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0847" w14:textId="334EE363" w:rsidR="00FC4314" w:rsidRPr="00B12673" w:rsidRDefault="00FC4314" w:rsidP="00B12673">
      <w:pPr>
        <w:pStyle w:val="Title"/>
      </w:pPr>
      <w:r w:rsidRPr="00B12673">
        <w:t>Essay</w:t>
      </w:r>
    </w:p>
    <w:p w14:paraId="3AD6C42F" w14:textId="77777777" w:rsidR="00FC4314" w:rsidRDefault="00FC4314">
      <w:pPr>
        <w:rPr>
          <w:sz w:val="36"/>
          <w:szCs w:val="36"/>
        </w:rPr>
      </w:pPr>
    </w:p>
    <w:p w14:paraId="3516A0B4" w14:textId="33F1BD7D" w:rsidR="00E87BEA" w:rsidRPr="00E87BEA" w:rsidRDefault="00AA3989" w:rsidP="00E87BEA">
      <w:pPr>
        <w:rPr>
          <w:sz w:val="36"/>
          <w:szCs w:val="36"/>
        </w:rPr>
      </w:pPr>
      <w:r w:rsidRPr="00AA3989">
        <w:rPr>
          <w:sz w:val="36"/>
          <w:szCs w:val="36"/>
        </w:rPr>
        <w:t xml:space="preserve">Before starting this essay, I reviewed the slides and notes from the past few weeks, and what I remember most from the first week is an introduction to the use of tools and how to access Moodle and important places for this course. Then, the following week, I remember that we learned how to use Outlook and did an activity simulating a situation in a group of five people. I also learned how to write a little more professionally, although I hope that later in the </w:t>
      </w:r>
      <w:r w:rsidR="009346CA" w:rsidRPr="00AA3989">
        <w:rPr>
          <w:sz w:val="36"/>
          <w:szCs w:val="36"/>
        </w:rPr>
        <w:t>course,</w:t>
      </w:r>
      <w:r w:rsidRPr="00AA3989">
        <w:rPr>
          <w:sz w:val="36"/>
          <w:szCs w:val="36"/>
        </w:rPr>
        <w:t xml:space="preserve"> I will be able to learn in depth how to write </w:t>
      </w:r>
      <w:r w:rsidR="009346CA" w:rsidRPr="00AA3989">
        <w:rPr>
          <w:sz w:val="36"/>
          <w:szCs w:val="36"/>
        </w:rPr>
        <w:t>professionally</w:t>
      </w:r>
      <w:r w:rsidR="009346CA">
        <w:rPr>
          <w:sz w:val="36"/>
          <w:szCs w:val="36"/>
        </w:rPr>
        <w:t xml:space="preserve"> I</w:t>
      </w:r>
      <w:r w:rsidR="009346CA" w:rsidRPr="009346CA">
        <w:rPr>
          <w:sz w:val="36"/>
          <w:szCs w:val="36"/>
        </w:rPr>
        <w:t xml:space="preserve"> also learned how to use the Outlook calendar a little bit. I tried to organize my next month there, but to be honest, I found it difficult. I need to do a little more research to be able to use that tool, although I did learn how to organize the Outlook inbox and how to search for specific emails</w:t>
      </w:r>
      <w:r w:rsidR="009346CA">
        <w:rPr>
          <w:sz w:val="36"/>
          <w:szCs w:val="36"/>
        </w:rPr>
        <w:t>.</w:t>
      </w:r>
      <w:r w:rsidRPr="00AA3989">
        <w:rPr>
          <w:sz w:val="36"/>
          <w:szCs w:val="36"/>
        </w:rPr>
        <w:t xml:space="preserve"> Then, in week 3 we </w:t>
      </w:r>
      <w:r w:rsidR="009346CA">
        <w:rPr>
          <w:sz w:val="36"/>
          <w:szCs w:val="36"/>
        </w:rPr>
        <w:t xml:space="preserve">studied </w:t>
      </w:r>
      <w:r w:rsidR="009346CA" w:rsidRPr="00AA3989">
        <w:rPr>
          <w:sz w:val="36"/>
          <w:szCs w:val="36"/>
        </w:rPr>
        <w:t>artificial</w:t>
      </w:r>
      <w:r w:rsidRPr="00AA3989">
        <w:rPr>
          <w:sz w:val="36"/>
          <w:szCs w:val="36"/>
        </w:rPr>
        <w:t xml:space="preserve"> intelligence, looked at the pros and cons and how to use it correctly, although very generally, and we learned terms such as data and personal data. We did an activity researching a famous person we admire and saw how artificial intelligence often overrides ethics. Last week, which was the last week, we looked at Microsoft 360 and Word. I remember some important functions in meetings and how to use and create channels. I also learned that in the past and present there are cybersecurity issues and there have been breaches of personal information for many people</w:t>
      </w:r>
      <w:r w:rsidR="00E87BEA">
        <w:rPr>
          <w:sz w:val="36"/>
          <w:szCs w:val="36"/>
        </w:rPr>
        <w:t xml:space="preserve">, and I want to write more about last week </w:t>
      </w:r>
      <w:r w:rsidR="00E87BEA">
        <w:rPr>
          <w:sz w:val="36"/>
          <w:szCs w:val="36"/>
        </w:rPr>
        <w:lastRenderedPageBreak/>
        <w:t xml:space="preserve">because is what I remember more  </w:t>
      </w:r>
      <w:r w:rsidR="00E87BEA" w:rsidRPr="00E87BEA">
        <w:rPr>
          <w:sz w:val="36"/>
          <w:szCs w:val="36"/>
        </w:rPr>
        <w:t xml:space="preserve">In this class, we learned a lot about how to use Microsoft Word and Office 365 in general </w:t>
      </w:r>
      <w:proofErr w:type="spellStart"/>
      <w:r w:rsidR="00E87BEA">
        <w:rPr>
          <w:sz w:val="36"/>
          <w:szCs w:val="36"/>
        </w:rPr>
        <w:t>i</w:t>
      </w:r>
      <w:proofErr w:type="spellEnd"/>
      <w:r w:rsidR="00E87BEA" w:rsidRPr="00E87BEA">
        <w:rPr>
          <w:sz w:val="36"/>
          <w:szCs w:val="36"/>
        </w:rPr>
        <w:t xml:space="preserve"> realized that Word is</w:t>
      </w:r>
      <w:r w:rsidR="00E87BEA">
        <w:rPr>
          <w:sz w:val="36"/>
          <w:szCs w:val="36"/>
        </w:rPr>
        <w:t xml:space="preserve"> not</w:t>
      </w:r>
      <w:r w:rsidR="00E87BEA" w:rsidRPr="00E87BEA">
        <w:rPr>
          <w:sz w:val="36"/>
          <w:szCs w:val="36"/>
        </w:rPr>
        <w:t xml:space="preserve"> just for writing basic things, but that it has a lot of tools that help make documents more professional and organized.</w:t>
      </w:r>
    </w:p>
    <w:p w14:paraId="401FF0E9" w14:textId="66B2EF71" w:rsidR="00E87BEA" w:rsidRPr="00E87BEA" w:rsidRDefault="00E87BEA" w:rsidP="00E87BEA">
      <w:pPr>
        <w:spacing w:line="278" w:lineRule="auto"/>
        <w:rPr>
          <w:sz w:val="36"/>
          <w:szCs w:val="36"/>
        </w:rPr>
      </w:pPr>
      <w:r>
        <w:rPr>
          <w:sz w:val="36"/>
          <w:szCs w:val="36"/>
        </w:rPr>
        <w:t>And w</w:t>
      </w:r>
      <w:r w:rsidRPr="00E87BEA">
        <w:rPr>
          <w:sz w:val="36"/>
          <w:szCs w:val="36"/>
        </w:rPr>
        <w:t>e saw how to use styles, headers, tables of contents, and even how to insert citations and bibliographies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by the way I</w:t>
      </w:r>
      <w:proofErr w:type="gramEnd"/>
      <w:r>
        <w:rPr>
          <w:sz w:val="36"/>
          <w:szCs w:val="36"/>
        </w:rPr>
        <w:t xml:space="preserve"> still struggling because my computer has different option for reference,</w:t>
      </w:r>
      <w:r w:rsidRPr="00E87BEA">
        <w:rPr>
          <w:sz w:val="36"/>
          <w:szCs w:val="36"/>
        </w:rPr>
        <w:t xml:space="preserve"> </w:t>
      </w:r>
      <w:proofErr w:type="gramStart"/>
      <w:r w:rsidRPr="00E87BEA">
        <w:rPr>
          <w:sz w:val="36"/>
          <w:szCs w:val="36"/>
        </w:rPr>
        <w:t>We</w:t>
      </w:r>
      <w:proofErr w:type="gramEnd"/>
      <w:r w:rsidRPr="00E87BEA">
        <w:rPr>
          <w:sz w:val="36"/>
          <w:szCs w:val="36"/>
        </w:rPr>
        <w:t xml:space="preserve"> also learned how to review documents as a group using comments and track changes, which is great for teamwork.</w:t>
      </w:r>
    </w:p>
    <w:p w14:paraId="61E362B2" w14:textId="656F4B5B" w:rsidR="00FC4314" w:rsidRDefault="00B12673">
      <w:pPr>
        <w:rPr>
          <w:sz w:val="36"/>
          <w:szCs w:val="36"/>
        </w:rPr>
      </w:pPr>
      <w:r w:rsidRPr="00B12673">
        <w:rPr>
          <w:sz w:val="36"/>
          <w:szCs w:val="36"/>
        </w:rPr>
        <w:t>And finally, I would like to say that I am learning a lot since I paused my studies for almost four years because I had to emigrate from my country. I feel that I am catching up and learning how to organize myself better using today's technology, and I feel that I am doing so week by week</w:t>
      </w:r>
      <w:r>
        <w:rPr>
          <w:sz w:val="36"/>
          <w:szCs w:val="36"/>
        </w:rPr>
        <w:t xml:space="preserve"> and w</w:t>
      </w:r>
      <w:r w:rsidRPr="00B12673">
        <w:rPr>
          <w:sz w:val="36"/>
          <w:szCs w:val="36"/>
        </w:rPr>
        <w:t>hat I liked learning most was about AI and how to use Outlook in a more professional way, since whenever I had to reply to emails, I did so in a way that was not very formal or very informal, and that sometimes gave a disinterested impression of me in my immigration and business processes.</w:t>
      </w:r>
      <w:r>
        <w:rPr>
          <w:sz w:val="36"/>
          <w:szCs w:val="36"/>
        </w:rPr>
        <w:t xml:space="preserve"> </w:t>
      </w:r>
      <w:r w:rsidRPr="00B12673">
        <w:rPr>
          <w:sz w:val="36"/>
          <w:szCs w:val="36"/>
        </w:rPr>
        <w:t xml:space="preserve">although I would like to have more hours in class to learn all this. </w:t>
      </w:r>
    </w:p>
    <w:p w14:paraId="53781A16" w14:textId="77777777" w:rsidR="00B12673" w:rsidRDefault="00B12673">
      <w:pPr>
        <w:rPr>
          <w:sz w:val="36"/>
          <w:szCs w:val="36"/>
        </w:rPr>
      </w:pPr>
    </w:p>
    <w:p w14:paraId="728A7B14" w14:textId="77777777" w:rsidR="00B12673" w:rsidRDefault="00B12673">
      <w:pPr>
        <w:rPr>
          <w:sz w:val="36"/>
          <w:szCs w:val="36"/>
        </w:rPr>
      </w:pPr>
    </w:p>
    <w:p w14:paraId="1878E622" w14:textId="252B3814" w:rsidR="00B12673" w:rsidRPr="00FC4314" w:rsidRDefault="00B12673">
      <w:pPr>
        <w:rPr>
          <w:sz w:val="36"/>
          <w:szCs w:val="36"/>
        </w:rPr>
      </w:pPr>
      <w:r>
        <w:rPr>
          <w:sz w:val="36"/>
          <w:szCs w:val="36"/>
        </w:rPr>
        <w:t>Julio Rodriguez (2512123)</w:t>
      </w:r>
    </w:p>
    <w:sectPr w:rsidR="00B12673" w:rsidRPr="00FC4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314"/>
    <w:rsid w:val="009346CA"/>
    <w:rsid w:val="00991A32"/>
    <w:rsid w:val="00A658EF"/>
    <w:rsid w:val="00AA3989"/>
    <w:rsid w:val="00B12673"/>
    <w:rsid w:val="00C85BDF"/>
    <w:rsid w:val="00E87BEA"/>
    <w:rsid w:val="00FC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99BEE"/>
  <w15:chartTrackingRefBased/>
  <w15:docId w15:val="{B204C0B6-9D29-4EDA-8FB3-F877D48AF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673"/>
  </w:style>
  <w:style w:type="paragraph" w:styleId="Heading1">
    <w:name w:val="heading 1"/>
    <w:basedOn w:val="Normal"/>
    <w:next w:val="Normal"/>
    <w:link w:val="Heading1Char"/>
    <w:uiPriority w:val="9"/>
    <w:qFormat/>
    <w:rsid w:val="00B1267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267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267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26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26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267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267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267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267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2673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26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2673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2673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2673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2673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2673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2673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2673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B1267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12673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267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2673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2673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2673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FC43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2673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267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2673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B12673"/>
    <w:rPr>
      <w:b/>
      <w:bCs/>
      <w:smallCaps/>
      <w:color w:val="0E2841" w:themeColor="text2"/>
      <w:u w:val="single"/>
    </w:rPr>
  </w:style>
  <w:style w:type="character" w:styleId="Hyperlink">
    <w:name w:val="Hyperlink"/>
    <w:basedOn w:val="DefaultParagraphFont"/>
    <w:uiPriority w:val="99"/>
    <w:unhideWhenUsed/>
    <w:rsid w:val="00A658E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58E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346CA"/>
    <w:rPr>
      <w:rFonts w:ascii="Times New Roman" w:hAnsi="Times New Roman" w:cs="Times New Roman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2673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B12673"/>
    <w:rPr>
      <w:b/>
      <w:bCs/>
    </w:rPr>
  </w:style>
  <w:style w:type="character" w:styleId="Emphasis">
    <w:name w:val="Emphasis"/>
    <w:basedOn w:val="DefaultParagraphFont"/>
    <w:uiPriority w:val="20"/>
    <w:qFormat/>
    <w:rsid w:val="00B12673"/>
    <w:rPr>
      <w:i/>
      <w:iCs/>
    </w:rPr>
  </w:style>
  <w:style w:type="paragraph" w:styleId="NoSpacing">
    <w:name w:val="No Spacing"/>
    <w:uiPriority w:val="1"/>
    <w:qFormat/>
    <w:rsid w:val="00B12673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12673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B1267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B12673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267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333ab0a5e58a8e712a426cca9c3d0277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9550fc0aad63d8d61dc69e5be6ddb51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30F68065-FCAA-4587-A201-41C0CF15D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945497-A606-4E8C-97F9-C29B240724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9AA75F-F167-41A3-862B-E2777843AA61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b4f9f7ee-5770-4a14-8925-17f3d16e50b7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Phol Rodriguez (2512123)</dc:creator>
  <cp:keywords/>
  <dc:description/>
  <cp:lastModifiedBy>Julio Phol Rodriguez</cp:lastModifiedBy>
  <cp:revision>2</cp:revision>
  <dcterms:created xsi:type="dcterms:W3CDTF">2025-10-30T19:52:00Z</dcterms:created>
  <dcterms:modified xsi:type="dcterms:W3CDTF">2025-10-30T19:52:00Z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