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15CF8678" w:rsidR="00F82F15" w:rsidRPr="0081246A" w:rsidRDefault="00C86948" w:rsidP="00F82F15">
            <w:pPr>
              <w:rPr>
                <w:rFonts w:ascii="Arial" w:hAnsi="Arial" w:cs="Arial"/>
              </w:rPr>
            </w:pPr>
            <w:r>
              <w:rPr>
                <w:rFonts w:ascii="Arial" w:hAnsi="Arial" w:cs="Arial"/>
              </w:rPr>
              <w:t>Bethan Francis</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2A40F0B7" w:rsidR="00F82F15" w:rsidRPr="0081246A" w:rsidRDefault="00C86948" w:rsidP="00F82F15">
            <w:pPr>
              <w:rPr>
                <w:rFonts w:ascii="Arial" w:hAnsi="Arial" w:cs="Arial"/>
              </w:rPr>
            </w:pPr>
            <w:r>
              <w:rPr>
                <w:rFonts w:ascii="Arial" w:hAnsi="Arial" w:cs="Arial"/>
              </w:rPr>
              <w:t>1802113</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101BA99C" w14:textId="77777777" w:rsidR="00740B0A" w:rsidRDefault="00740B0A" w:rsidP="00740B0A">
            <w:r>
              <w:t xml:space="preserve">The parliamentary budget cycle takes place each year and is an annual event, during which the government assesses the state of the economy and makes plans for the revenue generation for the coming year. Each year the Chancellor of the Exchequer at current Rishi Sunak makes a budget statement to the House of Commons, it will outline the state that the UK economy is in and the changes to taxation that the government might put in place. The budget will be debated in the House of Commons where the bill is scrutinised and then a finance bill is put into place that takes the Chancellors proposals into accounts. </w:t>
            </w:r>
          </w:p>
          <w:p w14:paraId="10467F38" w14:textId="77777777" w:rsidR="00740B0A" w:rsidRDefault="00740B0A" w:rsidP="00740B0A"/>
          <w:p w14:paraId="7B8B4DFF" w14:textId="77777777" w:rsidR="00740B0A" w:rsidRDefault="00740B0A" w:rsidP="00740B0A">
            <w:r>
              <w:t>The last budget cycle took place on the 3</w:t>
            </w:r>
            <w:r w:rsidRPr="001074F2">
              <w:rPr>
                <w:vertAlign w:val="superscript"/>
              </w:rPr>
              <w:t>rd</w:t>
            </w:r>
            <w:r>
              <w:t xml:space="preserve"> of March 2021, the Autumn budget for 2020 was delayed </w:t>
            </w:r>
            <w:proofErr w:type="gramStart"/>
            <w:r>
              <w:t>as a result of</w:t>
            </w:r>
            <w:proofErr w:type="gramEnd"/>
            <w:r>
              <w:t xml:space="preserve"> the COVID-19 pandemic and as a result the 2021 budget that took place in March was that of the Autumn 2020. The budget and finance bill are both annual events, this comes down to the fact that income tax and corporation tax are annual taxes that </w:t>
            </w:r>
            <w:proofErr w:type="gramStart"/>
            <w:r>
              <w:t>have to</w:t>
            </w:r>
            <w:proofErr w:type="gramEnd"/>
            <w:r>
              <w:t xml:space="preserve"> be reviewed each year through legislation and most other taxes in the UK are permanent taxes.  The finance bill holds the proposed changes for taxation and brings them into law </w:t>
            </w:r>
            <w:proofErr w:type="gramStart"/>
            <w:r>
              <w:t>this is why</w:t>
            </w:r>
            <w:proofErr w:type="gramEnd"/>
            <w:r>
              <w:t xml:space="preserve"> the bill needs to go through the House of Commons like any other bill. </w:t>
            </w:r>
          </w:p>
          <w:p w14:paraId="2A3C3ADB" w14:textId="77777777" w:rsidR="00740B0A" w:rsidRDefault="00740B0A" w:rsidP="00740B0A"/>
          <w:p w14:paraId="63AAA9EA" w14:textId="77777777" w:rsidR="00740B0A" w:rsidRDefault="00740B0A" w:rsidP="00740B0A">
            <w:r>
              <w:t xml:space="preserve">The UK parliament goes through four main processes before it is divided down into the devolved nations. First is the Chancellors pre-budget report, this will set the forecasts for the economy and public finances and explains how the government views its policies in helping deliver long term goals. It acts like a signal for the governments intentions, what reforms are being considered and announcements of any new policies. Then it will go through the Chancellors annual budget cycle, the Chancellors budget, the Barnett formula and then the money will be divided down into the devolved nations. </w:t>
            </w:r>
          </w:p>
          <w:p w14:paraId="145CAC01" w14:textId="77777777" w:rsidR="00740B0A" w:rsidRDefault="00740B0A" w:rsidP="00740B0A"/>
          <w:p w14:paraId="4E4D3F0C" w14:textId="20BF2BD0" w:rsidR="00740B0A" w:rsidRDefault="00740B0A" w:rsidP="00740B0A">
            <w:r>
              <w:t xml:space="preserve">The budget for Autumn 2020 as previously mentioned was cancelled due to the pandemic, however this meant that the government had to shift their focus to support the people and the </w:t>
            </w:r>
            <w:r>
              <w:lastRenderedPageBreak/>
              <w:t xml:space="preserve">UK economy.   The furlough scheme was implemented during the first lockdown and still is in place </w:t>
            </w:r>
            <w:proofErr w:type="gramStart"/>
            <w:r>
              <w:t>at the moment</w:t>
            </w:r>
            <w:proofErr w:type="gramEnd"/>
            <w:r>
              <w:t>, this allowed people who were unable to go into work which was the vast majority of the population to stay at home and still get played for their job.</w:t>
            </w:r>
            <w:r w:rsidR="00CD74D8">
              <w:t xml:space="preserve"> This scheme is where Her Majesties Revenue and Customs would cover 80% of furloughed wages. </w:t>
            </w:r>
            <w:r>
              <w:t xml:space="preserve"> This meant that when the time came for us to come out of lockdown there was money for people to spend and put back into the economy, as well as allowed the government to avoid massive amounts of unemployment within the UK.  This kept the economy afloat and prevented the government from paying out massive amounts of unemployment benefits to people who would have lost their job otherwise. </w:t>
            </w:r>
          </w:p>
          <w:p w14:paraId="0BC2A5CF" w14:textId="455FB943" w:rsidR="00740B0A" w:rsidRDefault="00740B0A" w:rsidP="00740B0A"/>
          <w:p w14:paraId="045308A0" w14:textId="7D8AAFCC" w:rsidR="00740B0A" w:rsidRDefault="00740B0A" w:rsidP="00740B0A">
            <w:r>
              <w:t xml:space="preserve">There was also a Coronavirus job retention scheme that was introduced on the </w:t>
            </w:r>
            <w:proofErr w:type="gramStart"/>
            <w:r>
              <w:t>20</w:t>
            </w:r>
            <w:r w:rsidRPr="00740B0A">
              <w:rPr>
                <w:vertAlign w:val="superscript"/>
              </w:rPr>
              <w:t>th</w:t>
            </w:r>
            <w:proofErr w:type="gramEnd"/>
            <w:r>
              <w:t xml:space="preserve"> March 2020. The main purpose of this was to provide grants to employers to ensure that they could retain and continue to pay staff. It paid businesses not to let go of their staff and to keep them for when the economy </w:t>
            </w:r>
            <w:proofErr w:type="gramStart"/>
            <w:r>
              <w:t>was allowed to</w:t>
            </w:r>
            <w:proofErr w:type="gramEnd"/>
            <w:r>
              <w:t xml:space="preserve"> open up again. </w:t>
            </w:r>
            <w:r w:rsidR="00CD74D8">
              <w:t xml:space="preserve"> It was said that there would be no limit to the amount of support businesses could access </w:t>
            </w:r>
            <w:r w:rsidR="00B10BDB">
              <w:t>because of</w:t>
            </w:r>
            <w:r w:rsidR="00CD74D8">
              <w:t xml:space="preserve"> having to </w:t>
            </w:r>
            <w:r w:rsidR="00B10BDB">
              <w:t>close</w:t>
            </w:r>
            <w:r w:rsidR="00CD74D8">
              <w:t xml:space="preserve">. Both schemes have been extended four times </w:t>
            </w:r>
            <w:proofErr w:type="gramStart"/>
            <w:r w:rsidR="00CD74D8">
              <w:t>as a result of</w:t>
            </w:r>
            <w:proofErr w:type="gramEnd"/>
            <w:r w:rsidR="00CD74D8">
              <w:t xml:space="preserve"> the constant changing spread of Covid-19.  There has been over £100 billion being spent on support for jobs in the UK, as well as the furloughed workers paying less income tax and businesses paying less tax if their profits are lower. </w:t>
            </w:r>
            <w:r w:rsidR="00C10E48">
              <w:t xml:space="preserve"> There is one issue to this and that is that musicians and the live music scene have not been given the same level of support promised by the government. They feel like they have been ignored and let down by Rishi Sunak and many are out of jobs and have not been furloughed like the rest of the working population. </w:t>
            </w:r>
          </w:p>
          <w:p w14:paraId="4229D577" w14:textId="1D8F1C91" w:rsidR="00CD74D8" w:rsidRDefault="00CD74D8" w:rsidP="00740B0A"/>
          <w:p w14:paraId="1647AC70" w14:textId="4A45D0E0" w:rsidR="00CD74D8" w:rsidRDefault="00CD74D8" w:rsidP="00740B0A">
            <w:r>
              <w:t xml:space="preserve">There is however the issue that the government are spending the public’s money to meet business costs. It allows employees who are self-isolating to be paid for the work that they would do.  There have also been grants to businesses that can be up to £3,000 a month if they are still closed this is so that they can bring more money into the economy when they are able to open back up.  The eat out to </w:t>
            </w:r>
            <w:proofErr w:type="gramStart"/>
            <w:r>
              <w:t>help out</w:t>
            </w:r>
            <w:proofErr w:type="gramEnd"/>
            <w:r>
              <w:t xml:space="preserve"> scheme was something we had not seen before where the government would pay for half of your meal when you went out for food, this was to encourage people to get out and put money back into the economy so that there was an economy less.</w:t>
            </w:r>
          </w:p>
          <w:p w14:paraId="5DDB487E" w14:textId="39FACC7C" w:rsidR="00CD74D8" w:rsidRDefault="00CD74D8" w:rsidP="00740B0A"/>
          <w:p w14:paraId="3FB4D1D0" w14:textId="08502071" w:rsidR="0081246A" w:rsidRPr="001E4C86" w:rsidRDefault="00CD74D8" w:rsidP="009E517F">
            <w:r>
              <w:t xml:space="preserve">There are criticisms of how the economy and furlough schemes were handled during the pandemic, but the </w:t>
            </w:r>
            <w:proofErr w:type="gramStart"/>
            <w:r>
              <w:t>main focus</w:t>
            </w:r>
            <w:proofErr w:type="gramEnd"/>
            <w:r>
              <w:t xml:space="preserve"> for the government was to keep as many people in jobs as possible as well as keep as many businesses open as possible.  With the easing of lockdowns coming, it is essential that the government continue to support the economy. </w:t>
            </w: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62893417" w14:textId="77777777" w:rsidR="00C472CD" w:rsidRDefault="00C472CD" w:rsidP="00C472CD"/>
          <w:p w14:paraId="795DF034" w14:textId="76564F53" w:rsidR="00C472CD" w:rsidRDefault="00C472CD" w:rsidP="00C472CD">
            <w:r>
              <w:t xml:space="preserve">There are many key considerations I would </w:t>
            </w:r>
            <w:r w:rsidR="00B10BDB">
              <w:t>consider</w:t>
            </w:r>
            <w:r>
              <w:t>, first I would aim to understand the council objectives for the year</w:t>
            </w:r>
            <w:r w:rsidR="001E4C86">
              <w:t xml:space="preserve"> and </w:t>
            </w:r>
            <w:r>
              <w:t>what have I promised to the public in the run up to election and how can I give the people what I promised to them. I would make goals clear and understandable for the team</w:t>
            </w:r>
            <w:r w:rsidR="001E4C86">
              <w:t xml:space="preserve"> and public and this will </w:t>
            </w:r>
            <w:r w:rsidR="0067323E">
              <w:t>help. This</w:t>
            </w:r>
            <w:r>
              <w:t xml:space="preserve"> is all about strategic management and planning a way forward so that the promises </w:t>
            </w:r>
            <w:r w:rsidR="0067323E">
              <w:t>made,</w:t>
            </w:r>
            <w:r>
              <w:t xml:space="preserve"> and the objectives are met. </w:t>
            </w:r>
          </w:p>
          <w:p w14:paraId="3C8F1B05" w14:textId="77777777" w:rsidR="00C472CD" w:rsidRDefault="00C472CD" w:rsidP="00C472CD"/>
          <w:p w14:paraId="7B0AD350" w14:textId="034997BB" w:rsidR="00C472CD" w:rsidRDefault="00C472CD" w:rsidP="00C472CD">
            <w:proofErr w:type="spellStart"/>
            <w:r>
              <w:lastRenderedPageBreak/>
              <w:t>Tompson</w:t>
            </w:r>
            <w:proofErr w:type="spellEnd"/>
            <w:r>
              <w:t xml:space="preserve"> and Strickland 2001 outline that there are five tasks of strategic management </w:t>
            </w:r>
            <w:proofErr w:type="gramStart"/>
            <w:r>
              <w:t>in order to</w:t>
            </w:r>
            <w:proofErr w:type="gramEnd"/>
            <w:r>
              <w:t xml:space="preserve"> have the efficient and effective management of resources.  These are to develop a strategic vision this allows us to see where we want to go as a team then objectives need to be set </w:t>
            </w:r>
            <w:proofErr w:type="gramStart"/>
            <w:r>
              <w:t>in order to</w:t>
            </w:r>
            <w:proofErr w:type="gramEnd"/>
            <w:r>
              <w:t xml:space="preserve"> use the resources in the best way and so the team knows what was are aiming for.  Then we need to form a strategy as to how we are going to get there this can be seen in government plans such as delivering a successful and sustainable Swansea and, in the Police, and crime plan it allows us to show where we are using the resources and provides transparency to the organisation. Then this needs to be implemented and executed as well as monitored and amended when needed to ensure that we are still working in an effective and effective way. </w:t>
            </w:r>
          </w:p>
          <w:p w14:paraId="6959AAA2" w14:textId="77777777" w:rsidR="00C472CD" w:rsidRDefault="00C472CD" w:rsidP="00C472CD"/>
          <w:p w14:paraId="2FF3EB62" w14:textId="7DDEAB59" w:rsidR="00C472CD" w:rsidRDefault="00C472CD" w:rsidP="00C472CD">
            <w:r>
              <w:t xml:space="preserve">It’s all about planning a strategic way forward so that if any challenges come up then the most efficient and effective path can be taken to avoid them, so that the objectives can be reach transparently.  A section 151 officer is the most useful tool for someone with no financial qualifications, as they </w:t>
            </w:r>
            <w:proofErr w:type="gramStart"/>
            <w:r>
              <w:t>are in charge of</w:t>
            </w:r>
            <w:proofErr w:type="gramEnd"/>
            <w:r>
              <w:t xml:space="preserve"> the financial management so working with them to ensure the resources are being spent in the best way would be </w:t>
            </w:r>
            <w:r w:rsidR="0067323E">
              <w:t>one</w:t>
            </w:r>
            <w:r>
              <w:t xml:space="preserve"> of my key considerations. They would be able to ensure that you are spending the money in the correct way as well as the most efficient and effective way as well. </w:t>
            </w:r>
          </w:p>
          <w:p w14:paraId="3B99E2F9" w14:textId="77777777" w:rsidR="00C472CD" w:rsidRDefault="00C472CD" w:rsidP="00C472CD"/>
          <w:p w14:paraId="19A5322B" w14:textId="19CB514F" w:rsidR="00C472CD" w:rsidRDefault="00C472CD" w:rsidP="00C472CD">
            <w:r w:rsidRPr="000E24A0">
              <w:t xml:space="preserve">I would also seek to identify what types of expenditure the organisation was spending money on as there is two types. Revenue which is what covers he day to day costs of the services such as staff maintenance, this is covered by income that is received from council taxpayers and business ratepayers as well as the grants received from government.  The other form of expenditure is that of capital and this would cover the cost of spending on assets such as road and renovations of buildings, assets provide benefits to the community for several years and this is largely financed by borrowing, capital grants and the sale of fixed assets. </w:t>
            </w:r>
          </w:p>
          <w:p w14:paraId="27FAFD52" w14:textId="62D5006A" w:rsidR="00C86948" w:rsidRDefault="00C86948" w:rsidP="00C472CD"/>
          <w:p w14:paraId="6A66F13B" w14:textId="4D6847DF" w:rsidR="00BC24AA" w:rsidRDefault="00C86948" w:rsidP="00C472CD">
            <w:r w:rsidRPr="00C86948">
              <w:t>I would use SMART objectives</w:t>
            </w:r>
            <w:r>
              <w:t xml:space="preserve"> to monitor the teams progress as this allows us</w:t>
            </w:r>
            <w:r w:rsidRPr="00C86948">
              <w:t xml:space="preserve"> to outline what the objective of the team is, this means that the objectives will be specific, measurable, achievable, relent and time bound. This will make it clear to the team what objectives we need to achieve, how they will be measures and how long it should take place. It is important that objectives are clear and understandable to the employees, as these targets are often tied to wider objectives.  It is important that all visions and objectives are communicated efficiently and effectively with the employees, it is also important that there is a formal review of the progress towards the targets </w:t>
            </w:r>
            <w:r w:rsidR="00B10BDB" w:rsidRPr="00C86948">
              <w:t>to</w:t>
            </w:r>
            <w:r w:rsidRPr="00C86948">
              <w:t xml:space="preserve"> make sure that the team is on the correct path and if not, then the tasks can be changed and amended.  </w:t>
            </w:r>
          </w:p>
          <w:p w14:paraId="624346A7" w14:textId="77777777" w:rsidR="00BC24AA" w:rsidRDefault="00BC24AA" w:rsidP="00C472CD"/>
          <w:p w14:paraId="207DC33E" w14:textId="32AAEC98" w:rsidR="00C86948" w:rsidRPr="000E24A0" w:rsidRDefault="00C86948" w:rsidP="00C472CD">
            <w:r w:rsidRPr="00C86948">
              <w:t xml:space="preserve">The performance management cycle, which is modelled after Deming 1986, which is a cycle of plan, act, monitor and then review and this is a never-ending cycle and is a constant in the workplace to achieve the objectives.  The whole process of performance management is used to identify areas of improvement and training opportunities and to improve the effectiveness of the team. </w:t>
            </w:r>
            <w:r>
              <w:t xml:space="preserve"> This will make us transparent in how efficient and effective the team is being and allow us to also be transparent as to how much progress we are making towards our plans. </w:t>
            </w:r>
          </w:p>
          <w:p w14:paraId="71824893" w14:textId="77777777" w:rsidR="00C472CD" w:rsidRDefault="00C472CD" w:rsidP="00C472CD"/>
          <w:p w14:paraId="2E272F02" w14:textId="4604F2B9" w:rsidR="00C472CD" w:rsidRPr="000E24A0" w:rsidRDefault="00C86948" w:rsidP="00C472CD">
            <w:r>
              <w:t>It’s</w:t>
            </w:r>
            <w:r w:rsidR="00C472CD">
              <w:t xml:space="preserve"> all about planning to reach the organisations goals, without a plan how can you spend the resources in the correct way. People are also a form of human resource and </w:t>
            </w:r>
            <w:proofErr w:type="gramStart"/>
            <w:r w:rsidR="00C472CD">
              <w:t>in order for</w:t>
            </w:r>
            <w:proofErr w:type="gramEnd"/>
            <w:r w:rsidR="00C472CD">
              <w:t xml:space="preserve"> them to understand the day-to-day tasks it is important that they understand the role of their job as well as the organisations overall objectives to perform in the most efficient and effective way. If we make the team efficient then it will be the most cost-effective way of spending the money as the team will be efficient and effective and tasks would be completed in a shorter team saving money in the long run. </w:t>
            </w:r>
            <w:r>
              <w:t xml:space="preserve"> It also allows transparency and priorities to be met by the team and then allows the public to see that we have been completely transparent in what we do as a council. </w:t>
            </w: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lastRenderedPageBreak/>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102322A0" w14:textId="77777777" w:rsidR="00104913" w:rsidRPr="004B1FA6" w:rsidRDefault="00104913" w:rsidP="00104913">
            <w:r w:rsidRPr="004B1FA6">
              <w:t xml:space="preserve">Managers </w:t>
            </w:r>
            <w:r>
              <w:t xml:space="preserve">cannot perform all tasks given to them, </w:t>
            </w:r>
            <w:proofErr w:type="gramStart"/>
            <w:r>
              <w:t>in order to</w:t>
            </w:r>
            <w:proofErr w:type="gramEnd"/>
            <w:r>
              <w:t xml:space="preserve"> meet the targets of the organisation they need to be able to delegate authority.  Delegation of authority means the division of authority and power downwards to the subordinates; delegation is about entrusting someone else to do parts of the job the subdivision and suballocation of powers to the subordinates </w:t>
            </w:r>
            <w:proofErr w:type="gramStart"/>
            <w:r>
              <w:t>in order to</w:t>
            </w:r>
            <w:proofErr w:type="gramEnd"/>
            <w:r>
              <w:t xml:space="preserve"> achieve effective results.  </w:t>
            </w:r>
          </w:p>
          <w:p w14:paraId="2EF409C6" w14:textId="77777777" w:rsidR="00104913" w:rsidRPr="005A5727" w:rsidRDefault="00104913" w:rsidP="00104913"/>
          <w:p w14:paraId="6327CCDD" w14:textId="157E8E73" w:rsidR="00104913" w:rsidRDefault="00104913" w:rsidP="00104913">
            <w:r w:rsidRPr="005A5727">
              <w:t xml:space="preserve">Delegation is all about giving duties and powers to another individual as a representative, </w:t>
            </w:r>
            <w:proofErr w:type="gramStart"/>
            <w:r w:rsidRPr="005A5727">
              <w:t>this is why</w:t>
            </w:r>
            <w:proofErr w:type="gramEnd"/>
            <w:r w:rsidRPr="005A5727">
              <w:t xml:space="preserve"> a delegate is commonly a deputy, agent or ambassador. </w:t>
            </w:r>
            <w:r>
              <w:t xml:space="preserve">Delegation gives the employee the discretion to make decisions within a defined sphere of influence. A manager needs to possess the authority to delegate, discretion and the level of authority otherwise the delegation will not work. Authority should be clearly delegated from the most senior level which has the ultimate responsibility, through managers and supervisors and onto officers. Without delegation the team will not reach the goals and objectives set for them as the tasks cannot all be completed by one individual, </w:t>
            </w:r>
            <w:r w:rsidR="00B10BDB">
              <w:t>to</w:t>
            </w:r>
            <w:r>
              <w:t xml:space="preserve"> have an efficient and effective team delegation is an important aspect and needs to be effectively implicated. </w:t>
            </w:r>
          </w:p>
          <w:p w14:paraId="08EB359F" w14:textId="77777777" w:rsidR="00104913" w:rsidRDefault="00104913" w:rsidP="00104913"/>
          <w:p w14:paraId="4274C77D" w14:textId="3279D7B0" w:rsidR="00104913" w:rsidRDefault="00104913" w:rsidP="00104913">
            <w:r>
              <w:t xml:space="preserve">Authority is an important part of delegation, authority is the power or right to control, judge or prohibit the actions of others. It also includes the power and right of a person to use and allocate resources efficiently to make decisions and to give orders </w:t>
            </w:r>
            <w:proofErr w:type="gramStart"/>
            <w:r>
              <w:t>in order to</w:t>
            </w:r>
            <w:proofErr w:type="gramEnd"/>
            <w:r>
              <w:t xml:space="preserve"> achieve organisational objectives. Such a power can be delegated down the team to other subordinates, the authority and power structure defines the part each member of the organisation is expected to perform and the relationship between members so that its efforts are effective. Authority needs to be well defined and all people who have authority should know the scope of their authority and should not misuse it, authority flows from top to bottom. Authority needs to be accompanied with equal amount of responsibility, delegating authority to someone does not imply escaping from accountability the accountability will still rest with the individual with the most authority. Authority and delegation go hand in hand because delegation without authority will not work as the team will not have people pushing them and holding them accountable when they are not working to the highest standard or to the best of their abilities.  </w:t>
            </w:r>
          </w:p>
          <w:p w14:paraId="07543769" w14:textId="44DE5AA9" w:rsidR="00104913" w:rsidRDefault="00104913" w:rsidP="00104913"/>
          <w:p w14:paraId="2148E2FB" w14:textId="2571E739" w:rsidR="00104913" w:rsidRDefault="00104913" w:rsidP="00104913">
            <w:r>
              <w:t xml:space="preserve">Authority plays into Henri </w:t>
            </w:r>
            <w:proofErr w:type="spellStart"/>
            <w:r>
              <w:t>Fayd’s</w:t>
            </w:r>
            <w:proofErr w:type="spellEnd"/>
            <w:r>
              <w:t xml:space="preserve"> fourteen principles of management as one of them is to have control. This means that a manager should have control and authority over his team. His theory was all about how management should interact with the employees.  Even though he wanted the manager to have authority and control to make the big decisions he also wanted people to be treated </w:t>
            </w:r>
            <w:proofErr w:type="gramStart"/>
            <w:r>
              <w:t>fairly so</w:t>
            </w:r>
            <w:proofErr w:type="gramEnd"/>
            <w:r>
              <w:t xml:space="preserve"> that they had the time to be both happy and productive at work. Showing that there is a need to delegate tasks so the team can work as a team and that management needs to have control and </w:t>
            </w:r>
            <w:proofErr w:type="gramStart"/>
            <w:r>
              <w:t>plan ahead</w:t>
            </w:r>
            <w:proofErr w:type="gramEnd"/>
            <w:r>
              <w:t xml:space="preserve"> and have a plan in the first palace this is essential to any team. </w:t>
            </w:r>
          </w:p>
          <w:p w14:paraId="1DC04535" w14:textId="402026FB" w:rsidR="00104913" w:rsidRDefault="00104913" w:rsidP="00104913"/>
          <w:p w14:paraId="2C8451E9" w14:textId="09493EE0" w:rsidR="005F09ED" w:rsidRDefault="005F09ED" w:rsidP="00104913">
            <w:r>
              <w:t xml:space="preserve">Max Weber was famous for his bureaucratic organisation of management theory; this is the most frequently found authority in the workplace. He relied on the fact that managers should have strict rules and a firm distribution of power, meaning that the manager should have a ruling authority over the people that work for him. He believed that this was the most efficient and effective way of setting up an organisation. </w:t>
            </w:r>
            <w:r w:rsidR="0082252C">
              <w:t xml:space="preserve">He did however also believe in delegation as all </w:t>
            </w:r>
            <w:r w:rsidR="0082252C">
              <w:lastRenderedPageBreak/>
              <w:t xml:space="preserve">employees and managers should be treated equally and that the responsibility of the team would be delegated to the team who is best suited to the task.  </w:t>
            </w:r>
          </w:p>
          <w:p w14:paraId="1515DF21" w14:textId="77777777" w:rsidR="00104913" w:rsidRDefault="00104913" w:rsidP="00104913"/>
          <w:p w14:paraId="0528B619" w14:textId="77777777" w:rsidR="003A4323" w:rsidRDefault="00104913" w:rsidP="00104913">
            <w:r>
              <w:t>If the individual has the power to delegate and have authority, then it is important that that individual behaves responsibility. Responsibility is the duty to complete the task assigned to them, a person who is given responsibility should ensure that they accomplish the task assigned to them. Responsibility without adequate authority leads to discontent and dissatisfaction among the team, and to be responsible is to have control or authority. It involves being accountable for one’s actions and decisions, and to make these decisions without supervision. Responsibility is the liability of the person to be called to account for their actions and results, and the responsible person has the obligation to do something. The middle and lower-level management holds the more responsibility, the person held responsible for a job and then are answerable for it.</w:t>
            </w:r>
          </w:p>
          <w:p w14:paraId="47C0FF96" w14:textId="77777777" w:rsidR="003A4323" w:rsidRDefault="003A4323" w:rsidP="00104913"/>
          <w:p w14:paraId="031DAADE" w14:textId="79DD4FCA" w:rsidR="00104913" w:rsidRDefault="003A4323" w:rsidP="00104913">
            <w:r>
              <w:t xml:space="preserve">Authority, responsibility, and delegation play an important role in both high level and low-level strategy. </w:t>
            </w:r>
            <w:r w:rsidR="00104913">
              <w:t xml:space="preserve"> </w:t>
            </w:r>
            <w:r>
              <w:t xml:space="preserve"> This is because high level strategy looks at the organisation as a whole and what the big bosses at the top of the tree need to make sure their organisation is doing such as objectives and a focus on how to increase revenue or productivity.  These tasks need to be delegated down to the managers of the teams that will have the lower-level strategy which is why authority is important as the team need to know their task. </w:t>
            </w:r>
            <w:r w:rsidR="00C472CD">
              <w:t>Basically,</w:t>
            </w:r>
            <w:r>
              <w:t xml:space="preserve"> the authority needs to be delegated downwards and this comes with any strategic plan as the </w:t>
            </w:r>
            <w:r w:rsidR="004421F3">
              <w:t>lower-level</w:t>
            </w:r>
            <w:r>
              <w:t xml:space="preserve"> workers are the people that do the work and need to know how to do it. </w:t>
            </w:r>
          </w:p>
          <w:p w14:paraId="2430AAC4" w14:textId="77777777" w:rsidR="00104913" w:rsidRDefault="00104913" w:rsidP="00104913"/>
          <w:p w14:paraId="6DB9D76E" w14:textId="12340F3E" w:rsidR="0081246A" w:rsidRPr="00C472CD" w:rsidRDefault="00104913" w:rsidP="00111EF0">
            <w:r>
              <w:t xml:space="preserve">Authority, responsibility, and delegation would not be possible without the ability for someone to be accountable when a wrong decision is made. Accountability is all about giving explanations for any variance in the actual performance from the expectations that are set of the team. Accountability cannot be delegated the top-level management is responsible, which is why it is important that the correct people are given the delegation of </w:t>
            </w:r>
            <w:r w:rsidR="003A4323">
              <w:t>authority.</w:t>
            </w:r>
            <w:r w:rsidR="003A4323" w:rsidRPr="006A6FEA">
              <w:t xml:space="preserve"> These</w:t>
            </w:r>
            <w:r w:rsidRPr="006A6FEA">
              <w:t xml:space="preserve"> key issues need to be </w:t>
            </w:r>
            <w:proofErr w:type="gramStart"/>
            <w:r w:rsidRPr="006A6FEA">
              <w:t>taken into account</w:t>
            </w:r>
            <w:proofErr w:type="gramEnd"/>
            <w:r w:rsidRPr="006A6FEA">
              <w:t xml:space="preserve"> when managing a team as a lack of responsibility, authority and delegation the team will not be able to function and as a result will not be efficient and effective in achieving the objectives they are set. </w:t>
            </w: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28319E98" w14:textId="77777777" w:rsidR="003A4323" w:rsidRDefault="003A4323" w:rsidP="003A4323"/>
          <w:p w14:paraId="4EDDD4D8" w14:textId="77777777" w:rsidR="002E399C" w:rsidRDefault="002E399C" w:rsidP="003A4323">
            <w:r>
              <w:t xml:space="preserve">Austerity is when difficult economic conditions are created by government measures to reduce public expenditure.  The UK saw a massive period of austerity in 2010, people feel like we are heading back into the period of austerity in 2021 after the spending caused by the Covid-19 pandemic.  </w:t>
            </w:r>
          </w:p>
          <w:p w14:paraId="0E5A5650" w14:textId="77777777" w:rsidR="002E399C" w:rsidRDefault="002E399C" w:rsidP="003A4323"/>
          <w:p w14:paraId="19B7DDEB" w14:textId="3DC94AA0" w:rsidR="003021AB" w:rsidRDefault="002E399C" w:rsidP="003A4323">
            <w:r>
              <w:t>Mark Blyth felt that austerity was and is a dangerous idea</w:t>
            </w:r>
            <w:r w:rsidR="00FF3073">
              <w:t>, as it is the government taking us on a ride by playing on popular myths based on common understanding. This was mostly the fact that the UK was in debt and this scared the people of the UK into agreeing that the government need to spend less money.</w:t>
            </w:r>
            <w:r w:rsidR="00422BB8">
              <w:t xml:space="preserve"> However, the real cause of austerity was the government bailing out banks which Blyth says is not right to cut government spending </w:t>
            </w:r>
            <w:proofErr w:type="gramStart"/>
            <w:r w:rsidR="00422BB8">
              <w:t>in order to</w:t>
            </w:r>
            <w:proofErr w:type="gramEnd"/>
            <w:r w:rsidR="00422BB8">
              <w:t xml:space="preserve"> save the richest people in the planet.  Austerity cut public services and public funding it cause detrimental harm to the services provided by the public service that the public are paying for, and at current many argue that the only reason the UK economy is still afloat after the pandemic is due to the debt that the </w:t>
            </w:r>
            <w:r w:rsidR="00422BB8">
              <w:lastRenderedPageBreak/>
              <w:t>government is in.</w:t>
            </w:r>
            <w:r w:rsidR="003021AB">
              <w:t xml:space="preserve"> the government should be spending on the public and helping to improve the people of the UK. </w:t>
            </w:r>
          </w:p>
          <w:p w14:paraId="4FFD0F1B" w14:textId="77777777" w:rsidR="002E399C" w:rsidRDefault="002E399C" w:rsidP="003A4323"/>
          <w:p w14:paraId="5F672C0D" w14:textId="77777777" w:rsidR="004421F3" w:rsidRDefault="003A4323" w:rsidP="003A4323">
            <w:r>
              <w:t xml:space="preserve">Adam Smith was known for his theory if the invisible hand within the free-market system and promoted capitalism. The free market is all about minimising the role of the Government intervention and taxation, basically meaning that there should be a minimum role of the Government within markets they should be left to regulate themselves. This shows that Smith would have argued that </w:t>
            </w:r>
            <w:proofErr w:type="gramStart"/>
            <w:r>
              <w:t>due to the fact that</w:t>
            </w:r>
            <w:proofErr w:type="gramEnd"/>
            <w:r>
              <w:t xml:space="preserve"> austerity was caused by an issue within the free markets then Government should not have intervened as it was not their place to do so, and it should have been left. </w:t>
            </w:r>
            <w:proofErr w:type="gramStart"/>
            <w:r>
              <w:t>With regard to</w:t>
            </w:r>
            <w:proofErr w:type="gramEnd"/>
            <w:r>
              <w:t xml:space="preserve"> the poverty and lack of funding for services such as the benefits system due to austerity, Smith would have argued that in order for an economy to prosper then the equal trade off would have been that of poverty. </w:t>
            </w:r>
          </w:p>
          <w:p w14:paraId="0CD18540" w14:textId="77777777" w:rsidR="004421F3" w:rsidRDefault="004421F3" w:rsidP="003A4323"/>
          <w:p w14:paraId="1F6434A2" w14:textId="1411E02B" w:rsidR="003A4323" w:rsidRDefault="003A4323" w:rsidP="003A4323">
            <w:r>
              <w:t xml:space="preserve">So even though Smith would have opposed the idea of austerity in the first place, the poverty that came from austerity was necessary for the economy to prosper after spending money on bailing out the bankers.  On the other hand, Smith heavily supports capitalism, and this is something that caused austerity, so it is hard to tell how he would feel about austerity but </w:t>
            </w:r>
            <w:proofErr w:type="gramStart"/>
            <w:r>
              <w:t>due to the fact that</w:t>
            </w:r>
            <w:proofErr w:type="gramEnd"/>
            <w:r>
              <w:t xml:space="preserve"> capitalism and the free markets would have been negatively impacted if the Government did not act</w:t>
            </w:r>
            <w:r w:rsidR="004421F3">
              <w:t>.</w:t>
            </w:r>
            <w:r>
              <w:t xml:space="preserve"> </w:t>
            </w:r>
            <w:r w:rsidR="004421F3">
              <w:t>H</w:t>
            </w:r>
            <w:r>
              <w:t xml:space="preserve">e might have supported it for the free markets not to crash. If Smiths theory was </w:t>
            </w:r>
            <w:proofErr w:type="gramStart"/>
            <w:r>
              <w:t>taken into account</w:t>
            </w:r>
            <w:proofErr w:type="gramEnd"/>
            <w:r>
              <w:t xml:space="preserve"> the Government might not have acted in the drastic way that they did as they wouldn’t have a role to do so, and they should have left the private sector to deal with a private sector problem. </w:t>
            </w:r>
          </w:p>
          <w:p w14:paraId="6243F34E" w14:textId="77777777" w:rsidR="003A4323" w:rsidRDefault="003A4323" w:rsidP="003A4323"/>
          <w:p w14:paraId="48921CC0" w14:textId="77777777" w:rsidR="008E70D0" w:rsidRDefault="003A4323" w:rsidP="003A4323">
            <w:r>
              <w:t xml:space="preserve">JM Keynes was another economist who unlike Adam Smith thought that the Government should take an active part in supporting the economy. In Keynes 1936 book ‘’The general theory of employment, Interest and Money” he focused on the role that savings had on the economy. During austerity it could be argued that people were saving money rather than spending it, Keynes feels that saving money could harm the economy. This is </w:t>
            </w:r>
            <w:proofErr w:type="gramStart"/>
            <w:r>
              <w:t>due to the fact that</w:t>
            </w:r>
            <w:proofErr w:type="gramEnd"/>
            <w:r>
              <w:t xml:space="preserve"> it made businesses hesitant or unable to make investments and this could be seen by the Government during the period of austerity and this fear of investment lead to a decrease in jobs. As a result, then people have no income which if the people spent would have stimulated the economy, this can be known as the multiplier effect. </w:t>
            </w:r>
          </w:p>
          <w:p w14:paraId="61E76C8E" w14:textId="77777777" w:rsidR="008E70D0" w:rsidRDefault="008E70D0" w:rsidP="003A4323"/>
          <w:p w14:paraId="63D9E9F9" w14:textId="2865BBEE" w:rsidR="003A4323" w:rsidRDefault="003A4323" w:rsidP="003A4323">
            <w:r>
              <w:t xml:space="preserve"> The Keynesian Multiplier effect (1931) which is the theory that the more the Government spend the better chance the economy </w:t>
            </w:r>
            <w:proofErr w:type="gramStart"/>
            <w:r>
              <w:t>has to</w:t>
            </w:r>
            <w:proofErr w:type="gramEnd"/>
            <w:r>
              <w:t xml:space="preserve"> flourish regardless of the spending. As a result, it will increase employment and then raise the gross domestic product (GDP). This can be seen in the Governments eat out to </w:t>
            </w:r>
            <w:proofErr w:type="gramStart"/>
            <w:r>
              <w:t>help out</w:t>
            </w:r>
            <w:proofErr w:type="gramEnd"/>
            <w:r>
              <w:t xml:space="preserve"> scheme during the first reduction of lockdown rules, and this shows that Keynes would have opposed austerity as the Government spending money would make the economy healthier rather than reducing spending and as a result potentially making the economy worse.  This economic theory however is met by criticism as it ignores how the Government finances spending through taxation, and the fact that saving and then investing money does have a multiplier effect and this comes without debt. </w:t>
            </w:r>
          </w:p>
          <w:p w14:paraId="39F1F237" w14:textId="77777777" w:rsidR="003A4323" w:rsidRDefault="003A4323" w:rsidP="003A4323"/>
          <w:p w14:paraId="575FB32C" w14:textId="77777777" w:rsidR="008E70D0" w:rsidRDefault="003A4323" w:rsidP="003A4323">
            <w:r>
              <w:t xml:space="preserve">Karl Marx is known for his views on capitalism and communism, which could be viewed as extreme viewpoints but for this reason it makes him a key figure in economics and social theories. He was inspired by the works of Adam Smith, but he brought the theories into the modern mainstream thought. In 1867 he wrote his book called Das </w:t>
            </w:r>
            <w:proofErr w:type="spellStart"/>
            <w:r>
              <w:t>kapital</w:t>
            </w:r>
            <w:proofErr w:type="spellEnd"/>
            <w:r>
              <w:t xml:space="preserve"> or Capital in English this outlines that society is composed of two main classes the capitalists and the labour. Labour is the working class who Marx thinks were exploited for their work by the capitalists who were and are the biasness owners.</w:t>
            </w:r>
          </w:p>
          <w:p w14:paraId="2141B45B" w14:textId="77777777" w:rsidR="008E70D0" w:rsidRDefault="008E70D0" w:rsidP="003A4323"/>
          <w:p w14:paraId="11E5EC05" w14:textId="685E692D" w:rsidR="003A4323" w:rsidRDefault="003A4323" w:rsidP="003A4323">
            <w:r>
              <w:lastRenderedPageBreak/>
              <w:t>Marx argues that it is not the pressure of labour pools that drove the wages to a high level but rather the large group of unemployed that he blamed on the capitalists.  Marx’s theory does not support capitalism as he did not</w:t>
            </w:r>
            <w:r w:rsidR="004170F0">
              <w:t>,</w:t>
            </w:r>
            <w:r>
              <w:t xml:space="preserve"> which is why it would have opposed any idea of austerity as the main benefit of this period was to bail out the capitalist’s bankers. </w:t>
            </w:r>
            <w:r w:rsidR="008E70D0">
              <w:t>Also,</w:t>
            </w:r>
            <w:r>
              <w:t xml:space="preserve"> austerity created massive amounts of unemployment within society which Marx argues is the main issue with a capitalist society so this also does not directly support the idea of austerity, as communism supports the idea that everyone should be equal when austerity impacted the poor and those who were less wealthy the most.  </w:t>
            </w:r>
            <w:r w:rsidR="008E70D0">
              <w:t xml:space="preserve">Marx would have supported Blyth in his idea that austerity is a dangerous idea as it could have caused the downfall of the capitalist society that Marx was against and could have caused a rise in socialism and communism the two things Marx believed in most. </w:t>
            </w:r>
          </w:p>
          <w:p w14:paraId="3C9C2C98" w14:textId="6E40B630" w:rsidR="003A4323" w:rsidRDefault="003A4323" w:rsidP="003A4323">
            <w:r>
              <w:t xml:space="preserve"> </w:t>
            </w:r>
          </w:p>
          <w:p w14:paraId="67A5134F" w14:textId="77777777" w:rsidR="003021AB" w:rsidRDefault="003021AB" w:rsidP="003021AB">
            <w:r>
              <w:t xml:space="preserve">Modern monetary theory (MMT) is a modern form of economics that is backed by </w:t>
            </w:r>
            <w:r w:rsidRPr="00AA1410">
              <w:t>Stephanie Kelton</w:t>
            </w:r>
            <w:r>
              <w:t xml:space="preserve"> and American politicians such as </w:t>
            </w:r>
            <w:r w:rsidRPr="00AA1410">
              <w:t>Bernie Sanders</w:t>
            </w:r>
            <w:r>
              <w:t xml:space="preserve"> and </w:t>
            </w:r>
            <w:r w:rsidRPr="00AA1410">
              <w:t>Alexandria Ocasio-Cortez</w:t>
            </w:r>
            <w:r>
              <w:t xml:space="preserve"> (AOC). MMT relies on countries like the UK, USA and Japan who are monetarily sovereign, overseeing their own taxes and </w:t>
            </w:r>
            <w:proofErr w:type="gramStart"/>
            <w:r>
              <w:t>are able to</w:t>
            </w:r>
            <w:proofErr w:type="gramEnd"/>
            <w:r>
              <w:t xml:space="preserve"> borrow in a flat currency and this means that they have full control over their own money and income when it comes to government spending. </w:t>
            </w:r>
          </w:p>
          <w:p w14:paraId="42E2AF84" w14:textId="77777777" w:rsidR="003021AB" w:rsidRDefault="003021AB" w:rsidP="003021AB"/>
          <w:p w14:paraId="13A95138" w14:textId="77777777" w:rsidR="00B3752D" w:rsidRDefault="003021AB" w:rsidP="003021AB">
            <w:r>
              <w:t xml:space="preserve">MMT relies on the point that governments do not need to rely on taxes or borrowing for spending since they can print as much money as they need, or as Kelton says in the digital age it doesn’t have to be physically printed it can be created online with a few clicks of a button.  It also points out that governments can’t go broke unless the political decision is made to do so, and debt in a government sense is not like a household debt and government debt is simply tax that they put into the economy and they didn’t tax back. Showing that the government should not have declared a period of austerity as they can make money as they need it so why should the less fortunate people suffer the cost of reducing public spending when money could have been made to stop this crisis from happening. </w:t>
            </w:r>
          </w:p>
          <w:p w14:paraId="740891EE" w14:textId="77777777" w:rsidR="00B3752D" w:rsidRDefault="00B3752D" w:rsidP="003021AB"/>
          <w:p w14:paraId="439A3604" w14:textId="318381B3" w:rsidR="003021AB" w:rsidRDefault="00B3752D" w:rsidP="003021AB">
            <w:r>
              <w:t xml:space="preserve">At current the government deficits are keeping the economy floating </w:t>
            </w:r>
            <w:proofErr w:type="gramStart"/>
            <w:r>
              <w:t>as a result of</w:t>
            </w:r>
            <w:proofErr w:type="gramEnd"/>
            <w:r>
              <w:t xml:space="preserve"> the COVID-19 pandemic and getting rid of the deficit would cause detrimental harm to the economy. With the pandemic we have seen the government stepping in to support the people so that massive amounts of unemployment and bankruptcies were not seen. The government are spending on the economy when the people are unable to do so, but where has this money come from if the deficit is such a problem and this is part of the MMT argument. This shows that we the UK do not need another period of austerity and in fact the first one had detrimental harm on the people and services provided.</w:t>
            </w:r>
          </w:p>
          <w:p w14:paraId="1D137617" w14:textId="0EA608F8" w:rsidR="00B3752D" w:rsidRDefault="00B3752D" w:rsidP="003021AB"/>
          <w:p w14:paraId="02A584A0" w14:textId="67DFDD27" w:rsidR="0081246A" w:rsidRPr="00C472CD" w:rsidRDefault="00B3752D" w:rsidP="00111EF0">
            <w:r>
              <w:t>Austerity is a dangerous idea as it does not help the less fortunate people that live in our society, the public services that are funded and were cut during that period are still suffering today, the overwhelming of the NHS due to cuts as well as the lack of mental health and social clubs to keep children out of trouble have all played a big role as to why we should never face austerity again.</w:t>
            </w:r>
            <w:r w:rsidR="00C472CD">
              <w:t xml:space="preserve"> Austerity like Blyth says is a dangerous idea as it promotes the wealth of a few to prolong the suffering of the poor long term. </w:t>
            </w:r>
            <w:r>
              <w:t xml:space="preserve">  </w:t>
            </w:r>
          </w:p>
          <w:p w14:paraId="297C7A6B" w14:textId="77777777" w:rsidR="0081246A" w:rsidRPr="0081246A" w:rsidRDefault="0081246A"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FF83A7" w14:textId="77777777" w:rsidR="00E54623" w:rsidRDefault="00E54623" w:rsidP="00857872">
      <w:pPr>
        <w:spacing w:after="0" w:line="240" w:lineRule="auto"/>
      </w:pPr>
      <w:r>
        <w:separator/>
      </w:r>
    </w:p>
  </w:endnote>
  <w:endnote w:type="continuationSeparator" w:id="0">
    <w:p w14:paraId="18022FBC" w14:textId="77777777" w:rsidR="00E54623" w:rsidRDefault="00E54623"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168C4D" w14:textId="77777777" w:rsidR="00E54623" w:rsidRDefault="00E54623" w:rsidP="00857872">
      <w:pPr>
        <w:spacing w:after="0" w:line="240" w:lineRule="auto"/>
      </w:pPr>
      <w:r>
        <w:separator/>
      </w:r>
    </w:p>
  </w:footnote>
  <w:footnote w:type="continuationSeparator" w:id="0">
    <w:p w14:paraId="1B848C65" w14:textId="77777777" w:rsidR="00E54623" w:rsidRDefault="00E54623"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10015B"/>
    <w:rsid w:val="00104913"/>
    <w:rsid w:val="00111EF0"/>
    <w:rsid w:val="001E383A"/>
    <w:rsid w:val="001E4C86"/>
    <w:rsid w:val="00237C43"/>
    <w:rsid w:val="002E399C"/>
    <w:rsid w:val="003021AB"/>
    <w:rsid w:val="003A4323"/>
    <w:rsid w:val="004170F0"/>
    <w:rsid w:val="00422BB8"/>
    <w:rsid w:val="004421F3"/>
    <w:rsid w:val="005F09ED"/>
    <w:rsid w:val="00634D72"/>
    <w:rsid w:val="0067323E"/>
    <w:rsid w:val="006E1E9A"/>
    <w:rsid w:val="006E24D4"/>
    <w:rsid w:val="00740B0A"/>
    <w:rsid w:val="007C22D6"/>
    <w:rsid w:val="0081246A"/>
    <w:rsid w:val="0082252C"/>
    <w:rsid w:val="00857872"/>
    <w:rsid w:val="008E70D0"/>
    <w:rsid w:val="0097226F"/>
    <w:rsid w:val="009E517F"/>
    <w:rsid w:val="00A04D8D"/>
    <w:rsid w:val="00A8767B"/>
    <w:rsid w:val="00B10BDB"/>
    <w:rsid w:val="00B3752D"/>
    <w:rsid w:val="00BC24AA"/>
    <w:rsid w:val="00C10E48"/>
    <w:rsid w:val="00C472CD"/>
    <w:rsid w:val="00C86948"/>
    <w:rsid w:val="00CD74D8"/>
    <w:rsid w:val="00E54623"/>
    <w:rsid w:val="00F82F15"/>
    <w:rsid w:val="00FB3915"/>
    <w:rsid w:val="00FF3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7</Pages>
  <Words>3859</Words>
  <Characters>22000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me1791</cp:lastModifiedBy>
  <cp:revision>18</cp:revision>
  <dcterms:created xsi:type="dcterms:W3CDTF">2021-05-10T09:19:00Z</dcterms:created>
  <dcterms:modified xsi:type="dcterms:W3CDTF">2021-05-10T10:43:00Z</dcterms:modified>
</cp:coreProperties>
</file>