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82AFBF" w14:textId="77777777" w:rsidR="000474AF" w:rsidRPr="00674DC1" w:rsidRDefault="000474AF" w:rsidP="000474AF">
      <w:pPr>
        <w:pStyle w:val="Title"/>
        <w:jc w:val="center"/>
      </w:pPr>
      <w:r w:rsidRPr="00674DC1">
        <w:t>Group Activity: Product/Service Feasibility Study</w:t>
      </w:r>
    </w:p>
    <w:p w14:paraId="619D0EEC" w14:textId="51FB6517" w:rsidR="000474AF" w:rsidRPr="00674DC1" w:rsidRDefault="000474AF" w:rsidP="000474AF">
      <w:r w:rsidRPr="00674DC1">
        <w:t>This activity focuses on Product/Service Feasibility. You will continue analysing the same idea in the next session when we examine Industry/Target Market Feasibility.</w:t>
      </w:r>
    </w:p>
    <w:p w14:paraId="61525A16" w14:textId="77777777" w:rsidR="000474AF" w:rsidRPr="00674DC1" w:rsidRDefault="000474AF" w:rsidP="000474AF">
      <w:pPr>
        <w:pStyle w:val="Heading1"/>
      </w:pPr>
      <w:r w:rsidRPr="00674DC1">
        <w:t>Task Overview</w:t>
      </w:r>
    </w:p>
    <w:p w14:paraId="2F56DC7A" w14:textId="77777777" w:rsidR="000474AF" w:rsidRPr="00674DC1" w:rsidRDefault="000474AF" w:rsidP="000474AF">
      <w:r w:rsidRPr="00674DC1">
        <w:t>In groups of 3–4, develop a NEW product or service idea. Your task today is to evaluate whether the idea is feasible from a product/service perspective before proceeding further.</w:t>
      </w:r>
    </w:p>
    <w:p w14:paraId="32551009" w14:textId="77777777" w:rsidR="000474AF" w:rsidRPr="00674DC1" w:rsidRDefault="000474AF" w:rsidP="000474AF">
      <w:pPr>
        <w:pStyle w:val="Heading2"/>
      </w:pPr>
      <w:r w:rsidRPr="00674DC1">
        <w:t>Step 1: Define Your Idea (5 minutes)</w:t>
      </w:r>
    </w:p>
    <w:p w14:paraId="0454E956" w14:textId="77777777" w:rsidR="000474AF" w:rsidRPr="00674DC1" w:rsidRDefault="000474AF" w:rsidP="000474AF">
      <w:r w:rsidRPr="00674DC1">
        <w:t>Briefly describe:</w:t>
      </w:r>
      <w:r w:rsidRPr="00674DC1">
        <w:br/>
        <w:t>• The product/service concept</w:t>
      </w:r>
      <w:r w:rsidRPr="00674DC1">
        <w:br/>
        <w:t>• The general target customer</w:t>
      </w:r>
      <w:r w:rsidRPr="00674DC1">
        <w:br/>
        <w:t>• The problem or pain point being solved</w:t>
      </w:r>
      <w:r w:rsidRPr="00674DC1">
        <w:br/>
        <w:t>• The unique value proposition</w:t>
      </w:r>
    </w:p>
    <w:p w14:paraId="48884755" w14:textId="77777777" w:rsidR="000474AF" w:rsidRPr="00674DC1" w:rsidRDefault="000474AF" w:rsidP="000474AF">
      <w:pPr>
        <w:pStyle w:val="Heading2"/>
      </w:pPr>
      <w:r w:rsidRPr="00674DC1">
        <w:t>Step 2: Product/Service Desirability (7 minutes)</w:t>
      </w:r>
    </w:p>
    <w:p w14:paraId="2F255F79" w14:textId="77777777" w:rsidR="000474AF" w:rsidRPr="00674DC1" w:rsidRDefault="000474AF" w:rsidP="000474AF">
      <w:r w:rsidRPr="00674DC1">
        <w:t>Discuss the following:</w:t>
      </w:r>
      <w:r w:rsidRPr="00674DC1">
        <w:br/>
        <w:t>• What specific customer problem does this solve?</w:t>
      </w:r>
      <w:r w:rsidRPr="00674DC1">
        <w:br/>
        <w:t>• How serious or frequent is this pain point?</w:t>
      </w:r>
      <w:r w:rsidRPr="00674DC1">
        <w:br/>
        <w:t>• Does the idea create clear customer value?</w:t>
      </w:r>
      <w:r w:rsidRPr="00674DC1">
        <w:br/>
        <w:t>• Does it improve convenience, speed, cost, quality, or experience?</w:t>
      </w:r>
      <w:r w:rsidRPr="00674DC1">
        <w:br/>
      </w:r>
      <w:r w:rsidRPr="00674DC1">
        <w:br/>
        <w:t>Key Question:</w:t>
      </w:r>
      <w:r w:rsidRPr="00674DC1">
        <w:br/>
        <w:t>Would customers genuinely WANT this solution?</w:t>
      </w:r>
    </w:p>
    <w:p w14:paraId="47CC6565" w14:textId="77777777" w:rsidR="000474AF" w:rsidRPr="00674DC1" w:rsidRDefault="000474AF" w:rsidP="000474AF">
      <w:pPr>
        <w:pStyle w:val="Heading2"/>
      </w:pPr>
      <w:r w:rsidRPr="00674DC1">
        <w:t>Step 3: Product/Service Demand (7 minutes)</w:t>
      </w:r>
    </w:p>
    <w:p w14:paraId="075AB5A0" w14:textId="77777777" w:rsidR="000474AF" w:rsidRPr="00674DC1" w:rsidRDefault="000474AF" w:rsidP="000474AF">
      <w:r w:rsidRPr="00674DC1">
        <w:t>Discuss the following:</w:t>
      </w:r>
      <w:r w:rsidRPr="00674DC1">
        <w:br/>
        <w:t>• Would customers adopt this idea?</w:t>
      </w:r>
      <w:r w:rsidRPr="00674DC1">
        <w:br/>
        <w:t>• Would they be willing to pay for it?</w:t>
      </w:r>
      <w:r w:rsidRPr="00674DC1">
        <w:br/>
        <w:t>• What trade-offs must customers accept?</w:t>
      </w:r>
      <w:r w:rsidRPr="00674DC1">
        <w:br/>
        <w:t>• Is this solving a real need or just a 'nice-to-have'?</w:t>
      </w:r>
      <w:r w:rsidRPr="00674DC1">
        <w:br/>
      </w:r>
      <w:r w:rsidRPr="00674DC1">
        <w:br/>
        <w:t>Key Question:</w:t>
      </w:r>
      <w:r w:rsidRPr="00674DC1">
        <w:br/>
        <w:t xml:space="preserve">Is </w:t>
      </w:r>
      <w:proofErr w:type="gramStart"/>
      <w:r w:rsidRPr="00674DC1">
        <w:t>there</w:t>
      </w:r>
      <w:proofErr w:type="gramEnd"/>
      <w:r w:rsidRPr="00674DC1">
        <w:t xml:space="preserve"> credible evidence of potential demand?</w:t>
      </w:r>
    </w:p>
    <w:p w14:paraId="3DF67E1D" w14:textId="77777777" w:rsidR="000474AF" w:rsidRPr="00674DC1" w:rsidRDefault="000474AF" w:rsidP="000474AF">
      <w:pPr>
        <w:pStyle w:val="Heading2"/>
      </w:pPr>
      <w:r w:rsidRPr="00674DC1">
        <w:lastRenderedPageBreak/>
        <w:t>Step 4: Feasibility Decision (Final 1–2 minutes)</w:t>
      </w:r>
    </w:p>
    <w:p w14:paraId="3450E0D9" w14:textId="77777777" w:rsidR="000474AF" w:rsidRPr="00674DC1" w:rsidRDefault="000474AF" w:rsidP="000474AF">
      <w:r w:rsidRPr="00674DC1">
        <w:t>As entrepreneurs, decide:</w:t>
      </w:r>
      <w:r w:rsidRPr="00674DC1">
        <w:br/>
        <w:t>• Proceed to Industry/Market Feasibility analysis (next session)</w:t>
      </w:r>
      <w:r w:rsidRPr="00674DC1">
        <w:br/>
        <w:t>• Modify/Pivot the idea</w:t>
      </w:r>
      <w:r w:rsidRPr="00674DC1">
        <w:br/>
        <w:t>• Drop the idea</w:t>
      </w:r>
      <w:r w:rsidRPr="00674DC1">
        <w:br/>
      </w:r>
      <w:r w:rsidRPr="00674DC1">
        <w:br/>
        <w:t>Be prepared to justify your decision.</w:t>
      </w:r>
    </w:p>
    <w:p w14:paraId="1DCEB528" w14:textId="77777777" w:rsidR="000474AF" w:rsidRPr="00674DC1" w:rsidRDefault="000474AF" w:rsidP="000474AF">
      <w:pPr>
        <w:pStyle w:val="Heading1"/>
      </w:pPr>
      <w:r w:rsidRPr="00674DC1">
        <w:t>Important</w:t>
      </w:r>
    </w:p>
    <w:p w14:paraId="1E088E95" w14:textId="77777777" w:rsidR="000474AF" w:rsidRPr="00674DC1" w:rsidRDefault="000474AF" w:rsidP="000474AF">
      <w:r w:rsidRPr="00674DC1">
        <w:t>In the next session, you will analyse the Industry and Target Market Feasibility of the SAME venture. Think of today’s task as Stage 1 of your venture validation process.</w:t>
      </w:r>
    </w:p>
    <w:p w14:paraId="5F3A82D2" w14:textId="77777777" w:rsidR="003517FC" w:rsidRDefault="003517FC"/>
    <w:sectPr w:rsidR="003517FC" w:rsidSect="000474AF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04B1"/>
    <w:rsid w:val="000474AF"/>
    <w:rsid w:val="00286E3A"/>
    <w:rsid w:val="003517FC"/>
    <w:rsid w:val="005A5256"/>
    <w:rsid w:val="005E0D25"/>
    <w:rsid w:val="00674DC1"/>
    <w:rsid w:val="00751BBE"/>
    <w:rsid w:val="00B804B1"/>
    <w:rsid w:val="00C725C4"/>
    <w:rsid w:val="00EB4E08"/>
    <w:rsid w:val="00F013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D34498"/>
  <w15:chartTrackingRefBased/>
  <w15:docId w15:val="{038202C3-1175-4E80-8B88-411339E392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474AF"/>
    <w:pPr>
      <w:spacing w:after="200" w:line="276" w:lineRule="auto"/>
    </w:pPr>
    <w:rPr>
      <w:rFonts w:eastAsiaTheme="minorEastAsia"/>
      <w:kern w:val="0"/>
      <w:sz w:val="22"/>
      <w:szCs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B804B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804B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804B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804B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804B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804B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804B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804B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804B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804B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804B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804B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804B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804B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804B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804B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804B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804B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804B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804B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804B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804B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804B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804B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804B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804B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804B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804B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804B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241</Words>
  <Characters>1383</Characters>
  <Application>Microsoft Office Word</Application>
  <DocSecurity>0</DocSecurity>
  <Lines>41</Lines>
  <Paragraphs>14</Paragraphs>
  <ScaleCrop>false</ScaleCrop>
  <Company/>
  <LinksUpToDate>false</LinksUpToDate>
  <CharactersWithSpaces>1626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Balendran Kandasamy</dc:creator>
  <cp:keywords/>
  <dc:description/>
  <cp:lastModifiedBy>Balendran Kandasamy</cp:lastModifiedBy>
  <cp:revision>6</cp:revision>
  <dcterms:created xsi:type="dcterms:W3CDTF">2026-02-27T23:29:00Z</dcterms:created>
  <dcterms:modified xsi:type="dcterms:W3CDTF">2026-02-27T23:29:00Z</dcterms:modified>
</cp:coreProperties>
</file>