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707020027"/>
        <w:docPartObj>
          <w:docPartGallery w:val="Cover Pages"/>
          <w:docPartUnique/>
        </w:docPartObj>
      </w:sdtPr>
      <w:sdtContent>
        <w:p w14:paraId="267EEC9A" w14:textId="3DD27008" w:rsidR="00636604" w:rsidRDefault="0063660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E478AFC" wp14:editId="3A3A82D9">
                    <wp:simplePos x="0" y="0"/>
                    <wp:positionH relativeFrom="page">
                      <wp:posOffset>453033</wp:posOffset>
                    </wp:positionH>
                    <wp:positionV relativeFrom="page">
                      <wp:posOffset>486410</wp:posOffset>
                    </wp:positionV>
                    <wp:extent cx="6864824" cy="9123528"/>
                    <wp:effectExtent l="0" t="0" r="0" b="0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71F92615" w14:textId="7C2EF53A" w:rsidR="00636604" w:rsidRDefault="00636604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Emma </w:t>
                                      </w:r>
                                      <w:proofErr w:type="spellStart"/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Haggett</w:t>
                                      </w:r>
                                      <w:proofErr w:type="spellEnd"/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 (2100501)</w:t>
                                      </w:r>
                                    </w:p>
                                  </w:sdtContent>
                                </w:sdt>
                                <w:p w14:paraId="7E36E870" w14:textId="5C15EAFE" w:rsidR="00636604" w:rsidRDefault="0000000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636604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Changemakers</w:t>
                                      </w:r>
                                    </w:sdtContent>
                                  </w:sdt>
                                  <w:r w:rsidR="00636604">
                                    <w:rPr>
                                      <w:color w:val="FFFFFF" w:themeColor="background1"/>
                                    </w:rPr>
                                    <w:t>  BMPS50 12/C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eastAsiaTheme="majorEastAsia" w:hAnsi="Arial" w:cs="Arial"/>
                                      <w:caps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1C1D40AE" w14:textId="199C06D1" w:rsidR="00636604" w:rsidRPr="003D6DBC" w:rsidRDefault="00636604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="Arial" w:eastAsiaTheme="majorEastAsia" w:hAnsi="Arial" w:cs="Arial"/>
                                          <w:cap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3D6DBC">
                                        <w:rPr>
                                          <w:rFonts w:ascii="Arial" w:eastAsiaTheme="majorEastAsia" w:hAnsi="Arial" w:cs="Arial"/>
                                          <w:cap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Changemakers: building your personal brand for sustainable employment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E478AFC" id="Group 193" o:spid="_x0000_s1026" style="position:absolute;margin-left:35.65pt;margin-top:38.3pt;width:540.55pt;height:718.4pt;z-index:-251657216;mso-width-percent:882;mso-height-percent:909;mso-position-horizontal-relative:page;mso-position-vertical-relative:page;mso-width-percent:882;mso-height-percent:909" coordsize="68648,912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uxXZqwMAAL4OAAAOAAAAZHJzL2Uyb0RvYy54bWzsV9tu2zgQfS+w/0DwfaOLLccWohTZtAkK&#13;&#10;BG3QZNFnmqIsYSmSJelI6dfvkLrYcZw2cLHZFi0QKKTmQs7x8PDo5HVbc3THtKmkyHB0FGLEBJV5&#13;&#10;JVYZ/vv24s85RsYSkRMuBcvwPTP49ekfr04albJYlpLnTCNIIkzaqAyX1qo0CAwtWU3MkVRMgLGQ&#13;&#10;uiYWpnoV5Jo0kL3mQRyGs6CROldaUmYMvH3TGfGpz18UjNoPRWGYRTzDsDfrn9o/l+4ZnJ6QdKWJ&#13;&#10;Kivab4McsIuaVAIWHVO9IZagta4epaorqqWRhT2isg5kUVSU+RqgmijcqeZSy7XytazSZqVGmADa&#13;&#10;HZwOTkvf311qdaOuNSDRqBVg4WeulrbQtfsPu0Sth+x+hIy1FlF4OZvPpvN4ihEF2yKKJ0k870Cl&#13;&#10;JSD/KI6Wb78RGQwLBw+20yhoELPBwHwfBjclUcxDa1LA4FqjKof+XUAlgtTQqB+hdYhYcYbcSw+O&#13;&#10;9xyhMqkB1J6PUzIPQ+hAh1M0OY5mMIGsY7UkVdrYSyZr5AYZ1rAB31Lk7srYznVwcasayav8ouLc&#13;&#10;T9x5YedcozsCnU4oZcJG/QIPPLlw/kK6yC6pewNYD/X4kb3nzPlx8ZEVAA380rHfjD+YjxfyeyhJ&#13;&#10;zrr1Eyh1KG+M8MX6hM67gPXH3NHXcne77P1dKPPnegwOvx08RviVpbBjcF0Jqfcl4CN8Rec/gNRB&#13;&#10;41BayvweGkfLjlWMohcV/HRXxNhrooFG4OcGarQf4FFw2WRY9iOMSqm/7Hvv/KGzwYpRA7SUYfN5&#13;&#10;TTTDiL8T0POLaDp1POYn0+Q4honetiy3LWJdn0vohwhIWFE/dP6WD8NCy/oTMOiZWxVMRFBYO8PU&#13;&#10;6mFybju6BA6m7OzMuwF3KWKvxI2iLrlD1bXmbfuJaNX3rwWKeC+Hc0bSnTbufF2kkGdrK4vK9/gG&#13;&#10;1x5vOPOOmF7k8Cf7Dn9ywOGfhovpZCDCDVVuUUASxgu4v35TwEAvPycF2HbZAj9tuvZl2cATwEgH&#13;&#10;x5Mo2fDBYNsiBPA8mBGWvyAfzAY+uHVn+C/ZghaY7dABsi0YHAv2ffCEKph5lfTw8oerbBRDW9wQ&#13;&#10;H8fw52XUfyMPlqsnpAGCO2o2SbobdVcjDBdvr0Zcz3e1+tEexfCMi3m/HHhG4EvLgfyfAbIn5YDj&#13;&#10;gk5FDq3wfwiE4dh3CqGXC51CGEwdI/SmgwnhB5MI/msBPpK8yuw/6NxX2PbcS4rNZ+fpvwAAAP//&#13;&#10;AwBQSwMEFAAGAAgAAAAhAAf46rfiAAAAEAEAAA8AAABkcnMvZG93bnJldi54bWxMTztPwzAQ3pH4&#13;&#10;D9YhsVEnaRtQGqdCRWWCoU0XNtc+kqjxOYrdNvx7rhMs99B39z3K9eR6ccExdJ4UpLMEBJLxtqNG&#13;&#10;waHePr2ACFGT1b0nVPCDAdbV/V2pC+uvtMPLPjaCSSgUWkEb41BIGUyLToeZH5AY+/aj05HXsZF2&#13;&#10;1Fcmd73MkiSXTnfECq0ecNOiOe3PTsFp9xlws62bg3Gmy6eP9+yrdko9PkxvKy6vKxARp/j3AbcM&#13;&#10;7B8qNnb0Z7JB9Aqe0zlfcs9zEDc8XWYLEEeelul8AbIq5f8g1S8AAAD//wMAUEsBAi0AFAAGAAgA&#13;&#10;AAAhALaDOJL+AAAA4QEAABMAAAAAAAAAAAAAAAAAAAAAAFtDb250ZW50X1R5cGVzXS54bWxQSwEC&#13;&#10;LQAUAAYACAAAACEAOP0h/9YAAACUAQAACwAAAAAAAAAAAAAAAAAvAQAAX3JlbHMvLnJlbHNQSwEC&#13;&#10;LQAUAAYACAAAACEA2LsV2asDAAC+DgAADgAAAAAAAAAAAAAAAAAuAgAAZHJzL2Uyb0RvYy54bWxQ&#13;&#10;SwECLQAUAAYACAAAACEAB/jqt+IAAAAQAQAADwAAAAAAAAAAAAAAAAAFBgAAZHJzL2Rvd25yZXYu&#13;&#10;eG1sUEsFBgAAAAAEAAQA8wAAABQHAAAAAA==&#13;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ezttygAAAOEAAAAPAAAAZHJzL2Rvd25yZXYueG1sRI/BasJA&#13;&#10;EIbvgu+wjNBb3VSL1egqYhFKKUKjHrwN2TGbmp0N2W1M+/RdoeBlmOHn/4ZvsepsJVpqfOlYwdMw&#13;&#10;AUGcO11yoeCw3z5OQfiArLFyTAp+yMNq2e8tMNXuyp/UZqEQEcI+RQUmhDqV0ueGLPqhq4ljdnaN&#13;&#10;xRDPppC6wWuE20qOkmQiLZYcPxisaWMov2TfVsH718s4M+26/R3v6Gjc8eO03XilHgbd6zyO9RxE&#13;&#10;oC7cG/+INx0dZs9wM4obyOUfAAAA//8DAFBLAQItABQABgAIAAAAIQDb4fbL7gAAAIUBAAATAAAA&#13;&#10;AAAAAAAAAAAAAAAAAABbQ29udGVudF9UeXBlc10ueG1sUEsBAi0AFAAGAAgAAAAhAFr0LFu/AAAA&#13;&#10;FQEAAAsAAAAAAAAAAAAAAAAAHwEAAF9yZWxzLy5yZWxzUEsBAi0AFAAGAAgAAAAhAAJ7O23KAAAA&#13;&#10;4QAAAA8AAAAAAAAAAAAAAAAABwIAAGRycy9kb3ducmV2LnhtbFBLBQYAAAAAAwADALcAAAD+AgAA&#13;&#10;AAA=&#13;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JXF3ygAAAOEAAAAPAAAAZHJzL2Rvd25yZXYueG1sRI/BasJA&#13;&#10;EIbvQt9hGaGXoptKKxpdpVQKtYhozMXbmB2zodnZkN1qfPtuoeBlmOHn/4ZvvuxsLS7U+sqxgudh&#13;&#10;AoK4cLriUkF++BhMQPiArLF2TApu5GG5eOjNMdXuynu6ZKEUEcI+RQUmhCaV0heGLPqha4hjdnat&#13;&#10;xRDPtpS6xWuE21qOkmQsLVYcPxhs6N1Q8Z39WAVZvspPFF6mX9vj2u3yJ7PbjDqlHvvdahbH2wxE&#13;&#10;oC7cG/+ITx0dpq/wZxQ3kItfAAAA//8DAFBLAQItABQABgAIAAAAIQDb4fbL7gAAAIUBAAATAAAA&#13;&#10;AAAAAAAAAAAAAAAAAABbQ29udGVudF9UeXBlc10ueG1sUEsBAi0AFAAGAAgAAAAhAFr0LFu/AAAA&#13;&#10;FQEAAAsAAAAAAAAAAAAAAAAAHwEAAF9yZWxzLy5yZWxzUEsBAi0AFAAGAAgAAAAhAOElcXfKAAAA&#13;&#10;4QAAAA8AAAAAAAAAAAAAAAAABwIAAGRycy9kb3ducmV2LnhtbFBLBQYAAAAAAwADALcAAAD+AgAA&#13;&#10;AAA=&#13;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71F92615" w14:textId="7C2EF53A" w:rsidR="00636604" w:rsidRDefault="00636604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 xml:space="preserve">Emma </w:t>
                                </w:r>
                                <w:proofErr w:type="spellStart"/>
                                <w:r>
                                  <w:rPr>
                                    <w:color w:val="FFFFFF" w:themeColor="background1"/>
                                  </w:rPr>
                                  <w:t>Haggett</w:t>
                                </w:r>
                                <w:proofErr w:type="spellEnd"/>
                                <w:r>
                                  <w:rPr>
                                    <w:color w:val="FFFFFF" w:themeColor="background1"/>
                                  </w:rPr>
                                  <w:t xml:space="preserve"> (2100501)</w:t>
                                </w:r>
                              </w:p>
                            </w:sdtContent>
                          </w:sdt>
                          <w:p w14:paraId="7E36E870" w14:textId="5C15EAFE" w:rsidR="00636604" w:rsidRDefault="0000000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636604">
                                  <w:rPr>
                                    <w:caps/>
                                    <w:color w:val="FFFFFF" w:themeColor="background1"/>
                                  </w:rPr>
                                  <w:t>Changemakers</w:t>
                                </w:r>
                              </w:sdtContent>
                            </w:sdt>
                            <w:r w:rsidR="00636604">
                              <w:rPr>
                                <w:color w:val="FFFFFF" w:themeColor="background1"/>
                              </w:rPr>
                              <w:t>  BMPS50 12/C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jO9HygAAAOEAAAAPAAAAZHJzL2Rvd25yZXYueG1sRI9Na8JA&#13;&#10;EIbvhf6HZQq9FN3UgNXoJlSltB79APE2ZMdsMDsbs6um/75bKPQyzPDyPsMzL3rbiBt1vnas4HWY&#13;&#10;gCAuna65UrDffQwmIHxA1tg4JgXf5KHIHx/mmGl35w3dtqESEcI+QwUmhDaT0peGLPqha4ljdnKd&#13;&#10;xRDPrpK6w3uE20aOkmQsLdYcPxhsaWmoPG+vVsF0ETbpy+GYtp8Xu8Lqut6lb0elnp/61SyO9xmI&#13;&#10;QH34b/whvnR0mI7h1yhuIPMfAAAA//8DAFBLAQItABQABgAIAAAAIQDb4fbL7gAAAIUBAAATAAAA&#13;&#10;AAAAAAAAAAAAAAAAAABbQ29udGVudF9UeXBlc10ueG1sUEsBAi0AFAAGAAgAAAAhAFr0LFu/AAAA&#13;&#10;FQEAAAsAAAAAAAAAAAAAAAAAHwEAAF9yZWxzLy5yZWxzUEsBAi0AFAAGAAgAAAAhAEiM70fKAAAA&#13;&#10;4QAAAA8AAAAAAAAAAAAAAAAABwIAAGRycy9kb3ducmV2LnhtbFBLBQYAAAAAAwADALcAAAD+AgAA&#13;&#10;AAA=&#13;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="Arial" w:eastAsiaTheme="majorEastAsia" w:hAnsi="Arial" w:cs="Arial"/>
                                <w:caps/>
                                <w:color w:val="000000" w:themeColor="text1"/>
                                <w:sz w:val="36"/>
                                <w:szCs w:val="36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1C1D40AE" w14:textId="199C06D1" w:rsidR="00636604" w:rsidRPr="003D6DBC" w:rsidRDefault="00636604">
                                <w:pPr>
                                  <w:pStyle w:val="NoSpacing"/>
                                  <w:jc w:val="center"/>
                                  <w:rPr>
                                    <w:rFonts w:ascii="Arial" w:eastAsiaTheme="majorEastAsia" w:hAnsi="Arial" w:cs="Arial"/>
                                    <w:caps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 w:rsidRPr="003D6DBC">
                                  <w:rPr>
                                    <w:rFonts w:ascii="Arial" w:eastAsiaTheme="majorEastAsia" w:hAnsi="Arial" w:cs="Arial"/>
                                    <w:cap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Changemakers: building your personal brand for sustainable employment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3233D05B" w14:textId="635D3FB3" w:rsidR="00636604" w:rsidRDefault="00636604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-164102365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724673E4" w14:textId="351B8077" w:rsidR="00BD0903" w:rsidRDefault="00BD0903">
          <w:pPr>
            <w:pStyle w:val="TOCHeading"/>
          </w:pPr>
          <w:r>
            <w:t>Table of Contents</w:t>
          </w:r>
        </w:p>
        <w:p w14:paraId="0FE90759" w14:textId="3336EBD5" w:rsidR="00BD0903" w:rsidRDefault="00BD0903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29088233" w:history="1">
            <w:r w:rsidRPr="00322218">
              <w:rPr>
                <w:rStyle w:val="Hyperlink"/>
                <w:noProof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_Toc129088233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CB982D" w14:textId="5FAF5BD0" w:rsidR="00BD0903" w:rsidRDefault="0000000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29088234" w:history="1">
            <w:r w:rsidR="00BD0903" w:rsidRPr="00322218">
              <w:rPr>
                <w:rStyle w:val="Hyperlink"/>
                <w:noProof/>
              </w:rPr>
              <w:t>Task 2</w:t>
            </w:r>
            <w:r w:rsidR="00BD0903">
              <w:rPr>
                <w:noProof/>
                <w:webHidden/>
              </w:rPr>
              <w:tab/>
            </w:r>
            <w:r w:rsidR="00BD0903">
              <w:rPr>
                <w:noProof/>
                <w:webHidden/>
              </w:rPr>
              <w:fldChar w:fldCharType="begin"/>
            </w:r>
            <w:r w:rsidR="00BD0903">
              <w:rPr>
                <w:noProof/>
                <w:webHidden/>
              </w:rPr>
              <w:instrText xml:space="preserve"> PAGEREF _Toc129088234 \h </w:instrText>
            </w:r>
            <w:r w:rsidR="00BD0903">
              <w:rPr>
                <w:noProof/>
                <w:webHidden/>
              </w:rPr>
            </w:r>
            <w:r w:rsidR="00BD0903">
              <w:rPr>
                <w:noProof/>
                <w:webHidden/>
              </w:rPr>
              <w:fldChar w:fldCharType="separate"/>
            </w:r>
            <w:r w:rsidR="00BD0903">
              <w:rPr>
                <w:noProof/>
                <w:webHidden/>
              </w:rPr>
              <w:t>3</w:t>
            </w:r>
            <w:r w:rsidR="00BD0903">
              <w:rPr>
                <w:noProof/>
                <w:webHidden/>
              </w:rPr>
              <w:fldChar w:fldCharType="end"/>
            </w:r>
          </w:hyperlink>
        </w:p>
        <w:p w14:paraId="1299F50E" w14:textId="6360A28B" w:rsidR="00BD0903" w:rsidRDefault="0000000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29088235" w:history="1">
            <w:r w:rsidR="00BD0903" w:rsidRPr="00322218">
              <w:rPr>
                <w:rStyle w:val="Hyperlink"/>
                <w:noProof/>
              </w:rPr>
              <w:t>Reference list</w:t>
            </w:r>
            <w:r w:rsidR="00BD0903">
              <w:rPr>
                <w:noProof/>
                <w:webHidden/>
              </w:rPr>
              <w:tab/>
            </w:r>
            <w:r w:rsidR="00BD0903">
              <w:rPr>
                <w:noProof/>
                <w:webHidden/>
              </w:rPr>
              <w:fldChar w:fldCharType="begin"/>
            </w:r>
            <w:r w:rsidR="00BD0903">
              <w:rPr>
                <w:noProof/>
                <w:webHidden/>
              </w:rPr>
              <w:instrText xml:space="preserve"> PAGEREF _Toc129088235 \h </w:instrText>
            </w:r>
            <w:r w:rsidR="00BD0903">
              <w:rPr>
                <w:noProof/>
                <w:webHidden/>
              </w:rPr>
            </w:r>
            <w:r w:rsidR="00BD0903">
              <w:rPr>
                <w:noProof/>
                <w:webHidden/>
              </w:rPr>
              <w:fldChar w:fldCharType="separate"/>
            </w:r>
            <w:r w:rsidR="00BD0903">
              <w:rPr>
                <w:noProof/>
                <w:webHidden/>
              </w:rPr>
              <w:t>4</w:t>
            </w:r>
            <w:r w:rsidR="00BD0903">
              <w:rPr>
                <w:noProof/>
                <w:webHidden/>
              </w:rPr>
              <w:fldChar w:fldCharType="end"/>
            </w:r>
          </w:hyperlink>
        </w:p>
        <w:p w14:paraId="13D8DE1A" w14:textId="0D4898D3" w:rsidR="00BD0903" w:rsidRDefault="00BD0903">
          <w:r>
            <w:rPr>
              <w:b/>
              <w:bCs/>
              <w:noProof/>
            </w:rPr>
            <w:fldChar w:fldCharType="end"/>
          </w:r>
        </w:p>
      </w:sdtContent>
    </w:sdt>
    <w:p w14:paraId="49B27C1E" w14:textId="5542D582" w:rsidR="00BD0903" w:rsidRDefault="00BD0903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br w:type="page"/>
      </w:r>
    </w:p>
    <w:p w14:paraId="72CF9C3E" w14:textId="7DF8B7DC" w:rsidR="00BD0903" w:rsidRDefault="00BD0903" w:rsidP="00BD0903">
      <w:pPr>
        <w:pStyle w:val="Heading1"/>
      </w:pPr>
      <w:bookmarkStart w:id="0" w:name="_Toc129088233"/>
      <w:r>
        <w:lastRenderedPageBreak/>
        <w:t>Task 1</w:t>
      </w:r>
      <w:bookmarkEnd w:id="0"/>
    </w:p>
    <w:p w14:paraId="1045B114" w14:textId="77777777" w:rsidR="00BD0903" w:rsidRDefault="00BD0903">
      <w:pPr>
        <w:rPr>
          <w:rFonts w:ascii="Arial" w:hAnsi="Arial" w:cs="Arial"/>
          <w:u w:val="single"/>
        </w:rPr>
      </w:pPr>
    </w:p>
    <w:p w14:paraId="5D6288F9" w14:textId="53F9F09E" w:rsidR="00BD0903" w:rsidRPr="00D44010" w:rsidRDefault="00D44010">
      <w:pPr>
        <w:rPr>
          <w:rFonts w:ascii="Arial" w:hAnsi="Arial" w:cs="Arial"/>
        </w:rPr>
      </w:pPr>
      <w:r>
        <w:rPr>
          <w:rFonts w:ascii="Arial" w:hAnsi="Arial" w:cs="Arial"/>
        </w:rPr>
        <w:t xml:space="preserve">Link for website- </w:t>
      </w:r>
      <w:hyperlink r:id="rId6" w:history="1">
        <w:r w:rsidRPr="009A6355">
          <w:rPr>
            <w:rStyle w:val="Hyperlink"/>
            <w:rFonts w:ascii="Arial" w:hAnsi="Arial" w:cs="Arial"/>
          </w:rPr>
          <w:t>https://emhaggett09.wixsite.com/emma-haggett</w:t>
        </w:r>
      </w:hyperlink>
      <w:r>
        <w:rPr>
          <w:rFonts w:ascii="Arial" w:hAnsi="Arial" w:cs="Arial"/>
        </w:rPr>
        <w:t xml:space="preserve"> </w:t>
      </w:r>
    </w:p>
    <w:p w14:paraId="76A8A6E9" w14:textId="77777777" w:rsidR="00BD0903" w:rsidRDefault="00BD0903">
      <w:pPr>
        <w:rPr>
          <w:rFonts w:ascii="Arial" w:hAnsi="Arial" w:cs="Arial"/>
          <w:u w:val="single"/>
        </w:rPr>
      </w:pPr>
    </w:p>
    <w:p w14:paraId="1B69FB46" w14:textId="77777777" w:rsidR="00BD0903" w:rsidRDefault="00BD0903">
      <w:pPr>
        <w:rPr>
          <w:rFonts w:ascii="Arial" w:hAnsi="Arial" w:cs="Arial"/>
          <w:u w:val="single"/>
        </w:rPr>
      </w:pPr>
    </w:p>
    <w:p w14:paraId="6F9F9DAA" w14:textId="77777777" w:rsidR="00BD0903" w:rsidRDefault="00BD0903">
      <w:pPr>
        <w:rPr>
          <w:rFonts w:ascii="Arial" w:hAnsi="Arial" w:cs="Arial"/>
          <w:u w:val="single"/>
        </w:rPr>
      </w:pPr>
    </w:p>
    <w:p w14:paraId="487775EA" w14:textId="77777777" w:rsidR="00BD0903" w:rsidRDefault="00BD0903">
      <w:pPr>
        <w:rPr>
          <w:rFonts w:ascii="Arial" w:hAnsi="Arial" w:cs="Arial"/>
          <w:u w:val="single"/>
        </w:rPr>
      </w:pPr>
    </w:p>
    <w:p w14:paraId="5EF81FEE" w14:textId="77777777" w:rsidR="00BD0903" w:rsidRDefault="00BD0903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br w:type="page"/>
      </w:r>
    </w:p>
    <w:p w14:paraId="74036A93" w14:textId="77777777" w:rsidR="00D44010" w:rsidRDefault="00BD0903" w:rsidP="00BD0903">
      <w:pPr>
        <w:pStyle w:val="Heading1"/>
      </w:pPr>
      <w:bookmarkStart w:id="1" w:name="_Toc129088234"/>
      <w:r>
        <w:lastRenderedPageBreak/>
        <w:t>Task 2</w:t>
      </w:r>
      <w:bookmarkEnd w:id="1"/>
    </w:p>
    <w:p w14:paraId="224E983A" w14:textId="1BEFAA05" w:rsidR="00785480" w:rsidRDefault="00536ABE" w:rsidP="002C638C">
      <w:pPr>
        <w:pStyle w:val="Heading1"/>
        <w:jc w:val="right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</w:t>
      </w:r>
      <w:r w:rsidR="00785480">
        <w:rPr>
          <w:rFonts w:ascii="Arial" w:hAnsi="Arial" w:cs="Arial"/>
          <w:color w:val="000000" w:themeColor="text1"/>
          <w:sz w:val="24"/>
          <w:szCs w:val="24"/>
        </w:rPr>
        <w:t>2, The Shires, Marshfield</w:t>
      </w:r>
    </w:p>
    <w:p w14:paraId="545A4C4B" w14:textId="3F2376BB" w:rsidR="002C638C" w:rsidRDefault="002C638C" w:rsidP="002C638C">
      <w:pPr>
        <w:jc w:val="right"/>
      </w:pPr>
      <w:r>
        <w:t>Cardiff, CF3</w:t>
      </w:r>
      <w:r w:rsidR="00BB5DBF">
        <w:t xml:space="preserve"> </w:t>
      </w:r>
      <w:r>
        <w:t>2AW</w:t>
      </w:r>
    </w:p>
    <w:p w14:paraId="5263E9A2" w14:textId="5EF05E39" w:rsidR="002C638C" w:rsidRDefault="00BB5DBF" w:rsidP="002C638C">
      <w:pPr>
        <w:jc w:val="right"/>
      </w:pPr>
      <w:r>
        <w:t xml:space="preserve">South </w:t>
      </w:r>
      <w:r w:rsidR="002C638C">
        <w:t>Wales</w:t>
      </w:r>
    </w:p>
    <w:p w14:paraId="3027672E" w14:textId="72AE274D" w:rsidR="001348F0" w:rsidRDefault="001348F0" w:rsidP="002C638C">
      <w:pPr>
        <w:jc w:val="right"/>
      </w:pPr>
    </w:p>
    <w:p w14:paraId="1E269BC7" w14:textId="6B2A5EC4" w:rsidR="001348F0" w:rsidRDefault="001348F0" w:rsidP="001348F0">
      <w:r>
        <w:t xml:space="preserve">To Emma Haggett, </w:t>
      </w:r>
    </w:p>
    <w:p w14:paraId="5382887A" w14:textId="51BA9326" w:rsidR="008941C2" w:rsidRDefault="008941C2" w:rsidP="001348F0"/>
    <w:p w14:paraId="7DAC090B" w14:textId="2A599FBD" w:rsidR="008941C2" w:rsidRDefault="005F68A8" w:rsidP="001348F0">
      <w:r>
        <w:t xml:space="preserve">This is you in five years. </w:t>
      </w:r>
      <w:r w:rsidR="00011755">
        <w:t xml:space="preserve">I am sure you are wondering what </w:t>
      </w:r>
      <w:r w:rsidR="003D6DBC">
        <w:t>life is like</w:t>
      </w:r>
      <w:r w:rsidR="00011755">
        <w:t xml:space="preserve"> and how did you get to where you are right now</w:t>
      </w:r>
      <w:r w:rsidR="005806DA">
        <w:t>?</w:t>
      </w:r>
      <w:r w:rsidR="00B81522">
        <w:t xml:space="preserve"> In the last five years, you have had </w:t>
      </w:r>
      <w:proofErr w:type="gramStart"/>
      <w:r w:rsidR="00B81522">
        <w:t>a number of</w:t>
      </w:r>
      <w:proofErr w:type="gramEnd"/>
      <w:r w:rsidR="00B81522">
        <w:t xml:space="preserve"> successes</w:t>
      </w:r>
      <w:r w:rsidR="000D2CF5">
        <w:t xml:space="preserve">, </w:t>
      </w:r>
      <w:r w:rsidR="00B361A5">
        <w:t>you have a partner</w:t>
      </w:r>
      <w:r w:rsidR="007B7741">
        <w:t xml:space="preserve">, and, </w:t>
      </w:r>
      <w:r w:rsidR="0052634D">
        <w:t xml:space="preserve">financially and mentally, </w:t>
      </w:r>
      <w:r w:rsidR="007B7741">
        <w:t xml:space="preserve">you are </w:t>
      </w:r>
      <w:r w:rsidR="0052634D">
        <w:t xml:space="preserve">in a good place. </w:t>
      </w:r>
      <w:r w:rsidR="002835D5">
        <w:t>Health Direct (</w:t>
      </w:r>
      <w:r w:rsidR="00646EA7">
        <w:t>2022)</w:t>
      </w:r>
      <w:r w:rsidR="00F7546E">
        <w:t xml:space="preserve"> states that “motivation is the drive to achieve your goals” and although you have </w:t>
      </w:r>
      <w:r w:rsidR="0007513B">
        <w:t>never really struggled with motivation, that is one of the key elements that got you to</w:t>
      </w:r>
      <w:r w:rsidR="00B2197F">
        <w:t xml:space="preserve"> the job you have always </w:t>
      </w:r>
      <w:r w:rsidR="0069731D">
        <w:t>wanted</w:t>
      </w:r>
      <w:r w:rsidR="004E6789">
        <w:t xml:space="preserve">- </w:t>
      </w:r>
      <w:r w:rsidR="00B2197F">
        <w:t xml:space="preserve">a police officer. </w:t>
      </w:r>
      <w:r w:rsidR="00600599">
        <w:t>Careers Wales (ND)</w:t>
      </w:r>
      <w:r w:rsidR="00627A79">
        <w:t xml:space="preserve"> </w:t>
      </w:r>
      <w:r w:rsidR="00E921B2">
        <w:t>listed</w:t>
      </w:r>
      <w:r w:rsidR="00816A03">
        <w:t xml:space="preserve"> </w:t>
      </w:r>
      <w:r w:rsidR="00627A79">
        <w:t xml:space="preserve">the skills needed for a </w:t>
      </w:r>
      <w:r w:rsidR="004235FE">
        <w:t xml:space="preserve">police officer </w:t>
      </w:r>
      <w:r w:rsidR="00E921B2">
        <w:t xml:space="preserve">which </w:t>
      </w:r>
      <w:r w:rsidR="006E51A0">
        <w:t>are</w:t>
      </w:r>
      <w:r w:rsidR="004235FE">
        <w:t xml:space="preserve"> confidence, social awareness, </w:t>
      </w:r>
      <w:r w:rsidR="00C01510">
        <w:t xml:space="preserve">resilience, communication, </w:t>
      </w:r>
      <w:r w:rsidR="00BA52F2">
        <w:t>tolerance,</w:t>
      </w:r>
      <w:r w:rsidR="00C01510">
        <w:t xml:space="preserve"> and self- discipline; all of which you have been able to improve and maintain </w:t>
      </w:r>
      <w:r w:rsidR="00914622">
        <w:t>by being persistent</w:t>
      </w:r>
      <w:r w:rsidR="00254682">
        <w:t xml:space="preserve"> </w:t>
      </w:r>
      <w:r w:rsidR="00BE3134">
        <w:t>to</w:t>
      </w:r>
      <w:r w:rsidR="00254682">
        <w:t xml:space="preserve"> reach your </w:t>
      </w:r>
      <w:r w:rsidR="00600599">
        <w:t xml:space="preserve">end goal. </w:t>
      </w:r>
      <w:r w:rsidR="00254682">
        <w:t>Being a Police Student Volunteer also significantly benefited you as it improved many of the skills listed that are required of a police officer</w:t>
      </w:r>
      <w:r w:rsidR="00BE3134">
        <w:t xml:space="preserve"> and has given you the knowledge and insight you needed for your job.</w:t>
      </w:r>
      <w:r w:rsidR="00914622">
        <w:t xml:space="preserve"> </w:t>
      </w:r>
      <w:r w:rsidR="000710C5">
        <w:t xml:space="preserve">You were able to graduate University with </w:t>
      </w:r>
      <w:r w:rsidR="009A1C83">
        <w:t>a Second- Class Honours</w:t>
      </w:r>
      <w:r w:rsidR="006D125A">
        <w:t xml:space="preserve"> </w:t>
      </w:r>
      <w:r w:rsidR="00CA0961">
        <w:t>by finding your way and sticking to your way of how to complete your assignments and presentation</w:t>
      </w:r>
      <w:r w:rsidR="006E51A0">
        <w:t>s</w:t>
      </w:r>
      <w:r w:rsidR="00CA0961">
        <w:t xml:space="preserve">. </w:t>
      </w:r>
      <w:r w:rsidR="00EC6902">
        <w:t>You were never afraid to ask for help and received as much knowledge and help as you could all throughout university</w:t>
      </w:r>
      <w:r w:rsidR="006E51A0">
        <w:t xml:space="preserve"> which allowed you to reach your </w:t>
      </w:r>
      <w:r w:rsidR="008C66D2">
        <w:t>goal in University</w:t>
      </w:r>
      <w:r w:rsidR="00EC6902">
        <w:t xml:space="preserve">. </w:t>
      </w:r>
      <w:r w:rsidR="00CA0961">
        <w:t xml:space="preserve">You </w:t>
      </w:r>
      <w:r w:rsidR="00EC6902">
        <w:t xml:space="preserve">also </w:t>
      </w:r>
      <w:r w:rsidR="00CA0961">
        <w:t xml:space="preserve">kept </w:t>
      </w:r>
      <w:r w:rsidR="00F53A13">
        <w:t>motivated and</w:t>
      </w:r>
      <w:r w:rsidR="00CA0961">
        <w:t xml:space="preserve"> persistent to reach your first goal of graduating University </w:t>
      </w:r>
      <w:r w:rsidR="0068227C">
        <w:t xml:space="preserve">and then your second goal of becoming a police officer. </w:t>
      </w:r>
      <w:r w:rsidR="00112716">
        <w:t xml:space="preserve">You have continuously invested time to focus on yourself </w:t>
      </w:r>
      <w:r w:rsidR="00916182">
        <w:t xml:space="preserve">and to </w:t>
      </w:r>
      <w:r w:rsidR="00112716">
        <w:t>improve yourself as well as focus on your friends</w:t>
      </w:r>
      <w:r w:rsidR="00EC6902">
        <w:t>, family, and your</w:t>
      </w:r>
      <w:r w:rsidR="00112716">
        <w:t xml:space="preserve"> role as a police officer</w:t>
      </w:r>
      <w:r w:rsidR="00EC6902">
        <w:t xml:space="preserve">. </w:t>
      </w:r>
      <w:r w:rsidR="00DF1B11">
        <w:t xml:space="preserve">Although the process to apply and join was a difficult one, you </w:t>
      </w:r>
      <w:r w:rsidR="00E7076D">
        <w:t xml:space="preserve">were </w:t>
      </w:r>
      <w:r w:rsidR="00F16202">
        <w:t xml:space="preserve">persistent </w:t>
      </w:r>
      <w:r w:rsidR="00E7076D">
        <w:t>and tenacious</w:t>
      </w:r>
      <w:r w:rsidR="00F16202">
        <w:t xml:space="preserve">; </w:t>
      </w:r>
      <w:r w:rsidR="00C649A0">
        <w:t xml:space="preserve">both of which </w:t>
      </w:r>
      <w:r w:rsidR="00F16202">
        <w:t>were vital to you as they allowed you to succeed. Being persisten</w:t>
      </w:r>
      <w:r w:rsidR="00572002">
        <w:t>t allows you to “stay focused on your goal”</w:t>
      </w:r>
      <w:r w:rsidR="00DD2C1E">
        <w:t xml:space="preserve">, allows you to succeed, </w:t>
      </w:r>
      <w:r w:rsidR="006C07CB">
        <w:t>and helps you “achieve your dreams”</w:t>
      </w:r>
      <w:r w:rsidR="00971659">
        <w:t xml:space="preserve"> (Elkassih, 2022)</w:t>
      </w:r>
      <w:r w:rsidR="00C649A0">
        <w:t xml:space="preserve">, so although you have reached your dream job as a police officer, do not forget to continue to be persistent and motivated to carry on performing to the best of your ability. </w:t>
      </w:r>
      <w:r w:rsidR="00271B43">
        <w:t xml:space="preserve">During </w:t>
      </w:r>
      <w:r w:rsidR="004B13FF">
        <w:t xml:space="preserve">the </w:t>
      </w:r>
      <w:r w:rsidR="00F10155">
        <w:t xml:space="preserve">industry weeks </w:t>
      </w:r>
      <w:r w:rsidR="00586AB9">
        <w:t xml:space="preserve">in university </w:t>
      </w:r>
      <w:r w:rsidR="00F10155">
        <w:t xml:space="preserve">and career days/ fairs, there were different paths in the police that </w:t>
      </w:r>
      <w:r w:rsidR="00182B3E">
        <w:t xml:space="preserve">you were potentially interested in such as dog handling, however, </w:t>
      </w:r>
      <w:r w:rsidR="00207EBE">
        <w:t>you decided to go for what you have always wanted to be, ever since you were young, and apply for the role of a police officer.</w:t>
      </w:r>
      <w:r w:rsidR="00897E5C">
        <w:t xml:space="preserve"> </w:t>
      </w:r>
      <w:r w:rsidR="0045482C">
        <w:t>You allowed yourself to be confiden</w:t>
      </w:r>
      <w:r w:rsidR="00DC03D1">
        <w:t>t</w:t>
      </w:r>
      <w:r w:rsidR="0045482C">
        <w:t xml:space="preserve"> enough to participate in lectures and ask questions if you did not understand anything. </w:t>
      </w:r>
      <w:r w:rsidR="003D5EC8">
        <w:t>Although there were times where you did not have the motivation to complete work</w:t>
      </w:r>
      <w:r w:rsidR="003002AC">
        <w:t xml:space="preserve">, you always made up for it, and it was very rare that you had any work for university last minute. </w:t>
      </w:r>
      <w:r w:rsidR="00C7677F">
        <w:t xml:space="preserve">You have become the person you have wanted to </w:t>
      </w:r>
      <w:r w:rsidR="008D3C4A">
        <w:t xml:space="preserve">be, and you are in the job you have dreamt of </w:t>
      </w:r>
      <w:r w:rsidR="00315C3C">
        <w:t xml:space="preserve">and that you </w:t>
      </w:r>
      <w:r w:rsidR="008D3C4A">
        <w:t>enjoy</w:t>
      </w:r>
      <w:r w:rsidR="00315C3C">
        <w:t xml:space="preserve"> and love.</w:t>
      </w:r>
    </w:p>
    <w:p w14:paraId="2DD0B7FF" w14:textId="3B2F7EE3" w:rsidR="003C4B08" w:rsidRDefault="003C4B08" w:rsidP="001348F0"/>
    <w:p w14:paraId="2823AEB8" w14:textId="3E34D17E" w:rsidR="003C4B08" w:rsidRPr="002C638C" w:rsidRDefault="003C4B08" w:rsidP="001348F0">
      <w:r>
        <w:t>Yours sincerely, Emma Haggett</w:t>
      </w:r>
    </w:p>
    <w:p w14:paraId="03CF6F18" w14:textId="2CB133ED" w:rsidR="00636604" w:rsidRPr="00785480" w:rsidRDefault="00785480" w:rsidP="00572002">
      <w:pPr>
        <w:pStyle w:val="Heading1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                                    </w:t>
      </w:r>
      <w:r w:rsidR="00636604">
        <w:br w:type="page"/>
      </w:r>
    </w:p>
    <w:p w14:paraId="46FBD26E" w14:textId="07F8510E" w:rsidR="00C53C7D" w:rsidRPr="00C53C7D" w:rsidRDefault="00636604" w:rsidP="00C53C7D">
      <w:pPr>
        <w:pStyle w:val="Heading1"/>
      </w:pPr>
      <w:bookmarkStart w:id="2" w:name="_Toc129088235"/>
      <w:r>
        <w:lastRenderedPageBreak/>
        <w:t>Reference list</w:t>
      </w:r>
      <w:bookmarkEnd w:id="2"/>
    </w:p>
    <w:p w14:paraId="72029AD4" w14:textId="0CC0319A" w:rsidR="00C53C7D" w:rsidRPr="00C53C7D" w:rsidRDefault="00C53C7D" w:rsidP="00C53C7D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Career Wales. (ND) “Skills and qualities” Gyrfa Cymru: Careers Wales. - </w:t>
      </w:r>
      <w:hyperlink r:id="rId7" w:history="1">
        <w:r w:rsidRPr="00FD61D9">
          <w:rPr>
            <w:rStyle w:val="Hyperlink"/>
            <w:rFonts w:ascii="Arial" w:hAnsi="Arial" w:cs="Arial"/>
          </w:rPr>
          <w:t>https://careerswales.gov.wales/job-information/police-officer/skills-and-qualities</w:t>
        </w:r>
      </w:hyperlink>
      <w:r>
        <w:rPr>
          <w:rFonts w:ascii="Arial" w:hAnsi="Arial" w:cs="Arial"/>
        </w:rPr>
        <w:t xml:space="preserve"> (Accessed 25/ 02/ 23).</w:t>
      </w:r>
    </w:p>
    <w:p w14:paraId="31B00F06" w14:textId="5787D3F0" w:rsidR="00C53C7D" w:rsidRPr="00C53C7D" w:rsidRDefault="00C53C7D" w:rsidP="00C53C7D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Elkassih, B. (2022) “Why is persistence important for success &amp; achieving your goals” Made you smile back. - </w:t>
      </w:r>
      <w:hyperlink r:id="rId8" w:history="1">
        <w:r w:rsidRPr="00FD61D9">
          <w:rPr>
            <w:rStyle w:val="Hyperlink"/>
            <w:rFonts w:ascii="Arial" w:hAnsi="Arial" w:cs="Arial"/>
          </w:rPr>
          <w:t>https://madeyousmileback.com/why-persistence-is-important-for-success-achieving-your-goals/</w:t>
        </w:r>
      </w:hyperlink>
      <w:r>
        <w:rPr>
          <w:rFonts w:ascii="Arial" w:hAnsi="Arial" w:cs="Arial"/>
        </w:rPr>
        <w:t xml:space="preserve"> (Accessed 25/ 02/ 23).</w:t>
      </w:r>
    </w:p>
    <w:p w14:paraId="03EA2E40" w14:textId="77777777" w:rsidR="00C53C7D" w:rsidRDefault="00C53C7D" w:rsidP="00C53C7D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Evans, J. (2017) “Student Police Volunteers recognised for their dedication”. Wales Online. - </w:t>
      </w:r>
      <w:hyperlink r:id="rId9" w:history="1">
        <w:r w:rsidRPr="009A6355">
          <w:rPr>
            <w:rStyle w:val="Hyperlink"/>
            <w:rFonts w:ascii="Arial" w:hAnsi="Arial" w:cs="Arial"/>
          </w:rPr>
          <w:t>https://www.walesonline.co.uk/news/local-news/student-police-volunteers-recognised-dedication-13321563</w:t>
        </w:r>
      </w:hyperlink>
      <w:r>
        <w:rPr>
          <w:rFonts w:ascii="Arial" w:hAnsi="Arial" w:cs="Arial"/>
        </w:rPr>
        <w:t xml:space="preserve"> (Accessed 18/ 02/ 23)</w:t>
      </w:r>
    </w:p>
    <w:p w14:paraId="3C0A6CCC" w14:textId="77777777" w:rsidR="00C53C7D" w:rsidRDefault="00C53C7D" w:rsidP="00C53C7D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Gwent Police. (2023) “Police cadets” </w:t>
      </w:r>
      <w:proofErr w:type="spellStart"/>
      <w:r>
        <w:rPr>
          <w:rFonts w:ascii="Arial" w:hAnsi="Arial" w:cs="Arial"/>
        </w:rPr>
        <w:t>Heddlu</w:t>
      </w:r>
      <w:proofErr w:type="spellEnd"/>
      <w:r>
        <w:rPr>
          <w:rFonts w:ascii="Arial" w:hAnsi="Arial" w:cs="Arial"/>
        </w:rPr>
        <w:t xml:space="preserve"> Gwent Police”. - </w:t>
      </w:r>
      <w:hyperlink r:id="rId10" w:history="1">
        <w:r w:rsidRPr="009A6355">
          <w:rPr>
            <w:rStyle w:val="Hyperlink"/>
            <w:rFonts w:ascii="Arial" w:hAnsi="Arial" w:cs="Arial"/>
          </w:rPr>
          <w:t>https://www.gwent.police.uk/police-forces/gwent-police/areas/careers/join-us/police-cadets/</w:t>
        </w:r>
      </w:hyperlink>
      <w:r>
        <w:rPr>
          <w:rFonts w:ascii="Arial" w:hAnsi="Arial" w:cs="Arial"/>
        </w:rPr>
        <w:t xml:space="preserve"> (Accessed 18/ 02/ 23)</w:t>
      </w:r>
    </w:p>
    <w:p w14:paraId="55ABE443" w14:textId="77777777" w:rsidR="00C53C7D" w:rsidRDefault="00C53C7D" w:rsidP="00C53C7D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Health Direct. (2022) “Motivation: How to get started and staying motivated” Health Direct. - </w:t>
      </w:r>
      <w:hyperlink r:id="rId11" w:history="1">
        <w:r w:rsidRPr="00FD61D9">
          <w:rPr>
            <w:rStyle w:val="Hyperlink"/>
            <w:rFonts w:ascii="Arial" w:hAnsi="Arial" w:cs="Arial"/>
          </w:rPr>
          <w:t>https://www.healthdirect.gov.au/motivation-how-to-get-started-and-staying-motivated</w:t>
        </w:r>
      </w:hyperlink>
      <w:r>
        <w:rPr>
          <w:rFonts w:ascii="Arial" w:hAnsi="Arial" w:cs="Arial"/>
        </w:rPr>
        <w:t xml:space="preserve"> (Accessed 25/ 02/ 23).</w:t>
      </w:r>
    </w:p>
    <w:p w14:paraId="22638D68" w14:textId="77777777" w:rsidR="00C53C7D" w:rsidRDefault="00C53C7D" w:rsidP="00C53C7D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 w:rsidRPr="00636604">
        <w:rPr>
          <w:rFonts w:ascii="Arial" w:hAnsi="Arial" w:cs="Arial"/>
        </w:rPr>
        <w:t xml:space="preserve">University of Southampton. (2023) "Police officer and Civil roles in the police" Russel Group: Economic, Social and Political Science. - </w:t>
      </w:r>
      <w:hyperlink r:id="rId12" w:history="1">
        <w:r w:rsidRPr="00636604">
          <w:rPr>
            <w:rStyle w:val="Hyperlink"/>
            <w:rFonts w:ascii="Arial" w:hAnsi="Arial" w:cs="Arial"/>
          </w:rPr>
          <w:t>https://www.southampton.ac.uk/socsci/undergraduate/career_path_police.page</w:t>
        </w:r>
      </w:hyperlink>
      <w:r w:rsidRPr="00636604">
        <w:rPr>
          <w:rFonts w:ascii="Arial" w:hAnsi="Arial" w:cs="Arial"/>
        </w:rPr>
        <w:t xml:space="preserve"> (Accessed 17/ 02/ 23)</w:t>
      </w:r>
    </w:p>
    <w:p w14:paraId="457196B9" w14:textId="77777777" w:rsidR="00C53C7D" w:rsidRDefault="00C53C7D" w:rsidP="00C53C7D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</w:p>
    <w:p w14:paraId="3D4FC267" w14:textId="040B0579" w:rsidR="00C53C7D" w:rsidRPr="00C53C7D" w:rsidRDefault="00C53C7D" w:rsidP="00C53C7D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</w:rPr>
      </w:pPr>
    </w:p>
    <w:sectPr w:rsidR="00C53C7D" w:rsidRPr="00C53C7D" w:rsidSect="0063660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B22321"/>
    <w:multiLevelType w:val="hybridMultilevel"/>
    <w:tmpl w:val="D94CD6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5D6937"/>
    <w:multiLevelType w:val="hybridMultilevel"/>
    <w:tmpl w:val="6C3823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6783237">
    <w:abstractNumId w:val="0"/>
  </w:num>
  <w:num w:numId="2" w16cid:durableId="16762236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604"/>
    <w:rsid w:val="00011755"/>
    <w:rsid w:val="000710C5"/>
    <w:rsid w:val="0007513B"/>
    <w:rsid w:val="000D2CF5"/>
    <w:rsid w:val="00112716"/>
    <w:rsid w:val="001348F0"/>
    <w:rsid w:val="00182B3E"/>
    <w:rsid w:val="00207EBE"/>
    <w:rsid w:val="00254682"/>
    <w:rsid w:val="00271B43"/>
    <w:rsid w:val="002835D5"/>
    <w:rsid w:val="002B4F96"/>
    <w:rsid w:val="002C638C"/>
    <w:rsid w:val="003002AC"/>
    <w:rsid w:val="0030222C"/>
    <w:rsid w:val="00315C3C"/>
    <w:rsid w:val="00357A85"/>
    <w:rsid w:val="003C4B08"/>
    <w:rsid w:val="003D5EC8"/>
    <w:rsid w:val="003D6DBC"/>
    <w:rsid w:val="0042251B"/>
    <w:rsid w:val="004235FE"/>
    <w:rsid w:val="0045482C"/>
    <w:rsid w:val="004B13FF"/>
    <w:rsid w:val="004E6789"/>
    <w:rsid w:val="0052634D"/>
    <w:rsid w:val="00536ABE"/>
    <w:rsid w:val="00572002"/>
    <w:rsid w:val="005806DA"/>
    <w:rsid w:val="00586AB9"/>
    <w:rsid w:val="005F68A8"/>
    <w:rsid w:val="00600599"/>
    <w:rsid w:val="00627A79"/>
    <w:rsid w:val="00636604"/>
    <w:rsid w:val="00646EA7"/>
    <w:rsid w:val="0068227C"/>
    <w:rsid w:val="0069731D"/>
    <w:rsid w:val="006C07CB"/>
    <w:rsid w:val="006D125A"/>
    <w:rsid w:val="006E51A0"/>
    <w:rsid w:val="00752AC9"/>
    <w:rsid w:val="00763C0A"/>
    <w:rsid w:val="00775978"/>
    <w:rsid w:val="00785480"/>
    <w:rsid w:val="007B7741"/>
    <w:rsid w:val="00816A03"/>
    <w:rsid w:val="008941C2"/>
    <w:rsid w:val="00897E5C"/>
    <w:rsid w:val="008C5E4B"/>
    <w:rsid w:val="008C66D2"/>
    <w:rsid w:val="008D3C4A"/>
    <w:rsid w:val="00914622"/>
    <w:rsid w:val="00916182"/>
    <w:rsid w:val="00971659"/>
    <w:rsid w:val="009A1C83"/>
    <w:rsid w:val="00B2197F"/>
    <w:rsid w:val="00B361A5"/>
    <w:rsid w:val="00B81522"/>
    <w:rsid w:val="00BA52F2"/>
    <w:rsid w:val="00BB5DBF"/>
    <w:rsid w:val="00BD0903"/>
    <w:rsid w:val="00BE0450"/>
    <w:rsid w:val="00BE3134"/>
    <w:rsid w:val="00C01510"/>
    <w:rsid w:val="00C53C7D"/>
    <w:rsid w:val="00C649A0"/>
    <w:rsid w:val="00C7677F"/>
    <w:rsid w:val="00CA0961"/>
    <w:rsid w:val="00D44010"/>
    <w:rsid w:val="00DC03D1"/>
    <w:rsid w:val="00DD2C1E"/>
    <w:rsid w:val="00DF1B11"/>
    <w:rsid w:val="00E7076D"/>
    <w:rsid w:val="00E921B2"/>
    <w:rsid w:val="00EC6902"/>
    <w:rsid w:val="00F10155"/>
    <w:rsid w:val="00F101CB"/>
    <w:rsid w:val="00F16202"/>
    <w:rsid w:val="00F53A13"/>
    <w:rsid w:val="00F75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F0698"/>
  <w15:chartTrackingRefBased/>
  <w15:docId w15:val="{0CA4DF99-E214-9143-B1DB-C5055DC5A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66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660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36604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636604"/>
    <w:rPr>
      <w:rFonts w:eastAsiaTheme="minorEastAsia"/>
      <w:sz w:val="22"/>
      <w:szCs w:val="22"/>
      <w:lang w:val="en-US" w:eastAsia="zh-CN"/>
    </w:rPr>
  </w:style>
  <w:style w:type="paragraph" w:styleId="ListParagraph">
    <w:name w:val="List Paragraph"/>
    <w:basedOn w:val="Normal"/>
    <w:uiPriority w:val="34"/>
    <w:qFormat/>
    <w:rsid w:val="006366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3660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366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3660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636604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36604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636604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636604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636604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636604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636604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636604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636604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636604"/>
    <w:pPr>
      <w:ind w:left="1920"/>
    </w:pPr>
    <w:rPr>
      <w:rFonts w:cstheme="minorHAnsi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2B4F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deyousmileback.com/why-persistence-is-important-for-success-achieving-your-goals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careerswales.gov.wales/job-information/police-officer/skills-and-qualities" TargetMode="External"/><Relationship Id="rId12" Type="http://schemas.openxmlformats.org/officeDocument/2006/relationships/hyperlink" Target="https://www.southampton.ac.uk/socsci/undergraduate/career_path_police.pag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mhaggett09.wixsite.com/emma-haggett" TargetMode="External"/><Relationship Id="rId11" Type="http://schemas.openxmlformats.org/officeDocument/2006/relationships/hyperlink" Target="https://www.healthdirect.gov.au/motivation-how-to-get-started-and-staying-motivate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gwent.police.uk/police-forces/gwent-police/areas/careers/join-us/police-cadet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walesonline.co.uk/news/local-news/student-police-volunteers-recognised-dedication-1332156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5F697A-4852-C04A-812B-9575BA6CA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5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Changemakers</Company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Changemakers: building your personal brand for sustainable employment</dc:title>
  <dc:subject/>
  <dc:creator>Emma Haggett (2100501)</dc:creator>
  <cp:keywords/>
  <dc:description/>
  <cp:lastModifiedBy>Emma Haggett (2100501)</cp:lastModifiedBy>
  <cp:revision>80</cp:revision>
  <dcterms:created xsi:type="dcterms:W3CDTF">2023-03-07T13:07:00Z</dcterms:created>
  <dcterms:modified xsi:type="dcterms:W3CDTF">2023-03-07T18:25:00Z</dcterms:modified>
</cp:coreProperties>
</file>