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0522C3" w14:textId="093AC77E" w:rsidR="00206717" w:rsidRDefault="00206717">
      <w:pPr>
        <w:rPr>
          <w:sz w:val="72"/>
          <w:szCs w:val="72"/>
        </w:rPr>
      </w:pPr>
      <w:r>
        <w:rPr>
          <w:sz w:val="72"/>
          <w:szCs w:val="72"/>
        </w:rPr>
        <w:t xml:space="preserve">Assignment </w:t>
      </w:r>
      <w:r w:rsidR="00263AAF">
        <w:rPr>
          <w:sz w:val="72"/>
          <w:szCs w:val="72"/>
        </w:rPr>
        <w:t xml:space="preserve">Title </w:t>
      </w:r>
      <w:r w:rsidR="00203D54">
        <w:rPr>
          <w:sz w:val="72"/>
          <w:szCs w:val="72"/>
        </w:rPr>
        <w:t xml:space="preserve">Personal </w:t>
      </w:r>
      <w:r w:rsidR="00DB7167">
        <w:rPr>
          <w:sz w:val="72"/>
          <w:szCs w:val="72"/>
        </w:rPr>
        <w:t xml:space="preserve">Development </w:t>
      </w:r>
      <w:r w:rsidR="00E613BF">
        <w:rPr>
          <w:sz w:val="72"/>
          <w:szCs w:val="72"/>
        </w:rPr>
        <w:t>Portfolio</w:t>
      </w:r>
    </w:p>
    <w:p w14:paraId="5589F358" w14:textId="1EBA30D4" w:rsidR="000D06BB" w:rsidRDefault="000D06BB">
      <w:pPr>
        <w:rPr>
          <w:sz w:val="72"/>
          <w:szCs w:val="72"/>
        </w:rPr>
      </w:pPr>
      <w:r>
        <w:rPr>
          <w:sz w:val="72"/>
          <w:szCs w:val="72"/>
        </w:rPr>
        <w:t xml:space="preserve">Student ID 2508239 </w:t>
      </w:r>
    </w:p>
    <w:p w14:paraId="7E180901" w14:textId="2B509872" w:rsidR="00291FD8" w:rsidRDefault="00931A50">
      <w:pPr>
        <w:rPr>
          <w:sz w:val="72"/>
          <w:szCs w:val="72"/>
        </w:rPr>
      </w:pPr>
      <w:r>
        <w:rPr>
          <w:sz w:val="72"/>
          <w:szCs w:val="72"/>
        </w:rPr>
        <w:t xml:space="preserve">Lecturer </w:t>
      </w:r>
      <w:r w:rsidR="000F123F">
        <w:rPr>
          <w:sz w:val="72"/>
          <w:szCs w:val="72"/>
        </w:rPr>
        <w:t>Olubukola Adegbite</w:t>
      </w:r>
    </w:p>
    <w:p w14:paraId="0A5D4E58" w14:textId="42EAC3C7" w:rsidR="001C1E22" w:rsidRPr="000D06BB" w:rsidRDefault="00D96929">
      <w:pPr>
        <w:rPr>
          <w:sz w:val="72"/>
          <w:szCs w:val="72"/>
        </w:rPr>
      </w:pPr>
      <w:r>
        <w:rPr>
          <w:sz w:val="72"/>
          <w:szCs w:val="72"/>
        </w:rPr>
        <w:t xml:space="preserve">Submission date </w:t>
      </w:r>
      <w:r w:rsidR="00206717">
        <w:rPr>
          <w:sz w:val="72"/>
          <w:szCs w:val="72"/>
        </w:rPr>
        <w:t>24/07/2026</w:t>
      </w:r>
    </w:p>
    <w:p w14:paraId="081F0C4C" w14:textId="412EB5F5" w:rsidR="00F55CDB" w:rsidRDefault="00F55CDB">
      <w:pPr>
        <w:rPr>
          <w:sz w:val="20"/>
          <w:szCs w:val="20"/>
        </w:rPr>
      </w:pPr>
      <w:r>
        <w:rPr>
          <w:sz w:val="20"/>
          <w:szCs w:val="20"/>
        </w:rPr>
        <w:br w:type="page"/>
      </w:r>
    </w:p>
    <w:p w14:paraId="433BD66E" w14:textId="00884DD8" w:rsidR="00840F33" w:rsidRPr="007400F9" w:rsidRDefault="00554591">
      <w:pPr>
        <w:rPr>
          <w:sz w:val="20"/>
          <w:szCs w:val="20"/>
        </w:rPr>
      </w:pPr>
      <w:r w:rsidRPr="007400F9">
        <w:rPr>
          <w:sz w:val="20"/>
          <w:szCs w:val="20"/>
        </w:rPr>
        <w:lastRenderedPageBreak/>
        <w:t>JOSE ANTONIO</w:t>
      </w:r>
    </w:p>
    <w:p w14:paraId="06AAF137" w14:textId="12F7B1A6" w:rsidR="004457BA" w:rsidRPr="007400F9" w:rsidRDefault="00554591">
      <w:pPr>
        <w:rPr>
          <w:sz w:val="20"/>
          <w:szCs w:val="20"/>
        </w:rPr>
      </w:pPr>
      <w:r w:rsidRPr="007400F9">
        <w:rPr>
          <w:sz w:val="20"/>
          <w:szCs w:val="20"/>
        </w:rPr>
        <w:t xml:space="preserve">Coventry CV3 3DQ </w:t>
      </w:r>
      <w:hyperlink r:id="rId7" w:history="1">
        <w:r w:rsidRPr="007400F9">
          <w:rPr>
            <w:rStyle w:val="Hyperlink"/>
            <w:sz w:val="20"/>
            <w:szCs w:val="20"/>
          </w:rPr>
          <w:t>joseantonio522@yahoo.com</w:t>
        </w:r>
      </w:hyperlink>
    </w:p>
    <w:p w14:paraId="2D3EAF8C" w14:textId="5C4D1CE5" w:rsidR="00554591" w:rsidRPr="007400F9" w:rsidRDefault="00554591">
      <w:pPr>
        <w:rPr>
          <w:sz w:val="20"/>
          <w:szCs w:val="20"/>
        </w:rPr>
      </w:pPr>
      <w:r w:rsidRPr="007400F9">
        <w:rPr>
          <w:sz w:val="20"/>
          <w:szCs w:val="20"/>
        </w:rPr>
        <w:t>PERSONAL PROFILE</w:t>
      </w:r>
    </w:p>
    <w:p w14:paraId="57CD63CD" w14:textId="009B2D14" w:rsidR="00554591" w:rsidRPr="007400F9" w:rsidRDefault="00554591">
      <w:pPr>
        <w:rPr>
          <w:sz w:val="20"/>
          <w:szCs w:val="20"/>
        </w:rPr>
      </w:pPr>
      <w:r w:rsidRPr="007400F9">
        <w:rPr>
          <w:sz w:val="20"/>
          <w:szCs w:val="20"/>
        </w:rPr>
        <w:t xml:space="preserve">Responsible and observant professional looking to transfer my 10+ years </w:t>
      </w:r>
    </w:p>
    <w:p w14:paraId="7B19068B" w14:textId="2746FF49" w:rsidR="00554591" w:rsidRPr="007400F9" w:rsidRDefault="00554591">
      <w:pPr>
        <w:rPr>
          <w:sz w:val="20"/>
          <w:szCs w:val="20"/>
        </w:rPr>
      </w:pPr>
      <w:r w:rsidRPr="007400F9">
        <w:rPr>
          <w:sz w:val="20"/>
          <w:szCs w:val="20"/>
        </w:rPr>
        <w:t>Of experience in safety, security and risk management into a career in Health and Social Care. I have a strong track record of maintaining safe environments, following strict procedures, keeping accurate records, and communicating clearly with people from all backgrounds. I am reliable, calm under pressure, and committed to treating everyone with dignity, respect and confidentiality. I am currently studying Health and Social Care and eager to complete all required training to deliver high-quality support to service users.</w:t>
      </w:r>
    </w:p>
    <w:p w14:paraId="4DC6D735" w14:textId="77777777" w:rsidR="00E3065E" w:rsidRPr="007400F9" w:rsidRDefault="00E3065E">
      <w:pPr>
        <w:rPr>
          <w:sz w:val="20"/>
          <w:szCs w:val="20"/>
        </w:rPr>
      </w:pPr>
    </w:p>
    <w:p w14:paraId="33F4BF17" w14:textId="2E8283AC" w:rsidR="00554591" w:rsidRPr="007400F9" w:rsidRDefault="00554591">
      <w:pPr>
        <w:rPr>
          <w:sz w:val="20"/>
          <w:szCs w:val="20"/>
        </w:rPr>
      </w:pPr>
      <w:r w:rsidRPr="007400F9">
        <w:rPr>
          <w:sz w:val="20"/>
          <w:szCs w:val="20"/>
        </w:rPr>
        <w:t>WORK EXPERIENCE</w:t>
      </w:r>
    </w:p>
    <w:p w14:paraId="546FD122" w14:textId="7E9B3CF8" w:rsidR="00554591" w:rsidRPr="007400F9" w:rsidRDefault="00554591">
      <w:pPr>
        <w:rPr>
          <w:sz w:val="20"/>
          <w:szCs w:val="20"/>
        </w:rPr>
      </w:pPr>
      <w:r w:rsidRPr="007400F9">
        <w:rPr>
          <w:sz w:val="20"/>
          <w:szCs w:val="20"/>
        </w:rPr>
        <w:t>Security Officer</w:t>
      </w:r>
    </w:p>
    <w:p w14:paraId="652C8EFC" w14:textId="186E5C4C" w:rsidR="00554591" w:rsidRPr="007400F9" w:rsidRDefault="00554591">
      <w:pPr>
        <w:rPr>
          <w:sz w:val="20"/>
          <w:szCs w:val="20"/>
        </w:rPr>
      </w:pPr>
      <w:r w:rsidRPr="007400F9">
        <w:rPr>
          <w:sz w:val="20"/>
          <w:szCs w:val="20"/>
        </w:rPr>
        <w:t>Carlisle Support Services | 25 February 2021 – Present</w:t>
      </w:r>
    </w:p>
    <w:p w14:paraId="49784DCA" w14:textId="1771590D" w:rsidR="00554591" w:rsidRPr="007400F9" w:rsidRDefault="00554591">
      <w:pPr>
        <w:rPr>
          <w:sz w:val="20"/>
          <w:szCs w:val="20"/>
        </w:rPr>
      </w:pPr>
      <w:r w:rsidRPr="007400F9">
        <w:rPr>
          <w:sz w:val="20"/>
          <w:szCs w:val="20"/>
        </w:rPr>
        <w:t>• Maintain a safe, secure and orderly environment at all times</w:t>
      </w:r>
    </w:p>
    <w:p w14:paraId="51F22809" w14:textId="1B9234D7" w:rsidR="00554591" w:rsidRPr="007400F9" w:rsidRDefault="00554591">
      <w:pPr>
        <w:rPr>
          <w:sz w:val="20"/>
          <w:szCs w:val="20"/>
        </w:rPr>
      </w:pPr>
      <w:r w:rsidRPr="007400F9">
        <w:rPr>
          <w:sz w:val="20"/>
          <w:szCs w:val="20"/>
        </w:rPr>
        <w:t>• Monitor access points and premises to ensure the safety and wellbeing of everyone on site</w:t>
      </w:r>
    </w:p>
    <w:p w14:paraId="03469DE6" w14:textId="253C17C7" w:rsidR="00554591" w:rsidRPr="007400F9" w:rsidRDefault="00554591">
      <w:pPr>
        <w:rPr>
          <w:sz w:val="20"/>
          <w:szCs w:val="20"/>
        </w:rPr>
      </w:pPr>
      <w:r w:rsidRPr="007400F9">
        <w:rPr>
          <w:sz w:val="20"/>
          <w:szCs w:val="20"/>
        </w:rPr>
        <w:t>• Follow strict health, safety and security policies and procedures consistently</w:t>
      </w:r>
    </w:p>
    <w:p w14:paraId="508B83FF" w14:textId="16C231B5" w:rsidR="00554591" w:rsidRPr="007400F9" w:rsidRDefault="00554591">
      <w:pPr>
        <w:rPr>
          <w:sz w:val="20"/>
          <w:szCs w:val="20"/>
        </w:rPr>
      </w:pPr>
      <w:r w:rsidRPr="007400F9">
        <w:rPr>
          <w:sz w:val="20"/>
          <w:szCs w:val="20"/>
        </w:rPr>
        <w:t>• Write accurate, detailed daily reports and record any incidents, concerns or hazards</w:t>
      </w:r>
    </w:p>
    <w:p w14:paraId="0D608D12" w14:textId="26C8C31F" w:rsidR="00554591" w:rsidRPr="007400F9" w:rsidRDefault="00554591">
      <w:pPr>
        <w:rPr>
          <w:sz w:val="20"/>
          <w:szCs w:val="20"/>
        </w:rPr>
      </w:pPr>
      <w:r w:rsidRPr="007400F9">
        <w:rPr>
          <w:sz w:val="20"/>
          <w:szCs w:val="20"/>
        </w:rPr>
        <w:t>• Communicate clearly and professionally with visitors, staff and contractors</w:t>
      </w:r>
    </w:p>
    <w:p w14:paraId="355AC67F" w14:textId="5E203284" w:rsidR="00554591" w:rsidRPr="007400F9" w:rsidRDefault="00554591">
      <w:pPr>
        <w:rPr>
          <w:sz w:val="20"/>
          <w:szCs w:val="20"/>
        </w:rPr>
      </w:pPr>
      <w:r w:rsidRPr="007400F9">
        <w:rPr>
          <w:sz w:val="20"/>
          <w:szCs w:val="20"/>
        </w:rPr>
        <w:t>• Respond calmly and appropriately to unexpected situations or emergencies</w:t>
      </w:r>
    </w:p>
    <w:p w14:paraId="33725FCF" w14:textId="7A359D01" w:rsidR="00554591" w:rsidRPr="007400F9" w:rsidRDefault="00554591">
      <w:pPr>
        <w:rPr>
          <w:sz w:val="20"/>
          <w:szCs w:val="20"/>
        </w:rPr>
      </w:pPr>
      <w:r w:rsidRPr="007400F9">
        <w:rPr>
          <w:sz w:val="20"/>
          <w:szCs w:val="20"/>
        </w:rPr>
        <w:t>• Ensure information is handled confidentially and in line with privacy rules</w:t>
      </w:r>
    </w:p>
    <w:p w14:paraId="45D2670F" w14:textId="77777777" w:rsidR="00554591" w:rsidRPr="007400F9" w:rsidRDefault="00554591">
      <w:pPr>
        <w:rPr>
          <w:sz w:val="20"/>
          <w:szCs w:val="20"/>
        </w:rPr>
      </w:pPr>
    </w:p>
    <w:p w14:paraId="2E489F67" w14:textId="733AD659" w:rsidR="00554591" w:rsidRPr="007400F9" w:rsidRDefault="00554591">
      <w:pPr>
        <w:rPr>
          <w:sz w:val="20"/>
          <w:szCs w:val="20"/>
        </w:rPr>
      </w:pPr>
      <w:r w:rsidRPr="007400F9">
        <w:rPr>
          <w:sz w:val="20"/>
          <w:szCs w:val="20"/>
        </w:rPr>
        <w:t>Security Officer</w:t>
      </w:r>
    </w:p>
    <w:p w14:paraId="38E0BC96" w14:textId="784AD8F4" w:rsidR="00554591" w:rsidRPr="007400F9" w:rsidRDefault="00554591">
      <w:pPr>
        <w:rPr>
          <w:sz w:val="20"/>
          <w:szCs w:val="20"/>
        </w:rPr>
      </w:pPr>
      <w:r w:rsidRPr="007400F9">
        <w:rPr>
          <w:sz w:val="20"/>
          <w:szCs w:val="20"/>
        </w:rPr>
        <w:t>4</w:t>
      </w:r>
      <w:r w:rsidRPr="007400F9">
        <w:rPr>
          <w:sz w:val="20"/>
          <w:szCs w:val="20"/>
          <w:vertAlign w:val="superscript"/>
        </w:rPr>
        <w:t>th</w:t>
      </w:r>
      <w:r w:rsidRPr="007400F9">
        <w:rPr>
          <w:sz w:val="20"/>
          <w:szCs w:val="20"/>
        </w:rPr>
        <w:t xml:space="preserve"> Battalion Security, Birmingham | 05 March 2017 – 05 May 2019</w:t>
      </w:r>
    </w:p>
    <w:p w14:paraId="0AA70593" w14:textId="62360A86" w:rsidR="00554591" w:rsidRPr="007400F9" w:rsidRDefault="00554591">
      <w:pPr>
        <w:rPr>
          <w:sz w:val="20"/>
          <w:szCs w:val="20"/>
        </w:rPr>
      </w:pPr>
      <w:r w:rsidRPr="007400F9">
        <w:rPr>
          <w:sz w:val="20"/>
          <w:szCs w:val="20"/>
        </w:rPr>
        <w:t>• Patrolled premises regularly to identify and reduce risks and hazards</w:t>
      </w:r>
    </w:p>
    <w:p w14:paraId="05DD012C" w14:textId="408DAAD7" w:rsidR="00554591" w:rsidRPr="007400F9" w:rsidRDefault="00554591">
      <w:pPr>
        <w:rPr>
          <w:sz w:val="20"/>
          <w:szCs w:val="20"/>
        </w:rPr>
      </w:pPr>
      <w:r w:rsidRPr="007400F9">
        <w:rPr>
          <w:sz w:val="20"/>
          <w:szCs w:val="20"/>
        </w:rPr>
        <w:t>• Checked and authorised entry to maintain a safe and controlled environment</w:t>
      </w:r>
    </w:p>
    <w:p w14:paraId="515D4A59" w14:textId="023E785A" w:rsidR="00554591" w:rsidRPr="007400F9" w:rsidRDefault="00554591">
      <w:pPr>
        <w:rPr>
          <w:sz w:val="20"/>
          <w:szCs w:val="20"/>
        </w:rPr>
      </w:pPr>
      <w:r w:rsidRPr="007400F9">
        <w:rPr>
          <w:sz w:val="20"/>
          <w:szCs w:val="20"/>
        </w:rPr>
        <w:t>• Kept clear, accurate records of all activities and events</w:t>
      </w:r>
    </w:p>
    <w:p w14:paraId="516C5311" w14:textId="51CC0494" w:rsidR="00554591" w:rsidRPr="007400F9" w:rsidRDefault="00554591">
      <w:pPr>
        <w:rPr>
          <w:sz w:val="20"/>
          <w:szCs w:val="20"/>
        </w:rPr>
      </w:pPr>
      <w:r w:rsidRPr="007400F9">
        <w:rPr>
          <w:sz w:val="20"/>
          <w:szCs w:val="20"/>
        </w:rPr>
        <w:t>• Interacted with people politely and helpfully, resolving enquiries calmly</w:t>
      </w:r>
    </w:p>
    <w:p w14:paraId="4D39F098" w14:textId="34DCC247" w:rsidR="00554591" w:rsidRPr="007400F9" w:rsidRDefault="00554591">
      <w:pPr>
        <w:rPr>
          <w:sz w:val="20"/>
          <w:szCs w:val="20"/>
        </w:rPr>
      </w:pPr>
      <w:r w:rsidRPr="007400F9">
        <w:rPr>
          <w:sz w:val="20"/>
          <w:szCs w:val="20"/>
        </w:rPr>
        <w:t xml:space="preserve">• </w:t>
      </w:r>
      <w:r w:rsidR="005711AF" w:rsidRPr="007400F9">
        <w:rPr>
          <w:sz w:val="20"/>
          <w:szCs w:val="20"/>
        </w:rPr>
        <w:t>Worked</w:t>
      </w:r>
      <w:r w:rsidRPr="007400F9">
        <w:rPr>
          <w:sz w:val="20"/>
          <w:szCs w:val="20"/>
        </w:rPr>
        <w:t xml:space="preserve"> as part of a team to ensure full coverage and safety across the site</w:t>
      </w:r>
    </w:p>
    <w:p w14:paraId="2748D05D" w14:textId="77777777" w:rsidR="005711AF" w:rsidRPr="007400F9" w:rsidRDefault="005711AF">
      <w:pPr>
        <w:rPr>
          <w:sz w:val="20"/>
          <w:szCs w:val="20"/>
        </w:rPr>
      </w:pPr>
    </w:p>
    <w:p w14:paraId="371DC48C" w14:textId="15320466" w:rsidR="005711AF" w:rsidRPr="007400F9" w:rsidRDefault="00554591">
      <w:pPr>
        <w:rPr>
          <w:sz w:val="20"/>
          <w:szCs w:val="20"/>
        </w:rPr>
      </w:pPr>
      <w:r w:rsidRPr="007400F9">
        <w:rPr>
          <w:sz w:val="20"/>
          <w:szCs w:val="20"/>
        </w:rPr>
        <w:t>Security Officer</w:t>
      </w:r>
    </w:p>
    <w:p w14:paraId="27F09799" w14:textId="254A8F63" w:rsidR="00554591" w:rsidRPr="007400F9" w:rsidRDefault="00554591">
      <w:pPr>
        <w:rPr>
          <w:sz w:val="20"/>
          <w:szCs w:val="20"/>
        </w:rPr>
      </w:pPr>
      <w:r w:rsidRPr="007400F9">
        <w:rPr>
          <w:sz w:val="20"/>
          <w:szCs w:val="20"/>
        </w:rPr>
        <w:t>• Maintained high standards of safety, vigilance and compliance with regulations</w:t>
      </w:r>
    </w:p>
    <w:p w14:paraId="673F267D" w14:textId="52D7FABF" w:rsidR="00554591" w:rsidRPr="007400F9" w:rsidRDefault="00554591">
      <w:pPr>
        <w:rPr>
          <w:sz w:val="20"/>
          <w:szCs w:val="20"/>
        </w:rPr>
      </w:pPr>
      <w:r w:rsidRPr="007400F9">
        <w:rPr>
          <w:sz w:val="20"/>
          <w:szCs w:val="20"/>
        </w:rPr>
        <w:lastRenderedPageBreak/>
        <w:t>• Monitored activities and reported any issues or risks immediately</w:t>
      </w:r>
    </w:p>
    <w:p w14:paraId="7CC01AA1" w14:textId="16437177" w:rsidR="00554591" w:rsidRPr="007400F9" w:rsidRDefault="00554591">
      <w:pPr>
        <w:rPr>
          <w:sz w:val="20"/>
          <w:szCs w:val="20"/>
        </w:rPr>
      </w:pPr>
      <w:r w:rsidRPr="007400F9">
        <w:rPr>
          <w:sz w:val="20"/>
          <w:szCs w:val="20"/>
        </w:rPr>
        <w:t>• Used good communication skills to support and reassure people on s</w:t>
      </w:r>
      <w:r w:rsidR="004A7184" w:rsidRPr="007400F9">
        <w:rPr>
          <w:sz w:val="20"/>
          <w:szCs w:val="20"/>
        </w:rPr>
        <w:t>sit</w:t>
      </w:r>
      <w:r w:rsidRPr="007400F9">
        <w:rPr>
          <w:sz w:val="20"/>
          <w:szCs w:val="20"/>
        </w:rPr>
        <w:t>• Followed all instructions and procedures to protect people and property • Worked independently and reliably to complete assigned duties</w:t>
      </w:r>
    </w:p>
    <w:p w14:paraId="70CA9862" w14:textId="77777777" w:rsidR="00554591" w:rsidRPr="007400F9" w:rsidRDefault="00554591">
      <w:pPr>
        <w:rPr>
          <w:sz w:val="20"/>
          <w:szCs w:val="20"/>
        </w:rPr>
      </w:pPr>
    </w:p>
    <w:p w14:paraId="66ADF256" w14:textId="5D83A723" w:rsidR="00554591" w:rsidRPr="007400F9" w:rsidRDefault="00554591">
      <w:pPr>
        <w:rPr>
          <w:sz w:val="20"/>
          <w:szCs w:val="20"/>
        </w:rPr>
      </w:pPr>
      <w:r w:rsidRPr="007400F9">
        <w:rPr>
          <w:sz w:val="20"/>
          <w:szCs w:val="20"/>
        </w:rPr>
        <w:t>KEY SKILLS</w:t>
      </w:r>
    </w:p>
    <w:p w14:paraId="61F0518B" w14:textId="5F71FCF9" w:rsidR="00554591" w:rsidRPr="007400F9" w:rsidRDefault="00554591">
      <w:pPr>
        <w:rPr>
          <w:sz w:val="20"/>
          <w:szCs w:val="20"/>
        </w:rPr>
      </w:pPr>
      <w:r w:rsidRPr="007400F9">
        <w:rPr>
          <w:sz w:val="20"/>
          <w:szCs w:val="20"/>
        </w:rPr>
        <w:t>• Health &amp; Safety awareness and risk prevention</w:t>
      </w:r>
    </w:p>
    <w:p w14:paraId="39780374" w14:textId="13416D6E" w:rsidR="00554591" w:rsidRPr="007400F9" w:rsidRDefault="00554591">
      <w:pPr>
        <w:rPr>
          <w:sz w:val="20"/>
          <w:szCs w:val="20"/>
        </w:rPr>
      </w:pPr>
      <w:r w:rsidRPr="007400F9">
        <w:rPr>
          <w:sz w:val="20"/>
          <w:szCs w:val="20"/>
        </w:rPr>
        <w:t>• Safeguarding awareness and maintaining safe environments</w:t>
      </w:r>
    </w:p>
    <w:p w14:paraId="6886972C" w14:textId="3855E623" w:rsidR="00554591" w:rsidRPr="007400F9" w:rsidRDefault="00554591">
      <w:pPr>
        <w:rPr>
          <w:sz w:val="20"/>
          <w:szCs w:val="20"/>
        </w:rPr>
      </w:pPr>
      <w:r w:rsidRPr="007400F9">
        <w:rPr>
          <w:sz w:val="20"/>
          <w:szCs w:val="20"/>
        </w:rPr>
        <w:t>• Confidentiality and data protection</w:t>
      </w:r>
    </w:p>
    <w:p w14:paraId="6F910523" w14:textId="4C8741F6" w:rsidR="00554591" w:rsidRPr="007400F9" w:rsidRDefault="00554591">
      <w:pPr>
        <w:rPr>
          <w:sz w:val="20"/>
          <w:szCs w:val="20"/>
        </w:rPr>
      </w:pPr>
      <w:r w:rsidRPr="007400F9">
        <w:rPr>
          <w:sz w:val="20"/>
          <w:szCs w:val="20"/>
        </w:rPr>
        <w:t>• Accurate record keeping and report writing</w:t>
      </w:r>
    </w:p>
    <w:p w14:paraId="0759812A" w14:textId="77B62E7B" w:rsidR="00554591" w:rsidRPr="007400F9" w:rsidRDefault="00554591">
      <w:pPr>
        <w:rPr>
          <w:sz w:val="20"/>
          <w:szCs w:val="20"/>
        </w:rPr>
      </w:pPr>
      <w:r w:rsidRPr="007400F9">
        <w:rPr>
          <w:sz w:val="20"/>
          <w:szCs w:val="20"/>
        </w:rPr>
        <w:t>• Clear verbal and written communication</w:t>
      </w:r>
    </w:p>
    <w:p w14:paraId="5A3B38FF" w14:textId="744B637B" w:rsidR="00554591" w:rsidRPr="007400F9" w:rsidRDefault="00554591">
      <w:pPr>
        <w:rPr>
          <w:sz w:val="20"/>
          <w:szCs w:val="20"/>
        </w:rPr>
      </w:pPr>
      <w:r w:rsidRPr="007400F9">
        <w:rPr>
          <w:sz w:val="20"/>
          <w:szCs w:val="20"/>
        </w:rPr>
        <w:t>• Observant, reliable and calm under pressure</w:t>
      </w:r>
    </w:p>
    <w:p w14:paraId="69C3436A" w14:textId="01B6ACE2" w:rsidR="00554591" w:rsidRPr="007400F9" w:rsidRDefault="00554591">
      <w:pPr>
        <w:rPr>
          <w:sz w:val="20"/>
          <w:szCs w:val="20"/>
        </w:rPr>
      </w:pPr>
      <w:r w:rsidRPr="007400F9">
        <w:rPr>
          <w:sz w:val="20"/>
          <w:szCs w:val="20"/>
        </w:rPr>
        <w:t>• Ability to follow policies and procedures</w:t>
      </w:r>
    </w:p>
    <w:p w14:paraId="693323C0" w14:textId="5C09CD94" w:rsidR="00554591" w:rsidRPr="007400F9" w:rsidRDefault="00554591">
      <w:pPr>
        <w:rPr>
          <w:sz w:val="20"/>
          <w:szCs w:val="20"/>
        </w:rPr>
      </w:pPr>
      <w:r w:rsidRPr="007400F9">
        <w:rPr>
          <w:sz w:val="20"/>
          <w:szCs w:val="20"/>
        </w:rPr>
        <w:t>• Team working and independent working</w:t>
      </w:r>
    </w:p>
    <w:p w14:paraId="7F4692C1" w14:textId="2483778F" w:rsidR="00554591" w:rsidRPr="007400F9" w:rsidRDefault="00554591">
      <w:pPr>
        <w:rPr>
          <w:sz w:val="20"/>
          <w:szCs w:val="20"/>
        </w:rPr>
      </w:pPr>
      <w:r w:rsidRPr="007400F9">
        <w:rPr>
          <w:sz w:val="20"/>
          <w:szCs w:val="20"/>
        </w:rPr>
        <w:t>• Respect for equality, dignity and individual needs</w:t>
      </w:r>
    </w:p>
    <w:p w14:paraId="5178F3B1" w14:textId="77777777" w:rsidR="00554591" w:rsidRPr="007400F9" w:rsidRDefault="00554591">
      <w:pPr>
        <w:rPr>
          <w:sz w:val="20"/>
          <w:szCs w:val="20"/>
        </w:rPr>
      </w:pPr>
    </w:p>
    <w:p w14:paraId="71D28BE9" w14:textId="5FD4588F" w:rsidR="00554591" w:rsidRPr="007400F9" w:rsidRDefault="00554591">
      <w:pPr>
        <w:rPr>
          <w:sz w:val="20"/>
          <w:szCs w:val="20"/>
        </w:rPr>
      </w:pPr>
      <w:r w:rsidRPr="007400F9">
        <w:rPr>
          <w:sz w:val="20"/>
          <w:szCs w:val="20"/>
        </w:rPr>
        <w:t>EDUCATION &amp; TRAINING</w:t>
      </w:r>
    </w:p>
    <w:p w14:paraId="1903A0D4" w14:textId="3861DCFA" w:rsidR="00554591" w:rsidRPr="007400F9" w:rsidRDefault="00554591">
      <w:pPr>
        <w:rPr>
          <w:sz w:val="20"/>
          <w:szCs w:val="20"/>
        </w:rPr>
      </w:pPr>
      <w:r w:rsidRPr="007400F9">
        <w:rPr>
          <w:sz w:val="20"/>
          <w:szCs w:val="20"/>
        </w:rPr>
        <w:t>• Health and Social Care | University of Wales Trinity Saint David | Started 05 February 2026</w:t>
      </w:r>
    </w:p>
    <w:p w14:paraId="45AE0455" w14:textId="445F956B" w:rsidR="00554591" w:rsidRPr="007400F9" w:rsidRDefault="00554591">
      <w:pPr>
        <w:rPr>
          <w:sz w:val="20"/>
          <w:szCs w:val="20"/>
        </w:rPr>
      </w:pPr>
      <w:r w:rsidRPr="007400F9">
        <w:rPr>
          <w:sz w:val="20"/>
          <w:szCs w:val="20"/>
        </w:rPr>
        <w:t>• English for Speakers of Other Languages (ESOL) | Open Doors College, Plymouth</w:t>
      </w:r>
    </w:p>
    <w:p w14:paraId="6AC2E136" w14:textId="0416DBCD" w:rsidR="00554591" w:rsidRPr="007400F9" w:rsidRDefault="00554591">
      <w:pPr>
        <w:rPr>
          <w:sz w:val="20"/>
          <w:szCs w:val="20"/>
        </w:rPr>
      </w:pPr>
      <w:r w:rsidRPr="007400F9">
        <w:rPr>
          <w:sz w:val="20"/>
          <w:szCs w:val="20"/>
        </w:rPr>
        <w:t>• Security Industry Authority (SIA) Licence</w:t>
      </w:r>
    </w:p>
    <w:p w14:paraId="22FB0982" w14:textId="052F92DB" w:rsidR="00554591" w:rsidRPr="007400F9" w:rsidRDefault="00554591">
      <w:pPr>
        <w:rPr>
          <w:sz w:val="20"/>
          <w:szCs w:val="20"/>
        </w:rPr>
      </w:pPr>
      <w:r w:rsidRPr="007400F9">
        <w:rPr>
          <w:sz w:val="20"/>
          <w:szCs w:val="20"/>
        </w:rPr>
        <w:t>• Health &amp; Safety Awareness</w:t>
      </w:r>
    </w:p>
    <w:p w14:paraId="456AB883" w14:textId="7410C943" w:rsidR="00554591" w:rsidRPr="007400F9" w:rsidRDefault="00554591">
      <w:pPr>
        <w:rPr>
          <w:sz w:val="20"/>
          <w:szCs w:val="20"/>
        </w:rPr>
      </w:pPr>
      <w:r w:rsidRPr="007400F9">
        <w:rPr>
          <w:sz w:val="20"/>
          <w:szCs w:val="20"/>
        </w:rPr>
        <w:t>• Conflict Management</w:t>
      </w:r>
    </w:p>
    <w:p w14:paraId="5BDF8858" w14:textId="38D5597A" w:rsidR="00554591" w:rsidRPr="007400F9" w:rsidRDefault="00554591">
      <w:pPr>
        <w:rPr>
          <w:sz w:val="20"/>
          <w:szCs w:val="20"/>
        </w:rPr>
      </w:pPr>
      <w:r w:rsidRPr="007400F9">
        <w:rPr>
          <w:sz w:val="20"/>
          <w:szCs w:val="20"/>
        </w:rPr>
        <w:t>• Emergency Procedures Training</w:t>
      </w:r>
    </w:p>
    <w:p w14:paraId="593EF18F" w14:textId="0852026F" w:rsidR="00554591" w:rsidRPr="007400F9" w:rsidRDefault="00554591">
      <w:pPr>
        <w:rPr>
          <w:sz w:val="20"/>
          <w:szCs w:val="20"/>
        </w:rPr>
      </w:pPr>
      <w:r w:rsidRPr="007400F9">
        <w:rPr>
          <w:sz w:val="20"/>
          <w:szCs w:val="20"/>
        </w:rPr>
        <w:t>• Currently studying and ready to complete: Care Certificate, Safeguarding Adults, Infection Control, First Aid</w:t>
      </w:r>
    </w:p>
    <w:p w14:paraId="5EC5D7C9" w14:textId="77777777" w:rsidR="00554591" w:rsidRPr="007400F9" w:rsidRDefault="00554591">
      <w:pPr>
        <w:rPr>
          <w:sz w:val="20"/>
          <w:szCs w:val="20"/>
        </w:rPr>
      </w:pPr>
    </w:p>
    <w:p w14:paraId="0FD5F460" w14:textId="784703FF" w:rsidR="00554591" w:rsidRPr="007400F9" w:rsidRDefault="00554591">
      <w:pPr>
        <w:rPr>
          <w:sz w:val="20"/>
          <w:szCs w:val="20"/>
        </w:rPr>
      </w:pPr>
      <w:r w:rsidRPr="007400F9">
        <w:rPr>
          <w:sz w:val="20"/>
          <w:szCs w:val="20"/>
        </w:rPr>
        <w:t>INTERESTS</w:t>
      </w:r>
    </w:p>
    <w:p w14:paraId="6A38F626" w14:textId="346C9CBC" w:rsidR="00554591" w:rsidRPr="007400F9" w:rsidRDefault="00554591">
      <w:pPr>
        <w:rPr>
          <w:sz w:val="20"/>
          <w:szCs w:val="20"/>
        </w:rPr>
      </w:pPr>
      <w:r w:rsidRPr="007400F9">
        <w:rPr>
          <w:sz w:val="20"/>
          <w:szCs w:val="20"/>
        </w:rPr>
        <w:t>• Learning about health, wellbeing and care practices</w:t>
      </w:r>
    </w:p>
    <w:p w14:paraId="32BDEF61" w14:textId="22316B7B" w:rsidR="00554591" w:rsidRPr="007400F9" w:rsidRDefault="00554591">
      <w:pPr>
        <w:rPr>
          <w:sz w:val="20"/>
          <w:szCs w:val="20"/>
        </w:rPr>
      </w:pPr>
      <w:r w:rsidRPr="007400F9">
        <w:rPr>
          <w:sz w:val="20"/>
          <w:szCs w:val="20"/>
        </w:rPr>
        <w:t xml:space="preserve">• Supporting community safety and </w:t>
      </w:r>
      <w:r w:rsidR="00840F33" w:rsidRPr="007400F9">
        <w:rPr>
          <w:sz w:val="20"/>
          <w:szCs w:val="20"/>
        </w:rPr>
        <w:t>i</w:t>
      </w:r>
      <w:r w:rsidR="00840F33">
        <w:rPr>
          <w:sz w:val="20"/>
          <w:szCs w:val="20"/>
        </w:rPr>
        <w:t>nterest</w:t>
      </w:r>
    </w:p>
    <w:p w14:paraId="62B937EF" w14:textId="607445AC" w:rsidR="00554591" w:rsidRPr="007400F9" w:rsidRDefault="00554591">
      <w:pPr>
        <w:rPr>
          <w:sz w:val="20"/>
          <w:szCs w:val="20"/>
        </w:rPr>
      </w:pPr>
      <w:r w:rsidRPr="007400F9">
        <w:rPr>
          <w:sz w:val="20"/>
          <w:szCs w:val="20"/>
        </w:rPr>
        <w:t>• Developing new professional skills and qualifications</w:t>
      </w:r>
    </w:p>
    <w:p w14:paraId="76A3A73C" w14:textId="77777777" w:rsidR="00554591" w:rsidRPr="007400F9" w:rsidRDefault="00554591">
      <w:pPr>
        <w:rPr>
          <w:sz w:val="20"/>
          <w:szCs w:val="20"/>
        </w:rPr>
      </w:pPr>
      <w:r w:rsidRPr="007400F9">
        <w:rPr>
          <w:sz w:val="20"/>
          <w:szCs w:val="20"/>
        </w:rPr>
        <w:t>• Keeping active and maintaining a healthy lifestyle</w:t>
      </w:r>
    </w:p>
    <w:p w14:paraId="7F5399B6" w14:textId="77777777" w:rsidR="00554591" w:rsidRPr="007400F9" w:rsidRDefault="00554591">
      <w:pPr>
        <w:rPr>
          <w:sz w:val="20"/>
          <w:szCs w:val="20"/>
        </w:rPr>
      </w:pPr>
    </w:p>
    <w:p w14:paraId="0A833828" w14:textId="2A03C9A4" w:rsidR="00F11BA4" w:rsidRDefault="00F11BA4">
      <w:pPr>
        <w:rPr>
          <w:sz w:val="20"/>
          <w:szCs w:val="20"/>
        </w:rPr>
      </w:pPr>
      <w:r>
        <w:rPr>
          <w:sz w:val="20"/>
          <w:szCs w:val="20"/>
        </w:rPr>
        <w:lastRenderedPageBreak/>
        <w:t>TASK 2: PERSONAL STATEMENT (~500 words)</w:t>
      </w:r>
    </w:p>
    <w:p w14:paraId="3F204B7F" w14:textId="77777777" w:rsidR="00F11BA4" w:rsidRDefault="00F11BA4">
      <w:pPr>
        <w:rPr>
          <w:sz w:val="20"/>
          <w:szCs w:val="20"/>
        </w:rPr>
      </w:pPr>
    </w:p>
    <w:p w14:paraId="60D1186C" w14:textId="048E3568" w:rsidR="00F11BA4" w:rsidRDefault="00F11BA4">
      <w:pPr>
        <w:rPr>
          <w:sz w:val="20"/>
          <w:szCs w:val="20"/>
        </w:rPr>
      </w:pPr>
      <w:r>
        <w:rPr>
          <w:sz w:val="20"/>
          <w:szCs w:val="20"/>
        </w:rPr>
        <w:t>Responsible and observant professional looking to build a career in Health and Social Care, bringing over 10 years of experience in safety, security and risk management. Throughout my career, I have maintained safe environments, followed strict policies and procedures, kept accurate records, and communicated clearly with people from many different backgrounds. I am reliable, punctual, calm under pressure, and fully committed to treating every individual with dignity, privacy and respect. I am currently studying Health and Social Care and eager to apply my existing skills to support the wellbeing of service users.</w:t>
      </w:r>
    </w:p>
    <w:p w14:paraId="128A20C8" w14:textId="4CAE6D8A" w:rsidR="00F11BA4" w:rsidRDefault="00F11BA4">
      <w:pPr>
        <w:rPr>
          <w:sz w:val="20"/>
          <w:szCs w:val="20"/>
        </w:rPr>
      </w:pPr>
      <w:r>
        <w:rPr>
          <w:sz w:val="20"/>
          <w:szCs w:val="20"/>
        </w:rPr>
        <w:t>In my current role as a Security Officer, I am responsible for ensuring the safety and security of premises and everyone within them. This has given me a strong understanding of risk assessment, hazard prevention, and the importance of following rules and regulations to protect people. I regularly write detailed reports, keep accurate records, and handle information with full confidentiality — skills that are directly transferable to care work, where clear documentation and privacy are essential. I also have experience responding to unexpected situations calmly and professionally, which helps me stay composed and supportive when needs arise.</w:t>
      </w:r>
    </w:p>
    <w:p w14:paraId="74858100" w14:textId="1C73D1B8" w:rsidR="00F11BA4" w:rsidRDefault="00F11BA4">
      <w:pPr>
        <w:rPr>
          <w:sz w:val="20"/>
          <w:szCs w:val="20"/>
        </w:rPr>
      </w:pPr>
      <w:r>
        <w:rPr>
          <w:sz w:val="20"/>
          <w:szCs w:val="20"/>
        </w:rPr>
        <w:t>Although I have not worked in a formal care role before, my background gives me a strong foundation: I am observant, trustworthy, and used to looking out for the safety and comfort of others. My studies in Health and Social Care are helping me build my knowledge of person-centred care, equality and inclusion, and safeguarding. I am keen to learn new skills such as infection control, first aid, and the Care Certificate, and I am ready to complete any training required to do the job well.</w:t>
      </w:r>
    </w:p>
    <w:p w14:paraId="40B2C779" w14:textId="77777777" w:rsidR="00F11BA4" w:rsidRDefault="00F11BA4">
      <w:pPr>
        <w:rPr>
          <w:sz w:val="20"/>
          <w:szCs w:val="20"/>
        </w:rPr>
      </w:pPr>
      <w:r>
        <w:rPr>
          <w:sz w:val="20"/>
          <w:szCs w:val="20"/>
        </w:rPr>
        <w:t>I am looking for a role where I can use my existing experience and continue learning to deliver consistent, high-quality support. I am committed to making a positive difference to people’s lives and would welcome the opportunity to discuss how my reliability and strong safety awareness can benefit your team. Thank you for considering my application.</w:t>
      </w:r>
    </w:p>
    <w:p w14:paraId="259B4B25" w14:textId="77777777" w:rsidR="00F11BA4" w:rsidRDefault="00F11BA4">
      <w:pPr>
        <w:rPr>
          <w:sz w:val="20"/>
          <w:szCs w:val="20"/>
        </w:rPr>
      </w:pPr>
    </w:p>
    <w:p w14:paraId="519E8A48" w14:textId="77777777" w:rsidR="00F11BA4" w:rsidRPr="007400F9" w:rsidRDefault="00F11BA4">
      <w:pPr>
        <w:rPr>
          <w:sz w:val="20"/>
          <w:szCs w:val="20"/>
        </w:rPr>
      </w:pPr>
    </w:p>
    <w:p w14:paraId="492FBC20" w14:textId="77777777" w:rsidR="00554591" w:rsidRPr="007400F9" w:rsidRDefault="00554591">
      <w:pPr>
        <w:rPr>
          <w:sz w:val="20"/>
          <w:szCs w:val="20"/>
        </w:rPr>
      </w:pPr>
    </w:p>
    <w:p w14:paraId="4750E8FF" w14:textId="77777777" w:rsidR="00554591" w:rsidRPr="007400F9" w:rsidRDefault="00554591">
      <w:pPr>
        <w:rPr>
          <w:sz w:val="20"/>
          <w:szCs w:val="20"/>
        </w:rPr>
      </w:pPr>
    </w:p>
    <w:p w14:paraId="06076285" w14:textId="77777777" w:rsidR="00554591" w:rsidRPr="007400F9" w:rsidRDefault="00554591">
      <w:pPr>
        <w:rPr>
          <w:sz w:val="20"/>
          <w:szCs w:val="20"/>
        </w:rPr>
      </w:pPr>
    </w:p>
    <w:p w14:paraId="645B40A9" w14:textId="77777777" w:rsidR="00554591" w:rsidRPr="007400F9" w:rsidRDefault="00554591">
      <w:pPr>
        <w:rPr>
          <w:sz w:val="20"/>
          <w:szCs w:val="20"/>
        </w:rPr>
      </w:pPr>
    </w:p>
    <w:p w14:paraId="1BCC8404" w14:textId="77777777" w:rsidR="00554591" w:rsidRPr="007400F9" w:rsidRDefault="00554591">
      <w:pPr>
        <w:rPr>
          <w:sz w:val="20"/>
          <w:szCs w:val="20"/>
        </w:rPr>
      </w:pPr>
    </w:p>
    <w:p w14:paraId="0FF14128" w14:textId="77777777" w:rsidR="00554591" w:rsidRPr="007400F9" w:rsidRDefault="00554591">
      <w:pPr>
        <w:rPr>
          <w:sz w:val="20"/>
          <w:szCs w:val="20"/>
        </w:rPr>
      </w:pPr>
    </w:p>
    <w:p w14:paraId="355D5BBF" w14:textId="77777777" w:rsidR="00554591" w:rsidRPr="007400F9" w:rsidRDefault="00554591">
      <w:pPr>
        <w:rPr>
          <w:sz w:val="20"/>
          <w:szCs w:val="20"/>
        </w:rPr>
      </w:pPr>
    </w:p>
    <w:p w14:paraId="59957B69" w14:textId="77777777" w:rsidR="00554591" w:rsidRPr="007400F9" w:rsidRDefault="00554591">
      <w:pPr>
        <w:rPr>
          <w:sz w:val="20"/>
          <w:szCs w:val="20"/>
        </w:rPr>
      </w:pPr>
    </w:p>
    <w:p w14:paraId="56AC60DB" w14:textId="77777777" w:rsidR="00554591" w:rsidRPr="007400F9" w:rsidRDefault="00554591">
      <w:pPr>
        <w:rPr>
          <w:sz w:val="20"/>
          <w:szCs w:val="20"/>
        </w:rPr>
      </w:pPr>
    </w:p>
    <w:p w14:paraId="2E0C991C" w14:textId="77777777" w:rsidR="00554591" w:rsidRPr="007400F9" w:rsidRDefault="00554591">
      <w:pPr>
        <w:rPr>
          <w:sz w:val="20"/>
          <w:szCs w:val="20"/>
        </w:rPr>
      </w:pPr>
    </w:p>
    <w:p w14:paraId="15F226B4" w14:textId="77777777" w:rsidR="009B63C3" w:rsidRDefault="009B63C3" w:rsidP="00781605">
      <w:r>
        <w:lastRenderedPageBreak/>
        <w:t>TASK 3: SWOT ANALYSIS + PERSONAL DEVELOPMENT PLAN</w:t>
      </w:r>
    </w:p>
    <w:p w14:paraId="05C38F1A" w14:textId="77777777" w:rsidR="009B63C3" w:rsidRDefault="009B63C3" w:rsidP="00781605">
      <w:r>
        <w:t>Part A: SWOT Analysis (Care Assistant / Support Worker)</w:t>
      </w:r>
    </w:p>
    <w:p w14:paraId="345AA210" w14:textId="77777777" w:rsidR="00554591" w:rsidRPr="007400F9" w:rsidRDefault="00554591">
      <w:pPr>
        <w:rPr>
          <w:sz w:val="20"/>
          <w:szCs w:val="20"/>
        </w:rPr>
      </w:pPr>
    </w:p>
    <w:tbl>
      <w:tblPr>
        <w:tblW w:w="0" w:type="auto"/>
        <w:tblCellMar>
          <w:top w:w="15" w:type="dxa"/>
          <w:left w:w="15" w:type="dxa"/>
          <w:bottom w:w="15" w:type="dxa"/>
          <w:right w:w="15" w:type="dxa"/>
        </w:tblCellMar>
        <w:tblLook w:val="04A0" w:firstRow="1" w:lastRow="0" w:firstColumn="1" w:lastColumn="0" w:noHBand="0" w:noVBand="1"/>
      </w:tblPr>
      <w:tblGrid>
        <w:gridCol w:w="1440"/>
        <w:gridCol w:w="7904"/>
      </w:tblGrid>
      <w:tr w:rsidR="00C90ADE" w:rsidRPr="007A450F" w14:paraId="22A2F90E" w14:textId="77777777" w:rsidTr="00781605">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4EB23EB" w14:textId="77777777" w:rsidR="00C90ADE" w:rsidRPr="007A450F" w:rsidRDefault="00C90ADE" w:rsidP="00781605">
            <w:pPr>
              <w:spacing w:after="0" w:line="240" w:lineRule="auto"/>
              <w:rPr>
                <w:rFonts w:ascii="Times New Roman" w:eastAsia="Times New Roman" w:hAnsi="Times New Roman" w:cs="Times New Roman"/>
                <w:kern w:val="0"/>
                <w14:ligatures w14:val="none"/>
              </w:rPr>
            </w:pPr>
            <w:r w:rsidRPr="007A450F">
              <w:rPr>
                <w:rFonts w:ascii="Times New Roman" w:eastAsia="Times New Roman" w:hAnsi="Times New Roman" w:cs="Times New Roman"/>
                <w:kern w:val="0"/>
                <w14:ligatures w14:val="none"/>
              </w:rPr>
              <w:t>Category</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BCDD64B" w14:textId="77777777" w:rsidR="00C90ADE" w:rsidRPr="007A450F" w:rsidRDefault="00C90ADE" w:rsidP="00781605">
            <w:pPr>
              <w:spacing w:after="0" w:line="240" w:lineRule="auto"/>
              <w:rPr>
                <w:rFonts w:ascii="Times New Roman" w:eastAsia="Times New Roman" w:hAnsi="Times New Roman" w:cs="Times New Roman"/>
                <w:kern w:val="0"/>
                <w14:ligatures w14:val="none"/>
              </w:rPr>
            </w:pPr>
            <w:r w:rsidRPr="007A450F">
              <w:rPr>
                <w:rFonts w:ascii="Times New Roman" w:eastAsia="Times New Roman" w:hAnsi="Times New Roman" w:cs="Times New Roman"/>
                <w:kern w:val="0"/>
                <w14:ligatures w14:val="none"/>
              </w:rPr>
              <w:t>Details</w:t>
            </w:r>
          </w:p>
        </w:tc>
      </w:tr>
      <w:tr w:rsidR="00C90ADE" w:rsidRPr="007A450F" w14:paraId="00536041" w14:textId="77777777" w:rsidTr="00781605">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613940A9" w14:textId="77777777" w:rsidR="00C90ADE" w:rsidRPr="007A450F" w:rsidRDefault="00C90ADE" w:rsidP="00781605">
            <w:pPr>
              <w:spacing w:after="0" w:line="240" w:lineRule="auto"/>
              <w:rPr>
                <w:rFonts w:ascii="Times New Roman" w:eastAsia="Times New Roman" w:hAnsi="Times New Roman" w:cs="Times New Roman"/>
                <w:kern w:val="0"/>
                <w14:ligatures w14:val="none"/>
              </w:rPr>
            </w:pPr>
            <w:r w:rsidRPr="007A450F">
              <w:rPr>
                <w:rFonts w:ascii="Times New Roman" w:eastAsia="Times New Roman" w:hAnsi="Times New Roman" w:cs="Times New Roman"/>
                <w:kern w:val="0"/>
                <w14:ligatures w14:val="none"/>
              </w:rPr>
              <w:t>Strengths</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6C728489" w14:textId="77777777" w:rsidR="00C90ADE" w:rsidRPr="007A450F" w:rsidRDefault="00C90ADE" w:rsidP="00781605">
            <w:pPr>
              <w:spacing w:after="0" w:line="240" w:lineRule="auto"/>
              <w:rPr>
                <w:rFonts w:ascii="Times New Roman" w:eastAsia="Times New Roman" w:hAnsi="Times New Roman" w:cs="Times New Roman"/>
                <w:kern w:val="0"/>
                <w14:ligatures w14:val="none"/>
              </w:rPr>
            </w:pPr>
            <w:r w:rsidRPr="007A450F">
              <w:rPr>
                <w:rFonts w:ascii="Times New Roman" w:eastAsia="Times New Roman" w:hAnsi="Times New Roman" w:cs="Times New Roman"/>
                <w:kern w:val="0"/>
                <w14:ligatures w14:val="none"/>
              </w:rPr>
              <w:t>• Over 10 years’ experience in safety, risk prevention and maintaining secure environments</w:t>
            </w:r>
            <w:r w:rsidRPr="007A450F">
              <w:rPr>
                <w:rFonts w:ascii="Times New Roman" w:eastAsia="Times New Roman" w:hAnsi="Times New Roman" w:cs="Times New Roman"/>
                <w:kern w:val="0"/>
                <w14:ligatures w14:val="none"/>
              </w:rPr>
              <w:br/>
              <w:t>• Strong understanding of procedures, rules and following policies consistently</w:t>
            </w:r>
            <w:r w:rsidRPr="007A450F">
              <w:rPr>
                <w:rFonts w:ascii="Times New Roman" w:eastAsia="Times New Roman" w:hAnsi="Times New Roman" w:cs="Times New Roman"/>
                <w:kern w:val="0"/>
                <w14:ligatures w14:val="none"/>
              </w:rPr>
              <w:br/>
              <w:t>• Good written and verbal communication, plus experience writing accurate reports</w:t>
            </w:r>
            <w:r w:rsidRPr="007A450F">
              <w:rPr>
                <w:rFonts w:ascii="Times New Roman" w:eastAsia="Times New Roman" w:hAnsi="Times New Roman" w:cs="Times New Roman"/>
                <w:kern w:val="0"/>
                <w14:ligatures w14:val="none"/>
              </w:rPr>
              <w:br/>
              <w:t>• Trustworthy, reliable and used to handling confidential information</w:t>
            </w:r>
            <w:r w:rsidRPr="007A450F">
              <w:rPr>
                <w:rFonts w:ascii="Times New Roman" w:eastAsia="Times New Roman" w:hAnsi="Times New Roman" w:cs="Times New Roman"/>
                <w:kern w:val="0"/>
                <w14:ligatures w14:val="none"/>
              </w:rPr>
              <w:br/>
              <w:t>• Calm and clear-thinking in emergencies or difficult situations</w:t>
            </w:r>
            <w:r w:rsidRPr="007A450F">
              <w:rPr>
                <w:rFonts w:ascii="Times New Roman" w:eastAsia="Times New Roman" w:hAnsi="Times New Roman" w:cs="Times New Roman"/>
                <w:kern w:val="0"/>
                <w14:ligatures w14:val="none"/>
              </w:rPr>
              <w:br/>
              <w:t>• Currently studying Health and Social Care and eager to learn more</w:t>
            </w:r>
          </w:p>
        </w:tc>
      </w:tr>
      <w:tr w:rsidR="00C90ADE" w:rsidRPr="007A450F" w14:paraId="14DEBCB3" w14:textId="77777777" w:rsidTr="00781605">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9A0410F" w14:textId="77777777" w:rsidR="00C90ADE" w:rsidRPr="007A450F" w:rsidRDefault="00C90ADE" w:rsidP="00781605">
            <w:pPr>
              <w:spacing w:after="0" w:line="240" w:lineRule="auto"/>
              <w:rPr>
                <w:rFonts w:ascii="Times New Roman" w:eastAsia="Times New Roman" w:hAnsi="Times New Roman" w:cs="Times New Roman"/>
                <w:kern w:val="0"/>
                <w14:ligatures w14:val="none"/>
              </w:rPr>
            </w:pPr>
            <w:r w:rsidRPr="007A450F">
              <w:rPr>
                <w:rFonts w:ascii="Times New Roman" w:eastAsia="Times New Roman" w:hAnsi="Times New Roman" w:cs="Times New Roman"/>
                <w:kern w:val="0"/>
                <w14:ligatures w14:val="none"/>
              </w:rPr>
              <w:t>Weaknesses</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33EC8CB5" w14:textId="77777777" w:rsidR="00C90ADE" w:rsidRPr="007A450F" w:rsidRDefault="00C90ADE" w:rsidP="00781605">
            <w:pPr>
              <w:spacing w:after="0" w:line="240" w:lineRule="auto"/>
              <w:rPr>
                <w:rFonts w:ascii="Times New Roman" w:eastAsia="Times New Roman" w:hAnsi="Times New Roman" w:cs="Times New Roman"/>
                <w:kern w:val="0"/>
                <w14:ligatures w14:val="none"/>
              </w:rPr>
            </w:pPr>
            <w:r w:rsidRPr="007A450F">
              <w:rPr>
                <w:rFonts w:ascii="Times New Roman" w:eastAsia="Times New Roman" w:hAnsi="Times New Roman" w:cs="Times New Roman"/>
                <w:kern w:val="0"/>
                <w14:ligatures w14:val="none"/>
              </w:rPr>
              <w:t>• No direct paid experience in hands-on care or support work</w:t>
            </w:r>
            <w:r w:rsidRPr="007A450F">
              <w:rPr>
                <w:rFonts w:ascii="Times New Roman" w:eastAsia="Times New Roman" w:hAnsi="Times New Roman" w:cs="Times New Roman"/>
                <w:kern w:val="0"/>
                <w14:ligatures w14:val="none"/>
              </w:rPr>
              <w:br/>
              <w:t>• Not yet trained in care-specific frameworks like the Care Certificate or Safeguarding Adults</w:t>
            </w:r>
            <w:r w:rsidRPr="007A450F">
              <w:rPr>
                <w:rFonts w:ascii="Times New Roman" w:eastAsia="Times New Roman" w:hAnsi="Times New Roman" w:cs="Times New Roman"/>
                <w:kern w:val="0"/>
                <w14:ligatures w14:val="none"/>
              </w:rPr>
              <w:br/>
              <w:t>• Limited practical knowledge of daily personal care routines</w:t>
            </w:r>
          </w:p>
        </w:tc>
      </w:tr>
      <w:tr w:rsidR="00C90ADE" w:rsidRPr="007A450F" w14:paraId="3574AAAC" w14:textId="77777777" w:rsidTr="00781605">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3FF9ECE1" w14:textId="77777777" w:rsidR="00C90ADE" w:rsidRPr="007A450F" w:rsidRDefault="00C90ADE" w:rsidP="00781605">
            <w:pPr>
              <w:spacing w:after="0" w:line="240" w:lineRule="auto"/>
              <w:rPr>
                <w:rFonts w:ascii="Times New Roman" w:eastAsia="Times New Roman" w:hAnsi="Times New Roman" w:cs="Times New Roman"/>
                <w:kern w:val="0"/>
                <w14:ligatures w14:val="none"/>
              </w:rPr>
            </w:pPr>
            <w:r w:rsidRPr="007A450F">
              <w:rPr>
                <w:rFonts w:ascii="Times New Roman" w:eastAsia="Times New Roman" w:hAnsi="Times New Roman" w:cs="Times New Roman"/>
                <w:kern w:val="0"/>
                <w14:ligatures w14:val="none"/>
              </w:rPr>
              <w:t>Opportunities</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2014302" w14:textId="77777777" w:rsidR="00C90ADE" w:rsidRPr="007A450F" w:rsidRDefault="00C90ADE" w:rsidP="00781605">
            <w:pPr>
              <w:spacing w:after="0" w:line="240" w:lineRule="auto"/>
              <w:rPr>
                <w:rFonts w:ascii="Times New Roman" w:eastAsia="Times New Roman" w:hAnsi="Times New Roman" w:cs="Times New Roman"/>
                <w:kern w:val="0"/>
                <w14:ligatures w14:val="none"/>
              </w:rPr>
            </w:pPr>
            <w:r w:rsidRPr="007A450F">
              <w:rPr>
                <w:rFonts w:ascii="Times New Roman" w:eastAsia="Times New Roman" w:hAnsi="Times New Roman" w:cs="Times New Roman"/>
                <w:kern w:val="0"/>
                <w14:ligatures w14:val="none"/>
              </w:rPr>
              <w:t>• Full training and qualifications are provided for new starters</w:t>
            </w:r>
            <w:r w:rsidRPr="007A450F">
              <w:rPr>
                <w:rFonts w:ascii="Times New Roman" w:eastAsia="Times New Roman" w:hAnsi="Times New Roman" w:cs="Times New Roman"/>
                <w:kern w:val="0"/>
                <w14:ligatures w14:val="none"/>
              </w:rPr>
              <w:br/>
              <w:t>• My safety, observation and record-keeping skills give me a strong starting point</w:t>
            </w:r>
            <w:r w:rsidRPr="007A450F">
              <w:rPr>
                <w:rFonts w:ascii="Times New Roman" w:eastAsia="Times New Roman" w:hAnsi="Times New Roman" w:cs="Times New Roman"/>
                <w:kern w:val="0"/>
                <w14:ligatures w14:val="none"/>
              </w:rPr>
              <w:br/>
              <w:t>• High demand for care workers across Birmingham and Coventry</w:t>
            </w:r>
            <w:r w:rsidRPr="007A450F">
              <w:rPr>
                <w:rFonts w:ascii="Times New Roman" w:eastAsia="Times New Roman" w:hAnsi="Times New Roman" w:cs="Times New Roman"/>
                <w:kern w:val="0"/>
                <w14:ligatures w14:val="none"/>
              </w:rPr>
              <w:br/>
              <w:t>• My current studies support fast progression into the role</w:t>
            </w:r>
          </w:p>
        </w:tc>
      </w:tr>
      <w:tr w:rsidR="00C90ADE" w:rsidRPr="007A450F" w14:paraId="5DCAFB63" w14:textId="77777777" w:rsidTr="00781605">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57C46791" w14:textId="77777777" w:rsidR="00C90ADE" w:rsidRPr="007A450F" w:rsidRDefault="00C90ADE" w:rsidP="00781605">
            <w:pPr>
              <w:spacing w:after="0" w:line="240" w:lineRule="auto"/>
              <w:rPr>
                <w:rFonts w:ascii="Times New Roman" w:eastAsia="Times New Roman" w:hAnsi="Times New Roman" w:cs="Times New Roman"/>
                <w:kern w:val="0"/>
                <w14:ligatures w14:val="none"/>
              </w:rPr>
            </w:pPr>
            <w:r w:rsidRPr="007A450F">
              <w:rPr>
                <w:rFonts w:ascii="Times New Roman" w:eastAsia="Times New Roman" w:hAnsi="Times New Roman" w:cs="Times New Roman"/>
                <w:kern w:val="0"/>
                <w14:ligatures w14:val="none"/>
              </w:rPr>
              <w:t>Threats</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4C612C6" w14:textId="77777777" w:rsidR="00C90ADE" w:rsidRPr="007A450F" w:rsidRDefault="00C90ADE" w:rsidP="00781605">
            <w:pPr>
              <w:spacing w:after="0" w:line="240" w:lineRule="auto"/>
              <w:rPr>
                <w:rFonts w:ascii="Times New Roman" w:eastAsia="Times New Roman" w:hAnsi="Times New Roman" w:cs="Times New Roman"/>
                <w:kern w:val="0"/>
                <w14:ligatures w14:val="none"/>
              </w:rPr>
            </w:pPr>
            <w:r w:rsidRPr="007A450F">
              <w:rPr>
                <w:rFonts w:ascii="Times New Roman" w:eastAsia="Times New Roman" w:hAnsi="Times New Roman" w:cs="Times New Roman"/>
                <w:kern w:val="0"/>
                <w14:ligatures w14:val="none"/>
              </w:rPr>
              <w:t>• The role can be physically and emotionally demanding</w:t>
            </w:r>
            <w:r w:rsidRPr="007A450F">
              <w:rPr>
                <w:rFonts w:ascii="Times New Roman" w:eastAsia="Times New Roman" w:hAnsi="Times New Roman" w:cs="Times New Roman"/>
                <w:kern w:val="0"/>
                <w14:ligatures w14:val="none"/>
              </w:rPr>
              <w:br/>
              <w:t>• Requires an enhanced DBS check before starting work</w:t>
            </w:r>
            <w:r w:rsidRPr="007A450F">
              <w:rPr>
                <w:rFonts w:ascii="Times New Roman" w:eastAsia="Times New Roman" w:hAnsi="Times New Roman" w:cs="Times New Roman"/>
                <w:kern w:val="0"/>
                <w14:ligatures w14:val="none"/>
              </w:rPr>
              <w:br/>
              <w:t>• Need to learn and follow new regulations and standards specific to health and social care</w:t>
            </w:r>
          </w:p>
        </w:tc>
      </w:tr>
    </w:tbl>
    <w:p w14:paraId="1407FFF4" w14:textId="77777777" w:rsidR="00554591" w:rsidRPr="007400F9" w:rsidRDefault="00554591">
      <w:pPr>
        <w:rPr>
          <w:sz w:val="20"/>
          <w:szCs w:val="20"/>
        </w:rPr>
      </w:pPr>
    </w:p>
    <w:p w14:paraId="11F2F9B4" w14:textId="77777777" w:rsidR="00554591" w:rsidRPr="007400F9" w:rsidRDefault="00554591">
      <w:pPr>
        <w:rPr>
          <w:sz w:val="20"/>
          <w:szCs w:val="20"/>
        </w:rPr>
      </w:pPr>
    </w:p>
    <w:p w14:paraId="31621B80" w14:textId="77777777" w:rsidR="00554591" w:rsidRDefault="00554591"/>
    <w:p w14:paraId="1BC5BE51" w14:textId="77777777" w:rsidR="00554591" w:rsidRDefault="00554591"/>
    <w:p w14:paraId="0C22E17A" w14:textId="77777777" w:rsidR="00554591" w:rsidRDefault="00554591"/>
    <w:p w14:paraId="3130B3B4" w14:textId="77777777" w:rsidR="00554591" w:rsidRDefault="00554591"/>
    <w:p w14:paraId="346AC494" w14:textId="77777777" w:rsidR="00554591" w:rsidRDefault="00554591"/>
    <w:p w14:paraId="7F04207A" w14:textId="77777777" w:rsidR="00554591" w:rsidRDefault="00554591"/>
    <w:p w14:paraId="5C5EE9CC" w14:textId="77777777" w:rsidR="00554591" w:rsidRDefault="00554591"/>
    <w:p w14:paraId="403C0C27" w14:textId="77777777" w:rsidR="00554591" w:rsidRDefault="00554591"/>
    <w:p w14:paraId="5AAB143A" w14:textId="60D552C7" w:rsidR="00554591" w:rsidRDefault="00B339A0">
      <w:r>
        <w:lastRenderedPageBreak/>
        <w:t>Personal Development</w:t>
      </w:r>
    </w:p>
    <w:p w14:paraId="04B6EA48" w14:textId="77777777" w:rsidR="00B339A0" w:rsidRDefault="00B339A0"/>
    <w:tbl>
      <w:tblPr>
        <w:tblW w:w="0" w:type="auto"/>
        <w:tblCellMar>
          <w:top w:w="15" w:type="dxa"/>
          <w:left w:w="15" w:type="dxa"/>
          <w:bottom w:w="15" w:type="dxa"/>
          <w:right w:w="15" w:type="dxa"/>
        </w:tblCellMar>
        <w:tblLook w:val="04A0" w:firstRow="1" w:lastRow="0" w:firstColumn="1" w:lastColumn="0" w:noHBand="0" w:noVBand="1"/>
      </w:tblPr>
      <w:tblGrid>
        <w:gridCol w:w="2110"/>
        <w:gridCol w:w="3423"/>
        <w:gridCol w:w="1118"/>
        <w:gridCol w:w="2693"/>
      </w:tblGrid>
      <w:tr w:rsidR="004616C0" w:rsidRPr="00D7298D" w14:paraId="454A1380" w14:textId="77777777" w:rsidTr="00781605">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07E68DC" w14:textId="77777777" w:rsidR="004616C0" w:rsidRPr="00D7298D" w:rsidRDefault="004616C0" w:rsidP="00781605">
            <w:pPr>
              <w:spacing w:after="0" w:line="240" w:lineRule="auto"/>
              <w:rPr>
                <w:rFonts w:ascii="Times New Roman" w:eastAsia="Times New Roman" w:hAnsi="Times New Roman" w:cs="Times New Roman"/>
                <w:kern w:val="0"/>
                <w14:ligatures w14:val="none"/>
              </w:rPr>
            </w:pPr>
            <w:r w:rsidRPr="00D7298D">
              <w:rPr>
                <w:rFonts w:ascii="Times New Roman" w:eastAsia="Times New Roman" w:hAnsi="Times New Roman" w:cs="Times New Roman"/>
                <w:kern w:val="0"/>
                <w14:ligatures w14:val="none"/>
              </w:rPr>
              <w:t>Goal</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3C89C512" w14:textId="77777777" w:rsidR="004616C0" w:rsidRPr="00D7298D" w:rsidRDefault="004616C0" w:rsidP="00781605">
            <w:pPr>
              <w:spacing w:after="0" w:line="240" w:lineRule="auto"/>
              <w:rPr>
                <w:rFonts w:ascii="Times New Roman" w:eastAsia="Times New Roman" w:hAnsi="Times New Roman" w:cs="Times New Roman"/>
                <w:kern w:val="0"/>
                <w14:ligatures w14:val="none"/>
              </w:rPr>
            </w:pPr>
            <w:r w:rsidRPr="00D7298D">
              <w:rPr>
                <w:rFonts w:ascii="Times New Roman" w:eastAsia="Times New Roman" w:hAnsi="Times New Roman" w:cs="Times New Roman"/>
                <w:kern w:val="0"/>
                <w14:ligatures w14:val="none"/>
              </w:rPr>
              <w:t>Actions to achieve</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C5A14D7" w14:textId="77777777" w:rsidR="004616C0" w:rsidRPr="00D7298D" w:rsidRDefault="004616C0" w:rsidP="00781605">
            <w:pPr>
              <w:spacing w:after="0" w:line="240" w:lineRule="auto"/>
              <w:rPr>
                <w:rFonts w:ascii="Times New Roman" w:eastAsia="Times New Roman" w:hAnsi="Times New Roman" w:cs="Times New Roman"/>
                <w:kern w:val="0"/>
                <w14:ligatures w14:val="none"/>
              </w:rPr>
            </w:pPr>
            <w:r w:rsidRPr="00D7298D">
              <w:rPr>
                <w:rFonts w:ascii="Times New Roman" w:eastAsia="Times New Roman" w:hAnsi="Times New Roman" w:cs="Times New Roman"/>
                <w:kern w:val="0"/>
                <w14:ligatures w14:val="none"/>
              </w:rPr>
              <w:t>Timeline</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6DE32A6" w14:textId="77777777" w:rsidR="004616C0" w:rsidRPr="00D7298D" w:rsidRDefault="004616C0" w:rsidP="00781605">
            <w:pPr>
              <w:spacing w:after="0" w:line="240" w:lineRule="auto"/>
              <w:rPr>
                <w:rFonts w:ascii="Times New Roman" w:eastAsia="Times New Roman" w:hAnsi="Times New Roman" w:cs="Times New Roman"/>
                <w:kern w:val="0"/>
                <w14:ligatures w14:val="none"/>
              </w:rPr>
            </w:pPr>
            <w:r w:rsidRPr="00D7298D">
              <w:rPr>
                <w:rFonts w:ascii="Times New Roman" w:eastAsia="Times New Roman" w:hAnsi="Times New Roman" w:cs="Times New Roman"/>
                <w:kern w:val="0"/>
                <w14:ligatures w14:val="none"/>
              </w:rPr>
              <w:t>How to check progress</w:t>
            </w:r>
          </w:p>
        </w:tc>
      </w:tr>
      <w:tr w:rsidR="004616C0" w:rsidRPr="00D7298D" w14:paraId="7F8E3B5D" w14:textId="77777777" w:rsidTr="00781605">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5DADF74" w14:textId="77777777" w:rsidR="004616C0" w:rsidRPr="00D7298D" w:rsidRDefault="004616C0" w:rsidP="00781605">
            <w:pPr>
              <w:spacing w:after="0" w:line="240" w:lineRule="auto"/>
              <w:rPr>
                <w:rFonts w:ascii="Times New Roman" w:eastAsia="Times New Roman" w:hAnsi="Times New Roman" w:cs="Times New Roman"/>
                <w:kern w:val="0"/>
                <w14:ligatures w14:val="none"/>
              </w:rPr>
            </w:pPr>
            <w:r w:rsidRPr="00D7298D">
              <w:rPr>
                <w:rFonts w:ascii="Times New Roman" w:eastAsia="Times New Roman" w:hAnsi="Times New Roman" w:cs="Times New Roman"/>
                <w:kern w:val="0"/>
                <w14:ligatures w14:val="none"/>
              </w:rPr>
              <w:t>1. Gain required care qualifications</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8BB49B1" w14:textId="77777777" w:rsidR="004616C0" w:rsidRPr="00D7298D" w:rsidRDefault="004616C0" w:rsidP="00781605">
            <w:pPr>
              <w:spacing w:after="0" w:line="240" w:lineRule="auto"/>
              <w:rPr>
                <w:rFonts w:ascii="Times New Roman" w:eastAsia="Times New Roman" w:hAnsi="Times New Roman" w:cs="Times New Roman"/>
                <w:kern w:val="0"/>
                <w14:ligatures w14:val="none"/>
              </w:rPr>
            </w:pPr>
            <w:r w:rsidRPr="00D7298D">
              <w:rPr>
                <w:rFonts w:ascii="Times New Roman" w:eastAsia="Times New Roman" w:hAnsi="Times New Roman" w:cs="Times New Roman"/>
                <w:kern w:val="0"/>
                <w14:ligatures w14:val="none"/>
              </w:rPr>
              <w:t>• Complete Care Certificate training</w:t>
            </w:r>
            <w:r w:rsidRPr="00D7298D">
              <w:rPr>
                <w:rFonts w:ascii="Times New Roman" w:eastAsia="Times New Roman" w:hAnsi="Times New Roman" w:cs="Times New Roman"/>
                <w:kern w:val="0"/>
                <w14:ligatures w14:val="none"/>
              </w:rPr>
              <w:br/>
              <w:t>• Complete Level 2 Safeguarding Adults + Infection Control training</w:t>
            </w:r>
            <w:r w:rsidRPr="00D7298D">
              <w:rPr>
                <w:rFonts w:ascii="Times New Roman" w:eastAsia="Times New Roman" w:hAnsi="Times New Roman" w:cs="Times New Roman"/>
                <w:kern w:val="0"/>
                <w14:ligatures w14:val="none"/>
              </w:rPr>
              <w:br/>
              <w:t>• Complete Paediatric First Aid (if applicable)</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407025D" w14:textId="77777777" w:rsidR="004616C0" w:rsidRPr="00D7298D" w:rsidRDefault="004616C0" w:rsidP="00781605">
            <w:pPr>
              <w:spacing w:after="0" w:line="240" w:lineRule="auto"/>
              <w:rPr>
                <w:rFonts w:ascii="Times New Roman" w:eastAsia="Times New Roman" w:hAnsi="Times New Roman" w:cs="Times New Roman"/>
                <w:kern w:val="0"/>
                <w14:ligatures w14:val="none"/>
              </w:rPr>
            </w:pPr>
            <w:r w:rsidRPr="00D7298D">
              <w:rPr>
                <w:rFonts w:ascii="Times New Roman" w:eastAsia="Times New Roman" w:hAnsi="Times New Roman" w:cs="Times New Roman"/>
                <w:kern w:val="0"/>
                <w14:ligatures w14:val="none"/>
              </w:rPr>
              <w:t>Months 1–9</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5BF27563" w14:textId="77777777" w:rsidR="004616C0" w:rsidRPr="00D7298D" w:rsidRDefault="004616C0" w:rsidP="00781605">
            <w:pPr>
              <w:spacing w:after="0" w:line="240" w:lineRule="auto"/>
              <w:rPr>
                <w:rFonts w:ascii="Times New Roman" w:eastAsia="Times New Roman" w:hAnsi="Times New Roman" w:cs="Times New Roman"/>
                <w:kern w:val="0"/>
                <w14:ligatures w14:val="none"/>
              </w:rPr>
            </w:pPr>
            <w:r w:rsidRPr="00D7298D">
              <w:rPr>
                <w:rFonts w:ascii="Times New Roman" w:eastAsia="Times New Roman" w:hAnsi="Times New Roman" w:cs="Times New Roman"/>
                <w:kern w:val="0"/>
                <w14:ligatures w14:val="none"/>
              </w:rPr>
              <w:t>• Keep copies of all certificates</w:t>
            </w:r>
            <w:r w:rsidRPr="00D7298D">
              <w:rPr>
                <w:rFonts w:ascii="Times New Roman" w:eastAsia="Times New Roman" w:hAnsi="Times New Roman" w:cs="Times New Roman"/>
                <w:kern w:val="0"/>
                <w14:ligatures w14:val="none"/>
              </w:rPr>
              <w:br/>
              <w:t>• Note how I apply new learning in practice</w:t>
            </w:r>
          </w:p>
        </w:tc>
      </w:tr>
      <w:tr w:rsidR="004616C0" w:rsidRPr="00D7298D" w14:paraId="3D7995BA" w14:textId="77777777" w:rsidTr="00781605">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E886E47" w14:textId="77777777" w:rsidR="004616C0" w:rsidRPr="00D7298D" w:rsidRDefault="004616C0" w:rsidP="00781605">
            <w:pPr>
              <w:spacing w:after="0" w:line="240" w:lineRule="auto"/>
              <w:rPr>
                <w:rFonts w:ascii="Times New Roman" w:eastAsia="Times New Roman" w:hAnsi="Times New Roman" w:cs="Times New Roman"/>
                <w:kern w:val="0"/>
                <w14:ligatures w14:val="none"/>
              </w:rPr>
            </w:pPr>
            <w:r w:rsidRPr="00D7298D">
              <w:rPr>
                <w:rFonts w:ascii="Times New Roman" w:eastAsia="Times New Roman" w:hAnsi="Times New Roman" w:cs="Times New Roman"/>
                <w:kern w:val="0"/>
                <w14:ligatures w14:val="none"/>
              </w:rPr>
              <w:t>2. Build practical care knowledge &amp; skills</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2FB4747" w14:textId="77777777" w:rsidR="004616C0" w:rsidRPr="00D7298D" w:rsidRDefault="004616C0" w:rsidP="00781605">
            <w:pPr>
              <w:spacing w:after="0" w:line="240" w:lineRule="auto"/>
              <w:rPr>
                <w:rFonts w:ascii="Times New Roman" w:eastAsia="Times New Roman" w:hAnsi="Times New Roman" w:cs="Times New Roman"/>
                <w:kern w:val="0"/>
                <w14:ligatures w14:val="none"/>
              </w:rPr>
            </w:pPr>
            <w:r w:rsidRPr="00D7298D">
              <w:rPr>
                <w:rFonts w:ascii="Times New Roman" w:eastAsia="Times New Roman" w:hAnsi="Times New Roman" w:cs="Times New Roman"/>
                <w:kern w:val="0"/>
                <w14:ligatures w14:val="none"/>
              </w:rPr>
              <w:t>• Use my university course materials to learn about care routines and person-centred support</w:t>
            </w:r>
            <w:r w:rsidRPr="00D7298D">
              <w:rPr>
                <w:rFonts w:ascii="Times New Roman" w:eastAsia="Times New Roman" w:hAnsi="Times New Roman" w:cs="Times New Roman"/>
                <w:kern w:val="0"/>
                <w14:ligatures w14:val="none"/>
              </w:rPr>
              <w:br/>
              <w:t>• Shadow experienced colleagues once in role</w:t>
            </w:r>
            <w:r w:rsidRPr="00D7298D">
              <w:rPr>
                <w:rFonts w:ascii="Times New Roman" w:eastAsia="Times New Roman" w:hAnsi="Times New Roman" w:cs="Times New Roman"/>
                <w:kern w:val="0"/>
                <w14:ligatures w14:val="none"/>
              </w:rPr>
              <w:br/>
              <w:t>• Ask for regular feedback on my work</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CEA2C16" w14:textId="77777777" w:rsidR="004616C0" w:rsidRPr="00D7298D" w:rsidRDefault="004616C0" w:rsidP="00781605">
            <w:pPr>
              <w:spacing w:after="0" w:line="240" w:lineRule="auto"/>
              <w:rPr>
                <w:rFonts w:ascii="Times New Roman" w:eastAsia="Times New Roman" w:hAnsi="Times New Roman" w:cs="Times New Roman"/>
                <w:kern w:val="0"/>
                <w14:ligatures w14:val="none"/>
              </w:rPr>
            </w:pPr>
            <w:r w:rsidRPr="00D7298D">
              <w:rPr>
                <w:rFonts w:ascii="Times New Roman" w:eastAsia="Times New Roman" w:hAnsi="Times New Roman" w:cs="Times New Roman"/>
                <w:kern w:val="0"/>
                <w14:ligatures w14:val="none"/>
              </w:rPr>
              <w:t>Months 6–18</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5EAA11CC" w14:textId="77777777" w:rsidR="004616C0" w:rsidRPr="00D7298D" w:rsidRDefault="004616C0" w:rsidP="00781605">
            <w:pPr>
              <w:spacing w:after="0" w:line="240" w:lineRule="auto"/>
              <w:rPr>
                <w:rFonts w:ascii="Times New Roman" w:eastAsia="Times New Roman" w:hAnsi="Times New Roman" w:cs="Times New Roman"/>
                <w:kern w:val="0"/>
                <w14:ligatures w14:val="none"/>
              </w:rPr>
            </w:pPr>
            <w:r w:rsidRPr="00D7298D">
              <w:rPr>
                <w:rFonts w:ascii="Times New Roman" w:eastAsia="Times New Roman" w:hAnsi="Times New Roman" w:cs="Times New Roman"/>
                <w:kern w:val="0"/>
                <w14:ligatures w14:val="none"/>
              </w:rPr>
              <w:t>• Feedback from supervisor/manager</w:t>
            </w:r>
            <w:r w:rsidRPr="00D7298D">
              <w:rPr>
                <w:rFonts w:ascii="Times New Roman" w:eastAsia="Times New Roman" w:hAnsi="Times New Roman" w:cs="Times New Roman"/>
                <w:kern w:val="0"/>
                <w14:ligatures w14:val="none"/>
              </w:rPr>
              <w:br/>
              <w:t>• Increased confidence explaining care practices</w:t>
            </w:r>
          </w:p>
        </w:tc>
      </w:tr>
      <w:tr w:rsidR="004616C0" w:rsidRPr="00D7298D" w14:paraId="123DC4FF" w14:textId="77777777" w:rsidTr="00781605">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C71D982" w14:textId="77777777" w:rsidR="004616C0" w:rsidRPr="00D7298D" w:rsidRDefault="004616C0" w:rsidP="00781605">
            <w:pPr>
              <w:spacing w:after="0" w:line="240" w:lineRule="auto"/>
              <w:rPr>
                <w:rFonts w:ascii="Times New Roman" w:eastAsia="Times New Roman" w:hAnsi="Times New Roman" w:cs="Times New Roman"/>
                <w:kern w:val="0"/>
                <w14:ligatures w14:val="none"/>
              </w:rPr>
            </w:pPr>
            <w:r w:rsidRPr="00D7298D">
              <w:rPr>
                <w:rFonts w:ascii="Times New Roman" w:eastAsia="Times New Roman" w:hAnsi="Times New Roman" w:cs="Times New Roman"/>
                <w:kern w:val="0"/>
                <w14:ligatures w14:val="none"/>
              </w:rPr>
              <w:t>3. Progress and develop in the role</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36B2415F" w14:textId="77777777" w:rsidR="004616C0" w:rsidRPr="00D7298D" w:rsidRDefault="004616C0" w:rsidP="00781605">
            <w:pPr>
              <w:spacing w:after="0" w:line="240" w:lineRule="auto"/>
              <w:rPr>
                <w:rFonts w:ascii="Times New Roman" w:eastAsia="Times New Roman" w:hAnsi="Times New Roman" w:cs="Times New Roman"/>
                <w:kern w:val="0"/>
                <w14:ligatures w14:val="none"/>
              </w:rPr>
            </w:pPr>
            <w:r w:rsidRPr="00D7298D">
              <w:rPr>
                <w:rFonts w:ascii="Times New Roman" w:eastAsia="Times New Roman" w:hAnsi="Times New Roman" w:cs="Times New Roman"/>
                <w:kern w:val="0"/>
                <w14:ligatures w14:val="none"/>
              </w:rPr>
              <w:t>• Learn about specific needs of service users I support</w:t>
            </w:r>
            <w:r w:rsidRPr="00D7298D">
              <w:rPr>
                <w:rFonts w:ascii="Times New Roman" w:eastAsia="Times New Roman" w:hAnsi="Times New Roman" w:cs="Times New Roman"/>
                <w:kern w:val="0"/>
                <w14:ligatures w14:val="none"/>
              </w:rPr>
              <w:br/>
              <w:t>• Work towards Level 2/3 Diploma in Health and Social Care</w:t>
            </w:r>
            <w:r w:rsidRPr="00D7298D">
              <w:rPr>
                <w:rFonts w:ascii="Times New Roman" w:eastAsia="Times New Roman" w:hAnsi="Times New Roman" w:cs="Times New Roman"/>
                <w:kern w:val="0"/>
                <w14:ligatures w14:val="none"/>
              </w:rPr>
              <w:br/>
              <w:t>• Take on small extra responsibilities when ready</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6F8297A0" w14:textId="77777777" w:rsidR="004616C0" w:rsidRPr="00D7298D" w:rsidRDefault="004616C0" w:rsidP="00781605">
            <w:pPr>
              <w:spacing w:after="0" w:line="240" w:lineRule="auto"/>
              <w:rPr>
                <w:rFonts w:ascii="Times New Roman" w:eastAsia="Times New Roman" w:hAnsi="Times New Roman" w:cs="Times New Roman"/>
                <w:kern w:val="0"/>
                <w14:ligatures w14:val="none"/>
              </w:rPr>
            </w:pPr>
            <w:r w:rsidRPr="00D7298D">
              <w:rPr>
                <w:rFonts w:ascii="Times New Roman" w:eastAsia="Times New Roman" w:hAnsi="Times New Roman" w:cs="Times New Roman"/>
                <w:kern w:val="0"/>
                <w14:ligatures w14:val="none"/>
              </w:rPr>
              <w:t>Months 12–24</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FFFC537" w14:textId="77777777" w:rsidR="004616C0" w:rsidRPr="00D7298D" w:rsidRDefault="004616C0" w:rsidP="00781605">
            <w:pPr>
              <w:spacing w:after="0" w:line="240" w:lineRule="auto"/>
              <w:rPr>
                <w:rFonts w:ascii="Times New Roman" w:eastAsia="Times New Roman" w:hAnsi="Times New Roman" w:cs="Times New Roman"/>
                <w:kern w:val="0"/>
                <w14:ligatures w14:val="none"/>
              </w:rPr>
            </w:pPr>
            <w:r w:rsidRPr="00D7298D">
              <w:rPr>
                <w:rFonts w:ascii="Times New Roman" w:eastAsia="Times New Roman" w:hAnsi="Times New Roman" w:cs="Times New Roman"/>
                <w:kern w:val="0"/>
                <w14:ligatures w14:val="none"/>
              </w:rPr>
              <w:t>• Completion of further qualifications</w:t>
            </w:r>
            <w:r w:rsidRPr="00D7298D">
              <w:rPr>
                <w:rFonts w:ascii="Times New Roman" w:eastAsia="Times New Roman" w:hAnsi="Times New Roman" w:cs="Times New Roman"/>
                <w:kern w:val="0"/>
                <w14:ligatures w14:val="none"/>
              </w:rPr>
              <w:br/>
              <w:t>• Positive feedback and increased responsibility</w:t>
            </w:r>
          </w:p>
        </w:tc>
      </w:tr>
    </w:tbl>
    <w:p w14:paraId="7033C9A9" w14:textId="77777777" w:rsidR="00554591" w:rsidRDefault="00554591"/>
    <w:p w14:paraId="0DCC5B5F" w14:textId="77777777" w:rsidR="00554591" w:rsidRDefault="00554591"/>
    <w:p w14:paraId="73DA1277" w14:textId="77777777" w:rsidR="00554591" w:rsidRDefault="00554591"/>
    <w:p w14:paraId="10035FF6" w14:textId="77777777" w:rsidR="00554591" w:rsidRDefault="00554591"/>
    <w:p w14:paraId="6C851617" w14:textId="77777777" w:rsidR="00554591" w:rsidRDefault="00554591"/>
    <w:p w14:paraId="48AD5343" w14:textId="77777777" w:rsidR="00554591" w:rsidRDefault="00554591"/>
    <w:p w14:paraId="3C600230" w14:textId="77777777" w:rsidR="00554591" w:rsidRDefault="00554591"/>
    <w:p w14:paraId="4A40C4E7" w14:textId="77777777" w:rsidR="00554591" w:rsidRDefault="00554591"/>
    <w:p w14:paraId="5FEDCB2A" w14:textId="77777777" w:rsidR="00554591" w:rsidRDefault="00554591"/>
    <w:p w14:paraId="4097FCF9" w14:textId="77777777" w:rsidR="00554591" w:rsidRDefault="00554591"/>
    <w:p w14:paraId="593007C3" w14:textId="77777777" w:rsidR="00857F03" w:rsidRDefault="00857F03">
      <w:r>
        <w:lastRenderedPageBreak/>
        <w:t>TASK 4: GIBBS REFLECTION (~600 words)</w:t>
      </w:r>
    </w:p>
    <w:p w14:paraId="22A6A65F" w14:textId="77777777" w:rsidR="00857F03" w:rsidRDefault="00857F03"/>
    <w:p w14:paraId="5170826D" w14:textId="2FEC3572" w:rsidR="00857F03" w:rsidRDefault="00857F03">
      <w:r>
        <w:t>Description: For my Component 1 presentation, I spoke about the importance of safety and communication in health and social care. I prepared my points carefully and organised my notes clearly, but I felt quite nervous standing in front of the group. I covered all my main topics well, but I spoke a little quickly and missed out one small example I had planned. My lecturer gave me positive verbal feedback: they said my knowledge was very good and my points were relevant, but I should slow down my speech and make more eye contact with the audience.</w:t>
      </w:r>
    </w:p>
    <w:p w14:paraId="5AFF0120" w14:textId="18A9BADE" w:rsidR="00857F03" w:rsidRDefault="00857F03">
      <w:r>
        <w:t>Feelings: Before the presentation I felt worried I would lose my place or not explain things clearly. During the presentation I felt rushed, but very relieved when I finished. Afterwards I felt proud that my understanding was recognised, but also keen to improve my delivery. I was very grateful for the feedback, as it showed me exactly what I can work on for next time.</w:t>
      </w:r>
    </w:p>
    <w:p w14:paraId="1784BEAD" w14:textId="2BDD08B8" w:rsidR="00857F03" w:rsidRDefault="00857F03">
      <w:r>
        <w:t>Evaluation: Overall, my preparation and subject knowledge were strong. What I would improve is practicing speaking aloud more often, and timing myself so I feel fully comfortable with how long each part takes. Clear, calm communication is a key skill for care work — it helps build trust with service users and ensures instructions are understood correctly, so this is an important area for me to develop.</w:t>
      </w:r>
    </w:p>
    <w:p w14:paraId="5B74396A" w14:textId="21CBA5CD" w:rsidR="00857F03" w:rsidRDefault="00857F03">
      <w:r>
        <w:t>Analysis: Gibbs (1988) explains that reflection helps us learn from experience to improve future practice. My nervousness came from having less experience presenting to groups; as Jasper (2013) notes, building confidence takes practice and using feedback well. My existing experience communicating with people in security roles is a good foundation, and I can build on this to speak more confidently in formal situations.</w:t>
      </w:r>
    </w:p>
    <w:p w14:paraId="6F0A2397" w14:textId="3883DAA8" w:rsidR="00857F03" w:rsidRDefault="00857F03">
      <w:r>
        <w:t>Conclusion: I learned that I have solid subject knowledge, but I need to practice presenting to build my confidence and pace. I also learned that constructive feedback is very helpful, and I should ask for it regularly to keep improving.</w:t>
      </w:r>
    </w:p>
    <w:p w14:paraId="73044420" w14:textId="77777777" w:rsidR="00857F03" w:rsidRDefault="00857F03"/>
    <w:p w14:paraId="05B66B9A" w14:textId="77777777" w:rsidR="00857F03" w:rsidRDefault="00857F03">
      <w:r>
        <w:t>Action Plan: For future presentations, interviews or meetings, I will practice speaking aloud, time myself, and ask friends or family to listen and give me small tips. I will remember to pause, speak slowly, and look at the people I am speaking to.</w:t>
      </w:r>
    </w:p>
    <w:p w14:paraId="424A9CAE" w14:textId="77777777" w:rsidR="00857F03" w:rsidRDefault="00857F03"/>
    <w:p w14:paraId="43699FB8" w14:textId="77777777" w:rsidR="00857F03" w:rsidRDefault="00857F03"/>
    <w:p w14:paraId="60D5583E" w14:textId="77777777" w:rsidR="007954EC" w:rsidRDefault="007954EC">
      <w:r>
        <w:lastRenderedPageBreak/>
        <w:t>REFERENCE LIST (UWTSD HARVARD STYLE)</w:t>
      </w:r>
    </w:p>
    <w:p w14:paraId="73A71EE8" w14:textId="77777777" w:rsidR="007954EC" w:rsidRDefault="007954EC"/>
    <w:p w14:paraId="6D59A90F" w14:textId="77777777" w:rsidR="007954EC" w:rsidRDefault="007954EC"/>
    <w:p w14:paraId="23B78B2E" w14:textId="77777777" w:rsidR="007954EC" w:rsidRDefault="007954EC"/>
    <w:p w14:paraId="53631862" w14:textId="12F1DD3A" w:rsidR="007954EC" w:rsidRDefault="007954EC" w:rsidP="007954EC">
      <w:pPr>
        <w:pStyle w:val="ListParagraph"/>
        <w:numPr>
          <w:ilvl w:val="0"/>
          <w:numId w:val="1"/>
        </w:numPr>
      </w:pPr>
      <w:r>
        <w:t>Gibbs, G. (1988) Learning by Doing: A Guide to Teaching and Learning Methods. Oxford: Further Education Unit.</w:t>
      </w:r>
    </w:p>
    <w:p w14:paraId="1BAB5C0B" w14:textId="77777777" w:rsidR="007954EC" w:rsidRDefault="007954EC"/>
    <w:p w14:paraId="17F6CFD1" w14:textId="77777777" w:rsidR="007954EC" w:rsidRDefault="007954EC"/>
    <w:p w14:paraId="728F32C7" w14:textId="77777777" w:rsidR="007954EC" w:rsidRDefault="007954EC"/>
    <w:p w14:paraId="7A9C02C9" w14:textId="3B8B06CD" w:rsidR="007954EC" w:rsidRDefault="007954EC" w:rsidP="007954EC">
      <w:pPr>
        <w:pStyle w:val="ListParagraph"/>
        <w:numPr>
          <w:ilvl w:val="0"/>
          <w:numId w:val="1"/>
        </w:numPr>
      </w:pPr>
      <w:r>
        <w:t>Jasper, M. (2013) Beginning Reflective Practice. 2</w:t>
      </w:r>
      <w:r w:rsidRPr="007954EC">
        <w:rPr>
          <w:vertAlign w:val="superscript"/>
        </w:rPr>
        <w:t>nd</w:t>
      </w:r>
      <w:r>
        <w:t xml:space="preserve"> edn. Andover: Cengage Learning.</w:t>
      </w:r>
    </w:p>
    <w:p w14:paraId="4E23DB05" w14:textId="77777777" w:rsidR="007954EC" w:rsidRDefault="007954EC"/>
    <w:p w14:paraId="50962E59" w14:textId="77777777" w:rsidR="007954EC" w:rsidRDefault="007954EC"/>
    <w:p w14:paraId="2C7CFCE0" w14:textId="77777777" w:rsidR="007954EC" w:rsidRDefault="007954EC"/>
    <w:p w14:paraId="51FDF078" w14:textId="4B8B970A" w:rsidR="007954EC" w:rsidRDefault="007954EC" w:rsidP="007954EC">
      <w:pPr>
        <w:pStyle w:val="ListParagraph"/>
        <w:numPr>
          <w:ilvl w:val="0"/>
          <w:numId w:val="1"/>
        </w:numPr>
      </w:pPr>
      <w:r>
        <w:t xml:space="preserve">Care Quality Commission (2024) Key Lines of Enquiry. London: CQC.I </w:t>
      </w:r>
    </w:p>
    <w:p w14:paraId="15FF164B" w14:textId="77777777" w:rsidR="007954EC" w:rsidRDefault="007954EC"/>
    <w:p w14:paraId="760707E5" w14:textId="77777777" w:rsidR="007954EC" w:rsidRDefault="007954EC"/>
    <w:p w14:paraId="06C6D56E" w14:textId="77777777" w:rsidR="007954EC" w:rsidRDefault="007954EC"/>
    <w:p w14:paraId="14F68C65" w14:textId="2FC52CCD" w:rsidR="007954EC" w:rsidRDefault="007954EC" w:rsidP="007954EC">
      <w:pPr>
        <w:pStyle w:val="ListParagraph"/>
        <w:numPr>
          <w:ilvl w:val="0"/>
          <w:numId w:val="1"/>
        </w:numPr>
      </w:pPr>
      <w:r>
        <w:t>Skills for Care (2025) The Care Certificate Framework. Leeds: Skills for Care.</w:t>
      </w:r>
    </w:p>
    <w:p w14:paraId="5174B158" w14:textId="77777777" w:rsidR="007954EC" w:rsidRDefault="007954EC"/>
    <w:p w14:paraId="04C44EB8" w14:textId="77777777" w:rsidR="007954EC" w:rsidRDefault="007954EC"/>
    <w:p w14:paraId="7A0CA2D6" w14:textId="77777777" w:rsidR="007954EC" w:rsidRDefault="007954EC"/>
    <w:p w14:paraId="51CFDC35" w14:textId="1F1386E4" w:rsidR="007954EC" w:rsidRDefault="007954EC" w:rsidP="007954EC">
      <w:pPr>
        <w:pStyle w:val="ListParagraph"/>
        <w:numPr>
          <w:ilvl w:val="0"/>
          <w:numId w:val="1"/>
        </w:numPr>
      </w:pPr>
      <w:r>
        <w:t>NHS Employers (2024) Standards of Conduct, Performance and Ethics for Healthcare Support Workers. London: NHS.</w:t>
      </w:r>
    </w:p>
    <w:p w14:paraId="2E3FCFD2" w14:textId="77777777" w:rsidR="007954EC" w:rsidRDefault="007954EC"/>
    <w:p w14:paraId="61147AB6" w14:textId="77777777" w:rsidR="007954EC" w:rsidRDefault="007954EC"/>
    <w:p w14:paraId="69B486A2" w14:textId="77777777" w:rsidR="007954EC" w:rsidRDefault="007954EC"/>
    <w:p w14:paraId="3F59110F" w14:textId="57529F8C" w:rsidR="007954EC" w:rsidRDefault="007954EC" w:rsidP="00CE49BA">
      <w:pPr>
        <w:pStyle w:val="ListParagraph"/>
        <w:numPr>
          <w:ilvl w:val="0"/>
          <w:numId w:val="1"/>
        </w:numPr>
      </w:pPr>
      <w:r>
        <w:t>Sweeney, G. (2022) Foundations for Health and Social Care. London: Pearson.</w:t>
      </w:r>
    </w:p>
    <w:p w14:paraId="56F05559" w14:textId="1B7C078B" w:rsidR="007954EC" w:rsidRDefault="00CE49BA">
      <w:r>
        <w:lastRenderedPageBreak/>
        <w:t xml:space="preserve">APPENDIX </w:t>
      </w:r>
    </w:p>
    <w:p w14:paraId="7BEBEC7F" w14:textId="77777777" w:rsidR="005E3231" w:rsidRDefault="005E3231" w:rsidP="005E3231">
      <w:r>
        <w:t>Senior Care Assistant</w:t>
      </w:r>
    </w:p>
    <w:p w14:paraId="24DCB86D" w14:textId="77777777" w:rsidR="005E3231" w:rsidRDefault="005E3231" w:rsidP="005E3231">
      <w:r>
        <w:t>The closing date is 28 July 2026</w:t>
      </w:r>
    </w:p>
    <w:p w14:paraId="429C03D7" w14:textId="77777777" w:rsidR="005E3231" w:rsidRDefault="005E3231" w:rsidP="005E3231">
      <w:r>
        <w:t>Apply for this job</w:t>
      </w:r>
    </w:p>
    <w:p w14:paraId="764C2B90" w14:textId="77777777" w:rsidR="005E3231" w:rsidRDefault="005E3231" w:rsidP="005E3231">
      <w:r>
        <w:t>Job summary</w:t>
      </w:r>
    </w:p>
    <w:p w14:paraId="6330390F" w14:textId="77777777" w:rsidR="005E3231" w:rsidRDefault="005E3231" w:rsidP="005E3231"/>
    <w:p w14:paraId="4C09D721" w14:textId="19EDD850" w:rsidR="005E3231" w:rsidRDefault="005E3231" w:rsidP="005E3231">
      <w:r>
        <w:t xml:space="preserve">Package Description: At Avery Healthcare, we are all about supporting the people who care for our residents. We know how hard our teams work, and were here to celebrate and support you every step of the way. When you join us, </w:t>
      </w:r>
      <w:r w:rsidR="0020599D">
        <w:t>you’ll</w:t>
      </w:r>
      <w:r>
        <w:t xml:space="preserve"> be making a positive impact on residents lives every day your compassion and dedication truly make a difference. Were committed to helping you grow in a caring, supportive environment, with opportunities to learn and develop throughout your career. And as part of our close-knit team, </w:t>
      </w:r>
      <w:r w:rsidR="0020599D">
        <w:t>you’ll</w:t>
      </w:r>
      <w:r>
        <w:t xml:space="preserve"> experience a culture that values respect, compassion, and a shared commitment to exceptional care. Were now looking for a warm, enthusiastic, and dedicated individual to join our award-winning team as a Senior Care Assistant at Avalon Court Care Home in Coventry. If this sounds like the place for you, wed love to hear from you! ABOUT THE ROLE Your focus as a Senior Care Assistant will be to support and work alongside the Care team to deliver high standards of personal care, providing a safe, caring, innovative, open, supportive, and inclusive environment for residents, visitors and staff. Other r</w:t>
      </w:r>
    </w:p>
    <w:p w14:paraId="308EEF4C" w14:textId="77777777" w:rsidR="005E3231" w:rsidRDefault="005E3231" w:rsidP="005E3231"/>
    <w:p w14:paraId="767EF612" w14:textId="77777777" w:rsidR="005E3231" w:rsidRDefault="005E3231" w:rsidP="005E3231">
      <w:r>
        <w:t>Main duties of the job</w:t>
      </w:r>
    </w:p>
    <w:p w14:paraId="7FB30AF8" w14:textId="77777777" w:rsidR="005E3231" w:rsidRDefault="005E3231" w:rsidP="005E3231"/>
    <w:p w14:paraId="12B8C4A8" w14:textId="77777777" w:rsidR="005E3231" w:rsidRDefault="005E3231" w:rsidP="005E3231">
      <w:r>
        <w:t>The Senior Care Assistant role at Avery Healthcare involves supporting the care team to deliver high standards of personal care, ensuring a safe and caring environment for residents. Responsibilities include monitoring resident wellbeing, participating in care planning and evaluations, supporting medication requirements, supervising staff, and acting as a key contact with residents and their visitors. Candidates need to live values like compassion and respect, have NVQ 3 or equivalent in care, two years' experience in a similar environment, effective communication skills, a positive attitude, and flexibility. Successful applicants must pass a DBS check and prove eligibility to work in the UK.</w:t>
      </w:r>
    </w:p>
    <w:p w14:paraId="555D1E8C" w14:textId="77777777" w:rsidR="005E3231" w:rsidRDefault="005E3231" w:rsidP="005E3231"/>
    <w:p w14:paraId="7069BF91" w14:textId="77777777" w:rsidR="005E3231" w:rsidRDefault="005E3231" w:rsidP="005E3231">
      <w:r>
        <w:t>About us</w:t>
      </w:r>
    </w:p>
    <w:p w14:paraId="23E70E4C" w14:textId="77777777" w:rsidR="005E3231" w:rsidRDefault="005E3231" w:rsidP="005E3231"/>
    <w:p w14:paraId="721C2D62" w14:textId="77777777" w:rsidR="005E3231" w:rsidRDefault="005E3231" w:rsidP="005E3231">
      <w:r>
        <w:t>Avery Healthcare is a leading provider of luxury care homes in the UK, known for creating enriching experiences for both residents and employees. Avery believes in meaningful lives through exceptional care, with over 100 homes offering supportive environments for staff to feel valued and empowered. Their vision is 'creating meaningful lives together,' ensuring later years are as fulfilling as earlier ones. Avery's reputation is built on a culture that values respect, compassion, and commitment, making it the preferred choice for both residents and personnel. They undertake DBS checks and ensure all employees are eligible to work in the UK.</w:t>
      </w:r>
    </w:p>
    <w:p w14:paraId="3E05F626" w14:textId="77777777" w:rsidR="005E3231" w:rsidRDefault="005E3231" w:rsidP="005E3231"/>
    <w:p w14:paraId="05C0D8B7" w14:textId="77777777" w:rsidR="005E3231" w:rsidRDefault="005E3231" w:rsidP="005E3231">
      <w:r>
        <w:t>Details</w:t>
      </w:r>
    </w:p>
    <w:p w14:paraId="52468DD7" w14:textId="77777777" w:rsidR="005E3231" w:rsidRDefault="005E3231" w:rsidP="005E3231">
      <w:r>
        <w:t>Date posted</w:t>
      </w:r>
    </w:p>
    <w:p w14:paraId="77BC5522" w14:textId="77777777" w:rsidR="005E3231" w:rsidRDefault="005E3231" w:rsidP="005E3231">
      <w:r>
        <w:t>08 July 2026</w:t>
      </w:r>
    </w:p>
    <w:p w14:paraId="0F1AE600" w14:textId="77777777" w:rsidR="005E3231" w:rsidRDefault="005E3231" w:rsidP="005E3231"/>
    <w:p w14:paraId="15F65004" w14:textId="77777777" w:rsidR="005E3231" w:rsidRDefault="005E3231" w:rsidP="005E3231">
      <w:r>
        <w:t>Pay scheme</w:t>
      </w:r>
    </w:p>
    <w:p w14:paraId="25685DE8" w14:textId="77777777" w:rsidR="005E3231" w:rsidRDefault="005E3231" w:rsidP="005E3231">
      <w:r>
        <w:t>Other</w:t>
      </w:r>
    </w:p>
    <w:p w14:paraId="2FE74674" w14:textId="77777777" w:rsidR="005E3231" w:rsidRDefault="005E3231" w:rsidP="005E3231"/>
    <w:p w14:paraId="56869A52" w14:textId="77777777" w:rsidR="005E3231" w:rsidRDefault="005E3231" w:rsidP="005E3231">
      <w:r>
        <w:t>Salary</w:t>
      </w:r>
    </w:p>
    <w:p w14:paraId="04DB0EE3" w14:textId="77777777" w:rsidR="005E3231" w:rsidRDefault="005E3231" w:rsidP="005E3231">
      <w:r>
        <w:t>£13.75 an hour</w:t>
      </w:r>
    </w:p>
    <w:p w14:paraId="62D6DECC" w14:textId="77777777" w:rsidR="005E3231" w:rsidRDefault="005E3231" w:rsidP="005E3231"/>
    <w:p w14:paraId="682E2B1F" w14:textId="77777777" w:rsidR="005E3231" w:rsidRDefault="005E3231" w:rsidP="005E3231">
      <w:r>
        <w:t>Contract</w:t>
      </w:r>
    </w:p>
    <w:p w14:paraId="4E393D7F" w14:textId="77777777" w:rsidR="005E3231" w:rsidRDefault="005E3231" w:rsidP="005E3231">
      <w:r>
        <w:t>Permanent</w:t>
      </w:r>
    </w:p>
    <w:p w14:paraId="04F906EF" w14:textId="77777777" w:rsidR="005E3231" w:rsidRDefault="005E3231" w:rsidP="005E3231"/>
    <w:p w14:paraId="608BB179" w14:textId="77777777" w:rsidR="005E3231" w:rsidRDefault="005E3231" w:rsidP="005E3231">
      <w:r>
        <w:t>Working pattern</w:t>
      </w:r>
    </w:p>
    <w:p w14:paraId="6A246711" w14:textId="77777777" w:rsidR="005E3231" w:rsidRDefault="005E3231" w:rsidP="005E3231">
      <w:r>
        <w:t>Full-time</w:t>
      </w:r>
    </w:p>
    <w:p w14:paraId="1192D789" w14:textId="77777777" w:rsidR="005E3231" w:rsidRDefault="005E3231" w:rsidP="005E3231"/>
    <w:p w14:paraId="49636CE0" w14:textId="77777777" w:rsidR="005E3231" w:rsidRDefault="005E3231" w:rsidP="005E3231">
      <w:r>
        <w:t>Reference number</w:t>
      </w:r>
    </w:p>
    <w:p w14:paraId="06549982" w14:textId="77777777" w:rsidR="005E3231" w:rsidRDefault="005E3231" w:rsidP="005E3231">
      <w:r>
        <w:t>1524431050</w:t>
      </w:r>
    </w:p>
    <w:p w14:paraId="7691B251" w14:textId="77777777" w:rsidR="005E3231" w:rsidRDefault="005E3231" w:rsidP="005E3231">
      <w:r>
        <w:lastRenderedPageBreak/>
        <w:t>Job locations</w:t>
      </w:r>
    </w:p>
    <w:p w14:paraId="4E72C011" w14:textId="77777777" w:rsidR="005E3231" w:rsidRDefault="005E3231" w:rsidP="005E3231">
      <w:r>
        <w:t>Avery Healthcare</w:t>
      </w:r>
    </w:p>
    <w:p w14:paraId="233F2292" w14:textId="77777777" w:rsidR="005E3231" w:rsidRDefault="005E3231" w:rsidP="005E3231">
      <w:r>
        <w:t>Tile Hill</w:t>
      </w:r>
    </w:p>
    <w:p w14:paraId="481DFF13" w14:textId="77777777" w:rsidR="005E3231" w:rsidRDefault="005E3231" w:rsidP="005E3231">
      <w:r>
        <w:t>CV4 9YQ</w:t>
      </w:r>
    </w:p>
    <w:p w14:paraId="41CF530B" w14:textId="77777777" w:rsidR="005E3231" w:rsidRDefault="005E3231" w:rsidP="005E3231">
      <w:r>
        <w:t>United Kingdom</w:t>
      </w:r>
    </w:p>
    <w:p w14:paraId="49B1B05A" w14:textId="77777777" w:rsidR="005E3231" w:rsidRDefault="005E3231" w:rsidP="005E3231"/>
    <w:p w14:paraId="40C740FD" w14:textId="77777777" w:rsidR="005E3231" w:rsidRDefault="005E3231" w:rsidP="005E3231">
      <w:r>
        <w:t>Job description</w:t>
      </w:r>
    </w:p>
    <w:p w14:paraId="37151103" w14:textId="77777777" w:rsidR="005E3231" w:rsidRDefault="005E3231" w:rsidP="005E3231">
      <w:r>
        <w:t>Job responsibilities</w:t>
      </w:r>
    </w:p>
    <w:p w14:paraId="3E3A7788" w14:textId="77777777" w:rsidR="005E3231" w:rsidRDefault="005E3231" w:rsidP="005E3231"/>
    <w:p w14:paraId="64087545" w14:textId="528F2018" w:rsidR="005E3231" w:rsidRDefault="005E3231" w:rsidP="005E3231">
      <w:r>
        <w:t xml:space="preserve">Package Description: At Avery Healthcare, we are all about supporting the people who care for our residents. We know how hard our teams work, and were here to celebrate and support you every step of the </w:t>
      </w:r>
      <w:r w:rsidR="002146CF">
        <w:t>way. When</w:t>
      </w:r>
      <w:r>
        <w:t xml:space="preserve"> you join us, </w:t>
      </w:r>
      <w:r w:rsidR="002146CF">
        <w:t>you’ll</w:t>
      </w:r>
      <w:r>
        <w:t xml:space="preserve"> be making a positive impact on residents lives every day your compassion and dedication truly make a difference. Were committed to helping you grow in a caring, supportive environment, with opportunities to learn and develop throughout your career. And as part of our close-knit team, </w:t>
      </w:r>
      <w:r w:rsidR="002146CF">
        <w:t>you’ll</w:t>
      </w:r>
      <w:r>
        <w:t xml:space="preserve"> experience a culture that values respect, compassion, and a shared commitment to exceptional </w:t>
      </w:r>
      <w:r w:rsidR="002146CF">
        <w:t>care. Were</w:t>
      </w:r>
      <w:r>
        <w:t xml:space="preserve"> now looking for a warm, enthusiastic, and dedicated individual to join our award-winning team as a Senior Care Assistant at Avalon Court Care Home in Coventry. If this sounds like the place for you, wed love to hear from you!</w:t>
      </w:r>
    </w:p>
    <w:p w14:paraId="3387C23E" w14:textId="77777777" w:rsidR="005E3231" w:rsidRDefault="005E3231" w:rsidP="005E3231"/>
    <w:p w14:paraId="7A3386C2" w14:textId="77777777" w:rsidR="005E3231" w:rsidRDefault="005E3231" w:rsidP="005E3231">
      <w:r>
        <w:t>ABOUT THE ROLE</w:t>
      </w:r>
    </w:p>
    <w:p w14:paraId="25C5B032" w14:textId="77777777" w:rsidR="005E3231" w:rsidRDefault="005E3231" w:rsidP="005E3231"/>
    <w:p w14:paraId="2C054169" w14:textId="12B1535E" w:rsidR="005E3231" w:rsidRDefault="005E3231" w:rsidP="005E3231">
      <w:r>
        <w:t xml:space="preserve">Your focus as a Senior Care Assistant will be </w:t>
      </w:r>
      <w:r w:rsidR="00C27831">
        <w:t>supported</w:t>
      </w:r>
      <w:r>
        <w:t xml:space="preserve"> work alongside the Care team to deliver high standards of personal care, providing a safe, caring, innovative, </w:t>
      </w:r>
      <w:r w:rsidR="00C27831">
        <w:t>open, supportive</w:t>
      </w:r>
      <w:r>
        <w:t>, and</w:t>
      </w:r>
      <w:r w:rsidR="00C27831">
        <w:t xml:space="preserve"> inclusive environment</w:t>
      </w:r>
      <w:r>
        <w:t xml:space="preserve"> for residents, visitors and staff.</w:t>
      </w:r>
    </w:p>
    <w:p w14:paraId="60AB2B6A" w14:textId="77777777" w:rsidR="005E3231" w:rsidRDefault="005E3231" w:rsidP="005E3231"/>
    <w:p w14:paraId="21AD6C48" w14:textId="6C79E9FF" w:rsidR="005E3231" w:rsidRDefault="005E3231" w:rsidP="005E3231">
      <w:r>
        <w:t>Other responsibilities</w:t>
      </w:r>
      <w:r w:rsidR="009E1D4A">
        <w:t xml:space="preserve"> will include</w:t>
      </w:r>
      <w:r>
        <w:t>:</w:t>
      </w:r>
    </w:p>
    <w:p w14:paraId="151FD9C7" w14:textId="77777777" w:rsidR="005E3231" w:rsidRDefault="005E3231" w:rsidP="005E3231"/>
    <w:p w14:paraId="01F2760C" w14:textId="46A8629B" w:rsidR="005E3231" w:rsidRDefault="0020599D" w:rsidP="005E3231">
      <w:r>
        <w:lastRenderedPageBreak/>
        <w:t>Monitoring the</w:t>
      </w:r>
      <w:r w:rsidR="005E3231">
        <w:t xml:space="preserve"> wellbeing of each resident, being aware of any </w:t>
      </w:r>
      <w:r>
        <w:t>change impacting</w:t>
      </w:r>
      <w:r w:rsidR="005E3231">
        <w:t xml:space="preserve"> care and care plans, ensuring that new needs are</w:t>
      </w:r>
      <w:r w:rsidR="00F14C61">
        <w:t xml:space="preserve"> met, and</w:t>
      </w:r>
      <w:r w:rsidR="005E3231">
        <w:t xml:space="preserve"> written records are amended to reflect any variation.</w:t>
      </w:r>
    </w:p>
    <w:p w14:paraId="4DA75A2A" w14:textId="6FE3BFA2" w:rsidR="005E3231" w:rsidRDefault="0020599D" w:rsidP="005E3231">
      <w:r>
        <w:t>Being involved</w:t>
      </w:r>
      <w:r w:rsidR="005E3231">
        <w:t xml:space="preserve"> in the person-centred care planning process, by implementing,</w:t>
      </w:r>
      <w:r>
        <w:t xml:space="preserve"> </w:t>
      </w:r>
      <w:r w:rsidR="005E3231">
        <w:t>,and undertaking monthly evaluations.</w:t>
      </w:r>
    </w:p>
    <w:p w14:paraId="283AD2C1" w14:textId="77777777" w:rsidR="005E3231" w:rsidRDefault="005E3231" w:rsidP="005E3231">
      <w:r>
        <w:t>Supporting residents with their medication requirements.</w:t>
      </w:r>
    </w:p>
    <w:p w14:paraId="73B40A41" w14:textId="77777777" w:rsidR="005E3231" w:rsidRDefault="005E3231" w:rsidP="005E3231">
      <w:r>
        <w:t>Undertaking staff supervisions and supporting staff with their development where required.</w:t>
      </w:r>
    </w:p>
    <w:p w14:paraId="5CFA5F24" w14:textId="5EE62B43" w:rsidR="005E3231" w:rsidRDefault="005E3231" w:rsidP="005E3231">
      <w:r>
        <w:t xml:space="preserve">Acting as a key point for contact with residents, </w:t>
      </w:r>
      <w:r w:rsidR="006071AD">
        <w:t xml:space="preserve">their relatives their relatives </w:t>
      </w:r>
      <w:r>
        <w:t>and visitors, as well as health and social care professionals involved in their wellbeing, ensuring that any reasonable requests are acted upon ,and concerns or complaints are escalated.</w:t>
      </w:r>
    </w:p>
    <w:p w14:paraId="0C20C7C4" w14:textId="77777777" w:rsidR="005E3231" w:rsidRDefault="005E3231" w:rsidP="005E3231">
      <w:r>
        <w:t>ABOUT YOU</w:t>
      </w:r>
    </w:p>
    <w:p w14:paraId="609C5BF4" w14:textId="77777777" w:rsidR="005E3231" w:rsidRDefault="005E3231" w:rsidP="005E3231"/>
    <w:p w14:paraId="698090DB" w14:textId="166D8D3A" w:rsidR="005E3231" w:rsidRDefault="005E3231" w:rsidP="005E3231">
      <w:r>
        <w:t xml:space="preserve">To be successful in your application, </w:t>
      </w:r>
      <w:r w:rsidR="0020599D">
        <w:t>you will</w:t>
      </w:r>
      <w:r>
        <w:t xml:space="preserve"> live our values of </w:t>
      </w:r>
      <w:r w:rsidR="0020599D">
        <w:t>caring, supportive</w:t>
      </w:r>
      <w:r>
        <w:t>,</w:t>
      </w:r>
      <w:r w:rsidR="0020599D">
        <w:t xml:space="preserve"> </w:t>
      </w:r>
      <w:r>
        <w:t>honest, respectful, and accountable in all that you do.</w:t>
      </w:r>
    </w:p>
    <w:p w14:paraId="04420D02" w14:textId="77777777" w:rsidR="005E3231" w:rsidRDefault="005E3231" w:rsidP="005E3231"/>
    <w:p w14:paraId="74F9CB55" w14:textId="64B43370" w:rsidR="005E3231" w:rsidRDefault="005E3231" w:rsidP="005E3231">
      <w:r>
        <w:t>Our ideal candidate must:</w:t>
      </w:r>
    </w:p>
    <w:p w14:paraId="2DFA7244" w14:textId="77777777" w:rsidR="005E3231" w:rsidRDefault="005E3231" w:rsidP="005E3231"/>
    <w:p w14:paraId="7BFE743D" w14:textId="77777777" w:rsidR="005E3231" w:rsidRDefault="005E3231" w:rsidP="005E3231">
      <w:r>
        <w:t>Have an NVQ 3 or equivalent in care for care homes.</w:t>
      </w:r>
    </w:p>
    <w:p w14:paraId="6BBE4AAF" w14:textId="77777777" w:rsidR="005E3231" w:rsidRDefault="005E3231" w:rsidP="005E3231">
      <w:r>
        <w:t>Have 2 years experience working in similar care environment.</w:t>
      </w:r>
    </w:p>
    <w:p w14:paraId="7E440572" w14:textId="7CAE3F14" w:rsidR="005E3231" w:rsidRDefault="005E3231" w:rsidP="005E3231">
      <w:r>
        <w:t>Have the ability to communicate effectively both verbally and in writing.</w:t>
      </w:r>
    </w:p>
    <w:p w14:paraId="1291D995" w14:textId="3BB5917E" w:rsidR="005E3231" w:rsidRDefault="005E3231" w:rsidP="005E3231">
      <w:r>
        <w:t>Have a positive attitude to both supporting and nurturing residents and staff.</w:t>
      </w:r>
    </w:p>
    <w:p w14:paraId="0054E3A7" w14:textId="254D074F" w:rsidR="005E3231" w:rsidRDefault="005E3231" w:rsidP="005E3231">
      <w:r>
        <w:t>Be responsive and flexible to cover a range of responsibilities.</w:t>
      </w:r>
    </w:p>
    <w:p w14:paraId="53AE2BD3" w14:textId="77777777" w:rsidR="005E3231" w:rsidRDefault="005E3231" w:rsidP="005E3231">
      <w:r>
        <w:t>ABOUT AVERY</w:t>
      </w:r>
    </w:p>
    <w:p w14:paraId="5BD4134C" w14:textId="77777777" w:rsidR="005E3231" w:rsidRDefault="005E3231" w:rsidP="005E3231"/>
    <w:p w14:paraId="71F52412" w14:textId="77777777" w:rsidR="005E3231" w:rsidRDefault="005E3231" w:rsidP="005E3231">
      <w:r>
        <w:t xml:space="preserve">At Avery, were not just one of the UKs largest providers of luxury elderly care homes were a place where people love to work. We believe that the later years of life should be as enriching as any other, and were passionate about creating meaningful experiences for our residents and our team alike. With our vision of "creating meaningful lives together," we proudly offer exceptional care across our growing network of over 100 homes, building a </w:t>
      </w:r>
      <w:r>
        <w:lastRenderedPageBreak/>
        <w:t>supportive and inspiring environment where employees feel valued and empowered every day. Join us and see why Avery is the preferred choice for residents and team members alike.</w:t>
      </w:r>
    </w:p>
    <w:p w14:paraId="6475C218" w14:textId="77777777" w:rsidR="005E3231" w:rsidRDefault="005E3231" w:rsidP="005E3231"/>
    <w:p w14:paraId="14A400CB" w14:textId="77777777" w:rsidR="005E3231" w:rsidRDefault="005E3231" w:rsidP="005E3231">
      <w:r>
        <w:t>Please note this role will require:</w:t>
      </w:r>
    </w:p>
    <w:p w14:paraId="72BF18B3" w14:textId="77777777" w:rsidR="005E3231" w:rsidRDefault="005E3231" w:rsidP="005E3231"/>
    <w:p w14:paraId="28238AA2" w14:textId="77777777" w:rsidR="005E3231" w:rsidRDefault="005E3231" w:rsidP="005E3231">
      <w:r>
        <w:t>A DBS Disclosure check, the cost of which will be met by Avery Healthcare.</w:t>
      </w:r>
    </w:p>
    <w:p w14:paraId="768A2936" w14:textId="77777777" w:rsidR="005E3231" w:rsidRDefault="005E3231" w:rsidP="005E3231">
      <w:r>
        <w:t>Proof of eligibility to work in the UK.</w:t>
      </w:r>
    </w:p>
    <w:p w14:paraId="2D5BFDF2" w14:textId="77777777" w:rsidR="005E3231" w:rsidRDefault="005E3231" w:rsidP="005E3231">
      <w:r>
        <w:t>This advert may be withdrawn prior to the advertised deadline depending on the volume of applications received and business needs.</w:t>
      </w:r>
    </w:p>
    <w:p w14:paraId="3D29F406" w14:textId="77777777" w:rsidR="005E3231" w:rsidRDefault="005E3231" w:rsidP="005E3231">
      <w:r>
        <w:t>Person Specification</w:t>
      </w:r>
    </w:p>
    <w:p w14:paraId="0D834C1F" w14:textId="77777777" w:rsidR="005E3231" w:rsidRDefault="005E3231" w:rsidP="005E3231">
      <w:r>
        <w:t>Qualifications</w:t>
      </w:r>
    </w:p>
    <w:p w14:paraId="010BEEBF" w14:textId="77777777" w:rsidR="005E3231" w:rsidRDefault="005E3231" w:rsidP="005E3231"/>
    <w:p w14:paraId="41D2D2AE" w14:textId="77777777" w:rsidR="005E3231" w:rsidRDefault="005E3231" w:rsidP="005E3231">
      <w:r>
        <w:t>Essential</w:t>
      </w:r>
    </w:p>
    <w:p w14:paraId="4FE92704" w14:textId="77777777" w:rsidR="005E3231" w:rsidRDefault="005E3231" w:rsidP="005E3231"/>
    <w:p w14:paraId="3E8AA689" w14:textId="77777777" w:rsidR="005E3231" w:rsidRDefault="005E3231" w:rsidP="005E3231">
      <w:r>
        <w:t>Have an NVQ 3 or equivalent in care for care homes. Have 2 years experience working in similar care environment. Have the ability to communicate effectively both verbally and in writing. Have a positive attitude to both supporting and nurturing residents and staff. Be responsive and flexible to cover a range of responsibilities.</w:t>
      </w:r>
    </w:p>
    <w:p w14:paraId="6823A6B1" w14:textId="77777777" w:rsidR="005E3231" w:rsidRDefault="005E3231" w:rsidP="005E3231">
      <w:r>
        <w:t>Employer details</w:t>
      </w:r>
    </w:p>
    <w:p w14:paraId="3ABEB4BC" w14:textId="77777777" w:rsidR="005E3231" w:rsidRDefault="005E3231" w:rsidP="005E3231">
      <w:r>
        <w:t>Employer name</w:t>
      </w:r>
    </w:p>
    <w:p w14:paraId="4128615F" w14:textId="77777777" w:rsidR="005E3231" w:rsidRDefault="005E3231" w:rsidP="005E3231"/>
    <w:p w14:paraId="452C4185" w14:textId="77777777" w:rsidR="005E3231" w:rsidRDefault="005E3231" w:rsidP="005E3231">
      <w:r>
        <w:t>Avery Healthcare Group Ltd.</w:t>
      </w:r>
    </w:p>
    <w:p w14:paraId="4DDA5425" w14:textId="77777777" w:rsidR="005E3231" w:rsidRDefault="005E3231" w:rsidP="005E3231"/>
    <w:p w14:paraId="4BDAFE8F" w14:textId="77777777" w:rsidR="005E3231" w:rsidRDefault="005E3231" w:rsidP="005E3231">
      <w:r>
        <w:t>Address</w:t>
      </w:r>
    </w:p>
    <w:p w14:paraId="2B649C1A" w14:textId="77777777" w:rsidR="005E3231" w:rsidRDefault="005E3231" w:rsidP="005E3231"/>
    <w:p w14:paraId="4DC5575A" w14:textId="77777777" w:rsidR="005E3231" w:rsidRDefault="005E3231" w:rsidP="005E3231">
      <w:r>
        <w:t>Avery Healthcare</w:t>
      </w:r>
    </w:p>
    <w:p w14:paraId="26B50398" w14:textId="77777777" w:rsidR="005E3231" w:rsidRDefault="005E3231" w:rsidP="005E3231"/>
    <w:p w14:paraId="0957A747" w14:textId="77777777" w:rsidR="005E3231" w:rsidRDefault="005E3231" w:rsidP="005E3231">
      <w:r>
        <w:lastRenderedPageBreak/>
        <w:t>Tile Hill</w:t>
      </w:r>
    </w:p>
    <w:p w14:paraId="02B90618" w14:textId="77777777" w:rsidR="005E3231" w:rsidRDefault="005E3231" w:rsidP="005E3231"/>
    <w:p w14:paraId="0F2B7C25" w14:textId="77777777" w:rsidR="005E3231" w:rsidRDefault="005E3231" w:rsidP="005E3231">
      <w:r>
        <w:t>CV4 9YQ</w:t>
      </w:r>
    </w:p>
    <w:p w14:paraId="12465E7B" w14:textId="77777777" w:rsidR="005E3231" w:rsidRDefault="005E3231" w:rsidP="005E3231"/>
    <w:p w14:paraId="30A3404B" w14:textId="77777777" w:rsidR="005E3231" w:rsidRDefault="005E3231" w:rsidP="005E3231">
      <w:r>
        <w:t>United Kingdom</w:t>
      </w:r>
    </w:p>
    <w:p w14:paraId="01E64C26" w14:textId="77777777" w:rsidR="005E3231" w:rsidRDefault="005E3231" w:rsidP="005E3231"/>
    <w:p w14:paraId="7B040B8B" w14:textId="77777777" w:rsidR="005E3231" w:rsidRDefault="005E3231" w:rsidP="005E3231"/>
    <w:p w14:paraId="653BC71C" w14:textId="77777777" w:rsidR="005E3231" w:rsidRDefault="005E3231" w:rsidP="005E3231">
      <w:r>
        <w:t>Employer's website</w:t>
      </w:r>
    </w:p>
    <w:p w14:paraId="4152786E" w14:textId="77777777" w:rsidR="005E3231" w:rsidRDefault="005E3231" w:rsidP="005E3231"/>
    <w:p w14:paraId="13E2E616" w14:textId="77777777" w:rsidR="005E3231" w:rsidRDefault="005E3231" w:rsidP="005E3231">
      <w:r>
        <w:t>https://www.averyhealthcare.co.uk/ (Opens in a new tab)</w:t>
      </w:r>
    </w:p>
    <w:p w14:paraId="02A19078" w14:textId="77777777" w:rsidR="005E3231" w:rsidRDefault="005E3231" w:rsidP="005E3231"/>
    <w:p w14:paraId="0B300119" w14:textId="54D0DE99" w:rsidR="005E3231" w:rsidRDefault="005E3231" w:rsidP="005E3231"/>
    <w:p w14:paraId="4BA6C3B9" w14:textId="77777777" w:rsidR="005E3231" w:rsidRDefault="005E3231" w:rsidP="005E3231"/>
    <w:p w14:paraId="57AF5E0C" w14:textId="3C87B5BB" w:rsidR="005E3231" w:rsidRDefault="005E3231" w:rsidP="005E3231"/>
    <w:p w14:paraId="7DB7D8B5" w14:textId="77777777" w:rsidR="005E3231" w:rsidRDefault="005E3231" w:rsidP="005E3231"/>
    <w:p w14:paraId="11019C9B" w14:textId="0064F7EB" w:rsidR="005E3231" w:rsidRDefault="005E3231" w:rsidP="005E3231"/>
    <w:p w14:paraId="05E19BBD" w14:textId="77777777" w:rsidR="005E3231" w:rsidRDefault="005E3231" w:rsidP="005E3231"/>
    <w:p w14:paraId="5F9D71D9" w14:textId="3E954AD7" w:rsidR="005E3231" w:rsidRDefault="005E3231" w:rsidP="005E3231"/>
    <w:p w14:paraId="362569CC" w14:textId="1EA8DCFC" w:rsidR="005E3231" w:rsidRDefault="005E3231" w:rsidP="005E3231"/>
    <w:p w14:paraId="6627BBA7" w14:textId="3FE1D0ED" w:rsidR="005E3231" w:rsidRDefault="005E3231" w:rsidP="005E3231"/>
    <w:p w14:paraId="4E10B679" w14:textId="1C12CFEE" w:rsidR="00CE49BA" w:rsidRDefault="00CE49BA"/>
    <w:p w14:paraId="7D8420A0" w14:textId="77777777" w:rsidR="00CE49BA" w:rsidRDefault="00CE49BA"/>
    <w:p w14:paraId="5D071C8F" w14:textId="77777777" w:rsidR="007954EC" w:rsidRDefault="007954EC"/>
    <w:p w14:paraId="74DF82FF" w14:textId="77777777" w:rsidR="007954EC" w:rsidRDefault="007954EC"/>
    <w:p w14:paraId="3DB163CD" w14:textId="77777777" w:rsidR="007954EC" w:rsidRDefault="007954EC"/>
    <w:p w14:paraId="594E905B" w14:textId="77777777" w:rsidR="007954EC" w:rsidRDefault="007954EC"/>
    <w:p w14:paraId="3604C794" w14:textId="77777777" w:rsidR="007954EC" w:rsidRDefault="007954EC"/>
    <w:p w14:paraId="70694E68" w14:textId="77777777" w:rsidR="007954EC" w:rsidRDefault="007954EC"/>
    <w:p w14:paraId="36EB3B68" w14:textId="77777777" w:rsidR="00554591" w:rsidRDefault="00554591"/>
    <w:p w14:paraId="7952E49D" w14:textId="77777777" w:rsidR="00554591" w:rsidRDefault="00554591"/>
    <w:p w14:paraId="7C194116" w14:textId="77777777" w:rsidR="00554591" w:rsidRDefault="00554591"/>
    <w:p w14:paraId="6FE2D1F7" w14:textId="77777777" w:rsidR="00554591" w:rsidRDefault="00554591"/>
    <w:p w14:paraId="6B9DDD00" w14:textId="77777777" w:rsidR="00554591" w:rsidRDefault="00554591"/>
    <w:p w14:paraId="223434F9" w14:textId="77777777" w:rsidR="00554591" w:rsidRDefault="00554591"/>
    <w:p w14:paraId="47E1048E" w14:textId="77777777" w:rsidR="00554591" w:rsidRDefault="00554591"/>
    <w:p w14:paraId="1E789C19" w14:textId="77777777" w:rsidR="00554591" w:rsidRDefault="00554591"/>
    <w:p w14:paraId="14091CC3" w14:textId="77777777" w:rsidR="00554591" w:rsidRDefault="00554591"/>
    <w:sectPr w:rsidR="00554591">
      <w:footerReference w:type="even" r:id="rId8"/>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036782" w14:textId="77777777" w:rsidR="00365A4F" w:rsidRDefault="00365A4F" w:rsidP="004A7184">
      <w:pPr>
        <w:spacing w:after="0" w:line="240" w:lineRule="auto"/>
      </w:pPr>
      <w:r>
        <w:separator/>
      </w:r>
    </w:p>
  </w:endnote>
  <w:endnote w:type="continuationSeparator" w:id="0">
    <w:p w14:paraId="17D86136" w14:textId="77777777" w:rsidR="00365A4F" w:rsidRDefault="00365A4F" w:rsidP="004A7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48199994"/>
      <w:docPartObj>
        <w:docPartGallery w:val="Page Numbers (Bottom of Page)"/>
        <w:docPartUnique/>
      </w:docPartObj>
    </w:sdtPr>
    <w:sdtEndPr>
      <w:rPr>
        <w:rStyle w:val="PageNumber"/>
      </w:rPr>
    </w:sdtEndPr>
    <w:sdtContent>
      <w:p w14:paraId="450ABDA5" w14:textId="3424391A" w:rsidR="005F7A49" w:rsidRDefault="005F7A49" w:rsidP="00E4038E">
        <w:pPr>
          <w:pStyle w:val="Footer"/>
          <w:framePr w:wrap="none" w:vAnchor="text" w:hAnchor="margin" w:xAlign="center" w:y="1"/>
          <w:jc w:val="center"/>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end"/>
        </w:r>
      </w:p>
    </w:sdtContent>
  </w:sdt>
  <w:sdt>
    <w:sdtPr>
      <w:rPr>
        <w:rStyle w:val="PageNumber"/>
      </w:rPr>
      <w:id w:val="1783611695"/>
      <w:docPartObj>
        <w:docPartGallery w:val="Page Numbers (Bottom of Page)"/>
        <w:docPartUnique/>
      </w:docPartObj>
    </w:sdtPr>
    <w:sdtEndPr>
      <w:rPr>
        <w:rStyle w:val="PageNumber"/>
      </w:rPr>
    </w:sdtEndPr>
    <w:sdtContent>
      <w:p w14:paraId="548B0100" w14:textId="179B2005" w:rsidR="005F7A49" w:rsidRDefault="005F7A49" w:rsidP="00E4038E">
        <w:pPr>
          <w:pStyle w:val="Footer"/>
          <w:framePr w:wrap="none" w:vAnchor="text" w:hAnchor="margin" w:xAlign="center" w:y="1"/>
          <w:jc w:val="center"/>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end"/>
        </w:r>
      </w:p>
    </w:sdtContent>
  </w:sdt>
  <w:p w14:paraId="66917088" w14:textId="77777777" w:rsidR="005F7A49" w:rsidRDefault="005F7A4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25626300"/>
      <w:docPartObj>
        <w:docPartGallery w:val="Page Numbers (Bottom of Page)"/>
        <w:docPartUnique/>
      </w:docPartObj>
    </w:sdtPr>
    <w:sdtEndPr>
      <w:rPr>
        <w:rStyle w:val="PageNumber"/>
      </w:rPr>
    </w:sdtEndPr>
    <w:sdtContent>
      <w:p w14:paraId="23328760" w14:textId="0CA3D2E0" w:rsidR="005F7A49" w:rsidRDefault="005F7A49" w:rsidP="00E4038E">
        <w:pPr>
          <w:pStyle w:val="Footer"/>
          <w:framePr w:wrap="none" w:vAnchor="text" w:hAnchor="margin" w:xAlign="center" w:y="1"/>
          <w:jc w:val="center"/>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separate"/>
        </w:r>
        <w:r>
          <w:rPr>
            <w:rStyle w:val="PageNumber"/>
            <w:noProof/>
          </w:rPr>
          <w:t>5</w:t>
        </w:r>
        <w:r>
          <w:rPr>
            <w:rStyle w:val="PageNumber"/>
          </w:rPr>
          <w:fldChar w:fldCharType="end"/>
        </w:r>
      </w:p>
    </w:sdtContent>
  </w:sdt>
  <w:p w14:paraId="61914A98" w14:textId="77777777" w:rsidR="005F7A49" w:rsidRDefault="005F7A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1A44AD" w14:textId="77777777" w:rsidR="00365A4F" w:rsidRDefault="00365A4F" w:rsidP="004A7184">
      <w:pPr>
        <w:spacing w:after="0" w:line="240" w:lineRule="auto"/>
      </w:pPr>
      <w:r>
        <w:separator/>
      </w:r>
    </w:p>
  </w:footnote>
  <w:footnote w:type="continuationSeparator" w:id="0">
    <w:p w14:paraId="3CED69B0" w14:textId="77777777" w:rsidR="00365A4F" w:rsidRDefault="00365A4F" w:rsidP="004A7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3BF71D3"/>
    <w:multiLevelType w:val="hybridMultilevel"/>
    <w:tmpl w:val="76726CD8"/>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844015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4591"/>
    <w:rsid w:val="00050E29"/>
    <w:rsid w:val="000D06BB"/>
    <w:rsid w:val="000F123F"/>
    <w:rsid w:val="00141BCB"/>
    <w:rsid w:val="001C1E22"/>
    <w:rsid w:val="00203D54"/>
    <w:rsid w:val="0020599D"/>
    <w:rsid w:val="00206717"/>
    <w:rsid w:val="002146CF"/>
    <w:rsid w:val="00263AAF"/>
    <w:rsid w:val="00287482"/>
    <w:rsid w:val="00291FD8"/>
    <w:rsid w:val="00330783"/>
    <w:rsid w:val="00365A4F"/>
    <w:rsid w:val="004457BA"/>
    <w:rsid w:val="004616C0"/>
    <w:rsid w:val="004A7184"/>
    <w:rsid w:val="004C2ED6"/>
    <w:rsid w:val="0050762E"/>
    <w:rsid w:val="00554591"/>
    <w:rsid w:val="005711AF"/>
    <w:rsid w:val="005E3231"/>
    <w:rsid w:val="005F7A49"/>
    <w:rsid w:val="006071AD"/>
    <w:rsid w:val="006E607B"/>
    <w:rsid w:val="006F3C1A"/>
    <w:rsid w:val="007400F9"/>
    <w:rsid w:val="007954EC"/>
    <w:rsid w:val="007963D2"/>
    <w:rsid w:val="00840F33"/>
    <w:rsid w:val="00857F03"/>
    <w:rsid w:val="00930D33"/>
    <w:rsid w:val="00931A50"/>
    <w:rsid w:val="009B63C3"/>
    <w:rsid w:val="009E1D4A"/>
    <w:rsid w:val="009E491B"/>
    <w:rsid w:val="00AB629D"/>
    <w:rsid w:val="00B339A0"/>
    <w:rsid w:val="00C27831"/>
    <w:rsid w:val="00C90ADE"/>
    <w:rsid w:val="00CE49BA"/>
    <w:rsid w:val="00D41CD0"/>
    <w:rsid w:val="00D9609B"/>
    <w:rsid w:val="00D96929"/>
    <w:rsid w:val="00DB7167"/>
    <w:rsid w:val="00E3065E"/>
    <w:rsid w:val="00E613BF"/>
    <w:rsid w:val="00F03025"/>
    <w:rsid w:val="00F11BA4"/>
    <w:rsid w:val="00F14C61"/>
    <w:rsid w:val="00F55CDB"/>
    <w:rsid w:val="00F92E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26C03DF"/>
  <w15:chartTrackingRefBased/>
  <w15:docId w15:val="{8813404F-206B-DE43-9526-38A897AC70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45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545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545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45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45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45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45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45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45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45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545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545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45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45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45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45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45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4591"/>
    <w:rPr>
      <w:rFonts w:eastAsiaTheme="majorEastAsia" w:cstheme="majorBidi"/>
      <w:color w:val="272727" w:themeColor="text1" w:themeTint="D8"/>
    </w:rPr>
  </w:style>
  <w:style w:type="paragraph" w:styleId="Title">
    <w:name w:val="Title"/>
    <w:basedOn w:val="Normal"/>
    <w:next w:val="Normal"/>
    <w:link w:val="TitleChar"/>
    <w:uiPriority w:val="10"/>
    <w:qFormat/>
    <w:rsid w:val="005545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45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45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45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4591"/>
    <w:pPr>
      <w:spacing w:before="160"/>
      <w:jc w:val="center"/>
    </w:pPr>
    <w:rPr>
      <w:i/>
      <w:iCs/>
      <w:color w:val="404040" w:themeColor="text1" w:themeTint="BF"/>
    </w:rPr>
  </w:style>
  <w:style w:type="character" w:customStyle="1" w:styleId="QuoteChar">
    <w:name w:val="Quote Char"/>
    <w:basedOn w:val="DefaultParagraphFont"/>
    <w:link w:val="Quote"/>
    <w:uiPriority w:val="29"/>
    <w:rsid w:val="00554591"/>
    <w:rPr>
      <w:i/>
      <w:iCs/>
      <w:color w:val="404040" w:themeColor="text1" w:themeTint="BF"/>
    </w:rPr>
  </w:style>
  <w:style w:type="paragraph" w:styleId="ListParagraph">
    <w:name w:val="List Paragraph"/>
    <w:basedOn w:val="Normal"/>
    <w:uiPriority w:val="34"/>
    <w:qFormat/>
    <w:rsid w:val="00554591"/>
    <w:pPr>
      <w:ind w:left="720"/>
      <w:contextualSpacing/>
    </w:pPr>
  </w:style>
  <w:style w:type="character" w:styleId="IntenseEmphasis">
    <w:name w:val="Intense Emphasis"/>
    <w:basedOn w:val="DefaultParagraphFont"/>
    <w:uiPriority w:val="21"/>
    <w:qFormat/>
    <w:rsid w:val="00554591"/>
    <w:rPr>
      <w:i/>
      <w:iCs/>
      <w:color w:val="0F4761" w:themeColor="accent1" w:themeShade="BF"/>
    </w:rPr>
  </w:style>
  <w:style w:type="paragraph" w:styleId="IntenseQuote">
    <w:name w:val="Intense Quote"/>
    <w:basedOn w:val="Normal"/>
    <w:next w:val="Normal"/>
    <w:link w:val="IntenseQuoteChar"/>
    <w:uiPriority w:val="30"/>
    <w:qFormat/>
    <w:rsid w:val="005545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4591"/>
    <w:rPr>
      <w:i/>
      <w:iCs/>
      <w:color w:val="0F4761" w:themeColor="accent1" w:themeShade="BF"/>
    </w:rPr>
  </w:style>
  <w:style w:type="character" w:styleId="IntenseReference">
    <w:name w:val="Intense Reference"/>
    <w:basedOn w:val="DefaultParagraphFont"/>
    <w:uiPriority w:val="32"/>
    <w:qFormat/>
    <w:rsid w:val="00554591"/>
    <w:rPr>
      <w:b/>
      <w:bCs/>
      <w:smallCaps/>
      <w:color w:val="0F4761" w:themeColor="accent1" w:themeShade="BF"/>
      <w:spacing w:val="5"/>
    </w:rPr>
  </w:style>
  <w:style w:type="character" w:styleId="Hyperlink">
    <w:name w:val="Hyperlink"/>
    <w:basedOn w:val="DefaultParagraphFont"/>
    <w:uiPriority w:val="99"/>
    <w:unhideWhenUsed/>
    <w:rsid w:val="00554591"/>
    <w:rPr>
      <w:color w:val="467886" w:themeColor="hyperlink"/>
      <w:u w:val="single"/>
    </w:rPr>
  </w:style>
  <w:style w:type="character" w:styleId="UnresolvedMention">
    <w:name w:val="Unresolved Mention"/>
    <w:basedOn w:val="DefaultParagraphFont"/>
    <w:uiPriority w:val="99"/>
    <w:semiHidden/>
    <w:unhideWhenUsed/>
    <w:rsid w:val="00554591"/>
    <w:rPr>
      <w:color w:val="605E5C"/>
      <w:shd w:val="clear" w:color="auto" w:fill="E1DFDD"/>
    </w:rPr>
  </w:style>
  <w:style w:type="paragraph" w:styleId="Header">
    <w:name w:val="header"/>
    <w:basedOn w:val="Normal"/>
    <w:link w:val="HeaderChar"/>
    <w:uiPriority w:val="99"/>
    <w:unhideWhenUsed/>
    <w:rsid w:val="004A7184"/>
    <w:pPr>
      <w:tabs>
        <w:tab w:val="center" w:pos="4680"/>
        <w:tab w:val="right" w:pos="9360"/>
      </w:tabs>
      <w:spacing w:after="0" w:line="240" w:lineRule="auto"/>
    </w:pPr>
  </w:style>
  <w:style w:type="character" w:customStyle="1" w:styleId="HeaderChar">
    <w:name w:val="Header Char"/>
    <w:basedOn w:val="DefaultParagraphFont"/>
    <w:link w:val="Header"/>
    <w:uiPriority w:val="99"/>
    <w:rsid w:val="004A7184"/>
  </w:style>
  <w:style w:type="paragraph" w:styleId="Footer">
    <w:name w:val="footer"/>
    <w:basedOn w:val="Normal"/>
    <w:link w:val="FooterChar"/>
    <w:uiPriority w:val="99"/>
    <w:unhideWhenUsed/>
    <w:rsid w:val="004A7184"/>
    <w:pPr>
      <w:tabs>
        <w:tab w:val="center" w:pos="4680"/>
        <w:tab w:val="right" w:pos="9360"/>
      </w:tabs>
      <w:spacing w:after="0" w:line="240" w:lineRule="auto"/>
    </w:pPr>
  </w:style>
  <w:style w:type="character" w:customStyle="1" w:styleId="FooterChar">
    <w:name w:val="Footer Char"/>
    <w:basedOn w:val="DefaultParagraphFont"/>
    <w:link w:val="Footer"/>
    <w:uiPriority w:val="99"/>
    <w:rsid w:val="004A7184"/>
  </w:style>
  <w:style w:type="character" w:styleId="PageNumber">
    <w:name w:val="page number"/>
    <w:basedOn w:val="DefaultParagraphFont"/>
    <w:uiPriority w:val="99"/>
    <w:semiHidden/>
    <w:unhideWhenUsed/>
    <w:rsid w:val="005F7A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hyperlink" Target="mailto:joseantonio522@yahoo.com"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2615</Words>
  <Characters>14906</Characters>
  <Application>Microsoft Office Word</Application>
  <DocSecurity>0</DocSecurity>
  <Lines>124</Lines>
  <Paragraphs>34</Paragraphs>
  <ScaleCrop>false</ScaleCrop>
  <Company/>
  <LinksUpToDate>false</LinksUpToDate>
  <CharactersWithSpaces>17487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 Antonio (2508239)</dc:creator>
  <cp:keywords/>
  <dc:description/>
  <cp:lastModifiedBy>Jose Antonio (2508239)</cp:lastModifiedBy>
  <cp:revision>2</cp:revision>
  <dcterms:created xsi:type="dcterms:W3CDTF">2026-07-18T14:28:00Z</dcterms:created>
  <dcterms:modified xsi:type="dcterms:W3CDTF">2026-07-18T14:28:00Z</dcterms:modified>
</cp:coreProperties>
</file>