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Override PartName="/word/numbering.xml" ContentType="application/vnd.openxmlformats-officedocument.wordprocessingml.numbering+xml"/>
  <Default Extension="wmf" ContentType="image/x-wmf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Please delete the box below and replace it with an “appropriate” passport style photograph that clearly shows your face.  Your photo should be roughly the same size as the box: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object w:dxaOrig="8747" w:dyaOrig="4920">
          <v:rect xmlns:o="urn:schemas-microsoft-com:office:office" xmlns:v="urn:schemas-microsoft-com:vml" id="rectole0000000000" style="width:437.350000pt;height:246.00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Name: Jodie Evans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Student number: 1703103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Student email address: 1703103@student.uwtsd.ac.uk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Contact number: 07932899531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Please use the remaining space to give a brief outline of why you have chosen your course of study and any relevant special interests or experiences: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I chose the BA Physical Education course as i've always wanted to be a PE teacher in a secondary school, I also have a passion for learning new things and trying different sports. While in my former school I had the chance to be a part of the SEN scheme that they conducted there, another thing that I had the chance to be a part of was the multi-skills scheme that was offered. Another reason why is that I feel like this is a new challange that I wanted to do. </w:t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br/>
      </w:r>
    </w:p>
    <w:p>
      <w:pPr>
        <w:spacing w:before="0" w:after="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embeddings/oleObject0.bin" Id="docRId0" Type="http://schemas.openxmlformats.org/officeDocument/2006/relationships/oleObject" /><Relationship Target="media/image0.wmf" Id="docRId1" Type="http://schemas.openxmlformats.org/officeDocument/2006/relationships/image" /><Relationship Target="numbering.xml" Id="docRId2" Type="http://schemas.openxmlformats.org/officeDocument/2006/relationships/numbering" /><Relationship Target="styles.xml" Id="docRId3" Type="http://schemas.openxmlformats.org/officeDocument/2006/relationships/styles" /></Relationships>
</file>