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203810" w14:textId="77777777" w:rsidR="004C283B" w:rsidRPr="004C283B" w:rsidRDefault="004C283B" w:rsidP="004C283B">
      <w:pPr>
        <w:jc w:val="center"/>
        <w:rPr>
          <w:b/>
          <w:bCs/>
          <w:sz w:val="28"/>
          <w:szCs w:val="28"/>
          <w:u w:val="single"/>
        </w:rPr>
      </w:pPr>
      <w:r w:rsidRPr="004C283B">
        <w:rPr>
          <w:b/>
          <w:bCs/>
          <w:sz w:val="28"/>
          <w:szCs w:val="28"/>
          <w:u w:val="single"/>
        </w:rPr>
        <w:t>Individual Reflection Activity</w:t>
      </w:r>
    </w:p>
    <w:p w14:paraId="24ED0335" w14:textId="5EB102C3" w:rsidR="004C283B" w:rsidRPr="004C283B" w:rsidRDefault="004C283B" w:rsidP="004C283B">
      <w:r>
        <w:t>Using the Gibbs’ Reflective Cycle, t</w:t>
      </w:r>
      <w:r w:rsidRPr="004C283B">
        <w:t>hink about a recent experience (for example, a group activity, presentation, interview, workplace experience, or challenge). Complete each section below to reflect on what happened and what you learned.</w:t>
      </w:r>
    </w:p>
    <w:p w14:paraId="33A0C625" w14:textId="77777777" w:rsidR="004C283B" w:rsidRPr="004C283B" w:rsidRDefault="004C283B" w:rsidP="004C283B">
      <w:pPr>
        <w:rPr>
          <w:b/>
          <w:bCs/>
        </w:rPr>
      </w:pPr>
      <w:r w:rsidRPr="004C283B">
        <w:rPr>
          <w:b/>
          <w:bCs/>
        </w:rPr>
        <w:t>1. Description</w:t>
      </w:r>
    </w:p>
    <w:p w14:paraId="39DE54A1" w14:textId="77777777" w:rsidR="004C283B" w:rsidRPr="004C283B" w:rsidRDefault="004C283B" w:rsidP="004C283B">
      <w:r w:rsidRPr="004C283B">
        <w:rPr>
          <w:b/>
          <w:bCs/>
        </w:rPr>
        <w:t>What happened?</w:t>
      </w:r>
    </w:p>
    <w:p w14:paraId="21618081" w14:textId="77777777" w:rsidR="004C283B" w:rsidRPr="004C283B" w:rsidRDefault="004C283B" w:rsidP="004C283B">
      <w:r w:rsidRPr="004C283B">
        <w:t>Describe the experience briefly. Include who was involved, what happened, and what you did.</w:t>
      </w:r>
    </w:p>
    <w:p w14:paraId="348B8A70" w14:textId="77777777" w:rsidR="004C283B" w:rsidRPr="004C283B" w:rsidRDefault="004C283B" w:rsidP="004C283B">
      <w:r w:rsidRPr="004C283B">
        <w:pict w14:anchorId="0492DE7C">
          <v:rect id="_x0000_i1170" style="width:0;height:1.5pt" o:hralign="center" o:hrstd="t" o:hr="t" fillcolor="#a0a0a0" stroked="f"/>
        </w:pict>
      </w:r>
    </w:p>
    <w:p w14:paraId="684ABFA7" w14:textId="77777777" w:rsidR="004C283B" w:rsidRPr="004C283B" w:rsidRDefault="004C283B" w:rsidP="004C283B">
      <w:r w:rsidRPr="004C283B">
        <w:pict w14:anchorId="116DDAF8">
          <v:rect id="_x0000_i1171" style="width:0;height:1.5pt" o:hralign="center" o:hrstd="t" o:hr="t" fillcolor="#a0a0a0" stroked="f"/>
        </w:pict>
      </w:r>
    </w:p>
    <w:p w14:paraId="16A76920" w14:textId="77777777" w:rsidR="004C283B" w:rsidRPr="004C283B" w:rsidRDefault="004C283B" w:rsidP="004C283B">
      <w:r w:rsidRPr="004C283B">
        <w:pict w14:anchorId="3E761E1B">
          <v:rect id="_x0000_i1172" style="width:0;height:1.5pt" o:hralign="center" o:hrstd="t" o:hr="t" fillcolor="#a0a0a0" stroked="f"/>
        </w:pict>
      </w:r>
    </w:p>
    <w:p w14:paraId="2F78A2FA" w14:textId="77777777" w:rsidR="004C283B" w:rsidRPr="004C283B" w:rsidRDefault="004C283B" w:rsidP="004C283B">
      <w:r w:rsidRPr="004C283B">
        <w:pict w14:anchorId="546DCC9F">
          <v:rect id="_x0000_i1173" style="width:0;height:1.5pt" o:hralign="center" o:hrstd="t" o:hr="t" fillcolor="#a0a0a0" stroked="f"/>
        </w:pict>
      </w:r>
    </w:p>
    <w:p w14:paraId="42112D0F" w14:textId="77777777" w:rsidR="004C283B" w:rsidRPr="004C283B" w:rsidRDefault="004C283B" w:rsidP="004C283B">
      <w:pPr>
        <w:rPr>
          <w:b/>
          <w:bCs/>
        </w:rPr>
      </w:pPr>
      <w:r w:rsidRPr="004C283B">
        <w:rPr>
          <w:b/>
          <w:bCs/>
        </w:rPr>
        <w:t>2. Feelings</w:t>
      </w:r>
    </w:p>
    <w:p w14:paraId="27FA62EE" w14:textId="77777777" w:rsidR="004C283B" w:rsidRPr="004C283B" w:rsidRDefault="004C283B" w:rsidP="004C283B">
      <w:r w:rsidRPr="004C283B">
        <w:rPr>
          <w:b/>
          <w:bCs/>
        </w:rPr>
        <w:t>What were you thinking and feeling?</w:t>
      </w:r>
    </w:p>
    <w:p w14:paraId="4BB20D11" w14:textId="77777777" w:rsidR="004C283B" w:rsidRPr="004C283B" w:rsidRDefault="004C283B" w:rsidP="004C283B">
      <w:r w:rsidRPr="004C283B">
        <w:t>How did you feel before, during, and after the experience?</w:t>
      </w:r>
    </w:p>
    <w:p w14:paraId="08AC1F65" w14:textId="77777777" w:rsidR="004C283B" w:rsidRPr="004C283B" w:rsidRDefault="004C283B" w:rsidP="004C283B">
      <w:r w:rsidRPr="004C283B">
        <w:pict w14:anchorId="134FCF4C">
          <v:rect id="_x0000_i1174" style="width:0;height:1.5pt" o:hralign="center" o:hrstd="t" o:hr="t" fillcolor="#a0a0a0" stroked="f"/>
        </w:pict>
      </w:r>
    </w:p>
    <w:p w14:paraId="4E3D0D7A" w14:textId="77777777" w:rsidR="004C283B" w:rsidRPr="004C283B" w:rsidRDefault="004C283B" w:rsidP="004C283B">
      <w:r w:rsidRPr="004C283B">
        <w:pict w14:anchorId="77D060C9">
          <v:rect id="_x0000_i1175" style="width:0;height:1.5pt" o:hralign="center" o:hrstd="t" o:hr="t" fillcolor="#a0a0a0" stroked="f"/>
        </w:pict>
      </w:r>
    </w:p>
    <w:p w14:paraId="173AEC78" w14:textId="77777777" w:rsidR="004C283B" w:rsidRPr="004C283B" w:rsidRDefault="004C283B" w:rsidP="004C283B">
      <w:r w:rsidRPr="004C283B">
        <w:pict w14:anchorId="101DF87B">
          <v:rect id="_x0000_i1176" style="width:0;height:1.5pt" o:hralign="center" o:hrstd="t" o:hr="t" fillcolor="#a0a0a0" stroked="f"/>
        </w:pict>
      </w:r>
    </w:p>
    <w:p w14:paraId="4A8E87B1" w14:textId="77777777" w:rsidR="004C283B" w:rsidRPr="004C283B" w:rsidRDefault="004C283B" w:rsidP="004C283B">
      <w:r w:rsidRPr="004C283B">
        <w:pict w14:anchorId="68D24B17">
          <v:rect id="_x0000_i1177" style="width:0;height:1.5pt" o:hralign="center" o:hrstd="t" o:hr="t" fillcolor="#a0a0a0" stroked="f"/>
        </w:pict>
      </w:r>
    </w:p>
    <w:p w14:paraId="58F871CF" w14:textId="77777777" w:rsidR="004C283B" w:rsidRPr="004C283B" w:rsidRDefault="004C283B" w:rsidP="004C283B">
      <w:pPr>
        <w:rPr>
          <w:b/>
          <w:bCs/>
        </w:rPr>
      </w:pPr>
      <w:r w:rsidRPr="004C283B">
        <w:rPr>
          <w:b/>
          <w:bCs/>
        </w:rPr>
        <w:t>3. Evaluation</w:t>
      </w:r>
    </w:p>
    <w:p w14:paraId="4E32EA3D" w14:textId="77777777" w:rsidR="004C283B" w:rsidRPr="004C283B" w:rsidRDefault="004C283B" w:rsidP="004C283B">
      <w:r w:rsidRPr="004C283B">
        <w:rPr>
          <w:b/>
          <w:bCs/>
        </w:rPr>
        <w:t>What went well? What could have gone better?</w:t>
      </w:r>
    </w:p>
    <w:p w14:paraId="12511069" w14:textId="77777777" w:rsidR="004C283B" w:rsidRPr="004C283B" w:rsidRDefault="004C283B" w:rsidP="004C283B">
      <w:r w:rsidRPr="004C283B">
        <w:t>Think about the positive and negative aspects of the experience.</w:t>
      </w:r>
    </w:p>
    <w:p w14:paraId="4AEF5559" w14:textId="77777777" w:rsidR="004C283B" w:rsidRPr="004C283B" w:rsidRDefault="004C283B" w:rsidP="004C283B">
      <w:r w:rsidRPr="004C283B">
        <w:rPr>
          <w:b/>
          <w:bCs/>
        </w:rPr>
        <w:t>What went well?</w:t>
      </w:r>
    </w:p>
    <w:p w14:paraId="5AAA22EE" w14:textId="77777777" w:rsidR="004C283B" w:rsidRPr="004C283B" w:rsidRDefault="004C283B" w:rsidP="004C283B">
      <w:r w:rsidRPr="004C283B">
        <w:pict w14:anchorId="6697AB56">
          <v:rect id="_x0000_i1178" style="width:0;height:1.5pt" o:hralign="center" o:hrstd="t" o:hr="t" fillcolor="#a0a0a0" stroked="f"/>
        </w:pict>
      </w:r>
    </w:p>
    <w:p w14:paraId="4C0AD801" w14:textId="77777777" w:rsidR="004C283B" w:rsidRPr="004C283B" w:rsidRDefault="004C283B" w:rsidP="004C283B">
      <w:r w:rsidRPr="004C283B">
        <w:pict w14:anchorId="6394F75A">
          <v:rect id="_x0000_i1179" style="width:0;height:1.5pt" o:hralign="center" o:hrstd="t" o:hr="t" fillcolor="#a0a0a0" stroked="f"/>
        </w:pict>
      </w:r>
    </w:p>
    <w:p w14:paraId="570D8C82" w14:textId="77777777" w:rsidR="004C283B" w:rsidRPr="004C283B" w:rsidRDefault="004C283B" w:rsidP="004C283B">
      <w:r w:rsidRPr="004C283B">
        <w:rPr>
          <w:b/>
          <w:bCs/>
        </w:rPr>
        <w:t>What could have been improved?</w:t>
      </w:r>
    </w:p>
    <w:p w14:paraId="3DD43184" w14:textId="77777777" w:rsidR="004C283B" w:rsidRPr="004C283B" w:rsidRDefault="004C283B" w:rsidP="004C283B">
      <w:r w:rsidRPr="004C283B">
        <w:pict w14:anchorId="64E23439">
          <v:rect id="_x0000_i1180" style="width:0;height:1.5pt" o:hralign="center" o:hrstd="t" o:hr="t" fillcolor="#a0a0a0" stroked="f"/>
        </w:pict>
      </w:r>
    </w:p>
    <w:p w14:paraId="107C6A13" w14:textId="77777777" w:rsidR="004C283B" w:rsidRPr="004C283B" w:rsidRDefault="004C283B" w:rsidP="004C283B">
      <w:r w:rsidRPr="004C283B">
        <w:pict w14:anchorId="54FA6A90">
          <v:rect id="_x0000_i1181" style="width:0;height:1.5pt" o:hralign="center" o:hrstd="t" o:hr="t" fillcolor="#a0a0a0" stroked="f"/>
        </w:pict>
      </w:r>
    </w:p>
    <w:p w14:paraId="0FFE1B92" w14:textId="77777777" w:rsidR="004C283B" w:rsidRPr="004C283B" w:rsidRDefault="004C283B" w:rsidP="004C283B">
      <w:r w:rsidRPr="004C283B">
        <w:pict w14:anchorId="25D6F9D2">
          <v:rect id="_x0000_i1182" style="width:0;height:1.5pt" o:hralign="center" o:hrstd="t" o:hr="t" fillcolor="#a0a0a0" stroked="f"/>
        </w:pict>
      </w:r>
    </w:p>
    <w:p w14:paraId="22745A27" w14:textId="77777777" w:rsidR="004C283B" w:rsidRPr="004C283B" w:rsidRDefault="004C283B" w:rsidP="004C283B">
      <w:pPr>
        <w:rPr>
          <w:b/>
          <w:bCs/>
        </w:rPr>
      </w:pPr>
      <w:r w:rsidRPr="004C283B">
        <w:rPr>
          <w:b/>
          <w:bCs/>
        </w:rPr>
        <w:lastRenderedPageBreak/>
        <w:t>4. Analysis</w:t>
      </w:r>
    </w:p>
    <w:p w14:paraId="64B340CA" w14:textId="77777777" w:rsidR="004C283B" w:rsidRPr="004C283B" w:rsidRDefault="004C283B" w:rsidP="004C283B">
      <w:r w:rsidRPr="004C283B">
        <w:rPr>
          <w:b/>
          <w:bCs/>
        </w:rPr>
        <w:t>Why did it happen this way?</w:t>
      </w:r>
    </w:p>
    <w:p w14:paraId="4BC96F2E" w14:textId="77777777" w:rsidR="004C283B" w:rsidRPr="004C283B" w:rsidRDefault="004C283B" w:rsidP="004C283B">
      <w:r w:rsidRPr="004C283B">
        <w:t>Explain why the experience turned out as it did. Consider your actions, the actions of others, or any factors that influenced the outcome.</w:t>
      </w:r>
    </w:p>
    <w:p w14:paraId="09BB23D6" w14:textId="77777777" w:rsidR="004C283B" w:rsidRPr="004C283B" w:rsidRDefault="004C283B" w:rsidP="004C283B">
      <w:r w:rsidRPr="004C283B">
        <w:pict w14:anchorId="433AA928">
          <v:rect id="_x0000_i1183" style="width:0;height:1.5pt" o:hralign="center" o:hrstd="t" o:hr="t" fillcolor="#a0a0a0" stroked="f"/>
        </w:pict>
      </w:r>
    </w:p>
    <w:p w14:paraId="6B5A8056" w14:textId="77777777" w:rsidR="004C283B" w:rsidRPr="004C283B" w:rsidRDefault="004C283B" w:rsidP="004C283B">
      <w:r w:rsidRPr="004C283B">
        <w:pict w14:anchorId="3C784264">
          <v:rect id="_x0000_i1184" style="width:0;height:1.5pt" o:hralign="center" o:hrstd="t" o:hr="t" fillcolor="#a0a0a0" stroked="f"/>
        </w:pict>
      </w:r>
    </w:p>
    <w:p w14:paraId="09FA5AE8" w14:textId="77777777" w:rsidR="004C283B" w:rsidRPr="004C283B" w:rsidRDefault="004C283B" w:rsidP="004C283B">
      <w:r w:rsidRPr="004C283B">
        <w:pict w14:anchorId="6C97CE84">
          <v:rect id="_x0000_i1185" style="width:0;height:1.5pt" o:hralign="center" o:hrstd="t" o:hr="t" fillcolor="#a0a0a0" stroked="f"/>
        </w:pict>
      </w:r>
    </w:p>
    <w:p w14:paraId="647E2CE7" w14:textId="77777777" w:rsidR="004C283B" w:rsidRPr="004C283B" w:rsidRDefault="004C283B" w:rsidP="004C283B">
      <w:r w:rsidRPr="004C283B">
        <w:pict w14:anchorId="16DA9624">
          <v:rect id="_x0000_i1186" style="width:0;height:1.5pt" o:hralign="center" o:hrstd="t" o:hr="t" fillcolor="#a0a0a0" stroked="f"/>
        </w:pict>
      </w:r>
    </w:p>
    <w:p w14:paraId="578D83B7" w14:textId="77777777" w:rsidR="004C283B" w:rsidRPr="004C283B" w:rsidRDefault="004C283B" w:rsidP="004C283B">
      <w:pPr>
        <w:rPr>
          <w:b/>
          <w:bCs/>
        </w:rPr>
      </w:pPr>
      <w:r w:rsidRPr="004C283B">
        <w:rPr>
          <w:b/>
          <w:bCs/>
        </w:rPr>
        <w:t>5. Conclusion</w:t>
      </w:r>
    </w:p>
    <w:p w14:paraId="6B02EF9A" w14:textId="77777777" w:rsidR="004C283B" w:rsidRPr="004C283B" w:rsidRDefault="004C283B" w:rsidP="004C283B">
      <w:r w:rsidRPr="004C283B">
        <w:rPr>
          <w:b/>
          <w:bCs/>
        </w:rPr>
        <w:t>What have you learned?</w:t>
      </w:r>
    </w:p>
    <w:p w14:paraId="6AAEC4E7" w14:textId="77777777" w:rsidR="004C283B" w:rsidRPr="004C283B" w:rsidRDefault="004C283B" w:rsidP="004C283B">
      <w:r w:rsidRPr="004C283B">
        <w:t>What have you learned about yourself, your skills, or the situation?</w:t>
      </w:r>
    </w:p>
    <w:p w14:paraId="4DC4C9BA" w14:textId="77777777" w:rsidR="004C283B" w:rsidRPr="004C283B" w:rsidRDefault="004C283B" w:rsidP="004C283B">
      <w:r w:rsidRPr="004C283B">
        <w:pict w14:anchorId="5ABEA40A">
          <v:rect id="_x0000_i1187" style="width:0;height:1.5pt" o:hralign="center" o:hrstd="t" o:hr="t" fillcolor="#a0a0a0" stroked="f"/>
        </w:pict>
      </w:r>
    </w:p>
    <w:p w14:paraId="117BCF6C" w14:textId="77777777" w:rsidR="004C283B" w:rsidRPr="004C283B" w:rsidRDefault="004C283B" w:rsidP="004C283B">
      <w:r w:rsidRPr="004C283B">
        <w:pict w14:anchorId="5EA7FFFA">
          <v:rect id="_x0000_i1188" style="width:0;height:1.5pt" o:hralign="center" o:hrstd="t" o:hr="t" fillcolor="#a0a0a0" stroked="f"/>
        </w:pict>
      </w:r>
    </w:p>
    <w:p w14:paraId="55D11675" w14:textId="77777777" w:rsidR="004C283B" w:rsidRPr="004C283B" w:rsidRDefault="004C283B" w:rsidP="004C283B">
      <w:r w:rsidRPr="004C283B">
        <w:pict w14:anchorId="6E140CAF">
          <v:rect id="_x0000_i1189" style="width:0;height:1.5pt" o:hralign="center" o:hrstd="t" o:hr="t" fillcolor="#a0a0a0" stroked="f"/>
        </w:pict>
      </w:r>
    </w:p>
    <w:p w14:paraId="5157777F" w14:textId="77777777" w:rsidR="004C283B" w:rsidRPr="004C283B" w:rsidRDefault="004C283B" w:rsidP="004C283B">
      <w:r w:rsidRPr="004C283B">
        <w:pict w14:anchorId="123780E0">
          <v:rect id="_x0000_i1190" style="width:0;height:1.5pt" o:hralign="center" o:hrstd="t" o:hr="t" fillcolor="#a0a0a0" stroked="f"/>
        </w:pict>
      </w:r>
    </w:p>
    <w:p w14:paraId="239019AE" w14:textId="77777777" w:rsidR="004C283B" w:rsidRPr="004C283B" w:rsidRDefault="004C283B" w:rsidP="004C283B">
      <w:pPr>
        <w:rPr>
          <w:b/>
          <w:bCs/>
        </w:rPr>
      </w:pPr>
      <w:r w:rsidRPr="004C283B">
        <w:rPr>
          <w:b/>
          <w:bCs/>
        </w:rPr>
        <w:t>6. Action Plan</w:t>
      </w:r>
    </w:p>
    <w:p w14:paraId="6A35FA2E" w14:textId="77777777" w:rsidR="004C283B" w:rsidRPr="004C283B" w:rsidRDefault="004C283B" w:rsidP="004C283B">
      <w:r w:rsidRPr="004C283B">
        <w:rPr>
          <w:b/>
          <w:bCs/>
        </w:rPr>
        <w:t>What will you do differently next time?</w:t>
      </w:r>
    </w:p>
    <w:p w14:paraId="33CBABFA" w14:textId="77777777" w:rsidR="004C283B" w:rsidRPr="004C283B" w:rsidRDefault="004C283B" w:rsidP="004C283B">
      <w:r w:rsidRPr="004C283B">
        <w:t>Identify one or two actions you will take to improve in a similar situation.</w:t>
      </w:r>
    </w:p>
    <w:p w14:paraId="27915390" w14:textId="77777777" w:rsidR="004C283B" w:rsidRPr="004C283B" w:rsidRDefault="004C283B" w:rsidP="004C283B">
      <w:r w:rsidRPr="004C283B">
        <w:rPr>
          <w:b/>
          <w:bCs/>
        </w:rPr>
        <w:t>Action 1:</w:t>
      </w:r>
    </w:p>
    <w:p w14:paraId="0D3F8891" w14:textId="77777777" w:rsidR="004C283B" w:rsidRPr="004C283B" w:rsidRDefault="004C283B" w:rsidP="004C283B">
      <w:r w:rsidRPr="004C283B">
        <w:pict w14:anchorId="7657C90B">
          <v:rect id="_x0000_i1191" style="width:0;height:1.5pt" o:hralign="center" o:hrstd="t" o:hr="t" fillcolor="#a0a0a0" stroked="f"/>
        </w:pict>
      </w:r>
    </w:p>
    <w:p w14:paraId="5966E091" w14:textId="77777777" w:rsidR="004C283B" w:rsidRPr="004C283B" w:rsidRDefault="004C283B" w:rsidP="004C283B">
      <w:r w:rsidRPr="004C283B">
        <w:rPr>
          <w:b/>
          <w:bCs/>
        </w:rPr>
        <w:t>Action 2:</w:t>
      </w:r>
    </w:p>
    <w:p w14:paraId="395DB531" w14:textId="570A462B" w:rsidR="00DB352A" w:rsidRPr="004C283B" w:rsidRDefault="004C283B" w:rsidP="004C283B">
      <w:r w:rsidRPr="004C283B">
        <w:pict w14:anchorId="20C8A9A1">
          <v:rect id="_x0000_i1192" style="width:0;height:1.5pt" o:hralign="center" o:hrstd="t" o:hr="t" fillcolor="#a0a0a0" stroked="f"/>
        </w:pict>
      </w:r>
    </w:p>
    <w:sectPr w:rsidR="00DB352A" w:rsidRPr="004C28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CA68A0"/>
    <w:multiLevelType w:val="hybridMultilevel"/>
    <w:tmpl w:val="FDC052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CC0DAE"/>
    <w:multiLevelType w:val="hybridMultilevel"/>
    <w:tmpl w:val="FCB084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6836C5"/>
    <w:multiLevelType w:val="multilevel"/>
    <w:tmpl w:val="AD7CE7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7417FF9"/>
    <w:multiLevelType w:val="multilevel"/>
    <w:tmpl w:val="6FA0D6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B682E68"/>
    <w:multiLevelType w:val="multilevel"/>
    <w:tmpl w:val="F5D80B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C3314DE"/>
    <w:multiLevelType w:val="hybridMultilevel"/>
    <w:tmpl w:val="684240CC"/>
    <w:lvl w:ilvl="0" w:tplc="A5F4FFAE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65E25B2"/>
    <w:multiLevelType w:val="multilevel"/>
    <w:tmpl w:val="9208E1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B993B3E"/>
    <w:multiLevelType w:val="multilevel"/>
    <w:tmpl w:val="D49C22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05978F6"/>
    <w:multiLevelType w:val="multilevel"/>
    <w:tmpl w:val="994EF1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1165611"/>
    <w:multiLevelType w:val="multilevel"/>
    <w:tmpl w:val="3AF2E5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1873DC0"/>
    <w:multiLevelType w:val="multilevel"/>
    <w:tmpl w:val="845EAA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4CC398F"/>
    <w:multiLevelType w:val="multilevel"/>
    <w:tmpl w:val="B93A81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523162F"/>
    <w:multiLevelType w:val="multilevel"/>
    <w:tmpl w:val="722A3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582590C"/>
    <w:multiLevelType w:val="multilevel"/>
    <w:tmpl w:val="D81664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5E35358"/>
    <w:multiLevelType w:val="multilevel"/>
    <w:tmpl w:val="407C62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62033004">
    <w:abstractNumId w:val="5"/>
  </w:num>
  <w:num w:numId="2" w16cid:durableId="1183205964">
    <w:abstractNumId w:val="13"/>
  </w:num>
  <w:num w:numId="3" w16cid:durableId="1983268412">
    <w:abstractNumId w:val="4"/>
  </w:num>
  <w:num w:numId="4" w16cid:durableId="949823055">
    <w:abstractNumId w:val="7"/>
  </w:num>
  <w:num w:numId="5" w16cid:durableId="427821042">
    <w:abstractNumId w:val="0"/>
  </w:num>
  <w:num w:numId="6" w16cid:durableId="1950114104">
    <w:abstractNumId w:val="1"/>
  </w:num>
  <w:num w:numId="7" w16cid:durableId="1631664976">
    <w:abstractNumId w:val="3"/>
  </w:num>
  <w:num w:numId="8" w16cid:durableId="147092792">
    <w:abstractNumId w:val="8"/>
  </w:num>
  <w:num w:numId="9" w16cid:durableId="1187794046">
    <w:abstractNumId w:val="10"/>
  </w:num>
  <w:num w:numId="10" w16cid:durableId="1812095232">
    <w:abstractNumId w:val="12"/>
  </w:num>
  <w:num w:numId="11" w16cid:durableId="381633950">
    <w:abstractNumId w:val="2"/>
  </w:num>
  <w:num w:numId="12" w16cid:durableId="1983346766">
    <w:abstractNumId w:val="14"/>
  </w:num>
  <w:num w:numId="13" w16cid:durableId="1234973015">
    <w:abstractNumId w:val="11"/>
  </w:num>
  <w:num w:numId="14" w16cid:durableId="1805153979">
    <w:abstractNumId w:val="6"/>
  </w:num>
  <w:num w:numId="15" w16cid:durableId="156987740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75E1"/>
    <w:rsid w:val="00021CFE"/>
    <w:rsid w:val="000F4AA9"/>
    <w:rsid w:val="00221F31"/>
    <w:rsid w:val="003C780D"/>
    <w:rsid w:val="00402EEA"/>
    <w:rsid w:val="004C283B"/>
    <w:rsid w:val="005428F3"/>
    <w:rsid w:val="006875E1"/>
    <w:rsid w:val="009A41CE"/>
    <w:rsid w:val="00BA34E0"/>
    <w:rsid w:val="00CC019A"/>
    <w:rsid w:val="00DB352A"/>
    <w:rsid w:val="00DB54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4351E1"/>
  <w15:chartTrackingRefBased/>
  <w15:docId w15:val="{FC338791-0AB6-4509-8091-2590A27753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75E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875E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875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875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875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875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875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875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875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75E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875E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875E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875E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875E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875E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875E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875E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875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875E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875E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875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875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875E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875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875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875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875E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875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875E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172</Words>
  <Characters>981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Scott James</cp:lastModifiedBy>
  <cp:revision>1</cp:revision>
  <dcterms:created xsi:type="dcterms:W3CDTF">2026-07-28T09:47:00Z</dcterms:created>
  <dcterms:modified xsi:type="dcterms:W3CDTF">2026-07-28T11:30:00Z</dcterms:modified>
</cp:coreProperties>
</file>