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A9E81" w14:textId="77777777" w:rsidR="00D40B87" w:rsidRPr="00E3559A" w:rsidRDefault="00E61E81" w:rsidP="00E3559A">
      <w:pPr>
        <w:pStyle w:val="Heading1"/>
        <w:spacing w:line="360" w:lineRule="auto"/>
        <w:rPr>
          <w:color w:val="auto"/>
        </w:rPr>
      </w:pPr>
      <w:r w:rsidRPr="00E3559A">
        <w:rPr>
          <w:color w:val="auto"/>
        </w:rPr>
        <w:t>DS3: Digital Portfolio &amp; Audio Reflection</w:t>
      </w:r>
    </w:p>
    <w:p w14:paraId="437F929B" w14:textId="3DF304FD" w:rsidR="00D40B87" w:rsidRPr="00E3559A" w:rsidRDefault="00E61E81" w:rsidP="00E3559A">
      <w:pPr>
        <w:spacing w:after="240" w:line="360" w:lineRule="auto"/>
      </w:pPr>
      <w:r w:rsidRPr="00E3559A">
        <w:rPr>
          <w:b/>
          <w:bCs/>
        </w:rPr>
        <w:t xml:space="preserve">Student Name: </w:t>
      </w:r>
      <w:r w:rsidRPr="00E3559A">
        <w:t xml:space="preserve">   |    Assessment: DS3    |    Weighting: 40%</w:t>
      </w:r>
    </w:p>
    <w:p w14:paraId="518A3005" w14:textId="77777777" w:rsidR="00E3559A" w:rsidRDefault="00E3559A" w:rsidP="00E3559A">
      <w:pPr>
        <w:pStyle w:val="Heading2"/>
        <w:spacing w:line="360" w:lineRule="auto"/>
        <w:rPr>
          <w:color w:val="auto"/>
        </w:rPr>
      </w:pPr>
    </w:p>
    <w:p w14:paraId="6C619D43" w14:textId="4F10C609" w:rsidR="00D40B87" w:rsidRPr="00E3559A" w:rsidRDefault="00E61E81" w:rsidP="00E3559A">
      <w:pPr>
        <w:pStyle w:val="Heading2"/>
        <w:spacing w:line="360" w:lineRule="auto"/>
        <w:rPr>
          <w:color w:val="auto"/>
        </w:rPr>
      </w:pPr>
      <w:r w:rsidRPr="00E3559A">
        <w:rPr>
          <w:color w:val="auto"/>
        </w:rPr>
        <w:t>Portfolio Overview</w:t>
      </w:r>
    </w:p>
    <w:p w14:paraId="77DAFD6F" w14:textId="77777777" w:rsidR="00D40B87" w:rsidRPr="00E3559A" w:rsidRDefault="00E61E81" w:rsidP="00E3559A">
      <w:pPr>
        <w:spacing w:after="80" w:line="360" w:lineRule="auto"/>
        <w:jc w:val="both"/>
      </w:pPr>
      <w:r w:rsidRPr="00E3559A">
        <w:t>For my digital portfolio, I have selected three pieces of work completed throughout this module. These pieces demonstrate the digital skills I have developed and reflect my overall growth as a learner.</w:t>
      </w:r>
    </w:p>
    <w:p w14:paraId="27399352" w14:textId="0DE479B9" w:rsidR="00D40B87" w:rsidRPr="00E3559A" w:rsidRDefault="00E61E81" w:rsidP="00E3559A">
      <w:pPr>
        <w:pStyle w:val="ListParagraph"/>
        <w:numPr>
          <w:ilvl w:val="0"/>
          <w:numId w:val="2"/>
        </w:numPr>
        <w:spacing w:line="360" w:lineRule="auto"/>
      </w:pPr>
      <w:r w:rsidRPr="00E3559A">
        <w:t xml:space="preserve">A written document created in Microsoft Word (DS1 </w:t>
      </w:r>
      <w:r w:rsidR="00E3559A">
        <w:t>-</w:t>
      </w:r>
      <w:r w:rsidRPr="00E3559A">
        <w:t xml:space="preserve"> My Digital Life)</w:t>
      </w:r>
    </w:p>
    <w:p w14:paraId="66D57E56" w14:textId="573CD53C" w:rsidR="00D40B87" w:rsidRPr="00E3559A" w:rsidRDefault="00E61E81" w:rsidP="00E3559A">
      <w:pPr>
        <w:pStyle w:val="ListParagraph"/>
        <w:numPr>
          <w:ilvl w:val="0"/>
          <w:numId w:val="2"/>
        </w:numPr>
        <w:spacing w:line="360" w:lineRule="auto"/>
      </w:pPr>
      <w:r w:rsidRPr="00E3559A">
        <w:t xml:space="preserve">A sales data spreadsheet created in Microsoft Excel (DS2 </w:t>
      </w:r>
      <w:r w:rsidR="00E3559A">
        <w:t>-</w:t>
      </w:r>
      <w:r w:rsidRPr="00E3559A">
        <w:t xml:space="preserve"> Business Digital Task)</w:t>
      </w:r>
    </w:p>
    <w:p w14:paraId="275CA95F" w14:textId="0424E9D4" w:rsidR="00D40B87" w:rsidRPr="00E3559A" w:rsidRDefault="00E61E81" w:rsidP="00E3559A">
      <w:pPr>
        <w:pStyle w:val="ListParagraph"/>
        <w:numPr>
          <w:ilvl w:val="0"/>
          <w:numId w:val="2"/>
        </w:numPr>
        <w:spacing w:after="160" w:line="360" w:lineRule="auto"/>
      </w:pPr>
      <w:r w:rsidRPr="00E3559A">
        <w:t xml:space="preserve">A written business log created in Microsoft Word (DS2 </w:t>
      </w:r>
      <w:r w:rsidR="00E3559A">
        <w:t>-</w:t>
      </w:r>
      <w:r w:rsidRPr="00E3559A">
        <w:t xml:space="preserve"> Task Log)</w:t>
      </w:r>
    </w:p>
    <w:p w14:paraId="28DA6C38" w14:textId="77777777" w:rsidR="00D40B87" w:rsidRPr="00E3559A" w:rsidRDefault="00E61E81" w:rsidP="00E3559A">
      <w:pPr>
        <w:pStyle w:val="Heading2"/>
        <w:spacing w:line="360" w:lineRule="auto"/>
        <w:rPr>
          <w:color w:val="auto"/>
        </w:rPr>
      </w:pPr>
      <w:r w:rsidRPr="00E3559A">
        <w:rPr>
          <w:color w:val="auto"/>
        </w:rPr>
        <w:t>What My Portfolio Shows</w:t>
      </w:r>
    </w:p>
    <w:p w14:paraId="5E76577D" w14:textId="77777777" w:rsidR="00D40B87" w:rsidRPr="00E3559A" w:rsidRDefault="00E61E81" w:rsidP="00E3559A">
      <w:pPr>
        <w:spacing w:after="160" w:line="360" w:lineRule="auto"/>
        <w:jc w:val="both"/>
      </w:pPr>
      <w:r w:rsidRPr="00E3559A">
        <w:t>My portfolio shows that I have learned how to use Microsoft Word and Excel for professional purposes. It demonstrates my ability to format documents, organise data, use formulas, and present information in a clear and business-appropriate way. Each piece shows improvement from my earlier work, reflecting the progress I have made throughout the module.</w:t>
      </w:r>
    </w:p>
    <w:p w14:paraId="7D074A9F" w14:textId="77777777" w:rsidR="00D40B87" w:rsidRPr="00E3559A" w:rsidRDefault="00E61E81" w:rsidP="00E3559A">
      <w:pPr>
        <w:pStyle w:val="Heading2"/>
        <w:spacing w:line="360" w:lineRule="auto"/>
        <w:rPr>
          <w:color w:val="auto"/>
        </w:rPr>
      </w:pPr>
      <w:r w:rsidRPr="00E3559A">
        <w:rPr>
          <w:color w:val="auto"/>
        </w:rPr>
        <w:t>What Skills I Used</w:t>
      </w:r>
    </w:p>
    <w:p w14:paraId="1BC6AB67" w14:textId="77777777" w:rsidR="00D40B87" w:rsidRPr="00E3559A" w:rsidRDefault="00E61E81" w:rsidP="00E3559A">
      <w:pPr>
        <w:spacing w:after="160" w:line="360" w:lineRule="auto"/>
        <w:jc w:val="both"/>
      </w:pPr>
      <w:r w:rsidRPr="00E3559A">
        <w:t>In Microsoft Word, I used skills such as adding headings, formatting paragraphs, and setting up a professional document layout. In Microsoft Excel, I used skills including entering data into tables, writing formulas such as SUM and AVERAGE, and applying colour formatting and borders to make information easier to read and understand.</w:t>
      </w:r>
    </w:p>
    <w:p w14:paraId="2FAA48CA" w14:textId="77777777" w:rsidR="00D40B87" w:rsidRPr="00E3559A" w:rsidRDefault="00E61E81" w:rsidP="00E3559A">
      <w:pPr>
        <w:pStyle w:val="Heading2"/>
        <w:spacing w:line="360" w:lineRule="auto"/>
        <w:rPr>
          <w:color w:val="auto"/>
        </w:rPr>
      </w:pPr>
      <w:r w:rsidRPr="00E3559A">
        <w:rPr>
          <w:color w:val="auto"/>
        </w:rPr>
        <w:t>What Was Hard at the Start</w:t>
      </w:r>
    </w:p>
    <w:p w14:paraId="32B733F7" w14:textId="77777777" w:rsidR="00D40B87" w:rsidRPr="00E3559A" w:rsidRDefault="00E61E81" w:rsidP="00E3559A">
      <w:pPr>
        <w:spacing w:after="160" w:line="360" w:lineRule="auto"/>
        <w:jc w:val="both"/>
      </w:pPr>
      <w:r w:rsidRPr="00E3559A">
        <w:t>At the beginning of this course, I found it difficult to use Excel confidently. I was not familiar with formulas such as SUM and AVERAGE, and I struggled with formatting cells and tables. Using Word for professional documents was also a challenge, as I was unsure about how to structure and present my work properly.</w:t>
      </w:r>
    </w:p>
    <w:p w14:paraId="3951689E" w14:textId="77777777" w:rsidR="00D40B87" w:rsidRPr="00E3559A" w:rsidRDefault="00E61E81" w:rsidP="00E3559A">
      <w:pPr>
        <w:pStyle w:val="Heading2"/>
        <w:spacing w:line="360" w:lineRule="auto"/>
        <w:rPr>
          <w:color w:val="auto"/>
        </w:rPr>
      </w:pPr>
      <w:r w:rsidRPr="00E3559A">
        <w:rPr>
          <w:color w:val="auto"/>
        </w:rPr>
        <w:t>What I Can Now Do Independently</w:t>
      </w:r>
    </w:p>
    <w:p w14:paraId="03273FBB" w14:textId="77777777" w:rsidR="00D40B87" w:rsidRPr="00E3559A" w:rsidRDefault="00E61E81" w:rsidP="00E3559A">
      <w:pPr>
        <w:spacing w:after="160" w:line="360" w:lineRule="auto"/>
        <w:jc w:val="both"/>
      </w:pPr>
      <w:r w:rsidRPr="00E3559A">
        <w:t>I can now independently create a well-formatted Word document, including headings, paragraphs, and a professional layout. In Excel, I am able to build a spreadsheet, enter data, apply formulas, and format cells for clarity. I no longer need step-by-step guidance for these tasks and feel confident completing them on my own.</w:t>
      </w:r>
    </w:p>
    <w:p w14:paraId="13C4A39B" w14:textId="77777777" w:rsidR="00D40B87" w:rsidRPr="00E3559A" w:rsidRDefault="00E61E81" w:rsidP="00E3559A">
      <w:pPr>
        <w:pStyle w:val="Heading2"/>
        <w:spacing w:line="360" w:lineRule="auto"/>
        <w:rPr>
          <w:color w:val="auto"/>
        </w:rPr>
      </w:pPr>
      <w:r w:rsidRPr="00E3559A">
        <w:rPr>
          <w:color w:val="auto"/>
        </w:rPr>
        <w:t>How These Skills Help in Study and Work</w:t>
      </w:r>
    </w:p>
    <w:p w14:paraId="79C52D66" w14:textId="77777777" w:rsidR="00D40B87" w:rsidRPr="00E3559A" w:rsidRDefault="00E61E81" w:rsidP="00E3559A">
      <w:pPr>
        <w:spacing w:after="160" w:line="360" w:lineRule="auto"/>
        <w:jc w:val="both"/>
      </w:pPr>
      <w:r w:rsidRPr="00E3559A">
        <w:t>These digital skills are directly relevant to working in a business environment. Word processing and spreadsheet skills are required in almost every office job. Being able to present data clearly and write professional documents will help me in future employment. In my studies, these skills allow me to produce higher quality assignments and manage my work more effectively.</w:t>
      </w:r>
    </w:p>
    <w:sectPr w:rsidR="00D40B87" w:rsidRPr="00E3559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1738F"/>
    <w:multiLevelType w:val="hybridMultilevel"/>
    <w:tmpl w:val="ED28C43C"/>
    <w:lvl w:ilvl="0" w:tplc="B5CA8B32">
      <w:start w:val="1"/>
      <w:numFmt w:val="bullet"/>
      <w:lvlText w:val="•"/>
      <w:lvlJc w:val="left"/>
      <w:pPr>
        <w:ind w:left="720" w:hanging="360"/>
      </w:pPr>
    </w:lvl>
    <w:lvl w:ilvl="1" w:tplc="6694A616">
      <w:numFmt w:val="decimal"/>
      <w:lvlText w:val=""/>
      <w:lvlJc w:val="left"/>
    </w:lvl>
    <w:lvl w:ilvl="2" w:tplc="115EC368">
      <w:numFmt w:val="decimal"/>
      <w:lvlText w:val=""/>
      <w:lvlJc w:val="left"/>
    </w:lvl>
    <w:lvl w:ilvl="3" w:tplc="296C7596">
      <w:numFmt w:val="decimal"/>
      <w:lvlText w:val=""/>
      <w:lvlJc w:val="left"/>
    </w:lvl>
    <w:lvl w:ilvl="4" w:tplc="59D6C116">
      <w:numFmt w:val="decimal"/>
      <w:lvlText w:val=""/>
      <w:lvlJc w:val="left"/>
    </w:lvl>
    <w:lvl w:ilvl="5" w:tplc="FAD09608">
      <w:numFmt w:val="decimal"/>
      <w:lvlText w:val=""/>
      <w:lvlJc w:val="left"/>
    </w:lvl>
    <w:lvl w:ilvl="6" w:tplc="310A9AEE">
      <w:numFmt w:val="decimal"/>
      <w:lvlText w:val=""/>
      <w:lvlJc w:val="left"/>
    </w:lvl>
    <w:lvl w:ilvl="7" w:tplc="221CEBC2">
      <w:numFmt w:val="decimal"/>
      <w:lvlText w:val=""/>
      <w:lvlJc w:val="left"/>
    </w:lvl>
    <w:lvl w:ilvl="8" w:tplc="3524F0C0">
      <w:numFmt w:val="decimal"/>
      <w:lvlText w:val=""/>
      <w:lvlJc w:val="left"/>
    </w:lvl>
  </w:abstractNum>
  <w:abstractNum w:abstractNumId="1" w15:restartNumberingAfterBreak="0">
    <w:nsid w:val="7C4C3359"/>
    <w:multiLevelType w:val="hybridMultilevel"/>
    <w:tmpl w:val="754ECE9E"/>
    <w:lvl w:ilvl="0" w:tplc="2D2A33CA">
      <w:start w:val="1"/>
      <w:numFmt w:val="bullet"/>
      <w:lvlText w:val="●"/>
      <w:lvlJc w:val="left"/>
      <w:pPr>
        <w:ind w:left="720" w:hanging="360"/>
      </w:pPr>
    </w:lvl>
    <w:lvl w:ilvl="1" w:tplc="3B48BB56">
      <w:start w:val="1"/>
      <w:numFmt w:val="bullet"/>
      <w:lvlText w:val="○"/>
      <w:lvlJc w:val="left"/>
      <w:pPr>
        <w:ind w:left="1440" w:hanging="360"/>
      </w:pPr>
    </w:lvl>
    <w:lvl w:ilvl="2" w:tplc="61C0712C">
      <w:start w:val="1"/>
      <w:numFmt w:val="bullet"/>
      <w:lvlText w:val="■"/>
      <w:lvlJc w:val="left"/>
      <w:pPr>
        <w:ind w:left="2160" w:hanging="360"/>
      </w:pPr>
    </w:lvl>
    <w:lvl w:ilvl="3" w:tplc="2C0E8220">
      <w:start w:val="1"/>
      <w:numFmt w:val="bullet"/>
      <w:lvlText w:val="●"/>
      <w:lvlJc w:val="left"/>
      <w:pPr>
        <w:ind w:left="2880" w:hanging="360"/>
      </w:pPr>
    </w:lvl>
    <w:lvl w:ilvl="4" w:tplc="81A650AE">
      <w:start w:val="1"/>
      <w:numFmt w:val="bullet"/>
      <w:lvlText w:val="○"/>
      <w:lvlJc w:val="left"/>
      <w:pPr>
        <w:ind w:left="3600" w:hanging="360"/>
      </w:pPr>
    </w:lvl>
    <w:lvl w:ilvl="5" w:tplc="74AAF77C">
      <w:start w:val="1"/>
      <w:numFmt w:val="bullet"/>
      <w:lvlText w:val="■"/>
      <w:lvlJc w:val="left"/>
      <w:pPr>
        <w:ind w:left="4320" w:hanging="360"/>
      </w:pPr>
    </w:lvl>
    <w:lvl w:ilvl="6" w:tplc="EDD82994">
      <w:start w:val="1"/>
      <w:numFmt w:val="bullet"/>
      <w:lvlText w:val="●"/>
      <w:lvlJc w:val="left"/>
      <w:pPr>
        <w:ind w:left="5040" w:hanging="360"/>
      </w:pPr>
    </w:lvl>
    <w:lvl w:ilvl="7" w:tplc="7D9EA8C4">
      <w:start w:val="1"/>
      <w:numFmt w:val="bullet"/>
      <w:lvlText w:val="●"/>
      <w:lvlJc w:val="left"/>
      <w:pPr>
        <w:ind w:left="5760" w:hanging="360"/>
      </w:pPr>
    </w:lvl>
    <w:lvl w:ilvl="8" w:tplc="19589D0A">
      <w:start w:val="1"/>
      <w:numFmt w:val="bullet"/>
      <w:lvlText w:val="●"/>
      <w:lvlJc w:val="left"/>
      <w:pPr>
        <w:ind w:left="6480" w:hanging="360"/>
      </w:pPr>
    </w:lvl>
  </w:abstractNum>
  <w:num w:numId="1" w16cid:durableId="808285499">
    <w:abstractNumId w:val="1"/>
    <w:lvlOverride w:ilvl="0">
      <w:startOverride w:val="1"/>
    </w:lvlOverride>
  </w:num>
  <w:num w:numId="2" w16cid:durableId="77236392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B87"/>
    <w:rsid w:val="005B3DAB"/>
    <w:rsid w:val="009935A4"/>
    <w:rsid w:val="00C15011"/>
    <w:rsid w:val="00D27811"/>
    <w:rsid w:val="00D40B87"/>
    <w:rsid w:val="00E3559A"/>
    <w:rsid w:val="00E61E8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9237B"/>
  <w15:docId w15:val="{B166B559-AFE5-4CEA-A246-5D4F714AA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4B0082"/>
      <w:sz w:val="34"/>
      <w:szCs w:val="34"/>
    </w:rPr>
  </w:style>
  <w:style w:type="paragraph" w:styleId="Heading2">
    <w:name w:val="heading 2"/>
    <w:uiPriority w:val="9"/>
    <w:unhideWhenUsed/>
    <w:qFormat/>
    <w:pPr>
      <w:spacing w:before="200" w:after="100"/>
      <w:outlineLvl w:val="1"/>
    </w:pPr>
    <w:rPr>
      <w:b/>
      <w:bCs/>
      <w:color w:val="6A0DAD"/>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Words>
  <Characters>2035</Characters>
  <Application>Microsoft Office Word</Application>
  <DocSecurity>0</DocSecurity>
  <Lines>16</Lines>
  <Paragraphs>4</Paragraphs>
  <ScaleCrop>false</ScaleCrop>
  <Company/>
  <LinksUpToDate>false</LinksUpToDate>
  <CharactersWithSpaces>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Naser Ali (2509422)</cp:lastModifiedBy>
  <cp:revision>2</cp:revision>
  <dcterms:created xsi:type="dcterms:W3CDTF">2026-07-06T15:33:00Z</dcterms:created>
  <dcterms:modified xsi:type="dcterms:W3CDTF">2026-07-06T15:33:00Z</dcterms:modified>
</cp:coreProperties>
</file>