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                                                            </w:t>
      </w:r>
    </w:p>
    <w:tbl>
      <w:tblPr>
        <w:tblStyle w:val="Table1"/>
        <w:tblW w:w="14671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905"/>
        <w:gridCol w:w="4070"/>
        <w:gridCol w:w="4348"/>
        <w:gridCol w:w="4348"/>
        <w:tblGridChange w:id="0">
          <w:tblGrid>
            <w:gridCol w:w="1905"/>
            <w:gridCol w:w="4070"/>
            <w:gridCol w:w="4348"/>
            <w:gridCol w:w="43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Date </w:t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Thursdays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Module BMPO6001D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Module BMPO6002D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Module BMPO6000D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     September 2025</w:t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    October 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09.10.25 24 Introduction to Course &amp; reflective practice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16.10.25 - Intro to Research Project Module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   November 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06.11.25 Library skills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 Critical reading, thinking &amp; writing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20.11.25 - Research Proposal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Referencing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 December 2025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04.12.25 Assignment 1 – overview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Referencing &amp; Plagiarism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11.12.25 - Supervision, Ethics &amp; Proposals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fbe5d5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</w:t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             Christmas break – 15.12.25 - 05.01.26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January 2026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08.01.26 - Revision Assignment 1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Time management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22.01.26 - Literature Review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fff2cc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                     ***13.01.26 - Assignment 1 submission ****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       February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06.02.25 - Assignment 2 overview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Asynchronous packages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19.02.26- Methodology 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fff2cc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***26.02.26 - Research Proposals Submission deadline ***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                      March 2026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05.03.26 - Assignment 2 Tasks</w:t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Asynchronous packages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26.03.26 - Methodology 2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Research ethics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April 2026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fbe5d5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****Easter Break – </w:t>
            </w:r>
            <w:r w:rsidDel="00000000" w:rsidR="00000000" w:rsidRPr="00000000">
              <w:rPr>
                <w:b w:val="1"/>
                <w:rtl w:val="0"/>
              </w:rPr>
              <w:t xml:space="preserve">30.03.26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to </w:t>
            </w:r>
            <w:r w:rsidDel="00000000" w:rsidR="00000000" w:rsidRPr="00000000">
              <w:rPr>
                <w:b w:val="1"/>
                <w:rtl w:val="0"/>
              </w:rPr>
              <w:t xml:space="preserve">13.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04.2</w:t>
            </w:r>
            <w:r w:rsidDel="00000000" w:rsidR="00000000" w:rsidRPr="00000000">
              <w:rPr>
                <w:b w:val="1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23.04.26 Workbook 2 revision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May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30.04.26 - Assignment 2 revision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14.05.26 - Analysis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fff2cc" w:val="clear"/>
          </w:tcPr>
          <w:p w:rsidR="00000000" w:rsidDel="00000000" w:rsidP="00000000" w:rsidRDefault="00000000" w:rsidRPr="00000000" w14:paraId="0000006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*** Assignment 2 submission 07.05.26 ***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June 2026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1/1 Support &amp; Drop-in sessions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shd w:fill="d9e2f3" w:val="clea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ff0000"/>
                <w:rtl w:val="0"/>
              </w:rPr>
              <w:t xml:space="preserve">   July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1/1 support &amp; Drop-in sessions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******PLEASE NOTE ******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The above may be subject to change</w:t>
      </w:r>
    </w:p>
    <w:sectPr>
      <w:headerReference r:id="rId7" w:type="default"/>
      <w:footerReference r:id="rId8" w:type="default"/>
      <w:pgSz w:h="11906" w:w="16838" w:orient="landscape"/>
      <w:pgMar w:bottom="1440" w:top="1440" w:left="1080" w:right="10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9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9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9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2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8B">
          <w:pPr>
            <w:rPr>
              <w:b w:val="1"/>
            </w:rPr>
          </w:pPr>
          <w:r w:rsidDel="00000000" w:rsidR="00000000" w:rsidRPr="00000000">
            <w:rPr>
              <w:b w:val="1"/>
              <w:rtl w:val="0"/>
            </w:rPr>
            <w:t xml:space="preserve"> BSc Professional Investigation</w:t>
          </w:r>
        </w:p>
        <w:p w:rsidR="00000000" w:rsidDel="00000000" w:rsidP="00000000" w:rsidRDefault="00000000" w:rsidRPr="00000000" w14:paraId="0000008C">
          <w:pPr>
            <w:jc w:val="center"/>
            <w:rPr>
              <w:b w:val="1"/>
              <w:sz w:val="28"/>
              <w:szCs w:val="28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8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On-line Lesson Timetable </w:t>
          </w:r>
        </w:p>
      </w:tc>
      <w:tc>
        <w:tcPr/>
        <w:p w:rsidR="00000000" w:rsidDel="00000000" w:rsidP="00000000" w:rsidRDefault="00000000" w:rsidRPr="00000000" w14:paraId="0000008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Year - 202</w:t>
          </w:r>
          <w:r w:rsidDel="00000000" w:rsidR="00000000" w:rsidRPr="00000000">
            <w:rPr>
              <w:b w:val="1"/>
              <w:rtl w:val="0"/>
            </w:rPr>
            <w:t xml:space="preserve">5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/202</w:t>
          </w:r>
          <w:r w:rsidDel="00000000" w:rsidR="00000000" w:rsidRPr="00000000">
            <w:rPr>
              <w:b w:val="1"/>
              <w:rtl w:val="0"/>
            </w:rPr>
            <w:t xml:space="preserve">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 w:val="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 w:val="1"/>
    <w:pPr>
      <w:tabs>
        <w:tab w:val="center" w:pos="4680"/>
        <w:tab w:val="right" w:pos="9360"/>
      </w:tabs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C1rLu1EVxlYE7rsCM39Q6piF1A==">CgMxLjA4AHIhMVhtRE81QU1qVkZQRFlzMFVsQURJZXNJa2dKTUd2cFR6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2023-09-28T07:30:00.0000000Z</dcterms:created>
  <dc:creator>Alison Cooke</dc:creator>
</cp:coreProperties>
</file>