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4373901" w:rsidR="00CE6A00" w:rsidRPr="004C3A0B" w:rsidRDefault="006D1539" w:rsidP="008C4441">
            <w:pPr>
              <w:rPr>
                <w:rFonts w:ascii="Arial" w:hAnsi="Arial" w:cs="Arial"/>
                <w:sz w:val="22"/>
                <w:szCs w:val="22"/>
              </w:rPr>
            </w:pPr>
            <w:r>
              <w:rPr>
                <w:rFonts w:ascii="Arial" w:hAnsi="Arial" w:cs="Arial"/>
                <w:sz w:val="22"/>
                <w:szCs w:val="22"/>
              </w:rPr>
              <w:t xml:space="preserve">Corey </w:t>
            </w:r>
            <w:proofErr w:type="spellStart"/>
            <w:r>
              <w:rPr>
                <w:rFonts w:ascii="Arial" w:hAnsi="Arial" w:cs="Arial"/>
                <w:sz w:val="22"/>
                <w:szCs w:val="22"/>
              </w:rPr>
              <w:t>Ieuan</w:t>
            </w:r>
            <w:proofErr w:type="spellEnd"/>
            <w:r>
              <w:rPr>
                <w:rFonts w:ascii="Arial" w:hAnsi="Arial" w:cs="Arial"/>
                <w:sz w:val="22"/>
                <w:szCs w:val="22"/>
              </w:rPr>
              <w:t xml:space="preserve"> Crockett</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4AF5FE44" w:rsidR="00B2018A" w:rsidRPr="004C3A0B" w:rsidRDefault="006D153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7EF0122" w:rsidR="00A51109" w:rsidRPr="004C3A0B" w:rsidRDefault="006D1539" w:rsidP="008C4441">
            <w:pPr>
              <w:rPr>
                <w:rFonts w:ascii="Arial" w:hAnsi="Arial" w:cs="Arial"/>
                <w:sz w:val="22"/>
                <w:szCs w:val="22"/>
              </w:rPr>
            </w:pPr>
            <w:r>
              <w:rPr>
                <w:rFonts w:ascii="Arial" w:hAnsi="Arial" w:cs="Arial"/>
                <w:sz w:val="22"/>
                <w:szCs w:val="22"/>
              </w:rPr>
              <w:t>University of Wales Trinity St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C3CB5D2" w:rsidR="00494691" w:rsidRPr="004C3A0B" w:rsidRDefault="006D1539" w:rsidP="008C4441">
            <w:pPr>
              <w:rPr>
                <w:rFonts w:ascii="Arial" w:hAnsi="Arial" w:cs="Arial"/>
                <w:sz w:val="22"/>
                <w:szCs w:val="22"/>
              </w:rPr>
            </w:pPr>
            <w:r>
              <w:rPr>
                <w:rFonts w:ascii="Arial" w:hAnsi="Arial" w:cs="Arial"/>
                <w:sz w:val="22"/>
                <w:szCs w:val="22"/>
              </w:rPr>
              <w:t>Swansea Business School</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1EA3B54" w:rsidR="00494691" w:rsidRPr="004C3A0B" w:rsidRDefault="006D1539" w:rsidP="008C4441">
            <w:pPr>
              <w:rPr>
                <w:rFonts w:ascii="Arial" w:hAnsi="Arial" w:cs="Arial"/>
                <w:sz w:val="22"/>
                <w:szCs w:val="22"/>
              </w:rPr>
            </w:pPr>
            <w:r>
              <w:rPr>
                <w:rFonts w:ascii="Arial" w:hAnsi="Arial" w:cs="Arial"/>
                <w:sz w:val="22"/>
                <w:szCs w:val="22"/>
              </w:rPr>
              <w:t>c.crockett1997@gmail.com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B4676BB" w:rsidR="00494691" w:rsidRPr="004C3A0B" w:rsidRDefault="006D1539" w:rsidP="008C4441">
            <w:pPr>
              <w:rPr>
                <w:rFonts w:ascii="Arial" w:hAnsi="Arial" w:cs="Arial"/>
                <w:sz w:val="22"/>
                <w:szCs w:val="22"/>
              </w:rPr>
            </w:pPr>
            <w:r>
              <w:rPr>
                <w:rFonts w:ascii="Arial" w:hAnsi="Arial" w:cs="Arial"/>
                <w:sz w:val="22"/>
                <w:szCs w:val="22"/>
              </w:rPr>
              <w:t>07597 855682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3FCDC68" w:rsidR="00CA7241" w:rsidRPr="004C3A0B" w:rsidRDefault="006D1539" w:rsidP="0082781D">
            <w:pPr>
              <w:rPr>
                <w:rFonts w:ascii="Arial" w:hAnsi="Arial" w:cs="Arial"/>
                <w:sz w:val="22"/>
                <w:szCs w:val="22"/>
              </w:rPr>
            </w:pPr>
            <w:r>
              <w:rPr>
                <w:rFonts w:ascii="Arial" w:hAnsi="Arial" w:cs="Arial"/>
                <w:sz w:val="22"/>
                <w:szCs w:val="22"/>
              </w:rPr>
              <w:t>1802907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586ACE9A" w:rsidR="00CA7241" w:rsidRPr="004C3A0B" w:rsidRDefault="006D1539"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F8F07F8" w:rsidR="00CA7241" w:rsidRPr="004C3A0B" w:rsidRDefault="006D1539" w:rsidP="0082781D">
            <w:pPr>
              <w:rPr>
                <w:rFonts w:ascii="Arial" w:hAnsi="Arial" w:cs="Arial"/>
                <w:sz w:val="22"/>
                <w:szCs w:val="22"/>
              </w:rPr>
            </w:pPr>
            <w:r>
              <w:rPr>
                <w:rFonts w:ascii="Arial" w:hAnsi="Arial" w:cs="Arial"/>
                <w:sz w:val="22"/>
                <w:szCs w:val="22"/>
              </w:rPr>
              <w:t>Ba Hons Business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332194F" w:rsidR="00CA7241" w:rsidRPr="004C3A0B" w:rsidRDefault="006D1539" w:rsidP="0082781D">
            <w:pPr>
              <w:rPr>
                <w:rFonts w:ascii="Arial" w:hAnsi="Arial" w:cs="Arial"/>
                <w:sz w:val="22"/>
                <w:szCs w:val="22"/>
              </w:rPr>
            </w:pPr>
            <w:r>
              <w:rPr>
                <w:rFonts w:ascii="Arial" w:hAnsi="Arial" w:cs="Arial"/>
                <w:sz w:val="22"/>
                <w:szCs w:val="22"/>
              </w:rPr>
              <w:t>Caroline Jawad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0AB4BD5" w:rsidR="00A51109" w:rsidRPr="004C3A0B" w:rsidRDefault="006D153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22E19E31"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6D1539">
              <w:rPr>
                <w:rFonts w:ascii="Arial" w:hAnsi="Arial" w:cs="Arial"/>
                <w:sz w:val="22"/>
                <w:szCs w:val="22"/>
              </w:rPr>
              <w:t xml:space="preserve"> Supervisor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2287E54" w:rsidR="00B2018A" w:rsidRPr="004C3A0B" w:rsidRDefault="006D153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EB4AD0B" w:rsidR="00B2018A" w:rsidRPr="004C3A0B" w:rsidRDefault="006D1539" w:rsidP="0082781D">
            <w:pPr>
              <w:autoSpaceDE w:val="0"/>
              <w:autoSpaceDN w:val="0"/>
              <w:adjustRightInd w:val="0"/>
              <w:jc w:val="center"/>
              <w:rPr>
                <w:rFonts w:ascii="Arial" w:hAnsi="Arial" w:cs="Arial"/>
                <w:b/>
                <w:bCs/>
                <w:sz w:val="22"/>
                <w:szCs w:val="22"/>
              </w:rPr>
            </w:pPr>
            <w:r>
              <w:rPr>
                <w:rFonts w:ascii="Arial" w:hAnsi="Arial" w:cs="Arial"/>
                <w:b/>
                <w:bCs/>
                <w:sz w:val="22"/>
                <w:szCs w:val="22"/>
              </w:rPr>
              <w:t>27/10/18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1D4E75C" w:rsidR="00604C9F" w:rsidRPr="004C3A0B" w:rsidRDefault="006D1539"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7EF9FD82" w:rsidR="00604C9F" w:rsidRPr="00DD0929" w:rsidRDefault="006D153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295D3552" w:rsidR="00604C9F" w:rsidRPr="004C3A0B" w:rsidRDefault="006D1539" w:rsidP="00604C9F">
            <w:pPr>
              <w:autoSpaceDE w:val="0"/>
              <w:autoSpaceDN w:val="0"/>
              <w:adjustRightInd w:val="0"/>
              <w:rPr>
                <w:rFonts w:ascii="Arial" w:hAnsi="Arial" w:cs="Arial"/>
                <w:b/>
                <w:bCs/>
                <w:i/>
                <w:sz w:val="22"/>
                <w:szCs w:val="22"/>
              </w:rPr>
            </w:pPr>
            <w:r>
              <w:rPr>
                <w:rFonts w:ascii="Arial" w:hAnsi="Arial" w:cs="Arial"/>
                <w:b/>
                <w:bCs/>
                <w:i/>
                <w:sz w:val="22"/>
                <w:szCs w:val="22"/>
              </w:rPr>
              <w:t>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4D0EA3C7" w:rsidR="00604C9F" w:rsidRPr="004C3A0B" w:rsidRDefault="006D153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Content>
              <w:p w14:paraId="325D516C" w14:textId="3A4B8865" w:rsidR="00494691" w:rsidRPr="004C3A0B" w:rsidRDefault="006D153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17DFB0FC" w:rsidR="00FD436F" w:rsidRPr="004C3A0B" w:rsidRDefault="006D1539" w:rsidP="00F75F59">
            <w:pPr>
              <w:autoSpaceDE w:val="0"/>
              <w:autoSpaceDN w:val="0"/>
              <w:adjustRightInd w:val="0"/>
              <w:rPr>
                <w:rFonts w:ascii="Arial" w:hAnsi="Arial" w:cs="Arial"/>
                <w:bCs/>
                <w:sz w:val="22"/>
                <w:szCs w:val="22"/>
              </w:rPr>
            </w:pPr>
            <w:r>
              <w:rPr>
                <w:rFonts w:ascii="Arial" w:hAnsi="Arial" w:cs="Arial"/>
                <w:bCs/>
                <w:sz w:val="22"/>
                <w:szCs w:val="22"/>
              </w:rPr>
              <w:t>Port Talbot Amateur Operatic Society</w:t>
            </w: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3A6FC10B" w:rsidR="00FD436F" w:rsidRPr="004C3A0B" w:rsidRDefault="006D1539" w:rsidP="00F75F59">
            <w:pPr>
              <w:autoSpaceDE w:val="0"/>
              <w:autoSpaceDN w:val="0"/>
              <w:adjustRightInd w:val="0"/>
              <w:rPr>
                <w:rFonts w:ascii="Arial" w:hAnsi="Arial" w:cs="Arial"/>
                <w:bCs/>
                <w:sz w:val="22"/>
                <w:szCs w:val="22"/>
              </w:rPr>
            </w:pPr>
            <w:r>
              <w:rPr>
                <w:rFonts w:ascii="Arial" w:hAnsi="Arial" w:cs="Arial"/>
                <w:bCs/>
                <w:sz w:val="22"/>
                <w:szCs w:val="22"/>
              </w:rPr>
              <w:t>Dirk De Neve</w:t>
            </w: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2E1DF03C" w:rsidR="00FD436F" w:rsidRPr="004C3A0B" w:rsidRDefault="006D1539" w:rsidP="00F75F59">
            <w:pPr>
              <w:autoSpaceDE w:val="0"/>
              <w:autoSpaceDN w:val="0"/>
              <w:adjustRightInd w:val="0"/>
              <w:rPr>
                <w:rFonts w:ascii="Arial" w:hAnsi="Arial" w:cs="Arial"/>
                <w:bCs/>
                <w:sz w:val="22"/>
                <w:szCs w:val="22"/>
              </w:rPr>
            </w:pPr>
            <w:r>
              <w:rPr>
                <w:rFonts w:ascii="Arial" w:hAnsi="Arial" w:cs="Arial"/>
                <w:bCs/>
                <w:sz w:val="22"/>
                <w:szCs w:val="22"/>
              </w:rPr>
              <w:t>N/A</w:t>
            </w: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0B547C12" w:rsidR="00CA7241" w:rsidRPr="004C3A0B" w:rsidRDefault="006D153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167E7DB" w:rsidR="003C07E3" w:rsidRPr="004C3A0B" w:rsidRDefault="006D1539" w:rsidP="003C07E3">
            <w:pPr>
              <w:rPr>
                <w:rFonts w:ascii="Arial" w:hAnsi="Arial" w:cs="Arial"/>
                <w:sz w:val="22"/>
                <w:szCs w:val="22"/>
              </w:rPr>
            </w:pPr>
            <w:r>
              <w:rPr>
                <w:rFonts w:ascii="Arial" w:hAnsi="Arial" w:cs="Arial"/>
                <w:sz w:val="22"/>
                <w:szCs w:val="22"/>
              </w:rPr>
              <w:t>How do West End Productions Affect the Decision- Making Process in Amateur Societies?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6741D09" w:rsidR="003C07E3" w:rsidRPr="004C3A0B" w:rsidRDefault="006D1539" w:rsidP="003C07E3">
            <w:pPr>
              <w:rPr>
                <w:rFonts w:ascii="Arial" w:hAnsi="Arial" w:cs="Arial"/>
                <w:sz w:val="22"/>
                <w:szCs w:val="22"/>
              </w:rPr>
            </w:pPr>
            <w:r>
              <w:rPr>
                <w:rFonts w:ascii="Arial" w:hAnsi="Arial" w:cs="Arial"/>
                <w:sz w:val="22"/>
                <w:szCs w:val="22"/>
              </w:rPr>
              <w:t>19/11/18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7ACBAB3" w:rsidR="003C07E3" w:rsidRPr="004C3A0B" w:rsidRDefault="006D1539" w:rsidP="003C07E3">
            <w:pPr>
              <w:rPr>
                <w:rFonts w:ascii="Arial" w:hAnsi="Arial" w:cs="Arial"/>
                <w:sz w:val="22"/>
                <w:szCs w:val="22"/>
              </w:rPr>
            </w:pPr>
            <w:r>
              <w:rPr>
                <w:rFonts w:ascii="Arial" w:hAnsi="Arial" w:cs="Arial"/>
                <w:sz w:val="22"/>
                <w:szCs w:val="22"/>
              </w:rPr>
              <w:t>13/05/19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8EA5D9" w:rsidR="003C07E3" w:rsidRPr="004C3A0B" w:rsidRDefault="006D1539" w:rsidP="003C07E3">
            <w:pPr>
              <w:rPr>
                <w:rFonts w:ascii="Arial" w:hAnsi="Arial" w:cs="Arial"/>
                <w:sz w:val="22"/>
                <w:szCs w:val="22"/>
              </w:rPr>
            </w:pPr>
            <w:r>
              <w:rPr>
                <w:rFonts w:ascii="Arial" w:hAnsi="Arial" w:cs="Arial"/>
                <w:sz w:val="22"/>
                <w:szCs w:val="22"/>
              </w:rPr>
              <w:t>Purpose- What influenced the financial turnaround by PTAOS</w:t>
            </w:r>
            <w:r w:rsidR="0012106A">
              <w:rPr>
                <w:rFonts w:ascii="Arial" w:hAnsi="Arial" w:cs="Arial"/>
                <w:sz w:val="22"/>
                <w:szCs w:val="22"/>
              </w:rPr>
              <w:t>.</w:t>
            </w:r>
          </w:p>
          <w:p w14:paraId="0AAF8A8A" w14:textId="367D71C4" w:rsidR="003C07E3" w:rsidRPr="004C3A0B" w:rsidRDefault="006D1539" w:rsidP="003C07E3">
            <w:pPr>
              <w:rPr>
                <w:rFonts w:ascii="Arial" w:hAnsi="Arial" w:cs="Arial"/>
                <w:sz w:val="22"/>
                <w:szCs w:val="22"/>
              </w:rPr>
            </w:pPr>
            <w:r>
              <w:rPr>
                <w:rFonts w:ascii="Arial" w:hAnsi="Arial" w:cs="Arial"/>
                <w:sz w:val="22"/>
                <w:szCs w:val="22"/>
              </w:rPr>
              <w:t>Aim- Analyse the causes of the financial turnaround of an amateur operatic society in South Wales</w:t>
            </w:r>
            <w:r w:rsidR="0012106A">
              <w:rPr>
                <w:rFonts w:ascii="Arial" w:hAnsi="Arial" w:cs="Arial"/>
                <w:sz w:val="22"/>
                <w:szCs w:val="22"/>
              </w:rPr>
              <w:t>.</w:t>
            </w:r>
          </w:p>
          <w:p w14:paraId="0B628436" w14:textId="017EC66B" w:rsidR="003C07E3" w:rsidRDefault="006D1539" w:rsidP="003C07E3">
            <w:pPr>
              <w:rPr>
                <w:rFonts w:ascii="Arial" w:hAnsi="Arial" w:cs="Arial"/>
                <w:sz w:val="22"/>
                <w:szCs w:val="22"/>
              </w:rPr>
            </w:pPr>
            <w:r>
              <w:rPr>
                <w:rFonts w:ascii="Arial" w:hAnsi="Arial" w:cs="Arial"/>
                <w:sz w:val="22"/>
                <w:szCs w:val="22"/>
              </w:rPr>
              <w:t>Objective 1- Carry out a comprehensive literature review in relation to the aspects that impact successful productions of amateur operatic societies</w:t>
            </w:r>
            <w:r w:rsidR="0012106A">
              <w:rPr>
                <w:rFonts w:ascii="Arial" w:hAnsi="Arial" w:cs="Arial"/>
                <w:sz w:val="22"/>
                <w:szCs w:val="22"/>
              </w:rPr>
              <w:t>.</w:t>
            </w:r>
          </w:p>
          <w:p w14:paraId="6155D668" w14:textId="05823BDB" w:rsidR="006D1539" w:rsidRDefault="006D1539" w:rsidP="003C07E3">
            <w:pPr>
              <w:rPr>
                <w:rFonts w:ascii="Arial" w:hAnsi="Arial" w:cs="Arial"/>
                <w:sz w:val="22"/>
                <w:szCs w:val="22"/>
              </w:rPr>
            </w:pPr>
            <w:r>
              <w:rPr>
                <w:rFonts w:ascii="Arial" w:hAnsi="Arial" w:cs="Arial"/>
                <w:sz w:val="22"/>
                <w:szCs w:val="22"/>
              </w:rPr>
              <w:t>Objective 2- Carry out research on the financial trends since the 2017 turnaround</w:t>
            </w:r>
            <w:r w:rsidR="0012106A">
              <w:rPr>
                <w:rFonts w:ascii="Arial" w:hAnsi="Arial" w:cs="Arial"/>
                <w:sz w:val="22"/>
                <w:szCs w:val="22"/>
              </w:rPr>
              <w:t>.</w:t>
            </w:r>
          </w:p>
          <w:p w14:paraId="14742E72" w14:textId="703EF741" w:rsidR="006D1539" w:rsidRPr="004C3A0B" w:rsidRDefault="006D1539" w:rsidP="003C07E3">
            <w:pPr>
              <w:rPr>
                <w:rFonts w:ascii="Arial" w:hAnsi="Arial" w:cs="Arial"/>
                <w:sz w:val="22"/>
                <w:szCs w:val="22"/>
              </w:rPr>
            </w:pPr>
            <w:r>
              <w:rPr>
                <w:rFonts w:ascii="Arial" w:hAnsi="Arial" w:cs="Arial"/>
                <w:sz w:val="22"/>
                <w:szCs w:val="22"/>
              </w:rPr>
              <w:t xml:space="preserve">Objective 3- </w:t>
            </w:r>
            <w:r w:rsidR="0012106A">
              <w:rPr>
                <w:rFonts w:ascii="Arial" w:hAnsi="Arial" w:cs="Arial"/>
                <w:sz w:val="22"/>
                <w:szCs w:val="22"/>
              </w:rPr>
              <w:t>Conduct primary qualitative research in the form of interviews with senior members of the society to determine the underlying causes of this financial turnaround.</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49A08E30" w:rsidR="003C07E3" w:rsidRDefault="0012106A" w:rsidP="003C07E3">
            <w:pPr>
              <w:rPr>
                <w:rFonts w:ascii="Arial" w:hAnsi="Arial" w:cs="Arial"/>
                <w:sz w:val="22"/>
                <w:szCs w:val="22"/>
              </w:rPr>
            </w:pPr>
            <w:r>
              <w:rPr>
                <w:rFonts w:ascii="Arial" w:hAnsi="Arial" w:cs="Arial"/>
                <w:sz w:val="22"/>
                <w:szCs w:val="22"/>
              </w:rPr>
              <w:t>Will consist of interviews and short surveys to the audiences of PTAOS to help determine the consumer behaviour of purchasing for amateur productions in South Wales.</w:t>
            </w:r>
          </w:p>
          <w:p w14:paraId="2F7B930B" w14:textId="2819BD39" w:rsidR="0012106A" w:rsidRPr="004C3A0B" w:rsidRDefault="0012106A" w:rsidP="003C07E3">
            <w:pPr>
              <w:rPr>
                <w:rFonts w:ascii="Arial" w:hAnsi="Arial" w:cs="Arial"/>
                <w:sz w:val="22"/>
                <w:szCs w:val="22"/>
              </w:rPr>
            </w:pPr>
            <w:r>
              <w:rPr>
                <w:rFonts w:ascii="Arial" w:hAnsi="Arial" w:cs="Arial"/>
                <w:sz w:val="22"/>
                <w:szCs w:val="22"/>
              </w:rPr>
              <w:t>The Interviews will be targeting the senior members of the society as the information will be available from them, and they can put their opinion on the matter in the interviews being conducted.</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E7CF963" w:rsidR="003C07E3" w:rsidRPr="004C3A0B" w:rsidRDefault="003C07E3"/>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95681D1" w:rsidR="003C07E3" w:rsidRPr="004C3A0B" w:rsidRDefault="0012106A" w:rsidP="003C07E3">
            <w:pPr>
              <w:rPr>
                <w:rFonts w:ascii="Arial" w:hAnsi="Arial" w:cs="Arial"/>
                <w:sz w:val="22"/>
                <w:szCs w:val="22"/>
              </w:rPr>
            </w:pPr>
            <w:r>
              <w:rPr>
                <w:rFonts w:ascii="Arial" w:hAnsi="Arial" w:cs="Arial"/>
                <w:sz w:val="22"/>
                <w:szCs w:val="22"/>
              </w:rPr>
              <w:t>University</w:t>
            </w:r>
          </w:p>
          <w:p w14:paraId="431425D3" w14:textId="4CA7BF44" w:rsidR="0012106A" w:rsidRPr="004C3A0B" w:rsidRDefault="0012106A" w:rsidP="003C07E3">
            <w:pPr>
              <w:rPr>
                <w:rFonts w:ascii="Arial" w:hAnsi="Arial" w:cs="Arial"/>
                <w:sz w:val="22"/>
                <w:szCs w:val="22"/>
              </w:rPr>
            </w:pPr>
            <w:r>
              <w:rPr>
                <w:rFonts w:ascii="Arial" w:hAnsi="Arial" w:cs="Arial"/>
                <w:sz w:val="22"/>
                <w:szCs w:val="22"/>
              </w:rPr>
              <w:t>Port Talbot Amateur Operatic Society Headquarters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825DB51" w:rsidR="003C07E3" w:rsidRPr="004C3A0B" w:rsidRDefault="0012106A"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707B4748"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43A3CDA0"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59AD3595"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5B2D3FEA"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1857C420"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30FC1A6D"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46E2056E"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5C3C9EA8"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30849648"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124096C2"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170DBDF0" w:rsidR="008C4441" w:rsidRPr="004C3A0B" w:rsidRDefault="0012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9EEC98F" w:rsidR="006D29FD" w:rsidRPr="004C3A0B" w:rsidRDefault="001210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108AE13" w:rsidR="006D29FD" w:rsidRPr="004C3A0B" w:rsidRDefault="001210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7B341B6" w:rsidR="006D29FD" w:rsidRPr="004C3A0B" w:rsidRDefault="001210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2AECB6C" w:rsidR="006D29FD" w:rsidRPr="004C3A0B" w:rsidRDefault="001210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7E734510" w:rsidR="006D29FD" w:rsidRPr="004C3A0B" w:rsidRDefault="001210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183E2F21" w:rsidR="00BB1B85" w:rsidRPr="004C3A0B" w:rsidRDefault="0012106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55919652" w:rsidR="00986FD8" w:rsidRPr="004C3A0B" w:rsidRDefault="001210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478D60BB" w:rsidR="00986FD8" w:rsidRPr="004C3A0B" w:rsidRDefault="001210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3A6DA48A" w:rsidR="00986FD8" w:rsidRPr="004C3A0B" w:rsidRDefault="001210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1CB9A678" w:rsidR="00986FD8" w:rsidRPr="004C3A0B" w:rsidRDefault="001210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7E999E01" w:rsidR="00986FD8" w:rsidRPr="004C3A0B" w:rsidRDefault="001210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138B971D" w:rsidR="00986FD8" w:rsidRPr="004C3A0B" w:rsidRDefault="001210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AECAF4E" w:rsidR="00986FD8" w:rsidRPr="004C3A0B" w:rsidRDefault="001210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73EA996C" w:rsidR="00986FD8" w:rsidRPr="004C3A0B" w:rsidRDefault="001210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3E1F094" w:rsidR="00397B49" w:rsidRPr="004C3A0B" w:rsidRDefault="001210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552916A2" w:rsidR="00720BA7" w:rsidRDefault="0012106A" w:rsidP="00720BA7">
            <w:pPr>
              <w:rPr>
                <w:rFonts w:ascii="Arial" w:hAnsi="Arial" w:cs="Arial"/>
                <w:sz w:val="22"/>
                <w:szCs w:val="22"/>
              </w:rPr>
            </w:pPr>
            <w:r>
              <w:rPr>
                <w:rFonts w:ascii="Arial" w:hAnsi="Arial" w:cs="Arial"/>
                <w:sz w:val="22"/>
                <w:szCs w:val="22"/>
              </w:rPr>
              <w:t>Chairman of Society</w:t>
            </w:r>
          </w:p>
          <w:p w14:paraId="24561853" w14:textId="0462F0E7" w:rsidR="0012106A" w:rsidRDefault="0012106A" w:rsidP="00720BA7">
            <w:pPr>
              <w:rPr>
                <w:rFonts w:ascii="Arial" w:hAnsi="Arial" w:cs="Arial"/>
                <w:sz w:val="22"/>
                <w:szCs w:val="22"/>
              </w:rPr>
            </w:pPr>
            <w:r>
              <w:rPr>
                <w:rFonts w:ascii="Arial" w:hAnsi="Arial" w:cs="Arial"/>
                <w:sz w:val="22"/>
                <w:szCs w:val="22"/>
              </w:rPr>
              <w:t>Accountant of Society</w:t>
            </w:r>
          </w:p>
          <w:p w14:paraId="62C087FC" w14:textId="2509C22C" w:rsidR="0012106A" w:rsidRDefault="008051F6" w:rsidP="00720BA7">
            <w:pPr>
              <w:rPr>
                <w:rFonts w:ascii="Arial" w:hAnsi="Arial" w:cs="Arial"/>
                <w:sz w:val="22"/>
                <w:szCs w:val="22"/>
              </w:rPr>
            </w:pPr>
            <w:r>
              <w:rPr>
                <w:rFonts w:ascii="Arial" w:hAnsi="Arial" w:cs="Arial"/>
                <w:sz w:val="22"/>
                <w:szCs w:val="22"/>
              </w:rPr>
              <w:t>Audience Members Opinions</w:t>
            </w:r>
          </w:p>
          <w:p w14:paraId="026AD99F" w14:textId="394497D8" w:rsidR="008051F6" w:rsidRDefault="008051F6" w:rsidP="00720BA7">
            <w:pPr>
              <w:rPr>
                <w:rFonts w:ascii="Arial" w:hAnsi="Arial" w:cs="Arial"/>
                <w:sz w:val="22"/>
                <w:szCs w:val="22"/>
              </w:rPr>
            </w:pPr>
            <w:r>
              <w:rPr>
                <w:rFonts w:ascii="Arial" w:hAnsi="Arial" w:cs="Arial"/>
                <w:sz w:val="22"/>
                <w:szCs w:val="22"/>
              </w:rPr>
              <w:t>Events Manager of Princess Royal Theatre</w:t>
            </w:r>
          </w:p>
          <w:p w14:paraId="0FFA9C6E" w14:textId="3D5C9D42" w:rsidR="008051F6" w:rsidRPr="004C3A0B" w:rsidRDefault="008051F6" w:rsidP="00720BA7">
            <w:pPr>
              <w:rPr>
                <w:rFonts w:ascii="Arial" w:hAnsi="Arial" w:cs="Arial"/>
                <w:sz w:val="22"/>
                <w:szCs w:val="22"/>
              </w:rPr>
            </w:pPr>
            <w:r>
              <w:rPr>
                <w:rFonts w:ascii="Arial" w:hAnsi="Arial" w:cs="Arial"/>
                <w:sz w:val="22"/>
                <w:szCs w:val="22"/>
              </w:rPr>
              <w:t>Will release a survey and small interviews with all parties</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3E3B29A" w:rsidR="00397B49" w:rsidRPr="004C3A0B" w:rsidRDefault="008051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36767F13" w:rsidR="00C86572" w:rsidRPr="004C3A0B" w:rsidRDefault="008051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99456DF" w:rsidR="00C86572" w:rsidRPr="004C3A0B" w:rsidRDefault="008051F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64C1DE4" w14:textId="6E4C94CB" w:rsidR="00C86572" w:rsidRPr="004C3A0B" w:rsidRDefault="008051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4DA449D2" w:rsidR="00C86572" w:rsidRPr="004C3A0B" w:rsidRDefault="008051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47000A3A" w:rsidR="00C86572" w:rsidRPr="004C3A0B" w:rsidRDefault="008051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0FFB748" w:rsidR="00C86572" w:rsidRPr="004C3A0B" w:rsidRDefault="008051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719AA5C5" w:rsidR="00C86572" w:rsidRPr="004C3A0B" w:rsidRDefault="008051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4201BC0A" w:rsidR="00C86572" w:rsidRPr="004C3A0B" w:rsidRDefault="008051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28D67BBA" w:rsidR="00C86572" w:rsidRPr="004C3A0B" w:rsidRDefault="008051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47555933" w:rsidR="003C07E3" w:rsidRPr="004C3A0B" w:rsidRDefault="003C07E3"/>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77A1482" w:rsidR="00E45AB0" w:rsidRPr="004C3A0B" w:rsidRDefault="008051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2260384" w:rsidR="00E45AB0" w:rsidRPr="004C3A0B" w:rsidRDefault="008051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59182B25" w:rsidR="00E45AB0" w:rsidRPr="004C3A0B" w:rsidRDefault="008051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0CB0CD81" w:rsidR="00E45AB0" w:rsidRPr="004C3A0B" w:rsidRDefault="008051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86734A8"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Content>
                <w:r w:rsidR="008051F6">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099449D8" w:rsidR="00C86572" w:rsidRPr="004C3A0B" w:rsidRDefault="008051F6" w:rsidP="00C86572">
            <w:pPr>
              <w:autoSpaceDE w:val="0"/>
              <w:autoSpaceDN w:val="0"/>
              <w:adjustRightInd w:val="0"/>
              <w:rPr>
                <w:rFonts w:ascii="Arial" w:hAnsi="Arial" w:cs="Arial"/>
                <w:sz w:val="22"/>
                <w:szCs w:val="22"/>
              </w:rPr>
            </w:pPr>
            <w:r>
              <w:rPr>
                <w:rFonts w:ascii="Arial" w:hAnsi="Arial" w:cs="Arial"/>
                <w:sz w:val="22"/>
                <w:szCs w:val="22"/>
              </w:rPr>
              <w:t>N/A</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4501234" w:rsidR="006F307C" w:rsidRPr="004C3A0B" w:rsidRDefault="008051F6"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5A57449" w:rsidR="00C86572" w:rsidRPr="004C3A0B" w:rsidRDefault="008051F6"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24AB97C9" w:rsidR="00C86572" w:rsidRPr="004C3A0B" w:rsidRDefault="008051F6"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6D9A7832" w:rsidR="006F307C" w:rsidRPr="004C3A0B" w:rsidRDefault="008051F6"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1B327C24" w:rsidR="00E45AB0" w:rsidRPr="004C3A0B" w:rsidRDefault="008051F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B1BD766" w:rsidR="00F75F59" w:rsidRPr="004C3A0B" w:rsidRDefault="008051F6" w:rsidP="00F75F59">
            <w:pPr>
              <w:autoSpaceDE w:val="0"/>
              <w:autoSpaceDN w:val="0"/>
              <w:adjustRightInd w:val="0"/>
              <w:rPr>
                <w:rFonts w:ascii="Arial" w:hAnsi="Arial" w:cs="Arial"/>
                <w:sz w:val="22"/>
                <w:szCs w:val="22"/>
              </w:rPr>
            </w:pPr>
            <w:r>
              <w:rPr>
                <w:rFonts w:ascii="Arial" w:hAnsi="Arial" w:cs="Arial"/>
                <w:sz w:val="22"/>
                <w:szCs w:val="22"/>
              </w:rPr>
              <w:t>No feedback will be given as there are a few things which society would not want external parties to know. Only giving evidence for sake of investigation.</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54A7B40B" w:rsidR="00F75F59" w:rsidRPr="004C3A0B" w:rsidRDefault="008051F6" w:rsidP="00F75F59">
            <w:pPr>
              <w:autoSpaceDE w:val="0"/>
              <w:autoSpaceDN w:val="0"/>
              <w:adjustRightInd w:val="0"/>
              <w:rPr>
                <w:rFonts w:ascii="Arial" w:hAnsi="Arial" w:cs="Arial"/>
                <w:sz w:val="22"/>
                <w:szCs w:val="22"/>
              </w:rPr>
            </w:pPr>
            <w:r>
              <w:rPr>
                <w:rFonts w:ascii="Arial" w:hAnsi="Arial" w:cs="Arial"/>
                <w:sz w:val="22"/>
                <w:szCs w:val="22"/>
              </w:rPr>
              <w:t>N/A</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15968CB2" w:rsidR="00C20294" w:rsidRPr="004C3A0B" w:rsidRDefault="003A24E4" w:rsidP="00694EA8">
            <w:pPr>
              <w:autoSpaceDE w:val="0"/>
              <w:autoSpaceDN w:val="0"/>
              <w:adjustRightInd w:val="0"/>
              <w:rPr>
                <w:rFonts w:ascii="Arial" w:hAnsi="Arial" w:cs="Arial"/>
                <w:sz w:val="22"/>
                <w:szCs w:val="22"/>
              </w:rPr>
            </w:pPr>
            <w:r>
              <w:rPr>
                <w:rFonts w:ascii="Arial" w:hAnsi="Arial" w:cs="Arial"/>
                <w:sz w:val="22"/>
                <w:szCs w:val="22"/>
              </w:rPr>
              <w:t>All participants not bothered about confidentiality as want to get their opinions out, as no external parties will know about this issue.</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5C4A1899" w:rsidR="008102B5" w:rsidRPr="004C3A0B" w:rsidRDefault="003A24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24FDB7F2" w:rsidR="007F23AA" w:rsidRPr="004C3A0B" w:rsidRDefault="003A24E4" w:rsidP="00694EA8">
            <w:pPr>
              <w:autoSpaceDE w:val="0"/>
              <w:autoSpaceDN w:val="0"/>
              <w:adjustRightInd w:val="0"/>
              <w:rPr>
                <w:rFonts w:ascii="Arial" w:hAnsi="Arial" w:cs="Arial"/>
                <w:sz w:val="22"/>
                <w:szCs w:val="22"/>
              </w:rPr>
            </w:pPr>
            <w:r>
              <w:rPr>
                <w:rFonts w:ascii="Arial" w:hAnsi="Arial" w:cs="Arial"/>
                <w:sz w:val="22"/>
                <w:szCs w:val="22"/>
              </w:rPr>
              <w:t xml:space="preserve">Annual Report of PTAOS allowed access </w:t>
            </w:r>
            <w:proofErr w:type="gramStart"/>
            <w:r>
              <w:rPr>
                <w:rFonts w:ascii="Arial" w:hAnsi="Arial" w:cs="Arial"/>
                <w:sz w:val="22"/>
                <w:szCs w:val="22"/>
              </w:rPr>
              <w:t>as long as</w:t>
            </w:r>
            <w:proofErr w:type="gramEnd"/>
            <w:r>
              <w:rPr>
                <w:rFonts w:ascii="Arial" w:hAnsi="Arial" w:cs="Arial"/>
                <w:sz w:val="22"/>
                <w:szCs w:val="22"/>
              </w:rPr>
              <w:t xml:space="preserve"> supervised by Chairman or Accountant of PTAOS.</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75D5B4B" w:rsidR="00331A88" w:rsidRPr="004C3A0B" w:rsidRDefault="003A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12106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1210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1210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12106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1210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3AC52491" w:rsidR="007407AA" w:rsidRPr="004C3A0B" w:rsidRDefault="003A24E4" w:rsidP="001210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12106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1210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267B50D1" w:rsidR="007407AA" w:rsidRPr="004C3A0B" w:rsidRDefault="003A24E4" w:rsidP="001210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12106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1210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73DC6089" w:rsidR="007407AA" w:rsidRPr="004C3A0B" w:rsidRDefault="003A24E4" w:rsidP="001210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12106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02D10118" w:rsidR="007407AA" w:rsidRPr="004C3A0B" w:rsidRDefault="003A24E4" w:rsidP="001210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77248A2C" w:rsidR="007407AA" w:rsidRPr="004C3A0B" w:rsidRDefault="003A24E4" w:rsidP="001210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12106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0232F622" w:rsidR="007407AA" w:rsidRPr="004C3A0B" w:rsidRDefault="003A24E4" w:rsidP="001210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1210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12106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1210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20B6B6F7" w:rsidR="007407AA" w:rsidRPr="004C3A0B" w:rsidRDefault="003A24E4" w:rsidP="001210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12106A">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12106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1210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3F9370B7" w:rsidR="007407AA" w:rsidRPr="004C3A0B" w:rsidRDefault="003A24E4" w:rsidP="001210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12106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12106A">
        <w:trPr>
          <w:trHeight w:val="403"/>
        </w:trPr>
        <w:tc>
          <w:tcPr>
            <w:tcW w:w="9889" w:type="dxa"/>
            <w:gridSpan w:val="3"/>
          </w:tcPr>
          <w:p w14:paraId="45AEA1C9" w14:textId="4671A51B" w:rsidR="007407AA" w:rsidRDefault="003A24E4" w:rsidP="00204E14">
            <w:pPr>
              <w:autoSpaceDE w:val="0"/>
              <w:autoSpaceDN w:val="0"/>
              <w:adjustRightInd w:val="0"/>
              <w:rPr>
                <w:rFonts w:ascii="Arial" w:hAnsi="Arial" w:cs="Arial"/>
                <w:b/>
                <w:bCs/>
                <w:sz w:val="22"/>
                <w:szCs w:val="22"/>
              </w:rPr>
            </w:pPr>
            <w:r>
              <w:rPr>
                <w:rFonts w:ascii="Arial" w:hAnsi="Arial" w:cs="Arial"/>
                <w:b/>
                <w:bCs/>
                <w:sz w:val="22"/>
                <w:szCs w:val="22"/>
              </w:rPr>
              <w:t>Personal Device Security Protected by password and a password on document</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12106A">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43B70B73" w:rsidR="00331A88" w:rsidRPr="004C3A0B" w:rsidRDefault="003A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705713F0" w:rsidR="00331A88" w:rsidRPr="004C3A0B" w:rsidRDefault="003A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679EBA8F" w:rsidR="00331A88" w:rsidRPr="004C3A0B" w:rsidRDefault="003A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F937B1D" w:rsidR="00331A88" w:rsidRPr="004C3A0B" w:rsidRDefault="003A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EE5571C" w:rsidR="00331A88" w:rsidRPr="004C3A0B" w:rsidRDefault="003A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021129C3" w:rsidR="00331A88" w:rsidRPr="004C3A0B" w:rsidRDefault="003A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11AFDDE8" w:rsidR="00331A88" w:rsidRPr="004C3A0B" w:rsidRDefault="003A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273DB6E3" w:rsidR="00331A88" w:rsidRPr="004C3A0B" w:rsidRDefault="003A24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330F99D2" w:rsidR="007407AA" w:rsidRDefault="003A24E4" w:rsidP="007407AA">
            <w:pPr>
              <w:autoSpaceDE w:val="0"/>
              <w:autoSpaceDN w:val="0"/>
              <w:adjustRightInd w:val="0"/>
              <w:rPr>
                <w:rFonts w:ascii="Arial" w:hAnsi="Arial" w:cs="Arial"/>
                <w:sz w:val="22"/>
                <w:szCs w:val="22"/>
              </w:rPr>
            </w:pPr>
            <w:r>
              <w:rPr>
                <w:rFonts w:ascii="Arial" w:hAnsi="Arial" w:cs="Arial"/>
                <w:sz w:val="22"/>
                <w:szCs w:val="22"/>
              </w:rPr>
              <w:t>Researcher</w:t>
            </w:r>
          </w:p>
          <w:p w14:paraId="788CD9F0" w14:textId="5CFECC99" w:rsidR="003A24E4" w:rsidRDefault="003A24E4" w:rsidP="007407AA">
            <w:pPr>
              <w:autoSpaceDE w:val="0"/>
              <w:autoSpaceDN w:val="0"/>
              <w:adjustRightInd w:val="0"/>
              <w:rPr>
                <w:rFonts w:ascii="Arial" w:hAnsi="Arial" w:cs="Arial"/>
                <w:sz w:val="22"/>
                <w:szCs w:val="22"/>
              </w:rPr>
            </w:pPr>
            <w:r>
              <w:rPr>
                <w:rFonts w:ascii="Arial" w:hAnsi="Arial" w:cs="Arial"/>
                <w:sz w:val="22"/>
                <w:szCs w:val="22"/>
              </w:rPr>
              <w:t>Supervisor</w:t>
            </w:r>
          </w:p>
          <w:p w14:paraId="42BA11F7" w14:textId="4EF09A6D" w:rsidR="007407AA" w:rsidRPr="004C3A0B" w:rsidRDefault="003A24E4" w:rsidP="007407AA">
            <w:pPr>
              <w:autoSpaceDE w:val="0"/>
              <w:autoSpaceDN w:val="0"/>
              <w:adjustRightInd w:val="0"/>
              <w:rPr>
                <w:rFonts w:ascii="Arial" w:hAnsi="Arial" w:cs="Arial"/>
                <w:sz w:val="22"/>
                <w:szCs w:val="22"/>
              </w:rPr>
            </w:pPr>
            <w:r>
              <w:rPr>
                <w:rFonts w:ascii="Arial" w:hAnsi="Arial" w:cs="Arial"/>
                <w:sz w:val="22"/>
                <w:szCs w:val="22"/>
              </w:rPr>
              <w:t>Head of Module</w:t>
            </w: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1D2E0FA6" w:rsidR="007407AA" w:rsidRDefault="003A24E4" w:rsidP="007407AA">
            <w:pPr>
              <w:autoSpaceDE w:val="0"/>
              <w:autoSpaceDN w:val="0"/>
              <w:adjustRightInd w:val="0"/>
              <w:rPr>
                <w:rFonts w:ascii="Arial" w:hAnsi="Arial" w:cs="Arial"/>
                <w:sz w:val="22"/>
                <w:szCs w:val="22"/>
              </w:rPr>
            </w:pPr>
            <w:r>
              <w:rPr>
                <w:rFonts w:ascii="Arial" w:hAnsi="Arial" w:cs="Arial"/>
                <w:sz w:val="22"/>
                <w:szCs w:val="22"/>
              </w:rPr>
              <w:t>Researcher</w:t>
            </w:r>
          </w:p>
          <w:p w14:paraId="0B1B1B8A" w14:textId="52A25474" w:rsidR="003A24E4" w:rsidRDefault="003A24E4" w:rsidP="007407AA">
            <w:pPr>
              <w:autoSpaceDE w:val="0"/>
              <w:autoSpaceDN w:val="0"/>
              <w:adjustRightInd w:val="0"/>
              <w:rPr>
                <w:rFonts w:ascii="Arial" w:hAnsi="Arial" w:cs="Arial"/>
                <w:sz w:val="22"/>
                <w:szCs w:val="22"/>
              </w:rPr>
            </w:pPr>
            <w:r>
              <w:rPr>
                <w:rFonts w:ascii="Arial" w:hAnsi="Arial" w:cs="Arial"/>
                <w:sz w:val="22"/>
                <w:szCs w:val="22"/>
              </w:rPr>
              <w:t>Chairman of PTAOS</w:t>
            </w:r>
          </w:p>
          <w:p w14:paraId="3229BB12" w14:textId="3995C821" w:rsidR="007407AA" w:rsidRPr="004C3A0B" w:rsidRDefault="003A24E4" w:rsidP="007407AA">
            <w:pPr>
              <w:autoSpaceDE w:val="0"/>
              <w:autoSpaceDN w:val="0"/>
              <w:adjustRightInd w:val="0"/>
              <w:rPr>
                <w:rFonts w:ascii="Arial" w:hAnsi="Arial" w:cs="Arial"/>
                <w:sz w:val="22"/>
                <w:szCs w:val="22"/>
              </w:rPr>
            </w:pPr>
            <w:r>
              <w:rPr>
                <w:rFonts w:ascii="Arial" w:hAnsi="Arial" w:cs="Arial"/>
                <w:sz w:val="22"/>
                <w:szCs w:val="22"/>
              </w:rPr>
              <w:t>Accountant of PTAOS</w:t>
            </w: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1AB245B7" w:rsidR="007407AA" w:rsidRPr="004C3A0B" w:rsidRDefault="003A24E4" w:rsidP="007407AA">
            <w:pPr>
              <w:autoSpaceDE w:val="0"/>
              <w:autoSpaceDN w:val="0"/>
              <w:adjustRightInd w:val="0"/>
              <w:rPr>
                <w:rFonts w:cs="Arial"/>
              </w:rPr>
            </w:pPr>
            <w:r>
              <w:rPr>
                <w:rFonts w:cs="Arial"/>
              </w:rPr>
              <w:t xml:space="preserve">Data will be stored on the </w:t>
            </w:r>
            <w:proofErr w:type="gramStart"/>
            <w:r>
              <w:rPr>
                <w:rFonts w:cs="Arial"/>
              </w:rPr>
              <w:t>researchers</w:t>
            </w:r>
            <w:proofErr w:type="gramEnd"/>
            <w:r>
              <w:rPr>
                <w:rFonts w:cs="Arial"/>
              </w:rPr>
              <w:t xml:space="preserve"> personal device and will be confirmed by Accountant to confirm information accurate.</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3B38F4F6" w:rsidR="00694EA8" w:rsidRPr="00190FB6" w:rsidRDefault="00190FB6" w:rsidP="00694EA8">
            <w:pPr>
              <w:spacing w:before="100" w:beforeAutospacing="1" w:after="100" w:afterAutospacing="1"/>
              <w:rPr>
                <w:rFonts w:ascii="Segoe Script" w:hAnsi="Segoe Script" w:cs="Arial"/>
                <w:sz w:val="22"/>
                <w:szCs w:val="22"/>
              </w:rPr>
            </w:pPr>
            <w:r w:rsidRPr="00190FB6">
              <w:rPr>
                <w:rFonts w:ascii="Segoe Script" w:hAnsi="Segoe Script" w:cs="Arial"/>
                <w:sz w:val="22"/>
                <w:szCs w:val="22"/>
              </w:rPr>
              <w:t>c</w:t>
            </w:r>
            <w:r w:rsidR="003A24E4" w:rsidRPr="00190FB6">
              <w:rPr>
                <w:rFonts w:ascii="Segoe Script" w:hAnsi="Segoe Script" w:cs="Arial"/>
                <w:sz w:val="22"/>
                <w:szCs w:val="22"/>
              </w:rPr>
              <w:t>orey</w:t>
            </w:r>
            <w:r w:rsidRPr="00190FB6">
              <w:rPr>
                <w:rFonts w:ascii="Segoe Script" w:hAnsi="Segoe Script" w:cs="Arial"/>
                <w:sz w:val="22"/>
                <w:szCs w:val="22"/>
              </w:rPr>
              <w:t>c</w:t>
            </w:r>
            <w:r w:rsidR="003A24E4" w:rsidRPr="00190FB6">
              <w:rPr>
                <w:rFonts w:ascii="Segoe Script" w:hAnsi="Segoe Script" w:cs="Arial"/>
                <w:sz w:val="22"/>
                <w:szCs w:val="22"/>
              </w:rPr>
              <w:t>rockett</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68B7D86" w:rsidR="00694EA8" w:rsidRPr="004C3A0B" w:rsidRDefault="00190FB6" w:rsidP="00694EA8">
            <w:pPr>
              <w:spacing w:before="100" w:beforeAutospacing="1" w:after="100" w:afterAutospacing="1"/>
              <w:rPr>
                <w:rFonts w:ascii="Arial" w:hAnsi="Arial" w:cs="Arial"/>
                <w:sz w:val="22"/>
                <w:szCs w:val="22"/>
              </w:rPr>
            </w:pPr>
            <w:r>
              <w:rPr>
                <w:rFonts w:ascii="Arial" w:hAnsi="Arial" w:cs="Arial"/>
                <w:sz w:val="22"/>
                <w:szCs w:val="22"/>
              </w:rPr>
              <w:t>18/11/2018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78B1E09" w:rsidR="000C3A29" w:rsidRPr="004C3A0B" w:rsidRDefault="00190FB6" w:rsidP="00CA7241">
            <w:pPr>
              <w:pStyle w:val="ListParagraph"/>
              <w:ind w:left="0"/>
              <w:rPr>
                <w:rFonts w:ascii="Arial" w:hAnsi="Arial" w:cs="Arial"/>
              </w:rPr>
            </w:pPr>
            <w:r>
              <w:rPr>
                <w:rFonts w:ascii="Arial" w:hAnsi="Arial" w:cs="Arial"/>
              </w:rPr>
              <w:t>Caroline Jawad/ Gareth Hughes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188DBCD1" w:rsidR="000C3A29" w:rsidRPr="004C3A0B" w:rsidRDefault="00190FB6" w:rsidP="00CA7241">
            <w:pPr>
              <w:pStyle w:val="ListParagraph"/>
              <w:ind w:left="0"/>
              <w:rPr>
                <w:rFonts w:ascii="Arial" w:hAnsi="Arial" w:cs="Arial"/>
              </w:rPr>
            </w:pPr>
            <w:r w:rsidRPr="00190FB6">
              <w:rPr>
                <w:rFonts w:ascii="Segoe Script" w:hAnsi="Segoe Script" w:cs="Arial"/>
              </w:rPr>
              <w:t>coreycrockett</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1B450BD5" w:rsidR="000C3A29" w:rsidRPr="004C3A0B" w:rsidRDefault="00190FB6" w:rsidP="00CA7241">
            <w:pPr>
              <w:pStyle w:val="ListParagraph"/>
              <w:ind w:left="0"/>
              <w:rPr>
                <w:rFonts w:ascii="Arial" w:hAnsi="Arial" w:cs="Arial"/>
              </w:rPr>
            </w:pPr>
            <w:r>
              <w:rPr>
                <w:rFonts w:ascii="Arial" w:hAnsi="Arial" w:cs="Arial"/>
              </w:rPr>
              <w:t>18/11/2018</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3361F2C1" w:rsidR="00CC2661" w:rsidRPr="004C3A0B" w:rsidRDefault="00190F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612D20D2" w:rsidR="00CC2661" w:rsidRPr="004C3A0B" w:rsidRDefault="00190F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0E8D6953" w:rsidR="00CC2661" w:rsidRPr="004C3A0B" w:rsidRDefault="00190FB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57E2C739" w:rsidR="00CC2661" w:rsidRPr="004C3A0B" w:rsidRDefault="00190FB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04C9CA45" w:rsidR="00743859" w:rsidRDefault="00190FB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50010881" w:rsidR="00743859" w:rsidRPr="004C3A0B" w:rsidRDefault="00190FB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9D69861" w:rsidR="00743859" w:rsidRPr="004C3A0B" w:rsidRDefault="00190FB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80ABD9" w14:textId="77777777" w:rsidR="00707A48" w:rsidRDefault="00707A48" w:rsidP="00390251">
      <w:r>
        <w:separator/>
      </w:r>
    </w:p>
    <w:p w14:paraId="414D8C5B" w14:textId="77777777" w:rsidR="00707A48" w:rsidRDefault="00707A48"/>
  </w:endnote>
  <w:endnote w:type="continuationSeparator" w:id="0">
    <w:p w14:paraId="5EB4275C" w14:textId="77777777" w:rsidR="00707A48" w:rsidRDefault="00707A48" w:rsidP="00390251">
      <w:r>
        <w:continuationSeparator/>
      </w:r>
    </w:p>
    <w:p w14:paraId="4056E198" w14:textId="77777777" w:rsidR="00707A48" w:rsidRDefault="00707A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egoe Script">
    <w:panose1 w:val="030B0504020000000003"/>
    <w:charset w:val="00"/>
    <w:family w:val="script"/>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12106A" w:rsidRDefault="0012106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54B78B" w14:textId="77777777" w:rsidR="00707A48" w:rsidRDefault="00707A48" w:rsidP="00390251">
      <w:r>
        <w:separator/>
      </w:r>
    </w:p>
    <w:p w14:paraId="421253E5" w14:textId="77777777" w:rsidR="00707A48" w:rsidRDefault="00707A48"/>
  </w:footnote>
  <w:footnote w:type="continuationSeparator" w:id="0">
    <w:p w14:paraId="5003512A" w14:textId="77777777" w:rsidR="00707A48" w:rsidRDefault="00707A48" w:rsidP="00390251">
      <w:r>
        <w:continuationSeparator/>
      </w:r>
    </w:p>
    <w:p w14:paraId="2A4D9758" w14:textId="77777777" w:rsidR="00707A48" w:rsidRDefault="00707A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12106A" w:rsidRPr="00965F27" w:rsidRDefault="0012106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106A"/>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0FB6"/>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24E4"/>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1539"/>
    <w:rsid w:val="006D29FD"/>
    <w:rsid w:val="006D3C97"/>
    <w:rsid w:val="006D4BBB"/>
    <w:rsid w:val="006E0AB0"/>
    <w:rsid w:val="006E1992"/>
    <w:rsid w:val="006F307C"/>
    <w:rsid w:val="006F4828"/>
    <w:rsid w:val="00700361"/>
    <w:rsid w:val="00707A48"/>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051F6"/>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B520B6F8-AC7D-44BD-A558-240140787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4567</Words>
  <Characters>26034</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30540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Corey Crockett (1802907)</cp:lastModifiedBy>
  <cp:revision>2</cp:revision>
  <cp:lastPrinted>2016-10-24T12:21:00Z</cp:lastPrinted>
  <dcterms:created xsi:type="dcterms:W3CDTF">2018-11-19T18:37:00Z</dcterms:created>
  <dcterms:modified xsi:type="dcterms:W3CDTF">2018-11-19T18:37:00Z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