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145" w:rsidRDefault="006C59CB">
      <w:r>
        <w:t>Student ID:</w:t>
      </w:r>
      <w:r w:rsidR="00984502">
        <w:t xml:space="preserve"> 1909874</w:t>
      </w:r>
    </w:p>
    <w:p w:rsidR="006C59CB" w:rsidRDefault="006C59CB">
      <w:r>
        <w:t>S</w:t>
      </w:r>
      <w:r w:rsidR="00984502">
        <w:t xml:space="preserve">tudent name: Nikolay </w:t>
      </w:r>
      <w:proofErr w:type="spellStart"/>
      <w:r w:rsidR="00984502">
        <w:t>Balkanski</w:t>
      </w:r>
      <w:proofErr w:type="spellEnd"/>
    </w:p>
    <w:p w:rsidR="00984502" w:rsidRDefault="00432D0F">
      <w:r>
        <w:t>ACCC 4004</w:t>
      </w:r>
      <w:bookmarkStart w:id="0" w:name="_GoBack"/>
      <w:bookmarkEnd w:id="0"/>
    </w:p>
    <w:p w:rsidR="00984502" w:rsidRDefault="00984502"/>
    <w:p w:rsidR="00984502" w:rsidRDefault="00984502"/>
    <w:p w:rsidR="00984502" w:rsidRDefault="000F2F1E">
      <w:r>
        <w:rPr>
          <w:noProof/>
        </w:rPr>
        <w:drawing>
          <wp:inline distT="0" distB="0" distL="0" distR="0" wp14:anchorId="66A71B97" wp14:editId="4EEEE098">
            <wp:extent cx="5731510" cy="38163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02" w:rsidRDefault="00984502"/>
    <w:p w:rsidR="00984502" w:rsidRDefault="00984502"/>
    <w:p w:rsidR="00984502" w:rsidRDefault="00984502"/>
    <w:p w:rsidR="00984502" w:rsidRDefault="00984502"/>
    <w:p w:rsidR="00984502" w:rsidRDefault="000F2F1E">
      <w:r>
        <w:rPr>
          <w:noProof/>
        </w:rPr>
        <w:drawing>
          <wp:inline distT="0" distB="0" distL="0" distR="0" wp14:anchorId="0369D3AC" wp14:editId="0DEA1C8B">
            <wp:extent cx="5731510" cy="19523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502" w:rsidRDefault="00984502"/>
    <w:p w:rsidR="00984502" w:rsidRDefault="000F2F1E">
      <w:r>
        <w:lastRenderedPageBreak/>
        <w:t>To the pizza for U from Harrow whit address outlying areas have entry the following diagrams. We ca use system to provide them whit ordering food, keeping a record, print out the customer invoice and have number of supplie</w:t>
      </w:r>
      <w:r w:rsidR="00F20C7D">
        <w:t xml:space="preserve">r, income generated from catering.  </w:t>
      </w:r>
    </w:p>
    <w:p w:rsidR="00F20C7D" w:rsidRDefault="00F20C7D">
      <w:r>
        <w:t>DFD diagram just show flow of the DATA</w:t>
      </w:r>
    </w:p>
    <w:p w:rsidR="00F20C7D" w:rsidRDefault="00F20C7D">
      <w:r>
        <w:t>ERD diagram just show relation between the DATA</w:t>
      </w:r>
    </w:p>
    <w:p w:rsidR="000F2F1E" w:rsidRDefault="000F2F1E"/>
    <w:p w:rsidR="00984502" w:rsidRDefault="00984502"/>
    <w:p w:rsidR="00984502" w:rsidRDefault="00984502"/>
    <w:p w:rsidR="00984502" w:rsidRDefault="00984502"/>
    <w:sectPr w:rsidR="009845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9CB"/>
    <w:rsid w:val="000F2F1E"/>
    <w:rsid w:val="00432D0F"/>
    <w:rsid w:val="006C59CB"/>
    <w:rsid w:val="00705145"/>
    <w:rsid w:val="00984502"/>
    <w:rsid w:val="00F2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73181"/>
  <w15:chartTrackingRefBased/>
  <w15:docId w15:val="{D4360872-2FBD-4383-AEF0-41A07D0BF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2020-01-08T09:19:00Z</dcterms:created>
  <dcterms:modified xsi:type="dcterms:W3CDTF">2020-01-08T12:55:00Z</dcterms:modified>
</cp:coreProperties>
</file>