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275FF" w14:textId="4AEDF4B0" w:rsidR="000F7B44" w:rsidRDefault="000F7B44" w:rsidP="000F7B44">
      <w:r>
        <w:t xml:space="preserve">I plan to study the </w:t>
      </w:r>
      <w:r w:rsidR="00F00663">
        <w:t>multiple discovery</w:t>
      </w:r>
      <w:r>
        <w:t xml:space="preserve"> of the wheel.  I chose this because my discipline is archaeology, so I wanted to do something archaeology based for my</w:t>
      </w:r>
      <w:r w:rsidR="00F00663">
        <w:t xml:space="preserve"> independent</w:t>
      </w:r>
      <w:r>
        <w:t xml:space="preserve"> investigation.  I looked for prehistoric inventions and one of the most important inventions of prehistory, was the wheel.  The wheel has so much influence on society at this moment of time it is integral to everything, going back to when it was invented.  I</w:t>
      </w:r>
      <w:r w:rsidR="00F00663">
        <w:t xml:space="preserve">t is one of </w:t>
      </w:r>
      <w:r>
        <w:t>the most important invention</w:t>
      </w:r>
      <w:r w:rsidR="00F00663">
        <w:t>s</w:t>
      </w:r>
      <w:r>
        <w:t xml:space="preserve"> to humanity.  </w:t>
      </w:r>
    </w:p>
    <w:p w14:paraId="57D58D47" w14:textId="52299932" w:rsidR="000F7B44" w:rsidRDefault="000F7B44" w:rsidP="000F7B44">
      <w:r>
        <w:t xml:space="preserve">In foundation year I </w:t>
      </w:r>
      <w:r w:rsidR="00F00663">
        <w:t xml:space="preserve">have </w:t>
      </w:r>
      <w:r>
        <w:t>learnt academic stud</w:t>
      </w:r>
      <w:r w:rsidR="00F00663">
        <w:t xml:space="preserve">y </w:t>
      </w:r>
      <w:r w:rsidR="000A5D56">
        <w:t>skills, which</w:t>
      </w:r>
      <w:r>
        <w:t xml:space="preserve"> included essay writing and research skills. In the academic survival skill </w:t>
      </w:r>
      <w:r w:rsidR="000A5D56">
        <w:t>module,</w:t>
      </w:r>
      <w:r>
        <w:t xml:space="preserve"> I learnt critical thinking, how to research using critical thinking and how to find reliable sources.</w:t>
      </w:r>
    </w:p>
    <w:p w14:paraId="3699CE3C" w14:textId="1B57C0FA" w:rsidR="000F7B44" w:rsidRDefault="00F00663" w:rsidP="000F7B44">
      <w:r>
        <w:t>B</w:t>
      </w:r>
      <w:r w:rsidR="000F7B44">
        <w:t>lock</w:t>
      </w:r>
      <w:r>
        <w:t>s</w:t>
      </w:r>
      <w:r w:rsidR="000F7B44">
        <w:t xml:space="preserve"> 1- 6 taught me the skills needed for research, for example I know that I need to research </w:t>
      </w:r>
      <w:r>
        <w:t>this</w:t>
      </w:r>
      <w:r w:rsidR="000F7B44">
        <w:t xml:space="preserve"> topic by going to the library website to look at resources, journal articles</w:t>
      </w:r>
      <w:r>
        <w:t>,</w:t>
      </w:r>
      <w:r w:rsidR="000F7B44">
        <w:t xml:space="preserve"> and online books about the invention of the wheel. </w:t>
      </w:r>
    </w:p>
    <w:p w14:paraId="4589ADC9" w14:textId="559AC5F5" w:rsidR="000F7B44" w:rsidRDefault="000F7B44" w:rsidP="000F7B44">
      <w:r>
        <w:t>For th</w:t>
      </w:r>
      <w:r w:rsidR="00F00663">
        <w:t>e</w:t>
      </w:r>
      <w:r>
        <w:t xml:space="preserve"> independent investigation project, I have researched a lot and gathered a lot of information, which is </w:t>
      </w:r>
      <w:r w:rsidR="00F00663">
        <w:t>my strength</w:t>
      </w:r>
      <w:r>
        <w:t xml:space="preserve">.  I researched when the wheel was invented, the civilisations in which it was invented and the uses it was created for.  I also looked at its uses over time and the technological evolution of the wheel. I am confident that the research I have done is </w:t>
      </w:r>
      <w:r w:rsidR="00F00663">
        <w:t>sufficient</w:t>
      </w:r>
      <w:r>
        <w:t xml:space="preserve">, </w:t>
      </w:r>
      <w:r w:rsidR="00F00663">
        <w:t>as of</w:t>
      </w:r>
      <w:r>
        <w:t xml:space="preserve"> what I learnt </w:t>
      </w:r>
      <w:r w:rsidR="00F00663">
        <w:t>this</w:t>
      </w:r>
      <w:r>
        <w:t xml:space="preserve"> academic year.</w:t>
      </w:r>
    </w:p>
    <w:p w14:paraId="4DDCD7A1" w14:textId="5F31FA65" w:rsidR="000F7B44" w:rsidRDefault="000F7B44" w:rsidP="000F7B44">
      <w:r>
        <w:t>However,</w:t>
      </w:r>
      <w:r w:rsidR="00F00663">
        <w:t xml:space="preserve"> one of my weaknesses is</w:t>
      </w:r>
      <w:r>
        <w:t xml:space="preserve"> essay writing.  Although essay writing </w:t>
      </w:r>
      <w:r w:rsidR="00F00663">
        <w:t>something I struggle with</w:t>
      </w:r>
      <w:r>
        <w:t xml:space="preserve">, I have </w:t>
      </w:r>
      <w:r w:rsidR="00F00663">
        <w:t xml:space="preserve">had </w:t>
      </w:r>
      <w:r>
        <w:t>practic</w:t>
      </w:r>
      <w:r w:rsidR="00F00663">
        <w:t>e</w:t>
      </w:r>
      <w:r>
        <w:t xml:space="preserve"> throughout the year</w:t>
      </w:r>
      <w:r w:rsidR="00F00663">
        <w:t xml:space="preserve">. Although this essay is longer than my past essays, which means it is a struggle I will have to </w:t>
      </w:r>
      <w:r w:rsidR="000A5D56">
        <w:t>overcome and will hopefully do so with the help of the practice I have had over blocks 1-6.</w:t>
      </w:r>
      <w:r>
        <w:t xml:space="preserve"> </w:t>
      </w:r>
    </w:p>
    <w:p w14:paraId="2C490CA3" w14:textId="46E4F18C" w:rsidR="000F7B44" w:rsidRDefault="000A5D56" w:rsidP="000F7B44">
      <w:r>
        <w:t xml:space="preserve">The </w:t>
      </w:r>
      <w:r w:rsidR="000F7B44">
        <w:t xml:space="preserve">academic writing </w:t>
      </w:r>
      <w:r>
        <w:t>module</w:t>
      </w:r>
      <w:r w:rsidR="000F7B44">
        <w:t xml:space="preserve"> </w:t>
      </w:r>
      <w:r>
        <w:t>helped me learn</w:t>
      </w:r>
      <w:r w:rsidR="000F7B44">
        <w:t xml:space="preserve"> how to plan an essay.  </w:t>
      </w:r>
      <w:r>
        <w:t>The assignments</w:t>
      </w:r>
      <w:r w:rsidR="000F7B44">
        <w:t xml:space="preserve"> broke down essay writing </w:t>
      </w:r>
      <w:r>
        <w:t>in</w:t>
      </w:r>
      <w:r w:rsidR="000F7B44">
        <w:t xml:space="preserve">to introduction, essay planning and configuring the bibliography.  </w:t>
      </w:r>
      <w:r>
        <w:t xml:space="preserve">I also learnt other </w:t>
      </w:r>
      <w:r w:rsidR="000F7B44">
        <w:t>necessary</w:t>
      </w:r>
      <w:r>
        <w:t xml:space="preserve"> essay</w:t>
      </w:r>
      <w:r w:rsidR="000F7B44">
        <w:t xml:space="preserve"> writing skills that I plan to use for my independent investigation.</w:t>
      </w:r>
    </w:p>
    <w:p w14:paraId="09769831" w14:textId="77777777" w:rsidR="000F7B44" w:rsidRDefault="000F7B44" w:rsidP="000F7B44"/>
    <w:p w14:paraId="25B95483" w14:textId="77777777" w:rsidR="000F7B44" w:rsidRDefault="000F7B44" w:rsidP="000F7B44"/>
    <w:p w14:paraId="0D7012A0" w14:textId="77777777" w:rsidR="000F7B44" w:rsidRDefault="000F7B44" w:rsidP="000F7B44"/>
    <w:p w14:paraId="1F874B89" w14:textId="77777777" w:rsidR="000F7B44" w:rsidRDefault="000F7B44" w:rsidP="000F7B44"/>
    <w:p w14:paraId="24697E38" w14:textId="77777777" w:rsidR="000F7B44" w:rsidRDefault="000F7B44" w:rsidP="000F7B44"/>
    <w:p w14:paraId="63A17D1F" w14:textId="77777777" w:rsidR="000F7B44" w:rsidRDefault="000F7B44"/>
    <w:sectPr w:rsidR="000F7B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0F638F"/>
    <w:multiLevelType w:val="hybridMultilevel"/>
    <w:tmpl w:val="75C239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337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B44"/>
    <w:rsid w:val="000A5D56"/>
    <w:rsid w:val="000F7B44"/>
    <w:rsid w:val="00F00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30B9E"/>
  <w15:chartTrackingRefBased/>
  <w15:docId w15:val="{EDE8ADA4-8BD4-4635-892C-8298D9090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B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7B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299</Words>
  <Characters>1706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Nomi Pein</dc:creator>
  <cp:keywords/>
  <dc:description/>
  <cp:lastModifiedBy>Nomi Pein</cp:lastModifiedBy>
  <cp:revision>2</cp:revision>
  <dcterms:created xsi:type="dcterms:W3CDTF">2023-05-25T20:16:00Z</dcterms:created>
  <dcterms:modified xsi:type="dcterms:W3CDTF">2023-05-25T20:16:00Z</dcterms:modified>
</cp:coreProperties>
</file>