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0576C3" w:rsidR="00866602" w:rsidP="000576C3" w:rsidRDefault="00866602" w14:paraId="6FFCA04B" w14:textId="77777777">
      <w:pPr>
        <w:pStyle w:val="Title"/>
      </w:pPr>
      <w:r w:rsidRPr="000576C3">
        <w:t>DS 1 Template </w:t>
      </w:r>
    </w:p>
    <w:p w:rsidRPr="000576C3" w:rsidR="00866602" w:rsidP="000576C3" w:rsidRDefault="00866602" w14:paraId="499E57C1" w14:textId="56F91D67">
      <w:pPr>
        <w:pStyle w:val="Heading1"/>
      </w:pPr>
      <w:r w:rsidRPr="000576C3">
        <w:t>My Screenshots/Photos </w:t>
      </w:r>
    </w:p>
    <w:p w:rsidRPr="00866602" w:rsidR="00866602" w:rsidP="00866602" w:rsidRDefault="00866602" w14:paraId="5A99605A" w14:textId="77777777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:rsidRPr="00866602" w:rsidR="00866602" w:rsidP="00866602" w:rsidRDefault="00866602" w14:paraId="49124359" w14:textId="77777777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:rsidRPr="00866602" w:rsidR="00866602" w:rsidP="00866602" w:rsidRDefault="00866602" w14:paraId="5CAE8153" w14:textId="77777777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:rsidRPr="000576C3" w:rsidR="00866602" w:rsidP="000576C3" w:rsidRDefault="00866602" w14:paraId="1107E6F4" w14:textId="2F99CED6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9391F8F" w14:paraId="132A1276" w14:textId="77777777">
        <w:tc>
          <w:tcPr>
            <w:tcW w:w="9016" w:type="dxa"/>
            <w:tcMar/>
          </w:tcPr>
          <w:p w:rsidRPr="00866602" w:rsidR="00866602" w:rsidP="00866602" w:rsidRDefault="00866602" w14:paraId="0B83D5D6" w14:textId="49D24CF7">
            <w:pPr>
              <w:spacing w:after="160"/>
            </w:pPr>
          </w:p>
          <w:sdt>
            <w:sdtPr>
              <w:id w:val="-1454554867"/>
              <w:picture/>
            </w:sdtPr>
            <w:sdtEndPr/>
            <w:sdtContent>
              <w:p w:rsidR="30BEDFA8" w:rsidP="30BEDFA8" w:rsidRDefault="00ED3A56" w14:paraId="3C8863F5" w14:textId="2BB83F1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5BABF911">
                      <wp:extent cx="1195170" cy="1031240"/>
                      <wp:effectExtent l="0" t="0" r="508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197859" cy="103356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66688F" w:rsidP="09391F8F" w:rsidRDefault="009C64C0" w14:paraId="4A073FDE" w14:textId="4D10AAC0">
            <w:pPr>
              <w:spacing w:after="160"/>
              <w:jc w:val="both"/>
            </w:pPr>
            <w:r w:rsidRPr="09391F8F" w:rsidR="009C64C0">
              <w:rPr>
                <w:sz w:val="24"/>
                <w:szCs w:val="24"/>
              </w:rPr>
              <w:t>I</w:t>
            </w:r>
            <w:r w:rsidRPr="09391F8F" w:rsidR="00BFE4F9">
              <w:rPr>
                <w:sz w:val="24"/>
                <w:szCs w:val="24"/>
              </w:rPr>
              <w:t xml:space="preserve"> have</w:t>
            </w:r>
            <w:r w:rsidRPr="09391F8F" w:rsidR="009C64C0">
              <w:rPr>
                <w:sz w:val="24"/>
                <w:szCs w:val="24"/>
              </w:rPr>
              <w:t xml:space="preserve"> </w:t>
            </w:r>
            <w:r w:rsidRPr="09391F8F" w:rsidR="00F678B1">
              <w:rPr>
                <w:sz w:val="24"/>
                <w:szCs w:val="24"/>
              </w:rPr>
              <w:t xml:space="preserve">used digital </w:t>
            </w:r>
            <w:r w:rsidRPr="09391F8F" w:rsidR="00B13543">
              <w:rPr>
                <w:sz w:val="24"/>
                <w:szCs w:val="24"/>
              </w:rPr>
              <w:t>tools</w:t>
            </w:r>
            <w:r w:rsidRPr="09391F8F" w:rsidR="796B5251">
              <w:rPr>
                <w:sz w:val="24"/>
                <w:szCs w:val="24"/>
              </w:rPr>
              <w:t xml:space="preserve"> </w:t>
            </w:r>
            <w:r w:rsidRPr="09391F8F" w:rsidR="796B5251">
              <w:rPr>
                <w:sz w:val="24"/>
                <w:szCs w:val="24"/>
              </w:rPr>
              <w:t>jis</w:t>
            </w:r>
            <w:r w:rsidRPr="09391F8F" w:rsidR="71D55A37">
              <w:rPr>
                <w:sz w:val="24"/>
                <w:szCs w:val="24"/>
              </w:rPr>
              <w:t>c</w:t>
            </w:r>
            <w:r w:rsidRPr="09391F8F" w:rsidR="00B13543">
              <w:rPr>
                <w:sz w:val="24"/>
                <w:szCs w:val="24"/>
              </w:rPr>
              <w:t xml:space="preserve"> </w:t>
            </w:r>
            <w:r w:rsidRPr="09391F8F" w:rsidR="00F678B1">
              <w:rPr>
                <w:sz w:val="24"/>
                <w:szCs w:val="24"/>
              </w:rPr>
              <w:t>to help improve with my creativity</w:t>
            </w:r>
            <w:r w:rsidRPr="09391F8F" w:rsidR="0012695E">
              <w:rPr>
                <w:sz w:val="24"/>
                <w:szCs w:val="24"/>
              </w:rPr>
              <w:t>.</w:t>
            </w:r>
            <w:r w:rsidRPr="09391F8F" w:rsidR="00F678B1">
              <w:rPr>
                <w:sz w:val="24"/>
                <w:szCs w:val="24"/>
              </w:rPr>
              <w:t xml:space="preserve"> </w:t>
            </w:r>
            <w:r w:rsidRPr="09391F8F" w:rsidR="007F44D9">
              <w:rPr>
                <w:sz w:val="24"/>
                <w:szCs w:val="24"/>
              </w:rPr>
              <w:t>And</w:t>
            </w:r>
            <w:r w:rsidRPr="09391F8F" w:rsidR="00F336E2">
              <w:rPr>
                <w:sz w:val="24"/>
                <w:szCs w:val="24"/>
              </w:rPr>
              <w:t xml:space="preserve"> my digital communication skills.</w:t>
            </w:r>
            <w:r w:rsidRPr="09391F8F" w:rsidR="00DE1962">
              <w:rPr>
                <w:sz w:val="24"/>
                <w:szCs w:val="24"/>
              </w:rPr>
              <w:t xml:space="preserve"> </w:t>
            </w:r>
            <w:r w:rsidRPr="09391F8F" w:rsidR="00296F28">
              <w:rPr>
                <w:sz w:val="24"/>
                <w:szCs w:val="24"/>
              </w:rPr>
              <w:t xml:space="preserve">It shows what I </w:t>
            </w:r>
            <w:r w:rsidRPr="09391F8F" w:rsidR="00296F28">
              <w:rPr>
                <w:sz w:val="24"/>
                <w:szCs w:val="24"/>
              </w:rPr>
              <w:t>am ca</w:t>
            </w:r>
            <w:r w:rsidRPr="09391F8F" w:rsidR="00364387">
              <w:rPr>
                <w:sz w:val="24"/>
                <w:szCs w:val="24"/>
              </w:rPr>
              <w:t xml:space="preserve">pable </w:t>
            </w:r>
            <w:r w:rsidRPr="09391F8F" w:rsidR="007F44D9">
              <w:rPr>
                <w:sz w:val="24"/>
                <w:szCs w:val="24"/>
              </w:rPr>
              <w:t>of doing</w:t>
            </w:r>
            <w:r w:rsidRPr="09391F8F" w:rsidR="007F44D9">
              <w:rPr>
                <w:sz w:val="24"/>
                <w:szCs w:val="24"/>
              </w:rPr>
              <w:t>. F</w:t>
            </w:r>
            <w:r w:rsidRPr="09391F8F" w:rsidR="00364387">
              <w:rPr>
                <w:sz w:val="24"/>
                <w:szCs w:val="24"/>
              </w:rPr>
              <w:t xml:space="preserve">or </w:t>
            </w:r>
            <w:r w:rsidRPr="09391F8F" w:rsidR="0C65B5DA">
              <w:rPr>
                <w:sz w:val="24"/>
                <w:szCs w:val="24"/>
              </w:rPr>
              <w:t>example,</w:t>
            </w:r>
            <w:r w:rsidRPr="09391F8F" w:rsidR="00364387">
              <w:rPr>
                <w:sz w:val="24"/>
                <w:szCs w:val="24"/>
              </w:rPr>
              <w:t xml:space="preserve"> my strengths </w:t>
            </w:r>
            <w:r w:rsidRPr="09391F8F" w:rsidR="00364387">
              <w:rPr>
                <w:sz w:val="24"/>
                <w:szCs w:val="24"/>
              </w:rPr>
              <w:t>and also</w:t>
            </w:r>
            <w:r w:rsidRPr="09391F8F" w:rsidR="00364387">
              <w:rPr>
                <w:sz w:val="24"/>
                <w:szCs w:val="24"/>
              </w:rPr>
              <w:t xml:space="preserve"> </w:t>
            </w:r>
            <w:r w:rsidRPr="09391F8F" w:rsidR="4C6F4DFE">
              <w:rPr>
                <w:sz w:val="24"/>
                <w:szCs w:val="24"/>
              </w:rPr>
              <w:t xml:space="preserve">weaknesses, </w:t>
            </w:r>
            <w:r w:rsidRPr="09391F8F" w:rsidR="00364387">
              <w:rPr>
                <w:sz w:val="24"/>
                <w:szCs w:val="24"/>
              </w:rPr>
              <w:t>where I would need to improve on</w:t>
            </w:r>
            <w:r w:rsidRPr="09391F8F" w:rsidR="358DAAC0">
              <w:rPr>
                <w:sz w:val="24"/>
                <w:szCs w:val="24"/>
              </w:rPr>
              <w:t>.</w:t>
            </w:r>
          </w:p>
        </w:tc>
      </w:tr>
    </w:tbl>
    <w:p w:rsidRPr="00866602" w:rsidR="00866602" w:rsidP="000576C3" w:rsidRDefault="00866602" w14:paraId="2AC25ABB" w14:textId="6C4DFD77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9391F8F" w14:paraId="6B88ED1B" w14:textId="77777777">
        <w:tc>
          <w:tcPr>
            <w:tcW w:w="9016" w:type="dxa"/>
            <w:tcMar/>
          </w:tcPr>
          <w:p w:rsidR="00866602" w:rsidP="00860B30" w:rsidRDefault="00866602" w14:paraId="7D1F89C0" w14:textId="478A7B33">
            <w:pPr>
              <w:spacing w:after="160"/>
            </w:pPr>
          </w:p>
          <w:sdt>
            <w:sdtPr>
              <w:id w:val="-696540525"/>
              <w:picture/>
            </w:sdtPr>
            <w:sdtEndPr/>
            <w:sdtContent>
              <w:p w:rsidRPr="00866602" w:rsidR="00ED3A56" w:rsidP="00860B30" w:rsidRDefault="00ED3A56" w14:paraId="3A7694AB" w14:textId="33CC84F5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4A3A4B14">
                      <wp:extent cx="1705363" cy="680815"/>
                      <wp:effectExtent l="0" t="0" r="9525" b="508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705363" cy="68081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66688F" w:rsidP="09391F8F" w:rsidRDefault="009F5B4E" w14:paraId="3DF49871" w14:textId="25B8186D">
            <w:pPr>
              <w:spacing w:after="160"/>
              <w:jc w:val="both"/>
            </w:pPr>
            <w:r w:rsidR="383F70E1">
              <w:rPr/>
              <w:t>I</w:t>
            </w:r>
            <w:r w:rsidR="007F44D9">
              <w:rPr/>
              <w:t>’ve</w:t>
            </w:r>
            <w:r w:rsidR="007F44D9">
              <w:rPr/>
              <w:t xml:space="preserve"> </w:t>
            </w:r>
            <w:r w:rsidR="383F70E1">
              <w:rPr/>
              <w:t>used digital skills</w:t>
            </w:r>
            <w:r w:rsidR="68C23AA0">
              <w:rPr/>
              <w:t xml:space="preserve"> such as</w:t>
            </w:r>
            <w:r w:rsidR="383F70E1">
              <w:rPr/>
              <w:t xml:space="preserve"> file </w:t>
            </w:r>
            <w:r w:rsidR="383F70E1">
              <w:rPr/>
              <w:t>organising</w:t>
            </w:r>
            <w:r w:rsidR="3148FE01">
              <w:rPr/>
              <w:t xml:space="preserve"> and it is a </w:t>
            </w:r>
            <w:r w:rsidR="4088CB7A">
              <w:rPr/>
              <w:t>part</w:t>
            </w:r>
            <w:r w:rsidR="3148FE01">
              <w:rPr/>
              <w:t xml:space="preserve"> of my life</w:t>
            </w:r>
            <w:r w:rsidR="575DA5E5">
              <w:rPr/>
              <w:t xml:space="preserve">. One example of file organising is a messy folder. When you have a messy </w:t>
            </w:r>
            <w:r w:rsidR="575DA5E5">
              <w:rPr/>
              <w:t>folder</w:t>
            </w:r>
            <w:r w:rsidR="575DA5E5">
              <w:rPr/>
              <w:t xml:space="preserve"> it is hard to find</w:t>
            </w:r>
            <w:r w:rsidR="0A673FB2">
              <w:rPr/>
              <w:t xml:space="preserve"> work</w:t>
            </w:r>
            <w:r w:rsidR="3148FE01">
              <w:rPr/>
              <w:t xml:space="preserve"> which me</w:t>
            </w:r>
            <w:r w:rsidR="2BBBFA39">
              <w:rPr/>
              <w:t>ans easy to lose work</w:t>
            </w:r>
            <w:r w:rsidR="690E000F">
              <w:rPr/>
              <w:t xml:space="preserve">. </w:t>
            </w:r>
            <w:r w:rsidR="4088CB7A">
              <w:rPr/>
              <w:t>W</w:t>
            </w:r>
            <w:r w:rsidR="690E000F">
              <w:rPr/>
              <w:t xml:space="preserve">hen you have a </w:t>
            </w:r>
            <w:r w:rsidR="690E000F">
              <w:rPr/>
              <w:t>good organised</w:t>
            </w:r>
            <w:r w:rsidR="690E000F">
              <w:rPr/>
              <w:t xml:space="preserve"> </w:t>
            </w:r>
            <w:r w:rsidR="0A7EB9A3">
              <w:rPr/>
              <w:t>folder with heading</w:t>
            </w:r>
            <w:r w:rsidR="2BBBFA39">
              <w:rPr/>
              <w:t>s</w:t>
            </w:r>
            <w:r w:rsidR="0A7EB9A3">
              <w:rPr/>
              <w:t xml:space="preserve"> it is easy to find work</w:t>
            </w:r>
            <w:r w:rsidR="4385398C">
              <w:rPr/>
              <w:t>,</w:t>
            </w:r>
            <w:r w:rsidR="0A7EB9A3">
              <w:rPr/>
              <w:t xml:space="preserve"> looks </w:t>
            </w:r>
            <w:r w:rsidR="25348AA4">
              <w:rPr/>
              <w:t>neater and tidier</w:t>
            </w:r>
            <w:r w:rsidR="1B804661">
              <w:rPr/>
              <w:t xml:space="preserve"> which is perfect. </w:t>
            </w:r>
          </w:p>
        </w:tc>
      </w:tr>
    </w:tbl>
    <w:p w:rsidRPr="00866602" w:rsidR="00866602" w:rsidP="000576C3" w:rsidRDefault="00866602" w14:paraId="5D25B115" w14:textId="659520DE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9128" w:type="dxa"/>
        <w:tblLook w:val="04A0" w:firstRow="1" w:lastRow="0" w:firstColumn="1" w:lastColumn="0" w:noHBand="0" w:noVBand="1"/>
      </w:tblPr>
      <w:tblGrid>
        <w:gridCol w:w="9128"/>
      </w:tblGrid>
      <w:tr w:rsidR="00866602" w:rsidTr="09391F8F" w14:paraId="2D68B3B2" w14:textId="77777777">
        <w:trPr>
          <w:trHeight w:val="6165"/>
        </w:trPr>
        <w:tc>
          <w:tcPr>
            <w:tcW w:w="9128" w:type="dxa"/>
            <w:tcMar/>
          </w:tcPr>
          <w:p w:rsidR="09391F8F" w:rsidP="09391F8F" w:rsidRDefault="09391F8F" w14:paraId="44C9004E" w14:textId="0439250B">
            <w:pPr>
              <w:pStyle w:val="Normal"/>
              <w:spacing w:after="160"/>
            </w:pPr>
          </w:p>
          <w:p w:rsidRPr="00866602" w:rsidR="00866602" w:rsidP="00860B30" w:rsidRDefault="000405CA" w14:paraId="0A075C82" w14:textId="3892EBC8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7FFE3EFC">
                      <wp:extent cx="1028700" cy="1013644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029030" cy="101396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66688F" w:rsidP="09391F8F" w:rsidRDefault="0066688F" w14:paraId="57748D97" w14:textId="4A3A4A2A">
            <w:pPr>
              <w:spacing w:after="160"/>
              <w:jc w:val="both"/>
            </w:pPr>
            <w:r w:rsidR="15DB20D2">
              <w:rPr/>
              <w:t xml:space="preserve">I often use this </w:t>
            </w:r>
            <w:r w:rsidR="4E3440FD">
              <w:rPr/>
              <w:t xml:space="preserve">digital tool called </w:t>
            </w:r>
            <w:r w:rsidR="4E3440FD">
              <w:rPr/>
              <w:t>moodle</w:t>
            </w:r>
            <w:r w:rsidR="4E3440FD">
              <w:rPr/>
              <w:t xml:space="preserve"> as part of my </w:t>
            </w:r>
            <w:r w:rsidR="2FA871F9">
              <w:rPr/>
              <w:t xml:space="preserve">studies. </w:t>
            </w:r>
            <w:r w:rsidR="0BE126A7">
              <w:rPr/>
              <w:t xml:space="preserve">It allows me to have a look at </w:t>
            </w:r>
            <w:r w:rsidR="0BE126A7">
              <w:rPr/>
              <w:t>all of</w:t>
            </w:r>
            <w:r w:rsidR="0BE126A7">
              <w:rPr/>
              <w:t xml:space="preserve"> my learning materials</w:t>
            </w:r>
            <w:r w:rsidR="6059C568">
              <w:rPr/>
              <w:t xml:space="preserve">. The best part about using </w:t>
            </w:r>
            <w:r w:rsidR="6059C568">
              <w:rPr/>
              <w:t>moodle</w:t>
            </w:r>
            <w:r w:rsidR="6059C568">
              <w:rPr/>
              <w:t xml:space="preserve"> is I can </w:t>
            </w:r>
            <w:r w:rsidR="4D211E5F">
              <w:rPr/>
              <w:t>access</w:t>
            </w:r>
            <w:r w:rsidR="2401AF4D">
              <w:rPr/>
              <w:t xml:space="preserve"> </w:t>
            </w:r>
            <w:r w:rsidR="4D211E5F">
              <w:rPr/>
              <w:t>everything to do with my lear</w:t>
            </w:r>
            <w:r w:rsidR="65C8143F">
              <w:rPr/>
              <w:t>ning</w:t>
            </w:r>
            <w:r w:rsidR="4886CEB4">
              <w:rPr/>
              <w:t>. F</w:t>
            </w:r>
            <w:r w:rsidR="31801B71">
              <w:rPr/>
              <w:t xml:space="preserve">or </w:t>
            </w:r>
            <w:r w:rsidR="31801B71">
              <w:rPr/>
              <w:t>example</w:t>
            </w:r>
            <w:r w:rsidR="31801B71">
              <w:rPr/>
              <w:t xml:space="preserve"> videos, </w:t>
            </w:r>
            <w:r w:rsidR="102B30FA">
              <w:rPr/>
              <w:t>PowerPoints</w:t>
            </w:r>
            <w:r w:rsidR="4886CEB4">
              <w:rPr/>
              <w:t xml:space="preserve">, </w:t>
            </w:r>
            <w:r w:rsidR="102B30FA">
              <w:rPr/>
              <w:t>everything to do with</w:t>
            </w:r>
            <w:r w:rsidR="65C8143F">
              <w:rPr/>
              <w:t xml:space="preserve"> m</w:t>
            </w:r>
            <w:r w:rsidR="102B30FA">
              <w:rPr/>
              <w:t>y</w:t>
            </w:r>
            <w:r w:rsidR="65C8143F">
              <w:rPr/>
              <w:t xml:space="preserve"> assignments</w:t>
            </w:r>
            <w:r w:rsidR="566182A2">
              <w:rPr/>
              <w:t>, deadlines</w:t>
            </w:r>
            <w:r w:rsidR="4886CEB4">
              <w:rPr/>
              <w:t xml:space="preserve"> etc.</w:t>
            </w:r>
          </w:p>
        </w:tc>
      </w:tr>
    </w:tbl>
    <w:p w:rsidR="00866602" w:rsidP="000576C3" w:rsidRDefault="00866602" w14:paraId="660618F0" w14:textId="105218D5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9391F8F" w14:paraId="6AEE8D28" w14:textId="77777777">
        <w:tc>
          <w:tcPr>
            <w:tcW w:w="9016" w:type="dxa"/>
            <w:tcMar/>
          </w:tcPr>
          <w:p w:rsidR="2F35F71C" w:rsidP="09391F8F" w:rsidRDefault="2F35F71C" w14:paraId="7DFD217C" w14:textId="21680ECC">
            <w:pPr>
              <w:pStyle w:val="Normal"/>
              <w:spacing w:after="160"/>
            </w:pPr>
          </w:p>
          <w:p w:rsidR="09391F8F" w:rsidP="09391F8F" w:rsidRDefault="09391F8F" w14:paraId="63F89272" w14:textId="19F8B840">
            <w:pPr>
              <w:pStyle w:val="Normal"/>
              <w:spacing w:after="160"/>
            </w:pPr>
          </w:p>
          <w:sdt>
            <w:sdtPr>
              <w:id w:val="682792220"/>
              <w:picture/>
            </w:sdtPr>
            <w:sdtEndPr/>
            <w:sdtContent>
              <w:p w:rsidRPr="00866602" w:rsidR="00ED3A56" w:rsidP="00860B30" w:rsidRDefault="00ED3A56" w14:paraId="3A9691C1" w14:textId="3827F81A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4494E21E">
                      <wp:extent cx="1371600" cy="723561"/>
                      <wp:effectExtent l="0" t="0" r="0" b="635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379093" cy="72751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66688F" w:rsidP="09391F8F" w:rsidRDefault="0066688F" w14:paraId="3F7E4A20" w14:textId="23B5EF13">
            <w:pPr>
              <w:spacing w:after="160"/>
              <w:jc w:val="both"/>
            </w:pPr>
            <w:r w:rsidR="252C4AA3">
              <w:rPr/>
              <w:t xml:space="preserve">Digital skills are important for me because </w:t>
            </w:r>
            <w:r w:rsidR="2357F8A8">
              <w:rPr/>
              <w:t>it is an important digital sk</w:t>
            </w:r>
            <w:r w:rsidR="51E716B8">
              <w:rPr/>
              <w:t>i</w:t>
            </w:r>
            <w:r w:rsidR="2357F8A8">
              <w:rPr/>
              <w:t>ll</w:t>
            </w:r>
            <w:r w:rsidR="51E716B8">
              <w:rPr/>
              <w:t xml:space="preserve"> for </w:t>
            </w:r>
            <w:r w:rsidR="5762692C">
              <w:rPr/>
              <w:t>studies. Searching helps me find the right</w:t>
            </w:r>
            <w:r w:rsidR="26F9ED11">
              <w:rPr/>
              <w:t>/correct</w:t>
            </w:r>
            <w:r w:rsidR="5762692C">
              <w:rPr/>
              <w:t xml:space="preserve"> piece </w:t>
            </w:r>
            <w:r w:rsidR="788C472E">
              <w:rPr/>
              <w:t>of</w:t>
            </w:r>
            <w:r w:rsidR="5762692C">
              <w:rPr/>
              <w:t xml:space="preserve"> information</w:t>
            </w:r>
            <w:r w:rsidR="4A2D0DF6">
              <w:rPr/>
              <w:t xml:space="preserve">. </w:t>
            </w:r>
            <w:r w:rsidR="620B503A">
              <w:rPr/>
              <w:t xml:space="preserve">Examples of search </w:t>
            </w:r>
            <w:r w:rsidR="4A2D0DF6">
              <w:rPr/>
              <w:t xml:space="preserve">is </w:t>
            </w:r>
            <w:r w:rsidR="4A2D0DF6">
              <w:rPr/>
              <w:t>google</w:t>
            </w:r>
            <w:r w:rsidR="4A2D0DF6">
              <w:rPr/>
              <w:t xml:space="preserve"> search</w:t>
            </w:r>
            <w:r w:rsidR="0A447102">
              <w:rPr/>
              <w:t xml:space="preserve"> or then google scholar that</w:t>
            </w:r>
            <w:r w:rsidR="61EA816C">
              <w:rPr/>
              <w:t xml:space="preserve"> is a fast and </w:t>
            </w:r>
            <w:r w:rsidR="61EA816C">
              <w:rPr/>
              <w:t>easy way</w:t>
            </w:r>
            <w:r w:rsidR="61EA816C">
              <w:rPr/>
              <w:t xml:space="preserve"> to get information.</w:t>
            </w:r>
            <w:r w:rsidR="148B3508">
              <w:rPr/>
              <w:t xml:space="preserve"> But if </w:t>
            </w:r>
            <w:r w:rsidR="148B3508">
              <w:rPr/>
              <w:t>i</w:t>
            </w:r>
            <w:r w:rsidR="148B3508">
              <w:rPr/>
              <w:t xml:space="preserve"> was </w:t>
            </w:r>
            <w:r w:rsidR="148B3508">
              <w:rPr/>
              <w:t>required</w:t>
            </w:r>
            <w:r w:rsidR="148B3508">
              <w:rPr/>
              <w:t xml:space="preserve"> to get </w:t>
            </w:r>
            <w:r w:rsidR="148B3508">
              <w:rPr/>
              <w:t>an accurate</w:t>
            </w:r>
            <w:r w:rsidR="148B3508">
              <w:rPr/>
              <w:t xml:space="preserve"> piece of information </w:t>
            </w:r>
            <w:r w:rsidR="148B3508">
              <w:rPr/>
              <w:t>i</w:t>
            </w:r>
            <w:r w:rsidR="148B3508">
              <w:rPr/>
              <w:t xml:space="preserve"> would use the library.</w:t>
            </w:r>
            <w:r w:rsidR="6B8A0BAE">
              <w:rPr/>
              <w:t xml:space="preserve"> Which is more </w:t>
            </w:r>
            <w:r w:rsidR="6B8A0BAE">
              <w:rPr/>
              <w:t>accurate</w:t>
            </w:r>
            <w:r w:rsidR="6B8A0BAE">
              <w:rPr/>
              <w:t xml:space="preserve"> and </w:t>
            </w:r>
            <w:r w:rsidR="6B8A0BAE">
              <w:rPr/>
              <w:t>trust worthy</w:t>
            </w:r>
            <w:r w:rsidR="6B8A0BAE">
              <w:rPr/>
              <w:t>.</w:t>
            </w:r>
          </w:p>
        </w:tc>
      </w:tr>
    </w:tbl>
    <w:p w:rsidRPr="00866602" w:rsidR="00866602" w:rsidP="000576C3" w:rsidRDefault="00866602" w14:paraId="5CAA2812" w14:textId="6F0F353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9391F8F" w14:paraId="0C3E8BAE" w14:textId="77777777">
        <w:tc>
          <w:tcPr>
            <w:tcW w:w="9016" w:type="dxa"/>
            <w:tcMar/>
          </w:tcPr>
          <w:p w:rsidR="00ED3A56" w:rsidP="00860B30" w:rsidRDefault="00ED3A56" w14:paraId="58EECE73" w14:textId="70C1D9FC">
            <w:pPr>
              <w:spacing w:after="160"/>
            </w:pPr>
          </w:p>
          <w:p w:rsidRPr="00866602" w:rsidR="00866602" w:rsidP="00860B30" w:rsidRDefault="000405CA" w14:paraId="06D03427" w14:textId="38A4AEFA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37F1A1C4">
                      <wp:extent cx="1117600" cy="1097186"/>
                      <wp:effectExtent l="0" t="0" r="6350" b="8255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119943" cy="109948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F53B4A" w:rsidP="00860B30" w:rsidRDefault="58D791CA" w14:paraId="04BDB86F" w14:textId="35074292">
            <w:pPr>
              <w:spacing w:after="160"/>
            </w:pPr>
            <w:r w:rsidR="49F6E7D0">
              <w:rPr/>
              <w:t xml:space="preserve">I use </w:t>
            </w:r>
            <w:r w:rsidR="599113CA">
              <w:rPr/>
              <w:t>Gmail</w:t>
            </w:r>
            <w:r w:rsidR="49F6E7D0">
              <w:rPr/>
              <w:t xml:space="preserve"> as part of my digital daily life</w:t>
            </w:r>
            <w:r w:rsidR="431B5D34">
              <w:rPr/>
              <w:t xml:space="preserve"> skills</w:t>
            </w:r>
            <w:r w:rsidR="141DD09A">
              <w:rPr/>
              <w:t xml:space="preserve">. </w:t>
            </w:r>
            <w:r w:rsidR="70EB8051">
              <w:rPr/>
              <w:t xml:space="preserve">I use it to send and </w:t>
            </w:r>
            <w:r w:rsidR="4D014C72">
              <w:rPr/>
              <w:t>receive email</w:t>
            </w:r>
            <w:r w:rsidR="75CCD866">
              <w:rPr/>
              <w:t>s</w:t>
            </w:r>
            <w:r w:rsidR="4D014C72">
              <w:rPr/>
              <w:t xml:space="preserve"> and important document</w:t>
            </w:r>
            <w:r w:rsidR="4F374E49">
              <w:rPr/>
              <w:t>.</w:t>
            </w:r>
            <w:r w:rsidR="13FA9AAD">
              <w:rPr/>
              <w:t xml:space="preserve"> </w:t>
            </w:r>
            <w:r w:rsidR="22E57BD5">
              <w:rPr/>
              <w:t xml:space="preserve">A few examples are: </w:t>
            </w:r>
          </w:p>
          <w:p w:rsidR="00F53B4A" w:rsidP="09391F8F" w:rsidRDefault="58D791CA" w14:paraId="2491520B" w14:textId="2603739D">
            <w:pPr>
              <w:pStyle w:val="ListParagraph"/>
              <w:numPr>
                <w:ilvl w:val="0"/>
                <w:numId w:val="4"/>
              </w:numPr>
              <w:spacing w:after="160"/>
              <w:rPr>
                <w:sz w:val="24"/>
                <w:szCs w:val="24"/>
              </w:rPr>
            </w:pPr>
            <w:r w:rsidR="13FA9AAD">
              <w:rPr/>
              <w:t xml:space="preserve">Sending files to different </w:t>
            </w:r>
            <w:r w:rsidR="78761296">
              <w:rPr/>
              <w:t>devices</w:t>
            </w:r>
          </w:p>
          <w:p w:rsidR="00F53B4A" w:rsidP="09391F8F" w:rsidRDefault="58D791CA" w14:paraId="45BC99EC" w14:textId="0928EB9A">
            <w:pPr>
              <w:pStyle w:val="ListParagraph"/>
              <w:numPr>
                <w:ilvl w:val="0"/>
                <w:numId w:val="4"/>
              </w:numPr>
              <w:spacing w:after="160"/>
              <w:rPr>
                <w:sz w:val="24"/>
                <w:szCs w:val="24"/>
              </w:rPr>
            </w:pPr>
            <w:r w:rsidR="13FA9AAD">
              <w:rPr/>
              <w:t>Signing up to special discounts</w:t>
            </w:r>
          </w:p>
          <w:p w:rsidR="00F53B4A" w:rsidP="09391F8F" w:rsidRDefault="58D791CA" w14:paraId="511BDDBC" w14:textId="56C487F9">
            <w:pPr>
              <w:pStyle w:val="ListParagraph"/>
              <w:numPr>
                <w:ilvl w:val="0"/>
                <w:numId w:val="4"/>
              </w:numPr>
              <w:spacing w:after="160"/>
              <w:rPr>
                <w:sz w:val="24"/>
                <w:szCs w:val="24"/>
              </w:rPr>
            </w:pPr>
            <w:r w:rsidR="13FA9AAD">
              <w:rPr/>
              <w:t xml:space="preserve"> </w:t>
            </w:r>
            <w:r w:rsidR="245C2B75">
              <w:rPr/>
              <w:t>Sharing files</w:t>
            </w:r>
          </w:p>
          <w:p w:rsidR="00F53B4A" w:rsidP="09391F8F" w:rsidRDefault="58D791CA" w14:paraId="6473A5EA" w14:textId="3B9C0AEE">
            <w:pPr>
              <w:pStyle w:val="ListParagraph"/>
              <w:numPr>
                <w:ilvl w:val="0"/>
                <w:numId w:val="4"/>
              </w:numPr>
              <w:spacing w:after="160"/>
              <w:rPr>
                <w:sz w:val="24"/>
                <w:szCs w:val="24"/>
              </w:rPr>
            </w:pPr>
            <w:r w:rsidR="245C2B75">
              <w:rPr/>
              <w:t>Attaching documents</w:t>
            </w:r>
          </w:p>
          <w:p w:rsidR="00F53B4A" w:rsidP="09391F8F" w:rsidRDefault="58D791CA" w14:paraId="4F1AB124" w14:textId="50B62021">
            <w:pPr>
              <w:pStyle w:val="ListParagraph"/>
              <w:numPr>
                <w:ilvl w:val="0"/>
                <w:numId w:val="4"/>
              </w:numPr>
              <w:spacing w:after="160"/>
              <w:rPr>
                <w:sz w:val="24"/>
                <w:szCs w:val="24"/>
              </w:rPr>
            </w:pPr>
            <w:r w:rsidR="245C2B75">
              <w:rPr/>
              <w:t>Contacting my teacher</w:t>
            </w:r>
          </w:p>
          <w:p w:rsidR="00F53B4A" w:rsidP="00860B30" w:rsidRDefault="58D791CA" w14:paraId="1D64EE04" w14:textId="2A302FF9">
            <w:pPr>
              <w:spacing w:after="160"/>
            </w:pPr>
            <w:r w:rsidR="245C2B75">
              <w:rPr/>
              <w:t xml:space="preserve">And </w:t>
            </w:r>
            <w:r w:rsidR="7AC986F3">
              <w:rPr/>
              <w:t>a lot</w:t>
            </w:r>
            <w:r w:rsidR="245C2B75">
              <w:rPr/>
              <w:t xml:space="preserve"> more etc.......</w:t>
            </w:r>
          </w:p>
          <w:p w:rsidR="00F53B4A" w:rsidP="00860B30" w:rsidRDefault="58D791CA" w14:paraId="7C6D6813" w14:textId="598842AC">
            <w:pPr>
              <w:spacing w:after="160"/>
            </w:pPr>
          </w:p>
        </w:tc>
      </w:tr>
    </w:tbl>
    <w:p w:rsidRPr="00866602" w:rsidR="00866602" w:rsidP="000576C3" w:rsidRDefault="00866602" w14:paraId="56813F8B" w14:textId="7A0F28E2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9391F8F" w14:paraId="26C3676A" w14:textId="77777777">
        <w:tc>
          <w:tcPr>
            <w:tcW w:w="9016" w:type="dxa"/>
            <w:tcMar/>
          </w:tcPr>
          <w:p w:rsidR="00ED3A56" w:rsidP="00860B30" w:rsidRDefault="00ED3A56" w14:paraId="5BB48CA0" w14:textId="04C7E636">
            <w:pPr>
              <w:spacing w:after="160"/>
            </w:pPr>
          </w:p>
          <w:p w:rsidR="09391F8F" w:rsidP="09391F8F" w:rsidRDefault="09391F8F" w14:paraId="044C27C3" w14:textId="65CF9374">
            <w:pPr>
              <w:spacing w:after="160"/>
            </w:pPr>
          </w:p>
          <w:p w:rsidRPr="00866602" w:rsidR="00866602" w:rsidP="00860B30" w:rsidRDefault="000405CA" w14:paraId="376F8D37" w14:textId="0D7B77F6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389A967">
                      <wp:extent cx="1113364" cy="1535407"/>
                      <wp:effectExtent l="0" t="0" r="4445" b="1905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113364" cy="1535407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911366" w14:paraId="4A1CFE58" w14:textId="78457E88">
            <w:pPr>
              <w:spacing w:after="160"/>
            </w:pPr>
            <w:r w:rsidR="6CEC973B">
              <w:rPr/>
              <w:t xml:space="preserve">Digital skills are an important part of </w:t>
            </w:r>
            <w:r w:rsidR="4E6F34F8">
              <w:rPr/>
              <w:t xml:space="preserve">my life. Another thing </w:t>
            </w:r>
            <w:r w:rsidR="4E6F34F8">
              <w:rPr/>
              <w:t>i</w:t>
            </w:r>
            <w:r w:rsidR="4E6F34F8">
              <w:rPr/>
              <w:t xml:space="preserve"> use as part of my daily digital skills is </w:t>
            </w:r>
            <w:r w:rsidR="0F683B23">
              <w:rPr/>
              <w:t xml:space="preserve">calendar. This is to help me with managing what </w:t>
            </w:r>
            <w:r w:rsidR="0F683B23">
              <w:rPr/>
              <w:t>i</w:t>
            </w:r>
            <w:r w:rsidR="0F683B23">
              <w:rPr/>
              <w:t xml:space="preserve"> need to do on a day-to-day basis. </w:t>
            </w:r>
            <w:r w:rsidR="696E56C2">
              <w:rPr/>
              <w:t xml:space="preserve">Some examples why </w:t>
            </w:r>
            <w:r w:rsidR="696E56C2">
              <w:rPr/>
              <w:t>i</w:t>
            </w:r>
            <w:r w:rsidR="696E56C2">
              <w:rPr/>
              <w:t xml:space="preserve"> use calendar are:</w:t>
            </w:r>
          </w:p>
          <w:p w:rsidR="00866602" w:rsidP="09391F8F" w:rsidRDefault="00911366" w14:paraId="0174E76F" w14:textId="347E7382">
            <w:pPr>
              <w:pStyle w:val="ListParagraph"/>
              <w:numPr>
                <w:ilvl w:val="0"/>
                <w:numId w:val="5"/>
              </w:numPr>
              <w:spacing w:after="160"/>
              <w:rPr/>
            </w:pPr>
            <w:r w:rsidR="696E56C2">
              <w:rPr/>
              <w:t>To keep track of events</w:t>
            </w:r>
          </w:p>
          <w:p w:rsidR="00866602" w:rsidP="09391F8F" w:rsidRDefault="00911366" w14:paraId="7CD06D66" w14:textId="40A87334">
            <w:pPr>
              <w:pStyle w:val="ListParagraph"/>
              <w:numPr>
                <w:ilvl w:val="0"/>
                <w:numId w:val="5"/>
              </w:numPr>
              <w:spacing w:after="160"/>
              <w:rPr/>
            </w:pPr>
            <w:r w:rsidR="696E56C2">
              <w:rPr/>
              <w:t>To remember upcoming special occasions</w:t>
            </w:r>
          </w:p>
          <w:p w:rsidR="00866602" w:rsidP="09391F8F" w:rsidRDefault="00911366" w14:paraId="7D6A3849" w14:textId="0952A445">
            <w:pPr>
              <w:pStyle w:val="ListParagraph"/>
              <w:numPr>
                <w:ilvl w:val="0"/>
                <w:numId w:val="5"/>
              </w:numPr>
              <w:spacing w:after="160"/>
              <w:rPr/>
            </w:pPr>
            <w:r w:rsidR="677C5A7C">
              <w:rPr/>
              <w:t xml:space="preserve">To organise and </w:t>
            </w:r>
            <w:r w:rsidR="677C5A7C">
              <w:rPr/>
              <w:t>manage</w:t>
            </w:r>
            <w:r w:rsidR="677C5A7C">
              <w:rPr/>
              <w:t xml:space="preserve"> work and studies</w:t>
            </w:r>
          </w:p>
          <w:p w:rsidR="00866602" w:rsidP="09391F8F" w:rsidRDefault="00911366" w14:paraId="22DDBBAB" w14:textId="4D42EE46">
            <w:pPr>
              <w:pStyle w:val="ListParagraph"/>
              <w:numPr>
                <w:ilvl w:val="0"/>
                <w:numId w:val="5"/>
              </w:numPr>
              <w:spacing w:after="160"/>
              <w:rPr/>
            </w:pPr>
            <w:r w:rsidR="677C5A7C">
              <w:rPr/>
              <w:t>And many more examples etc.....</w:t>
            </w:r>
          </w:p>
          <w:p w:rsidR="00866602" w:rsidP="09391F8F" w:rsidRDefault="00911366" w14:paraId="4D894907" w14:textId="79F7104A">
            <w:pPr>
              <w:pStyle w:val="ListParagraph"/>
              <w:spacing w:after="160"/>
              <w:ind w:left="720"/>
            </w:pPr>
          </w:p>
        </w:tc>
      </w:tr>
    </w:tbl>
    <w:p w:rsidR="00866602" w:rsidP="00730B03" w:rsidRDefault="00866602" w14:paraId="51597A8E" w14:textId="32624F50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1F8260C0" w14:textId="6BC72168">
      <w:pPr>
        <w:pStyle w:val="Heading1"/>
      </w:pPr>
      <w:r w:rsidRPr="00866602">
        <w:t>My Short Reflection </w:t>
      </w:r>
    </w:p>
    <w:p w:rsidR="00866602" w:rsidP="00866602" w:rsidRDefault="00866602" w14:paraId="33B6902A" w14:textId="77777777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:rsidR="00866602" w:rsidP="00866602" w:rsidRDefault="00866602" w14:paraId="67C6753F" w14:textId="06C0F653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0866602" w14:paraId="610C1614" w14:textId="77777777">
        <w:tc>
          <w:tcPr>
            <w:tcW w:w="9016" w:type="dxa"/>
          </w:tcPr>
          <w:p w:rsidR="00866602" w:rsidP="00866602" w:rsidRDefault="009B4396" w14:paraId="506C051E" w14:textId="01965A9D">
            <w:r>
              <w:t xml:space="preserve">Digital </w:t>
            </w:r>
            <w:r w:rsidR="000E0BEE">
              <w:t xml:space="preserve">is an important part of my daily life skills. </w:t>
            </w:r>
            <w:r w:rsidR="00965D8D">
              <w:t>I and most people use digital tools da</w:t>
            </w:r>
            <w:r w:rsidR="00955A82">
              <w:t xml:space="preserve">ily such as a phone, laptop, </w:t>
            </w:r>
            <w:r w:rsidR="00433BCC">
              <w:t xml:space="preserve">etc. </w:t>
            </w:r>
            <w:r w:rsidR="009D7E44">
              <w:t>Daily digital skills also help you imp</w:t>
            </w:r>
            <w:r w:rsidR="00EE7113">
              <w:t xml:space="preserve">rove and make yourself feel more comfortable using digital tools. </w:t>
            </w:r>
            <w:r w:rsidR="00607124">
              <w:t>Also helps you learn new things and digital skill</w:t>
            </w:r>
            <w:r w:rsidR="00151383">
              <w:t xml:space="preserve">s. For example I did not know how to use a laptop that much before but now I am getting more comfortable </w:t>
            </w:r>
            <w:r w:rsidR="00F63C0F">
              <w:t>as each day passes by.</w:t>
            </w:r>
          </w:p>
          <w:p w:rsidR="00866602" w:rsidP="00866602" w:rsidRDefault="00F63C0F" w14:paraId="52E6565B" w14:textId="5D70B731">
            <w:r>
              <w:t>Even t</w:t>
            </w:r>
            <w:r w:rsidR="003A3A25">
              <w:t xml:space="preserve">hough there are pros to digital life/skills there are also cons. You have to keep yourself safe from </w:t>
            </w:r>
            <w:r w:rsidR="000D49A8">
              <w:t xml:space="preserve">all the bad surroundings </w:t>
            </w:r>
            <w:r w:rsidR="0070635E">
              <w:t>on the online platform.</w:t>
            </w:r>
          </w:p>
          <w:p w:rsidR="00866602" w:rsidP="00866602" w:rsidRDefault="00E74CB3" w14:paraId="28E7D611" w14:textId="4934B772">
            <w:r>
              <w:t xml:space="preserve">You also use digital tools to help you find </w:t>
            </w:r>
            <w:r w:rsidR="008B6DC7">
              <w:t>information rather then asking other people for help.</w:t>
            </w:r>
          </w:p>
        </w:tc>
      </w:tr>
    </w:tbl>
    <w:p w:rsidRPr="00866602" w:rsidR="00866602" w:rsidP="000576C3" w:rsidRDefault="005427FF" w14:paraId="438CE760" w14:textId="1A90BAAD">
      <w:pPr>
        <w:pStyle w:val="Heading2"/>
      </w:pPr>
      <w:r>
        <w:t>Sentence starters</w:t>
      </w:r>
    </w:p>
    <w:p w:rsidR="005427FF" w:rsidP="005427FF" w:rsidRDefault="00866602" w14:paraId="11EB5FA9" w14:textId="77777777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Pr="00866602" w:rsidR="005427FF">
        <w:t xml:space="preserve"> </w:t>
      </w:r>
    </w:p>
    <w:p w:rsidR="005427FF" w:rsidP="005427FF" w:rsidRDefault="00866602" w14:paraId="0645380B" w14:textId="77777777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:rsidR="005427FF" w:rsidP="005427FF" w:rsidRDefault="00866602" w14:paraId="23FEAD23" w14:textId="77777777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:rsidR="005427FF" w:rsidP="005427FF" w:rsidRDefault="00866602" w14:paraId="1A93BEA4" w14:textId="77777777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:rsidR="005427FF" w:rsidP="005427FF" w:rsidRDefault="00866602" w14:paraId="531F881D" w14:textId="77777777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:rsidR="005427FF" w:rsidP="005427FF" w:rsidRDefault="00866602" w14:paraId="7E320787" w14:textId="77777777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:rsidRPr="00866602" w:rsidR="00866602" w:rsidP="005427FF" w:rsidRDefault="00866602" w14:paraId="0F952086" w14:textId="0240776B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:rsidRPr="00866602" w:rsidR="00866602" w:rsidP="005427FF" w:rsidRDefault="00866602" w14:paraId="0A64210F" w14:textId="59C0AD35">
      <w:r w:rsidRPr="00866602">
        <w:t>You can write more if you want.</w:t>
      </w:r>
    </w:p>
    <w:p w:rsidR="005427FF" w:rsidRDefault="005427FF" w14:paraId="77845170" w14:textId="77777777">
      <w:pPr>
        <w:spacing w:before="0" w:line="259" w:lineRule="auto"/>
        <w:rPr>
          <w:rFonts w:asciiTheme="majorHAnsi" w:hAnsiTheme="majorHAnsi" w:eastAsiaTheme="majorEastAsia" w:cstheme="majorBidi"/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3E54E6B6" w14:textId="2314FEEB">
      <w:pPr>
        <w:pStyle w:val="Heading1"/>
      </w:pPr>
      <w:r w:rsidRPr="00866602">
        <w:t>Submission Checklist </w:t>
      </w:r>
    </w:p>
    <w:p w:rsidRPr="00866602" w:rsidR="00866602" w:rsidP="00866602" w:rsidRDefault="00866602" w14:paraId="5A2398AD" w14:textId="77777777">
      <w:r w:rsidRPr="00866602">
        <w:t>Before you submit, please check: </w:t>
      </w:r>
    </w:p>
    <w:p w:rsidR="005427FF" w:rsidP="005427FF" w:rsidRDefault="00866602" w14:paraId="71905B77" w14:textId="123ECCA7">
      <w:r w:rsidRPr="00866602">
        <w:rPr>
          <w:rFonts w:ascii="Arial" w:hAnsi="Arial" w:cs="Arial"/>
        </w:rPr>
        <w:t>​​​</w:t>
      </w:r>
      <w:r w:rsidRPr="005427FF" w:rsid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1E536D">
            <w:rPr>
              <w:rFonts w:hint="eastAsia" w:ascii="MS Gothic" w:hAnsi="MS Gothic" w:eastAsia="MS Gothic"/>
            </w:rPr>
            <w:t>☒</w:t>
          </w:r>
        </w:sdtContent>
      </w:sdt>
      <w:r w:rsidR="005427FF">
        <w:t xml:space="preserve"> I added 4–6 screenshots</w:t>
      </w:r>
    </w:p>
    <w:p w:rsidR="005427FF" w:rsidP="005427FF" w:rsidRDefault="000405CA" w14:paraId="4A11CBB5" w14:textId="78079BA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1E536D">
            <w:rPr>
              <w:rFonts w:hint="eastAsia" w:ascii="MS Gothic" w:hAnsi="MS Gothic" w:eastAsia="MS Gothic"/>
            </w:rPr>
            <w:t>☒</w:t>
          </w:r>
        </w:sdtContent>
      </w:sdt>
      <w:r w:rsidR="005427FF">
        <w:t xml:space="preserve"> I wrote short sentences for each screenshot</w:t>
      </w:r>
    </w:p>
    <w:p w:rsidR="005427FF" w:rsidP="005427FF" w:rsidRDefault="000405CA" w14:paraId="27C0B2C0" w14:textId="4A9E7398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1E536D">
            <w:rPr>
              <w:rFonts w:hint="eastAsia" w:ascii="MS Gothic" w:hAnsi="MS Gothic" w:eastAsia="MS Gothic"/>
            </w:rPr>
            <w:t>☒</w:t>
          </w:r>
        </w:sdtContent>
      </w:sdt>
      <w:r w:rsidR="005427FF">
        <w:t xml:space="preserve"> I wrote my short reflection</w:t>
      </w:r>
    </w:p>
    <w:p w:rsidR="005427FF" w:rsidP="005427FF" w:rsidRDefault="000405CA" w14:paraId="26963AFB" w14:textId="2115E387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1E536D">
            <w:rPr>
              <w:rFonts w:hint="eastAsia" w:ascii="MS Gothic" w:hAnsi="MS Gothic" w:eastAsia="MS Gothic"/>
            </w:rPr>
            <w:t>☒</w:t>
          </w:r>
        </w:sdtContent>
      </w:sdt>
      <w:r w:rsidR="005427FF">
        <w:t xml:space="preserve"> My work is my own</w:t>
      </w:r>
    </w:p>
    <w:p w:rsidR="005427FF" w:rsidP="005427FF" w:rsidRDefault="000405CA" w14:paraId="3DB93D02" w14:textId="59794DC1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1E536D">
            <w:rPr>
              <w:rFonts w:hint="eastAsia" w:ascii="MS Gothic" w:hAnsi="MS Gothic" w:eastAsia="MS Gothic"/>
            </w:rPr>
            <w:t>☒</w:t>
          </w:r>
        </w:sdtContent>
      </w:sdt>
      <w:r w:rsidR="005427FF">
        <w:t xml:space="preserve"> My file opens correctly</w:t>
      </w:r>
    </w:p>
    <w:p w:rsidR="002B5A72" w:rsidP="00D640A5" w:rsidRDefault="00866602" w14:paraId="52882A5C" w14:textId="6F6FF444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1E536D">
            <w:rPr>
              <w:rFonts w:hint="eastAsia" w:ascii="MS Gothic" w:hAnsi="MS Gothic" w:eastAsia="MS Gothic"/>
            </w:rPr>
            <w:t>☒</w:t>
          </w:r>
        </w:sdtContent>
      </w:sdt>
      <w:r w:rsidRPr="00866602" w:rsidR="005427FF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0405CA" w:rsidP="00866602" w:rsidRDefault="000405CA" w14:paraId="1C802E9B" w14:textId="77777777">
      <w:pPr>
        <w:spacing w:before="0" w:after="0" w:line="240" w:lineRule="auto"/>
      </w:pPr>
      <w:r>
        <w:separator/>
      </w:r>
    </w:p>
  </w:endnote>
  <w:endnote w:type="continuationSeparator" w:id="0">
    <w:p w:rsidR="000405CA" w:rsidP="00866602" w:rsidRDefault="000405CA" w14:paraId="259D928A" w14:textId="77777777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866602" w:rsidRDefault="00866602" w14:paraId="4C945F13" w14:textId="77777777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:rsidR="00866602" w:rsidRDefault="00866602" w14:paraId="5977D6E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0405CA" w:rsidP="00866602" w:rsidRDefault="000405CA" w14:paraId="4A32ADD7" w14:textId="77777777">
      <w:pPr>
        <w:spacing w:before="0" w:after="0" w:line="240" w:lineRule="auto"/>
      </w:pPr>
      <w:r>
        <w:separator/>
      </w:r>
    </w:p>
  </w:footnote>
  <w:footnote w:type="continuationSeparator" w:id="0">
    <w:p w:rsidR="000405CA" w:rsidP="00866602" w:rsidRDefault="000405CA" w14:paraId="6C0BBB64" w14:textId="77777777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4">
    <w:nsid w:val="171da79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45bb002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4"/>
  </w:num>
  <w:num w:numId="4">
    <w:abstractNumId w:val="3"/>
  </w: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10C0C"/>
    <w:rsid w:val="00020065"/>
    <w:rsid w:val="000405CA"/>
    <w:rsid w:val="000574F4"/>
    <w:rsid w:val="000576C3"/>
    <w:rsid w:val="000B287D"/>
    <w:rsid w:val="000D49A8"/>
    <w:rsid w:val="000E0BEE"/>
    <w:rsid w:val="000E4A0A"/>
    <w:rsid w:val="000F6A67"/>
    <w:rsid w:val="00124E21"/>
    <w:rsid w:val="0012695E"/>
    <w:rsid w:val="00151383"/>
    <w:rsid w:val="00156259"/>
    <w:rsid w:val="001671B9"/>
    <w:rsid w:val="00167848"/>
    <w:rsid w:val="00174A2A"/>
    <w:rsid w:val="00196676"/>
    <w:rsid w:val="001D7F0A"/>
    <w:rsid w:val="001E2BED"/>
    <w:rsid w:val="001E536D"/>
    <w:rsid w:val="002106D9"/>
    <w:rsid w:val="00227652"/>
    <w:rsid w:val="0026426D"/>
    <w:rsid w:val="00292800"/>
    <w:rsid w:val="00296F28"/>
    <w:rsid w:val="002A3D09"/>
    <w:rsid w:val="002A75CD"/>
    <w:rsid w:val="002B2B76"/>
    <w:rsid w:val="002B5A72"/>
    <w:rsid w:val="00331F63"/>
    <w:rsid w:val="003465FC"/>
    <w:rsid w:val="00364387"/>
    <w:rsid w:val="00371EDE"/>
    <w:rsid w:val="00373B70"/>
    <w:rsid w:val="0038326E"/>
    <w:rsid w:val="003841F2"/>
    <w:rsid w:val="003A3A25"/>
    <w:rsid w:val="003C2220"/>
    <w:rsid w:val="003C3AE4"/>
    <w:rsid w:val="00433BCC"/>
    <w:rsid w:val="0046207C"/>
    <w:rsid w:val="004678FC"/>
    <w:rsid w:val="004E0ABA"/>
    <w:rsid w:val="004F710B"/>
    <w:rsid w:val="00504FA0"/>
    <w:rsid w:val="0050574C"/>
    <w:rsid w:val="00514445"/>
    <w:rsid w:val="005427FF"/>
    <w:rsid w:val="0057635B"/>
    <w:rsid w:val="005814C3"/>
    <w:rsid w:val="005870B5"/>
    <w:rsid w:val="005B28CE"/>
    <w:rsid w:val="005E47C6"/>
    <w:rsid w:val="005F6155"/>
    <w:rsid w:val="00607124"/>
    <w:rsid w:val="0066688F"/>
    <w:rsid w:val="0068464A"/>
    <w:rsid w:val="006B6E73"/>
    <w:rsid w:val="0070635E"/>
    <w:rsid w:val="00712410"/>
    <w:rsid w:val="00720264"/>
    <w:rsid w:val="00730B03"/>
    <w:rsid w:val="00753C6A"/>
    <w:rsid w:val="007A3CD2"/>
    <w:rsid w:val="007F2952"/>
    <w:rsid w:val="007F3612"/>
    <w:rsid w:val="007F44D9"/>
    <w:rsid w:val="00820721"/>
    <w:rsid w:val="00860B30"/>
    <w:rsid w:val="00862FE0"/>
    <w:rsid w:val="00866602"/>
    <w:rsid w:val="008B3907"/>
    <w:rsid w:val="008B6DC7"/>
    <w:rsid w:val="00911366"/>
    <w:rsid w:val="009313D7"/>
    <w:rsid w:val="00943142"/>
    <w:rsid w:val="00953BCE"/>
    <w:rsid w:val="00955A82"/>
    <w:rsid w:val="00965D8D"/>
    <w:rsid w:val="009B4396"/>
    <w:rsid w:val="009C64C0"/>
    <w:rsid w:val="009C7A8E"/>
    <w:rsid w:val="009D7E44"/>
    <w:rsid w:val="009E4D8E"/>
    <w:rsid w:val="009E557E"/>
    <w:rsid w:val="009F5B4E"/>
    <w:rsid w:val="00A12E05"/>
    <w:rsid w:val="00A24306"/>
    <w:rsid w:val="00A33F11"/>
    <w:rsid w:val="00AC1231"/>
    <w:rsid w:val="00AD2644"/>
    <w:rsid w:val="00AE4898"/>
    <w:rsid w:val="00B13543"/>
    <w:rsid w:val="00B4029E"/>
    <w:rsid w:val="00B52059"/>
    <w:rsid w:val="00B85800"/>
    <w:rsid w:val="00BA333C"/>
    <w:rsid w:val="00BD2A86"/>
    <w:rsid w:val="00BFE4F9"/>
    <w:rsid w:val="00C27A5A"/>
    <w:rsid w:val="00C32ADF"/>
    <w:rsid w:val="00C9180A"/>
    <w:rsid w:val="00CE6171"/>
    <w:rsid w:val="00D34D3B"/>
    <w:rsid w:val="00D36282"/>
    <w:rsid w:val="00D640A5"/>
    <w:rsid w:val="00DC226B"/>
    <w:rsid w:val="00DD5C49"/>
    <w:rsid w:val="00DE1962"/>
    <w:rsid w:val="00DE6FC1"/>
    <w:rsid w:val="00E46EB1"/>
    <w:rsid w:val="00E60829"/>
    <w:rsid w:val="00E74CB3"/>
    <w:rsid w:val="00E80ECE"/>
    <w:rsid w:val="00EA2C89"/>
    <w:rsid w:val="00ED3A56"/>
    <w:rsid w:val="00EE16B9"/>
    <w:rsid w:val="00EE7113"/>
    <w:rsid w:val="00EF0B5E"/>
    <w:rsid w:val="00F336E2"/>
    <w:rsid w:val="00F472FF"/>
    <w:rsid w:val="00F53B4A"/>
    <w:rsid w:val="00F63C0F"/>
    <w:rsid w:val="00F678B1"/>
    <w:rsid w:val="00F82EF8"/>
    <w:rsid w:val="00FF34B2"/>
    <w:rsid w:val="00FF3E13"/>
    <w:rsid w:val="02B83F2D"/>
    <w:rsid w:val="06398094"/>
    <w:rsid w:val="07C4BFBF"/>
    <w:rsid w:val="09391F8F"/>
    <w:rsid w:val="0A447102"/>
    <w:rsid w:val="0A673FB2"/>
    <w:rsid w:val="0A7EB9A3"/>
    <w:rsid w:val="0B6719CA"/>
    <w:rsid w:val="0BE126A7"/>
    <w:rsid w:val="0C65B5DA"/>
    <w:rsid w:val="0D5E6B73"/>
    <w:rsid w:val="0F683B23"/>
    <w:rsid w:val="0FB557F8"/>
    <w:rsid w:val="102B30FA"/>
    <w:rsid w:val="111DAE5C"/>
    <w:rsid w:val="13FA9AAD"/>
    <w:rsid w:val="141DD09A"/>
    <w:rsid w:val="148B3508"/>
    <w:rsid w:val="156D9906"/>
    <w:rsid w:val="15AFE29F"/>
    <w:rsid w:val="15DB20D2"/>
    <w:rsid w:val="17887A55"/>
    <w:rsid w:val="19A64EB7"/>
    <w:rsid w:val="1B804661"/>
    <w:rsid w:val="1CD64449"/>
    <w:rsid w:val="1D2D1D10"/>
    <w:rsid w:val="1E5856AE"/>
    <w:rsid w:val="1EF8936A"/>
    <w:rsid w:val="219EF6BD"/>
    <w:rsid w:val="22E57BD5"/>
    <w:rsid w:val="2318B78A"/>
    <w:rsid w:val="2357F8A8"/>
    <w:rsid w:val="2401AF4D"/>
    <w:rsid w:val="245C2B75"/>
    <w:rsid w:val="250086E6"/>
    <w:rsid w:val="252C4AA3"/>
    <w:rsid w:val="25348AA4"/>
    <w:rsid w:val="260091BD"/>
    <w:rsid w:val="26F9ED11"/>
    <w:rsid w:val="2790ED55"/>
    <w:rsid w:val="297158E0"/>
    <w:rsid w:val="2981EC46"/>
    <w:rsid w:val="2B1DDF5A"/>
    <w:rsid w:val="2BBBFA39"/>
    <w:rsid w:val="2DFFE976"/>
    <w:rsid w:val="2F35F71C"/>
    <w:rsid w:val="2FA871F9"/>
    <w:rsid w:val="30BEDFA8"/>
    <w:rsid w:val="3148FE01"/>
    <w:rsid w:val="31781C2A"/>
    <w:rsid w:val="31801B71"/>
    <w:rsid w:val="339FB2B5"/>
    <w:rsid w:val="34B3472C"/>
    <w:rsid w:val="358DAAC0"/>
    <w:rsid w:val="37E828BF"/>
    <w:rsid w:val="383F70E1"/>
    <w:rsid w:val="39ABD0DC"/>
    <w:rsid w:val="3AE710CE"/>
    <w:rsid w:val="3CEDDBC8"/>
    <w:rsid w:val="3E3BD351"/>
    <w:rsid w:val="4088CB7A"/>
    <w:rsid w:val="42A7DCC4"/>
    <w:rsid w:val="431B5D34"/>
    <w:rsid w:val="4385398C"/>
    <w:rsid w:val="45572327"/>
    <w:rsid w:val="465D89E8"/>
    <w:rsid w:val="475BC94F"/>
    <w:rsid w:val="48778DB7"/>
    <w:rsid w:val="4886CEB4"/>
    <w:rsid w:val="49F6E7D0"/>
    <w:rsid w:val="4A2D0DF6"/>
    <w:rsid w:val="4C6F4DFE"/>
    <w:rsid w:val="4D014C72"/>
    <w:rsid w:val="4D211E5F"/>
    <w:rsid w:val="4E3440FD"/>
    <w:rsid w:val="4E34FD76"/>
    <w:rsid w:val="4E6F34F8"/>
    <w:rsid w:val="4F374E49"/>
    <w:rsid w:val="51E716B8"/>
    <w:rsid w:val="51F001EA"/>
    <w:rsid w:val="52C7D4B5"/>
    <w:rsid w:val="5372C616"/>
    <w:rsid w:val="558A16A2"/>
    <w:rsid w:val="55D4EEAE"/>
    <w:rsid w:val="566182A2"/>
    <w:rsid w:val="575DA5E5"/>
    <w:rsid w:val="5762692C"/>
    <w:rsid w:val="57B0814E"/>
    <w:rsid w:val="58D791CA"/>
    <w:rsid w:val="599113CA"/>
    <w:rsid w:val="5A5B53AB"/>
    <w:rsid w:val="5ABCB42E"/>
    <w:rsid w:val="5ACAC738"/>
    <w:rsid w:val="5C89C69C"/>
    <w:rsid w:val="5CDF0D77"/>
    <w:rsid w:val="6059C568"/>
    <w:rsid w:val="61EA816C"/>
    <w:rsid w:val="620B503A"/>
    <w:rsid w:val="63C85C9D"/>
    <w:rsid w:val="653CC2BA"/>
    <w:rsid w:val="65C8143F"/>
    <w:rsid w:val="677C5A7C"/>
    <w:rsid w:val="68A396CE"/>
    <w:rsid w:val="68C23AA0"/>
    <w:rsid w:val="690E000F"/>
    <w:rsid w:val="692C2F8F"/>
    <w:rsid w:val="695A865A"/>
    <w:rsid w:val="696E56C2"/>
    <w:rsid w:val="6A3590C2"/>
    <w:rsid w:val="6A8263B0"/>
    <w:rsid w:val="6B8A0BAE"/>
    <w:rsid w:val="6CEC973B"/>
    <w:rsid w:val="6EACDD96"/>
    <w:rsid w:val="6F15D1E6"/>
    <w:rsid w:val="6F9C176D"/>
    <w:rsid w:val="708B4115"/>
    <w:rsid w:val="70EB8051"/>
    <w:rsid w:val="7164225E"/>
    <w:rsid w:val="71D55A37"/>
    <w:rsid w:val="71ED60FF"/>
    <w:rsid w:val="720D0CC0"/>
    <w:rsid w:val="72B6EED1"/>
    <w:rsid w:val="736994E0"/>
    <w:rsid w:val="74D2EF06"/>
    <w:rsid w:val="75CCD866"/>
    <w:rsid w:val="76D1F40F"/>
    <w:rsid w:val="78761296"/>
    <w:rsid w:val="788C472E"/>
    <w:rsid w:val="795922FA"/>
    <w:rsid w:val="796B5251"/>
    <w:rsid w:val="79B5E8CD"/>
    <w:rsid w:val="7AC986F3"/>
    <w:rsid w:val="7C877C46"/>
    <w:rsid w:val="7F221F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C6DFD7AC-D32C-4CE5-A45C-4AB7601013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hAnsiTheme="majorHAnsi" w:eastAsiaTheme="majorEastAsia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hAnsiTheme="majorHAnsi" w:eastAsiaTheme="majorEastAsia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hAnsiTheme="majorHAnsi" w:eastAsiaTheme="majorEastAsia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hAnsiTheme="majorHAnsi" w:eastAsiaTheme="majorEastAsia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color w:val="385623" w:themeColor="accent6" w:themeShade="8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styleId="Heading2Char" w:customStyle="1">
    <w:name w:val="Heading 2 Char"/>
    <w:basedOn w:val="DefaultParagraphFont"/>
    <w:link w:val="Heading2"/>
    <w:uiPriority w:val="9"/>
    <w:rsid w:val="000576C3"/>
    <w:rPr>
      <w:rFonts w:asciiTheme="majorHAnsi" w:hAnsiTheme="majorHAnsi" w:eastAsiaTheme="majorEastAsia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styleId="Heading3Char" w:customStyle="1">
    <w:name w:val="Heading 3 Char"/>
    <w:basedOn w:val="DefaultParagraphFont"/>
    <w:link w:val="Heading3"/>
    <w:uiPriority w:val="9"/>
    <w:rsid w:val="00730B03"/>
    <w:rPr>
      <w:rFonts w:asciiTheme="majorHAnsi" w:hAnsiTheme="majorHAnsi" w:eastAsiaTheme="majorEastAsia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styleId="Heading4Char" w:customStyle="1">
    <w:name w:val="Heading 4 Char"/>
    <w:basedOn w:val="DefaultParagraphFont"/>
    <w:link w:val="Heading4"/>
    <w:uiPriority w:val="9"/>
    <w:rsid w:val="009E4D8E"/>
    <w:rPr>
      <w:rFonts w:asciiTheme="majorHAnsi" w:hAnsiTheme="majorHAnsi" w:eastAsiaTheme="majorEastAsia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styleId="Heading5Char" w:customStyle="1">
    <w:name w:val="Heading 5 Char"/>
    <w:basedOn w:val="DefaultParagraphFont"/>
    <w:link w:val="Heading5"/>
    <w:uiPriority w:val="9"/>
    <w:rsid w:val="00730B03"/>
    <w:rPr>
      <w:rFonts w:asciiTheme="majorHAnsi" w:hAnsiTheme="majorHAnsi" w:eastAsiaTheme="majorEastAsia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styleId="Heading6Char" w:customStyle="1">
    <w:name w:val="Heading 6 Char"/>
    <w:basedOn w:val="DefaultParagraphFont"/>
    <w:link w:val="Heading6"/>
    <w:uiPriority w:val="9"/>
    <w:rsid w:val="009E4D8E"/>
    <w:rPr>
      <w:rFonts w:asciiTheme="majorHAnsi" w:hAnsiTheme="majorHAnsi" w:eastAsiaTheme="majorEastAsia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styleId="Heading7Char" w:customStyle="1">
    <w:name w:val="Heading 7 Char"/>
    <w:basedOn w:val="DefaultParagraphFont"/>
    <w:link w:val="Heading7"/>
    <w:uiPriority w:val="9"/>
    <w:rsid w:val="009E4D8E"/>
    <w:rPr>
      <w:rFonts w:asciiTheme="majorHAnsi" w:hAnsiTheme="majorHAnsi" w:eastAsiaTheme="majorEastAsia" w:cstheme="majorBidi"/>
      <w:color w:val="001E2D" w:themeColor="accent1" w:themeShade="80"/>
      <w:kern w:val="0"/>
      <w:sz w:val="24"/>
      <w:szCs w:val="24"/>
      <w14:ligatures w14:val="none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E4D8E"/>
    <w:rPr>
      <w:rFonts w:asciiTheme="majorHAnsi" w:hAnsiTheme="majorHAnsi" w:eastAsiaTheme="majorEastAsia" w:cstheme="majorBidi"/>
      <w:color w:val="005F6C" w:themeColor="accent2" w:themeShade="80"/>
      <w:kern w:val="0"/>
      <w:sz w:val="21"/>
      <w:szCs w:val="21"/>
      <w14:ligatures w14:val="none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E4D8E"/>
    <w:rPr>
      <w:rFonts w:asciiTheme="majorHAnsi" w:hAnsiTheme="majorHAnsi" w:eastAsiaTheme="majorEastAsia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hAnsiTheme="majorHAnsi" w:eastAsiaTheme="majorEastAsia" w:cstheme="majorBidi"/>
      <w:b/>
      <w:bCs/>
      <w:color w:val="002E44" w:themeColor="accent1" w:themeShade="BF"/>
      <w:spacing w:val="-10"/>
      <w:sz w:val="48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hAnsiTheme="majorHAnsi" w:eastAsiaTheme="majorEastAsia" w:cstheme="majorBidi"/>
    </w:rPr>
  </w:style>
  <w:style w:type="character" w:styleId="SubtitleChar" w:customStyle="1">
    <w:name w:val="Subtitle Char"/>
    <w:basedOn w:val="DefaultParagraphFont"/>
    <w:link w:val="Subtitle"/>
    <w:uiPriority w:val="11"/>
    <w:rsid w:val="009E4D8E"/>
    <w:rPr>
      <w:rFonts w:asciiTheme="majorHAnsi" w:hAnsiTheme="majorHAnsi" w:eastAsiaTheme="majorEastAsia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styleId="NoSpacingChar" w:customStyle="1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styleId="QuoteChar" w:customStyle="1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hAnsiTheme="majorHAnsi" w:eastAsiaTheme="majorEastAsia" w:cstheme="majorBidi"/>
      <w:color w:val="003E5B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E4D8E"/>
    <w:rPr>
      <w:rFonts w:asciiTheme="majorHAnsi" w:hAnsiTheme="majorHAnsi" w:eastAsiaTheme="majorEastAsia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image" Target="media/image4.jpeg" Id="rId13" /><Relationship Type="http://schemas.openxmlformats.org/officeDocument/2006/relationships/theme" Target="theme/theme1.xml" Id="rId1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image" Target="media/image3.jpeg" Id="rId12" /><Relationship Type="http://schemas.openxmlformats.org/officeDocument/2006/relationships/fontTable" Target="fontTable.xml" Id="rId17" /><Relationship Type="http://schemas.openxmlformats.org/officeDocument/2006/relationships/customXml" Target="../customXml/item2.xml" Id="rId2" /><Relationship Type="http://schemas.openxmlformats.org/officeDocument/2006/relationships/footer" Target="footer1.xml" Id="rId16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image" Target="media/image2.jpeg" Id="rId11" /><Relationship Type="http://schemas.openxmlformats.org/officeDocument/2006/relationships/styles" Target="styles.xml" Id="rId5" /><Relationship Type="http://schemas.openxmlformats.org/officeDocument/2006/relationships/image" Target="media/image6.png" Id="rId15" /><Relationship Type="http://schemas.openxmlformats.org/officeDocument/2006/relationships/image" Target="media/image1.jpe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image" Target="media/image5.jpeg" Id="rId1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4" ma:contentTypeDescription="Create a new document." ma:contentTypeScope="" ma:versionID="9c9fa00ddc584878460fcfe68e88bf99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eb98c962e6cad45132868959f05c37c0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E851EDF-1AFE-4FB4-B52E-88CAE3FE3E9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Alice De Angeli</dc:creator>
  <keywords/>
  <dc:description/>
  <lastModifiedBy>Haleema Abid (2328489)</lastModifiedBy>
  <revision>92</revision>
  <dcterms:created xsi:type="dcterms:W3CDTF">2026-10-01T03:41:00.0000000Z</dcterms:created>
  <dcterms:modified xsi:type="dcterms:W3CDTF">2026-10-03T14:52:45.7289965Z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  <property fmtid="{D5CDD505-2E9C-101B-9397-08002B2CF9AE}" pid="3" name="MediaServiceImageTags">
    <vt:lpwstr/>
  </property>
</Properties>
</file>