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A3518A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1FEAD76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70AD024A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141B1E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053FA10" w14:textId="6EDD103F" w:rsidR="00633587" w:rsidRPr="00C2152E" w:rsidRDefault="00B445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4457C">
              <w:rPr>
                <w:rFonts w:asciiTheme="minorHAnsi" w:hAnsiTheme="minorHAnsi" w:cstheme="minorHAnsi"/>
                <w:b/>
                <w:color w:val="000000" w:themeColor="text1"/>
              </w:rPr>
              <w:t>Scott Marshall Jones</w:t>
            </w:r>
          </w:p>
        </w:tc>
      </w:tr>
      <w:tr w:rsidR="00633587" w:rsidRPr="00C2152E" w14:paraId="7BE4B229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83DBFD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3F5E87C" w14:textId="7EF415E7" w:rsidR="00633587" w:rsidRPr="00C2152E" w:rsidRDefault="00B445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4457C">
              <w:rPr>
                <w:rFonts w:asciiTheme="minorHAnsi" w:hAnsiTheme="minorHAnsi" w:cstheme="minorHAnsi"/>
                <w:b/>
                <w:color w:val="000000" w:themeColor="text1"/>
              </w:rPr>
              <w:t>A Comprehensive Guide to Virtual Private Networks (VPNs)</w:t>
            </w:r>
          </w:p>
        </w:tc>
      </w:tr>
      <w:tr w:rsidR="00633587" w:rsidRPr="00C2152E" w14:paraId="01DA4922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93DC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3676AD11" w14:textId="6B0A53F6" w:rsidR="00633587" w:rsidRPr="00C2152E" w:rsidRDefault="003673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673F7">
              <w:rPr>
                <w:rFonts w:asciiTheme="minorHAnsi" w:hAnsiTheme="minorHAnsi" w:cstheme="minorHAnsi"/>
                <w:b/>
                <w:color w:val="000000" w:themeColor="text1"/>
              </w:rPr>
              <w:t>Dr Kapilan Radhakrishnan</w:t>
            </w:r>
          </w:p>
        </w:tc>
      </w:tr>
      <w:tr w:rsidR="00633587" w:rsidRPr="00C2152E" w14:paraId="3E35F90E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E345CAB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9D3D242" w14:textId="0250136A" w:rsidR="00633587" w:rsidRPr="00C2152E" w:rsidRDefault="003673F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Nitheesh Kaliyamurthy</w:t>
            </w:r>
          </w:p>
        </w:tc>
      </w:tr>
      <w:tr w:rsidR="00633587" w:rsidRPr="00C2152E" w14:paraId="08700BA3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A068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FC58083" w14:textId="77777777"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673F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76DFF2BC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3673F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22603220" w:rsidR="00D02B0B" w:rsidRPr="00D02B0B" w:rsidRDefault="001C358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24C93A5D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231976BC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7052D9ED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6E785469" w:rsidR="00D02B0B" w:rsidRPr="00D02B0B" w:rsidRDefault="001C358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5E5142E" w:rsidR="00D02B0B" w:rsidRPr="0035582F" w:rsidRDefault="001C358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6077F9CA" w14:textId="77777777" w:rsidR="006363DD" w:rsidRDefault="00C9413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Followed good presentation structure and flow of information.  </w:t>
            </w:r>
          </w:p>
          <w:p w14:paraId="2B695A09" w14:textId="69DA1E62" w:rsidR="006E3A2F" w:rsidRDefault="006E3A2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Presented key lit review findings in clear manner. Explained the experiment set up and results very well. Could be better if the results were presented in a quantitively way. Response to questions were good. </w:t>
            </w: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0B80DF18" w:rsidR="006363DD" w:rsidRPr="006363DD" w:rsidRDefault="006541A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467F325D" wp14:editId="674472FD">
            <wp:simplePos x="0" y="0"/>
            <wp:positionH relativeFrom="column">
              <wp:posOffset>1038225</wp:posOffset>
            </wp:positionH>
            <wp:positionV relativeFrom="paragraph">
              <wp:posOffset>77470</wp:posOffset>
            </wp:positionV>
            <wp:extent cx="894715" cy="38036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-sign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4715" cy="380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1C4BB2" w14:textId="155C284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4490E01A" w14:textId="0B09BA63" w:rsidR="006363DD" w:rsidRPr="006363DD" w:rsidRDefault="006541A5" w:rsidP="006541A5">
      <w:pPr>
        <w:tabs>
          <w:tab w:val="left" w:pos="1800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B852203" w14:textId="77777777" w:rsidR="004D79C5" w:rsidRDefault="004D79C5" w:rsidP="004D79C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       Nitheesh Murugan K                 (2</w:t>
      </w:r>
      <w:r>
        <w:rPr>
          <w:rFonts w:asciiTheme="minorHAnsi" w:hAnsiTheme="minorHAnsi"/>
          <w:b/>
          <w:color w:val="000000" w:themeColor="text1"/>
          <w:vertAlign w:val="superscript"/>
        </w:rPr>
        <w:t>nd</w:t>
      </w:r>
      <w:r>
        <w:rPr>
          <w:rFonts w:asciiTheme="minorHAnsi" w:hAnsiTheme="minorHAnsi"/>
          <w:b/>
          <w:color w:val="000000" w:themeColor="text1"/>
        </w:rPr>
        <w:t xml:space="preserve"> marker)</w:t>
      </w:r>
    </w:p>
    <w:p w14:paraId="5933B358" w14:textId="3A48F25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A416FE6" w14:textId="77777777" w:rsidR="00470E12" w:rsidRDefault="00470E12" w:rsidP="00803768">
      <w:r>
        <w:separator/>
      </w:r>
    </w:p>
  </w:endnote>
  <w:endnote w:type="continuationSeparator" w:id="0">
    <w:p w14:paraId="6C91C049" w14:textId="77777777" w:rsidR="00470E12" w:rsidRDefault="00470E12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5E7E0B08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4D79C5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22945B7" w14:textId="77777777" w:rsidR="00470E12" w:rsidRDefault="00470E12" w:rsidP="00803768">
      <w:r>
        <w:separator/>
      </w:r>
    </w:p>
  </w:footnote>
  <w:footnote w:type="continuationSeparator" w:id="0">
    <w:p w14:paraId="151B3D22" w14:textId="77777777" w:rsidR="00470E12" w:rsidRDefault="00470E12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3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6363DD"/>
    <w:rsid w:val="00094174"/>
    <w:rsid w:val="00125730"/>
    <w:rsid w:val="001B0A82"/>
    <w:rsid w:val="001C3589"/>
    <w:rsid w:val="001D0DDD"/>
    <w:rsid w:val="001D5CAC"/>
    <w:rsid w:val="00223912"/>
    <w:rsid w:val="00242112"/>
    <w:rsid w:val="00253402"/>
    <w:rsid w:val="00277539"/>
    <w:rsid w:val="002A6F1C"/>
    <w:rsid w:val="0035582F"/>
    <w:rsid w:val="003673F7"/>
    <w:rsid w:val="003D5AD6"/>
    <w:rsid w:val="003F0E2A"/>
    <w:rsid w:val="00470E12"/>
    <w:rsid w:val="00484F97"/>
    <w:rsid w:val="004D575F"/>
    <w:rsid w:val="004D79C5"/>
    <w:rsid w:val="0059281E"/>
    <w:rsid w:val="005F77C5"/>
    <w:rsid w:val="006138AA"/>
    <w:rsid w:val="00633587"/>
    <w:rsid w:val="006363DD"/>
    <w:rsid w:val="00647E81"/>
    <w:rsid w:val="00647F07"/>
    <w:rsid w:val="006530D2"/>
    <w:rsid w:val="006541A5"/>
    <w:rsid w:val="00660488"/>
    <w:rsid w:val="006645F5"/>
    <w:rsid w:val="006E3A2F"/>
    <w:rsid w:val="00803768"/>
    <w:rsid w:val="008B05C1"/>
    <w:rsid w:val="009C2B9C"/>
    <w:rsid w:val="009F37CB"/>
    <w:rsid w:val="00A736BA"/>
    <w:rsid w:val="00AB34FE"/>
    <w:rsid w:val="00AE205E"/>
    <w:rsid w:val="00B4457C"/>
    <w:rsid w:val="00BC3BFA"/>
    <w:rsid w:val="00C45BB6"/>
    <w:rsid w:val="00C60A27"/>
    <w:rsid w:val="00C94137"/>
    <w:rsid w:val="00CC4C41"/>
    <w:rsid w:val="00CD2262"/>
    <w:rsid w:val="00CF5E08"/>
    <w:rsid w:val="00D02B0B"/>
    <w:rsid w:val="00D14BFC"/>
    <w:rsid w:val="00D543C3"/>
    <w:rsid w:val="00D87BAB"/>
    <w:rsid w:val="00E1770E"/>
    <w:rsid w:val="00E83879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09361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183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7</cp:revision>
  <dcterms:created xsi:type="dcterms:W3CDTF">2021-04-30T13:03:00Z</dcterms:created>
  <dcterms:modified xsi:type="dcterms:W3CDTF">2021-06-01T16:19:00Z</dcterms:modified>
</cp:coreProperties>
</file>