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A6C10" w14:textId="55266AFA" w:rsidR="003308F6" w:rsidRDefault="003308F6" w:rsidP="00D8773A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1A5FF72" wp14:editId="72D52B66">
                <wp:simplePos x="0" y="0"/>
                <wp:positionH relativeFrom="column">
                  <wp:posOffset>-733425</wp:posOffset>
                </wp:positionH>
                <wp:positionV relativeFrom="paragraph">
                  <wp:posOffset>-605790</wp:posOffset>
                </wp:positionV>
                <wp:extent cx="6990346" cy="1023375"/>
                <wp:effectExtent l="0" t="0" r="127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0346" cy="1023375"/>
                          <a:chOff x="0" y="0"/>
                          <a:chExt cx="6990346" cy="1023375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11561" y="471949"/>
                            <a:ext cx="2978785" cy="508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01A1CF" w14:textId="77777777" w:rsidR="003308F6" w:rsidRPr="00710F37" w:rsidRDefault="003308F6" w:rsidP="003308F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>Learning &amp; Development Services</w:t>
                              </w:r>
                              <w:r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</w:p>
                            <w:p w14:paraId="2BA98CBE" w14:textId="77777777" w:rsidR="003308F6" w:rsidRPr="00D271AA" w:rsidRDefault="003308F6" w:rsidP="003308F6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 w:rsidRPr="00D271AA"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Counter Terrorism</w:t>
                              </w:r>
                            </w:p>
                            <w:p w14:paraId="22892952" w14:textId="77777777" w:rsidR="003308F6" w:rsidRPr="00D271AA" w:rsidRDefault="003308F6" w:rsidP="003308F6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Knowledge Check</w:t>
                              </w:r>
                            </w:p>
                            <w:p w14:paraId="0302EF88" w14:textId="77777777" w:rsidR="003308F6" w:rsidRDefault="003308F6" w:rsidP="003308F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11561" y="0"/>
                            <a:ext cx="2978785" cy="508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8F9EEA" w14:textId="77777777" w:rsidR="003308F6" w:rsidRDefault="003308F6" w:rsidP="003308F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>Gwasanaethau Dysgu a Datblygu</w:t>
                              </w:r>
                            </w:p>
                            <w:p w14:paraId="1BD051D3" w14:textId="77777777" w:rsidR="003308F6" w:rsidRPr="00710F37" w:rsidRDefault="003308F6" w:rsidP="003308F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</w:p>
                            <w:p w14:paraId="21DFC4D3" w14:textId="77777777" w:rsidR="003308F6" w:rsidRPr="00D271AA" w:rsidRDefault="003308F6" w:rsidP="003308F6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 w:rsidRPr="00D271AA"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Counter Terrorism</w:t>
                              </w:r>
                            </w:p>
                            <w:p w14:paraId="208E9CD5" w14:textId="77777777" w:rsidR="003308F6" w:rsidRPr="00D271AA" w:rsidRDefault="003308F6" w:rsidP="003308F6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Knowledge Check</w:t>
                              </w:r>
                            </w:p>
                            <w:p w14:paraId="1A236A7A" w14:textId="77777777" w:rsidR="003308F6" w:rsidRDefault="003308F6" w:rsidP="003308F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2">
                            <a:extLst>
                              <a:ext uri="{FF2B5EF4-FFF2-40B4-BE49-F238E27FC236}">
                                <a16:creationId xmlns:a16="http://schemas.microsoft.com/office/drawing/2014/main" id="{2C699B1C-38D3-437B-ACD1-4D50A7AD5B2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375"/>
                            <a:ext cx="5731510" cy="1016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Straight Connector 11"/>
                        <wps:cNvCnPr/>
                        <wps:spPr>
                          <a:xfrm flipV="1">
                            <a:off x="4424516" y="44245"/>
                            <a:ext cx="213995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004388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 flipV="1">
                            <a:off x="4417142" y="929149"/>
                            <a:ext cx="213995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004388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A5FF72" id="Group 6" o:spid="_x0000_s1026" style="position:absolute;left:0;text-align:left;margin-left:-57.75pt;margin-top:-47.7pt;width:550.4pt;height:80.6pt;z-index:251659264" coordsize="69903,102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40115;top:4719;width:29788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7A01A1CF" w14:textId="77777777" w:rsidR="003308F6" w:rsidRPr="00710F37" w:rsidRDefault="003308F6" w:rsidP="003308F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>Learning &amp; Development Services</w:t>
                        </w:r>
                        <w:r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14:paraId="2BA98CBE" w14:textId="77777777" w:rsidR="003308F6" w:rsidRPr="00D271AA" w:rsidRDefault="003308F6" w:rsidP="003308F6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 w:rsidRPr="00D271AA"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Counter Terrorism</w:t>
                        </w:r>
                      </w:p>
                      <w:p w14:paraId="22892952" w14:textId="77777777" w:rsidR="003308F6" w:rsidRPr="00D271AA" w:rsidRDefault="003308F6" w:rsidP="003308F6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Knowledge Check</w:t>
                        </w:r>
                      </w:p>
                      <w:p w14:paraId="0302EF88" w14:textId="77777777" w:rsidR="003308F6" w:rsidRDefault="003308F6" w:rsidP="003308F6"/>
                    </w:txbxContent>
                  </v:textbox>
                </v:shape>
                <v:shape id="Text Box 2" o:spid="_x0000_s1028" type="#_x0000_t202" style="position:absolute;left:40115;width:29788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378F9EEA" w14:textId="77777777" w:rsidR="003308F6" w:rsidRDefault="003308F6" w:rsidP="003308F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>Gwasanaethau Dysgu a Datblygu</w:t>
                        </w:r>
                      </w:p>
                      <w:p w14:paraId="1BD051D3" w14:textId="77777777" w:rsidR="003308F6" w:rsidRPr="00710F37" w:rsidRDefault="003308F6" w:rsidP="003308F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14:paraId="21DFC4D3" w14:textId="77777777" w:rsidR="003308F6" w:rsidRPr="00D271AA" w:rsidRDefault="003308F6" w:rsidP="003308F6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 w:rsidRPr="00D271AA"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Counter Terrorism</w:t>
                        </w:r>
                      </w:p>
                      <w:p w14:paraId="208E9CD5" w14:textId="77777777" w:rsidR="003308F6" w:rsidRPr="00D271AA" w:rsidRDefault="003308F6" w:rsidP="003308F6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Knowledge Check</w:t>
                        </w:r>
                      </w:p>
                      <w:p w14:paraId="1A236A7A" w14:textId="77777777" w:rsidR="003308F6" w:rsidRDefault="003308F6" w:rsidP="003308F6"/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9" type="#_x0000_t75" style="position:absolute;top:73;width:57315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">
                  <v:imagedata r:id="rId9" o:title=""/>
                </v:shape>
                <v:line id="Straight Connector 11" o:spid="_x0000_s1030" style="position:absolute;flip:y;visibility:visible;mso-wrap-style:square" from="44245,442" to="65644,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" strokecolor="#004388" strokeweight="2pt">
                  <v:stroke joinstyle="miter"/>
                </v:line>
                <v:line id="Straight Connector 12" o:spid="_x0000_s1031" style="position:absolute;flip:y;visibility:visible;mso-wrap-style:square" from="44171,9291" to="65570,9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" strokecolor="#004388" strokeweight="2pt">
                  <v:stroke joinstyle="miter"/>
                </v:line>
              </v:group>
            </w:pict>
          </mc:Fallback>
        </mc:AlternateContent>
      </w:r>
    </w:p>
    <w:p w14:paraId="047365EE" w14:textId="073D4901" w:rsidR="008D1FDB" w:rsidRDefault="008D1FDB" w:rsidP="00D8773A">
      <w:pPr>
        <w:jc w:val="center"/>
      </w:pPr>
    </w:p>
    <w:p w14:paraId="5A1A14A1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4103F3" w14:paraId="7FEFE627" w14:textId="77777777" w:rsidTr="00D168F1">
        <w:tc>
          <w:tcPr>
            <w:tcW w:w="1980" w:type="dxa"/>
            <w:shd w:val="clear" w:color="auto" w:fill="F2F2F2"/>
          </w:tcPr>
          <w:p w14:paraId="35965508" w14:textId="77777777" w:rsidR="007B2D67" w:rsidRPr="004103F3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150230" w:rsidRPr="004103F3">
              <w:rPr>
                <w:rFonts w:ascii="Calibri" w:hAnsi="Calibri" w:cs="Calibri"/>
                <w:sz w:val="22"/>
                <w:szCs w:val="22"/>
              </w:rPr>
              <w:t xml:space="preserve">              </w:t>
            </w: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6348E700" w14:textId="77777777" w:rsidR="007B2D67" w:rsidRPr="004103F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7ED2D5B2" w14:textId="77777777" w:rsidR="005E100D" w:rsidRPr="004103F3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5D00AD" w14:textId="77777777" w:rsidR="00716E92" w:rsidRPr="003308F6" w:rsidRDefault="00B7046A" w:rsidP="008D1FDB">
            <w:pPr>
              <w:rPr>
                <w:rFonts w:ascii="Calibri" w:hAnsi="Calibri" w:cs="Calibri"/>
                <w:b/>
                <w:bCs/>
              </w:rPr>
            </w:pPr>
            <w:r w:rsidRPr="003308F6">
              <w:rPr>
                <w:rFonts w:ascii="Calibri" w:hAnsi="Calibri" w:cs="Calibri"/>
                <w:b/>
                <w:bCs/>
                <w:color w:val="2E74B5" w:themeColor="accent1" w:themeShade="BF"/>
              </w:rPr>
              <w:t>Court Awareness &amp; Giving Evidence</w:t>
            </w:r>
          </w:p>
        </w:tc>
      </w:tr>
    </w:tbl>
    <w:p w14:paraId="315D695E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4103F3" w14:paraId="1661B870" w14:textId="77777777" w:rsidTr="00D168F1">
        <w:tc>
          <w:tcPr>
            <w:tcW w:w="1980" w:type="dxa"/>
            <w:shd w:val="clear" w:color="auto" w:fill="F2F2F2"/>
          </w:tcPr>
          <w:p w14:paraId="67A01715" w14:textId="77777777" w:rsidR="007B2D67" w:rsidRPr="004103F3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3A27BF7" w14:textId="77777777" w:rsidR="007B2D67" w:rsidRPr="004103F3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4103F3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0B7A6576" w14:textId="77777777" w:rsidR="007B2D67" w:rsidRPr="004103F3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71931237" w14:textId="77777777" w:rsidR="007B2D67" w:rsidRPr="004103F3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2ECA95" w14:textId="77777777" w:rsidR="008D1FDB" w:rsidRPr="004103F3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481E80AF" w14:textId="77777777" w:rsidR="008D1FDB" w:rsidRPr="004103F3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553B8926" w14:textId="77777777" w:rsidR="007B2D67" w:rsidRPr="004103F3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8094CE5" w14:textId="77777777" w:rsidR="008D1FDB" w:rsidRPr="004103F3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47D7E214" w14:textId="77777777" w:rsidR="007B2D67" w:rsidRPr="004103F3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4103F3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4103F3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400900E4" w14:textId="77777777" w:rsidR="008D1FDB" w:rsidRPr="004103F3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34740CAF" w14:textId="77777777" w:rsidR="00860E50" w:rsidRPr="004103F3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1777F4" w14:textId="77777777" w:rsidR="008D1FDB" w:rsidRPr="003308F6" w:rsidRDefault="00523AF0" w:rsidP="00CD769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308F6">
              <w:rPr>
                <w:rFonts w:ascii="Calibri" w:hAnsi="Calibri" w:cs="Calibri"/>
                <w:b/>
                <w:bCs/>
                <w:color w:val="2E74B5" w:themeColor="accent1" w:themeShade="BF"/>
                <w:sz w:val="22"/>
                <w:szCs w:val="22"/>
              </w:rPr>
              <w:t xml:space="preserve"> 240</w:t>
            </w:r>
            <w:r w:rsidR="00B7046A" w:rsidRPr="003308F6">
              <w:rPr>
                <w:rFonts w:ascii="Calibri" w:hAnsi="Calibri" w:cs="Calibri"/>
                <w:b/>
                <w:bCs/>
                <w:color w:val="2E74B5" w:themeColor="accent1" w:themeShade="BF"/>
                <w:sz w:val="22"/>
                <w:szCs w:val="22"/>
              </w:rPr>
              <w:t xml:space="preserve"> </w:t>
            </w:r>
            <w:r w:rsidR="00716E92" w:rsidRPr="003308F6">
              <w:rPr>
                <w:rFonts w:ascii="Calibri" w:hAnsi="Calibri" w:cs="Calibri"/>
                <w:b/>
                <w:bCs/>
                <w:color w:val="2E74B5" w:themeColor="accent1" w:themeShade="BF"/>
                <w:sz w:val="22"/>
                <w:szCs w:val="22"/>
              </w:rPr>
              <w:t xml:space="preserve">mins </w:t>
            </w:r>
          </w:p>
        </w:tc>
      </w:tr>
    </w:tbl>
    <w:p w14:paraId="3DED70A3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4103F3" w14:paraId="52390856" w14:textId="77777777" w:rsidTr="00D168F1">
        <w:tc>
          <w:tcPr>
            <w:tcW w:w="1980" w:type="dxa"/>
            <w:shd w:val="clear" w:color="auto" w:fill="F2F2F2"/>
          </w:tcPr>
          <w:p w14:paraId="5906EFC9" w14:textId="77777777" w:rsidR="007B2D67" w:rsidRPr="004103F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29D24D" w14:textId="77777777" w:rsidR="005E100D" w:rsidRPr="004103F3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3175BD79" w14:textId="77777777" w:rsidR="007B2D67" w:rsidRPr="004103F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0CF29B35" w14:textId="77777777" w:rsidR="001E0952" w:rsidRPr="004103F3" w:rsidRDefault="007B5D97" w:rsidP="00150230">
            <w:pPr>
              <w:pStyle w:val="ListParagraph"/>
              <w:tabs>
                <w:tab w:val="left" w:pos="1701"/>
              </w:tabs>
              <w:spacing w:before="120"/>
              <w:ind w:left="0"/>
              <w:rPr>
                <w:rFonts w:cs="Calibri"/>
              </w:rPr>
            </w:pPr>
            <w:r w:rsidRPr="004103F3">
              <w:rPr>
                <w:rFonts w:cs="Calibri"/>
              </w:rPr>
              <w:t>Explain the stages of the court process and the responsibilities associate</w:t>
            </w:r>
            <w:r w:rsidR="00150230" w:rsidRPr="004103F3">
              <w:rPr>
                <w:rFonts w:cs="Calibri"/>
              </w:rPr>
              <w:t>d with giving evidence at court</w:t>
            </w:r>
          </w:p>
        </w:tc>
      </w:tr>
    </w:tbl>
    <w:p w14:paraId="71019B0A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4"/>
        <w:gridCol w:w="2634"/>
        <w:gridCol w:w="2574"/>
      </w:tblGrid>
      <w:tr w:rsidR="00F837D6" w:rsidRPr="009941F0" w14:paraId="6446DDDF" w14:textId="77777777" w:rsidTr="00236FB9">
        <w:tc>
          <w:tcPr>
            <w:tcW w:w="5985" w:type="dxa"/>
            <w:shd w:val="clear" w:color="auto" w:fill="F2F2F2"/>
          </w:tcPr>
          <w:p w14:paraId="65A5B9A1" w14:textId="77777777" w:rsidR="00F837D6" w:rsidRPr="004103F3" w:rsidRDefault="00F837D6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CF3E04" w14:textId="77777777" w:rsidR="00F837D6" w:rsidRPr="004103F3" w:rsidRDefault="00F837D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268AE1D7" w14:textId="77777777" w:rsidR="00F837D6" w:rsidRPr="004103F3" w:rsidRDefault="00F837D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3906CC66" w14:textId="77777777" w:rsidR="00F837D6" w:rsidRPr="004103F3" w:rsidRDefault="00F837D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4DC2FFB" w14:textId="77777777" w:rsidR="00F837D6" w:rsidRPr="004103F3" w:rsidRDefault="00F837D6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1E29A29A" w14:textId="77777777" w:rsidR="00F837D6" w:rsidRPr="004103F3" w:rsidRDefault="00F837D6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14:paraId="3E4FAF6F" w14:textId="77777777" w:rsidR="00F837D6" w:rsidRPr="004103F3" w:rsidRDefault="00F837D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120A05BA" w14:textId="77777777" w:rsidR="00F837D6" w:rsidRDefault="00F837D6" w:rsidP="00F837D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58A603A" w14:textId="77777777" w:rsidR="00F837D6" w:rsidRPr="00F837D6" w:rsidRDefault="00F837D6" w:rsidP="00F837D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F837D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</w:p>
          <w:p w14:paraId="489A58A0" w14:textId="77777777" w:rsidR="00F837D6" w:rsidRPr="004103F3" w:rsidRDefault="00F837D6" w:rsidP="00F837D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F837D6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F837D6" w:rsidRPr="009941F0" w14:paraId="40B2DDE1" w14:textId="77777777" w:rsidTr="00236FB9">
        <w:tc>
          <w:tcPr>
            <w:tcW w:w="5985" w:type="dxa"/>
          </w:tcPr>
          <w:p w14:paraId="0DBA957F" w14:textId="4B37A0FE" w:rsidR="00F837D6" w:rsidRDefault="00F837D6" w:rsidP="003308F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the different types of court and describe what happens at each court. </w:t>
            </w:r>
          </w:p>
          <w:p w14:paraId="30280EC2" w14:textId="77777777" w:rsidR="003308F6" w:rsidRPr="004103F3" w:rsidRDefault="003308F6" w:rsidP="003308F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066C8BDE" w14:textId="5950861C" w:rsidR="003308F6" w:rsidRPr="003308F6" w:rsidRDefault="00F837D6" w:rsidP="003308F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Discuss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concerns in relation to giving evidence at court as a Police Officer. </w:t>
            </w:r>
            <w:r w:rsidR="003308F6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5FBC0FE2" w14:textId="0135D238" w:rsidR="00F837D6" w:rsidRDefault="00F837D6" w:rsidP="003308F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Demonstrate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taking the Oath / Affirmation and introducing yourself to the Court. </w:t>
            </w:r>
            <w:r w:rsidR="003308F6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355CDC4C" w14:textId="08CE4CFE" w:rsidR="003308F6" w:rsidRPr="004103F3" w:rsidRDefault="003308F6" w:rsidP="003308F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State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the processes to follow when giving evidence at court as a Police Officer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br/>
            </w:r>
          </w:p>
          <w:p w14:paraId="4CBA458A" w14:textId="77777777" w:rsidR="00F837D6" w:rsidRPr="004103F3" w:rsidRDefault="00F837D6" w:rsidP="003308F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different forms of evidence. </w:t>
            </w:r>
          </w:p>
        </w:tc>
        <w:tc>
          <w:tcPr>
            <w:tcW w:w="3666" w:type="dxa"/>
          </w:tcPr>
          <w:p w14:paraId="210AA350" w14:textId="0E17F572" w:rsidR="00F837D6" w:rsidRPr="004103F3" w:rsidRDefault="00F837D6" w:rsidP="003308F6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1: </w:t>
            </w:r>
            <w:r w:rsidR="003308F6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>
              <w:rPr>
                <w:rFonts w:ascii="Calibri" w:hAnsi="Calibri" w:cs="Calibri"/>
                <w:sz w:val="22"/>
                <w:szCs w:val="22"/>
              </w:rPr>
              <w:t>Q&amp;A</w:t>
            </w:r>
            <w:r w:rsidR="003308F6">
              <w:rPr>
                <w:rFonts w:ascii="Calibri" w:hAnsi="Calibri" w:cs="Calibri"/>
                <w:sz w:val="22"/>
                <w:szCs w:val="22"/>
              </w:rPr>
              <w:t xml:space="preserve"> |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discussion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0280848" w14:textId="2D42BB95" w:rsidR="00F837D6" w:rsidRPr="004103F3" w:rsidRDefault="003308F6" w:rsidP="003308F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 w:rsidR="00F837D6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  <w:r w:rsidR="00F837D6" w:rsidRPr="0015023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 w:rsidR="00F837D6" w:rsidRPr="003308F6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B</w:t>
            </w:r>
            <w:r w:rsidRPr="003308F6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B1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| </w:t>
            </w:r>
            <w:r w:rsidR="00F837D6">
              <w:rPr>
                <w:rFonts w:ascii="Calibri" w:hAnsi="Calibri" w:cs="Calibri"/>
                <w:sz w:val="22"/>
                <w:szCs w:val="22"/>
              </w:rPr>
              <w:t>Q&amp;A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| D</w:t>
            </w:r>
            <w:r w:rsidR="00F837D6">
              <w:rPr>
                <w:rFonts w:ascii="Calibri" w:hAnsi="Calibri" w:cs="Calibri"/>
                <w:sz w:val="22"/>
                <w:szCs w:val="22"/>
              </w:rPr>
              <w:t>iscussion</w:t>
            </w:r>
          </w:p>
          <w:p w14:paraId="0AD2924B" w14:textId="0CCB1935" w:rsidR="00F837D6" w:rsidRDefault="003308F6" w:rsidP="003308F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 w:rsidR="00F837D6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  <w:r w:rsidR="00F837D6" w:rsidRPr="0015023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 w:rsidRPr="003308F6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GA2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| </w:t>
            </w:r>
            <w:r w:rsidR="00F837D6">
              <w:rPr>
                <w:rFonts w:ascii="Calibri" w:hAnsi="Calibri" w:cs="Calibri"/>
                <w:sz w:val="22"/>
                <w:szCs w:val="22"/>
              </w:rPr>
              <w:t>Q&amp;A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| D</w:t>
            </w:r>
            <w:r w:rsidR="00F837D6">
              <w:rPr>
                <w:rFonts w:ascii="Calibri" w:hAnsi="Calibri" w:cs="Calibri"/>
                <w:sz w:val="22"/>
                <w:szCs w:val="22"/>
              </w:rPr>
              <w:t>iscussion</w:t>
            </w:r>
          </w:p>
          <w:p w14:paraId="785F4FA3" w14:textId="7B7F1E04" w:rsidR="003308F6" w:rsidRDefault="003308F6" w:rsidP="003308F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AF7EC1" w14:textId="0EB4B3D4" w:rsidR="003308F6" w:rsidRDefault="003308F6" w:rsidP="003308F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51ECB8F6" w14:textId="1EFC657E" w:rsidR="003308F6" w:rsidRPr="003308F6" w:rsidRDefault="003308F6" w:rsidP="003308F6">
            <w:pPr>
              <w:rPr>
                <w:rFonts w:ascii="Calibri" w:hAnsi="Calibri" w:cs="Calibri"/>
                <w:b/>
                <w:bCs/>
                <w:color w:val="1F3864" w:themeColor="accent5" w:themeShade="80"/>
                <w:sz w:val="22"/>
                <w:szCs w:val="22"/>
              </w:rPr>
            </w:pPr>
            <w:r w:rsidRPr="003308F6">
              <w:rPr>
                <w:rFonts w:ascii="Calibri" w:hAnsi="Calibri" w:cs="Calibri"/>
                <w:b/>
                <w:bCs/>
                <w:color w:val="1F3864" w:themeColor="accent5" w:themeShade="80"/>
                <w:sz w:val="22"/>
                <w:szCs w:val="22"/>
              </w:rPr>
              <w:t>Objective 4:</w:t>
            </w:r>
          </w:p>
          <w:p w14:paraId="3EBA56A1" w14:textId="0D9A3808" w:rsidR="003308F6" w:rsidRDefault="003308F6" w:rsidP="003308F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644C2B" w14:textId="77777777" w:rsidR="003308F6" w:rsidRPr="004103F3" w:rsidRDefault="003308F6" w:rsidP="003308F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42FC72" w14:textId="24BD56B9" w:rsidR="00F837D6" w:rsidRPr="004103F3" w:rsidRDefault="003308F6" w:rsidP="003308F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 w:rsidR="00F837D6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5</w:t>
            </w:r>
            <w:r w:rsidR="00F837D6" w:rsidRPr="0015023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 w:rsidR="00F837D6" w:rsidRPr="004103F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3308F6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GA3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|</w:t>
            </w:r>
            <w:r w:rsidR="00F837D6">
              <w:rPr>
                <w:rFonts w:ascii="Calibri" w:hAnsi="Calibri" w:cs="Calibri"/>
                <w:sz w:val="22"/>
                <w:szCs w:val="22"/>
              </w:rPr>
              <w:t xml:space="preserve"> Q&amp;A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|</w:t>
            </w:r>
            <w:r w:rsidR="00F837D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="00F837D6">
              <w:rPr>
                <w:rFonts w:ascii="Calibri" w:hAnsi="Calibri" w:cs="Calibri"/>
                <w:sz w:val="22"/>
                <w:szCs w:val="22"/>
              </w:rPr>
              <w:t>iscussion</w:t>
            </w:r>
            <w:r w:rsidR="00F837D6" w:rsidRPr="004103F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3DB79E7" w14:textId="77777777" w:rsidR="00F837D6" w:rsidRPr="004103F3" w:rsidRDefault="00F837D6" w:rsidP="003308F6">
            <w:pPr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75E0809C" w14:textId="77777777" w:rsidR="00F837D6" w:rsidRPr="004103F3" w:rsidRDefault="00F837D6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14:paraId="28F6C84C" w14:textId="77777777" w:rsidR="009941F0" w:rsidRDefault="009941F0" w:rsidP="00124457">
      <w:pPr>
        <w:rPr>
          <w:sz w:val="22"/>
          <w:szCs w:val="22"/>
        </w:rPr>
      </w:pPr>
    </w:p>
    <w:p w14:paraId="68F944D6" w14:textId="77777777" w:rsidR="00150230" w:rsidRDefault="0015023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4103F3" w14:paraId="68B62D53" w14:textId="77777777" w:rsidTr="00D168F1">
        <w:tc>
          <w:tcPr>
            <w:tcW w:w="9648" w:type="dxa"/>
            <w:shd w:val="clear" w:color="auto" w:fill="F2F2F2"/>
          </w:tcPr>
          <w:p w14:paraId="3DD2B5AF" w14:textId="77777777" w:rsidR="00124457" w:rsidRPr="004103F3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90E2A6" w14:textId="77777777" w:rsidR="00124457" w:rsidRPr="004103F3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6C53DF9B" w14:textId="77777777" w:rsidR="00124457" w:rsidRPr="004103F3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4103F3" w14:paraId="76309CB0" w14:textId="77777777" w:rsidTr="00DA1F57">
        <w:tc>
          <w:tcPr>
            <w:tcW w:w="9648" w:type="dxa"/>
          </w:tcPr>
          <w:p w14:paraId="4BA9FBC3" w14:textId="77777777" w:rsidR="003308F6" w:rsidRPr="004103F3" w:rsidRDefault="003308F6" w:rsidP="003308F6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9.2 Key terminology used in court including trial agenda</w:t>
            </w:r>
          </w:p>
          <w:p w14:paraId="532C359D" w14:textId="77777777" w:rsidR="003308F6" w:rsidRPr="004103F3" w:rsidRDefault="003308F6" w:rsidP="003308F6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9.3 Court processes</w:t>
            </w:r>
          </w:p>
          <w:p w14:paraId="6211B6B4" w14:textId="77777777" w:rsidR="003308F6" w:rsidRPr="004103F3" w:rsidRDefault="003308F6" w:rsidP="003308F6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9.6 How actions at court can affect the prosecution</w:t>
            </w:r>
          </w:p>
          <w:p w14:paraId="5C9AFC18" w14:textId="77777777" w:rsidR="003308F6" w:rsidRPr="004103F3" w:rsidRDefault="003308F6" w:rsidP="003308F6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9.7. How evidence is presented to court and evaluated in a case</w:t>
            </w:r>
          </w:p>
          <w:p w14:paraId="40C6035A" w14:textId="54FA820F" w:rsidR="003308F6" w:rsidRPr="004103F3" w:rsidRDefault="003308F6" w:rsidP="003308F6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9.9 Process for giving evidence, including disclosure, </w:t>
            </w:r>
            <w:r w:rsidRPr="004103F3">
              <w:rPr>
                <w:rFonts w:ascii="Calibri" w:hAnsi="Calibri" w:cs="Calibri"/>
                <w:sz w:val="22"/>
                <w:szCs w:val="22"/>
              </w:rPr>
              <w:t>confidence,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and reliability</w:t>
            </w:r>
          </w:p>
          <w:p w14:paraId="077B7D59" w14:textId="77777777" w:rsidR="003308F6" w:rsidRPr="004103F3" w:rsidRDefault="003308F6" w:rsidP="003308F6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lastRenderedPageBreak/>
              <w:t>9.10 Defence tactics that may be used and strategies to deal with such tactics</w:t>
            </w:r>
          </w:p>
          <w:p w14:paraId="5C51795B" w14:textId="57781E18" w:rsidR="003308F6" w:rsidRPr="004103F3" w:rsidRDefault="003308F6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3308F6">
              <w:rPr>
                <w:rFonts w:ascii="Calibri" w:hAnsi="Calibri" w:cs="Calibri"/>
                <w:sz w:val="22"/>
                <w:szCs w:val="22"/>
              </w:rPr>
              <w:t>11.3 Processes</w:t>
            </w:r>
            <w:r w:rsidRPr="003308F6">
              <w:rPr>
                <w:rFonts w:ascii="Calibri" w:hAnsi="Calibri" w:cs="Calibri"/>
                <w:sz w:val="22"/>
                <w:szCs w:val="22"/>
              </w:rPr>
              <w:t xml:space="preserve"> to follow when giving evidence in court, including researching findings and completing statements</w:t>
            </w:r>
          </w:p>
          <w:p w14:paraId="00AB1739" w14:textId="0748A6EE" w:rsidR="004B2BA9" w:rsidRPr="004103F3" w:rsidRDefault="004B2BA9" w:rsidP="004B2BA9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12.1 Types of courts, legal proceedings, </w:t>
            </w:r>
            <w:r w:rsidR="003308F6" w:rsidRPr="004103F3">
              <w:rPr>
                <w:rFonts w:ascii="Calibri" w:hAnsi="Calibri" w:cs="Calibri"/>
                <w:sz w:val="22"/>
                <w:szCs w:val="22"/>
              </w:rPr>
              <w:t>hearings,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and their purposes </w:t>
            </w:r>
          </w:p>
          <w:p w14:paraId="3EA68541" w14:textId="77777777" w:rsidR="004B2BA9" w:rsidRPr="004103F3" w:rsidRDefault="004B2BA9" w:rsidP="004B2BA9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12.2 The court process, including the Crown Court Sentencing Guidelines, the Sentencing Council Magistrates’ Court and the Director of Public Prosecution’s (DPP) Guidance on Charging (See also under 'Conducting Investigations') </w:t>
            </w:r>
          </w:p>
          <w:p w14:paraId="1552D427" w14:textId="77777777" w:rsidR="004B2BA9" w:rsidRPr="004103F3" w:rsidRDefault="004B2BA9" w:rsidP="004B2BA9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12.3 Processes to follow when giving evidence in court (See also under 'Conducting Investigations') </w:t>
            </w:r>
          </w:p>
          <w:p w14:paraId="25A18A53" w14:textId="77777777" w:rsidR="004B2BA9" w:rsidRPr="004103F3" w:rsidRDefault="004B2BA9" w:rsidP="004B2BA9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12.5 Orders and requirement options available to various courts </w:t>
            </w:r>
          </w:p>
          <w:p w14:paraId="414467CC" w14:textId="77777777" w:rsidR="004B2BA9" w:rsidRPr="004103F3" w:rsidRDefault="004B2BA9" w:rsidP="004B2BA9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12.6 Sentencing guidelines </w:t>
            </w:r>
          </w:p>
          <w:p w14:paraId="784EC82F" w14:textId="77777777" w:rsidR="004B2BA9" w:rsidRPr="004103F3" w:rsidRDefault="004B2BA9" w:rsidP="004B2BA9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  <w:p w14:paraId="6F2EEC6A" w14:textId="77777777" w:rsidR="00124457" w:rsidRPr="004103F3" w:rsidRDefault="00124457" w:rsidP="003308F6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1F7F85C" w14:textId="77777777" w:rsidR="009941F0" w:rsidRPr="00EE7F1D" w:rsidRDefault="009941F0" w:rsidP="00124457">
      <w:pPr>
        <w:rPr>
          <w:sz w:val="22"/>
          <w:szCs w:val="22"/>
        </w:rPr>
      </w:pPr>
    </w:p>
    <w:p w14:paraId="60FFB4F7" w14:textId="77777777" w:rsidR="007B2D67" w:rsidRDefault="007B2D67" w:rsidP="00AB6CF9">
      <w:pPr>
        <w:rPr>
          <w:sz w:val="22"/>
          <w:szCs w:val="22"/>
        </w:rPr>
      </w:pPr>
    </w:p>
    <w:p w14:paraId="4CCE55E0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3533"/>
        <w:gridCol w:w="3244"/>
        <w:gridCol w:w="2250"/>
        <w:gridCol w:w="4540"/>
      </w:tblGrid>
      <w:tr w:rsidR="00F837D6" w:rsidRPr="004103F3" w14:paraId="0F882096" w14:textId="77777777" w:rsidTr="00F837D6">
        <w:tc>
          <w:tcPr>
            <w:tcW w:w="997" w:type="dxa"/>
            <w:vMerge w:val="restart"/>
            <w:shd w:val="clear" w:color="auto" w:fill="F2F2F2"/>
          </w:tcPr>
          <w:p w14:paraId="22C14CAA" w14:textId="77777777" w:rsidR="00F837D6" w:rsidRPr="004103F3" w:rsidRDefault="00F837D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A6EAE0" w14:textId="77777777" w:rsidR="00F837D6" w:rsidRPr="004103F3" w:rsidRDefault="00F837D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8D7A66" w14:textId="77777777" w:rsidR="00F837D6" w:rsidRPr="004103F3" w:rsidRDefault="00F837D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09D91F8" w14:textId="77777777" w:rsidR="00F837D6" w:rsidRPr="004103F3" w:rsidRDefault="00F837D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6933" w:type="dxa"/>
            <w:gridSpan w:val="2"/>
            <w:shd w:val="clear" w:color="auto" w:fill="F2F2F2"/>
          </w:tcPr>
          <w:p w14:paraId="37F594B0" w14:textId="77777777" w:rsidR="00F837D6" w:rsidRPr="004103F3" w:rsidRDefault="00F837D6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355E340" w14:textId="77777777" w:rsidR="00F837D6" w:rsidRPr="004103F3" w:rsidRDefault="00F837D6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70FC0635" w14:textId="77777777" w:rsidR="00F837D6" w:rsidRPr="004103F3" w:rsidRDefault="00F837D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317" w:type="dxa"/>
            <w:shd w:val="clear" w:color="auto" w:fill="F2F2F2"/>
          </w:tcPr>
          <w:p w14:paraId="0F87180B" w14:textId="77777777" w:rsidR="00F837D6" w:rsidRPr="004103F3" w:rsidRDefault="00F837D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40" w:type="dxa"/>
            <w:vMerge w:val="restart"/>
            <w:shd w:val="clear" w:color="auto" w:fill="F2F2F2"/>
          </w:tcPr>
          <w:p w14:paraId="4CB209FB" w14:textId="77777777" w:rsidR="00F837D6" w:rsidRPr="004103F3" w:rsidRDefault="00F837D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535AD8F" w14:textId="77777777" w:rsidR="00F837D6" w:rsidRPr="004103F3" w:rsidRDefault="00F837D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7503CCF" w14:textId="77777777" w:rsidR="00F837D6" w:rsidRPr="004103F3" w:rsidRDefault="00F837D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C39C6B0" w14:textId="77777777" w:rsidR="00F837D6" w:rsidRPr="004103F3" w:rsidRDefault="00F837D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F837D6" w:rsidRPr="004103F3" w14:paraId="607A83C2" w14:textId="77777777" w:rsidTr="00236FB9">
        <w:tc>
          <w:tcPr>
            <w:tcW w:w="997" w:type="dxa"/>
            <w:vMerge/>
          </w:tcPr>
          <w:p w14:paraId="7456DB61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09" w:type="dxa"/>
            <w:shd w:val="clear" w:color="auto" w:fill="F2F2F2"/>
          </w:tcPr>
          <w:p w14:paraId="432AFD9E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3506718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1E8FF59D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13CE3F1C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324" w:type="dxa"/>
            <w:shd w:val="clear" w:color="auto" w:fill="F2F2F2"/>
          </w:tcPr>
          <w:p w14:paraId="6A57DC0D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7A1D87B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26FAC6E5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317" w:type="dxa"/>
            <w:shd w:val="clear" w:color="auto" w:fill="FBE4D5"/>
          </w:tcPr>
          <w:p w14:paraId="7DACFB5B" w14:textId="77777777" w:rsidR="00F837D6" w:rsidRDefault="00F837D6" w:rsidP="00F837D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033CCCA" w14:textId="77777777" w:rsidR="00F837D6" w:rsidRPr="00F837D6" w:rsidRDefault="00F837D6" w:rsidP="00F837D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F837D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0E444F9B" w14:textId="77777777" w:rsidR="00F837D6" w:rsidRPr="004103F3" w:rsidRDefault="00F837D6" w:rsidP="00F837D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837D6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4540" w:type="dxa"/>
            <w:vMerge/>
            <w:shd w:val="clear" w:color="auto" w:fill="F2F2F2"/>
          </w:tcPr>
          <w:p w14:paraId="6DAEA846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37D6" w:rsidRPr="004103F3" w14:paraId="55047845" w14:textId="77777777" w:rsidTr="00236FB9">
        <w:trPr>
          <w:trHeight w:val="767"/>
        </w:trPr>
        <w:tc>
          <w:tcPr>
            <w:tcW w:w="997" w:type="dxa"/>
          </w:tcPr>
          <w:p w14:paraId="571D8CE8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3B37B8C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0-5 minutes </w:t>
            </w:r>
          </w:p>
        </w:tc>
        <w:tc>
          <w:tcPr>
            <w:tcW w:w="3609" w:type="dxa"/>
          </w:tcPr>
          <w:p w14:paraId="3797667A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46432E23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4103F3">
              <w:rPr>
                <w:rFonts w:ascii="Calibri" w:hAnsi="Calibri" w:cs="Calibri"/>
                <w:b/>
                <w:sz w:val="22"/>
                <w:szCs w:val="22"/>
              </w:rPr>
              <w:t>Maslows</w:t>
            </w:r>
            <w:proofErr w:type="spellEnd"/>
            <w:r w:rsidRPr="004103F3">
              <w:rPr>
                <w:rFonts w:ascii="Calibri" w:hAnsi="Calibri" w:cs="Calibri"/>
                <w:sz w:val="22"/>
                <w:szCs w:val="22"/>
              </w:rPr>
              <w:t xml:space="preserve"> – Trainer to discuss breaks, toilet location, refreshments, fire exits, drills, muster point and mobile phones. </w:t>
            </w:r>
          </w:p>
          <w:p w14:paraId="1A4DCA10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4D7705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– Trainer to advise that the session will look at the structure and functions of criminal courts and also how police officers will be required to give evidence in court. </w:t>
            </w:r>
          </w:p>
          <w:p w14:paraId="77DBBEEC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386835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Verbal outline of aim and objectives of session. </w:t>
            </w:r>
          </w:p>
        </w:tc>
        <w:tc>
          <w:tcPr>
            <w:tcW w:w="3324" w:type="dxa"/>
          </w:tcPr>
          <w:p w14:paraId="4302987D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A0C814" w14:textId="77777777" w:rsidR="00F837D6" w:rsidRPr="004103F3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4288AD9" w14:textId="77777777" w:rsidR="00F837D6" w:rsidRPr="004103F3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26369AA" w14:textId="77777777" w:rsidR="00F837D6" w:rsidRPr="004103F3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AD99FDB" w14:textId="77777777" w:rsidR="00F837D6" w:rsidRPr="004103F3" w:rsidRDefault="00F837D6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D69390" w14:textId="77777777" w:rsidR="00F837D6" w:rsidRPr="004103F3" w:rsidRDefault="00F837D6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Mobile phones switched to silent mode or turned off. </w:t>
            </w:r>
          </w:p>
        </w:tc>
        <w:tc>
          <w:tcPr>
            <w:tcW w:w="2317" w:type="dxa"/>
            <w:shd w:val="clear" w:color="auto" w:fill="FBE4D5"/>
          </w:tcPr>
          <w:p w14:paraId="77E7D0A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40" w:type="dxa"/>
          </w:tcPr>
          <w:p w14:paraId="133C929A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D0E235" w14:textId="77777777" w:rsidR="00F837D6" w:rsidRPr="004103F3" w:rsidRDefault="00F837D6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Lesson plan. </w:t>
            </w:r>
          </w:p>
          <w:p w14:paraId="0982D0F1" w14:textId="77777777" w:rsidR="00F837D6" w:rsidRPr="004103F3" w:rsidRDefault="00F837D6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965E2D" w14:textId="77777777" w:rsidR="00F837D6" w:rsidRPr="004103F3" w:rsidRDefault="00F837D6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Computer system with projector to facilitate delivery. </w:t>
            </w:r>
          </w:p>
          <w:p w14:paraId="75A7E020" w14:textId="77777777" w:rsidR="00F837D6" w:rsidRPr="004103F3" w:rsidRDefault="00F837D6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4E2E86" w14:textId="77777777" w:rsidR="00F837D6" w:rsidRPr="004103F3" w:rsidRDefault="00F837D6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There is a PowerPoint to assist with the delivery of this session. </w:t>
            </w:r>
          </w:p>
          <w:p w14:paraId="065BB11C" w14:textId="77777777" w:rsidR="00F837D6" w:rsidRPr="004103F3" w:rsidRDefault="00F837D6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A63E44" w14:textId="77777777" w:rsidR="00F837D6" w:rsidRPr="004103F3" w:rsidRDefault="00F837D6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AF67EF" w14:textId="77777777" w:rsidR="00F837D6" w:rsidRPr="004103F3" w:rsidRDefault="00F837D6" w:rsidP="0079448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14:paraId="0E32FC44" w14:textId="77777777" w:rsidR="00F837D6" w:rsidRPr="004103F3" w:rsidRDefault="00F837D6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F837D6" w:rsidRPr="004103F3" w14:paraId="2BE41B49" w14:textId="77777777" w:rsidTr="00236FB9">
        <w:trPr>
          <w:trHeight w:val="559"/>
        </w:trPr>
        <w:tc>
          <w:tcPr>
            <w:tcW w:w="997" w:type="dxa"/>
          </w:tcPr>
          <w:p w14:paraId="2786D86B" w14:textId="77777777" w:rsidR="00F837D6" w:rsidRDefault="00F837D6" w:rsidP="008B157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29432E" w14:textId="77777777" w:rsidR="00F837D6" w:rsidRPr="004103F3" w:rsidRDefault="00F837D6" w:rsidP="008B157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05-20mins</w:t>
            </w:r>
          </w:p>
          <w:p w14:paraId="79033265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AB1421C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D41D190" w14:textId="77777777" w:rsidR="00F837D6" w:rsidRPr="004103F3" w:rsidRDefault="00F837D6" w:rsidP="006A4C6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114D4A" w14:textId="68FD760D" w:rsidR="00F837D6" w:rsidRDefault="00F837D6" w:rsidP="0015023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A6AF6F" w14:textId="3BA51695" w:rsidR="00350B35" w:rsidRDefault="00350B35" w:rsidP="0015023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602320" w14:textId="77777777" w:rsidR="00350B35" w:rsidRPr="004103F3" w:rsidRDefault="00350B35" w:rsidP="0015023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CEF0C4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20-45</w:t>
            </w:r>
          </w:p>
          <w:p w14:paraId="00F763CD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2DBC65B9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F97312B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45FE1F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32D5FF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7487AFD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2A33692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A713FDA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5AB6C9B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C724B0E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B61C46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0676824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A132E8E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EDD2A1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AB64A8C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E56B174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EE28BC0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4183212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F45B6E8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0869802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6824145" w14:textId="77777777" w:rsidR="00F837D6" w:rsidRPr="004103F3" w:rsidRDefault="00F837D6" w:rsidP="000D629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09" w:type="dxa"/>
          </w:tcPr>
          <w:p w14:paraId="0E0EC4EB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A529EF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4646A95D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 xml:space="preserve">Q. Does anybody have any experience of going to court?  </w:t>
            </w:r>
            <w:r w:rsidRPr="004103F3">
              <w:rPr>
                <w:rFonts w:ascii="Calibri" w:hAnsi="Calibri" w:cs="Calibri"/>
                <w:sz w:val="22"/>
                <w:szCs w:val="22"/>
              </w:rPr>
              <w:t>Discuss</w:t>
            </w:r>
          </w:p>
          <w:p w14:paraId="1FDC3213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 xml:space="preserve">Q. Has anybody ever given evidence at court?  </w:t>
            </w:r>
            <w:r w:rsidRPr="004103F3">
              <w:rPr>
                <w:rFonts w:ascii="Calibri" w:hAnsi="Calibri" w:cs="Calibri"/>
                <w:sz w:val="22"/>
                <w:szCs w:val="22"/>
              </w:rPr>
              <w:t>Discuss</w:t>
            </w:r>
          </w:p>
          <w:p w14:paraId="5D79BBD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284F7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7D8E0D" w14:textId="77777777" w:rsidR="00F837D6" w:rsidRPr="004103F3" w:rsidRDefault="00F837D6" w:rsidP="00C60C79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Trainer to utilise PPT slides 3-6 to reinforce students’ knowledge and understanding of </w:t>
            </w: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Magistrates Court</w:t>
            </w:r>
            <w:r w:rsidRPr="004103F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EBF724D" w14:textId="77777777" w:rsidR="00F837D6" w:rsidRPr="004103F3" w:rsidRDefault="00F837D6" w:rsidP="00C60C7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90A4E6" w14:textId="77777777" w:rsidR="00F837D6" w:rsidRDefault="00F837D6" w:rsidP="00AE00A1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Trainer to show students (PPT slide 7 – </w:t>
            </w: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click on YouTube icon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), a video illustrating the inside of a Magistrates Court (5 mins 46 seconds) </w:t>
            </w:r>
          </w:p>
          <w:p w14:paraId="0512FCDA" w14:textId="77777777" w:rsidR="00F837D6" w:rsidRDefault="00F837D6" w:rsidP="00AE00A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7ADCE2" w14:textId="77777777" w:rsidR="00F837D6" w:rsidRDefault="00F837D6" w:rsidP="00AE00A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click on image of Crown Court which will link to a video illustrating a Crown court</w:t>
            </w:r>
          </w:p>
          <w:p w14:paraId="3878B1F4" w14:textId="77777777" w:rsidR="00F837D6" w:rsidRDefault="00F837D6" w:rsidP="00AE00A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4FAE0B" w14:textId="77777777" w:rsidR="00F837D6" w:rsidRPr="004103F3" w:rsidRDefault="00F837D6" w:rsidP="00AE00A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D48BA6" w14:textId="77777777" w:rsidR="00F837D6" w:rsidRPr="004103F3" w:rsidRDefault="00F837D6" w:rsidP="00C60C79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Trainer to utilise PPT slides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9 &amp; 10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to reinforce students’ knowledge and understanding of Crown Court. </w:t>
            </w:r>
          </w:p>
        </w:tc>
        <w:tc>
          <w:tcPr>
            <w:tcW w:w="3324" w:type="dxa"/>
          </w:tcPr>
          <w:p w14:paraId="04FE4D3A" w14:textId="77777777" w:rsidR="00F837D6" w:rsidRPr="004103F3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E56F75" w14:textId="77777777" w:rsidR="00F837D6" w:rsidRPr="00150230" w:rsidRDefault="00F837D6" w:rsidP="008B157A">
            <w:pPr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EF1969F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52C37AA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C604FCC" w14:textId="77777777" w:rsidR="00F837D6" w:rsidRPr="004103F3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E21330" w14:textId="77777777" w:rsidR="00F837D6" w:rsidRPr="004103F3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06D641" w14:textId="77777777" w:rsidR="00F837D6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564FD5" w14:textId="77777777" w:rsidR="00F837D6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417E82" w14:textId="77777777" w:rsidR="00F837D6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9F4327" w14:textId="77777777" w:rsidR="00F837D6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E007CF" w14:textId="77777777" w:rsidR="00F837D6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986577" w14:textId="77777777" w:rsidR="00F837D6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797B32" w14:textId="77777777" w:rsidR="00F837D6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77F565" w14:textId="77777777" w:rsidR="00F837D6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0E016C" w14:textId="77777777" w:rsidR="00F837D6" w:rsidRPr="004103F3" w:rsidRDefault="00F837D6" w:rsidP="004149A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59955B" w14:textId="77777777" w:rsidR="00F837D6" w:rsidRDefault="00F837D6" w:rsidP="005846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C3871F" w14:textId="77777777" w:rsidR="00F837D6" w:rsidRDefault="00F837D6" w:rsidP="005846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23798B" w14:textId="77777777" w:rsidR="00F837D6" w:rsidRDefault="00F837D6" w:rsidP="005846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FA95B3" w14:textId="77777777" w:rsidR="00F837D6" w:rsidRDefault="00F837D6" w:rsidP="005846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4DC374" w14:textId="77777777" w:rsidR="00F837D6" w:rsidRDefault="00F837D6" w:rsidP="005846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50014D" w14:textId="77777777" w:rsidR="00F837D6" w:rsidRDefault="00F837D6" w:rsidP="005846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4E9761" w14:textId="77777777" w:rsidR="00F837D6" w:rsidRDefault="00F837D6" w:rsidP="005846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1224C0" w14:textId="70AB29D8" w:rsidR="00F837D6" w:rsidRDefault="00F837D6" w:rsidP="005846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713C2D" w14:textId="77777777" w:rsidR="00D24FCF" w:rsidRPr="004103F3" w:rsidRDefault="00D24FCF" w:rsidP="005846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18C2A6" w14:textId="77777777" w:rsidR="00F837D6" w:rsidRPr="004103F3" w:rsidRDefault="00F837D6" w:rsidP="005846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F03F89" w14:textId="77777777" w:rsidR="00F837D6" w:rsidRPr="004103F3" w:rsidRDefault="00F837D6" w:rsidP="006224B7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 </w:t>
            </w:r>
          </w:p>
        </w:tc>
        <w:tc>
          <w:tcPr>
            <w:tcW w:w="2317" w:type="dxa"/>
            <w:shd w:val="clear" w:color="auto" w:fill="FBE4D5"/>
          </w:tcPr>
          <w:p w14:paraId="31C22D75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40" w:type="dxa"/>
          </w:tcPr>
          <w:p w14:paraId="0156AE4F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69C724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PPT slide 2 </w:t>
            </w:r>
          </w:p>
          <w:p w14:paraId="7609A3FE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E52CA6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EED35D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2F88C1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9E123A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2E2B2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3AB9E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FAD66A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009851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PPT slides 3-7</w:t>
            </w:r>
          </w:p>
          <w:p w14:paraId="26E0465A" w14:textId="77777777" w:rsidR="00F837D6" w:rsidRPr="006224B7" w:rsidRDefault="00F837D6" w:rsidP="006224B7">
            <w:pPr>
              <w:rPr>
                <w:rFonts w:ascii="Calibri" w:hAnsi="Calibri" w:cs="Calibri"/>
                <w:sz w:val="22"/>
                <w:szCs w:val="22"/>
              </w:rPr>
            </w:pPr>
            <w:r w:rsidRPr="006224B7">
              <w:rPr>
                <w:rFonts w:ascii="Calibri" w:hAnsi="Calibri" w:cs="Calibri"/>
                <w:sz w:val="22"/>
                <w:szCs w:val="22"/>
              </w:rPr>
              <w:t xml:space="preserve">The video can be located at: </w:t>
            </w:r>
          </w:p>
          <w:p w14:paraId="04F7A5F8" w14:textId="77777777" w:rsidR="00F837D6" w:rsidRPr="006224B7" w:rsidRDefault="003308F6" w:rsidP="006224B7">
            <w:pPr>
              <w:rPr>
                <w:rFonts w:ascii="Calibri" w:hAnsi="Calibri" w:cs="Calibri"/>
                <w:sz w:val="22"/>
                <w:szCs w:val="22"/>
              </w:rPr>
            </w:pPr>
            <w:hyperlink r:id="rId16" w:history="1">
              <w:r w:rsidR="00F837D6" w:rsidRPr="006224B7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https://youtu.be/QF46W6LvHY4</w:t>
              </w:r>
            </w:hyperlink>
          </w:p>
          <w:p w14:paraId="2BA6C235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605B7F" w14:textId="77777777" w:rsidR="00350B35" w:rsidRDefault="00350B3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65B6A0" w14:textId="77777777" w:rsidR="00350B35" w:rsidRDefault="00350B3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38413E" w14:textId="77777777" w:rsidR="00350B35" w:rsidRDefault="00350B3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05BF41" w14:textId="77777777" w:rsidR="00350B35" w:rsidRDefault="00350B3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753E0D" w14:textId="7D2B9BD2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8</w:t>
            </w:r>
          </w:p>
          <w:p w14:paraId="27DA478D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video can be located at:</w:t>
            </w:r>
          </w:p>
          <w:p w14:paraId="7BF7A2FE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65A6D">
              <w:rPr>
                <w:rFonts w:ascii="Calibri" w:hAnsi="Calibri" w:cs="Calibri"/>
                <w:sz w:val="22"/>
                <w:szCs w:val="22"/>
              </w:rPr>
              <w:t>https://www.youtube.com/watch?v=tZYvv_s5R-s</w:t>
            </w:r>
          </w:p>
          <w:p w14:paraId="6634E202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73BAC2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PPT slide</w:t>
            </w:r>
            <w:r>
              <w:rPr>
                <w:rFonts w:ascii="Calibri" w:hAnsi="Calibri" w:cs="Calibri"/>
                <w:sz w:val="22"/>
                <w:szCs w:val="22"/>
              </w:rPr>
              <w:t>s 9 &amp; 10</w:t>
            </w:r>
          </w:p>
          <w:p w14:paraId="0ED08CDB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B86201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94C643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86C29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37D6" w:rsidRPr="004103F3" w14:paraId="0178926F" w14:textId="77777777" w:rsidTr="00236FB9">
        <w:trPr>
          <w:trHeight w:val="2355"/>
        </w:trPr>
        <w:tc>
          <w:tcPr>
            <w:tcW w:w="997" w:type="dxa"/>
          </w:tcPr>
          <w:p w14:paraId="68F77FE1" w14:textId="77777777" w:rsidR="00F837D6" w:rsidRPr="004103F3" w:rsidRDefault="00F837D6" w:rsidP="00B229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F1DC10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45-75</w:t>
            </w:r>
          </w:p>
          <w:p w14:paraId="4E943F48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284C9588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D115D39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E320CE1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124DDEB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625378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D28E6EE" w14:textId="77777777" w:rsidR="00F837D6" w:rsidRDefault="00F837D6" w:rsidP="00B229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30051C" w14:textId="7DCCF02A" w:rsidR="00F837D6" w:rsidRDefault="00F837D6" w:rsidP="00B229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266EDF" w14:textId="6F784557" w:rsidR="00D24FCF" w:rsidRDefault="00D24FCF" w:rsidP="00B229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08FCC2" w14:textId="77777777" w:rsidR="00D24FCF" w:rsidRDefault="00D24FCF" w:rsidP="00B229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40FC67" w14:textId="37DEB323" w:rsidR="00F837D6" w:rsidRDefault="00F837D6" w:rsidP="00B229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8B1A3B" w14:textId="77777777" w:rsidR="00793E3F" w:rsidRPr="004103F3" w:rsidRDefault="00793E3F" w:rsidP="00B229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1FF794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699B7E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75</w:t>
            </w:r>
            <w:r w:rsidRPr="004103F3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125</w:t>
            </w:r>
          </w:p>
          <w:p w14:paraId="2D7F097D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7D9BDCA5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F6C96C8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3E165C6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90A4514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A08FC89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5CCFFAB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4790C2D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2D4F803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F3B4084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F26CEFC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EDF7AE1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79E1C8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4D7798B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95E92B4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2EC89F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D375AC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0560F45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947DFE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BB24E64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276395B" w14:textId="77777777" w:rsidR="00F837D6" w:rsidRPr="004103F3" w:rsidRDefault="00F837D6" w:rsidP="00B84F3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09" w:type="dxa"/>
          </w:tcPr>
          <w:p w14:paraId="7C83289A" w14:textId="77777777" w:rsidR="00F837D6" w:rsidRPr="004103F3" w:rsidRDefault="00F837D6" w:rsidP="0029052F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4EB9A643" w14:textId="3108C231" w:rsidR="00F837D6" w:rsidRPr="004103F3" w:rsidRDefault="00F837D6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793E3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1</w:t>
            </w:r>
            <w:r w:rsidRPr="004103F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Board blast: </w:t>
            </w:r>
          </w:p>
          <w:p w14:paraId="432C3E2B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 </w:t>
            </w:r>
          </w:p>
          <w:p w14:paraId="1359CBB2" w14:textId="77777777" w:rsidR="00F837D6" w:rsidRPr="004103F3" w:rsidRDefault="00F837D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Q. What concerns do you have about giving evidence in court as a police officer?</w:t>
            </w:r>
          </w:p>
          <w:p w14:paraId="76E8177E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DA46F1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Trainer to facilitate discussion based on student answers.</w:t>
            </w:r>
          </w:p>
          <w:p w14:paraId="10E0634C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4E02A0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C76773" w14:textId="201E7C2A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8E2DCD" w14:textId="057FE373" w:rsidR="00D24FCF" w:rsidRDefault="00D24FC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455B51" w14:textId="77777777" w:rsidR="00D24FCF" w:rsidRPr="004103F3" w:rsidRDefault="00D24FC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D890E0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3AC302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Trainer to utilise PPT slides 11 – 17 to facilitate discussion about what happens when you attend court to give evidence as a Police Officer: </w:t>
            </w:r>
          </w:p>
          <w:p w14:paraId="2A57F134" w14:textId="77777777" w:rsidR="00F837D6" w:rsidRPr="004103F3" w:rsidRDefault="00F837D6" w:rsidP="004103F3">
            <w:pPr>
              <w:numPr>
                <w:ilvl w:val="0"/>
                <w:numId w:val="5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Effective planning 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(PPT slide 11</w:t>
            </w: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14:paraId="0ACD2AB1" w14:textId="77777777" w:rsidR="00F837D6" w:rsidRPr="004103F3" w:rsidRDefault="00F837D6" w:rsidP="004103F3">
            <w:pPr>
              <w:numPr>
                <w:ilvl w:val="0"/>
                <w:numId w:val="5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Taking the Oath/Affirmation 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(PPT slides 12-14</w:t>
            </w: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14:paraId="7BEB70C2" w14:textId="77777777" w:rsidR="00F837D6" w:rsidRPr="004103F3" w:rsidRDefault="00F837D6" w:rsidP="004103F3">
            <w:pPr>
              <w:numPr>
                <w:ilvl w:val="0"/>
                <w:numId w:val="5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Introducing yourself to the court (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PPT slide 15</w:t>
            </w: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14:paraId="1251C5FB" w14:textId="77777777" w:rsidR="00F837D6" w:rsidRPr="004103F3" w:rsidRDefault="00F837D6" w:rsidP="004103F3">
            <w:pPr>
              <w:numPr>
                <w:ilvl w:val="0"/>
                <w:numId w:val="5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The role of the CPS solicitor/barrister 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(PPT slide 15</w:t>
            </w: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14:paraId="6624D944" w14:textId="77777777" w:rsidR="00F837D6" w:rsidRPr="004103F3" w:rsidRDefault="00F837D6" w:rsidP="004103F3">
            <w:pPr>
              <w:numPr>
                <w:ilvl w:val="0"/>
                <w:numId w:val="5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Referring to EPNB 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(PPT slide 17</w:t>
            </w: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14:paraId="2EAFF08D" w14:textId="77777777" w:rsidR="00F837D6" w:rsidRPr="004103F3" w:rsidRDefault="00F837D6" w:rsidP="004103F3">
            <w:pPr>
              <w:numPr>
                <w:ilvl w:val="0"/>
                <w:numId w:val="5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Cross Examination 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(PPT slide 16</w:t>
            </w: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14:paraId="2EAC2BD0" w14:textId="77777777" w:rsidR="00F837D6" w:rsidRPr="004103F3" w:rsidRDefault="00F837D6" w:rsidP="00F269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199532" w14:textId="77777777" w:rsidR="00F837D6" w:rsidRPr="004103F3" w:rsidRDefault="00F837D6" w:rsidP="00F2690D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Trainer to sum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up the above using PPT slide 18</w:t>
            </w:r>
          </w:p>
          <w:p w14:paraId="567D4F58" w14:textId="77777777" w:rsidR="00F837D6" w:rsidRPr="004103F3" w:rsidRDefault="00F837D6" w:rsidP="00F269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59B4F1" w14:textId="77D22663" w:rsidR="00F837D6" w:rsidRPr="004103F3" w:rsidRDefault="00F837D6" w:rsidP="00F2690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793E3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2</w:t>
            </w:r>
            <w:r w:rsidRPr="002B790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Practical</w:t>
            </w:r>
            <w:r w:rsidRPr="002B790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Trainer to explain to students that they will individually practice taking the Oath / Affirmation and introducing themselves to the Court. </w:t>
            </w:r>
          </w:p>
          <w:p w14:paraId="2C7F5074" w14:textId="77777777" w:rsidR="00F837D6" w:rsidRPr="002B790D" w:rsidRDefault="00F837D6" w:rsidP="00F2690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B3E2FE2" w14:textId="77777777" w:rsidR="00F837D6" w:rsidRPr="004103F3" w:rsidRDefault="00F837D6" w:rsidP="00F2690D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(Trainer to utilise 1 student to act as the Judge, 2 students to act as CPS / Defence Barristers and 12 students </w:t>
            </w:r>
            <w:r w:rsidRPr="004103F3">
              <w:rPr>
                <w:rFonts w:ascii="Calibri" w:hAnsi="Calibri" w:cs="Calibri"/>
                <w:sz w:val="22"/>
                <w:szCs w:val="22"/>
              </w:rPr>
              <w:lastRenderedPageBreak/>
              <w:t>to act as members of the jury to illustrate a mock court set-up).</w:t>
            </w:r>
          </w:p>
        </w:tc>
        <w:tc>
          <w:tcPr>
            <w:tcW w:w="3324" w:type="dxa"/>
          </w:tcPr>
          <w:p w14:paraId="0BBFBE5B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F666F3" w14:textId="23FE59B8" w:rsidR="00F837D6" w:rsidRPr="00B2297B" w:rsidRDefault="00F837D6" w:rsidP="00B2297B">
            <w:pPr>
              <w:rPr>
                <w:rFonts w:ascii="Calibri" w:hAnsi="Calibri" w:cs="Calibri"/>
                <w:sz w:val="22"/>
                <w:szCs w:val="22"/>
              </w:rPr>
            </w:pPr>
            <w:r w:rsidRPr="00B2297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793E3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1</w:t>
            </w:r>
            <w:r w:rsidRPr="00B2297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Board blast: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Students to come up to white board and write their answers to the question. </w:t>
            </w:r>
          </w:p>
          <w:p w14:paraId="68D85377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E06D83E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7A29E75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4A5E9D6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088FFB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8876D6" w14:textId="77777777" w:rsidR="00F837D6" w:rsidRPr="004103F3" w:rsidRDefault="00F837D6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4143C3BD" w14:textId="77777777" w:rsidR="00F837D6" w:rsidRDefault="00F837D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FB8F4E3" w14:textId="77777777" w:rsidR="00F837D6" w:rsidRPr="004103F3" w:rsidRDefault="00F837D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5979064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8B23B2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EE53590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A449D3E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5513BC0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6E01A0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413EE6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16ED5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9C497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BB6E23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7D23FC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DA4A5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62FCF8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8F7841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83097C" w14:textId="77777777" w:rsidR="00D24FCF" w:rsidRDefault="00D24FC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E4C1C6A" w14:textId="77777777" w:rsidR="00D24FCF" w:rsidRDefault="00D24FC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B8C3A47" w14:textId="77777777" w:rsidR="00D24FCF" w:rsidRDefault="00D24FCF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D053E5C" w14:textId="78EB0784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793E3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2</w:t>
            </w:r>
            <w:r w:rsidRPr="002B790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Practical</w:t>
            </w:r>
            <w:r w:rsidRPr="002B790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4103F3">
              <w:rPr>
                <w:rFonts w:ascii="Calibri" w:hAnsi="Calibri" w:cs="Calibri"/>
                <w:sz w:val="22"/>
                <w:szCs w:val="22"/>
              </w:rPr>
              <w:t>Individually, students are to stand at the front of the class and demonstrate taking the Oath / affirmation and introduce themselves to the Court.</w:t>
            </w:r>
          </w:p>
          <w:p w14:paraId="4D364D13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737C345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14B0116" w14:textId="77777777" w:rsidR="00F837D6" w:rsidRPr="002B790D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lastRenderedPageBreak/>
              <w:t>Discussing</w:t>
            </w:r>
          </w:p>
          <w:p w14:paraId="65758CB8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9193FC" w14:textId="77777777" w:rsidR="00F837D6" w:rsidRDefault="00F837D6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3   </w:t>
            </w:r>
          </w:p>
          <w:p w14:paraId="69A4660D" w14:textId="3D5F2815" w:rsidR="00D24FCF" w:rsidRPr="004103F3" w:rsidRDefault="00D24FCF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2317" w:type="dxa"/>
            <w:shd w:val="clear" w:color="auto" w:fill="FBE4D5"/>
          </w:tcPr>
          <w:p w14:paraId="62EC008C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40" w:type="dxa"/>
          </w:tcPr>
          <w:p w14:paraId="12DDF66B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432E80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White board </w:t>
            </w:r>
          </w:p>
          <w:p w14:paraId="745BD736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025C3658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9D8E0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5EAE5E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53EE05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DEED30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3E2D32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589A14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1BAC9C" w14:textId="17D59CE2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F04E0F" w14:textId="35EF8BFD" w:rsidR="00D24FCF" w:rsidRDefault="00D24FC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DA2A2C" w14:textId="77777777" w:rsidR="00D24FCF" w:rsidRPr="004103F3" w:rsidRDefault="00D24FC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B9B11E" w14:textId="747A4570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C6CB35" w14:textId="77777777" w:rsidR="00793E3F" w:rsidRPr="004103F3" w:rsidRDefault="00793E3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CC9A94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11 - 18</w:t>
            </w:r>
          </w:p>
          <w:p w14:paraId="2152C89B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E6958F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048915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0BC77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EFFC1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A6F2B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BA5A0F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1DA36D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136C5B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30BE4C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0117EA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FF4F96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9D16C5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E6CF84" w14:textId="77777777" w:rsidR="00D24FCF" w:rsidRDefault="00D24FC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7B2473" w14:textId="77777777" w:rsidR="00D24FCF" w:rsidRDefault="00D24FC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0628FC" w14:textId="77777777" w:rsidR="00D24FCF" w:rsidRDefault="00D24FC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7F3EEA" w14:textId="5B3226C5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Laminated copy of Oath / Affirmation. </w:t>
            </w:r>
          </w:p>
          <w:p w14:paraId="2A9D451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70520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07CC1A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2E017F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FC4F3D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37D6" w:rsidRPr="004103F3" w14:paraId="42DA1C2B" w14:textId="77777777" w:rsidTr="00236FB9">
        <w:trPr>
          <w:trHeight w:val="2145"/>
        </w:trPr>
        <w:tc>
          <w:tcPr>
            <w:tcW w:w="997" w:type="dxa"/>
          </w:tcPr>
          <w:p w14:paraId="09965371" w14:textId="77777777" w:rsidR="00F837D6" w:rsidRPr="004103F3" w:rsidRDefault="00F837D6" w:rsidP="002B79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0BC27B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125-165</w:t>
            </w:r>
          </w:p>
          <w:p w14:paraId="4930E95F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3609" w:type="dxa"/>
          </w:tcPr>
          <w:p w14:paraId="7475CD41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503E75" w14:textId="5567F0F9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793E3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3</w:t>
            </w:r>
            <w:r w:rsidRPr="002B790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Evidence Research</w:t>
            </w:r>
            <w:r w:rsidRPr="002B790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>
              <w:rPr>
                <w:rFonts w:ascii="Calibri" w:hAnsi="Calibri" w:cs="Calibri"/>
                <w:sz w:val="22"/>
                <w:szCs w:val="22"/>
              </w:rPr>
              <w:t>show PPT slide 19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and then split the class into 3 smaller groups. </w:t>
            </w:r>
          </w:p>
          <w:p w14:paraId="2F78F47C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Trainer to explain that each group are to research all the following forms of evidence: </w:t>
            </w:r>
          </w:p>
          <w:p w14:paraId="4E47F4B0" w14:textId="77777777" w:rsidR="00F837D6" w:rsidRPr="004103F3" w:rsidRDefault="00F837D6" w:rsidP="004103F3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Oral evidence</w:t>
            </w:r>
          </w:p>
          <w:p w14:paraId="3982F441" w14:textId="77777777" w:rsidR="00F837D6" w:rsidRPr="004103F3" w:rsidRDefault="00F837D6" w:rsidP="004103F3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Hearsay evidence</w:t>
            </w:r>
          </w:p>
          <w:p w14:paraId="6FE1462A" w14:textId="77777777" w:rsidR="00F837D6" w:rsidRPr="004103F3" w:rsidRDefault="00F837D6" w:rsidP="004103F3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Real evidence</w:t>
            </w:r>
          </w:p>
          <w:p w14:paraId="304DB052" w14:textId="77777777" w:rsidR="00F837D6" w:rsidRPr="004103F3" w:rsidRDefault="00F837D6" w:rsidP="004103F3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Evidence of opinion </w:t>
            </w:r>
          </w:p>
          <w:p w14:paraId="2F720565" w14:textId="77777777" w:rsidR="00F837D6" w:rsidRPr="004103F3" w:rsidRDefault="00F837D6" w:rsidP="004103F3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Documentary evidence</w:t>
            </w:r>
          </w:p>
          <w:p w14:paraId="4445B1BB" w14:textId="77777777" w:rsidR="00F837D6" w:rsidRPr="004103F3" w:rsidRDefault="00F837D6" w:rsidP="004103F3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Circumstantial evidence</w:t>
            </w:r>
          </w:p>
          <w:p w14:paraId="40C03C0F" w14:textId="77777777" w:rsidR="00F837D6" w:rsidRPr="004103F3" w:rsidRDefault="00F837D6" w:rsidP="006C0D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CCDF39" w14:textId="77777777" w:rsidR="00F837D6" w:rsidRPr="004103F3" w:rsidRDefault="00F837D6" w:rsidP="006C0D43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Trainer to facilitate discussion around student answers and use notes on PPT slide 17 to help de-brief.</w:t>
            </w:r>
          </w:p>
        </w:tc>
        <w:tc>
          <w:tcPr>
            <w:tcW w:w="3324" w:type="dxa"/>
          </w:tcPr>
          <w:p w14:paraId="339C4408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EAB4D6" w14:textId="4C5E247E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793E3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3</w:t>
            </w:r>
            <w:r w:rsidRPr="002B790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Evidence Research</w:t>
            </w:r>
            <w:r w:rsidRPr="002B790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In their groups, students are to research the 6 different forms of evidence. </w:t>
            </w:r>
          </w:p>
          <w:p w14:paraId="232825A0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38213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Each group is to present two types of evidence to the rest of the class. </w:t>
            </w:r>
          </w:p>
          <w:p w14:paraId="425F671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02BFF6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All groups are to offer any additional information / findings in relation to each type of evidence through discussion. </w:t>
            </w:r>
          </w:p>
          <w:p w14:paraId="418B1BB4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0B2B258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270874D" w14:textId="77777777" w:rsidR="00F837D6" w:rsidRPr="002B790D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2036AB1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20DA58" w14:textId="21529A24" w:rsidR="00F837D6" w:rsidRPr="004103F3" w:rsidRDefault="00F837D6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 w:rsidR="003308F6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5</w:t>
            </w:r>
            <w:r w:rsidRPr="004103F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</w:p>
          <w:p w14:paraId="1F655E34" w14:textId="77777777" w:rsidR="00F837D6" w:rsidRPr="004103F3" w:rsidRDefault="00F837D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317" w:type="dxa"/>
            <w:shd w:val="clear" w:color="auto" w:fill="FBE4D5"/>
          </w:tcPr>
          <w:p w14:paraId="0EDBAAAA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40" w:type="dxa"/>
          </w:tcPr>
          <w:p w14:paraId="1C2EF0F6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DEBF7E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19</w:t>
            </w:r>
          </w:p>
          <w:p w14:paraId="2F653278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Flipchart paper </w:t>
            </w:r>
          </w:p>
          <w:p w14:paraId="584DFC6F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Pens. </w:t>
            </w:r>
          </w:p>
        </w:tc>
      </w:tr>
      <w:tr w:rsidR="00F837D6" w:rsidRPr="004103F3" w14:paraId="3E08243A" w14:textId="77777777" w:rsidTr="00236FB9">
        <w:trPr>
          <w:trHeight w:val="1363"/>
        </w:trPr>
        <w:tc>
          <w:tcPr>
            <w:tcW w:w="997" w:type="dxa"/>
          </w:tcPr>
          <w:p w14:paraId="44778266" w14:textId="77777777" w:rsidR="00F837D6" w:rsidRPr="004103F3" w:rsidRDefault="00F837D6" w:rsidP="006C0D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D268A9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165-180</w:t>
            </w:r>
          </w:p>
          <w:p w14:paraId="1E05DA90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19E7E82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86823E9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E365D96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6B12952" w14:textId="19E6E2AC" w:rsidR="00F837D6" w:rsidRDefault="00F837D6" w:rsidP="006C0D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9295D5" w14:textId="77777777" w:rsidR="00D24FCF" w:rsidRPr="004103F3" w:rsidRDefault="00D24FCF" w:rsidP="006C0D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8B02EF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0FC63FE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180-190</w:t>
            </w:r>
          </w:p>
          <w:p w14:paraId="6D94C097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7EAD5F55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2F3CA2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B35FD54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1443744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108E493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D35B013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B0919F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3CF5249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39485FA" w14:textId="77777777" w:rsidR="00F837D6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3E477EC" w14:textId="17D8247A" w:rsidR="00F837D6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9FC1CC2" w14:textId="77777777" w:rsidR="00D24FCF" w:rsidRPr="004103F3" w:rsidRDefault="00D24FC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D98A1A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A93DA8B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190-225</w:t>
            </w:r>
          </w:p>
          <w:p w14:paraId="3533CAD5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1EF91A08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56877C7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3C7E317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65F9C02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F0CA79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C946451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3D94189" w14:textId="501828B5" w:rsidR="00F837D6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9DE88A3" w14:textId="77777777" w:rsidR="00D24FCF" w:rsidRPr="004103F3" w:rsidRDefault="00D24FC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0B3CA89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C6DB23A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</w:t>
            </w:r>
            <w:r w:rsidRPr="004103F3">
              <w:rPr>
                <w:rFonts w:ascii="Calibri" w:hAnsi="Calibri" w:cs="Calibri"/>
                <w:sz w:val="22"/>
                <w:szCs w:val="22"/>
              </w:rPr>
              <w:t>5-240</w:t>
            </w:r>
          </w:p>
          <w:p w14:paraId="275B2759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F0157B9" w14:textId="77777777" w:rsidR="00F837D6" w:rsidRPr="004103F3" w:rsidRDefault="00F837D6" w:rsidP="00034A0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8F3E9B" w14:textId="77777777" w:rsidR="00F837D6" w:rsidRPr="004103F3" w:rsidRDefault="00F837D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09" w:type="dxa"/>
          </w:tcPr>
          <w:p w14:paraId="0F619774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FBFA22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Trainer to introduce students to: </w:t>
            </w:r>
          </w:p>
          <w:p w14:paraId="36B7BEA6" w14:textId="77777777" w:rsidR="00F837D6" w:rsidRPr="004103F3" w:rsidRDefault="00F837D6" w:rsidP="004103F3">
            <w:pPr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Honesty and Integrity </w:t>
            </w: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(PP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T slide 20</w:t>
            </w: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)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219A70B" w14:textId="77777777" w:rsidR="00F837D6" w:rsidRPr="004103F3" w:rsidRDefault="00F837D6" w:rsidP="004103F3">
            <w:pPr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False statement in criminal proceedings 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(PPT slide 21</w:t>
            </w:r>
            <w:r w:rsidRPr="004103F3"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14:paraId="6D2A286F" w14:textId="77777777" w:rsidR="00F837D6" w:rsidRPr="004103F3" w:rsidRDefault="00F837D6" w:rsidP="006C0D43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055E298E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6CF08D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CDFD3D" w14:textId="77777777" w:rsidR="003308F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Trainer to introduce students </w:t>
            </w:r>
            <w:r w:rsidRPr="003308F6">
              <w:rPr>
                <w:rFonts w:ascii="Calibri" w:hAnsi="Calibri" w:cs="Calibri"/>
                <w:bCs/>
                <w:sz w:val="22"/>
                <w:szCs w:val="22"/>
              </w:rPr>
              <w:t>to Justice Outcomes: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308F6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5654FB08" w14:textId="5E8A182A" w:rsidR="00F837D6" w:rsidRPr="004103F3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3308F6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: </w:t>
            </w:r>
            <w:r w:rsidRPr="003308F6">
              <w:rPr>
                <w:rFonts w:ascii="Calibri" w:hAnsi="Calibri" w:cs="Calibri"/>
                <w:sz w:val="22"/>
                <w:szCs w:val="22"/>
              </w:rPr>
              <w:t>How can you find out the results of your court case? (research the courts findings?)</w:t>
            </w:r>
          </w:p>
          <w:p w14:paraId="152F4963" w14:textId="43843613" w:rsidR="00F837D6" w:rsidRDefault="00F837D6" w:rsidP="001528D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21B4DE5" w14:textId="2C881F9C" w:rsidR="003308F6" w:rsidRDefault="003308F6" w:rsidP="001528D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D318034" w14:textId="6F10579A" w:rsidR="003308F6" w:rsidRDefault="003308F6" w:rsidP="001528D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FDB3F1" w14:textId="7FED0E45" w:rsidR="003308F6" w:rsidRDefault="003308F6" w:rsidP="001528D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497895" w14:textId="77777777" w:rsidR="003308F6" w:rsidRPr="004103F3" w:rsidRDefault="003308F6" w:rsidP="001528D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1F0885" w14:textId="77777777" w:rsidR="00F837D6" w:rsidRPr="004103F3" w:rsidRDefault="00F837D6" w:rsidP="001528D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 xml:space="preserve">Formal Justice System </w:t>
            </w:r>
          </w:p>
          <w:p w14:paraId="0B96C0F1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Community orders (Adults)</w:t>
            </w:r>
          </w:p>
          <w:p w14:paraId="3174A33C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Youth Rehabilitation Order (YRO)</w:t>
            </w:r>
          </w:p>
          <w:p w14:paraId="62A70BC9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Fines </w:t>
            </w:r>
          </w:p>
          <w:p w14:paraId="3D7C19CD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Forfeiture of Property</w:t>
            </w:r>
          </w:p>
          <w:p w14:paraId="5CF6AA02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Proceeds of Crime Act 2002</w:t>
            </w:r>
          </w:p>
          <w:p w14:paraId="7DE4F513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Discharges </w:t>
            </w:r>
          </w:p>
          <w:p w14:paraId="539ADEC0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283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Custodial or suspended sentences </w:t>
            </w:r>
          </w:p>
          <w:p w14:paraId="43A5402A" w14:textId="21692781" w:rsidR="00F837D6" w:rsidRDefault="00F837D6" w:rsidP="001528D0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5A1D368F" w14:textId="77777777" w:rsidR="003308F6" w:rsidRPr="004103F3" w:rsidRDefault="003308F6" w:rsidP="001528D0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359B6C97" w14:textId="77777777" w:rsidR="00F837D6" w:rsidRPr="004103F3" w:rsidRDefault="00F837D6" w:rsidP="001528D0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  <w:u w:val="single"/>
              </w:rPr>
              <w:lastRenderedPageBreak/>
              <w:t xml:space="preserve">Out of Court Disposals </w:t>
            </w:r>
          </w:p>
          <w:p w14:paraId="26A1B4D3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322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Neighbourhood Justice </w:t>
            </w:r>
          </w:p>
          <w:p w14:paraId="24A2BF92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322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Restorative Justice </w:t>
            </w:r>
          </w:p>
          <w:p w14:paraId="129C115E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322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Community Resolutions </w:t>
            </w:r>
          </w:p>
          <w:p w14:paraId="08530803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322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Cannabis Warnings </w:t>
            </w:r>
          </w:p>
          <w:p w14:paraId="74670BCA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322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Penalty Notices for Disorder (PND) </w:t>
            </w:r>
          </w:p>
          <w:p w14:paraId="303C4722" w14:textId="77777777" w:rsidR="00F837D6" w:rsidRPr="004103F3" w:rsidRDefault="00F837D6" w:rsidP="004103F3">
            <w:pPr>
              <w:numPr>
                <w:ilvl w:val="0"/>
                <w:numId w:val="1"/>
              </w:numPr>
              <w:ind w:left="322" w:hanging="322"/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Youth or Adult Caution </w:t>
            </w:r>
          </w:p>
          <w:p w14:paraId="1381BBD8" w14:textId="77777777" w:rsidR="00F837D6" w:rsidRPr="004103F3" w:rsidRDefault="00F837D6" w:rsidP="00034A0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1014CC" w14:textId="77777777" w:rsidR="00F837D6" w:rsidRPr="004103F3" w:rsidRDefault="00F837D6" w:rsidP="00034A0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FAD350" w14:textId="77777777" w:rsidR="00F837D6" w:rsidRPr="004103F3" w:rsidRDefault="00F837D6" w:rsidP="00034A0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8991FC" w14:textId="77777777" w:rsidR="00F837D6" w:rsidRPr="004103F3" w:rsidRDefault="00F837D6" w:rsidP="00034A09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3324" w:type="dxa"/>
          </w:tcPr>
          <w:p w14:paraId="1FB235EF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CBCCF2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F821F74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DFD802E" w14:textId="77777777" w:rsidR="00F837D6" w:rsidRPr="002B790D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12B32C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482D33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FAD1D2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504C63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BFB181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2099301" w14:textId="77777777" w:rsidR="00F837D6" w:rsidRPr="002B790D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45971D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AB7B8E" w14:textId="77777777" w:rsidR="003308F6" w:rsidRPr="003308F6" w:rsidRDefault="003308F6" w:rsidP="003308F6">
            <w:pPr>
              <w:rPr>
                <w:rFonts w:ascii="Calibri" w:hAnsi="Calibri" w:cs="Calibri"/>
                <w:sz w:val="22"/>
                <w:szCs w:val="22"/>
              </w:rPr>
            </w:pPr>
            <w:r w:rsidRPr="003308F6">
              <w:rPr>
                <w:rFonts w:ascii="Calibri" w:hAnsi="Calibri" w:cs="Calibri"/>
                <w:b/>
                <w:bCs/>
                <w:sz w:val="22"/>
                <w:szCs w:val="22"/>
              </w:rPr>
              <w:t>A: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308F6">
              <w:rPr>
                <w:rFonts w:ascii="Calibri" w:hAnsi="Calibri" w:cs="Calibri"/>
                <w:sz w:val="22"/>
                <w:szCs w:val="22"/>
              </w:rPr>
              <w:t>Can stay till the end of the court hearing, Once given your evidence can sit in for the rest of the hearing.</w:t>
            </w:r>
          </w:p>
          <w:p w14:paraId="41AFA424" w14:textId="77777777" w:rsidR="003308F6" w:rsidRPr="003308F6" w:rsidRDefault="003308F6" w:rsidP="003308F6">
            <w:pPr>
              <w:rPr>
                <w:rFonts w:ascii="Calibri" w:hAnsi="Calibri" w:cs="Calibri"/>
                <w:sz w:val="22"/>
                <w:szCs w:val="22"/>
              </w:rPr>
            </w:pPr>
            <w:r w:rsidRPr="003308F6">
              <w:rPr>
                <w:rFonts w:ascii="Calibri" w:hAnsi="Calibri" w:cs="Calibri"/>
                <w:sz w:val="22"/>
                <w:szCs w:val="22"/>
              </w:rPr>
              <w:t>Public Record online</w:t>
            </w:r>
          </w:p>
          <w:p w14:paraId="76713532" w14:textId="0A38E3B4" w:rsidR="00F837D6" w:rsidRPr="004103F3" w:rsidRDefault="003308F6" w:rsidP="003308F6">
            <w:pPr>
              <w:rPr>
                <w:rFonts w:ascii="Calibri" w:hAnsi="Calibri" w:cs="Calibri"/>
                <w:sz w:val="22"/>
                <w:szCs w:val="22"/>
              </w:rPr>
            </w:pPr>
            <w:r w:rsidRPr="003308F6">
              <w:rPr>
                <w:rFonts w:ascii="Calibri" w:hAnsi="Calibri" w:cs="Calibri"/>
                <w:sz w:val="22"/>
                <w:szCs w:val="22"/>
              </w:rPr>
              <w:t>Results will be uploaded to Niche &amp; PNC</w:t>
            </w:r>
          </w:p>
          <w:p w14:paraId="7012B52C" w14:textId="4770D665" w:rsidR="00F837D6" w:rsidRPr="004103F3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18BD5C7C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91D27F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45169E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81AC5B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307E49" w14:textId="2907FF13" w:rsidR="003308F6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D145A2" w14:textId="77777777" w:rsidR="003308F6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D4F028" w14:textId="0D0DEF7F" w:rsidR="003308F6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A9A11E" w14:textId="77777777" w:rsidR="003308F6" w:rsidRPr="004103F3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F57CFD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C8E387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14:paraId="7BCDA847" w14:textId="77777777" w:rsidR="00F837D6" w:rsidRPr="00150230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BBD9DE9" w14:textId="77777777" w:rsidR="00F837D6" w:rsidRPr="002B790D" w:rsidRDefault="00F837D6" w:rsidP="004103F3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150230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45FBFB2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49F783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A9535A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0293E8" w14:textId="4EDDAB78" w:rsidR="00F837D6" w:rsidRPr="004103F3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5</w:t>
            </w:r>
          </w:p>
          <w:p w14:paraId="5DF10D23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106DB1" w14:textId="77777777" w:rsidR="00F837D6" w:rsidRPr="004103F3" w:rsidRDefault="00F837D6" w:rsidP="003308F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17" w:type="dxa"/>
            <w:shd w:val="clear" w:color="auto" w:fill="FBE4D5"/>
          </w:tcPr>
          <w:p w14:paraId="7B4D08CC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40" w:type="dxa"/>
          </w:tcPr>
          <w:p w14:paraId="555770B8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8C315E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PPT slides </w:t>
            </w:r>
            <w:r>
              <w:rPr>
                <w:rFonts w:ascii="Calibri" w:hAnsi="Calibri" w:cs="Calibri"/>
                <w:sz w:val="22"/>
                <w:szCs w:val="22"/>
              </w:rPr>
              <w:t>20 - 21</w:t>
            </w:r>
          </w:p>
          <w:p w14:paraId="1B4E938E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7F6F1A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D5FAFC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0A546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552932" w14:textId="178AF2CF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91AE4A" w14:textId="77777777" w:rsidR="00D24FCF" w:rsidRPr="004103F3" w:rsidRDefault="00D24FC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1A2FF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AEF78A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22</w:t>
            </w:r>
            <w:r w:rsidRPr="004103F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25B36AF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4DB15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99214E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23</w:t>
            </w:r>
          </w:p>
          <w:p w14:paraId="309FB136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Formal Justice System Handout </w:t>
            </w:r>
          </w:p>
          <w:p w14:paraId="795E327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C2F4DF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38C962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927B2F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8C97F5" w14:textId="77777777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AE82B2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D8C7B2" w14:textId="54271DAA" w:rsidR="00F837D6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A9D314" w14:textId="3D139BAE" w:rsidR="00D24FCF" w:rsidRDefault="00D24FC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482DF7" w14:textId="2DC2FCB8" w:rsidR="00D24FCF" w:rsidRDefault="00D24FC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65E07C" w14:textId="5B61AD04" w:rsidR="003308F6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376697" w14:textId="61679D86" w:rsidR="003308F6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130262" w14:textId="774F483C" w:rsidR="003308F6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930F72" w14:textId="1FC466C0" w:rsidR="003308F6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A6A186" w14:textId="2F8F805A" w:rsidR="003308F6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3BBB09" w14:textId="218326E8" w:rsidR="003308F6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785591" w14:textId="067779DD" w:rsidR="003308F6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8AD320" w14:textId="58D2432C" w:rsidR="003308F6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67D2F1" w14:textId="77777777" w:rsidR="003308F6" w:rsidRPr="004103F3" w:rsidRDefault="003308F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71DA20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C9A4A9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PPT slide 24</w:t>
            </w:r>
          </w:p>
          <w:p w14:paraId="26BED99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 xml:space="preserve">Out of Court Disposals Handout </w:t>
            </w:r>
          </w:p>
          <w:p w14:paraId="02AE3972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DE77BE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A4B01C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04E4EF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CF7898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523BE7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D10134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282480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0CF8AC" w14:textId="77777777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ACC4D6" w14:textId="417866F1" w:rsidR="00F837D6" w:rsidRPr="004103F3" w:rsidRDefault="00F837D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4103F3"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D24FCF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</w:tbl>
    <w:p w14:paraId="5962A0C8" w14:textId="77777777" w:rsidR="00D0698A" w:rsidRPr="004103F3" w:rsidRDefault="00D0698A" w:rsidP="00146D57">
      <w:pPr>
        <w:rPr>
          <w:rFonts w:ascii="Calibri" w:hAnsi="Calibri" w:cs="Calibri"/>
          <w:sz w:val="22"/>
          <w:szCs w:val="22"/>
        </w:rPr>
      </w:pPr>
    </w:p>
    <w:p w14:paraId="37BEFF16" w14:textId="77777777" w:rsidR="00D0698A" w:rsidRPr="004103F3" w:rsidRDefault="00D0698A" w:rsidP="00146D57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4103F3" w14:paraId="47B6B75F" w14:textId="77777777" w:rsidTr="00D168F1">
        <w:tc>
          <w:tcPr>
            <w:tcW w:w="14787" w:type="dxa"/>
            <w:shd w:val="clear" w:color="auto" w:fill="F2F2F2"/>
          </w:tcPr>
          <w:p w14:paraId="354CAE15" w14:textId="77777777" w:rsidR="007B2D67" w:rsidRPr="004103F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BF3338" w14:textId="77777777" w:rsidR="007B2D67" w:rsidRPr="004103F3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103F3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171CD226" w14:textId="77777777" w:rsidR="007B2D67" w:rsidRPr="004103F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4103F3" w14:paraId="75A9A3E7" w14:textId="77777777" w:rsidTr="00384675">
        <w:tc>
          <w:tcPr>
            <w:tcW w:w="14787" w:type="dxa"/>
          </w:tcPr>
          <w:p w14:paraId="47A5A0DC" w14:textId="77777777" w:rsidR="007B2D67" w:rsidRPr="004103F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190099" w14:textId="77777777" w:rsidR="007B2D67" w:rsidRPr="004103F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38BDE8" w14:textId="77777777" w:rsidR="00AC7FB7" w:rsidRPr="004103F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DA3C55" w14:textId="77777777" w:rsidR="00AC7FB7" w:rsidRPr="004103F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49548E" w14:textId="77777777" w:rsidR="00AC7FB7" w:rsidRPr="004103F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3DB6F4" w14:textId="77777777" w:rsidR="00AC7FB7" w:rsidRPr="004103F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A0BA01" w14:textId="77777777" w:rsidR="00AC7FB7" w:rsidRPr="004103F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0CB2E0" w14:textId="77777777" w:rsidR="00AC7FB7" w:rsidRPr="004103F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36EE40" w14:textId="77777777" w:rsidR="00AC7FB7" w:rsidRPr="004103F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5EF3E7" w14:textId="77777777" w:rsidR="003E5F83" w:rsidRPr="004103F3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BFB8EA" w14:textId="77777777" w:rsidR="003E5F83" w:rsidRPr="004103F3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25B43C" w14:textId="77777777" w:rsidR="003E5F83" w:rsidRPr="004103F3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8049BA" w14:textId="77777777" w:rsidR="003E5F83" w:rsidRPr="004103F3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991593" w14:textId="77777777" w:rsidR="003E5F83" w:rsidRPr="004103F3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DD7A4D" w14:textId="77777777" w:rsidR="00F7786E" w:rsidRPr="004103F3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801BD26" w14:textId="77777777" w:rsidR="007B2D67" w:rsidRPr="004103F3" w:rsidRDefault="007B2D67" w:rsidP="00146D57">
      <w:pPr>
        <w:rPr>
          <w:rFonts w:ascii="Calibri" w:hAnsi="Calibri" w:cs="Calibri"/>
          <w:sz w:val="22"/>
          <w:szCs w:val="22"/>
        </w:rPr>
      </w:pPr>
    </w:p>
    <w:sectPr w:rsidR="007B2D67" w:rsidRPr="004103F3" w:rsidSect="00816D5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7D2B6" w14:textId="77777777" w:rsidR="00236FB9" w:rsidRDefault="00236FB9">
      <w:r>
        <w:separator/>
      </w:r>
    </w:p>
  </w:endnote>
  <w:endnote w:type="continuationSeparator" w:id="0">
    <w:p w14:paraId="59C01A7A" w14:textId="77777777" w:rsidR="00236FB9" w:rsidRDefault="00236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ress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D8AD0" w14:textId="77777777" w:rsidR="003308F6" w:rsidRPr="00A52510" w:rsidRDefault="008429E0" w:rsidP="003308F6">
    <w:pPr>
      <w:pStyle w:val="Footer"/>
      <w:tabs>
        <w:tab w:val="clear" w:pos="4153"/>
        <w:tab w:val="clear" w:pos="8306"/>
        <w:tab w:val="center" w:pos="4410"/>
        <w:tab w:val="right" w:pos="8820"/>
      </w:tabs>
      <w:rPr>
        <w:rFonts w:asciiTheme="minorHAnsi" w:hAnsiTheme="minorHAnsi" w:cstheme="minorHAnsi"/>
        <w:b/>
        <w:bCs/>
        <w:sz w:val="20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  <w:r w:rsidR="003308F6" w:rsidRPr="00A52510">
      <w:rPr>
        <w:rFonts w:asciiTheme="minorHAnsi" w:hAnsiTheme="minorHAnsi" w:cstheme="minorHAnsi"/>
        <w:b/>
        <w:bCs/>
        <w:sz w:val="20"/>
        <w:lang w:val="en-GB"/>
      </w:rPr>
      <w:t>BPF6264</w:t>
    </w:r>
    <w:r w:rsidR="003308F6" w:rsidRPr="00A52510">
      <w:rPr>
        <w:rFonts w:asciiTheme="minorHAnsi" w:hAnsiTheme="minorHAnsi" w:cstheme="minorHAnsi"/>
        <w:b/>
        <w:bCs/>
        <w:sz w:val="20"/>
      </w:rPr>
      <w:tab/>
    </w:r>
    <w:r w:rsidR="003308F6" w:rsidRPr="00A52510">
      <w:rPr>
        <w:rFonts w:asciiTheme="minorHAnsi" w:hAnsiTheme="minorHAnsi" w:cstheme="minorHAnsi"/>
        <w:b/>
        <w:bCs/>
        <w:sz w:val="20"/>
        <w:lang w:val="en-GB"/>
      </w:rPr>
      <w:t xml:space="preserve">Version </w:t>
    </w:r>
    <w:r w:rsidR="003308F6">
      <w:rPr>
        <w:rFonts w:asciiTheme="minorHAnsi" w:hAnsiTheme="minorHAnsi" w:cstheme="minorHAnsi"/>
        <w:b/>
        <w:bCs/>
        <w:sz w:val="20"/>
        <w:lang w:val="en-GB"/>
      </w:rPr>
      <w:t>3</w:t>
    </w:r>
    <w:r w:rsidR="003308F6" w:rsidRPr="00A52510">
      <w:rPr>
        <w:rFonts w:asciiTheme="minorHAnsi" w:hAnsiTheme="minorHAnsi" w:cstheme="minorHAnsi"/>
        <w:b/>
        <w:bCs/>
        <w:sz w:val="20"/>
        <w:lang w:val="en-GB"/>
      </w:rPr>
      <w:t>.0</w:t>
    </w:r>
    <w:r w:rsidR="003308F6" w:rsidRPr="00A52510">
      <w:rPr>
        <w:rFonts w:asciiTheme="minorHAnsi" w:hAnsiTheme="minorHAnsi" w:cstheme="minorHAnsi"/>
        <w:b/>
        <w:bCs/>
        <w:sz w:val="20"/>
        <w:lang w:val="en-GB"/>
      </w:rPr>
      <w:tab/>
    </w:r>
  </w:p>
  <w:p w14:paraId="35431C17" w14:textId="77777777" w:rsidR="003308F6" w:rsidRPr="00A52510" w:rsidRDefault="003308F6" w:rsidP="003308F6">
    <w:pPr>
      <w:pStyle w:val="Footer"/>
      <w:tabs>
        <w:tab w:val="clear" w:pos="4153"/>
        <w:tab w:val="clear" w:pos="8306"/>
        <w:tab w:val="center" w:pos="4410"/>
        <w:tab w:val="right" w:pos="8820"/>
      </w:tabs>
      <w:rPr>
        <w:rFonts w:asciiTheme="minorHAnsi" w:hAnsiTheme="minorHAnsi" w:cstheme="minorHAnsi"/>
        <w:b/>
        <w:bCs/>
        <w:sz w:val="20"/>
        <w:lang w:val="en-GB"/>
      </w:rPr>
    </w:pPr>
    <w:r>
      <w:rPr>
        <w:rFonts w:asciiTheme="minorHAnsi" w:hAnsiTheme="minorHAnsi" w:cstheme="minorHAnsi"/>
        <w:b/>
        <w:bCs/>
        <w:sz w:val="20"/>
        <w:lang w:val="en-GB"/>
      </w:rPr>
      <w:t>November</w:t>
    </w:r>
    <w:r w:rsidRPr="00A52510">
      <w:rPr>
        <w:rFonts w:asciiTheme="minorHAnsi" w:hAnsiTheme="minorHAnsi" w:cstheme="minorHAnsi"/>
        <w:b/>
        <w:bCs/>
        <w:sz w:val="20"/>
        <w:lang w:val="en-GB"/>
      </w:rPr>
      <w:t xml:space="preserve"> 2022</w:t>
    </w:r>
    <w:r w:rsidRPr="00A52510">
      <w:rPr>
        <w:rFonts w:asciiTheme="minorHAnsi" w:hAnsiTheme="minorHAnsi" w:cstheme="minorHAnsi"/>
        <w:b/>
        <w:bCs/>
        <w:sz w:val="20"/>
        <w:lang w:val="en-GB"/>
      </w:rPr>
      <w:tab/>
      <w:t>South Wales &amp; Gwent Police</w:t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435EC" w14:textId="77777777" w:rsidR="003645A2" w:rsidRDefault="008429E0" w:rsidP="008429E0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42557F2B" w14:textId="77777777"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64FC65B1" w14:textId="77777777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41D625AC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4F700050" w14:textId="77777777"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3E0AB" w14:textId="77777777" w:rsidR="003645A2" w:rsidRDefault="008429E0" w:rsidP="008429E0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6F28A8E4" w14:textId="01B2E22D" w:rsidR="003308F6" w:rsidRPr="00A52510" w:rsidRDefault="003308F6" w:rsidP="003308F6">
    <w:pPr>
      <w:pStyle w:val="Footer"/>
      <w:tabs>
        <w:tab w:val="clear" w:pos="4153"/>
        <w:tab w:val="clear" w:pos="8306"/>
        <w:tab w:val="center" w:pos="4410"/>
        <w:tab w:val="right" w:pos="8820"/>
      </w:tabs>
      <w:rPr>
        <w:rFonts w:asciiTheme="minorHAnsi" w:hAnsiTheme="minorHAnsi" w:cstheme="minorHAnsi"/>
        <w:b/>
        <w:bCs/>
        <w:sz w:val="20"/>
      </w:rPr>
    </w:pPr>
    <w:r w:rsidRPr="00A52510">
      <w:rPr>
        <w:rFonts w:asciiTheme="minorHAnsi" w:hAnsiTheme="minorHAnsi" w:cstheme="minorHAnsi"/>
        <w:b/>
        <w:bCs/>
        <w:sz w:val="20"/>
        <w:lang w:val="en-GB"/>
      </w:rPr>
      <w:t>BPF6264</w:t>
    </w:r>
    <w:r w:rsidRPr="00A52510">
      <w:rPr>
        <w:rFonts w:asciiTheme="minorHAnsi" w:hAnsiTheme="minorHAnsi" w:cstheme="minorHAnsi"/>
        <w:b/>
        <w:bCs/>
        <w:sz w:val="20"/>
      </w:rPr>
      <w:tab/>
    </w:r>
    <w:r w:rsidRPr="00A52510">
      <w:rPr>
        <w:rFonts w:asciiTheme="minorHAnsi" w:hAnsiTheme="minorHAnsi" w:cstheme="minorHAnsi"/>
        <w:b/>
        <w:bCs/>
        <w:sz w:val="20"/>
        <w:lang w:val="en-GB"/>
      </w:rPr>
      <w:t xml:space="preserve">Version </w:t>
    </w:r>
    <w:r>
      <w:rPr>
        <w:rFonts w:asciiTheme="minorHAnsi" w:hAnsiTheme="minorHAnsi" w:cstheme="minorHAnsi"/>
        <w:b/>
        <w:bCs/>
        <w:sz w:val="20"/>
        <w:lang w:val="en-GB"/>
      </w:rPr>
      <w:t>3</w:t>
    </w:r>
    <w:r w:rsidRPr="00A52510">
      <w:rPr>
        <w:rFonts w:asciiTheme="minorHAnsi" w:hAnsiTheme="minorHAnsi" w:cstheme="minorHAnsi"/>
        <w:b/>
        <w:bCs/>
        <w:sz w:val="20"/>
        <w:lang w:val="en-GB"/>
      </w:rPr>
      <w:t>.0</w:t>
    </w:r>
    <w:r w:rsidRPr="00A52510">
      <w:rPr>
        <w:rFonts w:asciiTheme="minorHAnsi" w:hAnsiTheme="minorHAnsi" w:cstheme="minorHAnsi"/>
        <w:b/>
        <w:bCs/>
        <w:sz w:val="20"/>
        <w:lang w:val="en-GB"/>
      </w:rPr>
      <w:tab/>
    </w:r>
  </w:p>
  <w:p w14:paraId="05E43715" w14:textId="166FD80F" w:rsidR="003308F6" w:rsidRPr="00A52510" w:rsidRDefault="003308F6" w:rsidP="003308F6">
    <w:pPr>
      <w:pStyle w:val="Footer"/>
      <w:tabs>
        <w:tab w:val="clear" w:pos="4153"/>
        <w:tab w:val="clear" w:pos="8306"/>
        <w:tab w:val="center" w:pos="4410"/>
        <w:tab w:val="right" w:pos="8820"/>
      </w:tabs>
      <w:rPr>
        <w:rFonts w:asciiTheme="minorHAnsi" w:hAnsiTheme="minorHAnsi" w:cstheme="minorHAnsi"/>
        <w:b/>
        <w:bCs/>
        <w:sz w:val="20"/>
        <w:lang w:val="en-GB"/>
      </w:rPr>
    </w:pPr>
    <w:r>
      <w:rPr>
        <w:rFonts w:asciiTheme="minorHAnsi" w:hAnsiTheme="minorHAnsi" w:cstheme="minorHAnsi"/>
        <w:b/>
        <w:bCs/>
        <w:sz w:val="20"/>
        <w:lang w:val="en-GB"/>
      </w:rPr>
      <w:t>November</w:t>
    </w:r>
    <w:r w:rsidRPr="00A52510">
      <w:rPr>
        <w:rFonts w:asciiTheme="minorHAnsi" w:hAnsiTheme="minorHAnsi" w:cstheme="minorHAnsi"/>
        <w:b/>
        <w:bCs/>
        <w:sz w:val="20"/>
        <w:lang w:val="en-GB"/>
      </w:rPr>
      <w:t xml:space="preserve"> 2022</w:t>
    </w:r>
    <w:r w:rsidRPr="00A52510">
      <w:rPr>
        <w:rFonts w:asciiTheme="minorHAnsi" w:hAnsiTheme="minorHAnsi" w:cstheme="minorHAnsi"/>
        <w:b/>
        <w:bCs/>
        <w:sz w:val="20"/>
        <w:lang w:val="en-GB"/>
      </w:rPr>
      <w:tab/>
      <w:t>South Wales &amp; Gwent Police</w:t>
    </w:r>
  </w:p>
  <w:p w14:paraId="28158515" w14:textId="77777777"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66074" w14:textId="77777777" w:rsidR="003308F6" w:rsidRPr="00C5543D" w:rsidRDefault="008429E0" w:rsidP="003308F6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  <w:r w:rsidR="003308F6" w:rsidRPr="00C5543D">
      <w:rPr>
        <w:rFonts w:ascii="Arial" w:hAnsi="Arial"/>
        <w:b/>
        <w:bCs/>
        <w:sz w:val="17"/>
        <w:szCs w:val="22"/>
        <w:lang w:val="en-GB"/>
      </w:rPr>
      <w:t>BPF6264</w:t>
    </w:r>
    <w:r w:rsidR="003308F6" w:rsidRPr="00C5543D">
      <w:rPr>
        <w:rFonts w:ascii="Arial" w:hAnsi="Arial"/>
        <w:b/>
        <w:bCs/>
        <w:sz w:val="17"/>
        <w:szCs w:val="22"/>
      </w:rPr>
      <w:tab/>
    </w:r>
    <w:r w:rsidR="003308F6"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 w:rsidR="003308F6">
      <w:rPr>
        <w:rFonts w:ascii="Arial" w:hAnsi="Arial"/>
        <w:b/>
        <w:bCs/>
        <w:sz w:val="17"/>
        <w:szCs w:val="22"/>
        <w:lang w:val="en-GB"/>
      </w:rPr>
      <w:t>3</w:t>
    </w:r>
    <w:r w:rsidR="003308F6" w:rsidRPr="00C5543D">
      <w:rPr>
        <w:rFonts w:ascii="Arial" w:hAnsi="Arial"/>
        <w:b/>
        <w:bCs/>
        <w:sz w:val="17"/>
        <w:szCs w:val="22"/>
        <w:lang w:val="en-GB"/>
      </w:rPr>
      <w:t>.0</w:t>
    </w:r>
    <w:r w:rsidR="003308F6" w:rsidRPr="00C5543D">
      <w:rPr>
        <w:rFonts w:ascii="Arial" w:hAnsi="Arial"/>
        <w:b/>
        <w:bCs/>
        <w:sz w:val="17"/>
        <w:szCs w:val="22"/>
      </w:rPr>
      <w:tab/>
    </w:r>
  </w:p>
  <w:p w14:paraId="52DF23EC" w14:textId="77777777" w:rsidR="003308F6" w:rsidRDefault="003308F6" w:rsidP="003308F6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color w:val="000000"/>
        <w:sz w:val="17"/>
        <w:szCs w:val="22"/>
      </w:rPr>
    </w:pPr>
    <w:r>
      <w:rPr>
        <w:rFonts w:ascii="Arial" w:hAnsi="Arial"/>
        <w:b/>
        <w:bCs/>
        <w:sz w:val="17"/>
        <w:szCs w:val="22"/>
        <w:lang w:val="en-GB"/>
      </w:rPr>
      <w:t xml:space="preserve">November </w:t>
    </w:r>
    <w:r w:rsidRPr="00C5543D">
      <w:rPr>
        <w:rFonts w:ascii="Arial" w:hAnsi="Arial"/>
        <w:b/>
        <w:bCs/>
        <w:sz w:val="17"/>
        <w:szCs w:val="22"/>
        <w:lang w:val="en-GB"/>
      </w:rPr>
      <w:t>2022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  <w:bookmarkEnd w:id="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6E489" w14:textId="77777777" w:rsidR="003308F6" w:rsidRPr="00C5543D" w:rsidRDefault="008429E0" w:rsidP="003308F6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  <w:r w:rsidR="003308F6" w:rsidRPr="00C5543D">
      <w:rPr>
        <w:rFonts w:ascii="Arial" w:hAnsi="Arial"/>
        <w:b/>
        <w:bCs/>
        <w:sz w:val="17"/>
        <w:szCs w:val="22"/>
        <w:lang w:val="en-GB"/>
      </w:rPr>
      <w:t>BPF6264</w:t>
    </w:r>
    <w:r w:rsidR="003308F6" w:rsidRPr="00C5543D">
      <w:rPr>
        <w:rFonts w:ascii="Arial" w:hAnsi="Arial"/>
        <w:b/>
        <w:bCs/>
        <w:sz w:val="17"/>
        <w:szCs w:val="22"/>
      </w:rPr>
      <w:tab/>
    </w:r>
    <w:r w:rsidR="003308F6"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 w:rsidR="003308F6">
      <w:rPr>
        <w:rFonts w:ascii="Arial" w:hAnsi="Arial"/>
        <w:b/>
        <w:bCs/>
        <w:sz w:val="17"/>
        <w:szCs w:val="22"/>
        <w:lang w:val="en-GB"/>
      </w:rPr>
      <w:t>3</w:t>
    </w:r>
    <w:r w:rsidR="003308F6" w:rsidRPr="00C5543D">
      <w:rPr>
        <w:rFonts w:ascii="Arial" w:hAnsi="Arial"/>
        <w:b/>
        <w:bCs/>
        <w:sz w:val="17"/>
        <w:szCs w:val="22"/>
        <w:lang w:val="en-GB"/>
      </w:rPr>
      <w:t>.0</w:t>
    </w:r>
    <w:r w:rsidR="003308F6" w:rsidRPr="00C5543D">
      <w:rPr>
        <w:rFonts w:ascii="Arial" w:hAnsi="Arial"/>
        <w:b/>
        <w:bCs/>
        <w:sz w:val="17"/>
        <w:szCs w:val="22"/>
      </w:rPr>
      <w:tab/>
    </w:r>
  </w:p>
  <w:p w14:paraId="0E5A2401" w14:textId="77777777" w:rsidR="003308F6" w:rsidRDefault="003308F6" w:rsidP="003308F6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color w:val="000000"/>
        <w:sz w:val="17"/>
        <w:szCs w:val="22"/>
      </w:rPr>
    </w:pPr>
    <w:r>
      <w:rPr>
        <w:rFonts w:ascii="Arial" w:hAnsi="Arial"/>
        <w:b/>
        <w:bCs/>
        <w:sz w:val="17"/>
        <w:szCs w:val="22"/>
        <w:lang w:val="en-GB"/>
      </w:rPr>
      <w:t xml:space="preserve">November </w:t>
    </w:r>
    <w:r w:rsidRPr="00C5543D">
      <w:rPr>
        <w:rFonts w:ascii="Arial" w:hAnsi="Arial"/>
        <w:b/>
        <w:bCs/>
        <w:sz w:val="17"/>
        <w:szCs w:val="22"/>
        <w:lang w:val="en-GB"/>
      </w:rPr>
      <w:t>2022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  <w:bookmarkEnd w:id="9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C3DEE" w14:textId="7EF33DA4" w:rsidR="003308F6" w:rsidRPr="00C5543D" w:rsidRDefault="003308F6" w:rsidP="003308F6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bookmarkStart w:id="11" w:name="TITUS2FooterFirstPage"/>
    <w:r w:rsidRPr="00C5543D">
      <w:rPr>
        <w:rFonts w:ascii="Arial" w:hAnsi="Arial"/>
        <w:b/>
        <w:bCs/>
        <w:sz w:val="17"/>
        <w:szCs w:val="22"/>
        <w:lang w:val="en-GB"/>
      </w:rPr>
      <w:t>BPF6264</w:t>
    </w:r>
    <w:r w:rsidRPr="00C5543D">
      <w:rPr>
        <w:rFonts w:ascii="Arial" w:hAnsi="Arial"/>
        <w:b/>
        <w:bCs/>
        <w:sz w:val="17"/>
        <w:szCs w:val="22"/>
      </w:rPr>
      <w:tab/>
    </w:r>
    <w:r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>
      <w:rPr>
        <w:rFonts w:ascii="Arial" w:hAnsi="Arial"/>
        <w:b/>
        <w:bCs/>
        <w:sz w:val="17"/>
        <w:szCs w:val="22"/>
        <w:lang w:val="en-GB"/>
      </w:rPr>
      <w:t>3</w:t>
    </w:r>
    <w:r w:rsidRPr="00C5543D">
      <w:rPr>
        <w:rFonts w:ascii="Arial" w:hAnsi="Arial"/>
        <w:b/>
        <w:bCs/>
        <w:sz w:val="17"/>
        <w:szCs w:val="22"/>
        <w:lang w:val="en-GB"/>
      </w:rPr>
      <w:t>.0</w:t>
    </w:r>
    <w:r w:rsidRPr="00C5543D">
      <w:rPr>
        <w:rFonts w:ascii="Arial" w:hAnsi="Arial"/>
        <w:b/>
        <w:bCs/>
        <w:sz w:val="17"/>
        <w:szCs w:val="22"/>
      </w:rPr>
      <w:tab/>
    </w:r>
  </w:p>
  <w:p w14:paraId="1FD7EC23" w14:textId="2CD3DD49" w:rsidR="003645A2" w:rsidRDefault="003308F6" w:rsidP="003308F6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color w:val="000000"/>
        <w:sz w:val="17"/>
        <w:szCs w:val="22"/>
      </w:rPr>
    </w:pPr>
    <w:r>
      <w:rPr>
        <w:rFonts w:ascii="Arial" w:hAnsi="Arial"/>
        <w:b/>
        <w:bCs/>
        <w:sz w:val="17"/>
        <w:szCs w:val="22"/>
        <w:lang w:val="en-GB"/>
      </w:rPr>
      <w:t xml:space="preserve">November </w:t>
    </w:r>
    <w:r w:rsidRPr="00C5543D">
      <w:rPr>
        <w:rFonts w:ascii="Arial" w:hAnsi="Arial"/>
        <w:b/>
        <w:bCs/>
        <w:sz w:val="17"/>
        <w:szCs w:val="22"/>
        <w:lang w:val="en-GB"/>
      </w:rPr>
      <w:t>2022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  <w:bookmarkEnd w:id="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5C636" w14:textId="77777777" w:rsidR="00236FB9" w:rsidRDefault="00236FB9">
      <w:r>
        <w:separator/>
      </w:r>
    </w:p>
  </w:footnote>
  <w:footnote w:type="continuationSeparator" w:id="0">
    <w:p w14:paraId="60703C03" w14:textId="77777777" w:rsidR="00236FB9" w:rsidRDefault="00236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9B150" w14:textId="77777777" w:rsidR="003645A2" w:rsidRDefault="008429E0" w:rsidP="008429E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13E41931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30A71916" w14:textId="77777777" w:rsidR="003645A2" w:rsidRDefault="003645A2" w:rsidP="00816D5E">
    <w:pPr>
      <w:pStyle w:val="Header"/>
    </w:pPr>
  </w:p>
  <w:p w14:paraId="157A21E2" w14:textId="77777777" w:rsidR="003645A2" w:rsidRPr="00CA1284" w:rsidRDefault="003645A2" w:rsidP="00816D5E">
    <w:pPr>
      <w:pStyle w:val="Header"/>
      <w:ind w:left="-720"/>
      <w:jc w:val="center"/>
    </w:pPr>
  </w:p>
  <w:p w14:paraId="09729A1F" w14:textId="77777777"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1763D" w14:textId="77777777" w:rsidR="003645A2" w:rsidRDefault="008429E0" w:rsidP="008429E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74B1E3B7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779D080" w14:textId="77777777" w:rsidR="003645A2" w:rsidRDefault="003645A2">
    <w:pPr>
      <w:pStyle w:val="Header"/>
    </w:pPr>
  </w:p>
  <w:p w14:paraId="4740A36E" w14:textId="77777777"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988DD" w14:textId="77777777" w:rsidR="003645A2" w:rsidRDefault="008429E0" w:rsidP="008429E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2FA44C32" w14:textId="77777777" w:rsidR="003645A2" w:rsidRDefault="003645A2" w:rsidP="00816D5E">
    <w:pPr>
      <w:pStyle w:val="Header"/>
    </w:pPr>
  </w:p>
  <w:p w14:paraId="4D0BDFB2" w14:textId="77777777" w:rsidR="003645A2" w:rsidRPr="00CA1284" w:rsidRDefault="003645A2" w:rsidP="00816D5E">
    <w:pPr>
      <w:pStyle w:val="Header"/>
      <w:ind w:left="-720"/>
      <w:jc w:val="center"/>
    </w:pPr>
  </w:p>
  <w:p w14:paraId="5B919F15" w14:textId="77777777"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529F0" w14:textId="77777777" w:rsidR="003645A2" w:rsidRDefault="008429E0" w:rsidP="008429E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57E6C9CE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BD8DA13" w14:textId="77777777" w:rsidR="003645A2" w:rsidRDefault="003645A2" w:rsidP="00816D5E">
    <w:pPr>
      <w:pStyle w:val="Header"/>
    </w:pPr>
  </w:p>
  <w:p w14:paraId="5932D681" w14:textId="77777777" w:rsidR="003645A2" w:rsidRPr="00CA1284" w:rsidRDefault="003645A2" w:rsidP="00816D5E">
    <w:pPr>
      <w:pStyle w:val="Header"/>
      <w:ind w:left="-720"/>
      <w:jc w:val="center"/>
    </w:pPr>
  </w:p>
  <w:p w14:paraId="0E5BF745" w14:textId="77777777"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69CC9" w14:textId="77777777" w:rsidR="003645A2" w:rsidRDefault="008429E0" w:rsidP="008429E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4849A7DB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CB9586C" w14:textId="77777777" w:rsidR="003645A2" w:rsidRDefault="003645A2">
    <w:pPr>
      <w:pStyle w:val="Header"/>
    </w:pPr>
  </w:p>
  <w:p w14:paraId="7D81F53B" w14:textId="77777777"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646BC" w14:textId="77777777" w:rsidR="003645A2" w:rsidRDefault="008429E0" w:rsidP="008429E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5FC445E7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7BAA42F" w14:textId="77777777" w:rsidR="003645A2" w:rsidRDefault="003645A2" w:rsidP="00816D5E">
    <w:pPr>
      <w:pStyle w:val="Header"/>
    </w:pPr>
  </w:p>
  <w:p w14:paraId="1E395CD1" w14:textId="77777777" w:rsidR="003645A2" w:rsidRPr="00CA1284" w:rsidRDefault="003645A2" w:rsidP="00816D5E">
    <w:pPr>
      <w:pStyle w:val="Header"/>
      <w:ind w:left="-720"/>
      <w:jc w:val="center"/>
    </w:pPr>
  </w:p>
  <w:p w14:paraId="19AA8B2E" w14:textId="77777777"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43DC4"/>
    <w:multiLevelType w:val="hybridMultilevel"/>
    <w:tmpl w:val="89B20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7F1E0D"/>
    <w:multiLevelType w:val="hybridMultilevel"/>
    <w:tmpl w:val="F9EEA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01514E"/>
    <w:multiLevelType w:val="hybridMultilevel"/>
    <w:tmpl w:val="AD146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358CA"/>
    <w:multiLevelType w:val="hybridMultilevel"/>
    <w:tmpl w:val="2E68B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F777B7"/>
    <w:multiLevelType w:val="hybridMultilevel"/>
    <w:tmpl w:val="0066B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DC07B2"/>
    <w:multiLevelType w:val="hybridMultilevel"/>
    <w:tmpl w:val="3C8E9C4E"/>
    <w:lvl w:ilvl="0" w:tplc="1C58DC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56300A"/>
    <w:multiLevelType w:val="hybridMultilevel"/>
    <w:tmpl w:val="E96423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7579DA"/>
    <w:multiLevelType w:val="hybridMultilevel"/>
    <w:tmpl w:val="D5DE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284"/>
    <w:rsid w:val="0000350D"/>
    <w:rsid w:val="0000486C"/>
    <w:rsid w:val="00010783"/>
    <w:rsid w:val="00012D88"/>
    <w:rsid w:val="00014C70"/>
    <w:rsid w:val="00017BA3"/>
    <w:rsid w:val="0002704E"/>
    <w:rsid w:val="00027439"/>
    <w:rsid w:val="00034A0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B6F9B"/>
    <w:rsid w:val="000C251D"/>
    <w:rsid w:val="000C501B"/>
    <w:rsid w:val="000D0824"/>
    <w:rsid w:val="000D6294"/>
    <w:rsid w:val="000D7079"/>
    <w:rsid w:val="000D7813"/>
    <w:rsid w:val="000E087A"/>
    <w:rsid w:val="000E448E"/>
    <w:rsid w:val="00101CED"/>
    <w:rsid w:val="001070D9"/>
    <w:rsid w:val="001075CC"/>
    <w:rsid w:val="00113E8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230"/>
    <w:rsid w:val="00150377"/>
    <w:rsid w:val="001528D0"/>
    <w:rsid w:val="001533A9"/>
    <w:rsid w:val="001842E0"/>
    <w:rsid w:val="001A2E91"/>
    <w:rsid w:val="001A413B"/>
    <w:rsid w:val="001B3CA6"/>
    <w:rsid w:val="001B42C6"/>
    <w:rsid w:val="001B58F9"/>
    <w:rsid w:val="001C2A96"/>
    <w:rsid w:val="001C2B61"/>
    <w:rsid w:val="001C6A73"/>
    <w:rsid w:val="001D34CB"/>
    <w:rsid w:val="001D3708"/>
    <w:rsid w:val="001D37B1"/>
    <w:rsid w:val="001D4EE0"/>
    <w:rsid w:val="001E0952"/>
    <w:rsid w:val="001E2D0C"/>
    <w:rsid w:val="002239FB"/>
    <w:rsid w:val="00230AD0"/>
    <w:rsid w:val="00233417"/>
    <w:rsid w:val="00235CBD"/>
    <w:rsid w:val="00236FB9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B790D"/>
    <w:rsid w:val="002C537C"/>
    <w:rsid w:val="002C79BE"/>
    <w:rsid w:val="002D2890"/>
    <w:rsid w:val="002D387D"/>
    <w:rsid w:val="002D5425"/>
    <w:rsid w:val="002D79BB"/>
    <w:rsid w:val="00303205"/>
    <w:rsid w:val="00303D61"/>
    <w:rsid w:val="00321D2D"/>
    <w:rsid w:val="003230F9"/>
    <w:rsid w:val="00324D2E"/>
    <w:rsid w:val="003257B1"/>
    <w:rsid w:val="00326A43"/>
    <w:rsid w:val="00327D08"/>
    <w:rsid w:val="003308F6"/>
    <w:rsid w:val="00336FED"/>
    <w:rsid w:val="00343B20"/>
    <w:rsid w:val="00350B35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7EB"/>
    <w:rsid w:val="00397810"/>
    <w:rsid w:val="003A0FBE"/>
    <w:rsid w:val="003A6851"/>
    <w:rsid w:val="003B5293"/>
    <w:rsid w:val="003B6654"/>
    <w:rsid w:val="003B77F5"/>
    <w:rsid w:val="003C49EF"/>
    <w:rsid w:val="003D215A"/>
    <w:rsid w:val="003D2210"/>
    <w:rsid w:val="003E4E62"/>
    <w:rsid w:val="003E5F83"/>
    <w:rsid w:val="003E7861"/>
    <w:rsid w:val="003F1451"/>
    <w:rsid w:val="003F5DA6"/>
    <w:rsid w:val="004026C4"/>
    <w:rsid w:val="00406C2B"/>
    <w:rsid w:val="004103F3"/>
    <w:rsid w:val="004111F5"/>
    <w:rsid w:val="004149A2"/>
    <w:rsid w:val="00417C37"/>
    <w:rsid w:val="00422A5D"/>
    <w:rsid w:val="0042752C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66D69"/>
    <w:rsid w:val="004746F4"/>
    <w:rsid w:val="00476C1B"/>
    <w:rsid w:val="00484D36"/>
    <w:rsid w:val="004872B9"/>
    <w:rsid w:val="00487CAD"/>
    <w:rsid w:val="004931B0"/>
    <w:rsid w:val="004950F2"/>
    <w:rsid w:val="004A23FA"/>
    <w:rsid w:val="004B2BA9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13CD1"/>
    <w:rsid w:val="00517847"/>
    <w:rsid w:val="00523AF0"/>
    <w:rsid w:val="0052535C"/>
    <w:rsid w:val="005357B2"/>
    <w:rsid w:val="00545432"/>
    <w:rsid w:val="00553490"/>
    <w:rsid w:val="005602B5"/>
    <w:rsid w:val="00565A6D"/>
    <w:rsid w:val="00566FF1"/>
    <w:rsid w:val="005678D8"/>
    <w:rsid w:val="00573B57"/>
    <w:rsid w:val="00573FBE"/>
    <w:rsid w:val="00574980"/>
    <w:rsid w:val="005846C3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04E21"/>
    <w:rsid w:val="006224B7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2217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A4C6A"/>
    <w:rsid w:val="006B587D"/>
    <w:rsid w:val="006B6B25"/>
    <w:rsid w:val="006B7C4C"/>
    <w:rsid w:val="006C0D43"/>
    <w:rsid w:val="006C413E"/>
    <w:rsid w:val="006D34D8"/>
    <w:rsid w:val="006D52F2"/>
    <w:rsid w:val="006D72DE"/>
    <w:rsid w:val="006D74F2"/>
    <w:rsid w:val="006E4124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2C98"/>
    <w:rsid w:val="007841F2"/>
    <w:rsid w:val="00793E3F"/>
    <w:rsid w:val="00794489"/>
    <w:rsid w:val="0079747B"/>
    <w:rsid w:val="00797C79"/>
    <w:rsid w:val="007A107C"/>
    <w:rsid w:val="007A3F78"/>
    <w:rsid w:val="007B2D67"/>
    <w:rsid w:val="007B5D97"/>
    <w:rsid w:val="007C1512"/>
    <w:rsid w:val="007C2525"/>
    <w:rsid w:val="007D0A05"/>
    <w:rsid w:val="007D133F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429E0"/>
    <w:rsid w:val="008514E7"/>
    <w:rsid w:val="00852778"/>
    <w:rsid w:val="008576DA"/>
    <w:rsid w:val="00860E50"/>
    <w:rsid w:val="008750CF"/>
    <w:rsid w:val="00894E64"/>
    <w:rsid w:val="00894EE6"/>
    <w:rsid w:val="0089757C"/>
    <w:rsid w:val="008A68D7"/>
    <w:rsid w:val="008B157A"/>
    <w:rsid w:val="008B4152"/>
    <w:rsid w:val="008B6E7A"/>
    <w:rsid w:val="008D1FDB"/>
    <w:rsid w:val="008F07B2"/>
    <w:rsid w:val="008F2F48"/>
    <w:rsid w:val="0090229C"/>
    <w:rsid w:val="009065A4"/>
    <w:rsid w:val="009076BF"/>
    <w:rsid w:val="009110A7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56E5A"/>
    <w:rsid w:val="00962C2C"/>
    <w:rsid w:val="00965251"/>
    <w:rsid w:val="00974F34"/>
    <w:rsid w:val="009830C7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D6DC0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322"/>
    <w:rsid w:val="00AC7FB7"/>
    <w:rsid w:val="00AE00A1"/>
    <w:rsid w:val="00AE1CC9"/>
    <w:rsid w:val="00AE7382"/>
    <w:rsid w:val="00AF2B7F"/>
    <w:rsid w:val="00AF6C94"/>
    <w:rsid w:val="00AF7DDE"/>
    <w:rsid w:val="00B007CB"/>
    <w:rsid w:val="00B01712"/>
    <w:rsid w:val="00B035CE"/>
    <w:rsid w:val="00B04DB5"/>
    <w:rsid w:val="00B06862"/>
    <w:rsid w:val="00B07B4F"/>
    <w:rsid w:val="00B10836"/>
    <w:rsid w:val="00B2056C"/>
    <w:rsid w:val="00B2297B"/>
    <w:rsid w:val="00B3396B"/>
    <w:rsid w:val="00B341F9"/>
    <w:rsid w:val="00B424E0"/>
    <w:rsid w:val="00B44700"/>
    <w:rsid w:val="00B44F35"/>
    <w:rsid w:val="00B46197"/>
    <w:rsid w:val="00B46C29"/>
    <w:rsid w:val="00B64840"/>
    <w:rsid w:val="00B65C01"/>
    <w:rsid w:val="00B67804"/>
    <w:rsid w:val="00B7046A"/>
    <w:rsid w:val="00B7089A"/>
    <w:rsid w:val="00B84F31"/>
    <w:rsid w:val="00B90C3A"/>
    <w:rsid w:val="00BA1F2F"/>
    <w:rsid w:val="00BA7258"/>
    <w:rsid w:val="00BA7A23"/>
    <w:rsid w:val="00BB2269"/>
    <w:rsid w:val="00BB3E8F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265CB"/>
    <w:rsid w:val="00C37812"/>
    <w:rsid w:val="00C454AB"/>
    <w:rsid w:val="00C5283E"/>
    <w:rsid w:val="00C60C79"/>
    <w:rsid w:val="00C628E5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C7434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24FCF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46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B4412"/>
    <w:rsid w:val="00DC1E57"/>
    <w:rsid w:val="00DC3D7F"/>
    <w:rsid w:val="00DD08C8"/>
    <w:rsid w:val="00DD2463"/>
    <w:rsid w:val="00DD4A9E"/>
    <w:rsid w:val="00DE2BE2"/>
    <w:rsid w:val="00DE2D76"/>
    <w:rsid w:val="00DE71C6"/>
    <w:rsid w:val="00DE7874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2690D"/>
    <w:rsid w:val="00F27B4A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37D6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38068443"/>
  <w15:chartTrackingRefBased/>
  <w15:docId w15:val="{B105499A-1934-4F4D-88BF-18945E87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7B5D9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uiPriority w:val="99"/>
    <w:unhideWhenUsed/>
    <w:rsid w:val="004149A2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4149A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61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210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02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89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055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25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85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2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62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youtu.be/QF46W6LvHY4" TargetMode="Externa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7FB0C-02EF-4BEE-B444-3CAAE0612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7595</CharactersWithSpaces>
  <SharedDoc>false</SharedDoc>
  <HLinks>
    <vt:vector size="6" baseType="variant">
      <vt:variant>
        <vt:i4>4390941</vt:i4>
      </vt:variant>
      <vt:variant>
        <vt:i4>0</vt:i4>
      </vt:variant>
      <vt:variant>
        <vt:i4>0</vt:i4>
      </vt:variant>
      <vt:variant>
        <vt:i4>5</vt:i4>
      </vt:variant>
      <vt:variant>
        <vt:lpwstr>https://youtu.be/QF46W6LvHY4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Flather,Benjamin swp6264</cp:lastModifiedBy>
  <cp:revision>2</cp:revision>
  <cp:lastPrinted>2016-03-30T17:01:00Z</cp:lastPrinted>
  <dcterms:created xsi:type="dcterms:W3CDTF">2022-11-02T14:42:00Z</dcterms:created>
  <dcterms:modified xsi:type="dcterms:W3CDTF">2022-11-02T14:42:00Z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2022-01-05T08:56:01Z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3a0e9d7d-e621-41ad-bf08-dba594b7f3b8</vt:lpwstr>
  </property>
  <property fmtid="{D5CDD505-2E9C-101B-9397-08002B2CF9AE}" pid="13" name="MSIP_Label_66cf8fe5-b7b7-4df7-b38d-1c61ac2f6639_ContentBits">
    <vt:lpwstr>0</vt:lpwstr>
  </property>
</Properties>
</file>