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1160"/>
        <w:gridCol w:w="7856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7C1C7EFE" w:rsidR="005166C1" w:rsidRPr="005166C1" w:rsidRDefault="008B3D58" w:rsidP="005166C1">
            <w:r>
              <w:t>2502297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2D10F98D" w:rsidR="005166C1" w:rsidRPr="005166C1" w:rsidRDefault="008B3D58" w:rsidP="005166C1">
            <w:r>
              <w:t>ADMA4003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7BDFAA50" w:rsidR="005166C1" w:rsidRPr="005166C1" w:rsidRDefault="008B3D58" w:rsidP="005166C1">
            <w:r>
              <w:t>1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2FDFF3A8" w:rsidR="005166C1" w:rsidRPr="005166C1" w:rsidRDefault="008B3D58" w:rsidP="005166C1">
            <w:r w:rsidRPr="008B3D58">
              <w:t>https://uowtsd-my.sharepoint.com/:o:/g/personal/2502297_student_uwtsd_ac_uk/IgDpQwLLzDFTQbE_J5DFHfL-ASdaC94L9G42qhCDfu7-vxw?e=I293cg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7297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B3D58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73</Words>
  <Characters>421</Characters>
  <Application>Microsoft Office Word</Application>
  <DocSecurity>0</DocSecurity>
  <Lines>3</Lines>
  <Paragraphs>1</Paragraphs>
  <ScaleCrop>false</ScaleCrop>
  <Company/>
  <LinksUpToDate>false</LinksUpToDate>
  <CharactersWithSpaces>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Kian Roberts (2502297)</cp:lastModifiedBy>
  <cp:revision>2</cp:revision>
  <dcterms:created xsi:type="dcterms:W3CDTF">2026-05-11T21:38:00Z</dcterms:created>
  <dcterms:modified xsi:type="dcterms:W3CDTF">2026-05-11T21:38:00Z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