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9"/>
        <w:gridCol w:w="3112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B94FDB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B94FDB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Web</w:t>
            </w:r>
            <w:r w:rsidR="002E5E90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Development</w:t>
            </w:r>
          </w:p>
        </w:tc>
      </w:tr>
      <w:tr w:rsidR="00991297" w:rsidRPr="00991297" w:rsidTr="00B94FDB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B94FDB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Daniel Davies</w:t>
            </w:r>
          </w:p>
        </w:tc>
      </w:tr>
      <w:tr w:rsidR="00991297" w:rsidRPr="00991297" w:rsidTr="00B94FDB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B94FDB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Robert Jenkins</w:t>
            </w:r>
          </w:p>
        </w:tc>
      </w:tr>
      <w:tr w:rsidR="00991297" w:rsidRPr="00991297" w:rsidTr="00B94FDB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B94FDB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B94FDB" w:rsidP="002E5E90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Daniel </w:t>
            </w:r>
            <w:r w:rsidR="002E5E90"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Jones</w:t>
            </w: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– Assignment 1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94FDB" w:rsidRPr="00BF30FF" w:rsidTr="000F5533">
        <w:trPr>
          <w:trHeight w:val="758"/>
        </w:trPr>
        <w:tc>
          <w:tcPr>
            <w:tcW w:w="323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</w:tcPr>
          <w:p w:rsidR="00B94FDB" w:rsidRPr="00B94FDB" w:rsidRDefault="002E5E90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20</w:t>
            </w:r>
          </w:p>
        </w:tc>
        <w:tc>
          <w:tcPr>
            <w:tcW w:w="314" w:type="pct"/>
          </w:tcPr>
          <w:p w:rsidR="00B94FDB" w:rsidRPr="00B94FDB" w:rsidRDefault="002E5E90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7</w:t>
            </w:r>
          </w:p>
        </w:tc>
        <w:tc>
          <w:tcPr>
            <w:tcW w:w="629" w:type="pct"/>
          </w:tcPr>
          <w:p w:rsidR="00B94FDB" w:rsidRPr="00B94FDB" w:rsidRDefault="002E5E90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0F5533">
        <w:trPr>
          <w:trHeight w:val="698"/>
        </w:trPr>
        <w:tc>
          <w:tcPr>
            <w:tcW w:w="323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</w:tcPr>
          <w:p w:rsidR="00B94FDB" w:rsidRPr="00B94FDB" w:rsidRDefault="002E5E90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40</w:t>
            </w:r>
          </w:p>
        </w:tc>
        <w:tc>
          <w:tcPr>
            <w:tcW w:w="314" w:type="pct"/>
          </w:tcPr>
          <w:p w:rsidR="00B94FDB" w:rsidRPr="00B94FDB" w:rsidRDefault="00B94FDB" w:rsidP="002E5E90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</w:t>
            </w:r>
            <w:r w:rsidR="002E5E90">
              <w:rPr>
                <w:rFonts w:ascii="Calibri" w:hAnsi="Calibri"/>
                <w:sz w:val="22"/>
              </w:rPr>
              <w:t>8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</w:t>
            </w:r>
            <w:r w:rsidR="002E5E90">
              <w:rPr>
                <w:rFonts w:ascii="Calibri" w:hAnsi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0F5533">
        <w:trPr>
          <w:trHeight w:val="696"/>
        </w:trPr>
        <w:tc>
          <w:tcPr>
            <w:tcW w:w="323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10</w:t>
            </w:r>
          </w:p>
        </w:tc>
        <w:tc>
          <w:tcPr>
            <w:tcW w:w="314" w:type="pct"/>
          </w:tcPr>
          <w:p w:rsidR="00B94FDB" w:rsidRPr="00B94FDB" w:rsidRDefault="002E5E90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</w:t>
            </w:r>
          </w:p>
        </w:tc>
        <w:tc>
          <w:tcPr>
            <w:tcW w:w="629" w:type="pct"/>
          </w:tcPr>
          <w:p w:rsidR="00B94FDB" w:rsidRPr="00B94FDB" w:rsidRDefault="002E5E90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0F5533">
        <w:tc>
          <w:tcPr>
            <w:tcW w:w="323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2E5E90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</w:t>
            </w:r>
            <w:r w:rsidR="00B94FDB"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314" w:type="pct"/>
          </w:tcPr>
          <w:p w:rsidR="00B94FDB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8</w:t>
            </w:r>
          </w:p>
        </w:tc>
        <w:tc>
          <w:tcPr>
            <w:tcW w:w="629" w:type="pct"/>
          </w:tcPr>
          <w:p w:rsidR="00B94FDB" w:rsidRPr="00B94FDB" w:rsidRDefault="002E5E90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0F5533">
        <w:tc>
          <w:tcPr>
            <w:tcW w:w="323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2E5E90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1</w:t>
            </w:r>
            <w:r w:rsidR="00B94FDB"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314" w:type="pct"/>
          </w:tcPr>
          <w:p w:rsidR="00B94FDB" w:rsidRPr="00B94FDB" w:rsidRDefault="002E5E90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</w:t>
            </w:r>
          </w:p>
        </w:tc>
        <w:tc>
          <w:tcPr>
            <w:tcW w:w="629" w:type="pct"/>
          </w:tcPr>
          <w:p w:rsidR="00B94FDB" w:rsidRPr="00B94FDB" w:rsidRDefault="002E5E90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2E5E9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2E5E9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2E5E90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41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EF499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5E90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Steffan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Jones-Rees</w:t>
            </w:r>
            <w:r w:rsidR="00B94FDB"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– Assignment 1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94FD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E5E90" w:rsidRPr="00BF30FF" w:rsidTr="00CE2C34">
        <w:trPr>
          <w:trHeight w:val="758"/>
        </w:trPr>
        <w:tc>
          <w:tcPr>
            <w:tcW w:w="320" w:type="pct"/>
          </w:tcPr>
          <w:p w:rsidR="002E5E90" w:rsidRPr="006C0D33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2E5E90" w:rsidRPr="00BF30FF" w:rsidRDefault="002E5E90" w:rsidP="002E5E90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20</w:t>
            </w:r>
          </w:p>
        </w:tc>
        <w:tc>
          <w:tcPr>
            <w:tcW w:w="314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13</w:t>
            </w:r>
          </w:p>
        </w:tc>
        <w:tc>
          <w:tcPr>
            <w:tcW w:w="629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2E5E90" w:rsidRPr="00BF30FF" w:rsidTr="00CE2C34">
        <w:trPr>
          <w:trHeight w:val="698"/>
        </w:trPr>
        <w:tc>
          <w:tcPr>
            <w:tcW w:w="320" w:type="pct"/>
          </w:tcPr>
          <w:p w:rsidR="002E5E90" w:rsidRPr="006C0D33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40</w:t>
            </w:r>
          </w:p>
        </w:tc>
        <w:tc>
          <w:tcPr>
            <w:tcW w:w="314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18</w:t>
            </w:r>
          </w:p>
        </w:tc>
        <w:tc>
          <w:tcPr>
            <w:tcW w:w="629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E5E90" w:rsidRPr="00BF30FF" w:rsidTr="00CE2C34">
        <w:trPr>
          <w:trHeight w:val="696"/>
        </w:trPr>
        <w:tc>
          <w:tcPr>
            <w:tcW w:w="320" w:type="pct"/>
          </w:tcPr>
          <w:p w:rsidR="002E5E90" w:rsidRPr="006C0D33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2E5E90" w:rsidRPr="00BF30FF" w:rsidRDefault="002E5E90" w:rsidP="002E5E90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10</w:t>
            </w:r>
          </w:p>
        </w:tc>
        <w:tc>
          <w:tcPr>
            <w:tcW w:w="314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</w:t>
            </w:r>
          </w:p>
        </w:tc>
        <w:tc>
          <w:tcPr>
            <w:tcW w:w="629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E5E90" w:rsidRPr="00BF30FF" w:rsidTr="00CE2C34">
        <w:tc>
          <w:tcPr>
            <w:tcW w:w="320" w:type="pct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E5E90" w:rsidRPr="00BF30FF" w:rsidRDefault="002E5E90" w:rsidP="002E5E9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2E5E90" w:rsidRPr="00BF30FF" w:rsidRDefault="002E5E90" w:rsidP="002E5E9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</w:t>
            </w: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314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8</w:t>
            </w:r>
          </w:p>
        </w:tc>
        <w:tc>
          <w:tcPr>
            <w:tcW w:w="629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E5E90" w:rsidRPr="00BF30FF" w:rsidTr="00CE2C34">
        <w:tc>
          <w:tcPr>
            <w:tcW w:w="320" w:type="pct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E5E90" w:rsidRPr="00BF30FF" w:rsidRDefault="002E5E90" w:rsidP="002E5E90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2E5E90" w:rsidRPr="00BF30FF" w:rsidRDefault="002E5E90" w:rsidP="002E5E90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2E5E90" w:rsidRPr="00BF30FF" w:rsidRDefault="002E5E90" w:rsidP="002E5E90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1</w:t>
            </w: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314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</w:t>
            </w:r>
          </w:p>
        </w:tc>
        <w:tc>
          <w:tcPr>
            <w:tcW w:w="629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E5E90" w:rsidRPr="00BF30FF" w:rsidTr="00B94FDB">
        <w:tc>
          <w:tcPr>
            <w:tcW w:w="320" w:type="pct"/>
            <w:tcBorders>
              <w:bottom w:val="single" w:sz="4" w:space="0" w:color="auto"/>
            </w:tcBorders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2E5E90" w:rsidRDefault="002E5E90" w:rsidP="002E5E90">
            <w:pPr>
              <w:rPr>
                <w:rFonts w:ascii="Calibri" w:hAnsi="Calibri" w:cs="Calibri"/>
                <w:b/>
              </w:rPr>
            </w:pPr>
          </w:p>
          <w:p w:rsidR="002E5E90" w:rsidRDefault="002E5E90" w:rsidP="002E5E90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2E5E90" w:rsidRPr="00BF30FF" w:rsidRDefault="002E5E90" w:rsidP="002E5E90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2E5E90" w:rsidRPr="00B94FDB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47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47</w:t>
            </w:r>
          </w:p>
        </w:tc>
      </w:tr>
      <w:tr w:rsidR="00B94FD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94FD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94FDB" w:rsidRPr="006C569E" w:rsidRDefault="00EF499F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5E90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Stephen Roberts</w:t>
            </w:r>
            <w:r w:rsidR="00B94FDB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– Assignment 1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94FD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E5E90" w:rsidRPr="00BF30FF" w:rsidTr="004577B3">
        <w:trPr>
          <w:trHeight w:val="758"/>
        </w:trPr>
        <w:tc>
          <w:tcPr>
            <w:tcW w:w="320" w:type="pct"/>
          </w:tcPr>
          <w:p w:rsidR="002E5E90" w:rsidRPr="006C0D33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2E5E90" w:rsidRPr="00BF30FF" w:rsidRDefault="002E5E90" w:rsidP="002E5E90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20</w:t>
            </w:r>
          </w:p>
        </w:tc>
        <w:tc>
          <w:tcPr>
            <w:tcW w:w="314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</w:t>
            </w:r>
            <w:r>
              <w:rPr>
                <w:rFonts w:ascii="Calibri" w:hAnsi="Calibri"/>
                <w:sz w:val="22"/>
              </w:rPr>
              <w:t>7</w:t>
            </w:r>
          </w:p>
        </w:tc>
        <w:tc>
          <w:tcPr>
            <w:tcW w:w="629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</w:t>
            </w:r>
            <w:r>
              <w:rPr>
                <w:rFonts w:ascii="Calibri" w:hAnsi="Calibri"/>
                <w:b/>
                <w:color w:val="00B050"/>
                <w:sz w:val="22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2E5E90" w:rsidRPr="00BF30FF" w:rsidTr="004577B3">
        <w:trPr>
          <w:trHeight w:val="698"/>
        </w:trPr>
        <w:tc>
          <w:tcPr>
            <w:tcW w:w="320" w:type="pct"/>
          </w:tcPr>
          <w:p w:rsidR="002E5E90" w:rsidRPr="006C0D33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40</w:t>
            </w:r>
          </w:p>
        </w:tc>
        <w:tc>
          <w:tcPr>
            <w:tcW w:w="314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35</w:t>
            </w:r>
          </w:p>
        </w:tc>
        <w:tc>
          <w:tcPr>
            <w:tcW w:w="629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35</w:t>
            </w:r>
          </w:p>
        </w:tc>
        <w:tc>
          <w:tcPr>
            <w:tcW w:w="414" w:type="pct"/>
            <w:gridSpan w:val="2"/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E5E90" w:rsidRPr="00BF30FF" w:rsidTr="004577B3">
        <w:trPr>
          <w:trHeight w:val="696"/>
        </w:trPr>
        <w:tc>
          <w:tcPr>
            <w:tcW w:w="320" w:type="pct"/>
          </w:tcPr>
          <w:p w:rsidR="002E5E90" w:rsidRPr="006C0D33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2E5E90" w:rsidRPr="00BF30FF" w:rsidRDefault="002E5E90" w:rsidP="002E5E90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10</w:t>
            </w:r>
          </w:p>
        </w:tc>
        <w:tc>
          <w:tcPr>
            <w:tcW w:w="314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6</w:t>
            </w:r>
            <w:r>
              <w:rPr>
                <w:rFonts w:ascii="Calibri" w:hAnsi="Calibri"/>
                <w:sz w:val="22"/>
              </w:rPr>
              <w:t>.5</w:t>
            </w:r>
          </w:p>
        </w:tc>
        <w:tc>
          <w:tcPr>
            <w:tcW w:w="629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E5E90" w:rsidRPr="00BF30FF" w:rsidTr="004577B3">
        <w:tc>
          <w:tcPr>
            <w:tcW w:w="320" w:type="pct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E5E90" w:rsidRPr="00BF30FF" w:rsidRDefault="002E5E90" w:rsidP="002E5E90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2E5E90" w:rsidRPr="00BF30FF" w:rsidRDefault="002E5E90" w:rsidP="002E5E90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</w:t>
            </w: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314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18</w:t>
            </w:r>
          </w:p>
        </w:tc>
        <w:tc>
          <w:tcPr>
            <w:tcW w:w="629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E5E90" w:rsidRPr="00BF30FF" w:rsidTr="004577B3">
        <w:tc>
          <w:tcPr>
            <w:tcW w:w="320" w:type="pct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E5E90" w:rsidRPr="00BF30FF" w:rsidRDefault="002E5E90" w:rsidP="002E5E90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2E5E90" w:rsidRPr="00BF30FF" w:rsidRDefault="002E5E90" w:rsidP="002E5E90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1</w:t>
            </w: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314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7</w:t>
            </w:r>
          </w:p>
        </w:tc>
        <w:tc>
          <w:tcPr>
            <w:tcW w:w="629" w:type="pct"/>
          </w:tcPr>
          <w:p w:rsidR="002E5E90" w:rsidRPr="00B94FDB" w:rsidRDefault="002E5E90" w:rsidP="002E5E90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E5E90" w:rsidRPr="00BF30FF" w:rsidTr="00B94FDB">
        <w:tc>
          <w:tcPr>
            <w:tcW w:w="320" w:type="pct"/>
            <w:tcBorders>
              <w:bottom w:val="single" w:sz="4" w:space="0" w:color="auto"/>
            </w:tcBorders>
          </w:tcPr>
          <w:p w:rsidR="002E5E90" w:rsidRPr="00BF30FF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2E5E90" w:rsidRDefault="002E5E90" w:rsidP="002E5E90">
            <w:pPr>
              <w:rPr>
                <w:rFonts w:ascii="Calibri" w:hAnsi="Calibri" w:cs="Calibri"/>
                <w:b/>
              </w:rPr>
            </w:pPr>
          </w:p>
          <w:p w:rsidR="002E5E90" w:rsidRDefault="002E5E90" w:rsidP="002E5E90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2E5E90" w:rsidRPr="00BF30FF" w:rsidRDefault="002E5E90" w:rsidP="002E5E90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83.5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2E5E90" w:rsidRPr="00034851" w:rsidRDefault="002E5E90" w:rsidP="002E5E9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84</w:t>
            </w:r>
          </w:p>
        </w:tc>
      </w:tr>
      <w:tr w:rsidR="00B94FD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94FD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94FDB" w:rsidRPr="006C569E" w:rsidRDefault="00EF499F" w:rsidP="002E5E9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 xml:space="preserve">The level and consistency of grading was confirmed and feedback to all was appropriate.  </w:t>
            </w:r>
            <w:r w:rsidR="002E5E90">
              <w:rPr>
                <w:rFonts w:ascii="Calibri" w:hAnsi="Calibri" w:cs="Calibri"/>
                <w:sz w:val="22"/>
              </w:rPr>
              <w:t>Analysis was changed from 6.5 to 7.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7068BC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Gareth Thomas</w:t>
            </w:r>
            <w:r w:rsidR="00B94FDB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– Assignment 2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94FD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94FDB" w:rsidRPr="00BF30FF" w:rsidTr="003E6032">
        <w:trPr>
          <w:trHeight w:val="758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</w:tcPr>
          <w:p w:rsidR="00B94FDB" w:rsidRPr="00B94FDB" w:rsidRDefault="007068BC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20</w:t>
            </w:r>
          </w:p>
        </w:tc>
        <w:tc>
          <w:tcPr>
            <w:tcW w:w="314" w:type="pct"/>
          </w:tcPr>
          <w:p w:rsidR="00B94FDB" w:rsidRPr="00B94FDB" w:rsidRDefault="007068BC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12</w:t>
            </w:r>
          </w:p>
        </w:tc>
        <w:tc>
          <w:tcPr>
            <w:tcW w:w="629" w:type="pct"/>
          </w:tcPr>
          <w:p w:rsidR="00B94FDB" w:rsidRPr="00B94FDB" w:rsidRDefault="007068BC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3E6032">
        <w:trPr>
          <w:trHeight w:val="698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</w:tcPr>
          <w:p w:rsidR="00B94FDB" w:rsidRPr="00B94FDB" w:rsidRDefault="007068BC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20</w:t>
            </w:r>
          </w:p>
        </w:tc>
        <w:tc>
          <w:tcPr>
            <w:tcW w:w="314" w:type="pct"/>
          </w:tcPr>
          <w:p w:rsidR="00B94FDB" w:rsidRPr="00B94FDB" w:rsidRDefault="007068BC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9</w:t>
            </w:r>
          </w:p>
        </w:tc>
        <w:tc>
          <w:tcPr>
            <w:tcW w:w="629" w:type="pct"/>
          </w:tcPr>
          <w:p w:rsidR="00B94FDB" w:rsidRPr="00B94FDB" w:rsidRDefault="007068BC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9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3E6032">
        <w:trPr>
          <w:trHeight w:val="696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10</w:t>
            </w:r>
          </w:p>
        </w:tc>
        <w:tc>
          <w:tcPr>
            <w:tcW w:w="314" w:type="pct"/>
          </w:tcPr>
          <w:p w:rsidR="00B94FDB" w:rsidRPr="00B94FDB" w:rsidRDefault="007068BC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</w:t>
            </w:r>
          </w:p>
        </w:tc>
        <w:tc>
          <w:tcPr>
            <w:tcW w:w="629" w:type="pct"/>
          </w:tcPr>
          <w:p w:rsidR="00B94FDB" w:rsidRPr="00B94FDB" w:rsidRDefault="007068BC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3E6032">
        <w:tc>
          <w:tcPr>
            <w:tcW w:w="320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7068BC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30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30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3E6032">
        <w:tc>
          <w:tcPr>
            <w:tcW w:w="320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7068BC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5</w:t>
            </w:r>
          </w:p>
        </w:tc>
        <w:tc>
          <w:tcPr>
            <w:tcW w:w="314" w:type="pct"/>
          </w:tcPr>
          <w:p w:rsidR="00B94FDB" w:rsidRPr="00B94FDB" w:rsidRDefault="007068BC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</w:t>
            </w:r>
          </w:p>
        </w:tc>
        <w:tc>
          <w:tcPr>
            <w:tcW w:w="629" w:type="pct"/>
          </w:tcPr>
          <w:p w:rsidR="00B94FDB" w:rsidRPr="00B94FDB" w:rsidRDefault="007068BC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B94FDB">
        <w:tc>
          <w:tcPr>
            <w:tcW w:w="320" w:type="pct"/>
            <w:tcBorders>
              <w:bottom w:val="single" w:sz="4" w:space="0" w:color="auto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94FDB" w:rsidRDefault="00B94FDB" w:rsidP="00B94FDB">
            <w:pPr>
              <w:rPr>
                <w:rFonts w:ascii="Calibri" w:hAnsi="Calibri" w:cs="Calibri"/>
                <w:b/>
              </w:rPr>
            </w:pPr>
          </w:p>
          <w:p w:rsidR="00B94FDB" w:rsidRDefault="00B94FDB" w:rsidP="00B94FD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94FDB" w:rsidRPr="00BF30FF" w:rsidRDefault="00B94FDB" w:rsidP="00B94FD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94FDB" w:rsidRPr="00B94FDB" w:rsidRDefault="007068BC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94FDB" w:rsidRPr="00034851" w:rsidRDefault="007068BC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59</w:t>
            </w:r>
          </w:p>
        </w:tc>
      </w:tr>
      <w:tr w:rsidR="00B94FD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94FD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94FDB" w:rsidRPr="006C569E" w:rsidRDefault="00EF499F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7068BC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Joshua Newlands</w:t>
            </w:r>
            <w:r w:rsidR="00B94FDB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– Assignment 2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94FD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068BC" w:rsidRPr="00BF30FF" w:rsidTr="002B0BF2">
        <w:trPr>
          <w:trHeight w:val="758"/>
        </w:trPr>
        <w:tc>
          <w:tcPr>
            <w:tcW w:w="320" w:type="pct"/>
          </w:tcPr>
          <w:p w:rsidR="007068BC" w:rsidRPr="006C0D33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7068BC" w:rsidRPr="00BF30FF" w:rsidRDefault="007068BC" w:rsidP="007068B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20</w:t>
            </w:r>
          </w:p>
        </w:tc>
        <w:tc>
          <w:tcPr>
            <w:tcW w:w="314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</w:t>
            </w:r>
          </w:p>
        </w:tc>
        <w:tc>
          <w:tcPr>
            <w:tcW w:w="629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068BC" w:rsidRPr="00BF30FF" w:rsidTr="002B0BF2">
        <w:trPr>
          <w:trHeight w:val="698"/>
        </w:trPr>
        <w:tc>
          <w:tcPr>
            <w:tcW w:w="320" w:type="pct"/>
          </w:tcPr>
          <w:p w:rsidR="007068BC" w:rsidRPr="006C0D33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20</w:t>
            </w:r>
          </w:p>
        </w:tc>
        <w:tc>
          <w:tcPr>
            <w:tcW w:w="314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8</w:t>
            </w:r>
          </w:p>
        </w:tc>
        <w:tc>
          <w:tcPr>
            <w:tcW w:w="629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068BC" w:rsidRPr="00BF30FF" w:rsidTr="002B0BF2">
        <w:trPr>
          <w:trHeight w:val="696"/>
        </w:trPr>
        <w:tc>
          <w:tcPr>
            <w:tcW w:w="320" w:type="pct"/>
          </w:tcPr>
          <w:p w:rsidR="007068BC" w:rsidRPr="006C0D33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7068BC" w:rsidRPr="00BF30FF" w:rsidRDefault="007068BC" w:rsidP="007068B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10</w:t>
            </w:r>
          </w:p>
        </w:tc>
        <w:tc>
          <w:tcPr>
            <w:tcW w:w="314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</w:t>
            </w:r>
          </w:p>
        </w:tc>
        <w:tc>
          <w:tcPr>
            <w:tcW w:w="629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068BC" w:rsidRPr="00BF30FF" w:rsidTr="002B0BF2">
        <w:tc>
          <w:tcPr>
            <w:tcW w:w="320" w:type="pct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068BC" w:rsidRPr="00BF30FF" w:rsidRDefault="007068BC" w:rsidP="007068B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7068BC" w:rsidRPr="00BF30FF" w:rsidRDefault="007068BC" w:rsidP="007068B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45</w:t>
            </w:r>
          </w:p>
        </w:tc>
        <w:tc>
          <w:tcPr>
            <w:tcW w:w="314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30</w:t>
            </w:r>
          </w:p>
        </w:tc>
        <w:tc>
          <w:tcPr>
            <w:tcW w:w="629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30</w:t>
            </w:r>
          </w:p>
        </w:tc>
        <w:tc>
          <w:tcPr>
            <w:tcW w:w="414" w:type="pct"/>
            <w:gridSpan w:val="2"/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068BC" w:rsidRPr="00BF30FF" w:rsidTr="002B0BF2">
        <w:tc>
          <w:tcPr>
            <w:tcW w:w="320" w:type="pct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068BC" w:rsidRPr="00BF30FF" w:rsidRDefault="007068BC" w:rsidP="007068B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7068BC" w:rsidRPr="00BF30FF" w:rsidRDefault="007068BC" w:rsidP="007068B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5</w:t>
            </w:r>
          </w:p>
        </w:tc>
        <w:tc>
          <w:tcPr>
            <w:tcW w:w="314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</w:t>
            </w:r>
          </w:p>
        </w:tc>
        <w:tc>
          <w:tcPr>
            <w:tcW w:w="629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068BC" w:rsidRPr="00BF30FF" w:rsidTr="00B94FDB">
        <w:tc>
          <w:tcPr>
            <w:tcW w:w="320" w:type="pct"/>
            <w:tcBorders>
              <w:bottom w:val="single" w:sz="4" w:space="0" w:color="auto"/>
            </w:tcBorders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7068BC" w:rsidRDefault="007068BC" w:rsidP="007068BC">
            <w:pPr>
              <w:rPr>
                <w:rFonts w:ascii="Calibri" w:hAnsi="Calibri" w:cs="Calibri"/>
                <w:b/>
              </w:rPr>
            </w:pPr>
          </w:p>
          <w:p w:rsidR="007068BC" w:rsidRDefault="007068BC" w:rsidP="007068BC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7068BC" w:rsidRPr="00BF30FF" w:rsidRDefault="007068BC" w:rsidP="007068BC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068BC" w:rsidRPr="00B94FDB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48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48</w:t>
            </w:r>
          </w:p>
        </w:tc>
      </w:tr>
      <w:tr w:rsidR="00B94FD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94FD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94FDB" w:rsidRPr="006C569E" w:rsidRDefault="00EF499F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B94FDB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7068BC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Ryan Lang</w:t>
            </w:r>
            <w:r w:rsidR="00B94FDB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– Assignment 2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94FD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068BC" w:rsidRPr="00BF30FF" w:rsidTr="002C0D66">
        <w:trPr>
          <w:trHeight w:val="758"/>
        </w:trPr>
        <w:tc>
          <w:tcPr>
            <w:tcW w:w="320" w:type="pct"/>
          </w:tcPr>
          <w:p w:rsidR="007068BC" w:rsidRPr="006C0D33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7068BC" w:rsidRPr="00BF30FF" w:rsidRDefault="007068BC" w:rsidP="007068B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20</w:t>
            </w:r>
          </w:p>
        </w:tc>
        <w:tc>
          <w:tcPr>
            <w:tcW w:w="314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15</w:t>
            </w:r>
          </w:p>
        </w:tc>
        <w:tc>
          <w:tcPr>
            <w:tcW w:w="629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068BC" w:rsidRPr="00BF30FF" w:rsidTr="002C0D66">
        <w:trPr>
          <w:trHeight w:val="698"/>
        </w:trPr>
        <w:tc>
          <w:tcPr>
            <w:tcW w:w="320" w:type="pct"/>
          </w:tcPr>
          <w:p w:rsidR="007068BC" w:rsidRPr="006C0D33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20</w:t>
            </w:r>
          </w:p>
        </w:tc>
        <w:tc>
          <w:tcPr>
            <w:tcW w:w="314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16</w:t>
            </w:r>
          </w:p>
        </w:tc>
        <w:tc>
          <w:tcPr>
            <w:tcW w:w="629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068BC" w:rsidRPr="00BF30FF" w:rsidTr="002C0D66">
        <w:trPr>
          <w:trHeight w:val="696"/>
        </w:trPr>
        <w:tc>
          <w:tcPr>
            <w:tcW w:w="320" w:type="pct"/>
          </w:tcPr>
          <w:p w:rsidR="007068BC" w:rsidRPr="006C0D33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7068BC" w:rsidRPr="00BF30FF" w:rsidRDefault="007068BC" w:rsidP="007068B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10</w:t>
            </w:r>
          </w:p>
        </w:tc>
        <w:tc>
          <w:tcPr>
            <w:tcW w:w="314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7</w:t>
            </w:r>
          </w:p>
        </w:tc>
        <w:tc>
          <w:tcPr>
            <w:tcW w:w="629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068BC" w:rsidRPr="00BF30FF" w:rsidTr="002C0D66">
        <w:tc>
          <w:tcPr>
            <w:tcW w:w="320" w:type="pct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068BC" w:rsidRPr="00BF30FF" w:rsidRDefault="007068BC" w:rsidP="007068B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7068BC" w:rsidRPr="00BF30FF" w:rsidRDefault="007068BC" w:rsidP="007068B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45</w:t>
            </w:r>
          </w:p>
        </w:tc>
        <w:tc>
          <w:tcPr>
            <w:tcW w:w="314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30</w:t>
            </w:r>
          </w:p>
        </w:tc>
        <w:tc>
          <w:tcPr>
            <w:tcW w:w="629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30</w:t>
            </w:r>
          </w:p>
        </w:tc>
        <w:tc>
          <w:tcPr>
            <w:tcW w:w="414" w:type="pct"/>
            <w:gridSpan w:val="2"/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068BC" w:rsidRPr="00BF30FF" w:rsidTr="002C0D66">
        <w:tc>
          <w:tcPr>
            <w:tcW w:w="320" w:type="pct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068BC" w:rsidRPr="00BF30FF" w:rsidRDefault="007068BC" w:rsidP="007068B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7068BC" w:rsidRPr="00BF30FF" w:rsidRDefault="007068BC" w:rsidP="007068B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5</w:t>
            </w:r>
          </w:p>
        </w:tc>
        <w:tc>
          <w:tcPr>
            <w:tcW w:w="314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4</w:t>
            </w:r>
          </w:p>
        </w:tc>
        <w:tc>
          <w:tcPr>
            <w:tcW w:w="629" w:type="pct"/>
          </w:tcPr>
          <w:p w:rsidR="007068BC" w:rsidRPr="00B94FDB" w:rsidRDefault="007068BC" w:rsidP="007068BC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>
              <w:rPr>
                <w:rFonts w:ascii="Calibri" w:hAnsi="Calibri"/>
                <w:b/>
                <w:color w:val="00B050"/>
                <w:sz w:val="22"/>
              </w:rPr>
              <w:t>4</w:t>
            </w:r>
            <w:bookmarkStart w:id="5" w:name="_GoBack"/>
            <w:bookmarkEnd w:id="5"/>
          </w:p>
        </w:tc>
        <w:tc>
          <w:tcPr>
            <w:tcW w:w="414" w:type="pct"/>
            <w:gridSpan w:val="2"/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068BC" w:rsidRPr="00BF30FF" w:rsidTr="00B94FDB">
        <w:tc>
          <w:tcPr>
            <w:tcW w:w="320" w:type="pct"/>
            <w:tcBorders>
              <w:bottom w:val="single" w:sz="4" w:space="0" w:color="auto"/>
            </w:tcBorders>
          </w:tcPr>
          <w:p w:rsidR="007068BC" w:rsidRPr="00BF30FF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7068BC" w:rsidRDefault="007068BC" w:rsidP="007068BC">
            <w:pPr>
              <w:rPr>
                <w:rFonts w:ascii="Calibri" w:hAnsi="Calibri" w:cs="Calibri"/>
                <w:b/>
              </w:rPr>
            </w:pPr>
          </w:p>
          <w:p w:rsidR="007068BC" w:rsidRDefault="007068BC" w:rsidP="007068BC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7068BC" w:rsidRPr="00BF30FF" w:rsidRDefault="007068BC" w:rsidP="007068BC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068BC" w:rsidRPr="00B94FDB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72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068BC" w:rsidRPr="00034851" w:rsidRDefault="007068BC" w:rsidP="007068B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72</w:t>
            </w:r>
          </w:p>
        </w:tc>
      </w:tr>
      <w:tr w:rsidR="00B94FD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94FD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94FDB" w:rsidRPr="006C569E" w:rsidRDefault="00EF499F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A365D" w:rsidRDefault="008A365D" w:rsidP="006B3B92">
      <w:r>
        <w:separator/>
      </w:r>
    </w:p>
  </w:endnote>
  <w:endnote w:type="continuationSeparator" w:id="0">
    <w:p w:rsidR="008A365D" w:rsidRDefault="008A365D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A365D" w:rsidRDefault="008A365D" w:rsidP="006B3B92">
      <w:r>
        <w:separator/>
      </w:r>
    </w:p>
  </w:footnote>
  <w:footnote w:type="continuationSeparator" w:id="0">
    <w:p w:rsidR="008A365D" w:rsidRDefault="008A365D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5E90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68BC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65DAE"/>
    <w:rsid w:val="008829A5"/>
    <w:rsid w:val="00883A3E"/>
    <w:rsid w:val="008A365D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94FDB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52131"/>
    <w:rsid w:val="00E6470B"/>
    <w:rsid w:val="00ED1C0D"/>
    <w:rsid w:val="00EE6428"/>
    <w:rsid w:val="00EE7B2E"/>
    <w:rsid w:val="00EF499F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E7CCD3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39E4F7-F47D-461D-B787-65170EC725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7</Pages>
  <Words>802</Words>
  <Characters>4576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Daniel Davies</cp:lastModifiedBy>
  <cp:revision>5</cp:revision>
  <cp:lastPrinted>2012-06-18T13:10:00Z</cp:lastPrinted>
  <dcterms:created xsi:type="dcterms:W3CDTF">2018-05-08T08:34:00Z</dcterms:created>
  <dcterms:modified xsi:type="dcterms:W3CDTF">2018-06-05T08:56:00Z</dcterms:modified>
</cp:coreProperties>
</file>