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01471" w14:textId="6902E5A4" w:rsidR="00E06136" w:rsidRDefault="009D0628">
      <w:r>
        <w:rPr>
          <w:noProof/>
          <w:lang w:val="en-GB" w:eastAsia="en-GB"/>
        </w:rPr>
        <mc:AlternateContent>
          <mc:Choice Requires="wpg">
            <w:drawing>
              <wp:anchor distT="0" distB="0" distL="114300" distR="114300" simplePos="0" relativeHeight="251658240" behindDoc="0" locked="0" layoutInCell="1" allowOverlap="1" wp14:anchorId="0DB442D8" wp14:editId="0E3ADBAB">
                <wp:simplePos x="0" y="0"/>
                <wp:positionH relativeFrom="column">
                  <wp:posOffset>3435824</wp:posOffset>
                </wp:positionH>
                <wp:positionV relativeFrom="paragraph">
                  <wp:posOffset>-2483893</wp:posOffset>
                </wp:positionV>
                <wp:extent cx="4363085" cy="4283823"/>
                <wp:effectExtent l="0" t="0" r="5715" b="0"/>
                <wp:wrapNone/>
                <wp:docPr id="27" name="Group 27" descr="Hexagonal shapes"/>
                <wp:cNvGraphicFramePr/>
                <a:graphic xmlns:a="http://schemas.openxmlformats.org/drawingml/2006/main">
                  <a:graphicData uri="http://schemas.microsoft.com/office/word/2010/wordprocessingGroup">
                    <wpg:wgp>
                      <wpg:cNvGrpSpPr/>
                      <wpg:grpSpPr>
                        <a:xfrm>
                          <a:off x="0" y="0"/>
                          <a:ext cx="4363085" cy="4283823"/>
                          <a:chOff x="0" y="0"/>
                          <a:chExt cx="4363142" cy="4778829"/>
                        </a:xfrm>
                      </wpg:grpSpPr>
                      <pic:pic xmlns:pic="http://schemas.openxmlformats.org/drawingml/2006/picture">
                        <pic:nvPicPr>
                          <pic:cNvPr id="13" name="Graphic 13" descr="hexagon 1"/>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831272" y="0"/>
                            <a:ext cx="3531870" cy="4088130"/>
                          </a:xfrm>
                          <a:prstGeom prst="rect">
                            <a:avLst/>
                          </a:prstGeom>
                        </pic:spPr>
                      </pic:pic>
                      <pic:pic xmlns:pic="http://schemas.openxmlformats.org/drawingml/2006/picture">
                        <pic:nvPicPr>
                          <pic:cNvPr id="14" name="Graphic 14" descr="hexagon 2"/>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320633" y="1080655"/>
                            <a:ext cx="2771775" cy="3203575"/>
                          </a:xfrm>
                          <a:prstGeom prst="rect">
                            <a:avLst/>
                          </a:prstGeom>
                        </pic:spPr>
                      </pic:pic>
                      <pic:pic xmlns:pic="http://schemas.openxmlformats.org/drawingml/2006/picture">
                        <pic:nvPicPr>
                          <pic:cNvPr id="15" name="Graphic 15" descr="hexagon 4"/>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2256312"/>
                            <a:ext cx="1583055" cy="1832610"/>
                          </a:xfrm>
                          <a:prstGeom prst="rect">
                            <a:avLst/>
                          </a:prstGeom>
                        </pic:spPr>
                      </pic:pic>
                      <pic:pic xmlns:pic="http://schemas.openxmlformats.org/drawingml/2006/picture">
                        <pic:nvPicPr>
                          <pic:cNvPr id="16" name="Graphic 16" descr="hexagon 3"/>
                          <pic:cNvPicPr>
                            <a:picLocks noChangeAspect="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2280062" y="2873829"/>
                            <a:ext cx="1647825" cy="1905000"/>
                          </a:xfrm>
                          <a:prstGeom prst="rect">
                            <a:avLst/>
                          </a:prstGeom>
                        </pic:spPr>
                      </pic:pic>
                    </wpg:wgp>
                  </a:graphicData>
                </a:graphic>
                <wp14:sizeRelV relativeFrom="margin">
                  <wp14:pctHeight>0</wp14:pctHeight>
                </wp14:sizeRelV>
              </wp:anchor>
            </w:drawing>
          </mc:Choice>
          <mc:Fallback>
            <w:pict>
              <v:group w14:anchorId="64B2EBA2" id="Group 27" o:spid="_x0000_s1026" alt="Hexagonal shapes" style="position:absolute;margin-left:270.55pt;margin-top:-195.6pt;width:343.55pt;height:337.3pt;z-index:251658240;mso-height-relative:margin" coordsize="43631,47788" o:gfxdata="UEsDBBQABgAIAAAAIQCo1seoEwEAAEkCAAATAAAAW0NvbnRlbnRfVHlwZXNdLnhtbJSSwU7DMBBE&#13;&#10;70j8g+UrShx6QAgl6YGUIyBUPsCyN4lFvLa8JrR/j5O2ElRtpR493jc7I7tcbuzARghkHFb8Pi84&#13;&#10;A1ROG+wq/rl+yR45oyhRy8EhVHwLxJf17U253noglmikivcx+ichSPVgJeXOA6ab1gUrYzqGTnip&#13;&#10;vmQHYlEUD0I5jIAxi5MHr8sGWvk9RLbaJHmXxGPH2fNublpVcWMnftLFSSLAQEeI9H4wSsbUTYyo&#13;&#10;j3Jl+0x5IucZ6o2nuxT8zAYaT2dK+gVq8vvf5G+s/ba39ATBaGDvMsRXaVNfoQMJWLjGqfyyx1TN&#13;&#10;Uuba1ijIm0CrmTpkOuet3Q8GGK81bxL2AePBXcwfof4FAAD//wMAUEsDBBQABgAIAAAAIQA4/SH/&#13;&#10;1gAAAJQBAAALAAAAX3JlbHMvLnJlbHOkkMFqwzAMhu+DvYPRfXGawxijTi+j0GvpHsDYimMaW0Yy&#13;&#10;2fr2M4PBMnrbUb/Q94l/f/hMi1qRJVI2sOt6UJgd+ZiDgffL8ekFlFSbvV0oo4EbChzGx4f9GRdb&#13;&#10;25HMsYhqlCwG5lrLq9biZkxWOiqY22YiTra2kYMu1l1tQD30/bPm3wwYN0x18gb45AdQl1tp5j/s&#13;&#10;FB2T0FQ7R0nTNEV3j6o9feQzro1iOWA14Fm+Q8a1a8+Bvu/d/dMb2JY5uiPbhG/ktn4cqGU/er3p&#13;&#10;cvwCAAD//wMAUEsDBAoAAAAAAAAAIQD0xHXPygEAAMoBAAAUAAAAZHJzL21lZGlhL2ltYWdlMi5z&#13;&#10;dmc8c3ZnIHdpZHRoPSIxODQiIGhlaWdodD0iMjEyLjUiIHZpZXdCb3g9IjAgMCAxODQgMjEyLjUi&#13;&#10;IHhtbG5zPSJodHRwOi8vd3d3LnczLm9yZy8yMDAwL3N2ZyIgeG1sbnM6eGxpbms9Imh0dHA6Ly93&#13;&#10;d3cudzMub3JnLzE5OTkveGxpbmsiIG92ZXJmbG93PSJoaWRkZW4iPjxzdHlsZT4NCi5Nc2Z0T2Zj&#13;&#10;VGhtX0FjY2VudDFfRmlsbCB7DQogZmlsbDojRTQ4MzEyOyANCn0NCjwvc3R5bGU+DQo8ZGVmcz48&#13;&#10;L2RlZnM+PHBhdGggZD0iTTE4NCAxNTkuMyAxODQgNTMuMSA5MiAwIDAgNTMuMSAwIDE1OS4zIDky&#13;&#10;IDIxMi41WiIgY2xhc3M9Ik1zZnRPZmNUaG1fQWNjZW50MV9GaWxsIiBzdHJva2U9Im5vbmUiIHN0&#13;&#10;cm9rZS13aWR0aD0iMSIgc3Ryb2tlLWxpbmVjYXA9ImJ1dHQiIHN0cm9rZS1kYXNoYXJyYXk9IiIg&#13;&#10;c3Ryb2tlLWRhc2hvZmZzZXQ9IjEiIGZpbGw9IiNFNDgzMTIiIGZpbGwtb3BhY2l0eT0iMSIvPjwv&#13;&#10;c3ZnPlBLAwQKAAAAAAAAACEAmlbzdsLGAADCxgAAFAAAAGRycy9tZWRpYS9pbWFnZTMucG5niVBO&#13;&#10;Rw0KGgoAAAANSUhEUgAAA0wAAAPQCAYAAAAFOfuPAAAAAXNSR0IArs4c6QAAAIRlWElmTU0AKgAA&#13;&#10;AAgABQESAAMAAAABAAEAAAEaAAUAAAABAAAASgEbAAUAAAABAAAAUgEoAAMAAAABAAIAAIdpAAQA&#13;&#10;AAABAAAAWgAAAAAAAAGAAAAAAQAAAYAAAAABAAOgAQADAAAAAQABAACgAgAEAAAAAQAAA0ygAwAE&#13;&#10;AAAAAQAAA9AAAAAAMMwudQAAAAlwSFlzAAA7DgAAOw4BzLahgwAAQABJREFUeAHs3Ql8VOW9//Hn&#13;&#10;OTNJCAq4thXo3mygoi3dsoCpaFt7be+9LbTV2nq1oizJBERQEIigKCKQSQCVttbWVm/htre39vrX&#13;&#10;io2QhC6XVhGBLF2txFpXFglJZs7z/w24IGWZmTxPyJl88qolmTnne57n/SQz5zfnnOcoxRcCCCCA&#13;&#10;AAJ9RKCqfvv7Kh5qy+kjzaEZCCCAAAIIKI0BAggggAACx1tAiqTB3hA1T2lTqY36m/x7bU1xwU+P&#13;&#10;d7vYPgIIIIAAAhRM/A4ggAACCBw3gfFr1oSGDj3nm1rrBfIR3jsObogx5jFl/CnR0sKWgx/newQQ&#13;&#10;QAABBHpTgIKpN7XZFgIIIIDAmwJVDdvPM6FQVCt99psPHvqNMTFl1K17O3YtXX3B6J2HPs3PCCCA&#13;&#10;AAIIuBagYHItTD4CCCCAwNsEEtcpmezwbVqrL7/tiaP9YMyLxqhIdN39/6mqq/2jLcpzCCCAAAII&#13;&#10;2BSgYLKpSRYCCCCAwBEFLntk8wmnnjjgOqO8WVIsDTjigkd5wijzlInHr6gtK/rdURbjKQQQQAAB&#13;&#10;BKwJUDBZoyQIAQQQQOAIArqyqeXLntZ3KKWHHWGZlB6W65t+rLviM2rKi/6S0oosjAACCCCAQIoC&#13;&#10;FEwpgrE4AggggEDyAhUbWj7mhXRUJnX4RPJrJbekFE2dUoDNf3nP3hX3fXrUa8mtxVIIIIAAAgik&#13;&#10;JkDBlJoXSyOAAAIIJCEwccO2M3LDoYVKeVfIG43T9xopnNq1NlOYhjyJgWERBBBAAIGUBZy+iaXc&#13;&#10;GlZAAAEEEAi0QOKms/okUyH3UpovR5VO7M3OyPVNv/FjprJuTMFve3O7bAsBBBBAILMFKJgye3zp&#13;&#10;HQIIINBrApGNrf8ihVJUaf2BXtvoYTZkjL+qIx6/efWYEc8d5mkeQgABBBBAICUBCqaUuFgYAQQQ&#13;&#10;QOBQgcqmbWdqFa6RI0rnH/rc8fvZvOYbdYPZqVfXXZQn1zrxhQACCCCAQHoCFEzpubEWAggg0O8F&#13;&#10;Jta3nDYwW99olJ4q04SH+iKInKb3Z+2rGTWl+T/pi+2jTQgggAACfV+AgqnvjxEtRAABBPqUwHn1&#13;&#10;9eFzsodfZZS6RQqlk/tU447QGLnpbX08FousGFu05QiL8DACCCCAAAKHFaBgOiwLDyKAAAIIHE6g&#13;&#10;sqH5MzrkLdVKjzjc8z19LFHYaGXOkuugTutp1mHWl7P0zOrY3viNK8cVvXSY53kIAQQQQACBfxKg&#13;&#10;YPonEh5AAAEEEDhUoKKp7YOeNrdLofTvhz5n42eZGrxF/pteW1rw0MRHNw0ZOHCI3OTWXC6FU9hG&#13;&#10;/sEZUpS9qoyasbn72e89Xl4eO/g5vkcAAQQQQOBQAQqmQ0X4GQEEEEDgTYErGpsHDdKh6+U+RzPk&#13;&#10;dkrZbz5h75udvjGL9j29a/nqq0d3HxwbaWwuUNr7tkwmUXrw47a+lwKtOR73v7liTGGTrUxyEEAA&#13;&#10;AQQyT4CCKfPGlB4hgAACNgR0ZVPL17T25KiSepeNwEMypE4y3/PjelbdmLwXDnnubT9WNbZ8Vgqn&#13;&#10;Grn9bf7bnrD1gzH/68di02rHjmizFUkOAggggEDmCFAwZc5Y0hMEEEDAikDlxu3FngnL/ZTUaCuB&#13;&#10;h4RIobRB3nwiNSX5Tx7y1BF/TEw0MSpr+Gztqemy0JAjLpjmE3JtU7eWI13xnd4ymYZ8V5oxrIYA&#13;&#10;AgggkIECFEwZOKh0CQEEEEhHoKK+bbiXIzPfKfX1dNY/5jpG/VWKpdnR0vz7j7nsERZITGWem61r&#13;&#10;5TS9L8si3hEWS/thad8LMvNfpOYX9/9IVVf7aQexIgIIIIBAxghQMGXMUNIRBBBAID2By+vrB5yU&#13;&#10;NXSa8bwb5U1hYHopR15Lph/fq32zdEf7i7eunVDcceQlk3+moqFlVCjk3SNrfDj5tZJfUgqnJ+Wc&#13;&#10;wcq60oKG5NdiSQQQQACBTBSgYMrEUaVPCCCAQJIClQ0t/+Z53nI5/e69Sa6S6mJr4p3q2rryvGdT&#13;&#10;XTGZ5WX2vi/JHXPvcNV+KZru0ab7pmjpyGeSaQ/LIIAAAghkngAFU+aNKT1CAAEEjilQ1dR6jhz5&#13;&#10;icqpbWOOuXA6Cxi1ydexSG1x0cZ0Vk9lncQRsiHZw6plCvIKJ0fIjNon1zjN3/fyrhWrLx69N5W2&#13;&#10;sSwCCCCAQPAFKJiCP4b0AAEEEEhaoGJD2+leyNwkhdLVspL9a4CUel4Zf260pODbki81We99TW1s&#13;&#10;HhrWoVVytOkLbrZqdhjfnxwtLfyZm3xSEUAAAQT6ogAFU18cFdqEAAIIWBaYePemrNwzB0+SQmmB&#13;&#10;RFufZU5qoy7f6BV7TLz6ntLC3Zabn1JcRWPbJ+Qmu4mJIT6a0opJLiw3vv1V3MQrV5QWbkpyFRZD&#13;&#10;AAEEEAiwAAVTgAePpiOAAALJCMh1Phd6an8BUZDM8qkuIxMkPNTd1R1ZVT7yD6mu63B5XbWxZbJR&#13;&#10;+yeysH4fKTl0ljh6trK7s+sW6fffHfaDaAQQQACB4yxAwXScB4DNI4AAAq4EIo3NBcoLLZcX+s+6&#13;&#10;2IZc17NN+apKpgl/1EW+jczJ9VtPzMrJvlUZc5UcccqxkXlwhhSLeyT7hvb22Oq1E0Z2Hfwc3yOA&#13;&#10;AAIIZIYABVNmjCO9QAABBN4UmPjopiG5JwyeIw9UaaWz3nzC0jdyStorcnxl4ebuZ+seLy+PWYp1&#13;&#10;GjN1ffP7Q2HvbimaLnCyIWP+FPfV1XVl+euc5BOKAAIIIHDcBCiYjhs9G0YAAQQsC1RXe1UXXnq5&#13;&#10;HPW4TQqD0y2ny4EUFdfKfKe7Iz575biil2zn90ZeZWNzudYhub5Jnelie2L/WMx0R1aWjtzqIp9M&#13;&#10;BBBAAIHeF6Bg6n1ztogAAghYF4g0tSamB09ME36O9fBEoFG/9FV3pLZkxNNO8nszVArLyLhLrpU5&#13;&#10;AmfJEbhTbW/69cJy6e7d3Yu/85mRL9vOJw8BBBBAoHcFKJh615utIYAAAlYFpjRte29YhW+VQumr&#13;&#10;VoPfCEucaqb0rLqSvP9646FM+beq/omT/OwTlsrc6l+XeziFbfcrceqiXOd17XM7nvz+2gkT4rbz&#13;&#10;yUMAAQQQ6B0BCqbecWYrCCCAgFWBiQ9uGjjglCHXyYv49XJ62QCr4RK2fzIDpRb7O/WSuovyOm3n&#13;&#10;96W8qvWtRSpLf0vaVOKiXYnJMeRsxqt64ya+LtpPJgIIINDfBSiY+vtvAP1HAIHACUQaW76sPH2H&#13;&#10;nE423HbjE9Nla2Pu3xuPXbd6zIjnbOf35bzIxtZ/UUovkzfGPDftNA92dXZP72PTr7vpKqkIIIBA&#13;&#10;BglQMGXQYNIVBBDIbIGpjc2jQzok1ympYhc9laNKv/bjJlI3puC3LvKDkJm4we/AMwfNMVpPk4J0&#13;&#10;sP0277/B7yK5we+y432DX/t9IxEBBBDITAEKpswcV3qFAAIZJCD3EnpXdnb2QqPVlfKibf11Wwql&#13;&#10;dgmdU1OS/z1hS9yQtd9/XdO0+R05Kjcq1zZ92Ym5Us8r349ESwvWCDbm/f43DgAEEOjLAtbfePty&#13;&#10;Z2kbAgggECSB8Wu2Zg8dFq6QIx3zZcd9kO22y6QE+2RfPfryno6F93161Gu28zMhr2Jj27meMTIN&#13;&#10;uS511J/fx2LxyhVjCpsc5ROLAAIIINBDAQqmHgKyOgIIIOBCoKKp9XMye1timvAPusiXYxr/o7pi&#13;&#10;VTXlRX9xkp9hoVUb266QAnO+nA75HhddM8r/Tnd3102rxp71Nxf5ZCKAAAIIpC9AwZS+HWsigAAC&#13;&#10;1gWmNG4dmeVl1ciZd+Osh0ugzNj2lI7HIzVlRY+7yM/kzMvr6wcMyRm2QI74TZV+5jroa4evzLzn&#13;&#10;nn1x5doJxR0O8olEAAEEEEhDgIIpDTRWQQABBGwLXPnw1lNOHJw1Vxs11cU9gWSe8BflWqWb2ts3&#13;&#10;38k9gXo2ehX1bcO9bLVSjjZ9vmdJR1jbqL/FfTWlrizvwSMswcMIIIAAAr0oQMHUi9hsCgEEEDhU&#13;&#10;YPyaNaGhQ8/5pvbUIjmqdMqhz/f4Z2NiMuPbXbpzz9ya8nNf7XEeAW8KVG7cXqxVuFbeSD/y5oN2&#13;&#10;v2nqjnVXrhwz4vd2Y0lDAAEEEEhFgIIpFS2WRQABBCwKVG5sOV8br0aOVJxpMfagKLMupkzFiuKC&#13;&#10;5oMe5Fu7ArqyqXWqXGs2R95Q32k3ev/0eYn7Yq3Ypzpuvqtk1D9s55OHAAIIIHBsAQqmYxuxBAII&#13;&#10;IGBVYFJD6weyPXW77GR/0Wrw62EyR3Wb7GpPjxbn/9xFPpn/LHBFY/OgwSp0q/LMVXKkMPufl+jh&#13;&#10;I8bsNkpf376j69trJ4zs6mEaqyOAAAIIpCBAwZQCFosigAACPRGQ+ymdGM7Oul5eeGdIsZTTk6zD&#13;&#10;rSsTOuxSRi/qeHrnstVXj+4+3DI85lagoqntg54yd8v4nu9oS3/wlX9NbXHBY47yiUUAAQQQOESA&#13;&#10;gukQEH5EAAEEHAjoSFPbpVqZ22VChzMc5PsyocP3O1XHLE7bcqCbRmRFQ+u4kKdr5DbDI9NY/Zir&#13;&#10;yHg/6sd1Vd2YvG3HXJgFEEAAAQR6JEDB1CM+VkYAAQSOLlDR2PYJT++/8elHj75kes/KjnNjLB6L&#13;&#10;MDFAen4u19o/ocewc+VoopnpYkIPuS9UXBl/SZfpvP3OsrNfcdkXshFAAIH+LEDB1J9Hn74jgIAz&#13;&#10;gWseaxk2IFffItedfF1eaK2/1srO8jO+UbPrSvN+6KwTBFsRmNTw1MnZ3oCl8mvwdZngI2Ql9G0h&#13;&#10;5mW5wda1O3Y8eR9Txr8Nhh8QQAABKwLW38SttIoQBBBAIKACB25uOrxKTr+7UXaQT3DQjQ45qrS0&#13;&#10;fceLi7i5qQNdh5GJmxKHdfa3pGj6pIvNSBH9tBTRV0kR/WsX+WQigAAC/VWAgqm/jjz9RgAB6wJV&#13;&#10;G1v+VY4oLddKv896eCLQmP/qinVOXzX2rL85ySe0VwQijc2fV9pbJhNDfNDFBqVw+mmXb669syz/&#13;&#10;Ty7yyUQAAQT6mwAFU38bcfqLAALWBSoaWkZ5IbmfklLnWQ8/EPh74/uRaGlBo6N8YntZYPyardlD&#13;&#10;h4fnaKOnyUQgg+xv3nT5St0c6+xevqp85B77+SQigAAC/UeAgqn/jDU9RQABywIT61tOG5jlVStP&#13;&#10;TZJoz3K8XJainpepwufV/uL+b6vqatn/5SvTBCLrtrxTDxxQK2M9Xt6Qrb8nS+7fjR+P1JYWrhU7&#13;&#10;+ZEvBBBAAIFUBay/OKfaAJZHAAEEgiZwXn19+OzsYZPk1LsFcj3KSfbbb7qkUFrpv+pV112Ut8t+&#13;&#10;Pol9TaCyYftHtBeuld+nYidtM2qTUrHKmpKiXznJJxQBBBDIYAEKpgweXLqGAAL2BSKNrRfIcQDZ&#13;&#10;sdWF9tP3HwL4f6a7O1I7dkSbi3wy+7ZAZWPLN7Wn50sxPtxFS+X6pm917vNvuuv8gh0u8slEAAEE&#13;&#10;MlGAgikTR5U+IYCAdYEpDdvzs7zQMrne5HPWwyVQjihtVyo+LVpc9IiLfDKDIzB+zcbcYUNPW6A8&#13;&#10;PUVanWu75XJe3l65f9O8nV3tK+8tL99nO588BBBAINMEKJgybUTpDwIIWBWY+OimIQMHDp5ttJom&#13;&#10;n/pnWQ2XMPnE/xWt/Juf7Gqvfby8PGY7n7zgCkxev+XdWeGcVXI0819c9EJ+957xlZlcV5L/vy7y&#13;&#10;yUQAAQQyRYCCKVNGkn4ggIBdgepqr/KCS77hKX2bnIL3Drvh+wuluGTeE+uI3bByXNFLtvPJyxyB&#13;&#10;SGNLqRzZTJwGeq6TXhnTILlyfVP+k07yCUUAAQQCLkDBFPABpPkIIGBfoKKxpczTOupqB1U+2a9X&#13;&#10;8XhVdEzhU/ZbT2KGCuhIU2uFHOWc46KAFzM52GTq4nF9S92YvBcy1JBuIYAAAmkJUDClxcZKCCCQ&#13;&#10;iQKRxq3vUV7WrbJTeomL/sl1Sn+W+yldL1M8r3GRT2bmC1Q81DbYG2ISRz2/6eQUUWV2yb2hrt/7&#13;&#10;9M5vr756dHfmi9JDBBBA4NgCFEzHNmIJBBDIcIGJD24aOODUwdfK6Xc3SFetX2QvJ+C9Znx9u79L&#13;&#10;LZZpwjsznJPu9YJA5fpteV446y4pnD7lZHNGtfomfo0U9/VO8glFAAEEAiRAwRSgwaKpCCBgXyCy&#13;&#10;sW28Nmqp7Hi+23a6zEaW+N8Dcd+/bkVpYbvtfPIQqGhqu9DTpkaONhW50JDTRx+Ja79qRXFBs4t8&#13;&#10;MhFAAIEgCFAwBWGUaCMCCFgXSNwo1AuFoxJcYj18f6D5rYmrymhZ/m/c5JOKwAGBxI2UR+UMnyHl&#13;&#10;+Uy58e3J1l2MiflaL/E699xeU37uq9bzCUQAAQT6uAAFUx8fIJqHAAJ2BSLrtrxT5Q5YKDuWV0qy&#13;&#10;Zzdd0ox5zldqTm1J/r2Jn6znE4jAEQSmrNt+atbA0FJj9Nfk9zt0hMXSfliuwXtJxc306GMP/EBV&#13;&#10;V8uvOV8IIIBA/xCgYOof40wvEej3AuPXbM0eNiw81Wg9X05fGmwbxBjTKS+o0a6u7oWrykfusZ1P&#13;&#10;HgLJClQ2bTtTq/C3ZJbHTyS7TorLbTFxcxVHT1NUY3EEEAisAAVTYIeOhiOAQLIClY0tF3melzj9&#13;&#10;7kPJrpPKcnKdx8/isXjVirGFf05lPZZFwKVAZUPLv3mevkPu4fQBF9uRI04/iXf7M/i9d6FLJgII&#13;&#10;9CUBCqa+NBq0BQEErApUbGgbEQqZ5bLDeKHV4LfCtsSMFEolhb986yG+Q6DvCMg05DkyDfmN0qIq&#13;&#10;OeJ0ou2WJY6sSubNL+/pWH7fp0e9ZjufPAQQQKAvCFAw9YVRoA0IIGBVYFLDUydnh3Lmyv1kKqRY&#13;&#10;ClsNl7DEtRxyVOmm53Y8uWrthAlx2/nkIWBbYHL91ndl5WTXSu6X5I3f/nu/XLsXV7qyriTvx7IN&#13;&#10;rt2zPYDkIYDAcRWw/6J5XLvDxhFAoD8LjF+zJnTG8HOulBe2RXKd0qnWLWS2MCmWVnf5nTfeWXb2&#13;&#10;K9bzCUTAsUCkqeWjUi/Vuru+idkhHQ8h8QggcBwEKJiOAzqbRAAB+wJTm5o/FdahGkk+y366JBrz&#13;&#10;i3hcT6sbk7fNST6hCPSigBROV0nRNF+Kp2FONmvM6pjxb+L+Y050CUUAgV4WoGDqZXA2hwACdgWm&#13;&#10;rm9+fygrtFhezMbbTX4z7Q9K+dfVFBf89M1H+AaBDBCY+OCmgQNOGbJQ/nYmyzTkA+x3ybxmfD3X&#13;&#10;36VW1V2Ul7jWiS8EEEAgkAIUTIEcNhqNAAJyTcaJWdlZs0TiOvmkPMe6iDG7ZQryRe3Pdi1bO2Fk&#13;&#10;l/V8AhHoIwJTmra9N0uFV8r1fp9z0SQ5jfUvxjdTaksLHnKRTyYCCCDgWoCCybUw+QggYFtAVzS2&#13;&#10;XeJpc7sUSkNth8vV6kYr832zt3NWdNxZz9vOJw+BvioQaWodIzsFtVI4jXLRRvnbelzF4pHomMKn&#13;&#10;XOSTiQACCLgSoGByJUsuAghYF4g0tH5chVRUJnT4uPXwA4FNfjwWqS0r+p2jfGIR6NsC1dVe1bhL&#13;&#10;K402s+UDidMdNNaXI061HZ3mltXlBS86yCcSAQQQsC5AwWSdlEAEELAtMLWxeWhIe7fIJ9/fkBct&#13;&#10;669bsgP3rBxXuiFakvcD220nD4EgCkx8dNOQ3BMG3yZtl1kndZaDPuyU0/Rmbe7e8Z3Hy8tjDvKJ&#13;&#10;RAABBKwJWN/xsNYyghBAoN8LHLjpZuKGm2au1EknOADp8I1Ztu/lXYtWXzx6r4N8IhEItMCUhu35&#13;&#10;4VD4btlZOM9FR+TGty3aj19TU1b0uIt8MhFAAAEbAhRMNhTJQAAB6wKVTc1f0NpbLp9uv996uATK&#13;&#10;jtqPlemeHi0d+YyLfDIRyCSByobmz2jPq5HT9Apc9Ev+Hh+K+fFpK8uKWl3kk4kAAgj0RICCqSd6&#13;&#10;rIsAAtYFpq7fflYoHI7KNMfl1sMlUHbMnpCjSpG60oIGF/lkIpCpAufV14dHZQ2dKYXTTOnjENv9&#13;&#10;lFNju41Rt+/bu2vJ6gtG77SdTx4CCCCQrgAFU7pyrIcAAlYFpqzbfmp4YLhaGTVJiqWQ1fBEmFH/&#13;&#10;kEJpfu26+1er6mrfej6BCPQTgYn1Lafl5nhLZQfia9Jlz3a35UONF6R4urb20Qd+yN+qbV3yEEAg&#13;&#10;HQEKpnTUWAcBBKwJJD61Pidn6NXGeAulUDrZWvDrQYlPreXblR2v7armU2vbuuT1Z4HIhuazVTgk&#13;&#10;s1a6ub5JDgdvlqnIK6Ml+Rv6szN9RwCB4y9AwXT8x4AWINBvBSqa2i6U+ynVyHVKRS4QZGfr4ZhM&#13;&#10;E851ES50yUTggEBlU8tlcm3TAvk7ft+BRyz/v1H3davuuStLRvzVcjJxCCCAQFICFExJMbEQAgjY&#13;&#10;FKhcvy3PC2ctkQnCv2Az940sOaWn2fj+tNqywoffeIx/EUDAnUBiRks9xMz1tKpyMaOlXNu0Txl/&#13;&#10;Yccru2uY0dLdOJKMAAKHF6BgOrwLjyKAgAMB2aka7A1J3BBTTZOdqmzbm5CdqleV8m/ueHp37eqr&#13;&#10;RydOxeMLAQR6UeD1e6bVyhGnL7rZrNkhf+cROU3vx27ySUUAAQT+WYCC6Z9NeAQBBGwLVFd7VRdc&#13;&#10;8nWj9W3yovNO2/GS58ukDvfs7fJvWF1e8KKDfCIRQCAFgUhD68d1SNXKByMfS2G1pBeVo8i/lplc&#13;&#10;5Pqmgv9LeiUWRAABBNIUoGBKE47VEEAgOYGpG5pLwuGQ7DipDye3RqpLmfXxuEwTXlawOdU1WR4B&#13;&#10;BJwK6Ehj60Q5ojxfaX2G7S3JNYqJ/93dEYstWD1mxHO288lDAAEE3hCgYHpDgn8RQMCqwOT1W96d&#13;&#10;Hc65VXaULrUa/HqYzH73F+Wb66OlBT9ykU8mAgjYEbjskc0nnDJowEJl9GQ5VS/HTupbKXK0aY82&#13;&#10;em58l7qz7qK8zree4TsEEEDAjgAFkx1HUhBA4HWB8Ws25g4ddtq1UijdIC8wA+3DmNd8o5fs6np2&#13;&#10;8b3l5fvs55OIAAIuBKaub35/KCu0Ul4XPusiX6Yh/5Pv+1OY7MWJLqEI9GsBCqZ+Pfx0HgG7AjJN&#13;&#10;+JfkLpZL5RSc99hNPnDujewQ/ahzn5lx1/kFO2znk4cAAr0jUNWw/TwTSty/SZ/tZItG/TIWi1Wt&#13;&#10;GFu0xUk+oQgg0O8EKJj63ZDTYQTsC1RsbDvXMyYxM1ap/XQploz5P63ikZqSol+5yCcTAQR6WUAm&#13;&#10;gomMuzSitZktR6NPs711mUkvLhc4ReMdsUUrxxW9ZDufPAQQ6F8CFEz9a7zpLQJWBa5p2vyOHJ2b&#13;&#10;uGHlVRIsB5fsfskOz9/lRWpOTXHedyVZfuQLAQQySaCq/omTVPYJi6VPV0jhFLbdNymcXjHaXP9U&#13;&#10;5457Hi8vj9nOJw8BBPqHAAVT/xhneomAVYGJd2/Kyh05ZKryTLUUS4OthkuYHFHqlJva1nZ3di9Y&#13;&#10;VT5yj+188hBAoG8JTN3YUhhW+i6Zhnysi5bJJDHb5SOXa+T+TRtc5JOJAAKZLUDBlNnjS+8QsC5Q&#13;&#10;1djyWaW9Gilo8q2H7w80D3bGVdWdZfl/cpNPKgII9FWBiqbWz4WUXubq9UU+jPm5icWm144d0dZX&#13;&#10;DWgXAgj0PQEKpr43JrQIgT4pkPgEOKS85fKi8RkXDZRTZ5422q+qLS54zEU+mQggEAyBxBHsgWcO&#13;&#10;nmm0munkCLYy3XK0abG/Uy+Rach3BUOFViKAwPEUoGA6nvpsG4EACCSuMfCzT5zrKVPp4hoDOQHv&#13;&#10;ZSmWbmrf8eTKtRMmxANAQhMRQKAXBCo2tJ3uhfxlWnuXyOasXyMpRdM/ZGaI6XXrfviAqq72e6FL&#13;&#10;bAIBBAIqQMEU0IGj2Qi4Fhi/Zk1o6LBRV8gnvItczWIlxdLqPbu7b/zOZ0a+7Lo/5COAQDAFqppa&#13;&#10;z5EZX6IyC+cYFz2Q0/SekAsnK+Um2I0u8slEAIHgC1AwBX8M6QEC1gWc3ydFmXXdfnfVytKRW603&#13;&#10;nkAEEMhIgUhDy9e15y2Q65ve66aD5nvG754XLR35jJt8UhFAIKgCFExBHTnajYADgar67e9TOeHE&#13;&#10;FL8THMQnZr/7ozZqZk1p/k9c5JOJAAKZLXB5ff2AwTnD58nOS0T+G+igtx3K9xfufWV3dPXFo/c6&#13;&#10;yCcSAQQCKEDBFMBBo8kI2Ba47JHNJ5wyaMBMZbyZWqsBtvOlUtotxdJt7e2xO9ZOGNllPZ9ABBDo&#13;&#10;VwLXPNYyLCdX18opw//uouMyDfmzJm4qa8sK/ttFPpkIIBAsAQqmYI0XrUXAtoCu2tj6FQldIvc/&#13;&#10;GWY7XK47kP+p+7o7u2bJ/ZT+bjufPAQQ6N8CVU3bP6lUuFZO0xvtQkImpNlo/JgUTkW/c5FPJgII&#13;&#10;BEOAgikY40QrEbAuULGh5WNeSCcupP6E9XAJlB2NX8VNvHJFaeEmF/lkIoAAAq8L6MrG1qu1p+fL&#13;&#10;Ts27bKvs/+DHmLtUR+dN0XFnPW87nzwEEOj7AhRMfX+MaCECVgUmbth2Rm4ofIvMfHe5vAA4eA0w&#13;&#10;O3xjbqgtKbjPasMJQwABBI4iMLl+64nZ2Vk3y6vaJHlpyz7Kouk9lTi1WKkb23d038WpxekRshYC&#13;&#10;QRVwsLMUVArajUBmC1Q81Jajh5jEhdJz5ajSibZ7K0eU9knmso6Xd97CxdK2dclDAIFkBSY1tH4g&#13;&#10;O6RXymudo5tsmz8qHZ8SLS56JNk2sRwCCARbgIIp2ONH6xFISiDS2Px5ufnjcjmq9IGkVkhxIblA&#13;&#10;+icxE5u+smTEX1NclcURQAABJwKVG1vO18arkYlsznSyAW6P4IaVVAT6oAAFUx8cFJqEgC2ByqZt&#13;&#10;Z2oVlh0Gfb6tzINzZOa7J/24rqobk7f+4Mf5HgEEEOgLAq/fgLtKXgNny2l6p9hukxxZj0tmzZ7d&#13;&#10;XYu4AbdtXfIQ6DsCFEx9ZyxoCQLWBKas235qVm5ovlF6sny6GrIW/HqQFEovyHS+82se/eHdqrra&#13;&#10;t51PHgIIIGBTYFLDUydne7mLtTL/IUfawzazD2SZl33fzHquffN3106YkCii+EIAgQwSoGDKoMGk&#13;&#10;KwicV18fHpU9fKJI3CyF0sm2ReTUu26ZKPzOjr275q2+YPRO2/nkIYAAAi4FKja0jQiFZMY7rcuc&#13;&#10;bMeorXHjT6orLWhwkk8oAggcFwEKpuPCzkYRsC8QaWy9QHmqRo78jLCfLonG/MIYvzJaWtjiJJ9Q&#13;&#10;BBBAoJcEKhraLg6F1DLZ3IdcbFJO1fuZHHqfXleS90cX+WQigEDvClAw9a43W0PAuoBMpfuhrJys&#13;&#10;26VQ+jfr4RIop9+1yH/Ta0sLHnKRTyYCCCBwPATGr9mafcbwrFmeUdfJEadB9ttguuSo/G27fXPH&#13;&#10;PaWFu+3nk4gAAr0lQMHUW9JsBwHLAlc0Ng8apPRsuVnjdCf3HFFqp6/Mzfu27Iquvnp0t+XmE4cA&#13;&#10;Agj0CYHIui3v1Lk5S43Wl8hOkfX9Irl30/PKN9OjpfkPSIflR74QQCBoAtZfGIIGQHsRCKCA3NW+&#13;&#10;5eva826TP2Drd7UXD98o/7t+zLtBZr97IYA+NBkBBBBIWWDKhm0fDofCUZlRrzTllZNYQSql3xkV&#13;&#10;q6wtLtqYxOIsggACfUiAgqkPDQZNQeBYApUbtxd7JhyVz0BHH2vZdJ6XU+82yItCpKYk/8l01mcd&#13;&#10;BBBAIOgCVU2tl8uBpgXyOvtuF32R19l7/S49t64871kX+WQigIB9AQom+6YkImBdoKK+bbiX7d8q&#13;&#10;N5/9mvXwRKBRf/WVf31tScF/OsknFAEEEAiQwPg1G3OHDj11nhzJj0izc203XY427ZXX3QXtO16o&#13;&#10;XTuhuMN2PnkIIGBXgILJridpCFgVSLxpDxt22nQ5t362/LEOtBouYYk3bW38JTt2vLSYN23buuQh&#13;&#10;gEDQBSav3/LurPCAWrlNw7+66IvMpveM1n6kprjgpy7yyUQAATsCFEx2HElBwLpApKn1izLz3VI5&#13;&#10;LeS91sMlUN6of+R3qRmcFuJCl0wEEMgkgakbmkvC4VCt9OnDLvolp+k1+lpX1hXnPeEin0wEEOiZ&#13;&#10;AAVTz/xYGwHrAnL+/Dly5Cdx4fEY6+GJQKM2+ToW4cJjJ7qEIoBA5groSFPbJPkQa57sPL3TQTfl&#13;&#10;zGh15z69d8FdJaP+4SCfSAQQSFOAgilNOFZDwLaA3IH+dC9sFshRpYmS7dnOlyLs78b358r9lL4j&#13;&#10;2fIjXwgggAACqQrsv6WD9m6W0/SucXFLB7l30y45A+DGfU/vuotbOqQ6OiyPgBsBCiY3rqQikLTA&#13;&#10;xLs3ZQ04a/BkT+mbZKUhSa+Y9IKmSz61rN2l/AXcPDFpNBZEAAEEjiqQuGl4dnbWSrnp7YVHXTDN&#13;&#10;J+VTrTa5ycMUuX/To2lGsBoCCFgSoGCyBEkMAukIVDY0f0ZmYaqR0+8K0ln/WOvIefE/7+7qnraq&#13;&#10;fOQfjrUszyOAAAIIpC4QaWy9QM4JqJGzA0akvnYSaxjzCxVTVTVj87cnsTSLIICAAwEKJgeoRCJw&#13;&#10;LIFIY3OB8kLL5Q/ws8daNp3n5ZSObXJUqYpPJtPRYx0EEEAgNYHz6uvDZ+cMq9JGZjTV6uTU1k5i&#13;&#10;aWNiRqvlXfF9t95ZdvYrSazBIgggYFGAgskiJlEIHEtg4qObhuQOHDJXaVMpn0ZmHWv5VJ+X895f&#13;&#10;Mdrc9FTnjpWPl5fHUl2f5RFAAAEE0he48uGtp5w4OHy7Mt7lUjiF0k86/JryYdhLytez2tufuHft&#13;&#10;hAnxwy/FowggYFuAgsm2KHkIHE6gutqrHPfVK+TUu0Xy3+mHW6Qnj0mhFJci7FuxvfEbV44reqkn&#13;&#10;WayLAAIIINAzgcqmbWdqFb5TXu9Le5Z0xLW3xEy8akVJ4S+PuARPIICANQEKJmuUBCFweAGZ/W6s&#13;&#10;FzKJ65TOOfwSPXtUrlN6zKhYVW3JiKd7lsTaCCCAAAI2BSqbmr+glbdUXv8/aDP3jSx5/f/PLl/N&#13;&#10;ubMs/09vPMa/CCBgX4CCyb4piQjsF5jStO29YZW1WE7L+LITEmP+JLMozYyW5P/YST6hCCCAAAI9&#13;&#10;Fhi/Zmv20KHZ12ttZsiMeoN6HHhIgBRNnVqZ27q6YnfIBD97DnmaHxFAwIIABZMFRCIQOFhg4oOb&#13;&#10;Bg48ZdBMo7xZUiwNOPg5G9/Lm+Me+cO9Lb5T31F3UV6njUwyEEAAAQTcCsg05O/Kys5aJkXTV+Q1&#13;&#10;3P7+lzHP+cpMry0p+JH0hHvtuR1O0vuZgP0/2H4GSHcROFigsqnlK3LqxRKZ0GH4wY/b+F7e/eR6&#13;&#10;X/+HHfH4zNVjRjxnI5MMBBBAAIHeFZja2Dw6pENR+UCt2MWW5UO1//ONrqwrzfu1i3wyEeiPAhRM&#13;&#10;/XHU6bN1gdffAGvlDfCT1sMlUN4Af+3HTaRuTMFvXeSTiQACCCDQuwKVTa3/Ie8ZC1x8wJboiW/M&#13;&#10;PV37zLy7zi/Y0bs9Y2sIZJ4ABVPmjSk96kWB/adY5IRvVsq7Qv6YrP89SaHULu96N0TLCu6TbnGK&#13;&#10;RS+OLZtCAAEEXAscOIV78HyjdKWLU7jlbeM136gFu7p21N5bXr7PdX/IRyBTBazv4GUqFP1C4GCB&#13;&#10;AxfxZkXkDU7uqeTiIl61L3GTwld2773lvk+Peu3gbfM9AggggEBmCUQat75H6+xa+djtC056ZtRf&#13;&#10;jYlXRksLf+Ykn1AEMlyAginDB5ju2ReoaGi72PPMcmfTxCrz37ozPr2mvOgv9ltPIgIIIIBAXxWo&#13;&#10;aGwp87SW65v0uW7aaNbLuQpVNSX5T7rJJxWBzBSgYMrMcaVXDgSmNG4dmeVl1ciZd+McxCdmdHhK&#13;&#10;x+ORmrKix13kk4kAAgggEAABudF51YVfnaSMN0+OOL3DQYvlLD21yo+pBXVj8l5wkE8kAhknQMGU&#13;&#10;cUNKh2wLXPnw1lNOHJQ1X/5YJsvpd2Hb+TKjw4ty/vr89h1P3L12woS49XwCEUAAAQQCJ1DxUNtg&#13;&#10;7yR1i1yHdLVMDJHloAM7ZWqIOXu37F69+urR3Q7yiUQgYwQomDJmKOmIbYHxa9aEhg07d6LSRiZ1&#13;&#10;0KfYzpdCKSaZd6qu1+bVlJ/7qvV8AhFAAAEEAi8wpWF7ftgLrZDT9C5w0RmZXKjF99XUurL8dS7y&#13;&#10;yUQgEwQomDJhFOmDdYHKjS3na+PVyKQOZ1oPl0B5g3o0rk3liuKCZhf5ZCKAAAIIZJZAZOP2TysT&#13;&#10;kvclXeiiZ3Ka3v9TfnyaTAzR4iKfTASCLEDBFOTRo+3WBSY1tH4gO6QSN579d+vhEihvSG1yb4xp&#13;&#10;dSX5/+sin0wEEEAAgcwVOK++Pnx29rDp8h51g3ygd5L1nh4482GZnPlwK2c+WNclMMACFEwBHjya&#13;&#10;bk9A7qd0YlZ29g1S0lwrn97l2Es+kCQTOuwyRt2y7+ldyzlX3LYueQgggED/EpiybvupodzQ7VI4&#13;&#10;fUMKp5D13su1tb5SM2sfvf97qrpavuULgf4tQMHUv8ef3svFSZVNLV/zlF4sEzqc4QDElyNK93ap&#13;&#10;jhvuKhn1Dwf5RCKAAAII9FOBqeu3nxUKh2UaclXuhMCYzXKaXhWztzrRJTRAAhRMARosmmpXoKpp&#13;&#10;+yeNCiXud/FRu8kH0uQ6pcZYPBZZOWbE713kk4kAAggggEBCQD74+4q8ly2SI07vdyEi72cP6K74&#13;&#10;bO4P6EKXzCAIUDAFYZRoo1WBax5rGTZggHer0epr8gdg/W9ATr17RmtzfU1x/gNWG04YAggggAAC&#13;&#10;RxCQachzQkP8G+Q2FYlTy088wmJpPyzvbfvkQtxbX35t79L7Pj3qtbSDWBGBAApY31kMoAFN7icC&#13;&#10;l9fXDxiSNXS69vRsqZNOsN1tmdBhr9zT4o72Z1+6be2E4g7b+eQhgAACCCBwLIGJG7adkRsKL5PT&#13;&#10;zL/s5kNB0y5TvU6PlhaskbbIWx9fCGS+AAVT5o8xPRSBqsbWfzeeWiqnK7xPfnTxtaare9+MVWPP&#13;&#10;+puLcDIRQAABBBBIRaBiQ8vHvJBOnHb+iVTWS3ZZmczoN37MVNaNKfhtsuuwHAJBFaBgCurI0e6k&#13;&#10;BCoaWkZ5IbmfklLnJbVC6gv93vh+RD5pa0x9VdZAAAEEEEDAqYCONLZdITdgXyCF01DbW5LDS/I/&#13;&#10;/564b+atKC1st51PHgJ9RYCCqa+MBO2wKjCxvuW03GydeIO4WoI9q+ESJu8Qzyvjz40++sB3mHLV&#13;&#10;ti55CCCAAAI2BS57ZPMJpwzKna+MrpAZ9QbYzE5kyaQQe+S64JvMq7qu7qK8Ttv55CFwvAUomI73&#13;&#10;CLB9qwIT796UlXvm4ElyjdJNTm7qp0yXb/QKs1PdJG8Ku6w2njAEEEAAAQQcClTVb3+fygnVynvk&#13;&#10;xS42I6fp/dmP60hdWd6DLvLJROB4CVAwHS95tmtdoKKp7UJPmcT52oXWwyVQPkF7yMRiVbVjR7S5&#13;&#10;yCcTAQQQQACB3hCo2NA2NhQyUZkYYpSL7cmMevUqHq+Kjil8ykU+mQj0tgAFU2+Lsz3rAlMatudn&#13;&#10;eaHEjECfsx4ugfKJ2Xal4tOixUWPuMgnEwEEEEAAgV4XqK72Ki+4ZIqcsz5P3j9Ps719KZri8g66&#13;&#10;sqPLLFxdXvCi7XzyEOhNAQqm3tRmW1YFJj66acjA3ME3yux3EZn9LstquITJi/0r2qgFT3Y/u+Lx&#13;&#10;8vKY7XzyEEAAAQQQON4CB95Lh9xiPDPR0Xvpq9LHOZu7nl3Ne+nxHm22n64ABVO6cqx3/ATkU7HI&#13;&#10;uEv/Q65RWiS3nX2H7Ybs/1RMm2/H9sbnrBxX9JLtfPIQQAABBBDoawKRxuYCpb2Vclr7+S7aJqe1&#13;&#10;N8eVP2VFSeEvXeSTiYBLAQoml7pkWxeoaGwp8/T++0qcaz1cAjnv2oUqmQgggAACQRGobGy5SIqm&#13;&#10;ZfJfgZM2G/O/3X58+sqyolYn+YQi4ECAgskBKpH2BSKNW98jZ90tlhfwr9hP33+d0p9l9ruZdSV5&#13;&#10;/+Uin0wEEEAAAQSCInBgxtkh0+VMjhukzUNst1uuDe5Wvlna0bH7ttUXjN5pO588BGwLUDDZFiXP&#13;&#10;qsDEBzcNHHDKkOs8rWZJcK7V8P1h5jU5qnSbv1Mv4d4R9nVJRAABBBAIroDMpne6FzK3y4eVX5de&#13;&#10;2L+noTEvyI7ozJpH7/8+9zQM7u9Jf2g5BVN/GOWA9jHS2PJlrb0lcp3Su213IXF3cm3M/THjz+Tu&#13;&#10;5LZ1yUMAAQQQyCSBioaWUaGQjsr9m8a66Jdc3/Sk5EaiJfkbXOSTiUBPBSiYeirI+tYFKhu2f8QL&#13;&#10;heWFWZVYD5dAORXgNzLZaSRalv8bF/lkIoAAAgggkIkCkcbWS+Q40y0ym977nPTPmB92q9iclSUj&#13;&#10;/uokn1AE0hSgYEoTjtXsC0TWbXmnzh1wsxxRukLSXRz6b5df+Dk1Jfnfk3w5yMQXAggggAACCKQi&#13;&#10;cHl9/YAhOUNvkKLpWjnidEIq6yazrJwmv09OAVm076VdS1dfPHpvMuuwDAKuBSiYXAuTf0yB8Wu2&#13;&#10;Zg8dFq6QG+fNkxfgwcdcIcUF5FB/p0x/t7y7O3bLqvKRe1JcncURQAABBBBA4BCBax5rGTYg11sm&#13;&#10;nz6Ol51J6/uTcjbIsxI7PVqct/aQTfMjAr0uYP0XvNd7wAYDLRDZ2PovUiQtl058yEVH5JOqn8Zj&#13;&#10;8ekrxhb+2UU+mQgggAACCPRngYrGtk+EPJO4vuljLhzkffxXcROvlOuNN7nIJxOBZAQomJJRYhnr&#13;&#10;AjLzzohQyCyXo0oXWg8/ELglZuJV3CDPkS6xCCCAAAIIvCWg5f5NV8p9EhfI+/oZbz1s5zs5iiUH&#13;&#10;nNS3u7u65smZIn+3k0oKAskLUDAlb8WSFgQmNTx1co43YL5ETZEX1bCFyLdFyCvqS1qZ+Tue3XzX&#13;&#10;2gkT4m97kh8QQAABBBBAwJnA5PqtJ2ZlZ1dLfTNVpiLPsb0hOcVeTqs31f5ObwW3ArGtS97RBCiY&#13;&#10;jqbDc9YExq9ZEzpj6DlXaU/dLKfgnWot+I0gY2JG67u64h3z7iw7+5U3HuZfBBBAAAEEEOhdganr&#13;&#10;m98fCnu1UjT9i5MtG/Mn+US0sq4k/3+d5BOKwCECFEyHgPCjfYGpTc2fCutQjSSfZT9dEo35RTyu&#13;&#10;p9WNydvmJJ9QBBBAAAEEEEhZwPX7vxxxesyoWFVtyYinU24cKyCQggAFUwpYLJqawOufMC2RT5i+&#13;&#10;mNqaSS/9B9/EZ9SWFP5P0muwIAIIIIAAAgj0mkDiDJOhw86R0/BVYiZc62eYyKQQcTkVf0V3R3zh&#13;&#10;ynFFL/Vax9hQvxKgYOpXw907nU2cwxzOzrpefrlmODmHWZldyuhF7Tu6lq+dMLKrd3rFVhBAAAEE&#13;&#10;EEAgXYHENczZ3gC56a26ysk1zEa9IkecZj/VvePbj5eXx9JtJ+shcDgBCqbDqfBYugI60tR2qZwj&#13;&#10;t1gKpaHphhxlPV9eDL+vOjqvj4476/mjLMdTCCCAAAIIINAHBarWtxapsF4hR5w+5aJ5MvnTNuP7&#13;&#10;U2tLC+td5JPZPwUomPrnuFvvdaSh9eMqpKJyuP3j1sMPBDb58Viktqzod47yiUUAAQQQQACBXhJI&#13;&#10;3IdR7t20THZE89xs0jzY1dk9XaYh/4ObfFL7kwAFU38abQd9ndrYPDTseYuM0l+XXyb7v09G/U2O&#13;&#10;Kl0fLc2/30HziUQAAQQQQACB4yQw8e5NWQNHDpphPC2n8evB9pthunyll5pX1W0yDfku+/kk9hcB&#13;&#10;+zu4/UWun/ez4qG2nNBgf7ry9Bypk05wwNGhfHPH3ld23bb64tF7HeQTiQACCCCAAAJ9QOCaps3v&#13;&#10;GKBzb5f9icukOZ7tJsmNb59XcX9m9LEHfqCqq33b+eRlvgAFU+aPsfUeVja0/JsO6aXyadD7rYdL&#13;&#10;oLywrVV+14xo6chnXOSTiQACCCCAAAJ9T6BiY9u5IWOiMilEmaPW/V6ub4pESwsaHeUTm6ECFEwZ&#13;&#10;OrAuuhXZ0Hy2CoVqtFblLvLl1LsnZFaHSF1pQYOLfDIRQAABBBBAoO8LVDS2XepptUj2N97jorXG&#13;&#10;+D/ojnXNXjX2rL+5yCcz8wQomDJvTK33aMq67aeGc70FcpT8annxClnfgFH/8LWZW/uL+7/NoXLr&#13;&#10;ugQigAACCCAQOIHxazbmDh122mw52jRddlYHOuhAh9z4/pYdO15ctnZCcYeDfCIzSICCKYMG03ZX&#13;&#10;zquvD5+dPWySnHp3kxRKJ9vOl6k/u+UEvBUdr+2+afUFo3fazicPAQQQQAABBIItUFHfNtzLUYnZ&#13;&#10;9MY76YlMLhVXanpdSd5/OcknNCMEKJgyYhjtdyKycfunlQotl2KpyH76/uuU/l8sHqtaWVbU6iKf&#13;&#10;TAQQQAABBBDIHIHKjduLPROW65vUaEe94vYljmAzIZaCKRNG0WIfKtdvy9PhrDvkiNLnLca+GSXX&#13;&#10;KTXLBZfTassKH37zQb5BAAEEEEAAAQSOLaArN7Zetf/MF6XedezFU17Cl9P0vm06OudFx531fMpr&#13;&#10;s0LGClAwZezQptYxmSZ8cGiImSOf3FTJtJ7Zqa197KWNUa9q5S/c+/TuutVXj5ZT8fhCAAEEEEAA&#13;&#10;AQRSF7iisXnQiTpU7Wkz1cU+ixRNu43R89vbu1aunTCyK/UWskamCVAwZdqIptqf6mqv8oJLvqG1&#13;&#10;vlV+Gd6Z6upJLL//05q9XWbO6vKCF5NYnkUQQAABBBBAAIFjClQ0tX3QU6ZW9mEuOubC6S3wB1+m&#13;&#10;Ia8tLXgovdVZK1MEKJgyZSTT6EeksaVUe15UVv1wGqsfcxW5n9Ljftyvqisr2HzMhVkAAQQQQAAB&#13;&#10;BBBIQ6CioXVcyNM1cpbMyDRWP+YqcjnBo35cV9WNydt2zIVZICMFKJgycliP3qnJ67e8Oyucs1g+&#13;&#10;kfnq0ZdM71mZ/e4vcoh8ZrQ4b216CayFAAIIIIAAAggkLzB+zZrQsKHnVijPzJV9kFOSXzPJJY2J&#13;&#10;GW3quuKdC+8sO/uVJNdisQwRoGDKkIFMphv772kw9PTrlKdmycA7uKeBec1XavGuzh1L7i0v35dM&#13;&#10;m1gGAQQQQAABBBCwJXDlw1tPOXFw1i3aqG/KPZzCtnLfyjEvG1/Nbm9/8ttrJ0yQGcn56g8CFEz9&#13;&#10;YZSlj5WNzRO0Di1xcddsOfUu8b8HOjvMzLvOL9jRT0jpJgIIIIAAAgj0UYEpjVtHZnlZNXK0aZyL&#13;&#10;JspkVk8b7VfVFhc85iKfzL4lQMHUt8bDemumbNj24XAoHJXT70qth0ugnNf7f1rFIzUlRb9ykU8m&#13;&#10;AggggAACCCCQrkCkqfWLsg90m6z/oXQzjrae7Af92Fd6ltz49o9HW47ngi1AwRTs8Tti669p2vyO&#13;&#10;HDXwZjmidKUs5B1xwXSfMOY5Of1uTm1J/r0SIUeY+EIAAQQQQAABBPqewPg1W7OHDg3PkMLpejlN&#13;&#10;b5DtFkrR1Ck7QnfsMf7ie0oLd9vOJ+/4C1AwHf8xsNqCiXdvyhp45qAKo/V8ubHbYKvhEpZ4UZBf&#13;&#10;mmhXV/fCVeUj99jOJw8BBBBAAAEEEHAhEFm35Z06d8ASo9XXZF/G+j6wFE1/N8afWVtS8ANpPx8m&#13;&#10;uxjE45Rp/ZflOPWDzYpAZWPLRTJNeI0Map4LEDlf92ddvpl2Z1n+n1zkk4kAAggggAACCLgWqGzY&#13;&#10;/hFPLleQ7ZQ42ZZRm3wdi9QWF210kk9orwtQMPU6uf0NTt3YUhgyUihp9Wn76YmjSlzY6MKVTAQQ&#13;&#10;QAABBBA4fgKVTS2Xecq7RY41vdtFK+QQ0/f9TjWnrjzvWRf5ZPaeAAVT71lb31JV/RMnmZwT5svU&#13;&#10;mVPdTZ1p5re3b76TqTOtDx+BCCCAAAIIIHCcBSY+uGnggFMGz/a0ni5NybXdHCma9irfv6W9/aXl&#13;&#10;aycUd9jOJ693BCiYesfZ6lYSN2cbOvScb8oRpZulUDrNangiTG7Opoy+e/eernnf+czIl63nE4gA&#13;&#10;AggggAACCPQhgUjj1vconbVMJob4opNmGfVX2b+aXlOa/xMn+YQ6FaBgcsprP7yqYft5JhSKyoQO&#13;&#10;Z9tPTySadd1+d9XK0pFb3eSTigACCCCAAAII9E2BSGNLqVwPnri+6cNOWmhMQ1zrSF1x3hNO8gl1&#13;&#10;IkDB5ITVfmhV/fb3qezQEjmi9CX76YmDSuaPWpsZNcUFP3WRTyYCCCCAAAIIIBAIgepqLzLukqvk&#13;&#10;aNMCub7pHQ7a7BtlVneajvl3lYz6h4N8Ii0LUDBZBrUdd9kjm0845cTc62X2S7l/gBpgO18qpd0y&#13;&#10;Bfmi9me7lq2dMLLLej6BCCCAAAIIIIBAAAUqHmob7J1kbpKd5cmyH5btoAs7la+q927duXL11aO7&#13;&#10;HeQTaUmAgskSpIMYXdHYdknIM4vlj3SY7Xy5CFFuQ2C+39XZfb3cT+nvtvPJQwABBBBAAAEEMkGg&#13;&#10;cv22PJ2VJZdDqM866Y9Rrb4fj9SWFT7sJJ/QHgtQMPWY0H5AxYaWj3khHZVDwZ+wn544/U79Km7i&#13;&#10;lStKCze5yCcTAQQQQAABBBDINIGKprYLPW3kfpe6yEXfZP/skbj2q1YUFzS7yCczfQEKpvTtrK85&#13;&#10;ccO2M3JD4UVyndI3ZGCsj42cL/usHFe6IVqSl7gDNV8IIIAAAggggAACKQicV18fHpU1vEL20ubK&#13;&#10;pRInp7BqcovKTMW+0rVe156FNeXnvprcSizlWsD6TrnrBmdivpwjm+MNUVVy7OdGOap0ou0+yicW&#13;&#10;+yT7jo6Xd926+uLRe23nk4cAAggggAACCPQngSnrtp+alRtaZJS+UgqnkPW+G/OifNA9u33H5nu4&#13;&#10;F6Z13ZQDKZhSJrO7QtXGln+Voz5L5ajSB+wmv55mzH91q9iMlSUj/uokn1AEEEAAAQQQQKCfCkxd&#13;&#10;v/2scDhcI0ecPuWCQIqmp4zvV9WWFta7yCczOQEKpuScrC9V2bTtTK3CNXJE6Xzr4RIo04Q/6cd1&#13;&#10;Vd2YvPUu8slEAAEEEEAAAQQQOCAg1zd9KaRkoi5HH4DLZF1r493xWSvGFv4Z894XoGDqZfP9h3AH&#13;&#10;hG+SKequcXEIVwqlF5RRc6Pr7v+Wqq72e7l7bA4BBBBAAAEEEOiXAgcusTDXSednubnEwnRK9pLu&#13;&#10;ru7FMsPxnn6JfJw6TcHUS/AHLhIceo3S3gIXFwnKIdvE/P0rO17bVb36gtE7e6lbbAYBBBBAAAEE&#13;&#10;EEDgIIEDk3iFbpd9vktlR9v+vrYxz8WNvq6uNO9+2awcfOLLtYD9QXTd4gDmRxpbL1CeSkxDOcJF&#13;&#10;8+Uv5WHlx6uipYUtLvLJRAABBBBAAAEEEEhNINLU8lGlPLlNjPpkamsmu7T5bdzXESmcfp3sGiyX&#13;&#10;ngAFU3puSa01uX7rh7Kzs++Qzxa+kNQKKS4kp9+1yH/Ta0sLHkpxVRZHAAEEEEAAAQQQcC+gIw0t&#13;&#10;l+mQXiQHm4bZ3px8aC5XeZjvx3x/ttxfs912PnkHBCiYHPwmXNHYPGiQ9ubIJwrT5I8j28Emdhrj&#13;&#10;L+x4enft6qtHJ07F4wsBBBBAAAEEEECgjwpc9sjmE04eNHCONmqa7B8OsN9M85pMcX7zzs5na+4t&#13;&#10;L5fbyfBlU4CCyaamVEdVTa3fMFrfKrDvshu9P82XM1XvicfVbJn97gUH+UQigAACCCCAAAIIOBKY&#13;&#10;0rTtvWEdXiaXafy7i03INe1/MXE5+6is4L9d5PfXTAomSyNfuXF7sWfCUTn9brSlyLfFyKl3G2Sw&#13;&#10;IjUl+U++7Ql+QAABBBBAAAEEEAiUQKSpdYw0WK5v0ue4aLicqve4H/er6soKNrvI72+ZFEw9HPGK&#13;&#10;+rbhoWxzm8y7f2kPow6/ulF/9U18ptywbM3hF+BRBBBAAAEEEEAAgcAJVFd7VRdcerUcFbpJCqfT&#13;&#10;HbTflw/c7+7oMvNWlxe86CC/30RSMKU51OPXbMw9Y/hpM+SQ6vWCODDNmCOuJp8M7FW+Wtze/sKS&#13;&#10;tROKO464IE8ggAACCCCAAAIIBFZg4qObhgwcODhxj87Jsl+ZZbsjxqhXZW6I+R1P77qTa9/T06Vg&#13;&#10;SsMtsrFtvFy0t0ROv152zDMAAEAASURBVHtvGqsfcxX5NOABv0vPrCvPe/aYC7MAAggggAACCCCA&#13;&#10;QOAFpjRszw974VqZFOLTLjoj+5ctSscj0eKiR1zkZ3ImBVMKoysTOpwjR34S55smzju1/2XUJl/H&#13;&#10;IrXFRRvth5OIAAIIIIAAAggg0NcFKhuaP6M9b7nsbxa6aKsUTg8p40/n/p3J61IwJWFVsaHt9FDI&#13;&#10;3CzXKX1TFveSWCWlRaQI+7sMxJya4rzvyoryI18IIIAAAggggAAC/VVg4t2bsnLPHFQpu503yhGn&#13;&#10;k2w7yHVT3dpX0b0du25efcHonbbzMy2PgukoI7r/l3XkkKnaU/NlsSFHWTTNp0yXVEfR3b6/8J7S&#13;&#10;wt1phrAaAggggAACCCCAQAYKTKxvOS0325Ob3qorpHAK2e6iHG16Qf6bXbvugXtUdbVvOz9T8iiY&#13;&#10;jjCSVY0tn5X7KSUOhxYcYZEePmwe7Orsnr6qfOQfehjE6ggggAACCCCAAAIZLBDZ0Hy2CoeisuN+&#13;&#10;npNuGrM5HtcRuc/neif5AQ+lYDpkACONzQXKCy0XmM8e8pSVH+UQ6DaZ/a4qWpr/qJVAQhBAAAEE&#13;&#10;EEAAAQT6hUBlY/MEub5pscym9z5HHV6jOmOzasqL/uIoP5CxFEyvD1tiSscBA4fM09pUOJrS8RW5&#13;&#10;PKl6c9eOVY+Xl8cC+dtCoxFAAAEEEEAAAQSOq8Dl9fUDBucMu04uqp+llD7BdmNkGvJ9Svu3v7x7&#13;&#10;3+33fXrUa7bzg5hHwSQ3DYtc8NUr5RfuFhc3DZNfurhS/t2xDn/eynFFLwXxl4Q2I4AAAggggAAC&#13;&#10;CPQtgamNzUNDnrdE9mG/Kjv0DvbpzQ7jq5lyVtQD0vN+PSmZA9y+9ct0tNbI7HdjvZCpkULpnKMt&#13;&#10;l+5zchHdY0bFqmpLRjydbgbrIYAAAggggAACCCBwJIFIQ+vHZToIub5Jf/xIy/Tkcdmf/bUfN3J9&#13;&#10;U8Fve5IT5HX7ZcE0pWnbe8M6a4l0fryTwTPmT75vZtSWFfy3k3xCEUAAAQQQQAABBBB4S0DL/UK/&#13;&#10;IYeBEmdMDX3rYTvfSa5chm/u7YjH5qweM+I5O6nBSelXBdPEBzcNHHjy4Otl9rvrZGrGAbaHSSrw&#13;&#10;PdqYRfFd3rK6i/I6beeThwACCCCAAAIIIIDAkQQue2TzCaecMOBGuXfoNCmcco60XLqPJ/Z15ey/&#13;&#10;m/2dqqY/7ev2m4Ip0th6idxyNjGryPB0f0mOtN7+qlup+zpi3df3x6r7SC48jgACCCCAAAIIIND7&#13;&#10;AlPXN78/FA4tkwME/+pk64mzqZQ/vbak8H+c5Pex0IwvmOSCuNEhHaqVX5hPurDnvE4XqmQigAAC&#13;&#10;CCCAAAII9FRApiEvl2nIa+SAwdk9zTrs+kb9MhaLVa0YW7TlsM9nyIMZWzBNrt/6rqzsrEVySPJy&#13;&#10;6aSDfpodvjE31JYU/EB+F/r1zCEZ8rdANxBAAAEEEEAAgYwTGL9mTWjosHOv1srcJPvFp9nuYGJG&#13;&#10;aG3UXd37YvMzdUZoB4WE7WFILW/8mq3ZZwzLqpK56RPnbw5Kbe1jL71/bnqllr28Z+8i5qY/thdL&#13;&#10;IIAAAggggAACCBx/gar6J05S2ScskJZMkn3ksO0WyT7yKzIzxPynunbcmWn3HM2oginS2Px5pT05&#13;&#10;X1N/0PYvQSJPfgl+ojvj13L3Yxe6ZCKAAAIIIIAAAgi4Fpi6saUwbHRUiqYLXWxL9pe3KxWfFi0u&#13;&#10;esRF/vHIzIiCaUrj1pFZXlaNnHk3zgWiDPxTOh6P1JQVPe4in0wEEEAAAQQQQAABBHpToKKp9XMh&#13;&#10;pZfJhSv5LrYrR5x+ZmLdM2rHjmhzkd+bmYEumK58eOspJw7Ovkmm8r7GxaFFmW/+Rd+ouc+1P/mt&#13;&#10;tRMmxHtzYNgWAggggAACCCCAAAIuBSbevSlrwFmDI57SN8p2htjflumSC/2j/qv6ZpmGfJf9/N5J&#13;&#10;DGTBlLh4bdjwUdfIESU5D1OfYp3KmJhkrlRdr1XXlJ/7qvV8AhFAAAEEEEAAAQQQ6CMCFRvaTvfC&#13;&#10;/q1aef8hTZKpACx/GfUPOZJ1Q80vfnivqq72Lac7jwtcwVS5seV8bWR6RK3OdKEjVfDDceVPW1Fc&#13;&#10;0Owin0wEEEAAAQQQQAABBPqiQFVT6zmJI0IyH8AYF+2T2/E8IbNMR+pKCxpc5LvKDEzBVNHU9kEp&#13;&#10;d+9wdwMu1Wq0uTZanP9zV9jkIoAAAggggAACCCDQ1wUijS1f1tpbLEeF3uuirVI4/acy3bOipSOf&#13;&#10;cZFvO7PPF0xyP6UTs7LCc+QapWlS7ebYBpAJHXZJJb1w35Zd0dVXj+62nU8eAggggAACCCCAAAJB&#13;&#10;E7i8vn7A4Ozhs+RgxUwpGAY6aH+HMv7te1/effvqi0fvdZBvLbIvF0y6srHl657Wt0qxdIa1Hr8V&#13;&#10;JPM5+N/tNPtm31Uy6h9vPcx3CCCAAAIIIIAAAgggkBC45rGWYTkD9BLZH/+KFA7Wawc5ePGsHHG6&#13;&#10;rrak4D/7qrj1TtvoaFXT9k8aFUqcP/lRG3n/lGFMQ1zrSF1x3hP/9BwPIIAAAggggAACCCCAwNsE&#13;&#10;XO+fyzTkG+MmHllRWrjpbRvuAz/0qYLpQAWrbpObz17qpII16hk5qjSrL1ewfeB3giYggAACCCCA&#13;&#10;AAIIIHA4AV3Z1Hq5HNRYJPvq7zrcAj15TC6TkYNN5ruxru45q8pH/r0nWTbX7RMFU+IcyZOyh12b&#13;&#10;mG5QjvSdYLODiSzB3ytV6+3P7Xjh9rUTijts55OHAAIIIIAAAggggEB/EUjMMZCdnTVX9rEjLuYY&#13;&#10;kLJpt+y7L2xv746unTCy63i7HveCSWa/+5KnzRKt9PtcYCRm4eiOdc5cNfasv7nIJxMBBBBAAAEE&#13;&#10;EEAAgf4oMKmh9QM5nl4mBz2+4KL/sh//R5kYYnq0tPBnLvKTzTxuBVNFQ8uoUEhH5YjS2GQbm+Jy&#13;&#10;vze+H4mWFjSmuB6LI4AAAggggAACCCCAQJICru+TKueLrev2u6tWlo7cmmSTrC7W6wXTxPqW03Jz&#13;&#10;9M1yROkq6Yn1OwnLocHnla/mRNf98LtBvJOw1dElDAEEEEAAAQQQQACBXhAYv2ZNaOjQUZOUp6tl&#13;&#10;P/9U25uUU/TiciTrzj27uuZ/5zMjX7adf7S8XiuYJt69KWvgyCFTjFbzZT73k47WqPSeM11SKNXG&#13;&#10;d+mFdRfl7Uovg7UQQAABBBBAAAEEEEAgXYFJDU+dnB3KXaCNuUamIg+nm3Pk9YwUS2bek53tdz9e&#13;&#10;Xh478nL2numVgqmyofkz2vOWy0Vhhfaa/laSnN/4cxOLTa8dO6LtrUf5DgEEEEAAAQQQQAABBI6H&#13;&#10;QMWGthGhkFkuRdOFTrZv1Na4b6rqyvLXOck/KNRpwTSlYXt+lheSC8H05w7aprVv5UZX232jq+pK&#13;&#10;8n5hLZQgBBBAAAEEEEAAAQQQsCIQaWz+vPZCSyXsQ1YCDw0x6n+6urpmyDTkfzj0KVs/OymYJj66&#13;&#10;aUjuwCFzlTaVcg5jlq3GvpEj5zC+YrS56anOHSt761DcG9vmXwQQQAABBBBAAAEEEEheYPyardln&#13;&#10;DMuqksty5khtMDj5NZNd0nRJfbB8t/Fvuae0cHeyayW7nN2Cqbraqxz31Ss87d0iF2W9I9lGJLvc&#13;&#10;gYu9zLdie+M3rhxX9FKy67EcAggggAACCCCAAAIIHF+ByLot7zS5OYs8rS+XljiZ/E0u1bmhtiT/&#13;&#10;XsmXueDsfFkrmCoaW8qk81G5TulcO017e4oUS/XxWCyyYmzRlrc/w08IIIAAAggggAACCCAQFIEp&#13;&#10;G7Z9OBwKJ+qGUhdtlkrpd/FYPLJiTGGTjfweF0yRxq3vUTr7djnE9mUbDTo0Q65T+rP21Yya0vyf&#13;&#10;HPocPyOAAAIIIIAAAggggEAwBao2tn5VGb1Yzkx7t4seyNGmB7pjnbNWjT3rbz3JT7tgmvjgpoG5&#13;&#10;pw6apZV3nTQgtyeNOPy65jXjm0X+Lm+pTBPeefhleBQBBBBAAAEEEEAAAQSCKjB+zcbcYcNOnWW0&#13;&#10;d50UJgNt90OONu2VWw8tbm9/YcnaCcUd6eSnVTC5rAalUzKfg/pBzMSvX1Fa2J5Op1gHAQQQQAAB&#13;&#10;BBBAAAEEgiMwef2Wd2eFByxxdtaaUc8o48+Mlhb8KFWVlAqmyobtH/HkfEPZSEmqG0pmeTn97jdy&#13;&#10;D99ItCz/N8kszzIIIIAAAggggAACCCCQOQJTNzSXhMKhqBQpH3HRKzlNrzEWj0VWjhnx+2TzkyqY&#13;&#10;nM9oYUy78s0N0bKC+6Th1ma0SBaB5RBAAAEEEEAAAQQQQKCPCMjM25Fxl/6HzKN3ixQr73TQKl8q&#13;&#10;jnv2qb1z7ioZ9Y9j5R+1YErMmT50aFZEGnujiznTpcLrNFovi3V2LZKbTe05VmN5HgEEEEAAAQQQ&#13;&#10;QAABBPqHwBWNzYMGed5cKVgiSmaZs91rObttlxypWfjcs921ayeM7DpS/hELpoqGtotDIbVMVnRy&#13;&#10;V15p4H/Hu/1rV4wt/PORGsfjCCCAAAIIIIAAAggg0L8FJtdv/VB2TpbUJfpiFxJSNLXJSW7To8X5&#13;&#10;Pz9c/j8VTBUb2kaEQma50vrCw61g4bEtMqFD1YqSwl9ayCICAQQQQAABBBBAAAEE+oFApLH1Ajnz&#13;&#10;rUbOfBvhpLvG/ELFVFXN2PztB+e/WTBNanjq5GxvQLU8MFmKpfDBC9n4Xo4ovSTz381r3/HE3Wsn&#13;&#10;TIjbyCQDAQQQQAABBBBAAAEE+o/AefX14bOzh03ytKqWI06nWO+5MTE54rSqy99XfWfZ2a8k8vX4&#13;&#10;NWtCw4adO1Hm8l4o1dqpvbFR69sgEAEEEEAAAQQQQAABBPqNwJUPbz3lxEHhhUp5V8tU5CHbHT/4&#13;&#10;YI+u2tj2lGzgLNsb2Z8nh7XicT2tbkzeNif5hCKAAAIIIIAAAggggEC/Fahs2namp8PL5TjQOEcI&#13;&#10;WxIFkxx1sv71h3hcTa8ry3vQejKBCCCAAAIIIIAAAggggMBBAlUbW/7VGH2H1vqDBz1s5VvPSsrr&#13;&#10;Ifun5vPNzB3Pdo2kWLIpSxYCCCCAAAIIIIAAAggcSaCmuOCn/k490hh1vTJm95GWS+dxW0eYfN+Y&#13;&#10;e3VH5+zouLOeT6chrIMAAggggAACCCCAAAII9FRApiF/V1Z21q0ykd03ZEK7Nye5SzfXRsHU5Mdj&#13;&#10;kdqyot+l2wjWQwABBBBAAAEEEEAAAQRsCkxtbB4d0qGoTApR3JPc9Asmo/6mtJlVU5z/QE8awLoI&#13;&#10;IIAAAggggAACCCCAgCsBuX/TJXL/psUyI/jwdLaRzjVMHUb5C/a+vLOQYikdctZBAAEEEEAAAQQQ&#13;&#10;QACB3hKIlubf3/HSrgLlG5mGXHWkut2UjzAZv+u90dKRz6S6IZZHAAEEEEAAAQQQQAABBI6nQKRx&#13;&#10;63u0l/3XVNqQ0hEmmX/cUCylwsuyCCCAAAIIIIAAAggg0FcEErVMoqZJpT0pFUypBLMsAggggAAC&#13;&#10;CCCAAAIIIBB0AQqmoI8g7UcAAQQQQAABBBBAAAFnAhRMzmgJRgABBBBAAAEEEEAAgaALUDAFfQRp&#13;&#10;PwIIIIAAAggggAACCDgToGByRkswAggggAACCCCAAAIIBF2AginoI0j7EUAAAQQQQAABBBBAwJkA&#13;&#10;BZMzWoIRQAABBBBAAAEEEEAg6AIUTEEfQdqPAAIIIIAAAggggAACzgQomJzREowAAggggAACCCCA&#13;&#10;AAJBF6BgCvoI0n4EEEAAAQQQQAABBBBwJkDB5IyWYAQQQAABBBBAAAEEEAi6AAVT0EeQ9iOAAAII&#13;&#10;IIAAAggggIAzAQomZ7QEI4AAAggggAACCCCAQNAFKJiCPoK0HwEEEEAAAQQQQAABBJwJUDA5oyUY&#13;&#10;AQQQQAABBBBAAAEEgi5AwRT0EaT9CCCAAAIIIIAAAggg4EyAgskZLcEIIIAAAggggAACCCAQdAEK&#13;&#10;pqCPIO1HAAEEEEAAAQQQQAABZwIUTM5oCUYAAQQQQAABBBBAAIGgC1AwBX0EaT8CCCCAAAIIIIAA&#13;&#10;Agg4E6BgckZLMAIIIIAAAggggAACCARdgIIp6CNI+xFAAAEEEEAAAQQQQMCZAAWTM1qCEUAAAQQQ&#13;&#10;QAABBBBAIOgCFExBH0HajwACCCCAAAIIIIAAAs4EKJic0RKMAAIIIIAAAggggAACQRegYAr6CNJ+&#13;&#10;BBBAAAEEEEAAAQQQcCZAweSMlmAEEEAAAQQQQAABBBAIugAFU9BHkPYjgAACCCCAAAIIIICAMwEK&#13;&#10;Jme0BCOAAAIIIIAAAggggEDQBSiYgj6CtB8BBBBAAAEEEEAAAQScCVAwOaMlGAEEEEAAAQQQQAAB&#13;&#10;BIIuQMEU9BGk/QgggAACCCCAAAIIIOBMgILJGS3BCCCAAAIIIIAAAgggEHQBCqagjyDtRwABBBBA&#13;&#10;AAEEEEAAAWcCFEzOaAlGAAEEEEAAAQQQQACBoAtQMAV9BGk/AggggAACCCCAAAIIOBOgYHJGSzAC&#13;&#10;CCCAAAIIIIAAAggEXYCCKegjSPsRQAABBBBAAAEEEEDAmQAFkzNaghFAAAEEEEAAAQQQQCDoAhRM&#13;&#10;QR9B2o8AAggggAACCCCAAALOBCiYnNESjAACCCCAAAIIIIAAAkEXoGAK+gjSfgQQQAABBBBAAAEE&#13;&#10;EHAmQMHkjJZgBBBAAAEEEEAAAQQQCLoABVPQR5D2I4AAAggggAACCCCAgDMBCiZntAQjgAACCCCA&#13;&#10;AAIIIIBA0AUomII+grQfAQQQQAABBBBAAAEEnAlQMDmjJRgBBBBAAAEEEEAAAQSCLkDBFPQRpP0I&#13;&#10;IIAAAggggAACCCDgTICCyRktwQgggAACCCCAAAIIIBB0AQqmoI8g7UcAAQQQQAABBBBAAAFnAhRM&#13;&#10;zmgJRgABBBBAAAEEEEAAgaALUDAFfQRpPwIIIIAAAggggAACCDgToGByRkswAggggAACCCCAAAII&#13;&#10;BF2AginoI0j7EUAAAQQQQAABBBBAwJkABZMzWoIRQAABBBBAAAEEEEAg6AIUTEEfQdqPAAIIIIAA&#13;&#10;AggggAACzgQomJzREowAAggggAACCCCAAAJBF6BgCvoI0n4EEEAAAQQQQAABBBBwJkDB5IyWYAQQ&#13;&#10;QAABBBBAAAEEEAi6AAVT0EeQ9iOAAAIIIIAAAggggIAzAQomZ7QEI4AAAggggAACCCCAQNAFKJiC&#13;&#10;PoK0HwEEEEAAAQQQQAABBJwJUDA5oyUYAQQQQAABBBBAAAEEgi5AwRT0EaT9CCCAAAIIIIAAAggg&#13;&#10;4EyAgskZLcEIIIAAAggggAACCCAQdAEKpqCPIO1HAAEEEEAAAQQQQAABZwIUTM5oCUYAAQQQQAAB&#13;&#10;BBBAAIGgC1AwBX0EaT8CCCCAAAIIIIAAAgg4E6BgckZLMAIIIIAAAggggAACCARdgIIp6CNI+xFA&#13;&#10;AAEEEEAAAQQQQMCZAAWTM1qCEUAAAQQQQAABBBBAIOgCFExBH0HajwACCCCAAAIIIIAAAs4EKJic&#13;&#10;0RKMAAIIIIAAAggggAACQRegYAr6CNJ+BBBAAAEEEEAAAQQQcCZAweSMlmAEEEAAAQQQQAABBBAI&#13;&#10;ugAFU9BHkPYjgAACCCCAAAIIIICAMwEKJme0BCOAAAIIIIAAAggggEDQBSiYgj6CtB8BBBBAAAEE&#13;&#10;EEAAAQScCVAwOaMlGAEEEEAAAQQQQAABBIIuQMEU9BGk/QgggAACCCCAAAIIIOBMgILJGS3BCCCA&#13;&#10;AAIIIIAAAgggEHQBCqagjyDtRwABBBBAAAEEEEAAAWcCFEzOaAlGAAEEEEAAAQQQQACBoAtQMAV9&#13;&#10;BGk/AggggAACCCCAAAIIOBOgYHJGSzACCCCAAAIIIIAAAggEXYCCKegjSPsRQAABBBBAAAEEEEDA&#13;&#10;mQAFkzNaghFAAAEEEEAAAQQQQCDoAhRMQR9B2o8AAggggAACCCCAAALOBCiYnNESjAACCCCAAAII&#13;&#10;IIAAAkEXoGAK+gjSfgQQQAABBBBAAAEEEHAmQMHkjJZgBBBAAAEEEEAAAQQQCLoABVPQR5D2I4AA&#13;&#10;AggggAACCCCAgDMBCiZntAQjgAACCCCAAAIIIIBA0AUomII+grQfAQQQQAABBBBAAAEEnAlQMDmj&#13;&#10;JRgBBBBAAAEEEEAAAQSCLkDBFPQRpP0IIIAAAggggAACCCDgTICCyRktwQgggAACCCCAAAIIIBB0&#13;&#10;AQqmoI8g7UcAAQQQQAABBBBAAAFnAhRMzmgJRgABBBBAAAEEEEAAgaALUDAFfQRpPwIIIIAAAggg&#13;&#10;gAACCDgToGByRkswAggggAACCCCAAAIIBF2AginoI0j7EUAAAQQQQAABBBBAwJkABZMzWoIRQAAB&#13;&#10;BBBAAAEEEEAg6AIUTEEfQdqPAAIIIIAAAggggAACzgQomJzREowAAggggAACCCCAAAJBF6BgCvoI&#13;&#10;0n4EEEAAAQQQQAABBBBwJkDB5IyWYAQQQAABBBBAAAEEEAi6AAVT0EeQ9iOAAAIIIIAAAggggIAz&#13;&#10;AQomZ7QEI4AAAggggAACCCCAQNAFKJiCPoK0HwEEEEAAAQQQQAABBJwJUDA5oyUYAQQQQAABBBBA&#13;&#10;AAEEgi5AwRT0EaT9CCCAAAIIIIAAAggg4EyAgskZLcEIIIAAAggggAACCCAQdAEKpqCPIO1HAAEE&#13;&#10;EEAAAQQQQAABZwIUTM5oCUYAAQQQQAABBBBAAIGgC1AwBX0EaT8CCCCAAAIIIIAAAgg4E6BgckZL&#13;&#10;MAIIIIAAAggggAACCARdgIIp6CNI+xFAAAEEEEAAAQQQQMCZAAWTM1qCEUAAAQQQQAABBBBAIOgC&#13;&#10;FExBH0HajwACCCCAAAIIIIAAAs4EKJic0RKMAAIIIIAAAggggAACQRegYAr6CNJ+BBBAAAEEEEAA&#13;&#10;AQQQcCZAweSMlmAEEEAAAQQQQAABBBAIugAFU9BHkPYjgAACCCCAAAIIIICAMwEKJme0BCOAAAII&#13;&#10;IIAAAggggEDQBSiYgj6CtB8BBBBAAAEEEEAAAQScCVAwOaMlGAEEEEAAAQQQQAABBIIuQMEU9BGk&#13;&#10;/QgggAACCCCAAAIIIOBMgILJGS3BCCCAAAIIIIAAAgggEHQBCqagjyDtRwABBBBAAAEEEEAAAWcC&#13;&#10;FEzOaAlGAAEEEEAAAQQQQACBoAtQMAV9BGk/AggggAACCCCAAAIIOBOgYHJGSzACCCCAAAIIIIAA&#13;&#10;AggEXYCCKegjSPsRQAABBBBAAAEEEEDAmQAFkzNaghFAAAEEEEAAAQQQQCDoAhRMQR9B2o8AAggg&#13;&#10;gAACCCCAAALOBCiYnNESjAACCCCAAAIIIIAAAkEXoGAK+gjSfgQQQAABBBBAAAEEEHAmQMHkjJZg&#13;&#10;BBBAAAEEEEAAAQQQCLoABVPQR5D2I4AAAggggAACCCCAgDMBCiZntAQjgAACCCCAAAIIIIBA0AUo&#13;&#10;mII+grQfAQQQQAABBBBAAAEEnAlQMDmjJRgBBBBAAAEEEEAAAQSCLkDBFPQRpP0IIIAAAggggAAC&#13;&#10;CPx/9u4EPsrq3v/4Oc9MEkAWty4C3ZuERUVv6fInAU3Vatvb3tv7L9xqa2trxQWSCaAiohBRUVwg&#13;&#10;k4Aiba2tre2F2+V/7bW10kZIQjdaRQWydLltBdu6skMy85z/b9D0WgQMyfmFnOQzr9qQmXm+5zzv&#13;&#10;k0ye37OcBwE1AQomNVqCEUAAAQQQQAABBBBAIHQBCqbQR5D+I4AAAggggAACCCCAgJoABZMaLcEI&#13;&#10;IIAAAggggAACCCAQugAFU+gjSP8RQAABBBBAAAEEEEBATYCCSY2WYAQQQAABBBBAAAEEEAhdgIIp&#13;&#10;9BGk/wgggAACCCCAAAIIIKAmQMGkRkswAggggAACCCCAAAIIhC5AwRT6CNJ/BBBAAAEEEEAAAQQQ&#13;&#10;UBOgYFKjJRgBBBBAAAEEEEAAAQRCF6BgCn0E6T8CCCCAAAIIIIAAAgioCVAwqdESjAACCCCAAAII&#13;&#10;IIAAAqELUDCFPoL0HwEEEEAAAQQQQAABBNQEKJjUaAlGAAEEEEAAAQQQQACB0AUomEIfQfqPAAII&#13;&#10;IIAAAggggAACagIUTGq0BCOAAAIIIIAAAggggEDoAhRMoY8g/UcAAQQQQAABBBBAAAE1AQomNVqC&#13;&#10;EUAAAQQQQAABBBBAIHQBCqbQR5D+I4AAAggggAACCCCAgJoABZMaLcEIIIAAAggggAACCCAQugAF&#13;&#10;U+gjSP8RQAABBBBAAAEEEEBATYCCSY2WYAQQQAABBBBAAAEEEAhdgIIp9BGk/wgggAACCCCAAAII&#13;&#10;IKAmQMGkRkswAggggAACCCCAAAIIhC5AwRT6CNJ/BBBAAAEEEEAAAQQQUBOgYFKjJRgBBBBAAAEE&#13;&#10;EEAAAQRCF6BgCn0E6T8CCCCAAAIIIIAAAgioCVAwqdESjAACCCCAAAIIIIAAAqELUDCFPoL0HwEE&#13;&#10;EEAAAQQQQAABBNQEKJjUaAlGAAEEEEAAAQQQQACB0AUomEIfQfqPAAIIIIAAAggggAACagIUTGq0&#13;&#10;BCOAAAIIIIAAAggggEDoAhRMoY8g/UcAAQQQQAABBBBAAAE1AQomNVqCEUAAAQQQQAABBBBAIHQB&#13;&#10;CqbQR5D+I4AAAggggAACCCCAgJoABZMaLcEIIIAAAggggAACCCAQugAFU+gjSP8RQAABBBBAAAEE&#13;&#10;EEBATYCCSY2WYAQQQAABBBBAAAEEEAhdgIIp9BGk/wgggAACCCCAAAIIIKAmQMGkRkswAggggAAC&#13;&#10;CCCAAAIIhC5AwRT6CNJ/BBBAAAEEEEAAAQQQUBOgYFKjJRgBBBBAAAEEEEAAAQRCF6BgCn0E6T8C&#13;&#10;CCCAAAIIIIAAAgioCVAwqdESjAACCCCAAAIIIIAAAqELUDCFPoL0HwEEEEAAAQQQQAABBNQEKJjU&#13;&#10;aAlGAAEEEEAAAQQQQACB0AUomEIfQfqPAAIIIIAAAggggAACagIUTGq0BCOAAAIIIIAAAggggEDo&#13;&#10;AhRMoY8g/UcAAQQQQAABBBBAAAE1AQomNVqCEUAAAQQQQAABBBBAIHQBCqbQR5D+I4AAAggggAAC&#13;&#10;CCCAgJoABZMaLcEIIIAAAggggAACCCAQugAFU+gjSP8RQAABBBBAAAEEEEBATYCCSY2WYAQQQAAB&#13;&#10;BBBAAAEEEAhdgIIp9BGk/wgggAACCCCAAAIIIKAmQMGkRkswAggggAACCCCAAAIIhC5AwRT6CNJ/&#13;&#10;BBBAAAEEEEAAAQQQUBOgYFKjJRgBBBBAAAEEEEAAAQRCF6BgCn0E6T8CCCCAAAIIIIAAAgioCVAw&#13;&#10;qdESjAACCCCAAAIIIIAAAqELUDCFPoL0HwEEEEAAAQQQQAABBNQEKJjUaAlGAAEEEEAAAQQQQACB&#13;&#10;0AUomEIfQfqPAAIIIIAAAggggAACagIUTGq0BCOAAAIIIIAAAggggEDoAhRMoY8g/UcAAQQQQAAB&#13;&#10;BBBAAAE1AQomNVqCEUAAAQQQQAABBBBAIHQBCqbQR5D+I4AAAggggAACCCCAgJoABZMaLcEIIIAA&#13;&#10;AggggAACCCAQugAFU+gjSP8RQAABBBBAAAEEEEBATYCCSY2WYAQQQAABBBBAAAEEEAhdgIIp9BGk&#13;&#10;/wgggAACCCCAAAIIIKAmQMGkRkswAggggAACCCCAAAIIhC5AwRT6CNJ/BBBAAAEEEEAAAQQQUBOg&#13;&#10;YFKjJRgBBBBAAAEEEEAAAQRCF6BgCn0E6T8CCCCAAAIIIIAAAgioCVAwqdESjAACCCCAAAIIIIAA&#13;&#10;AqELUDCFPoL0HwEEEEAAAQQQQAABBNQEKJjUaAlGAAEEEEAAAQQQQACB0AUomEIfQfqPAAIIIIAA&#13;&#10;AggggAACagIUTGq0BCOAAAIIIIAAAggggEDoAhRMoY8g/UcAAQQQQAABBBBAAAE1AQomNVqCEUAA&#13;&#10;AQQQQAABBBBAIHQBCqbQR5D+I4AAAggggAACCCCAgJoABZMaLcEIIIAAAggggAACCCAQugAFU+gj&#13;&#10;SP8RQAABBBBAAAEEEEBATYCCSY2WYAQQQAABBBBAAAEEEAhdgIIp9BGk/wgggAACCCCAAAIIIKAm&#13;&#10;QMGkRkswAggggAACCCCAAAIIhC5AwRT6CNJ/BBBAAAEEEEAAAQQQUBOgYFKjJRgBBBBAAAEEEEAA&#13;&#10;AQRCF6BgCn0E6T8CCCCAAAIIIIAAAgioCVAwqdESjAACCCCAAAIIIIAAAqELUDCFPoL0HwEEEEAA&#13;&#10;AQQQQAABBNQEKJjUaAlGAAEEEEAAAQQQQACB0AUomEIfQfqPAAIIIIAAAggggAACagIUTGq0BCOA&#13;&#10;AAIIIIAAAggggEDoAhRMoY8g/UcAAQQQQAABBBBAAAE1AQomNVqCEUAAAQQQQAABBBBAIHQBCqbQ&#13;&#10;R5D+I4AAAggggAACCCCAgJoABZMaLcEIIIAAAggggAACCCAQugAFU+gjSP8RQAABBBBAAAEEEEBA&#13;&#10;TYCCSY2WYAQQQAABBBBAAAEEEAhdgIIp9BGk/wgggAACCCCAAAIIIKAmQMGkRkswAggggAACCCCA&#13;&#10;AAIIhC5AwRT6CNJ/BBBAAAEEEEAAAQQQUBOgYFKjJRgBBBBAAAEEEEAAAQRCF6BgCn0E6T8CCCCA&#13;&#10;AAIIIIAAAgioCVAwqdESjAACCCCAAAIIIIAAAqELUDCFPoL0HwEEEEAAAQQQQAABBNQEKJjUaAlG&#13;&#10;AAEEEEAAAQQQQACB0AUomEIfQfqPAAIIIIAAAggggAACagIUTGq0BCOAAAIIIIAAAggggEDoAhRM&#13;&#10;oY8g/UcAAQQQQAABBBBAAAE1AQomNVqCEUAAAQQQQAABBBBAIHQBCqbQR5D+I4AAAggggAACCCCA&#13;&#10;gJoABZMaLcEIIIAAAggggAACCCAQugAFU+gjSP8RQAABBBBAAAEEEEBATYCCSY2WYAQQQAABBBBA&#13;&#10;AAEEEAhdgIIp9BGk/wgggAACCCCAAAIIIKAmQMGkRkswAggggAACCCCAAAIIhC5AwRT6CNJ/BBBA&#13;&#10;AAEEEEAAAQQQUBOgYFKjJRgBBBBAAAEEEEAAAQRCF6BgCn0E6T8CCCCAAAIIIIAAAgioCVAwqdES&#13;&#10;jAACCCCAAAIIIIAAAqELUDCFPoL0HwEEEEAAAQQQQAABBNQEKJjUaAlGAAEEEEAAAQQQQACB0AUo&#13;&#10;mEIfQfqPAAIIIIAAAggggAACagIUTGq0BCOAAAIIIIAAAggggEDoAhRMoY8g/UcAAQQQQAABBBBA&#13;&#10;AAE1AQomNVqCEUAAAQQQQAABBBBAIHQBCqbQR5D+I4AAAggggAACCCCAgJoABZMaLcEIIIAAAggg&#13;&#10;gAACCCAQugAFU+gjSP8RQAABBBBAAAEEEEBATYCCSY2WYAQQQAABBBBAAAEEEAhdgIIp9BGk/wgg&#13;&#10;gAACCCCAAAIIIKAmQMGkRkswAggggAACCCCAAAIIhC5AwRT6CNJ/BBBAAAEEEEAAAQQQUBOgYFKj&#13;&#10;JRgBBBBAAAEEEEAAAQRCF6BgCn0E6T8CCCCAAAIIIIAAAgioCVAwqdESjAACCCCAAAIIIIAAAqEL&#13;&#10;UDCFPoL0HwEEEEAAAQQQQAABBNQEKJjUaAlGAAEEEEAAAQQQQACB0AUomEIfQfqPAAIIIIAAAggg&#13;&#10;gAACagIUTGq0BCOAAAIIIIAAAggggEDoAhRMoY8g/UcAAQQQQAABBBBAAAE1AQomNVqCEUAAAQQQ&#13;&#10;QAABBBBAIHQBCqbQR5D+I4AAAggggAACCCCAgJoABZMaLcEIIIAAAggggAACCCAQugAFU+gjSP8R&#13;&#10;QAABBBBAAAEEEEBATYCCSY2WYAQQQAABBBBAAAEEEAhdgIIp9BGk/wgggAACCCCAAAIIIKAmQMGk&#13;&#10;RkswAggggAACCCCAAAIIhC5AwRT6CNJ/BBBAAAEEEEAAAQQQUBOgYFKjJRgBBBBAAAEEEEAAAQRC&#13;&#10;F6BgCn0E6T8CCCCAAAIIIIAAAgioCVAwqdESjAACCCCAAAIIIIAAAqELUDCFPoL0HwEEEEAAAQQQ&#13;&#10;QAABBNQEKJjUaAlGAAEEEEAAAQQQQACB0AUomEIfQfqPAAIIIIAAAggggAACagIUTGq0BCOAAAII&#13;&#10;IIAAAggggEDoAhRMoY8g/UcAAQQQQAABBBBAAAE1AQomNVqCEUAAAQQQQAABBBBAIHQBCqbQR5D+&#13;&#10;I4AAAggggAACCCCAgJoABZMaLcEIIIAAAggggAACCCAQugAFU+gjSP8RQAABBBBAAAEEEEBATYCC&#13;&#10;SY2WYAQQQAABBBBAAAEEEAhdgIIp9BGk/wgggAACCCCAAAIIIKAmQMGkRkswAggggAACCCCAAAII&#13;&#10;hC5AwRT6CNJ/BBBAAAEEEEAAAQQQUBOgYFKjJRgBBBBAAAEEEEAAAQRCF6BgCn0E6T8CCCCAAAII&#13;&#10;IIAAAgioCVAwqdESjAACCCCAAAIIIIAAAqELUDCFPoL0HwEEEEAAAQQQQAABBNQEKJjUaAlGAAEE&#13;&#10;EEAAAQQQQACB0AUomEIfQfqPAAIIIIAAAggggAACagIUTGq0BCOAAAIIIIAAAggggEDoAhRMoY8g&#13;&#10;/UcAAQQQQAABBBBAAAE1AQomNVqCEUAAAQQQQAABBBBAIHQBCqbQR5D+I4AAAggggAACCCCAgJoA&#13;&#10;BZMaLcEIIIAAAggggAACCCAQugAFU+gjSP8RQAABBBBAAAEEEEBATYCCSY2WYAQQQAABBBBAAAEE&#13;&#10;EAhdgIIp9BGk/wgggAACCCCAAAIIIKAmQMGkRkswAggggAACCCCAAAIIhC5AwRT6CNJ/BBBAAAEE&#13;&#10;EEAAAQQQUBOgYFKjJRgBBBBAAAEEEEAAAQRCF6BgCn0E6T8CCCCAAAIIIIAAAgioCVAwqdESjAAC&#13;&#10;CCCAAAIIIIAAAqELUDCFPoL0HwEEEEAAAQQQQAABBNQEKJjUaAlGAAEEEEAAAQQQQACB0AUomEIf&#13;&#10;QfqPAAIIIIAAAggggAACagIUTGq0BCOAAAIIIIAAAggggEDoAhRMoY8g/UcAAQQQQAABBBBAAAE1&#13;&#10;AQomNVqCEUAAAQQQQAABBBBAIHQBCqbQR5D+I4AAAggggAACCCCAgJoABZMaLcEIIIAAAggggAAC&#13;&#10;CCAQugAFU+gjSP8RQAABBBBAAAEEEEBATYCCSY2WYAQQQAABBBBAAAEEEAhdgIIp9BGk/wgggAAC&#13;&#10;CCCAAAIIIKAmQMGkRkswAggggAACCCCAAAIIhC5AwRT6CNJ/BBBAAAEEEEAAAQQQUBOgYFKjJRgB&#13;&#10;BBBAAAEEEEAAAQRCF6BgCn0E6T8CCCCAAAIIIIAAAgioCVAwqdESjAACCCCAAAIIIIAAAqELUDCF&#13;&#10;PoL0HwEEEEAAAQQQQAABBNQEKJjUaAlGAAEEEEAAAQQQQACB0AUomEIfQfqPAAIIIIAAAggggAAC&#13;&#10;agIUTGq0BCOAAAIIIIAAAggggEDoAhRMoY8g/UcAAQQQQAABBBBAAAE1AQomNVqCEUAAAQQQQAAB&#13;&#10;BBBAIHQBCqbQR5D+I4AAAggggAACCCCAgJoABZMaLcEIIIAAAggggAACCCAQugAFU+gjSP8RQAAB&#13;&#10;BBBAAAEEEEBATYCCSY2WYAQQQAABBBBAAAEEEAhdgIIp9BGk/wgggAACCCCAAAIIIKAmQMGkRksw&#13;&#10;AggggAACCCCAAAIIhC5AwRT6CNJ/BBBAAAEEEEAAAQQQUBOgYFKjJRgBBBBAAAEEEEAAAQRCF6Bg&#13;&#10;Cn0E6T8CCCCAAAIIIIAAAgioCVAwqdESjAACCCCAAAIIIIAAAqELUDCFPoL0HwEEEEAAAQQQQAAB&#13;&#10;BNQEKJjUaAlGAAEEEEAAAQQQQACB0AUomEIfQfqPAAIIIIAAAggggAACagIUTGq0BCOAAAIIIIAA&#13;&#10;AggggEDoAhRMoY8g/UcAAQQQQAABBBBAAAE1AQomNVqCEUAAAQQQQAABBBBAIHQBCqbQR5D+I4AA&#13;&#10;AggggAACCCCAgJoABZMaLcEIIIAAAggggAACCCAQugAFU+gjSP8RQAABBBBAAAEEEEBATYCCSY2W&#13;&#10;YAQQQAABBBBAAAEEEAhdgIIp9BGk/wgggAACCCCAAAIIIKAmQMGkRkswAggggAACCCCAAAIIhC5A&#13;&#10;wRT6CNJ/BBBAAAEEEEAAAQQQUBOgYFKjJRgBBBBAAAEEEEAAAQRCF6BgCn0E6T8CCCCAAAIIIIAA&#13;&#10;AgioCVAwqdESjAACCCCAAAIIIIAAAqELUDCFPoL0HwEEEEAAAQQQQAABBNQEKJjUaAlGAAEEEEAA&#13;&#10;AQQQQACB0AUomEIfQfqPAAIIIIAAAggggAACagIUTGq0BCOAAAIIIIAAAggggEDoAhRMoY8g/UcA&#13;&#10;AQQQQAABBBBAAAE1AQomNVqCEUAAAQQQQAABBBBAIHQBCqbQR5D+I4AAAggggAACCCCAgJoABZMa&#13;&#10;LcEIIIAAAggggAACCCAQugAFU+gjSP8RQAABBBBAAAEEEEBATYCCSY2WYAQQQAABBBBAAAEEEAhd&#13;&#10;gIIp9BGk/wgggAACCCCAAAIIIKAmQMGkRkswAggggAACCCCAAAIIhC5AwRT6CNJ/BBBAAAEEEEAA&#13;&#10;AQQQUBOgYFKjJRgBBBBAAAEEEEAAAQRCF6BgCn0E6T8CCCCAAAIIIIAAAgioCVAwqdESjAACCCCA&#13;&#10;AAIIIIAAAqELUDCFPoL0HwEEEEAAAQQQQAABBNQEKJjUaAlGAAEEEEAAAQQQQACB0AUomEIfQfqP&#13;&#10;AAIIIIAAAggggAACagIUTGq0BCOAAAIIIIAAAggggEDoAhRMoY8g/UcAAQQQQAABBBBAAAE1AQom&#13;&#10;NVqCEUAAAQQQQAABBBBAIHQBCqbQR5D+I4AAAggggAACCCCAgJoABZMaLcEIIIAAAggggAACCCAQ&#13;&#10;ugAFU+gjSP8RQAABBBBAAAEEEEBATYCCSY2WYAQQQAABBBBAAAEEEAhdgIIp9BGk/wgggAACCCCA&#13;&#10;AAIIIKAmQMGkRkswAggggAACCCCAAAIIhC5AwRT6CNJ/BBBAAAEEEEAAAQQQUBOgYFKjJRgBBBBA&#13;&#10;AAEEEEAAAQRCF6BgCn0E6T8CCCCAAAIIIIAAAgioCVAwqdESjAACCCCAAAIIIIAAAqELUDCFPoL0&#13;&#10;HwEEEEAAAQQQQAABBNQEKJjUaAlGAAEEEEAAAQQQQACB0AUomEIfQfqPAAIIIIAAAggggAACagIU&#13;&#10;TGq0BCOAAAIIIIAAAggggEDoAhRMoY8g/UcAAQQQQAABBBBAAAE1AQomNVqCEUAAAQQQQAABBBBA&#13;&#10;IHQBCqbQR5D+I4AAAggggAACCCCAgJoABZMaLcEIIIAAAggggAACCCAQugAFU+gjSP8RQAABBBBA&#13;&#10;AAEEEEBATYCCSY2WYAQQQAABBBBAAAEEEAhdgIIp9BGk/wgggAACCCCAAAIIIKAmQMGkRkswAggg&#13;&#10;gAACCCCAAAIIhC5AwRT6CNJ/BBBAAAEEEEAAAQQQUBOgYFKjJRgBBBBAAAEEEEAAAQRCF6BgCn0E&#13;&#10;6T8CCCCAAAIIIIAAAgioCVAwqdESjAACCCCAAAIIIIAAAqELUDCFPoL0HwEEEEAAAQQQQAABBNQE&#13;&#10;KJjUaAlGAAEEEEAAAQQQQACB0AUomEIfQfqPAAIIIIAAAggggAACagIUTGq0BCOAAAIIIIAAAggg&#13;&#10;gEDoAhRMoY8g/UcAAQQQQAABBBBAAAE1AQomNVqCEUAAAQQQQAABBBBAIHQBCqbQR5D+I4AAAggg&#13;&#10;gAACCCCAgJoABZMaLcEIIIAAAggggAACCCAQugAFU+gjSP8RQAABBBBAAAEEEEBATYCCSY2WYAQQ&#13;&#10;QAABBBBAAAEEEAhdgIIp9BGk/wgggAACCCCAAAIIIKAmQMGkRkswAggggAACCCCAAAIIhC5AwRT6&#13;&#10;CNJ/BBBAAAEEEEAAAQQQUBOgYFKjJRgBBBBAAAEEEEAAAQRCF6BgCn0E6T8CCCCAAAIIIIAAAgio&#13;&#10;CVAwqdESjAACCCCAAAIIIIAAAqELUDCFPoL0HwEEEEAAAQQQQAABBNQEKJjUaAlGAAEEEEAAAQQQ&#13;&#10;QACB0AUomEIfQfqPAAIIIIAAAggggAACagIUTGq0BCOAAAIIIIAAAggggEDoAhRMoY8g/UcAAQQQ&#13;&#10;QAABBBBAAAE1AQomNVqCEUAAAQQQQAABBBBAIHQBCqbQR5D+I4AAAggggAACCCCAgJoABZMaLcEI&#13;&#10;IIAAAggggAACCCAQugAFU+gjSP8RQAABBBBAAAEEEEBATYCCSY2WYAQQQAABBBBAAAEEEAhdgIIp&#13;&#10;9BGk/wgggAACCCCAAAIIIKAmQMGkRkswAggggAACCCCAAAIIhC5AwRT6CNJ/BBBAAAEEEEAAAQQQ&#13;&#10;UBOgYFKjJRgBBBBAAAEEEEAAAQRCF6BgCn0E6T8CCCCAAAIIIIAAAgioCVAwqdESjAACCCCAAAII&#13;&#10;IIAAAqELUDCFPoL0HwEEEEAAAQQQQAABBNQEKJjUaAlGAAEEEEAAAQQQQACB0AUomEIfQfqPAAII&#13;&#10;IIAAAggggAACagIUTGq0BCOAAAIIIIAAAggggEDoAhRMoY8g/UcAAQQQQAABBBBAAAE1AQomNVqC&#13;&#10;EUAAAQQQQAABBBBAIHQBCqbQR5D+I4AAAggggAACCCCAgJoABZMaLcEIIIAAAggggAACCCAQugAF&#13;&#10;U+gjSP8RQAABBBBAAAEEEEBATYCCSY2WYAQQQAABBBBAAAEEEAhdgIIp9BGk/wgggAACCCCAAAII&#13;&#10;IKAmQMGkRkswAggggAACCCCAAAIIhC5wRAWTNcaWN7a+K/SVpv8IIIAAAggggAACCCDQ/wSmNzQN&#13;&#10;z9U0R7LmR1Qw5YJlgacqG5urLnx4wzFH0hDvRQABBBBAAAEEEEAAAQSOhkD5Q60FqcaWimQUtRxp&#13;&#10;+0dcMFlrBhgbzT9+8MCWisbmT0mDR1ShHWkHeT8CCCCAAAIIIIAAAggg0FWB1LrN50bHuiZrbVpK&#13;&#10;lyM+6GMr17W6rjaeW8459/M461K1k4p/2Z0clkUAAQQQQAABBBBAAAEEfAmk1jadapNRjRRJZ3Qn&#13;&#10;s9sFU65xqbhyRdf9ezLt16yYNOaZ7nSIZRFAAAEEEEAAAQQQQACBrgpMrWs+cWCBvckae4lkHPEZ&#13;&#10;dQe266Vg6giVo007pXRaEG+3NbUfKdzX8TxfEUAAAQQQQAABBBBAAAFNgTPr6pKn5g2/KIqiO6Sd&#13;&#10;Yb7a6nbF9eqOyHmBg21kb0sMc5vK61s/9urX+DcCCCCAAAIIIIAAAgggoCFQ3tA8cVz+iKekWPqS&#13;&#10;5HsrlnJ9zR1hekK+npL7xvvDmZ/K2XqzqkuKHveeTSACCCCAAAIIIIAAAgj0a4HKxpbTnLULZRa6&#13;&#10;DytBPBltefqx050z05xxz3tvxJoPOmPXyxR+6WmrN5/gPZ9ABBBAAAEEEEAAAQQQ6HcCUx9ZPyy1&#13;&#10;rvkGWfFfaRRLudooVyPlaqW/Twl+ef0Tx+UnCq6Xg07T5QKpPN/q0uCL0vD8J9q23P1oWVnGdz55&#13;&#10;CCCAAAIIIIAAAggg0McFqqqiig9d8MXImZuNtScqrG0sNcuKtuzea++eeOqLufy/F0wdjaUamorl&#13;&#10;Pku1cj3SOR3P+fwqHdhkYlOZLi16xGcuWQgggAACCCCAAAIIINB3Baat3fRPeYnkvVIojdNYS5n2&#13;&#10;+9cmk/1CetKo3CVLf3+8pmDqeKWyofnDcj7gEimcijue8/lVCqfvtu9rn31X2djf+swlCwEEEEAA&#13;&#10;AQQQQAABBPqOwLTGTW/LM8k7pFD6pMZaSV3yPzLT95XpkqLvHCz/kAVT7s1T71mfN3Ds0EqZ+W6u&#13;&#10;fOt1tomXO+PanLN37HDZW+8tHbXj5ef4fwQQQAABBBBAAAEEEOjvAlMfXD9o4PHDysWhylozwL+H&#13;&#10;2+ViVxtvj6oOd0ukwxZMHZ0qX9v6Bptwt0bWXiTPeZ2KPNeGHP76q8nGV6cnFt//8re5Z3kggAAC&#13;&#10;CCCAAAIIIIBAfxSoXNf8r3JgZZmc7TZcY/1lfoXvZ1122tLSUVtfL79TBVNHyP5p+4xJS8cndTzn&#13;&#10;82vuvEFnMhU1E0av85lLFgIIIIAAAggggAACCPR+gVRj83tlmoUaqTc+oNNb90uXNRXpiUW/6Gz+&#13;&#10;ERVMHaGV61rON87eIlNGvK3jOa9fnbk/22aurS0rfNprLmEIIIAAAggggAACCCDQ6wSmrt100qAo&#13;&#10;b66LzBVSoHSpRjnsSjn3jNzu6KZ0SeFdh33fQV7scmcuqqsbMKxg+Bw5Q+9KCRl0kOxuPSVHm3ab&#13;&#10;OL5569bnl6yaMmFPt8JYGAEEEEAAAQQQQAABBHqdQPlDrQV2mJsq9cRCOao02HcHnXP7JHvF8zv3&#13;&#10;zLn/3HG7upLf5YKpo7HyutaRiQJzp3w/peM5n1/l/MI/WedmVJcWfddnLlkIIIAAAggggAACCCBw&#13;&#10;9ARSDS3nyOwI98g9YN+h0gvnfmzaspdWl43+n+7kd7tg6mi8Yt3mCZFLpuUA2viO53x+lepwrXQ2&#13;&#10;VV1S9LjPXLIQQAABBBBAAAEEEECg5wQqGjedbE2eXKdkypRafdJkMxXVE0c/6iPfW8H0SmesXKj1&#13;&#10;Rbnx7QIJfrOPDh6QEUvhdE+ctfNrJxU+e8BrfIsAAggggAACCCCAAAK9VGDa6s0nJAclZssRpVnS&#13;&#10;RYWZt93zclnPrTU/fmCxqaqKfTH4Lpj29+sLDU1DBttEVWTddLlmK99XZ1+Vs00Kp3l7ntp+94pL&#13;&#10;x7e/6nn+iQACCCCAAAIIIIAAAr1I4My6uuS4vJGfkzPR7pCjSsd675pzGWfd1+y+3VdWl53+ku98&#13;&#10;lYKpo5Plja3vShgnp+nZj3Y85/WrMy1ZY8prSwp/7DWXMAQQQAABBBBAAAEEEOi2wPS1TSWJZPQl&#13;&#10;Oao0utthBwmQgygNWesuWTqhuOkgL3t5SrVg6uhheX3L2YnIVktVObbjOZ9f5dDbD02cnZEuHdXs&#13;&#10;M5csBBBAAAEEEEAAAQQQOHKBijWbCm0yuVhmvvvnI1+6E0vIgZPYxTNqSosf6sS7u/WWHimYcj3M&#13;&#10;HYo7LW/kdBO56+U0veO71euDLOyMa7exSe/es/2mFeeM33aQt/AUAggggAACCCCAAAIIKArINOFD&#13;&#10;E8Pimc7aa+WoUp7vpmSbf7tzdvHep7Yt7KlLc3qsYOrAuvhHG48fPDRvodz49otyDmOi43lfX+Ww&#13;&#10;3LOSPSe9+ptf9Xmxl6/+kYMAAggggAACCCCAQB8UsBWNzf8emSg3a/YbFdYvN/nbf8jkb6menvyt&#13;&#10;xwumDryXpxNMVsthurM6nvP61bkN2ZdB13jNJQwBBBBAAAEEEEAAAQT+LpBqaC6VOQtkmnB7+t+f&#13;&#10;9PkP5+olruJo3V7oqBVMHYYyMcQnZWKIRYL8zo7nfH6VSvTbGZO5ZlnJmD/6zCULAQQQQAABBBBA&#13;&#10;AIH+LJBq2PhWZ/PmR9Z+QcPBOfMnOQWvqqak6Ksa+Z3NPOoFU66jcq5jQTTMXSX/nC2V6eDOdr6z&#13;&#10;7xPsvbk52V/cufuO+88dt6uzy/E+BBBAAAEEEEAAAQQQ+EeBySvXDTxpxInlco3SDXKJzYB/fLX7&#13;&#10;38l2+27r3NKX2rbMv6+sbG/3E7uX0CsKpo5VmLp200mDEsnb5SKxC6RjCn1zW1zsZqVLi/+jo02+&#13;&#10;IoAAAggggAACCCCAQOcEUg1NHzdRtEyKpZGdW+II3+XM/9u7N562/KziLUe4pNrbFYqS7vc11dj8&#13;&#10;XqmXcudBfqD7aa9NkCNOPzMmTqVLin/12ld5BgEEEEAAAQQQQAABBF4tUFG/+T02Ssr2uZnw6ue9&#13;&#10;/duZ9cZk5Dql0bKd3rsevbJgeoXIVja25O4IfJMUTyN8s8mhPrkhsPlKW1vb9XeVjf2L73zyEEAA&#13;&#10;AQQQQAABBBAIXSC1+sk3mUEDrpP1mKZxBphsk//FxPHNcgbYMmlDvu19j95cMO3XuvDhDcccf4wM&#13;&#10;ko0qNc6RNM7tkIvJbti6JVO7asrYtt43RPQIAQQQQAABBBBAAIGeFZi8cmP+iJHJS+QQwy0yOdsQ&#13;&#10;/627NmfsivZ9bXPk4MVO//n+Ent9wdSxqpV1m9/u8pNLpGj6147nfH6V2fR+J0ezKtMTin7gM5cs&#13;&#10;BBBAAAEEEEAAAQRCEiivbzk7isxyuTzmXTr9dqv3Zc2ld08s+r1Ovt/UYAqmjtWurN8s66sHAABA&#13;&#10;AElEQVR8pokS1VLpjut4zu9Xt7o9bq9cVjp2o99c0hBAAAEEEEAAAQQQ6L0C0xo2js2L8qrlcpiz&#13;&#10;NXop8wg8lTXZ1NKSUT/VyNfKDK5g2g9RVRVVfuj8y+UQYZUUTif6xpHBzFrjlu7Y0b7gK+eNfcF3&#13;&#10;PnkIIIAAAggggAACCPQWgYt/tPH4IUPyZsspcrPkbK6E/365F2JnFj2z5fE7V02ZkvWfr5sYZsH0&#13;&#10;ikll3WPHuoLBN8o87ZdJ4ZT0TyWDG5u5z2x9/EshDq5/DxIRQAABBBBAAAEE+orA5JUrEyeNOO2z&#13;&#10;MkX4nVIoHed7vXIHIWSugK+1x3uvvHviqS/6zu+pvKALpg6k6euaRyWNrdU6fCjzdWzMxq6ydmLR&#13;&#10;6o42+YoAAggggAACCCCAQKgCFes2T4hccoVcwz9WYx2kWFoXZ80ltZMKN2nk92RmnyiYOsDKG1s+&#13;&#10;mjB2sQx8UcdzPr/KxBDfiY2dXVtS+DufuWQhgAACCCCAAAIIINATAuWNre+KjFksR5Q+rtTeb7NZ&#13;&#10;M7N2YuGDSvk9HtunCqac3tR71ucNPHnYTGPdtXJ4cahvUSma9skE8XfsdPGie0tH7fCdTx4CCCCA&#13;&#10;AAIIIIAAAr4FvtDQNGSIScywkZsrZ2Xl+87P3apHbqO0ePdTO25ecen4du/5RzGwzxVMHZaXNW54&#13;&#10;Y4EZuEimQ/ysPCeFtN/H/ptsOXNVuqTwm5LcK2+y5XeNSUMAAQQQQAABBBAIUMCmGpqnmChKy4b/&#13;&#10;m3z3XzaC5TIls3Kf2V2xvGTc33zn94a8PlswdeCWr2s9PeFcWiaFmNjxnM+vcsTpV1amR6wuGf0z&#13;&#10;n7lkIYAAAggggAACCCDQHYHcdUrWJGtkg/893ck5zLKN7Zn2imWTxvzmMO8J/qU+XzB1jFCqoeUC&#13;&#10;KZpukfM139rxnM+vUl1/fd+e+NrlZxVv8ZlLFgIIIIAAAggggAACRyJQXtc6MiqIq6yJLj6S5Tr9&#13;&#10;Xmf+LJM63JAuLfxKp5cJ+I39pmDKjdHklesGjhh+4hwXyRzzxgzyP25ul4ndzS+1b11yX1nZXv/5&#13;&#10;JCKAAAIIIIAAAgggcHCB3LbuSSNPnBYZu0DeMfDg7+rWs3vk/LulW59+bv6qKRP2dCspoIX7VcHU&#13;&#10;MS5XrHnyLXl5A+6UlZ/c8ZzXr878MY7jGTUTi7/nNZcwBBBAAAEEEEAAAQQOIlBe3/qxRGSWyWzR&#13;&#10;bznIyx6ecg+2te+bdtcZp/zZQ1hQEf2yYOoYoelrm0oSyUTuAjil8zrdmmzWpWonFm/oaJOvCCCA&#13;&#10;AAIIIIAAAgj4Eshdrx85VyMTnZX6yjwg5zeZTLZi6aRRjQc832++7dcF0/5RrqqKKj50wRdlCvIF&#13;&#10;guF95hBpI3YuXr6nzcxfUVb8XL/5yWJFEUAAAQQQQAABBNQEXpkReq5co18u27Det+nl+vy/yuRm&#13;&#10;N9eUFC2VlejXM0J7x1X7qVAOLn+odWh0bO7iODtNY256uTDuJTnnc97ep7Yv72tz0ysPDfEIIIAA&#13;&#10;AggggAACrwi8cs/RS+Seo7do3HNUaqM2KZS+vMO5a7jn6MvoFEwH/PpdUbfx3XkF+bnpFz98wEte&#13;&#10;vpUfwCap0SvSpUWPeAkkBAEEEEAAAQQQQKBfCExvbPpgwiaWy3ZqocYKy3bqT9rb2i+7q2zsbzXy&#13;&#10;Q82kYDrEyJU3tn4osq5aKvfRh3hLt56WH8iHMnF2xrKJo1u6FcTCCCCAAAIIIIAAAn1aoHJNy2iT&#13;&#10;NNVy+t2HNFZUzoLaZGJTyQ79g+tSMB3cZf+zZ9bVJcfljSyXs0Kvl/s3HXeYt3bpJfnhbLfOLNm9&#13;&#10;e/vCFeeM39alEBZCAAEEEEAAAQQQ6JMCl9c/cVy+LbhaJnS4UoqlpO+VlEtGXpTMRVu3PHbHqilT&#13;&#10;sr7z+0oeBVMnRnLa6s0n5A1MLHTGXiyFU6ITixzRW+Ro07Pyi3BN9Y+/eZ+pqoqPaGHejAACCCCA&#13;&#10;AAIIINCnBCavXJkYMeK0C501d8jZTif4XjkplKQ4cvfv3NE+6yvnjX3Bd35fy6NgOoIRnb5m8ymJ&#13;&#10;ZDItRVPZESzW6bdK4fSYTKmXqi0tru/0QrwRAQQQQAABBBBAoM8IlDe0fiCy5kuyvXmyxkpJsfSz&#13;&#10;jGu7ZFnp2I0a+X0xk4KpC6OaWtcqN7x1i6Tif0cXFn/dRaRw+pacrXdNunTsn173zbwBAQQQQAAB&#13;&#10;BBBAIHiBy+tb3pmf2H9E6RMqK+Pc72MTz6wpGfX/VPL7cCgFUxcHV6YhL7DHuqvlGqTceaWDuxhz&#13;&#10;uMX2uNjcuufFbXes+Nj43Yd7I68hgAACCCCAAAIIhCkgMzQPThbkzZBtyrmyTVngey1kR/zO3DXz&#13;&#10;W7a237Rqytg23/n9IY+CqZujPL2haXgiim6XezedL5jePWViiKddHM+qKR21sptdZXEEEEAAAQQQ&#13;&#10;QACB3iNg5aylT0p3crezebPvbsmdZuUSKLOqbV9bSqYJ/4vv/P6U530Dvz/hvXpdU/Ut75fpINJy&#13;&#10;mt77X/28x383xtlMqmbi6F97zCQKAQQQQAABBBBAoIcFXr5OydXIEaX3ajSdu04p67IVS0tHrdfI&#13;&#10;72+ZFEx+R9xWNLZcJKg3yS/AcL/Rspsg9z9nvmz27L0+ffYpf/WdTx4CCCCAAAIIIICAnsBlP2ke&#13;&#10;UTAgmi8TOlyi0crLZya5G2pKi7+skd9fMymYFEY+dy5qfn7e9VLgpDTORTXO7ZDaqWrLlsxSzkVV&#13;&#10;GEAiEUAAAQQQQAABjwIX1dUNGJY/fJqx0QLZ+B7kMXp/lBxR2iv/WLbnhW3zuPbdt67CNTf+uxhu&#13;&#10;4vQ1Te9IJhNL5Mqmf1Fai9/GcZySvQgPKeUTiwACCCCAAAIIINANgfLGlo8mjF0m24Nv60bMIReV&#13;&#10;SR1+ILMrT2N25UMSdfsFjjB1m/D1AyoamsqiKJGWd57y+u8+8nfIL8ojcdZW1k4q3HTkS7MEAggg&#13;&#10;gAACCCCAgG+B8vrmcVFkc9cpTfKdncuT7b/H5f6dFdy/U0P3HzMpmP7RQ+273B2bhw8fd7mJbJXG&#13;&#10;HZvltyYjU6EsbcvuXXD3xFNfVFsRghFAAAEEEEAAAQQOKVC+tvUNiYSba6wtlzdFh3xjF1+QQulZ&#13;&#10;2ea7uebHD9Saqqq4izEsdgQCFExHgOXjrZfXP3FcgR14o7HuUvlFSvrIfHWGXOz3vInN3K1bH//y&#13;&#10;qilTsq9+jX8jgAACCCCAAAII6AhMvWd93oCxQy+Wo0q3SgvDfLci23jtucm/4m32mtqPFG73nU/e&#13;&#10;oQUomA5to/pK5ZqW0S5pauUw7VlKDT2ZcdnKpSWjfqqUTywCCCCAAAIIIICACOy//MImlst1SkUa&#13;&#10;IDKpQ53LtF9ac8aYVo18Mg8vQMF0eB/1V8vrWz8WJcydMhCFKo0595/7YjP77olFv1fJJxQBBBBA&#13;&#10;AAEEEOinAqmGpmITJaplO+48DQI5/a7J2GxlesLohzXyyeycAAVT55xU3zV55cb84SPzZ8rle3Pk&#13;&#10;+qahvhuTX7Z9knl7e1v7IrnT807f+eQhgAACCCCAAAL9SaCy7rFj44LBV0fOXaVyiYUzL1kX3/Z4&#13;&#10;+9bbHy0ry/Qn2964rhRMvWhUUquffJMdVLBIZnu/ULrl/SJBmRjimayzV9WWFj4g+XKbKB4IIIAA&#13;&#10;AggggAACnRaoqopSZ53/GRvZO6VQOrHTy3X+jTKJg7u/fXd21rKzRz/f+cV4p6YABZOmbhezK+o3&#13;&#10;vydKJHPTkJd0MeJ1FnO/dFlTkZ5Y9IvXeSMvI4AAAggggAACCIhAZf3mM10ikZazgU7VAJFJHX6R&#13;&#10;bc9esvSM0U9q5JPZdQEKpq7bqS+Zamz9jAzQQrmA8C2+G5PDS/J76b6WdfHcpaWjtvrOJw8BBBBA&#13;&#10;AAEEEOgLApV1m9/u8qMbrY0+o7E+skH2BxubK6tLi76rkU9m9wUomLpvqJow9cH1gwYeP3SOzKY3&#13;&#10;Sxoa6L8xt8s5e+O2tqfT95WV7fWfTyICCCCAAAIIIBCewIUPbzjmhMEDK2Un8/WyHVbgfw1y22Bm&#13;&#10;iUwTfpNME5673pxHLxWgYOqlA3Ngt1ING99qbV7ufNlPHviaj+/3790wbmb1hOLv+8gjAwEEEEAA&#13;&#10;AQQQCFWgvLH1k5FxaSmUhvteh9xZPta57+zOZipWTBrzjO988vwLUDD5N1VNLG9onhhZm/sFPl2j&#13;&#10;odw8/yYr01dOGvWERj6ZCCCAAAIIIIBAbxUoX9v8vihpa+Q6pfdr9DF3nVKccRW1k4p/qZFPpo4A&#13;&#10;BZOOq25qboaWsy+4RIqmBXJ90xt9NyZFU9Y6s3x3e1y1oqz4Od/55CGAAAIIIIAAAr1JYOraTScN&#13;&#10;SiSrnLWXyMax9+1jucXLVmfNDTUTilb0pvWmL50T8P4D0blmeZcPgfKHWodGx7obJGua7AnJ85H5&#13;&#10;6gwpnF4yLr5+Q/vW5dwD4NUy/BsBBBBAAAEE+oKAbEsVREPNFTZyN0qddIzvdZJtqb1yCt5dL+7c&#13;&#10;Pe/+c8ft8p1PXs8IUDD1jLNqK9PqNxclZRpyGUydu0wbtzmWachrJxatVl0RwhFAAAEEEEAAgR4S&#13;&#10;qGho/ojcT2mp7HR+h0aTclTpIduWnVZdNvp/NPLJ7DkBCqaes1ZvqaK+6TwbRUvkVL1RGo3JL/4P&#13;&#10;XCYzs+aMMa0a+WQigAACCCCAAALaAqm1TaeaZO5+SuZMlbac25DN2lTtpMI1KvmE9rgABVOPk+s2&#13;&#10;eGZdXXJc/vCUMdF11ppj/bfm2uTwcm4KzIUyBeZ2//kkIoAAAggggAAC/gWm1jWfOLDAXGtNJNtJ&#13;&#10;JvLegnPPyfx3N1ev/maNqaqKvecTeNQEKJiOGr1uw7kPhUH50S1y3uznpXBKeG/Nmb/JrJizqx95&#13;&#10;4Ot8KHjXJRABBBBAAAEEPAns35mcN+JiuTXLrSo7k53LyIQOX9mza/vsFeeM3+ap28T0IgEKpl40&#13;&#10;GBpdUT/sbMxvXByn0qXFDRr9JxMBBBBAAAEEEOiqQPna1jOihFuudrmCMY+aOHtZunRUc1f7yHK9&#13;&#10;X4CCqfePkZceVjQ0TZHrmxbJhY1v9xJ4QIjcV+CB9vZ919x1xil/PuAlvkUAAQQQQAABBHpUIDch&#13;&#10;Vl6UWCxHlT6q0bBc190sN5+dUV1a/EONfDJ7lwAFU+8aD9XeXFRXN2BY3sirZerMqzWmzpTO74mN&#13;&#10;u+WZp5+7Y9WUCXtUV4ZwBBBAAAEEEEDgAIGpj6wfNmDQ0Kvk1LurNW65Is1tkzNrbtuzccftKy4d&#13;&#10;335A83zbRwUomProwB5utS77SfOIggH2dtnr8in5AfD/M+DMn+Vc3lnpCYWrDtcPXkMAAQQQQAAB&#13;&#10;BLwIVFVFFeec/2kpku6U0+/e4CXzH0Nkn7D5ZjZrZsnsd8/+40t819cF/G8s93WxPrR+5Q2tH0hE&#13;&#10;Li010/s0VksOVzdkspnUskljfqORTyYCCCCAAAIIIJBqbJkkCmkplE7T0XBrslmXqp1YvEEnn9Te&#13;&#10;LkDB1NtHSL9/tnJd6+eNczfJEaeTFJqTPTLuy3vNnuuXl4yTmfV4IIAAAggggAAC3ReY1rjpbUmb&#13;&#10;t0A2Zj/b/bSDJDjzx9jE19eUFN9/kFd5qh8JUDD1o8E+3KpeUbdxcF5B3jw53Fwhe2gKDvferrwm&#13;&#10;k0JsN7Gt2rq1bdmqKWPbupLBMggggAACCCCAwNQH1w8aeNyQSmOj6+VapQH+Rdwu52x6W9vTN95X&#13;&#10;VrbXfz6JoQlQMIU2Ysr9vby+5Z0FCVMtp+l9TKMpuS9Uq5VpyJlVRkOXTAQQQAABBPq2QGVDy7/J&#13;&#10;LWdrZDtlhMaayuUE39m316WWn1W8RSOfzDAFKJjCHDf1Xlesaz7Luqha9tycrNGYc+Zhm5HpOM8o&#13;&#10;2qyRTyYCCCCAAAII9B2B6Q1N4xM2USPbJf9HY62kUPpV7GxFbWnhzzXyyQxbgIIp7PFT7f3klSsT&#13;&#10;J4047YrImirZk3O898bkztixsTVR284bq8tOf8l7PoEIIIAAAgggELSAXDLwZrlkYL5sh1wqG63+&#13;&#10;t1ude0Z24t6QLi1aIVByIgwPBF4r4P8H77Vt8EzgApfXP3FcflRwk0zVOVUmhkh6Xx3nnoutmfvM&#13;&#10;049/ZdWUKVnv+QQigAACCCCAQFAC5Q+1FiSGmsuddTfKtdWDfXdejijtk/Lr7vZ97dffVTZ2p+98&#13;&#10;8vqWAAVT3xpP1bWZ1rBxrMxGs0Q+uM7RaEgmhnhCbgZXWVM6qk4jn0wEEEAAAQQQ6P0CFfVN50VR&#13;&#10;tEx20r5To7dyGOmH2fbstKVnjPqDRj6ZfU+Agqnvjan6GlXUN3/CRvZ2KZzepdGYfJCtkg+y2XyQ&#13;&#10;aeiSiQACCCCAQO8UqGjcdLI1Sbl+2p6l1MMn4zibYseskm4fjqVg6sODq7lqk1duzB8xPDlL9v7M&#13;&#10;kf+G+G5Lzifea527/fldexbdf+64Xb7zyUMAAQQQQACB3iFw8Y82Hn/MkPy5slGakkkdEr57JWew&#13;&#10;PC/bFAu3bNmQ5tR/37r9I4+CqX+Ms9pavnwxZv4iaeBC+WHy/vMk5xhvlUswr5KLMb8lbcjBJx4I&#13;&#10;IIAAAggg0BcEzqyrS47LH/55Y6JFUigd532dZHIpybzXtO2azeRS3nX7VaD3Ddx+pcfK/l3glek+&#13;&#10;0/KBN+HvT3r8hxROP4+zLlU7qfiXHmOJQgABBBBAAIGjIJBqbJmUm3RBJpQao9G8bDestRlzGbcv&#13;&#10;0dDtf5kUTP1vzFXXuKKx+UI593ihfACO9N2QHF6So+ruvj3ZzNwVk8Y84zufPAQQQAABBBDQFZAz&#13;&#10;U96dX5C3WE5K+ZhGS7Kt0CqbCzPTE4p+oJFPZv8UoGDqn+OuutZTH1w/aODxw+ZKIzPliNMA343J&#13;&#10;XqOd8oF4o9tm07UfKdznO588BBBAAAEEEPArINOED42Guatku+BqKZby/abv36O6XXar3r7nqe2L&#13;&#10;Vlw6vt13Pnn9W4CCqX+Pv+raT2vc9LakSd4pR5z+r0pDzv3euXhGunTUf6nkE4oAAggggAAC3RWw&#13;&#10;5Q2tF0SRuVM2Ot/U3bCDLB/LtsAD+8zeWctLxv3tIK/zFALdFqBg6jYhAa8nsP88ZWPk+iZ72uu9&#13;&#10;t0uvO/PTTCZTufSM0U92aXkWQgABBBBAAAHvAqmG5lIbRWkJ/ifv4blA5+qz1qZqJxQ+ppJPKAKv&#13;&#10;CFAw8aPQMwJVVVHF2RdMlUPxC6RweoPvRmUa8mzu4tHM7kzVsrNHP+87nzwEEEAAAQQQ6JzAFWue&#13;&#10;fEt+XsGNcurd5zq3xJG9S/7m/0mOKs2rKS3+2pEtybsR6JoABVPX3FiqiwJTH1k/bNCgoTc4a66Q&#13;&#10;iSHyuhhzyMXkQ/RFa+PrH9+39Z5Hy8py04nyQAABBBBAAIEeEJi8ct3A4SPfkJKNy3nS3EDfTcr1&#13;&#10;y7vlv/QzTz9746opE/b4zicPgUMJUDAdSobnVQVSDU3FxiZy05Cfq9GQTKe3ycSmUu7f9IhGPpkI&#13;&#10;IIAAAggg8L8CFfXNn4hyp99Z85b/fdbfv+Tv+vfifbaitqzwaX+pJCHQOQEKps458S4lgcqG5g87&#13;&#10;a5fIaXrFGk3IEafvt7e1XXVX2djfauSTiQACCCCAQH8WqKjf/J4okcxdp1Si4uDM+thmUjUTRq9T&#13;&#10;yScUgU4IUDB1Aom36ApMvWd93oBThqYiY6+Tlob5b821udgt3mHcwntLR+3wn08iAggggAAC/Usg&#13;&#10;tfrJN5mBBfONtZfJxqT37Uk59e4v1pkF1SWFy0VWvuWBwNET8P4DfvRWhZZDFyhf2/qGKBnfYk30&#13;&#10;eVmXyPf6yKftX10cz5aLRL8u2Xz4+gYmDwEEEECgzwtMXrkxf/iIvFyRdJMUS0P8r7Brk7/Qd293&#13;&#10;8fXs5PSvS2LXBCiYuubGUooClY0tp0k1k5uGfJJGM5L9a2cyFRze19AlEwEEEECgrwqk1m0+15rk&#13;&#10;Ulm/d2uso5xG/3BszLTaksLfaeSTiUBXBSiYuirHcuoCFY3Nn4pMdKsc6H+bRmMyJek34rZoDheQ&#13;&#10;auiSiQACCCDQVwTkDJAxUcJVy47Mc1TWyZmN2dhV1k4sWq2STygC3RSgYOomIIvrClxUVzdgaP7I&#13;&#10;2TKb3tXywzrId2tytGm3dW7hli3PLWaKUt+65CGAAAIIhCxwef0TxxXYAdfKjstKOf0u6X9d3AtO&#13;&#10;/gZv3bKhetWUKVn/+SQi4EeAgsmPIynKAuV1rSOjfHe77N36lEZTuZvgyWkAs+Q0gP/UyCcTAQQQ&#13;&#10;QACBUAQmr1yZOGn4uM9HkV0k8zkc77vf8jc3KxugX92xo232V84b+4LvfPIQ8C1AweRblDxVgYp1&#13;&#10;mydETqYvtWa8RkOyp2ttbG1l7YTCxzTyyUQAAQQQQKA3C6QamkuNje6WMztOVumnc/Xtrv3yZaVj&#13;&#10;N6rkE4qAggAFkwIqkeoCNtXQ+gWZR+8m+QF+s0Jrsdwg70txxl5fO6nwWYV8IhFAAAEEEOhVAuWN&#13;&#10;re9KGHOn7JD8F42OyQ7J3xkXz0yXjvovjXwyEdAUoGDS1CVbVeALDU1DhpponhROFXLKQL5CY9tM&#13;&#10;bKp2b9y2bMWl49sV8olEAAEEEEDgqArk/pYOieyV1thrVP6WOrcjtub2Z55uX7Rqyti2o7qyNI5A&#13;&#10;FwUomLoIx2K9RyC3Vywy+2fv+WeVXjnTEsfZVM3EUT9SyScUAQQQQACBnheQszVazjeRvVPjbA2Z&#13;&#10;VCn3v2+Z3ftmps8+5a89v3q0iIA/AQomf5YkHWWB8vqWsxORrZbTCcZqdEU++X+YNfHMpROKmzTy&#13;&#10;yUQAAQQQQKAnBLSvB5Z1aIyzGdnROPrXPbE+tIGAtgAFk7Yw+T0qcGZdXfLUghHTImPmqczsY1y7&#13;&#10;cbbGtu28qbrs9Jd6dOVoDAEEEEAAgW4IvDLj7AKZcfbz3Yg59KLO/FmOKs2rLim679Bv4hUEwhOg&#13;&#10;YApvzOhxJwQu/tHG4wcPzbtZiptLZKYfuY7V70MuXn1W/ru2ZvW37jVVVTIjOQ8EEEAAAQR6p8Dk&#13;&#10;lesGDh/xhgo5A2OebPh5v6ehrPUe+ZtYs+eF7QtWfGz87t6pQK8Q6LoABVPX7VgyAIGKxk0nW5PM&#13;&#10;3Z38LJXuOrchm7UpmU1vjUo+oQgggAACCHRDoKKx6V9kv2GN7Dx8azdiDrmo3FPp+8a1pdKlY/90&#13;&#10;yDfxAgKBC1AwBT6AdL9zApUNLf8me9ZulzuVv7NzSxzxu1bKfSWuXlYy5o9HvCQLIIAAAggg4Fmg&#13;&#10;fF3r6Qnn5L6FdqLn6I6437g4lkKpuKHjCb4i0FcFKJj66siyXq8RKH+otSAaGs+SPx5z5IjT4Ne8&#13;&#10;oZtPyF62vcbGt72wY+9t9587blc341gcAQQQQACBIxa4rHHDGwe4QblbblwuC8slvZ4fzvxNJkG6&#13;&#10;If3IN5dzSrpnW+J6rQAFU68dGjqmJTB17aaTBiXyFjlrPiO/AAq/A26L9P2q6glF35av8neFBwII&#13;&#10;IIAAAroCU+9Znzfg5KGXyal3clN3O9R/a65N/qLdk91mr6v9SOF2//kkItB7BRQ2FnvvytIzBF4t&#13;&#10;kGpsfq/US3Jet/3Aq5/39W854vQzY+R0hZLiX/nKJAcBBBBAAIEDBeR+SufI/ZSWyUZd4YGvefne&#13;&#10;uR/Hmcz0mjPGtHrJIwSBwAQomAIbMLrrXcCm6psvtAm7UIqnEb7Tc3ftk8dXM23tc+8qG/sX3/nk&#13;&#10;IYAAAgj0X4Hp65pHJVwkExuZczUUnHGbY2cra0sKf6yRTyYCoQhQMIUyUvRTVeDChzccc9yQQXOt&#13;&#10;MzPkD88A7405t0OOON0Yb7c1cirDPu/5BCKAAAII9BuByrrHjnUFx1yb+5sl1+Umfa+4/L16UXb3&#13;&#10;3bKhfcuSR8vKMr7zyUMgNAEKptBGjP6qClTWbX67K0gslvO/P6HRkBxt+l0c2xm1Ewsf1MgnEwEE&#13;&#10;EECg7wpMXrkyMWLk6Z+TIz+3yd+pE3yvqRRKWZm86L7M7nj2srNHP+87nzwEQhWgYAp15Oi3qkBl&#13;&#10;/eYzTZSolj1343Qacqvb4/bKZaVjN+rkk4oAAggg0JcEKhqayqIokZZ1OkVlvZz5aWzaUzUlY55S&#13;&#10;yScUgYAFKJgCHjy6rixQVRVVnvPpS+UypAVSOJ3ou7X9e/KMW7ZzR/sNXzlv7Au+88lDAAEEEAhf&#13;&#10;YPqapnckktFCmaDoUypr49zv5eyHa+V+Sv+hkk8oAn1AgIKpDwwiq6ArsP9c8fxjbpBflis0zhWX&#13;&#10;guwF5+z1W7c8ds+qKVOyumtDOgIIIIBACAJX1G0cnJ+fvNIZe40USwW++yxF0k7JvsNtM7dyba1v&#13;&#10;XfL6mgAFU18bUdZHTSA3G1HS2dxd0z+k0ogzG7Oxq6ydWLRaJZ9QBBBAAIEQBGxFY/O/R8Yulr83&#13;&#10;J/nucG72VpnQ4dt7splZKyaNecZ3PnkI9EUBCqa+OKqsk6pAeWPLRxP7/5CZIo2G5C/Z92Qa16tk&#13;&#10;GtffaeSTiQACCCDQOwXKG1o/kIicXKdk36fRQzkV/GfcH1BDlsy+LkDB1NdHmPVTEcjdUX3g2KGV&#13;&#10;JjLXadxRXU6V2OesXbwzzt5yb+moHSorQSgCCCCAQK8QmN7QNDyy0Y1y6t3nZcNMYdvMbZHYedUT&#13;&#10;Cu/tFStMJxAITEDhlzIwAbqLQDcELmvc8MZ8M/CWyNqLJCbqRtRBF5VTJ/5isvHs9MTi++UN8i0P&#13;&#10;BBBAAIG+InBRXd2AYXkjym1k5ktBc4zv9ZIjSnutcTW7X9h+w4qPjd/tO588BPqLAAVTfxlp1lNV&#13;&#10;oHxd6+kJJ6dRWDtRoyE54vQra7Kp6pLRcjoFDwQQQACB0AVSDU0fN1GUlrMU3q6xLlIs/VfGtFcs&#13;&#10;KxnzR418MhHoTwIUTP1ptFlXdYHKdS3ny4x3t1pr3uq7sdyFunJX92/s3RvPWX5WsZxewQMBBBBA&#13;&#10;IDSB8vrmcYmETCBk7BkafZcdbI9LbipdUrRWI59MBPqjAAVTfxx11llVYPLKdQOHjzzhGjlD70r5&#13;&#10;BRvkvzG3y8Vu4bb2rYvvKyvb6z+fRAQQQAAB3wJT65pPHFgQzZe/C1dItv9TuJ17Vma/W5Be/a27&#13;&#10;TFVV7Lv/5CHQnwUomPrz6LPuqgJXrHnyLXnJAbfL0aZ/V2nImT/KH8eZ1aVF31XJJxQBBBBAoNsC&#13;&#10;uUmCBp0yZKrUSDdL2LBuBx4QIDOrtsvRqnv27Np23Ypzxm874GW+RQABDwIUTB4QiUDgcALT1zaV&#13;&#10;JJIJOU/dvOdw7+v6a25NNutStROLN3Q9gyURQAABBHwLlNe3nB1FZqnMflfsO/vlPLe6PZudtmzi&#13;&#10;6BadfFIRQCAnQMHEzwECPSFQVRVVnH3+F2wU3SS/dG9SaDKWvYwr4oydVzup8FmFfCIRQAABBDop&#13;&#10;IBM6FBsbLZZC6SOdXOSI3ibXKTW5OJ5RM3HUj45oQd6MAAJdEqBg6hIbCyHQNYHyh1qHRsPMPGtd&#13;&#10;ueyvyO9ayqGXklmRXpKZIar2Prn9rhWXjpfTNHgggAACCPSUwNRH1g8bOGjoHNkdPVNmv8vz3e7+&#13;&#10;z3jjbnmibcviR8vKMr7zyUMAgYMLUDAd3IVnEVAVuKJu47vz8/OqZRryj2o0lNv7aGy2Mj1h9MMa&#13;&#10;+WQigAACCLxKIHcWwTkXfE42qhbJUaU3vOoVX/+M5XP9a3va3NUryoqf8xVKDgIIdE6AgqlzTrwL&#13;&#10;ARWB8sbWD0XWLZE9kWM0GpA/sA9l4uwMzm/X0CUTAQQQMKZ8besZicT++/CN0/CQW0o8ajLZVHrS&#13;&#10;qCc08slEAIHXF6Bgen0j3oGAqsCZdXXJ0/JGTnc2d6qeOc53Y7kZlGxs0rv3bL+JGZR865KHAAL9&#13;&#10;VaCybvPbXX5ioRxROl/DQD67/0c20q6tnlD0LY18MhFAoPMCFEydt+KdCKgKTFu9+YTkoMTNcnva&#13;&#10;L0rhlPDdmBxtknt02Dnp1d/8Kvfo8K1LHgII9BeBCx/ecMzxxwyaJdcpzZHP6gH+19vtkltG3PFS&#13;&#10;29Zbudeef10SEeiKAAVTV9RYBgFFgelrNp+STCbl+ibzQY1mpHB6THIruQu8hi6ZCCDQhwVsqqF5&#13;&#10;io3snTJpzwjf6ymn3slBJbMy67Izl5aO2uo7nzwEEOi6AAVT1+1YEgFVAbm+6ZNyfdNtcn3TOzQa&#13;&#10;ksLp23K23ux06dg/aeSTiQACCPQVgfK1ze+LEjYtp999QGOdpFL6hcmaVHpi0S808slEAIHuCVAw&#13;&#10;dc+PpRFQFZBpyAsSw9yVsufxGvlDPVihsT1yA6dFe1/YdvuKj43frZBPJAIIIBCswNS1m04alMhb&#13;&#10;INeYXiwbTN63mWTH1VY5VXpeurTwXkGSj3oeCCDQGwW8//L3xpWkTwiELjC9oWl4wtpFciPET6v8&#13;&#10;0TbuafnDfVVNSfG3Q7ei/wgggEB3BXI7q+yxrtw6M19jZ5V83u6T7Nrnd+2puv/ccbu621+WRwAB&#13;&#10;XQEKJl1f0hHwKpCqb3m/TAeRltP03u81+H/DGuNsJlUzcfSv//cp/oUAAgj0H4HUupZ/lrWt0Tod&#13;&#10;Wg4kPZhpj1NLzxj1h/6jypoiELYABVPY40fv+6eArWho/qzs9cxNZzvcN8H+C49NfK/Z3TY3ffYp&#13;&#10;f/WdTx4CCCDQGwXUJ9wx7gmbzaaqJ45+tDeuP31CAIFDC1AwHdqGVxDo1QJX1G0cnJeXnGusnSGF&#13;&#10;U4H3zjq3I7ZmwTNPt9esmjK2zXs+gQgggEAvENh/S4eBiXlyidI0jVs6yBThz8VGPku3PH7XqilT&#13;&#10;sr1glekCAggcoQAF0xGC8XYEepvA9DVN70gkE4vlD/2/KvXttzKD04z0hKIfKOUTiwACCPS4QO6m&#13;&#10;4ePyR06Vhm+Sz0/vNw2XQikjn50rbNvuudVlp7/U4ytIgwgg4E2AgskbJUEIHF2BioamsihKpKUX&#13;&#10;p2j0RC5SfiTO2sraSYWbNPLJRAABBHpKYHpj0wcTNloq1ymN1mhTPi9/krVu+tIJxU0a+WQigEDP&#13;&#10;ClAw9aw3rSGgKjB55crEiJHjLnPG3iAbAid4b0z2mErmsn3x3hvunnjqi97zCUQAAQQUBSrWbCq0&#13;&#10;yaQckbe5iR38P5xpyRo3s7ak6L/9h5OIAAJHS4CC6WjJ0y4CigKX1z9xXH5i4ALr3GVyjVPSd1Ny&#13;&#10;msnzLjbXPbP18S9xTr5vXfIQQMC3gEwTPjQaGs8xkZ0lO5PyfOdL3jaZMOfWPU9uu3PFpePbFfKJ&#13;&#10;RACBoyhAwXQU8WkaAW2ByjUto03SVEvR9CGltp7MuGzl0pJRP1XKJxYBBBDoukBVVVRx9vkXRja6&#13;&#10;TW47+8auBx1yyVhOv/u6nK58tZyu/Owh38ULCCAQtAAFU9DDR+cR6JxAqqHp4yZK3CG/8IWdW+LI&#13;&#10;3iVHnL7bljVX3T2x6PdHtiTvRgABBHQEyhuaJ0bWpuX0u9M1WpBCaa18pqaqS4oe18gnEwEEeo8A&#13;&#10;BVPvGQt6goCqwOSVG/NPGpFXKbNBzZVTUob6bkw2HvbJtLx3tre13XJX2didvvPJQwABBDojkGrY&#13;&#10;+FZr8xbKkfVPd+b9R/weZ/4on3fXpkuLHjjiZVkAAQSCFKBgCnLY6DQCXRdIrX7yTWZgwS2y1/Vz&#13;&#10;khJ1PekQSzr3TGzc7JqS4m/IO+S0fh4IIICAvsDUB9cPGnDC0FmRsXOktYG+W5QPs902dne+1L5l&#13;&#10;4X1lZXt955OHAAK9V4CCqfeODT1DQFVg2tpN/5SXzKuRRkp0GnK/zMY2VVta+HOdfFIRQACBlwVS&#13;&#10;61ony/6ZxXL0fKSSycq9e+KZy88q3qKUTywCCPRiAQqmXjw4dA2BnhBINbRcIEebbpULot/iuz3Z&#13;&#10;I5s7wnR/Ns7OWVo6aqvvfPIQQKB/C0xvaBqfsAm5TslM0JCQU+9+ZU1WrlMa/TONfDIRQCAMAQqm&#13;&#10;MMaJXiKgKpA7lWXQcUOvkSl3r5SGvJ/KInXTLhO7m19q37qEU1lUh5JwBPqFwBV1G9+cl5+/QHb0&#13;&#10;fFE2ZLxvy8ienr8YF89LlxR/WUBzO354IIBAPxbw/iHTjy1ZdQSCF8hdLG2i/NxsenJ6i/+HzKb3&#13;&#10;B5d1s2omFn/PfzqJCCDQ1wVyk9eMGJGcLjVSlUzqMMT3+r4yec1SmbymislrfOuSh0C4AhRM4Y4d&#13;&#10;PUdATUB/Ol5TZ7LZyvSkUU+orQTBCCDQpwTKG1s+KrPU5KYJf5fKijn33/tiU8HtEVR0CUUgaAEK&#13;&#10;pqCHj84joCggN3xMnXP+xdZEN2nc8NE5kzUmvmdPm5m/oqz4OcU1IRoBBAIWmNawcWxelFctR5XO&#13;&#10;1lgN+Sx6ytm4smZC8U808slEAIHwBSiYwh9D1gABVYHyh1qH2mFmvrWuXGagyvPdmGysvCSXCMzf&#13;&#10;0LblrkfLyjK+88lDAIEwBS7+0cbjhwzJm+eMnS6TOiR8r4WcIvy8XJx04zNPP7501ZQpsgOHBwII&#13;&#10;IHBwAQqmg7vwLAIIHCAwrX5zUTJKLJHTYT5ywEtevpWNl83GZGekJ4x+2EsgIQggEKTAmXV1yVPz&#13;&#10;RnwxiszNclTpeO8r4VxGCqUvtcV759498dQXvecTiAACfU6AgqnPDSkrhICuQEV903k2inKF0yid&#13;&#10;ltyDcXtmVs0ZY1p18klFAIHeKiC3OThHPluWyGnAYzX6KEe06+KsmV47qXCTRj6ZCCDQNwUomPrm&#13;&#10;uLJWCKgK5PYAj8sbWS4bNfPkVJlj/Tfm2mQPcDp+yd5U+5HC7f7zSUQAgd4kINOEvzuvIG+RnPb7&#13;&#10;b0r9+m02a2bWTix8UCmfWAQQ6MMCFEx9eHBZNQS0BabWNZ84KN/eLNcYXKxxjYHc/eRvUpTNqf7x&#13;&#10;N+8zVVWx9vqQjwACPSvwhYamIUNs4hq5RlLuAWfzfbcup/put7G7dcvWzJ2rpoxt851PHgII9A8B&#13;&#10;Cqb+Mc6sJQKqAqm1TaeaZCItHyhnKjX0GxfHqXRpcYNSPrEIINCzAjZV33yhSUS3yefGmxSajuUo&#13;&#10;9TfM7r1Xp88+5a8K+UQigEA/EqBg6keDzaoioC2QWtcqN7x1sgFk367RltxU8lvtmX2z7zrjlD9r&#13;&#10;5JOJAAL6AtPXNpUkXt7B8h6N1uRzoiGTzaSWTRrzG418MhFAoP8JUDD1vzFnjRFQFbiorm7A0IIR&#13;&#10;V8kNJmfLKTbHKDS2x8Xm1q1bn7191ZQJexTyiUQAAQWBK9Y8+Za8ZP5Ca6PPKMTLvhrzZzmqdG26&#13;&#10;pPAbKvmEIoBAvxWgYOq3Q8+KI6ArcNlPmkcMGGAXOWsvkA8a/581snEUu+yVNaWjVuquCekIINAd&#13;&#10;gckr1w0cMeLEmfJZcK18EAzqTtbBlpUiabdxbvHWLc8tZCfKwYR4DgEEuivgfyOmuz1ieQQQ6FMC&#13;&#10;5Q2tH0hELi010/s0VozTbzRUyUTAj0B5Y+sn5WjznTIpzFv9JB6Q4tx/tmX2zeQ03QNc+BYBBLwK&#13;&#10;UDB55SQMAQQOIWArG1s+J68tNNaedIj3dOfpWE7HuXev2T13ecm4v3UniGURQKD7AtPWbvqnZCKZ&#13;&#10;lnsqlXY/7bUJclTp19lMNrV00qjG177KMwgggIBfAQomv56kIYDAYQTkXiuD8/LzrpO3VMqGVMFh&#13;&#10;3tqll3JTCMupOQu2bsnUMoVwlwhZCIFuCVzWuOGNBXbgApn45RIJkoNLfh9SKP1Vfs/n1Uwo+pIk&#13;&#10;y7c8EEAAAX0BCiZ9Y1pAAIEDBC6vb3lnQWQXy5VN/3LAS16+la2o1ti5GbUlRf/tJZAQBBA4rMDk&#13;&#10;lRvzhw/Pn2YiVyXF0tDDvrlLL+ZuZu2W7Yjd/HtLR+3oUgQLIYAAAl0UoGDqIhyLIYBA9wUq1jWf&#13;&#10;ZV1ULdc3nNz9tNcmOGcethk3o/qMos2vfZVnEEDAh0BlQ/OHXRTl7sNW6CPvwAy5TvGh9rb21F1l&#13;&#10;Y3974Gt8jwACCPSEAAVTTyjTBgIIHFJg8sqVieHDx11uI3uDTAxx/CHf2NUXnMs4a5bafbtuqC47&#13;&#10;/aWuxrAcAgj8o0D52tYxiYRbItclfugfX/HznRxR2mRiU5kuLXrETyIpCCCAQNcEKJi65sZSCCDg&#13;&#10;WeDy+ieOk2sfbjTWXSobYEnP8XK1g3tOjjhdt3Xr419eNWVK1ns+gQj0E4Hc72p+ouB662y5yu+q&#13;&#10;cS+Y2N74ePvTSx8tK8v0E1ZWEwEEerEABVMvHhy6hkB/FJjWsHFs0uYtkUkhztFYf9lr/YSL40q5&#13;&#10;f1OdRj6ZCPRVgZePBp/2RZnK4Wa5TukE3+spOzSyssPkyzu3t1/7lfPGvuA7nzwEEECgqwIUTF2V&#13;&#10;YzkEEFAVqFzX/K8yydbt0si7VRqS+7dkMvHVS88Y9QeVfEIR6EMC0xubPpgwCZkmXOd6QzkEvDp2&#13;&#10;mRk1JWOe6kNsrAoCCPQRAQqmPjKQrAYCfVFg/8xbI/JnWOPmyqk/Q3yvo+zR3isbane8sHPPrfef&#13;&#10;O26X73zyEAhd4OUZLc0i+f37pMa6yIQOv5Pc2emSou9o5JOJAAII+BCgYPKhSAYCCKgKyP2b3iz3&#13;&#10;b7pFNto+Jx9a3j+3ZKNtq8TKRlvhN2VFuLeL6mgSHoJA7p5pyfy8a+SX7UqNe6bJNYW5qcEXbdnS&#13;&#10;fjv3TAvhJ4I+ItC/BbxvePRvTtYeAQQ0BaY3NI1P2P2nBU3QaEcKp5/HWZeqnVT8S418MhEIQMCm&#13;&#10;Gls/LUd1b5MdFCf57q/sjXDWmW+0tbVdLdOE/8V3PnkIIICAhgAFk4YqmQggoCpQ3tD66Shyt8qF&#13;&#10;5yN9N7R/g864r+/OZOasmDTmGd/55CHQWwUqGzf/H7f/OiX7Xo0+yimw67Ium1paOmq9Rj6ZCCCA&#13;&#10;gJYABZOWLLkIIKAqMPXB9YMGHj90jpwuNEsaGui7MTnatFP2sN8cv2SW1H6kcJ/vfPIQ6C0Cl/2k&#13;&#10;eUTBwGih9OdC2Sjwvl0gM1M+Lb9P19aUFN/fW9aZfiCAAAJHIuD9g/FIGue9CCCAQHcFpjVuelue&#13;&#10;Sd6hdVG6XGvxe5nqeFb1hOLvd7evLI9AbxK4qK5uwLC84TPlptHXSp10jELf9shRpSV7Xth284qP&#13;&#10;jd+tkE8kAggg0CMCFEw9wkwjCCCgLZBqbJkkbci0x/Y0lbac+Wkmk6lcesboJ1XyCUWgBwUqG1r+&#13;&#10;TXYyLJbjSW/TaFaOKH3HuPaZ6dKxf9LIJxMBBBDoSQEKpp7Upi0EENAVqKqKUmdfcIlsBN4ohdMb&#13;&#10;fDeWu7GmXLC+vH1vZv6ys0c/7zufPAS0BSobW06T6/RyOxZyOxi8P6RQeix2MnFKaXG993ACEUAA&#13;&#10;gaMkQMF0lOBpFgEE9ASmPrJ+2MBjhlZJC9NkYog83y1J4fSicfG8De1blz9aVpbxnU8eAr4Fyte2&#13;&#10;viFKugXy+zBVsiPf+TIZ/9+kUJpfs/qBFaaqKvaeTyACCCBwFAUomI4iPk0jgICuQKqhqdhEiSXy&#13;&#10;QfdhjZbkYvZNJjaV6dKiRzTyyUSguwJT71mfN+CUoVdExt4gWcO6m3fg8vI70C7PLYtfsvNlcpTt&#13;&#10;B77O9wgggEBfEKBg6gujyDoggMBhBSobmj/srF0ipyEVH/aNXXxRjjj9V3tb2yy5r8xvuxjBYgh4&#13;&#10;F6iobzovihJpOUW1yHu4BMqpfT9y7e0VNWeMadXIJxMBBBDoLQIUTL1lJOgHAgioCuT2tA86eUi5&#13;&#10;sdE8acj7nnbZfGyTLcjq7S6+6d7SUTtUV4ZwBA4jMH1d86iEiXJHVs87zNu6/JIcVdpsTHZGesLo&#13;&#10;h7scwoIIIIBAQAIUTAENFl1FAIHuC+y/liNhbrbWXCxp3q/lkL3uf5UL3+fUlBTdJ/nyLQ8Eekag&#13;&#10;su6xY+P8wddb68qVrt17yZr4xsfbttZw7V7PjCmtIIBA7xCgYOod40AvEECghwXUZwsz5tfZTDa1&#13;&#10;dNKoxh5eNZrrZwKTV65MDB8x7gtSJC2UqcJP9L36+2eHNO4r7Xuy1zI7pG9d8hBAIAQBCqYQRok+&#13;&#10;IoCAmkBFQ9OUyCZuU7sfjXEPxPvs7NqywqfVVoLgfitQWb/5TJdIpKVYOlUDQYqlumwmk+L+Yxq6&#13;&#10;ZCKAQCgCFEyhjBT9RAABNYGL6uoGDMsbebWcoDdbPhQH+W5IzsvbLdd93PrM08/dsWrKhD2+88nr&#13;&#10;fwKVdZvf7gqSt8nP62SNtZef1z8YY2enJxSu0sgnEwEEEAhJgIIppNGirwggoCpQXtc6Msp3t8ls&#13;&#10;eudrNCR76/8kR7KuZCNUQ7d/ZF748IZjTjhm4GyZ9fEquQ5vgO+1luvvdkrmonibvV2mCd/nO588&#13;&#10;BBBAIEQBCqYQR40+I4CAqkDFus0TIpfMTcc8XqUh5+qz1qZqJxQ+ppJPaF8UsOUNrRdEdn9BP9z3&#13;&#10;CspRUGede2B3NnPVikljnvGdTx4CCCAQsgAFU8ijR98RQEBTwFY0tlwkR5sWygflmxUaio1zX85m&#13;&#10;7XW1kwqfVcgnso8IpOpb3m8SJned0vs1VkmOKv08zrpU7aTiX2rkk4kAAgiELkDBFPoI0n8EEFAV&#13;&#10;+EJD05ChNrpOjjZVyjUd+QqNbTMuXrD7qR21Ky4d366QT2SgAtMbmoYno2ihM/az8sda4e+12xLH&#13;&#10;bm5NafHXhYgp8AP9OaHbCCCgL6DwAazfaVpAAAEEelqgvLH1XXLTpsVy3cjHVdp2piV28QzZeH1I&#13;&#10;JZ/QYAT2T0JSMLLSGned1EnH+O64XEu311mz5MUdu2++/9xxu3znk4cAAgj0NQEKpr42oqwPAgio&#13;&#10;CpTXt5ydiGy17O8fq9GQ7Ob/YdbEM5dOKG7SyCezdwtU1Dd/wibsnXL63Ts0eiqz333P7svOrC4b&#13;&#10;/T8a+WQigAACfVGAgqkvjirrhAACqgJn1tUlT80fcXlkTZUcATjed2OyUSun5rmldt/uBdVlp7/k&#13;&#10;O5+83ieQWtt0qknm7qdkzlTpnXMb5Ho5uU6pcI1KPqEIIIBAHxagYOrDg8uqIYCArsDFP9p4/OAh&#13;&#10;yRuNiS6VU/USvluTi/GflVOnrqv58QNfNlVVse988o6+wNS65hMH5psbNH+G5GjV/OpHvnkPP0NH&#13;&#10;f7zpAQIIhClAwRTmuNFrBBDoRQIVjZtOtiZZLTPqnaXSLY4OqLAezdDcUcpx+SOukCOU/7+9uw+O&#13;&#10;qjrjOH7O3d1AIgGFqhWqVWteIFqq0rEliZqKjGOrztgBsbYzSmdS5CUbiIQBBKK8VCPoblJE6Sj6&#13;&#10;R4uF/qEyo7Wmk4Yk2Km0DsWQN51WBV/qoA1RAkn2nj7BGUXyvnvPQna/zDAk957zO/d8LpPNM/fe&#13;&#10;cx+QYvtsr4/lxFVKo7Z0HD2yeuuN09q8zicPAQQQSCYBCqZkOtvMFQEErAr0PH/iOHqj0vpSGwPJ&#13;&#10;8007u03X0s25U96xkU9mfARkAZGZjjJhKbCzbYwoizq8okwkGM7LbraRTyYCCCCQbAIUTMl2xpkv&#13;&#10;AghYFVj0Uuso31h3idF6hfxCPMbrwXpWOJMXjD5y+POOh1nhzGtdu3kLahszA47vUSmof2xjJLmF&#13;&#10;s1n+bywO5WW9bCOfTAQQQCBZBSiYkvXMM28EELAqULj7wAVpfv+vbb5Dx7iqNJyXuV0mwjt0rJ7N&#13;&#10;2MILX907Li117P3GUUF5nigQW1qfvduMcdd2vNlewbu8+vRhIwIIIBCTAAVTTHx0RgABBAYWCNY3&#13;&#10;f1+eU6mQq00/GLhldHvlitNrSrnBcG7W69El0MuaQFmZUzTjzrly7jfI33MtjONKqfx0JKJWyOp3&#13;&#10;H1vIJxIBBBBAQAQomPhvgAACCNgX0MH61ru0Ng/Jj91JXg8nl5fkGX/zbFdn1/LHC3I+9DqfvOEL&#13;&#10;BOtbrpVePc8pfW/4vYfSw9REIiZYmZ+1byitaYMAAgggEL0ABVP0dvREAAEEhiXwi1f2nXXOmNTl&#13;&#10;cltWiayMNnpYnYfS2Jh2uQVwvdumQpU3ZxwfShfaeCuwoP7At/0q8LCc3zu8Tf4iTSrj/xjXXVaR&#13;&#10;l73DRj6ZCCCAAAK9BSiYepuwBQEEELAqUFzdeLFJ8W2Uqw8/tTGQPPz/tlFuSUVu9gs28snsLVC4&#13;&#10;a29a6oT0Zco4pVaKYWU+N64ub+s6WP5MQcGx3kfAFgQQQAABWwIUTLZkyUUAAQQGESiubbxeOb6Q&#13;&#10;rJo2dZCmUe42VV1uV/HmvJyGKAPoNriALt7TMkeaPWLtdktlth/vMKVP3JB1aPDDoQUCCCCAgNcC&#13;&#10;FExei5KHAAIIDEfgxMIAPyt0tForhdM3htN1KG1lUYiIPK265bMjnWueuinnk6H0oc3QBL5Y0MOR&#13;&#10;55TUD4fWY7itzN8jrg5W5mX8bbg9aY8AAggg4J0ABZN3liQhgAACUQsUV79xtko5q0wCFkjh5I86&#13;&#10;qN+ORools/rQwX1P7Jw9O9JvM3YMKtCzZHyqz79eztPd8iHq/eeoMR/IQawI5WY+K/+yZPygZ4QG&#13;&#10;CCCAgF0B73/Q2z1e0hFAAIGEFli4pznbp5zH5IfzTVYmalRDxDXFlfmZVVbyEzi056XEzjhVLDXM&#13;&#10;/fL8mYWXEpuehTpCstrhOlnt8LMEpmRqCCCAwIgSoGAaUaeLg0UAgWQRCO5p+Yk2epNcv8i0MWe5&#13;&#10;Ve95V6n7KnMz3raRn2iZRfVNtznKeVSuKl1qY2495yPSHVnym+uy/20jn0wEEEAAgegFKJiit6Mn&#13;&#10;AgggYFWg8Mm9gdTL04u0dlbJQOO8HkxW0zsu7296rF2ZDU/nZbd7nZ8IeUX1By7Xyh+SK0o3WJrP&#13;&#10;fteNBGWZ8GpL+cQigAACCMQoQMEUIyDdEUAAAdsC8+r3nTdapckzM2qujOV4PZ48JPOhNmY5z8x8&#13;&#10;JbugqnFCYLT/AaPVPFnUwffVHm++kvcpHdbKrOGZMm88SUEAAQRsClAw2dQlGwEEEPBQYNGe1it9&#13;&#10;xoTltrB8D2O/jJIrTq9rFQmGcie/9uXGJPvi+upq/9TAxHlKOw9KoXSO59M3plsytxx3j63Zkv/d&#13;&#10;Tz3PJxABBBBAwHMBCibPSQlEAAEE7AoE65rvkF/oy+UX+ou8HkmuNhm52vT7Y8fMsmR778+i+taZ&#13;&#10;jjay4Iae4rVrT548p/SK7jaLQ9dlNtrIJxMBBBBAwI4ABZMdV1IRQAABqwKzduxJvWDSuaVSNJXK&#13;&#10;D/I07wczn8sv+A+1dR7a+ExBwTHv88+cxKKaAxnaH9golrfaOCopQlvdiCqpzM/YZSOfTAQQQAAB&#13;&#10;uwIUTHZ9SUcAAQSsCsyv2X9hwD9KrjbpOVYGMuodeWlTz2p6f7SSfxpDZZnwsc7ZskS4UkF5nVKK&#13;&#10;14cizykdUa5a19FwJLT1V9O6vM4nDwEEEEAgPgIUTPFxZhQEEEDAqsDC3U25Pr8vLD/Ur7YzkKmJ&#13;&#10;REywMj9rn538OKaWlTnFM++6W678bBCv8y2M7Brlbjtujq14Infqfy3kE4kAAgggEEcBCqY4YjMU&#13;&#10;AgggYFVACoHgjLvukXX01tsrBMxv3W69qvLajI+tzsVSuDz/lacdJyzxV1kZwpjaiNbByukZb1jJ&#13;&#10;JxQBBBBAIO4CFExxJ2dABBBAwK5Az61mvrFmlRRORVZuNTPqf9qoB442tG0eKbea2b51UZ73eleu&#13;&#10;Ki2ryM16zu7ZJR0BBBBAIN4CFEzxFmc8BBBAIE4C86sbLksZFXhUiqZbbAwpy5A3yYp6S0J5WS/b&#13;&#10;yPcis3DX3rTR48ctdbRaJnmpXmSenCG39R2VYqn8g0Mfl++cPb3j5H18jQACCCCQGAIUTIlxHpkF&#13;&#10;Aggg0K+A/eWyzUvdbmTx5vzJLf0exGnYUVTfPMdRTrm88PdCG8NLwfic26mXVhZkHLSRTyYCCCCA&#13;&#10;wJkhQMF0ZpwHjgIBBBCwKnDihawpk+bL1aYyGy9klRXhuozRlceOtj249cZpbVYnM0h4UW3j1Y7P&#13;&#10;3/OcUu4gTaPbbdReV3cHK6ZP3hNdAL0QQAABBEaSAAXTSDpbHCsCCCAQo8CCqsYJ/lTfWimcCqVw&#13;&#10;8sUY16u7XHWRxSDMyvCr259SZWVurwYWNwSr9p9vLlsmBQAABbNJREFUUkdtcLS+W4ZxvB5Kbr/7&#13;&#10;UD40V4amZ2yTbPmWPwgggAACySBAwZQMZ5k5IoAAAqcILKxpvMLv94fkdrUfnbLLk2+lcOpZJa44&#13;&#10;nJu525PAAUJm7WhImTgxEJQCcJXSOn2AplHuMp1SHoWOGHfd03nZ7VGG0A0BBBBAYIQKUDCN0BPH&#13;&#10;YSOAAAJeCBTXtdxuHLVRK32JF3l9ZOwwbufScF7Ou33si3lTsK7pVu34NknQZTGH9REgCzq8KJfJ&#13;&#10;lsiLe9/uYzebEEAAAQSSQICCKQlOMlNEAAEEBhKQZchHOWPdErk6s1xrPWagtlHu65Altx/pONz+&#13;&#10;8NZbph2NMuNr3RbUNeT4deAxOd4bv7bDq2+Maoi4prgyP7PKq0hyEEAAAQRGpgAF08g8bxw1Aggg&#13;&#10;4LnAwrqmiX7te8ho9XP5cPD880EWhjgooaWh6Znboz34X/6pYXx6eqBM+t8rBZ4/2pz++5lPjGvW&#13;&#10;vP/+vi07Z8+O9N+OPQgggAACySLg+QdissAxTwQQQCBRBYK1LdfIchBhuU3vGhtzlNvc9hi3u6gi&#13;&#10;f/I/hpo/a8cO36RvTZ0nddyD8nf8UPsNuZ0x3croJ9s/61z91E05nwy5Hw0RQAABBBJegIIp4U8x&#13;&#10;E0QAAQSiEtDyHiO50qQfktveJkaVMEAnWWJO1oUw23TH8RXhGVd8NEBTtai2ZYbjaLn9Tl0+ULto&#13;&#10;98lxvNptuhZvzstpiDaDfggggAACiStAwZS455aZIYAAAjELzK9uGBNISVku9U2JFE6jYg48NcCY&#13;&#10;dllUYd0Hh7pCO2fndJ68W164+x1Z93yT3Bx428nbPfz6LddE7qvIzX7Bw0yiEEAAAQQSTICCKcFO&#13;&#10;KNNBAAEEbAgsrGm6xBdwelbTu91GvmS+ZdxISTgv+8W5dU3p6dpZKVeUFsvtdymejzdAkeb5WAQi&#13;&#10;gAACCIx4AQqmEX8KmQACCCAQP4GiuqYCx/GFZcQr7IxqaozSWfLh9E0L+a5rzDNDuQ3QwthEIoAA&#13;&#10;AgiMUAEKphF64jhsBBBA4HQJnFiAYdKVhUabtXLFacLpOo5hjlvvRrqDw1loYpj5NEcAAQQQSFAB&#13;&#10;CqYEPbFMCwEEELAtcG/tv85JcUaXyQfJfDtLfHswA6Pec5VbWpGb9ZwHaUQggAACCCShAAVTEp50&#13;&#10;powAAgh4KVBc0zJZ+VVIiqaZXubGmOX5y3JjPB66I4AAAgiMUAEKphF64jhsBBBA4EwTWFTbeovj&#13;&#10;U5vkgyXjdB6bvOfpD8p0lobzct49ncfB2AgggAACiSFAwZQY55FZIIAAAmeEwKwdDSkTJwaCylH3&#13;&#10;y/NNY+N8UP80rhsM52XVxXlchkMAAQQQSGABCqYEPrlMDQEEEDhdAsGq/eertJT1Wjn3yDE4No9D&#13;&#10;XoL7kXLVynDV77apsjJ5rRN/EEAAAQQQ8E6Agsk7S5IQQAABBE4RWLD7wFUBf6BCNueessuDb02n&#13;&#10;FEoVkSN6beXNGUc8CCQCAQQQQACBXgIUTL1I2IAAAggg4LVAUX3zHEc55UqrC73JNrvcru6Siuum&#13;&#10;tHqTRwoCCCCAAAJ9C1Aw9e3CVgQQQAABjwUKd+1NSxufXqq0UyrRqdHEG2UOuEYvrszN+HM0/emD&#13;&#10;AAIIIIDAcAUomIYrRnsEEEAAgZgEgnUNFymdUq61umOoQbLy3adKmbJ9nYce/2tBQfdQ+9EOAQQQ&#13;&#10;QACBWAUomGIVpD8CCCCAQFQCi+qa8x2tw1rrK/sLkEIpopT7ZHeHu3rzjMmH+2vHdgQQQAABBGwJ&#13;&#10;UDDZkiUXAQQQQGBwgbIyp2jGnXMd7ayX55vOO7mDMeYvRnUXV+ROefPk7XyNAAIIIIBAPAUomOKp&#13;&#10;zVgIIIAAAn0KLHqpdawzTq1W2hRpo96Tf0tC07Oe77MxGxFAAAEEEEAAAQQQQACBZBQorm68WIqn&#13;&#10;Uck4d+aMAAIIIHBmCvwfnhmByg5Hf3oAAAAASUVORK5CYIJQSwMECgAAAAAAAAAhAN1ayLetAQAA&#13;&#10;rQEAABQAAABkcnMvbWVkaWEvaW1hZ2U0LnN2ZzxzdmcgdmVyc2lvbj0iMS4xIiB3aWR0aD0iMjEx&#13;&#10;LjEiIGhlaWdodD0iMjQzLjciIHZpZXdCb3g9IjAgMCAyMTEuMSAyNDMuNyIgeG1sbnM9Imh0dHA6&#13;&#10;Ly93d3cudzMub3JnLzIwMDAvc3ZnIiB4bWxuczp4bGluaz0iaHR0cDovL3d3dy53My5vcmcvMTk5&#13;&#10;OS94bGluayIgb3ZlcmZsb3c9ImhpZGRlbiI+PGRlZnM+PC9kZWZzPjxwYXRoIGQ9IiBNIDIwOS42&#13;&#10;IDE4MS45IEwgMjA5LjYgNjEuOCBMIDEwNS41IDEuNyBMIDEuNSA2MS44IEwgMS41IDE4MS45IEwg&#13;&#10;MTA1LjUgMjQyIFoiIHN0cm9rZT0iIzcwQzZEQiIgc3Ryb2tlLXdpZHRoPSIzIiBzdHJva2UtbGlu&#13;&#10;ZWNhcD0iYnV0dCIgc3Ryb2tlLW1pdGVybGltaXQ9IjEwIiBzdHJva2UtZGFzaGFycmF5PSIiIHN0&#13;&#10;cm9rZS1kYXNob2Zmc2V0PSIxIiBzdHJva2Utb3BhY2l0eT0iMSIgZmlsbD0ibm9uZSIvPjwvc3Zn&#13;&#10;PlBLAwQKAAAAAAAAACEADAGDym5zAABucwAAFAAAAGRycy9tZWRpYS9pbWFnZTUucG5niVBORw0K&#13;&#10;GgoAAAANSUhEUgAAAuAAAANUCAYAAADy8pjeAAAAAXNSR0IArs4c6QAAAIRlWElmTU0AKgAAAAgA&#13;&#10;BQESAAMAAAABAAEAAAEaAAUAAAABAAAASgEbAAUAAAABAAAAUgEoAAMAAAABAAIAAIdpAAQAAAAB&#13;&#10;AAAAWgAAAAAAAAGAAAAAAQAAAYAAAAABAAOgAQADAAAAAQABAACgAgAEAAAAAQAAAuCgAwAEAAAA&#13;&#10;AQAAA1QAAAAAms8fhQAAAAlwSFlzAAA7DgAAOw4BzLahgwAAQABJREFUeAHs3VuUV1V+J/C9z78K&#13;&#10;EEVQ2/bed2PftLXR9gYTHrKSRRJoNYuHmaQ7CEytTLd4SWbNvPI6sybxgt2TVQNIuiczD6yoDUlY&#13;&#10;ycoDGVC0ldbWvhn77r1tFUQRqPqfPYckdBQR2LX/VfW/fOql+J/z++3L51TjN5XDOSH4IkCAAAEC&#13;&#10;BAgQIEBgygTilM1kIgIECBDoiMDyW6+bN5zigkODjcW0Y+Md9+/uyMAGIUCAAIEpERDAp4TZJAQI&#13;&#10;ECgXWLZs2Yx55xy8PFXxMyHE6l9GTHWs07d3vzDj0U2bNh0sn8UIBAgQIDDZAgL4ZAsbnwABAuUC&#13;&#10;cdWt1388hXB185f2SUcbrjn3VnNu57o77vtBc7756IsAAQIEulVAAO/WK2NdBAgQaAS++Ee/e96M&#13;&#10;ma0FzS+833dCIKn+5cED7R1f+/O/fu6E6hURIECAwJQLCOBTTm5CAgQIHF9gxX9ZOieMVVdXKV54&#13;&#10;/Op3V9QxPR2G650b/vvmve8+6wgBAgQITKeAAD6d+uYmQIDAEQLzR+YPXzrzgstSjJ+tqtA64nTW&#13;&#10;x7oO7ZjStx4/8Mxju0Z3jWU1KyZAgACBSRMQwCeN1sAECBDIE1h+8+9dWFXta6sQT87rPHZ1HdKb&#13;&#10;dd16YONdf/X0sSudJUCAAIGpEBDAp0LZHAQIEDiGwKpblp5Vh2pBFePZxygrPlWn9GIV6h3r7tz8&#13;&#10;UvFgBiBAgACBCQsI4BOm00iAAIEygZGRJbPr2UNXpVR/PMZqSv4+buZq7m6pflDtG39odHTLvrId&#13;&#10;6CZAgACBiQhMyV/4E1mYHgIECPSrQPM879apZx+4pAnCV4QqDk/LPus01oTxR15/ceYTzfPD29Oy&#13;&#10;BpMSIEBgQAUE8AG98LZNgMD0CKy6acmH01BrQQzx1OlZwTtnTSG9HsfbO9bdveUn7zzjEwECBAhM&#13;&#10;loAAPlmyxiVAgMDbBL745evPGB5OC5vgfd7bDnfNH5sg/tzYWNz+ta/c90rXLMpCCBAg0KcCAnif&#13;&#10;XljbIkCgOwSWL180qzX31M81r47/9FTd5z3RnR+6P7x5ieZ32nte/+bGjdv2T3QcfQQIECBwbAEB&#13;&#10;/Ng+zhIgQGCiAtXy2z7/qVYKV8ZQzZzoINPRl0J9oB3Dwxtv/8Z3m/nr6ViDOQkQINDPAgJ4P19d&#13;&#10;eyNAYFoEbvzS5y+ohsPC5jfep03LAjo0afMb8dfqsbD9nq9+45kODWkYAgQIEGgEBHA/BgQIEOiQ&#13;&#10;wPJbr5vXCtW1MaQPdWjIrhgmhfjTdqgf2HjH/bu7YkEWQYAAgR4XEMB7/AJaPgEC0y/QPFZwxpzz&#13;&#10;xue3YvhMSmWvj5/+3Rx9BTGGdjuFb+99bmhX89jCg0evcpQAAQIETkRAAD8RJTUECBB4D4FVt17/&#13;&#10;ieZfLl7d/GV60nuU9NXhZq9vNXvdue6O+77fVxuzGQIECEyhgAA+hdimIkCgfwRW3LT03KoVF4ZY&#13;&#10;va9/dpWxk1T/sm6n7Rvu3vx8RpdSAgQIEGgEBHA/BgQIEMgQWLFi6ZxwcnV1E74vzGjr29ImhD8d&#13;&#10;3qx3btiweW/fbtLGCBAg0GEBAbzDoIYjQKA/BRatWTR04WunX1aH9mebp5sM9ecuJ7ar5mkp41Vo&#13;&#10;fevp0159bNuabeMTG0UXAQIEBkdAAB+ca22nBAhMUGD5zb97Yas1fE1M4ZQJDjEQbSmGN9rtsQc3&#13;&#10;3vXXTw/Ehm2SAAECExQQwCcIp40Agf4X+MIfXf/+4ZlpYRXj2f2/287tsE7pxbEDcfvX//y+X3Ru&#13;&#10;VCMRIECgfwQE8P65lnZCgECHBEZGlswenxWvjDF+ottfH9+hLXd8mEOvtW++vj+0Pz08OrplX8cn&#13;&#10;MCABAgR6WEAA7+GLZ+kECHRWYM2aUD3zytLPVFXr8uZ2ihmdHX0wR2tu2zlY1+1HLzhj87cbX6+1&#13;&#10;H8wfA7smQOAIAQH8CBAfCRAYTIHmLZYfatXN6+OreOpgCkzurptfiL/ersL25m2aP53cmYxOgACB&#13;&#10;7hcQwLv/GlkhAQKTKLDytmWnxzC+MKRw/iROY+jDAjE8m8LQ9vW3b3r18CHfCRAgMGgCAvigXXH7&#13;&#10;JUDgnwVWr148862hGZ8LKX66eSVChWUqBVIdYvrOSeMHv7l27dYDUzmzuQgQINANAgJ4N1wFayBA&#13;&#10;YCoF4vKbPv/p1lC4MoZq5lRObK53CqRQH2iPh4c33v2N7zRnmrfc+yJAgMBgCAjgg3Gd7ZIAgUZg&#13;&#10;1eobzg+temHzG+/TgXSTQHo1tKvt69be+2w3rcpaCBAgMFkCAvhkyRqXAIGuERj5r8vmtvcdWBBb&#13;&#10;rQ91zaIs5F0Cqd3+aWv2zB2j/23TnneddIAAAQJ9JCCA99HFtBUCBN4pMDIyf3h89gcub8XwmZRC&#13;&#10;651nfepGgRhDu53Ct4f2/fzR0dFdY924RmsiQIBAqYAAXiqonwCBrhRYftOSjw9VQ1eHKszuygVa&#13;&#10;1LEF6rBvvB7fufHuLT84dqGzBAgQ6D0BAbz3rpkVEyBwDIGRW284Z7yuF1ZVPPMYZU71iEBdp5eH&#13;&#10;qmr76B33vtAjS7ZMAgQIHFdAAD8ukQICBHpBYNmXlp0yd3j86hDDr/XCeq0xUyCFf9ozNrRz01c3&#13;&#10;vZHZqZwAAQJdJyCAd90lsSACBHIEFi1aNPShz8y5rBWqz8ZYDeX0qu0tgZTq8Xaov/XTb+99bNu2&#13;&#10;beO9tXqrJUCAwL8JCOD/ZuFPBAj0mMDK25Z+LLRb1zav0Tmlx5ZuuQUCzWt83git9gPrb9/8w4Jh&#13;&#10;tBIgQGDaBATwaaM3MQECExW4cfXiM1utWc3zvMM5Ex1DX18IvNBu799+z9qtL/fFbmyCAIGBERDA&#13;&#10;B+ZS2yiB3hdYMrJk9pmz4pUxxk80t5v4+6v3L2nxDprbUlLz9f2X96eHt4xu2Vc8oAEIECAwBQL+&#13;&#10;AzYFyKYgQKBMYM2aUD23+7pL2ile0cTuGWWj6e5HgTqFg62YHjlv3v1PND8vdT/u0Z4IEOgfAQG8&#13;&#10;f66lnRDoS4Hlt173oaEUFoQY5/blBm2qswIp7RmPYcfGO+7/aWcHNhoBAgQ6JyCAd87SSAQIdFBg&#13;&#10;5W2/dXqqT15QxXRBB4c11IAI1Ck+E6s3d6y//e9eHZAt2yYBAj0kIID30MWyVAKDILB69eKZb4UZ&#13;&#10;nwut+OkQmueb+CIwYYHmeSnt9J2TwsFvrl279cCEh9FIgACBDgsI4B0GNRwBAhMWiCtvvv5TMaYr&#13;&#10;m9tNZk14FI0EjhRIaX9K8eH1d9333eZUOvK0zwQIEJhqAQF8qsXNR4DAuwRWrb7h/NCqm8cKxtPf&#13;&#10;ddIBAh0TSK+GdrV93dp7n+3YkAYiQIDABAQE8AmgaSFAoDMCy0Z+Y+6c2adcU4X4kc6MaBQCxxeo&#13;&#10;Q/rx3n1vPLhp9B/2HL9aBQECBDovIIB33tSIBAgcR2BkZP5wPfOD85vbTS5NVWgdp9xpAh0XiIfu&#13;&#10;Dk/x8erAz3aNju4a6/gEBiRAgMAxBATwY+A4RYBA5wWW37Tk40NVdXWoqtmdH92IBDIF6nrfeF3v&#13;&#10;3Hj3lh9kdionQIDAhAUE8AnTaSRAIEfgD2694ZwZdb2wquKZOX1qCUyFQF2nlw9W1fb/fce9L0zF&#13;&#10;fOYgQGCwBQTwwb7+dk9g0gWWfWnRKXOHT7s6xPBrkz6ZCQiUCqTwT3vGXtu56avb3igdSj8BAgTe&#13;&#10;S0AAfy8ZxwkQKBJYtGjR0EcuO/XSWMfmXu9qqGgwzQSmUCClejxVadfeZ2c+tmnTpvYUTm0qAgQG&#13;&#10;REAAH5ALbZsEplJg5ZeWfiwOt65pfus9ZyrnNReBjgqksDeNtR9c/9XNP+zouAYjQGDgBQTwgf8R&#13;&#10;AECgcwI3rl58Zqs1q3medzinc6MaicC0C7zQbu/ffs/arS9P+0osgACBvhAQwPviMtoEgekVWHbb&#13;&#10;spPmprErU0qfbG438ffK9F4Os0+CQHNbSooxfm9PHH540+2b3pqEKQxJgMAACfgP5QBdbFsl0HGB&#13;&#10;NaFavvu6S6oUr2hi94yOj29AAl0mUKdwsI7pkY3z7n8irAl1ly3PcggQ6BEBAbxHLpRlEug2gZVf&#13;&#10;vuGD1XBakEKY121rsx4Cky3Q/Mdzdz0Wd6z/yr0/m+y5jE+AQP8JCOD9d03tiMCkCqxc+Vunp1Nm&#13;&#10;Lqhi64JJncjgBHpAoE7tZ+IbB3asX/93r/bAci2RAIEuERDAu+RCWAaBbhdYvHrxzHOqWc2tJuni&#13;&#10;EGLV7eu1PgJTJ5Ca9/jEJ1+o9z+yde3WA1M3r5kIEOhVAQG8V6+cdROYOoG48ubrPxVjujLEOGvq&#13;&#10;pjUTgR4TSGl/SvHh9Xfd991m5c3dWb4IECBwdAEB/OgujhIg0AisWn3D+WkoLYgpnAGEAIETE0gx&#13;&#10;vBLH4451a+999sQ6VBEgMGgCAvigXXH7JXACAr+/evGps+Ksa5obTT56AuVKCBA4ikCqw4/2p/0P&#13;&#10;/uXara8f5bRDBAgMsIAAPsAX39YJHCkwMjJ/uJ55bvPq+KFLUxVaR573mQCBPIFYh3ZK449XB57f&#13;&#10;NTq6ayyvWzUBAv0qIID365W1LwKZAituWXpRK1ZXpxBPzmxVToDAcQRiSG+2U71zw52bnzpOqdME&#13;&#10;CAyAgAA+ABfZFgkcS2D5l3777NbwzIUxhvcfq845AgTKBVIKv2iPHdi+8at/+2L5aEYgQKBXBQTw&#13;&#10;Xr1y1k2gUOAL//k3Tx5un3R1laqLCofSToBApkAd66fGWm/t/Pr/+Ps3M1uVEyDQBwICeB9cRFsg&#13;&#10;kCOwbNmy1pyzDlxWDVefDSkO5/SqJUCggwIxjdVj9bf2vjTzsU2bNrU7OLKhCBDocgEBvMsvkOUR&#13;&#10;6KTAH66+7qPDVbw2xDCnk+MaiwCBAoEU9o7V6YG/WHv/jwpG0UqAQA8JCOA9dLEslcBEBUb+ZMn7&#13;&#10;xseqhVVVnTvRMfQRIDC5AnVdPz80XG8f/dMtv5zcmYxOgMB0Cwjg030FzE9gEgWW3Xb1SXPTWVem&#13;&#10;lD4ZY+V/75NobWgCnRBIqXmpfYzf2xNfenjT7Tvf6sSYxiBAoPsE/Ae5+66JFREoF1gTqhWvXH9x&#13;&#10;qMLnmtg9o3xAIxAgMJUCdQoHQx2+ueGM+54Ma5o/+SJAoK8EBPC+upw2QyCElV/+7Q+m4ZkLqhDm&#13;&#10;8SBAoLcFmuS9O44d2LH+K3/7s97eidUTIPB2AQH87Rr+TKCHBf7Df/qd004aGloQW9UHengblk6A&#13;&#10;wFEEUrv++Vvj4zv+z//8m9eOctohAgR6TEAA77ELZrkEjhRYvHrxzHOqWVdUMV0cQmx+8e2LAIH+&#13;&#10;FEh1c4f4ky/U+x/Zunbrgf7co10RGAwBAXwwrrNd9qdA/MMvL/lka6h1VRXjrP7col0RIHCkQJ3S&#13;&#10;/vZ4+6G/+MqW7zXn0pHnfSZAoPsFBPDuv0ZWSOBdAl+87XfPG24PL2x+333Gu046QIDAQAikOrwy&#13;&#10;1hrb/rXb//q5gdiwTRLoIwEBvI8upq30v8Dvr1586qw4fE2sWh/t/93aIQECJyKQ6vaP9qexB/9y&#13;&#10;7dbXT6ReDQEC0y8ggE//NbACAscVmD8yf/iSk87/bEzVZVUVWsdtUECAwEAJ1HVop1g/9sRbz35r&#13;&#10;1+iusYHavM0S6EEBAbwHL5olD5bAiluWXtT828qrqxBPHqyd2y0BArkCdUhvhlTv3HDn5qdye9UT&#13;&#10;IDB1AgL41FmbiUCWwKpblp4VYlwYQnVWVqNiAgQIhPqlkNL2dXdufgkGAQLdJyCAd981saIBF/jC&#13;&#10;F37z5Bmnzb4qxHSR18cP+A+D7RMoEDj0WvuQ4lMHX9v30Ne//vdvFgyllQCBDgsI4B0GNRyBiQos&#13;&#10;W7asNfecsUub/vmhisMTHUcfAQIE3iFQp0P3hO/a88Lw45s2bWq/45wPBAhMi4AAPi3sJiXwToEV&#13;&#10;t/3eR2JqXxtDPPWdZ3wiQIBAZwSaX4e/nmLrgQ23/9WPOzOiUQgQmKiAAD5ROX0EOiDw70eWvG/2&#13;&#10;7NaCJnif14HhDEGAAIHjCjRB/Ll9+9o7/u/oll8et1gBAQKTIiCATwqrQQkcW2D58kWz4pzTrqyq&#13;&#10;+lPu8z62lbMECHRe4ND94XVdfTftfe3hjRu37e/8DEYkQOBYAgL4sXScI9B5gWrF6t+9OLZmXBFD&#13;&#10;mtn54Y1IgACBExdIIR5I7YOPbFj71082XfWJd6okQKBEQAAv0dNLIEPgi7cs+cBQ81jB5j068zLa&#13;&#10;lBIgQGDSBZr3+Owebx5b+LU7t/x80iczAQECQQD3Q0BgkgWW33rdvOEUF6QYPjjJUxmeAAECRQIx&#13;&#10;hZ+NxbRj4x337y4aSDMBAscUEMCPyeMkgYkLNI8VnHHqWQeuiEPVJaF5leXER9JJgACBqRRobhAf&#13;&#10;r594/aWZjzSPLTw4lTObi8CgCAjgg3Kl7XMqBeKNqz//iapVXdX8D+ykqZzYXAQIEOiUQArhrbpd&#13;&#10;P3TP2m98vxmz+eiLAIFOCQjgnZI0DoFGYMVNS8+tWs3r42P1PiAECBDoC4FU/7Jup+0b7t78fF/s&#13;&#10;xyYIdIGAAN4FF8ESel9gxX9ZOqd1IF6TYvWx3t+NHRAgQODdAjHVP2zPTA9u+O+b9777rCMECOQI&#13;&#10;COA5WmoJHCGwaM2ioY/umffZUKfLmud5Dx1x2kcCBAj0lUDz/PDxUMXHfjR397e2rdk23lebsxkC&#13;&#10;UygggE8htqn6S+CLX77+14aG0zVViCf3187shgABAscWqEN6c3wsPvi1r9z3T8eudJYAgaMJCOBH&#13;&#10;U3GMwDEEVt2y9Kw6VAuqGM8+RplTBAgQ6HuBOqUXq1DvWHfn5pf6frM2SKCDAgJ4BzEN1d8CIyNL&#13;&#10;Zrdnta4OMV3k9fH9fa3tjgCBExc49Fr7kOJTrf3tnaOjW/adeKdKAoMrIIAP7rW38xMUaJ7n3Trl&#13;&#10;vPZnWnV9eXPv4/AJtikjQIDAYAnUaaxdVY++8Vzr283zw9uDtXm7JZAnIIDneakeMIFVNy35cBpq&#13;&#10;LYghnjpgW7ddAgQITEig+XX463G8vWPd3Vt+MqEBNBEYAAEBfAAusi3mCzT/wPKM4eG0sAne5+V3&#13;&#10;6yBAgACBJog/NzYWtzf/UPMVGgQIvFNAAH+nh08DLrB8+aJZrbmnfy7G+lNeHz/gPwy2T4BABwSa&#13;&#10;G8RT9d32nle/uXHjtv0dGNAQBPpCQADvi8toEx0QqJqnm3w6xfi5GKqZHRjPEAQIECDwrwIp1Adi&#13;&#10;St9snpbyneZQDYbAoAsI4IP+E2D/4cY//vwFVTssbJ5schoOAgQIEJg8geaJKa/VrbD9nj/7xjOT&#13;&#10;N4uRCXS/gADe/dfICidJYPmt181rheraGNKHJmkKwxIgQIDAUQRSiD9th/qBjXfcv/sopx0i0PcC&#13;&#10;AnjfX2IbPFKgeazgjHnnHLw8tKpLUgqtI8/7TIAAAQKTLxBjaId2/cTuF2Y82jy28ODkz2gGAt0j&#13;&#10;IIB3z7WwkikQWHXr9Z9IIVzd/OCfNAXTmYIAAQIEjiPQ/J38VvN38s51d9z3/eOUOk2gbwQE8L65&#13;&#10;lDZyLIEVNy09tzVcLUgpnnmsOucIECBAYHoEYkwvt8fqHRvu3vz89KzArASmTkAAnzprM02DwIoV&#13;&#10;S+eEudXVVYoXTsP0piRAgACBTIE6pqfDnnrnhg2b92a2KifQMwICeM9cKgvNEVi0ZtHQR1+Z99lQ&#13;&#10;pcuap5sM5fSqJUCAAIHpFWieljIe6vjYj87Y/a1ta7aNT+9qzE6g8wICeOdNjTjNAstv/r0LW636&#13;&#10;mpjCKdO8FNMTIECAQIFAiuGNdrt6cONdf/V0wTBaCXSdgADedZfEgiYq8IU/uv79wzPTwirGsyc6&#13;&#10;hj4CBAgQ6D6B5nWaL44diNu//uf3/aL7VmdFBPIFBPB8Mx1dJjAysmR2PXvoqub/Zfnx5nYTP9Nd&#13;&#10;dn0shwABAp0QaP6Ob15WXP2g2jf+0Ojoln2dGNMYBKZLQFiZLnnzFgusWROqZ15Z+pmqal3e/L8p&#13;&#10;ZxQPaAACBAgQ6HqB5vbCg3XdfvSCMzZ/u/nvgNfad/0Vs8CjCQjgR1NxrOsFVt205MOh1bo2xDi3&#13;&#10;6xdrgQQIECDQeYGU9oR2+4F1d2/5SecHNyKByRUQwCfX1+gdFlh527LTY3t8YajC+R0e2nAECBAg&#13;&#10;0IsCdXg2tYa2r79906u9uHxrHkwBAXwwr3vP7Xr16sUz91XDVzb3/30qhFj13AYsmAABAgQmUaC5&#13;&#10;QTzV351djz28du3WA5M4kaEJdERAAO8Io0EmUSAuv+3znx6q4+ea201mTeI8hiZAgACBXhdIaf94&#13;&#10;lb658fZvfKfZSvOWe18EulNAAO/O62JVjcCNf/z5C1p1XND8xvt0IAQIECBA4MQF0qvtKu2458++&#13;&#10;8cyJ96gkMHUCAvjUWZvpBAVGRn5jbj3r5GtDVX34BFuUESBAgACBdwvU9U+q/W8+MDr6D3vefdIR&#13;&#10;AtMnIIBPn72ZjxAYGZk/PD77A5e3YvhMSqF1xGkfCRAgQIBAtkCMzbNSUvj20L6fPzo6umssewAN&#13;&#10;BCZBQACfBFRD5gusuvX6TzRPc72qebrJ7PxuHQQIECBA4DgCddjX/DfmoXV33Pf941Q6TWDSBQTw&#13;&#10;SSc2wbEERm694Zzxul5YVfHMY9U5R4AAAQIEOiFQ1+nloaraPnrHvS90YjxjEJiIgAA+ETU9xQLL&#13;&#10;vrTslDmtsWuqVryweDADECBAgACBTIG6nZ7e2x5+cNNXN72R2aqcQLGAAF5MaIAcgUWLFg1d+JnT&#13;&#10;L6tD+7PNM72HcnrVEiBAgACBTgo0zw4fr0LrW09/+9XHtm3bNt7JsY1F4FgCAvixdJzrqMDK25Z+&#13;&#10;LLRb1zav0TmlowMbjAABAgQIFAikOrwRWu0H1t+++YcFw2glcMICAvgJUymcqMCNqxef2WrNWtj0&#13;&#10;nzPRMfQRIECAAIEpEHih3d6//Z61W1+egrlMMcACAvgAX/zJ3vqSkSWzz5wVm9fHx080t5v4WZts&#13;&#10;cOMTIECAQLFAc1tKar6+//L+9PCW0S37igc0AIGjCAhFR0FxqExgzZpQPfPK0s+kqnV5E7tnlI2m&#13;&#10;mwABAgQITL1AncLBWLcfveCMzd9u/rtWT/0KzNjPAgJ4P1/dadjb8luv+9BQCgtCjHOnYXpTEiBA&#13;&#10;gACBzgqktGc8hh0b77j/p50d2GiDLCCAD/LV7+DeV972W6en+uQFVUwXdHBYQxEgQIAAga4QqFN8&#13;&#10;JlZv7lh/+9+92hULsoieFhDAe/ryTf/iF69ePPO8oRmfCyl+OoTm+Sa+CBAgQIBA3wo0z0uJ6TvP&#13;&#10;jR/85ta1Ww/07TZtbNIFBPBJJ+7bCeLKm6//VIzpyuZ2k1l9u0sbI0CAAAECRwqktD+l+PD6u+77&#13;&#10;bnMqHXnaZwLHExDAjyfk/LsEVq2+4fzQqpvHCsbT33XSAQIECBAgMDAC6dXQrravW3vvswOzZRvt&#13;&#10;iIAA3hHGwRhk2chvzJ0z+5RrqhA/Mhg7tksCBAgQIHB8gTqkH+/d98aDm0b/Yc/xq1UQaH6FCYHA&#13;&#10;8QRGRuYPj8/+wOWtOjSPFgyt49U7T4AAAQIEBk0g1qHdrsK3h/b9/NHR0V1jg7Z/+80TEMDzvAau&#13;&#10;evlNSz4+VFVXh6qaPXCbt2ECBAgQIJArUNf7xut658a7t/wgt1X94AgI4INzrbN2+ge33nDOjLpe&#13;&#10;WFXxzKxGxQQIECBAgEBIKfziQIw7/vcd976Ag8CRAgL4kSID/nnZlxadMnf4tKubm5N+bcApbJ8A&#13;&#10;AQIECJQLpPBPe8Ze27npq9veKB/MCP0iIID3y5Us3MeyZctac84/cFms4/wYq6HC4bQTIECAAAEC&#13;&#10;/yqQUj2eqrRr77MzH9u0aVMbDAEB3M9AWHnb0o/FunVN81vvOTgIECBAgACBSRJIYW+q2g+uv33z&#13;&#10;DydpBsP2iIAA3iMXajKWeePqxWe2WrOa53mHcyZjfGMSIECAAAECRxV4od3ev/2etVtfPupZB/te&#13;&#10;QADv+0v87g0uu23ZSXPaB66KMX6iud3Ez8C7iRwhQIAAAQKTKtDclpKar+/vbc18aNPtm96a1MkM&#13;&#10;3nUCwlfXXZJJXNCaUP3H3ddd0k7xiiZ2z5jEmQxNgAABAgQInIBAncLBVkyP/K959z8R1oT6BFqU&#13;&#10;9IGAAN4HF/FEtrD81us+NBzitSmEeSdSr4YAAQIECBCYOoEmkO0eC+mBjXfc/9Opm9VM0yUggE+X&#13;&#10;/BTN+x/+0++cNmtGa2EVWxdM0ZSmIUCAAAECBCYoUKf2M/sPtrf/n//5N69NcAhtPSAggPfARZrI&#13;&#10;EhevXjzznGpWc6tJujiEWE1kDD0ECBAgQIDAdAikuk7xyRfq/Y9sXbv1wHSswJyTKyCAT67vdIwe&#13;&#10;V958/adiTFeGGGdNxwLMSYAAAQIECHRAIKX9KcWH199133eb0Zq7SH31i4AA3i9XstnHqtU3nJ9i&#13;&#10;WtD8vvuMPtqWrRAgQIAAgYEWSHV4Jaa4Y93ae58daIg+2rwA3gcX8/dXLz51ZmvmtVWIH+mD7dgC&#13;&#10;AQIECBAgcBSBOqQfH2gfeOAv1259/SinHeohAQG8hy7WkUsdGZk/XM/8YPPq+HRpqkLryPM+EyBA&#13;&#10;gAABAv0lUNehXaX4eHXgZ7tGR3eN9dfuBmc3AniPXuvlNy35+PBQ66oU4sk9ugXLJkCAAAECBCYo&#13;&#10;EEN6c2y8/dDGu7f8YIJDaJtGAQF8GvEnMvXyL/322a3hmQtjDO+fSL8eAgQIECBAoH8EUgq/aI8d&#13;&#10;2L7xq3/7Yv/sqv93IoD3yDX+wn/+zZNntU+6OqXqoh5ZsmUSIECAAAECUyQQY/3U/tZbO7/+P/7+&#13;&#10;zSma0jQFAgJ4Ad5UtC5btqw15/wDl1Wh+mxIcXgq5jQHAQIECBAg0IMCMY3Vof7W3mdnPrZp06Z2&#13;&#10;D+5gYJYsgHfxpR5Zfd1H6ypeG2KY08XLtDQCBAgQIECgmwRS2FvV6YHRtff/qJuWZS3/JiCA/5tF&#13;&#10;1/xp5E+WvG98rFpYVdW5XbMoCyFAgAABAgR6SqCu6+eHhuvto3+65Zc9tfABWKwA3kUXedltV580&#13;&#10;N511ZUrpkzFWrk0XXRtLIUCAAAECvSiQUvNS+xi/tye+9PCm23e+1Yt76Mc1C3ndcVWr5bded0nz&#13;&#10;XM8rmtg9ozuWZBUECBAgQIBAvwjUKRysY3pk4x33P9Hsqe6XffXqPgTwab5yK798wwfTcFpQhTBv&#13;&#10;mpdiegIECBAgQKDPBZrkvTuOxR3rv3Lvz/p8q129PQF8mi7Pf/hPv3PaSUNDC2Kr+sA0LcG0BAgQ&#13;&#10;IECAwIAKpHb987fGx3f8n//5N68NKMG0blsAn2L+xasXzzynmtXcapIuDiE2v/j2RYAAAQIECBCY&#13;&#10;DoFUN3eIP/lCvf+RrWu3HpiOFQzqnAL41F35+B9vW/LJdt26qopx1tRNayYCBAgQIECAwHsL1Cnt&#13;&#10;b1Xth/7X7Vu+11Sl9650plMCAninJI8xzhdv+93zhtvDC5vfd59xjDKnCBAgQIAAAQLTJpDq8MpY&#13;&#10;a2z7127/6+embREDMrEAPokX+vdXLz51Vpx1TRO8PzqJ0xiaAAECBAgQINAxgSaI/2h/2v/gX67d&#13;&#10;+nrHBjXQOwQE8HdwdObD/JH5w5fNPHd+HYcurarQ6syoRiFAgAABAgQITI1AXYd2lcYff+zA87t2&#13;&#10;je4am5pZB2cWAbzD13rFLUsvav5t5dVViCd3eGjDESBAgAABAgSmVKAO6c2Q6p0b7tz81JRO3OeT&#13;&#10;CeAdusCrbll6VohxYQjVWR0a0jAECBAgQIAAgS4RqF8KKW1fd+fml7pkQT29DAG88PJ94Qu/efLw&#13;&#10;+066Otbh17w+vhBTOwECBAgQINC1Aodea5+q8E9jv3xr59e//vdvdu1Ce2BhAvgEL9KyZctac88Z&#13;&#10;u7Rpnx+qODzBYbQRIECAAAECBHpLoE6H7gnfteeF4cc3bdrU7q3Fd8dqBfAJXIc/XH3dR4da4ZoY&#13;&#10;4qkTaNdCgAABAgQIEOh5gRTS6+Pt8OBfrL3/Rz2/mSnegACeAf7vR5a8b/bs1oImeJ+X0aaUAAEC&#13;&#10;BAgQINC3Ak0Qf27fvvaO/zu65Zd9u8kOb0wAPwHQ5csXzRqaN++qlNIn3ed9AmBKCBAgQIAAgYES&#13;&#10;OHR/eIzxe+O7dz+0ceO2/QO1+QlsVgA/Nlq1YvX1F8dWvCKGNPPYpc4SIECAAAECBAZbIIV4ILXT&#13;&#10;IxvW3vdkI1EPtsZ7714Afw+blV/+7Q+GoeFrm994n/YeJQ4TIECAAAECBAgcRaD5jfhrYXzsgfVf&#13;&#10;+dufHeX0wB8SwI/4EVh+63XzYooLWjF88IhTPhIgQIAAAQIECGQItFP4WYppx8Y77t+d0db3pQL4&#13;&#10;v17i5rGCM04978AVVWxdnJLXx/f9T74NEiBAgAABAlMiEGNo16n95OvPzXykeWzhwSmZtMsnEcBD&#13;&#10;iH/45SWfHBoeurLBOKnLr5flESBAgAABAgR6UiCF8Nb42PjDf/GVLd9rNtB8HNyvgQ7gK25aem7V&#13;&#10;al4fH6v3De6PgJ0TIECAAAECBKZQINW/rNtp+4a7Nz8/hbN21VQDGcBXrFg6J54Sro1V66NddTUs&#13;&#10;hgABAgQIECAwIAKpbv8ovREe2LBh894B2fKvtjlQAXzRmkVDH35t7vwqhEubp5sM/UrBHwgQIECA&#13;&#10;AAECBKZcoHlaynjzrMLHf3Lanl3b1mwbn/IFTNOEAxPAV9yy9KLmVpOrqxBPniZr0xIgQIAAAQIE&#13;&#10;CBxFoA7pzZDqnRvu3PzUUU733aG+D+Crbll6Vh2qBVWMZ/fd1bMhAgQIECBAgEAfCdQpvViFese6&#13;&#10;Oze/1EfbetdW+jaAj4wsmd2e1bo6xHSR18e/67o7QIAAAQIECBDoSoFDr7UPKT7V2t/eOTq6ZV9X&#13;&#10;LrJwUX0XwJvnebfmnjN2aeMyP1RxuNBHOwECBAgQIECAwHQI1GmsmXbXnheGH2+eH96ejiVM1px9&#13;&#10;FcBX3PY7H4nt5vXxVTx1ssCMS4AAAQIECBAgMHUCzS/EX0+tsQc23P43P566WSd3pr4I4F/88vVn&#13;&#10;DA+nhTHE8yaXy+gECBAgQIAAAQLTIdDcl/Lc2Fjc/rWv3PfKdMzfyTl7OoAvX75oVpxz2pWtVvpk&#13;&#10;80LL5umCvggQIECAAAECBPpXoHl6eDt+L+197eGNG7ft79V99moAr1as/t2LY6t1RQzVzF7Ft24C&#13;&#10;BAgQIECAAIF8gRTqA6ndfmTD2r9+suluHiXeW189F8C/eMuSDww3jxVsnmxyWm9RWy0BAgQIECBA&#13;&#10;gEAnBZonprw21jy28Gt3bvl5J8ed7LF6JoCP/Ndlc9sH2gtiSB+abBTjEyBAgAABAgQI9I5ACvGn&#13;&#10;rZmtHaP/bdOeXlh11wfw5rGCM04968AV1XDr4pRCqxdQrZEAAQIECBAgQGBqBWIM7Xqs/eTrL818&#13;&#10;pHls4cGpnT1vtq4O4Deu/vwnq1Z1VbPIk/K2pZoAAQIECBAgQGAQBVIIb9Xt+qF71n7je926/64M&#13;&#10;4CtuWnpua7hakFI8s1vhrIsAAQIECBAgQKB7BWJML7fH6h0b7t78fLetsqsC+IoVS+e05sRrUqw+&#13;&#10;1m1Q1kOAAAECBAgQINB7AjHVP2zvTQ9u2LB5b7esvisC+KI1i4Y+umfeZ0OdLmuebjLULTjWQYAA&#13;&#10;AQIECBAg0PsCzdNSxkMVH/vR3N3f2rZm2/h072jaA3jzFstfG54Rro4pnDLdGOYnQIAAAQIECBDo&#13;&#10;X4EUwxtjB8PO5m2a/zSdu5y2AP6FP7r+/cMz08IqxrOnE8DcBAgQIECAAAECgyVQp/Ti2IG4/et/&#13;&#10;ft8vpmPnUx7AR0aWzG7Pal0dYrqoud1kyuefDmRzEiBAgAABAgQIdJdAc1tKCik+1drf3jk6umXf&#13;&#10;VK5uygLwmjWh+tnuGy4dSml+8+v/GVO5SXMRIECAAAECBAgQOJpAcxv0wfEYd31w3r2PN3l1Sl5r&#13;&#10;PyUBfNVNSz4cWq1rQ4xzj7ZxxwgQIECAAAECBAhMq0BKe0K7/cC6u7f8ZLLXMakBfOVty06P7fGF&#13;&#10;oQrnT/ZGjE+AAAECBAgQIECgWKAOz6bW0Pb1t296tXis9xhgUgL46tWLZ+6rTroyxvpTIcTqPeZ2&#13;&#10;mAABAgQIECBAgEAXCjQ3iKfqu7Prtx5eu3brgU4vsNMBPK66ZenFIVRXNLebzOr0Yo1HgAABAgQI&#13;&#10;ECBAYMoEUtofQv3Iujs3P9nM2bzlvjNfHQvgN/7x5y9o1XFB8xvv0zuzNKMQIECAAAECBAgQ6AaB&#13;&#10;9Gq7Sjvu+bNvPNOJ1RQH8JGR35jbnjl7QWy1PtSJBRmDAAECBAgQIECAQDcKpHb7p60D+3aMjv7D&#13;&#10;npL1TTiAj4zMHx6bdf4VQ6G6JFWhVbIIvQQIECBAgAABAgR6QSDWoT0e6ieG9z/7yOjorrGJrHlC&#13;&#10;AXzVrdd/onlK4lXN001mT2RSPQQIECBAgAABAgR6WqAO+5os/NC6O+77fu4+sgL4yK03nDNe1wur&#13;&#10;Kp6ZO5F6AgQIECBAgAABAv0mUNfp5aGq2j56x70vnOjeTiiAL/vSslPmzBy7pkrxwhMdWB0BAgQI&#13;&#10;ECBAgACBQRGoY3p674HhBzd9ddMbx9vzMQP4okWLhj568bzPhipdFmM1dLzBnCdAgAABAgQIECAw&#13;&#10;qAIp1c3t4fGxHz25+1vbtm0bfy+H9wzgy2/+vQtbob6meY3OKe/V7DgBAgQIECBAgAABAu8USHV4&#13;&#10;ox2qBzfe9VdPv/PMv3x6VwC/cfXiM1utWQub0+ccrcExAgQIECBAgAABAgROSOCFdnv/9nvWbn35&#13;&#10;7dW/CuBLRpbMPmv20FXNr84/3txu8qvjby/2ZwIECBAgQIAAAQIETlygydapydY/eGnf+ENbRrfs&#13;&#10;O9QZw5pQrXxl6WdS1bq8id0zTnw4lQQIECBAgAABAgQInIhAncLBWLcfXX/G5m/HVbdc9wchxrkn&#13;&#10;0qiGAAECBAgQIECAAIECgZT2VMJ3AaBWAgQIECBAgAABAjkCzS++q5x6tQQIECBAgAABAgQIlAkI&#13;&#10;4GV+ugkQIECAAAECBAhkCQjgWVyKCRAgQIAAAQIECJQJCOBlfroJECBAgAABAgQIZAkI4FlcigkQ&#13;&#10;IECAAAECBAiUCQjgZX66CRAgQIAAAQIECGQJCOBZXIoJECBAgAABAgQIlAkI4GV+ugkQIECAAAEC&#13;&#10;BAhkCQjgWVyKCRAgQIAAAQIECJQJCOBlfroJECBAgAABAgQIZAkI4FlcigkQIECAAAECBAiUCQjg&#13;&#10;ZX66CRAgQIAAAQIECGQJCOBZXIoJECBAgAABAgQIlAkI4GV+ugkQIECAAAECBAhkCQjgWVyKCRAg&#13;&#10;QIAAAQIECJQJCOBlfroJECBAgAABAgQIZAkI4FlcigkQIECAAAECBAiUCQjgZX66CRAgQIAAAQIE&#13;&#10;CGQJCOBZXIoJECBAgAABAgQIlAkI4GV+ugkQIECAAAECBAhkCQjgWVyKCRAgQIAAAQIECJQJCOBl&#13;&#10;froJECBAgAABAgQIZAkI4FlcigkQIECAAAECBAiUCQjgZX66CRAgQIAAAQIECGQJCOBZXIoJECBA&#13;&#10;gAABAgQIlAkI4GV+ugkQIECAAAECBAhkCQjgWVyKCRAgQIAAAQIECJQJCOBlfroJECBAgAABAgQI&#13;&#10;ZAkI4FlcigkQIECAAAECBAiUCQjgZX66CRAgQIAAAQIECGQJCOBZXIoJECBAgAABAgQIlAkI4GV+&#13;&#10;ugkQIECAAAECBAhkCQjgWVyKCRAgQIAAAQIECJQJCOBlfroJECBAgAABAgQIZAkI4FlcigkQIECA&#13;&#10;AAECBAiUCQjgZX66CRAgQIAAAQIECGQJCOBZXIoJECBAgAABAgQIlAkI4GV+ugkQIECAAAECBAhk&#13;&#10;CQjgWVyKCRAgQIAAAQIECJQJCOBlfroJECBAgAABAgQIZAkI4FlcigkQIECAAAECBAiUCQjgZX66&#13;&#10;CRAgQIAAAQIECGQJCOBZXIoJECBAgAABAgQIlAkI4GV+ugkQIECAAAECBAhkCQjgWVyKCRAgQIAA&#13;&#10;AQIECJQJCOBlfroJECBAgAABAgQIZAkI4FlcigkQIECAAAECBAiUCQjgZX66CRAgQIAAAQIECGQJ&#13;&#10;COBZXIoJECBAgAABAgQIlAkI4GV+ugkQIECAAAECBAhkCQjgWVyKCRAgQIAAAQIECJQJCOBlfroJ&#13;&#10;ECBAgAABAgQIZAkI4FlcigkQIECAAAECBAiUCQjgZX66CRAgQIAAAQIECGQJCOBZXIoJECBAgAAB&#13;&#10;AgQIlAkI4GV+ugkQIECAAAECBAhkCQjgWVyKCRAgQIAAAQIECJQJCOBlfroJECBAgAABAgQIZAkI&#13;&#10;4FlcigkQIECAAAECBAiUCQjgZX66CRAgQIAAAQIECGQJCOBZXIoJECBAgAABAgQIlAkI4GV+ugkQ&#13;&#10;IECAAAECBAhkCQjgWVyKCRAgQIAAAQIECJQJCOBlfroJECBAgAABAgQIZAkI4FlcigkQIECAAAEC&#13;&#10;BAiUCQjgZX66CRAgQIAAAQIECGQJCOBZXIoJECBAgAABAgQIlAkI4GV+ugkQIECAAAECBAhkCQjg&#13;&#10;WVyKCRAgQIAAAQIECJQJCOBlfroJECBAgAABAgQIZAkI4FlcigkQIECAAAECBAiUCQjgZX66CRAg&#13;&#10;QIAAAQIECGQJCOBZXIoJECBAgAABAgQIlAkI4GV+ugkQIECAAAECBAhkCQjgWVyKCRAgQIAAAQIE&#13;&#10;CJQJCOBlfroJECBAgAABAgQIZAkI4FlcigkQIECAAAECBAiUCQjgZX66CRAgQIAAAQIECGQJCOBZ&#13;&#10;XIoJECBAgAABAgQIlAkI4GV+ugkQIECAAAECBAhkCQjgWVyKCRAgQIAAAQIECJQJCOBlfroJECBA&#13;&#10;gAABAgQIZAkI4FlcigkQIECAAAECBAiUCQjgZX66CRAgQIAAAQIECGQJCOBZXIoJECBAgAABAgQI&#13;&#10;lAkI4GV+ugkQIECAAAECBAhkCQjgWVyKCRAgQIAAAQIECJQJCOBlfroJECBAgAABAgQIZAkI4Flc&#13;&#10;igkQIECAAAECBAiUCQjgZX66CRAgQIAAAQIECGQJCOBZXIoJECBAgAABAgQIlAkI4GV+ugkQIECA&#13;&#10;AAECBAhkCQjgWVyKCRAgQIAAAQIECJQJCOBlfroJECBAgAABAgQIZAkI4FlcigkQIECAAAECBAiU&#13;&#10;CQjgZX66CRAgQIAAAQIECGQJCOBZXIoJECBAgAABAgQIlAkI4GV+ugkQIECAAAECBAhkCQjgWVyK&#13;&#10;CRAgQIAAAQIECJQJCOBlfroJECBAgAABAgQIZAkI4FlcigkQIECAAAECBAiUCQjgZX66CRAgQIAA&#13;&#10;AQIECGQJCOBZXIoJECBAgAABAgQIlAkI4GV+ugkQIECAAAECBAhkCQjgWVyKCRAgQIAAAQIECJQJ&#13;&#10;COBlfroJECBAgAABAgQIZAkI4FlcigkQIECAAAECBAiUCQjgZX66CRAgQIAAAQIECGQJCOBZXIoJ&#13;&#10;ECBAgAABAgQIlAkI4GV+ugkQIECAAAECBAhkCQjgWVyKCRAgQIAAAQIECJQJCOBlfroJECBAgAAB&#13;&#10;AgQIZAkI4FlcigkQIECAAAECBAiUCQjgZX66CRAgQIAAAQIECGQJCOBZXIoJECBAgAABAgQIlAkI&#13;&#10;4GV+ugkQIECAAAECBAhkCQjgWVyKCRAgQIAAAQIECJQJCOBlfroJECBAgAABAgQIZAkI4FlcigkQ&#13;&#10;IECAAAECBAiUCQjgZX66CRAgQIAAAQIECGQJCOBZXIoJECBAgAABAgQIlAkI4GV+ugkQIECAAAEC&#13;&#10;BAhkCQjgWVyKCRAgQIAAAQIECJQJCOBlfroJECBAgAABAgQIZAkI4FlcigkQIECAAAECBAiUCQjg&#13;&#10;ZX66CRAgQIAAAQIECGQJCOBZXIoJECBAgAABAgQIlAkI4GV+ugkQIECAAAECBAhkCQjgWVyKCRAg&#13;&#10;QIAAAQIECJQJCOBlfroJECBAgAABAgQIZAkI4FlcigkQIECAAAECBAiUCQjgZX66CRAgQIAAAQIE&#13;&#10;CGQJCOBZXIoJECBAgAABAgQIlAkI4GV+ugkQIECAAAECBAhkCQjgWVyKCRAgQIAAAQIECJQJCOBl&#13;&#10;froJECBAgAABAgQIZAkI4FlcigkQIECAAAECBAiUCQjgZX66CRAgQIAAAQIECGQJCOBZXIoJECBA&#13;&#10;gAABAgQIlAkI4GV+ugkQIECAAAECBAhkCQjgWVyKCRAgQIAAAQIECJQJCOBlfroJECBAgAABAgQI&#13;&#10;ZAkI4FlcigkQIECAAAECBAiUCQjgZX66CRAgQIAAAQIECGQJCOBZXIoJECBAgAABAgQIlAkI4GV+&#13;&#10;ugkQIECAAAECBAhkCQjgWVyKCRAgQIAAAQIECJQJCOBlfroJECBAgAABAgQIZAkI4FlcigkQIECA&#13;&#10;AAECBAiUCQjgZX66CRAgQIAAAQIECGQJCOBZXIoJECBAgAABAgQIlAkI4GV+ugkQIECAAAECBAhk&#13;&#10;CQjgWVyKCRAgQIAAAQIECJQJCOBlfroJECBAgAABAgQIZAkI4FlcigkQIECAAAECBAiUCQjgZX66&#13;&#10;CRAgQIAAAQIECGQJCOBZXIoJECBAgAABAgQIlAkI4GV+ugkQIECAAAECBAhkCQjgWVyKCRAgQIAA&#13;&#10;AQIECJQJCOBlfroJECBAgAABAgQIZAkI4FlcigkQIECAAAECBAiUCQjgZX66CRAgQIAAAQIECGQJ&#13;&#10;COBZXIoJECBAgAABAgQIlAkI4GV+ugkQIECAAAECBAhkCQjgWVyKCRAgQIAAAQIECJQJCOBlfroJ&#13;&#10;ECBAgAABAgQIZAkI4FlcigkQIECAAAECBAiUCQjgZX66CRAgQIAAAQIECGQJCOBZXIoJECBAgAAB&#13;&#10;AgQIlAkI4GV+ugkQIECAAAECBAhkCQjgWVyKCRAgQIAAAQIECJQJCOBlfroJECBAgAABAgQIZAkI&#13;&#10;4FlcigkQIECAAAECBAiUCQjgZX66CRAgQIAAAQIECGQJCOBZXIoJECBAgAABAgQIlAkI4GV+ugkQ&#13;&#10;IECAAAECBAhkCQjgWVyKCRAgQIAAAQIECJQJCOBlfroJECBAgAABAgQIZAkI4FlcigkQIECAAAEC&#13;&#10;BAiUCQjgZX66CRAgQIAAAQIECGQJCOBZXIoJECBAgAABAgQIlAkI4GV+ugkQIECAAAECBAhkCQjg&#13;&#10;WVyKCRAgQIAAAQIECJQJCOBlfroJECBAgAABAgQIZAkI4FlcigkQIECAAAECBAiUCQjgZX66CRAg&#13;&#10;QIAAAQIECGQJCOBZXIoJECBAgAABAgQIlAkI4GV+ugkQIECAAAECBAhkCQjgWVyKCRAgQIAAAQIE&#13;&#10;CJQJCOBlfroJECBAgAABAgQIZAkI4FlcigkQIECAAAECBAiUCQjgZX66CRAgQIAAAQIECGQJCOBZ&#13;&#10;XIoJECBAgAABAgQIlAkI4GV+ugkQIECAAAECBAhkCQjgWVyKCRAgQIAAAQIECJQJCOBlfroJECBA&#13;&#10;gAABAgQIZAkI4FlcigkQIECAAAECBAiUCQjgZX66CRAgQIAAAQIECGQJCOBZXIoJECBAgAABAgQI&#13;&#10;lAkI4GV+ugkQIECAAAECBAhkCQjgWVyKCRAgQIAAAQIECJQJCOBlfroJECBAgAABAgQIZAkI4Flc&#13;&#10;igkQIECAAAECBAiUCQjgZX66CRAgQIAAAQIECGQJCOBZXIoJECBAgAABAgQIlAkI4GV+ugkQIECA&#13;&#10;AAECBAhkCQjgWVyKCRAgQIAAAQIECJQJCOBlfroJECBAgAABAgQIZAkI4FlcigkQIECAAAECBAiU&#13;&#10;CQjgZX66CRAgQIAAAQIECGQJCOBZXIoJECBAgAABAgQIlAkI4GV+ugkQIECAAAECBAhkCQjgWVyK&#13;&#10;CRAgQIAAAQIECJQJCOBlfroJECBAgAABAgQIZAkI4FlcigkQIECAAAECBAiUCQjgZX66CRAgQIAA&#13;&#10;AQIECGQJCOBZXIoJECBAgAABAgQIlAkI4GV+ugkQIECAAAECBAhkCQjgWVyKCRAgQIAAAQIECJQJ&#13;&#10;COBlfroJECBAgAABAgQIZAkI4FlcigkQIECAAAECBAiUCQjgZX66CRAgQIAAAQIECGQJCOBZXIoJ&#13;&#10;ECBAgAABAgQIlAkI4GV+ugkQIECAAAECBAhkCQjgWVyKCRAgQIAAAQIECJQJCOBlfroJECBAgAAB&#13;&#10;AgQIZAkI4FlcigkQIECAAAECBAiUCQjgZX66CRAgQIAAAQIECGQJCOBZXIoJECBAgAABAgQIlAkI&#13;&#10;4GV+ugkQIECAAAECBAhkCQjgWVyKCRAgQIAAAQIECJQJCOBlfroJECBAgAABAgQIZAkI4FlcigkQ&#13;&#10;IECAAAECBAiUCQjgZX66CRAgQIAAAQIECGQJCOBZXIoJECBAgAABAgQIlAkI4GV+ugkQIECAAAEC&#13;&#10;BAhkCQjgWVyKCRAgQIAAAQIECJQJCOBlfroJECBAgAABAgQIZAkI4FlcigkQIECAAAECBAiUCQjg&#13;&#10;ZX66CRAgQIAAAQIECGQJCOBZXIoJECBAgAABAgQIlAkI4GV+ugkQIECAAAECBAhkCQjgWVyKCRAg&#13;&#10;QIAAAQIECJQJCOBlfroJECBAgAABAgQIZAkI4FlcigkQIECAAAECBAiUCQjgZX66CRAgQIAAAQIE&#13;&#10;CGQJCOBZXIoJECBAgAABAgQIlAkI4GV+ugkQIECAAAECBAhkCQjgWVyKCRAgQIAAAQIECJQJCOBl&#13;&#10;froJECBAgAABAgQIZAkI4FlcigkQIECAAAECBAiUCQjgZX66CRAgQIAAAQIECGQJCOBZXIoJECBA&#13;&#10;gAABAgQIlAkI4GV+ugkQIECAAAECBAhkCQjgWVyKCRAgQIAAAQIECJQJCOBlfroJECBAgAABAgQI&#13;&#10;ZAkI4FlcigkQIECAAAECBAiUCQjgZX66CRAgQIAAAQIECGQJCOBZXIoJECBAgAABAgQIlAkI4GV+&#13;&#10;ugkQIECAAAECBAhkCQjgWVyKCRAgQIAAAQIECJQJCOBlfroJECBAgAABAgQIZAkI4FlcigkQIECA&#13;&#10;AAECBAiUCQjgZX66CRAgQIAAAQIECGQJCOBZXIoJECBAgAABAgQIlAkI4GV+ugkQIECAAAECBAhk&#13;&#10;CQjgWVyKCRAgQIAAAQIECJQJCOBlfroJECBAgAABAgQIZAkI4FlcigkQIECAAAECBAiUCQjgZX66&#13;&#10;CRAgQIAAAQIECGQJCOBZXIoJECBAgAABAgQIlAkI4GV+ugkQIECAAAECBAhkCQjgWVyKCRAgQIAA&#13;&#10;AQIECJQJCOBlfroJECBAgAABAgQIZAkI4FlcigkQIECAAAECBAiUCQjgZX66CRAgQIAAAQIECGQJ&#13;&#10;COBZXIoJECBAgAABAgQIlAkI4GV+ugkQIECAAAECBAhkCQjgWVyKCRAgQIAAAQIECJQJCOBlfroJ&#13;&#10;ECBAgAABAgQIZAkI4FlcigkQIECAAAECBAiUCQjgZX66CRAgQIAAAQIECGQJCOBZXIoJECBAgAAB&#13;&#10;AgQIlAkI4GV+ugkQIECAAAECBAhkCQjgWVyKCRAgQIAAAQIECJQJCOBlfroJECBAgAABAgQIZAkI&#13;&#10;4FlcigkQIECAAAECBAiUCQjgZX66CRAgQIAAAQIECGQJCOBZXIoJECBAgAABAgQIlAkI4GV+ugkQ&#13;&#10;IECAAAECBAhkCQjgWVyKCRAgQIAAAQIECJQJCOBlfroJECBAgAABAgQIZAkI4FlcigkQIECAAAEC&#13;&#10;BAiUCQjgZX66CRAgQIAAAQIECGQJCOBZXIoJECBAgAABAgQIlAkI4GV+ugkQIECAAAECBAhkCQjg&#13;&#10;WVyKCRAgQIAAAQIECJQJCOBlfroJECBAgAABAgQIZAkI4FlcigkQIECAAAECBAiUCQjgZX66CRAg&#13;&#10;QIAAAQIECGQJCOBZXIoJECBAgAABAgQIlAkI4GV+ugkQIECAAAECBAhkCQjgWVyKCRAgQIAAAQIE&#13;&#10;CJQJCOBlfroJECBAgAABAgQIZAkI4FlcigkQIECAAAECBAiUCQjgZX66CRAgQIAAAQIECGQJCOBZ&#13;&#10;XIoJECBAgAABAnncjsAAADJ3SURBVAQIlAkI4GV+ugkQIECAAAECBAhkCQjgWVyKCRAgQIAAAQIE&#13;&#10;CJQJCOBlfroJECBAgAABAgQIZAkI4FlcigkQIECAAAECBAiUCQjgZX66CRAgQIAAAQIECGQJCOBZ&#13;&#10;XIoJECBAgAABAgQIlAkI4GV+ugkQIECAAAECBAhkCQjgWVyKCRAgQIAAAQIECJQJCOBlfroJECBA&#13;&#10;gAABAgQIZAkI4FlcigkQIECAAAECBAiUCQjgZX66CRAgQIAAAQIECGQJCOBZXIoJECBAgAABAgQI&#13;&#10;lAkI4GV+ugkQIECAAAECBAhkCQjgWVyKCRAgQIAAAQIECJQJCOBlfroJECBAgAABAgQIZAkI4Flc&#13;&#10;igkQIECAAAECBAiUCQjgZX66CRAgQIAAAQIECGQJCOBZXIoJECBAgAABAgQIlAkI4GV+ugkQIECA&#13;&#10;AAECBAhkCQjgWVyKCRAgQIAAAQIECJQJCOBlfroJECBAgAABAgQIZAkI4FlcigkQIECAAAECBAiU&#13;&#10;CQjgZX66CRAgQIAAAQIECGQJCOBZXIoJECBAgAABAgQIlAkI4GV+ugkQIECAAAECBAhkCQjgWVyK&#13;&#10;CRAgQIAAAQIECJQJCOBlfroJECBAgAABAgQIZAkI4FlcigkQIECAAAECBAiUCQjgZX66CRAgQIAA&#13;&#10;AQIECGQJCOBZXIoJECBAgAABAgQIlAkI4GV+ugkQIECAAAECBAhkCQjgWVyKCRAgQIAAAQIECJQJ&#13;&#10;COBlfroJECBAgAABAgQIZAkI4FlcigkQIECAAAECBAiUCQjgZX66CRAgQIAAAQIECGQJCOBZXIoJ&#13;&#10;ECBAgAABAgQIlAkI4GV+ugkQIECAAAECBAhkCQjgWVyKCRAgQIAAAQIECJQJCOBlfroJECBAgAAB&#13;&#10;AgQIZAkI4FlcigkQIECAAAECBAiUCQjgZX66CRAgQIAAAQIECGQJCOBZXIoJECBAgAABAgQIlAkI&#13;&#10;4GV+ugkQIECAAAECBAhkCQjgWVyKCRAgQIAAAQIECJQJCOBlfroJECBAgAABAgQIZAkI4FlcigkQ&#13;&#10;IECAAAECBAiUCQjgZX66CRAgQIAAAQIECGQJCOBZXIoJECBAgAABAgQIlAkI4GV+ugkQIECAAAEC&#13;&#10;BAhkCQjgWVyKCRAgQIAAAQIECJQJCOBlfroJECBAgAABAgQIZAkI4FlcigkQIECAAAECBAiUCQjg&#13;&#10;ZX66CRAgQIAAAQIECGQJCOBZXIoJECBAgAABAgQIlAkI4GV+ugkQIECAAAECBAhkCQjgWVyKCRAg&#13;&#10;QIAAAQIECJQJCOBlfroJECBAgAABAgQIZAkI4FlcigkQIECAAAECBAiUCQjgZX66CRAgQIAAAQIE&#13;&#10;CGQJCOBZXIoJECBAgAABAgQIlAkI4GV+ugkQIECAAAECBAhkCQjgWVyKCRAgQIAAAQIECJQJCOBl&#13;&#10;froJECBAgAABAgQIZAkI4FlcigkQIECAAAECBAiUCQjgZX66CRAgQIAAAQIECGQJCOBZXIoJECBA&#13;&#10;gAABAgQIlAkI4GV+ugkQIECAAAECBAhkCQjgWVyKCRAgQIAAAQIECJQJCOBlfroJECBAgAABAgQI&#13;&#10;ZAkI4FlcigkQIECAAAECBAiUCQjgZX66CRAgQIAAAQIECGQJCOBZXIoJECBAgAABAgQIlAkI4GV+&#13;&#10;ugkQIECAAAECBAhkCQjgWVyKCRAgQIAAAQIECJQJCOBlfroJECBAgAABAgQIZAkI4FlcigkQIECA&#13;&#10;AAECBAiUCQjgZX66CRAgQIAAAQIECGQJCOBZXIoJECBAgAABAgQIlAkI4GV+ugkQIECAAAECBAhk&#13;&#10;CQjgWVyKCRAgQIAAAQIECJQJCOBlfroJECBAgAABAgQIZAkI4FlcigkQIECAAAECBAiUCQjgZX66&#13;&#10;CRAgQIAAAQIECGQJCOBZXIoJECBAgAABAgQIlAkI4GV+ugkQIECAAAECBAhkCQjgWVyKCRAgQIAA&#13;&#10;AQIECJQJCOBlfroJECBAgAABAgQIZAkI4FlcigkQIECAAAECBAiUCQjgZX66CRAgQIAAAQIECGQJ&#13;&#10;COBZXIoJECBAgAABAgQIlAkI4GV+ugkQIECAAAECBAhkCQjgWVyKCRAgQIAAAQIECJQJCOBlfroJ&#13;&#10;ECBAgAABAgQIZAkI4FlcigkQIECAAAECBAiUCQjgZX66CRAgQIAAAQIECGQJCOBZXIoJECBAgAAB&#13;&#10;AgQIlAkI4GV+ugkQIECAAAECBAhkCQjgWVyKCRAgQIAAAQIECJQJCOBlfroJECBAgAABAgQIZAkI&#13;&#10;4FlcigkQIECAAAECBAiUCQjgZX66CRAgQIAAAQIECGQJCOBZXIoJECBAgAABAgQIlAkI4GV+ugkQ&#13;&#10;IECAAAECBAhkCQjgWVyKCRAgQIAAAQIECJQJCOBlfroJECBAgAABAgQIZAkI4FlcigkQIECAAAEC&#13;&#10;BAiUCQjgZX66CRAgQIAAAQIECGQJCOBZXIoJECBAgAABAgQIlAkI4GV+ugkQIECAAAECBAhkCQjg&#13;&#10;WVyKCRAgQIAAAQIECJQJCOBlfroJECBAgAABAgQIZAkI4FlcigkQIECAAAECBAiUCQjgZX66CRAg&#13;&#10;QIAAAQIECGQJCOBZXIoJECBAgAABAgQIlAkI4GV+ugkQIECAAAECBAhkCQjgWVyKCRAgQIAAAQIE&#13;&#10;CJQJVKmdHkmpHi8bRjcBAgQIECBAgAABAscSOJS5D2XveKhoxYqlc6pT4sJQVR8+VpNzBAgQIECA&#13;&#10;AAECBAhMQKCuf1K/kbZv2LB57z8H8MNDrLhp6bmt4WpBSvHMw8d8J0CAAAECBAgQIEBgYgIxppfb&#13;&#10;Y/WODXdvfv7wCO8I4IcPrrpl6SUpti5vTp50+JjvBAgQIECAAAECBAicmEAK4a2Y2o+uu3PzE0d2&#13;&#10;HDWAHypatmzZjFPPbV9VVemTKYXWkY0+EyBAgAABAgQIECDwToEYQ7uu4/def7710KZNmw6+8+y/&#13;&#10;fHrPAH64ePmt180bivHXQwrnHz7mOwECBAgQIECAAAECRwjE8Ox4Sv+48Y77dx9x5h0fjxvAD1ev&#13;&#10;/PJvfzANDy2oQmve4WO+EyBAgAABAgQIEBh0gTq0d8ex8R3rv/K3PzsRixMO4P86WLXq5usuS1V1&#13;&#10;WQxp5olMoIYAAQIECBAgQIBAPwqkEA/Eun5s3V33P9bsrz7RPeYG8H8ed/nyRbNap867NsR0UYzV&#13;&#10;hMY40QWqI0CAAAECBAgQINBNAs3zvFNI8an267sf2Lhx2/7ctRWF55E/WfK+8bFqYVVV5+ZOrJ4A&#13;&#10;AQIECBAgQIBArwnUdf380HC9ffRPt/xyomsvCuCHJ11xy9KLmnvDrwwxzDl8zHcCBAgQIECAAAEC&#13;&#10;fSOQwt7mXu+HN9y5+anSPXUkgB9aRPPYwtbcs/dfEYZalzS/kh8uXZh+AgQIECBAgAABAtMuENNY&#13;&#10;GG8/sefFWY80jxVsd2I9HQvghxfzhf/8mycPj8/+d1WIHzl8zHcCBAgQIECAAAECvSZQh/TjsaF9&#13;&#10;/+/r/+Pv3+zk2jsewA8vbvmXfvvs1vDMhc3DyN9/+JjvBAgQIECAAAECBLpdoHkJ5S/aYwe2b/zq&#13;&#10;3744GWudtAB+eLErb77+0zHUV4Sqmn34mO8ECBAgQIAAAQIEuk6grvelUD2y/q77vjOZa5v0AH5o&#13;&#10;8SMj84frmedf1Tyy8FOp+deak7khYxMgQIAAAQIECBDIEYjNv65sHi343erAsw+Nju4ay+mdSO2U&#13;&#10;BPDDCxsZ+Y254yfN/vUqti44fMx3AgQIECBAgAABAtMlUKf2M0Nv7fvH0dF/2DNVa5jSAH54Uzd+&#13;&#10;6fMXtGbEBSHE0w8f850AAQIECBAgQIDA1AmkV9sH0457vvqNZ6Zuzn+ZaVoC+L9uMq5cvfTS0Irz&#13;&#10;Y6i81n6qr7z5CBAgQIAAAQIDKJBCfaC54WTX+rWbH2+2n6aDYDoD+D/vd/XqxTPfas26ttn/Rc1v&#13;&#10;xKvpQDAnAQIECBAgQIBAvwukusmaT53U3v/A2rVbD0znbqc9gB/e/Be/fP0Zw8NpYQzxvMPHfCdA&#13;&#10;gAABAgQIECBQKpBCem5sLG7/2lfue6V0rE70d00AP7yZ5Tf/3oWtqn1VE8RPPXzMdwIECBAgQIAA&#13;&#10;AQK5Ak3wfr1dtx7aeNdfPZ3bO5n1XRfAD2320GvtTz17bH7zEp9LQ+W19pP5A2BsAgQIECBAgEDf&#13;&#10;CdRprHmZzuOvvzi8q1Ovj++kUVcG8MMbHBlZMjudVC1sbtj5aPMM8a5e6+E1+06AAAECBAgQIDA9&#13;&#10;As2zvJtXzoQfxbfq7aOjW/ZNzyqOP2tPhNpVtyw9K8S4MITqrONvSQUBAgQIECBAgMDgCdQvhZS2&#13;&#10;r7tz80vdvveeCOCHEW9c/flPxlb8XBXiyYeP+U6AAAECBAgQIDC4AnVIb6Z2+uY9a7/xvV5R6KkA&#13;&#10;fgh1fvNa+0tnn/e5VLcurrzWvld+zqyTAAECBAgQINBRgbp5fXys2k8+vu+5b+6agtfHd3LxPRfA&#13;&#10;D2/+91cvPnVGNevftWL44OFjvhMgQIAAAQIECPS/QDuFnx2s9/+/v1y79fVe3G3PBvDD2KtWLz4/&#13;&#10;xVkLmlf4nHH4mO8ECBAgQIAAAQL9J9C8SueVmPbvWLd267O9vLueD+D/ih9X/PH1l1TtdHnzjzVn&#13;&#10;9fIFsXYCBAgQIECAAIEjBFLaX7fioxv+7L4nmjPT8vr4I1ZU9LFfAvg/IyxuXmt/Xmvm1c2HT3it&#13;&#10;fdHPhWYCBAgQIECAQBcIHHp9fPj+c+0DO7dO8+vjO4nRVwH8MMzKlb91ejp51q9XVXXu4WO+EyBA&#13;&#10;gAABAgQI9I5AXdfPxzf3/+P69X/3au+s+sRW2pcB/PDWV9205MOh1bq2uS1l7uFjvhMgQIAAAQIE&#13;&#10;CHSxQEp7Qrv9wLq7t/yki1dZtLS+DuD/LLMmVCv2LP1sqFuXNe/SnFGkpZkAAQIECBAgQGBSBOoU&#13;&#10;Doaq/diGuZu/FdaEQ7ee9O1X/wfwf710S5rX2p910tC1KdQXeq193/482xgBAgQIECDQYwKHXh8f&#13;&#10;Q/X0S2+NP7Cli18f30nWgQngh9G+8EfXv394ZlpYxXj24WO+EyBAgAABAgQITL1AndKLYwfi9q//&#13;&#10;+X2/mPrZp2/GgQvgh6lX3Xr9J5r/c+tzMYVTDh/znQABAgQIECBAYPIFmgz2RpPBvrnujvu+P/mz&#13;&#10;dd8MAxvAD12KRWsWDX1k92lXxFRf0tyWMtR9l8eKCBAgQIAAAQL9I9DcbjKeYvXEj+e99si2NdvG&#13;&#10;+2dneTsZ6AB+mGrFiqVzqlPiwlBVHz58zHcCBAgQIECAAIEOCtT1T+o30vYNGzbv7eCoPTmUAP62&#13;&#10;y7bipqXnVq0miMfqfW877I8ECBAgQIAAAQITFUj1L+t2E7zv3vz8RIfotz4B/ChXdNUtSy9JsXV5&#13;&#10;g3PSUU47RIAAAQIECBAgcByB5n3xb8XUfnTdnZsPvT7e19sEBPC3Ybz9j8uWLZtx6rntq2KsP+W1&#13;&#10;9m+X8WcCBAgQIECAwLEEmucKpuq7rz/femjTpk0Hj1U5qOcE8ONc+eW3XjdvKMZfDymcf5xSpwkQ&#13;&#10;IECAAAECgy0Qw7PjKf3jxjvu3z3YEMfevQB+bJ9fnV355Rs+mIbTgiqEeb866A8ECBAgQIAAAQKH&#13;&#10;Xlu5O47FHeu/cu/PcBxfQAA/vtHbK6pVN193WR3jZ73W/u0s/kyAAAECBAgMosCh18dXKX1r3V33&#13;&#10;P9bsv69fH9/J6yuAT0Bz2W1Xn3Rq+6xrQkwXea39BAC1ECBAgAABAj0tcOj18SHFp15vvfTgptt3&#13;&#10;vtXTm5mGxQvgBegjf7LkfWlseGGq0rkFw2glQIAAAQIECPSMQKzj83F4bPvon275Zc8sussWKoB3&#13;&#10;4IKsuGXpRVVoXRlimNOB4QxBgAABAgQIEOg+gRT21qH98IY7Nz/VfYvrrRUJ4B26Xs1jC1tzz95/&#13;&#10;Raqqz3itfYdQDUOAAAECBAhMu8Ch18fHuv72nhdnPdI8VrA97QvqgwUI4B2+iMu+tOiUOTPmLaxC&#13;&#10;/EiHhzYcAQIECBAgQGBKBeqQfrz34O7tm7667Y0pnbjPJxPAJ+kC/8GtN5wzo64XVlU8c5KmMCwB&#13;&#10;AgQIECBAYFIE6jq9fLCqtv/vO+59YVImGPBBBfBJ/gFYefP1n26QrwhVmD3JUxmeAAECBAgQIFAm&#13;&#10;UId9zSvkH1l/133fKRtI97EEBPBj6XTo3MjI/OF65vlXxaHqUymFVoeGNQwBAgQIECBAoCMCMYZ2&#13;&#10;Gq+/Wx149qHR0V1jHRnUIO8pIIC/J03nT4z812Vzx/cf+PUqti7o/OhGJECAAAECBAjkC9Sp/czQ&#13;&#10;rJn/OPrfNu3J79YxEQEBfCJqhT1fvGXJB4ZDtaB5WspphUNpJ0CAAAECBAhMSKB5uslrY6He8bU7&#13;&#10;t/x8QgNomrCAAD5huuLGuHL10ktDK86PoZpZPJoBCBAgQIAAAQInIJBCfaC54WTX+rWbH2/Km1u+&#13;&#10;fU21gAA+1eJHzLd8+aJZQ/NOu6b5v0I/7rX2R+D4SIAAAQIECHRM4NDr45us8YPx3a89uHHjtv0d&#13;&#10;G9hA2QICeDbZ5DR88cvXnzE8nBbGEM+bnBmMSoAAAQIECAyqQArpubGxuP1rX7nvlUE16KZ9C+Dd&#13;&#10;dDWatSy/+fcubFXtq5ogfmqXLc1yCBAgQIAAgR4TaIL36+269dDGu/7q6R5bel8vVwDvwst76LX2&#13;&#10;p549Nr95JNCloYrDXbhESyJAgAABAgS6WaBOY82jjx9//cXhXV4f330XSgDvvmvyqxV94Qu/efKs&#13;&#10;009akGL1sV8d9AcCBAgQIECAwDEEYqp/uP/Vt3Z8/et//+YxypyaRgEBfBrxT3TqVbcsPSvEuDCE&#13;&#10;6qwT7VFHgAABAgQIDJpA/VJIafu6Oze/NGg777X9CuA9dMVuXP35Tw614udSiCf30LItlQABAgQI&#13;&#10;EJhEgRjSm+Pt9M171n7je5M4jaE7KCCAdxBzKoY69Fr79uzzPlfVrYtT5bX2U2FuDgIECBAg0I0C&#13;&#10;sQ7tumo/2dr33De9Pr4br9B7r0kAf2+brj7z+6sXnzqjmvXvWjF8sKsXanEECBAgQIBAxwXaKfzs&#13;&#10;YL3///3l2q2vd3xwA066gAA+6cSTO8Gq1Tecn4bSgpjCGZM7k9EJECBAgACB6RZIMbwSx+OOdWvv&#13;&#10;fXa612L+iQsI4BO366bOuOKPr7+kaqfLm3+sOaubFmYtBAgQIECAQAcEUtpft+KjG/7sviea0bw+&#13;&#10;vgOk0zmEAD6d+h2ee/HqxTPPa828uhn2EyHEqsPDG44AAQIECBCYcoFUN1N+/7n2gZ1b1249MOXT&#13;&#10;m3BSBATwSWGd3kFX3vZbp6f65AVVTBdM70rMToAAAQIECExUoE7xmVi9uWP97X/36kTH0NedAgJ4&#13;&#10;d16Xjqxq5ZeWfiwOV1c1t6XM7ciABiFAgAABAgQmXyClPWmsfmj9Vzf/cPInM8N0CAjg06E+hXOu&#13;&#10;WROqn///9u4tuOrqXuD4Wuu/d25cElARAbFSPKhIKTcxmjh56LSllkjq5OHYwQkJk1HacLFnel55&#13;&#10;bedULmnRyZCQkdHzkLHBUMux04eMicTIrRRROSJWBEQRCLfc9v6vdVZOS0stgc2+/i9fXwh7/9da&#13;&#10;v9/nt5P83Oy9fxcq5zvamWffuJGXxaM5CgEEEEAAAQRuQcB+oMKwq9wD04s79tvf3yMvPeG/gArQ&#13;&#10;gAe0sF9Pq75+aZEujDxmhL5PSkXdvw7E3xFAAAEEEMiRgDH2xSZCfaQG4m83Ne3sz1EYHJtFARqx&#13;&#10;LGJ74ajlz1ZNiuabciXlZC/EQwwIIIAAAgiEWUAbczo2JLu2v9T+ZZgdwpY7DXjYKv63fFeurXpA&#13;&#10;C7NYMdY+pI8A0kYAAQQQyKWA/R18xf4O7t26sf2DXMbB2bkRoAHPjbsnTq1YXxGZ0TdhkTT6W/Zl&#13;&#10;KRFPBEUQCCCAAAIIBFjAvtwkbqT687GS83s613fGA5wqqd1AgAb8Bjhhuav255Xj1KAsF0rdG5ac&#13;&#10;yRMBBBBAAIGsC2j9iS4wXS2/7LiU9bM50FMCNOCeKkdug3nm2R9Ozct3yuwMn9tzGwmnI4AAAggg&#13;&#10;ECABo78aHnK7X37pdycDlBWppCBAA54CXkCXypVrKudooRbZN2oy1j6gRSYtBBBAAIHMC9g3WA4q&#13;&#10;ofds3dRxyJ7G+PjMk/vmBBpw35Qqu4GOjLWfogoXS6lnM9Y+u/achgACCCDgdwH7uYJGHT6lB3oZ&#13;&#10;H+/3WmYmfhrwzLgGZtenn3tiQlFB3uP2/9unBSYpEkEAAQQQQCBTAlKc6B8cfuvVF984n6kj2Nf/&#13;&#10;AjTg/q9hVjKoWbvsG1Eh7SAfUZKVAzkEAQQQQAABHwnYhqovJszbrRt3/MVHYRNqjgRowHME78tj&#13;&#10;7Vj7leeWzdNSzrezNBlr78siEjQCCCCAQDoFtB0fr4zZv3XijgOC8fHppA30XjTggS5vZpKrXldd&#13;&#10;ON6NPSqkmcVY+8wYsysCCCCAgLcFRsbHCyOPXHSiu9s2tA14O1qi85oADbjXKuKjeFY0LLnDcQrK&#13;&#10;bch3+ShsQkUAAQQQQCBVgc9dd7BrW+OuM6luxPpwCtCAh7Puac26dk3lLGmcR6QSY9O6MZshgAAC&#13;&#10;CCDgIQGjxWUj3XdaNnUc8VBYhOJDARpwHxbNiyFXVFREZs4Zt9AoNZex9l6sEDEhgAACCCQrMDI+&#13;&#10;Xmp98OihS3s7Oxkfn6wj6/4hQAP+Dwu+SoNA9arqsePyYuVKyBlp2I4tEEAAAQQQyKmAFubYpeFo&#13;&#10;V9uWtss5DYTDAyVAAx6ocnonmfq1P7rLSF1ujLzDO1ERCQIIIIAAAokJSGnOSKO6mjb+9vPEVnAV&#13;&#10;AokL0IAnbsWVSQjUra56SCjxsH2gFSaxnCUIIIAAAghkVcDOuxgQWrzbvLn9vawezGGhEqABD1W5&#13;&#10;c5NsdXV1XvHk4cUyomYbI5zcRMGpCCCAAAIIjC4gpXBNXB++cDqvt62tbXj0K7kHgdQFaMBTN2SH&#13;&#10;BAXsNM0SZfTjSjp3J7iEyxBAAAEEEMi4gDbuZ1qqt+wUy76MH8YBCFgBGnAeBlkXqF+zdLorVJn9&#13;&#10;tJQJWT+cAxFAAAEEEPibgP10k/OO0N1Nm3YeBwWBbArQgGdTm7OuFVB1DZVzhRNZIIXJv/YOvkYA&#13;&#10;AQQQQCCTAkbIIeHG9zU3dhy05+hMnsXeCFxPgAb8eircljWBmpqKgkjJhEftsxD3M9Y+a+wchAAC&#13;&#10;CIRSYGR8vP1d82G87/zu1tbOwVAikLQnBGjAPVEGgvj3+qW3FxU5ZVLIqWgggAACCCCQbgEjzMn+&#13;&#10;frf7v5t2fpXuvdkPgVsVoAG/VTGuz6hAzeqn7nOU+4htxMdn9CA2RwABBBAIhYBtvC+62nmndfNr&#13;&#10;H4UiYZL0hQANuC/KFK4g7ccWOuMnxxbIiPi2MDIaruzJFgEEEEAgLQLSxExc/Oni6eg++7GCblr2&#13;&#10;ZBME0iRAA54mSLZJv8Dy//jumIJYYZmRamb6d2dHBBBAAIGgCkijjw5GB7q3/9cfrgQ1R/LytwAN&#13;&#10;uL/rF4roa1b9YLITzS+3QxImhSJhkkQAAQQQSErADnv70o0NdbVu+f3ppDZgEQJZEqABzxI0x6Qu&#13;&#10;sKLhyQcdKRYLpYpS340dEEAAAQQCI6B1v2tE77bG198PTE4kEmgBGvBAlzd4ydXXL4i6RVMfVtqZ&#13;&#10;YxRj7YNXYTJCAAEEEheQWrhauYec/pPvNjXtiyW+kisRyK0ADXhu/Tk9SYHq+u8Ujy0cV26fEb8n&#13;&#10;yS1YhgACCCDgYwH7jPenlwcudbU1/fGCj9Mg9JAK0ICHtPBBSXvFqifvdvJkmRByYlByIg8EEEAA&#13;&#10;gRsJmHPusOnetuX1z250Ffch4GUBGnAvV4fYEhWQtc9XfUu5ZqGQsiDRRVyHAAIIIOAjAWMGtSP3&#13;&#10;trzQ/mcbtfFR5ISKwL8I0ID/Cwk3+FWgoWFJ/oCTX2rjf8A+I678mgdxI4AAAghcK2C0/dsHhe5Q&#13;&#10;T2PjrqFr7+FrBPwqQAPu18oR96gCdeuqJ0oRL7fPj0wb9SLuQAABBBDwvoAUJ4yIdDVvaDvn/WCJ&#13;&#10;EIHEBWjAE7fiSp8J1K2qnCkiqlQqxtr7rHSEiwACIRcw2lwUcd3TvKXjaMgpSD+gAjTgAS0saf1V&#13;&#10;YP16oY5fqJzvaGeekSIPFwQQQAAB7wpII4Zd5R6YXtyx3/78HnnpCf8hEEgBGvBAlpWkvi5QX7+0&#13;&#10;SBdGHjNC3yftU+Jfv5+/I4AAAgjkTsDYp7ylUB+pgfjbTU07+3MXCScjkB0BGpHsOHOKRwRWrqm8&#13;&#10;UwtVpqSc7JGQCAMBBBAItYA25rQSunvrpo4vQg1B8qESoAEPVblJ9qrAyrVVD2hhFishx1y9jT8R&#13;&#10;QAABBLInYH8GX7E/g3u3bmz/IHunchIC3hCgAfdGHYgiBwIL7Fj7uUXTF9pXGc5VjLXPQQU4EgEE&#13;&#10;wiig7fh4ocTBg/3H9+5jfHwYHwLkbAVowHkYhF7gxw1LxhfKvDKh1L2hxwAAAQQQyKSA1p8MmOHu&#13;&#10;Vxp3XczkMeyNgNcFaMC9XiHiy5rAM+t+ODXqRsvtCJ/bsnYoByGAAAIhELCjdM7GnFjXyxt+dzIE&#13;&#10;6ZIiAjcVoAG/KREXhExA2jdqzrFv1Fxk36jJWPuQFZ90EUAgvQL2DZaD9g2We+wbLA/ZnRkfn15e&#13;&#10;dvOxAA24j4tH6JkTWGLH2k9RhYul1LMZa585Z3ZGAIGgCtjPFTTq8Ck90LuL8fFBLTJ5pSBAA54C&#13;&#10;HkuDL/D0c09MKMhzypV07g5+tmSIAAIIpC6gjfvZ4LDb9eqLb5xPfTd2QCCYAjTgwawrWaVZoHbd&#13;&#10;EzMck1dq//20JM1bsx0CCCAQCAHbUPS5crinZcMbxwKREEkgkEEBGvAM4rJ1wATsWPuV55bN01LO&#13;&#10;t7M0GWsfsPKSDgIIJCeg7fh4Zcz+rRN3HBCMj08OkVWhE6ABD13JSThVgaV2rP2kAqdUSDOLsfap&#13;&#10;arIeAQT8KjAyPl4YeeTLQbdnJ+Pj/VpG4s6RAA14juA51v8CKxqW3OE4BeU2k7v8nw0ZIIAAArck&#13;&#10;8LnrDnZta9x15pZWcTECCPy/AA04DwQEUhSoXVM5SxrnEfv54WNT3IrlCCCAgKcF7Od5XzbSfadl&#13;&#10;U8cRTwdKcAh4XIAG3OMFIjx/CFRUVERmzhm30Cg1174sJeKPqIkSAQQQSEzAvtwkLrU+ePTQpb2d&#13;&#10;nZ3xxFZxFQIIjCZAAz6aDLcjkIRAbW3lODFelSkhZySxnCUIIICA5wS0MMfERd3d0tJxyXPBERAC&#13;&#10;PhWgAfdp4Qjb2wK1P62cohxZLqS63duREh0CCCAwioDRX2nXdLX8uuPUKFdwMwIIJClAA54kHMsQ&#13;&#10;SESgbnXVQ0KJh+03WmEi13MNAgggkGsBO+9gQGjxbvPm9vdyHQvnIxBUARrwoFaWvDwjUF1dnVc8&#13;&#10;eXixjKjZxgjHM4ERCAIIIHCNgJTCNXF9+MLpvN62trbha+7iSwQQSLMADXiaQdkOgdEEatYuK1FG&#13;&#10;P85Y+9GEuB0BBHIlMDI+Xkv1VuvGHX25ioFzEQiTAA14mKpNrp4QqPvJD+4x0Yh9o6bDWHtPVIQg&#13;&#10;EAivgBZun4zFu5t/8/tPw6tA5ghkX4AGPPvmnIjAiICqa6icK5zIAilMPiQIIIBANgWMkEPCje9r&#13;&#10;buw4aM/V2TybsxBAQAgacB4FCORQoHpdaWGxmVxqP2P3fsba57AQHI1ASARGxsfbnzUfXpCne9o2&#13;&#10;9AyEJG3SRMBzAjTgnisJAYVRoP5nS2+Px1S5UmpKGPMnZwQQyLyA1vpUJKq7mn6186vMn8YJCCBw&#13;&#10;IwEa8BvpcB8CWRaoWf3UfRGpS+2/TY3L8tEchwACQRUw4lLcqJ7Wza99FNQUyQsBvwnQgPutYsQb&#13;&#10;eAH7sYXO+MmxBTIivi2MjAY+YRJEAIHMCEgTM3Hxp4uno/vsxwq6mTmEXRFAIBkBGvBk1FiDQBYE&#13;&#10;qldVjC2JFj9mpJqZheM4AgEEAiQgjT7aF7vwdtuWzssBSotUEAiMAA14YEpJIkEVqFn1g8kqkve4&#13;&#10;UvKOoOZIXgggkB4Brc0ZHR9+q3XL70+nZ0d2QQCBTAjQgGdClT0RyIDAioYnH3SkWCyUKsrA9myJ&#13;&#10;AAJ+FtC63zWid1vj6+/7OQ1iRyAsAjTgYak0eQZCoL5+QdQtmvqw0s4cYyf5BCIpkkAAgaQFpJ2k&#13;&#10;o5V7yOk/+W5T075Y0huxEAEEsipAA55Vbg5DID0C9fXfKY4Vjiu3z4jfk54d2QUBBPwmYJ/x/jQ6&#13;&#10;cKmrqemPF/wWO/EiEHYBGvCwPwLI39cCK55/8m5HyzI7U2uirxMheAQQuAUBc85VpnvbC69/dguL&#13;&#10;uBQBBDwkQAPuoWIQCgJJCsja56u+JbVeJIVirH2SiCxDwOsCRugho9Selhfa/2xjNV6Pl/gQQGB0&#13;&#10;ARrw0W24BwFfCdTUVBRESkoesUE/YJ8RV74KnmARQOAGAkbbOz+I9/W909raOXiDC7kLAQR8IkAD&#13;&#10;7pNCESYCiQo885Oq26JRUy6FnJroGq5DAAFvChhhTsZisuvl37Sf9WaERIUAAskI0IAno8YaBHwg&#13;&#10;ULeqcqbIU6W2ER/vg3AJEQEErhGwjfdFMax7mrd0HL3mZr5EAIGACNCAB6SQpIHA9QRGxtqPmzY0&#13;&#10;T7lqvlCMtb+eEbch4CkBbWLa0fsvncg/wPh4T1WGYBBIqwANeFo52QwBbwosX/7dMfkTxzxq38R1&#13;&#10;n5SK73tvlomoQixgjDb2TdQfDZ27snv79j9cCTEFqSMQCgF+EYeizCSJwF8FVq6pvFNIWS6EuhMT&#13;&#10;BBDwioD+QhjTtXVTxxdeiYg4EEAgswI04Jn1ZXcEPCmwcm3VA1qYxUrIMZ4MkKAQCIGA/R68Yr8H&#13;&#10;e7dubP8gBOmSIgIIXCNAA34NBl8iECaBBXas/dyi6QuFFnMVY+3DVHpyzbGAtuPjhRIHD/Yf37uP&#13;&#10;8fE5rgbHI5AbARrw3LhzKgKeEfhxw5LxhTKvTCh1r2eCIhAEgiqg9ScDZrj7lcZdF4OaInkhgMDN&#13;&#10;BWjAb27EFQiEQmBlw5JpRhaU2RE+t4UiYZJEIIsCdpTOWWkGu7c27jqRxWM5CgEEPCpAA+7RwhAW&#13;&#10;AjkSkPaNmnPsmzQX2TdrFuQoBo5FIDgCxtjJlXqPfYPlIZsU4+ODU1kyQSAlARrwlPhYjEAwBZY0&#13;&#10;LMmfogoXS6lnM9Y+mDUmq0wL2M8VNOrwKT3Qu6tx11CmT2N/BBDwlwANuL/qRbQIZFWgru57E83Y&#13;&#10;/DIlnbuzejCHIeBjAW3cz+Tloe7m5jfP+TgNQkcAgQwK0IBnEJetEQiKQO26J2YoHX3UviylOCg5&#13;&#10;kQcCaRcw5oJWsd0tG944lva92RABBAIlQAMeqHKSDAKZE1i/XqgT55bNk1LOtyP78jJ3Ejsj4C8B&#13;&#10;acSwMWb/tIk7DtjvE+2v6IkWAQRyIUADngt1zkTAxwJL65cWTSpwSoU0sxhr7+NCEnrKAiPj44WR&#13;&#10;R74cdHt2Nu3sT3lDNkAAgdAI0ICHptQkikB6BZY/WzUpmm/KlZST07szuyHgfQH7DsvTsSHZtf2l&#13;&#10;9i+9Hy0RIoCA1wRowL1WEeJBwGcCtWsqZ0nlPGL/GX6sz0InXARuWcC+/Oqy0e47LZs6jtzyYhYg&#13;&#10;gAACfxNwkEAAAQRSETjQe+Rs8fcnH554JSptczLJvkZcpbIfaxHwooB9uUlcavfAxxMuvNn+izfP&#13;&#10;eDFGYkIAAf8I8Ay4f2pFpAh4XqC2tnKcGK/KlJAzPB8sASKQoIAW5pi4qLtbWjouJbiEyxBAAIEb&#13;&#10;CtCA35CHOxFAIBmB2p9WTlGOLBdS3Z7MetYg4AkBo7/Srulq+XXHKU/EQxAIIBAYARrwwJSSRBDw&#13;&#10;nICsW101WyjxsP1BU+i56AgIgVEE7Lz4Afthgu82b24/bC9hfPwoTtyMAALJC9CAJ2/HSgQQSECg&#13;&#10;uro6r3jy8GLhyIcYa58AGJfkUMBo4Zr3LpzO621raxvOYSAcjQACARegAQ94gUkPAa8IPP3cExMK&#13;&#10;I5Ey6ajpXomJOBC4KmBcfXwgHu9+9cU3zl+9jT8RQACBTAnQgGdKln0RQOC6AjVrl33DvknzMftR&#13;&#10;KSXXvYAbEciigB1b2WffZPl268Ydf8nisRyFAAIhF6ABD/kDgPQRyImAHWtfd7ZyrlHOQsVY+5yU&#13;&#10;IOyH2hmWw/ZjBfc239ZxUDA+PuwPB/JHIOsCNOBZJ+dABBC4KlC9rrSw2EwutZ+xfD9j7a+q8Gcm&#13;&#10;BUbGx9vH2ocX5Ometg09A5k8i70RQACB0QRowEeT4XYEEMiaQP3Plt5uYtFyo8yUrB3KQaETkFqe&#13;&#10;ktFYV9Ovdn4VuuRJGAEEPCVAA+6pchAMAuEWqFn91H0RqUuFFOPCLUH2aRUw4lLcqJ7Wza99lNZ9&#13;&#10;2QwBBBBIUoAGPEk4liGAQGYEKioqIt+cUzJfKDPPvlQgkplT2DUMAiPj44WWBz4+1Le/s7MzHoac&#13;&#10;yREBBPwhQAPujzoRJQKhE6heVT22JDr8mJFqZuiSJ+GUBaTRR/tieW+3bWm7nPJmbIAAAgikWYAG&#13;&#10;PM2gbIcAAukVqF/7o7viWpcrJe9I787sFkQBrc2ZiFJdTRt/+3kQ8yMnBBAIhgANeDDqSBYIBF5g&#13;&#10;RcOTDzpSLbaj7YsCnywJ3rqAFv2u0b3bGl9//9YXswIBBBDIrgANeHa9OQ0BBFIQqK9fEHWLpj6s&#13;&#10;pDPHGOGksBVLAyIgpXC1cQ85/SffbWraFwtIWqSBAAIBF6ABD3iBSQ+BIArU/2d1cWwwXu5IcU8Q&#13;&#10;8yOnxARcIz6NFkS6mn7RdiGxFVyFAAIIeEOABtwbdSAKBBBIQuCZNUunR4Uqs5+WMiGJ5SzxqYD9&#13;&#10;dJPzMaG7X96087hPUyBsBBAIuQANeMgfAKSPQAAEVO3zVXOk1oukUPkByIcURhEwQg8Zpfa0vNB+&#13;&#10;yF6iR7mMmxFAAAHPC9CAe75EBIgAAokI1NRUFERKSh4xxjzIWPtExPxzzV/Hx8v3431977S2dg76&#13;&#10;J3IiRQABBK4vQAN+fRduRQABnwo885Oq26JRUy6FnOrTFAj7GgEjzMlYTHa9/Jv2s9fczJcIIICA&#13;&#10;rwVowH1dPoJHAIHRBOpWVc4UearUNuLjR7uG270rYBvvi2JY9zRv6Tjq3SiJDAEEEEhOgAY8OTdW&#13;&#10;IYCADwSqq6udcdOG5ilX2dH2MuqDkAlRm5h29P5LJ/IPtLW1uYAggAACQRSgAQ9iVckJAQT+SWD5&#13;&#10;8u+OyZ845lEhxb/90x38xVsCRvzv0Lkru7dv/8MVbwVGNAgggEB6BWjA0+vJbggg4GGBlWsq77Tz&#13;&#10;ex63w1smeTjM0IVmhyp9aefpvLV1U8cXoUuehBFAIJQCNOChLDtJIxBugZVrqx6Qwiw2Qo4Jt0Ru&#13;&#10;s7c1uGJr0Lt1Y/sHuY2E0xFAAIHsCtCAZ9eb0xBAwCMCI2Pt40XTFzpazDWKsfbZLIvUwnWVOBjp&#13;&#10;P76X8fHZlOcsBBDwigANuFcqQRwIIJATgR83LBlfKPPKhFL35iSAsB2q9ScDZrj7lcZdF8OWOvki&#13;&#10;gAACVwVowK9K8CcCCIRaYGXDj6aZiCmTRtwWaogMJW+kOCvjsntr429PZOgItkUAAQR8I0AD7ptS&#13;&#10;ESgCCGRBQNo3as4RQi0SUhZk4bzgH2GMnVyp99g3WI6MjzfBT5gMEUAAgZsL0IDf3IgrEEAgZAIN&#13;&#10;DUvy+1XhYin1bCGkCln6aUrXaGPU4SI90NvYuGsoTZuyDQIIIBAIARrwQJSRJBBAIBMCdeu+N1G6&#13;&#10;ReVCiWmZ2D+we2pxwjj9Xc0b3jwX2BxJDAEEEEhBgAY8BTyWIoBAOARq1z0xQ+moHeQji8ORcZJZ&#13;&#10;GnNBq9julg1vHEtyB5YhgAACoRCgAQ9FmUkSAQRSFVi/XqgT55bNk1LOt28ozEt1vyCtt29cHTbG&#13;&#10;7J82cccB66SDlBu5IIAAApkQoAHPhCp7IoBAYAXq65cWuQVOqZBmlpQq1D9DjX2ZtzDyiDPo9jQ1&#13;&#10;7ewPbNFJDAEEEEizQKh/eaTZku0QQCBEAsufrZoUzTflSsrJIUr776nad1iejg3Jru0vtX/59xv5&#13;&#10;AgEEEEAgIQEa8ISYuAgBBBC4vkDtmspZ9oNSSlVIxtprOz5eGN3TsqnjyPVFuBUBBBBA4GYCzs0u&#13;&#10;4H4EEEAAgdEFDvQeOVv8/cnvTbwStRPW1Z1S2s9MCeB/2o6Plzp+4OOJF/+n/RdvnglgiqSEAAII&#13;&#10;ZE2AZ8CzRs1BCCAQdIHan1eOE8OqzD4bPiNIudpnvY+JPN3d8suOS0HKi1wQQACBXAnQgOdKnnMR&#13;&#10;QCCwAs88+8Op0bxouR3h4+ux9kaLs7HhWNfLL/3uZGCLRWIIIIBADgRowHOAzpEIIBAKAVm3umq2&#13;&#10;kWaxfaOmr8ba2zdYDkoje5s3tx+2lWJ8fCgeriSJAALZFKABz6Y2ZyGAQOgEltix9lNF3sPCkQ95&#13;&#10;f6y9fc7bNe+dFMPv7mJ8fOgeqySMAALZE6ABz541JyGAQIgFnn7uiQmFBZEyadR0LzIYqY8PDMa7&#13;&#10;X33xjfNejI+YEEAAgSAJ0IAHqZrkggACnheoWbvsG1EhH7Ov6yjxQrD2l0BfTJi3Wzfu+IsX4iEG&#13;&#10;BBBAIAwCNOBhqDI5IoCAtwTsWPu6s5VzjXIW2lmaORlrb2dYDkvt7m2+reOgYHy8tx4fRIMAAoEX&#13;&#10;oAEPfIlJEAEEvCpQva66sNjES+1I9/uzNdZ+ZHy8PevDCzLS07ahbcCrNsSFAAIIBFmABjzI1SU3&#13;&#10;BBDwhcCKhiV3OE5BuQ32rgwH/LnrDnZta9zFIJ0MQ7M9AgggcCMBGvAb6XAfAgggkEWBmtVP3ecI&#13;&#10;/aj9/PCx6TzWfrbJZVeo3a2bX/sonfuyFwIIIIBAcgI04Mm5sQoBBBDIiEBFRUXkm3NK5gtl5tmX&#13;&#10;ikRSOcS+3CQutDzw8aG+/Z2dnfFU9mItAggggED6BGjA02fJTggggEDaBGprK8c54+SjRqqZyWwq&#13;&#10;jT7qXjK7W1oYH5+MH2sQQACBTArQgGdSl70RQACBFAVqf1o5xYmqMmPkHYlsJaU548Z0d8uvO04l&#13;&#10;cj3XIIAAAghkX4AGPPvmnIgAAgjcssCKhicfVI56xP7QLrzeYvu54gPa1e9sa3z9/evdz20IIIAA&#13;&#10;At4RoAH3Ti2IBAEEELihQHV1dd74qUOLlHTmGCOckYulFK427qGLJ/P3tLW1Dd9wA+5EAAEEEPCE&#13;&#10;AA24J8pAEAgggEDiAnaaZok0smxkhZGm206x7Et8NVcigAACCCCAAAIIIIAAAggggAACIRL4P8mL&#13;&#10;8r6XoCxbAAAAAElFTkSuQmCCUEsDBBQABgAIAAAAIQAPlRMc9wIAAHEMAAAOAAAAZHJzL2Uyb0Rv&#13;&#10;Yy54bWzsl9tunDAQhu8r9R0Q9wlgFnBQdqOqaaJKVbvq4QG8xoAVsC3be8jbd2zYzR4qpYqSi1V7&#13;&#10;EeIDHv8z/jzMXt9s+i5YMW24FNMwuYzDgAkqKy6aafjr590FDgNjiahIJwWbho/MhDez9++u16pk&#13;&#10;SLayq5gOwIgw5VpNw9ZaVUaRoS3ribmUigmYrKXuiYWubqJKkzVY77sIxXEeraWulJaUGQOjt8Nk&#13;&#10;OPP265pR+62uDbNBNw1Bm/VP7Z8L94xm16RsNFEtp6MM8gIVPeECNt2ZuiWWBEvNT0z1nGppZG0v&#13;&#10;qewjWdecMu8DeJPER97ca7lU3pemXDdqFyYI7VGcXmyWfl3da/VDzTVEYq0aiIXvOV82te7df1AZ&#13;&#10;bHzIHnchYxsbUBicpHka4ywMKMxNEE4xSoeg0hYif7KOtp/2ViYTNK4sCozRlVsZbTeODuQoTkv4&#13;&#10;G2MArZMYPM8KrLJLzcLRSP9XNnqiH5bqAo5LEcsXvOP20aMHB+NEidWc07keOhDOuQ54BVchDQNB&#13;&#10;ekD+fqTLjVTMUKCvZRvSSBEkzmFnxK0brBDn5RdJH0wg5MeWiIZ9MAo4BpM+PIevR657IGHRcXXH&#13;&#10;u86dnGuPzrpdn71bA4+3ki57JuxwwTTrwG8pTMuVCQNdsn7BwEH9ufKCSGmsZpa2bsMaNv4OYodz&#13;&#10;3E14lU/CnGYDyP0BMpwmqAAoTklLszTBBdxhT1qMcZL667vjBSKnjb1nsg9cAxSCEDgkUpLVFzNK&#13;&#10;2r4CnD2p8E3oDmcBjfOhbHJCGYwcUYbOmzK4NhQ+IRauktJcWOfN60KXojhPYRuALolxnGfZsMc2&#13;&#10;yaGiSIpiTHLwcppBZz9V/ZPoQTyOEhyMHKE3OW/03JG/LXqQz4A6hLIcEt8hdUmG0xhQ9AkvwSnK&#13;&#10;k/8JL8lPqIORI+p8BeLS+3l+Vos3pw4hDLXz8JlFuICizZdepNxmvCSfFBht2buKszh+ffZ8gQd1&#13;&#10;ra/5xhrcFc77fWjv/1KY/QYAAP//AwBQSwMECgAAAAAAAAAhADTXmSQHxgAAB8YAABQAAABkcnMv&#13;&#10;bWVkaWEvaW1hZ2U3LnBuZ4lQTkcNChoKAAAADUlIRFIAAANMAAAD0AgGAAAABTn7jwAAAAFzUkdC&#13;&#10;AK7OHOkAAACEZVhJZk1NACoAAAAIAAUBEgADAAAAAQABAAABGgAFAAAAAQAAAEoBGwAFAAAAAQAA&#13;&#10;AFIBKAADAAAAAQACAACHaQAEAAAAAQAAAFoAAAAAAAABgAAAAAEAAAGAAAAAAQADoAEAAwAAAAEA&#13;&#10;AQAAoAIABAAAAAEAAANMoAMABAAAAAEAAAPQAAAAADDMLnUAAAAJcEhZcwAAOw4AADsOAcy2oYMA&#13;&#10;AEAASURBVHgB7N0LfFTlmfjx9z0zuYCAglfwVnW17dqudmm3td1249baohIy/JtuvQC5VIpAMgEU&#13;&#10;BBQBBQUFMgkgpeYCeOk23dxQaa3dZtvtbVu22tZe7KpVC94qKEFymznv/xlUahGQJGdmznvmN5+P&#13;&#10;kszMed/n+b6TmXnOec97tOKGAAIIIIBACgSKp15y7IihIxYoo2YprXJS0IUyxvzBdd1rG2vbfpiK&#13;&#10;9mkTAQQQQAABDQECCCCAAAIeCzjlVZESY/QdWqsTPW77kM1J4bQtHldVm9e1PHnIJ3AnAggggAAC&#13;&#10;AxSgYBogHJshgAACCLxboDxa+BmlQjGl9YXvfjTV95i4HM1avqerc3XTxkdfT3VvtI8AAgggkB0C&#13;&#10;FEzZMc5kiQACCKRUoHzGZWeacN7tWusrU9rRUTVu/pIwbrQx1vYNebp7VJvwJAQQQAABBA4jQMF0&#13;&#10;GBjuRgABBBB4b4HxU8cPPWFI+Hqt9HyZfpf/3luk7xlGmcdNny5rWNf8v+nrlZ4QQAABBIImQMEU&#13;&#10;tBElHwQQQCBNAmWVRV/S2lklCzqclqYuB9SNFE7f0n0919ete/jZATXARggggAACWS1AwZTVw0/y&#13;&#10;CCCAQP8FymYWflSFwjE5ovTJ/m+dmS2MUd1amcUvd8Vrt27cui8zUdArAggggICNAhRMNo4aMSOA&#13;&#10;AAIZECiZftkpTk7eUun6K3KukpWfH7Ka3k6tzYy66tbWDBDSJQIIIICAhQJWfuBZ6EzICCCAgLUC&#13;&#10;xcXn5w4/9byZksBiOVdpuLWJvDNwY36aULqyMdb883fezc8IIIAAAggcLEDBdLAIvyOAAAIIHBAo&#13;&#10;qZxwWUg7NbJM+DkH7gzID3K0ycj5V+t79+ll925sfiEgaZEGAggggIDHAhRMHoPSHAIIIBAEgSkz&#13;&#10;xp8fDofXSKH0uSDkc6QcjFJvyOLj818wXRu31W7rOdJzeQwBBBBAIPsEKJiyb8zJGAEEEDiswFXX&#13;&#10;XT4yPzdnkZyiJFPwdPiwTwziA0Y9k1Dmq42xlu8GMT1yQgABBBAYmAAF08Dc2AoBBBAIlEBxsQoN&#13;&#10;GzPxK45WyyWxUYFKrp/JyES977uJRLRxbduv+7kpT0cAAQQQCKAABVMAB5WUEEAAgf4IlFcWfdZo&#13;&#10;XS1HlT7Un+0C/lxXTnFaFY+rFZvXtbwa8FxJDwEEEEDgCAIUTEfA4SEEEEAgyAJl111+tsrLXSEr&#13;&#10;330xyHkOJjcpml5Tylz/9OOvbero6IgPpi22RQABBBCwU4CCyc5xI2oEEEBgwALF0wuGDcsZNc9R&#13;&#10;5gZZ1CFvwA1l04bG/C6eSFy7aW37j7IpbXJFAAEEEJAzekFAAAEEEMgaAV1WEblKh9Sd8vY/Omuy&#13;&#10;9jBRo8xDrts3q7HmwT962CxNIYAAAgj4WICCyceDQ2gIIICAVwIlFRM/4TimRs5T+phXbWZtO0b1&#13;&#10;GVkcoyfRtfq+2m17staBxBFAAIEsEaBgypKBJk0EEMhOgcnTrjg1Jy/nDrnW0NVSLPGe7+HLQI42&#13;&#10;vWxcvbChprlOmhVibggggAACQRTgwzOIo0pOCCCQ9QIlJQX5oWNHRmX1u5vljf6YrAdJIYAsQ/5L&#13;&#10;15VlyGvbfpjCbmgaAQQQQCBDAhRMGYKnWwQQQCBVAuVVRUXG6DVyQOl9qeqDdt8t4LqmPqHjSzbH&#13;&#10;tj737ke5BwEEEEDAVgEKJltHjrgRQACBgwRkQYcLtKOqZeW7goMesuhXI0t367BFAf9NqHK0qdsY&#13;&#10;95a98dfWN63v2Ps3D/ILAggggICVAhRMVg4bQSOAAAJ/Fbhy6vgThgwNL5brKV0n9zp/fcSen+R6&#13;&#10;R7KOgv5mX0/vnFBO7kWykt9d8gF1pj0ZHBSpUX+Wk5pm1Mea2w96hF8RQAABBCwToGCybMAIFwEE&#13;&#10;EHhboKCgIHzWBcdNk0LjVpl+d9zb99v2r9RKP3ddXdlY2/zTt2MfVzEub7STv0Q+pCrkiNnQt++3&#13;&#10;7V854vTjhHErN9W0brctduJFAAEEEHhTgIKJVwICCCBgoUBZxYRLlBOqlXXvPmBh+G+FbF6QYunm&#13;&#10;+lhrvdxxyFXmymYWjlGh8DrJs8jWPN86erZun4rf9kCs/SVb8yBuBBBAIFsFKJiydeTJGwEErBSY&#13;&#10;PCNyXjhHrZajSpdbmUAyaGN6XK1q9/buXnK05/mURid8XCtHCkSLryNl1F6jzY2dO578elPTE73W&#13;&#10;jh+BI4AAAlkmQMGUZQNOugggYKfA1RXjRuQ5+QukUJqttMqxM4tkrWQeVL290fq7H3p6IDmUVUVm&#13;&#10;yAfXQlkYYvRAtvfFNsY8ZVx3Wn1t26O+iIcgEEAAAQSOKEDBdEQeHkQAAQQyLuCUVRVNlgJhhRRL&#13;&#10;J2U8mgEGIIXSb7QxVXU1rd8bYBMHNps06dJjco4fers2eqqc35R34AHLfhCT7yXi8eimdVufsCx0&#13;&#10;wkUAAQSySoCCKauGm2QRQMAmgZKKCZ92nFBMzt/5iE1xHxTrLuW6S/e80Lq2qUklDnpsUL9Omjn+&#13;&#10;rNxQ+GtSNH1uUA1lcGNZFCIh47tqT+cbK5rqvrMrg6HQNQIIIIDAYQQomA4Dw90IIIBApgQmR8ef&#13;&#10;kaNybpepd1dlKobB92viUgzc07l338JUFwJllYUXywIYMTkC9+HBx52hFozZ7Ro1Z+8LLZu9Liwz&#13;&#10;lBHdIoAAAoERoGAKzFCSCAII2C4wfur4oSfm58yRKynNlzfnIbbmI8vdPZro66tK81QzpywamSNm&#13;&#10;82RhiOOttTPmt3Lh22sbatp+bGsOxI0AAggETYCCKWgjSj4IIGClQHk0UixXbl0lR0lOtzKBZNDJ&#13;&#10;xQyUmSfLhP9HpnIoqSo6zjHOXVqbKXLeVzhTcQy2Xzm/qT3hmtmbalufGmxbbI8AAgggMDgBCqbB&#13;&#10;+bE1AgggMCiBKZVFY8OOE5NGPjWohjK4sRRJncroOzp3/uEuvyyXXTJz/AdC4Zx77HZVvVI4LdOd&#13;&#10;iTX19e2dGRxiukYAAQSyWoCCKauHn+QRQCBTAldGC08eosNL5U34KxKDk6k4BtOvfJk3suDCvW5v&#13;&#10;99zG9Q+/OJi2UrVtecXEy42j1sjCCuemqo+Ut2vMS65yow2xtm9KX4e8wG/KY6ADBBBAIIsFKJiy&#13;&#10;ePBJHQEE0i9QXHx+7rAx5yWvJbRYzrUZkf4IvOlRSqUfq0Q8Wr+2/RfetJi6VsZOHZtzQf7pC6S4&#13;&#10;m22zuUx53O4at5Lzm1L3WqFlBBBA4FACFEyHUuE+BBBAIAUCcj2lcco4yWXCLT7aof4sU/AW1sda&#13;&#10;NqeAKKVNllaMO1E7+TXSyb9J4WTt558Uq3U9rlp8X23zn1MKRuMIIIAAAvsFrP3AYPwQQAABWwQm&#13;&#10;VUU+mKNUtSzocKktMR8cp3xJ79ZGrXm5u++2rRu37jv4cZt+l4UhLgwpLYWT/rRNcb8zVpmX16Vd&#13;&#10;s2jPCy+ua2r6Sdc7H+NnBBBAAAFvBSiYvPWkNQQQQOCAwFXXXT4yPyf3Ju2oSstXbGvR8Z5Zdese&#13;&#10;fvZAcgH4obwqUiaLVdwi17s6w9Z05Gjf827CndFY27bV1hyIGwEEEPC7AAWT30eI+BBAwDqB4mIV&#13;&#10;Gj66qFzOmVkuM7+svSaQnDPzmFKJaF2s/QfWDcJRBlxSUpAfOm7UEsl1pozX0KPczHdPk/U3/lu7&#13;&#10;icq62vZf+i44AkIAAQQsF6BgsnwACR8BBPwlUFZZeLFyQjGZfvdhf0V29NHI9LtX5MNhcV2seYNs&#13;&#10;5R79lvY+8+qKiaflOWadFLiFtmaxf9VCpWr7etSyLRtaXrY1D+JGAAEE/CZAweS3ESEeBBCwUmDS&#13;&#10;zPFn5YbCK+QoRbGVCSSDNqrPaHdD5769NzdtfPR1a/MYROBlVZGLZPpkjXw4fnQQzWR0Uymc9kjB&#13;&#10;Pv+xrme/vn3j9r6MBkPnCCCAQAAEKJgCMIikgAACmRMonl4wbHjucXO10XOlWMrLXCSD61nOhXlE&#13;&#10;mURlfaz9D4NrKRBb69JokSz97iyUtfROsTij/3Pj5qsNa1v+0+IcCB0BBBDIuAAFU8aHgAAQQMBS&#13;&#10;AV0SnXClo5w7ZRrXGEtzkFN3zB/k2j6zG2vaHrY1h1TF/WYxPPIOOeJ0rXxY5qaqn1S3myyG5TBT&#13;&#10;1Zbqlt+lui/aRwABBIIoQMEUxFElJwQQSKlAaXTCx7WS85S0+nhKO0pt469LsbTs8a7nqpm2dWTo&#13;&#10;susuP1vl5X1NPjAvOfIz/fyoicu5aXd19/auvP/uh3b7OVJiQwABBPwmQMHktxEhHgQQ8K1A2czC&#13;&#10;MSoUuk0CLJGjSra+f7quaxqV6b6xoXbbK77F9mFg5ZVFn1WOE5PQzvdheEcVkhTJryptru/c0bql&#13;&#10;qUkljmojnoQAAghkuYCtH/hZPmykjwAC6RQYVzEu7xSdF3W0c7Ncs2dYOvv2si85wvADV7vRxupW&#13;&#10;WS6c20AEkkvGDxtdNMdxnHmy/aiBtOGHbaRw+o3r6msba5t/6od4iAEBBBDwswAFk59Hh9gQQCDj&#13;&#10;AmXRiYXyRlkthdJZGQ9mgAEYpZ41yp3fUN36wACbYLODBPZflDg3d5Wc3zRZjjWGDnrYml+liG5V&#13;&#10;vT1z6u9+6GlrgiZQBBBAIM0CFExpBqc7BBCwQ6Bk5oQPO6H95yldbEfEh4jSmH1y712J13ff3tjY&#13;&#10;0X2IZ3DXIAVKKyb8vXZCX5ei6ZODbCpzmxvTY4xe1hnftaZpfcfezAVCzwgggIA/BSiY/DkuRIUA&#13;&#10;AhkSmDwjcnxOWC+WozLXWX3kQJlv9iT0nPtqm/+cIcqs6vbNI5FmtSwtf46ticvRphe1MpV1sZZv&#13;&#10;SQ7yJ8ANAQQQQCApQMHE6wABBBAQgYKCgvDZF478qjbqVvnSO9JWFPmW+wvjJqINNW0/tjUHW+Mu&#13;&#10;Lj4/d8SY8xYarWbJhWOH25qHnN/0czm/qZLzm2wdQeJGAAGvBSiYvBalPQQQsE6grKLoUu1oOU9J&#13;&#10;f9C64N8KOHl0QA4KLKqPtdwjd3F0IIMDeWW08OShKhyT6x99yeLVFJPX6Pp6vKdvyeYND+7IICdd&#13;&#10;I4AAAhkXoGDK+BAQAAIIZErgmumFf5ebE5YLz6qiTMUw2H6lMuqV8qhWdcaX1Ne3dw62Pbb3TqB0&#13;&#10;xsR/dHJUjbT4Ke9aTXNLch6cFH6L3NdfW8d5cGm2pzsEEPCNAAWTb4aCQBBAIF0CV1eMG5Hn5M+X&#13;&#10;I0qz5U0wN139et2PfJF9KJEw0U21rU953TbteSdQFi0q18pZLJPgT/Ou1fS2JIX5szqhZtTVNj+U&#13;&#10;3p7pDQEEEMi8AAVT5seACBBAIH0CTmllZJKj1Qoplk5OX7ee9/REwphZjbGW73reMg2mRKC4+KIh&#13;&#10;w049Zamc2zRDPniHpKSTNDTKtbzSgEwXCCDgOwEKJt8NCQEhgEAqBKbMLPxUWJYJl0JpbCraT0ub&#13;&#10;xuw2Wi99+rFdazs6OuJp6ZNOPBUonT7hdCc3tE4aHe9pw+ltzHWVqVWJ7mUNtdteSW/X9IYAAgik&#13;&#10;X4CCKf3m9IgAAmkU2P8FNcdZLoXSNWns1tOuZK9+QpZ7vmfP3n0Lmuq+s8vTxmksIwJl0cg/yxS9&#13;&#10;mBxx+seMBOBNp68b19z4ePdzdds3bu/zpklaQQABBPwnQMHkvzEhIgQQ8EDgrSlQsx2jFkixNNSD&#13;&#10;JjPShKxU9j1Z6ryqrqblNxkJgE5TKaBLo5EKWXRkoRROJ6Wyo9S2bZ6Upeyn1de0fz+1/dA6Aggg&#13;&#10;kBkBCqbMuNMrAgikUKC0YuIXHUetkj34Z6Swm5Q2LSfZP20Sal5DbXPyIqLcAixQVlY4XA137pCF&#13;&#10;Ia6V12yOtaka8+1EIj6rce3W31ubA4EjgAAChxCgYDoECnchgICdAuUVhR9RyfOUlP60nRlI1Ebt&#13;&#10;VcpdsdPtuXNb7bYea/Mg8H4L7F/mPjf0NTna9K/93tg3G5i4cvWdCcdd2Vjd+ppvwiIQBBBAYBAC&#13;&#10;FEyDwGNTBBDwh8CkaZGTcvPUUpl6d61E5Pgjqv5FIVPvjBxduL93n77h3o3NL/Rva54dJIGSaORz&#13;&#10;IaWSC5RYeyFlqfz/Iq/oOXIh5XtlbNwgjQ+5IIBA9glQMGXfmJMxAoERGDt1bM4FQ8+coYxZorUe&#13;&#10;YW1ixvy0zzXRzbWt/2NtDgTuqUBxsQoNHxO5QT6k50rhNNLTxtPZmFG/Smg3KkebOtLZLX0hgAAC&#13;&#10;XgpQMHmpSVsIIJA2gZLKyBdCjuyFV/q8tHXqcUdyntIOWWVsYUNNy2ZpWn7lhsDfChSXf37U8GHH&#13;&#10;rJJ7J8niEHLgydKbMfcmtLlZCqc/WZoBYSOAQBYLUDBl8eCTOgI2CpTMHP+BUCi8Rva6f8HG+JMx&#13;&#10;y1Slbvl/dd+uN27bsuWRN2zNg7jTJ1BeGfmQTNn8urzuP5G+Xj3uyZgeV6tb46++Uc3r3mNbmkMA&#13;&#10;gZQKUDCllJfGEUDAK4GSqqLjHOPcpLWJylGlsFftprsdKZZaXe3OYk97uuWD0V95VVGRUc4q+fA+&#13;&#10;29aM5HS9ncbVUVkB8j8kB46s2jqQxI1AFglQMGXRYJMqApYKOKWVE8scx9wuhdIJluaQ/FrIuRzW&#13;&#10;Dp6/Ai8uPj93+Knn3qSNM0uOOg3zV3RHH43sPPiZXJM52hBr+9nRb8UzEUAAgfQLUDCl35weEUDg&#13;&#10;KAXkqFKBo3S1LLN8wVFu4sOnyWphSi3u3NGyoalJJXwYICFZKlAy/bJTQjl5NfL6+qIsemLl5/mb&#13;&#10;q0Pqr6t4fEn92vadlg4FYSOAQMAFrHyDDfiYkB4CWS8ghdL7pFBaIYXSl+zFkOvRGL1BVghLnujO&#13;&#10;9WjsHUjfR142s/Cjcv2xGqmZLvJ9sIcJUIq+N6R4uvlFt3s91x87DBJ3I4BAxgQomDJGT8cIIHCw&#13;&#10;wKRJlx6TO+qYuXJBormyvzz/4Mdt+V2+/D3qxvsqGtdu/b0tMROn/QJl0ci1sijELfLBfqqt2UjR&#13;&#10;9CfXuDMaa9oetjUH4kYAgeAJUDAFb0zJCAEbBXRpVdGXtXLutPnLnpyo9KRK6Nl1tc0P2TgIxGy/&#13;&#10;wPip44eeOCRnqWQyw+adDrKUZEefnN+0Odb+K/tHhQwQQMB2AQom20eQ+BGwXKAkOvFjIWVqbF4u&#13;&#10;WfaK75H/lv2q+/k12zdu77N8SAg/AALlMy470+TkrZNprZdbnI4rhVNsX1d8+QMbt/7F4jwIHQEE&#13;&#10;LBegYLJ8AAkfAVsFrpk6cXROvrlN9oKX2nrCuti7Uiht6utRN27Z0PKyrWNB3MEVKI8WfkapUEx2&#13;&#10;SFxoa5byN/aaTNO98ZnHd9V1dHTEbc2DuBFAwF4BCiZ7x47IEbBSYFzFuLzRTn6l7PleZPOSyDL9&#13;&#10;7ocqkYjW1bb/0sqBIOhsEnDKK4sqjHYWyg6KE21NXJYh/71xzbSG2pb/sjUH4kYAATsFKJjsHDei&#13;&#10;RsBKgZKKCeOdUEiWCbf3optyPaXnEioxvzHWdr+Vg0DQWStwdcW4EXlOfnL1yXLZWZFjLYRRD/fF&#13;&#10;zazN61qetDYHAkcAAasEKJisGi6CRcBOgfLKyIeMVtUy9e6zdmYgURuzz2izqnPHS7c3Nf2ky9o8&#13;&#10;CDzrBSbPiJwXDusNcrTpYmsxjOqTv8mVe7o772za+Ojr1uZB4AggYIUABZMVw0SQCNgpUFz++VHD&#13;&#10;hw29RSmdXLErZGcWErUxTW6fO6dhfdvz1uZA4AgcJFBSGfmCo/Ua+dv8wEEPWfOrTNN7RRt3Tl1N&#13;&#10;630StGtN4ASKAAJWCVAwWTVcBIuAHQIFBQXhcy4YNVWm/dwqEY+yI+pDRGnM9ricp7RpbfuPDvEo&#13;&#10;dyFgvUDyb/WsC4+7QZvktc/0cdYmZMxjSpYhr4u1/8DaHAgcAQR8K0DB5NuhITAE7BQoiUY+F5K9&#13;&#10;1hL9+XZmIFEb85KszLWovqb1HvmNvdbWDiSBH63AlVPHnzBkSHiVFE3XyDbO0W7nt+fJ3+1mHe9Z&#13;&#10;VLfu4Wf9FhvxIICAvQIUTPaOHZEj4CuBKRVF54Qcfad84Yr4KrB+BGOU6tXGrOt2uxffV7ttTz82&#13;&#10;5akIBEJgcrTwH8IqvFGm6X3c1oRkml63xH7rK1191Vs3bt1nax7EjQAC/hGgYPLPWBAJAlYKlJUV&#13;&#10;DtfDwvONo+bIG0qulUkkg5aVtxKmt6qx5sE/WpsDgSPgkUBJVWSiY1TyiNP7PGoy7c3IDpAdcuXb&#13;&#10;ysbqlua0d06HCCAQKAEKpkANJ8kgkFYBXRaNTJIFHVbI3uhT0tqzl50Z8zu5tktVfW3rI142S1sI&#13;&#10;2C6QvGbaGJ1/s3F0lXxZOMbWfGSa3k9cpaONseaf25oDcSOAQGYFKJgy60/vCFgpUFo54ZPaCcXk&#13;&#10;DeSjViaQDNqY3XJy0q3PPL67tqOjI25tHgSOQIoFymYWjlHhUEyOwv4/OeJk5fcGKZrkgJP6mtvX&#13;&#10;s6Rx/cMvppiM5hFAIGACVr7xBWwMSAcBawSurph4Wl5ILZc3DjmyZOdNvjYlZPW+unifWSAXvnzV&#13;&#10;ziyIGoH0C0yuKPqnsOPU2Hx+kxR9e+WacDe/kOi6e1vttp70K9IjAgjYKEDBZOOoETMCaRYoKSnI&#13;&#10;d44dNVsrs1BpPTTN3XvWnRRL33dlmfDGtW2/9qxRGkIgywTKKovkkgH6FjnYNMbW1OVw09Oua2Y0&#13;&#10;1rR829YciBsBBNInQMGUPmt6QsBKgf0nfyu9Wt4szrQygWTQRj0j/5tXF2tpsjYHAkfARwKTJl16&#13;&#10;TO6oY5LXWZsuxVOej0LrVyhGmf/UrorW1bT8pl8b8mQEEMgqAQqmrBpukkXg6AVKqooudIwTk+k3&#13;&#10;nzn6rXz2zOT0G6NWvmC6VjL9xmdjQziBEJD3ifeFjLNOprleZmtC+6fpGhOLJ9RypunaOorEjUBq&#13;&#10;BSiYUutL6whYJ1BaMe5E7eQvlek2UyV4Ky9gmTzBWyv9gEnEb6hf277TukEgYAQsE5DCqUAKp5gU&#13;&#10;Tv9gWeh/DVcWgpGpevOefnx3AwvB/JWFnxBAQNYDBgEBBBBICoydOjbnwvzTpyvHWSK/Hmuriuwt&#13;&#10;/pms6xBtiLX9zNYciBsBSwWc0mgk6mi1QL5enGBpDrKApvmtVonr6mLtP7A1B+JGAAFvBSiYvPWk&#13;&#10;NQSsFCiNTvi8Vsnpd/r9ViYgQcuXnJ1SLN3UUNPSmPzV1jyIGwHbBeRo03Eho++QXbLlUjiFLc5n&#13;&#10;a09vfPa969v/z+IcCB0BBDwQoGDyAJEmELBVoCxaKAVSaI0USuNszUEqpR6pjqo7+3bf1rS+Y6+1&#13;&#10;eRA4AgETKJk5/gNOOLxBpsf+i62pyXtLb/I8yF636877arftsTUP4kYAgcEJUDANzo+tEbBSoHjq&#13;&#10;JccOGzr8JsfoqOwFzrEyif1Bm7beeHzWlrVbn7E3ByJHINgCJZUTLgs5zho52nSerZnKanovyxXc&#13;&#10;ZtfXttwvOUgdxQ0BBLJJgIIpm0abXBGQRRzKokWl8s/tsvrdibaCyJeXXys3Ea2vaf++rTkQNwLZ&#13;&#10;JJA8R/Ifhp4x11H6Bsnb3nMklflfKZei9bGW/86m8SNXBLJdgIIp218B5J81AuXRQlkePCSrWOkL&#13;&#10;bU1azlN6VYqlxXt3tt7d1CT7e7khgIBVAvtX4QwNWSVfPq6WwK1chfNNcLPJ7XVvbljf9rxVA0Cw&#13;&#10;CCAwIAEKpgGxsREC9giUz7jsTBPOu0POU/qyPVEfHKmJyxyYr3X39N58/90P7T74UX5HAAG7BIJw&#13;&#10;nTd5T+qScyiXdu58MdbU9JMuu0aAaBFAoD8CFEz90eK5CFgkMH7q+KEn5oduUNq5Uabf5VsU+t+E&#13;&#10;KkeUHulTqmpLdcvv/uYBfkEAAesFyqKRyXLUe6l8GTnT1mTkPep55WqZItzcYmsOxI0AAkcWoGA6&#13;&#10;sg+PImClQHll5MvyJeROWdDhNCsTeDNoWcrXvaGuurXV4hwIHQEE3kOgpKQg3zl25M3yhaRK3reG&#13;&#10;vsfT/fzwj+KuG91U07rdz0ESGwII9F+Agqn/ZmyBgG8FymYWflSFwnI9JfVJ3wb5HoHJeUrJpXtv&#13;&#10;79z55Oqmpid63+PpPIwAAgERmDztilNz8nJqpGiaaGtK8v5lZBn1DftUfMkDsfaXbM2DuBFA4G8F&#13;&#10;KJj+1oPfELBSoGT6Zac4Ofm3yWq3ZXKukq1/167Ev2WfSczji4aVL0OCRsATgbKqyEWyEl3yQtof&#13;&#10;86TBDDQi0/Q6kxfS3rvzyQ3s+MnAANAlAh4L2PrFymMGmkPAToHi4vNzR4w+r9I4apHs1RxuZxb7&#13;&#10;o2Yqi8WDR+gIpEBAl1VGvipHm26RXUCnpKD9dDX5f65JzGyItX0nXR3SDwIIeC9AweS9KS0ikBaB&#13;&#10;0mjkClmTt1q+UJyTlg5T0Mn+k6UTar5cDPK+FDRPkwggYLlA8fSCYcNzjrtVdghdJ+91edamY8x3&#13;&#10;Xdetaqht+621ORA4AlksQMGUxYNP6nYKTJkx/vxwOLxGvjx8zs4MZOKdLMcr01VW/aWr7/atG7fu&#13;&#10;szUP4kYAgfQIlF13+dk6N3edvO99IT09et+LvOcljDZrenp6l3N5BO99aRGBVApQMKVSl7YR8FCg&#13;&#10;uPzzo4YNH7pIjirNUEqHPWw6rU3JUaVvxU18zubY1ufS2jGdIYCA9QKlMyP/qkP7z2/6kMXJ7HJd&#13;&#10;NW/vC80NXIDb4lEk9KwSoGDKquEmWRsFiotVaPjoyLXa0csk/lE25pCMWfau/tJ1E9HG2rYf2poD&#13;&#10;cSOAQOYF9r8nnhqJyqHqBbIwxPGZj2jAETwhi+pNq4+1/PeAW2BDBBBIiwAFU1qY6QSBgQmUVxZ9&#13;&#10;1mhdLV8KrN2bKkeUXpaFdhc1xJq/LgqyEh43BBBAYPACV113+cj83NwVsihEqc1H3WV3Uls8YeZs&#13;&#10;qm19avAqtIAAAqkQoGBKhSptIjBIgbfm68uFZ+29Hons/e0zyl3X4/bccl/ttuS1lbghgAACngtM&#13;&#10;qop8MMfoDVI4fcbzxtPUoJzX2auNucN0Ju6qr2/vTFO3dIMAAkcpQMF0lFA8DYF0CLy5ItTI+fKH&#13;&#10;OcfyFaG+3RdX0c3rWp5Mhxt9IIAAAsmVQ2U1vdVSOJ1rq4ZMXX7RVYk5jbG2ByQHqaO4IYCAHwQo&#13;&#10;mPwwCsSAgMwnkel31yhHr5AfR9sKIh/2v3eNmdVY0/JtW3MgbgQQsFdg7NSxORcOOX2eUfoGmco8&#13;&#10;wtZMpFL6hZFzPhtq2n5saw7EjUCQBCiYgjSa5GKlQEnFxE84jqmx+qr2xrymtLr16cd213R0dMSt&#13;&#10;HAiCRgCBwAhMmhY5KSdfrZYjTldKUrK4qJ03WRSiocfVi+6rbf6znRkQNQLBEKBgCsY4koWFApOn&#13;&#10;XXFqOC9nuYQ+SYolW/8W5YCSqevqii94YOPWv1g4DISMAAIBFiidMfEfddjE5C32n61N05jkteqW&#13;&#10;7tn5Yk1T00+6rM2DwBGwWMDWL2kWkxN6tguUlBTk6+OOm6WVs1D+AI+x1sOYDuOqqvralsetzYHA&#13;&#10;EUAgKwRKKyNTtKNulSNOp1ubsFHPyR6qyoaaljZrcyBwBCwVoGCydOAI206BssqJEaWNnJSs32dn&#13;&#10;BsnrKZk/yf/m1de0ftPWHIgbAQSyT6C4+KIhw8ecskgW1InKl58h9gqYH6pEIlpX2/5Le3MgcgTs&#13;&#10;EqBgsmu8iNZSgbKKyAWyd7NaPqgLLE0huVzTG1IsrTSv717Z2NjRbWsexI0AAtktcHXFxNPy3jxv&#13;&#10;NGKxhCvXuLu7r1st3bKh5WWL8yB0BKwQoGCyYpgI0laBK6eOP2HIkNASOef4q3KWUsjGPKRISi5t&#13;&#10;+414T98Nmzc8uMPGHIgZAQQQOFhgyszCT4VDoZjsyBp78GO2/C5vz3uU0Tc93v3shu0bt/fZEjdx&#13;&#10;ImCbAAWTbSNGvFYIFBQUhM+6YOR0+QNbItPvjrMi6EMEKR/GP3ddXdlY2/zTQzzMXQgggIDtArq0&#13;&#10;qmiaY/QtUjidbGsyslvrj64yMxpjLd+1NQfiRsDPAhRMfh4dYrNSoKyi6FLlOLIqk/qAlQnsD9q8&#13;&#10;IP/cVFfd0iD/Jo8wcUMAAQQCK1BWVjhcDQ/dJkXTNPlilGtrolI4fadPm1lbqlt+Z2sOxI2AHwUo&#13;&#10;mPw4KsRkpcDkGZHzwjn7r/txuZUJJIM2pkeqo5rOvt1Lm9Z37LU2DwJHAAEEBiAwpaLonJDjrJMd&#13;&#10;Xp8fwOY+2cTEpXBa42qzvLG69TWfBEUYCFgtQMFk9fARvB8Erq4YNyLPyb9Jlqutkou35vghpoHE&#13;&#10;INPv2lVv76z6ux96eiDbsw0CCCAQFIGyigmX6FCoWvI539ac5D39VSn85u7Z0bKpqUklbM2DuBHw&#13;&#10;gwAFkx9GgRhsFXDKqyIlckTmdimWTrI1CflQ/Y02pqqupvV7tuZA3AgggIDXAsXFKjRidGSWcvR8&#13;&#10;aXuU1+2nqz1ZTe/Xyk1E62vav5+uPukHgaAJUDAFbUTJJy0CJRUTPu04oeR5Sh9JS4ep6WSXXHh2&#13;&#10;cecLzevZ+5gaYFpFAAH7BYrLPz9qxPChK4zRpfKeb+Vqp8lRkJ1j3+hLxBdsWbv1GftHhQwQSK8A&#13;&#10;BVN6venNcoHJ0fFnhFX4Dln57kp7U0nObzcbO/d23dxU951d9uZB5AgggED6BKbMGH9+KBzeIO//&#13;&#10;/5y+Xj3uKXmeqtZ3dPbuuovzVD22pblAC1AwBXp4Sc4rgfFTxw89YUj4evmgvFH+aKy9QrxMH3w0&#13;&#10;0ddXtWnd1ie8sqEdBBBAIJsESisjExytVsmKeufYm7eshOqq2XU1Lf8uOchHAzcEEDiSAAXTkXR4&#13;&#10;DAERKKss+pLMYb9LzlM63VoQY56S6SQ31Nc0t1ibA4EjgAACPhEoLj4/d9iY826UKXrXy2fDcJ+E&#13;&#10;NYAwzP8kEjrKtfYGQMcmWSVAwZRVw02y/RGYUlk0NizXU5JtPtWf7fz0XDnZt1P+u33vjj+uamp6&#13;&#10;otdPsRELAgggYLtAyfTLTgnl5K+S99krZQaCld+pZIq23FRDordv0eYND+6wfUyIH4FUCFj5x50K&#13;&#10;CNpE4G2BK6OFJw/VcgFDpcvkPuft+236d//Hn1Jb3L6eeY3rH37RptiJFQEEELBNoGxm4UdVKJxc&#13;&#10;COiTtsX+drwyL+8NWRliifv67trGxo7ut+/nXwQQkG+EICCAwJsCySkWw8ecWyF/FotkR+EIW11k&#13;&#10;T+GPVSIerV/b/gtbcyBuBBBAwEYBOb+p1NF6qXy7Os3G+JMxyw63P8nnYLQ+1txuaw7EjYDXAhRM&#13;&#10;XovSnpUC5RUTLzeOWiN7B8+1MoFk0Eb9WRl3gVxPaYu1ORA4AgggYLlAcpGgE4eEF8miEJXyJcvi&#13;&#10;RYLMf8nlbqP1tS2PWz4khI/AoAUomAZNSAM2C0yqinwwR6lqOWn3UlvzkCNK3XLh2VUvd8eXb924&#13;&#10;dZ+teRA3AgggECSB5GUocnS4Ro7WTLA4L1d2xq133a6lDbXbXrE4D0JHYFACFEyD4mNjWwWuuu7y&#13;&#10;kfm5OcmpdzPlwyxsax5SLP2HjnfPqVv38LO25kDcCCCAQJAFAnKh89dlYYuFj+97buP2jdv7gjxe&#13;&#10;5IbAoQQomA6lwn2BFSguVqFhYyZ+RSuzTIql461N1JjHlEpE62LtP7A2BwJHAAEEskfAKauKXCfp&#13;&#10;LpIZDSfZmrac3/QH5boz62vbHrU1B+JGYCACFEwDUWMbKwXKKgsvVk4oJh9WH7YyAQlajii9Iv9b&#13;&#10;VF/TslF+dW3Ng7gRQACBbBS4umLciLxQ3m3aONNkYQiZEW7nTQqnbbLTblZ9rP0PdmZA1Aj0T4CC&#13;&#10;qX9ePNtCgUkzx5+VEw6vlELpixaG/2bIRvW52qzfu6/zlqaNj75ubR4EjgACCCCgSiqvODekc9bJ&#13;&#10;whCfs5ZDPpdkmt7qzq7O2/lcsnYUCfwoBSiYjhKKp9knUDy9YNiwnFHzHGVukA+lPPsyeDNiOar0&#13;&#10;HaVkmXD25Nk6hMSNAAIIHFKgNDrh845y1shn1AcP+QQL7kzOfJAjTvMaalo2SbjMfLBgzAix/wIU&#13;&#10;TP03Ywv/C+jSaNHVckRphZynNMb/4R46wuRccde4sxtr2h4+9DO4FwEEEEDAdoGCgoLw2ReMnCVf&#13;&#10;yOZL4TTS1nzkaNPjRpYhb6ht+S9bcyBuBA4nQMF0OBnut1JA9tZ9XCs5T0mrj1uZwJtBv65cc9tj&#13;&#10;3c/FWI3I4lEkdAQQQKAfApNnRI4PhdRK2dE3RT7DQv3Y1FdPlZ19D8gU8gWN1a1/8lVgBIPAIAQo&#13;&#10;mAaBx6b+ESibWThGh0PLZWrAZPmwsfV17Ur8Dcbtms/1Lvzz2iISBBBAIJ0CJTMnfNgJO8nrA/5r&#13;&#10;Ovv1si/5LOuWI063x3e9sWrLlkfe8LJt2kIgEwK2frHMhBV9+lBgXMW4vNFOvkxl0AtlxaFhPgzx&#13;&#10;qEKSD5cfuNqNyh45WS6cGwIIIIBAtguUV0a+LFP0lstn21m2WhildhiTmNMQa/um5CC/ckPATgEK&#13;&#10;JjvHjahFoLyqqEgZZ7XlHybPyofJPPkw+XcGFQEEEEAAgXcK7N8pqPNu1Nq53uadgnI5jJ/2uSa6&#13;&#10;ubb1f96ZHz8jYIsABZMtI0WcBwT2T1cI7T9P6eIDd9r2gzH7ZJ73SnfPaysaGzu6bQufeBFAAAEE&#13;&#10;0idwzdSJo3OHmNXS47/ZOu1cPvOMTJiv69mnF927sfmF9OnREwKDF6BgGrwhLaRJIHlCbDhHLVFG&#13;&#10;T7P8hNhv9Lj6hvtqm/+cJjq6QQABBBAIgMDkiqJ/ynF0TKbqfcLadIzaK0ecluw03bXbarf1WJsH&#13;&#10;gWeVAAVTVg23nckml1w964LjpjlKL7V7yVX1C+Mmog01bT+2cySIGgEEEEDADwLlVZEyI5+J8iXu&#13;&#10;VD/EM6AYjHrGVaayIdby4IC2ZyME0ihAwZRGbLrqv0BZRdGl2tHVUijZfFG/F+VafjfVx1rrRYCT&#13;&#10;Xvv/MmALBBBAAIGDBCZNuvSYnFHH3KKUrpBZF/kHPWzNr7Lo0ffdRCLauLbt19YETaBZJ0DBlHVD&#13;&#10;bkfCJZVXnOvonLtkrnahHRG/O0qpjHplWdUavSextL6+vfPdz+AeBBBAAAEEBidQPuOyM004r8bq&#13;&#10;z0ujErI/cV08rpZuXtfy6uBE2BoB7wUomLw3pcVBCFxdMW5EfmjIQik2quTFmTuIpjK6qZzb+mDC&#13;&#10;NVWbalufymggdI4AAgggkBUCpRWRf9EhFZPLbFxga8Ly2fla8jIhTz2+a2NHR0fc1jyIO3gCFEzB&#13;&#10;G1NbM3JKKyNTHK1ul+l3J9uahMT9RMKYWY2xlu9anAOhI4AAAgjYKeCURouma+Uskml6J9qZgkRt&#13;&#10;zO/chJrZsLblP63NgcADJUDBFKjhtDOZKTMLPxWWZcKlUBprZwb7o97lyqo/zzy+ez17xSweRUJH&#13;&#10;AAEEAiBQPPWSY4cPHb5MGz1Vrt+UY2tKydkarumb3Vjz4B9tzYG4gyFAwRSMcbQyi9LpE053ckJ3&#13;&#10;yJv5VVYmIEHLyaoJ+SPauGfvGzc11X1nl615EDcCCCCAQPAEyqKF71c6vFY+py6xNjuj+uR84FU9&#13;&#10;bvft99Vu22NtHgRutQAFk9XDZ2fwxcUXDRk+evT1Wpsb5ajSUDuzSBZL5nvaqKq6mpbf2JoDcSOA&#13;&#10;AAIIBF+grKponFzDcI0sDPF+W7OVoull46q5DTUtWyQH19Y8iNtOAQomO8fN2qjLo5FiWQL1Ljmq&#13;&#10;dIatSciCFE/LtSNuaKxuabY1B+JGAAEEEMgugbFTx+ZcOOSM2bKjcr5kfqyt2cvMjl+6ck3Dxtq2&#13;&#10;H9qaA3HbJ0DBZN+YWRlxeUXhR1TyPCWlP21lAsmg5erkUizd/oLbtYqrk1s7igSOAAIIZLXAlVPH&#13;&#10;nzBkSHilHG2aIhCOrRhyxOm+uIkv2Bzb+pytORC3PQIUTPaMlZWRTpoWOSknX98qL7SvSAJWvjHL&#13;&#10;1Du5oLq+t3efmnfvxuYXrBwIgkYAAQQQQOAdAmUVkQvUm8uQ/8s77rbqR9mJ2SWT825/pbtv1daN&#13;&#10;W/dZFTzBWiVAwWTVcNkTbPLQ/wVDz6iQozK3yF6sEfZEflCkxvw0oXRlY6z55wc9wq8IIIAAAghY&#13;&#10;L1BaVXSlrKa3XD6r32dtMkb9WaaBzK6LtTRZmwOB+1qAgsnXw2NncCWVEy4LOc4amX53np0ZJGff&#13;&#10;qR2yqsOC+tj+k0vlV24IIIAAAggEU6CkpCA/dOzI+UbrOfLF8Bhbs5T5ID9WiXi0fm37L2zNgbj9&#13;&#10;KUDB5M9xsTKqkpnjPxAKhdfI9LUvWJmABC1vtt2y8t2a3t17l23Z8sgbtuZB3AgggAACCPRXoGxm&#13;&#10;4RgdCq+W84O+JEecrPyOuH8avVL3uH09ixrXP/xifw14PgKHErDyj+FQiXBf5gRKqoqOCxm9SFa+&#13;&#10;q5CjSuHMRTLIno1pTmgzp7G69U+DbInNEUAAAQQQsFagpGLiJ0Ihk1yo6Z9sTUKKvk6JfXHnjifX&#13;&#10;NjU90WtrHsTtDwEKJn+Mg5VRFBer0PDRReXa0cvkTfUEK5OQoOVN9XFZJrxKCqUOW3MgbgQQQAAB&#13;&#10;BDwW0KWVE8sdxyyVz/jRHredvuaMeUq5OlpX2/xQ+jqlp6AJUDAFbUTTlI8cVSpwlK7WSl+Qpi5T&#13;&#10;0I35ixRKi/buaN3Y1KQSKeiAJhFAAAEEELBaoHh6wbBhuSNvcYzMItE6z9Zk5GTkRxN9fVWb1m19&#13;&#10;wtYciDtzAhRMmbO3smcplN4n0+9WypumXIDW1puJy7lK611tbpGjSq/ZmgVxI4AAAgggkC6BSTPH&#13;&#10;n5UTCtfIqU1XpKtPr/uRz/6E0Wbt3s59S5vqvrPL6/ZpL7gCFEzBHVtPM5s06dJjco4fOk8Z5wY5&#13;&#10;DTTf08bT2JhMv3vEjcejjWu3/j6N3dIVAggggAACgRAoqyy8WDmhmMww+bDFCe0yrln49K9239PR&#13;&#10;0RG3OA9CT5MABVOaoC3uRpdEJ1zp6NBKebGcam8e5kmV0LOZw2zvCBI5AggggIA/BJLnMA8bE5nh&#13;&#10;aHWz1ecwG/NbV6mqxljLd/0hSxR+FaBg8uvI+CCukujEj4WUqZHpd5/wQTgDCkGWF90jG972eNdz&#13;&#10;1ds3bu8bUCNshAACCCCAAALvEkiukivnNi2TaXpTpXCyepXcnr7EvHvXt//fu5LkDgREgIKJl8G7&#13;&#10;BK6ZOnF07hC1XNaPm2LrdRgkKdd1TWO8V83fsqHl5XclyR0IIIAAAggg4InApKrIB3OUWivT9P7V&#13;&#10;kwYz0IgsCtErF2O8S3Um7qivb08uSc4NgQMCFEwHKPhhXMW4vDFOfpXU0TdJKT3MXhHzQ5VIyBKi&#13;&#10;7b+0NwciRwABBBBAwC6B8oqJl6uQWS3fI86zK/J3RGvMS1I8za2PtWyRe+VHbghwhInXwFsCpZWR&#13;&#10;CXI9pdVSQZ9tLYpRz7navbGhuvUBa3MgcAQQQAABBCwWGDt1bM4FQ86YIynMl1kqI6xNxZjtcdn5&#13;&#10;umlt+4+szYHAPRPgCJNnlHY2VF4Z+ZDRqlre1D5rZwYStTH7jNZ3du54YUVT00+6rM2DwBFAAAEE&#13;&#10;EAiIwKRpkZNy89VK2Tc/SVJyrE3LmHvdPndBw/q2563NgcAHLUDBNGhCOxsoLv/8qBHDjlkix5qv&#13;&#10;k2XCQ3ZmIVEb9e9uX+IG3sisHUECRwABBBAIsEB5ReFHVCgUk8Lp09amKTtmXa2W793x4mp2zFo7&#13;&#10;ioMKnIJpUHz2bVxQUBA++8KRX5UTM5dK9KPsy+CtiDlUbu3QETgCCCCAQPYJlFVErpap/8vlHOkz&#13;&#10;bM1eruX4vJFLlDTUNn/L1hyIe2ACFEwDc7Nyq5Jo5HMhrddI8OdbmUAyaDkZ0zX6poaa5nr5TS6f&#13;&#10;wA0BBBBAAAEEbBAoLr5oyPBTT56vjZ4jlywZakPMh4pRLlny3yauow3rmv/3UI9zX/AEKJiCN6bv&#13;&#10;ymhKRdE5Ice5S6beFb3rQUvueHO5T1Xb43Ytva92W/LaStwQQAABBBBAwEKBqysmnpbvyGp6Whdb&#13;&#10;GP7bIbuyE/fr+1Tilgdi7S+9fSf/BlOAgimY47o/q7KywuFqeGiBvCHNloHOtTVVOQT+kOv2zWqs&#13;&#10;efCPtuZA3AgggAACCCDwtwKllRM+qZ1QTL6jfPRvH7HnNznatEd26i7eu/PJdU1NT/TaEzmR9keA&#13;&#10;gqk/WvY8V5dVFU1RxrldjiqdYk/YB0VqzO+Ma6rqa1sfOegRfkUAAQQQQACBYAjosmjkK7IoxFKb&#13;&#10;v7MYo/6otButr27dFoxhIYt3ClAwvVMjAD8HYW+NHOLeLcuEL336sV1rOzo64gEYFlJAAAEEEEAA&#13;&#10;gSMI7J8VMyy0WDl6puWzYh4xCXdWQ23bb4+QLg9ZJkDBZNmAHS7c5HzgvJC5Q1a/u/pwz/H7/bJ3&#13;&#10;JqGVuacvrhZuXtfyqt/jJT4EEEAAAQQQ8FZg/3nXIS3T9PTl3racztZMXC57UtvV23vr/Xc/tDud&#13;&#10;PdNXagQomFLjmrZWS0oK8kPHHne9HMqeb/eKM+r7rlxRu3Ft26/ThkdHCCCAAAIIIOBLgfLKos/K&#13;&#10;bJNqrfWHfBngUQQl5ze9apReuHdn8z1NTSpxFJvwFJ8KUDD5dGCOJqzSiolf1CF1lwzimUfzfF8+&#13;&#10;x6hnjHJvqI+1/ocv4yMoBBBAAAEEEMiIQHGxCo0YXTRTOc4iCcDaa0dK4fQbbUxVXU3r9zICSaeD&#13;&#10;FqBgGjRh+hsoqSq60DFOTE6O/Ez6e/eoR6P2utrc8WKi+65ttdt6PGqVZhBAAAEEEEAgYAJXXXf5&#13;&#10;yPzc3OXyvSe5OETY1vRk1d9vqZ7eefV3P/S0rTlka9wUTBaNfGnFuBMdJ/9WmXp3rYTtWBT6gVBl&#13;&#10;L4uRF919JpGYV7+2feeBB/gBAQQQQAABBBA4gkBpxYS/l2XI10rhdPERnubvh4zpkfOb7toT331H&#13;&#10;0/qOvf4OlujeFqBgelvCx/+OnTo254KhZ86QwVosYR7r41CPGJos6vAzWdch2hBr+9kRn8iDCCCA&#13;&#10;AAIIIIDAYQTKohMLpWhaJQ//3WGe4vu75TvRi8lTEhpirfdJsHIpJ25+FqBg8vPoSGwllZEvOFol&#13;&#10;T3p8v89DPWx4clBpp7wxLGioadksT+JN4bBSPIAAAggggAACRyNQXHx+7vAx779eaXOjrKg3/Gi2&#13;&#10;8eNz5DvSz5VWcv2mlp/4MT5ielOAgsmnr4SyaKEUSKE1UiiN82mI7x2WHHaW6mhNZ9/uZRx2fm8u&#13;&#10;noEAAggggAAC/RO4Mlp48hAVWinfl66RLa08XSGZsRROm+M9fQs2b3hwR/8EeHY6BCiY0qHcjz6K&#13;&#10;p15y7PD84YvkD79C9jjk9GNTXz1Vjii19iX6Zm9Zu/UZXwVGMAgggAACCCAQOIEplUVjw44Tk8Q+&#13;&#10;ZW1yxuyTZciXua/vWt3Y2NFtbR4BDJyCyT+D6pRFI+Wy+ssymZd7on/C6l8ksgLMr5WbiNbXtH+/&#13;&#10;f1vybAQQQAABBBBAYHACpdGia2Sn83KZpnf64FrK3NYyO+dZV5nZjdUtzZmLgp7fKUDB9E6NDP1c&#13;&#10;Hi2U5cFDMVn97sIMhTDobuVQ8qvy5rRoz87mr3FxtkFz0gACCCCAAAIIDFCguPiiISNGn7LQOHq2&#13;&#10;fNEdMsBmMr6ZzNb5gavdaGN162MZDybLA6BgyuALoHzGZWeanLyVUmh8KYNhDLJrE5ejSnd39/Td&#13;&#10;cv/dD+0eZGNsjgACCCCAAAIIeCJQOn3C6TrXWS3fs77oSYOZacSVndIbjdu9qKF22yuZCYFeKZgy&#13;&#10;8BoYP3X80JOGhOfJPNW5Mv0uPwMheNKlFEqP9ClVtaW65XeeNEgjCCCAAAIIIICAxwJyysM/y3nh&#13;&#10;MSmc/tHjptPZ3OvKdW95rPv59ds3bpevX9zSKUDBlE5t6au0quhKxzgr5Q/3tDR37Vl3coj4j9LY&#13;&#10;9fWx5nbPGqUhBBBAAAEEEEAgdQJOaXTitY4yS+QUiJNT102qWzZPJlwVbaxp+Xaqe6L9vwpQMP3V&#13;&#10;IqU/lc0s/KgKhWNyROmTKe0ohY3LIeE98t+yvS/8sbqp6YneFHZF0wgggAACCCCAgOcCV1eMG5Hv&#13;&#10;5C82Ws+QL8G5nneQrgaN+XYiEZ/VuHbr79PVZTb3Q8GU4tEvmX7ZKTqcl1z5rlRWbbHVOzl/dlOX&#13;&#10;Ssx/INb+UorJaB4BBBBAAAEEEEipwDXTC/8uNydUI1/N7L3epZLzyF1V4zrmVlkY4rWUgmV547Z+&#13;&#10;gff9sCWvQD1s9LlV2tE3yZxZa69ALdA/irtudFNN63bfoxMgAggggAACCCDQD4GyiqJLlaPXSOH0&#13;&#10;9/3YzGdPNX+R0yUWdO5sqWel4tQMDQVTClzLohMLtTKrZY7sOSloPi1NyoIOz7vGvbEx1nZ/Wjqk&#13;&#10;EwQQQAABBBBAIAMCBQUF4bMuGFnhKHWzfHcbmYEQvOnSqF8l3lyGvMObBmnlbQEKprclPPh3yozx&#13;&#10;54dycqoF9RIPmstIE3KxtC6l3Lte2Ze4Y+vGrfsyEgSdIoAAAggggAACaRaYPCNyfE5YLZNVjL8i&#13;&#10;J1GE0ty9d90Z09SbiM/bsnbrM941mt0tUTB5MP7F5Z8fNXz4kMUy9e46pXTYgyYz0oQcVfpm3MRv&#13;&#10;2Bzb+lxGAqBTBBBAAAEEEEAgwwLllZEPGa2qZZreZzMcyoC7lyl63Uq7d/a9um/Fli2PvDHghthw&#13;&#10;vwAF0yBeCMXFKjRizMSvyhLht0ozowbRVEY3lT+qX7puItpY2/bDjAZC5wgggAACCCCAgE8ESism&#13;&#10;flGH1Ar5sny2T0LqdxiyaNdO5aq59bUtyVMsZCIRt4EIUDANRE22Ka8s+qwsSZnc+/ChATaR8c3k&#13;&#10;iNLL8qdzU32spU6CcTMeEAEggAACCCCAAAI+EhhXMS7vlFD+9Y7RN8oO8mE+Cq1focjO8Z8ZlYg2&#13;&#10;xNp+1q8NefJ+AQqmfr4Qyq67/GyVm3uXFEqRfm7qn6cb1Sd7HGp7TPeS+2q37fFPYESCAAIIIIAA&#13;&#10;Agj4TyB5mZhQTt6dcojmavkOaOX3Z/nuJ/v61WYTTyyoX9u+03/K/o3IygHPBGfx9IJhI8KjFiht&#13;&#10;ZssKKnmZiMGTPo16uC9uZm1e1/KkJ+3RCAIIIIAAAgggkCUCJdGJH3OUiUnNdJGtKUvR94Yy5jb3&#13;&#10;9d3VjY0d3bbmkc64KZjeW1uXRSOTpCK/QxZ0GP3eT/fnM+RQ7O/l6rOzGmtavu3PCIkKAQQQQAAB&#13;&#10;BBCwQ0C+G06Wxb6WyTS90+yI+BBRGvWMfD+cU1/T3HKIR7nrHQIUTO/AOPjHkoqJn3Ack7wK9McO&#13;&#10;fsyW3+Xo62uyJ2HpM4/vru3o6IjbEjdxIoAAAggggAACfhYYP3X80BOHhBfKDvXZsmM938+xHjE2&#13;&#10;Yzr65PymzbH2Xx3xeVn8IAXTIQZ/8rQrTs3Jy7nD7nmqKiF7Peq69vUtfGDj1r8cIk3uQgABBBBA&#13;&#10;AAEEEBikQPmMy85U4bzVcsrGxEE2lbHN5UhTQtb/+lpXV+IWvje+exgomN5hUlJSkK+PGzlHDrHO&#13;&#10;F5hj3vGQXT/KngLjqipZQvJxuwInWgQQQAABBBBAwE6B8mjhZ5QKxaRwutDODGTd8TdnJt3yq67n&#13;&#10;7t6+cXufrXl4HTcF01uiZdGi/yeHVJOr373Pa+R0tScv8j/JgM6ti7U0patP+kEAAQQQQAABBBA4&#13;&#10;IOCUVUamStG0VKbpnXjgXst+SJ77rlw3Wl/b+ohloack3KwvmMoqIhdoR1XLC7sgJcJpaDS52ok2&#13;&#10;7h2J11+7i9VO0gBOFwgggAACCCCAwBEEiqdecuywocOXyPWbpsspEjlHeKq/H2J15f3jk7UF05VT&#13;&#10;x58wZEj4VjmqdK3sAQj5+9V66OjkiJKRP8L749198zZveHDHoZ/FvQgggAACCCCAAAKZEJg8I3Je&#13;&#10;Tlglp+l9IRP9e9KnXL/T1Sa2d1/nbU0bH33dkzYtayTrCqaCgoLwOf9w3Ay5ctdimX53nGXjdSBc&#13;&#10;qZV+7rq6srG2+acH7uQHBBBAAAEEEEAAAd8JlFRGvuD0TxMPAABAAElEQVRovUZ20n/Ad8EdZUCy&#13;&#10;m/4V+W9BQ01zvWziHuVmgXhaVhVMQXixyul4LxhlFtRXt26SV6DMxuOGAAIIIIAAAggg4HeB5E77&#13;&#10;sy8cWSnf3m62eae9rAzxmJJlyOti7T/wu7lX8WVFwZQ8HBoOq1Xy4rzCK7i0t2NMj1RH1Z19u29r&#13;&#10;Wt+xN+390yECCCCAAAIIIIDAoAXeOi1kuZwWUmbraSH7EYz6dxXvnle37uFnB43i8wYCXTBdXTFu&#13;&#10;RG4o/2Y54S5q9Ql3yrSZnt7Z9Xc/9LTPX0+EhwACCCCAAAIIIHAUApOjhf8QVuFqKZouPoqn+/Ip&#13;&#10;MkWvWyuzsnfXGyu3bHnkDV8G6UFQQS2YnNLKiWXaMcvkmkoneeCUkSbkPKXfaGOq6mpav5eRAOgU&#13;&#10;AQQQQAABBBBAIKUC5dFIsRxtWiE7989KaUcpbFxmQe0wyr2hobr1G9JN4E4ZCVzBVFIx4dOOE4pJ&#13;&#10;tf6RFL4uUt30Lte4t+zd2Xp3U1PyysvcEEAAAQQQQAABBIIqMK5iXN5oPWSufH+dK4XTMFvzlJ39&#13;&#10;P3GVjjbGmn9uaw6HijswBdPk6PgzclTOSnmR/duhErXjPhOXkvxrnZ37FjXVfWeXHTETJQIIIIAA&#13;&#10;AggggIAXAmUzC8eocGilHKO5Ss69t/J7uhRNySNMjb1deuG9G5tf8MIl021YORDvRBs/dfzQE4fm&#13;&#10;zJX75koyQ975mFU/G/PdeDw+a9O6rU9YFTfBIoAAAggggAACCHgqUBqd8HG5TGhyxtTHPW04nY0Z&#13;&#10;JYuUmdt2ut3V22q39aSza6/7srpgKq+MfNk4aqWcp3S61zBpa8+Yp1yj5jTUtLSlrU86QgABBBBA&#13;&#10;AAEEEPC7gC6tjEyWomm5HGwa4/dgDxefHG562rhmts3fda0smKZUFo0NO05MBuZThxscv98v11Lq&#13;&#10;1EYt27PzyTVNTU/0+j1e4kMAAQQQQAABBBBIv8CkSZcekzPqmJtkYYgqKZ7y0x+BNz3Kd9//1K6K&#13;&#10;1tW0/MabFtPXilUF05XRwpOHqPAyebGUCpGTPibvenpzXqfe5PZ1z29c//CL3rVMSwgggAACCCCA&#13;&#10;AAJBFSipKnqfXCpntRxtitiao5zdlFDabIj3qVs2r2t51ZY8rCiYiovPzx0x+rxKo/dfGXmELbgH&#13;&#10;xykvkh+rRDxav7b9Fwc/xu8IIIAAAggggAACCLyXgBROBY7S1XJKygXv9VzfPm7MbleZRc88/tqG&#13;&#10;jo6OuG/jfCsw3xdMpdHIFfKCkGpanet3zMPGZ9SfZe7mjfW1Lfcd9jk8gAACCCCAAAIIIIDA0Qk4&#13;&#10;5dGJ0+RozRKZqnfC0W3iv2fJzKvfKtfMqq9tfcR/0f01It8WTJOqIh/MUSpZPV/613Dt+il59WM5&#13;&#10;0e2uv3T13b5149Z9dkVPtAgggAACCCCAAAJ+FpCjTcfJNL0l8n35Orm0jnx1tvMmhVO7a/qub6x5&#13;&#10;8I9+zMB3BdNV110+Mj83d7EcUZouFXPYj2hHE5Oc2PYt3ddzfd26h589mufzHAQQQAABBBBAAAEE&#13;&#10;BiJQMnP8B5xwOGb1gQalepUxsR63+7b7arftGYhDqrbxTcFUXKxCw04tmqqNvlVOZjs+VQmnvF1j&#13;&#10;HlMqEa2Ltf8g5X3RAQIIIIAAAggggAACbwmUVE64zNFOcmGI91uLYsxLcrRsQV11S6Pk4PohD18U&#13;&#10;TGWVhRcrRy7OpfSH/YAykBhk+t0ryrg31de03uOXwR1IHmyDAAIIIIAAAgggYK/A2Kljcy7MPyOq&#13;&#10;HC1Lkatjbc1EZmv9rzIqWh9r+e9M55DRgmnSzPFn5YbCdymtJ2YaYsD9G9UnVzFeu6erc0nTxkdf&#13;&#10;H3A7bIgAAggggAACCCCAgEcCpRXjTnRC+cvlFJcyadLKy/EkKeT8pm/EVXze5tjW5zyi6XczGSmY&#13;&#10;iqcXDBueM3K+dD5HiqW8fkftkw1kALfJ9LtZ9bH2P/gkJMJAAAEEEEAAAQQQQOCAgCwMceFby5D/&#13;&#10;y4E7LftBFlHrUq674pXuxJ2ZWEgt3QWTLq8susZofYfMrRxj2VgdCFcKpT/IMo6z6qtbpWDihgAC&#13;&#10;CCCAAAIIIICAvwVKoxP+TevQCvnyf6a/Iz18dDJN73ntqrl1NS3fOPyzvH8kbQWTDNLHtZLzlLT6&#13;&#10;uPdppK3F12Wglj6+77na7Ru3y1Q8bggggAACCCCAAAII2CFQUlKQr48dOVcOXMyVIuAYO6I+ZJQ/&#13;&#10;irtudFNN6/ZDPurxnSkvmMpmFo5RodDtEvckGZyU9+exz9vNuXJUqc643Qsbare98vad/IsAAggg&#13;&#10;gAACCCCAgG0Ck6ddcWo4L+dOifvLtn4/l+/mclMN3Tqx4IFY+0upHIOUFTDjKsbljXaGzJEO5svS&#13;&#10;gMNSmUQq25aB+IGr3WhjdassF84NAQQQQAABBBBAAIFgCJRVRS6SlehkBpj+mK0ZyeyvTsnh1s6d&#13;&#10;T8aamp7oTUUeKSmYSqoiE0NGy+p36qxUBJ2ONuXksmfl5LK5skz4N9PRH30ggAACCCCAAAIIIJAB&#13;&#10;AV1aGSlxHLVMVtQbnYH+very/+RAx5z6WHO7Vw2+3Y6nBVPJzAkfdkL7z1O6+O0OrPvXmH1yhawV&#13;&#10;5vXdKxsbO7qti5+AEUAAAQQQQAABBBDop8Bbq1jfJMVBlc2rWMs65N+Nx+OzNq3b+kQ/CQ77dE8K&#13;&#10;pskzIsfnhPWtclRmqpylFDpsb35/wKj7u101777a5j/7PVTiQwABBBBAAAEEEEDAa4Gy6y4/W+fl&#13;&#10;rpajTRO8bjt97Zm4TNW7u7Oza3FT3Xd2DbbfQRVMBQUF4bMuGDldroS1WCrRkYMNJlPbS6H3C+Mm&#13;&#10;og01bT/OVAz0iwACCCCAAAIIIICAXwRKZ0b+VYdVtVb6w36JaQBx7JLCaVHnjpYNTU0qMYDt928y&#13;&#10;4IKprKLoUu3oaimUPjjQzjO9ncxzfFGW11jQUNPSKLFI3cQNAQQQQAABBBBAAAEEkgLFxSo0/NTI&#13;&#10;NPmWvEQWhjjeYpUnTCJRVV/b9uhAcuh3wVRSecW5ISd3lXQ2fiAd+mEbqYx6JfFqsyd+W319e6cf&#13;&#10;YiIGBBBAAAEEEEAAAQT8KHDVdZePHJKbt1RpM02m6oX9GOPRxWTa4gkzZ1Nt61NH9/w3n3XUBdPV&#13;&#10;FeNG5Dn5N8kRpahslNufTvz0XDmi1J5wzez+QvkpB2JBAAEEEEAAAQQQQCDdApOqIh/MkYMOMk3v&#13;&#10;0nT37VV/yQMnsjDEGtWZWHa0B06OpmByyqsiJXIobrkUSyd7FWwG2nkiYcysxljLdzPQN10igAAC&#13;&#10;CCCAAAIIIBAIgbLoxEJJ5C5Z7O1cWxPqz6k5RyyYpsws/FRYlgmXQmmsrRgS9y7jqsVP/2rX3R0d&#13;&#10;HXGL8yB0BBBAAAEEEEAAAQR8IVBcfH7u8DHnRSWYm+T8phG+CGoAQRzN4m+HLJhKp084Xec4KyX5&#13;&#10;Lw+gX19sIlWjrIThfq1zb9fNXiwn6IukCAIBBBBAAAEEEEAAAR8JTJoWOSmcq253HF0iYcni2Zbe&#13;&#10;jnB5ob8pmIqLLxoyfPTJc6VQmitHlYZamq5MSzTf00ZV1dW0/MbWHIgbAQQQQAABBBBAAAFbBEpn&#13;&#10;TPxHHTYxqSP+2ZaY3xWnMftcpVbs3fninU1NP+l6+/EDBVNpdMK/OSq0Uml1xtsP2vavHFJ7Wrnq&#13;&#10;+vqa5hbbYideBBBAAAEEEEAAAQRsFyivjHxZDryssLmmkLUbnjPGvaG+pvWbyfHQ5RWFH1HJ85SU&#13;&#10;/rS1A2TUXrko1bIX3O4122q39VibB4EjgAACCCCAAAIIIGC5wP5Za6eOnqeNucHmWWtymdYfqkQi&#13;&#10;qsurJiavemvlfEOZemdkdY7NPfv0/Hs3Nr9g+WuL8BFAAAEEEEAAAQQQCIzA1RUTT8tzzJ02r4sg&#13;&#10;g+EmCyaZyWbhzZifJpSubIw1/9zC6AkZAQQQQAABBBBAAIGsELB95W3rCiap7nbInMIbG2Kt98kr&#13;&#10;zM5iLyv+NEgSAQQQQAABBBBAAIEDAlJ3REptvLarNVPxZJnwbuWaZX2v7n2/FEv3Cj3F0oHXHz8g&#13;&#10;gAACCCCAAAIIIOBrAVNX3VJvOhPnylk1d8oX+V5fR/uO4Kw4wiTF0n+42r2+sbr1T++InR8RQAAB&#13;&#10;BBBAAAEEEEDAQoEpFUXnhBy9Ws5vKvR7+L4umGTlu8ddZaqkUOrwOyTxIYAAAggggAACCCCAQP8E&#13;&#10;yiomXKJDoWrZ6vz+bZm+Z/t0Sp75i3HNdZ07WsZSLKXvxUBPCCCAAAIIIIAAAgikU6C+tu3Rpx7b&#13;&#10;daFxVaX0uyudfR9tXz47wmTicnXddXJkabEUSq8dbRI8DwEEEEAAAQQQQAABBOwWKC7//Kjhw4cu&#13;&#10;VUZPk0sHhfySjX8KJmO+nUjEZzWu3fp7v+AQBwIIIIAAAggggAACCKRXYMqM8eeHcnKqtVKXpLfn&#13;&#10;Q/fmg4LJPKkSenZdbfNDhw6RexFAAAEEEEAAAQQQQCDbBEorIxMcrVYprc/JZO4ZO4dJlhPcI9dT&#13;&#10;uv6xfc99iGIpky8B+kYAAQQQQAABBBBAwH8CDTUtbXt2Pvn3ypgb5ZSdzkxFmIkjTHKakqnv7VYL&#13;&#10;t2xoeTlTidMvAggggAACCCCAAAII2CFQMv2yU5ycvOUSbYksRS6z9dJ3S3PBZH6oEoloXW37L9OX&#13;&#10;Ij0hgAACCCCAAAIIIIBAEATKZhZ+VIXCMSmZPpmufNJTMBn1nKsScxtibf+ersToBwEEEEAAAQQQ&#13;&#10;QAABBIIpUBKdcFVIhVYorU5LdYapPYfJmH3GdRfv2fnCByiWUj2UtI8AAggggAACCCCAQHYINMba&#13;&#10;7n+5q+/9cn7TUqNUVyqzTtkRJlnU4Rumz53bsL7t+VQmQNsIIIAAAggggAACCCCQvQKTo+PPCOvw&#13;&#10;nVrpL6VCwfuCyZjtcTlPadPa9h+lImDaRAABBBBAAAEEEEAAAQQOFiipmPBpxwklz2/6yMGPDeZ3&#13;&#10;7womY16SOYQL6qpbGiUgWQmPGwIIIIAAAggggAACCCCQVgGntHJimXbMMjnidJIXPXt2DpOrzPVS&#13;&#10;LNVLUBRLXowMbSCAAAIIIIAAAggggEB/BdyGmuZ75PSgOf3d8HDP96xg0q6W8624IYAAAggggAAC&#13;&#10;CCCAAAKZFfCyNvGsYMosCb0jgAACCCCAAAIIIIAAAt4LUDB5b0qLCCCAAAIIIIAAAgggEBABCqaA&#13;&#10;DCRpIIAAAggggAACCCCAgPcCFEzem9IiAggggAACCCCAAAIIBESAgikgA0kaCCCAAAIIIIAAAggg&#13;&#10;4L0ABZP3prSIAAIIIIAAAggggAACARGgYArIQJIGAggggAACCCCAAAIIeC9AweS9KS0igAACCCCA&#13;&#10;AAIIIIBAQAQomAIykKSBAAIIIIAAAggggAAC3gtQMHlvSosIIIAAAggggAACCCAQEAEKpoAMJGkg&#13;&#10;gAACCCCAAAIIIICA9wIUTN6b0iICCCCAAAIIIIAAAggERICCKSADSRoIIIAAAggggAACCCDgvQAF&#13;&#10;k/emtIgAAggggAACCCCAAAIBEaBgCshAkgYCCCCAAAIIIIAAAgh4L0DB5L0pLSKAAAIIIIAAAggg&#13;&#10;gEBABCiYAjKQpIEAAggggAACCCCAAALeC1AweW9KiwgggAACCCCAAAIIIBAQAQqmgAwkaSCAAAII&#13;&#10;IIAAAggggID3AhRM3pvSIgIIIIAAAggggAACCAREgIIpIANJGggggAACCCCAAAIIIOC9AAWT96a0&#13;&#10;iAACCCCAAAIIIIAAAgERoGAKyECSBgIIIIAAAggggAACCHgvQMHkvSktIoAAAggggAACCCCAQEAE&#13;&#10;KJgCMpCkgQACCCCAAAIIIIAAAt4LUDB5b0qLCCCAAAIIIIAAAgggEBABCqaADCRpIIAAAggggAAC&#13;&#10;CCCAgPcCFEzem9IiAggggAACCCCAAAIIBESAgikgA0kaCCCAAAIIIIAAAggg4L0ABZP3prSIAAII&#13;&#10;IIAAAggggAACARGgYArIQJIGAggggAACCCCAAAIIeC9AweS9KS0igAACCCCAAAIIIIBAQAQomAIy&#13;&#10;kKSBAAIIIIAAAggggAAC3gtQMHlvSosIIIAAAggggAACCCAQEAEKpoAMJGkggAACCCCAAAIIIICA&#13;&#10;9wIUTN6b0iICCCCAAAIIIIAAAggERICCKSADSRoIIIAAAggggAACCCDgvQAFk/emtIgAAggggAAC&#13;&#10;CCCAAAIBEaBgCshAkgYCCCCAAAIIIIAAAgh4L0DB5L0pLSKAAAIIIIAAAggggEBABCiYAjKQpIEA&#13;&#10;AggggAACCCCAAALeC1AweW9KiwgggAACCCCAAAIIIBAQAQqmgAwkaSCAAAIIIIAAAggggID3AhRM&#13;&#10;3pvSIgIIIIAAAggggAACCAREgIIpIANJGggggAACCCCAAAIIIOC9AAWT96a0iAACCCCAAAIIIIAA&#13;&#10;AgERoGAKyECSBgIIIIAAAggggAACCHgvQMHkvSktIoAAAggggAACCCCAQEAEKJgCMpCkgQACCCCA&#13;&#10;AAIIIIAAAt4LUDB5b0qLCCCAAAIIIIAAAgggEBABCqaADCRpIIAAAggggAACCCCAgPcCFEzem9Ii&#13;&#10;AggggAACCCCAAAIIBESAgikgA0kaCCCAAAIIIIAAAggg4L0ABZP3prSIAAIIIIAAAggggAACARGg&#13;&#10;YArIQJIGAggggAACCCCAAAIIeC9AweS9KS0igAACCCCAAAIIIIBAQAQomAIykKSBAAIIIIAAAggg&#13;&#10;gAAC3gtQMHlvSosIIIAAAggggAACCCAQEAEKpoAMJGkggAACCCCAAAIIIICA9wIUTN6b0iICCCCA&#13;&#10;AAIIIIAAAggERICCKSADSRoIIIAAAggggAACCCDgvQAFk/emtIgAAggggAACCCCAAAIBEaBgCshA&#13;&#10;kgYCCCCAAAIIIIAAAgh4L0DB5L0pLSKAAAIIIIAAAggggEBABCiYAjKQpIEAAggggAACCCCAAALe&#13;&#10;C1AweW9KiwgggAACCCCAAAIIIBAQAQqmgAwkaSCAAAIIIIAAAggggID3AhRM3pvSIgIIIIAAAggg&#13;&#10;gAACCAREgIIpIANJGggggAACCCCAAAIIIOC9AAWT96a0iAACCCCAAAIIIIAAAgERoGAKyECSBgII&#13;&#10;IIAAAggggAACCHgvQMHkvSktIoAAAggggAACCCCAQEAEKJgCMpCkgQACCCCAAAIIIIAAAt4LUDB5&#13;&#10;b0qLCCCAAAIIIIAAAgggEBABCqaADCRpIIAAAggggAACCCCAgPcCFEzem9IiAggggAACCCCAAAII&#13;&#10;BESAgikgA0kaCCCAAAIIIIAAAggg4L0ABZP3prSIAAIIIIAAAggggAACARGgYArIQJIGAggggAAC&#13;&#10;CCCAAAIIeC9AweS9KS0igAACCCCAAAIIIIBAQAQomAIykKSBAAIIIIAAAggggAAC3gtQMHlvSosI&#13;&#10;IIAAAggggAACCCAQEAEKpoAMJGkggAACCCCAAAIIIICA9wIUTN6b0iICCCCAAAIIIIAAAggERICC&#13;&#10;KSADSRoIIIAAAggggAACCCDgvQAFk/emtIgAAggggAACCCCAAAIBEaBgCshAkgYCCCCAAAIIIIAA&#13;&#10;Agh4L0DB5L0pLSKAAAIIIIAAAggggEBABCiYAjKQpIEAAggggAACCCCAAALeC1AweW9KiwgggAAC&#13;&#10;CCCAAAIIIBAQAQqmgAwkaSCAAAIIIIAAAggggID3AhRM3pvSIgIIIIAAAggggAACCAREgIIpIANJ&#13;&#10;GggggAACCCCAAAIIIOC9AAWT96a0iAACCCCAAAIIIIAAAgERoGAKyECSBgIIIIAAAggggAACCHgv&#13;&#10;QMHkvSktIoAAAggggAACCCCAQEAEKJgCMpCkgQACCCCAAAIIIIAAAt4LUDB5b0qLCCCAAAIIIIAA&#13;&#10;AgggEBABCqaADCRpIIAAAggggAACCCCAgPcCFEzem9IiAggggAACCCCAAAIIBESAgikgA0kaCCCA&#13;&#10;AAIIIIAAAggg4L0ABZP3prSIAAIIIIAAAggggAACARGgYArIQJIGAggggAACCCCAAAIIeC9AweS9&#13;&#10;KS0igAACCCCAAAIIIIBAQAQomAIykKSBAAIIIIAAAggggAAC3gtQMHlvSosIIIAAAggggAACCCAQ&#13;&#10;EAEKpoAMJGkggAACCCCAAAIIIICA9wIUTN6b0iICCCCAAAIIIIAAAggERICCKSADSRoIIIAAAggg&#13;&#10;gAACCCDgvQAFk/emtIgAAggggAACCCCAAAIBEaBgCshAkgYCCCCAAAIIIIAAAgh4L0DB5L0pLSKA&#13;&#10;AAIIIIAAAggggEBABCiYAjKQpIEAAggggAACCCCAAALeC1AweW9KiwgggAACCCCAAAIIIBAQAQqm&#13;&#10;gAwkaSCAAAIIIIAAAggggID3AhRM3pvSIgIIIIAAAggggAACCAREgIIpIANJGggggAACCCCAAAII&#13;&#10;IOC9AAWT96a0iAACCCCAAAIIIIAAAgERoGAKyECSBgIIIIAAAggggAACCHgvQMHkvSktIoAAAggg&#13;&#10;gAACCCCAQEAEKJgCMpCkgQACCCCAAAIIIIAAAt4LUDB5b0qLCCCAAAIIIIAAAgggEBABCqaADCRp&#13;&#10;IIAAAggggAACCCCAgPcCFEzem9IiAggggAACCCCAAAIIBESAgikgA0kaCCCAAAIIIIAAAggg4L0A&#13;&#10;BZP3prSIAAIIIIAAAggggAACARGgYArIQJIGAggggAACCCCAAAIIeC9AweS9KS0igAACCCCAAAII&#13;&#10;IIBAQAQomAIykKSBAAIIIIAAAggggAAC3gtQMHlvSosIIIAAAggggAACCCAQEAEKpoAMJGkggAAC&#13;&#10;CCCAAAIIIICA9wIUTN6b0iICCCCAAAIIIIAAAggERICCKSADSRoIIIAAAggggAACCCDgvQAFk/em&#13;&#10;tIgAAggggAACCCCAAAIBEaBgCshAkgYCCCCAAAIIIIAAAgh4L0DB5L0pLSKAAAIIIIAAAggggEBA&#13;&#10;BCiYAjKQpIEAAggggAACCCCAAALeC1AweW9KiwgggAACCCCAAAIIIBAQAQqmgAwkaSCAAAIIIIAA&#13;&#10;AggggID3AhRM3pvSIgIIIIAAAggggAACCAREgIIpIANJGggggAACCCCAAAIIIOC9AAWT96a0iAAC&#13;&#10;CCCAAAIIIIAAAgERoGAKyECSBgIIIIAAAggggAACCHgvQMHkvSktIoAAAggggAACCCCAQEAEKJgC&#13;&#10;MpCkgQACCCCAAAIIIIAAAt4LUDB5b0qLCCCAAAIIIIAAAgggEBABCqaADCRpIIAAAggggAACCCCA&#13;&#10;gPcCFEzem9IiAggggAACCCCAAAIIBESAgikgA0kaCCCAAAIIIIAAAggg4L0ABZP3prSIAAIIIIAA&#13;&#10;AggggAACARGgYArIQJIGAggggAACCCCAAAIIeC9AweS9KS0igAACCCCAAAIIIIBAQAQomAIykKSB&#13;&#10;AAIIIIAAAggggAAC3gtQMHlvSosIIIAAAggggAACCCAQEAEKpoAMJGkggAACCCCAAAIIIICA9wIU&#13;&#10;TN6b0iICCCCAAAIIIIAAAggERICCKSADSRoIIIAAAggggAACCCDgvQAFk/emtIgAAggggAACCCCA&#13;&#10;AAIBEaBgCshAkgYCCCCAAAIIIIAAAgh4L0DB5L0pLSKAAAIIIIAAAggggEBABCiYAjKQpIEAAggg&#13;&#10;gAACCCCAAALeC1AweW9KiwgggAACCCCAAAIIIBAQAQqmgAwkaSCAAAIIIIAAAggggID3AhRM3pvS&#13;&#10;IgIIIIAAAggggAACCAREgIIpIANJGggggAACCCCAAAIIIOC9AAWT96a0iAACCCCAAAIIIIAAAgER&#13;&#10;oGAKyECSBgIIIIAAAggggAACCHgvQMHkvSktIoAAAggggAACCCCAQEAEKJgCMpCkgQACCCCAAAII&#13;&#10;IIAAAt4LUDB5b0qLCCCAAAIIIIAAAgggEBABCqaADCRpIIAAAv+fvXuBj7I6Ez9+3ncmNyAI3ipY&#13;&#10;bWtbe7FVW7u9d8v2on9UQpI223oBc2lRgWQCKiiCCCoqimQSQBs3F8BLd9NlAlHZWreL23bdXmjF&#13;&#10;1l60tdUqarWiBElIMu/5P4NNP5gFzOXMzHtOfvl8NGTmfc95nu+ZTN5n3vOeFwEEEEAAAQQQMC9A&#13;&#10;wWTelBYRQAABBBBAAAEEEEDAEQEKJkcGkjQQQAABBBBAAAEEEEDAvAAFk3lTWkQAAQQQQAABBBBA&#13;&#10;AAFHBCiYHBlI0kAAAQQQQAABBBBAAAHzAhRM5k1pEQEEEEAAAQQQQAABBBwRoGByZCBJAwEEEEAA&#13;&#10;AQQQQAABBMwLUDCZN6VFBBBAAAEEEEAAAQQQcESAgsmRgSQNBBBAAAEEEEAAAQQQMC9AwWTelBYR&#13;&#10;QAABBBBAAAEEEEDAEQEKJkcGkjQQQAABBBBAAAEEEEDAvAAFk3lTWkQAAQQQQAABBBBAAAFHBCiY&#13;&#10;HBlI0kAAAQQQQAABBBBAAAHzAhRM5k1pEQEEEEAAAQQQQAABBBwRoGByZCBJAwEEEEAAAQQQQAAB&#13;&#10;BMwLUDCZN6VFBBBAAAEEEEAAAQQQcESAgsmRgSQNBBBAAAEEEEAAAQQQMC9AwWTelBYRQAABBBBA&#13;&#10;AAEEEEDAEQEKJkcGkjQQQAABBBBAAAEEEEDAvAAFk3lTWkQAAQQQQAABBBBAAAFHBCiYHBlI0kAA&#13;&#10;AQQQQAABBBBAAAHzAhRM5k1pEQEEEEAAAQQQQAABBBwRoGByZCBJAwEEEEAAAQQQQAABBMwLUDCZ&#13;&#10;N6VFBBBAAAEEEEAAAQQQcESAgsmRgSQNBBBAAAEEEEAAAQQQMC9AwWTelBYRQAABBBBAAAEEEEDA&#13;&#10;EQEKJkcGkjQQQAABBBBAAAEEEEDAvAAFk3lTWkQAAQQQQAABBBBAAAFHBCiYHBlI0kAAAQQQQAAB&#13;&#10;BBBAAAHzAhRM5k1pEQEEEEAAAQQQQAABBBwRoGByZCBJAwEEEEAAAQQQQAABBMwLUDCZN6VFBBBA&#13;&#10;AAEEEEAAAQQQcESAgsmRgSQNBBBAAAEEEEAAAQQQMC9AwWTelBYRQAABBBBAAAEEEEDAEQEKJkcG&#13;&#10;kjQQQAABBBBAAAEEEEDAvAAFk3lTWkQAAQQQQAABBBBAAAFHBCiYHBlI0kAAAQQQQAABBBBAAAHz&#13;&#10;AhRM5k1pEQEEEEAAAQQQQAABBBwRoGByZCBJAwEEEEAAAQQQQAABBMwLUDCZN6VFBBBAAAEEEEAA&#13;&#10;AQQQcESAgsmRgSQNBBBAAAEEEEAAAQQQMC9AwWTelBYRQAABBBBAAAEEEEDAEQEKJkcGkjQQQAAB&#13;&#10;BBBAAAEEEEDAvAAFk3lTWkQAAQQQQAABBBBAAAFHBCiYHBlI0kAAAQQQQAABBBBAAAHzAhRM5k1p&#13;&#10;EQEEEEAAAQQQQAABBBwRoGByZCBJAwEEEEAAAQQQQAABBMwLUDCZN6VFBBBAAAEEEEAAAQQQcESA&#13;&#10;gsmRgSQNBBBAAAEEEEAAAQQQMC9AwWTelBYRQAABBBBAAAEEEEDAEQEKJkcGkjQQQAABBBBAAAEE&#13;&#10;EEDAvAAFk3lTWkQAAQQQQAABBBBAAAFHBCiYHBlI0kAAAQQQQAABBBBAAAHzAhRM5k1pEQEEEEAA&#13;&#10;AQQQQAABBBwRoGByZCBJAwEEEEAAAQQQQAABBMwLUDCZN6VFBBBAAAEEEEAAAQQQcESAgsmRgSQN&#13;&#10;BBBAAAEEEEAAAQQQMC9AwWTelBYRQAABBBBAAAEEEEDAEQEKJkcGkjQQQAABBBBAAAEEEEDAvAAF&#13;&#10;k3lTWkQAAQQQQAABBBBAAAFHBCiYHBlI0kAAAQQQQAABBBBAAAHzAhRM5k1pEQEEEEAAAQQQQAAB&#13;&#10;BBwRoGByZCBJAwEEEEAAAQQQQAABBMwLUDCZN6VFBBBAAAEEEEAAAQQQcESAgsmRgSQNBBBAAAEE&#13;&#10;EEAAAQQQMC9AwWTelBYRQAABBBBAAAEEEEDAEQEKJkcGkjQQQAABBBBAAAEEEEDAvAAFk3lTWkQA&#13;&#10;AQQQQAABBBBAAAFHBCiYHBlI0kAAAQQQQAABBBBAAAHzAhRM5k1pEQEEEEAAAQQQQAABBBwRoGBy&#13;&#10;ZCBJAwEEEEAAAQQQQAABBMwLUDCZN6VFBBBAAAEEEEAAAQQQcESAgsmRgSQNBBBAAAEEEEAAAQQQ&#13;&#10;MC9AwWTelBYRQAABBBBAAAEEEEDAEQEKJkcGkjQQQAABBBBAAAEEEEDAvAAFk3lTWkQAAQQQQAAB&#13;&#10;BBBAAAFHBCiYHBlI0kAAAQQQQAABBBBAAAHzAhRM5k1pEQEEEEAAAQQQQAABBBwRoGByZCBJAwEE&#13;&#10;EEAAAQQQQAABBMwLUDCZN6VFBBBAAAEEEEAAAQQQcESAgsmRgSQNBBBAAAEEEEAAAQQQMC9AwWTe&#13;&#10;lBYRQAABBBBAAAEEEEDAEQEKJkcGkjQQQAABBBBAAAEEEEDAvAAFk3lTWkQAAQQQQAABBBBAAAFH&#13;&#10;BCiYHBlI0kAAAQQQQAABBBBAAAHzAhRM5k1pEQEEEEAAAQQQQAABBBwRoGByZCBJAwEEEEAAAQQQ&#13;&#10;QAABBMwLUDCZN6VFBBBAAAEEEEAAAQQQcESAgsmRgSQNBBBAAAEEEEAAAQQQMC9AwWTelBYRQAAB&#13;&#10;BBBAAAEEEEDAEQEKJkcGkjQQQAABBBBAAAEEEEDAvAAFk3lTWkQAAQQQQAABBBBAAAFHBCiYHBlI&#13;&#10;0kAAAQQQQAABBBBAAAHzAhRM5k1pEQEEEEAAAQQQQAABBBwRoGByZCBJAwEEEEAAAQQQQAABBMwL&#13;&#10;UDCZN6VFBBBAAAEEEEAAAQQQcESAgsmRgSQNBBBAAAEEEEAAAQQQMC9AwWTelBYRQAABBBBAAAEE&#13;&#10;EEDAEQEKJkcGkjQQQAABBBBAAAEEEEDAvAAFk3lTWkQAAQQQQAABBBBAAAFHBCiYHBlI0kAAAQQQ&#13;&#10;QAABBBBAAAHzAhRM5k1pEQEEEEAAAQQQQAABBBwRoGByZCBJAwEEEEAAAQQQQAABBMwLUDCZN6VF&#13;&#10;BBBAAAEEEEAAAQQQcESAgsmRgSQNBBBAAAEEEEAAAQQQMC9AwWTelBYRQAABBBBAAAEEEEDAEQEK&#13;&#10;JkcGkjQQQAABBBBAAAEEEEDAvAAFk3lTWkQAAQQQQAABBBBAAAFHBCiYHBlI0kAAAQQQQAABBBBA&#13;&#10;AAHzAhRM5k1pEQEEEEAAAQQQQAABBBwRoGByZCBJAwEEEEAAAQQQQAABBMwLUDCZN6VFBBBAAAEE&#13;&#10;EEAAAQQQcESAgsmRgSQNBBBAAAEEEEAAAQQQMC9AwWTelBYRQAABBBBAAAEEEEDAEQEKJkcGkjQQ&#13;&#10;QAABBBBAAAEEEEDAvAAFk3lTWkQAAQQQQAABBBBAAAFHBCiYHBlI0kAAAQQQQAABBBBAAAHzAhRM&#13;&#10;5k1pEQEEEEAAAQQQQAABBBwRoGByZCBJAwEEEEAAAQQQQAABBMwLUDCZN6VFBBBAAAEEEEAAAQQQ&#13;&#10;cESAgsmRgSQNBBBAAAEEEEAAAQQQMC9AwWTelBYRQAABBBBAAAEEEEDAEQEKJkcGkjQQQAABBBBA&#13;&#10;AAEEEEDAvAAFk3lTWkQAAQQQQAABBBBAAAFHBCiYHBlI0kAAAQQQQAABBBBAAAHzAhRM5k1pEQEE&#13;&#10;EEAAAQQQQAABBBwRoGByZCBJAwEEEEAAAQQQQAABBMwLUDCZN6VFBBBAAAEEEEAAAQQQcESAgsmR&#13;&#10;gSQNBBBAAAEEEEAAAQQQMC9AwWTelBYRQAABBBBAAAEEEEDAEQEKJkcGkjQQQAABBBBAAAEEEEDA&#13;&#10;vAAFk3lTWkQAAQQQQAABBBBAAAFHBCiYHBlI0kAAAQQQQAABBBBAAAHzAhRM5k1pEQEEEEAAAQQQ&#13;&#10;QAABBBwRoGByZCBJAwEEEEAAAQQQQAABBMwLUDCZN6VFBBBAAAEEEEAAAQQQcESAgsmRgSQNBBBA&#13;&#10;AAEEEEAAAQQQMC9AwWTelBYRQAABBBBAAAEEEEDAEQEKJkcGkjQQQAABBBBAAAEEEEDAvAAFk3lT&#13;&#10;WkQAAQQQQAABBBBAAAFHBCiYHBlI0kAAAQQQQAABBBBAAAHzAhRM5k1pEQEEEEAAAQQQQAABBBwR&#13;&#10;oGByZCBJAwEEEEAAAQQQQAABBMwLUDCZN6VFBBBAAAEEEEAAAQQQcESAgsmRgSQNBBBAAAEEEEAA&#13;&#10;AQQQMC9AwWTelBYRQAABBBBAAAEEEEDAEQEKJkcGkjQQQAABBBBAAAEEEEDAvAAFk3lTWkQAAQQQ&#13;&#10;QAABBBBAAAFHBCiYHBlI0kAAAQQQQAABBBBAAAHzAhRM5k1pEQEEEEAAAQQQQAABBBwRoGByZCBJ&#13;&#10;AwEEEEAAAQQQQAABBMwLUDCZN6VFBBBAAAEEEEAAAQQQcESAgsmRgSQNBBBAAAEEEEAAAQQQMC9A&#13;&#10;wWTelBYRQAABBBBAAAEEEEDAEQEKJkcGkjQQQAABBBBAAAEEEEDAvAAFk3lTWkQAAQQQQAABBBBA&#13;&#10;AAFHBCiYHBlI0kAAAQQQQAABBBBAAAHzAhRM5k1pEQEEEEAAAQQQQAABBBwRoGByZCBJAwEEEEAA&#13;&#10;AQQQQAABBMwLUDCZN6VFBBBAAAEEEEAAAQQQcESAgsmRgSQNBBBAAAEEEEAAAQQQMC9AwWTelBYR&#13;&#10;QAABBBBAAAEEEEDAEQEKJkcGkjQQQAABBBBAAAEEEEDAvAAFk3lTWkQAAQQQQAABBBBAAAFHBCiY&#13;&#10;HBlI0kAAAQQQQAABBBBAAAHzAhRM5k1pEQEEEEAAAQQQQAABBBwRoGByZCBJAwEEEEAAAQQQQAAB&#13;&#10;BMwLUDCZN6VFBBBAAAEEEEAAAQQQcESAgsmRgSQNBBBAAAEEEEAAAQQQMC9AwWTelBYRQAABBBBA&#13;&#10;AAEEEEDAEQEKJkcGkjQQQAABBBBAAAEEEEDAvAAFk3lTWkQAAQQQQAABBBBAAAFHBCiYHBlI0kAA&#13;&#10;AQQQQAABBBBAAAHzAhRM5k1pEQEEEEAAAQQQQAABBBwRoGByZCBJAwEEEEAAAQQQQAABBMwLUDCZ&#13;&#10;N6VFBBBAAAEEEEAAAQQQcESAgsmRgSQNBBBAAAEEEEAAAQQQMC9AwWTelBYRQAABBBBAAAEEEEDA&#13;&#10;EQEKJkcGkjQQQAABBBBAAAEEEEDAvAAFk3lTWkQAAQQQQAABBBBAAAFHBCiYHBlI0kAAAQQQQAAB&#13;&#10;BBBAAAHzAhRM5k1pEQEEEEAAAQQQQAABBBwRoGByZCBJAwEEEEAAAQQQQAABBMwLUDCZN6VFBBBA&#13;&#10;AAEEEEAAAQQQcESAgsmRgSQNBBBAAAEEEEAAAQQQMC9AwWTelBYRQAABBBBAAAEEEEDAEQEKJkcG&#13;&#10;kjQQQAABBBBAAAEEEEDAvAAFk3lTWkQAAQQQQAABBBBAAAFHBCiYHBlI0kAAAQQQQAABBBBAAAHz&#13;&#10;AhRM5k1pEQEEEEAAAQQQQAABBBwRoGByZCBJAwEEEEAAAQQQQAABBMwLUDCZN6VFBBBAAAEEEEAA&#13;&#10;AQQQcESAgsmRgSQNBBBAAAEEEEAAAQQQMC9AwWTelBYRQAABBBBAAAEEEEDAEQEKJkcGkjQQQAAB&#13;&#10;BBBAAAEEEEDAvAAFk3lTWkQAAQQQQAABBBBAAAFHBCiYHBlI0kAAAQQQQAABBBBAAAHzAhRM5k1p&#13;&#10;EQEEEEAAAQQQQAABBBwRoGByZCBJAwEEEEAAAQQQQAABBMwLUDCZN6VFBBBAAAEEEEAAAQQQcESA&#13;&#10;gsmRgSQNBBBAAAEEEEAAAQQQMC9AwWTelBYRQAABBBBAAAEEEEDAEQEKJkcGkjQQQAABBBBAAAEE&#13;&#10;EEDAvAAFk3lTWkQAAQQQQAABBBBAAAFHBCiYHBlI0kAAAQQQQAABBBBAAAHzAhRM5k1pEQEEEEAA&#13;&#10;AQQQQAABBBwRoGByZCBJAwEEEEAAAQQQQAABBMwLUDCZN6VFBBBAAAEEEEAAAQQQcESAgsmRgSQN&#13;&#10;BBBAAAEEEEAAAQQQMC9AwWTelBYRQAABBBBAAAEEEEDAEQEKJkcGkjQQQAABBBBAAAEEEEDAvAAF&#13;&#10;k3lTWkQAAQQQQAABBBBAAAFHBCiYHBlI0kAAAQQQQAABBBBAAAHzAhRM5k1pEQEEEEAAAQQQQAAB&#13;&#10;BBwRoGByZCBJAwEEEEAAAQQQQAABBMwLUDCZN6VFBBBAAAEEEEAAAQQQcESAgsmRgSQNBBBAAAEE&#13;&#10;EEAAAQQQMC9AwWTelBYRQAABBBBAAAEEEEDAEQEKJkcGkjQQQAABBBBAAAEEEEDAvAAFk3lTWkQA&#13;&#10;AQQQQAABBBBAAAFHBCiYHBlI0kAAAQQQQAABBBBAAAHzAhRM5k1pEQEEEEAAAQQQQAABBBwRoGBy&#13;&#10;ZCBJAwEEEEAAAQQQQAABBMwLUDCZN6VFBBBAAAEEEEAAAQQQcESAgsmRgSQNBBBAAAEEEEAAAQQQ&#13;&#10;MC9AwWTelBYRQAABBBBAAAEEEEDAEQEKJkcGkjQQQAABBBBAAAEEEEDAvAAFk3lTWkQAAQQQQAAB&#13;&#10;BBBAAAFHBCiYHBlI0kAAAQQQQAABBBBAAAHzAhRM5k1pEQEEEEAAAQQQQAABBBwRoGByZCBJAwEE&#13;&#10;EEAAAQQQQAABBMwLUDCZN6VFBBBAAAEEEEAAAQQQcESAgsmRgSQNBBBAAAEEEEAAAQQQMC9AwWTe&#13;&#10;lBYRQAABBBBAAAEEEEDAEQEKJkcGkjQQQAABBBBAAAEEEEDAvAAFk3lTWkQAAQQQQAABBBBAAAFH&#13;&#10;BCiYHBlI0kAAAQQQQAABBBBAAAHzAhRM5k1pEQEEEEAAAQQQQAABBBwRoGByZCBJAwEEEEAAAQQQ&#13;&#10;QAABBMwLUDCZN6VFBBBAAAEEEEAAAQQQcESAgsmRgSQNBBBAAAEEEEAAAQQQMC9AwWTelBYRQAAB&#13;&#10;BBBAAAEEEEDAEQEKJkcGkjQQQAABBBBAAAEEEEDAvAAFk3lTWkQAAQQQQAABBBBAAAFHBCiYHBlI&#13;&#10;0kAAAQQQQAABBBBAAAHzAhRM5k1pEQEEEEAAAQQQQAABBBwRoGByZCBJAwEEEEAAAQQQQAABBMwL&#13;&#10;UDCZN6VFBBBAAAEEEEAAAQQQcESAgsmRgSQNBBBAAAEEEEAAAQQQMC9AwWTelBYRQAABBBBAAAEE&#13;&#10;EEDAEQEKJkcGkjQQQAABBBBAAAEEEEDAvAAFk3lTWkQAAQQQQAABBBBAAAFHBCiYHBlI0kAAAQQQ&#13;&#10;QAABBBBAAAHzAhRM5k1pEQEEEEAAAQQQQAABBBwRoGByZCBJAwEEEEAAAQQQQAABBMwLUDCZN6VF&#13;&#10;BBBAAAEEEEAAAQQQcESAgsmRgSQNBBBAAAEEEEAAAQQQMC9AwWTelBYRQAABBBBAAAEEEEDAEQEK&#13;&#10;JkcGkjQQQAABBBBAAAEEEEDAvAAFk3lTWkQAAQQQQAABBBBAAAFHBCiYHBlI0kAAAQQQQAABBBBA&#13;&#10;AAHzAhRM5k1pEQEEEEAAAQQQQAABBBwRoGByZCBJAwEEEEAAAQQQQAABBMwLUDCZN6VFBBBAAAEE&#13;&#10;EEAAAQQQcESAgsmRgSQNBBBAAAEEEEAAAQQQMC9AwWTelBYRQAABBBBAAAEEEEDAEQEKJkcGkjQQ&#13;&#10;QAABBBBAAAEEEEDAvAAFk3lTWkQAAQQQQAABBBBAAAFHBCiYHBlI0kAAAQQQQAABBBBAAAHzAhRM&#13;&#10;5k1pEQEEEEAAAQQQQAABBBwRoGByZCBJAwEEEEAAAQQQQAABBMwLUDCZN6VFBBBAAAEEEEAAAQQQ&#13;&#10;cESAgsmRgSQNBBBAAAEEEEAAAQQQMC9AwWTelBYRQAABBBBAAAEEEEDAEQEKJkcGkjQQQAABBBBA&#13;&#10;AAEEEEDAvAAFk3lTWkQAAQQQQAABBBBAAAFHBCiYHBlI0kAAAQQQQAABBBBAAAHzAhRM5k1pEQEE&#13;&#10;EEAAAQQQQAABBBwRoGByZCBJAwEEEEAAAQQQQAABBMwLUDCZN6VFBBBAAAEEEEAAAQQQcESAgsmR&#13;&#10;gSQNBBBAAAEEEEAAAQQQMC9AwWTelBYRQAABBBBAAAEEEEDAEQEKJkcGkjQQQAABBBBAAAEEEEDA&#13;&#10;vAAFk3lTWkQAAQQQQAABBBBAAAFHBCiYHBlI0kAAAQQQQAABBBBAAAHzAhRM5k1pEQEEEEAAAQQQ&#13;&#10;QAABBBwRoGByZCBJAwEEEEAAAQQQQAABBMwLUDCZN6VFBBBAAAEEEEAAAQQQcESAgsmRgSQNBBBA&#13;&#10;AAEEEEAAAQQQMC9AwWTelBYRQAABBBBAAAEEEEDAEQEKJkcGkjQQQAABBBBAAAEEEEDAvAAFk3lT&#13;&#10;WkQAAQQQQAABBBBAAAFHBCiYHBlI0kAAAQQQQAABBBBAAAHzAsYKJu1rz3x4tIgAAggggAACCCCA&#13;&#10;AAIIDE3AZG1irGDylH9bVW1JpaRirM2hsbA1AggggAACCCCAAAIIjHaByprSEt/zVppy8KpqS7Wp&#13;&#10;xva3o/WjQaBqWxoSDxttl8YQQAABBBBAAAEEEEAAgUMIzKwu/nhOxGtQyvv4ITYZ1sPmC6a/haG1&#13;&#10;vtfr23dV09oHnh5WZOyEAAIIIIAAAggggAACCLyFwIWzSiflFgSLPc+f/RabDuvptBVMqWi0Vt1a&#13;&#10;6Rtf7uq7taOxY++wImQnBBBAAAEEEEAAAQQQQGCAwNTqqXnH+fkXe563QhZTGDvgaWM/pvV6I89T&#13;&#10;+TJ/cNkxY3KeqKwp/mdjUdMQAggggAACCCCAAAIIjFqByuriMyf5+b+VWiOezmIpBZzWM0wDR1Cm&#13;&#10;6T2iksma5jVbfjbwOX5GAAEEEEAAAQQQQAABBA4nMDNWdGqOisSV50053HYmn8towZQKXIomLWee&#13;&#10;mpI9+5a0rnvgBZPJ0BYCCCCAAAIIIIAAAgi4J3DerGlH54+JLvSVN1+yS+ssuYF6GS+Y/h6AVnu0&#13;&#10;Cq7t3PlkQ1vb4z1/f5x/IIAAAggggAACCCCAAAIiMGXKlOi7Tj2y3PP0KrlWaXw2UDJanb0pQU+N&#13;&#10;k5Usbh0/+eRfV1WXnvOm5/gBAQQQQAABBBBAAAEERrVAZazksyedNvFXvq/uzFaxlBqA7J1hGjD8&#13;&#10;cjOoh5K9vbXr13Y8PuApfkQAAQQQQAABBBBAAIFRIjBzTsnJOVFvtfLU2WFIOTQFUwpDliFPKhU0&#13;&#10;dO7puq6t6buvhAGIGBBAAAEEEEAAAQQQQCD9AhdUTx2f7+dfJud0rpJiKSf9PQ6uh+xNyTtIfLIY&#13;&#10;RESm6dWOLxz7ZEWs9OKyMhU5yGY8hAACCCCAAAIIIIAAAu4I+BW1xefl+QW/l9XvrglTsZQiDtUZ&#13;&#10;poFjLgvq/crTurapvv0/Bz7HzwgggAACCCCAAAIIIGC3QMWc0o/6Ud0khdLpYc0k1AVTP5pW+jtq&#13;&#10;X8/C5tvvf6r/Mb4jgAACCCCAAAIIIICAnQJVc85+h4rm3SKFUlnYM7CiYNqPqPU+pdWtu/t23dS2&#13;&#10;btuesMMSHwIIIIAAAggggAACCLxZYNqsaWOOLYhWa+VdK5fj5L/52XD+FKprmA5L5Hl5yveuLsw5&#13;&#10;Uq5vKr5QtvUOuz1PIoAAAggggAACCCCAQGgEKmpKph8zJucJOat0ky3FUgrPnjNMA4Zarm/6qZRM&#13;&#10;sea6xCMDnuJHBBBAAAEEEEAAAQQQCIlA5dyij3mRSIMUSp8MSUhDCsOrjJX2pVanG9JeIdlYiiYt&#13;&#10;sW/oTnqL727Y9GxIwiIMBBBAAAEEEEAAAQRGvYAUSpNVNLJILquZLTeetXJ2WOq2R5EPf/K97RHl&#13;&#10;fUAqvnfaNqpvwHunR3x18Uc+8f7gtA8c97NHH/1Tn215EC8CCCCAAAIIIIAAAq4IlJWdkvuJL3/m&#13;&#10;Ut+PtMvx+mctLpZ+3BcEX/17pVcRm/41T/kyn9B7p62DJSec/uR5el5TXXu7rTkQNwIIIIAAAggg&#13;&#10;gAACtgqUx0q+7HveHVJknGRrDlJT7NSevr6lrv32VA5/L5hSP5SXT8n3x09YqHz/CnlibOoxG79k&#13;&#10;GfKHVVKub2pI7LAxfmJGAAEEEEAAAQQQQMAmgaqakg9pX8U95X3BprjfFKusyq2V+lbvK68v2rjx&#13;&#10;wdf7n3tTwdT/4P75hpHIKvn5a7aeQpPYAymcbu/a23ftvY0dL/fnxncEEEAAAQQQQAABBBAwI1BW&#13;&#10;ddaRhePGXCnnYebbui5CSkKuVfpu4AWXtNa1/2mgzEELpv6NyqtLPxmJ6LgAfLz/Mdu+yym1V6Vw&#13;&#10;WvJY15+/tb1xe69t8RMvAggggAACCCCAAAJhEygrU5Hxx5dclLpPqqyFMDFs8Q06Hq0eCwJd09KQ&#13;&#10;ePhQ+xy2YPrbTrKSXnGlnGm6TgqnSYdqKOyPS9X420DpmtZ44nthj5X4EEAAAQQQQAABBBAIq8BF&#13;&#10;c4s+E41E7pRC6QNhjfGt49Ivq0Dd3FSfuE22DQ63/WAKpv37l82eMm5c7sSlvlbVgpN3uEbD/Jyc&#13;&#10;bbq/r1fN37A28USY4yQ2BBBAAAEEEEAAAQTCJHDh7KL35OZEVsuJlHPDFNfQYtGpFbVbd+/tvLyt&#13;&#10;8aHXBrPvoAum/sYqLz3nJJWbG7caSqteWe5i9e69u1cMFqo/f74jgAACCCCAAAIIIDCaBCoriwrV&#13;&#10;OF+uUfKvlmPoHFtzl0t1fqhU8hvN8S2/G0oOQy6Y+huvqin+otw1tk4Kpw/1P2bbdznb9BcdqCtb&#13;&#10;6hPrJfbDnoqzLTfiRQABBBBAAAEEEEBghAKerH73tb+tfnfsCNvK4u76iWQQzGut3/zAcIIYdsGU&#13;&#10;6ix1sde4ySVzpJFrpHA6ajgBhGEfub7pF0GQjLU2bP5BGOIhBgQQQAABBBBAAAEEsilQGSv5rJxN&#13;&#10;Si0T/tFsxjHCvl8LtL7tjzt2rdi2bVtqKt6wvkZUMPX3eP6l50wsyM27QXn6m7IwRLT/ceu+a3VP&#13;&#10;r+q9akO84xnrYidgBBBAAAEEEEAAAQRGKFAxe/oJKupf6/te5Qibyubustab+nYQdNW2NGx9aaSB&#13;&#10;GCmY+oOoqJ7+Qd/362RRiC/3P2bbd7lZVZdMzrvxpe7eVR2NHXtti594EUAAAQQQQAABBBAYqkBZ&#13;&#10;2acKCicfN1eO45dJgVAw1P3Dsr1ccvNzlVSVzQ2JHaZiMlow9QdVXltSGlHezfLze/ofs+67Vs/K&#13;&#10;LazmN8UTbdbFTsAIIIAAAggggAACCAxSoDJWWiRFwVqZgvf2Qe4Sus3kpMfTntZXpOPYPS0FU0qw&#13;&#10;rOyU3MLJ77tcpuldKXMfC0OnOviAftQXBLH19e3bB78LWyKAAAIIIIAAAgggEG6Bi2qKz4j6flyi&#13;&#10;/Ey4Iz1MdFrvlWKpIXht17Wtrdu6D7PlsJ9KW8HUH1H57LOP83PzVyqtL5SFIdLeX3+/Jr/LEoRa&#13;&#10;Tk/e2aX7rrk3vuVFk23TFgIIIIAAAggggAACmRQ4L1b0toLUEuHam2vr8fkbXnpzb3fvnA133Pdc&#13;&#10;Ov0yVsBUzi36mIpE5f5N6tPpTCidbcucyE5p/9rO555Y09b2eE86+6JtBBBAAAEEEEAAAQRMCuyf&#13;&#10;AXb8ybJIm7rR5hlgci7jp0Hg1bQ2bPpfkz6HaitjBVN/ALJE4UwZIFlRz945kpLL75OpZciHuZZ7&#13;&#10;vwXfEUAAAQQQQAABBBDIhEDqHqoyY+pb8t+7M9FfOvqQOV8vyOU+1zfXJdZJ+zITLzNfGS+YUmlN&#13;&#10;mzVtzLH5OYvlJli1EoDNq3A8qJPBvJaGzb/OzHDRCwIIIIAAAggggAACgxdIrWLtRSJyPyX1pcHv&#13;&#10;Fa4tpTKSmV3Btzp7Xl3Utm7bnkxHl5WCqT/Jqjlnv0NF826TSre0/zH7vus+qW8bunp6rrvn9vt3&#13;&#10;2Rc/ESOAAAIIIIAAAgi4JpC6T2p+bu5CuUfq5XJJTMTa/LT+Xk+y7+KNazr+mK0cslow9SddFSv6&#13;&#10;R6UicSmcTu9/zLbvMpfyr7KwxaLO59ub2tpk9Xe+EEAAAQQQQAABBBDIsEBZmYqMm1QyU248e6t0&#13;&#10;fWSGuzfWnRxb/0onVaxlTeL7xhodZkOhKJj+FrtfUVt8saf9ZVIFHzPMfLK+mywM8Us551QbhsHN&#13;&#10;OgYBIIAAAggggAACCGRMoLK25FOyVsCd0uEpGevUcEf7T0IodXPnzsRtYTkJEaaCaT932awvHVFY&#13;&#10;ULhcBvtSWRgix/AY/CIPFgAAQABJREFUZK45rdvk9OHCbJ4+zFyy9IQAAggggAACCCCQLYGLqovf&#13;&#10;HY14q2T63fRsxTDyfrXc+lRt0L6+rLWu/dWRt2euhdAVTP2pVcaK3qe8SL0UTmf2P2bdd633aU+v&#13;&#10;lAvUVmbjAjXrvAgYAQQQQAABBBBAYNAClZVFhbowMk/upXS1HNTnDnrH8G34ox6lv7mxLvGb8IUm&#13;&#10;ZWgYgzowpsra4qlyU63V8kJ434GP2/Vv/XxSB5e3xjffK3FnbAlEu4yIFgEEEEAAAQQQQGCQAl5l&#13;&#10;TXGZHB/XyxoAbxvkPmHc7PeB1vNa4on7whhcf0yhL5hSgZ4x64yc0wpOrE1Vz/LjEf3B2/dd/yTQ&#13;&#10;QU1LfPOP7YudiBFAAAEEEEAAAQSyLVBRM/3Tnr9/mfCPZTuW4fYv1yntlsXSbtvR/ecV2xu39w63&#13;&#10;nUztZ0XB1I9RUT31GOXl3ySrfpTLY37/4zZ9lxeInGHy1qtk39XNa7bstCl2YkUAAQQQQAABBBDI&#13;&#10;jsAF1aVvz4/opXIc+Y3sRDDyXt84Dlb/2rtPxTbekfjLyFvMTAtWFUz9JOW1xaf7yquT65s+3/+Y&#13;&#10;bd+lanrd0/q6nUF33daGrftsi594EUAAAQQQQAABBNIvUF4+JT8yfuJcuZBmmUy/G5P+HtPTgxRL&#13;&#10;P/SCZE1Tw5ZfpKeH9LVqZcHUz1FVU/J17Xs3SRLv6H/Muu9a/XH/3M36xGbrYidgBBBAAAEEEEAA&#13;&#10;gbQJVMRKzpWTBGulWDoxbZ2kuWG55c6f5Vj92qa6RHOau0pb81YXTCmVVNXtTzjySjlbc4XdVbf6&#13;&#10;rz7VV7shvuWxtI02DSOAAAIIIIAAAgiEXqCquugjKhKJy/S7z4U+2EMEKLOpuuQ6pTWdO19Y2tb2&#13;&#10;SNchNrPiYesLpn7l/fM6fXWrVOBf63/Mtu9ydVNSBuT23j597Ya1ib/aFj/xIoAAAggggAACCAxf&#13;&#10;YMYlJcfm5KmrZaGzudKKldfrp7KX6Xdb9gXenLsbNj07fI3w7OlMwdRPmrrDsVTjcv8mZe3KIfIq&#13;&#10;26U9teSpR3d9a9u2bX39ufEdAQQQQAABBBBAwD2B1IrQp4454RuelktNPG+8tRlqvX3/itD1m//H&#13;&#10;2hwOErhzBdPfcvQqakqrPE9dJ/8dd5C87XhI699I8VTdVN/+n3YETJQIIIAAAggggAACQxGomFvy&#13;&#10;BS/i3SHHrO8dyn6h2lbrFwOlr2+Jt6+VuGQ2nltfrhZM+0cpdfdjVRhdKtP0qiVRa+9+LKc17wt0&#13;&#10;7/zW+vuedOvlRzYIIIAAAggggMDoFJhRW/KBHO2tlkLpLFsFpDLqkfroTrU7eVVz85ZOW/N4q7id&#13;&#10;Lpj6k7+ouvjdkYgXl2XIz+l/zLbv+1+QWq/eF3SvuLth627b4ideBBBAAAEEEEAAAVmwrLZ4gq+9&#13;&#10;hVIoXS6XkURtNZFj04eSyeCS9Q3tf7A1h8HGPSoKpn6MyurpX/IikTr5+ZT+x6z7Lqc8taevbK5r&#13;&#10;3yCxB9bFT8AIIIAAAggggMAoFCgrU5Fxk0oulEJplVyndJTFBI/rZLK2uWHzQxbnMKTQR1XBlJJJ&#13;&#10;vVgLjy9NTdFbIj8eOSStEG0sa9r/XGaIxprjiR+GKCxCQQABBBBAAAEEEBggUF5d+kk/ohtlttOH&#13;&#10;Bzxl04+vyLX1K3fvTNza1qaSNgU+0lhHXcHUD1ZWddaRhePG3CCnQr8plX6k/3HbvkvhdLfuCa5q&#13;&#10;Wbf5z7bFTrwIIIAAAggggIDLAjPmTntXTiSaOqNUYmueqdveyHVKGzr37L28rem7r9iax0jiHrUF&#13;&#10;Uz9aVU3Jh2QJ7zp5IX+x/zHbvssc0i5PByt273xxle03BrPNnngRQAABBBBAAIGBAmWzp4wbnzOh&#13;&#10;Vj6YX6w8L2/g87b8LAuPPZLs6/vm+rUdj9sSczriHPUFUz9qZaz4K8rzVwrISf2PWfddq2eCQF3W&#13;&#10;0rDpO9bFTsAIIIAAAggggID9Al5VrOSrskJzXIqlSdamo/UftPLmN8c3bbE2B4OBUzAdgDm1emre&#13;&#10;cZH8y2XlkivlhT7ugKes+qd8GvBD3efFWtZu+rlVgRMsAggggAACCCBgqUDqOqVIRKcKpY9bmoJc&#13;&#10;Hq87Pa1W7975xA1tbY/LkuF8pQQomA7yOrhwVumkvAK9Uqa6XSBT9Ww1kvuH6Tt79qlrNt6R+MtB&#13;&#10;0uQhBBBAAAEEEEAAgREKVM4tmqwikWvlkPGbI2wqa7vLh+1yhYr3b3tVX+ze+JYXsxZISDu2tRjI&#13;&#10;CGd5rPQffKXj8gvwqYx0mIZO5PW/W+bOLt2x9+m12xu396ahC5pEAAEEEEAAAQRGnUB5+ZR8f8LE&#13;&#10;2XL+YbkcUI+1FUAWdfifpA5q1te3b7c1h3THTcH01sJeRU3JTM/3bhCs499683BuIb8MTyoviMn9&#13;&#10;m7aGM0KiQgABBBBAAAEE7BCoqi49R0fUWjk2fIcdER8kSq2eDbRa1lK/6V8O8iwPHSBAwXQAxuH+&#13;&#10;OWPGmWNzjhy7WD5FqJVJevmH2zbMz0nh9N0g2Vvbuqbjt2GOk9gQQAABBBBAAIGwCVRWl5wmN6OJ&#13;&#10;y/S1z4cttsHGk1pdWa5VWvvy3r6lHY0dewe732jejoJpiKNfXlv8Tl/7q6VoKh7iriHaXPfpQNUH&#13;&#10;vr6uta791RAFRigIIIAAAggggEDoBM6bNe3ogoLI1Z7n10hwfugCHGRAcqnGfX2qb86GeMczg9yF&#13;&#10;zUSAgmmYL4OK6pLPe298wnDaMJsIwW76ZTnjtKhzZ6J5tN2xOQT4hIAAAggggAACIRc4Y9YZOafl&#13;&#10;n1gll2bcJKEeEfJwDxmeHO/9Qm4+W9McT/zwkBvxxCEFKJgOSTOoJ/yqWOklytPLpPY8elB7hHEj&#13;&#10;rR5LyvVNcrZpWxjDIyYEEEAAAQQQQCDTAjKraIrcauYOWfzrfZnu21R/MvXuL1Is3dASTzRImzIb&#13;&#10;j6/hCFAwDUdtwD7yCzVBzs3KCinepVI4RQc8bc2P8kv1b7IW+UIpnP5kTdAEigACCCCAAAIIGBSo&#13;&#10;jBVJgRSRyy+8qQabzWxTWvVqFdy5L9h31d0NW3dntnP3eqNgMjim5XOnvT8SidbLMt5fNthsRpuS&#13;&#10;TyG6PaVX9rzy+sqNGx98PaOd0xkCCCCAAAIIIJAlgbJZXzqisKBwgVynvsDyD8C/HwS9l7TW3/dk&#13;&#10;liid65aCKQ1DmlpqUkX0bfLLdnIams9Ik3JR4E7t6ctb6tq/LR1yCjcj6nSCAAIIIIAAAlkQ8Ctj&#13;&#10;JRdKobTK7kss9G90oGubG9ofzIKh011SMKVpeFMXCZ6af8I83/cXSRfWXiSotP7f3kDHNjS0/yRN&#13;&#10;VDSLAAIIIIAAAghkRcCFRbzkQ+7Uisc3P7Vj163btm3rywqk451SMKV5gGdcUnJsTp66SebBXiRd&#13;&#10;WbkMpfwiypdq6e32Ft/VuOn5NJPRPAIIIIAAAgggkFaB/beJUb5cf65mpLWjNDYux2ZJz9N39faq&#13;&#10;yzasTfw1jV2N+qYpmDL0EqiqLvqIikTicqr3cxnq0nw3Wu0JdHDdC3pffGvD1n3mO6BFBBBAAAEE&#13;&#10;EEAgfQIzZpw5NnrU2FpPe4tlCl5++npKc8syAyiZDGa1rtn8yzT3RPMiQMGU4ZdBeWz6+REVuVHk&#13;&#10;T8xw18a6kwuanpKrmuY1xzdtMdYoDSGAAAIIIIAAAmkUqIwVf0UOfetl1s/kNHaT3qa1+qOcWbqs&#13;&#10;uX5TIr0d0fqBAhRMB2pk6N9lZZ8qKDz+bVfJpxuXyYp6YzLUrfFuZBny73uBijXVJ35lvHEaRAAB&#13;&#10;BBBAAAEEDAjMrC7+eI7vxeWY65MGmstOEzLLR3vB6ueT+25glk/mh4CCKfPmf++xYvb0E7xc/1a5&#13;&#10;f9M///1By/6Rmj+rvGBdX6+3jPmzlg0e4SKAAAIIIOCwwIWzSiflFeilMjNmlpxVsvKYN3UVuQT+&#13;&#10;nX1dXozryLP3YrXyxZM9rvT0fNHcos9EU9c3ed4Z6ekhA61qvUtOcy/+w45XGlmhJQPedIEAAggg&#13;&#10;gAACBxWYWj017zg/f7avvOVyCcS4g25kw4Op65SUV9Ma3/RTG8J1OUYKpvCMbuoeAFUyINdJ4fS2&#13;&#10;8IQ1tEjkg5BfB0rVtsYT3xvanmyNAAIIIIAAAgiMTKCytniqp/21Uii9a2QtZW9vOSP2nNzWZVlz&#13;&#10;PHFn9qKg5wMFKJgO1AjBvy+onjo+z8tfqnxvrgxObghCGlYIUjglenqTC+5at+X3w2qAnRBAAAEE&#13;&#10;EEAAgUEKlM+d/mFfZuvIxLt/GuQuodtMLnPolkJp3UvdfUs6Gjv2hi7AURwQBVNIB//C2UXvycuJ&#13;&#10;yjQ9dXZIQ3zLsOQTkh5ZFGKV3tN3Y3Pzls633IENEEAAAQQQQACBIQjMnFNyVE5UXa1l6poUS5Eh&#13;&#10;7BqqTWUhrfu93n1zmtY+8HSoAiOY/QIUTCF/IVRWF58pZ5tWy7WKHwx5qIcOT+sXpXhaIKeWN8pG&#13;&#10;8k++EEAAAQQQQACB4QtMmTIletKpEyrlMoab5RhpwvBbyu6eUijt0EkVa2lIPJzdSOj9cAIUTIfT&#13;&#10;CclzqTeFd502sdpXaom8MUwMSVhDDkMqpZ/pIBlrqd/8P0PemR0QQAABBBBAAAERqKgu+bzne3fI&#13;&#10;GaX32woi0+9e8nRwQ1N9e4PkIJd/8xVmAQqmMI/OgNhSp52jOd4KOUdTZfNpZ5mfe1d34F11d8Om&#13;&#10;ZwekyI8IIIAAAggggMBBBcprzn2v7+esltuxnHPQDWx4UKteOavU1NnVeWVb40Ov2RAyMco60CDY&#13;&#10;J7D/wsaoXydvGF+wL/q/Raz13sBTK/Y898JtbW2PdFmbB4EjgAACCCCAQFoFUgti5Xv5C2SWjfyn&#13;&#10;ctLaWRobl7NK/9XXpy+R+1Y+kcZuaDoNAhRMaUDNVJMV1aVf9X210vKlM59WOrisOd7+75lyox8E&#13;&#10;EEAAAQQQsELAr4gVny/XKK2SD4mPtSLigwQpKwf/Tnl6XnNd+9aDPM1DFghQMFkwSIcLMXVztsl+&#13;&#10;3hVK+QulcLL25mzyqct/B14Qa61rf/Rw+fIcAggggAACCLgvUF49/XO+v3+Z8I9YnO1rcnyz8qkd&#13;&#10;r6zctm1bn8V5jPrQKZgceQlcOKt0Uu4YfYtc35T6JMbWcQ3kU5hGHXRf09Kw9SVHhoY0EEAAAQQQ&#13;&#10;QGCQAjNj006Mquh1cigzc5C7hHGz1PHMXV1dfZfd29jxchgDJKahCdh6YD20LEfR1hWx6Z+Q2xCk&#13;&#10;btz2CYvTfk0FwdJHu/+8bnvj9l6L8yB0BBBAAAEEEBiEwLRZ08YcPSYS87R/jRzD5A9il1BuIgs6&#13;&#10;PNynkzUb4lseC2WABDUsAQqmYbGFfievsrb4IqW9G+QTmsmhj/YQAabm/GoVxFrim797iE14GAEE&#13;&#10;EEAAAQQsFyivLSmNaC8ulxa83dZU5JjlT1IsLWmJt99law7EfWgBCqZD21j/zIwZZ47NOXLsEhnk&#13;&#10;WllZJs/WhORNSC6STM5rjm/5na05EDcCCCCAAAIIvFmgcm7Rx1QkmpoV8+k3P2PPT3KPyde9QNcl&#13;&#10;d++6vrV1W7c9kRPpUAQomIaiZem2M+ZOe1duNLpaVpGfbmkKSq7NkvsWqPrOrt3Xcd8Ca0eRwBFA&#13;&#10;AAEEEFDls88+zs/JWyoUF1t83bUcmujvqL5krHnNlp0Mq9sCFExuj++bsqusKfonz4vWySnvU9/0&#13;&#10;hEU/pO6MLf8taqnf1Cxhc2dsi8aOUBFAAAEERrdAWdkpueMnvfdS7XvXyTLhhfZq6J8EOqiRSwZ+&#13;&#10;bG8ORD4UAQqmoWg5sG1ZmYqMm1x8qbxRXSuf6hxla0ryqc4OnVSxlobEw7bmQNwIIIAAAgiMFoHy&#13;&#10;mpL/F/HUGrlE4N325qyfD7S3rCW+qVFykIkvfI0WAQqm0TLSA/I8/9JzJhbk5i2XG6ldIlP1ogOe&#13;&#10;tudHrf5V9XUvbFr7wNP2BE2kCCCAAAIIjA6Bi+ZMOyUSTV2n5H3R2oy13iexr+t55fUlGzc++Lq1&#13;&#10;eRD4sAUomIZN58aOM2pLPpCjvdVyweVZtmYkU/S6ZZrhzS/t7V3Z0dix19Y8iBsBBBBAAAFXBMqq&#13;&#10;zjqycNzYRZJPrRxjRGzNK7XwVG+yb87GNR1/tDUH4h65AAXTyA2daKGipmS6fPpzi7ypvdfWhOTc&#13;&#10;+HOyUs3lTfWJb9uaA3EjgAACCCBgs0Bq6n/h5JJKOcC8WabfTbQ1F5n6/0sVyIIO9Vv+y9YciNuc&#13;&#10;AAWTOUvrW9p/Mebkk+dJ4bFIiqfxtiYknwY9opLJGlm15me25kDcCCCAAAII2CZQXj39c77v3yHH&#13;&#10;EB+0Lfb+eOUY4q9yHHRDSzwRl8dYXKofZpR/p2Aa5S+Ag6V/XqzobQUqepOcbZopz/sH2ybsj8kb&#13;&#10;nrzfec1Bb/fi1nUPvBD2eIkPAQQQQAABWwUunF30ntycyCoplIpszUHWcOiTZRyakp6+srWu/VV7&#13;&#10;8yDydAhQMKVD1ZE2K+aUftSL6tSFmp+1NSU5pd7pBWr57uefqG9re7zH1jyIGwEEEEAAgbAJVFYW&#13;&#10;Farx/hXy2epCOaDMDVt8g41HjhUeDvr6Lmld0/Hbwe7DdqNLgIJpdI33sLKtrC65QC7XvFGWIj9h&#13;&#10;WA2EYSet/5AMgnmtDZs7whAOMSCAAAIIIGCxgCfHBud7vlol1ym9zd489BMq6c1vath0v705EHkm&#13;&#10;BCiYMqHsQB/TZk0bc3RBzlUyTe8yedEU2JqSzNN7KNnbW7t+bcfjtuZA3AgggAACCGRL4KK5RZ+J&#13;&#10;RiJxKZTOyFYMI+1XZu3v1p5a+djeZ1Zub9zeO9L22N99AQom98fYaIYzY9NOjHrRVXK26atGG85g&#13;&#10;Y3J1U1LmKq/t3LN3WVvTd1/JYNd0hQACCCCAgJUCFbOnn+DlRJbLB6flVibwRtCB0vqeIOie39Kw&#13;&#10;9SWL8yD0DAtQMGUY3JXuKmMln5V7H8WlcPqoxTm9Eqhg8Z7n2hvb2lJFFF8IIIAAAgggcKBAWdmn&#13;&#10;CgonHxeTM0rX2DzDRD4o/UFS6RpZ0OHRA/Pj3wgMRoCCaTBKbHMoAb+ypvgbyveuk8Lp2ENtFPbH&#13;&#10;5dT8rzyta5vq2/8z7LESHwIIIIAAApkSqKotLtbKq7f7Gmb1jCzqsKQ5ntiQKTf6cU+Agsm9Mc14&#13;&#10;RhdUTx2f7+dfK8t4z5WzTjkZD8BUh1pv6gv0gvUN7X8w1STtIIAAAgggYJuAC6vkytS7vXLdcl3w&#13;&#10;2q7rWlu3dds2BsQbLgEKpnCNh9XRlNec+17fy0ktQz7V2kS03idvsKs6e3fd2LZu2x5r8yBwBBBA&#13;&#10;AAEEhijwxn0Y/Ws8z79EdrXyPoz7U5YPQLsDL3Z3w6Znh0jA5ggcVICC6aAsPDgSgYrY9LM8FamT&#13;&#10;C0PfP5J2srmvLAzxgqeDBTJN7y6JQ2oovhBAAAEEEHBToKzslNxxk0++RA4Kr5MPPcfbmqX8sf6Z&#13;&#10;/Mmuaa5LPGJrDsQdTgEKpnCOi/VRTZkyJXrS6RNrpNRYIm++E2xNSK5v+qlMM4zx5mvrCBI3Aggg&#13;&#10;gMDhBCqri8/0Iv5a2eY9h9suzM+lPuSUKXjLmusT35I4+ZAzzINlaWwUTJYOnC1hnzdr2tEFBdEV&#13;&#10;cn1TpZxxitgS94FxStGUevPd2Levd9GGO+577sDn+DcCCCCAAAI2ClRUT/+gFEqrZUGHM22MPxWz&#13;&#10;/HHukQUdbt/Ts2sx0+htHUU74qZgsmOcrI9yZqzo1By1/0Z3U2xNRt6YX5d35xXBa6/cxgWkto4i&#13;&#10;cSOAAAKjW+D8S8+ZmJeXu0guUKqVDzOj1mpo/R+6p2dO8+33P2VtDgRujQAFkzVD5Uagsgz5P8u9&#13;&#10;HG6WaXrvtDUjOeH0p8BTl7XWJTbZmgNxI4AAAgiMLoGyMhUpnFxcLkVS6m/wUbZmL3+DuRWIrYNn&#13;&#10;cdwUTBYPnq2hl5dPyfeOmLhA3rAXyAtwrK15yDSAh+V2t7HmhsQOW3MgbgQQQAAB9wWqaoq/qD1P&#13;&#10;FmPyPmRxtq/I390bOp9LxLnZvMWjaGnoFEyWDpwLYVfOLZrsRaK3yBvgefImbutrMZBpet/a29V7&#13;&#10;zb2NHS+7MC7kgAACCCDghkDlpeecpHLzVslf2GJ7M9J9ciVxS3dPz8J7br9/l715ELnNArYepNps&#13;&#10;TuwDBMqrSz8Ziei4TBP4+ICnrPlRpgi8Ktc4LX2s65nbtzdu77UmcAJFAAEEEHBOoGz2lHHjcyZe&#13;&#10;IYktlGnwebYmKIXSf+sgeWlLw+Zf25oDcbshQMHkxji6kIVXUVNS7vvqBimcJtmakLy5/1YFgUzT&#13;&#10;a3/Q1hyIGwEEEEDAWgGvorb46572b5OzSsdZm4VSv08mk/NbGzZ3WJwDoTskQMHk0GC6kMr+T8Vy&#13;&#10;j1wi91OIWf2pmNL39/Wq+RvWJp5wYVzIAQEEEEAg3AKVtSWfkinicZnh/g/hjvTQ0ckU/U4VeLd0&#13;&#10;Pv+7m9vaHu859JY8g0BmBSiYMutNb4MUeGPede5qeeMvGuQu4dtMq15586/r7Oq8oa3xodfCFyAR&#13;&#10;IYAAAgjYLjDzknOPj+blXCd/LytszUWmtWu5Sfw9XTp52b3xLS/amgdxuytAweTu2DqRmQsr+0jR&#13;&#10;9Bf5RbuqqS7RKoMSODEwJIEAAgggkFWB/SvOjp9Q43veUpmRMSarwYys8x8FvaqmZe2mn4+sGfZG&#13;&#10;IH0CFEzps6VlQwL77x0xqXS28vRS+QTN4ntHqF8EQTImc7J/YIiGZhBAAAEERqGAXPM73fO9uBzE&#13;&#10;vcPW9OXDxD/rQC1pqU+stzUH4h49AhRMo2esrc80dXfy/Nyc66VommXz3cll5sG3+1Tfwg3xjmes&#13;&#10;HxQSQAABBBDImEB5bfHpvvblOiX1jxnr1HBHsqJsl1ynHO/c+cLytrZHugw3T3MIpEWAgiktrDSa&#13;&#10;ToGK6ukf9H2/TqYgfDmd/aSz7f1/MILg5pe6k7d0NHbsTWdftI0AAgggYLdARfXUY7xI/lJPeZdK&#13;&#10;Jr6t2cgHhgndG8Ra1m3+s605EPfoFKBgGp3j7kTWVbXFciM+/xZJ5j3WJqTVs4FKXt4S3/yv1uZA&#13;&#10;4AgggAACaRE4Y9YZOacWnHCx7/nXSwdHpKWTDDQq0+9+nuxL1qxfs+VHGeiOLhAwLkDBZJyUBjMp&#13;&#10;UFZ2Sm7h5JPny+o6i+STt8JM9m24rx/1yf2b1te3bzfcLs0hgAACCFgoUB4r+XLEU2tkCvrJFob/&#13;&#10;Rshay4p33vKm+Kbb5QGZXMEXAnYKUDDZOW5EPUCgfPbZx0Vy826ShUlnyjVOtr6uZQU93bxXJxez&#13;&#10;rOqAAeZHBBBAYJQIlM+d9v5IJLpapp3/P1tTlsqoR65TukN1Jhc3N2/ptDUP4kagX8DWA8v++PmO&#13;&#10;wJsEKucWfUxFoqkLYj/9pics+kGmLnTKH5plnTufbODGfRYNHKEigAACIxCQBR0mRJR/lXxwNt/q&#13;&#10;hY2UfrCnJznnrnVbfj8CDnZFIFQCFEyhGg6CMSVQESu+0Ff+jTJV7+2m2sxCO79XSVXb1LDp/iz0&#13;&#10;TZcIIIAAAhkQSN06Y/zxJRdJVzdLoXR0BrpMSxeyoMOvZZpEbWs88b20dECjCGRRgIIpi/h0nV6B&#13;&#10;abOmjTk2P7pI+958eaEXpLe39LUuZ5we1MlgXkvD5l+nrxdaRgABBBDItICcVZoSkWXC5cO9UzPd&#13;&#10;t7H+tN4lVyet+MNju+q2bdvWZ6xdGkIgRAIUTCEaDEJJj0DVnLPfoaP5q2Sa3lfS00MmWtV98snd&#13;&#10;2n37epbdc/v9uzLRI30ggAACCKRHYMbcae/KiURXyCW3X09PD+lvVa4ZTnqebtnduXdhW9N3X0l/&#13;&#10;j/SAQPYEKJiyZ0/PGRaoihXJjf4i8kmed3qGuzbWnUx5+Kt8kre48/nEnW1tMmGPLwQQQAABawRm&#13;&#10;zDhzbM7EMZdLoXSV/C3KsybwAYHK36Ifelpd2lSf+NWAp/gRAScFKJicHFaSOoyAX1lTMkv+UC2X&#13;&#10;M07HHGa7UD8l0/R+qftUbcuaxPdDHSjBIYAAAgikBLyqmpKvaU/JbAdvsq0ksvrdU54KLmuqa2+3&#13;&#10;NQfiRmA4AhRMw1FjH+sFymZ96YjCgnHXesqfI3PHc2xNSKZE/HtvsveKjWs6/mhrDsSNAAIIuCxQ&#13;&#10;EZv+CU9mN8iHdJ+wNk+t9gRK37Jn5xM3sXqrtaNI4CMQoGAaAR672i9QGSt6n/whq7P5fheyBPk+&#13;&#10;maZ36+6+XTe1rdu2x/5RIQMEEEDAfgG5zcVkuc3FclkmvFLOKll5vCVT7+Skkvp20Ltvfuu6B16w&#13;&#10;f1TIAIHhCVj5Czy8VNkLgUMLVNYWT1XaWy1/09536K3C/ox+PtB6QUu8/W6JNPVHji8EEEAAgQwL&#13;&#10;lJdPyfePmFgtH8QtlYOssRnu3lh3Uis9opLJmuY1W35mrFEaQsBSAQomSweOsM0LnDHrjJzTCk6o&#13;&#10;8Tx/ibR+hPkeMtWi/kmgg5qW+OYfZ6pH+kEAAQQQUKq8evo03/fr5cO3d1rrodWz8uHbNS31iRZr&#13;&#10;cyBwBAwLUDAZBqU5+wUqqqce40fyV8g1upWSjW9jRqlpFDIBZIPuSy6STwd32pgDMSOAAAK2CMyM&#13;&#10;FZ2a88YqrFNsiXlgnDL5rlsmJ8Rf6upb3tHYsXfg8/yMwGgWoGAazaNP7ocVkBsKnu4rr85T3ucP&#13;&#10;u2GIn5R5ea/LNU7XB6/tqmtt3SZ/DPlCAAEEEDAlcN6saUcXjIlcs38BIUs/YHvDQm9WvftiTWsf&#13;&#10;eNqUDe0g4JIABZNLo0kuaRGQFY6+5nmRm+WX5R1p6SATjWr1R/n08LLm+k2JTHRHHwgggIDLAlOm&#13;&#10;TImedPrEi+Vq0etl+t0Ea3PV+lGlkrGm+Jb/tjYHAkcgAwIUTBlApgv7BfZfxDt+wkL5w7hALuQd&#13;&#10;Y2tGUjT9V5/qq90Q3/KYrTkQNwIIIJBNgaqa4i9qz18j057fn804RtK3/C14SXl6WXNd4nZpJxhJ&#13;&#10;W+yLwGgQoGAaDaNMjsYEZl5y7vHRvJxbpXD6urFGM9yQ/KFMyt/Hb3V1JZfe29jxcoa7pzsEEEDA&#13;&#10;SoGZc0pOzol6q+XefWdbmUAqaK165f/f2t21e3Fb40OvWZsHgSOQYQEKpgyD050bApW1JZ+SRSHq&#13;&#10;5RfoY9ZmpPUuWRpi6VOPvXL7tm3b+qzNg8ARQACBNAq8caPzwqvketb5Nt/oXK5n/V5vn5q7YW3i&#13;&#10;iTRy0TQCTgpQMDk5rCSVIQGvqrakQoqOG2RqxnEZ6tN8N1r/JlDBPFmG/LvmG6dFBBBAwFoBX+7R&#13;&#10;N1Npf6W8xx9jaxYyq+C3MrGglvd4W0eQuMMgQMEUhlEgBqsFKiuLClVhZIlc2xSTX6hcW5ORlci3&#13;&#10;BLr38tb6+560NQfiRgABBEwIVMWK/lG9sUz46Sbay0Yb8p7+qvS74qkdu1YziyAbI0CfLglQMLk0&#13;&#10;muSSVYGLqovfHY34qyWIaVkNZASdyzLkPfKmUNed7Lrh7oatu0fQFLsigAAC1glUzTn7HSoq9+Hz&#13;&#10;1PnWBf+3gFPXqUqxtL67u28h16naOorEHTYBCqawjQjxWC9QWT39S14kUieJnGJtMlq/GGh1ldzp&#13;&#10;fb3kwApK1g4kgSOAwGAEZsw4c2z0yLGXyXVKV8n0u/zB7BPGbaRYYiXUMA4MMVkvQMFk/RCSQBgF&#13;&#10;UvfoeNdpE2f7nrdU4jsyjDEOJiat9M9lVaVYczzxw8FszzYIIICAbQKVNcX/rHz/NjkgOt622P8e&#13;&#10;r9xrTxZ1WNRUn/j23x/jHwggYEyAgskYJQ0h8H8FyqrOOnL8uLHXy1S3WfKpZeT/bmHJI1rdE/Qm&#13;&#10;r2xZt/nPlkRMmAgggMBhBcpjpf/gKx2X20TIqqeWfmm1R3tq1fPJrhu3NmzdZ2kWhI1A6AUomEI/&#13;&#10;RATogkBVTcmH5I9anfxh/qKt+UjR1yXz4m/as/OFW9raHumyNQ/iRgCB0S1w4azSSXlj9HKZvlYl&#13;&#10;78lWHgfJe7G8Jat/7eny5t/VuOn50T2iZI9A+gWsfKNIPws9IJAegfLaktKIVitlRb13p6eH9Lcq&#13;&#10;0/T+rAJ9eXN9+7+lvzd6QAABBMwITK2emjfJz5vrKf9aWdRhnJlWM9+KlEo/7guCmg0N7T/JfO/0&#13;&#10;iMDoFKBgGp3jTtZZFHjjj3aBXFysrrL7j7b+oe7zYi1rN/08i5x0jQACCLylQEWs5Fw5mRSX992T&#13;&#10;3nLjkG4gJ5V2yvmwJU11iRYJMXWGiS8EEMiQAAVThqDpBoGBAqlpIbkF+iZ5fIat00Ik9kD+iDf1&#13;&#10;7lOLN96R+MvAHPkZAQQQyKZA+dzpH/ajfp2sfveFbMYxkr7ljFK31EcNva+8vmzjxgdfH0lb7IsA&#13;&#10;AsMToGAanht7IWBMwIULj6Vo2i1ny5bt2PtMw/bG7b3GcGgIAQQQGIbAzDklR0Wj6hqlvDk2L7gj&#13;&#10;761bAk/HWuva/zQMBnZBAAFDAhRMhiBpBoERCnhVNcUXat+/UX4prV3aVj4JfTLQydrW+s0PjNCD&#13;&#10;3RFAAIEhC+y/pcPpE77pa+8GuVZ04pAbCMkOcq3ojkDpWimUtoUkJMJAYFQLUDCN6uEn+bAJpG6e&#13;&#10;mHPk2EXyqeh8+VTU5psnfrfX0/M21iV+EzZj4kEAATcFKuaWfMGPqDVSKH3A3gz1yzrwljfXb1or&#13;&#10;OXDTcHsHksgdE6BgcmxASccNgfLa4ndGtLdK/vCX2puR7pPLkhuSnl4un5K+am8eRI4AAmEWKK85&#13;&#10;970RP3eVxDgtzHEeNjaterWnG+Ws0mLeLw8rxZMIZEWAgikr7HSKwOAEKqpLPu9FlKzs5J02uD3C&#13;&#10;uFXqE1N9defz7U1tbSoZxgiJCQEE7BO4oHrq+Hyv4Ertq9Sqo7n2ZfBGxHKd0n8qlZzTHN/yO1tz&#13;&#10;IG4EXBegYHJ9hMnPBQG/orb4Yl95y2Wq3tHWJqTVY0kvSF28vM3aHAgcAQTCIOBX1JTM8Hy1Uj5M&#13;&#10;OjYMAQ0nBimUfhfoYD7XfA5Hj30QyKwABVNmvekNgWELyDS9CXIh8zI5QLhUVqTLGXZDWd5RLmb+&#13;&#10;jkw7uUIKpz9lORS6RwABywQqYyWflfe/1Fn3j1oW+oHhvqa0vvHRrmduY1XRA1n4NwLhFaBgCu/Y&#13;&#10;EBkCBxUonzvt/X40mjpgOPOgG1jwYOq+InLXxVv7XtlzE/cVsWDACBGBLAvMjE07MepFV8j73gVZ&#13;&#10;DmUk3afuW7deB90LWxq2vjSShtgXAQQyK0DBlFlvekPAmEBVdek5KqJvk2l6JxtrNMMNycHDTlkH&#13;&#10;akFzQ+Ie6Zo712fYn+4QCLvAtFnTxhxbEJmvPX+RHLAUhD3eQ8UnZ9Yflis4Y/Jet+NQ2/A4AgiE&#13;&#10;V4CCKbxjQ2QIvKXAGbPOyDk9/8SY8r3FsvERb7lDWDfQ+n97Ax3b0ND+k7CGSFwIIJBZgapYSZn2&#13;&#10;1Co5q3RCZns215t8CvS03JtuUWt8c+pDIb4QQMBSAQomSweOsBE4UGDGJSXH5uR5K+TeTRXyuH/g&#13;&#10;c7b8W842ybGFt76nSy26q3HT87bETZwIIGBW4KKa4jOivh+XVj9jtuXMtSZvZq97Wq9KvrbrxtbW&#13;&#10;bd2Z65meEEAgHQIUTOlQpU0EsiRQVV30ERWJyIGG97kshTDybrXaI7Pzrt8ZdNdtbdi6b+QN0gIC&#13;&#10;CNggcF6s6G0FXnS5LIjwTU++bIh5YIz7P/jxVFtfd+/8DXfc99zA5/kZAQTsFLDyDclOaqJGIHMC&#13;&#10;VTUlX5eb3t4sq0mdmLlezfYkn9A+Jfdvmt9Sn9hstmVaQwCBMAmUlZ2SW3j8yXMlpmtl+l1hmGIb&#13;&#10;SixSLP00CLya1oZN/zuU/dgWAQTCL0DBFP4xIkIEhiVQVvapgsLjJy2UaSFXSPE0ZliNhGAnuVj6&#13;&#10;+16gYk31iV+FIBxCQAABgwLlNdPPjvips+LqPQabzXBT+nkplK5pqd/UJB3LZz18IYCAawIUTK6N&#13;&#10;KPkgMECgYvb0E/ycyC1ytulrA56y5ke5uimpPH1HX69aumFt4q/WBE6gCCBwUIGL5kw7JZKTUycH&#13;&#10;IV866AY2PKj1vsBTDXt6di1rW7dNphLzhQACrgpQMLk6suSFwACBi+YWfSaaur7J884Y8JQ9P2q9&#13;&#10;S256e80fd7x6x7Zt2/rsCZxIEUAgJVBWddaRheMKlsglSjIFz4vaqiLT7+5TPT2x5tvvf8rWHIgb&#13;&#10;AQQGL0DBNHgrtkTABQG/oqa00vf09VI4vc3WhORg5deBUrWt8cT3bM2BuBEYTQJlZSpSOKnkm57v&#13;&#10;3SB5H2lr7jJF+Je6T9W2rEl839YciBsBBIYuQME0dDP2QMB6gQuqp47PjeQvkQusa+RNINfehPTm&#13;&#10;fT3Jy+9at+X39uZA5Ai4LVBZPf1LXiRSJ1meYmum8iHNX+XipOV7dibWtrXJFGG+EEBgVAlQMI2q&#13;&#10;4SZZBN4scOHsovfk5kRWy/SYc9/8jD0/yUFMjyxDvFp1Jm9obt7SaU/kRIqA2wIXVRe/O+L7N8sC&#13;&#10;4V+xN1M5n6S9O7t69l19z+3377I3DyJHAIGRCFAwjUSPfRFwRKCyuvhM5XupwumD1qak9Yva01c2&#13;&#10;17WvlxxYqcragSRw2wUqK4sKVWHkSpn2e7nNZ7BTK3T2KjV3Y13iN7aPCfEjgMDIBCiYRubH3gg4&#13;&#10;IzBlypTou0+dMEcOcpbKfxNtTUwqpZ/pIBlrqd/8P7bmQNwIWCrgVdUUX6g9f6WcVTrO0hzkhLV6&#13;&#10;Uoql+S3xxH225kDcCCBgVoCCyawnrSFgvcDMOSVHRaPqelnB6pty0BOxNSE54Ll7X9K78u6GTc/a&#13;&#10;mgNxI2CLQEXN9E97cj8lOaj4mC0xD4xTrlPaLY/d2Lnzidva2h7vGfg8PyOAwOgVoGAavWNP5ggc&#13;&#10;VqB87vQP+1Ff7pPifeGwG4b5Sa33yuy8G3fvfHFVW9sjXWEOldgQsFHggurSt+dF1Ao5mJhhY/x/&#13;&#10;i1kW3dQbe7rVgo13JP5icR6EjgACaRKgYEoTLM0i4IpAZaz4K57yUze+fZetOck0vac9ra9oiifa&#13;&#10;bM2BuBEIk0BZ2acKxh1/3Hxfq0UyhXdMmGIbWiz6ByqZjDU1bPnF0PZjawQQGE0CFEyjabTJFYFh&#13;&#10;Ckytnpp3XCT/cl97ciG3GjfMZrK+m1yb8N+BF8Ra69ofzXowBICApQJ/+xDlNnkvONHSFFLLwjyj&#13;&#10;A72ouSFxt7U5EDgCCGRMgIIpY9R0hID9AhfOKp2UV6BXyhmbC2RFPVvfPwKJ/190smtxS8PWl+wf&#13;&#10;FTJAIDMCVdVFH1GRSFyub/xcZnpMQy8yTTdQ3m17dj6/gmm6afClSQQcFbD1gMfR4SAtBOwQmFld&#13;&#10;/PGo79dLyfQJOyI+aJSvBVove6zrmTXbG7fL6sF8IYDAwQRmXFJybG6eWi5T774pz/sH28aKx7Ru&#13;&#10;6w68+SwEY8VoESQCoRKgYArVcBAMAlYJeJWxktSF3jfKyabJVkV+QLCyMtbvlKfnyf2bth7wMP9E&#13;&#10;YNQLnDHrjJzTxrxjjqyzvUx+x8dbC6L19kAHNdxqwNoRJHAEsi5AwZT1ISAABOwWmDHjzLG5E8dd&#13;&#10;LUXHfPkEOs/WbKRwkoIpOa85vuV3tuZA3AiYEqisLZ6qtB+Xs8jvNdVmptuRaxZfkIuVrmmOJ/5F&#13;&#10;+paZuHwhgAACwxOgYBqeG3shgMAAgRlzp70rJxJdJZ9Elwx4yp4fteqVwqmhs7tzeVvjQ6/ZEziR&#13;&#10;ImBGYEZtyQdytLdaCqWzzLSY+VakMupRgV6j9iSvbW7e0pn5COgRAQRcE6Bgcm1EyQeBLAtU1hT9&#13;&#10;k+dF62QFrVOzHMqwu5dPpmUxCH21fDLdJI3IPVr4QsBtgfMvPWdiQW7uEvm9rZZFHaK2Zis3rL4/&#13;&#10;mdSx9Q3tf7A1B+JGAIHwCVAwhW9MiAgB6wXKylRk/OTSi+XgZbmccTrK1oQk/h06qWItDYmHbc2B&#13;&#10;uBE4nEDqd7VwUnGVTKddYfPvquT4uE4ma5sbNj90uHx5DgEEEBiOAAXTcNTYBwEEBiWQ+tQ6Py9n&#13;&#10;mae8Sy3/1PrfvN59C5rWPvD0oBJnIwQsEKiYW/IFOZdUJ7+fH7Yg3EOF+IpMwbuu87lNDW1tKnmo&#13;&#10;jXgcAQQQGIkABdNI9NgXAQQGJeDEdRFadSsvuKX3r3tv3rjxwdcHlTgbIRBCgcpLzzlJ5eXeLIXS&#13;&#10;V0MY3qBCkmmzUhzpOzv37L26rem7rwxqJzZCAAEEhilAwTRMOHZDAIGhC1TGSotkr1utXnlLqecC&#13;&#10;nVzQGt98z9AF2AOB7AmUzZ4yblzOkQt9pa+wekVLpR5K9vbWrl/b8Xj2NOkZAQRGkwAF02gabXJF&#13;&#10;IAQCZWWn5I6b9N5auV7iavnP2nu7yGp6jwTKi7XGN/00BKyEgMDhBLyKWPEFvuetlKmxkw63Yaif&#13;&#10;0/oPSU8taK1LbAp1nASHAALOCVAwOTekJISAHQLnxYrelq8jK3zfK5eIfTuifnOUUjSl7u3SGvTu&#13;&#10;W9S67gG55wtfCIRLoLy69JORiI5LofTxcEU2+Ghk8ZVOpb2bOnf+7ta2tsd7Br8nWyKAAAJmBCiY&#13;&#10;zDjSCgIIDFOgYk7pR72olhtkep8dZhNZ3y11QKcDff2e55+s44Au68NBACIw85Jzj4/m5ayQf86Q&#13;&#10;3y0r/9b/7QOJjV0queDe+JYXGVgEEEAgWwJWvolmC4t+EUAgfQIVtcXnyUXoqQvRT0hfL2luWaYM&#13;&#10;aeXNb45v2pLmnmgegYMKlJdPyfcmTJjnKf9q+QM/9qAb2fHgj/qCILa+vn27HeESJQIIuCxAweTy&#13;&#10;6JIbApYJTJs1bcyxBdGF2vOukDenAsvC/3u4Mk+Pi9L/rsE/MiVQXltS6mu1Sk4ovTNTfRrvR6tn&#13;&#10;lQ4WNdW3bzTeNg0igAACwxSgYBomHLshgED6BGbGpp0Y9aK3yNmmf05fL+ltef+yx16wrrOz61qW&#13;&#10;PU6v9WhvvbK65DQVUXH5ffm8rRbyIUOXF+jb/tLdt6KjsWOvrXkQNwIIuClAweTmuJIVAk4IVMZK&#13;&#10;Pqu8/QeCH7U4oVeUVkt279z0LW6safEohjD0iuqpx/h+wTL5HblYwrNy4ZQUq3y48O99qnf+hnjH&#13;&#10;MyFkJiQEEEBA3mb5QgABBMIt4EvhVCXvVtfLJ+jHhjvUQ0cnF7D/SgXBvOaGzQ8deiueQeCtBc6Y&#13;&#10;dUbO6fknzFa+v0y2PuKt9wjnFrJYys/lw4RYczzxw3BGSFQIIIDAGwIUTLwSEEDACoELqqeOz/Py&#13;&#10;l8r1GdVSPOVYEfRBgpRP09uTQXD5+ob2PxzkaR5C4LACFbHpZ8mCDqlVJd932A1D/KQUSn/R2rum&#13;&#10;Jb7pTgkzCHGohIYAAgjsF6Bg4oWAAAJWCZTXnPveiJdbJ0XT2VYFfmCwWu+TazZWq87kiubmLZ0H&#13;&#10;PsW/ETiYQGWsSAqkyGoplKYe7HkbHpPXfI+n9druoPvauxu27rYhZmJEAAEEUgIUTLwOEEDASoHU&#13;&#10;J+2+8lcrz/uAlQlI0HK26QWZqndlS31iQ+pHW/Mg7vQJlNcWT/C1v1j+WNfYfWZVbw10b6y1/r4n&#13;&#10;06dFywgggEB6BCiY0uNKqwggkAGBKVOmRE86/ci5UnmkpupNyECXaelCiqafysFwrLku8UhaOqBR&#13;&#10;GwX2X7snt5yVm896R9uYwP6Ytf6N3NS5trmh/UFrcyBwBBAY9QIUTKP+JQAAAvYLnDdr2tFjCqLX&#13;&#10;y01jvyEHmBEbM5KiScsb8t29+3qv3HDHfc/ZmAMxmxGQs0pTfOXVySInp5lpMQutaL1LLk667o87&#13;&#10;djVs27atLwsR0CUCCCBgTICCyRglDSGAQLYFZsaKTs1RkbhM05uS7ViG27/My3tdLoq/Ub+6a1Vr&#13;&#10;67bu4bbDfvYJSKH0TimUbpZCyfL7j6mmvl69aMPaxF/tGwUiRgABBP6vAAXT/zXhEQQQsFygorr0&#13;&#10;q56vb5Fpeu+0NRU54fQnuazp8uZ4+7/bmgNxD05gxowzx+YcNWah0v4VcoY0f3B7hW8rKfS/H/QF&#13;&#10;ta1rNv8yfNEREQIIIDB8AQqm4duxJwIIhFigvHxKfuSICZdrz79S3ujGhjjUw4YmB6EPq6Rc39SQ&#13;&#10;2HHYDXnSRgGvPDb9PFm8JFXcT7YxgVTMclb0KZ1UC1saNn3H1hyIGwEEEDicAAXT4XR4DgEErBeo&#13;&#10;nFs0WUUjK+Wo7nw5KLX1PS+QhS3u3NvVt/jexo6XrR8UElAzq4s/nuN7qemjn7SWQ6s9gadveiHZ&#13;&#10;fevWhq37rM2DwBFAAIG3ELD14OEt0uJpBBBA4M0C5dWln4xEdFxWHPv4m5+x5yeZpveqHGAv27H3&#13;&#10;6bXbG7f32hM5kfYLXDirdFJuQWrlO32RrQV8/wIl+7q8BXc1bnq+Pze+I4AAAq4KUDC5OrLkhQAC&#13;&#10;BxPwKmuLL5KL6lNLNU862AY2PCb3b/ptoPW81vrEf9gQLzEqNbV6at4kP3+evPauliXkx9lqIsXS&#13;&#10;I4HyYq3xTT+1NQfiRgABBIYqQME0VDG2RwAB6wXKZk8ZV5gz8Wp5A5wnZ2zybE1Irm+6v69XzZfV&#13;&#10;yJ6wNYfREHdVbXGxLOhwmxRK77I1X7lO6TmZFrqoOZ7YKDlwk2VbB5K4EUBgWAIUTMNiYycEEHBB&#13;&#10;oPLSc05SuXmr5MqmYmvz0apXjl7rO7t2X9fW+NBr1ubhYOCpZe6jKlonr69/sjU9OZvZ7Wm1umfX&#13;&#10;nhs2bnzwdVvzIG4EEEBgJAIUTCPRY18EEHBCoKqm+IvakxuFet6HbE1Izjb9RQfe1S31m5olB7ln&#13;&#10;KF/ZEkjdSLmgILJMKf9iKZasvJHyfjutN6m+ffOb1j7wdLYs6RcBBBAIgwAFUxhGgRgQQCDrAmVl&#13;&#10;KlJ4fMklMtlomRROR2U9oGEGIGcEfhEEyVhrw+YfDLMJdhumwJQpU6InnXrkpcrTy+U1NGGYzWR/&#13;&#10;N60fDQJV29KQeDj7wRABAgggkH0BCqbsjwERIIBAiATOv/SciQW5ecvloPcSWRgiGqLQhhaKVv/a&#13;&#10;q3oXbIh3PDO0Hdl6OAIVselnyf2UVss1cR8Yzv5h2EeK7ZfkOqVrmusTjRIPZynDMCjEgAACoRCg&#13;&#10;YArFMBAEAgiETaCievoHfd+vkwPgL4cttsHGI9c2dcm2K1/a27uyo7Fj72D3Y7vBC8ycU3JyTo53&#13;&#10;q+wxbfB7hWxLuQ5O7qe0bs/ezqVcBxeysSEcBBAIhQAFUyiGgSAQQCCsAhU1JdN9f/8B8XvCGuNb&#13;&#10;xqXVs4EXLGipa7/3Lbdlg0EJlM360hHjxhQu9rUXk9Xvcga1Uxg30vo/tErWNse3/C6M4RETAggg&#13;&#10;EAYBCqYwjAIxIIBAqAXKyk7JHT/55HnaU7IUuVcY6mAPH9yP+oIgtr6+ffvhN+PZwwj4lbHiCjnz&#13;&#10;uEJeC8ceZrtQP5W6l5fygvnNde1bQx0owSGAAAIhEKBgCsEgEAICCNghUD777OP8nPwb5TY0F8lF&#13;&#10;/ba+fwZBoFu7veSie+NbXrRDPhxRlldP/5zvR+Iy8h8JR0RDj0JuPPuqvH6v39H15/rtjdt7h94C&#13;&#10;eyCAAAKjT8DWP/ijb6TIGAEEQiNQObfoYyoSTR04fzo0QQ0xEFmGvFNWBLyuc+cT8ba2x3uGuPuo&#13;&#10;2rxqztnvUNH8m2Xq3dcsTjyQYqmpq6tv0b2NHS9bnAehI4AAAhkXoGDKODkdIoCAKwLlsennR1Qk&#13;&#10;dSD9dotz+n0ymZwvy5B3WJxDWkKfNmvamGPG5CyQxhfIH8uCtHSSiUa13qZlmfDmhsSOTHRHHwgg&#13;&#10;gIBrAhRMro0o+SCAQEYF3jiojlwpNym93OaDajnj9KBOBvNaGjb/OqOAIe2sorb4PF/7K20uhuWM&#13;&#10;0p/kNbmgKZ5oCykzYSGAAAJWCFAwWTFMBIkAAmEXeGPaVt4tshhAWdhjPXR8uk8WA1jX3dNz7T23&#13;&#10;37/r0Nu5+4wb0y3V63IXpZuD3a/c0tq6rdvd0SIzBBBAIDMCFEyZcaYXBBAYJQJVsaJ/VCoSl8Lp&#13;&#10;dFtTljMTf9WeXrLnufbGtjaVtDWPocT9xoIeeStkn3JbF/SQcdNyRuwe1Zdc0Lxmy86h5M+2CCCA&#13;&#10;AAKHFqBgOrQNzyCAAALDFfAra4q/oTz/elkY4pjhNpLt/WSa3i91n6ptWZP4frZjSVf/U6un5h3n&#13;&#10;5cU831ts85LxUir9WO6nFGuJb/5xuqxoFwEEEPj/7d1/bFVnGcDx9z2nLZTRDonK2GS6sEzjljCt&#13;&#10;/kGmWZOps9GVtrEaZIz+UIIb7b0gvwIbzTZAAQe9LQIj6Y/JEMxN2lJGls0sa8wMiYZlkjmNmxCd&#13;&#10;wjATtoJA23vP61NwJCvzAr333Hvec79NCL0957zv83ze5l4eznveN18FKJjydeTJGwEEfBcY3dy0&#13;&#10;tLikRSm9WP7n3+bNTXvM8PDyzh0Hj/qOlsUOLm5KrNVTcjdwZha7zWhXclPpuNJmjeyn9Iw0bDLa&#13;&#10;OI0hgAACCFwUoGDiFwEBBBDwWaAhUvlZmaa3VaZ6VfjclX/NGzOkjN4ymDi1Ib594Kx/HfnfcmNz&#13;&#10;9V2yCXGrjMd9/vfmUw8yHlIdbT0zcnq97ePhkxDNIoAAAhkToGDKGCUNIYAAAqkFGqJVFVJ0jBZO&#13;&#10;UkDZ+mVOyPSvVZ2x3t2SgVV3NGob759aOvmGxyXoH8lUSdfaETCqbyQ5snT3tgPHbM2BuBFAAAGb&#13;&#10;BCiYbBotYkUAAesFyhaWFc6adGuTPC+zVpK50d6EzO884zXb8MxMeXl5wW2zpixylH5Cpt99zFpz&#13;&#10;o44Yk4h2tvW/bG0OBI4AAghYKEDBZOGgETICCNgvUN9U8QntFq+TN+EfSDaOjRldWpVNP6sSiVVB&#13;&#10;XZWtLlL9dcEdnX73eRuNL8Vs3pU7ky2Dx3uezpdVC+0dKyJHAIEwClAwhXFUyQkBBKwRqItW3S13&#13;&#10;PlrljtO91gQ9JlCZ4vYfmZy3wXv/1Jag7Pvz4MOVtxcVuk9JoVQ5JlyLXl7aF8vTpqW7te89iwIn&#13;&#10;VAQQQCBUAhRMoRpOkkEAAVsFGiPVtUbrzfKm/Glbc5Ci6VhSm2Xdrb09ucphXlNF6US3eI0UcVGx&#13;&#10;LMpVHOn2K0u6v+glEpHubQf+nG5bXI8AAgggkJ4ABVN6flyNAAIIZEygrq58olM6dbnWZpU8azMp&#13;&#10;Yw1nuSFZFOLlhEpEfxHrP5LFrp3GaHXd6J0usZuWxX4z3JX5i0rqpR3tPQcz3DDNIYAAAgiMU4CC&#13;&#10;aZxwXIYAAgj4JfDQom/fUjihaJPs3fR9v/rwu10pmpLyAbPr3PmRtXt3HXjXz/4WLK68p8B1Y1Io&#13;&#10;lfnZj89tv688s+61C3+PHd51eMTnvmgeAQQQQOA6BCiYrgOLUxFAAIFsCjREq2fLprdt8kb9pWz2&#13;&#10;m8m+ZGGI92R6XMuxP5zePjAwkMhk2/UPz5mhC52N8pzS3Ey2m+W2PCkuu0aGzOrdO3v/leW+6Q4B&#13;&#10;BBBA4BoEKJiuAYlTEEAAgRwK6Prm6jopCjbI3kE35TCO9Lo25k+e8pbIMuQvpNeQUrW1s4tLpk9b&#13;&#10;oRxnpXyIFafbXq6ul0LpN572IrKgw2u5ioF+EUAAAQSuLkDBdHUjzkAAAQRyLtDQUFmiSwsetX4x&#13;&#10;A2Oe88zI0u62594cD2p9ZM73tHZkcQw9YzzXB+EaGcO/GZNcKcXjr4IQDzEggAACCKQWoGBK7cNR&#13;&#10;BBBAIFACC5qqZrqO3mLzctlSMAzLKnBtw8kLT+5pf37wWoDrH6n5oi4wMcn7K9dyfiDPMeacp9TG&#13;&#10;s8ff2RyPHzofyBgJCgEEEEDgCgEKpitI+AECCCAQfIGGpjlf067bKpHeGfxo/0+ExpyUwmlNZ6yv&#13;&#10;S86QWuLKr7mRymnFqmC9TEesl6NWbvA7mpU8y7V3yNMr9rT3/OPKLPkJAggggECQBSiYgjw6xIYA&#13;&#10;AgikECgvLy+4bdaURY52HpfTpqY4NdCHpGh6VZYDj3TGel/5INDa2juLSm6+IyKvH1HkoG4AAAT4&#13;&#10;SURBVJW7SqUf/Ny2v6VQ+r2sdhjpbO09ZFvsxIsAAgggcEmAgonfBAQQQMBygdrG+6eWlEx6Qhm9&#13;&#10;SO7EuLamI8XFPjPirTCuutt13S2Sx+325qLekXxWd7X1dksOMguRLwQQQAABWwUomGwdOeJGAAEE&#13;&#10;xgg0NlffZbRqlTsy9405ZNFLI0uP6wKLAv5wqMYMyX5QscHhU0/Gtw+c/fBBXiGAAAII2ChAwWTj&#13;&#10;qBEzAgggkEKgMVpVJXebfib/cJ+Z4jQOZVzA7DdDw0s7dxw8mvGmaRABBBBAIGcCFEw5o6djBBBA&#13;&#10;wD+BiqaKCdOdiUtk+e018gzNZP96omWZeve6Niba0db3EhoIIIAAAuEToGAK35iSEQIIIHBZ4MGF&#13;&#10;NdMnTDI/kU1SH5KperznX5ZJ/xsplP4tBenaweM9T8fjKpl+i7SAAAIIIBBEAT48gzgqxIQAAghk&#13;&#10;WKAuUvNlR13cx2h2hpvOw+bkOSujd54fHlr7yx0HT+chACkjgAACeSVAwZRXw02yCCCQ5wK6PlI1&#13;&#10;T2vnp/Lmf0ueW4wrfVkC/UWT9JZ0te9/Y1wNcBECCCCAgHUCFEzWDRkBI4AAAukJzJ//jRsKpk5e&#13;&#10;JR8Ay2SS3sT0Wsubq9+SaY0/7oz19OdNxiSKAAIIIHBRgIKJXwQEEEAgTwXqolWfcZTeLM/hfCdP&#13;&#10;Ca6atjynNCh/1p898WZrPP7H4atewAkIIIAAAqEToGAK3ZCSEAIIIHB9AvVN1fdqV8WkcJp1fVeG&#13;&#10;+mzP80z3BZ1cvTfWfzLUmZIcAggggEBKAQqmlDwcRAABBPJGwKmP1PzQ0WadbBz78bzJ+iMSlTtK&#13;&#10;r5iEjnT9vOfVjzjMjxBAAAEE8kyAginPBpx0EUAAgVQCMk1vimNUi1bOI7J/U2Gqc8N2TBZ0eFt7&#13;&#10;akVHW+++sOVGPggggAAC4xegYBq/HVcigAACoRWoW/zA51y3YKvS+puhTfJ/iRmlzsu3m87888TG&#13;&#10;ePzQ6Pd8IYAAAgggcFmAgukyBd8ggAACCIwVaGyq+ZZyzRaZpnfH2GNheC3T7/aZEW9F1/b9b4ch&#13;&#10;H3JAAAEEEMi8AAVT5k1pEQEEEAiVQNnCssJZxTOaZf+mxySxG0ORnDGHE8lk5Jlt/b8NRT4kgQAC&#13;&#10;CCDgmwAFk2+0NIwAAgiES2D+oupPFk1U6+VuU4Nk5liZnTEn5VmlNZ2xvi6J37MyB4JGAAEEEMiq&#13;&#10;AAVTVrnpDAEEELBfoLGp8gvKdWNSOH3VlmzkOaVhZUxsyLuwbk/784O2xE2cCCCAAAK5F6Bgyv0Y&#13;&#10;EAECCCBgpUBDc9V3ZZreZllN79aAJ3BgaDix9Nnt/W8FPE7CQwABBBAIoAAFUwAHhZAQQAABWwRq&#13;&#10;a2cXT775puUyP2+lrKg3KUhxy4IOb8icu2h3rPfXQYqLWBBAAAEE7BKgYLJrvIgWAQQQCKTAvKaa&#13;&#10;T01wzCat9dycB2jMaWN0y9Ejp3YMDAwkch4PASCAAAIIWC1AwWT18BE8AgggECyBBYsr7ykYfb5J&#13;&#10;67JsR2aMSiptdp45c25tvOOFU9nun/4QQAABBMIpQMEUznElKwQQQCCXAk5jtLpOGbVBCqdp2QhE&#13;&#10;pt+9pI2KdrT1vp6N/ugDAQQQQCB/BCiY8mesyRQBBBDIqkBDQ2WJKnEfk6IpIh82Rb50bsxf5a7S&#13;&#10;so7Wvj5f2qdRBBBAAIG8F/gvGAV8qaKK59sAAAAASUVORK5CYIJQSwMECgAAAAAAAAAhAHjVlMkS&#13;&#10;AgAAEgIAABQAAABkcnMvbWVkaWEvaW1hZ2U4LnN2Zzxzdmcgd2lkdGg9IjIxMS4xIiBoZWlnaHQ9&#13;&#10;IjI0My43IiB2aWV3Qm94PSIwIDAgMjExLjEgMjQzLjciIHhtbG5zPSJodHRwOi8vd3d3LnczLm9y&#13;&#10;Zy8yMDAwL3N2ZyIgeG1sbnM6eGxpbms9Imh0dHA6Ly93d3cudzMub3JnLzE5OTkveGxpbmsiIG92&#13;&#10;ZXJmbG93PSJoaWRkZW4iPjxzdHlsZT4NCi5Nc2Z0T2ZjVGhtX1RleHQyX1N0cm9rZSB7DQogc3Ry&#13;&#10;b2tlOiM2MzcwNTI7IA0KfQ0KPC9zdHlsZT4NCjxkZWZzPjwvZGVmcz48cGF0aCBkPSJNMjA5LjYg&#13;&#10;MTgxLjkgMjA5LjYgNjEuOCAxMDUuNSAxLjcgMS41IDYxLjggMS41IDE4MS45IDEwNS41IDI0Mloi&#13;&#10;IGNsYXNzPSJzdDAgTXNmdE9mY1RobV9UZXh0Ml9TdHJva2UiIHN0cm9rZT0iIzYzNzA1MiIgc3Ry&#13;&#10;b2tlLXdpZHRoPSI2LjE4MzE1IiBzdHJva2UtbGluZWNhcD0iYnV0dCIgc3Ryb2tlLW1pdGVybGlt&#13;&#10;aXQ9IjEwIiBzdHJva2UtZGFzaGFycmF5PSIiIHN0cm9rZS1kYXNob2Zmc2V0PSIxIiBzdHJva2Ut&#13;&#10;b3BhY2l0eT0iMSIgZmlsbD0ibm9uZSIgZmlsbC1vcGFjaXR5PSIxIi8+PC9zdmc+UEsDBBQABgAI&#13;&#10;AAAAIQA+C5hY5gAAABIBAAAPAAAAZHJzL2Rvd25yZXYueG1sTE/LasMwELwX+g9iC70lsuykuI7l&#13;&#10;ENLHKRSaFEpvirWxTayVsRTb+fsqp/ay7DKz88jXk2nZgL1rLEkQ8wgYUml1Q5WEr8PbLAXmvCKt&#13;&#10;Wkso4YoO1sX9Xa4ybUf6xGHvKxZEyGVKQu19l3HuyhqNcnPbIQXsZHujfDj7iutejUHctDyOoidu&#13;&#10;VEPBoVYdbmssz/uLkfA+qnGTiNdhdz5trz+H5cf3TqCUjw/TyyqMzQqYx8n/fcCtQ8gPRQh2tBfS&#13;&#10;jrUSlgshAlXCLHkWMbAbJY7TsB0lxGmyAF7k/H+V4hcAAP//AwBQSwMECgAAAAAAAAAhADqyP6nH&#13;&#10;cAAAx3AAABQAAABkcnMvbWVkaWEvaW1hZ2UxLnBuZ4lQTkcNChoKAAAADUlIRFIAAALgAAADVAgG&#13;&#10;AAAA8vKY3gAAAAFzUkdCAK7OHOkAAACEZVhJZk1NACoAAAAIAAUBEgADAAAAAQABAAABGgAFAAAA&#13;&#10;AQAAAEoBGwAFAAAAAQAAAFIBKAADAAAAAQACAACHaQAEAAAAAQAAAFoAAAAAAAABgAAAAAEAAAGA&#13;&#10;AAAAAQADoAEAAwAAAAEAAQAAoAIABAAAAAEAAALgoAMABAAAAAEAAANUAAAAAJrPH4UAAAAJcEhZ&#13;&#10;cwAAOw4AADsOAcy2oYMAAEAASURBVHgB7N0JmJ1ZXSf+895b2beqYodU0ulFYFgatHUQZQSVcRtm&#13;&#10;XAZG0ZE/oD0iNkl6T6dTeVPpdHqjk9Ai2rL8QUWFmdEZxm1QwUGB0XbYBzDdnaXC2lC3sm9175lT&#13;&#10;aNpOd9Kp5d5Td/nU8+Spqnvf9/zO+ZzTyZeXc983BF8ECBAgQIAAAQIECGQTKLJVUogAAQIEmiKw&#13;&#10;p1z2rL5q347JxibqE+vXlIe/0JSGNUKAAAECWQQE8CzMihAgQGD2AnvK/v55Rbg5FMXa9KfvWy3G&#13;&#10;OBFi3HU6hlvWlOPjs6+iBQIECBBotYAA3mph7RMgQGCWAu97Zah+9/MGX1uEuD0F7yees7kYvxFD&#13;&#10;seFjnxl716veH+rnPMaLBAgQINAWAgJ4W0yDThAgQODcAge29L8sVoqdRSief+4jzn41hvjpohHX&#13;&#10;rdw8/qGz3/EbAQIECLSLgADeLjOhHwQIEHiEwN6bV6zpm1+5LV3xftUjXp76jzG+b+JU48aLbjm4&#13;&#10;Z+onOZIAAQIEcggI4DmU1SBAgMAUBT5XhqUrisHrYyVen656L5jiaec8LF0NP1k0ijsOxrE7nlOG&#13;&#10;I+c8yIsECBAgkF1AAM9OriABAgTOKVCMjgz8TAjFnUURnn7OI2b4YozhyyHE64aGa7+bmogzbMZp&#13;&#10;BAgQINAkAQG8SZCaIUCAwEwFRkeW/8sQ+nal4J2+t+4rBfH/nW5cuHZo+FD67osAAQIE5kpAAJ8r&#13;&#10;eXUJEOh5gf3l4qdXKgu3hSK+Jl35zvT3cYrhsXh3o3Fi46ryWLoy7osAAQIEcgtk+gs/97DUI0CA&#13;&#10;QPsK7CnDwr7qwNq0x3tT6uWSOerp0ZTEt07Ua7vWlOHEHPVBWQIECPSkgADek9Nu0AQIzJXA/q39&#13;&#10;P16JxY50wfuiuerDWXVj3Nso4vpVm8b/8KzX/UKAAAECLRMQwFtGq2ECBAj8s8CBkf7LY/Gt+3m/&#13;&#10;9J9fbZ+f0tXwDxcx3T98ePxT7dMrPSFAgEB3Cgjg3TmvRkWAQJsIfLFc9sQllb4tqTu/lK56V9qk&#13;&#10;W+fuRoyN9MavH21MbH5mefgb5z7IqwQIECAwWwEBfLaCzidAgMA5BO67Msx7ylD/L6UPPI4URdF/&#13;&#10;jkPa9qUY43j6YOjw10bHf/2Ke8Pptu2ojhEgQKBDBQTwDp043SZAoH0F9pcr/nWlUn1LKMIz27eX&#13;&#10;U+hZDF9sNOpvWlUe/J9TONohBAgQIDBFAQF8ilAOI0CAwIUEHty67JnzYt/d6Yr3j17o2E56P10R&#13;&#10;/+PTxcTVF286/MVO6re+EiBAoF0FBPB2nRn9IkCgYwQeuGFgxfzFYWOohHXp1oLzOqbj0+ho+pDm&#13;&#10;6dAIO08dC9suub12cBqnOpQAAQIEHiUggD8KxK8ECBCYqkBZhsrrixWvLSqV7elBOk+a6nmdfVx8&#13;&#10;KDYaG94RD74rjX/yQ5u+CBAgQGCaAgL4NMEcToAAgUmB0ZH+70uhOz0+vri8F0XStpR0u8KYHms/&#13;&#10;/le9OH5jJkCAwGwEBPDZ6DmXAIGeE9hT9l80r1rclsL3f+i5wZ9zwPH3T9fjjWvK8b3nfNuLBAgQ&#13;&#10;IPAYAQH8MSReIECAwGMFPnVtWDK4bPC6dGeTG4oiLHzsEb37SozpUfYx3D52eOzOy+8KR3tXwsgJ&#13;&#10;ECAwNQEBfGpOjiJAoHcFiv1bBn66qBR3pr8wn9G7DBceeQzhS7ERr1u1ufZ76ej0qy8CBAgQOJeA&#13;&#10;AH4uFa8RIEAgCYyWy78rVPt2pb8oXwRk6gIpeX881CfWDpWH/nbqZzmSAAECvSMggPfOXBspAQJT&#13;&#10;FNh70+KnVRcuvKUo4mvTXm9/T07R7ezD0sc0Y/Gu+okTN19067GvnP2e3wgQINDbAv5h6e35N3oC&#13;&#10;BB4hsPuqsGDhkwbWpnt5b0p7vZc+4i0/zlQghiPpHuJbTzxU23XZPeHkTJtxHgECBLpJQADvptk0&#13;&#10;FgIEZiywf2v/v03Be2f6s2bGjTjxvAIphO9Jf9at2jT+3897kDcIECDQIwICeI9MtGESIHBugdGR&#13;&#10;geeldybv5/2ycx/h1WYKpH0pH0rtpfuH1z7TzHa1RYAAgU4SEMA7abb0lQCBpgl8fsOyJyxd1Fem&#13;&#10;Hd5vSPu8q01rWENTEIj1dOvCtx05PlE+e/vhb07hBIcQIECgqwQE8K6aToMhQOBCAh8qQ9+llYFf&#13;&#10;SsdtTVe9+y90vPdbJ5Cuho+n1jfd36j9+svKMNG6SlomQIBAewkI4O01H3pDgEALBfaVK36wWqm+&#13;&#10;JX3A8tktLKPp6QrE8Pl6o/6m1eXBP5/uqY4nQIBAJwoI4J04a/pMgMC0BB4ol33bgkrfm9MdBf/N&#13;&#10;tE50cF6BGP/HycbENZeUh/8hb2HVCBAgkFdAAM/rrRoBAhkFdpdh+cLKwMZ0xXt9urvJvIyllZqh&#13;&#10;QLpTyun0DM0dJxq1bZeV4dAMm3EaAQIE2lpAAG/r6dE5AgRmIlCWofK6ov81laJyWwrfT55JG86Z&#13;&#10;Y4EYvt6IjRvfGcffneazMce9UZ4AAQJNFRDAm8qpMQIE5lpg/8jASyrptoJpu8kL57ov6jdBIMZP&#13;&#10;pPS9dtVw7SNNaE0TBAgQaAsBAbwtpkEnCBCYrcAD5cCq+dVwW9pq8jOzbcv57SeQtqb87ql6uPGS&#13;&#10;sra//XqnRwQIEJiegAA+PS9HEyDQZgL3lWHxU6r914VQuSH9hbaozbqnO00UiCEcD6Fx+9fq43de&#13;&#10;UYZjTWxaUwQIEMgqIIBn5VaMAIFmCuzfMvgf0oN07kp/VjazXW21t0B6iM+B9OfaVZvHfr+9e6p3&#13;&#10;BAgQOLeAAH5uF68SINDGAvvLFVdUqpVd6QmWL27jbupaywXiRxv1xtpV5cH7Wl5KAQIECDRRQABv&#13;&#10;IqamCBBorcCecslT+6oLbilCfF0K3/7+ai13h7SenqcZindO1E/evKY8+tUO6bRuEiDQ4wL+Aevx&#13;&#10;BWD4BDpBYPdVYcGCJw1eVSnCcOrvsk7osz5mFzjciGHk5ENj91x2TziZvbqCBAgQmIaAAD4NLIcS&#13;&#10;IJBfYN+WgVdUKmFHurvJJfmrq9hpAuluKQ80GmH96s21D3Ra3/WXAIHeERDAe2eujZRARwnsLwee&#13;&#10;W6kUO9ODdH6gozqus+0hEMNfNBpx3aqy9tn26JBeECBA4J8FBPB/tvATAQJtIPD5DcuesHRx3+b0&#13;&#10;l9Mvp33e1Tboki50rECsp1sX/tqRYxNbnr398Dc7dhg6ToBA1wkI4F03pQZEoDMFPlSGvksqA1em&#13;&#10;j1amD1kWA505Cr1uR4G0LaWWPql58wON2r0vK8NEO/ZRnwgQ6C0BAby35ttoCbSlwL4tK15eKao7&#13;&#10;U/j+F23ZQZ3qCoEUwv9vI9bXrd588INdMSCDIECgYwUE8I6dOh0n0PkCo+XyS0OlemdRFD/e+aMx&#13;&#10;gk4RSDcu/MPQqF83VB66v1P6rJ8ECHSXgADeXfNpNAQ6QmB3GZYvrAxsSJ29OoXv+R3RaZ3sKoEU&#13;&#10;wk+lAd19olHbflkZDnXV4AyGAIG2FxDA236KdJBA9wiUZai8rtL/85Wiclsa1VO6Z2RG0sECX2vE&#13;&#10;xo3vbIy/J63PRgePQ9cJEOggAQG8gyZLVwl0ssC+cuB7q9Uw+fj4b+/kceh7twrE/1Ovh7Wry9pf&#13;&#10;d+sIjYsAgfYREMDbZy70hEBXCty/cXBowYJ4W9pq8uquHKBBdZVA2pry3pMnixsv3TY22lUDMxgC&#13;&#10;BNpKQABvq+nQGQLdI3BfGRY/udp/TREqG9JfNIu6Z2RG0u0C6d7hx2NobC/Gxu8a2hGOd/t4jY8A&#13;&#10;gfwCAnh+cxUJdL3AvpHBV1WLeFfabjLU9YM1wC4WiKP1WFy7enjsfV08SEMjQGAOBATwOUBXkkC3&#13;&#10;CuwbWfEd1VDZFYrie7p1jMbVgwIx/k09NNauHj749z04ekMmQKAFAgJ4C1A1SaDXBB68aclT5i2a&#13;&#10;v7WI4fUpfFd6bfzG2wMCMTZiEd5x+vipTRffevRrPTBiQyRAoIUCAngLcTVNoNsFPleG+cuqg1el&#13;&#10;xL05jXVZt4/X+AgkgcPpXoVbDtfH7nlOGSbvJe6LAAEC0xYQwKdN5gQCBCYFDmwZ+LF0RTA9Pr64&#13;&#10;lAiBXhNId0u5P/0/PutWbq79Ua+N3XgJEJi9gAA+e0MtEOgpgfQBy+dUQ9gRivDynhq4wRI4l0AM&#13;&#10;H6yHsD59UPNz53rbawQIEDiXgAB+LhWvESDwGIHRcvlgKPqGiyK+Me3z7nvMAV4g0KsCMU7EWLw1&#13;&#10;xImRofLQWK8yGDcBAlMXEMCnbuVIAj0p8L5XhuqLnjtwZVGEW9J2k8GeRDBoAlMQSNtSxmIMN3/8&#13;&#10;s7V7X/X+kC6M+yJAgMC5BQTwc7t4lQCBJLCvXPGDlUplcp/3c4AQIDA1gRTEP9doNNatLg/++dTO&#13;&#10;cBQBAr0mIID32owbL4EpCOy/ecUlxfzqHemq909O4XCHECBwDoF0Nfy/xlP161fdcvCBc7ztJQIE&#13;&#10;elhAAO/hyTd0Ao8W+ML1YdniJQMbUvC+Jl31nv/o9/1OgMD0BNLV8FMpiL/52NHa9mfdEQ5P72xH&#13;&#10;EyDQrQICeLfOrHERmJ5AcWCk/z/GULk9he+nTu9URxMgcCGBFMK/WoTGDSuHx38rHRsvdLz3CRDo&#13;&#10;bgEBvLvn1+gIXFBgbzn44mo17Ep/GVxxwYMdQIDArARS8r6vXg9rLyrHPjqrhpxMgEBHCwjgHT19&#13;&#10;Ok9g5gIHykUrY2Xh9rTV5Odm3oozCRCYiUDamvLbRePEhpXl8QMzOd85BAh0toAA3tnzp/cEpi0w&#13;&#10;uj4sigP911RCZUN6mM7iaTfgBAIEmiMQw7FGaGwvauNvHtoRjjenUa0QINAJAgJ4J8ySPhJoksCB&#13;&#10;rSv+fYiVN6cH6axqUpOaIUBgtgIx7g9F45qVmw7+59k25XwCBDpDQADvjHnSSwKzEtg70v/Caih2&#13;&#10;pe0mL5lVQ04mQKBlAmlbykfqIa69aHj8Ey0romECBNpCQABvi2nQCQKtEbi/XPrkBZV5W9N/6L+Q&#13;&#10;rnpXWlNFqwQINE0gxkb6oObbTzZOb7q0PPL1prWrIQIE2kpAAG+r6dAZAs0R+FwZ5q+o9r8xxkqZ&#13;&#10;biu4vDmtaoUAgVwC6baFh4qiUR6sj7/1OWU4lauuOgQI5BEQwPM4q0Igm8Do1oEfDbFIj48Pl2Ur&#13;&#10;qhABAi0RSEF8dyjiuqFNtT9uSQGNEiAwJwIC+JywK0qg+QJ7ty59djXO25H2ef9Q81vXIgECcymQ&#13;&#10;9of/Wb04vf6iTUc+P5f9UJsAgeYICODNcdQKgTkT2HfjioFicXW4EuKvpH3efXPWEYUJEGitQIwT&#13;&#10;jVD8ajxWH1l928Faa4tpnQCBVgoI4K3U1TaBFgq875Wh+uLnDvxCqIRtIRRPaGEpTRMg0FYC8Zuh&#13;&#10;ETZ+9LO1t7/q/aHeVl3TGQIEpiQggE+JyUEE2kvgQLni+2OlkvZ5F89rr57pDQECuQTStpTPFI3G&#13;&#10;upXlwb/MVVMdAgSaIyCAN8dRKwSyCOwrV1xcqVTvSB+w/KksBRUhQKDtBdIHNf9Lo1G/fnV58MG2&#13;&#10;76wOEiDwLQEB3EIg0AEC6baCS1cUAzfGSri2CMWCDuiyLhIgkFEghniyaIS7Dsbabem2hUcyllaK&#13;&#10;AIEZCAjgM0BzCoGMAsWBLf0/l7ab3J7+Y31axrpKESDQgQLpIT5fSdtSbli5efy3U/fTr74IEGhH&#13;&#10;AQG8HWdFnwgkgb0jg99dDSE9Pj58JxACBAhMRyBtS/m79OnM9Fj7sY9N5zzHEiCQR0AAz+OsCoEp&#13;&#10;C4xuXPSMsHDh9vQf58+lu5v4b3TKcg4kQOBsgfQxzRB+O5w4sWFo2/Evnf2e3wgQmEsB/7jPpb7a&#13;&#10;BB4hsKcMC+dVBq5Omfum9PKSR7zlRwIECMxG4GiI8dbTjdrda8pwYjYNOZcAgeYICODNcdQKgVkJ&#13;&#10;jG5Z8VNFpfLmdMV79awacjIBAgTOKxD3xUbjmqHNB//LeQ/xBgECWQQE8CzMihA4t8Cesv8FfdVi&#13;&#10;V7qzyb869xFeJUCAQHMF0h1T/tdEPa5dU45/srkta40AgakKCOBTlXIcgSYK7N6w9EmLFs0bSU1e&#13;&#10;mbacVJrYtKYIECBwYYEYG+mge48fPz182fYjD134BEcQINBMAQG8mZraInABgfuuDPOeurL/jbEo&#13;&#10;ynTVe8UFDvc2AQIEWiqQroYfLGIsv3pg/K1X3BtOt7SYxgkQeFhAAH+Ywg8EWiswWg7+cLrWvSsU&#13;&#10;4dtaW0nrBAgQmKZADP+QromvHSrH/nSaZzqcAIEZCAjgM0BzCoHpCOwplz2rr9q3I13x/uHpnOdY&#13;&#10;AgQI5BZIV8T/dKI+sX5NefgLuWurR6CXBATwXpptY80qkD5g2T+vEjalO5u8Ke3z7staXDECBAjM&#13;&#10;VCDGifQQzbecboSt6YOa4zNtxnkECJxfQAA/v413CMxI4H2vDNUXP2/w9ekfsG0peD9xRo04iQAB&#13;&#10;AnMtEOM30gWEjR/9zNg7XvX+kB6s6YsAgWYJCODNktQOgSQwWva/NPzjbQWfD4QAAQLdIJC2pXw6&#13;&#10;pNsWDpXjH+6G8RgDgXYQEMDbYRb0oeMF9t68Yk3fgurtaSCv7PjBGAABAgTOLfD+iZP1Gy665eCe&#13;&#10;c7/tVQIEpioggE9VynEEziHwqWvDkicsH7wxhnBtUYSF5zjESwQIEOgagRjDiRQc7vrmobHbLr8r&#13;&#10;HO2agRkIgcwCAnhmcOW6RqAY3TLw6rTH+44UvJ/eNaMyEAIECExBIAXxL4cYrx/aXHtvOjxdg/BF&#13;&#10;gMB0BATw6Wg5lkASGB1Z/i9D6NuVgnf67osAAQK9K5CC+P8OYWLt0PCh9N0XAQJTFRDApyrluJ4X&#13;&#10;2F8ufnqluvDWdLHn59OdAfy30/MrAgABAv8okGJ4KN7TqJ+4aVV57MtUCBC4sIAQcWEjR/S4wJ4y&#13;&#10;LJxXHVg/eTuuRLGkxzkMnwABAucTSHvC47bT9dqONWU4cb6DvE6AQEoUEAgQOL/A6Jb+nyiK4u50&#13;&#10;wfui8x/lHQIECBB4WCDGvTHGq4c2j//Bw6/5gQCBswQE8LM4/ELgHwUOjPRfHotiZ3p8/EuZECBA&#13;&#10;gMD0BdL9wz+cHt+T7h9e+/T0z3YGge4WEMC7e36NbpoCXyyXPXFJtW8knXZl+j+IqtM83eEECBAg&#13;&#10;cJZAnHyC5r1H6xPDzywPpydr+iJAYFJAALcOCCSB+64M856ysv8N6T+JLWnLST8UAgQIEGieQNqS&#13;&#10;Mp72h2/+2oHxt11xbzjdvJa1RKAzBQTwzpw3vW6iwP4tgz9UKcLO9D9Hn9XEZjVFgAABAo8WiOEL&#13;&#10;jRjWrdo89mePfsvvBHpJQADvpdk21rMEHty67JnzYt/d6Yr3j571hl8IECBAoKUC6Yr4H58uJq6+&#13;&#10;eNPhL7a0kMYJtKmAAN6mE6NbrRN44IaBFQsWx02xUrwpfchyXusqaZkAAQIEzieQPqR5umjEt5w8&#13;&#10;Vmy95PbawfMd53UC3SgggHfjrBrTOQXKMlReXxl8XVHE9DCd4knnPMiLBAgQIJBZID4UY3HTOxpj&#13;&#10;70x/TzcyF1eOwJwICOBzwq5oboHRkf7vS1tNdqbg/YLctdUjQIAAgakIxE+mrSnrhobH/2oqRzuG&#13;&#10;QCcLCOCdPHv6fkGBBzf2r56/oLgjPUjnVRc82AEECBAgMPcCMb7v1Ml4/cXbxvfNfWf0gEBrBATw&#13;&#10;1rhqdY4FPnVtWDK4fPD61I3riyIsnOPuKE+AAAEC0xCI8VuPsr9j7NDYHZffFdIj7n0R6C4BAby7&#13;&#10;5tNo0h6T0ZGBn0lXvO9Ii/sZQAgQIECgcwViCF8KMV4/NFz73TSK9KsvAt0hIIB3xzwaRRIYLZd/&#13;&#10;V6j27UqL+kVACBAgQKB7BFLy/nioT6TH2h/62+4ZlZH0soAA3suz3yVj33vT4qf1LVx4ayjia9IF&#13;&#10;cGu6S+bVMAgQIHC2QNqYEot3T5w4cdNFtx77ytnv+Y1AZwkIK501X3r7CIHdV4UFC588sK6Ixc3p&#13;&#10;KZZLH/GWHwkQIECgWwViOBKLeMuJr9d2XnZPONmtwzSu7hYQwLt7frt2dPu39v94Ct5vTrcWvLhr&#13;&#10;B2lgBAgQIHBegXTLwgdTEL9m1abxPzzvQd4g0KYCAnibToxunVsgfcDyeWmXyc60cL//3Ed4lQAB&#13;&#10;AgR6SSDtD//L9EHNdP/w2md6adzG2tkCAnhnz1/P9P7zG5Y9Yenivi1pwf5S2udd7ZmBGygBAgQI&#13;&#10;TEEg1lMQ//UjxyY2P3v74W9O4QSHEJhTAQF8TvkVv5DAh8rQd2m1/w0pdKfwXQxc6HjvEyBAgEDv&#13;&#10;CqRPadbS3Qo3318ff9vLyjDRuxJG3u4CAni7z1AP92//lsEfqhRhR/qA5bN7mMHQCRAgQGC6AjF8&#13;&#10;vhHD+lWbx/5suqc6nkAOAQE8h7Ia0xIY3br8siJW35z2er9iWic6mAABAgQIPFIgxg/Eon7N0KZD&#13;&#10;ux/5sp8JzLWAAD7XM6D+wwK7y7B8YTFwc6iEdWm7ybyH3/ADAQIECBCYoUDalnI6NMLOE7F2y2Vl&#13;&#10;ODTDZpxGoKkCAnhTOTU2E4GyDJXXFyteWxTV9DCd8OSZtOEcAgQIECDwuAIxfD3G+k3viAfflf7d&#13;&#10;aTzusd4k0GIBAbzFwJp/fIH9IwMvqYSwK203eeHjH+ldAgQIECDQBIEYP5HS99pVw7WPNKE1TRCY&#13;&#10;kYAAPiM2J81W4IFyYNWCSrg9Be+fnm1bzidAgAABAtMWiPH3TjbCDZeUtf3TPtcJBGYpIIDPEtDp&#13;&#10;0xO4rwyLn1IMXp/2eV+fFt+i6Z3taAIECBAg0DyBdO/w42kzyh1fi2N3XFGGY81rWUsEHl9AAH98&#13;&#10;H+82USBtN/np9OHKO4sirGxis5oiQIAAAQKzEogxHEgf1rwubUv5vVk15GQCUxQQwKcI5bCZC+wv&#13;&#10;V1xRqVZ2pYfpvHjmrTiTAAECBAi0WiB+tFFvrF1VHryv1ZW039sCAnhvz39LR7+nXPLUvsqCbUUR&#13;&#10;X5vCt7XWUm2NEyBAgEBzBGL6Kt410Ti5cU159KvNaVMrBM4WEIrO9vBbEwR2XxUWLHzSwNqiKG5O&#13;&#10;zS1rQpOaIECAAAECuQUOpyR+y4mHarsuuyeczF1cve4WEMC7e36zj27/1v5/m/Z5353+XJK9uIIE&#13;&#10;CBAgQKDJAmlv+APpz9WrNo3/9yY3rbkeFhDAe3jymzn0/eXAcyuVYmd6kM4PNLNdbREgQIAAgbYQ&#13;&#10;iOEvGo24blVZ+2xb9EcnOlpAAO/o6Zv7zo+WywdDpbol7fB+Q9rnXZ37HukBAQIECBBolUCspzum&#13;&#10;vC006puHykNjraqi3e4XEMC7f45bMsIPlaHvkmLgPxWVsDVtNxloSRGNEiBAgACBNhRIW1JqsRE2&#13;&#10;PRBrv/GyMky0YRd1qc0FBPA2n6B27N6+LSteXimqO9NV73/Rjv3TJwIECBAgkEMgXQ3/v41YX7d6&#13;&#10;88EP5qinRvcICODdM5ctH0nabnJp2m5yV7q7yb9reTEFCBAgQIBAhwiku6X8t7Qt5dq0LeX+Dumy&#13;&#10;bs6xgAA+xxPQCeV3l2H5wsrAxtTXdSl8z++EPusjAQIECBDIKZBC+KlUb+eJRm3bZWU4lLO2Wp0n&#13;&#10;IIB33pxl63FZhsrriv7XVCqV7anoU7IVVogAAQIECHSuwNcajcaGd8bxd6d/RxudOww9b6WAAN5K&#13;&#10;3Q5ue1858L3Vaph8fPy3d/AwdJ0AAQIECMyNQAx/X0+3LVxd1v56bjqgajsLCODtPDtz0Lf7Nw4O&#13;&#10;LVgYb093NvmZOSivJAECBAgQ6CqBdMeU3z15orjh0m1jo101MIOZlYAAPiu+7jl5dH1YFAb6rwtF&#13;&#10;5ca0KBZ1z8iMhAABAgQIzK1ADOF4iI3bQm38zqEd6WdfPS8ggPf8Eghh/5bB/1CpxDvTdpMhHAQI&#13;&#10;ECBAgECrBOJoo1Fct2rz2O+3qoJ2O0NAAO+MeWpJL/eNrPiOaqjsCkXxPS0poFECBAgQIEDgsQIx&#13;&#10;/k09NNauHj7494990yu9ICCA98IsP2qMD9605CnzFi3YVsT42hS+K496268ECBAgQIBAqwVibMSi&#13;&#10;eNfp4yc3Xnzr0a+1upz220tAAG+v+Whpbz5XhvnLKoNvSpO+KT3FcnlLi2mcAAECBAgQuKBAeprm&#13;&#10;obRHfOvhxthbnlOGyXuJ++oBAQG8ByZ5coj7tgy8olKEu9ODdC7tkSEbJgECBAgQ6BiB9CCf+xsx&#13;&#10;XL16c+0DHdNpHZ2xgAA+Y7rOOHFfufRfVCvzd4YivLwzeqyXBAgQIECghwVi+GC9cSrdP/zI/+1h&#13;&#10;ha4fugDepVM8Wi4fDJW+zUWIv5z2efd16TANiwABAgQIdJ9AjBMxFL8WGhNbhspDY903QCMSwLts&#13;&#10;DbzvlaH6oucN/Kc0sVvTdpPBLhue4RAgQIAAgZ4RSNtSxtL+8E0f/0ztN171/lDvmYH3wEAF8C6a&#13;&#10;5H3lih+sVCs70lMsn9tFwzIUAgQIECDQ0wLpaZqfbdQb61eXB/+8pyG6aPACeBdM5v6bV1xSzK/c&#13;&#10;la54/3gXDMcQCBAgQIAAgXMIpCvifxhPNa5ddcvBB87xtpc6SEAA76DJenRXv3B9WLZk6cBN6fWr&#13;&#10;U/ie/+j3/U6AAAECBAh0l0C6Gn4yxLDj6JHarc+6IxzurtH1zmgE8M6c62L/SP9rilDZnu7n/dTO&#13;&#10;HIJeEyBAgAABAjMVSPcP/2oMjQ2rhsffndpIW8V9dZKAAN5Js5X6urccfHG1Gnalibuiw7quuwQI&#13;&#10;ECBAgECTBVLyvq9eD2svKsc+2uSmNddCAQG8hbjNbPpAuWhlrC68LX3A8meb2a62CBAgQIAAgc4X&#13;&#10;SFtTfqeon7hxZXn8QOePpvtHIIC3+RyPrg+L4mD/tZVYuTE9TGdxm3dX9wgQIECAAIG5EojhWKNo&#13;&#10;3FaMjd81tCMcn6tuqHthAQH8wkZzdsSBLYOvDEW8Kz1IZ9WcdUJhAgQIECBAoLMEYtwfYnHtys1j&#13;&#10;7++sjvdObwXwNpzrvSP9L6yGYle6s8lL2rB7ukSAAAECBAh0gEC6beFH6iGuvWh4/BMd0N2e6qIA&#13;&#10;3kbTfX+59MkLqvNuKWJ4fbrqXWmjrukKAQIECBAg0IkCMTZiEd5xsn765kvLI1/vxCF0Y58F8DaY&#13;&#10;1fuuDPOePDT4phS8h9NtBZe3QZd0gQABAgQIEOgigXTbwkMpiI98fXTsLVfcG0530dA6cigC+BxP&#13;&#10;24EtAz8Wi2JHCt6XzXFXlCdAgAABAgS6XCAF8d1FjOtXbq79UZcPta2HJ4DP0fTs3br02dU4LwXv&#13;&#10;4ofmqAvKEiBAgAABAj0qkPaH/1m9OL3+ok1HPt+jBHM6bAE8M/++G1cMVBZVNxdFfGPa592Xubxy&#13;&#10;BAgQIECAAIF/FIhxIsbirY3j9S2rbztYw5JPQADPZP2+V4bqi5438IuVItwSQvGETGWVIUCAAAEC&#13;&#10;BAhcQCB+sxHDzR//TO03X/X+UL/Awd5ugoAA3gTECzVxoFzx/bFS2Zm2mzzvQsd6nwABAgQIECAw&#13;&#10;FwJpW8pnikZj3cry4F/ORf1eqimAt3C295UrLq5UqnemD1j+ZAvLaJoAAQIECBAg0DSB9EHN/9po&#13;&#10;1K9bXR58sGmNaugsAQH8LI7m/PK5MixdVgzclO7kfXURigXNaVUrBAgQIECAAIE8AjHEk7ER7j4c&#13;&#10;a7c+pwxH8lTtnSoCeHPnujgw0v8fY1G5LcE+rblNa40AAQIECBAgkFcghvCVIjZuXDk8/lupcvrV&#13;&#10;VzMEBPBmKKY2DpTLXxQrfW9J202+s0lNaoYAAQIECBAg0BYCaVvK3xWNiTetLA99vC061OGdEMBn&#13;&#10;OYGjGxc9IyxYeFsK3j+b7m7Cc5aeTidAgAABAgTaVSB9TDOG3wknT9w4tO34l9q1l53QL4FxhrO0&#13;&#10;pwwLq9WBayqh2JCaWDLDZpxGgAABAgQIEOg0gaONELfX67U3rynDiU7rfDv0VwCfwSwc2Lri34dQ&#13;&#10;uStd8V49g9OdQoAAAQIECBDoAoG4L4TGtSs3HfzPXTCYrEMQwKfBvafsf0FfpZi8n/f3TeM0hxIg&#13;&#10;QIAAAQIEulYg7Uv5q4lGXLemHP9k1w6yyQMTwKcAunvD0ictXDTvloT1C2mbd2UKpziEAAECBAgQ&#13;&#10;INA7AjGmh2mGt584fvrmy7Yfeah3Bj6zkQrgj+N235Vh3lOH+n8lhmJzup/3isc51FsECBAgQIAA&#13;&#10;gZ4XSPcPP1iEuOWro+O/esW94XTPg5wHQAA/D8zo1oEfLWJxdyjCM89ziJcJECBAgAABAgTOJRDD&#13;&#10;F2MRrx7aVPvjc73d668J4I9aAXvKZc/qq/TdnfZ5/8ij3vIrAQIECBAgQIDANATS/vA/mWhMXL2m&#13;&#10;PPyFaZzW9YcK4P80xekDlv3VojJcVOKvpO0m87p+5g2QAAECBAgQIJBBIG1LOR0bxa/WY2MkfVBz&#13;&#10;PEPJti/R8wH8fa8M1Rc/dyB9uDLckj5g+cS2nzEdJECAAAECBAh0okCM30gPs7/5o5+tvf1V7w/1&#13;&#10;ThxCs/rc0wF8tOx/aagWu9IV7+c3C1Q7BAgQIECAAAEC5xdIV8Q/Hepx7VA5/uHzH9Xd7/RkAE/b&#13;&#10;TS7qq1TuSg+O/6nunl6jI0CAAAECBAi0p0B6rP1/mWg0rk3bUva2Zw9b16ueCuCfujYsecKygQ2x&#13;&#10;KK5J4Xth61i1TIAAAQIECBAgcCGBFMJPFDG++ZuHa9svvyscvdDx3fJ+rwTw4sCW/p+LReW2FLyf&#13;&#10;3i2TZxwECBAgQIAAgW4QSEH8y0Vs3Lhy8/hvp/GkZ/p091fXB/DRkeX/MoS+XSl4p+++CBAgQIAA&#13;&#10;AQIE2lUgBfH/HcLE2qHhQ+l79351bQDfXy5+eqgs2F4pwn8M6fYm3TuFRkaAAAECBAgQ6CaBbz3X&#13;&#10;/rdC4+SGVeWxL3fTyM6MpeuC6Z4yLJxXGbg6Ze6b0iCXnBmo7wQIECBAgAABAh0lcDTEeOvpRu3u&#13;&#10;NWU40VE9v0BnuyqAj27t/8l0tfuudFvBNRcYt7cJECBAgAABAgQ6QCDdtnBP2hZ+7dCm8f/aAd2d&#13;&#10;Uhe7IoCPlgPPD9UweT/vl05p1A4iQIAAAQIECBDoKIEUxD+cHt+T7h9e+3RHdfwcne3oAP7FctkT&#13;&#10;l1T6tqanWP5iuvJdPcf4vESAAAECBAgQINA1ArGe7pHym0cbE5ueWR7+RqcOqyMD+H1XhnlPXdn/&#13;&#10;xhiKzUVR9Hcqvn4TIECAAAECBAhMXyDGOF6EuOWrB8bfesW94fT0W5jbMzougI+Wgz9cVMKOdNX7&#13;&#10;WXNLpzoBAgQIECBAgMCcCsTwhdgI64fKsT+d035Ms3jHBPAHymXfNr/Sd3e64v1j0xyjwwkQIECA&#13;&#10;AAECBLpYIF0R/6NTjYmrLykP/0MnDLPtA/gDNwysWLAkDqfHx1+VPmQ5rxNQ9ZEAAQIECBAgQCCv&#13;&#10;QPqQ5un0WPt7Th4tRi65vXYwb/XpVWvbAF6WofL6YvD1RSVuSx+wfNL0huVoAgQIECBAgACB3hSI&#13;&#10;D8VGsfEdcewdKU822tGgLQP46Ej/96WtJjtT8H5BO6LpEwECBAgQIECAQLsLxE+mrSnrhobH/6rd&#13;&#10;etpWAfzBjf2r5y+s3JmQXtluUPpDgAABAgQIECDQkQLvP3Wicd3F28b3tUvv2yKAf+rasOQJywdv&#13;&#10;jCFcWxRhYbvg6AcBAgQIECBAgEDnC8QYTqTQe9c3D43ddvld4ehcj2iuA3gxumXg1aFS3J468oy5&#13;&#10;xlCfAAECBAgQIECgewXSxd4vhUa8YWhz7b1plOnXufmaswC+f2T5d1ZCdVcoiu+em6GrSoAAAQIE&#13;&#10;CBAg0JMCMX6sEeprVw0f+ru5GH/2AL73psVP61u0cHv6Hx0/nz5kmb3+XCCrSYAAAQIECBAg0G4C&#13;&#10;aWNKKN4zcfzEhotuPfaVnL3LFoB3XxUWLHzSwPp0L++N6SmWS3MOUi0CBAgQIECAAAEC5xSI4Ui6&#13;&#10;h/i2Ew/Vdlx2Tzh5zmOa/GKWAD66pf8n0sXuu9KtBS9ucv81R4AAAQIECBAgQGDWAumWhQ+GGK8d&#13;&#10;2jz+B7Nu7AINtDSAj44MPC8F752pyPdfoB/eJkCAAAECBAgQIDDnAmlfyl+mIJ7uH177TKs605IA&#13;&#10;/vkNy56wbHHf1tTpK9PemmqrOq9dAgQIECBAgAABAs0XiPXU5r2Hj01sevb2w99sdvtNDeAfKkPf&#13;&#10;pZX+X05Xvcu013ug2Z3VHgECBAgQIECAAIFcAmlveC1dDS/vb4z/2svKMNGsuk0L4Pu3DP5QpQg7&#13;&#10;0gcsn92szmmHAAECBAgQIECAwJwLxPD5RgzrV20e+7Nm9GXWAXx06/LLili9O131/jfN6JA2CBAg&#13;&#10;QIAAAQIECLSlQIz/Ixb1q4c2Hdo9m/7NOIDvLsPyhZWBTan4m9LdTebPphPOJUCAAAECBAgQINAJ&#13;&#10;AuluKadSP99yolHbelkZDs2kz9MO4GUZKq+vDL4unbgtbTd58kyKOocAAQIECBAgQIBARwvE8PV0&#13;&#10;x5SN72iMvTPl48Z0xjKtAL5/ZOAllRAmHx//wukUcSwBAgQIECBAgACBrhSI8RMpfafH2tc+MtXx&#13;&#10;TSmAP1AOrFpQCXem4P2qqTbsOAIECBAgQIAAAQI9IxDj+042wnWXlLX9Fxrz4wbw+8qw+CmVwRvS&#13;&#10;VpPr0oGLLtSY9wkQIECAAAECBAj0qkDaknI8xHDn1xpjt19RhmPnczhvAE9PsXx1eojO7UURVp7v&#13;&#10;ZK8TIECAAAECBAgQIHC2QIzhQAjxhvQ0zfee/c4//vaYAL6/XHFFpVrZlcL3i891gtcIECBAgAAB&#13;&#10;AgQIEJiKQPxoo95Yu6o8eN8jj344gO8plzx1XnXBrSmt/38pfD/8+iMP9jMBAgQIECBAgAABAtMR&#13;&#10;SNfDQ/H/n66fvGlNefSrk2cWnyvD/OXVgfXp0fEb0+/LptOcYwkQIECAAAECBAgQmJLA4fRo+22H&#13;&#10;6rUdxejWgftT+L5kSqc5iAABAgQIECBAgACBGQukEP5ARfiesZ8TCRAgQIAAAQIECExLYDJ7p+fq&#13;&#10;+CJAgAABAgQIECBAIJeAAJ5LWh0CBAgQIECAAAECSUAAtwwIECBAgAABAgQIZBQQwDNiK0WAAAEC&#13;&#10;BAgQIEBAALcGCBAgQIAAAQIECGQUEMAzYitFgAABAgQIECBAQAC3BggQIECAAAECBAhkFBDAM2Ir&#13;&#10;RYAAAQIECBAgQEAAtwYIECBAgAABAgQIZBQQwDNiK0WAAAECBAgQIEBAALcGCBAgQIAAAQIECGQU&#13;&#10;EMAzYitFgAABAgQIECBAQAC3BggQIECAAAECBAhkFBDAM2IrRYAAAQIECBAgQEAAtwYIECBAgAAB&#13;&#10;AgQIZBQQwDNiK0WAAAECBAgQIEBAALcGCBAgQIAAAQIECGQUEMAzYitFgAABAgQIECBAQAC3BggQ&#13;&#10;IECAAAECBAhkFBDAM2IrRYAAAQIECBAgQEAAtwYIECBAgAABAgQIZBQQwDNiK0WAAAECBAgQIEBA&#13;&#10;ALcGCBAgQIAAAQIECGQUEMAzYitFgAABAgQIECBAQAC3BggQIECAAAECBAhkFBDAM2IrRYAAAQIE&#13;&#10;CBAgQEAAtwYIECBAgAABAgQIZBQQwDNiK0WAAAECBAgQIEBAALcGCBAgQIAAAQIECGQUEMAzYitF&#13;&#10;gAABAgQIECBAQAC3BggQIECAAAECBAhkFBDAM2IrRYAAAQIECBAgQEAAtwYIECBAgAABAgQIZBQQ&#13;&#10;wDNiK0WAAAECBAgQIEBAALcGCBAgQIAAAQIECGQUEMAzYitFgAABAgQIECBAQAC3BggQIECAAAEC&#13;&#10;BAhkFBDAM2IrRYAAAQIECBAgQEAAtwYIECBAgAABAgQIZBQQwDNiK0WAAAECBAgQIEBAALcGCBAg&#13;&#10;QIAAAQIECGQUEMAzYitFgAABAgQIECBAQAC3BggQIECAAAECBAhkFBDAM2IrRYAAAQIECBAgQEAA&#13;&#10;twYIECBAgAABAgQIZBQQwDNiK0WAAAECBAgQIEBAALcGCBAgQIAAAQIECGQUEMAzYitFgAABAgQI&#13;&#10;ECBAQAC3BggQIECAAAECBAhkFBDAM2IrRYAAAQIECBAgQEAAtwYIECBAgAABAgQIZBQQwDNiK0WA&#13;&#10;AAECBAgQIEBAALcGCBAgQIAAAQIECGQUEMAzYitFgAABAgQIECBAQAC3BggQIECAAAECBAhkFBDA&#13;&#10;M2IrRYAAAQIECBAgQEAAtwYIECBAgAABAgQIZBQQwDNiK0WAAAECBAgQIEBAALcGCBAgQIAAAQIE&#13;&#10;CGQUEMAzYitFgAABAgQIECBAQAC3BggQIECAAAECBAhkFBDAM2IrRYAAAQIECBAgQEAAtwYIECBA&#13;&#10;gAABAgQIZBQQwDNiK0WAAAECBAgQIEBAALcGCBAgQIAAAQIECGQUEMAzYitFgAABAgQIECBAQAC3&#13;&#10;BggQIECAAAECBAhkFBDAM2IrRYAAAQIECBAgQEAAtwYIECBAgAABAgQIZBQQwDNiK0WAAAECBAgQ&#13;&#10;IEBAALcGCBAgQIAAAQIECGQUEMAzYitFgAABAgQIECBAQAC3BggQIECAAAECBAhkFBDAM2IrRYAA&#13;&#10;AQIECBAgQEAAtwYIECBAgAABAgQIZBQQwDNiK0WAAAECBAgQIEBAALcGCBAgQIAAAQIECGQUEMAz&#13;&#10;YitFgAABAgQIECBAQAC3BggQIECAAAECBAhkFBDAM2IrRYAAAQIECBAgQEAAtwYIECBAgAABAgQI&#13;&#10;ZBQQwDNiK0WAAAECBAgQIEBAALcGCBAgQIAAAQIECGQUEMAzYitFgAABAgQIECBAQAC3BggQIECA&#13;&#10;AAECBAhkFBDAM2IrRYAAAQIECBAgQEAAtwYIECBAgAABAgQIZBQQwDNiK0WAAAECBAgQIEBAALcG&#13;&#10;CBAgQIAAAQIECGQUEMAzYitFgAABAgQIECBAQAC3BggQIECAAAECBAhkFBDAM2IrRYAAAQIECBAg&#13;&#10;QEAAtwYIECBAgAABAgQIZBQQwDNiK0WAAAECBAgQIEBAALcGCBAgQIAAAQIECGQUEMAzYitFgAAB&#13;&#10;AgQIECBAQAC3BggQIECAAAECBAhkFBDAM2IrRYAAAQIECBAgQEAAtwYIECBAgAABAgQIZBQQwDNi&#13;&#10;K0WAAAECBAgQIEBAALcGCBAgQIAAAQIECGQUEMAzYitFgAABAgQIECBAQAC3BggQIECAAAECBAhk&#13;&#10;FBDAM2IrRYAAAQIECBAgQEAAtwYIECBAgAABAgQIZBQQwDNiK0WAAAECBAgQIEBAALcGCBAgQIAA&#13;&#10;AQIECGQUEMAzYitFgAABAgQIECBAQAC3BggQIECAAAECBAhkFBDAM2IrRYAAAQIECBAgQEAAtwYI&#13;&#10;ECBAgAABAgQIZBQQwDNiK0WAAAECBAgQIEBAALcGCBAgQIAAAQIECGQUEMAzYitFgAABAgQIECBA&#13;&#10;QAC3BggQIECAAAECBAhkFBDAM2IrRYAAAQIECBAgQEAAtwYIECBAgAABAgQIZBQQwDNiK0WAAAEC&#13;&#10;BAgQIEBAALcGCBAgQIAAAQIECGQUEMAzYitFgAABAgQIECBAQAC3BggQIECAAAECBAhkFBDAM2Ir&#13;&#10;RYAAAQIECBAgQEAAtwYIECBAgAABAgQIZBQQwDNiK0WAAAECBAgQIEBAALcGCBAgQIAAAQIECGQU&#13;&#10;EMAzYitFgAABAgQIECBAQAC3BggQIECAAAECBAhkFBDAM2IrRYAAAQIECBAgQEAAtwYIECBAgAAB&#13;&#10;AgQIZBQQwDNiK0WAAAECBAgQIEBAALcGCBAgQIAAAQIECGQUEMAzYitFgAABAgQIECBAQAC3BggQ&#13;&#10;IECAAAECBAhkFBDAM2IrRYAAAQIECBAgQEAAtwYIECBAgAABAgQIZBQQwDNiK0WAAAECBAgQIEBA&#13;&#10;ALcGCBAgQIAAAQIECGQUEMAzYitFgAABAgQIECBAQAC3BggQIECAAAECBAhkFBDAM2IrRYAAAQIE&#13;&#10;CBAgQEAAtwYIECBAgAABAgQIZBQQwDNiK0WAAAECBAgQIEBAALcGCBAgQIAAAQIECGQUEMAzYitF&#13;&#10;gAABAgQIECBAQAC3BggQIECAAAECBAhkFBDAM2IrRYAAAQIECBAgQEAAtwYIECBAgAABAgQIZBQQ&#13;&#10;wDNiK0WAAAECBAgQIEBAALcGCBAgQIAAAQIECGQUEMAzYitFgAABAgQIECBAQAC3BggQIECAAAEC&#13;&#10;BAhkFBDAM2IrRYAAAQIECBAgQEAAtwYIECBAgAABAgQIZBQQwDNiK0WAAAECBAgQIEBAALcGCBAg&#13;&#10;QIAAAQIECGQUEMAzYitFgAABAgQIECBAQAC3BggQIECAAAECBAhkFBDAM2IrRYAAAQIECBAgQEAA&#13;&#10;twYIECBAgAABAgQIZBQQwDNiK0WAAAECBAgQIEBAALcGCBAgQIAAAQIECGQUEMAzYitFgAABAgQI&#13;&#10;ECBAQAC3BggQIECAAAECBAhkFBDAM2IrRYAAAQIECBAgQEAAtwYIECBAgAABAgQIZBQQwDNiK0WA&#13;&#10;AAECBAgQIEBAALcGCBAgQIAAAQIECGQUEMAzYitFgAABAgQIECBAQAC3BggQIECAAAECBAhkFBDA&#13;&#10;M2IrRYAAAQIECBAgQEAAtwYIECBAgAABAgQIZBQQwDNiK0WAAAECBAgQIEBAALcGCBAgQIAAAQIE&#13;&#10;CGQUEMAzYitFgAABAgQIECBAQAC3BggQIECAAAECBAhkFBDAM2IrRYAAAQIECBAgQEAAtwYIECBA&#13;&#10;gAABAgQIZBQQwDNiK0WAAAECBAgQIEBAALcGCBAgQIAAAQIECGQUEMAzYitFgAABAgQIECBAQAC3&#13;&#10;BggQIECAAAECBAhkFBDAM2IrRYAAAQIECBAgQEAAtwYIECBAgAABAgQIZBQQwDNiK0WAAAECBAgQ&#13;&#10;IEBAALcGCBAgQIAAAQIECGQUEMAzYitFgAABAgQIECBAQAC3BggQIECAAAECBAhkFBDAM2IrRYAA&#13;&#10;AQIECBAgQEAAtwYIECBAgAABAgQIZBQQwDNiK0WAAAECBAgQIEBAALcGCBAgQIAAAQIECGQUEMAz&#13;&#10;YitFgAABAgQIECBAQAC3BggQIECAAAECBAhkFBDAM2IrRYAAAQIECBAgQEAAtwYIECBAgAABAgQI&#13;&#10;ZBQQwDNiK0WAAAECBAgQIEBAALcGCBAgQIAAAQIECGQUEMAzYitFgAABAgQIECBAQAC3BggQIECA&#13;&#10;AAECBAhkFBDAM2IrRYAAAQIECBAgQEAAtwYIECBAgAABAgQIZBQQwDNiK0WAAAECBAgQIEBAALcG&#13;&#10;CBAgQIAAAQIECGQUEMAzYitFgAABAgQIECBAQAC3BggQIECAAAECBAhkFBDAM2IrRYAAAQIECBAg&#13;&#10;QEAAtwYIECBAgAABAgQIZBQQwDNiK0WAAAECBAgQIEBAALcGCBAgQIAAAQIECGQUEMAzYitFgAAB&#13;&#10;AgQIECBAQAC3BggQIECAAAECBAhkFBDAM2IrRYAAAQIECBAgQEAAtwYIECBAgAABAgQIZBQQwDNi&#13;&#10;K0WAAAECBAgQIEBAALcGCBAgQIAAAQIECGQUEMAzYitFgAABAgQIECBAQAC3BggQIECAAAECBAhk&#13;&#10;FBDAM2IrRYAAAQIECBAgQEAAtwYIECBAgAABAgQIZBQQwDNiK0WAAAECBAgQIEBAALcGCBAgQIAA&#13;&#10;AQIECGQUEMAzYitFgAABAgQIECBAQAC3BggQIECAAAECBAhkFBDAM2IrRYAAAQIECBAgQEAAtwYI&#13;&#10;ECBAgAABAgQIZBQQwDNiK0WAAAECBAgQIEBAALcGCBAgQIAAAQIECGQUEMAzYitFgAABAgQIECBA&#13;&#10;QAC3BggQIECAAAECBAhkFBDAM2IrRYAAAQIECBAgQEAAtwYIECBAgAABAgQIZBQQwDNiK0WAAAEC&#13;&#10;BAgQIEBAALcGCBAgQIAAAQIECGQUEMAzYitFgAABAgQIECBAQAC3BggQIECAAAECBAhkFBDAM2Ir&#13;&#10;RYAAAQIECBAgQEAAtwYIECBAgAABAgQIZBQQwDNiK0WAAAECBAgQIEBAALcGCBAgQIAAAQIECGQU&#13;&#10;EMAzYitFgAABAgQIECBAQAC3BggQIECAAAECBAhkFBDAM2IrRYAAAQIECBAgQEAAtwYIECBAgAAB&#13;&#10;AgQIZBQQwDNiK0WAAAECBAgQIEBAALcGCBAgQIAAAQIECGQUEMAzYitFgAABAgQIECBAQAC3BggQ&#13;&#10;IECAAAECBAhkFBDAM2IrRYAAAQIECBAgQEAAtwYIECBAgAABAgQIZBQQwDNiK0WAAAECBAgQIEBA&#13;&#10;ALcGCBAgQIAAAQIECGQUEMAzYitFgAABAgQIECBAQAC3BggQIECAAAECBAhkFBDAM2IrRYAAAQIE&#13;&#10;CBAgQEAAtwYIECBAgAABAgQIZBQQwDNiK0WAAAECBAgQIEBAALcGCBAgQIAAAQIECGQUEMAzYitF&#13;&#10;gAABAgQIECBAQAC3BggQIECAAAECBAhkFBDAM2IrRYAAAQIECBAgQEAAtwYIECBAgAABAgQIZBQQ&#13;&#10;wDNiK0WAAAECBAgQIEBAALcGCBAgQIAAAQIECGQUEMAzYitFgAABAgQIECBAQAC3BggQIECAAAEC&#13;&#10;BAhkFBDAM2IrRYAAAQIECBAgQEAAtwYIECBAgAABAgQIZBQQwDNiK0WAAAECBAgQIEBAALcGCBAg&#13;&#10;QIAAAQIECGQUEMAzYitFgAABAgQIECBAQAC3BggQIECAAAECBAhkFBDAM2IrRYAAAQIECBAgQEAA&#13;&#10;twYIECBAgAABAgQIZBQQwDNiK0WAAAECBAgQIEBAALcGCBAgQIAAAQIECGQUEMAzYitFgAABAgQI&#13;&#10;ECBAQAC3BggQIECAAAECBAhkFBDAM2IrRYAAAQIECBAgQEAAtwYIECBAgAABAgQIZBQQwDNiK0WA&#13;&#10;AAECBAgQIEBAALcGCBAgQIAAAQIECGQUEMAzYitFgAABAgQIECBAQAC3BggQIECAAAECBAhkFBDA&#13;&#10;M2IrRYAAAQIECBAgQEAAtwYIECBAgAABAgQIZBQQwDNiK0WAAAECBAgQIEBAALcGCBAgQIAAAQIE&#13;&#10;CGQUEMAzYitFgAABAgQIECBAQAC3BggQIECAAAECBAhkFBDAM2IrRYAAAQIECBAgQEAAtwYIECBA&#13;&#10;gAABAgQIZBQQwDNiK0WAAAECBAgQIEBAALcGCBAgQIAAAQIECGQUEMAzYitFgAABAgQIECBAQAC3&#13;&#10;BggQIECAAAECBAhkFBDAM2IrRYAAAQIECBAgQEAAtwYIECBAgAABAgQIZBQQwDNiK0WAAAECBAgQ&#13;&#10;IEBAALcGCBAgQIAAAQIECGQUEMAzYitFgAABAgQIECBAQAC3BggQIECAAAECBAhkFBDAM2IrRYAA&#13;&#10;AQIECBAgQEAAtwYIECBAgAABAgQIZBQQwDNiK0WAAAECBAgQIEBAALcGCBAgQIAAAQIECGQUEMAz&#13;&#10;YitFgAABAgQIECBAQAC3BggQIECAAAECBAhkFBDAM2IrRYAAAQIECBAgQEAAtwYIECBAgAABAgQI&#13;&#10;ZBQQwDNiK0WAAAECBAgQIEBAALcGCBAgQIAAAQIECGQUEMAzYitFgAABAgQIECBAQAC3BggQIECA&#13;&#10;AAECBAhkFBDAM2IrRYAAAQIECBAgQEAAtwYIECBAgAABAgQIZBQQwDNiK0WAAAECBAgQIEBAALcG&#13;&#10;CBAgQIAAAQIECGQUEMAzYitFgAABAgQIECBAQAC3BggQIECAAAECBAhkFBDAM2IrRYAAAQIECBAg&#13;&#10;QEAAtwYIECBAgAABAgQIZBQQwDNiK0WAAAECBAgQIEBAALcGCBAgQIAAAQIECGQUEMAzYitFgAAB&#13;&#10;AgQIECBAQAC3BggQIECAAAECBAhkFBDAM2IrRYAAAQIECBAgQEAAtwYIECBAgAABAgQIZBQQwDNi&#13;&#10;K0WAAAECBAgQIEBAALcGCBAgQIAAAQIECGQUEMAzYitFgAABAgQIECBAQAC3BggQIECAAAECBAhk&#13;&#10;FBDAM2IrRYAAAQIECBAgQEAAtwYIECBAgAABAgQIZBQQwDNiK0WAAAECBAgQIED/7fOBAAAv0ElE&#13;&#10;QVRAALcGCBAgQIAAAQIECGQUEMAzYitFgAABAgQIECBAQAC3BggQIECAAAECBAhkFBDAM2IrRYAA&#13;&#10;AQIECBAgQEAAtwYIECBAgAABAgQIZBQQwDNiK0WAAAECBAgQIEBAALcGCBAgQIAAAQIECGQUEMAz&#13;&#10;YitFgAABAgQIECBAQAC3BggQIECAAAECBAhkFBDAM2IrRYAAAQIECBAgQEAAtwYIECBAgAABAgQI&#13;&#10;ZBQQwDNiK0WAAAECBAgQIEBAALcGCBAgQIAAAQIECGQUEMAzYitFgAABAgQIECBAQAC3BggQIECA&#13;&#10;AAECBAhkFBDAM2IrRYAAAQIECBAgQEAAtwYIECBAgAABAgQIZBQQwDNiK0WAAAECBAgQIEBAALcG&#13;&#10;CBAgQIAAAQIECGQUEMAzYitFgAABAgQIECBAQAC3BggQIECAAAECBAhkFBDAM2IrRYAAAQIECBAg&#13;&#10;QEAAtwYIECBAgAABAgQIZBQQwDNiK0WAAAECBAgQIEBAALcGCBAgQIAAAQIECGQUEMAzYitFgAAB&#13;&#10;AgQIECBAQAC3BggQIECAAAECBAhkFBDAM2IrRYAAAQIECBAgQEAAtwYIECBAgAABAgQIZBQQwDNi&#13;&#10;K0WAAAECBAgQIEBAALcGCBAgQIAAAQIECGQUEMAzYitFgAABAgQIECBAQAC3BggQIECAAAECBAhk&#13;&#10;FBDAM2IrRYAAAQIECBAgQEAAtwYIECBAgAABAgQIZBQQwDNiK0WAAAECBAgQIEBAALcGCBAgQIAA&#13;&#10;AQIECGQUEMAzYitFgAABAgQIECBAQAC3BggQIECAAAECBAhkFBDAM2IrRYAAAQIECBAgQEAAtwYI&#13;&#10;ECBAgAABAgQIZBQQwDNiK0WAAAECBAgQIEBAALcGCBAgQIAAAQIECGQUEMAzYitFgAABAgQIECBA&#13;&#10;QAC3BggQIECAAAECBAhkFBDAM2IrRYAAAQIECBAgQEAAtwYIECBAgAABAgQIZBQQwDNiK0WAAAEC&#13;&#10;BAgQIEBAALcGCBAgQIAAAQIECGQUEMAzYitFgAABAgQIECBAQAC3BggQIECAAAECBAhkFBDAM2Ir&#13;&#10;RYAAAQIECBAgQEAAtwYIECBAgAABAgQIZBQQwDNiK0WAAAECBAgQIEBAALcGCBAgQIAAAQIECGQU&#13;&#10;EMAzYitFgAABAgQIECBAQAC3BggQIECAAAECBAhkFBDAM2IrRYAAAQIECBAgQEAAtwYIECBAgAAB&#13;&#10;AgQIZBQQwDNiK0WAAAECBAgQIEBAALcGCBAgQIAAAQIECGQUEMAzYitFgAABAgQIECBAQAC3BggQ&#13;&#10;IECAAAECBAhkFBDAM2IrRYAAAQIECBAgQEAAtwYIECBAgAABAgQIZBQQwDNiK0WAAAECBAgQIEBA&#13;&#10;ALcGCBAgQIAAAQIECGQUEMAzYitFgAABAgQIECBAQAC3BggQIECAAAECBAhkFBDAM2IrRYAAAQIE&#13;&#10;CBAgQEAAtwYIECBAgAABAgQIZBQQwDNiK0WAAAECBAgQIEBAALcGCBAgQIAAAQIECGQUEMAzYitF&#13;&#10;gAABAgQIECBAQAC3BggQIECAAAECBAhkFBDAM2IrRYAAAQIECBAgQEAAtwYIECBAgAABAgQIZBQQ&#13;&#10;wDNiK0WAAAECBAgQIEBAALcGCBAgQIAAAQIECGQUEMAzYitFgAABAgQIECBAQAC3BggQIECAAAEC&#13;&#10;BAhkFBDAM2IrRYAAAQIECBAgQEAAtwYIECBAgAABAgQIZBQQwDNiK0WAAAECBAgQIEBAALcGCBAg&#13;&#10;QIAAAQIECGQUEMAzYitFgAABAgQIECBAQAC3BggQIECAAAECBAhkFBDAM2IrRYAAAQIECBAgQEAA&#13;&#10;twYIECBAgAABAgQIZBSohEbYGmM4kbGmUgQIECBAgAABAgR6TuBbmTtl72Jy5A9u7F89f0FxTyiK&#13;&#10;V/SchAETIECAAAECBAgQaLVAjB84dTJedfG28X3fCuBn6u0v+/9VpVrsCqF4wZnXfCdAgAABAgQI&#13;&#10;ECBAYKYC8ZONely7qhz/X2daOGsP+OQbb6/XviPGxtoQ4kNnDvKdAAECBAgQIECAAIHpCMSHJjP1&#13;&#10;ZLZ+ZPiebOGsK+CPbPKBGwZWLFgatscQfqEIxbxHvudnAgQIECBAgAABAgQeKxBDPJ0C9ttPHgkb&#13;&#10;Lrm9dvCxRzxOAD9z8INblz1zXux7W1EULzvzmu8ECBAgQIAAAQIECJwtEGP80Oli4g0Xbzr8xbPf&#13;&#10;Ofu3814BP/uwEEa3DvxoEYsd6Zr5tz36Pb8TIECAAAECBAgQ6FmBGP4hFnH90KbaH0/FYMoBfLKx&#13;&#10;+64M8566cuC6WITr07aUFVMp4BgCBAgQIECAAAEC3SiQtpscLGK446sHandecW84PdUxTiuAn2l0&#13;&#10;94alT1q4eN6bU8GfTbcuPOuDnGeO8Z0AAQIECBAgQIBAVwqkT1emC9K/c+LY6Wsu235k2jcumVEA&#13;&#10;PwO5d6T/hdVQ7Er7w19y5jXfCRAgQIAAAQIECHSrQNrn/ZF6iGsvGh7/xEzHOKsAfqbogZH+n0+f&#13;&#10;59yaroavOvOa7wQIECBAgAABAgS6RiDG/ek23ZtWDo+/Z7ZjakoAn+zE6PqwKPYPbKoUxdr0Qc3F&#13;&#10;s+2Y8wkQIECAAAECBAjMuUAMxxox7irGa1uHdoTjzehP0wL4mc4cKBetjJVFbymK8BNnXvOdAAEC&#13;&#10;BAgQIECAQKcJxBj+oGgcf9PK8viBZva96QH8TOf2jQx8z+T+8HQ1/DvOvOY7AQIECBAgQIAAgbYX&#13;&#10;iOHvJ/d5rx6u/U0r+tqyAP5PnS32jwy8IW1LGU6/P6UVA9AmAQIECBAgQIAAgSYJfC1tNxlZNVx7&#13;&#10;W2ovPRC+NV+tDuDf6vXuMixfWB24JQ3jP6U7psxvzVC0SoAAAQIECBAgQGD6AunOJqfSro3fOFGv&#13;&#10;3XxZGQ5Nv4XpnZElgJ/p0ujW5ZcVse+taYAvP/Oa7wQIECBAgAABAgTmTCCGD8Zi4o1Dmw7tztWH&#13;&#10;rAH8zKD2lyv+daVS3ZmC+LPPvOY7AQIECBAgQIAAgWwCMXy+0aivW1Ue/J/Zav5ToTl5iuXkQHc3&#13;&#10;xp6fLvffkP6M5x60egQIECBAgAABAr0pMJk9JzPoZBadi/A9qT4nV8AfOd2f37DsCcsWz7sz7XOf&#13;&#10;fJhP9ZHv+ZkAAQIECBAgQIBAcwRiPWXN9xw+dvq6Z28//M3mtDmzVuY8gJ/p9mg58PxQDbuKULz0&#13;&#10;zGu+EyBAgAABAgQIEJitQAzxw6Ee1g6VtU/Ptq1mnN82AfzMYEZHBl6dOrUtPdb+ojOv+U6AAAEC&#13;&#10;BAgQIEBg2gIx7k33Etw4NFx777TPbeEJbRfAJ8e6pwwL5xWDN4VKuDr9uqSF49c0AQIECBAgQIBA&#13;&#10;9wkcDY1w9+k4duuaMpxot+G1ZQA/g7S/XPz0SnXhzrQ//N+nPTtt3dczffadAAECBAgQIEBgrgTS&#13;&#10;w+ND8Z8b9RPp7ibHvjxXvbhQ3Y4ItQfK5S+K1b60Pzx814UG5H0CBAgQIECAAIHeE0jJ+2+L+sTa&#13;&#10;leWhj7f76DsigP8TYnFgZPAXYxHK1OmntTus/hEgQIAAAQIECLReIAXvrxQxlCuHx34zVUu/tv9X&#13;&#10;JwXwb2l+rgxLlxWDI0Ul/nK6Y8qC9ifWQwIECBAgQIAAgWYLpDubnIyN4tcOx7Hh55ThSLPbb2V7&#13;&#10;HRfAz2DsK1dcXKlUfrUoih8585rvBAgQIECAAAEC3S+QHqTzJ41G41dWlwcf7MTRdmwAP4O9b8uK&#13;&#10;H0hBfGe6Gv7cM6/5ToAAAQIECBAg0H0C6ar3Z1PwXrd688G/6OTRzcmj6JsJNjkBH/t07QWNGK5J&#13;&#10;/2torJlta4sAAQIECBAgQGDuBSYz3mTWm8x8nR6+JzU7/gr4I5fEaLl8MFSrt6VBvS4NzWPtH4nj&#13;&#10;ZwIECBAgQIBAxwnEevpU5TtDvX7jUHmoay60dlUAP7Om9o0MPqcS4tvS/vCXnHnNdwIECBAgQIAA&#13;&#10;gc4RSFe9P9IIxRtWD499rnN6PbWedmUAPzP0/Vv6/11RKd6c9odfcuY13wkQIECAAAECBNpXIO3z&#13;&#10;fiA24jWrNo//t/bt5ex61tUBfJIm3bZw/vJK/41FUbk2/bpsdlzOJkCAAAECBAgQaJHA4Rgbdx1q&#13;&#10;jN+Wbit4qkU12qLZrg/gZ5T3lEue2ledf3ca8E97rP0ZFd8JECBAgAABAnMtkDabhPB7E/VTV68p&#13;&#10;j351rnuTo37PBPAzmPtHln9nJVR3haL47jOv+U6AAAECBAgQIDAHAjF+rBHqa1cNH/q7Oag+ZyV7&#13;&#10;LoCfkd4/0v+6tC1lJAE848xrvhMgQIAAAQIECLReIF3x/lLabjK8anj8na2v1n4VejaAT07Fp64N&#13;&#10;SwaXDWxOV8OvKoqwsP2mR48IECBAgAABAt0jkPaanAgx3jN2uLbl8rvC0e4Z2fRG0tMB/AzVnrL/&#13;&#10;onmV4i0piL/izGu+EyBAgAABAgQINFEgxg+cbsQ3rSnH9zax1Y5sSgB/xLSNlv0vDZViZ7p/+OWP&#13;&#10;eNmPBAgQIECAAAECMxRIH7H8VGjEdUPl+Idn2ETXndbxj6Jv5oxMLox3NGrfnvYkrU3/98g3mtm2&#13;&#10;tggQIECAAAECPSWQstRkpprMVsL32TPvCvjZHg//lral9M+rFreGGH4xbU3pe/gNPxAgQIAAAQIE&#13;&#10;CJxfIMaJUITfPF2PN6XtJuPnP7B33xHALzD3e8plz+qr9P1a2pbysgsc6m0CBAgQIECAQE8LpO0m&#13;&#10;H5poTPzymvLwF3oa4gKDF8AvAHTm7QNbBn4sFsWOdLeUy8685jsBAgQIECBAgEBIO3fD7iLG9Ss3&#13;&#10;1/6Ix4UFBPALGz18xH1XhnlPXTlwXQzFDSmIL3/4DT8QIECAAAECBHpQIAXvQ0WIt3/1QO3OK+4N&#13;&#10;p3uQYEZDFsBnwHZ/ufTJC6rz7ipi+Nm0P9wHWWdg6BQCBAgQIECggwXSpytjEX7nZP30tZeWR77e&#13;&#10;wSOZk64L4LNg31uu+Pa+amVXCMX3zqIZpxIgQIAAAQIEOkgg/vVEvbH2ovLg/+mgTrdVVwXwJkzH&#13;&#10;gZH+n09Xwm9JQXyoCc1pggABAgQIECDQhgJxNG32vnnl8Ph72rBzHdUlAbxJ0zW6PiyK/QObikqx&#13;&#10;LqEualKzmiFAgAABAgQIzKlADOF42nCysxivbR3aEY7PaWe6pLgA3uSJvH/j4NCCBWFX+pDmTzS5&#13;&#10;ac0RIECAAAECBLIKpA9Z/sHJk2HtpdvGRrMW7vJiAniLJnhfOfC91Up4S9qa8sIWldAsAQIECBAg&#13;&#10;QKA1AjF+ot4Ib1pd1v66NQV6u1V38GjR/E8u2Lc3alc0YnxjepqmTwe3yFmzBAgQIECAQBMFUmaZ&#13;&#10;zC6TGUb4bqLro5pyBfxRIK34dXcZli+sDqQPaYZfKkIxrxU1tEmAAAECBAgQmKlADHHyHt6/fqJe&#13;&#10;u/myMhyaaTvOm5qAAD41p6Yc9UC57NsWVOb9aijCy5vSoEYIECBAgAABArMViOGDJxunf+WS8vA/&#13;&#10;zLYp509NQACfmlNTjxotB384Pb5nRwriz2pqwxojQIAAAQIECExVIIYvxEZYP1SO/elUT3FccwTs&#13;&#10;AW+O47RamVzouxtjz4sx3pD+jE/rZAcTIECAAAECBGYhMJk9JjPIZBYRvmcBOYtTXQGfBV4zTv1i&#13;&#10;ueyJS6rz7kg3tn+Nx9o3Q1QbBAgQIECAwDkF0uPjU9Z499H66eufWR7+xjmP8WIWAQE8C/OFi6Sn&#13;&#10;aV4eQ5HuH15834WPdgQBAgQIECBAYOoC6Yr3XxUhrk1PsfzU1M9yZKsEBPBWyc6w3dGRgVenSdmW&#13;&#10;/hfqRTNswmkECBAgQIAAgX8UiHFvepLlxqHh2nuRtI+AAN4+c/FwT/aUYeG8YvCmUAlXpxeXPPyG&#13;&#10;HwgQIECAAAECUxM4Ghrh7tNx7NY1ZTgxtVMclUtAAM8lPYM6oxsXPaNYuGhHOvWVMzjdKQQIECBA&#13;&#10;gEBvCrw/nji+fmjb8S/15vDbf9QCePvPUdg7Mvjd1RDS/vDwnR3QXV0kQIAAAQIE5kAgxvB39RDW&#13;&#10;XjQ89rE5KK/kNAQE8GlgzfGhxYGRwV9M+7i2pCD+1Dnui/IECBAgQIBAmwik4P3VFOg2rxwe+83U&#13;&#10;pRQVfLW7gADe7jP0qP594fqwbPGSwRTC4xvTHVPmP+ptvxIgQIAAAQI9IpDubHIqxuKtx46ObX7W&#13;&#10;HeFwjwy7K4YpgHfoNO6/ecUlxfzKPSmE/0iHDkG3CRAgQIAAgRkKpPD9J/FU46pVtxx8YIZNOG0O&#13;&#10;BQTwOcRvRul95YofrFQqO1MQf04z2tMGAQIECBAg0L4CKXh/rtForFtdHvzz9u2lnl1IwKPoLyTU&#13;&#10;5u9P/gf4sc/ULm/EcE36j3KszburewQIECBAgMAMBCb/jZ/8t37y33zhewaAbXaKK+BtNiGz6c5o&#13;&#10;uXwwVKu3pUl9XQhFunGKLwIECBAgQKCzBWI9farynaFev3GoPORCW2dP5sO9F8AfpuieH/aXA8+t&#13;&#10;VIqdoQg/0D2jMhICBAgQINBjAjH8RaMR160qa5/tsZF3/XAF8C6e4n0jg6+qhLg97Q+/uIuHaWgE&#13;&#10;CBAgQKCrBNJ2kwcbodiwenjsfV01MIN5WEAAf5iiO3/YfVVYsPBJ/TcUoXJduiK+tDtHaVQECBAg&#13;&#10;QKALBGI4EkPjzhMPjd9+2T3hZBeMyBDOIyCAnwem217ee9Pip1UXLXhzmvCfTvvDzXu3TbDxECBA&#13;&#10;gEAHC6Rr3iH8Xv34yWsuuvXYVzp4ILo+RQFBbIpQ3XJY+qDmd4Vq36408S/qljEZBwECBAgQ6FSB&#13;&#10;FLw/HuoTa9MHLP+2U8eg39MXEMCnb9YNZxT7R/pfm7albE3Xwp/eDQMyBgIECBAg0EkC6ZL3l9N2&#13;&#10;k02rhsfflfqdcrivXhIQwHtpth811k9dG5YMLhvYnHakXJWC+MJHve1XAgQIECBAoMkCKXifCDHe&#13;&#10;M3a4tuXyu8LRJjevuQ4REMA7ZKJa2c29N69Y0ze/sisF8Ve0so62CRAgQIBATwvE+IGJU421F91y&#13;&#10;cE9POxh8ui+GLwL/JHBgS//LYrp/eBGK50MhQIAAAQIEmiMQQ/x0ke7nvXLz+Iea06JWOl3Ao+g7&#13;&#10;fQab2P/Jvxg+9unat8fYWJu2o32ziU1rigABAgQI9KBA/Obkv6mT/7YK3z04/Y8zZFfAHwenl9/a&#13;&#10;d+OKgeqSyrb0sZBfTFtT+nrZwtgJECBAgMC0BGKcSHsMfrN+tLFx9W0Ha9M618E9ISCA98Q0z3yQ&#13;&#10;e7cufXY1zntreprmy2beijMJECBAgEBvCKQ7en+oXpx+40Wbjny+N0ZslDMREMBnotaD5+zbMvCK&#13;&#10;ShHuTkH80h4cviETIECAAIHHFUjB+/5GDFev3lz7wOMe6E0CSUAAtwymLPC5MsxfURm4NobihnTb&#13;&#10;wuVTPtGBBAgQIECgSwXSbQUPFSHefrBRu+s5ZTjVpcM0rCYLCOBNBu2F5h68aclT5i2af2daPD/n&#13;&#10;sfa9MOPGSIAAAQKPFfjW4+N/+/TxU9ddfOvRrz32fa8QOL+AAH5+G+9cQGDfyIrvqIZv3T/8ey5w&#13;&#10;qLcJECBAgED3CMT4N/XQWLt6+ODfd8+gjCSngACeU7tLax0Y6f/5GCrb0raUlV06RMMiQIAAAQLp&#13;&#10;AZbhQBEaG1cOj78HB4HZCAjgs9Fz7sMC95Vh8ZOLgZuLSrEuLapFD7/hBwIECBAg0OECMYTjsRF3&#13;&#10;fj3WbrmiDMc6fDi63wYCAngbTEI3deGBcmDV/MmnaRbhJ7ppXMZCgAABAr0pkK56/8Gp9BTLS8ra&#13;&#10;/t4UMOpWCAjgrVDVZtg/MvCSdNvCt6QPab4ABwECBAgQ6DyB+Ml0W8E3rRqufaTz+q7H7S7gUfTt&#13;&#10;PkMd2r/Jv7DeXq99RyPGN6bH2j/UocPQbQIECBDoOYH40OS/XZP/hgnfPTf52QbsCng26t4t9MAN&#13;&#10;AyvmLw1bk8AvFaGY17sSRk6AAAEC7SoQQzyd+vbrp46ETZfcXjvYrv3Ur+4QEMC7Yx47YhQPbl32&#13;&#10;zPlx3j3p8U8v74gO6yQBAgQI9IZADB88VZy+6uJNh7/YGwM2yrkWEMDnegZ6sP7oloEfSY+035GC&#13;&#10;+DN7cPiGTIAAAQLtIhDDF9PjdNYPba79Sbt0ST96Q0AA7415brtR3ndlmPeUlQPrUwi/KW1LWdF2&#13;&#10;HdQhAgQIEOhagbTd5GCI4davHajtuOLeMLn1xBeBrAICeFZuxR4tsHvD0ictWjz/9vR0g9eEovCh&#13;&#10;4EcD+Z0AAQIEmicQYyP9W/Pu48dO3XDZ9iNuENA8WS1NU0AAnyaYw1sjsKfsf0FftdiVrob/q9ZU&#13;&#10;0CoBAgQI9LJAuur9vybqce2acvyTvexg7O0hIIC3xzzoxT8JjI4MvDo9xOfWdP/w1VAIECBAgMDs&#13;&#10;BeK+9DCdm4aGa++dfVtaINAcAQG8OY5aaaLA6PqwqOgf3JD2h/+/9u4EOI7qzuP4ez2yJEuWNKOE&#13;&#10;K+iwjR0OJ5xms0k2m2uTLFtFqqAKKkuRzZKtwKYIFsLGt8btke8DIZNUtggJmw3FpqAKqkLVskl2&#13;&#10;c2w2YbNxkgXCFRvbOggYg2YkWdZhTb/9N5SrbIHskebq7vdVlcseTffr/+/zRqM/TU+/5fKnpoBD&#13;&#10;MxQCCCCAgC0CRpaMN2q3yQxsbe5So7bEJmc4BGjAwzFPVlbZ785tUrG590j4G6wEIDQCCCCAwGwF&#13;&#10;HlXZ0bua3NH+2Q7AfggUU4AGvJi6jF0QgUNu40cqHFnWXqurCjIggyCAAAIIRFPAqN9OemrZfHfg&#13;&#10;V9EMSKqoCNCAR2Umo59D96cavyJNeEqinhP9uCREAAEEEJiBwGG53CTZlBz4luxjZrAfmyJQFgEa&#13;&#10;8LKwc9DZCry4UtXV1DZu1NrcLov5VM52HPZDAAEEEAi/gCyiM2GM/saxkYENF+1Qw+FPRAJbBGjA&#13;&#10;bZnpiOXsc+sXKSe2R5rwayIWjTgIIIAAAjkISPP9pPKyy5rdof05bM4mCARKgAY8UNNBMTMV6HUb&#13;&#10;PqudWJfcuvCSme7L9ggggAAC4ROQWwo+b7xse4s7+KPwVU/FCLwtwMqDvBJCLeC/Ae/3Bi7zjFou&#13;&#10;iyykQx2G4hFAAAEEphXw3+P993r/PZ/me1omngiJAGfAQzJRlHlmgRfW1L1nXk3FVnlRf1kW8omd&#13;&#10;eQ+2QAABBBAIvoDJyqcqv3P02OSai7cOvxn8eqkQgTML0ICf2YgtQiYgq2l+UEruluvDPxmy0ikX&#13;&#10;AQQQQOAkAbnO+6fysE1WsXz2pG/zTwRCL0ADHvopJMB0Aj2pxhsdbbZppRdMtw3fRwABBBAInoBc&#13;&#10;bnLQM3p1a3LgkeBVR0UI5C9AA56/ISMEWGDfHaqq+qz4Kq2cu+Ue4vMCXCqlIYAAAggYddQob+fY&#13;&#10;kcz2xfepcUAQiKoADXhUZ5Zcpwj0ujXv07GqXfKC/4JcH87r/hQdHiCAAALlFpCLTZT6vsmOr2hx&#13;&#10;j/2p3NVwfASKLUAjUmxhxg+UQF+q/kNKVcj14Ur+5gsBBBBAoNwC0nn/WqlJuc57SP7mCwE7BGjA&#13;&#10;7ZhnUp4qoHtT8Vu0djbJD8B5pz7FIwQQQACBUgjIGe9XjfHWtyQzD8rx5CFfCNgjQANuz1yTdIrA&#13;&#10;c66aV68TSeWoZfJBzaopT/MQAQQQQKAIAvIBy3HlqT1DJp1a4qqjRTgEQyIQeAEa8MBPEQUWW6DH&#13;&#10;bVgYc5x75dLwa4t9LMZHAAEErBYw5oms593Z6g4esNqB8NYL0IBb/xIA4IRAv9vwKSONuNw/3L+P&#13;&#10;OF8IIIAAAgUSkI9YPqul8W5yB39SoCEZBoFQC7AUfainj+ILKeD/Ynjq2fQVck1im1yOyGprhcRl&#13;&#10;LAQQsFTAvOm/p/rvrTTflr4EiP2uApwBf1cWvmm7QM/qhkSs1tksHwv6ilyaUmG7B/kRQACBGQkY&#13;&#10;MylrL3wrO+Kta902mJ7RvmyMgAUCNOAWTDIRZy/Q4867JOZUyvXh6jOzH4U9EUAAAYsEjPpx1puQ&#13;&#10;67yPPm9RaqIiMCMBGvAZcbGxrQJ9nfHrldHb5frwRbYakBsBBBA4nYBc571fabOquSPz2Om24zkE&#13;&#10;EJAlAUFAAIHcBOS2hZUNTmKFXJKyWvaoy20vtkIAAQQiLzCsjNk26KV3yW0FJyKfloAIFECABrwA&#13;&#10;iAxhl8BBt/bciljlDvnhuZll7e2ae9IigMDJAm8tH//QZHZi5QJ35LWTn+HfCCBwegEa8NP78CwC&#13;&#10;0wr0ug1LnZjTLU34R6bdiCcQQACBSAqYX3lZr63FHdwbyXiEQqDIAjTgRQZm+OgL9Kfif2eUs1lr&#13;&#10;1RT9tCREAAGbBYxR/Vp565qSmX+x2YHsCOQrQAOeryD7IyACe11Vc7ZOrJcPabZLI14NCgIIIBAl&#13;&#10;AWm8x+SCk67XTXrTUlcdi1I2siBQDgEa8HKoc8zIChxYF2+dU+V0SRN+XWRDEgwBBKwSkOb78ePj&#13;&#10;XvvCzZkeq4ITFoEiCtCAFxGXoe0V6EvFPy7XhnfLGfHL7FUgOQIIhFlAzng/LasCtzUnMz8Pcw5q&#13;&#10;RyCIAixFH8RZoabQC/i/sL7tpa/0jLldfoEdCX0gAiCAgEUC5oj/3uW/h9F8WzTtRC2pAGfAS8rN&#13;&#10;wWwUOOjG4xUxnZLs/6iVnmOjAZkRQCD4AkaZ41LlP01mTXKBm8kEv2IqRCC8AjTg4Z07Kg+ZwEG3&#13;&#10;7qI5zpw9LGsfsomjXARsEJDl4497x5ctcIdftCEuGREotwANeLlngONbJ9DXmfgbbXSXNOLvty48&#13;&#10;gRFAIFgCRv3RaNPe3JH+t2AVRjUIRFuABjza80u6gArsvVXNOacp0S5N+Fq5LKUhoGVSFgIIRFRA&#13;&#10;LjcZVEZtOdyf7lp6v/IvPeELAQRKKEADXkJsDoXAVIH97ryzq2OV25QxX1Ja86HoqUA8RgCBwgoY&#13;&#10;48l7zXfHshOrF7lHXy/s4IyGAAK5CtCA5yrFdggUUeBQKn5F7O3bFn6siIdhaAQQsFhAbiv4i6zc&#13;&#10;VnB+MvN7ixmIjkAgBGjAAzENFIHA2wJ9qcRN8kO5Vc5QtWCCAAIIFETAmF6j1JrmZPrhgozHIAgg&#13;&#10;kLcADXjehAyAQGEF+trVXB1vXCPXhy+XPzWFHZ3REEDAGgEjS8YbtdtkBrY2d6lRa3ITFIEQCNCA&#13;&#10;h2CSKNFOgf3rGpurq9VuSX+DnQKkRgCBPAQeHRtTyxdtHujLYwx2RQCBIgnQgBcJlmERKJRATyrx&#13;&#10;0ZhWe2Rp+ysLNSbjIIBAVAXM77JGLWtNpn8Z1YTkQiAKAtx1IQqzSIZIC/i/SB/Ipq+W/5V8mwQ9&#13;&#10;HOmwhEMAgdkKHPbfI/z3Cprv2RKyHwKlE+AMeOmsORICeQvsc1V9lW50tTa3a60r8x6QARBAINQC&#13;&#10;cmeTCWP0N8bNgLvYVUOhDkPxCFgkQANu0WQTNToCfZ31i5WJdUsTfk10UpEEAQRmIiDN95NKZ9ua&#13;&#10;O4b2zWQ/tkUAgfIL0ICXfw6oAIFZC/RubPyco5W/rP3Fsx6EHRFAIFwCRr3gGdXesmHgh+EqnGoR&#13;&#10;QOCEANeAn5DgbwRCKOD/At7nDVwqv4yXy9mwTAgjUDICCOQo4P+M+z/r/s88zXeOaGyGQEAFOAMe&#13;&#10;0ImhLARmKvCSW/femljFFvmh/rLcMSU20/3ZHgEEgipg5MYm6jvHspNrL3SH3whqldSFAAK5C9CA&#13;&#10;527FlgiEQqDPTVyqYqpbK/2JUBRMkQggMK2AUeZnKqvamt30M9NuxBMIIBA6ARrw0E0ZBSOQm0BP&#13;&#10;qvHGmDLbZVn7+bntwVYIIBAYAWMOZZVe1ZoceCQwNVEIAggUTIAGvGCUDIRA8AQOuqq6womv1NpZ&#13;&#10;KdXVBq9CKkIAgSkCI8Z4Oya9zI4Frhqb8hwPEUAgIgI04BGZSGIgcDqBvnVzz1fV1TvlB/4Lcn04&#13;&#10;P/enw+I5BMoiIB+xVOr7amzs7ubNo6+UpQQOigACJRPgF3HJqDkQAuUX6Hfr/9w4FXukBb+6/NVQ&#13;&#10;AQII+ALSef9Ge5PLmtyh/0EEAQTsEKABt2OeSYnAyQK6NxW/RS5L2SRvAOed/AT/RgCB0gnIGe9X&#13;&#10;5XKT9S3JzINyVHnIFwII2CJAA27LTJMTgSkCz7lqXr1OJJWjlskdU6qmPM1DBBAokoDc2WRceWrP&#13;&#10;kEmnlrjqaJEOw7AIIBBgARrwAE8OpSFQCoEet2FhzHHulUvDry3F8TgGAlYLGPNE1vPubHUHD1jt&#13;&#10;QHgELBegAbf8BUB8BE4I9Gxs+LQjjbicDf/Aie/xNwIIFEZAznr/wfMb7w2D/1mYERkFAQTCLMBS&#13;&#10;9GGePWpHoIACfmPw1DPpy+Wa1Da5H8NAAYdmKASsFfB/lvyfKf9ni+bb2pcBwRF4hwBnwN9BwjcQ&#13;&#10;QKDPrW/UsdgmkbiVZe15PSAwGwGTlb3uN9ns+mZ3iP+gnQ0h+yAQYQEa8AhPLtEQyFdAVtNcEtPq&#13;&#10;Xhnnr/Idi/0RsEjgP7JG3SmrWD5nUWaiIoDADARowGeAxaYI2CrQ1xm/Xs6E75Drwy+w1YDcCJxJ&#13;&#10;QK7zflnuJriyuSPz2Jm25XkEELBbgAbc7vknPQI5C+y7Q1XNPSuxXBrxNUqreTnvyIYIRF3A+LcS&#13;&#10;NFtHj6R3L75PjUc9LvkQQCB/ARrw/A0ZAQGrBA66tedWxCrlbLi6mWXtrZp6wr5D4K3l4x+azE6s&#13;&#10;XOCOvPaOp/kGAgggMI0ADfg0MHwbAQROL9Cbqr/aUbFuuX/4h0+/Jc8iEEEBY57yVLatJTn0mwim&#13;&#10;IxICCBRZgAa8yMAMj0DEBXR/Kv5Fo50t8mZyfsSzEg8Bf734V7Tx1jYlM98TDpaP5zWBAAKzEqAB&#13;&#10;nxUbOyGAwMkCT69QtYm6xDqtdbvWqvrk5/g3AlEQMEaNyQUnXenh9ObLdqmRKGQiAwIIlE+ABrx8&#13;&#10;9hwZgcgJHHTj8ysc5x5pwq+LXDgCWSsgzffjk5531wI3c8haBIIjgEBBBWjAC8rJYAgg4Av0ufFP&#13;&#10;qJjultsWXooIAmEVkNsKPqOypq3ZzfwsrBmoGwEEginAUvTBnBeqQiDUAn7DIktvX+kZc7sy5o1Q&#13;&#10;h6F4+wTkNeu/dv3XMM23fdNPYgRKIcAZ8FIocwwELBaQy1LiFTGd0kZ9Ve6YUmExBdGDLmDMpNHq&#13;&#10;m5NZk5TLTTJBL5f6EEAgvAI04OGdOypHIFQChzrnXRwzc7rkg5qfC1XhFGuFgHzA8odZfbx9fsfR&#13;&#10;F6wITEgEECirAA14Wfk5OAL2CfR2xj+vjbNLPqi52L70JA6agHzAcp/R3oqWjswPglYb9SCAQHQF&#13;&#10;aMCjO7ckQyCwAs+5qrLeSdwpK2nKrQtVfWALpbDICkjjPSS38d485KXvXeKqicgGJRgCCARSgAY8&#13;&#10;kNNCUQjYIbDfnXd2daxym3xQ80tyfTgfCrdj2sub0hhPXmvfHctOrF7kHn29vMVwdAQQsFWABtzW&#13;&#10;mSc3AgESOOQ2XFkRc7rljPhfBKgsSomcgPnvyazXNt8d/F3kohEIAQRCJUADHqrpolgEoi3Ql0rc&#13;&#10;JJekbJNGvDnaSUlXWgHTJ5ecrG5Oph8u7XE5GgIIIPDuAjTg7+7CdxFAoEwCe11Vc65uXG0ctULe&#13;&#10;oOaWqQwOGwEBo9So9tSu18zAtqWuOhaBSERAAIGICNCAR2QiiYFA1ARedhMtVTG9S3LdELVs5CmJ&#13;&#10;wKPjWbPiAjfdW5KjcRAEEEBgBgI04DPAYlMEECi9QG8q8TH5dGa3fHDuitIfnSOGTsCY33tKtbUk&#13;&#10;078IXe0UjAAC1ghw1wFrppqgCIRTwG+kHvDSS5VRt8kf7loRzmksftX+a0NeI/5rhea7+NwcAQEE&#13;&#10;8hPgDHh+fuyNAAIlFNjnqvoq3ehqx3xNKz2nhIfmUAEVMMocN57++rgZcBe7/r29+UIAAQSCL0AD&#13;&#10;Hvw5okIEEJgi8LJb9/5Kp+JeWdb+milP8dAiAVk+/skJb/LOC9zhP1oUm6gIIBABARrwCEwiERCw&#13;&#10;VaDPbfxrWb6nS2l1ka0GVuY26kVZTqe92R34dyvzExoBBEIvQAMe+ikkAAJ2C+y9Vc05u6nxDq1M&#13;&#10;h5wRj9utEe30csY7Y5TufL1/4L6l96vj0U5LOgQQiLIADXiUZ5dsCFgk8JJb996aWMUWbdQ/sKx9&#13;&#10;xCZelo83Wn37WHZy7YXu8BsRS0ccBBCwUIAG3MJJJzICURboT8Uvk7Ok3XI2/ONRzmlLNjnr/XP5&#13;&#10;vxttTcnM07ZkJicCCERfgAY8+nNMQgSsFOhJNd4Y02aHLGvfaiVA6EObnqzRK1uTA4+EPgoBEEAA&#13;&#10;gSkCNOBTQHiIAALRETjoquoKJ75Sa2elpKqNTrJIJxmRK052THqZHQtcNRbppIRDAAFrBWjArZ16&#13;&#10;giNgj0Dfurnnq+rqnXLv8L+1J3X4kso9vf9VjY3d3bx59JXwVU/FCCCAQO4CNOC5W7ElAgiEXOBQ&#13;&#10;qvHDMa32yBvf0pBHiVT5Rqm9WaOWzU8OPBWpYIRBAAEEphGgAZ8Ghm8jgEBkBXRvKn6LVs5mrdW5&#13;&#10;kU0ZgmDGqNeM8ta1JDMPSrnSh/OFAAII2CFAA27HPJMSAQSmCLy4UtXV1iY6ZBGfNrljSuWUp3lY&#13;&#10;RAG5s8mEtNvdIyPpzot2qOEiHoqhEUAAgUAK0IAHclooCgEESiXQu77hAqfSkdU09bWlOqbVxzHm&#13;&#10;CW/Ca2/ZNPiy1Q6ERwABqwVowK2efsIjgMAJgZ6NDZ9xtNMlZ8OXnPgefxdOQM56P+cZr711w+CP&#13;&#10;CzcqIyGAAALhFHDCWTZVI4AAAoUV8BvD/V76crkFXpvcjSNd2NHtHc239E19W5pve18HJEcAgVMF&#13;&#10;OAN+qgePEEAAAfXCmrr31NVUdArFrbKQTwyS2QiYrOx1//CxyY6Ltw6/OZsR2AcBBBCIqgANeFRn&#13;&#10;llwIIJC3QK+b+ICOybL2Sn0q78EsGkBuZ/ITkzVtLW76DxbFJioCCCCQswANeM5UbIgAArYK9HXG&#13;&#10;r1dG75TrwxfaapBLbrnO+4DS5u7mjsxjuWzPNggggICtAjTgts48uRFAYEYC++5QVXPPSiyXS1LW&#13;&#10;yK0L581o56hvbNRRuY331tEj6d2L71PjUY9LPgQQQCBfARrwfAXZHwEErBI4tLbmvNjcqu3y5nmz&#13;&#10;NOOWv4fKOW+lHsqOjq+av+XYq1a9EAiLAAII5CFg+S+PPOTYFQEErBboc+v/TDkVe6QF/5CNENJ5&#13;&#10;/1p5k8ua3aH/tTE/mRFAAIF8BGjA89FjXwQQsF1A96fiXzTK2SqN+PtswJDG+09aeWuakpnvSV6W&#13;&#10;j7dh0smIAAIFF6ABLzgpAyKAgG0CT69QtYm6xDrtqLu00lVRzC/38x43nronPZzefNkuNRLFjGRC&#13;&#10;AAEESiVAA14qaY6DAAKRFzi0vmFBrDK2W86GXxelsHLW+/HsRHb5/E2DB6OUiywIIIBAuQRowMsl&#13;&#10;z3ERQCCyAv0b4580Wu4frvUHwxxSPmL5rDamrWlD5qdhzkHtCCCAQNAEWIo+aDNCPQggEHoBv2F9&#13;&#10;6tn0FZ4xt8tl0iFcBdK86dfuZ6D5Dv3LkQAIIBBAAc6AB3BSKAkBBKIj0LO6IeHUOhu1UV+VuxZW&#13;&#10;BDqZMZNGq296I96G1m2D6UDXSnEIIIBAiAVowEM8eZSOAALhEehx513ixCq75E33s0GsWm5n8iMv&#13;&#10;O9He6h59Poj1URMCCCAQJQEa8CjNJlkQQCDwAr2d8c9ro+WDmnpREIqV67z3G22Wt3RkfhCEeqgB&#13;&#10;AQQQsEGAa8BtmGUyIoBAYAT8RnfISy+RxneVFDVcxsKG/Rr8Wmi+yzgLHBoBBKwU4Ay4ldNOaAQQ&#13;&#10;CILAgbW151TOrdoqH9T8+9Ita++vHq//eWJ0fM3CLSOHg+BADQgggIBtAjTgts04eRFAIHACPamG&#13;&#10;q2LK6ZYPaX60qMUZ88us8tpak4O/LepxGBwBBBBA4LQCNOCn5eFJBBBAoHQCfanETXJ2erss5NNU&#13;&#10;yKPKOe9+Ocu+qjmZfriQ4zIWAggggMDsBLgGfHZu7IUAAggUXMBvkA97AxcqT3XKdSKj+R7grTFk&#13;&#10;LH9Mmu98NdkfAQQQKJwAZ8ALZ8lICCCAQMEEDqyLt1ZWOztlwBtmOeijE2Pe3Qs3Z3pmuT+7IYAA&#13;&#10;AggUSYAGvEiwDIsAAggUQqDXjf+lE9PdcmnK5bmNZ/7Py5q2FjfzX7ltz1YIIIAAAqUW4BKUUotz&#13;&#10;PAQQQGAGAn4j/UA2fZUy6ja5jvvI9LvKc7KNvy3N9/RKPIMAAggEQYAz4EGYBWpAAAEEchB4eVWi&#13;&#10;YU6N3qAd8zWt9Bx/F6PMcePprx8/ZjZesD09mMMwbIIAAgggUGYBGvAyTwCHRwABBGYqcKCz7sI5&#13;&#10;pqLL3++4nmxf2DH80kzHYHsEEEAAAQQQQAABBBBAAAEEEEDACoH/Bwd/d4F6Sg0dAAAAAElFTkSu&#13;&#10;QmCCUEsDBBQABgAIAAAAIQD70kXu8AAAAL0EAAAZAAAAZHJzL19yZWxzL2Uyb0RvYy54bWwucmVs&#13;&#10;c7yUzWoDIRRG94W+g9x9x5lJMgkhTjalkG1JH0D0jiMdf1AbmrevUAoNpHbn0iue7/Bd8HD8NAu5&#13;&#10;YIjaWQZd0wJBK5zUVjF4O7887YDExK3ki7PI4IoRjuPjw+EVF57yozhrH0mm2MhgTsnvKY1iRsNj&#13;&#10;4zzafDO5YHjKx6Co5+KdK6R92w40/GbAeMMkJ8kgnGTOP199Tv6f7aZJC3x24sOgTXciqDY5OwN5&#13;&#10;UJgYGJSafw93TbwooPcdVnUcVo23fzps6zhsSw59HYe+tIuujkNX6mGo4zCUetjUcdiUeljXcVj/&#13;&#10;9EBvPp3xCwAA//8DAFBLAwQKAAAAAAAAACEA9i14kc0BAADNAQAAFAAAAGRycy9tZWRpYS9pbWFn&#13;&#10;ZTYuc3ZnPHN2ZyB3aWR0aD0iMTg0IiBoZWlnaHQ9IjIxMi41IiB2aWV3Qm94PSIwIDAgMTg0IDIx&#13;&#10;Mi41IiB4bWxucz0iaHR0cDovL3d3dy53My5vcmcvMjAwMC9zdmciIHhtbG5zOnhsaW5rPSJodHRw&#13;&#10;Oi8vd3d3LnczLm9yZy8xOTk5L3hsaW5rIiBvdmVyZmxvdz0iaGlkZGVuIj48c3R5bGU+DQouTXNm&#13;&#10;dE9mY1RobV9UZXh0Ml9GaWxsIHsNCiBmaWxsOiM2MzcwNTI7IA0KfQ0KPC9zdHlsZT4NCjxkZWZz&#13;&#10;PjwvZGVmcz48cGF0aCBkPSJNMTg0IDE1OS4zIDE4NCA1My4xIDkyIDAgMCA1My4xIDAgMTU5LjMg&#13;&#10;OTIgMjEyLjVaIiBjbGFzcz0iTXNmdE9mY1RobV9UZXh0Ml9GaWxsIiBzdHJva2U9Im5vbmUiIHN0&#13;&#10;cm9rZS13aWR0aD0iMSIgc3Ryb2tlLWxpbmVjYXA9ImJ1dHQiIHN0cm9rZS1kYXNoYXJyYXk9IiIg&#13;&#10;c3Ryb2tlLWRhc2hvZmZzZXQ9IjEiIGZpbGw9IiM2MzcwNTIiIGZpbGwtb3BhY2l0eT0iMC40MTk2&#13;&#10;MDgiLz48L3N2Zz5QSwECLQAUAAYACAAAACEAqNbHqBMBAABJAgAAEwAAAAAAAAAAAAAAAAAAAAAA&#13;&#10;W0NvbnRlbnRfVHlwZXNdLnhtbFBLAQItABQABgAIAAAAIQA4/SH/1gAAAJQBAAALAAAAAAAAAAAA&#13;&#10;AAAAAEQBAABfcmVscy8ucmVsc1BLAQItAAoAAAAAAAAAIQD0xHXPygEAAMoBAAAUAAAAAAAAAAAA&#13;&#10;AAAAAEMCAABkcnMvbWVkaWEvaW1hZ2UyLnN2Z1BLAQItAAoAAAAAAAAAIQCaVvN2wsYAAMLGAAAU&#13;&#10;AAAAAAAAAAAAAAAAAD8EAABkcnMvbWVkaWEvaW1hZ2UzLnBuZ1BLAQItAAoAAAAAAAAAIQDdWsi3&#13;&#10;rQEAAK0BAAAUAAAAAAAAAAAAAAAAADPLAABkcnMvbWVkaWEvaW1hZ2U0LnN2Z1BLAQItAAoAAAAA&#13;&#10;AAAAIQAMAYPKbnMAAG5zAAAUAAAAAAAAAAAAAAAAABLNAABkcnMvbWVkaWEvaW1hZ2U1LnBuZ1BL&#13;&#10;AQItABQABgAIAAAAIQAPlRMc9wIAAHEMAAAOAAAAAAAAAAAAAAAAALJAAQBkcnMvZTJvRG9jLnht&#13;&#10;bFBLAQItAAoAAAAAAAAAIQA015kkB8YAAAfGAAAUAAAAAAAAAAAAAAAAANVDAQBkcnMvbWVkaWEv&#13;&#10;aW1hZ2U3LnBuZ1BLAQItAAoAAAAAAAAAIQB41ZTJEgIAABICAAAUAAAAAAAAAAAAAAAAAA4KAgBk&#13;&#10;cnMvbWVkaWEvaW1hZ2U4LnN2Z1BLAQItABQABgAIAAAAIQA+C5hY5gAAABIBAAAPAAAAAAAAAAAA&#13;&#10;AAAAAFIMAgBkcnMvZG93bnJldi54bWxQSwECLQAKAAAAAAAAACEAOrI/qcdwAADHcAAAFAAAAAAA&#13;&#10;AAAAAAAAAABlDQIAZHJzL21lZGlhL2ltYWdlMS5wbmdQSwECLQAUAAYACAAAACEA+9JF7vAAAAC9&#13;&#10;BAAAGQAAAAAAAAAAAAAAAABefgIAZHJzL19yZWxzL2Uyb0RvYy54bWwucmVsc1BLAQItAAoAAAAA&#13;&#10;AAAAIQD2LXiRzQEAAM0BAAAUAAAAAAAAAAAAAAAAAIV/AgBkcnMvbWVkaWEvaW1hZ2U2LnN2Z1BL&#13;&#10;BQYAAAAADQANAEoDAACEgQ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3" o:spid="_x0000_s1027" type="#_x0000_t75" alt="hexagon 1" style="position:absolute;left:8312;width:35319;height:408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9fUgyAAAAOAAAAAPAAAAZHJzL2Rvd25yZXYueG1sRI/dasJA&#13;&#10;EEbvC77DMkLv6sYGRKObINZCQVrw5wGm2TEJzc6u2TWmffpuoeDNMMPHd4azKgbTip4631hWMJ0k&#13;&#10;IIhLqxuuFJyOr09zED4ga2wtk4Jv8lDko4cVZtreeE/9IVQiQthnqKAOwWVS+rImg35iHXHMzrYz&#13;&#10;GOLZVVJ3eItw08rnJJlJgw3HDzU62tRUfh2uRsEl+WyN25HZfsx/zuls9350+4VSj+PhZRnHegki&#13;&#10;0BDujX/Em44OKfwJxQVk/gsAAP//AwBQSwECLQAUAAYACAAAACEA2+H2y+4AAACFAQAAEwAAAAAA&#13;&#10;AAAAAAAAAAAAAAAAW0NvbnRlbnRfVHlwZXNdLnhtbFBLAQItABQABgAIAAAAIQBa9CxbvwAAABUB&#13;&#10;AAALAAAAAAAAAAAAAAAAAB8BAABfcmVscy8ucmVsc1BLAQItABQABgAIAAAAIQAK9fUgyAAAAOAA&#13;&#10;AAAPAAAAAAAAAAAAAAAAAAcCAABkcnMvZG93bnJldi54bWxQSwUGAAAAAAMAAwC3AAAA/AIAAAAA&#13;&#10;">
                  <v:imagedata r:id="rId16" o:title="hexagon 1"/>
                </v:shape>
                <v:shape id="Graphic 14" o:spid="_x0000_s1028" type="#_x0000_t75" alt="hexagon 2" style="position:absolute;left:3206;top:10806;width:27718;height:3203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r7O8yQAAAOAAAAAPAAAAZHJzL2Rvd25yZXYueG1sRI/BagIx&#13;&#10;EIbvgu8QptCL1Kytq7IaRVraCp60eh83093FzWSbRF379I1Q8DLM8PN/wzdbtKYWZ3K+sqxg0E9A&#13;&#10;EOdWV1wo2H29P01A+ICssbZMCq7kYTHvdmaYaXvhDZ23oRARwj5DBWUITSalz0sy6Pu2IY7Zt3UG&#13;&#10;QzxdIbXDS4SbWj4nyUgarDh+KLGh15Ly4/ZkFPz8pr1TWKd7sxkeJm6cfq4+Ri9KPT60b9M4llMQ&#13;&#10;gdpwb/wjVjo6DOEmFBeQ8z8AAAD//wMAUEsBAi0AFAAGAAgAAAAhANvh9svuAAAAhQEAABMAAAAA&#13;&#10;AAAAAAAAAAAAAAAAAFtDb250ZW50X1R5cGVzXS54bWxQSwECLQAUAAYACAAAACEAWvQsW78AAAAV&#13;&#10;AQAACwAAAAAAAAAAAAAAAAAfAQAAX3JlbHMvLnJlbHNQSwECLQAUAAYACAAAACEAea+zvMkAAADg&#13;&#10;AAAADwAAAAAAAAAAAAAAAAAHAgAAZHJzL2Rvd25yZXYueG1sUEsFBgAAAAADAAMAtwAAAP0CAAAA&#13;&#10;AA==&#13;&#10;">
                  <v:imagedata r:id="rId17" o:title="hexagon 2"/>
                </v:shape>
                <v:shape id="Graphic 15" o:spid="_x0000_s1029" type="#_x0000_t75" alt="hexagon 4" style="position:absolute;top:22563;width:15830;height:183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M/pxwAAAOAAAAAPAAAAZHJzL2Rvd25yZXYueG1sRI/BasJA&#13;&#10;EIbvQt9hmUJvZpNCVaKrSEJLDx5qzAMM2WmSmp1Ns9sY394VCl6GGX7+b/g2u8l0YqTBtZYVJFEM&#13;&#10;griyuuVaQXl6n69AOI+ssbNMCq7kYLd9mm0w1fbCRxoLX4sAYZeigsb7PpXSVQ0ZdJHtiUP2bQeD&#13;&#10;PpxDLfWAlwA3nXyN44U02HL40GBPWUPVufgzCg6JdMnxUGQ/X3n9YZdjfGp/S6Venqd8HcZ+DcLT&#13;&#10;5B+Nf8SnDg5vcBcKC8jtDQAA//8DAFBLAQItABQABgAIAAAAIQDb4fbL7gAAAIUBAAATAAAAAAAA&#13;&#10;AAAAAAAAAAAAAABbQ29udGVudF9UeXBlc10ueG1sUEsBAi0AFAAGAAgAAAAhAFr0LFu/AAAAFQEA&#13;&#10;AAsAAAAAAAAAAAAAAAAAHwEAAF9yZWxzLy5yZWxzUEsBAi0AFAAGAAgAAAAhAChoz+nHAAAA4AAA&#13;&#10;AA8AAAAAAAAAAAAAAAAABwIAAGRycy9kb3ducmV2LnhtbFBLBQYAAAAAAwADALcAAAD7AgAAAAA=&#13;&#10;">
                  <v:imagedata r:id="rId18" o:title="hexagon 4"/>
                </v:shape>
                <v:shape id="Graphic 16" o:spid="_x0000_s1030" type="#_x0000_t75" alt="hexagon 3" style="position:absolute;left:22800;top:28738;width:16478;height:190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Ftr1xwAAAOAAAAAPAAAAZHJzL2Rvd25yZXYueG1sRI/RasJA&#13;&#10;EEXfhf7DMgXfdKPYINFVbEuhUFCq9n2anWZTs7Mxu03i37uC0Jdhhss9w1mue1uJlhpfOlYwGScg&#13;&#10;iHOnSy4UHA9vozkIH5A1Vo5JwYU8rFcPgyVm2nX8Se0+FCJC2GeowIRQZ1L63JBFP3Y1ccx+XGMx&#13;&#10;xLMppG6wi3BbyWmSpNJiyfGDwZpeDOWn/Z9VcP74NqnOu9mu/Xp2m6d2W/weSKnhY/+6iGOzABGo&#13;&#10;D/+NO+JdR4cUbkJxAbm6AgAA//8DAFBLAQItABQABgAIAAAAIQDb4fbL7gAAAIUBAAATAAAAAAAA&#13;&#10;AAAAAAAAAAAAAABbQ29udGVudF9UeXBlc10ueG1sUEsBAi0AFAAGAAgAAAAhAFr0LFu/AAAAFQEA&#13;&#10;AAsAAAAAAAAAAAAAAAAAHwEAAF9yZWxzLy5yZWxzUEsBAi0AFAAGAAgAAAAhAOIW2vXHAAAA4AAA&#13;&#10;AA8AAAAAAAAAAAAAAAAABwIAAGRycy9kb3ducmV2LnhtbFBLBQYAAAAAAwADALcAAAD7AgAAAAA=&#13;&#10;">
                  <v:imagedata r:id="rId19" o:title="hexagon 3"/>
                </v:shape>
              </v:group>
            </w:pict>
          </mc:Fallback>
        </mc:AlternateContent>
      </w:r>
    </w:p>
    <w:sdt>
      <w:sdtPr>
        <w:id w:val="154042960"/>
        <w:docPartObj>
          <w:docPartGallery w:val="Cover Pages"/>
          <w:docPartUnique/>
        </w:docPartObj>
      </w:sdtPr>
      <w:sdtEndPr>
        <w:rPr>
          <w:rFonts w:asciiTheme="majorHAnsi" w:eastAsiaTheme="majorEastAsia" w:hAnsiTheme="majorHAnsi" w:cstheme="majorBidi"/>
          <w:color w:val="637052" w:themeColor="text2"/>
          <w:spacing w:val="5"/>
          <w:kern w:val="28"/>
          <w:sz w:val="96"/>
          <w:szCs w:val="56"/>
          <w14:ligatures w14:val="standardContextual"/>
          <w14:cntxtAlts/>
        </w:rPr>
      </w:sdtEndPr>
      <w:sdtContent>
        <w:p w14:paraId="3E2D4264" w14:textId="223F1485" w:rsidR="00172D10" w:rsidRDefault="00172D10"/>
        <w:tbl>
          <w:tblPr>
            <w:tblStyle w:val="PlainTable4"/>
            <w:tblpPr w:leftFromText="180" w:rightFromText="180" w:vertAnchor="text" w:horzAnchor="margin" w:tblpXSpec="center" w:tblpY="3167"/>
            <w:tblW w:w="12256" w:type="dxa"/>
            <w:tblLook w:val="04A0" w:firstRow="1" w:lastRow="0" w:firstColumn="1" w:lastColumn="0" w:noHBand="0" w:noVBand="1"/>
          </w:tblPr>
          <w:tblGrid>
            <w:gridCol w:w="12256"/>
          </w:tblGrid>
          <w:tr w:rsidR="002A2E02" w14:paraId="0C3A35B2" w14:textId="77777777" w:rsidTr="005D120C">
            <w:trPr>
              <w:cnfStyle w:val="100000000000" w:firstRow="1" w:lastRow="0" w:firstColumn="0" w:lastColumn="0" w:oddVBand="0" w:evenVBand="0" w:oddHBand="0" w:evenHBand="0" w:firstRowFirstColumn="0" w:firstRowLastColumn="0" w:lastRowFirstColumn="0" w:lastRowLastColumn="0"/>
              <w:trHeight w:val="1659"/>
            </w:trPr>
            <w:tc>
              <w:tcPr>
                <w:cnfStyle w:val="001000000000" w:firstRow="0" w:lastRow="0" w:firstColumn="1" w:lastColumn="0" w:oddVBand="0" w:evenVBand="0" w:oddHBand="0" w:evenHBand="0" w:firstRowFirstColumn="0" w:firstRowLastColumn="0" w:lastRowFirstColumn="0" w:lastRowLastColumn="0"/>
                <w:tcW w:w="12256" w:type="dxa"/>
              </w:tcPr>
              <w:p w14:paraId="6958BC3C" w14:textId="3AC24607" w:rsidR="002A2E02" w:rsidRDefault="002A2E02" w:rsidP="005D120C">
                <w:pPr>
                  <w:jc w:val="center"/>
                  <w:rPr>
                    <w:rFonts w:asciiTheme="majorHAnsi" w:eastAsiaTheme="majorEastAsia" w:hAnsiTheme="majorHAnsi" w:cstheme="majorBidi"/>
                    <w:color w:val="637052" w:themeColor="text2"/>
                    <w:spacing w:val="5"/>
                    <w:kern w:val="28"/>
                    <w:sz w:val="96"/>
                    <w:szCs w:val="56"/>
                    <w14:ligatures w14:val="standardContextual"/>
                    <w14:cntxtAlts/>
                  </w:rPr>
                </w:pPr>
                <w:r>
                  <w:rPr>
                    <w:rFonts w:asciiTheme="majorHAnsi" w:eastAsiaTheme="majorEastAsia" w:hAnsiTheme="majorHAnsi" w:cstheme="majorBidi"/>
                    <w:noProof/>
                    <w:color w:val="637052" w:themeColor="text2"/>
                    <w:spacing w:val="5"/>
                    <w:kern w:val="28"/>
                    <w:sz w:val="96"/>
                    <w:szCs w:val="56"/>
                    <w:lang w:val="en-GB" w:eastAsia="en-GB"/>
                  </w:rPr>
                  <mc:AlternateContent>
                    <mc:Choice Requires="wps">
                      <w:drawing>
                        <wp:inline distT="0" distB="0" distL="0" distR="0" wp14:anchorId="3EABC7DB" wp14:editId="38F78F55">
                          <wp:extent cx="6697389" cy="1514095"/>
                          <wp:effectExtent l="0" t="0" r="0" b="0"/>
                          <wp:docPr id="24" name="Text Box 24"/>
                          <wp:cNvGraphicFramePr/>
                          <a:graphic xmlns:a="http://schemas.openxmlformats.org/drawingml/2006/main">
                            <a:graphicData uri="http://schemas.microsoft.com/office/word/2010/wordprocessingShape">
                              <wps:wsp>
                                <wps:cNvSpPr txBox="1"/>
                                <wps:spPr>
                                  <a:xfrm>
                                    <a:off x="0" y="0"/>
                                    <a:ext cx="6697389" cy="15140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4004D4" w14:textId="7AFF6604" w:rsidR="009D0628" w:rsidRDefault="009D0628" w:rsidP="002A2E02">
                                      <w:pPr>
                                        <w:pStyle w:val="Style1"/>
                                        <w:rPr>
                                          <w:b/>
                                          <w:sz w:val="60"/>
                                          <w:szCs w:val="60"/>
                                        </w:rPr>
                                      </w:pPr>
                                      <w:r>
                                        <w:rPr>
                                          <w:b/>
                                          <w:sz w:val="60"/>
                                          <w:szCs w:val="60"/>
                                        </w:rPr>
                                        <w:t>SIX SIGMA</w:t>
                                      </w:r>
                                    </w:p>
                                    <w:p w14:paraId="2F36A786" w14:textId="469E4168" w:rsidR="002A2E02" w:rsidRDefault="000E2EC8" w:rsidP="002A2E02">
                                      <w:pPr>
                                        <w:pStyle w:val="Style1"/>
                                        <w:rPr>
                                          <w:b/>
                                          <w:sz w:val="60"/>
                                          <w:szCs w:val="60"/>
                                        </w:rPr>
                                      </w:pPr>
                                      <w:r>
                                        <w:rPr>
                                          <w:b/>
                                          <w:sz w:val="60"/>
                                          <w:szCs w:val="60"/>
                                        </w:rPr>
                                        <w:t>Engineering</w:t>
                                      </w:r>
                                    </w:p>
                                    <w:p w14:paraId="5EC58211" w14:textId="6111AEA9" w:rsidR="000E2EC8" w:rsidRPr="008A25CD" w:rsidRDefault="000E2EC8" w:rsidP="002A2E02">
                                      <w:pPr>
                                        <w:pStyle w:val="Style1"/>
                                        <w:rPr>
                                          <w:b/>
                                          <w:sz w:val="60"/>
                                          <w:szCs w:val="60"/>
                                        </w:rPr>
                                      </w:pPr>
                                      <w:r>
                                        <w:rPr>
                                          <w:b/>
                                          <w:sz w:val="60"/>
                                          <w:szCs w:val="60"/>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EABC7DB" id="_x0000_t202" coordsize="21600,21600" o:spt="202" path="m,l,21600r21600,l21600,xe">
                          <v:stroke joinstyle="miter"/>
                          <v:path gradientshapeok="t" o:connecttype="rect"/>
                        </v:shapetype>
                        <v:shape id="Text Box 24" o:spid="_x0000_s1026" type="#_x0000_t202" style="width:527.35pt;height:11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Z2jqZgIAADAFAAAOAAAAZHJzL2Uyb0RvYy54bWysVEtvGjEQvlfqf7B8LwuUPEBZIkpEVSlK&#13;&#10;opIqZ+O1YVWvxx0bdumv79i7PJr2kqqXXXve8803vrltKsN2Cn0JNueDXp8zZSUUpV3n/Nvz4sM1&#13;&#10;Zz4IWwgDVuV8rzy/nb5/d1O7iRrCBkyhkFEQ6ye1y/kmBDfJMi83qhK+B05ZUmrASgS64jorUNQU&#13;&#10;vTLZsN+/zGrAwiFI5T1J71oln6b4WisZHrX2KjCTc6otpC+m7yp+s+mNmKxRuE0puzLEP1RRidJS&#13;&#10;0mOoOxEE22L5R6iqlAgedOhJqDLQupQq9UDdDPqvulluhFOpFwLHuyNM/v+FlQ+7pXtCFppP0NAA&#13;&#10;IyC18xNPwthPo7GKf6qUkZ4g3B9hU01gkoSXl+Orj9djziTpBheDUX98EeNkJ3eHPnxWULF4yDnS&#13;&#10;XBJcYnfvQ2t6MInZLCxKY9JsjP1NQDGjJDvVmE5hb1S0M/ar0qwsUqlR4CWuV3ODrJ05kZJaOEw+&#13;&#10;BSOHaKgp4Rt9O5forRLV3uh/dEr5wYajf1VawARQWgQVG9gJonDxPU2ICtet/QGKFoCIRWhWTTfE&#13;&#10;FRR7mi1CS3vv5KIk/O+FD08CieeEBe1ueKSPNlDnHLoTZxvAn3+TR3uiH2k5q2lvcu5/bAUqzswX&#13;&#10;S8QcD0ajuGjpMrq4GtIFzzWrc43dVnOgvgb0SjiZjtE+mMNRI1QvtOKzmJVUwkrKnfNwOM5DO1l6&#13;&#10;IqSazZIRrZYT4d4unYyhI7yRXc/Ni0DXUTAQex/gsGFi8oqJrW30tDDbBtBlomkEuEW1A57WMhG9&#13;&#10;e0Li3p/fk9XpoZv+AgAA//8DAFBLAwQUAAYACAAAACEAoNy8Dt8AAAALAQAADwAAAGRycy9kb3du&#13;&#10;cmV2LnhtbEyPQU/CQBCF7yb8h82QeJNdsAiUbomReNWAYuJt6Q5tY3e26S60/nsHL3p5yeTlvXlf&#13;&#10;thlcIy7YhdqThulEgUAqvK2p1PD+9ny3BBGiIWsaT6jhGwNs8tFNZlLre9rhZR9LwSUUUqOhirFN&#13;&#10;pQxFhc6EiW+R2Dv5zpnIZ1dK25mey10jZ0o9SGdq4g+VafGpwuJrf3YaDi+nz49EvZZbN297PyhJ&#13;&#10;biW1vh0P2zXL4xpExCH+JeDKwPsh52FHfyYbRKOBaeKvXj01TxYgjhpm98sEZJ7J/wz5DwAAAP//&#13;&#10;AwBQSwECLQAUAAYACAAAACEAtoM4kv4AAADhAQAAEwAAAAAAAAAAAAAAAAAAAAAAW0NvbnRlbnRf&#13;&#10;VHlwZXNdLnhtbFBLAQItABQABgAIAAAAIQA4/SH/1gAAAJQBAAALAAAAAAAAAAAAAAAAAC8BAABf&#13;&#10;cmVscy8ucmVsc1BLAQItABQABgAIAAAAIQA5Z2jqZgIAADAFAAAOAAAAAAAAAAAAAAAAAC4CAABk&#13;&#10;cnMvZTJvRG9jLnhtbFBLAQItABQABgAIAAAAIQCg3LwO3wAAAAsBAAAPAAAAAAAAAAAAAAAAAMAE&#13;&#10;AABkcnMvZG93bnJldi54bWxQSwUGAAAAAAQABADzAAAAzAUAAAAA&#13;&#10;" filled="f" stroked="f">
                          <v:textbox>
                            <w:txbxContent>
                              <w:p w14:paraId="404004D4" w14:textId="7AFF6604" w:rsidR="009D0628" w:rsidRDefault="009D0628" w:rsidP="002A2E02">
                                <w:pPr>
                                  <w:pStyle w:val="Style1"/>
                                  <w:rPr>
                                    <w:b/>
                                    <w:sz w:val="60"/>
                                    <w:szCs w:val="60"/>
                                  </w:rPr>
                                </w:pPr>
                                <w:r>
                                  <w:rPr>
                                    <w:b/>
                                    <w:sz w:val="60"/>
                                    <w:szCs w:val="60"/>
                                  </w:rPr>
                                  <w:t>SIX SIGMA</w:t>
                                </w:r>
                              </w:p>
                              <w:p w14:paraId="2F36A786" w14:textId="469E4168" w:rsidR="002A2E02" w:rsidRDefault="000E2EC8" w:rsidP="002A2E02">
                                <w:pPr>
                                  <w:pStyle w:val="Style1"/>
                                  <w:rPr>
                                    <w:b/>
                                    <w:sz w:val="60"/>
                                    <w:szCs w:val="60"/>
                                  </w:rPr>
                                </w:pPr>
                                <w:r>
                                  <w:rPr>
                                    <w:b/>
                                    <w:sz w:val="60"/>
                                    <w:szCs w:val="60"/>
                                  </w:rPr>
                                  <w:t>Engineering</w:t>
                                </w:r>
                              </w:p>
                              <w:p w14:paraId="5EC58211" w14:textId="6111AEA9" w:rsidR="000E2EC8" w:rsidRPr="008A25CD" w:rsidRDefault="000E2EC8" w:rsidP="002A2E02">
                                <w:pPr>
                                  <w:pStyle w:val="Style1"/>
                                  <w:rPr>
                                    <w:b/>
                                    <w:sz w:val="60"/>
                                    <w:szCs w:val="60"/>
                                  </w:rPr>
                                </w:pPr>
                                <w:r>
                                  <w:rPr>
                                    <w:b/>
                                    <w:sz w:val="60"/>
                                    <w:szCs w:val="60"/>
                                  </w:rPr>
                                  <w:t>Report</w:t>
                                </w:r>
                              </w:p>
                            </w:txbxContent>
                          </v:textbox>
                          <w10:anchorlock/>
                        </v:shape>
                      </w:pict>
                    </mc:Fallback>
                  </mc:AlternateContent>
                </w:r>
              </w:p>
            </w:tc>
          </w:tr>
          <w:tr w:rsidR="002A2E02" w14:paraId="1D57C6A7" w14:textId="77777777" w:rsidTr="005D120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302AB6B8" w14:textId="77777777" w:rsidR="005D120C" w:rsidRDefault="00660D42" w:rsidP="005D120C">
                <w:pPr>
                  <w:tabs>
                    <w:tab w:val="left" w:pos="397"/>
                    <w:tab w:val="center" w:pos="5695"/>
                  </w:tabs>
                  <w:jc w:val="center"/>
                  <w:rPr>
                    <w:rFonts w:asciiTheme="majorHAnsi" w:eastAsiaTheme="majorEastAsia" w:hAnsiTheme="majorHAnsi" w:cstheme="majorBidi"/>
                    <w:color w:val="637052" w:themeColor="text2"/>
                    <w:spacing w:val="5"/>
                    <w:kern w:val="28"/>
                    <w:sz w:val="24"/>
                    <w:szCs w:val="24"/>
                    <w14:ligatures w14:val="standardContextual"/>
                    <w14:cntxtAlts/>
                  </w:rPr>
                </w:pPr>
                <w:r>
                  <w:rPr>
                    <w:noProof/>
                    <w:lang w:val="en-GB" w:eastAsia="en-GB"/>
                  </w:rPr>
                  <mc:AlternateContent>
                    <mc:Choice Requires="wps">
                      <w:drawing>
                        <wp:anchor distT="0" distB="0" distL="114300" distR="114300" simplePos="0" relativeHeight="251660288" behindDoc="0" locked="0" layoutInCell="1" allowOverlap="1" wp14:anchorId="41D6D91D" wp14:editId="6A541349">
                          <wp:simplePos x="0" y="0"/>
                          <wp:positionH relativeFrom="column">
                            <wp:posOffset>2231390</wp:posOffset>
                          </wp:positionH>
                          <wp:positionV relativeFrom="paragraph">
                            <wp:posOffset>81280</wp:posOffset>
                          </wp:positionV>
                          <wp:extent cx="3202305" cy="95250"/>
                          <wp:effectExtent l="0" t="0" r="0" b="0"/>
                          <wp:wrapNone/>
                          <wp:docPr id="18" name="Rectangle 18" title="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D10C6" id="Rectangle 18" o:spid="_x0000_s1026" alt="Title: Line" style="position:absolute;margin-left:175.7pt;margin-top:6.4pt;width:252.1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PZmwIAAJIFAAAOAAAAZHJzL2Uyb0RvYy54bWysVMFu2zAMvQ/YPwi6r3bcZluDOkXQosOA&#10;oCvaDj2rshQLkEVNUuJkXz9Ksp2uK3YYloMjiuQj+UTy4nLfabITziswNZ2dlJQIw6FRZlPT7483&#10;Hz5T4gMzDdNgRE0PwtPL5ft3F71diApa0I1wBEGMX/S2pm0IdlEUnreiY/4ErDColOA6FlB0m6Jx&#10;rEf0ThdVWX4senCNdcCF93h7nZV0mfClFDx8k9KLQHRNMbeQvi59n+O3WF6wxcYx2yo+pMH+IYuO&#10;KYNBJ6hrFhjZOvUHVKe4Aw8ynHDoCpBScZFqwGpm5atqHlpmRaoFyfF2osn/P1h+u7tzRDX4dvhS&#10;hnX4RvfIGjMbLUi8CypovFwrIyJbvfULdHqwd26QPB5j6XvpuviPRZF9YvgwMSz2gXC8PK3K6rSc&#10;U8JRdz6v5ukFiqOzdT58EdCReKipw1QSr2y39gEDouloEmN50Kq5UVonITaNuNKO7Bg+d9hXMWH0&#10;+M1Km2hrIHpldbwpYl25knQKBy2inTb3QiI/mHuVEkmdeQzCOBcmzLKqZY3Isecl/sboY1oplwQY&#10;kSXGn7AHgNEyg4zYOcvBPrqK1NiTc/m3xLLz5JEigwmTc6cMuLcANFY1RM72I0mZmsjSMzQH7B4H&#10;eay85TcKn23NfLhjDucIJw53Q/iGH6mhrykMJ0pacD/fuo/22N6opaTHuayp/7FlTlCivxps/PPZ&#10;2Vkc5CSczT9VKLiXmueXGrPtrgB7YYZbyPJ0jPZBj0fpoHvCFbKKUVHFDMfYNeXBjcJVyPsClxAX&#10;q1Uyw+G1LKzNg+URPLIa2/Jx/8ScHXo3YNPfwjjDbPGqhbNt9DSw2gaQKvX3kdeBbxz81DjDkoqb&#10;5aWcrI6rdPkLAAD//wMAUEsDBBQABgAIAAAAIQCrX3z/3QAAAAkBAAAPAAAAZHJzL2Rvd25yZXYu&#10;eG1sTI/BToNAEIbvJr7DZpp4swsoliBLYzSmvTVWEz0O7Aik7C5hl4Jv7/Skx8n88833F9vF9OJM&#10;o++cVRCvIxBka6c72yj4eH+9zUD4gFZj7ywp+CEP2/L6qsBcu9m+0fkYGsEQ63NU0IYw5FL6uiWD&#10;fu0Gsrz7dqPBwOPYSD3izHDTyySKHqTBzvKHFgd6bqk+HSfDGklSm+rzpUk97nbz/muK9YGUulkt&#10;T48gAi3hLwwXfb6Bkp0qN1ntRa/gLo3vOXqBcQUOZGm6AVEpSDYZyLKQ/xuUvwAAAP//AwBQSwEC&#10;LQAUAAYACAAAACEAtoM4kv4AAADhAQAAEwAAAAAAAAAAAAAAAAAAAAAAW0NvbnRlbnRfVHlwZXNd&#10;LnhtbFBLAQItABQABgAIAAAAIQA4/SH/1gAAAJQBAAALAAAAAAAAAAAAAAAAAC8BAABfcmVscy8u&#10;cmVsc1BLAQItABQABgAIAAAAIQCmz8PZmwIAAJIFAAAOAAAAAAAAAAAAAAAAAC4CAABkcnMvZTJv&#10;RG9jLnhtbFBLAQItABQABgAIAAAAIQCrX3z/3QAAAAkBAAAPAAAAAAAAAAAAAAAAAPUEAABkcnMv&#10;ZG93bnJldi54bWxQSwUGAAAAAAQABADzAAAA/wUAAAAA&#10;" fillcolor="#637052 [3215]" stroked="f" strokeweight="2.25pt"/>
                      </w:pict>
                    </mc:Fallback>
                  </mc:AlternateContent>
                </w:r>
              </w:p>
              <w:p w14:paraId="71B08E80" w14:textId="77777777" w:rsidR="005D120C" w:rsidRPr="005D120C" w:rsidRDefault="00660D42" w:rsidP="005D120C">
                <w:pPr>
                  <w:tabs>
                    <w:tab w:val="left" w:pos="397"/>
                    <w:tab w:val="center" w:pos="5695"/>
                  </w:tabs>
                  <w:jc w:val="center"/>
                  <w:rPr>
                    <w:rFonts w:asciiTheme="majorHAnsi" w:eastAsiaTheme="majorEastAsia" w:hAnsiTheme="majorHAnsi" w:cstheme="majorBidi"/>
                    <w:b w:val="0"/>
                    <w:bCs w:val="0"/>
                    <w:color w:val="637052" w:themeColor="text2"/>
                    <w:spacing w:val="5"/>
                    <w:kern w:val="28"/>
                    <w:sz w:val="24"/>
                    <w:szCs w:val="24"/>
                    <w14:ligatures w14:val="standardContextual"/>
                    <w14:cntxtAlts/>
                  </w:rPr>
                </w:pPr>
                <w:r>
                  <w:rPr>
                    <w:rFonts w:asciiTheme="majorHAnsi" w:eastAsiaTheme="majorEastAsia" w:hAnsiTheme="majorHAnsi" w:cstheme="majorBidi"/>
                    <w:noProof/>
                    <w:color w:val="637052" w:themeColor="text2"/>
                    <w:spacing w:val="5"/>
                    <w:kern w:val="28"/>
                    <w:sz w:val="96"/>
                    <w:szCs w:val="56"/>
                    <w:lang w:val="en-GB" w:eastAsia="en-GB"/>
                  </w:rPr>
                  <mc:AlternateContent>
                    <mc:Choice Requires="wps">
                      <w:drawing>
                        <wp:anchor distT="0" distB="0" distL="114300" distR="114300" simplePos="0" relativeHeight="251669504" behindDoc="0" locked="0" layoutInCell="1" allowOverlap="1" wp14:anchorId="3674CAFC" wp14:editId="399BFBDD">
                          <wp:simplePos x="0" y="0"/>
                          <wp:positionH relativeFrom="column">
                            <wp:posOffset>2080895</wp:posOffset>
                          </wp:positionH>
                          <wp:positionV relativeFrom="paragraph">
                            <wp:posOffset>133985</wp:posOffset>
                          </wp:positionV>
                          <wp:extent cx="3514725" cy="818515"/>
                          <wp:effectExtent l="0" t="0" r="0" b="635"/>
                          <wp:wrapSquare wrapText="bothSides"/>
                          <wp:docPr id="25" name="Text Box 25"/>
                          <wp:cNvGraphicFramePr/>
                          <a:graphic xmlns:a="http://schemas.openxmlformats.org/drawingml/2006/main">
                            <a:graphicData uri="http://schemas.microsoft.com/office/word/2010/wordprocessingShape">
                              <wps:wsp>
                                <wps:cNvSpPr txBox="1"/>
                                <wps:spPr>
                                  <a:xfrm>
                                    <a:off x="0" y="0"/>
                                    <a:ext cx="3514725" cy="8185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074CF85" w14:textId="77777777" w:rsidR="002A2E02" w:rsidRPr="00AF430A" w:rsidRDefault="00660D42" w:rsidP="00660D42">
                                      <w:pPr>
                                        <w:pStyle w:val="Subtitle"/>
                                        <w:jc w:val="center"/>
                                        <w:rPr>
                                          <w:lang w:val="en-GB"/>
                                        </w:rPr>
                                      </w:pPr>
                                      <w:r w:rsidRPr="00AF430A">
                                        <w:rPr>
                                          <w:lang w:val="en-GB"/>
                                        </w:rPr>
                                        <w:t xml:space="preserve">Improve a </w:t>
                                      </w:r>
                                      <w:r w:rsidR="00AF430A" w:rsidRPr="00AF430A">
                                        <w:rPr>
                                          <w:lang w:val="en-GB"/>
                                        </w:rPr>
                                        <w:t xml:space="preserve">Small Turning </w:t>
                                      </w:r>
                                      <w:r w:rsidRPr="00AF430A">
                                        <w:rPr>
                                          <w:lang w:val="en-GB"/>
                                        </w:rPr>
                                        <w:t>Parts Accumulation System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674CAFC" id="Text Box 25" o:spid="_x0000_s1027" type="#_x0000_t202" style="position:absolute;left:0;text-align:left;margin-left:163.85pt;margin-top:10.55pt;width:276.75pt;height:6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2SYRZwIAADYFAAAOAAAAZHJzL2Uyb0RvYy54bWysVEtvEzEQviPxHyzfyWZDQkuUTRVSBSFF&#13;&#10;bUWLena8drLC6zFjJ7vh1zP25kXhUsRl1573fPONJzdtbdhOoa/AFjzv9TlTVkJZ2XXBvz0t3l1z&#13;&#10;5oOwpTBgVcH3yvOb6ds3k8aN1QA2YEqFjIJYP25cwTchuHGWeblRtfA9cMqSUgPWItAV11mJoqHo&#13;&#10;tckG/f6HrAEsHYJU3pP0tlPyaYqvtZLhXmuvAjMFp9pC+mL6ruI3m07EeI3CbSp5KEP8QxW1qCwl&#13;&#10;PYW6FUGwLVZ/hKorieBBh56EOgOtK6lSD9RN3n/RzeNGOJV6IXC8O8Hk/19Yebd7dA/IQvsJWhpg&#13;&#10;BKRxfuxJGPtpNdbxT5Uy0hOE+xNsqg1MkvD9KB9eDUacSdJd59ejfBTDZGdvhz58VlCzeCg40lgS&#13;&#10;WmK39KEzPZrEZBYWlTFpNMb+JqCYUZKdS0ynsDcq2hn7VWlWlanSKPAS16u5QdaNnDhJHRwHn4KR&#13;&#10;QzTUlPCVvgeX6K0S017pf3JK+cGGk39dWcAEUNoDFRvYCWJw+T0NiArXnf0Rig6AiEVoVy0hcDHK&#13;&#10;FZR7mjBCR37v5KKiMSyFDw8Cie0ECW1wuKePNtAUHA4nzjaAP/8mj/ZEQtJy1tD2FNz/2ApUnJkv&#13;&#10;luj5MR8O47qly3B0NaALXmpWlxq7redA7eX0VjiZjtE+mONRI9TPtOizmJVUwkrKXfBwPM5DN2B6&#13;&#10;KKSazZIRLZgTYWkfnYyhI8qRZE/ts0B3YGIgDt/Bcc/E+AUhO9voaWG2DaCrxNaIc4fqAX9azsT3&#13;&#10;w0MSt//ynqzOz930FwAAAP//AwBQSwMEFAAGAAgAAAAhAPf9P6TjAAAADwEAAA8AAABkcnMvZG93&#13;&#10;bnJldi54bWxMj81OwzAQhO9IvIO1lXqjdlJK0zROhai4gig/Ejc33iYR8TqK3Sa8PcsJLiut9pvZ&#13;&#10;mWI3uU5ccAitJw3JQoFAqrxtqdbw9vp4k4EI0ZA1nSfU8I0BduX1VWFy60d6wcsh1oJNKORGQxNj&#13;&#10;n0sZqgadCQvfI/Ht5AdnIq9DLe1gRjZ3nUyVupPOtMQfGtPjQ4PV1+HsNLw/nT4/btVzvXerfvST&#13;&#10;kuQ2Uuv5bNpvedxvQUSc4p8Cfjtwfig52NGfyQbRaVim6zWjGtIkAcFAliUpiCOTK6VAloX836P8&#13;&#10;AQAA//8DAFBLAQItABQABgAIAAAAIQC2gziS/gAAAOEBAAATAAAAAAAAAAAAAAAAAAAAAABbQ29u&#13;&#10;dGVudF9UeXBlc10ueG1sUEsBAi0AFAAGAAgAAAAhADj9If/WAAAAlAEAAAsAAAAAAAAAAAAAAAAA&#13;&#10;LwEAAF9yZWxzLy5yZWxzUEsBAi0AFAAGAAgAAAAhADvZJhFnAgAANgUAAA4AAAAAAAAAAAAAAAAA&#13;&#10;LgIAAGRycy9lMm9Eb2MueG1sUEsBAi0AFAAGAAgAAAAhAPf9P6TjAAAADwEAAA8AAAAAAAAAAAAA&#13;&#10;AAAAwQQAAGRycy9kb3ducmV2LnhtbFBLBQYAAAAABAAEAPMAAADRBQAAAAA=&#13;&#10;" filled="f" stroked="f">
                          <v:textbox>
                            <w:txbxContent>
                              <w:p w14:paraId="7074CF85" w14:textId="77777777" w:rsidR="002A2E02" w:rsidRPr="00AF430A" w:rsidRDefault="00660D42" w:rsidP="00660D42">
                                <w:pPr>
                                  <w:pStyle w:val="Subtitle"/>
                                  <w:jc w:val="center"/>
                                  <w:rPr>
                                    <w:lang w:val="en-GB"/>
                                  </w:rPr>
                                </w:pPr>
                                <w:r w:rsidRPr="00AF430A">
                                  <w:rPr>
                                    <w:lang w:val="en-GB"/>
                                  </w:rPr>
                                  <w:t xml:space="preserve">Improve a </w:t>
                                </w:r>
                                <w:r w:rsidR="00AF430A" w:rsidRPr="00AF430A">
                                  <w:rPr>
                                    <w:lang w:val="en-GB"/>
                                  </w:rPr>
                                  <w:t xml:space="preserve">Small Turning </w:t>
                                </w:r>
                                <w:r w:rsidRPr="00AF430A">
                                  <w:rPr>
                                    <w:lang w:val="en-GB"/>
                                  </w:rPr>
                                  <w:t>Parts Accumulation System Project</w:t>
                                </w:r>
                              </w:p>
                            </w:txbxContent>
                          </v:textbox>
                          <w10:wrap type="square"/>
                        </v:shape>
                      </w:pict>
                    </mc:Fallback>
                  </mc:AlternateContent>
                </w:r>
              </w:p>
            </w:tc>
          </w:tr>
          <w:tr w:rsidR="002A2E02" w14:paraId="256C833B" w14:textId="77777777" w:rsidTr="005D120C">
            <w:trPr>
              <w:trHeight w:val="2283"/>
            </w:trPr>
            <w:tc>
              <w:tcPr>
                <w:cnfStyle w:val="001000000000" w:firstRow="0" w:lastRow="0" w:firstColumn="1" w:lastColumn="0" w:oddVBand="0" w:evenVBand="0" w:oddHBand="0" w:evenHBand="0" w:firstRowFirstColumn="0" w:firstRowLastColumn="0" w:lastRowFirstColumn="0" w:lastRowLastColumn="0"/>
                <w:tcW w:w="12256" w:type="dxa"/>
                <w:shd w:val="clear" w:color="auto" w:fill="E48312" w:themeFill="accent1"/>
                <w:vAlign w:val="center"/>
              </w:tcPr>
              <w:p w14:paraId="4B6CBBC6" w14:textId="77777777" w:rsidR="002A2E02" w:rsidRPr="005D120C" w:rsidRDefault="000E2EC8" w:rsidP="005D120C">
                <w:pPr>
                  <w:jc w:val="center"/>
                  <w:rPr>
                    <w:rFonts w:asciiTheme="majorHAnsi" w:eastAsiaTheme="majorEastAsia" w:hAnsiTheme="majorHAnsi" w:cstheme="majorBidi"/>
                    <w:color w:val="637052" w:themeColor="text2"/>
                    <w:spacing w:val="5"/>
                    <w:kern w:val="28"/>
                    <w:sz w:val="20"/>
                    <w:szCs w:val="20"/>
                    <w14:ligatures w14:val="standardContextual"/>
                    <w14:cntxtAlts/>
                  </w:rPr>
                </w:pPr>
                <w:r>
                  <w:rPr>
                    <w:noProof/>
                  </w:rPr>
                  <w:drawing>
                    <wp:inline distT="0" distB="0" distL="0" distR="0" wp14:anchorId="301A30B7" wp14:editId="77CBB7BD">
                      <wp:extent cx="7301345" cy="1179830"/>
                      <wp:effectExtent l="0" t="0" r="0" b="1270"/>
                      <wp:docPr id="10" name="Picture 10" descr="Image result for renisha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nishaw 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393872" cy="1194782"/>
                              </a:xfrm>
                              <a:prstGeom prst="rect">
                                <a:avLst/>
                              </a:prstGeom>
                              <a:noFill/>
                              <a:ln>
                                <a:noFill/>
                              </a:ln>
                            </pic:spPr>
                          </pic:pic>
                        </a:graphicData>
                      </a:graphic>
                    </wp:inline>
                  </w:drawing>
                </w:r>
              </w:p>
            </w:tc>
          </w:tr>
          <w:tr w:rsidR="005D120C" w14:paraId="65428172" w14:textId="77777777" w:rsidTr="005D120C">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4EF34247" w14:textId="77777777" w:rsidR="002A2E02" w:rsidRDefault="002A2E02" w:rsidP="005D120C">
                <w:pPr>
                  <w:jc w:val="center"/>
                  <w:rPr>
                    <w:rFonts w:asciiTheme="majorHAnsi" w:eastAsiaTheme="majorEastAsia" w:hAnsiTheme="majorHAnsi" w:cstheme="majorBidi"/>
                    <w:color w:val="637052" w:themeColor="text2"/>
                    <w:spacing w:val="5"/>
                    <w:kern w:val="28"/>
                    <w:sz w:val="96"/>
                    <w:szCs w:val="56"/>
                    <w14:ligatures w14:val="standardContextual"/>
                    <w14:cntxtAlts/>
                  </w:rPr>
                </w:pPr>
              </w:p>
            </w:tc>
          </w:tr>
        </w:tbl>
        <w:p w14:paraId="433D44BF" w14:textId="0C428274" w:rsidR="00D3767D" w:rsidRDefault="001C62C8" w:rsidP="00D3767D">
          <w:pPr>
            <w:rPr>
              <w:rFonts w:asciiTheme="majorHAnsi" w:eastAsiaTheme="majorEastAsia" w:hAnsiTheme="majorHAnsi" w:cstheme="majorBidi"/>
              <w:color w:val="637052" w:themeColor="text2"/>
              <w:spacing w:val="5"/>
              <w:kern w:val="28"/>
              <w:sz w:val="96"/>
              <w:szCs w:val="56"/>
              <w14:ligatures w14:val="standardContextual"/>
              <w14:cntxtAlts/>
            </w:rPr>
          </w:pPr>
          <w:r>
            <w:rPr>
              <w:noProof/>
              <w:lang w:val="en-GB" w:eastAsia="en-GB"/>
            </w:rPr>
            <mc:AlternateContent>
              <mc:Choice Requires="wpg">
                <w:drawing>
                  <wp:anchor distT="0" distB="0" distL="114300" distR="114300" simplePos="0" relativeHeight="251666432" behindDoc="0" locked="0" layoutInCell="1" allowOverlap="1" wp14:anchorId="5D54D701" wp14:editId="1AC91942">
                    <wp:simplePos x="0" y="0"/>
                    <wp:positionH relativeFrom="column">
                      <wp:posOffset>-899556</wp:posOffset>
                    </wp:positionH>
                    <wp:positionV relativeFrom="paragraph">
                      <wp:posOffset>6266955</wp:posOffset>
                    </wp:positionV>
                    <wp:extent cx="4088749" cy="3393580"/>
                    <wp:effectExtent l="0" t="0" r="7620" b="0"/>
                    <wp:wrapNone/>
                    <wp:docPr id="28" name="Group 28" descr="Hexagonal shapes"/>
                    <wp:cNvGraphicFramePr/>
                    <a:graphic xmlns:a="http://schemas.openxmlformats.org/drawingml/2006/main">
                      <a:graphicData uri="http://schemas.microsoft.com/office/word/2010/wordprocessingGroup">
                        <wpg:wgp>
                          <wpg:cNvGrpSpPr/>
                          <wpg:grpSpPr>
                            <a:xfrm>
                              <a:off x="0" y="0"/>
                              <a:ext cx="4088749" cy="3393580"/>
                              <a:chOff x="0" y="0"/>
                              <a:chExt cx="4088749" cy="3393580"/>
                            </a:xfrm>
                          </wpg:grpSpPr>
                          <pic:pic xmlns:pic="http://schemas.openxmlformats.org/drawingml/2006/picture">
                            <pic:nvPicPr>
                              <pic:cNvPr id="19" name="Graphic 19" descr="hexagon 2"/>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190005"/>
                                <a:ext cx="2771775" cy="3203575"/>
                              </a:xfrm>
                              <a:prstGeom prst="rect">
                                <a:avLst/>
                              </a:prstGeom>
                            </pic:spPr>
                          </pic:pic>
                          <pic:pic xmlns:pic="http://schemas.openxmlformats.org/drawingml/2006/picture">
                            <pic:nvPicPr>
                              <pic:cNvPr id="20" name="Graphic 20" descr="hexagon 3"/>
                              <pic:cNvPicPr>
                                <a:picLocks noChangeAspect="1"/>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2137559" y="0"/>
                                <a:ext cx="1647825" cy="1905000"/>
                              </a:xfrm>
                              <a:prstGeom prst="rect">
                                <a:avLst/>
                              </a:prstGeom>
                            </pic:spPr>
                          </pic:pic>
                          <pic:pic xmlns:pic="http://schemas.openxmlformats.org/drawingml/2006/picture">
                            <pic:nvPicPr>
                              <pic:cNvPr id="21" name="Graphic 21" descr="hexagon 4"/>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2505694" y="59377"/>
                                <a:ext cx="1583055" cy="1832610"/>
                              </a:xfrm>
                              <a:prstGeom prst="rect">
                                <a:avLst/>
                              </a:prstGeom>
                            </pic:spPr>
                          </pic:pic>
                        </wpg:wgp>
                      </a:graphicData>
                    </a:graphic>
                  </wp:anchor>
                </w:drawing>
              </mc:Choice>
              <mc:Fallback>
                <w:pict>
                  <v:group w14:anchorId="58014804" id="Group 28" o:spid="_x0000_s1026" alt="Hexagonal shapes" style="position:absolute;margin-left:-70.85pt;margin-top:493.45pt;width:321.95pt;height:267.2pt;z-index:251666432"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6ZFSJgMAAEEMAAAOAAAAZHJzL2Uyb0RvYy54bWzsVl1v2yAUfZ+0/4D8&#10;nhp/xY7VpOqStptUbdE+fgDB2Ea1DQLyUU3777tgJ22TSp2qvVTqQxzA5nLuOfcA5xe7tkEbpjQX&#10;3dQLzrCHWEdFwbtq6v36eT3KPKQN6QrSiI5NvXumvYvZxw/nW5mzUNSiKZhCEKTT+VZOvdoYmfu+&#10;pjVriT4TknXwshSqJQa6qvILRbYQvW38EOOxvxWqkEpQpjWMLvqX3szFL0tGzbey1MygZuoBNuOe&#10;yj1X9unPzkleKSJrTgcY5BUoWsI7WPQQakEMQWvFT0K1nCqhRWnOqGh9UZacMpcDZBPgo2xulFhL&#10;l0uVbyt5oAmoPeLp1WHp181SIV5MvRCU6kgLGrllke0XTFMg6zPbkUp0pEG6JhIUBNa2ssph8o2S&#10;P+RSDQNV37NE7ErV2n9IEe0c3/cHvtnOIAqDMc6yNJ54iMK7KJpESTYoQmuQ7WQera9emOnvF/Yt&#10;vgMcyWkOv4FAaJ0Q+HKhwSyzVswbgrT/FKMl6m4tR6C1JIaveMPNvatbUNWC6jZLTpeq7zxoEQAn&#10;ey360rQjgxp1rwYKrQw2iJ3XRyE2y1tB7zTqxLwmXcUutQQTgDXt1/7Tz133CYRVw+U1bxqrnG0P&#10;yUINHBXcM3z1xbwQdN2yzvTuVKyBvEWnay61h1TO2hWDYlNfisD5BUrhVhu7nC0K55jfYXaJ8ST8&#10;NJoneD6KcXo1upzE6SjFV2mM4yyYB/M/dnYQ52vNIF/SLCQfsMLoCdpn7TFsJL3xnIHRhrhtwjLl&#10;AO3/HUQYspRYrNooZmhtmyWw9R0Y7uccXjhqH9i0vGvwiZ3xrDOCCcY4sRr1TFh7hGkapGky2CPE&#10;UQKdfp19DKm0uWGiRbYBtAIQRyvZAOT+0/0ng/o9CgcPQPUFBI03Y40QdvGn1rAjR9aI3rY1QpAc&#10;Dk0De7FUvOslfXdKGERpksBGeHqSBOM4zcLBKuClBNz0bpXgxCowcmSV+G1bJXo/Rdw9KUxwMp7E&#10;zhvJJEpTK+vDURIkWYSTvT+yKBwH/98f7s4F91R3ag53ansRftyH9uOb/+wvAAAA//8DAFBLAwQK&#10;AAAAAAAAACEAfZ2+79B+AADQfgAAFAAAAGRycy9tZWRpYS9pbWFnZTEucG5niVBORw0KGgoAAAAN&#10;SUhEUgAAA0wAAAPQCAYAAAFyPssZAAAAAXNSR0IArs4c6QAAAARnQU1BAACxjwv8YQUAAAAJcEhZ&#10;cwAADsMAAA7DAcdvqGQAAH5lSURBVHhe7d0HnBtH+f9xQu8Qyo/ee++9995J6IRqiJ3TrM5pVNMJ&#10;vffewXQCoSRwOKdZnZMjCYljn2Z0dhwIIfTe/sD9Z53Hxrp7RjndjW53pc/79fq+QLc7Gml3Z56d&#10;+E66ELDmMus/mOV+YW/kx6iS/U/QxInulnv/v7Fum+yCMu1/guRH+/TbhjUyyEkYZF8k0sz9w/c7&#10;8MfKj5dlv3acsGFKcaBN20/ufQ6Tu7fIj5FCihO02DCec2ytxcFciz5G2lofwLXur/bKPGDG+uP3&#10;9W+7D5QfY39lnqDFqvRaKiMcjBP2HpRm7u4nP66Eva+riPxoPNXlQNTldSZXxzdex9e8YqPwZkfh&#10;PUQ1c3/Yvjdo/Tvkx7U2cids5N7Qfhrt+Xvv9/62yI/rZb83MPJzei3fay1fdCK1eO8TM+7a+16o&#10;dbvkx2Opsiessi+sRMa61+87LtYdLT8uByfogpV6jEzuztrbeTM/+1ryY/Sx5idszTscMUM/fkPv&#10;YIyEY3jK3mNpWp3by49XZ+8TFpEfIZEkx9bk/p37nsj6DfJjDMGKT9iKG2LFNm3edvF9x936f8iP&#10;dZyg8vU9B303ohRLzsneB2ElffyeH6BS9p2sff8HlZRZ919OVA1womqCE1UTnKia4ETVBCeqJjhR&#10;NcGJqglOVE1womqCE1UTnKia4ETVBCeqJjhRNcGJqglOVE1womqCE1UTnKia4ETVBCeqJjhRNcGJ&#10;qglOVE1womqCE1UTnKia4ETVBCeqJjhRNcGJqglOVE1womqCE1UTnKia4ETVBCeqJjhRNcGJqglO&#10;VE1womqCE1UTnKia4ETVBCeqJjhRNcGJqglOVE1womqCE1UTnKia4ETVBCeqJjhRNcGJqglOVE1w&#10;ompiyYniZFXPEa3d1+w5N1nePXLvD4qvJd3zQ5Rq7/nYd5L213cj1sRA52CgnZFEZv3P9h7zYsqT&#10;Hy8PJ2xtJDnOWe7yvU/SsHN3kR8jgSQnaLGhPOmYWpNjuSadjKgwO31477Fr5u758uPhOWjz5ovs&#10;d8L6fxUp9tjveK39BV5q5zVRqWNUqRdTEZU+JpV+cWukmXeesN9x+Ir8uHpMu/vE/73Q7hflx2Nh&#10;vxNUnwu1li96hUbivY7Em4gYyfc2Sm/qkKldl9z7Xox1f5Mfjw6Tu0//7w12niY/rpW9r7+I/Gh0&#10;1fHN1vE1J1OHN29yf9re19jMu7eRH4+nqp6wqr6uUoUr9097D0ozP/tS8uNScIKWocyDVGbftbWW&#10;By2M5jf+rz93pPwYy3XYdOd2+x3AWflxUv97fkbRqg3jYA7jOSFSHNwUz4FlWsnBNrZz333trJuS&#10;H2PYspbbtPfAN9vdl8uPVftOUIj8CGut30notw0l2f+k7B/ZjKrhJAEpMJIqbPHJWfwYJTK5y/ae&#10;jPD/3yI/3oeTVbLlngDT9o/9377dr8uPMUzLPTmLrbQdBpDqIKd6HuzHtHddf+9BNdZ5+fGqcbIS&#10;GfaBNNZ/YF8fM9118mMsx7BPzmJr3V+thSv753sPVqM9fzX58ZrhZF2AKh2gKr2WSqjqAQmL47P2&#10;vq7G9Lbryo/HS1VPzmJ1eZ1JhSv0vXvftMm7L5IfV97YnKy6v9H1U9uuvvf1hzXbL+THo6HuJ2ex&#10;kXo/I/VmFLV+f1k+/+C9Lz5MC9+VH4+s2p2s2r3gRBrWPXe/9/4x+XG17PcCx+rkLFbJ41DJF1UB&#10;lTkulXkhFVbaMSqt45oKx2nzvmNm3ZPlx8OxryNOzooM9fhlufve3ieftN0HyY+xQslPVvInxD6r&#10;PrarfgIsSzi+f957nDeedu5l5Mf97W1QRH6ENbCs4x7qzov37Wjde+THWGPRkxXdgFJsnHG3/N85&#10;cWfsO0GyHRWy79xwgqqNk1QDnKQa4CTVACepBjhJNcBJqgFOUg1wkmqAk1QDnKQa4CTVACepBjhJ&#10;NcBJqgFOUg1wkmqAk1QDnKQa4CTVACepBjhJNcBJqgFOUg1wkmqAk1QDnKQa4CTVACepBjhJNcBJ&#10;qgFOUg1wkmqAk1QDnKQa4CTVACepBjhJNcBJqgFOUg1wkmqAk1QDnKQa4CTVACepBjhJNcBJqgFO&#10;Ug1wkmqAk1QDnKQa4CTVACepBjhJNcBJqgFOUg1wkmqAk1QDnKQa2HeSOFHV1HNu9j7gZFVD3/PR&#10;dyPWxLLOgcn9x/ftaP2z5McYsmWdnMVW1AgDS3KckzwJlsism9p7XJu5u5/8eHU4WekM9Via3P1u&#10;75Mf0dpxOfkxlmmoJ2exNe1sBJR6vErtvAaaefeI/Y7RMfLjtZdN+1vtfSHh9v00+fHY2+/kVOcC&#10;ruSLKkEtjkMtXuQQ1PJ91/JFr0DDdm+9771a91P5cX2EF/7SvW+gYTuvlh+PjH0nJ0R+VF8j9WaC&#10;UXs/Per+5ox1f937+pt5fin58Wiq48mq42tetfBmT9r7piesu4P8uHL2vsYi8qPxU9WDUNXXVaqq&#10;HBRjO1/Z+zrMdOeJ8mPsNXGcu8S+A2T9X+THa2Zv30XkR4hZ64O11v2NlGEfvGE//1hJfTAbuXv+&#10;3ucLa5+PyI+xWqY195R9B7btPys/Htje5ygiP0JqKz3IK22HVVjuQV/ufhii2EnY0Npxzb0/D3Xn&#10;5/JjlMW03Bf2nZDcH7T3/xeRXVAVnByUYv8Lz+Qukx8DuCATM+7y+w+gfpEmAPbKrP+XNliCA2SX&#10;fYz139L2zWz3UbILMF7UAREim5dNe44ishkYPaGinK5d9KbduYXssmphTbVD7aO142ayC1BP2oVd&#10;RDYPndZ3EdkMVFe4UDcvvnCLNPPuE2SX0pjc/z/ttW1aWLiw7AKUS7tAi8jmSor/F0P3e9kFGL4w&#10;w79GuxDDz18iu9SO9n6KyGYgHe1CKyKbR0pjunsn7b0a606WXYDlC2ucp2sXVGbdp2SXsaEehxDZ&#10;DCylXTBFZDMC0/b7fmF/UT4vu2AchQvgjosuiD0JtzNbZRdcAO34FZHNGGXaiS8im7EKxnZerh1b&#10;k3deI7ugzjbNnnNp7QRn1v9RdsGQqMc9RDajDsJt2t+0k3jQ5m0Xl12wxoz1n9TOCV/3UEHqiQqR&#10;zagY7VwVkc1YS+HAn7L4RBRp5t3byC6oCZM7q51L0/L3kF2QmnbAi8hmjAjtHBeRzViJcAA/v/iA&#10;Fik+4EF2wYgL5/u8xee/yOTs3FVkF8RoB66IbMaY066NIrJ5vIX75VdqByez7hWyC6BSr5sQ2Twe&#10;tANQRDYDAztsZu4G2jUV0pVdRkN4QwcveoN7Yqz/nOwCJKVdb0Vkc71ob6SIbAbWTKM9/xDtWsxy&#10;9z3ZpVrCC76t9oKNdT+RXYBK0K7TIrK5HNoLKiKbgcprWrdeu4ZN7t4ruwzHpm3bLq52bN1fZReg&#10;1rTru4hsXh2T+z9pT77uW7OXll2AkZRZ/w7t2s+sM7LLBVOfIEQ2A2NJGxNFZPP5stzt+7rf/TNZ&#10;4a/+BcoUxsexi8dLkZ4RJ/sCWKZw2/dfBhOQAIMJSITBBCTCYAISYTABiTCYgEQYTEAiDCYgEQYT&#10;kAiDCUiEwQQkwmACEmEwAYkwmIBEGExAIgwmIBEGE5AIgwlIhMEEJMJgAhJhMAGJMJiARBhMQCIM&#10;JiARBhOQCIMJSITBBCTCYAISYTABiTCYgEQYTEAiDCYgEQYTkAiDCUiEwQQkwmACEmEwAYkwmIBE&#10;GExAIgwmIBEGE5AIgwlIhMEEJMJgAhJhMAGJMJiARBhMQCIMJiARBhOQCIMJSITBBCTCYAISYTAB&#10;iTCYgEQYTEAiDCYgEQYTkAiDCUgkOpgmWu5Gsg+AZdh//Cz5wf7ZsxFAD22sFJHN/6PtVEQ2A2Mn&#10;a7lN2pgofi67XLCJE91VtScxuf+F7AKMJO26LyKbV0978iKyGaitZu6erl3bIZ+RXYZnsj1/b6Xj&#10;EPcj2QWoNP36rUBx0F5UEdkMlK6Zd+6qXaOZ9TOyS/WEF/iCJS/4/LxfdgHWhHIN7olsrh/tzRSR&#10;zUAyR0/vPlC71kL1+Y3sMjrCmuqt+pt1RnYBBrL/byHsH9k8PrSDUEQ2Ayrtmikim2Fy/23tABnr&#10;Hya7YEyF6uO0a6OZ+xvLLuhHO3hFZDNGnHbui8hmrFQ4iN3FB7XIRrvzerILai6cz+8sPr9FQvV5&#10;uOyCYdAOehHZjJrQzmER2Yy1pp2MIrIZFZK13Lu0c5W1OhOyC6oi27L9GtrJMrk7W3bBGtPORxHZ&#10;jLrQTmIR2YwhCGucw7RjHvIu2QV1N9Ha8QDlBBf5geyCFVKO6Z7IZow67eQXkc3oYyL3D9eOXWbd&#10;cbILxlWWd1+sXRym3X237DL2tONTRDYDOu2iKSKbx0LxATvaMSh+G0F2AQZjcv9O/aLyG2SXkaG+&#10;zxDZDKSlXWxFZHPtaO+liGwG1kaWu+9pF2LDzj1IdqmcUGl/rb3mZn72lWQXoHzaRVpENpdGe01F&#10;ZDNQbWGhvlu7gJt551qyy9AY69ta3+bEzt1kF6C+tIu7iGxeNe25i8hmYDRpF30R2bwsJnef1p4j&#10;rOOeIbsA42Vyi7+OOiis3ym77KPuFyKbAexPGyyLE9ZEr5LdASxHY9o9ZO8Akh8BAFCS7KTdN9z/&#10;1k5+DGAQ+w+i/cPX+QDLpA0gLSbvPFuaANhflndfpw4a6446f/vSbUX2NAZwPm2QFJHNPbT9ishm&#10;YDxpg6KIbI5qTM+pXzQXqtiJsgswHor/iKANholT3FVll2Ux1re05zEtfw/ZBRhNzbZ7pnbxZ9Z9&#10;QnZZEfU5Q2QzMFq0i72IbE5Ce/4ishmoN+3iLiKbkzPt7nO0/kI+JrsA9VJ867xyQS9kM/P3kV2G&#10;yuTuPK3/iRMHW5cBpcm2du+sXcTFX77KLmtKey1FZDNQTdpFW0Q2l0p7XUVkM1AN2kVaRDZXhrHu&#10;9drrNLl/iewClCNciO9ffGEWMS3/QtmlkrTXXEQ2A2tn/bbzLqtdjJl1v5ddakF9DyGyGRgu7eIr&#10;Iptr57AtczfQ3o+xfl52AdIKF9g/Fl9wRTZNTV1Udqm1sJ76kvb+QrV9suwCrI5pdxuRi+xtsstI&#10;Ud9riGwGVka7qIrI5pGmve8ishlYHu0iKiKbx0aj/b9PRuqN+57sAuhM7k9TL56t/layy1gKx+UU&#10;7biYVuf2sgtwvmzGPVS9WKz7juyCQDtGRWQzxp12cRSRzVBox6uIbMa40S6GIrIZF6Bh3Xrt+Jnc&#10;vVd2wagLi+cvahdBs+2eJLtgAGE99SfteG487dzLyC4YNY3Z+etqJz2si/iX/gS0Y1tENmNUaCe5&#10;iGxGIutmFy6mHefM+n/ILqgr9cSGyGYMibH+7dpxz9pdI7ugLkzbv0o7meHnL5NdsAa0c1BENqPq&#10;tJNXRDajBNr5KCKbUTXaySoim1GyiRl3S+38hJwhu6BsJndnKydoITv5rGvILqgQk3eOVc+X7TxK&#10;dsFaa9ruU/WT4j8ju6DC1HMXIpuxVrSTUEQ2o0a081hENmNYtINeRDajpkzbP1Y7r1nuvi67IJVw&#10;YH+w9ED7heaMf4DsghEQzumOxee4iGntuJnsgpUq/l5GPbjWnSy7YARp57yIbMagtINZRDZjDGjn&#10;v4hsxgXRDl4R2Ywx07B+o3Y9mNy9RXbBYsZ2360etLY7VHbBGMus+7d2fWxaWLiw7IJNU7suqR2k&#10;cPD+LLsA+6jXSohsHl/aQSkimwHVuuPnr6BdN3X7eOokjPV/0Q7GIVNTl5RdgAvUbPsPaNdRZrvr&#10;ZJfR1Yx8bkDIu2QXYGDK9bQnsnn0aG+2iGwGVk27vorI5vrT3lwR2Qwk1Zjp3km73kJOkl3qJywG&#10;Z5U3tNCc2Xk72QUYmix3J2jXX2bnHii7VF9Y/D1QexMm99+XXYA1o12LRWRzdWkvuohsBkqjXZdF&#10;ZHN1aC+yiGwGKqFpO/oflObu87JLeYz1n9VenGn7p8guQOWE9fxu7bqdPMlfR3ZZO0e0dl9TezHF&#10;i5RdgMpTr+EQ2Tx8WudFZDNQO9r1XEQ2p6d1VkQ2A7XWbHdfrl3fmfWvll1Wr2kjneRuk+wCjAz9&#10;Wk9QNLQnLSKbgZGlXfdFZPPyaU9SRDYDY+Hwrbuuro2DkHNkl7hwf7hTabjQmN52XdkFGDuZdZ/S&#10;xkUYL8+SXf4n7PxkbWeTuy/ILsDY08ZIEdnMLR0wKG28FFmyQfYH0EfW6txnydjpeQBgID3jp+cB&#10;gIH0jJ+eBwAG0jN+eh4AGEjP+Ol5AGAgPeOn5wGAgfSMn54HAAbSM356HgAYSM/46XkAYCA946fn&#10;AYCB9IyfngcABtIzfnoeABhIz/jpeQBgID3jp+cBgIH0jJ+eBwAG0jN+eh4AGEjP+Ol5AGAgPeOn&#10;5wGAgfSMn54HAAbSM356HgAYSM/46XkAYCA946fnAYCB9IyfngcABtIzfnoeABhIz/jpeQBgID3j&#10;p+cBgIH0jJ+eBwAG0jN+eh4AGEjP+Ol5AGAgPeOn5wGAgfSMn54HAAbSM356HgAYSM/46XkAYCA9&#10;46fnAYCB9IyfngcABtIzfnoeABhIz/jpeQBgID3jp+cBgIH0jJ+eBwAG0jN+eh4AGEjP+Ol5AGAg&#10;PeOn5wGAgfSMn54HAAbSM356HgAYSM/46XkAYCA946fnAYCB9IyfngcABtIzfnoeABhIz/jpeQBg&#10;ID3jp+cBgIH0jJ+eBwAG0jN+eh4AGEjP+Ol5AGAgPeOn5wGAgfSMn54HAAbSM356HgAYSM/46XkA&#10;YCA946fnAYCB9IyfngcABtIzfnoeABhIz/jpeQBgID3jp+cBgIH0jJ+eBwAG0jN+eh4AGEjP+Ol5&#10;AGAgPeOn5wGAgfSMn54HAAbSM356HgAYSM/46XkAYCA946fnAYCB9IyfngcABtIzfnoeABhIz/jp&#10;eQBgID3jp+cBgIH0jJ+eBwAG0jN+eh4AGEjP+Ol5AGAgPeOn5wGAgfSMn54HAAbSM356HgAYSM/4&#10;6XkAYCA946fnAYCB9IyfngcABtIzfnoeABhIz/jpeQBgID3jp+cBgIH0jJ+eBwAG0jN+eh4AGEjP&#10;+Ol5AGAgPeOn5wGAgfSMn54HAAbSM356HgAYSM/46XkAYCA946fnAYCB9IyfngcABtIzfnoeABhI&#10;z/jpeQBgID3jp+cBgIH0jJ+eBwAG0jN+eh4AGEjP+Ol5AGAgPeOn5wGAgfSMn54HAAbSM356HgAY&#10;SM/46XkAYCA946fnAYCB9IyfngcABtIzfnoeABhIz/jpeQBgID3jp+cBgIH0jJ+eBwAG0jN+eh4A&#10;GEjP+Ol5AGAgPeOn5wGAgfSMn54HAAbSM356HgAYSM/46XkAYCA946fnAYCB9IyfngcABtIzfvZ/&#10;sCfWf1D2AxCxZNyEXCiz7jfahqNm568g7QCIMDbetXisFGnm/jDZRR9pRWQzMNY2Te26pDY+wp3c&#10;X2WXRRYWDog0+JfsAYwddUyEyOb+wuB5s9a40XJN2QUYeeGa/+viMVDkkFClZJfl056oiGwGRlKx&#10;/tGu+6zl3iW7rJz6xCGyGRgZ2nVeRDanYX7cuYXWibH+dNkFqC3t2i4im4cjDJ5vaZ2advcRsgtQ&#10;G5l1P9Wu540ndW8tuwyf9gKKyGag0sK66OHa9RvyHdll7SkvZk9kM1A52vVaRDaXK9z6PV57cSGb&#10;ZRegdMr1uSeyuVrC/afTXuxhM3M3kF2ANReuwa8sviaLNPPuE2SX6tJeeBHZDKyJw1vuRtp1WEz6&#10;skt9qG8kRDYDQ6Ndd0Vkcz2FWeBo7U01Wu61sguQjHatFZHNo0F7g0VkM7AqWcsfo11fWcsdKbuM&#10;HvUNh8hmYGDa9VRENo+2Rvv0q2lv3lj/c9kFuEDaNVRENo8XY90ntYMRSvMzZBdgicx69a/Djz59&#10;94Gyy/jSDkwR2Qzs0czd87XrJMvdh2UX7KUfKAYVuDZWZCJ399MOWsgJsgvGiHId7IlsxnKE++IZ&#10;7SA2prt3kl0wwsK5bi8+90WaeeeusgsGpR3QIrIZIyasi/Q7E+umZBeslnqAQ2QzRoB2fovIZqSU&#10;2e467WCb3L1XdkENaee0iGzGMBnr/qAd/I2nnXYZ2QU1EM7ZZxafwyLNvPt02QVrRTsRRWQzKmpD&#10;a8c1tfOWWf8z2QVlWDc7ezHtxITq9TfZBRWinasishlVYKx/u3aSslZnQnZBidRzEyKbUUXaCSsi&#10;m7HGwvrnldr5yHK3SXZB1eknkEG1lrTjX0Q2o06a+Y7baCcz5BTZBUOgHO89kc2os3Aij1t8Yos0&#10;pt1DZBckYHJ3tnacm3nnWrILRoV2oovIZqxQI3dP145ryGdkF4wq5aTviWzGALTjWEQ2YxxkM/NP&#10;1i6CkM/LLuhDOW57IpsxjsIFsHPxBVFkcou/juyC/RjrfqQdr+K3vWUXjDvtAikim8dew87fRTs+&#10;xd+dyS5AL/WCCZHNY0k7HkVkMxDXbHdfrl08WWu8/tVePQYhshlYPu1CKiKbR5bJ/Ye09x3yAtkF&#10;WBnlotoT2TwyDp0+/UDtfRrrfiu7AKtX/Cu+eqHl7izZpda091ZENgPpmbb/rHbRmdbcU2SXWgm3&#10;dP/R3o9sBoZPuwCLyObKM3nnCO31hxwjuwBrS7kY90Q2V5L2eovIZqA8DTv3IO3izHL3PdmlEvTX&#10;yCBCBWV5d1a7WJvTndvJLqUw1nXU15X7G8suQDVpF24R2bxmjPWP115HZt1XZRegHtQLOUQ2D5XW&#10;bxHZDNRPZv0G7aI2uX+n7JKU1lcR2QzUX1i3/FW7yCeOc5eQXVYlDM5va89v2t1HyC7AaNEu+CKy&#10;eWAN27219nwhP5VdgNHVzM++lHLxF7d+f5JdlkV7jiKyGRgf4dbvPdpgMC13qOyi0toUkc3A+NIG&#10;RhHZvE/xHy20/UL4CGhgf8og2ZMJ5y6h/TxUNr6cAIiZsO4O2sBZHNkdwAUJVed4bRAV//FCdgEw&#10;iL2DKAyud8uPAGA0mbz7on2TXu6/LT8GAGDthAI0v7cY9c1WfytpAgBAOs32/JPUwjNATO4+LU8H&#10;AMDgjPVbtQITS1hFnaf9PJqTz7qGdAUAwFLF90upBSSSsAI6QZouYWynobWJxbQ6Q/mrawBAzYSi&#10;8J3FRaJvZtxDpelAwurrb+rzRZLqkwwAABVX/DKCVghiMdadJk2TCUXqVVpf0djuK6QpAGAUZNZ9&#10;Sp3wI2nm7unSdOjWzc5eWnsNsYRC+RdpCgCoi0Z7/mrapB5LmOx/Lk1LZ9rdd2uvMRrrN0hTAECV&#10;ZLl7mzpxR2JstyFNK2tixl1be+19sluaAgDW2kELCxdRJuZ++bs0ra3YV5LHYmznadIUADAMJvcv&#10;0SbgWML+r5GmI6fRnr+t9p775FRpCgBYjSx3v1cm2WjWbzvvstJ0rBjrvqsdj1iM9Q+TpgCAfkzb&#10;v1CbSKOx/v3SFCIcw/urxyoSk7sfSlMAQCHc7XttwozFtHddX5piGQb9aKVsa/fO0hQAxkMz7z5B&#10;nRDj2SxNsUqNlhvow2hN7r8sTQFgtIQJrq1NfNFw174mBl2tZid1bihNAaBespn5+6gTWyRhgvyR&#10;NEVJTGvgf9/7oDQFgGoKk9WxSyavPmnm/uHSFBUUbhZ+p523WMzUritKUwAoh2l3bqFNULGEie50&#10;aYqaCefuKO2cRmPdG6QpAAxXmHQ+sWQS6pNG2z1TmmJULCwcoJ3rWEJR+4+0BIDVmzjFXVWbbGIJ&#10;k9AvpCnGhGn7N2nXQjTWHy5NAWB5TN59izqhRGJyl0lTjLkNW7dfWbtG+uRX0hQA/mdhwP80E/JP&#10;aQr0Zaz/qHL9RBNW3M+TpgDGjWkP/I/Zr5OmwIo02t2bqNdWPHPSFMCoCnevv1UGfzQTM+7y0hRI&#10;LqyOvqZdd7EYO/d4aQqgrpq5e742wKOxjj+YRClMe+fd1GsyGpdLUwBVZ3LX0QdyJCft5iNmUDlh&#10;df9j9XqNZWb+PtIUQNmyGf84daBGEgb8V6QpUAuNVueR2rUci2m5b0tTAGsly53VBmQszXz+rtIU&#10;qL1wc3W6dp1Hs9XfSpoCSCXLu/dSB1wkxX8GkabASGu03DO1MRCN7X5KmgIYVFgVfVMdWJE0291H&#10;SlNgbJncnaONj2i2bL+GNAWwmGntvJk6cCIx1m2TpgAUpt1taGMnGuvfIU2B8RUGw8eWDI4+Mbl/&#10;tjQFMKCwmvq7Nq5imTjOXUKaAqNrw9afD/Y5Ytb9UpoCSMi0/avUMReLda+QpkD9DfrJy2H/SWkK&#10;YA2smz3n0tpY7JM/S1OgPpQLORpj3b+lGYAKCGPyPdpYjcb6DdIUqA6Td49QL9hY+HZPoBYmZty1&#10;1TEcjdstTYG1Z3L/a/3C1HPo9OkHSlMANWWs/5w2vmMxtvM0aQqk17TuudqFF4/7sDQFMIIOm+7c&#10;Th/70ZwqTYGVC6uiHcrFFU0z9zeWpgDGTGbdd7V5IZoZ91BpCsSFVc5j1AsokuL7ZKQpAOwz0fIP&#10;0OaMWEzL/VCaAsVdjp/WLpRYmjPu7tIUAJYl3PSepM0n0bS6d5amGAem5e+hXgiRhFXRidIUAFat&#10;0XJP0uaaPtksTTFKwt3K15WTHc2knX+0NAWAoQpzTnfxHNQ30x2+3LOOGu3uTdQTGov126UpAJTG&#10;tP0L1TkqFus/KE1RRca6j6gnLhLT7j5HmgJAJYW56neL565+MVOnXlGaogxHT+8+UDsx0Vj/K2kK&#10;ALWTWXe0OrfFwifMrA2T+zeqJyAW6w+XpgAwOhYWDlDnvHj4TM6UjHX/UQ6ymrDvf6UZAIyNsDp6&#10;szYnRmM73LQPomn9RvVAxnOMNAWAsXf0oN/7lvPPHCqTu/OUgxXNhuO3X1maAgD6yKz/qDaPxmKs&#10;e540HS9Z3j1EOyCxmHBgpSkAYIUmT9x+U22OjcfNSdPRFKr2mfob1zO5df6m0hQAMARhXv6aNv9G&#10;M+MfJ03rKbPdR6lvLBKTu29IUwDAGmtOu7trc3M01uXStNrCi92y5MX3yaT195SmAIAKCXP0QPN5&#10;1urcR5qWy7Q7d1NfYCTGupY0BQDURLPdfaQ2p/fJsdJ0bWTWf1V5EdGYtn/s+S0BAKMgy90Z2nwf&#10;zbS/lTRNY6LlbqR2FIsd8d/iAADs02y7Z6q1IBbrPiVNB2Ny9yH1CSMZ2997BwD0CDXhnMU1om+2&#10;bL+GNO111Oz8FdQGkYRC9BtpCgCAKqyOjFZDorH+Hec31DaqcUfuaQAAwAqEwvMPvb70pm9hKj7B&#10;Vp4PAIBkQpF6tVZ3ikQLk7QFAGAoMuv+q9Yf7YdFpB0AAENBYQIAVAqFCQBQKRQmAEClUJgAAJVC&#10;YQIAVAqFCQBQKRQmAEClUJgAAJVCYQIAVAqFCQBQKRQmAEClUJgAAJVCYQIAVAqFCQBQKRQmAECl&#10;UJgAAJVCYQIAVAqFCQBQKRQmAEClUJgAAJVCYQIAVAqFCQBQKRQmAEClUJgAAJVCYQIAVAqFCQBQ&#10;KRQmAEClUJgAAJVCYQIAVAqFCQBQKRQmAEClUJgAAJVCYQIAVAqFCQBQKRQmAEClUJgAAJVCYQIA&#10;VAqFCQBQKRQmAEClUJgAAJVCYQIAVAqFCQBQKRQmAEClUJgAAJVCYQIAVAqFCQBQKRQmAEClUJgA&#10;AJVCYQIAVAqFCQBQKRQmAEClUJgAAJVCYQIAVAqFCQBQKRQmAEClUJgAAJVCYQIAVAqFCQBQKRQm&#10;AEClUJgAAJVCYQIAVAqFCQBQKRQmAEClUJgAAJVCYQIAVAqFCQBQKRQmAEClUJgAAJVCYQIAVAqF&#10;CQBQKRQmAEClUJgAAJVCYQIAVAqFCQBQKRQmAEClUJgAAJVCYQIAVAqFCQBQKRQmAEClUJgAAJVC&#10;YQIAVAqFCQBQKRQmAEClUJgAAJVCYQIAVAqFCQBQKRQmAEClUJgAAJVCYQIAVAqFCQBQKRQmAECl&#10;UJgAAJVCYQIAVAqFCQBQKRQmAEClUJgAAJVCYQIAVAqFCQBQKRQmAEClUJgAAJVCYQIAVAqFCQBQ&#10;KRQmAEClUJgAAJVCYQIAVAqFCQBQKRQmAEClUJgAAJVCYQIAVAqFCQBQKRQmAEClUJgAAJVCYQIA&#10;VAqFCQBQKRQmAEClUJgAAJUycGEqYnI/L+0BAEgiyzuHaDVnb/oWpiWx7snyvAAALFuoH9vVuqJE&#10;moRGW/wdtR1iMdZvlaYAAPTIpt1jtNoRjXXflKZxofAcrzaOxLT9/aUpAGAMhVowvbg29Muk9feU&#10;poNrtOcfoj1pn3xHmgIARlRRWJT5Px7rp6VpeqGDU5d02CcN2721NAUA1Fjxn9y0eT6WSTv/aGm6&#10;doztPk17MdHY7qekKQCg4ibt3M3VuTyeM6VpdYSl2s+UFxrN4Vt3XV2aAgAqIKyKPqHN1/F0DpGm&#10;1Rde8MTSNxCPsf7t0hQAsEY22u7/aXNyNNb9UprWn8nd39U3GcmmqYWLSlMAQEJZ3n2rNu/G45rS&#10;dHRl1r9af/N6Gq3OS6UpAGBAmxcWLqLNrdFY/y9pOp7WT227rHpgonG/l6YAgIgwX7506fzZN6+V&#10;pljM5P59ygGLx3bWSVMAGGthpfNHdZ6M5IjWjstJUyyXae+4vnYwYzHWeWkKACMvy92LtbkwGtt5&#10;vzRFKqHwfEk92JGY6c4TpSkAjIQwt+1cPNf1y0a783rSFMOWtXbcWTsJfdKWpgBQG9n03MHKfBaP&#10;dV+Upiibyd0P1ZMUibGd+0pTAKiULHez2rwVy6R1d5CmqCpj/cO0k9cnx0pTAFhzk7b7IGVeisf6&#10;H0hT1FVY2v5UPbmRTMy4W0pTABiKorho808sRfGSphg1YYn8DO2k98knpCkArFjxn9uU+aVP3Kw0&#10;xbgJF8A5Sy+IeIrPlZKmANBX8YsI2jzSJwdLU+B8me0a5UKJxuTdt0hTALjQenvm9bS5IhrrdklT&#10;YHmM9f9UL6ZINi0sXFiaAhgTYewP9mk1uXuxNAVWJ1xQr116gfWJdUdLUwAjZP228wb7fE/r/yhN&#10;geGZmHGXVy/ASMLK67fSFEANhXE82I1p7vlGBJQrFJ4PKBdmPC3/AmkKoKLCWB3sP+VPTfEdcqim&#10;bLpzQ+2ijcXkriNNAZQoy11TG6PRWPc2aQrUi8n9l9WLOhJj5x4vTQEMWWb9udo4jIU/F8HIaead&#10;u2oXezzOSlMACWTTnUP0sRaJdfyBPcZLuOin1MEQSWN67t7SFMAyhVXRmdp4imXS7rq5NAXGm2l3&#10;H6ENknjcN6UpgP1M2vlH62MmEstYApYlFJ4z1EEUyaSd4y4PYysUl2ltXMQzdy9pCmAlshn/LH1w&#10;RfMxaQqMpAnr76lc9/0yLU0BDEMYZAP9JtHk7NxVpClQWybvfkO7vuNxj5GmANbSoH97Ydr+TdIU&#10;qLTD7NzNtWs4Guu2S1MAVWJy///UQRuJNAMqIVy/H9eu03i6h0hTAHXQbHdfrw/mSFruSGkKrImJ&#10;U9xV1WsxFut+KU0B1J2Z2nVFdaBHEu5cfy1NgaRM7t6qXXPxuKY0BTDKQuH5kD4J6DHWPU+aAgM5&#10;aPPCRbRrKhrr/yVNAYyrZu5vrE4QkYSitkOaAqpGy79Uu3aise510hQAlgoTxVeXTBx9Ylr+see3&#10;xDgLq+o/aNdHLEe0dlxOmgLA8k1Mu7trk0qf8IeMY8Lk3Rcp5z8e698vTQEgnTDBbFky4fRJ8Rf6&#10;0hQjIKyKdmrnORbT3nF9aQoAw9ewbrAPy8y7X5emqAmT+4P0cxmL+6I0BYDyhYlpsK8XOHH+ptIU&#10;FRKK0cna+eqTO0pTAKgu0+o8R5nAojFt9xFpijXWsN0HaeekT34gTQGgvrLcnadMcNE0821XkqYY&#10;grAq+r523OPpPFiaAsDoyWzncH3y0xMm0TdKU6zQhHV30I5tLMa6n0hTABg/ofD8R5sctYQJ8z/S&#10;DBfA5O4L2jHsk4OlKQBgr6zVOUaZMOMJqy9pOvYas/PXVY9RLNbtkqYAgOUo/p1JnVAjCSuE86Tp&#10;2DAt/z7tWMRiWu5QaQoAWC1j/Ue1yTaW4jcDpenIWD+17bLae43G+j9KUwDAME2euP2m6kQci/Vn&#10;StPaMbl/jfqeIgmrqJdJUwBAWYx139Am6ViKT62QppUUVof/1F53LOtmZy8mTQEAVVN8Pp82effJ&#10;FmlaGpO7THldfeLeJk0BAHUTVlMtfXLXU3yiujQdKpP7X2j9x9Joz19NmgIARkXx3VHapN8nX5Wm&#10;qxYK0bOV5++XT0hTAMC4yKybUwpCNMW3/UrTZTG526Y9Tyym3bmFNAUAjDtj3fO0YhFLWAF9SJru&#10;M+hXgRjrvyVNAQDoLxSq32jFZPXp3ku6AABgZbKWO1IvMhec4pcv5GkAABgOrQDtn+KXLGRXAADW&#10;VsO6N2fWb5eHAACUq5l3byP/FwCAcmW5P3fvf75r2Lm7yI8BAFhbJnef3luQeuN+L7sAADB8mfXP&#10;0gtSb0zuvyxNAABI7/Ctu66uFaALisk7L5KnAAAgjSx3Z2hFZ6CctPuG8nQAAKyMsf7tapFZYcLz&#10;zctTAwCwfKbdfYRWWGIxuT9N+3ksJndLPmMPAIAlNk0tXFQrJLGEFdDfpOkexrovaftFM+OeLE0B&#10;AOiVWTelFo9IGu35e0vTJULB+q3WJhZz6q4rSlMAwLgLheGliwtF31j/amnaV2O6eye1fSRhtXWy&#10;NAUAjKOGnb+LViCisS6XpgMJBeco9flise4N0hQAMC5CsfiDWhQi2XjauZeRpitmrD9ee+5obPeB&#10;0hQAMKqKT2NQi0AkoZg8XpqmsbBwgNZPLKGA/kdaAgBGSVh9rNMm/lhCAXufNB2KRts9ROs3Hvc9&#10;aQoAqLONM2fdQJ/oI7HOSdM1Ydr+TerriMX6w6UpAKBuwkTeXTKx98lGu/N60nTNGet+or2mWEyr&#10;c3tpCgCoOmP9B7TJvE9eIE1LtWHr9isrr61ffiVNAQBVZNrdJyqTdzRhlfIlaVoppu2for3ePvm8&#10;NAUAVMERrR2XUybraIpPZZCmlWba7iPa648lFNrnSVMAQFky62e0STqWjTPdO0nT2jC5O0t7L7E0&#10;puevK00BAGslTMCvXTwh9411R0vTWmq0uzdR31c8c9IUADBMxu68rzIJRxNWGz+UpiPBtN2h2vuM&#10;Jbz/90pTAEBqxvp/apNvLAdt3nwRaTpyjHVf095zLMk/wQIAxpnJ/be1yTaWMAk/TJqOvHBs/qQd&#10;g1jWT227rDQFAAwqs12jTa6xmNy9VZqOFdPeeTfteMSzsk9JB4CxtXHG3VKfUCOx7qfSdKwZ23m5&#10;enwiMXnnNdIUABATJsxzFk+g/bLRdv9PmkIY63+sHatYQkG7rzQFAOwVJtNPapNmPO4Z0hSKdbML&#10;F9OPWzT/kKYAMN6KAqNMktEY6z4pTbEMjVbnkdpxjMXk7tvSFADGS/Gf4LSJMZZQkM6RpliBsCJ9&#10;u3ZcYwkFKpOmADD6Mut/qk2GsRS/DCFNsUqhwJ+uHeNotvpbSVMAGD1Z7t6qTn6xWGekKRJaP7Xt&#10;6urxjiQUs19IUwAYDcUfvGoTXiz8O8faaLTcM7XjH4tpuU9LUwCop00LCxfWJrg+4TfDSlD8Qoly&#10;LuKx/lnSFADqI6x6fqhOapHwtzTlCyvbn2vnJpqTz7qGNAWA6iq+XkKdxKJxr5WmqICJEwf71I2w&#10;2tomTQGgWoov4NMmrmism5GmqKCwgm2o5y0W698hTQGgfGFi+t2SiapPjmj9+nLSFBVnrP+Wdg6j&#10;sd1HSVMAWHvGui+pk1Mkpt19ojRFzZjc/V07p7FMHOcuIU0BYPjCxPOCxRNRv4S77g9IU9RYoz13&#10;b+389skWaQoAw7HR7ryeMvlEY3LflaYYIabtX6Wd72ise4U0BYB0wuTi1Eknko0zZ91AmmJEhQLV&#10;0s59LKbl7yFNAWDlwoTyvsUTTN/Y7jppijGwbvacS6vXQTx/lqYAMBhj/eOVSSUak/svS1OMobB6&#10;eqx2XcTjvi5NAaC/jaedexl9ItFjrPuDNAVCgeq+W7tOorF+gzQFgKXCXWyuTh6RNOz8XaQp0MPk&#10;bod2zcRiWjtuJk0BoPjFBv9qbbLok5dKUyBqYsZdW7l2+sTtlqYAxlWjPT/Y36VYNyVNgWUz7e5z&#10;1Ospno9JUwDjJNydDvSX/OtmZy8mTYEVMbbzOe3aiiXs/zRpCmCUDfrZZ+Fu9xHSFEjC5O487VqL&#10;ZXL2nKtIUwCjJAzwicUDvl9CAXu7NAWSa7Tnb6tdd31yqjQFUHeTdtfNlUHeJ+4MaQoMXcN2NurX&#10;oZ6w2nqLNAVQR5n1P9MGdyyHb911dWkKrClj3Xe1azKWsKJ/mDQFUAcm9x/XBnM01j9LmgKlCtfu&#10;/1Ov0Ug2LSxcWJoCqCJju0/TBm8sJneflqZAZUy0djxAu15jCdfxD6UpgKqYnJ27ijZgYzHWnStN&#10;gcoK1+nrtes3lrDaeok0BVCmMCBPXTxA+6Vhu7eWpkAtGOu3atdyNFu7d5amANZSZv2b1UEZjWtK&#10;U6B21h0/fwX9uo7Eut9LUwDD1mi7h6gDMRbrjpOmQO01Wu5J6nUeiWl1+DoWYJi0gdcn/5JmwMgx&#10;1n9Auebj4QssgbTCIDxeHWyRmLa/vzQFRloYG11tDEQz3bmhNAWwElnePVIdXJEUv8UkTYGxcdiW&#10;uRto4yGWME7mpSmA5Zq07g7agIrHnSRNgbFlWv6F+viIxPoPSlMA/YTB8ht1EEVipk69ojQFEJi2&#10;+5I2VqKx7snSFMD+TO6/oA6aWBhMQF8md79Tx04kZmoXN3lAwVj3PG2QxBIG24ekKYAL0Jjp3kkb&#10;R33CfxbH+Jo8yV9HGRTRhAK2U5oCGJBpu6O0cRWNdW+QpsB4CBf+3JKB0CeHn+xuJE0BrILJ3Qna&#10;GIvGdh8oTYHRFO7C3qNe/NG4F0tTAKksLBygj7do/i0tgdFh2v6xysUej3VflaYAhmTgj/fK3fek&#10;KVBfzfzsS+kXuB6Tuz9JUwBrpGHdYB+IbP3h0hSoF2NdS72oIzHtnXeTpgBKYHJ/ijY2YzGtzu2l&#10;KVBtYbm/SbuIYzG2+3JpCqBkG7Zuv7I2TvvkV9IUqJ5J6++pXLT9skWaAqgY0/ZPUcZsn7jPS1Og&#10;GjLr/qpfrHomjnOXkKYAKsxY/1FtDMdS/MG8NAXKYXL3De3ijMZ2HyVNAdRIGL9nLRnPfVL8Ab00&#10;BdZGZv0G7WKMxeT+ndIUQE012t2baOM7HjcnTYHhmdw6f1P9AtRjrD9TmgIYEQ3r1mvjPRaTu/dK&#10;UyCtcPezW7voYjniJ7uvKU0BjKBw4/k1bexHM+MfJ02B1ckG/MfPLO8eIk0BjIHMuj/rc4Gejaed&#10;exlpCgxm0F8XDXdPn5WmAMbMxLS7uzYvxONyaQpcsGZ+9pX0C0mPyd150hTAmDO283Jtnoim7V8t&#10;TQGdse4n6sUTSaM9f1tpCgD7ZNb/WJszopmZv480Bc4XLoxjllwofdK0fqM0BQDVQZu3XVybP6Kx&#10;/h/SFONs0nYfpF4g0fCx9wAG02h1HqnPJ3pMy31bmmLcZNb9V7sotBjr/iPNAGBFjPVv1+aXaGzX&#10;SFOMOpP776sXQSx8tTKAhLLcnaHONbFM+1tJU4ya4su91JMeSShgb5SmAJDU+q3brq7NO7EY634h&#10;TTEKmjM7b6ed6FjCBTArTQFgqBpt90xtHorGdj8lTVFX4UT+asmJ7ZNmvu1K0hQA1kxm3ae0OSka&#10;658lTVEX4aR9Tj2Z8RwsTQGgNGEuOmfR3NQ/W7ZfQ5qiqky7+xz15EVirPuINAWASpiYcbfU5qt4&#10;3BnSFFXSzDvX0k+YHpO7s6QpAFRSuNFuaPNXNNa/Q5qibOFkbFdPUiTFl31JUwCovDBvHbt4Husb&#10;2+GbsssSTsC7lpyQPmlat16aAkDtZLn7uza3xTJxnLuENMWwNax7tHYS4nFfl6YAUGuN9vy99Xku&#10;mi3SFMMw4dwllIMejbHuL9IUAEZKZv2rtXkvGuteIU2Risn9ierBjsRs9feQpgAwsrLcWW0OjMW0&#10;mBtXrajy2sGNxeTuldIUAMbCutlzLq3Nh33yZ2mKQTRnBvyaYuumpSkAjKWsNfc4dX6Mhn9/X7Zw&#10;wP689ADG08zzS0lTABh74Ub9PdpcGY31G6QpFjPWf009aNG4x0hTAMAioUDN6XOnnsmt8zeVpjBt&#10;d6h2kGIx1r1bmgIA+jhyxl1bm0fjcbul6Xhq5v7G+oHRY3K3Q5oCAAbQtO652rzaJx+TpuMjs36X&#10;ciCimdxyxnWkKQBghcLcO9A3LzTb3adK09EVlokf1t58LEWVl6YAgETC/DrQd9VNzs5dRZqODpP7&#10;g7Q3G4/7vDQFAAxBc7oz0Ld7Z9adKk3rzZy664rqG4zEWP9raQoAWANN6zdq83E01r9ZmtaPyd3J&#10;6puKxGzddXtpCgBYY1nuvqfNzdHMuIdK0+oLy703qG8iEpN3j5CmAICShXn534vn6X7ZtLBwYWla&#10;Pc0Z/wDtRUdj/Q+kKQCgQpqtAefz3J8gTasjLAEHqrDSDABQYc129/XaHB6NdUdL0/IY676rvrho&#10;5h8sTQEANREWHyfpc3okre6dpenaMW0/qb6YSIz1b5KmAIAaOmp2/gra/N4nv5Omw9XMu7dROo/G&#10;5P4UaQoAGAHN9vyTtPm+TzZL0/Qy636pdBjN5NQI/qUwAGCPUBM+qM390djuOmm6euEJP7Okgz4Z&#10;i89WAgDsEeb97uI60DfTnRtK08GZ3D9bfdJ4xu/TaAEAF9o4M3cDpSb0S1eaLk928lnXUJ4kGmPd&#10;2dIUADDGMttZp9WJaKz/oDSNM7nbpjaOxJy082bSFACAPUJ92Ly4XvSNdU+Wpv8TqtY71J0jaeb+&#10;MGkKAIAqFJzfazUkFjN16hXPb6hsjMa6b+5pBADAMmyc6d5JrSfxnLSswmSs+5v0AQDAwMLC5mit&#10;vmhZRmHq3kueFwCAVQl15YSldaY30cJkrH+VPA8AAMksLCwcoNWdvdELk3X/lfYAAAy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ck&#10;vgEAgCFp5v7GWu0pEi1MRUzuny3PAQBAEpl1u7Saszd9C9O+bDnrGvJ8AACsSJa7D6s1ZlGWV5j2&#10;xJ0hzw0AwLKFGnLw0poST/Hf+Q7TNkRjO++QvgAAiDp6eveBah2JxfrfSNPzZdZ9U90xkkar80hp&#10;CgBAjyzvzmq1I5ZJ6+4gTZcy1v1NaxTLutnZi0lTAMCYC3XhmMV1ol+aefcIadpfqHT30p4gHjcl&#10;TQEAY2jSdh+k14dIrP+BNB2MaftXqU8YiWl1XiZNAQBjQqsH8ST6AAeTO6t3oKeZd+4qTQEAI6pY&#10;9Wg1IJZiVSVN09j4/dMuo3UUi7HuD9IUADBCspY7Upv3o2n5Y6TpcGQz/nFqx5GY3H9ZmgIAaqz4&#10;zTltno/HzUrTtWFy9179hegxeedF0hQAUDPF3xhpc3ssh07vPlCarj1jXUd7UdFMd24oTQEAFZdZ&#10;90V1Lo9leu5gaVqu9fbM66kvMJ6uNAUAVFAzd89X5u4+cR+WptUy6Btptv0HpCkAoAI22p2DLjR2&#10;StNqG3Tp12i5J0lTAEBJwtzttDk6lsNb7kbStD6Mdb/V3kwsEzPu8tIUALBGMtt5vzYnx+NeLE3r&#10;qTG94076G4tmRpoCAIaomXefoMzB/fIVaToaTNsdpbzJeKx7nTQFACR0RGvH5dR5Nxbr/yhNR1NY&#10;Ap6gvvFImrm7nzQFAKxSKDIz2lwby9h8xNymTZsurB2AWIz1/5SmAIAVCHPpaxfPrReQl0rT8ZLN&#10;7HyocjCiMbn/tjQFACxD8V+dtPk0GsvXGO1h8u5b1AMUicldJk0BABGZ9f/S5tBYNk1NXVSaYi9j&#10;/WnawYpm2t9KmgIARJgfv7NkvuyTZu4fLk2h2Wi7/6cduD45R5oCwFjLctdU5sg+6b5VmmI5mnn3&#10;6fqB1GPa/pPSFADGSjPfcRttXozGup9KU6xEOIifWHJQ+6TRcs+UpgAw8kKR+aU2F8ZS/FcpaYrV&#10;Mtb/XDvIsTTa81eTpgAwcsI895nF816/NHP3dGmKlCZOdLfUDng01rNcBTBSsrxziDrfxWLdJ6Qp&#10;hsm0uw31BMRi3dukKQDU0hGt3ddU57dYrP+ZNMVaCgf/2CUno0/4lUgAdRTmrzMXz2f9Mmnnbi5N&#10;UZZwZ/AP7eTEctDmhYtIUwCorCx379LmsFjCzfdh0hRVkM3M30c7UbGY3P9QmgJApUza+Udr81Y0&#10;1n1TmqKKQsF5jXriIgn7v0SaAkCpDpnadUltnuqTv0pT1IGxvq2cxHha3TtLUwBYc2HVM63OTZFM&#10;Wn9PaYo6GfjLsHL3O2kKAGsia7lN+nwUSdhfmqLOBv36YNN2X5KmADAUxYpHm3/6ZFqaYpSEE/v+&#10;RSe6b0yr80JpCgDJZNb9VZtzYtk0teuS0hSjyljntZMfi2nvuL40BYAVK357Tptjopl2j5GmGAeH&#10;bZm7gXohxGKdk6YAMJDi74vUeSWed0lTjKNm279QuSj65X3SFAD6Kj6BQZlD+uVMaQrs+fenzYsu&#10;kL5p5J0nSFMAWKL4rDpt7oilmXeuJU2BXlnufq9dNLGsn9p2WWkKAMW/Iw30HXLFp4VLUyCuYefu&#10;ol9AsbhcmgIYU8X3HenzQzSfkabA8hUfV6RcTNGYvPMaaQpgTLzYdv9Pmw+ise6X0hRYOZO7H6kX&#10;WCytzn2kKYARForMT9U5IJJmvuM20hRYvU1TUxfVLrR43N+lKYARE8b3W/VxH4trSlMgveLLBvUL&#10;T4+x/lvSFEDNDTr+w4rqOGkKDF+4A3qbeiFGYmynIU0B1MxBCwsX0cZ1NNb/S5oCa89Yd7p6YUZi&#10;2p1bSFMANRBuQgf6N+Zm7u4nTYHyrJ/adnXtAo3G+p9JUwAVFcbqS5eM3f55rTQFqqPZds9ULtZ+&#10;+bg0BVARh+WduypjNR7rZ6QpUF2ZdZ9SL+BIGrl7ujQFUKIsd3/QxmgsxZeRSlOgHkzuf6FdzLFM&#10;nOiuKk0BrKEw/r6yeDz2S/Hlo9IUqJ+G3X5r7cLuk1OlKYAhCyukFytjMB7r3y9NgfozucvUCz2W&#10;tn+zNAWQ2ETL3Ugdd7HwfWwYZeEi/86Si75fWu6h0hRAAmHVs1Mda5FstDuvJ02B0Vb8AZ42CGK5&#10;0MLCAdIUwAqEVc+HtbEVTWvuBdIUGB9m2t9fHRCRGOuPl6YAlmky9wdp4yka674oTYHxleXd16kD&#10;JBJj3VHSFEDEodO7D9TGT5/8RpoC2CusiLYqg6Vf7ihNAewnrHpmlfESzxbGEhC17vj5K6gDJxbL&#10;XR6wV9bqHKOOk1ha7khpCuCCNNvzT1IHUjxfkKbA2GnY7oOUMdEvP5CmAAYVVkQfVAZVNI3cPV+a&#10;AmPBWPdfbSzEIs0ArJbJ/bw2yGJpTM9fV5oCIymznR9o1348nQdLUwCpDPzX6rmfk6bAyGjm3SOU&#10;a71fjpGmAIbF5N0XKYMvHtt9jzQFamvCujuo13c03VlpCmCthME30CciZy3/OGkK1Iqx7jfqNR1J&#10;M992JWkKoAyZ9X/UBmcs62bPubQ0BSrN5P4L2jXcJwdLUwBlMyd27qYM0miM9S1pClROM3fP167b&#10;eLoflqYAqsa0/cv0gasnFKhXSVOgdOvtmdfTrtNorNslTQFUXSg4P1YHcjTde0lToBQm9x392tTT&#10;zP2NpSmAuti0edvFtQEdjXV/labAmgkF6X3q9RhN98XSFEBdZbbzKH2A6zG5+4Y0BYamkXeeoF1/&#10;0Vj3VWkKYFRk1r9DHfCRhInjMGkKJLN+23mX1a63aKz/ozQFMKrCimibOgFEYlo7biZNgVUxuW9r&#10;11gszXz+rtIUwKjb0NpxTW0iiMftlqbAwBq5e61+Xekxrc7LpCmAcRPuYJ+tTQzRWP9RaQpcILN1&#10;533V6ygW66akKYBxFyaFzyyZJPqkaTtPlaaAylj/T+3aiWXT1MJFpSkA/E9YEf1SmzRi2bB1+5Wl&#10;KbCHse472rUSi5mee4Q0BQBd48S522oTSCxhIvqJNMUYa7RcU7s+orHubdIUAJbHtP2kOqHEw/fe&#10;jKGG7d5auRbisf6n0hQAVibc2X5XnWCi4ZtCx0VYLZ+rXwN6GiecfjVpCgCrFyaWfy+eaKKx7r/S&#10;DCPI2MF+WSZruWdIUwBIK7NzD1QnnkhM7r8vTTECVvDnBZ+QpgAwXGFF9AZ1IorEtDpHSFPU0OB/&#10;kO1/Jk0BYG2FO+iTlUkpmlCgbi9NURPG+jO1cxmLaXduIU0BoByHTp9+oDZB9cmvpCkqLNx0vFM5&#10;d/0yIU0BoBqy6bmDlckqHus/J01RIQ3rHq2er2jcN6UpAFRTlnc/rE9gesJE+FxpihIdMrXrktr5&#10;icVY9zdpCgD1EFZEu7QJLZaJGXdtaYo1ZnJ/onZO4uGr+AHUVOPH3ZvoE1sk1m+XplgDJnevVM9D&#10;NG6TNAWAemtYt16f6KJ5lzTFEExYf0/lmEdjrGtJUwAYLWFF9DVt4ovHPUaaIhGT+7/ox1pPMz/7&#10;UtIUAEZXmPD+vHgC7JdNU7suKU2xQiZ339CObTzcFAAYM6bl76FPiHqKf6CXphhAI/eHacezT/jP&#10;qADGm2kN+A/wtvsKaYo+DrNzN1ePXyz84gkA9Br0V5aLFZc0xSImd2drxyyWZt65ljQFAOxv0D/y&#10;DPmzNEUQivvHlWPUJ91DpCkAoJ9s2j1Gn0gjsf5r0nQsNXL3dPW4RGKs/6w0BQAMwlj3bm1ijaX4&#10;eylpOhYmTnFX1Y5DNNb9UpoCAFbD5G6HOtFG0mh3byJNR1Yo2qdp7z2WZt69jTQFAKRQfJaeNuFG&#10;Y/0uaTpSTMu9VX2/kZiWn5SmAIBhKD6NXJuA4+l+WJrWmrH+Yfr7i8S646QpAGAtZLn7vDohx3Ow&#10;NK2VgzYvXER5L/FY/y9pCgAog7Hu1+oEHcmh07sPlKaVF97bj7T3EIuZ9veXpgCAMplW5/baRB2L&#10;yd3J0rSSTO5for3uaKx7nTQFAFSJyTtHqBN3LNa9QZpWQsPO30V9nbFYPyNNAQBVltnOD9SJPBY7&#10;90BpWhpj3R/U1xbJxIy7vDQFANSFNqHH4/4tzdaUyf2X9dejx7Q7T5SmAIA6yvLOg7UJPpawcvmu&#10;NB0qk3dfpPXfJ++XpgCAUWBs503KZB9Nw3Y2StOkJlruRlp/feKkKQBgFJncn6JM/tE02nO3laar&#10;Fvqe1/qIxbR3XF+aAgBG2Yat26+sFYJoVvnhpyZ3H1KfN54XSFMAwDhp2s5TlaLQL5+RpssSVkgH&#10;Kc/RJ90vSlMAwDgLReFjS4tEn0x3+n7B3qHTpx+otovEWPdbaQoAwP+EAjHQV5JvaO24pjTdp/hU&#10;CW3fPrmjNAUAYCnT2nEzpXhEEwrRtj3tcv9GbXs83SP3dAgAwHI0cn+YXlBWl7AqO166AABgcJl1&#10;39QKzEoiTwkAwOqFlc7ftGKzvMw/WJ4GAIB0srx7L73w6Ck+bUKaAgAwPMb6V2mFaG/C6uonsisA&#10;AGvH5M4uLkrN/OwryWYAANbeutlzLr1nldSae4r8CAAAAHW25wbP+jfv+S8P1m/nRg8AAADAWGtM&#10;u4do/0y7OMa6d/NPtwAAAABG3gX9ocUFpfhDDNPyj5WnAwAAAID6Kj4qpfjUYm3xkyLFR6s087Mv&#10;Jd0BAAAAQLVlLXfk6j7weGUJfbb4sGQAAAAAlTJh3R1SfmVZqhS//icvEQAAAADWTiP3h4VF0m+0&#10;hUoVc/6vBXbvJS8fAAAAANIxrR03My33BW0xkiImd9tM7g8q+ppw7hLh/79R2y9Fil8XDDlqzxsD&#10;AAAAgJUIi4rnhZytLTpSJCyKPrShteOa0l1Uw7pHhwXVydpzpIix/lvhf+8o3QEAAADAUpNb/HXC&#10;wuFj+y8mksb6ndl05xDpbkUOnT79wLDQeqf6/AkSFoi/Df87Id0BAAAAGGdN23lqZt3c4oVDwnym&#10;mfsbS3fJFb/GV/w6n9JvkoQF1JdMu3ML6Q4AAADAKNuwdfuVwyLgPdriIEms+6VpuUOluzVV/Hpf&#10;WDx9SH1dCWKs/3n43xdIdwAAAABGgWn5x5rcn7J4AZAwX220524r3VVGeM/PDplXXm+qfMK0d11f&#10;ugMAAABQB8387EsZ23mTcoOfJGER8qeG7WyU7mphouVuZHL3ae39pIixzme5e4Z0BwAAAKBKsrzz&#10;4HDT3tJu5lMkPPd3J6bd3aW72jN550Vh4fcL7b0myvsb7fmrSXcAAAAA1lrWcpuUG/VEcf9utrsv&#10;l65GWsN2bx0WT1/Wj0OS/NS0O0+U7gAAAAAMw4T198xs5wfKDXmqbMns3AOlu7FlcpcZ6/6gHJ9E&#10;cW+bmHGXl+4AAAAArJTJO0eEm/e/6jfeCWLdGyaOc5eQ7rBIw87fxeT+2+qxS5MZ0+4+QroDAAAA&#10;0I9pdW4fFkjfUG6sk8Tk7uSGdY+W7jCgsHh6ibH+n9qxTRP3unWzsxeT7gAAAABk1m8IN+G/1m+g&#10;V59wk//OQ6d3HyjdIRFjO/cNx/aH2jFPEuumTNvfX7oDAAAAxsPkidtvmuXu8+pNcopYf2b434Ol&#10;O6yBgzYvXCQsnl6z5FykivX/Counl0l3AAAAwGhpWvfczLrd6s1wknQ/3Mw715LuUDJj/cNC2vq5&#10;ShDrjjPtzt2kOwAAAKBeJmbctcMN80fVm90UsX6XaXWeI92hwtZPbbusybtvUc9jilj/R9Pyk9Id&#10;AAAAUE3hpvUpJnc71JvaBDFt/9lGu3sT6Q41FRbSjzfWnaad4ySx/quNE+duK90BAAAA5Wjm264U&#10;bnzfrd60JkhYfJ3XsG69dIcRNHGiu2pYaL9PO/9JYt0vTcsdKt0BAAAAw5Xl7jFhkfQT9eY0Raz/&#10;WnO6czvpDmPG2O7TwvXVUa+NBDHWf7bx4zP5V0oAAACkccjUrktmLX+MdvOZKH/ObOdw6Q7YpzE7&#10;f13T6nxcuWbShL+DAwAAwEo07NyDMuum1ZvMJHHfMy1/D+kOWJZG7p5vrDtbv6ZWn/DcH2nmZ/NJ&#10;iwAAAFjK5O6V4Ybxv9qN5GoTnvc/me2+QroCVs2ctPNm4Zr9gna9JYn1201r7inSHQAAAMZN8S88&#10;xvrvqzeLCWJyf2LxL1XSHTBUjbxzWLjmfq1diykSFv3vbuZnX0m6AwAAwCgq/lYo3Pj9RbshTJFw&#10;w/rGTVO7LindAaWYsO4OJnff0K7RFAlj6CdZPv8Y6Q4AAAB1VXzaXJa7r2s3fWniZotPzZPugEoy&#10;eeeIsJgf3n8osJ03NfOzLyXdAQAAoMqK7y3KrP+VdmOXKO8qvn9JugNqZcL6e4bF0/B+FdW6VpbP&#10;P1i6AwAAQNka7e5NjO18Trt5SxL++B0jbM+HneT+P+q1nyRuk3QFAACAtVJ8d0y40TtLv0FbfUzb&#10;fWRixl1bugPGQvEhJWHxdKI2JlLEWHd8lnfvJd0BAAAglWbeuVa42fqIdhOWIsXiq2Hdc6U7YOwV&#10;X9hcfIiJNl5SJIznv4XF05HSHQAAAAYVbqoOzqzbvvhGK1ms/9zkifM3le4A9NGw7tFhAXWyOpaS&#10;xH0z/O8dpTsAAAAsduj06QdmLfeupTdSyfKrsEjaIN0BWKFirIbF0zuVMZYkxrrfhv+dkO4AAADG&#10;157/am2Lj+bWb5xWn+7XTatze+kOwBCExdNBJnfb9DGYIt0vmnbnFtIdAADA6Jo4zl1iuH8X4f8S&#10;FkhHSHcA1tiG1o5rhjH+IW18poix7ufhf18g3QEAANRfZuceGG5yhvfJW7n/fvHdMtIdgAoJ4/PZ&#10;Yfzv1MZuonzCtHdcX7oDAACoh8y6V4SbpOF8t4t1/81afLcLUDcTLXcjk7tPq+M6TVyWu2dIdwAA&#10;ANUxMe3uHm5UvqfcwKTKdJZ3HizdARgBJu++yFh3rjLeU+X9jfb81aQ7AACAtdWwfmNm3Z+Vm5RU&#10;OaaZn30p6Q7ACGvY7q1N7r+szAOp8lPT7jxRugMAAEiv0Z67rbHua8qNSJKE5/6JafnHSncAxpjJ&#10;XRbmhD9oc0WauLdNzLjLS3cAAAArY1ru0HDjcp5+w7H6mHb33Ru2br+ydAcASzTs/F3C4uk72hyS&#10;JNbPhLnoEdIdAABAXDP3NzbWf1a9qUgQk/sdTdt5qnQHAAML88hLwjz1T22OSRLrXrdudvZi0h0A&#10;ABh3Wd45JNwg7FJvHFLE+o9ObvHXke4AIBljO/c11v1InXtSxLopM+3vL90BAIBxUHyxZLgJ+LB6&#10;c5Akbne4gXmedAcAa+KgzQsXabTca/V5KUGs/5dp+ZdJdwAAYJSY3B9krD9TvQlIk8+b1o6bSXcA&#10;ULow5z0spK3MV2li3XHmxM7dpDsAAFAnZmrXFU3eeada5BMkLMB+3cg7h0l3AFBp67edd1nTcm/V&#10;5rMksf6PpuUnpTsAAFBFme08ylh3slrME8Tk7hsT1t1BugOA2jIz/vEm96dpc12SWPfVZt69jXQH&#10;AADKsGnbtouHovwGtViniHV/zVruSOkOAEbSxCnuqqbl36fOgyli3S+Lr2iQ7gAAwDBNtPwDstxt&#10;UYtymvwgy7v3ku4AYOw0cvd0k/uOMj8mSfHVDcVXOEh3AABgtYztvDyz7t9a4U2RULxfJV0BAPbT&#10;mJ2/blg8fVybO5PEul2m1XmOdAcAAJbDtDt3M9Z9Vy2uCRIWSK3GtHuIdAcAWKZG7p5vcne2Nrem&#10;SJj7P9LMO9eS7gAAwF7FpyuFIvwnrYCmiGn7N62bPefS0h0AYJUOs3M3D/P2F7Q5N0ms3x7+92Dp&#10;DgCA8dLMd9wms+6rSwpkupyStfzjzu8NADBsjdwfVnzlgjIfJ4mx7t3N/OwrSXcAAIyeLHcvLj4t&#10;SSuESWK775mcnbuKdAcAKEnxFQzFVzGoc3WChMXTT0JNeYx0BwBAPU203I2M9Z/Ril2izBnbeZp0&#10;BwCoKJN3jgiLnL8q83iqHNPMz76UdAcAQHWFovjsUBR3KsUsVT7WmJ6/rnQHAKiZCevvaXL/fWV+&#10;T5JQg1pZPv9g6Q4AgHJlW7Zfw+TuQ1rRSpHi05iKT2WS7gAAIybM868Mi5z/ajUgTdwm6QoAgLWR&#10;WffkUNy26YUpSb4waeduLt0BAMZEw849yOT+RKUupApfTg4ASG/d8fNXyKx/h1J40sT632StzoR0&#10;BwDAhQ6Z2nXJsHh6o1o3EsRY97eweDpSugMAYDCNVueRWe5O0opMmrhvhv+9o3QHAEBfDeseHRY5&#10;s0vrSapQlwAAfaybnb1YKESvX1pA0qT4L3khR0l3AACs2KHTuw80uX+nVm8S5Tch/OYDAIw7M+3v&#10;b6z/8aIikSzhuY9vTM/dW7oDAGAowuLpoFBzztRqUZq4L5p25xbSHQBglJlW52Umd/9PLwirT8N2&#10;Xn2hhYUDpDsAANbUhtaOa4YF1NA+vTXkZyEvkO4AAHXXzDt3zaw7btFknzDOZi33UOkOAIBKCYun&#10;Zxvrh/n9gJ8w7R3Xl+4AAHXQyF0zs/6PyqSeJm3/5o2nnXYZ6Q4AgFqYaLkbhcXTZ9TaliLWuSx3&#10;z5DuAABV0bDdWxvb+Yo6eafJqcbOPV66AwBgJJi8+yJj3blK3UsT69/faJ9+NekOALCWTN4Z6iRv&#10;cvfeiRPdVaU7AABG2vn/8dEP7z8+Wv9T0+48UboDAKSWTXduGBYxn1Yn4QQJz91p5O7p0h0AAGPN&#10;5N0sy90ftJqZJNa9bWLGXV66AwCsRGb9s4x18+pEmyYf32h3Xk+6AwAAioadv0uox99R6miaWD9j&#10;puceId0BAGLWT227embdB9XJNEWs/1nW4qNQAQBYjUar89JQV/+5pM6minWv2zS1cFHpDgDGW6Pl&#10;npTl7gx1wkySLl+2BwDAkBi7874mdz/Sa3CCWDdVfNG8dAcAo6/4fWVj/dvVSTFBwnP/1thOQ7oD&#10;AABr5KCFhYs0cvdarT4nifX/Kr6AXroDgNFR/F6ysW6rOvklSFgkfasx3b2TdAcAACpgIp97eKjT&#10;7cV1O1msO66Zz99VugOA+tg0NXXR4veP1cktSdzfw/MfLd0BAICKW7/tvMua3L1Vr+sJYv0fTctP&#10;SncAUD3N3N2v+D1jdRJLkxOyVuc+0h0AAKixRt55Qqjtpy2q9eli3Vebefc20h0AlGPPp+RY9y91&#10;okoQk3des2lh4cLSHQAAGEEvtqf9n8n9+7R7gSSx7pdZ3n2xdAcAw9Owc8P9Hobc5cb6h0l3AABg&#10;DBVfJB8WOU6/V1h9wr3GZ5u5v7F0BwCrY3KXhUXS0L7p2+Tdt6yf2nZZ6Q4AAGCf9fbM65ncf1y7&#10;h0gS63ZlefcQ6Q4ALlg27W9lWv7L6qSSIGHSO634vWXpDgAAYNkauXv+ni+iV+4x0qT74WbeuZZ0&#10;BwDny2xnnbHuF/rEkSTv22i7/yfdAQAArNphdu7m4R7jC4vuOdLFuu3hfw+W7gCMk8O2zN0gTAKf&#10;WjIxpErxe8ct9wzpDgAAYOgauT8ss/436r1JmryrmW+7knQHYNQ0Wu6ZxvquMvhT5ROmveP60h0A&#10;AEBpJqy7Q2bdN5X7lSQx1v0ky91jpDsAddRoz1/N2M4HtEGeImHx9XPT6rxQugMAAKgsk3ePCAuo&#10;v2r3NIlyTDM/+1LSHYCqMtOdJxrrTlcGcZKYtvvSxIy7pXQHAABQOxPW3zOznR9o9zqJMp3lnQdL&#10;dwDKdERrx+Uy696mDNREcb8Lz2+kOwAAgJFj8u4rw/3Of/V7oRRxm6QrAGthIvcPD4N6Rh+QSXJs&#10;1ureWboDAAAYGw3bfVC4z5pW7o9S5QdZ3r2XdAcghYM2b75Io+Veqwy4VPmHyf1LpDsAAAAEh0zt&#10;umTW6hyj3Dulyl+z3B0p3QEYhLGd+xrrfqQMrCQJC6QfFn1IdwAAALgADesenVk3q91bpcmeT/W7&#10;o3QHYLHiX3nCIumfSwdPmhT/SnXQ5oWLSHcAAABYoUOndx+Ytdy7tHuuJDn/+6QmpDtgPGWtHXc2&#10;LfftJQMkXdrN3D9cugMAAMCQmNwfFBY5Zyr3Y4nivmjanVtId8DoKj5xLuT3+kBIEOveVnxynnQH&#10;AACANbahteOa4Z7sw+q9WopY/7Pwvy+Q7oB6mzjR3dLkfvOSCz1VrP9p8d1L0h0AAAAqppn7Z4f7&#10;tp1L7uNSxfpPmPaO60t3QPWZVueFxrpz1As6Td7faM9fTboDAABATUy03I3CvdxnFt3bpYt1Lmu5&#10;Z0h3QDUUK/qwQPqketEmSHhu32i5Z0p3AAAAGBFhcfPicL937uL7v2Sx/v2NE07nP7Rj7RUr92Ih&#10;o16YCWLa/pOHzczdQLoDAADAiGvY7q3DfeBXFt8XJot1/CkHhmej7f5fZjvvVy++NDknPP866Q4A&#10;AABjLstdM7P+j8p9Y5rs+bCwX/NhYVi5Rt55QrESVy+wNNmcTftbSXcAAACAqnHS/F3CveN3Ft1L&#10;pov1M2Z67hHSHaBbP7Xtsqbl3qpeREnifm9yl0l3AAAAwIqEe8uXZtb9a+n9ZqJY97pNUwsXle4w&#10;zoz1DwtpqxdKgpjcf7th5+4i3QEAAABJNXN3vyzv/ki7F00S66aKPqQ7jLpNmzZd2OSd16gXQ4KE&#10;xdc/G63OS6U7AAAAYM1sXli4SLgnfe3ie9Rksf5fptV5mXSHUZG1OvcxLfdD9aQnifsRq24AAABU&#10;TTP3D8+sm9HvYRPEuuOa+fxdpTvUSTh5R4cV8D/UE5si/F4nAAAAauSI1o7LZfkQ/15/zyf6uaZ0&#10;h6ppTHfvZPLOserJS5MZ0+7yySEAAAAYCc28O9xPhLbuq6GP20h3KIOxnYax7nfqCUoQY/3bJ2bc&#10;5aU7AAAAYCTt+c7R3L9v8f1wslj3yyzvvli6w7CYducWYYH0JfUkJEhYIJ3eaLknSXcAAADAWGrm&#10;7ulhkeO0e+ZE+Uwz9zeW7rAaWcu/ICySfq4c5CRptv0HDt+66+rSHQAAAID9bLRnXi8snj6h3Usn&#10;iXW7srx7iHSHC7J+2Cck993M+mdJdwAAAAAG0Mzd88P99M+U++xE6X64mXeuJd2h0Bj2P/nZ7qey&#10;6c4NpTsAAAAACUzauZuH+/gvqvfgaXJmyMHS3fiYONFd1bSG90dlJve/MHnnRdIdAAAAgDXQzP1h&#10;mfW/0e7RE+VdzXzblaS70WLs3OONdacpbzpJwiLpyw3bvbV0BwAAAKBEk9bdIbPum9q9e5p0Z7Pc&#10;PUa6q5+N3z/tMiZ3b9Hf3OoTFl9/aLT4YiwAAACgDrKWOzLcx/918X19whzTzM++lHRXTeEgPDSs&#10;InPlxafKd5p5567SHQAAAIAamrT+npn1P1Du91NlOss7D5buSrSwcEDDdl6tvMA0sf5fptV5mfQG&#10;AAAAYARlLbdJXQ8kiftvyCbpavga03P3Nrk7QX8xKeKmTNvfX7oDAAAAMEYmbfdBYV0wvXSdkCw/&#10;yPK5e0l3aRjrjgr5u9JZkoTnfv262dmLSXcAAAAAcKFNU7sumbX8MdoaIkls8TdV7kjpbvlC4zsa&#10;67+15AkTJTz31kar80jpDgAAAAAuUDbtHhMWOLPaGiNJzv9UvztKd732fGZ6PsTPTLeddxw1O38F&#10;6Q4AAAAAVuzo6d0HhnXGu5asO1Kl+D6pVmdiT2fqDquOOyOs0J68pwMAAAAAGKKwBjk45MzeNUma&#10;pFswWf/BbMtZ15DXDAAAAABr7ojW7mtmufuwumZZQVa8YDK5nw95trwuAAAAAKicLO8cklm3S1vT&#10;LCcDL5gmWu5G0jcAAAAA1EYz9zfW1jj9MtiCybr/Sl8AAAAAUDvFmkZd60TCggkAAADA2GDBBAAA&#10;AAARLJgAAAAAIIIFEwAAAABEsGACAAAAgAgWTAAAAAAQwYIJAAAAACJYMAEAAABABAsmAAAAAIhg&#10;wQQAAAAAESyYAAAAACCCBRMAAAAARLBgAgAAAIAIFkwAAAAAEMGCCQAAAAAiWDABAAAAQAQLJgAA&#10;AACIYMEEAAAAABEsmAAAAAAgggUTAAAAAESwYAIAAACACBZMAAAAABDBggkAAAAAIlgwAQAAAEAE&#10;CyYAAAAAiGDBBAAAAAARLJgAAAAAIIIFEwAAAABEsGACAAAAgAgWTAAAAAAQwYIJAAAAACJYMAEA&#10;AABABAsmAAAAAIhgwQQAAAAAESyYAAAAACCCBRMAAAAARLBgAgAAAIAIFkwAAAAAEMGCCQAAAAAi&#10;WDABAAAAQAQLJgAAAACIYMEEAAAAABEsmAAAAAAgggUTAAAAAESwYAIAAACACBZMAAAAABDBggkA&#10;AAAAIlgwAQAAAEAECyYAAAAAiGDBBAAAAAARLJgAAAAAIIIFEwAAAABEsGACAAAAgAgWTAAAAAAQ&#10;wYIJAAAAACJYMAEAAABABAsmAAAAAIhgwQQAAAAAESyYAAAAACCCBRMAAAAARLBgAgAAAIAIFkwA&#10;AAAAEMGCCQAAAAAiWDABAAAAQAQLJgAAAACIYMEEAAAAABEsmAAAAAAgggUTAAAAAESwYAIAAACA&#10;CBZMAAAAABDBggkAAAAAIlgwAQAAAEAECyYAAAAAiGDBBAAAAAARLJgAAAAAIIIFEwAAAABEsGAC&#10;AAAAgAgWTAAAAAAQwYIJAAAAACJYMAEAAABABAsmAAAAAIhgwQQAAAAAESyYAAAAACCCBRMAAAAA&#10;RLBgAgAAAIAIFkwAAAAAEMGCCQAAAAAiWDABAAAAQAQLJgAAAACIYMEEAAAAABEsmAAAAAAgggUT&#10;AAAAAESwYAIAAACACBZMAAAAABDBggkAAAAAIlgwAQAAAEAECyYAAAAAiGDBBAAAAAARLJgAAAAA&#10;IIIFEwAAAABEsGACAAAAgAgWTAAAAAAQwYIJAAAAACJYMAEAAABABAsmAAAAAIhgwQQAAAAAESyY&#10;AAAAACCCBRMAAAAARLBgAgAAAIAIFkwAAAAAEMGCCQAAAAAiWDABAAAAQAQLJgAAAACIYMEEAAAA&#10;ABEsmAAAAAAgggUTAAAAAESwYAIAAACACBZMAAAAABDBggkAAAAAIlgwAQAAAEAECyYAAAAAiGDB&#10;BAAAAAARLJgAAAAAIIIFEwAAAABEsGACAAAAgAgWTAAAAAAQwYIJAAAAACJYMAEAAABABAsmAAAA&#10;AIhgwQQAAAAAESyYAAAAACCCBRMAAAAARLBgAgAAAIAIFkwAAAAAEMGCCQAAAAAiWDABAAAAQAQL&#10;JgAAAACIYMEEAAAAABEsmAAAAAAgggUTAAAAAESwYAIAAACACBZMAAAAABDBggkAAAAAIlgwAQAA&#10;AEAECyYAAAAAiGDBBAAAAAARLJgAAAAAIIIFEwAAAABEsGACAAAAgAgWTAAAAAAQwYIJAAAAACJY&#10;MAEAAABABAsmAAAAAIhgwQQAAAAAESyYAAAAACCCBRMAAAAARLBgAgAAAIAIFkwAAAAAEMGCCQAA&#10;AAAiWDABAAAAQAQLJgAAAACIYMEEAAAAABEsmAAAAAAgggUTAAAAAESwYAIAAACACBZMAAAAABDB&#10;ggkAAAAAIlgwAQAAAEAECyYAAAAAiGDBBAAAAAARLJgAAAAAIIIFEwAAAABEsGACAAAAgAgWTAAA&#10;AAAQwYIJAAAAACJYMAEAAABABAsmAAAAAIhgwQQAAAAAESyYAAAAACCCBRMAAAAARLBgAgAAAIAI&#10;FkwAAAAAEMGCCQAAAAAiWDABAAAAQAQLJgAAAACIYMEEAAAAABEsmAAAAAAgggUTAAAAAESwYAIA&#10;AACACBZMAAAAABDBggkAAAAAIlgwAQAAAEAECyYAAAAAiGDBBAAAAAARLJgAAAAAIIIFEwAAAABE&#10;sGACAAAAgAgWTAAAAAAQwYIJAAAAACJYMAEAAABABAsmAAAAAIhgwQQAAAAAESyYAAAAACCCBRMA&#10;AAAARLBgAgAAAIAIFkwAAAAAEMGCCQAAAAAiWDABAAAAQAQLJgAAAACIYMEEAAAAABEsmAAAAAAg&#10;ggUTAAAAAESwYAIAAACACBZMAAAAABDBggkAAAAAIlgwAQAAAEAECyYAAAAAiGDBBAAAAAARLJgA&#10;AAAAIIIFEwAAAABEsGACAAAAgAgWTAAAAAAQwYIJAAAAACJYMAEAAABABAsmAAAAAIhgwQQAAAAA&#10;ESyYAAAAACCCBRMAAAAARLBgAgAAAIAIFkwAAAAAEMGCCQAAAAAiWDABAAAAQAQLJgAAAACIYMEE&#10;AAAAABEsmAAAAAAgYrgLJomx/lUXWlg4QPoEAAAAgMpaCGuXzPpXa2ubC8qKFkz7x1h3fJZ37yWv&#10;BQAAAABKl7U69wnrlRMWr18GzaoXTPsnLJ7+luXuSHmNAAAAALBmMuuOzqz/h7ZWWWnCgsmdpG1I&#10;Euu+OWndHeT1AwAAAEAyG2e6dwrrjmOXrEPS5STp6kIXOmp2/gqZ7bxD2SlJjHW/aeb+MOkOAAAA&#10;AAaWWWdCfq+tOZIkrInWHT9/BekuLryIJ2e5O0N9kgQxufuCOWnnzaQ7AAAAAFhi44y7ZVg/bF68&#10;nkgXd0az7Z4k3a1MdvJZ1zAt9yG9g9XHWHd2yPOkOwAAAABjLLOddWGdcM7idUOyWPfB9Vt3XV26&#10;S8/k/tkh82rnafKxxvS260p3AAAAAEbYxpmzbhAWMZ9S1gWp0m223TOlu7U10XI3MtZ/RnlRaWLd&#10;XLPdfap0BwAAAGAEZHbuWeF+v7vk/j9VwgJs48zcDaS76shy9+LwAs9d8oJTxbr3TE7NXUW6AwAA&#10;AFADh2/ddfXiV+HUe/w0OafZ9i+U7uqhmXdvE174Vxa9kWQxuT/FtP1jpTsAAAAAFdJszz9pmB8k&#10;F7K5+FAI6a7+TMtPZtb/UXmjSWKsf9O6b81eWroDAAAAsIbO/6oiP7SvKgr5XWadke5Gm2l37hbe&#10;8HGLDkCyGOtaWT7/YOkOAAAAwBA0291HhvvvkxbfjyfMscUX1Ep348vYzstN7v+fcoASxW2SrgAA&#10;AACs0KbN2y6eWfcG/Z47Qaz/R3j+o6U7aJot/4BwoH6sHsAUsf4Hk9bfU7oDAAAA0EdzJtyf537L&#10;kvvqdDlhsj1/b+kOg9i0bbgrWGPdX03ePUK6AwAAABA0292Xh/vlfy++f04W61+9sLBwgHSHVDLb&#10;eVQ4wEP7HUmTu2+YrbtuL90BAAAAY6E57e6e5e572j1ymnRt1nIPle6wFsypu65o8s479ROy+hjr&#10;fx1WvhukOwAAAGCkNNt+Y7jv/fPi++Bksf7Nm2bP4VOsq8Lk/iCTu23qyUoS9/nJrfM3le4AAACA&#10;WmlOd24X7mm/rt/rJoh1p2Yt/zjpDlW2obXjmg3rPqyeyBSxbnfTuudKdwAAAEAlhXvW9eH+9VdL&#10;7mdTxbr3HL3151eW7lBXWd45JJzQnUtOcKIY6z86ueWM60h3AAAAQCkmT9x+06ztP6fdsyaJdXNN&#10;23mqdIdR1Mz9jY3tfFa9ABLE5G6HafunSHcAAADAUBW/+ZTlbrd2b5oke/5xwPOPA+PKtNyh4SL4&#10;pXpxJIix7t0bjt/OP1MCAAAgiWLxUixitHvPNOHPTxDRaM/fNixwvqZfOKtPeO6fhAvwMdIdAAAA&#10;sCzFr8EVvw6n3WMmifWfK36dT7oDlqdh/UaT+z+pF1WaHNPM80tJdwAAAMAexQcpFB+ooNw/psqv&#10;ig+EkO6A1dvzZV62+13lYksT66YnbfdB0h0AAADGTPGR3OGe8FT1XjFJ3NeLjxaX7oDhChfzK8KF&#10;9++lF+LqY6z7r8ndK6UrAAAAjKDiS12LL3fV7gcT5c/Fl9NKd0B5Mtt9YLggtyy6QJPF5P77Zqu/&#10;h3QHAACAmspa7qFZ3rXaPV+auO8Vvxkl3QHVM+HcJcIC5436Bbz6GOv+kll/uHQHAACACltYWDgg&#10;3Lu9WruvS5R/N9vdl0t3QP00rHt0WECdrFzcieK+3pzZye+iAgAAVMRke/7e4T7thKX3bcmypTnj&#10;HyDdAaPj6OndB2Yt9y7lok8Ty6edAAAAlCGz7ugsd39X79FSxLo3bNq27eLSHTAewsV/cMiZPYMh&#10;YYz1n2u0uzeR7gAAAJDIxpnuncL91rGL77/SxZ3UbHcfKd0BaOadaxnrPqIPmNXH5O4s0+4+R7oD&#10;AADAgDLrTLiv+t3i+6xksf4dR83OX0G6A9CPaXWeEwbNLnUwJUixOGvmZ19LugMAAMAiG2fcLcN9&#10;0+bF91Hp4s5otuefJN0BWKni1+qM7XxOH2gJYv328L8HS3cAAABjK7OddeG+6Jyee6WUse6Dh2/d&#10;dXXpDsAwNKxbn+XuPHUQpsm7mvm2K0l3AAAAI2vjzNwNwiLmU8r9UKp0Mzv3LOkOwFprznRuV3y0&#10;uDI4k8RYNztp5x8t3QEAANRes+2eGe5zuovve5IlLMA2zpx1A+kOQJVktnN4GKh/XjJwE6X4Ut5D&#10;pqYuKd0BAABUXvErcMWvwmn3NolyTvGrfNIdgLowLX+PLHffUwZ1khjrTsxs94HSHQAAQGU02+5J&#10;xYcqaPcwibK5+FAI6Q7AKDC5e6XJ/X+UAb/qhMXTfzLrXiFdAQAArKl1x89fIbOdd2j3KUli3e9D&#10;jHQHYNQ1bPdBYfF0ojohJIn7XnPG3V26AwAASK74Ytdwz3GSfi+SJMdmrR13lu4AjKtNU7sumbX8&#10;McokkSbW/blp/UbpDgAAYEUO2rzt4mGR9Hr1fiNFrP9HuG85WroDAF2Wu8cY636iTiQJEp77a432&#10;/G2lOwAAgKhmyz8g3Jts0e4pEuWErNW5j3QHAINp5mdfKSxw3q1MLklicneeabtDpTsAAIDiV+1e&#10;HhZJ/9buHZLE+ldv2rTpwtIdAKRjWv4pYZGzQ518EsRY/9lm7m8s3QEAgDHQnHZ3DwukoX2yb2Zd&#10;nrXcQ6U7AFgbEzPu2mGB81F1YkoR63ZlefcQ6Q4AAIyQ4u+bi79zVu8BUsT6N2/8/mmXke4AoHxN&#10;654bJr7d6qSVJO7DR/xk9zWlOwAAUCPN6c7twiLma3qNTxDrTs1a/nHSHQBU2+TW+ZuGBc7n1Qkt&#10;QYz1Z5rcHyTdAQCACmpatz4skn6l1fIksd33TE7NXUW6A4D6CpPlBmPdr9XJLkHC4umdh06ffqB0&#10;BwAASrDhxO03DTX/c1qtThM317Tdp0p3ADCaTKtz+7B4+oY+Ea4+4blPzmz3UdIdAAAYoj2/kp/7&#10;sxbX42Rp+49ObvHXke4AYPyYvHNEWOT8VZ0kU8S6N0wc5y4h3QEAgFUoPvQpG+aHPuVud7EIk+4A&#10;APubsP6eme38QJ9Ak2RLc8Y/QLoDAADL0LSdp4YaOrSvFSn+7rn4+2fpDgCwXFnLbdIn1tXHWPdv&#10;Y7svl64AAIDYsPXnV86se49WPxPlV822Wy/dAQBSyPLOg8Mip6VMukkSnvu7pr3zbtIdAABjpfhI&#10;7lAPT1lcH9PFfb0507mddAcAGKZmfvaljO28SZ+QVx+Tuz+Ztp+U7gAAGDnrZs+5dGbdm7U6mCh/&#10;brb9RukOAFCmsLh5rBnmfxWz7qvNvHsb6Q4AgFqabM8/JMudVWtdkrjvNWfc3aU7AEAVbdi6/cpm&#10;mL93bd0vQ0F4sXQHAEB1LSwckFn/arWepcm/Q118hfQGAKij4gvuwmQ+p0zyaWL9Zw4/2d1IugMA&#10;oFSN9vy9s9ydoNasNOETZwFgVE2e5K8TJvqPLZr4k8VYt9Pk/tnSHQAAayKz7uiwSPq7VpuSxLo3&#10;bNq27eLSHQBgXIQFzvNCzlaLQ4KY3H0oO/msa0h3AAAk0Zjp3inUmWMX152EOSmznUdJdwAAhMVT&#10;a+fNTMt9QSkaSRIWZtsy654s3QEAMJBQQ0yWu99pNSZJrH/HUbPzV5DuAADor5H7w8Ii5zdqUUmR&#10;UJjM1KlXlO4AAOgxMeNuGerF5iX1I1ncGfyHPABAEpPW3SEUlW/qBSdF3EnNdveR0h0AYEw12/6F&#10;Jvfn6LUiQaz/YLZlO78qDgAYrqzljjTW/U0tRgkSnvv1B23mj2sBYNQdNjN3g8y6T2m1IFG6YZH0&#10;LOkOAIC1l+Xde4UFzvFKkUoSY/2PTdvfX7oDANRcs+2eaYqFjDLnJ0mxAJvu3FC6AwCgWsIC51Vq&#10;AUuTf4XF08ukKwBADayf2nb1Ztt/QJnTk8RY94vMdtdJdwAA1Eej7R5icme1Apck1h3XzOfvKt0B&#10;ACoizP9PMi13hjp3p8nmbNrfSroDAKD+Ns2ec+mwwHmzUvTSxPo/ZrlrSncAgDW07vj5KzTb/u3q&#10;/Jwi1v0+xEh3AACMvqzlHxeK4KlLimKiGOu/0rDdW0t3AIDEGq3uI8Ncu1WbgxPl2KzVvbN0BwDA&#10;+JqcnbuKyd17lWKZJMa6c03efZF0BwBYgXWzCxcrPsVUm2eTxPp/ZNYdLd0BAIAYYztPC0W5oxbU&#10;BAmLs09nJ+3mE5QA4AJMtPwDik8r1ebSFDEt98Os1bmPdAcAAAbVmJ6/rsn9x7VCmyJhYTbPd3QA&#10;wP8Y2315mHf/nzZnJon1r960aeHC0h0AAEipkbvnh2L7M7UIp4h1Hzx8666rS3cAMPImpt3djXXf&#10;VefEFLEuz1ruodIdAABYK5N27uahEH9RLdBJ4s5ott2TpDsAGBkN6zea3P9Jn/sSxPo3bzzttMtI&#10;dwAAoAqyvDNhrPutWrwTxFj/9okZd3npDgBq47Dpzu3C/Pg1bW5LlFOzGf846Q4AAFRdKN53DAuc&#10;by0q6MkSbjy2mnb3EdIdAFROw7r1JnfnaXNYkrS77yk+5VS6AwAAdRYWOEeFG4e/q0U/Rax73brZ&#10;2YtJdwCw5hrt7k2M9Z9T56gkcXPNdvep0h0AABhVjfb8vcPi6QT9hiBBrJtq5u5+0h0ADE3DuueG&#10;+ewsdS5Kk49NnuSvI90BAIBxs7CwcEDxEbfKTUKq/DPkpdIdAKzKxIy7trH+o4vmmYRxu411z5Pu&#10;AAAAehUffRtuGHL9RmL1CTci32nY+btIdwBwgRq281ST+x3anJIm7vOTW+dvKt0BAAAsz8bTzr2M&#10;yd1b9BuM1Scsnv4Qnj+T7gBgjw1bt185zA/v0eaNRPlVZv0G6Q4AACANY/3jw03MacrNR5KY3H85&#10;2+pvJd0BGCOm7R8b5oBTtLkhTdzXTatze+kOAABguCZOdFcNNzfv029MVp+wMPtFZrvrpDsAI2bd&#10;7DmXblj3Zm38J8qfM9s5XLoDAAAoVzN3T8+sc8pNS5pY96mNM2fdQLoDUEON9vxDTO6sOsaTxH3P&#10;tPw9pDsAAIBq2mh3Xi8scD6h39CsPib33UbbPVO6A1BVCwsHmLZ/lTaOU8RY958w17xCegMAAKin&#10;cGPzAmP9zxff7KRKeO4PNNrzV5PuAJRo6N/zlvstmZ17oHQHAAAwWky7cwtj3ZeUm6AkCc99uml3&#10;nyjdAVgDpu2OCoukv2tjMkmse8PEce4S0h0AAMD4MLbTCDdav1NvklLEurcd0fr15aQ7AAk0Zrp3&#10;Mm3/LXXMpclJme08SroDAABAobgJCzdKxy66cUoX62aauX+4dAdgAKbdbRg7zP+44d9hpnZdUboD&#10;AADABQkLnKPDTdQ/1JurJHGv3TQ1dVHpDsB+JmbcLYf567MhZ4Qx/mTpDgAAAKuRtTr3Mbn7oXLT&#10;lSThxvBHxnbuK90BY8m0/AuH+QEtmfUfzLZsv4Z0BwAAgGHYtLBwYZP716g3ZGnyj/D8L5HugJF1&#10;2Ja5G4QF0ieVMZAkxrr5sEh6lnQHAACAMoQbvoeFtLUbthQxuft2trV7Z+kOqLVGyz0zLGS8dq0n&#10;ie1+Kpvu3FC6AwAAQJWs33beZcMC563qjVyKWPf7ECPdAZW3fmrb1YvvKlOv5wQJi69fhEXSOukO&#10;AAAAddLMu08IC5yfajd6ibJ544y7pXQHVEKj5Z4UFkmnK9drqmzOpv2tpDsAAACMgo22+3+Z9e9X&#10;bv6SxFh3TvFH89IdsGYmZtzlwwLp7dp1mSR7/mW1y7+sAgAAjJMsd88Y5t9yhOf+pGnvur50ByTV&#10;aHUeGRZJW7VrL0VMi7/dAwAAgCgWNsUCR7txTJHzF2buGdIdMLB1swsXC9fR67XrK1H+kbXd0dId&#10;AAAAEFf8al24gTxn0Q1lulj//uJXBKU7QDXR2vEAY/2P1WsoQfZ8t9nM/H2kOwAAAGBwxYc6hJvL&#10;zYtvNpPFup8WH04h3WHMGdt5ucn9/1OvlQQxeec1xXeZSXcAAABAWsXHime5+712M5oixceiFx+P&#10;Lt1hxJn2zrsZ676rXQtp4vJsZudDpTsAAABg7WSt7p1N7r+t36iuPsb6dsjDpDuMiIbtbAzXzZ+0&#10;c54iYdH9lo2nnXsZ6Q4AAACohnAT/JKwwPmndhObIuH5X3PQ5s0Xke5QE432/G2NdV/TzmminGrs&#10;3OOlOwAAAKD6jO3c1+TuR8rNbZLwB/vVZtrdQ8M5Ok87dykSnvu9k7PnXEW6AwAAAOrroIWFi4Sb&#10;3NcuvulNmL9nlo+ELlOj3b1JWCR/Tjk3qTIXnv9p0h0AAAAwupq5f3hm/YxyU5wqx26c6d5JusOQ&#10;mHb3OSZ3ZynHP1U+1pjedl3pDgAAABg/R7R2XC7L3duUm+UkMdb/1thuQ7rDKkzMuGuHRdJHtOOc&#10;Jm63se550h0AAACAxcIN+RPDTfPp+g316hOe+0um3bmFdIcLYNr+KSZ3O7RjmSifN60dN5PuAAAA&#10;ACxXoz1/NWP9B5Sb7CQJi6efh/99gXSHYMPW7VcOi9Z3Lz5WCfOrzPoN0h0AAACAVBpt98xww91d&#10;dAOeLtZ9YqPdeT3pbmyYtn+sabufqMckSdzXTatze+kOAAAAwLBtnDnrBmGB8yn9Bj1BrHPN3D1d&#10;uhsp62ZnLx0WSW9S33eCGOv+kll/uHQHAAAAoGyZ7a4zuf+FdgOfIuG53zdxiruqdFc7jbZ7iLG+&#10;pb23NHHfMy1/D+kOAAAAQFVlW/2twgLny/qN/epjrDstLD4eL91V08LCAeE1vkp7/SkSjsF/wiL1&#10;FdIbAAAAgLoyucvCDf4ftBv/FAnP/5aNp517GemuNI3puXuHRdLx2mtMlC1hkfRA6Q4AAADAqGnY&#10;+buEG//vLFoIpIt1eTbjHirdDV1YCB4VFkl/U19Lilj3honj3CWkOwAAAADjJCwKXppZ/68lC4VU&#10;sf7VCwsLB0h3q9aY7t4pLJC+pfaVIGEBdnJmu4+S7gAAAADgfM3c3S+zbkpbSKSIyd0Jjfb8vaW7&#10;ZTO20wiLpN9qz5kk1r/DnLrritIdAAAAAPS3aWrholnefZ26wEiQ4tfoil+nk+56TJzobhm2fUlr&#10;lyLhubeFheGTpTsAAAAAWB3T7j4iLHK2aguQFDG5Py3L3XnathQxLfeh7OSzriFvBwAAAACGY2LG&#10;XT4snt6uLUyqkvD65rMZ/yx5yQAAAABQjmZ7/klZ7s7QFi5rGZO7T2cndW4oLwsAAAAAquXwrbuu&#10;nln/QW1BkzphgfQLk3deJF0DAAAAQL2ExdOzTO7ntQXPShKe68vZVn8reXoAAAAAGA3Fr8vt+bU5&#10;ZSEUj/t9aJPJUwAAAADAeDB590WZ9ecuXiSZ3H+7YefuIrsBAAAAwHhr5jtuI/8XAIAKuNCF/j+h&#10;CQifZF5d2wAAAABJRU5ErkJgglBLAwQKAAAAAAAAACEAmxst1HuBAAB7gQAAFAAAAGRycy9tZWRp&#10;YS9pbWFnZTIucG5niVBORw0KGgoAAAANSUhEUgAAA0wAAAPQCAYAAAFyPssZAAAAAXNSR0IArs4c&#10;6QAAAARnQU1BAACxjwv8YQUAAAAJcEhZcwAADsMAAA7DAcdvqGQAAIEQSURBVHhe7d0HmCRHef/x&#10;I+dschDh4O6mavYEh0FEkXO2jiTB6aZq9hQQIMAEYyGSyZhoMgaRTDTRmGgRRBZgQPCXSTJZ8W67&#10;evZOJtz+q5dXIPW+Pbs7VzvbNfP9PM/v8eOZqamp7q56u8TezIZJ8svDbnC50tuFCyIPo00ufIIu&#10;kn73HvISrCf15CiRl2PcgjenaickePu76nntuSqLjTEe2gmoIk//RenMB7TXVZGXYC1oB7yKPN1I&#10;a1NFnkYq2kGuMtc3N5OXrIj2HlXkaYwq1qF/1A5sFXnJSLT3qyJPYzW0A1lFnj5gpbOl9v6Ft6fI&#10;SzCMdvCqyNPJaX1VkadRpx2sxTj7ZHnJmlL7jpGnUfZmrHaAqshLxqb0W4z2OarIS6aTdkCqyNPr&#10;RvtMVYIzz5SXTAftIFSRp1tD+4xV5OnJFa/IOW3gsQ59WV7SSupnjpGnJ4s20CrydOsN+uYp2uev&#10;Ii/JmzawKvJ0drSxVBn0Zm4pL8mLNpgq8nT2tLFVkafbL3j7dm0AVeQlE0UbZxV5up20D1xFnp5Y&#10;wdnPa+OON0+/l5e0g/Yhq8jTU0M7BlXk6fWjfagqwXcfLC+ZStoxqSJPj0/o2YdoH6SKvASRdnyq&#10;yNNrS+u4ijyNGu1YLcbZj8pL0lI7i5GnsQzt2FWRpw+c9uaLceZt8hKsgnosY+Tp1YstL6a9YRV5&#10;CUYUet07a8e1irxkZbQ3qCJPIxHtGFcJ3h4lL9FpjarI01gj2jGvIk//VXzwlPqL/hyzR16CMdDP&#10;gZww7Ykqi09i7ApvXqiejyUPoBWWnJeL/D9oHU5UJjhRmeBEZYITlQlOVCY4UZngRGWCE5UJTlQm&#10;OFGZ4ERlghOVCU5UJjhRmeBEZYITlQlOVCY4UZngRGWCE5UJTlQmOFGZ4ERlghOVCU5UJjhRmeBE&#10;ZYITlQlOVCY4UZngRGWCE5UJTlQmOFGZ4ERlghOVCU5UJjhRmeBEZYITlQlOVCY4UZngRGWCE5UJ&#10;TlQmOFGZ4ERlghOVCU5UJjhRmeBEZYITlQlOVCY4UZngRGWCE5UJTlQmOFGZUE/U4gNohSXnpf7A&#10;BZHXY8y0c1FFnl7BC7Cm5p15mHb8q8hL/qr6yWzthcHZT8tLsAa0Y15Fnm6mNaoiTyMR7RhXkadX&#10;TnuTKvI0RqQd08U4+xZ5yeoV/S23Vd80Rl6CFfrN7LbLa8exirzkwGlvXiXWtaPlJRhCO3ZV5On0&#10;tM6qyNOo0Y5VFXl67WmdV5Gnp15cab6vHZ/g7W/kJePT9FOkVeQlU0k7HlXk6fWjfagqg/7m68pL&#10;poJ2DKrI0+2hfcgq8vTE0sZcZd53byAvaSftQ1eRpydG4e2LtXFWkZe0X/ywP6p/+MU4+1N5SdbU&#10;scXI0/nRBlNFns6ONpYq8nT+tMFVkadbT/vsVYLvzspLJkfxmM3X0AZbRV7SOqUzd9E+bxV5yeTS&#10;Bl0lbhJfLi9pBe0zVpGnp4d2EKrI0+tG+0xV5OnppR2UKvL02GifoUrhzYflJQjeOO0gVZGXrCmt&#10;3yryNOq0g1Ul+C13kpckpfVVRZ7GcrSDV0WePmDae1eRp7Fa2sGsIk+vWvD2ZO39grPny0swqngg&#10;P1Y/sBdEXrIiWvsq8jRS0Q5yFXm6kdamijyNtaId9Cry9F9or6ky2Gm2ykswDtpJqDJw5qna41Wk&#10;KcZNOxla5OVYb9rJqSJPo004QS0WvBlc+ARdOPISrCftxGiRl2OctBNRZdhze3ZsuvFiY6wt7eBX&#10;kacvQntdFXkaqQVn3qUd8CrykkZamyryNFLQDnAVeXpFgrPf1d4j3nScKS/BKLSDWkWeHon2flXk&#10;aayUdhCrFD17f3nJAdPev4o8jSbBdw/TDlwVeUlS+4/beBmtryryElyYdqCqyNNrSut3Mc68TV4y&#10;3dSDEyNPj5X2OarI09NHOxiSN8tL1o3ymRYjT0++U2e3XUo7AFXkJa0QevYh2mesIi+ZTNqAq8jT&#10;raR9XsnD5SWTQRngYuTpLGifv4o8na/gzNe1gZXOniMvyY46nhh5Oi/aQKrI01krnHmjNrYq8pJ2&#10;0z54FXl6omjjrHJOb9OV5CXton3YKkWvu0leMrG0cVeRp9dfcPbp2gesIi+ZGtoxqCJPrw/tA1WR&#10;p6dSvGh/qR2TmB/KS8ZD+QCLkacRacenijy9drROqwRvnyYvQY12vKrI0+mcP2s3ax1VkZdgiOo7&#10;m7RjV0VecmC0N64iT2MVtONYZeDNy+Qlq6O9WRV5GgdAO65V5OnlxbuTc7U3KJ35mrwEiajHOUae&#10;1mkNqsjTWAODvu1px7yKvOTPtBdUkacxBtrxX0yve3f1yZMPPfSS0hZjpp2PJQ/Ka7HOLnJOODnt&#10;xUnKACcpA5ykDHCSMsBJygAnKQOcpAxwkjLAScoAJykDnKQMcJIywEnKACcpA5ykDHCSMsBJygAn&#10;KQOcpAxwkjLAScoAJykDnKQMcJIywEnKACcpA5ykDHCSMsBJygAnKQOcpAxwkjLAScoAJykDnKQM&#10;cJIywEnKACcpA5ykDHCSMsBJygAnKQOcpAxwkjLAScoAJykDnKQMcJIywEnKACcpA5ykDHCSMsBJ&#10;ygAnKQOcpAxwkjLAScoAJykDS07SXx7Auqt+I/Ei5+TC/8+F8r/yeoyZci7+PHG0J6osPomx0I5/&#10;FXn6r7QXVZGnsQa0412l+iVseclSu2e3XUVrVEVeggRKZ2e0Y1xFXrI8rXGV4M2r5CUYkXZcq8jT&#10;q6e9WRV5GqugHccq8vSB0968ijyNIYIze7VjV3rzRXlJOoXr7NA742Q10Y5VFXl67WidLqZn7iov&#10;mXrq8YmRp8dH+xBV5OmppB2PKvL0+tE+VBV5eirE8X6oPv4LIi9Zf6Uz/659wCrykomljbmKPN0+&#10;2oetIk9PFG2cVeTp9tM+fBV5OmvauBbTz/TGSR1MjDydlYEzXhtLFXlJvoK3+7WBBW/+Q17Setrn&#10;ryJPTw5tkFXk6VbSPm8VeXpyaYOuIk+3gvb5FuPsS+Qlky84cwf1IMTIS9bF/K6t19c+UxV5yfTR&#10;DkaV0Ov05SVjo32OKvI0tINTRZ5eU1q/VeRp1GkHq4o8nVRccn+t9RXvOn8gL0GT4OxLtYNXRV5y&#10;wLT3riJPY6W0g1gl7Dz4mvKSVdPer4o8jVFpB7WKPL0iWvsqvzti5gryEqSgHeQq8rSq8PbNWpsq&#10;8hKkFg/uj+sH+88xp8tL/kJ/HSdnbLSDX2W557AOtJNRT/Cdw+TlWC+ls9fWTk4VeQmQlnax1RM3&#10;4t+WlwO4QOibY7QJs5rIWwHTR5sQqRK8fa90A0ye0nfupl34wyJNL2Lfzu5NtdcOizQF8qVd2EPj&#10;7D9J0xVT32d4ni9NgfY697HNf3jUFGmaxJw399b6GBZpCqw/7QJdJh+SpmtO6XtoBq6zQ5oC46Fd&#10;iMMizdZV3LMdq322YZGmQDrBmZ9rF1tjnP2hNG0t9XMPSfU3/dIUWB3tghoWaZalgbOv0MY0LNIU&#10;WCquvJ/ULpqmBGf/JE0njjbeoTlq5lrSFNNKvTCGZO7o7tWk6dQI3nxCOxbDIk0xyYK3/6yd/GGR&#10;phDaMRoWaYZJoJ3gYSl69nbSFMuo/sGLdgybEm+lz5CmyEHw3VntRA6LNMUB0o7tsEgztIl2ooal&#10;cHanNMUaqf4DjXbsmxL3Zp+Rphin0OveWTshwyJNsQ727Nh6Ve2cDIs0xVrQDviwFN6+WJqiZbTz&#10;tUxeJ00xijOH/BPnpkhTZGSub/5WO5fDIk0xjHbghsbZj0pTTAj1PA+L6x4vTaEeoCGRZpgCpe88&#10;SrsGhkWaTofgmr6kqyHO/I80xZRTr48hKZx5oDSdHNpAh0WaAY0Gzp6gXTvDIk3zErz9mDaYYZGm&#10;wEi0a2pYwqzdLE3bR/vAw3IgXz8NDBMX83do19ywSNP1Uf3ajfahhkWaAmOlXYvDsrB9+yWk6drR&#10;Oh6W4Lt3kqZAK5TefFW7VpsSnC2k6YEZ9GxP62BYpCmQBe0aHhZptjLaGwxL8OP/qThgLcStyzna&#10;Nd6U4M2p0vTP9vbN7bUXDos0BSaadu0Py4oaDJx5ubw/MJW0eVFP44vkPQDUzPXNzdQ5oz4IYFlL&#10;5k39gcUHASxrybypP7D4IIBlLZk39QcWHwSwrCXzpv7A4oMAlrVk3tQfWHwQwLKWzJv6A4sPAljW&#10;knlTf2DxQQDLWjJv6g8sPghgWUvmTf2BxQcBLGvJvKk/sPgggGUtmTf1BxYfBLCsJfOm/sDigwCW&#10;tWTe1B9YfBDAspbMm/oDiw8CWNaSeVN/YPFBAMtaMm/qDyw+CGBZS+ZN/YHFBwEsa8m8qT+w+CCA&#10;ZS2ZN/UHFh8EsKwl86b+wOKDAJa1ZN7UH1h8EMCylsyb+gOLDwJY1pJ5U39g8UEAy1oyb+oPLD4I&#10;YFlL5k39gcUHASxrybypP7D4IIBlLZk39QcWHwSwrCXzpv7A4oMAlrVk3tQfWHwQwLKWzJv6A4sP&#10;AljWknlTf2DxQQDLWjJv6g8sPghgWUvmTf2BxQcBLGvJvKk/sPgggGUtmTf1BxYfBLCsJfOm/sDi&#10;gwCWtWTe1B9YfBDAspbMm/oDiw8CWNaSeVN/YPFBAMtaMm/qDyw+CGBZS+ZN/YHFBwEsa8m8qT+w&#10;+CCAZS2ZN/UHFh8EsKwl86b+wOKDAJa1ZN7UH1h8EMCylsyb+gOLDwJY1pJ5U39g8UEAy1oyb+oP&#10;LD4IYFlL5k39gcUHASxrybypP7D4IIBlLZk39QcWHwSwrCXzpv7A4oMAlrVk3tQfWHwQwLKWzJv6&#10;A4sPAljWknlTf2DxQQDLWjJv6g8sPghgWUvmTf2BxQcBLGvJvKk/cEGCtydKGwAXos2XKo1P1CPv&#10;A0wlbU7Us+IXXiTOPGKxITCh4nX+kyXX/bA4+1Np+leF6xyvvnhIpCmQNe3aHhZptnLamwzLYKfZ&#10;Kk2BViu9+aR2DQ+LND1wsfM3aB0MizQFWkG7RoelOHbzNaTp2tI6H5b9x228jDQFxiI482rtWhwW&#10;abp+Sme+oH2wIQnSFEhKudaGpvDdQ6RpO2kfelikGbBqhbOP166pYZGm+QnenKkNqCmxNH9LmgIq&#10;7boZGmePkKaTRR3skEgzTLFBv3tf7doYFmk6PbSDMCyxyr1TmmLCaed/eMxzpCmKI7fcXD9IzZGm&#10;mACc/zWkHbxhiXutZ0pTZEI7j8My8Pbd0hSjKpx5oHZwh0WaomW0czUs0gxrRTvowxJ65u+kKcYs&#10;Hv/z6udjWIKz35SmGLfCm7/XTsqwSFOsEe2YD4s0Q9toJ2t4thhpihHF4/j1pce1OcGbPdIUuSid&#10;fYt2ModFmmIZ2rEblnhgLyZNMQm0kzwsC9s3XEKaTr3gzLu0YzQs0hSTLp7sU+onf2ic2S1Np4Z6&#10;HIak8DO3kKaYZtrFMSzSbKLEBePZ2liHRZoCuniRnFu/aIbHfFWaZkcfT3MGzt5PmgKrU22ctYtq&#10;WKRpK8XPd3j98y4XaQqkpV1sw2P+VZquG/1zDUnPPEGaAuMRnNmiXoxDIk3XVLFzy221vodFmgLt&#10;oF2kwzJw5qnS9IBp7z8sA29eI02BdgvePlS7iIdFmq7InOtcXXuPYZGmQN60i3tY5vvdB0nTv9Be&#10;NyzB2U9JU2AyxYv8GdrFnyLSBTCdtEmx0gRnfiZvA+DCYtU6SZs0F468FMBytAlUZY5fIAFWJlal&#10;Z2mTqB55OQCNNmmWizQFUNEmyWoSnPmsvBUwnYK3/6tNjlEz6HdvJW8NTId44T+8PhFSRroBJpt2&#10;8Q+LNIvt+KE5YJF2sQ+N6xwvTS9Cfe3wvE6aAnmr/jZOucAbE5z5gzQdSms7LOcevvHK0hTIy+6d&#10;Zqt2UQ+LNF2x+Vl7a+19hkWaAnnQLuJh2T277SrSdCSx+n1ee9+mxOr3e2kKtJN24Q6NM2+Upkmo&#10;fQxJ4e2TpCnQDsHbV2oX67BI0zWh9Tcs0gxYPz8+buNltItzWKTpmit951Fa/8MiTYHx0i7GYSn6&#10;W24rTceqdPYX2ucZkh9JU2BtxVu6oFyAQ2K+KE3Xlf7ZmjPvzAOlKZBWnERHaRfdsEjTVtE+57BI&#10;MyAN7SIbFmnWWsHZE7TPPSzSFBiNdlENS+E6O6RpFrQxLJOPSlNgZeLK/U3lQmpMcOYsaZolbUzD&#10;Ese7RZoCutKZu2gXz7BI0+wN+puvq41vWKQpcFHaxTIs0mzixKr8Dm28wyJNMe20i2N4zAul6UTT&#10;x96ceOv3cmmKaRM8K/BKaMdhWBZOPPSS0hST7mz2BqsWet07a8dlWKQpJpV20oel2LXl5tIUUfVT&#10;o9pxaoyzhTTFpFBP9NCYD0tTKPRj1pzqr0ekKXIVvPkH7eQOizTFCmjHb1ikGXKjncxhkWZYpaJn&#10;e9rxHBZpirbTTt6wFPx1dBLx1vhs7fg2x5wqTdE2wdmf6ietIc78P2mKhNRjPSz97j2kKdZbcOZh&#10;6kkaEmmKNaQd92GRZlgv2kkZFmmGMYm3ci/QzsOwSFOMi3YShqXw5u+lKdaBdk6GJXj7XmmKtRK8&#10;+YR28IdFmqIFtPMzLHt7Ww6Spkgl7Op0tIM9LNIULbNvZ/em2vkaFmmKA6Ud3GEpjt18DWmKFiud&#10;+YB2/oZFmmK1tIM5POat0hQZ0c/lkPTt86QplhP3RS9TD+KQSFNkTDuvwyLNoHn/9g2X0A7asEhT&#10;TIiBN/fWzvOwSFNcQDtIwxKcuYM0xQQqnf2udt6bEu9mzpSm0ytOit3awWmMs1+RppgC6jUwJLl9&#10;1VoScRJ57WAMizTFFNKuh2GRZpNPG/ywSDNMudJ3j9Wuj2GRppNHG+ywxPtgJ02Bv4jXxUC7Xobk&#10;y9I0f3Hwq/veAG/Pk6ZAI+W6GZq9fXN7aZqfvbOdO2qDGhZpCqzI/hb/2Fwy2iCGZWFhw8WkKbBq&#10;wbXrZ1CT0D70MnmpNAUOmHJ9DU1w5m3StD3ivuhftQ87LNIUSE673obmiJlrSdP1E3YefE31ww2J&#10;NAXWVNmbsdr1NyzSdPy0DzMssaTymz4Yu7LN/6BU63xonP24NAXWjXptDkncuvyDNE1v4MxTtU6H&#10;RZoCraFdp8MizdLROhkWaQa0UujZh2jX7bBI09FpbzoswduHSlOg9eI+/n+067gxzvxcmq5c3LSd&#10;rr5Zc34iTYHsKNfz8LjudmnabL7feZDaeEikKZA97foeFmm2lPbiYZFmwESpvrBUu96HRZqufhIN&#10;+vYZ0hSYWMHZP2nXf1OCN59Z1WSSfoCpoc2DpqzoxfK+wFRa2LH1qtq8qGfoZDprR+c68n7A1Cud&#10;eaM2Ty6IPpmcPUnaA6hR50zMkicKZ4+QNgAa1OdNFSYTMIL6vKnCZAJGUJ83VZhMwAjq86YKkwkY&#10;QX3eVGEyASOoz5sqTCZgBPV5U4XJBIygPm+qMJmAEdTnTRUmEzCC+rypwmQCRlCfN1WYTMAI6vOm&#10;CpMJGEF93lRhMgEjqM+bKkwmYAT1eVOFyQSMoD5vqjCZgBHU500VJhMwgvq8qcJkAkZQnzdVmEzA&#10;COrzpgqTCRhBfd5UYTIBI6jPmypMJmAE9XlThckEjKA+b6owmYAR1OdNFSYTMIL6vKnCZAJGUJ83&#10;VZhMwAjq86YKkwkYQX3eVGEyASOoz5sqTCZgBPV5U4XJBIygPm+qMJmAEdTnTRUmEzCC+rypwmQC&#10;RlCfN1WYTMAI6vOmCpMJGEF93lRhMgEjqM+bKkwmYAT1eVOFyQSMoD5vqjCZgBHU500VJhMwgvq8&#10;qcJkAkZQnzdVmEzACOrzpgqTCRhBfd5UYTIBI6jPmypMJmAE9XlThckEjKA+b6owmYAR1OdNFSYT&#10;MIL6vKnCZAJGUJ83VZhMwAjq86YKkwkYQX3eVGEyASOoz5sqTCZgBPV5U4XJBIygPm+qMJmAEdTn&#10;TRUmEzCC+rypwmQCRlCfN1WYTMAI6vOmCpMJGEF93lRhMgEjqM+bKkwmYAT1eVOFyQSMoD5vqjCZ&#10;gBHU500VJhMwgvq8qcJkAkZQnzdVmEzACOrzpgqTCRhBfd5UYTIBI6jPmypMJmAE9XlThckEjKA+&#10;b6owmYAR1OdNFSYTMIL6vKnCZAJGUJ83VZhMwAjq86YKkwkYQX3eVGEyASOoz5sqTCZgBPV5U4XJ&#10;BIygPm+qMJmAEdTnTRUmEzCC+rypwmQCRlCfN1WYTMAI6vOmCpMJGEF93lRhMgEjqM+bKkwmYAT1&#10;eVOFyQSMoD5vqjCZgBHU500VJhMwgvq8qcJkAkZQnzdVmEzACOrzpgqTCRhBfd5UYTIBI6jPmypM&#10;JmAE9XlThckEjKA+b6owmYAR1OdNFSYTMIL6vKnCZAJGUJ83VZhMwAjq86YKkwkYQX3eVGEyASOo&#10;z5sqTCZgBPV5U4XJBIygPm+qMJmAEdTnTRUmEzCC+rypwmQCRlCfN1WYTMAI6vOmCpMJGEF93lRh&#10;MgEjqM+bKkwmYAT1eVOFyQSMoD5vqjCZgBHU500VJhMwgvq8qcJkAkZQnzdVmEzACOrzpsrSydSz&#10;PXk9gAb1eVNFfbCKtAFwIXFiXEybL1UaJ9OfYwbyHsDU0+fIX7PsC/6czrHyfsDUiXPgvKVzYmlW&#10;OJn+HHlvYCqEXqevzYOmbCh65jHaE8MifQETS7vuh0Wa/Vlw9rfai5oSnPm2NAUmhnatD8vAd/rS&#10;dCmtwdD0uneXpkC2grffUK/vpjizW5ouT32DIZFmQFbipLiLdj0PizRdncLZf9LebFikKdB62vU7&#10;LPHivpg0HZ32xsMSvHm3NAVaR7tmhyU4+xJpmo7W0bDM79p6fWkKrLuBM+/SrtNhkaZrY65vbqZ1&#10;OizSFFgX5/ruDbTrclik6XjEDj9Y/wDLRZoCY6Ndh8Ny/q4tN5em46d9oGGJ958nSFNgzWjX3tA4&#10;8+/SdP2pH3BIpBmQVJwUz9aut2GRpu1S9Oz9tQ87LNIUOGDa9TUs0qzd4q3cadqHb4wzP5emwKqp&#10;19SQDJy9nzTNhzaQoXHd7dIUWFZw5tfqddSQ4M0PpGm+tIENizQDVPEaObx+zSwXaToZCmefrA1y&#10;WKQp8BfadTIs0mwyxVL7R23QTQne/qc0xRTTro1hKXrmCdJ08mkHYGj63a40xRSJi+nJ6vXQkODs&#10;+dJ0uswd3b2adkCGRZpiwhX9LbfVzv+wSNPpVvbtm7SDMyzSFBNIO9/DsjC77fLSFBfQDtSwxJL+&#10;CmmKCaCd42GJ++/XSFM00Q7csMSV6VLSFBmK5/DN9XO6XKQpVqLo2dtpB3FYpCkyUTxm8zW08zgs&#10;0hSjKJ39knZQG+PMnDRFi6nnbkgGO81WaYoDpR3gYYn7qV3SFC2inathiefxU9IUqWkHfFikGdZZ&#10;6HWepp2fYZGmWEuFszu1gz8s0hTrQDsfwyLNME6lN2drJ2NIvi5NMQbK8R+a0Dd/J02xXrQTMyyh&#10;bw+VplgDwdufaMe9Mc7+VJqiLdQTNSTSDIkEZx6mHedhkaZoo8LbF2snbVikKQ6AdlyHRZohB9oJ&#10;HJbg7EnSFKugHcthicf56dIUudFO6NA4e21piiFKZz6pHr8hkabIWdHrbtJO7rBIU9TExWZGO17D&#10;Ik0xSeJq+hHtZA+LNEWkHZ9h2X/s5mtIU0wq7cQPS7zPf4Y0nUraMRkaZ98iTTEt1AthSKTZ1AjO&#10;vFo7DsMiTTGNgu8+WLsohkWaTqz9xx9yOW3cwyJNgapKmdO1i2RIfixNJ4oyzqEpfPcQaQpclHbB&#10;DEvw9qHSNGvxlm6vNr7mmC9KU2A4/QJqjjTLTvzsx9XHslykKbBywU/2v8HRPv+wSDNgdNqFtUw+&#10;Jk1bSfm8Q1P0zGOkKZCGdqENS9yHbJGmrRC8+Z72OZsSnP2tNAXSCzsPvqZ24Q2LNF03Rb97X+1z&#10;DYs0BdZerDpv0y7CYZGmY6V9jmGRZsD4aRfk0Dj7Emm6ptS+h8Y8R5oC60u/QJsTS8DFpGlS8b0/&#10;VO9ruUhToD2C795Ju1iHRZoesH2us1F7/2GRpkB7xVumr2oX75CcK01Horzf0Jx3pLmhNAXyoF3I&#10;wzLo2540XRHtPYYlOPseaQrkSbuwh0WaNSr73Rdp7YZFmgL5C77T1y7yYZGmF6G9blikGTB5Smd2&#10;axf9kJyy2E5/rjl9c9fFDoFJp06AFHH2m9IFMD0Wtm+/hDohRoy8LTC9gjMv1ybHSiNvA+AC2kQZ&#10;luC7s9IUgEabOBeN2SMvBYD8lM5+WV/cVpY517m6vBUAAKu3d9beTiswKVL98pF0AwBAs9KbD2uF&#10;ZK0j3QMApl3hN99CKxTrmYEzT5WPBwCYBnHxf3O9GLQ1wdvz5GMDACZF9UcH2qKfMsHZdwTfPUx7&#10;LmWCM16GBQDISenNC7WFPWl6M1a6UwVvfqa2S5eJ/Kk9AJgYcdfyJ2XxTpa4W/mkdLVq8747q71n&#10;ysTP9zDpDgCwHkpnn6wt0EnjzF2ku6Sqf9ip9pcqzn5dugIArKW4KzhLXYgTJe66xv4NabHPZ2if&#10;JWnWqMACwNQZuM4OdaFNmOA7h0l3627hxA0X1z5jyhzIf5IEgKlUOvtDbUFNlbgw/1y6ar24m3qp&#10;Noak6Xe70h0AoDLo2/urC2bCBG+Pku6yFXYefE1tbCkTi/a7pDsAmC6lN1/UFsZUiYUoSFcTKx7D&#10;t2pjT5n5XVuvL90BwGSZ78/cVlv4UiZ484/S3dQpet1N2jFJmYE3r5LuACBPcTH7UH1xS52F7Z1L&#10;S3e4kHF8Ge0vDzvkctIdALTTnOts1BawlAnOvlK6wwoVvbX7+Y4LErw9UboDgPVVOvNGbaFKmfne&#10;putJd0hgzf/3PWf2SlcAsPb27Nh6VW0xShn+Mmx8Br21/4vImOOkOwBIo3T2n5TFJm2cnZHusI6C&#10;s6ep5ydVnPmVdAUAqxN3LX9QF5ZEiQvgp6QrtNSgbx6jnbvEOVy6A4CLKl33eGXRSJzO3aQ7ZCje&#10;TPxWP69pErz5nnQFYFrFheZ32gKRKnGhOVW6woQpvHmids5TptjZva90B2BSjek/zTxcusMUiTc5&#10;5yvXQrIEb0+WrgDkLu5afqBN9FSJC8b/SlfAotKb52rXSsrMu85tpDsAbTfod++rTeSUCX1zjHQH&#10;DHXWMZ0ratdQ4nxIugPQFtV/5lAma7LEXddAugIOSHD2tdo1ljLVN5BIdwDGZb5v/labkCkTF5Bn&#10;SXfAmtg927mRdu0lTd++SboDkFrpzAfUiZcwCzsOuqx0B4xdvBl6j3ZdpkzcTV1dugOwWnM7uzfV&#10;JlbKBGdeLd0BrTLwnYO1azZpXPdF0h2AJnFX9Hp1AiXMvO/eQLoDslE6+yntek6Y/dIVMN3OPXzj&#10;lZUJkjTVfx6R7oCJUH2DiHatp0xw5qnSHTD54p3f87SJkDLVfwaR7oCJF4vIt7R5kDDnSlfA5Ii7&#10;lv9TLvZkCd58RroCplrw3cO0OZIysRB66Q7IR9k3T9Au6KTpd+8h3QFoUHrzM3X+pMuPpSugfeKu&#10;5TfKRZsswdvvSFcARhCc3aXNrZSZ9/ah0h0wfvEiPLx+USZP3zxSugOQWNxN7VHnXaIEZ74uXQFr&#10;J+6KvqddgKkSd0W/lK4AjFHcTT1Dm5MpE/r2UOkOGN3Am3trF1jSOPs46Q5AC7x/+4ZLqHM1YeJu&#10;6pPSHbC8eOf0ee1CSpV4Qe6VrgBkIM7bl9bncfL0u13pDtiwYd53t6kXSso482zpDkDGws6Dr6nO&#10;8YQZePNO6Q7TJO5a3qddECmzMLvt8tIdgAlVevNWbf6nzHzvlteT7jBJ9va2HKSd8JQJzr5WugMw&#10;hYped5O2NqRM8OZV0h1yVDr7L9qJTZm9s50bSXcAcBGFMx/R1o2U4adqWm4cP+EcvH2vdAcAK7a3&#10;Z2+nrSkpE9enE6U7rKfSm+doJyhlBv3uraQ7AEiidOZL2nqTLM7MS1cYh3hXsE89EYkSvPmcdAUA&#10;a27Qt/fX1qKk6fPvJZOKB/W4JQc5cQZ9cy/pDgDWVXD2NG2dSpXgzK+kK6xGdeC0A5oqcdf139IV&#10;ALRW4c1jtTUsaVz30dIdLqz0nUepByxlOPgAMhd3U79V17dEqb4PVLqaTvEAf1c7MKkSd12/lq4A&#10;YOKU3jxRW/tSZs517iPdTabS2XtqA08aZx8v3QHAVInr3/nqupgoA2//S7rKW9y1fFYbYKrEXdf5&#10;0hUAQMTd1HO1NTNl4m7qNtJduw16M7fUBpA25rnSHQBgGeP48oGYD0p37RB3Lf+mfMikWYgHVroD&#10;AByAuGa/VltnU2Zf39xMuhuPvUebG2ofJHFeJ90BANZI9X2fyvqbNs6+SbpLK3jzGrXDhNm3a+uN&#10;pTsAwDoYx38Bmzu6ezXpbnV+M7vt8tobpo15v3QHAGiZge8crK/d6VI48yLpTld9M63WMGXmZ+2t&#10;pTsAQEbiburT2rqeKrEG7Zeuqj8r1F+UIrGjyfi7dwDAX+zpbbm7tuanSvLCNJj0fykMALiI4M23&#10;tHowag64MAVnvi+fDQAw5UrX3a7VitVktMLk7BHyGQAAaFR68zO1jgzJCguT2SN9AAAwkuDsLr3G&#10;XDQrKkwFOyQAQAJajamHwgQAGButxtRDYQIAjI1WY+qhMAEAxkarMfVQmAAAY6PVmHooTACAsdFq&#10;TD0UJgDA2Gg1ph4KEwBgbLQaUw+FCQAwNlqNqYfCBAAYG63G1ENhAgCMjVZj6qEwAQDGRqsx9VCY&#10;AABjo9WYeihMAICx0WpMPRQmAMDYaDWmHgoTAGBstBpTD4UJADA2Wo2ph8IEABgbrcbUQ2ECAIyN&#10;VmPqoTABAMZGqzH1UJgAAGOj1Zh6KEwAgLHRakw9FCYAwNhoNaYeChMAYGy0GlMPhQkAMDZajamH&#10;wgQAGButxtRDYQIAjI1WY+qhMAEAxkarMfVQmAAAY6PVmHooTACAsdFqTD0UJgDA2Gg1ph4KEwBg&#10;bLQaUw+FCQAwNlqNqYfCBAAYG63G1ENhAgCMjVZj6qEwAQDGRqsx9VCYAABjo9WYeihMAICx0WpM&#10;PRQmAMDYaDWmHgoTAGBstBpTD4UJADA2Wo2ph8IEABgbrcbUQ2ECAIyNVmPqoTABAMZGqzH1UJgA&#10;AGOj1Zh6KEwAgLHRakw9FCYAwNhoNaYeChMAYGy0GlMPhQkAMDZajamHwgQAGButxtRDYQIAjI1W&#10;Y+qhMAEAxkarMfVQmAAAY6PVmHooTACAsdFqTD0UJgDA2Gg1ph4KEwBgbLQaUw+FCQAwNlqNqYfC&#10;BAAYG63G1ENhAgCMjVZj6qEwAQDGRqsx9VCYAABjo9WYeihMAICx0WpMPRQmAMDYaDWmHgoTAGBs&#10;tBpTD4UJADA2Wo2ph8IEABgbrcbUQ2ECAIyNVmPqoTABAMZGqzH1UJgAAGOj1Zh6KEwAgLHRakw9&#10;FCYAwNhoNaYeChMAYGy0GlMPhQkAMDZajamHwgQAGButxtRDYQIAjI1WY+qhMAEAxkarMfVQmAAA&#10;Y6PVmHooTACAsdFqTD0UJgDA2Gg1ph4KEwBgbLQaUw+FCQAwNlqNqYfCBAAYG63G1ENhAgCMjVZj&#10;6qEwAQDGRqsx9VCYAABjo9WYeihMAICx0WpMPRQmAMDYaDWmHgoTAGBstBpTD4UJADA2Wo2ph8IE&#10;ABgbrcbUQ2ECAIyNVmPqoTABAMZGqzH1UJgAAGOj1Zh6KEwAgLHRakw9FCYAwNhoNaYeChMAYGy0&#10;GlMPhQkAMDZajamHwgQAGButxtRDYQIAjI1WY+qhMAEAxkarMfVQmAAAY6PVmHooTACAsdFqTD0U&#10;JgDA2Gg1ph4KEwBgbLQaUw+FCQAwNlqNqYfCBAAYG63G1ENhAgCMjVZj6qEwAQDGRqsx9VCYAABj&#10;o9WYeihMAICx0WpMPRQmAMDYaDWmHgoTAGBstBpTD4UJADA2Wo2ph8IEABgbrcbUQ2ECAIyNVmPq&#10;oTABAMZGqzH1rOhFVQpvT5H3BQBgVUpn76nVFi0rLkz1FH1ze+kPAIAlgjOf1erHchm5MF04hTMf&#10;kc8BAJhSc767TasRq02SwlRP4WduIZ8TADDB4q7ofVodOJCsSWG6cApn3yKfHwCQuX27tt5YW+tT&#10;Rrr6s9LZk7QXpcyc61xdugMAZKB05vXaep4ye/zMTaS7ZmVvxmqNU6Zw5kXSHQCgJfYft/HK2pqd&#10;Nub90t3o4pv8h/7maRKc/ZN0BQAYs7gOP7++LqfOvO9uk+7Si9u6u2idpkzRM0+R7gAAayA48wdt&#10;/U2V4M3npKvxix/gG/UPlDJxcGdJVwCAEcX19En19TV5nL2ndNcewXcOUz9swhS+e6R0BwAYYuDN&#10;mdo6mjDfka7yUXrzM2UgKfND6QoApl51466sk2nTM4+U7vIXvD1KHWTCFN48QLoDgKkQ174f1dfC&#10;lAnO/kK6mnxxwEX9AKRM4cyXpCsAmBhFv/Mgbc1LmdA3x0h30yv0zD9qBydl4hb3EOkOALIS17BT&#10;6mtaysRdUSldQbOwvXNp7cClTNxN/bt0BwCtE3Z27qitXSkTvPlH6Q6rNXD2FdpBTZk519ko3QHA&#10;ugjefkxbn1LmtHjjL90hlfneputpBztlCmffJN0BwJoJzmzR1qCUGXj7z9IdxmXgzTu1k5Eye3Zs&#10;vap0BwAHJO6K3q6tMykz2NG5jnSH9VY6O6OdpJQpeuYF0h0ALCuuS9fW1pKUCc6eJN2h7eIJ+8/6&#10;CUwb8wfpCgD+YuDMy/U1I13Crk5HukOuSt+5m3ZyU6bw9knSHYApsjC77VLampA0zn5cusOkirud&#10;b6knP11+J10BmEDBmWcq8z5p9s527ijdYdrEC+Dh9QsidQpvHivdAchUnMtr+m01cVf0FekKuKh4&#10;gZyx5IJJmIE3P5CuALRY3BUdrc3hlAm++2DpDliZ0DPHaBdTyhTO3k+6A7DO4pxc0xvT4M3p0hWQ&#10;Rtxql9rFlizOfEG6AjAGcc49Qp2LCRNvPndKd8DaCs4+S7sIU2bOdW4j3QFIJDjzbW2+pYs5W7oC&#10;1s/CjoMuq1+g6RLvuj4o3QFYhTln76nNqaRx9snSHdBO8Y7s1erFmzBzO7s3le4A1MQ5+Flt3qRK&#10;8PaP0hWQn3nfvYF2YadM0TNvkO6AqTTod2+lzY2U4SvJMLEG3r5bu+hT5tzDN15ZugMmVtwVvU+7&#10;/lNm9+y2q0h3wHQY+M7B2mRImcLb50t3QNb27dp6Y+0aTxv+6wNwEXFifHrpREma/5OugCzEa/Z1&#10;tWs4efb5mZtIdwCGKfvde2iTKGUKb54o3QGtUP1naO1aTRvzfukOwIGIk2mN/+2F/Y10BYxVvPae&#10;X7sWk2fed7dJdwDWQtkzj9QmX8oUzh4h3QHJlc78XrvuUiV48znpCsB6KJ39hTY5U2XgzfekK2Ak&#10;8Tp6Uv26Sp25nrmXdAegTWKRepw2aVNmznXuI90BjeKu5Uzt+kmV4Ox3pSsAOSmdmdcmdaoMnP28&#10;dIUpV/jukdo1kjQ980jpDsAkiEXq2epkT5i5nr21dIcpEM/5j+rXQMrEXdEvpCsAk25hdtvltYUg&#10;aRx/ljtp5p15oHquEyb0zTHSHYBpFpx5rbZIpMyeHZtuLN0hI/HcnVI/l0njbCldAYBu72znRuoC&#10;kjCFt6+T7tAy8SblDto5S5ngOidIdwCwegNv/01bXFLmrGM6V5TusA6Ctx/TzkvKLGzvXFq6A4B0&#10;xvLzAt48V7rDGom7oi3asU+Z4OwrpDsAGJ/BGv8gW8w+6QoHqHTmbcrxTZrBjs51pDsAWH+DnrmX&#10;tlilTOHs46U7LKN09traMUyZuCs6SboDgPaLC+N3tcUsWZz5lXQFEZx5uXqsEibs6nSkOwDIV+k6&#10;j9YWuZSZi31Id1Pj1Nltl9KORdI4+3HpDgAmV7XbURfBVJng71GLu6JnqmNOmOC33Em6A4DpE4vI&#10;47XFMWmcvad0l6U4hmLJmBImePNV6QoAUBcXyn31hTNlqr8klK5aK+6KjtY+e8oE332wdAcAWKnS&#10;m+dqi2rKDHozt5Tu1lUsRmdony9dzOnSFQAghYVjOlfUF9x0Cd7+m3S35mJ/D6/3nzoDZ3dKdwCA&#10;tRYX3tfVF+LU2Xu0uaF0l0TcFX1b6yddzNnSFQBgPe3btfXG+kKdLsGb10h3K1b2u/fQ3itlip55&#10;inQHAGirgTPv0xbxlNl//CGXk+4uYuDNZ7TXJ8wfpSsAQI7me/bWyuKeV3rmBTIcAMCkCc5+Xl38&#10;W5bds9uuIh8ZADAtBq5zH60orE/MG+RjAQDwZ8Gb7+lFY22yz8/cRLoGAGC40tkjtGJyYDHvl7cH&#10;AODABG9/oxeb4Znr2VvLWwAAkE7pzIu0wjMkP5KmAACkU/a6d1eKzooTnHm1vBUAAAcmOLtfKzaj&#10;ZN6ZB8rbAgCwOsHbT2vFJUWavjECAIAlBn3zFK2YpE7h7SnSJQAAS+3xnYO1ArLWiTuzE+UjAADw&#10;Z9VPRWhFY5wJztxBPg4AYFoFb96tFYn1SixOe+WjAQCmycB3j9QKQ4vyUfmoAIBJdq7v3kApAm3O&#10;cfLRAQCTJi7yP6ot+tkkOLNFhgEAyF3w5lXaYp8yczu7Nx148wPtuWRx5lcyJABAjmKheIC6wCdM&#10;cHaXdLdo0N98Xe11SePM26Q7AEAOzthx0GXVBT1lnP2gdKca9M1j1HZpc7h0BwBoq7ib+JKygCdL&#10;3CEV0tWKxAJ2kvY+SePstaU7AEBbxIJxgrpoJ8yc69xGulu1+Pl+q71nqlS/uitdAQDW07zvHqIt&#10;1CkTnHmmdHdASr/FaO+fMvGzvly6AwCMW9yFlNrinCzOfEG6Sqrsmyeo/SVM0e/eV7oDAKy1WDD+&#10;XVuMU2ZhdtulpLs1E3c3n9D6TpmFEw+9pHQHAEgtLuRHa4tvyhTO3k+6G5u48ztf+yypErw9WboC&#10;AKRQHLnl5tqCmzKxOLxCulsXe333TtrnSplU/1sZAEy1uJieoS2yqRIL0mnSVSuU3jxX+5wpU+zc&#10;clvpDgCwUqWzb9IW1ZSpvqVBumudWKC+qn3mhFnVv8cCgKlVuu52ZRFNmsKbx0p3rbb/iJkraJ8/&#10;cT4k3QEALmzu6O7VlEUzaYI375TushJ69iHaeFKm+sMS6Q4AEAvGt7TFMlXi+58pXWUtOPtabXwp&#10;s891Nkp3ADB9Sm9eoC2OSdPvdqW7iRGP2+nqWBOl+oMT6QoApkPZN3fVFsTEeZJ0N5F2z3ZupIw5&#10;aQpv3yzdAcDkCt78UVsEUyV4+5/S1VQoeranHYfEebh0BwCToyoYyoKXLFXBk66mUnD2PdpxSZk5&#10;17m6dAcA+YoL2pPqC1zy9MxdpbupV3pztnqMEiU4823pCgDyUv3RgbawpY15gXSHCxn4zsH68UoY&#10;132RdAcA7Vf9eba6mCVK9efl0hWGGPTNU7TjlzT97j2kOwBon1gw3qkuXgmzZ8fWq0p3WKHS2U9p&#10;xzJlpCsAaIeBN4/VFqukcd3t0h1GFJz9k3psEyVeB5+RrgBgfZzT23Q9bYFKGmffJN0hgdJ37qYe&#10;54QZOPNU6Q4Axqf6uQhtUUoVvn1gbY3jWzf29Lu3ku4AYO3EgvQKbRFKmTm+r21s4g3Amn5PYcy5&#10;0hUApDVw9n7KopM0fMP1+qj+oEQ7HykTvH2vdAcAB+a07Z1LawtN0jjz79Id1lHw3cPU85Mw8ebD&#10;S3cAsHqxYHxBW1xSJThbSldokcKZN2rnK2X27Nh0Y+kOAJYX72qfqS0mKVP47iHSHVoqePMz7dwl&#10;zI+lKwDQzbvObZTFI2niLukE6Q4Z2Leze1PtPCbO66Q7APirWDAKZcFIF2e+JF0hQ/O+O6ue14SJ&#10;O/WHSXcAplnp7Ae1RSJl9h+38TLSHTIXbzA+oJ3jlNnf23Ql6Q7ANIk7pF3aopAyhTcPkO4wYUpv&#10;9mjnPFmc/bp0BWDSzfXNzdSFIGGCN6+S7jDB5mftrbXznzjPl+4ATKIx/JXVj6QrTJG4+36Gci0k&#10;TejbQ6U7AJOg9OYN2mRPmfldW68v3WFKxQL1ee3aSJXgzO+lKwC5Cn3zd9oET5nCd4+U7oANCydu&#10;uLh2naRMLFCflO4A5GL37LaraBM6ZYI375bugCXmvLm3dt2kTOHtk6Q7AG0WvP2GNonTxZwtXQHL&#10;Cs6+VL+OEqbf7Up3ANokTtDnL5mwiTPYabZKd8CqxAL1Xe2aSpW4gz9TugKw3qq/VtImasoUPfMU&#10;6Q4YWdh58DW16ytlgjPvku4ArIfqr5S0yZkq8S7309IVkEzpO4/SrreUGbjODukOwDgEb/5Dm4yp&#10;ErzdL10Ba6b05q3a9Zcy84/lnzEAaypO5Cdqky9pet27S3fAWJTO/kK9FtOFf/gNpFb6LUaZbGnj&#10;zIukO2Dsil53k3pdJgxflQUkEpz9rTbJUiU4823pClh3pe8cq12nKVM480DpDsBqxIJ0kjapUmbO&#10;da4u3QGtUnrzYe2aTZmFHQddVroDMEzp7BHaJEoaZx4h3QGtFrwZqNdwunxZugJQd9aOznWUSZM2&#10;zr5FugOyUfTs7dTrOWGCtydKdwAqwZnva5MlVYKzv5CugGzF6/gE7fpOmTgX7yDdAdMpToKXa5Mj&#10;ZQo/cwvpDpgIhTNf0q71ZHFmXroCpsfAde6jToik6Rwr3QETZ/9xGy+jX/cJ4+xHpTtgcp186KGX&#10;VCdAyjjzEekOmHiDvr2/Og/S5jjpDpgswdn/Ui74ZAn85wdMsTi/XqnNi5QJs3azdAfkLU6YZ2gX&#10;ecoUfXN76Q6YanG+nabNkVSJN4C/kq6A/MzP2ltrF3bK8CeuwFKD/ubravMlZWKBept0B+QheLNH&#10;u5gT5hTpCkCDwpvHKnMnbVz30dId0E6lN+9XL96E2X/8IZeT7gCsQHD2HdpcSpqjZq4l3QHtEHyn&#10;r16sCVP0Ow+S7gCMIBaotf1CZG++J10B62ffrq031i7QlIkX+2ukOwAH6LzejNXmWcpU/3BeugPG&#10;K3j7E+2iTBdzunQFILFiDD+6Wf1DeukOWFvxgntd/QJMnb1HmhtKdwDWULwB/IQ2B1Nm4dBDLynd&#10;AWnFHdJDtYsuZYqe7Ul3AMaodPZ8bU6mSlw/TpaugAN3Tm/TlbQLLWWCs/8m3QFYJ6HXvbM2P1Nm&#10;4M0/SHfAaIIzX9MurmRx9lzpCkBLlN48V52vCTPnOreR7oCVGceFOehtuaV0B6CF4jrwVW3upkpw&#10;tpCugGbBd++kXUApE3dhT5XuALTcWcd0rqjN45QpvP2QdAdcVLx7Wdv/8dOZz0pXADITevYh2rxO&#10;meDtUdIdpl0sSB/XLpKUka4AZC6uF6/V5njKzLnORukO06Z09vHaRZE0zt5TugMwQap/AK/O+UQJ&#10;zpwhXWEaxBO+RbsQUibeVb1EugMwofbOdm6kzf+kcfZN0h0mVSxKv1ZPfqLEgvRd6QrAlBj0bE9b&#10;DxLn4dIdJkUsSG9TTnTShNltfyPdAZhCA2ffo60NKTN3dPdq0h1yVf2Il3Zy06bzKOkOAOK6Y87R&#10;14pUMadKV8hJecTMtfQTmjLmX6U7ALiIge8crK8bCePMi6Q7tF1w9r/Vk5gowZlfSVcAMNSgb56i&#10;rSNJ0+veXbpD2wRvX6qetIQJs3azdAcAKxZvmD+trSmpEte//dIV2iDekdxLO1GJc5x0BwAjiwXq&#10;T8r6kizBm89IV1gPCyduuLh2YhLnY9IdACRR+s7dlLUmaQLfyTl+8a7gc9rJSJW4Ld4nXQHAmii8&#10;eaG2/qQMv2IwBrFgPE07+CkTZjt3lO4AYM3FG+1vaWtRwvC7b2th0O/eSjnYiWOeI90BwFgt7Nh6&#10;VX1dSpd4Y/9e6Q4HKh7M87SDnC7mq9IVAKyr0nW36+tUugy8cdIdVquq7tpBTZn9R8xcQboDgNYo&#10;nXmjtmalzO7eloOkOyynqubaQUyZ6ke/pDsAaK3Sm59pa1iyOPtj6QqaMX2F/L9IdwCQhbm+uZm6&#10;nqUNa2NdcOZ/lAOVLtwVAMhccHaXur4lTPD2odLd9IoHes1/pngv/x0VwASJN9of0Na6lDmnt+lK&#10;0t30mPfdB2sHI2XiLsxLdwAwcUpv9mhrX6rENfTr0tVk+90RM1fQDkDKxIP5PukOACbaXN/8rbYO&#10;Jo2zz5PuJk9w9ivqoFPFmd3SFQBMlbi+PkNdFxMm9O2h0l3+YsF4tjbIlJn33W3SHQBMrVigPq+t&#10;kakSnPm9dJWnvc7cQRtYygycfbp0BwCIFrZvuIS2XqaN+Q/pLh+xqu7VB5Mm1V2BdAUAUAy8ube2&#10;fiaN6xwv3bVX6exH1Q+fMNXvMEl3AIBlxHVzzX/du+zNWOmuPWJBepz6YROmqv7SHQBgleI6/V1t&#10;bU2Y30lX6+v8XneT8uGSJhakl0l3AIADEHYefE1tnU2Z4M07pbvxC87+UvtQqRIH9z3pCgCQUOk7&#10;j9LW3ZQpXGeHdLf2Sm/eqn2IpDlq5lrSHQBgjYxjPZ/vbbqedJde2TeP1DpNnMOlOwDAmAS/tv8F&#10;LOaH0lUa+4/dfA2lk9R5u3QHAFgHxRj+ZiB48yrpbnTxTb6jvXmqxPf/jXQFAGiB0neP1dbrlBl4&#10;8wDpbuViwxfX3yh1wq5OR7oDALRM4cxHtLU7Zc7YcdBlpbtmZb97D61x0vTNE6Q7AEDLBW8G6lqe&#10;Ks5+WbpaKr5g/5IGSWM+IV0BADKyd9beTl/X0yX07bOku8Vq+BntRakSvP0/6QoAkLHg7LO0dT5l&#10;ir65fbVTUp9MkdDr3lnGAwCYEKUzX9LW/FRZm8I0yb94CADYsP+4jZdR1/8ESVuYnJ2O34gHACwq&#10;vHmAWg8OIMkK07mHb7yyfE4AwJQJzr5Sqw2j5IALU3DmYfK5AABTLhao07RasZqMXpiceb18DgAA&#10;/uKc3qbrqXVjhVl9YXL2p9I3AACNCm8eq9aRZbKqwjS3s3tT6Q8AgBUJ3r5DqylNWVFhmvfdWXl/&#10;AABGUnqzR6sx9ayoMMl7AgAwssLZI7QaUw+FCQAwFhQmAECrUJgAAK1CYQIAtAqFCQDQKhQmAECr&#10;UJgAAK1CYQIAtAqFCQDQKhQmAECrUJgAAK1CYQIAtAqFCQDQKhQmAECrUJgAAK1CYQIAtAqFCQDQ&#10;KhQmAECrUJgAAK1CYQIAtAqFCQDQKhQmAECrUJgAAK1CYQIAtAqFCQDQKhQmAECrUJgAAK1CYQIA&#10;tAqFCQDQKhQmAECrUJgAAK1CYQIAtAqFCQDQKhQmAECrUJgAAK1CYQIAtAqFCQDQKhQmAECrUJgA&#10;AK1CYQIAtAqFCQDQKhQmAECrUJgAAK1CYQIAtAqFCQDQKhQmAECrUJgAAK1CYQIAtAqFCQDQKhQm&#10;AECrUJgAAK1CYQIAtAqFCQDQKhQmAECrUJgAAK1CYQIAtAqFCQDQKhQmAECrUJgAAK1CYQIAtAqF&#10;CQDQKhQmAECrUJgAAK1CYQIAtAqFCQDQKhQmAECrUJgAAK1CYQIAtAqFCQDQKhQmAECrUJgAAK1C&#10;YQIAtAqFCQDQKhQmAECrUJgAAK1CYQIAtAqFCQDQKhQmAECrUJgAAK1CYQIAtAqFCQDQKhQmAECr&#10;UJgAAK1CYQIAtAqFCQDQKhQmAECrUJgAAK1CYQIAtAqFCQDQKhQmAECrUJgAAK1CYQIAtAqFCQDQ&#10;KhQmAECrUJgAAK1CYQIAtAqFCQDQKhQmAECrUJgAAK1CYQIAtAqFCQDQKhQmAECrUJgAAK1CYQIA&#10;tAqFCQDQKhQmAECrUJgAAK1CYQIAtAqFCQDQKhQmAECrUJgAAK1CYQIAtAqFCQDQKhQmAECrUJgA&#10;AK1CYQIAtAqFCQDQKhQmAECrUJgAAK1CYQIAtAqFCQDQKhQmAECrUJgAAK1CYQIAtAqFCQDQKhQm&#10;AECrUJgAAK1CYQIAtAqFCQDQKhQmAECrUJgAAK1CYQIAtAqFCQDQKhQmAECrUJgAAK1CYQIAtAqF&#10;CQDQKhQmAECrUJgAAK1CYQIAtAqFCQDQKhQmAECrUJgAAK1CYQIAtAqFCQDQKhQmAECrUJgAAK1C&#10;YQIAtAqFCQDQKhQmAECrUJgAAK1CYQIAtAqFCQDQKhQmAECrUJgAAK1CYQIAtAqFCQDQKhQmAECr&#10;UJgAAK1CYQIAtAqFCQDQKhQmAECrUJgAAK1CYQIAtAqFCQDQKhQmAECrUJgAAK1CYQIAtAqFCQDQ&#10;KhQmAECrUJgAAK1CYQIAtAqFCQDQKhQmAECrUJgAAK1CYQIAtAqFCQDQKhQmAECrUJgAAK1CYQIA&#10;tAqFCQDQKhQmAECrUJgAAK1CYQIAtAqFCQDQKhQmAECrUJgAAK1CYQIAtAqFCQDQKhQmAECrUJgA&#10;AK1CYQIAtAqFCQDQKhQmAECrUJgAAK1CYQIAtAqFCQDQKhQmAECrUJgAAK1CYQIAtAqFCQDQKhQm&#10;AECrUJgAAK1CYQIAtAqFCQDQKhQmAECrUJgAAK1CYQIAtAqFCQDQKhQmAECrUJgAAK1CYQIAtAqF&#10;CQDQKhQmAECrUJgAAK1CYQIAtAqFCQDQKhQmAECrUJgAAK1CYQIAtAqFCQDQKhQmAECrUJgAAK1C&#10;YQIAtAqFCQDQKhQmAECrUJgAAK1CYQIAtAqFCQDQKhQmAECrUJgAAK1CYQIAtErRsz2txtSzosK0&#10;mH73HvLeAACsSqwjpyypKw1ZeWGKCd7ulz4AAFhW6cyztXoyLKsqTBckePMZ6RMAgCXCzs4dtfqx&#10;koxUmC5I4c3fy2cAAGBR6c1erWasNAdUmC7IwHcOls8DAJhSsR58rF4fRkmSwvTnmLPlswEApkjp&#10;7OP1ujBaEhamPyc4+x75rACACRZ2djpaHTjQJC9MF6Rwdqd8dgDAhAnO/Fpb+1NkzQrTBZn33RvI&#10;OAAAmQvevl1b61NmsaPS2Z9qT6ZK4cz/W+wIAJCllX6d0AEl9iHd/dnczu5N1RcmTNz6vVq6AwBk&#10;IBaLa2vrecoEZ0+S7nTxBbu0hikTd1APlO4AAC0VNxPf19bwVAne/ka6WplYJT+gvVHKLOw46LLS&#10;HQCgJYI3/6yt2SlT/UWfdLd6pTNz2pumSuHsl6UrAMA6GvS799XW6aRx9vHS3YGZc53bqB0kTHD2&#10;WdIdAGCMFma3XUpbl1MmrvEfl+7SCs48U+swZYqevZ10BwBYY6UzX9DW4oTZJ12treDtyUrn6eJs&#10;KV0BANbAYAwbjTDbuaN0Nx7j2PoVznxYugMAJFD0Z26rrbdJ0zPPke7WR+Hs/dQPljChZ46R7gAA&#10;IwreBm2NTRZnvyJdtcPA2zX/88Ji15abS3cAgBWK6+eH6utp6izMbru8dNc+wZsfaB86Yc6QrgAA&#10;QwRnjlbW0KQJvvtg6a7dBv3N19UGkDKFt2+W7gAAF1IcueXm2rqZMnET8hrpLi+FN4/VBpQ4D5fu&#10;AGDqxTXxjNoamTaT8qXccTDvWDK4xJk7uns16Q4Apk5cB99cXxdTZyJ/xih4+zttsKkSt5anSlcA&#10;MBXiDuYR2nqYMhP/w69lv9vVBp4yhTcvlO4AYCIVj9l8DW39S5m4mXi3dDcdCm+fpB2ItOncTboD&#10;gIkRnPm2vualijlbuppOcRv6Sf3AJMsfpSsAyFq8oX+xssYlze6dZqt0h3gH8AftIKVKcPZT0hUA&#10;ZGXO2Xtq61rSOPtk6Q4XVvbMXdUDljAFBx9ARrR1LGW4aV+homdeoB3ApHF2RroDgNYJznxWXbsS&#10;JXjD/8wxilg8vqkd0FSJJ+ZM6QoAWiH4ztO09Sppeuau0h1GsWfH1quqBzZh4p3Ju6Q7AFgXg373&#10;Vtr6lDTO/pN0hxRK192uHuiEKVxnh3QHAGMT15/z6utRygRnvyldYS2UzrxRO/ApM9/bdD3pDgDW&#10;THDmfdoalDK7Z7ddRbrDWosF6ufaSUiVeIdxmnQFAEkNnPHaupMyoW/+TrrDOM25zkbthKRMLFCv&#10;lO4A4IDs27X1xto6kzJFz7xBusN6itvhNf8xrKJn7y/dAcCqBW9/oq0tyeLsT6UrtEk8OWv/88Hb&#10;O5eW7gBgWYUzr9fWkpTZ42duIt2hreKJCvUTlzKFN1+UrgBAFZx5mLZ+pMzAd/vSHXJQ+O4h2olM&#10;meDNP0p3ALDo3OM2XllbL9LGvF+6Q46C65ygn9h0KfpbbivdAZhiwdtvaGtEsjizW7rCJIh3GF9U&#10;T3S6FNIVgCkT5//za+tB8sz77jbpDpNk/3EbL6Od8JQpvP2QdAdgwsUdzF20dSBlgrNPl+4wyQpv&#10;HqBdACkTt/RHSXcAJlBY69+Q8+Zz0hWmSTzxr9IuiJSZ65ubSXcAJsAYfnV7YWHDhotJd5hW8UL4&#10;Yf3CSBvzM+kKQKbiXH7S0rmdNnM9cy/pDtiwYX7X1utrF0rKFM68UboDkInqR0W1+Zw0zr5EugOW&#10;Knz3SPXCSZjgO4dJdwBarPoxUW0OJ8x3pCtgeQNn3qVcREnD19ED7VT9eKg2Z1OmOHbzNaQ7YHXi&#10;BXqWdlElzDekKwDrbBz/xaTsmUdKd8DoBjvNVvUCS5iCnzwG1s25vnsDbV4mjbNvke6AdIqeeYp6&#10;waWMM3eR7gCMQZx3P1oyDxMmOPsL6QpYO/HO51PaBZgszvxeugKwRoIzr1bnX8IUfvMtpDtgPOKd&#10;0J+0izFV4sT5pHQFIJGi13mQNt9SJvTNMdIdMH5lr3t37cJMmcJ1jpfuAIxo//GHXE6bXylTOPNh&#10;6Q5Yf/GCfJF2oSZNb8ZKdwBWIc6fU5bMp5RxtpSugPYpvTlVvXBTxdnfSlcAllE682x1HiVM9aOk&#10;0h3QXnOuc3XtAk6Z4Ow7pDsANXuduYM2b1JmwC9YI0fxbu0R2gWdMkXPPEa6AxAFZ/ZqcyVdzBel&#10;KyBf8WJ+89KLO20GOzrXke6AqRS8/Zg2N1LmtO2dS0t3wGSIF/b/1i/0lBl4833pCpga8do/rj4X&#10;Umfg7P2kO2DyFH7mFtqFnzLBm3+W7oCJFZzZol3/KROcfYV0B0y+0neO1SZCyhT97n2lO2CixKL0&#10;a+2aT5V4c/cD6QqYPqU3H9YmRsosHHroJaU7IGtl375Nu8ZThv+9FhCxQA20SZIqwduTpSsgO/Ea&#10;Prx+TSePs0dIdwAuUPTN7dUJkzDBm3+Q7oDWi8Xi2tp1nDLB2ZOkOwBN4u7mRG0Cpcxc3/ytdAe0&#10;0sCb72nXbsL8RroCsFJx4ny5NpESx+yRroDWGDjzcv16TZewq9OR7gCs1ji+Ebl05gPSHbBuBv3u&#10;fdXrM2V65gnSHYADVfTH8Bsyvjsr3QFjszC77VLa9Zg0zn5cugOQWuiZ16gTL2H2+JmbSHfAmqr+&#10;WlS7BlMlOHu+dAVgrZXO/D9tIibMT6QrILngzDOVay5pgt9yJ+kOwLjsPdLcUJuQKVM483rpDjhg&#10;xc4tt9Wus7Qxz5HuAKyXomd7+gRNl3iH+zDpDhhJvI6K+nWVNM5+RboC0BYDZ9+jTtiEOae36UrS&#10;HbAi8br5UP06Sp2F2W2Xl+4AtFG8czxHm7zJ4szXpCugUdxlH61ePwkTfPfB0h2Athv0ttxSm8gp&#10;Uzj7POkO+IviyC03166XlAnevEa6A5CbeNf6VG1ip0zode8s3WHKxd30Gdo1ki7mdOkKQO4G3nxG&#10;n+iJwr8XmWrxGnjzkmsicc470txQugMwSbQJnzJxh/YJ6QpTIO6QHqFdBykzcHandAdgUsXdzT21&#10;BSBlCr6TbKLNuc7VtfOeMsHZ90h3AKZFnPgv0RaElAk7+RbnSRN3xd/WznW6mLOlKwDTKi4G31m6&#10;OKSM+bV0hYwV3r5YP7/pMthptkp3AKZdmL3F32gLRcoEb98u3SEjZb97D+18Jo2zT5buAOCiSt95&#10;lLpwJMyct4dLd2g57fylTHD2U9IVAAxXevNWbSFJmiNmriXdoWWCM59Vz1mixN3zH6UrAFiduIj8&#10;sr6oJM5/S1dogcEY/kF22Td3le4AYDRh1m5WF5iECd68TLrDOhj0u7fSzkvKFD3zAukOANKIi8tx&#10;9cUmdea8ubd0hzGJx/28+nlIGme/KV0BwNqIi81Hlyw+ibNw4oaLS3dYI8Hb92rHPmV2z267inQH&#10;AGuv9GavthilysDbz0lXSCg447XjnTLzffN30h0AjFeY7dxRW5hSJjj7dOkOB2DPrq031o5v2pg3&#10;SHcAsL7KnnmOvlCly5zvbpPusErx+P24fjyTxtmfSlcA0C5xgfqKunCly3nSFVYgHq/X1Y5f8uzz&#10;MzeR7gCgnfYfMXMFbQFLmYG375XuoAjOPEw7bikTfHdWugOAPISefYi2oKVM9T/kS3eIzj1845W1&#10;45Q25v3SHQDkqXT2X/QFLl1297YcJN1NrXgcvl4/LikTvNkjXQHAZCid+R9twUsWZ/9HupoqcezP&#10;X3IsEmeuZ28t3QHAZNkbdzbawpcywdnXSncTLRb6u2jjTxn+VB/A1BjHP/Ks/jcu6W7ixOP3e23M&#10;qcI/bgYwtaq/rtMWxpT53REzV5DushcL0ie1MabMwsKGi0l3ADC94oK41l8k+hXpKkuFt09Sx5Uw&#10;g565l3QHAKjM++42bcFMGmeeLd1lYbezM+o4UsbZl0h3AABN9T+4qwtowux15g7SXWsFb87UPnuq&#10;xOP8XekKALAS1f8Ary2o6WL2SletEpx5l/550yXM3uJvpDsAwGpUv8ukLayJ81Hpbl0Vvc6RymdL&#10;m755pHQHADgQA2/urS60KdO3j5Puxmp+19brq58nYeIu7K3SHQAgpeDNy7SFN2XO73U3SXdrLvb3&#10;o3r/KROc/YV0BQBYS3HR/e/6Ipw4v5Su1kTcwbxa6TNpCj9zC+kOADAO5VEz19IW5LRJ+5/A5p15&#10;oN5PuoS+OUa6AwCsh7gYH15fnJPnAP9oYP/xh1xOfd+kMR+W7gAAbRC8fbu+YKfL/mM3X0O6W7HC&#10;21O090oWZ0vpCgDQRsGbX6sLeLp8R7oaKhbKE5W2STPvu4dIdwCANgs7Ox1tIU+cF0t3FxGcuYPy&#10;2qQJzp4g3QEAclL2zBO0hT1p+t17SHdVUdqrviZZzBelKwBAzkpnP64v9PlkYXvn0jIcAMCkCM6e&#10;ry36bc7A2fvJxwcATKLQ695ZKwBtSyyir5CPDACYBqWzz9MKwnonePMD+YgAgGlUOvM1rUCsRwbH&#10;dK4jHwsAMM329zZdSSsU40rRM4+RjwIAwF8FZx6mFY41i7MnSdcAADQrnHm9WkgSJTj7W+kKAICV&#10;i0XkJ/WicuDZYuTtAQBYvX1+5iZ6gVll+uYJ8pYAABy44LuzasFZJsGZT8hbAAAAYD1UN3LB299o&#10;N2trkeoGcH7W3lq6BwAAAID2qP6n2ODsSdpmZvwxewpvnigfDQAAAADGr3T2iLhBWYN/UJE4znyA&#10;f6QBAAAAYE3FDdK11/orUdY61VeuzPvurAwJAAAAAEZXfalx8OZ72uZjEhI3UO/Yt7N7UxkuAAAA&#10;ADSrfpYsbpJerm0uJj1xY/izQZ+fRQMAAABwIQPXuU/pzNe0TcR0x7xh0N98XTlMAAAAAKbBwvbt&#10;lyidfZ6+SSBagrOnBd89TA4hAAAAgEkSet07x5v+z2ubAbL6DJx9xZ4dW68qhxcAAABAbuIG6Rkx&#10;52s3/CRhnP3moGfvL4cdAAAAQBvN9+yt4837x9WbejLGmBf8+LiNl5HTAgAAAGC9lD3zhNKZ3fqN&#10;ezY5pex37yFD+ouBM08NzuxVXp9RzBdL37mbDAkAAADAWgo7O524kXiffnOeVV68//hDLifDWlbc&#10;ON1h4M1nlPfJKX8Mzp4gQwIAAACQQvCdfvDm18oNeE75zny/+yAZ0gEL3p6o9JFXnP1U0bO3kyEB&#10;AAAAWIl9u7beOG4I3q7eZGeUuMl7zf5jN19DhrVmqj/nK6o/61M+QzZxthz0zFNkSAAAAAAuLN40&#10;Hx7z44vcRGcXc3rZN4+UIa2L6s/84gbqRfrnyynmwwPfOViGBQAAAEyX8qiZa8Ub49ctvVHOLeat&#10;e482N5Rhtc68Mw8Mznxb/+y5xJxd+s6xMiQAAABgMgVvHxpvgP976Q1xVvnloG97MqSszLnO1ePm&#10;6dXKmLJKcPY9Ra+7SYYFAAAA5GnhmM4Vgzcv0256c0rc6P3b+RN4gx7H9vCYH114rNnF2V8UvTw3&#10;sAAAAJhCA2/uXXrzVfXmNp+cW/bt42RIU2F+19brF96+WTkWmaXdfyIJAACAKbNw4oaLx5vU5+o3&#10;r1nlo4PezC1lWFOv6HWODM6coRynjGJOL33nUTIkAAAAYDyC795p4O3n9JvUXGL2Dpx5qgwJQ+xz&#10;nY1x8/Qu/Tjmk+Dsa8Pstr+RYQEAAADpxJvNp8ebzn31m9CcEjdIn93rzB1kSBhR3DwdHbw5UzvG&#10;uSRez98NPfsQGRIAAACwOvO+uy3eWH6sfqOZXZx59sKGDReTYSGx3c7OxOP8oSXHPbPEDdRL9x8x&#10;cwUZFgAAALBU6ezj483jefWbyazi7Fdi7ilDwpgV3j4pnodiyXnJKuarg765lwwJAAAA0yo4s2Xg&#10;7Xv1m8aM4uxLfsf/OtA6xc4tt43X2CfVc5ZRCm+eW325iQwLAAAAkyzewPrSmV9pN4bZxNnvzvvu&#10;g2VIyES89p4Z83v1nGaS4Oznqy89kSEBAAAgd3t7Ww6KN6lv027+csriN5ztPPiaMixkLm7a7xK8&#10;PVk717kkXpPnD5x9ugwJAAAAuShd59HxhvR/tJu8bLL4+fkNnWlw6uy2S8Vz/vwl10BmCc58Yr5n&#10;by3DAgAAQFtU/8tL6ey/aDdxecX8697Zzo1kWJhSRb9733g9fH3p9ZFTzJ6yb54gQwIAAMC4Vb8h&#10;U/1bHv1mLZM486uBN06GBCxx7uEbrxycebl6/WSUwpkPlH6LkWEBAAAgteo3YqrfitFuxnJK8Pa9&#10;58/azTIsYFXi5ulhwZvvaddWLonz+LfBd2dlSAAAABjVoGfuVVa/K6TcdGWU6nedjpMhAcnEuXHt&#10;eG297kLXWp5x9qS5nd2byrAAAADQZGHDhouVPfMc9aYqr3xs0O/eSoYFjEW87g6P+fGFrsPsEpz5&#10;2aBvHiNDAgAAQJjt3HHgzGe1m6eMsm/g7dNkSMC627Nr643LCfg6/dKbNwz6m68rwwIAAJgOwXee&#10;Fm+E9uo3SHkkePO5vXGzJ0MCWi0442N+rV3LuSTOuR8E3z1MhgQAADA5qj9Pizc8H63fAOUX85yF&#10;EzdcXIYFZClunLZUXz6iX+P5JDj7ij07tl5VhgUAAJCXeENzXMy5F77ByS/mq4O+uZcMCZhI8Vqv&#10;5mr15STKHMgkzn6z6Nn7y5AAAADaJ8zazQNv/029mckrLz3rmM4VZVjAVKn+1+Dg7ceUeZFZzAsW&#10;TuxcWoYFAACwPoI3Lt6c/HLpzUpW+e/5WfsQGRKACxk489Tg8v73hnHz9MXSd+4mQwIAAFg7e2c7&#10;N4o3H2/Vb0qyyr+UR8xcS4YFYAXixukOMVl/o2Xw9o/B2RNkSAAAAAeu9J1HxU3S6drNR0b5cem6&#10;j5YhAUigdObZylzLKnHz9KmiZ28nQwIAAFhemL3F3wRnXqvdXGSVvn3bnh2bbizDArCGyn73HnHe&#10;nbJkHuYUZ8uiZ54iQwIAAPir4LsPjjcM31lyA5FVzK8HzngZEoB1sv/4Qy5XePtifZ7mFPPhwS6z&#10;VYYFAACmycLstssHZ1+i3yTkk+DM+8LOTkeGBaCF5p15YJyr39bmcD4xZ5e+c6wMCQAATKLS2XvG&#10;wp/5n8yY3XEcj5chAcjMnOtcPW6eXq3O74wSnH1P4WduIcMCAAC5moR/lB03SB+f69lby5AATJC4&#10;Rj0izvMfLZn3GSVunn5R9GxPhgQAANosOHOHgTef0Yp6NnH2/IGzT5chAZgS87u2Xj+uAW9esiZk&#10;lrgOv3XvkeaGMiwAALDeYnF+aunMvFa4c0lw9vOh172zDAkANhS+e2Rc287Q1ox8Yk4v++aRMiQA&#10;ADAOg96WW8abiI/oxTmndJ+7sH3DJWRYANCoOHLLzYMz79LXknwSx/Da6qcbZFgAACCV0tnHxZyj&#10;FeBs4szXBt7cW4YEACOLG4+jgzdnqmtNJgnOfnfedx8sQwIAAKtR9LqbBs6+RyuyOSVukF52Tm/T&#10;lWRYAJBc6exMXG8+VF9/ckvcQL30d0fMXEGGBQAA6qpvWYqF/xdaIc0lwZvvzXv7UBkSAIxdXIue&#10;FFNceG3KLXEt/eqgb+4lQwIAYDpV36IUN0hv0YplZnldHMe1ZVgA0BrFzi23LZ35pLJuZRbznIUT&#10;N1xchgUAwOQqe+aRsXj/P70gZpOfxBwuQwKAbARnnhnX4N/X1rSssvitor57JxkSAAB5Kx6z+Rqh&#10;Z16jFb3M8vY9fuYmMiwAyF7cON0leHuyst5lk7h54nfrAAD5KfqdB5XefFsrbhnlNwPf7cuQAGCi&#10;Lcxuu1Rc955fWwfzi7Mfn+vZW8uwAABoh/3HH3K5wtsXq8Urq5j3l36LkWEBwNQa9Lv3jevi15eu&#10;k/kkeLOn7JsnyJAAABivst+9RyxIX64XqLxCMQWA5Zx7+MYrD5x5ub6O5hT+oxgAYI0Fb0+M2a8X&#10;olxiPjHXN38rQwIArFJw5mEDb76nr7HZ5DfBd2dlSAAAjKbom9vHovLpWpHJLf836NtnyJAAAAlV&#10;P6kQ19nX1dbd/OLsSXM7uzeVYQEA0Kzw5u9LbwZqQckkwdv/Cn17qAwJADAmcQ0+PK7B1U8vqOtz&#10;FnH2p0XPPEaGBACYdgPfOThukD6sFo2c0rfPWzj00EvKsAAA62zfrq03jmvz29Q1O6uYNwyO6VxH&#10;hgUAmAal7xwbC8DZemHIJl8vdnbvK0MCALTcwBkfnPm1sp5nk+DND4LvHCZDAgBMisLP3GLg7bu1&#10;xT+nVN/SVH1bkwwLAJCpuHHaEvM+ba3PKcHZVyzMbruKDAsAkJPC2Z1xMf/f+uKeU2Ix/X7omb+T&#10;IQEAJlRc84+LOe/CNSC7OPvNomfvL0MCALTNvO/eIC7Yb16ygOcWZ14/2MHfigPAtBr0u7cK3n5M&#10;rRFZxbxgYXvn0jIsAMB6iJuLR8RF+UdLF+mMwrcRAQCGCL3O04Ize9Uakk3MF8u+uasMCQCwVuZc&#10;5+qxaLxaX4wzCr93AQAYwV5n7hDr4GfV2pJJgrd/DM6eIEMCAByowpkHlt6cqi262cTZ38bisEuG&#10;BABAEqUzz1brTkaJ9fFT8757iAwJALCchR0HXTZukl6kLapZxdkPlL0ZK8MCAGBNzTl7z1h/TllS&#10;j3KKs2XRM0+RIQEALlD2unePi+SX1MUzlzgzV3rzRBkSAADrZv/xh1yu8PbFar3KKubDg51mqwwL&#10;AKZLcPZZMX/SF8hcYv5jznVuI0MCAKCVil7nQcGZb+u1LJeYs0PfHCNDAoDJU/Ts7UpnP6UvgpnE&#10;md8PvPkHGRIAANkpHrP5GpPwBUrB2fdUP0wvwwKAPFV/h1z9PbK20OWS4O3JcaN0FxkSAAATZRJ+&#10;oiNunn4xcHanDAkA2qv6O+O48P67tphllucvzG67lAwLAICpcO6E/Ah8cOat5x1pbijDAoD1FXrm&#10;mLgwnaUtWBnlG4Wz95MhAQCAqPDdI2ONPKNWMzOLOb3sm0fKkABg7RVHbrn5wJl36YtSPhl4+8+7&#10;Z7ddRYYFAACGqOp/mID6H7x5TZi9xd/IsAAgjUn4L0xxgfxB8J3DZEgAAOAAxM3T0bG2nqnV3FwS&#10;nP1u8N0Hy5AAYOXmd229ftm3b9IWl7xi3jDob76uDAsAAKyB0tmZWHc/tLQOZxZnX7Iwu+3yMiwA&#10;uKi4UDw85ocXWTiyi/lZ4c1jZUgAAGAdxJr8pJjiojU6rwRnvjromXvJkABMo7mju1cL3rxKWyQy&#10;yzvm+uZmMiwAANAiRX/LbUtnPqnU78xinrOwsOFiMiwAk6rw5gFxwn9LXwjySPD2dzFHyZAAAEBG&#10;gjPPjPmDVuNzycDbzwW/5U4yJAA523/cxsvETdILtcmeWT5Y9rtdGRYAAJgA1Q/DL/5AvF77s0hw&#10;9vyYp8uQAOSg9J27ld58UZvUGaUovH2SDAkAAEy46gfjY/1/fu1+IL84+/F5390mwwLQFsF1Tgje&#10;/FGduNnEfLLYueW2MiQAADDFBv3ufYO339DvGXKJ2V32zBNkSADGqfDdQ+JE/M+lEzOnmD+EnvlH&#10;GRIAAIDq3OM2XnngzMv1+4mcYt4fdnU6MiwAqRXOPjlOtrB08mUUZ75Q9sxdZUgAAACrFpx5WMz3&#10;1XuNfPKb4LuzMiQAo5iUH4EreuYFC9s7l5ZhAQAAJBPvl65dOPN67R4kpwRnT9rnZ24iwwLQJDhz&#10;dPDmTG0iZRNnv1n07P1lSAAAAGMT70UOD97+ZMn9SU5x9qdFzzxGhgRMtznX2Tjw5p3qZMkowdlX&#10;7tmx9aoyLAAAgHW3b9fWG8fN09u1e5e8Yt4w2NG5jgwLmHyF6+wonfm5PiHySNwgnVa67nYZEgAA&#10;QOsNnPHBmV9r9za5JHjzg9A3fydDAibDfG/T9eIG6Y3aRZ9V4hiqsciwAAAAshU3Tlti3qfe82SU&#10;4Owrds9uu4oMC8hH9b++LP6vMMqFnU2c+Xn1v4bJkAAAACZW4ezj4/3PeUvuhzJKvPf85sDZ+8mQ&#10;gHap/v1OvEBfoV28OaX691TVv6uSYQEAAEydQb97q+Dtx7R7pZxSfVPxaXxTMdZT9U1w1TfCaRdo&#10;Lqm+ka/6Zj4ZEgAAAGqC7zwt3i/t1e6l8on5YtnntzCxxqrfEqp26vpFmFU+VP3GkwwLAAAAKxR2&#10;du4YN0+fVe6vsknw5o8Db/5RhgQcmLJn7lo68wXtYssooXD2yTIkAAAAJBLvE5+t3HtlleDspwrf&#10;PUSGBCwv9Mw/Bmf+oF1QGeU/ufABAADGZ87Ze8Z7sFNq92RZJW6eypL/0I66or/ltqUzn9QumlwS&#10;vP1jvMBPkCEBAABgHf1mdtvlC29frN235ZTCmQ8PdpqtMixMk3gBPyleBEX9osgr5oul79xNhgQA&#10;AICWKvqdBwVnvq3f0+USc3bom2NkSJg0Zb/bjSf6g0tPfF4pvHnh/uM2XkaGBQAAgMwUj9l8jbh5&#10;erV2r5dTBt6+u/CbbyHDQo6Ct0fF/E47wfnEfCtukh4gQwIAAMCEKZ15RLzv+9HS+8B8Epz9ReHs&#10;ThkS2mqub24WT9g76icwtwRvXjV3dPdqMiwAAABMiXN99wbxfvDN9fvD7OLsW+bjWGRYWE+FN48t&#10;vfmZeqLyyQ9jHi5DAgAAABYVvntkvE8840L3jdkleHN62TOPlCFhrQ36m68bN0hv0E5GTim8ffP8&#10;rq3Xl2EBAAAAQxVHbrn5wJl3afeWOSVuoF5THLv5GjIspBB857B4YH+gHfCMckb1XwhkSAAAAMAB&#10;Cc4cPfDmTOW+M6d8J/jug2VIWKnds9uuMvD2n5UDmlXiJu/d1X8JkGEBAAAAa6J0dibef36ofj+a&#10;W4KzL1mY3XZ5GRYurHD2fvEgfaN+0HJK3CCdFXp8Nz0AAADWV7w3fVLwNtTvV7OKs1+JuacMafrE&#10;neOl4ibpn9SDk1H49WMAAAC0WdGfuW3pzSe1e9ms0jPPWdiw4WIyrMlUOnOXuNM9WT0AucTZsuiZ&#10;p8iQAAAAgKwMnHlmcOYP6r1uJgnefC7Mdu4oQ8pbPBnVCfm9NtBcEpz9dNGzt5MhAQAAABOh+h80&#10;Yr6g3QNnlH3xfv3pMqT2m3Od25Te/IcykGwSD/ifYp4lQwIAAAAmXvVPZuK98PPr98bZxdmPz/vu&#10;NhlWOxSuc3zcmc6pHziXOPulste9uwwJAAAAmGqDfve+IfMvZYt7lN3xPv/xMqTxKXszNnb8AfVD&#10;ZZTCmRct7DjosjIsAAAAAIr9x228cvAm+5/9Kb15f9jZ6ciw0grO7or5rd5xLjGnxk3SA2VIAAAA&#10;AEYw78zDgjPf1++580jw9jcD3+nLkFZvbmf3pqWzJ2lvnlPiiXz1nOtcXYYFAAAAIKG4Z7h26czr&#10;tXvxnBLi3mePn7mJDEtX9Mxj4oB/qr1BRvlRPGGPkCEBAAAAGKPC2SPiPflPavfoeaXaE8VxyJAW&#10;fwlYf2EmiSflLfO+ewMZDgAAAIAW2Ldr642Dt2/X7uFzSo4bpv+Nm6Sdch4AAAAAZCD0Ov3gzK+V&#10;+/tWJ4sNU3D2PYWfuYUcawAAAAAZq76tLm6e3qfd+7ctLd0wmbNL3zlWjicAAACACVY6+/i4Dzhv&#10;6b5g/dOaDVPhzEcGvnOwHDMAAAAAU2jOd7fF/cHH6vuF9co6bpjMoPDm7+W4AAAAAMASwdunxb3D&#10;Xn1PsfYZ64YpePOZom9uL2MHAAAAgBULOzt3DM58VttrrFXWdMMUd4P7Y06U8QEAAABAEgsbNlys&#10;dObZ2j4kZZJvmApvTyn73XvIOAAAAABgzZXO3jPuR06p708ONMk2TAN+GwkAAABACxQ929P2LKMk&#10;2YapcPYI+XwAAAAAsG6qvYm2ZxklbJgAAAAATBQ2TAAAAADQgA0TAAAAADRgwwQAAAAADdgwAQAA&#10;AEADNkwAAAAA0IANEwAAAAA0YMMEAAAAAA3YMAEAAABAAzZMAAAAANCADRMAAAAANGDDBAAAAAAN&#10;2DABAAAAQAM2TAAAAADQgA0TAAAAADRgwwQAAAAADdgwAQAAAEADNkwAAAAA0IANEwAAAAA0YMME&#10;AAAAAA3YMAEAAABAAzZMAAAAANCADRMAAAAANGDDBAAAAAAN2DABAAAAQAM2TAAAAADQgA0TAAAA&#10;ADRgwwQAAAAADdgwAQAAAEADNkwAAAAA0IANEwAAAAA0YMMEAAAAAA3YMAEAAABAAzZMAAAAANCA&#10;DRMAAAAANGDDBAAAAAAN2DABAAAAQAM2TAAAAADQgA0TAAAAADRgwwQAAAAADdgwAQAAAEADNkwA&#10;AAAA0IANEwAAAAA0YMMEAAAAAA3YMAEAAABAAzZMAAAAANCADRMAAAAANGDDBAAAAAAN2DABAAAA&#10;QAM2TAAAAADQgA0TAAAAADRgwwQAAAAADdgwAQAAAEADNkwAAAAA0IANEwAAAAA0YMMEAAAAAA3Y&#10;MAEAAABAAzZMAAAAANCADRMAAAAANGDDBAAAAAAN2DABAAAAQAM2TAAAAADQgA0TAAAAADRgwwQA&#10;AAAADdgwAQAAAEADNkwAAAAA0IANEwAAAAA0YMMEAAAAAA3YMAEAAABAAzZMAAAAANCADRMAAAAA&#10;NGDDBAAAAAAN2DABAAAAQAM2TAAAAADQgA0TAAAAADRgwwQAAAAADdgwAQAAAEADNkwAAAAA0IAN&#10;EwAAAAA0YMMEAAAAAA3YMAEAAABAAzZMAAAAANCADRMAAAAANGDDBAAAAAAN2DABAAAAQAM2TAAA&#10;AADQgA0TAAAAADRgwwQAAAAADdgwAQAAAEADNkwAAAAA0IANEwAAAAA0YMMEAAAAAA3YMAEAAABA&#10;AzZMAAAAANCADRMAAAAANGDDBAAAAAAN2DABAAAAQAM2TAAAAADQgA0TAAAAADRgwwQAAAAADdgw&#10;AQAAAEADNkwAAAAA0IANEwAAAAA0YMMEAAAAAA3YMAEAAABAAzZMAAAAANCADRMAAAAANGDDBAAA&#10;AAAN2DABAAAAQAM2TAAAAADQgA0TAAAAADRgwwQAAAAADdgwAQAAAEADNkwAAAAA0IANEwAAAAA0&#10;YMMEAAAAAA3YMAEAAABAAzZMAAAAANCADRMAAAAANGDDBAAAAAAN2DABAAAAQAM2TAAAAADQgA0T&#10;AAAAADRgwwQAAAAADdgwAQAAAEADNkwAAAAA0IANEwAAAAA0YMMEAAAAAA3YMAEAAABAAzZMAAAA&#10;ANCADRMAAAAANGDDBAAAAAAN2DABAAAAQAM2TAAAAADQgA0TAAAAADRgwwQAAAAADdgwAQAAAEAD&#10;NkwAAAAA0IANEwAAAAA0YMMEAAAAAA3YMAEAAABAAzZMAAAAANCADRMAAAAANGDDBAAAAAAN2DAB&#10;AAAAQAM2TAAAAADQgA0TAAAAADRgwwQAAAAADdgwAQAAAEADNkwAAAAA0IANEwAAAAA0YMMEAAAA&#10;AA3YMAEAAABAAzZMAAAAANCADRMAAAAANGDDBAAAAAAN2DABAAAAQAM2TAAAAADQgA0TAAAAADRg&#10;wwQAAAAADdgwAQAAAEADNkwAAAAA0IANEwAAAAA0YMMEAAAAAA3YMAEAAABAAzZMAAAAANCADRMA&#10;AAAANGDDBAAAAAAN2DABAAAAQAM2TAAAAADQgA0TAAAAADRgwwQAAAAADdgwAQAAAEADNkwAAAAA&#10;0IANEwAAAAA0YMMEAAAAAA3YMAEAAABAAzZMAAAAANCADRMAAAAANGDDBAAAAAAN2DABAAAAQAM2&#10;TAAAAADQgA0TAAAAADRgwwQAAAAADdgwAQAAAEADNkwAAAAA0IANEwAAAAA0YMMEAAAAAA3YMAEA&#10;AABAAzZMAAAAANCADRMAAAAANGDDBAAAAAAN2DABAAAAQAM2TAAAAADQgA0TAAAAADRgwwQAAAAA&#10;DdgwAQAAAEADNkwAAAAA0IANEwAAAAA0YMMEAAAAAA3YMAEAAABAAzZMAAAAANCADRMAAAAANGDD&#10;BAAAAAAN2DABAAAAQAM2TAAAAADQgA0TAAAAADRgwwQAAAAADdgwAQAAAEADNkwAAAAA0IANEwAA&#10;AAA0YMMEAAAAAA3YMAEAAABAAzZMAAAAANCADRMAAAAANGDDBAAAAAAN2DABAAAAQAM2TAAAAADQ&#10;gA0TAAAAADRgwwQAAAAADdgwAQAAAEADNkwAAAAA0IANEwAAAAA0YMMEAAAAAA3YMAEAAABAAzZM&#10;AAAAANCADRMAAAAANGDDBAAAAAAN2DABAAAAQAM2TAAAAADQgA0TAAAAADRo5Yap9GbPvO/OymcE&#10;AAAAgLELzu6q9ib6nmX1SbhhqsXZk+Z2dm8qnxsAAAAAkpvrm5sFb9+h7kkSZO02TBeOsz+N4U/2&#10;AAAAABywwpvHlt78TN17JM54Nkz1OPP6s3Z0riPjBQAAAIBG5/Q2XS/uId6o7i3WOOuzYbpQgjPf&#10;n3fmYXIsAAAAAGBD6brbg7OnaXuIcWbdN0z1DJx5+bmHb7yyHCcAAAAAU2Bhx9arxg3SK7U9wnqm&#10;dRumi8TZrw9c5z5yDAEAAABMkMKbBwRvvqXuBVqSdm+Y6nH2eScfeugl5fgCAAAAyMj+4zZeJm6S&#10;Xqje67c0eW2YLpTg7X/t7XXvLMceAAAAQAvt6W25e+nMl7R7+hyyYW/f3D548xntyVwSN0//N+jb&#10;Z8g5AQAAALCOgrPPivmTdu+eS6o9UhH3SjKkv4qbjxPjC/bXG+QV84n5WXtrGRIAAACANbR31t4u&#10;bpA+rd+b55G4D9of+vZZMqSVKfvde8TGp9TfLK+YPWXfPEGGBAAAACCBwpu/D94M9HvwTOLsl8te&#10;9+4ypAPzm9ltl49v+uIlnWQX8/6wq9ORYQEAAABYgYHvHFw48xH9HjufxDG86IwdB11WhrV25vud&#10;B8Ud5Xe0D5FLgre/iSe+L0MCAAAAcCGl7x5bOnuOdi+dS+Ke5dSBNw+QIa2P/cduvkb8IK/RPmBm&#10;efseP3MTGRYAAAAwVYped1Nw9t+U++SsEvcmr5o7uns1GVb7lH3zyNKb07UPn1F+EnO4DAkAAACY&#10;SIO+7QVvf1m7F84tPyxdd7sMKS97jzY3jJuntyqDyi2vO9PZa8uwAAAAgCztne3caCLuz51903xv&#10;0/VkWJNj0Is7WJf3DjZ48715bx8qQwIAAABarfSdRwVn/ke7t80mzvx84M1jZUjT4fwJ+RvJeOJe&#10;dk5v05VkWAAAAMC6CjsPvma8z36tdu+aU4I375zrm5vJsFA6+7h4Ys/VDlY2ceZrcQN1bxkSAAAA&#10;MBahZx8S76e/q96j5pPfBW+PkiFhmEFv5pbxhH9UOYiZxTz3/ds3XEKGBQAAACRx1jGdK8b7zZcu&#10;vf/MLM5+sOzNWBkWRjVw5qnBmb3qQc4kwdnP7/XdO8mQAAAAgFWp/pKp9Oar2r1mLon3xEXhOsfL&#10;kLAW9jpzh7h5+qx2AnJJvFDOHzj7dBkSAAAAsMTC9g2XqP5iSbufzCvmP+b75m9lWBinhQ0bLlY6&#10;82z9xGQUZz8+77vbZFgAAACYUqHXvXP1l0nqPWMmCc78PnjzDzIktEnceNwzXmBf0U5cNnFmdxzH&#10;42VIAAAAmHDx/vUZ8f7vfPXeMJMEb/8r9O2hMiTk4HdHzFwhXngv0U5oTok79PfFbJFhAQAAIHNz&#10;ffO3pTef0O79soqzz1vYvp0vOJsU87774Lh7z/qrFuPG6dcDZ7wMCQAAAJmIG6QnxuzR7vGyiTNf&#10;m3Od+8iQMMkm5ce84kX7tr29LQfJsAAAANAS1Vdll85+QL2HyygDb162cEznijIsTKvSdx4VnPkf&#10;7SLJJs7+uHTdR8uQAAAAMGbB2V0xv1Xv1TJJ8OZ7wduHypCApfbOdm4UL5R/1S6grOLsv1T/S5oM&#10;CwAAAInN9c3N4ubiHeq9WF75l98dMXMtGRawOgNvXHDmV8qFlU3iRP7v+Vn7EBkSAAAARlR489jS&#10;m59p91zZhL9Mwlo5f9ZujpuP96oXXl556f4jZq4gwwIAAECDQX/zdUtn3qjcT2UW86+7+bfvGLd4&#10;8R0XN1DnLb0gc4r56qBv7iVDAgAAmHql624Pzp6m3zvlkeovpII3ToYErL9Bv3uruHn6mHbB5hXz&#10;nIWFDReTYQEAAEy8hR1brxo3SK/U743ySfWXUGHWbpZhAe0WL9inxezTLuZcErz53N7Zzh1lSAAA&#10;ABNj0Lf3j/c639LugTLKuaWzj5MhAfmqNh3V5kO5yLNJtfkbxE2gDAkAACAr+4/beJnCmxdq9zk5&#10;JTjz0UFvyy1lWMDkWThxw8WrP3vTJkBm+Vj1Z4gyLAAAgNYpfedupTNfUu5j8okz8wNv/l6GBEyf&#10;6gsXgjdfVSdIPqm++OI4GRIAAMC6GTh7QnD2T7V7lawS7w0/U/TN7WVIAC5w1jGdKwZvX6pNnJzC&#10;PzgEAADjsrdnbxc3SJ/W7klySbx32h9zogwJwEqFnn1IXAD+W5tYuaT6Ssvqx39lSAAAAAds0DdP&#10;Cd4MtHuPbOLsl8te9+4yJAAHqjxi5lpxYv2LOuGyivnXvbOdG8mwAAAAljXwnYMLZz6i31vkkziG&#10;Fy3sOOiyMiwAa6l03UcHZ3+sTcZs4sz/lL7zKBkSAADAX5S+e2y8VzhHvYfIJubUgTcPkCEBWC97&#10;e1sOCs68TZ+o+SRuAF8bZrf9jQwLAABMkaLX3TRw9j3aPUJOCd68au7o7tVkWADaKG6efMyvtUmc&#10;S+Lm6bvzvvtgGRIAAJhAg57txZr/S+1eIKP8sJztbpchAchN3DhtiXmfMrnzirMvWZjddnkZFgAA&#10;yFD175hLb96q1vqc4uyb5nu3vJ4MC8AkiRP88XEDtVud/LnE2a/E3FOGBAAAWqz698pxk3S6WtNz&#10;iTM/L1xnhwwJwLSY991twdmPqwtDTnHm2TIkAACwzsLOg69Z/btktWZnlODNO/f1zc1kWABQ/fme&#10;fXrM+dqikUuCM5/d68wdZEgAAGAMqt+OLJ39rlabc0ncIJ0ZvD1KhgQAwwXfvVPcPH1eW1BySdw8&#10;7R0481QZEgAASOSsYzpXjLX2pfXam2E+WPZmrAwLAEbz/u0bLlF681xlkckrzn500Ju5pQwLAACs&#10;wsCbe8f7ga+qNTaTBGeL0nWOlyEBwNqoFszgzNe0hSijnBs3UI+TIQEAgJqJ+Q+m3vzHnOvcRoYF&#10;AON1Tm/TlYI3L9MXqHwSvP236gfzZFgAAEyl0OveeQL+JP/38d7kH2RIANAucePx0LhIfU9bwHJJ&#10;HMMvB33bkyEBADDR4gbpGWXuX/rk7cmhbw+VIQFAHs509tpxEXtdfVHLL+ate480N5RhAQCQtbm+&#10;+dtY2z6h17yM4uzzFrZvv4QMCwDyFxe3w4O3P1my4GUVc3rZN4+UIQEAkIXCmyfGGrZHr215JDjz&#10;9TnXuY8MCQAm275dW28cN09v1xbEnBK8eU1x7OZryLAAAGiF83oztnTmA1rtyikDb15W/XtpGRYA&#10;TK/gO/24+fiNtljmkrgB/M58v/sgGRIAAGMVnN0V81utRuWS6t9Bx3r6UBkSAEATdnU6pTfv1xbS&#10;zPLi/ccfcjkZFgAASe3b2b1p3CC9Q6k/ueVfyiNmriXDAgCsVtk3TwiZ/911zCllv3sPGRIAACMp&#10;vHls6c3PlDqTT5z9cem6j5YhAQBSmp+1t46bp+y/2Sd4e6IMCQCARoP+5usWzrxRqyU5JTjztt29&#10;LQfJsAAA41L9dkTM/2mLcy6JG8DP7O2b28uQAABTLvjuYbG2nabVjFwSN0i/GnjjZEgAgDaQXyf/&#10;L23hziWxwMzHAvP3MiQAwBTYs2PrVWP9eqVWF3JK8Pa9YdZulmEBANrs5EMPvWT1g3bagp5VnPnI&#10;wHcOlmEBACbEoG/vH5z5lrr255Nzy759nAwJAJCzgevcp/rBO2WxzyfOnlP6zrEyJABARvYft/Ey&#10;pTcvUNf3nOLsRwe9LbeUYQEAJtG5h2+8ctw8vVwtBBklOPuews/cQoYFAGiZ0nfuVjjzJW0NzybO&#10;zMea+VQZEgBgGsVC8LCY76uFIpPEzdMvBs7ulCEBANZJXI9PiPmTtlbnkurLiAq+jAgAoDlrR+c6&#10;pTOv1wpIVnH2LfO+ewMZFgBgjRQ9e7u45n5KXYvzyX5+7gIAMJJYBI8Izv5UKS75xJn/F/MIGRIA&#10;4AAN+uYpwZuBuubmky+Xve7dZUgAABy4uZ3dm8bN00lK0ckqwZlXz7nO1WVYAIBlVN9WWnrzYW1N&#10;zSmFMy9a2HHQZWVYAACsreC7s3ED9VutKOWSuHn69rwzD5QhAQBE9a2kcZN0trZ25hNz6sCbB8iQ&#10;AABYP6XfYkpnPqAXrIzCf30EMKWKXndTcPY96tqYUYI3r5o7uns1GRYAAO1UevPE4MycVsyyiePv&#10;2wFMtqJne3Gt+4W6BuaTH8Y8XIYEAEB+5vvmb4M3/1ErcFklVN+g5OyzZEgAkKXds50bld68VVvn&#10;soqzb5rv3fJ6MiwAACZL3Dz9Q3Dm92oRzCRxA/Xp6qt0ZUgA0Fql7zwqbpJO19ayXBJrxhmF6+yQ&#10;IQEAMD1C3x4aNx8nawUyl1RfrVt9xa4MCQDWVdh58DWDs6/V1qucMvDmnfv65mYyLAAAcOrstkvF&#10;Ivn8etHML+bDg51mqwwLANZc6NmHxE3Sd/U1KY8Eb84M3h4lQwIAAMsZ9Lv3jcXzG1phzSfm7NA3&#10;x8iQACCJs47pXDFukF6qrztZ5YPnHdntyrAAAMCods9uu0rcPP2zUmyzSvDm3cWuLTeXYQHAis15&#10;c+/Sm69qa0s2cbYoXfd4GRIAAFgroW/+Lm4+fqAW5EwSN4D/O/DdI2VIAHARCyduuHjcID1XWz9y&#10;SnDmk3OucxsZFgAAGLez+5uvG28q3qAV6szy5vldW68vwwIwhUKve+fg7OeV9SGbVN+CWn0bqgwJ&#10;AAC0zaBvHhOL9c+0Qp5RfhTDDzECUyBukJ4Rc35tDcgq1bedVt96KkMCAAC5mOubm8VC/g6twOeU&#10;uAF81dzR3avJsABkbH7W3jrO6U9ocz2r9O3zTj700EvKsAAAwCQIzu6K+Z1a/DNJvNE6deDNA2RI&#10;ADJQePPE0ps92pzOJcGZrw9c5z4yJAAAMOnK3owtnf2gdmOQV8wL9x+38TIyLAAtUPotpnTmA/qc&#10;zScDb152Tm/TlWRYAABgmlVfdRuqr7xVbhqyiTNfKn3nbjIkAGM077uzcQ35rTo3M0nw5nvB24fK&#10;kAAAAHTzrnOb6qtwtRuKXBJv3P4Uc4IMCUBi+3Z2bxrnWPb/RjLmdeVRM9eSYQEAAKxe3Dw9M+YP&#10;yo1GNok3dp8qfPcQGRKAEUzIt3D+uHTdR8uQAAAA0iqduUvMF5SbkGwSN09l6eyTZUgAGgz6m69b&#10;OPNGbR7llODM23b3thwkwwIAABiP07Z3Lh03Hv+k3aBkFWf+PY5jRoYFTLXgu4cFZ09T50ouceZX&#10;A2+cDAkAAKAdBs7eL95ofVO9gckkwZmzYo6WIQETb8+OrVeNc/cV2nzIKcHb94ZZu1mGBQAA0G7V&#10;TVjcPOV/E+bMu+ZcZ6MMC5gIg569f7y2v6Vd8xnl3Dlvj5MhAQAA5G0S/swn3mCeMXCdHTIkIBvV&#10;b5WV3rxAu66zirMfHfS23FKGBQAAMJnO6W26XjkB/5A83ry9ab53y+vJsIBWqX6TLG6Svqheu7nE&#10;mfngzFNlSAAAANNp4M1j403Rz9Ubplzi7A9L190uQwLWRXD2hJg/qddoJgnefGZv39xehgQAAIAL&#10;q/69ULxheqd2I5VT4k3rK6t/xyXDAtZE0bO3i5v1T2nXYE4J3p4oQwIAAMBqxBupo+IG6kztJiuX&#10;xM//reof2cuQgAMy6JunxE1SqV1rGeXLczu795AhAQAAIIWy3+3GG60P1W68Mox5wcL2zqVlWMBQ&#10;A985OF4zH9avpYzizIsWdhx0WRkWAAAA1lq8CXtS8DYsuTHLKuaLZd/cVYYELCp959h4bZytXzO5&#10;xJxaOPNAGRIAAADW03x/5rZx8/Sf+o1bHgne/DHmH2VImCJFr7spOPse7brIKfH6fdXC0d2rybAA&#10;AADQVtXGo9qAaDd1uaTaABb9LbeVIWHCFD3bK539hXbuM8qPYh4uQwIAAECOqj95W/zTN/2GL4vI&#10;nx4+SYaEDO2e7dwoXodvrZ/b7MLvjwEAAEyuHx+38TLxpvUF6o1gXvlQ9SUYMiy0VOk7j4rX2+nK&#10;+csmwZkzCtfZIUMCAADANBn07f2DN9/SbhRzSfz8Z1Zfvy5DwjoKOw++ZnD2tdp5yikDb95Z/Saa&#10;DAsAAADYsGHu6O7V4sbjldoNZE6JG6h3zvXNzWRYWGOhZx8SN0nf1c5FLmHTDQAAgFUrXXd76ewP&#10;tRvMXBKc+fnAm8fKkJDA/iNmrhA3SC/VjndOKfizTgAAAKRy7mO3Xr/6x+7ajWdWceaNg/7m68qw&#10;sEJz3ty79Oar6jHNJ0XpusfLkAAAAIC1M3CdHdU/hlduSrNJcPa04DuHyZBwIQsnbrh43CA9Vztu&#10;OSVeo5+cc53byLAAAACA8SuO3HLzeGP6Lu2GNafEDdQrds9uu4oMa+rs9d07xWPwee3Y5JJ4Hf5+&#10;4M0/yJAAAACA9ok3rUfHnKXd0OaSuHH4ZuHs/WRIEyuO8xkx52vHIJcEb08OfXuoDAkAAADIx+6d&#10;ZmvpzL9rN7pZxdl/WpjddikZVrbmZ+2t42b2E+oYc0rfPm/h0EMvKcMCAAAAJkPceDw5OFuqN8G5&#10;xJkvxNxFhtR6Zd88ofRmjzqWXOLs1weucx8ZEgAAADD55n33kLh5+pR6g5xJgjN/iHmmDKkVSr/F&#10;xA3dB7TPm1PicX35Ob1NV5JhAQAAANMtbp5OiPmTdvOcS+JN/rp8K1vcfM7GY/db7TPlkuDN94K3&#10;D5UhAQAAAGhS+s7dSme+pN1Y55K4gSlK11mT3/3Zt7N709LZk7R+M8vryqNmriXDAgAAALBaZ+w4&#10;6LKlNy9UbrbzirMfLHszVoa1aoO+eUzw5mfqe+eTH5eu+2gZEgAAAIDUBt48IG4cTlVuxrNJ8PZ3&#10;wdldMiTVoL/5unGj+AatfU4Jzrxtb2/LQTIsAAAAAOMy5zpXj5unV2k36jklbp7eMbeze9Pgu4fF&#10;DeEPtNdkE2d+FTdJXk4RAAAAgLaIN+wPj/nRRW7gyZonePveMGs3y2kAAAAA0Hbn+u4N4s38m+s3&#10;9+TAEzdI58X/e5wcagAAAAC5G/jukfFG/3/rN/9khXH2o4PezC3lcAIAAACYVIXffIvgzbvVjQFZ&#10;THBmb8xT5ZABAAAAmFahb44pvTlb2zhMUwbefCZuku4ghwUAAAAALmqP7xwcN08f1jYUk5jg7Yky&#10;dAAAAABYnUHfPCV4M9A2G5nmy3P97j1keAAAAACQxt5Ze7vg7aeVTUi748yLFnYcdFkZBgAAAACs&#10;veDss2L2q5uUdUxw5tuFMw+UjwkAAAAA66vsde9eOvtlbQMzjgRvXrVwdPdq8nEAAAAAoJ1+edgN&#10;Llf9GZy2sUmYH8U8XLoEACCxDRv+PxXo5zwb0HVsAAAAAElFTkSuQmCCUEsDBAoAAAAAAAAAIQDt&#10;sEWtnTAAAJ0wAAAUAAAAZHJzL21lZGlhL2ltYWdlMy5wbmeJUE5HDQoaCgAAAA1JSERSAAAC4AAA&#10;A1QIBgAAAYX1qEgAAAABc1JHQgCuzhzpAAAABGdBTUEAALGPC/xhBQAAAAlwSFlzAAAOwwAADsMB&#10;x2+oZAAAMDJJREFUeF7t3T1vFEm7gGGyjTYjI0JasYgZcERGRkZE5gwJj3FytH94fwMJXhDZ6lCm&#10;eJePwsxH99P1VF+3dAXnvKw90y6Xy+X+uCP9sn8uH/3fF/X/pTn6+kB/r/4TTdH73eaydZC/d331&#10;6Fn9T3RMf//1x2+tA/sr9T/XIbUO5KHqh9JttQ7cqeqH1tf9s9uctw7WVK6vtg/rp1LrAM2lfsp1&#10;1jogUepLWEetA7CU+pLGrKyTW296afXljVXrjfamvtTctd5Y7+pLz1XrjaTyaZla30rfvX11dq/5&#10;BpKqb6vPWi94FPUt9lHrBY6qvuVl2nfbdDTh28DHbpuOph6OeWt94rWrh2baWp+Ib9VDdVpzb5uO&#10;5vrqwd166A6v9QHZTz2E+9X6ABynHtJ2rf+AadRD/Llet01Hc3OwW/8D83HAgzngwRzwYA54MAc8&#10;mAMezAEP5oAHc8CDOeDBHPBgDngwBzyYAx7MAQ/mgAdzwIM54MEc8GAOeDAHPJgDHswBD+aAB3PA&#10;gzngwRzwYA54MAc8mAMezAEP5oAHc8CDOeDBHPBgDngwBzyYAx7MAQ/mgAdzwIM54MEc8GAOeDAH&#10;PJgDHswBD+aAB3PAgzngwRzwYA54MDcaC3ZzwL/U+gdMox7iH2v9Y473/vXmrB7a22v9xxymHsrD&#10;an0gblcP3fGVWzS3PjDfqodrulqfhEf/d32xfVkP0Ty1Pula1UMSU+sFrEU9BPF9eLN52npBoypP&#10;eKlvfdlaL2409a32VeuFZlffWt+1Xng29a3k6d3l5lXrjfRu71/He631pnpVX/IYtd5gL+pLHK/e&#10;HpxXX9b4td58pNl/He+11sGYW/3U6651YKZWP5W+VJZjrQN1qm5+He+11kE7RnmEcP2Q2qfWQdxX&#10;/RA6ptYB/Zn6n+jUfvXk2revzu7Vf6opax3s+j9pzhxojdk308mneb3+vzV1/178+fs3B/sr9Z9o&#10;qloHuaX+cx1b66Duo/7n2rfyK3nrQB4i/Z/JomodvFPUD6vvax2sKdVPo9bBmVP9tOvrn4vHz1sH&#10;JEJZYtaXsY5aB2EJ9eWMW+tN96C+vHFqvcke1Zebt7JH3XpjPasvPV+tN5NJfRv913rxmdW31V+t&#10;FzuKd7vti/o2l6+3cwXnVN/ycrVe1BrUtx9X60WsUT0c85X1ioY5XV9tH9bDM22tT8Z/6mE6vdYH&#10;5+fqYTu81gdjf/Uw/rrrq0fPWh+Aw/1yG7j1H3G6enj/q/WPmJ6DvQAHPJgDHswBD+aAB3PAgzng&#10;wRzwYA54MAc8mAMezAEP5oAHc8CDOeDBHPBgDngwBzyYAx7MAQ/mgAdzwIM54MEc8GAOeDAHPJgD&#10;HswBD+aAB3PAgzngwRzwYA54MAc8mAMezAEP5oAHc8CDOeDBHPBgDngwBzyYAx7MAQ/mgAdzwIM5&#10;4MEc8GAOeDAHPJgDHswBD+aAB3M/2UAfL5/cv7mzW6n1D5hOPcw/1vrHHK8e1l/X+o/ZXz2Mh9X6&#10;QNzu+mL7sh6+42t9YH5UD9d0tT4JMxzoryu34G990jWqhySm1gtYi/II4XoY4mu9oJHVt718rRc3&#10;kvo2+2rJp8DO5frqwd369vqt9cIzqm8nT603kUF9+Xlrvake1Zc7Rq032Iv3rzdn9WWOV+sNL6m+&#10;rPFrvflI9WWsq7Lkah2MOdVPve5aB2Zqi/463mutAzWF+uH1s1oH7Rj1w2mfTtkm+OVT/vTzWgf0&#10;NvU/06m1Du7X6j/T1DnQC1QO9NC/jmuafGdqqN7tti++HtQ/YxWrNLUG8KHqh5KW7/rq0bPWIJ1K&#10;/TRSXK2BGKW+BGm6ej1ZuL486fBaA6pru815fenSj719dXavOXCSqm9La641MIZkdl9Hf//1x2/N&#10;AbAy9XBohMqZhK0vMp+Vbc56qJQhs/Rp6mFUT7l11DzK9mg9xIqu9QVhXvXQa47KTkDroLOMb24C&#10;qONqHVj6VL9kuq25T1wihtN/v6p1gBhL/VKvI7P0utVhMFatNwpFHSK5Gu3EJWLU4dNnrRcMR1v6&#10;BDGzNJHqsJu31ieGcBePn9cheVpOXCKDOlz3y+mlZPbD6b9maUZmXc3QDHCGZoAzNAOcoRngDM0A&#10;Z2gGOEMzwBmaAc7QDHCGZoAzNAOcoRngDM0AZ2gGOEMzwBmaAc7QDHCGZoAzNAOcoRngDM0AZ2gG&#10;OEMzwBmaAc7QDHCGZoAzNAOcoRngDM0AZ2gGOEMzwBmaAc7QDHCGZoAzNAOcoRngDM0AZ2gGOEMz&#10;wBmaAc7QDHCGZoAzNAOcoRngDM0AZ2gGOEMzwBmaAc7QDHCGZoAzNAOcoRngDO3O17X+AaSz25zX&#10;If3z3r/enDX/Y+jQ33/98VsdusfV+qCwlPe7zWUdmtP3z8Xj561PCnP69+LP3+sQjK31YmAKdYj1&#10;U1ngt14o7OP66sHdOpRy1HoT8LU6VPL37nLzqvUGWZeyQ1eHxNi13jxjql/y9dY6KCR28fh5/dLq&#10;+8p2UPOg0bX65dOhtQ4my7u+2L6sXyJN1dtXZ/daB5sY9cugqFpfBKYz65/EdVhOEJvGyScuKabW&#10;F48fmaUHyAli30r3J3EdVuuLPrr61rW2Rj2F4OPlk/v1LUr/1RosWdS3IO1XaxD1ZDUnLimm1iCL&#10;Vl+KNG+twTcHfxLX4pVtt9bgPFb9sFKftQbtrfa5l4fUYz87hcCfxCUpQ1/fbcCfyTVMt52/Xv+J&#10;lLPWoG6p/1zKUWsQ/5KLdNV711ePnjUH7wEWu/+e9LPKdl9rsJ6ifmhp2VqDc0r100ixlcu8WgNy&#10;DmXpUz+tNG9TrLOPVV+CNH1zrLOPVV+SNE2tQbY0V8Lr5DJcq3l9tX1YX660XxlvD1dfunR7rcGT&#10;SX0b0re1BktaLp7Ql8r1js1BMgCn5a64qa+h7Fl9y1pLrUGwBvXta9RaX/TVcVrueC355/VeOS13&#10;gHr683qv6qFStlpfTH6uHjb1XuRprKNxWm7HeT7PdOohVQ9ZZ8+nHmItVeuLwrSclrtAX98lihhO&#10;yw3IU46XV78UmrrWwWY59cuiU2sdXDrhtNzje7fbvmgeVLrjz/4HtKbTWEdTv4T6Wa2DRj71y6kv&#10;+fP6ePzZ/1NOYx1f/VKvK39eX5/6pR+/1ptnPeowGC/rbL748GbztA6L/JVzGFpvEuoQyVvrTcH3&#10;6nDJU+tNwG1SnJbrNFZO1eVpuU5jZWp1aC1f68XBVOowi6/1YmAWkaflOo2Vpcx6Wm754K1PCtHq&#10;kJyu1ieBpdXheXz+vE7vjjot12msZFOH7u05jZXs6lD+sdY/hqzqsLbOZlzlhqxmboZmgDM0A5yh&#10;GeAMzQBnaAY4QzPAGZoBztAMcIZmgDM0A5yhGeAMzQBnaAY4QzPAGZoBztAMcIZmgDM0A5yhGeAM&#10;zQBnaAY4QzPAGZoBztAMcIZmgDM0A5yhGeAMzQBnaAY4QzPAGZoBztAMcIZmgDM0A5yhGeAMzQBn&#10;aAY4QzPAGZoBztAMcIZmgDM0A5yhGeAMzQBnaAY4QzPAGZoBztAMcIZmgDM0A5yhGeAMzQBnaAY4&#10;QzPAGZoBztAMcIZmgDM0A5yhGeAMzQBnaAY4QzPAGZoBztAMcIZmgDM0A5yhGeAMzQBnaAY4QzPA&#10;GZoBztAMcIZmgDM0A5yhGeAMzQBnaAY4QzPAGZoBztAMcIZmgDM0A5yhGeAMzQBnaAY4QzPAGZoB&#10;ztAMcIZmgDM0A5yhGeAMzQBnaAY4QzPAGZoBztAMcIZmgDM0A5yhGeAMzQBnaAY4QzPAGZoBztAM&#10;cIZmgDO0O6XW/wDZ3QzuL328fHK/9Y8gmzqk27273Lxq/UfQu/evN2d1GP+61geAHr3fbS7rsD28&#10;1geEXtRhelpl6m99cFjK33/98VsdntPV+kQQ6cObzdM6HOer9YlhTiets4+p/IhovRCYWh1yy/TP&#10;xePnrRcFp7q+enC3DrPla71AOMb1xfZlHVb91XrBsK86jPqu/GhpvXj4mTp0cuXP/vxKOQeqDpe8&#10;td4Y6xa+7RdR642yPnU4jJk/+6/XLH9e77XWAWBMB53GOlqtA8IYhlxnH1vrAJFX/bLq6/zZP79/&#10;L/78vX459bNaB46+df3n9V5rHUj6U79cOiZ/9u9X/RJpivzZvx9D/Hm911oHnCC7zXn9Mmjuml8A&#10;ZlMPuyLzZ//5rerP673W+sJwmlX/eb3XWl8oDuPP6wlqfeH4tXr4lKHrq0fPWl9EfmSdnbjWF5TP&#10;3u22L+phUvZaX+A1q4dFI+XP/gb2Kip/kWt98UfW1V2iFFNrIIzGaawadqDXtyeV9fn2YWuQZFTf&#10;kvRjmU/L9ed17V1rAPXKn9d1dK0B1ZP6MqXj6/G0XH9e1+S1Blq4i8fP68uR5qk58ALUTy/NX7nB&#10;TWsQzqF+Sim+Oe/G5c/r6qbWAD2WP6+r21oD9hD1w0j99vbV2b3W4L1N/U+lPO3zZ39/Xlf6mgPb&#10;n9c1Wl8Gd/0/Jem4yqkM5adkmVDKHRbq/1uS1GP73gqn/nNJ0lJ9vco+1oc3m6f1w0mS5mzuK8Pr&#10;p5EkTdFSdzkoPyzqS5Ak7dMxJ2LOrfwQqS9PkvR12e71a3UuabX1uMo+mkc/Sxq9tTxRw20+JKXP&#10;s74+sTqXlKXySNnmRMaNcifLeqgkadnKxTStiYo9uMG7pOj2vWSdw1idS5q8KS5Z5zBuwCXp6Kyy&#10;+1K/LJL0Y1bZeVidS7pT7sTXmiDIpX45JY2cVfb4PMNMGqiPl0/ut77RGV/5YV2HgaQsLXX7Vfrm&#10;BlxShw11YyhiuMRfWq613BiKGFbn0oxZZRPG6lw6PTeGogcu8Zf2yO1X6d31xfZlHa6SXLJOZlbn&#10;WlUupmFYbo+rEbPKZo3KYqV+C0h5ssqGb7kBl7rOKhv2V79tpGWyyoZpWJ0rpHK1WmsAAtOp327S&#10;6bkxFCzHJf46KJesQ5/cHlfN3BgK8rE6X2lW2TAYN+AaO6tsWI9yX6H6ra+MWWUDN6zOc+T2q8Cv&#10;uAFXJ7n9KnCKsuir04kicsk6MBer84lzyTqwBJf4H5lVNtCbOj3p+6yygUxWvzq3ygZGUae1cbPK&#10;Btbg/evNWZ32cuf2q8Da1ekwR26/CtDW3Q24XLIOcLiy2K3TaGxuDAUwrdlW51bZAIFOvQGXVTZA&#10;H355e1w3hgJI4OvVefMfANA9EzhAUiZwgKRM4ABJmcABkjKBAyRlAgdIygQOkJQJHCApEzhAUiZw&#10;gKRM4ABJmcABkjKBAyRlAgdIygQOkJQJHCApEzhAUiZwgKRM4ABJmcABkjKBAyRlAgdIygQOkJQJ&#10;HCApEzhAUiZwgKRM4ABJmcABkjKBAyRlAgdIygQOkJQJHCApEzhAUiZwgKRM4ABJmcABkjKBAyRl&#10;AgdIygQOkJQJHCApEzhAUiZwgKR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ApEzhAUnfev96c&#10;tf4HAPr1fre5vPN9rX8IQAcuHj+vU/WvK/+4+UEACPHvxZ+/1yn5+P7+64/fWh8cgOlcX2xf1ml3&#10;vqzOAaZxffXgbp1a4yufvPWiAPhRyCr72P7Zbc5bLxpgrd6+OrtXp8g8WZ0Dq/RpIVunwXF6d7l5&#10;1XyzAMldX20f1qlu/MqbbR0EgAzKxTTlDL06pa271gEC6Em5er1OWfpZLvEHemCVPUGtAwswB6vs&#10;Gbu+evSsddABjmGVvVAu8QeO8W63fVGnEfWSS/yBn5nkxlCKyUVEsG5dX7Kuwyq/MrW+yMA4Fr0x&#10;lGKyOocxWGXLJf6QyMfLJ/frt670bWVwtAYNsIyywKrfntJhWZ1DPBfTaPJc4g/zcDGNwmsNRGA/&#10;VtnqJqtzuJ1VttLUGsCwNuXeRfVbQsqZS/xZE5esa9jcgIvRuJhGq83qnIxcsi59l0v86ZVVtnRg&#10;/+w2561vJohglS1NlNU5s/u0YKjDTdKcucSfKVxfbR/WISVpico3YeubE77nYhqp88o3aeubl3Vy&#10;ybqUNJf4r49VtjRorW948rPKllbWhzebp63JgP5ZZUv6ptZEQUcuHj+vXypJ+nku8e+DG0NJOikX&#10;EcVxybqkWbM6n5ZL1iUtktX54ayyJXWZS/zbPl4+uV8PkST1X5m0WpPZKrgxlKSRGn117mIaSato&#10;hEv8XUwjSZ9qTZA9ssqWpFvqaXVulS1JJ9SaWOd0ffXoWf3UkqSpmuMiorLKdsm6JAVWtjZaE/I+&#10;XEwjSR31q9W5S9YlKUFlsrbKliRJkiIqZ5F82Tap/y9JUs+9fXV27+s97/9xXxJJ6rNyNko5FbA5&#10;eX/F+d2S1FHvdtsXrcn6Ns75lqQFm+Jy+/qhJEkRTf0EIKcaStLMlX3uOe8nfn21fVg/lSRpqiIf&#10;omx/XJIm6KenBc6snNFSX4Ik6ZD2PS1wdp9W/vUlSZJ+VbnopjmZLsj+uCTd0teXv/fKk3kk6auW&#10;2uc+msvyJa29bva5j+SyfEmrrMd97mN9vHxyv74tSRq3DPvcx6pvUZLGKt0+97Hsj0sapez73Mey&#10;Py4pdcfc5nU0LsuXlKpy0UtrMluzemgkqc+mvs3raMpvJPVQSVI/zXmb19G4LF9SF418WuDc7I9L&#10;WqTVnBY4M7etlRTWWk8LnJvTDiXN2kiXv/fK/rikSbPPHa8eekk6LvvcC3NZvqRDs8/dF/vjkvbK&#10;Pne/yoVS9cskSf9lnzuP+iWTtPbscydlf1xab/a5x/DhzeZp/ZJKWkNu8zoel+VLg+c2r+OrX2pJ&#10;o+Q2r+vitrXSILnN63q5LF9KmtMC+cL+uJQkpwXS4ra1Usc5LZB9uCxf6iyXv3Mo++PSwtnn5lR1&#10;KEmKyj43k3JZvjR/9rmZk/1xaabscxPFbWulibLPzVLqEJR0aPa56YL9cWn/7HPTo/evN2d1iEpq&#10;5Tav9M5l+dJ3uc0r2dShK623spppfXNAChePn9ehLK0rt3llFC7L12pyWiCjsj+uYXNaIGtQfrOs&#10;Q17Kn9MCWSOX5St9Ln9n7eyPK132ueFb9VtD6jf73HALl+Wrx+xzw/7sj6ub7HPDcdy2Votlnxum&#10;Ub+lpPkrq4bWIAROYH9cc2afG+bntrWaPLd5hVguy9fJuc0rLKf8xlu/FaX9K9slrQEFLMBta7Vv&#10;bvMKfXJZvn6a0wIhB/vj+l8uf4eEnHa47pwWCPm5LH+FufwdxmJ/fAXZ54ax1W91jZR9blgR++Nj&#10;ZJ8b1sv+eOKuL7YvW19UYF3ctjZRH95snra+iMC61SlCPeY2r8Av2R/vK/vcwKHctraDyk1uWl8c&#10;gH24LH+BPl4+ud/6YgAcym1rg7JdAszGbWvny21egQguy58wl78DS7A/fkIufwcW57TDw7LPDfTG&#10;Zfl75DavQM/sjzeyzw1kUqeudWefG0hrrfvj9rmBUaxqf/zdbvuidRAAMhv6tMNy85jWmwYYSZ3y&#10;xshtXoG1KQ+UqVNgzso+t8vfgTVLedqh0wIB/pNif9xpgQBt3d621mmBAHvq6ba1Ln8HONyi++P2&#10;uQFOV3Yw6rQ6f/a5ASY292X59rkB5jXLZfn2uQHilAe31+n3+OxzAyynTsWHZZ8boBP77o/b5wbo&#10;0637427zCtC/by7LLyeTt/4RAP26mcBb/wMA/TO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ygQOkJQJHCApEzhAUiZwgKRM4ABJmcABkjKBAyRlAgdIygQOkJQJHCApEzhAUiZwgKRM4ABJmcAB&#10;kjKBAyRlAgdIygQOkJQJHCApEzhAUiZwgKRM4ABJmcABkjKBAyRlAgdIygQOkJQJHCApEzhAUiZw&#10;gKRM4ABJmcABkjKBAyRlAgdIygQOkJQJHCApEzhAUiZwgKRM4ABJmcABkjKBAyRlAgdIygQOkJQJ&#10;HCApEzhAUiZwgKRM4ABJmcABkjKBAyRlAgdIygQOkJQJHCApEzhAUiZwgKRM4ABJmcABkjKBAyRl&#10;AgdIygQOkJQJHCApEzhAUiZwgKR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Ch9683Z3dK11cP&#10;7rb+AQCd2W3Obybu77u+evSs+R8AsKj3u83l33/98Vudrn/eu8vNq9YHACDex8sn9+v0vF9lpm99&#10;IABivNttX9Qp+biur7YPWx8YgHmU7ZI6BU/TPxePn7c+EQDT+ffiz9/rtDt95SdD65MCcLz/nRY4&#10;d047BJjG9cX2ZZ1aYys/MVovCIDb7X1a4NyVv5S2XiAAPyq7GHX67KfWCwXgs7B97mOzPw7wrcX2&#10;uY/tw5vN09YbAViLbva5j81l+cAaHXz5e8+13iDAcC4eP6/T3li5LB8YVdltqFPd2LksHxjJrJe/&#10;95r9cSCz7k8LnLvyk6t1YAB6le60wLlzWT7Qu/SnBc6d/XGgR11e/t5rrQMIEG31+9zH5rJ8YCn2&#10;uSfK/jgQxT73TDntEJjTUJe/91rrwAMcbdTL33ut/KRsfiEA9rXbnNcpRUvktEPgGKu8/L3X7I8D&#10;+3BaYKeVvxy3vmAATgtMktMOgS+cFpg0++Owbi5/H6DWFxYYl33uwXJZPozPPvfg2R+H8djnXlnl&#10;BP7WQAByefvq7F79ttbaag0IoH8f3mye1m9jrTn745CIy9/VymmH0C/73Norl+VDX66vtg/rt6f0&#10;61yWD8tzWqBOqvzkbw0sYD62SzRp9schhsvfNVtlZdAadMBpXP6ukJx2CNOxz61Fclk+HM8+t7rI&#10;ZflwGPvc6q7WQAX+Y59bXWd/HH5kn1upur569Kw1kGFN7HMrdS7LZ60+Xj65X78NpLy5LJ9VuXj8&#10;vA59aZxcls/IynZJHerSuLksn9H8e/Hn73V4S+vI/jjZOS1Qq85ph2TktEDpq1yWTwZOC5Ru6d1u&#10;+6L1jQNLc/m7tGetbyBYgn1u6Yjsj7Mk+9zSBNkfJ5J9bmmGnHbI3Fz+Ls1c6xsPTuLydymuslJq&#10;fiPCIXab8zqkJEXnsnyO5fJ3qZPsj7MvpwVKHVZWVK1vWCicFiglyGmHfM1pgVLC7I/j8ncpea1v&#10;bMZmn1saKJflr4N9bmng7I+PyT63tKKcdjgOl79LK601IZDD9dWjZ/XLKGmtvX11dq81QdApl79L&#10;+j6nHfat7HO7/F3Srdkf74/TAiXtXTmjoTWREMtpgZKOzmmHy3BaoKTJsj8ex+XvkmapNeEwDfvc&#10;kmbPZfnTss8tKTz746exzy1p8cqFJa0Jip+zzy2pq1oTFd+yzy2p2+yP/4TL3yVlqdxoqTmRrYx9&#10;bklpW/Nl+ddX24f1MEhSztZ2Wf673fZFfeuSNEZlRdqa8EZhu0TS8I14Wb7TAiWtqrJibU2GmTgt&#10;UNJqy3raocvfJamW5bJ8+9yS9JPKyrY1cfbAPrck7VFrAl2KfW5JOrCl98ftc0vSiX14s3nammDn&#10;Yp9bkiYu4rL8j5dP7tdPJ0mautbEe7KLx8/rh5ckzdlUl+WXVX39kJKkyE65LP/fiz9/rx9GkrRU&#10;h+yPOy1QkjrrV6cdOi1Qkjrv+8vynRYoSckq++Muf5ckSd10s134aYFSnv7kj/GSJEnSDJWLhG87&#10;2ar8qcdztCVJkqQjK+dNXV89enb0gwcvHj+3Oy5JkiTd0ttXZ/fmuOWm3XFJkiTpUyfvch+pfE67&#10;45IkSVpFZZf7n93mvLUwXsSn12J3XJIkScO01C73scprrS9dkiRJylF3u9zHsjsuSZKkHsu2y30s&#10;u+OSJElarGF2uY91szvuSYWSJEmaqbXsch/L7rgkSZJO7ua+3Lvti9aCk1vsNuducyhJkqRfVna5&#10;37/enNnlnlY5pvUQS5Ikae2V85jtcse5vti+tDsuSZK0oj6fy719OMcj3zmc2xxKkiQNWNlxLRcJ&#10;thaAdOTi8XO745IkSUm7uYDSLnda5Tx8u+OSJEkd5zaBg7M7LkmStHyrfxjOSpW/bNgdlyRJCsgu&#10;Ny1lTJSxUYeJJEmSTskuNwe5eUS+3XFJkqS9s8vNlMpYqkNLkiRJX7LLTYhPY+zj5ZP7ddhJkiSt&#10;J7vc9MDuuCRJGrqyy10eQ95aCMHibs4df3C3DldJkqR8lV3uD282T+1yk5HdcUmSlKKyg/hut33R&#10;WtBAWrvNuYcASZKkLvp8Lvf2oV1u1uT9681Z/RaQJEmaP7vc8J/yvWB3XJIkTV65dVt5/HdrAQJ8&#10;Vv4S5CFAkiTpqL7cJrC1yAD2dPH4ud1xSZL008ptAu1ywzzsjkuSJA/DgQWV7z2745IkrSCPfIcO&#10;3TwEyO64JElDZJcb8vEQIEmSkmWXGwZid1ySpP6yyw3rYXdckqSFsssNfN4df3C3TguSJGnK7HID&#10;v2J3XJKkEyu73NcX25etH7QAt7I7LknSryu73O9fb87scgNT+/Bm87RONZIkrbuyQ/Vut33R+oEJ&#10;MIvd5txDgCRJq+nzudzbhx75DvTCbQ4lScNVdrn/uXj8vPWDD6An5S9ydsclSSkrF1Da5QYyK9ej&#10;2B2XJHWb2wQCw7t4/NzuuCRp0exyA2tV5j6745Kk2bPLDdBW5sYyR9bpUpKk4/PId4AD3TwEyO64&#10;JGnP7HIDTMsj8iVJP2SXGyDIp7n24+WT+3X6lSStJbvcAH2wOy5JA2eXG6BzN+eOP7hbp21JUrbs&#10;cgPkZndckhJ0c1/u3fZFayIHILHd5txDgCSpg8ou9/vXmzO73ADrUub++qNAkjR35fxAu9wAfHF9&#10;sX1pd1ySJuzzudzbhx75DsA+PARIko6o7GSUi29aEysA7O3i8XO745L0k24uoLTLDcBMyvVCdscl&#10;rTq3CQRgUXbHJa0hD8MBoEflL7B2xyUNkV1uADIqP7vKz7D640yS+s4uNwBDuXlEvt1xSR1llxuA&#10;NSk/8+qPQEmKyy43AHzy6Wdh+ZlYfzxK0nTZ5QaAX7M7Lumkym/05fG+rQkGAPiFm3PHH9ytP1Yl&#10;6cfKLveHN5undrkBYHp2xyXdVH4zf7fbvmhNFADATHabcw8BklbS53O5tw/tcgNAP96/3pzVH9WS&#10;RqjscpfH7ba+4QGAvpS/TNsdlxL28fLJ/fJY3dY3NgCQQ/mLtYcASZ325TaBrW9eAGAQF4+f2x2X&#10;FqzcJtAuNwCsk91xKSAPwwEAfqasEeyOSxPkke8AwMFuHgJkd1zaK7vcAMDUPARI+i673ABAGLvj&#10;WmN2uQGAXtgd17DZ5QYAunezO/7gbl2+SLmyyw0AZGd3XN1XdrmvL7YvWwMYACC13ebcbQ61eGWX&#10;+/3rzZldbgBgbT682TytSyJp3sp5Ue922xetgQgAsEp2xzVln8/l3j70yHcAgP24zaEOrvwG98/F&#10;4+etAQUAwP7KmQN2x9WsXEBplxsAYD7lujm74yvObQIBABZ28fi53fHB8zAcAIA+lTMR7I4PkF1u&#10;AICcyhqurOXqsk49Z5cbAGAwN4/ItzveTXa5AQDWxSPyF8guNwAANz6tCT9ePrlfl4maKrvcAADs&#10;w+74CdnlBgDgJDfnjj+4W5eX+j673AAAzMnu+Kdunj65275oHSAAAJjNbnO+iocAlV3u9683Z3a5&#10;AQDoSVmj1iVr/sp5N3a5AQDI4vpi+zLV7vjnc7m3D8vjRFtvCAAAMunyIUDlN4RyUnvrBQMAwDAu&#10;Hj9fbHf85gJKu9wAAKxUua5x1t1xtwkEAIBbTLE77mE4AABwuHKmyF6743a5AQBgemWNXdbaddl9&#10;545dbgAACPJp7X2n+T8AAACzsAAHAIBAFuAAABDIAhwAAAJZgAMAQCALcAAACGQBDgAAgSzAAQAg&#10;kAU4AAAEsgAHAIBAFuAAABDIAhwAAAJZgAMAQCALcAAACGQBDgAAgSzAAQAgkAU4AAAEsgAHAIBA&#10;FuAAABDIAhwAAAJZgAMAQCALcAAACGQBDgAAgSzAAQAgkAU4AAAEsgAHAIBAFuAAABDIAhwAAAJZ&#10;gAMAQCALcAAACGQBDgAAgSzAAQAgkAU4AAAEsgAHAIBAFuAAABDIAhwAAAJZgAMAQCALcAAACGQB&#10;DgAAgSzAAQAgkAU4AAAEsgAHAIBAFuAAABDIAhwAAAJZgAMAQCALcAAACGQBDgAAgSzAAQAgkAU4&#10;AAAEsgAHAIBAFuAAABDIAhwAAAJZgAMAQCALcAAACGQBDgAAgSzAAQAgkAU4AAAEsgAHAIBAFuAA&#10;ABDIAhwAAAJZgAMAQCALcAAACGQBDgAAgSzAAQAgkAU4AAAEsgAHAIBAFuAAABDIAhwAAAJZgAMA&#10;QCALcAAACGQBDgAAgSzAAQAgkAU4AAAEsgAHAIBAFuAAABDIAhwAAAJZgAMAQCALcAAACGQBDgAA&#10;gSzAAQAgkAU4AAAEsgAHAIBAFuAAABDIAhwAAAJZgAMAQCALcAAACGQBDgAAgSzAAQAgkAU4AAAE&#10;sgAHAIBAFuAAABDIAhwAAAJZgAMAQCALcAAACGQBDgAAgSzAAQAgkAU4AAAEsgAHAIBAFuAAABDI&#10;AhwAAAJZgAMAQCALcAAACGQBDgAAgSzAAQAgkAU4AAAEsgAHAIBAFuAAABDIAhwAAAJZgAMAQCAL&#10;cAAACGQBDgAAgSzAAQAgkAU4AAAEsgAHAIBAFuAAABDIAhwAAAJZgAMAQCALcAAACGQBDgAAgSzA&#10;AQAgkAU4AAAEsgAHAIBAFuAAABDIAhwAAAJZgAMAQCALcAAACGQBDgAAgSzAAQAgkAU4AAAEsgAH&#10;AIBAFuAAABDIAhwAAAJZgAMAQCALcAAACGQBDgAAgSzAAQAgkAU4AAAEsgAHAIBAFuAAABDIAhwA&#10;AAJZgAMAQCALcAAACGQBDgAAgSzAAQAgkAU4AAAEsgAHAIBAFuAAABDIAhwAAAJZgAMAQCALcAAA&#10;CGQBDgAAgSzAAQAgkAU4AAAEsgAHAIBAFuAAABDIAhwAAAJZgAMAQCALcAAACGQBDgAAgSzAAQAg&#10;kAU4AAAEsgAHAIBAFuAAABDIAhwAAAJZgAMAQCALcAAACGQBDgAAgSzAAQAgkAU4AAAEsgAHAIBA&#10;FuAAABDIAhwAAAJZgAMAQCALcAAACGQBDgAAgSzAAQAgkAU4AAAEsgAHAIBAFuAAABDIAhwAAAJZ&#10;gAMAQCALcAAACGQBDgAAgSzAAQAgkAU4AAAEsgAHAIBAFuAAABDIAhwAAAJZgAMAQCALcAAACGQB&#10;DgAAgSzAAQAgkAU4AAAEsgAHAIBAFuAAABDIAhwAAAJZgAMAQCALcAAACGQBDgAAgSzAAQAgkAU4&#10;AAAEsgAHAIBAFuAAABDIAhwAAAJZgAMAQCALcAAACGQBDgAAgSzAAQAgkAU4AAAEsgAHAIBAFuAA&#10;ABDIAhwAAALdKf178efv/1w8ft76BwAAwGmuL7Yvr68e3L1ZfLd6/3pz9n63uWz9xwAAwO3KWrqs&#10;qf/+64/f6hJ7/8pK3e44AADc7pe73MdWVvKtTwgAAGty0i73sd3sju82560XBAAAo5ltl/vY7I4D&#10;ADCSRXa5j638ZvDucvOq9UYAAKBXZZf74+WT+3VZm7frq0fPWm8QAACWVHa5y1o1xS73sb19dXbP&#10;7jgAAIvZbc6H2OU+Nrc5BABgTjfPuPm05iwPoKxLUH3p+mr70O44AACn+nIBZV1map/KeTh2xwEA&#10;2Fe5gNIu94SV32DsjgMA8EWq2wRmzyPyAQDWqbuH4aw1DwECABiTXe4E2R0HAMjNLnfy7I4DAPTN&#10;LvfA3eyO7zbnrS88AABx7HKvNLvjAAAx7HLrh8pvYG5zCAAwobU/8l2HdX316FlzIAEA0FR2ucvN&#10;MOxy6+TKb252xwEAGnab8+ur7cO6bJKmr/xG5zaHAMCavdttX3jkuxar/MZndxwAGJkLKNVt5TdB&#10;u+MAwAjcJlApK78p3lyM0BjUAAA9scut4bp5CJDdcQCgI3a5tao8BAgAiGaXW6qV3zzLb6CtbxQA&#10;gFPY5Zb2yO44AHAsu9zSid2cO77bnLe+wQAAirLL/fbV2b26fJA0ZR/ebJ62vvEAgPUou9zXV4+e&#10;2eWWgiu/6XoIEACsxG5z/vHyyf26DJDUQ25zCADjuHmWyKef7R75LiXJI/IBIJ/ys7tcQFl/nEvK&#10;Wjk/zO44APSpXEBpl1savPKbtd1xAFiG2wRKK88j8gFgfh6GI+mneQgQAJzOLreko7I7DgD7s8st&#10;afLsjgPAf+xySwrNI/IBWCO73JK6ye44ACOyyy0pRWVnwG0OAUjLI98lZe/66tGz5gQHAB348sh3&#10;u9yShqzsKNgdB2Bxu8359dX2Yf3xJEnrqOw0uM0hAFHe7bYvPPJdkr6q7ETYHQdgKl8uoKw/ZiRJ&#10;t2V3HIBjlNsE2uWWpAkqOxg3F8k0JlsA1sttAiUpII/IB1g3D8ORpIXzECCAsdnllqSOKzsiZWek&#10;NYEDkIddbklKmt1xgBzsckvSgN2cO77bnLcmfgDilV3ut6/O7tVpWpI0eh/ebJ62fiAAMI+yy13m&#10;XrvckqSb3XEPAQKYwW5z/vHyyf063UqS1M5tDgGOc/PMhk9zqIfhSJKOziPyAW5X5shyAWWdNiVJ&#10;mi6PyAf4zCPfJUmLZHccWAu3CZQkddfNbQ7tjgMD8TAcSVKqPAQIyMYutyRpmOyOA72yyy1JWkV2&#10;x4Gl2OWWJK2+m91xj8gHZmSXW5KkW7I7DpzKLrckSUdWdqzc5hDYR9nl9sh3SZIm7vrq0bPWD15g&#10;fb488t0utyRJQZWdLrvjsDK7zbldbkmSOqjsgLnNIYzp3W77wiPfJUnqPI/Ih7y+XEBZv50lSVK2&#10;7I5D/8oFlHa5JUkatLKzZnccluU2gZIkrTSPyIc4HoYjSZJ+yEOAYDp2uSVJ0kHdPARot33RWlgA&#10;bXa5JUnSZNkdhx/Z5ZYkSSHdnDu+25y3FiQwurLL/fbV2b367SBJkhTfhzebp62FCoyg7HKXMW6X&#10;W5IkddnNueNuc0h2HvkuSZKy5jaHZFB2uctY9TAcSZI0VB6RT0/KWCxjsg5PSZKksfOIfJbgke+S&#10;JEk1u+PMwW0CJUmS9qjsUNod51gehiNJknRiHgLEbexyS5IkzdjNQ4Dsjq+eXW5JkqSFsju+Dna5&#10;JUmSOswj8sdil1uSJClZdsdzscstSZI0UGUn1W0O+1N2uT3yXZIkaQVdXz161loQMq+yy12OvV1u&#10;SZKkFff21dk9u+Mz2m3O7XJLkiSpWdmZdZvDCXw6hh75LkmSpIPziPz9fLmAsh42SZIk6fTsjn+r&#10;XEBpl1uSJElhlR3fNe2Ou02gJEmSumnUR+R7GI4kSZJSlPUhQHa5JUmSlL6bhwDtti9aC94e2OWW&#10;JEnS0C29O26XW5IkSavt5tzx3ea8tVCekl1uSZIkqdFUu+Nll/vDm81Tu9ySJEnSnt2cO37IbQ49&#10;8l2SJEmaruurR8++XnCXXe5y60O73JIkSZIkST90587/A33Xvahei0OCAAAAAElFTkSuQmCCUEsD&#10;BBQABgAIAAAAIQCQJeFE5AAAAA0BAAAPAAAAZHJzL2Rvd25yZXYueG1sTI/BbsIwEETvlfoP1lbq&#10;DRyHhkIaByHU9oSQCpUQNxMvSURsR7FJwt93e2qPq3maeZutRtOwHjtfOytBTCNgaAuna1tK+D58&#10;TBbAfFBWq8ZZlHBHD6v88SFTqXaD/cJ+H0pGJdanSkIVQpty7osKjfJT16Kl7OI6owKdXcl1pwYq&#10;Nw2Po2jOjaotLVSqxU2FxXV/MxI+BzWsZ+K9314vm/vpkOyOW4FSPj+N6zdgAcfwB8OvPqlDTk5n&#10;d7Pas0bCRLyIV2IlLBfzJTBCkiiOgZ2JTWIxA55n/P8X+Q8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DfpkVImAwAAQQwAAA4AAAAA&#10;AAAAAAAAAAAAOgIAAGRycy9lMm9Eb2MueG1sUEsBAi0ACgAAAAAAAAAhAH2dvu/QfgAA0H4AABQA&#10;AAAAAAAAAAAAAAAAjAUAAGRycy9tZWRpYS9pbWFnZTEucG5nUEsBAi0ACgAAAAAAAAAhAJsbLdR7&#10;gQAAe4EAABQAAAAAAAAAAAAAAAAAjoQAAGRycy9tZWRpYS9pbWFnZTIucG5nUEsBAi0ACgAAAAAA&#10;AAAhAO2wRa2dMAAAnTAAABQAAAAAAAAAAAAAAAAAOwYBAGRycy9tZWRpYS9pbWFnZTMucG5nUEsB&#10;Ai0AFAAGAAgAAAAhAJAl4UTkAAAADQEAAA8AAAAAAAAAAAAAAAAACjcBAGRycy9kb3ducmV2Lnht&#10;bFBLAQItABQABgAIAAAAIQA3J0dhzAAAACkCAAAZAAAAAAAAAAAAAAAAABs4AQBkcnMvX3JlbHMv&#10;ZTJvRG9jLnhtbC5yZWxzUEsFBgAAAAAIAAgAAAIAAB45AQAAAA==&#10;">
                    <v:shape id="Graphic 19"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yCRwgAAANsAAAAPAAAAZHJzL2Rvd25yZXYueG1sRE9Na8JA&#10;EL0L/Q/LCN7qxgolRtdQSgO2l2os9jpkx01odjZmV03/fVcoeJvH+5xVPthWXKj3jWMFs2kCgrhy&#10;umGj4GtfPKYgfEDW2DomBb/kIV8/jFaYaXflHV3KYEQMYZ+hgjqELpPSVzVZ9FPXEUfu6HqLIcLe&#10;SN3jNYbbVj4lybO02HBsqLGj15qqn/JsFZjP71KnnS0O4S39GOan7fthY5SajIeXJYhAQ7iL/90b&#10;Hecv4PZLPECu/wAAAP//AwBQSwECLQAUAAYACAAAACEA2+H2y+4AAACFAQAAEwAAAAAAAAAAAAAA&#10;AAAAAAAAW0NvbnRlbnRfVHlwZXNdLnhtbFBLAQItABQABgAIAAAAIQBa9CxbvwAAABUBAAALAAAA&#10;AAAAAAAAAAAAAB8BAABfcmVscy8ucmVsc1BLAQItABQABgAIAAAAIQBAIyCRwgAAANsAAAAPAAAA&#10;AAAAAAAAAAAAAAcCAABkcnMvZG93bnJldi54bWxQSwUGAAAAAAMAAwC3AAAA9gIAAAAA&#10;">
                      <v:imagedata r:id="rId21" o:title="hexagon 2"/>
                    </v:shape>
                    <v:shape id="Graphic 20"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vE8vAAAANsAAAAPAAAAZHJzL2Rvd25yZXYueG1sRE/JCsIw&#10;EL0L/kMYwZumehCpRhEXVPDiRq9DM7bFZlKaqNWvNwfB4+Pt03ljSvGk2hWWFQz6EQji1OqCMwWX&#10;86Y3BuE8ssbSMil4k4P5rN2aYqzti4/0PPlMhBB2MSrIva9iKV2ak0HXtxVx4G62NugDrDOpa3yF&#10;cFPKYRSNpMGCQ0OOFS1zSu+nh1FwXZ9Xu0OySq52nxAtMdl+Slaq22kWExCeGv8X/9w7rWAY1ocv&#10;4QfI2RcAAP//AwBQSwECLQAUAAYACAAAACEA2+H2y+4AAACFAQAAEwAAAAAAAAAAAAAAAAAAAAAA&#10;W0NvbnRlbnRfVHlwZXNdLnhtbFBLAQItABQABgAIAAAAIQBa9CxbvwAAABUBAAALAAAAAAAAAAAA&#10;AAAAAB8BAABfcmVscy8ucmVsc1BLAQItABQABgAIAAAAIQAHevE8vAAAANsAAAAPAAAAAAAAAAAA&#10;AAAAAAcCAABkcnMvZG93bnJldi54bWxQSwUGAAAAAAMAAwC3AAAA8AIAAAAA&#10;">
                      <v:imagedata r:id="rId22" o:title="hexagon 3"/>
                    </v:shape>
                    <v:shape id="Graphic 21" o:spid="_x0000_s1029" type="#_x0000_t75" alt="hexagon 4"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PX7xAAAANsAAAAPAAAAZHJzL2Rvd25yZXYueG1sRI/NasMw&#10;EITvgb6D2EJviewcmuBGMaWlENpTnJhcF2v9Q62VK6mx26ePAoEch5n5htnkk+nFmZzvLCtIFwkI&#10;4srqjhsFx8PHfA3CB2SNvWVS8Ece8u3DbIOZtiPv6VyERkQI+wwVtCEMmZS+asmgX9iBOHq1dQZD&#10;lK6R2uEY4aaXyyR5lgY7jgstDvTWUvVd/BoFn/XJn4rxv9SryfyUDm399b5T6ulxen0BEWgK9/Ct&#10;vdMKlilcv8QfILcXAAAA//8DAFBLAQItABQABgAIAAAAIQDb4fbL7gAAAIUBAAATAAAAAAAAAAAA&#10;AAAAAAAAAABbQ29udGVudF9UeXBlc10ueG1sUEsBAi0AFAAGAAgAAAAhAFr0LFu/AAAAFQEAAAsA&#10;AAAAAAAAAAAAAAAAHwEAAF9yZWxzLy5yZWxzUEsBAi0AFAAGAAgAAAAhAAIo9fvEAAAA2wAAAA8A&#10;AAAAAAAAAAAAAAAABwIAAGRycy9kb3ducmV2LnhtbFBLBQYAAAAAAwADALcAAAD4AgAAAAA=&#10;">
                      <v:imagedata r:id="rId23" o:title="hexagon 4"/>
                    </v:shape>
                  </v:group>
                </w:pict>
              </mc:Fallback>
            </mc:AlternateContent>
          </w:r>
          <w:r w:rsidR="005D120C">
            <w:rPr>
              <w:noProof/>
              <w:lang w:val="en-GB" w:eastAsia="en-GB"/>
            </w:rPr>
            <w:drawing>
              <wp:anchor distT="0" distB="0" distL="114300" distR="114300" simplePos="0" relativeHeight="251668480" behindDoc="0" locked="0" layoutInCell="1" allowOverlap="1" wp14:anchorId="2FDAAEED" wp14:editId="73758B8B">
                <wp:simplePos x="0" y="0"/>
                <wp:positionH relativeFrom="column">
                  <wp:posOffset>5012056</wp:posOffset>
                </wp:positionH>
                <wp:positionV relativeFrom="paragraph">
                  <wp:posOffset>6761050</wp:posOffset>
                </wp:positionV>
                <wp:extent cx="2345690" cy="2715131"/>
                <wp:effectExtent l="0" t="0" r="0" b="9525"/>
                <wp:wrapNone/>
                <wp:docPr id="23" name="Graphic 23" descr="hexag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hexagon 1"/>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349483" cy="2719521"/>
                        </a:xfrm>
                        <a:prstGeom prst="rect">
                          <a:avLst/>
                        </a:prstGeom>
                      </pic:spPr>
                    </pic:pic>
                  </a:graphicData>
                </a:graphic>
                <wp14:sizeRelH relativeFrom="margin">
                  <wp14:pctWidth>0</wp14:pctWidth>
                </wp14:sizeRelH>
                <wp14:sizeRelV relativeFrom="margin">
                  <wp14:pctHeight>0</wp14:pctHeight>
                </wp14:sizeRelV>
              </wp:anchor>
            </w:drawing>
          </w:r>
        </w:p>
      </w:sdtContent>
    </w:sdt>
    <w:p w14:paraId="71EE930E" w14:textId="3A42C420" w:rsidR="009D0628" w:rsidRDefault="009D0628" w:rsidP="009D0628">
      <w:pPr>
        <w:rPr>
          <w:rFonts w:asciiTheme="majorHAnsi" w:eastAsiaTheme="majorEastAsia" w:hAnsiTheme="majorHAnsi" w:cstheme="majorBidi"/>
          <w:color w:val="637052" w:themeColor="text2"/>
          <w:spacing w:val="5"/>
          <w:kern w:val="28"/>
          <w:sz w:val="96"/>
          <w:szCs w:val="56"/>
          <w14:ligatures w14:val="standardContextual"/>
          <w14:cntxtAlts/>
        </w:rPr>
      </w:pPr>
    </w:p>
    <w:p w14:paraId="2E6AC635" w14:textId="77777777" w:rsidR="009D0628" w:rsidRPr="009D0628" w:rsidRDefault="009D0628" w:rsidP="009D0628">
      <w:pPr>
        <w:rPr>
          <w:rFonts w:asciiTheme="majorHAnsi" w:eastAsiaTheme="majorEastAsia" w:hAnsiTheme="majorHAnsi" w:cstheme="majorBidi"/>
          <w:color w:val="637052" w:themeColor="text2"/>
          <w:spacing w:val="5"/>
          <w:kern w:val="28"/>
          <w:sz w:val="40"/>
          <w:szCs w:val="32"/>
          <w14:ligatures w14:val="standardContextual"/>
          <w14:cntxtAlts/>
        </w:rPr>
      </w:pPr>
    </w:p>
    <w:sdt>
      <w:sdtPr>
        <w:id w:val="-485468793"/>
        <w:docPartObj>
          <w:docPartGallery w:val="Table of Contents"/>
          <w:docPartUnique/>
        </w:docPartObj>
      </w:sdtPr>
      <w:sdtEndPr>
        <w:rPr>
          <w:rFonts w:asciiTheme="minorHAnsi" w:eastAsiaTheme="minorEastAsia" w:hAnsiTheme="minorHAnsi" w:cstheme="minorBidi"/>
          <w:i w:val="0"/>
          <w:noProof/>
          <w:color w:val="auto"/>
          <w:sz w:val="22"/>
          <w:szCs w:val="22"/>
        </w:rPr>
      </w:sdtEndPr>
      <w:sdtContent>
        <w:p w14:paraId="688C6A55" w14:textId="51D4F35B" w:rsidR="009D0628" w:rsidRDefault="009D0628">
          <w:pPr>
            <w:pStyle w:val="TOCHeading"/>
          </w:pPr>
          <w:r>
            <w:t>Table of Contents</w:t>
          </w:r>
        </w:p>
        <w:p w14:paraId="73660E30" w14:textId="51851125" w:rsidR="009D0628" w:rsidRDefault="009D0628">
          <w:pPr>
            <w:pStyle w:val="TOC2"/>
            <w:tabs>
              <w:tab w:val="right" w:leader="dot" w:pos="10070"/>
            </w:tabs>
            <w:rPr>
              <w:b w:val="0"/>
              <w:bCs w:val="0"/>
              <w:noProof/>
              <w:sz w:val="24"/>
              <w:szCs w:val="24"/>
              <w:lang w:val="en-GB" w:eastAsia="en-GB"/>
            </w:rPr>
          </w:pPr>
          <w:r>
            <w:rPr>
              <w:b w:val="0"/>
              <w:bCs w:val="0"/>
            </w:rPr>
            <w:fldChar w:fldCharType="begin"/>
          </w:r>
          <w:r>
            <w:instrText xml:space="preserve"> TOC \o "1-3" \h \z \u </w:instrText>
          </w:r>
          <w:r>
            <w:rPr>
              <w:b w:val="0"/>
              <w:bCs w:val="0"/>
            </w:rPr>
            <w:fldChar w:fldCharType="separate"/>
          </w:r>
          <w:hyperlink r:id="rId24" w:anchor="_Toc131181250" w:history="1">
            <w:r w:rsidRPr="00D81C70">
              <w:rPr>
                <w:rStyle w:val="Hyperlink"/>
                <w:noProof/>
              </w:rPr>
              <w:t>Introduction</w:t>
            </w:r>
            <w:r>
              <w:rPr>
                <w:noProof/>
                <w:webHidden/>
              </w:rPr>
              <w:tab/>
            </w:r>
            <w:r>
              <w:rPr>
                <w:noProof/>
                <w:webHidden/>
              </w:rPr>
              <w:fldChar w:fldCharType="begin"/>
            </w:r>
            <w:r>
              <w:rPr>
                <w:noProof/>
                <w:webHidden/>
              </w:rPr>
              <w:instrText xml:space="preserve"> PAGEREF _Toc131181250 \h </w:instrText>
            </w:r>
            <w:r>
              <w:rPr>
                <w:noProof/>
                <w:webHidden/>
              </w:rPr>
            </w:r>
            <w:r>
              <w:rPr>
                <w:noProof/>
                <w:webHidden/>
              </w:rPr>
              <w:fldChar w:fldCharType="separate"/>
            </w:r>
            <w:r>
              <w:rPr>
                <w:noProof/>
                <w:webHidden/>
              </w:rPr>
              <w:t>2</w:t>
            </w:r>
            <w:r>
              <w:rPr>
                <w:noProof/>
                <w:webHidden/>
              </w:rPr>
              <w:fldChar w:fldCharType="end"/>
            </w:r>
          </w:hyperlink>
        </w:p>
        <w:p w14:paraId="2D3B3775" w14:textId="467E429F" w:rsidR="009D0628" w:rsidRDefault="009D0628">
          <w:pPr>
            <w:pStyle w:val="TOC1"/>
            <w:tabs>
              <w:tab w:val="right" w:leader="dot" w:pos="10070"/>
            </w:tabs>
            <w:rPr>
              <w:b w:val="0"/>
              <w:bCs w:val="0"/>
              <w:i w:val="0"/>
              <w:iCs w:val="0"/>
              <w:noProof/>
              <w:lang w:val="en-GB" w:eastAsia="en-GB"/>
            </w:rPr>
          </w:pPr>
          <w:hyperlink w:anchor="_Toc131181251" w:history="1">
            <w:r w:rsidRPr="00D81C70">
              <w:rPr>
                <w:rStyle w:val="Hyperlink"/>
                <w:noProof/>
              </w:rPr>
              <w:t>Initial ideas</w:t>
            </w:r>
            <w:r>
              <w:rPr>
                <w:noProof/>
                <w:webHidden/>
              </w:rPr>
              <w:tab/>
            </w:r>
            <w:r>
              <w:rPr>
                <w:noProof/>
                <w:webHidden/>
              </w:rPr>
              <w:fldChar w:fldCharType="begin"/>
            </w:r>
            <w:r>
              <w:rPr>
                <w:noProof/>
                <w:webHidden/>
              </w:rPr>
              <w:instrText xml:space="preserve"> PAGEREF _Toc131181251 \h </w:instrText>
            </w:r>
            <w:r>
              <w:rPr>
                <w:noProof/>
                <w:webHidden/>
              </w:rPr>
            </w:r>
            <w:r>
              <w:rPr>
                <w:noProof/>
                <w:webHidden/>
              </w:rPr>
              <w:fldChar w:fldCharType="separate"/>
            </w:r>
            <w:r>
              <w:rPr>
                <w:noProof/>
                <w:webHidden/>
              </w:rPr>
              <w:t>5</w:t>
            </w:r>
            <w:r>
              <w:rPr>
                <w:noProof/>
                <w:webHidden/>
              </w:rPr>
              <w:fldChar w:fldCharType="end"/>
            </w:r>
          </w:hyperlink>
        </w:p>
        <w:p w14:paraId="53CB4C42" w14:textId="4D2601E9" w:rsidR="009D0628" w:rsidRDefault="009D0628">
          <w:pPr>
            <w:pStyle w:val="TOC1"/>
            <w:tabs>
              <w:tab w:val="right" w:leader="dot" w:pos="10070"/>
            </w:tabs>
            <w:rPr>
              <w:b w:val="0"/>
              <w:bCs w:val="0"/>
              <w:i w:val="0"/>
              <w:iCs w:val="0"/>
              <w:noProof/>
              <w:lang w:val="en-GB" w:eastAsia="en-GB"/>
            </w:rPr>
          </w:pPr>
          <w:hyperlink w:anchor="_Toc131181252" w:history="1">
            <w:r w:rsidRPr="00D81C70">
              <w:rPr>
                <w:rStyle w:val="Hyperlink"/>
                <w:noProof/>
              </w:rPr>
              <w:t>What he went with</w:t>
            </w:r>
            <w:r>
              <w:rPr>
                <w:noProof/>
                <w:webHidden/>
              </w:rPr>
              <w:tab/>
            </w:r>
            <w:r>
              <w:rPr>
                <w:noProof/>
                <w:webHidden/>
              </w:rPr>
              <w:fldChar w:fldCharType="begin"/>
            </w:r>
            <w:r>
              <w:rPr>
                <w:noProof/>
                <w:webHidden/>
              </w:rPr>
              <w:instrText xml:space="preserve"> PAGEREF _Toc131181252 \h </w:instrText>
            </w:r>
            <w:r>
              <w:rPr>
                <w:noProof/>
                <w:webHidden/>
              </w:rPr>
            </w:r>
            <w:r>
              <w:rPr>
                <w:noProof/>
                <w:webHidden/>
              </w:rPr>
              <w:fldChar w:fldCharType="separate"/>
            </w:r>
            <w:r>
              <w:rPr>
                <w:noProof/>
                <w:webHidden/>
              </w:rPr>
              <w:t>6</w:t>
            </w:r>
            <w:r>
              <w:rPr>
                <w:noProof/>
                <w:webHidden/>
              </w:rPr>
              <w:fldChar w:fldCharType="end"/>
            </w:r>
          </w:hyperlink>
        </w:p>
        <w:p w14:paraId="39396821" w14:textId="6E839540" w:rsidR="009D0628" w:rsidRDefault="009D0628">
          <w:pPr>
            <w:pStyle w:val="TOC2"/>
            <w:tabs>
              <w:tab w:val="right" w:leader="dot" w:pos="10070"/>
            </w:tabs>
            <w:rPr>
              <w:b w:val="0"/>
              <w:bCs w:val="0"/>
              <w:noProof/>
              <w:sz w:val="24"/>
              <w:szCs w:val="24"/>
              <w:lang w:val="en-GB" w:eastAsia="en-GB"/>
            </w:rPr>
          </w:pPr>
          <w:hyperlink w:anchor="_Toc131181253" w:history="1">
            <w:r w:rsidRPr="00D81C70">
              <w:rPr>
                <w:rStyle w:val="Hyperlink"/>
                <w:noProof/>
                <w:lang w:val="en-GB" w:eastAsia="en-GB"/>
              </w:rPr>
              <w:t>The Problem</w:t>
            </w:r>
            <w:r>
              <w:rPr>
                <w:noProof/>
                <w:webHidden/>
              </w:rPr>
              <w:tab/>
            </w:r>
            <w:r>
              <w:rPr>
                <w:noProof/>
                <w:webHidden/>
              </w:rPr>
              <w:fldChar w:fldCharType="begin"/>
            </w:r>
            <w:r>
              <w:rPr>
                <w:noProof/>
                <w:webHidden/>
              </w:rPr>
              <w:instrText xml:space="preserve"> PAGEREF _Toc131181253 \h </w:instrText>
            </w:r>
            <w:r>
              <w:rPr>
                <w:noProof/>
                <w:webHidden/>
              </w:rPr>
            </w:r>
            <w:r>
              <w:rPr>
                <w:noProof/>
                <w:webHidden/>
              </w:rPr>
              <w:fldChar w:fldCharType="separate"/>
            </w:r>
            <w:r>
              <w:rPr>
                <w:noProof/>
                <w:webHidden/>
              </w:rPr>
              <w:t>8</w:t>
            </w:r>
            <w:r>
              <w:rPr>
                <w:noProof/>
                <w:webHidden/>
              </w:rPr>
              <w:fldChar w:fldCharType="end"/>
            </w:r>
          </w:hyperlink>
        </w:p>
        <w:p w14:paraId="6A5C7FE5" w14:textId="1566CCA0" w:rsidR="009D0628" w:rsidRDefault="009D0628">
          <w:pPr>
            <w:pStyle w:val="TOC2"/>
            <w:tabs>
              <w:tab w:val="right" w:leader="dot" w:pos="10070"/>
            </w:tabs>
            <w:rPr>
              <w:b w:val="0"/>
              <w:bCs w:val="0"/>
              <w:noProof/>
              <w:sz w:val="24"/>
              <w:szCs w:val="24"/>
              <w:lang w:val="en-GB" w:eastAsia="en-GB"/>
            </w:rPr>
          </w:pPr>
          <w:hyperlink w:anchor="_Toc131181254" w:history="1">
            <w:r w:rsidRPr="00D81C70">
              <w:rPr>
                <w:rStyle w:val="Hyperlink"/>
                <w:noProof/>
                <w:lang w:val="en-GB" w:eastAsia="en-GB"/>
              </w:rPr>
              <w:t>Phase 2 – Measurement</w:t>
            </w:r>
            <w:r>
              <w:rPr>
                <w:noProof/>
                <w:webHidden/>
              </w:rPr>
              <w:tab/>
            </w:r>
            <w:r>
              <w:rPr>
                <w:noProof/>
                <w:webHidden/>
              </w:rPr>
              <w:fldChar w:fldCharType="begin"/>
            </w:r>
            <w:r>
              <w:rPr>
                <w:noProof/>
                <w:webHidden/>
              </w:rPr>
              <w:instrText xml:space="preserve"> PAGEREF _Toc131181254 \h </w:instrText>
            </w:r>
            <w:r>
              <w:rPr>
                <w:noProof/>
                <w:webHidden/>
              </w:rPr>
            </w:r>
            <w:r>
              <w:rPr>
                <w:noProof/>
                <w:webHidden/>
              </w:rPr>
              <w:fldChar w:fldCharType="separate"/>
            </w:r>
            <w:r>
              <w:rPr>
                <w:noProof/>
                <w:webHidden/>
              </w:rPr>
              <w:t>9</w:t>
            </w:r>
            <w:r>
              <w:rPr>
                <w:noProof/>
                <w:webHidden/>
              </w:rPr>
              <w:fldChar w:fldCharType="end"/>
            </w:r>
          </w:hyperlink>
        </w:p>
        <w:p w14:paraId="79A36016" w14:textId="390B57D5" w:rsidR="009D0628" w:rsidRDefault="009D0628">
          <w:pPr>
            <w:pStyle w:val="TOC2"/>
            <w:tabs>
              <w:tab w:val="right" w:leader="dot" w:pos="10070"/>
            </w:tabs>
            <w:rPr>
              <w:b w:val="0"/>
              <w:bCs w:val="0"/>
              <w:noProof/>
              <w:sz w:val="24"/>
              <w:szCs w:val="24"/>
              <w:lang w:val="en-GB" w:eastAsia="en-GB"/>
            </w:rPr>
          </w:pPr>
          <w:hyperlink w:anchor="_Toc131181255" w:history="1">
            <w:r w:rsidRPr="00D81C70">
              <w:rPr>
                <w:rStyle w:val="Hyperlink"/>
                <w:noProof/>
              </w:rPr>
              <w:t>Phase 3 – Analysis</w:t>
            </w:r>
            <w:r>
              <w:rPr>
                <w:noProof/>
                <w:webHidden/>
              </w:rPr>
              <w:tab/>
            </w:r>
            <w:r>
              <w:rPr>
                <w:noProof/>
                <w:webHidden/>
              </w:rPr>
              <w:fldChar w:fldCharType="begin"/>
            </w:r>
            <w:r>
              <w:rPr>
                <w:noProof/>
                <w:webHidden/>
              </w:rPr>
              <w:instrText xml:space="preserve"> PAGEREF _Toc131181255 \h </w:instrText>
            </w:r>
            <w:r>
              <w:rPr>
                <w:noProof/>
                <w:webHidden/>
              </w:rPr>
            </w:r>
            <w:r>
              <w:rPr>
                <w:noProof/>
                <w:webHidden/>
              </w:rPr>
              <w:fldChar w:fldCharType="separate"/>
            </w:r>
            <w:r>
              <w:rPr>
                <w:noProof/>
                <w:webHidden/>
              </w:rPr>
              <w:t>13</w:t>
            </w:r>
            <w:r>
              <w:rPr>
                <w:noProof/>
                <w:webHidden/>
              </w:rPr>
              <w:fldChar w:fldCharType="end"/>
            </w:r>
          </w:hyperlink>
        </w:p>
        <w:p w14:paraId="0BAA1B6A" w14:textId="364806F5" w:rsidR="009D0628" w:rsidRDefault="009D0628">
          <w:pPr>
            <w:pStyle w:val="TOC2"/>
            <w:tabs>
              <w:tab w:val="right" w:leader="dot" w:pos="10070"/>
            </w:tabs>
            <w:rPr>
              <w:b w:val="0"/>
              <w:bCs w:val="0"/>
              <w:noProof/>
              <w:sz w:val="24"/>
              <w:szCs w:val="24"/>
              <w:lang w:val="en-GB" w:eastAsia="en-GB"/>
            </w:rPr>
          </w:pPr>
          <w:hyperlink w:anchor="_Toc131181256" w:history="1">
            <w:r w:rsidRPr="00D81C70">
              <w:rPr>
                <w:rStyle w:val="Hyperlink"/>
                <w:noProof/>
              </w:rPr>
              <w:t>Phase 4 – Improve</w:t>
            </w:r>
            <w:r>
              <w:rPr>
                <w:noProof/>
                <w:webHidden/>
              </w:rPr>
              <w:tab/>
            </w:r>
            <w:r>
              <w:rPr>
                <w:noProof/>
                <w:webHidden/>
              </w:rPr>
              <w:fldChar w:fldCharType="begin"/>
            </w:r>
            <w:r>
              <w:rPr>
                <w:noProof/>
                <w:webHidden/>
              </w:rPr>
              <w:instrText xml:space="preserve"> PAGEREF _Toc131181256 \h </w:instrText>
            </w:r>
            <w:r>
              <w:rPr>
                <w:noProof/>
                <w:webHidden/>
              </w:rPr>
            </w:r>
            <w:r>
              <w:rPr>
                <w:noProof/>
                <w:webHidden/>
              </w:rPr>
              <w:fldChar w:fldCharType="separate"/>
            </w:r>
            <w:r>
              <w:rPr>
                <w:noProof/>
                <w:webHidden/>
              </w:rPr>
              <w:t>16</w:t>
            </w:r>
            <w:r>
              <w:rPr>
                <w:noProof/>
                <w:webHidden/>
              </w:rPr>
              <w:fldChar w:fldCharType="end"/>
            </w:r>
          </w:hyperlink>
        </w:p>
        <w:p w14:paraId="17EA68E2" w14:textId="1C89E261" w:rsidR="009D0628" w:rsidRDefault="009D0628">
          <w:pPr>
            <w:pStyle w:val="TOC2"/>
            <w:tabs>
              <w:tab w:val="right" w:leader="dot" w:pos="10070"/>
            </w:tabs>
            <w:rPr>
              <w:b w:val="0"/>
              <w:bCs w:val="0"/>
              <w:noProof/>
              <w:sz w:val="24"/>
              <w:szCs w:val="24"/>
              <w:lang w:val="en-GB" w:eastAsia="en-GB"/>
            </w:rPr>
          </w:pPr>
          <w:hyperlink w:anchor="_Toc131181257" w:history="1">
            <w:r w:rsidRPr="00D81C70">
              <w:rPr>
                <w:rStyle w:val="Hyperlink"/>
                <w:noProof/>
              </w:rPr>
              <w:t>Phase 5 – Control</w:t>
            </w:r>
            <w:r>
              <w:rPr>
                <w:noProof/>
                <w:webHidden/>
              </w:rPr>
              <w:tab/>
            </w:r>
            <w:r>
              <w:rPr>
                <w:noProof/>
                <w:webHidden/>
              </w:rPr>
              <w:fldChar w:fldCharType="begin"/>
            </w:r>
            <w:r>
              <w:rPr>
                <w:noProof/>
                <w:webHidden/>
              </w:rPr>
              <w:instrText xml:space="preserve"> PAGEREF _Toc131181257 \h </w:instrText>
            </w:r>
            <w:r>
              <w:rPr>
                <w:noProof/>
                <w:webHidden/>
              </w:rPr>
            </w:r>
            <w:r>
              <w:rPr>
                <w:noProof/>
                <w:webHidden/>
              </w:rPr>
              <w:fldChar w:fldCharType="separate"/>
            </w:r>
            <w:r>
              <w:rPr>
                <w:noProof/>
                <w:webHidden/>
              </w:rPr>
              <w:t>18</w:t>
            </w:r>
            <w:r>
              <w:rPr>
                <w:noProof/>
                <w:webHidden/>
              </w:rPr>
              <w:fldChar w:fldCharType="end"/>
            </w:r>
          </w:hyperlink>
        </w:p>
        <w:p w14:paraId="6DD82E98" w14:textId="70BE5BCE" w:rsidR="009D0628" w:rsidRDefault="009D0628">
          <w:r>
            <w:rPr>
              <w:b/>
              <w:bCs/>
              <w:noProof/>
            </w:rPr>
            <w:fldChar w:fldCharType="end"/>
          </w:r>
        </w:p>
      </w:sdtContent>
    </w:sdt>
    <w:p w14:paraId="5769F5E6" w14:textId="2EFE6ED4" w:rsidR="009D0628" w:rsidRDefault="00524E05" w:rsidP="009D0628">
      <w:pPr>
        <w:rPr>
          <w:rFonts w:asciiTheme="majorHAnsi" w:eastAsiaTheme="majorEastAsia" w:hAnsiTheme="majorHAnsi" w:cstheme="majorBidi"/>
          <w:color w:val="637052" w:themeColor="text2"/>
          <w:spacing w:val="5"/>
          <w:kern w:val="28"/>
          <w:sz w:val="96"/>
          <w:szCs w:val="56"/>
          <w14:ligatures w14:val="standardContextual"/>
          <w14:cntxtAlts/>
        </w:rPr>
      </w:pPr>
      <w:r>
        <w:rPr>
          <w:rFonts w:asciiTheme="majorHAnsi" w:eastAsiaTheme="majorEastAsia" w:hAnsiTheme="majorHAnsi" w:cstheme="majorBidi"/>
          <w:color w:val="637052" w:themeColor="text2"/>
          <w:spacing w:val="5"/>
          <w:kern w:val="28"/>
          <w:sz w:val="96"/>
          <w:szCs w:val="56"/>
          <w14:ligatures w14:val="standardContextual"/>
          <w14:cntxtAlts/>
        </w:rPr>
        <w:br w:type="page"/>
      </w:r>
    </w:p>
    <w:tbl>
      <w:tblPr>
        <w:tblStyle w:val="PlainTable4"/>
        <w:tblpPr w:leftFromText="180" w:rightFromText="180" w:vertAnchor="text" w:tblpY="1"/>
        <w:tblOverlap w:val="never"/>
        <w:tblW w:w="11927" w:type="dxa"/>
        <w:tblLayout w:type="fixed"/>
        <w:tblLook w:val="04A0" w:firstRow="1" w:lastRow="0" w:firstColumn="1" w:lastColumn="0" w:noHBand="0" w:noVBand="1"/>
      </w:tblPr>
      <w:tblGrid>
        <w:gridCol w:w="4678"/>
        <w:gridCol w:w="1549"/>
        <w:gridCol w:w="294"/>
        <w:gridCol w:w="5406"/>
      </w:tblGrid>
      <w:tr w:rsidR="00021B23" w14:paraId="0E162603" w14:textId="77777777" w:rsidTr="00021B23">
        <w:trPr>
          <w:cnfStyle w:val="100000000000" w:firstRow="1" w:lastRow="0" w:firstColumn="0" w:lastColumn="0" w:oddVBand="0" w:evenVBand="0" w:oddHBand="0"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6227" w:type="dxa"/>
            <w:gridSpan w:val="2"/>
            <w:vMerge w:val="restart"/>
            <w:vAlign w:val="bottom"/>
          </w:tcPr>
          <w:p w14:paraId="77A72944" w14:textId="4AA7D745" w:rsidR="00D3767D" w:rsidRPr="00B903A7" w:rsidRDefault="00D3767D" w:rsidP="00021B23">
            <w:pPr>
              <w:pStyle w:val="Title"/>
              <w:rPr>
                <w:b/>
              </w:rPr>
            </w:pPr>
            <w:r>
              <w:rPr>
                <w:noProof/>
                <w:lang w:val="en-GB" w:eastAsia="en-GB"/>
                <w14:ligatures w14:val="none"/>
                <w14:cntxtAlts w14:val="0"/>
              </w:rPr>
              <w:lastRenderedPageBreak/>
              <mc:AlternateContent>
                <mc:Choice Requires="wps">
                  <w:drawing>
                    <wp:inline distT="0" distB="0" distL="0" distR="0" wp14:anchorId="7F773E57" wp14:editId="54F10CEF">
                      <wp:extent cx="3957145" cy="854765"/>
                      <wp:effectExtent l="0" t="0" r="0" b="2540"/>
                      <wp:docPr id="22" name="Text Box 22"/>
                      <wp:cNvGraphicFramePr/>
                      <a:graphic xmlns:a="http://schemas.openxmlformats.org/drawingml/2006/main">
                        <a:graphicData uri="http://schemas.microsoft.com/office/word/2010/wordprocessingShape">
                          <wps:wsp>
                            <wps:cNvSpPr txBox="1"/>
                            <wps:spPr>
                              <a:xfrm>
                                <a:off x="0" y="0"/>
                                <a:ext cx="3957145" cy="8547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E3D4DC" w14:textId="233068F0" w:rsidR="00D3767D" w:rsidRDefault="009D0628" w:rsidP="00D3767D">
                                  <w:pPr>
                                    <w:pStyle w:val="Title"/>
                                  </w:pPr>
                                  <w:r>
                                    <w:t xml:space="preserve">Six Sigma </w:t>
                                  </w:r>
                                  <w:r w:rsidR="000E2EC8">
                                    <w:t>Engineering</w:t>
                                  </w:r>
                                  <w:r>
                                    <w:t xml:space="preserve"> </w:t>
                                  </w:r>
                                  <w:r w:rsidR="000E2EC8">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F773E57" id="Text Box 22" o:spid="_x0000_s1028" type="#_x0000_t202" style="width:311.6pt;height:6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1PbaQIAADYFAAAOAAAAZHJzL2Uyb0RvYy54bWysVEtvGjEQvlfqf7B8LwsU8kAsESWiqoSS&#13;&#10;qEmVs/HasKrX444Nu/TXd+xlIU17SdXLrj3v+eYbT2+ayrC9Ql+Czfmg1+dMWQlFaTc5//a0/HDF&#13;&#10;mQ/CFsKAVTk/KM9vZu/fTWs3UUPYgikUMgpi/aR2Od+G4CZZ5uVWVcL3wClLSg1YiUBX3GQFipqi&#13;&#10;VyYb9vsXWQ1YOASpvCfpbavksxRfayXDvdZeBWZyTrWF9MX0XcdvNpuKyQaF25byWIb4hyoqUVpK&#13;&#10;egp1K4JgOyz/CFWVEsGDDj0JVQZal1KlHqibQf9VN49b4VTqhcDx7gST/39h5d3+0T0gC80naGiA&#13;&#10;EZDa+YknYeyn0VjFP1XKSE8QHk6wqSYwScKP1+PLwWjMmSTd1Xh0eTGOYbKzt0MfPiuoWDzkHGks&#13;&#10;CS2xX/nQmnYmMZmFZWlMGo2xvwkoZpRk5xLTKRyMinbGflWalUWqNAq8xM16YZC1IydOUgfd4FMw&#13;&#10;coiGmhK+0ffoEr1VYtob/U9OKT/YcPKvSguYAEp7oGIDe0EMLr6nAVHhurXvoGgBiFiEZt0QAjkf&#13;&#10;dqNcQ3GgCSO05PdOLksaw0r48CCQ2E6Q0AaHe/poA3XO4XjibAv482/yaE8kJC1nNW1Pzv2PnUDF&#13;&#10;mfliiZ7Xg9Eorlu6jMaXQ7rgS836pcbuqgVQewN6K5xMx2gfTHfUCNUzLfo8ZiWVsJJy5zx0x0Vo&#13;&#10;B0wPhVTzeTKiBXMirOyjkzF0RDmS7Kl5FuiOTAzE4Tvo9kxMXhGytY2eFua7ALpMbI04t6ge8afl&#13;&#10;THw/PiRx+1/ek9X5uZv9AgAA//8DAFBLAwQUAAYACAAAACEArBjmmN4AAAAKAQAADwAAAGRycy9k&#13;&#10;b3ducmV2LnhtbEyPQU/DMAyF70j7D5EncWMJ3ahG13RCTFxBbDCJW9Z4bUXjVE22ln+P4bJdnmQ9&#13;&#10;+/l9+Xp0rThjHxpPGu5nCgRS6W1DlYaP3cvdEkSIhqxpPaGGHwywLiY3ucmsH+gdz9tYCQ6hkBkN&#13;&#10;dYxdJmUoa3QmzHyHxN7R985EHvtK2t4MHO5amSiVSmca4g+16fC5xvJ7e3IaPl+PX/uFeqs27qEb&#13;&#10;/KgkuUep9e103KxYnlYgIo7xcgF/DNwfCi528CeyQbQamCb+K3tpMk9AHHhpvkhBFrm8Rih+AQAA&#13;&#10;//8DAFBLAQItABQABgAIAAAAIQC2gziS/gAAAOEBAAATAAAAAAAAAAAAAAAAAAAAAABbQ29udGVu&#13;&#10;dF9UeXBlc10ueG1sUEsBAi0AFAAGAAgAAAAhADj9If/WAAAAlAEAAAsAAAAAAAAAAAAAAAAALwEA&#13;&#10;AF9yZWxzLy5yZWxzUEsBAi0AFAAGAAgAAAAhANz3U9tpAgAANgUAAA4AAAAAAAAAAAAAAAAALgIA&#13;&#10;AGRycy9lMm9Eb2MueG1sUEsBAi0AFAAGAAgAAAAhAKwY5pjeAAAACgEAAA8AAAAAAAAAAAAAAAAA&#13;&#10;wwQAAGRycy9kb3ducmV2LnhtbFBLBQYAAAAABAAEAPMAAADOBQAAAAA=&#13;&#10;" filled="f" stroked="f">
                      <v:textbox>
                        <w:txbxContent>
                          <w:p w14:paraId="50E3D4DC" w14:textId="233068F0" w:rsidR="00D3767D" w:rsidRDefault="009D0628" w:rsidP="00D3767D">
                            <w:pPr>
                              <w:pStyle w:val="Title"/>
                            </w:pPr>
                            <w:r>
                              <w:t xml:space="preserve">Six Sigma </w:t>
                            </w:r>
                            <w:r w:rsidR="000E2EC8">
                              <w:t>Engineering</w:t>
                            </w:r>
                            <w:r>
                              <w:t xml:space="preserve"> </w:t>
                            </w:r>
                            <w:r w:rsidR="000E2EC8">
                              <w:t>Report</w:t>
                            </w:r>
                          </w:p>
                        </w:txbxContent>
                      </v:textbox>
                      <w10:anchorlock/>
                    </v:shape>
                  </w:pict>
                </mc:Fallback>
              </mc:AlternateContent>
            </w:r>
          </w:p>
        </w:tc>
        <w:tc>
          <w:tcPr>
            <w:tcW w:w="294" w:type="dxa"/>
            <w:vMerge w:val="restart"/>
          </w:tcPr>
          <w:p w14:paraId="62E71B39" w14:textId="0FEE8650" w:rsidR="00D3767D" w:rsidRDefault="00D3767D" w:rsidP="00021B23">
            <w:pPr>
              <w:cnfStyle w:val="100000000000" w:firstRow="1" w:lastRow="0" w:firstColumn="0" w:lastColumn="0" w:oddVBand="0" w:evenVBand="0" w:oddHBand="0" w:evenHBand="0" w:firstRowFirstColumn="0" w:firstRowLastColumn="0" w:lastRowFirstColumn="0" w:lastRowLastColumn="0"/>
            </w:pPr>
          </w:p>
        </w:tc>
        <w:tc>
          <w:tcPr>
            <w:tcW w:w="5406" w:type="dxa"/>
            <w:shd w:val="clear" w:color="auto" w:fill="E48312" w:themeFill="accent1"/>
            <w:vAlign w:val="center"/>
          </w:tcPr>
          <w:p w14:paraId="570C4DEB" w14:textId="66088236" w:rsidR="00D3767D" w:rsidRDefault="00D3767D" w:rsidP="00021B23">
            <w:pPr>
              <w:jc w:val="center"/>
              <w:cnfStyle w:val="100000000000" w:firstRow="1" w:lastRow="0" w:firstColumn="0" w:lastColumn="0" w:oddVBand="0" w:evenVBand="0" w:oddHBand="0" w:evenHBand="0" w:firstRowFirstColumn="0" w:firstRowLastColumn="0" w:lastRowFirstColumn="0" w:lastRowLastColumn="0"/>
            </w:pPr>
          </w:p>
        </w:tc>
      </w:tr>
      <w:tr w:rsidR="0040743C" w14:paraId="2D9C7F96" w14:textId="77777777" w:rsidTr="00021B23">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6227" w:type="dxa"/>
            <w:gridSpan w:val="2"/>
            <w:vMerge/>
          </w:tcPr>
          <w:p w14:paraId="02BCFB50" w14:textId="77777777" w:rsidR="00D3767D" w:rsidRDefault="00D3767D" w:rsidP="00021B23"/>
        </w:tc>
        <w:tc>
          <w:tcPr>
            <w:tcW w:w="294" w:type="dxa"/>
            <w:vMerge/>
          </w:tcPr>
          <w:p w14:paraId="2701E4B6" w14:textId="77777777" w:rsidR="00D3767D" w:rsidRDefault="00D3767D" w:rsidP="00021B23">
            <w:pPr>
              <w:cnfStyle w:val="000000100000" w:firstRow="0" w:lastRow="0" w:firstColumn="0" w:lastColumn="0" w:oddVBand="0" w:evenVBand="0" w:oddHBand="1" w:evenHBand="0" w:firstRowFirstColumn="0" w:firstRowLastColumn="0" w:lastRowFirstColumn="0" w:lastRowLastColumn="0"/>
            </w:pPr>
          </w:p>
        </w:tc>
        <w:tc>
          <w:tcPr>
            <w:tcW w:w="5406" w:type="dxa"/>
            <w:vMerge w:val="restart"/>
            <w:shd w:val="clear" w:color="auto" w:fill="E48312" w:themeFill="accent1"/>
            <w:vAlign w:val="center"/>
          </w:tcPr>
          <w:p w14:paraId="0EAFD9E3" w14:textId="0F6C6945" w:rsidR="00D3767D" w:rsidRDefault="00D3767D" w:rsidP="00021B23">
            <w:pPr>
              <w:shd w:val="clear" w:color="auto" w:fill="E48312" w:themeFill="accent1"/>
              <w:jc w:val="center"/>
              <w:cnfStyle w:val="000000100000" w:firstRow="0" w:lastRow="0" w:firstColumn="0" w:lastColumn="0" w:oddVBand="0" w:evenVBand="0" w:oddHBand="1" w:evenHBand="0" w:firstRowFirstColumn="0" w:firstRowLastColumn="0" w:lastRowFirstColumn="0" w:lastRowLastColumn="0"/>
              <w:rPr>
                <w:color w:val="637052" w:themeColor="text2"/>
              </w:rPr>
            </w:pPr>
          </w:p>
          <w:p w14:paraId="0B4693B0" w14:textId="77777777" w:rsidR="00D3767D" w:rsidRDefault="00021B23" w:rsidP="00021B23">
            <w:pPr>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anchor distT="0" distB="0" distL="114300" distR="114300" simplePos="0" relativeHeight="251674624" behindDoc="0" locked="0" layoutInCell="1" allowOverlap="1" wp14:anchorId="5F1BEEF7" wp14:editId="4DAB6853">
                      <wp:simplePos x="0" y="0"/>
                      <wp:positionH relativeFrom="column">
                        <wp:posOffset>-2987040</wp:posOffset>
                      </wp:positionH>
                      <wp:positionV relativeFrom="paragraph">
                        <wp:posOffset>106045</wp:posOffset>
                      </wp:positionV>
                      <wp:extent cx="2868295" cy="686689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868295" cy="68668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3AD6EC6" w14:textId="77777777" w:rsidR="00021B23" w:rsidRDefault="00021B23" w:rsidP="00021B23">
                                  <w:r>
                                    <w:rPr>
                                      <w:noProof/>
                                      <w:lang w:val="en-GB" w:eastAsia="en-GB"/>
                                    </w:rPr>
                                    <w:drawing>
                                      <wp:inline distT="0" distB="0" distL="0" distR="0" wp14:anchorId="28E51954" wp14:editId="78098581">
                                        <wp:extent cx="3519717" cy="2737923"/>
                                        <wp:effectExtent l="0" t="9208" r="0" b="0"/>
                                        <wp:docPr id="62" name="Picture 62"/>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552156" cy="2763157"/>
                                                </a:xfrm>
                                                <a:prstGeom prst="rect">
                                                  <a:avLst/>
                                                </a:prstGeom>
                                              </pic:spPr>
                                            </pic:pic>
                                          </a:graphicData>
                                        </a:graphic>
                                      </wp:inline>
                                    </w:drawing>
                                  </w:r>
                                </w:p>
                                <w:p w14:paraId="7F7F52EE" w14:textId="77777777" w:rsidR="00021B23" w:rsidRDefault="00021B23" w:rsidP="00021B23"/>
                                <w:p w14:paraId="529D6CB8" w14:textId="77777777" w:rsidR="00021B23" w:rsidRPr="0040743C" w:rsidRDefault="00021B23" w:rsidP="00021B23">
                                  <w:pPr>
                                    <w:rPr>
                                      <w:sz w:val="28"/>
                                    </w:rPr>
                                  </w:pPr>
                                </w:p>
                                <w:p w14:paraId="7C60BD36" w14:textId="77777777" w:rsidR="00021B23" w:rsidRPr="0040743C" w:rsidRDefault="00021B23" w:rsidP="00021B23">
                                  <w:pPr>
                                    <w:rPr>
                                      <w:sz w:val="28"/>
                                    </w:rPr>
                                  </w:pPr>
                                  <w:r w:rsidRPr="0040743C">
                                    <w:rPr>
                                      <w:sz w:val="28"/>
                                    </w:rPr>
                                    <w:t>This image shows the clear parts accumulation tray sitting on a poorly made fixture, waiting for the next part to fall off the conveyor belt, and slide onto the tray. However, this is not always the case.</w:t>
                                  </w:r>
                                </w:p>
                                <w:p w14:paraId="2647AFD0" w14:textId="77777777" w:rsidR="00021B23" w:rsidRDefault="00021B23" w:rsidP="00021B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1BEEF7" id="Text Box 8" o:spid="_x0000_s1029" type="#_x0000_t202" style="position:absolute;left:0;text-align:left;margin-left:-235.2pt;margin-top:8.35pt;width:225.85pt;height:54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9hRuawIAADcFAAAOAAAAZHJzL2Uyb0RvYy54bWysVN9v2jAQfp+0/8Hy+wgwyigiVKxVp0mo&#13;&#10;rdZOfTaODdEcn3c2JOyv79khwLq9dNpLYt/v++47z66ayrCdQl+Czfmg1+dMWQlFadc5//50+2HC&#13;&#10;mQ/CFsKAVTnfK8+v5u/fzWo3VUPYgCkUMgpi/bR2Od+E4KZZ5uVGVcL3wClLSg1YiUBXXGcFipqi&#13;&#10;VyYb9vvjrAYsHIJU3pP0plXyeYqvtZLhXmuvAjM5p9pC+mL6ruI3m8/EdI3CbUp5KEP8QxWVKC0l&#13;&#10;PYa6EUGwLZZ/hKpKieBBh56EKgOtS6lSD9TNoP+qm8eNcCr1QuB4d4TJ/7+w8m736B6QheYzNDTA&#13;&#10;CEjt/NSTMPbTaKzinyplpCcI90fYVBOYJOFwMp4MLy84k6QbT8bjyWUCNju5O/Thi4KKxUPOkeaS&#13;&#10;4BK7pQ+Ukkw7k5jNwm1pTJqNsb8JyDBKslON6RT2RkU7Y78pzcoilRoFXuJ6dW2QtTMnUlIL3eRT&#13;&#10;MHKIhpoSvtH34BK9VaLaG/2PTik/2HD0r0oLmABKi6BiAztBFC5+pAlR4bq176BoAYhYhGbVEAI5&#13;&#10;/9jNcgXFnkaM0LLfO3lb0hiWwocHgUR3goRWONzTRxuocw6HE2cbwF9/k0d7YiFpOatpfXLuf24F&#13;&#10;Ks7MV0v8vByMRnHf0mV08WlIFzzXrM41dltdA7U3oMfCyXSM9sF0R41QPdOmL2JWUgkrKXfOQ3e8&#13;&#10;Du2A6aWQarFIRrRhToSlfXQyho4oR5I9Nc8C3YGJgUh8B92iiekrQra20dPCYhtAl4mtEecW1QP+&#13;&#10;tJ2JxIeXJK7/+T1Znd67+QsAAAD//wMAUEsDBBQABgAIAAAAIQCT0Pox4wAAABEBAAAPAAAAZHJz&#13;&#10;L2Rvd25yZXYueG1sTE9NT8MwDL0j8R8iI3HrkqKydV3TCTFxBTE+JG5Z47UVjVM12Vr+PebELpbt&#13;&#10;9/z8XrmdXS/OOIbOk4Z0oUAg1d521Gh4f3tKchAhGrKm94QafjDAtrq+Kk1h/USveN7HRrAIhcJo&#13;&#10;aGMcCilD3aIzYeEHJMaOfnQm8jg20o5mYnHXyzulltKZjvhDawZ8bLH+3p+cho/n49dnpl6anbsf&#13;&#10;Jj8rSW4ttb69mXcbLg8bEBHn+H8BfxnYP1Rs7OBPZIPoNSTZSmXMZWS5AsGMJM25OfBCrfMUZFXK&#13;&#10;yyTVLwAAAP//AwBQSwECLQAUAAYACAAAACEAtoM4kv4AAADhAQAAEwAAAAAAAAAAAAAAAAAAAAAA&#13;&#10;W0NvbnRlbnRfVHlwZXNdLnhtbFBLAQItABQABgAIAAAAIQA4/SH/1gAAAJQBAAALAAAAAAAAAAAA&#13;&#10;AAAAAC8BAABfcmVscy8ucmVsc1BLAQItABQABgAIAAAAIQAy9hRuawIAADcFAAAOAAAAAAAAAAAA&#13;&#10;AAAAAC4CAABkcnMvZTJvRG9jLnhtbFBLAQItABQABgAIAAAAIQCT0Pox4wAAABEBAAAPAAAAAAAA&#13;&#10;AAAAAAAAAMUEAABkcnMvZG93bnJldi54bWxQSwUGAAAAAAQABADzAAAA1QUAAAAA&#13;&#10;" filled="f" stroked="f">
                      <v:textbox>
                        <w:txbxContent>
                          <w:p w14:paraId="13AD6EC6" w14:textId="77777777" w:rsidR="00021B23" w:rsidRDefault="00021B23" w:rsidP="00021B23">
                            <w:r>
                              <w:rPr>
                                <w:noProof/>
                                <w:lang w:val="en-GB" w:eastAsia="en-GB"/>
                              </w:rPr>
                              <w:drawing>
                                <wp:inline distT="0" distB="0" distL="0" distR="0" wp14:anchorId="28E51954" wp14:editId="78098581">
                                  <wp:extent cx="3519717" cy="2737923"/>
                                  <wp:effectExtent l="0" t="9208" r="0" b="0"/>
                                  <wp:docPr id="62" name="Picture 62"/>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552156" cy="2763157"/>
                                          </a:xfrm>
                                          <a:prstGeom prst="rect">
                                            <a:avLst/>
                                          </a:prstGeom>
                                        </pic:spPr>
                                      </pic:pic>
                                    </a:graphicData>
                                  </a:graphic>
                                </wp:inline>
                              </w:drawing>
                            </w:r>
                          </w:p>
                          <w:p w14:paraId="7F7F52EE" w14:textId="77777777" w:rsidR="00021B23" w:rsidRDefault="00021B23" w:rsidP="00021B23"/>
                          <w:p w14:paraId="529D6CB8" w14:textId="77777777" w:rsidR="00021B23" w:rsidRPr="0040743C" w:rsidRDefault="00021B23" w:rsidP="00021B23">
                            <w:pPr>
                              <w:rPr>
                                <w:sz w:val="28"/>
                              </w:rPr>
                            </w:pPr>
                          </w:p>
                          <w:p w14:paraId="7C60BD36" w14:textId="77777777" w:rsidR="00021B23" w:rsidRPr="0040743C" w:rsidRDefault="00021B23" w:rsidP="00021B23">
                            <w:pPr>
                              <w:rPr>
                                <w:sz w:val="28"/>
                              </w:rPr>
                            </w:pPr>
                            <w:r w:rsidRPr="0040743C">
                              <w:rPr>
                                <w:sz w:val="28"/>
                              </w:rPr>
                              <w:t>This image shows the clear parts accumulation tray sitting on a poorly made fixture, waiting for the next part to fall off the conveyor belt, and slide onto the tray. However, this is not always the case.</w:t>
                            </w:r>
                          </w:p>
                          <w:p w14:paraId="2647AFD0" w14:textId="77777777" w:rsidR="00021B23" w:rsidRDefault="00021B23" w:rsidP="00021B23"/>
                        </w:txbxContent>
                      </v:textbox>
                      <w10:wrap type="square"/>
                    </v:shape>
                  </w:pict>
                </mc:Fallback>
              </mc:AlternateContent>
            </w:r>
          </w:p>
        </w:tc>
      </w:tr>
      <w:tr w:rsidR="00021B23" w14:paraId="0DEEF1B3" w14:textId="77777777" w:rsidTr="00021B23">
        <w:trPr>
          <w:trHeight w:val="483"/>
        </w:trPr>
        <w:tc>
          <w:tcPr>
            <w:cnfStyle w:val="001000000000" w:firstRow="0" w:lastRow="0" w:firstColumn="1" w:lastColumn="0" w:oddVBand="0" w:evenVBand="0" w:oddHBand="0" w:evenHBand="0" w:firstRowFirstColumn="0" w:firstRowLastColumn="0" w:lastRowFirstColumn="0" w:lastRowLastColumn="0"/>
            <w:tcW w:w="6227" w:type="dxa"/>
            <w:gridSpan w:val="2"/>
            <w:vAlign w:val="center"/>
          </w:tcPr>
          <w:p w14:paraId="67D75D41" w14:textId="6E4EABF6" w:rsidR="00D3767D" w:rsidRPr="00B903A7" w:rsidRDefault="00D3767D" w:rsidP="00021B23">
            <w:pPr>
              <w:pStyle w:val="Subtitle"/>
              <w:rPr>
                <w:b/>
              </w:rPr>
            </w:pPr>
          </w:p>
        </w:tc>
        <w:tc>
          <w:tcPr>
            <w:tcW w:w="294" w:type="dxa"/>
            <w:vMerge/>
          </w:tcPr>
          <w:p w14:paraId="4C21768E" w14:textId="77777777" w:rsidR="00D3767D" w:rsidRDefault="00D3767D" w:rsidP="00021B23">
            <w:pPr>
              <w:cnfStyle w:val="000000000000" w:firstRow="0" w:lastRow="0" w:firstColumn="0" w:lastColumn="0" w:oddVBand="0" w:evenVBand="0" w:oddHBand="0" w:evenHBand="0" w:firstRowFirstColumn="0" w:firstRowLastColumn="0" w:lastRowFirstColumn="0" w:lastRowLastColumn="0"/>
            </w:pPr>
          </w:p>
        </w:tc>
        <w:tc>
          <w:tcPr>
            <w:tcW w:w="5406" w:type="dxa"/>
            <w:vMerge/>
            <w:shd w:val="clear" w:color="auto" w:fill="E48312" w:themeFill="accent1"/>
          </w:tcPr>
          <w:p w14:paraId="3ACE0DA9" w14:textId="77777777" w:rsidR="00D3767D" w:rsidRDefault="00D3767D" w:rsidP="00021B23">
            <w:pPr>
              <w:cnfStyle w:val="000000000000" w:firstRow="0" w:lastRow="0" w:firstColumn="0" w:lastColumn="0" w:oddVBand="0" w:evenVBand="0" w:oddHBand="0" w:evenHBand="0" w:firstRowFirstColumn="0" w:firstRowLastColumn="0" w:lastRowFirstColumn="0" w:lastRowLastColumn="0"/>
            </w:pPr>
          </w:p>
        </w:tc>
      </w:tr>
      <w:tr w:rsidR="0040743C" w:rsidRPr="004F53E9" w14:paraId="1A236E54" w14:textId="77777777" w:rsidTr="00021B23">
        <w:trPr>
          <w:cnfStyle w:val="000000100000" w:firstRow="0" w:lastRow="0" w:firstColumn="0" w:lastColumn="0" w:oddVBand="0" w:evenVBand="0" w:oddHBand="1" w:evenHBand="0" w:firstRowFirstColumn="0" w:firstRowLastColumn="0" w:lastRowFirstColumn="0" w:lastRowLastColumn="0"/>
          <w:trHeight w:val="10508"/>
        </w:trPr>
        <w:tc>
          <w:tcPr>
            <w:cnfStyle w:val="001000000000" w:firstRow="0" w:lastRow="0" w:firstColumn="1" w:lastColumn="0" w:oddVBand="0" w:evenVBand="0" w:oddHBand="0" w:evenHBand="0" w:firstRowFirstColumn="0" w:firstRowLastColumn="0" w:lastRowFirstColumn="0" w:lastRowLastColumn="0"/>
            <w:tcW w:w="6227" w:type="dxa"/>
            <w:gridSpan w:val="2"/>
            <w:shd w:val="clear" w:color="auto" w:fill="auto"/>
            <w:vAlign w:val="center"/>
          </w:tcPr>
          <w:p w14:paraId="360936D6" w14:textId="29693187" w:rsidR="00021B23" w:rsidRDefault="009D0628" w:rsidP="00021B23">
            <w:pPr>
              <w:rPr>
                <w:b w:val="0"/>
                <w:bCs w:val="0"/>
              </w:rPr>
            </w:pPr>
            <w:r>
              <w:rPr>
                <w:noProof/>
                <w:lang w:val="en-GB" w:eastAsia="en-GB"/>
              </w:rPr>
              <mc:AlternateContent>
                <mc:Choice Requires="wps">
                  <w:drawing>
                    <wp:anchor distT="0" distB="0" distL="114300" distR="114300" simplePos="0" relativeHeight="251670528" behindDoc="1" locked="0" layoutInCell="1" allowOverlap="1" wp14:anchorId="43CE15E3" wp14:editId="04BCB38F">
                      <wp:simplePos x="0" y="0"/>
                      <wp:positionH relativeFrom="column">
                        <wp:posOffset>-65405</wp:posOffset>
                      </wp:positionH>
                      <wp:positionV relativeFrom="paragraph">
                        <wp:posOffset>-439420</wp:posOffset>
                      </wp:positionV>
                      <wp:extent cx="3815080" cy="627380"/>
                      <wp:effectExtent l="0" t="0" r="0" b="1270"/>
                      <wp:wrapNone/>
                      <wp:docPr id="29" name="Text Box 29"/>
                      <wp:cNvGraphicFramePr/>
                      <a:graphic xmlns:a="http://schemas.openxmlformats.org/drawingml/2006/main">
                        <a:graphicData uri="http://schemas.microsoft.com/office/word/2010/wordprocessingShape">
                          <wps:wsp>
                            <wps:cNvSpPr txBox="1"/>
                            <wps:spPr>
                              <a:xfrm>
                                <a:off x="0" y="0"/>
                                <a:ext cx="3815080" cy="6273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C41694" w14:textId="33112CB8" w:rsidR="0040743C" w:rsidRPr="00AF430A" w:rsidRDefault="0040743C" w:rsidP="0040743C">
                                  <w:pPr>
                                    <w:pStyle w:val="Subtitle"/>
                                    <w:rPr>
                                      <w:lang w:val="en-GB"/>
                                    </w:rPr>
                                  </w:pPr>
                                  <w:r w:rsidRPr="00AF430A">
                                    <w:rPr>
                                      <w:lang w:val="en-GB"/>
                                    </w:rPr>
                                    <w:t>Improve a Small Turning Parts Accumulation System Project</w:t>
                                  </w:r>
                                </w:p>
                                <w:p w14:paraId="7CA2F1AC" w14:textId="77777777" w:rsidR="00D3767D" w:rsidRPr="00B631B9" w:rsidRDefault="00D3767D" w:rsidP="00D3767D">
                                  <w:pPr>
                                    <w:pStyle w:val="Subtitle"/>
                                    <w:rPr>
                                      <w:lang w:val="en-GB"/>
                                    </w:rPr>
                                  </w:pPr>
                                </w:p>
                                <w:p w14:paraId="121E3F62" w14:textId="77777777" w:rsidR="00D3767D" w:rsidRPr="00D3767D" w:rsidRDefault="00D3767D" w:rsidP="00D3767D">
                                  <w:pPr>
                                    <w:pStyle w:val="Subtitle"/>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CE15E3" id="Text Box 29" o:spid="_x0000_s1030" type="#_x0000_t202" style="position:absolute;margin-left:-5.15pt;margin-top:-34.6pt;width:300.4pt;height:49.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P6R1aQIAADYFAAAOAAAAZHJzL2Uyb0RvYy54bWysVN9v2jAQfp+0/8Hy+whQ2jLUUDGqTpNQ&#13;&#10;W41OfTaODdEcn2cfJOyv39khwLq9dNpLcr5fvvvuO9/cNpVhO+VDCTbng16fM2UlFKVd5/zb8/2H&#13;&#10;MWcBhS2EAatyvleB307fv7up3UQNYQOmUJ5REhsmtcv5BtFNsizIjapE6IFTlowafCWQjn6dFV7U&#13;&#10;lL0y2bDfv8pq8IXzIFUIpL1rjXya8mutJD5qHRQyk3OqDdPXp+8qfrPpjZisvXCbUh7KEP9QRSVK&#13;&#10;S5ceU90JFGzryz9SVaX0EEBjT0KVgdalVKkH6mbQf9XNciOcSr0QOMEdYQr/L6182C3dk2fYfIKG&#13;&#10;BhgBqV2YBFLGfhrtq/inShnZCcL9ETbVIJOkvBgPLvtjMkmyXQ2vL0imNNkp2vmAnxVULAo59zSW&#13;&#10;hJbYLQK2rp1LvMzCfWlMGo2xvykoZ9RkpxKThHujop+xX5VmZZEqjYog/Xo1N561IydOUpnd4FMy&#13;&#10;CoiOmi58Y+whJEarxLQ3xh+D0v1g8RhflRZ8AijtgYoN7AQxuPieBkSF69a/g6IFIGKBzaohBHI+&#13;&#10;6ka5gmJPE/bQkj84eV/SGBYi4JPwxHaChDYYH+mjDdQ5h4PE2Qb8z7/poz+RkKyc1bQ9OQ8/tsIr&#13;&#10;zswXS/T8OBiNKC2mw+jyekgHf25ZnVvstpoDtTegt8LJJEZ/NJ2oPVQvtOizeCuZhJV0d86xE+fY&#13;&#10;DpgeCqlms+REC+YELuzSyZg6ohxJ9ty8CO8OTETi8AN0eyYmrwjZ+sZIC7Mtgi4TWyPOLaoH/Gk5&#13;&#10;E98PD0nc/vNz8jo9d9NfAAAA//8DAFBLAwQUAAYACAAAACEA7WwVR+EAAAAPAQAADwAAAGRycy9k&#13;&#10;b3ducmV2LnhtbExPTU/DMAy9I/EfIiNx25IVWq1d0wkxcQUxYBK3rPHaisapmmwt/x5zgotl6z2/&#13;&#10;j3I7u15ccAydJw2rpQKBVHvbUaPh/e1psQYRoiFrek+o4RsDbKvrq9IU1k/0ipd9bASLUCiMhjbG&#13;&#10;oZAy1C06E5Z+QGLs5EdnIp9jI+1oJhZ3vUyUyqQzHbFDawZ8bLH+2p+dho/n0+fhXr00O5cOk5+V&#13;&#10;JJdLrW9v5t2Gx8MGRMQ5/n3AbwfODxUHO/oz2SB6DYuVumMqL1megGBGmqsUxFFDkmcgq1L+71H9&#13;&#10;AAAA//8DAFBLAQItABQABgAIAAAAIQC2gziS/gAAAOEBAAATAAAAAAAAAAAAAAAAAAAAAABbQ29u&#13;&#10;dGVudF9UeXBlc10ueG1sUEsBAi0AFAAGAAgAAAAhADj9If/WAAAAlAEAAAsAAAAAAAAAAAAAAAAA&#13;&#10;LwEAAF9yZWxzLy5yZWxzUEsBAi0AFAAGAAgAAAAhAAQ/pHVpAgAANgUAAA4AAAAAAAAAAAAAAAAA&#13;&#10;LgIAAGRycy9lMm9Eb2MueG1sUEsBAi0AFAAGAAgAAAAhAO1sFUfhAAAADwEAAA8AAAAAAAAAAAAA&#13;&#10;AAAAwwQAAGRycy9kb3ducmV2LnhtbFBLBQYAAAAABAAEAPMAAADRBQAAAAA=&#13;&#10;" filled="f" stroked="f">
                      <v:textbox>
                        <w:txbxContent>
                          <w:p w14:paraId="0BC41694" w14:textId="33112CB8" w:rsidR="0040743C" w:rsidRPr="00AF430A" w:rsidRDefault="0040743C" w:rsidP="0040743C">
                            <w:pPr>
                              <w:pStyle w:val="Subtitle"/>
                              <w:rPr>
                                <w:lang w:val="en-GB"/>
                              </w:rPr>
                            </w:pPr>
                            <w:r w:rsidRPr="00AF430A">
                              <w:rPr>
                                <w:lang w:val="en-GB"/>
                              </w:rPr>
                              <w:t>Improve a Small Turning Parts Accumulation System Project</w:t>
                            </w:r>
                          </w:p>
                          <w:p w14:paraId="7CA2F1AC" w14:textId="77777777" w:rsidR="00D3767D" w:rsidRPr="00B631B9" w:rsidRDefault="00D3767D" w:rsidP="00D3767D">
                            <w:pPr>
                              <w:pStyle w:val="Subtitle"/>
                              <w:rPr>
                                <w:lang w:val="en-GB"/>
                              </w:rPr>
                            </w:pPr>
                          </w:p>
                          <w:p w14:paraId="121E3F62" w14:textId="77777777" w:rsidR="00D3767D" w:rsidRPr="00D3767D" w:rsidRDefault="00D3767D" w:rsidP="00D3767D">
                            <w:pPr>
                              <w:pStyle w:val="Subtitle"/>
                              <w:rPr>
                                <w:lang w:val="en-GB"/>
                              </w:rPr>
                            </w:pPr>
                          </w:p>
                        </w:txbxContent>
                      </v:textbox>
                    </v:shape>
                  </w:pict>
                </mc:Fallback>
              </mc:AlternateContent>
            </w:r>
          </w:p>
          <w:p w14:paraId="1A897641" w14:textId="439DD046" w:rsidR="00021B23" w:rsidRDefault="009D0628" w:rsidP="00021B23">
            <w:pPr>
              <w:rPr>
                <w:b w:val="0"/>
                <w:bCs w:val="0"/>
              </w:rPr>
            </w:pPr>
            <w:r>
              <w:rPr>
                <w:noProof/>
                <w:lang w:val="en-GB" w:eastAsia="en-GB"/>
              </w:rPr>
              <mc:AlternateContent>
                <mc:Choice Requires="wps">
                  <w:drawing>
                    <wp:anchor distT="45720" distB="45720" distL="114300" distR="114300" simplePos="0" relativeHeight="251672576" behindDoc="1" locked="0" layoutInCell="1" allowOverlap="1" wp14:anchorId="7EB8B59D" wp14:editId="2E7598F4">
                      <wp:simplePos x="0" y="0"/>
                      <wp:positionH relativeFrom="column">
                        <wp:posOffset>-144145</wp:posOffset>
                      </wp:positionH>
                      <wp:positionV relativeFrom="paragraph">
                        <wp:posOffset>121285</wp:posOffset>
                      </wp:positionV>
                      <wp:extent cx="3888740" cy="59340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740" cy="5934075"/>
                              </a:xfrm>
                              <a:prstGeom prst="rect">
                                <a:avLst/>
                              </a:prstGeom>
                              <a:solidFill>
                                <a:srgbClr val="FFFFFF"/>
                              </a:solidFill>
                              <a:ln w="9525">
                                <a:noFill/>
                                <a:miter lim="800000"/>
                                <a:headEnd/>
                                <a:tailEnd/>
                              </a:ln>
                            </wps:spPr>
                            <wps:txbx>
                              <w:txbxContent>
                                <w:p w14:paraId="173319B2" w14:textId="77777777" w:rsidR="00235D75" w:rsidRDefault="00235D75" w:rsidP="00235D75">
                                  <w:pPr>
                                    <w:pStyle w:val="Heading2"/>
                                  </w:pPr>
                                  <w:bookmarkStart w:id="0" w:name="_Toc131181217"/>
                                  <w:bookmarkStart w:id="1" w:name="_Toc131181250"/>
                                  <w:r>
                                    <w:t>Introduction</w:t>
                                  </w:r>
                                  <w:bookmarkEnd w:id="0"/>
                                  <w:bookmarkEnd w:id="1"/>
                                  <w:r>
                                    <w:t xml:space="preserve"> </w:t>
                                  </w:r>
                                </w:p>
                                <w:p w14:paraId="1E6D7717" w14:textId="77777777" w:rsidR="00235D75" w:rsidRPr="00700ACA" w:rsidRDefault="00235D75" w:rsidP="00235D75">
                                  <w:pPr>
                                    <w:rPr>
                                      <w:sz w:val="28"/>
                                    </w:rPr>
                                  </w:pPr>
                                  <w:r w:rsidRPr="00700ACA">
                                    <w:rPr>
                                      <w:sz w:val="28"/>
                                    </w:rPr>
                                    <w:t>Within my company, Renishaw I have taken on the responsibility to improve or change the current parts accumulation system on the Citizen K16E turning machines.</w:t>
                                  </w:r>
                                </w:p>
                                <w:p w14:paraId="687E7463" w14:textId="77777777" w:rsidR="00235D75" w:rsidRPr="001E454A" w:rsidRDefault="00235D75" w:rsidP="00235D75">
                                  <w:pPr>
                                    <w:rPr>
                                      <w:sz w:val="28"/>
                                      <w:szCs w:val="28"/>
                                    </w:rPr>
                                  </w:pPr>
                                  <w:r w:rsidRPr="001E454A">
                                    <w:rPr>
                                      <w:sz w:val="28"/>
                                      <w:szCs w:val="28"/>
                                    </w:rPr>
                                    <w:t xml:space="preserve">I have been shown how the current parts are accumulate, how the accumulation system tray is stored, and how it is removed.  </w:t>
                                  </w:r>
                                </w:p>
                                <w:p w14:paraId="5643DB4C" w14:textId="77777777" w:rsidR="00235D75" w:rsidRDefault="00235D75" w:rsidP="00235D75">
                                  <w:pPr>
                                    <w:rPr>
                                      <w:sz w:val="28"/>
                                      <w:szCs w:val="28"/>
                                    </w:rPr>
                                  </w:pPr>
                                  <w:r w:rsidRPr="001E454A">
                                    <w:rPr>
                                      <w:sz w:val="28"/>
                                      <w:szCs w:val="28"/>
                                    </w:rPr>
                                    <w:t xml:space="preserve">Each part produced by the machine is dropped to an outgoing conveyor belt. The conveyor belt carries each part out of the </w:t>
                                  </w:r>
                                  <w:proofErr w:type="gramStart"/>
                                  <w:r w:rsidRPr="001E454A">
                                    <w:rPr>
                                      <w:sz w:val="28"/>
                                      <w:szCs w:val="28"/>
                                    </w:rPr>
                                    <w:t>machine, and</w:t>
                                  </w:r>
                                  <w:proofErr w:type="gramEnd"/>
                                  <w:r w:rsidRPr="001E454A">
                                    <w:rPr>
                                      <w:sz w:val="28"/>
                                      <w:szCs w:val="28"/>
                                    </w:rPr>
                                    <w:t xml:space="preserve"> stops each part at the end of the belt. From here, the part is dropped either two ways: Down the slide and into the plastic parts tray, or the slide is extended enough so the parts drop straight into a metal basket beneath the conveyor belt. Both the plastic tray and metal basket</w:t>
                                  </w:r>
                                </w:p>
                                <w:p w14:paraId="0440CA94" w14:textId="77777777" w:rsidR="00021B23" w:rsidRDefault="00021B23" w:rsidP="00235D75">
                                  <w:pPr>
                                    <w:rPr>
                                      <w:sz w:val="28"/>
                                      <w:szCs w:val="28"/>
                                    </w:rPr>
                                  </w:pPr>
                                </w:p>
                                <w:p w14:paraId="44A84CAF" w14:textId="77777777" w:rsidR="00021B23" w:rsidRDefault="00021B23" w:rsidP="00235D75">
                                  <w:pPr>
                                    <w:rPr>
                                      <w:sz w:val="28"/>
                                      <w:szCs w:val="28"/>
                                    </w:rPr>
                                  </w:pPr>
                                </w:p>
                                <w:p w14:paraId="0792A2E7" w14:textId="77777777" w:rsidR="00021B23" w:rsidRDefault="00021B23" w:rsidP="00235D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8B59D" id="Text Box 2" o:spid="_x0000_s1031" type="#_x0000_t202" style="position:absolute;margin-left:-11.35pt;margin-top:9.55pt;width:306.2pt;height:467.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CnCOEgIAAP4DAAAOAAAAZHJzL2Uyb0RvYy54bWysU9uO2yAQfa/Uf0C8N3aySZNYcVbbbFNV&#13;&#10;2l6kbT8AA45RMUOBxE6/fgfszabtW1Ue0AwzHGbOHDa3favJSTqvwJR0OskpkYaDUOZQ0u/f9m9W&#13;&#10;lPjAjGAajCzpWXp6u339atPZQs6gAS2kIwhifNHZkjYh2CLLPG9ky/wErDQYrMG1LKDrDplwrEP0&#13;&#10;VmezPH+bdeCEdcCl93h6PwTpNuHXteThS117GYguKdYW0u7SXsU9225YcXDMNoqPZbB/qKJlyuCj&#13;&#10;F6h7Fhg5OvUXVKu4Aw91mHBoM6hrxWXqAbuZ5n9089gwK1MvSI63F5r8/4Pln0+P9qsjoX8HPQ4w&#13;&#10;NeHtA/AfnhjYNcwc5J1z0DWSCXx4GinLOuuL8Wqk2hc+glTdJxA4ZHYMkID62rWRFeyTIDoO4Hwh&#13;&#10;XfaBcDy8Wa1WyzmGOMYW65t5vlykN1jxfN06Hz5IaEk0SupwqgmenR58iOWw4jklvuZBK7FXWifH&#13;&#10;HaqdduTEUAH7tEb039K0IV1J14vZIiEbiPeTOFoVUKFatSVd5XENmol0vDcipQSm9GBjJdqM/ERK&#13;&#10;BnJCX/VECWwv3o10VSDOSJiDQZD4gdBowP2ipEMxltT/PDInKdEfDZK+ns4jQyE588Vyho67jlTX&#13;&#10;EWY4QpU0UDKYu5AUH+kwcIfDqVWi7aWSsWQUWWJz/BBRxdd+ynr5ttsnAAAA//8DAFBLAwQUAAYA&#13;&#10;CAAAACEApXv2EOIAAAAPAQAADwAAAGRycy9kb3ducmV2LnhtbExPy26DMBC8V+o/WBuplyoxoQUC&#13;&#10;wUR9qFWvSfMBC2wABdsIO4H8fben9rLS7szOI9/NuhdXGl1njYL1KgBBprJ1ZxoFx++P5QaE82hq&#13;&#10;7K0hBTdysCvu73LMajuZPV0PvhEsYlyGClrvh0xKV7Wk0a3sQIaxkx01el7HRtYjTiyuexkGQSw1&#13;&#10;doYdWhzoraXqfLhoBaev6TFKp/LTH5P9c/yKXVLam1IPi/l9y+NlC8LT7P8+4LcD54eCg5X2Ymon&#13;&#10;egXLMEyYykC6BsGEaJPyoVSQRk8xyCKX/3sUPwAAAP//AwBQSwECLQAUAAYACAAAACEAtoM4kv4A&#13;&#10;AADhAQAAEwAAAAAAAAAAAAAAAAAAAAAAW0NvbnRlbnRfVHlwZXNdLnhtbFBLAQItABQABgAIAAAA&#13;&#10;IQA4/SH/1gAAAJQBAAALAAAAAAAAAAAAAAAAAC8BAABfcmVscy8ucmVsc1BLAQItABQABgAIAAAA&#13;&#10;IQDjCnCOEgIAAP4DAAAOAAAAAAAAAAAAAAAAAC4CAABkcnMvZTJvRG9jLnhtbFBLAQItABQABgAI&#13;&#10;AAAAIQCle/YQ4gAAAA8BAAAPAAAAAAAAAAAAAAAAAGwEAABkcnMvZG93bnJldi54bWxQSwUGAAAA&#13;&#10;AAQABADzAAAAewUAAAAA&#13;&#10;" stroked="f">
                      <v:textbox>
                        <w:txbxContent>
                          <w:p w14:paraId="173319B2" w14:textId="77777777" w:rsidR="00235D75" w:rsidRDefault="00235D75" w:rsidP="00235D75">
                            <w:pPr>
                              <w:pStyle w:val="Heading2"/>
                            </w:pPr>
                            <w:bookmarkStart w:id="2" w:name="_Toc131181217"/>
                            <w:bookmarkStart w:id="3" w:name="_Toc131181250"/>
                            <w:r>
                              <w:t>Introduction</w:t>
                            </w:r>
                            <w:bookmarkEnd w:id="2"/>
                            <w:bookmarkEnd w:id="3"/>
                            <w:r>
                              <w:t xml:space="preserve"> </w:t>
                            </w:r>
                          </w:p>
                          <w:p w14:paraId="1E6D7717" w14:textId="77777777" w:rsidR="00235D75" w:rsidRPr="00700ACA" w:rsidRDefault="00235D75" w:rsidP="00235D75">
                            <w:pPr>
                              <w:rPr>
                                <w:sz w:val="28"/>
                              </w:rPr>
                            </w:pPr>
                            <w:r w:rsidRPr="00700ACA">
                              <w:rPr>
                                <w:sz w:val="28"/>
                              </w:rPr>
                              <w:t>Within my company, Renishaw I have taken on the responsibility to improve or change the current parts accumulation system on the Citizen K16E turning machines.</w:t>
                            </w:r>
                          </w:p>
                          <w:p w14:paraId="687E7463" w14:textId="77777777" w:rsidR="00235D75" w:rsidRPr="001E454A" w:rsidRDefault="00235D75" w:rsidP="00235D75">
                            <w:pPr>
                              <w:rPr>
                                <w:sz w:val="28"/>
                                <w:szCs w:val="28"/>
                              </w:rPr>
                            </w:pPr>
                            <w:r w:rsidRPr="001E454A">
                              <w:rPr>
                                <w:sz w:val="28"/>
                                <w:szCs w:val="28"/>
                              </w:rPr>
                              <w:t xml:space="preserve">I have been shown how the current parts are accumulate, how the accumulation system tray is stored, and how it is removed.  </w:t>
                            </w:r>
                          </w:p>
                          <w:p w14:paraId="5643DB4C" w14:textId="77777777" w:rsidR="00235D75" w:rsidRDefault="00235D75" w:rsidP="00235D75">
                            <w:pPr>
                              <w:rPr>
                                <w:sz w:val="28"/>
                                <w:szCs w:val="28"/>
                              </w:rPr>
                            </w:pPr>
                            <w:r w:rsidRPr="001E454A">
                              <w:rPr>
                                <w:sz w:val="28"/>
                                <w:szCs w:val="28"/>
                              </w:rPr>
                              <w:t xml:space="preserve">Each part produced by the machine is dropped to an outgoing conveyor belt. The conveyor belt carries each part out of the </w:t>
                            </w:r>
                            <w:proofErr w:type="gramStart"/>
                            <w:r w:rsidRPr="001E454A">
                              <w:rPr>
                                <w:sz w:val="28"/>
                                <w:szCs w:val="28"/>
                              </w:rPr>
                              <w:t>machine, and</w:t>
                            </w:r>
                            <w:proofErr w:type="gramEnd"/>
                            <w:r w:rsidRPr="001E454A">
                              <w:rPr>
                                <w:sz w:val="28"/>
                                <w:szCs w:val="28"/>
                              </w:rPr>
                              <w:t xml:space="preserve"> stops each part at the end of the belt. From here, the part is dropped either two ways: Down the slide and into the plastic parts tray, or the slide is extended enough so the parts drop straight into a metal basket beneath the conveyor belt. Both the plastic tray and metal basket</w:t>
                            </w:r>
                          </w:p>
                          <w:p w14:paraId="0440CA94" w14:textId="77777777" w:rsidR="00021B23" w:rsidRDefault="00021B23" w:rsidP="00235D75">
                            <w:pPr>
                              <w:rPr>
                                <w:sz w:val="28"/>
                                <w:szCs w:val="28"/>
                              </w:rPr>
                            </w:pPr>
                          </w:p>
                          <w:p w14:paraId="44A84CAF" w14:textId="77777777" w:rsidR="00021B23" w:rsidRDefault="00021B23" w:rsidP="00235D75">
                            <w:pPr>
                              <w:rPr>
                                <w:sz w:val="28"/>
                                <w:szCs w:val="28"/>
                              </w:rPr>
                            </w:pPr>
                          </w:p>
                          <w:p w14:paraId="0792A2E7" w14:textId="77777777" w:rsidR="00021B23" w:rsidRDefault="00021B23" w:rsidP="00235D75"/>
                        </w:txbxContent>
                      </v:textbox>
                    </v:shape>
                  </w:pict>
                </mc:Fallback>
              </mc:AlternateContent>
            </w:r>
          </w:p>
          <w:p w14:paraId="268A4C2B" w14:textId="16030935" w:rsidR="00021B23" w:rsidRDefault="00021B23" w:rsidP="00021B23">
            <w:pPr>
              <w:rPr>
                <w:b w:val="0"/>
                <w:bCs w:val="0"/>
              </w:rPr>
            </w:pPr>
          </w:p>
          <w:p w14:paraId="2298DC13" w14:textId="6C1EF9CC" w:rsidR="00021B23" w:rsidRDefault="00021B23" w:rsidP="00021B23">
            <w:pPr>
              <w:rPr>
                <w:b w:val="0"/>
                <w:bCs w:val="0"/>
              </w:rPr>
            </w:pPr>
          </w:p>
          <w:p w14:paraId="5D3F7F32" w14:textId="77777777" w:rsidR="00021B23" w:rsidRDefault="00021B23" w:rsidP="00021B23">
            <w:pPr>
              <w:rPr>
                <w:b w:val="0"/>
                <w:bCs w:val="0"/>
              </w:rPr>
            </w:pPr>
          </w:p>
          <w:p w14:paraId="67FF8724" w14:textId="15D2B12C" w:rsidR="00021B23" w:rsidRDefault="00021B23" w:rsidP="00021B23">
            <w:pPr>
              <w:rPr>
                <w:b w:val="0"/>
                <w:bCs w:val="0"/>
              </w:rPr>
            </w:pPr>
          </w:p>
          <w:p w14:paraId="50F05215" w14:textId="77777777" w:rsidR="00021B23" w:rsidRDefault="00021B23" w:rsidP="00021B23">
            <w:pPr>
              <w:rPr>
                <w:b w:val="0"/>
                <w:bCs w:val="0"/>
              </w:rPr>
            </w:pPr>
          </w:p>
          <w:p w14:paraId="2E89DFF3" w14:textId="76F44F5E" w:rsidR="00021B23" w:rsidRDefault="00021B23" w:rsidP="00021B23">
            <w:pPr>
              <w:rPr>
                <w:b w:val="0"/>
                <w:bCs w:val="0"/>
              </w:rPr>
            </w:pPr>
          </w:p>
          <w:p w14:paraId="7A612B77" w14:textId="0EE109C0" w:rsidR="00021B23" w:rsidRDefault="00021B23" w:rsidP="00021B23">
            <w:pPr>
              <w:rPr>
                <w:b w:val="0"/>
                <w:bCs w:val="0"/>
              </w:rPr>
            </w:pPr>
          </w:p>
          <w:p w14:paraId="7CCD6B4A" w14:textId="77777777" w:rsidR="00021B23" w:rsidRDefault="00021B23" w:rsidP="00021B23">
            <w:pPr>
              <w:rPr>
                <w:b w:val="0"/>
                <w:bCs w:val="0"/>
              </w:rPr>
            </w:pPr>
          </w:p>
          <w:p w14:paraId="6F99E7D9" w14:textId="77777777" w:rsidR="00021B23" w:rsidRDefault="00021B23" w:rsidP="00021B23">
            <w:pPr>
              <w:rPr>
                <w:b w:val="0"/>
                <w:bCs w:val="0"/>
              </w:rPr>
            </w:pPr>
          </w:p>
          <w:p w14:paraId="54B66104" w14:textId="77777777" w:rsidR="009D0628" w:rsidRDefault="009D0628" w:rsidP="009D0628">
            <w:pPr>
              <w:rPr>
                <w:b w:val="0"/>
                <w:bCs w:val="0"/>
              </w:rPr>
            </w:pPr>
          </w:p>
          <w:p w14:paraId="7E60544F" w14:textId="77777777" w:rsidR="00021B23" w:rsidRDefault="00021B23" w:rsidP="00021B23">
            <w:pPr>
              <w:rPr>
                <w:b w:val="0"/>
                <w:bCs w:val="0"/>
              </w:rPr>
            </w:pPr>
          </w:p>
          <w:p w14:paraId="2437FD58" w14:textId="77777777" w:rsidR="00021B23" w:rsidRDefault="00021B23" w:rsidP="00021B23">
            <w:pPr>
              <w:rPr>
                <w:b w:val="0"/>
                <w:bCs w:val="0"/>
              </w:rPr>
            </w:pPr>
          </w:p>
          <w:p w14:paraId="12FED284" w14:textId="77777777" w:rsidR="00021B23" w:rsidRDefault="00021B23" w:rsidP="00021B23">
            <w:pPr>
              <w:rPr>
                <w:b w:val="0"/>
                <w:bCs w:val="0"/>
              </w:rPr>
            </w:pPr>
          </w:p>
          <w:p w14:paraId="54DED89C" w14:textId="77777777" w:rsidR="00021B23" w:rsidRDefault="00021B23" w:rsidP="00021B23">
            <w:pPr>
              <w:rPr>
                <w:b w:val="0"/>
                <w:bCs w:val="0"/>
              </w:rPr>
            </w:pPr>
          </w:p>
          <w:p w14:paraId="0428BD88" w14:textId="77777777" w:rsidR="00021B23" w:rsidRDefault="00021B23" w:rsidP="00021B23">
            <w:pPr>
              <w:rPr>
                <w:b w:val="0"/>
                <w:bCs w:val="0"/>
              </w:rPr>
            </w:pPr>
          </w:p>
          <w:p w14:paraId="29FBAA41" w14:textId="77777777" w:rsidR="00021B23" w:rsidRDefault="00021B23" w:rsidP="00021B23">
            <w:pPr>
              <w:rPr>
                <w:b w:val="0"/>
                <w:bCs w:val="0"/>
              </w:rPr>
            </w:pPr>
          </w:p>
          <w:p w14:paraId="36BF3AA8" w14:textId="77777777" w:rsidR="00021B23" w:rsidRDefault="00021B23" w:rsidP="00021B23">
            <w:pPr>
              <w:rPr>
                <w:b w:val="0"/>
                <w:bCs w:val="0"/>
              </w:rPr>
            </w:pPr>
          </w:p>
          <w:p w14:paraId="613A1DF7" w14:textId="77777777" w:rsidR="00021B23" w:rsidRDefault="00021B23" w:rsidP="00021B23">
            <w:pPr>
              <w:rPr>
                <w:b w:val="0"/>
                <w:bCs w:val="0"/>
              </w:rPr>
            </w:pPr>
          </w:p>
          <w:p w14:paraId="0D9C6BE5" w14:textId="77777777" w:rsidR="00021B23" w:rsidRDefault="00021B23" w:rsidP="00021B23">
            <w:pPr>
              <w:rPr>
                <w:b w:val="0"/>
                <w:bCs w:val="0"/>
              </w:rPr>
            </w:pPr>
          </w:p>
          <w:p w14:paraId="44E3D787" w14:textId="77777777" w:rsidR="00021B23" w:rsidRDefault="00021B23" w:rsidP="00021B23">
            <w:pPr>
              <w:rPr>
                <w:b w:val="0"/>
                <w:bCs w:val="0"/>
              </w:rPr>
            </w:pPr>
          </w:p>
          <w:p w14:paraId="73D03DBE" w14:textId="77777777" w:rsidR="00021B23" w:rsidRDefault="00021B23" w:rsidP="00021B23">
            <w:pPr>
              <w:rPr>
                <w:b w:val="0"/>
                <w:bCs w:val="0"/>
              </w:rPr>
            </w:pPr>
          </w:p>
          <w:p w14:paraId="6322AC77" w14:textId="77777777" w:rsidR="00021B23" w:rsidRDefault="00021B23" w:rsidP="00021B23"/>
          <w:p w14:paraId="33898D04" w14:textId="77777777" w:rsidR="00021B23" w:rsidRDefault="00021B23" w:rsidP="00021B23">
            <w:pPr>
              <w:rPr>
                <w:b w:val="0"/>
                <w:bCs w:val="0"/>
              </w:rPr>
            </w:pPr>
          </w:p>
          <w:p w14:paraId="21B5F27E" w14:textId="77777777" w:rsidR="009D0628" w:rsidRDefault="009D0628" w:rsidP="00021B23">
            <w:pPr>
              <w:rPr>
                <w:b w:val="0"/>
                <w:bCs w:val="0"/>
              </w:rPr>
            </w:pPr>
          </w:p>
          <w:p w14:paraId="04235306" w14:textId="77777777" w:rsidR="009D0628" w:rsidRDefault="009D0628" w:rsidP="00021B23">
            <w:pPr>
              <w:rPr>
                <w:b w:val="0"/>
                <w:bCs w:val="0"/>
              </w:rPr>
            </w:pPr>
          </w:p>
          <w:p w14:paraId="33379112" w14:textId="77777777" w:rsidR="009D0628" w:rsidRDefault="009D0628" w:rsidP="00021B23">
            <w:pPr>
              <w:rPr>
                <w:b w:val="0"/>
                <w:bCs w:val="0"/>
              </w:rPr>
            </w:pPr>
          </w:p>
          <w:p w14:paraId="25DBC217" w14:textId="77777777" w:rsidR="009D0628" w:rsidRDefault="009D0628" w:rsidP="00021B23">
            <w:pPr>
              <w:rPr>
                <w:b w:val="0"/>
                <w:bCs w:val="0"/>
              </w:rPr>
            </w:pPr>
          </w:p>
          <w:p w14:paraId="0F2A5391" w14:textId="77777777" w:rsidR="009D0628" w:rsidRDefault="009D0628" w:rsidP="00021B23">
            <w:pPr>
              <w:rPr>
                <w:b w:val="0"/>
                <w:bCs w:val="0"/>
              </w:rPr>
            </w:pPr>
          </w:p>
          <w:p w14:paraId="27A44841" w14:textId="77777777" w:rsidR="009D0628" w:rsidRDefault="009D0628" w:rsidP="00021B23">
            <w:pPr>
              <w:rPr>
                <w:b w:val="0"/>
                <w:bCs w:val="0"/>
              </w:rPr>
            </w:pPr>
          </w:p>
          <w:p w14:paraId="6CF5E16A" w14:textId="77777777" w:rsidR="009D0628" w:rsidRDefault="009D0628" w:rsidP="00021B23">
            <w:pPr>
              <w:rPr>
                <w:b w:val="0"/>
                <w:bCs w:val="0"/>
              </w:rPr>
            </w:pPr>
          </w:p>
          <w:p w14:paraId="3031E851" w14:textId="77777777" w:rsidR="009D0628" w:rsidRDefault="009D0628" w:rsidP="00021B23">
            <w:pPr>
              <w:rPr>
                <w:b w:val="0"/>
                <w:bCs w:val="0"/>
              </w:rPr>
            </w:pPr>
          </w:p>
          <w:p w14:paraId="6C675EF5" w14:textId="77777777" w:rsidR="009D0628" w:rsidRDefault="009D0628" w:rsidP="00021B23">
            <w:pPr>
              <w:rPr>
                <w:b w:val="0"/>
                <w:bCs w:val="0"/>
              </w:rPr>
            </w:pPr>
          </w:p>
          <w:p w14:paraId="68342198" w14:textId="77777777" w:rsidR="009D0628" w:rsidRDefault="009D0628" w:rsidP="00021B23">
            <w:pPr>
              <w:rPr>
                <w:b w:val="0"/>
                <w:bCs w:val="0"/>
              </w:rPr>
            </w:pPr>
          </w:p>
          <w:p w14:paraId="3075F17D" w14:textId="77777777" w:rsidR="009D0628" w:rsidRDefault="009D0628" w:rsidP="00021B23">
            <w:pPr>
              <w:rPr>
                <w:b w:val="0"/>
                <w:bCs w:val="0"/>
              </w:rPr>
            </w:pPr>
          </w:p>
          <w:p w14:paraId="12A534E7" w14:textId="77777777" w:rsidR="009D0628" w:rsidRDefault="009D0628" w:rsidP="00021B23">
            <w:pPr>
              <w:rPr>
                <w:b w:val="0"/>
                <w:bCs w:val="0"/>
              </w:rPr>
            </w:pPr>
          </w:p>
          <w:p w14:paraId="67F65AAA" w14:textId="77777777" w:rsidR="009D0628" w:rsidRDefault="009D0628" w:rsidP="00021B23">
            <w:pPr>
              <w:rPr>
                <w:b w:val="0"/>
                <w:bCs w:val="0"/>
              </w:rPr>
            </w:pPr>
          </w:p>
          <w:p w14:paraId="51825642" w14:textId="77777777" w:rsidR="009D0628" w:rsidRDefault="009D0628" w:rsidP="00021B23">
            <w:pPr>
              <w:rPr>
                <w:b w:val="0"/>
                <w:bCs w:val="0"/>
              </w:rPr>
            </w:pPr>
          </w:p>
          <w:p w14:paraId="443F352F" w14:textId="10340B1B" w:rsidR="009D0628" w:rsidRPr="005D120C" w:rsidRDefault="009D0628" w:rsidP="00021B23"/>
        </w:tc>
        <w:tc>
          <w:tcPr>
            <w:tcW w:w="294" w:type="dxa"/>
            <w:vMerge/>
          </w:tcPr>
          <w:p w14:paraId="47E831C0" w14:textId="77777777" w:rsidR="00D3767D" w:rsidRDefault="00D3767D" w:rsidP="00021B23">
            <w:pPr>
              <w:cnfStyle w:val="000000100000" w:firstRow="0" w:lastRow="0" w:firstColumn="0" w:lastColumn="0" w:oddVBand="0" w:evenVBand="0" w:oddHBand="1" w:evenHBand="0" w:firstRowFirstColumn="0" w:firstRowLastColumn="0" w:lastRowFirstColumn="0" w:lastRowLastColumn="0"/>
            </w:pPr>
          </w:p>
        </w:tc>
        <w:tc>
          <w:tcPr>
            <w:tcW w:w="5406" w:type="dxa"/>
            <w:vMerge/>
            <w:shd w:val="clear" w:color="auto" w:fill="E48312" w:themeFill="accent1"/>
          </w:tcPr>
          <w:p w14:paraId="31C97F3F" w14:textId="77777777" w:rsidR="00D3767D" w:rsidRDefault="00D3767D" w:rsidP="00021B23">
            <w:pPr>
              <w:cnfStyle w:val="000000100000" w:firstRow="0" w:lastRow="0" w:firstColumn="0" w:lastColumn="0" w:oddVBand="0" w:evenVBand="0" w:oddHBand="1" w:evenHBand="0" w:firstRowFirstColumn="0" w:firstRowLastColumn="0" w:lastRowFirstColumn="0" w:lastRowLastColumn="0"/>
            </w:pPr>
          </w:p>
        </w:tc>
      </w:tr>
      <w:tr w:rsidR="00021B23" w14:paraId="75A15509" w14:textId="77777777" w:rsidTr="001D3053">
        <w:trPr>
          <w:gridAfter w:val="3"/>
          <w:wAfter w:w="7249" w:type="dxa"/>
          <w:trHeight w:val="188"/>
        </w:trPr>
        <w:tc>
          <w:tcPr>
            <w:cnfStyle w:val="001000000000" w:firstRow="0" w:lastRow="0" w:firstColumn="1" w:lastColumn="0" w:oddVBand="0" w:evenVBand="0" w:oddHBand="0" w:evenHBand="0" w:firstRowFirstColumn="0" w:firstRowLastColumn="0" w:lastRowFirstColumn="0" w:lastRowLastColumn="0"/>
            <w:tcW w:w="4678" w:type="dxa"/>
            <w:shd w:val="clear" w:color="auto" w:fill="E48312" w:themeFill="accent1"/>
            <w:vAlign w:val="center"/>
          </w:tcPr>
          <w:p w14:paraId="5C4C4935" w14:textId="77777777" w:rsidR="00021B23" w:rsidRDefault="00021B23" w:rsidP="00021B23">
            <w:pPr>
              <w:jc w:val="center"/>
              <w:rPr>
                <w:noProof/>
              </w:rPr>
            </w:pPr>
            <w:r>
              <w:rPr>
                <w:noProof/>
                <w:lang w:val="en-GB" w:eastAsia="en-GB"/>
              </w:rPr>
              <w:lastRenderedPageBreak/>
              <mc:AlternateContent>
                <mc:Choice Requires="wps">
                  <w:drawing>
                    <wp:anchor distT="0" distB="0" distL="114300" distR="114300" simplePos="0" relativeHeight="251673600" behindDoc="0" locked="0" layoutInCell="1" allowOverlap="1" wp14:anchorId="4C39F041" wp14:editId="65C2BC49">
                      <wp:simplePos x="0" y="0"/>
                      <wp:positionH relativeFrom="column">
                        <wp:posOffset>2956560</wp:posOffset>
                      </wp:positionH>
                      <wp:positionV relativeFrom="paragraph">
                        <wp:posOffset>71120</wp:posOffset>
                      </wp:positionV>
                      <wp:extent cx="3657600" cy="8103870"/>
                      <wp:effectExtent l="0" t="0" r="19050" b="11430"/>
                      <wp:wrapNone/>
                      <wp:docPr id="157" name="Text Box 157"/>
                      <wp:cNvGraphicFramePr/>
                      <a:graphic xmlns:a="http://schemas.openxmlformats.org/drawingml/2006/main">
                        <a:graphicData uri="http://schemas.microsoft.com/office/word/2010/wordprocessingShape">
                          <wps:wsp>
                            <wps:cNvSpPr txBox="1"/>
                            <wps:spPr>
                              <a:xfrm>
                                <a:off x="0" y="0"/>
                                <a:ext cx="3657600" cy="8103870"/>
                              </a:xfrm>
                              <a:prstGeom prst="rect">
                                <a:avLst/>
                              </a:prstGeom>
                              <a:solidFill>
                                <a:schemeClr val="lt1"/>
                              </a:solidFill>
                              <a:ln w="6350">
                                <a:solidFill>
                                  <a:schemeClr val="bg1"/>
                                </a:solidFill>
                              </a:ln>
                            </wps:spPr>
                            <wps:txbx>
                              <w:txbxContent>
                                <w:p w14:paraId="15A8755D" w14:textId="719E8F2A" w:rsidR="00021B23" w:rsidRPr="001E454A" w:rsidRDefault="00021B23" w:rsidP="00021B23">
                                  <w:pPr>
                                    <w:rPr>
                                      <w:sz w:val="28"/>
                                      <w:szCs w:val="28"/>
                                    </w:rPr>
                                  </w:pPr>
                                  <w:r w:rsidRPr="001E454A">
                                    <w:rPr>
                                      <w:sz w:val="28"/>
                                      <w:szCs w:val="28"/>
                                    </w:rPr>
                                    <w:t xml:space="preserve">As both systems currently in place sit poorly in their fixtures it means that they easily do not catch the intended </w:t>
                                  </w:r>
                                  <w:r w:rsidR="009D0628" w:rsidRPr="001E454A">
                                    <w:rPr>
                                      <w:sz w:val="28"/>
                                      <w:szCs w:val="28"/>
                                    </w:rPr>
                                    <w:t>parts or</w:t>
                                  </w:r>
                                  <w:r w:rsidRPr="001E454A">
                                    <w:rPr>
                                      <w:sz w:val="28"/>
                                      <w:szCs w:val="28"/>
                                    </w:rPr>
                                    <w:t xml:space="preserve"> can be easily knocked dropping </w:t>
                                  </w:r>
                                  <w:proofErr w:type="gramStart"/>
                                  <w:r w:rsidRPr="001E454A">
                                    <w:rPr>
                                      <w:sz w:val="28"/>
                                      <w:szCs w:val="28"/>
                                    </w:rPr>
                                    <w:t>all of</w:t>
                                  </w:r>
                                  <w:proofErr w:type="gramEnd"/>
                                  <w:r w:rsidRPr="001E454A">
                                    <w:rPr>
                                      <w:sz w:val="28"/>
                                      <w:szCs w:val="28"/>
                                    </w:rPr>
                                    <w:t xml:space="preserve"> the trays current contents.</w:t>
                                  </w:r>
                                </w:p>
                                <w:p w14:paraId="7AAB26CE" w14:textId="77777777" w:rsidR="00021B23" w:rsidRDefault="00021B23" w:rsidP="00021B23">
                                  <w:pPr>
                                    <w:rPr>
                                      <w:sz w:val="28"/>
                                      <w:szCs w:val="28"/>
                                    </w:rPr>
                                  </w:pPr>
                                  <w:r w:rsidRPr="001E454A">
                                    <w:rPr>
                                      <w:sz w:val="28"/>
                                      <w:szCs w:val="28"/>
                                    </w:rPr>
                                    <w:t>As the parts are dispatched from the machine, so is a volume of coolant and oil. And as these parts accumulate, so does the volume of coolant and oil. Especially looking at the plastic parts tray. It only has one 5mm diameter hole to funnel the accumulation hole into a tray beneath.  Well, as you can tell this is inefficient to its use, as coolant and oil builds up a reservoir at the bottom of the tray, leading to leaks and spills on the shop floor. Also, very small parts produced are small enough to fit through that hole and get lost.</w:t>
                                  </w:r>
                                </w:p>
                                <w:p w14:paraId="12FCAB9E" w14:textId="07E19A9B" w:rsidR="001D3053" w:rsidRPr="001E454A" w:rsidRDefault="001D3053" w:rsidP="001D3053">
                                  <w:pPr>
                                    <w:rPr>
                                      <w:sz w:val="28"/>
                                      <w:szCs w:val="28"/>
                                    </w:rPr>
                                  </w:pPr>
                                  <w:r w:rsidRPr="001E454A">
                                    <w:rPr>
                                      <w:sz w:val="28"/>
                                      <w:szCs w:val="28"/>
                                    </w:rPr>
                                    <w:t xml:space="preserve">The parts accumulation system allows the parts produced to be transferred. The parts are usually transferred </w:t>
                                  </w:r>
                                  <w:r w:rsidR="009D0628" w:rsidRPr="001E454A">
                                    <w:rPr>
                                      <w:sz w:val="28"/>
                                      <w:szCs w:val="28"/>
                                    </w:rPr>
                                    <w:t>from the accumulation system tray</w:t>
                                  </w:r>
                                  <w:r w:rsidRPr="001E454A">
                                    <w:rPr>
                                      <w:sz w:val="28"/>
                                      <w:szCs w:val="28"/>
                                    </w:rPr>
                                    <w:t xml:space="preserve"> to a yellow lin bin. The parts are transferred to separate them from future parts being produced, and allowing the personnel to approve all the parts in the yellow lion bin</w:t>
                                  </w:r>
                                </w:p>
                                <w:p w14:paraId="02508CC4" w14:textId="77777777" w:rsidR="001D3053" w:rsidRDefault="001D3053" w:rsidP="00021B23">
                                  <w:pPr>
                                    <w:rPr>
                                      <w:sz w:val="28"/>
                                      <w:szCs w:val="28"/>
                                    </w:rPr>
                                  </w:pPr>
                                </w:p>
                                <w:p w14:paraId="6734EFCD" w14:textId="77777777" w:rsidR="00021B23" w:rsidRDefault="00021B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9F041" id="Text Box 157" o:spid="_x0000_s1032" type="#_x0000_t202" style="position:absolute;left:0;text-align:left;margin-left:232.8pt;margin-top:5.6pt;width:4in;height:63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RjC7OAIAAIQEAAAOAAAAZHJzL2Uyb0RvYy54bWysVE1vGyEQvVfqf0Dc611/xrW8jlxHripZ&#13;&#10;SSSnyhmz4EViGQrYu+6v74A/k+ZU9cIOzPCYefNmp/dtrcleOK/AFLTbySkRhkOpzLagP1+WX8aU&#13;&#10;+MBMyTQYUdCD8PR+9vnTtLET0YMKdCkcQRDjJ40taBWCnWSZ55Wome+AFQadElzNAm7dNisdaxC9&#13;&#10;1lkvz0dZA660DrjwHk8fjk46S/hSCh6epPQiEF1QzC2k1aV1E9dsNmWTrWO2UvyUBvuHLGqmDD56&#13;&#10;gXpggZGdU39B1Yo78CBDh0OdgZSKi1QDVtPN31WzrpgVqRYkx9sLTf7/wfLH/do+OxLab9BiAyMh&#13;&#10;jfUTj4exnla6On4xU4J+pPBwoU20gXA87I+Gd6McXRx9427eH98lYrPrdet8+C6gJtEoqMO+JLrY&#13;&#10;fuUDPomh55D4mgetyqXSOm2iFsRCO7Jn2EUdUpJ4402UNqQp6Kg/zBPwG19S0xVhs/0AAfG0wUSu&#13;&#10;xUcrtJuWqBKBz8RsoDwgXw6OUvKWLxXWtGI+PDOH2kEecB7CEy5SA+YEJ4uSCtzvj85jPLYUvZQ0&#13;&#10;qMWC+l875gQl+ofBZn/tDgZRvGkzGN71cONuPZtbj9nVC0Ciujh5liczxgd9NqWD+hXHZh5fRRcz&#13;&#10;HN8uaDibi3CcEBw7LubzFIRytSyszNryCB0bEzv20r4yZ09tDaiIRzirlk3edfcYG28amO8CSJVa&#13;&#10;H3k+snqiH6WeFHEayzhLt/sUdf15zP4AAAD//wMAUEsDBBQABgAIAAAAIQAM0H/L5AAAABEBAAAP&#13;&#10;AAAAZHJzL2Rvd25yZXYueG1sTE/BTsMwDL0j8Q+RkbixtCV0Vdd0qpgQEiAhNi7csta0FY1TNdnW&#13;&#10;/T3eCS6W7ff8/F6xnu0gjjj53pGGeBGBQKpd01Or4XP3dJeB8MFQYwZHqOGMHtbl9VVh8sad6AOP&#13;&#10;29AKFiGfGw1dCGMupa87tMYv3IjE2LebrAk8Tq1sJnNicTvIJIpSaU1P/KEzIz52WP9sD1bDi/oy&#13;&#10;m/vwiudA83tVPWej8m9a397MmxWXagUi4Bz+LuCSgf1Dycb27kCNF4MGlT6kTGUgTkBcCJGKebPn&#13;&#10;LsmWCmRZyP9Jyl8AAAD//wMAUEsBAi0AFAAGAAgAAAAhALaDOJL+AAAA4QEAABMAAAAAAAAAAAAA&#13;&#10;AAAAAAAAAFtDb250ZW50X1R5cGVzXS54bWxQSwECLQAUAAYACAAAACEAOP0h/9YAAACUAQAACwAA&#13;&#10;AAAAAAAAAAAAAAAvAQAAX3JlbHMvLnJlbHNQSwECLQAUAAYACAAAACEATEYwuzgCAACEBAAADgAA&#13;&#10;AAAAAAAAAAAAAAAuAgAAZHJzL2Uyb0RvYy54bWxQSwECLQAUAAYACAAAACEADNB/y+QAAAARAQAA&#13;&#10;DwAAAAAAAAAAAAAAAACSBAAAZHJzL2Rvd25yZXYueG1sUEsFBgAAAAAEAAQA8wAAAKMFAAAAAA==&#13;&#10;" fillcolor="white [3201]" strokecolor="white [3212]" strokeweight=".5pt">
                      <v:textbox>
                        <w:txbxContent>
                          <w:p w14:paraId="15A8755D" w14:textId="719E8F2A" w:rsidR="00021B23" w:rsidRPr="001E454A" w:rsidRDefault="00021B23" w:rsidP="00021B23">
                            <w:pPr>
                              <w:rPr>
                                <w:sz w:val="28"/>
                                <w:szCs w:val="28"/>
                              </w:rPr>
                            </w:pPr>
                            <w:r w:rsidRPr="001E454A">
                              <w:rPr>
                                <w:sz w:val="28"/>
                                <w:szCs w:val="28"/>
                              </w:rPr>
                              <w:t xml:space="preserve">As both systems currently in place sit poorly in their fixtures it means that they easily do not catch the intended </w:t>
                            </w:r>
                            <w:r w:rsidR="009D0628" w:rsidRPr="001E454A">
                              <w:rPr>
                                <w:sz w:val="28"/>
                                <w:szCs w:val="28"/>
                              </w:rPr>
                              <w:t>parts or</w:t>
                            </w:r>
                            <w:r w:rsidRPr="001E454A">
                              <w:rPr>
                                <w:sz w:val="28"/>
                                <w:szCs w:val="28"/>
                              </w:rPr>
                              <w:t xml:space="preserve"> can be easily knocked dropping </w:t>
                            </w:r>
                            <w:proofErr w:type="gramStart"/>
                            <w:r w:rsidRPr="001E454A">
                              <w:rPr>
                                <w:sz w:val="28"/>
                                <w:szCs w:val="28"/>
                              </w:rPr>
                              <w:t>all of</w:t>
                            </w:r>
                            <w:proofErr w:type="gramEnd"/>
                            <w:r w:rsidRPr="001E454A">
                              <w:rPr>
                                <w:sz w:val="28"/>
                                <w:szCs w:val="28"/>
                              </w:rPr>
                              <w:t xml:space="preserve"> the trays current contents.</w:t>
                            </w:r>
                          </w:p>
                          <w:p w14:paraId="7AAB26CE" w14:textId="77777777" w:rsidR="00021B23" w:rsidRDefault="00021B23" w:rsidP="00021B23">
                            <w:pPr>
                              <w:rPr>
                                <w:sz w:val="28"/>
                                <w:szCs w:val="28"/>
                              </w:rPr>
                            </w:pPr>
                            <w:r w:rsidRPr="001E454A">
                              <w:rPr>
                                <w:sz w:val="28"/>
                                <w:szCs w:val="28"/>
                              </w:rPr>
                              <w:t>As the parts are dispatched from the machine, so is a volume of coolant and oil. And as these parts accumulate, so does the volume of coolant and oil. Especially looking at the plastic parts tray. It only has one 5mm diameter hole to funnel the accumulation hole into a tray beneath.  Well, as you can tell this is inefficient to its use, as coolant and oil builds up a reservoir at the bottom of the tray, leading to leaks and spills on the shop floor. Also, very small parts produced are small enough to fit through that hole and get lost.</w:t>
                            </w:r>
                          </w:p>
                          <w:p w14:paraId="12FCAB9E" w14:textId="07E19A9B" w:rsidR="001D3053" w:rsidRPr="001E454A" w:rsidRDefault="001D3053" w:rsidP="001D3053">
                            <w:pPr>
                              <w:rPr>
                                <w:sz w:val="28"/>
                                <w:szCs w:val="28"/>
                              </w:rPr>
                            </w:pPr>
                            <w:r w:rsidRPr="001E454A">
                              <w:rPr>
                                <w:sz w:val="28"/>
                                <w:szCs w:val="28"/>
                              </w:rPr>
                              <w:t xml:space="preserve">The parts accumulation system allows the parts produced to be transferred. The parts are usually transferred </w:t>
                            </w:r>
                            <w:r w:rsidR="009D0628" w:rsidRPr="001E454A">
                              <w:rPr>
                                <w:sz w:val="28"/>
                                <w:szCs w:val="28"/>
                              </w:rPr>
                              <w:t>from the accumulation system tray</w:t>
                            </w:r>
                            <w:r w:rsidRPr="001E454A">
                              <w:rPr>
                                <w:sz w:val="28"/>
                                <w:szCs w:val="28"/>
                              </w:rPr>
                              <w:t xml:space="preserve"> to a yellow lin bin. The parts are transferred to separate them from future parts being produced, and allowing the personnel to approve all the parts in the yellow lion bin</w:t>
                            </w:r>
                          </w:p>
                          <w:p w14:paraId="02508CC4" w14:textId="77777777" w:rsidR="001D3053" w:rsidRDefault="001D3053" w:rsidP="00021B23">
                            <w:pPr>
                              <w:rPr>
                                <w:sz w:val="28"/>
                                <w:szCs w:val="28"/>
                              </w:rPr>
                            </w:pPr>
                          </w:p>
                          <w:p w14:paraId="6734EFCD" w14:textId="77777777" w:rsidR="00021B23" w:rsidRDefault="00021B23"/>
                        </w:txbxContent>
                      </v:textbox>
                    </v:shape>
                  </w:pict>
                </mc:Fallback>
              </mc:AlternateContent>
            </w:r>
          </w:p>
        </w:tc>
      </w:tr>
      <w:tr w:rsidR="00021B23" w14:paraId="71AD7480" w14:textId="77777777" w:rsidTr="001D3053">
        <w:trPr>
          <w:gridAfter w:val="3"/>
          <w:cnfStyle w:val="000000100000" w:firstRow="0" w:lastRow="0" w:firstColumn="0" w:lastColumn="0" w:oddVBand="0" w:evenVBand="0" w:oddHBand="1" w:evenHBand="0" w:firstRowFirstColumn="0" w:firstRowLastColumn="0" w:lastRowFirstColumn="0" w:lastRowLastColumn="0"/>
          <w:wAfter w:w="7249" w:type="dxa"/>
          <w:trHeight w:val="188"/>
        </w:trPr>
        <w:tc>
          <w:tcPr>
            <w:cnfStyle w:val="001000000000" w:firstRow="0" w:lastRow="0" w:firstColumn="1" w:lastColumn="0" w:oddVBand="0" w:evenVBand="0" w:oddHBand="0" w:evenHBand="0" w:firstRowFirstColumn="0" w:firstRowLastColumn="0" w:lastRowFirstColumn="0" w:lastRowLastColumn="0"/>
            <w:tcW w:w="4678" w:type="dxa"/>
            <w:shd w:val="clear" w:color="auto" w:fill="E48312" w:themeFill="accent1"/>
            <w:vAlign w:val="center"/>
          </w:tcPr>
          <w:p w14:paraId="494831DB" w14:textId="4599F2AB" w:rsidR="00021B23" w:rsidRDefault="00021B23" w:rsidP="00021B23">
            <w:pPr>
              <w:jc w:val="center"/>
            </w:pPr>
          </w:p>
        </w:tc>
      </w:tr>
      <w:tr w:rsidR="00021B23" w14:paraId="6D37BACA" w14:textId="77777777" w:rsidTr="001D3053">
        <w:trPr>
          <w:gridAfter w:val="3"/>
          <w:wAfter w:w="7249" w:type="dxa"/>
          <w:trHeight w:val="272"/>
        </w:trPr>
        <w:tc>
          <w:tcPr>
            <w:cnfStyle w:val="001000000000" w:firstRow="0" w:lastRow="0" w:firstColumn="1" w:lastColumn="0" w:oddVBand="0" w:evenVBand="0" w:oddHBand="0" w:evenHBand="0" w:firstRowFirstColumn="0" w:firstRowLastColumn="0" w:lastRowFirstColumn="0" w:lastRowLastColumn="0"/>
            <w:tcW w:w="4678" w:type="dxa"/>
            <w:vMerge w:val="restart"/>
            <w:shd w:val="clear" w:color="auto" w:fill="E48312" w:themeFill="accent1"/>
            <w:vAlign w:val="center"/>
          </w:tcPr>
          <w:p w14:paraId="265B3974" w14:textId="77777777" w:rsidR="00021B23" w:rsidRDefault="00021B23" w:rsidP="00021B23">
            <w:pPr>
              <w:shd w:val="clear" w:color="auto" w:fill="E48312" w:themeFill="accent1"/>
              <w:jc w:val="center"/>
              <w:rPr>
                <w:color w:val="637052" w:themeColor="text2"/>
              </w:rPr>
            </w:pPr>
          </w:p>
          <w:p w14:paraId="14B7E0CC" w14:textId="77777777" w:rsidR="00021B23" w:rsidRDefault="00021B23" w:rsidP="00021B23">
            <w:pPr>
              <w:jc w:val="center"/>
            </w:pPr>
            <w:r>
              <w:rPr>
                <w:noProof/>
                <w:lang w:val="en-GB" w:eastAsia="en-GB"/>
              </w:rPr>
              <mc:AlternateContent>
                <mc:Choice Requires="wps">
                  <w:drawing>
                    <wp:inline distT="0" distB="0" distL="0" distR="0" wp14:anchorId="67FF12A7" wp14:editId="3F7B767F">
                      <wp:extent cx="2930769" cy="6905767"/>
                      <wp:effectExtent l="0" t="0" r="0" b="9525"/>
                      <wp:docPr id="155" name="Text Box 155"/>
                      <wp:cNvGraphicFramePr/>
                      <a:graphic xmlns:a="http://schemas.openxmlformats.org/drawingml/2006/main">
                        <a:graphicData uri="http://schemas.microsoft.com/office/word/2010/wordprocessingShape">
                          <wps:wsp>
                            <wps:cNvSpPr txBox="1"/>
                            <wps:spPr>
                              <a:xfrm>
                                <a:off x="0" y="0"/>
                                <a:ext cx="2930769" cy="690576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B7900B" w14:textId="77777777" w:rsidR="00021B23" w:rsidRDefault="00021B23" w:rsidP="00021B23">
                                  <w:r>
                                    <w:rPr>
                                      <w:noProof/>
                                      <w:lang w:val="en-GB" w:eastAsia="en-GB"/>
                                    </w:rPr>
                                    <w:drawing>
                                      <wp:inline distT="0" distB="0" distL="0" distR="0" wp14:anchorId="20539C7A" wp14:editId="42A6BC7A">
                                        <wp:extent cx="3495040" cy="2653946"/>
                                        <wp:effectExtent l="1587" t="0" r="0" b="0"/>
                                        <wp:docPr id="63" name="Picture 63"/>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6">
                                                  <a:extLst>
                                                    <a:ext uri="{28A0092B-C50C-407E-A947-70E740481C1C}">
                                                      <a14:useLocalDpi xmlns:a14="http://schemas.microsoft.com/office/drawing/2010/main" val="0"/>
                                                    </a:ext>
                                                  </a:extLst>
                                                </a:blip>
                                                <a:stretch>
                                                  <a:fillRect/>
                                                </a:stretch>
                                              </pic:blipFill>
                                              <pic:spPr>
                                                <a:xfrm rot="16200000">
                                                  <a:off x="0" y="0"/>
                                                  <a:ext cx="3513413" cy="2667897"/>
                                                </a:xfrm>
                                                <a:prstGeom prst="rect">
                                                  <a:avLst/>
                                                </a:prstGeom>
                                              </pic:spPr>
                                            </pic:pic>
                                          </a:graphicData>
                                        </a:graphic>
                                      </wp:inline>
                                    </w:drawing>
                                  </w:r>
                                </w:p>
                                <w:p w14:paraId="1B1DA92D" w14:textId="77777777" w:rsidR="00021B23" w:rsidRDefault="00021B23" w:rsidP="00021B23"/>
                                <w:p w14:paraId="5BEFD925" w14:textId="77777777" w:rsidR="001D3053" w:rsidRPr="001D3053" w:rsidRDefault="001D3053" w:rsidP="001D3053">
                                  <w:pPr>
                                    <w:rPr>
                                      <w:sz w:val="28"/>
                                    </w:rPr>
                                  </w:pPr>
                                  <w:r w:rsidRPr="001D3053">
                                    <w:rPr>
                                      <w:sz w:val="28"/>
                                    </w:rPr>
                                    <w:t xml:space="preserve">This image shows the bottom, lowest end of the parts tray. You can see the single 5mm diameter oil insufficiently draining the oil. Resulting a buildup of oil which most likely will then be spilt. This 5mm hole is also too large for small parts produced. </w:t>
                                  </w:r>
                                </w:p>
                                <w:p w14:paraId="1B6A4A51" w14:textId="77777777" w:rsidR="00021B23" w:rsidRDefault="00021B23" w:rsidP="00021B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7FF12A7" id="Text Box 155" o:spid="_x0000_s1033" type="#_x0000_t202" style="width:230.75pt;height:5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fnPWaQIAADcFAAAOAAAAZHJzL2Uyb0RvYy54bWysVEtvGjEQvlfqf7B8LwuUQEEsESWiqoSS&#13;&#10;qEmVs/HasKrX444Nu/TXZ+zlkaa9pOpl1573fPONp9dNZdheoS/B5rzX6XKmrISitJucf39cfvjE&#13;&#10;mQ/CFsKAVTk/KM+vZ+/fTWs3UX3YgikUMgpi/aR2Od+G4CZZ5uVWVcJ3wClLSg1YiUBX3GQFipqi&#13;&#10;Vybrd7vDrAYsHIJU3pP0plXyWYqvtZLhTmuvAjM5p9pC+mL6ruM3m03FZIPCbUt5LEP8QxWVKC0l&#13;&#10;PYe6EUGwHZZ/hKpKieBBh46EKgOtS6lSD9RNr/uqm4etcCr1QuB4d4bJ/7+w8nb/4O6RheYzNDTA&#13;&#10;CEjt/MSTMPbTaKzinyplpCcID2fYVBOYJGF//LE7Go45k6QbjrtXo+Eoxsku7g59+KKgYvGQc6S5&#13;&#10;JLjEfuVDa3oyidksLEtj0myM/U1AMaMku9SYTuFgVLQz9pvSrCxSqVHgJW7WC4OsnTmRklo4TT4F&#13;&#10;I4doqCnhG32PLtFbJaq90f/slPKDDWf/qrSACaC0CCo2sBdE4eJHmhAVrlv7ExQtABGL0KwbQiDn&#13;&#10;aQZRsobiQCNGaNnvnVyWNIaV8OFeINGdIKEVDnf00QbqnMPxxNkW8Nff5NGeWEhazmpan5z7nzuB&#13;&#10;ijPz1RI/x73BIO5bugyuRn264EvN+qXG7qoFUHs9eiycTMdoH8zpqBGqJ9r0ecxKKmEl5c55OB0X&#13;&#10;oR0wvRRSzefJiDbMibCyD07G0BHlSLLH5kmgOzIxEIlv4bRoYvKKkK1t9LQw3wXQZWLrBdUj/rSd&#13;&#10;ie/HlySu/8t7srq8d7NnAAAA//8DAFBLAwQUAAYACAAAACEA1IzEG94AAAALAQAADwAAAGRycy9k&#13;&#10;b3ducmV2LnhtbEyPT0/DMAzF70h8h8hI3JgztI7RNZ0QE1cQ44/ELWu8tqJxqiZby7fHcIHLk6xn&#13;&#10;P79fsZl8p040xDawgflMgyKugmu5NvD68nC1AhWTZWe7wGTgiyJsyvOzwuYujPxMp12qlYRwzK2B&#13;&#10;JqU+R4xVQ97GWeiJxTuEwdsk41CjG+wo4b7Da62X6G3L8qGxPd03VH3ujt7A2+Ph432hn+qtz/ox&#13;&#10;TBrZ36IxlxfTdi1ytwaVaEp/F/DDIP2hlGL7cGQXVWdAaNKvirdYzjNQe1nSq5sMsCzwP0P5DQAA&#13;&#10;//8DAFBLAQItABQABgAIAAAAIQC2gziS/gAAAOEBAAATAAAAAAAAAAAAAAAAAAAAAABbQ29udGVu&#13;&#10;dF9UeXBlc10ueG1sUEsBAi0AFAAGAAgAAAAhADj9If/WAAAAlAEAAAsAAAAAAAAAAAAAAAAALwEA&#13;&#10;AF9yZWxzLy5yZWxzUEsBAi0AFAAGAAgAAAAhAN9+c9ZpAgAANwUAAA4AAAAAAAAAAAAAAAAALgIA&#13;&#10;AGRycy9lMm9Eb2MueG1sUEsBAi0AFAAGAAgAAAAhANSMxBveAAAACwEAAA8AAAAAAAAAAAAAAAAA&#13;&#10;wwQAAGRycy9kb3ducmV2LnhtbFBLBQYAAAAABAAEAPMAAADOBQAAAAA=&#13;&#10;" filled="f" stroked="f">
                      <v:textbox>
                        <w:txbxContent>
                          <w:p w14:paraId="16B7900B" w14:textId="77777777" w:rsidR="00021B23" w:rsidRDefault="00021B23" w:rsidP="00021B23">
                            <w:r>
                              <w:rPr>
                                <w:noProof/>
                                <w:lang w:val="en-GB" w:eastAsia="en-GB"/>
                              </w:rPr>
                              <w:drawing>
                                <wp:inline distT="0" distB="0" distL="0" distR="0" wp14:anchorId="20539C7A" wp14:editId="42A6BC7A">
                                  <wp:extent cx="3495040" cy="2653946"/>
                                  <wp:effectExtent l="1587" t="0" r="0" b="0"/>
                                  <wp:docPr id="63" name="Picture 63"/>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6">
                                            <a:extLst>
                                              <a:ext uri="{28A0092B-C50C-407E-A947-70E740481C1C}">
                                                <a14:useLocalDpi xmlns:a14="http://schemas.microsoft.com/office/drawing/2010/main" val="0"/>
                                              </a:ext>
                                            </a:extLst>
                                          </a:blip>
                                          <a:stretch>
                                            <a:fillRect/>
                                          </a:stretch>
                                        </pic:blipFill>
                                        <pic:spPr>
                                          <a:xfrm rot="16200000">
                                            <a:off x="0" y="0"/>
                                            <a:ext cx="3513413" cy="2667897"/>
                                          </a:xfrm>
                                          <a:prstGeom prst="rect">
                                            <a:avLst/>
                                          </a:prstGeom>
                                        </pic:spPr>
                                      </pic:pic>
                                    </a:graphicData>
                                  </a:graphic>
                                </wp:inline>
                              </w:drawing>
                            </w:r>
                          </w:p>
                          <w:p w14:paraId="1B1DA92D" w14:textId="77777777" w:rsidR="00021B23" w:rsidRDefault="00021B23" w:rsidP="00021B23"/>
                          <w:p w14:paraId="5BEFD925" w14:textId="77777777" w:rsidR="001D3053" w:rsidRPr="001D3053" w:rsidRDefault="001D3053" w:rsidP="001D3053">
                            <w:pPr>
                              <w:rPr>
                                <w:sz w:val="28"/>
                              </w:rPr>
                            </w:pPr>
                            <w:r w:rsidRPr="001D3053">
                              <w:rPr>
                                <w:sz w:val="28"/>
                              </w:rPr>
                              <w:t xml:space="preserve">This image shows the bottom, lowest end of the parts tray. You can see the single 5mm diameter oil insufficiently draining the oil. Resulting a buildup of oil which most likely will then be spilt. This 5mm hole is also too large for small parts produced. </w:t>
                            </w:r>
                          </w:p>
                          <w:p w14:paraId="1B6A4A51" w14:textId="77777777" w:rsidR="00021B23" w:rsidRDefault="00021B23" w:rsidP="00021B23"/>
                        </w:txbxContent>
                      </v:textbox>
                      <w10:anchorlock/>
                    </v:shape>
                  </w:pict>
                </mc:Fallback>
              </mc:AlternateContent>
            </w:r>
          </w:p>
        </w:tc>
      </w:tr>
      <w:tr w:rsidR="00021B23" w14:paraId="0C865CC9" w14:textId="77777777" w:rsidTr="001D3053">
        <w:trPr>
          <w:gridAfter w:val="3"/>
          <w:cnfStyle w:val="000000100000" w:firstRow="0" w:lastRow="0" w:firstColumn="0" w:lastColumn="0" w:oddVBand="0" w:evenVBand="0" w:oddHBand="1" w:evenHBand="0" w:firstRowFirstColumn="0" w:firstRowLastColumn="0" w:lastRowFirstColumn="0" w:lastRowLastColumn="0"/>
          <w:wAfter w:w="7249" w:type="dxa"/>
          <w:trHeight w:val="483"/>
        </w:trPr>
        <w:tc>
          <w:tcPr>
            <w:cnfStyle w:val="001000000000" w:firstRow="0" w:lastRow="0" w:firstColumn="1" w:lastColumn="0" w:oddVBand="0" w:evenVBand="0" w:oddHBand="0" w:evenHBand="0" w:firstRowFirstColumn="0" w:firstRowLastColumn="0" w:lastRowFirstColumn="0" w:lastRowLastColumn="0"/>
            <w:tcW w:w="4678" w:type="dxa"/>
            <w:vMerge/>
            <w:shd w:val="clear" w:color="auto" w:fill="E48312" w:themeFill="accent1"/>
          </w:tcPr>
          <w:p w14:paraId="0E05B891" w14:textId="77777777" w:rsidR="00021B23" w:rsidRDefault="00021B23" w:rsidP="00021B23"/>
        </w:tc>
      </w:tr>
      <w:tr w:rsidR="00021B23" w14:paraId="7E365779" w14:textId="77777777" w:rsidTr="001D3053">
        <w:trPr>
          <w:gridAfter w:val="3"/>
          <w:wAfter w:w="7249" w:type="dxa"/>
          <w:trHeight w:val="10508"/>
        </w:trPr>
        <w:tc>
          <w:tcPr>
            <w:cnfStyle w:val="001000000000" w:firstRow="0" w:lastRow="0" w:firstColumn="1" w:lastColumn="0" w:oddVBand="0" w:evenVBand="0" w:oddHBand="0" w:evenHBand="0" w:firstRowFirstColumn="0" w:firstRowLastColumn="0" w:lastRowFirstColumn="0" w:lastRowLastColumn="0"/>
            <w:tcW w:w="4678" w:type="dxa"/>
            <w:vMerge/>
            <w:shd w:val="clear" w:color="auto" w:fill="E48312" w:themeFill="accent1"/>
          </w:tcPr>
          <w:p w14:paraId="19A230C9" w14:textId="77777777" w:rsidR="00021B23" w:rsidRDefault="00021B23" w:rsidP="00021B23"/>
        </w:tc>
      </w:tr>
    </w:tbl>
    <w:tbl>
      <w:tblPr>
        <w:tblStyle w:val="PlainTable4"/>
        <w:tblW w:w="11797" w:type="dxa"/>
        <w:tblInd w:w="-630" w:type="dxa"/>
        <w:tblLayout w:type="fixed"/>
        <w:tblLook w:val="04A0" w:firstRow="1" w:lastRow="0" w:firstColumn="1" w:lastColumn="0" w:noHBand="0" w:noVBand="1"/>
      </w:tblPr>
      <w:tblGrid>
        <w:gridCol w:w="7718"/>
        <w:gridCol w:w="283"/>
        <w:gridCol w:w="3796"/>
      </w:tblGrid>
      <w:tr w:rsidR="001D3053" w14:paraId="133A147C" w14:textId="77777777" w:rsidTr="001D3053">
        <w:trPr>
          <w:cnfStyle w:val="100000000000" w:firstRow="1" w:lastRow="0" w:firstColumn="0" w:lastColumn="0" w:oddVBand="0" w:evenVBand="0" w:oddHBand="0"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7718" w:type="dxa"/>
            <w:vMerge w:val="restart"/>
            <w:vAlign w:val="bottom"/>
          </w:tcPr>
          <w:p w14:paraId="05C6AF9A" w14:textId="77777777" w:rsidR="001D3053" w:rsidRPr="00B903A7" w:rsidRDefault="001D3053" w:rsidP="00A0005D">
            <w:pPr>
              <w:pStyle w:val="Title"/>
              <w:rPr>
                <w:b/>
              </w:rPr>
            </w:pPr>
            <w:r w:rsidRPr="001D3053">
              <w:rPr>
                <w:noProof/>
                <w:lang w:val="en-GB" w:eastAsia="en-GB"/>
              </w:rPr>
              <w:lastRenderedPageBreak/>
              <mc:AlternateContent>
                <mc:Choice Requires="wps">
                  <w:drawing>
                    <wp:anchor distT="45720" distB="45720" distL="114300" distR="114300" simplePos="0" relativeHeight="251676672" behindDoc="1" locked="0" layoutInCell="1" allowOverlap="1" wp14:anchorId="7E7DBA34" wp14:editId="6E4FF356">
                      <wp:simplePos x="0" y="0"/>
                      <wp:positionH relativeFrom="column">
                        <wp:posOffset>64135</wp:posOffset>
                      </wp:positionH>
                      <wp:positionV relativeFrom="paragraph">
                        <wp:posOffset>143510</wp:posOffset>
                      </wp:positionV>
                      <wp:extent cx="3984625" cy="8014335"/>
                      <wp:effectExtent l="0" t="0" r="15875" b="12065"/>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4625" cy="8014335"/>
                              </a:xfrm>
                              <a:prstGeom prst="rect">
                                <a:avLst/>
                              </a:prstGeom>
                              <a:solidFill>
                                <a:srgbClr val="FFFFFF"/>
                              </a:solidFill>
                              <a:ln w="9525">
                                <a:solidFill>
                                  <a:schemeClr val="bg1"/>
                                </a:solidFill>
                                <a:miter lim="800000"/>
                                <a:headEnd/>
                                <a:tailEnd/>
                              </a:ln>
                            </wps:spPr>
                            <wps:txbx>
                              <w:txbxContent>
                                <w:p w14:paraId="5BD7FC01" w14:textId="77777777" w:rsidR="001D3053" w:rsidRPr="001E454A" w:rsidRDefault="001D3053" w:rsidP="001D3053">
                                  <w:pPr>
                                    <w:rPr>
                                      <w:sz w:val="28"/>
                                      <w:szCs w:val="28"/>
                                    </w:rPr>
                                  </w:pPr>
                                  <w:r w:rsidRPr="001E454A">
                                    <w:rPr>
                                      <w:sz w:val="28"/>
                                      <w:szCs w:val="28"/>
                                    </w:rPr>
                                    <w:t xml:space="preserve">. However, the plastic tray is simple too weak, and fragile at times to securely hold a heavy </w:t>
                                  </w:r>
                                  <w:proofErr w:type="gramStart"/>
                                  <w:r w:rsidRPr="001E454A">
                                    <w:rPr>
                                      <w:sz w:val="28"/>
                                      <w:szCs w:val="28"/>
                                    </w:rPr>
                                    <w:t>amount</w:t>
                                  </w:r>
                                  <w:proofErr w:type="gramEnd"/>
                                  <w:r w:rsidRPr="001E454A">
                                    <w:rPr>
                                      <w:sz w:val="28"/>
                                      <w:szCs w:val="28"/>
                                    </w:rPr>
                                    <w:t xml:space="preserve"> of parts.  During the transfer phase of the parts produced from the accumulation tray to a parts bin is where the most </w:t>
                                  </w:r>
                                  <w:proofErr w:type="gramStart"/>
                                  <w:r w:rsidRPr="001E454A">
                                    <w:rPr>
                                      <w:sz w:val="28"/>
                                      <w:szCs w:val="28"/>
                                    </w:rPr>
                                    <w:t>amount</w:t>
                                  </w:r>
                                  <w:proofErr w:type="gramEnd"/>
                                  <w:r w:rsidRPr="001E454A">
                                    <w:rPr>
                                      <w:sz w:val="28"/>
                                      <w:szCs w:val="28"/>
                                    </w:rPr>
                                    <w:t xml:space="preserve"> of parts are “lost” during the product cycle.</w:t>
                                  </w:r>
                                </w:p>
                                <w:p w14:paraId="07EBAA67" w14:textId="77777777" w:rsidR="001D3053" w:rsidRDefault="001D3053" w:rsidP="001D3053">
                                  <w:pPr>
                                    <w:rPr>
                                      <w:sz w:val="28"/>
                                      <w:szCs w:val="28"/>
                                    </w:rPr>
                                  </w:pPr>
                                  <w:r w:rsidRPr="001E454A">
                                    <w:rPr>
                                      <w:sz w:val="28"/>
                                      <w:szCs w:val="28"/>
                                    </w:rPr>
                                    <w:t>Overall, the way in which the current parts accumulation system works is messy, inefficient, and causes a major health and safety hazard within the workplace. I would say the best thing about the current system is the conveyor belt system. From there, a lot of it goes downhill.</w:t>
                                  </w:r>
                                </w:p>
                                <w:p w14:paraId="76F4E471" w14:textId="77777777" w:rsidR="00C5230D" w:rsidRDefault="00C5230D" w:rsidP="001D3053">
                                  <w:pPr>
                                    <w:rPr>
                                      <w:sz w:val="28"/>
                                      <w:szCs w:val="28"/>
                                    </w:rPr>
                                  </w:pPr>
                                </w:p>
                                <w:p w14:paraId="2BECB7A4" w14:textId="77777777" w:rsidR="00C5230D" w:rsidRDefault="00C5230D" w:rsidP="001D3053">
                                  <w:pPr>
                                    <w:rPr>
                                      <w:sz w:val="28"/>
                                      <w:szCs w:val="28"/>
                                    </w:rPr>
                                  </w:pPr>
                                </w:p>
                                <w:p w14:paraId="334DDA55" w14:textId="77777777" w:rsidR="00C5230D" w:rsidRDefault="00C5230D" w:rsidP="001D3053">
                                  <w:pPr>
                                    <w:rPr>
                                      <w:sz w:val="28"/>
                                      <w:szCs w:val="28"/>
                                    </w:rPr>
                                  </w:pPr>
                                </w:p>
                                <w:p w14:paraId="4CBDBADB" w14:textId="77777777" w:rsidR="001D3053" w:rsidRDefault="001D30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DBA34" id="_x0000_s1034" type="#_x0000_t202" style="position:absolute;margin-left:5.05pt;margin-top:11.3pt;width:313.75pt;height:631.0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DB0xFwIAACYEAAAOAAAAZHJzL2Uyb0RvYy54bWysU9tu2zAMfR+wfxD0vjjXLjHiFF26DAO6&#13;&#10;C9DtA2RJtoXJoiYpsbuvLyW7ada+DdODIIrSIXl4uL3uW01O0nkFpqCzyZQSaTgIZeqC/vxxeLem&#13;&#10;xAdmBNNgZEEfpKfXu7dvtp3N5Rwa0EI6giDG550taBOCzbPM80a2zE/ASoPOClzLApquzoRjHaK3&#13;&#10;OptPp1dZB05YB1x6j7e3g5PuEn5VSR6+VZWXgeiCYm4h7S7tZdyz3ZbltWO2UXxMg/1DFi1TBoOe&#13;&#10;oW5ZYOTo1CuoVnEHHqow4dBmUFWKy1QDVjObvqjmvmFWplqQHG/PNPn/B8u/nu7td0dC/wF6bGAq&#13;&#10;wts74L88MbBvmKnljXPQNZIJDDyLlGWd9fn4NVLtcx9Byu4LCGwyOwZIQH3l2sgK1kkQHRvwcCZd&#13;&#10;9oFwvFxs1sur+YoSjr71dLZcLFYpBsufvlvnwycJLYmHgjrsaoJnpzsfYjosf3oSo3nQShyU1slw&#13;&#10;dbnXjpwYKuCQ1oj+1zNtSFfQzQoTeQ0RxSjPIGU9cPAiUKsCKlmrNlYR16CtSNtHI5LOAlN6OGPG&#13;&#10;2ow8RuoGEkNf9kQJBIh/I60liAck1sEgXBw0PDTg/lDSoWgL6n8fmZOU6M8Gm7OZLZdR5clYrt7P&#13;&#10;0XCXnvLSwwxHqIIGSobjPqTJiAQYuMEmVirR+5zJmDKKMbE+Dk5U+6WdXj2P9+4RAAD//wMAUEsD&#13;&#10;BBQABgAIAAAAIQACtH444QAAAA8BAAAPAAAAZHJzL2Rvd25yZXYueG1sTE9NT8MwDL0j8R8iI3Fj&#13;&#10;ycrUja7phJjYDaEVNDimjWkrGqdqsq3w6zEnuFh+evb7yDeT68UJx9B50jCfKRBItbcdNRpeXx5v&#13;&#10;ViBCNGRN7wk1fGGATXF5kZvM+jPt8VTGRrAIhcxoaGMcMilD3aIzYeYHJOY+/OhMZDg20o7mzOKu&#13;&#10;l4lSqXSmI3ZozYAPLdaf5dFpCLVKD8+L8vBWyR1+31m7fd89aX19NW3XPO7XICJO8e8Dfjtwfig4&#13;&#10;WOWPZIPoGas5X2pIkhQE8+ntkpeKiWS1WIIscvm/R/EDAAD//wMAUEsBAi0AFAAGAAgAAAAhALaD&#13;&#10;OJL+AAAA4QEAABMAAAAAAAAAAAAAAAAAAAAAAFtDb250ZW50X1R5cGVzXS54bWxQSwECLQAUAAYA&#13;&#10;CAAAACEAOP0h/9YAAACUAQAACwAAAAAAAAAAAAAAAAAvAQAAX3JlbHMvLnJlbHNQSwECLQAUAAYA&#13;&#10;CAAAACEAFwwdMRcCAAAmBAAADgAAAAAAAAAAAAAAAAAuAgAAZHJzL2Uyb0RvYy54bWxQSwECLQAU&#13;&#10;AAYACAAAACEAArR+OOEAAAAPAQAADwAAAAAAAAAAAAAAAABxBAAAZHJzL2Rvd25yZXYueG1sUEsF&#13;&#10;BgAAAAAEAAQA8wAAAH8FAAAAAA==&#13;&#10;" strokecolor="white [3212]">
                      <v:textbox>
                        <w:txbxContent>
                          <w:p w14:paraId="5BD7FC01" w14:textId="77777777" w:rsidR="001D3053" w:rsidRPr="001E454A" w:rsidRDefault="001D3053" w:rsidP="001D3053">
                            <w:pPr>
                              <w:rPr>
                                <w:sz w:val="28"/>
                                <w:szCs w:val="28"/>
                              </w:rPr>
                            </w:pPr>
                            <w:r w:rsidRPr="001E454A">
                              <w:rPr>
                                <w:sz w:val="28"/>
                                <w:szCs w:val="28"/>
                              </w:rPr>
                              <w:t xml:space="preserve">. However, the plastic tray is simple too weak, and fragile at times to securely hold a heavy </w:t>
                            </w:r>
                            <w:proofErr w:type="gramStart"/>
                            <w:r w:rsidRPr="001E454A">
                              <w:rPr>
                                <w:sz w:val="28"/>
                                <w:szCs w:val="28"/>
                              </w:rPr>
                              <w:t>amount</w:t>
                            </w:r>
                            <w:proofErr w:type="gramEnd"/>
                            <w:r w:rsidRPr="001E454A">
                              <w:rPr>
                                <w:sz w:val="28"/>
                                <w:szCs w:val="28"/>
                              </w:rPr>
                              <w:t xml:space="preserve"> of parts.  During the transfer phase of the parts produced from the accumulation tray to a parts bin is where the most </w:t>
                            </w:r>
                            <w:proofErr w:type="gramStart"/>
                            <w:r w:rsidRPr="001E454A">
                              <w:rPr>
                                <w:sz w:val="28"/>
                                <w:szCs w:val="28"/>
                              </w:rPr>
                              <w:t>amount</w:t>
                            </w:r>
                            <w:proofErr w:type="gramEnd"/>
                            <w:r w:rsidRPr="001E454A">
                              <w:rPr>
                                <w:sz w:val="28"/>
                                <w:szCs w:val="28"/>
                              </w:rPr>
                              <w:t xml:space="preserve"> of parts are “lost” during the product cycle.</w:t>
                            </w:r>
                          </w:p>
                          <w:p w14:paraId="07EBAA67" w14:textId="77777777" w:rsidR="001D3053" w:rsidRDefault="001D3053" w:rsidP="001D3053">
                            <w:pPr>
                              <w:rPr>
                                <w:sz w:val="28"/>
                                <w:szCs w:val="28"/>
                              </w:rPr>
                            </w:pPr>
                            <w:r w:rsidRPr="001E454A">
                              <w:rPr>
                                <w:sz w:val="28"/>
                                <w:szCs w:val="28"/>
                              </w:rPr>
                              <w:t>Overall, the way in which the current parts accumulation system works is messy, inefficient, and causes a major health and safety hazard within the workplace. I would say the best thing about the current system is the conveyor belt system. From there, a lot of it goes downhill.</w:t>
                            </w:r>
                          </w:p>
                          <w:p w14:paraId="76F4E471" w14:textId="77777777" w:rsidR="00C5230D" w:rsidRDefault="00C5230D" w:rsidP="001D3053">
                            <w:pPr>
                              <w:rPr>
                                <w:sz w:val="28"/>
                                <w:szCs w:val="28"/>
                              </w:rPr>
                            </w:pPr>
                          </w:p>
                          <w:p w14:paraId="2BECB7A4" w14:textId="77777777" w:rsidR="00C5230D" w:rsidRDefault="00C5230D" w:rsidP="001D3053">
                            <w:pPr>
                              <w:rPr>
                                <w:sz w:val="28"/>
                                <w:szCs w:val="28"/>
                              </w:rPr>
                            </w:pPr>
                          </w:p>
                          <w:p w14:paraId="334DDA55" w14:textId="77777777" w:rsidR="00C5230D" w:rsidRDefault="00C5230D" w:rsidP="001D3053">
                            <w:pPr>
                              <w:rPr>
                                <w:sz w:val="28"/>
                                <w:szCs w:val="28"/>
                              </w:rPr>
                            </w:pPr>
                          </w:p>
                          <w:p w14:paraId="4CBDBADB" w14:textId="77777777" w:rsidR="001D3053" w:rsidRDefault="001D3053"/>
                        </w:txbxContent>
                      </v:textbox>
                    </v:shape>
                  </w:pict>
                </mc:Fallback>
              </mc:AlternateContent>
            </w:r>
          </w:p>
        </w:tc>
        <w:tc>
          <w:tcPr>
            <w:tcW w:w="283" w:type="dxa"/>
            <w:vMerge w:val="restart"/>
          </w:tcPr>
          <w:p w14:paraId="324B5720" w14:textId="77777777" w:rsidR="001D3053" w:rsidRDefault="001D3053" w:rsidP="00A0005D">
            <w:pPr>
              <w:cnfStyle w:val="100000000000" w:firstRow="1" w:lastRow="0" w:firstColumn="0" w:lastColumn="0" w:oddVBand="0" w:evenVBand="0" w:oddHBand="0" w:evenHBand="0" w:firstRowFirstColumn="0" w:firstRowLastColumn="0" w:lastRowFirstColumn="0" w:lastRowLastColumn="0"/>
            </w:pPr>
          </w:p>
        </w:tc>
        <w:tc>
          <w:tcPr>
            <w:tcW w:w="3796" w:type="dxa"/>
            <w:shd w:val="clear" w:color="auto" w:fill="E48312" w:themeFill="accent1"/>
            <w:vAlign w:val="center"/>
          </w:tcPr>
          <w:p w14:paraId="0F5A389A" w14:textId="77777777" w:rsidR="001D3053" w:rsidRDefault="001D3053" w:rsidP="00A0005D">
            <w:pPr>
              <w:jc w:val="center"/>
              <w:cnfStyle w:val="100000000000" w:firstRow="1" w:lastRow="0" w:firstColumn="0" w:lastColumn="0" w:oddVBand="0" w:evenVBand="0" w:oddHBand="0" w:evenHBand="0" w:firstRowFirstColumn="0" w:firstRowLastColumn="0" w:lastRowFirstColumn="0" w:lastRowLastColumn="0"/>
            </w:pPr>
            <w:r>
              <w:rPr>
                <w:noProof/>
                <w:lang w:val="en-GB" w:eastAsia="en-GB"/>
              </w:rPr>
              <mc:AlternateContent>
                <mc:Choice Requires="wps">
                  <w:drawing>
                    <wp:inline distT="0" distB="0" distL="0" distR="0" wp14:anchorId="6FA400A7" wp14:editId="01BA0BBF">
                      <wp:extent cx="2101756" cy="846161"/>
                      <wp:effectExtent l="0" t="0" r="0" b="0"/>
                      <wp:docPr id="3" name="Text Box 3"/>
                      <wp:cNvGraphicFramePr/>
                      <a:graphic xmlns:a="http://schemas.openxmlformats.org/drawingml/2006/main">
                        <a:graphicData uri="http://schemas.microsoft.com/office/word/2010/wordprocessingShape">
                          <wps:wsp>
                            <wps:cNvSpPr txBox="1"/>
                            <wps:spPr>
                              <a:xfrm>
                                <a:off x="0" y="0"/>
                                <a:ext cx="2101756" cy="84616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6C7792" w14:textId="77777777" w:rsidR="001D3053" w:rsidRDefault="001D3053" w:rsidP="001D3053">
                                  <w:pPr>
                                    <w:pStyle w:val="Heading1"/>
                                  </w:pPr>
                                </w:p>
                                <w:p w14:paraId="4833F1AF" w14:textId="77777777" w:rsidR="001D3053" w:rsidRPr="005D120C" w:rsidRDefault="001D3053" w:rsidP="001D3053">
                                  <w:pPr>
                                    <w:jc w:val="center"/>
                                    <w:rPr>
                                      <w:color w:val="637052" w:themeColor="text2"/>
                                    </w:rPr>
                                  </w:pPr>
                                  <w:r w:rsidRPr="005D120C">
                                    <w:rPr>
                                      <w:color w:val="637052" w:themeColor="text2"/>
                                    </w:rPr>
                                    <w:sym w:font="Symbol" w:char="F0B7"/>
                                  </w:r>
                                  <w:r w:rsidRPr="005D120C">
                                    <w:rPr>
                                      <w:color w:val="637052" w:themeColor="text2"/>
                                    </w:rPr>
                                    <w:t xml:space="preserve"> </w:t>
                                  </w:r>
                                  <w:r w:rsidRPr="005D120C">
                                    <w:rPr>
                                      <w:color w:val="637052" w:themeColor="text2"/>
                                    </w:rPr>
                                    <w:sym w:font="Symbol" w:char="F0B7"/>
                                  </w:r>
                                  <w:r w:rsidRPr="005D120C">
                                    <w:rPr>
                                      <w:color w:val="637052" w:themeColor="text2"/>
                                    </w:rPr>
                                    <w:t xml:space="preserve"> </w:t>
                                  </w:r>
                                  <w:r w:rsidRPr="005D120C">
                                    <w:rPr>
                                      <w:color w:val="637052" w:themeColor="text2"/>
                                    </w:rPr>
                                    <w:sym w:font="Symbol" w:char="F0B7"/>
                                  </w:r>
                                </w:p>
                                <w:p w14:paraId="0BCB91A8" w14:textId="77777777" w:rsidR="001D3053" w:rsidRPr="005D120C" w:rsidRDefault="001D3053" w:rsidP="001D30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FA400A7" id="Text Box 3" o:spid="_x0000_s1035" type="#_x0000_t202" style="width:165.5pt;height:6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6etoaAIAADYFAAAOAAAAZHJzL2Uyb0RvYy54bWysVN9v2jAQfp+0/8Hy+whBlLaooWKtOk1C&#13;&#10;bVU69dk4NkRzfN7ZkLC/fmeHQNftpdNeEvt+33ff+eq6rQ3bKfQV2ILngyFnykooK7su+Lfnu08X&#13;&#10;nPkgbCkMWFXwvfL8evbxw1XjpmoEGzClQkZBrJ82ruCbENw0y7zcqFr4AThlSakBaxHoiuusRNFQ&#13;&#10;9Npko+FwkjWApUOQynuS3nZKPkvxtVYyPGjtVWCm4FRbSF9M31X8ZrMrMV2jcJtKHsoQ/1BFLSpL&#13;&#10;SY+hbkUQbIvVH6HqSiJ40GEgoc5A60qq1AN1kw/fdLPcCKdSLwSOd0eY/P8LK+93S/eILLSfoaUB&#13;&#10;RkAa56eehLGfVmMd/1QpIz1BuD/CptrAJAlH+TA/P5twJkl3MZ7kkxQmO3k79OGLgprFQ8GRxpLQ&#13;&#10;EruFD5SRTHuTmMzCXWVMGo2xvwnIMEqyU4npFPZGRTtjn5RmVZkqjQIvcb26Mci6kRMnqYN+8CkY&#13;&#10;OURDTQnf6Xtwid4qMe2d/kenlB9sOPrXlQVMAKU9ULGBnSAGl997ZHVn30PRARCxCO2qJQQKftmP&#13;&#10;cgXlniaM0JHfO3lX0RgWwodHgcR2goQ2ODzQRxtoCg6HE2cbwJ9/k0d7IiFpOWtoewruf2wFKs7M&#13;&#10;V0v0vMzH47hu6TI+Ox/RBV9rVq81dlvfALWX01vhZDpG+2D6o0aoX2jR5zErqYSVlLvgoT/ehG7A&#13;&#10;9FBINZ8nI1owJ8LCLp2MoSPKkWTP7YtAd2BiIA7fQ79nYvqGkJ1t9LQw3wbQVWJrxLlD9YA/LWci&#13;&#10;8eEhidv/+p6sTs/d7BcAAAD//wMAUEsDBBQABgAIAAAAIQBq01SL3AAAAAoBAAAPAAAAZHJzL2Rv&#13;&#10;d25yZXYueG1sTE9BTsMwELwj8QdrK3GjdjGgksapEBVXEKWtxM2Nt0nUeB3FbhN+z8KlXEYazezs&#13;&#10;TL4cfSvO2McmkIHZVIFAKoNrqDKw+Xy9nYOIyZKzbSA08I0RlsX1VW4zFwb6wPM6VYJDKGbWQJ1S&#13;&#10;l0kZyxq9jdPQIbF2CL23iWlfSdfbgcN9K++UepTeNsQfatvhS43lcX3yBrZvh6/dvXqvVv6hG8Ko&#13;&#10;JPknaczNZFwtGJ4XIBKO6XIBvxu4PxRcbB9O5KJoDfCa9IesaT1jumeT1hpkkcv/E4ofAAAA//8D&#13;&#10;AFBLAQItABQABgAIAAAAIQC2gziS/gAAAOEBAAATAAAAAAAAAAAAAAAAAAAAAABbQ29udGVudF9U&#13;&#10;eXBlc10ueG1sUEsBAi0AFAAGAAgAAAAhADj9If/WAAAAlAEAAAsAAAAAAAAAAAAAAAAALwEAAF9y&#13;&#10;ZWxzLy5yZWxzUEsBAi0AFAAGAAgAAAAhAOrp62hoAgAANgUAAA4AAAAAAAAAAAAAAAAALgIAAGRy&#13;&#10;cy9lMm9Eb2MueG1sUEsBAi0AFAAGAAgAAAAhAGrTVIvcAAAACgEAAA8AAAAAAAAAAAAAAAAAwgQA&#13;&#10;AGRycy9kb3ducmV2LnhtbFBLBQYAAAAABAAEAPMAAADLBQAAAAA=&#13;&#10;" filled="f" stroked="f">
                      <v:textbox>
                        <w:txbxContent>
                          <w:p w14:paraId="5C6C7792" w14:textId="77777777" w:rsidR="001D3053" w:rsidRDefault="001D3053" w:rsidP="001D3053">
                            <w:pPr>
                              <w:pStyle w:val="Heading1"/>
                            </w:pPr>
                          </w:p>
                          <w:p w14:paraId="4833F1AF" w14:textId="77777777" w:rsidR="001D3053" w:rsidRPr="005D120C" w:rsidRDefault="001D3053" w:rsidP="001D3053">
                            <w:pPr>
                              <w:jc w:val="center"/>
                              <w:rPr>
                                <w:color w:val="637052" w:themeColor="text2"/>
                              </w:rPr>
                            </w:pPr>
                            <w:r w:rsidRPr="005D120C">
                              <w:rPr>
                                <w:color w:val="637052" w:themeColor="text2"/>
                              </w:rPr>
                              <w:sym w:font="Symbol" w:char="F0B7"/>
                            </w:r>
                            <w:r w:rsidRPr="005D120C">
                              <w:rPr>
                                <w:color w:val="637052" w:themeColor="text2"/>
                              </w:rPr>
                              <w:t xml:space="preserve"> </w:t>
                            </w:r>
                            <w:r w:rsidRPr="005D120C">
                              <w:rPr>
                                <w:color w:val="637052" w:themeColor="text2"/>
                              </w:rPr>
                              <w:sym w:font="Symbol" w:char="F0B7"/>
                            </w:r>
                            <w:r w:rsidRPr="005D120C">
                              <w:rPr>
                                <w:color w:val="637052" w:themeColor="text2"/>
                              </w:rPr>
                              <w:t xml:space="preserve"> </w:t>
                            </w:r>
                            <w:r w:rsidRPr="005D120C">
                              <w:rPr>
                                <w:color w:val="637052" w:themeColor="text2"/>
                              </w:rPr>
                              <w:sym w:font="Symbol" w:char="F0B7"/>
                            </w:r>
                          </w:p>
                          <w:p w14:paraId="0BCB91A8" w14:textId="77777777" w:rsidR="001D3053" w:rsidRPr="005D120C" w:rsidRDefault="001D3053" w:rsidP="001D3053"/>
                        </w:txbxContent>
                      </v:textbox>
                      <w10:anchorlock/>
                    </v:shape>
                  </w:pict>
                </mc:Fallback>
              </mc:AlternateContent>
            </w:r>
          </w:p>
        </w:tc>
      </w:tr>
      <w:tr w:rsidR="001D3053" w14:paraId="56543F26" w14:textId="77777777" w:rsidTr="001D305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718" w:type="dxa"/>
            <w:vMerge/>
          </w:tcPr>
          <w:p w14:paraId="363096CA" w14:textId="77777777" w:rsidR="001D3053" w:rsidRDefault="001D3053" w:rsidP="00A0005D"/>
        </w:tc>
        <w:tc>
          <w:tcPr>
            <w:tcW w:w="283" w:type="dxa"/>
            <w:vMerge/>
          </w:tcPr>
          <w:p w14:paraId="011590A3" w14:textId="77777777" w:rsidR="001D3053" w:rsidRDefault="001D3053" w:rsidP="00A0005D">
            <w:pPr>
              <w:cnfStyle w:val="000000100000" w:firstRow="0" w:lastRow="0" w:firstColumn="0" w:lastColumn="0" w:oddVBand="0" w:evenVBand="0" w:oddHBand="1" w:evenHBand="0" w:firstRowFirstColumn="0" w:firstRowLastColumn="0" w:lastRowFirstColumn="0" w:lastRowLastColumn="0"/>
            </w:pPr>
          </w:p>
        </w:tc>
        <w:tc>
          <w:tcPr>
            <w:tcW w:w="3796" w:type="dxa"/>
            <w:vMerge w:val="restart"/>
            <w:shd w:val="clear" w:color="auto" w:fill="E48312" w:themeFill="accent1"/>
            <w:vAlign w:val="center"/>
          </w:tcPr>
          <w:p w14:paraId="335A7B1B" w14:textId="77777777" w:rsidR="001D3053" w:rsidRDefault="001D3053" w:rsidP="00A0005D">
            <w:pPr>
              <w:shd w:val="clear" w:color="auto" w:fill="E48312" w:themeFill="accent1"/>
              <w:jc w:val="center"/>
              <w:cnfStyle w:val="000000100000" w:firstRow="0" w:lastRow="0" w:firstColumn="0" w:lastColumn="0" w:oddVBand="0" w:evenVBand="0" w:oddHBand="1" w:evenHBand="0" w:firstRowFirstColumn="0" w:firstRowLastColumn="0" w:lastRowFirstColumn="0" w:lastRowLastColumn="0"/>
              <w:rPr>
                <w:color w:val="637052" w:themeColor="text2"/>
              </w:rPr>
            </w:pPr>
          </w:p>
          <w:p w14:paraId="31319600" w14:textId="77777777" w:rsidR="001D3053" w:rsidRDefault="001D3053" w:rsidP="00A0005D">
            <w:pPr>
              <w:jc w:val="center"/>
              <w:cnfStyle w:val="000000100000" w:firstRow="0" w:lastRow="0" w:firstColumn="0" w:lastColumn="0" w:oddVBand="0" w:evenVBand="0" w:oddHBand="1" w:evenHBand="0" w:firstRowFirstColumn="0" w:firstRowLastColumn="0" w:lastRowFirstColumn="0" w:lastRowLastColumn="0"/>
            </w:pPr>
            <w:r>
              <w:rPr>
                <w:noProof/>
                <w:lang w:val="en-GB" w:eastAsia="en-GB"/>
              </w:rPr>
              <mc:AlternateContent>
                <mc:Choice Requires="wps">
                  <w:drawing>
                    <wp:inline distT="0" distB="0" distL="0" distR="0" wp14:anchorId="59614247" wp14:editId="033877DD">
                      <wp:extent cx="2101215" cy="6905767"/>
                      <wp:effectExtent l="0" t="0" r="0" b="9525"/>
                      <wp:docPr id="4" name="Text Box 4"/>
                      <wp:cNvGraphicFramePr/>
                      <a:graphic xmlns:a="http://schemas.openxmlformats.org/drawingml/2006/main">
                        <a:graphicData uri="http://schemas.microsoft.com/office/word/2010/wordprocessingShape">
                          <wps:wsp>
                            <wps:cNvSpPr txBox="1"/>
                            <wps:spPr>
                              <a:xfrm>
                                <a:off x="0" y="0"/>
                                <a:ext cx="2101215" cy="690576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30A45A4" w14:textId="77777777" w:rsidR="001D3053" w:rsidRPr="00C5230D" w:rsidRDefault="001D3053" w:rsidP="001D3053">
                                  <w:pPr>
                                    <w:rPr>
                                      <w:sz w:val="28"/>
                                    </w:rPr>
                                  </w:pPr>
                                  <w:r>
                                    <w:rPr>
                                      <w:noProof/>
                                      <w:lang w:val="en-GB" w:eastAsia="en-GB"/>
                                    </w:rPr>
                                    <w:drawing>
                                      <wp:inline distT="0" distB="0" distL="0" distR="0" wp14:anchorId="11996B17" wp14:editId="45AE11DE">
                                        <wp:extent cx="1936067" cy="1954306"/>
                                        <wp:effectExtent l="0" t="0" r="7620" b="8255"/>
                                        <wp:docPr id="128" name="Picture 12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7">
                                                  <a:extLst>
                                                    <a:ext uri="{28A0092B-C50C-407E-A947-70E740481C1C}">
                                                      <a14:useLocalDpi xmlns:a14="http://schemas.microsoft.com/office/drawing/2010/main" val="0"/>
                                                    </a:ext>
                                                  </a:extLst>
                                                </a:blip>
                                                <a:stretch>
                                                  <a:fillRect/>
                                                </a:stretch>
                                              </pic:blipFill>
                                              <pic:spPr>
                                                <a:xfrm>
                                                  <a:off x="0" y="0"/>
                                                  <a:ext cx="1963538" cy="1982036"/>
                                                </a:xfrm>
                                                <a:prstGeom prst="rect">
                                                  <a:avLst/>
                                                </a:prstGeom>
                                              </pic:spPr>
                                            </pic:pic>
                                          </a:graphicData>
                                        </a:graphic>
                                      </wp:inline>
                                    </w:drawing>
                                  </w:r>
                                  <w:r w:rsidRPr="00C5230D">
                                    <w:rPr>
                                      <w:sz w:val="28"/>
                                    </w:rPr>
                                    <w:t xml:space="preserve">This image shows the clear parts accumulation tray being picked </w:t>
                                  </w:r>
                                  <w:proofErr w:type="gramStart"/>
                                  <w:r w:rsidRPr="00C5230D">
                                    <w:rPr>
                                      <w:sz w:val="28"/>
                                    </w:rPr>
                                    <w:t>up, and</w:t>
                                  </w:r>
                                  <w:proofErr w:type="gramEnd"/>
                                  <w:r w:rsidRPr="00C5230D">
                                    <w:rPr>
                                      <w:sz w:val="28"/>
                                    </w:rPr>
                                    <w:t xml:space="preserve"> tilted to tip the parts caught into the yellow bin. Showing the tray allows the parts to be transferred. </w:t>
                                  </w:r>
                                  <w:proofErr w:type="gramStart"/>
                                  <w:r w:rsidRPr="00C5230D">
                                    <w:rPr>
                                      <w:sz w:val="28"/>
                                    </w:rPr>
                                    <w:t>But,</w:t>
                                  </w:r>
                                  <w:proofErr w:type="gramEnd"/>
                                  <w:r w:rsidRPr="00C5230D">
                                    <w:rPr>
                                      <w:sz w:val="28"/>
                                    </w:rPr>
                                    <w:t xml:space="preserve"> parts can become clogged and stick to the tray as shown, resulting in loss of parts when more effort is added in frustration. </w:t>
                                  </w:r>
                                </w:p>
                                <w:p w14:paraId="4C1E75BA" w14:textId="77777777" w:rsidR="001D3053" w:rsidRDefault="001D3053" w:rsidP="001D30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9614247" id="Text Box 4" o:spid="_x0000_s1036" type="#_x0000_t202" style="width:165.45pt;height:5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fenaQIAADgFAAAOAAAAZHJzL2Uyb0RvYy54bWysVEtv2zAMvg/YfxB0Xx0HSbsacYosRYcB&#13;&#10;RVusHXpWZCk2JosapcTOfv0oOY+u26XDLrbENz9+1Oyqbw3bKvQN2JLnZyPOlJVQNXZd8m9PNx8+&#13;&#10;cuaDsJUwYFXJd8rzq/n7d7POFWoMNZhKIaMg1hedK3kdgiuyzMtatcKfgVOWlBqwFYGuuM4qFB1F&#13;&#10;b002Ho3Osw6wcghSeU/S60HJ5ym+1kqGe629CsyUnGoL6Yvpu4rfbD4TxRqFqxu5L0P8QxWtaCwl&#13;&#10;PYa6FkGwDTZ/hGobieBBhzMJbQZaN1KlHqibfPSqm8daOJV6IXC8O8Lk/19Yebd9dA/IQv8Jehpg&#13;&#10;BKRzvvAkjP30Gtv4p0oZ6QnC3RE21QcmSTjOR/k4n3ImSXd+OZpenF/EONnJ3aEPnxW0LB5KjjSX&#13;&#10;BJfY3vowmB5MYjYLN40xaTbG/iagmFGSnWpMp7AzKtoZ+1Vp1lSp1CjwEterpUE2zJxISS0cJp+C&#13;&#10;kUM01JTwjb57l+itEtXe6H90SvnBhqN/21jABFBaBBUb2AqicPU9TYgK14P9AYoBgIhF6Fc9IUCz&#13;&#10;TOyOohVUO5oxwkB/7+RNQ3O4FT48CCS+Eya0w+GePtpAV3LYnzirAX/+TR7tiYak5ayj/Sm5/7ER&#13;&#10;qDgzXywR9DKfTOLCpctkejGmC77UrF5q7KZdAvWX02vhZDpG+2AOR43QPtOqL2JWUgkrKXfJw+G4&#13;&#10;DMOE6amQarFIRrRiToRb++hkDB1hjix76p8Fuj0VA7H4Dg6bJopXjBxso6eFxSaAbhJdT6juB0Dr&#13;&#10;mQi/f0ri/r+8J6vTgzf/BQAA//8DAFBLAwQUAAYACAAAACEAr5H7U94AAAALAQAADwAAAGRycy9k&#13;&#10;b3ducmV2LnhtbEyPQU/DMAyF70j8h8hI3FgCY7B1TSfExBXEYJO4eY3XVjRO1WRr+fcYLnB5kvXs&#13;&#10;5/flq9G36kR9bAJbuJ4YUMRlcA1XFt7fnq7moGJCdtgGJgtfFGFVnJ/lmLkw8CudNqlSEsIxQwt1&#13;&#10;Sl2mdSxr8hgnoSMW7xB6j0nGvtKux0HCfatvjLnTHhuWDzV29FhT+bk5egvb58PH7ta8VGs/64Yw&#13;&#10;Gs1+oa29vBjXS5GHJahEY/q7gB8G6Q+FFNuHI7uoWgtCk35VvOnULEDtZcnM72egi1z/Zyi+AQAA&#13;&#10;//8DAFBLAQItABQABgAIAAAAIQC2gziS/gAAAOEBAAATAAAAAAAAAAAAAAAAAAAAAABbQ29udGVu&#13;&#10;dF9UeXBlc10ueG1sUEsBAi0AFAAGAAgAAAAhADj9If/WAAAAlAEAAAsAAAAAAAAAAAAAAAAALwEA&#13;&#10;AF9yZWxzLy5yZWxzUEsBAi0AFAAGAAgAAAAhAKNd96dpAgAAOAUAAA4AAAAAAAAAAAAAAAAALgIA&#13;&#10;AGRycy9lMm9Eb2MueG1sUEsBAi0AFAAGAAgAAAAhAK+R+1PeAAAACwEAAA8AAAAAAAAAAAAAAAAA&#13;&#10;wwQAAGRycy9kb3ducmV2LnhtbFBLBQYAAAAABAAEAPMAAADOBQAAAAA=&#13;&#10;" filled="f" stroked="f">
                      <v:textbox>
                        <w:txbxContent>
                          <w:p w14:paraId="530A45A4" w14:textId="77777777" w:rsidR="001D3053" w:rsidRPr="00C5230D" w:rsidRDefault="001D3053" w:rsidP="001D3053">
                            <w:pPr>
                              <w:rPr>
                                <w:sz w:val="28"/>
                              </w:rPr>
                            </w:pPr>
                            <w:r>
                              <w:rPr>
                                <w:noProof/>
                                <w:lang w:val="en-GB" w:eastAsia="en-GB"/>
                              </w:rPr>
                              <w:drawing>
                                <wp:inline distT="0" distB="0" distL="0" distR="0" wp14:anchorId="11996B17" wp14:editId="45AE11DE">
                                  <wp:extent cx="1936067" cy="1954306"/>
                                  <wp:effectExtent l="0" t="0" r="7620" b="8255"/>
                                  <wp:docPr id="128" name="Picture 12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7">
                                            <a:extLst>
                                              <a:ext uri="{28A0092B-C50C-407E-A947-70E740481C1C}">
                                                <a14:useLocalDpi xmlns:a14="http://schemas.microsoft.com/office/drawing/2010/main" val="0"/>
                                              </a:ext>
                                            </a:extLst>
                                          </a:blip>
                                          <a:stretch>
                                            <a:fillRect/>
                                          </a:stretch>
                                        </pic:blipFill>
                                        <pic:spPr>
                                          <a:xfrm>
                                            <a:off x="0" y="0"/>
                                            <a:ext cx="1963538" cy="1982036"/>
                                          </a:xfrm>
                                          <a:prstGeom prst="rect">
                                            <a:avLst/>
                                          </a:prstGeom>
                                        </pic:spPr>
                                      </pic:pic>
                                    </a:graphicData>
                                  </a:graphic>
                                </wp:inline>
                              </w:drawing>
                            </w:r>
                            <w:r w:rsidRPr="00C5230D">
                              <w:rPr>
                                <w:sz w:val="28"/>
                              </w:rPr>
                              <w:t xml:space="preserve">This image shows the clear parts accumulation tray being picked </w:t>
                            </w:r>
                            <w:proofErr w:type="gramStart"/>
                            <w:r w:rsidRPr="00C5230D">
                              <w:rPr>
                                <w:sz w:val="28"/>
                              </w:rPr>
                              <w:t>up, and</w:t>
                            </w:r>
                            <w:proofErr w:type="gramEnd"/>
                            <w:r w:rsidRPr="00C5230D">
                              <w:rPr>
                                <w:sz w:val="28"/>
                              </w:rPr>
                              <w:t xml:space="preserve"> tilted to tip the parts caught into the yellow bin. Showing the tray allows the parts to be transferred. </w:t>
                            </w:r>
                            <w:proofErr w:type="gramStart"/>
                            <w:r w:rsidRPr="00C5230D">
                              <w:rPr>
                                <w:sz w:val="28"/>
                              </w:rPr>
                              <w:t>But,</w:t>
                            </w:r>
                            <w:proofErr w:type="gramEnd"/>
                            <w:r w:rsidRPr="00C5230D">
                              <w:rPr>
                                <w:sz w:val="28"/>
                              </w:rPr>
                              <w:t xml:space="preserve"> parts can become clogged and stick to the tray as shown, resulting in loss of parts when more effort is added in frustration. </w:t>
                            </w:r>
                          </w:p>
                          <w:p w14:paraId="4C1E75BA" w14:textId="77777777" w:rsidR="001D3053" w:rsidRDefault="001D3053" w:rsidP="001D3053"/>
                        </w:txbxContent>
                      </v:textbox>
                      <w10:anchorlock/>
                    </v:shape>
                  </w:pict>
                </mc:Fallback>
              </mc:AlternateContent>
            </w:r>
          </w:p>
        </w:tc>
      </w:tr>
      <w:tr w:rsidR="001D3053" w14:paraId="48058716" w14:textId="77777777" w:rsidTr="001D3053">
        <w:trPr>
          <w:trHeight w:val="478"/>
        </w:trPr>
        <w:tc>
          <w:tcPr>
            <w:cnfStyle w:val="001000000000" w:firstRow="0" w:lastRow="0" w:firstColumn="1" w:lastColumn="0" w:oddVBand="0" w:evenVBand="0" w:oddHBand="0" w:evenHBand="0" w:firstRowFirstColumn="0" w:firstRowLastColumn="0" w:lastRowFirstColumn="0" w:lastRowLastColumn="0"/>
            <w:tcW w:w="7718" w:type="dxa"/>
            <w:vAlign w:val="center"/>
          </w:tcPr>
          <w:p w14:paraId="79077F63" w14:textId="77777777" w:rsidR="001D3053" w:rsidRPr="00B903A7" w:rsidRDefault="001D3053" w:rsidP="00A0005D">
            <w:pPr>
              <w:pStyle w:val="Subtitle"/>
              <w:rPr>
                <w:b/>
              </w:rPr>
            </w:pPr>
          </w:p>
        </w:tc>
        <w:tc>
          <w:tcPr>
            <w:tcW w:w="283" w:type="dxa"/>
            <w:vMerge/>
          </w:tcPr>
          <w:p w14:paraId="2FAEF4BF" w14:textId="77777777" w:rsidR="001D3053" w:rsidRDefault="001D3053" w:rsidP="00A0005D">
            <w:pPr>
              <w:cnfStyle w:val="000000000000" w:firstRow="0" w:lastRow="0" w:firstColumn="0" w:lastColumn="0" w:oddVBand="0" w:evenVBand="0" w:oddHBand="0" w:evenHBand="0" w:firstRowFirstColumn="0" w:firstRowLastColumn="0" w:lastRowFirstColumn="0" w:lastRowLastColumn="0"/>
            </w:pPr>
          </w:p>
        </w:tc>
        <w:tc>
          <w:tcPr>
            <w:tcW w:w="3796" w:type="dxa"/>
            <w:vMerge/>
            <w:shd w:val="clear" w:color="auto" w:fill="E48312" w:themeFill="accent1"/>
          </w:tcPr>
          <w:p w14:paraId="65F01FEC" w14:textId="77777777" w:rsidR="001D3053" w:rsidRDefault="001D3053" w:rsidP="00A0005D">
            <w:pPr>
              <w:cnfStyle w:val="000000000000" w:firstRow="0" w:lastRow="0" w:firstColumn="0" w:lastColumn="0" w:oddVBand="0" w:evenVBand="0" w:oddHBand="0" w:evenHBand="0" w:firstRowFirstColumn="0" w:firstRowLastColumn="0" w:lastRowFirstColumn="0" w:lastRowLastColumn="0"/>
            </w:pPr>
          </w:p>
        </w:tc>
      </w:tr>
      <w:tr w:rsidR="001D3053" w:rsidRPr="004F53E9" w14:paraId="57EB0455" w14:textId="77777777" w:rsidTr="001D3053">
        <w:trPr>
          <w:cnfStyle w:val="000000100000" w:firstRow="0" w:lastRow="0" w:firstColumn="0" w:lastColumn="0" w:oddVBand="0" w:evenVBand="0" w:oddHBand="1" w:evenHBand="0" w:firstRowFirstColumn="0" w:firstRowLastColumn="0" w:lastRowFirstColumn="0" w:lastRowLastColumn="0"/>
          <w:trHeight w:val="10395"/>
        </w:trPr>
        <w:tc>
          <w:tcPr>
            <w:cnfStyle w:val="001000000000" w:firstRow="0" w:lastRow="0" w:firstColumn="1" w:lastColumn="0" w:oddVBand="0" w:evenVBand="0" w:oddHBand="0" w:evenHBand="0" w:firstRowFirstColumn="0" w:firstRowLastColumn="0" w:lastRowFirstColumn="0" w:lastRowLastColumn="0"/>
            <w:tcW w:w="7718" w:type="dxa"/>
            <w:shd w:val="clear" w:color="auto" w:fill="auto"/>
            <w:vAlign w:val="center"/>
          </w:tcPr>
          <w:p w14:paraId="171C357B" w14:textId="77777777" w:rsidR="001D3053" w:rsidRPr="005D120C" w:rsidRDefault="001D3053" w:rsidP="00A0005D"/>
        </w:tc>
        <w:tc>
          <w:tcPr>
            <w:tcW w:w="283" w:type="dxa"/>
            <w:vMerge/>
          </w:tcPr>
          <w:p w14:paraId="303C6509" w14:textId="77777777" w:rsidR="001D3053" w:rsidRDefault="001D3053" w:rsidP="00A0005D">
            <w:pPr>
              <w:cnfStyle w:val="000000100000" w:firstRow="0" w:lastRow="0" w:firstColumn="0" w:lastColumn="0" w:oddVBand="0" w:evenVBand="0" w:oddHBand="1" w:evenHBand="0" w:firstRowFirstColumn="0" w:firstRowLastColumn="0" w:lastRowFirstColumn="0" w:lastRowLastColumn="0"/>
            </w:pPr>
          </w:p>
        </w:tc>
        <w:tc>
          <w:tcPr>
            <w:tcW w:w="3796" w:type="dxa"/>
            <w:vMerge/>
            <w:shd w:val="clear" w:color="auto" w:fill="E48312" w:themeFill="accent1"/>
          </w:tcPr>
          <w:p w14:paraId="17FCCA56" w14:textId="77777777" w:rsidR="001D3053" w:rsidRDefault="001D3053" w:rsidP="00A0005D">
            <w:pPr>
              <w:cnfStyle w:val="000000100000" w:firstRow="0" w:lastRow="0" w:firstColumn="0" w:lastColumn="0" w:oddVBand="0" w:evenVBand="0" w:oddHBand="1" w:evenHBand="0" w:firstRowFirstColumn="0" w:firstRowLastColumn="0" w:lastRowFirstColumn="0" w:lastRowLastColumn="0"/>
            </w:pPr>
          </w:p>
        </w:tc>
      </w:tr>
    </w:tbl>
    <w:p w14:paraId="6E120878" w14:textId="77777777" w:rsidR="00D32303" w:rsidRDefault="00D32303" w:rsidP="00D32303"/>
    <w:p w14:paraId="44DBCA65" w14:textId="77777777" w:rsidR="009A0454" w:rsidRDefault="009A0454" w:rsidP="009A0454">
      <w:pPr>
        <w:pStyle w:val="Heading1"/>
      </w:pPr>
      <w:bookmarkStart w:id="4" w:name="_Toc131181251"/>
      <w:r>
        <w:lastRenderedPageBreak/>
        <w:t>Initial ideas</w:t>
      </w:r>
      <w:bookmarkEnd w:id="4"/>
    </w:p>
    <w:p w14:paraId="3EF066A0" w14:textId="77777777" w:rsidR="009A0454" w:rsidRDefault="009A0454" w:rsidP="00D32303">
      <w:pPr>
        <w:rPr>
          <w:sz w:val="28"/>
          <w:szCs w:val="40"/>
        </w:rPr>
      </w:pPr>
    </w:p>
    <w:p w14:paraId="279DCB1D" w14:textId="77777777" w:rsidR="00D32303" w:rsidRPr="00526D93" w:rsidRDefault="009A0454" w:rsidP="00D32303">
      <w:pPr>
        <w:rPr>
          <w:sz w:val="40"/>
          <w:szCs w:val="40"/>
        </w:rPr>
      </w:pPr>
      <w:r>
        <w:rPr>
          <w:sz w:val="28"/>
          <w:szCs w:val="40"/>
        </w:rPr>
        <w:t xml:space="preserve">To help him identify which project he would want, he </w:t>
      </w:r>
      <w:r w:rsidR="00524E05">
        <w:rPr>
          <w:sz w:val="28"/>
          <w:szCs w:val="40"/>
        </w:rPr>
        <w:t xml:space="preserve">went </w:t>
      </w:r>
      <w:r w:rsidR="00361BC0">
        <w:rPr>
          <w:sz w:val="28"/>
          <w:szCs w:val="40"/>
        </w:rPr>
        <w:t xml:space="preserve">about outlining what </w:t>
      </w:r>
      <w:r>
        <w:rPr>
          <w:sz w:val="28"/>
          <w:szCs w:val="40"/>
        </w:rPr>
        <w:t>his</w:t>
      </w:r>
      <w:r w:rsidR="00361BC0">
        <w:rPr>
          <w:sz w:val="28"/>
          <w:szCs w:val="40"/>
        </w:rPr>
        <w:t xml:space="preserve"> project proposal is going to be. </w:t>
      </w:r>
      <w:r w:rsidR="00D32303">
        <w:rPr>
          <w:sz w:val="28"/>
          <w:szCs w:val="40"/>
        </w:rPr>
        <w:t xml:space="preserve">As shown below, </w:t>
      </w:r>
      <w:r>
        <w:rPr>
          <w:sz w:val="28"/>
          <w:szCs w:val="40"/>
        </w:rPr>
        <w:t xml:space="preserve">he </w:t>
      </w:r>
      <w:r w:rsidR="00D32303">
        <w:rPr>
          <w:sz w:val="28"/>
          <w:szCs w:val="40"/>
        </w:rPr>
        <w:t>produced a mind map with initial ideas</w:t>
      </w:r>
      <w:r w:rsidR="00361BC0">
        <w:rPr>
          <w:sz w:val="28"/>
          <w:szCs w:val="40"/>
        </w:rPr>
        <w:t xml:space="preserve"> for possible project solutions</w:t>
      </w:r>
      <w:r w:rsidR="00D32303">
        <w:rPr>
          <w:sz w:val="28"/>
          <w:szCs w:val="40"/>
        </w:rPr>
        <w:t xml:space="preserve">. From these initial ideas, </w:t>
      </w:r>
      <w:r>
        <w:rPr>
          <w:sz w:val="28"/>
          <w:szCs w:val="40"/>
        </w:rPr>
        <w:t>he</w:t>
      </w:r>
      <w:r w:rsidR="00D32303">
        <w:rPr>
          <w:sz w:val="28"/>
          <w:szCs w:val="40"/>
        </w:rPr>
        <w:t xml:space="preserve"> briefly stemmed off them with the problems, and possible solutions. </w:t>
      </w:r>
      <w:r w:rsidR="00361BC0">
        <w:rPr>
          <w:sz w:val="28"/>
          <w:szCs w:val="40"/>
        </w:rPr>
        <w:t>Using a mind map tool like this allows you to quickly and easily see what ideas you have brainstormed and why</w:t>
      </w:r>
      <w:r>
        <w:rPr>
          <w:sz w:val="28"/>
          <w:szCs w:val="40"/>
        </w:rPr>
        <w:t xml:space="preserve">, allowing him to select a proposed solution. </w:t>
      </w:r>
    </w:p>
    <w:p w14:paraId="6B85D9D8" w14:textId="77777777" w:rsidR="00FA5751" w:rsidRDefault="00361BC0" w:rsidP="00FA5751">
      <w:r w:rsidRPr="000E5506">
        <w:rPr>
          <w:noProof/>
          <w:lang w:val="en-GB" w:eastAsia="en-GB"/>
        </w:rPr>
        <w:drawing>
          <wp:anchor distT="0" distB="0" distL="114300" distR="114300" simplePos="0" relativeHeight="251688960" behindDoc="0" locked="0" layoutInCell="1" allowOverlap="1" wp14:anchorId="285B0A24" wp14:editId="47A0CB0A">
            <wp:simplePos x="0" y="0"/>
            <wp:positionH relativeFrom="margin">
              <wp:align>center</wp:align>
            </wp:positionH>
            <wp:positionV relativeFrom="paragraph">
              <wp:posOffset>10795</wp:posOffset>
            </wp:positionV>
            <wp:extent cx="5720715" cy="50958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 (1).jpeg"/>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5720715" cy="509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032A29" w14:textId="77777777" w:rsidR="009A0454" w:rsidRDefault="009A0454" w:rsidP="00FA5751"/>
    <w:p w14:paraId="59750F94" w14:textId="77777777" w:rsidR="009A0454" w:rsidRDefault="009A0454" w:rsidP="009A0454">
      <w:pPr>
        <w:pStyle w:val="Heading1"/>
      </w:pPr>
      <w:bookmarkStart w:id="5" w:name="_Toc131181252"/>
      <w:r>
        <w:lastRenderedPageBreak/>
        <w:t>What he went with</w:t>
      </w:r>
      <w:bookmarkEnd w:id="5"/>
    </w:p>
    <w:p w14:paraId="0783D436" w14:textId="77777777" w:rsidR="004163E9" w:rsidRDefault="004163E9" w:rsidP="00FA5751">
      <w:pPr>
        <w:rPr>
          <w:rFonts w:cs="Arial"/>
          <w:bCs/>
          <w:sz w:val="28"/>
        </w:rPr>
      </w:pPr>
    </w:p>
    <w:p w14:paraId="6770DA55" w14:textId="6B1E76C1" w:rsidR="00BC0661" w:rsidRDefault="009A0454" w:rsidP="00FA5751">
      <w:pPr>
        <w:rPr>
          <w:rFonts w:cs="Arial"/>
          <w:bCs/>
          <w:sz w:val="28"/>
        </w:rPr>
      </w:pPr>
      <w:r>
        <w:rPr>
          <w:rFonts w:cs="Arial"/>
          <w:bCs/>
          <w:sz w:val="28"/>
        </w:rPr>
        <w:t>He</w:t>
      </w:r>
      <w:r w:rsidR="009E12E1">
        <w:rPr>
          <w:rFonts w:cs="Arial"/>
          <w:bCs/>
          <w:sz w:val="28"/>
        </w:rPr>
        <w:t xml:space="preserve"> spoke to the customer to gain an understanding of their wants and demands. The voice of the customer (VOC) is one of the most important </w:t>
      </w:r>
      <w:proofErr w:type="gramStart"/>
      <w:r w:rsidR="009E12E1">
        <w:rPr>
          <w:rFonts w:cs="Arial"/>
          <w:bCs/>
          <w:sz w:val="28"/>
        </w:rPr>
        <w:t>bit</w:t>
      </w:r>
      <w:proofErr w:type="gramEnd"/>
      <w:r w:rsidR="009E12E1">
        <w:rPr>
          <w:rFonts w:cs="Arial"/>
          <w:bCs/>
          <w:sz w:val="28"/>
        </w:rPr>
        <w:t xml:space="preserve"> of information you need to know and find out when starting a project, especially a Six Sigma Quality project. </w:t>
      </w:r>
    </w:p>
    <w:p w14:paraId="0ABEC60C" w14:textId="7A0261D5" w:rsidR="00A35A48" w:rsidRDefault="00A35A48" w:rsidP="00FA5751">
      <w:pPr>
        <w:rPr>
          <w:rFonts w:cs="Arial"/>
          <w:bCs/>
          <w:sz w:val="28"/>
        </w:rPr>
      </w:pPr>
    </w:p>
    <w:p w14:paraId="1AC65F73" w14:textId="262C680A" w:rsidR="00A35A48" w:rsidRDefault="00A35A48" w:rsidP="00FA5751">
      <w:pPr>
        <w:rPr>
          <w:rFonts w:cs="Arial"/>
          <w:bCs/>
          <w:sz w:val="28"/>
        </w:rPr>
      </w:pPr>
    </w:p>
    <w:p w14:paraId="40E6BE33" w14:textId="48702BE1" w:rsidR="00A35A48" w:rsidRDefault="00A35A48" w:rsidP="00FA5751">
      <w:pPr>
        <w:rPr>
          <w:rFonts w:cs="Arial"/>
          <w:bCs/>
          <w:sz w:val="28"/>
        </w:rPr>
      </w:pPr>
      <w:r w:rsidRPr="00361BC0">
        <w:rPr>
          <w:rFonts w:cs="Arial"/>
          <w:bCs/>
          <w:noProof/>
          <w:sz w:val="28"/>
          <w:lang w:val="en-GB" w:eastAsia="en-GB"/>
        </w:rPr>
        <w:drawing>
          <wp:anchor distT="0" distB="0" distL="114300" distR="114300" simplePos="0" relativeHeight="251689984" behindDoc="0" locked="0" layoutInCell="1" allowOverlap="1" wp14:anchorId="7E9A25CE" wp14:editId="609B5627">
            <wp:simplePos x="0" y="0"/>
            <wp:positionH relativeFrom="margin">
              <wp:posOffset>90805</wp:posOffset>
            </wp:positionH>
            <wp:positionV relativeFrom="paragraph">
              <wp:posOffset>96520</wp:posOffset>
            </wp:positionV>
            <wp:extent cx="6015355" cy="4511675"/>
            <wp:effectExtent l="2540" t="0" r="0" b="0"/>
            <wp:wrapSquare wrapText="bothSides"/>
            <wp:docPr id="11" name="Picture 11" descr="C:\Users\305469\AppData\Local\Microsoft\Windows\Temporary Internet Files\Content.IE5\B9LIBE14\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05469\AppData\Local\Microsoft\Windows\Temporary Internet Files\Content.IE5\B9LIBE14\image1.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6015355" cy="451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7D5AB" w14:textId="45EC3C40" w:rsidR="00A35A48" w:rsidRDefault="00A35A48" w:rsidP="00FA5751">
      <w:pPr>
        <w:rPr>
          <w:rFonts w:cs="Arial"/>
          <w:bCs/>
          <w:sz w:val="28"/>
        </w:rPr>
      </w:pPr>
    </w:p>
    <w:p w14:paraId="320282CF" w14:textId="11D86356" w:rsidR="00A35A48" w:rsidRDefault="00A35A48" w:rsidP="00FA5751">
      <w:pPr>
        <w:rPr>
          <w:rFonts w:cs="Arial"/>
          <w:bCs/>
          <w:sz w:val="28"/>
        </w:rPr>
      </w:pPr>
    </w:p>
    <w:p w14:paraId="15C02C33" w14:textId="086C65C4" w:rsidR="00A35A48" w:rsidRDefault="00A35A48" w:rsidP="00FA5751">
      <w:pPr>
        <w:rPr>
          <w:rFonts w:cs="Arial"/>
          <w:bCs/>
          <w:sz w:val="28"/>
        </w:rPr>
      </w:pPr>
    </w:p>
    <w:p w14:paraId="4188BD63" w14:textId="35D646BF" w:rsidR="00A35A48" w:rsidRDefault="00A35A48" w:rsidP="00FA5751">
      <w:pPr>
        <w:rPr>
          <w:rFonts w:cs="Arial"/>
          <w:bCs/>
          <w:sz w:val="28"/>
        </w:rPr>
      </w:pPr>
    </w:p>
    <w:p w14:paraId="7864E7AC" w14:textId="5218ACF7" w:rsidR="00A35A48" w:rsidRDefault="00A35A48" w:rsidP="00FA5751">
      <w:pPr>
        <w:rPr>
          <w:rFonts w:cs="Arial"/>
          <w:bCs/>
          <w:sz w:val="28"/>
        </w:rPr>
      </w:pPr>
    </w:p>
    <w:p w14:paraId="17B066C2" w14:textId="6562F0F3" w:rsidR="00A35A48" w:rsidRDefault="00A35A48" w:rsidP="00FA5751">
      <w:pPr>
        <w:rPr>
          <w:rFonts w:cs="Arial"/>
          <w:bCs/>
          <w:sz w:val="28"/>
        </w:rPr>
      </w:pPr>
    </w:p>
    <w:p w14:paraId="1FC27744" w14:textId="02662F25" w:rsidR="00A35A48" w:rsidRDefault="00A35A48" w:rsidP="00FA5751">
      <w:pPr>
        <w:rPr>
          <w:rFonts w:cs="Arial"/>
          <w:bCs/>
          <w:sz w:val="28"/>
        </w:rPr>
      </w:pPr>
    </w:p>
    <w:p w14:paraId="252B3DD7" w14:textId="06F018B5" w:rsidR="00A35A48" w:rsidRDefault="00A35A48" w:rsidP="00FA5751">
      <w:pPr>
        <w:rPr>
          <w:rFonts w:cs="Arial"/>
          <w:bCs/>
          <w:sz w:val="28"/>
        </w:rPr>
      </w:pPr>
    </w:p>
    <w:p w14:paraId="43F099B1" w14:textId="0044EF26" w:rsidR="00A35A48" w:rsidRDefault="00A35A48" w:rsidP="00FA5751">
      <w:pPr>
        <w:rPr>
          <w:rFonts w:cs="Arial"/>
          <w:bCs/>
          <w:sz w:val="28"/>
        </w:rPr>
      </w:pPr>
    </w:p>
    <w:p w14:paraId="6F974218" w14:textId="18CF82E4" w:rsidR="00A35A48" w:rsidRDefault="00A35A48" w:rsidP="00FA5751">
      <w:pPr>
        <w:rPr>
          <w:rFonts w:cs="Arial"/>
          <w:bCs/>
          <w:sz w:val="28"/>
        </w:rPr>
      </w:pPr>
    </w:p>
    <w:p w14:paraId="6BDD238A" w14:textId="4B7CA38A" w:rsidR="00A35A48" w:rsidRDefault="00A35A48" w:rsidP="00FA5751">
      <w:pPr>
        <w:rPr>
          <w:rFonts w:cs="Arial"/>
          <w:bCs/>
          <w:sz w:val="28"/>
        </w:rPr>
      </w:pPr>
    </w:p>
    <w:p w14:paraId="079AB9BB" w14:textId="55D3F12E" w:rsidR="00A35A48" w:rsidRDefault="00A35A48" w:rsidP="00FA5751">
      <w:pPr>
        <w:rPr>
          <w:rFonts w:cs="Arial"/>
          <w:bCs/>
          <w:sz w:val="28"/>
        </w:rPr>
      </w:pPr>
    </w:p>
    <w:p w14:paraId="3ED85F08" w14:textId="77777777" w:rsidR="00A35A48" w:rsidRDefault="00A35A48" w:rsidP="00FA5751">
      <w:pPr>
        <w:rPr>
          <w:rFonts w:cs="Arial"/>
          <w:bCs/>
          <w:sz w:val="28"/>
        </w:rPr>
      </w:pPr>
    </w:p>
    <w:p w14:paraId="06D243B8" w14:textId="77777777" w:rsidR="00A35A48" w:rsidRDefault="00A35A48" w:rsidP="00FA5751">
      <w:pPr>
        <w:rPr>
          <w:rFonts w:cs="Arial"/>
          <w:bCs/>
          <w:sz w:val="28"/>
        </w:rPr>
      </w:pPr>
    </w:p>
    <w:p w14:paraId="6F74C9FD" w14:textId="3CC1A3B9" w:rsidR="00FF18A2" w:rsidRDefault="009E12E1" w:rsidP="00FA5751">
      <w:pPr>
        <w:rPr>
          <w:rFonts w:cs="Arial"/>
          <w:bCs/>
          <w:sz w:val="28"/>
        </w:rPr>
      </w:pPr>
      <w:r>
        <w:rPr>
          <w:rFonts w:cs="Arial"/>
          <w:bCs/>
          <w:sz w:val="28"/>
        </w:rPr>
        <w:lastRenderedPageBreak/>
        <w:t xml:space="preserve">For this project, the customer I initially approached was the operator/setters using the Citizen K16E turning machines. </w:t>
      </w:r>
      <w:r w:rsidR="00E01752">
        <w:rPr>
          <w:rFonts w:cs="Arial"/>
          <w:bCs/>
          <w:sz w:val="28"/>
        </w:rPr>
        <w:t xml:space="preserve">These were the personnel who use the parts accumulation system frequently every day so they would be most aware of the current faults. With the operator/setters best knowing the faults they would be the best off with the improvements as well. </w:t>
      </w:r>
      <w:proofErr w:type="gramStart"/>
      <w:r w:rsidR="00E01752">
        <w:rPr>
          <w:rFonts w:cs="Arial"/>
          <w:bCs/>
          <w:sz w:val="28"/>
        </w:rPr>
        <w:t>So</w:t>
      </w:r>
      <w:proofErr w:type="gramEnd"/>
      <w:r w:rsidR="00E01752">
        <w:rPr>
          <w:rFonts w:cs="Arial"/>
          <w:bCs/>
          <w:sz w:val="28"/>
        </w:rPr>
        <w:t xml:space="preserve"> it is important to always speak to your front line of customers. </w:t>
      </w:r>
    </w:p>
    <w:p w14:paraId="6E75EA51" w14:textId="77777777" w:rsidR="00E01752" w:rsidRDefault="00E01752" w:rsidP="00FA5751">
      <w:pPr>
        <w:rPr>
          <w:rFonts w:cs="Arial"/>
          <w:bCs/>
          <w:sz w:val="28"/>
        </w:rPr>
      </w:pPr>
      <w:r>
        <w:rPr>
          <w:rFonts w:cs="Arial"/>
          <w:bCs/>
          <w:sz w:val="28"/>
        </w:rPr>
        <w:t xml:space="preserve">I also approached the line manager and supervisors for information on what needs to be changed and why. Speaking to someone who overlooks </w:t>
      </w:r>
      <w:proofErr w:type="gramStart"/>
      <w:r>
        <w:rPr>
          <w:rFonts w:cs="Arial"/>
          <w:bCs/>
          <w:sz w:val="28"/>
        </w:rPr>
        <w:t>all of</w:t>
      </w:r>
      <w:proofErr w:type="gramEnd"/>
      <w:r>
        <w:rPr>
          <w:rFonts w:cs="Arial"/>
          <w:bCs/>
          <w:sz w:val="28"/>
        </w:rPr>
        <w:t xml:space="preserve"> these operator/setters, machines, and accumulation systems means they will know what is regularly being an annoyance and costing the company unnecessary losses. </w:t>
      </w:r>
    </w:p>
    <w:p w14:paraId="08011A97" w14:textId="12502830" w:rsidR="00E01752" w:rsidRDefault="00C9100F" w:rsidP="00FA5751">
      <w:pPr>
        <w:rPr>
          <w:rFonts w:cs="Arial"/>
          <w:bCs/>
          <w:sz w:val="28"/>
        </w:rPr>
      </w:pPr>
      <w:r>
        <w:rPr>
          <w:rFonts w:cs="Arial"/>
          <w:bCs/>
          <w:sz w:val="28"/>
        </w:rPr>
        <w:t xml:space="preserve">From the VOC mind map shown above you can see that I have first listed the main areas to focus on such as the safety and aesthetics. I have branched off each area with points on how to achieve this or recognized what exactly they are referring to. It allows me to briefly glance and remind myself what the customer needs are throughout my project. </w:t>
      </w:r>
    </w:p>
    <w:p w14:paraId="2D65CBF4" w14:textId="77777777" w:rsidR="00E01752" w:rsidRDefault="00E01752" w:rsidP="00FA5751">
      <w:pPr>
        <w:rPr>
          <w:rFonts w:cs="Arial"/>
          <w:bCs/>
          <w:sz w:val="28"/>
        </w:rPr>
      </w:pPr>
      <w:r>
        <w:rPr>
          <w:rFonts w:cs="Arial"/>
          <w:bCs/>
          <w:sz w:val="28"/>
        </w:rPr>
        <w:t xml:space="preserve">After gaining a great understanding the customer needs, expectations, and understandings. </w:t>
      </w:r>
      <w:r w:rsidR="00C8495F">
        <w:rPr>
          <w:rFonts w:cs="Arial"/>
          <w:bCs/>
          <w:sz w:val="28"/>
        </w:rPr>
        <w:t>I applied this information into a Quality Function Deployment (QFD) method, House of Quality (</w:t>
      </w:r>
      <w:proofErr w:type="spellStart"/>
      <w:r w:rsidR="00C8495F">
        <w:rPr>
          <w:rFonts w:cs="Arial"/>
          <w:bCs/>
          <w:sz w:val="28"/>
        </w:rPr>
        <w:t>HoQ</w:t>
      </w:r>
      <w:proofErr w:type="spellEnd"/>
      <w:r w:rsidR="00C8495F">
        <w:rPr>
          <w:rFonts w:cs="Arial"/>
          <w:bCs/>
          <w:sz w:val="28"/>
        </w:rPr>
        <w:t xml:space="preserve">). </w:t>
      </w:r>
      <w:r w:rsidR="00C9100F">
        <w:rPr>
          <w:rFonts w:cs="Arial"/>
          <w:bCs/>
          <w:sz w:val="28"/>
        </w:rPr>
        <w:t xml:space="preserve">Referring to </w:t>
      </w:r>
      <w:r w:rsidR="00C9100F" w:rsidRPr="00C4699B">
        <w:rPr>
          <w:rFonts w:cs="Arial"/>
          <w:b/>
          <w:bCs/>
          <w:sz w:val="28"/>
        </w:rPr>
        <w:t>‘appendix A’</w:t>
      </w:r>
      <w:r w:rsidR="00C9100F">
        <w:rPr>
          <w:rFonts w:cs="Arial"/>
          <w:bCs/>
          <w:sz w:val="28"/>
        </w:rPr>
        <w:t xml:space="preserve">. </w:t>
      </w:r>
      <w:r w:rsidR="00C8495F">
        <w:rPr>
          <w:rFonts w:cs="Arial"/>
          <w:bCs/>
          <w:sz w:val="28"/>
        </w:rPr>
        <w:t xml:space="preserve">This </w:t>
      </w:r>
      <w:r w:rsidR="008A5978">
        <w:rPr>
          <w:rFonts w:cs="Arial"/>
          <w:bCs/>
          <w:sz w:val="28"/>
        </w:rPr>
        <w:t xml:space="preserve">management tool is split up intro 6 sections: First section is the customer requirements. This information is the Voice of the Customer and is usually gathered through conversations with the customer whilst they describe their needs and problems for a product. For instance, for my product one of the biggest issues </w:t>
      </w:r>
      <w:r w:rsidR="00BC0661">
        <w:rPr>
          <w:rFonts w:cs="Arial"/>
          <w:bCs/>
          <w:sz w:val="28"/>
        </w:rPr>
        <w:t xml:space="preserve">was coolant leaks so a customer demand was to have a tray which drains the coolant well and means the working area is a safe one. </w:t>
      </w:r>
      <w:r w:rsidR="00095222">
        <w:rPr>
          <w:rFonts w:cs="Arial"/>
          <w:bCs/>
          <w:sz w:val="28"/>
        </w:rPr>
        <w:t xml:space="preserve">Solutions for this demand are then put into the tool like ensuring the drainage holes are in the correct location and the relationship between these are scored depending on the type and strength of their correlation. </w:t>
      </w:r>
    </w:p>
    <w:p w14:paraId="354E12DA" w14:textId="77777777" w:rsidR="00C9100F" w:rsidRDefault="00C9100F" w:rsidP="00FA5751">
      <w:pPr>
        <w:rPr>
          <w:rFonts w:cs="Arial"/>
          <w:bCs/>
          <w:sz w:val="28"/>
        </w:rPr>
      </w:pPr>
    </w:p>
    <w:p w14:paraId="0F360C6A" w14:textId="77777777" w:rsidR="00095222" w:rsidRDefault="00095222" w:rsidP="00FA5751">
      <w:pPr>
        <w:rPr>
          <w:rFonts w:cs="Arial"/>
          <w:bCs/>
          <w:sz w:val="28"/>
        </w:rPr>
      </w:pPr>
    </w:p>
    <w:p w14:paraId="27870278" w14:textId="77777777" w:rsidR="006B6A2F" w:rsidRDefault="00095222" w:rsidP="00FA5751">
      <w:pPr>
        <w:rPr>
          <w:rFonts w:cs="Arial"/>
          <w:bCs/>
          <w:sz w:val="28"/>
        </w:rPr>
      </w:pPr>
      <w:r>
        <w:rPr>
          <w:rFonts w:cs="Arial"/>
          <w:bCs/>
          <w:sz w:val="28"/>
        </w:rPr>
        <w:t xml:space="preserve">For this phase I produced an infographic timeline and a </w:t>
      </w:r>
      <w:r w:rsidR="00FC5EB0">
        <w:rPr>
          <w:rFonts w:cs="Arial"/>
          <w:bCs/>
          <w:sz w:val="28"/>
        </w:rPr>
        <w:t>Gantt</w:t>
      </w:r>
      <w:r>
        <w:rPr>
          <w:rFonts w:cs="Arial"/>
          <w:bCs/>
          <w:sz w:val="28"/>
        </w:rPr>
        <w:t xml:space="preserve"> chart to easily track my project process. </w:t>
      </w:r>
      <w:r w:rsidR="00C4699B">
        <w:rPr>
          <w:rFonts w:cs="Arial"/>
          <w:bCs/>
          <w:sz w:val="28"/>
        </w:rPr>
        <w:t xml:space="preserve">Referring to </w:t>
      </w:r>
      <w:r w:rsidR="00C4699B" w:rsidRPr="00C4699B">
        <w:rPr>
          <w:rFonts w:cs="Arial"/>
          <w:b/>
          <w:bCs/>
          <w:sz w:val="28"/>
        </w:rPr>
        <w:t>‘appendix B’</w:t>
      </w:r>
      <w:r w:rsidR="00C4699B">
        <w:rPr>
          <w:rFonts w:cs="Arial"/>
          <w:bCs/>
          <w:sz w:val="28"/>
        </w:rPr>
        <w:t xml:space="preserve"> and </w:t>
      </w:r>
      <w:r w:rsidR="00C4699B" w:rsidRPr="00C4699B">
        <w:rPr>
          <w:rFonts w:cs="Arial"/>
          <w:b/>
          <w:bCs/>
          <w:sz w:val="28"/>
        </w:rPr>
        <w:t xml:space="preserve">‘appendix C’. </w:t>
      </w:r>
      <w:r w:rsidR="006B6A2F">
        <w:rPr>
          <w:rFonts w:cs="Arial"/>
          <w:bCs/>
          <w:sz w:val="28"/>
        </w:rPr>
        <w:t xml:space="preserve">Using tools like this is essential in maintaining good time management and it ensures you get the project done within the required timeframe. A </w:t>
      </w:r>
      <w:r w:rsidR="00FC5EB0">
        <w:rPr>
          <w:rFonts w:cs="Arial"/>
          <w:bCs/>
          <w:sz w:val="28"/>
        </w:rPr>
        <w:t>Gantt</w:t>
      </w:r>
      <w:r w:rsidR="006B6A2F">
        <w:rPr>
          <w:rFonts w:cs="Arial"/>
          <w:bCs/>
          <w:sz w:val="28"/>
        </w:rPr>
        <w:t xml:space="preserve"> chart visually shows you each steps progress to the required final </w:t>
      </w:r>
      <w:proofErr w:type="gramStart"/>
      <w:r w:rsidR="006B6A2F">
        <w:rPr>
          <w:rFonts w:cs="Arial"/>
          <w:bCs/>
          <w:sz w:val="28"/>
        </w:rPr>
        <w:t>solution, and</w:t>
      </w:r>
      <w:proofErr w:type="gramEnd"/>
      <w:r w:rsidR="006B6A2F">
        <w:rPr>
          <w:rFonts w:cs="Arial"/>
          <w:bCs/>
          <w:sz w:val="28"/>
        </w:rPr>
        <w:t xml:space="preserve"> shows you where you are lacking and where you are excelling. </w:t>
      </w:r>
    </w:p>
    <w:p w14:paraId="017685C5" w14:textId="28227DEC" w:rsidR="006B6A2F" w:rsidRDefault="006B6A2F" w:rsidP="00FA5751">
      <w:pPr>
        <w:rPr>
          <w:rFonts w:cs="Arial"/>
          <w:bCs/>
          <w:sz w:val="28"/>
        </w:rPr>
      </w:pPr>
    </w:p>
    <w:p w14:paraId="4E45A152" w14:textId="604AB7C7" w:rsidR="00A35A48" w:rsidRDefault="00A35A48" w:rsidP="00FA5751">
      <w:pPr>
        <w:rPr>
          <w:rFonts w:cs="Arial"/>
          <w:bCs/>
          <w:sz w:val="28"/>
        </w:rPr>
      </w:pPr>
    </w:p>
    <w:p w14:paraId="2D794A33" w14:textId="21205880" w:rsidR="00A35A48" w:rsidRDefault="00A35A48" w:rsidP="00FA5751">
      <w:pPr>
        <w:rPr>
          <w:rFonts w:cs="Arial"/>
          <w:bCs/>
          <w:sz w:val="28"/>
        </w:rPr>
      </w:pPr>
    </w:p>
    <w:p w14:paraId="70EFF566" w14:textId="40A62E29" w:rsidR="00A35A48" w:rsidRDefault="00A35A48" w:rsidP="00FA5751">
      <w:pPr>
        <w:rPr>
          <w:rFonts w:cs="Arial"/>
          <w:bCs/>
          <w:sz w:val="28"/>
        </w:rPr>
      </w:pPr>
    </w:p>
    <w:p w14:paraId="4245A825" w14:textId="055077B3" w:rsidR="00A35A48" w:rsidRDefault="00A35A48" w:rsidP="00FA5751">
      <w:pPr>
        <w:rPr>
          <w:rFonts w:cs="Arial"/>
          <w:bCs/>
          <w:sz w:val="28"/>
        </w:rPr>
      </w:pPr>
    </w:p>
    <w:p w14:paraId="7B0CC2D9" w14:textId="339C0135" w:rsidR="00A35A48" w:rsidRDefault="00A35A48" w:rsidP="00FA5751">
      <w:pPr>
        <w:rPr>
          <w:rFonts w:cs="Arial"/>
          <w:bCs/>
          <w:sz w:val="28"/>
        </w:rPr>
      </w:pPr>
    </w:p>
    <w:p w14:paraId="02E72A32" w14:textId="794A6EC4" w:rsidR="00A35A48" w:rsidRDefault="00A35A48" w:rsidP="00FA5751">
      <w:pPr>
        <w:rPr>
          <w:rFonts w:cs="Arial"/>
          <w:bCs/>
          <w:sz w:val="28"/>
        </w:rPr>
      </w:pPr>
    </w:p>
    <w:p w14:paraId="378854A9" w14:textId="0424A0C1" w:rsidR="00A35A48" w:rsidRDefault="00A35A48" w:rsidP="00FA5751">
      <w:pPr>
        <w:rPr>
          <w:rFonts w:cs="Arial"/>
          <w:bCs/>
          <w:sz w:val="28"/>
        </w:rPr>
      </w:pPr>
    </w:p>
    <w:p w14:paraId="0C37B8ED" w14:textId="50BE0109" w:rsidR="00A35A48" w:rsidRDefault="00A35A48" w:rsidP="00FA5751">
      <w:pPr>
        <w:rPr>
          <w:rFonts w:cs="Arial"/>
          <w:bCs/>
          <w:sz w:val="28"/>
        </w:rPr>
      </w:pPr>
    </w:p>
    <w:p w14:paraId="243AA52A" w14:textId="78DF0F80" w:rsidR="00A35A48" w:rsidRDefault="00A35A48" w:rsidP="00FA5751">
      <w:pPr>
        <w:rPr>
          <w:rFonts w:cs="Arial"/>
          <w:bCs/>
          <w:sz w:val="28"/>
        </w:rPr>
      </w:pPr>
    </w:p>
    <w:p w14:paraId="20629A23" w14:textId="01BFF547" w:rsidR="00A35A48" w:rsidRDefault="00A35A48" w:rsidP="00FA5751">
      <w:pPr>
        <w:rPr>
          <w:rFonts w:cs="Arial"/>
          <w:bCs/>
          <w:sz w:val="28"/>
        </w:rPr>
      </w:pPr>
    </w:p>
    <w:p w14:paraId="3C315FFD" w14:textId="4D3C336B" w:rsidR="00A35A48" w:rsidRDefault="00A35A48" w:rsidP="00FA5751">
      <w:pPr>
        <w:rPr>
          <w:rFonts w:cs="Arial"/>
          <w:bCs/>
          <w:sz w:val="28"/>
        </w:rPr>
      </w:pPr>
    </w:p>
    <w:p w14:paraId="198D7DCB" w14:textId="641F9A21" w:rsidR="00A35A48" w:rsidRDefault="00A35A48" w:rsidP="00FA5751">
      <w:pPr>
        <w:rPr>
          <w:rFonts w:cs="Arial"/>
          <w:bCs/>
          <w:sz w:val="28"/>
        </w:rPr>
      </w:pPr>
    </w:p>
    <w:p w14:paraId="2B68C579" w14:textId="77777777" w:rsidR="00A35A48" w:rsidRDefault="00A35A48" w:rsidP="00FA5751">
      <w:pPr>
        <w:rPr>
          <w:rFonts w:cs="Arial"/>
          <w:bCs/>
          <w:sz w:val="28"/>
        </w:rPr>
      </w:pPr>
    </w:p>
    <w:p w14:paraId="3AF697AE" w14:textId="77777777" w:rsidR="00FC5EB0" w:rsidRDefault="00FC5EB0" w:rsidP="00FC5EB0">
      <w:pPr>
        <w:pStyle w:val="Heading2"/>
        <w:rPr>
          <w:lang w:val="en-GB" w:eastAsia="en-GB"/>
        </w:rPr>
      </w:pPr>
    </w:p>
    <w:p w14:paraId="2125C222" w14:textId="77777777" w:rsidR="00FC5EB0" w:rsidRDefault="00FC5EB0" w:rsidP="00FC5EB0">
      <w:pPr>
        <w:pStyle w:val="Heading2"/>
        <w:rPr>
          <w:lang w:val="en-GB" w:eastAsia="en-GB"/>
        </w:rPr>
      </w:pPr>
      <w:bookmarkStart w:id="6" w:name="_Toc131181253"/>
      <w:r>
        <w:rPr>
          <w:lang w:val="en-GB" w:eastAsia="en-GB"/>
        </w:rPr>
        <w:t>The Problem</w:t>
      </w:r>
      <w:bookmarkEnd w:id="6"/>
    </w:p>
    <w:p w14:paraId="40956213" w14:textId="77777777" w:rsidR="00BC0661" w:rsidRDefault="00BC0661" w:rsidP="00FA5751">
      <w:pPr>
        <w:rPr>
          <w:rFonts w:cs="Arial"/>
          <w:bCs/>
          <w:sz w:val="28"/>
        </w:rPr>
      </w:pPr>
    </w:p>
    <w:p w14:paraId="3DE056EF" w14:textId="77777777" w:rsidR="00E01752" w:rsidRPr="00596C1F" w:rsidRDefault="00E01752" w:rsidP="00E01752">
      <w:pPr>
        <w:rPr>
          <w:sz w:val="28"/>
        </w:rPr>
      </w:pPr>
      <w:r w:rsidRPr="00596C1F">
        <w:rPr>
          <w:sz w:val="28"/>
        </w:rPr>
        <w:t xml:space="preserve">During the production process of small turning parts on turning machines such as the </w:t>
      </w:r>
      <w:proofErr w:type="spellStart"/>
      <w:r w:rsidRPr="00596C1F">
        <w:rPr>
          <w:sz w:val="28"/>
        </w:rPr>
        <w:t>Citizien</w:t>
      </w:r>
      <w:proofErr w:type="spellEnd"/>
      <w:r w:rsidRPr="00596C1F">
        <w:rPr>
          <w:sz w:val="28"/>
        </w:rPr>
        <w:t xml:space="preserve"> K16E, the parts produced are conveyed out of the machine to a parts accumulation system before they are emptied into the yellow lin bins and quantified. </w:t>
      </w:r>
    </w:p>
    <w:p w14:paraId="6273D51B" w14:textId="77777777" w:rsidR="00E01752" w:rsidRDefault="00E01752" w:rsidP="00E01752">
      <w:pPr>
        <w:rPr>
          <w:rFonts w:cs="Arial"/>
          <w:bCs/>
          <w:sz w:val="28"/>
        </w:rPr>
      </w:pPr>
      <w:r w:rsidRPr="00596C1F">
        <w:rPr>
          <w:sz w:val="28"/>
        </w:rPr>
        <w:t xml:space="preserve">The current system in place although captures finished piece parts there’s H&amp;S issues as the tray leaks coolant &amp; aesthetically the system is inadequate. </w:t>
      </w:r>
      <w:proofErr w:type="gramStart"/>
      <w:r w:rsidRPr="00596C1F">
        <w:rPr>
          <w:sz w:val="28"/>
        </w:rPr>
        <w:t>So</w:t>
      </w:r>
      <w:proofErr w:type="gramEnd"/>
      <w:r w:rsidRPr="00596C1F">
        <w:rPr>
          <w:sz w:val="28"/>
        </w:rPr>
        <w:t xml:space="preserve"> to overcome this problem, I will </w:t>
      </w:r>
      <w:r w:rsidRPr="00596C1F">
        <w:rPr>
          <w:rFonts w:cs="Arial"/>
          <w:bCs/>
          <w:sz w:val="28"/>
        </w:rPr>
        <w:t>review current system &amp; design new or make modifications such that finished parts are collected adequately &amp; there’s no risk of coolant leaks.</w:t>
      </w:r>
    </w:p>
    <w:p w14:paraId="10C35530" w14:textId="77777777" w:rsidR="00C4699B" w:rsidRDefault="00C4699B" w:rsidP="00E01752">
      <w:pPr>
        <w:rPr>
          <w:rFonts w:cs="Arial"/>
          <w:bCs/>
          <w:sz w:val="28"/>
        </w:rPr>
      </w:pPr>
      <w:r>
        <w:rPr>
          <w:rFonts w:cs="Arial"/>
          <w:bCs/>
          <w:sz w:val="28"/>
        </w:rPr>
        <w:t xml:space="preserve">Initial data showing complaints made about the initial parts accumulation tray are shown in a Pareto analyses tool. Referring to </w:t>
      </w:r>
      <w:r w:rsidRPr="00C4699B">
        <w:rPr>
          <w:rFonts w:cs="Arial"/>
          <w:b/>
          <w:bCs/>
          <w:sz w:val="28"/>
        </w:rPr>
        <w:t>‘appendix D’</w:t>
      </w:r>
      <w:r>
        <w:rPr>
          <w:rFonts w:cs="Arial"/>
          <w:bCs/>
          <w:sz w:val="28"/>
        </w:rPr>
        <w:t xml:space="preserve">. This tool allows you to graphically see the actual statistical count and the cumulative percentage of your data. </w:t>
      </w:r>
      <w:r w:rsidR="002237FC">
        <w:rPr>
          <w:rFonts w:cs="Arial"/>
          <w:bCs/>
          <w:sz w:val="28"/>
        </w:rPr>
        <w:t xml:space="preserve">From my Pareto analyses the highest </w:t>
      </w:r>
      <w:proofErr w:type="gramStart"/>
      <w:r w:rsidR="002237FC">
        <w:rPr>
          <w:rFonts w:cs="Arial"/>
          <w:bCs/>
          <w:sz w:val="28"/>
        </w:rPr>
        <w:t>amount</w:t>
      </w:r>
      <w:proofErr w:type="gramEnd"/>
      <w:r w:rsidR="002237FC">
        <w:rPr>
          <w:rFonts w:cs="Arial"/>
          <w:bCs/>
          <w:sz w:val="28"/>
        </w:rPr>
        <w:t xml:space="preserve"> of complaints was with the oil spillage produced from the ineffective parts accumulation tray. This shows a major health and safety risk which needs to be targeted the most. </w:t>
      </w:r>
    </w:p>
    <w:p w14:paraId="30A7C6E3" w14:textId="77777777" w:rsidR="002237FC" w:rsidRDefault="002237FC" w:rsidP="00E01752">
      <w:pPr>
        <w:rPr>
          <w:rFonts w:cs="Arial"/>
          <w:bCs/>
          <w:sz w:val="28"/>
        </w:rPr>
      </w:pPr>
    </w:p>
    <w:p w14:paraId="2F85D200" w14:textId="77777777" w:rsidR="002237FC" w:rsidRDefault="002237FC" w:rsidP="00E01752">
      <w:pPr>
        <w:rPr>
          <w:rFonts w:cs="Arial"/>
          <w:bCs/>
          <w:sz w:val="28"/>
        </w:rPr>
      </w:pPr>
    </w:p>
    <w:p w14:paraId="3BD6142E" w14:textId="77777777" w:rsidR="00A35EF8" w:rsidRDefault="00A35EF8" w:rsidP="00E01752">
      <w:pPr>
        <w:rPr>
          <w:rFonts w:cs="Arial"/>
          <w:bCs/>
          <w:sz w:val="28"/>
        </w:rPr>
      </w:pPr>
    </w:p>
    <w:p w14:paraId="1ED0FBCF" w14:textId="77777777" w:rsidR="00A35EF8" w:rsidRDefault="00A35EF8" w:rsidP="00E01752">
      <w:pPr>
        <w:rPr>
          <w:rFonts w:cs="Arial"/>
          <w:bCs/>
          <w:sz w:val="28"/>
        </w:rPr>
      </w:pPr>
    </w:p>
    <w:p w14:paraId="5258F888" w14:textId="77777777" w:rsidR="002237FC" w:rsidRDefault="002237FC" w:rsidP="00E01752">
      <w:pPr>
        <w:rPr>
          <w:rFonts w:cs="Arial"/>
          <w:bCs/>
          <w:sz w:val="28"/>
        </w:rPr>
      </w:pPr>
    </w:p>
    <w:p w14:paraId="3A436C6C" w14:textId="77777777" w:rsidR="002237FC" w:rsidRDefault="002237FC" w:rsidP="00E01752">
      <w:pPr>
        <w:rPr>
          <w:rFonts w:cs="Arial"/>
          <w:bCs/>
          <w:sz w:val="28"/>
        </w:rPr>
      </w:pPr>
    </w:p>
    <w:p w14:paraId="47A33E1B" w14:textId="77777777" w:rsidR="00FC5EB0" w:rsidRDefault="00FC5EB0" w:rsidP="00FC5EB0">
      <w:pPr>
        <w:spacing w:after="0" w:line="240" w:lineRule="auto"/>
        <w:rPr>
          <w:rFonts w:eastAsia="Times New Roman" w:cs="Times New Roman"/>
          <w:bCs/>
          <w:color w:val="000000"/>
          <w:sz w:val="28"/>
          <w:szCs w:val="28"/>
          <w:lang w:val="en-GB" w:eastAsia="en-GB"/>
        </w:rPr>
      </w:pPr>
    </w:p>
    <w:p w14:paraId="5C92679A" w14:textId="77777777" w:rsidR="00FC5EB0" w:rsidRDefault="00FC5EB0" w:rsidP="00FC5EB0">
      <w:pPr>
        <w:pStyle w:val="Heading2"/>
        <w:rPr>
          <w:lang w:val="en-GB" w:eastAsia="en-GB"/>
        </w:rPr>
      </w:pPr>
      <w:bookmarkStart w:id="7" w:name="_Toc131181254"/>
      <w:r>
        <w:rPr>
          <w:lang w:val="en-GB" w:eastAsia="en-GB"/>
        </w:rPr>
        <w:lastRenderedPageBreak/>
        <w:t>Phase 2 – Measurement</w:t>
      </w:r>
      <w:bookmarkEnd w:id="7"/>
    </w:p>
    <w:p w14:paraId="779D57F5" w14:textId="77777777" w:rsidR="00FC5EB0" w:rsidRPr="002237FC" w:rsidRDefault="00FC5EB0" w:rsidP="00FC5EB0">
      <w:pPr>
        <w:rPr>
          <w:sz w:val="28"/>
          <w:lang w:val="en-GB" w:eastAsia="en-GB"/>
        </w:rPr>
      </w:pPr>
    </w:p>
    <w:p w14:paraId="6A444A1D" w14:textId="6D6C727E" w:rsidR="00FC5EB0" w:rsidRDefault="00FC5EB0" w:rsidP="00FC5EB0">
      <w:pPr>
        <w:rPr>
          <w:sz w:val="28"/>
          <w:lang w:val="en-GB" w:eastAsia="en-GB"/>
        </w:rPr>
      </w:pPr>
      <w:r w:rsidRPr="002237FC">
        <w:rPr>
          <w:sz w:val="28"/>
          <w:lang w:val="en-GB" w:eastAsia="en-GB"/>
        </w:rPr>
        <w:t xml:space="preserve">This phase is all about collecting data before you implement your project idea to help represent the progress you have made. Data always you give </w:t>
      </w:r>
      <w:r w:rsidR="00071B22" w:rsidRPr="002237FC">
        <w:rPr>
          <w:sz w:val="28"/>
          <w:lang w:val="en-GB" w:eastAsia="en-GB"/>
        </w:rPr>
        <w:t>information</w:t>
      </w:r>
      <w:r w:rsidRPr="002237FC">
        <w:rPr>
          <w:sz w:val="28"/>
          <w:lang w:val="en-GB" w:eastAsia="en-GB"/>
        </w:rPr>
        <w:t xml:space="preserve">, proofing you have made a difference to required problem. </w:t>
      </w:r>
    </w:p>
    <w:tbl>
      <w:tblPr>
        <w:tblStyle w:val="ListTable4-Accent1"/>
        <w:tblpPr w:leftFromText="180" w:rightFromText="180" w:vertAnchor="page" w:horzAnchor="margin" w:tblpY="4816"/>
        <w:tblW w:w="0" w:type="auto"/>
        <w:tblLook w:val="04A0" w:firstRow="1" w:lastRow="0" w:firstColumn="1" w:lastColumn="0" w:noHBand="0" w:noVBand="1"/>
      </w:tblPr>
      <w:tblGrid>
        <w:gridCol w:w="1599"/>
        <w:gridCol w:w="990"/>
        <w:gridCol w:w="990"/>
        <w:gridCol w:w="990"/>
        <w:gridCol w:w="990"/>
        <w:gridCol w:w="990"/>
        <w:gridCol w:w="990"/>
        <w:gridCol w:w="1103"/>
        <w:gridCol w:w="1018"/>
      </w:tblGrid>
      <w:tr w:rsidR="00A35A48" w14:paraId="62EEBE7A" w14:textId="77777777" w:rsidTr="00A35A48">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599" w:type="dxa"/>
            <w:vMerge w:val="restart"/>
            <w:tcBorders>
              <w:right w:val="single" w:sz="12" w:space="0" w:color="auto"/>
            </w:tcBorders>
          </w:tcPr>
          <w:p w14:paraId="1993AFAD" w14:textId="77777777" w:rsidR="00A35A48" w:rsidRPr="00FE00A9" w:rsidRDefault="00A35A48" w:rsidP="00A35A48">
            <w:pPr>
              <w:jc w:val="center"/>
              <w:rPr>
                <w:b w:val="0"/>
                <w:color w:val="auto"/>
                <w:sz w:val="24"/>
              </w:rPr>
            </w:pPr>
            <w:r w:rsidRPr="00FE00A9">
              <w:rPr>
                <w:b w:val="0"/>
                <w:color w:val="auto"/>
                <w:sz w:val="24"/>
              </w:rPr>
              <w:t>K16E</w:t>
            </w:r>
          </w:p>
        </w:tc>
        <w:tc>
          <w:tcPr>
            <w:tcW w:w="8061" w:type="dxa"/>
            <w:gridSpan w:val="8"/>
            <w:tcBorders>
              <w:left w:val="single" w:sz="12" w:space="0" w:color="auto"/>
            </w:tcBorders>
          </w:tcPr>
          <w:p w14:paraId="51C73951" w14:textId="77777777" w:rsidR="00A35A48" w:rsidRPr="00FE00A9" w:rsidRDefault="00A35A48" w:rsidP="00A35A48">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auto"/>
                <w:sz w:val="24"/>
                <w:u w:val="single"/>
              </w:rPr>
            </w:pPr>
            <w:r w:rsidRPr="00FE00A9">
              <w:rPr>
                <w:rFonts w:asciiTheme="majorHAnsi" w:hAnsiTheme="majorHAnsi"/>
                <w:color w:val="auto"/>
                <w:sz w:val="36"/>
                <w:u w:val="single"/>
              </w:rPr>
              <w:t xml:space="preserve">Volume of oil in </w:t>
            </w:r>
            <w:proofErr w:type="spellStart"/>
            <w:r w:rsidRPr="00FE00A9">
              <w:rPr>
                <w:rFonts w:asciiTheme="majorHAnsi" w:hAnsiTheme="majorHAnsi"/>
                <w:color w:val="auto"/>
                <w:sz w:val="36"/>
                <w:u w:val="single"/>
              </w:rPr>
              <w:t>lin</w:t>
            </w:r>
            <w:proofErr w:type="spellEnd"/>
            <w:r w:rsidRPr="00FE00A9">
              <w:rPr>
                <w:rFonts w:asciiTheme="majorHAnsi" w:hAnsiTheme="majorHAnsi"/>
                <w:color w:val="auto"/>
                <w:sz w:val="36"/>
                <w:u w:val="single"/>
              </w:rPr>
              <w:t xml:space="preserve"> bin (ml)</w:t>
            </w:r>
          </w:p>
        </w:tc>
      </w:tr>
      <w:tr w:rsidR="00A35A48" w14:paraId="77BEE7FA" w14:textId="77777777" w:rsidTr="00A35A48">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599" w:type="dxa"/>
            <w:vMerge/>
            <w:tcBorders>
              <w:right w:val="single" w:sz="12" w:space="0" w:color="auto"/>
            </w:tcBorders>
          </w:tcPr>
          <w:p w14:paraId="7C0E374B" w14:textId="77777777" w:rsidR="00A35A48" w:rsidRPr="00FE00A9" w:rsidRDefault="00A35A48" w:rsidP="00A35A48">
            <w:pPr>
              <w:jc w:val="center"/>
              <w:rPr>
                <w:b w:val="0"/>
                <w:sz w:val="24"/>
              </w:rPr>
            </w:pPr>
          </w:p>
        </w:tc>
        <w:tc>
          <w:tcPr>
            <w:tcW w:w="8061" w:type="dxa"/>
            <w:gridSpan w:val="8"/>
            <w:tcBorders>
              <w:left w:val="single" w:sz="12" w:space="0" w:color="auto"/>
            </w:tcBorders>
          </w:tcPr>
          <w:p w14:paraId="486C2471"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36"/>
                <w:u w:val="single"/>
              </w:rPr>
            </w:pPr>
          </w:p>
        </w:tc>
      </w:tr>
      <w:tr w:rsidR="00A35A48" w14:paraId="7F3DC397" w14:textId="77777777" w:rsidTr="00A35A48">
        <w:trPr>
          <w:trHeight w:val="676"/>
        </w:trPr>
        <w:tc>
          <w:tcPr>
            <w:cnfStyle w:val="001000000000" w:firstRow="0" w:lastRow="0" w:firstColumn="1" w:lastColumn="0" w:oddVBand="0" w:evenVBand="0" w:oddHBand="0" w:evenHBand="0" w:firstRowFirstColumn="0" w:firstRowLastColumn="0" w:lastRowFirstColumn="0" w:lastRowLastColumn="0"/>
            <w:tcW w:w="1599" w:type="dxa"/>
            <w:vMerge/>
            <w:tcBorders>
              <w:bottom w:val="double" w:sz="4" w:space="0" w:color="auto"/>
              <w:right w:val="single" w:sz="12" w:space="0" w:color="auto"/>
            </w:tcBorders>
          </w:tcPr>
          <w:p w14:paraId="71D6555B" w14:textId="77777777" w:rsidR="00A35A48" w:rsidRPr="00FE00A9" w:rsidRDefault="00A35A48" w:rsidP="00A35A48">
            <w:pPr>
              <w:jc w:val="center"/>
              <w:rPr>
                <w:b w:val="0"/>
                <w:sz w:val="24"/>
              </w:rPr>
            </w:pPr>
          </w:p>
        </w:tc>
        <w:tc>
          <w:tcPr>
            <w:tcW w:w="990" w:type="dxa"/>
            <w:tcBorders>
              <w:left w:val="single" w:sz="12" w:space="0" w:color="auto"/>
              <w:bottom w:val="double" w:sz="4" w:space="0" w:color="auto"/>
              <w:right w:val="single" w:sz="12" w:space="0" w:color="auto"/>
            </w:tcBorders>
          </w:tcPr>
          <w:p w14:paraId="469587DB"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1</w:t>
            </w:r>
          </w:p>
        </w:tc>
        <w:tc>
          <w:tcPr>
            <w:tcW w:w="990" w:type="dxa"/>
            <w:tcBorders>
              <w:left w:val="single" w:sz="12" w:space="0" w:color="auto"/>
              <w:bottom w:val="double" w:sz="4" w:space="0" w:color="auto"/>
              <w:right w:val="single" w:sz="12" w:space="0" w:color="auto"/>
            </w:tcBorders>
          </w:tcPr>
          <w:p w14:paraId="7189C9E0"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2</w:t>
            </w:r>
          </w:p>
        </w:tc>
        <w:tc>
          <w:tcPr>
            <w:tcW w:w="990" w:type="dxa"/>
            <w:tcBorders>
              <w:left w:val="single" w:sz="12" w:space="0" w:color="auto"/>
              <w:bottom w:val="double" w:sz="4" w:space="0" w:color="auto"/>
              <w:right w:val="single" w:sz="12" w:space="0" w:color="auto"/>
            </w:tcBorders>
          </w:tcPr>
          <w:p w14:paraId="4E12971A"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3</w:t>
            </w:r>
          </w:p>
        </w:tc>
        <w:tc>
          <w:tcPr>
            <w:tcW w:w="990" w:type="dxa"/>
            <w:tcBorders>
              <w:left w:val="single" w:sz="12" w:space="0" w:color="auto"/>
              <w:bottom w:val="double" w:sz="4" w:space="0" w:color="auto"/>
              <w:right w:val="single" w:sz="12" w:space="0" w:color="auto"/>
            </w:tcBorders>
          </w:tcPr>
          <w:p w14:paraId="3A3B9CAF"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4</w:t>
            </w:r>
          </w:p>
        </w:tc>
        <w:tc>
          <w:tcPr>
            <w:tcW w:w="990" w:type="dxa"/>
            <w:tcBorders>
              <w:left w:val="single" w:sz="12" w:space="0" w:color="auto"/>
              <w:bottom w:val="double" w:sz="4" w:space="0" w:color="auto"/>
              <w:right w:val="single" w:sz="12" w:space="0" w:color="auto"/>
            </w:tcBorders>
          </w:tcPr>
          <w:p w14:paraId="1BF6B00E"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5</w:t>
            </w:r>
          </w:p>
        </w:tc>
        <w:tc>
          <w:tcPr>
            <w:tcW w:w="990" w:type="dxa"/>
            <w:tcBorders>
              <w:left w:val="single" w:sz="12" w:space="0" w:color="auto"/>
              <w:bottom w:val="double" w:sz="4" w:space="0" w:color="auto"/>
              <w:right w:val="double" w:sz="4" w:space="0" w:color="auto"/>
            </w:tcBorders>
          </w:tcPr>
          <w:p w14:paraId="61CCD1B1"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6</w:t>
            </w:r>
          </w:p>
        </w:tc>
        <w:tc>
          <w:tcPr>
            <w:tcW w:w="1103" w:type="dxa"/>
            <w:tcBorders>
              <w:left w:val="double" w:sz="4" w:space="0" w:color="auto"/>
              <w:bottom w:val="double" w:sz="4" w:space="0" w:color="auto"/>
              <w:right w:val="single" w:sz="12" w:space="0" w:color="auto"/>
            </w:tcBorders>
          </w:tcPr>
          <w:p w14:paraId="09954D85"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Total</w:t>
            </w:r>
          </w:p>
        </w:tc>
        <w:tc>
          <w:tcPr>
            <w:tcW w:w="1018" w:type="dxa"/>
            <w:tcBorders>
              <w:left w:val="single" w:sz="12" w:space="0" w:color="auto"/>
              <w:bottom w:val="double" w:sz="4" w:space="0" w:color="auto"/>
            </w:tcBorders>
          </w:tcPr>
          <w:p w14:paraId="3FCB8F1B"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Mean</w:t>
            </w:r>
          </w:p>
        </w:tc>
      </w:tr>
      <w:tr w:rsidR="00A35A48" w14:paraId="70DF3952" w14:textId="77777777" w:rsidTr="00A35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9" w:type="dxa"/>
            <w:tcBorders>
              <w:top w:val="double" w:sz="4" w:space="0" w:color="auto"/>
              <w:right w:val="double" w:sz="4" w:space="0" w:color="auto"/>
            </w:tcBorders>
          </w:tcPr>
          <w:p w14:paraId="7F856E50" w14:textId="77777777" w:rsidR="00A35A48" w:rsidRPr="00FE00A9" w:rsidRDefault="00A35A48" w:rsidP="00A35A48">
            <w:pPr>
              <w:jc w:val="center"/>
              <w:rPr>
                <w:rFonts w:asciiTheme="majorHAnsi" w:hAnsiTheme="majorHAnsi"/>
                <w:b w:val="0"/>
                <w:sz w:val="32"/>
              </w:rPr>
            </w:pPr>
            <w:r w:rsidRPr="00FE00A9">
              <w:rPr>
                <w:rFonts w:asciiTheme="majorHAnsi" w:hAnsiTheme="majorHAnsi"/>
                <w:b w:val="0"/>
                <w:sz w:val="32"/>
              </w:rPr>
              <w:t>Machine 1</w:t>
            </w:r>
          </w:p>
        </w:tc>
        <w:tc>
          <w:tcPr>
            <w:tcW w:w="990" w:type="dxa"/>
            <w:tcBorders>
              <w:top w:val="double" w:sz="4" w:space="0" w:color="auto"/>
              <w:left w:val="double" w:sz="4" w:space="0" w:color="auto"/>
              <w:right w:val="single" w:sz="12" w:space="0" w:color="auto"/>
            </w:tcBorders>
          </w:tcPr>
          <w:p w14:paraId="3CE5FA02"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461</w:t>
            </w:r>
          </w:p>
        </w:tc>
        <w:tc>
          <w:tcPr>
            <w:tcW w:w="990" w:type="dxa"/>
            <w:tcBorders>
              <w:top w:val="double" w:sz="4" w:space="0" w:color="auto"/>
              <w:left w:val="single" w:sz="12" w:space="0" w:color="auto"/>
              <w:right w:val="single" w:sz="12" w:space="0" w:color="auto"/>
            </w:tcBorders>
          </w:tcPr>
          <w:p w14:paraId="5DB4FDCF"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476</w:t>
            </w:r>
          </w:p>
        </w:tc>
        <w:tc>
          <w:tcPr>
            <w:tcW w:w="990" w:type="dxa"/>
            <w:tcBorders>
              <w:top w:val="double" w:sz="4" w:space="0" w:color="auto"/>
              <w:left w:val="single" w:sz="12" w:space="0" w:color="auto"/>
              <w:right w:val="single" w:sz="12" w:space="0" w:color="auto"/>
            </w:tcBorders>
          </w:tcPr>
          <w:p w14:paraId="0379DB4D"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434</w:t>
            </w:r>
          </w:p>
        </w:tc>
        <w:tc>
          <w:tcPr>
            <w:tcW w:w="990" w:type="dxa"/>
            <w:tcBorders>
              <w:top w:val="double" w:sz="4" w:space="0" w:color="auto"/>
              <w:left w:val="single" w:sz="12" w:space="0" w:color="auto"/>
              <w:right w:val="single" w:sz="12" w:space="0" w:color="auto"/>
            </w:tcBorders>
          </w:tcPr>
          <w:p w14:paraId="74DEB811"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420</w:t>
            </w:r>
          </w:p>
        </w:tc>
        <w:tc>
          <w:tcPr>
            <w:tcW w:w="990" w:type="dxa"/>
            <w:tcBorders>
              <w:top w:val="double" w:sz="4" w:space="0" w:color="auto"/>
              <w:left w:val="single" w:sz="12" w:space="0" w:color="auto"/>
              <w:right w:val="single" w:sz="12" w:space="0" w:color="auto"/>
            </w:tcBorders>
          </w:tcPr>
          <w:p w14:paraId="1F484CA1"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467</w:t>
            </w:r>
          </w:p>
        </w:tc>
        <w:tc>
          <w:tcPr>
            <w:tcW w:w="990" w:type="dxa"/>
            <w:tcBorders>
              <w:top w:val="double" w:sz="4" w:space="0" w:color="auto"/>
              <w:left w:val="single" w:sz="12" w:space="0" w:color="auto"/>
              <w:right w:val="double" w:sz="4" w:space="0" w:color="auto"/>
            </w:tcBorders>
          </w:tcPr>
          <w:p w14:paraId="33B0780F"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417</w:t>
            </w:r>
          </w:p>
        </w:tc>
        <w:tc>
          <w:tcPr>
            <w:tcW w:w="1103" w:type="dxa"/>
            <w:tcBorders>
              <w:top w:val="double" w:sz="4" w:space="0" w:color="auto"/>
              <w:left w:val="double" w:sz="4" w:space="0" w:color="auto"/>
              <w:right w:val="single" w:sz="12" w:space="0" w:color="auto"/>
            </w:tcBorders>
          </w:tcPr>
          <w:p w14:paraId="13FA9A70"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2675</w:t>
            </w:r>
          </w:p>
        </w:tc>
        <w:tc>
          <w:tcPr>
            <w:tcW w:w="1018" w:type="dxa"/>
            <w:tcBorders>
              <w:top w:val="double" w:sz="4" w:space="0" w:color="auto"/>
              <w:left w:val="single" w:sz="12" w:space="0" w:color="auto"/>
            </w:tcBorders>
          </w:tcPr>
          <w:p w14:paraId="10037D01"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445</w:t>
            </w:r>
          </w:p>
        </w:tc>
      </w:tr>
      <w:tr w:rsidR="00A35A48" w14:paraId="6399CB04" w14:textId="77777777" w:rsidTr="00A35A48">
        <w:tc>
          <w:tcPr>
            <w:cnfStyle w:val="001000000000" w:firstRow="0" w:lastRow="0" w:firstColumn="1" w:lastColumn="0" w:oddVBand="0" w:evenVBand="0" w:oddHBand="0" w:evenHBand="0" w:firstRowFirstColumn="0" w:firstRowLastColumn="0" w:lastRowFirstColumn="0" w:lastRowLastColumn="0"/>
            <w:tcW w:w="1599" w:type="dxa"/>
            <w:tcBorders>
              <w:right w:val="double" w:sz="4" w:space="0" w:color="auto"/>
            </w:tcBorders>
          </w:tcPr>
          <w:p w14:paraId="3EA6F434" w14:textId="77777777" w:rsidR="00A35A48" w:rsidRPr="00FE00A9" w:rsidRDefault="00A35A48" w:rsidP="00A35A48">
            <w:pPr>
              <w:jc w:val="center"/>
              <w:rPr>
                <w:rFonts w:asciiTheme="majorHAnsi" w:hAnsiTheme="majorHAnsi"/>
                <w:b w:val="0"/>
                <w:sz w:val="32"/>
              </w:rPr>
            </w:pPr>
            <w:r w:rsidRPr="00FE00A9">
              <w:rPr>
                <w:rFonts w:asciiTheme="majorHAnsi" w:hAnsiTheme="majorHAnsi"/>
                <w:b w:val="0"/>
                <w:sz w:val="32"/>
              </w:rPr>
              <w:t>Machine 2</w:t>
            </w:r>
          </w:p>
        </w:tc>
        <w:tc>
          <w:tcPr>
            <w:tcW w:w="990" w:type="dxa"/>
            <w:tcBorders>
              <w:left w:val="double" w:sz="4" w:space="0" w:color="auto"/>
              <w:right w:val="single" w:sz="12" w:space="0" w:color="auto"/>
            </w:tcBorders>
          </w:tcPr>
          <w:p w14:paraId="25F33AA5"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371</w:t>
            </w:r>
          </w:p>
        </w:tc>
        <w:tc>
          <w:tcPr>
            <w:tcW w:w="990" w:type="dxa"/>
            <w:tcBorders>
              <w:left w:val="single" w:sz="12" w:space="0" w:color="auto"/>
              <w:right w:val="single" w:sz="12" w:space="0" w:color="auto"/>
            </w:tcBorders>
          </w:tcPr>
          <w:p w14:paraId="7F1D97EA"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358</w:t>
            </w:r>
          </w:p>
        </w:tc>
        <w:tc>
          <w:tcPr>
            <w:tcW w:w="990" w:type="dxa"/>
            <w:tcBorders>
              <w:left w:val="single" w:sz="12" w:space="0" w:color="auto"/>
              <w:right w:val="single" w:sz="12" w:space="0" w:color="auto"/>
            </w:tcBorders>
          </w:tcPr>
          <w:p w14:paraId="2D59F341"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368</w:t>
            </w:r>
          </w:p>
        </w:tc>
        <w:tc>
          <w:tcPr>
            <w:tcW w:w="990" w:type="dxa"/>
            <w:tcBorders>
              <w:left w:val="single" w:sz="12" w:space="0" w:color="auto"/>
              <w:right w:val="single" w:sz="12" w:space="0" w:color="auto"/>
            </w:tcBorders>
          </w:tcPr>
          <w:p w14:paraId="6ED5D934"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360</w:t>
            </w:r>
          </w:p>
        </w:tc>
        <w:tc>
          <w:tcPr>
            <w:tcW w:w="990" w:type="dxa"/>
            <w:tcBorders>
              <w:left w:val="single" w:sz="12" w:space="0" w:color="auto"/>
              <w:right w:val="single" w:sz="12" w:space="0" w:color="auto"/>
            </w:tcBorders>
          </w:tcPr>
          <w:p w14:paraId="1CFAA2DE"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392</w:t>
            </w:r>
          </w:p>
        </w:tc>
        <w:tc>
          <w:tcPr>
            <w:tcW w:w="990" w:type="dxa"/>
            <w:tcBorders>
              <w:left w:val="single" w:sz="12" w:space="0" w:color="auto"/>
              <w:right w:val="double" w:sz="4" w:space="0" w:color="auto"/>
            </w:tcBorders>
          </w:tcPr>
          <w:p w14:paraId="5646E59B"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342</w:t>
            </w:r>
          </w:p>
        </w:tc>
        <w:tc>
          <w:tcPr>
            <w:tcW w:w="1103" w:type="dxa"/>
            <w:tcBorders>
              <w:left w:val="double" w:sz="4" w:space="0" w:color="auto"/>
              <w:right w:val="single" w:sz="12" w:space="0" w:color="auto"/>
            </w:tcBorders>
          </w:tcPr>
          <w:p w14:paraId="78E345AB"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2191</w:t>
            </w:r>
          </w:p>
        </w:tc>
        <w:tc>
          <w:tcPr>
            <w:tcW w:w="1018" w:type="dxa"/>
            <w:tcBorders>
              <w:left w:val="single" w:sz="12" w:space="0" w:color="auto"/>
            </w:tcBorders>
          </w:tcPr>
          <w:p w14:paraId="41F4B392"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365</w:t>
            </w:r>
          </w:p>
        </w:tc>
      </w:tr>
      <w:tr w:rsidR="00A35A48" w14:paraId="4E849A15" w14:textId="77777777" w:rsidTr="00A35A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9" w:type="dxa"/>
            <w:tcBorders>
              <w:right w:val="double" w:sz="4" w:space="0" w:color="auto"/>
            </w:tcBorders>
          </w:tcPr>
          <w:p w14:paraId="1E0E56A2" w14:textId="77777777" w:rsidR="00A35A48" w:rsidRPr="00FE00A9" w:rsidRDefault="00A35A48" w:rsidP="00A35A48">
            <w:pPr>
              <w:jc w:val="center"/>
              <w:rPr>
                <w:rFonts w:asciiTheme="majorHAnsi" w:hAnsiTheme="majorHAnsi"/>
                <w:b w:val="0"/>
                <w:sz w:val="32"/>
              </w:rPr>
            </w:pPr>
            <w:r w:rsidRPr="00FE00A9">
              <w:rPr>
                <w:rFonts w:asciiTheme="majorHAnsi" w:hAnsiTheme="majorHAnsi"/>
                <w:b w:val="0"/>
                <w:sz w:val="32"/>
              </w:rPr>
              <w:t>Machine 3</w:t>
            </w:r>
          </w:p>
        </w:tc>
        <w:tc>
          <w:tcPr>
            <w:tcW w:w="990" w:type="dxa"/>
            <w:tcBorders>
              <w:left w:val="double" w:sz="4" w:space="0" w:color="auto"/>
              <w:right w:val="single" w:sz="12" w:space="0" w:color="auto"/>
            </w:tcBorders>
          </w:tcPr>
          <w:p w14:paraId="271E5A32"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200</w:t>
            </w:r>
          </w:p>
        </w:tc>
        <w:tc>
          <w:tcPr>
            <w:tcW w:w="990" w:type="dxa"/>
            <w:tcBorders>
              <w:left w:val="single" w:sz="12" w:space="0" w:color="auto"/>
              <w:right w:val="single" w:sz="12" w:space="0" w:color="auto"/>
            </w:tcBorders>
          </w:tcPr>
          <w:p w14:paraId="527705BB"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213</w:t>
            </w:r>
          </w:p>
        </w:tc>
        <w:tc>
          <w:tcPr>
            <w:tcW w:w="990" w:type="dxa"/>
            <w:tcBorders>
              <w:left w:val="single" w:sz="12" w:space="0" w:color="auto"/>
              <w:right w:val="single" w:sz="12" w:space="0" w:color="auto"/>
            </w:tcBorders>
          </w:tcPr>
          <w:p w14:paraId="3B23C168"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334</w:t>
            </w:r>
          </w:p>
        </w:tc>
        <w:tc>
          <w:tcPr>
            <w:tcW w:w="990" w:type="dxa"/>
            <w:tcBorders>
              <w:left w:val="single" w:sz="12" w:space="0" w:color="auto"/>
              <w:right w:val="single" w:sz="12" w:space="0" w:color="auto"/>
            </w:tcBorders>
          </w:tcPr>
          <w:p w14:paraId="65BF90E4"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234</w:t>
            </w:r>
          </w:p>
        </w:tc>
        <w:tc>
          <w:tcPr>
            <w:tcW w:w="990" w:type="dxa"/>
            <w:tcBorders>
              <w:left w:val="single" w:sz="12" w:space="0" w:color="auto"/>
              <w:right w:val="single" w:sz="12" w:space="0" w:color="auto"/>
            </w:tcBorders>
          </w:tcPr>
          <w:p w14:paraId="01265A11"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220</w:t>
            </w:r>
          </w:p>
        </w:tc>
        <w:tc>
          <w:tcPr>
            <w:tcW w:w="990" w:type="dxa"/>
            <w:tcBorders>
              <w:left w:val="single" w:sz="12" w:space="0" w:color="auto"/>
              <w:right w:val="double" w:sz="4" w:space="0" w:color="auto"/>
            </w:tcBorders>
          </w:tcPr>
          <w:p w14:paraId="3759EC7B"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237</w:t>
            </w:r>
          </w:p>
        </w:tc>
        <w:tc>
          <w:tcPr>
            <w:tcW w:w="1103" w:type="dxa"/>
            <w:tcBorders>
              <w:left w:val="double" w:sz="4" w:space="0" w:color="auto"/>
              <w:right w:val="single" w:sz="12" w:space="0" w:color="auto"/>
            </w:tcBorders>
          </w:tcPr>
          <w:p w14:paraId="0FD20E45"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1435</w:t>
            </w:r>
          </w:p>
        </w:tc>
        <w:tc>
          <w:tcPr>
            <w:tcW w:w="1018" w:type="dxa"/>
            <w:tcBorders>
              <w:left w:val="single" w:sz="12" w:space="0" w:color="auto"/>
            </w:tcBorders>
          </w:tcPr>
          <w:p w14:paraId="087A1502"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239</w:t>
            </w:r>
          </w:p>
        </w:tc>
      </w:tr>
      <w:tr w:rsidR="00A35A48" w14:paraId="4CDFBD95" w14:textId="77777777" w:rsidTr="00A35A48">
        <w:tc>
          <w:tcPr>
            <w:cnfStyle w:val="001000000000" w:firstRow="0" w:lastRow="0" w:firstColumn="1" w:lastColumn="0" w:oddVBand="0" w:evenVBand="0" w:oddHBand="0" w:evenHBand="0" w:firstRowFirstColumn="0" w:firstRowLastColumn="0" w:lastRowFirstColumn="0" w:lastRowLastColumn="0"/>
            <w:tcW w:w="1599" w:type="dxa"/>
            <w:tcBorders>
              <w:right w:val="double" w:sz="4" w:space="0" w:color="auto"/>
            </w:tcBorders>
          </w:tcPr>
          <w:p w14:paraId="501805D9" w14:textId="77777777" w:rsidR="00A35A48" w:rsidRPr="00FE00A9" w:rsidRDefault="00A35A48" w:rsidP="00A35A48">
            <w:pPr>
              <w:jc w:val="center"/>
              <w:rPr>
                <w:rFonts w:asciiTheme="majorHAnsi" w:hAnsiTheme="majorHAnsi"/>
                <w:b w:val="0"/>
                <w:sz w:val="32"/>
              </w:rPr>
            </w:pPr>
            <w:r w:rsidRPr="00FE00A9">
              <w:rPr>
                <w:rFonts w:asciiTheme="majorHAnsi" w:hAnsiTheme="majorHAnsi"/>
                <w:b w:val="0"/>
                <w:sz w:val="32"/>
              </w:rPr>
              <w:t>Machine 4</w:t>
            </w:r>
          </w:p>
        </w:tc>
        <w:tc>
          <w:tcPr>
            <w:tcW w:w="990" w:type="dxa"/>
            <w:tcBorders>
              <w:left w:val="double" w:sz="4" w:space="0" w:color="auto"/>
              <w:right w:val="single" w:sz="12" w:space="0" w:color="auto"/>
            </w:tcBorders>
          </w:tcPr>
          <w:p w14:paraId="44A53717"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353</w:t>
            </w:r>
          </w:p>
        </w:tc>
        <w:tc>
          <w:tcPr>
            <w:tcW w:w="990" w:type="dxa"/>
            <w:tcBorders>
              <w:left w:val="single" w:sz="12" w:space="0" w:color="auto"/>
              <w:right w:val="single" w:sz="12" w:space="0" w:color="auto"/>
            </w:tcBorders>
          </w:tcPr>
          <w:p w14:paraId="113F3E5B"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388</w:t>
            </w:r>
          </w:p>
        </w:tc>
        <w:tc>
          <w:tcPr>
            <w:tcW w:w="990" w:type="dxa"/>
            <w:tcBorders>
              <w:left w:val="single" w:sz="12" w:space="0" w:color="auto"/>
              <w:right w:val="single" w:sz="12" w:space="0" w:color="auto"/>
            </w:tcBorders>
          </w:tcPr>
          <w:p w14:paraId="4247EA19"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238</w:t>
            </w:r>
          </w:p>
        </w:tc>
        <w:tc>
          <w:tcPr>
            <w:tcW w:w="990" w:type="dxa"/>
            <w:tcBorders>
              <w:left w:val="single" w:sz="12" w:space="0" w:color="auto"/>
              <w:right w:val="single" w:sz="12" w:space="0" w:color="auto"/>
            </w:tcBorders>
          </w:tcPr>
          <w:p w14:paraId="5BEC8E08"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255</w:t>
            </w:r>
          </w:p>
        </w:tc>
        <w:tc>
          <w:tcPr>
            <w:tcW w:w="990" w:type="dxa"/>
            <w:tcBorders>
              <w:left w:val="single" w:sz="12" w:space="0" w:color="auto"/>
              <w:right w:val="single" w:sz="12" w:space="0" w:color="auto"/>
            </w:tcBorders>
          </w:tcPr>
          <w:p w14:paraId="1D11B7A7"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312</w:t>
            </w:r>
          </w:p>
        </w:tc>
        <w:tc>
          <w:tcPr>
            <w:tcW w:w="990" w:type="dxa"/>
            <w:tcBorders>
              <w:left w:val="single" w:sz="12" w:space="0" w:color="auto"/>
              <w:right w:val="double" w:sz="4" w:space="0" w:color="auto"/>
            </w:tcBorders>
          </w:tcPr>
          <w:p w14:paraId="4BBF46FA"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345</w:t>
            </w:r>
          </w:p>
        </w:tc>
        <w:tc>
          <w:tcPr>
            <w:tcW w:w="1103" w:type="dxa"/>
            <w:tcBorders>
              <w:left w:val="double" w:sz="4" w:space="0" w:color="auto"/>
              <w:right w:val="single" w:sz="12" w:space="0" w:color="auto"/>
            </w:tcBorders>
          </w:tcPr>
          <w:p w14:paraId="0412BF56"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1894</w:t>
            </w:r>
          </w:p>
        </w:tc>
        <w:tc>
          <w:tcPr>
            <w:tcW w:w="1018" w:type="dxa"/>
            <w:tcBorders>
              <w:left w:val="single" w:sz="12" w:space="0" w:color="auto"/>
            </w:tcBorders>
          </w:tcPr>
          <w:p w14:paraId="5E4309E7"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315</w:t>
            </w:r>
          </w:p>
        </w:tc>
      </w:tr>
      <w:tr w:rsidR="00A35A48" w14:paraId="2DDA7E8F" w14:textId="77777777" w:rsidTr="00A35A48">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1599" w:type="dxa"/>
            <w:tcBorders>
              <w:right w:val="double" w:sz="4" w:space="0" w:color="auto"/>
            </w:tcBorders>
          </w:tcPr>
          <w:p w14:paraId="3E78CEBA" w14:textId="77777777" w:rsidR="00A35A48" w:rsidRPr="00FE00A9" w:rsidRDefault="00A35A48" w:rsidP="00A35A48">
            <w:pPr>
              <w:jc w:val="center"/>
              <w:rPr>
                <w:rFonts w:asciiTheme="majorHAnsi" w:hAnsiTheme="majorHAnsi"/>
                <w:b w:val="0"/>
                <w:sz w:val="32"/>
              </w:rPr>
            </w:pPr>
            <w:r w:rsidRPr="00FE00A9">
              <w:rPr>
                <w:rFonts w:asciiTheme="majorHAnsi" w:hAnsiTheme="majorHAnsi"/>
                <w:b w:val="0"/>
                <w:sz w:val="32"/>
              </w:rPr>
              <w:t>Machine 5</w:t>
            </w:r>
          </w:p>
        </w:tc>
        <w:tc>
          <w:tcPr>
            <w:tcW w:w="990" w:type="dxa"/>
            <w:tcBorders>
              <w:left w:val="double" w:sz="4" w:space="0" w:color="auto"/>
              <w:right w:val="single" w:sz="12" w:space="0" w:color="auto"/>
            </w:tcBorders>
          </w:tcPr>
          <w:p w14:paraId="3B9F87FE"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410</w:t>
            </w:r>
          </w:p>
        </w:tc>
        <w:tc>
          <w:tcPr>
            <w:tcW w:w="990" w:type="dxa"/>
            <w:tcBorders>
              <w:left w:val="single" w:sz="12" w:space="0" w:color="auto"/>
              <w:right w:val="single" w:sz="12" w:space="0" w:color="auto"/>
            </w:tcBorders>
          </w:tcPr>
          <w:p w14:paraId="7230ED9E"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355</w:t>
            </w:r>
          </w:p>
        </w:tc>
        <w:tc>
          <w:tcPr>
            <w:tcW w:w="990" w:type="dxa"/>
            <w:tcBorders>
              <w:left w:val="single" w:sz="12" w:space="0" w:color="auto"/>
              <w:right w:val="single" w:sz="12" w:space="0" w:color="auto"/>
            </w:tcBorders>
          </w:tcPr>
          <w:p w14:paraId="5A18B823"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373</w:t>
            </w:r>
          </w:p>
        </w:tc>
        <w:tc>
          <w:tcPr>
            <w:tcW w:w="990" w:type="dxa"/>
            <w:tcBorders>
              <w:left w:val="single" w:sz="12" w:space="0" w:color="auto"/>
              <w:right w:val="single" w:sz="12" w:space="0" w:color="auto"/>
            </w:tcBorders>
          </w:tcPr>
          <w:p w14:paraId="015D0CBB"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384</w:t>
            </w:r>
          </w:p>
        </w:tc>
        <w:tc>
          <w:tcPr>
            <w:tcW w:w="990" w:type="dxa"/>
            <w:tcBorders>
              <w:left w:val="single" w:sz="12" w:space="0" w:color="auto"/>
              <w:right w:val="single" w:sz="12" w:space="0" w:color="auto"/>
            </w:tcBorders>
          </w:tcPr>
          <w:p w14:paraId="69BE18A1"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362</w:t>
            </w:r>
          </w:p>
        </w:tc>
        <w:tc>
          <w:tcPr>
            <w:tcW w:w="990" w:type="dxa"/>
            <w:tcBorders>
              <w:left w:val="single" w:sz="12" w:space="0" w:color="auto"/>
              <w:right w:val="double" w:sz="4" w:space="0" w:color="auto"/>
            </w:tcBorders>
          </w:tcPr>
          <w:p w14:paraId="3CC3C942"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394</w:t>
            </w:r>
          </w:p>
        </w:tc>
        <w:tc>
          <w:tcPr>
            <w:tcW w:w="1103" w:type="dxa"/>
            <w:tcBorders>
              <w:left w:val="double" w:sz="4" w:space="0" w:color="auto"/>
              <w:right w:val="single" w:sz="12" w:space="0" w:color="auto"/>
            </w:tcBorders>
          </w:tcPr>
          <w:p w14:paraId="3E0CB614"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2280</w:t>
            </w:r>
          </w:p>
        </w:tc>
        <w:tc>
          <w:tcPr>
            <w:tcW w:w="1018" w:type="dxa"/>
            <w:tcBorders>
              <w:left w:val="single" w:sz="12" w:space="0" w:color="auto"/>
            </w:tcBorders>
          </w:tcPr>
          <w:p w14:paraId="08B1F396"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sidRPr="00FE00A9">
              <w:rPr>
                <w:sz w:val="32"/>
              </w:rPr>
              <w:t>380</w:t>
            </w:r>
          </w:p>
        </w:tc>
      </w:tr>
      <w:tr w:rsidR="00A35A48" w14:paraId="5D312D7D" w14:textId="77777777" w:rsidTr="00A35A48">
        <w:tc>
          <w:tcPr>
            <w:cnfStyle w:val="001000000000" w:firstRow="0" w:lastRow="0" w:firstColumn="1" w:lastColumn="0" w:oddVBand="0" w:evenVBand="0" w:oddHBand="0" w:evenHBand="0" w:firstRowFirstColumn="0" w:firstRowLastColumn="0" w:lastRowFirstColumn="0" w:lastRowLastColumn="0"/>
            <w:tcW w:w="1599" w:type="dxa"/>
            <w:tcBorders>
              <w:bottom w:val="thinThickThinLargeGap" w:sz="24" w:space="0" w:color="auto"/>
              <w:right w:val="double" w:sz="4" w:space="0" w:color="auto"/>
            </w:tcBorders>
          </w:tcPr>
          <w:p w14:paraId="32360F37" w14:textId="77777777" w:rsidR="00A35A48" w:rsidRPr="00FE00A9" w:rsidRDefault="00A35A48" w:rsidP="00A35A48">
            <w:pPr>
              <w:jc w:val="center"/>
              <w:rPr>
                <w:rFonts w:asciiTheme="majorHAnsi" w:hAnsiTheme="majorHAnsi"/>
                <w:b w:val="0"/>
                <w:sz w:val="32"/>
              </w:rPr>
            </w:pPr>
            <w:r w:rsidRPr="00FE00A9">
              <w:rPr>
                <w:rFonts w:asciiTheme="majorHAnsi" w:hAnsiTheme="majorHAnsi"/>
                <w:b w:val="0"/>
                <w:sz w:val="32"/>
              </w:rPr>
              <w:t>Machine 6</w:t>
            </w:r>
          </w:p>
        </w:tc>
        <w:tc>
          <w:tcPr>
            <w:tcW w:w="990" w:type="dxa"/>
            <w:tcBorders>
              <w:left w:val="double" w:sz="4" w:space="0" w:color="auto"/>
              <w:bottom w:val="thinThickThinLargeGap" w:sz="24" w:space="0" w:color="auto"/>
              <w:right w:val="single" w:sz="12" w:space="0" w:color="auto"/>
            </w:tcBorders>
          </w:tcPr>
          <w:p w14:paraId="5EF26D99"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392</w:t>
            </w:r>
          </w:p>
        </w:tc>
        <w:tc>
          <w:tcPr>
            <w:tcW w:w="990" w:type="dxa"/>
            <w:tcBorders>
              <w:left w:val="single" w:sz="12" w:space="0" w:color="auto"/>
              <w:bottom w:val="thinThickThinLargeGap" w:sz="24" w:space="0" w:color="auto"/>
              <w:right w:val="single" w:sz="12" w:space="0" w:color="auto"/>
            </w:tcBorders>
          </w:tcPr>
          <w:p w14:paraId="15635E67"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401</w:t>
            </w:r>
          </w:p>
        </w:tc>
        <w:tc>
          <w:tcPr>
            <w:tcW w:w="990" w:type="dxa"/>
            <w:tcBorders>
              <w:left w:val="single" w:sz="12" w:space="0" w:color="auto"/>
              <w:bottom w:val="thinThickThinLargeGap" w:sz="24" w:space="0" w:color="auto"/>
              <w:right w:val="single" w:sz="12" w:space="0" w:color="auto"/>
            </w:tcBorders>
          </w:tcPr>
          <w:p w14:paraId="20294466"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357</w:t>
            </w:r>
          </w:p>
        </w:tc>
        <w:tc>
          <w:tcPr>
            <w:tcW w:w="990" w:type="dxa"/>
            <w:tcBorders>
              <w:left w:val="single" w:sz="12" w:space="0" w:color="auto"/>
              <w:bottom w:val="thinThickThinLargeGap" w:sz="24" w:space="0" w:color="auto"/>
              <w:right w:val="single" w:sz="12" w:space="0" w:color="auto"/>
            </w:tcBorders>
          </w:tcPr>
          <w:p w14:paraId="6A31D29F"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414</w:t>
            </w:r>
          </w:p>
        </w:tc>
        <w:tc>
          <w:tcPr>
            <w:tcW w:w="990" w:type="dxa"/>
            <w:tcBorders>
              <w:left w:val="single" w:sz="12" w:space="0" w:color="auto"/>
              <w:bottom w:val="thinThickThinLargeGap" w:sz="24" w:space="0" w:color="auto"/>
              <w:right w:val="single" w:sz="12" w:space="0" w:color="auto"/>
            </w:tcBorders>
          </w:tcPr>
          <w:p w14:paraId="146A083D"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409</w:t>
            </w:r>
          </w:p>
        </w:tc>
        <w:tc>
          <w:tcPr>
            <w:tcW w:w="990" w:type="dxa"/>
            <w:tcBorders>
              <w:left w:val="single" w:sz="12" w:space="0" w:color="auto"/>
              <w:bottom w:val="thinThickThinLargeGap" w:sz="24" w:space="0" w:color="auto"/>
              <w:right w:val="double" w:sz="4" w:space="0" w:color="auto"/>
            </w:tcBorders>
          </w:tcPr>
          <w:p w14:paraId="42CAC3E8"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363</w:t>
            </w:r>
          </w:p>
        </w:tc>
        <w:tc>
          <w:tcPr>
            <w:tcW w:w="1103" w:type="dxa"/>
            <w:tcBorders>
              <w:left w:val="double" w:sz="4" w:space="0" w:color="auto"/>
              <w:bottom w:val="thinThickThinLargeGap" w:sz="24" w:space="0" w:color="auto"/>
              <w:right w:val="single" w:sz="12" w:space="0" w:color="auto"/>
            </w:tcBorders>
          </w:tcPr>
          <w:p w14:paraId="77CA7A83"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2340</w:t>
            </w:r>
          </w:p>
        </w:tc>
        <w:tc>
          <w:tcPr>
            <w:tcW w:w="1018" w:type="dxa"/>
            <w:tcBorders>
              <w:left w:val="single" w:sz="12" w:space="0" w:color="auto"/>
              <w:bottom w:val="thinThickThinLargeGap" w:sz="24" w:space="0" w:color="auto"/>
            </w:tcBorders>
          </w:tcPr>
          <w:p w14:paraId="2DCAEEA0" w14:textId="77777777" w:rsidR="00A35A48" w:rsidRPr="00FE00A9"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sidRPr="00FE00A9">
              <w:rPr>
                <w:sz w:val="32"/>
              </w:rPr>
              <w:t>390</w:t>
            </w:r>
          </w:p>
        </w:tc>
      </w:tr>
      <w:tr w:rsidR="00A35A48" w14:paraId="2A7FF7D0" w14:textId="77777777" w:rsidTr="00A35A48">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1599" w:type="dxa"/>
            <w:tcBorders>
              <w:top w:val="thinThickThinLargeGap" w:sz="24" w:space="0" w:color="auto"/>
              <w:bottom w:val="single" w:sz="4" w:space="0" w:color="auto"/>
              <w:right w:val="double" w:sz="4" w:space="0" w:color="auto"/>
            </w:tcBorders>
          </w:tcPr>
          <w:p w14:paraId="42AB0B8C" w14:textId="77777777" w:rsidR="00A35A48" w:rsidRPr="004E13DE" w:rsidRDefault="00A35A48" w:rsidP="00A35A48">
            <w:pPr>
              <w:jc w:val="center"/>
              <w:rPr>
                <w:rFonts w:asciiTheme="majorHAnsi" w:hAnsiTheme="majorHAnsi"/>
                <w:b w:val="0"/>
                <w:sz w:val="32"/>
              </w:rPr>
            </w:pPr>
            <w:r w:rsidRPr="004E13DE">
              <w:rPr>
                <w:rFonts w:asciiTheme="majorHAnsi" w:hAnsiTheme="majorHAnsi"/>
                <w:b w:val="0"/>
                <w:sz w:val="32"/>
              </w:rPr>
              <w:t>Total</w:t>
            </w:r>
          </w:p>
        </w:tc>
        <w:tc>
          <w:tcPr>
            <w:tcW w:w="990" w:type="dxa"/>
            <w:tcBorders>
              <w:top w:val="thinThickThinLargeGap" w:sz="24" w:space="0" w:color="auto"/>
              <w:left w:val="double" w:sz="4" w:space="0" w:color="auto"/>
              <w:bottom w:val="single" w:sz="4" w:space="0" w:color="auto"/>
              <w:right w:val="single" w:sz="12" w:space="0" w:color="auto"/>
            </w:tcBorders>
          </w:tcPr>
          <w:p w14:paraId="36E6CC5B"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2187</w:t>
            </w:r>
          </w:p>
        </w:tc>
        <w:tc>
          <w:tcPr>
            <w:tcW w:w="990" w:type="dxa"/>
            <w:tcBorders>
              <w:top w:val="thinThickThinLargeGap" w:sz="24" w:space="0" w:color="auto"/>
              <w:left w:val="single" w:sz="12" w:space="0" w:color="auto"/>
              <w:bottom w:val="single" w:sz="4" w:space="0" w:color="auto"/>
              <w:right w:val="single" w:sz="12" w:space="0" w:color="auto"/>
            </w:tcBorders>
          </w:tcPr>
          <w:p w14:paraId="4F3A985F"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2191</w:t>
            </w:r>
          </w:p>
        </w:tc>
        <w:tc>
          <w:tcPr>
            <w:tcW w:w="990" w:type="dxa"/>
            <w:tcBorders>
              <w:top w:val="thinThickThinLargeGap" w:sz="24" w:space="0" w:color="auto"/>
              <w:left w:val="single" w:sz="12" w:space="0" w:color="auto"/>
              <w:bottom w:val="single" w:sz="4" w:space="0" w:color="auto"/>
              <w:right w:val="single" w:sz="12" w:space="0" w:color="auto"/>
            </w:tcBorders>
          </w:tcPr>
          <w:p w14:paraId="15F46222"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2104</w:t>
            </w:r>
          </w:p>
        </w:tc>
        <w:tc>
          <w:tcPr>
            <w:tcW w:w="990" w:type="dxa"/>
            <w:tcBorders>
              <w:top w:val="thinThickThinLargeGap" w:sz="24" w:space="0" w:color="auto"/>
              <w:left w:val="single" w:sz="12" w:space="0" w:color="auto"/>
              <w:bottom w:val="single" w:sz="4" w:space="0" w:color="auto"/>
              <w:right w:val="single" w:sz="12" w:space="0" w:color="auto"/>
            </w:tcBorders>
          </w:tcPr>
          <w:p w14:paraId="5B658239"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2067</w:t>
            </w:r>
          </w:p>
        </w:tc>
        <w:tc>
          <w:tcPr>
            <w:tcW w:w="990" w:type="dxa"/>
            <w:tcBorders>
              <w:top w:val="thinThickThinLargeGap" w:sz="24" w:space="0" w:color="auto"/>
              <w:left w:val="single" w:sz="12" w:space="0" w:color="auto"/>
              <w:bottom w:val="single" w:sz="4" w:space="0" w:color="auto"/>
              <w:right w:val="single" w:sz="12" w:space="0" w:color="auto"/>
            </w:tcBorders>
          </w:tcPr>
          <w:p w14:paraId="6041B6AC"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2162</w:t>
            </w:r>
          </w:p>
        </w:tc>
        <w:tc>
          <w:tcPr>
            <w:tcW w:w="990" w:type="dxa"/>
            <w:tcBorders>
              <w:top w:val="thinThickThinLargeGap" w:sz="24" w:space="0" w:color="auto"/>
              <w:left w:val="single" w:sz="12" w:space="0" w:color="auto"/>
              <w:bottom w:val="single" w:sz="4" w:space="0" w:color="auto"/>
              <w:right w:val="double" w:sz="4" w:space="0" w:color="auto"/>
            </w:tcBorders>
          </w:tcPr>
          <w:p w14:paraId="5409C8E3"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2098</w:t>
            </w:r>
          </w:p>
        </w:tc>
        <w:tc>
          <w:tcPr>
            <w:tcW w:w="1103" w:type="dxa"/>
            <w:tcBorders>
              <w:top w:val="thinThickThinLargeGap" w:sz="24" w:space="0" w:color="auto"/>
              <w:left w:val="double" w:sz="4" w:space="0" w:color="auto"/>
              <w:bottom w:val="single" w:sz="4" w:space="0" w:color="auto"/>
              <w:right w:val="single" w:sz="12" w:space="0" w:color="auto"/>
            </w:tcBorders>
          </w:tcPr>
          <w:p w14:paraId="166C9598"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12815</w:t>
            </w:r>
          </w:p>
        </w:tc>
        <w:tc>
          <w:tcPr>
            <w:tcW w:w="1018" w:type="dxa"/>
            <w:tcBorders>
              <w:top w:val="thinThickThinLargeGap" w:sz="24" w:space="0" w:color="auto"/>
              <w:left w:val="single" w:sz="12" w:space="0" w:color="auto"/>
              <w:bottom w:val="single" w:sz="4" w:space="0" w:color="auto"/>
            </w:tcBorders>
          </w:tcPr>
          <w:p w14:paraId="5EB395A0" w14:textId="77777777" w:rsidR="00A35A48" w:rsidRPr="00FE00A9" w:rsidRDefault="00A35A48" w:rsidP="00A35A48">
            <w:pPr>
              <w:jc w:val="center"/>
              <w:cnfStyle w:val="000000100000" w:firstRow="0" w:lastRow="0" w:firstColumn="0" w:lastColumn="0" w:oddVBand="0" w:evenVBand="0" w:oddHBand="1" w:evenHBand="0" w:firstRowFirstColumn="0" w:firstRowLastColumn="0" w:lastRowFirstColumn="0" w:lastRowLastColumn="0"/>
              <w:rPr>
                <w:sz w:val="32"/>
              </w:rPr>
            </w:pPr>
            <w:r>
              <w:rPr>
                <w:sz w:val="32"/>
              </w:rPr>
              <w:t>2134</w:t>
            </w:r>
          </w:p>
        </w:tc>
      </w:tr>
      <w:tr w:rsidR="00A35A48" w14:paraId="15EC8662" w14:textId="77777777" w:rsidTr="00A35A48">
        <w:trPr>
          <w:trHeight w:val="728"/>
        </w:trPr>
        <w:tc>
          <w:tcPr>
            <w:cnfStyle w:val="001000000000" w:firstRow="0" w:lastRow="0" w:firstColumn="1" w:lastColumn="0" w:oddVBand="0" w:evenVBand="0" w:oddHBand="0" w:evenHBand="0" w:firstRowFirstColumn="0" w:firstRowLastColumn="0" w:lastRowFirstColumn="0" w:lastRowLastColumn="0"/>
            <w:tcW w:w="1599" w:type="dxa"/>
            <w:tcBorders>
              <w:top w:val="single" w:sz="4" w:space="0" w:color="auto"/>
              <w:right w:val="double" w:sz="4" w:space="0" w:color="auto"/>
            </w:tcBorders>
          </w:tcPr>
          <w:p w14:paraId="0A52B47E" w14:textId="77777777" w:rsidR="00A35A48" w:rsidRPr="004E13DE" w:rsidRDefault="00A35A48" w:rsidP="00A35A48">
            <w:pPr>
              <w:jc w:val="center"/>
              <w:rPr>
                <w:rFonts w:asciiTheme="majorHAnsi" w:hAnsiTheme="majorHAnsi"/>
                <w:b w:val="0"/>
                <w:sz w:val="32"/>
              </w:rPr>
            </w:pPr>
            <w:r>
              <w:rPr>
                <w:rFonts w:asciiTheme="majorHAnsi" w:hAnsiTheme="majorHAnsi"/>
                <w:b w:val="0"/>
                <w:sz w:val="32"/>
              </w:rPr>
              <w:t>Mean</w:t>
            </w:r>
          </w:p>
        </w:tc>
        <w:tc>
          <w:tcPr>
            <w:tcW w:w="990" w:type="dxa"/>
            <w:tcBorders>
              <w:top w:val="single" w:sz="4" w:space="0" w:color="auto"/>
              <w:left w:val="double" w:sz="4" w:space="0" w:color="auto"/>
              <w:right w:val="single" w:sz="12" w:space="0" w:color="auto"/>
            </w:tcBorders>
          </w:tcPr>
          <w:p w14:paraId="21E2F5A8"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364</w:t>
            </w:r>
          </w:p>
        </w:tc>
        <w:tc>
          <w:tcPr>
            <w:tcW w:w="990" w:type="dxa"/>
            <w:tcBorders>
              <w:top w:val="single" w:sz="4" w:space="0" w:color="auto"/>
              <w:left w:val="single" w:sz="12" w:space="0" w:color="auto"/>
              <w:right w:val="single" w:sz="12" w:space="0" w:color="auto"/>
            </w:tcBorders>
          </w:tcPr>
          <w:p w14:paraId="1AF6E422"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365</w:t>
            </w:r>
          </w:p>
        </w:tc>
        <w:tc>
          <w:tcPr>
            <w:tcW w:w="990" w:type="dxa"/>
            <w:tcBorders>
              <w:top w:val="single" w:sz="4" w:space="0" w:color="auto"/>
              <w:left w:val="single" w:sz="12" w:space="0" w:color="auto"/>
              <w:right w:val="single" w:sz="12" w:space="0" w:color="auto"/>
            </w:tcBorders>
          </w:tcPr>
          <w:p w14:paraId="0C9AA560"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351</w:t>
            </w:r>
          </w:p>
        </w:tc>
        <w:tc>
          <w:tcPr>
            <w:tcW w:w="990" w:type="dxa"/>
            <w:tcBorders>
              <w:top w:val="single" w:sz="4" w:space="0" w:color="auto"/>
              <w:left w:val="single" w:sz="12" w:space="0" w:color="auto"/>
              <w:right w:val="single" w:sz="12" w:space="0" w:color="auto"/>
            </w:tcBorders>
          </w:tcPr>
          <w:p w14:paraId="23C7101F"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345</w:t>
            </w:r>
          </w:p>
        </w:tc>
        <w:tc>
          <w:tcPr>
            <w:tcW w:w="990" w:type="dxa"/>
            <w:tcBorders>
              <w:top w:val="single" w:sz="4" w:space="0" w:color="auto"/>
              <w:left w:val="single" w:sz="12" w:space="0" w:color="auto"/>
              <w:right w:val="single" w:sz="12" w:space="0" w:color="auto"/>
            </w:tcBorders>
          </w:tcPr>
          <w:p w14:paraId="26C22A3D"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360</w:t>
            </w:r>
          </w:p>
        </w:tc>
        <w:tc>
          <w:tcPr>
            <w:tcW w:w="990" w:type="dxa"/>
            <w:tcBorders>
              <w:top w:val="single" w:sz="4" w:space="0" w:color="auto"/>
              <w:left w:val="single" w:sz="12" w:space="0" w:color="auto"/>
              <w:right w:val="double" w:sz="4" w:space="0" w:color="auto"/>
            </w:tcBorders>
          </w:tcPr>
          <w:p w14:paraId="01DB29C0"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350</w:t>
            </w:r>
          </w:p>
        </w:tc>
        <w:tc>
          <w:tcPr>
            <w:tcW w:w="1103" w:type="dxa"/>
            <w:tcBorders>
              <w:top w:val="single" w:sz="4" w:space="0" w:color="auto"/>
              <w:left w:val="double" w:sz="4" w:space="0" w:color="auto"/>
              <w:right w:val="single" w:sz="12" w:space="0" w:color="auto"/>
            </w:tcBorders>
          </w:tcPr>
          <w:p w14:paraId="4FDD5815"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2134</w:t>
            </w:r>
          </w:p>
        </w:tc>
        <w:tc>
          <w:tcPr>
            <w:tcW w:w="1018" w:type="dxa"/>
            <w:tcBorders>
              <w:top w:val="single" w:sz="4" w:space="0" w:color="auto"/>
              <w:left w:val="single" w:sz="12" w:space="0" w:color="auto"/>
            </w:tcBorders>
          </w:tcPr>
          <w:p w14:paraId="7988F359" w14:textId="77777777" w:rsidR="00A35A48" w:rsidRDefault="00A35A48" w:rsidP="00A35A48">
            <w:pPr>
              <w:jc w:val="center"/>
              <w:cnfStyle w:val="000000000000" w:firstRow="0" w:lastRow="0" w:firstColumn="0" w:lastColumn="0" w:oddVBand="0" w:evenVBand="0" w:oddHBand="0" w:evenHBand="0" w:firstRowFirstColumn="0" w:firstRowLastColumn="0" w:lastRowFirstColumn="0" w:lastRowLastColumn="0"/>
              <w:rPr>
                <w:sz w:val="32"/>
              </w:rPr>
            </w:pPr>
            <w:r>
              <w:rPr>
                <w:sz w:val="32"/>
              </w:rPr>
              <w:t>355</w:t>
            </w:r>
          </w:p>
        </w:tc>
      </w:tr>
    </w:tbl>
    <w:p w14:paraId="74714D2C" w14:textId="210F9741" w:rsidR="00A35A48" w:rsidRDefault="00A35A48" w:rsidP="00FC5EB0">
      <w:pPr>
        <w:rPr>
          <w:sz w:val="28"/>
          <w:lang w:val="en-GB" w:eastAsia="en-GB"/>
        </w:rPr>
      </w:pPr>
    </w:p>
    <w:p w14:paraId="6E2A49FD" w14:textId="676563A5" w:rsidR="00A35A48" w:rsidRDefault="00A35A48" w:rsidP="00FC5EB0">
      <w:pPr>
        <w:rPr>
          <w:sz w:val="28"/>
          <w:lang w:val="en-GB" w:eastAsia="en-GB"/>
        </w:rPr>
      </w:pPr>
    </w:p>
    <w:p w14:paraId="37ACB125" w14:textId="7714AA1C" w:rsidR="00A35A48" w:rsidRDefault="00A35A48" w:rsidP="00FC5EB0">
      <w:pPr>
        <w:rPr>
          <w:sz w:val="28"/>
          <w:lang w:val="en-GB" w:eastAsia="en-GB"/>
        </w:rPr>
      </w:pPr>
    </w:p>
    <w:p w14:paraId="0F036D2B" w14:textId="59C0C3D3" w:rsidR="00FC5EB0" w:rsidRPr="00FC5EB0" w:rsidRDefault="00FC5EB0" w:rsidP="00FC5EB0">
      <w:pPr>
        <w:rPr>
          <w:lang w:val="en-GB" w:eastAsia="en-GB"/>
        </w:rPr>
      </w:pPr>
      <w:r w:rsidRPr="00FC5EB0">
        <w:rPr>
          <w:b/>
          <w:sz w:val="28"/>
          <w:szCs w:val="28"/>
          <w:u w:val="single"/>
        </w:rPr>
        <w:lastRenderedPageBreak/>
        <w:t>A graph to show the volume of oil caught within a Lin bin, showing the volume of oil the parts accumulation system is leaking.</w:t>
      </w:r>
    </w:p>
    <w:p w14:paraId="6B21F057" w14:textId="3F07A14D" w:rsidR="002237FC" w:rsidRDefault="002237FC" w:rsidP="002237FC">
      <w:pPr>
        <w:spacing w:after="0" w:line="240" w:lineRule="auto"/>
        <w:rPr>
          <w:rFonts w:cs="Arial"/>
          <w:bCs/>
          <w:sz w:val="28"/>
        </w:rPr>
      </w:pPr>
      <w:r>
        <w:rPr>
          <w:rFonts w:cs="Arial"/>
          <w:bCs/>
          <w:sz w:val="28"/>
        </w:rPr>
        <w:t xml:space="preserve">This is a graph to show the data I gathered from measuring the volume of oil caught in a Lin Bin. The oil is leaked from the initial parts accumulation </w:t>
      </w:r>
      <w:proofErr w:type="gramStart"/>
      <w:r>
        <w:rPr>
          <w:rFonts w:cs="Arial"/>
          <w:bCs/>
          <w:sz w:val="28"/>
        </w:rPr>
        <w:t>tray</w:t>
      </w:r>
      <w:proofErr w:type="gramEnd"/>
      <w:r>
        <w:rPr>
          <w:rFonts w:cs="Arial"/>
          <w:bCs/>
          <w:sz w:val="28"/>
        </w:rPr>
        <w:t xml:space="preserve"> so the value is a good representation of how effective the initial parts </w:t>
      </w:r>
      <w:r w:rsidR="008344F5">
        <w:rPr>
          <w:rFonts w:cs="Arial"/>
          <w:bCs/>
          <w:sz w:val="28"/>
        </w:rPr>
        <w:t>accumulation is</w:t>
      </w:r>
      <w:r>
        <w:rPr>
          <w:rFonts w:cs="Arial"/>
          <w:bCs/>
          <w:sz w:val="28"/>
        </w:rPr>
        <w:t xml:space="preserve">. </w:t>
      </w:r>
    </w:p>
    <w:p w14:paraId="100E32EB" w14:textId="5A965CF8" w:rsidR="002237FC" w:rsidRDefault="002237FC" w:rsidP="002237FC">
      <w:pPr>
        <w:spacing w:after="0" w:line="240" w:lineRule="auto"/>
        <w:rPr>
          <w:rFonts w:cs="Arial"/>
          <w:bCs/>
          <w:sz w:val="28"/>
        </w:rPr>
      </w:pPr>
    </w:p>
    <w:p w14:paraId="0BC417D9" w14:textId="77178ECE" w:rsidR="009E12E1" w:rsidRDefault="00A35A48" w:rsidP="00FA5751">
      <w:pPr>
        <w:rPr>
          <w:sz w:val="28"/>
        </w:rPr>
      </w:pPr>
      <w:r>
        <w:rPr>
          <w:noProof/>
          <w:lang w:val="en-GB" w:eastAsia="en-GB"/>
        </w:rPr>
        <w:drawing>
          <wp:anchor distT="0" distB="0" distL="114300" distR="114300" simplePos="0" relativeHeight="251691008" behindDoc="0" locked="0" layoutInCell="1" allowOverlap="1" wp14:anchorId="4D1FB96A" wp14:editId="7267B9FE">
            <wp:simplePos x="0" y="0"/>
            <wp:positionH relativeFrom="margin">
              <wp:posOffset>309880</wp:posOffset>
            </wp:positionH>
            <wp:positionV relativeFrom="paragraph">
              <wp:posOffset>396875</wp:posOffset>
            </wp:positionV>
            <wp:extent cx="5922645" cy="5499735"/>
            <wp:effectExtent l="0" t="0" r="0" b="0"/>
            <wp:wrapSquare wrapText="bothSides"/>
            <wp:docPr id="12" name="Chart 12">
              <a:extLst xmlns:a="http://schemas.openxmlformats.org/drawingml/2006/main">
                <a:ext uri="{FF2B5EF4-FFF2-40B4-BE49-F238E27FC236}">
                  <a16:creationId xmlns:a16="http://schemas.microsoft.com/office/drawing/2014/main" id="{2D50BE52-9D97-4250-BA83-CF8568FED4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17AB102D" w14:textId="3DE0E0A9" w:rsidR="00A35A48" w:rsidRDefault="00A35A48" w:rsidP="00FA5751">
      <w:pPr>
        <w:rPr>
          <w:sz w:val="28"/>
        </w:rPr>
      </w:pPr>
    </w:p>
    <w:p w14:paraId="2C66DEBD" w14:textId="77777777" w:rsidR="00A35A48" w:rsidRDefault="00A35A48" w:rsidP="00FA5751">
      <w:pPr>
        <w:rPr>
          <w:sz w:val="28"/>
        </w:rPr>
      </w:pPr>
    </w:p>
    <w:p w14:paraId="7CD39554" w14:textId="77777777" w:rsidR="00B50E29" w:rsidRDefault="00B50E29" w:rsidP="00FA5751">
      <w:pPr>
        <w:rPr>
          <w:sz w:val="28"/>
        </w:rPr>
      </w:pPr>
      <w:r>
        <w:rPr>
          <w:sz w:val="28"/>
        </w:rPr>
        <w:lastRenderedPageBreak/>
        <w:t xml:space="preserve">Below is my initial process flow map which shows the process stages and its X and Y variables which represent what could go wrong and what will go well. With the current conveyor system being very inefficient, there is many things that could go wrong. </w:t>
      </w:r>
    </w:p>
    <w:p w14:paraId="5C14ABE1" w14:textId="77777777" w:rsidR="00B50E29" w:rsidRDefault="00B50E29" w:rsidP="00FA5751">
      <w:pPr>
        <w:rPr>
          <w:sz w:val="28"/>
        </w:rPr>
      </w:pPr>
    </w:p>
    <w:p w14:paraId="2012B407" w14:textId="77777777" w:rsidR="00B50E29" w:rsidRPr="001A6FAD" w:rsidRDefault="00B50E29" w:rsidP="00B50E29">
      <w:pPr>
        <w:tabs>
          <w:tab w:val="left" w:pos="5925"/>
        </w:tabs>
        <w:rPr>
          <w:b/>
          <w:sz w:val="28"/>
        </w:rPr>
      </w:pPr>
      <w:r w:rsidRPr="001A6FAD">
        <w:rPr>
          <w:sz w:val="28"/>
        </w:rPr>
        <w:t xml:space="preserve">              </w:t>
      </w:r>
      <w:proofErr w:type="gramStart"/>
      <w:r w:rsidRPr="001A6FAD">
        <w:rPr>
          <w:b/>
          <w:sz w:val="28"/>
        </w:rPr>
        <w:t>Inputs(</w:t>
      </w:r>
      <w:proofErr w:type="gramEnd"/>
      <w:r w:rsidRPr="001A6FAD">
        <w:rPr>
          <w:b/>
          <w:sz w:val="28"/>
        </w:rPr>
        <w:t>X’s)                      Process Stage                   Outputs(Y’s)</w:t>
      </w:r>
    </w:p>
    <w:p w14:paraId="0891297E" w14:textId="77777777" w:rsidR="00B50E29"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696128" behindDoc="0" locked="0" layoutInCell="1" allowOverlap="1" wp14:anchorId="3B739809" wp14:editId="5C9C6843">
                <wp:simplePos x="0" y="0"/>
                <wp:positionH relativeFrom="column">
                  <wp:posOffset>609600</wp:posOffset>
                </wp:positionH>
                <wp:positionV relativeFrom="paragraph">
                  <wp:posOffset>269875</wp:posOffset>
                </wp:positionV>
                <wp:extent cx="1419225" cy="1562100"/>
                <wp:effectExtent l="19050" t="19050" r="28575" b="19050"/>
                <wp:wrapNone/>
                <wp:docPr id="33" name="Rectangle 33"/>
                <wp:cNvGraphicFramePr/>
                <a:graphic xmlns:a="http://schemas.openxmlformats.org/drawingml/2006/main">
                  <a:graphicData uri="http://schemas.microsoft.com/office/word/2010/wordprocessingShape">
                    <wps:wsp>
                      <wps:cNvSpPr/>
                      <wps:spPr>
                        <a:xfrm>
                          <a:off x="0" y="0"/>
                          <a:ext cx="1419225" cy="1562100"/>
                        </a:xfrm>
                        <a:prstGeom prst="rect">
                          <a:avLst/>
                        </a:prstGeom>
                        <a:solidFill>
                          <a:sysClr val="window" lastClr="FFFFFF"/>
                        </a:solidFill>
                        <a:ln w="28575" cap="flat" cmpd="sng" algn="ctr">
                          <a:solidFill>
                            <a:srgbClr val="FF0000"/>
                          </a:solidFill>
                          <a:prstDash val="solid"/>
                        </a:ln>
                        <a:effectLst/>
                      </wps:spPr>
                      <wps:txbx>
                        <w:txbxContent>
                          <w:p w14:paraId="0E07D292" w14:textId="77777777" w:rsidR="00B50E29" w:rsidRDefault="00B50E29" w:rsidP="00B50E29">
                            <w:pPr>
                              <w:jc w:val="center"/>
                              <w:rPr>
                                <w:color w:val="000000" w:themeColor="text1"/>
                              </w:rPr>
                            </w:pPr>
                            <w:r>
                              <w:rPr>
                                <w:color w:val="000000" w:themeColor="text1"/>
                              </w:rPr>
                              <w:t>Conveyor clogged</w:t>
                            </w:r>
                          </w:p>
                          <w:p w14:paraId="5D25F42B" w14:textId="77777777" w:rsidR="00B50E29" w:rsidRDefault="00B50E29" w:rsidP="00B50E29">
                            <w:pPr>
                              <w:jc w:val="center"/>
                              <w:rPr>
                                <w:color w:val="000000" w:themeColor="text1"/>
                              </w:rPr>
                            </w:pPr>
                            <w:r>
                              <w:rPr>
                                <w:color w:val="000000" w:themeColor="text1"/>
                              </w:rPr>
                              <w:t>Part is lost</w:t>
                            </w:r>
                          </w:p>
                          <w:p w14:paraId="1414FA41" w14:textId="77777777" w:rsidR="00B50E29" w:rsidRDefault="00B50E29" w:rsidP="00B50E29">
                            <w:pPr>
                              <w:jc w:val="center"/>
                              <w:rPr>
                                <w:color w:val="000000" w:themeColor="text1"/>
                              </w:rPr>
                            </w:pPr>
                            <w:r>
                              <w:rPr>
                                <w:color w:val="000000" w:themeColor="text1"/>
                              </w:rPr>
                              <w:t>Machine does not function properly</w:t>
                            </w:r>
                          </w:p>
                          <w:p w14:paraId="03D140EC" w14:textId="77777777" w:rsidR="00B50E29" w:rsidRDefault="00B50E29" w:rsidP="00B50E29">
                            <w:pPr>
                              <w:rPr>
                                <w:color w:val="000000" w:themeColor="text1"/>
                              </w:rPr>
                            </w:pPr>
                          </w:p>
                          <w:p w14:paraId="0DB43EC8"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739809" id="Rectangle 33" o:spid="_x0000_s1037" style="position:absolute;margin-left:48pt;margin-top:21.25pt;width:111.75pt;height:123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ryDZAIAANgEAAAOAAAAZHJzL2Uyb0RvYy54bWysVN1v2jAQf5+0/8Hy+wiJoB+ooUJFTJOq&#13;&#10;thKd+mwcm0RyfN7ZkLC/fmeTQtv1aVoezJ3v++ffcXPbt4btFfoGbMnz0ZgzZSVUjd2W/Ofz6tsV&#13;&#10;Zz4IWwkDVpX8oDy/nX/9ctO5mSqgBlMpZJTE+lnnSl6H4GZZ5mWtWuFH4JQlowZsRSAVt1mFoqPs&#13;&#10;rcmK8fgi6wArhyCV93S7PBr5POXXWsnwqLVXgZmSU28hnZjOTTyz+Y2YbVG4upFDG+IfumhFY6no&#13;&#10;KdVSBMF22PyVqm0kggcdRhLaDLRupEoz0DT5+MM061o4lWYhcLw7weT/X1r5sF+7JyQYOudnnsQ4&#13;&#10;Ra+xjb/UH+sTWIcTWKoPTNJlPsmvi2LKmSRbPr0o8nGCMzuHO/Thu4KWRaHkSK+RQBL7ex+oJLm+&#13;&#10;usRqHkxTrRpjknLwdwbZXtDD0XtX0HFmhA90WfJV+uLjUYp3YcayruTF1fQydiaIUdqIQGLrqpJ7&#13;&#10;u+VMmC1RVQZMvbyL9rjdnKquVmP6PisSm14KXx+7SxkGN2Nj7yoRb5jxjGuUQr/pWUOt5HkMiVcb&#13;&#10;qA5PyBCO5PROrhoqcE/DPgkkNhJvacPCIx3aAI0Hg8RZDfj7s/voTyQhK2cdsZtG/7UTqAjDH5bo&#13;&#10;c51PJnEdkjKZXhak4FvL5q3F7to7oHfIaZedTGL0D+ZV1AjtCy3iIlYlk7CSah9BHpS7cNw6WmWp&#13;&#10;FovkRivgRLi3aydj8ghdhPa5fxHoBtIE4tsDvG6CmH3gztE3RlpY7ALoJhHrjCtRJCq0Poksw6rH&#13;&#10;/XyrJ6/zH9L8DwAAAP//AwBQSwMEFAAGAAgAAAAhAHLYRcDiAAAADgEAAA8AAABkcnMvZG93bnJl&#13;&#10;di54bWxMj81OwzAQhO9IvIO1SNyo09CfJI1T8SPOQNsHcOJtkjZeh9hpw9uznOCy2tVoZufLt5Pt&#13;&#10;xAUH3zpSMJ9FIJAqZ1qqFRz2bw8JCB80Gd05QgXf6GFb3N7kOjPuSp942YVacAj5TCtoQugzKX3V&#13;&#10;oNV+5nok1o5usDrwOdTSDPrK4baTcRStpNUt8YdG9/jSYHXejVbBufx6fvf1h8H1uE/XJ+/CcFgo&#13;&#10;dX83vW54PG1ABJzCnwN+Gbg/FFysdCMZLzoF6Yp5goJFvATB+uM85aVUECfJEmSRy/8YxQ8AAAD/&#13;&#10;/wMAUEsBAi0AFAAGAAgAAAAhALaDOJL+AAAA4QEAABMAAAAAAAAAAAAAAAAAAAAAAFtDb250ZW50&#13;&#10;X1R5cGVzXS54bWxQSwECLQAUAAYACAAAACEAOP0h/9YAAACUAQAACwAAAAAAAAAAAAAAAAAvAQAA&#13;&#10;X3JlbHMvLnJlbHNQSwECLQAUAAYACAAAACEAS0a8g2QCAADYBAAADgAAAAAAAAAAAAAAAAAuAgAA&#13;&#10;ZHJzL2Uyb0RvYy54bWxQSwECLQAUAAYACAAAACEActhFwOIAAAAOAQAADwAAAAAAAAAAAAAAAAC+&#13;&#10;BAAAZHJzL2Rvd25yZXYueG1sUEsFBgAAAAAEAAQA8wAAAM0FAAAAAA==&#13;&#10;" fillcolor="window" strokecolor="red" strokeweight="2.25pt">
                <v:textbox>
                  <w:txbxContent>
                    <w:p w14:paraId="0E07D292" w14:textId="77777777" w:rsidR="00B50E29" w:rsidRDefault="00B50E29" w:rsidP="00B50E29">
                      <w:pPr>
                        <w:jc w:val="center"/>
                        <w:rPr>
                          <w:color w:val="000000" w:themeColor="text1"/>
                        </w:rPr>
                      </w:pPr>
                      <w:r>
                        <w:rPr>
                          <w:color w:val="000000" w:themeColor="text1"/>
                        </w:rPr>
                        <w:t>Conveyor clogged</w:t>
                      </w:r>
                    </w:p>
                    <w:p w14:paraId="5D25F42B" w14:textId="77777777" w:rsidR="00B50E29" w:rsidRDefault="00B50E29" w:rsidP="00B50E29">
                      <w:pPr>
                        <w:jc w:val="center"/>
                        <w:rPr>
                          <w:color w:val="000000" w:themeColor="text1"/>
                        </w:rPr>
                      </w:pPr>
                      <w:r>
                        <w:rPr>
                          <w:color w:val="000000" w:themeColor="text1"/>
                        </w:rPr>
                        <w:t>Part is lost</w:t>
                      </w:r>
                    </w:p>
                    <w:p w14:paraId="1414FA41" w14:textId="77777777" w:rsidR="00B50E29" w:rsidRDefault="00B50E29" w:rsidP="00B50E29">
                      <w:pPr>
                        <w:jc w:val="center"/>
                        <w:rPr>
                          <w:color w:val="000000" w:themeColor="text1"/>
                        </w:rPr>
                      </w:pPr>
                      <w:r>
                        <w:rPr>
                          <w:color w:val="000000" w:themeColor="text1"/>
                        </w:rPr>
                        <w:t>Machine does not function properly</w:t>
                      </w:r>
                    </w:p>
                    <w:p w14:paraId="03D140EC" w14:textId="77777777" w:rsidR="00B50E29" w:rsidRDefault="00B50E29" w:rsidP="00B50E29">
                      <w:pPr>
                        <w:rPr>
                          <w:color w:val="000000" w:themeColor="text1"/>
                        </w:rPr>
                      </w:pPr>
                    </w:p>
                    <w:p w14:paraId="0DB43EC8"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00224" behindDoc="0" locked="0" layoutInCell="1" allowOverlap="1" wp14:anchorId="7758A7C1" wp14:editId="1F289A04">
                <wp:simplePos x="0" y="0"/>
                <wp:positionH relativeFrom="margin">
                  <wp:posOffset>2988627</wp:posOffset>
                </wp:positionH>
                <wp:positionV relativeFrom="paragraph">
                  <wp:posOffset>1331913</wp:posOffset>
                </wp:positionV>
                <wp:extent cx="458193" cy="400050"/>
                <wp:effectExtent l="47943" t="28257" r="66357" b="47308"/>
                <wp:wrapNone/>
                <wp:docPr id="37" name="Right Arrow 37"/>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868643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7" o:spid="_x0000_s1026" type="#_x0000_t13" style="position:absolute;margin-left:235.3pt;margin-top:104.9pt;width:36.1pt;height:31.5pt;rotation:90;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i2iegIAABIFAAAOAAAAZHJzL2Uyb0RvYy54bWysVEtP20AQvlfqf1jtvTgJcQkRDoqgVJUQ&#10;oELFebJe2yvtq7ObOPTXd3Zt3pyq+rCa9+ObGZ+c7o1mO4lBOVvx6cGEM2mFq5VtK/7r7uLLgrMQ&#10;wdagnZUVf5CBn64+fzrp/VLOXOd0LZFREBuWva94F6NfFkUQnTQQDpyXlpSNQwORWGyLGqGn6EYX&#10;s8nka9E7rD06IUMg6fmg5Kscv2mkiNdNE2RkuuJUW8wv5neT3mJ1AssWwXdKjGXAP1RhQFlK+hTq&#10;HCKwLap3oYwS6IJr4oFwpnBNo4TMPVA308mbbm478DL3QuAE/wRT+H9hxdXuBpmqK354xJkFQzP6&#10;qdousjWi6xlJCaLehyVZ3vobHLlAZOp336Bh6AjXcj5JX0aB+mL7DPLDE8hyH5kg4bxcTI8POROk&#10;Si5lHkIxhEohPYb4XTrDElFxTNXkYnJo2F2GSEWQw6NhcgpOq/pCaZ0ZbDdnGtkOaOrf5ovD6Sx1&#10;QS6vzLRlfcVni/KopHKAtq/REIk0nvAItuUMdEtrLSLm3K+8wwdJcvIOajmkLjMgY+bB/H0VqYtz&#10;CN3gklOMxWqb4sm8xWPTaRAD9InauPqBppfhp+UOXlwoinYJId4A0h6TkG4zXtPTaEfNupHirHP4&#10;5yN5sqf1Ii1nPd0FAfF7Cyg50z8sLd7xdD5Ph5SZeXk0IwZfajYvNXZrzhwNYZqry2Syj/qRbNCZ&#10;ezrhdcpKKrCCcg+Qj8xZHO6VfgJCrtfZjI7HQ7y0t16k4AmnhOPd/h7Qj4sTaeOu3OMNwfLN5gy2&#10;ydO69Ta6RuW1esaVRpUYOrw8tPEnkS77JZ+tnn9lq78AAAD//wMAUEsDBBQABgAIAAAAIQAd3FtQ&#10;4QAAAAsBAAAPAAAAZHJzL2Rvd25yZXYueG1sTI/NTsMwEITvSLyDtUjcqE2akCrEqfg/9IDU0ktv&#10;TrIkUWM72E4aeHq2J7jN7oxmv83Xs+7ZhM531ki4XQhgaCpbd6aRsP94vVkB80GZWvXWoIRv9LAu&#10;Li9yldX2ZLY47ULDqMT4TEloQxgyzn3VolZ+YQc05H1ap1Wg0TW8dupE5brnkRB3XKvO0IVWDfjU&#10;YnXcjVrC8Sce3UEk7qUcl5u35+jx/WvaSnl9NT/cAws4h78wnPEJHQpiKu1oas96CXGaRBSVEImz&#10;oESyXJEoaZOmMfAi5/9/KH4BAAD//wMAUEsBAi0AFAAGAAgAAAAhALaDOJL+AAAA4QEAABMAAAAA&#10;AAAAAAAAAAAAAAAAAFtDb250ZW50X1R5cGVzXS54bWxQSwECLQAUAAYACAAAACEAOP0h/9YAAACU&#10;AQAACwAAAAAAAAAAAAAAAAAvAQAAX3JlbHMvLnJlbHNQSwECLQAUAAYACAAAACEADbYtonoCAAAS&#10;BQAADgAAAAAAAAAAAAAAAAAuAgAAZHJzL2Uyb0RvYy54bWxQSwECLQAUAAYACAAAACEAHdxbUOEA&#10;AAALAQAADwAAAAAAAAAAAAAAAADUBAAAZHJzL2Rvd25yZXYueG1sUEsFBgAAAAAEAAQA8wAAAOIF&#10;AA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698176" behindDoc="0" locked="0" layoutInCell="1" allowOverlap="1" wp14:anchorId="73A94B84" wp14:editId="40C2EC68">
                <wp:simplePos x="0" y="0"/>
                <wp:positionH relativeFrom="column">
                  <wp:posOffset>2171700</wp:posOffset>
                </wp:positionH>
                <wp:positionV relativeFrom="paragraph">
                  <wp:posOffset>517525</wp:posOffset>
                </wp:positionV>
                <wp:extent cx="257175" cy="400050"/>
                <wp:effectExtent l="19050" t="76200" r="47625" b="76200"/>
                <wp:wrapNone/>
                <wp:docPr id="35" name="Right Arrow 35"/>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EE75F4" id="Right Arrow 35" o:spid="_x0000_s1026" type="#_x0000_t13" style="position:absolute;margin-left:171pt;margin-top:40.75pt;width:20.25pt;height:31.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C4zcQIAAAQFAAAOAAAAZHJzL2Uyb0RvYy54bWysVMlu2zAQvRfoPxC8N5Idu0mNyIGRNEWB&#10;IAmSFDmPKVISwK1D2nL69R1ScvZT0QvF4exv3ujkdGc020oMnbMVnxyUnEkrXN3ZpuK/7i++HHMW&#10;ItgatLOy4o8y8NPl508nvV/IqWudriUyCmLDovcVb2P0i6IIopUGwoHz0pJSOTQQScSmqBF6im50&#10;MS3Lr0XvsPbohAyBXs8HJV/m+EpJEa+VCjIyXXGqLeYT87lOZ7E8gUWD4NtOjGXAP1RhoLOU9CnU&#10;OURgG+zehTKdQBecigfCmcIp1QmZe6BuJuWbbu5a8DL3QuAE/wRT+H9hxdX2BllXV/xwzpkFQzO6&#10;7Zo2shWi6xm9EkS9DwuyvPM3OEqBrqnfnUKTvtQJ22VYH59glbvIBD1O50eTI4ouSDUry3KeYS+e&#10;nT2G+EM6w9Kl4pjy5/QZUthehkhpyWFvmDIGp7v6otM6C9iszzSyLdCcv8+ODyfTVDe5vDLTlvVU&#10;z/E8lwPEN6UhUmXGEwLBNpyBbojIImLO/co7fJAkJ2+hlkPqObW37240f19F6uIcQju45BRjsdqm&#10;eDLzdmw6QT+AnW5rVz/SvNANRA5eXHQU7RJCvAEk5hLHaRvjNR1KO2rWjTfOWod/PnpP9kQo0nLW&#10;0yYQEL83gJIz/dMS1b5NZrO0OlmYzY+mJOBLzfqlxm7MmaMhTGjvvcjXZB/1/qrQmQda2lXKSiqw&#10;gnIPkI/CWRw2lNZeyNUqm9G6eIiX9s6LFDzhlHC83z0A+pE4kRh35fZbA4s3zBlsk6d1q010qsu0&#10;esaVRpUEWrU8tPG3kHb5pZytnn9ey78AAAD//wMAUEsDBBQABgAIAAAAIQC31XzL3wAAAAoBAAAP&#10;AAAAZHJzL2Rvd25yZXYueG1sTI/BToNAEIbvJr7DZky82aUUCKEsjTZqPEptYrwtMAUiO0vYLcW3&#10;dzzV20zmyz/fn+8WM4gZJ9dbUrBeBSCQatv01Co4frw8pCCc19TowRIq+EEHu+L2JtdZYy9U4nzw&#10;reAQcplW0Hk/ZlK6ukOj3cqOSHw72cloz+vUymbSFw43gwyDIJFG98QfOj3ivsP6+3A2CpLkOCOV&#10;+7ch7qkq35/Hz9enL6Xu75bHLQiPi7/C8KfP6lCwU2XP1DgxKNhEIXfxCtJ1DIKBTRryUDEZRTHI&#10;Ipf/KxS/AAAA//8DAFBLAQItABQABgAIAAAAIQC2gziS/gAAAOEBAAATAAAAAAAAAAAAAAAAAAAA&#10;AABbQ29udGVudF9UeXBlc10ueG1sUEsBAi0AFAAGAAgAAAAhADj9If/WAAAAlAEAAAsAAAAAAAAA&#10;AAAAAAAALwEAAF9yZWxzLy5yZWxzUEsBAi0AFAAGAAgAAAAhAMRALjNxAgAABAUAAA4AAAAAAAAA&#10;AAAAAAAALgIAAGRycy9lMm9Eb2MueG1sUEsBAi0AFAAGAAgAAAAhALfVfMvfAAAACgEAAA8AAAAA&#10;AAAAAAAAAAAAywQAAGRycy9kb3ducmV2LnhtbFBLBQYAAAAABAAEAPMAAADXBQ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699200" behindDoc="0" locked="0" layoutInCell="1" allowOverlap="1" wp14:anchorId="10F42987" wp14:editId="01E9C80F">
                <wp:simplePos x="0" y="0"/>
                <wp:positionH relativeFrom="column">
                  <wp:posOffset>4048125</wp:posOffset>
                </wp:positionH>
                <wp:positionV relativeFrom="paragraph">
                  <wp:posOffset>584200</wp:posOffset>
                </wp:positionV>
                <wp:extent cx="257175" cy="400050"/>
                <wp:effectExtent l="19050" t="76200" r="47625" b="76200"/>
                <wp:wrapNone/>
                <wp:docPr id="36" name="Right Arrow 36"/>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9DE1CB" id="Right Arrow 36" o:spid="_x0000_s1026" type="#_x0000_t13" style="position:absolute;margin-left:318.75pt;margin-top:46pt;width:20.25pt;height:31.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0mcQIAAAQFAAAOAAAAZHJzL2Uyb0RvYy54bWysVMlu2zAQvRfoPxC8N5IdO0mNyIGRNEWB&#10;IAmaFDmPKVISwK1D2nL69R1ScvZT0QvF4exv3uj0bGc020oMnbMVnxyUnEkrXN3ZpuK/7i+/nHAW&#10;ItgatLOy4o8y8LPl50+nvV/IqWudriUyCmLDovcVb2P0i6IIopUGwoHz0pJSOTQQScSmqBF6im50&#10;MS3Lo6J3WHt0QoZArxeDki9zfKWkiDdKBRmZrjjVFvOJ+Vyns1iewqJB8G0nxjLgH6ow0FlK+hTq&#10;AiKwDXbvQplOoAtOxQPhTOGU6oTMPVA3k/JNN3cteJl7IXCCf4Ip/L+w4np7i6yrK354xJkFQzP6&#10;2TVtZCtE1zN6JYh6HxZkeedvcZQCXVO/O4UmfakTtsuwPj7BKneRCXqczo8nx3POBKlmZVnOM+zF&#10;s7PHEL9LZ1i6VBxT/pw+QwrbqxApLTnsDVPG4HRXX3ZaZwGb9blGtgWa87fZyeFkmuoml1dm2rKe&#10;6jmZ53KA+KY0RKrMeEIg2IYz0A0RWUTMuV95hw+S5OQt1HJIPaf29t2N5u+rSF1cQGgHl5xiLFbb&#10;FE9m3o5NJ+gHsNNt7epHmhe6gcjBi8uOol1BiLeAxFziOG1jvKFDaUfNuvHGWevwz0fvyZ4IRVrO&#10;etoEAuL3BlBypn9YotrXyWyWVicLs/nxlAR8qVm/1NiNOXc0hAntvRf5muyj3l8VOvNAS7tKWUkF&#10;VlDuAfJROI/DhtLaC7laZTNaFw/xyt55kYInnBKO97sHQD8SJxLjrt1+a2DxhjmDbfK0brWJTnWZ&#10;Vs+40qiSQKuWhzb+FtIuv5Sz1fPPa/kXAAD//wMAUEsDBBQABgAIAAAAIQBjMb8g3gAAAAoBAAAP&#10;AAAAZHJzL2Rvd25yZXYueG1sTI/BTsMwDIbvSLxDZCRuLGWo3VaaTjAB4kjHJLRb2pi2InGqJuvK&#10;22NOcLPlT7+/v9jOzooJx9B7UnC7SEAgNd701Co4vD/frEGEqMlo6wkVfGOAbXl5Uejc+DNVOO1j&#10;KziEQq4VdDEOuZSh6dDpsPADEt8+/eh05HVspRn1mcOdlcskyaTTPfGHTg+467D52p+cgiw7TEjV&#10;7tWmPdXV29Pw8fJ4VOr6an64BxFxjn8w/OqzOpTsVPsTmSAsZ9ytUkYVbJbciYFsteahZjJNE5Bl&#10;If9XKH8AAAD//wMAUEsBAi0AFAAGAAgAAAAhALaDOJL+AAAA4QEAABMAAAAAAAAAAAAAAAAAAAAA&#10;AFtDb250ZW50X1R5cGVzXS54bWxQSwECLQAUAAYACAAAACEAOP0h/9YAAACUAQAACwAAAAAAAAAA&#10;AAAAAAAvAQAAX3JlbHMvLnJlbHNQSwECLQAUAAYACAAAACEA/tddJnECAAAEBQAADgAAAAAAAAAA&#10;AAAAAAAuAgAAZHJzL2Uyb0RvYy54bWxQSwECLQAUAAYACAAAACEAYzG/IN4AAAAKAQAADwAAAAAA&#10;AAAAAAAAAADLBAAAZHJzL2Rvd25yZXYueG1sUEsFBgAAAAAEAAQA8wAAANYFA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697152" behindDoc="0" locked="0" layoutInCell="1" allowOverlap="1" wp14:anchorId="00AC9AC7" wp14:editId="78BA8807">
                <wp:simplePos x="0" y="0"/>
                <wp:positionH relativeFrom="column">
                  <wp:posOffset>4505325</wp:posOffset>
                </wp:positionH>
                <wp:positionV relativeFrom="paragraph">
                  <wp:posOffset>269875</wp:posOffset>
                </wp:positionV>
                <wp:extent cx="1419225" cy="962025"/>
                <wp:effectExtent l="19050" t="19050" r="28575" b="28575"/>
                <wp:wrapNone/>
                <wp:docPr id="34" name="Rectangle 34"/>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65FD6D2B" w14:textId="77777777" w:rsidR="00B50E29" w:rsidRPr="00C279BE" w:rsidRDefault="00B50E29" w:rsidP="00B50E29">
                            <w:pPr>
                              <w:jc w:val="center"/>
                              <w:rPr>
                                <w:color w:val="000000" w:themeColor="text1"/>
                              </w:rPr>
                            </w:pPr>
                            <w:r>
                              <w:rPr>
                                <w:color w:val="000000" w:themeColor="text1"/>
                              </w:rPr>
                              <w:t>Part correctly dropped to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AC9AC7" id="Rectangle 34" o:spid="_x0000_s1038" style="position:absolute;margin-left:354.75pt;margin-top:21.25pt;width:111.75pt;height:75.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pUPoZAIAANcEAAAOAAAAZHJzL2Uyb0RvYy54bWysVMlu2zAQvRfoPxC8N1pgZzEsB24CFwWC&#13;&#10;xEBS5ExTlCWA4rBD2pL79R1Ssp2kPRX1gZ7h7I9vNL/tW832Cl0DpuDZRcqZMhLKxmwL/uNl9eWa&#13;&#10;M+eFKYUGowp+UI7fLj5/mnd2pnKoQZcKGSUxbtbZgtfe21mSOFmrVrgLsMqQsQJshScVt0mJoqPs&#13;&#10;rU7yNL1MOsDSIkjlHN3eD0a+iPmrSkn/VFVOeaYLTr35eGI8N+FMFnMx26KwdSPHNsQ/dNGKxlDR&#13;&#10;U6p74QXbYfNHqraRCA4qfyGhTaCqGqniDDRNln6Y5rkWVsVZCBxnTzC5/5dWPu6f7RoJhs66mSMx&#13;&#10;TNFX2IZ/6o/1EazDCSzVeybpMptkN3k+5UyS7eYyT0mmNMk52qLz3xS0LAgFR3qMiJHYPzg/uB5d&#13;&#10;QjEHuilXjdZRObg7jWwv6N3ouUvoONPCebos+Cr+xmrvwrRhXcHz6+lVaEwQoSotPImtLQvuzJYz&#13;&#10;obfEVOkx9vIu2uF2c6qapl/TaSQIjfTOLTR9L1w9dBdNYy/ahN5V5N044xnWIPl+07OGWsnyEBKu&#13;&#10;NlAe1sgQBm46K1cNFXigYdcCiYxEW1ow/0RHpYHGg1HirAb89bf74E8cIStnHZGbRv+5E6gIw++G&#13;&#10;2HOTTSZhG6IymV7lpOBby+atxezaO6B3yGiVrYxi8Pf6KFYI7Svt4TJUJZMwkmoPII/KnR+WjjZZ&#13;&#10;quUyutEGWOEfzLOVIXmALkD70r8KtCNpPNHtEY6LIGYfuDP4hkgDy52HqonEOuNKhAwKbU+k5rjp&#13;&#10;YT3f6tHr/D1a/AYAAP//AwBQSwMEFAAGAAgAAAAhAIrrY/3lAAAADwEAAA8AAABkcnMvZG93bnJl&#13;&#10;di54bWxMj1tPwzAMhd+R+A+RkXhjyS6wtWs6IRACgRC7IODRa0Jb0ThVk3Xl32Oe4MWW5c/H52Sr&#13;&#10;wTWit12oPWkYjxQIS4U3NZUaXnd3FwsQISIZbDxZDd82wCo/PckwNf5IG9tvYylYhEKKGqoY21TK&#13;&#10;UFTWYRj51hLvPn3nMPLYldJ0eGRx18iJUlfSYU38ocLW3lS2+NoenIan/v1hvLhfb/DluXzrcYfY&#13;&#10;fDxqfX423C65XC9BRDvEvwv4zcD+IWdje38gE0SjYa6SS0Y1zCbcGUimU064ZzKZKZB5Jv/nyH8A&#13;&#10;AAD//wMAUEsBAi0AFAAGAAgAAAAhALaDOJL+AAAA4QEAABMAAAAAAAAAAAAAAAAAAAAAAFtDb250&#13;&#10;ZW50X1R5cGVzXS54bWxQSwECLQAUAAYACAAAACEAOP0h/9YAAACUAQAACwAAAAAAAAAAAAAAAAAv&#13;&#10;AQAAX3JlbHMvLnJlbHNQSwECLQAUAAYACAAAACEAPKVD6GQCAADXBAAADgAAAAAAAAAAAAAAAAAu&#13;&#10;AgAAZHJzL2Uyb0RvYy54bWxQSwECLQAUAAYACAAAACEAiutj/eUAAAAPAQAADwAAAAAAAAAAAAAA&#13;&#10;AAC+BAAAZHJzL2Rvd25yZXYueG1sUEsFBgAAAAAEAAQA8wAAANAFAAAAAA==&#13;&#10;" fillcolor="window" strokecolor="#00b050" strokeweight="2.25pt">
                <v:textbox>
                  <w:txbxContent>
                    <w:p w14:paraId="65FD6D2B" w14:textId="77777777" w:rsidR="00B50E29" w:rsidRPr="00C279BE" w:rsidRDefault="00B50E29" w:rsidP="00B50E29">
                      <w:pPr>
                        <w:jc w:val="center"/>
                        <w:rPr>
                          <w:color w:val="000000" w:themeColor="text1"/>
                        </w:rPr>
                      </w:pPr>
                      <w:r>
                        <w:rPr>
                          <w:color w:val="000000" w:themeColor="text1"/>
                        </w:rPr>
                        <w:t>Part correctly dropped to conveyor belt.</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695104" behindDoc="0" locked="0" layoutInCell="1" allowOverlap="1" wp14:anchorId="27016D2C" wp14:editId="7CC608B9">
                <wp:simplePos x="0" y="0"/>
                <wp:positionH relativeFrom="margin">
                  <wp:align>center</wp:align>
                </wp:positionH>
                <wp:positionV relativeFrom="paragraph">
                  <wp:posOffset>250825</wp:posOffset>
                </wp:positionV>
                <wp:extent cx="1419225" cy="962025"/>
                <wp:effectExtent l="19050" t="19050" r="28575" b="28575"/>
                <wp:wrapNone/>
                <wp:docPr id="32" name="Rectangle 32"/>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50686103" w14:textId="77777777" w:rsidR="00B50E29" w:rsidRPr="00EC2BB5" w:rsidRDefault="00B50E29" w:rsidP="00B50E29">
                            <w:pPr>
                              <w:jc w:val="center"/>
                              <w:rPr>
                                <w:color w:val="000000" w:themeColor="text1"/>
                              </w:rPr>
                            </w:pPr>
                            <w:r>
                              <w:rPr>
                                <w:color w:val="000000" w:themeColor="text1"/>
                              </w:rPr>
                              <w:t>Part Dropped to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16D2C" id="Rectangle 32" o:spid="_x0000_s1039" style="position:absolute;margin-left:0;margin-top:19.75pt;width:111.75pt;height:75.75pt;z-index:25169510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7+4eZAIAANcEAAAOAAAAZHJzL2Uyb0RvYy54bWysVMlu2zAQvRfoPxC8N1rqbIblwHDgokCQ&#13;&#10;GEiKnGmKsgRQHHZIW3K/vkNKsZ20p6I+0DOc/fGNZnd9q9leoWvAFDy7SDlTRkLZmG3Bf7ysvtxw&#13;&#10;5rwwpdBgVMEPyvG7+edPs85OVQ416FIhoyTGTTtb8Np7O00SJ2vVCncBVhkyVoCt8KTiNilRdJS9&#13;&#10;1UmepldJB1haBKmco9v7wcjnMX9VKemfqsopz3TBqTcfT4znJpzJfCamWxS2buTYhviHLlrRGCp6&#13;&#10;THUvvGA7bP5I1TYSwUHlLyS0CVRVI1WcgabJ0g/TPNfCqjgLgePsESb3/9LKx/2zXSPB0Fk3dSSG&#13;&#10;KfoK2/BP/bE+gnU4gqV6zyRdZpPsNs8vOZNku73KU5IpTXKKtuj8NwUtC0LBkR4jYiT2D84Prm8u&#13;&#10;oZgD3ZSrRuuoHNxSI9sLejd67hI6zrRwni4Lvoq/sdq7MG1YV/D85vI6NCaIUJUWnsTWlgV3ZsuZ&#13;&#10;0FtiqvQYe3kX7XC7OVZdrZZpGglCI71zC03fC1cP3UXT2Is2oXcVeTfOeII1SL7f9KyhVrKvISRc&#13;&#10;baA8rJEhDNx0Vq4aKvBAw64FEhmJtrRg/omOSgONB6PEWQ3462/3wZ84QlbOOiI3jf5zJ1ARht8N&#13;&#10;sec2m0zCNkRlcnmdk4Lnls25xezaJdA7ZLTKVkYx+Hv9JlYI7Svt4SJUJZMwkmoPII/K0g9LR5ss&#13;&#10;1WIR3WgDrPAP5tnKkDxAF6B96V8F2pE0nuj2CG+LIKYfuDP4hkgDi52HqonEOuFKhAwKbU+k5rjp&#13;&#10;YT3P9eh1+h7NfwM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Bn7+4eZAIAANcEAAAOAAAAAAAAAAAAAAAAAC4CAABk&#13;&#10;cnMvZTJvRG9jLnhtbFBLAQItABQABgAIAAAAIQAJ8gCP4QAAAAwBAAAPAAAAAAAAAAAAAAAAAL4E&#13;&#10;AABkcnMvZG93bnJldi54bWxQSwUGAAAAAAQABADzAAAAzAUAAAAA&#13;&#10;" fillcolor="window" strokecolor="#ffc000" strokeweight="2.25pt">
                <v:textbox>
                  <w:txbxContent>
                    <w:p w14:paraId="50686103" w14:textId="77777777" w:rsidR="00B50E29" w:rsidRPr="00EC2BB5" w:rsidRDefault="00B50E29" w:rsidP="00B50E29">
                      <w:pPr>
                        <w:jc w:val="center"/>
                        <w:rPr>
                          <w:color w:val="000000" w:themeColor="text1"/>
                        </w:rPr>
                      </w:pPr>
                      <w:r>
                        <w:rPr>
                          <w:color w:val="000000" w:themeColor="text1"/>
                        </w:rPr>
                        <w:t>Part Dropped to conveyor belt</w:t>
                      </w:r>
                    </w:p>
                  </w:txbxContent>
                </v:textbox>
                <w10:wrap anchorx="margin"/>
              </v:rect>
            </w:pict>
          </mc:Fallback>
        </mc:AlternateContent>
      </w:r>
      <w:r>
        <w:rPr>
          <w:sz w:val="28"/>
        </w:rPr>
        <w:t xml:space="preserve">      </w:t>
      </w:r>
    </w:p>
    <w:p w14:paraId="43F17C0C" w14:textId="77777777" w:rsidR="00B50E29" w:rsidRPr="00C279BE" w:rsidRDefault="00B50E29" w:rsidP="00B50E29">
      <w:pPr>
        <w:rPr>
          <w:sz w:val="28"/>
        </w:rPr>
      </w:pPr>
    </w:p>
    <w:p w14:paraId="2230B7D2" w14:textId="77777777" w:rsidR="00B50E29" w:rsidRPr="00C279BE" w:rsidRDefault="00B50E29" w:rsidP="00B50E29">
      <w:pPr>
        <w:rPr>
          <w:sz w:val="28"/>
        </w:rPr>
      </w:pPr>
    </w:p>
    <w:p w14:paraId="4208B680" w14:textId="77777777" w:rsidR="00B50E29" w:rsidRPr="00C279BE" w:rsidRDefault="00B50E29" w:rsidP="00B50E29">
      <w:pPr>
        <w:rPr>
          <w:sz w:val="28"/>
        </w:rPr>
      </w:pPr>
    </w:p>
    <w:p w14:paraId="634E23B7" w14:textId="77777777" w:rsidR="00B50E29" w:rsidRDefault="00B50E29" w:rsidP="00B50E29">
      <w:pPr>
        <w:tabs>
          <w:tab w:val="left" w:pos="5925"/>
        </w:tabs>
        <w:rPr>
          <w:sz w:val="28"/>
        </w:rPr>
      </w:pPr>
    </w:p>
    <w:p w14:paraId="47BD0DCE" w14:textId="77777777" w:rsidR="004A44C9" w:rsidRDefault="004A44C9" w:rsidP="00B50E29">
      <w:pPr>
        <w:tabs>
          <w:tab w:val="left" w:pos="5925"/>
        </w:tabs>
        <w:rPr>
          <w:sz w:val="28"/>
        </w:rPr>
      </w:pPr>
    </w:p>
    <w:p w14:paraId="3AC76803" w14:textId="77777777" w:rsidR="00B50E29" w:rsidRPr="00EC2BB5"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702272" behindDoc="0" locked="0" layoutInCell="1" allowOverlap="1" wp14:anchorId="544995F2" wp14:editId="260A3EC1">
                <wp:simplePos x="0" y="0"/>
                <wp:positionH relativeFrom="column">
                  <wp:posOffset>609600</wp:posOffset>
                </wp:positionH>
                <wp:positionV relativeFrom="paragraph">
                  <wp:posOffset>270510</wp:posOffset>
                </wp:positionV>
                <wp:extent cx="1419225" cy="1905000"/>
                <wp:effectExtent l="19050" t="19050" r="28575" b="19050"/>
                <wp:wrapNone/>
                <wp:docPr id="41" name="Rectangle 41"/>
                <wp:cNvGraphicFramePr/>
                <a:graphic xmlns:a="http://schemas.openxmlformats.org/drawingml/2006/main">
                  <a:graphicData uri="http://schemas.microsoft.com/office/word/2010/wordprocessingShape">
                    <wps:wsp>
                      <wps:cNvSpPr/>
                      <wps:spPr>
                        <a:xfrm>
                          <a:off x="0" y="0"/>
                          <a:ext cx="1419225" cy="1905000"/>
                        </a:xfrm>
                        <a:prstGeom prst="rect">
                          <a:avLst/>
                        </a:prstGeom>
                        <a:solidFill>
                          <a:sysClr val="window" lastClr="FFFFFF"/>
                        </a:solidFill>
                        <a:ln w="28575" cap="flat" cmpd="sng" algn="ctr">
                          <a:solidFill>
                            <a:srgbClr val="FF0000"/>
                          </a:solidFill>
                          <a:prstDash val="solid"/>
                        </a:ln>
                        <a:effectLst/>
                      </wps:spPr>
                      <wps:txbx>
                        <w:txbxContent>
                          <w:p w14:paraId="77883085" w14:textId="77777777" w:rsidR="00B50E29" w:rsidRDefault="00B50E29" w:rsidP="00B50E29">
                            <w:pPr>
                              <w:jc w:val="center"/>
                              <w:rPr>
                                <w:color w:val="000000" w:themeColor="text1"/>
                              </w:rPr>
                            </w:pPr>
                            <w:r>
                              <w:rPr>
                                <w:color w:val="000000" w:themeColor="text1"/>
                              </w:rPr>
                              <w:t>Conveyor clogged</w:t>
                            </w:r>
                          </w:p>
                          <w:p w14:paraId="3EBA55C1" w14:textId="77777777" w:rsidR="00B50E29" w:rsidRDefault="00B50E29" w:rsidP="00B50E29">
                            <w:pPr>
                              <w:jc w:val="center"/>
                              <w:rPr>
                                <w:color w:val="000000" w:themeColor="text1"/>
                              </w:rPr>
                            </w:pPr>
                            <w:r>
                              <w:rPr>
                                <w:color w:val="000000" w:themeColor="text1"/>
                              </w:rPr>
                              <w:t xml:space="preserve"> Part is lost</w:t>
                            </w:r>
                          </w:p>
                          <w:p w14:paraId="0D789546" w14:textId="77777777" w:rsidR="00B50E29" w:rsidRDefault="00B50E29" w:rsidP="00B50E29">
                            <w:pPr>
                              <w:jc w:val="center"/>
                              <w:rPr>
                                <w:color w:val="000000" w:themeColor="text1"/>
                              </w:rPr>
                            </w:pPr>
                            <w:r>
                              <w:rPr>
                                <w:color w:val="000000" w:themeColor="text1"/>
                              </w:rPr>
                              <w:t xml:space="preserve">Conveyor does run </w:t>
                            </w:r>
                          </w:p>
                          <w:p w14:paraId="66034ED5" w14:textId="77777777" w:rsidR="00B50E29" w:rsidRDefault="00B50E29" w:rsidP="00B50E29">
                            <w:pPr>
                              <w:jc w:val="center"/>
                              <w:rPr>
                                <w:color w:val="000000" w:themeColor="text1"/>
                              </w:rPr>
                            </w:pPr>
                            <w:r>
                              <w:rPr>
                                <w:color w:val="000000" w:themeColor="text1"/>
                              </w:rPr>
                              <w:t>Conveyor switch is broken</w:t>
                            </w:r>
                          </w:p>
                          <w:p w14:paraId="27F42842"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4995F2" id="Rectangle 41" o:spid="_x0000_s1040" style="position:absolute;margin-left:48pt;margin-top:21.3pt;width:111.75pt;height:150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YsaxZQIAANgEAAAOAAAAZHJzL2Uyb0RvYy54bWysVN9v2jAQfp+0/8Hy+5oEwdqihgqBmCZV&#13;&#10;bSU69dk4Nonk+LyzIWF//c4mQNvtaRoP5s73+/N3ubvvW8P2Cn0DtuTFVc6ZshKqxm5L/uNl9eWG&#13;&#10;Mx+ErYQBq0p+UJ7fzz5/uuvcVI2gBlMpZJTE+mnnSl6H4KZZ5mWtWuGvwClLRg3YikAqbrMKRUfZ&#13;&#10;W5ON8vxr1gFWDkEq7+l2eTTyWcqvtZLhSWuvAjMlp95COjGdm3hmszsx3aJwdSOHNsQ/dNGKxlLR&#13;&#10;c6qlCILtsPkjVdtIBA86XEloM9C6kSrNQNMU+Ydp1rVwKs1C4Hh3hsn/v7Tycb92z0gwdM5PPYlx&#13;&#10;il5jG/+pP9YnsA5nsFQfmKTLYlzcjkYTziTZitt8kucJzuwS7tCHbwpaFoWSI71GAknsH3ygkuR6&#13;&#10;conVPJimWjXGJOXgFwbZXtDD0XtX0HFmhA90WfJV+sXHoxTvwoxlXclHN5Pr2JkgRmkjAomtq0ru&#13;&#10;7ZYzYbZEVRkw9fIu2uN2c666WtFEp5HeucWml8LXx+6SaejF2Ni7SsQbZrzgGqXQb3rWUCvFOIbE&#13;&#10;qw1Uh2dkCEdyeidXDRV4oGGfBRIbibe0YeGJDm2AxoNB4qwG/PW3++hPJCErZx2xm0b/uROoCMPv&#13;&#10;luhzW4zHcR2SMp5cj0jBt5bNW4vdtQugdyhol51MYvQP5iRqhPaVFnEeq5JJWEm1jyAPyiIct45W&#13;&#10;War5PLnRCjgRHuzayZg8QhehfelfBbqBNIH49ginTRDTD9w5+sZIC/NdAN0kYl1wJYpEhdYnkWVY&#13;&#10;9bifb/XkdfkgzX4DAAD//wMAUEsDBBQABgAIAAAAIQCIqERO4AAAAA4BAAAPAAAAZHJzL2Rvd25y&#13;&#10;ZXYueG1sTI/dTsMwDIXvkXiHyEjcsXRjdLRrOvEjrhnbHiBtTFvWOCVJt/L2eFdwY9k+8vH5is1k&#13;&#10;e3FCHzpHCuazBARS7UxHjYLD/u3uEUSImozuHaGCHwywKa+vCp0bd6YPPO1iI9iEQq4VtDEOuZSh&#13;&#10;btHqMHMDEmufzlsdefSNNF6f2dz2cpEkqbS6I/7Q6gFfWqyPu9EqOFbfz++h2Rpcjfts9RVc9Iel&#13;&#10;Urc30+uay9MaRMQp/l3AhYHzQ8nBKjeSCaJXkKXMExUsFykI1u/n2QOIipvLRpaF/I9R/gIAAP//&#13;&#10;AwBQSwECLQAUAAYACAAAACEAtoM4kv4AAADhAQAAEwAAAAAAAAAAAAAAAAAAAAAAW0NvbnRlbnRf&#13;&#10;VHlwZXNdLnhtbFBLAQItABQABgAIAAAAIQA4/SH/1gAAAJQBAAALAAAAAAAAAAAAAAAAAC8BAABf&#13;&#10;cmVscy8ucmVsc1BLAQItABQABgAIAAAAIQCHYsaxZQIAANgEAAAOAAAAAAAAAAAAAAAAAC4CAABk&#13;&#10;cnMvZTJvRG9jLnhtbFBLAQItABQABgAIAAAAIQCIqERO4AAAAA4BAAAPAAAAAAAAAAAAAAAAAL8E&#13;&#10;AABkcnMvZG93bnJldi54bWxQSwUGAAAAAAQABADzAAAAzAUAAAAA&#13;&#10;" fillcolor="window" strokecolor="red" strokeweight="2.25pt">
                <v:textbox>
                  <w:txbxContent>
                    <w:p w14:paraId="77883085" w14:textId="77777777" w:rsidR="00B50E29" w:rsidRDefault="00B50E29" w:rsidP="00B50E29">
                      <w:pPr>
                        <w:jc w:val="center"/>
                        <w:rPr>
                          <w:color w:val="000000" w:themeColor="text1"/>
                        </w:rPr>
                      </w:pPr>
                      <w:r>
                        <w:rPr>
                          <w:color w:val="000000" w:themeColor="text1"/>
                        </w:rPr>
                        <w:t>Conveyor clogged</w:t>
                      </w:r>
                    </w:p>
                    <w:p w14:paraId="3EBA55C1" w14:textId="77777777" w:rsidR="00B50E29" w:rsidRDefault="00B50E29" w:rsidP="00B50E29">
                      <w:pPr>
                        <w:jc w:val="center"/>
                        <w:rPr>
                          <w:color w:val="000000" w:themeColor="text1"/>
                        </w:rPr>
                      </w:pPr>
                      <w:r>
                        <w:rPr>
                          <w:color w:val="000000" w:themeColor="text1"/>
                        </w:rPr>
                        <w:t xml:space="preserve"> Part is lost</w:t>
                      </w:r>
                    </w:p>
                    <w:p w14:paraId="0D789546" w14:textId="77777777" w:rsidR="00B50E29" w:rsidRDefault="00B50E29" w:rsidP="00B50E29">
                      <w:pPr>
                        <w:jc w:val="center"/>
                        <w:rPr>
                          <w:color w:val="000000" w:themeColor="text1"/>
                        </w:rPr>
                      </w:pPr>
                      <w:r>
                        <w:rPr>
                          <w:color w:val="000000" w:themeColor="text1"/>
                        </w:rPr>
                        <w:t xml:space="preserve">Conveyor does run </w:t>
                      </w:r>
                    </w:p>
                    <w:p w14:paraId="66034ED5" w14:textId="77777777" w:rsidR="00B50E29" w:rsidRDefault="00B50E29" w:rsidP="00B50E29">
                      <w:pPr>
                        <w:jc w:val="center"/>
                        <w:rPr>
                          <w:color w:val="000000" w:themeColor="text1"/>
                        </w:rPr>
                      </w:pPr>
                      <w:r>
                        <w:rPr>
                          <w:color w:val="000000" w:themeColor="text1"/>
                        </w:rPr>
                        <w:t>Conveyor switch is broken</w:t>
                      </w:r>
                    </w:p>
                    <w:p w14:paraId="27F42842"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06368" behindDoc="0" locked="0" layoutInCell="1" allowOverlap="1" wp14:anchorId="721643C8" wp14:editId="5B334F68">
                <wp:simplePos x="0" y="0"/>
                <wp:positionH relativeFrom="margin">
                  <wp:posOffset>2988627</wp:posOffset>
                </wp:positionH>
                <wp:positionV relativeFrom="paragraph">
                  <wp:posOffset>1331913</wp:posOffset>
                </wp:positionV>
                <wp:extent cx="458193" cy="400050"/>
                <wp:effectExtent l="47943" t="28257" r="66357" b="47308"/>
                <wp:wrapNone/>
                <wp:docPr id="38" name="Right Arrow 38"/>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AF62DA" id="Right Arrow 38" o:spid="_x0000_s1026" type="#_x0000_t13" style="position:absolute;margin-left:235.3pt;margin-top:104.9pt;width:36.1pt;height:31.5pt;rotation:90;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BwheQIAABIFAAAOAAAAZHJzL2Uyb0RvYy54bWysVEtP20AQvlfqf1jtvTgJcQkRDoqgVJUQ&#10;oELFebJe2yvtq7ObOPTXd3Zt3pyq+rCa9+ObGZ+c7o1mO4lBOVvx6cGEM2mFq5VtK/7r7uLLgrMQ&#10;wdagnZUVf5CBn64+fzrp/VLOXOd0LZFREBuWva94F6NfFkUQnTQQDpyXlpSNQwORWGyLGqGn6EYX&#10;s8nka9E7rD06IUMg6fmg5Kscv2mkiNdNE2RkuuJUW8wv5neT3mJ1AssWwXdKjGXAP1RhQFlK+hTq&#10;HCKwLap3oYwS6IJr4oFwpnBNo4TMPVA308mbbm478DL3QuAE/wRT+H9hxdXuBpmqK35Ik7JgaEY/&#10;VdtFtkZ0PSMpQdT7sCTLW3+DIxeITP3uGzQMHeFazifpyyhQX2yfQX54AlnuIxMknJeL6fEhZ4JU&#10;yaXMQyiGUCmkxxC/S2dYIiqOqZpcTA4Nu8sQqQhyeDRMTsFpVV8orTOD7eZMI9sBTf3bfHE4naUu&#10;yOWVmbasr/hsUR6VVA7Q9jUaIpHGEx7BtpyBbmmtRcSc+5V3+CBJTt5BLYfUZQZkzDyYv68idXEO&#10;oRtccoqxWG1TPJm3eGw6DWKAPlEbVz/Q9DL8tNzBiwtF0S4hxBtA2mMS0m3Ga3oa7ahZN1KcdQ7/&#10;fCRP9rRepOWsp7sgIH5vASVn+oelxTuezufpkDIzL49mxOBLzealxm7NmaMhTHN1mUz2UT+SDTpz&#10;Tye8TllJBVZQ7gHykTmLw73ST0DI9Tqb0fF4iJf21osUPOGUcLzb3wP6cXEibdyVe7whWL7ZnME2&#10;eVq33kbXqLxWz7jSqBJDh5eHNv4k0mW/5LPV869s9RcAAP//AwBQSwMEFAAGAAgAAAAhAB3cW1Dh&#10;AAAACwEAAA8AAABkcnMvZG93bnJldi54bWxMj81OwzAQhO9IvIO1SNyoTZqQKsSp+D/0gNTSS29O&#10;siRRYzvYThp4erYnuM3ujGa/zdez7tmEznfWSLhdCGBoKlt3ppGw/3i9WQHzQZla9daghG/0sC4u&#10;L3KV1fZktjjtQsOoxPhMSWhDGDLOfdWiVn5hBzTkfVqnVaDRNbx26kTluueREHdcq87QhVYN+NRi&#10;ddyNWsLxJx7dQSTupRyXm7fn6PH9a9pKeX01P9wDCziHvzCc8QkdCmIq7Whqz3oJcZpEFJUQibOg&#10;RLJckShpk6Yx8CLn/38ofgEAAP//AwBQSwECLQAUAAYACAAAACEAtoM4kv4AAADhAQAAEwAAAAAA&#10;AAAAAAAAAAAAAAAAW0NvbnRlbnRfVHlwZXNdLnhtbFBLAQItABQABgAIAAAAIQA4/SH/1gAAAJQB&#10;AAALAAAAAAAAAAAAAAAAAC8BAABfcmVscy8ucmVsc1BLAQItABQABgAIAAAAIQAlHBwheQIAABIF&#10;AAAOAAAAAAAAAAAAAAAAAC4CAABkcnMvZTJvRG9jLnhtbFBLAQItABQABgAIAAAAIQAd3FtQ4QAA&#10;AAsBAAAPAAAAAAAAAAAAAAAAANMEAABkcnMvZG93bnJldi54bWxQSwUGAAAAAAQABADzAAAA4QUA&#10;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704320" behindDoc="0" locked="0" layoutInCell="1" allowOverlap="1" wp14:anchorId="5A7A3D71" wp14:editId="1E941123">
                <wp:simplePos x="0" y="0"/>
                <wp:positionH relativeFrom="column">
                  <wp:posOffset>2171700</wp:posOffset>
                </wp:positionH>
                <wp:positionV relativeFrom="paragraph">
                  <wp:posOffset>517525</wp:posOffset>
                </wp:positionV>
                <wp:extent cx="257175" cy="400050"/>
                <wp:effectExtent l="19050" t="76200" r="47625" b="76200"/>
                <wp:wrapNone/>
                <wp:docPr id="39" name="Right Arrow 39"/>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B6AB0F" id="Right Arrow 39" o:spid="_x0000_s1026" type="#_x0000_t13" style="position:absolute;margin-left:171pt;margin-top:40.75pt;width:20.25pt;height:31.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OBmcQIAAAQFAAAOAAAAZHJzL2Uyb0RvYy54bWysVMlu2zAQvRfoPxC8N5Idu0mMyIGRNEWB&#10;IAmaFDmPKUoiwK1D2nL69R1ScvZT0QvF4exv3uj0bGc020oMytmKTw5KzqQVrla2rfiv+8svx5yF&#10;CLYG7ays+KMM/Gz5+dNp7xdy6jqna4mMgtiw6H3Fuxj9oiiC6KSBcOC8tKRsHBqIJGJb1Ag9RTe6&#10;mJbl16J3WHt0QoZArxeDki9z/KaRIt40TZCR6YpTbTGfmM91OovlKSxaBN8pMZYB/1CFAWUp6VOo&#10;C4jANqjehTJKoAuuiQfCmcI1jRIy90DdTMo33dx14GXuhcAJ/gmm8P/CiuvtLTJVV/zwhDMLhmb0&#10;U7VdZCtE1zN6JYh6HxZkeedvcZQCXVO/uwZN+lInbJdhfXyCVe4iE/Q4nR9NjuacCVLNyrKcZ9iL&#10;Z2ePIX6XzrB0qTim/Dl9hhS2VyFSWnLYG6aMwWlVXyqts4Dt+lwj2wLN+dvs+HAyTXWTyyszbVlP&#10;9RzPczlAfGs0RKrMeEIg2JYz0C0RWUTMuV95hw+S5OQd1HJIPaf29t2N5u+rSF1cQOgGl5xiLFbb&#10;FE9m3o5NJ+gHsNNt7epHmhe6gcjBi0tF0a4gxFtAYi5xnLYx3tDRaEfNuvHGWefwz0fvyZ4IRVrO&#10;etoEAuL3BlBypn9YotrJZDZLq5OF2fxoSgK+1KxfauzGnDsawoT23ot8TfZR768NOvNAS7tKWUkF&#10;VlDuAfJROI/DhtLaC7laZTNaFw/xyt55kYInnBKO97sHQD8SJxLjrt1+a2DxhjmDbfK0brWJrlGZ&#10;Vs+40qiSQKuWhzb+FtIuv5Sz1fPPa/kXAAD//wMAUEsDBBQABgAIAAAAIQC31XzL3wAAAAoBAAAP&#10;AAAAZHJzL2Rvd25yZXYueG1sTI/BToNAEIbvJr7DZky82aUUCKEsjTZqPEptYrwtMAUiO0vYLcW3&#10;dzzV20zmyz/fn+8WM4gZJ9dbUrBeBSCQatv01Co4frw8pCCc19TowRIq+EEHu+L2JtdZYy9U4nzw&#10;reAQcplW0Hk/ZlK6ukOj3cqOSHw72cloz+vUymbSFw43gwyDIJFG98QfOj3ivsP6+3A2CpLkOCOV&#10;+7ch7qkq35/Hz9enL6Xu75bHLQiPi7/C8KfP6lCwU2XP1DgxKNhEIXfxCtJ1DIKBTRryUDEZRTHI&#10;Ipf/KxS/AAAA//8DAFBLAQItABQABgAIAAAAIQC2gziS/gAAAOEBAAATAAAAAAAAAAAAAAAAAAAA&#10;AABbQ29udGVudF9UeXBlc10ueG1sUEsBAi0AFAAGAAgAAAAhADj9If/WAAAAlAEAAAsAAAAAAAAA&#10;AAAAAAAALwEAAF9yZWxzLy5yZWxzUEsBAi0AFAAGAAgAAAAhACwc4GZxAgAABAUAAA4AAAAAAAAA&#10;AAAAAAAALgIAAGRycy9lMm9Eb2MueG1sUEsBAi0AFAAGAAgAAAAhALfVfMvfAAAACgEAAA8AAAAA&#10;AAAAAAAAAAAAywQAAGRycy9kb3ducmV2LnhtbFBLBQYAAAAABAAEAPMAAADXBQ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705344" behindDoc="0" locked="0" layoutInCell="1" allowOverlap="1" wp14:anchorId="31623393" wp14:editId="1F61494C">
                <wp:simplePos x="0" y="0"/>
                <wp:positionH relativeFrom="column">
                  <wp:posOffset>4048125</wp:posOffset>
                </wp:positionH>
                <wp:positionV relativeFrom="paragraph">
                  <wp:posOffset>584200</wp:posOffset>
                </wp:positionV>
                <wp:extent cx="257175" cy="400050"/>
                <wp:effectExtent l="19050" t="76200" r="47625" b="76200"/>
                <wp:wrapNone/>
                <wp:docPr id="40" name="Right Arrow 40"/>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FF39FF" id="Right Arrow 40" o:spid="_x0000_s1026" type="#_x0000_t13" style="position:absolute;margin-left:318.75pt;margin-top:46pt;width:20.25pt;height:31.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AZcQIAAAQFAAAOAAAAZHJzL2Uyb0RvYy54bWysVEtv2zAMvg/YfxB0X+1kyZoFdYqgXYcB&#10;RVusHXpmZMk2oNcoJU7360fJTt+nYRdZFB8f+ZH0yeneaLaTGDpnKz45KjmTVri6s03Ff91dfFpw&#10;FiLYGrSzsuIPMvDT1ccPJ71fyqlrna4lMgpiw7L3FW9j9MuiCKKVBsKR89KSUjk0EEnEpqgReopu&#10;dDEtyy9F77D26IQMgV7PByVf5fhKSRGvlQoyMl1xyi3mE/O5SWexOoFlg+DbToxpwD9kYaCzBPoY&#10;6hwisC12b0KZTqALTsUj4UzhlOqEzDVQNZPyVTW3LXiZayFygn+kKfy/sOJqd4Osqys+I3osGOrR&#10;z65pI1sjup7RK1HU+7Aky1t/g6MU6Jrq3Ss06UuVsH2m9eGRVrmPTNDjdH48OZ5zJkg1K8tynmMW&#10;T84eQ/wunWHpUnFM+Bk+Uwq7yxAJlhwOhgkxON3VF53WWcBmc6aR7YD6/G22+DyZprzJ5YWZtqyn&#10;fBbznA7QvCkNkTIznhgItuEMdEODLCJm7Bfe4R2QDN5CLQfoOZV3qG40f5tFquIcQju4ZIgxWW1T&#10;PJnndiw6UT+QnW4bVz9Qv9ANgxy8uOgo2iWEeANIk0tNpG2M13Qo7ahYN944ax3+ee892dNAkZaz&#10;njaBiPi9BZSc6R+WRu3rZJZmI2ZhNj+ekoDPNZvnGrs1Z46aMKG99yJfk33Uh6tCZ+5padcJlVRg&#10;BWEPlI/CWRw2lNZeyPU6m9G6eIiX9taLFDzxlHi8298D+nFwIk3clTtsDSxfTc5gmzytW2+jU10e&#10;qydeqVVJoFXLTRt/C2mXn8vZ6unntfoLAAD//wMAUEsDBBQABgAIAAAAIQBjMb8g3gAAAAoBAAAP&#10;AAAAZHJzL2Rvd25yZXYueG1sTI/BTsMwDIbvSLxDZCRuLGWo3VaaTjAB4kjHJLRb2pi2InGqJuvK&#10;22NOcLPlT7+/v9jOzooJx9B7UnC7SEAgNd701Co4vD/frEGEqMlo6wkVfGOAbXl5Uejc+DNVOO1j&#10;KziEQq4VdDEOuZSh6dDpsPADEt8+/eh05HVspRn1mcOdlcskyaTTPfGHTg+467D52p+cgiw7TEjV&#10;7tWmPdXV29Pw8fJ4VOr6an64BxFxjn8w/OqzOpTsVPsTmSAsZ9ytUkYVbJbciYFsteahZjJNE5Bl&#10;If9XKH8AAAD//wMAUEsBAi0AFAAGAAgAAAAhALaDOJL+AAAA4QEAABMAAAAAAAAAAAAAAAAAAAAA&#10;AFtDb250ZW50X1R5cGVzXS54bWxQSwECLQAUAAYACAAAACEAOP0h/9YAAACUAQAACwAAAAAAAAAA&#10;AAAAAAAvAQAAX3JlbHMvLnJlbHNQSwECLQAUAAYACAAAACEAYjLwGXECAAAEBQAADgAAAAAAAAAA&#10;AAAAAAAuAgAAZHJzL2Uyb0RvYy54bWxQSwECLQAUAAYACAAAACEAYzG/IN4AAAAKAQAADwAAAAAA&#10;AAAAAAAAAADLBAAAZHJzL2Rvd25yZXYueG1sUEsFBgAAAAAEAAQA8wAAANYFA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703296" behindDoc="0" locked="0" layoutInCell="1" allowOverlap="1" wp14:anchorId="7245B99B" wp14:editId="77EE56B5">
                <wp:simplePos x="0" y="0"/>
                <wp:positionH relativeFrom="column">
                  <wp:posOffset>4505325</wp:posOffset>
                </wp:positionH>
                <wp:positionV relativeFrom="paragraph">
                  <wp:posOffset>269875</wp:posOffset>
                </wp:positionV>
                <wp:extent cx="1419225" cy="962025"/>
                <wp:effectExtent l="19050" t="19050" r="28575" b="28575"/>
                <wp:wrapNone/>
                <wp:docPr id="42" name="Rectangle 42"/>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473A3CD1" w14:textId="77777777" w:rsidR="00B50E29" w:rsidRPr="00C279BE" w:rsidRDefault="00B50E29" w:rsidP="00B50E29">
                            <w:pPr>
                              <w:jc w:val="center"/>
                              <w:rPr>
                                <w:color w:val="000000" w:themeColor="text1"/>
                              </w:rPr>
                            </w:pPr>
                            <w:r>
                              <w:rPr>
                                <w:color w:val="000000" w:themeColor="text1"/>
                              </w:rPr>
                              <w:t>Part correctly travels along the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45B99B" id="Rectangle 42" o:spid="_x0000_s1041" style="position:absolute;margin-left:354.75pt;margin-top:21.25pt;width:111.75pt;height:75.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dj/ZAIAANcEAAAOAAAAZHJzL2Uyb0RvYy54bWysVMlu2zAQvRfoPxC8N1pgZzEsB24CFwWC&#13;&#10;xEBS5ExTlCWA4rBD2pL79R1Ssp2kPRX1gZ6Nszy+0fy2bzXbK3QNmIJnFylnykgoG7Mt+I+X1Zdr&#13;&#10;zpwXphQajCr4QTl+u/j8ad7ZmcqhBl0qZJTEuFlnC157b2dJ4mStWuEuwCpDzgqwFZ5U3CYlio6y&#13;&#10;tzrJ0/Qy6QBLiyCVc2S9H5x8EfNXlZL+qaqc8kwXnHrz8cR4bsKZLOZitkVh60aObYh/6KIVjaGi&#13;&#10;p1T3wgu2w+aPVG0jERxU/kJCm0BVNVLFGWiaLP0wzXMtrIqzEDjOnmBy/y+tfNw/2zUSDJ11M0di&#13;&#10;mKKvsA3/1B/rI1iHE1iq90ySMZtkN3k+5UyS7+YyT0mmNMn5tkXnvyloWRAKjvQYESOxf3B+CD2G&#13;&#10;hGIOdFOuGq2jcnB3Gtle0LvRc5fQcaaF82Qs+Cr+xmrvrmnDuoLn19Or0JggQlVaeBJbWxbcmS1n&#13;&#10;Qm+JqdJj7OXdbYfbzalqmn5Np5EgNNK7sND0vXD10F10jb1oE3pXkXfjjGdYg+T7Tc8aaiWLYAXT&#13;&#10;BsrDGhnCwE1n5aqhAg807FogkZFoSwvmn+ioNNB4MEqc1YC//mYP8cQR8nLWEblp9J87gYow/G6I&#13;&#10;PTfZZBK2ISqT6VVOCr71bN56zK69A3qHjFbZyiiGeK+PYoXQvtIeLkNVcgkjqfYA8qjc+WHpaJOl&#13;&#10;Wi5jGG2AFf7BPFsZkgfoArQv/atAO5LGE90e4bgIYvaBO0NsuGlgufNQNZFYZ1yJkEGh7YnUHDc9&#13;&#10;rOdbPUadv0eL3wAAAP//AwBQSwMEFAAGAAgAAAAhAIrrY/3lAAAADwEAAA8AAABkcnMvZG93bnJl&#13;&#10;di54bWxMj1tPwzAMhd+R+A+RkXhjyS6wtWs6IRACgRC7IODRa0Jb0ThVk3Xl32Oe4MWW5c/H52Sr&#13;&#10;wTWit12oPWkYjxQIS4U3NZUaXnd3FwsQISIZbDxZDd82wCo/PckwNf5IG9tvYylYhEKKGqoY21TK&#13;&#10;UFTWYRj51hLvPn3nMPLYldJ0eGRx18iJUlfSYU38ocLW3lS2+NoenIan/v1hvLhfb/DluXzrcYfY&#13;&#10;fDxqfX423C65XC9BRDvEvwv4zcD+IWdje38gE0SjYa6SS0Y1zCbcGUimU064ZzKZKZB5Jv/nyH8A&#13;&#10;AAD//wMAUEsBAi0AFAAGAAgAAAAhALaDOJL+AAAA4QEAABMAAAAAAAAAAAAAAAAAAAAAAFtDb250&#13;&#10;ZW50X1R5cGVzXS54bWxQSwECLQAUAAYACAAAACEAOP0h/9YAAACUAQAACwAAAAAAAAAAAAAAAAAv&#13;&#10;AQAAX3JlbHMvLnJlbHNQSwECLQAUAAYACAAAACEAnIXY/2QCAADXBAAADgAAAAAAAAAAAAAAAAAu&#13;&#10;AgAAZHJzL2Uyb0RvYy54bWxQSwECLQAUAAYACAAAACEAiutj/eUAAAAPAQAADwAAAAAAAAAAAAAA&#13;&#10;AAC+BAAAZHJzL2Rvd25yZXYueG1sUEsFBgAAAAAEAAQA8wAAANAFAAAAAA==&#13;&#10;" fillcolor="window" strokecolor="#00b050" strokeweight="2.25pt">
                <v:textbox>
                  <w:txbxContent>
                    <w:p w14:paraId="473A3CD1" w14:textId="77777777" w:rsidR="00B50E29" w:rsidRPr="00C279BE" w:rsidRDefault="00B50E29" w:rsidP="00B50E29">
                      <w:pPr>
                        <w:jc w:val="center"/>
                        <w:rPr>
                          <w:color w:val="000000" w:themeColor="text1"/>
                        </w:rPr>
                      </w:pPr>
                      <w:r>
                        <w:rPr>
                          <w:color w:val="000000" w:themeColor="text1"/>
                        </w:rPr>
                        <w:t>Part correctly travels along the conveyor belt.</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701248" behindDoc="0" locked="0" layoutInCell="1" allowOverlap="1" wp14:anchorId="0D815112" wp14:editId="350FE7FF">
                <wp:simplePos x="0" y="0"/>
                <wp:positionH relativeFrom="margin">
                  <wp:align>center</wp:align>
                </wp:positionH>
                <wp:positionV relativeFrom="paragraph">
                  <wp:posOffset>250825</wp:posOffset>
                </wp:positionV>
                <wp:extent cx="1419225" cy="962025"/>
                <wp:effectExtent l="19050" t="19050" r="28575" b="28575"/>
                <wp:wrapNone/>
                <wp:docPr id="43" name="Rectangle 43"/>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39E4719F" w14:textId="77777777" w:rsidR="00B50E29" w:rsidRPr="00EC2BB5" w:rsidRDefault="00B50E29" w:rsidP="00B50E29">
                            <w:pPr>
                              <w:jc w:val="center"/>
                              <w:rPr>
                                <w:color w:val="000000" w:themeColor="text1"/>
                              </w:rPr>
                            </w:pPr>
                            <w:r>
                              <w:rPr>
                                <w:color w:val="000000" w:themeColor="text1"/>
                              </w:rPr>
                              <w:t>Part travels along the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815112" id="Rectangle 43" o:spid="_x0000_s1042" style="position:absolute;margin-left:0;margin-top:19.75pt;width:111.75pt;height:75.75pt;z-index:2517012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DJTJZAIAANcEAAAOAAAAZHJzL2Uyb0RvYy54bWysVEtPGzEQvlfqf7B8L/tQgBKxQVFQqkoI&#13;&#10;kKDi7Hjt7Epejzt2spv++o69SwK0p6o5ODOe9+dv9vpm6AzbK/Qt2IoXZzlnykqoW7ut+I/n9Zev&#13;&#10;nPkgbC0MWFXxg/L8ZvH503Xv5qqEBkytkFES6+e9q3gTgptnmZeN6oQ/A6csGTVgJwKpuM1qFD1l&#13;&#10;70xW5vlF1gPWDkEq7+n2djTyRcqvtZLhQWuvAjMVp95COjGdm3hmi2sx36JwTSunNsQ/dNGJ1lLR&#13;&#10;Y6pbEQTbYftHqq6VCB50OJPQZaB1K1WagaYp8g/TPDXCqTQLgePdESb//9LK+/2Te0SCoXd+7kmM&#13;&#10;Uwwau/hP/bEhgXU4gqWGwCRdFrPiqizPOZNku7ooc5IpTXaKdujDNwUdi0LFkR4jYST2dz6Mrq8u&#13;&#10;sZgH09br1pikHPzKINsLejd67hp6zozwgS4rvk6/qdq7MGNZX/Hy6/llbEwQobQRgcTO1RX3dsuZ&#13;&#10;MFtiqgyYenkX7XG7OVZdr1d5nghCI71zi03fCt+M3SXT1IuxsXeVeDfNeII1SmHYDKylVoqLGBKv&#13;&#10;NlAfHpEhjNz0Tq5bKnBHwz4KJDISbWnBwgMd2gCNB5PEWQP462/30Z84QlbOeiI3jf5zJ1ARht8t&#13;&#10;seeqmM3iNiRldn5ZkoJvLZu3FrvrVkDvUNAqO5nE6B/Mq6gRuhfaw2WsSiZhJdUeQZ6UVRiXjjZZ&#13;&#10;quUyudEGOBHu7JOTMXmELkL7PLwIdBNpAtHtHl4XQcw/cGf0jZEWlrsAuk3EOuFKhIwKbU+i5rTp&#13;&#10;cT3f6snr9D1a/AY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AqDJTJZAIAANcEAAAOAAAAAAAAAAAAAAAAAC4CAABk&#13;&#10;cnMvZTJvRG9jLnhtbFBLAQItABQABgAIAAAAIQAJ8gCP4QAAAAwBAAAPAAAAAAAAAAAAAAAAAL4E&#13;&#10;AABkcnMvZG93bnJldi54bWxQSwUGAAAAAAQABADzAAAAzAUAAAAA&#13;&#10;" fillcolor="window" strokecolor="#ffc000" strokeweight="2.25pt">
                <v:textbox>
                  <w:txbxContent>
                    <w:p w14:paraId="39E4719F" w14:textId="77777777" w:rsidR="00B50E29" w:rsidRPr="00EC2BB5" w:rsidRDefault="00B50E29" w:rsidP="00B50E29">
                      <w:pPr>
                        <w:jc w:val="center"/>
                        <w:rPr>
                          <w:color w:val="000000" w:themeColor="text1"/>
                        </w:rPr>
                      </w:pPr>
                      <w:r>
                        <w:rPr>
                          <w:color w:val="000000" w:themeColor="text1"/>
                        </w:rPr>
                        <w:t>Part travels along the conveyor belt</w:t>
                      </w:r>
                    </w:p>
                  </w:txbxContent>
                </v:textbox>
                <w10:wrap anchorx="margin"/>
              </v:rect>
            </w:pict>
          </mc:Fallback>
        </mc:AlternateContent>
      </w:r>
    </w:p>
    <w:p w14:paraId="0EEDFC35" w14:textId="77777777" w:rsidR="00B50E29" w:rsidRDefault="00B50E29" w:rsidP="00B50E29">
      <w:pPr>
        <w:jc w:val="center"/>
        <w:rPr>
          <w:sz w:val="28"/>
        </w:rPr>
      </w:pPr>
    </w:p>
    <w:p w14:paraId="5AF12ACF" w14:textId="77777777" w:rsidR="00B50E29" w:rsidRPr="00C279BE" w:rsidRDefault="00B50E29" w:rsidP="00B50E29">
      <w:pPr>
        <w:rPr>
          <w:sz w:val="28"/>
        </w:rPr>
      </w:pPr>
    </w:p>
    <w:p w14:paraId="710431D2" w14:textId="77777777" w:rsidR="00B50E29" w:rsidRPr="00C279BE" w:rsidRDefault="00B50E29" w:rsidP="00B50E29">
      <w:pPr>
        <w:rPr>
          <w:sz w:val="28"/>
        </w:rPr>
      </w:pPr>
    </w:p>
    <w:p w14:paraId="48F83156" w14:textId="77777777" w:rsidR="00B50E29" w:rsidRDefault="00B50E29" w:rsidP="00B50E29">
      <w:pPr>
        <w:rPr>
          <w:sz w:val="28"/>
        </w:rPr>
      </w:pPr>
    </w:p>
    <w:p w14:paraId="74898762" w14:textId="77777777" w:rsidR="00B50E29" w:rsidRDefault="00B50E29" w:rsidP="00B50E29">
      <w:pPr>
        <w:tabs>
          <w:tab w:val="left" w:pos="5925"/>
        </w:tabs>
        <w:rPr>
          <w:sz w:val="28"/>
        </w:rPr>
      </w:pPr>
    </w:p>
    <w:p w14:paraId="5B1B9DF5" w14:textId="77777777" w:rsidR="00B50E29" w:rsidRPr="00EC2BB5"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708416" behindDoc="0" locked="0" layoutInCell="1" allowOverlap="1" wp14:anchorId="3E43EDEA" wp14:editId="4F0B0066">
                <wp:simplePos x="0" y="0"/>
                <wp:positionH relativeFrom="column">
                  <wp:posOffset>609600</wp:posOffset>
                </wp:positionH>
                <wp:positionV relativeFrom="paragraph">
                  <wp:posOffset>262254</wp:posOffset>
                </wp:positionV>
                <wp:extent cx="1419225" cy="2333625"/>
                <wp:effectExtent l="19050" t="19050" r="28575" b="28575"/>
                <wp:wrapNone/>
                <wp:docPr id="49" name="Rectangle 49"/>
                <wp:cNvGraphicFramePr/>
                <a:graphic xmlns:a="http://schemas.openxmlformats.org/drawingml/2006/main">
                  <a:graphicData uri="http://schemas.microsoft.com/office/word/2010/wordprocessingShape">
                    <wps:wsp>
                      <wps:cNvSpPr/>
                      <wps:spPr>
                        <a:xfrm>
                          <a:off x="0" y="0"/>
                          <a:ext cx="1419225" cy="2333625"/>
                        </a:xfrm>
                        <a:prstGeom prst="rect">
                          <a:avLst/>
                        </a:prstGeom>
                        <a:solidFill>
                          <a:sysClr val="window" lastClr="FFFFFF"/>
                        </a:solidFill>
                        <a:ln w="28575" cap="flat" cmpd="sng" algn="ctr">
                          <a:solidFill>
                            <a:srgbClr val="FF0000"/>
                          </a:solidFill>
                          <a:prstDash val="solid"/>
                        </a:ln>
                        <a:effectLst/>
                      </wps:spPr>
                      <wps:txbx>
                        <w:txbxContent>
                          <w:p w14:paraId="54F9CB97" w14:textId="77777777" w:rsidR="00B50E29" w:rsidRDefault="00B50E29" w:rsidP="00B50E29">
                            <w:pPr>
                              <w:jc w:val="center"/>
                              <w:rPr>
                                <w:color w:val="000000" w:themeColor="text1"/>
                              </w:rPr>
                            </w:pPr>
                            <w:r>
                              <w:rPr>
                                <w:color w:val="000000" w:themeColor="text1"/>
                              </w:rPr>
                              <w:t>Part is lost</w:t>
                            </w:r>
                          </w:p>
                          <w:p w14:paraId="0E04399F" w14:textId="77777777" w:rsidR="00B50E29" w:rsidRDefault="00B50E29" w:rsidP="00B50E29">
                            <w:pPr>
                              <w:jc w:val="center"/>
                              <w:rPr>
                                <w:color w:val="000000" w:themeColor="text1"/>
                              </w:rPr>
                            </w:pPr>
                            <w:r>
                              <w:rPr>
                                <w:color w:val="000000" w:themeColor="text1"/>
                              </w:rPr>
                              <w:t xml:space="preserve">Tray </w:t>
                            </w:r>
                            <w:proofErr w:type="gramStart"/>
                            <w:r>
                              <w:rPr>
                                <w:color w:val="000000" w:themeColor="text1"/>
                              </w:rPr>
                              <w:t>is located in</w:t>
                            </w:r>
                            <w:proofErr w:type="gramEnd"/>
                            <w:r>
                              <w:rPr>
                                <w:color w:val="000000" w:themeColor="text1"/>
                              </w:rPr>
                              <w:t xml:space="preserve"> the correct position</w:t>
                            </w:r>
                          </w:p>
                          <w:p w14:paraId="53235377" w14:textId="77777777" w:rsidR="00B50E29" w:rsidRDefault="00B50E29" w:rsidP="00B50E29">
                            <w:pPr>
                              <w:jc w:val="center"/>
                              <w:rPr>
                                <w:color w:val="000000" w:themeColor="text1"/>
                              </w:rPr>
                            </w:pPr>
                            <w:r>
                              <w:rPr>
                                <w:color w:val="000000" w:themeColor="text1"/>
                              </w:rPr>
                              <w:t>Insufficient oil to aid part to slide down</w:t>
                            </w:r>
                          </w:p>
                          <w:p w14:paraId="0D45D9BF" w14:textId="77777777" w:rsidR="00B50E29" w:rsidRDefault="00B50E29" w:rsidP="00B50E29">
                            <w:pPr>
                              <w:jc w:val="center"/>
                              <w:rPr>
                                <w:color w:val="000000" w:themeColor="text1"/>
                              </w:rPr>
                            </w:pPr>
                            <w:r>
                              <w:rPr>
                                <w:color w:val="000000" w:themeColor="text1"/>
                              </w:rPr>
                              <w:t>Part falls through a gap</w:t>
                            </w:r>
                          </w:p>
                          <w:p w14:paraId="4BBF1BE0"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43EDEA" id="Rectangle 49" o:spid="_x0000_s1043" style="position:absolute;margin-left:48pt;margin-top:20.65pt;width:111.75pt;height:183.7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yaZpYQIAANgEAAAOAAAAZHJzL2Uyb0RvYy54bWysVN1v2jAQf5+0/8Hy+xpC6RdqqBCIaVLV&#13;&#10;IrVTn41jk0iOzzsbEvbX7+yk0HZ9mpYHc+f7/vl33N51jWF7hb4GW/D8bMSZshLK2m4L/vN59e2a&#13;&#10;Mx+ELYUBqwp+UJ7fzb5+uW3dVI2hAlMqZJTE+mnrCl6F4KZZ5mWlGuHPwClLRg3YiEAqbrMSRUvZ&#13;&#10;G5ONR6PLrAUsHYJU3tPtsjfyWcqvtZLhUWuvAjMFp95COjGdm3hms1sx3aJwVS2HNsQ/dNGI2lLR&#13;&#10;Y6qlCILtsP4rVVNLBA86nEloMtC6lirNQNPkow/TPFXCqTQLgePdESb//9LKh/2TWyPB0Do/9STG&#13;&#10;KTqNTfyl/liXwDocwVJdYJIu80l+Mx5fcCbJNj4/P78khfJkp3CHPnxX0LAoFBzpNRJIYn/vQ+/6&#13;&#10;6hKreTB1uaqNScrBLwyyvaCHo/cuoeXMCB/osuCr9A3V3oUZy1pq5/riKnYmiFHaiEBi48qCe7vl&#13;&#10;TJgtUVUGTL28i/a43RyrrlYj+j4rEpteCl/13aUMg5uxsXeViDfMeMI1SqHbdKymVvKrGBKvNlAe&#13;&#10;1sgQenJ6J1c1FbinYdcCiY3EW9qw8EiHNkDjwSBxVgH+/uw++hNJyMpZS+ym0X/tBCrC8Icl+tzk&#13;&#10;k0lch6RMLq7GpOBby+atxe6aBdA75LTLTiYx+gfzKmqE5oUWcR6rkklYSbV7kAdlEfqto1WWaj5P&#13;&#10;brQCToR7++RkTB6hi9A+dy8C3UCaQHx7gNdNENMP3Ol9Y6SF+S6ArhOxTrgSIaNC65OoOax63M+3&#13;&#10;evI6/SHN/gAAAP//AwBQSwMEFAAGAAgAAAAhABxlR1niAAAADgEAAA8AAABkcnMvZG93bnJldi54&#13;&#10;bWxMj81ugzAQhO+V+g7WRuqtMTRpAgQT9Uc9t03yAAZvgQSvKTYJfftuT+llpd3RzM6XbyfbiTMO&#13;&#10;vnWkIJ5HIJAqZ1qqFRz2b/cJCB80Gd05QgU/6GFb3N7kOjPuQp943oVacAj5TCtoQugzKX3VoNV+&#13;&#10;7nok1r7cYHXgdailGfSFw20nH6JoJa1uiT80useXBqvTbrQKTuX387uvPwyux326PnoXhsNSqbvZ&#13;&#10;9Lrh8bQBEXAKVwf8MXB/KLhY6UYyXnQK0hXzBAXLeAGC9UWcPoIo+RAlCcgil/8xil8AAAD//wMA&#13;&#10;UEsBAi0AFAAGAAgAAAAhALaDOJL+AAAA4QEAABMAAAAAAAAAAAAAAAAAAAAAAFtDb250ZW50X1R5&#13;&#10;cGVzXS54bWxQSwECLQAUAAYACAAAACEAOP0h/9YAAACUAQAACwAAAAAAAAAAAAAAAAAvAQAAX3Jl&#13;&#10;bHMvLnJlbHNQSwECLQAUAAYACAAAACEAnsmmaWECAADYBAAADgAAAAAAAAAAAAAAAAAuAgAAZHJz&#13;&#10;L2Uyb0RvYy54bWxQSwECLQAUAAYACAAAACEAHGVHWeIAAAAOAQAADwAAAAAAAAAAAAAAAAC7BAAA&#13;&#10;ZHJzL2Rvd25yZXYueG1sUEsFBgAAAAAEAAQA8wAAAMoFAAAAAA==&#13;&#10;" fillcolor="window" strokecolor="red" strokeweight="2.25pt">
                <v:textbox>
                  <w:txbxContent>
                    <w:p w14:paraId="54F9CB97" w14:textId="77777777" w:rsidR="00B50E29" w:rsidRDefault="00B50E29" w:rsidP="00B50E29">
                      <w:pPr>
                        <w:jc w:val="center"/>
                        <w:rPr>
                          <w:color w:val="000000" w:themeColor="text1"/>
                        </w:rPr>
                      </w:pPr>
                      <w:r>
                        <w:rPr>
                          <w:color w:val="000000" w:themeColor="text1"/>
                        </w:rPr>
                        <w:t>Part is lost</w:t>
                      </w:r>
                    </w:p>
                    <w:p w14:paraId="0E04399F" w14:textId="77777777" w:rsidR="00B50E29" w:rsidRDefault="00B50E29" w:rsidP="00B50E29">
                      <w:pPr>
                        <w:jc w:val="center"/>
                        <w:rPr>
                          <w:color w:val="000000" w:themeColor="text1"/>
                        </w:rPr>
                      </w:pPr>
                      <w:r>
                        <w:rPr>
                          <w:color w:val="000000" w:themeColor="text1"/>
                        </w:rPr>
                        <w:t xml:space="preserve">Tray </w:t>
                      </w:r>
                      <w:proofErr w:type="gramStart"/>
                      <w:r>
                        <w:rPr>
                          <w:color w:val="000000" w:themeColor="text1"/>
                        </w:rPr>
                        <w:t>is located in</w:t>
                      </w:r>
                      <w:proofErr w:type="gramEnd"/>
                      <w:r>
                        <w:rPr>
                          <w:color w:val="000000" w:themeColor="text1"/>
                        </w:rPr>
                        <w:t xml:space="preserve"> the correct position</w:t>
                      </w:r>
                    </w:p>
                    <w:p w14:paraId="53235377" w14:textId="77777777" w:rsidR="00B50E29" w:rsidRDefault="00B50E29" w:rsidP="00B50E29">
                      <w:pPr>
                        <w:jc w:val="center"/>
                        <w:rPr>
                          <w:color w:val="000000" w:themeColor="text1"/>
                        </w:rPr>
                      </w:pPr>
                      <w:r>
                        <w:rPr>
                          <w:color w:val="000000" w:themeColor="text1"/>
                        </w:rPr>
                        <w:t>Insufficient oil to aid part to slide down</w:t>
                      </w:r>
                    </w:p>
                    <w:p w14:paraId="0D45D9BF" w14:textId="77777777" w:rsidR="00B50E29" w:rsidRDefault="00B50E29" w:rsidP="00B50E29">
                      <w:pPr>
                        <w:jc w:val="center"/>
                        <w:rPr>
                          <w:color w:val="000000" w:themeColor="text1"/>
                        </w:rPr>
                      </w:pPr>
                      <w:r>
                        <w:rPr>
                          <w:color w:val="000000" w:themeColor="text1"/>
                        </w:rPr>
                        <w:t>Part falls through a gap</w:t>
                      </w:r>
                    </w:p>
                    <w:p w14:paraId="4BBF1BE0"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12512" behindDoc="0" locked="0" layoutInCell="1" allowOverlap="1" wp14:anchorId="741B3373" wp14:editId="5291C048">
                <wp:simplePos x="0" y="0"/>
                <wp:positionH relativeFrom="margin">
                  <wp:posOffset>2988627</wp:posOffset>
                </wp:positionH>
                <wp:positionV relativeFrom="paragraph">
                  <wp:posOffset>1331913</wp:posOffset>
                </wp:positionV>
                <wp:extent cx="458193" cy="400050"/>
                <wp:effectExtent l="47943" t="28257" r="66357" b="47308"/>
                <wp:wrapNone/>
                <wp:docPr id="44" name="Right Arrow 44"/>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A0C3FE" id="Right Arrow 44" o:spid="_x0000_s1026" type="#_x0000_t13" style="position:absolute;margin-left:235.3pt;margin-top:104.9pt;width:36.1pt;height:31.5pt;rotation:90;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Iv9egIAABIFAAAOAAAAZHJzL2Uyb0RvYy54bWysVFlP20AQfq/U/7Da9+Ik2CVEcVAEpaqE&#10;ABUqnifr9SHt1dlNHPrrO7s2EI6nqn5YzX18M+Pl2V4rtpPoO2tKPj2acCaNsFVnmpL/ur/8MufM&#10;BzAVKGtkyR+l52erz5+WvVvImW2tqiQyCmL8onclb0NwiyzzopUa/JF10pCytqghEItNViH0FF2r&#10;bDaZfM16i5VDK6T3JL0YlHyV4te1FOGmrr0MTJWcagvpxfRu4putlrBoEFzbibEM+IcqNHSGkj6H&#10;uoAAbIvdu1C6E2i9rcORsDqzdd0JmXqgbqaTN93cteBk6oXA8e4ZJv//worr3S2yrip5nnNmQNOM&#10;fnZNG9ga0faMpARR7/yCLO/cLY6cJzL2u69RM7SEa5FP4pdQoL7YPoH8+Ayy3AcmSJgX8+npMWeC&#10;VNGlSEPIhlAxpEMfvkurWSRKjrGaVEwKDbsrH6gIcngyjE7eqq667JRKDDabc4VsBzT1b/n8eDqL&#10;XZDLKzNlWF/y2bw4KagcoO2rFQQitSM8vGk4A9XQWouAKfcrb/9BkpS8hUoOqYsEyJh5MH9fRezi&#10;Anw7uKQUY7HKxHgybfHYdBzEAH2kNrZ6pOkl+Gm5vROXHUW7Ah9uAWmPSUi3GW7oqZWlZu1IcdZa&#10;/PORPNrTepGWs57ugoD4vQWUnKkfhhbvdJrn8ZASkxcnM2LwULM51JitPrc0hGmqLpHRPqgnskar&#10;H+iE1zErqcAIyj1APjLnYbhX+gkIuV4nMzoeB+HK3DkRg0ecIo73+wdANy5OoI27tk83BIs3mzPY&#10;Rk9j19tg6y6t1QuuNKrI0OGloY0/iXjZh3yyevmVrf4CAAD//wMAUEsDBBQABgAIAAAAIQAd3FtQ&#10;4QAAAAsBAAAPAAAAZHJzL2Rvd25yZXYueG1sTI/NTsMwEITvSLyDtUjcqE2akCrEqfg/9IDU0ktv&#10;TrIkUWM72E4aeHq2J7jN7oxmv83Xs+7ZhM531ki4XQhgaCpbd6aRsP94vVkB80GZWvXWoIRv9LAu&#10;Li9yldX2ZLY47ULDqMT4TEloQxgyzn3VolZ+YQc05H1ap1Wg0TW8dupE5brnkRB3XKvO0IVWDfjU&#10;YnXcjVrC8Sce3UEk7qUcl5u35+jx/WvaSnl9NT/cAws4h78wnPEJHQpiKu1oas96CXGaRBSVEImz&#10;oESyXJEoaZOmMfAi5/9/KH4BAAD//wMAUEsBAi0AFAAGAAgAAAAhALaDOJL+AAAA4QEAABMAAAAA&#10;AAAAAAAAAAAAAAAAAFtDb250ZW50X1R5cGVzXS54bWxQSwECLQAUAAYACAAAACEAOP0h/9YAAACU&#10;AQAACwAAAAAAAAAAAAAAAAAvAQAAX3JlbHMvLnJlbHNQSwECLQAUAAYACAAAACEAwNSL/XoCAAAS&#10;BQAADgAAAAAAAAAAAAAAAAAuAgAAZHJzL2Uyb0RvYy54bWxQSwECLQAUAAYACAAAACEAHdxbUOEA&#10;AAALAQAADwAAAAAAAAAAAAAAAADUBAAAZHJzL2Rvd25yZXYueG1sUEsFBgAAAAAEAAQA8wAAAOIF&#10;AA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710464" behindDoc="0" locked="0" layoutInCell="1" allowOverlap="1" wp14:anchorId="3C8A6D96" wp14:editId="259AEEC2">
                <wp:simplePos x="0" y="0"/>
                <wp:positionH relativeFrom="column">
                  <wp:posOffset>2171700</wp:posOffset>
                </wp:positionH>
                <wp:positionV relativeFrom="paragraph">
                  <wp:posOffset>517525</wp:posOffset>
                </wp:positionV>
                <wp:extent cx="257175" cy="400050"/>
                <wp:effectExtent l="19050" t="76200" r="47625" b="76200"/>
                <wp:wrapNone/>
                <wp:docPr id="45" name="Right Arrow 45"/>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1398E7" id="Right Arrow 45" o:spid="_x0000_s1026" type="#_x0000_t13" style="position:absolute;margin-left:171pt;margin-top:40.75pt;width:20.25pt;height:31.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2QmcQIAAAQFAAAOAAAAZHJzL2Uyb0RvYy54bWysVMlu2zAQvRfoPxC8N5Jdu3GNyIGRNEWB&#10;IAmaFDmPKVISwK1D2nL69R1ScvZT0QvF4exv3ujkdG8020kMnbMVnxyVnEkrXN3ZpuK/7i4+LTgL&#10;EWwN2llZ8QcZ+Onq44eT3i/l1LVO1xIZBbFh2fuKtzH6ZVEE0UoD4ch5aUmpHBqIJGJT1Ag9RTe6&#10;mJbll6J3WHt0QoZAr+eDkq9yfKWkiNdKBRmZrjjVFvOJ+dyks1idwLJB8G0nxjLgH6ow0FlK+hjq&#10;HCKwLXZvQplOoAtOxSPhTOGU6oTMPVA3k/JVN7cteJl7IXCCf4Qp/L+w4mp3g6yrKz6bc2bB0Ix+&#10;dk0b2RrR9YxeCaLehyVZ3vobHKVA19TvXqFJX+qE7TOsD4+wyn1kgh6n8+PJMUUXpJqVZTnPsBdP&#10;zh5D/C6dYelScUz5c/oMKewuQ6S05HAwTBmD01190WmdBWw2ZxrZDmjO32aLz5NpqptcXphpy3qq&#10;ZzHP5QDxTWmIVJnxhECwDWegGyKyiJhzv/AO7yTJyVuo5ZB6Tu0duhvN31aRujiH0A4uOcVYrLYp&#10;nsy8HZtO0A9gp9vG1Q80L3QDkYMXFx1Fu4QQbwCJucRx2sZ4TYfSjpp1442z1uGf996TPRGKtJz1&#10;tAkExO8toORM/7BEta+T2SytThZm8+MpCfhcs3musVtz5mgIE9p7L/I12Ud9uCp05p6Wdp2ykgqs&#10;oNwD5KNwFocNpbUXcr3OZrQuHuKlvfUiBU84JRzv9veAfiROJMZducPWwPIVcwbb5Gndehud6jKt&#10;nnClUSWBVi0PbfwtpF1+Lmerp5/X6i8AAAD//wMAUEsDBBQABgAIAAAAIQC31XzL3wAAAAoBAAAP&#10;AAAAZHJzL2Rvd25yZXYueG1sTI/BToNAEIbvJr7DZky82aUUCKEsjTZqPEptYrwtMAUiO0vYLcW3&#10;dzzV20zmyz/fn+8WM4gZJ9dbUrBeBSCQatv01Co4frw8pCCc19TowRIq+EEHu+L2JtdZYy9U4nzw&#10;reAQcplW0Hk/ZlK6ukOj3cqOSHw72cloz+vUymbSFw43gwyDIJFG98QfOj3ivsP6+3A2CpLkOCOV&#10;+7ch7qkq35/Hz9enL6Xu75bHLQiPi7/C8KfP6lCwU2XP1DgxKNhEIXfxCtJ1DIKBTRryUDEZRTHI&#10;Ipf/KxS/AAAA//8DAFBLAQItABQABgAIAAAAIQC2gziS/gAAAOEBAAATAAAAAAAAAAAAAAAAAAAA&#10;AABbQ29udGVudF9UeXBlc10ueG1sUEsBAi0AFAAGAAgAAAAhADj9If/WAAAAlAEAAAsAAAAAAAAA&#10;AAAAAAAALwEAAF9yZWxzLy5yZWxzUEsBAi0AFAAGAAgAAAAhACyLZCZxAgAABAUAAA4AAAAAAAAA&#10;AAAAAAAALgIAAGRycy9lMm9Eb2MueG1sUEsBAi0AFAAGAAgAAAAhALfVfMvfAAAACgEAAA8AAAAA&#10;AAAAAAAAAAAAywQAAGRycy9kb3ducmV2LnhtbFBLBQYAAAAABAAEAPMAAADXBQ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711488" behindDoc="0" locked="0" layoutInCell="1" allowOverlap="1" wp14:anchorId="43C64518" wp14:editId="28558189">
                <wp:simplePos x="0" y="0"/>
                <wp:positionH relativeFrom="column">
                  <wp:posOffset>4048125</wp:posOffset>
                </wp:positionH>
                <wp:positionV relativeFrom="paragraph">
                  <wp:posOffset>584200</wp:posOffset>
                </wp:positionV>
                <wp:extent cx="257175" cy="400050"/>
                <wp:effectExtent l="19050" t="76200" r="47625" b="76200"/>
                <wp:wrapNone/>
                <wp:docPr id="46" name="Right Arrow 46"/>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6B8817" id="Right Arrow 46" o:spid="_x0000_s1026" type="#_x0000_t13" style="position:absolute;margin-left:318.75pt;margin-top:46pt;width:20.25pt;height:31.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czcQIAAAQFAAAOAAAAZHJzL2Uyb0RvYy54bWysVMlu2zAQvRfoPxC8N5JdO0mNyIGRNEWB&#10;IAmSFDmPKVISwK1D2nL69R1ScvZT0QvF4exv3ujkdGc020oMnbMVnxyUnEkrXN3ZpuK/7i++HHMW&#10;ItgatLOy4o8y8NPl508nvV/IqWudriUyCmLDovcVb2P0i6IIopUGwoHz0pJSOTQQScSmqBF6im50&#10;MS3Lw6J3WHt0QoZAr+eDki9zfKWkiNdKBRmZrjjVFvOJ+Vyns1iewKJB8G0nxjLgH6ow0FlK+hTq&#10;HCKwDXbvQplOoAtOxQPhTOGU6oTMPVA3k/JNN3cteJl7IXCCf4Ip/L+w4mp7g6yrKz475MyCoRnd&#10;dk0b2QrR9YxeCaLehwVZ3vkbHKVA19TvTqFJX+qE7TKsj0+wyl1kgh6n86PJ0ZwzQapZWZbzDHvx&#10;7OwxxB/SGZYuFceUP6fPkML2MkRKSw57w5QxON3VF53WWcBmfaaRbYHm/H12/HUyTXWTyyszbVlP&#10;9RzPczlAfFMaIlVmPCEQbMMZ6IaILCLm3K+8wwdJcvIWajmknlN7++5G8/dVpC7OIbSDS04xFqtt&#10;iiczb8emE/QD2Om2dvUjzQvdQOTgxUVH0S4hxBtAYi5xnLYxXtOhtKNm3XjjrHX456P3ZE+EIi1n&#10;PW0CAfF7Ayg50z8tUe3bZDZLq5OF2fxoSgK+1KxfauzGnDkawoT23ot8TfZR768KnXmgpV2lrKQC&#10;Kyj3APkonMVhQ2nthVytshmti4d4ae+8SMETTgnH+90DoB+JE4lxV26/NbB4w5zBNnlat9pEp7pM&#10;q2dcaVRJoFXLQxt/C2mXX8rZ6vnntfwLAAD//wMAUEsDBBQABgAIAAAAIQBjMb8g3gAAAAoBAAAP&#10;AAAAZHJzL2Rvd25yZXYueG1sTI/BTsMwDIbvSLxDZCRuLGWo3VaaTjAB4kjHJLRb2pi2InGqJuvK&#10;22NOcLPlT7+/v9jOzooJx9B7UnC7SEAgNd701Co4vD/frEGEqMlo6wkVfGOAbXl5Uejc+DNVOO1j&#10;KziEQq4VdDEOuZSh6dDpsPADEt8+/eh05HVspRn1mcOdlcskyaTTPfGHTg+467D52p+cgiw7TEjV&#10;7tWmPdXV29Pw8fJ4VOr6an64BxFxjn8w/OqzOpTsVPsTmSAsZ9ytUkYVbJbciYFsteahZjJNE5Bl&#10;If9XKH8AAAD//wMAUEsBAi0AFAAGAAgAAAAhALaDOJL+AAAA4QEAABMAAAAAAAAAAAAAAAAAAAAA&#10;AFtDb250ZW50X1R5cGVzXS54bWxQSwECLQAUAAYACAAAACEAOP0h/9YAAACUAQAACwAAAAAAAAAA&#10;AAAAAAAvAQAAX3JlbHMvLnJlbHNQSwECLQAUAAYACAAAACEAFhwXM3ECAAAEBQAADgAAAAAAAAAA&#10;AAAAAAAuAgAAZHJzL2Uyb0RvYy54bWxQSwECLQAUAAYACAAAACEAYzG/IN4AAAAKAQAADwAAAAAA&#10;AAAAAAAAAADLBAAAZHJzL2Rvd25yZXYueG1sUEsFBgAAAAAEAAQA8wAAANYFA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709440" behindDoc="0" locked="0" layoutInCell="1" allowOverlap="1" wp14:anchorId="73573A1C" wp14:editId="745D401A">
                <wp:simplePos x="0" y="0"/>
                <wp:positionH relativeFrom="column">
                  <wp:posOffset>4505325</wp:posOffset>
                </wp:positionH>
                <wp:positionV relativeFrom="paragraph">
                  <wp:posOffset>269875</wp:posOffset>
                </wp:positionV>
                <wp:extent cx="1419225" cy="962025"/>
                <wp:effectExtent l="19050" t="19050" r="28575" b="28575"/>
                <wp:wrapNone/>
                <wp:docPr id="50" name="Rectangle 50"/>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1239D3E4" w14:textId="77777777" w:rsidR="00B50E29" w:rsidRPr="00C279BE" w:rsidRDefault="00B50E29" w:rsidP="00B50E29">
                            <w:pPr>
                              <w:jc w:val="center"/>
                              <w:rPr>
                                <w:color w:val="000000" w:themeColor="text1"/>
                              </w:rPr>
                            </w:pPr>
                            <w:r>
                              <w:rPr>
                                <w:color w:val="000000" w:themeColor="text1"/>
                              </w:rPr>
                              <w:t>Part correctly dropped to Parts Accumulation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73A1C" id="Rectangle 50" o:spid="_x0000_s1044" style="position:absolute;margin-left:354.75pt;margin-top:21.25pt;width:111.75pt;height:75.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ZcedZAIAANcEAAAOAAAAZHJzL2Uyb0RvYy54bWysVMlu2zAQvRfoPxC8N1pgZzEsB24CFwWC&#13;&#10;xEBS5ExTlCWA4rBD2pL79R1Ssp2kPRX1gZ7h7I9vNL/tW832Cl0DpuDZRcqZMhLKxmwL/uNl9eWa&#13;&#10;M+eFKYUGowp+UI7fLj5/mnd2pnKoQZcKGSUxbtbZgtfe21mSOFmrVrgLsMqQsQJshScVt0mJoqPs&#13;&#10;rU7yNL1MOsDSIkjlHN3eD0a+iPmrSkn/VFVOeaYLTr35eGI8N+FMFnMx26KwdSPHNsQ/dNGKxlDR&#13;&#10;U6p74QXbYfNHqraRCA4qfyGhTaCqGqniDDRNln6Y5rkWVsVZCBxnTzC5/5dWPu6f7RoJhs66mSMx&#13;&#10;TNFX2IZ/6o/1EazDCSzVeybpMptkN3k+5UyS7eYyT0mmNMk52qLz3xS0LAgFR3qMiJHYPzg/uB5d&#13;&#10;QjEHuilXjdZRObg7jWwv6N3ouUvoONPCebos+Cr+xmrvwrRhXcHz6+lVaEwQoSotPImtLQvuzJYz&#13;&#10;obfEVOkx9vIu2uF2c6qapl/TaSQIjfTOLTR9L1w9dBdNYy/ahN5V5N044xnWIPl+07OGWsmuQ0i4&#13;&#10;2kB5WCNDGLjprFw1VOCBhl0LJDISbWnB/BMdlQYaD0aJsxrw19/ugz9xhKycdURuGv3nTqAiDL8b&#13;&#10;Ys9NNpmEbYjKZHqVk4JvLZu3FrNr74DeIaNVtjKKwd/ro1ghtK+0h8tQlUzCSKo9gDwqd35YOtpk&#13;&#10;qZbL6EYbYIV/MM9WhuQBugDtS/8q0I6k8US3Rzgugph94M7gGyINLHceqiYS64wrETIotD2RmuOm&#13;&#10;h/V8q0ev8/do8RsAAP//AwBQSwMEFAAGAAgAAAAhAIrrY/3lAAAADwEAAA8AAABkcnMvZG93bnJl&#13;&#10;di54bWxMj1tPwzAMhd+R+A+RkXhjyS6wtWs6IRACgRC7IODRa0Jb0ThVk3Xl32Oe4MWW5c/H52Sr&#13;&#10;wTWit12oPWkYjxQIS4U3NZUaXnd3FwsQISIZbDxZDd82wCo/PckwNf5IG9tvYylYhEKKGqoY21TK&#13;&#10;UFTWYRj51hLvPn3nMPLYldJ0eGRx18iJUlfSYU38ocLW3lS2+NoenIan/v1hvLhfb/DluXzrcYfY&#13;&#10;fDxqfX423C65XC9BRDvEvwv4zcD+IWdje38gE0SjYa6SS0Y1zCbcGUimU064ZzKZKZB5Jv/nyH8A&#13;&#10;AAD//wMAUEsBAi0AFAAGAAgAAAAhALaDOJL+AAAA4QEAABMAAAAAAAAAAAAAAAAAAAAAAFtDb250&#13;&#10;ZW50X1R5cGVzXS54bWxQSwECLQAUAAYACAAAACEAOP0h/9YAAACUAQAACwAAAAAAAAAAAAAAAAAv&#13;&#10;AQAAX3JlbHMvLnJlbHNQSwECLQAUAAYACAAAACEA52XHnWQCAADXBAAADgAAAAAAAAAAAAAAAAAu&#13;&#10;AgAAZHJzL2Uyb0RvYy54bWxQSwECLQAUAAYACAAAACEAiutj/eUAAAAPAQAADwAAAAAAAAAAAAAA&#13;&#10;AAC+BAAAZHJzL2Rvd25yZXYueG1sUEsFBgAAAAAEAAQA8wAAANAFAAAAAA==&#13;&#10;" fillcolor="window" strokecolor="#00b050" strokeweight="2.25pt">
                <v:textbox>
                  <w:txbxContent>
                    <w:p w14:paraId="1239D3E4" w14:textId="77777777" w:rsidR="00B50E29" w:rsidRPr="00C279BE" w:rsidRDefault="00B50E29" w:rsidP="00B50E29">
                      <w:pPr>
                        <w:jc w:val="center"/>
                        <w:rPr>
                          <w:color w:val="000000" w:themeColor="text1"/>
                        </w:rPr>
                      </w:pPr>
                      <w:r>
                        <w:rPr>
                          <w:color w:val="000000" w:themeColor="text1"/>
                        </w:rPr>
                        <w:t>Part correctly dropped to Parts Accumulation Tray.</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707392" behindDoc="0" locked="0" layoutInCell="1" allowOverlap="1" wp14:anchorId="38711012" wp14:editId="6482484C">
                <wp:simplePos x="0" y="0"/>
                <wp:positionH relativeFrom="margin">
                  <wp:align>center</wp:align>
                </wp:positionH>
                <wp:positionV relativeFrom="paragraph">
                  <wp:posOffset>250825</wp:posOffset>
                </wp:positionV>
                <wp:extent cx="1419225" cy="962025"/>
                <wp:effectExtent l="19050" t="19050" r="28575" b="28575"/>
                <wp:wrapNone/>
                <wp:docPr id="51" name="Rectangle 51"/>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5E0A09F4" w14:textId="77777777" w:rsidR="00B50E29" w:rsidRPr="00EC2BB5" w:rsidRDefault="00B50E29" w:rsidP="00B50E29">
                            <w:pPr>
                              <w:jc w:val="center"/>
                              <w:rPr>
                                <w:color w:val="000000" w:themeColor="text1"/>
                              </w:rPr>
                            </w:pPr>
                            <w:r>
                              <w:rPr>
                                <w:color w:val="000000" w:themeColor="text1"/>
                              </w:rPr>
                              <w:t>Part Dropped to Parts Accumulation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711012" id="Rectangle 51" o:spid="_x0000_s1045" style="position:absolute;margin-left:0;margin-top:19.75pt;width:111.75pt;height:75.75pt;z-index:2517073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L2prZAIAANcEAAAOAAAAZHJzL2Uyb0RvYy54bWysVMlu2zAQvRfoPxC8N1rgLDYsB4YNFwWC&#13;&#10;JEAS5ExTlCWA4rBD2pL79R1Sip2kPRX1gZ7h7I9vNL/tW80OCl0DpuDZRcqZMhLKxuwK/vK8+XbD&#13;&#10;mfPClEKDUQU/KsdvF1+/zDs7UznUoEuFjJIYN+tswWvv7SxJnKxVK9wFWGXIWAG2wpOKu6RE0VH2&#13;&#10;Vid5ml4lHWBpEaRyjm7Xg5EvYv6qUtI/VJVTnumCU28+nhjPbTiTxVzMdihs3cixDfEPXbSiMVT0&#13;&#10;lGotvGB7bP5I1TYSwUHlLyS0CVRVI1WcgabJ0k/TPNXCqjgLgePsCSb3/9LK+8OTfUSCobNu5kgM&#13;&#10;U/QVtuGf+mN9BOt4Akv1nkm6zCbZNM8vOZNkm17lKcmUJjlHW3T+u4KWBaHgSI8RMRKHO+cH1zeX&#13;&#10;UMyBbspNo3VUjm6lkR0EvRs9dwkdZ1o4T5cF38TfWO1DmDasK3h+c3kdGhNEqEoLT2Jry4I7s+NM&#13;&#10;6B0xVXqMvXyIdrjbnqpuNqs0jQShkT64habXwtVDd9E09qJN6F1F3o0znmENku+3PWuolWwaQsLV&#13;&#10;FsrjIzKEgZvOyk1DBe5o2EeBREaiLS2Yf6Cj0kDjwShxVgP++tt98CeOkJWzjshNo//cC1SE4Q9D&#13;&#10;7Jlmk0nYhqhMLq9zUvC9ZfveYvbtCugdMlplK6MY/L1+EyuE9pX2cBmqkkkYSbUHkEdl5Yelo02W&#13;&#10;armMbrQBVvg782RlSB6gC9A+968C7UgaT3S7h7dFELNP3Bl8Q6SB5d5D1URinXElQgaFtidSc9z0&#13;&#10;sJ7v9eh1/h4tfgM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C8L2prZAIAANcEAAAOAAAAAAAAAAAAAAAAAC4CAABk&#13;&#10;cnMvZTJvRG9jLnhtbFBLAQItABQABgAIAAAAIQAJ8gCP4QAAAAwBAAAPAAAAAAAAAAAAAAAAAL4E&#13;&#10;AABkcnMvZG93bnJldi54bWxQSwUGAAAAAAQABADzAAAAzAUAAAAA&#13;&#10;" fillcolor="window" strokecolor="#ffc000" strokeweight="2.25pt">
                <v:textbox>
                  <w:txbxContent>
                    <w:p w14:paraId="5E0A09F4" w14:textId="77777777" w:rsidR="00B50E29" w:rsidRPr="00EC2BB5" w:rsidRDefault="00B50E29" w:rsidP="00B50E29">
                      <w:pPr>
                        <w:jc w:val="center"/>
                        <w:rPr>
                          <w:color w:val="000000" w:themeColor="text1"/>
                        </w:rPr>
                      </w:pPr>
                      <w:r>
                        <w:rPr>
                          <w:color w:val="000000" w:themeColor="text1"/>
                        </w:rPr>
                        <w:t>Part Dropped to Parts Accumulation Tray</w:t>
                      </w:r>
                    </w:p>
                  </w:txbxContent>
                </v:textbox>
                <w10:wrap anchorx="margin"/>
              </v:rect>
            </w:pict>
          </mc:Fallback>
        </mc:AlternateContent>
      </w:r>
    </w:p>
    <w:p w14:paraId="4D879473" w14:textId="77777777" w:rsidR="00B50E29" w:rsidRDefault="00B50E29" w:rsidP="00B50E29">
      <w:pPr>
        <w:jc w:val="center"/>
        <w:rPr>
          <w:sz w:val="28"/>
        </w:rPr>
      </w:pPr>
    </w:p>
    <w:p w14:paraId="6556CE73" w14:textId="77777777" w:rsidR="00B50E29" w:rsidRPr="001A6FAD" w:rsidRDefault="00B50E29" w:rsidP="00B50E29">
      <w:pPr>
        <w:rPr>
          <w:sz w:val="28"/>
        </w:rPr>
      </w:pPr>
    </w:p>
    <w:p w14:paraId="4E3B0757" w14:textId="77777777" w:rsidR="00B50E29" w:rsidRPr="001A6FAD" w:rsidRDefault="00B50E29" w:rsidP="00B50E29">
      <w:pPr>
        <w:rPr>
          <w:sz w:val="28"/>
        </w:rPr>
      </w:pPr>
    </w:p>
    <w:p w14:paraId="49956E38" w14:textId="77777777" w:rsidR="00B50E29" w:rsidRDefault="00B50E29" w:rsidP="00B50E29">
      <w:pPr>
        <w:rPr>
          <w:sz w:val="28"/>
        </w:rPr>
      </w:pPr>
    </w:p>
    <w:p w14:paraId="04B23D7A" w14:textId="77777777" w:rsidR="00B50E29" w:rsidRDefault="00B50E29" w:rsidP="00B50E29">
      <w:pPr>
        <w:jc w:val="center"/>
        <w:rPr>
          <w:sz w:val="28"/>
        </w:rPr>
      </w:pPr>
    </w:p>
    <w:p w14:paraId="44ED30B6" w14:textId="77777777" w:rsidR="00B50E29" w:rsidRDefault="00B50E29" w:rsidP="00B50E29">
      <w:pPr>
        <w:tabs>
          <w:tab w:val="left" w:pos="5925"/>
        </w:tabs>
        <w:rPr>
          <w:sz w:val="28"/>
        </w:rPr>
      </w:pPr>
    </w:p>
    <w:p w14:paraId="5A728338" w14:textId="77777777" w:rsidR="00B50E29" w:rsidRPr="00EC2BB5"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714560" behindDoc="0" locked="0" layoutInCell="1" allowOverlap="1" wp14:anchorId="751C6991" wp14:editId="5E0AD756">
                <wp:simplePos x="0" y="0"/>
                <wp:positionH relativeFrom="column">
                  <wp:posOffset>609600</wp:posOffset>
                </wp:positionH>
                <wp:positionV relativeFrom="paragraph">
                  <wp:posOffset>269875</wp:posOffset>
                </wp:positionV>
                <wp:extent cx="1419225" cy="2847975"/>
                <wp:effectExtent l="19050" t="19050" r="28575" b="28575"/>
                <wp:wrapNone/>
                <wp:docPr id="56" name="Rectangle 56"/>
                <wp:cNvGraphicFramePr/>
                <a:graphic xmlns:a="http://schemas.openxmlformats.org/drawingml/2006/main">
                  <a:graphicData uri="http://schemas.microsoft.com/office/word/2010/wordprocessingShape">
                    <wps:wsp>
                      <wps:cNvSpPr/>
                      <wps:spPr>
                        <a:xfrm>
                          <a:off x="0" y="0"/>
                          <a:ext cx="1419225" cy="2847975"/>
                        </a:xfrm>
                        <a:prstGeom prst="rect">
                          <a:avLst/>
                        </a:prstGeom>
                        <a:solidFill>
                          <a:sysClr val="window" lastClr="FFFFFF"/>
                        </a:solidFill>
                        <a:ln w="28575" cap="flat" cmpd="sng" algn="ctr">
                          <a:solidFill>
                            <a:srgbClr val="FF0000"/>
                          </a:solidFill>
                          <a:prstDash val="solid"/>
                        </a:ln>
                        <a:effectLst/>
                      </wps:spPr>
                      <wps:txbx>
                        <w:txbxContent>
                          <w:p w14:paraId="4A06B451" w14:textId="77777777" w:rsidR="00B50E29" w:rsidRDefault="00B50E29" w:rsidP="00B50E29">
                            <w:pPr>
                              <w:jc w:val="center"/>
                              <w:rPr>
                                <w:color w:val="000000" w:themeColor="text1"/>
                              </w:rPr>
                            </w:pPr>
                            <w:r>
                              <w:rPr>
                                <w:color w:val="000000" w:themeColor="text1"/>
                              </w:rPr>
                              <w:t>Conveyor clogged</w:t>
                            </w:r>
                          </w:p>
                          <w:p w14:paraId="7E406934" w14:textId="77777777" w:rsidR="00B50E29" w:rsidRDefault="00B50E29" w:rsidP="00B50E29">
                            <w:pPr>
                              <w:jc w:val="center"/>
                              <w:rPr>
                                <w:color w:val="000000" w:themeColor="text1"/>
                              </w:rPr>
                            </w:pPr>
                            <w:r>
                              <w:rPr>
                                <w:color w:val="000000" w:themeColor="text1"/>
                              </w:rPr>
                              <w:t>Parts are lost</w:t>
                            </w:r>
                          </w:p>
                          <w:p w14:paraId="0810F1AC" w14:textId="77777777" w:rsidR="00B50E29" w:rsidRDefault="00B50E29" w:rsidP="00B50E29">
                            <w:pPr>
                              <w:jc w:val="center"/>
                              <w:rPr>
                                <w:color w:val="000000" w:themeColor="text1"/>
                              </w:rPr>
                            </w:pPr>
                            <w:r>
                              <w:rPr>
                                <w:color w:val="000000" w:themeColor="text1"/>
                              </w:rPr>
                              <w:t xml:space="preserve">Tray </w:t>
                            </w:r>
                            <w:proofErr w:type="gramStart"/>
                            <w:r>
                              <w:rPr>
                                <w:color w:val="000000" w:themeColor="text1"/>
                              </w:rPr>
                              <w:t>is located in</w:t>
                            </w:r>
                            <w:proofErr w:type="gramEnd"/>
                            <w:r>
                              <w:rPr>
                                <w:color w:val="000000" w:themeColor="text1"/>
                              </w:rPr>
                              <w:t xml:space="preserve"> the correct position</w:t>
                            </w:r>
                          </w:p>
                          <w:p w14:paraId="0D13F7AE" w14:textId="77777777" w:rsidR="00B50E29" w:rsidRDefault="00B50E29" w:rsidP="00B50E29">
                            <w:pPr>
                              <w:jc w:val="center"/>
                              <w:rPr>
                                <w:color w:val="000000" w:themeColor="text1"/>
                              </w:rPr>
                            </w:pPr>
                            <w:r>
                              <w:rPr>
                                <w:color w:val="000000" w:themeColor="text1"/>
                              </w:rPr>
                              <w:t>Insufficient oil to aid part to slide down</w:t>
                            </w:r>
                          </w:p>
                          <w:p w14:paraId="5211776C" w14:textId="77777777" w:rsidR="00B50E29" w:rsidRDefault="00B50E29" w:rsidP="00B50E29">
                            <w:pPr>
                              <w:jc w:val="center"/>
                              <w:rPr>
                                <w:color w:val="000000" w:themeColor="text1"/>
                              </w:rPr>
                            </w:pPr>
                            <w:r>
                              <w:rPr>
                                <w:color w:val="000000" w:themeColor="text1"/>
                              </w:rPr>
                              <w:t>Part falls through a gap</w:t>
                            </w:r>
                          </w:p>
                          <w:p w14:paraId="031F4055" w14:textId="77777777" w:rsidR="00B50E29" w:rsidRDefault="00B50E29" w:rsidP="00B50E29">
                            <w:pPr>
                              <w:jc w:val="center"/>
                              <w:rPr>
                                <w:color w:val="000000" w:themeColor="text1"/>
                              </w:rPr>
                            </w:pPr>
                          </w:p>
                          <w:p w14:paraId="60F3A50A" w14:textId="77777777" w:rsidR="00B50E29" w:rsidRDefault="00B50E29" w:rsidP="00B50E29">
                            <w:pPr>
                              <w:jc w:val="center"/>
                              <w:rPr>
                                <w:color w:val="000000" w:themeColor="text1"/>
                              </w:rPr>
                            </w:pPr>
                          </w:p>
                          <w:p w14:paraId="7E0F5842"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1C6991" id="Rectangle 56" o:spid="_x0000_s1046" style="position:absolute;margin-left:48pt;margin-top:21.25pt;width:111.75pt;height:224.2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h60YQIAANgEAAAOAAAAZHJzL2Uyb0RvYy54bWysVFFv2jAQfp+0/2D5fQ0gGAU1VKgV06Sq&#13;&#10;RaJVn41jk0iOzzsbEvbrd3YCtF2fpuXBnH3nu+8+f8fNbVsbdlDoK7A5H14NOFNWQlHZXc5fnlff&#13;&#10;rjnzQdhCGLAq50fl+e3i65ebxs3VCEowhUJGSayfNy7nZQhunmVelqoW/gqcsuTUgLUItMVdVqBo&#13;&#10;KHttstFg8D1rAAuHIJX3dHrfOfki5ddayfCktVeBmZwTtpBWTOs2rtniRsx3KFxZyR6G+AcUtags&#13;&#10;FT2nuhdBsD1Wf6WqK4ngQYcrCXUGWldSpR6om+HgQzebUjiVeiFyvDvT5P9fWvl42Lg1Eg2N83NP&#13;&#10;Zuyi1VjHX8LH2kTW8UyWagOTdDgcD2ej0YQzSb7R9Xg6m04indnlukMffiioWTRyjvQaiSRxePCh&#13;&#10;Cz2FxGoeTFWsKmPS5ujvDLKDoIej9y6g4cwIH+gw56v09dXeXTOWNRHOhMAwKUhR2ohAZu2KnHu7&#13;&#10;40yYHUlVBkxY3t32uNueq65WA/o+KxJB3wtfduhShj7M2IhdJeH1PV54jVZoty2rCMooZY5HWyiO&#13;&#10;a2QInTi9k6uKCjxQs2uBpEbSLU1YeKJFG6D2oLc4KwF/f3Ye40kk5OWsIXVT67/2AhVx+NOSfGbD&#13;&#10;8TiOQ9qMJ1NCw/CtZ/vWY/f1HdA7DGmWnUxmjA/mZGqE+pUGcRmrkktYSbU7kvvNXeimjkZZquUy&#13;&#10;hdEIOBEe7MbJmDxSF6l9bl8Ful40gfT2CKdJEPMP2uli400Ly30AXSVhXXglQcYNjU+SZj/qcT7f&#13;&#10;7lPU5Q9p8QcAAP//AwBQSwMEFAAGAAgAAAAhACJhWOvhAAAADgEAAA8AAABkcnMvZG93bnJldi54&#13;&#10;bWxMj91OwzAMhe+ReIfISNyxtGNstGs68SOugW0PkDZe261xSpJu5e0xV3Bj2T7y8fmKzWR7cUYf&#13;&#10;OkcK0lkCAql2pqNGwX73dvcIIkRNRveOUME3BtiU11eFzo270Ceet7ERbEIh1wraGIdcylC3aHWY&#13;&#10;uQGJtYPzVkcefSON1xc2t72cJ8lSWt0Rf2j1gC8t1qftaBWcqq/n99B8GFyNu2x1DC76/UKp25vp&#13;&#10;dc3laQ0i4hT/LuCXgfNDycEqN5IJoleQLZknKljMH0Cwfp9m3FS8yNIEZFnI/xjlDwAAAP//AwBQ&#13;&#10;SwECLQAUAAYACAAAACEAtoM4kv4AAADhAQAAEwAAAAAAAAAAAAAAAAAAAAAAW0NvbnRlbnRfVHlw&#13;&#10;ZXNdLnhtbFBLAQItABQABgAIAAAAIQA4/SH/1gAAAJQBAAALAAAAAAAAAAAAAAAAAC8BAABfcmVs&#13;&#10;cy8ucmVsc1BLAQItABQABgAIAAAAIQC9jh60YQIAANgEAAAOAAAAAAAAAAAAAAAAAC4CAABkcnMv&#13;&#10;ZTJvRG9jLnhtbFBLAQItABQABgAIAAAAIQAiYVjr4QAAAA4BAAAPAAAAAAAAAAAAAAAAALsEAABk&#13;&#10;cnMvZG93bnJldi54bWxQSwUGAAAAAAQABADzAAAAyQUAAAAA&#13;&#10;" fillcolor="window" strokecolor="red" strokeweight="2.25pt">
                <v:textbox>
                  <w:txbxContent>
                    <w:p w14:paraId="4A06B451" w14:textId="77777777" w:rsidR="00B50E29" w:rsidRDefault="00B50E29" w:rsidP="00B50E29">
                      <w:pPr>
                        <w:jc w:val="center"/>
                        <w:rPr>
                          <w:color w:val="000000" w:themeColor="text1"/>
                        </w:rPr>
                      </w:pPr>
                      <w:r>
                        <w:rPr>
                          <w:color w:val="000000" w:themeColor="text1"/>
                        </w:rPr>
                        <w:t>Conveyor clogged</w:t>
                      </w:r>
                    </w:p>
                    <w:p w14:paraId="7E406934" w14:textId="77777777" w:rsidR="00B50E29" w:rsidRDefault="00B50E29" w:rsidP="00B50E29">
                      <w:pPr>
                        <w:jc w:val="center"/>
                        <w:rPr>
                          <w:color w:val="000000" w:themeColor="text1"/>
                        </w:rPr>
                      </w:pPr>
                      <w:r>
                        <w:rPr>
                          <w:color w:val="000000" w:themeColor="text1"/>
                        </w:rPr>
                        <w:t>Parts are lost</w:t>
                      </w:r>
                    </w:p>
                    <w:p w14:paraId="0810F1AC" w14:textId="77777777" w:rsidR="00B50E29" w:rsidRDefault="00B50E29" w:rsidP="00B50E29">
                      <w:pPr>
                        <w:jc w:val="center"/>
                        <w:rPr>
                          <w:color w:val="000000" w:themeColor="text1"/>
                        </w:rPr>
                      </w:pPr>
                      <w:r>
                        <w:rPr>
                          <w:color w:val="000000" w:themeColor="text1"/>
                        </w:rPr>
                        <w:t xml:space="preserve">Tray </w:t>
                      </w:r>
                      <w:proofErr w:type="gramStart"/>
                      <w:r>
                        <w:rPr>
                          <w:color w:val="000000" w:themeColor="text1"/>
                        </w:rPr>
                        <w:t>is located in</w:t>
                      </w:r>
                      <w:proofErr w:type="gramEnd"/>
                      <w:r>
                        <w:rPr>
                          <w:color w:val="000000" w:themeColor="text1"/>
                        </w:rPr>
                        <w:t xml:space="preserve"> the correct position</w:t>
                      </w:r>
                    </w:p>
                    <w:p w14:paraId="0D13F7AE" w14:textId="77777777" w:rsidR="00B50E29" w:rsidRDefault="00B50E29" w:rsidP="00B50E29">
                      <w:pPr>
                        <w:jc w:val="center"/>
                        <w:rPr>
                          <w:color w:val="000000" w:themeColor="text1"/>
                        </w:rPr>
                      </w:pPr>
                      <w:r>
                        <w:rPr>
                          <w:color w:val="000000" w:themeColor="text1"/>
                        </w:rPr>
                        <w:t>Insufficient oil to aid part to slide down</w:t>
                      </w:r>
                    </w:p>
                    <w:p w14:paraId="5211776C" w14:textId="77777777" w:rsidR="00B50E29" w:rsidRDefault="00B50E29" w:rsidP="00B50E29">
                      <w:pPr>
                        <w:jc w:val="center"/>
                        <w:rPr>
                          <w:color w:val="000000" w:themeColor="text1"/>
                        </w:rPr>
                      </w:pPr>
                      <w:r>
                        <w:rPr>
                          <w:color w:val="000000" w:themeColor="text1"/>
                        </w:rPr>
                        <w:t>Part falls through a gap</w:t>
                      </w:r>
                    </w:p>
                    <w:p w14:paraId="031F4055" w14:textId="77777777" w:rsidR="00B50E29" w:rsidRDefault="00B50E29" w:rsidP="00B50E29">
                      <w:pPr>
                        <w:jc w:val="center"/>
                        <w:rPr>
                          <w:color w:val="000000" w:themeColor="text1"/>
                        </w:rPr>
                      </w:pPr>
                    </w:p>
                    <w:p w14:paraId="60F3A50A" w14:textId="77777777" w:rsidR="00B50E29" w:rsidRDefault="00B50E29" w:rsidP="00B50E29">
                      <w:pPr>
                        <w:jc w:val="center"/>
                        <w:rPr>
                          <w:color w:val="000000" w:themeColor="text1"/>
                        </w:rPr>
                      </w:pPr>
                    </w:p>
                    <w:p w14:paraId="7E0F5842"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18656" behindDoc="0" locked="0" layoutInCell="1" allowOverlap="1" wp14:anchorId="60F3DB3A" wp14:editId="062E29DF">
                <wp:simplePos x="0" y="0"/>
                <wp:positionH relativeFrom="margin">
                  <wp:posOffset>2988627</wp:posOffset>
                </wp:positionH>
                <wp:positionV relativeFrom="paragraph">
                  <wp:posOffset>1331913</wp:posOffset>
                </wp:positionV>
                <wp:extent cx="458193" cy="400050"/>
                <wp:effectExtent l="47943" t="28257" r="66357" b="47308"/>
                <wp:wrapNone/>
                <wp:docPr id="52" name="Right Arrow 52"/>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D0A163" id="Right Arrow 52" o:spid="_x0000_s1026" type="#_x0000_t13" style="position:absolute;margin-left:235.3pt;margin-top:104.9pt;width:36.1pt;height:31.5pt;rotation:90;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PF3fgIAABIFAAAOAAAAZHJzL2Uyb0RvYy54bWysVEtv2zAMvg/YfxB0X52k8ZoGdYqgXYcB&#10;RVu0HXpmZNkWoNcoJU7360fJ7nM9DfNBEEXyI/mR9Mnp3mi2kxiUsxWfHkw4k1a4Wtm24j/vL74s&#10;OAsRbA3aWVnxRxn46erzp5PeL+XMdU7XEhmB2LDsfcW7GP2yKILopIFw4Ly0pGwcGogkYlvUCD2h&#10;G13MJpOvRe+w9uiEDIFezwclX2X8ppEiXjdNkJHpilNuMZ+Yz006i9UJLFsE3ykxpgH/kIUBZSno&#10;M9Q5RGBbVH9BGSXQBdfEA+FM4ZpGCZlroGqmk3fV3HXgZa6FyAn+mabw/2DF1e4GmaorXs44s2Co&#10;R7eq7SJbI7qe0StR1PuwJMs7f4OjFOia6t03aBg64rWcT9KXWaC62D6T/PhMstxHJuhxXi6mx4ec&#10;CVIllzI3oRigEqTHEL9LZ1i6VBxTNjmZDA27yxApCXJ4MkxOwWlVXyits4Dt5kwj2wF1/dt8cTjN&#10;VZDLGzNtWV/x2aI8KikdoOlrNES6Gk98BNtyBrqlsRYRc+w33uGDIDl4B7UcQpeZkCHZ0Twn/gYn&#10;VXEOoRtcsipRTslqm/BknuKx6NSIgfp027j6kbqX6afhDl5cKEK7hBBvAGmO6ZF2M17T0WhHxbrx&#10;xlnn8PdH78mexou0nPW0F0TEry2g5Ez/sDR4x9P5PC1SFubl0YwEfK3ZvNbYrTlz1IRpzi5fk33U&#10;T9cGnXmgFV6nqKQCKyj2QPkonMVhX+knIOR6nc1oeTzES3vnRQJPPCUe7/cPgH4cnEgTd+WedgiW&#10;7yZnsE2e1q230TUqj9ULr9SDJNDi5W6MP4m02a/lbPXyK1v9AQAA//8DAFBLAwQUAAYACAAAACEA&#10;HdxbUOEAAAALAQAADwAAAGRycy9kb3ducmV2LnhtbEyPzU7DMBCE70i8g7VI3KhNmpAqxKn4P/SA&#10;1NJLb06yJFFjO9hOGnh6tie4ze6MZr/N17Pu2YTOd9ZIuF0IYGgqW3emkbD/eL1ZAfNBmVr11qCE&#10;b/SwLi4vcpXV9mS2OO1Cw6jE+ExJaEMYMs591aJWfmEHNOR9WqdVoNE1vHbqROW655EQd1yrztCF&#10;Vg341GJ13I1awvEnHt1BJO6lHJebt+fo8f1r2kp5fTU/3AMLOIe/MJzxCR0KYirtaGrPeglxmkQU&#10;lRCJs6BEslyRKGmTpjHwIuf/fyh+AQAA//8DAFBLAQItABQABgAIAAAAIQC2gziS/gAAAOEBAAAT&#10;AAAAAAAAAAAAAAAAAAAAAABbQ29udGVudF9UeXBlc10ueG1sUEsBAi0AFAAGAAgAAAAhADj9If/W&#10;AAAAlAEAAAsAAAAAAAAAAAAAAAAALwEAAF9yZWxzLy5yZWxzUEsBAi0AFAAGAAgAAAAhAAqI8Xd+&#10;AgAAEgUAAA4AAAAAAAAAAAAAAAAALgIAAGRycy9lMm9Eb2MueG1sUEsBAi0AFAAGAAgAAAAhAB3c&#10;W1DhAAAACwEAAA8AAAAAAAAAAAAAAAAA2AQAAGRycy9kb3ducmV2LnhtbFBLBQYAAAAABAAEAPMA&#10;AADmBQA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716608" behindDoc="0" locked="0" layoutInCell="1" allowOverlap="1" wp14:anchorId="340915C5" wp14:editId="5B950486">
                <wp:simplePos x="0" y="0"/>
                <wp:positionH relativeFrom="column">
                  <wp:posOffset>2171700</wp:posOffset>
                </wp:positionH>
                <wp:positionV relativeFrom="paragraph">
                  <wp:posOffset>517525</wp:posOffset>
                </wp:positionV>
                <wp:extent cx="257175" cy="400050"/>
                <wp:effectExtent l="19050" t="76200" r="47625" b="76200"/>
                <wp:wrapNone/>
                <wp:docPr id="53" name="Right Arrow 53"/>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4C2518" id="Right Arrow 53" o:spid="_x0000_s1026" type="#_x0000_t13" style="position:absolute;margin-left:171pt;margin-top:40.75pt;width:20.25pt;height:31.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ItOcwIAAAQFAAAOAAAAZHJzL2Uyb0RvYy54bWysVN1P2zAQf5+0/8Hy+0hamsGqpqiCMU1C&#10;gICJ56tjJ5Ec2zu7Tdlfv7OTQvl4mvbi+Hzfv/tdFme7TrOtRN9aU/LJUc6ZNMJWralL/uvh8ssp&#10;Zz6AqUBbI0v+JD0/W37+tOjdXE5tY3UlkVEQ4+e9K3kTgptnmReN7MAfWScNKZXFDgKJWGcVQk/R&#10;O51N8/xr1lusHFohvafXi0HJlym+UlKEG6W8DEyXnGoL6cR0ruOZLRcwrxFc04qxDPiHKjpoDSV9&#10;DnUBAdgG23ehulag9VaFI2G7zCrVCpl6oG4m+Ztu7htwMvVC4Hj3DJP/f2HF9fYWWVuVvDjmzEBH&#10;M7pr6yawFaLtGb0SRL3zc7K8d7c4Sp6usd+dwi5+qRO2S7A+PcMqd4EJepwWJ5OTgjNBqlme50WC&#10;PXtxdujDD2k7Fi8lx5g/pU+QwvbKB0pLDnvDmNFb3VaXrdZJwHp9rpFtgeb8fXZ6PJnGusnllZk2&#10;rKd6TotUDhDflIZAlXWOEPCm5gx0TUQWAVPuV97+gyQpeQOVHFIX1N6+u9H8fRWxiwvwzeCSUozF&#10;ahPjycTbsekI/QB2vK1t9UTzQjsQ2Ttx2VK0K/DhFpCYSxynbQw3dChtqVk73jhrLP756D3aE6FI&#10;y1lPm0BA/N4ASs70T0NU+zaZzeLqJGFWnExJwEPN+lBjNt25pSFMaO+dSNdoH/T+qtB2j7S0q5iV&#10;VGAE5R4gH4XzMGworb2Qq1Uyo3VxEK7MvRMxeMQp4viwewR0I3ECMe7a7rcG5m+YM9hGT2NXm2BV&#10;m2j1giuNKgq0amlo428h7vKhnKxefl7LvwAAAP//AwBQSwMEFAAGAAgAAAAhALfVfMvfAAAACgEA&#10;AA8AAABkcnMvZG93bnJldi54bWxMj8FOg0AQhu8mvsNmTLzZpRQIoSyNNmo8Sm1ivC0wBSI7S9gt&#10;xbd3PNXbTObLP9+f7xYziBkn11tSsF4FIJBq2/TUKjh+vDykIJzX1OjBEir4QQe74vYm11ljL1Ti&#10;fPCt4BBymVbQeT9mUrq6Q6Pdyo5IfDvZyWjP69TKZtIXDjeDDIMgkUb3xB86PeK+w/r7cDYKkuQ4&#10;I5X7tyHuqSrfn8fP16cvpe7vlsctCI+Lv8Lwp8/qULBTZc/UODEo2EQhd/EK0nUMgoFNGvJQMRlF&#10;Mcgil/8rFL8AAAD//wMAUEsBAi0AFAAGAAgAAAAhALaDOJL+AAAA4QEAABMAAAAAAAAAAAAAAAAA&#10;AAAAAFtDb250ZW50X1R5cGVzXS54bWxQSwECLQAUAAYACAAAACEAOP0h/9YAAACUAQAACwAAAAAA&#10;AAAAAAAAAAAvAQAAX3JlbHMvLnJlbHNQSwECLQAUAAYACAAAACEAuzyLTnMCAAAEBQAADgAAAAAA&#10;AAAAAAAAAAAuAgAAZHJzL2Uyb0RvYy54bWxQSwECLQAUAAYACAAAACEAt9V8y98AAAAKAQAADwAA&#10;AAAAAAAAAAAAAADNBAAAZHJzL2Rvd25yZXYueG1sUEsFBgAAAAAEAAQA8wAAANkFA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717632" behindDoc="0" locked="0" layoutInCell="1" allowOverlap="1" wp14:anchorId="7EDB8056" wp14:editId="45D76684">
                <wp:simplePos x="0" y="0"/>
                <wp:positionH relativeFrom="column">
                  <wp:posOffset>4048125</wp:posOffset>
                </wp:positionH>
                <wp:positionV relativeFrom="paragraph">
                  <wp:posOffset>584200</wp:posOffset>
                </wp:positionV>
                <wp:extent cx="257175" cy="400050"/>
                <wp:effectExtent l="19050" t="76200" r="47625" b="76200"/>
                <wp:wrapNone/>
                <wp:docPr id="54" name="Right Arrow 54"/>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597507" id="Right Arrow 54" o:spid="_x0000_s1026" type="#_x0000_t13" style="position:absolute;margin-left:318.75pt;margin-top:46pt;width:20.25pt;height:31.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W3ecgIAAAQFAAAOAAAAZHJzL2Uyb0RvYy54bWysVEtv2zAMvg/YfxB0X+1k8ZoFdYqgXYcB&#10;RVusHXpmZMk2IEsapcTpfv0o2Un6Og27yKL4/vjRZ+e7TrOtRN9aU/LJSc6ZNMJWralL/uvh6tOc&#10;Mx/AVKCtkSV/kp6fLz9+OOvdQk5tY3UlkVEQ4xe9K3kTgltkmReN7MCfWCcNKZXFDgKJWGcVQk/R&#10;O51N8/xL1lusHFohvafXy0HJlym+UlKEW6W8DEyXnGoL6cR0ruOZLc9gUSO4phVjGfAPVXTQGkp6&#10;CHUJAdgG2zehulag9VaFE2G7zCrVCpl6oG4m+atu7htwMvVC4Hh3gMn/v7DiZnuHrK1KXsw4M9DR&#10;jH62dRPYCtH2jF4Jot75BVneuzscJU/X2O9OYRe/1AnbJVifDrDKXWCCHqfF6eS04EyQapbneZFg&#10;z47ODn34Lm3H4qXkGPOn9AlS2F77QGnJYW8YM3qr2+qq1ToJWK8vNLIt0Jy/zeafJ9NYN7m8MNOG&#10;9VTPvEjlAPFNaQhUWecIAW9qzkDXRGQRMOV+4e3fSZKSN1DJIXVB7e27G83fVhG7uATfDC4pxVis&#10;NjGeTLwdm47QD2DH29pWTzQvtAORvRNXLUW7Bh/uAIm5xHHaxnBLh9KWmrXjjbPG4p/33qM9EYq0&#10;nPW0CQTE7w2g5Ez/MES1r5PZLK5OEmbF6ZQEfK5ZP9eYTXdhaQgT2nsn0jXaB72/KrTdIy3tKmYl&#10;FRhBuQfIR+EiDBtKay/kapXMaF0chGtz70QMHnGKOD7sHgHdSJxAjLux+62BxSvmDLbR09jVJljV&#10;JlodcaVRRYFWLQ1t/C3EXX4uJ6vjz2v5FwAA//8DAFBLAwQUAAYACAAAACEAYzG/IN4AAAAKAQAA&#10;DwAAAGRycy9kb3ducmV2LnhtbEyPwU7DMAyG70i8Q2QkbixlqN1Wmk4wAeJIxyS0W9qYtiJxqibr&#10;yttjTnCz5U+/v7/Yzs6KCcfQe1Jwu0hAIDXe9NQqOLw/36xBhKjJaOsJFXxjgG15eVHo3PgzVTjt&#10;Yys4hEKuFXQxDrmUoenQ6bDwAxLfPv3odOR1bKUZ9ZnDnZXLJMmk0z3xh04PuOuw+dqfnIIsO0xI&#10;1e7Vpj3V1dvT8PHyeFTq+mp+uAcRcY5/MPzqszqU7FT7E5kgLGfcrVJGFWyW3ImBbLXmoWYyTROQ&#10;ZSH/Vyh/AAAA//8DAFBLAQItABQABgAIAAAAIQC2gziS/gAAAOEBAAATAAAAAAAAAAAAAAAAAAAA&#10;AABbQ29udGVudF9UeXBlc10ueG1sUEsBAi0AFAAGAAgAAAAhADj9If/WAAAAlAEAAAsAAAAAAAAA&#10;AAAAAAAALwEAAF9yZWxzLy5yZWxzUEsBAi0AFAAGAAgAAAAhAOadbd5yAgAABAUAAA4AAAAAAAAA&#10;AAAAAAAALgIAAGRycy9lMm9Eb2MueG1sUEsBAi0AFAAGAAgAAAAhAGMxvyDeAAAACgEAAA8AAAAA&#10;AAAAAAAAAAAAzAQAAGRycy9kb3ducmV2LnhtbFBLBQYAAAAABAAEAPMAAADXBQ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715584" behindDoc="0" locked="0" layoutInCell="1" allowOverlap="1" wp14:anchorId="7384B8C8" wp14:editId="45B1C0E6">
                <wp:simplePos x="0" y="0"/>
                <wp:positionH relativeFrom="column">
                  <wp:posOffset>4505325</wp:posOffset>
                </wp:positionH>
                <wp:positionV relativeFrom="paragraph">
                  <wp:posOffset>269875</wp:posOffset>
                </wp:positionV>
                <wp:extent cx="1419225" cy="962025"/>
                <wp:effectExtent l="19050" t="19050" r="28575" b="28575"/>
                <wp:wrapNone/>
                <wp:docPr id="57" name="Rectangle 57"/>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4D26EF22" w14:textId="77777777" w:rsidR="00B50E29" w:rsidRPr="00C279BE" w:rsidRDefault="00B50E29" w:rsidP="00B50E29">
                            <w:pPr>
                              <w:jc w:val="center"/>
                              <w:rPr>
                                <w:color w:val="000000" w:themeColor="text1"/>
                              </w:rPr>
                            </w:pPr>
                            <w:r>
                              <w:rPr>
                                <w:color w:val="000000" w:themeColor="text1"/>
                              </w:rPr>
                              <w:t xml:space="preserve">Part correctly </w:t>
                            </w:r>
                            <w:proofErr w:type="gramStart"/>
                            <w:r>
                              <w:rPr>
                                <w:color w:val="000000" w:themeColor="text1"/>
                              </w:rPr>
                              <w:t>accumulate</w:t>
                            </w:r>
                            <w:proofErr w:type="gramEnd"/>
                            <w:r>
                              <w:rPr>
                                <w:color w:val="000000" w:themeColor="text1"/>
                              </w:rPr>
                              <w:t xml:space="preserve"> within the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84B8C8" id="Rectangle 57" o:spid="_x0000_s1047" style="position:absolute;margin-left:354.75pt;margin-top:21.25pt;width:111.75pt;height:75.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CwUZAIAANcEAAAOAAAAZHJzL2Uyb0RvYy54bWysVMlu2zAQvRfoPxC8N1pgZzEsB24CFwWC&#13;&#10;xEBS5ExTlCWA4rBD2pL79R1Ssp2kPRX1gZ7h7I9vNL/tW832Cl0DpuDZRcqZMhLKxmwL/uNl9eWa&#13;&#10;M+eFKYUGowp+UI7fLj5/mnd2pnKoQZcKGSUxbtbZgtfe21mSOFmrVrgLsMqQsQJshScVt0mJoqPs&#13;&#10;rU7yNL1MOsDSIkjlHN3eD0a+iPmrSkn/VFVOeaYLTr35eGI8N+FMFnMx26KwdSPHNsQ/dNGKxlDR&#13;&#10;U6p74QXbYfNHqraRCA4qfyGhTaCqGqniDDRNln6Y5rkWVsVZCBxnTzC5/5dWPu6f7RoJhs66mSMx&#13;&#10;TNFX2IZ/6o/1EazDCSzVeybpMptkN3k+5UyS7eYyT0mmNMk52qLz3xS0LAgFR3qMiJHYPzg/uB5d&#13;&#10;QjEHuilXjdZRObg7jWwv6N3ouUvoONPCebos+Cr+xmrvwrRhXcHz6+lVaEwQoSotPImtLQvuzJYz&#13;&#10;obfEVOkx9vIu2uF2c6qapl/TaSQIjfTOLTR9L1w9dBdNYy/ahN5V5N044xnWIPl+07OGWsmzEBKu&#13;&#10;NlAe1sgQBm46K1cNFXigYdcCiYxEW1ow/0RHpYHGg1HirAb89bf74E8cIStnHZGbRv+5E6gIw++G&#13;&#10;2HOTTSZhG6IymV7lpOBby+atxezaO6B3yGiVrYxi8Pf6KFYI7Svt4TJUJZMwkmoPII/KnR+WjjZZ&#13;&#10;quUyutEGWOEfzLOVIXmALkD70r8KtCNpPNHtEY6LIGYfuDP4hkgDy52HqonEOuNKhAwKbU+k5rjp&#13;&#10;YT3f6tHr/D1a/AYAAP//AwBQSwMEFAAGAAgAAAAhAIrrY/3lAAAADwEAAA8AAABkcnMvZG93bnJl&#13;&#10;di54bWxMj1tPwzAMhd+R+A+RkXhjyS6wtWs6IRACgRC7IODRa0Jb0ThVk3Xl32Oe4MWW5c/H52Sr&#13;&#10;wTWit12oPWkYjxQIS4U3NZUaXnd3FwsQISIZbDxZDd82wCo/PckwNf5IG9tvYylYhEKKGqoY21TK&#13;&#10;UFTWYRj51hLvPn3nMPLYldJ0eGRx18iJUlfSYU38ocLW3lS2+NoenIan/v1hvLhfb/DluXzrcYfY&#13;&#10;fDxqfX423C65XC9BRDvEvwv4zcD+IWdje38gE0SjYa6SS0Y1zCbcGUimU064ZzKZKZB5Jv/nyH8A&#13;&#10;AAD//wMAUEsBAi0AFAAGAAgAAAAhALaDOJL+AAAA4QEAABMAAAAAAAAAAAAAAAAAAAAAAFtDb250&#13;&#10;ZW50X1R5cGVzXS54bWxQSwECLQAUAAYACAAAACEAOP0h/9YAAACUAQAACwAAAAAAAAAAAAAAAAAv&#13;&#10;AQAAX3JlbHMvLnJlbHNQSwECLQAUAAYACAAAACEAgsQsFGQCAADXBAAADgAAAAAAAAAAAAAAAAAu&#13;&#10;AgAAZHJzL2Uyb0RvYy54bWxQSwECLQAUAAYACAAAACEAiutj/eUAAAAPAQAADwAAAAAAAAAAAAAA&#13;&#10;AAC+BAAAZHJzL2Rvd25yZXYueG1sUEsFBgAAAAAEAAQA8wAAANAFAAAAAA==&#13;&#10;" fillcolor="window" strokecolor="#00b050" strokeweight="2.25pt">
                <v:textbox>
                  <w:txbxContent>
                    <w:p w14:paraId="4D26EF22" w14:textId="77777777" w:rsidR="00B50E29" w:rsidRPr="00C279BE" w:rsidRDefault="00B50E29" w:rsidP="00B50E29">
                      <w:pPr>
                        <w:jc w:val="center"/>
                        <w:rPr>
                          <w:color w:val="000000" w:themeColor="text1"/>
                        </w:rPr>
                      </w:pPr>
                      <w:r>
                        <w:rPr>
                          <w:color w:val="000000" w:themeColor="text1"/>
                        </w:rPr>
                        <w:t xml:space="preserve">Part correctly </w:t>
                      </w:r>
                      <w:proofErr w:type="gramStart"/>
                      <w:r>
                        <w:rPr>
                          <w:color w:val="000000" w:themeColor="text1"/>
                        </w:rPr>
                        <w:t>accumulate</w:t>
                      </w:r>
                      <w:proofErr w:type="gramEnd"/>
                      <w:r>
                        <w:rPr>
                          <w:color w:val="000000" w:themeColor="text1"/>
                        </w:rPr>
                        <w:t xml:space="preserve"> within the tray.</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713536" behindDoc="0" locked="0" layoutInCell="1" allowOverlap="1" wp14:anchorId="4F42154A" wp14:editId="35379AA4">
                <wp:simplePos x="0" y="0"/>
                <wp:positionH relativeFrom="margin">
                  <wp:align>center</wp:align>
                </wp:positionH>
                <wp:positionV relativeFrom="paragraph">
                  <wp:posOffset>250825</wp:posOffset>
                </wp:positionV>
                <wp:extent cx="1419225" cy="962025"/>
                <wp:effectExtent l="19050" t="19050" r="28575" b="28575"/>
                <wp:wrapNone/>
                <wp:docPr id="58" name="Rectangle 58"/>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3BCC2E85" w14:textId="77777777" w:rsidR="00B50E29" w:rsidRPr="00EC2BB5" w:rsidRDefault="00B50E29" w:rsidP="00B50E29">
                            <w:pPr>
                              <w:jc w:val="center"/>
                              <w:rPr>
                                <w:color w:val="000000" w:themeColor="text1"/>
                              </w:rPr>
                            </w:pPr>
                            <w:r>
                              <w:rPr>
                                <w:color w:val="000000" w:themeColor="text1"/>
                              </w:rPr>
                              <w:t>Parts accumulate within the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2154A" id="Rectangle 58" o:spid="_x0000_s1048" style="position:absolute;margin-left:0;margin-top:19.75pt;width:111.75pt;height:75.75pt;z-index:2517135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WAiZAIAANcEAAAOAAAAZHJzL2Uyb0RvYy54bWysVEtv2zAMvg/YfxB0X+0Y6SuoUwQpMgwo&#13;&#10;2gJp0bMiS7EBWdQoJXb260fJbtJ2Ow3LQSHF96ePvrntW8P2Cn0DtuSTs5wzZSVUjd2W/OV59e2K&#13;&#10;Mx+ErYQBq0p+UJ7fzr9+uencTBVQg6kUMkpi/axzJa9DcLMs87JWrfBn4JQlowZsRSAVt1mFoqPs&#13;&#10;rcmKPL/IOsDKIUjlPd3eDUY+T/m1VjI8au1VYKbk1FtIJ6ZzE89sfiNmWxSubuTYhviHLlrRWCp6&#13;&#10;THUngmA7bP5I1TYSwYMOZxLaDLRupEoz0DST/NM061o4lWYhcLw7wuT/X1r5sF+7JyQYOudnnsQ4&#13;&#10;Ra+xjf/UH+sTWIcjWKoPTNLlZDq5LopzziTZri+KnGRKk52iHfrwXUHLolBypMdIGIn9vQ+D65tL&#13;&#10;LObBNNWqMSYpB780yPaC3o2eu4KOMyN8oMuSr9JvrPYhzFjWlby4Or+MjQkilDYikNi6quTebjkT&#13;&#10;ZktMlQFTLx+iPW43x6qr1TLPE0FopA9usek74euhu2QaezE29q4S78YZT7BGKfSbnjXUSlHEkHi1&#13;&#10;gerwhAxh4KZ3ctVQgXsa9kkgkZFoSwsWHunQBmg8GCXOasBff7uP/sQRsnLWEblp9J87gYow/GGJ&#13;&#10;PdeT6TRuQ1Km55cFKfjesnlvsbt2CfQOE1plJ5MY/YN5EzVC+0p7uIhVySSspNoDyKOyDMPS0SZL&#13;&#10;tVgkN9oAJ8K9XTsZk0foIrTP/atAN5ImEN0e4G0RxOwTdwbfGGlhsQugm0SsE65EyKjQ9iRqjpse&#13;&#10;1/O9nrxO36P5bwA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A0TWAiZAIAANcEAAAOAAAAAAAAAAAAAAAAAC4CAABk&#13;&#10;cnMvZTJvRG9jLnhtbFBLAQItABQABgAIAAAAIQAJ8gCP4QAAAAwBAAAPAAAAAAAAAAAAAAAAAL4E&#13;&#10;AABkcnMvZG93bnJldi54bWxQSwUGAAAAAAQABADzAAAAzAUAAAAA&#13;&#10;" fillcolor="window" strokecolor="#ffc000" strokeweight="2.25pt">
                <v:textbox>
                  <w:txbxContent>
                    <w:p w14:paraId="3BCC2E85" w14:textId="77777777" w:rsidR="00B50E29" w:rsidRPr="00EC2BB5" w:rsidRDefault="00B50E29" w:rsidP="00B50E29">
                      <w:pPr>
                        <w:jc w:val="center"/>
                        <w:rPr>
                          <w:color w:val="000000" w:themeColor="text1"/>
                        </w:rPr>
                      </w:pPr>
                      <w:r>
                        <w:rPr>
                          <w:color w:val="000000" w:themeColor="text1"/>
                        </w:rPr>
                        <w:t>Parts accumulate within the tray</w:t>
                      </w:r>
                    </w:p>
                  </w:txbxContent>
                </v:textbox>
                <w10:wrap anchorx="margin"/>
              </v:rect>
            </w:pict>
          </mc:Fallback>
        </mc:AlternateContent>
      </w:r>
    </w:p>
    <w:p w14:paraId="7620D1A8" w14:textId="77777777" w:rsidR="00B50E29" w:rsidRDefault="00B50E29" w:rsidP="00B50E29">
      <w:pPr>
        <w:jc w:val="center"/>
        <w:rPr>
          <w:sz w:val="28"/>
        </w:rPr>
      </w:pPr>
    </w:p>
    <w:p w14:paraId="641823D3" w14:textId="77777777" w:rsidR="00B50E29" w:rsidRPr="00C131C3" w:rsidRDefault="00B50E29" w:rsidP="00B50E29">
      <w:pPr>
        <w:rPr>
          <w:sz w:val="28"/>
        </w:rPr>
      </w:pPr>
    </w:p>
    <w:p w14:paraId="0D2330FE" w14:textId="77777777" w:rsidR="00B50E29" w:rsidRPr="00C131C3" w:rsidRDefault="00B50E29" w:rsidP="00B50E29">
      <w:pPr>
        <w:rPr>
          <w:sz w:val="28"/>
        </w:rPr>
      </w:pPr>
    </w:p>
    <w:p w14:paraId="1A1B43DD" w14:textId="77777777" w:rsidR="00B50E29" w:rsidRPr="00C131C3" w:rsidRDefault="00B50E29" w:rsidP="00B50E29">
      <w:pPr>
        <w:rPr>
          <w:sz w:val="28"/>
        </w:rPr>
      </w:pPr>
    </w:p>
    <w:p w14:paraId="2307229E" w14:textId="77777777" w:rsidR="00B50E29" w:rsidRPr="00C131C3" w:rsidRDefault="00B50E29" w:rsidP="00B50E29">
      <w:pPr>
        <w:rPr>
          <w:sz w:val="28"/>
        </w:rPr>
      </w:pPr>
    </w:p>
    <w:p w14:paraId="63C7DD1D" w14:textId="77777777" w:rsidR="00B50E29" w:rsidRPr="00C131C3" w:rsidRDefault="00B50E29" w:rsidP="00B50E29">
      <w:pPr>
        <w:rPr>
          <w:sz w:val="28"/>
        </w:rPr>
      </w:pPr>
    </w:p>
    <w:p w14:paraId="057A99F3" w14:textId="77777777" w:rsidR="00B50E29" w:rsidRDefault="00B50E29" w:rsidP="00B50E29">
      <w:pPr>
        <w:rPr>
          <w:sz w:val="28"/>
        </w:rPr>
      </w:pPr>
    </w:p>
    <w:p w14:paraId="4B70AEC8" w14:textId="77777777" w:rsidR="00B50E29" w:rsidRDefault="00B50E29" w:rsidP="00B50E29">
      <w:pPr>
        <w:rPr>
          <w:sz w:val="28"/>
        </w:rPr>
      </w:pPr>
    </w:p>
    <w:p w14:paraId="3CEE0EA4" w14:textId="77777777" w:rsidR="00B50E29" w:rsidRDefault="00B50E29" w:rsidP="00B50E29">
      <w:pPr>
        <w:tabs>
          <w:tab w:val="left" w:pos="5745"/>
        </w:tabs>
        <w:jc w:val="center"/>
        <w:rPr>
          <w:sz w:val="28"/>
        </w:rPr>
      </w:pPr>
      <w:r w:rsidRPr="00C131C3">
        <w:rPr>
          <w:noProof/>
          <w:sz w:val="28"/>
        </w:rPr>
        <mc:AlternateContent>
          <mc:Choice Requires="wps">
            <w:drawing>
              <wp:anchor distT="0" distB="0" distL="114300" distR="114300" simplePos="0" relativeHeight="251720704" behindDoc="0" locked="0" layoutInCell="1" allowOverlap="1" wp14:anchorId="3134487E" wp14:editId="3DCDC51E">
                <wp:simplePos x="0" y="0"/>
                <wp:positionH relativeFrom="column">
                  <wp:posOffset>523875</wp:posOffset>
                </wp:positionH>
                <wp:positionV relativeFrom="paragraph">
                  <wp:posOffset>61595</wp:posOffset>
                </wp:positionV>
                <wp:extent cx="1419225" cy="4219575"/>
                <wp:effectExtent l="19050" t="19050" r="28575" b="28575"/>
                <wp:wrapNone/>
                <wp:docPr id="131" name="Rectangle 131"/>
                <wp:cNvGraphicFramePr/>
                <a:graphic xmlns:a="http://schemas.openxmlformats.org/drawingml/2006/main">
                  <a:graphicData uri="http://schemas.microsoft.com/office/word/2010/wordprocessingShape">
                    <wps:wsp>
                      <wps:cNvSpPr/>
                      <wps:spPr>
                        <a:xfrm>
                          <a:off x="0" y="0"/>
                          <a:ext cx="1419225" cy="4219575"/>
                        </a:xfrm>
                        <a:prstGeom prst="rect">
                          <a:avLst/>
                        </a:prstGeom>
                        <a:solidFill>
                          <a:sysClr val="window" lastClr="FFFFFF"/>
                        </a:solidFill>
                        <a:ln w="28575" cap="flat" cmpd="sng" algn="ctr">
                          <a:solidFill>
                            <a:srgbClr val="FF0000"/>
                          </a:solidFill>
                          <a:prstDash val="solid"/>
                        </a:ln>
                        <a:effectLst/>
                      </wps:spPr>
                      <wps:txbx>
                        <w:txbxContent>
                          <w:p w14:paraId="54DDCE21" w14:textId="77777777" w:rsidR="00B50E29" w:rsidRDefault="00B50E29" w:rsidP="00B50E29">
                            <w:pPr>
                              <w:jc w:val="center"/>
                              <w:rPr>
                                <w:color w:val="000000" w:themeColor="text1"/>
                              </w:rPr>
                            </w:pPr>
                            <w:r>
                              <w:rPr>
                                <w:color w:val="000000" w:themeColor="text1"/>
                              </w:rPr>
                              <w:t>Conveyor clogged</w:t>
                            </w:r>
                          </w:p>
                          <w:p w14:paraId="5C399C82" w14:textId="77777777" w:rsidR="00B50E29" w:rsidRDefault="00B50E29" w:rsidP="00B50E29">
                            <w:pPr>
                              <w:jc w:val="center"/>
                              <w:rPr>
                                <w:color w:val="000000" w:themeColor="text1"/>
                              </w:rPr>
                            </w:pPr>
                            <w:r>
                              <w:rPr>
                                <w:color w:val="000000" w:themeColor="text1"/>
                              </w:rPr>
                              <w:t>Parts are lost</w:t>
                            </w:r>
                          </w:p>
                          <w:p w14:paraId="2935FCDF" w14:textId="77777777" w:rsidR="00B50E29" w:rsidRDefault="00B50E29" w:rsidP="00B50E29">
                            <w:pPr>
                              <w:jc w:val="center"/>
                              <w:rPr>
                                <w:color w:val="000000" w:themeColor="text1"/>
                              </w:rPr>
                            </w:pPr>
                            <w:r>
                              <w:rPr>
                                <w:color w:val="000000" w:themeColor="text1"/>
                              </w:rPr>
                              <w:t xml:space="preserve">Tray </w:t>
                            </w:r>
                            <w:proofErr w:type="gramStart"/>
                            <w:r>
                              <w:rPr>
                                <w:color w:val="000000" w:themeColor="text1"/>
                              </w:rPr>
                              <w:t>is located in</w:t>
                            </w:r>
                            <w:proofErr w:type="gramEnd"/>
                            <w:r>
                              <w:rPr>
                                <w:color w:val="000000" w:themeColor="text1"/>
                              </w:rPr>
                              <w:t xml:space="preserve"> the correct position</w:t>
                            </w:r>
                          </w:p>
                          <w:p w14:paraId="1732C218" w14:textId="77777777" w:rsidR="00B50E29" w:rsidRDefault="00B50E29" w:rsidP="00B50E29">
                            <w:pPr>
                              <w:jc w:val="center"/>
                              <w:rPr>
                                <w:color w:val="000000" w:themeColor="text1"/>
                              </w:rPr>
                            </w:pPr>
                            <w:r>
                              <w:rPr>
                                <w:color w:val="000000" w:themeColor="text1"/>
                              </w:rPr>
                              <w:t>Insufficient oil to aid part to slide down</w:t>
                            </w:r>
                          </w:p>
                          <w:p w14:paraId="114CC659" w14:textId="77777777" w:rsidR="00B50E29" w:rsidRDefault="00B50E29" w:rsidP="00B50E29">
                            <w:pPr>
                              <w:jc w:val="center"/>
                              <w:rPr>
                                <w:color w:val="000000" w:themeColor="text1"/>
                              </w:rPr>
                            </w:pPr>
                            <w:r>
                              <w:rPr>
                                <w:color w:val="000000" w:themeColor="text1"/>
                              </w:rPr>
                              <w:t>Part falls through a gap</w:t>
                            </w:r>
                          </w:p>
                          <w:p w14:paraId="4961FD94" w14:textId="77777777" w:rsidR="00B50E29" w:rsidRDefault="00B50E29" w:rsidP="00B50E29">
                            <w:pPr>
                              <w:jc w:val="center"/>
                              <w:rPr>
                                <w:color w:val="000000" w:themeColor="text1"/>
                              </w:rPr>
                            </w:pPr>
                            <w:r>
                              <w:rPr>
                                <w:color w:val="000000" w:themeColor="text1"/>
                              </w:rPr>
                              <w:t>Parts too heavy</w:t>
                            </w:r>
                          </w:p>
                          <w:p w14:paraId="4F49E7EA" w14:textId="77777777" w:rsidR="00B50E29" w:rsidRDefault="00B50E29" w:rsidP="00B50E29">
                            <w:pPr>
                              <w:jc w:val="center"/>
                              <w:rPr>
                                <w:color w:val="000000" w:themeColor="text1"/>
                              </w:rPr>
                            </w:pPr>
                            <w:r>
                              <w:rPr>
                                <w:color w:val="000000" w:themeColor="text1"/>
                              </w:rPr>
                              <w:t>Tray too fragile</w:t>
                            </w:r>
                          </w:p>
                          <w:p w14:paraId="6152CAFB" w14:textId="77777777" w:rsidR="00B50E29" w:rsidRDefault="00B50E29" w:rsidP="00B50E29">
                            <w:pPr>
                              <w:jc w:val="center"/>
                              <w:rPr>
                                <w:color w:val="000000" w:themeColor="text1"/>
                              </w:rPr>
                            </w:pPr>
                            <w:r>
                              <w:rPr>
                                <w:color w:val="000000" w:themeColor="text1"/>
                              </w:rPr>
                              <w:t>Unable to remove from fixture</w:t>
                            </w:r>
                          </w:p>
                          <w:p w14:paraId="4041EA42" w14:textId="77777777" w:rsidR="00B50E29" w:rsidRDefault="00B50E29" w:rsidP="00B50E29">
                            <w:pPr>
                              <w:rPr>
                                <w:color w:val="000000" w:themeColor="text1"/>
                              </w:rPr>
                            </w:pPr>
                          </w:p>
                          <w:p w14:paraId="3BC4AF1B"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34487E" id="Rectangle 131" o:spid="_x0000_s1049" style="position:absolute;left:0;text-align:left;margin-left:41.25pt;margin-top:4.85pt;width:111.75pt;height:332.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rruYQIAANgEAAAOAAAAZHJzL2Uyb0RvYy54bWysVN9P2zAQfp+0/8Hy+0iTtQMqUlSBOk1C&#13;&#10;UAkmnl3HbiI5Pu/sNun++p2d0ALjaVoe3Dvf78/f9eq6bw3bK/QN2JLnZxPOlJVQNXZb8p9Pqy8X&#13;&#10;nPkgbCUMWFXyg/L8evH501Xn5qqAGkylkFES6+edK3kdgptnmZe1aoU/A6csGTVgKwKpuM0qFB1l&#13;&#10;b01WTCbfsg6wcghSeU+3t4ORL1J+rZUMD1p7FZgpOfUW0onp3MQzW1yJ+RaFqxs5tiH+oYtWNJaK&#13;&#10;HlPdiiDYDpu/UrWNRPCgw5mENgOtG6nSDDRNPnk3zWMtnEqzEDjeHWHy/y+tvN8/ujUSDJ3zc09i&#13;&#10;nKLX2MZf6o/1CazDESzVBybpMp/ml0Ux40ySbVrkl7PzWYQzO4U79OG7gpZFoeRIr5FAEvs7HwbX&#13;&#10;F5dYzYNpqlVjTFIO/sYg2wt6OHrvCjrOjPCBLku+St9Y7U2YsawreXERm2FSEKO0EYHE1lUl93bL&#13;&#10;mTBboqoMmHp5E+1xuzlWXa0m9H1UJDZ9K3w9dJcyjG7Gxt5VIt444wnXKIV+07OGWim+xpB4tYHq&#13;&#10;sEaGMJDTO7lqqMAdDbsWSGwk3tKGhQc6tAEaD0aJsxrw90f30Z9IQlbOOmI3jf5rJ1ARhj8s0ecy&#13;&#10;n07jOiRlOjsvSMHXls1ri921N0DvkNMuO5nE6B/Mi6gR2mdaxGWsSiZhJdUeQB6VmzBsHa2yVMtl&#13;&#10;cqMVcCLc2UcnY/IIXYT2qX8W6EbSBOLbPbxsgpi/487gGyMtLHcBdJOIdcKVCBkVWp9EzXHV436+&#13;&#10;1pPX6Q9p8QcAAP//AwBQSwMEFAAGAAgAAAAhAGh5EengAAAADQEAAA8AAABkcnMvZG93bnJldi54&#13;&#10;bWxMj81OwzAQhO9IvIO1SNyoQyhJm8ap+BFnoO0DOPGShMbrYDtteHuWE1xWWs3s7HzldraDOKEP&#13;&#10;vSMFt4sEBFLjTE+tgsP+5WYFIkRNRg+OUME3BthWlxelLow70zuedrEVHEKh0Aq6GMdCytB0aHVY&#13;&#10;uBGJtQ/nrY68+lYar88cbgeZJkkmre6JP3R6xKcOm+NusgqO9dfja2jfDObTfp1/Bhf9YanU9dX8&#13;&#10;vOHxsAERcY5/F/DLwP2h4mK1m8gEMShYpffsVLDOQbB8l2TMVyvI8mUKsirlf4rqBwAA//8DAFBL&#13;&#10;AQItABQABgAIAAAAIQC2gziS/gAAAOEBAAATAAAAAAAAAAAAAAAAAAAAAABbQ29udGVudF9UeXBl&#13;&#10;c10ueG1sUEsBAi0AFAAGAAgAAAAhADj9If/WAAAAlAEAAAsAAAAAAAAAAAAAAAAALwEAAF9yZWxz&#13;&#10;Ly5yZWxzUEsBAi0AFAAGAAgAAAAhANa+uu5hAgAA2AQAAA4AAAAAAAAAAAAAAAAALgIAAGRycy9l&#13;&#10;Mm9Eb2MueG1sUEsBAi0AFAAGAAgAAAAhAGh5EengAAAADQEAAA8AAAAAAAAAAAAAAAAAuwQAAGRy&#13;&#10;cy9kb3ducmV2LnhtbFBLBQYAAAAABAAEAPMAAADIBQAAAAA=&#13;&#10;" fillcolor="window" strokecolor="red" strokeweight="2.25pt">
                <v:textbox>
                  <w:txbxContent>
                    <w:p w14:paraId="54DDCE21" w14:textId="77777777" w:rsidR="00B50E29" w:rsidRDefault="00B50E29" w:rsidP="00B50E29">
                      <w:pPr>
                        <w:jc w:val="center"/>
                        <w:rPr>
                          <w:color w:val="000000" w:themeColor="text1"/>
                        </w:rPr>
                      </w:pPr>
                      <w:r>
                        <w:rPr>
                          <w:color w:val="000000" w:themeColor="text1"/>
                        </w:rPr>
                        <w:t>Conveyor clogged</w:t>
                      </w:r>
                    </w:p>
                    <w:p w14:paraId="5C399C82" w14:textId="77777777" w:rsidR="00B50E29" w:rsidRDefault="00B50E29" w:rsidP="00B50E29">
                      <w:pPr>
                        <w:jc w:val="center"/>
                        <w:rPr>
                          <w:color w:val="000000" w:themeColor="text1"/>
                        </w:rPr>
                      </w:pPr>
                      <w:r>
                        <w:rPr>
                          <w:color w:val="000000" w:themeColor="text1"/>
                        </w:rPr>
                        <w:t>Parts are lost</w:t>
                      </w:r>
                    </w:p>
                    <w:p w14:paraId="2935FCDF" w14:textId="77777777" w:rsidR="00B50E29" w:rsidRDefault="00B50E29" w:rsidP="00B50E29">
                      <w:pPr>
                        <w:jc w:val="center"/>
                        <w:rPr>
                          <w:color w:val="000000" w:themeColor="text1"/>
                        </w:rPr>
                      </w:pPr>
                      <w:r>
                        <w:rPr>
                          <w:color w:val="000000" w:themeColor="text1"/>
                        </w:rPr>
                        <w:t xml:space="preserve">Tray </w:t>
                      </w:r>
                      <w:proofErr w:type="gramStart"/>
                      <w:r>
                        <w:rPr>
                          <w:color w:val="000000" w:themeColor="text1"/>
                        </w:rPr>
                        <w:t>is located in</w:t>
                      </w:r>
                      <w:proofErr w:type="gramEnd"/>
                      <w:r>
                        <w:rPr>
                          <w:color w:val="000000" w:themeColor="text1"/>
                        </w:rPr>
                        <w:t xml:space="preserve"> the correct position</w:t>
                      </w:r>
                    </w:p>
                    <w:p w14:paraId="1732C218" w14:textId="77777777" w:rsidR="00B50E29" w:rsidRDefault="00B50E29" w:rsidP="00B50E29">
                      <w:pPr>
                        <w:jc w:val="center"/>
                        <w:rPr>
                          <w:color w:val="000000" w:themeColor="text1"/>
                        </w:rPr>
                      </w:pPr>
                      <w:r>
                        <w:rPr>
                          <w:color w:val="000000" w:themeColor="text1"/>
                        </w:rPr>
                        <w:t>Insufficient oil to aid part to slide down</w:t>
                      </w:r>
                    </w:p>
                    <w:p w14:paraId="114CC659" w14:textId="77777777" w:rsidR="00B50E29" w:rsidRDefault="00B50E29" w:rsidP="00B50E29">
                      <w:pPr>
                        <w:jc w:val="center"/>
                        <w:rPr>
                          <w:color w:val="000000" w:themeColor="text1"/>
                        </w:rPr>
                      </w:pPr>
                      <w:r>
                        <w:rPr>
                          <w:color w:val="000000" w:themeColor="text1"/>
                        </w:rPr>
                        <w:t>Part falls through a gap</w:t>
                      </w:r>
                    </w:p>
                    <w:p w14:paraId="4961FD94" w14:textId="77777777" w:rsidR="00B50E29" w:rsidRDefault="00B50E29" w:rsidP="00B50E29">
                      <w:pPr>
                        <w:jc w:val="center"/>
                        <w:rPr>
                          <w:color w:val="000000" w:themeColor="text1"/>
                        </w:rPr>
                      </w:pPr>
                      <w:r>
                        <w:rPr>
                          <w:color w:val="000000" w:themeColor="text1"/>
                        </w:rPr>
                        <w:t>Parts too heavy</w:t>
                      </w:r>
                    </w:p>
                    <w:p w14:paraId="4F49E7EA" w14:textId="77777777" w:rsidR="00B50E29" w:rsidRDefault="00B50E29" w:rsidP="00B50E29">
                      <w:pPr>
                        <w:jc w:val="center"/>
                        <w:rPr>
                          <w:color w:val="000000" w:themeColor="text1"/>
                        </w:rPr>
                      </w:pPr>
                      <w:r>
                        <w:rPr>
                          <w:color w:val="000000" w:themeColor="text1"/>
                        </w:rPr>
                        <w:t>Tray too fragile</w:t>
                      </w:r>
                    </w:p>
                    <w:p w14:paraId="6152CAFB" w14:textId="77777777" w:rsidR="00B50E29" w:rsidRDefault="00B50E29" w:rsidP="00B50E29">
                      <w:pPr>
                        <w:jc w:val="center"/>
                        <w:rPr>
                          <w:color w:val="000000" w:themeColor="text1"/>
                        </w:rPr>
                      </w:pPr>
                      <w:r>
                        <w:rPr>
                          <w:color w:val="000000" w:themeColor="text1"/>
                        </w:rPr>
                        <w:t>Unable to remove from fixture</w:t>
                      </w:r>
                    </w:p>
                    <w:p w14:paraId="4041EA42" w14:textId="77777777" w:rsidR="00B50E29" w:rsidRDefault="00B50E29" w:rsidP="00B50E29">
                      <w:pPr>
                        <w:rPr>
                          <w:color w:val="000000" w:themeColor="text1"/>
                        </w:rPr>
                      </w:pPr>
                    </w:p>
                    <w:p w14:paraId="3BC4AF1B" w14:textId="77777777" w:rsidR="00B50E29" w:rsidRPr="00C279BE" w:rsidRDefault="00B50E29" w:rsidP="00B50E29">
                      <w:pPr>
                        <w:jc w:val="center"/>
                        <w:rPr>
                          <w:color w:val="000000" w:themeColor="text1"/>
                        </w:rPr>
                      </w:pPr>
                    </w:p>
                  </w:txbxContent>
                </v:textbox>
              </v:rect>
            </w:pict>
          </mc:Fallback>
        </mc:AlternateContent>
      </w:r>
      <w:r w:rsidRPr="00C131C3">
        <w:rPr>
          <w:noProof/>
          <w:sz w:val="28"/>
        </w:rPr>
        <mc:AlternateContent>
          <mc:Choice Requires="wps">
            <w:drawing>
              <wp:anchor distT="0" distB="0" distL="114300" distR="114300" simplePos="0" relativeHeight="251719680" behindDoc="0" locked="0" layoutInCell="1" allowOverlap="1" wp14:anchorId="1A0FE458" wp14:editId="6EB7D2A4">
                <wp:simplePos x="0" y="0"/>
                <wp:positionH relativeFrom="margin">
                  <wp:posOffset>2400300</wp:posOffset>
                </wp:positionH>
                <wp:positionV relativeFrom="paragraph">
                  <wp:posOffset>42545</wp:posOffset>
                </wp:positionV>
                <wp:extent cx="1419225" cy="1181100"/>
                <wp:effectExtent l="19050" t="19050" r="28575" b="19050"/>
                <wp:wrapNone/>
                <wp:docPr id="130" name="Rectangle 130"/>
                <wp:cNvGraphicFramePr/>
                <a:graphic xmlns:a="http://schemas.openxmlformats.org/drawingml/2006/main">
                  <a:graphicData uri="http://schemas.microsoft.com/office/word/2010/wordprocessingShape">
                    <wps:wsp>
                      <wps:cNvSpPr/>
                      <wps:spPr>
                        <a:xfrm>
                          <a:off x="0" y="0"/>
                          <a:ext cx="1419225" cy="1181100"/>
                        </a:xfrm>
                        <a:prstGeom prst="rect">
                          <a:avLst/>
                        </a:prstGeom>
                        <a:solidFill>
                          <a:sysClr val="window" lastClr="FFFFFF"/>
                        </a:solidFill>
                        <a:ln w="28575" cap="flat" cmpd="sng" algn="ctr">
                          <a:solidFill>
                            <a:srgbClr val="FFC000"/>
                          </a:solidFill>
                          <a:prstDash val="solid"/>
                        </a:ln>
                        <a:effectLst/>
                      </wps:spPr>
                      <wps:txbx>
                        <w:txbxContent>
                          <w:p w14:paraId="2785375B" w14:textId="77777777" w:rsidR="00B50E29" w:rsidRPr="00EC2BB5" w:rsidRDefault="00B50E29" w:rsidP="00B50E29">
                            <w:pPr>
                              <w:jc w:val="center"/>
                              <w:rPr>
                                <w:color w:val="000000" w:themeColor="text1"/>
                              </w:rPr>
                            </w:pPr>
                            <w:r>
                              <w:rPr>
                                <w:color w:val="000000" w:themeColor="text1"/>
                              </w:rPr>
                              <w:t>Remove tray and add accumulated parts to the yellow Lin bin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0FE458" id="Rectangle 130" o:spid="_x0000_s1050" style="position:absolute;left:0;text-align:left;margin-left:189pt;margin-top:3.35pt;width:111.75pt;height:93pt;z-index:251719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SIIZQIAANgEAAAOAAAAZHJzL2Uyb0RvYy54bWysVN9v2jAQfp+0/8Hy+wiJYKWooUJUTJNQ&#13;&#10;W6md+mwcm0RyfN7ZkLC/fmeTQtvtaRoP5s73+/N3ubntW8MOCn0DtuT5aMyZshKqxu5K/uN5/WXG&#13;&#10;mQ/CVsKAVSU/Ks9vF58/3XRurgqowVQKGSWxft65ktchuHmWeVmrVvgROGXJqAFbEUjFXVah6Ch7&#13;&#10;a7JiPP6adYCVQ5DKe7q9Oxn5IuXXWsnwoLVXgZmSU28hnZjObTyzxY2Y71C4upFDG+IfumhFY6no&#13;&#10;OdWdCILtsfkjVdtIBA86jCS0GWjdSJVmoGny8YdpnmrhVJqFwPHuDJP/f2nl/eHJPSLB0Dk/9yTG&#13;&#10;KXqNbfyn/lifwDqewVJ9YJIu80l+XRRTziTZ8nyW5+MEZ3YJd+jDNwUti0LJkV4jgSQOGx+oJLm+&#13;&#10;usRqHkxTrRtjknL0K4PsIOjh6L0r6Dgzwge6LPk6/eLjUYp3YcayruTFbHoVOxPEKG1EILF1Vcm9&#13;&#10;3XEmzI6oKgOmXt5Fe9xtz1XX69X4PNI7t9j0nfD1qbtkGnoxNvauEvGGGS+4Rin025411EoxiSHx&#13;&#10;agvV8REZwomc3sl1QwU2NOyjQGIj8ZY2LDzQoQ3QeDBInNWAv/52H/2JJGTlrCN20+g/9wIVYfjd&#13;&#10;En2u88kkrkNSJtOrghR8a9m+tdh9uwJ6h5x22ckkRv9gXkWN0L7QIi5jVTIJK6n2CeRBWYXT1tEq&#13;&#10;S7VcJjdaASfCxj45GZNH6CK0z/2LQDeQJhDf7uF1E8T8A3dOvjHSwnIfQDeJWBdciSJRofVJZBlW&#13;&#10;Pe7nWz15XT5Ii98AAAD//wMAUEsDBBQABgAIAAAAIQCwGb/j4wAAAA4BAAAPAAAAZHJzL2Rvd25y&#13;&#10;ZXYueG1sTI9BT8MwDIXvSPyHyEhcEEs3RFu6phPagMNOsE07e41pK5qkNOna/XvMCS6WrPf8+b18&#13;&#10;NZlWnKn3jbMK5rMIBNnS6cZWCg771/sUhA9oNbbOkoILeVgV11c5ZtqN9oPOu1AJhlifoYI6hC6T&#13;&#10;0pc1GfQz15Fl7dP1BgOvfSV1jyPDTSsXURRLg43lDzV2tK6p/NoNRsHDJn05fps32g8xrt02He8u&#13;&#10;7l2p25tps+TxvAQRaAp/F/DbgfNDwcFObrDai5ZBScqFgoI4AcF6HM0fQZzY+LRIQBa5/F+j+AEA&#13;&#10;AP//AwBQSwECLQAUAAYACAAAACEAtoM4kv4AAADhAQAAEwAAAAAAAAAAAAAAAAAAAAAAW0NvbnRl&#13;&#10;bnRfVHlwZXNdLnhtbFBLAQItABQABgAIAAAAIQA4/SH/1gAAAJQBAAALAAAAAAAAAAAAAAAAAC8B&#13;&#10;AABfcmVscy8ucmVsc1BLAQItABQABgAIAAAAIQDPkSIIZQIAANgEAAAOAAAAAAAAAAAAAAAAAC4C&#13;&#10;AABkcnMvZTJvRG9jLnhtbFBLAQItABQABgAIAAAAIQCwGb/j4wAAAA4BAAAPAAAAAAAAAAAAAAAA&#13;&#10;AL8EAABkcnMvZG93bnJldi54bWxQSwUGAAAAAAQABADzAAAAzwUAAAAA&#13;&#10;" fillcolor="window" strokecolor="#ffc000" strokeweight="2.25pt">
                <v:textbox>
                  <w:txbxContent>
                    <w:p w14:paraId="2785375B" w14:textId="77777777" w:rsidR="00B50E29" w:rsidRPr="00EC2BB5" w:rsidRDefault="00B50E29" w:rsidP="00B50E29">
                      <w:pPr>
                        <w:jc w:val="center"/>
                        <w:rPr>
                          <w:color w:val="000000" w:themeColor="text1"/>
                        </w:rPr>
                      </w:pPr>
                      <w:r>
                        <w:rPr>
                          <w:color w:val="000000" w:themeColor="text1"/>
                        </w:rPr>
                        <w:t>Remove tray and add accumulated parts to the yellow Lin bin</w:t>
                      </w:r>
                    </w:p>
                  </w:txbxContent>
                </v:textbox>
                <w10:wrap anchorx="margin"/>
              </v:rect>
            </w:pict>
          </mc:Fallback>
        </mc:AlternateContent>
      </w:r>
      <w:r w:rsidRPr="00C131C3">
        <w:rPr>
          <w:noProof/>
          <w:sz w:val="28"/>
        </w:rPr>
        <mc:AlternateContent>
          <mc:Choice Requires="wps">
            <w:drawing>
              <wp:anchor distT="0" distB="0" distL="114300" distR="114300" simplePos="0" relativeHeight="251723776" behindDoc="0" locked="0" layoutInCell="1" allowOverlap="1" wp14:anchorId="1D18D325" wp14:editId="5C68E5C4">
                <wp:simplePos x="0" y="0"/>
                <wp:positionH relativeFrom="column">
                  <wp:posOffset>3962400</wp:posOffset>
                </wp:positionH>
                <wp:positionV relativeFrom="paragraph">
                  <wp:posOffset>437515</wp:posOffset>
                </wp:positionV>
                <wp:extent cx="257175" cy="400050"/>
                <wp:effectExtent l="19050" t="76200" r="47625" b="76200"/>
                <wp:wrapNone/>
                <wp:docPr id="134" name="Right Arrow 134"/>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C23C0B" id="Right Arrow 134" o:spid="_x0000_s1026" type="#_x0000_t13" style="position:absolute;margin-left:312pt;margin-top:34.45pt;width:20.25pt;height:31.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UtHcwIAAAYFAAAOAAAAZHJzL2Uyb0RvYy54bWysVEtPGzEQvlfqf7B8L7sJSaFREhRBqSoh&#10;QEDFeeK1d1fyq2MnG/rrO/ZuIDxOVS9ej+f9zTc7P9sZzbYSQ+vsgo+OSs6kFa5qbb3gvx4uv5xy&#10;FiLYCrSzcsGfZOBny8+f5p2fybFrnK4kMgpiw6zzC97E6GdFEUQjDYQj56UlpXJoIJKIdVEhdBTd&#10;6GJcll+LzmHl0QkZAr1e9Eq+zPGVkiLeKBVkZHrBqbaYT8znOp3Fcg6zGsE3rRjKgH+owkBrKelz&#10;qAuIwDbYvgtlWoEuOBWPhDOFU6oVMvdA3YzKN93cN+Bl7oXACf4ZpvD/worr7S2ytqLZHU84s2Bo&#10;SHdt3US2QnQdS88EUufDjGzv/S0OUqBr6nin0KQv9cJ2GdinZ2DlLjJBj+Ppyehkypkg1aQsy2kG&#10;vnhx9hjiD+kMS5cFx1RAzp9Bhe1ViJSWHPaGKWNwuq0uW62zgPX6XCPbAk36++T0eDROdZPLKzNt&#10;WUf1nE5zOUCMUxoiVWY8YRBszRnomqgsIubcr7zDB0ly8gYq2aeeUnv77gbz91WkLi4gNL1LTjEU&#10;q22KJzNzh6YT9D3Y6bZ21RNNDF1P5eDFZUvRriDEW0DiLrGc9jHe0KG0o2bdcOOscfjno/dkT5Qi&#10;LWcd7QIB8XsDKDnTPy2R7dtoMknLk4XJ9GRMAh5q1ocauzHnjoYwos33Il+TfdT7q0JnHmltVykr&#10;qcAKyt1DPgjnsd9RWnwhV6tsRgvjIV7Zey9S8IRTwvFh9wjoB+JEYty12+8NzN4wp7dNntatNtGp&#10;NtPqBVcaVRJo2fLQhh9D2uZDOVu9/L6WfwEAAP//AwBQSwMEFAAGAAgAAAAhALv1oC3fAAAACgEA&#10;AA8AAABkcnMvZG93bnJldi54bWxMj8FOwzAMhu9IvENkJG4s3diqrTSdYALEkY5JiFvamLYicaom&#10;68rbzzvBzZZ/ff7+fDs5K0YcQudJwXyWgECqvemoUXD4eLlbgwhRk9HWEyr4xQDb4voq15nxJypx&#10;3MdGMIRCphW0MfaZlKFu0ekw8z0S37794HTkdWikGfSJ4c7KRZKk0umO+EOre9y1WP/sj05Bmh5G&#10;pHL3ZlcdVeX7c//5+vSl1O3N9PgAIuIU/8Jw0Wd1KNip8kcyQVhmLJbcJfKw3oDgQJouVyAqTt7P&#10;NyCLXP6vUJwBAAD//wMAUEsBAi0AFAAGAAgAAAAhALaDOJL+AAAA4QEAABMAAAAAAAAAAAAAAAAA&#10;AAAAAFtDb250ZW50X1R5cGVzXS54bWxQSwECLQAUAAYACAAAACEAOP0h/9YAAACUAQAACwAAAAAA&#10;AAAAAAAAAAAvAQAAX3JlbHMvLnJlbHNQSwECLQAUAAYACAAAACEA40FLR3MCAAAGBQAADgAAAAAA&#10;AAAAAAAAAAAuAgAAZHJzL2Uyb0RvYy54bWxQSwECLQAUAAYACAAAACEAu/WgLd8AAAAKAQAADwAA&#10;AAAAAAAAAAAAAADNBAAAZHJzL2Rvd25yZXYueG1sUEsFBgAAAAAEAAQA8wAAANkFAAAAAA==&#10;" adj="10800" fillcolor="#e48312" strokecolor="#a75f0a" strokeweight="2.25pt"/>
            </w:pict>
          </mc:Fallback>
        </mc:AlternateContent>
      </w:r>
      <w:r w:rsidRPr="00C131C3">
        <w:rPr>
          <w:noProof/>
          <w:sz w:val="28"/>
        </w:rPr>
        <mc:AlternateContent>
          <mc:Choice Requires="wps">
            <w:drawing>
              <wp:anchor distT="0" distB="0" distL="114300" distR="114300" simplePos="0" relativeHeight="251722752" behindDoc="0" locked="0" layoutInCell="1" allowOverlap="1" wp14:anchorId="3F437A4D" wp14:editId="1AB7BD9B">
                <wp:simplePos x="0" y="0"/>
                <wp:positionH relativeFrom="column">
                  <wp:posOffset>2085975</wp:posOffset>
                </wp:positionH>
                <wp:positionV relativeFrom="paragraph">
                  <wp:posOffset>370840</wp:posOffset>
                </wp:positionV>
                <wp:extent cx="257175" cy="400050"/>
                <wp:effectExtent l="19050" t="76200" r="47625" b="76200"/>
                <wp:wrapNone/>
                <wp:docPr id="133" name="Right Arrow 133"/>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BD4383" id="Right Arrow 133" o:spid="_x0000_s1026" type="#_x0000_t13" style="position:absolute;margin-left:164.25pt;margin-top:29.2pt;width:20.25pt;height:31.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eOLcwIAAAYFAAAOAAAAZHJzL2Uyb0RvYy54bWysVEtPGzEQvlfqf7B8L7sJSaFREhRBqSoh&#10;QEDFeeK1d1fyq2MnG/rrO/ZuIDxOVS9ej+f9zTc7P9sZzbYSQ+vsgo+OSs6kFa5qbb3gvx4uv5xy&#10;FiLYCrSzcsGfZOBny8+f5p2fybFrnK4kMgpiw6zzC97E6GdFEUQjDYQj56UlpXJoIJKIdVEhdBTd&#10;6GJcll+LzmHl0QkZAr1e9Eq+zPGVkiLeKBVkZHrBqbaYT8znOp3Fcg6zGsE3rRjKgH+owkBrKelz&#10;qAuIwDbYvgtlWoEuOBWPhDOFU6oVMvdA3YzKN93cN+Bl7oXACf4ZpvD/worr7S2ytqLZHR9zZsHQ&#10;kO7auolsheg6lp4JpM6HGdne+1scpEDX1PFOoUlf6oXtMrBPz8DKXWSCHsfTk9HJlDNBqklZltMM&#10;fPHi7DHEH9IZli4LjqmAnD+DCturECktOewNU8bgdFtdtlpnAev1uUa2BZr098np8Wic6iaXV2ba&#10;so7qOZ3mcoAYpzREqsx4wiDYmjPQNVFZRMy5X3mHD5Lk5A1Usk89pfb23Q3m76tIXVxAaHqXnGIo&#10;VtsUT2bmDk0n6Huw023tqieaGLqeysGLy5aiXUGIt4DEXWI57WO8oUNpR8264cZZ4/DPR+/JnihF&#10;Ws462gUC4vcGUHKmf1oi27fRZJKWJwuT6cmYBDzUrA81dmPOHQ1hRJvvRb4m+6j3V4XOPNLarlJW&#10;UoEVlLuHfBDOY7+jtPhCrlbZjBbGQ7yy916k4AmnhOPD7hHQD8SJxLhrt98bmL1hTm+bPK1bbaJT&#10;babVC640qiTQsuWhDT+GtM2HcrZ6+X0t/wIAAP//AwBQSwMEFAAGAAgAAAAhAJBOsivfAAAACgEA&#10;AA8AAABkcnMvZG93bnJldi54bWxMj0FPg0AQhe8m/ofNmHizS2khiCyNNmo8Sm1ivC3sCER2lrBb&#10;iv/e8aTHyXx573vFbrGDmHHyvSMF61UEAqlxpqdWwfHt6SYD4YMmowdHqOAbPezKy4tC58adqcL5&#10;EFrBIeRzraALYcyl9E2HVvuVG5H49+kmqwOfUyvNpM8cbgcZR1Eqre6JGzo94r7D5utwsgrS9Dgj&#10;VfuXIemprl4fx/fnhw+lrq+W+zsQAZfwB8OvPqtDyU61O5HxYlCwibOEUQVJtgXBwCa95XE1k/F6&#10;C7Is5P8J5Q8AAAD//wMAUEsBAi0AFAAGAAgAAAAhALaDOJL+AAAA4QEAABMAAAAAAAAAAAAAAAAA&#10;AAAAAFtDb250ZW50X1R5cGVzXS54bWxQSwECLQAUAAYACAAAACEAOP0h/9YAAACUAQAACwAAAAAA&#10;AAAAAAAAAAAvAQAAX3JlbHMvLnJlbHNQSwECLQAUAAYACAAAACEAqunji3MCAAAGBQAADgAAAAAA&#10;AAAAAAAAAAAuAgAAZHJzL2Uyb0RvYy54bWxQSwECLQAUAAYACAAAACEAkE6yK98AAAAKAQAADwAA&#10;AAAAAAAAAAAAAADNBAAAZHJzL2Rvd25yZXYueG1sUEsFBgAAAAAEAAQA8wAAANkFAAAAAA==&#10;" adj="10800" fillcolor="#e48312" strokecolor="#a75f0a" strokeweight="2.25pt"/>
            </w:pict>
          </mc:Fallback>
        </mc:AlternateContent>
      </w:r>
      <w:r w:rsidRPr="00C131C3">
        <w:rPr>
          <w:noProof/>
          <w:sz w:val="28"/>
        </w:rPr>
        <mc:AlternateContent>
          <mc:Choice Requires="wps">
            <w:drawing>
              <wp:anchor distT="0" distB="0" distL="114300" distR="114300" simplePos="0" relativeHeight="251721728" behindDoc="0" locked="0" layoutInCell="1" allowOverlap="1" wp14:anchorId="15F1B0CA" wp14:editId="7417E1D0">
                <wp:simplePos x="0" y="0"/>
                <wp:positionH relativeFrom="column">
                  <wp:posOffset>4419600</wp:posOffset>
                </wp:positionH>
                <wp:positionV relativeFrom="paragraph">
                  <wp:posOffset>66040</wp:posOffset>
                </wp:positionV>
                <wp:extent cx="1419225" cy="962025"/>
                <wp:effectExtent l="19050" t="19050" r="28575" b="28575"/>
                <wp:wrapNone/>
                <wp:docPr id="132" name="Rectangle 132"/>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49A6640A" w14:textId="77777777" w:rsidR="00B50E29" w:rsidRPr="00C279BE" w:rsidRDefault="00B50E29" w:rsidP="00B50E29">
                            <w:pPr>
                              <w:jc w:val="center"/>
                              <w:rPr>
                                <w:color w:val="000000" w:themeColor="text1"/>
                              </w:rPr>
                            </w:pPr>
                            <w:r>
                              <w:rPr>
                                <w:color w:val="000000" w:themeColor="text1"/>
                              </w:rPr>
                              <w:t>Parts accumulation process completed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F1B0CA" id="Rectangle 132" o:spid="_x0000_s1051" style="position:absolute;left:0;text-align:left;margin-left:348pt;margin-top:5.2pt;width:111.75pt;height:75.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Z5OYwIAANcEAAAOAAAAZHJzL2Uyb0RvYy54bWysVMlu2zAQvRfoPxC8N5IFO4sROXATuCgQ&#13;&#10;JAaSImeaIi0BFIcd0pbcr++QUuwk7amoD/RsnOXxja5v+tawvULfgC355CznTFkJVWO3Jf/xvPpy&#13;&#10;yZkPwlbCgFUlPyjPbxafP113bq4KqMFUChklsX7euZLXIbh5lnlZq1b4M3DKklMDtiKQitusQtFR&#13;&#10;9tZkRZ6fZx1g5RCk8p6sd4OTL1J+rZUMj1p7FZgpOfUW0onp3MQzW1yL+RaFqxs5tiH+oYtWNJaK&#13;&#10;HlPdiSDYDps/UrWNRPCgw5mENgOtG6nSDDTNJP8wzVMtnEqzEDjeHWHy/y+tfNg/uTUSDJ3zc09i&#13;&#10;nKLX2MZ/6o/1CazDESzVBybJOJlOropixpkk39V5kZNMabLTbYc+fFPQsiiUHOkxEkZif+/DEPoa&#13;&#10;Eot5ME21aoxJysHfGmR7Qe9Gz11Bx5kRPpCx5Kv0G6u9u2Ys60peXM4uYmOCCKWNCCS2riq5t1vO&#13;&#10;hNkSU2XA1Mu72x63m2PVPP+azxJBaKR3YbHpO+HrobvkGnsxNvauEu/GGU+wRin0m5411MoAVjRt&#13;&#10;oDqskSEM3PROrhoqcE/DrgUSGYm2tGDhkQ5tgMaDUeKsBvz1N3uMJ46Ql7OOyE2j/9wJVIThd0vs&#13;&#10;uZpMp3EbkjKdXRSk4FvP5q3H7tpboHeY0Co7mcQYH8yrqBHaF9rDZaxKLmEl1R5AHpXbMCwdbbJU&#13;&#10;y2UKow1wItzbJydj8ghdhPa5fxHoRtIEotsDvC6CmH/gzhAbb1pY7gLoJhHrhCsRMiq0PYma46bH&#13;&#10;9Xyrp6jT92jxGwAA//8DAFBLAwQUAAYACAAAACEALX+fueQAAAAPAQAADwAAAGRycy9kb3ducmV2&#13;&#10;LnhtbEyPT0/DMAzF70h8h8hI3FhaBNXaNZ0QCIFACPZHg6PXhLYicaom68q3x5zgYsl+9vP7lcvJ&#13;&#10;WTGaIXSeFKSzBISh2uuOGgXbzf3FHESISBqtJ6Pg2wRYVqcnJRbaH2llxnVsBJtQKFBBG2NfSBnq&#13;&#10;1jgMM98bYu3TDw4jt0Mj9YBHNndWXiZJJh12xB9a7M1ta+qv9cEpeB7fH9P5w9sKX1+a3YgbRPvx&#13;&#10;pNT52XS34HKzABHNFP8u4JeB80PFwfb+QDoIqyDLMwaKLCRXIHghT/NrEHseZGkOsirlf47qBwAA&#13;&#10;//8DAFBLAQItABQABgAIAAAAIQC2gziS/gAAAOEBAAATAAAAAAAAAAAAAAAAAAAAAABbQ29udGVu&#13;&#10;dF9UeXBlc10ueG1sUEsBAi0AFAAGAAgAAAAhADj9If/WAAAAlAEAAAsAAAAAAAAAAAAAAAAALwEA&#13;&#10;AF9yZWxzLy5yZWxzUEsBAi0AFAAGAAgAAAAhABlFnk5jAgAA1wQAAA4AAAAAAAAAAAAAAAAALgIA&#13;&#10;AGRycy9lMm9Eb2MueG1sUEsBAi0AFAAGAAgAAAAhAC1/n7nkAAAADwEAAA8AAAAAAAAAAAAAAAAA&#13;&#10;vQQAAGRycy9kb3ducmV2LnhtbFBLBQYAAAAABAAEAPMAAADOBQAAAAA=&#13;&#10;" fillcolor="window" strokecolor="#00b050" strokeweight="2.25pt">
                <v:textbox>
                  <w:txbxContent>
                    <w:p w14:paraId="49A6640A" w14:textId="77777777" w:rsidR="00B50E29" w:rsidRPr="00C279BE" w:rsidRDefault="00B50E29" w:rsidP="00B50E29">
                      <w:pPr>
                        <w:jc w:val="center"/>
                        <w:rPr>
                          <w:color w:val="000000" w:themeColor="text1"/>
                        </w:rPr>
                      </w:pPr>
                      <w:r>
                        <w:rPr>
                          <w:color w:val="000000" w:themeColor="text1"/>
                        </w:rPr>
                        <w:t>Parts accumulation process completed</w:t>
                      </w:r>
                    </w:p>
                  </w:txbxContent>
                </v:textbox>
              </v:rect>
            </w:pict>
          </mc:Fallback>
        </mc:AlternateContent>
      </w:r>
    </w:p>
    <w:p w14:paraId="13B47735" w14:textId="77777777" w:rsidR="00B50E29" w:rsidRPr="00C131C3" w:rsidRDefault="00B50E29" w:rsidP="00B50E29">
      <w:pPr>
        <w:rPr>
          <w:sz w:val="28"/>
        </w:rPr>
      </w:pPr>
    </w:p>
    <w:p w14:paraId="0D4DE6A0" w14:textId="77777777" w:rsidR="00B50E29" w:rsidRPr="00C131C3" w:rsidRDefault="00B50E29" w:rsidP="00B50E29">
      <w:pPr>
        <w:rPr>
          <w:sz w:val="28"/>
        </w:rPr>
      </w:pPr>
    </w:p>
    <w:p w14:paraId="00954EB6" w14:textId="77777777" w:rsidR="00B50E29" w:rsidRPr="00C131C3" w:rsidRDefault="00B50E29" w:rsidP="00B50E29">
      <w:pPr>
        <w:rPr>
          <w:sz w:val="28"/>
        </w:rPr>
      </w:pPr>
    </w:p>
    <w:p w14:paraId="7AF953A3" w14:textId="77777777" w:rsidR="00B50E29" w:rsidRPr="00C131C3" w:rsidRDefault="00B50E29" w:rsidP="00B50E29">
      <w:pPr>
        <w:rPr>
          <w:sz w:val="28"/>
        </w:rPr>
      </w:pPr>
    </w:p>
    <w:p w14:paraId="4A0A84E8" w14:textId="77777777" w:rsidR="00B50E29" w:rsidRPr="00C131C3" w:rsidRDefault="00B50E29" w:rsidP="00B50E29">
      <w:pPr>
        <w:rPr>
          <w:sz w:val="28"/>
        </w:rPr>
      </w:pPr>
    </w:p>
    <w:p w14:paraId="1099A4DB" w14:textId="77777777" w:rsidR="00B50E29" w:rsidRPr="00C131C3" w:rsidRDefault="00B50E29" w:rsidP="00B50E29">
      <w:pPr>
        <w:rPr>
          <w:sz w:val="28"/>
        </w:rPr>
      </w:pPr>
    </w:p>
    <w:p w14:paraId="71562099" w14:textId="77777777" w:rsidR="00B50E29" w:rsidRPr="00C131C3" w:rsidRDefault="00B50E29" w:rsidP="00B50E29">
      <w:pPr>
        <w:rPr>
          <w:sz w:val="28"/>
        </w:rPr>
      </w:pPr>
    </w:p>
    <w:p w14:paraId="102D92E2" w14:textId="77777777" w:rsidR="00B50E29" w:rsidRPr="00C131C3" w:rsidRDefault="00B50E29" w:rsidP="00B50E29">
      <w:pPr>
        <w:rPr>
          <w:sz w:val="28"/>
        </w:rPr>
      </w:pPr>
    </w:p>
    <w:p w14:paraId="3F68A0F9" w14:textId="77777777" w:rsidR="00B50E29" w:rsidRDefault="00B50E29" w:rsidP="00B50E29">
      <w:pPr>
        <w:rPr>
          <w:sz w:val="28"/>
        </w:rPr>
      </w:pPr>
    </w:p>
    <w:p w14:paraId="2BF44521" w14:textId="77777777" w:rsidR="00B50E29" w:rsidRDefault="00B50E29" w:rsidP="00B50E29">
      <w:pPr>
        <w:tabs>
          <w:tab w:val="left" w:pos="4260"/>
        </w:tabs>
        <w:rPr>
          <w:sz w:val="28"/>
        </w:rPr>
      </w:pPr>
      <w:r>
        <w:rPr>
          <w:sz w:val="28"/>
        </w:rPr>
        <w:tab/>
      </w:r>
    </w:p>
    <w:p w14:paraId="281EC97E" w14:textId="77777777" w:rsidR="00FC5EB0" w:rsidRDefault="00FC5EB0" w:rsidP="00FC5EB0">
      <w:pPr>
        <w:pStyle w:val="Heading2"/>
      </w:pPr>
      <w:bookmarkStart w:id="8" w:name="_Toc131181255"/>
      <w:r>
        <w:lastRenderedPageBreak/>
        <w:t>Phase 3 – Analysis</w:t>
      </w:r>
      <w:bookmarkEnd w:id="8"/>
      <w:r>
        <w:t xml:space="preserve"> </w:t>
      </w:r>
    </w:p>
    <w:p w14:paraId="4024A890" w14:textId="77777777" w:rsidR="00FC5EB0" w:rsidRPr="00FC5EB0" w:rsidRDefault="00FC5EB0" w:rsidP="00FC5EB0"/>
    <w:p w14:paraId="59636238" w14:textId="77777777" w:rsidR="00FC5EB0" w:rsidRPr="00FC5EB0" w:rsidRDefault="00FC5EB0" w:rsidP="00FC5EB0">
      <w:pPr>
        <w:rPr>
          <w:sz w:val="28"/>
        </w:rPr>
      </w:pPr>
      <w:r w:rsidRPr="00FC5EB0">
        <w:rPr>
          <w:sz w:val="28"/>
        </w:rPr>
        <w:t xml:space="preserve">This is analyzing the data in which you have found giving a conclusion to why is data is like it is. </w:t>
      </w:r>
    </w:p>
    <w:p w14:paraId="54BBEA3D" w14:textId="77777777" w:rsidR="00FC5EB0" w:rsidRPr="00FC5EB0" w:rsidRDefault="00FC5EB0" w:rsidP="00FC5EB0">
      <w:pPr>
        <w:rPr>
          <w:sz w:val="28"/>
          <w:szCs w:val="28"/>
        </w:rPr>
      </w:pPr>
      <w:r w:rsidRPr="00FC5EB0">
        <w:rPr>
          <w:sz w:val="28"/>
          <w:szCs w:val="28"/>
        </w:rPr>
        <w:t xml:space="preserve">From the data collected over six weeks above, machine 1 leaked the greatest volume of oil (2675ml). </w:t>
      </w:r>
      <w:proofErr w:type="gramStart"/>
      <w:r w:rsidRPr="00FC5EB0">
        <w:rPr>
          <w:sz w:val="28"/>
          <w:szCs w:val="28"/>
        </w:rPr>
        <w:t>Whereas,</w:t>
      </w:r>
      <w:proofErr w:type="gramEnd"/>
      <w:r w:rsidRPr="00FC5EB0">
        <w:rPr>
          <w:sz w:val="28"/>
          <w:szCs w:val="28"/>
        </w:rPr>
        <w:t xml:space="preserve"> machine 3 leaked the lowest volume of oil (1435ml).</w:t>
      </w:r>
    </w:p>
    <w:p w14:paraId="48161594" w14:textId="77777777" w:rsidR="00FC5EB0" w:rsidRPr="00FC5EB0" w:rsidRDefault="00FC5EB0" w:rsidP="00FC5EB0">
      <w:pPr>
        <w:rPr>
          <w:sz w:val="28"/>
          <w:szCs w:val="28"/>
        </w:rPr>
      </w:pPr>
      <w:r w:rsidRPr="00FC5EB0">
        <w:rPr>
          <w:sz w:val="28"/>
          <w:szCs w:val="28"/>
        </w:rPr>
        <w:t xml:space="preserve">From the data collected, machine 1 had the highest mean volume of oil leaked (445ml). </w:t>
      </w:r>
      <w:proofErr w:type="gramStart"/>
      <w:r w:rsidRPr="00FC5EB0">
        <w:rPr>
          <w:sz w:val="28"/>
          <w:szCs w:val="28"/>
        </w:rPr>
        <w:t>Whereas,</w:t>
      </w:r>
      <w:proofErr w:type="gramEnd"/>
      <w:r w:rsidRPr="00FC5EB0">
        <w:rPr>
          <w:sz w:val="28"/>
          <w:szCs w:val="28"/>
        </w:rPr>
        <w:t xml:space="preserve"> machine 3 had the lowest mean volume of oil leaked (239ml). </w:t>
      </w:r>
    </w:p>
    <w:p w14:paraId="1246AC6E" w14:textId="77777777" w:rsidR="00FC5EB0" w:rsidRPr="00FC5EB0" w:rsidRDefault="00FC5EB0" w:rsidP="00FC5EB0">
      <w:pPr>
        <w:rPr>
          <w:sz w:val="28"/>
          <w:szCs w:val="28"/>
        </w:rPr>
      </w:pPr>
      <w:r w:rsidRPr="00FC5EB0">
        <w:rPr>
          <w:sz w:val="28"/>
          <w:szCs w:val="28"/>
        </w:rPr>
        <w:t xml:space="preserve">From the data collected, week 2 has the highest volume of oil leaked (2191ml). </w:t>
      </w:r>
      <w:proofErr w:type="gramStart"/>
      <w:r w:rsidRPr="00FC5EB0">
        <w:rPr>
          <w:sz w:val="28"/>
          <w:szCs w:val="28"/>
        </w:rPr>
        <w:t>Whereas,</w:t>
      </w:r>
      <w:proofErr w:type="gramEnd"/>
      <w:r w:rsidRPr="00FC5EB0">
        <w:rPr>
          <w:sz w:val="28"/>
          <w:szCs w:val="28"/>
        </w:rPr>
        <w:t xml:space="preserve"> week 4 had the lowest volume of oil leaked (2067ml).</w:t>
      </w:r>
    </w:p>
    <w:p w14:paraId="3C51AD63" w14:textId="77777777" w:rsidR="00FC5EB0" w:rsidRPr="00FC5EB0" w:rsidRDefault="00FC5EB0" w:rsidP="00FC5EB0">
      <w:pPr>
        <w:rPr>
          <w:sz w:val="28"/>
          <w:szCs w:val="28"/>
        </w:rPr>
      </w:pPr>
      <w:r w:rsidRPr="00FC5EB0">
        <w:rPr>
          <w:sz w:val="28"/>
          <w:szCs w:val="28"/>
        </w:rPr>
        <w:t xml:space="preserve">From the data collected, the complete total volume of oil leaked was 12815ml. </w:t>
      </w:r>
    </w:p>
    <w:p w14:paraId="24757600" w14:textId="77777777" w:rsidR="00FC5EB0" w:rsidRPr="00FC5EB0" w:rsidRDefault="00FC5EB0" w:rsidP="00FC5EB0">
      <w:pPr>
        <w:rPr>
          <w:sz w:val="28"/>
          <w:szCs w:val="28"/>
        </w:rPr>
      </w:pPr>
      <w:r w:rsidRPr="00FC5EB0">
        <w:rPr>
          <w:sz w:val="28"/>
          <w:szCs w:val="28"/>
        </w:rPr>
        <w:t xml:space="preserve">From the data collected, the total mean volume of oil leaked was 2134ml. </w:t>
      </w:r>
    </w:p>
    <w:p w14:paraId="493C98F8" w14:textId="77777777" w:rsidR="00FC5EB0" w:rsidRPr="00FC5EB0" w:rsidRDefault="00FC5EB0" w:rsidP="00FC5EB0">
      <w:pPr>
        <w:rPr>
          <w:sz w:val="28"/>
          <w:szCs w:val="28"/>
        </w:rPr>
      </w:pPr>
      <w:r w:rsidRPr="00FC5EB0">
        <w:rPr>
          <w:sz w:val="28"/>
          <w:szCs w:val="28"/>
        </w:rPr>
        <w:t xml:space="preserve">From the data collected, week 1 had the highest mean total of each week (364ml). </w:t>
      </w:r>
      <w:proofErr w:type="gramStart"/>
      <w:r w:rsidRPr="00FC5EB0">
        <w:rPr>
          <w:sz w:val="28"/>
          <w:szCs w:val="28"/>
        </w:rPr>
        <w:t>Whereas,</w:t>
      </w:r>
      <w:proofErr w:type="gramEnd"/>
      <w:r w:rsidRPr="00FC5EB0">
        <w:rPr>
          <w:sz w:val="28"/>
          <w:szCs w:val="28"/>
        </w:rPr>
        <w:t xml:space="preserve"> week 4 had the lowest mean total of each week (345ml). </w:t>
      </w:r>
    </w:p>
    <w:p w14:paraId="34C53A10" w14:textId="77777777" w:rsidR="00FC5EB0" w:rsidRPr="00FC5EB0" w:rsidRDefault="00FC5EB0" w:rsidP="00FC5EB0">
      <w:pPr>
        <w:rPr>
          <w:sz w:val="28"/>
          <w:szCs w:val="28"/>
        </w:rPr>
      </w:pPr>
    </w:p>
    <w:p w14:paraId="0D5134BC" w14:textId="77777777" w:rsidR="00FC5EB0" w:rsidRPr="00FC5EB0" w:rsidRDefault="00FC5EB0" w:rsidP="00FC5EB0">
      <w:pPr>
        <w:rPr>
          <w:sz w:val="28"/>
          <w:szCs w:val="28"/>
        </w:rPr>
      </w:pPr>
      <w:r w:rsidRPr="00FC5EB0">
        <w:rPr>
          <w:sz w:val="28"/>
          <w:szCs w:val="28"/>
        </w:rPr>
        <w:t xml:space="preserve">From the data collected, I plan to </w:t>
      </w:r>
      <w:proofErr w:type="spellStart"/>
      <w:r w:rsidRPr="00FC5EB0">
        <w:rPr>
          <w:sz w:val="28"/>
          <w:szCs w:val="28"/>
        </w:rPr>
        <w:t>minimise</w:t>
      </w:r>
      <w:proofErr w:type="spellEnd"/>
      <w:r w:rsidRPr="00FC5EB0">
        <w:rPr>
          <w:sz w:val="28"/>
          <w:szCs w:val="28"/>
        </w:rPr>
        <w:t xml:space="preserve"> the volume of oil leaked by comparing the future tests with these results. I plan to have the volume of oil in the Lin bin less than 200ml, after my project has been implemented. </w:t>
      </w:r>
    </w:p>
    <w:p w14:paraId="7F60B742" w14:textId="0DB351E7" w:rsidR="00FC5EB0" w:rsidRDefault="00FC5EB0" w:rsidP="00FC5EB0">
      <w:pPr>
        <w:rPr>
          <w:b/>
          <w:color w:val="FF0000"/>
          <w:sz w:val="28"/>
          <w:szCs w:val="28"/>
          <w:u w:val="single"/>
        </w:rPr>
      </w:pPr>
    </w:p>
    <w:p w14:paraId="3359D553" w14:textId="0B94D112" w:rsidR="00A35A48" w:rsidRDefault="00A35A48" w:rsidP="00FC5EB0">
      <w:pPr>
        <w:rPr>
          <w:b/>
          <w:color w:val="FF0000"/>
          <w:sz w:val="28"/>
          <w:szCs w:val="28"/>
          <w:u w:val="single"/>
        </w:rPr>
      </w:pPr>
    </w:p>
    <w:p w14:paraId="67255DE1" w14:textId="1F8F5F60" w:rsidR="00A35A48" w:rsidRDefault="00A35A48" w:rsidP="00FC5EB0">
      <w:pPr>
        <w:rPr>
          <w:b/>
          <w:color w:val="FF0000"/>
          <w:sz w:val="28"/>
          <w:szCs w:val="28"/>
          <w:u w:val="single"/>
        </w:rPr>
      </w:pPr>
    </w:p>
    <w:p w14:paraId="5A4AA929" w14:textId="77777777" w:rsidR="00A35A48" w:rsidRPr="00FC5EB0" w:rsidRDefault="00A35A48" w:rsidP="00FC5EB0">
      <w:pPr>
        <w:rPr>
          <w:b/>
          <w:color w:val="FF0000"/>
          <w:sz w:val="28"/>
          <w:szCs w:val="28"/>
          <w:u w:val="single"/>
        </w:rPr>
      </w:pPr>
    </w:p>
    <w:p w14:paraId="3C634A33" w14:textId="77777777" w:rsidR="00FC5EB0" w:rsidRPr="00FC5EB0" w:rsidRDefault="00FC5EB0" w:rsidP="00FC5EB0">
      <w:pPr>
        <w:pStyle w:val="NoSpacing"/>
        <w:rPr>
          <w:sz w:val="28"/>
          <w:szCs w:val="28"/>
          <w:u w:val="single"/>
        </w:rPr>
      </w:pPr>
      <w:r w:rsidRPr="00FC5EB0">
        <w:rPr>
          <w:sz w:val="28"/>
          <w:szCs w:val="28"/>
          <w:u w:val="single"/>
        </w:rPr>
        <w:lastRenderedPageBreak/>
        <w:t>Voice of the customer</w:t>
      </w:r>
    </w:p>
    <w:p w14:paraId="48225DAB" w14:textId="77777777" w:rsidR="00FC5EB0" w:rsidRPr="00FC5EB0" w:rsidRDefault="00FC5EB0" w:rsidP="00FC5EB0">
      <w:pPr>
        <w:rPr>
          <w:b/>
          <w:color w:val="FF0000"/>
          <w:sz w:val="28"/>
          <w:szCs w:val="28"/>
          <w:u w:val="single"/>
        </w:rPr>
      </w:pPr>
    </w:p>
    <w:p w14:paraId="69704C79" w14:textId="77777777" w:rsidR="00FC5EB0" w:rsidRPr="00FC5EB0" w:rsidRDefault="00FC5EB0" w:rsidP="00FC5EB0">
      <w:pPr>
        <w:rPr>
          <w:sz w:val="28"/>
          <w:szCs w:val="28"/>
        </w:rPr>
      </w:pPr>
      <w:r w:rsidRPr="00FC5EB0">
        <w:rPr>
          <w:sz w:val="28"/>
          <w:szCs w:val="28"/>
        </w:rPr>
        <w:t>I asked 8 operator/setters whether they thought the current system in place is “good”.  7 out of the 8 answered “yes”.</w:t>
      </w:r>
    </w:p>
    <w:p w14:paraId="1432B89E" w14:textId="77777777" w:rsidR="00FC5EB0" w:rsidRPr="00FC5EB0" w:rsidRDefault="00FC5EB0" w:rsidP="00FC5EB0">
      <w:pPr>
        <w:rPr>
          <w:sz w:val="28"/>
          <w:szCs w:val="28"/>
        </w:rPr>
      </w:pPr>
      <w:r w:rsidRPr="00FC5EB0">
        <w:rPr>
          <w:sz w:val="28"/>
          <w:szCs w:val="28"/>
        </w:rPr>
        <w:t>I asked 8 operator/setters whether they thought the current system needs to be improved or changed. 8 out of 8 answered “yes”.</w:t>
      </w:r>
    </w:p>
    <w:p w14:paraId="78E14622" w14:textId="77777777" w:rsidR="00FC5EB0" w:rsidRPr="00FC5EB0" w:rsidRDefault="00FC5EB0" w:rsidP="00FC5EB0">
      <w:pPr>
        <w:rPr>
          <w:b/>
          <w:color w:val="FF0000"/>
          <w:sz w:val="28"/>
          <w:szCs w:val="28"/>
          <w:u w:val="single"/>
        </w:rPr>
      </w:pPr>
    </w:p>
    <w:p w14:paraId="754C8427" w14:textId="29A1FC38" w:rsidR="00FC5EB0" w:rsidRPr="00FC5EB0" w:rsidRDefault="00FC5EB0" w:rsidP="00FC5EB0">
      <w:pPr>
        <w:rPr>
          <w:sz w:val="28"/>
          <w:szCs w:val="28"/>
          <w:u w:val="single"/>
        </w:rPr>
      </w:pPr>
      <w:r w:rsidRPr="00FC5EB0">
        <w:rPr>
          <w:sz w:val="28"/>
          <w:szCs w:val="28"/>
          <w:u w:val="single"/>
        </w:rPr>
        <w:t>Defects</w:t>
      </w:r>
    </w:p>
    <w:p w14:paraId="5DCDAD77" w14:textId="7B39BF82" w:rsidR="00A35A48" w:rsidRPr="00FC5EB0" w:rsidRDefault="00A35A48" w:rsidP="00FC5EB0">
      <w:pPr>
        <w:rPr>
          <w:sz w:val="28"/>
          <w:szCs w:val="28"/>
        </w:rPr>
      </w:pPr>
      <w:r w:rsidRPr="00FC5EB0">
        <w:rPr>
          <w:noProof/>
          <w:sz w:val="28"/>
          <w:szCs w:val="28"/>
          <w:lang w:val="en-GB" w:eastAsia="en-GB"/>
        </w:rPr>
        <w:drawing>
          <wp:anchor distT="0" distB="0" distL="114300" distR="114300" simplePos="0" relativeHeight="251680768" behindDoc="0" locked="0" layoutInCell="1" allowOverlap="1" wp14:anchorId="533EDDC0" wp14:editId="45520E9A">
            <wp:simplePos x="0" y="0"/>
            <wp:positionH relativeFrom="margin">
              <wp:posOffset>1789430</wp:posOffset>
            </wp:positionH>
            <wp:positionV relativeFrom="paragraph">
              <wp:posOffset>805815</wp:posOffset>
            </wp:positionV>
            <wp:extent cx="3015615" cy="5626735"/>
            <wp:effectExtent l="254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jpeg"/>
                    <pic:cNvPicPr/>
                  </pic:nvPicPr>
                  <pic:blipFill>
                    <a:blip r:embed="rId31">
                      <a:extLst>
                        <a:ext uri="{28A0092B-C50C-407E-A947-70E740481C1C}">
                          <a14:useLocalDpi xmlns:a14="http://schemas.microsoft.com/office/drawing/2010/main" val="0"/>
                        </a:ext>
                      </a:extLst>
                    </a:blip>
                    <a:stretch>
                      <a:fillRect/>
                    </a:stretch>
                  </pic:blipFill>
                  <pic:spPr>
                    <a:xfrm rot="16200000">
                      <a:off x="0" y="0"/>
                      <a:ext cx="3015615" cy="5626735"/>
                    </a:xfrm>
                    <a:prstGeom prst="rect">
                      <a:avLst/>
                    </a:prstGeom>
                  </pic:spPr>
                </pic:pic>
              </a:graphicData>
            </a:graphic>
            <wp14:sizeRelH relativeFrom="page">
              <wp14:pctWidth>0</wp14:pctWidth>
            </wp14:sizeRelH>
            <wp14:sizeRelV relativeFrom="page">
              <wp14:pctHeight>0</wp14:pctHeight>
            </wp14:sizeRelV>
          </wp:anchor>
        </w:drawing>
      </w:r>
      <w:r w:rsidR="00FC5EB0" w:rsidRPr="00FC5EB0">
        <w:rPr>
          <w:sz w:val="28"/>
          <w:szCs w:val="28"/>
        </w:rPr>
        <w:t xml:space="preserve">Another way to collect data is counting the amount of Parts Accumulation Trays damaged. I counted 3 out of the Parts Accumulation Trays damaged within the 6 K-series turning machines. </w:t>
      </w:r>
    </w:p>
    <w:p w14:paraId="4F68ABCF" w14:textId="319E4D2C" w:rsidR="00FC5EB0" w:rsidRPr="00FC5EB0" w:rsidRDefault="00FC5EB0" w:rsidP="00FC5EB0">
      <w:pPr>
        <w:rPr>
          <w:sz w:val="28"/>
          <w:szCs w:val="28"/>
        </w:rPr>
      </w:pPr>
      <w:r w:rsidRPr="00FC5EB0">
        <w:rPr>
          <w:sz w:val="28"/>
          <w:szCs w:val="28"/>
        </w:rPr>
        <w:t xml:space="preserve">1 out of the 3 damage trays had been repaired. </w:t>
      </w:r>
    </w:p>
    <w:p w14:paraId="7D940FA5" w14:textId="6A3F5408" w:rsidR="00FC5EB0" w:rsidRDefault="00FC5EB0" w:rsidP="00FC5EB0">
      <w:pPr>
        <w:pStyle w:val="ListParagraph"/>
        <w:numPr>
          <w:ilvl w:val="0"/>
          <w:numId w:val="1"/>
        </w:numPr>
        <w:spacing w:after="200" w:line="276" w:lineRule="auto"/>
        <w:rPr>
          <w:sz w:val="28"/>
          <w:szCs w:val="28"/>
        </w:rPr>
      </w:pPr>
      <w:r w:rsidRPr="00FC5EB0">
        <w:rPr>
          <w:sz w:val="28"/>
          <w:szCs w:val="28"/>
        </w:rPr>
        <w:t>3/</w:t>
      </w:r>
      <w:proofErr w:type="gramStart"/>
      <w:r w:rsidRPr="00FC5EB0">
        <w:rPr>
          <w:sz w:val="28"/>
          <w:szCs w:val="28"/>
        </w:rPr>
        <w:t>6  =</w:t>
      </w:r>
      <w:proofErr w:type="gramEnd"/>
      <w:r w:rsidRPr="00FC5EB0">
        <w:rPr>
          <w:sz w:val="28"/>
          <w:szCs w:val="28"/>
        </w:rPr>
        <w:t xml:space="preserve"> (3/6) x 100 =  50% damaged</w:t>
      </w:r>
    </w:p>
    <w:p w14:paraId="5B7F5F69" w14:textId="1EF32F50" w:rsidR="00A35A48" w:rsidRDefault="00A35A48" w:rsidP="00A35A48">
      <w:pPr>
        <w:rPr>
          <w:sz w:val="28"/>
          <w:szCs w:val="28"/>
        </w:rPr>
      </w:pPr>
    </w:p>
    <w:p w14:paraId="036D1FBA" w14:textId="3D51B88C" w:rsidR="00A35A48" w:rsidRDefault="00A35A48" w:rsidP="00A35A48">
      <w:pPr>
        <w:rPr>
          <w:sz w:val="28"/>
          <w:szCs w:val="28"/>
        </w:rPr>
      </w:pPr>
    </w:p>
    <w:p w14:paraId="5E2EB30D" w14:textId="4097D7C2" w:rsidR="00A35A48" w:rsidRDefault="00A35A48" w:rsidP="00A35A48">
      <w:pPr>
        <w:rPr>
          <w:sz w:val="28"/>
          <w:szCs w:val="28"/>
        </w:rPr>
      </w:pPr>
    </w:p>
    <w:p w14:paraId="47BCBCEF" w14:textId="77777777" w:rsidR="00A35A48" w:rsidRDefault="00A35A48" w:rsidP="00A35A48">
      <w:pPr>
        <w:rPr>
          <w:sz w:val="28"/>
          <w:szCs w:val="28"/>
        </w:rPr>
      </w:pPr>
    </w:p>
    <w:p w14:paraId="1C3D05BF" w14:textId="174EDE8E" w:rsidR="00A35A48" w:rsidRPr="00A35A48" w:rsidRDefault="00A35A48" w:rsidP="00A35A48">
      <w:pPr>
        <w:rPr>
          <w:sz w:val="28"/>
          <w:szCs w:val="28"/>
        </w:rPr>
      </w:pPr>
      <w:r w:rsidRPr="00FC5EB0">
        <w:rPr>
          <w:b/>
          <w:noProof/>
          <w:color w:val="FF0000"/>
          <w:sz w:val="28"/>
          <w:szCs w:val="28"/>
          <w:u w:val="single"/>
          <w:lang w:val="en-GB" w:eastAsia="en-GB"/>
        </w:rPr>
        <mc:AlternateContent>
          <mc:Choice Requires="wps">
            <w:drawing>
              <wp:anchor distT="45720" distB="45720" distL="114300" distR="114300" simplePos="0" relativeHeight="251681792" behindDoc="0" locked="0" layoutInCell="1" allowOverlap="1" wp14:anchorId="4FDF34D6" wp14:editId="3B779046">
                <wp:simplePos x="0" y="0"/>
                <wp:positionH relativeFrom="margin">
                  <wp:posOffset>3523862</wp:posOffset>
                </wp:positionH>
                <wp:positionV relativeFrom="paragraph">
                  <wp:posOffset>1371420</wp:posOffset>
                </wp:positionV>
                <wp:extent cx="3084195" cy="914400"/>
                <wp:effectExtent l="0" t="0" r="2095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4195" cy="914400"/>
                        </a:xfrm>
                        <a:prstGeom prst="rect">
                          <a:avLst/>
                        </a:prstGeom>
                        <a:solidFill>
                          <a:srgbClr val="FFFFFF"/>
                        </a:solidFill>
                        <a:ln w="9525">
                          <a:solidFill>
                            <a:srgbClr val="000000"/>
                          </a:solidFill>
                          <a:miter lim="800000"/>
                          <a:headEnd/>
                          <a:tailEnd/>
                        </a:ln>
                      </wps:spPr>
                      <wps:txbx>
                        <w:txbxContent>
                          <w:p w14:paraId="5A653136" w14:textId="77777777" w:rsidR="00FC5EB0" w:rsidRDefault="00FC5EB0" w:rsidP="00FC5EB0">
                            <w:r>
                              <w:t xml:space="preserve">This image shows a damaged chipped corner of the Parts Accumulation Tray. This may mean the tray is off balance in its fixture, resulting in oil not draining properly.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F34D6" id="_x0000_s1052" type="#_x0000_t202" style="position:absolute;margin-left:277.45pt;margin-top:108pt;width:242.85pt;height:1in;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mWapFAIAACcEAAAOAAAAZHJzL2Uyb0RvYy54bWysk82O0zAQx+9IvIPlO01a2qUbNV0tXYqQ&#13;&#10;lg9p4QEcx2ksHI8Zu03K0zN2ut1qgQvCB8v22P+Z+c14dTN0hh0Ueg225NNJzpmyEmptdyX/9nX7&#13;&#10;asmZD8LWwoBVJT8qz2/WL1+seleoGbRgaoWMRKwvelfyNgRXZJmXreqEn4BTlowNYCcCbXGX1Sh6&#13;&#10;Uu9MNsvzq6wHrB2CVN7T6d1o5Ouk3zRKhs9N41VgpuQUW0gzprmKc7ZeiWKHwrVansIQ/xBFJ7Ql&#13;&#10;p2epOxEE26P+TarTEsFDEyYSugyaRkuVcqBspvmzbB5a4VTKheB4d8bk/5+s/HR4cF+QheEtDFTA&#13;&#10;lIR39yC/e2Zh0wq7U7eI0LdK1OR4GpFlvfPF6WlE7QsfRar+I9RUZLEPkISGBrtIhfJkpE4FOJ6h&#13;&#10;qyEwSYev8+V8er3gTJLtejqf56kqmSgeXzv04b2CjsVFyZGKmtTF4d6HGI0oHq9EZx6MrrfamLTB&#13;&#10;XbUxyA6CGmCbRkrg2TVjWU/eF7PFCOCvEnkaf5LodKBONror+fJ8SRQR2ztbpz4LQptxTSEbe+IY&#13;&#10;0Y0Qw1ANTNcln11FD5FrBfWRyCKMnUs/jRYt4E/Oeurakvsfe4GKM/PBUnUSP2rztJkv3swIOV5a&#13;&#10;qkuLsJKkSh44G5ebkL5GBGfhlqrY6AT4KZJTzNSNifvp58R2v9ynW0//e/0LAAD//wMAUEsDBBQA&#13;&#10;BgAIAAAAIQD5IUIF5gAAABEBAAAPAAAAZHJzL2Rvd25yZXYueG1sTI/NTsMwEITvSLyDtUhcELXb&#13;&#10;pqZNs6kQCAQ3KAiubuwmEf4JsZuGt2d7gstKq52Zna/YjM6ywfSxDR5hOhHAjK+Cbn2N8P72cL0E&#13;&#10;FpPyWtngDcKPibApz88Kletw9K9m2KaaUYiPuUJoUupyzmPVGKfiJHTG020feqcSrX3Nda+OFO4s&#13;&#10;nwkhuVOtpw+N6sxdY6qv7cEhLLOn4TM+z18+Krm3q3R1Mzx+94iXF+P9msbtGlgyY/pzwImB+kNJ&#13;&#10;xXbh4HVkFmGxyFYkRZhNJZGdFCITEtgOYS6FAF4W/D9J+QsAAP//AwBQSwECLQAUAAYACAAAACEA&#13;&#10;toM4kv4AAADhAQAAEwAAAAAAAAAAAAAAAAAAAAAAW0NvbnRlbnRfVHlwZXNdLnhtbFBLAQItABQA&#13;&#10;BgAIAAAAIQA4/SH/1gAAAJQBAAALAAAAAAAAAAAAAAAAAC8BAABfcmVscy8ucmVsc1BLAQItABQA&#13;&#10;BgAIAAAAIQC9mWapFAIAACcEAAAOAAAAAAAAAAAAAAAAAC4CAABkcnMvZTJvRG9jLnhtbFBLAQIt&#13;&#10;ABQABgAIAAAAIQD5IUIF5gAAABEBAAAPAAAAAAAAAAAAAAAAAG4EAABkcnMvZG93bnJldi54bWxQ&#13;&#10;SwUGAAAAAAQABADzAAAAgQUAAAAA&#13;&#10;">
                <v:textbox>
                  <w:txbxContent>
                    <w:p w14:paraId="5A653136" w14:textId="77777777" w:rsidR="00FC5EB0" w:rsidRDefault="00FC5EB0" w:rsidP="00FC5EB0">
                      <w:r>
                        <w:t xml:space="preserve">This image shows a damaged chipped corner of the Parts Accumulation Tray. This may mean the tray is off balance in its fixture, resulting in oil not draining properly. </w:t>
                      </w:r>
                    </w:p>
                  </w:txbxContent>
                </v:textbox>
                <w10:wrap type="square" anchorx="margin"/>
              </v:shape>
            </w:pict>
          </mc:Fallback>
        </mc:AlternateContent>
      </w:r>
    </w:p>
    <w:p w14:paraId="342918EA" w14:textId="3243C6BE" w:rsidR="00FC5EB0" w:rsidRPr="00FC5EB0" w:rsidRDefault="00FC5EB0" w:rsidP="00FC5EB0">
      <w:pPr>
        <w:pStyle w:val="ListParagraph"/>
        <w:numPr>
          <w:ilvl w:val="0"/>
          <w:numId w:val="1"/>
        </w:numPr>
        <w:spacing w:after="200" w:line="276" w:lineRule="auto"/>
        <w:rPr>
          <w:sz w:val="28"/>
          <w:szCs w:val="28"/>
        </w:rPr>
      </w:pPr>
      <w:r w:rsidRPr="00FC5EB0">
        <w:rPr>
          <w:sz w:val="28"/>
          <w:szCs w:val="28"/>
        </w:rPr>
        <w:t>1/3 = (1/3) x 100 = 33% repaired (Out of the ones damaged)</w:t>
      </w:r>
    </w:p>
    <w:p w14:paraId="27AD991C" w14:textId="14C3B647" w:rsidR="00FC5EB0" w:rsidRPr="00FC5EB0" w:rsidRDefault="00FC5EB0" w:rsidP="00FC5EB0">
      <w:pPr>
        <w:rPr>
          <w:b/>
          <w:color w:val="FF0000"/>
          <w:sz w:val="28"/>
          <w:szCs w:val="28"/>
          <w:u w:val="single"/>
        </w:rPr>
      </w:pPr>
    </w:p>
    <w:p w14:paraId="49D78151" w14:textId="75E2B23C" w:rsidR="00FC5EB0" w:rsidRPr="00FC5EB0" w:rsidRDefault="00FC5EB0" w:rsidP="00FC5EB0">
      <w:pPr>
        <w:rPr>
          <w:b/>
          <w:color w:val="FF0000"/>
          <w:sz w:val="28"/>
          <w:szCs w:val="28"/>
          <w:u w:val="single"/>
        </w:rPr>
      </w:pPr>
    </w:p>
    <w:p w14:paraId="6B88D877" w14:textId="20876CAF" w:rsidR="00FC5EB0" w:rsidRPr="00FC5EB0" w:rsidRDefault="00A35A48" w:rsidP="00FC5EB0">
      <w:pPr>
        <w:rPr>
          <w:b/>
          <w:color w:val="FF0000"/>
          <w:sz w:val="28"/>
          <w:szCs w:val="28"/>
          <w:u w:val="single"/>
        </w:rPr>
      </w:pPr>
      <w:r w:rsidRPr="00FC5EB0">
        <w:rPr>
          <w:noProof/>
          <w:sz w:val="28"/>
          <w:szCs w:val="28"/>
          <w:lang w:val="en-GB" w:eastAsia="en-GB"/>
        </w:rPr>
        <w:drawing>
          <wp:anchor distT="0" distB="0" distL="114300" distR="114300" simplePos="0" relativeHeight="251682816" behindDoc="0" locked="0" layoutInCell="1" allowOverlap="1" wp14:anchorId="727B8778" wp14:editId="5B5EE7A4">
            <wp:simplePos x="0" y="0"/>
            <wp:positionH relativeFrom="margin">
              <wp:posOffset>411480</wp:posOffset>
            </wp:positionH>
            <wp:positionV relativeFrom="paragraph">
              <wp:posOffset>101600</wp:posOffset>
            </wp:positionV>
            <wp:extent cx="5523865" cy="4590415"/>
            <wp:effectExtent l="0" t="3175"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jpeg"/>
                    <pic:cNvPicPr/>
                  </pic:nvPicPr>
                  <pic:blipFill>
                    <a:blip r:embed="rId32">
                      <a:extLst>
                        <a:ext uri="{28A0092B-C50C-407E-A947-70E740481C1C}">
                          <a14:useLocalDpi xmlns:a14="http://schemas.microsoft.com/office/drawing/2010/main" val="0"/>
                        </a:ext>
                      </a:extLst>
                    </a:blip>
                    <a:stretch>
                      <a:fillRect/>
                    </a:stretch>
                  </pic:blipFill>
                  <pic:spPr>
                    <a:xfrm rot="5400000">
                      <a:off x="0" y="0"/>
                      <a:ext cx="5523865" cy="4590415"/>
                    </a:xfrm>
                    <a:prstGeom prst="rect">
                      <a:avLst/>
                    </a:prstGeom>
                  </pic:spPr>
                </pic:pic>
              </a:graphicData>
            </a:graphic>
            <wp14:sizeRelH relativeFrom="page">
              <wp14:pctWidth>0</wp14:pctWidth>
            </wp14:sizeRelH>
            <wp14:sizeRelV relativeFrom="page">
              <wp14:pctHeight>0</wp14:pctHeight>
            </wp14:sizeRelV>
          </wp:anchor>
        </w:drawing>
      </w:r>
    </w:p>
    <w:p w14:paraId="7BE5377A" w14:textId="7C0D1489" w:rsidR="00FC5EB0" w:rsidRPr="00FC5EB0" w:rsidRDefault="00FC5EB0" w:rsidP="00FC5EB0">
      <w:pPr>
        <w:rPr>
          <w:b/>
          <w:color w:val="FF0000"/>
          <w:sz w:val="28"/>
          <w:szCs w:val="28"/>
          <w:u w:val="single"/>
        </w:rPr>
      </w:pPr>
    </w:p>
    <w:p w14:paraId="238E330A" w14:textId="7A9E5BC2" w:rsidR="00FC5EB0" w:rsidRPr="00FC5EB0" w:rsidRDefault="00FC5EB0" w:rsidP="00FC5EB0">
      <w:pPr>
        <w:rPr>
          <w:b/>
          <w:color w:val="FF0000"/>
          <w:sz w:val="28"/>
          <w:szCs w:val="28"/>
          <w:u w:val="single"/>
        </w:rPr>
      </w:pPr>
    </w:p>
    <w:p w14:paraId="2148D9E1" w14:textId="485A96EA" w:rsidR="00FC5EB0" w:rsidRPr="00FC5EB0" w:rsidRDefault="00FC5EB0" w:rsidP="00FC5EB0">
      <w:pPr>
        <w:rPr>
          <w:b/>
          <w:color w:val="FF0000"/>
          <w:sz w:val="28"/>
          <w:szCs w:val="28"/>
          <w:u w:val="single"/>
        </w:rPr>
      </w:pPr>
    </w:p>
    <w:p w14:paraId="02DB5F03" w14:textId="069F753F" w:rsidR="002644E7" w:rsidRDefault="002644E7" w:rsidP="002644E7">
      <w:pPr>
        <w:rPr>
          <w:sz w:val="28"/>
          <w:szCs w:val="28"/>
        </w:rPr>
      </w:pPr>
    </w:p>
    <w:p w14:paraId="54C80ED8" w14:textId="689382D4" w:rsidR="00A35A48" w:rsidRDefault="00A35A48" w:rsidP="002644E7">
      <w:pPr>
        <w:rPr>
          <w:sz w:val="28"/>
          <w:szCs w:val="28"/>
        </w:rPr>
      </w:pPr>
    </w:p>
    <w:p w14:paraId="6963DA28" w14:textId="36B52D4A" w:rsidR="00A35A48" w:rsidRDefault="00A35A48" w:rsidP="002644E7">
      <w:pPr>
        <w:rPr>
          <w:sz w:val="28"/>
          <w:szCs w:val="28"/>
        </w:rPr>
      </w:pPr>
    </w:p>
    <w:p w14:paraId="5F9733EB" w14:textId="46AF9583" w:rsidR="00A35A48" w:rsidRDefault="00A35A48" w:rsidP="002644E7">
      <w:pPr>
        <w:rPr>
          <w:sz w:val="28"/>
          <w:szCs w:val="28"/>
        </w:rPr>
      </w:pPr>
    </w:p>
    <w:p w14:paraId="5907A5F2" w14:textId="15D02E50" w:rsidR="00A35A48" w:rsidRDefault="00A35A48" w:rsidP="002644E7">
      <w:pPr>
        <w:rPr>
          <w:sz w:val="28"/>
          <w:szCs w:val="28"/>
        </w:rPr>
      </w:pPr>
    </w:p>
    <w:p w14:paraId="6C4C1D5A" w14:textId="716288DA" w:rsidR="00A35A48" w:rsidRDefault="00A35A48" w:rsidP="002644E7">
      <w:pPr>
        <w:rPr>
          <w:sz w:val="28"/>
          <w:szCs w:val="28"/>
        </w:rPr>
      </w:pPr>
    </w:p>
    <w:p w14:paraId="3E061E71" w14:textId="087CF987" w:rsidR="00A35A48" w:rsidRDefault="00A35A48" w:rsidP="002644E7">
      <w:pPr>
        <w:rPr>
          <w:sz w:val="28"/>
          <w:szCs w:val="28"/>
        </w:rPr>
      </w:pPr>
    </w:p>
    <w:p w14:paraId="20716B5C" w14:textId="02FF3F18" w:rsidR="00A35A48" w:rsidRDefault="00A35A48" w:rsidP="002644E7">
      <w:pPr>
        <w:rPr>
          <w:sz w:val="28"/>
          <w:szCs w:val="28"/>
        </w:rPr>
      </w:pPr>
    </w:p>
    <w:p w14:paraId="6D47EC75" w14:textId="660D2025" w:rsidR="00A35A48" w:rsidRDefault="00A35A48" w:rsidP="002644E7">
      <w:pPr>
        <w:rPr>
          <w:sz w:val="28"/>
          <w:szCs w:val="28"/>
        </w:rPr>
      </w:pPr>
    </w:p>
    <w:p w14:paraId="739D398B" w14:textId="20972A39" w:rsidR="00A35A48" w:rsidRDefault="00A35A48" w:rsidP="002644E7">
      <w:pPr>
        <w:rPr>
          <w:sz w:val="28"/>
          <w:szCs w:val="28"/>
        </w:rPr>
      </w:pPr>
      <w:r w:rsidRPr="00FC5EB0">
        <w:rPr>
          <w:b/>
          <w:noProof/>
          <w:color w:val="FF0000"/>
          <w:sz w:val="28"/>
          <w:szCs w:val="28"/>
          <w:u w:val="single"/>
          <w:lang w:val="en-GB" w:eastAsia="en-GB"/>
        </w:rPr>
        <mc:AlternateContent>
          <mc:Choice Requires="wps">
            <w:drawing>
              <wp:anchor distT="45720" distB="45720" distL="114300" distR="114300" simplePos="0" relativeHeight="251683840" behindDoc="0" locked="0" layoutInCell="1" allowOverlap="1" wp14:anchorId="5B00ACC1" wp14:editId="09EC8C9E">
                <wp:simplePos x="0" y="0"/>
                <wp:positionH relativeFrom="column">
                  <wp:posOffset>1758713</wp:posOffset>
                </wp:positionH>
                <wp:positionV relativeFrom="paragraph">
                  <wp:posOffset>322779</wp:posOffset>
                </wp:positionV>
                <wp:extent cx="2360930" cy="14046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C5C91F3" w14:textId="77777777" w:rsidR="00FC5EB0" w:rsidRDefault="00FC5EB0" w:rsidP="00FC5EB0">
                            <w:r>
                              <w:t xml:space="preserve">This image shows black glue holding a crack together on the damaged Parts Accumulation Tray. This glue wears </w:t>
                            </w:r>
                            <w:proofErr w:type="gramStart"/>
                            <w:r>
                              <w:t>easily, and</w:t>
                            </w:r>
                            <w:proofErr w:type="gramEnd"/>
                            <w:r>
                              <w:t xml:space="preserve"> will need to re-done frequently.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00ACC1" id="_x0000_s1053" type="#_x0000_t202" style="position:absolute;margin-left:138.5pt;margin-top:25.4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X7sKFgIAACgEAAAOAAAAZHJzL2Uyb0RvYy54bWysk99v2yAQx98n7X9AvC920iRtrDhVly7T&#13;&#10;pO6H1O0PwBjHaJhjB4md/fU7SJpG3fYyjQfEcfDl7nPH8nboDNsr9BpsycejnDNlJdTabkv+7evm&#13;&#10;zQ1nPghbCwNWlfygPL9dvX617F2hJtCCqRUyErG+6F3J2xBckWVetqoTfgROWXI2gJ0IZOI2q1H0&#13;&#10;pN6ZbJLn86wHrB2CVN7T7v3RyVdJv2mUDJ+bxqvATMkptpBmTHMV52y1FMUWhWu1PIUh/iGKTmhL&#13;&#10;j56l7kUQbIf6N6lOSwQPTRhJ6DJoGi1VyoGyGecvsnlshVMpF4Lj3RmT/3+y8tP+0X1BFoa3MFAB&#13;&#10;UxLePYD87pmFdSvsVt0hQt8qUdPD44gs650vTlcjal/4KFL1H6GmIotdgCQ0NNhFKpQnI3UqwOEM&#13;&#10;XQ2BSdqcXM3zxRW5JPnG03w6n6SyZKJ4uu7Qh/cKOhYXJUeqapIX+wcfYjiieDoSX/NgdL3RxiQD&#13;&#10;t9XaINsL6oBNGimDF8eMZX3JF7PJ7EjgrxJ5Gn+S6HSgVja6K/nN+ZAoIrd3tk6NFoQ2xzWFbOwJ&#13;&#10;ZGR3pBiGamC6JijX8YUItoL6QGgRjq1LX40WLeBPznpq25L7HzuBijPzwVJ5FuPpNPZ5Mqaza2LJ&#13;&#10;8NJTXXqElSRV8sDZcbkO6W8kcO6OyrjRCfBzJKeYqR0T99PXif1+aadTzx989QsAAP//AwBQSwME&#13;&#10;FAAGAAgAAAAhAGdZTdThAAAADwEAAA8AAABkcnMvZG93bnJldi54bWxMj0FPwzAMhe9I/IfISNxY&#13;&#10;QjW6qWs6TQWuk7YhcfWa0BYapzRpV/493gkulq1nP78v386uE5MdQutJw+NCgbBUedNSreHt9Pqw&#13;&#10;BhEiksHOk9XwYwNsi9ubHDPjL3Sw0zHWgk0oZKihibHPpAxVYx2Ghe8tsfbhB4eRx6GWZsALm7tO&#13;&#10;Jkql0mFL/KHB3paNrb6Oo9MwnsrddCiTz/dpb5b79AUddt9a39/Nzxsuuw2IaOf4dwFXBs4PBQc7&#13;&#10;+5FMEJ2GZLVioKjhSTEHL6TLNTfnq5IokEUu/3MUvwAAAP//AwBQSwECLQAUAAYACAAAACEAtoM4&#13;&#10;kv4AAADhAQAAEwAAAAAAAAAAAAAAAAAAAAAAW0NvbnRlbnRfVHlwZXNdLnhtbFBLAQItABQABgAI&#13;&#10;AAAAIQA4/SH/1gAAAJQBAAALAAAAAAAAAAAAAAAAAC8BAABfcmVscy8ucmVsc1BLAQItABQABgAI&#13;&#10;AAAAIQCMX7sKFgIAACgEAAAOAAAAAAAAAAAAAAAAAC4CAABkcnMvZTJvRG9jLnhtbFBLAQItABQA&#13;&#10;BgAIAAAAIQBnWU3U4QAAAA8BAAAPAAAAAAAAAAAAAAAAAHAEAABkcnMvZG93bnJldi54bWxQSwUG&#13;&#10;AAAAAAQABADzAAAAfgUAAAAA&#13;&#10;">
                <v:textbox style="mso-fit-shape-to-text:t">
                  <w:txbxContent>
                    <w:p w14:paraId="4C5C91F3" w14:textId="77777777" w:rsidR="00FC5EB0" w:rsidRDefault="00FC5EB0" w:rsidP="00FC5EB0">
                      <w:r>
                        <w:t xml:space="preserve">This image shows black glue holding a crack together on the damaged Parts Accumulation Tray. This glue wears </w:t>
                      </w:r>
                      <w:proofErr w:type="gramStart"/>
                      <w:r>
                        <w:t>easily, and</w:t>
                      </w:r>
                      <w:proofErr w:type="gramEnd"/>
                      <w:r>
                        <w:t xml:space="preserve"> will need to re-done frequently. </w:t>
                      </w:r>
                    </w:p>
                  </w:txbxContent>
                </v:textbox>
                <w10:wrap type="square"/>
              </v:shape>
            </w:pict>
          </mc:Fallback>
        </mc:AlternateContent>
      </w:r>
    </w:p>
    <w:p w14:paraId="584E995D" w14:textId="49D4F2CD" w:rsidR="00A35A48" w:rsidRDefault="00A35A48" w:rsidP="002644E7">
      <w:pPr>
        <w:rPr>
          <w:sz w:val="28"/>
          <w:szCs w:val="28"/>
        </w:rPr>
      </w:pPr>
    </w:p>
    <w:p w14:paraId="756BC33D" w14:textId="422DE123" w:rsidR="00A35A48" w:rsidRDefault="00A35A48" w:rsidP="002644E7">
      <w:pPr>
        <w:rPr>
          <w:sz w:val="28"/>
          <w:szCs w:val="28"/>
        </w:rPr>
      </w:pPr>
    </w:p>
    <w:p w14:paraId="7522DDCB" w14:textId="623B8D12" w:rsidR="00A35A48" w:rsidRDefault="00A35A48" w:rsidP="002644E7">
      <w:pPr>
        <w:rPr>
          <w:sz w:val="28"/>
          <w:szCs w:val="28"/>
        </w:rPr>
      </w:pPr>
    </w:p>
    <w:p w14:paraId="219FC681" w14:textId="098F09F9" w:rsidR="00A35A48" w:rsidRDefault="00A35A48" w:rsidP="002644E7">
      <w:pPr>
        <w:rPr>
          <w:sz w:val="28"/>
          <w:szCs w:val="28"/>
        </w:rPr>
      </w:pPr>
    </w:p>
    <w:p w14:paraId="4F7E5765" w14:textId="77777777" w:rsidR="00A35A48" w:rsidRPr="00FC5EB0" w:rsidRDefault="00A35A48" w:rsidP="002644E7">
      <w:pPr>
        <w:rPr>
          <w:sz w:val="28"/>
          <w:szCs w:val="28"/>
        </w:rPr>
      </w:pPr>
    </w:p>
    <w:p w14:paraId="34D8BA80" w14:textId="77777777" w:rsidR="002644E7" w:rsidRPr="00FC5EB0" w:rsidRDefault="002644E7" w:rsidP="002644E7">
      <w:pPr>
        <w:rPr>
          <w:sz w:val="28"/>
          <w:szCs w:val="28"/>
        </w:rPr>
      </w:pPr>
    </w:p>
    <w:p w14:paraId="7977941E" w14:textId="7DF44552" w:rsidR="00DF7CC1" w:rsidRPr="004A44C9" w:rsidRDefault="00DF7CC1" w:rsidP="00DF7CC1">
      <w:r w:rsidRPr="00ED44FB">
        <w:rPr>
          <w:sz w:val="28"/>
        </w:rPr>
        <w:lastRenderedPageBreak/>
        <w:t xml:space="preserve">Listening to the voice of the customer after your product has been put through so you can still make improvements. </w:t>
      </w:r>
      <w:proofErr w:type="gramStart"/>
      <w:r w:rsidRPr="00ED44FB">
        <w:rPr>
          <w:sz w:val="28"/>
        </w:rPr>
        <w:t>This is why</w:t>
      </w:r>
      <w:proofErr w:type="gramEnd"/>
      <w:r w:rsidRPr="00ED44FB">
        <w:rPr>
          <w:sz w:val="28"/>
        </w:rPr>
        <w:t xml:space="preserve"> I have done a Pareto graph to show the complaints on my new product. </w:t>
      </w:r>
      <w:r>
        <w:rPr>
          <w:sz w:val="28"/>
        </w:rPr>
        <w:t xml:space="preserve">The graph above is an updated version of my initial Pareto analysis tool. Where the initial Pareto graph was accounting for the first couple of weeks, the one above is accounting for the first 3 months. </w:t>
      </w:r>
    </w:p>
    <w:p w14:paraId="7B7A4F03" w14:textId="1F144437" w:rsidR="00C5230D" w:rsidRDefault="00A35A48" w:rsidP="00C5230D">
      <w:r>
        <w:rPr>
          <w:noProof/>
          <w:lang w:val="en-GB" w:eastAsia="en-GB"/>
        </w:rPr>
        <w:drawing>
          <wp:anchor distT="0" distB="0" distL="114300" distR="114300" simplePos="0" relativeHeight="251755520" behindDoc="0" locked="0" layoutInCell="1" allowOverlap="1" wp14:anchorId="7612FD4C" wp14:editId="38C47F75">
            <wp:simplePos x="0" y="0"/>
            <wp:positionH relativeFrom="column">
              <wp:posOffset>-126365</wp:posOffset>
            </wp:positionH>
            <wp:positionV relativeFrom="paragraph">
              <wp:posOffset>1855470</wp:posOffset>
            </wp:positionV>
            <wp:extent cx="6563995" cy="5840730"/>
            <wp:effectExtent l="0" t="0" r="14605" b="13970"/>
            <wp:wrapSquare wrapText="bothSides"/>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14:paraId="343B186D" w14:textId="77777777" w:rsidR="00A35A48" w:rsidRPr="00A35A48" w:rsidRDefault="00A35A48" w:rsidP="00A35A48">
      <w:bookmarkStart w:id="9" w:name="_Toc131181256"/>
    </w:p>
    <w:p w14:paraId="1E3619B5" w14:textId="1652024F" w:rsidR="00C5230D" w:rsidRDefault="00FC5EB0" w:rsidP="00D30443">
      <w:pPr>
        <w:pStyle w:val="Heading2"/>
      </w:pPr>
      <w:r>
        <w:lastRenderedPageBreak/>
        <w:t>Phase 4 – Improve</w:t>
      </w:r>
      <w:bookmarkEnd w:id="9"/>
      <w:r>
        <w:t xml:space="preserve"> </w:t>
      </w:r>
    </w:p>
    <w:p w14:paraId="1C84F2B9" w14:textId="77777777" w:rsidR="004A44C9" w:rsidRPr="004A44C9" w:rsidRDefault="004A44C9" w:rsidP="004A44C9"/>
    <w:p w14:paraId="33605F00" w14:textId="05A0D8C6" w:rsidR="00FC5EB0" w:rsidRDefault="00071B22" w:rsidP="00C5230D">
      <w:pPr>
        <w:rPr>
          <w:sz w:val="28"/>
        </w:rPr>
      </w:pPr>
      <w:r w:rsidRPr="00D30443">
        <w:rPr>
          <w:noProof/>
          <w:sz w:val="28"/>
          <w:lang w:val="en-GB" w:eastAsia="en-GB"/>
        </w:rPr>
        <mc:AlternateContent>
          <mc:Choice Requires="wps">
            <w:drawing>
              <wp:anchor distT="45720" distB="45720" distL="114300" distR="114300" simplePos="0" relativeHeight="251686912" behindDoc="0" locked="0" layoutInCell="1" allowOverlap="1" wp14:anchorId="5C1EF04A" wp14:editId="42A0327A">
                <wp:simplePos x="0" y="0"/>
                <wp:positionH relativeFrom="margin">
                  <wp:posOffset>1402080</wp:posOffset>
                </wp:positionH>
                <wp:positionV relativeFrom="paragraph">
                  <wp:posOffset>5621418</wp:posOffset>
                </wp:positionV>
                <wp:extent cx="3711575" cy="832485"/>
                <wp:effectExtent l="0" t="0" r="9525" b="1841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1575" cy="832485"/>
                        </a:xfrm>
                        <a:prstGeom prst="rect">
                          <a:avLst/>
                        </a:prstGeom>
                        <a:solidFill>
                          <a:srgbClr val="FFFFFF"/>
                        </a:solidFill>
                        <a:ln w="9525">
                          <a:solidFill>
                            <a:srgbClr val="000000"/>
                          </a:solidFill>
                          <a:miter lim="800000"/>
                          <a:headEnd/>
                          <a:tailEnd/>
                        </a:ln>
                      </wps:spPr>
                      <wps:txbx>
                        <w:txbxContent>
                          <w:p w14:paraId="47C6D230" w14:textId="77777777" w:rsidR="00D30443" w:rsidRDefault="00D30443" w:rsidP="00D30443">
                            <w:r>
                              <w:t xml:space="preserve">This image shows a sketch of my final design, with a slipway, funnel, mesh, and correct position included. This idea just builds on the old design.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EF04A" id="_x0000_s1054" type="#_x0000_t202" style="position:absolute;margin-left:110.4pt;margin-top:442.65pt;width:292.25pt;height:65.5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4BujFQIAACcEAAAOAAAAZHJzL2Uyb0RvYy54bWysU9tu2zAMfR+wfxD0vjh24yU14hRdugwD&#13;&#10;ugvQ7QNkWY6FyaImKbGzry8lu2l2exmmB4EUqUPykFzfDJ0iR2GdBF3SdDanRGgOtdT7kn79snu1&#13;&#10;osR5pmumQIuSnoSjN5uXL9a9KUQGLahaWIIg2hW9KWnrvSmSxPFWdMzNwAiNxgZsxzyqdp/UlvWI&#13;&#10;3qkkm89fJz3Y2ljgwjl8vRuNdBPxm0Zw/6lpnPBElRRz8/G28a7CnWzWrNhbZlrJpzTYP2TRMakx&#13;&#10;6BnqjnlGDlb+BtVJbsFB42ccugSaRnIRa8Bq0vkv1Ty0zIhYC5LjzJkm9/9g+cfjg/lsiR/ewIAN&#13;&#10;jEU4cw/8myMati3Te3FrLfStYDUGTgNlSW9cMX0NVLvCBZCq/wA1NpkdPESgobFdYAXrJIiODTid&#13;&#10;SReDJxwfr5Zpmi9zSjjaVlfZYpXHEKx4+m2s8+8EdCQIJbXY1IjOjvfOh2xY8eQSgjlQst5JpaJi&#13;&#10;99VWWXJkOAC7eCb0n9yUJn1Jr/MsHwn4K8Q8nj9BdNLjJCvZYRVnJ1YE2t7qOs6ZZ1KNMqas9MRj&#13;&#10;oG4k0Q/VQGRd0mwVIgReK6hPyKyFcXJx01Bowf6gpMepLan7fmBWUKLea+zOdbpYhDGPyiJfZqjY&#13;&#10;S0t1aWGaI1RJPSWjuPVxNQJxGm6xi42MBD9nMuWM0xh5nzYnjPulHr2e93vzCAAA//8DAFBLAwQU&#13;&#10;AAYACAAAACEAu4h7iuUAAAARAQAADwAAAGRycy9kb3ducmV2LnhtbEyPQU/DMAyF70j8h8hIXBBL&#13;&#10;1o1SuqYTAoHgBgPBNWuytiJxSpJ15d/jneBi2fLz5/eq9eQsG02IvUcJ85kAZrDxusdWwvvbw2UB&#13;&#10;LCaFWlmPRsKPibCuT08qVWp/wFczblLLCIKxVBK6lIaS89h0xqk484NB2u18cCrRGFqugzoQ3Fme&#13;&#10;CZFzp3qkD50azF1nmq/N3kkolk/jZ3xevHw0+c7epIvr8fE7SHl+Nt2vqNyugCUzpb8LOGYg/1CT&#13;&#10;sa3fo47MSsgyQf4TEYurBTBSFOLYbEkq5vkSeF3x/0nqXwAAAP//AwBQSwECLQAUAAYACAAAACEA&#13;&#10;toM4kv4AAADhAQAAEwAAAAAAAAAAAAAAAAAAAAAAW0NvbnRlbnRfVHlwZXNdLnhtbFBLAQItABQA&#13;&#10;BgAIAAAAIQA4/SH/1gAAAJQBAAALAAAAAAAAAAAAAAAAAC8BAABfcmVscy8ucmVsc1BLAQItABQA&#13;&#10;BgAIAAAAIQCc4BujFQIAACcEAAAOAAAAAAAAAAAAAAAAAC4CAABkcnMvZTJvRG9jLnhtbFBLAQIt&#13;&#10;ABQABgAIAAAAIQC7iHuK5QAAABEBAAAPAAAAAAAAAAAAAAAAAG8EAABkcnMvZG93bnJldi54bWxQ&#13;&#10;SwUGAAAAAAQABADzAAAAgQUAAAAA&#13;&#10;">
                <v:textbox>
                  <w:txbxContent>
                    <w:p w14:paraId="47C6D230" w14:textId="77777777" w:rsidR="00D30443" w:rsidRDefault="00D30443" w:rsidP="00D30443">
                      <w:r>
                        <w:t xml:space="preserve">This image shows a sketch of my final design, with a slipway, funnel, mesh, and correct position included. This idea just builds on the old design. </w:t>
                      </w:r>
                    </w:p>
                  </w:txbxContent>
                </v:textbox>
                <w10:wrap type="square" anchorx="margin"/>
              </v:shape>
            </w:pict>
          </mc:Fallback>
        </mc:AlternateContent>
      </w:r>
      <w:r w:rsidRPr="00D30443">
        <w:rPr>
          <w:noProof/>
          <w:sz w:val="28"/>
          <w:lang w:val="en-GB" w:eastAsia="en-GB"/>
        </w:rPr>
        <w:drawing>
          <wp:anchor distT="0" distB="0" distL="114300" distR="114300" simplePos="0" relativeHeight="251685888" behindDoc="0" locked="0" layoutInCell="1" allowOverlap="1" wp14:anchorId="0CE78AB2" wp14:editId="3B9CBA8A">
            <wp:simplePos x="0" y="0"/>
            <wp:positionH relativeFrom="margin">
              <wp:posOffset>932815</wp:posOffset>
            </wp:positionH>
            <wp:positionV relativeFrom="paragraph">
              <wp:posOffset>266065</wp:posOffset>
            </wp:positionV>
            <wp:extent cx="4721225" cy="6506845"/>
            <wp:effectExtent l="0" t="3810" r="0" b="0"/>
            <wp:wrapSquare wrapText="bothSides"/>
            <wp:docPr id="47" name="Picture 11">
              <a:extLst xmlns:a="http://schemas.openxmlformats.org/drawingml/2006/main">
                <a:ext uri="{FF2B5EF4-FFF2-40B4-BE49-F238E27FC236}">
                  <a16:creationId xmlns:a16="http://schemas.microsoft.com/office/drawing/2014/main" id="{31100B63-20C1-4F2F-85E0-9A6616A94D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31100B63-20C1-4F2F-85E0-9A6616A94DCE}"/>
                        </a:ext>
                      </a:extLst>
                    </pic:cNvPr>
                    <pic:cNvPicPr>
                      <a:picLocks noChangeAspect="1"/>
                    </pic:cNvPicPr>
                  </pic:nvPicPr>
                  <pic:blipFill rotWithShape="1">
                    <a:blip r:embed="rId34" cstate="print">
                      <a:extLst>
                        <a:ext uri="{28A0092B-C50C-407E-A947-70E740481C1C}">
                          <a14:useLocalDpi xmlns:a14="http://schemas.microsoft.com/office/drawing/2010/main" val="0"/>
                        </a:ext>
                      </a:extLst>
                    </a:blip>
                    <a:srcRect l="22831" t="2335" r="11305"/>
                    <a:stretch/>
                  </pic:blipFill>
                  <pic:spPr>
                    <a:xfrm rot="5400000">
                      <a:off x="0" y="0"/>
                      <a:ext cx="4721225" cy="6506845"/>
                    </a:xfrm>
                    <a:prstGeom prst="rect">
                      <a:avLst/>
                    </a:prstGeom>
                  </pic:spPr>
                </pic:pic>
              </a:graphicData>
            </a:graphic>
            <wp14:sizeRelH relativeFrom="page">
              <wp14:pctWidth>0</wp14:pctWidth>
            </wp14:sizeRelH>
            <wp14:sizeRelV relativeFrom="page">
              <wp14:pctHeight>0</wp14:pctHeight>
            </wp14:sizeRelV>
          </wp:anchor>
        </w:drawing>
      </w:r>
      <w:r w:rsidR="00FC5EB0" w:rsidRPr="00D30443">
        <w:rPr>
          <w:sz w:val="28"/>
        </w:rPr>
        <w:t xml:space="preserve">Phase 4 is implementing your proposed solution </w:t>
      </w:r>
      <w:r w:rsidR="00D30443" w:rsidRPr="00D30443">
        <w:rPr>
          <w:sz w:val="28"/>
        </w:rPr>
        <w:t xml:space="preserve">based on the desired qualities you need. You have gained the relevant data and knowledge to build a new or improve a new product to reduce the coolant level within the citizen K16E turning machines. </w:t>
      </w:r>
    </w:p>
    <w:p w14:paraId="38FE72C5" w14:textId="2CEEF3F6" w:rsidR="00071B22" w:rsidRDefault="00071B22" w:rsidP="00C5230D">
      <w:pPr>
        <w:rPr>
          <w:sz w:val="28"/>
        </w:rPr>
      </w:pPr>
    </w:p>
    <w:p w14:paraId="6B614E64" w14:textId="59876090" w:rsidR="00071B22" w:rsidRDefault="00071B22" w:rsidP="00C5230D">
      <w:pPr>
        <w:rPr>
          <w:sz w:val="28"/>
        </w:rPr>
      </w:pPr>
    </w:p>
    <w:p w14:paraId="7162B7BD" w14:textId="1FBCEDD8" w:rsidR="00071B22" w:rsidRDefault="00071B22" w:rsidP="00C5230D">
      <w:pPr>
        <w:rPr>
          <w:sz w:val="28"/>
        </w:rPr>
      </w:pPr>
    </w:p>
    <w:p w14:paraId="085EB2A0" w14:textId="5C30885B" w:rsidR="00071B22" w:rsidRDefault="00071B22" w:rsidP="00C5230D">
      <w:pPr>
        <w:rPr>
          <w:sz w:val="28"/>
        </w:rPr>
      </w:pPr>
    </w:p>
    <w:p w14:paraId="31F70B7B" w14:textId="6D8047F8" w:rsidR="00071B22" w:rsidRDefault="00071B22" w:rsidP="00C5230D">
      <w:pPr>
        <w:rPr>
          <w:sz w:val="28"/>
        </w:rPr>
      </w:pPr>
    </w:p>
    <w:p w14:paraId="6D55F093" w14:textId="389998FF" w:rsidR="00071B22" w:rsidRPr="00D30443" w:rsidRDefault="00071B22" w:rsidP="00C5230D">
      <w:pPr>
        <w:rPr>
          <w:sz w:val="28"/>
        </w:rPr>
      </w:pPr>
    </w:p>
    <w:p w14:paraId="13295AE5" w14:textId="21C45FED" w:rsidR="00D30443" w:rsidRDefault="00D30443" w:rsidP="00D30443">
      <w:pPr>
        <w:rPr>
          <w:sz w:val="28"/>
        </w:rPr>
      </w:pPr>
      <w:r>
        <w:rPr>
          <w:sz w:val="28"/>
        </w:rPr>
        <w:t xml:space="preserve">Solution is to eliminate the major health and safety risk I initial found was the main issue with this project. Solution 3 is </w:t>
      </w:r>
      <w:proofErr w:type="gramStart"/>
      <w:r>
        <w:rPr>
          <w:sz w:val="28"/>
        </w:rPr>
        <w:t>fix</w:t>
      </w:r>
      <w:proofErr w:type="gramEnd"/>
      <w:r>
        <w:rPr>
          <w:sz w:val="28"/>
        </w:rPr>
        <w:t xml:space="preserve"> the current poor drainage of </w:t>
      </w:r>
      <w:proofErr w:type="spellStart"/>
      <w:r>
        <w:rPr>
          <w:sz w:val="28"/>
        </w:rPr>
        <w:t>ol</w:t>
      </w:r>
      <w:proofErr w:type="spellEnd"/>
      <w:r>
        <w:rPr>
          <w:sz w:val="28"/>
        </w:rPr>
        <w:t xml:space="preserve">, which builds up and is then spilt once the tray is moved. I found this solution can be approached in 5 different ways: </w:t>
      </w:r>
    </w:p>
    <w:p w14:paraId="3490B924" w14:textId="77777777" w:rsidR="00D30443" w:rsidRDefault="00D30443" w:rsidP="00D30443">
      <w:pPr>
        <w:pStyle w:val="ListParagraph"/>
        <w:numPr>
          <w:ilvl w:val="0"/>
          <w:numId w:val="3"/>
        </w:numPr>
        <w:spacing w:after="200" w:line="276" w:lineRule="auto"/>
        <w:rPr>
          <w:sz w:val="28"/>
        </w:rPr>
      </w:pPr>
      <w:r>
        <w:rPr>
          <w:sz w:val="28"/>
        </w:rPr>
        <w:t>Add larger holes.</w:t>
      </w:r>
    </w:p>
    <w:p w14:paraId="2F1B6B87" w14:textId="77777777" w:rsidR="00D30443" w:rsidRDefault="00D30443" w:rsidP="00D30443">
      <w:pPr>
        <w:pStyle w:val="ListParagraph"/>
        <w:numPr>
          <w:ilvl w:val="0"/>
          <w:numId w:val="2"/>
        </w:numPr>
        <w:spacing w:after="200" w:line="276" w:lineRule="auto"/>
        <w:rPr>
          <w:sz w:val="28"/>
        </w:rPr>
      </w:pPr>
      <w:r>
        <w:rPr>
          <w:sz w:val="28"/>
        </w:rPr>
        <w:t xml:space="preserve">Larger the hole means the greater volume of oil can be drained. </w:t>
      </w:r>
    </w:p>
    <w:p w14:paraId="49F8DE87" w14:textId="77777777" w:rsidR="00D30443" w:rsidRDefault="00D30443" w:rsidP="00D30443">
      <w:pPr>
        <w:pStyle w:val="ListParagraph"/>
        <w:numPr>
          <w:ilvl w:val="0"/>
          <w:numId w:val="2"/>
        </w:numPr>
        <w:spacing w:after="200" w:line="276" w:lineRule="auto"/>
        <w:rPr>
          <w:sz w:val="28"/>
        </w:rPr>
      </w:pPr>
      <w:r>
        <w:rPr>
          <w:sz w:val="28"/>
        </w:rPr>
        <w:t>However, this would be useful as larger holes means lost parts.</w:t>
      </w:r>
    </w:p>
    <w:p w14:paraId="6B7DBBA1" w14:textId="77777777" w:rsidR="00D30443" w:rsidRDefault="00D30443" w:rsidP="00D30443">
      <w:pPr>
        <w:pStyle w:val="ListParagraph"/>
        <w:numPr>
          <w:ilvl w:val="0"/>
          <w:numId w:val="3"/>
        </w:numPr>
        <w:spacing w:after="200" w:line="276" w:lineRule="auto"/>
        <w:rPr>
          <w:sz w:val="28"/>
        </w:rPr>
      </w:pPr>
      <w:r>
        <w:rPr>
          <w:sz w:val="28"/>
        </w:rPr>
        <w:t>Higher frequency of holes.</w:t>
      </w:r>
    </w:p>
    <w:p w14:paraId="5194007B" w14:textId="77777777" w:rsidR="00D30443" w:rsidRDefault="00D30443" w:rsidP="00D30443">
      <w:pPr>
        <w:pStyle w:val="ListParagraph"/>
        <w:numPr>
          <w:ilvl w:val="0"/>
          <w:numId w:val="2"/>
        </w:numPr>
        <w:spacing w:after="200" w:line="276" w:lineRule="auto"/>
        <w:rPr>
          <w:sz w:val="28"/>
        </w:rPr>
      </w:pPr>
      <w:r>
        <w:rPr>
          <w:sz w:val="28"/>
        </w:rPr>
        <w:t xml:space="preserve">More holes </w:t>
      </w:r>
      <w:proofErr w:type="gramStart"/>
      <w:r>
        <w:rPr>
          <w:sz w:val="28"/>
        </w:rPr>
        <w:t>means</w:t>
      </w:r>
      <w:proofErr w:type="gramEnd"/>
      <w:r>
        <w:rPr>
          <w:sz w:val="28"/>
        </w:rPr>
        <w:t xml:space="preserve"> a greater volume can be drained</w:t>
      </w:r>
    </w:p>
    <w:p w14:paraId="35E3453A" w14:textId="77777777" w:rsidR="00D30443" w:rsidRDefault="00D30443" w:rsidP="00D30443">
      <w:pPr>
        <w:pStyle w:val="ListParagraph"/>
        <w:numPr>
          <w:ilvl w:val="0"/>
          <w:numId w:val="3"/>
        </w:numPr>
        <w:spacing w:after="200" w:line="276" w:lineRule="auto"/>
        <w:rPr>
          <w:sz w:val="28"/>
        </w:rPr>
      </w:pPr>
      <w:r>
        <w:rPr>
          <w:sz w:val="28"/>
        </w:rPr>
        <w:t>Position of holes.</w:t>
      </w:r>
    </w:p>
    <w:p w14:paraId="6AE3940A" w14:textId="77777777" w:rsidR="00D30443" w:rsidRDefault="00D30443" w:rsidP="00D30443">
      <w:pPr>
        <w:pStyle w:val="ListParagraph"/>
        <w:numPr>
          <w:ilvl w:val="0"/>
          <w:numId w:val="2"/>
        </w:numPr>
        <w:spacing w:after="200" w:line="276" w:lineRule="auto"/>
        <w:rPr>
          <w:sz w:val="28"/>
        </w:rPr>
      </w:pPr>
      <w:r>
        <w:rPr>
          <w:sz w:val="28"/>
        </w:rPr>
        <w:t>Correct position of holes will drain all standing oil.</w:t>
      </w:r>
    </w:p>
    <w:p w14:paraId="37B338E5" w14:textId="77777777" w:rsidR="00D30443" w:rsidRDefault="00D30443" w:rsidP="00D30443">
      <w:pPr>
        <w:pStyle w:val="ListParagraph"/>
        <w:numPr>
          <w:ilvl w:val="0"/>
          <w:numId w:val="3"/>
        </w:numPr>
        <w:spacing w:after="200" w:line="276" w:lineRule="auto"/>
        <w:rPr>
          <w:sz w:val="28"/>
        </w:rPr>
      </w:pPr>
      <w:r>
        <w:rPr>
          <w:sz w:val="28"/>
        </w:rPr>
        <w:t>Use a funnel.</w:t>
      </w:r>
    </w:p>
    <w:p w14:paraId="719A8D5E" w14:textId="77777777" w:rsidR="00D30443" w:rsidRDefault="00D30443" w:rsidP="00D30443">
      <w:pPr>
        <w:pStyle w:val="ListParagraph"/>
        <w:numPr>
          <w:ilvl w:val="0"/>
          <w:numId w:val="2"/>
        </w:numPr>
        <w:spacing w:after="200" w:line="276" w:lineRule="auto"/>
        <w:rPr>
          <w:sz w:val="28"/>
        </w:rPr>
      </w:pPr>
      <w:r>
        <w:rPr>
          <w:sz w:val="28"/>
        </w:rPr>
        <w:t>Greater volume to catch the oil.</w:t>
      </w:r>
    </w:p>
    <w:p w14:paraId="512E49BB" w14:textId="77777777" w:rsidR="00D30443" w:rsidRDefault="00D30443" w:rsidP="00D30443">
      <w:pPr>
        <w:pStyle w:val="ListParagraph"/>
        <w:numPr>
          <w:ilvl w:val="0"/>
          <w:numId w:val="3"/>
        </w:numPr>
        <w:spacing w:after="200" w:line="276" w:lineRule="auto"/>
        <w:rPr>
          <w:sz w:val="28"/>
        </w:rPr>
      </w:pPr>
      <w:r>
        <w:rPr>
          <w:sz w:val="28"/>
        </w:rPr>
        <w:t>Add a slipway.</w:t>
      </w:r>
    </w:p>
    <w:p w14:paraId="77CF6B10" w14:textId="77777777" w:rsidR="00D30443" w:rsidRDefault="00D30443" w:rsidP="00D30443">
      <w:pPr>
        <w:pStyle w:val="ListParagraph"/>
        <w:numPr>
          <w:ilvl w:val="0"/>
          <w:numId w:val="2"/>
        </w:numPr>
        <w:spacing w:after="200" w:line="276" w:lineRule="auto"/>
        <w:rPr>
          <w:sz w:val="28"/>
        </w:rPr>
      </w:pPr>
      <w:r>
        <w:rPr>
          <w:sz w:val="28"/>
        </w:rPr>
        <w:t>Guide the oil to the hole.</w:t>
      </w:r>
    </w:p>
    <w:p w14:paraId="6B4B46BC" w14:textId="4DAA63D2" w:rsidR="00D30443" w:rsidRDefault="00D30443" w:rsidP="00D30443">
      <w:pPr>
        <w:rPr>
          <w:sz w:val="28"/>
        </w:rPr>
      </w:pPr>
      <w:r>
        <w:rPr>
          <w:sz w:val="28"/>
        </w:rPr>
        <w:t xml:space="preserve">I believe a combination of </w:t>
      </w:r>
      <w:r w:rsidR="00071B22">
        <w:rPr>
          <w:sz w:val="28"/>
        </w:rPr>
        <w:t>all</w:t>
      </w:r>
      <w:r>
        <w:rPr>
          <w:sz w:val="28"/>
        </w:rPr>
        <w:t xml:space="preserve"> these approaches should be implemented in this solution. My solution would be fitting a correctly located mesh at the bottom of the tray (2 &amp; 3). Then using a funnel (4) to catch the oil drained from the parts accumulation tray within a larger area, preventing overflow, and splash. Use a slipway (5), depending on the design of the parts tray. I would like to implement this as it would make a huge difference to the drainage with only a small taper. </w:t>
      </w:r>
    </w:p>
    <w:p w14:paraId="41E5994D" w14:textId="77777777" w:rsidR="008344F5" w:rsidRDefault="00BC44E9" w:rsidP="00D30443">
      <w:pPr>
        <w:rPr>
          <w:sz w:val="28"/>
        </w:rPr>
      </w:pPr>
      <w:r>
        <w:rPr>
          <w:sz w:val="28"/>
        </w:rPr>
        <w:t xml:space="preserve">Referring to </w:t>
      </w:r>
      <w:r w:rsidRPr="00BC44E9">
        <w:rPr>
          <w:b/>
          <w:sz w:val="28"/>
        </w:rPr>
        <w:t>‘appendix E’</w:t>
      </w:r>
      <w:r>
        <w:rPr>
          <w:sz w:val="28"/>
        </w:rPr>
        <w:t xml:space="preserve">. </w:t>
      </w:r>
      <w:r w:rsidR="008344F5">
        <w:rPr>
          <w:sz w:val="28"/>
        </w:rPr>
        <w:t xml:space="preserve">I have completed a cost analysis sheet to show how much each solution costs. </w:t>
      </w:r>
      <w:r w:rsidR="00451985">
        <w:rPr>
          <w:sz w:val="28"/>
        </w:rPr>
        <w:t xml:space="preserve">This cost analysis sheet shows how much the cost of labour and each part needed to finish the project. From gaining the total cost each solution you can divide this by the annual cash inflows (worked out by adding the values in which I was previously losing) to have an annual payback value. This shows you how long it will take for your improve stage to start benefitting. </w:t>
      </w:r>
    </w:p>
    <w:p w14:paraId="2036F451" w14:textId="5A68F5D1" w:rsidR="00451985" w:rsidRDefault="00BC44E9" w:rsidP="00D30443">
      <w:pPr>
        <w:rPr>
          <w:sz w:val="28"/>
        </w:rPr>
      </w:pPr>
      <w:r>
        <w:rPr>
          <w:sz w:val="28"/>
        </w:rPr>
        <w:lastRenderedPageBreak/>
        <w:t xml:space="preserve">Referring to </w:t>
      </w:r>
      <w:r w:rsidRPr="00BC44E9">
        <w:rPr>
          <w:b/>
          <w:sz w:val="28"/>
        </w:rPr>
        <w:t>‘appendix F’</w:t>
      </w:r>
      <w:r>
        <w:rPr>
          <w:sz w:val="28"/>
        </w:rPr>
        <w:t xml:space="preserve">. </w:t>
      </w:r>
      <w:r w:rsidR="00451985">
        <w:rPr>
          <w:sz w:val="28"/>
        </w:rPr>
        <w:t xml:space="preserve">For this stage I have </w:t>
      </w:r>
      <w:r w:rsidR="003B184F">
        <w:rPr>
          <w:sz w:val="28"/>
        </w:rPr>
        <w:t xml:space="preserve">completed a project specification. This project specification gives a clear description of each criteria needed to improve the project. For each criteria a description of why this specification is important and how I will ensure I meet </w:t>
      </w:r>
      <w:r w:rsidR="00071B22">
        <w:rPr>
          <w:sz w:val="28"/>
        </w:rPr>
        <w:t>this criterion</w:t>
      </w:r>
      <w:r w:rsidR="003B184F">
        <w:rPr>
          <w:sz w:val="28"/>
        </w:rPr>
        <w:t xml:space="preserve">. This is a very useful tool to improve because it covers everything about your project to make better. It also includes a colour coded level of importance column, meaning </w:t>
      </w:r>
      <w:r w:rsidR="00071B22">
        <w:rPr>
          <w:sz w:val="28"/>
        </w:rPr>
        <w:t>briefly</w:t>
      </w:r>
      <w:r w:rsidR="003B184F">
        <w:rPr>
          <w:sz w:val="28"/>
        </w:rPr>
        <w:t xml:space="preserve"> you can see what needs to be looked at in more depth. Such as safety, safety in work should always be the number one priority and is ranked very high. </w:t>
      </w:r>
    </w:p>
    <w:p w14:paraId="772FCB92" w14:textId="77777777" w:rsidR="00DF7CC1" w:rsidRDefault="00DF7CC1" w:rsidP="000E2C6A"/>
    <w:p w14:paraId="7FA1863D" w14:textId="5A24D767" w:rsidR="004A44C9" w:rsidRDefault="004A44C9" w:rsidP="000E2C6A"/>
    <w:p w14:paraId="52686109" w14:textId="095F6F37" w:rsidR="00A35A48" w:rsidRDefault="00A35A48" w:rsidP="000E2C6A"/>
    <w:p w14:paraId="2D3A3566" w14:textId="0B482C0E" w:rsidR="00A35A48" w:rsidRDefault="00A35A48" w:rsidP="000E2C6A"/>
    <w:p w14:paraId="6ACEB920" w14:textId="602F1CA4" w:rsidR="00A35A48" w:rsidRDefault="00A35A48" w:rsidP="000E2C6A"/>
    <w:p w14:paraId="0A6AAE40" w14:textId="5E2DEB0F" w:rsidR="00A35A48" w:rsidRDefault="00A35A48" w:rsidP="000E2C6A"/>
    <w:p w14:paraId="229F7CA3" w14:textId="758C90CE" w:rsidR="00A35A48" w:rsidRDefault="00A35A48" w:rsidP="000E2C6A"/>
    <w:p w14:paraId="2C9C14AA" w14:textId="5C901976" w:rsidR="00A35A48" w:rsidRDefault="00A35A48" w:rsidP="000E2C6A"/>
    <w:p w14:paraId="1F2DA9EC" w14:textId="270CC930" w:rsidR="00A35A48" w:rsidRDefault="00A35A48" w:rsidP="000E2C6A"/>
    <w:p w14:paraId="308F039D" w14:textId="1ED412B9" w:rsidR="00A35A48" w:rsidRDefault="00A35A48" w:rsidP="000E2C6A"/>
    <w:p w14:paraId="48DEFC4D" w14:textId="70D94439" w:rsidR="00A35A48" w:rsidRDefault="00A35A48" w:rsidP="000E2C6A"/>
    <w:p w14:paraId="5A1B3551" w14:textId="7004CE16" w:rsidR="00A35A48" w:rsidRDefault="00A35A48" w:rsidP="000E2C6A"/>
    <w:p w14:paraId="03630AE5" w14:textId="5F548784" w:rsidR="00A35A48" w:rsidRDefault="00A35A48" w:rsidP="000E2C6A"/>
    <w:p w14:paraId="48DFB3C3" w14:textId="2394566D" w:rsidR="00A35A48" w:rsidRDefault="00A35A48" w:rsidP="000E2C6A"/>
    <w:p w14:paraId="0CC44AC0" w14:textId="07CDD0E9" w:rsidR="00A35A48" w:rsidRDefault="00A35A48" w:rsidP="000E2C6A"/>
    <w:p w14:paraId="7DD43349" w14:textId="6A7BD811" w:rsidR="00A35A48" w:rsidRDefault="00A35A48" w:rsidP="000E2C6A"/>
    <w:p w14:paraId="2C1CE55C" w14:textId="77777777" w:rsidR="00A35A48" w:rsidRDefault="00A35A48" w:rsidP="000E2C6A"/>
    <w:p w14:paraId="72A7C912" w14:textId="77777777" w:rsidR="00DF7CC1" w:rsidRDefault="00DF7CC1" w:rsidP="00DF7CC1">
      <w:pPr>
        <w:pStyle w:val="Heading2"/>
      </w:pPr>
      <w:bookmarkStart w:id="10" w:name="_Toc131181257"/>
      <w:r>
        <w:lastRenderedPageBreak/>
        <w:t>Phase 5 – Control</w:t>
      </w:r>
      <w:bookmarkEnd w:id="10"/>
    </w:p>
    <w:p w14:paraId="29D99B92" w14:textId="77777777" w:rsidR="00DF7CC1" w:rsidRPr="005A4FE2" w:rsidRDefault="00DF7CC1" w:rsidP="00DF7CC1"/>
    <w:p w14:paraId="1C31F666" w14:textId="77777777" w:rsidR="00DF7CC1" w:rsidRDefault="00DF7CC1" w:rsidP="00DF7CC1">
      <w:pPr>
        <w:rPr>
          <w:sz w:val="28"/>
        </w:rPr>
      </w:pPr>
      <w:r>
        <w:rPr>
          <w:sz w:val="28"/>
        </w:rPr>
        <w:t>Control phase is maintaining your required solution and keeping it up to standard and within specification. And gathering the new data from your new product to show you have made a difference. The control phase is maintaining your product constantly and making changes where needed.</w:t>
      </w:r>
    </w:p>
    <w:p w14:paraId="43C67009" w14:textId="77777777" w:rsidR="000E2C6A" w:rsidRDefault="000E2C6A" w:rsidP="000E2C6A"/>
    <w:tbl>
      <w:tblPr>
        <w:tblStyle w:val="ListTable4-Accent1"/>
        <w:tblpPr w:leftFromText="180" w:rightFromText="180" w:vertAnchor="page" w:horzAnchor="margin" w:tblpY="5251"/>
        <w:tblW w:w="10106" w:type="dxa"/>
        <w:tblLook w:val="04A0" w:firstRow="1" w:lastRow="0" w:firstColumn="1" w:lastColumn="0" w:noHBand="0" w:noVBand="1"/>
      </w:tblPr>
      <w:tblGrid>
        <w:gridCol w:w="1600"/>
        <w:gridCol w:w="1307"/>
        <w:gridCol w:w="1548"/>
        <w:gridCol w:w="1940"/>
        <w:gridCol w:w="861"/>
        <w:gridCol w:w="2850"/>
      </w:tblGrid>
      <w:tr w:rsidR="00DF7CC1" w14:paraId="506D2A73" w14:textId="77777777" w:rsidTr="00DF7CC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00" w:type="dxa"/>
            <w:vMerge w:val="restart"/>
            <w:tcBorders>
              <w:right w:val="single" w:sz="12" w:space="0" w:color="auto"/>
            </w:tcBorders>
          </w:tcPr>
          <w:p w14:paraId="2EC4DFF7" w14:textId="77777777" w:rsidR="00DF7CC1" w:rsidRPr="00FE00A9" w:rsidRDefault="00DF7CC1" w:rsidP="00DF7CC1">
            <w:pPr>
              <w:jc w:val="center"/>
              <w:rPr>
                <w:b w:val="0"/>
                <w:color w:val="auto"/>
                <w:sz w:val="24"/>
              </w:rPr>
            </w:pPr>
            <w:r w:rsidRPr="00FE00A9">
              <w:rPr>
                <w:b w:val="0"/>
                <w:color w:val="auto"/>
                <w:sz w:val="24"/>
              </w:rPr>
              <w:t>K16E</w:t>
            </w:r>
          </w:p>
        </w:tc>
        <w:tc>
          <w:tcPr>
            <w:tcW w:w="8506" w:type="dxa"/>
            <w:gridSpan w:val="5"/>
            <w:tcBorders>
              <w:left w:val="single" w:sz="12" w:space="0" w:color="auto"/>
            </w:tcBorders>
          </w:tcPr>
          <w:p w14:paraId="51D0C046" w14:textId="77777777" w:rsidR="00DF7CC1" w:rsidRPr="00FE00A9" w:rsidRDefault="00DF7CC1" w:rsidP="00DF7CC1">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auto"/>
                <w:sz w:val="24"/>
                <w:u w:val="single"/>
              </w:rPr>
            </w:pPr>
            <w:r w:rsidRPr="00FE00A9">
              <w:rPr>
                <w:rFonts w:asciiTheme="majorHAnsi" w:hAnsiTheme="majorHAnsi"/>
                <w:color w:val="auto"/>
                <w:sz w:val="36"/>
                <w:u w:val="single"/>
              </w:rPr>
              <w:t xml:space="preserve">Volume of oil in </w:t>
            </w:r>
            <w:proofErr w:type="spellStart"/>
            <w:r w:rsidRPr="00FE00A9">
              <w:rPr>
                <w:rFonts w:asciiTheme="majorHAnsi" w:hAnsiTheme="majorHAnsi"/>
                <w:color w:val="auto"/>
                <w:sz w:val="36"/>
                <w:u w:val="single"/>
              </w:rPr>
              <w:t>lin</w:t>
            </w:r>
            <w:proofErr w:type="spellEnd"/>
            <w:r w:rsidRPr="00FE00A9">
              <w:rPr>
                <w:rFonts w:asciiTheme="majorHAnsi" w:hAnsiTheme="majorHAnsi"/>
                <w:color w:val="auto"/>
                <w:sz w:val="36"/>
                <w:u w:val="single"/>
              </w:rPr>
              <w:t xml:space="preserve"> bin (ml)</w:t>
            </w:r>
          </w:p>
        </w:tc>
      </w:tr>
      <w:tr w:rsidR="00DF7CC1" w14:paraId="58ABCBDB" w14:textId="77777777" w:rsidTr="00DF7CC1">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00" w:type="dxa"/>
            <w:vMerge/>
            <w:tcBorders>
              <w:right w:val="single" w:sz="12" w:space="0" w:color="auto"/>
            </w:tcBorders>
          </w:tcPr>
          <w:p w14:paraId="070262A2" w14:textId="77777777" w:rsidR="00DF7CC1" w:rsidRPr="00FE00A9" w:rsidRDefault="00DF7CC1" w:rsidP="00DF7CC1">
            <w:pPr>
              <w:jc w:val="center"/>
              <w:rPr>
                <w:b w:val="0"/>
                <w:sz w:val="24"/>
              </w:rPr>
            </w:pPr>
          </w:p>
        </w:tc>
        <w:tc>
          <w:tcPr>
            <w:tcW w:w="8506" w:type="dxa"/>
            <w:gridSpan w:val="5"/>
            <w:tcBorders>
              <w:left w:val="single" w:sz="12" w:space="0" w:color="auto"/>
            </w:tcBorders>
          </w:tcPr>
          <w:p w14:paraId="018EA710"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36"/>
                <w:u w:val="single"/>
              </w:rPr>
            </w:pPr>
          </w:p>
        </w:tc>
      </w:tr>
      <w:tr w:rsidR="00DF7CC1" w14:paraId="02E75366" w14:textId="77777777" w:rsidTr="00DF7CC1">
        <w:trPr>
          <w:trHeight w:val="676"/>
        </w:trPr>
        <w:tc>
          <w:tcPr>
            <w:cnfStyle w:val="001000000000" w:firstRow="0" w:lastRow="0" w:firstColumn="1" w:lastColumn="0" w:oddVBand="0" w:evenVBand="0" w:oddHBand="0" w:evenHBand="0" w:firstRowFirstColumn="0" w:firstRowLastColumn="0" w:lastRowFirstColumn="0" w:lastRowLastColumn="0"/>
            <w:tcW w:w="1600" w:type="dxa"/>
            <w:vMerge/>
            <w:tcBorders>
              <w:bottom w:val="double" w:sz="4" w:space="0" w:color="auto"/>
              <w:right w:val="single" w:sz="12" w:space="0" w:color="auto"/>
            </w:tcBorders>
          </w:tcPr>
          <w:p w14:paraId="51B86F7E" w14:textId="77777777" w:rsidR="00DF7CC1" w:rsidRPr="00FE00A9" w:rsidRDefault="00DF7CC1" w:rsidP="00DF7CC1">
            <w:pPr>
              <w:jc w:val="center"/>
              <w:rPr>
                <w:b w:val="0"/>
                <w:sz w:val="24"/>
              </w:rPr>
            </w:pPr>
          </w:p>
        </w:tc>
        <w:tc>
          <w:tcPr>
            <w:tcW w:w="1307" w:type="dxa"/>
            <w:tcBorders>
              <w:left w:val="single" w:sz="12" w:space="0" w:color="auto"/>
              <w:bottom w:val="double" w:sz="4" w:space="0" w:color="auto"/>
              <w:right w:val="single" w:sz="12" w:space="0" w:color="auto"/>
            </w:tcBorders>
          </w:tcPr>
          <w:p w14:paraId="2B9A1F66"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1</w:t>
            </w:r>
          </w:p>
        </w:tc>
        <w:tc>
          <w:tcPr>
            <w:tcW w:w="1548" w:type="dxa"/>
            <w:tcBorders>
              <w:left w:val="single" w:sz="12" w:space="0" w:color="auto"/>
              <w:bottom w:val="double" w:sz="4" w:space="0" w:color="auto"/>
              <w:right w:val="single" w:sz="12" w:space="0" w:color="auto"/>
            </w:tcBorders>
          </w:tcPr>
          <w:p w14:paraId="52B351BD"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2</w:t>
            </w:r>
          </w:p>
        </w:tc>
        <w:tc>
          <w:tcPr>
            <w:tcW w:w="1940" w:type="dxa"/>
            <w:tcBorders>
              <w:left w:val="single" w:sz="12" w:space="0" w:color="auto"/>
              <w:bottom w:val="double" w:sz="4" w:space="0" w:color="auto"/>
              <w:right w:val="double" w:sz="4" w:space="0" w:color="auto"/>
            </w:tcBorders>
          </w:tcPr>
          <w:p w14:paraId="445396A7"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Week 3</w:t>
            </w:r>
          </w:p>
        </w:tc>
        <w:tc>
          <w:tcPr>
            <w:tcW w:w="861" w:type="dxa"/>
            <w:tcBorders>
              <w:left w:val="double" w:sz="4" w:space="0" w:color="auto"/>
              <w:bottom w:val="double" w:sz="4" w:space="0" w:color="auto"/>
              <w:right w:val="single" w:sz="12" w:space="0" w:color="auto"/>
            </w:tcBorders>
          </w:tcPr>
          <w:p w14:paraId="55C75A16"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Total</w:t>
            </w:r>
          </w:p>
        </w:tc>
        <w:tc>
          <w:tcPr>
            <w:tcW w:w="2850" w:type="dxa"/>
            <w:tcBorders>
              <w:left w:val="single" w:sz="12" w:space="0" w:color="auto"/>
              <w:bottom w:val="double" w:sz="4" w:space="0" w:color="auto"/>
            </w:tcBorders>
          </w:tcPr>
          <w:p w14:paraId="5BD7DA87"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8"/>
              </w:rPr>
            </w:pPr>
            <w:r w:rsidRPr="00FE00A9">
              <w:rPr>
                <w:rFonts w:asciiTheme="majorHAnsi" w:hAnsiTheme="majorHAnsi"/>
                <w:sz w:val="28"/>
              </w:rPr>
              <w:t>Mean</w:t>
            </w:r>
          </w:p>
        </w:tc>
      </w:tr>
      <w:tr w:rsidR="00DF7CC1" w14:paraId="0985A7C2" w14:textId="77777777" w:rsidTr="00DF7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Borders>
              <w:top w:val="double" w:sz="4" w:space="0" w:color="auto"/>
              <w:right w:val="double" w:sz="4" w:space="0" w:color="auto"/>
            </w:tcBorders>
          </w:tcPr>
          <w:p w14:paraId="7F77282C" w14:textId="77777777" w:rsidR="00DF7CC1" w:rsidRPr="00FE00A9" w:rsidRDefault="00DF7CC1" w:rsidP="00DF7CC1">
            <w:pPr>
              <w:jc w:val="center"/>
              <w:rPr>
                <w:rFonts w:asciiTheme="majorHAnsi" w:hAnsiTheme="majorHAnsi"/>
                <w:b w:val="0"/>
                <w:sz w:val="32"/>
              </w:rPr>
            </w:pPr>
            <w:r w:rsidRPr="00FE00A9">
              <w:rPr>
                <w:rFonts w:asciiTheme="majorHAnsi" w:hAnsiTheme="majorHAnsi"/>
                <w:b w:val="0"/>
                <w:sz w:val="32"/>
              </w:rPr>
              <w:t>Machine 1</w:t>
            </w:r>
          </w:p>
        </w:tc>
        <w:tc>
          <w:tcPr>
            <w:tcW w:w="1307" w:type="dxa"/>
            <w:tcBorders>
              <w:top w:val="double" w:sz="4" w:space="0" w:color="auto"/>
              <w:left w:val="double" w:sz="4" w:space="0" w:color="auto"/>
              <w:right w:val="single" w:sz="12" w:space="0" w:color="auto"/>
            </w:tcBorders>
          </w:tcPr>
          <w:p w14:paraId="194D2211"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102</w:t>
            </w:r>
          </w:p>
        </w:tc>
        <w:tc>
          <w:tcPr>
            <w:tcW w:w="1548" w:type="dxa"/>
            <w:tcBorders>
              <w:top w:val="double" w:sz="4" w:space="0" w:color="auto"/>
              <w:left w:val="single" w:sz="12" w:space="0" w:color="auto"/>
              <w:right w:val="single" w:sz="12" w:space="0" w:color="auto"/>
            </w:tcBorders>
          </w:tcPr>
          <w:p w14:paraId="3F2096F4"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57</w:t>
            </w:r>
          </w:p>
        </w:tc>
        <w:tc>
          <w:tcPr>
            <w:tcW w:w="1940" w:type="dxa"/>
            <w:tcBorders>
              <w:top w:val="double" w:sz="4" w:space="0" w:color="auto"/>
              <w:left w:val="single" w:sz="12" w:space="0" w:color="auto"/>
              <w:right w:val="double" w:sz="4" w:space="0" w:color="auto"/>
            </w:tcBorders>
          </w:tcPr>
          <w:p w14:paraId="604BF1FE"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67</w:t>
            </w:r>
          </w:p>
        </w:tc>
        <w:tc>
          <w:tcPr>
            <w:tcW w:w="861" w:type="dxa"/>
            <w:tcBorders>
              <w:top w:val="double" w:sz="4" w:space="0" w:color="auto"/>
              <w:left w:val="double" w:sz="4" w:space="0" w:color="auto"/>
              <w:right w:val="single" w:sz="12" w:space="0" w:color="auto"/>
            </w:tcBorders>
          </w:tcPr>
          <w:p w14:paraId="5C8F97EE"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226</w:t>
            </w:r>
          </w:p>
        </w:tc>
        <w:tc>
          <w:tcPr>
            <w:tcW w:w="2850" w:type="dxa"/>
            <w:tcBorders>
              <w:top w:val="double" w:sz="4" w:space="0" w:color="auto"/>
              <w:left w:val="single" w:sz="12" w:space="0" w:color="auto"/>
            </w:tcBorders>
          </w:tcPr>
          <w:p w14:paraId="0BC46C91"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75</w:t>
            </w:r>
          </w:p>
        </w:tc>
      </w:tr>
      <w:tr w:rsidR="00DF7CC1" w14:paraId="51F38E11" w14:textId="77777777" w:rsidTr="00DF7CC1">
        <w:tc>
          <w:tcPr>
            <w:cnfStyle w:val="001000000000" w:firstRow="0" w:lastRow="0" w:firstColumn="1" w:lastColumn="0" w:oddVBand="0" w:evenVBand="0" w:oddHBand="0" w:evenHBand="0" w:firstRowFirstColumn="0" w:firstRowLastColumn="0" w:lastRowFirstColumn="0" w:lastRowLastColumn="0"/>
            <w:tcW w:w="1600" w:type="dxa"/>
            <w:tcBorders>
              <w:right w:val="double" w:sz="4" w:space="0" w:color="auto"/>
            </w:tcBorders>
          </w:tcPr>
          <w:p w14:paraId="67816FFA" w14:textId="77777777" w:rsidR="00DF7CC1" w:rsidRPr="00FE00A9" w:rsidRDefault="00DF7CC1" w:rsidP="00DF7CC1">
            <w:pPr>
              <w:jc w:val="center"/>
              <w:rPr>
                <w:rFonts w:asciiTheme="majorHAnsi" w:hAnsiTheme="majorHAnsi"/>
                <w:b w:val="0"/>
                <w:sz w:val="32"/>
              </w:rPr>
            </w:pPr>
            <w:r w:rsidRPr="00FE00A9">
              <w:rPr>
                <w:rFonts w:asciiTheme="majorHAnsi" w:hAnsiTheme="majorHAnsi"/>
                <w:b w:val="0"/>
                <w:sz w:val="32"/>
              </w:rPr>
              <w:t>Machine 2</w:t>
            </w:r>
          </w:p>
        </w:tc>
        <w:tc>
          <w:tcPr>
            <w:tcW w:w="1307" w:type="dxa"/>
            <w:tcBorders>
              <w:left w:val="double" w:sz="4" w:space="0" w:color="auto"/>
              <w:right w:val="single" w:sz="12" w:space="0" w:color="auto"/>
            </w:tcBorders>
          </w:tcPr>
          <w:p w14:paraId="6BB1B3FE"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86</w:t>
            </w:r>
          </w:p>
        </w:tc>
        <w:tc>
          <w:tcPr>
            <w:tcW w:w="1548" w:type="dxa"/>
            <w:tcBorders>
              <w:left w:val="single" w:sz="12" w:space="0" w:color="auto"/>
              <w:right w:val="single" w:sz="12" w:space="0" w:color="auto"/>
            </w:tcBorders>
          </w:tcPr>
          <w:p w14:paraId="1B52FFE0"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52</w:t>
            </w:r>
          </w:p>
        </w:tc>
        <w:tc>
          <w:tcPr>
            <w:tcW w:w="1940" w:type="dxa"/>
            <w:tcBorders>
              <w:left w:val="single" w:sz="12" w:space="0" w:color="auto"/>
              <w:right w:val="double" w:sz="4" w:space="0" w:color="auto"/>
            </w:tcBorders>
          </w:tcPr>
          <w:p w14:paraId="5A2EFDBB"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45</w:t>
            </w:r>
          </w:p>
        </w:tc>
        <w:tc>
          <w:tcPr>
            <w:tcW w:w="861" w:type="dxa"/>
            <w:tcBorders>
              <w:left w:val="double" w:sz="4" w:space="0" w:color="auto"/>
              <w:right w:val="single" w:sz="12" w:space="0" w:color="auto"/>
            </w:tcBorders>
          </w:tcPr>
          <w:p w14:paraId="57C8C21A"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183</w:t>
            </w:r>
          </w:p>
        </w:tc>
        <w:tc>
          <w:tcPr>
            <w:tcW w:w="2850" w:type="dxa"/>
            <w:tcBorders>
              <w:left w:val="single" w:sz="12" w:space="0" w:color="auto"/>
            </w:tcBorders>
          </w:tcPr>
          <w:p w14:paraId="4BCB511C"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61</w:t>
            </w:r>
          </w:p>
        </w:tc>
      </w:tr>
      <w:tr w:rsidR="00DF7CC1" w14:paraId="15F5D70C" w14:textId="77777777" w:rsidTr="00DF7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Borders>
              <w:right w:val="double" w:sz="4" w:space="0" w:color="auto"/>
            </w:tcBorders>
          </w:tcPr>
          <w:p w14:paraId="079DF56D" w14:textId="77777777" w:rsidR="00DF7CC1" w:rsidRPr="00FE00A9" w:rsidRDefault="00DF7CC1" w:rsidP="00DF7CC1">
            <w:pPr>
              <w:jc w:val="center"/>
              <w:rPr>
                <w:rFonts w:asciiTheme="majorHAnsi" w:hAnsiTheme="majorHAnsi"/>
                <w:b w:val="0"/>
                <w:sz w:val="32"/>
              </w:rPr>
            </w:pPr>
            <w:r w:rsidRPr="00FE00A9">
              <w:rPr>
                <w:rFonts w:asciiTheme="majorHAnsi" w:hAnsiTheme="majorHAnsi"/>
                <w:b w:val="0"/>
                <w:sz w:val="32"/>
              </w:rPr>
              <w:t>Machine 3</w:t>
            </w:r>
          </w:p>
        </w:tc>
        <w:tc>
          <w:tcPr>
            <w:tcW w:w="1307" w:type="dxa"/>
            <w:tcBorders>
              <w:left w:val="double" w:sz="4" w:space="0" w:color="auto"/>
              <w:right w:val="single" w:sz="12" w:space="0" w:color="auto"/>
            </w:tcBorders>
          </w:tcPr>
          <w:p w14:paraId="51DD0281"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64</w:t>
            </w:r>
          </w:p>
        </w:tc>
        <w:tc>
          <w:tcPr>
            <w:tcW w:w="1548" w:type="dxa"/>
            <w:tcBorders>
              <w:left w:val="single" w:sz="12" w:space="0" w:color="auto"/>
              <w:right w:val="single" w:sz="12" w:space="0" w:color="auto"/>
            </w:tcBorders>
          </w:tcPr>
          <w:p w14:paraId="26B5F9A3"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75</w:t>
            </w:r>
          </w:p>
        </w:tc>
        <w:tc>
          <w:tcPr>
            <w:tcW w:w="1940" w:type="dxa"/>
            <w:tcBorders>
              <w:left w:val="single" w:sz="12" w:space="0" w:color="auto"/>
              <w:right w:val="double" w:sz="4" w:space="0" w:color="auto"/>
            </w:tcBorders>
          </w:tcPr>
          <w:p w14:paraId="2E36B5D6"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91</w:t>
            </w:r>
          </w:p>
        </w:tc>
        <w:tc>
          <w:tcPr>
            <w:tcW w:w="861" w:type="dxa"/>
            <w:tcBorders>
              <w:left w:val="double" w:sz="4" w:space="0" w:color="auto"/>
              <w:right w:val="single" w:sz="12" w:space="0" w:color="auto"/>
            </w:tcBorders>
          </w:tcPr>
          <w:p w14:paraId="03EAA17F"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230</w:t>
            </w:r>
          </w:p>
        </w:tc>
        <w:tc>
          <w:tcPr>
            <w:tcW w:w="2850" w:type="dxa"/>
            <w:tcBorders>
              <w:left w:val="single" w:sz="12" w:space="0" w:color="auto"/>
            </w:tcBorders>
          </w:tcPr>
          <w:p w14:paraId="5B4234F1"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77</w:t>
            </w:r>
          </w:p>
        </w:tc>
      </w:tr>
      <w:tr w:rsidR="00DF7CC1" w14:paraId="3A41DB12" w14:textId="77777777" w:rsidTr="00DF7CC1">
        <w:tc>
          <w:tcPr>
            <w:cnfStyle w:val="001000000000" w:firstRow="0" w:lastRow="0" w:firstColumn="1" w:lastColumn="0" w:oddVBand="0" w:evenVBand="0" w:oddHBand="0" w:evenHBand="0" w:firstRowFirstColumn="0" w:firstRowLastColumn="0" w:lastRowFirstColumn="0" w:lastRowLastColumn="0"/>
            <w:tcW w:w="1600" w:type="dxa"/>
            <w:tcBorders>
              <w:right w:val="double" w:sz="4" w:space="0" w:color="auto"/>
            </w:tcBorders>
          </w:tcPr>
          <w:p w14:paraId="1347A481" w14:textId="77777777" w:rsidR="00DF7CC1" w:rsidRPr="00FE00A9" w:rsidRDefault="00DF7CC1" w:rsidP="00DF7CC1">
            <w:pPr>
              <w:jc w:val="center"/>
              <w:rPr>
                <w:rFonts w:asciiTheme="majorHAnsi" w:hAnsiTheme="majorHAnsi"/>
                <w:b w:val="0"/>
                <w:sz w:val="32"/>
              </w:rPr>
            </w:pPr>
            <w:r w:rsidRPr="00FE00A9">
              <w:rPr>
                <w:rFonts w:asciiTheme="majorHAnsi" w:hAnsiTheme="majorHAnsi"/>
                <w:b w:val="0"/>
                <w:sz w:val="32"/>
              </w:rPr>
              <w:t>Machine 4</w:t>
            </w:r>
          </w:p>
        </w:tc>
        <w:tc>
          <w:tcPr>
            <w:tcW w:w="1307" w:type="dxa"/>
            <w:tcBorders>
              <w:left w:val="double" w:sz="4" w:space="0" w:color="auto"/>
              <w:right w:val="single" w:sz="12" w:space="0" w:color="auto"/>
            </w:tcBorders>
          </w:tcPr>
          <w:p w14:paraId="3E7EA4BB"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77</w:t>
            </w:r>
          </w:p>
        </w:tc>
        <w:tc>
          <w:tcPr>
            <w:tcW w:w="1548" w:type="dxa"/>
            <w:tcBorders>
              <w:left w:val="single" w:sz="12" w:space="0" w:color="auto"/>
              <w:right w:val="single" w:sz="12" w:space="0" w:color="auto"/>
            </w:tcBorders>
          </w:tcPr>
          <w:p w14:paraId="1B8278CC"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94</w:t>
            </w:r>
          </w:p>
        </w:tc>
        <w:tc>
          <w:tcPr>
            <w:tcW w:w="1940" w:type="dxa"/>
            <w:tcBorders>
              <w:left w:val="single" w:sz="12" w:space="0" w:color="auto"/>
              <w:right w:val="double" w:sz="4" w:space="0" w:color="auto"/>
            </w:tcBorders>
          </w:tcPr>
          <w:p w14:paraId="7760DBEF"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65</w:t>
            </w:r>
          </w:p>
        </w:tc>
        <w:tc>
          <w:tcPr>
            <w:tcW w:w="861" w:type="dxa"/>
            <w:tcBorders>
              <w:left w:val="double" w:sz="4" w:space="0" w:color="auto"/>
              <w:right w:val="single" w:sz="12" w:space="0" w:color="auto"/>
            </w:tcBorders>
          </w:tcPr>
          <w:p w14:paraId="59E25802"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236</w:t>
            </w:r>
          </w:p>
        </w:tc>
        <w:tc>
          <w:tcPr>
            <w:tcW w:w="2850" w:type="dxa"/>
            <w:tcBorders>
              <w:left w:val="single" w:sz="12" w:space="0" w:color="auto"/>
            </w:tcBorders>
          </w:tcPr>
          <w:p w14:paraId="5B572C0D"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78</w:t>
            </w:r>
          </w:p>
        </w:tc>
      </w:tr>
      <w:tr w:rsidR="00DF7CC1" w14:paraId="35A6396E" w14:textId="77777777" w:rsidTr="00DF7CC1">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1600" w:type="dxa"/>
            <w:tcBorders>
              <w:right w:val="double" w:sz="4" w:space="0" w:color="auto"/>
            </w:tcBorders>
          </w:tcPr>
          <w:p w14:paraId="0B7E0E0B" w14:textId="77777777" w:rsidR="00DF7CC1" w:rsidRPr="00FE00A9" w:rsidRDefault="00DF7CC1" w:rsidP="00DF7CC1">
            <w:pPr>
              <w:jc w:val="center"/>
              <w:rPr>
                <w:rFonts w:asciiTheme="majorHAnsi" w:hAnsiTheme="majorHAnsi"/>
                <w:b w:val="0"/>
                <w:sz w:val="32"/>
              </w:rPr>
            </w:pPr>
            <w:r w:rsidRPr="00FE00A9">
              <w:rPr>
                <w:rFonts w:asciiTheme="majorHAnsi" w:hAnsiTheme="majorHAnsi"/>
                <w:b w:val="0"/>
                <w:sz w:val="32"/>
              </w:rPr>
              <w:t>Machine 5</w:t>
            </w:r>
          </w:p>
        </w:tc>
        <w:tc>
          <w:tcPr>
            <w:tcW w:w="1307" w:type="dxa"/>
            <w:tcBorders>
              <w:left w:val="double" w:sz="4" w:space="0" w:color="auto"/>
              <w:right w:val="single" w:sz="12" w:space="0" w:color="auto"/>
            </w:tcBorders>
          </w:tcPr>
          <w:p w14:paraId="7DED80ED"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49</w:t>
            </w:r>
          </w:p>
        </w:tc>
        <w:tc>
          <w:tcPr>
            <w:tcW w:w="1548" w:type="dxa"/>
            <w:tcBorders>
              <w:left w:val="single" w:sz="12" w:space="0" w:color="auto"/>
              <w:right w:val="single" w:sz="12" w:space="0" w:color="auto"/>
            </w:tcBorders>
          </w:tcPr>
          <w:p w14:paraId="1B780880"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55</w:t>
            </w:r>
          </w:p>
        </w:tc>
        <w:tc>
          <w:tcPr>
            <w:tcW w:w="1940" w:type="dxa"/>
            <w:tcBorders>
              <w:left w:val="single" w:sz="12" w:space="0" w:color="auto"/>
              <w:right w:val="double" w:sz="4" w:space="0" w:color="auto"/>
            </w:tcBorders>
          </w:tcPr>
          <w:p w14:paraId="66EAC87A"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72</w:t>
            </w:r>
          </w:p>
        </w:tc>
        <w:tc>
          <w:tcPr>
            <w:tcW w:w="861" w:type="dxa"/>
            <w:tcBorders>
              <w:left w:val="double" w:sz="4" w:space="0" w:color="auto"/>
              <w:right w:val="single" w:sz="12" w:space="0" w:color="auto"/>
            </w:tcBorders>
          </w:tcPr>
          <w:p w14:paraId="5819D014"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176</w:t>
            </w:r>
          </w:p>
        </w:tc>
        <w:tc>
          <w:tcPr>
            <w:tcW w:w="2850" w:type="dxa"/>
            <w:tcBorders>
              <w:left w:val="single" w:sz="12" w:space="0" w:color="auto"/>
            </w:tcBorders>
          </w:tcPr>
          <w:p w14:paraId="71506E59"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58</w:t>
            </w:r>
          </w:p>
        </w:tc>
      </w:tr>
      <w:tr w:rsidR="00DF7CC1" w14:paraId="03157C42" w14:textId="77777777" w:rsidTr="00DF7CC1">
        <w:tc>
          <w:tcPr>
            <w:cnfStyle w:val="001000000000" w:firstRow="0" w:lastRow="0" w:firstColumn="1" w:lastColumn="0" w:oddVBand="0" w:evenVBand="0" w:oddHBand="0" w:evenHBand="0" w:firstRowFirstColumn="0" w:firstRowLastColumn="0" w:lastRowFirstColumn="0" w:lastRowLastColumn="0"/>
            <w:tcW w:w="1600" w:type="dxa"/>
            <w:tcBorders>
              <w:bottom w:val="thinThickThinLargeGap" w:sz="24" w:space="0" w:color="auto"/>
              <w:right w:val="double" w:sz="4" w:space="0" w:color="auto"/>
            </w:tcBorders>
          </w:tcPr>
          <w:p w14:paraId="44F5F66B" w14:textId="77777777" w:rsidR="00DF7CC1" w:rsidRPr="00FE00A9" w:rsidRDefault="00DF7CC1" w:rsidP="00DF7CC1">
            <w:pPr>
              <w:jc w:val="center"/>
              <w:rPr>
                <w:rFonts w:asciiTheme="majorHAnsi" w:hAnsiTheme="majorHAnsi"/>
                <w:b w:val="0"/>
                <w:sz w:val="32"/>
              </w:rPr>
            </w:pPr>
            <w:r w:rsidRPr="00FE00A9">
              <w:rPr>
                <w:rFonts w:asciiTheme="majorHAnsi" w:hAnsiTheme="majorHAnsi"/>
                <w:b w:val="0"/>
                <w:sz w:val="32"/>
              </w:rPr>
              <w:t>Machine 6</w:t>
            </w:r>
          </w:p>
        </w:tc>
        <w:tc>
          <w:tcPr>
            <w:tcW w:w="1307" w:type="dxa"/>
            <w:tcBorders>
              <w:left w:val="double" w:sz="4" w:space="0" w:color="auto"/>
              <w:bottom w:val="thinThickThinLargeGap" w:sz="24" w:space="0" w:color="auto"/>
              <w:right w:val="single" w:sz="12" w:space="0" w:color="auto"/>
            </w:tcBorders>
          </w:tcPr>
          <w:p w14:paraId="2AFB4F53"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87</w:t>
            </w:r>
          </w:p>
        </w:tc>
        <w:tc>
          <w:tcPr>
            <w:tcW w:w="1548" w:type="dxa"/>
            <w:tcBorders>
              <w:left w:val="single" w:sz="12" w:space="0" w:color="auto"/>
              <w:bottom w:val="thinThickThinLargeGap" w:sz="24" w:space="0" w:color="auto"/>
              <w:right w:val="single" w:sz="12" w:space="0" w:color="auto"/>
            </w:tcBorders>
          </w:tcPr>
          <w:p w14:paraId="061EDE93"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63</w:t>
            </w:r>
          </w:p>
        </w:tc>
        <w:tc>
          <w:tcPr>
            <w:tcW w:w="1940" w:type="dxa"/>
            <w:tcBorders>
              <w:left w:val="single" w:sz="12" w:space="0" w:color="auto"/>
              <w:bottom w:val="thinThickThinLargeGap" w:sz="24" w:space="0" w:color="auto"/>
              <w:right w:val="double" w:sz="4" w:space="0" w:color="auto"/>
            </w:tcBorders>
          </w:tcPr>
          <w:p w14:paraId="694D6273"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76</w:t>
            </w:r>
          </w:p>
        </w:tc>
        <w:tc>
          <w:tcPr>
            <w:tcW w:w="861" w:type="dxa"/>
            <w:tcBorders>
              <w:left w:val="double" w:sz="4" w:space="0" w:color="auto"/>
              <w:bottom w:val="thinThickThinLargeGap" w:sz="24" w:space="0" w:color="auto"/>
              <w:right w:val="single" w:sz="12" w:space="0" w:color="auto"/>
            </w:tcBorders>
          </w:tcPr>
          <w:p w14:paraId="58C6C6B1"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226</w:t>
            </w:r>
          </w:p>
        </w:tc>
        <w:tc>
          <w:tcPr>
            <w:tcW w:w="2850" w:type="dxa"/>
            <w:tcBorders>
              <w:left w:val="single" w:sz="12" w:space="0" w:color="auto"/>
              <w:bottom w:val="thinThickThinLargeGap" w:sz="24" w:space="0" w:color="auto"/>
            </w:tcBorders>
          </w:tcPr>
          <w:p w14:paraId="5CC16A3D" w14:textId="77777777" w:rsidR="00DF7CC1" w:rsidRPr="00FE00A9"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75</w:t>
            </w:r>
          </w:p>
        </w:tc>
      </w:tr>
      <w:tr w:rsidR="00DF7CC1" w14:paraId="130D9ED0" w14:textId="77777777" w:rsidTr="00DF7CC1">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1600" w:type="dxa"/>
            <w:tcBorders>
              <w:top w:val="thinThickThinLargeGap" w:sz="24" w:space="0" w:color="auto"/>
              <w:bottom w:val="single" w:sz="4" w:space="0" w:color="auto"/>
              <w:right w:val="double" w:sz="4" w:space="0" w:color="auto"/>
            </w:tcBorders>
          </w:tcPr>
          <w:p w14:paraId="6A4C9823" w14:textId="77777777" w:rsidR="00DF7CC1" w:rsidRDefault="00DF7CC1" w:rsidP="00DF7CC1">
            <w:pPr>
              <w:jc w:val="center"/>
              <w:rPr>
                <w:rFonts w:asciiTheme="majorHAnsi" w:hAnsiTheme="majorHAnsi"/>
                <w:b w:val="0"/>
                <w:sz w:val="32"/>
              </w:rPr>
            </w:pPr>
            <w:r w:rsidRPr="004E13DE">
              <w:rPr>
                <w:rFonts w:asciiTheme="majorHAnsi" w:hAnsiTheme="majorHAnsi"/>
                <w:b w:val="0"/>
                <w:sz w:val="32"/>
              </w:rPr>
              <w:t>Total</w:t>
            </w:r>
          </w:p>
          <w:p w14:paraId="17755E59" w14:textId="77777777" w:rsidR="00DF7CC1" w:rsidRPr="004E13DE" w:rsidRDefault="00DF7CC1" w:rsidP="00DF7CC1">
            <w:pPr>
              <w:jc w:val="center"/>
              <w:rPr>
                <w:rFonts w:asciiTheme="majorHAnsi" w:hAnsiTheme="majorHAnsi"/>
                <w:b w:val="0"/>
                <w:sz w:val="32"/>
              </w:rPr>
            </w:pPr>
          </w:p>
        </w:tc>
        <w:tc>
          <w:tcPr>
            <w:tcW w:w="1307" w:type="dxa"/>
            <w:tcBorders>
              <w:top w:val="thinThickThinLargeGap" w:sz="24" w:space="0" w:color="auto"/>
              <w:left w:val="double" w:sz="4" w:space="0" w:color="auto"/>
              <w:bottom w:val="single" w:sz="4" w:space="0" w:color="auto"/>
              <w:right w:val="single" w:sz="12" w:space="0" w:color="auto"/>
            </w:tcBorders>
          </w:tcPr>
          <w:p w14:paraId="0CB12878"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465</w:t>
            </w:r>
          </w:p>
        </w:tc>
        <w:tc>
          <w:tcPr>
            <w:tcW w:w="1548" w:type="dxa"/>
            <w:tcBorders>
              <w:top w:val="thinThickThinLargeGap" w:sz="24" w:space="0" w:color="auto"/>
              <w:left w:val="single" w:sz="12" w:space="0" w:color="auto"/>
              <w:bottom w:val="single" w:sz="4" w:space="0" w:color="auto"/>
              <w:right w:val="single" w:sz="12" w:space="0" w:color="auto"/>
            </w:tcBorders>
          </w:tcPr>
          <w:p w14:paraId="036A368D"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394</w:t>
            </w:r>
          </w:p>
        </w:tc>
        <w:tc>
          <w:tcPr>
            <w:tcW w:w="1940" w:type="dxa"/>
            <w:tcBorders>
              <w:top w:val="thinThickThinLargeGap" w:sz="24" w:space="0" w:color="auto"/>
              <w:left w:val="single" w:sz="12" w:space="0" w:color="auto"/>
              <w:bottom w:val="single" w:sz="4" w:space="0" w:color="auto"/>
              <w:right w:val="double" w:sz="4" w:space="0" w:color="auto"/>
            </w:tcBorders>
          </w:tcPr>
          <w:p w14:paraId="1CBB601E"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416</w:t>
            </w:r>
          </w:p>
        </w:tc>
        <w:tc>
          <w:tcPr>
            <w:tcW w:w="861" w:type="dxa"/>
            <w:tcBorders>
              <w:top w:val="thinThickThinLargeGap" w:sz="24" w:space="0" w:color="auto"/>
              <w:left w:val="double" w:sz="4" w:space="0" w:color="auto"/>
              <w:bottom w:val="single" w:sz="4" w:space="0" w:color="auto"/>
              <w:right w:val="single" w:sz="12" w:space="0" w:color="auto"/>
            </w:tcBorders>
          </w:tcPr>
          <w:p w14:paraId="5B632EC5"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r>
              <w:rPr>
                <w:sz w:val="32"/>
              </w:rPr>
              <w:t>465</w:t>
            </w:r>
          </w:p>
        </w:tc>
        <w:tc>
          <w:tcPr>
            <w:tcW w:w="2850" w:type="dxa"/>
            <w:tcBorders>
              <w:top w:val="thinThickThinLargeGap" w:sz="24" w:space="0" w:color="auto"/>
              <w:left w:val="single" w:sz="12" w:space="0" w:color="auto"/>
              <w:bottom w:val="single" w:sz="4" w:space="0" w:color="auto"/>
            </w:tcBorders>
          </w:tcPr>
          <w:p w14:paraId="07062D89" w14:textId="77777777" w:rsidR="00DF7CC1" w:rsidRPr="00FE00A9" w:rsidRDefault="00DF7CC1" w:rsidP="00DF7CC1">
            <w:pPr>
              <w:jc w:val="center"/>
              <w:cnfStyle w:val="000000100000" w:firstRow="0" w:lastRow="0" w:firstColumn="0" w:lastColumn="0" w:oddVBand="0" w:evenVBand="0" w:oddHBand="1" w:evenHBand="0" w:firstRowFirstColumn="0" w:firstRowLastColumn="0" w:lastRowFirstColumn="0" w:lastRowLastColumn="0"/>
              <w:rPr>
                <w:sz w:val="32"/>
              </w:rPr>
            </w:pPr>
          </w:p>
        </w:tc>
      </w:tr>
      <w:tr w:rsidR="00DF7CC1" w14:paraId="28EF05BC" w14:textId="77777777" w:rsidTr="00DF7CC1">
        <w:trPr>
          <w:trHeight w:val="587"/>
        </w:trPr>
        <w:tc>
          <w:tcPr>
            <w:cnfStyle w:val="001000000000" w:firstRow="0" w:lastRow="0" w:firstColumn="1" w:lastColumn="0" w:oddVBand="0" w:evenVBand="0" w:oddHBand="0" w:evenHBand="0" w:firstRowFirstColumn="0" w:firstRowLastColumn="0" w:lastRowFirstColumn="0" w:lastRowLastColumn="0"/>
            <w:tcW w:w="1600" w:type="dxa"/>
            <w:tcBorders>
              <w:top w:val="single" w:sz="4" w:space="0" w:color="auto"/>
              <w:right w:val="double" w:sz="4" w:space="0" w:color="auto"/>
            </w:tcBorders>
          </w:tcPr>
          <w:p w14:paraId="0C925454" w14:textId="77777777" w:rsidR="00DF7CC1" w:rsidRPr="004E13DE" w:rsidRDefault="00DF7CC1" w:rsidP="00DF7CC1">
            <w:pPr>
              <w:jc w:val="center"/>
              <w:rPr>
                <w:rFonts w:asciiTheme="majorHAnsi" w:hAnsiTheme="majorHAnsi"/>
                <w:b w:val="0"/>
                <w:sz w:val="32"/>
              </w:rPr>
            </w:pPr>
            <w:r>
              <w:rPr>
                <w:rFonts w:asciiTheme="majorHAnsi" w:hAnsiTheme="majorHAnsi"/>
                <w:b w:val="0"/>
                <w:sz w:val="32"/>
              </w:rPr>
              <w:t>Mean</w:t>
            </w:r>
          </w:p>
        </w:tc>
        <w:tc>
          <w:tcPr>
            <w:tcW w:w="1307" w:type="dxa"/>
            <w:tcBorders>
              <w:top w:val="single" w:sz="4" w:space="0" w:color="auto"/>
              <w:left w:val="double" w:sz="4" w:space="0" w:color="auto"/>
              <w:right w:val="single" w:sz="12" w:space="0" w:color="auto"/>
            </w:tcBorders>
          </w:tcPr>
          <w:p w14:paraId="64B9C7EC" w14:textId="77777777" w:rsidR="00DF7CC1"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77</w:t>
            </w:r>
          </w:p>
        </w:tc>
        <w:tc>
          <w:tcPr>
            <w:tcW w:w="1548" w:type="dxa"/>
            <w:tcBorders>
              <w:top w:val="single" w:sz="4" w:space="0" w:color="auto"/>
              <w:left w:val="single" w:sz="12" w:space="0" w:color="auto"/>
              <w:right w:val="single" w:sz="12" w:space="0" w:color="auto"/>
            </w:tcBorders>
          </w:tcPr>
          <w:p w14:paraId="4637856C" w14:textId="77777777" w:rsidR="00DF7CC1"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65</w:t>
            </w:r>
          </w:p>
        </w:tc>
        <w:tc>
          <w:tcPr>
            <w:tcW w:w="1940" w:type="dxa"/>
            <w:tcBorders>
              <w:top w:val="single" w:sz="4" w:space="0" w:color="auto"/>
              <w:left w:val="single" w:sz="12" w:space="0" w:color="auto"/>
              <w:right w:val="double" w:sz="4" w:space="0" w:color="auto"/>
            </w:tcBorders>
          </w:tcPr>
          <w:p w14:paraId="5B064E29" w14:textId="77777777" w:rsidR="00DF7CC1"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69</w:t>
            </w:r>
          </w:p>
        </w:tc>
        <w:tc>
          <w:tcPr>
            <w:tcW w:w="861" w:type="dxa"/>
            <w:tcBorders>
              <w:top w:val="single" w:sz="4" w:space="0" w:color="auto"/>
              <w:left w:val="double" w:sz="4" w:space="0" w:color="auto"/>
              <w:right w:val="single" w:sz="12" w:space="0" w:color="auto"/>
            </w:tcBorders>
          </w:tcPr>
          <w:p w14:paraId="1BF15124" w14:textId="77777777" w:rsidR="00DF7CC1"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211</w:t>
            </w:r>
          </w:p>
        </w:tc>
        <w:tc>
          <w:tcPr>
            <w:tcW w:w="2850" w:type="dxa"/>
            <w:tcBorders>
              <w:top w:val="single" w:sz="4" w:space="0" w:color="auto"/>
              <w:left w:val="single" w:sz="12" w:space="0" w:color="auto"/>
            </w:tcBorders>
          </w:tcPr>
          <w:p w14:paraId="13C2882E" w14:textId="77777777" w:rsidR="00DF7CC1" w:rsidRDefault="00DF7CC1" w:rsidP="00DF7CC1">
            <w:pPr>
              <w:jc w:val="center"/>
              <w:cnfStyle w:val="000000000000" w:firstRow="0" w:lastRow="0" w:firstColumn="0" w:lastColumn="0" w:oddVBand="0" w:evenVBand="0" w:oddHBand="0" w:evenHBand="0" w:firstRowFirstColumn="0" w:firstRowLastColumn="0" w:lastRowFirstColumn="0" w:lastRowLastColumn="0"/>
              <w:rPr>
                <w:sz w:val="32"/>
              </w:rPr>
            </w:pPr>
            <w:r>
              <w:rPr>
                <w:sz w:val="32"/>
              </w:rPr>
              <w:t>70</w:t>
            </w:r>
          </w:p>
        </w:tc>
      </w:tr>
    </w:tbl>
    <w:p w14:paraId="74BBB989" w14:textId="77777777" w:rsidR="000E2C6A" w:rsidRDefault="000E2C6A" w:rsidP="000E2C6A"/>
    <w:p w14:paraId="60C9BE78" w14:textId="77777777" w:rsidR="000E2C6A" w:rsidRDefault="000E2C6A" w:rsidP="000E2C6A"/>
    <w:p w14:paraId="369CEB9E" w14:textId="77777777" w:rsidR="000E2C6A" w:rsidRDefault="000E2C6A" w:rsidP="000E2C6A"/>
    <w:p w14:paraId="3D07E710" w14:textId="77777777" w:rsidR="000E2C6A" w:rsidRDefault="000E2C6A" w:rsidP="000E2C6A"/>
    <w:p w14:paraId="73382268" w14:textId="77777777" w:rsidR="00C5230D" w:rsidRDefault="000E2C6A" w:rsidP="00C5230D">
      <w:pPr>
        <w:rPr>
          <w:sz w:val="28"/>
        </w:rPr>
      </w:pPr>
      <w:r w:rsidRPr="005A4FE2">
        <w:rPr>
          <w:sz w:val="28"/>
        </w:rPr>
        <w:t xml:space="preserve">The table above shows measured </w:t>
      </w:r>
      <w:r w:rsidR="005A4FE2" w:rsidRPr="005A4FE2">
        <w:rPr>
          <w:sz w:val="28"/>
        </w:rPr>
        <w:t>volume</w:t>
      </w:r>
      <w:r w:rsidRPr="005A4FE2">
        <w:rPr>
          <w:sz w:val="28"/>
        </w:rPr>
        <w:t xml:space="preserve"> of oil after </w:t>
      </w:r>
      <w:proofErr w:type="gramStart"/>
      <w:r w:rsidRPr="005A4FE2">
        <w:rPr>
          <w:sz w:val="28"/>
        </w:rPr>
        <w:t>my</w:t>
      </w:r>
      <w:proofErr w:type="gramEnd"/>
      <w:r w:rsidRPr="005A4FE2">
        <w:rPr>
          <w:sz w:val="28"/>
        </w:rPr>
        <w:t xml:space="preserve"> improve stage as been implemented. It’s a way of controlling your product by noticing any anomalies and identifying why they happened. </w:t>
      </w:r>
    </w:p>
    <w:p w14:paraId="4B8CE891" w14:textId="0816083E" w:rsidR="00EC2BB5" w:rsidRDefault="00071B22" w:rsidP="00C5230D">
      <w:pPr>
        <w:rPr>
          <w:sz w:val="28"/>
        </w:rPr>
      </w:pPr>
      <w:r>
        <w:rPr>
          <w:noProof/>
          <w:lang w:val="en-GB" w:eastAsia="en-GB"/>
        </w:rPr>
        <w:drawing>
          <wp:anchor distT="0" distB="0" distL="114300" distR="114300" simplePos="0" relativeHeight="251692032" behindDoc="0" locked="0" layoutInCell="1" allowOverlap="1" wp14:anchorId="3C1A8933" wp14:editId="07458BC5">
            <wp:simplePos x="0" y="0"/>
            <wp:positionH relativeFrom="margin">
              <wp:posOffset>37465</wp:posOffset>
            </wp:positionH>
            <wp:positionV relativeFrom="paragraph">
              <wp:posOffset>1311275</wp:posOffset>
            </wp:positionV>
            <wp:extent cx="6400800" cy="5104130"/>
            <wp:effectExtent l="0" t="0" r="0" b="1270"/>
            <wp:wrapSquare wrapText="bothSides"/>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r w:rsidR="00EC2BB5">
        <w:rPr>
          <w:sz w:val="28"/>
        </w:rPr>
        <w:t>The</w:t>
      </w:r>
      <w:r w:rsidR="00CB00F0">
        <w:rPr>
          <w:sz w:val="28"/>
        </w:rPr>
        <w:t xml:space="preserve"> graph</w:t>
      </w:r>
      <w:r w:rsidR="00EC2BB5">
        <w:rPr>
          <w:sz w:val="28"/>
        </w:rPr>
        <w:t xml:space="preserve">s below show </w:t>
      </w:r>
      <w:r w:rsidR="00CB00F0">
        <w:rPr>
          <w:sz w:val="28"/>
        </w:rPr>
        <w:t>how effective my control phase</w:t>
      </w:r>
      <w:r w:rsidR="00EC2BB5">
        <w:rPr>
          <w:sz w:val="28"/>
        </w:rPr>
        <w:t xml:space="preserve"> has been in reducing the risk of a coolant leaks within the turning area by comparing the initial and final data I have gathered about the volume of oil caught within the lin bin. </w:t>
      </w:r>
    </w:p>
    <w:p w14:paraId="77C2D505" w14:textId="6958A099" w:rsidR="00CB00F0" w:rsidRDefault="00CB00F0" w:rsidP="00C5230D">
      <w:pPr>
        <w:rPr>
          <w:sz w:val="28"/>
        </w:rPr>
      </w:pPr>
    </w:p>
    <w:p w14:paraId="08731290" w14:textId="7B8A0DC2" w:rsidR="00EC2BB5" w:rsidRDefault="00071B22" w:rsidP="00D3767D">
      <w:pPr>
        <w:rPr>
          <w:sz w:val="28"/>
        </w:rPr>
      </w:pPr>
      <w:r>
        <w:rPr>
          <w:noProof/>
          <w:lang w:val="en-GB" w:eastAsia="en-GB"/>
        </w:rPr>
        <w:lastRenderedPageBreak/>
        <w:drawing>
          <wp:anchor distT="0" distB="0" distL="114300" distR="114300" simplePos="0" relativeHeight="251693056" behindDoc="0" locked="0" layoutInCell="1" allowOverlap="1" wp14:anchorId="78E279D9" wp14:editId="08A1ECC9">
            <wp:simplePos x="0" y="0"/>
            <wp:positionH relativeFrom="margin">
              <wp:posOffset>132715</wp:posOffset>
            </wp:positionH>
            <wp:positionV relativeFrom="paragraph">
              <wp:posOffset>122555</wp:posOffset>
            </wp:positionV>
            <wp:extent cx="6168390" cy="4844415"/>
            <wp:effectExtent l="0" t="0" r="3810" b="0"/>
            <wp:wrapSquare wrapText="bothSides"/>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14:paraId="6AC0706D" w14:textId="77777777" w:rsidR="00EC2BB5" w:rsidRPr="00EC2BB5" w:rsidRDefault="00EC2BB5" w:rsidP="00EC2BB5">
      <w:pPr>
        <w:rPr>
          <w:sz w:val="28"/>
        </w:rPr>
      </w:pPr>
    </w:p>
    <w:p w14:paraId="73A5F9CF" w14:textId="780BE62C" w:rsidR="00EC2BB5" w:rsidRPr="00EC2BB5" w:rsidRDefault="00EC2BB5" w:rsidP="00EC2BB5">
      <w:pPr>
        <w:rPr>
          <w:sz w:val="28"/>
        </w:rPr>
      </w:pPr>
    </w:p>
    <w:p w14:paraId="416D6FD6" w14:textId="77777777" w:rsidR="00EC2BB5" w:rsidRPr="00EC2BB5" w:rsidRDefault="00EC2BB5" w:rsidP="00EC2BB5">
      <w:pPr>
        <w:rPr>
          <w:sz w:val="28"/>
        </w:rPr>
      </w:pPr>
    </w:p>
    <w:p w14:paraId="1E68457A" w14:textId="77777777" w:rsidR="00EC2BB5" w:rsidRPr="00EC2BB5" w:rsidRDefault="00EC2BB5" w:rsidP="00EC2BB5">
      <w:pPr>
        <w:rPr>
          <w:sz w:val="28"/>
        </w:rPr>
      </w:pPr>
    </w:p>
    <w:p w14:paraId="213E1FE8" w14:textId="77777777" w:rsidR="00EC2BB5" w:rsidRPr="00EC2BB5" w:rsidRDefault="00EC2BB5" w:rsidP="00EC2BB5">
      <w:pPr>
        <w:rPr>
          <w:sz w:val="28"/>
        </w:rPr>
      </w:pPr>
    </w:p>
    <w:p w14:paraId="675ABECD" w14:textId="77777777" w:rsidR="00EC2BB5" w:rsidRPr="00EC2BB5" w:rsidRDefault="00EC2BB5" w:rsidP="00EC2BB5">
      <w:pPr>
        <w:rPr>
          <w:sz w:val="28"/>
        </w:rPr>
      </w:pPr>
    </w:p>
    <w:p w14:paraId="1F56AF2B" w14:textId="77777777" w:rsidR="00EC2BB5" w:rsidRPr="00EC2BB5" w:rsidRDefault="00EC2BB5" w:rsidP="00EC2BB5">
      <w:pPr>
        <w:rPr>
          <w:sz w:val="28"/>
        </w:rPr>
      </w:pPr>
    </w:p>
    <w:p w14:paraId="5B8ABF4A" w14:textId="77777777" w:rsidR="00EC2BB5" w:rsidRPr="00EC2BB5" w:rsidRDefault="00EC2BB5" w:rsidP="00EC2BB5">
      <w:pPr>
        <w:rPr>
          <w:sz w:val="28"/>
        </w:rPr>
      </w:pPr>
    </w:p>
    <w:p w14:paraId="74D95C56" w14:textId="77777777" w:rsidR="00EC2BB5" w:rsidRDefault="00EC2BB5" w:rsidP="00EC2BB5">
      <w:pPr>
        <w:rPr>
          <w:sz w:val="28"/>
        </w:rPr>
      </w:pPr>
    </w:p>
    <w:p w14:paraId="51B84301" w14:textId="77777777" w:rsidR="00C279BE" w:rsidRDefault="00EC2BB5" w:rsidP="00EC2BB5">
      <w:pPr>
        <w:tabs>
          <w:tab w:val="left" w:pos="5925"/>
        </w:tabs>
        <w:rPr>
          <w:sz w:val="28"/>
        </w:rPr>
      </w:pPr>
      <w:r>
        <w:rPr>
          <w:sz w:val="28"/>
        </w:rPr>
        <w:tab/>
      </w:r>
    </w:p>
    <w:p w14:paraId="24EF6FA2" w14:textId="77777777" w:rsidR="00B50E29" w:rsidRPr="001A6FAD" w:rsidRDefault="00B50E29" w:rsidP="00B50E29">
      <w:pPr>
        <w:tabs>
          <w:tab w:val="left" w:pos="5925"/>
        </w:tabs>
        <w:rPr>
          <w:b/>
          <w:sz w:val="28"/>
        </w:rPr>
      </w:pPr>
      <w:r>
        <w:rPr>
          <w:sz w:val="28"/>
        </w:rPr>
        <w:t xml:space="preserve">               </w:t>
      </w:r>
      <w:r w:rsidRPr="001A6FAD">
        <w:rPr>
          <w:sz w:val="28"/>
        </w:rPr>
        <w:t xml:space="preserve"> </w:t>
      </w:r>
      <w:proofErr w:type="gramStart"/>
      <w:r w:rsidRPr="001A6FAD">
        <w:rPr>
          <w:b/>
          <w:sz w:val="28"/>
        </w:rPr>
        <w:t>Inputs(</w:t>
      </w:r>
      <w:proofErr w:type="gramEnd"/>
      <w:r w:rsidRPr="001A6FAD">
        <w:rPr>
          <w:b/>
          <w:sz w:val="28"/>
        </w:rPr>
        <w:t>X’s)                      Process Stage                   Outputs(Y’s)</w:t>
      </w:r>
    </w:p>
    <w:p w14:paraId="109A4D68" w14:textId="77777777" w:rsidR="00B50E29"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726848" behindDoc="0" locked="0" layoutInCell="1" allowOverlap="1" wp14:anchorId="1D42820F" wp14:editId="1B844C53">
                <wp:simplePos x="0" y="0"/>
                <wp:positionH relativeFrom="column">
                  <wp:posOffset>609600</wp:posOffset>
                </wp:positionH>
                <wp:positionV relativeFrom="paragraph">
                  <wp:posOffset>269875</wp:posOffset>
                </wp:positionV>
                <wp:extent cx="1419225" cy="1562100"/>
                <wp:effectExtent l="19050" t="19050" r="28575" b="19050"/>
                <wp:wrapNone/>
                <wp:docPr id="136" name="Rectangle 136"/>
                <wp:cNvGraphicFramePr/>
                <a:graphic xmlns:a="http://schemas.openxmlformats.org/drawingml/2006/main">
                  <a:graphicData uri="http://schemas.microsoft.com/office/word/2010/wordprocessingShape">
                    <wps:wsp>
                      <wps:cNvSpPr/>
                      <wps:spPr>
                        <a:xfrm>
                          <a:off x="0" y="0"/>
                          <a:ext cx="1419225" cy="1562100"/>
                        </a:xfrm>
                        <a:prstGeom prst="rect">
                          <a:avLst/>
                        </a:prstGeom>
                        <a:solidFill>
                          <a:sysClr val="window" lastClr="FFFFFF"/>
                        </a:solidFill>
                        <a:ln w="28575" cap="flat" cmpd="sng" algn="ctr">
                          <a:solidFill>
                            <a:srgbClr val="FF0000"/>
                          </a:solidFill>
                          <a:prstDash val="solid"/>
                        </a:ln>
                        <a:effectLst/>
                      </wps:spPr>
                      <wps:txbx>
                        <w:txbxContent>
                          <w:p w14:paraId="2F5D494E" w14:textId="77777777" w:rsidR="00B50E29" w:rsidRDefault="00B50E29" w:rsidP="00B50E29">
                            <w:pPr>
                              <w:jc w:val="center"/>
                              <w:rPr>
                                <w:color w:val="000000" w:themeColor="text1"/>
                              </w:rPr>
                            </w:pPr>
                            <w:r>
                              <w:rPr>
                                <w:color w:val="000000" w:themeColor="text1"/>
                              </w:rPr>
                              <w:t>Conveyor clogged</w:t>
                            </w:r>
                          </w:p>
                          <w:p w14:paraId="28D20224" w14:textId="77777777" w:rsidR="00B50E29" w:rsidRDefault="00B50E29" w:rsidP="00B50E29">
                            <w:pPr>
                              <w:jc w:val="center"/>
                              <w:rPr>
                                <w:color w:val="000000" w:themeColor="text1"/>
                              </w:rPr>
                            </w:pPr>
                            <w:r>
                              <w:rPr>
                                <w:color w:val="000000" w:themeColor="text1"/>
                              </w:rPr>
                              <w:t>Part is lost</w:t>
                            </w:r>
                          </w:p>
                          <w:p w14:paraId="1BA8E7E9" w14:textId="77777777" w:rsidR="00B50E29" w:rsidRDefault="00B50E29" w:rsidP="00B50E29">
                            <w:pPr>
                              <w:jc w:val="center"/>
                              <w:rPr>
                                <w:color w:val="000000" w:themeColor="text1"/>
                              </w:rPr>
                            </w:pPr>
                            <w:r>
                              <w:rPr>
                                <w:color w:val="000000" w:themeColor="text1"/>
                              </w:rPr>
                              <w:t>Machine does not function properly</w:t>
                            </w:r>
                          </w:p>
                          <w:p w14:paraId="39D59E67" w14:textId="77777777" w:rsidR="00B50E29" w:rsidRDefault="00B50E29" w:rsidP="00B50E29">
                            <w:pPr>
                              <w:rPr>
                                <w:color w:val="000000" w:themeColor="text1"/>
                              </w:rPr>
                            </w:pPr>
                          </w:p>
                          <w:p w14:paraId="532A9734" w14:textId="77777777" w:rsidR="00B50E29" w:rsidRPr="00C279BE" w:rsidRDefault="00B50E29" w:rsidP="00B50E29">
                            <w:pPr>
                              <w:jc w:val="center"/>
                              <w:rPr>
                                <w:color w:val="000000" w:themeColor="text1"/>
                              </w:rPr>
                            </w:pPr>
                          </w:p>
                          <w:p w14:paraId="23F7922A" w14:textId="77777777" w:rsidR="00000000" w:rsidRDefault="00000000"/>
                          <w:p w14:paraId="4039F308" w14:textId="6BAF1ACA" w:rsidR="00B50E29" w:rsidRDefault="00B50E29" w:rsidP="00B50E29">
                            <w:pPr>
                              <w:jc w:val="center"/>
                              <w:rPr>
                                <w:color w:val="000000" w:themeColor="text1"/>
                              </w:rPr>
                            </w:pPr>
                            <w:r>
                              <w:rPr>
                                <w:color w:val="000000" w:themeColor="text1"/>
                              </w:rPr>
                              <w:t>Conveyor clogged</w:t>
                            </w:r>
                          </w:p>
                          <w:p w14:paraId="0A2D42AA" w14:textId="77777777" w:rsidR="00B50E29" w:rsidRDefault="00B50E29" w:rsidP="00B50E29">
                            <w:pPr>
                              <w:jc w:val="center"/>
                              <w:rPr>
                                <w:color w:val="000000" w:themeColor="text1"/>
                              </w:rPr>
                            </w:pPr>
                            <w:r>
                              <w:rPr>
                                <w:color w:val="000000" w:themeColor="text1"/>
                              </w:rPr>
                              <w:t>Part is lost</w:t>
                            </w:r>
                          </w:p>
                          <w:p w14:paraId="0563358C" w14:textId="77777777" w:rsidR="00B50E29" w:rsidRDefault="00B50E29" w:rsidP="00B50E29">
                            <w:pPr>
                              <w:jc w:val="center"/>
                              <w:rPr>
                                <w:color w:val="000000" w:themeColor="text1"/>
                              </w:rPr>
                            </w:pPr>
                            <w:r>
                              <w:rPr>
                                <w:color w:val="000000" w:themeColor="text1"/>
                              </w:rPr>
                              <w:t>Machine does not function properly</w:t>
                            </w:r>
                          </w:p>
                          <w:p w14:paraId="4A0A01C4" w14:textId="77777777" w:rsidR="00B50E29" w:rsidRDefault="00B50E29" w:rsidP="00B50E29">
                            <w:pPr>
                              <w:rPr>
                                <w:color w:val="000000" w:themeColor="text1"/>
                              </w:rPr>
                            </w:pPr>
                          </w:p>
                          <w:p w14:paraId="7CF2A819"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42820F" id="Rectangle 136" o:spid="_x0000_s1055" style="position:absolute;margin-left:48pt;margin-top:21.25pt;width:111.75pt;height:123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hZ+HZAIAANgEAAAOAAAAZHJzL2Uyb0RvYy54bWysVN1v2jAQf5+0/8Hy+xoSQT9QQ4VATJOq&#13;&#10;thKd+mwcm0RyfN7ZkLC/fmeTQtv1aVoezJ3v++ffcXvXt4btFfoGbMnzixFnykqoGrst+c/n1bdr&#13;&#10;znwQthIGrCr5QXl+N/v65bZzU1VADaZSyCiJ9dPOlbwOwU2zzMtatcJfgFOWjBqwFYFU3GYVio6y&#13;&#10;tyYrRqPLrAOsHIJU3tPt8mjks5RfayXDo9ZeBWZKTr2FdGI6N/HMZrdiukXh6kYObYh/6KIVjaWi&#13;&#10;p1RLEQTbYfNXqraRCB50uJDQZqB1I1WagabJRx+mWdfCqTQLgePdCSb//9LKh/3aPSHB0Dk/9STG&#13;&#10;KXqNbfyl/lifwDqcwFJ9YJIu83F+UxQTziTZ8sllkY8SnNk53KEP3xW0LAolR3qNBJLY3/tAJcn1&#13;&#10;1SVW82CaatUYk5SDXxhke0EPR+9dQceZET7QZclX6YuPRynehRnLupIX15Or2JkgRmkjAomtq0ru&#13;&#10;7ZYzYbZEVRkw9fIu2uN2c6q6Wo3o+6xIbHopfH3sLmUY3IyNvatEvGHGM65RCv2mZw21UtzEkHi1&#13;&#10;gerwhAzhSE7v5KqhAvc07JNAYiPxljYsPNKhDdB4MEic1YC/P7uP/kQSsnLWEbtp9F87gYow/GGJ&#13;&#10;Pjf5eBzXISnjyVVBCr61bN5a7K5dAL1DTrvsZBKjfzCvokZoX2gR57EqmYSVVPsI8qAswnHraJWl&#13;&#10;ms+TG62AE+Herp2MySN0Edrn/kWgG0gTiG8P8LoJYvqBO0ffGGlhvgugm0SsM65EkajQ+iSyDKse&#13;&#10;9/OtnrzOf0izPwAAAP//AwBQSwMEFAAGAAgAAAAhAHLYRcDiAAAADgEAAA8AAABkcnMvZG93bnJl&#13;&#10;di54bWxMj81OwzAQhO9IvIO1SNyo09CfJI1T8SPOQNsHcOJtkjZeh9hpw9uznOCy2tVoZufLt5Pt&#13;&#10;xAUH3zpSMJ9FIJAqZ1qqFRz2bw8JCB80Gd05QgXf6GFb3N7kOjPuSp942YVacAj5TCtoQugzKX3V&#13;&#10;oNV+5nok1o5usDrwOdTSDPrK4baTcRStpNUt8YdG9/jSYHXejVbBufx6fvf1h8H1uE/XJ+/CcFgo&#13;&#10;dX83vW54PG1ABJzCnwN+Gbg/FFysdCMZLzoF6Yp5goJFvATB+uM85aVUECfJEmSRy/8YxQ8AAAD/&#13;&#10;/wMAUEsBAi0AFAAGAAgAAAAhALaDOJL+AAAA4QEAABMAAAAAAAAAAAAAAAAAAAAAAFtDb250ZW50&#13;&#10;X1R5cGVzXS54bWxQSwECLQAUAAYACAAAACEAOP0h/9YAAACUAQAACwAAAAAAAAAAAAAAAAAvAQAA&#13;&#10;X3JlbHMvLnJlbHNQSwECLQAUAAYACAAAACEA+IWfh2QCAADYBAAADgAAAAAAAAAAAAAAAAAuAgAA&#13;&#10;ZHJzL2Uyb0RvYy54bWxQSwECLQAUAAYACAAAACEActhFwOIAAAAOAQAADwAAAAAAAAAAAAAAAAC+&#13;&#10;BAAAZHJzL2Rvd25yZXYueG1sUEsFBgAAAAAEAAQA8wAAAM0FAAAAAA==&#13;&#10;" fillcolor="window" strokecolor="red" strokeweight="2.25pt">
                <v:textbox>
                  <w:txbxContent>
                    <w:p w14:paraId="2F5D494E" w14:textId="77777777" w:rsidR="00B50E29" w:rsidRDefault="00B50E29" w:rsidP="00B50E29">
                      <w:pPr>
                        <w:jc w:val="center"/>
                        <w:rPr>
                          <w:color w:val="000000" w:themeColor="text1"/>
                        </w:rPr>
                      </w:pPr>
                      <w:r>
                        <w:rPr>
                          <w:color w:val="000000" w:themeColor="text1"/>
                        </w:rPr>
                        <w:t>Conveyor clogged</w:t>
                      </w:r>
                    </w:p>
                    <w:p w14:paraId="28D20224" w14:textId="77777777" w:rsidR="00B50E29" w:rsidRDefault="00B50E29" w:rsidP="00B50E29">
                      <w:pPr>
                        <w:jc w:val="center"/>
                        <w:rPr>
                          <w:color w:val="000000" w:themeColor="text1"/>
                        </w:rPr>
                      </w:pPr>
                      <w:r>
                        <w:rPr>
                          <w:color w:val="000000" w:themeColor="text1"/>
                        </w:rPr>
                        <w:t>Part is lost</w:t>
                      </w:r>
                    </w:p>
                    <w:p w14:paraId="1BA8E7E9" w14:textId="77777777" w:rsidR="00B50E29" w:rsidRDefault="00B50E29" w:rsidP="00B50E29">
                      <w:pPr>
                        <w:jc w:val="center"/>
                        <w:rPr>
                          <w:color w:val="000000" w:themeColor="text1"/>
                        </w:rPr>
                      </w:pPr>
                      <w:r>
                        <w:rPr>
                          <w:color w:val="000000" w:themeColor="text1"/>
                        </w:rPr>
                        <w:t>Machine does not function properly</w:t>
                      </w:r>
                    </w:p>
                    <w:p w14:paraId="39D59E67" w14:textId="77777777" w:rsidR="00B50E29" w:rsidRDefault="00B50E29" w:rsidP="00B50E29">
                      <w:pPr>
                        <w:rPr>
                          <w:color w:val="000000" w:themeColor="text1"/>
                        </w:rPr>
                      </w:pPr>
                    </w:p>
                    <w:p w14:paraId="532A9734" w14:textId="77777777" w:rsidR="00B50E29" w:rsidRPr="00C279BE" w:rsidRDefault="00B50E29" w:rsidP="00B50E29">
                      <w:pPr>
                        <w:jc w:val="center"/>
                        <w:rPr>
                          <w:color w:val="000000" w:themeColor="text1"/>
                        </w:rPr>
                      </w:pPr>
                    </w:p>
                    <w:p w14:paraId="23F7922A" w14:textId="77777777" w:rsidR="00000000" w:rsidRDefault="00000000"/>
                    <w:p w14:paraId="4039F308" w14:textId="6BAF1ACA" w:rsidR="00B50E29" w:rsidRDefault="00B50E29" w:rsidP="00B50E29">
                      <w:pPr>
                        <w:jc w:val="center"/>
                        <w:rPr>
                          <w:color w:val="000000" w:themeColor="text1"/>
                        </w:rPr>
                      </w:pPr>
                      <w:r>
                        <w:rPr>
                          <w:color w:val="000000" w:themeColor="text1"/>
                        </w:rPr>
                        <w:t>Conveyor clogged</w:t>
                      </w:r>
                    </w:p>
                    <w:p w14:paraId="0A2D42AA" w14:textId="77777777" w:rsidR="00B50E29" w:rsidRDefault="00B50E29" w:rsidP="00B50E29">
                      <w:pPr>
                        <w:jc w:val="center"/>
                        <w:rPr>
                          <w:color w:val="000000" w:themeColor="text1"/>
                        </w:rPr>
                      </w:pPr>
                      <w:r>
                        <w:rPr>
                          <w:color w:val="000000" w:themeColor="text1"/>
                        </w:rPr>
                        <w:t>Part is lost</w:t>
                      </w:r>
                    </w:p>
                    <w:p w14:paraId="0563358C" w14:textId="77777777" w:rsidR="00B50E29" w:rsidRDefault="00B50E29" w:rsidP="00B50E29">
                      <w:pPr>
                        <w:jc w:val="center"/>
                        <w:rPr>
                          <w:color w:val="000000" w:themeColor="text1"/>
                        </w:rPr>
                      </w:pPr>
                      <w:r>
                        <w:rPr>
                          <w:color w:val="000000" w:themeColor="text1"/>
                        </w:rPr>
                        <w:t>Machine does not function properly</w:t>
                      </w:r>
                    </w:p>
                    <w:p w14:paraId="4A0A01C4" w14:textId="77777777" w:rsidR="00B50E29" w:rsidRDefault="00B50E29" w:rsidP="00B50E29">
                      <w:pPr>
                        <w:rPr>
                          <w:color w:val="000000" w:themeColor="text1"/>
                        </w:rPr>
                      </w:pPr>
                    </w:p>
                    <w:p w14:paraId="7CF2A819"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30944" behindDoc="0" locked="0" layoutInCell="1" allowOverlap="1" wp14:anchorId="3D70BB95" wp14:editId="28D91C25">
                <wp:simplePos x="0" y="0"/>
                <wp:positionH relativeFrom="margin">
                  <wp:posOffset>2988627</wp:posOffset>
                </wp:positionH>
                <wp:positionV relativeFrom="paragraph">
                  <wp:posOffset>1331913</wp:posOffset>
                </wp:positionV>
                <wp:extent cx="458193" cy="400050"/>
                <wp:effectExtent l="47943" t="28257" r="66357" b="47308"/>
                <wp:wrapNone/>
                <wp:docPr id="137" name="Right Arrow 137"/>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351E8EF" id="Right Arrow 137" o:spid="_x0000_s1026" type="#_x0000_t13" style="position:absolute;margin-left:235.3pt;margin-top:104.9pt;width:36.1pt;height:31.5pt;rotation:90;z-index:251730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JaJegIAABQFAAAOAAAAZHJzL2Uyb0RvYy54bWysVEtP20AQvlfqf1jtvTgJcQkRDoqgVJUQ&#10;oELFebJe2yvtq7ObOPTXd3Zt3pyq+rCa9+ObGZ+c7o1mO4lBOVvx6cGEM2mFq5VtK/7r7uLLgrMQ&#10;wdagnZUVf5CBn64+fzrp/VLOXOd0LZFREBuWva94F6NfFkUQnTQQDpyXlpSNQwORWGyLGqGn6EYX&#10;s8nka9E7rD06IUMg6fmg5Kscv2mkiNdNE2RkuuJUW8wv5neT3mJ1AssWwXdKjGXAP1RhQFlK+hTq&#10;HCKwLap3oYwS6IJr4oFwpnBNo4TMPVA308mbbm478DL3QuAE/wRT+H9hxdXuBpmqaXaHR5xZMDSk&#10;n6rtIlsjup4lMYHU+7Ak21t/gyMXiEwd7xs0DB0hW84n6cs4UGdsn2F+eIJZ7iMTJJyXi+nxIWeC&#10;VMmlzGMohlAppMcQv0tnWCIqjqmcXE0ODbvLEKkIcng0TE7BaVVfKK0zg+3mTCPbAc3923xxOJ2l&#10;LsjllZm2rK/4bFEelVQO0P41GiKRxhMiwbacgW5psUXEnPuVd/ggSU7eQS2H1GUGZMw8mL+vInVx&#10;DqEbXHKKsVhtUzyZ93hsOg1igD5RG1c/0Pwy/LTewYsLRdEuIcQbQNpkEtJ1xmt6Gu2oWTdSnHUO&#10;/3wkT/a0YKTlrKfLICB+bwElZ/qHpdU7ns7n6ZQyMy+PZsTgS83mpcZuzZmjIUxzdZlM9lE/kg06&#10;c09HvE5ZSQVWUO4B8pE5i8PF0m9AyPU6m9H5eIiX9taLFDzhlHC8298D+nFxIm3clXu8Ili+2ZzB&#10;Nnlat95G16i8Vs+40qgSQ6eXhzb+JtJtv+Sz1fPPbPUXAAD//wMAUEsDBBQABgAIAAAAIQAd3FtQ&#10;4QAAAAsBAAAPAAAAZHJzL2Rvd25yZXYueG1sTI/NTsMwEITvSLyDtUjcqE2akCrEqfg/9IDU0ktv&#10;TrIkUWM72E4aeHq2J7jN7oxmv83Xs+7ZhM531ki4XQhgaCpbd6aRsP94vVkB80GZWvXWoIRv9LAu&#10;Li9yldX2ZLY47ULDqMT4TEloQxgyzn3VolZ+YQc05H1ap1Wg0TW8dupE5brnkRB3XKvO0IVWDfjU&#10;YnXcjVrC8Sce3UEk7qUcl5u35+jx/WvaSnl9NT/cAws4h78wnPEJHQpiKu1oas96CXGaRBSVEImz&#10;oESyXJEoaZOmMfAi5/9/KH4BAAD//wMAUEsBAi0AFAAGAAgAAAAhALaDOJL+AAAA4QEAABMAAAAA&#10;AAAAAAAAAAAAAAAAAFtDb250ZW50X1R5cGVzXS54bWxQSwECLQAUAAYACAAAACEAOP0h/9YAAACU&#10;AQAACwAAAAAAAAAAAAAAAAAvAQAAX3JlbHMvLnJlbHNQSwECLQAUAAYACAAAACEAunyWiXoCAAAU&#10;BQAADgAAAAAAAAAAAAAAAAAuAgAAZHJzL2Uyb0RvYy54bWxQSwECLQAUAAYACAAAACEAHdxbUOEA&#10;AAALAQAADwAAAAAAAAAAAAAAAADUBAAAZHJzL2Rvd25yZXYueG1sUEsFBgAAAAAEAAQA8wAAAOIF&#10;AA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728896" behindDoc="0" locked="0" layoutInCell="1" allowOverlap="1" wp14:anchorId="2C198931" wp14:editId="6AB0D6CB">
                <wp:simplePos x="0" y="0"/>
                <wp:positionH relativeFrom="column">
                  <wp:posOffset>2171700</wp:posOffset>
                </wp:positionH>
                <wp:positionV relativeFrom="paragraph">
                  <wp:posOffset>517525</wp:posOffset>
                </wp:positionV>
                <wp:extent cx="257175" cy="400050"/>
                <wp:effectExtent l="19050" t="76200" r="47625" b="76200"/>
                <wp:wrapNone/>
                <wp:docPr id="138" name="Right Arrow 138"/>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A131FC" id="Right Arrow 138" o:spid="_x0000_s1026" type="#_x0000_t13" style="position:absolute;margin-left:171pt;margin-top:40.75pt;width:20.25pt;height:31.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sBbcwIAAAYFAAAOAAAAZHJzL2Uyb0RvYy54bWysVEtPGzEQvlfqf7B8L7sJSaFREhRBqSoh&#10;QEDFeeL17lryq2MnG/rrO/ZuIDxOVS9ej+f9zTc7P9sZzbYSg3J2wUdHJWfSClcp2yz4r4fLL6ec&#10;hQi2Au2sXPAnGfjZ8vOneedncuxapyuJjILYMOv8grcx+llRBNFKA+HIeWlJWTs0EEnEpqgQOopu&#10;dDEuy69F57Dy6IQMgV4veiVf5vh1LUW8qesgI9MLTrXFfGI+1+kslnOYNQi+VWIoA/6hCgPKUtLn&#10;UBcQgW1QvQtllEAXXB2PhDOFq2slZO6BuhmVb7q5b8HL3AuBE/wzTOH/hRXX21tkqqLZHdOoLBga&#10;0p1q2shWiK5j6ZlA6nyYke29v8VBCnRNHe9qNOlLvbBdBvbpGVi5i0zQ43h6MjqZciZINSnLcpqB&#10;L16cPYb4QzrD0mXBMRWQ82dQYXsVIqUlh71hyhicVtWl0joL2KzPNbIt0KS/T06PR+NUN7m8MtOW&#10;dVTP6TSXA8S4WkOkyownDIJtOAPdEJVFxJz7lXf4IElO3kIl+9RTam/f3WD+vorUxQWEtnfJKYZi&#10;tU3xZGbu0HSCvgc73daueqKJoeupHLy4VBTtCkK8BSTuEstpH+MNHbV21Kwbbpy1Dv989J7siVKk&#10;5ayjXSAgfm8AJWf6pyWyfRtNJml5sjCZnoxJwEPN+lBjN+bc0RBGtPle5Guyj3p/rdGZR1rbVcpK&#10;KrCCcveQD8J57HeUFl/I1Sqb0cJ4iFf23osUPOGUcHzYPQL6gTiRGHft9nsDszfM6W2Tp3WrTXS1&#10;yrR6wZVGlQRatjy04ceQtvlQzlYvv6/lXwAAAP//AwBQSwMEFAAGAAgAAAAhALfVfMvfAAAACgEA&#10;AA8AAABkcnMvZG93bnJldi54bWxMj8FOg0AQhu8mvsNmTLzZpRQIoSyNNmo8Sm1ivC0wBSI7S9gt&#10;xbd3PNXbTObLP9+f7xYziBkn11tSsF4FIJBq2/TUKjh+vDykIJzX1OjBEir4QQe74vYm11ljL1Ti&#10;fPCt4BBymVbQeT9mUrq6Q6Pdyo5IfDvZyWjP69TKZtIXDjeDDIMgkUb3xB86PeK+w/r7cDYKkuQ4&#10;I5X7tyHuqSrfn8fP16cvpe7vlsctCI+Lv8Lwp8/qULBTZc/UODEo2EQhd/EK0nUMgoFNGvJQMRlF&#10;Mcgil/8rFL8AAAD//wMAUEsBAi0AFAAGAAgAAAAhALaDOJL+AAAA4QEAABMAAAAAAAAAAAAAAAAA&#10;AAAAAFtDb250ZW50X1R5cGVzXS54bWxQSwECLQAUAAYACAAAACEAOP0h/9YAAACUAQAACwAAAAAA&#10;AAAAAAAAAAAvAQAAX3JlbHMvLnJlbHNQSwECLQAUAAYACAAAACEAtgrAW3MCAAAGBQAADgAAAAAA&#10;AAAAAAAAAAAuAgAAZHJzL2Uyb0RvYy54bWxQSwECLQAUAAYACAAAACEAt9V8y98AAAAKAQAADwAA&#10;AAAAAAAAAAAAAADNBAAAZHJzL2Rvd25yZXYueG1sUEsFBgAAAAAEAAQA8wAAANkFA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729920" behindDoc="0" locked="0" layoutInCell="1" allowOverlap="1" wp14:anchorId="1D2D1A37" wp14:editId="66537C1B">
                <wp:simplePos x="0" y="0"/>
                <wp:positionH relativeFrom="column">
                  <wp:posOffset>4048125</wp:posOffset>
                </wp:positionH>
                <wp:positionV relativeFrom="paragraph">
                  <wp:posOffset>584200</wp:posOffset>
                </wp:positionV>
                <wp:extent cx="257175" cy="400050"/>
                <wp:effectExtent l="19050" t="76200" r="47625" b="76200"/>
                <wp:wrapNone/>
                <wp:docPr id="139" name="Right Arrow 139"/>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208119" id="Right Arrow 139" o:spid="_x0000_s1026" type="#_x0000_t13" style="position:absolute;margin-left:318.75pt;margin-top:46pt;width:20.25pt;height:31.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JV0cwIAAAYFAAAOAAAAZHJzL2Uyb0RvYy54bWysVEtPGzEQvlfqf7B8L7sJSYEoCYqgVJUQ&#10;oELFeeL17lryq2MnG/rrO/ZuIDxOVS9ej+f9zTc7P98ZzbYSg3J2wUdHJWfSClcp2yz4r4erL6ec&#10;hQi2Au2sXPAnGfj58vOneedncuxapyuJjILYMOv8grcx+llRBNFKA+HIeWlJWTs0EEnEpqgQOopu&#10;dDEuy69F57Dy6IQMgV4veyVf5vh1LUW8resgI9MLTrXFfGI+1+kslnOYNQi+VWIoA/6hCgPKUtLn&#10;UJcQgW1QvQtllEAXXB2PhDOFq2slZO6BuhmVb7q5b8HL3AuBE/wzTOH/hRU32ztkqqLZHZ9xZsHQ&#10;kH6qpo1sheg6lp4JpM6HGdne+zscpEDX1PGuRpO+1AvbZWCfnoGVu8gEPY6nJ6OTKWeCVJOyLKcZ&#10;+OLF2WOI36UzLF0WHFMBOX8GFbbXIVJactgbpozBaVVdKa2zgM36QiPbAk362+T0eDROdZPLKzNt&#10;WUf1nE5zOUCMqzVEqsx4wiDYhjPQDVFZRMy5X3mHD5Lk5C1Usk89pfb23Q3m76tIXVxCaHuXnGIo&#10;VtsUT2bmDk0n6Huw023tqieaGLqeysGLK0XRriHEO0DiLrGc9jHe0lFrR8264cZZ6/DPR+/JnihF&#10;Ws462gUC4vcGUHKmf1gi29loMknLk4XJ9GRMAh5q1ocauzEXjoYwos33Il+TfdT7a43OPNLarlJW&#10;UoEVlLuHfBAuYr+jtPhCrlbZjBbGQ7y2916k4AmnhOPD7hHQD8SJxLgbt98bmL1hTm+bPK1bbaKr&#10;VabVC640qiTQsuWhDT+GtM2HcrZ6+X0t/wIAAP//AwBQSwMEFAAGAAgAAAAhAGMxvyDeAAAACgEA&#10;AA8AAABkcnMvZG93bnJldi54bWxMj8FOwzAMhu9IvENkJG4sZajdVppOMAHiSMcktFvamLYicaom&#10;68rbY05ws+VPv7+/2M7OignH0HtScLtIQCA13vTUKji8P9+sQYSoyWjrCRV8Y4BteXlR6Nz4M1U4&#10;7WMrOIRCrhV0MQ65lKHp0Omw8AMS3z796HTkdWylGfWZw52VyyTJpNM98YdOD7jrsPnan5yCLDtM&#10;SNXu1aY91dXb0/Dx8nhU6vpqfrgHEXGOfzD86rM6lOxU+xOZICxn3K1SRhVsltyJgWy15qFmMk0T&#10;kGUh/1cofwAAAP//AwBQSwECLQAUAAYACAAAACEAtoM4kv4AAADhAQAAEwAAAAAAAAAAAAAAAAAA&#10;AAAAW0NvbnRlbnRfVHlwZXNdLnhtbFBLAQItABQABgAIAAAAIQA4/SH/1gAAAJQBAAALAAAAAAAA&#10;AAAAAAAAAC8BAABfcmVscy8ucmVsc1BLAQItABQABgAIAAAAIQB1hJV0cwIAAAYFAAAOAAAAAAAA&#10;AAAAAAAAAC4CAABkcnMvZTJvRG9jLnhtbFBLAQItABQABgAIAAAAIQBjMb8g3gAAAAoBAAAPAAAA&#10;AAAAAAAAAAAAAM0EAABkcnMvZG93bnJldi54bWxQSwUGAAAAAAQABADzAAAA2AU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727872" behindDoc="0" locked="0" layoutInCell="1" allowOverlap="1" wp14:anchorId="2BCD06A1" wp14:editId="73841AC3">
                <wp:simplePos x="0" y="0"/>
                <wp:positionH relativeFrom="column">
                  <wp:posOffset>4505325</wp:posOffset>
                </wp:positionH>
                <wp:positionV relativeFrom="paragraph">
                  <wp:posOffset>269875</wp:posOffset>
                </wp:positionV>
                <wp:extent cx="1419225" cy="962025"/>
                <wp:effectExtent l="19050" t="19050" r="28575" b="28575"/>
                <wp:wrapNone/>
                <wp:docPr id="140" name="Rectangle 140"/>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3040A8A4" w14:textId="77777777" w:rsidR="00B50E29" w:rsidRPr="00C279BE" w:rsidRDefault="00B50E29" w:rsidP="00B50E29">
                            <w:pPr>
                              <w:jc w:val="center"/>
                              <w:rPr>
                                <w:color w:val="000000" w:themeColor="text1"/>
                              </w:rPr>
                            </w:pPr>
                            <w:r>
                              <w:rPr>
                                <w:color w:val="000000" w:themeColor="text1"/>
                              </w:rPr>
                              <w:t>Part correctly dropped to conveyor belt.</w:t>
                            </w:r>
                          </w:p>
                          <w:p w14:paraId="3B9279FD" w14:textId="77777777" w:rsidR="00000000" w:rsidRDefault="00000000"/>
                          <w:p w14:paraId="02912A3D" w14:textId="7D5EB3A7" w:rsidR="00B50E29" w:rsidRPr="00C279BE" w:rsidRDefault="00B50E29" w:rsidP="00B50E29">
                            <w:pPr>
                              <w:jc w:val="center"/>
                              <w:rPr>
                                <w:color w:val="000000" w:themeColor="text1"/>
                              </w:rPr>
                            </w:pPr>
                            <w:r>
                              <w:rPr>
                                <w:color w:val="000000" w:themeColor="text1"/>
                              </w:rPr>
                              <w:t>Part correctly dropped to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CD06A1" id="Rectangle 140" o:spid="_x0000_s1056" style="position:absolute;margin-left:354.75pt;margin-top:21.25pt;width:111.75pt;height:75.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dn2ZQIAANcEAAAOAAAAZHJzL2Uyb0RvYy54bWysVMlu2zAQvRfoPxC8N5JVO4sROXATuCgQ&#13;&#10;JAGSIGeaIi0BFIcd0pbcr++QUuwk7amoD/RsnOXxjS6v+tawnULfgC355CTnTFkJVWM3JX9+Wn05&#13;&#10;58wHYSthwKqS75XnV4vPny47N1cF1GAqhYySWD/vXMnrENw8y7ysVSv8CThlyakBWxFIxU1Woego&#13;&#10;e2uyIs9Psw6wcghSeU/Wm8HJFym/1kqGe629CsyUnHoL6cR0ruOZLS7FfIPC1Y0c2xD/0EUrGktF&#13;&#10;D6luRBBsi80fqdpGInjQ4URCm4HWjVRpBppmkn+Y5rEWTqVZCBzvDjD5/5dW3u0e3QMSDJ3zc09i&#13;&#10;nKLX2MZ/6o/1Caz9ASzVBybJOJlOLopixpkk38VpkZNMabLjbYc+fFfQsiiUHOkxEkZid+vDEPoa&#13;&#10;Eot5ME21aoxJyt5fG2Q7Qe9Gz11Bx5kRPpCx5Kv0G6u9u2Ys60penM/OYmOCCKWNCCS2riq5txvO&#13;&#10;hNkQU2XA1Mu72x4360PVPP+WzxJBaKR3YbHpG+HrobvkGnsxNvauEu/GGY+wRin065411MrXlDma&#13;&#10;1lDtH5AhDNz0Tq4aKnBLwz4IJDISbWnBwj0d2gCNB6PEWQ3462/2GE8cIS9nHZGbRv+5FagIwx+W&#13;&#10;2HMxmU7jNiRlOjsrSMG3nvVbj92210DvMKFVdjKJMT6YV1EjtC+0h8tYlVzCSqo9gDwq12FYOtpk&#13;&#10;qZbLFEYb4ES4tY9OxuQRugjtU/8i0I2kCUS3O3hdBDH/wJ0hNt60sNwG0E0i1hFXImRUaHsSNcdN&#13;&#10;j+v5Vk9Rx+/R4jcAAAD//wMAUEsDBBQABgAIAAAAIQCK62P95QAAAA8BAAAPAAAAZHJzL2Rvd25y&#13;&#10;ZXYueG1sTI9bT8MwDIXfkfgPkZF4Y8kusLVrOiEQAoEQuyDg0WtCW9E4VZN15d9jnuDFluXPx+dk&#13;&#10;q8E1orddqD1pGI8UCEuFNzWVGl53dxcLECEiGWw8WQ3fNsAqPz3JMDX+SBvbb2MpWIRCihqqGNtU&#13;&#10;ylBU1mEY+dYS7z595zDy2JXSdHhkcdfIiVJX0mFN/KHC1t5UtvjaHpyGp/79Yby4X2/w5bl863GH&#13;&#10;2Hw8an1+NtwuuVwvQUQ7xL8L+M3A/iFnY3t/IBNEo2GukktGNcwm3BlIplNOuGcymSmQeSb/58h/&#13;&#10;AAAA//8DAFBLAQItABQABgAIAAAAIQC2gziS/gAAAOEBAAATAAAAAAAAAAAAAAAAAAAAAABbQ29u&#13;&#10;dGVudF9UeXBlc10ueG1sUEsBAi0AFAAGAAgAAAAhADj9If/WAAAAlAEAAAsAAAAAAAAAAAAAAAAA&#13;&#10;LwEAAF9yZWxzLy5yZWxzUEsBAi0AFAAGAAgAAAAhANcZ2fZlAgAA1wQAAA4AAAAAAAAAAAAAAAAA&#13;&#10;LgIAAGRycy9lMm9Eb2MueG1sUEsBAi0AFAAGAAgAAAAhAIrrY/3lAAAADwEAAA8AAAAAAAAAAAAA&#13;&#10;AAAAvwQAAGRycy9kb3ducmV2LnhtbFBLBQYAAAAABAAEAPMAAADRBQAAAAA=&#13;&#10;" fillcolor="window" strokecolor="#00b050" strokeweight="2.25pt">
                <v:textbox>
                  <w:txbxContent>
                    <w:p w14:paraId="3040A8A4" w14:textId="77777777" w:rsidR="00B50E29" w:rsidRPr="00C279BE" w:rsidRDefault="00B50E29" w:rsidP="00B50E29">
                      <w:pPr>
                        <w:jc w:val="center"/>
                        <w:rPr>
                          <w:color w:val="000000" w:themeColor="text1"/>
                        </w:rPr>
                      </w:pPr>
                      <w:r>
                        <w:rPr>
                          <w:color w:val="000000" w:themeColor="text1"/>
                        </w:rPr>
                        <w:t>Part correctly dropped to conveyor belt.</w:t>
                      </w:r>
                    </w:p>
                    <w:p w14:paraId="3B9279FD" w14:textId="77777777" w:rsidR="00000000" w:rsidRDefault="00000000"/>
                    <w:p w14:paraId="02912A3D" w14:textId="7D5EB3A7" w:rsidR="00B50E29" w:rsidRPr="00C279BE" w:rsidRDefault="00B50E29" w:rsidP="00B50E29">
                      <w:pPr>
                        <w:jc w:val="center"/>
                        <w:rPr>
                          <w:color w:val="000000" w:themeColor="text1"/>
                        </w:rPr>
                      </w:pPr>
                      <w:r>
                        <w:rPr>
                          <w:color w:val="000000" w:themeColor="text1"/>
                        </w:rPr>
                        <w:t>Part correctly dropped to conveyor belt.</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725824" behindDoc="0" locked="0" layoutInCell="1" allowOverlap="1" wp14:anchorId="2E03A799" wp14:editId="5D415CB1">
                <wp:simplePos x="0" y="0"/>
                <wp:positionH relativeFrom="margin">
                  <wp:align>center</wp:align>
                </wp:positionH>
                <wp:positionV relativeFrom="paragraph">
                  <wp:posOffset>250825</wp:posOffset>
                </wp:positionV>
                <wp:extent cx="1419225" cy="962025"/>
                <wp:effectExtent l="19050" t="19050" r="28575" b="28575"/>
                <wp:wrapNone/>
                <wp:docPr id="141" name="Rectangle 141"/>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4580A8CA" w14:textId="77777777" w:rsidR="00B50E29" w:rsidRPr="00EC2BB5" w:rsidRDefault="00B50E29" w:rsidP="00B50E29">
                            <w:pPr>
                              <w:jc w:val="center"/>
                              <w:rPr>
                                <w:color w:val="000000" w:themeColor="text1"/>
                              </w:rPr>
                            </w:pPr>
                            <w:r>
                              <w:rPr>
                                <w:color w:val="000000" w:themeColor="text1"/>
                              </w:rPr>
                              <w:t>Part Dropped to conveyor belt</w:t>
                            </w:r>
                          </w:p>
                          <w:p w14:paraId="73D81F34" w14:textId="77777777" w:rsidR="00000000" w:rsidRDefault="00000000"/>
                          <w:p w14:paraId="37506480" w14:textId="4531F537" w:rsidR="00B50E29" w:rsidRPr="00EC2BB5" w:rsidRDefault="00B50E29" w:rsidP="00B50E29">
                            <w:pPr>
                              <w:jc w:val="center"/>
                              <w:rPr>
                                <w:color w:val="000000" w:themeColor="text1"/>
                              </w:rPr>
                            </w:pPr>
                            <w:r>
                              <w:rPr>
                                <w:color w:val="000000" w:themeColor="text1"/>
                              </w:rPr>
                              <w:t>Part Dropped to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03A799" id="Rectangle 141" o:spid="_x0000_s1057" style="position:absolute;margin-left:0;margin-top:19.75pt;width:111.75pt;height:75.75pt;z-index:2517258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3QAZAIAANcEAAAOAAAAZHJzL2Uyb0RvYy54bWysVMlu2zAQvRfoPxC8N1rqbIblwHDgokCQ&#13;&#10;GEiKnGmKsgRQHHZIW3K/vkNKsZ20p6I+0DOc/fGNZnd9q9leoWvAFDy7SDlTRkLZmG3Bf7ysvtxw&#13;&#10;5rwwpdBgVMEPyvG7+edPs85OVQ416FIhoyTGTTtb8Np7O00SJ2vVCncBVhkyVoCt8KTiNilRdJS9&#13;&#10;1UmepldJB1haBKmco9v7wcjnMX9VKemfqsopz3TBqTcfT4znJpzJfCamWxS2buTYhviHLlrRGCp6&#13;&#10;THUvvGA7bP5I1TYSwUHlLyS0CVRVI1WcgabJ0g/TPNfCqjgLgePsESb3/9LKx/2zXSPB0Fk3dSSG&#13;&#10;KfoK2/BP/bE+gnU4gqV6zyRdZpPsNs8vOZNku73KU5IpTXKKtuj8NwUtC0LBkR4jYiT2D84Prm8u&#13;&#10;oZgD3ZSrRuuoHNxSI9sLejd67hI6zrRwni4Lvoq/sdq7MG1YV/D85vI6NCaIUJUWnsTWlgV3ZsuZ&#13;&#10;0FtiqvQYe3kX7XC7OVZdrZZpGglCI71zC03fC1cP3UXT2Is2oXcVeTfOeII1SL7f9KyhVr5mISRc&#13;&#10;baA8rJEhDNx0Vq4aKvBAw64FEhmJtrRg/omOSgONB6PEWQ3462/3wZ84QlbOOiI3jf5zJ1ARht8N&#13;&#10;sec2m0zCNkRlcnmdk4Lnls25xezaJdA7ZLTKVkYx+Hv9JlYI7Svt4SJUJZMwkmoPII/K0g9LR5ss&#13;&#10;1WIR3WgDrPAP5tnKkDxAF6B96V8F2pE0nuj2CG+LIKYfuDP4hkgDi52HqonEOuFKhAwKbU+k5rjp&#13;&#10;YT3P9eh1+h7NfwM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CMU3QAZAIAANcEAAAOAAAAAAAAAAAAAAAAAC4CAABk&#13;&#10;cnMvZTJvRG9jLnhtbFBLAQItABQABgAIAAAAIQAJ8gCP4QAAAAwBAAAPAAAAAAAAAAAAAAAAAL4E&#13;&#10;AABkcnMvZG93bnJldi54bWxQSwUGAAAAAAQABADzAAAAzAUAAAAA&#13;&#10;" fillcolor="window" strokecolor="#ffc000" strokeweight="2.25pt">
                <v:textbox>
                  <w:txbxContent>
                    <w:p w14:paraId="4580A8CA" w14:textId="77777777" w:rsidR="00B50E29" w:rsidRPr="00EC2BB5" w:rsidRDefault="00B50E29" w:rsidP="00B50E29">
                      <w:pPr>
                        <w:jc w:val="center"/>
                        <w:rPr>
                          <w:color w:val="000000" w:themeColor="text1"/>
                        </w:rPr>
                      </w:pPr>
                      <w:r>
                        <w:rPr>
                          <w:color w:val="000000" w:themeColor="text1"/>
                        </w:rPr>
                        <w:t>Part Dropped to conveyor belt</w:t>
                      </w:r>
                    </w:p>
                    <w:p w14:paraId="73D81F34" w14:textId="77777777" w:rsidR="00000000" w:rsidRDefault="00000000"/>
                    <w:p w14:paraId="37506480" w14:textId="4531F537" w:rsidR="00B50E29" w:rsidRPr="00EC2BB5" w:rsidRDefault="00B50E29" w:rsidP="00B50E29">
                      <w:pPr>
                        <w:jc w:val="center"/>
                        <w:rPr>
                          <w:color w:val="000000" w:themeColor="text1"/>
                        </w:rPr>
                      </w:pPr>
                      <w:r>
                        <w:rPr>
                          <w:color w:val="000000" w:themeColor="text1"/>
                        </w:rPr>
                        <w:t>Part Dropped to conveyor belt</w:t>
                      </w:r>
                    </w:p>
                  </w:txbxContent>
                </v:textbox>
                <w10:wrap anchorx="margin"/>
              </v:rect>
            </w:pict>
          </mc:Fallback>
        </mc:AlternateContent>
      </w:r>
      <w:r>
        <w:rPr>
          <w:sz w:val="28"/>
        </w:rPr>
        <w:t xml:space="preserve">      </w:t>
      </w:r>
    </w:p>
    <w:p w14:paraId="0A984110" w14:textId="77777777" w:rsidR="00B50E29" w:rsidRPr="00C279BE" w:rsidRDefault="00B50E29" w:rsidP="00B50E29">
      <w:pPr>
        <w:rPr>
          <w:sz w:val="28"/>
        </w:rPr>
      </w:pPr>
    </w:p>
    <w:p w14:paraId="0E04B1B9" w14:textId="77777777" w:rsidR="00B50E29" w:rsidRPr="00C279BE" w:rsidRDefault="00B50E29" w:rsidP="00B50E29">
      <w:pPr>
        <w:rPr>
          <w:sz w:val="28"/>
        </w:rPr>
      </w:pPr>
    </w:p>
    <w:p w14:paraId="6522AE71" w14:textId="77777777" w:rsidR="00B50E29" w:rsidRPr="00C279BE" w:rsidRDefault="00B50E29" w:rsidP="00B50E29">
      <w:pPr>
        <w:rPr>
          <w:sz w:val="28"/>
        </w:rPr>
      </w:pPr>
    </w:p>
    <w:p w14:paraId="7E8B13A4" w14:textId="77777777" w:rsidR="00B50E29" w:rsidRDefault="00B50E29" w:rsidP="00B50E29">
      <w:pPr>
        <w:tabs>
          <w:tab w:val="left" w:pos="5925"/>
        </w:tabs>
        <w:rPr>
          <w:sz w:val="28"/>
        </w:rPr>
      </w:pPr>
    </w:p>
    <w:p w14:paraId="387D7EAD" w14:textId="77777777" w:rsidR="00B50E29" w:rsidRPr="00EC2BB5"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732992" behindDoc="0" locked="0" layoutInCell="1" allowOverlap="1" wp14:anchorId="2F8DD069" wp14:editId="6E812B60">
                <wp:simplePos x="0" y="0"/>
                <wp:positionH relativeFrom="column">
                  <wp:posOffset>609600</wp:posOffset>
                </wp:positionH>
                <wp:positionV relativeFrom="paragraph">
                  <wp:posOffset>270510</wp:posOffset>
                </wp:positionV>
                <wp:extent cx="1419225" cy="1905000"/>
                <wp:effectExtent l="19050" t="19050" r="28575" b="19050"/>
                <wp:wrapNone/>
                <wp:docPr id="142" name="Rectangle 142"/>
                <wp:cNvGraphicFramePr/>
                <a:graphic xmlns:a="http://schemas.openxmlformats.org/drawingml/2006/main">
                  <a:graphicData uri="http://schemas.microsoft.com/office/word/2010/wordprocessingShape">
                    <wps:wsp>
                      <wps:cNvSpPr/>
                      <wps:spPr>
                        <a:xfrm>
                          <a:off x="0" y="0"/>
                          <a:ext cx="1419225" cy="1905000"/>
                        </a:xfrm>
                        <a:prstGeom prst="rect">
                          <a:avLst/>
                        </a:prstGeom>
                        <a:solidFill>
                          <a:sysClr val="window" lastClr="FFFFFF"/>
                        </a:solidFill>
                        <a:ln w="28575" cap="flat" cmpd="sng" algn="ctr">
                          <a:solidFill>
                            <a:srgbClr val="FF0000"/>
                          </a:solidFill>
                          <a:prstDash val="solid"/>
                        </a:ln>
                        <a:effectLst/>
                      </wps:spPr>
                      <wps:txbx>
                        <w:txbxContent>
                          <w:p w14:paraId="570F266D" w14:textId="77777777" w:rsidR="00B50E29" w:rsidRDefault="00B50E29" w:rsidP="00B50E29">
                            <w:pPr>
                              <w:jc w:val="center"/>
                              <w:rPr>
                                <w:color w:val="000000" w:themeColor="text1"/>
                              </w:rPr>
                            </w:pPr>
                            <w:r>
                              <w:rPr>
                                <w:color w:val="000000" w:themeColor="text1"/>
                              </w:rPr>
                              <w:t>Conveyor clogged</w:t>
                            </w:r>
                          </w:p>
                          <w:p w14:paraId="7B42054D" w14:textId="77777777" w:rsidR="00B50E29" w:rsidRDefault="00B50E29" w:rsidP="00B50E29">
                            <w:pPr>
                              <w:jc w:val="center"/>
                              <w:rPr>
                                <w:color w:val="000000" w:themeColor="text1"/>
                              </w:rPr>
                            </w:pPr>
                            <w:r>
                              <w:rPr>
                                <w:color w:val="000000" w:themeColor="text1"/>
                              </w:rPr>
                              <w:t xml:space="preserve"> Part is lost</w:t>
                            </w:r>
                          </w:p>
                          <w:p w14:paraId="2ED255C8" w14:textId="77777777" w:rsidR="00B50E29" w:rsidRDefault="00B50E29" w:rsidP="00B50E29">
                            <w:pPr>
                              <w:jc w:val="center"/>
                              <w:rPr>
                                <w:color w:val="000000" w:themeColor="text1"/>
                              </w:rPr>
                            </w:pPr>
                            <w:r>
                              <w:rPr>
                                <w:color w:val="000000" w:themeColor="text1"/>
                              </w:rPr>
                              <w:t xml:space="preserve">Conveyor does run </w:t>
                            </w:r>
                          </w:p>
                          <w:p w14:paraId="5631A868" w14:textId="77777777" w:rsidR="00B50E29" w:rsidRDefault="00B50E29" w:rsidP="00B50E29">
                            <w:pPr>
                              <w:jc w:val="center"/>
                              <w:rPr>
                                <w:color w:val="000000" w:themeColor="text1"/>
                              </w:rPr>
                            </w:pPr>
                            <w:r>
                              <w:rPr>
                                <w:color w:val="000000" w:themeColor="text1"/>
                              </w:rPr>
                              <w:t>Conveyor switch is broken</w:t>
                            </w:r>
                          </w:p>
                          <w:p w14:paraId="4A1673F3" w14:textId="77777777" w:rsidR="00B50E29" w:rsidRPr="00C279BE" w:rsidRDefault="00B50E29" w:rsidP="00B50E29">
                            <w:pPr>
                              <w:jc w:val="center"/>
                              <w:rPr>
                                <w:color w:val="000000" w:themeColor="text1"/>
                              </w:rPr>
                            </w:pPr>
                          </w:p>
                          <w:p w14:paraId="5A6B06C5" w14:textId="77777777" w:rsidR="00000000" w:rsidRDefault="00000000"/>
                          <w:p w14:paraId="19BFD436" w14:textId="56EF9712" w:rsidR="00B50E29" w:rsidRDefault="00B50E29" w:rsidP="00B50E29">
                            <w:pPr>
                              <w:jc w:val="center"/>
                              <w:rPr>
                                <w:color w:val="000000" w:themeColor="text1"/>
                              </w:rPr>
                            </w:pPr>
                            <w:r>
                              <w:rPr>
                                <w:color w:val="000000" w:themeColor="text1"/>
                              </w:rPr>
                              <w:t>Conveyor clogged</w:t>
                            </w:r>
                          </w:p>
                          <w:p w14:paraId="6F3CEB1D" w14:textId="77777777" w:rsidR="00B50E29" w:rsidRDefault="00B50E29" w:rsidP="00B50E29">
                            <w:pPr>
                              <w:jc w:val="center"/>
                              <w:rPr>
                                <w:color w:val="000000" w:themeColor="text1"/>
                              </w:rPr>
                            </w:pPr>
                            <w:r>
                              <w:rPr>
                                <w:color w:val="000000" w:themeColor="text1"/>
                              </w:rPr>
                              <w:t xml:space="preserve"> Part is lost</w:t>
                            </w:r>
                          </w:p>
                          <w:p w14:paraId="0F14AD07" w14:textId="77777777" w:rsidR="00B50E29" w:rsidRDefault="00B50E29" w:rsidP="00B50E29">
                            <w:pPr>
                              <w:jc w:val="center"/>
                              <w:rPr>
                                <w:color w:val="000000" w:themeColor="text1"/>
                              </w:rPr>
                            </w:pPr>
                            <w:r>
                              <w:rPr>
                                <w:color w:val="000000" w:themeColor="text1"/>
                              </w:rPr>
                              <w:t xml:space="preserve">Conveyor does run </w:t>
                            </w:r>
                          </w:p>
                          <w:p w14:paraId="273E91D4" w14:textId="77777777" w:rsidR="00B50E29" w:rsidRDefault="00B50E29" w:rsidP="00B50E29">
                            <w:pPr>
                              <w:jc w:val="center"/>
                              <w:rPr>
                                <w:color w:val="000000" w:themeColor="text1"/>
                              </w:rPr>
                            </w:pPr>
                            <w:r>
                              <w:rPr>
                                <w:color w:val="000000" w:themeColor="text1"/>
                              </w:rPr>
                              <w:t>Conveyor switch is broken</w:t>
                            </w:r>
                          </w:p>
                          <w:p w14:paraId="266D32E8"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8DD069" id="Rectangle 142" o:spid="_x0000_s1058" style="position:absolute;margin-left:48pt;margin-top:21.3pt;width:111.75pt;height:150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X+71ZgIAANgEAAAOAAAAZHJzL2Uyb0RvYy54bWysVEtPGzEQvlfqf7B8L/toUiBigyJQqkoI&#13;&#10;kABxdrx2diWvxx072U1/fcfOJgHaU9UcnBnP+/M3e3U9dIZtFfoWbMWLs5wzZSXUrV1X/OV5+eWC&#13;&#10;Mx+ErYUBqyq+U55fzz9/uurdTJXQgKkVMkpi/ax3FW9CcLMs87JRnfBn4JQlowbsRCAV11mNoqfs&#13;&#10;ncnKPP+W9YC1Q5DKe7q93Rv5POXXWsnwoLVXgZmKU28hnZjOVTyz+ZWYrVG4ppVjG+IfuuhEa6no&#13;&#10;MdWtCIJtsP0jVddKBA86nEnoMtC6lSrNQNMU+YdpnhrhVJqFwPHuCJP/f2nl/fbJPSLB0Ds/8yTG&#13;&#10;KQaNXfyn/tiQwNodwVJDYJIui0lxWZZTziTZist8mucJzuwU7tCH7wo6FoWKI71GAkls73ygkuR6&#13;&#10;cInVPJi2XrbGJGXnbwyyraCHo/euoefMCB/osuLL9IuPRynehRnL+oqXF9Pz2JkgRmkjAomdqyvu&#13;&#10;7ZozYdZEVRkw9fIu2uN6day6XNJEh5HeucWmb4Vv9t0l09iLsbF3lYg3znjCNUphWA2spVa+ljEk&#13;&#10;Xq2g3j0iQ9iT0zu5bKnAHQ37KJDYSLylDQsPdGgDNB6MEmcN4K+/3Ud/IglZOeuJ3TT6z41ARRj+&#13;&#10;sESfy2IyieuQlMn0vCQF31pWby12090AvUNBu+xkEqN/MAdRI3SvtIiLWJVMwkqqvQd5VG7Cfuto&#13;&#10;laVaLJIbrYAT4c4+ORmTR+gitM/Dq0A3kiYQ3+7hsAli9oE7e98YaWGxCaDbRKwTrkSRqND6JLKM&#13;&#10;qx73862evE4fpPlvAAAA//8DAFBLAwQUAAYACAAAACEAiKhETuAAAAAOAQAADwAAAGRycy9kb3du&#13;&#10;cmV2LnhtbEyP3U7DMAyF75F4h8hI3LF0Y3S0azrxI64Z2x4gbUxb1jglSbfy9nhXcGPZPvLx+YrN&#13;&#10;ZHtxQh86RwrmswQEUu1MR42Cw/7t7hFEiJqM7h2hgh8MsCmvrwqdG3emDzztYiPYhEKuFbQxDrmU&#13;&#10;oW7R6jBzAxJrn85bHXn0jTRen9nc9nKRJKm0uiP+0OoBX1qsj7vRKjhW38/vodkaXI37bPUVXPSH&#13;&#10;pVK3N9PrmsvTGkTEKf5dwIWB80PJwSo3kgmiV5ClzBMVLBcpCNbv59kDiIqby0aWhfyPUf4CAAD/&#13;&#10;/wMAUEsBAi0AFAAGAAgAAAAhALaDOJL+AAAA4QEAABMAAAAAAAAAAAAAAAAAAAAAAFtDb250ZW50&#13;&#10;X1R5cGVzXS54bWxQSwECLQAUAAYACAAAACEAOP0h/9YAAACUAQAACwAAAAAAAAAAAAAAAAAvAQAA&#13;&#10;X3JlbHMvLnJlbHNQSwECLQAUAAYACAAAACEA91/u9WYCAADYBAAADgAAAAAAAAAAAAAAAAAuAgAA&#13;&#10;ZHJzL2Uyb0RvYy54bWxQSwECLQAUAAYACAAAACEAiKhETuAAAAAOAQAADwAAAAAAAAAAAAAAAADA&#13;&#10;BAAAZHJzL2Rvd25yZXYueG1sUEsFBgAAAAAEAAQA8wAAAM0FAAAAAA==&#13;&#10;" fillcolor="window" strokecolor="red" strokeweight="2.25pt">
                <v:textbox>
                  <w:txbxContent>
                    <w:p w14:paraId="570F266D" w14:textId="77777777" w:rsidR="00B50E29" w:rsidRDefault="00B50E29" w:rsidP="00B50E29">
                      <w:pPr>
                        <w:jc w:val="center"/>
                        <w:rPr>
                          <w:color w:val="000000" w:themeColor="text1"/>
                        </w:rPr>
                      </w:pPr>
                      <w:r>
                        <w:rPr>
                          <w:color w:val="000000" w:themeColor="text1"/>
                        </w:rPr>
                        <w:t>Conveyor clogged</w:t>
                      </w:r>
                    </w:p>
                    <w:p w14:paraId="7B42054D" w14:textId="77777777" w:rsidR="00B50E29" w:rsidRDefault="00B50E29" w:rsidP="00B50E29">
                      <w:pPr>
                        <w:jc w:val="center"/>
                        <w:rPr>
                          <w:color w:val="000000" w:themeColor="text1"/>
                        </w:rPr>
                      </w:pPr>
                      <w:r>
                        <w:rPr>
                          <w:color w:val="000000" w:themeColor="text1"/>
                        </w:rPr>
                        <w:t xml:space="preserve"> Part is lost</w:t>
                      </w:r>
                    </w:p>
                    <w:p w14:paraId="2ED255C8" w14:textId="77777777" w:rsidR="00B50E29" w:rsidRDefault="00B50E29" w:rsidP="00B50E29">
                      <w:pPr>
                        <w:jc w:val="center"/>
                        <w:rPr>
                          <w:color w:val="000000" w:themeColor="text1"/>
                        </w:rPr>
                      </w:pPr>
                      <w:r>
                        <w:rPr>
                          <w:color w:val="000000" w:themeColor="text1"/>
                        </w:rPr>
                        <w:t xml:space="preserve">Conveyor does run </w:t>
                      </w:r>
                    </w:p>
                    <w:p w14:paraId="5631A868" w14:textId="77777777" w:rsidR="00B50E29" w:rsidRDefault="00B50E29" w:rsidP="00B50E29">
                      <w:pPr>
                        <w:jc w:val="center"/>
                        <w:rPr>
                          <w:color w:val="000000" w:themeColor="text1"/>
                        </w:rPr>
                      </w:pPr>
                      <w:r>
                        <w:rPr>
                          <w:color w:val="000000" w:themeColor="text1"/>
                        </w:rPr>
                        <w:t>Conveyor switch is broken</w:t>
                      </w:r>
                    </w:p>
                    <w:p w14:paraId="4A1673F3" w14:textId="77777777" w:rsidR="00B50E29" w:rsidRPr="00C279BE" w:rsidRDefault="00B50E29" w:rsidP="00B50E29">
                      <w:pPr>
                        <w:jc w:val="center"/>
                        <w:rPr>
                          <w:color w:val="000000" w:themeColor="text1"/>
                        </w:rPr>
                      </w:pPr>
                    </w:p>
                    <w:p w14:paraId="5A6B06C5" w14:textId="77777777" w:rsidR="00000000" w:rsidRDefault="00000000"/>
                    <w:p w14:paraId="19BFD436" w14:textId="56EF9712" w:rsidR="00B50E29" w:rsidRDefault="00B50E29" w:rsidP="00B50E29">
                      <w:pPr>
                        <w:jc w:val="center"/>
                        <w:rPr>
                          <w:color w:val="000000" w:themeColor="text1"/>
                        </w:rPr>
                      </w:pPr>
                      <w:r>
                        <w:rPr>
                          <w:color w:val="000000" w:themeColor="text1"/>
                        </w:rPr>
                        <w:t>Conveyor clogged</w:t>
                      </w:r>
                    </w:p>
                    <w:p w14:paraId="6F3CEB1D" w14:textId="77777777" w:rsidR="00B50E29" w:rsidRDefault="00B50E29" w:rsidP="00B50E29">
                      <w:pPr>
                        <w:jc w:val="center"/>
                        <w:rPr>
                          <w:color w:val="000000" w:themeColor="text1"/>
                        </w:rPr>
                      </w:pPr>
                      <w:r>
                        <w:rPr>
                          <w:color w:val="000000" w:themeColor="text1"/>
                        </w:rPr>
                        <w:t xml:space="preserve"> Part is lost</w:t>
                      </w:r>
                    </w:p>
                    <w:p w14:paraId="0F14AD07" w14:textId="77777777" w:rsidR="00B50E29" w:rsidRDefault="00B50E29" w:rsidP="00B50E29">
                      <w:pPr>
                        <w:jc w:val="center"/>
                        <w:rPr>
                          <w:color w:val="000000" w:themeColor="text1"/>
                        </w:rPr>
                      </w:pPr>
                      <w:r>
                        <w:rPr>
                          <w:color w:val="000000" w:themeColor="text1"/>
                        </w:rPr>
                        <w:t xml:space="preserve">Conveyor does run </w:t>
                      </w:r>
                    </w:p>
                    <w:p w14:paraId="273E91D4" w14:textId="77777777" w:rsidR="00B50E29" w:rsidRDefault="00B50E29" w:rsidP="00B50E29">
                      <w:pPr>
                        <w:jc w:val="center"/>
                        <w:rPr>
                          <w:color w:val="000000" w:themeColor="text1"/>
                        </w:rPr>
                      </w:pPr>
                      <w:r>
                        <w:rPr>
                          <w:color w:val="000000" w:themeColor="text1"/>
                        </w:rPr>
                        <w:t>Conveyor switch is broken</w:t>
                      </w:r>
                    </w:p>
                    <w:p w14:paraId="266D32E8"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37088" behindDoc="0" locked="0" layoutInCell="1" allowOverlap="1" wp14:anchorId="6C69FCE8" wp14:editId="39183403">
                <wp:simplePos x="0" y="0"/>
                <wp:positionH relativeFrom="margin">
                  <wp:posOffset>2988627</wp:posOffset>
                </wp:positionH>
                <wp:positionV relativeFrom="paragraph">
                  <wp:posOffset>1331913</wp:posOffset>
                </wp:positionV>
                <wp:extent cx="458193" cy="400050"/>
                <wp:effectExtent l="47943" t="28257" r="66357" b="47308"/>
                <wp:wrapNone/>
                <wp:docPr id="143" name="Right Arrow 143"/>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EF00B5" id="Right Arrow 143" o:spid="_x0000_s1026" type="#_x0000_t13" style="position:absolute;margin-left:235.3pt;margin-top:104.9pt;width:36.1pt;height:31.5pt;rotation:90;z-index:251737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TZegIAABQFAAAOAAAAZHJzL2Uyb0RvYy54bWysVFlP20AQfq/U/7Da9+Ik2CVEcVAEpaqE&#10;ABUqnifr9SHt1dlNHPrrO7s2EI6nqn5YzX18M+Pl2V4rtpPoO2tKPj2acCaNsFVnmpL/ur/8MufM&#10;BzAVKGtkyR+l52erz5+WvVvImW2tqiQyCmL8onclb0NwiyzzopUa/JF10pCytqghEItNViH0FF2r&#10;bDaZfM16i5VDK6T3JL0YlHyV4te1FOGmrr0MTJWcagvpxfRu4putlrBoEFzbibEM+IcqNHSGkj6H&#10;uoAAbIvdu1C6E2i9rcORsDqzdd0JmXqgbqaTN93cteBk6oXA8e4ZJv//worr3S2yrqLZ5cecGdA0&#10;pJ9d0wa2RrQ9i2ICqXd+QbZ37hZHzhMZO97XqBlaQrbIJ/FLOFBnbJ9gfnyGWe4DEyTMi/n0lJIJ&#10;UkWXIo0hG0LFkA59+C6tZpEoOcZyUjUpNOyufKAiyOHJMDp5q7rqslMqMdhszhWyHdDcv+Xz4+ks&#10;dkEur8yUYX3JZ/PipKBygPavVhCI1I4Q8abhDFRDiy0CptyvvP0HSVLyFio5pC4SIGPmwfx9FbGL&#10;C/Dt4JJSjMUqE+PJtMdj03EQA/SR2tjqkeaX4Kf19k5cdhTtCny4BaRNJiFdZ7ihp1aWmrUjxVlr&#10;8c9H8mhPC0Zaznq6DALi9xZQcqZ+GFq902mex1NKTF6czIjBQ83mUGO2+tzSEKapukRG+6CeyBqt&#10;fqAjXsespAIjKPcA+cich+Fi6Tcg5HqdzOh8HIQrc+dEDB5xijje7x8A3bg4gTbu2j5dESzebM5g&#10;Gz2NXW+Drbu0Vi+40qgiQ6eXhjb+JuJtH/LJ6uVntvoLAAD//wMAUEsDBBQABgAIAAAAIQAd3FtQ&#10;4QAAAAsBAAAPAAAAZHJzL2Rvd25yZXYueG1sTI/NTsMwEITvSLyDtUjcqE2akCrEqfg/9IDU0ktv&#10;TrIkUWM72E4aeHq2J7jN7oxmv83Xs+7ZhM531ki4XQhgaCpbd6aRsP94vVkB80GZWvXWoIRv9LAu&#10;Li9yldX2ZLY47ULDqMT4TEloQxgyzn3VolZ+YQc05H1ap1Wg0TW8dupE5brnkRB3XKvO0IVWDfjU&#10;YnXcjVrC8Sce3UEk7qUcl5u35+jx/WvaSnl9NT/cAws4h78wnPEJHQpiKu1oas96CXGaRBSVEImz&#10;oESyXJEoaZOmMfAi5/9/KH4BAAD//wMAUEsBAi0AFAAGAAgAAAAhALaDOJL+AAAA4QEAABMAAAAA&#10;AAAAAAAAAAAAAAAAAFtDb250ZW50X1R5cGVzXS54bWxQSwECLQAUAAYACAAAACEAOP0h/9YAAACU&#10;AQAACwAAAAAAAAAAAAAAAAAvAQAAX3JlbHMvLnJlbHNQSwECLQAUAAYACAAAACEAc7702XoCAAAU&#10;BQAADgAAAAAAAAAAAAAAAAAuAgAAZHJzL2Uyb0RvYy54bWxQSwECLQAUAAYACAAAACEAHdxbUOEA&#10;AAALAQAADwAAAAAAAAAAAAAAAADUBAAAZHJzL2Rvd25yZXYueG1sUEsFBgAAAAAEAAQA8wAAAOIF&#10;AA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735040" behindDoc="0" locked="0" layoutInCell="1" allowOverlap="1" wp14:anchorId="709027EF" wp14:editId="6558FBA6">
                <wp:simplePos x="0" y="0"/>
                <wp:positionH relativeFrom="column">
                  <wp:posOffset>2171700</wp:posOffset>
                </wp:positionH>
                <wp:positionV relativeFrom="paragraph">
                  <wp:posOffset>517525</wp:posOffset>
                </wp:positionV>
                <wp:extent cx="257175" cy="400050"/>
                <wp:effectExtent l="19050" t="76200" r="47625" b="76200"/>
                <wp:wrapNone/>
                <wp:docPr id="144" name="Right Arrow 144"/>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8E690A" id="Right Arrow 144" o:spid="_x0000_s1026" type="#_x0000_t13" style="position:absolute;margin-left:171pt;margin-top:40.75pt;width:20.25pt;height:31.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dIcgIAAAYFAAAOAAAAZHJzL2Uyb0RvYy54bWysVEtv2zAMvg/YfxB0X+1kyZoFTYqgXYcB&#10;RVusHXpmZMkWIEsapcTpfv0o2Un6Og27yKL4/vjRZ+e71rCtxKCdXfDRScmZtMJV2tYL/uvh6tOM&#10;sxDBVmCclQv+JAM/X378cNb5uRy7xplKIqMgNsw7v+BNjH5eFEE0soVw4ry0pFQOW4gkYl1UCB1F&#10;b00xLssvReew8uiEDIFeL3slX+b4SkkRb5UKMjKz4FRbzCfmc53OYnkG8xrBN1oMZcA/VNGCtpT0&#10;EOoSIrAN6jehWi3QBafiiXBt4ZTSQuYeqJtR+aqb+wa8zL0QOMEfYAr/L6y42d4h0xXNbjLhzEJL&#10;Q/qp6yayFaLrWHomkDof5mR77+9wkAJdU8c7hW36Ui9sl4F9OgArd5EJehxPT0enU84EqSZlWU4z&#10;8MXR2WOI36VrWbosOKYCcv4MKmyvQ6S05LA3TBmDM7q60sZkAev1hUG2BZr0t8ns82ic6iaXF2bG&#10;so7qmU1zOUCMUwYiVdZ6wiDYmjMwNVFZRMy5X3iHd5Lk5A1Usk89pfb23Q3mb6tIXVxCaHqXnGIo&#10;1tgUT2bmDk0n6Huw023tqieaGLqeysGLK03RriHEO0DiLrGc9jHe0qGMo2bdcOOscfjnvfdkT5Qi&#10;LWcd7QIB8XsDKDkzPyyR7SuRIC1PFibT0zEJ+Fyzfq6xm/bC0RBGtPle5Guyj2Z/VejaR1rbVcpK&#10;KrCCcveQD8JF7HeUFl/I1Sqb0cJ4iNf23osUPOGUcHzYPQL6gTiRGHfj9nsD81fM6W2Tp3WrTXRK&#10;Z1odcaVRJYGWLQ9t+DGkbX4uZ6vj72v5FwAA//8DAFBLAwQUAAYACAAAACEAt9V8y98AAAAKAQAA&#10;DwAAAGRycy9kb3ducmV2LnhtbEyPwU6DQBCG7ya+w2ZMvNmlFAihLI02ajxKbWK8LTAFIjtL2C3F&#10;t3c81dtM5ss/35/vFjOIGSfXW1KwXgUgkGrb9NQqOH68PKQgnNfU6MESKvhBB7vi9ibXWWMvVOJ8&#10;8K3gEHKZVtB5P2ZSurpDo93Kjkh8O9nJaM/r1Mpm0hcON4MMgyCRRvfEHzo94r7D+vtwNgqS5Dgj&#10;lfu3Ie6pKt+fx8/Xpy+l7u+Wxy0Ij4u/wvCnz+pQsFNlz9Q4MSjYRCF38QrSdQyCgU0a8lAxGUUx&#10;yCKX/ysUvwAAAP//AwBQSwECLQAUAAYACAAAACEAtoM4kv4AAADhAQAAEwAAAAAAAAAAAAAAAAAA&#10;AAAAW0NvbnRlbnRfVHlwZXNdLnhtbFBLAQItABQABgAIAAAAIQA4/SH/1gAAAJQBAAALAAAAAAAA&#10;AAAAAAAAAC8BAABfcmVscy8ucmVsc1BLAQItABQABgAIAAAAIQB/EIdIcgIAAAYFAAAOAAAAAAAA&#10;AAAAAAAAAC4CAABkcnMvZTJvRG9jLnhtbFBLAQItABQABgAIAAAAIQC31XzL3wAAAAoBAAAPAAAA&#10;AAAAAAAAAAAAAMwEAABkcnMvZG93bnJldi54bWxQSwUGAAAAAAQABADzAAAA2AU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736064" behindDoc="0" locked="0" layoutInCell="1" allowOverlap="1" wp14:anchorId="21BB0B03" wp14:editId="1FA247A9">
                <wp:simplePos x="0" y="0"/>
                <wp:positionH relativeFrom="column">
                  <wp:posOffset>4048125</wp:posOffset>
                </wp:positionH>
                <wp:positionV relativeFrom="paragraph">
                  <wp:posOffset>584200</wp:posOffset>
                </wp:positionV>
                <wp:extent cx="257175" cy="400050"/>
                <wp:effectExtent l="19050" t="76200" r="47625" b="76200"/>
                <wp:wrapNone/>
                <wp:docPr id="145" name="Right Arrow 145"/>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D5F2C" id="Right Arrow 145" o:spid="_x0000_s1026" type="#_x0000_t13" style="position:absolute;margin-left:318.75pt;margin-top:46pt;width:20.25pt;height:31.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tJncgIAAAYFAAAOAAAAZHJzL2Uyb0RvYy54bWysVMlu2zAQvRfoPxC8N5Jdu3GN2IGRNEWB&#10;IAmaFDmPKVISwK1D2nL69R1Ssp3tVPRCcTj7mzc6O98ZzbYSQ+vsgo9OSs6kFa5qbb3gvx6uPs04&#10;CxFsBdpZueBPMvDz5ccPZ52fy7FrnK4kMgpiw7zzC97E6OdFEUQjDYQT56UlpXJoIJKIdVEhdBTd&#10;6GJcll+KzmHl0QkZAr1e9kq+zPGVkiLeKhVkZHrBqbaYT8znOp3F8gzmNYJvWjGUAf9QhYHWUtJD&#10;qEuIwDbYvgllWoEuOBVPhDOFU6oVMvdA3YzKV93cN+Bl7oXACf4AU/h/YcXN9g5ZW9HsJlPOLBga&#10;0s+2biJbIbqOpWcCqfNhTrb3/g4HKdA1dbxTaNKXemG7DOzTAVi5i0zQ43h6Ojql8IJUk7Ispxn4&#10;4ujsMcTv0hmWLguOqYCcP4MK2+sQKS057A1TxuB0W121WmcB6/WFRrYFmvS3yezzaJzqJpcXZtqy&#10;juqZTXM5QIxTGiJVZjxhEGzNGeiaqCwi5twvvMM7SXLyBirZp55Se/vuBvO3VaQuLiE0vUtOMRSr&#10;bYonM3OHphP0PdjptnbVE00MXU/l4MVVS9GuIcQ7QOIusZz2Md7SobSjZt1w46xx+Oe992RPlCIt&#10;Zx3tAgHxewMoOdM/LJHt62gyScuThcn0dEwCPtesn2vsxlw4GsKINt+LfE32Ue+vCp15pLVdpayk&#10;Aisodw/5IFzEfkdp8YVcrbIZLYyHeG3vvUjBE04Jx4fdI6AfiBOJcTduvzcwf8Wc3jZ5WrfaRKfa&#10;TKsjrjSqJNCy5aENP4a0zc/lbHX8fS3/AgAA//8DAFBLAwQUAAYACAAAACEAYzG/IN4AAAAKAQAA&#10;DwAAAGRycy9kb3ducmV2LnhtbEyPwU7DMAyG70i8Q2QkbixlqN1Wmk4wAeJIxyS0W9qYtiJxqibr&#10;yttjTnCz5U+/v7/Yzs6KCcfQe1Jwu0hAIDXe9NQqOLw/36xBhKjJaOsJFXxjgG15eVHo3PgzVTjt&#10;Yys4hEKuFXQxDrmUoenQ6bDwAxLfPv3odOR1bKUZ9ZnDnZXLJMmk0z3xh04PuOuw+dqfnIIsO0xI&#10;1e7Vpj3V1dvT8PHyeFTq+mp+uAcRcY5/MPzqszqU7FT7E5kgLGfcrVJGFWyW3ImBbLXmoWYyTROQ&#10;ZSH/Vyh/AAAA//8DAFBLAQItABQABgAIAAAAIQC2gziS/gAAAOEBAAATAAAAAAAAAAAAAAAAAAAA&#10;AABbQ29udGVudF9UeXBlc10ueG1sUEsBAi0AFAAGAAgAAAAhADj9If/WAAAAlAEAAAsAAAAAAAAA&#10;AAAAAAAALwEAAF9yZWxzLy5yZWxzUEsBAi0AFAAGAAgAAAAhALye0mdyAgAABgUAAA4AAAAAAAAA&#10;AAAAAAAALgIAAGRycy9lMm9Eb2MueG1sUEsBAi0AFAAGAAgAAAAhAGMxvyDeAAAACgEAAA8AAAAA&#10;AAAAAAAAAAAAzAQAAGRycy9kb3ducmV2LnhtbFBLBQYAAAAABAAEAPMAAADXBQ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734016" behindDoc="0" locked="0" layoutInCell="1" allowOverlap="1" wp14:anchorId="2FA3E281" wp14:editId="3D354CF9">
                <wp:simplePos x="0" y="0"/>
                <wp:positionH relativeFrom="column">
                  <wp:posOffset>4505325</wp:posOffset>
                </wp:positionH>
                <wp:positionV relativeFrom="paragraph">
                  <wp:posOffset>269875</wp:posOffset>
                </wp:positionV>
                <wp:extent cx="1419225" cy="962025"/>
                <wp:effectExtent l="19050" t="19050" r="28575" b="28575"/>
                <wp:wrapNone/>
                <wp:docPr id="146" name="Rectangle 146"/>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25FB8BF2" w14:textId="77777777" w:rsidR="00B50E29" w:rsidRPr="00C279BE" w:rsidRDefault="00B50E29" w:rsidP="00B50E29">
                            <w:pPr>
                              <w:jc w:val="center"/>
                              <w:rPr>
                                <w:color w:val="000000" w:themeColor="text1"/>
                              </w:rPr>
                            </w:pPr>
                            <w:r>
                              <w:rPr>
                                <w:color w:val="000000" w:themeColor="text1"/>
                              </w:rPr>
                              <w:t>Part correctly travels along the conveyor belt.</w:t>
                            </w:r>
                          </w:p>
                          <w:p w14:paraId="3E349616" w14:textId="77777777" w:rsidR="00000000" w:rsidRDefault="00000000"/>
                          <w:p w14:paraId="20730D3C" w14:textId="026E954D" w:rsidR="00B50E29" w:rsidRPr="00C279BE" w:rsidRDefault="00B50E29" w:rsidP="00B50E29">
                            <w:pPr>
                              <w:jc w:val="center"/>
                              <w:rPr>
                                <w:color w:val="000000" w:themeColor="text1"/>
                              </w:rPr>
                            </w:pPr>
                            <w:r>
                              <w:rPr>
                                <w:color w:val="000000" w:themeColor="text1"/>
                              </w:rPr>
                              <w:t>Part correctly travels along the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3E281" id="Rectangle 146" o:spid="_x0000_s1059" style="position:absolute;margin-left:354.75pt;margin-top:21.25pt;width:111.75pt;height:75.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PC7ZQIAANcEAAAOAAAAZHJzL2Uyb0RvYy54bWysVEtv2zAMvg/YfxB0X+24SR9BnSJrkWFA&#13;&#10;0RZoh54VWYoNyKJGKbGzXz9KdpO222lYDgopvj999NV13xq2U+gbsCWfnOScKSuhauym5D+eV18u&#13;&#10;OPNB2EoYsKrke+X59eLzp6vOzVUBNZhKIaMk1s87V/I6BDfPMi9r1Qp/Ak5ZMmrAVgRScZNVKDrK&#13;&#10;3pqsyPOzrAOsHIJU3tPt7WDki5RfayXDg9ZeBWZKTr2FdGI61/HMFldivkHh6kaObYh/6KIVjaWi&#13;&#10;h1S3Igi2xeaPVG0jETzocCKhzUDrRqo0A00zyT9M81QLp9IsBI53B5j8/0sr73dP7hEJhs75uScx&#13;&#10;TtFrbOM/9cf6BNb+AJbqA5N0OZlOLotixpkk2+VZkZNMabJjtEMfviloWRRKjvQYCSOxu/NhcH11&#13;&#10;icU8mKZaNcYkZe9vDLKdoHej566g48wIH+iy5Kv0G6u9CzOWdSUvLmbnsTFBhNJGBBJbV5Xc2w1n&#13;&#10;wmyIqTJg6uVdtMfN+lA1z7/ms0QQGumdW2z6Vvh66C6Zxl6Mjb2rxLtxxiOsUQr9umcNtXJ6GkPi&#13;&#10;1Rqq/SMyhIGb3slVQwXuaNhHgURGoi0tWHigQxug8WCUOKsBf/3tPvoTR8jKWUfkptF/bgUqwvC7&#13;&#10;JfZcTqbTuA1Jmc7OC1LwrWX91mK37Q3QO0xolZ1MYvQP5lXUCO0L7eEyViWTsJJqDyCPyk0Ylo42&#13;&#10;WarlMrnRBjgR7uyTkzF5hC5C+9y/CHQjaQLR7R5eF0HMP3Bn8I2RFpbbALpJxDriSoSMCm1Poua4&#13;&#10;6XE93+rJ6/g9WvwGAAD//wMAUEsDBBQABgAIAAAAIQCK62P95QAAAA8BAAAPAAAAZHJzL2Rvd25y&#13;&#10;ZXYueG1sTI9bT8MwDIXfkfgPkZF4Y8kusLVrOiEQAoEQuyDg0WtCW9E4VZN15d9jnuDFluXPx+dk&#13;&#10;q8E1orddqD1pGI8UCEuFNzWVGl53dxcLECEiGWw8WQ3fNsAqPz3JMDX+SBvbb2MpWIRCihqqGNtU&#13;&#10;ylBU1mEY+dYS7z595zDy2JXSdHhkcdfIiVJX0mFN/KHC1t5UtvjaHpyGp/79Yby4X2/w5bl863GH&#13;&#10;2Hw8an1+NtwuuVwvQUQ7xL8L+M3A/iFnY3t/IBNEo2GukktGNcwm3BlIplNOuGcymSmQeSb/58h/&#13;&#10;AAAA//8DAFBLAQItABQABgAIAAAAIQC2gziS/gAAAOEBAAATAAAAAAAAAAAAAAAAAAAAAABbQ29u&#13;&#10;dGVudF9UeXBlc10ueG1sUEsBAi0AFAAGAAgAAAAhADj9If/WAAAAlAEAAAsAAAAAAAAAAAAAAAAA&#13;&#10;LwEAAF9yZWxzLy5yZWxzUEsBAi0AFAAGAAgAAAAhAOy48LtlAgAA1wQAAA4AAAAAAAAAAAAAAAAA&#13;&#10;LgIAAGRycy9lMm9Eb2MueG1sUEsBAi0AFAAGAAgAAAAhAIrrY/3lAAAADwEAAA8AAAAAAAAAAAAA&#13;&#10;AAAAvwQAAGRycy9kb3ducmV2LnhtbFBLBQYAAAAABAAEAPMAAADRBQAAAAA=&#13;&#10;" fillcolor="window" strokecolor="#00b050" strokeweight="2.25pt">
                <v:textbox>
                  <w:txbxContent>
                    <w:p w14:paraId="25FB8BF2" w14:textId="77777777" w:rsidR="00B50E29" w:rsidRPr="00C279BE" w:rsidRDefault="00B50E29" w:rsidP="00B50E29">
                      <w:pPr>
                        <w:jc w:val="center"/>
                        <w:rPr>
                          <w:color w:val="000000" w:themeColor="text1"/>
                        </w:rPr>
                      </w:pPr>
                      <w:r>
                        <w:rPr>
                          <w:color w:val="000000" w:themeColor="text1"/>
                        </w:rPr>
                        <w:t>Part correctly travels along the conveyor belt.</w:t>
                      </w:r>
                    </w:p>
                    <w:p w14:paraId="3E349616" w14:textId="77777777" w:rsidR="00000000" w:rsidRDefault="00000000"/>
                    <w:p w14:paraId="20730D3C" w14:textId="026E954D" w:rsidR="00B50E29" w:rsidRPr="00C279BE" w:rsidRDefault="00B50E29" w:rsidP="00B50E29">
                      <w:pPr>
                        <w:jc w:val="center"/>
                        <w:rPr>
                          <w:color w:val="000000" w:themeColor="text1"/>
                        </w:rPr>
                      </w:pPr>
                      <w:r>
                        <w:rPr>
                          <w:color w:val="000000" w:themeColor="text1"/>
                        </w:rPr>
                        <w:t>Part correctly travels along the conveyor belt.</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731968" behindDoc="0" locked="0" layoutInCell="1" allowOverlap="1" wp14:anchorId="40D6CBB1" wp14:editId="0B5119F9">
                <wp:simplePos x="0" y="0"/>
                <wp:positionH relativeFrom="margin">
                  <wp:align>center</wp:align>
                </wp:positionH>
                <wp:positionV relativeFrom="paragraph">
                  <wp:posOffset>250825</wp:posOffset>
                </wp:positionV>
                <wp:extent cx="1419225" cy="962025"/>
                <wp:effectExtent l="19050" t="19050" r="28575" b="28575"/>
                <wp:wrapNone/>
                <wp:docPr id="147" name="Rectangle 147"/>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5E02A3C3" w14:textId="77777777" w:rsidR="00B50E29" w:rsidRPr="00EC2BB5" w:rsidRDefault="00B50E29" w:rsidP="00B50E29">
                            <w:pPr>
                              <w:jc w:val="center"/>
                              <w:rPr>
                                <w:color w:val="000000" w:themeColor="text1"/>
                              </w:rPr>
                            </w:pPr>
                            <w:r>
                              <w:rPr>
                                <w:color w:val="000000" w:themeColor="text1"/>
                              </w:rPr>
                              <w:t>Part travels along the conveyor belt</w:t>
                            </w:r>
                          </w:p>
                          <w:p w14:paraId="26514748" w14:textId="77777777" w:rsidR="00000000" w:rsidRDefault="00000000"/>
                          <w:p w14:paraId="4ABC339D" w14:textId="17286E06" w:rsidR="00B50E29" w:rsidRPr="00EC2BB5" w:rsidRDefault="00B50E29" w:rsidP="00B50E29">
                            <w:pPr>
                              <w:jc w:val="center"/>
                              <w:rPr>
                                <w:color w:val="000000" w:themeColor="text1"/>
                              </w:rPr>
                            </w:pPr>
                            <w:r>
                              <w:rPr>
                                <w:color w:val="000000" w:themeColor="text1"/>
                              </w:rPr>
                              <w:t>Part travels along the conveyor belt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D6CBB1" id="Rectangle 147" o:spid="_x0000_s1060" style="position:absolute;margin-left:0;margin-top:19.75pt;width:111.75pt;height:75.75pt;z-index:2517319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A7XZAIAANcEAAAOAAAAZHJzL2Uyb0RvYy54bWysVEtv2zAMvg/YfxB0X+146SuoUwQpMgwo&#13;&#10;2gDt0LMiS7EBWdQoJXb260fJbtJ2Ow3LQSHF96ePvrntW8P2Cn0DtuSTs5wzZSVUjd2W/Mfz6ssV&#13;&#10;Zz4IWwkDVpX8oDy/nX/+dNO5mSqgBlMpZJTE+lnnSl6H4GZZ5mWtWuHPwClLRg3YikAqbrMKRUfZ&#13;&#10;W5MVeX6RdYCVQ5DKe7q9G4x8nvJrrWR41NqrwEzJqbeQTkznJp7Z/EbMtihc3cixDfEPXbSisVT0&#13;&#10;mOpOBMF22PyRqm0kggcdziS0GWjdSJVmoGkm+YdpnmrhVJqFwPHuCJP/f2nlw/7JrZFg6JyfeRLj&#13;&#10;FL3GNv5Tf6xPYB2OYKk+MEmXk+nkuijOOZNku74ocpIpTXaKdujDNwUti0LJkR4jYST29z4Mrq8u&#13;&#10;sZgH01SrxpikHPzSINsLejd67go6zozwgS5Lvkq/sdq7MGNZV/Li6vwyNiaIUNqIQGLrqpJ7u+VM&#13;&#10;mC0xVQZMvbyL9rjdHKuuVss8TwShkd65xabvhK+H7pJp7MXY2LtKvBtnPMEapdBvetZQK1+nMSRe&#13;&#10;baA6rJEhDNz0Tq4aKnBPw64FEhmJtrRg4ZEObYDGg1HirAb89bf76E8cIStnHZGbRv+5E6gIw++W&#13;&#10;2HM9mU7jNiRlen5ZkIJvLZu3Frtrl0DvMKFVdjKJ0T+YV1EjtC+0h4tYlUzCSqo9gDwqyzAsHW2y&#13;&#10;VItFcqMNcCLc2ycnY/IIXYT2uX8R6EbSBKLbA7wugph94M7gGyMtLHYBdJOIdcKVCBkV2p5EzXHT&#13;&#10;43q+1ZPX6Xs0/w0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DBsA7XZAIAANcEAAAOAAAAAAAAAAAAAAAAAC4CAABk&#13;&#10;cnMvZTJvRG9jLnhtbFBLAQItABQABgAIAAAAIQAJ8gCP4QAAAAwBAAAPAAAAAAAAAAAAAAAAAL4E&#13;&#10;AABkcnMvZG93bnJldi54bWxQSwUGAAAAAAQABADzAAAAzAUAAAAA&#13;&#10;" fillcolor="window" strokecolor="#ffc000" strokeweight="2.25pt">
                <v:textbox>
                  <w:txbxContent>
                    <w:p w14:paraId="5E02A3C3" w14:textId="77777777" w:rsidR="00B50E29" w:rsidRPr="00EC2BB5" w:rsidRDefault="00B50E29" w:rsidP="00B50E29">
                      <w:pPr>
                        <w:jc w:val="center"/>
                        <w:rPr>
                          <w:color w:val="000000" w:themeColor="text1"/>
                        </w:rPr>
                      </w:pPr>
                      <w:r>
                        <w:rPr>
                          <w:color w:val="000000" w:themeColor="text1"/>
                        </w:rPr>
                        <w:t>Part travels along the conveyor belt</w:t>
                      </w:r>
                    </w:p>
                    <w:p w14:paraId="26514748" w14:textId="77777777" w:rsidR="00000000" w:rsidRDefault="00000000"/>
                    <w:p w14:paraId="4ABC339D" w14:textId="17286E06" w:rsidR="00B50E29" w:rsidRPr="00EC2BB5" w:rsidRDefault="00B50E29" w:rsidP="00B50E29">
                      <w:pPr>
                        <w:jc w:val="center"/>
                        <w:rPr>
                          <w:color w:val="000000" w:themeColor="text1"/>
                        </w:rPr>
                      </w:pPr>
                      <w:r>
                        <w:rPr>
                          <w:color w:val="000000" w:themeColor="text1"/>
                        </w:rPr>
                        <w:t>Part travels along the conveyor belt</w:t>
                      </w:r>
                    </w:p>
                  </w:txbxContent>
                </v:textbox>
                <w10:wrap anchorx="margin"/>
              </v:rect>
            </w:pict>
          </mc:Fallback>
        </mc:AlternateContent>
      </w:r>
    </w:p>
    <w:p w14:paraId="417195AE" w14:textId="77777777" w:rsidR="00B50E29" w:rsidRDefault="00B50E29" w:rsidP="00B50E29">
      <w:pPr>
        <w:jc w:val="center"/>
        <w:rPr>
          <w:sz w:val="28"/>
        </w:rPr>
      </w:pPr>
    </w:p>
    <w:p w14:paraId="3D87FE17" w14:textId="77777777" w:rsidR="00B50E29" w:rsidRPr="00C279BE" w:rsidRDefault="00B50E29" w:rsidP="00B50E29">
      <w:pPr>
        <w:rPr>
          <w:sz w:val="28"/>
        </w:rPr>
      </w:pPr>
    </w:p>
    <w:p w14:paraId="252B95F1" w14:textId="77777777" w:rsidR="00B50E29" w:rsidRPr="00C279BE" w:rsidRDefault="00B50E29" w:rsidP="00B50E29">
      <w:pPr>
        <w:rPr>
          <w:sz w:val="28"/>
        </w:rPr>
      </w:pPr>
    </w:p>
    <w:p w14:paraId="1424135F" w14:textId="77777777" w:rsidR="00B50E29" w:rsidRDefault="00B50E29" w:rsidP="00B50E29">
      <w:pPr>
        <w:rPr>
          <w:sz w:val="28"/>
        </w:rPr>
      </w:pPr>
    </w:p>
    <w:p w14:paraId="4707EEAA" w14:textId="77777777" w:rsidR="00B50E29" w:rsidRDefault="00B50E29" w:rsidP="00B50E29">
      <w:pPr>
        <w:tabs>
          <w:tab w:val="left" w:pos="5925"/>
        </w:tabs>
        <w:rPr>
          <w:sz w:val="28"/>
        </w:rPr>
      </w:pPr>
    </w:p>
    <w:p w14:paraId="165BD0B8" w14:textId="77777777" w:rsidR="00B50E29" w:rsidRPr="00EC2BB5"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739136" behindDoc="0" locked="0" layoutInCell="1" allowOverlap="1" wp14:anchorId="415E22AC" wp14:editId="536509AF">
                <wp:simplePos x="0" y="0"/>
                <wp:positionH relativeFrom="column">
                  <wp:posOffset>609600</wp:posOffset>
                </wp:positionH>
                <wp:positionV relativeFrom="paragraph">
                  <wp:posOffset>262254</wp:posOffset>
                </wp:positionV>
                <wp:extent cx="1419225" cy="2333625"/>
                <wp:effectExtent l="19050" t="19050" r="28575" b="28575"/>
                <wp:wrapNone/>
                <wp:docPr id="148" name="Rectangle 148"/>
                <wp:cNvGraphicFramePr/>
                <a:graphic xmlns:a="http://schemas.openxmlformats.org/drawingml/2006/main">
                  <a:graphicData uri="http://schemas.microsoft.com/office/word/2010/wordprocessingShape">
                    <wps:wsp>
                      <wps:cNvSpPr/>
                      <wps:spPr>
                        <a:xfrm>
                          <a:off x="0" y="0"/>
                          <a:ext cx="1419225" cy="2333625"/>
                        </a:xfrm>
                        <a:prstGeom prst="rect">
                          <a:avLst/>
                        </a:prstGeom>
                        <a:solidFill>
                          <a:sysClr val="window" lastClr="FFFFFF"/>
                        </a:solidFill>
                        <a:ln w="28575" cap="flat" cmpd="sng" algn="ctr">
                          <a:solidFill>
                            <a:srgbClr val="FF0000"/>
                          </a:solidFill>
                          <a:prstDash val="solid"/>
                        </a:ln>
                        <a:effectLst/>
                      </wps:spPr>
                      <wps:txbx>
                        <w:txbxContent>
                          <w:p w14:paraId="54277440" w14:textId="77777777" w:rsidR="00B50E29" w:rsidRDefault="00B50E29" w:rsidP="00B50E29">
                            <w:pPr>
                              <w:jc w:val="center"/>
                              <w:rPr>
                                <w:color w:val="000000" w:themeColor="text1"/>
                              </w:rPr>
                            </w:pPr>
                            <w:r>
                              <w:rPr>
                                <w:color w:val="000000" w:themeColor="text1"/>
                              </w:rPr>
                              <w:t>Part is lost</w:t>
                            </w:r>
                          </w:p>
                          <w:p w14:paraId="08A3AA13" w14:textId="77777777" w:rsidR="00B50E29" w:rsidRDefault="00B50E29" w:rsidP="00B50E29">
                            <w:pPr>
                              <w:jc w:val="center"/>
                              <w:rPr>
                                <w:color w:val="000000" w:themeColor="text1"/>
                              </w:rPr>
                            </w:pPr>
                            <w:r>
                              <w:rPr>
                                <w:color w:val="000000" w:themeColor="text1"/>
                              </w:rPr>
                              <w:t>Insufficient oil to aid part to slide down</w:t>
                            </w:r>
                          </w:p>
                          <w:p w14:paraId="09C040D2" w14:textId="77777777" w:rsidR="00B50E29" w:rsidRDefault="00B50E29" w:rsidP="00B50E29">
                            <w:pPr>
                              <w:jc w:val="center"/>
                              <w:rPr>
                                <w:color w:val="000000" w:themeColor="text1"/>
                              </w:rPr>
                            </w:pPr>
                            <w:r>
                              <w:rPr>
                                <w:color w:val="000000" w:themeColor="text1"/>
                              </w:rPr>
                              <w:t>Part falls through a gap</w:t>
                            </w:r>
                          </w:p>
                          <w:p w14:paraId="2F836852" w14:textId="77777777" w:rsidR="00B50E29" w:rsidRPr="00C279BE" w:rsidRDefault="00B50E29" w:rsidP="00B50E29">
                            <w:pPr>
                              <w:jc w:val="center"/>
                              <w:rPr>
                                <w:color w:val="000000" w:themeColor="text1"/>
                              </w:rPr>
                            </w:pPr>
                          </w:p>
                          <w:p w14:paraId="5F45D5D3" w14:textId="77777777" w:rsidR="00000000" w:rsidRDefault="00000000"/>
                          <w:p w14:paraId="0CF02CF1" w14:textId="1528D6CC" w:rsidR="00B50E29" w:rsidRDefault="00B50E29" w:rsidP="00B50E29">
                            <w:pPr>
                              <w:jc w:val="center"/>
                              <w:rPr>
                                <w:color w:val="000000" w:themeColor="text1"/>
                              </w:rPr>
                            </w:pPr>
                            <w:r>
                              <w:rPr>
                                <w:color w:val="000000" w:themeColor="text1"/>
                              </w:rPr>
                              <w:t>Part is lost</w:t>
                            </w:r>
                          </w:p>
                          <w:p w14:paraId="74F8DFC1" w14:textId="77777777" w:rsidR="00B50E29" w:rsidRDefault="00B50E29" w:rsidP="00B50E29">
                            <w:pPr>
                              <w:jc w:val="center"/>
                              <w:rPr>
                                <w:color w:val="000000" w:themeColor="text1"/>
                              </w:rPr>
                            </w:pPr>
                            <w:r>
                              <w:rPr>
                                <w:color w:val="000000" w:themeColor="text1"/>
                              </w:rPr>
                              <w:t>Insufficient oil to aid part to slide down</w:t>
                            </w:r>
                          </w:p>
                          <w:p w14:paraId="0AACF6E3" w14:textId="77777777" w:rsidR="00B50E29" w:rsidRDefault="00B50E29" w:rsidP="00B50E29">
                            <w:pPr>
                              <w:jc w:val="center"/>
                              <w:rPr>
                                <w:color w:val="000000" w:themeColor="text1"/>
                              </w:rPr>
                            </w:pPr>
                            <w:r>
                              <w:rPr>
                                <w:color w:val="000000" w:themeColor="text1"/>
                              </w:rPr>
                              <w:t>Part falls through a gap</w:t>
                            </w:r>
                          </w:p>
                          <w:p w14:paraId="28881B0A"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5E22AC" id="Rectangle 148" o:spid="_x0000_s1061" style="position:absolute;margin-left:48pt;margin-top:20.65pt;width:111.75pt;height:183.7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dTx3YAIAANgEAAAOAAAAZHJzL2Uyb0RvYy54bWysVMlu2zAQvRfoPxC81/KaxYgcGAlcFDCS&#13;&#10;AEmRM02RlgCKww5pS+7Xd0gptpPmVFQHejbO8vjGN7dtbdheoa/A5nw0GHKmrISistuc/3xZfbvi&#13;&#10;zAdhC2HAqpwflOe3i69fbho3V2MowRQKGSWxft64nJchuHmWeVmqWvgBOGXJqQFrEUjFbVagaCh7&#13;&#10;bbLxcHiRNYCFQ5DKe7Led06+SPm1VjI8au1VYCbn1FtIJ6ZzE89scSPmWxSurGTfhviHLmpRWSp6&#13;&#10;THUvgmA7rP5KVVcSwYMOAwl1BlpXUqUZaJrR8MM0z6VwKs1C4Hh3hMn/v7TyYf/snpBgaJyfexLj&#13;&#10;FK3GOv5Sf6xNYB2OYKk2MEnG0XR0PR7POJPkG08mkwtSKE92uu7Qh+8KahaFnCO9RgJJ7Nc+dKFv&#13;&#10;IbGaB1MVq8qYpBz8nUG2F/Rw9N4FNJwZ4QMZc75KX1/t3TVjWUPtXM0uY2eCGKWNCCTWrsi5t1vO&#13;&#10;hNkSVWXA1Mu72x63m2PV1WpI32dFYtP3wpdddylDH2Zs7F0l4vUznnCNUmg3LauolUkCK5o2UBye&#13;&#10;kCF05PROrioqsKZhnwQSG4m3tGHhkQ5tgMaDXuKsBPz9mT3GE0nIy1lD7KbRf+0EKsLwhyX6XI+m&#13;&#10;07gOSZnOLsek4Llnc+6xu/oO6B1GtMtOJjHGB/MmaoT6lRZxGauSS1hJtTuQe+UudFtHqyzVcpnC&#13;&#10;aAWcCGv77GRMHqGL0L60rwJdT5pAfHuAt00Q8w/c6WLjTQvLXQBdJWKdcCVCRoXWJ1GzX/W4n+d6&#13;&#10;ijr9IS3+AAAA//8DAFBLAwQUAAYACAAAACEAHGVHWeIAAAAOAQAADwAAAGRycy9kb3ducmV2Lnht&#13;&#10;bEyPzW6DMBCE75X6DtZG6q0xNGkCBBP1Rz23TfIABm+BBK8pNgl9+25P6WWl3dHMzpdvJ9uJMw6+&#13;&#10;daQgnkcgkCpnWqoVHPZv9wkIHzQZ3TlCBT/oYVvc3uQ6M+5Cn3jehVpwCPlMK2hC6DMpfdWg1X7u&#13;&#10;eiTWvtxgdeB1qKUZ9IXDbScfomglrW6JPzS6x5cGq9NutApO5ffzu68/DK7Hfbo+eheGw1Kpu9n0&#13;&#10;uuHxtAERcApXB/wxcH8ouFjpRjJedArSFfMEBct4AYL1RZw+gij5ECUJyCKX/zGKXwAAAP//AwBQ&#13;&#10;SwECLQAUAAYACAAAACEAtoM4kv4AAADhAQAAEwAAAAAAAAAAAAAAAAAAAAAAW0NvbnRlbnRfVHlw&#13;&#10;ZXNdLnhtbFBLAQItABQABgAIAAAAIQA4/SH/1gAAAJQBAAALAAAAAAAAAAAAAAAAAC8BAABfcmVs&#13;&#10;cy8ucmVsc1BLAQItABQABgAIAAAAIQB1dTx3YAIAANgEAAAOAAAAAAAAAAAAAAAAAC4CAABkcnMv&#13;&#10;ZTJvRG9jLnhtbFBLAQItABQABgAIAAAAIQAcZUdZ4gAAAA4BAAAPAAAAAAAAAAAAAAAAALoEAABk&#13;&#10;cnMvZG93bnJldi54bWxQSwUGAAAAAAQABADzAAAAyQUAAAAA&#13;&#10;" fillcolor="window" strokecolor="red" strokeweight="2.25pt">
                <v:textbox>
                  <w:txbxContent>
                    <w:p w14:paraId="54277440" w14:textId="77777777" w:rsidR="00B50E29" w:rsidRDefault="00B50E29" w:rsidP="00B50E29">
                      <w:pPr>
                        <w:jc w:val="center"/>
                        <w:rPr>
                          <w:color w:val="000000" w:themeColor="text1"/>
                        </w:rPr>
                      </w:pPr>
                      <w:r>
                        <w:rPr>
                          <w:color w:val="000000" w:themeColor="text1"/>
                        </w:rPr>
                        <w:t>Part is lost</w:t>
                      </w:r>
                    </w:p>
                    <w:p w14:paraId="08A3AA13" w14:textId="77777777" w:rsidR="00B50E29" w:rsidRDefault="00B50E29" w:rsidP="00B50E29">
                      <w:pPr>
                        <w:jc w:val="center"/>
                        <w:rPr>
                          <w:color w:val="000000" w:themeColor="text1"/>
                        </w:rPr>
                      </w:pPr>
                      <w:r>
                        <w:rPr>
                          <w:color w:val="000000" w:themeColor="text1"/>
                        </w:rPr>
                        <w:t>Insufficient oil to aid part to slide down</w:t>
                      </w:r>
                    </w:p>
                    <w:p w14:paraId="09C040D2" w14:textId="77777777" w:rsidR="00B50E29" w:rsidRDefault="00B50E29" w:rsidP="00B50E29">
                      <w:pPr>
                        <w:jc w:val="center"/>
                        <w:rPr>
                          <w:color w:val="000000" w:themeColor="text1"/>
                        </w:rPr>
                      </w:pPr>
                      <w:r>
                        <w:rPr>
                          <w:color w:val="000000" w:themeColor="text1"/>
                        </w:rPr>
                        <w:t>Part falls through a gap</w:t>
                      </w:r>
                    </w:p>
                    <w:p w14:paraId="2F836852" w14:textId="77777777" w:rsidR="00B50E29" w:rsidRPr="00C279BE" w:rsidRDefault="00B50E29" w:rsidP="00B50E29">
                      <w:pPr>
                        <w:jc w:val="center"/>
                        <w:rPr>
                          <w:color w:val="000000" w:themeColor="text1"/>
                        </w:rPr>
                      </w:pPr>
                    </w:p>
                    <w:p w14:paraId="5F45D5D3" w14:textId="77777777" w:rsidR="00000000" w:rsidRDefault="00000000"/>
                    <w:p w14:paraId="0CF02CF1" w14:textId="1528D6CC" w:rsidR="00B50E29" w:rsidRDefault="00B50E29" w:rsidP="00B50E29">
                      <w:pPr>
                        <w:jc w:val="center"/>
                        <w:rPr>
                          <w:color w:val="000000" w:themeColor="text1"/>
                        </w:rPr>
                      </w:pPr>
                      <w:r>
                        <w:rPr>
                          <w:color w:val="000000" w:themeColor="text1"/>
                        </w:rPr>
                        <w:t>Part is lost</w:t>
                      </w:r>
                    </w:p>
                    <w:p w14:paraId="74F8DFC1" w14:textId="77777777" w:rsidR="00B50E29" w:rsidRDefault="00B50E29" w:rsidP="00B50E29">
                      <w:pPr>
                        <w:jc w:val="center"/>
                        <w:rPr>
                          <w:color w:val="000000" w:themeColor="text1"/>
                        </w:rPr>
                      </w:pPr>
                      <w:r>
                        <w:rPr>
                          <w:color w:val="000000" w:themeColor="text1"/>
                        </w:rPr>
                        <w:t>Insufficient oil to aid part to slide down</w:t>
                      </w:r>
                    </w:p>
                    <w:p w14:paraId="0AACF6E3" w14:textId="77777777" w:rsidR="00B50E29" w:rsidRDefault="00B50E29" w:rsidP="00B50E29">
                      <w:pPr>
                        <w:jc w:val="center"/>
                        <w:rPr>
                          <w:color w:val="000000" w:themeColor="text1"/>
                        </w:rPr>
                      </w:pPr>
                      <w:r>
                        <w:rPr>
                          <w:color w:val="000000" w:themeColor="text1"/>
                        </w:rPr>
                        <w:t>Part falls through a gap</w:t>
                      </w:r>
                    </w:p>
                    <w:p w14:paraId="28881B0A"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43232" behindDoc="0" locked="0" layoutInCell="1" allowOverlap="1" wp14:anchorId="6631594F" wp14:editId="0E3C2AA2">
                <wp:simplePos x="0" y="0"/>
                <wp:positionH relativeFrom="margin">
                  <wp:posOffset>2988627</wp:posOffset>
                </wp:positionH>
                <wp:positionV relativeFrom="paragraph">
                  <wp:posOffset>1331913</wp:posOffset>
                </wp:positionV>
                <wp:extent cx="458193" cy="400050"/>
                <wp:effectExtent l="47943" t="28257" r="66357" b="47308"/>
                <wp:wrapNone/>
                <wp:docPr id="149" name="Right Arrow 149"/>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5DD553D" id="Right Arrow 149" o:spid="_x0000_s1026" type="#_x0000_t13" style="position:absolute;margin-left:235.3pt;margin-top:104.9pt;width:36.1pt;height:31.5pt;rotation:90;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4uzewIAABQFAAAOAAAAZHJzL2Uyb0RvYy54bWysVEtv2zAMvg/YfxB0X52k9poGcYqgXYcB&#10;RVusHXpmZNkWIEsapcTpfv0o2en7NMwHge/HR9LLs32n2U6iV9aUfHo04UwaYStlmpL/ur/8MufM&#10;BzAVaGtkyR+l52erz5+WvVvImW2triQyCmL8onclb0NwiyzzopUd+CPrpCFlbbGDQCw2WYXQU/RO&#10;Z7PJ5GvWW6wcWiG9J+nFoOSrFL+upQg3de1lYLrkVFtIL6Z3E99stYRFg+BaJcYy4B+q6EAZSvoU&#10;6gICsC2qd6E6JdB6W4cjYbvM1rUSMvVA3Uwnb7q5a8HJ1AuB490TTP7/hRXXu1tkqqLZ5aecGeho&#10;SD9V0wa2RrQ9i2ICqXd+QbZ37hZHzhMZO97X2DG0hGyRT+KXcKDO2D7B/PgEs9wHJkiYF/Pp6TFn&#10;glTRpUhjyIZQMaRDH75L27FIlBxjOamaFBp2Vz5QEeRwMIxO3mpVXSqtE4PN5lwj2wHN/Vs+P57O&#10;Yhfk8spMG9aXfDYvTgoqB2j/ag2ByM4RIt40nIFuaLFFwJT7lbf/IElK3kIlh9RFAmTMPJi/ryJ2&#10;cQG+HVxSirFYbWI8mfZ4bDoOYoA+UhtbPdL8Evy03t6JS0XRrsCHW0DaZBLSdYYbemptqVk7Upy1&#10;Fv98JI/2tGCk5aynyyAgfm8BJWf6h6HVO53meTylxOTFyYwYfKnZvNSYbXduaQjTVF0io33QB7JG&#10;2z3QEa9jVlKBEZR7gHxkzsNwsfQbEHK9TmZ0Pg7ClblzIgaPOEUc7/cPgG5cnEAbd20PVwSLN5sz&#10;2EZPY9fbYGuV1uoZVxpVZOj00tDG30S87Zd8snr+ma3+AgAA//8DAFBLAwQUAAYACAAAACEAHdxb&#10;UOEAAAALAQAADwAAAGRycy9kb3ducmV2LnhtbEyPzU7DMBCE70i8g7VI3KhNmpAqxKn4P/SA1NJL&#10;b06yJFFjO9hOGnh6tie4ze6MZr/N17Pu2YTOd9ZIuF0IYGgqW3emkbD/eL1ZAfNBmVr11qCEb/Sw&#10;Li4vcpXV9mS2OO1Cw6jE+ExJaEMYMs591aJWfmEHNOR9WqdVoNE1vHbqROW655EQd1yrztCFVg34&#10;1GJ13I1awvEnHt1BJO6lHJebt+fo8f1r2kp5fTU/3AMLOIe/MJzxCR0KYirtaGrPeglxmkQUlRCJ&#10;s6BEslyRKGmTpjHwIuf/fyh+AQAA//8DAFBLAQItABQABgAIAAAAIQC2gziS/gAAAOEBAAATAAAA&#10;AAAAAAAAAAAAAAAAAABbQ29udGVudF9UeXBlc10ueG1sUEsBAi0AFAAGAAgAAAAhADj9If/WAAAA&#10;lAEAAAsAAAAAAAAAAAAAAAAALwEAAF9yZWxzLy5yZWxzUEsBAi0AFAAGAAgAAAAhAGQji7N7AgAA&#10;FAUAAA4AAAAAAAAAAAAAAAAALgIAAGRycy9lMm9Eb2MueG1sUEsBAi0AFAAGAAgAAAAhAB3cW1Dh&#10;AAAACwEAAA8AAAAAAAAAAAAAAAAA1QQAAGRycy9kb3ducmV2LnhtbFBLBQYAAAAABAAEAPMAAADj&#10;BQA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741184" behindDoc="0" locked="0" layoutInCell="1" allowOverlap="1" wp14:anchorId="353C30CA" wp14:editId="6128881A">
                <wp:simplePos x="0" y="0"/>
                <wp:positionH relativeFrom="column">
                  <wp:posOffset>2171700</wp:posOffset>
                </wp:positionH>
                <wp:positionV relativeFrom="paragraph">
                  <wp:posOffset>517525</wp:posOffset>
                </wp:positionV>
                <wp:extent cx="257175" cy="400050"/>
                <wp:effectExtent l="19050" t="76200" r="47625" b="76200"/>
                <wp:wrapNone/>
                <wp:docPr id="150" name="Right Arrow 150"/>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AAE2D3" id="Right Arrow 150" o:spid="_x0000_s1026" type="#_x0000_t13" style="position:absolute;margin-left:171pt;margin-top:40.75pt;width:20.25pt;height:31.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ZP3cwIAAAYFAAAOAAAAZHJzL2Uyb0RvYy54bWysVEtv2zAMvg/YfxB0X+1kydoFTYqgXYcB&#10;RVusHXpmZMkWoNcoJU7360fJ7runYRdZFB8f+ZH08cneGraTGLV3Sz45qDmTTvhGu3bJf92efzri&#10;LCZwDRjv5JLfy8hPVh8/HPdhIae+86aRyCiIi4s+LHmXUlhUVRSdtBAPfJCOlMqjhUQitlWD0FN0&#10;a6ppXX+peo9NQC9kjPR6Nij5qsRXSop0pVSUiZklp9xSObGcm3xWq2NYtAih02JMA/4hCwvaEehj&#10;qDNIwLao34SyWqCPXqUD4W3lldJClhqomkn9qpqbDoIstRA5MTzSFP9fWHG5u0amG+rdnPhxYKlJ&#10;P3XbJbZG9D3Lz0RSH+KCbG/CNY5SpGuueK/Q5i/VwvaF2PtHYuU+MUGP0/nh5HDOmSDVrK7rIWb1&#10;5Bwwpu/SW5YvS445gYJfSIXdRUwESw4PhhkxeqObc21MEbDdnBpkO6BOf5sdfZ5Mc97k8sLMONZT&#10;Pkfzkg7QxCkDiTKzgTiIruUMTEujLBIW7Bfe8R2QAt5BIwfoOZVXGMvIg/nbLHIVZxC7waVAjMka&#10;l+PJMrlj0Zn6gex82/jmnjqGfhjlGMS5pmgXENM1IM0udZH2MV3RoYynYv1446zz+Oe992xPI0Va&#10;znraBSLi9xZQcmZ+OBq2r5PZLC9PEWbzwykJ+Fyzea5xW3vqqQkT2vwgyjXbJ/NwVejtHa3tOqOS&#10;Cpwg7IHyUThNw47S4gu5XhczWpgA6cLdBJGDZ54yj7f7O8AwDk6iibv0D3sDi1eTM9hmT+fX2+SV&#10;LmP1xCu1Kgu0bKVp448hb/NzuVg9/b5WfwEAAP//AwBQSwMEFAAGAAgAAAAhALfVfMvfAAAACgEA&#10;AA8AAABkcnMvZG93bnJldi54bWxMj8FOg0AQhu8mvsNmTLzZpRQIoSyNNmo8Sm1ivC0wBSI7S9gt&#10;xbd3PNXbTObLP9+f7xYziBkn11tSsF4FIJBq2/TUKjh+vDykIJzX1OjBEir4QQe74vYm11ljL1Ti&#10;fPCt4BBymVbQeT9mUrq6Q6Pdyo5IfDvZyWjP69TKZtIXDjeDDIMgkUb3xB86PeK+w/r7cDYKkuQ4&#10;I5X7tyHuqSrfn8fP16cvpe7vlsctCI+Lv8Lwp8/qULBTZc/UODEo2EQhd/EK0nUMgoFNGvJQMRlF&#10;Mcgil/8rFL8AAAD//wMAUEsBAi0AFAAGAAgAAAAhALaDOJL+AAAA4QEAABMAAAAAAAAAAAAAAAAA&#10;AAAAAFtDb250ZW50X1R5cGVzXS54bWxQSwECLQAUAAYACAAAACEAOP0h/9YAAACUAQAACwAAAAAA&#10;AAAAAAAAAAAvAQAAX3JlbHMvLnJlbHNQSwECLQAUAAYACAAAACEA9+2T93MCAAAGBQAADgAAAAAA&#10;AAAAAAAAAAAuAgAAZHJzL2Uyb0RvYy54bWxQSwECLQAUAAYACAAAACEAt9V8y98AAAAKAQAADwAA&#10;AAAAAAAAAAAAAADNBAAAZHJzL2Rvd25yZXYueG1sUEsFBgAAAAAEAAQA8wAAANkFA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742208" behindDoc="0" locked="0" layoutInCell="1" allowOverlap="1" wp14:anchorId="6AFA3BAA" wp14:editId="1CCFCA04">
                <wp:simplePos x="0" y="0"/>
                <wp:positionH relativeFrom="column">
                  <wp:posOffset>4048125</wp:posOffset>
                </wp:positionH>
                <wp:positionV relativeFrom="paragraph">
                  <wp:posOffset>584200</wp:posOffset>
                </wp:positionV>
                <wp:extent cx="257175" cy="400050"/>
                <wp:effectExtent l="19050" t="76200" r="47625" b="76200"/>
                <wp:wrapNone/>
                <wp:docPr id="151" name="Right Arrow 151"/>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44984E" id="Right Arrow 151" o:spid="_x0000_s1026" type="#_x0000_t13" style="position:absolute;margin-left:318.75pt;margin-top:46pt;width:20.25pt;height:31.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8bYcgIAAAYFAAAOAAAAZHJzL2Uyb0RvYy54bWysVEtv2zAMvg/YfxB0X+1k8ZoFTYqgXYcB&#10;RVusHXpmZMkWIEsapcTpfv0o2en7NOwii+L740efnO47w3YSg3Z2ySdHJWfSCldr2yz5r7uLT3PO&#10;QgRbg3FWLvmDDPx09fHDSe8XcupaZ2qJjILYsOj9krcx+kVRBNHKDsKR89KSUjnsIJKITVEj9BS9&#10;M8W0LL8UvcPaoxMyBHo9H5R8leMrJUW8VirIyMySU20xn5jPTTqL1QksGgTfajGWAf9QRQfaUtLH&#10;UOcQgW1RvwnVaYEuOBWPhOsKp5QWMvdA3UzKV93ctuBl7oXACf4RpvD/woqr3Q0yXdPsqglnFjoa&#10;0k/dtJGtEV3P0jOB1PuwINtbf4OjFOiaOt4r7NKXemH7DOzDI7ByH5mgx2l1PDmuOBOkmpVlWWXg&#10;iydnjyF+l65j6bLkmArI+TOosLsMkdKSw8EwZQzO6PpCG5MFbDZnBtkOaNLfZvPPk2mqm1xemBnL&#10;eqpnXuVygBinDESqrPOEQbANZ2AaorKImHO/8A7vJMnJW6jlkLqi9g7djeZvq0hdnENoB5ecYizW&#10;2BRPZuaOTSfoB7DTbePqB5oYuoHKwYsLTdEuIcQbQOIusZz2MV7ToYyjZt1446x1+Oe992RPlCIt&#10;Zz3tAgHxewsoOTM/LJHt62Q2S8uThVl1PCUBn2s2zzV22505GgLRiarL12QfzeGq0HX3tLbrlJVU&#10;YAXlHiAfhbM47CgtvpDrdTajhfEQL+2tFyl4winheLe/B/QjcSIx7sod9gYWr5gz2CZP69bb6JTO&#10;tHrClUaVBFq2PLTxx5C2+bmcrZ5+X6u/AAAA//8DAFBLAwQUAAYACAAAACEAYzG/IN4AAAAKAQAA&#10;DwAAAGRycy9kb3ducmV2LnhtbEyPwU7DMAyG70i8Q2QkbixlqN1Wmk4wAeJIxyS0W9qYtiJxqibr&#10;yttjTnCz5U+/v7/Yzs6KCcfQe1Jwu0hAIDXe9NQqOLw/36xBhKjJaOsJFXxjgG15eVHo3PgzVTjt&#10;Yys4hEKuFXQxDrmUoenQ6bDwAxLfPv3odOR1bKUZ9ZnDnZXLJMmk0z3xh04PuOuw+dqfnIIsO0xI&#10;1e7Vpj3V1dvT8PHyeFTq+mp+uAcRcY5/MPzqszqU7FT7E5kgLGfcrVJGFWyW3ImBbLXmoWYyTROQ&#10;ZSH/Vyh/AAAA//8DAFBLAQItABQABgAIAAAAIQC2gziS/gAAAOEBAAATAAAAAAAAAAAAAAAAAAAA&#10;AABbQ29udGVudF9UeXBlc10ueG1sUEsBAi0AFAAGAAgAAAAhADj9If/WAAAAlAEAAAsAAAAAAAAA&#10;AAAAAAAALwEAAF9yZWxzLy5yZWxzUEsBAi0AFAAGAAgAAAAhADRjxthyAgAABgUAAA4AAAAAAAAA&#10;AAAAAAAALgIAAGRycy9lMm9Eb2MueG1sUEsBAi0AFAAGAAgAAAAhAGMxvyDeAAAACgEAAA8AAAAA&#10;AAAAAAAAAAAAzAQAAGRycy9kb3ducmV2LnhtbFBLBQYAAAAABAAEAPMAAADXBQ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740160" behindDoc="0" locked="0" layoutInCell="1" allowOverlap="1" wp14:anchorId="6A85CC99" wp14:editId="2A06FEEC">
                <wp:simplePos x="0" y="0"/>
                <wp:positionH relativeFrom="column">
                  <wp:posOffset>4505325</wp:posOffset>
                </wp:positionH>
                <wp:positionV relativeFrom="paragraph">
                  <wp:posOffset>269875</wp:posOffset>
                </wp:positionV>
                <wp:extent cx="1419225" cy="962025"/>
                <wp:effectExtent l="19050" t="19050" r="28575" b="28575"/>
                <wp:wrapNone/>
                <wp:docPr id="152" name="Rectangle 152"/>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4456B4AE" w14:textId="77777777" w:rsidR="00B50E29" w:rsidRPr="00C279BE" w:rsidRDefault="00B50E29" w:rsidP="00B50E29">
                            <w:pPr>
                              <w:jc w:val="center"/>
                              <w:rPr>
                                <w:color w:val="000000" w:themeColor="text1"/>
                              </w:rPr>
                            </w:pPr>
                            <w:r>
                              <w:rPr>
                                <w:color w:val="000000" w:themeColor="text1"/>
                              </w:rPr>
                              <w:t>Part correctly dropped to Parts Accumulation Tray.</w:t>
                            </w:r>
                          </w:p>
                          <w:p w14:paraId="4D5E503A" w14:textId="77777777" w:rsidR="00000000" w:rsidRDefault="00000000"/>
                          <w:p w14:paraId="7F63D4A8" w14:textId="363892D1" w:rsidR="00B50E29" w:rsidRPr="00C279BE" w:rsidRDefault="00B50E29" w:rsidP="00B50E29">
                            <w:pPr>
                              <w:jc w:val="center"/>
                              <w:rPr>
                                <w:color w:val="000000" w:themeColor="text1"/>
                              </w:rPr>
                            </w:pPr>
                            <w:r>
                              <w:rPr>
                                <w:color w:val="000000" w:themeColor="text1"/>
                              </w:rPr>
                              <w:t>Part correctly dropped to Parts Accumulation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85CC99" id="Rectangle 152" o:spid="_x0000_s1062" style="position:absolute;margin-left:354.75pt;margin-top:21.25pt;width:111.75pt;height:75.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W4psZQIAANcEAAAOAAAAZHJzL2Uyb0RvYy54bWysVEtv2zAMvg/YfxB0X+14SR9BnSJrkWFA&#13;&#10;0RZoi54VWYoNyKJGKbGzXz9KdpO222lYDgopvj999OVV3xq2U+gbsCWfnOScKSuhauym5M9Pqy/n&#13;&#10;nPkgbCUMWFXyvfL8avH502Xn5qqAGkylkFES6+edK3kdgptnmZe1aoU/AacsGTVgKwKpuMkqFB1l&#13;&#10;b01W5Plp1gFWDkEq7+n2ZjDyRcqvtZLhXmuvAjMlp95COjGd63hmi0sx36BwdSPHNsQ/dNGKxlLR&#13;&#10;Q6obEQTbYvNHqraRCB50OJHQZqB1I1WagaaZ5B+meayFU2kWAse7A0z+/6WVd7tH94AEQ+f83JMY&#13;&#10;p+g1tvGf+mN9Amt/AEv1gUm6nEwnF0Ux40yS7eK0yEmmNNkx2qEP3xW0LAolR3qMhJHY3fowuL66&#13;&#10;xGIeTFOtGmOSsvfXBtlO0LvRc1fQcWaED3RZ8lX6jdXehRnLupIX57Oz2JggQmkjAomtq0ru7YYz&#13;&#10;YTbEVBkw9fIu2uNmfaia59/yWSIIjfTOLTZ9I3w9dJdMYy/Gxt5V4t044xHWKIV+3bOGWvl6GkPi&#13;&#10;1Rqq/QMyhIGb3slVQwVuadgHgURGoi0tWLinQxug8WCUOKsBf/3tPvoTR8jKWUfkptF/bgUqwvCH&#13;&#10;JfZcTKbTuA1Jmc7OClLwrWX91mK37TXQO0xolZ1MYvQP5lXUCO0L7eEyViWTsJJqDyCPynUYlo42&#13;&#10;WarlMrnRBjgRbu2jkzF5hC5C+9S/CHQjaQLR7Q5eF0HMP3Bn8I2RFpbbALpJxDriSoSMCm1Poua4&#13;&#10;6XE93+rJ6/g9WvwGAAD//wMAUEsDBBQABgAIAAAAIQCK62P95QAAAA8BAAAPAAAAZHJzL2Rvd25y&#13;&#10;ZXYueG1sTI9bT8MwDIXfkfgPkZF4Y8kusLVrOiEQAoEQuyDg0WtCW9E4VZN15d9jnuDFluXPx+dk&#13;&#10;q8E1orddqD1pGI8UCEuFNzWVGl53dxcLECEiGWw8WQ3fNsAqPz3JMDX+SBvbb2MpWIRCihqqGNtU&#13;&#10;ylBU1mEY+dYS7z595zDy2JXSdHhkcdfIiVJX0mFN/KHC1t5UtvjaHpyGp/79Yby4X2/w5bl863GH&#13;&#10;2Hw8an1+NtwuuVwvQUQ7xL8L+M3A/iFnY3t/IBNEo2GukktGNcwm3BlIplNOuGcymSmQeSb/58h/&#13;&#10;AAAA//8DAFBLAQItABQABgAIAAAAIQC2gziS/gAAAOEBAAATAAAAAAAAAAAAAAAAAAAAAABbQ29u&#13;&#10;dGVudF9UeXBlc10ueG1sUEsBAi0AFAAGAAgAAAAhADj9If/WAAAAlAEAAAsAAAAAAAAAAAAAAAAA&#13;&#10;LwEAAF9yZWxzLy5yZWxzUEsBAi0AFAAGAAgAAAAhAKFbimxlAgAA1wQAAA4AAAAAAAAAAAAAAAAA&#13;&#10;LgIAAGRycy9lMm9Eb2MueG1sUEsBAi0AFAAGAAgAAAAhAIrrY/3lAAAADwEAAA8AAAAAAAAAAAAA&#13;&#10;AAAAvwQAAGRycy9kb3ducmV2LnhtbFBLBQYAAAAABAAEAPMAAADRBQAAAAA=&#13;&#10;" fillcolor="window" strokecolor="#00b050" strokeweight="2.25pt">
                <v:textbox>
                  <w:txbxContent>
                    <w:p w14:paraId="4456B4AE" w14:textId="77777777" w:rsidR="00B50E29" w:rsidRPr="00C279BE" w:rsidRDefault="00B50E29" w:rsidP="00B50E29">
                      <w:pPr>
                        <w:jc w:val="center"/>
                        <w:rPr>
                          <w:color w:val="000000" w:themeColor="text1"/>
                        </w:rPr>
                      </w:pPr>
                      <w:r>
                        <w:rPr>
                          <w:color w:val="000000" w:themeColor="text1"/>
                        </w:rPr>
                        <w:t>Part correctly dropped to Parts Accumulation Tray.</w:t>
                      </w:r>
                    </w:p>
                    <w:p w14:paraId="4D5E503A" w14:textId="77777777" w:rsidR="00000000" w:rsidRDefault="00000000"/>
                    <w:p w14:paraId="7F63D4A8" w14:textId="363892D1" w:rsidR="00B50E29" w:rsidRPr="00C279BE" w:rsidRDefault="00B50E29" w:rsidP="00B50E29">
                      <w:pPr>
                        <w:jc w:val="center"/>
                        <w:rPr>
                          <w:color w:val="000000" w:themeColor="text1"/>
                        </w:rPr>
                      </w:pPr>
                      <w:r>
                        <w:rPr>
                          <w:color w:val="000000" w:themeColor="text1"/>
                        </w:rPr>
                        <w:t>Part correctly dropped to Parts Accumulation Tray.</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738112" behindDoc="0" locked="0" layoutInCell="1" allowOverlap="1" wp14:anchorId="696E6871" wp14:editId="4BA9A68B">
                <wp:simplePos x="0" y="0"/>
                <wp:positionH relativeFrom="margin">
                  <wp:align>center</wp:align>
                </wp:positionH>
                <wp:positionV relativeFrom="paragraph">
                  <wp:posOffset>250825</wp:posOffset>
                </wp:positionV>
                <wp:extent cx="1419225" cy="962025"/>
                <wp:effectExtent l="19050" t="19050" r="28575" b="28575"/>
                <wp:wrapNone/>
                <wp:docPr id="153" name="Rectangle 153"/>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0640DE1B" w14:textId="77777777" w:rsidR="00B50E29" w:rsidRPr="00EC2BB5" w:rsidRDefault="00B50E29" w:rsidP="00B50E29">
                            <w:pPr>
                              <w:jc w:val="center"/>
                              <w:rPr>
                                <w:color w:val="000000" w:themeColor="text1"/>
                              </w:rPr>
                            </w:pPr>
                            <w:r>
                              <w:rPr>
                                <w:color w:val="000000" w:themeColor="text1"/>
                              </w:rPr>
                              <w:t>Part Dropped to Parts Accumulation Tray</w:t>
                            </w:r>
                          </w:p>
                          <w:p w14:paraId="01956417" w14:textId="77777777" w:rsidR="00000000" w:rsidRDefault="00000000"/>
                          <w:p w14:paraId="099B648C" w14:textId="5B2D7542" w:rsidR="00B50E29" w:rsidRPr="00EC2BB5" w:rsidRDefault="00B50E29" w:rsidP="00B50E29">
                            <w:pPr>
                              <w:jc w:val="center"/>
                              <w:rPr>
                                <w:color w:val="000000" w:themeColor="text1"/>
                              </w:rPr>
                            </w:pPr>
                            <w:r>
                              <w:rPr>
                                <w:color w:val="000000" w:themeColor="text1"/>
                              </w:rPr>
                              <w:t>Part Dropped to Parts Accumulation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6E6871" id="Rectangle 153" o:spid="_x0000_s1063" style="position:absolute;margin-left:0;margin-top:19.75pt;width:111.75pt;height:75.75pt;z-index:2517381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ESeaZAIAANcEAAAOAAAAZHJzL2Uyb0RvYy54bWysVEtv2zAMvg/YfxB0X+146SuoUwQpMgwo&#13;&#10;2gDt0LMiS7EBWdQoJXb260fJbtJ2Ow3LQSHF96ePvrntW8P2Cn0DtuSTs5wzZSVUjd2W/Mfz6ssV&#13;&#10;Zz4IWwkDVpX8oDy/nX/+dNO5mSqgBlMpZJTE+lnnSl6H4GZZ5mWtWuHPwClLRg3YikAqbrMKRUfZ&#13;&#10;W5MVeX6RdYCVQ5DKe7q9G4x8nvJrrWR41NqrwEzJqbeQTkznJp7Z/EbMtihc3cixDfEPXbSisVT0&#13;&#10;mOpOBMF22PyRqm0kggcdziS0GWjdSJVmoGkm+YdpnmrhVJqFwPHuCJP/f2nlw/7JrZFg6JyfeRLj&#13;&#10;FL3GNv5Tf6xPYB2OYKk+MEmXk+nkuijOOZNku74ocpIpTXaKdujDNwUti0LJkR4jYST29z4Mrq8u&#13;&#10;sZgH01SrxpikHPzSINsLejd67go6zozwgS5Lvkq/sdq7MGNZV/Li6vwyNiaIUNqIQGLrqpJ7u+VM&#13;&#10;mC0xVQZMvbyL9rjdHKuuVss8TwShkd65xabvhK+H7pJp7MXY2LtKvBtnPMEapdBvetZQK18vY0i8&#13;&#10;2kB1WCNDGLjpnVw1VOCehl0LJDISbWnBwiMd2gCNB6PEWQ3462/30Z84QlbOOiI3jf5zJ1ARht8t&#13;&#10;sed6Mp3GbUjK9PyyIAXfWjZvLXbXLoHeYUKr7GQSo38wr6JGaF9oDxexKpmElVR7AHlUlmFYOtpk&#13;&#10;qRaL5EYb4ES4t09OxuQRugjtc/8i0I2kCUS3B3hdBDH7wJ3BN0ZaWOwC6CYR64QrETIqtD2JmuOm&#13;&#10;x/V8qyev0/do/hs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D6ESeaZAIAANcEAAAOAAAAAAAAAAAAAAAAAC4CAABk&#13;&#10;cnMvZTJvRG9jLnhtbFBLAQItABQABgAIAAAAIQAJ8gCP4QAAAAwBAAAPAAAAAAAAAAAAAAAAAL4E&#13;&#10;AABkcnMvZG93bnJldi54bWxQSwUGAAAAAAQABADzAAAAzAUAAAAA&#13;&#10;" fillcolor="window" strokecolor="#ffc000" strokeweight="2.25pt">
                <v:textbox>
                  <w:txbxContent>
                    <w:p w14:paraId="0640DE1B" w14:textId="77777777" w:rsidR="00B50E29" w:rsidRPr="00EC2BB5" w:rsidRDefault="00B50E29" w:rsidP="00B50E29">
                      <w:pPr>
                        <w:jc w:val="center"/>
                        <w:rPr>
                          <w:color w:val="000000" w:themeColor="text1"/>
                        </w:rPr>
                      </w:pPr>
                      <w:r>
                        <w:rPr>
                          <w:color w:val="000000" w:themeColor="text1"/>
                        </w:rPr>
                        <w:t>Part Dropped to Parts Accumulation Tray</w:t>
                      </w:r>
                    </w:p>
                    <w:p w14:paraId="01956417" w14:textId="77777777" w:rsidR="00000000" w:rsidRDefault="00000000"/>
                    <w:p w14:paraId="099B648C" w14:textId="5B2D7542" w:rsidR="00B50E29" w:rsidRPr="00EC2BB5" w:rsidRDefault="00B50E29" w:rsidP="00B50E29">
                      <w:pPr>
                        <w:jc w:val="center"/>
                        <w:rPr>
                          <w:color w:val="000000" w:themeColor="text1"/>
                        </w:rPr>
                      </w:pPr>
                      <w:r>
                        <w:rPr>
                          <w:color w:val="000000" w:themeColor="text1"/>
                        </w:rPr>
                        <w:t>Part Dropped to Parts Accumulation Tray</w:t>
                      </w:r>
                    </w:p>
                  </w:txbxContent>
                </v:textbox>
                <w10:wrap anchorx="margin"/>
              </v:rect>
            </w:pict>
          </mc:Fallback>
        </mc:AlternateContent>
      </w:r>
    </w:p>
    <w:p w14:paraId="5B62D7F7" w14:textId="77777777" w:rsidR="00B50E29" w:rsidRDefault="00B50E29" w:rsidP="00B50E29">
      <w:pPr>
        <w:jc w:val="center"/>
        <w:rPr>
          <w:sz w:val="28"/>
        </w:rPr>
      </w:pPr>
    </w:p>
    <w:p w14:paraId="7A04169D" w14:textId="77777777" w:rsidR="00B50E29" w:rsidRPr="001A6FAD" w:rsidRDefault="00B50E29" w:rsidP="00B50E29">
      <w:pPr>
        <w:rPr>
          <w:sz w:val="28"/>
        </w:rPr>
      </w:pPr>
    </w:p>
    <w:p w14:paraId="09E476DB" w14:textId="77777777" w:rsidR="00B50E29" w:rsidRPr="001A6FAD" w:rsidRDefault="00B50E29" w:rsidP="00B50E29">
      <w:pPr>
        <w:rPr>
          <w:sz w:val="28"/>
        </w:rPr>
      </w:pPr>
    </w:p>
    <w:p w14:paraId="1CB05FBD" w14:textId="77777777" w:rsidR="00B50E29" w:rsidRDefault="00B50E29" w:rsidP="00B50E29">
      <w:pPr>
        <w:rPr>
          <w:sz w:val="28"/>
        </w:rPr>
      </w:pPr>
    </w:p>
    <w:p w14:paraId="3555A7A2" w14:textId="77777777" w:rsidR="00B50E29" w:rsidRDefault="00B50E29" w:rsidP="00B50E29">
      <w:pPr>
        <w:jc w:val="center"/>
        <w:rPr>
          <w:sz w:val="28"/>
        </w:rPr>
      </w:pPr>
    </w:p>
    <w:p w14:paraId="320CC0C1" w14:textId="77777777" w:rsidR="00B50E29" w:rsidRDefault="00B50E29" w:rsidP="00B50E29">
      <w:pPr>
        <w:tabs>
          <w:tab w:val="left" w:pos="5925"/>
        </w:tabs>
        <w:rPr>
          <w:sz w:val="28"/>
        </w:rPr>
      </w:pPr>
    </w:p>
    <w:p w14:paraId="2E4B69DB" w14:textId="77777777" w:rsidR="00B50E29" w:rsidRDefault="00B50E29" w:rsidP="00B50E29">
      <w:pPr>
        <w:tabs>
          <w:tab w:val="left" w:pos="5925"/>
        </w:tabs>
        <w:rPr>
          <w:sz w:val="28"/>
        </w:rPr>
      </w:pPr>
    </w:p>
    <w:p w14:paraId="1E28C3D0" w14:textId="77777777" w:rsidR="00B50E29" w:rsidRDefault="00B50E29" w:rsidP="00B50E29">
      <w:pPr>
        <w:tabs>
          <w:tab w:val="left" w:pos="5925"/>
        </w:tabs>
        <w:rPr>
          <w:sz w:val="28"/>
        </w:rPr>
      </w:pPr>
    </w:p>
    <w:p w14:paraId="1CECC075" w14:textId="77777777" w:rsidR="00B50E29" w:rsidRDefault="00B50E29" w:rsidP="00B50E29">
      <w:pPr>
        <w:tabs>
          <w:tab w:val="left" w:pos="5925"/>
        </w:tabs>
        <w:rPr>
          <w:sz w:val="28"/>
        </w:rPr>
      </w:pPr>
    </w:p>
    <w:p w14:paraId="419FFD54" w14:textId="77777777" w:rsidR="00B50E29" w:rsidRPr="00EC2BB5" w:rsidRDefault="00B50E29" w:rsidP="00B50E29">
      <w:pPr>
        <w:tabs>
          <w:tab w:val="left" w:pos="5925"/>
        </w:tabs>
        <w:rPr>
          <w:sz w:val="28"/>
        </w:rPr>
      </w:pPr>
      <w:r w:rsidRPr="00EC2BB5">
        <w:rPr>
          <w:noProof/>
          <w:color w:val="FF0000"/>
          <w:sz w:val="28"/>
          <w:lang w:val="en-GB" w:eastAsia="en-GB"/>
        </w:rPr>
        <mc:AlternateContent>
          <mc:Choice Requires="wps">
            <w:drawing>
              <wp:anchor distT="0" distB="0" distL="114300" distR="114300" simplePos="0" relativeHeight="251745280" behindDoc="0" locked="0" layoutInCell="1" allowOverlap="1" wp14:anchorId="46670720" wp14:editId="79892E4A">
                <wp:simplePos x="0" y="0"/>
                <wp:positionH relativeFrom="column">
                  <wp:posOffset>609600</wp:posOffset>
                </wp:positionH>
                <wp:positionV relativeFrom="paragraph">
                  <wp:posOffset>266701</wp:posOffset>
                </wp:positionV>
                <wp:extent cx="1419225" cy="1257300"/>
                <wp:effectExtent l="19050" t="19050" r="28575" b="19050"/>
                <wp:wrapNone/>
                <wp:docPr id="156" name="Rectangle 156"/>
                <wp:cNvGraphicFramePr/>
                <a:graphic xmlns:a="http://schemas.openxmlformats.org/drawingml/2006/main">
                  <a:graphicData uri="http://schemas.microsoft.com/office/word/2010/wordprocessingShape">
                    <wps:wsp>
                      <wps:cNvSpPr/>
                      <wps:spPr>
                        <a:xfrm>
                          <a:off x="0" y="0"/>
                          <a:ext cx="1419225" cy="1257300"/>
                        </a:xfrm>
                        <a:prstGeom prst="rect">
                          <a:avLst/>
                        </a:prstGeom>
                        <a:solidFill>
                          <a:sysClr val="window" lastClr="FFFFFF"/>
                        </a:solidFill>
                        <a:ln w="28575" cap="flat" cmpd="sng" algn="ctr">
                          <a:solidFill>
                            <a:srgbClr val="FF0000"/>
                          </a:solidFill>
                          <a:prstDash val="solid"/>
                        </a:ln>
                        <a:effectLst/>
                      </wps:spPr>
                      <wps:txbx>
                        <w:txbxContent>
                          <w:p w14:paraId="1851F887" w14:textId="77777777" w:rsidR="00B50E29" w:rsidRDefault="00B50E29" w:rsidP="00B50E29">
                            <w:pPr>
                              <w:jc w:val="center"/>
                              <w:rPr>
                                <w:color w:val="000000" w:themeColor="text1"/>
                              </w:rPr>
                            </w:pPr>
                            <w:r>
                              <w:rPr>
                                <w:color w:val="000000" w:themeColor="text1"/>
                              </w:rPr>
                              <w:t>Conveyor clogged</w:t>
                            </w:r>
                          </w:p>
                          <w:p w14:paraId="1BB80912" w14:textId="77777777" w:rsidR="00B50E29" w:rsidRDefault="00B50E29" w:rsidP="00B50E29">
                            <w:pPr>
                              <w:jc w:val="center"/>
                              <w:rPr>
                                <w:color w:val="000000" w:themeColor="text1"/>
                              </w:rPr>
                            </w:pPr>
                            <w:r>
                              <w:rPr>
                                <w:color w:val="000000" w:themeColor="text1"/>
                              </w:rPr>
                              <w:t>Parts are lost</w:t>
                            </w:r>
                          </w:p>
                          <w:p w14:paraId="7E40A996" w14:textId="77777777" w:rsidR="00B50E29" w:rsidRDefault="00B50E29" w:rsidP="00B50E29">
                            <w:pPr>
                              <w:jc w:val="center"/>
                              <w:rPr>
                                <w:color w:val="000000" w:themeColor="text1"/>
                              </w:rPr>
                            </w:pPr>
                          </w:p>
                          <w:p w14:paraId="11B6EC96" w14:textId="77777777" w:rsidR="00B50E29" w:rsidRDefault="00B50E29" w:rsidP="00B50E29">
                            <w:pPr>
                              <w:jc w:val="center"/>
                              <w:rPr>
                                <w:color w:val="000000" w:themeColor="text1"/>
                              </w:rPr>
                            </w:pPr>
                          </w:p>
                          <w:p w14:paraId="319EEB2B" w14:textId="77777777" w:rsidR="00B50E29" w:rsidRPr="00C279BE" w:rsidRDefault="00B50E29" w:rsidP="00B50E29">
                            <w:pPr>
                              <w:jc w:val="center"/>
                              <w:rPr>
                                <w:color w:val="000000" w:themeColor="text1"/>
                              </w:rPr>
                            </w:pPr>
                          </w:p>
                          <w:p w14:paraId="38B09EB2" w14:textId="77777777" w:rsidR="00000000" w:rsidRDefault="00000000"/>
                          <w:p w14:paraId="56A90748" w14:textId="6AC4F6D7" w:rsidR="00B50E29" w:rsidRDefault="00B50E29" w:rsidP="00B50E29">
                            <w:pPr>
                              <w:jc w:val="center"/>
                              <w:rPr>
                                <w:color w:val="000000" w:themeColor="text1"/>
                              </w:rPr>
                            </w:pPr>
                            <w:r>
                              <w:rPr>
                                <w:color w:val="000000" w:themeColor="text1"/>
                              </w:rPr>
                              <w:t>Conveyor clogged</w:t>
                            </w:r>
                          </w:p>
                          <w:p w14:paraId="2D8947F3" w14:textId="77777777" w:rsidR="00B50E29" w:rsidRDefault="00B50E29" w:rsidP="00B50E29">
                            <w:pPr>
                              <w:jc w:val="center"/>
                              <w:rPr>
                                <w:color w:val="000000" w:themeColor="text1"/>
                              </w:rPr>
                            </w:pPr>
                            <w:r>
                              <w:rPr>
                                <w:color w:val="000000" w:themeColor="text1"/>
                              </w:rPr>
                              <w:t>Parts are lost</w:t>
                            </w:r>
                          </w:p>
                          <w:p w14:paraId="0699F33F" w14:textId="77777777" w:rsidR="00B50E29" w:rsidRDefault="00B50E29" w:rsidP="00B50E29">
                            <w:pPr>
                              <w:jc w:val="center"/>
                              <w:rPr>
                                <w:color w:val="000000" w:themeColor="text1"/>
                              </w:rPr>
                            </w:pPr>
                          </w:p>
                          <w:p w14:paraId="5B1573AE" w14:textId="77777777" w:rsidR="00B50E29" w:rsidRDefault="00B50E29" w:rsidP="00B50E29">
                            <w:pPr>
                              <w:jc w:val="center"/>
                              <w:rPr>
                                <w:color w:val="000000" w:themeColor="text1"/>
                              </w:rPr>
                            </w:pPr>
                          </w:p>
                          <w:p w14:paraId="6103B21A"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670720" id="Rectangle 156" o:spid="_x0000_s1064" style="position:absolute;margin-left:48pt;margin-top:21pt;width:111.75pt;height:99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9SPiZQIAANgEAAAOAAAAZHJzL2Uyb0RvYy54bWysVN9P2zAQfp+0/8Hy+0gT2gFVU1QVdZqE&#13;&#10;AAkQz65jN5Ecn3d2m3R//c5uaIHxNC0P7p3v9+fvOrvuW8N2Cn0DtuT52YgzZSVUjd2U/Plp9e2S&#13;&#10;Mx+ErYQBq0q+V55fz79+mXVuqgqowVQKGSWxftq5ktchuGmWeVmrVvgzcMqSUQO2IpCKm6xC0VH2&#13;&#10;1mTFaPQ96wArhyCV93R7czDyecqvtZLhXmuvAjMlp95COjGd63hm85mYblC4upFDG+IfumhFY6no&#13;&#10;MdWNCIJtsfkrVdtIBA86nEloM9C6kSrNQNPkow/TPNbCqTQLgePdESb//9LKu92je0CCoXN+6kmM&#13;&#10;U/Qa2/hL/bE+gbU/gqX6wCRd5uP8qigmnEmy5cXk4nyU4MxO4Q59+KGgZVEoOdJrJJDE7tYHKkmu&#13;&#10;ry6xmgfTVKvGmKTs/dIg2wl6OHrvCjrOjPCBLku+Sl98PErxLsxY1pW8uJxcxM4EMUobEUhsXVVy&#13;&#10;bzecCbMhqsqAqZd30R4362PV1WpE32dFYtM3wteH7lKGwc3Y2LtKxBtmPOEapdCve9ZQK+eXMSRe&#13;&#10;raHaPyBDOJDTO7lqqMAtDfsgkNhIvKUNC/d0aAM0HgwSZzXg78/uoz+RhKycdcRuGv3XVqAiDH9a&#13;&#10;os9VPh7HdUjKeHJRkIJvLeu3Frttl0DvkNMuO5nE6B/Mq6gR2hdaxEWsSiZhJdU+gDwoy3DYOlpl&#13;&#10;qRaL5EYr4ES4tY9OxuQRugjtU/8i0A2kCcS3O3jdBDH9wJ2Db4y0sNgG0E0i1glXokhUaH0SWYZV&#13;&#10;j/v5Vk9epz+k+R8AAAD//wMAUEsDBBQABgAIAAAAIQAXz7y64QAAAA4BAAAPAAAAZHJzL2Rvd25y&#13;&#10;ZXYueG1sTI/NTsMwEITvSLyDtUjcqN0QWpJmU/EjzkDbB3DiJQmN7RA7bXh7lhNcdrUazex8xXa2&#13;&#10;vTjRGDrvEJYLBYJc7U3nGoTD/uXmHkSI2hnde0cI3xRgW15eFDo3/uze6bSLjeAQF3KN0MY45FKG&#13;&#10;uiWrw8IP5Fj78KPVkc+xkWbUZw63vUyUWkmrO8cfWj3QU0v1cTdZhGP19fgamjdD62mfrT+Dj+Mh&#13;&#10;Rby+mp83PB42ICLN8c8BvwzcH0ouVvnJmSB6hGzFPBEhTXizfrvM7kBUCEmqFMiykP8xyh8AAAD/&#13;&#10;/wMAUEsBAi0AFAAGAAgAAAAhALaDOJL+AAAA4QEAABMAAAAAAAAAAAAAAAAAAAAAAFtDb250ZW50&#13;&#10;X1R5cGVzXS54bWxQSwECLQAUAAYACAAAACEAOP0h/9YAAACUAQAACwAAAAAAAAAAAAAAAAAvAQAA&#13;&#10;X3JlbHMvLnJlbHNQSwECLQAUAAYACAAAACEAa/Uj4mUCAADYBAAADgAAAAAAAAAAAAAAAAAuAgAA&#13;&#10;ZHJzL2Uyb0RvYy54bWxQSwECLQAUAAYACAAAACEAF8+8uuEAAAAOAQAADwAAAAAAAAAAAAAAAAC/&#13;&#10;BAAAZHJzL2Rvd25yZXYueG1sUEsFBgAAAAAEAAQA8wAAAM0FAAAAAA==&#13;&#10;" fillcolor="window" strokecolor="red" strokeweight="2.25pt">
                <v:textbox>
                  <w:txbxContent>
                    <w:p w14:paraId="1851F887" w14:textId="77777777" w:rsidR="00B50E29" w:rsidRDefault="00B50E29" w:rsidP="00B50E29">
                      <w:pPr>
                        <w:jc w:val="center"/>
                        <w:rPr>
                          <w:color w:val="000000" w:themeColor="text1"/>
                        </w:rPr>
                      </w:pPr>
                      <w:r>
                        <w:rPr>
                          <w:color w:val="000000" w:themeColor="text1"/>
                        </w:rPr>
                        <w:t>Conveyor clogged</w:t>
                      </w:r>
                    </w:p>
                    <w:p w14:paraId="1BB80912" w14:textId="77777777" w:rsidR="00B50E29" w:rsidRDefault="00B50E29" w:rsidP="00B50E29">
                      <w:pPr>
                        <w:jc w:val="center"/>
                        <w:rPr>
                          <w:color w:val="000000" w:themeColor="text1"/>
                        </w:rPr>
                      </w:pPr>
                      <w:r>
                        <w:rPr>
                          <w:color w:val="000000" w:themeColor="text1"/>
                        </w:rPr>
                        <w:t>Parts are lost</w:t>
                      </w:r>
                    </w:p>
                    <w:p w14:paraId="7E40A996" w14:textId="77777777" w:rsidR="00B50E29" w:rsidRDefault="00B50E29" w:rsidP="00B50E29">
                      <w:pPr>
                        <w:jc w:val="center"/>
                        <w:rPr>
                          <w:color w:val="000000" w:themeColor="text1"/>
                        </w:rPr>
                      </w:pPr>
                    </w:p>
                    <w:p w14:paraId="11B6EC96" w14:textId="77777777" w:rsidR="00B50E29" w:rsidRDefault="00B50E29" w:rsidP="00B50E29">
                      <w:pPr>
                        <w:jc w:val="center"/>
                        <w:rPr>
                          <w:color w:val="000000" w:themeColor="text1"/>
                        </w:rPr>
                      </w:pPr>
                    </w:p>
                    <w:p w14:paraId="319EEB2B" w14:textId="77777777" w:rsidR="00B50E29" w:rsidRPr="00C279BE" w:rsidRDefault="00B50E29" w:rsidP="00B50E29">
                      <w:pPr>
                        <w:jc w:val="center"/>
                        <w:rPr>
                          <w:color w:val="000000" w:themeColor="text1"/>
                        </w:rPr>
                      </w:pPr>
                    </w:p>
                    <w:p w14:paraId="38B09EB2" w14:textId="77777777" w:rsidR="00000000" w:rsidRDefault="00000000"/>
                    <w:p w14:paraId="56A90748" w14:textId="6AC4F6D7" w:rsidR="00B50E29" w:rsidRDefault="00B50E29" w:rsidP="00B50E29">
                      <w:pPr>
                        <w:jc w:val="center"/>
                        <w:rPr>
                          <w:color w:val="000000" w:themeColor="text1"/>
                        </w:rPr>
                      </w:pPr>
                      <w:r>
                        <w:rPr>
                          <w:color w:val="000000" w:themeColor="text1"/>
                        </w:rPr>
                        <w:t>Conveyor clogged</w:t>
                      </w:r>
                    </w:p>
                    <w:p w14:paraId="2D8947F3" w14:textId="77777777" w:rsidR="00B50E29" w:rsidRDefault="00B50E29" w:rsidP="00B50E29">
                      <w:pPr>
                        <w:jc w:val="center"/>
                        <w:rPr>
                          <w:color w:val="000000" w:themeColor="text1"/>
                        </w:rPr>
                      </w:pPr>
                      <w:r>
                        <w:rPr>
                          <w:color w:val="000000" w:themeColor="text1"/>
                        </w:rPr>
                        <w:t>Parts are lost</w:t>
                      </w:r>
                    </w:p>
                    <w:p w14:paraId="0699F33F" w14:textId="77777777" w:rsidR="00B50E29" w:rsidRDefault="00B50E29" w:rsidP="00B50E29">
                      <w:pPr>
                        <w:jc w:val="center"/>
                        <w:rPr>
                          <w:color w:val="000000" w:themeColor="text1"/>
                        </w:rPr>
                      </w:pPr>
                    </w:p>
                    <w:p w14:paraId="5B1573AE" w14:textId="77777777" w:rsidR="00B50E29" w:rsidRDefault="00B50E29" w:rsidP="00B50E29">
                      <w:pPr>
                        <w:jc w:val="center"/>
                        <w:rPr>
                          <w:color w:val="000000" w:themeColor="text1"/>
                        </w:rPr>
                      </w:pPr>
                    </w:p>
                    <w:p w14:paraId="6103B21A" w14:textId="77777777" w:rsidR="00B50E29" w:rsidRPr="00C279BE" w:rsidRDefault="00B50E29" w:rsidP="00B50E29">
                      <w:pPr>
                        <w:jc w:val="center"/>
                        <w:rPr>
                          <w:color w:val="000000" w:themeColor="text1"/>
                        </w:rPr>
                      </w:pPr>
                    </w:p>
                  </w:txbxContent>
                </v:textbox>
              </v:rect>
            </w:pict>
          </mc:Fallback>
        </mc:AlternateContent>
      </w:r>
      <w:r>
        <w:rPr>
          <w:noProof/>
          <w:color w:val="FF0000"/>
          <w:sz w:val="28"/>
          <w:lang w:val="en-GB" w:eastAsia="en-GB"/>
        </w:rPr>
        <mc:AlternateContent>
          <mc:Choice Requires="wps">
            <w:drawing>
              <wp:anchor distT="0" distB="0" distL="114300" distR="114300" simplePos="0" relativeHeight="251749376" behindDoc="0" locked="0" layoutInCell="1" allowOverlap="1" wp14:anchorId="1EC1BAA8" wp14:editId="0922768F">
                <wp:simplePos x="0" y="0"/>
                <wp:positionH relativeFrom="margin">
                  <wp:posOffset>2988627</wp:posOffset>
                </wp:positionH>
                <wp:positionV relativeFrom="paragraph">
                  <wp:posOffset>1331913</wp:posOffset>
                </wp:positionV>
                <wp:extent cx="458193" cy="400050"/>
                <wp:effectExtent l="47943" t="28257" r="66357" b="47308"/>
                <wp:wrapNone/>
                <wp:docPr id="158" name="Right Arrow 158"/>
                <wp:cNvGraphicFramePr/>
                <a:graphic xmlns:a="http://schemas.openxmlformats.org/drawingml/2006/main">
                  <a:graphicData uri="http://schemas.microsoft.com/office/word/2010/wordprocessingShape">
                    <wps:wsp>
                      <wps:cNvSpPr/>
                      <wps:spPr>
                        <a:xfrm rot="5400000">
                          <a:off x="0" y="0"/>
                          <a:ext cx="458193"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142340" id="Right Arrow 158" o:spid="_x0000_s1026" type="#_x0000_t13" style="position:absolute;margin-left:235.3pt;margin-top:104.9pt;width:36.1pt;height:31.5pt;rotation:90;z-index:2517493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lFegIAABQFAAAOAAAAZHJzL2Uyb0RvYy54bWysVEtP20AQvlfqf1jtvTgJcQkRDoqgVJUQ&#10;oELFebLetS3tq7ObOPTXd3Zt3pyq+rCa9+ObGZ+c7o1mO4mhc7bi04MJZ9IKV3e2qfivu4svC85C&#10;BFuDdlZW/EEGfrr6/Omk90s5c63TtURGQWxY9r7ibYx+WRRBtNJAOHBeWlIqhwYisdgUNUJP0Y0u&#10;ZpPJ16J3WHt0QoZA0vNByVc5vlJSxGulgoxMV5xqi/nF/G7SW6xOYNkg+LYTYxnwD1UY6CwlfQp1&#10;DhHYFrt3oUwn0AWn4oFwpnBKdULmHqib6eRNN7cteJl7IXCCf4Ip/L+w4mp3g6yraXYljcqCoSH9&#10;7Jo2sjWi61kSE0i9D0uyvfU3OHKByNTxXqFh6AjZcj5JX8aBOmP7DPPDE8xyH5kg4bxcTI8POROk&#10;Si5lHkMxhEohPYb4XTrDElFxTOXkanJo2F2GSEWQw6NhcgpOd/VFp3VmsNmcaWQ7oLl/my8Op7PU&#10;Bbm8MtOW9RWfLcqjksoB2j+lIRJpPCESbMMZ6IYWW0TMuV95hw+S5OQt1HJIXWZAxsyD+fsqUhfn&#10;ENrBJacYi9U2xZN5j8em0yAG6BO1cfUDzS/DT+sdvLjoKNolhHgDSJtMQrrOeE2P0o6adSPFWevw&#10;z0fyZE8LRlrOeroMAuL3FlBypn9YWr3j6XyeTikz8/JoRgy+1GxeauzWnDkawjRXl8lkH/UjqdCZ&#10;ezridcpKKrCCcg+Qj8xZHC6WfgNCrtfZjM7HQ7y0t16k4AmnhOPd/h7Qj4sTaeOu3OMVwfLN5gy2&#10;ydO69TY61eW1esaVRpUYOr08tPE3kW77JZ+tnn9mq78AAAD//wMAUEsDBBQABgAIAAAAIQAd3FtQ&#10;4QAAAAsBAAAPAAAAZHJzL2Rvd25yZXYueG1sTI/NTsMwEITvSLyDtUjcqE2akCrEqfg/9IDU0ktv&#10;TrIkUWM72E4aeHq2J7jN7oxmv83Xs+7ZhM531ki4XQhgaCpbd6aRsP94vVkB80GZWvXWoIRv9LAu&#10;Li9yldX2ZLY47ULDqMT4TEloQxgyzn3VolZ+YQc05H1ap1Wg0TW8dupE5brnkRB3XKvO0IVWDfjU&#10;YnXcjVrC8Sce3UEk7qUcl5u35+jx/WvaSnl9NT/cAws4h78wnPEJHQpiKu1oas96CXGaRBSVEImz&#10;oESyXJEoaZOmMfAi5/9/KH4BAAD//wMAUEsBAi0AFAAGAAgAAAAhALaDOJL+AAAA4QEAABMAAAAA&#10;AAAAAAAAAAAAAAAAAFtDb250ZW50X1R5cGVzXS54bWxQSwECLQAUAAYACAAAACEAOP0h/9YAAACU&#10;AQAACwAAAAAAAAAAAAAAAAAvAQAAX3JlbHMvLnJlbHNQSwECLQAUAAYACAAAACEAMPr5RXoCAAAU&#10;BQAADgAAAAAAAAAAAAAAAAAuAgAAZHJzL2Uyb0RvYy54bWxQSwECLQAUAAYACAAAACEAHdxbUOEA&#10;AAALAQAADwAAAAAAAAAAAAAAAADUBAAAZHJzL2Rvd25yZXYueG1sUEsFBgAAAAAEAAQA8wAAAOIF&#10;AAAAAA==&#10;" adj="12170" fillcolor="#e48312" strokecolor="#a75f0a" strokeweight="2.25pt">
                <w10:wrap anchorx="margin"/>
              </v:shape>
            </w:pict>
          </mc:Fallback>
        </mc:AlternateContent>
      </w:r>
      <w:r>
        <w:rPr>
          <w:noProof/>
          <w:color w:val="FF0000"/>
          <w:sz w:val="28"/>
          <w:lang w:val="en-GB" w:eastAsia="en-GB"/>
        </w:rPr>
        <mc:AlternateContent>
          <mc:Choice Requires="wps">
            <w:drawing>
              <wp:anchor distT="0" distB="0" distL="114300" distR="114300" simplePos="0" relativeHeight="251747328" behindDoc="0" locked="0" layoutInCell="1" allowOverlap="1" wp14:anchorId="0A2AEFEB" wp14:editId="2C42C50B">
                <wp:simplePos x="0" y="0"/>
                <wp:positionH relativeFrom="column">
                  <wp:posOffset>2171700</wp:posOffset>
                </wp:positionH>
                <wp:positionV relativeFrom="paragraph">
                  <wp:posOffset>517525</wp:posOffset>
                </wp:positionV>
                <wp:extent cx="257175" cy="400050"/>
                <wp:effectExtent l="19050" t="76200" r="47625" b="76200"/>
                <wp:wrapNone/>
                <wp:docPr id="159" name="Right Arrow 159"/>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8DD275" id="Right Arrow 159" o:spid="_x0000_s1026" type="#_x0000_t13" style="position:absolute;margin-left:171pt;margin-top:40.75pt;width:20.25pt;height:31.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xt5cgIAAAYFAAAOAAAAZHJzL2Uyb0RvYy54bWysVMlu2zAQvRfoPxC8N5Jdq0mM2IGRNEWB&#10;IAmSFDmPKVISwK1D2nL69R1ScvZT0QvF4exv3ujkdGc020oMnbMLPjkoOZNWuLqzzYL/ur/4csRZ&#10;iGBr0M7KBX+UgZ8uP3866f1cTl3rdC2RURAb5r1f8DZGPy+KIFppIBw4Ly0plUMDkURsihqhp+hG&#10;F9Oy/Fb0DmuPTsgQ6PV8UPJljq+UFPFaqSAj0wtOtcV8Yj7X6SyWJzBvEHzbibEM+IcqDHSWkj6F&#10;OocIbIPdu1CmE+iCU/FAOFM4pTohcw/UzaR8081dC17mXgic4J9gCv8vrLja3iDrappddcyZBUND&#10;uu2aNrIVoutZeiaQeh/mZHvnb3CUAl1TxzuFJn2pF7bLwD4+ASt3kQl6nFaHk8OKM0GqWVmWVQa+&#10;eHb2GOIP6QxLlwXHVEDOn0GF7WWIlJYc9oYpY3C6qy86rbOAzfpMI9sCTfr77OjrZJrqJpdXZtqy&#10;nuo5qnI5QIxTGiJVZjxhEGzDGeiGqCwi5tyvvMMHSXLyFmo5pK6ovX13o/n7KlIX5xDawSWnGIvV&#10;NsWTmblj0wn6Aex0W7v6kSaGbqBy8OKio2iXEOINIHGXWE77GK/pUNpRs268cdY6/PPRe7InSpGW&#10;s552gYD4vQGUnOmflsh2PJnN0vJkYVYdTknAl5r1S43dmDNHQ5jQ5nuRr8k+6v1VoTMPtLarlJVU&#10;YAXlHiAfhbM47CgtvpCrVTajhfEQL+2dFyl4winheL97APQjcSIx7srt9wbmb5gz2CZP61ab6FSX&#10;afWMK40qCbRseWjjjyFt80s5Wz3/vpZ/AQAA//8DAFBLAwQUAAYACAAAACEAt9V8y98AAAAKAQAA&#10;DwAAAGRycy9kb3ducmV2LnhtbEyPwU6DQBCG7ya+w2ZMvNmlFAihLI02ajxKbWK8LTAFIjtL2C3F&#10;t3c81dtM5ss/35/vFjOIGSfXW1KwXgUgkGrb9NQqOH68PKQgnNfU6MESKvhBB7vi9ibXWWMvVOJ8&#10;8K3gEHKZVtB5P2ZSurpDo93Kjkh8O9nJaM/r1Mpm0hcON4MMgyCRRvfEHzo94r7D+vtwNgqS5Dgj&#10;lfu3Ie6pKt+fx8/Xpy+l7u+Wxy0Ij4u/wvCnz+pQsFNlz9Q4MSjYRCF38QrSdQyCgU0a8lAxGUUx&#10;yCKX/ysUvwAAAP//AwBQSwECLQAUAAYACAAAACEAtoM4kv4AAADhAQAAEwAAAAAAAAAAAAAAAAAA&#10;AAAAW0NvbnRlbnRfVHlwZXNdLnhtbFBLAQItABQABgAIAAAAIQA4/SH/1gAAAJQBAAALAAAAAAAA&#10;AAAAAAAAAC8BAABfcmVscy8ucmVsc1BLAQItABQABgAIAAAAIQBtExt5cgIAAAYFAAAOAAAAAAAA&#10;AAAAAAAAAC4CAABkcnMvZTJvRG9jLnhtbFBLAQItABQABgAIAAAAIQC31XzL3wAAAAoBAAAPAAAA&#10;AAAAAAAAAAAAAMwEAABkcnMvZG93bnJldi54bWxQSwUGAAAAAAQABADzAAAA2AUAAAAA&#10;" adj="10800" fillcolor="#e48312" strokecolor="#a75f0a" strokeweight="2.25pt"/>
            </w:pict>
          </mc:Fallback>
        </mc:AlternateContent>
      </w:r>
      <w:r>
        <w:rPr>
          <w:noProof/>
          <w:color w:val="FF0000"/>
          <w:sz w:val="28"/>
          <w:lang w:val="en-GB" w:eastAsia="en-GB"/>
        </w:rPr>
        <mc:AlternateContent>
          <mc:Choice Requires="wps">
            <w:drawing>
              <wp:anchor distT="0" distB="0" distL="114300" distR="114300" simplePos="0" relativeHeight="251748352" behindDoc="0" locked="0" layoutInCell="1" allowOverlap="1" wp14:anchorId="188DF317" wp14:editId="18B386C2">
                <wp:simplePos x="0" y="0"/>
                <wp:positionH relativeFrom="column">
                  <wp:posOffset>4048125</wp:posOffset>
                </wp:positionH>
                <wp:positionV relativeFrom="paragraph">
                  <wp:posOffset>584200</wp:posOffset>
                </wp:positionV>
                <wp:extent cx="257175" cy="400050"/>
                <wp:effectExtent l="19050" t="76200" r="47625" b="76200"/>
                <wp:wrapNone/>
                <wp:docPr id="192" name="Right Arrow 192"/>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3F1AE8" id="Right Arrow 192" o:spid="_x0000_s1026" type="#_x0000_t13" style="position:absolute;margin-left:318.75pt;margin-top:46pt;width:20.25pt;height:31.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iWydQIAAAYFAAAOAAAAZHJzL2Uyb0RvYy54bWysVEtPGzEQvlfqf7B8L7tJkxKiJCiCUlVC&#10;gAoV54nXu2vJr46dbOiv79i7IUA5Vb14PZ73N9/s4nxvNNtJDMrZJR+dlJxJK1ylbLPkPx+uPs04&#10;CxFsBdpZueRPMvDz1ccPi87P5di1TlcSGQWxYd75JW9j9POiCKKVBsKJ89KSsnZoIJKITVEhdBTd&#10;6GJcll+KzmHl0QkZAr1e9kq+yvHrWop4W9dBRqaXnGqL+cR8btJZrBYwbxB8q8RQBvxDFQaUpaTP&#10;oS4hAtui+iuUUQJdcHU8Ec4Urq6VkLkH6mZUvunmvgUvcy8ETvDPMIX/F1bc7O6QqYpmdzbmzIKh&#10;If1QTRvZGtF1LD0TSJ0Pc7K993c4SIGuqeN9jSZ9qRe2z8A+PQMr95EJehxPT0enU84EqSZlWU4z&#10;8MXR2WOI36QzLF2WHFMBOX8GFXbXIVJacjgYpozBaVVdKa2zgM3mQiPbAU3662T2eZTrJpdXZtqy&#10;juqZTXM5QIyrNUSqzHjCINiGM9ANUVlEzLlfeYd3kuTkLVSyTz2l9g7dDea58FdxUheXENreJasS&#10;yFSstimezMwdmk7Q92Cn28ZVTzQxdD2VgxdXiqJdQ4h3gMRdYjntY7ylo9aOmnXDjbPW4e/33pM9&#10;UYq0nHW0CwTEry2g5Ex/t0S2s9FkkpYnC5Pp6ZgEfKnZvNTYrblwNIQRbb4X+Zrsoz5ca3TmkdZ2&#10;nbKSCqyg3D3kg3AR+x2lxRdyvc5mtDAe4rW99yIFTzglHB/2j4B+IE4kxt24w97A/A1zetvkad16&#10;G12tMq2OuNIMkkDLlqcx/BjSNr+Us9Xx97X6AwAA//8DAFBLAwQUAAYACAAAACEAYzG/IN4AAAAK&#10;AQAADwAAAGRycy9kb3ducmV2LnhtbEyPwU7DMAyG70i8Q2QkbixlqN1Wmk4wAeJIxyS0W9qYtiJx&#10;qibryttjTnCz5U+/v7/Yzs6KCcfQe1Jwu0hAIDXe9NQqOLw/36xBhKjJaOsJFXxjgG15eVHo3Pgz&#10;VTjtYys4hEKuFXQxDrmUoenQ6bDwAxLfPv3odOR1bKUZ9ZnDnZXLJMmk0z3xh04PuOuw+dqfnIIs&#10;O0xI1e7Vpj3V1dvT8PHyeFTq+mp+uAcRcY5/MPzqszqU7FT7E5kgLGfcrVJGFWyW3ImBbLXmoWYy&#10;TROQZSH/Vyh/AAAA//8DAFBLAQItABQABgAIAAAAIQC2gziS/gAAAOEBAAATAAAAAAAAAAAAAAAA&#10;AAAAAABbQ29udGVudF9UeXBlc10ueG1sUEsBAi0AFAAGAAgAAAAhADj9If/WAAAAlAEAAAsAAAAA&#10;AAAAAAAAAAAALwEAAF9yZWxzLy5yZWxzUEsBAi0AFAAGAAgAAAAhAEHeJbJ1AgAABgUAAA4AAAAA&#10;AAAAAAAAAAAALgIAAGRycy9lMm9Eb2MueG1sUEsBAi0AFAAGAAgAAAAhAGMxvyDeAAAACgEAAA8A&#10;AAAAAAAAAAAAAAAAzwQAAGRycy9kb3ducmV2LnhtbFBLBQYAAAAABAAEAPMAAADaBQAAAAA=&#10;" adj="10800" fillcolor="#e48312" strokecolor="#a75f0a" strokeweight="2.25pt"/>
            </w:pict>
          </mc:Fallback>
        </mc:AlternateContent>
      </w:r>
      <w:r w:rsidRPr="00EC2BB5">
        <w:rPr>
          <w:noProof/>
          <w:color w:val="FF0000"/>
          <w:sz w:val="28"/>
          <w:lang w:val="en-GB" w:eastAsia="en-GB"/>
        </w:rPr>
        <mc:AlternateContent>
          <mc:Choice Requires="wps">
            <w:drawing>
              <wp:anchor distT="0" distB="0" distL="114300" distR="114300" simplePos="0" relativeHeight="251746304" behindDoc="0" locked="0" layoutInCell="1" allowOverlap="1" wp14:anchorId="3A458C4E" wp14:editId="19245F49">
                <wp:simplePos x="0" y="0"/>
                <wp:positionH relativeFrom="column">
                  <wp:posOffset>4505325</wp:posOffset>
                </wp:positionH>
                <wp:positionV relativeFrom="paragraph">
                  <wp:posOffset>269875</wp:posOffset>
                </wp:positionV>
                <wp:extent cx="1419225" cy="962025"/>
                <wp:effectExtent l="19050" t="19050" r="28575" b="28575"/>
                <wp:wrapNone/>
                <wp:docPr id="193" name="Rectangle 193"/>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5E22F40F" w14:textId="77777777" w:rsidR="00B50E29" w:rsidRPr="00C279BE" w:rsidRDefault="00B50E29" w:rsidP="00B50E29">
                            <w:pPr>
                              <w:jc w:val="center"/>
                              <w:rPr>
                                <w:color w:val="000000" w:themeColor="text1"/>
                              </w:rPr>
                            </w:pPr>
                            <w:r>
                              <w:rPr>
                                <w:color w:val="000000" w:themeColor="text1"/>
                              </w:rPr>
                              <w:t xml:space="preserve">Part correctly </w:t>
                            </w:r>
                            <w:proofErr w:type="gramStart"/>
                            <w:r>
                              <w:rPr>
                                <w:color w:val="000000" w:themeColor="text1"/>
                              </w:rPr>
                              <w:t>accumulate</w:t>
                            </w:r>
                            <w:proofErr w:type="gramEnd"/>
                            <w:r>
                              <w:rPr>
                                <w:color w:val="000000" w:themeColor="text1"/>
                              </w:rPr>
                              <w:t xml:space="preserve"> within the tray.</w:t>
                            </w:r>
                          </w:p>
                          <w:p w14:paraId="7DF9C048" w14:textId="77777777" w:rsidR="00000000" w:rsidRDefault="00000000"/>
                          <w:p w14:paraId="2136C2ED" w14:textId="71528C61" w:rsidR="00B50E29" w:rsidRPr="00C279BE" w:rsidRDefault="00B50E29" w:rsidP="00B50E29">
                            <w:pPr>
                              <w:jc w:val="center"/>
                              <w:rPr>
                                <w:color w:val="000000" w:themeColor="text1"/>
                              </w:rPr>
                            </w:pPr>
                            <w:r>
                              <w:rPr>
                                <w:color w:val="000000" w:themeColor="text1"/>
                              </w:rPr>
                              <w:t xml:space="preserve">Part correctly </w:t>
                            </w:r>
                            <w:proofErr w:type="gramStart"/>
                            <w:r>
                              <w:rPr>
                                <w:color w:val="000000" w:themeColor="text1"/>
                              </w:rPr>
                              <w:t>accumulate</w:t>
                            </w:r>
                            <w:proofErr w:type="gramEnd"/>
                            <w:r>
                              <w:rPr>
                                <w:color w:val="000000" w:themeColor="text1"/>
                              </w:rPr>
                              <w:t xml:space="preserve"> within the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458C4E" id="Rectangle 193" o:spid="_x0000_s1065" style="position:absolute;margin-left:354.75pt;margin-top:21.25pt;width:111.75pt;height:75.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HTOZQIAANcEAAAOAAAAZHJzL2Uyb0RvYy54bWysVN9P2zAQfp+0/8Hy+0iatYxWpKgDdZqE&#13;&#10;AAkmnl3HbiI5Pu/sNun++p2d0ALb07Q+uHe+35+/y+VV3xq2V+gbsCWfnOWcKSuhauy25D+e1p8u&#13;&#10;OPNB2EoYsKrkB+X51fLjh8vOLVQBNZhKIaMk1i86V/I6BLfIMi9r1Qp/Bk5ZMmrAVgRScZtVKDrK&#13;&#10;3pqsyPPzrAOsHIJU3tPtzWDky5RfayXDvdZeBWZKTr2FdGI6N/HMlpdisUXh6kaObYh/6KIVjaWi&#13;&#10;x1Q3Igi2w+aPVG0jETzocCahzUDrRqo0A00zyd9N81gLp9IsBI53R5j8/0sr7/aP7gEJhs75hScx&#13;&#10;TtFrbOM/9cf6BNbhCJbqA5N0OZlO5kUx40ySbX5e5CRTmuwU7dCHbwpaFoWSIz1Gwkjsb30YXF9c&#13;&#10;YjEPpqnWjTFJOfhrg2wv6N3ouSvoODPCB7os+Tr9xmpvwoxlXcmLi9mX2JggQmkjAomtq0ru7ZYz&#13;&#10;YbbEVBkw9fIm2uN2c6ya51/zWSIIjfTGLTZ9I3w9dJdMYy/Gxt5V4t044wnWKIV+07OGWvk8jyHx&#13;&#10;agPV4QEZwsBN7+S6oQK3NOyDQCIj0ZYWLNzToQ3QeDBKnNWAv/52H/2JI2TlrCNy0+g/dwIVYfjd&#13;&#10;Envmk+k0bkNSprMvBSn42rJ5bbG79hroHSa0yk4mMfoH8yJqhPaZ9nAVq5JJWEm1B5BH5ToMS0eb&#13;&#10;LNVqldxoA5wIt/bRyZg8QhehfeqfBbqRNIHodgcviyAW77gz+MZIC6tdAN0kYp1wJUJGhbYnUXPc&#13;&#10;9Lier/XkdfoeLX8DAAD//wMAUEsDBBQABgAIAAAAIQCK62P95QAAAA8BAAAPAAAAZHJzL2Rvd25y&#13;&#10;ZXYueG1sTI9bT8MwDIXfkfgPkZF4Y8kusLVrOiEQAoEQuyDg0WtCW9E4VZN15d9jnuDFluXPx+dk&#13;&#10;q8E1orddqD1pGI8UCEuFNzWVGl53dxcLECEiGWw8WQ3fNsAqPz3JMDX+SBvbb2MpWIRCihqqGNtU&#13;&#10;ylBU1mEY+dYS7z595zDy2JXSdHhkcdfIiVJX0mFN/KHC1t5UtvjaHpyGp/79Yby4X2/w5bl863GH&#13;&#10;2Hw8an1+NtwuuVwvQUQ7xL8L+M3A/iFnY3t/IBNEo2GukktGNcwm3BlIplNOuGcymSmQeSb/58h/&#13;&#10;AAAA//8DAFBLAQItABQABgAIAAAAIQC2gziS/gAAAOEBAAATAAAAAAAAAAAAAAAAAAAAAABbQ29u&#13;&#10;dGVudF9UeXBlc10ueG1sUEsBAi0AFAAGAAgAAAAhADj9If/WAAAAlAEAAAsAAAAAAAAAAAAAAAAA&#13;&#10;LwEAAF9yZWxzLy5yZWxzUEsBAi0AFAAGAAgAAAAhADd4dM5lAgAA1wQAAA4AAAAAAAAAAAAAAAAA&#13;&#10;LgIAAGRycy9lMm9Eb2MueG1sUEsBAi0AFAAGAAgAAAAhAIrrY/3lAAAADwEAAA8AAAAAAAAAAAAA&#13;&#10;AAAAvwQAAGRycy9kb3ducmV2LnhtbFBLBQYAAAAABAAEAPMAAADRBQAAAAA=&#13;&#10;" fillcolor="window" strokecolor="#00b050" strokeweight="2.25pt">
                <v:textbox>
                  <w:txbxContent>
                    <w:p w14:paraId="5E22F40F" w14:textId="77777777" w:rsidR="00B50E29" w:rsidRPr="00C279BE" w:rsidRDefault="00B50E29" w:rsidP="00B50E29">
                      <w:pPr>
                        <w:jc w:val="center"/>
                        <w:rPr>
                          <w:color w:val="000000" w:themeColor="text1"/>
                        </w:rPr>
                      </w:pPr>
                      <w:r>
                        <w:rPr>
                          <w:color w:val="000000" w:themeColor="text1"/>
                        </w:rPr>
                        <w:t xml:space="preserve">Part correctly </w:t>
                      </w:r>
                      <w:proofErr w:type="gramStart"/>
                      <w:r>
                        <w:rPr>
                          <w:color w:val="000000" w:themeColor="text1"/>
                        </w:rPr>
                        <w:t>accumulate</w:t>
                      </w:r>
                      <w:proofErr w:type="gramEnd"/>
                      <w:r>
                        <w:rPr>
                          <w:color w:val="000000" w:themeColor="text1"/>
                        </w:rPr>
                        <w:t xml:space="preserve"> within the tray.</w:t>
                      </w:r>
                    </w:p>
                    <w:p w14:paraId="7DF9C048" w14:textId="77777777" w:rsidR="00000000" w:rsidRDefault="00000000"/>
                    <w:p w14:paraId="2136C2ED" w14:textId="71528C61" w:rsidR="00B50E29" w:rsidRPr="00C279BE" w:rsidRDefault="00B50E29" w:rsidP="00B50E29">
                      <w:pPr>
                        <w:jc w:val="center"/>
                        <w:rPr>
                          <w:color w:val="000000" w:themeColor="text1"/>
                        </w:rPr>
                      </w:pPr>
                      <w:r>
                        <w:rPr>
                          <w:color w:val="000000" w:themeColor="text1"/>
                        </w:rPr>
                        <w:t xml:space="preserve">Part correctly </w:t>
                      </w:r>
                      <w:proofErr w:type="gramStart"/>
                      <w:r>
                        <w:rPr>
                          <w:color w:val="000000" w:themeColor="text1"/>
                        </w:rPr>
                        <w:t>accumulate</w:t>
                      </w:r>
                      <w:proofErr w:type="gramEnd"/>
                      <w:r>
                        <w:rPr>
                          <w:color w:val="000000" w:themeColor="text1"/>
                        </w:rPr>
                        <w:t xml:space="preserve"> within the tray.</w:t>
                      </w:r>
                    </w:p>
                  </w:txbxContent>
                </v:textbox>
              </v:rect>
            </w:pict>
          </mc:Fallback>
        </mc:AlternateContent>
      </w:r>
      <w:r w:rsidRPr="00EC2BB5">
        <w:rPr>
          <w:noProof/>
          <w:color w:val="FF0000"/>
          <w:sz w:val="28"/>
          <w:lang w:val="en-GB" w:eastAsia="en-GB"/>
        </w:rPr>
        <mc:AlternateContent>
          <mc:Choice Requires="wps">
            <w:drawing>
              <wp:anchor distT="0" distB="0" distL="114300" distR="114300" simplePos="0" relativeHeight="251744256" behindDoc="0" locked="0" layoutInCell="1" allowOverlap="1" wp14:anchorId="236829EB" wp14:editId="6E1CF143">
                <wp:simplePos x="0" y="0"/>
                <wp:positionH relativeFrom="margin">
                  <wp:align>center</wp:align>
                </wp:positionH>
                <wp:positionV relativeFrom="paragraph">
                  <wp:posOffset>250825</wp:posOffset>
                </wp:positionV>
                <wp:extent cx="1419225" cy="962025"/>
                <wp:effectExtent l="19050" t="19050" r="28575" b="28575"/>
                <wp:wrapNone/>
                <wp:docPr id="194" name="Rectangle 194"/>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FFC000"/>
                          </a:solidFill>
                          <a:prstDash val="solid"/>
                        </a:ln>
                        <a:effectLst/>
                      </wps:spPr>
                      <wps:txbx>
                        <w:txbxContent>
                          <w:p w14:paraId="70D046E9" w14:textId="77777777" w:rsidR="00B50E29" w:rsidRPr="00EC2BB5" w:rsidRDefault="00B50E29" w:rsidP="00B50E29">
                            <w:pPr>
                              <w:jc w:val="center"/>
                              <w:rPr>
                                <w:color w:val="000000" w:themeColor="text1"/>
                              </w:rPr>
                            </w:pPr>
                            <w:r>
                              <w:rPr>
                                <w:color w:val="000000" w:themeColor="text1"/>
                              </w:rPr>
                              <w:t>Parts accumulate within the tray</w:t>
                            </w:r>
                          </w:p>
                          <w:p w14:paraId="013D54F4" w14:textId="77777777" w:rsidR="00000000" w:rsidRDefault="00000000"/>
                          <w:p w14:paraId="6595A8B7" w14:textId="28F0D54E" w:rsidR="00B50E29" w:rsidRPr="00EC2BB5" w:rsidRDefault="00B50E29" w:rsidP="00B50E29">
                            <w:pPr>
                              <w:jc w:val="center"/>
                              <w:rPr>
                                <w:color w:val="000000" w:themeColor="text1"/>
                              </w:rPr>
                            </w:pPr>
                            <w:r>
                              <w:rPr>
                                <w:color w:val="000000" w:themeColor="text1"/>
                              </w:rPr>
                              <w:t>Parts accumulate within the tray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6829EB" id="Rectangle 194" o:spid="_x0000_s1066" style="position:absolute;margin-left:0;margin-top:19.75pt;width:111.75pt;height:75.75pt;z-index:2517442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X1bZAIAANcEAAAOAAAAZHJzL2Uyb0RvYy54bWysVEtv2zAMvg/YfxB0X+0Y6SuoUwQpMgwo&#13;&#10;2gJp0bMiS7EBWdQoJXb260fJbtJ2Ow3LQeFL5Efqo29u+9awvULfgC355CznTFkJVWO3JX95Xn27&#13;&#10;4swHYSthwKqSH5Tnt/OvX246N1MF1GAqhYySWD/rXMnrENwsy7ysVSv8GThlyakBWxFIxW1Woego&#13;&#10;e2uyIs8vsg6wcghSeU/Wu8HJ5ym/1kqGR629CsyUnLCFdGI6N/HM5jditkXh6kaOMMQ/oGhFY6no&#13;&#10;MdWdCILtsPkjVdtIBA86nEloM9C6kSr1QN1M8k/drGvhVOqFhuPdcUz+/6WVD/u1e0IaQ+f8zJMY&#13;&#10;u+g1tvGf8LE+DetwHJbqA5NknEwn10Vxzpkk3/VFkZNMabLTbYc+fFfQsiiUHOkx0ozE/t6HIfQt&#13;&#10;JBbzYJpq1RiTlINfGmR7Qe9Gz11Bx5kRPpCx5Kv0G6t9uGYs60peXJ1fRmCCCKWNCCS2riq5t1vO&#13;&#10;hNkSU2XAhOXDbY/bzbHqarXM80QQaulDWAR9J3w9oEuuEYuxEbtKvBt7PI01SqHf9KwhKNOUOZo2&#13;&#10;UB2ekCEM3PROrhoqcE/NPgkkMhJtacHCIx3aALUHo8RZDfjrb/YYTxwhL2cdkZta/7kTqGiGPyyx&#13;&#10;53oyJQAsJGV6flmQgu89m/ceu2uXQO8woVV2MokxPpg3USO0r7SHi1iVXMJKqj0MeVSWYVg62mSp&#13;&#10;FosURhvgRLi3aydj8ji6ONrn/lWgG0kTiG4P8LYIYvaJO0NsvGlhsQugm0Ss01yJkFGh7UnUHDc9&#13;&#10;rud7PUWdvkfz3wAAAP//AwBQSwMEFAAGAAgAAAAhAAnyAI/hAAAADAEAAA8AAABkcnMvZG93bnJl&#13;&#10;di54bWxMjzFPw0AMhXck/sPJSCyIXpqKKk1zqVALDEylRcxuYpKInC/kLk367zETLJatZ39+L9tM&#13;&#10;tlVn6n3j2MB8FoEiLlzZcGXg/fh8n4DyAbnE1jEZuJCHTX59lWFaupHf6HwIlRII+xQN1CF0qda+&#13;&#10;qMmin7mOWLRP11sMMvaVLnscBW5bHUfRUltsWD7U2NG2puLrMFgDi13y9PFtX+g4LHHrXpPx7uL2&#13;&#10;xtzeTLu1lMc1qEBT+LuA3wziH3IxdnIDl161BiRNENzqAZSocbyQ5iRrq3kEOs/0/xD5DwAAAP//&#13;&#10;AwBQSwECLQAUAAYACAAAACEAtoM4kv4AAADhAQAAEwAAAAAAAAAAAAAAAAAAAAAAW0NvbnRlbnRf&#13;&#10;VHlwZXNdLnhtbFBLAQItABQABgAIAAAAIQA4/SH/1gAAAJQBAAALAAAAAAAAAAAAAAAAAC8BAABf&#13;&#10;cmVscy8ucmVsc1BLAQItABQABgAIAAAAIQCSCX1bZAIAANcEAAAOAAAAAAAAAAAAAAAAAC4CAABk&#13;&#10;cnMvZTJvRG9jLnhtbFBLAQItABQABgAIAAAAIQAJ8gCP4QAAAAwBAAAPAAAAAAAAAAAAAAAAAL4E&#13;&#10;AABkcnMvZG93bnJldi54bWxQSwUGAAAAAAQABADzAAAAzAUAAAAA&#13;&#10;" fillcolor="window" strokecolor="#ffc000" strokeweight="2.25pt">
                <v:textbox>
                  <w:txbxContent>
                    <w:p w14:paraId="70D046E9" w14:textId="77777777" w:rsidR="00B50E29" w:rsidRPr="00EC2BB5" w:rsidRDefault="00B50E29" w:rsidP="00B50E29">
                      <w:pPr>
                        <w:jc w:val="center"/>
                        <w:rPr>
                          <w:color w:val="000000" w:themeColor="text1"/>
                        </w:rPr>
                      </w:pPr>
                      <w:r>
                        <w:rPr>
                          <w:color w:val="000000" w:themeColor="text1"/>
                        </w:rPr>
                        <w:t>Parts accumulate within the tray</w:t>
                      </w:r>
                    </w:p>
                    <w:p w14:paraId="013D54F4" w14:textId="77777777" w:rsidR="00000000" w:rsidRDefault="00000000"/>
                    <w:p w14:paraId="6595A8B7" w14:textId="28F0D54E" w:rsidR="00B50E29" w:rsidRPr="00EC2BB5" w:rsidRDefault="00B50E29" w:rsidP="00B50E29">
                      <w:pPr>
                        <w:jc w:val="center"/>
                        <w:rPr>
                          <w:color w:val="000000" w:themeColor="text1"/>
                        </w:rPr>
                      </w:pPr>
                      <w:r>
                        <w:rPr>
                          <w:color w:val="000000" w:themeColor="text1"/>
                        </w:rPr>
                        <w:t>Parts accumulate within the tray</w:t>
                      </w:r>
                    </w:p>
                  </w:txbxContent>
                </v:textbox>
                <w10:wrap anchorx="margin"/>
              </v:rect>
            </w:pict>
          </mc:Fallback>
        </mc:AlternateContent>
      </w:r>
    </w:p>
    <w:p w14:paraId="31C65B87" w14:textId="77777777" w:rsidR="00B50E29" w:rsidRDefault="00B50E29" w:rsidP="00B50E29">
      <w:pPr>
        <w:jc w:val="center"/>
        <w:rPr>
          <w:sz w:val="28"/>
        </w:rPr>
      </w:pPr>
    </w:p>
    <w:p w14:paraId="21B225FB" w14:textId="77777777" w:rsidR="00B50E29" w:rsidRPr="00C131C3" w:rsidRDefault="00B50E29" w:rsidP="00B50E29">
      <w:pPr>
        <w:rPr>
          <w:sz w:val="28"/>
        </w:rPr>
      </w:pPr>
    </w:p>
    <w:p w14:paraId="4A67E327" w14:textId="77777777" w:rsidR="00B50E29" w:rsidRPr="00C131C3" w:rsidRDefault="00B50E29" w:rsidP="00B50E29">
      <w:pPr>
        <w:rPr>
          <w:sz w:val="28"/>
        </w:rPr>
      </w:pPr>
    </w:p>
    <w:p w14:paraId="0E822843" w14:textId="77777777" w:rsidR="00B50E29" w:rsidRPr="00C131C3" w:rsidRDefault="00B50E29" w:rsidP="00B50E29">
      <w:pPr>
        <w:rPr>
          <w:sz w:val="28"/>
        </w:rPr>
      </w:pPr>
    </w:p>
    <w:p w14:paraId="324F44B1" w14:textId="77777777" w:rsidR="00B50E29" w:rsidRDefault="00B50E29" w:rsidP="00B50E29">
      <w:pPr>
        <w:rPr>
          <w:sz w:val="28"/>
        </w:rPr>
      </w:pPr>
    </w:p>
    <w:p w14:paraId="260B168A" w14:textId="77777777" w:rsidR="00B50E29" w:rsidRDefault="00B50E29" w:rsidP="00B50E29">
      <w:pPr>
        <w:tabs>
          <w:tab w:val="left" w:pos="5745"/>
        </w:tabs>
        <w:jc w:val="center"/>
        <w:rPr>
          <w:sz w:val="28"/>
        </w:rPr>
      </w:pPr>
      <w:r w:rsidRPr="00C131C3">
        <w:rPr>
          <w:noProof/>
          <w:sz w:val="28"/>
        </w:rPr>
        <mc:AlternateContent>
          <mc:Choice Requires="wps">
            <w:drawing>
              <wp:anchor distT="0" distB="0" distL="114300" distR="114300" simplePos="0" relativeHeight="251751424" behindDoc="0" locked="0" layoutInCell="1" allowOverlap="1" wp14:anchorId="67608FD3" wp14:editId="7E7A6E7C">
                <wp:simplePos x="0" y="0"/>
                <wp:positionH relativeFrom="column">
                  <wp:posOffset>523875</wp:posOffset>
                </wp:positionH>
                <wp:positionV relativeFrom="paragraph">
                  <wp:posOffset>58421</wp:posOffset>
                </wp:positionV>
                <wp:extent cx="1419225" cy="1104900"/>
                <wp:effectExtent l="19050" t="19050" r="28575" b="19050"/>
                <wp:wrapNone/>
                <wp:docPr id="195" name="Rectangle 195"/>
                <wp:cNvGraphicFramePr/>
                <a:graphic xmlns:a="http://schemas.openxmlformats.org/drawingml/2006/main">
                  <a:graphicData uri="http://schemas.microsoft.com/office/word/2010/wordprocessingShape">
                    <wps:wsp>
                      <wps:cNvSpPr/>
                      <wps:spPr>
                        <a:xfrm>
                          <a:off x="0" y="0"/>
                          <a:ext cx="1419225" cy="1104900"/>
                        </a:xfrm>
                        <a:prstGeom prst="rect">
                          <a:avLst/>
                        </a:prstGeom>
                        <a:solidFill>
                          <a:sysClr val="window" lastClr="FFFFFF"/>
                        </a:solidFill>
                        <a:ln w="28575" cap="flat" cmpd="sng" algn="ctr">
                          <a:solidFill>
                            <a:srgbClr val="FF0000"/>
                          </a:solidFill>
                          <a:prstDash val="solid"/>
                        </a:ln>
                        <a:effectLst/>
                      </wps:spPr>
                      <wps:txbx>
                        <w:txbxContent>
                          <w:p w14:paraId="5341F696" w14:textId="77777777" w:rsidR="00B50E29" w:rsidRDefault="00B50E29" w:rsidP="00B50E29">
                            <w:pPr>
                              <w:jc w:val="center"/>
                              <w:rPr>
                                <w:color w:val="000000" w:themeColor="text1"/>
                              </w:rPr>
                            </w:pPr>
                            <w:r>
                              <w:rPr>
                                <w:color w:val="000000" w:themeColor="text1"/>
                              </w:rPr>
                              <w:t>Conveyor clogged</w:t>
                            </w:r>
                          </w:p>
                          <w:p w14:paraId="249DA90B" w14:textId="77777777" w:rsidR="00B50E29" w:rsidRDefault="00B50E29" w:rsidP="00B50E29">
                            <w:pPr>
                              <w:jc w:val="center"/>
                              <w:rPr>
                                <w:color w:val="000000" w:themeColor="text1"/>
                              </w:rPr>
                            </w:pPr>
                            <w:r>
                              <w:rPr>
                                <w:color w:val="000000" w:themeColor="text1"/>
                              </w:rPr>
                              <w:t>Parts are lost</w:t>
                            </w:r>
                          </w:p>
                          <w:p w14:paraId="4F6AC896" w14:textId="77777777" w:rsidR="00B50E29" w:rsidRDefault="00B50E29" w:rsidP="00B50E29">
                            <w:pPr>
                              <w:rPr>
                                <w:color w:val="000000" w:themeColor="text1"/>
                              </w:rPr>
                            </w:pPr>
                          </w:p>
                          <w:p w14:paraId="4E9E082B" w14:textId="77777777" w:rsidR="00B50E29" w:rsidRPr="00C279BE" w:rsidRDefault="00B50E29" w:rsidP="00B50E29">
                            <w:pPr>
                              <w:jc w:val="center"/>
                              <w:rPr>
                                <w:color w:val="000000" w:themeColor="text1"/>
                              </w:rPr>
                            </w:pPr>
                          </w:p>
                          <w:p w14:paraId="1FAC461F" w14:textId="77777777" w:rsidR="00000000" w:rsidRDefault="00000000"/>
                          <w:p w14:paraId="0E1FA981" w14:textId="2F0AC757" w:rsidR="00B50E29" w:rsidRDefault="00B50E29" w:rsidP="00B50E29">
                            <w:pPr>
                              <w:jc w:val="center"/>
                              <w:rPr>
                                <w:color w:val="000000" w:themeColor="text1"/>
                              </w:rPr>
                            </w:pPr>
                            <w:r>
                              <w:rPr>
                                <w:color w:val="000000" w:themeColor="text1"/>
                              </w:rPr>
                              <w:t>Conveyor clogged</w:t>
                            </w:r>
                          </w:p>
                          <w:p w14:paraId="6FB66578" w14:textId="77777777" w:rsidR="00B50E29" w:rsidRDefault="00B50E29" w:rsidP="00B50E29">
                            <w:pPr>
                              <w:jc w:val="center"/>
                              <w:rPr>
                                <w:color w:val="000000" w:themeColor="text1"/>
                              </w:rPr>
                            </w:pPr>
                            <w:r>
                              <w:rPr>
                                <w:color w:val="000000" w:themeColor="text1"/>
                              </w:rPr>
                              <w:t>Parts are lost</w:t>
                            </w:r>
                          </w:p>
                          <w:p w14:paraId="435FA1DB" w14:textId="77777777" w:rsidR="00B50E29" w:rsidRDefault="00B50E29" w:rsidP="00B50E29">
                            <w:pPr>
                              <w:rPr>
                                <w:color w:val="000000" w:themeColor="text1"/>
                              </w:rPr>
                            </w:pPr>
                          </w:p>
                          <w:p w14:paraId="46D132BD" w14:textId="77777777" w:rsidR="00B50E29" w:rsidRPr="00C279BE" w:rsidRDefault="00B50E29" w:rsidP="00B50E2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608FD3" id="Rectangle 195" o:spid="_x0000_s1067" style="position:absolute;left:0;text-align:left;margin-left:41.25pt;margin-top:4.6pt;width:111.75pt;height:87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wdUZAIAANgEAAAOAAAAZHJzL2Uyb0RvYy54bWysVEtv2zAMvg/YfxB0X2wH6doGdYqgRYYB&#13;&#10;QVugLXpWZCk2IIsapcTOfv0oxXm062mYDwopvj99zM1t3xq2VegbsCUvRjlnykqoGrsu+evL4tsV&#13;&#10;Zz4IWwkDVpV8pzy/nX39ctO5qRpDDaZSyCiJ9dPOlbwOwU2zzMtatcKPwClLRg3YikAqrrMKRUfZ&#13;&#10;W5ON8/x71gFWDkEq7+n2fm/ks5RfayXDo9ZeBWZKTr2FdGI6V/HMZjdiukbh6kYObYh/6KIVjaWi&#13;&#10;x1T3Igi2weavVG0jETzoMJLQZqB1I1WagaYp8g/TPNfCqTQLgePdESb//9LKh+2ze0KCoXN+6kmM&#13;&#10;U/Qa2/hL/bE+gbU7gqX6wCRdFpPiejy+4EySrSjyyXWe4MxO4Q59+KGgZVEoOdJrJJDEdukDlSTX&#13;&#10;g0us5sE01aIxJik7f2eQbQU9HL13BR1nRvhAlyVfpC8+HqV4F2Ys60o+vrq4jJ0JYpQ2IpDYuqrk&#13;&#10;3q45E2ZNVJUBUy/voj2uV8eqi0VO32dFYtP3wtf77lKGwc3Y2LtKxBtmPOEapdCvetZQK5MihsSr&#13;&#10;FVS7J2QIe3J6JxcNFVjSsE8CiY3EW9qw8EiHNkDjwSBxVgP+/uw++hNJyMpZR+ym0X9tBCrC8Kcl&#13;&#10;+lwXk0lch6RMLi7HpOC5ZXVusZv2DugdCtplJ5MY/YM5iBqhfaNFnMeqZBJWUu09yINyF/ZbR6ss&#13;&#10;1Xye3GgFnAhL++xkTB6hi9C+9G8C3UCaQHx7gMMmiOkH7ux9Y6SF+SaAbhKxTrgSRaJC65PIMqx6&#13;&#10;3M9zPXmd/pBmfwAAAP//AwBQSwMEFAAGAAgAAAAhADUvOs/gAAAADQEAAA8AAABkcnMvZG93bnJl&#13;&#10;di54bWxMj81OwzAQhO9IvIO1SNyoQwptmsap+BFnoO0DOPE2SRuvg+204e1ZTnBZaTWzs/MVm8n2&#13;&#10;4ow+dI4U3M8SEEi1Mx01Cva7t7sMRIiajO4doYJvDLApr68KnRt3oU88b2MjOIRCrhW0MQ65lKFu&#13;&#10;0eowcwMSawfnrY68+kYary8cbnuZJslCWt0Rf2j1gC8t1qftaBWcqq/n99B8GFyOu9XyGFz0+wel&#13;&#10;bm+m1zWPpzWIiFP8u4BfBu4PJRer3EgmiF5Blj6yU8EqBcHyPFkwX8W+bJ6CLAv5n6L8AQAA//8D&#13;&#10;AFBLAQItABQABgAIAAAAIQC2gziS/gAAAOEBAAATAAAAAAAAAAAAAAAAAAAAAABbQ29udGVudF9U&#13;&#10;eXBlc10ueG1sUEsBAi0AFAAGAAgAAAAhADj9If/WAAAAlAEAAAsAAAAAAAAAAAAAAAAALwEAAF9y&#13;&#10;ZWxzLy5yZWxzUEsBAi0AFAAGAAgAAAAhAJ53B1RkAgAA2AQAAA4AAAAAAAAAAAAAAAAALgIAAGRy&#13;&#10;cy9lMm9Eb2MueG1sUEsBAi0AFAAGAAgAAAAhADUvOs/gAAAADQEAAA8AAAAAAAAAAAAAAAAAvgQA&#13;&#10;AGRycy9kb3ducmV2LnhtbFBLBQYAAAAABAAEAPMAAADLBQAAAAA=&#13;&#10;" fillcolor="window" strokecolor="red" strokeweight="2.25pt">
                <v:textbox>
                  <w:txbxContent>
                    <w:p w14:paraId="5341F696" w14:textId="77777777" w:rsidR="00B50E29" w:rsidRDefault="00B50E29" w:rsidP="00B50E29">
                      <w:pPr>
                        <w:jc w:val="center"/>
                        <w:rPr>
                          <w:color w:val="000000" w:themeColor="text1"/>
                        </w:rPr>
                      </w:pPr>
                      <w:r>
                        <w:rPr>
                          <w:color w:val="000000" w:themeColor="text1"/>
                        </w:rPr>
                        <w:t>Conveyor clogged</w:t>
                      </w:r>
                    </w:p>
                    <w:p w14:paraId="249DA90B" w14:textId="77777777" w:rsidR="00B50E29" w:rsidRDefault="00B50E29" w:rsidP="00B50E29">
                      <w:pPr>
                        <w:jc w:val="center"/>
                        <w:rPr>
                          <w:color w:val="000000" w:themeColor="text1"/>
                        </w:rPr>
                      </w:pPr>
                      <w:r>
                        <w:rPr>
                          <w:color w:val="000000" w:themeColor="text1"/>
                        </w:rPr>
                        <w:t>Parts are lost</w:t>
                      </w:r>
                    </w:p>
                    <w:p w14:paraId="4F6AC896" w14:textId="77777777" w:rsidR="00B50E29" w:rsidRDefault="00B50E29" w:rsidP="00B50E29">
                      <w:pPr>
                        <w:rPr>
                          <w:color w:val="000000" w:themeColor="text1"/>
                        </w:rPr>
                      </w:pPr>
                    </w:p>
                    <w:p w14:paraId="4E9E082B" w14:textId="77777777" w:rsidR="00B50E29" w:rsidRPr="00C279BE" w:rsidRDefault="00B50E29" w:rsidP="00B50E29">
                      <w:pPr>
                        <w:jc w:val="center"/>
                        <w:rPr>
                          <w:color w:val="000000" w:themeColor="text1"/>
                        </w:rPr>
                      </w:pPr>
                    </w:p>
                    <w:p w14:paraId="1FAC461F" w14:textId="77777777" w:rsidR="00000000" w:rsidRDefault="00000000"/>
                    <w:p w14:paraId="0E1FA981" w14:textId="2F0AC757" w:rsidR="00B50E29" w:rsidRDefault="00B50E29" w:rsidP="00B50E29">
                      <w:pPr>
                        <w:jc w:val="center"/>
                        <w:rPr>
                          <w:color w:val="000000" w:themeColor="text1"/>
                        </w:rPr>
                      </w:pPr>
                      <w:r>
                        <w:rPr>
                          <w:color w:val="000000" w:themeColor="text1"/>
                        </w:rPr>
                        <w:t>Conveyor clogged</w:t>
                      </w:r>
                    </w:p>
                    <w:p w14:paraId="6FB66578" w14:textId="77777777" w:rsidR="00B50E29" w:rsidRDefault="00B50E29" w:rsidP="00B50E29">
                      <w:pPr>
                        <w:jc w:val="center"/>
                        <w:rPr>
                          <w:color w:val="000000" w:themeColor="text1"/>
                        </w:rPr>
                      </w:pPr>
                      <w:r>
                        <w:rPr>
                          <w:color w:val="000000" w:themeColor="text1"/>
                        </w:rPr>
                        <w:t>Parts are lost</w:t>
                      </w:r>
                    </w:p>
                    <w:p w14:paraId="435FA1DB" w14:textId="77777777" w:rsidR="00B50E29" w:rsidRDefault="00B50E29" w:rsidP="00B50E29">
                      <w:pPr>
                        <w:rPr>
                          <w:color w:val="000000" w:themeColor="text1"/>
                        </w:rPr>
                      </w:pPr>
                    </w:p>
                    <w:p w14:paraId="46D132BD" w14:textId="77777777" w:rsidR="00B50E29" w:rsidRPr="00C279BE" w:rsidRDefault="00B50E29" w:rsidP="00B50E29">
                      <w:pPr>
                        <w:jc w:val="center"/>
                        <w:rPr>
                          <w:color w:val="000000" w:themeColor="text1"/>
                        </w:rPr>
                      </w:pPr>
                    </w:p>
                  </w:txbxContent>
                </v:textbox>
              </v:rect>
            </w:pict>
          </mc:Fallback>
        </mc:AlternateContent>
      </w:r>
      <w:r w:rsidRPr="00C131C3">
        <w:rPr>
          <w:noProof/>
          <w:sz w:val="28"/>
        </w:rPr>
        <mc:AlternateContent>
          <mc:Choice Requires="wps">
            <w:drawing>
              <wp:anchor distT="0" distB="0" distL="114300" distR="114300" simplePos="0" relativeHeight="251750400" behindDoc="0" locked="0" layoutInCell="1" allowOverlap="1" wp14:anchorId="39ED8D46" wp14:editId="69518494">
                <wp:simplePos x="0" y="0"/>
                <wp:positionH relativeFrom="margin">
                  <wp:posOffset>2400300</wp:posOffset>
                </wp:positionH>
                <wp:positionV relativeFrom="paragraph">
                  <wp:posOffset>42545</wp:posOffset>
                </wp:positionV>
                <wp:extent cx="1419225" cy="1181100"/>
                <wp:effectExtent l="19050" t="19050" r="28575" b="19050"/>
                <wp:wrapNone/>
                <wp:docPr id="196" name="Rectangle 196"/>
                <wp:cNvGraphicFramePr/>
                <a:graphic xmlns:a="http://schemas.openxmlformats.org/drawingml/2006/main">
                  <a:graphicData uri="http://schemas.microsoft.com/office/word/2010/wordprocessingShape">
                    <wps:wsp>
                      <wps:cNvSpPr/>
                      <wps:spPr>
                        <a:xfrm>
                          <a:off x="0" y="0"/>
                          <a:ext cx="1419225" cy="1181100"/>
                        </a:xfrm>
                        <a:prstGeom prst="rect">
                          <a:avLst/>
                        </a:prstGeom>
                        <a:solidFill>
                          <a:sysClr val="window" lastClr="FFFFFF"/>
                        </a:solidFill>
                        <a:ln w="28575" cap="flat" cmpd="sng" algn="ctr">
                          <a:solidFill>
                            <a:srgbClr val="FFC000"/>
                          </a:solidFill>
                          <a:prstDash val="solid"/>
                        </a:ln>
                        <a:effectLst/>
                      </wps:spPr>
                      <wps:txbx>
                        <w:txbxContent>
                          <w:p w14:paraId="0A7BE3E7" w14:textId="77777777" w:rsidR="00B50E29" w:rsidRPr="00EC2BB5" w:rsidRDefault="00B50E29" w:rsidP="00B50E29">
                            <w:pPr>
                              <w:jc w:val="center"/>
                              <w:rPr>
                                <w:color w:val="000000" w:themeColor="text1"/>
                              </w:rPr>
                            </w:pPr>
                            <w:r>
                              <w:rPr>
                                <w:color w:val="000000" w:themeColor="text1"/>
                              </w:rPr>
                              <w:t>Remove tray and add accumulated parts to the yellow Lin bin</w:t>
                            </w:r>
                          </w:p>
                          <w:p w14:paraId="4DE2D74E" w14:textId="77777777" w:rsidR="00000000" w:rsidRDefault="00000000"/>
                          <w:p w14:paraId="6EEFA7DE" w14:textId="126AA2A1" w:rsidR="00B50E29" w:rsidRPr="00EC2BB5" w:rsidRDefault="00B50E29" w:rsidP="00B50E29">
                            <w:pPr>
                              <w:jc w:val="center"/>
                              <w:rPr>
                                <w:color w:val="000000" w:themeColor="text1"/>
                              </w:rPr>
                            </w:pPr>
                            <w:r>
                              <w:rPr>
                                <w:color w:val="000000" w:themeColor="text1"/>
                              </w:rPr>
                              <w:t>Remove tray and add accumulated parts to the yellow Lin bin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ED8D46" id="Rectangle 196" o:spid="_x0000_s1068" style="position:absolute;left:0;text-align:left;margin-left:189pt;margin-top:3.35pt;width:111.75pt;height:93pt;z-index:2517504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I0rZQIAANgEAAAOAAAAZHJzL2Uyb0RvYy54bWysVN9v2jAQfp+0/8Hy+wiJYKWooUJUTJNQ&#13;&#10;W6md+mwcm0RyfN7ZkLC/fmeTQtvtaRoP5s73+/N3ubntW8MOCn0DtuT5aMyZshKqxu5K/uN5/WXG&#13;&#10;mQ/CVsKAVSU/Ks9vF58/3XRurgqowVQKGSWxft65ktchuHmWeVmrVvgROGXJqAFbEUjFXVah6Ch7&#13;&#10;a7JiPP6adYCVQ5DKe7q9Oxn5IuXXWsnwoLVXgZmSU28hnZjObTyzxY2Y71C4upFDG+IfumhFY6no&#13;&#10;OdWdCILtsfkjVdtIBA86jCS0GWjdSJVmoGny8YdpnmrhVJqFwPHuDJP/f2nl/eHJPSLB0Dk/9yTG&#13;&#10;KXqNbfyn/lifwDqewVJ9YJIu80l+XRRTziTZ8nyW5+MEZ3YJd+jDNwUti0LJkV4jgSQOGx+oJLm+&#13;&#10;usRqHkxTrRtjknL0K4PsIOjh6L0r6Dgzwge6LPk6/eLjUYp3YcayruTFbHoVOxPEKG1EILF1Vcm9&#13;&#10;3XEmzI6oKgOmXt5Fe9xtz1XX69X4PNI7t9j0nfD1qbtkGnoxNvauEvGGGS+4Rin025411MqkiCHx&#13;&#10;agvV8REZwomc3sl1QwU2NOyjQGIj8ZY2LDzQoQ3QeDBInNWAv/52H/2JJGTlrCN20+g/9wIVYfjd&#13;&#10;En2u88kkrkNSJtOrghR8a9m+tdh9uwJ6h5x22ckkRv9gXkWN0L7QIi5jVTIJK6n2CeRBWYXT1tEq&#13;&#10;S7VcJjdaASfCxj45GZNH6CK0z/2LQDeQJhDf7uF1E8T8A3dOvjHSwnIfQDeJWBdciSJRofVJZBlW&#13;&#10;Pe7nWz15XT5Ii98AAAD//wMAUEsDBBQABgAIAAAAIQCwGb/j4wAAAA4BAAAPAAAAZHJzL2Rvd25y&#13;&#10;ZXYueG1sTI9BT8MwDIXvSPyHyEhcEEs3RFu6phPagMNOsE07e41pK5qkNOna/XvMCS6WrPf8+b18&#13;&#10;NZlWnKn3jbMK5rMIBNnS6cZWCg771/sUhA9oNbbOkoILeVgV11c5ZtqN9oPOu1AJhlifoYI6hC6T&#13;&#10;0pc1GfQz15Fl7dP1BgOvfSV1jyPDTSsXURRLg43lDzV2tK6p/NoNRsHDJn05fps32g8xrt02He8u&#13;&#10;7l2p25tps+TxvAQRaAp/F/DbgfNDwcFObrDai5ZBScqFgoI4AcF6HM0fQZzY+LRIQBa5/F+j+AEA&#13;&#10;AP//AwBQSwECLQAUAAYACAAAACEAtoM4kv4AAADhAQAAEwAAAAAAAAAAAAAAAAAAAAAAW0NvbnRl&#13;&#10;bnRfVHlwZXNdLnhtbFBLAQItABQABgAIAAAAIQA4/SH/1gAAAJQBAAALAAAAAAAAAAAAAAAAAC8B&#13;&#10;AABfcmVscy8ucmVsc1BLAQItABQABgAIAAAAIQDyVI0rZQIAANgEAAAOAAAAAAAAAAAAAAAAAC4C&#13;&#10;AABkcnMvZTJvRG9jLnhtbFBLAQItABQABgAIAAAAIQCwGb/j4wAAAA4BAAAPAAAAAAAAAAAAAAAA&#13;&#10;AL8EAABkcnMvZG93bnJldi54bWxQSwUGAAAAAAQABADzAAAAzwUAAAAA&#13;&#10;" fillcolor="window" strokecolor="#ffc000" strokeweight="2.25pt">
                <v:textbox>
                  <w:txbxContent>
                    <w:p w14:paraId="0A7BE3E7" w14:textId="77777777" w:rsidR="00B50E29" w:rsidRPr="00EC2BB5" w:rsidRDefault="00B50E29" w:rsidP="00B50E29">
                      <w:pPr>
                        <w:jc w:val="center"/>
                        <w:rPr>
                          <w:color w:val="000000" w:themeColor="text1"/>
                        </w:rPr>
                      </w:pPr>
                      <w:r>
                        <w:rPr>
                          <w:color w:val="000000" w:themeColor="text1"/>
                        </w:rPr>
                        <w:t>Remove tray and add accumulated parts to the yellow Lin bin</w:t>
                      </w:r>
                    </w:p>
                    <w:p w14:paraId="4DE2D74E" w14:textId="77777777" w:rsidR="00000000" w:rsidRDefault="00000000"/>
                    <w:p w14:paraId="6EEFA7DE" w14:textId="126AA2A1" w:rsidR="00B50E29" w:rsidRPr="00EC2BB5" w:rsidRDefault="00B50E29" w:rsidP="00B50E29">
                      <w:pPr>
                        <w:jc w:val="center"/>
                        <w:rPr>
                          <w:color w:val="000000" w:themeColor="text1"/>
                        </w:rPr>
                      </w:pPr>
                      <w:r>
                        <w:rPr>
                          <w:color w:val="000000" w:themeColor="text1"/>
                        </w:rPr>
                        <w:t>Remove tray and add accumulated parts to the yellow Lin bin</w:t>
                      </w:r>
                    </w:p>
                  </w:txbxContent>
                </v:textbox>
                <w10:wrap anchorx="margin"/>
              </v:rect>
            </w:pict>
          </mc:Fallback>
        </mc:AlternateContent>
      </w:r>
      <w:r w:rsidRPr="00C131C3">
        <w:rPr>
          <w:noProof/>
          <w:sz w:val="28"/>
        </w:rPr>
        <mc:AlternateContent>
          <mc:Choice Requires="wps">
            <w:drawing>
              <wp:anchor distT="0" distB="0" distL="114300" distR="114300" simplePos="0" relativeHeight="251754496" behindDoc="0" locked="0" layoutInCell="1" allowOverlap="1" wp14:anchorId="77580CE9" wp14:editId="07F43D1C">
                <wp:simplePos x="0" y="0"/>
                <wp:positionH relativeFrom="column">
                  <wp:posOffset>3962400</wp:posOffset>
                </wp:positionH>
                <wp:positionV relativeFrom="paragraph">
                  <wp:posOffset>437515</wp:posOffset>
                </wp:positionV>
                <wp:extent cx="257175" cy="400050"/>
                <wp:effectExtent l="19050" t="76200" r="47625" b="76200"/>
                <wp:wrapNone/>
                <wp:docPr id="197" name="Right Arrow 197"/>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EFB7B9" id="Right Arrow 197" o:spid="_x0000_s1026" type="#_x0000_t13" style="position:absolute;margin-left:312pt;margin-top:34.45pt;width:20.25pt;height:31.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yYgcwIAAAYFAAAOAAAAZHJzL2Uyb0RvYy54bWysVEtv2zAMvg/YfxB0X+1kyZIGTYqgXYcB&#10;RVu0HXpmZMkWIEsapcTpfv0o2en7NOwii+L740efnO5bw3YSg3Z2yUdHJWfSCldpWy/5r/uLL3PO&#10;QgRbgXFWLvmjDPx09fnTSecXcuwaZyqJjILYsOj8kjcx+kVRBNHIFsKR89KSUjlsIZKIdVEhdBS9&#10;NcW4LL8VncPKoxMyBHo975V8leMrJUW8VirIyMySU20xn5jPTTqL1QksagTfaDGUAf9QRQvaUtKn&#10;UOcQgW1RvwvVaoEuOBWPhGsLp5QWMvdA3YzKN93cNeBl7oXACf4JpvD/woqr3Q0yXdHsjmecWWhp&#10;SLe6biJbI7qOpWcCqfNhQbZ3/gYHKdA1dbxX2KYv9cL2GdjHJ2DlPjJBj+PpbDSbciZINSnLcpqB&#10;L56dPYb4Q7qWpcuSYyog58+gwu4yREpLDgfDlDE4o6sLbUwWsN6cGWQ7oEl/n8y/jsapbnJ5ZWYs&#10;66ie+TSXA8Q4ZSBSZa0nDIKtOQNTE5VFxJz7lXf4IElO3kAl+9RTau/Q3WD+vorUxTmEpnfJKYZi&#10;jU3xZGbu0HSCvgc73TaueqSJoeupHLy40BTtEkK8ASTuEstpH+M1Hco4atYNN84ah38+ek/2RCnS&#10;ctbRLhAQv7eAkjPz0xLZjkeTSVqeLEymszEJ+FKzeamx2/bM0RBGtPle5Guyj+ZwVejaB1rbdcpK&#10;KrCCcveQD8JZ7HeUFl/I9Tqb0cJ4iJf2zosUPOGUcLzfPwD6gTiRGHflDnsDizfM6W2Tp3XrbXRK&#10;Z1o940qjSgItWx7a8GNI2/xSzlbPv6/VXwAAAP//AwBQSwMEFAAGAAgAAAAhALv1oC3fAAAACgEA&#10;AA8AAABkcnMvZG93bnJldi54bWxMj8FOwzAMhu9IvENkJG4s3diqrTSdYALEkY5JiFvamLYicaom&#10;68rbzzvBzZZ/ff7+fDs5K0YcQudJwXyWgECqvemoUXD4eLlbgwhRk9HWEyr4xQDb4voq15nxJypx&#10;3MdGMIRCphW0MfaZlKFu0ekw8z0S37794HTkdWikGfSJ4c7KRZKk0umO+EOre9y1WP/sj05Bmh5G&#10;pHL3ZlcdVeX7c//5+vSl1O3N9PgAIuIU/8Jw0Wd1KNip8kcyQVhmLJbcJfKw3oDgQJouVyAqTt7P&#10;NyCLXP6vUJwBAAD//wMAUEsBAi0AFAAGAAgAAAAhALaDOJL+AAAA4QEAABMAAAAAAAAAAAAAAAAA&#10;AAAAAFtDb250ZW50X1R5cGVzXS54bWxQSwECLQAUAAYACAAAACEAOP0h/9YAAACUAQAACwAAAAAA&#10;AAAAAAAAAAAvAQAAX3JlbHMvLnJlbHNQSwECLQAUAAYACAAAACEAjmsmIHMCAAAGBQAADgAAAAAA&#10;AAAAAAAAAAAuAgAAZHJzL2Uyb0RvYy54bWxQSwECLQAUAAYACAAAACEAu/WgLd8AAAAKAQAADwAA&#10;AAAAAAAAAAAAAADNBAAAZHJzL2Rvd25yZXYueG1sUEsFBgAAAAAEAAQA8wAAANkFAAAAAA==&#10;" adj="10800" fillcolor="#e48312" strokecolor="#a75f0a" strokeweight="2.25pt"/>
            </w:pict>
          </mc:Fallback>
        </mc:AlternateContent>
      </w:r>
      <w:r w:rsidRPr="00C131C3">
        <w:rPr>
          <w:noProof/>
          <w:sz w:val="28"/>
        </w:rPr>
        <mc:AlternateContent>
          <mc:Choice Requires="wps">
            <w:drawing>
              <wp:anchor distT="0" distB="0" distL="114300" distR="114300" simplePos="0" relativeHeight="251753472" behindDoc="0" locked="0" layoutInCell="1" allowOverlap="1" wp14:anchorId="3FD91564" wp14:editId="06167C57">
                <wp:simplePos x="0" y="0"/>
                <wp:positionH relativeFrom="column">
                  <wp:posOffset>2085975</wp:posOffset>
                </wp:positionH>
                <wp:positionV relativeFrom="paragraph">
                  <wp:posOffset>370840</wp:posOffset>
                </wp:positionV>
                <wp:extent cx="257175" cy="400050"/>
                <wp:effectExtent l="19050" t="76200" r="47625" b="76200"/>
                <wp:wrapNone/>
                <wp:docPr id="199" name="Right Arrow 199"/>
                <wp:cNvGraphicFramePr/>
                <a:graphic xmlns:a="http://schemas.openxmlformats.org/drawingml/2006/main">
                  <a:graphicData uri="http://schemas.microsoft.com/office/word/2010/wordprocessingShape">
                    <wps:wsp>
                      <wps:cNvSpPr/>
                      <wps:spPr>
                        <a:xfrm>
                          <a:off x="0" y="0"/>
                          <a:ext cx="257175" cy="400050"/>
                        </a:xfrm>
                        <a:prstGeom prst="rightArrow">
                          <a:avLst/>
                        </a:prstGeom>
                        <a:solidFill>
                          <a:srgbClr val="E48312"/>
                        </a:solidFill>
                        <a:ln w="28575" cap="flat" cmpd="sng" algn="ctr">
                          <a:solidFill>
                            <a:srgbClr val="E48312">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CB5034" id="Right Arrow 199" o:spid="_x0000_s1026" type="#_x0000_t13" style="position:absolute;margin-left:164.25pt;margin-top:29.2pt;width:20.25pt;height:31.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QZicwIAAAYFAAAOAAAAZHJzL2Uyb0RvYy54bWysVEtPGzEQvlfqf7B8L7tJkwIRCYqgVJUQ&#10;IELFeeL17lryq2MnG/rrO/ZuIDxOVS9ej+f9zTd7dr4zmm0lBuXsnI+OSs6kFa5StpnzXw9XX044&#10;CxFsBdpZOedPMvDzxedPZ52fybFrna4kMgpiw6zzc97G6GdFEUQrDYQj56UlZe3QQCQRm6JC6Ci6&#10;0cW4LL8VncPKoxMyBHq97JV8kePXtRTxtq6DjEzPOdUW84n5XKezWJzBrEHwrRJDGfAPVRhQlpI+&#10;h7qECGyD6l0oowS64Op4JJwpXF0rIXMP1M2ofNPNqgUvcy8ETvDPMIX/F1bcbO+QqYpmd3rKmQVD&#10;Q7pXTRvZEtF1LD0TSJ0PM7Jd+TscpEDX1PGuRpO+1AvbZWCfnoGVu8gEPY6nx6PjKWeCVJOyLKcZ&#10;+OLF2WOIP6QzLF3mHFMBOX8GFbbXIVJactgbpozBaVVdKa2zgM36QiPbAk36++Tk62ic6iaXV2ba&#10;so7qOZnmcoAYV2uIVJnxhEGwDWegG6KyiJhzv/IOHyTJyVuoZJ96Su3tuxvM31eRuriE0PYuOcVQ&#10;rLYpnszMHZpO0Pdgp9vaVU80MXQ9lYMXV4qiXUOId4DEXWI57WO8paPWjpp1w42z1uGfj96TPVGK&#10;tJx1tAsExO8NoORM/7REttPRZJKWJwuT6fGYBDzUrA81dmMuHA1hRJvvRb4m+6j31xqdeaS1Xaas&#10;pAIrKHcP+SBcxH5HafGFXC6zGS2Mh3htV16k4AmnhOPD7hHQD8SJxLgbt98bmL1hTm+bPK1bbqKr&#10;VabVC640qiTQsuWhDT+GtM2HcrZ6+X0t/gIAAP//AwBQSwMEFAAGAAgAAAAhAJBOsivfAAAACgEA&#10;AA8AAABkcnMvZG93bnJldi54bWxMj0FPg0AQhe8m/ofNmHizS2khiCyNNmo8Sm1ivC3sCER2lrBb&#10;iv/e8aTHyXx573vFbrGDmHHyvSMF61UEAqlxpqdWwfHt6SYD4YMmowdHqOAbPezKy4tC58adqcL5&#10;EFrBIeRzraALYcyl9E2HVvuVG5H49+kmqwOfUyvNpM8cbgcZR1Eqre6JGzo94r7D5utwsgrS9Dgj&#10;VfuXIemprl4fx/fnhw+lrq+W+zsQAZfwB8OvPqtDyU61O5HxYlCwibOEUQVJtgXBwCa95XE1k/F6&#10;C7Is5P8J5Q8AAAD//wMAUEsBAi0AFAAGAAgAAAAhALaDOJL+AAAA4QEAABMAAAAAAAAAAAAAAAAA&#10;AAAAAFtDb250ZW50X1R5cGVzXS54bWxQSwECLQAUAAYACAAAACEAOP0h/9YAAACUAQAACwAAAAAA&#10;AAAAAAAAAAAvAQAAX3JlbHMvLnJlbHNQSwECLQAUAAYACAAAACEAXT0GYnMCAAAGBQAADgAAAAAA&#10;AAAAAAAAAAAuAgAAZHJzL2Uyb0RvYy54bWxQSwECLQAUAAYACAAAACEAkE6yK98AAAAKAQAADwAA&#10;AAAAAAAAAAAAAADNBAAAZHJzL2Rvd25yZXYueG1sUEsFBgAAAAAEAAQA8wAAANkFAAAAAA==&#10;" adj="10800" fillcolor="#e48312" strokecolor="#a75f0a" strokeweight="2.25pt"/>
            </w:pict>
          </mc:Fallback>
        </mc:AlternateContent>
      </w:r>
      <w:r w:rsidRPr="00C131C3">
        <w:rPr>
          <w:noProof/>
          <w:sz w:val="28"/>
        </w:rPr>
        <mc:AlternateContent>
          <mc:Choice Requires="wps">
            <w:drawing>
              <wp:anchor distT="0" distB="0" distL="114300" distR="114300" simplePos="0" relativeHeight="251752448" behindDoc="0" locked="0" layoutInCell="1" allowOverlap="1" wp14:anchorId="27ACD55F" wp14:editId="2C826718">
                <wp:simplePos x="0" y="0"/>
                <wp:positionH relativeFrom="column">
                  <wp:posOffset>4419600</wp:posOffset>
                </wp:positionH>
                <wp:positionV relativeFrom="paragraph">
                  <wp:posOffset>66040</wp:posOffset>
                </wp:positionV>
                <wp:extent cx="1419225" cy="962025"/>
                <wp:effectExtent l="19050" t="19050" r="28575" b="28575"/>
                <wp:wrapNone/>
                <wp:docPr id="200" name="Rectangle 200"/>
                <wp:cNvGraphicFramePr/>
                <a:graphic xmlns:a="http://schemas.openxmlformats.org/drawingml/2006/main">
                  <a:graphicData uri="http://schemas.microsoft.com/office/word/2010/wordprocessingShape">
                    <wps:wsp>
                      <wps:cNvSpPr/>
                      <wps:spPr>
                        <a:xfrm>
                          <a:off x="0" y="0"/>
                          <a:ext cx="1419225" cy="962025"/>
                        </a:xfrm>
                        <a:prstGeom prst="rect">
                          <a:avLst/>
                        </a:prstGeom>
                        <a:solidFill>
                          <a:sysClr val="window" lastClr="FFFFFF"/>
                        </a:solidFill>
                        <a:ln w="28575" cap="flat" cmpd="sng" algn="ctr">
                          <a:solidFill>
                            <a:srgbClr val="00B050"/>
                          </a:solidFill>
                          <a:prstDash val="solid"/>
                        </a:ln>
                        <a:effectLst/>
                      </wps:spPr>
                      <wps:txbx>
                        <w:txbxContent>
                          <w:p w14:paraId="0B242EA8" w14:textId="77777777" w:rsidR="00B50E29" w:rsidRPr="00C279BE" w:rsidRDefault="00B50E29" w:rsidP="00B50E29">
                            <w:pPr>
                              <w:jc w:val="center"/>
                              <w:rPr>
                                <w:color w:val="000000" w:themeColor="text1"/>
                              </w:rPr>
                            </w:pPr>
                            <w:r>
                              <w:rPr>
                                <w:color w:val="000000" w:themeColor="text1"/>
                              </w:rPr>
                              <w:t>Parts accumulation process completed</w:t>
                            </w:r>
                          </w:p>
                          <w:p w14:paraId="061EAB1E" w14:textId="77777777" w:rsidR="00000000" w:rsidRDefault="00000000"/>
                          <w:p w14:paraId="7ACB6D0A" w14:textId="77777777" w:rsidR="00B50E29" w:rsidRPr="00C279BE" w:rsidRDefault="00B50E29" w:rsidP="00B50E29">
                            <w:pPr>
                              <w:jc w:val="center"/>
                              <w:rPr>
                                <w:color w:val="000000" w:themeColor="text1"/>
                              </w:rPr>
                            </w:pPr>
                            <w:r>
                              <w:rPr>
                                <w:color w:val="000000" w:themeColor="text1"/>
                              </w:rPr>
                              <w:t>Parts accumulation process completed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CD55F" id="Rectangle 200" o:spid="_x0000_s1069" style="position:absolute;left:0;text-align:left;margin-left:348pt;margin-top:5.2pt;width:111.75pt;height:75.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gDFtZQIAANcEAAAOAAAAZHJzL2Uyb0RvYy54bWysVEtv2zAMvg/YfxB0X+14SR9BnSJrkWFA&#13;&#10;0RZoi54VWYoNyKJGKbGzXz9KdpO222lYDgopvj999OVV3xq2U+gbsCWfnOScKSuhauym5M9Pqy/n&#13;&#10;nPkgbCUMWFXyvfL8avH502Xn5qqAGkylkFES6+edK3kdgptnmZe1aoU/AacsGTVgKwKpuMkqFB1l&#13;&#10;b01W5Plp1gFWDkEq7+n2ZjDyRcqvtZLhXmuvAjMlp95COjGd63hmi0sx36BwdSPHNsQ/dNGKxlLR&#13;&#10;Q6obEQTbYvNHqraRCB50OJHQZqB1I1WagaaZ5B+meayFU2kWAse7A0z+/6WVd7tH94AEQ+f83JMY&#13;&#10;p+g1tvGf+mN9Amt/AEv1gUm6nEwnF0Ux40yS7eK0yEmmNNkx2qEP3xW0LAolR3qMhJHY3fowuL66&#13;&#10;xGIeTFOtGmOSsvfXBtlO0LvRc1fQcWaED3RZ8lX6jdXehRnLupIX57Oz2JggQmkjAomtq0ru7YYz&#13;&#10;YTbEVBkw9fIu2uNmfaia59/yWSIIjfTOLTZ9I3w9dJdMYy/Gxt5V4t044xHWKIV+3bOGWpl+jSHx&#13;&#10;ag3V/gEZwsBN7+SqoQK3NOyDQCIj0ZYWLNzToQ3QeDBKnNWAv/52H/2JI2TlrCNy0+g/twIVYfjD&#13;&#10;EnsuJtNp3IakTGdnBSn41rJ+a7Hb9hroHSa0yk4mMfoH8ypqhPaF9nAZq5JJWEm1B5BH5ToMS0eb&#13;&#10;LNVymdxoA5wIt/bRyZg8QhehfepfBLqRNIHodgeviyDmH7gz+MZIC8ttAN0kYh1xJUJGhbYnUXPc&#13;&#10;9Lieb/XkdfweLX4DAAD//wMAUEsDBBQABgAIAAAAIQAtf5+55AAAAA8BAAAPAAAAZHJzL2Rvd25y&#13;&#10;ZXYueG1sTI9PT8MwDMXvSHyHyEjcWFoE1do1nRAIgUAI9keDo9eEtiJxqibryrfHnOBiyX728/uV&#13;&#10;y8lZMZohdJ4UpLMEhKHa644aBdvN/cUcRIhIGq0no+DbBFhWpyclFtofaWXGdWwEm1AoUEEbY19I&#13;&#10;GerWOAwz3xti7dMPDiO3QyP1gEc2d1ZeJkkmHXbEH1rszW1r6q/1wSl4Ht8f0/nD2wpfX5rdiBtE&#13;&#10;+/Gk1PnZdLfgcrMAEc0U/y7gl4HzQ8XB9v5AOgirIMszBoosJFcgeCFP82sQex5kaQ6yKuV/juoH&#13;&#10;AAD//wMAUEsBAi0AFAAGAAgAAAAhALaDOJL+AAAA4QEAABMAAAAAAAAAAAAAAAAAAAAAAFtDb250&#13;&#10;ZW50X1R5cGVzXS54bWxQSwECLQAUAAYACAAAACEAOP0h/9YAAACUAQAACwAAAAAAAAAAAAAAAAAv&#13;&#10;AQAAX3JlbHMvLnJlbHNQSwECLQAUAAYACAAAACEAJIAxbWUCAADXBAAADgAAAAAAAAAAAAAAAAAu&#13;&#10;AgAAZHJzL2Uyb0RvYy54bWxQSwECLQAUAAYACAAAACEALX+fueQAAAAPAQAADwAAAAAAAAAAAAAA&#13;&#10;AAC/BAAAZHJzL2Rvd25yZXYueG1sUEsFBgAAAAAEAAQA8wAAANAFAAAAAA==&#13;&#10;" fillcolor="window" strokecolor="#00b050" strokeweight="2.25pt">
                <v:textbox>
                  <w:txbxContent>
                    <w:p w14:paraId="0B242EA8" w14:textId="77777777" w:rsidR="00B50E29" w:rsidRPr="00C279BE" w:rsidRDefault="00B50E29" w:rsidP="00B50E29">
                      <w:pPr>
                        <w:jc w:val="center"/>
                        <w:rPr>
                          <w:color w:val="000000" w:themeColor="text1"/>
                        </w:rPr>
                      </w:pPr>
                      <w:r>
                        <w:rPr>
                          <w:color w:val="000000" w:themeColor="text1"/>
                        </w:rPr>
                        <w:t>Parts accumulation process completed</w:t>
                      </w:r>
                    </w:p>
                    <w:p w14:paraId="061EAB1E" w14:textId="77777777" w:rsidR="00000000" w:rsidRDefault="00000000"/>
                    <w:p w14:paraId="7ACB6D0A" w14:textId="77777777" w:rsidR="00B50E29" w:rsidRPr="00C279BE" w:rsidRDefault="00B50E29" w:rsidP="00B50E29">
                      <w:pPr>
                        <w:jc w:val="center"/>
                        <w:rPr>
                          <w:color w:val="000000" w:themeColor="text1"/>
                        </w:rPr>
                      </w:pPr>
                      <w:r>
                        <w:rPr>
                          <w:color w:val="000000" w:themeColor="text1"/>
                        </w:rPr>
                        <w:t>Parts accumulation process completed</w:t>
                      </w:r>
                    </w:p>
                  </w:txbxContent>
                </v:textbox>
              </v:rect>
            </w:pict>
          </mc:Fallback>
        </mc:AlternateContent>
      </w:r>
    </w:p>
    <w:p w14:paraId="126C769D" w14:textId="77777777" w:rsidR="00B50E29" w:rsidRPr="00C131C3" w:rsidRDefault="00B50E29" w:rsidP="00B50E29">
      <w:pPr>
        <w:rPr>
          <w:sz w:val="28"/>
        </w:rPr>
      </w:pPr>
    </w:p>
    <w:p w14:paraId="660F2DA4" w14:textId="77777777" w:rsidR="00B50E29" w:rsidRPr="00C131C3" w:rsidRDefault="00B50E29" w:rsidP="00B50E29">
      <w:pPr>
        <w:rPr>
          <w:sz w:val="28"/>
        </w:rPr>
      </w:pPr>
    </w:p>
    <w:p w14:paraId="6F56C6CA" w14:textId="77777777" w:rsidR="00B50E29" w:rsidRPr="00C131C3" w:rsidRDefault="00B50E29" w:rsidP="00B50E29">
      <w:pPr>
        <w:rPr>
          <w:sz w:val="28"/>
        </w:rPr>
      </w:pPr>
    </w:p>
    <w:p w14:paraId="6F1527E5" w14:textId="77777777" w:rsidR="00B50E29" w:rsidRPr="00C131C3" w:rsidRDefault="00B50E29" w:rsidP="00B50E29">
      <w:pPr>
        <w:rPr>
          <w:sz w:val="28"/>
        </w:rPr>
      </w:pPr>
    </w:p>
    <w:p w14:paraId="19A8676B" w14:textId="317021E6" w:rsidR="00B50E29" w:rsidRPr="00C131C3" w:rsidRDefault="00B50E29" w:rsidP="00B50E29">
      <w:pPr>
        <w:rPr>
          <w:sz w:val="28"/>
        </w:rPr>
      </w:pPr>
      <w:r>
        <w:rPr>
          <w:sz w:val="28"/>
        </w:rPr>
        <w:t xml:space="preserve">Above the final process flow map for my project. The process steps are </w:t>
      </w:r>
      <w:r w:rsidR="00071B22">
        <w:rPr>
          <w:sz w:val="28"/>
        </w:rPr>
        <w:t>the same</w:t>
      </w:r>
      <w:r>
        <w:rPr>
          <w:sz w:val="28"/>
        </w:rPr>
        <w:t xml:space="preserve"> because I haven’t changed any of the </w:t>
      </w:r>
      <w:r w:rsidR="00071B22">
        <w:rPr>
          <w:sz w:val="28"/>
        </w:rPr>
        <w:t>processes,</w:t>
      </w:r>
      <w:r>
        <w:rPr>
          <w:sz w:val="28"/>
        </w:rPr>
        <w:t xml:space="preserve"> I have just improved them by improving the parts accumulation tray. Because I have improved the </w:t>
      </w:r>
      <w:r w:rsidR="00071B22">
        <w:rPr>
          <w:sz w:val="28"/>
        </w:rPr>
        <w:t>tray,</w:t>
      </w:r>
      <w:r>
        <w:rPr>
          <w:sz w:val="28"/>
        </w:rPr>
        <w:t xml:space="preserve"> I have reduced the X’s in my final process flow compared to my initial process flow. By reducing the X values in the process flow it means it’s more likely to reach the Y values in the process flow. </w:t>
      </w:r>
      <w:r w:rsidR="004A44C9">
        <w:rPr>
          <w:sz w:val="28"/>
        </w:rPr>
        <w:t>Following this process flow will help control the process.</w:t>
      </w:r>
    </w:p>
    <w:p w14:paraId="6C9424A6" w14:textId="77777777" w:rsidR="00B50E29" w:rsidRPr="004A44C9" w:rsidRDefault="004A44C9" w:rsidP="00B50E29">
      <w:pPr>
        <w:rPr>
          <w:sz w:val="28"/>
        </w:rPr>
      </w:pPr>
      <w:r>
        <w:rPr>
          <w:sz w:val="28"/>
        </w:rPr>
        <w:t xml:space="preserve">Referring to </w:t>
      </w:r>
      <w:r w:rsidRPr="004A44C9">
        <w:rPr>
          <w:b/>
          <w:sz w:val="28"/>
        </w:rPr>
        <w:t>‘appendix G’</w:t>
      </w:r>
      <w:r>
        <w:rPr>
          <w:b/>
          <w:sz w:val="28"/>
        </w:rPr>
        <w:t xml:space="preserve">. </w:t>
      </w:r>
      <w:r>
        <w:rPr>
          <w:sz w:val="28"/>
        </w:rPr>
        <w:t xml:space="preserve">I have completed a fishbone diagram to control the process done to its 6 main categories: measurements, materials, personnel, environment, methods, and machine. </w:t>
      </w:r>
    </w:p>
    <w:p w14:paraId="0A4ED7AA" w14:textId="77777777" w:rsidR="00C131C3" w:rsidRPr="00C131C3" w:rsidRDefault="00C131C3" w:rsidP="00B50E29">
      <w:pPr>
        <w:tabs>
          <w:tab w:val="left" w:pos="5925"/>
        </w:tabs>
        <w:rPr>
          <w:sz w:val="28"/>
        </w:rPr>
      </w:pPr>
    </w:p>
    <w:sectPr w:rsidR="00C131C3" w:rsidRPr="00C131C3">
      <w:headerReference w:type="default" r:id="rId37"/>
      <w:footerReference w:type="even" r:id="rId38"/>
      <w:footerReference w:type="default" r:id="rId39"/>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E7069" w14:textId="77777777" w:rsidR="001C6A13" w:rsidRDefault="001C6A13">
      <w:pPr>
        <w:spacing w:after="0" w:line="240" w:lineRule="auto"/>
      </w:pPr>
      <w:r>
        <w:separator/>
      </w:r>
    </w:p>
  </w:endnote>
  <w:endnote w:type="continuationSeparator" w:id="0">
    <w:p w14:paraId="7D932CF1" w14:textId="77777777" w:rsidR="001C6A13" w:rsidRDefault="001C6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eiryo">
    <w:panose1 w:val="020B0604030504040204"/>
    <w:charset w:val="80"/>
    <w:family w:val="swiss"/>
    <w:pitch w:val="variable"/>
    <w:sig w:usb0="E10102FF" w:usb1="EAC7FFFF" w:usb2="08010012" w:usb3="00000000" w:csb0="0002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6D665" w14:textId="77777777" w:rsidR="00172D10" w:rsidRDefault="00172D10">
    <w:pPr>
      <w:jc w:val="right"/>
    </w:pPr>
  </w:p>
  <w:p w14:paraId="67BBA21A" w14:textId="77777777" w:rsidR="00172D10" w:rsidRDefault="001C62C8" w:rsidP="009823B0">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865640" w:themeColor="accent3"/>
      </w:rPr>
      <w:sym w:font="Wingdings 2" w:char="F097"/>
    </w:r>
  </w:p>
  <w:p w14:paraId="2446AF3E" w14:textId="77777777" w:rsidR="00172D10" w:rsidRDefault="00172D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E48312" w:themeColor="accent1"/>
      </w:rPr>
      <w:id w:val="-405526225"/>
      <w:docPartObj>
        <w:docPartGallery w:val="Page Numbers (Bottom of Page)"/>
        <w:docPartUnique/>
      </w:docPartObj>
    </w:sdtPr>
    <w:sdtEndPr>
      <w:rPr>
        <w:noProof/>
      </w:rPr>
    </w:sdtEndPr>
    <w:sdtContent>
      <w:p w14:paraId="717BFE27" w14:textId="77777777" w:rsidR="005D120C" w:rsidRPr="005D120C" w:rsidRDefault="005D120C">
        <w:pPr>
          <w:pStyle w:val="Footer"/>
          <w:jc w:val="center"/>
          <w:rPr>
            <w:color w:val="E48312" w:themeColor="accent1"/>
          </w:rPr>
        </w:pPr>
        <w:r w:rsidRPr="005D120C">
          <w:rPr>
            <w:color w:val="E48312" w:themeColor="accent1"/>
          </w:rPr>
          <w:fldChar w:fldCharType="begin"/>
        </w:r>
        <w:r w:rsidRPr="005D120C">
          <w:rPr>
            <w:color w:val="E48312" w:themeColor="accent1"/>
          </w:rPr>
          <w:instrText xml:space="preserve"> PAGE   \* MERGEFORMAT </w:instrText>
        </w:r>
        <w:r w:rsidRPr="005D120C">
          <w:rPr>
            <w:color w:val="E48312" w:themeColor="accent1"/>
          </w:rPr>
          <w:fldChar w:fldCharType="separate"/>
        </w:r>
        <w:r w:rsidR="004A44C9">
          <w:rPr>
            <w:noProof/>
            <w:color w:val="E48312" w:themeColor="accent1"/>
          </w:rPr>
          <w:t>21</w:t>
        </w:r>
        <w:r w:rsidRPr="005D120C">
          <w:rPr>
            <w:noProof/>
            <w:color w:val="E48312" w:themeColor="accent1"/>
          </w:rPr>
          <w:fldChar w:fldCharType="end"/>
        </w:r>
      </w:p>
    </w:sdtContent>
  </w:sdt>
  <w:p w14:paraId="3CD20D70" w14:textId="2B44E4D0" w:rsidR="00172D10" w:rsidRPr="00C5230D" w:rsidRDefault="00071B22" w:rsidP="00C5230D">
    <w:pPr>
      <w:tabs>
        <w:tab w:val="right" w:pos="10080"/>
      </w:tabs>
      <w:rPr>
        <w:noProof/>
        <w:color w:val="E48312" w:themeColor="accent1"/>
      </w:rPr>
    </w:pPr>
    <w:r>
      <w:rPr>
        <w:noProof/>
        <w:color w:val="E48312" w:themeColor="accent1"/>
      </w:rPr>
      <w:t xml:space="preserve">Six Sigma </w:t>
    </w:r>
    <w:r w:rsidR="009D0628">
      <w:rPr>
        <w:noProof/>
        <w:color w:val="E48312" w:themeColor="accent1"/>
      </w:rPr>
      <w:t xml:space="preserve">Engineering </w:t>
    </w:r>
    <w:r w:rsidR="000E2EC8">
      <w:rPr>
        <w:noProof/>
        <w:color w:val="E48312" w:themeColor="accent1"/>
      </w:rPr>
      <w:t>Report</w:t>
    </w:r>
    <w:r w:rsidR="00C5230D" w:rsidRPr="00C5230D">
      <w:rPr>
        <w:noProof/>
        <w:color w:val="E48312" w:themeColor="accent1"/>
      </w:rPr>
      <w:tab/>
      <w:t>Joshua Ashcroft</w:t>
    </w:r>
    <w:r w:rsidR="009D0628">
      <w:rPr>
        <w:noProof/>
        <w:color w:val="E48312" w:themeColor="accent1"/>
      </w:rPr>
      <w:t xml:space="preserve"> 2114692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666E" w14:textId="77777777" w:rsidR="001C6A13" w:rsidRDefault="001C6A13">
      <w:pPr>
        <w:spacing w:after="0" w:line="240" w:lineRule="auto"/>
      </w:pPr>
      <w:r>
        <w:separator/>
      </w:r>
    </w:p>
  </w:footnote>
  <w:footnote w:type="continuationSeparator" w:id="0">
    <w:p w14:paraId="1A86C254" w14:textId="77777777" w:rsidR="001C6A13" w:rsidRDefault="001C6A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E48312" w:themeColor="accent1"/>
      </w:rPr>
      <w:alias w:val="Title"/>
      <w:id w:val="-1396499233"/>
      <w:showingPlcHdr/>
      <w:dataBinding w:prefixMappings="xmlns:ns0='http://schemas.openxmlformats.org/package/2006/metadata/core-properties' xmlns:ns1='http://purl.org/dc/elements/1.1/'" w:xpath="/ns0:coreProperties[1]/ns1:title[1]" w:storeItemID="{6C3C8BC8-F283-45AE-878A-BAB7291924A1}"/>
      <w:text/>
    </w:sdtPr>
    <w:sdtContent>
      <w:p w14:paraId="5551A683" w14:textId="77777777" w:rsidR="00172D10" w:rsidRDefault="00E06136">
        <w:pPr>
          <w:spacing w:after="0"/>
          <w:jc w:val="center"/>
          <w:rPr>
            <w:color w:val="CCDDEA" w:themeColor="background2"/>
          </w:rPr>
        </w:pPr>
        <w:r>
          <w:rPr>
            <w:color w:val="E48312" w:themeColor="accent1"/>
          </w:rPr>
          <w:t xml:space="preserve">     </w:t>
        </w:r>
      </w:p>
    </w:sdtContent>
  </w:sdt>
  <w:p w14:paraId="386DDDE3" w14:textId="25BBB2BA" w:rsidR="00172D10" w:rsidRPr="005D120C" w:rsidRDefault="00071B22">
    <w:pPr>
      <w:jc w:val="center"/>
      <w:rPr>
        <w:color w:val="637052" w:themeColor="text2"/>
      </w:rPr>
    </w:pPr>
    <w:r>
      <w:rPr>
        <w:color w:val="637052" w:themeColor="text2"/>
      </w:rPr>
      <w:t>Improv</w:t>
    </w:r>
    <w:r w:rsidR="009D0628">
      <w:rPr>
        <w:color w:val="637052" w:themeColor="text2"/>
      </w:rPr>
      <w:t xml:space="preserve">e </w:t>
    </w:r>
    <w:r>
      <w:rPr>
        <w:color w:val="637052" w:themeColor="text2"/>
      </w:rPr>
      <w:t xml:space="preserve">a </w:t>
    </w:r>
    <w:r w:rsidR="009D0628">
      <w:rPr>
        <w:color w:val="637052" w:themeColor="text2"/>
      </w:rPr>
      <w:t xml:space="preserve">Small Turning </w:t>
    </w:r>
    <w:r>
      <w:rPr>
        <w:color w:val="637052" w:themeColor="text2"/>
      </w:rPr>
      <w:t>Parts Accumulation System</w:t>
    </w:r>
    <w:r w:rsidR="009D0628">
      <w:rPr>
        <w:color w:val="637052" w:themeColor="text2"/>
      </w:rPr>
      <w:t xml:space="preserve">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8419D"/>
    <w:multiLevelType w:val="hybridMultilevel"/>
    <w:tmpl w:val="FB2EB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8120CC"/>
    <w:multiLevelType w:val="hybridMultilevel"/>
    <w:tmpl w:val="D1D2E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410C5D"/>
    <w:multiLevelType w:val="hybridMultilevel"/>
    <w:tmpl w:val="E946A730"/>
    <w:lvl w:ilvl="0" w:tplc="8F94B5B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29164886">
    <w:abstractNumId w:val="1"/>
  </w:num>
  <w:num w:numId="2" w16cid:durableId="1429933723">
    <w:abstractNumId w:val="2"/>
  </w:num>
  <w:num w:numId="3" w16cid:durableId="35473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D42"/>
    <w:rsid w:val="00021B23"/>
    <w:rsid w:val="000342FE"/>
    <w:rsid w:val="00071B22"/>
    <w:rsid w:val="00086C23"/>
    <w:rsid w:val="00095222"/>
    <w:rsid w:val="000A6ADD"/>
    <w:rsid w:val="000E2C6A"/>
    <w:rsid w:val="000E2EC8"/>
    <w:rsid w:val="00121205"/>
    <w:rsid w:val="00172D10"/>
    <w:rsid w:val="001A2155"/>
    <w:rsid w:val="001A6FAD"/>
    <w:rsid w:val="001C62C8"/>
    <w:rsid w:val="001C6A13"/>
    <w:rsid w:val="001D3053"/>
    <w:rsid w:val="002237FC"/>
    <w:rsid w:val="00235D75"/>
    <w:rsid w:val="00260E5B"/>
    <w:rsid w:val="002644E7"/>
    <w:rsid w:val="002A2E02"/>
    <w:rsid w:val="002F6586"/>
    <w:rsid w:val="00361BC0"/>
    <w:rsid w:val="00374C02"/>
    <w:rsid w:val="003B184F"/>
    <w:rsid w:val="0040743C"/>
    <w:rsid w:val="004163E9"/>
    <w:rsid w:val="00426F60"/>
    <w:rsid w:val="00451985"/>
    <w:rsid w:val="00496FD5"/>
    <w:rsid w:val="004A44C9"/>
    <w:rsid w:val="004F53E9"/>
    <w:rsid w:val="00524E05"/>
    <w:rsid w:val="005A4FE2"/>
    <w:rsid w:val="005D120C"/>
    <w:rsid w:val="006136D0"/>
    <w:rsid w:val="00660D42"/>
    <w:rsid w:val="006B6A2F"/>
    <w:rsid w:val="006C2526"/>
    <w:rsid w:val="00700ACA"/>
    <w:rsid w:val="00732598"/>
    <w:rsid w:val="007828AF"/>
    <w:rsid w:val="00797956"/>
    <w:rsid w:val="007F36E8"/>
    <w:rsid w:val="008344F5"/>
    <w:rsid w:val="008A25CD"/>
    <w:rsid w:val="008A5978"/>
    <w:rsid w:val="00901939"/>
    <w:rsid w:val="00952B2F"/>
    <w:rsid w:val="0096164A"/>
    <w:rsid w:val="009823B0"/>
    <w:rsid w:val="00991EB7"/>
    <w:rsid w:val="009A0454"/>
    <w:rsid w:val="009D0628"/>
    <w:rsid w:val="009E12E1"/>
    <w:rsid w:val="00A272E4"/>
    <w:rsid w:val="00A35A48"/>
    <w:rsid w:val="00A35EF8"/>
    <w:rsid w:val="00AF430A"/>
    <w:rsid w:val="00B50E29"/>
    <w:rsid w:val="00B631B9"/>
    <w:rsid w:val="00B76B9C"/>
    <w:rsid w:val="00B903A7"/>
    <w:rsid w:val="00BC0661"/>
    <w:rsid w:val="00BC44E9"/>
    <w:rsid w:val="00BF4833"/>
    <w:rsid w:val="00C131C3"/>
    <w:rsid w:val="00C279BE"/>
    <w:rsid w:val="00C4699B"/>
    <w:rsid w:val="00C5230D"/>
    <w:rsid w:val="00C73846"/>
    <w:rsid w:val="00C8495F"/>
    <w:rsid w:val="00C9100F"/>
    <w:rsid w:val="00CA3808"/>
    <w:rsid w:val="00CB00F0"/>
    <w:rsid w:val="00D30443"/>
    <w:rsid w:val="00D32303"/>
    <w:rsid w:val="00D3767D"/>
    <w:rsid w:val="00D55C22"/>
    <w:rsid w:val="00DF7CC1"/>
    <w:rsid w:val="00E01752"/>
    <w:rsid w:val="00E06136"/>
    <w:rsid w:val="00E66542"/>
    <w:rsid w:val="00EC2BB5"/>
    <w:rsid w:val="00ED44FB"/>
    <w:rsid w:val="00F264BE"/>
    <w:rsid w:val="00FA5751"/>
    <w:rsid w:val="00FC5EB0"/>
    <w:rsid w:val="00FD2FA9"/>
    <w:rsid w:val="00FF18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0B735"/>
  <w15:docId w15:val="{B2D86D3F-421A-41A0-833A-3F65186E6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3E9"/>
    <w:pPr>
      <w:keepNext/>
      <w:keepLines/>
      <w:shd w:val="clear" w:color="auto" w:fill="E48312" w:themeFill="accent1"/>
      <w:spacing w:before="360" w:after="0" w:line="240" w:lineRule="auto"/>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rsid w:val="00B76B9C"/>
    <w:pPr>
      <w:keepNext/>
      <w:keepLines/>
      <w:spacing w:before="120" w:after="0" w:line="240" w:lineRule="auto"/>
      <w:outlineLvl w:val="1"/>
    </w:pPr>
    <w:rPr>
      <w:rFonts w:asciiTheme="majorHAnsi" w:eastAsiaTheme="majorEastAsia" w:hAnsiTheme="majorHAnsi" w:cstheme="majorBidi"/>
      <w:b/>
      <w:bCs/>
      <w:color w:val="E48312" w:themeColor="accent1"/>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637052" w:themeColor="text2"/>
      <w:sz w:val="23"/>
    </w:rPr>
  </w:style>
  <w:style w:type="paragraph" w:styleId="Heading4">
    <w:name w:val="heading 4"/>
    <w:basedOn w:val="Normal"/>
    <w:next w:val="Normal"/>
    <w:link w:val="Heading4Char"/>
    <w:uiPriority w:val="9"/>
    <w:semiHidden/>
    <w:unhideWhenUsed/>
    <w:qFormat/>
    <w:pPr>
      <w:keepNext/>
      <w:keepLines/>
      <w:spacing w:before="200" w:after="0" w:line="264" w:lineRule="auto"/>
      <w:outlineLvl w:val="3"/>
    </w:pPr>
    <w:rPr>
      <w:rFonts w:asciiTheme="majorHAnsi" w:eastAsiaTheme="majorEastAsia" w:hAnsiTheme="majorHAnsi" w:cstheme="majorBidi"/>
      <w:bCs/>
      <w:i/>
      <w:iCs/>
      <w:color w:val="637052" w:themeColor="text2"/>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3E9"/>
    <w:rPr>
      <w:rFonts w:asciiTheme="majorHAnsi" w:eastAsiaTheme="majorEastAsia" w:hAnsiTheme="majorHAnsi" w:cstheme="majorBidi"/>
      <w:bCs/>
      <w:color w:val="FFFFFF" w:themeColor="background1"/>
      <w:sz w:val="28"/>
      <w:szCs w:val="32"/>
      <w:shd w:val="clear" w:color="auto" w:fill="E48312" w:themeFill="accent1"/>
    </w:rPr>
  </w:style>
  <w:style w:type="character" w:customStyle="1" w:styleId="Heading2Char">
    <w:name w:val="Heading 2 Char"/>
    <w:basedOn w:val="DefaultParagraphFont"/>
    <w:link w:val="Heading2"/>
    <w:uiPriority w:val="9"/>
    <w:rsid w:val="00B76B9C"/>
    <w:rPr>
      <w:rFonts w:asciiTheme="majorHAnsi" w:eastAsiaTheme="majorEastAsia" w:hAnsiTheme="majorHAnsi" w:cstheme="majorBidi"/>
      <w:b/>
      <w:bCs/>
      <w:color w:val="E48312" w:themeColor="accent1"/>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paragraph" w:styleId="Title">
    <w:name w:val="Title"/>
    <w:basedOn w:val="Normal"/>
    <w:next w:val="Normal"/>
    <w:link w:val="TitleChar"/>
    <w:uiPriority w:val="10"/>
    <w:qFormat/>
    <w:rsid w:val="008A25CD"/>
    <w:pPr>
      <w:spacing w:after="300" w:line="240" w:lineRule="auto"/>
      <w:contextualSpacing/>
    </w:pPr>
    <w:rPr>
      <w:rFonts w:asciiTheme="majorHAnsi" w:eastAsiaTheme="majorEastAsia" w:hAnsiTheme="majorHAnsi" w:cstheme="majorBidi"/>
      <w:b/>
      <w:color w:val="637052" w:themeColor="text2"/>
      <w:spacing w:val="5"/>
      <w:kern w:val="28"/>
      <w:sz w:val="44"/>
      <w:szCs w:val="56"/>
      <w14:ligatures w14:val="standardContextual"/>
      <w14:cntxtAlts/>
    </w:rPr>
  </w:style>
  <w:style w:type="character" w:customStyle="1" w:styleId="TitleChar">
    <w:name w:val="Title Char"/>
    <w:basedOn w:val="DefaultParagraphFont"/>
    <w:link w:val="Title"/>
    <w:uiPriority w:val="10"/>
    <w:rsid w:val="008A25CD"/>
    <w:rPr>
      <w:rFonts w:asciiTheme="majorHAnsi" w:eastAsiaTheme="majorEastAsia" w:hAnsiTheme="majorHAnsi" w:cstheme="majorBidi"/>
      <w:b/>
      <w:color w:val="637052" w:themeColor="text2"/>
      <w:spacing w:val="5"/>
      <w:kern w:val="28"/>
      <w:sz w:val="44"/>
      <w:szCs w:val="56"/>
      <w14:ligatures w14:val="standardContextual"/>
      <w14:cntxtAlts/>
    </w:rPr>
  </w:style>
  <w:style w:type="paragraph" w:styleId="Subtitle">
    <w:name w:val="Subtitle"/>
    <w:basedOn w:val="Normal"/>
    <w:next w:val="Normal"/>
    <w:link w:val="SubtitleChar"/>
    <w:uiPriority w:val="11"/>
    <w:qFormat/>
    <w:rsid w:val="00B76B9C"/>
    <w:pPr>
      <w:numPr>
        <w:ilvl w:val="1"/>
      </w:numPr>
    </w:pPr>
    <w:rPr>
      <w:rFonts w:eastAsiaTheme="majorEastAsia" w:cstheme="majorBidi"/>
      <w:b/>
      <w:iCs/>
      <w:color w:val="865640" w:themeColor="accent3"/>
      <w:spacing w:val="15"/>
      <w:sz w:val="28"/>
      <w:szCs w:val="24"/>
    </w:rPr>
  </w:style>
  <w:style w:type="character" w:customStyle="1" w:styleId="SubtitleChar">
    <w:name w:val="Subtitle Char"/>
    <w:basedOn w:val="DefaultParagraphFont"/>
    <w:link w:val="Subtitle"/>
    <w:uiPriority w:val="11"/>
    <w:rsid w:val="00B76B9C"/>
    <w:rPr>
      <w:rFonts w:eastAsiaTheme="majorEastAsia" w:cstheme="majorBidi"/>
      <w:b/>
      <w:iCs/>
      <w:color w:val="865640" w:themeColor="accent3"/>
      <w:spacing w:val="15"/>
      <w:sz w:val="28"/>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pPr>
      <w:spacing w:line="240" w:lineRule="auto"/>
    </w:pPr>
    <w:rPr>
      <w:b/>
      <w:bCs/>
      <w:color w:val="637052" w:themeColor="text2"/>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E48312"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E48312" w:themeColor="accent1"/>
        <w:left w:val="single" w:sz="36" w:space="8" w:color="E48312" w:themeColor="accent1"/>
        <w:bottom w:val="single" w:sz="36" w:space="8" w:color="E48312" w:themeColor="accent1"/>
        <w:right w:val="single" w:sz="36" w:space="8" w:color="E48312" w:themeColor="accent1"/>
      </w:pBdr>
      <w:shd w:val="clear" w:color="auto" w:fill="E48312"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14:cntxtAlts/>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E48312"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unhideWhenUsed/>
    <w:qFormat/>
    <w:pPr>
      <w:spacing w:before="480" w:line="276" w:lineRule="auto"/>
      <w:outlineLvl w:val="9"/>
    </w:pPr>
    <w:rPr>
      <w:b/>
      <w:i/>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Title"/>
    <w:link w:val="Style1Char"/>
    <w:qFormat/>
    <w:rsid w:val="002A2E02"/>
    <w:pPr>
      <w:framePr w:hSpace="187" w:wrap="around" w:vAnchor="page" w:hAnchor="margin" w:xAlign="center" w:y="4942"/>
      <w:jc w:val="center"/>
    </w:pPr>
    <w:rPr>
      <w:b w:val="0"/>
    </w:rPr>
  </w:style>
  <w:style w:type="character" w:customStyle="1" w:styleId="Style1Char">
    <w:name w:val="Style1 Char"/>
    <w:basedOn w:val="TitleChar"/>
    <w:link w:val="Style1"/>
    <w:rsid w:val="002A2E02"/>
    <w:rPr>
      <w:rFonts w:asciiTheme="majorHAnsi" w:eastAsiaTheme="majorEastAsia" w:hAnsiTheme="majorHAnsi" w:cstheme="majorBidi"/>
      <w:b w:val="0"/>
      <w:color w:val="637052" w:themeColor="text2"/>
      <w:spacing w:val="5"/>
      <w:kern w:val="28"/>
      <w:sz w:val="60"/>
      <w:szCs w:val="56"/>
      <w14:ligatures w14:val="standardContextual"/>
      <w14:cntxtAlts/>
    </w:rPr>
  </w:style>
  <w:style w:type="table" w:styleId="ListTable4-Accent1">
    <w:name w:val="List Table 4 Accent 1"/>
    <w:basedOn w:val="TableNormal"/>
    <w:uiPriority w:val="49"/>
    <w:rsid w:val="00FC5EB0"/>
    <w:pPr>
      <w:spacing w:after="0" w:line="240" w:lineRule="auto"/>
    </w:pPr>
    <w:rPr>
      <w:rFonts w:eastAsiaTheme="minorHAnsi"/>
      <w:lang w:val="en-GB"/>
    </w:rPr>
    <w:tblPr>
      <w:tblStyleRowBandSize w:val="1"/>
      <w:tblStyleColBandSize w:val="1"/>
      <w:tblBorders>
        <w:top w:val="single" w:sz="4" w:space="0" w:color="F3B46B" w:themeColor="accent1" w:themeTint="99"/>
        <w:left w:val="single" w:sz="4" w:space="0" w:color="F3B46B" w:themeColor="accent1" w:themeTint="99"/>
        <w:bottom w:val="single" w:sz="4" w:space="0" w:color="F3B46B" w:themeColor="accent1" w:themeTint="99"/>
        <w:right w:val="single" w:sz="4" w:space="0" w:color="F3B46B" w:themeColor="accent1" w:themeTint="99"/>
        <w:insideH w:val="single" w:sz="4" w:space="0" w:color="F3B46B" w:themeColor="accent1" w:themeTint="99"/>
      </w:tblBorders>
    </w:tblPr>
    <w:tblStylePr w:type="firstRow">
      <w:rPr>
        <w:b/>
        <w:bCs/>
        <w:color w:val="FFFFFF" w:themeColor="background1"/>
      </w:rPr>
      <w:tblPr/>
      <w:tcPr>
        <w:tcBorders>
          <w:top w:val="single" w:sz="4" w:space="0" w:color="E48312" w:themeColor="accent1"/>
          <w:left w:val="single" w:sz="4" w:space="0" w:color="E48312" w:themeColor="accent1"/>
          <w:bottom w:val="single" w:sz="4" w:space="0" w:color="E48312" w:themeColor="accent1"/>
          <w:right w:val="single" w:sz="4" w:space="0" w:color="E48312" w:themeColor="accent1"/>
          <w:insideH w:val="nil"/>
        </w:tcBorders>
        <w:shd w:val="clear" w:color="auto" w:fill="E48312" w:themeFill="accent1"/>
      </w:tcPr>
    </w:tblStylePr>
    <w:tblStylePr w:type="lastRow">
      <w:rPr>
        <w:b/>
        <w:bCs/>
      </w:rPr>
      <w:tblPr/>
      <w:tcPr>
        <w:tcBorders>
          <w:top w:val="double" w:sz="4" w:space="0" w:color="F3B46B" w:themeColor="accent1" w:themeTint="99"/>
        </w:tcBorders>
      </w:tcPr>
    </w:tblStylePr>
    <w:tblStylePr w:type="firstCol">
      <w:rPr>
        <w:b/>
        <w:bCs/>
      </w:rPr>
    </w:tblStylePr>
    <w:tblStylePr w:type="lastCol">
      <w:rPr>
        <w:b/>
        <w:bCs/>
      </w:rPr>
    </w:tblStylePr>
    <w:tblStylePr w:type="band1Vert">
      <w:tblPr/>
      <w:tcPr>
        <w:shd w:val="clear" w:color="auto" w:fill="FBE6CD" w:themeFill="accent1" w:themeFillTint="33"/>
      </w:tcPr>
    </w:tblStylePr>
    <w:tblStylePr w:type="band1Horz">
      <w:tblPr/>
      <w:tcPr>
        <w:shd w:val="clear" w:color="auto" w:fill="FBE6CD" w:themeFill="accent1" w:themeFillTint="33"/>
      </w:tcPr>
    </w:tblStylePr>
  </w:style>
  <w:style w:type="paragraph" w:styleId="TOC2">
    <w:name w:val="toc 2"/>
    <w:basedOn w:val="Normal"/>
    <w:next w:val="Normal"/>
    <w:autoRedefine/>
    <w:uiPriority w:val="39"/>
    <w:unhideWhenUsed/>
    <w:rsid w:val="009D0628"/>
    <w:pPr>
      <w:spacing w:before="120" w:after="0"/>
      <w:ind w:left="220"/>
    </w:pPr>
    <w:rPr>
      <w:b/>
      <w:bCs/>
    </w:rPr>
  </w:style>
  <w:style w:type="paragraph" w:styleId="TOC1">
    <w:name w:val="toc 1"/>
    <w:basedOn w:val="Normal"/>
    <w:next w:val="Normal"/>
    <w:autoRedefine/>
    <w:uiPriority w:val="39"/>
    <w:unhideWhenUsed/>
    <w:rsid w:val="009D0628"/>
    <w:pPr>
      <w:spacing w:before="120" w:after="0"/>
    </w:pPr>
    <w:rPr>
      <w:b/>
      <w:bCs/>
      <w:i/>
      <w:iCs/>
      <w:sz w:val="24"/>
      <w:szCs w:val="24"/>
    </w:rPr>
  </w:style>
  <w:style w:type="character" w:styleId="Hyperlink">
    <w:name w:val="Hyperlink"/>
    <w:basedOn w:val="DefaultParagraphFont"/>
    <w:uiPriority w:val="99"/>
    <w:unhideWhenUsed/>
    <w:rsid w:val="009D0628"/>
    <w:rPr>
      <w:color w:val="2998E3" w:themeColor="hyperlink"/>
      <w:u w:val="single"/>
    </w:rPr>
  </w:style>
  <w:style w:type="paragraph" w:styleId="TOC3">
    <w:name w:val="toc 3"/>
    <w:basedOn w:val="Normal"/>
    <w:next w:val="Normal"/>
    <w:autoRedefine/>
    <w:uiPriority w:val="39"/>
    <w:semiHidden/>
    <w:unhideWhenUsed/>
    <w:rsid w:val="009D0628"/>
    <w:pPr>
      <w:spacing w:after="0"/>
      <w:ind w:left="440"/>
    </w:pPr>
    <w:rPr>
      <w:sz w:val="20"/>
      <w:szCs w:val="20"/>
    </w:rPr>
  </w:style>
  <w:style w:type="paragraph" w:styleId="TOC4">
    <w:name w:val="toc 4"/>
    <w:basedOn w:val="Normal"/>
    <w:next w:val="Normal"/>
    <w:autoRedefine/>
    <w:uiPriority w:val="39"/>
    <w:semiHidden/>
    <w:unhideWhenUsed/>
    <w:rsid w:val="009D0628"/>
    <w:pPr>
      <w:spacing w:after="0"/>
      <w:ind w:left="660"/>
    </w:pPr>
    <w:rPr>
      <w:sz w:val="20"/>
      <w:szCs w:val="20"/>
    </w:rPr>
  </w:style>
  <w:style w:type="paragraph" w:styleId="TOC5">
    <w:name w:val="toc 5"/>
    <w:basedOn w:val="Normal"/>
    <w:next w:val="Normal"/>
    <w:autoRedefine/>
    <w:uiPriority w:val="39"/>
    <w:semiHidden/>
    <w:unhideWhenUsed/>
    <w:rsid w:val="009D0628"/>
    <w:pPr>
      <w:spacing w:after="0"/>
      <w:ind w:left="880"/>
    </w:pPr>
    <w:rPr>
      <w:sz w:val="20"/>
      <w:szCs w:val="20"/>
    </w:rPr>
  </w:style>
  <w:style w:type="paragraph" w:styleId="TOC6">
    <w:name w:val="toc 6"/>
    <w:basedOn w:val="Normal"/>
    <w:next w:val="Normal"/>
    <w:autoRedefine/>
    <w:uiPriority w:val="39"/>
    <w:semiHidden/>
    <w:unhideWhenUsed/>
    <w:rsid w:val="009D0628"/>
    <w:pPr>
      <w:spacing w:after="0"/>
      <w:ind w:left="1100"/>
    </w:pPr>
    <w:rPr>
      <w:sz w:val="20"/>
      <w:szCs w:val="20"/>
    </w:rPr>
  </w:style>
  <w:style w:type="paragraph" w:styleId="TOC7">
    <w:name w:val="toc 7"/>
    <w:basedOn w:val="Normal"/>
    <w:next w:val="Normal"/>
    <w:autoRedefine/>
    <w:uiPriority w:val="39"/>
    <w:semiHidden/>
    <w:unhideWhenUsed/>
    <w:rsid w:val="009D0628"/>
    <w:pPr>
      <w:spacing w:after="0"/>
      <w:ind w:left="1320"/>
    </w:pPr>
    <w:rPr>
      <w:sz w:val="20"/>
      <w:szCs w:val="20"/>
    </w:rPr>
  </w:style>
  <w:style w:type="paragraph" w:styleId="TOC8">
    <w:name w:val="toc 8"/>
    <w:basedOn w:val="Normal"/>
    <w:next w:val="Normal"/>
    <w:autoRedefine/>
    <w:uiPriority w:val="39"/>
    <w:semiHidden/>
    <w:unhideWhenUsed/>
    <w:rsid w:val="009D0628"/>
    <w:pPr>
      <w:spacing w:after="0"/>
      <w:ind w:left="1540"/>
    </w:pPr>
    <w:rPr>
      <w:sz w:val="20"/>
      <w:szCs w:val="20"/>
    </w:rPr>
  </w:style>
  <w:style w:type="paragraph" w:styleId="TOC9">
    <w:name w:val="toc 9"/>
    <w:basedOn w:val="Normal"/>
    <w:next w:val="Normal"/>
    <w:autoRedefine/>
    <w:uiPriority w:val="39"/>
    <w:semiHidden/>
    <w:unhideWhenUsed/>
    <w:rsid w:val="009D0628"/>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48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5.jpeg"/><Relationship Id="rId39" Type="http://schemas.openxmlformats.org/officeDocument/2006/relationships/footer" Target="footer2.xml"/><Relationship Id="rId21" Type="http://schemas.openxmlformats.org/officeDocument/2006/relationships/image" Target="media/image100.png"/><Relationship Id="rId34" Type="http://schemas.openxmlformats.org/officeDocument/2006/relationships/image" Target="media/image21.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18.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yperlink" Target="file:////Users/joshuaashcroft/Library/Containers/com.apple.mail/Data/Library/Mail%20Downloads/B5928348-1750-4E56-8E00-AB0FAD0E56B1/siz%20sigma%20project.docx" TargetMode="External"/><Relationship Id="rId32" Type="http://schemas.openxmlformats.org/officeDocument/2006/relationships/image" Target="media/image20.jpe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10.png"/><Relationship Id="rId28" Type="http://schemas.openxmlformats.org/officeDocument/2006/relationships/image" Target="media/image17.jpeg"/><Relationship Id="rId36" Type="http://schemas.openxmlformats.org/officeDocument/2006/relationships/chart" Target="charts/chart4.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20.png"/><Relationship Id="rId27" Type="http://schemas.openxmlformats.org/officeDocument/2006/relationships/image" Target="media/image16.jpeg"/><Relationship Id="rId30" Type="http://schemas.openxmlformats.org/officeDocument/2006/relationships/chart" Target="charts/chart1.xml"/><Relationship Id="rId35" Type="http://schemas.openxmlformats.org/officeDocument/2006/relationships/chart" Target="charts/chart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jpeg"/><Relationship Id="rId33" Type="http://schemas.openxmlformats.org/officeDocument/2006/relationships/chart" Target="charts/chart2.xm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u\AppData\Roaming\Microsoft\Templates\Report%20(Executive%20desig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college\PROJECT\graph%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E:\college\PROJECT\Copy%20of%20pareto-chart.xls"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E:\college\PROJECT\graph%201.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E:\college\PROJECT\graph%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Volume</a:t>
            </a:r>
            <a:r>
              <a:rPr lang="en-GB" baseline="0"/>
              <a:t> of oil in Lin Bin (ml)</a:t>
            </a:r>
            <a:endParaRPr lang="en-GB"/>
          </a:p>
        </c:rich>
      </c:tx>
      <c:layout>
        <c:manualLayout>
          <c:xMode val="edge"/>
          <c:yMode val="edge"/>
          <c:x val="0.23029855643044625"/>
          <c:y val="2.777777777777777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187351268591426"/>
          <c:y val="0.25466923168694822"/>
          <c:w val="0.87296303587051616"/>
          <c:h val="0.67697238129324744"/>
        </c:manualLayout>
      </c:layout>
      <c:barChart>
        <c:barDir val="col"/>
        <c:grouping val="clustered"/>
        <c:varyColors val="0"/>
        <c:ser>
          <c:idx val="0"/>
          <c:order val="0"/>
          <c:tx>
            <c:strRef>
              <c:f>Sheet1!$B$2</c:f>
              <c:strCache>
                <c:ptCount val="1"/>
                <c:pt idx="0">
                  <c:v>Mean (ml)</c:v>
                </c:pt>
              </c:strCache>
            </c:strRef>
          </c:tx>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Sheet1!$A$3:$A$8</c:f>
              <c:strCache>
                <c:ptCount val="6"/>
                <c:pt idx="0">
                  <c:v>Machine 1 </c:v>
                </c:pt>
                <c:pt idx="1">
                  <c:v>Machine 2</c:v>
                </c:pt>
                <c:pt idx="2">
                  <c:v>Machine 3</c:v>
                </c:pt>
                <c:pt idx="3">
                  <c:v>Machine 4</c:v>
                </c:pt>
                <c:pt idx="4">
                  <c:v>Machine 5</c:v>
                </c:pt>
                <c:pt idx="5">
                  <c:v>Machine 6</c:v>
                </c:pt>
              </c:strCache>
            </c:strRef>
          </c:cat>
          <c:val>
            <c:numRef>
              <c:f>Sheet1!$B$3:$B$8</c:f>
              <c:numCache>
                <c:formatCode>General</c:formatCode>
                <c:ptCount val="6"/>
                <c:pt idx="0">
                  <c:v>445</c:v>
                </c:pt>
                <c:pt idx="1">
                  <c:v>365</c:v>
                </c:pt>
                <c:pt idx="2">
                  <c:v>239</c:v>
                </c:pt>
                <c:pt idx="3">
                  <c:v>315</c:v>
                </c:pt>
                <c:pt idx="4">
                  <c:v>380</c:v>
                </c:pt>
                <c:pt idx="5">
                  <c:v>390</c:v>
                </c:pt>
              </c:numCache>
            </c:numRef>
          </c:val>
          <c:extLst>
            <c:ext xmlns:c16="http://schemas.microsoft.com/office/drawing/2014/chart" uri="{C3380CC4-5D6E-409C-BE32-E72D297353CC}">
              <c16:uniqueId val="{00000000-0377-4F95-970E-02C084E02391}"/>
            </c:ext>
          </c:extLst>
        </c:ser>
        <c:ser>
          <c:idx val="1"/>
          <c:order val="1"/>
          <c:tx>
            <c:strRef>
              <c:f>Sheet1!$C$2</c:f>
              <c:strCache>
                <c:ptCount val="1"/>
                <c:pt idx="0">
                  <c:v>Total (ml)</c:v>
                </c:pt>
              </c:strCache>
            </c:strRef>
          </c:tx>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Sheet1!$A$3:$A$8</c:f>
              <c:strCache>
                <c:ptCount val="6"/>
                <c:pt idx="0">
                  <c:v>Machine 1 </c:v>
                </c:pt>
                <c:pt idx="1">
                  <c:v>Machine 2</c:v>
                </c:pt>
                <c:pt idx="2">
                  <c:v>Machine 3</c:v>
                </c:pt>
                <c:pt idx="3">
                  <c:v>Machine 4</c:v>
                </c:pt>
                <c:pt idx="4">
                  <c:v>Machine 5</c:v>
                </c:pt>
                <c:pt idx="5">
                  <c:v>Machine 6</c:v>
                </c:pt>
              </c:strCache>
            </c:strRef>
          </c:cat>
          <c:val>
            <c:numRef>
              <c:f>Sheet1!$C$3:$C$8</c:f>
              <c:numCache>
                <c:formatCode>General</c:formatCode>
                <c:ptCount val="6"/>
                <c:pt idx="0">
                  <c:v>2675</c:v>
                </c:pt>
                <c:pt idx="1">
                  <c:v>2191</c:v>
                </c:pt>
                <c:pt idx="2">
                  <c:v>1435</c:v>
                </c:pt>
                <c:pt idx="3">
                  <c:v>1894</c:v>
                </c:pt>
                <c:pt idx="4">
                  <c:v>2280</c:v>
                </c:pt>
                <c:pt idx="5">
                  <c:v>2340</c:v>
                </c:pt>
              </c:numCache>
            </c:numRef>
          </c:val>
          <c:extLst>
            <c:ext xmlns:c16="http://schemas.microsoft.com/office/drawing/2014/chart" uri="{C3380CC4-5D6E-409C-BE32-E72D297353CC}">
              <c16:uniqueId val="{00000001-0377-4F95-970E-02C084E02391}"/>
            </c:ext>
          </c:extLst>
        </c:ser>
        <c:dLbls>
          <c:showLegendKey val="0"/>
          <c:showVal val="0"/>
          <c:showCatName val="0"/>
          <c:showSerName val="0"/>
          <c:showPercent val="0"/>
          <c:showBubbleSize val="0"/>
        </c:dLbls>
        <c:gapWidth val="100"/>
        <c:overlap val="-24"/>
        <c:axId val="440793024"/>
        <c:axId val="440793416"/>
      </c:barChart>
      <c:catAx>
        <c:axId val="4407930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0793416"/>
        <c:crosses val="autoZero"/>
        <c:auto val="1"/>
        <c:lblAlgn val="ctr"/>
        <c:lblOffset val="100"/>
        <c:noMultiLvlLbl val="0"/>
      </c:catAx>
      <c:valAx>
        <c:axId val="4407934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0793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Sheet1!$B$3</c:f>
              <c:strCache>
                <c:ptCount val="1"/>
                <c:pt idx="0">
                  <c:v>Count</c:v>
                </c:pt>
              </c:strCache>
            </c:strRef>
          </c:tx>
          <c:invertIfNegative val="0"/>
          <c:cat>
            <c:strRef>
              <c:f>Sheet1!$A$4:$A$13</c:f>
              <c:strCache>
                <c:ptCount val="10"/>
                <c:pt idx="0">
                  <c:v>Damaged</c:v>
                </c:pt>
                <c:pt idx="1">
                  <c:v>Does not sit securely</c:v>
                </c:pt>
                <c:pt idx="2">
                  <c:v>oil spillage</c:v>
                </c:pt>
                <c:pt idx="3">
                  <c:v>oil build up</c:v>
                </c:pt>
                <c:pt idx="4">
                  <c:v>parts lost</c:v>
                </c:pt>
                <c:pt idx="5">
                  <c:v>difficult to handle</c:v>
                </c:pt>
                <c:pt idx="6">
                  <c:v>Too flexible</c:v>
                </c:pt>
                <c:pt idx="7">
                  <c:v>Parts not accumuled efficiently</c:v>
                </c:pt>
                <c:pt idx="8">
                  <c:v>looks ugly</c:v>
                </c:pt>
                <c:pt idx="9">
                  <c:v>not large enough</c:v>
                </c:pt>
              </c:strCache>
            </c:strRef>
          </c:cat>
          <c:val>
            <c:numRef>
              <c:f>Sheet1!$B$4:$B$13</c:f>
              <c:numCache>
                <c:formatCode>General</c:formatCode>
                <c:ptCount val="10"/>
                <c:pt idx="0">
                  <c:v>6</c:v>
                </c:pt>
                <c:pt idx="1">
                  <c:v>16</c:v>
                </c:pt>
                <c:pt idx="2">
                  <c:v>30</c:v>
                </c:pt>
                <c:pt idx="3">
                  <c:v>27</c:v>
                </c:pt>
                <c:pt idx="4">
                  <c:v>10</c:v>
                </c:pt>
                <c:pt idx="5">
                  <c:v>5</c:v>
                </c:pt>
                <c:pt idx="6">
                  <c:v>7</c:v>
                </c:pt>
                <c:pt idx="7">
                  <c:v>15</c:v>
                </c:pt>
                <c:pt idx="8">
                  <c:v>2</c:v>
                </c:pt>
                <c:pt idx="9">
                  <c:v>3</c:v>
                </c:pt>
              </c:numCache>
            </c:numRef>
          </c:val>
          <c:extLst>
            <c:ext xmlns:c16="http://schemas.microsoft.com/office/drawing/2014/chart" uri="{C3380CC4-5D6E-409C-BE32-E72D297353CC}">
              <c16:uniqueId val="{00000000-F030-4A59-B610-6C466612AF01}"/>
            </c:ext>
          </c:extLst>
        </c:ser>
        <c:dLbls>
          <c:showLegendKey val="0"/>
          <c:showVal val="0"/>
          <c:showCatName val="0"/>
          <c:showSerName val="0"/>
          <c:showPercent val="0"/>
          <c:showBubbleSize val="0"/>
        </c:dLbls>
        <c:gapWidth val="150"/>
        <c:axId val="191368392"/>
        <c:axId val="1"/>
      </c:barChart>
      <c:lineChart>
        <c:grouping val="standard"/>
        <c:varyColors val="0"/>
        <c:ser>
          <c:idx val="1"/>
          <c:order val="1"/>
          <c:tx>
            <c:strRef>
              <c:f>Sheet1!$D$3</c:f>
              <c:strCache>
                <c:ptCount val="1"/>
                <c:pt idx="0">
                  <c:v>Cumulative %</c:v>
                </c:pt>
              </c:strCache>
            </c:strRef>
          </c:tx>
          <c:cat>
            <c:strRef>
              <c:f>Sheet1!$A$4:$A$13</c:f>
              <c:strCache>
                <c:ptCount val="10"/>
                <c:pt idx="0">
                  <c:v>Damaged</c:v>
                </c:pt>
                <c:pt idx="1">
                  <c:v>Does not sit securely</c:v>
                </c:pt>
                <c:pt idx="2">
                  <c:v>oil spillage</c:v>
                </c:pt>
                <c:pt idx="3">
                  <c:v>oil build up</c:v>
                </c:pt>
                <c:pt idx="4">
                  <c:v>parts lost</c:v>
                </c:pt>
                <c:pt idx="5">
                  <c:v>difficult to handle</c:v>
                </c:pt>
                <c:pt idx="6">
                  <c:v>Too flexible</c:v>
                </c:pt>
                <c:pt idx="7">
                  <c:v>Parts not accumuled efficiently</c:v>
                </c:pt>
                <c:pt idx="8">
                  <c:v>looks ugly</c:v>
                </c:pt>
                <c:pt idx="9">
                  <c:v>not large enough</c:v>
                </c:pt>
              </c:strCache>
            </c:strRef>
          </c:cat>
          <c:val>
            <c:numRef>
              <c:f>Sheet1!$D$4:$D$13</c:f>
              <c:numCache>
                <c:formatCode>0.0</c:formatCode>
                <c:ptCount val="10"/>
                <c:pt idx="0">
                  <c:v>4.9586776859504136</c:v>
                </c:pt>
                <c:pt idx="1">
                  <c:v>18.181818181818183</c:v>
                </c:pt>
                <c:pt idx="2">
                  <c:v>42.97520661157025</c:v>
                </c:pt>
                <c:pt idx="3">
                  <c:v>65.289256198347118</c:v>
                </c:pt>
                <c:pt idx="4">
                  <c:v>73.553719008264466</c:v>
                </c:pt>
                <c:pt idx="5">
                  <c:v>77.685950413223139</c:v>
                </c:pt>
                <c:pt idx="6">
                  <c:v>83.471074380165291</c:v>
                </c:pt>
                <c:pt idx="7">
                  <c:v>95.867768595041326</c:v>
                </c:pt>
                <c:pt idx="8">
                  <c:v>97.52066115702479</c:v>
                </c:pt>
                <c:pt idx="9">
                  <c:v>100</c:v>
                </c:pt>
              </c:numCache>
            </c:numRef>
          </c:val>
          <c:smooth val="0"/>
          <c:extLst>
            <c:ext xmlns:c16="http://schemas.microsoft.com/office/drawing/2014/chart" uri="{C3380CC4-5D6E-409C-BE32-E72D297353CC}">
              <c16:uniqueId val="{00000001-F030-4A59-B610-6C466612AF01}"/>
            </c:ext>
          </c:extLst>
        </c:ser>
        <c:dLbls>
          <c:showLegendKey val="0"/>
          <c:showVal val="0"/>
          <c:showCatName val="0"/>
          <c:showSerName val="0"/>
          <c:showPercent val="0"/>
          <c:showBubbleSize val="0"/>
        </c:dLbls>
        <c:marker val="1"/>
        <c:smooth val="0"/>
        <c:axId val="3"/>
        <c:axId val="4"/>
      </c:lineChart>
      <c:catAx>
        <c:axId val="191368392"/>
        <c:scaling>
          <c:orientation val="minMax"/>
        </c:scaling>
        <c:delete val="0"/>
        <c:axPos val="b"/>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numFmt formatCode="General" sourceLinked="1"/>
        <c:majorTickMark val="out"/>
        <c:minorTickMark val="none"/>
        <c:tickLblPos val="nextTo"/>
        <c:crossAx val="191368392"/>
        <c:crosses val="autoZero"/>
        <c:crossBetween val="between"/>
      </c:valAx>
      <c:catAx>
        <c:axId val="3"/>
        <c:scaling>
          <c:orientation val="minMax"/>
        </c:scaling>
        <c:delete val="1"/>
        <c:axPos val="b"/>
        <c:numFmt formatCode="General" sourceLinked="1"/>
        <c:majorTickMark val="out"/>
        <c:minorTickMark val="none"/>
        <c:tickLblPos val="nextTo"/>
        <c:crossAx val="4"/>
        <c:crosses val="autoZero"/>
        <c:auto val="1"/>
        <c:lblAlgn val="ctr"/>
        <c:lblOffset val="100"/>
        <c:noMultiLvlLbl val="0"/>
      </c:catAx>
      <c:valAx>
        <c:axId val="4"/>
        <c:scaling>
          <c:orientation val="minMax"/>
          <c:max val="100"/>
        </c:scaling>
        <c:delete val="0"/>
        <c:axPos val="r"/>
        <c:numFmt formatCode="0.0" sourceLinked="1"/>
        <c:majorTickMark val="out"/>
        <c:minorTickMark val="none"/>
        <c:tickLblPos val="nextTo"/>
        <c:crossAx val="3"/>
        <c:crosses val="max"/>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 graph to show a comparison between the initial and final mean volume of oil caught within in a Lin Bin</a:t>
            </a:r>
            <a:r>
              <a:rPr lang="en-GB" baseline="0"/>
              <a:t> (ml)</a:t>
            </a:r>
            <a:r>
              <a:rPr lang="en-GB"/>
              <a:t>  </a:t>
            </a:r>
          </a:p>
        </c:rich>
      </c:tx>
      <c:layout>
        <c:manualLayout>
          <c:xMode val="edge"/>
          <c:yMode val="edge"/>
          <c:x val="9.2179947506561694E-2"/>
          <c:y val="2.777777777777777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pt idx="0">
                  <c:v>Initial mean volume (ml)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Sheet1!$A$19:$A$24</c:f>
              <c:strCache>
                <c:ptCount val="6"/>
                <c:pt idx="0">
                  <c:v>Machine 1 </c:v>
                </c:pt>
                <c:pt idx="1">
                  <c:v>Machine 2</c:v>
                </c:pt>
                <c:pt idx="2">
                  <c:v>Machine 3</c:v>
                </c:pt>
                <c:pt idx="3">
                  <c:v>Machine 4</c:v>
                </c:pt>
                <c:pt idx="4">
                  <c:v>Machine 5</c:v>
                </c:pt>
                <c:pt idx="5">
                  <c:v>Machine 6</c:v>
                </c:pt>
              </c:strCache>
            </c:strRef>
          </c:cat>
          <c:val>
            <c:numRef>
              <c:f>Sheet1!$B$19:$B$24</c:f>
              <c:numCache>
                <c:formatCode>General</c:formatCode>
                <c:ptCount val="6"/>
                <c:pt idx="0">
                  <c:v>445</c:v>
                </c:pt>
                <c:pt idx="1">
                  <c:v>365</c:v>
                </c:pt>
                <c:pt idx="2">
                  <c:v>239</c:v>
                </c:pt>
                <c:pt idx="3">
                  <c:v>315</c:v>
                </c:pt>
                <c:pt idx="4">
                  <c:v>380</c:v>
                </c:pt>
                <c:pt idx="5">
                  <c:v>390</c:v>
                </c:pt>
              </c:numCache>
            </c:numRef>
          </c:val>
          <c:extLst>
            <c:ext xmlns:c16="http://schemas.microsoft.com/office/drawing/2014/chart" uri="{C3380CC4-5D6E-409C-BE32-E72D297353CC}">
              <c16:uniqueId val="{00000000-0022-4F41-9554-970D6C08ED15}"/>
            </c:ext>
          </c:extLst>
        </c:ser>
        <c:ser>
          <c:idx val="1"/>
          <c:order val="1"/>
          <c:tx>
            <c:strRef>
              <c:f>Sheet1!$C$18</c:f>
              <c:strCache>
                <c:ptCount val="1"/>
                <c:pt idx="0">
                  <c:v>Final mean volume (ml)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Sheet1!$A$19:$A$24</c:f>
              <c:strCache>
                <c:ptCount val="6"/>
                <c:pt idx="0">
                  <c:v>Machine 1 </c:v>
                </c:pt>
                <c:pt idx="1">
                  <c:v>Machine 2</c:v>
                </c:pt>
                <c:pt idx="2">
                  <c:v>Machine 3</c:v>
                </c:pt>
                <c:pt idx="3">
                  <c:v>Machine 4</c:v>
                </c:pt>
                <c:pt idx="4">
                  <c:v>Machine 5</c:v>
                </c:pt>
                <c:pt idx="5">
                  <c:v>Machine 6</c:v>
                </c:pt>
              </c:strCache>
            </c:strRef>
          </c:cat>
          <c:val>
            <c:numRef>
              <c:f>Sheet1!$C$19:$C$24</c:f>
              <c:numCache>
                <c:formatCode>General</c:formatCode>
                <c:ptCount val="6"/>
                <c:pt idx="0">
                  <c:v>75</c:v>
                </c:pt>
                <c:pt idx="1">
                  <c:v>61</c:v>
                </c:pt>
                <c:pt idx="2">
                  <c:v>77</c:v>
                </c:pt>
                <c:pt idx="3">
                  <c:v>78</c:v>
                </c:pt>
                <c:pt idx="4">
                  <c:v>58</c:v>
                </c:pt>
                <c:pt idx="5">
                  <c:v>75</c:v>
                </c:pt>
              </c:numCache>
            </c:numRef>
          </c:val>
          <c:extLst>
            <c:ext xmlns:c16="http://schemas.microsoft.com/office/drawing/2014/chart" uri="{C3380CC4-5D6E-409C-BE32-E72D297353CC}">
              <c16:uniqueId val="{00000001-0022-4F41-9554-970D6C08ED15}"/>
            </c:ext>
          </c:extLst>
        </c:ser>
        <c:dLbls>
          <c:showLegendKey val="0"/>
          <c:showVal val="0"/>
          <c:showCatName val="0"/>
          <c:showSerName val="0"/>
          <c:showPercent val="0"/>
          <c:showBubbleSize val="0"/>
        </c:dLbls>
        <c:gapWidth val="100"/>
        <c:overlap val="-24"/>
        <c:axId val="220162480"/>
        <c:axId val="220163792"/>
      </c:barChart>
      <c:catAx>
        <c:axId val="2201624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20163792"/>
        <c:crosses val="autoZero"/>
        <c:auto val="1"/>
        <c:lblAlgn val="ctr"/>
        <c:lblOffset val="100"/>
        <c:noMultiLvlLbl val="0"/>
      </c:catAx>
      <c:valAx>
        <c:axId val="22016379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2016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A graph to show the comparison between the initaland final total volume of oil caught within a lin bin (ml)</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Sheet1!$B$26</c:f>
              <c:strCache>
                <c:ptCount val="1"/>
                <c:pt idx="0">
                  <c:v>Initial total volume (ml)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Sheet1!$A$27:$A$32</c:f>
              <c:strCache>
                <c:ptCount val="6"/>
                <c:pt idx="0">
                  <c:v>Machine 1 </c:v>
                </c:pt>
                <c:pt idx="1">
                  <c:v>Machine 2</c:v>
                </c:pt>
                <c:pt idx="2">
                  <c:v>Machine 3</c:v>
                </c:pt>
                <c:pt idx="3">
                  <c:v>Machine 4</c:v>
                </c:pt>
                <c:pt idx="4">
                  <c:v>Machine 5</c:v>
                </c:pt>
                <c:pt idx="5">
                  <c:v>Machine 6</c:v>
                </c:pt>
              </c:strCache>
            </c:strRef>
          </c:cat>
          <c:val>
            <c:numRef>
              <c:f>Sheet1!$B$27:$B$32</c:f>
              <c:numCache>
                <c:formatCode>General</c:formatCode>
                <c:ptCount val="6"/>
                <c:pt idx="0">
                  <c:v>2675</c:v>
                </c:pt>
                <c:pt idx="1">
                  <c:v>2191</c:v>
                </c:pt>
                <c:pt idx="2">
                  <c:v>1435</c:v>
                </c:pt>
                <c:pt idx="3">
                  <c:v>1894</c:v>
                </c:pt>
                <c:pt idx="4">
                  <c:v>2280</c:v>
                </c:pt>
                <c:pt idx="5">
                  <c:v>2340</c:v>
                </c:pt>
              </c:numCache>
            </c:numRef>
          </c:val>
          <c:extLst>
            <c:ext xmlns:c16="http://schemas.microsoft.com/office/drawing/2014/chart" uri="{C3380CC4-5D6E-409C-BE32-E72D297353CC}">
              <c16:uniqueId val="{00000000-AE58-4548-9540-FB0470EE8301}"/>
            </c:ext>
          </c:extLst>
        </c:ser>
        <c:ser>
          <c:idx val="1"/>
          <c:order val="1"/>
          <c:tx>
            <c:strRef>
              <c:f>Sheet1!$C$26</c:f>
              <c:strCache>
                <c:ptCount val="1"/>
                <c:pt idx="0">
                  <c:v>Final total volume (ml)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Sheet1!$A$27:$A$32</c:f>
              <c:strCache>
                <c:ptCount val="6"/>
                <c:pt idx="0">
                  <c:v>Machine 1 </c:v>
                </c:pt>
                <c:pt idx="1">
                  <c:v>Machine 2</c:v>
                </c:pt>
                <c:pt idx="2">
                  <c:v>Machine 3</c:v>
                </c:pt>
                <c:pt idx="3">
                  <c:v>Machine 4</c:v>
                </c:pt>
                <c:pt idx="4">
                  <c:v>Machine 5</c:v>
                </c:pt>
                <c:pt idx="5">
                  <c:v>Machine 6</c:v>
                </c:pt>
              </c:strCache>
            </c:strRef>
          </c:cat>
          <c:val>
            <c:numRef>
              <c:f>Sheet1!$C$27:$C$32</c:f>
              <c:numCache>
                <c:formatCode>General</c:formatCode>
                <c:ptCount val="6"/>
                <c:pt idx="0">
                  <c:v>226</c:v>
                </c:pt>
                <c:pt idx="1">
                  <c:v>183</c:v>
                </c:pt>
                <c:pt idx="2">
                  <c:v>230</c:v>
                </c:pt>
                <c:pt idx="3">
                  <c:v>236</c:v>
                </c:pt>
                <c:pt idx="4">
                  <c:v>176</c:v>
                </c:pt>
                <c:pt idx="5">
                  <c:v>226</c:v>
                </c:pt>
              </c:numCache>
            </c:numRef>
          </c:val>
          <c:extLst>
            <c:ext xmlns:c16="http://schemas.microsoft.com/office/drawing/2014/chart" uri="{C3380CC4-5D6E-409C-BE32-E72D297353CC}">
              <c16:uniqueId val="{00000001-AE58-4548-9540-FB0470EE8301}"/>
            </c:ext>
          </c:extLst>
        </c:ser>
        <c:dLbls>
          <c:showLegendKey val="0"/>
          <c:showVal val="0"/>
          <c:showCatName val="0"/>
          <c:showSerName val="0"/>
          <c:showPercent val="0"/>
          <c:showBubbleSize val="0"/>
        </c:dLbls>
        <c:gapWidth val="100"/>
        <c:overlap val="-24"/>
        <c:axId val="270314872"/>
        <c:axId val="270319792"/>
      </c:barChart>
      <c:catAx>
        <c:axId val="2703148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0319792"/>
        <c:crosses val="autoZero"/>
        <c:auto val="1"/>
        <c:lblAlgn val="ctr"/>
        <c:lblOffset val="100"/>
        <c:noMultiLvlLbl val="0"/>
      </c:catAx>
      <c:valAx>
        <c:axId val="27031979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70314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_rels/theme1.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Executiv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61ED1-B447-40A2-99AD-1FFD281A2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C:\Users\joshu\AppData\Roaming\Microsoft\Templates\Report (Executive design).dotx</Template>
  <TotalTime>8</TotalTime>
  <Pages>26</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I.T.S.U.</dc:creator>
  <cp:lastModifiedBy>Joshua Ashcroft</cp:lastModifiedBy>
  <cp:revision>2</cp:revision>
  <cp:lastPrinted>2019-05-07T11:18:00Z</cp:lastPrinted>
  <dcterms:created xsi:type="dcterms:W3CDTF">2023-03-31T18:02:00Z</dcterms:created>
  <dcterms:modified xsi:type="dcterms:W3CDTF">2023-03-31T18:02:00Z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Result">
    <vt:lpwstr/>
  </property>
  <property fmtid="{D5CDD505-2E9C-101B-9397-08002B2CF9AE}" pid="4" name="ImageGenerated">
    <vt:bool>false</vt:bool>
  </property>
</Properties>
</file>