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0A242F" w14:textId="05E89F5B" w:rsidR="003E367F" w:rsidRDefault="0049709A">
      <w:pPr>
        <w:rPr>
          <w:b/>
          <w:bCs/>
          <w:u w:val="single"/>
        </w:rPr>
      </w:pPr>
      <w:r w:rsidRPr="0049709A">
        <w:rPr>
          <w:b/>
          <w:bCs/>
          <w:u w:val="single"/>
        </w:rPr>
        <w:t>Personal Development Plan</w:t>
      </w:r>
    </w:p>
    <w:p w14:paraId="48362227" w14:textId="5FC8FF91" w:rsidR="0049709A" w:rsidRDefault="0049709A">
      <w:pPr>
        <w:rPr>
          <w:b/>
          <w:bCs/>
          <w:u w:val="single"/>
        </w:rPr>
      </w:pPr>
    </w:p>
    <w:p w14:paraId="3D014FDE" w14:textId="3C31B5B7" w:rsidR="0049709A" w:rsidRPr="0049709A" w:rsidRDefault="0049709A">
      <w:r w:rsidRPr="0049709A">
        <w:t>Name: Rhodri Shepherd</w:t>
      </w:r>
    </w:p>
    <w:p w14:paraId="5A150A3E" w14:textId="04805EB9" w:rsidR="0049709A" w:rsidRDefault="0049709A">
      <w:r w:rsidRPr="0049709A">
        <w:t>Date: 26/02/20</w:t>
      </w:r>
    </w:p>
    <w:p w14:paraId="4BBE9CDF" w14:textId="27F7A78A" w:rsidR="0049709A" w:rsidRDefault="0049709A"/>
    <w:p w14:paraId="62E3135A" w14:textId="77777777" w:rsidR="006A40C9" w:rsidRDefault="006A40C9"/>
    <w:p w14:paraId="71BA2C67" w14:textId="719A5A5A" w:rsidR="0049709A" w:rsidRDefault="0049709A">
      <w:pPr>
        <w:rPr>
          <w:u w:val="single"/>
        </w:rPr>
      </w:pPr>
      <w:r w:rsidRPr="0049709A">
        <w:rPr>
          <w:u w:val="single"/>
        </w:rPr>
        <w:t>Personal Analysis</w:t>
      </w:r>
    </w:p>
    <w:p w14:paraId="09A87D22" w14:textId="0417E72E" w:rsidR="0049709A" w:rsidRDefault="0049709A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5"/>
        <w:gridCol w:w="6975"/>
      </w:tblGrid>
      <w:tr w:rsidR="0049709A" w14:paraId="1E555358" w14:textId="77777777" w:rsidTr="00B50E57">
        <w:trPr>
          <w:trHeight w:val="90"/>
        </w:trPr>
        <w:tc>
          <w:tcPr>
            <w:tcW w:w="6975" w:type="dxa"/>
            <w:shd w:val="clear" w:color="auto" w:fill="BFBFBF" w:themeFill="background1" w:themeFillShade="BF"/>
          </w:tcPr>
          <w:p w14:paraId="0AF608F9" w14:textId="7391DC4D" w:rsidR="0049709A" w:rsidRPr="0049709A" w:rsidRDefault="0049709A" w:rsidP="0049709A">
            <w:pPr>
              <w:jc w:val="center"/>
              <w:rPr>
                <w:b/>
                <w:bCs/>
              </w:rPr>
            </w:pPr>
            <w:r w:rsidRPr="0049709A">
              <w:rPr>
                <w:b/>
                <w:bCs/>
              </w:rPr>
              <w:t>Strengths</w:t>
            </w:r>
          </w:p>
        </w:tc>
        <w:tc>
          <w:tcPr>
            <w:tcW w:w="6975" w:type="dxa"/>
            <w:shd w:val="clear" w:color="auto" w:fill="BFBFBF" w:themeFill="background1" w:themeFillShade="BF"/>
          </w:tcPr>
          <w:p w14:paraId="1BC2E198" w14:textId="7455065E" w:rsidR="0049709A" w:rsidRPr="0049709A" w:rsidRDefault="0049709A" w:rsidP="0049709A">
            <w:pPr>
              <w:jc w:val="center"/>
              <w:rPr>
                <w:b/>
                <w:bCs/>
              </w:rPr>
            </w:pPr>
            <w:r w:rsidRPr="0049709A">
              <w:rPr>
                <w:b/>
                <w:bCs/>
              </w:rPr>
              <w:t>Weaknesses</w:t>
            </w:r>
          </w:p>
        </w:tc>
      </w:tr>
      <w:tr w:rsidR="0049709A" w14:paraId="020FFCE7" w14:textId="77777777" w:rsidTr="0049709A">
        <w:tc>
          <w:tcPr>
            <w:tcW w:w="6975" w:type="dxa"/>
          </w:tcPr>
          <w:p w14:paraId="11973B76" w14:textId="77777777" w:rsidR="0049709A" w:rsidRDefault="00B50E57" w:rsidP="00B50E57">
            <w:pPr>
              <w:pStyle w:val="ListParagraph"/>
              <w:numPr>
                <w:ilvl w:val="0"/>
                <w:numId w:val="1"/>
              </w:numPr>
            </w:pPr>
            <w:r w:rsidRPr="00B50E57">
              <w:t>Excellent communication skills whi</w:t>
            </w:r>
            <w:r>
              <w:t>ch have been developed through school and during projects in university.</w:t>
            </w:r>
          </w:p>
          <w:p w14:paraId="21783102" w14:textId="77777777" w:rsidR="00B50E57" w:rsidRDefault="00B50E57" w:rsidP="00B50E57">
            <w:pPr>
              <w:pStyle w:val="ListParagraph"/>
              <w:numPr>
                <w:ilvl w:val="0"/>
                <w:numId w:val="1"/>
              </w:numPr>
            </w:pPr>
            <w:r>
              <w:t>Good management skills (Level 4 Award from the Institute of Leadership and Management). These have been developed while taking lead on projects in university as well as leading shifts in part time job.</w:t>
            </w:r>
          </w:p>
          <w:p w14:paraId="4A6B299D" w14:textId="71FF87E1" w:rsidR="00B50E57" w:rsidRPr="00B50E57" w:rsidRDefault="00B50E57" w:rsidP="00B50E57">
            <w:pPr>
              <w:pStyle w:val="ListParagraph"/>
              <w:numPr>
                <w:ilvl w:val="0"/>
                <w:numId w:val="1"/>
              </w:numPr>
            </w:pPr>
            <w:r>
              <w:t>Good at contributing to team working activities. I can contribute and say my opinion in group discussions, but also am capable at listening to the opinions of others.</w:t>
            </w:r>
          </w:p>
        </w:tc>
        <w:tc>
          <w:tcPr>
            <w:tcW w:w="6975" w:type="dxa"/>
          </w:tcPr>
          <w:p w14:paraId="610BC244" w14:textId="77777777" w:rsidR="0049709A" w:rsidRPr="00B50E57" w:rsidRDefault="00B50E57" w:rsidP="00B50E57">
            <w:pPr>
              <w:pStyle w:val="ListParagraph"/>
              <w:numPr>
                <w:ilvl w:val="0"/>
                <w:numId w:val="1"/>
              </w:numPr>
              <w:rPr>
                <w:u w:val="single"/>
              </w:rPr>
            </w:pPr>
            <w:r>
              <w:t>Although I have undertaken placements in the past, during school, and second year of university, I need to further develop my interpersonal and networking skills for the future in business.</w:t>
            </w:r>
          </w:p>
          <w:p w14:paraId="0C28534A" w14:textId="6555CF1E" w:rsidR="00B50E57" w:rsidRPr="006A40C9" w:rsidRDefault="006A40C9" w:rsidP="00B50E57">
            <w:pPr>
              <w:pStyle w:val="ListParagraph"/>
              <w:numPr>
                <w:ilvl w:val="0"/>
                <w:numId w:val="1"/>
              </w:numPr>
            </w:pPr>
            <w:r>
              <w:t xml:space="preserve">Further improve time keeping skills. Although I complete university work on time, I could focus more on planning the work before actually starting assignments. </w:t>
            </w:r>
            <w:r w:rsidRPr="006A40C9">
              <w:t xml:space="preserve"> </w:t>
            </w:r>
          </w:p>
        </w:tc>
      </w:tr>
      <w:tr w:rsidR="0049709A" w14:paraId="0FC928A1" w14:textId="77777777" w:rsidTr="0049709A">
        <w:tc>
          <w:tcPr>
            <w:tcW w:w="6975" w:type="dxa"/>
            <w:shd w:val="clear" w:color="auto" w:fill="BFBFBF" w:themeFill="background1" w:themeFillShade="BF"/>
          </w:tcPr>
          <w:p w14:paraId="3A65D42E" w14:textId="6161FFF7" w:rsidR="0049709A" w:rsidRPr="0049709A" w:rsidRDefault="0049709A" w:rsidP="0049709A">
            <w:pPr>
              <w:jc w:val="center"/>
              <w:rPr>
                <w:b/>
                <w:bCs/>
              </w:rPr>
            </w:pPr>
            <w:r w:rsidRPr="0049709A">
              <w:rPr>
                <w:b/>
                <w:bCs/>
              </w:rPr>
              <w:t>Opportunities</w:t>
            </w:r>
          </w:p>
        </w:tc>
        <w:tc>
          <w:tcPr>
            <w:tcW w:w="6975" w:type="dxa"/>
            <w:shd w:val="clear" w:color="auto" w:fill="BFBFBF" w:themeFill="background1" w:themeFillShade="BF"/>
          </w:tcPr>
          <w:p w14:paraId="6F89AD45" w14:textId="5B6F9681" w:rsidR="0049709A" w:rsidRPr="0049709A" w:rsidRDefault="0049709A" w:rsidP="0049709A">
            <w:pPr>
              <w:jc w:val="center"/>
              <w:rPr>
                <w:b/>
                <w:bCs/>
              </w:rPr>
            </w:pPr>
            <w:r w:rsidRPr="0049709A">
              <w:rPr>
                <w:b/>
                <w:bCs/>
              </w:rPr>
              <w:t>Threats</w:t>
            </w:r>
          </w:p>
        </w:tc>
      </w:tr>
      <w:tr w:rsidR="0049709A" w14:paraId="758E8A27" w14:textId="77777777" w:rsidTr="0049709A">
        <w:tc>
          <w:tcPr>
            <w:tcW w:w="6975" w:type="dxa"/>
          </w:tcPr>
          <w:p w14:paraId="01324DB2" w14:textId="77777777" w:rsidR="006A40C9" w:rsidRDefault="00B50E57" w:rsidP="006A40C9">
            <w:pPr>
              <w:pStyle w:val="ListParagraph"/>
              <w:numPr>
                <w:ilvl w:val="0"/>
                <w:numId w:val="2"/>
              </w:numPr>
            </w:pPr>
            <w:r w:rsidRPr="00B50E57">
              <w:t xml:space="preserve">Easily adaptable to change. The accounting industry is always changing i.e.  Tax rules changing, </w:t>
            </w:r>
            <w:r>
              <w:t>rules and regulations changing, MTD. I would be able to adapt to these changes which would therefore create future opportunities</w:t>
            </w:r>
            <w:r w:rsidR="006A40C9">
              <w:t>.</w:t>
            </w:r>
          </w:p>
          <w:p w14:paraId="33286601" w14:textId="71B0FBEF" w:rsidR="006A40C9" w:rsidRPr="00B50E57" w:rsidRDefault="006A40C9" w:rsidP="006A40C9">
            <w:pPr>
              <w:pStyle w:val="ListParagraph"/>
              <w:numPr>
                <w:ilvl w:val="0"/>
                <w:numId w:val="2"/>
              </w:numPr>
            </w:pPr>
            <w:r>
              <w:t>Hopefully demonstrate my skills and attributes to my current internship company in the hope that I could secure a future job with them.</w:t>
            </w:r>
          </w:p>
        </w:tc>
        <w:tc>
          <w:tcPr>
            <w:tcW w:w="6975" w:type="dxa"/>
          </w:tcPr>
          <w:p w14:paraId="04F7E0F4" w14:textId="77777777" w:rsidR="00C338E9" w:rsidRDefault="00C338E9" w:rsidP="00C338E9">
            <w:pPr>
              <w:pStyle w:val="ListParagraph"/>
              <w:numPr>
                <w:ilvl w:val="0"/>
                <w:numId w:val="2"/>
              </w:numPr>
            </w:pPr>
            <w:r w:rsidRPr="00C338E9">
              <w:t>Although I have done well throughout university, and GCSE’s in school, I did not receive the best results in my A-Levels</w:t>
            </w:r>
            <w:r>
              <w:t>, therefore this is an area for improvement.</w:t>
            </w:r>
          </w:p>
          <w:p w14:paraId="2FDE1313" w14:textId="02E0CBD2" w:rsidR="0049709A" w:rsidRPr="00C338E9" w:rsidRDefault="00C338E9" w:rsidP="00C338E9">
            <w:r w:rsidRPr="00C338E9">
              <w:t xml:space="preserve"> </w:t>
            </w:r>
          </w:p>
        </w:tc>
      </w:tr>
    </w:tbl>
    <w:p w14:paraId="240C89EF" w14:textId="5C98CB7B" w:rsidR="0049709A" w:rsidRDefault="0049709A">
      <w:pPr>
        <w:rPr>
          <w:u w:val="single"/>
        </w:rPr>
      </w:pPr>
    </w:p>
    <w:p w14:paraId="6CC3257E" w14:textId="158254A1" w:rsidR="00C338E9" w:rsidRDefault="00C338E9">
      <w:pPr>
        <w:rPr>
          <w:u w:val="single"/>
        </w:rPr>
      </w:pPr>
    </w:p>
    <w:p w14:paraId="43F54FB9" w14:textId="35003EA1" w:rsidR="00C338E9" w:rsidRDefault="00C338E9">
      <w:pPr>
        <w:rPr>
          <w:u w:val="single"/>
        </w:rPr>
      </w:pPr>
    </w:p>
    <w:p w14:paraId="656F78D5" w14:textId="007B7520" w:rsidR="00C338E9" w:rsidRDefault="00C338E9">
      <w:pPr>
        <w:rPr>
          <w:u w:val="single"/>
        </w:rPr>
      </w:pPr>
    </w:p>
    <w:p w14:paraId="1B48F5C3" w14:textId="16E60685" w:rsidR="00C338E9" w:rsidRDefault="00C338E9">
      <w:pPr>
        <w:rPr>
          <w:u w:val="single"/>
        </w:rPr>
      </w:pPr>
      <w:r>
        <w:rPr>
          <w:u w:val="single"/>
        </w:rPr>
        <w:lastRenderedPageBreak/>
        <w:t>Setting goals</w:t>
      </w:r>
    </w:p>
    <w:p w14:paraId="1194E3F3" w14:textId="17F9ADA2" w:rsidR="00C338E9" w:rsidRDefault="00C338E9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0"/>
        <w:gridCol w:w="2790"/>
        <w:gridCol w:w="2790"/>
        <w:gridCol w:w="2790"/>
        <w:gridCol w:w="2790"/>
      </w:tblGrid>
      <w:tr w:rsidR="00C338E9" w14:paraId="7FD36F9B" w14:textId="77777777" w:rsidTr="00C338E9">
        <w:tc>
          <w:tcPr>
            <w:tcW w:w="2790" w:type="dxa"/>
            <w:shd w:val="clear" w:color="auto" w:fill="BFBFBF" w:themeFill="background1" w:themeFillShade="BF"/>
          </w:tcPr>
          <w:p w14:paraId="782532B4" w14:textId="3859FA2F" w:rsidR="00C338E9" w:rsidRPr="00C338E9" w:rsidRDefault="00C338E9">
            <w:r>
              <w:t>What do I want to learn or achieve?</w:t>
            </w:r>
          </w:p>
        </w:tc>
        <w:tc>
          <w:tcPr>
            <w:tcW w:w="2790" w:type="dxa"/>
            <w:shd w:val="clear" w:color="auto" w:fill="BFBFBF" w:themeFill="background1" w:themeFillShade="BF"/>
          </w:tcPr>
          <w:p w14:paraId="46172EAF" w14:textId="3CB853E8" w:rsidR="00C338E9" w:rsidRPr="00C338E9" w:rsidRDefault="00C338E9">
            <w:r>
              <w:t>What do I have to do?</w:t>
            </w:r>
          </w:p>
        </w:tc>
        <w:tc>
          <w:tcPr>
            <w:tcW w:w="2790" w:type="dxa"/>
            <w:shd w:val="clear" w:color="auto" w:fill="BFBFBF" w:themeFill="background1" w:themeFillShade="BF"/>
          </w:tcPr>
          <w:p w14:paraId="0266BCD4" w14:textId="159CD93F" w:rsidR="00C338E9" w:rsidRPr="00C338E9" w:rsidRDefault="00C338E9">
            <w:r>
              <w:t>What support and resources do I need?</w:t>
            </w:r>
          </w:p>
        </w:tc>
        <w:tc>
          <w:tcPr>
            <w:tcW w:w="2790" w:type="dxa"/>
            <w:shd w:val="clear" w:color="auto" w:fill="BFBFBF" w:themeFill="background1" w:themeFillShade="BF"/>
          </w:tcPr>
          <w:p w14:paraId="3A66CEE8" w14:textId="6C40E473" w:rsidR="00C338E9" w:rsidRPr="00C338E9" w:rsidRDefault="00C338E9">
            <w:r>
              <w:t>How will I measure success?</w:t>
            </w:r>
          </w:p>
        </w:tc>
        <w:tc>
          <w:tcPr>
            <w:tcW w:w="2790" w:type="dxa"/>
            <w:shd w:val="clear" w:color="auto" w:fill="BFBFBF" w:themeFill="background1" w:themeFillShade="BF"/>
          </w:tcPr>
          <w:p w14:paraId="151C7579" w14:textId="24A45998" w:rsidR="00C338E9" w:rsidRPr="00C338E9" w:rsidRDefault="00C338E9">
            <w:r>
              <w:t>Target date for review</w:t>
            </w:r>
          </w:p>
        </w:tc>
      </w:tr>
      <w:tr w:rsidR="00C338E9" w14:paraId="5525DBED" w14:textId="77777777" w:rsidTr="00C338E9">
        <w:tc>
          <w:tcPr>
            <w:tcW w:w="2790" w:type="dxa"/>
          </w:tcPr>
          <w:p w14:paraId="6D6D868A" w14:textId="2B08E0FA" w:rsidR="00C338E9" w:rsidRDefault="00C338E9">
            <w:r>
              <w:t>Completion of undergraduate degree</w:t>
            </w:r>
            <w:r w:rsidR="00DC4970">
              <w:t>.</w:t>
            </w:r>
          </w:p>
        </w:tc>
        <w:tc>
          <w:tcPr>
            <w:tcW w:w="2790" w:type="dxa"/>
          </w:tcPr>
          <w:p w14:paraId="1DCF5871" w14:textId="6AF6A147" w:rsidR="00C338E9" w:rsidRDefault="00C338E9">
            <w:r>
              <w:t>Complete all work and assignments needed to a good quality and standard in order to complete degree.</w:t>
            </w:r>
          </w:p>
        </w:tc>
        <w:tc>
          <w:tcPr>
            <w:tcW w:w="2790" w:type="dxa"/>
          </w:tcPr>
          <w:p w14:paraId="21359093" w14:textId="0EABA785" w:rsidR="00C338E9" w:rsidRDefault="00C338E9" w:rsidP="00C338E9">
            <w:pPr>
              <w:pStyle w:val="ListParagraph"/>
              <w:numPr>
                <w:ilvl w:val="0"/>
                <w:numId w:val="3"/>
              </w:numPr>
            </w:pPr>
            <w:r>
              <w:t>Support from lecturers in lectures and tutorials/seminars</w:t>
            </w:r>
            <w:r w:rsidR="00DC4970">
              <w:t>.</w:t>
            </w:r>
          </w:p>
          <w:p w14:paraId="3680A7B7" w14:textId="1CBE79DC" w:rsidR="00C338E9" w:rsidRDefault="00C338E9" w:rsidP="00C338E9">
            <w:pPr>
              <w:pStyle w:val="ListParagraph"/>
              <w:numPr>
                <w:ilvl w:val="0"/>
                <w:numId w:val="3"/>
              </w:numPr>
            </w:pPr>
            <w:r>
              <w:t>All relevant technology in order to complete all assignments and exams.</w:t>
            </w:r>
          </w:p>
        </w:tc>
        <w:tc>
          <w:tcPr>
            <w:tcW w:w="2790" w:type="dxa"/>
          </w:tcPr>
          <w:p w14:paraId="67AF332D" w14:textId="77777777" w:rsidR="00C338E9" w:rsidRDefault="00C338E9" w:rsidP="00C338E9">
            <w:pPr>
              <w:pStyle w:val="ListParagraph"/>
              <w:numPr>
                <w:ilvl w:val="0"/>
                <w:numId w:val="3"/>
              </w:numPr>
            </w:pPr>
            <w:r>
              <w:t>Feedback from lecturers on submitted pieces of work.</w:t>
            </w:r>
          </w:p>
          <w:p w14:paraId="00AEE7F5" w14:textId="6A4664D8" w:rsidR="00C338E9" w:rsidRDefault="00C338E9" w:rsidP="00C338E9">
            <w:pPr>
              <w:pStyle w:val="ListParagraph"/>
              <w:numPr>
                <w:ilvl w:val="0"/>
                <w:numId w:val="3"/>
              </w:numPr>
            </w:pPr>
            <w:r>
              <w:t>Marks from final exam board will show which areas need improvement</w:t>
            </w:r>
            <w:r w:rsidR="00DC4970">
              <w:t>.</w:t>
            </w:r>
          </w:p>
        </w:tc>
        <w:tc>
          <w:tcPr>
            <w:tcW w:w="2790" w:type="dxa"/>
          </w:tcPr>
          <w:p w14:paraId="510558A0" w14:textId="478CE4A7" w:rsidR="00C338E9" w:rsidRDefault="00C338E9">
            <w:r>
              <w:t>End of May 2020</w:t>
            </w:r>
            <w:r w:rsidR="00DC4970">
              <w:t>.</w:t>
            </w:r>
          </w:p>
        </w:tc>
      </w:tr>
      <w:tr w:rsidR="00C338E9" w14:paraId="2AF180F4" w14:textId="77777777" w:rsidTr="00C338E9">
        <w:tc>
          <w:tcPr>
            <w:tcW w:w="2790" w:type="dxa"/>
          </w:tcPr>
          <w:p w14:paraId="2872E452" w14:textId="33FDCF5D" w:rsidR="00C338E9" w:rsidRDefault="00C338E9">
            <w:r>
              <w:t>Completion of ACCA programme</w:t>
            </w:r>
            <w:r w:rsidR="00DC4970">
              <w:t>.</w:t>
            </w:r>
          </w:p>
        </w:tc>
        <w:tc>
          <w:tcPr>
            <w:tcW w:w="2790" w:type="dxa"/>
          </w:tcPr>
          <w:p w14:paraId="5AADF3BB" w14:textId="68BCF487" w:rsidR="00C338E9" w:rsidRDefault="00C338E9">
            <w:r>
              <w:t>Complete all exams and work experience associated with the ACCA in order to become a Chartered Accountant</w:t>
            </w:r>
            <w:r w:rsidR="00DC4970">
              <w:t>.</w:t>
            </w:r>
          </w:p>
        </w:tc>
        <w:tc>
          <w:tcPr>
            <w:tcW w:w="2790" w:type="dxa"/>
          </w:tcPr>
          <w:p w14:paraId="55A48A27" w14:textId="77777777" w:rsidR="00C338E9" w:rsidRDefault="00C338E9" w:rsidP="00C338E9">
            <w:pPr>
              <w:pStyle w:val="ListParagraph"/>
              <w:numPr>
                <w:ilvl w:val="0"/>
                <w:numId w:val="4"/>
              </w:numPr>
            </w:pPr>
            <w:r>
              <w:t>Support from ACCA staff</w:t>
            </w:r>
          </w:p>
          <w:p w14:paraId="5E6C33E2" w14:textId="4496C7A7" w:rsidR="00C338E9" w:rsidRDefault="00C338E9" w:rsidP="00C338E9">
            <w:pPr>
              <w:pStyle w:val="ListParagraph"/>
              <w:numPr>
                <w:ilvl w:val="0"/>
                <w:numId w:val="4"/>
              </w:numPr>
            </w:pPr>
            <w:r>
              <w:t xml:space="preserve">ACCA online resources </w:t>
            </w:r>
            <w:r w:rsidR="00DC4970">
              <w:t>such as websites, and books in order to help in completion of exams.</w:t>
            </w:r>
          </w:p>
        </w:tc>
        <w:tc>
          <w:tcPr>
            <w:tcW w:w="2790" w:type="dxa"/>
          </w:tcPr>
          <w:p w14:paraId="780F54F7" w14:textId="1345683F" w:rsidR="00C338E9" w:rsidRDefault="00DC4970">
            <w:r>
              <w:t>By completing all exam necessary and then finally becoming a Chartered Accountant.</w:t>
            </w:r>
          </w:p>
        </w:tc>
        <w:tc>
          <w:tcPr>
            <w:tcW w:w="2790" w:type="dxa"/>
          </w:tcPr>
          <w:p w14:paraId="7F3B8F33" w14:textId="153FFEAE" w:rsidR="00C338E9" w:rsidRDefault="00DC4970">
            <w:r>
              <w:t>Post completion of university degree.</w:t>
            </w:r>
          </w:p>
        </w:tc>
      </w:tr>
      <w:tr w:rsidR="00C338E9" w14:paraId="209BDD76" w14:textId="77777777" w:rsidTr="00C338E9">
        <w:tc>
          <w:tcPr>
            <w:tcW w:w="2790" w:type="dxa"/>
          </w:tcPr>
          <w:p w14:paraId="0DECDA00" w14:textId="12692A98" w:rsidR="00C338E9" w:rsidRDefault="00DC4970">
            <w:r>
              <w:t>Improve personal fitness</w:t>
            </w:r>
          </w:p>
        </w:tc>
        <w:tc>
          <w:tcPr>
            <w:tcW w:w="2790" w:type="dxa"/>
          </w:tcPr>
          <w:p w14:paraId="5273DECE" w14:textId="6DE52BF0" w:rsidR="00C338E9" w:rsidRDefault="00DC4970">
            <w:r>
              <w:t>Find time on weeknights after work to complete some fitness training as well as allocating some time on weekends.</w:t>
            </w:r>
          </w:p>
        </w:tc>
        <w:tc>
          <w:tcPr>
            <w:tcW w:w="2790" w:type="dxa"/>
          </w:tcPr>
          <w:p w14:paraId="30A8A614" w14:textId="77777777" w:rsidR="00C338E9" w:rsidRDefault="00DC4970" w:rsidP="00DC4970">
            <w:pPr>
              <w:pStyle w:val="ListParagraph"/>
              <w:numPr>
                <w:ilvl w:val="0"/>
                <w:numId w:val="5"/>
              </w:numPr>
            </w:pPr>
            <w:r>
              <w:t>To attend a local gym</w:t>
            </w:r>
          </w:p>
          <w:p w14:paraId="42377681" w14:textId="6EAA1116" w:rsidR="00DC4970" w:rsidRDefault="00DC4970" w:rsidP="00DC4970">
            <w:pPr>
              <w:pStyle w:val="ListParagraph"/>
              <w:numPr>
                <w:ilvl w:val="0"/>
                <w:numId w:val="5"/>
              </w:numPr>
            </w:pPr>
            <w:r>
              <w:t>Speak to gym instructors for their advice</w:t>
            </w:r>
          </w:p>
        </w:tc>
        <w:tc>
          <w:tcPr>
            <w:tcW w:w="2790" w:type="dxa"/>
          </w:tcPr>
          <w:p w14:paraId="64C9FB64" w14:textId="06C3C4D6" w:rsidR="00C338E9" w:rsidRDefault="00DC4970">
            <w:r>
              <w:t>By weighing weekly in order to see whether weight has been lost or attend weight loss classes.</w:t>
            </w:r>
          </w:p>
        </w:tc>
        <w:tc>
          <w:tcPr>
            <w:tcW w:w="2790" w:type="dxa"/>
          </w:tcPr>
          <w:p w14:paraId="33BE24F0" w14:textId="3B8600FA" w:rsidR="00C338E9" w:rsidRDefault="00DC4970">
            <w:r>
              <w:t>Continual.</w:t>
            </w:r>
          </w:p>
        </w:tc>
      </w:tr>
      <w:tr w:rsidR="00C338E9" w14:paraId="06954655" w14:textId="77777777" w:rsidTr="00C338E9">
        <w:tc>
          <w:tcPr>
            <w:tcW w:w="2790" w:type="dxa"/>
          </w:tcPr>
          <w:p w14:paraId="168BBC48" w14:textId="6CC2182C" w:rsidR="00C338E9" w:rsidRDefault="00DC4970">
            <w:r>
              <w:t>Improve networking skills</w:t>
            </w:r>
          </w:p>
        </w:tc>
        <w:tc>
          <w:tcPr>
            <w:tcW w:w="2790" w:type="dxa"/>
          </w:tcPr>
          <w:p w14:paraId="09C2C36B" w14:textId="17A7C622" w:rsidR="00C338E9" w:rsidRDefault="00DC4970">
            <w:r>
              <w:t xml:space="preserve">Attend more networking events in order to speak to more experienced people in order to gain an </w:t>
            </w:r>
            <w:r>
              <w:lastRenderedPageBreak/>
              <w:t>insight on what makes an excellent networker.</w:t>
            </w:r>
          </w:p>
        </w:tc>
        <w:tc>
          <w:tcPr>
            <w:tcW w:w="2790" w:type="dxa"/>
          </w:tcPr>
          <w:p w14:paraId="0FCF8843" w14:textId="1E2DBFEF" w:rsidR="00C338E9" w:rsidRDefault="00DC4970">
            <w:r>
              <w:lastRenderedPageBreak/>
              <w:t>Support from other networkers, and their advice on how I could improve.</w:t>
            </w:r>
          </w:p>
        </w:tc>
        <w:tc>
          <w:tcPr>
            <w:tcW w:w="2790" w:type="dxa"/>
          </w:tcPr>
          <w:p w14:paraId="27AB2225" w14:textId="7A715C13" w:rsidR="00C338E9" w:rsidRDefault="00DC4970">
            <w:r>
              <w:t xml:space="preserve">My interpersonal and networking skills would have improved and would find it easier to talk to so </w:t>
            </w:r>
            <w:r>
              <w:lastRenderedPageBreak/>
              <w:t>many people in one event, without being nervous.</w:t>
            </w:r>
          </w:p>
        </w:tc>
        <w:tc>
          <w:tcPr>
            <w:tcW w:w="2790" w:type="dxa"/>
          </w:tcPr>
          <w:p w14:paraId="6B49BAEF" w14:textId="2B0AB9A8" w:rsidR="00C338E9" w:rsidRDefault="00DC4970">
            <w:r>
              <w:lastRenderedPageBreak/>
              <w:t>Quarterly.</w:t>
            </w:r>
          </w:p>
        </w:tc>
      </w:tr>
      <w:tr w:rsidR="00834A38" w14:paraId="27FC2ECB" w14:textId="77777777" w:rsidTr="00C338E9">
        <w:tc>
          <w:tcPr>
            <w:tcW w:w="2790" w:type="dxa"/>
          </w:tcPr>
          <w:p w14:paraId="6F924873" w14:textId="175D2304" w:rsidR="00834A38" w:rsidRDefault="00834A38">
            <w:r>
              <w:t>To get a full time Accounting job</w:t>
            </w:r>
          </w:p>
        </w:tc>
        <w:tc>
          <w:tcPr>
            <w:tcW w:w="2790" w:type="dxa"/>
          </w:tcPr>
          <w:p w14:paraId="59F26866" w14:textId="246BED40" w:rsidR="00834A38" w:rsidRDefault="00834A38">
            <w:r>
              <w:t>I need to assure that I have updated my CV and that it is relevant to finding a job in the Accounting industry</w:t>
            </w:r>
          </w:p>
        </w:tc>
        <w:tc>
          <w:tcPr>
            <w:tcW w:w="2790" w:type="dxa"/>
          </w:tcPr>
          <w:p w14:paraId="439BFE60" w14:textId="042D107D" w:rsidR="00834A38" w:rsidRDefault="00834A38">
            <w:r>
              <w:t>The support of career development staff at university, or online resources.</w:t>
            </w:r>
          </w:p>
        </w:tc>
        <w:tc>
          <w:tcPr>
            <w:tcW w:w="2790" w:type="dxa"/>
          </w:tcPr>
          <w:p w14:paraId="527A833D" w14:textId="797C777F" w:rsidR="00834A38" w:rsidRDefault="00834A38">
            <w:r>
              <w:t>By achieving a job after finishing university</w:t>
            </w:r>
          </w:p>
        </w:tc>
        <w:tc>
          <w:tcPr>
            <w:tcW w:w="2790" w:type="dxa"/>
          </w:tcPr>
          <w:p w14:paraId="4109973F" w14:textId="36109751" w:rsidR="00834A38" w:rsidRDefault="00834A38">
            <w:r>
              <w:t>July 2020</w:t>
            </w:r>
            <w:r w:rsidR="00167736">
              <w:t>.</w:t>
            </w:r>
            <w:bookmarkStart w:id="0" w:name="_GoBack"/>
            <w:bookmarkEnd w:id="0"/>
          </w:p>
        </w:tc>
      </w:tr>
    </w:tbl>
    <w:p w14:paraId="6086D6D9" w14:textId="77777777" w:rsidR="00C338E9" w:rsidRPr="00C338E9" w:rsidRDefault="00C338E9"/>
    <w:sectPr w:rsidR="00C338E9" w:rsidRPr="00C338E9" w:rsidSect="0049709A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D34F1D"/>
    <w:multiLevelType w:val="hybridMultilevel"/>
    <w:tmpl w:val="8124B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87F9E"/>
    <w:multiLevelType w:val="hybridMultilevel"/>
    <w:tmpl w:val="70062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F20F0E"/>
    <w:multiLevelType w:val="hybridMultilevel"/>
    <w:tmpl w:val="7936A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053527"/>
    <w:multiLevelType w:val="hybridMultilevel"/>
    <w:tmpl w:val="E6169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353EDA"/>
    <w:multiLevelType w:val="hybridMultilevel"/>
    <w:tmpl w:val="A53A4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09A"/>
    <w:rsid w:val="00167736"/>
    <w:rsid w:val="00247BAC"/>
    <w:rsid w:val="002F020B"/>
    <w:rsid w:val="0049709A"/>
    <w:rsid w:val="005941E5"/>
    <w:rsid w:val="005E5B8D"/>
    <w:rsid w:val="006A40C9"/>
    <w:rsid w:val="00834A38"/>
    <w:rsid w:val="008D6080"/>
    <w:rsid w:val="00B50E57"/>
    <w:rsid w:val="00C338E9"/>
    <w:rsid w:val="00D04BD1"/>
    <w:rsid w:val="00DC4970"/>
    <w:rsid w:val="00E17C00"/>
    <w:rsid w:val="00E96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9636B1"/>
  <w14:defaultImageDpi w14:val="32767"/>
  <w15:chartTrackingRefBased/>
  <w15:docId w15:val="{7CA0DFB2-8C0C-374B-B2DC-401F39B2E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970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50E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8244DE63-1A47-C345-A20D-57F1656917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3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Shepherd (1702359)</dc:creator>
  <cp:keywords/>
  <dc:description/>
  <cp:lastModifiedBy>Rhodri Shepherd (1702359)</cp:lastModifiedBy>
  <cp:revision>4</cp:revision>
  <dcterms:created xsi:type="dcterms:W3CDTF">2020-03-06T12:41:00Z</dcterms:created>
  <dcterms:modified xsi:type="dcterms:W3CDTF">2020-03-06T16:26:00Z</dcterms:modified>
</cp:coreProperties>
</file>