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68611F6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72693A">
        <w:rPr>
          <w:rFonts w:asciiTheme="minorBidi" w:hAnsiTheme="minorBidi"/>
          <w:sz w:val="28"/>
          <w:szCs w:val="28"/>
        </w:rPr>
        <w:t xml:space="preserve">Damilola </w:t>
      </w:r>
      <w:r w:rsidR="005567A9">
        <w:rPr>
          <w:rFonts w:asciiTheme="minorBidi" w:hAnsiTheme="minorBidi"/>
          <w:sz w:val="28"/>
          <w:szCs w:val="28"/>
        </w:rPr>
        <w:t>Oladele</w:t>
      </w:r>
    </w:p>
    <w:p w14:paraId="485B6F49" w14:textId="3935EDB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3D29AE">
        <w:rPr>
          <w:rFonts w:asciiTheme="minorBidi" w:hAnsiTheme="minorBidi"/>
          <w:sz w:val="28"/>
          <w:szCs w:val="28"/>
        </w:rPr>
        <w:t>2</w:t>
      </w:r>
      <w:r w:rsidR="0057076E">
        <w:rPr>
          <w:rFonts w:asciiTheme="minorBidi" w:hAnsiTheme="minorBidi"/>
          <w:sz w:val="28"/>
          <w:szCs w:val="28"/>
        </w:rPr>
        <w:t>508847</w:t>
      </w:r>
    </w:p>
    <w:p w14:paraId="3C1E7A20" w14:textId="04742AF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CE0755">
        <w:rPr>
          <w:rFonts w:asciiTheme="minorBidi" w:hAnsiTheme="minorBidi"/>
          <w:sz w:val="28"/>
          <w:szCs w:val="28"/>
        </w:rPr>
        <w:t>LC</w:t>
      </w:r>
      <w:r w:rsidR="00CA0E13">
        <w:rPr>
          <w:rFonts w:asciiTheme="minorBidi" w:hAnsiTheme="minorBidi"/>
          <w:sz w:val="28"/>
          <w:szCs w:val="28"/>
        </w:rPr>
        <w:t>HS4</w:t>
      </w:r>
      <w:r w:rsidR="008A6C17">
        <w:rPr>
          <w:rFonts w:asciiTheme="minorBidi" w:hAnsiTheme="minorBidi"/>
          <w:sz w:val="28"/>
          <w:szCs w:val="28"/>
        </w:rPr>
        <w:t>001</w:t>
      </w:r>
    </w:p>
    <w:p w14:paraId="4EEB2DA3" w14:textId="5BD2F94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C22F60">
        <w:rPr>
          <w:rFonts w:asciiTheme="minorBidi" w:hAnsiTheme="minorBidi"/>
          <w:sz w:val="28"/>
          <w:szCs w:val="28"/>
        </w:rPr>
        <w:t>Aca</w:t>
      </w:r>
      <w:r w:rsidR="00A35B84">
        <w:rPr>
          <w:rFonts w:asciiTheme="minorBidi" w:hAnsiTheme="minorBidi"/>
          <w:sz w:val="28"/>
          <w:szCs w:val="28"/>
        </w:rPr>
        <w:t xml:space="preserve">demic and </w:t>
      </w:r>
      <w:r w:rsidR="00724B0E">
        <w:rPr>
          <w:rFonts w:asciiTheme="minorBidi" w:hAnsiTheme="minorBidi"/>
          <w:sz w:val="28"/>
          <w:szCs w:val="28"/>
        </w:rPr>
        <w:t>Employability</w:t>
      </w:r>
      <w:r w:rsidR="00307B8C">
        <w:rPr>
          <w:rFonts w:asciiTheme="minorBidi" w:hAnsiTheme="minorBidi"/>
          <w:sz w:val="28"/>
          <w:szCs w:val="28"/>
        </w:rPr>
        <w:t xml:space="preserve"> skills </w:t>
      </w:r>
    </w:p>
    <w:p w14:paraId="112342CB" w14:textId="08277E82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5469F2">
        <w:rPr>
          <w:rFonts w:asciiTheme="minorBidi" w:hAnsiTheme="minorBidi"/>
          <w:sz w:val="28"/>
          <w:szCs w:val="28"/>
        </w:rPr>
        <w:t>I</w:t>
      </w:r>
      <w:r w:rsidR="00307B8C">
        <w:rPr>
          <w:rFonts w:asciiTheme="minorBidi" w:hAnsiTheme="minorBidi"/>
          <w:sz w:val="28"/>
          <w:szCs w:val="28"/>
        </w:rPr>
        <w:t>G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1F5E97A1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724B0E">
        <w:rPr>
          <w:rFonts w:asciiTheme="minorBidi" w:hAnsiTheme="minorBidi"/>
          <w:sz w:val="28"/>
          <w:szCs w:val="28"/>
        </w:rPr>
        <w:t>21:11:2025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C5B0E9D" w14:textId="77777777" w:rsidR="00FE136A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31C1D69A" w14:textId="54D62613" w:rsidR="008B0A49" w:rsidRDefault="0068053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During my research for the role of an occupational </w:t>
            </w:r>
            <w:r w:rsidR="00852AF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therapy, </w:t>
            </w:r>
            <w:r w:rsidR="0035552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used</w:t>
            </w:r>
            <w:r w:rsidR="00852AF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17704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</w:t>
            </w:r>
            <w:r w:rsidR="0035552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library </w:t>
            </w:r>
          </w:p>
          <w:p w14:paraId="13840F16" w14:textId="1C458EF3" w:rsidR="004A3B3F" w:rsidRDefault="00355521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Search online </w:t>
            </w:r>
            <w:r w:rsidR="00E912A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using w</w:t>
            </w:r>
            <w:r w:rsidR="00EE419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ebsite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F708C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</w:t>
            </w:r>
            <w:r w:rsidR="00497E4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NHS</w:t>
            </w:r>
            <w:r w:rsidR="00F708C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website.</w:t>
            </w:r>
          </w:p>
          <w:p w14:paraId="4D046583" w14:textId="05065B84" w:rsidR="00F708CF" w:rsidRDefault="00F708C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It was </w:t>
            </w:r>
            <w:r w:rsidR="000F00A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 bit difficult to find the right source that will meet the </w:t>
            </w:r>
            <w:r w:rsidR="00B27AE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CRAAP text source</w:t>
            </w:r>
            <w:r w:rsidR="0025694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B27AE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as the were lot of </w:t>
            </w:r>
            <w:r w:rsidR="00CF688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results coming up </w:t>
            </w:r>
            <w:r w:rsidR="002D2FA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some looks like blogs not giving relevant or full information that I needed</w:t>
            </w:r>
            <w:r w:rsidR="00F1137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.i proceeded to the </w:t>
            </w:r>
            <w:r w:rsidR="00497E4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NHS</w:t>
            </w:r>
            <w:r w:rsidR="00F1137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website and it really helped me as it was </w:t>
            </w:r>
            <w:r w:rsidR="00FE2F3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currently published</w:t>
            </w:r>
            <w:r w:rsidR="0025694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FE2F3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it’s relevant to my research</w:t>
            </w:r>
            <w:r w:rsidR="006F4C2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r w:rsidR="0025694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11782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information </w:t>
            </w:r>
            <w:r w:rsidR="004A4D8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were accurate with my research</w:t>
            </w:r>
            <w:r w:rsidR="0048499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r w:rsidR="0025694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48499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government </w:t>
            </w:r>
            <w:r w:rsidR="008F2B6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websites in term of the </w:t>
            </w:r>
            <w:r w:rsidR="00B0368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authority </w:t>
            </w:r>
            <w:r w:rsidR="00AE5B7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(NHS) Finally it’s meet the purpose of my research.</w:t>
            </w:r>
          </w:p>
          <w:p w14:paraId="50F309A1" w14:textId="77777777" w:rsidR="004A3B3F" w:rsidRDefault="004A3B3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6841A6F0" w14:textId="2822612B" w:rsidR="004A3B3F" w:rsidRPr="00627ACC" w:rsidRDefault="004A3B3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FFB05DF" w14:textId="1CB3C148" w:rsidR="00FE136A" w:rsidRDefault="0055509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 ROLE OF AN OCCUPATIONAL THERAPY</w:t>
            </w:r>
            <w:r w:rsidR="00CB477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  <w:p w14:paraId="2EC34516" w14:textId="03A9050E" w:rsidR="004807C1" w:rsidRDefault="00821E3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role of occupational therapist is one of the essential </w:t>
            </w:r>
            <w:r w:rsidR="00257F3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roles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in health and social </w:t>
            </w:r>
            <w:r w:rsidR="00257F3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care; in</w:t>
            </w:r>
            <w:r w:rsidR="00B56CF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helping people of different </w:t>
            </w:r>
            <w:r w:rsidR="0035583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ages, backgrounds</w:t>
            </w:r>
            <w:r w:rsidR="00B56CF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r w:rsidR="0035583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or race to engage</w:t>
            </w:r>
            <w:r w:rsidR="000D492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them in an activity they can help them meet their </w:t>
            </w:r>
            <w:r w:rsidR="004807C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needs</w:t>
            </w:r>
            <w:r w:rsidR="008925E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improve or enhance </w:t>
            </w:r>
            <w:r w:rsidR="00050AB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quality of life.</w:t>
            </w:r>
          </w:p>
          <w:p w14:paraId="1751C277" w14:textId="77777777" w:rsidR="00050AB0" w:rsidRDefault="00050AB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48D90FC9" w14:textId="0FC2BB60" w:rsidR="002926B1" w:rsidRDefault="00F26EE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There has been </w:t>
            </w:r>
            <w:r w:rsidR="00657A3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 revelation</w:t>
            </w:r>
            <w:r w:rsidR="005015F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it opens my eyes to </w:t>
            </w:r>
            <w:r w:rsidR="002926B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different areas in the role of an occupational therapist </w:t>
            </w:r>
            <w:r w:rsidR="0097081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from how I view the </w:t>
            </w:r>
            <w:r w:rsidR="008A6B4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role to now.</w:t>
            </w:r>
          </w:p>
          <w:p w14:paraId="499BF2D9" w14:textId="3609BF63" w:rsidR="008A6B44" w:rsidRDefault="008A6B4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How they carry out their </w:t>
            </w:r>
            <w:r w:rsidR="00657A3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first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0F238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assessment to the area of interventions </w:t>
            </w:r>
            <w:r w:rsidR="00CB52A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delivering care and support to </w:t>
            </w:r>
            <w:r w:rsidR="00A436A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 individual with </w:t>
            </w:r>
            <w:r w:rsidR="00657A3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diverse needs</w:t>
            </w:r>
            <w:r w:rsidR="00A436A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support</w:t>
            </w:r>
            <w:r w:rsidR="001E5C3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people recovering from </w:t>
            </w:r>
            <w:r w:rsidR="00257F3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 illness, </w:t>
            </w:r>
            <w:r w:rsidR="00DB4F7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injuries,</w:t>
            </w:r>
            <w:r w:rsidR="006E3FC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or people with mental health </w:t>
            </w:r>
            <w:r w:rsidR="00DB4F7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conditions.</w:t>
            </w:r>
          </w:p>
          <w:p w14:paraId="7255976D" w14:textId="77777777" w:rsidR="00822187" w:rsidRDefault="0082218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6E6AB6DB" w14:textId="2EBC5EE6" w:rsidR="00822187" w:rsidRDefault="0082218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This also </w:t>
            </w:r>
            <w:r w:rsidR="0017146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opens my understanding that an OT also checks for any risk assessment </w:t>
            </w:r>
            <w:r w:rsidR="00240D4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before </w:t>
            </w:r>
            <w:r w:rsidR="006C665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any </w:t>
            </w:r>
            <w:r w:rsidR="009F0C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interventions.</w:t>
            </w:r>
          </w:p>
          <w:p w14:paraId="3478438B" w14:textId="50AFFFF9" w:rsidR="00CB477D" w:rsidRDefault="005A157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lastRenderedPageBreak/>
              <w:t xml:space="preserve">One of </w:t>
            </w:r>
            <w:r w:rsidR="009566C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sources I used </w:t>
            </w:r>
            <w:r w:rsidR="009F0C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was: Royal</w:t>
            </w:r>
            <w:r w:rsidR="00E6193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college of occupational therapist ,21</w:t>
            </w:r>
            <w:r w:rsidR="009F0C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of Februar</w:t>
            </w:r>
            <w:r w:rsidR="001447C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y 2025</w:t>
            </w:r>
            <w:r w:rsidR="00E03EE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</w:t>
            </w:r>
            <w:r w:rsidR="00C6472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NHS WEBSITE </w:t>
            </w:r>
          </w:p>
          <w:p w14:paraId="4C26E4A3" w14:textId="07C6BCED" w:rsidR="002A12C8" w:rsidRPr="00627ACC" w:rsidRDefault="002A12C8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4A3FCD8" w14:textId="34739BAC" w:rsidR="00FE136A" w:rsidRDefault="00CC23C8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Before the day of my </w:t>
            </w:r>
            <w:r w:rsidR="005651D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presentation,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5651D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was very anxious </w:t>
            </w:r>
            <w:r w:rsidR="0012347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,because I </w:t>
            </w:r>
            <w:r w:rsidR="005651D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was thinking how I was going to face the class and </w:t>
            </w:r>
            <w:r w:rsidR="008D2A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talk,</w:t>
            </w:r>
            <w:r w:rsidR="00135C8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though I had my note on what to present </w:t>
            </w:r>
            <w:r w:rsidR="008D2A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or talk about as my </w:t>
            </w:r>
            <w:r w:rsidR="00CA0B2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guide, also</w:t>
            </w:r>
            <w:r w:rsidR="008D2A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 find the </w:t>
            </w:r>
            <w:r w:rsidR="00CA0B2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CRAAP source</w:t>
            </w:r>
            <w:r w:rsidR="006E78C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was a bit difficult </w:t>
            </w:r>
            <w:r w:rsidR="0084006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initially.</w:t>
            </w:r>
            <w:r w:rsidR="005C3A9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on that day I couldn’t eat my breakfast until after the class</w:t>
            </w:r>
          </w:p>
          <w:p w14:paraId="78D4F5D4" w14:textId="77777777" w:rsidR="002F5D56" w:rsidRDefault="002F5D5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256899C2" w14:textId="58B35D72" w:rsidR="004376D4" w:rsidRDefault="004376D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had to come to school a bit earlier </w:t>
            </w:r>
            <w:r w:rsidR="00E03EE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couple of times </w:t>
            </w:r>
            <w:r w:rsidR="0084006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search and practice with few of the </w:t>
            </w:r>
            <w:r w:rsidR="00C844A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students, however</w:t>
            </w:r>
            <w:r w:rsidR="005E7EC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with the response from the teacher during presentation </w:t>
            </w:r>
            <w:r w:rsidR="00C844A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was able to gain my confidence towards the end of </w:t>
            </w:r>
            <w:r w:rsidR="001A256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 </w:t>
            </w:r>
            <w:r w:rsidR="0014181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presentation. </w:t>
            </w:r>
            <w:r w:rsidR="00A711C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Although, this</w:t>
            </w:r>
            <w:r w:rsidR="0014181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made me loose some of my </w:t>
            </w:r>
            <w:r w:rsidR="00A711C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write up for my presentation </w:t>
            </w:r>
          </w:p>
          <w:p w14:paraId="2BA71529" w14:textId="4A79EB58" w:rsidR="001A2569" w:rsidRPr="00627ACC" w:rsidRDefault="001A256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6C86691" w14:textId="7944FD34" w:rsidR="00FE136A" w:rsidRDefault="00CA0B21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7C307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During my reflection after the </w:t>
            </w:r>
            <w:r w:rsidR="00C2350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presentation,</w:t>
            </w:r>
            <w:r w:rsidR="007C307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realised that keeping </w:t>
            </w:r>
            <w:r w:rsidR="00B8251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calm, focus</w:t>
            </w:r>
            <w:r w:rsidR="00C2350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on the topics and </w:t>
            </w:r>
            <w:r w:rsidR="00E826F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more research will have been </w:t>
            </w:r>
            <w:r w:rsidR="00B8251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 innovative idea</w:t>
            </w:r>
            <w:r w:rsidR="00E826F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B8251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</w:t>
            </w:r>
            <w:r w:rsidR="00F8130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develop.</w:t>
            </w:r>
          </w:p>
          <w:p w14:paraId="703B13E5" w14:textId="77777777" w:rsidR="00F8130D" w:rsidRDefault="00F8130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67E6C171" w14:textId="10C72FBE" w:rsidR="00F8130D" w:rsidRDefault="00F8130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In my next </w:t>
            </w:r>
            <w:r w:rsidR="00550EA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presentation, I</w:t>
            </w:r>
            <w:r w:rsidR="00D454E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will look for more relevant </w:t>
            </w:r>
            <w:r w:rsidR="00550EA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books, check</w:t>
            </w:r>
            <w:r w:rsidR="00D454E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 school </w:t>
            </w:r>
            <w:r w:rsidR="001D4CE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library, feel</w:t>
            </w:r>
            <w:r w:rsidR="00550EA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1D4CE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relax, </w:t>
            </w:r>
            <w:r w:rsidR="00D20A8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focus,</w:t>
            </w:r>
            <w:r w:rsidR="00550EA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keep </w:t>
            </w:r>
            <w:r w:rsidR="00A711C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calm.</w:t>
            </w:r>
          </w:p>
          <w:p w14:paraId="571C29A6" w14:textId="77777777" w:rsidR="00B8251C" w:rsidRDefault="00B8251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397513D6" w14:textId="7911AFA0" w:rsidR="00A711C0" w:rsidRPr="00627ACC" w:rsidRDefault="002C767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In </w:t>
            </w:r>
            <w:r w:rsidR="0017478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conclusion: it was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 first </w:t>
            </w:r>
            <w:r w:rsidR="0017478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presentation,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17478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it will help me understand what to do in my next </w:t>
            </w:r>
            <w:r w:rsidR="00D20A8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presentation, doing</w:t>
            </w:r>
            <w:r w:rsidR="006216E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more research practice </w:t>
            </w:r>
            <w:r w:rsidR="00D20A8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on any choosing topic 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75431A1D" w14:textId="6D2B5382" w:rsidR="00FE136A" w:rsidRDefault="00DC10A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Setting a </w:t>
            </w:r>
            <w:r w:rsidR="0095157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goal</w:t>
            </w:r>
            <w:r w:rsidR="00BC387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to meet up with task 3</w:t>
            </w:r>
          </w:p>
          <w:p w14:paraId="771093D1" w14:textId="77A0D5B1" w:rsidR="00CA574B" w:rsidRDefault="00CA574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*using a relevant </w:t>
            </w:r>
            <w:r w:rsidR="00D55F7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source </w:t>
            </w:r>
          </w:p>
          <w:p w14:paraId="6BF39117" w14:textId="7EC6545E" w:rsidR="00D55F75" w:rsidRDefault="00D55F7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*Effective </w:t>
            </w:r>
            <w:r w:rsidR="003A02C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practice </w:t>
            </w:r>
          </w:p>
          <w:p w14:paraId="1831000E" w14:textId="77773EFB" w:rsidR="003A02CA" w:rsidRDefault="003A02C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*Group preparation </w:t>
            </w:r>
          </w:p>
          <w:p w14:paraId="4255D74E" w14:textId="79054299" w:rsidR="00811C3B" w:rsidRDefault="00811C3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*</w:t>
            </w:r>
            <w:r w:rsidR="00987A8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Use of CRAAP text</w:t>
            </w:r>
          </w:p>
          <w:p w14:paraId="709A2344" w14:textId="77777777" w:rsidR="00987A81" w:rsidRDefault="00987A81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5229F6B7" w14:textId="77777777" w:rsidR="00987A81" w:rsidRDefault="00987A81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05E7E99A" w14:textId="4330B2ED" w:rsidR="00951577" w:rsidRPr="00627ACC" w:rsidRDefault="0095157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8DB2AB" w14:textId="77777777" w:rsidR="001D1D3C" w:rsidRDefault="001D1D3C" w:rsidP="003C7C97">
      <w:pPr>
        <w:spacing w:after="0" w:line="240" w:lineRule="auto"/>
      </w:pPr>
      <w:r>
        <w:separator/>
      </w:r>
    </w:p>
  </w:endnote>
  <w:endnote w:type="continuationSeparator" w:id="0">
    <w:p w14:paraId="22620AD4" w14:textId="77777777" w:rsidR="001D1D3C" w:rsidRDefault="001D1D3C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D08FF0" w14:textId="77777777" w:rsidR="001D1D3C" w:rsidRDefault="001D1D3C" w:rsidP="003C7C97">
      <w:pPr>
        <w:spacing w:after="0" w:line="240" w:lineRule="auto"/>
      </w:pPr>
      <w:r>
        <w:separator/>
      </w:r>
    </w:p>
  </w:footnote>
  <w:footnote w:type="continuationSeparator" w:id="0">
    <w:p w14:paraId="6CDB3572" w14:textId="77777777" w:rsidR="001D1D3C" w:rsidRDefault="001D1D3C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7"/>
  <w:revisionView w:formatting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4515"/>
    <w:rsid w:val="00022C42"/>
    <w:rsid w:val="00027B15"/>
    <w:rsid w:val="00030A05"/>
    <w:rsid w:val="00050AB0"/>
    <w:rsid w:val="00070818"/>
    <w:rsid w:val="0008238F"/>
    <w:rsid w:val="00082EC6"/>
    <w:rsid w:val="00085388"/>
    <w:rsid w:val="000D41DC"/>
    <w:rsid w:val="000D492B"/>
    <w:rsid w:val="000D5DCB"/>
    <w:rsid w:val="000E2F97"/>
    <w:rsid w:val="000F00A1"/>
    <w:rsid w:val="000F2385"/>
    <w:rsid w:val="00117828"/>
    <w:rsid w:val="00123472"/>
    <w:rsid w:val="00125D37"/>
    <w:rsid w:val="00127C1A"/>
    <w:rsid w:val="00131229"/>
    <w:rsid w:val="00135C8D"/>
    <w:rsid w:val="00141817"/>
    <w:rsid w:val="001447C1"/>
    <w:rsid w:val="00150D81"/>
    <w:rsid w:val="00166CEB"/>
    <w:rsid w:val="00171468"/>
    <w:rsid w:val="0017478C"/>
    <w:rsid w:val="0017704A"/>
    <w:rsid w:val="00184A9A"/>
    <w:rsid w:val="001947DF"/>
    <w:rsid w:val="001A2569"/>
    <w:rsid w:val="001B22BB"/>
    <w:rsid w:val="001B619C"/>
    <w:rsid w:val="001D1D3C"/>
    <w:rsid w:val="001D4CE5"/>
    <w:rsid w:val="001E5C33"/>
    <w:rsid w:val="001E63BB"/>
    <w:rsid w:val="002205D4"/>
    <w:rsid w:val="00222C3A"/>
    <w:rsid w:val="00226D31"/>
    <w:rsid w:val="00236401"/>
    <w:rsid w:val="002370CE"/>
    <w:rsid w:val="00240D4F"/>
    <w:rsid w:val="00242974"/>
    <w:rsid w:val="00256945"/>
    <w:rsid w:val="00257F33"/>
    <w:rsid w:val="00264023"/>
    <w:rsid w:val="00267C8F"/>
    <w:rsid w:val="002926B1"/>
    <w:rsid w:val="002976D4"/>
    <w:rsid w:val="002A12C8"/>
    <w:rsid w:val="002A5577"/>
    <w:rsid w:val="002B4AA4"/>
    <w:rsid w:val="002C4ABC"/>
    <w:rsid w:val="002C767E"/>
    <w:rsid w:val="002D2FA1"/>
    <w:rsid w:val="002E71BA"/>
    <w:rsid w:val="002F5066"/>
    <w:rsid w:val="002F5D56"/>
    <w:rsid w:val="00307B8C"/>
    <w:rsid w:val="00310245"/>
    <w:rsid w:val="00316C95"/>
    <w:rsid w:val="0031752A"/>
    <w:rsid w:val="003458DB"/>
    <w:rsid w:val="003523D3"/>
    <w:rsid w:val="00355521"/>
    <w:rsid w:val="0035583B"/>
    <w:rsid w:val="003634B2"/>
    <w:rsid w:val="00364C35"/>
    <w:rsid w:val="00385D13"/>
    <w:rsid w:val="00396F60"/>
    <w:rsid w:val="003A02CA"/>
    <w:rsid w:val="003A51D6"/>
    <w:rsid w:val="003B07BA"/>
    <w:rsid w:val="003B125E"/>
    <w:rsid w:val="003B12E0"/>
    <w:rsid w:val="003C7B4B"/>
    <w:rsid w:val="003C7C97"/>
    <w:rsid w:val="003D29AE"/>
    <w:rsid w:val="00406B8D"/>
    <w:rsid w:val="00410068"/>
    <w:rsid w:val="0041618E"/>
    <w:rsid w:val="004164B7"/>
    <w:rsid w:val="0042295C"/>
    <w:rsid w:val="00426EEC"/>
    <w:rsid w:val="004376D4"/>
    <w:rsid w:val="004466C3"/>
    <w:rsid w:val="004552CE"/>
    <w:rsid w:val="00462006"/>
    <w:rsid w:val="004763EC"/>
    <w:rsid w:val="004807C1"/>
    <w:rsid w:val="00481FF7"/>
    <w:rsid w:val="00484992"/>
    <w:rsid w:val="0049638E"/>
    <w:rsid w:val="00497E47"/>
    <w:rsid w:val="004A3B3F"/>
    <w:rsid w:val="004A4D8A"/>
    <w:rsid w:val="00500295"/>
    <w:rsid w:val="005015FF"/>
    <w:rsid w:val="00501AAF"/>
    <w:rsid w:val="00527AFA"/>
    <w:rsid w:val="005419DA"/>
    <w:rsid w:val="005469F2"/>
    <w:rsid w:val="00550EA6"/>
    <w:rsid w:val="00555093"/>
    <w:rsid w:val="005567A9"/>
    <w:rsid w:val="005651D6"/>
    <w:rsid w:val="005678AC"/>
    <w:rsid w:val="0057076E"/>
    <w:rsid w:val="005709B1"/>
    <w:rsid w:val="0057155E"/>
    <w:rsid w:val="00572B3B"/>
    <w:rsid w:val="005836D2"/>
    <w:rsid w:val="00587C58"/>
    <w:rsid w:val="005A157C"/>
    <w:rsid w:val="005A7FD4"/>
    <w:rsid w:val="005B1A84"/>
    <w:rsid w:val="005C3A99"/>
    <w:rsid w:val="005D1AF9"/>
    <w:rsid w:val="005D5457"/>
    <w:rsid w:val="005E2699"/>
    <w:rsid w:val="005E44B5"/>
    <w:rsid w:val="005E7EC3"/>
    <w:rsid w:val="00612DEA"/>
    <w:rsid w:val="00614572"/>
    <w:rsid w:val="006216E1"/>
    <w:rsid w:val="006232DF"/>
    <w:rsid w:val="00631F2E"/>
    <w:rsid w:val="00636DEB"/>
    <w:rsid w:val="006457C0"/>
    <w:rsid w:val="006519AD"/>
    <w:rsid w:val="00652BB7"/>
    <w:rsid w:val="00657A3B"/>
    <w:rsid w:val="00661758"/>
    <w:rsid w:val="0067612C"/>
    <w:rsid w:val="00676FEB"/>
    <w:rsid w:val="00680533"/>
    <w:rsid w:val="006912C4"/>
    <w:rsid w:val="006A5CFC"/>
    <w:rsid w:val="006C5138"/>
    <w:rsid w:val="006C6650"/>
    <w:rsid w:val="006C689B"/>
    <w:rsid w:val="006E005C"/>
    <w:rsid w:val="006E3FC5"/>
    <w:rsid w:val="006E6EE5"/>
    <w:rsid w:val="006E78CD"/>
    <w:rsid w:val="006F0029"/>
    <w:rsid w:val="006F4C27"/>
    <w:rsid w:val="007125F1"/>
    <w:rsid w:val="007138EF"/>
    <w:rsid w:val="00724B0E"/>
    <w:rsid w:val="0072693A"/>
    <w:rsid w:val="007270CF"/>
    <w:rsid w:val="00755439"/>
    <w:rsid w:val="007632A9"/>
    <w:rsid w:val="00774092"/>
    <w:rsid w:val="007772E6"/>
    <w:rsid w:val="00782830"/>
    <w:rsid w:val="0078664A"/>
    <w:rsid w:val="007B0F6D"/>
    <w:rsid w:val="007C3079"/>
    <w:rsid w:val="007C62C3"/>
    <w:rsid w:val="007D25AA"/>
    <w:rsid w:val="007E142A"/>
    <w:rsid w:val="007F0873"/>
    <w:rsid w:val="00805726"/>
    <w:rsid w:val="00811C3B"/>
    <w:rsid w:val="00815117"/>
    <w:rsid w:val="00821E3A"/>
    <w:rsid w:val="00822187"/>
    <w:rsid w:val="00840067"/>
    <w:rsid w:val="008520F8"/>
    <w:rsid w:val="00852AF3"/>
    <w:rsid w:val="00855F34"/>
    <w:rsid w:val="00877F74"/>
    <w:rsid w:val="008826B6"/>
    <w:rsid w:val="008925EC"/>
    <w:rsid w:val="008A6B44"/>
    <w:rsid w:val="008A6C17"/>
    <w:rsid w:val="008B0A49"/>
    <w:rsid w:val="008B0B22"/>
    <w:rsid w:val="008C58B0"/>
    <w:rsid w:val="008C591B"/>
    <w:rsid w:val="008D2A31"/>
    <w:rsid w:val="008F2B68"/>
    <w:rsid w:val="00911784"/>
    <w:rsid w:val="00926458"/>
    <w:rsid w:val="00933720"/>
    <w:rsid w:val="00951577"/>
    <w:rsid w:val="009566C7"/>
    <w:rsid w:val="0097081D"/>
    <w:rsid w:val="00987A81"/>
    <w:rsid w:val="009902AC"/>
    <w:rsid w:val="009C7E52"/>
    <w:rsid w:val="009D6BCD"/>
    <w:rsid w:val="009E4934"/>
    <w:rsid w:val="009F0C31"/>
    <w:rsid w:val="009F3E48"/>
    <w:rsid w:val="009F40A7"/>
    <w:rsid w:val="009F5CE6"/>
    <w:rsid w:val="00A035CD"/>
    <w:rsid w:val="00A3579F"/>
    <w:rsid w:val="00A35B84"/>
    <w:rsid w:val="00A436AF"/>
    <w:rsid w:val="00A50E80"/>
    <w:rsid w:val="00A513B0"/>
    <w:rsid w:val="00A63F7F"/>
    <w:rsid w:val="00A667CE"/>
    <w:rsid w:val="00A711C0"/>
    <w:rsid w:val="00A75042"/>
    <w:rsid w:val="00A774BC"/>
    <w:rsid w:val="00A82678"/>
    <w:rsid w:val="00A946CB"/>
    <w:rsid w:val="00AA77C8"/>
    <w:rsid w:val="00AA7CD2"/>
    <w:rsid w:val="00AC7BE2"/>
    <w:rsid w:val="00AE35BF"/>
    <w:rsid w:val="00AE5B77"/>
    <w:rsid w:val="00B0368B"/>
    <w:rsid w:val="00B1067E"/>
    <w:rsid w:val="00B27AEB"/>
    <w:rsid w:val="00B33348"/>
    <w:rsid w:val="00B56CF3"/>
    <w:rsid w:val="00B81790"/>
    <w:rsid w:val="00B81BBC"/>
    <w:rsid w:val="00B8251C"/>
    <w:rsid w:val="00BC387F"/>
    <w:rsid w:val="00BD03D5"/>
    <w:rsid w:val="00BD1831"/>
    <w:rsid w:val="00C22F60"/>
    <w:rsid w:val="00C23501"/>
    <w:rsid w:val="00C3215E"/>
    <w:rsid w:val="00C45272"/>
    <w:rsid w:val="00C47770"/>
    <w:rsid w:val="00C55451"/>
    <w:rsid w:val="00C64727"/>
    <w:rsid w:val="00C75856"/>
    <w:rsid w:val="00C77A90"/>
    <w:rsid w:val="00C844A9"/>
    <w:rsid w:val="00C85A7C"/>
    <w:rsid w:val="00C95214"/>
    <w:rsid w:val="00C971FF"/>
    <w:rsid w:val="00CA0B21"/>
    <w:rsid w:val="00CA0E13"/>
    <w:rsid w:val="00CA574B"/>
    <w:rsid w:val="00CB477D"/>
    <w:rsid w:val="00CB52AB"/>
    <w:rsid w:val="00CC23C8"/>
    <w:rsid w:val="00CC3F59"/>
    <w:rsid w:val="00CC7065"/>
    <w:rsid w:val="00CD4774"/>
    <w:rsid w:val="00CE0755"/>
    <w:rsid w:val="00CF6889"/>
    <w:rsid w:val="00D005DB"/>
    <w:rsid w:val="00D10AAF"/>
    <w:rsid w:val="00D20A8B"/>
    <w:rsid w:val="00D27540"/>
    <w:rsid w:val="00D4006B"/>
    <w:rsid w:val="00D40D7A"/>
    <w:rsid w:val="00D454E0"/>
    <w:rsid w:val="00D55F75"/>
    <w:rsid w:val="00D64A0D"/>
    <w:rsid w:val="00D750B4"/>
    <w:rsid w:val="00D81C18"/>
    <w:rsid w:val="00D8461A"/>
    <w:rsid w:val="00D854E8"/>
    <w:rsid w:val="00D95CAF"/>
    <w:rsid w:val="00DA2AF3"/>
    <w:rsid w:val="00DB4F79"/>
    <w:rsid w:val="00DB60B6"/>
    <w:rsid w:val="00DC10AA"/>
    <w:rsid w:val="00DC1CC6"/>
    <w:rsid w:val="00DD3ACA"/>
    <w:rsid w:val="00DE6FEA"/>
    <w:rsid w:val="00E03C06"/>
    <w:rsid w:val="00E03EE6"/>
    <w:rsid w:val="00E067A8"/>
    <w:rsid w:val="00E102AA"/>
    <w:rsid w:val="00E13924"/>
    <w:rsid w:val="00E15FD5"/>
    <w:rsid w:val="00E1725A"/>
    <w:rsid w:val="00E33758"/>
    <w:rsid w:val="00E53E5E"/>
    <w:rsid w:val="00E61933"/>
    <w:rsid w:val="00E64325"/>
    <w:rsid w:val="00E673C5"/>
    <w:rsid w:val="00E67967"/>
    <w:rsid w:val="00E745E2"/>
    <w:rsid w:val="00E826F3"/>
    <w:rsid w:val="00E82723"/>
    <w:rsid w:val="00E912AE"/>
    <w:rsid w:val="00EA29A5"/>
    <w:rsid w:val="00EC107C"/>
    <w:rsid w:val="00EC7EBE"/>
    <w:rsid w:val="00EC7FD2"/>
    <w:rsid w:val="00ED4580"/>
    <w:rsid w:val="00ED5964"/>
    <w:rsid w:val="00EE4195"/>
    <w:rsid w:val="00F00E27"/>
    <w:rsid w:val="00F11373"/>
    <w:rsid w:val="00F1720B"/>
    <w:rsid w:val="00F26EE6"/>
    <w:rsid w:val="00F36ADC"/>
    <w:rsid w:val="00F605C6"/>
    <w:rsid w:val="00F6785B"/>
    <w:rsid w:val="00F708CF"/>
    <w:rsid w:val="00F8130D"/>
    <w:rsid w:val="00F915D6"/>
    <w:rsid w:val="00FE136A"/>
    <w:rsid w:val="00FE2F3D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485</Words>
  <Characters>2769</Characters>
  <Application>Microsoft Office Word</Application>
  <DocSecurity>0</DocSecurity>
  <Lines>23</Lines>
  <Paragraphs>6</Paragraphs>
  <ScaleCrop>false</ScaleCrop>
  <Company>University of Wales Trinity Saint David</Company>
  <LinksUpToDate>false</LinksUpToDate>
  <CharactersWithSpaces>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Damilola Oladele (2508847)</cp:lastModifiedBy>
  <cp:revision>2</cp:revision>
  <dcterms:created xsi:type="dcterms:W3CDTF">2025-11-21T16:29:00Z</dcterms:created>
  <dcterms:modified xsi:type="dcterms:W3CDTF">2025-11-21T16:29:00Z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