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BC2D8" w14:textId="61124408" w:rsidR="005C00B8" w:rsidRDefault="005C00B8" w:rsidP="005C00B8">
      <w:pPr>
        <w:jc w:val="center"/>
        <w:rPr>
          <w:b/>
          <w:sz w:val="32"/>
          <w:szCs w:val="32"/>
          <w:u w:val="single"/>
        </w:rPr>
      </w:pPr>
      <w:r w:rsidRPr="005C00B8">
        <w:rPr>
          <w:b/>
          <w:sz w:val="32"/>
          <w:szCs w:val="32"/>
          <w:u w:val="single"/>
        </w:rPr>
        <w:t>Critical Evaluation</w:t>
      </w:r>
    </w:p>
    <w:p w14:paraId="2D573D5B" w14:textId="77777777" w:rsidR="005C00B8" w:rsidRDefault="005C00B8" w:rsidP="005C00B8">
      <w:pPr>
        <w:rPr>
          <w:sz w:val="24"/>
          <w:szCs w:val="24"/>
        </w:rPr>
      </w:pPr>
      <w:r>
        <w:rPr>
          <w:sz w:val="24"/>
          <w:szCs w:val="24"/>
        </w:rPr>
        <w:t xml:space="preserve">When I started university in 2015 I was not one hundred percent sure what I wanted to do. I left college without a full idea on my career path for the future, but I knew I wanted to go to university that year. I had and interest in storytelling and I kept coming up with ideas for film I wanted to make but I wasn’t to sure on how to do it. I joined UWTSD in 2015 with the hope of learning how to create short films in any way whether it be through animating or live action filming. </w:t>
      </w:r>
    </w:p>
    <w:p w14:paraId="14C8C6AB" w14:textId="08DB1EEC" w:rsidR="005C00B8" w:rsidRDefault="005C00B8" w:rsidP="005C00B8">
      <w:pPr>
        <w:rPr>
          <w:sz w:val="24"/>
          <w:szCs w:val="24"/>
        </w:rPr>
      </w:pPr>
      <w:r>
        <w:rPr>
          <w:sz w:val="24"/>
          <w:szCs w:val="24"/>
        </w:rPr>
        <w:t>I got accepted into the 3D computer animation course however I still wasn’t sure if it was the choice for me. I had had prior experience in 3D software before joining the course whether it was teaching myself Maya or using Cinema 4D in college, but I was thinking for the first couple of weeks in the course that I was going to change to a film making course as I felt more comfortable working in editing software than 3D software.</w:t>
      </w:r>
    </w:p>
    <w:p w14:paraId="08F555BF" w14:textId="72E8DC03" w:rsidR="00763777" w:rsidRDefault="005C00B8" w:rsidP="005C00B8">
      <w:pPr>
        <w:rPr>
          <w:sz w:val="24"/>
          <w:szCs w:val="24"/>
        </w:rPr>
      </w:pPr>
      <w:r>
        <w:rPr>
          <w:sz w:val="24"/>
          <w:szCs w:val="24"/>
        </w:rPr>
        <w:t>After the first couple of weeks my opinion changed about leaving the course as I was quite enjoying it and I had already got to know the people in the class</w:t>
      </w:r>
      <w:r w:rsidR="00763777">
        <w:rPr>
          <w:sz w:val="24"/>
          <w:szCs w:val="24"/>
        </w:rPr>
        <w:t>. I felt comfortable on the course though I had more experience for the other course, but I was excited to learn more.</w:t>
      </w:r>
    </w:p>
    <w:p w14:paraId="6A4D673B" w14:textId="04C2E92F" w:rsidR="00763777" w:rsidRDefault="00763777" w:rsidP="005C00B8">
      <w:pPr>
        <w:rPr>
          <w:sz w:val="24"/>
          <w:szCs w:val="24"/>
        </w:rPr>
      </w:pPr>
      <w:r>
        <w:rPr>
          <w:sz w:val="24"/>
          <w:szCs w:val="24"/>
        </w:rPr>
        <w:t>In the first year however, I was a bit more excited that I was living away from home than I was about the course at first. I kept finding myself being distracted by my house mates most of the time that I was not really paying attention to the course which led me into my first problem whit was that I forgot to hand in a report on my first assignment. Looking back to my first year I was terrible unorganised and quite lazy, I’d find myself picking nights out in the town over staying in and working nine out of ten times. I was not as motivated as I first thought.</w:t>
      </w:r>
    </w:p>
    <w:p w14:paraId="4034B0C8" w14:textId="77777777" w:rsidR="00763777" w:rsidRPr="00763777" w:rsidRDefault="00763777" w:rsidP="00763777">
      <w:pPr>
        <w:rPr>
          <w:b/>
          <w:sz w:val="28"/>
          <w:szCs w:val="28"/>
          <w:u w:val="single"/>
        </w:rPr>
      </w:pPr>
      <w:r w:rsidRPr="00763777">
        <w:rPr>
          <w:b/>
          <w:sz w:val="28"/>
          <w:szCs w:val="28"/>
          <w:u w:val="single"/>
        </w:rPr>
        <w:t>Group Work</w:t>
      </w:r>
    </w:p>
    <w:p w14:paraId="41FEADB3" w14:textId="77777777" w:rsidR="00D355B4" w:rsidRDefault="00763777" w:rsidP="005C00B8">
      <w:pPr>
        <w:rPr>
          <w:sz w:val="24"/>
          <w:szCs w:val="24"/>
        </w:rPr>
      </w:pPr>
      <w:r>
        <w:rPr>
          <w:sz w:val="24"/>
          <w:szCs w:val="24"/>
        </w:rPr>
        <w:t>I want to talk about my group work first as most of the time I wanted to work on my own.</w:t>
      </w:r>
      <w:r w:rsidR="00D355B4">
        <w:rPr>
          <w:sz w:val="24"/>
          <w:szCs w:val="24"/>
        </w:rPr>
        <w:t xml:space="preserve"> I’ve only worked in a group three times in the entirety of the time I have been on this course, two of them ended up working out well and the one was a complete disaster as I found myself working mostly on my own for ninety percent of it. The two that worked well was due to clear communication and a genuine passion for what we do. I know I said I was quite lazy in the first year, but I knew that if I didn’t do the work that I was set by the group leader then I wouldn’t just be letting myself down by my whole team down which pushed me into become more motivated in the upcoming assignments. </w:t>
      </w:r>
    </w:p>
    <w:p w14:paraId="447858FC" w14:textId="564D82FD" w:rsidR="00763777" w:rsidRDefault="00D355B4" w:rsidP="005C00B8">
      <w:pPr>
        <w:rPr>
          <w:sz w:val="24"/>
          <w:szCs w:val="24"/>
        </w:rPr>
      </w:pPr>
      <w:r>
        <w:rPr>
          <w:sz w:val="24"/>
          <w:szCs w:val="24"/>
        </w:rPr>
        <w:t xml:space="preserve">The first group assignment was just a small one. I was basically an introduction into group work and a way to get us communicating more and to get to know each other as it was near the beginning of the year. I was task with creating some 3D models for the group which I felt comfortable with as it got me to learn Maya a bit more in-depth. This got me </w:t>
      </w:r>
      <w:r w:rsidR="0093660F">
        <w:rPr>
          <w:sz w:val="24"/>
          <w:szCs w:val="24"/>
        </w:rPr>
        <w:t xml:space="preserve">really motivated when the project was done and turned in, I felt like I made the right choice in sticking with the course. </w:t>
      </w:r>
      <w:r w:rsidR="0042611F">
        <w:rPr>
          <w:sz w:val="24"/>
          <w:szCs w:val="24"/>
        </w:rPr>
        <w:t>However,</w:t>
      </w:r>
      <w:r w:rsidR="0093660F">
        <w:rPr>
          <w:sz w:val="24"/>
          <w:szCs w:val="24"/>
        </w:rPr>
        <w:t xml:space="preserve"> the next group project is what made me scared to work as part of a group due to my group not doing anything I asked them to for the whole three months of work on the </w:t>
      </w:r>
      <w:r w:rsidR="0093660F">
        <w:rPr>
          <w:sz w:val="24"/>
          <w:szCs w:val="24"/>
        </w:rPr>
        <w:lastRenderedPageBreak/>
        <w:t xml:space="preserve">project. It was the first time we were asked to work along with the Game Course which I was very excited to do as I liked talking to the Games Course. However, since the assignment was more focused on the animation side of things two of my group members were out of their comfort zone and did not really work on the project at all. I did have another person in the group who was from my animation course, but I found that person also not doing work which left me to do an entire animation project by myself in three months and it ended with a very poorly made project that when we stood up and presented it in front of every other group I found myself even laughing at it. I was asking for days, weeks, months for parts of the projects that I asked them to do and I never got them. Because of this I </w:t>
      </w:r>
      <w:r w:rsidR="0045341F">
        <w:rPr>
          <w:sz w:val="24"/>
          <w:szCs w:val="24"/>
        </w:rPr>
        <w:t>got nervous about working in groups as I didn’t want to have a let down of a project like that again.</w:t>
      </w:r>
    </w:p>
    <w:p w14:paraId="37790BEA" w14:textId="53D7EC84" w:rsidR="0045341F" w:rsidRDefault="0045341F" w:rsidP="005C00B8">
      <w:pPr>
        <w:rPr>
          <w:sz w:val="24"/>
          <w:szCs w:val="24"/>
        </w:rPr>
      </w:pPr>
      <w:r>
        <w:rPr>
          <w:sz w:val="24"/>
          <w:szCs w:val="24"/>
        </w:rPr>
        <w:t>I am not completely put off by the chance of working in a group again though. In the upcoming Marts project, I am hoping to work as part of a group, so we can produce a higher quality piece of work that we can all be proud of.</w:t>
      </w:r>
    </w:p>
    <w:p w14:paraId="7A859C6D" w14:textId="77777777" w:rsidR="0045341F" w:rsidRPr="00763777" w:rsidRDefault="0045341F" w:rsidP="005C00B8">
      <w:pPr>
        <w:rPr>
          <w:sz w:val="24"/>
          <w:szCs w:val="24"/>
        </w:rPr>
      </w:pPr>
    </w:p>
    <w:p w14:paraId="162DA4C3" w14:textId="15DB6525" w:rsidR="005C00B8" w:rsidRDefault="005C00B8">
      <w:pPr>
        <w:rPr>
          <w:b/>
          <w:sz w:val="28"/>
          <w:szCs w:val="28"/>
          <w:u w:val="single"/>
        </w:rPr>
      </w:pPr>
      <w:r w:rsidRPr="00763777">
        <w:rPr>
          <w:b/>
          <w:sz w:val="28"/>
          <w:szCs w:val="28"/>
          <w:u w:val="single"/>
        </w:rPr>
        <w:t>Pre-Production</w:t>
      </w:r>
    </w:p>
    <w:p w14:paraId="1CC3F35E" w14:textId="0864355B" w:rsidR="0045341F" w:rsidRPr="002B146F" w:rsidRDefault="00745D27">
      <w:pPr>
        <w:rPr>
          <w:sz w:val="24"/>
          <w:szCs w:val="24"/>
        </w:rPr>
      </w:pPr>
      <w:r>
        <w:rPr>
          <w:sz w:val="24"/>
          <w:szCs w:val="24"/>
        </w:rPr>
        <w:t xml:space="preserve">I have never been good with pre-production, I usually spend most of my time writing down all the ideas than drawing them out which is one of my weaknesses. I like writing out everything I think about when it comes to stories whether it be on just a sticky note or a couple pages of a word document I feel more comfortable seeing it in a written format as I am not very good at drawing. For me I believe that if I can get people to visualise a scene by the way I describe it in a written format then I can draw out the scenes easier rather </w:t>
      </w:r>
      <w:r w:rsidR="003B5A31">
        <w:rPr>
          <w:sz w:val="24"/>
          <w:szCs w:val="24"/>
        </w:rPr>
        <w:t>than</w:t>
      </w:r>
      <w:r>
        <w:rPr>
          <w:sz w:val="24"/>
          <w:szCs w:val="24"/>
        </w:rPr>
        <w:t xml:space="preserve"> just drawing </w:t>
      </w:r>
      <w:r w:rsidR="003B5A31">
        <w:rPr>
          <w:sz w:val="24"/>
          <w:szCs w:val="24"/>
        </w:rPr>
        <w:t xml:space="preserve">out a scene randomly </w:t>
      </w:r>
      <w:r>
        <w:rPr>
          <w:sz w:val="24"/>
          <w:szCs w:val="24"/>
        </w:rPr>
        <w:t>and hoping that the scene makes sense.</w:t>
      </w:r>
      <w:r w:rsidR="003B5A31">
        <w:rPr>
          <w:sz w:val="24"/>
          <w:szCs w:val="24"/>
        </w:rPr>
        <w:t xml:space="preserve"> Unfortunately, this takes me far longer than it should </w:t>
      </w:r>
      <w:r w:rsidR="008735D5">
        <w:rPr>
          <w:sz w:val="24"/>
          <w:szCs w:val="24"/>
        </w:rPr>
        <w:t>do,</w:t>
      </w:r>
      <w:r w:rsidR="003B5A31">
        <w:rPr>
          <w:sz w:val="24"/>
          <w:szCs w:val="24"/>
        </w:rPr>
        <w:t xml:space="preserve"> and I find myself inevitably falling behind in the drawing part of the pre-production.</w:t>
      </w:r>
    </w:p>
    <w:p w14:paraId="37E81924" w14:textId="075FA4CD" w:rsidR="00763777" w:rsidRDefault="00763777">
      <w:pPr>
        <w:rPr>
          <w:b/>
          <w:sz w:val="28"/>
          <w:szCs w:val="28"/>
          <w:u w:val="single"/>
        </w:rPr>
      </w:pPr>
      <w:r w:rsidRPr="00763777">
        <w:rPr>
          <w:b/>
          <w:sz w:val="28"/>
          <w:szCs w:val="28"/>
          <w:u w:val="single"/>
        </w:rPr>
        <w:t>3D Environment Modelling</w:t>
      </w:r>
    </w:p>
    <w:p w14:paraId="7B41FD8C" w14:textId="2536E464" w:rsidR="008735D5" w:rsidRDefault="00D21CAD">
      <w:pPr>
        <w:rPr>
          <w:sz w:val="24"/>
          <w:szCs w:val="24"/>
        </w:rPr>
      </w:pPr>
      <w:r>
        <w:rPr>
          <w:sz w:val="24"/>
          <w:szCs w:val="24"/>
        </w:rPr>
        <w:t xml:space="preserve">The first time we were set with creating a 3D environment I fell in love with it. I enjoyed creating the space that the character interacted with </w:t>
      </w:r>
      <w:r w:rsidR="00055CE6">
        <w:rPr>
          <w:sz w:val="24"/>
          <w:szCs w:val="24"/>
        </w:rPr>
        <w:t>because I felt I could make it tell a story all by itself. The first environment I made was in the first year which was a prison of my own design. I designed it in a way to make people think when they first look at it that there was no way to escape the prison. When I handed it in I got the highest make in the class which really motivated me to keep practising making environments and since then I believe I’ve gotten better and better at in. The second year I made a coliseum and now the third year I have four different environments for one animation while I believe look good.</w:t>
      </w:r>
    </w:p>
    <w:p w14:paraId="45E48E72" w14:textId="6C397524" w:rsidR="00055CE6" w:rsidRDefault="00055CE6">
      <w:pPr>
        <w:rPr>
          <w:sz w:val="24"/>
          <w:szCs w:val="24"/>
        </w:rPr>
      </w:pPr>
    </w:p>
    <w:p w14:paraId="734FDC16" w14:textId="59BB3B7D" w:rsidR="00055CE6" w:rsidRDefault="00055CE6">
      <w:pPr>
        <w:rPr>
          <w:sz w:val="24"/>
          <w:szCs w:val="24"/>
        </w:rPr>
      </w:pPr>
    </w:p>
    <w:p w14:paraId="7EE62238" w14:textId="77777777" w:rsidR="00055CE6" w:rsidRPr="00D21CAD" w:rsidRDefault="00055CE6">
      <w:pPr>
        <w:rPr>
          <w:sz w:val="24"/>
          <w:szCs w:val="24"/>
        </w:rPr>
      </w:pPr>
    </w:p>
    <w:p w14:paraId="1CADC75A" w14:textId="4AB62EBF" w:rsidR="005C00B8" w:rsidRDefault="00763777">
      <w:pPr>
        <w:rPr>
          <w:b/>
          <w:sz w:val="28"/>
          <w:szCs w:val="28"/>
          <w:u w:val="single"/>
        </w:rPr>
      </w:pPr>
      <w:r w:rsidRPr="00763777">
        <w:rPr>
          <w:b/>
          <w:sz w:val="28"/>
          <w:szCs w:val="28"/>
          <w:u w:val="single"/>
        </w:rPr>
        <w:lastRenderedPageBreak/>
        <w:t xml:space="preserve">Character </w:t>
      </w:r>
      <w:r w:rsidR="005C00B8" w:rsidRPr="00763777">
        <w:rPr>
          <w:b/>
          <w:sz w:val="28"/>
          <w:szCs w:val="28"/>
          <w:u w:val="single"/>
        </w:rPr>
        <w:t>Modelling</w:t>
      </w:r>
    </w:p>
    <w:p w14:paraId="0356978B" w14:textId="34B932D6" w:rsidR="00055CE6" w:rsidRPr="00055CE6" w:rsidRDefault="00055CE6">
      <w:pPr>
        <w:rPr>
          <w:sz w:val="24"/>
          <w:szCs w:val="24"/>
        </w:rPr>
      </w:pPr>
      <w:r>
        <w:rPr>
          <w:sz w:val="24"/>
          <w:szCs w:val="24"/>
        </w:rPr>
        <w:t>With character modelling I feel as though I neglected learning how to do it. In the first year when tasked with creating a character I messed up while making it, but it didn’t really look that good in the first place. I wasn’t comfortable with modelling people as I couldn’t get the anatomy or the proportions right and I put off learning them when I look back at it. I was a lot more focused in learning environment design and visual effects. However, in the third year I made two characters for my major assignment and they both look quite good, but it did help that I was not going for a realistic approach for my animation, so I did not need to keep the proportions correct on my characters.</w:t>
      </w:r>
    </w:p>
    <w:p w14:paraId="2D5C151B" w14:textId="0D937514" w:rsidR="005C00B8" w:rsidRDefault="005C00B8">
      <w:pPr>
        <w:rPr>
          <w:b/>
          <w:sz w:val="28"/>
          <w:szCs w:val="28"/>
          <w:u w:val="single"/>
        </w:rPr>
      </w:pPr>
      <w:r w:rsidRPr="00763777">
        <w:rPr>
          <w:b/>
          <w:sz w:val="28"/>
          <w:szCs w:val="28"/>
          <w:u w:val="single"/>
        </w:rPr>
        <w:t>Rigging</w:t>
      </w:r>
    </w:p>
    <w:p w14:paraId="6CFF29EC" w14:textId="6F76A827" w:rsidR="00055CE6" w:rsidRPr="00055CE6" w:rsidRDefault="00055CE6">
      <w:pPr>
        <w:rPr>
          <w:sz w:val="24"/>
          <w:szCs w:val="24"/>
        </w:rPr>
      </w:pPr>
      <w:r>
        <w:rPr>
          <w:sz w:val="24"/>
          <w:szCs w:val="24"/>
        </w:rPr>
        <w:t xml:space="preserve">With rigging </w:t>
      </w:r>
      <w:r w:rsidR="001F1A0C">
        <w:rPr>
          <w:sz w:val="24"/>
          <w:szCs w:val="24"/>
        </w:rPr>
        <w:t>I haven’t done much of it. I haven’t needed to do much rigging in the time that I have been on this course but when ever I did I almost always found myself complaining about it. I was not hard to do it was just very time consuming which got on my nerves most of the time. In the few times that I have had to do rigging though I would say that I have improved on it. The very first time was in the first year when we created our first characters. I didn’t know what weight painting was back then and I modelled my character with his arms down by his sides which just made it even more difficult. I ended up rigging the character with the rig out of proportion to the character to make it work properly which in the end it didn’t turn out well. But over the years my knowledge on rigging has increased but I do still get problems with the weight painting from time to time.</w:t>
      </w:r>
    </w:p>
    <w:p w14:paraId="2FFB9B7E" w14:textId="361DCDA4" w:rsidR="00B411B3" w:rsidRDefault="00295507">
      <w:pPr>
        <w:rPr>
          <w:b/>
          <w:sz w:val="28"/>
          <w:szCs w:val="28"/>
          <w:u w:val="single"/>
        </w:rPr>
      </w:pPr>
      <w:r w:rsidRPr="00763777">
        <w:rPr>
          <w:b/>
          <w:sz w:val="28"/>
          <w:szCs w:val="28"/>
          <w:u w:val="single"/>
        </w:rPr>
        <w:t>Animation</w:t>
      </w:r>
    </w:p>
    <w:p w14:paraId="3066CE97" w14:textId="2D92AC3E" w:rsidR="001F1A0C" w:rsidRPr="001F1A0C" w:rsidRDefault="001F1A0C">
      <w:pPr>
        <w:rPr>
          <w:sz w:val="24"/>
          <w:szCs w:val="24"/>
        </w:rPr>
      </w:pPr>
      <w:r>
        <w:rPr>
          <w:sz w:val="24"/>
          <w:szCs w:val="24"/>
        </w:rPr>
        <w:t>Animating is something that I really enjoy doing but I must convince myself to sit down and do it. I keep finding myself getting to the point where it is time to start animating but I know that I will be sitting there for hours doing it when I would like to do something else</w:t>
      </w:r>
      <w:r w:rsidR="00C50332">
        <w:rPr>
          <w:sz w:val="24"/>
          <w:szCs w:val="24"/>
        </w:rPr>
        <w:t xml:space="preserve"> which is problem. In the first year I was not well equated with Maya, I knew how to make things, but I was not good at animating it. I had no idea about the basic principles of animation and so I may have let the hold me back when I was first starting to learn. Over the years I have defiantly improved on my animation, but it could defiantly a lot better and if I put more time into practising animating back in the first and second year rather that procrastinating then I would be a lot better at it now though it doesn’t stop me from trying to produce high quality pieces of work.</w:t>
      </w:r>
    </w:p>
    <w:p w14:paraId="5C06C1FD" w14:textId="77777777" w:rsidR="009D4DF7" w:rsidRDefault="009D4DF7">
      <w:pPr>
        <w:rPr>
          <w:b/>
          <w:sz w:val="28"/>
          <w:szCs w:val="28"/>
          <w:u w:val="single"/>
        </w:rPr>
      </w:pPr>
    </w:p>
    <w:p w14:paraId="4481BE76" w14:textId="77777777" w:rsidR="009D4DF7" w:rsidRDefault="009D4DF7">
      <w:pPr>
        <w:rPr>
          <w:b/>
          <w:sz w:val="28"/>
          <w:szCs w:val="28"/>
          <w:u w:val="single"/>
        </w:rPr>
      </w:pPr>
    </w:p>
    <w:p w14:paraId="540C167C" w14:textId="77777777" w:rsidR="009D4DF7" w:rsidRDefault="009D4DF7">
      <w:pPr>
        <w:rPr>
          <w:b/>
          <w:sz w:val="28"/>
          <w:szCs w:val="28"/>
          <w:u w:val="single"/>
        </w:rPr>
      </w:pPr>
    </w:p>
    <w:p w14:paraId="732D77B2" w14:textId="77777777" w:rsidR="009D4DF7" w:rsidRDefault="009D4DF7">
      <w:pPr>
        <w:rPr>
          <w:b/>
          <w:sz w:val="28"/>
          <w:szCs w:val="28"/>
          <w:u w:val="single"/>
        </w:rPr>
      </w:pPr>
    </w:p>
    <w:p w14:paraId="6289043E" w14:textId="6EC769A9" w:rsidR="005C00B8" w:rsidRDefault="005C00B8">
      <w:pPr>
        <w:rPr>
          <w:b/>
          <w:sz w:val="28"/>
          <w:szCs w:val="28"/>
          <w:u w:val="single"/>
        </w:rPr>
      </w:pPr>
      <w:r w:rsidRPr="00763777">
        <w:rPr>
          <w:b/>
          <w:sz w:val="28"/>
          <w:szCs w:val="28"/>
          <w:u w:val="single"/>
        </w:rPr>
        <w:lastRenderedPageBreak/>
        <w:t>Texturing</w:t>
      </w:r>
    </w:p>
    <w:p w14:paraId="69BD2165" w14:textId="5A1060CA" w:rsidR="00C50332" w:rsidRPr="00C50332" w:rsidRDefault="00C50332">
      <w:pPr>
        <w:rPr>
          <w:sz w:val="24"/>
          <w:szCs w:val="24"/>
        </w:rPr>
      </w:pPr>
      <w:r>
        <w:rPr>
          <w:sz w:val="24"/>
          <w:szCs w:val="24"/>
        </w:rPr>
        <w:t>With textur</w:t>
      </w:r>
      <w:r w:rsidR="00197B88">
        <w:rPr>
          <w:sz w:val="24"/>
          <w:szCs w:val="24"/>
        </w:rPr>
        <w:t>ing</w:t>
      </w:r>
      <w:r>
        <w:rPr>
          <w:sz w:val="24"/>
          <w:szCs w:val="24"/>
        </w:rPr>
        <w:t xml:space="preserve"> I have always taken shortcuts</w:t>
      </w:r>
      <w:r w:rsidR="00197B88">
        <w:rPr>
          <w:sz w:val="24"/>
          <w:szCs w:val="24"/>
        </w:rPr>
        <w:t xml:space="preserve"> when it comes to </w:t>
      </w:r>
      <w:proofErr w:type="spellStart"/>
      <w:r w:rsidR="00197B88">
        <w:rPr>
          <w:sz w:val="24"/>
          <w:szCs w:val="24"/>
        </w:rPr>
        <w:t>UVing</w:t>
      </w:r>
      <w:proofErr w:type="spellEnd"/>
      <w:r w:rsidR="00197B88">
        <w:rPr>
          <w:sz w:val="24"/>
          <w:szCs w:val="24"/>
        </w:rPr>
        <w:t xml:space="preserve"> whether it be automatically unwrapping in the Maya or </w:t>
      </w:r>
      <w:proofErr w:type="spellStart"/>
      <w:r w:rsidR="00197B88">
        <w:rPr>
          <w:sz w:val="24"/>
          <w:szCs w:val="24"/>
        </w:rPr>
        <w:t>Zbrush</w:t>
      </w:r>
      <w:proofErr w:type="spellEnd"/>
      <w:r w:rsidR="00197B88">
        <w:rPr>
          <w:sz w:val="24"/>
          <w:szCs w:val="24"/>
        </w:rPr>
        <w:t xml:space="preserve">, or just selecting the faces and adding a lambert or a </w:t>
      </w:r>
      <w:proofErr w:type="spellStart"/>
      <w:r w:rsidR="00197B88">
        <w:rPr>
          <w:sz w:val="24"/>
          <w:szCs w:val="24"/>
        </w:rPr>
        <w:t>blinn</w:t>
      </w:r>
      <w:proofErr w:type="spellEnd"/>
      <w:r w:rsidR="00197B88">
        <w:rPr>
          <w:sz w:val="24"/>
          <w:szCs w:val="24"/>
        </w:rPr>
        <w:t xml:space="preserve"> to the selected faces. </w:t>
      </w:r>
      <w:r w:rsidR="00EA3A6C">
        <w:rPr>
          <w:sz w:val="24"/>
          <w:szCs w:val="24"/>
        </w:rPr>
        <w:t>In the first year for my environment I automatically unwrapped most of the things in the scenes, luckily it turned out looking good, but I think the problem with that is that it made me believe that I could do that with most of my projects which I cannot because everything was so square in that scene I didn’t have to worry about the automatic UV unwrap struggling to unwrap it but now as my scene get more and more complex I would have to start manually unwrapping everything which I don’t like the fact that it is really time consuming.</w:t>
      </w:r>
    </w:p>
    <w:p w14:paraId="20C67FEC" w14:textId="415E0EF5" w:rsidR="005C00B8" w:rsidRDefault="005C00B8">
      <w:pPr>
        <w:rPr>
          <w:b/>
          <w:sz w:val="28"/>
          <w:szCs w:val="28"/>
          <w:u w:val="single"/>
        </w:rPr>
      </w:pPr>
      <w:r w:rsidRPr="00763777">
        <w:rPr>
          <w:b/>
          <w:sz w:val="28"/>
          <w:szCs w:val="28"/>
          <w:u w:val="single"/>
        </w:rPr>
        <w:t>Renders</w:t>
      </w:r>
    </w:p>
    <w:p w14:paraId="5070A438" w14:textId="3C651BA5" w:rsidR="00EA3A6C" w:rsidRPr="00EA3A6C" w:rsidRDefault="00EA3A6C">
      <w:pPr>
        <w:rPr>
          <w:sz w:val="24"/>
          <w:szCs w:val="24"/>
        </w:rPr>
      </w:pPr>
      <w:r>
        <w:rPr>
          <w:sz w:val="24"/>
          <w:szCs w:val="24"/>
        </w:rPr>
        <w:t xml:space="preserve">I’ve always never given myself enough time to render anything. I always have the idea that I am going to get a high-quality render, but I fall short towards the end thus decreasing my quality of work. This problem usually hits because I spend to much time doing one thing, I am never one hundred percent organised when it comes to my work. </w:t>
      </w:r>
      <w:r w:rsidR="006A28D5">
        <w:rPr>
          <w:sz w:val="24"/>
          <w:szCs w:val="24"/>
        </w:rPr>
        <w:t xml:space="preserve">I will have a </w:t>
      </w:r>
      <w:r w:rsidR="00AF4343">
        <w:rPr>
          <w:sz w:val="24"/>
          <w:szCs w:val="24"/>
        </w:rPr>
        <w:t>plan,</w:t>
      </w:r>
      <w:r w:rsidR="006A28D5">
        <w:rPr>
          <w:sz w:val="24"/>
          <w:szCs w:val="24"/>
        </w:rPr>
        <w:t xml:space="preserve"> but I will </w:t>
      </w:r>
      <w:r w:rsidR="00AF4343">
        <w:rPr>
          <w:sz w:val="24"/>
          <w:szCs w:val="24"/>
        </w:rPr>
        <w:t>usually stray away from it when I feel like I need to put more time into a certain piece of my project. Any time I spend to long on something it will then dig into my rendering time which will force me to render in lower and lower quality the more time is lost.</w:t>
      </w:r>
    </w:p>
    <w:p w14:paraId="518CCD84" w14:textId="0DE2652E" w:rsidR="005C00B8" w:rsidRDefault="005C00B8">
      <w:pPr>
        <w:rPr>
          <w:b/>
          <w:sz w:val="28"/>
          <w:szCs w:val="28"/>
          <w:u w:val="single"/>
        </w:rPr>
      </w:pPr>
      <w:r w:rsidRPr="00763777">
        <w:rPr>
          <w:b/>
          <w:sz w:val="28"/>
          <w:szCs w:val="28"/>
          <w:u w:val="single"/>
        </w:rPr>
        <w:t xml:space="preserve">Visual </w:t>
      </w:r>
      <w:r w:rsidR="00EA3A6C">
        <w:rPr>
          <w:b/>
          <w:sz w:val="28"/>
          <w:szCs w:val="28"/>
          <w:u w:val="single"/>
        </w:rPr>
        <w:t xml:space="preserve">and sound </w:t>
      </w:r>
      <w:r w:rsidRPr="00763777">
        <w:rPr>
          <w:b/>
          <w:sz w:val="28"/>
          <w:szCs w:val="28"/>
          <w:u w:val="single"/>
        </w:rPr>
        <w:t>Effects</w:t>
      </w:r>
    </w:p>
    <w:p w14:paraId="41506031" w14:textId="30119A81" w:rsidR="00AF4343" w:rsidRPr="00AF4343" w:rsidRDefault="00AF4343">
      <w:pPr>
        <w:rPr>
          <w:sz w:val="24"/>
          <w:szCs w:val="24"/>
        </w:rPr>
      </w:pPr>
      <w:r>
        <w:rPr>
          <w:sz w:val="24"/>
          <w:szCs w:val="24"/>
        </w:rPr>
        <w:t>Originally, I was going to switch courses to filmmaking to focus more on cinematics, visual effects, sound editing and storytelling within a film. Prior to joining university, I really enjoyed editing videos as a hobby I would always keep learning new ways to do certain visual effect and I felt a though I was good at editing. In the second year we had a choice to make between storytelling and visual effect and I chose to do storytelling over visual effects. While I enjoyed doing the storytelling modules I sometimes feel like I should have stuck to what I knew. I keep practising my editing skills in my free time to keep my skills up</w:t>
      </w:r>
      <w:r w:rsidR="004F5385">
        <w:rPr>
          <w:sz w:val="24"/>
          <w:szCs w:val="24"/>
        </w:rPr>
        <w:t xml:space="preserve"> as it might be something I am aiming to do in the future.</w:t>
      </w:r>
    </w:p>
    <w:p w14:paraId="45E7F898" w14:textId="05B352D7" w:rsidR="008735D5" w:rsidRDefault="008735D5">
      <w:pPr>
        <w:rPr>
          <w:b/>
          <w:sz w:val="28"/>
          <w:szCs w:val="28"/>
          <w:u w:val="single"/>
        </w:rPr>
      </w:pPr>
      <w:r>
        <w:rPr>
          <w:b/>
          <w:sz w:val="28"/>
          <w:szCs w:val="28"/>
          <w:u w:val="single"/>
        </w:rPr>
        <w:t>Future Projection</w:t>
      </w:r>
    </w:p>
    <w:p w14:paraId="4B7DBB93" w14:textId="2EC9D0F2" w:rsidR="004F5385" w:rsidRDefault="004F5385">
      <w:pPr>
        <w:rPr>
          <w:sz w:val="24"/>
          <w:szCs w:val="24"/>
        </w:rPr>
      </w:pPr>
      <w:r>
        <w:rPr>
          <w:sz w:val="24"/>
          <w:szCs w:val="24"/>
        </w:rPr>
        <w:t>Before I came to university I didn’t really have a plan. Didn’t know what to do. I only started forging the path when I started college and even then, I still didn’t know. But since starting university it has helped me find my strengths and weaknesses and help me decided the career path I want to take. The main two things that stood out to me in the time I have been here are 3d Environmental design and Editing.</w:t>
      </w:r>
    </w:p>
    <w:p w14:paraId="0F61AE30" w14:textId="242064DA" w:rsidR="00F83238" w:rsidRDefault="00F83238">
      <w:pPr>
        <w:rPr>
          <w:sz w:val="24"/>
          <w:szCs w:val="24"/>
        </w:rPr>
      </w:pPr>
      <w:r>
        <w:rPr>
          <w:sz w:val="24"/>
          <w:szCs w:val="24"/>
        </w:rPr>
        <w:t xml:space="preserve">Firstly, I would like to continue with this course for one more year in the Marts degree where I can hopefully improve on my skills in editing and environment designs. I feel the extra year will give me time to really make sure about my chosen career path and that I am right in deciding </w:t>
      </w:r>
      <w:r>
        <w:rPr>
          <w:sz w:val="24"/>
          <w:szCs w:val="24"/>
        </w:rPr>
        <w:lastRenderedPageBreak/>
        <w:t xml:space="preserve">the 3D environments and editing is for me and it will give me more time to practise the things that I am not so good at. </w:t>
      </w:r>
    </w:p>
    <w:p w14:paraId="796B94D3" w14:textId="25433BD8" w:rsidR="00F83238" w:rsidRPr="004F5385" w:rsidRDefault="00F83238">
      <w:pPr>
        <w:rPr>
          <w:sz w:val="24"/>
          <w:szCs w:val="24"/>
        </w:rPr>
      </w:pPr>
      <w:r>
        <w:rPr>
          <w:sz w:val="24"/>
          <w:szCs w:val="24"/>
        </w:rPr>
        <w:t xml:space="preserve">I am pretty sure about these two subjects that I have chosen however because every time there has been an assignment that had involved making a 3D environment I have always enjoyed creating them. I’ve never looked for an easy way around making them it always appealed to me since the first environment design. With editing however since there has only be one time in university where we were tasked </w:t>
      </w:r>
      <w:r w:rsidR="00C102B4">
        <w:rPr>
          <w:sz w:val="24"/>
          <w:szCs w:val="24"/>
        </w:rPr>
        <w:t xml:space="preserve">with editing footage I was excited to do it and it ended up turning out well which gave me the confidence to keep practising it so that I could possible do that for a living in the future. </w:t>
      </w:r>
    </w:p>
    <w:p w14:paraId="6EEFE7E3" w14:textId="4277A2FF" w:rsidR="005C00B8" w:rsidRPr="00763777" w:rsidRDefault="005C00B8">
      <w:pPr>
        <w:rPr>
          <w:b/>
          <w:sz w:val="28"/>
          <w:szCs w:val="28"/>
          <w:u w:val="single"/>
        </w:rPr>
      </w:pPr>
      <w:r w:rsidRPr="00763777">
        <w:rPr>
          <w:b/>
          <w:sz w:val="28"/>
          <w:szCs w:val="28"/>
          <w:u w:val="single"/>
        </w:rPr>
        <w:t>Conclusion</w:t>
      </w:r>
    </w:p>
    <w:p w14:paraId="38CF92B2" w14:textId="487234BF" w:rsidR="005C00B8" w:rsidRPr="00C102B4" w:rsidRDefault="00C102B4">
      <w:pPr>
        <w:rPr>
          <w:sz w:val="24"/>
          <w:szCs w:val="24"/>
        </w:rPr>
      </w:pPr>
      <w:r>
        <w:rPr>
          <w:sz w:val="24"/>
          <w:szCs w:val="24"/>
        </w:rPr>
        <w:t>I’ve had many ups and many downs since my time being on this course</w:t>
      </w:r>
      <w:r w:rsidR="00221725">
        <w:rPr>
          <w:sz w:val="24"/>
          <w:szCs w:val="24"/>
        </w:rPr>
        <w:t xml:space="preserve"> whether it be getting some firsts for some modules in my time on this course or losing all my work due to a hard drive corruption a week before an assignment is due in.</w:t>
      </w:r>
      <w:r>
        <w:rPr>
          <w:sz w:val="24"/>
          <w:szCs w:val="24"/>
        </w:rPr>
        <w:t xml:space="preserve"> </w:t>
      </w:r>
      <w:r w:rsidR="00221725">
        <w:rPr>
          <w:sz w:val="24"/>
          <w:szCs w:val="24"/>
        </w:rPr>
        <w:t>B</w:t>
      </w:r>
      <w:r>
        <w:rPr>
          <w:sz w:val="24"/>
          <w:szCs w:val="24"/>
        </w:rPr>
        <w:t>ut I have defiantly improved in my time being here. Not in just practical skill within my work but as a person. I was very lazy to start off with, very unorganised</w:t>
      </w:r>
      <w:r w:rsidR="00240638">
        <w:rPr>
          <w:sz w:val="24"/>
          <w:szCs w:val="24"/>
        </w:rPr>
        <w:t xml:space="preserve"> and</w:t>
      </w:r>
      <w:r>
        <w:rPr>
          <w:sz w:val="24"/>
          <w:szCs w:val="24"/>
        </w:rPr>
        <w:t xml:space="preserve"> procrastinated a lot. But since the first year I believe I have stepped my game up. Though I can still </w:t>
      </w:r>
      <w:r w:rsidR="00240638">
        <w:rPr>
          <w:sz w:val="24"/>
          <w:szCs w:val="24"/>
        </w:rPr>
        <w:t>improve I</w:t>
      </w:r>
      <w:r>
        <w:rPr>
          <w:sz w:val="24"/>
          <w:szCs w:val="24"/>
        </w:rPr>
        <w:t xml:space="preserve"> am a lot more organised and I know when I should be doing work now instead of slacking off. I feel more professional than I did but I still have </w:t>
      </w:r>
      <w:r w:rsidR="009D4DF7">
        <w:rPr>
          <w:sz w:val="24"/>
          <w:szCs w:val="24"/>
        </w:rPr>
        <w:t>a way</w:t>
      </w:r>
      <w:r>
        <w:rPr>
          <w:sz w:val="24"/>
          <w:szCs w:val="24"/>
        </w:rPr>
        <w:t xml:space="preserve"> to go. </w:t>
      </w:r>
      <w:bookmarkStart w:id="0" w:name="_GoBack"/>
      <w:bookmarkEnd w:id="0"/>
    </w:p>
    <w:sectPr w:rsidR="005C00B8" w:rsidRPr="00C102B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F7CCD" w14:textId="77777777" w:rsidR="0093757E" w:rsidRDefault="0093757E" w:rsidP="00763777">
      <w:pPr>
        <w:spacing w:after="0" w:line="240" w:lineRule="auto"/>
      </w:pPr>
      <w:r>
        <w:separator/>
      </w:r>
    </w:p>
  </w:endnote>
  <w:endnote w:type="continuationSeparator" w:id="0">
    <w:p w14:paraId="6464C7E1" w14:textId="77777777" w:rsidR="0093757E" w:rsidRDefault="0093757E" w:rsidP="00763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D28F7" w14:textId="77777777" w:rsidR="0093757E" w:rsidRDefault="0093757E" w:rsidP="00763777">
      <w:pPr>
        <w:spacing w:after="0" w:line="240" w:lineRule="auto"/>
      </w:pPr>
      <w:r>
        <w:separator/>
      </w:r>
    </w:p>
  </w:footnote>
  <w:footnote w:type="continuationSeparator" w:id="0">
    <w:p w14:paraId="1A4267BD" w14:textId="77777777" w:rsidR="0093757E" w:rsidRDefault="0093757E" w:rsidP="00763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3432A" w14:textId="68B8F87C" w:rsidR="00763777" w:rsidRDefault="00763777">
    <w:pPr>
      <w:pStyle w:val="Header"/>
    </w:pPr>
    <w:r>
      <w:t>Daniel Jones</w:t>
    </w:r>
  </w:p>
  <w:p w14:paraId="1B21A875" w14:textId="1E2C1027" w:rsidR="00763777" w:rsidRDefault="00763777">
    <w:pPr>
      <w:pStyle w:val="Header"/>
    </w:pPr>
    <w:r>
      <w:t>P145074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507"/>
    <w:rsid w:val="00055CE6"/>
    <w:rsid w:val="00197B88"/>
    <w:rsid w:val="001F1A0C"/>
    <w:rsid w:val="00221725"/>
    <w:rsid w:val="00240638"/>
    <w:rsid w:val="00295507"/>
    <w:rsid w:val="002B146F"/>
    <w:rsid w:val="003B5A31"/>
    <w:rsid w:val="0042611F"/>
    <w:rsid w:val="0045341F"/>
    <w:rsid w:val="0045522D"/>
    <w:rsid w:val="004F5385"/>
    <w:rsid w:val="005C00B8"/>
    <w:rsid w:val="006A28D5"/>
    <w:rsid w:val="00745D27"/>
    <w:rsid w:val="00763777"/>
    <w:rsid w:val="008735D5"/>
    <w:rsid w:val="0093660F"/>
    <w:rsid w:val="0093757E"/>
    <w:rsid w:val="009D4DF7"/>
    <w:rsid w:val="00AF4343"/>
    <w:rsid w:val="00B411B3"/>
    <w:rsid w:val="00C102B4"/>
    <w:rsid w:val="00C50332"/>
    <w:rsid w:val="00D21CAD"/>
    <w:rsid w:val="00D355B4"/>
    <w:rsid w:val="00EA3A6C"/>
    <w:rsid w:val="00F83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A182"/>
  <w15:chartTrackingRefBased/>
  <w15:docId w15:val="{8634B669-C958-4657-829C-D6F5BA23A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777"/>
    <w:rPr>
      <w:lang w:val="en-GB"/>
    </w:rPr>
  </w:style>
  <w:style w:type="paragraph" w:styleId="Footer">
    <w:name w:val="footer"/>
    <w:basedOn w:val="Normal"/>
    <w:link w:val="FooterChar"/>
    <w:uiPriority w:val="99"/>
    <w:unhideWhenUsed/>
    <w:rsid w:val="00763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77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5</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jones</dc:creator>
  <cp:keywords/>
  <dc:description/>
  <cp:lastModifiedBy>daniel jones</cp:lastModifiedBy>
  <cp:revision>4</cp:revision>
  <dcterms:created xsi:type="dcterms:W3CDTF">2018-04-30T04:55:00Z</dcterms:created>
  <dcterms:modified xsi:type="dcterms:W3CDTF">2018-04-30T09:31:00Z</dcterms:modified>
</cp:coreProperties>
</file>