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767C7D" w14:textId="77777777" w:rsidR="00E9035A" w:rsidRPr="00E9035A" w:rsidRDefault="00E9035A" w:rsidP="00E9035A">
      <w:hyperlink r:id="rId4" w:history="1">
        <w:r w:rsidRPr="00E9035A">
          <w:rPr>
            <w:rStyle w:val="Hyperlink"/>
          </w:rPr>
          <w:t>Visual Enquiry 1.pptx</w:t>
        </w:r>
      </w:hyperlink>
    </w:p>
    <w:p w14:paraId="4B1B1A4A" w14:textId="77777777" w:rsidR="00AB4719" w:rsidRDefault="00AB4719"/>
    <w:sectPr w:rsidR="00AB47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BB2"/>
    <w:rsid w:val="000B3C6C"/>
    <w:rsid w:val="00293778"/>
    <w:rsid w:val="003B4B55"/>
    <w:rsid w:val="003D1A8A"/>
    <w:rsid w:val="00403C85"/>
    <w:rsid w:val="00422704"/>
    <w:rsid w:val="004245D0"/>
    <w:rsid w:val="005479A9"/>
    <w:rsid w:val="005D2001"/>
    <w:rsid w:val="00AB4719"/>
    <w:rsid w:val="00C06BB2"/>
    <w:rsid w:val="00C66E4A"/>
    <w:rsid w:val="00E9035A"/>
    <w:rsid w:val="00FB5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F15B5"/>
  <w15:chartTrackingRefBased/>
  <w15:docId w15:val="{EDC5BD71-BC42-422D-A9E1-A3E4A8FCD7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6B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6B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B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6B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6B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6B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6B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6B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6B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6B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6B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B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6B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6B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6B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6B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6B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6B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6B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6B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6B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6B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6B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6B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6B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6B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6B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6B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6BB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6BB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6B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035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401135_student_uwtsd_ac_uk/IQCBWrQUjyieSa84ZMf9-SL3ASCbXtQAEfk5w-qJr3nQu1g?e=MQOhN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Turner</dc:creator>
  <cp:keywords/>
  <dc:description/>
  <cp:lastModifiedBy>Libby Turner</cp:lastModifiedBy>
  <cp:revision>2</cp:revision>
  <dcterms:created xsi:type="dcterms:W3CDTF">2026-01-07T15:23:00Z</dcterms:created>
  <dcterms:modified xsi:type="dcterms:W3CDTF">2026-01-07T15:24:00Z</dcterms:modified>
</cp:coreProperties>
</file>