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drawings/drawing1.xml" ContentType="application/vnd.openxmlformats-officedocument.drawingml.chartshapes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theme/themeOverride2.xml" ContentType="application/vnd.openxmlformats-officedocument.themeOverrid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B5522D3" w14:textId="77777777" w:rsidR="004329A1" w:rsidRDefault="004329A1" w:rsidP="00DC3041"/>
    <w:p w14:paraId="0C5F8151" w14:textId="77777777" w:rsidR="00003CB7" w:rsidRDefault="00003CB7" w:rsidP="00DC3041"/>
    <w:p w14:paraId="51BDDAC7" w14:textId="2EC12138" w:rsidR="00003CB7" w:rsidRDefault="00003CB7" w:rsidP="00DC3041"/>
    <w:p w14:paraId="3F24FDE5" w14:textId="092D0CFE" w:rsidR="00003CB7" w:rsidRDefault="00003CB7">
      <w:r>
        <w:br w:type="page"/>
      </w:r>
    </w:p>
    <w:p w14:paraId="205814BD" w14:textId="357A868C" w:rsidR="00003CB7" w:rsidRDefault="00003CB7" w:rsidP="00003CB7">
      <w:pPr>
        <w:jc w:val="center"/>
        <w:rPr>
          <w:sz w:val="32"/>
          <w:szCs w:val="32"/>
        </w:rPr>
      </w:pPr>
      <w:r>
        <w:rPr>
          <w:sz w:val="32"/>
          <w:szCs w:val="32"/>
        </w:rPr>
        <w:lastRenderedPageBreak/>
        <w:t>Motorcycle geometry analysis and dynamic handling investigation</w:t>
      </w:r>
    </w:p>
    <w:p w14:paraId="7E66B794" w14:textId="3ACC4F58" w:rsidR="005C6AFA" w:rsidRDefault="003016FD" w:rsidP="003016FD">
      <w:pPr>
        <w:jc w:val="center"/>
      </w:pPr>
      <w:r>
        <w:t>Lars Milner 2404286</w:t>
      </w:r>
    </w:p>
    <w:p w14:paraId="60A50A1A" w14:textId="77777777" w:rsidR="00245EEC" w:rsidRDefault="003016FD" w:rsidP="003016FD">
      <w:pPr>
        <w:jc w:val="center"/>
      </w:pPr>
      <w:r>
        <w:t>Motorcycle engineering</w:t>
      </w:r>
      <w:r w:rsidR="000D21ED">
        <w:t xml:space="preserve"> </w:t>
      </w:r>
    </w:p>
    <w:p w14:paraId="4435518B" w14:textId="5F5C0EE3" w:rsidR="003016FD" w:rsidRDefault="00245EEC" w:rsidP="003016FD">
      <w:pPr>
        <w:jc w:val="center"/>
      </w:pPr>
      <w:r>
        <w:t xml:space="preserve">Motorcycle technology </w:t>
      </w:r>
      <w:r w:rsidR="000C6466">
        <w:t>ACHA4003</w:t>
      </w:r>
    </w:p>
    <w:p w14:paraId="3FC42076" w14:textId="768DDF58" w:rsidR="003016FD" w:rsidRDefault="000D21ED" w:rsidP="003016FD">
      <w:pPr>
        <w:jc w:val="center"/>
      </w:pPr>
      <w:r>
        <w:t>15/12/2024</w:t>
      </w:r>
    </w:p>
    <w:p w14:paraId="3BE8F562" w14:textId="721D44E3" w:rsidR="00940FE5" w:rsidRDefault="00940FE5">
      <w:r>
        <w:br w:type="page"/>
      </w:r>
    </w:p>
    <w:p w14:paraId="67E8BD76" w14:textId="4F4A43E1" w:rsidR="00245EEC" w:rsidRDefault="00940FE5" w:rsidP="00940FE5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>Introduction</w:t>
      </w:r>
    </w:p>
    <w:p w14:paraId="1A2B20A6" w14:textId="29AD3D88" w:rsidR="00940FE5" w:rsidRDefault="004E1AE7" w:rsidP="00326747">
      <w:pPr>
        <w:tabs>
          <w:tab w:val="left" w:pos="6900"/>
        </w:tabs>
      </w:pPr>
      <w:r>
        <w:t xml:space="preserve">This report </w:t>
      </w:r>
      <w:r w:rsidR="00326747">
        <w:t xml:space="preserve">begins by </w:t>
      </w:r>
      <w:r w:rsidR="00671C38">
        <w:t>discuss</w:t>
      </w:r>
      <w:r w:rsidR="00326747">
        <w:t>ing</w:t>
      </w:r>
      <w:r w:rsidR="00671C38">
        <w:t xml:space="preserve"> </w:t>
      </w:r>
      <w:r w:rsidR="00B2390A">
        <w:t xml:space="preserve">and comparing </w:t>
      </w:r>
      <w:r w:rsidR="00671C38">
        <w:t>the dynamic handling characteristics of</w:t>
      </w:r>
      <w:r w:rsidR="00326747">
        <w:t xml:space="preserve"> two motorcycles</w:t>
      </w:r>
      <w:r w:rsidR="00A9798D">
        <w:t xml:space="preserve">, </w:t>
      </w:r>
      <w:r w:rsidR="00AD3AAF">
        <w:t xml:space="preserve">each </w:t>
      </w:r>
      <w:r w:rsidR="00502A51">
        <w:t xml:space="preserve">suited </w:t>
      </w:r>
      <w:r w:rsidR="00AD3AAF">
        <w:t>to a</w:t>
      </w:r>
      <w:r w:rsidR="00502A51">
        <w:t xml:space="preserve"> different</w:t>
      </w:r>
      <w:r w:rsidR="00B2390A">
        <w:t xml:space="preserve"> </w:t>
      </w:r>
      <w:r w:rsidR="000916CF">
        <w:t>terrain, speed and riding sty</w:t>
      </w:r>
      <w:r w:rsidR="00A465F4">
        <w:t>le</w:t>
      </w:r>
      <w:r w:rsidR="00006358">
        <w:t>.</w:t>
      </w:r>
      <w:r w:rsidR="0079452E">
        <w:t xml:space="preserve"> Driving and resis</w:t>
      </w:r>
      <w:r w:rsidR="00D232B4">
        <w:t>tant forces for each have been calculated</w:t>
      </w:r>
      <w:r w:rsidR="003C4134">
        <w:t xml:space="preserve"> </w:t>
      </w:r>
      <w:proofErr w:type="gramStart"/>
      <w:r w:rsidR="0015186A">
        <w:t>in order to</w:t>
      </w:r>
      <w:proofErr w:type="gramEnd"/>
      <w:r w:rsidR="0015186A">
        <w:t xml:space="preserve"> find their theoretical top speed</w:t>
      </w:r>
      <w:r w:rsidR="00C43773">
        <w:t xml:space="preserve"> and assess whether they have suitable gearing. </w:t>
      </w:r>
      <w:r w:rsidR="00397F57">
        <w:t>The</w:t>
      </w:r>
      <w:r w:rsidR="00B801C2">
        <w:t xml:space="preserve"> </w:t>
      </w:r>
      <w:r w:rsidR="00397F57">
        <w:t xml:space="preserve">characteristics </w:t>
      </w:r>
      <w:r w:rsidR="00B801C2">
        <w:t xml:space="preserve">of each </w:t>
      </w:r>
      <w:r w:rsidR="00397F57">
        <w:t>are then compared to another two bikes of the same type but top of their clas</w:t>
      </w:r>
      <w:r w:rsidR="00044C0D">
        <w:t>s</w:t>
      </w:r>
      <w:r w:rsidR="005B43FD">
        <w:t xml:space="preserve"> to determine if any worthwhile changes could be made</w:t>
      </w:r>
      <w:r w:rsidR="003F0F72">
        <w:t xml:space="preserve">. </w:t>
      </w:r>
      <w:r w:rsidR="002C6984">
        <w:t xml:space="preserve">For each motorcycle </w:t>
      </w:r>
      <w:r w:rsidR="006A6B3E">
        <w:t>the geometry is displayed in a</w:t>
      </w:r>
      <w:r w:rsidR="006713D9">
        <w:t xml:space="preserve"> schematic diagram</w:t>
      </w:r>
      <w:r w:rsidR="0039641B">
        <w:t xml:space="preserve"> </w:t>
      </w:r>
      <w:r w:rsidR="00335607">
        <w:t>which</w:t>
      </w:r>
      <w:r w:rsidR="0039641B">
        <w:t xml:space="preserve"> is </w:t>
      </w:r>
      <w:r w:rsidR="00335607">
        <w:t>referred to</w:t>
      </w:r>
      <w:r w:rsidR="002C6984">
        <w:t xml:space="preserve"> </w:t>
      </w:r>
      <w:r w:rsidR="00335607">
        <w:t xml:space="preserve">in </w:t>
      </w:r>
      <w:r w:rsidR="002C6984">
        <w:t>an explanation</w:t>
      </w:r>
      <w:r w:rsidR="00F02ED9">
        <w:t xml:space="preserve"> of how the</w:t>
      </w:r>
      <w:r w:rsidR="00C164CC">
        <w:t>ir</w:t>
      </w:r>
      <w:r w:rsidR="00374729">
        <w:t xml:space="preserve"> geometry is</w:t>
      </w:r>
      <w:r w:rsidR="00F02ED9">
        <w:t xml:space="preserve"> tailored to their </w:t>
      </w:r>
      <w:r w:rsidR="00B84EEC">
        <w:t>application and a discussion</w:t>
      </w:r>
      <w:r w:rsidR="00374729">
        <w:t xml:space="preserve"> </w:t>
      </w:r>
      <w:r w:rsidR="00102A7E">
        <w:t xml:space="preserve">of </w:t>
      </w:r>
      <w:r w:rsidR="00374729">
        <w:t>the effects</w:t>
      </w:r>
      <w:r w:rsidR="00102A7E">
        <w:t xml:space="preserve"> different geometry has on handling</w:t>
      </w:r>
      <w:r w:rsidR="00335607">
        <w:t xml:space="preserve">. </w:t>
      </w:r>
    </w:p>
    <w:p w14:paraId="6B20D433" w14:textId="0E5E8617" w:rsidR="00F433B8" w:rsidRPr="00940FE5" w:rsidRDefault="004B3604" w:rsidP="00326747">
      <w:pPr>
        <w:tabs>
          <w:tab w:val="left" w:pos="6900"/>
        </w:tabs>
      </w:pPr>
      <w:r>
        <w:t>The geometry</w:t>
      </w:r>
      <w:r w:rsidR="002061D5">
        <w:t xml:space="preserve"> </w:t>
      </w:r>
      <w:r>
        <w:t>of</w:t>
      </w:r>
      <w:r w:rsidR="00F433B8">
        <w:t xml:space="preserve"> each </w:t>
      </w:r>
      <w:r>
        <w:t>pair</w:t>
      </w:r>
      <w:r w:rsidR="00F433B8">
        <w:t xml:space="preserve"> of</w:t>
      </w:r>
      <w:r w:rsidR="00C164CC">
        <w:t xml:space="preserve"> bikes w</w:t>
      </w:r>
      <w:r w:rsidR="002061D5">
        <w:t>as measured</w:t>
      </w:r>
      <w:r w:rsidR="00C164CC">
        <w:t xml:space="preserve"> differently as explained in the methodology </w:t>
      </w:r>
      <w:r w:rsidR="00D82DF0">
        <w:t xml:space="preserve">and the conclusion discusses the validity of these </w:t>
      </w:r>
      <w:r>
        <w:t xml:space="preserve">two </w:t>
      </w:r>
      <w:r w:rsidR="00D82DF0">
        <w:t>me</w:t>
      </w:r>
      <w:r>
        <w:t xml:space="preserve">thods and the effects </w:t>
      </w:r>
      <w:r w:rsidR="002061D5">
        <w:t xml:space="preserve">they have on the </w:t>
      </w:r>
      <w:r w:rsidR="006A6B3E">
        <w:t>geometry</w:t>
      </w:r>
      <w:r w:rsidR="00661512">
        <w:t xml:space="preserve"> as it</w:t>
      </w:r>
      <w:r w:rsidR="00736B9C">
        <w:t>’</w:t>
      </w:r>
      <w:r w:rsidR="00661512">
        <w:t>s presented.</w:t>
      </w:r>
    </w:p>
    <w:p w14:paraId="7BCA86B4" w14:textId="11A8E708" w:rsidR="006E7541" w:rsidRDefault="006E7541">
      <w:r>
        <w:br w:type="page"/>
      </w:r>
    </w:p>
    <w:p w14:paraId="17B3E384" w14:textId="266BB7AE" w:rsidR="000C6466" w:rsidRDefault="006E7541" w:rsidP="006E7541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>Methodology</w:t>
      </w:r>
    </w:p>
    <w:p w14:paraId="7836F617" w14:textId="6C3BBAC6" w:rsidR="006E7541" w:rsidRDefault="00E6428E" w:rsidP="006E7541">
      <w:r>
        <w:t>2.1</w:t>
      </w:r>
    </w:p>
    <w:p w14:paraId="2720BDCF" w14:textId="5F968EB3" w:rsidR="000A7BFD" w:rsidRDefault="00523A1A" w:rsidP="006E7541">
      <w:r>
        <w:t>The g</w:t>
      </w:r>
      <w:r w:rsidR="001A3EB5">
        <w:t xml:space="preserve">eometry of the </w:t>
      </w:r>
      <w:r w:rsidR="00CC1B13">
        <w:t xml:space="preserve">KTM </w:t>
      </w:r>
      <w:r w:rsidR="001A3EB5">
        <w:t xml:space="preserve">200 </w:t>
      </w:r>
      <w:proofErr w:type="spellStart"/>
      <w:r w:rsidR="001A3EB5">
        <w:t>exc</w:t>
      </w:r>
      <w:proofErr w:type="spellEnd"/>
      <w:r w:rsidR="001A3EB5">
        <w:t xml:space="preserve"> and the</w:t>
      </w:r>
      <w:r w:rsidR="00CC1B13">
        <w:t xml:space="preserve"> Honda</w:t>
      </w:r>
      <w:r w:rsidR="001A3EB5">
        <w:t xml:space="preserve"> </w:t>
      </w:r>
      <w:proofErr w:type="spellStart"/>
      <w:r w:rsidR="001A3EB5">
        <w:t>nsf</w:t>
      </w:r>
      <w:proofErr w:type="spellEnd"/>
      <w:r w:rsidR="001A3EB5">
        <w:t xml:space="preserve"> 250 </w:t>
      </w:r>
      <w:r>
        <w:t>was measured accurately</w:t>
      </w:r>
      <w:r w:rsidR="0016190B">
        <w:t xml:space="preserve"> using a tape measure </w:t>
      </w:r>
      <w:r w:rsidR="00065CAD">
        <w:t>and inclinometer</w:t>
      </w:r>
      <w:r>
        <w:t xml:space="preserve"> </w:t>
      </w:r>
      <w:r w:rsidR="00AB2A7A">
        <w:t xml:space="preserve">and </w:t>
      </w:r>
      <w:r w:rsidR="0016190B">
        <w:t>presented on a schematic diagram</w:t>
      </w:r>
      <w:r w:rsidR="00C45562">
        <w:t xml:space="preserve"> produced with computer aided design.</w:t>
      </w:r>
      <w:r w:rsidR="008A2F06">
        <w:t xml:space="preserve"> Physical access to the</w:t>
      </w:r>
      <w:r w:rsidR="00CC1B13">
        <w:t xml:space="preserve"> KTM</w:t>
      </w:r>
      <w:r w:rsidR="008A2F06">
        <w:t xml:space="preserve"> 450 rally</w:t>
      </w:r>
      <w:r w:rsidR="00CC1B13">
        <w:t xml:space="preserve"> and </w:t>
      </w:r>
      <w:proofErr w:type="spellStart"/>
      <w:r w:rsidR="00CC1B13">
        <w:t>desmo</w:t>
      </w:r>
      <w:r w:rsidR="00B32C52">
        <w:t>sedici</w:t>
      </w:r>
      <w:proofErr w:type="spellEnd"/>
      <w:r w:rsidR="00B32C52">
        <w:t xml:space="preserve"> GP was not possible so the schematic diagram</w:t>
      </w:r>
      <w:r w:rsidR="004E4E13">
        <w:t>s</w:t>
      </w:r>
      <w:r w:rsidR="00B32C52">
        <w:t xml:space="preserve"> </w:t>
      </w:r>
      <w:r w:rsidR="004E4E13">
        <w:t>were produced from a photograph</w:t>
      </w:r>
      <w:r w:rsidR="00804E74">
        <w:t>.</w:t>
      </w:r>
      <w:r w:rsidR="003101F6">
        <w:t xml:space="preserve"> Each photo</w:t>
      </w:r>
      <w:r w:rsidR="005A7DAD">
        <w:t>graph</w:t>
      </w:r>
      <w:r w:rsidR="003101F6">
        <w:t xml:space="preserve"> was scaled in </w:t>
      </w:r>
      <w:proofErr w:type="spellStart"/>
      <w:r w:rsidR="003101F6">
        <w:t>solidworks</w:t>
      </w:r>
      <w:proofErr w:type="spellEnd"/>
      <w:r w:rsidR="003101F6">
        <w:t xml:space="preserve"> </w:t>
      </w:r>
      <w:r w:rsidR="008A7230">
        <w:t>using</w:t>
      </w:r>
      <w:r w:rsidR="004150E6">
        <w:t xml:space="preserve"> a known measurement such as wheel </w:t>
      </w:r>
      <w:r w:rsidR="00F9540A">
        <w:t xml:space="preserve">rim </w:t>
      </w:r>
      <w:r w:rsidR="00DA325A">
        <w:t>diameter</w:t>
      </w:r>
      <w:r w:rsidR="00195BAC">
        <w:t xml:space="preserve"> </w:t>
      </w:r>
      <w:r w:rsidR="006C7391">
        <w:t xml:space="preserve">after which </w:t>
      </w:r>
      <w:r w:rsidR="009D221B">
        <w:t xml:space="preserve">a representation of the bike could be drawn over the photograph and </w:t>
      </w:r>
      <w:r w:rsidR="00B66406">
        <w:t>dimensions taken from this.</w:t>
      </w:r>
      <w:r w:rsidR="0072252D">
        <w:t xml:space="preserve"> </w:t>
      </w:r>
      <w:proofErr w:type="gramStart"/>
      <w:r w:rsidR="0072252D">
        <w:t>Frontal</w:t>
      </w:r>
      <w:proofErr w:type="gramEnd"/>
      <w:r w:rsidR="0072252D">
        <w:t xml:space="preserve"> area was </w:t>
      </w:r>
      <w:r w:rsidR="00C17CAC">
        <w:t>found by correctly scaling a photograph</w:t>
      </w:r>
      <w:r w:rsidR="005F2B73">
        <w:t>,</w:t>
      </w:r>
      <w:r w:rsidR="00C17CAC">
        <w:t xml:space="preserve"> </w:t>
      </w:r>
      <w:r w:rsidR="005F2B73">
        <w:t>imposing a 100mm^2 grid over it and coun</w:t>
      </w:r>
      <w:r w:rsidR="00FC781F">
        <w:t xml:space="preserve">ting </w:t>
      </w:r>
      <w:r w:rsidR="00455E32">
        <w:t xml:space="preserve">the squares the bike </w:t>
      </w:r>
      <w:r w:rsidR="001D6657">
        <w:t>fills.</w:t>
      </w:r>
    </w:p>
    <w:p w14:paraId="10222169" w14:textId="280EFFC9" w:rsidR="008479F5" w:rsidRDefault="008479F5" w:rsidP="006E7541">
      <w:r>
        <w:t>Centre of gravity was</w:t>
      </w:r>
      <w:r w:rsidR="00C467FD">
        <w:t xml:space="preserve"> determined using scales</w:t>
      </w:r>
      <w:r w:rsidR="000C17F8">
        <w:t xml:space="preserve"> and positions </w:t>
      </w:r>
      <w:r w:rsidR="003D2C5B">
        <w:t>marked on the schematic</w:t>
      </w:r>
      <w:r w:rsidR="000C17F8">
        <w:t xml:space="preserve"> for the bike alone and with a rider.</w:t>
      </w:r>
      <w:r w:rsidR="00032D7D">
        <w:t xml:space="preserve"> </w:t>
      </w:r>
      <w:r w:rsidR="00354BF7">
        <w:t xml:space="preserve">When finding the </w:t>
      </w:r>
      <w:proofErr w:type="spellStart"/>
      <w:r w:rsidR="00354BF7">
        <w:t>centre</w:t>
      </w:r>
      <w:proofErr w:type="spellEnd"/>
      <w:r w:rsidR="00354BF7">
        <w:t xml:space="preserve"> of gravity of the KTM the rider </w:t>
      </w:r>
      <w:r w:rsidR="000D56E8">
        <w:t>was in a standing position.</w:t>
      </w:r>
    </w:p>
    <w:p w14:paraId="45EE4F89" w14:textId="66CD884E" w:rsidR="00B66406" w:rsidRDefault="00B66406" w:rsidP="006E7541">
      <w:r>
        <w:t xml:space="preserve">2.2 </w:t>
      </w:r>
    </w:p>
    <w:p w14:paraId="06104534" w14:textId="72628255" w:rsidR="00B66406" w:rsidRDefault="00B66406" w:rsidP="006E7541">
      <w:r>
        <w:t>Formulae</w:t>
      </w:r>
    </w:p>
    <w:p w14:paraId="40EC8B7C" w14:textId="4C4CB5AB" w:rsidR="00B66406" w:rsidRDefault="00732FDA" w:rsidP="006E7541">
      <w:r>
        <w:t>T</w:t>
      </w:r>
      <w:r w:rsidR="0056573E">
        <w:t>rail</w:t>
      </w:r>
      <w:r>
        <w:t xml:space="preserve"> = </w:t>
      </w:r>
      <w:r w:rsidR="00004F9E">
        <w:t xml:space="preserve">(wheel radius * </w:t>
      </w:r>
      <w:proofErr w:type="gramStart"/>
      <w:r w:rsidR="00004F9E">
        <w:t>sin(</w:t>
      </w:r>
      <w:proofErr w:type="gramEnd"/>
      <w:r w:rsidR="00004F9E">
        <w:t>rake angle)</w:t>
      </w:r>
      <w:r w:rsidR="00CA02C8">
        <w:t xml:space="preserve"> - yoke offset) / cos(rake angle) </w:t>
      </w:r>
    </w:p>
    <w:p w14:paraId="7093DDD7" w14:textId="5DC71F35" w:rsidR="002817C1" w:rsidRDefault="00BA7A8B" w:rsidP="006E7541">
      <w:r>
        <w:t>(</w:t>
      </w:r>
      <w:r w:rsidR="002817C1">
        <w:t xml:space="preserve">With the KTMs the offset of the front wheel axle from the forks </w:t>
      </w:r>
      <w:r w:rsidR="004C301E">
        <w:t>must be included</w:t>
      </w:r>
      <w:r>
        <w:t>)</w:t>
      </w:r>
    </w:p>
    <w:p w14:paraId="283D0F99" w14:textId="4FF8A462" w:rsidR="004C301E" w:rsidRDefault="00007C9F" w:rsidP="006E7541">
      <w:proofErr w:type="spellStart"/>
      <w:r>
        <w:t>XCoG</w:t>
      </w:r>
      <w:proofErr w:type="spellEnd"/>
      <w:r>
        <w:t xml:space="preserve"> = </w:t>
      </w:r>
      <w:r w:rsidR="00B64172">
        <w:t>(</w:t>
      </w:r>
      <w:r w:rsidR="00594CAD">
        <w:t>load</w:t>
      </w:r>
      <w:r w:rsidR="00B64172">
        <w:t xml:space="preserve"> on rear wheel * </w:t>
      </w:r>
      <w:r w:rsidR="004C6C41">
        <w:t xml:space="preserve">wheelbase) / total weight </w:t>
      </w:r>
    </w:p>
    <w:p w14:paraId="5E4F4FF3" w14:textId="45701480" w:rsidR="000E3833" w:rsidRDefault="00BA7A8B" w:rsidP="006E7541">
      <w:r>
        <w:t>(when bike is level)</w:t>
      </w:r>
    </w:p>
    <w:p w14:paraId="6911DBDC" w14:textId="3B238F8E" w:rsidR="00BA7A8B" w:rsidRDefault="00DD6B7C" w:rsidP="006E7541">
      <w:proofErr w:type="spellStart"/>
      <w:r>
        <w:t>YCoG</w:t>
      </w:r>
      <w:proofErr w:type="spellEnd"/>
      <w:r>
        <w:t xml:space="preserve"> = </w:t>
      </w:r>
      <w:r w:rsidR="00817C94">
        <w:t>(</w:t>
      </w:r>
      <w:r w:rsidR="005612B3">
        <w:t>(</w:t>
      </w:r>
      <w:r w:rsidR="00AB6482">
        <w:t>wheel</w:t>
      </w:r>
      <w:r w:rsidR="00594CAD">
        <w:t xml:space="preserve">base * </w:t>
      </w:r>
      <w:r w:rsidR="003C5786">
        <w:t>(load on rear wheel – load on rear wheel lifted</w:t>
      </w:r>
      <w:r w:rsidR="00817C94">
        <w:t>))</w:t>
      </w:r>
      <w:r w:rsidR="00E545EE">
        <w:t xml:space="preserve"> </w:t>
      </w:r>
      <w:r w:rsidR="00817C94">
        <w:t>/</w:t>
      </w:r>
      <w:r w:rsidR="00E545EE">
        <w:t xml:space="preserve"> (</w:t>
      </w:r>
      <w:r w:rsidR="002E1372">
        <w:t xml:space="preserve">load on rear wheel * </w:t>
      </w:r>
      <w:proofErr w:type="gramStart"/>
      <w:r w:rsidR="002E1372">
        <w:t>tan(</w:t>
      </w:r>
      <w:proofErr w:type="gramEnd"/>
      <w:r w:rsidR="002E1372">
        <w:t>angle of lifted bike)</w:t>
      </w:r>
      <w:r w:rsidR="005664C0">
        <w:t>) + average wheel radius</w:t>
      </w:r>
    </w:p>
    <w:p w14:paraId="229A6E8B" w14:textId="578E67ED" w:rsidR="003D2C5B" w:rsidRDefault="003D0651" w:rsidP="006E7541">
      <w:r>
        <w:t xml:space="preserve">Squat ratio = </w:t>
      </w:r>
      <w:proofErr w:type="gramStart"/>
      <w:r w:rsidR="00FD799E">
        <w:t>tan(</w:t>
      </w:r>
      <w:proofErr w:type="gramEnd"/>
      <w:r w:rsidR="00FD799E">
        <w:t>angle of load transfer line) / tan(</w:t>
      </w:r>
      <w:r w:rsidR="00DD42E5">
        <w:t>angle of squat line)</w:t>
      </w:r>
    </w:p>
    <w:p w14:paraId="63FA2A64" w14:textId="31C0AFE2" w:rsidR="00DD42E5" w:rsidRDefault="00ED5BF5" w:rsidP="006E7541">
      <w:r>
        <w:t>Aero drag</w:t>
      </w:r>
      <w:r w:rsidR="00164C4D">
        <w:t xml:space="preserve"> force = 1/2density of air * coefficient of drag</w:t>
      </w:r>
      <w:r w:rsidR="00023919">
        <w:t xml:space="preserve"> * frontal area * velocity^2</w:t>
      </w:r>
    </w:p>
    <w:p w14:paraId="4BE41BD4" w14:textId="6898FEDA" w:rsidR="00023919" w:rsidRDefault="00FC6F63" w:rsidP="006E7541">
      <w:r>
        <w:t xml:space="preserve">Rolling resistance = 0.02 * </w:t>
      </w:r>
      <w:r w:rsidR="00C05A88">
        <w:t>mass of bike * 9.81</w:t>
      </w:r>
    </w:p>
    <w:p w14:paraId="1567C8FC" w14:textId="7135BC6A" w:rsidR="00454B03" w:rsidRDefault="00AE327E" w:rsidP="006E7541">
      <w:r>
        <w:t>Road speed = ((RPM * 60</w:t>
      </w:r>
      <w:r w:rsidR="005D30B5">
        <w:t xml:space="preserve"> * (gear ratio)</w:t>
      </w:r>
      <w:r w:rsidR="00B235D1">
        <w:t xml:space="preserve"> * (primary drive ratio) * rear tire circumference</w:t>
      </w:r>
      <w:r w:rsidR="001067C3">
        <w:t>) / 1000) * f</w:t>
      </w:r>
      <w:r w:rsidR="003015DB">
        <w:t>inal drive ratio</w:t>
      </w:r>
    </w:p>
    <w:p w14:paraId="0D57BA19" w14:textId="2F291931" w:rsidR="003015DB" w:rsidRDefault="003015DB" w:rsidP="006E7541">
      <w:r>
        <w:t>Driving force = power (</w:t>
      </w:r>
      <w:r w:rsidR="000C2B72">
        <w:t>Kw) / velocity (m</w:t>
      </w:r>
      <w:r w:rsidR="0072252D">
        <w:t>/s)</w:t>
      </w:r>
    </w:p>
    <w:p w14:paraId="6782CFCB" w14:textId="01D13356" w:rsidR="001D6657" w:rsidRDefault="00675819">
      <w:r>
        <w:t xml:space="preserve">Load transfer = </w:t>
      </w:r>
      <w:r w:rsidR="001E6142">
        <w:t xml:space="preserve">(mass * height of </w:t>
      </w:r>
      <w:proofErr w:type="spellStart"/>
      <w:r w:rsidR="001E6142">
        <w:t>centre</w:t>
      </w:r>
      <w:proofErr w:type="spellEnd"/>
      <w:r w:rsidR="001E6142">
        <w:t xml:space="preserve"> of gravity * acce</w:t>
      </w:r>
      <w:r w:rsidR="001C48EF">
        <w:t xml:space="preserve">leration) / wheelbase </w:t>
      </w:r>
      <w:r w:rsidR="001D6657">
        <w:br w:type="page"/>
      </w:r>
    </w:p>
    <w:p w14:paraId="74A42F4A" w14:textId="63A41AAC" w:rsidR="005664C0" w:rsidRDefault="005620BD" w:rsidP="001D6657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Results </w:t>
      </w:r>
    </w:p>
    <w:p w14:paraId="215D1ACF" w14:textId="77777777" w:rsidR="00BF6926" w:rsidRDefault="007001BD" w:rsidP="00BF6926">
      <w:r>
        <w:t xml:space="preserve">3.1 </w:t>
      </w:r>
      <w:r w:rsidR="00661E0E">
        <w:t>KTM 200 EXC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0"/>
        <w:gridCol w:w="1053"/>
        <w:gridCol w:w="1053"/>
        <w:gridCol w:w="960"/>
        <w:gridCol w:w="1053"/>
        <w:gridCol w:w="960"/>
        <w:gridCol w:w="960"/>
        <w:gridCol w:w="960"/>
      </w:tblGrid>
      <w:tr w:rsidR="00BF6926" w:rsidRPr="004329A1" w14:paraId="3A406EE9" w14:textId="14F3205B" w:rsidTr="00BF6926">
        <w:trPr>
          <w:gridAfter w:val="1"/>
          <w:wAfter w:w="960" w:type="dxa"/>
          <w:trHeight w:val="290"/>
        </w:trPr>
        <w:tc>
          <w:tcPr>
            <w:tcW w:w="960" w:type="dxa"/>
            <w:noWrap/>
            <w:hideMark/>
          </w:tcPr>
          <w:p w14:paraId="0BDA2BCD" w14:textId="77777777" w:rsidR="00BF6926" w:rsidRPr="004329A1" w:rsidRDefault="00BF6926" w:rsidP="00BF6926">
            <w:proofErr w:type="spellStart"/>
            <w:r w:rsidRPr="004329A1">
              <w:t>Wr</w:t>
            </w:r>
            <w:proofErr w:type="spellEnd"/>
          </w:p>
        </w:tc>
        <w:tc>
          <w:tcPr>
            <w:tcW w:w="1053" w:type="dxa"/>
            <w:noWrap/>
            <w:hideMark/>
          </w:tcPr>
          <w:p w14:paraId="4BCF1E94" w14:textId="77777777" w:rsidR="00BF6926" w:rsidRPr="004329A1" w:rsidRDefault="00BF6926" w:rsidP="00BF6926">
            <w:r w:rsidRPr="004329A1">
              <w:t>54.5</w:t>
            </w:r>
          </w:p>
        </w:tc>
        <w:tc>
          <w:tcPr>
            <w:tcW w:w="1053" w:type="dxa"/>
            <w:noWrap/>
            <w:hideMark/>
          </w:tcPr>
          <w:p w14:paraId="63D4FC10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7CD6EC04" w14:textId="77777777" w:rsidR="00BF6926" w:rsidRPr="004329A1" w:rsidRDefault="00BF6926" w:rsidP="00BF6926">
            <w:proofErr w:type="spellStart"/>
            <w:r w:rsidRPr="004329A1">
              <w:t>Wrr</w:t>
            </w:r>
            <w:proofErr w:type="spellEnd"/>
          </w:p>
        </w:tc>
        <w:tc>
          <w:tcPr>
            <w:tcW w:w="1053" w:type="dxa"/>
            <w:noWrap/>
            <w:hideMark/>
          </w:tcPr>
          <w:p w14:paraId="5C295F78" w14:textId="77777777" w:rsidR="00BF6926" w:rsidRPr="004329A1" w:rsidRDefault="00BF6926" w:rsidP="00BF6926">
            <w:r w:rsidRPr="004329A1">
              <w:t>79.5</w:t>
            </w:r>
          </w:p>
        </w:tc>
        <w:tc>
          <w:tcPr>
            <w:tcW w:w="960" w:type="dxa"/>
          </w:tcPr>
          <w:p w14:paraId="4E2CF7E2" w14:textId="474FB579" w:rsidR="00BF6926" w:rsidRPr="004329A1" w:rsidRDefault="00BF6926" w:rsidP="00BF6926">
            <w:r w:rsidRPr="00003CB7">
              <w:t>air density</w:t>
            </w:r>
          </w:p>
        </w:tc>
        <w:tc>
          <w:tcPr>
            <w:tcW w:w="960" w:type="dxa"/>
          </w:tcPr>
          <w:p w14:paraId="2E2E751D" w14:textId="57F1B7ED" w:rsidR="00BF6926" w:rsidRPr="004329A1" w:rsidRDefault="00BF6926" w:rsidP="00BF6926">
            <w:r w:rsidRPr="00003CB7">
              <w:t>1.167</w:t>
            </w:r>
          </w:p>
        </w:tc>
      </w:tr>
      <w:tr w:rsidR="00BF6926" w:rsidRPr="004329A1" w14:paraId="45F2096C" w14:textId="6F29D82F" w:rsidTr="00BF6926">
        <w:trPr>
          <w:trHeight w:val="290"/>
        </w:trPr>
        <w:tc>
          <w:tcPr>
            <w:tcW w:w="960" w:type="dxa"/>
            <w:noWrap/>
            <w:hideMark/>
          </w:tcPr>
          <w:p w14:paraId="54EBC533" w14:textId="77777777" w:rsidR="00BF6926" w:rsidRPr="004329A1" w:rsidRDefault="00BF6926" w:rsidP="00BF6926">
            <w:proofErr w:type="spellStart"/>
            <w:r w:rsidRPr="004329A1">
              <w:t>Wrlift</w:t>
            </w:r>
            <w:proofErr w:type="spellEnd"/>
          </w:p>
        </w:tc>
        <w:tc>
          <w:tcPr>
            <w:tcW w:w="1053" w:type="dxa"/>
            <w:noWrap/>
            <w:hideMark/>
          </w:tcPr>
          <w:p w14:paraId="73F90639" w14:textId="77777777" w:rsidR="00BF6926" w:rsidRPr="004329A1" w:rsidRDefault="00BF6926" w:rsidP="00BF6926">
            <w:r w:rsidRPr="004329A1">
              <w:t>50</w:t>
            </w:r>
          </w:p>
        </w:tc>
        <w:tc>
          <w:tcPr>
            <w:tcW w:w="1053" w:type="dxa"/>
            <w:noWrap/>
            <w:hideMark/>
          </w:tcPr>
          <w:p w14:paraId="3370AA99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044D8D06" w14:textId="77777777" w:rsidR="00BF6926" w:rsidRPr="004329A1" w:rsidRDefault="00BF6926" w:rsidP="00BF6926">
            <w:proofErr w:type="spellStart"/>
            <w:r w:rsidRPr="004329A1">
              <w:t>Wrrlift</w:t>
            </w:r>
            <w:proofErr w:type="spellEnd"/>
          </w:p>
        </w:tc>
        <w:tc>
          <w:tcPr>
            <w:tcW w:w="1053" w:type="dxa"/>
            <w:noWrap/>
            <w:hideMark/>
          </w:tcPr>
          <w:p w14:paraId="2E27BFB3" w14:textId="77777777" w:rsidR="00BF6926" w:rsidRPr="004329A1" w:rsidRDefault="00BF6926" w:rsidP="00BF6926">
            <w:r w:rsidRPr="004329A1">
              <w:t>66</w:t>
            </w:r>
          </w:p>
        </w:tc>
        <w:tc>
          <w:tcPr>
            <w:tcW w:w="960" w:type="dxa"/>
          </w:tcPr>
          <w:p w14:paraId="33578227" w14:textId="0B7E90F3" w:rsidR="00BF6926" w:rsidRPr="004329A1" w:rsidRDefault="00BF6926" w:rsidP="00BF6926">
            <w:r w:rsidRPr="00003CB7">
              <w:t>Cd</w:t>
            </w:r>
          </w:p>
        </w:tc>
        <w:tc>
          <w:tcPr>
            <w:tcW w:w="960" w:type="dxa"/>
          </w:tcPr>
          <w:p w14:paraId="3F28EE68" w14:textId="77777777" w:rsidR="00BF6926" w:rsidRPr="004329A1" w:rsidRDefault="00BF6926" w:rsidP="00BF6926"/>
        </w:tc>
        <w:tc>
          <w:tcPr>
            <w:tcW w:w="960" w:type="dxa"/>
          </w:tcPr>
          <w:p w14:paraId="204ED643" w14:textId="118B6E22" w:rsidR="00BF6926" w:rsidRPr="004329A1" w:rsidRDefault="00BF6926" w:rsidP="00BF6926">
            <w:r w:rsidRPr="00003CB7">
              <w:t>1.2</w:t>
            </w:r>
          </w:p>
        </w:tc>
      </w:tr>
      <w:tr w:rsidR="00BF6926" w:rsidRPr="004329A1" w14:paraId="7E04B7D7" w14:textId="2D0CB624" w:rsidTr="00BF6926">
        <w:trPr>
          <w:trHeight w:val="290"/>
        </w:trPr>
        <w:tc>
          <w:tcPr>
            <w:tcW w:w="960" w:type="dxa"/>
            <w:noWrap/>
            <w:hideMark/>
          </w:tcPr>
          <w:p w14:paraId="71605471" w14:textId="77777777" w:rsidR="00BF6926" w:rsidRPr="004329A1" w:rsidRDefault="00BF6926" w:rsidP="00BF6926">
            <w:proofErr w:type="spellStart"/>
            <w:r w:rsidRPr="004329A1">
              <w:t>Wt</w:t>
            </w:r>
            <w:proofErr w:type="spellEnd"/>
          </w:p>
        </w:tc>
        <w:tc>
          <w:tcPr>
            <w:tcW w:w="1053" w:type="dxa"/>
            <w:noWrap/>
            <w:hideMark/>
          </w:tcPr>
          <w:p w14:paraId="17945596" w14:textId="77777777" w:rsidR="00BF6926" w:rsidRPr="004329A1" w:rsidRDefault="00BF6926" w:rsidP="00BF6926">
            <w:r w:rsidRPr="004329A1">
              <w:t>108.5</w:t>
            </w:r>
          </w:p>
        </w:tc>
        <w:tc>
          <w:tcPr>
            <w:tcW w:w="1053" w:type="dxa"/>
            <w:noWrap/>
            <w:hideMark/>
          </w:tcPr>
          <w:p w14:paraId="30A40993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20101B14" w14:textId="77777777" w:rsidR="00BF6926" w:rsidRPr="004329A1" w:rsidRDefault="00BF6926" w:rsidP="00BF6926">
            <w:proofErr w:type="spellStart"/>
            <w:r w:rsidRPr="004329A1">
              <w:t>Wrt</w:t>
            </w:r>
            <w:proofErr w:type="spellEnd"/>
          </w:p>
        </w:tc>
        <w:tc>
          <w:tcPr>
            <w:tcW w:w="1053" w:type="dxa"/>
            <w:noWrap/>
            <w:hideMark/>
          </w:tcPr>
          <w:p w14:paraId="24EB9D78" w14:textId="77777777" w:rsidR="00BF6926" w:rsidRPr="004329A1" w:rsidRDefault="00BF6926" w:rsidP="00BF6926">
            <w:r w:rsidRPr="004329A1">
              <w:t>17</w:t>
            </w:r>
            <w:r>
              <w:t>0</w:t>
            </w:r>
          </w:p>
        </w:tc>
        <w:tc>
          <w:tcPr>
            <w:tcW w:w="960" w:type="dxa"/>
          </w:tcPr>
          <w:p w14:paraId="5BB447DC" w14:textId="04379B37" w:rsidR="00BF6926" w:rsidRPr="004329A1" w:rsidRDefault="00BF6926" w:rsidP="00BF6926">
            <w:r w:rsidRPr="00003CB7">
              <w:t>A m^2</w:t>
            </w:r>
          </w:p>
        </w:tc>
        <w:tc>
          <w:tcPr>
            <w:tcW w:w="960" w:type="dxa"/>
          </w:tcPr>
          <w:p w14:paraId="2E35B963" w14:textId="77777777" w:rsidR="00BF6926" w:rsidRPr="004329A1" w:rsidRDefault="00BF6926" w:rsidP="00BF6926"/>
        </w:tc>
        <w:tc>
          <w:tcPr>
            <w:tcW w:w="960" w:type="dxa"/>
          </w:tcPr>
          <w:p w14:paraId="5E15C51C" w14:textId="644A50DD" w:rsidR="00BF6926" w:rsidRPr="004329A1" w:rsidRDefault="00BF6926" w:rsidP="00BF6926">
            <w:r w:rsidRPr="00003CB7">
              <w:t>0.62</w:t>
            </w:r>
          </w:p>
        </w:tc>
      </w:tr>
      <w:tr w:rsidR="00BF6926" w:rsidRPr="004329A1" w14:paraId="5E944472" w14:textId="120D1DDB" w:rsidTr="00BF6926">
        <w:trPr>
          <w:trHeight w:val="290"/>
        </w:trPr>
        <w:tc>
          <w:tcPr>
            <w:tcW w:w="960" w:type="dxa"/>
            <w:noWrap/>
            <w:hideMark/>
          </w:tcPr>
          <w:p w14:paraId="160DBC9A" w14:textId="77777777" w:rsidR="00BF6926" w:rsidRPr="004329A1" w:rsidRDefault="00BF6926" w:rsidP="00BF6926">
            <w:proofErr w:type="spellStart"/>
            <w:r w:rsidRPr="004329A1">
              <w:t>Wf</w:t>
            </w:r>
            <w:proofErr w:type="spellEnd"/>
          </w:p>
        </w:tc>
        <w:tc>
          <w:tcPr>
            <w:tcW w:w="1053" w:type="dxa"/>
            <w:noWrap/>
            <w:hideMark/>
          </w:tcPr>
          <w:p w14:paraId="28091F69" w14:textId="77777777" w:rsidR="00BF6926" w:rsidRPr="004329A1" w:rsidRDefault="00BF6926" w:rsidP="00BF6926">
            <w:r w:rsidRPr="004329A1">
              <w:t>54</w:t>
            </w:r>
          </w:p>
        </w:tc>
        <w:tc>
          <w:tcPr>
            <w:tcW w:w="1053" w:type="dxa"/>
            <w:noWrap/>
            <w:hideMark/>
          </w:tcPr>
          <w:p w14:paraId="0106D338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7DE1B72C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573D1D27" w14:textId="77777777" w:rsidR="00BF6926" w:rsidRPr="004329A1" w:rsidRDefault="00BF6926" w:rsidP="00BF6926"/>
        </w:tc>
        <w:tc>
          <w:tcPr>
            <w:tcW w:w="960" w:type="dxa"/>
          </w:tcPr>
          <w:p w14:paraId="1C3F1FCB" w14:textId="3170C9D5" w:rsidR="00BF6926" w:rsidRPr="004329A1" w:rsidRDefault="00BF6926" w:rsidP="00BF6926">
            <w:proofErr w:type="spellStart"/>
            <w:r w:rsidRPr="00003CB7">
              <w:t>CdA</w:t>
            </w:r>
            <w:proofErr w:type="spellEnd"/>
          </w:p>
        </w:tc>
        <w:tc>
          <w:tcPr>
            <w:tcW w:w="960" w:type="dxa"/>
          </w:tcPr>
          <w:p w14:paraId="3CB3824B" w14:textId="77777777" w:rsidR="00BF6926" w:rsidRPr="004329A1" w:rsidRDefault="00BF6926" w:rsidP="00BF6926"/>
        </w:tc>
        <w:tc>
          <w:tcPr>
            <w:tcW w:w="960" w:type="dxa"/>
          </w:tcPr>
          <w:p w14:paraId="4D9A3F07" w14:textId="4EFBC57F" w:rsidR="00BF6926" w:rsidRPr="004329A1" w:rsidRDefault="00BF6926" w:rsidP="00BF6926">
            <w:r w:rsidRPr="00003CB7">
              <w:t>0.744</w:t>
            </w:r>
          </w:p>
        </w:tc>
      </w:tr>
      <w:tr w:rsidR="00BF6926" w:rsidRPr="004329A1" w14:paraId="2FCB4F1B" w14:textId="2BD4802A" w:rsidTr="00BF6926">
        <w:trPr>
          <w:trHeight w:val="290"/>
        </w:trPr>
        <w:tc>
          <w:tcPr>
            <w:tcW w:w="960" w:type="dxa"/>
            <w:noWrap/>
            <w:hideMark/>
          </w:tcPr>
          <w:p w14:paraId="7912BD1A" w14:textId="77777777" w:rsidR="00BF6926" w:rsidRPr="004329A1" w:rsidRDefault="00BF6926" w:rsidP="00BF6926">
            <w:r w:rsidRPr="004329A1">
              <w:t>L</w:t>
            </w:r>
          </w:p>
        </w:tc>
        <w:tc>
          <w:tcPr>
            <w:tcW w:w="1053" w:type="dxa"/>
            <w:noWrap/>
            <w:hideMark/>
          </w:tcPr>
          <w:p w14:paraId="5EED79AB" w14:textId="77777777" w:rsidR="00BF6926" w:rsidRPr="004329A1" w:rsidRDefault="00BF6926" w:rsidP="00BF6926">
            <w:r w:rsidRPr="004329A1">
              <w:t>1.465</w:t>
            </w:r>
          </w:p>
        </w:tc>
        <w:tc>
          <w:tcPr>
            <w:tcW w:w="1053" w:type="dxa"/>
            <w:noWrap/>
            <w:hideMark/>
          </w:tcPr>
          <w:p w14:paraId="57616C43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4F8329B2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75E365F5" w14:textId="77777777" w:rsidR="00BF6926" w:rsidRPr="004329A1" w:rsidRDefault="00BF6926" w:rsidP="00BF6926"/>
        </w:tc>
        <w:tc>
          <w:tcPr>
            <w:tcW w:w="960" w:type="dxa"/>
          </w:tcPr>
          <w:p w14:paraId="12459BBC" w14:textId="3DDCD3BE" w:rsidR="00BF6926" w:rsidRPr="004329A1" w:rsidRDefault="00BF6926" w:rsidP="00BF6926">
            <w:r w:rsidRPr="00003CB7">
              <w:t>M</w:t>
            </w:r>
          </w:p>
        </w:tc>
        <w:tc>
          <w:tcPr>
            <w:tcW w:w="960" w:type="dxa"/>
          </w:tcPr>
          <w:p w14:paraId="137431EC" w14:textId="77777777" w:rsidR="00BF6926" w:rsidRPr="004329A1" w:rsidRDefault="00BF6926" w:rsidP="00BF6926"/>
        </w:tc>
        <w:tc>
          <w:tcPr>
            <w:tcW w:w="960" w:type="dxa"/>
          </w:tcPr>
          <w:p w14:paraId="6BABEE2B" w14:textId="5BB3FE0F" w:rsidR="00BF6926" w:rsidRPr="004329A1" w:rsidRDefault="00BF6926" w:rsidP="00BF6926">
            <w:r w:rsidRPr="00003CB7">
              <w:t>170</w:t>
            </w:r>
          </w:p>
        </w:tc>
      </w:tr>
      <w:tr w:rsidR="00BF6926" w:rsidRPr="004329A1" w14:paraId="6E2F49F9" w14:textId="23265DB8" w:rsidTr="00BF6926">
        <w:trPr>
          <w:trHeight w:val="290"/>
        </w:trPr>
        <w:tc>
          <w:tcPr>
            <w:tcW w:w="960" w:type="dxa"/>
            <w:noWrap/>
            <w:hideMark/>
          </w:tcPr>
          <w:p w14:paraId="25A69640" w14:textId="77777777" w:rsidR="00BF6926" w:rsidRPr="004329A1" w:rsidRDefault="00BF6926" w:rsidP="00BF6926">
            <w:r>
              <w:t>AOLB deg/rad</w:t>
            </w:r>
          </w:p>
        </w:tc>
        <w:tc>
          <w:tcPr>
            <w:tcW w:w="1053" w:type="dxa"/>
            <w:noWrap/>
            <w:hideMark/>
          </w:tcPr>
          <w:p w14:paraId="02DEEE1E" w14:textId="77777777" w:rsidR="00BF6926" w:rsidRPr="004329A1" w:rsidRDefault="00BF6926" w:rsidP="00BF6926">
            <w:r w:rsidRPr="004329A1">
              <w:t>11.7</w:t>
            </w:r>
          </w:p>
        </w:tc>
        <w:tc>
          <w:tcPr>
            <w:tcW w:w="1053" w:type="dxa"/>
            <w:noWrap/>
            <w:hideMark/>
          </w:tcPr>
          <w:p w14:paraId="3D61B8B6" w14:textId="77777777" w:rsidR="00BF6926" w:rsidRPr="004329A1" w:rsidRDefault="00BF6926" w:rsidP="00BF6926">
            <w:r w:rsidRPr="004329A1">
              <w:t>0.204204</w:t>
            </w:r>
          </w:p>
        </w:tc>
        <w:tc>
          <w:tcPr>
            <w:tcW w:w="960" w:type="dxa"/>
            <w:noWrap/>
            <w:hideMark/>
          </w:tcPr>
          <w:p w14:paraId="68F7E05B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0866E36C" w14:textId="77777777" w:rsidR="00BF6926" w:rsidRPr="004329A1" w:rsidRDefault="00BF6926" w:rsidP="00BF6926"/>
        </w:tc>
        <w:tc>
          <w:tcPr>
            <w:tcW w:w="960" w:type="dxa"/>
          </w:tcPr>
          <w:p w14:paraId="11E60E46" w14:textId="360D355D" w:rsidR="00BF6926" w:rsidRPr="004329A1" w:rsidRDefault="00BF6926" w:rsidP="00BF6926">
            <w:r w:rsidRPr="00003CB7">
              <w:t>g</w:t>
            </w:r>
          </w:p>
        </w:tc>
        <w:tc>
          <w:tcPr>
            <w:tcW w:w="960" w:type="dxa"/>
          </w:tcPr>
          <w:p w14:paraId="41BE5046" w14:textId="77777777" w:rsidR="00BF6926" w:rsidRPr="004329A1" w:rsidRDefault="00BF6926" w:rsidP="00BF6926"/>
        </w:tc>
        <w:tc>
          <w:tcPr>
            <w:tcW w:w="960" w:type="dxa"/>
          </w:tcPr>
          <w:p w14:paraId="3D1A53CA" w14:textId="33C5077A" w:rsidR="00BF6926" w:rsidRPr="004329A1" w:rsidRDefault="00BF6926" w:rsidP="00BF6926">
            <w:r w:rsidRPr="00003CB7">
              <w:t>9.81</w:t>
            </w:r>
          </w:p>
        </w:tc>
      </w:tr>
      <w:tr w:rsidR="00BF6926" w:rsidRPr="004329A1" w14:paraId="13DF0A96" w14:textId="77777777" w:rsidTr="00BF6926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2735C7F3" w14:textId="77777777" w:rsidR="00BF6926" w:rsidRPr="004329A1" w:rsidRDefault="00BF6926" w:rsidP="00BF6926">
            <w:r w:rsidRPr="004329A1">
              <w:t>Rav</w:t>
            </w:r>
          </w:p>
        </w:tc>
        <w:tc>
          <w:tcPr>
            <w:tcW w:w="1053" w:type="dxa"/>
            <w:noWrap/>
            <w:hideMark/>
          </w:tcPr>
          <w:p w14:paraId="55447DBB" w14:textId="77777777" w:rsidR="00BF6926" w:rsidRPr="004329A1" w:rsidRDefault="00BF6926" w:rsidP="00BF6926">
            <w:r w:rsidRPr="004329A1">
              <w:t>0.3467</w:t>
            </w:r>
          </w:p>
        </w:tc>
        <w:tc>
          <w:tcPr>
            <w:tcW w:w="1053" w:type="dxa"/>
            <w:noWrap/>
            <w:hideMark/>
          </w:tcPr>
          <w:p w14:paraId="3F986193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53E41ACB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70E4C824" w14:textId="77777777" w:rsidR="00BF6926" w:rsidRPr="004329A1" w:rsidRDefault="00BF6926" w:rsidP="00BF6926"/>
        </w:tc>
      </w:tr>
      <w:tr w:rsidR="00BF6926" w:rsidRPr="004329A1" w14:paraId="0C281BEC" w14:textId="77777777" w:rsidTr="00BF6926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6EA5D98E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6B981E36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45CBE0BF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3979E537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145B430E" w14:textId="77777777" w:rsidR="00BF6926" w:rsidRPr="004329A1" w:rsidRDefault="00BF6926" w:rsidP="00BF6926"/>
        </w:tc>
      </w:tr>
      <w:tr w:rsidR="00BF6926" w:rsidRPr="004329A1" w14:paraId="19C1ABA6" w14:textId="77777777" w:rsidTr="00BF6926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79C3EA2C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6BFB9816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2E0678CF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49555791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6A0D429F" w14:textId="77777777" w:rsidR="00BF6926" w:rsidRPr="004329A1" w:rsidRDefault="00BF6926" w:rsidP="00BF6926"/>
        </w:tc>
      </w:tr>
      <w:tr w:rsidR="00BF6926" w:rsidRPr="004329A1" w14:paraId="494C0EA0" w14:textId="77777777" w:rsidTr="00BF6926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35E2C9A2" w14:textId="77777777" w:rsidR="00BF6926" w:rsidRPr="004329A1" w:rsidRDefault="00BF6926" w:rsidP="00BF6926">
            <w:proofErr w:type="spellStart"/>
            <w:r w:rsidRPr="004329A1">
              <w:t>xCOG</w:t>
            </w:r>
            <w:proofErr w:type="spellEnd"/>
          </w:p>
        </w:tc>
        <w:tc>
          <w:tcPr>
            <w:tcW w:w="1053" w:type="dxa"/>
            <w:noWrap/>
            <w:hideMark/>
          </w:tcPr>
          <w:p w14:paraId="585E2CE2" w14:textId="77777777" w:rsidR="00BF6926" w:rsidRPr="004329A1" w:rsidRDefault="00BF6926" w:rsidP="00BF6926">
            <w:r w:rsidRPr="004329A1">
              <w:t>0.735876</w:t>
            </w:r>
          </w:p>
        </w:tc>
        <w:tc>
          <w:tcPr>
            <w:tcW w:w="1053" w:type="dxa"/>
            <w:noWrap/>
            <w:hideMark/>
          </w:tcPr>
          <w:p w14:paraId="2FECBC8F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280A875A" w14:textId="77777777" w:rsidR="00BF6926" w:rsidRPr="004329A1" w:rsidRDefault="00BF6926" w:rsidP="00BF6926">
            <w:proofErr w:type="spellStart"/>
            <w:r w:rsidRPr="004329A1">
              <w:t>xrCOG</w:t>
            </w:r>
            <w:proofErr w:type="spellEnd"/>
          </w:p>
        </w:tc>
        <w:tc>
          <w:tcPr>
            <w:tcW w:w="1053" w:type="dxa"/>
            <w:noWrap/>
            <w:hideMark/>
          </w:tcPr>
          <w:p w14:paraId="36F75386" w14:textId="77777777" w:rsidR="00BF6926" w:rsidRPr="004329A1" w:rsidRDefault="00BF6926" w:rsidP="00BF6926">
            <w:r w:rsidRPr="004329A1">
              <w:t>0.685103</w:t>
            </w:r>
          </w:p>
        </w:tc>
      </w:tr>
      <w:tr w:rsidR="00BF6926" w:rsidRPr="004329A1" w14:paraId="146403E6" w14:textId="77777777" w:rsidTr="00BF6926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05D9ECE4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1461955D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7EABBC8A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1D6CFD56" w14:textId="77777777" w:rsidR="00BF6926" w:rsidRPr="004329A1" w:rsidRDefault="00BF6926" w:rsidP="00BF6926"/>
        </w:tc>
        <w:tc>
          <w:tcPr>
            <w:tcW w:w="1053" w:type="dxa"/>
            <w:noWrap/>
            <w:hideMark/>
          </w:tcPr>
          <w:p w14:paraId="793F81D0" w14:textId="77777777" w:rsidR="00BF6926" w:rsidRPr="004329A1" w:rsidRDefault="00BF6926" w:rsidP="00BF6926"/>
        </w:tc>
      </w:tr>
      <w:tr w:rsidR="00BF6926" w:rsidRPr="004329A1" w14:paraId="7F12DF28" w14:textId="77777777" w:rsidTr="00BF6926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5BF6416E" w14:textId="77777777" w:rsidR="00BF6926" w:rsidRPr="004329A1" w:rsidRDefault="00BF6926" w:rsidP="00BF6926">
            <w:proofErr w:type="spellStart"/>
            <w:r w:rsidRPr="004329A1">
              <w:t>yCOG</w:t>
            </w:r>
            <w:proofErr w:type="spellEnd"/>
          </w:p>
        </w:tc>
        <w:tc>
          <w:tcPr>
            <w:tcW w:w="1053" w:type="dxa"/>
            <w:noWrap/>
            <w:hideMark/>
          </w:tcPr>
          <w:p w14:paraId="1138FF9E" w14:textId="77777777" w:rsidR="00BF6926" w:rsidRPr="004329A1" w:rsidRDefault="00BF6926" w:rsidP="00BF6926">
            <w:r w:rsidRPr="004329A1">
              <w:t>0.640101</w:t>
            </w:r>
          </w:p>
        </w:tc>
        <w:tc>
          <w:tcPr>
            <w:tcW w:w="1053" w:type="dxa"/>
            <w:noWrap/>
            <w:hideMark/>
          </w:tcPr>
          <w:p w14:paraId="52B2FE07" w14:textId="77777777" w:rsidR="00BF6926" w:rsidRPr="004329A1" w:rsidRDefault="00BF6926" w:rsidP="00BF6926"/>
        </w:tc>
        <w:tc>
          <w:tcPr>
            <w:tcW w:w="960" w:type="dxa"/>
            <w:noWrap/>
            <w:hideMark/>
          </w:tcPr>
          <w:p w14:paraId="37C84423" w14:textId="77777777" w:rsidR="00BF6926" w:rsidRPr="004329A1" w:rsidRDefault="00BF6926" w:rsidP="00BF6926">
            <w:proofErr w:type="spellStart"/>
            <w:r w:rsidRPr="004329A1">
              <w:t>yrCOG</w:t>
            </w:r>
            <w:proofErr w:type="spellEnd"/>
          </w:p>
        </w:tc>
        <w:tc>
          <w:tcPr>
            <w:tcW w:w="1053" w:type="dxa"/>
            <w:noWrap/>
            <w:hideMark/>
          </w:tcPr>
          <w:p w14:paraId="18EAB448" w14:textId="77777777" w:rsidR="00BF6926" w:rsidRPr="004329A1" w:rsidRDefault="00BF6926" w:rsidP="00BF6926">
            <w:r w:rsidRPr="004329A1">
              <w:t>0.908476</w:t>
            </w:r>
          </w:p>
        </w:tc>
      </w:tr>
    </w:tbl>
    <w:p w14:paraId="586ED36C" w14:textId="66A72920" w:rsidR="00B304A1" w:rsidRDefault="00C02F4F">
      <w:r>
        <w:rPr>
          <w:noProof/>
        </w:rPr>
        <w:drawing>
          <wp:inline distT="0" distB="0" distL="0" distR="0" wp14:anchorId="35E1A37E" wp14:editId="4B6FD653">
            <wp:extent cx="5943600" cy="3710305"/>
            <wp:effectExtent l="0" t="0" r="0" b="4445"/>
            <wp:docPr id="31828842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951F1DC-FA94-B552-1C6B-B0676077F27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  <w:r w:rsidR="00B304A1"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0"/>
        <w:gridCol w:w="960"/>
        <w:gridCol w:w="960"/>
        <w:gridCol w:w="1053"/>
        <w:gridCol w:w="960"/>
        <w:gridCol w:w="1440"/>
        <w:gridCol w:w="1440"/>
      </w:tblGrid>
      <w:tr w:rsidR="00DA1A89" w:rsidRPr="00DA1A89" w14:paraId="40A2A137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7040C757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002C4BAC" w14:textId="77777777" w:rsidR="00DA1A89" w:rsidRPr="00DA1A89" w:rsidRDefault="00DA1A89">
            <w:r w:rsidRPr="00DA1A89">
              <w:t>input</w:t>
            </w:r>
          </w:p>
        </w:tc>
        <w:tc>
          <w:tcPr>
            <w:tcW w:w="960" w:type="dxa"/>
            <w:noWrap/>
            <w:hideMark/>
          </w:tcPr>
          <w:p w14:paraId="3E5FAAB9" w14:textId="77777777" w:rsidR="00DA1A89" w:rsidRPr="00DA1A89" w:rsidRDefault="00DA1A89">
            <w:r w:rsidRPr="00DA1A89">
              <w:t>output</w:t>
            </w:r>
          </w:p>
        </w:tc>
        <w:tc>
          <w:tcPr>
            <w:tcW w:w="991" w:type="dxa"/>
            <w:noWrap/>
            <w:hideMark/>
          </w:tcPr>
          <w:p w14:paraId="77255F9C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6FD1DB2E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60D2691F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0317BC62" w14:textId="77777777" w:rsidR="00DA1A89" w:rsidRPr="00DA1A89" w:rsidRDefault="00DA1A89"/>
        </w:tc>
      </w:tr>
      <w:tr w:rsidR="00DA1A89" w:rsidRPr="00DA1A89" w14:paraId="20C81ED3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3A0F9BDE" w14:textId="77777777" w:rsidR="00DA1A89" w:rsidRPr="00DA1A89" w:rsidRDefault="00DA1A89">
            <w:r w:rsidRPr="00DA1A89">
              <w:t>primary drive</w:t>
            </w:r>
          </w:p>
        </w:tc>
        <w:tc>
          <w:tcPr>
            <w:tcW w:w="960" w:type="dxa"/>
            <w:noWrap/>
            <w:hideMark/>
          </w:tcPr>
          <w:p w14:paraId="03DB58D0" w14:textId="77777777" w:rsidR="00DA1A89" w:rsidRPr="00DA1A89" w:rsidRDefault="00DA1A89" w:rsidP="00DA1A89">
            <w:r w:rsidRPr="00DA1A89">
              <w:t>23</w:t>
            </w:r>
          </w:p>
        </w:tc>
        <w:tc>
          <w:tcPr>
            <w:tcW w:w="960" w:type="dxa"/>
            <w:noWrap/>
            <w:hideMark/>
          </w:tcPr>
          <w:p w14:paraId="10EAC9C7" w14:textId="77777777" w:rsidR="00DA1A89" w:rsidRPr="00DA1A89" w:rsidRDefault="00DA1A89" w:rsidP="00DA1A89">
            <w:r w:rsidRPr="00DA1A89">
              <w:t>73</w:t>
            </w:r>
          </w:p>
        </w:tc>
        <w:tc>
          <w:tcPr>
            <w:tcW w:w="991" w:type="dxa"/>
            <w:noWrap/>
            <w:hideMark/>
          </w:tcPr>
          <w:p w14:paraId="1A4BA333" w14:textId="77777777" w:rsidR="00DA1A89" w:rsidRPr="00DA1A89" w:rsidRDefault="00DA1A89" w:rsidP="00DA1A89"/>
        </w:tc>
        <w:tc>
          <w:tcPr>
            <w:tcW w:w="960" w:type="dxa"/>
            <w:noWrap/>
            <w:hideMark/>
          </w:tcPr>
          <w:p w14:paraId="62C08F14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103DCAE9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2D9DFB8D" w14:textId="77777777" w:rsidR="00DA1A89" w:rsidRPr="00DA1A89" w:rsidRDefault="00DA1A89"/>
        </w:tc>
      </w:tr>
      <w:tr w:rsidR="00DA1A89" w:rsidRPr="00DA1A89" w14:paraId="45D0A16C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38534CE2" w14:textId="77777777" w:rsidR="00DA1A89" w:rsidRPr="00DA1A89" w:rsidRDefault="00DA1A89">
            <w:r w:rsidRPr="00DA1A89">
              <w:t>final drive</w:t>
            </w:r>
          </w:p>
        </w:tc>
        <w:tc>
          <w:tcPr>
            <w:tcW w:w="960" w:type="dxa"/>
            <w:noWrap/>
            <w:hideMark/>
          </w:tcPr>
          <w:p w14:paraId="6EB957D6" w14:textId="77777777" w:rsidR="00DA1A89" w:rsidRPr="00DA1A89" w:rsidRDefault="00DA1A89" w:rsidP="00DA1A89">
            <w:r w:rsidRPr="00DA1A89">
              <w:t>14</w:t>
            </w:r>
          </w:p>
        </w:tc>
        <w:tc>
          <w:tcPr>
            <w:tcW w:w="960" w:type="dxa"/>
            <w:noWrap/>
            <w:hideMark/>
          </w:tcPr>
          <w:p w14:paraId="576B8F7F" w14:textId="77777777" w:rsidR="00DA1A89" w:rsidRPr="00DA1A89" w:rsidRDefault="00DA1A89" w:rsidP="00DA1A89">
            <w:r w:rsidRPr="00DA1A89">
              <w:t>49</w:t>
            </w:r>
          </w:p>
        </w:tc>
        <w:tc>
          <w:tcPr>
            <w:tcW w:w="991" w:type="dxa"/>
            <w:noWrap/>
            <w:hideMark/>
          </w:tcPr>
          <w:p w14:paraId="546CE48F" w14:textId="77777777" w:rsidR="00DA1A89" w:rsidRPr="00DA1A89" w:rsidRDefault="00DA1A89" w:rsidP="00DA1A89"/>
        </w:tc>
        <w:tc>
          <w:tcPr>
            <w:tcW w:w="960" w:type="dxa"/>
            <w:noWrap/>
            <w:hideMark/>
          </w:tcPr>
          <w:p w14:paraId="70893197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5A40606B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72BFDEBB" w14:textId="77777777" w:rsidR="00DA1A89" w:rsidRPr="00DA1A89" w:rsidRDefault="00DA1A89"/>
        </w:tc>
      </w:tr>
      <w:tr w:rsidR="00DA1A89" w:rsidRPr="00DA1A89" w14:paraId="7197B728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6FCD7EE1" w14:textId="77777777" w:rsidR="00DA1A89" w:rsidRPr="00DA1A89" w:rsidRDefault="00DA1A89">
            <w:r w:rsidRPr="00DA1A89">
              <w:t>RPM</w:t>
            </w:r>
          </w:p>
        </w:tc>
        <w:tc>
          <w:tcPr>
            <w:tcW w:w="960" w:type="dxa"/>
            <w:noWrap/>
            <w:hideMark/>
          </w:tcPr>
          <w:p w14:paraId="398964FD" w14:textId="77777777" w:rsidR="00DA1A89" w:rsidRPr="00DA1A89" w:rsidRDefault="00DA1A89" w:rsidP="00DA1A89">
            <w:r w:rsidRPr="00DA1A89">
              <w:t>10000</w:t>
            </w:r>
          </w:p>
        </w:tc>
        <w:tc>
          <w:tcPr>
            <w:tcW w:w="960" w:type="dxa"/>
            <w:noWrap/>
            <w:hideMark/>
          </w:tcPr>
          <w:p w14:paraId="66F42370" w14:textId="77777777" w:rsidR="00DA1A89" w:rsidRPr="00DA1A89" w:rsidRDefault="00DA1A89" w:rsidP="00DA1A89"/>
        </w:tc>
        <w:tc>
          <w:tcPr>
            <w:tcW w:w="991" w:type="dxa"/>
            <w:noWrap/>
            <w:hideMark/>
          </w:tcPr>
          <w:p w14:paraId="3F005E3F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0C2C7992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214091FC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452D3003" w14:textId="77777777" w:rsidR="00DA1A89" w:rsidRPr="00DA1A89" w:rsidRDefault="00DA1A89"/>
        </w:tc>
      </w:tr>
      <w:tr w:rsidR="00DA1A89" w:rsidRPr="00DA1A89" w14:paraId="110F5808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645A7217" w14:textId="77777777" w:rsidR="00DA1A89" w:rsidRPr="00DA1A89" w:rsidRDefault="00DA1A89">
            <w:r w:rsidRPr="00DA1A89">
              <w:t>tire diameter</w:t>
            </w:r>
          </w:p>
        </w:tc>
        <w:tc>
          <w:tcPr>
            <w:tcW w:w="960" w:type="dxa"/>
            <w:noWrap/>
            <w:hideMark/>
          </w:tcPr>
          <w:p w14:paraId="7CD7C03B" w14:textId="77777777" w:rsidR="00DA1A89" w:rsidRPr="00DA1A89" w:rsidRDefault="00DA1A89" w:rsidP="00DA1A89">
            <w:r w:rsidRPr="00DA1A89">
              <w:t>0.6826</w:t>
            </w:r>
          </w:p>
        </w:tc>
        <w:tc>
          <w:tcPr>
            <w:tcW w:w="960" w:type="dxa"/>
            <w:noWrap/>
            <w:hideMark/>
          </w:tcPr>
          <w:p w14:paraId="7BF69C81" w14:textId="77777777" w:rsidR="00DA1A89" w:rsidRPr="00DA1A89" w:rsidRDefault="00DA1A89" w:rsidP="00DA1A89"/>
        </w:tc>
        <w:tc>
          <w:tcPr>
            <w:tcW w:w="991" w:type="dxa"/>
            <w:noWrap/>
            <w:hideMark/>
          </w:tcPr>
          <w:p w14:paraId="3EDEF17B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09E2D5D3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5E31C6D5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36A5C8A6" w14:textId="77777777" w:rsidR="00DA1A89" w:rsidRPr="00DA1A89" w:rsidRDefault="00DA1A89"/>
        </w:tc>
      </w:tr>
      <w:tr w:rsidR="00DA1A89" w:rsidRPr="00DA1A89" w14:paraId="646686FC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14B0E893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61D715AF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1367C2F4" w14:textId="77777777" w:rsidR="00DA1A89" w:rsidRPr="00DA1A89" w:rsidRDefault="00DA1A89"/>
        </w:tc>
        <w:tc>
          <w:tcPr>
            <w:tcW w:w="991" w:type="dxa"/>
            <w:noWrap/>
            <w:hideMark/>
          </w:tcPr>
          <w:p w14:paraId="0EAEBF18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60E5B4E3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67595901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69B874D2" w14:textId="77777777" w:rsidR="00DA1A89" w:rsidRPr="00DA1A89" w:rsidRDefault="00DA1A89"/>
        </w:tc>
      </w:tr>
      <w:tr w:rsidR="00DA1A89" w:rsidRPr="00DA1A89" w14:paraId="74CA0DF0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4C556490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02FFBB30" w14:textId="77777777" w:rsidR="00DA1A89" w:rsidRPr="00DA1A89" w:rsidRDefault="00DA1A89">
            <w:r w:rsidRPr="00DA1A89">
              <w:t>input</w:t>
            </w:r>
          </w:p>
        </w:tc>
        <w:tc>
          <w:tcPr>
            <w:tcW w:w="960" w:type="dxa"/>
            <w:noWrap/>
            <w:hideMark/>
          </w:tcPr>
          <w:p w14:paraId="27BCCFDE" w14:textId="77777777" w:rsidR="00DA1A89" w:rsidRPr="00DA1A89" w:rsidRDefault="00DA1A89">
            <w:r w:rsidRPr="00DA1A89">
              <w:t>output</w:t>
            </w:r>
          </w:p>
        </w:tc>
        <w:tc>
          <w:tcPr>
            <w:tcW w:w="991" w:type="dxa"/>
            <w:noWrap/>
            <w:hideMark/>
          </w:tcPr>
          <w:p w14:paraId="117F50AB" w14:textId="77777777" w:rsidR="00DA1A89" w:rsidRPr="00DA1A89" w:rsidRDefault="00DA1A89">
            <w:r w:rsidRPr="00DA1A89">
              <w:t xml:space="preserve">speed </w:t>
            </w:r>
            <w:proofErr w:type="spellStart"/>
            <w:r w:rsidRPr="00DA1A89">
              <w:t>kmh</w:t>
            </w:r>
            <w:proofErr w:type="spellEnd"/>
          </w:p>
        </w:tc>
        <w:tc>
          <w:tcPr>
            <w:tcW w:w="960" w:type="dxa"/>
            <w:noWrap/>
            <w:hideMark/>
          </w:tcPr>
          <w:p w14:paraId="5C467282" w14:textId="77777777" w:rsidR="00DA1A89" w:rsidRPr="00DA1A89" w:rsidRDefault="00DA1A89">
            <w:r w:rsidRPr="00DA1A89">
              <w:t>rpm</w:t>
            </w:r>
          </w:p>
        </w:tc>
        <w:tc>
          <w:tcPr>
            <w:tcW w:w="1440" w:type="dxa"/>
            <w:noWrap/>
            <w:hideMark/>
          </w:tcPr>
          <w:p w14:paraId="15A3BC85" w14:textId="77777777" w:rsidR="00DA1A89" w:rsidRPr="00DA1A89" w:rsidRDefault="00DA1A89">
            <w:r w:rsidRPr="00DA1A89">
              <w:t>next gear RPM</w:t>
            </w:r>
          </w:p>
        </w:tc>
        <w:tc>
          <w:tcPr>
            <w:tcW w:w="1440" w:type="dxa"/>
            <w:noWrap/>
            <w:hideMark/>
          </w:tcPr>
          <w:p w14:paraId="4584053F" w14:textId="77777777" w:rsidR="00DA1A89" w:rsidRPr="00DA1A89" w:rsidRDefault="00DA1A89">
            <w:r w:rsidRPr="00DA1A89">
              <w:t>rpm fall</w:t>
            </w:r>
          </w:p>
        </w:tc>
      </w:tr>
      <w:tr w:rsidR="00DA1A89" w:rsidRPr="00DA1A89" w14:paraId="059C59C9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0685980B" w14:textId="77777777" w:rsidR="00DA1A89" w:rsidRPr="00DA1A89" w:rsidRDefault="00DA1A89">
            <w:r w:rsidRPr="00DA1A89">
              <w:t>1st</w:t>
            </w:r>
          </w:p>
        </w:tc>
        <w:tc>
          <w:tcPr>
            <w:tcW w:w="960" w:type="dxa"/>
            <w:noWrap/>
            <w:hideMark/>
          </w:tcPr>
          <w:p w14:paraId="4E26882E" w14:textId="77777777" w:rsidR="00DA1A89" w:rsidRPr="00DA1A89" w:rsidRDefault="00DA1A89" w:rsidP="00DA1A89">
            <w:r w:rsidRPr="00DA1A89">
              <w:t>13</w:t>
            </w:r>
          </w:p>
        </w:tc>
        <w:tc>
          <w:tcPr>
            <w:tcW w:w="960" w:type="dxa"/>
            <w:noWrap/>
            <w:hideMark/>
          </w:tcPr>
          <w:p w14:paraId="374330AB" w14:textId="77777777" w:rsidR="00DA1A89" w:rsidRPr="00DA1A89" w:rsidRDefault="00DA1A89" w:rsidP="00DA1A89">
            <w:r w:rsidRPr="00DA1A89">
              <w:t>33</w:t>
            </w:r>
          </w:p>
        </w:tc>
        <w:tc>
          <w:tcPr>
            <w:tcW w:w="991" w:type="dxa"/>
            <w:noWrap/>
            <w:hideMark/>
          </w:tcPr>
          <w:p w14:paraId="27AECF70" w14:textId="77777777" w:rsidR="00DA1A89" w:rsidRPr="00DA1A89" w:rsidRDefault="00DA1A89" w:rsidP="00DA1A89">
            <w:r w:rsidRPr="00DA1A89">
              <w:t>45.62824</w:t>
            </w:r>
          </w:p>
        </w:tc>
        <w:tc>
          <w:tcPr>
            <w:tcW w:w="960" w:type="dxa"/>
            <w:noWrap/>
            <w:hideMark/>
          </w:tcPr>
          <w:p w14:paraId="7858C1D1" w14:textId="77777777" w:rsidR="00DA1A89" w:rsidRPr="00DA1A89" w:rsidRDefault="00DA1A89" w:rsidP="00DA1A89">
            <w:r w:rsidRPr="00DA1A89">
              <w:t>10000</w:t>
            </w:r>
          </w:p>
        </w:tc>
        <w:tc>
          <w:tcPr>
            <w:tcW w:w="1440" w:type="dxa"/>
            <w:noWrap/>
            <w:hideMark/>
          </w:tcPr>
          <w:p w14:paraId="00106FBB" w14:textId="77777777" w:rsidR="00DA1A89" w:rsidRPr="00DA1A89" w:rsidRDefault="00DA1A89" w:rsidP="00DA1A89">
            <w:r w:rsidRPr="00DA1A89">
              <w:t>8141.414141</w:t>
            </w:r>
          </w:p>
        </w:tc>
        <w:tc>
          <w:tcPr>
            <w:tcW w:w="1440" w:type="dxa"/>
            <w:noWrap/>
            <w:hideMark/>
          </w:tcPr>
          <w:p w14:paraId="119B15B4" w14:textId="77777777" w:rsidR="00DA1A89" w:rsidRPr="00DA1A89" w:rsidRDefault="00DA1A89" w:rsidP="00DA1A89"/>
        </w:tc>
      </w:tr>
      <w:tr w:rsidR="00DA1A89" w:rsidRPr="00DA1A89" w14:paraId="6ABB1167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5A2D2869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11743B3A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3310E3BB" w14:textId="77777777" w:rsidR="00DA1A89" w:rsidRPr="00DA1A89" w:rsidRDefault="00DA1A89"/>
        </w:tc>
        <w:tc>
          <w:tcPr>
            <w:tcW w:w="991" w:type="dxa"/>
            <w:noWrap/>
            <w:hideMark/>
          </w:tcPr>
          <w:p w14:paraId="29FD5799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77165A2D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2F8E6922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05640FB4" w14:textId="77777777" w:rsidR="00DA1A89" w:rsidRPr="00DA1A89" w:rsidRDefault="00DA1A89" w:rsidP="00DA1A89">
            <w:r w:rsidRPr="00DA1A89">
              <w:t>1858.585859</w:t>
            </w:r>
          </w:p>
        </w:tc>
      </w:tr>
      <w:tr w:rsidR="00DA1A89" w:rsidRPr="00DA1A89" w14:paraId="08C1E010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25979248" w14:textId="77777777" w:rsidR="00DA1A89" w:rsidRPr="00DA1A89" w:rsidRDefault="00DA1A89">
            <w:r w:rsidRPr="00DA1A89">
              <w:t>2nd</w:t>
            </w:r>
          </w:p>
        </w:tc>
        <w:tc>
          <w:tcPr>
            <w:tcW w:w="960" w:type="dxa"/>
            <w:noWrap/>
            <w:hideMark/>
          </w:tcPr>
          <w:p w14:paraId="42D3A348" w14:textId="77777777" w:rsidR="00DA1A89" w:rsidRPr="00DA1A89" w:rsidRDefault="00DA1A89" w:rsidP="00DA1A89">
            <w:r w:rsidRPr="00DA1A89">
              <w:t>15</w:t>
            </w:r>
          </w:p>
        </w:tc>
        <w:tc>
          <w:tcPr>
            <w:tcW w:w="960" w:type="dxa"/>
            <w:noWrap/>
            <w:hideMark/>
          </w:tcPr>
          <w:p w14:paraId="4C2BD3CD" w14:textId="77777777" w:rsidR="00DA1A89" w:rsidRPr="00DA1A89" w:rsidRDefault="00DA1A89" w:rsidP="00DA1A89">
            <w:r w:rsidRPr="00DA1A89">
              <w:t>31</w:t>
            </w:r>
          </w:p>
        </w:tc>
        <w:tc>
          <w:tcPr>
            <w:tcW w:w="991" w:type="dxa"/>
            <w:noWrap/>
            <w:hideMark/>
          </w:tcPr>
          <w:p w14:paraId="486946B9" w14:textId="77777777" w:rsidR="00DA1A89" w:rsidRPr="00DA1A89" w:rsidRDefault="00DA1A89" w:rsidP="00DA1A89">
            <w:r w:rsidRPr="00DA1A89">
              <w:t>56.04462</w:t>
            </w:r>
          </w:p>
        </w:tc>
        <w:tc>
          <w:tcPr>
            <w:tcW w:w="960" w:type="dxa"/>
            <w:noWrap/>
            <w:hideMark/>
          </w:tcPr>
          <w:p w14:paraId="09CB0C97" w14:textId="77777777" w:rsidR="00DA1A89" w:rsidRPr="00DA1A89" w:rsidRDefault="00DA1A89" w:rsidP="00DA1A89">
            <w:r w:rsidRPr="00DA1A89">
              <w:t>10000</w:t>
            </w:r>
          </w:p>
        </w:tc>
        <w:tc>
          <w:tcPr>
            <w:tcW w:w="1440" w:type="dxa"/>
            <w:noWrap/>
            <w:hideMark/>
          </w:tcPr>
          <w:p w14:paraId="4DAEA71D" w14:textId="77777777" w:rsidR="00DA1A89" w:rsidRPr="00DA1A89" w:rsidRDefault="00DA1A89" w:rsidP="00DA1A89">
            <w:r w:rsidRPr="00DA1A89">
              <w:t>7969.639469</w:t>
            </w:r>
          </w:p>
        </w:tc>
        <w:tc>
          <w:tcPr>
            <w:tcW w:w="1440" w:type="dxa"/>
            <w:noWrap/>
            <w:hideMark/>
          </w:tcPr>
          <w:p w14:paraId="404DEE75" w14:textId="77777777" w:rsidR="00DA1A89" w:rsidRPr="00DA1A89" w:rsidRDefault="00DA1A89" w:rsidP="00DA1A89"/>
        </w:tc>
      </w:tr>
      <w:tr w:rsidR="00DA1A89" w:rsidRPr="00DA1A89" w14:paraId="2A7688F2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10BD8C53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52BCFCB4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37377A34" w14:textId="77777777" w:rsidR="00DA1A89" w:rsidRPr="00DA1A89" w:rsidRDefault="00DA1A89"/>
        </w:tc>
        <w:tc>
          <w:tcPr>
            <w:tcW w:w="991" w:type="dxa"/>
            <w:noWrap/>
            <w:hideMark/>
          </w:tcPr>
          <w:p w14:paraId="6657FD8C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58A6C9D6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1199F8C0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5AE8A7B4" w14:textId="77777777" w:rsidR="00DA1A89" w:rsidRPr="00DA1A89" w:rsidRDefault="00DA1A89" w:rsidP="00DA1A89">
            <w:r w:rsidRPr="00DA1A89">
              <w:t>2030.360531</w:t>
            </w:r>
          </w:p>
        </w:tc>
      </w:tr>
      <w:tr w:rsidR="00DA1A89" w:rsidRPr="00DA1A89" w14:paraId="40794CB2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20707C9D" w14:textId="77777777" w:rsidR="00DA1A89" w:rsidRPr="00DA1A89" w:rsidRDefault="00DA1A89">
            <w:r w:rsidRPr="00DA1A89">
              <w:t>3rd</w:t>
            </w:r>
          </w:p>
        </w:tc>
        <w:tc>
          <w:tcPr>
            <w:tcW w:w="960" w:type="dxa"/>
            <w:noWrap/>
            <w:hideMark/>
          </w:tcPr>
          <w:p w14:paraId="16695E91" w14:textId="77777777" w:rsidR="00DA1A89" w:rsidRPr="00DA1A89" w:rsidRDefault="00DA1A89" w:rsidP="00DA1A89">
            <w:r w:rsidRPr="00DA1A89">
              <w:t>17</w:t>
            </w:r>
          </w:p>
        </w:tc>
        <w:tc>
          <w:tcPr>
            <w:tcW w:w="960" w:type="dxa"/>
            <w:noWrap/>
            <w:hideMark/>
          </w:tcPr>
          <w:p w14:paraId="635D97BF" w14:textId="77777777" w:rsidR="00DA1A89" w:rsidRPr="00DA1A89" w:rsidRDefault="00DA1A89" w:rsidP="00DA1A89">
            <w:r w:rsidRPr="00DA1A89">
              <w:t>28</w:t>
            </w:r>
          </w:p>
        </w:tc>
        <w:tc>
          <w:tcPr>
            <w:tcW w:w="991" w:type="dxa"/>
            <w:noWrap/>
            <w:hideMark/>
          </w:tcPr>
          <w:p w14:paraId="189367A3" w14:textId="77777777" w:rsidR="00DA1A89" w:rsidRPr="00DA1A89" w:rsidRDefault="00DA1A89" w:rsidP="00DA1A89">
            <w:r w:rsidRPr="00DA1A89">
              <w:t>70.32265</w:t>
            </w:r>
          </w:p>
        </w:tc>
        <w:tc>
          <w:tcPr>
            <w:tcW w:w="960" w:type="dxa"/>
            <w:noWrap/>
            <w:hideMark/>
          </w:tcPr>
          <w:p w14:paraId="69FB853F" w14:textId="77777777" w:rsidR="00DA1A89" w:rsidRPr="00DA1A89" w:rsidRDefault="00DA1A89" w:rsidP="00DA1A89">
            <w:r w:rsidRPr="00DA1A89">
              <w:t>10000</w:t>
            </w:r>
          </w:p>
        </w:tc>
        <w:tc>
          <w:tcPr>
            <w:tcW w:w="1440" w:type="dxa"/>
            <w:noWrap/>
            <w:hideMark/>
          </w:tcPr>
          <w:p w14:paraId="7133A218" w14:textId="77777777" w:rsidR="00DA1A89" w:rsidRPr="00DA1A89" w:rsidRDefault="00DA1A89" w:rsidP="00DA1A89">
            <w:r w:rsidRPr="00DA1A89">
              <w:t>8308.270677</w:t>
            </w:r>
          </w:p>
        </w:tc>
        <w:tc>
          <w:tcPr>
            <w:tcW w:w="1440" w:type="dxa"/>
            <w:noWrap/>
            <w:hideMark/>
          </w:tcPr>
          <w:p w14:paraId="64DE553F" w14:textId="77777777" w:rsidR="00DA1A89" w:rsidRPr="00DA1A89" w:rsidRDefault="00DA1A89" w:rsidP="00DA1A89"/>
        </w:tc>
      </w:tr>
      <w:tr w:rsidR="00DA1A89" w:rsidRPr="00DA1A89" w14:paraId="507C0B51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08801758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350C33CE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302C3F74" w14:textId="77777777" w:rsidR="00DA1A89" w:rsidRPr="00DA1A89" w:rsidRDefault="00DA1A89"/>
        </w:tc>
        <w:tc>
          <w:tcPr>
            <w:tcW w:w="991" w:type="dxa"/>
            <w:noWrap/>
            <w:hideMark/>
          </w:tcPr>
          <w:p w14:paraId="2C8B01E9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6BD50708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667BB15E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32505FE8" w14:textId="77777777" w:rsidR="00DA1A89" w:rsidRPr="00DA1A89" w:rsidRDefault="00DA1A89" w:rsidP="00DA1A89">
            <w:r w:rsidRPr="00DA1A89">
              <w:t>1691.729323</w:t>
            </w:r>
          </w:p>
        </w:tc>
      </w:tr>
      <w:tr w:rsidR="00DA1A89" w:rsidRPr="00DA1A89" w14:paraId="5B3B89C0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41CAF991" w14:textId="77777777" w:rsidR="00DA1A89" w:rsidRPr="00DA1A89" w:rsidRDefault="00DA1A89">
            <w:r w:rsidRPr="00DA1A89">
              <w:t>4th</w:t>
            </w:r>
          </w:p>
        </w:tc>
        <w:tc>
          <w:tcPr>
            <w:tcW w:w="960" w:type="dxa"/>
            <w:noWrap/>
            <w:hideMark/>
          </w:tcPr>
          <w:p w14:paraId="22D51308" w14:textId="77777777" w:rsidR="00DA1A89" w:rsidRPr="00DA1A89" w:rsidRDefault="00DA1A89" w:rsidP="00DA1A89">
            <w:r w:rsidRPr="00DA1A89">
              <w:t>19</w:t>
            </w:r>
          </w:p>
        </w:tc>
        <w:tc>
          <w:tcPr>
            <w:tcW w:w="960" w:type="dxa"/>
            <w:noWrap/>
            <w:hideMark/>
          </w:tcPr>
          <w:p w14:paraId="6347EE33" w14:textId="77777777" w:rsidR="00DA1A89" w:rsidRPr="00DA1A89" w:rsidRDefault="00DA1A89" w:rsidP="00DA1A89">
            <w:r w:rsidRPr="00DA1A89">
              <w:t>26</w:t>
            </w:r>
          </w:p>
        </w:tc>
        <w:tc>
          <w:tcPr>
            <w:tcW w:w="991" w:type="dxa"/>
            <w:noWrap/>
            <w:hideMark/>
          </w:tcPr>
          <w:p w14:paraId="598A01A1" w14:textId="77777777" w:rsidR="00DA1A89" w:rsidRPr="00DA1A89" w:rsidRDefault="00DA1A89" w:rsidP="00DA1A89">
            <w:r w:rsidRPr="00DA1A89">
              <w:t>84.64174</w:t>
            </w:r>
          </w:p>
        </w:tc>
        <w:tc>
          <w:tcPr>
            <w:tcW w:w="960" w:type="dxa"/>
            <w:noWrap/>
            <w:hideMark/>
          </w:tcPr>
          <w:p w14:paraId="1E6D54EF" w14:textId="77777777" w:rsidR="00DA1A89" w:rsidRPr="00DA1A89" w:rsidRDefault="00DA1A89" w:rsidP="00DA1A89">
            <w:r w:rsidRPr="00DA1A89">
              <w:t>10000</w:t>
            </w:r>
          </w:p>
        </w:tc>
        <w:tc>
          <w:tcPr>
            <w:tcW w:w="1440" w:type="dxa"/>
            <w:noWrap/>
            <w:hideMark/>
          </w:tcPr>
          <w:p w14:paraId="63600753" w14:textId="77777777" w:rsidR="00DA1A89" w:rsidRPr="00DA1A89" w:rsidRDefault="00DA1A89" w:rsidP="00DA1A89">
            <w:r w:rsidRPr="00DA1A89">
              <w:t>8699.6337</w:t>
            </w:r>
          </w:p>
        </w:tc>
        <w:tc>
          <w:tcPr>
            <w:tcW w:w="1440" w:type="dxa"/>
            <w:noWrap/>
            <w:hideMark/>
          </w:tcPr>
          <w:p w14:paraId="7605E553" w14:textId="77777777" w:rsidR="00DA1A89" w:rsidRPr="00DA1A89" w:rsidRDefault="00DA1A89" w:rsidP="00DA1A89"/>
        </w:tc>
      </w:tr>
      <w:tr w:rsidR="00DA1A89" w:rsidRPr="00DA1A89" w14:paraId="48A51BB5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16207A79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770720C3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6780CA81" w14:textId="77777777" w:rsidR="00DA1A89" w:rsidRPr="00DA1A89" w:rsidRDefault="00DA1A89"/>
        </w:tc>
        <w:tc>
          <w:tcPr>
            <w:tcW w:w="991" w:type="dxa"/>
            <w:noWrap/>
            <w:hideMark/>
          </w:tcPr>
          <w:p w14:paraId="52E5A5D5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4F17B698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5BC4B35E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2422084C" w14:textId="77777777" w:rsidR="00DA1A89" w:rsidRPr="00DA1A89" w:rsidRDefault="00DA1A89" w:rsidP="00DA1A89">
            <w:r w:rsidRPr="00DA1A89">
              <w:t>1300.3663</w:t>
            </w:r>
          </w:p>
        </w:tc>
      </w:tr>
      <w:tr w:rsidR="00DA1A89" w:rsidRPr="00DA1A89" w14:paraId="051036DC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0124CF44" w14:textId="77777777" w:rsidR="00DA1A89" w:rsidRPr="00DA1A89" w:rsidRDefault="00DA1A89">
            <w:r w:rsidRPr="00DA1A89">
              <w:t>5th</w:t>
            </w:r>
          </w:p>
        </w:tc>
        <w:tc>
          <w:tcPr>
            <w:tcW w:w="960" w:type="dxa"/>
            <w:noWrap/>
            <w:hideMark/>
          </w:tcPr>
          <w:p w14:paraId="7C301561" w14:textId="77777777" w:rsidR="00DA1A89" w:rsidRPr="00DA1A89" w:rsidRDefault="00DA1A89" w:rsidP="00DA1A89">
            <w:r w:rsidRPr="00DA1A89">
              <w:t>21</w:t>
            </w:r>
          </w:p>
        </w:tc>
        <w:tc>
          <w:tcPr>
            <w:tcW w:w="960" w:type="dxa"/>
            <w:noWrap/>
            <w:hideMark/>
          </w:tcPr>
          <w:p w14:paraId="5BB1147D" w14:textId="77777777" w:rsidR="00DA1A89" w:rsidRPr="00DA1A89" w:rsidRDefault="00DA1A89" w:rsidP="00DA1A89">
            <w:r w:rsidRPr="00DA1A89">
              <w:t>25</w:t>
            </w:r>
          </w:p>
        </w:tc>
        <w:tc>
          <w:tcPr>
            <w:tcW w:w="991" w:type="dxa"/>
            <w:noWrap/>
            <w:hideMark/>
          </w:tcPr>
          <w:p w14:paraId="336BD428" w14:textId="77777777" w:rsidR="00DA1A89" w:rsidRPr="00DA1A89" w:rsidRDefault="00DA1A89" w:rsidP="00DA1A89">
            <w:r w:rsidRPr="00DA1A89">
              <w:t>97.29345</w:t>
            </w:r>
          </w:p>
        </w:tc>
        <w:tc>
          <w:tcPr>
            <w:tcW w:w="960" w:type="dxa"/>
            <w:noWrap/>
            <w:hideMark/>
          </w:tcPr>
          <w:p w14:paraId="4AB6C6B7" w14:textId="77777777" w:rsidR="00DA1A89" w:rsidRPr="00DA1A89" w:rsidRDefault="00DA1A89" w:rsidP="00DA1A89">
            <w:r w:rsidRPr="00DA1A89">
              <w:t>10000</w:t>
            </w:r>
          </w:p>
        </w:tc>
        <w:tc>
          <w:tcPr>
            <w:tcW w:w="1440" w:type="dxa"/>
            <w:noWrap/>
            <w:hideMark/>
          </w:tcPr>
          <w:p w14:paraId="60F23F8F" w14:textId="77777777" w:rsidR="00DA1A89" w:rsidRPr="00DA1A89" w:rsidRDefault="00DA1A89" w:rsidP="00DA1A89">
            <w:r w:rsidRPr="00DA1A89">
              <w:t>8400</w:t>
            </w:r>
          </w:p>
        </w:tc>
        <w:tc>
          <w:tcPr>
            <w:tcW w:w="1440" w:type="dxa"/>
            <w:noWrap/>
            <w:hideMark/>
          </w:tcPr>
          <w:p w14:paraId="487D2C10" w14:textId="77777777" w:rsidR="00DA1A89" w:rsidRPr="00DA1A89" w:rsidRDefault="00DA1A89" w:rsidP="00DA1A89"/>
        </w:tc>
      </w:tr>
      <w:tr w:rsidR="00DA1A89" w:rsidRPr="00DA1A89" w14:paraId="2E6ABD64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5A154F9E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7E9C34FD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49A9D0E2" w14:textId="77777777" w:rsidR="00DA1A89" w:rsidRPr="00DA1A89" w:rsidRDefault="00DA1A89"/>
        </w:tc>
        <w:tc>
          <w:tcPr>
            <w:tcW w:w="991" w:type="dxa"/>
            <w:noWrap/>
            <w:hideMark/>
          </w:tcPr>
          <w:p w14:paraId="12BF5B6D" w14:textId="77777777" w:rsidR="00DA1A89" w:rsidRPr="00DA1A89" w:rsidRDefault="00DA1A89"/>
        </w:tc>
        <w:tc>
          <w:tcPr>
            <w:tcW w:w="960" w:type="dxa"/>
            <w:noWrap/>
            <w:hideMark/>
          </w:tcPr>
          <w:p w14:paraId="52231899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277381AC" w14:textId="77777777" w:rsidR="00DA1A89" w:rsidRPr="00DA1A89" w:rsidRDefault="00DA1A89"/>
        </w:tc>
        <w:tc>
          <w:tcPr>
            <w:tcW w:w="1440" w:type="dxa"/>
            <w:noWrap/>
            <w:hideMark/>
          </w:tcPr>
          <w:p w14:paraId="15426008" w14:textId="77777777" w:rsidR="00DA1A89" w:rsidRPr="00DA1A89" w:rsidRDefault="00DA1A89" w:rsidP="00DA1A89">
            <w:r w:rsidRPr="00DA1A89">
              <w:t>1600</w:t>
            </w:r>
          </w:p>
        </w:tc>
      </w:tr>
      <w:tr w:rsidR="00DA1A89" w:rsidRPr="00DA1A89" w14:paraId="211A8052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4FF07ECB" w14:textId="77777777" w:rsidR="00DA1A89" w:rsidRPr="00DA1A89" w:rsidRDefault="00DA1A89">
            <w:r w:rsidRPr="00DA1A89">
              <w:t>6th</w:t>
            </w:r>
          </w:p>
        </w:tc>
        <w:tc>
          <w:tcPr>
            <w:tcW w:w="960" w:type="dxa"/>
            <w:noWrap/>
            <w:hideMark/>
          </w:tcPr>
          <w:p w14:paraId="583D06F0" w14:textId="77777777" w:rsidR="00DA1A89" w:rsidRPr="00DA1A89" w:rsidRDefault="00DA1A89" w:rsidP="00DA1A89">
            <w:r w:rsidRPr="00DA1A89">
              <w:t>20</w:t>
            </w:r>
          </w:p>
        </w:tc>
        <w:tc>
          <w:tcPr>
            <w:tcW w:w="960" w:type="dxa"/>
            <w:noWrap/>
            <w:hideMark/>
          </w:tcPr>
          <w:p w14:paraId="3840132F" w14:textId="77777777" w:rsidR="00DA1A89" w:rsidRPr="00DA1A89" w:rsidRDefault="00DA1A89" w:rsidP="00DA1A89">
            <w:r w:rsidRPr="00DA1A89">
              <w:t>20</w:t>
            </w:r>
          </w:p>
        </w:tc>
        <w:tc>
          <w:tcPr>
            <w:tcW w:w="991" w:type="dxa"/>
            <w:noWrap/>
            <w:hideMark/>
          </w:tcPr>
          <w:p w14:paraId="0D2CBE6E" w14:textId="77777777" w:rsidR="00DA1A89" w:rsidRPr="00DA1A89" w:rsidRDefault="00DA1A89" w:rsidP="00DA1A89">
            <w:r w:rsidRPr="00DA1A89">
              <w:t>115.8255</w:t>
            </w:r>
          </w:p>
        </w:tc>
        <w:tc>
          <w:tcPr>
            <w:tcW w:w="960" w:type="dxa"/>
            <w:noWrap/>
            <w:hideMark/>
          </w:tcPr>
          <w:p w14:paraId="089238F6" w14:textId="77777777" w:rsidR="00DA1A89" w:rsidRPr="00DA1A89" w:rsidRDefault="00DA1A89" w:rsidP="00DA1A89">
            <w:r w:rsidRPr="00DA1A89">
              <w:t>10000</w:t>
            </w:r>
          </w:p>
        </w:tc>
        <w:tc>
          <w:tcPr>
            <w:tcW w:w="1440" w:type="dxa"/>
            <w:noWrap/>
            <w:hideMark/>
          </w:tcPr>
          <w:p w14:paraId="6C9FF547" w14:textId="77777777" w:rsidR="00DA1A89" w:rsidRPr="00DA1A89" w:rsidRDefault="00DA1A89" w:rsidP="00DA1A89"/>
        </w:tc>
        <w:tc>
          <w:tcPr>
            <w:tcW w:w="1440" w:type="dxa"/>
            <w:noWrap/>
            <w:hideMark/>
          </w:tcPr>
          <w:p w14:paraId="4F91A2AC" w14:textId="77777777" w:rsidR="00DA1A89" w:rsidRPr="00DA1A89" w:rsidRDefault="00DA1A89"/>
        </w:tc>
      </w:tr>
    </w:tbl>
    <w:p w14:paraId="5C506872" w14:textId="77777777" w:rsidR="00DA1A89" w:rsidRDefault="00DA1A89" w:rsidP="005620BD"/>
    <w:p w14:paraId="582E9534" w14:textId="77777777" w:rsidR="00DA1A89" w:rsidRDefault="00DA1A89" w:rsidP="005620BD"/>
    <w:p w14:paraId="5054A8EC" w14:textId="77777777" w:rsidR="00DA1A89" w:rsidRDefault="00DA1A89" w:rsidP="005620BD"/>
    <w:p w14:paraId="0C6AF1EF" w14:textId="77777777" w:rsidR="00DA1A89" w:rsidRDefault="00DA1A89" w:rsidP="005620BD"/>
    <w:p w14:paraId="33065F34" w14:textId="77777777" w:rsidR="00DA1A89" w:rsidRDefault="00DA1A89" w:rsidP="005620BD"/>
    <w:p w14:paraId="27FE78C7" w14:textId="77777777" w:rsidR="00DA1A89" w:rsidRDefault="00DA1A89" w:rsidP="005620BD"/>
    <w:p w14:paraId="1B7BE9AA" w14:textId="77777777" w:rsidR="00DA1A89" w:rsidRDefault="00DA1A89" w:rsidP="005620BD"/>
    <w:p w14:paraId="0CB6EE05" w14:textId="77777777" w:rsidR="00DA1A89" w:rsidRDefault="00DA1A89" w:rsidP="005620BD"/>
    <w:p w14:paraId="08CE3AA6" w14:textId="77777777" w:rsidR="00DA1A89" w:rsidRDefault="00DA1A89" w:rsidP="005620BD"/>
    <w:p w14:paraId="79EE1785" w14:textId="77777777" w:rsidR="00DA1A89" w:rsidRDefault="00DA1A89" w:rsidP="005620BD"/>
    <w:p w14:paraId="01EC6C62" w14:textId="77777777" w:rsidR="00DA1A89" w:rsidRDefault="00DA1A89" w:rsidP="005620BD"/>
    <w:p w14:paraId="2611BF74" w14:textId="77777777" w:rsidR="00DA1A89" w:rsidRDefault="00DA1A89" w:rsidP="005620BD"/>
    <w:p w14:paraId="5AA6B45B" w14:textId="77777777" w:rsidR="00DA1A89" w:rsidRDefault="00DA1A89" w:rsidP="005620BD"/>
    <w:p w14:paraId="6EAA2177" w14:textId="77777777" w:rsidR="00DA1A89" w:rsidRDefault="00DA1A89" w:rsidP="005620BD"/>
    <w:p w14:paraId="233F1C56" w14:textId="77777777" w:rsidR="00DA1A89" w:rsidRDefault="00DA1A89" w:rsidP="005620BD"/>
    <w:p w14:paraId="3ADBE1F3" w14:textId="0FD2C0E7" w:rsidR="009B71CD" w:rsidRDefault="00B304A1" w:rsidP="005620BD">
      <w:pPr>
        <w:rPr>
          <w:noProof/>
        </w:rPr>
      </w:pPr>
      <w:r>
        <w:lastRenderedPageBreak/>
        <w:t xml:space="preserve">3.2 </w:t>
      </w:r>
      <w:r w:rsidR="009B71CD">
        <w:t xml:space="preserve">Honda </w:t>
      </w:r>
      <w:proofErr w:type="spellStart"/>
      <w:r w:rsidR="009B71CD">
        <w:t>nsf</w:t>
      </w:r>
      <w:proofErr w:type="spellEnd"/>
      <w:r w:rsidR="009B71CD">
        <w:t xml:space="preserve"> 250</w:t>
      </w:r>
      <w:r w:rsidR="009B71CD" w:rsidRPr="009B71CD">
        <w:rPr>
          <w:noProof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60"/>
        <w:gridCol w:w="1053"/>
        <w:gridCol w:w="1053"/>
        <w:gridCol w:w="960"/>
        <w:gridCol w:w="1053"/>
        <w:gridCol w:w="960"/>
        <w:gridCol w:w="960"/>
        <w:gridCol w:w="960"/>
      </w:tblGrid>
      <w:tr w:rsidR="009B71CD" w:rsidRPr="00DC3041" w14:paraId="0A840617" w14:textId="77777777" w:rsidTr="00C05B90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2077FA86" w14:textId="77777777" w:rsidR="009B71CD" w:rsidRPr="00DC3041" w:rsidRDefault="009B71CD" w:rsidP="007819F8">
            <w:proofErr w:type="spellStart"/>
            <w:r w:rsidRPr="00DC3041">
              <w:t>Wr</w:t>
            </w:r>
            <w:proofErr w:type="spellEnd"/>
          </w:p>
        </w:tc>
        <w:tc>
          <w:tcPr>
            <w:tcW w:w="1053" w:type="dxa"/>
            <w:noWrap/>
            <w:hideMark/>
          </w:tcPr>
          <w:p w14:paraId="35D2B8F4" w14:textId="77777777" w:rsidR="009B71CD" w:rsidRPr="00DC3041" w:rsidRDefault="009B71CD" w:rsidP="007819F8">
            <w:r w:rsidRPr="00DC3041">
              <w:t>99.2</w:t>
            </w:r>
          </w:p>
        </w:tc>
        <w:tc>
          <w:tcPr>
            <w:tcW w:w="1053" w:type="dxa"/>
            <w:noWrap/>
            <w:hideMark/>
          </w:tcPr>
          <w:p w14:paraId="700E2D0C" w14:textId="77777777" w:rsidR="009B71CD" w:rsidRPr="00DC3041" w:rsidRDefault="009B71CD" w:rsidP="007819F8"/>
        </w:tc>
        <w:tc>
          <w:tcPr>
            <w:tcW w:w="960" w:type="dxa"/>
            <w:noWrap/>
            <w:hideMark/>
          </w:tcPr>
          <w:p w14:paraId="6AE31F57" w14:textId="77777777" w:rsidR="009B71CD" w:rsidRPr="00DC3041" w:rsidRDefault="009B71CD" w:rsidP="007819F8">
            <w:proofErr w:type="spellStart"/>
            <w:r w:rsidRPr="00DC3041">
              <w:t>Wrr</w:t>
            </w:r>
            <w:proofErr w:type="spellEnd"/>
          </w:p>
        </w:tc>
        <w:tc>
          <w:tcPr>
            <w:tcW w:w="1053" w:type="dxa"/>
            <w:noWrap/>
            <w:hideMark/>
          </w:tcPr>
          <w:p w14:paraId="263641B8" w14:textId="77777777" w:rsidR="009B71CD" w:rsidRPr="00DC3041" w:rsidRDefault="009B71CD" w:rsidP="007819F8">
            <w:r w:rsidRPr="00DC3041">
              <w:t>114.7</w:t>
            </w:r>
          </w:p>
        </w:tc>
      </w:tr>
      <w:tr w:rsidR="00C05B90" w:rsidRPr="00DC3041" w14:paraId="629D22EB" w14:textId="57CDFC9C" w:rsidTr="00C05B90">
        <w:trPr>
          <w:gridAfter w:val="1"/>
          <w:trHeight w:val="290"/>
        </w:trPr>
        <w:tc>
          <w:tcPr>
            <w:tcW w:w="960" w:type="dxa"/>
            <w:noWrap/>
            <w:hideMark/>
          </w:tcPr>
          <w:p w14:paraId="05EA5675" w14:textId="77777777" w:rsidR="00C05B90" w:rsidRPr="00DC3041" w:rsidRDefault="00C05B90" w:rsidP="00C05B90">
            <w:proofErr w:type="spellStart"/>
            <w:r w:rsidRPr="00DC3041">
              <w:t>Wrlift</w:t>
            </w:r>
            <w:proofErr w:type="spellEnd"/>
          </w:p>
        </w:tc>
        <w:tc>
          <w:tcPr>
            <w:tcW w:w="1053" w:type="dxa"/>
            <w:noWrap/>
            <w:hideMark/>
          </w:tcPr>
          <w:p w14:paraId="0A037F87" w14:textId="77777777" w:rsidR="00C05B90" w:rsidRPr="00DC3041" w:rsidRDefault="00C05B90" w:rsidP="00C05B90">
            <w:r w:rsidRPr="00DC3041">
              <w:t>82.7</w:t>
            </w:r>
          </w:p>
        </w:tc>
        <w:tc>
          <w:tcPr>
            <w:tcW w:w="1053" w:type="dxa"/>
            <w:noWrap/>
            <w:hideMark/>
          </w:tcPr>
          <w:p w14:paraId="43401A49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0D3D3DDC" w14:textId="77777777" w:rsidR="00C05B90" w:rsidRPr="00DC3041" w:rsidRDefault="00C05B90" w:rsidP="00C05B90">
            <w:proofErr w:type="spellStart"/>
            <w:r w:rsidRPr="00DC3041">
              <w:t>Wrrlift</w:t>
            </w:r>
            <w:proofErr w:type="spellEnd"/>
          </w:p>
        </w:tc>
        <w:tc>
          <w:tcPr>
            <w:tcW w:w="1053" w:type="dxa"/>
            <w:noWrap/>
            <w:hideMark/>
          </w:tcPr>
          <w:p w14:paraId="017AE483" w14:textId="77777777" w:rsidR="00C05B90" w:rsidRPr="00DC3041" w:rsidRDefault="00C05B90" w:rsidP="00C05B90">
            <w:r w:rsidRPr="00DC3041">
              <w:t>82.7</w:t>
            </w:r>
          </w:p>
        </w:tc>
        <w:tc>
          <w:tcPr>
            <w:tcW w:w="960" w:type="dxa"/>
            <w:vAlign w:val="bottom"/>
          </w:tcPr>
          <w:p w14:paraId="1460C132" w14:textId="5D94C27E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air density</w:t>
            </w:r>
          </w:p>
        </w:tc>
        <w:tc>
          <w:tcPr>
            <w:tcW w:w="960" w:type="dxa"/>
            <w:vAlign w:val="bottom"/>
          </w:tcPr>
          <w:p w14:paraId="5EE04A71" w14:textId="2EF635C4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1.167</w:t>
            </w:r>
          </w:p>
        </w:tc>
      </w:tr>
      <w:tr w:rsidR="00C05B90" w:rsidRPr="00DC3041" w14:paraId="58206F96" w14:textId="36795973" w:rsidTr="00C05B90">
        <w:trPr>
          <w:trHeight w:val="290"/>
        </w:trPr>
        <w:tc>
          <w:tcPr>
            <w:tcW w:w="960" w:type="dxa"/>
            <w:noWrap/>
            <w:hideMark/>
          </w:tcPr>
          <w:p w14:paraId="41518D74" w14:textId="77777777" w:rsidR="00C05B90" w:rsidRPr="00DC3041" w:rsidRDefault="00C05B90" w:rsidP="00C05B90">
            <w:proofErr w:type="spellStart"/>
            <w:r w:rsidRPr="00DC3041">
              <w:t>Wt</w:t>
            </w:r>
            <w:proofErr w:type="spellEnd"/>
          </w:p>
        </w:tc>
        <w:tc>
          <w:tcPr>
            <w:tcW w:w="1053" w:type="dxa"/>
            <w:noWrap/>
            <w:hideMark/>
          </w:tcPr>
          <w:p w14:paraId="70AC78A6" w14:textId="77777777" w:rsidR="00C05B90" w:rsidRPr="00DC3041" w:rsidRDefault="00C05B90" w:rsidP="00C05B90">
            <w:r w:rsidRPr="00DC3041">
              <w:t>215.2</w:t>
            </w:r>
          </w:p>
        </w:tc>
        <w:tc>
          <w:tcPr>
            <w:tcW w:w="1053" w:type="dxa"/>
            <w:noWrap/>
            <w:hideMark/>
          </w:tcPr>
          <w:p w14:paraId="239D6C85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6958F9AA" w14:textId="77777777" w:rsidR="00C05B90" w:rsidRPr="00DC3041" w:rsidRDefault="00C05B90" w:rsidP="00C05B90">
            <w:proofErr w:type="spellStart"/>
            <w:r w:rsidRPr="00DC3041">
              <w:t>Wrt</w:t>
            </w:r>
            <w:proofErr w:type="spellEnd"/>
          </w:p>
        </w:tc>
        <w:tc>
          <w:tcPr>
            <w:tcW w:w="1053" w:type="dxa"/>
            <w:noWrap/>
            <w:hideMark/>
          </w:tcPr>
          <w:p w14:paraId="156ED650" w14:textId="77777777" w:rsidR="00C05B90" w:rsidRPr="00DC3041" w:rsidRDefault="00C05B90" w:rsidP="00C05B90">
            <w:r w:rsidRPr="00DC3041">
              <w:t>215.2</w:t>
            </w:r>
          </w:p>
        </w:tc>
        <w:tc>
          <w:tcPr>
            <w:tcW w:w="0" w:type="auto"/>
            <w:vAlign w:val="bottom"/>
          </w:tcPr>
          <w:p w14:paraId="686961EC" w14:textId="052D692B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Cd</w:t>
            </w:r>
          </w:p>
        </w:tc>
        <w:tc>
          <w:tcPr>
            <w:tcW w:w="0" w:type="auto"/>
            <w:vAlign w:val="bottom"/>
          </w:tcPr>
          <w:p w14:paraId="2DDE9013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4E49ED9C" w14:textId="3A2854E3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0.385</w:t>
            </w:r>
          </w:p>
        </w:tc>
      </w:tr>
      <w:tr w:rsidR="00C05B90" w:rsidRPr="00DC3041" w14:paraId="44EEC617" w14:textId="384D6022" w:rsidTr="00C05B90">
        <w:trPr>
          <w:trHeight w:val="290"/>
        </w:trPr>
        <w:tc>
          <w:tcPr>
            <w:tcW w:w="960" w:type="dxa"/>
            <w:noWrap/>
            <w:hideMark/>
          </w:tcPr>
          <w:p w14:paraId="6F65B3FE" w14:textId="77777777" w:rsidR="00C05B90" w:rsidRPr="00DC3041" w:rsidRDefault="00C05B90" w:rsidP="00C05B90">
            <w:proofErr w:type="spellStart"/>
            <w:r w:rsidRPr="00DC3041">
              <w:t>Wf</w:t>
            </w:r>
            <w:proofErr w:type="spellEnd"/>
          </w:p>
        </w:tc>
        <w:tc>
          <w:tcPr>
            <w:tcW w:w="1053" w:type="dxa"/>
            <w:noWrap/>
            <w:hideMark/>
          </w:tcPr>
          <w:p w14:paraId="2BB703B2" w14:textId="77777777" w:rsidR="00C05B90" w:rsidRPr="00DC3041" w:rsidRDefault="00C05B90" w:rsidP="00C05B90">
            <w:r w:rsidRPr="00DC3041">
              <w:t>72</w:t>
            </w:r>
          </w:p>
        </w:tc>
        <w:tc>
          <w:tcPr>
            <w:tcW w:w="1053" w:type="dxa"/>
            <w:noWrap/>
            <w:hideMark/>
          </w:tcPr>
          <w:p w14:paraId="27159736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0256BA67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5439B558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0B6DBFC3" w14:textId="3A968CAD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A m^2</w:t>
            </w:r>
          </w:p>
        </w:tc>
        <w:tc>
          <w:tcPr>
            <w:tcW w:w="0" w:type="auto"/>
            <w:vAlign w:val="bottom"/>
          </w:tcPr>
          <w:p w14:paraId="0C62534A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3322013F" w14:textId="3C9FAAEE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0.37</w:t>
            </w:r>
          </w:p>
        </w:tc>
      </w:tr>
      <w:tr w:rsidR="00C05B90" w:rsidRPr="00DC3041" w14:paraId="45FEF928" w14:textId="546D3D62" w:rsidTr="00C05B90">
        <w:trPr>
          <w:trHeight w:val="290"/>
        </w:trPr>
        <w:tc>
          <w:tcPr>
            <w:tcW w:w="960" w:type="dxa"/>
            <w:noWrap/>
            <w:hideMark/>
          </w:tcPr>
          <w:p w14:paraId="17323806" w14:textId="77777777" w:rsidR="00C05B90" w:rsidRPr="00DC3041" w:rsidRDefault="00C05B90" w:rsidP="00C05B90">
            <w:r w:rsidRPr="00DC3041">
              <w:t>L</w:t>
            </w:r>
          </w:p>
        </w:tc>
        <w:tc>
          <w:tcPr>
            <w:tcW w:w="1053" w:type="dxa"/>
            <w:noWrap/>
            <w:hideMark/>
          </w:tcPr>
          <w:p w14:paraId="7C9C0595" w14:textId="77777777" w:rsidR="00C05B90" w:rsidRPr="00DC3041" w:rsidRDefault="00C05B90" w:rsidP="00C05B90">
            <w:r w:rsidRPr="00DC3041">
              <w:t>1.365</w:t>
            </w:r>
          </w:p>
        </w:tc>
        <w:tc>
          <w:tcPr>
            <w:tcW w:w="1053" w:type="dxa"/>
            <w:noWrap/>
            <w:hideMark/>
          </w:tcPr>
          <w:p w14:paraId="088F294E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773058B2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14C789D2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7DD8B908" w14:textId="18355178" w:rsidR="00C05B90" w:rsidRPr="00DC3041" w:rsidRDefault="00C05B90" w:rsidP="00C05B90">
            <w:proofErr w:type="spellStart"/>
            <w:r>
              <w:rPr>
                <w:rFonts w:ascii="Aptos Narrow" w:hAnsi="Aptos Narrow"/>
                <w:color w:val="000000"/>
              </w:rPr>
              <w:t>CdA</w:t>
            </w:r>
            <w:proofErr w:type="spellEnd"/>
          </w:p>
        </w:tc>
        <w:tc>
          <w:tcPr>
            <w:tcW w:w="0" w:type="auto"/>
            <w:vAlign w:val="bottom"/>
          </w:tcPr>
          <w:p w14:paraId="7E3F5F57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60397B20" w14:textId="50833013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0.14245</w:t>
            </w:r>
          </w:p>
        </w:tc>
      </w:tr>
      <w:tr w:rsidR="00C05B90" w:rsidRPr="00DC3041" w14:paraId="4442BC8E" w14:textId="53D82DAE" w:rsidTr="00C05B90">
        <w:trPr>
          <w:trHeight w:val="290"/>
        </w:trPr>
        <w:tc>
          <w:tcPr>
            <w:tcW w:w="960" w:type="dxa"/>
            <w:noWrap/>
            <w:hideMark/>
          </w:tcPr>
          <w:p w14:paraId="61A95264" w14:textId="77777777" w:rsidR="00C05B90" w:rsidRPr="00DC3041" w:rsidRDefault="00C05B90" w:rsidP="00C05B90">
            <w:r>
              <w:t>AOLB deg/rad</w:t>
            </w:r>
          </w:p>
        </w:tc>
        <w:tc>
          <w:tcPr>
            <w:tcW w:w="1053" w:type="dxa"/>
            <w:noWrap/>
            <w:hideMark/>
          </w:tcPr>
          <w:p w14:paraId="37CA9E85" w14:textId="77777777" w:rsidR="00C05B90" w:rsidRPr="00DC3041" w:rsidRDefault="00C05B90" w:rsidP="00C05B90">
            <w:r w:rsidRPr="00DC3041">
              <w:t>26.07</w:t>
            </w:r>
            <w:r>
              <w:t xml:space="preserve"> </w:t>
            </w:r>
          </w:p>
        </w:tc>
        <w:tc>
          <w:tcPr>
            <w:tcW w:w="1053" w:type="dxa"/>
            <w:noWrap/>
            <w:hideMark/>
          </w:tcPr>
          <w:p w14:paraId="73302623" w14:textId="77777777" w:rsidR="00C05B90" w:rsidRPr="00DC3041" w:rsidRDefault="00C05B90" w:rsidP="00C05B90">
            <w:r w:rsidRPr="00DC3041">
              <w:t>0.455007</w:t>
            </w:r>
          </w:p>
        </w:tc>
        <w:tc>
          <w:tcPr>
            <w:tcW w:w="960" w:type="dxa"/>
            <w:noWrap/>
            <w:hideMark/>
          </w:tcPr>
          <w:p w14:paraId="1933F40B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7926100D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275D51D1" w14:textId="22D0D3D3" w:rsidR="00C05B90" w:rsidRPr="00DC3041" w:rsidRDefault="00C05B90" w:rsidP="00C05B90"/>
        </w:tc>
        <w:tc>
          <w:tcPr>
            <w:tcW w:w="0" w:type="auto"/>
            <w:vAlign w:val="bottom"/>
          </w:tcPr>
          <w:p w14:paraId="42187E17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40AA16EA" w14:textId="77777777" w:rsidR="00C05B90" w:rsidRPr="00DC3041" w:rsidRDefault="00C05B90" w:rsidP="00C05B90"/>
        </w:tc>
      </w:tr>
      <w:tr w:rsidR="00C05B90" w:rsidRPr="00DC3041" w14:paraId="68C25A12" w14:textId="5B6DCF3E" w:rsidTr="00C05B90">
        <w:trPr>
          <w:trHeight w:val="290"/>
        </w:trPr>
        <w:tc>
          <w:tcPr>
            <w:tcW w:w="960" w:type="dxa"/>
            <w:noWrap/>
            <w:hideMark/>
          </w:tcPr>
          <w:p w14:paraId="4F487AE9" w14:textId="77777777" w:rsidR="00C05B90" w:rsidRPr="00DC3041" w:rsidRDefault="00C05B90" w:rsidP="00C05B90">
            <w:r w:rsidRPr="00DC3041">
              <w:t>Rav</w:t>
            </w:r>
          </w:p>
        </w:tc>
        <w:tc>
          <w:tcPr>
            <w:tcW w:w="1053" w:type="dxa"/>
            <w:noWrap/>
            <w:hideMark/>
          </w:tcPr>
          <w:p w14:paraId="2AA028FE" w14:textId="77777777" w:rsidR="00C05B90" w:rsidRPr="00DC3041" w:rsidRDefault="00C05B90" w:rsidP="00C05B90">
            <w:r w:rsidRPr="00DC3041">
              <w:t>0.2879</w:t>
            </w:r>
          </w:p>
        </w:tc>
        <w:tc>
          <w:tcPr>
            <w:tcW w:w="1053" w:type="dxa"/>
            <w:noWrap/>
            <w:hideMark/>
          </w:tcPr>
          <w:p w14:paraId="5D5164C6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1693EB3B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43B3EE1B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1EB4635A" w14:textId="029F6595" w:rsidR="00C05B90" w:rsidRPr="00DC3041" w:rsidRDefault="00C05B90" w:rsidP="00C05B90"/>
        </w:tc>
        <w:tc>
          <w:tcPr>
            <w:tcW w:w="0" w:type="auto"/>
            <w:vAlign w:val="bottom"/>
          </w:tcPr>
          <w:p w14:paraId="095447C5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0151FC67" w14:textId="02585C03" w:rsidR="00C05B90" w:rsidRPr="00DC3041" w:rsidRDefault="00C05B90" w:rsidP="00C05B90"/>
        </w:tc>
      </w:tr>
      <w:tr w:rsidR="00C05B90" w:rsidRPr="00DC3041" w14:paraId="5C4014A5" w14:textId="7898FE98" w:rsidTr="00C05B90">
        <w:trPr>
          <w:trHeight w:val="290"/>
        </w:trPr>
        <w:tc>
          <w:tcPr>
            <w:tcW w:w="960" w:type="dxa"/>
            <w:noWrap/>
            <w:hideMark/>
          </w:tcPr>
          <w:p w14:paraId="030663B2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272B6082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46222196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266F577A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187BB0F3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206C0542" w14:textId="77D88C89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M</w:t>
            </w:r>
          </w:p>
        </w:tc>
        <w:tc>
          <w:tcPr>
            <w:tcW w:w="0" w:type="auto"/>
            <w:vAlign w:val="bottom"/>
          </w:tcPr>
          <w:p w14:paraId="6B126826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3C327C55" w14:textId="499464CC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215.2</w:t>
            </w:r>
          </w:p>
        </w:tc>
      </w:tr>
      <w:tr w:rsidR="00C05B90" w:rsidRPr="00DC3041" w14:paraId="65FB3E4D" w14:textId="5CEBB7DB" w:rsidTr="00C05B90">
        <w:trPr>
          <w:trHeight w:val="290"/>
        </w:trPr>
        <w:tc>
          <w:tcPr>
            <w:tcW w:w="960" w:type="dxa"/>
            <w:noWrap/>
            <w:hideMark/>
          </w:tcPr>
          <w:p w14:paraId="2164EAE4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3793E45A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3FAC1B06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48959636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2DB07813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59F92CEA" w14:textId="4B0BED3C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g</w:t>
            </w:r>
          </w:p>
        </w:tc>
        <w:tc>
          <w:tcPr>
            <w:tcW w:w="0" w:type="auto"/>
            <w:vAlign w:val="bottom"/>
          </w:tcPr>
          <w:p w14:paraId="473CFD7A" w14:textId="77777777" w:rsidR="00C05B90" w:rsidRPr="00DC3041" w:rsidRDefault="00C05B90" w:rsidP="00C05B90"/>
        </w:tc>
        <w:tc>
          <w:tcPr>
            <w:tcW w:w="0" w:type="auto"/>
            <w:vAlign w:val="bottom"/>
          </w:tcPr>
          <w:p w14:paraId="09D4FD73" w14:textId="2398E313" w:rsidR="00C05B90" w:rsidRPr="00DC3041" w:rsidRDefault="00C05B90" w:rsidP="00C05B90">
            <w:r>
              <w:rPr>
                <w:rFonts w:ascii="Aptos Narrow" w:hAnsi="Aptos Narrow"/>
                <w:color w:val="000000"/>
              </w:rPr>
              <w:t>9.81</w:t>
            </w:r>
          </w:p>
        </w:tc>
      </w:tr>
      <w:tr w:rsidR="00C05B90" w:rsidRPr="00DC3041" w14:paraId="3EA56B5D" w14:textId="77777777" w:rsidTr="00C05B90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72920229" w14:textId="77777777" w:rsidR="00C05B90" w:rsidRPr="00DC3041" w:rsidRDefault="00C05B90" w:rsidP="00C05B90">
            <w:proofErr w:type="spellStart"/>
            <w:r w:rsidRPr="00DC3041">
              <w:t>xCOG</w:t>
            </w:r>
            <w:proofErr w:type="spellEnd"/>
          </w:p>
        </w:tc>
        <w:tc>
          <w:tcPr>
            <w:tcW w:w="1053" w:type="dxa"/>
            <w:noWrap/>
            <w:hideMark/>
          </w:tcPr>
          <w:p w14:paraId="6669D834" w14:textId="77777777" w:rsidR="00C05B90" w:rsidRPr="00DC3041" w:rsidRDefault="00C05B90" w:rsidP="00C05B90">
            <w:r w:rsidRPr="00DC3041">
              <w:t>0.629219</w:t>
            </w:r>
          </w:p>
        </w:tc>
        <w:tc>
          <w:tcPr>
            <w:tcW w:w="1053" w:type="dxa"/>
            <w:noWrap/>
            <w:hideMark/>
          </w:tcPr>
          <w:p w14:paraId="05981FBB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3805FE6F" w14:textId="77777777" w:rsidR="00C05B90" w:rsidRPr="00DC3041" w:rsidRDefault="00C05B90" w:rsidP="00C05B90">
            <w:proofErr w:type="spellStart"/>
            <w:r w:rsidRPr="00DC3041">
              <w:t>xrCOG</w:t>
            </w:r>
            <w:proofErr w:type="spellEnd"/>
          </w:p>
        </w:tc>
        <w:tc>
          <w:tcPr>
            <w:tcW w:w="1053" w:type="dxa"/>
            <w:noWrap/>
            <w:hideMark/>
          </w:tcPr>
          <w:p w14:paraId="58FEB653" w14:textId="77777777" w:rsidR="00C05B90" w:rsidRPr="00DC3041" w:rsidRDefault="00C05B90" w:rsidP="00C05B90">
            <w:r w:rsidRPr="00DC3041">
              <w:t>0.727535</w:t>
            </w:r>
          </w:p>
        </w:tc>
      </w:tr>
      <w:tr w:rsidR="00C05B90" w:rsidRPr="00DC3041" w14:paraId="46B2B726" w14:textId="77777777" w:rsidTr="00C05B90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6B14A720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125C5663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7B6ACCD5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4B410269" w14:textId="77777777" w:rsidR="00C05B90" w:rsidRPr="00DC3041" w:rsidRDefault="00C05B90" w:rsidP="00C05B90"/>
        </w:tc>
        <w:tc>
          <w:tcPr>
            <w:tcW w:w="1053" w:type="dxa"/>
            <w:noWrap/>
            <w:hideMark/>
          </w:tcPr>
          <w:p w14:paraId="180659E0" w14:textId="77777777" w:rsidR="00C05B90" w:rsidRPr="00DC3041" w:rsidRDefault="00C05B90" w:rsidP="00C05B90"/>
        </w:tc>
      </w:tr>
      <w:tr w:rsidR="00C05B90" w:rsidRPr="00DC3041" w14:paraId="5338AB00" w14:textId="77777777" w:rsidTr="00C05B90">
        <w:trPr>
          <w:gridAfter w:val="3"/>
          <w:wAfter w:w="2880" w:type="dxa"/>
          <w:trHeight w:val="290"/>
        </w:trPr>
        <w:tc>
          <w:tcPr>
            <w:tcW w:w="960" w:type="dxa"/>
            <w:noWrap/>
            <w:hideMark/>
          </w:tcPr>
          <w:p w14:paraId="5128FF4D" w14:textId="77777777" w:rsidR="00C05B90" w:rsidRPr="00DC3041" w:rsidRDefault="00C05B90" w:rsidP="00C05B90">
            <w:proofErr w:type="spellStart"/>
            <w:r w:rsidRPr="00DC3041">
              <w:t>yCOG</w:t>
            </w:r>
            <w:proofErr w:type="spellEnd"/>
          </w:p>
        </w:tc>
        <w:tc>
          <w:tcPr>
            <w:tcW w:w="1053" w:type="dxa"/>
            <w:noWrap/>
            <w:hideMark/>
          </w:tcPr>
          <w:p w14:paraId="2CD7064A" w14:textId="77777777" w:rsidR="00C05B90" w:rsidRPr="00DC3041" w:rsidRDefault="00C05B90" w:rsidP="00C05B90">
            <w:r w:rsidRPr="00DC3041">
              <w:t>0.501818</w:t>
            </w:r>
          </w:p>
        </w:tc>
        <w:tc>
          <w:tcPr>
            <w:tcW w:w="1053" w:type="dxa"/>
            <w:noWrap/>
            <w:hideMark/>
          </w:tcPr>
          <w:p w14:paraId="50190C24" w14:textId="77777777" w:rsidR="00C05B90" w:rsidRPr="00DC3041" w:rsidRDefault="00C05B90" w:rsidP="00C05B90"/>
        </w:tc>
        <w:tc>
          <w:tcPr>
            <w:tcW w:w="960" w:type="dxa"/>
            <w:noWrap/>
            <w:hideMark/>
          </w:tcPr>
          <w:p w14:paraId="6BF390F3" w14:textId="77777777" w:rsidR="00C05B90" w:rsidRPr="00DC3041" w:rsidRDefault="00C05B90" w:rsidP="00C05B90">
            <w:proofErr w:type="spellStart"/>
            <w:r w:rsidRPr="00DC3041">
              <w:t>yrCOG</w:t>
            </w:r>
            <w:proofErr w:type="spellEnd"/>
          </w:p>
        </w:tc>
        <w:tc>
          <w:tcPr>
            <w:tcW w:w="1053" w:type="dxa"/>
            <w:noWrap/>
            <w:hideMark/>
          </w:tcPr>
          <w:p w14:paraId="7A0CAC3D" w14:textId="77777777" w:rsidR="00C05B90" w:rsidRPr="00DC3041" w:rsidRDefault="00C05B90" w:rsidP="00C05B90">
            <w:r w:rsidRPr="00DC3041">
              <w:t>0.702771</w:t>
            </w:r>
          </w:p>
        </w:tc>
      </w:tr>
    </w:tbl>
    <w:p w14:paraId="54E4D8E9" w14:textId="687ED27C" w:rsidR="00F009FA" w:rsidRDefault="009B71CD" w:rsidP="005620BD">
      <w:r>
        <w:rPr>
          <w:noProof/>
        </w:rPr>
        <w:drawing>
          <wp:inline distT="0" distB="0" distL="0" distR="0" wp14:anchorId="10A2C289" wp14:editId="769BEC44">
            <wp:extent cx="5943600" cy="3710305"/>
            <wp:effectExtent l="0" t="0" r="0" b="4445"/>
            <wp:docPr id="154555852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951F1DC-FA94-B552-1C6B-B0676077F27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0"/>
        <w:gridCol w:w="960"/>
        <w:gridCol w:w="960"/>
      </w:tblGrid>
      <w:tr w:rsidR="00BF7576" w:rsidRPr="00DA1A89" w14:paraId="4F67BAEB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3F46EA66" w14:textId="77777777" w:rsidR="00BF7576" w:rsidRPr="00DA1A89" w:rsidRDefault="00BF7576"/>
        </w:tc>
        <w:tc>
          <w:tcPr>
            <w:tcW w:w="960" w:type="dxa"/>
            <w:noWrap/>
            <w:hideMark/>
          </w:tcPr>
          <w:p w14:paraId="1E9B2904" w14:textId="77777777" w:rsidR="00BF7576" w:rsidRPr="00DA1A89" w:rsidRDefault="00BF7576">
            <w:r w:rsidRPr="00DA1A89">
              <w:t>input</w:t>
            </w:r>
          </w:p>
        </w:tc>
        <w:tc>
          <w:tcPr>
            <w:tcW w:w="960" w:type="dxa"/>
            <w:noWrap/>
            <w:hideMark/>
          </w:tcPr>
          <w:p w14:paraId="41814FC0" w14:textId="77777777" w:rsidR="00BF7576" w:rsidRPr="00DA1A89" w:rsidRDefault="00BF7576">
            <w:r w:rsidRPr="00DA1A89">
              <w:t>output</w:t>
            </w:r>
          </w:p>
        </w:tc>
      </w:tr>
      <w:tr w:rsidR="00BF7576" w:rsidRPr="00DA1A89" w14:paraId="75AC32D7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597AB99D" w14:textId="77777777" w:rsidR="00BF7576" w:rsidRPr="00DA1A89" w:rsidRDefault="00BF7576">
            <w:r w:rsidRPr="00DA1A89">
              <w:t>primary drive</w:t>
            </w:r>
          </w:p>
        </w:tc>
        <w:tc>
          <w:tcPr>
            <w:tcW w:w="960" w:type="dxa"/>
            <w:noWrap/>
            <w:hideMark/>
          </w:tcPr>
          <w:p w14:paraId="542F999F" w14:textId="77777777" w:rsidR="00BF7576" w:rsidRPr="00DA1A89" w:rsidRDefault="00BF7576" w:rsidP="00DA1A89">
            <w:r w:rsidRPr="00DA1A89">
              <w:t>23</w:t>
            </w:r>
          </w:p>
        </w:tc>
        <w:tc>
          <w:tcPr>
            <w:tcW w:w="960" w:type="dxa"/>
            <w:noWrap/>
            <w:hideMark/>
          </w:tcPr>
          <w:p w14:paraId="41253D95" w14:textId="77777777" w:rsidR="00BF7576" w:rsidRPr="00DA1A89" w:rsidRDefault="00BF7576" w:rsidP="00DA1A89">
            <w:r w:rsidRPr="00DA1A89">
              <w:t>73</w:t>
            </w:r>
          </w:p>
        </w:tc>
      </w:tr>
      <w:tr w:rsidR="00BF7576" w:rsidRPr="00DA1A89" w14:paraId="4969B9A8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6A275EEF" w14:textId="77777777" w:rsidR="00BF7576" w:rsidRPr="00DA1A89" w:rsidRDefault="00BF7576">
            <w:r w:rsidRPr="00DA1A89">
              <w:t>final drive</w:t>
            </w:r>
          </w:p>
        </w:tc>
        <w:tc>
          <w:tcPr>
            <w:tcW w:w="960" w:type="dxa"/>
            <w:noWrap/>
            <w:hideMark/>
          </w:tcPr>
          <w:p w14:paraId="0371E858" w14:textId="77777777" w:rsidR="00BF7576" w:rsidRPr="00DA1A89" w:rsidRDefault="00BF7576" w:rsidP="00DA1A89">
            <w:r w:rsidRPr="00DA1A89">
              <w:t>14</w:t>
            </w:r>
          </w:p>
        </w:tc>
        <w:tc>
          <w:tcPr>
            <w:tcW w:w="960" w:type="dxa"/>
            <w:noWrap/>
            <w:hideMark/>
          </w:tcPr>
          <w:p w14:paraId="43EB3290" w14:textId="77777777" w:rsidR="00BF7576" w:rsidRPr="00DA1A89" w:rsidRDefault="00BF7576" w:rsidP="00DA1A89">
            <w:r w:rsidRPr="00DA1A89">
              <w:t>49</w:t>
            </w:r>
          </w:p>
        </w:tc>
      </w:tr>
      <w:tr w:rsidR="00BF7576" w:rsidRPr="00DA1A89" w14:paraId="4A58BD1A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78043520" w14:textId="77777777" w:rsidR="00BF7576" w:rsidRPr="00DA1A89" w:rsidRDefault="00BF7576">
            <w:r w:rsidRPr="00DA1A89">
              <w:t>RPM</w:t>
            </w:r>
          </w:p>
        </w:tc>
        <w:tc>
          <w:tcPr>
            <w:tcW w:w="960" w:type="dxa"/>
            <w:noWrap/>
            <w:hideMark/>
          </w:tcPr>
          <w:p w14:paraId="5476F752" w14:textId="77777777" w:rsidR="00BF7576" w:rsidRPr="00DA1A89" w:rsidRDefault="00BF7576" w:rsidP="00DA1A89">
            <w:r w:rsidRPr="00DA1A89">
              <w:t>10000</w:t>
            </w:r>
          </w:p>
        </w:tc>
        <w:tc>
          <w:tcPr>
            <w:tcW w:w="960" w:type="dxa"/>
            <w:noWrap/>
            <w:hideMark/>
          </w:tcPr>
          <w:p w14:paraId="72FAF7CD" w14:textId="77777777" w:rsidR="00BF7576" w:rsidRPr="00DA1A89" w:rsidRDefault="00BF7576" w:rsidP="00DA1A89"/>
        </w:tc>
      </w:tr>
      <w:tr w:rsidR="00BF7576" w:rsidRPr="00DA1A89" w14:paraId="0B32BB9F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495B5879" w14:textId="77777777" w:rsidR="00BF7576" w:rsidRPr="00DA1A89" w:rsidRDefault="00BF7576">
            <w:r w:rsidRPr="00DA1A89">
              <w:t>tire diameter</w:t>
            </w:r>
          </w:p>
        </w:tc>
        <w:tc>
          <w:tcPr>
            <w:tcW w:w="960" w:type="dxa"/>
            <w:noWrap/>
            <w:hideMark/>
          </w:tcPr>
          <w:p w14:paraId="505E057A" w14:textId="77777777" w:rsidR="00BF7576" w:rsidRPr="00DA1A89" w:rsidRDefault="00BF7576" w:rsidP="00DA1A89">
            <w:r w:rsidRPr="00DA1A89">
              <w:t>0.6826</w:t>
            </w:r>
          </w:p>
        </w:tc>
        <w:tc>
          <w:tcPr>
            <w:tcW w:w="960" w:type="dxa"/>
            <w:noWrap/>
            <w:hideMark/>
          </w:tcPr>
          <w:p w14:paraId="42050C43" w14:textId="77777777" w:rsidR="00BF7576" w:rsidRPr="00DA1A89" w:rsidRDefault="00BF7576" w:rsidP="00DA1A89"/>
        </w:tc>
      </w:tr>
      <w:tr w:rsidR="00BF7576" w:rsidRPr="00DA1A89" w14:paraId="0D3A39EE" w14:textId="77777777" w:rsidTr="00DA1A89">
        <w:trPr>
          <w:trHeight w:val="290"/>
        </w:trPr>
        <w:tc>
          <w:tcPr>
            <w:tcW w:w="1360" w:type="dxa"/>
            <w:noWrap/>
            <w:hideMark/>
          </w:tcPr>
          <w:p w14:paraId="34548AFF" w14:textId="77777777" w:rsidR="00BF7576" w:rsidRPr="00DA1A89" w:rsidRDefault="00BF7576"/>
        </w:tc>
        <w:tc>
          <w:tcPr>
            <w:tcW w:w="960" w:type="dxa"/>
            <w:noWrap/>
            <w:hideMark/>
          </w:tcPr>
          <w:p w14:paraId="2A652701" w14:textId="77777777" w:rsidR="00BF7576" w:rsidRPr="00DA1A89" w:rsidRDefault="00BF7576"/>
        </w:tc>
        <w:tc>
          <w:tcPr>
            <w:tcW w:w="960" w:type="dxa"/>
            <w:noWrap/>
            <w:hideMark/>
          </w:tcPr>
          <w:p w14:paraId="05961BCF" w14:textId="77777777" w:rsidR="00BF7576" w:rsidRPr="00DA1A89" w:rsidRDefault="00BF7576"/>
        </w:tc>
      </w:tr>
    </w:tbl>
    <w:p w14:paraId="7B446027" w14:textId="3B5526DA" w:rsidR="00381196" w:rsidRDefault="001C0055">
      <w:r>
        <w:rPr>
          <w:noProof/>
        </w:rPr>
        <w:lastRenderedPageBreak/>
        <w:drawing>
          <wp:inline distT="0" distB="0" distL="0" distR="0" wp14:anchorId="4CC03B48" wp14:editId="169879DD">
            <wp:extent cx="5943600" cy="3343275"/>
            <wp:effectExtent l="0" t="0" r="0" b="9525"/>
            <wp:docPr id="2" name="Picture 1" descr="A screen 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screen 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60"/>
        <w:gridCol w:w="960"/>
        <w:gridCol w:w="960"/>
        <w:gridCol w:w="1053"/>
        <w:gridCol w:w="960"/>
        <w:gridCol w:w="1440"/>
        <w:gridCol w:w="1440"/>
      </w:tblGrid>
      <w:tr w:rsidR="00381196" w:rsidRPr="00381196" w14:paraId="2305196E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0929AD96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1EF4F8E2" w14:textId="77777777" w:rsidR="00381196" w:rsidRPr="00381196" w:rsidRDefault="00381196">
            <w:r w:rsidRPr="00381196">
              <w:t>input</w:t>
            </w:r>
          </w:p>
        </w:tc>
        <w:tc>
          <w:tcPr>
            <w:tcW w:w="960" w:type="dxa"/>
            <w:noWrap/>
            <w:hideMark/>
          </w:tcPr>
          <w:p w14:paraId="36FCC214" w14:textId="77777777" w:rsidR="00381196" w:rsidRPr="00381196" w:rsidRDefault="00381196">
            <w:r w:rsidRPr="00381196">
              <w:t>output</w:t>
            </w:r>
          </w:p>
        </w:tc>
        <w:tc>
          <w:tcPr>
            <w:tcW w:w="991" w:type="dxa"/>
            <w:noWrap/>
            <w:hideMark/>
          </w:tcPr>
          <w:p w14:paraId="19AE5A27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50C53853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390E9DCC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00C86631" w14:textId="77777777" w:rsidR="00381196" w:rsidRPr="00381196" w:rsidRDefault="00381196"/>
        </w:tc>
      </w:tr>
      <w:tr w:rsidR="00381196" w:rsidRPr="00381196" w14:paraId="6ACA606F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15AD4A36" w14:textId="77777777" w:rsidR="00381196" w:rsidRPr="00381196" w:rsidRDefault="00381196">
            <w:r w:rsidRPr="00381196">
              <w:t>primary drive</w:t>
            </w:r>
          </w:p>
        </w:tc>
        <w:tc>
          <w:tcPr>
            <w:tcW w:w="960" w:type="dxa"/>
            <w:noWrap/>
            <w:hideMark/>
          </w:tcPr>
          <w:p w14:paraId="3404AFE7" w14:textId="77777777" w:rsidR="00381196" w:rsidRPr="00381196" w:rsidRDefault="00381196" w:rsidP="00381196">
            <w:r w:rsidRPr="00381196">
              <w:t>21</w:t>
            </w:r>
          </w:p>
        </w:tc>
        <w:tc>
          <w:tcPr>
            <w:tcW w:w="960" w:type="dxa"/>
            <w:noWrap/>
            <w:hideMark/>
          </w:tcPr>
          <w:p w14:paraId="32DD0E8B" w14:textId="77777777" w:rsidR="00381196" w:rsidRPr="00381196" w:rsidRDefault="00381196" w:rsidP="00381196">
            <w:r w:rsidRPr="00381196">
              <w:t>62</w:t>
            </w:r>
          </w:p>
        </w:tc>
        <w:tc>
          <w:tcPr>
            <w:tcW w:w="991" w:type="dxa"/>
            <w:noWrap/>
            <w:hideMark/>
          </w:tcPr>
          <w:p w14:paraId="6583AF9E" w14:textId="77777777" w:rsidR="00381196" w:rsidRPr="00381196" w:rsidRDefault="00381196" w:rsidP="00381196"/>
        </w:tc>
        <w:tc>
          <w:tcPr>
            <w:tcW w:w="960" w:type="dxa"/>
            <w:noWrap/>
            <w:hideMark/>
          </w:tcPr>
          <w:p w14:paraId="07F51CAD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6159D397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4E173147" w14:textId="77777777" w:rsidR="00381196" w:rsidRPr="00381196" w:rsidRDefault="00381196"/>
        </w:tc>
      </w:tr>
      <w:tr w:rsidR="00381196" w:rsidRPr="00381196" w14:paraId="39E9086D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70E274E3" w14:textId="77777777" w:rsidR="00381196" w:rsidRPr="00381196" w:rsidRDefault="00381196">
            <w:r w:rsidRPr="00381196">
              <w:t>final drive</w:t>
            </w:r>
          </w:p>
        </w:tc>
        <w:tc>
          <w:tcPr>
            <w:tcW w:w="960" w:type="dxa"/>
            <w:noWrap/>
            <w:hideMark/>
          </w:tcPr>
          <w:p w14:paraId="3AAB1E54" w14:textId="77777777" w:rsidR="00381196" w:rsidRPr="00381196" w:rsidRDefault="00381196" w:rsidP="00381196">
            <w:r w:rsidRPr="00381196">
              <w:t>14</w:t>
            </w:r>
          </w:p>
        </w:tc>
        <w:tc>
          <w:tcPr>
            <w:tcW w:w="960" w:type="dxa"/>
            <w:noWrap/>
            <w:hideMark/>
          </w:tcPr>
          <w:p w14:paraId="51B74BB7" w14:textId="77777777" w:rsidR="00381196" w:rsidRPr="00381196" w:rsidRDefault="00381196" w:rsidP="00381196">
            <w:r w:rsidRPr="00381196">
              <w:t>36</w:t>
            </w:r>
          </w:p>
        </w:tc>
        <w:tc>
          <w:tcPr>
            <w:tcW w:w="991" w:type="dxa"/>
            <w:noWrap/>
            <w:hideMark/>
          </w:tcPr>
          <w:p w14:paraId="7FE08517" w14:textId="77777777" w:rsidR="00381196" w:rsidRPr="00381196" w:rsidRDefault="00381196" w:rsidP="00381196"/>
        </w:tc>
        <w:tc>
          <w:tcPr>
            <w:tcW w:w="960" w:type="dxa"/>
            <w:noWrap/>
            <w:hideMark/>
          </w:tcPr>
          <w:p w14:paraId="635ECCD9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46E586A9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6E6BD576" w14:textId="77777777" w:rsidR="00381196" w:rsidRPr="00381196" w:rsidRDefault="00381196"/>
        </w:tc>
      </w:tr>
      <w:tr w:rsidR="00381196" w:rsidRPr="00381196" w14:paraId="597B2D4A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3BF5217A" w14:textId="77777777" w:rsidR="00381196" w:rsidRPr="00381196" w:rsidRDefault="00381196">
            <w:r w:rsidRPr="00381196">
              <w:t>RPM</w:t>
            </w:r>
          </w:p>
        </w:tc>
        <w:tc>
          <w:tcPr>
            <w:tcW w:w="960" w:type="dxa"/>
            <w:noWrap/>
            <w:hideMark/>
          </w:tcPr>
          <w:p w14:paraId="46122408" w14:textId="77777777" w:rsidR="00381196" w:rsidRPr="00381196" w:rsidRDefault="00381196" w:rsidP="00381196">
            <w:r w:rsidRPr="00381196">
              <w:t>13000</w:t>
            </w:r>
          </w:p>
        </w:tc>
        <w:tc>
          <w:tcPr>
            <w:tcW w:w="960" w:type="dxa"/>
            <w:noWrap/>
            <w:hideMark/>
          </w:tcPr>
          <w:p w14:paraId="40FD1129" w14:textId="77777777" w:rsidR="00381196" w:rsidRPr="00381196" w:rsidRDefault="00381196" w:rsidP="00381196"/>
        </w:tc>
        <w:tc>
          <w:tcPr>
            <w:tcW w:w="991" w:type="dxa"/>
            <w:noWrap/>
            <w:hideMark/>
          </w:tcPr>
          <w:p w14:paraId="47882BF5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4E0B3C95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201FED28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03D9E6E2" w14:textId="77777777" w:rsidR="00381196" w:rsidRPr="00381196" w:rsidRDefault="00381196"/>
        </w:tc>
      </w:tr>
      <w:tr w:rsidR="00381196" w:rsidRPr="00381196" w14:paraId="67FAC581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65854AC5" w14:textId="72D8482C" w:rsidR="00381196" w:rsidRPr="00381196" w:rsidRDefault="00381196">
            <w:r w:rsidRPr="00381196">
              <w:t>t</w:t>
            </w:r>
            <w:r>
              <w:t>i</w:t>
            </w:r>
            <w:r w:rsidRPr="00381196">
              <w:t>re</w:t>
            </w:r>
            <w:r w:rsidRPr="00381196">
              <w:t xml:space="preserve"> diameter</w:t>
            </w:r>
          </w:p>
        </w:tc>
        <w:tc>
          <w:tcPr>
            <w:tcW w:w="960" w:type="dxa"/>
            <w:noWrap/>
            <w:hideMark/>
          </w:tcPr>
          <w:p w14:paraId="45924E11" w14:textId="77777777" w:rsidR="00381196" w:rsidRPr="00381196" w:rsidRDefault="00381196" w:rsidP="00381196">
            <w:r w:rsidRPr="00381196">
              <w:t>0.6043</w:t>
            </w:r>
          </w:p>
        </w:tc>
        <w:tc>
          <w:tcPr>
            <w:tcW w:w="960" w:type="dxa"/>
            <w:noWrap/>
            <w:hideMark/>
          </w:tcPr>
          <w:p w14:paraId="18C9CE9A" w14:textId="77777777" w:rsidR="00381196" w:rsidRPr="00381196" w:rsidRDefault="00381196" w:rsidP="00381196"/>
        </w:tc>
        <w:tc>
          <w:tcPr>
            <w:tcW w:w="991" w:type="dxa"/>
            <w:noWrap/>
            <w:hideMark/>
          </w:tcPr>
          <w:p w14:paraId="1107970E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6B3AB4E6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463AB9F7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55FD0D79" w14:textId="77777777" w:rsidR="00381196" w:rsidRPr="00381196" w:rsidRDefault="00381196"/>
        </w:tc>
      </w:tr>
      <w:tr w:rsidR="00381196" w:rsidRPr="00381196" w14:paraId="148011B6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1A77CAF2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00B15AAB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2EF000CE" w14:textId="77777777" w:rsidR="00381196" w:rsidRPr="00381196" w:rsidRDefault="00381196"/>
        </w:tc>
        <w:tc>
          <w:tcPr>
            <w:tcW w:w="991" w:type="dxa"/>
            <w:noWrap/>
            <w:hideMark/>
          </w:tcPr>
          <w:p w14:paraId="485B9888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7CF77980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3CFD0ECC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532D8625" w14:textId="77777777" w:rsidR="00381196" w:rsidRPr="00381196" w:rsidRDefault="00381196"/>
        </w:tc>
      </w:tr>
      <w:tr w:rsidR="00381196" w:rsidRPr="00381196" w14:paraId="4F44CAF3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1034258C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3B9128B4" w14:textId="77777777" w:rsidR="00381196" w:rsidRPr="00381196" w:rsidRDefault="00381196">
            <w:r w:rsidRPr="00381196">
              <w:t>input</w:t>
            </w:r>
          </w:p>
        </w:tc>
        <w:tc>
          <w:tcPr>
            <w:tcW w:w="960" w:type="dxa"/>
            <w:noWrap/>
            <w:hideMark/>
          </w:tcPr>
          <w:p w14:paraId="4AD347BF" w14:textId="77777777" w:rsidR="00381196" w:rsidRPr="00381196" w:rsidRDefault="00381196">
            <w:r w:rsidRPr="00381196">
              <w:t>output</w:t>
            </w:r>
          </w:p>
        </w:tc>
        <w:tc>
          <w:tcPr>
            <w:tcW w:w="991" w:type="dxa"/>
            <w:noWrap/>
            <w:hideMark/>
          </w:tcPr>
          <w:p w14:paraId="267459BB" w14:textId="77777777" w:rsidR="00381196" w:rsidRPr="00381196" w:rsidRDefault="00381196">
            <w:r w:rsidRPr="00381196">
              <w:t xml:space="preserve">speed </w:t>
            </w:r>
            <w:proofErr w:type="spellStart"/>
            <w:r w:rsidRPr="00381196">
              <w:t>kmh</w:t>
            </w:r>
            <w:proofErr w:type="spellEnd"/>
          </w:p>
        </w:tc>
        <w:tc>
          <w:tcPr>
            <w:tcW w:w="960" w:type="dxa"/>
            <w:noWrap/>
            <w:hideMark/>
          </w:tcPr>
          <w:p w14:paraId="58A331A0" w14:textId="77777777" w:rsidR="00381196" w:rsidRPr="00381196" w:rsidRDefault="00381196">
            <w:r w:rsidRPr="00381196">
              <w:t>rpm</w:t>
            </w:r>
          </w:p>
        </w:tc>
        <w:tc>
          <w:tcPr>
            <w:tcW w:w="1440" w:type="dxa"/>
            <w:noWrap/>
            <w:hideMark/>
          </w:tcPr>
          <w:p w14:paraId="07B3A709" w14:textId="77777777" w:rsidR="00381196" w:rsidRPr="00381196" w:rsidRDefault="00381196">
            <w:r w:rsidRPr="00381196">
              <w:t>next gear RPM</w:t>
            </w:r>
          </w:p>
        </w:tc>
        <w:tc>
          <w:tcPr>
            <w:tcW w:w="1440" w:type="dxa"/>
            <w:noWrap/>
            <w:hideMark/>
          </w:tcPr>
          <w:p w14:paraId="121BCAEE" w14:textId="77777777" w:rsidR="00381196" w:rsidRPr="00381196" w:rsidRDefault="00381196">
            <w:r w:rsidRPr="00381196">
              <w:t>rpm fall</w:t>
            </w:r>
          </w:p>
        </w:tc>
      </w:tr>
      <w:tr w:rsidR="00381196" w:rsidRPr="00381196" w14:paraId="189A8F0D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1D2AB8DA" w14:textId="77777777" w:rsidR="00381196" w:rsidRPr="00381196" w:rsidRDefault="00381196">
            <w:r w:rsidRPr="00381196">
              <w:t>1st</w:t>
            </w:r>
          </w:p>
        </w:tc>
        <w:tc>
          <w:tcPr>
            <w:tcW w:w="960" w:type="dxa"/>
            <w:noWrap/>
            <w:hideMark/>
          </w:tcPr>
          <w:p w14:paraId="0B023E3E" w14:textId="77777777" w:rsidR="00381196" w:rsidRPr="00381196" w:rsidRDefault="00381196" w:rsidP="00381196">
            <w:r w:rsidRPr="00381196">
              <w:t>16</w:t>
            </w:r>
          </w:p>
        </w:tc>
        <w:tc>
          <w:tcPr>
            <w:tcW w:w="960" w:type="dxa"/>
            <w:noWrap/>
            <w:hideMark/>
          </w:tcPr>
          <w:p w14:paraId="701A8917" w14:textId="77777777" w:rsidR="00381196" w:rsidRPr="00381196" w:rsidRDefault="00381196" w:rsidP="00381196">
            <w:r w:rsidRPr="00381196">
              <w:t>30</w:t>
            </w:r>
          </w:p>
        </w:tc>
        <w:tc>
          <w:tcPr>
            <w:tcW w:w="991" w:type="dxa"/>
            <w:noWrap/>
            <w:hideMark/>
          </w:tcPr>
          <w:p w14:paraId="450A3CE1" w14:textId="77777777" w:rsidR="00381196" w:rsidRPr="00381196" w:rsidRDefault="00381196" w:rsidP="00381196">
            <w:r w:rsidRPr="00381196">
              <w:t>104.0277</w:t>
            </w:r>
          </w:p>
        </w:tc>
        <w:tc>
          <w:tcPr>
            <w:tcW w:w="960" w:type="dxa"/>
            <w:noWrap/>
            <w:hideMark/>
          </w:tcPr>
          <w:p w14:paraId="34CE5197" w14:textId="77777777" w:rsidR="00381196" w:rsidRPr="00381196" w:rsidRDefault="00381196" w:rsidP="00381196">
            <w:r w:rsidRPr="00381196">
              <w:t>13000</w:t>
            </w:r>
          </w:p>
        </w:tc>
        <w:tc>
          <w:tcPr>
            <w:tcW w:w="1440" w:type="dxa"/>
            <w:noWrap/>
            <w:hideMark/>
          </w:tcPr>
          <w:p w14:paraId="6A1CDD21" w14:textId="77777777" w:rsidR="00381196" w:rsidRPr="00381196" w:rsidRDefault="00381196" w:rsidP="00381196">
            <w:r w:rsidRPr="00381196">
              <w:t>10565.07937</w:t>
            </w:r>
          </w:p>
        </w:tc>
        <w:tc>
          <w:tcPr>
            <w:tcW w:w="1440" w:type="dxa"/>
            <w:noWrap/>
            <w:hideMark/>
          </w:tcPr>
          <w:p w14:paraId="705C1B91" w14:textId="77777777" w:rsidR="00381196" w:rsidRPr="00381196" w:rsidRDefault="00381196" w:rsidP="00381196"/>
        </w:tc>
      </w:tr>
      <w:tr w:rsidR="00381196" w:rsidRPr="00381196" w14:paraId="09E732AF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7C6EA57C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3BCF75FE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20EE5323" w14:textId="77777777" w:rsidR="00381196" w:rsidRPr="00381196" w:rsidRDefault="00381196"/>
        </w:tc>
        <w:tc>
          <w:tcPr>
            <w:tcW w:w="991" w:type="dxa"/>
            <w:noWrap/>
            <w:hideMark/>
          </w:tcPr>
          <w:p w14:paraId="71F83297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59B9B2A1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4406BA5B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5128162A" w14:textId="77777777" w:rsidR="00381196" w:rsidRPr="00381196" w:rsidRDefault="00381196" w:rsidP="00381196">
            <w:r w:rsidRPr="00381196">
              <w:t>2434.920635</w:t>
            </w:r>
          </w:p>
        </w:tc>
      </w:tr>
      <w:tr w:rsidR="00381196" w:rsidRPr="00381196" w14:paraId="3430A519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05902CDC" w14:textId="77777777" w:rsidR="00381196" w:rsidRPr="00381196" w:rsidRDefault="00381196">
            <w:r w:rsidRPr="00381196">
              <w:t>2nd</w:t>
            </w:r>
          </w:p>
        </w:tc>
        <w:tc>
          <w:tcPr>
            <w:tcW w:w="960" w:type="dxa"/>
            <w:noWrap/>
            <w:hideMark/>
          </w:tcPr>
          <w:p w14:paraId="071599C4" w14:textId="77777777" w:rsidR="00381196" w:rsidRPr="00381196" w:rsidRDefault="00381196" w:rsidP="00381196">
            <w:r w:rsidRPr="00381196">
              <w:t>21</w:t>
            </w:r>
          </w:p>
        </w:tc>
        <w:tc>
          <w:tcPr>
            <w:tcW w:w="960" w:type="dxa"/>
            <w:noWrap/>
            <w:hideMark/>
          </w:tcPr>
          <w:p w14:paraId="62B89D43" w14:textId="77777777" w:rsidR="00381196" w:rsidRPr="00381196" w:rsidRDefault="00381196" w:rsidP="00381196">
            <w:r w:rsidRPr="00381196">
              <w:t>32</w:t>
            </w:r>
          </w:p>
        </w:tc>
        <w:tc>
          <w:tcPr>
            <w:tcW w:w="991" w:type="dxa"/>
            <w:noWrap/>
            <w:hideMark/>
          </w:tcPr>
          <w:p w14:paraId="5F7601DC" w14:textId="77777777" w:rsidR="00381196" w:rsidRPr="00381196" w:rsidRDefault="00381196" w:rsidP="00381196">
            <w:r w:rsidRPr="00381196">
              <w:t>128.0028</w:t>
            </w:r>
          </w:p>
        </w:tc>
        <w:tc>
          <w:tcPr>
            <w:tcW w:w="960" w:type="dxa"/>
            <w:noWrap/>
            <w:hideMark/>
          </w:tcPr>
          <w:p w14:paraId="4D322BB0" w14:textId="77777777" w:rsidR="00381196" w:rsidRPr="00381196" w:rsidRDefault="00381196" w:rsidP="00381196">
            <w:r w:rsidRPr="00381196">
              <w:t>13000</w:t>
            </w:r>
          </w:p>
        </w:tc>
        <w:tc>
          <w:tcPr>
            <w:tcW w:w="1440" w:type="dxa"/>
            <w:noWrap/>
            <w:hideMark/>
          </w:tcPr>
          <w:p w14:paraId="18C2E5D1" w14:textId="77777777" w:rsidR="00381196" w:rsidRPr="00381196" w:rsidRDefault="00381196" w:rsidP="00381196">
            <w:r w:rsidRPr="00381196">
              <w:t>11127.71739</w:t>
            </w:r>
          </w:p>
        </w:tc>
        <w:tc>
          <w:tcPr>
            <w:tcW w:w="1440" w:type="dxa"/>
            <w:noWrap/>
            <w:hideMark/>
          </w:tcPr>
          <w:p w14:paraId="07F74577" w14:textId="77777777" w:rsidR="00381196" w:rsidRPr="00381196" w:rsidRDefault="00381196" w:rsidP="00381196"/>
        </w:tc>
      </w:tr>
      <w:tr w:rsidR="00381196" w:rsidRPr="00381196" w14:paraId="17ADE8CF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493A72C5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6251BC5E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74B442F4" w14:textId="77777777" w:rsidR="00381196" w:rsidRPr="00381196" w:rsidRDefault="00381196"/>
        </w:tc>
        <w:tc>
          <w:tcPr>
            <w:tcW w:w="991" w:type="dxa"/>
            <w:noWrap/>
            <w:hideMark/>
          </w:tcPr>
          <w:p w14:paraId="42797E8E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49F8E76D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6CD31244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7870BA74" w14:textId="77777777" w:rsidR="00381196" w:rsidRPr="00381196" w:rsidRDefault="00381196" w:rsidP="00381196">
            <w:r w:rsidRPr="00381196">
              <w:t>1872.282609</w:t>
            </w:r>
          </w:p>
        </w:tc>
      </w:tr>
      <w:tr w:rsidR="00381196" w:rsidRPr="00381196" w14:paraId="44AA6996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05C8F9A3" w14:textId="77777777" w:rsidR="00381196" w:rsidRPr="00381196" w:rsidRDefault="00381196">
            <w:r w:rsidRPr="00381196">
              <w:t>3rd</w:t>
            </w:r>
          </w:p>
        </w:tc>
        <w:tc>
          <w:tcPr>
            <w:tcW w:w="960" w:type="dxa"/>
            <w:noWrap/>
            <w:hideMark/>
          </w:tcPr>
          <w:p w14:paraId="0A1D8AAE" w14:textId="77777777" w:rsidR="00381196" w:rsidRPr="00381196" w:rsidRDefault="00381196" w:rsidP="00381196">
            <w:r w:rsidRPr="00381196">
              <w:t>23</w:t>
            </w:r>
          </w:p>
        </w:tc>
        <w:tc>
          <w:tcPr>
            <w:tcW w:w="960" w:type="dxa"/>
            <w:noWrap/>
            <w:hideMark/>
          </w:tcPr>
          <w:p w14:paraId="2A5DEBFC" w14:textId="77777777" w:rsidR="00381196" w:rsidRPr="00381196" w:rsidRDefault="00381196" w:rsidP="00381196">
            <w:r w:rsidRPr="00381196">
              <w:t>30</w:t>
            </w:r>
          </w:p>
        </w:tc>
        <w:tc>
          <w:tcPr>
            <w:tcW w:w="991" w:type="dxa"/>
            <w:noWrap/>
            <w:hideMark/>
          </w:tcPr>
          <w:p w14:paraId="7032F3EB" w14:textId="77777777" w:rsidR="00381196" w:rsidRPr="00381196" w:rsidRDefault="00381196" w:rsidP="00381196">
            <w:r w:rsidRPr="00381196">
              <w:t>149.5398</w:t>
            </w:r>
          </w:p>
        </w:tc>
        <w:tc>
          <w:tcPr>
            <w:tcW w:w="960" w:type="dxa"/>
            <w:noWrap/>
            <w:hideMark/>
          </w:tcPr>
          <w:p w14:paraId="6DC4623F" w14:textId="77777777" w:rsidR="00381196" w:rsidRPr="00381196" w:rsidRDefault="00381196" w:rsidP="00381196">
            <w:r w:rsidRPr="00381196">
              <w:t>13000</w:t>
            </w:r>
          </w:p>
        </w:tc>
        <w:tc>
          <w:tcPr>
            <w:tcW w:w="1440" w:type="dxa"/>
            <w:noWrap/>
            <w:hideMark/>
          </w:tcPr>
          <w:p w14:paraId="21FA1009" w14:textId="77777777" w:rsidR="00381196" w:rsidRPr="00381196" w:rsidRDefault="00381196" w:rsidP="00381196">
            <w:r w:rsidRPr="00381196">
              <w:t>11627.77778</w:t>
            </w:r>
          </w:p>
        </w:tc>
        <w:tc>
          <w:tcPr>
            <w:tcW w:w="1440" w:type="dxa"/>
            <w:noWrap/>
            <w:hideMark/>
          </w:tcPr>
          <w:p w14:paraId="1145FA92" w14:textId="77777777" w:rsidR="00381196" w:rsidRPr="00381196" w:rsidRDefault="00381196" w:rsidP="00381196"/>
        </w:tc>
      </w:tr>
      <w:tr w:rsidR="00381196" w:rsidRPr="00381196" w14:paraId="6A796B39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58A18252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47117408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039D347F" w14:textId="77777777" w:rsidR="00381196" w:rsidRPr="00381196" w:rsidRDefault="00381196"/>
        </w:tc>
        <w:tc>
          <w:tcPr>
            <w:tcW w:w="991" w:type="dxa"/>
            <w:noWrap/>
            <w:hideMark/>
          </w:tcPr>
          <w:p w14:paraId="40F39A98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5C7E845F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7CA91177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7D100414" w14:textId="77777777" w:rsidR="00381196" w:rsidRPr="00381196" w:rsidRDefault="00381196" w:rsidP="00381196">
            <w:r w:rsidRPr="00381196">
              <w:t>1372.222222</w:t>
            </w:r>
          </w:p>
        </w:tc>
      </w:tr>
      <w:tr w:rsidR="00381196" w:rsidRPr="00381196" w14:paraId="5FDE7939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4F136291" w14:textId="77777777" w:rsidR="00381196" w:rsidRPr="00381196" w:rsidRDefault="00381196">
            <w:r w:rsidRPr="00381196">
              <w:t>4th</w:t>
            </w:r>
          </w:p>
        </w:tc>
        <w:tc>
          <w:tcPr>
            <w:tcW w:w="960" w:type="dxa"/>
            <w:noWrap/>
            <w:hideMark/>
          </w:tcPr>
          <w:p w14:paraId="35B92DFE" w14:textId="77777777" w:rsidR="00381196" w:rsidRPr="00381196" w:rsidRDefault="00381196" w:rsidP="00381196">
            <w:r w:rsidRPr="00381196">
              <w:t>24</w:t>
            </w:r>
          </w:p>
        </w:tc>
        <w:tc>
          <w:tcPr>
            <w:tcW w:w="960" w:type="dxa"/>
            <w:noWrap/>
            <w:hideMark/>
          </w:tcPr>
          <w:p w14:paraId="1C263088" w14:textId="77777777" w:rsidR="00381196" w:rsidRPr="00381196" w:rsidRDefault="00381196" w:rsidP="00381196">
            <w:r w:rsidRPr="00381196">
              <w:t>28</w:t>
            </w:r>
          </w:p>
        </w:tc>
        <w:tc>
          <w:tcPr>
            <w:tcW w:w="991" w:type="dxa"/>
            <w:noWrap/>
            <w:hideMark/>
          </w:tcPr>
          <w:p w14:paraId="0020A149" w14:textId="77777777" w:rsidR="00381196" w:rsidRPr="00381196" w:rsidRDefault="00381196" w:rsidP="00381196">
            <w:r w:rsidRPr="00381196">
              <w:t>167.1874</w:t>
            </w:r>
          </w:p>
        </w:tc>
        <w:tc>
          <w:tcPr>
            <w:tcW w:w="960" w:type="dxa"/>
            <w:noWrap/>
            <w:hideMark/>
          </w:tcPr>
          <w:p w14:paraId="7ED812C1" w14:textId="77777777" w:rsidR="00381196" w:rsidRPr="00381196" w:rsidRDefault="00381196" w:rsidP="00381196">
            <w:r w:rsidRPr="00381196">
              <w:t>13000</w:t>
            </w:r>
          </w:p>
        </w:tc>
        <w:tc>
          <w:tcPr>
            <w:tcW w:w="1440" w:type="dxa"/>
            <w:noWrap/>
            <w:hideMark/>
          </w:tcPr>
          <w:p w14:paraId="425480E2" w14:textId="77777777" w:rsidR="00381196" w:rsidRPr="00381196" w:rsidRDefault="00381196" w:rsidP="00381196">
            <w:r w:rsidRPr="00381196">
              <w:t>12000</w:t>
            </w:r>
          </w:p>
        </w:tc>
        <w:tc>
          <w:tcPr>
            <w:tcW w:w="1440" w:type="dxa"/>
            <w:noWrap/>
            <w:hideMark/>
          </w:tcPr>
          <w:p w14:paraId="3EE12F40" w14:textId="77777777" w:rsidR="00381196" w:rsidRPr="00381196" w:rsidRDefault="00381196" w:rsidP="00381196"/>
        </w:tc>
      </w:tr>
      <w:tr w:rsidR="00381196" w:rsidRPr="00381196" w14:paraId="6770ED92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74DD6AC7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6D5643C9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21735AA7" w14:textId="77777777" w:rsidR="00381196" w:rsidRPr="00381196" w:rsidRDefault="00381196"/>
        </w:tc>
        <w:tc>
          <w:tcPr>
            <w:tcW w:w="991" w:type="dxa"/>
            <w:noWrap/>
            <w:hideMark/>
          </w:tcPr>
          <w:p w14:paraId="61696A0B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24161CBD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7F5931FC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1BDF7AA6" w14:textId="77777777" w:rsidR="00381196" w:rsidRPr="00381196" w:rsidRDefault="00381196" w:rsidP="00381196">
            <w:r w:rsidRPr="00381196">
              <w:t>1000</w:t>
            </w:r>
          </w:p>
        </w:tc>
      </w:tr>
      <w:tr w:rsidR="00381196" w:rsidRPr="00381196" w14:paraId="0697A517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7256EDE0" w14:textId="77777777" w:rsidR="00381196" w:rsidRPr="00381196" w:rsidRDefault="00381196">
            <w:r w:rsidRPr="00381196">
              <w:t>5th</w:t>
            </w:r>
          </w:p>
        </w:tc>
        <w:tc>
          <w:tcPr>
            <w:tcW w:w="960" w:type="dxa"/>
            <w:noWrap/>
            <w:hideMark/>
          </w:tcPr>
          <w:p w14:paraId="0BF0A38A" w14:textId="77777777" w:rsidR="00381196" w:rsidRPr="00381196" w:rsidRDefault="00381196" w:rsidP="00381196">
            <w:r w:rsidRPr="00381196">
              <w:t>26</w:t>
            </w:r>
          </w:p>
        </w:tc>
        <w:tc>
          <w:tcPr>
            <w:tcW w:w="960" w:type="dxa"/>
            <w:noWrap/>
            <w:hideMark/>
          </w:tcPr>
          <w:p w14:paraId="29BE8DAC" w14:textId="77777777" w:rsidR="00381196" w:rsidRPr="00381196" w:rsidRDefault="00381196" w:rsidP="00381196">
            <w:r w:rsidRPr="00381196">
              <w:t>28</w:t>
            </w:r>
          </w:p>
        </w:tc>
        <w:tc>
          <w:tcPr>
            <w:tcW w:w="991" w:type="dxa"/>
            <w:noWrap/>
            <w:hideMark/>
          </w:tcPr>
          <w:p w14:paraId="0E4DBD3B" w14:textId="77777777" w:rsidR="00381196" w:rsidRPr="00381196" w:rsidRDefault="00381196" w:rsidP="00381196">
            <w:r w:rsidRPr="00381196">
              <w:t>181.1196</w:t>
            </w:r>
          </w:p>
        </w:tc>
        <w:tc>
          <w:tcPr>
            <w:tcW w:w="960" w:type="dxa"/>
            <w:noWrap/>
            <w:hideMark/>
          </w:tcPr>
          <w:p w14:paraId="57612752" w14:textId="77777777" w:rsidR="00381196" w:rsidRPr="00381196" w:rsidRDefault="00381196" w:rsidP="00381196">
            <w:r w:rsidRPr="00381196">
              <w:t>13000</w:t>
            </w:r>
          </w:p>
        </w:tc>
        <w:tc>
          <w:tcPr>
            <w:tcW w:w="1440" w:type="dxa"/>
            <w:noWrap/>
            <w:hideMark/>
          </w:tcPr>
          <w:p w14:paraId="452E590B" w14:textId="77777777" w:rsidR="00381196" w:rsidRPr="00381196" w:rsidRDefault="00381196" w:rsidP="00381196">
            <w:r w:rsidRPr="00381196">
              <w:t>12071.42857</w:t>
            </w:r>
          </w:p>
        </w:tc>
        <w:tc>
          <w:tcPr>
            <w:tcW w:w="1440" w:type="dxa"/>
            <w:noWrap/>
            <w:hideMark/>
          </w:tcPr>
          <w:p w14:paraId="1E1AD630" w14:textId="77777777" w:rsidR="00381196" w:rsidRPr="00381196" w:rsidRDefault="00381196" w:rsidP="00381196"/>
        </w:tc>
      </w:tr>
      <w:tr w:rsidR="00381196" w:rsidRPr="00381196" w14:paraId="339FF802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02A518EF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12BA376F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0CED500E" w14:textId="77777777" w:rsidR="00381196" w:rsidRPr="00381196" w:rsidRDefault="00381196"/>
        </w:tc>
        <w:tc>
          <w:tcPr>
            <w:tcW w:w="991" w:type="dxa"/>
            <w:noWrap/>
            <w:hideMark/>
          </w:tcPr>
          <w:p w14:paraId="0724F272" w14:textId="77777777" w:rsidR="00381196" w:rsidRPr="00381196" w:rsidRDefault="00381196"/>
        </w:tc>
        <w:tc>
          <w:tcPr>
            <w:tcW w:w="960" w:type="dxa"/>
            <w:noWrap/>
            <w:hideMark/>
          </w:tcPr>
          <w:p w14:paraId="2F75AC39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505CD202" w14:textId="77777777" w:rsidR="00381196" w:rsidRPr="00381196" w:rsidRDefault="00381196"/>
        </w:tc>
        <w:tc>
          <w:tcPr>
            <w:tcW w:w="1440" w:type="dxa"/>
            <w:noWrap/>
            <w:hideMark/>
          </w:tcPr>
          <w:p w14:paraId="13F185A0" w14:textId="77777777" w:rsidR="00381196" w:rsidRPr="00381196" w:rsidRDefault="00381196" w:rsidP="00381196">
            <w:r w:rsidRPr="00381196">
              <w:t>928.5714286</w:t>
            </w:r>
          </w:p>
        </w:tc>
      </w:tr>
      <w:tr w:rsidR="00381196" w:rsidRPr="00381196" w14:paraId="0AA688B9" w14:textId="77777777" w:rsidTr="00381196">
        <w:trPr>
          <w:trHeight w:val="290"/>
        </w:trPr>
        <w:tc>
          <w:tcPr>
            <w:tcW w:w="1360" w:type="dxa"/>
            <w:noWrap/>
            <w:hideMark/>
          </w:tcPr>
          <w:p w14:paraId="1AFA3700" w14:textId="77777777" w:rsidR="00381196" w:rsidRPr="00381196" w:rsidRDefault="00381196">
            <w:r w:rsidRPr="00381196">
              <w:t>6th</w:t>
            </w:r>
          </w:p>
        </w:tc>
        <w:tc>
          <w:tcPr>
            <w:tcW w:w="960" w:type="dxa"/>
            <w:noWrap/>
            <w:hideMark/>
          </w:tcPr>
          <w:p w14:paraId="0C1CBF6A" w14:textId="77777777" w:rsidR="00381196" w:rsidRPr="00381196" w:rsidRDefault="00381196" w:rsidP="00381196">
            <w:r w:rsidRPr="00381196">
              <w:t>24</w:t>
            </w:r>
          </w:p>
        </w:tc>
        <w:tc>
          <w:tcPr>
            <w:tcW w:w="960" w:type="dxa"/>
            <w:noWrap/>
            <w:hideMark/>
          </w:tcPr>
          <w:p w14:paraId="45E7F2C4" w14:textId="77777777" w:rsidR="00381196" w:rsidRPr="00381196" w:rsidRDefault="00381196" w:rsidP="00381196">
            <w:r w:rsidRPr="00381196">
              <w:t>24</w:t>
            </w:r>
          </w:p>
        </w:tc>
        <w:tc>
          <w:tcPr>
            <w:tcW w:w="991" w:type="dxa"/>
            <w:noWrap/>
            <w:hideMark/>
          </w:tcPr>
          <w:p w14:paraId="6E5917F3" w14:textId="77777777" w:rsidR="00381196" w:rsidRPr="00381196" w:rsidRDefault="00381196" w:rsidP="00381196">
            <w:r w:rsidRPr="00381196">
              <w:t>195.0519</w:t>
            </w:r>
          </w:p>
        </w:tc>
        <w:tc>
          <w:tcPr>
            <w:tcW w:w="960" w:type="dxa"/>
            <w:noWrap/>
            <w:hideMark/>
          </w:tcPr>
          <w:p w14:paraId="6AF8C1CE" w14:textId="77777777" w:rsidR="00381196" w:rsidRPr="00381196" w:rsidRDefault="00381196" w:rsidP="00381196">
            <w:r w:rsidRPr="00381196">
              <w:t>13000</w:t>
            </w:r>
          </w:p>
        </w:tc>
        <w:tc>
          <w:tcPr>
            <w:tcW w:w="1440" w:type="dxa"/>
            <w:noWrap/>
            <w:hideMark/>
          </w:tcPr>
          <w:p w14:paraId="642FF7D7" w14:textId="77777777" w:rsidR="00381196" w:rsidRPr="00381196" w:rsidRDefault="00381196" w:rsidP="00381196"/>
        </w:tc>
        <w:tc>
          <w:tcPr>
            <w:tcW w:w="1440" w:type="dxa"/>
            <w:noWrap/>
            <w:hideMark/>
          </w:tcPr>
          <w:p w14:paraId="1F43E4A0" w14:textId="77777777" w:rsidR="00381196" w:rsidRPr="00381196" w:rsidRDefault="00381196"/>
        </w:tc>
      </w:tr>
    </w:tbl>
    <w:p w14:paraId="645DDA4D" w14:textId="058C87DA" w:rsidR="00F009FA" w:rsidRDefault="00F009FA"/>
    <w:p w14:paraId="45ABBD02" w14:textId="4BB23B0C" w:rsidR="00BF7576" w:rsidRDefault="00BF7576">
      <w:r>
        <w:br w:type="page"/>
      </w:r>
    </w:p>
    <w:p w14:paraId="0F901E58" w14:textId="1E3B1CFC" w:rsidR="005620BD" w:rsidRDefault="00C20606" w:rsidP="00C20606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>Analysis</w:t>
      </w:r>
    </w:p>
    <w:p w14:paraId="6FF48BC5" w14:textId="2F20078A" w:rsidR="006A10E9" w:rsidRDefault="006A10E9" w:rsidP="00C20606">
      <w:r>
        <w:t>4.1</w:t>
      </w:r>
    </w:p>
    <w:p w14:paraId="480A57BB" w14:textId="6B77DA09" w:rsidR="00F42F47" w:rsidRDefault="00353466" w:rsidP="00C20606">
      <w:r>
        <w:t xml:space="preserve">Both </w:t>
      </w:r>
      <w:r w:rsidR="007D0FCE">
        <w:t xml:space="preserve">the </w:t>
      </w:r>
      <w:proofErr w:type="spellStart"/>
      <w:r w:rsidR="00050143">
        <w:t>nsf</w:t>
      </w:r>
      <w:proofErr w:type="spellEnd"/>
      <w:r w:rsidR="00050143">
        <w:t xml:space="preserve"> 250 and 200 </w:t>
      </w:r>
      <w:proofErr w:type="spellStart"/>
      <w:r w:rsidR="00050143">
        <w:t>exc</w:t>
      </w:r>
      <w:proofErr w:type="spellEnd"/>
      <w:r>
        <w:t xml:space="preserve"> are </w:t>
      </w:r>
      <w:r w:rsidR="00427B52">
        <w:t>performance based and ha</w:t>
      </w:r>
      <w:r w:rsidR="00117BF1">
        <w:t>ve close ratio gearboxe</w:t>
      </w:r>
      <w:r w:rsidR="00895CC8">
        <w:t>s for maximum acceleration as opposed to top speed</w:t>
      </w:r>
      <w:r w:rsidR="00396016">
        <w:t xml:space="preserve">. For this </w:t>
      </w:r>
      <w:r w:rsidR="00050143">
        <w:t>reason,</w:t>
      </w:r>
      <w:r w:rsidR="00396016">
        <w:t xml:space="preserve"> neither of them </w:t>
      </w:r>
      <w:proofErr w:type="gramStart"/>
      <w:r w:rsidR="00A9409E">
        <w:t>have</w:t>
      </w:r>
      <w:proofErr w:type="gramEnd"/>
      <w:r w:rsidR="00A9409E">
        <w:t xml:space="preserve"> tall enough gearing to reach their theoretical top speed</w:t>
      </w:r>
      <w:r w:rsidR="00F34F65">
        <w:t>s</w:t>
      </w:r>
      <w:r w:rsidR="00B2519A">
        <w:t>.</w:t>
      </w:r>
      <w:r w:rsidR="00DB3B91">
        <w:t xml:space="preserve"> </w:t>
      </w:r>
      <w:r w:rsidR="0084213B">
        <w:t xml:space="preserve">The </w:t>
      </w:r>
      <w:proofErr w:type="spellStart"/>
      <w:r w:rsidR="0084213B">
        <w:t>nsf’s</w:t>
      </w:r>
      <w:proofErr w:type="spellEnd"/>
      <w:r w:rsidR="0084213B">
        <w:t xml:space="preserve"> riding position </w:t>
      </w:r>
      <w:r w:rsidR="00741BC6">
        <w:t xml:space="preserve">and fairings mean it has a much lower coefficient of drag </w:t>
      </w:r>
      <w:r w:rsidR="0037630C">
        <w:t xml:space="preserve">than the </w:t>
      </w:r>
      <w:proofErr w:type="spellStart"/>
      <w:r w:rsidR="0037630C">
        <w:t>exc</w:t>
      </w:r>
      <w:proofErr w:type="spellEnd"/>
      <w:r w:rsidR="00012687">
        <w:t>,</w:t>
      </w:r>
      <w:r w:rsidR="0037630C">
        <w:t xml:space="preserve"> </w:t>
      </w:r>
      <w:r w:rsidR="00F505C2">
        <w:t>is more aerodynamically stable</w:t>
      </w:r>
      <w:r w:rsidR="00012687">
        <w:t xml:space="preserve"> and able to achieve a higher </w:t>
      </w:r>
      <w:r w:rsidR="00FB2FC9">
        <w:t>top speed</w:t>
      </w:r>
      <w:r w:rsidR="00F505C2">
        <w:t>.</w:t>
      </w:r>
      <w:r w:rsidR="008A5C5C">
        <w:t xml:space="preserve"> </w:t>
      </w:r>
    </w:p>
    <w:p w14:paraId="415DC99B" w14:textId="3D631562" w:rsidR="00C20606" w:rsidRDefault="00F42F47" w:rsidP="00C20606">
      <w:r>
        <w:t xml:space="preserve">The handling characteristics of these bikes differ greatly as they have </w:t>
      </w:r>
      <w:r w:rsidR="004E3156">
        <w:t xml:space="preserve">different applications. </w:t>
      </w:r>
      <w:r w:rsidR="008A5C5C">
        <w:t xml:space="preserve">The </w:t>
      </w:r>
      <w:proofErr w:type="spellStart"/>
      <w:r w:rsidR="00922B55">
        <w:t>exc’s</w:t>
      </w:r>
      <w:proofErr w:type="spellEnd"/>
      <w:r w:rsidR="00922B55">
        <w:t xml:space="preserve"> </w:t>
      </w:r>
      <w:r w:rsidR="00403B93">
        <w:t>front forks</w:t>
      </w:r>
      <w:r w:rsidR="00922B55">
        <w:t xml:space="preserve"> </w:t>
      </w:r>
      <w:proofErr w:type="gramStart"/>
      <w:r w:rsidR="00922B55">
        <w:t>ha</w:t>
      </w:r>
      <w:r w:rsidR="00403B93">
        <w:t>ve</w:t>
      </w:r>
      <w:r w:rsidR="00922B55">
        <w:t xml:space="preserve"> to</w:t>
      </w:r>
      <w:proofErr w:type="gramEnd"/>
      <w:r w:rsidR="00922B55">
        <w:t xml:space="preserve"> absorb hard impacts </w:t>
      </w:r>
      <w:r w:rsidR="00403B93">
        <w:t xml:space="preserve">and </w:t>
      </w:r>
      <w:r w:rsidR="003C41F8">
        <w:t xml:space="preserve">need to be stronger than the </w:t>
      </w:r>
      <w:proofErr w:type="spellStart"/>
      <w:r w:rsidR="003C41F8">
        <w:t>nsf’s</w:t>
      </w:r>
      <w:proofErr w:type="spellEnd"/>
      <w:r w:rsidR="003C41F8">
        <w:t xml:space="preserve">. </w:t>
      </w:r>
      <w:r w:rsidR="003D784E">
        <w:t>A</w:t>
      </w:r>
      <w:r w:rsidR="003C41F8">
        <w:t xml:space="preserve"> negative </w:t>
      </w:r>
      <w:r w:rsidR="00FF12D3">
        <w:t>e</w:t>
      </w:r>
      <w:r w:rsidR="003C41F8">
        <w:t>ffect of this</w:t>
      </w:r>
      <w:r w:rsidR="003D784E">
        <w:t xml:space="preserve"> is that the </w:t>
      </w:r>
      <w:r w:rsidR="0040552C">
        <w:t>steering carries more mass and there</w:t>
      </w:r>
      <w:r w:rsidR="00C67614">
        <w:t>fore higher inertia about the steering axis</w:t>
      </w:r>
      <w:r w:rsidR="00FF12D3">
        <w:t xml:space="preserve"> meaning </w:t>
      </w:r>
      <w:r w:rsidR="00F62DB5">
        <w:t xml:space="preserve">it is harder for a rider to dampen steering </w:t>
      </w:r>
      <w:r w:rsidR="00293FA8">
        <w:t>wobble</w:t>
      </w:r>
      <w:r w:rsidR="00ED4468">
        <w:t xml:space="preserve"> (</w:t>
      </w:r>
      <w:r w:rsidR="00166F76">
        <w:t>R</w:t>
      </w:r>
      <w:r w:rsidR="00A577F3">
        <w:t xml:space="preserve"> S Sharp</w:t>
      </w:r>
      <w:r w:rsidR="00380E56">
        <w:t xml:space="preserve"> 2001</w:t>
      </w:r>
      <w:r w:rsidR="00F10951">
        <w:t>)</w:t>
      </w:r>
      <w:r w:rsidR="00293FA8">
        <w:t xml:space="preserve">. However, the lighter </w:t>
      </w:r>
      <w:r w:rsidR="0059234C">
        <w:t xml:space="preserve">steering and lower rake angle of </w:t>
      </w:r>
      <w:r w:rsidR="00815FD1">
        <w:t xml:space="preserve">the </w:t>
      </w:r>
      <w:proofErr w:type="spellStart"/>
      <w:r w:rsidR="00815FD1">
        <w:t>nsf</w:t>
      </w:r>
      <w:proofErr w:type="spellEnd"/>
      <w:r w:rsidR="00815FD1">
        <w:t xml:space="preserve"> make </w:t>
      </w:r>
      <w:r w:rsidR="00ED4468">
        <w:t>this</w:t>
      </w:r>
      <w:r w:rsidR="00815FD1">
        <w:t xml:space="preserve"> more </w:t>
      </w:r>
      <w:r w:rsidR="00623A6F">
        <w:t>likely to occur</w:t>
      </w:r>
      <w:r w:rsidR="00646D33">
        <w:t>.</w:t>
      </w:r>
      <w:r w:rsidR="006D79B4">
        <w:t xml:space="preserve"> </w:t>
      </w:r>
    </w:p>
    <w:p w14:paraId="7611A9F6" w14:textId="5A291BFF" w:rsidR="00984FA6" w:rsidRDefault="00984FA6" w:rsidP="00C20606">
      <w:r>
        <w:t>There is more load transfer for any given acceleration or deceleration</w:t>
      </w:r>
      <w:r w:rsidR="003A6CFA">
        <w:t xml:space="preserve"> on the </w:t>
      </w:r>
      <w:proofErr w:type="spellStart"/>
      <w:r w:rsidR="003A6CFA">
        <w:t>nsf</w:t>
      </w:r>
      <w:proofErr w:type="spellEnd"/>
      <w:r w:rsidR="003A6CFA">
        <w:t xml:space="preserve"> despite having a lower </w:t>
      </w:r>
      <w:proofErr w:type="spellStart"/>
      <w:r w:rsidR="003A6CFA">
        <w:t>centre</w:t>
      </w:r>
      <w:proofErr w:type="spellEnd"/>
      <w:r w:rsidR="003A6CFA">
        <w:t xml:space="preserve"> of gravit</w:t>
      </w:r>
      <w:r w:rsidR="00C70951">
        <w:t xml:space="preserve">y. </w:t>
      </w:r>
      <w:r w:rsidR="007F7860">
        <w:t>T</w:t>
      </w:r>
      <w:r w:rsidR="004C77B7">
        <w:t xml:space="preserve">here is more grip available to the </w:t>
      </w:r>
      <w:proofErr w:type="spellStart"/>
      <w:r w:rsidR="004C77B7">
        <w:t>nsf</w:t>
      </w:r>
      <w:proofErr w:type="spellEnd"/>
      <w:r w:rsidR="004C77B7">
        <w:t xml:space="preserve"> on </w:t>
      </w:r>
      <w:r w:rsidR="007F7860">
        <w:t xml:space="preserve">tarmac than the </w:t>
      </w:r>
      <w:proofErr w:type="spellStart"/>
      <w:r w:rsidR="007F7860">
        <w:t>exc</w:t>
      </w:r>
      <w:proofErr w:type="spellEnd"/>
      <w:r w:rsidR="007F7860">
        <w:t xml:space="preserve"> on dirt </w:t>
      </w:r>
      <w:r w:rsidR="00DF107F">
        <w:t xml:space="preserve">and load transfer is necessary to load </w:t>
      </w:r>
      <w:r w:rsidR="000357EE">
        <w:t xml:space="preserve">the front or back wheel </w:t>
      </w:r>
      <w:r w:rsidR="00F67E77">
        <w:t>to achieve more friction</w:t>
      </w:r>
      <w:r w:rsidR="00D41D2C">
        <w:t xml:space="preserve"> (S Garbin and R Lot</w:t>
      </w:r>
      <w:r w:rsidR="001061A3">
        <w:t xml:space="preserve"> 2002)</w:t>
      </w:r>
      <w:r w:rsidR="00F67E77">
        <w:t>.</w:t>
      </w:r>
      <w:r w:rsidR="00882E05">
        <w:t xml:space="preserve"> </w:t>
      </w:r>
    </w:p>
    <w:p w14:paraId="2E12B525" w14:textId="5D523B89" w:rsidR="00A34948" w:rsidRDefault="008B377C" w:rsidP="00C20606">
      <w:r>
        <w:t xml:space="preserve">The </w:t>
      </w:r>
      <w:proofErr w:type="spellStart"/>
      <w:r w:rsidR="00A018E7">
        <w:t>nsf</w:t>
      </w:r>
      <w:proofErr w:type="spellEnd"/>
      <w:r w:rsidR="00A018E7">
        <w:t xml:space="preserve"> is required to be agile and corner well around a track</w:t>
      </w:r>
      <w:r w:rsidR="00BD49FC">
        <w:t xml:space="preserve">. </w:t>
      </w:r>
      <w:r w:rsidR="00E2483C">
        <w:t>I</w:t>
      </w:r>
      <w:r w:rsidR="00FD4238">
        <w:t>ts low</w:t>
      </w:r>
      <w:r w:rsidR="00E36DB5">
        <w:t>er</w:t>
      </w:r>
      <w:r w:rsidR="00FD4238">
        <w:t xml:space="preserve"> trail</w:t>
      </w:r>
      <w:r w:rsidR="00E36DB5">
        <w:t>,</w:t>
      </w:r>
      <w:r w:rsidR="00FD4238">
        <w:t xml:space="preserve"> rake angle </w:t>
      </w:r>
      <w:r w:rsidR="00E36DB5">
        <w:t xml:space="preserve">and wheelbase </w:t>
      </w:r>
      <w:r w:rsidR="00E2483C">
        <w:t xml:space="preserve">mean it can change direction quickly but could become unstable and requires constant rider input </w:t>
      </w:r>
      <w:r w:rsidR="0086188C">
        <w:t>to keep it on the same course or radius of turn</w:t>
      </w:r>
      <w:r w:rsidR="00A577F3">
        <w:t xml:space="preserve"> </w:t>
      </w:r>
      <w:proofErr w:type="gramStart"/>
      <w:r w:rsidR="00380E56">
        <w:t>( J</w:t>
      </w:r>
      <w:proofErr w:type="gramEnd"/>
      <w:r w:rsidR="00380E56">
        <w:t xml:space="preserve"> Robinson 1994)</w:t>
      </w:r>
      <w:r w:rsidR="00A94B66">
        <w:t xml:space="preserve">. The </w:t>
      </w:r>
      <w:proofErr w:type="spellStart"/>
      <w:r w:rsidR="00A94B66">
        <w:t>exc</w:t>
      </w:r>
      <w:proofErr w:type="spellEnd"/>
      <w:r w:rsidR="00A94B66">
        <w:t xml:space="preserve"> has more trail </w:t>
      </w:r>
      <w:r w:rsidR="000A034C">
        <w:t xml:space="preserve">which is necessary to keep it stable over bumps </w:t>
      </w:r>
      <w:r w:rsidR="00C342D4">
        <w:t xml:space="preserve">trail </w:t>
      </w:r>
      <w:r w:rsidR="001D74C4">
        <w:t xml:space="preserve">helps a bike </w:t>
      </w:r>
      <w:proofErr w:type="spellStart"/>
      <w:r w:rsidR="001D74C4">
        <w:t>self correct</w:t>
      </w:r>
      <w:proofErr w:type="spellEnd"/>
      <w:r w:rsidR="001D74C4">
        <w:t xml:space="preserve"> while travelling in a straight line.</w:t>
      </w:r>
      <w:r w:rsidR="00012D43">
        <w:t xml:space="preserve"> T</w:t>
      </w:r>
      <w:r w:rsidR="001061A3">
        <w:t xml:space="preserve">his also means </w:t>
      </w:r>
      <w:r w:rsidR="00012D43">
        <w:t xml:space="preserve">the steering requires more force to keep it turned, however, this is not </w:t>
      </w:r>
      <w:r w:rsidR="006B4C1D">
        <w:t xml:space="preserve">much of an issue on the </w:t>
      </w:r>
      <w:proofErr w:type="spellStart"/>
      <w:r w:rsidR="006B4C1D">
        <w:t>exc</w:t>
      </w:r>
      <w:proofErr w:type="spellEnd"/>
      <w:r w:rsidR="006B4C1D">
        <w:t xml:space="preserve"> as the back wheel slips </w:t>
      </w:r>
      <w:r w:rsidR="00D12A3D">
        <w:t>laterally during cornering</w:t>
      </w:r>
      <w:r w:rsidR="00F83697">
        <w:t xml:space="preserve"> with the throttle open and </w:t>
      </w:r>
      <w:r w:rsidR="00C41C41">
        <w:t xml:space="preserve">does a lot of </w:t>
      </w:r>
      <w:proofErr w:type="gramStart"/>
      <w:r w:rsidR="00C41C41">
        <w:t>the steering</w:t>
      </w:r>
      <w:proofErr w:type="gramEnd"/>
      <w:r w:rsidR="00C41C41">
        <w:t>.</w:t>
      </w:r>
    </w:p>
    <w:p w14:paraId="16AC7FEA" w14:textId="48204548" w:rsidR="00C41C41" w:rsidRDefault="008E69A3" w:rsidP="00C20606">
      <w:r>
        <w:t xml:space="preserve">The </w:t>
      </w:r>
      <w:proofErr w:type="spellStart"/>
      <w:r>
        <w:t>nsf</w:t>
      </w:r>
      <w:proofErr w:type="spellEnd"/>
      <w:r>
        <w:t xml:space="preserve"> </w:t>
      </w:r>
      <w:proofErr w:type="gramStart"/>
      <w:r>
        <w:t xml:space="preserve">has </w:t>
      </w:r>
      <w:r w:rsidR="009520B7">
        <w:t xml:space="preserve"> close</w:t>
      </w:r>
      <w:proofErr w:type="gramEnd"/>
      <w:r w:rsidR="009520B7">
        <w:t xml:space="preserve"> enough to </w:t>
      </w:r>
      <w:r w:rsidR="000C25A6">
        <w:t>100% anti-squat meaning</w:t>
      </w:r>
      <w:r w:rsidR="00BB4586">
        <w:t xml:space="preserve"> the geometry is not</w:t>
      </w:r>
      <w:r w:rsidR="009520B7">
        <w:t xml:space="preserve"> affected by weight transfer to the rear under acceleration</w:t>
      </w:r>
      <w:r w:rsidR="005B3659">
        <w:t>.</w:t>
      </w:r>
      <w:r w:rsidR="00A109DC">
        <w:t xml:space="preserve"> The </w:t>
      </w:r>
      <w:proofErr w:type="spellStart"/>
      <w:r w:rsidR="00A109DC">
        <w:t>exc</w:t>
      </w:r>
      <w:proofErr w:type="spellEnd"/>
      <w:r w:rsidR="00A109DC">
        <w:t xml:space="preserve"> has a squat ratio of </w:t>
      </w:r>
      <w:r w:rsidR="007653BB">
        <w:t xml:space="preserve">1.11 </w:t>
      </w:r>
      <w:r w:rsidR="00E647E1">
        <w:t>which means the</w:t>
      </w:r>
      <w:r w:rsidR="00E36DB5">
        <w:t xml:space="preserve"> </w:t>
      </w:r>
      <w:r w:rsidR="003B6514">
        <w:t>force from the chain causes the rear suspension to extend.</w:t>
      </w:r>
    </w:p>
    <w:p w14:paraId="49F7E2F6" w14:textId="61FC1A4F" w:rsidR="006A10E9" w:rsidRDefault="006A10E9" w:rsidP="00C20606">
      <w:r>
        <w:t>4.2</w:t>
      </w:r>
    </w:p>
    <w:p w14:paraId="139D9FD0" w14:textId="4369C87B" w:rsidR="006A10E9" w:rsidRDefault="006A10E9" w:rsidP="00C20606">
      <w:r>
        <w:t>The</w:t>
      </w:r>
      <w:r w:rsidR="00AA2A41">
        <w:t xml:space="preserve"> Ducati </w:t>
      </w:r>
      <w:proofErr w:type="spellStart"/>
      <w:r w:rsidR="00AA2A41">
        <w:t>Desmosedici</w:t>
      </w:r>
      <w:proofErr w:type="spellEnd"/>
      <w:r w:rsidR="00AA2A41">
        <w:t xml:space="preserve"> GP </w:t>
      </w:r>
      <w:r w:rsidR="00C521CE">
        <w:t xml:space="preserve">is </w:t>
      </w:r>
      <w:proofErr w:type="gramStart"/>
      <w:r w:rsidR="00C521CE">
        <w:t>similar to</w:t>
      </w:r>
      <w:proofErr w:type="gramEnd"/>
      <w:r w:rsidR="00C521CE">
        <w:t xml:space="preserve"> the </w:t>
      </w:r>
      <w:proofErr w:type="spellStart"/>
      <w:r w:rsidR="00C521CE">
        <w:t>nsf</w:t>
      </w:r>
      <w:proofErr w:type="spellEnd"/>
      <w:r w:rsidR="00C521CE">
        <w:t xml:space="preserve"> in terms of </w:t>
      </w:r>
      <w:r w:rsidR="003D06A1">
        <w:t xml:space="preserve">application but is much more powerful and higher specification. </w:t>
      </w:r>
      <w:r w:rsidR="00CE6F18">
        <w:t xml:space="preserve">The </w:t>
      </w:r>
      <w:proofErr w:type="spellStart"/>
      <w:r w:rsidR="00CE6F18">
        <w:t>nsf</w:t>
      </w:r>
      <w:proofErr w:type="spellEnd"/>
      <w:r w:rsidR="00CE6F18">
        <w:t xml:space="preserve"> </w:t>
      </w:r>
      <w:r w:rsidR="00415B3B">
        <w:t xml:space="preserve">relies on maintaining corner speed to achieve the fastest lap times </w:t>
      </w:r>
      <w:r w:rsidR="00B93796">
        <w:t xml:space="preserve">whereas the heavier </w:t>
      </w:r>
      <w:r w:rsidR="00DD0274">
        <w:t xml:space="preserve">and more powerful </w:t>
      </w:r>
      <w:r w:rsidR="00B93796">
        <w:t>Ducat</w:t>
      </w:r>
      <w:r w:rsidR="00DD0274">
        <w:t>i takes a different line through corners</w:t>
      </w:r>
      <w:r w:rsidR="0061569B">
        <w:t xml:space="preserve">. </w:t>
      </w:r>
      <w:r w:rsidR="00924394">
        <w:t xml:space="preserve">It </w:t>
      </w:r>
      <w:r w:rsidR="00656082">
        <w:t xml:space="preserve">is set up for hard acceleration and braking as opposed to </w:t>
      </w:r>
      <w:r w:rsidR="00D877D5">
        <w:t>quick handling. This is shown by its</w:t>
      </w:r>
      <w:r w:rsidR="00380E56">
        <w:t xml:space="preserve"> longer wheelbase</w:t>
      </w:r>
      <w:r w:rsidR="00A86DE3">
        <w:t xml:space="preserve"> which </w:t>
      </w:r>
      <w:r w:rsidR="006E7DEA">
        <w:t xml:space="preserve">promotes stability </w:t>
      </w:r>
      <w:r w:rsidR="003170C4">
        <w:t xml:space="preserve">at speed and under braking </w:t>
      </w:r>
      <w:r w:rsidR="006E7DEA">
        <w:t>and controls weight transfer</w:t>
      </w:r>
      <w:r w:rsidR="00304FD3">
        <w:t>.</w:t>
      </w:r>
      <w:r w:rsidR="00CA13AD">
        <w:t xml:space="preserve"> Being the fastest</w:t>
      </w:r>
      <w:r w:rsidR="006442C9">
        <w:t xml:space="preserve"> of these four bikes in terms of top speed it also has the most trail</w:t>
      </w:r>
      <w:r w:rsidR="001C3816">
        <w:t xml:space="preserve">, again, </w:t>
      </w:r>
      <w:r w:rsidR="009D205E">
        <w:t>for greater</w:t>
      </w:r>
      <w:r w:rsidR="001C3816">
        <w:t xml:space="preserve"> stability at speed.</w:t>
      </w:r>
    </w:p>
    <w:p w14:paraId="3C70DAC9" w14:textId="715F000A" w:rsidR="008477A4" w:rsidRDefault="00D70CF1" w:rsidP="00C20606">
      <w:r>
        <w:t>The KTM 450 rall</w:t>
      </w:r>
      <w:r w:rsidR="00380FD1">
        <w:t xml:space="preserve">y is for offroad use like the 200 </w:t>
      </w:r>
      <w:proofErr w:type="spellStart"/>
      <w:r w:rsidR="00380FD1">
        <w:t>exc</w:t>
      </w:r>
      <w:proofErr w:type="spellEnd"/>
      <w:r w:rsidR="00545CDA">
        <w:t xml:space="preserve"> and </w:t>
      </w:r>
      <w:proofErr w:type="gramStart"/>
      <w:r w:rsidR="00545CDA">
        <w:t>its</w:t>
      </w:r>
      <w:proofErr w:type="gramEnd"/>
      <w:r w:rsidR="00545CDA">
        <w:t xml:space="preserve"> designed</w:t>
      </w:r>
      <w:r w:rsidR="001A288D">
        <w:t xml:space="preserve"> to cover long distances at spee</w:t>
      </w:r>
      <w:r w:rsidR="00D71D61">
        <w:t>d</w:t>
      </w:r>
      <w:r w:rsidR="00834B56">
        <w:t xml:space="preserve">. For this </w:t>
      </w:r>
      <w:proofErr w:type="gramStart"/>
      <w:r w:rsidR="00834B56">
        <w:t>reason</w:t>
      </w:r>
      <w:proofErr w:type="gramEnd"/>
      <w:r w:rsidR="00834B56">
        <w:t xml:space="preserve"> it has </w:t>
      </w:r>
      <w:r w:rsidR="00625538">
        <w:t>more power and longer gearing than the peaky</w:t>
      </w:r>
      <w:r w:rsidR="00F25188">
        <w:t xml:space="preserve"> two stroke exc.</w:t>
      </w:r>
      <w:r w:rsidR="005B1B6F">
        <w:t xml:space="preserve"> </w:t>
      </w:r>
      <w:r w:rsidR="00A462D0">
        <w:t xml:space="preserve">A long wheelbase and shallow rake angle </w:t>
      </w:r>
      <w:r w:rsidR="002A1D5F">
        <w:t xml:space="preserve">keep it stable over rough terrain at </w:t>
      </w:r>
      <w:proofErr w:type="gramStart"/>
      <w:r w:rsidR="002A1D5F">
        <w:t>speed</w:t>
      </w:r>
      <w:proofErr w:type="gramEnd"/>
      <w:r w:rsidR="002A1D5F">
        <w:t xml:space="preserve"> but the offset of the yokes and wheel axle </w:t>
      </w:r>
      <w:r w:rsidR="00986826">
        <w:t xml:space="preserve">means trail is not excessive which would compromise handling. </w:t>
      </w:r>
      <w:r w:rsidR="000038F1">
        <w:t xml:space="preserve">Large wheels minimize the effect of </w:t>
      </w:r>
      <w:r w:rsidR="00407F50">
        <w:t xml:space="preserve">hitting bumps or dips and </w:t>
      </w:r>
      <w:r w:rsidR="000D746B">
        <w:t>reduces</w:t>
      </w:r>
      <w:r w:rsidR="00407F50">
        <w:t xml:space="preserve"> </w:t>
      </w:r>
      <w:r w:rsidR="00711305">
        <w:t>suspension velocity</w:t>
      </w:r>
      <w:r w:rsidR="000D746B">
        <w:t xml:space="preserve"> leading to less wear and heat</w:t>
      </w:r>
      <w:r w:rsidR="00E20A91">
        <w:t xml:space="preserve"> in the damper</w:t>
      </w:r>
    </w:p>
    <w:p w14:paraId="455B0220" w14:textId="77777777" w:rsidR="00A34EBB" w:rsidRDefault="00A34EBB" w:rsidP="00C20606"/>
    <w:p w14:paraId="320B28DE" w14:textId="77777777" w:rsidR="00A34EBB" w:rsidRDefault="00A34EBB" w:rsidP="00C20606"/>
    <w:p w14:paraId="37466765" w14:textId="4F6D6010" w:rsidR="00E92D19" w:rsidRDefault="00E92D19" w:rsidP="00C20606">
      <w:r>
        <w:lastRenderedPageBreak/>
        <w:t>4.3</w:t>
      </w:r>
    </w:p>
    <w:p w14:paraId="0370CF70" w14:textId="2D77A4C4" w:rsidR="00260A91" w:rsidRDefault="00E92D19" w:rsidP="00C20606">
      <w:r>
        <w:t>Each bike is tailored to its application so changes</w:t>
      </w:r>
      <w:r w:rsidR="009D1D8D">
        <w:t xml:space="preserve"> to the geometry</w:t>
      </w:r>
      <w:r>
        <w:t xml:space="preserve"> </w:t>
      </w:r>
      <w:r w:rsidR="00D1113A">
        <w:t>are mostly unnecessary</w:t>
      </w:r>
      <w:r w:rsidR="00A34EBB">
        <w:t xml:space="preserve"> unless the terrain or purpose</w:t>
      </w:r>
      <w:r w:rsidR="005C0A90">
        <w:t xml:space="preserve"> of the bike</w:t>
      </w:r>
      <w:r w:rsidR="00A34EBB">
        <w:t xml:space="preserve"> is changed.</w:t>
      </w:r>
      <w:r w:rsidR="009D1D8D">
        <w:t xml:space="preserve"> An improvement that could be made to the </w:t>
      </w:r>
      <w:r w:rsidR="008578F7">
        <w:t xml:space="preserve">200 </w:t>
      </w:r>
      <w:proofErr w:type="spellStart"/>
      <w:r w:rsidR="008578F7">
        <w:t>exc</w:t>
      </w:r>
      <w:proofErr w:type="spellEnd"/>
      <w:r w:rsidR="008578F7">
        <w:t xml:space="preserve"> is altering its </w:t>
      </w:r>
      <w:proofErr w:type="spellStart"/>
      <w:r w:rsidR="008578F7">
        <w:t>anti squat</w:t>
      </w:r>
      <w:proofErr w:type="spellEnd"/>
      <w:r w:rsidR="008578F7">
        <w:t xml:space="preserve"> properties as </w:t>
      </w:r>
      <w:r w:rsidR="00C065AD">
        <w:t xml:space="preserve">it is prone to wheelieing </w:t>
      </w:r>
      <w:r w:rsidR="005213A3">
        <w:t xml:space="preserve">due to its high </w:t>
      </w:r>
      <w:proofErr w:type="spellStart"/>
      <w:r w:rsidR="005213A3">
        <w:t>centre</w:t>
      </w:r>
      <w:proofErr w:type="spellEnd"/>
      <w:r w:rsidR="005213A3">
        <w:t xml:space="preserve"> of gravity and the </w:t>
      </w:r>
      <w:proofErr w:type="spellStart"/>
      <w:r w:rsidR="002C59AF">
        <w:t>anti squat</w:t>
      </w:r>
      <w:proofErr w:type="spellEnd"/>
      <w:r w:rsidR="002C59AF">
        <w:t xml:space="preserve"> exacerbates this. However, in conditions where grip is very low </w:t>
      </w:r>
      <w:r w:rsidR="00566213">
        <w:t>it could be beneficial to increase load transfer to the back wheel to increase grip</w:t>
      </w:r>
      <w:r w:rsidR="005C0A90">
        <w:t xml:space="preserve">. </w:t>
      </w:r>
    </w:p>
    <w:p w14:paraId="1EF92687" w14:textId="5C98CAC4" w:rsidR="00260A91" w:rsidRDefault="00260A91" w:rsidP="00C20606">
      <w:r>
        <w:t xml:space="preserve">Worthwhile changes </w:t>
      </w:r>
      <w:r w:rsidR="00580B2B">
        <w:t xml:space="preserve">to the first pair of bikes learned from the second </w:t>
      </w:r>
      <w:r w:rsidR="00905152">
        <w:t xml:space="preserve">would be use of lighter and stronger materials such as the carbon </w:t>
      </w:r>
      <w:proofErr w:type="spellStart"/>
      <w:r w:rsidR="00905152">
        <w:t>fibre</w:t>
      </w:r>
      <w:proofErr w:type="spellEnd"/>
      <w:r w:rsidR="00905152">
        <w:t xml:space="preserve"> swinging arm of the Ducati. This reduces overall weight and </w:t>
      </w:r>
      <w:proofErr w:type="spellStart"/>
      <w:r w:rsidR="00881F06">
        <w:t>unsprung</w:t>
      </w:r>
      <w:proofErr w:type="spellEnd"/>
      <w:r w:rsidR="00881F06">
        <w:t xml:space="preserve"> mass of the rear suspension </w:t>
      </w:r>
      <w:r w:rsidR="00B913BE">
        <w:t>requiring less damping</w:t>
      </w:r>
      <w:r w:rsidR="00C06CBC">
        <w:t>.</w:t>
      </w:r>
    </w:p>
    <w:p w14:paraId="016EDACE" w14:textId="574B068B" w:rsidR="00BE15F4" w:rsidRDefault="00BE15F4">
      <w:r>
        <w:br w:type="page"/>
      </w:r>
    </w:p>
    <w:p w14:paraId="7446F7AE" w14:textId="207F3BD3" w:rsidR="00A34EBB" w:rsidRDefault="00BE15F4" w:rsidP="00BE15F4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>Conclusion</w:t>
      </w:r>
    </w:p>
    <w:p w14:paraId="1DB09F6E" w14:textId="7A1F58DA" w:rsidR="00BE15F4" w:rsidRDefault="001D3521" w:rsidP="00BE15F4">
      <w:r>
        <w:t xml:space="preserve">Each motorcycle analyzed has geometry determined by </w:t>
      </w:r>
      <w:r w:rsidR="005837E7">
        <w:t>its specific application</w:t>
      </w:r>
      <w:r w:rsidR="00FA517C">
        <w:t xml:space="preserve"> therefore none are “worse”</w:t>
      </w:r>
      <w:r w:rsidR="00FC33D6">
        <w:t xml:space="preserve"> than others.</w:t>
      </w:r>
    </w:p>
    <w:p w14:paraId="6E85BA79" w14:textId="0347C422" w:rsidR="00757E91" w:rsidRDefault="00FC33D6" w:rsidP="00BE15F4">
      <w:r>
        <w:t xml:space="preserve">The validity of the measurements of the Ducati </w:t>
      </w:r>
      <w:proofErr w:type="spellStart"/>
      <w:r w:rsidR="000D746B">
        <w:t>D</w:t>
      </w:r>
      <w:r>
        <w:t>esmo</w:t>
      </w:r>
      <w:r w:rsidR="000D746B">
        <w:t>sedici</w:t>
      </w:r>
      <w:proofErr w:type="spellEnd"/>
      <w:r w:rsidR="000D746B">
        <w:t xml:space="preserve"> GP and KTM 450 rall</w:t>
      </w:r>
      <w:r w:rsidR="00E20A91">
        <w:t>y is questionable</w:t>
      </w:r>
      <w:r w:rsidR="005F2558">
        <w:t xml:space="preserve">. </w:t>
      </w:r>
      <w:r w:rsidR="00C95C18">
        <w:t xml:space="preserve">When </w:t>
      </w:r>
      <w:r w:rsidR="004E227E">
        <w:t>scaling and measuring from a photograph the perspective is from a single point</w:t>
      </w:r>
      <w:r w:rsidR="00A54D24">
        <w:t>. T</w:t>
      </w:r>
      <w:r w:rsidR="004E227E">
        <w:t>he further</w:t>
      </w:r>
      <w:r w:rsidR="00901888">
        <w:t xml:space="preserve"> </w:t>
      </w:r>
      <w:r w:rsidR="004E227E">
        <w:t>toward the edges of the photograph</w:t>
      </w:r>
      <w:r w:rsidR="00901888">
        <w:t xml:space="preserve"> the more you are looking at it from an angle</w:t>
      </w:r>
      <w:r w:rsidR="00A54D24">
        <w:t xml:space="preserve"> and</w:t>
      </w:r>
      <w:r w:rsidR="00F96785">
        <w:t xml:space="preserve"> </w:t>
      </w:r>
      <w:proofErr w:type="gramStart"/>
      <w:r w:rsidR="00F96785">
        <w:t>a measured</w:t>
      </w:r>
      <w:proofErr w:type="gramEnd"/>
      <w:r w:rsidR="00F96785">
        <w:t xml:space="preserve"> di</w:t>
      </w:r>
      <w:r w:rsidR="00E773B2">
        <w:t>mension</w:t>
      </w:r>
      <w:r w:rsidR="00F96785">
        <w:t xml:space="preserve"> in this </w:t>
      </w:r>
      <w:r w:rsidR="00E773B2">
        <w:t xml:space="preserve">region is </w:t>
      </w:r>
      <w:proofErr w:type="gramStart"/>
      <w:r w:rsidR="00E773B2">
        <w:t>actually larger</w:t>
      </w:r>
      <w:proofErr w:type="gramEnd"/>
      <w:r w:rsidR="00E773B2">
        <w:t xml:space="preserve"> tha</w:t>
      </w:r>
      <w:r w:rsidR="00566F0A">
        <w:t xml:space="preserve">n the value measured. This </w:t>
      </w:r>
      <w:r w:rsidR="0008710A">
        <w:t xml:space="preserve">effect could be improved by taking a picture from a greater distance away and </w:t>
      </w:r>
      <w:r w:rsidR="00757E91">
        <w:t xml:space="preserve">then </w:t>
      </w:r>
      <w:r w:rsidR="0008710A">
        <w:t>zooming</w:t>
      </w:r>
      <w:r w:rsidR="00757E91">
        <w:t xml:space="preserve"> in.</w:t>
      </w:r>
    </w:p>
    <w:p w14:paraId="733BEC32" w14:textId="77777777" w:rsidR="00757E91" w:rsidRDefault="00757E91">
      <w:r>
        <w:br w:type="page"/>
      </w:r>
    </w:p>
    <w:p w14:paraId="019D1BFF" w14:textId="0E0F8F50" w:rsidR="00FC33D6" w:rsidRDefault="002D37A8" w:rsidP="002D37A8">
      <w:pPr>
        <w:pStyle w:val="ListParagraph"/>
        <w:numPr>
          <w:ilvl w:val="0"/>
          <w:numId w:val="1"/>
        </w:num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References </w:t>
      </w:r>
    </w:p>
    <w:p w14:paraId="5817535E" w14:textId="77777777" w:rsidR="002D37A8" w:rsidRDefault="002D37A8" w:rsidP="002D37A8"/>
    <w:p w14:paraId="5E86242A" w14:textId="6C5D26D4" w:rsidR="002D37A8" w:rsidRDefault="00E254B1" w:rsidP="002D37A8">
      <w:pPr>
        <w:pStyle w:val="ListParagraph"/>
        <w:numPr>
          <w:ilvl w:val="0"/>
          <w:numId w:val="4"/>
        </w:numPr>
      </w:pPr>
      <w:r>
        <w:t>John Robinson, 1994</w:t>
      </w:r>
      <w:r w:rsidR="00823A7D">
        <w:t>, motorcycle tuning: chassis</w:t>
      </w:r>
      <w:r w:rsidR="007D66D8">
        <w:t>, newness</w:t>
      </w:r>
    </w:p>
    <w:p w14:paraId="791AF618" w14:textId="23D095CD" w:rsidR="007D66D8" w:rsidRDefault="00FD00C2" w:rsidP="002D37A8">
      <w:pPr>
        <w:pStyle w:val="ListParagraph"/>
        <w:numPr>
          <w:ilvl w:val="0"/>
          <w:numId w:val="4"/>
        </w:numPr>
      </w:pPr>
      <w:r>
        <w:t>KTM forum</w:t>
      </w:r>
      <w:r w:rsidR="0084288B">
        <w:t xml:space="preserve">  </w:t>
      </w:r>
      <w:hyperlink r:id="rId11" w:history="1">
        <w:r w:rsidR="0084288B">
          <w:rPr>
            <w:rStyle w:val="Hyperlink"/>
          </w:rPr>
          <w:t>200 xc dyno run | KTM Owners Forum</w:t>
        </w:r>
      </w:hyperlink>
    </w:p>
    <w:p w14:paraId="68DF5FE7" w14:textId="77777777" w:rsidR="003E440A" w:rsidRPr="003E440A" w:rsidRDefault="003E440A" w:rsidP="003E440A">
      <w:pPr>
        <w:pStyle w:val="ListParagraph"/>
        <w:numPr>
          <w:ilvl w:val="0"/>
          <w:numId w:val="4"/>
        </w:numPr>
        <w:rPr>
          <w:b/>
          <w:bCs/>
        </w:rPr>
      </w:pPr>
      <w:r w:rsidRPr="003E440A">
        <w:rPr>
          <w:b/>
          <w:bCs/>
        </w:rPr>
        <w:t xml:space="preserve">Enhancing the Performance of </w:t>
      </w:r>
      <w:proofErr w:type="gramStart"/>
      <w:r w:rsidRPr="003E440A">
        <w:rPr>
          <w:b/>
          <w:bCs/>
        </w:rPr>
        <w:t>High Powered</w:t>
      </w:r>
      <w:proofErr w:type="gramEnd"/>
      <w:r w:rsidRPr="003E440A">
        <w:rPr>
          <w:b/>
          <w:bCs/>
        </w:rPr>
        <w:t xml:space="preserve"> Motorcycles by a Proper Definition of Geometry and Mass Distribution</w:t>
      </w:r>
    </w:p>
    <w:p w14:paraId="4FED9CCD" w14:textId="77777777" w:rsidR="0084288B" w:rsidRPr="002D37A8" w:rsidRDefault="0084288B" w:rsidP="002D37A8">
      <w:pPr>
        <w:pStyle w:val="ListParagraph"/>
        <w:numPr>
          <w:ilvl w:val="0"/>
          <w:numId w:val="4"/>
        </w:numPr>
      </w:pPr>
    </w:p>
    <w:sectPr w:rsidR="0084288B" w:rsidRPr="002D37A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F7421E"/>
    <w:multiLevelType w:val="hybridMultilevel"/>
    <w:tmpl w:val="3B42E1B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0317BD"/>
    <w:multiLevelType w:val="hybridMultilevel"/>
    <w:tmpl w:val="E3C23E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39C28CC"/>
    <w:multiLevelType w:val="hybridMultilevel"/>
    <w:tmpl w:val="C624D77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2C0602"/>
    <w:multiLevelType w:val="hybridMultilevel"/>
    <w:tmpl w:val="389294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9143372">
    <w:abstractNumId w:val="0"/>
  </w:num>
  <w:num w:numId="2" w16cid:durableId="2066178194">
    <w:abstractNumId w:val="1"/>
  </w:num>
  <w:num w:numId="3" w16cid:durableId="1358387602">
    <w:abstractNumId w:val="3"/>
  </w:num>
  <w:num w:numId="4" w16cid:durableId="134867830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678"/>
    <w:rsid w:val="00001E5D"/>
    <w:rsid w:val="000038F1"/>
    <w:rsid w:val="00003CB7"/>
    <w:rsid w:val="00004F9E"/>
    <w:rsid w:val="00006358"/>
    <w:rsid w:val="00006F7C"/>
    <w:rsid w:val="00007C9F"/>
    <w:rsid w:val="00012687"/>
    <w:rsid w:val="00012D43"/>
    <w:rsid w:val="00023919"/>
    <w:rsid w:val="00032D7D"/>
    <w:rsid w:val="000357EE"/>
    <w:rsid w:val="00044C0D"/>
    <w:rsid w:val="00050143"/>
    <w:rsid w:val="00065CAD"/>
    <w:rsid w:val="0008710A"/>
    <w:rsid w:val="000916CF"/>
    <w:rsid w:val="000A034C"/>
    <w:rsid w:val="000A7BFD"/>
    <w:rsid w:val="000B1865"/>
    <w:rsid w:val="000C17F8"/>
    <w:rsid w:val="000C25A6"/>
    <w:rsid w:val="000C2B72"/>
    <w:rsid w:val="000C6466"/>
    <w:rsid w:val="000D21ED"/>
    <w:rsid w:val="000D56E8"/>
    <w:rsid w:val="000D746B"/>
    <w:rsid w:val="000E3833"/>
    <w:rsid w:val="00102A7E"/>
    <w:rsid w:val="001061A3"/>
    <w:rsid w:val="001067C3"/>
    <w:rsid w:val="00117BF1"/>
    <w:rsid w:val="0015186A"/>
    <w:rsid w:val="0016190B"/>
    <w:rsid w:val="00164C4D"/>
    <w:rsid w:val="00166F76"/>
    <w:rsid w:val="00185576"/>
    <w:rsid w:val="00195BAC"/>
    <w:rsid w:val="001A288D"/>
    <w:rsid w:val="001A3EB5"/>
    <w:rsid w:val="001C0055"/>
    <w:rsid w:val="001C3816"/>
    <w:rsid w:val="001C48EF"/>
    <w:rsid w:val="001D3521"/>
    <w:rsid w:val="001D6657"/>
    <w:rsid w:val="001D74C4"/>
    <w:rsid w:val="001E6142"/>
    <w:rsid w:val="002061D5"/>
    <w:rsid w:val="00245EEC"/>
    <w:rsid w:val="002470AB"/>
    <w:rsid w:val="0025316C"/>
    <w:rsid w:val="00260A91"/>
    <w:rsid w:val="002817C1"/>
    <w:rsid w:val="00293FA8"/>
    <w:rsid w:val="002A1D5F"/>
    <w:rsid w:val="002C59AF"/>
    <w:rsid w:val="002C6984"/>
    <w:rsid w:val="002D37A8"/>
    <w:rsid w:val="002E1372"/>
    <w:rsid w:val="002E7D6D"/>
    <w:rsid w:val="003015DB"/>
    <w:rsid w:val="003016FD"/>
    <w:rsid w:val="00304FD3"/>
    <w:rsid w:val="003101F6"/>
    <w:rsid w:val="003170C4"/>
    <w:rsid w:val="00326747"/>
    <w:rsid w:val="00335607"/>
    <w:rsid w:val="00341808"/>
    <w:rsid w:val="003511AF"/>
    <w:rsid w:val="00353466"/>
    <w:rsid w:val="00354BF7"/>
    <w:rsid w:val="00374729"/>
    <w:rsid w:val="0037630C"/>
    <w:rsid w:val="00380E56"/>
    <w:rsid w:val="00380FD1"/>
    <w:rsid w:val="00381196"/>
    <w:rsid w:val="00396016"/>
    <w:rsid w:val="0039641B"/>
    <w:rsid w:val="00397F57"/>
    <w:rsid w:val="003A575B"/>
    <w:rsid w:val="003A6CFA"/>
    <w:rsid w:val="003B6514"/>
    <w:rsid w:val="003C4134"/>
    <w:rsid w:val="003C41F8"/>
    <w:rsid w:val="003C5786"/>
    <w:rsid w:val="003D0651"/>
    <w:rsid w:val="003D06A1"/>
    <w:rsid w:val="003D2C5B"/>
    <w:rsid w:val="003D784E"/>
    <w:rsid w:val="003E1626"/>
    <w:rsid w:val="003E1F96"/>
    <w:rsid w:val="003E440A"/>
    <w:rsid w:val="003E50E6"/>
    <w:rsid w:val="003F0F72"/>
    <w:rsid w:val="00403B93"/>
    <w:rsid w:val="0040552C"/>
    <w:rsid w:val="00407F50"/>
    <w:rsid w:val="004150E6"/>
    <w:rsid w:val="00415B3B"/>
    <w:rsid w:val="00427B52"/>
    <w:rsid w:val="004329A1"/>
    <w:rsid w:val="0044621F"/>
    <w:rsid w:val="00454B03"/>
    <w:rsid w:val="00455E32"/>
    <w:rsid w:val="00473632"/>
    <w:rsid w:val="004B3604"/>
    <w:rsid w:val="004B6CF8"/>
    <w:rsid w:val="004C301E"/>
    <w:rsid w:val="004C6C41"/>
    <w:rsid w:val="004C77B7"/>
    <w:rsid w:val="004D0776"/>
    <w:rsid w:val="004E1AE7"/>
    <w:rsid w:val="004E227E"/>
    <w:rsid w:val="004E3156"/>
    <w:rsid w:val="004E4E13"/>
    <w:rsid w:val="00502A51"/>
    <w:rsid w:val="005173DC"/>
    <w:rsid w:val="005213A3"/>
    <w:rsid w:val="00523A1A"/>
    <w:rsid w:val="00545CDA"/>
    <w:rsid w:val="005612B3"/>
    <w:rsid w:val="005620BD"/>
    <w:rsid w:val="0056573E"/>
    <w:rsid w:val="00566213"/>
    <w:rsid w:val="005664C0"/>
    <w:rsid w:val="00566F0A"/>
    <w:rsid w:val="00580B2B"/>
    <w:rsid w:val="005837E7"/>
    <w:rsid w:val="00591642"/>
    <w:rsid w:val="0059234C"/>
    <w:rsid w:val="00594CAD"/>
    <w:rsid w:val="005A7DAD"/>
    <w:rsid w:val="005B1B6F"/>
    <w:rsid w:val="005B3659"/>
    <w:rsid w:val="005B43FD"/>
    <w:rsid w:val="005C0A90"/>
    <w:rsid w:val="005C6AFA"/>
    <w:rsid w:val="005D30B5"/>
    <w:rsid w:val="005F2558"/>
    <w:rsid w:val="005F2B73"/>
    <w:rsid w:val="0061569B"/>
    <w:rsid w:val="00623A6F"/>
    <w:rsid w:val="00625538"/>
    <w:rsid w:val="00630C5D"/>
    <w:rsid w:val="006442C9"/>
    <w:rsid w:val="00646D33"/>
    <w:rsid w:val="00656082"/>
    <w:rsid w:val="00661512"/>
    <w:rsid w:val="00661E0E"/>
    <w:rsid w:val="006713D9"/>
    <w:rsid w:val="00671C38"/>
    <w:rsid w:val="00675819"/>
    <w:rsid w:val="006A10E9"/>
    <w:rsid w:val="006A4743"/>
    <w:rsid w:val="006A5956"/>
    <w:rsid w:val="006A6B3E"/>
    <w:rsid w:val="006B4C1D"/>
    <w:rsid w:val="006C3A78"/>
    <w:rsid w:val="006C7391"/>
    <w:rsid w:val="006D79B4"/>
    <w:rsid w:val="006E7541"/>
    <w:rsid w:val="006E7DEA"/>
    <w:rsid w:val="007001BD"/>
    <w:rsid w:val="00703796"/>
    <w:rsid w:val="00711305"/>
    <w:rsid w:val="0072252D"/>
    <w:rsid w:val="00732FDA"/>
    <w:rsid w:val="00736B9C"/>
    <w:rsid w:val="00741BC6"/>
    <w:rsid w:val="00757E91"/>
    <w:rsid w:val="007653BB"/>
    <w:rsid w:val="00776A28"/>
    <w:rsid w:val="0079452E"/>
    <w:rsid w:val="007D0FCE"/>
    <w:rsid w:val="007D66D8"/>
    <w:rsid w:val="007F7860"/>
    <w:rsid w:val="00804E74"/>
    <w:rsid w:val="00815FD1"/>
    <w:rsid w:val="00817C94"/>
    <w:rsid w:val="00823A7D"/>
    <w:rsid w:val="00834B56"/>
    <w:rsid w:val="0084213B"/>
    <w:rsid w:val="0084288B"/>
    <w:rsid w:val="0084416F"/>
    <w:rsid w:val="008477A4"/>
    <w:rsid w:val="008479F5"/>
    <w:rsid w:val="008578F7"/>
    <w:rsid w:val="00857A98"/>
    <w:rsid w:val="0086188C"/>
    <w:rsid w:val="00881F06"/>
    <w:rsid w:val="00882E05"/>
    <w:rsid w:val="00895CC8"/>
    <w:rsid w:val="008A2F06"/>
    <w:rsid w:val="008A5C5C"/>
    <w:rsid w:val="008A7230"/>
    <w:rsid w:val="008B377C"/>
    <w:rsid w:val="008C3342"/>
    <w:rsid w:val="008E5982"/>
    <w:rsid w:val="008E69A3"/>
    <w:rsid w:val="00901888"/>
    <w:rsid w:val="00905152"/>
    <w:rsid w:val="00922B55"/>
    <w:rsid w:val="00924394"/>
    <w:rsid w:val="00940FE5"/>
    <w:rsid w:val="009520B7"/>
    <w:rsid w:val="00984FA6"/>
    <w:rsid w:val="00986826"/>
    <w:rsid w:val="009B2AA9"/>
    <w:rsid w:val="009B405D"/>
    <w:rsid w:val="009B71CD"/>
    <w:rsid w:val="009C3678"/>
    <w:rsid w:val="009D1D8D"/>
    <w:rsid w:val="009D205E"/>
    <w:rsid w:val="009D221B"/>
    <w:rsid w:val="009D2A3D"/>
    <w:rsid w:val="009E6272"/>
    <w:rsid w:val="00A018E7"/>
    <w:rsid w:val="00A066DE"/>
    <w:rsid w:val="00A109DC"/>
    <w:rsid w:val="00A34948"/>
    <w:rsid w:val="00A34EBB"/>
    <w:rsid w:val="00A462D0"/>
    <w:rsid w:val="00A465F4"/>
    <w:rsid w:val="00A54D24"/>
    <w:rsid w:val="00A577F3"/>
    <w:rsid w:val="00A86B67"/>
    <w:rsid w:val="00A86DE3"/>
    <w:rsid w:val="00A9409E"/>
    <w:rsid w:val="00A94B66"/>
    <w:rsid w:val="00A9798D"/>
    <w:rsid w:val="00AA2A41"/>
    <w:rsid w:val="00AB2A7A"/>
    <w:rsid w:val="00AB6482"/>
    <w:rsid w:val="00AD0F68"/>
    <w:rsid w:val="00AD3AAF"/>
    <w:rsid w:val="00AE327E"/>
    <w:rsid w:val="00AF4020"/>
    <w:rsid w:val="00B235D1"/>
    <w:rsid w:val="00B2390A"/>
    <w:rsid w:val="00B2519A"/>
    <w:rsid w:val="00B277ED"/>
    <w:rsid w:val="00B304A1"/>
    <w:rsid w:val="00B32C52"/>
    <w:rsid w:val="00B41503"/>
    <w:rsid w:val="00B64172"/>
    <w:rsid w:val="00B66406"/>
    <w:rsid w:val="00B775EB"/>
    <w:rsid w:val="00B801C2"/>
    <w:rsid w:val="00B84EEC"/>
    <w:rsid w:val="00B913BE"/>
    <w:rsid w:val="00B93796"/>
    <w:rsid w:val="00BA7A8B"/>
    <w:rsid w:val="00BB202E"/>
    <w:rsid w:val="00BB4586"/>
    <w:rsid w:val="00BB6BD3"/>
    <w:rsid w:val="00BD49FC"/>
    <w:rsid w:val="00BE15F4"/>
    <w:rsid w:val="00BF6926"/>
    <w:rsid w:val="00BF7576"/>
    <w:rsid w:val="00C02F4F"/>
    <w:rsid w:val="00C05A88"/>
    <w:rsid w:val="00C05B90"/>
    <w:rsid w:val="00C065AD"/>
    <w:rsid w:val="00C06CBC"/>
    <w:rsid w:val="00C164CC"/>
    <w:rsid w:val="00C17CAC"/>
    <w:rsid w:val="00C20606"/>
    <w:rsid w:val="00C342D4"/>
    <w:rsid w:val="00C41C41"/>
    <w:rsid w:val="00C43773"/>
    <w:rsid w:val="00C45562"/>
    <w:rsid w:val="00C467FD"/>
    <w:rsid w:val="00C521CE"/>
    <w:rsid w:val="00C67614"/>
    <w:rsid w:val="00C70951"/>
    <w:rsid w:val="00C80462"/>
    <w:rsid w:val="00C95C18"/>
    <w:rsid w:val="00CA02C8"/>
    <w:rsid w:val="00CA13AD"/>
    <w:rsid w:val="00CB289D"/>
    <w:rsid w:val="00CC1B13"/>
    <w:rsid w:val="00CE5F55"/>
    <w:rsid w:val="00CE6F18"/>
    <w:rsid w:val="00D01A65"/>
    <w:rsid w:val="00D1113A"/>
    <w:rsid w:val="00D12949"/>
    <w:rsid w:val="00D12A3D"/>
    <w:rsid w:val="00D232B4"/>
    <w:rsid w:val="00D41D2C"/>
    <w:rsid w:val="00D70CF1"/>
    <w:rsid w:val="00D71D61"/>
    <w:rsid w:val="00D82DF0"/>
    <w:rsid w:val="00D877D5"/>
    <w:rsid w:val="00DA1A89"/>
    <w:rsid w:val="00DA325A"/>
    <w:rsid w:val="00DB3B91"/>
    <w:rsid w:val="00DC3041"/>
    <w:rsid w:val="00DC3C9C"/>
    <w:rsid w:val="00DC756A"/>
    <w:rsid w:val="00DD0274"/>
    <w:rsid w:val="00DD42E5"/>
    <w:rsid w:val="00DD6B7C"/>
    <w:rsid w:val="00DF107F"/>
    <w:rsid w:val="00E20A91"/>
    <w:rsid w:val="00E2483C"/>
    <w:rsid w:val="00E254B1"/>
    <w:rsid w:val="00E36DB5"/>
    <w:rsid w:val="00E545EE"/>
    <w:rsid w:val="00E6428E"/>
    <w:rsid w:val="00E647E1"/>
    <w:rsid w:val="00E773B2"/>
    <w:rsid w:val="00E92D19"/>
    <w:rsid w:val="00EC1114"/>
    <w:rsid w:val="00EC769F"/>
    <w:rsid w:val="00ED4468"/>
    <w:rsid w:val="00ED5BF5"/>
    <w:rsid w:val="00ED73E4"/>
    <w:rsid w:val="00F009FA"/>
    <w:rsid w:val="00F02ED9"/>
    <w:rsid w:val="00F10951"/>
    <w:rsid w:val="00F145E0"/>
    <w:rsid w:val="00F25188"/>
    <w:rsid w:val="00F34F65"/>
    <w:rsid w:val="00F42F47"/>
    <w:rsid w:val="00F433B8"/>
    <w:rsid w:val="00F451B5"/>
    <w:rsid w:val="00F505C2"/>
    <w:rsid w:val="00F57502"/>
    <w:rsid w:val="00F62DB5"/>
    <w:rsid w:val="00F65270"/>
    <w:rsid w:val="00F67E77"/>
    <w:rsid w:val="00F83697"/>
    <w:rsid w:val="00F9540A"/>
    <w:rsid w:val="00F96785"/>
    <w:rsid w:val="00FA517C"/>
    <w:rsid w:val="00FB2FC9"/>
    <w:rsid w:val="00FC33D6"/>
    <w:rsid w:val="00FC6F63"/>
    <w:rsid w:val="00FC781F"/>
    <w:rsid w:val="00FD00C2"/>
    <w:rsid w:val="00FD4238"/>
    <w:rsid w:val="00FD799E"/>
    <w:rsid w:val="00FF12D3"/>
    <w:rsid w:val="00FF7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DB669E"/>
  <w15:chartTrackingRefBased/>
  <w15:docId w15:val="{70290B70-7B46-4277-81B2-938F3E2AC9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C36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40FE5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F57502"/>
    <w:rPr>
      <w:color w:val="666666"/>
    </w:rPr>
  </w:style>
  <w:style w:type="character" w:styleId="Hyperlink">
    <w:name w:val="Hyperlink"/>
    <w:basedOn w:val="DefaultParagraphFont"/>
    <w:uiPriority w:val="99"/>
    <w:semiHidden/>
    <w:unhideWhenUsed/>
    <w:rsid w:val="0084288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7046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75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2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373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80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9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87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27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ktmforum.co.uk/threads/200-xc-dyno-run.540025/" TargetMode="External"/><Relationship Id="rId5" Type="http://schemas.openxmlformats.org/officeDocument/2006/relationships/styles" Target="styles.xml"/><Relationship Id="rId10" Type="http://schemas.openxmlformats.org/officeDocument/2006/relationships/image" Target="media/image2.png"/><Relationship Id="rId4" Type="http://schemas.openxmlformats.org/officeDocument/2006/relationships/numbering" Target="numbering.xml"/><Relationship Id="rId9" Type="http://schemas.openxmlformats.org/officeDocument/2006/relationships/chart" Target="charts/chart2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5" Type="http://schemas.openxmlformats.org/officeDocument/2006/relationships/chartUserShapes" Target="../drawings/drawing1.xml"/><Relationship Id="rId4" Type="http://schemas.openxmlformats.org/officeDocument/2006/relationships/oleObject" Target="../embeddings/oleObject1.bin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2.xm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package" Target="../embeddings/Microsoft_Excel_Worksheet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KTM</a:t>
            </a:r>
            <a:r>
              <a:rPr lang="en-US" baseline="0"/>
              <a:t> 200 exc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9.0376274236579984E-2"/>
          <c:y val="1.8829910299642701E-2"/>
          <c:w val="0.88115881681477803"/>
          <c:h val="0.91343883483778321"/>
        </c:manualLayout>
      </c:layout>
      <c:scatterChart>
        <c:scatterStyle val="smoothMarker"/>
        <c:varyColors val="0"/>
        <c:ser>
          <c:idx val="0"/>
          <c:order val="0"/>
          <c:tx>
            <c:v>1st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'[Chart in Microsoft Word]Sheet1'!$P$9:$P$25</c:f>
              <c:numCache>
                <c:formatCode>General</c:formatCode>
                <c:ptCount val="17"/>
                <c:pt idx="0">
                  <c:v>8.1791266928219795</c:v>
                </c:pt>
                <c:pt idx="1">
                  <c:v>10.223908366027475</c:v>
                </c:pt>
                <c:pt idx="2">
                  <c:v>12.26869003923297</c:v>
                </c:pt>
                <c:pt idx="3">
                  <c:v>14.313471712438464</c:v>
                </c:pt>
                <c:pt idx="4">
                  <c:v>16.358253385643959</c:v>
                </c:pt>
                <c:pt idx="5">
                  <c:v>18.403035058849451</c:v>
                </c:pt>
                <c:pt idx="6">
                  <c:v>20.44781673205495</c:v>
                </c:pt>
                <c:pt idx="7">
                  <c:v>22.492598405260441</c:v>
                </c:pt>
                <c:pt idx="8">
                  <c:v>24.53738007846594</c:v>
                </c:pt>
                <c:pt idx="9">
                  <c:v>26.582161751671428</c:v>
                </c:pt>
                <c:pt idx="10">
                  <c:v>28.626943424876927</c:v>
                </c:pt>
                <c:pt idx="11">
                  <c:v>30.671725098082423</c:v>
                </c:pt>
                <c:pt idx="12">
                  <c:v>32.716506771287918</c:v>
                </c:pt>
                <c:pt idx="13">
                  <c:v>34.76128844449341</c:v>
                </c:pt>
                <c:pt idx="14">
                  <c:v>36.806070117698901</c:v>
                </c:pt>
                <c:pt idx="15">
                  <c:v>38.850851790904393</c:v>
                </c:pt>
                <c:pt idx="16">
                  <c:v>40.895633464109899</c:v>
                </c:pt>
              </c:numCache>
            </c:numRef>
          </c:xVal>
          <c:yVal>
            <c:numRef>
              <c:f>'[Chart in Microsoft Word]Sheet1'!$W$9:$W$25</c:f>
              <c:numCache>
                <c:formatCode>General</c:formatCode>
                <c:ptCount val="17"/>
                <c:pt idx="0">
                  <c:v>984.64790954611601</c:v>
                </c:pt>
                <c:pt idx="1">
                  <c:v>1050.291103515857</c:v>
                </c:pt>
                <c:pt idx="2">
                  <c:v>1094.0532328290178</c:v>
                </c:pt>
                <c:pt idx="3">
                  <c:v>1312.8638793948212</c:v>
                </c:pt>
                <c:pt idx="4">
                  <c:v>1805.1878341678794</c:v>
                </c:pt>
                <c:pt idx="5">
                  <c:v>1750.4851725264286</c:v>
                </c:pt>
                <c:pt idx="6">
                  <c:v>1706.7230432132676</c:v>
                </c:pt>
                <c:pt idx="7">
                  <c:v>1790.2689264474841</c:v>
                </c:pt>
                <c:pt idx="8">
                  <c:v>1914.5931574507813</c:v>
                </c:pt>
                <c:pt idx="9">
                  <c:v>2019.7905836843413</c:v>
                </c:pt>
                <c:pt idx="10">
                  <c:v>2063.0718104775765</c:v>
                </c:pt>
                <c:pt idx="11">
                  <c:v>2188.1064656580361</c:v>
                </c:pt>
                <c:pt idx="12">
                  <c:v>2461.6197738652904</c:v>
                </c:pt>
                <c:pt idx="13">
                  <c:v>2509.8868282548056</c:v>
                </c:pt>
                <c:pt idx="14">
                  <c:v>2406.9171122238395</c:v>
                </c:pt>
                <c:pt idx="15">
                  <c:v>2349.3353631275759</c:v>
                </c:pt>
                <c:pt idx="16">
                  <c:v>1969.2958190922323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DF67-4483-B4FA-E079FF1B5A15}"/>
            </c:ext>
          </c:extLst>
        </c:ser>
        <c:ser>
          <c:idx val="1"/>
          <c:order val="1"/>
          <c:tx>
            <c:v>2nd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'[Chart in Microsoft Word]Sheet1'!$Q$9:$Q$25</c:f>
              <c:numCache>
                <c:formatCode>General</c:formatCode>
                <c:ptCount val="17"/>
                <c:pt idx="0">
                  <c:v>10.046321868354541</c:v>
                </c:pt>
                <c:pt idx="1">
                  <c:v>12.557902335443174</c:v>
                </c:pt>
                <c:pt idx="2">
                  <c:v>15.069482802531812</c:v>
                </c:pt>
                <c:pt idx="3">
                  <c:v>17.581063269620447</c:v>
                </c:pt>
                <c:pt idx="4">
                  <c:v>20.092643736709082</c:v>
                </c:pt>
                <c:pt idx="5">
                  <c:v>22.60422420379772</c:v>
                </c:pt>
                <c:pt idx="6">
                  <c:v>25.115804670886348</c:v>
                </c:pt>
                <c:pt idx="7">
                  <c:v>27.62738513797499</c:v>
                </c:pt>
                <c:pt idx="8">
                  <c:v>30.138965605063625</c:v>
                </c:pt>
                <c:pt idx="9">
                  <c:v>32.65054607215226</c:v>
                </c:pt>
                <c:pt idx="10">
                  <c:v>35.162126539240894</c:v>
                </c:pt>
                <c:pt idx="11">
                  <c:v>37.673707006329522</c:v>
                </c:pt>
                <c:pt idx="12">
                  <c:v>40.185287473418164</c:v>
                </c:pt>
                <c:pt idx="13">
                  <c:v>42.696867940506792</c:v>
                </c:pt>
                <c:pt idx="14">
                  <c:v>45.208448407595441</c:v>
                </c:pt>
                <c:pt idx="15">
                  <c:v>47.720028874684068</c:v>
                </c:pt>
                <c:pt idx="16">
                  <c:v>50.231609341772696</c:v>
                </c:pt>
              </c:numCache>
            </c:numRef>
          </c:xVal>
          <c:yVal>
            <c:numRef>
              <c:f>'[Chart in Microsoft Word]Sheet1'!$X$9:$X$25</c:f>
              <c:numCache>
                <c:formatCode>General</c:formatCode>
                <c:ptCount val="17"/>
                <c:pt idx="0">
                  <c:v>801.64264150926215</c:v>
                </c:pt>
                <c:pt idx="1">
                  <c:v>855.08548427654648</c:v>
                </c:pt>
                <c:pt idx="2">
                  <c:v>890.71404612140248</c:v>
                </c:pt>
                <c:pt idx="3">
                  <c:v>1068.8568553456828</c:v>
                </c:pt>
                <c:pt idx="4">
                  <c:v>1469.6781761003142</c:v>
                </c:pt>
                <c:pt idx="5">
                  <c:v>1425.1424737942434</c:v>
                </c:pt>
                <c:pt idx="6">
                  <c:v>1389.5139119493881</c:v>
                </c:pt>
                <c:pt idx="7">
                  <c:v>1457.5320754713857</c:v>
                </c:pt>
                <c:pt idx="8">
                  <c:v>1558.7495807124544</c:v>
                </c:pt>
                <c:pt idx="9">
                  <c:v>1644.3951620702815</c:v>
                </c:pt>
                <c:pt idx="10">
                  <c:v>1679.6322012575017</c:v>
                </c:pt>
                <c:pt idx="11">
                  <c:v>1781.4280922428054</c:v>
                </c:pt>
                <c:pt idx="12">
                  <c:v>2004.1066037731557</c:v>
                </c:pt>
                <c:pt idx="13">
                  <c:v>2043.4028116902764</c:v>
                </c:pt>
                <c:pt idx="14">
                  <c:v>1959.5709014670847</c:v>
                </c:pt>
                <c:pt idx="15">
                  <c:v>1912.6912148291167</c:v>
                </c:pt>
                <c:pt idx="16">
                  <c:v>1603.2852830185248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DF67-4483-B4FA-E079FF1B5A15}"/>
            </c:ext>
          </c:extLst>
        </c:ser>
        <c:ser>
          <c:idx val="2"/>
          <c:order val="2"/>
          <c:tx>
            <c:v>3rd+Sheet1!$O$36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'[Chart in Microsoft Word]Sheet1'!$R$9:$R$25</c:f>
              <c:numCache>
                <c:formatCode>General</c:formatCode>
                <c:ptCount val="17"/>
                <c:pt idx="0">
                  <c:v>12.60574196338772</c:v>
                </c:pt>
                <c:pt idx="1">
                  <c:v>15.757177454234652</c:v>
                </c:pt>
                <c:pt idx="2">
                  <c:v>18.908612945081575</c:v>
                </c:pt>
                <c:pt idx="3">
                  <c:v>22.060048435928511</c:v>
                </c:pt>
                <c:pt idx="4">
                  <c:v>25.21148392677544</c:v>
                </c:pt>
                <c:pt idx="5">
                  <c:v>28.362919417622372</c:v>
                </c:pt>
                <c:pt idx="6">
                  <c:v>31.514354908469304</c:v>
                </c:pt>
                <c:pt idx="7">
                  <c:v>34.665790399316229</c:v>
                </c:pt>
                <c:pt idx="8">
                  <c:v>37.817225890163151</c:v>
                </c:pt>
                <c:pt idx="9">
                  <c:v>40.968661381010087</c:v>
                </c:pt>
                <c:pt idx="10">
                  <c:v>44.120096871857022</c:v>
                </c:pt>
                <c:pt idx="11">
                  <c:v>47.271532362703944</c:v>
                </c:pt>
                <c:pt idx="12">
                  <c:v>50.42296785355088</c:v>
                </c:pt>
                <c:pt idx="13">
                  <c:v>53.574403344397808</c:v>
                </c:pt>
                <c:pt idx="14">
                  <c:v>56.725838835244744</c:v>
                </c:pt>
                <c:pt idx="15">
                  <c:v>59.877274326091673</c:v>
                </c:pt>
                <c:pt idx="16">
                  <c:v>63.028709816938608</c:v>
                </c:pt>
              </c:numCache>
            </c:numRef>
          </c:xVal>
          <c:yVal>
            <c:numRef>
              <c:f>'[Chart in Microsoft Word]Sheet1'!$Y$9:$Y$25</c:f>
              <c:numCache>
                <c:formatCode>General</c:formatCode>
                <c:ptCount val="17"/>
                <c:pt idx="0">
                  <c:v>638.88028355576876</c:v>
                </c:pt>
                <c:pt idx="1">
                  <c:v>681.47230245948663</c:v>
                </c:pt>
                <c:pt idx="2">
                  <c:v>709.86698172863225</c:v>
                </c:pt>
                <c:pt idx="3">
                  <c:v>851.84037807435823</c:v>
                </c:pt>
                <c:pt idx="4">
                  <c:v>1171.2805198522428</c:v>
                </c:pt>
                <c:pt idx="5">
                  <c:v>1135.787170765811</c:v>
                </c:pt>
                <c:pt idx="6">
                  <c:v>1107.3924914966658</c:v>
                </c:pt>
                <c:pt idx="7">
                  <c:v>1161.6005155559435</c:v>
                </c:pt>
                <c:pt idx="8">
                  <c:v>1242.2672180251066</c:v>
                </c:pt>
                <c:pt idx="9">
                  <c:v>1310.5236585759362</c:v>
                </c:pt>
                <c:pt idx="10">
                  <c:v>1338.6063084025632</c:v>
                </c:pt>
                <c:pt idx="11">
                  <c:v>1419.7339634572643</c:v>
                </c:pt>
                <c:pt idx="12">
                  <c:v>1597.2007088894222</c:v>
                </c:pt>
                <c:pt idx="13">
                  <c:v>1628.5183698480382</c:v>
                </c:pt>
                <c:pt idx="14">
                  <c:v>1561.7073598029901</c:v>
                </c:pt>
                <c:pt idx="15">
                  <c:v>1524.3459397120096</c:v>
                </c:pt>
                <c:pt idx="16">
                  <c:v>1277.7605671115375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DF67-4483-B4FA-E079FF1B5A15}"/>
            </c:ext>
          </c:extLst>
        </c:ser>
        <c:ser>
          <c:idx val="3"/>
          <c:order val="3"/>
          <c:tx>
            <c:v>4th</c:v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'[Chart in Microsoft Word]Sheet1'!$S$9:$S$25</c:f>
              <c:numCache>
                <c:formatCode>General</c:formatCode>
                <c:ptCount val="17"/>
                <c:pt idx="0">
                  <c:v>15.172522001181601</c:v>
                </c:pt>
                <c:pt idx="1">
                  <c:v>18.965652501477003</c:v>
                </c:pt>
                <c:pt idx="2">
                  <c:v>22.758783001772404</c:v>
                </c:pt>
                <c:pt idx="3">
                  <c:v>26.551913502067794</c:v>
                </c:pt>
                <c:pt idx="4">
                  <c:v>30.345044002363203</c:v>
                </c:pt>
                <c:pt idx="5">
                  <c:v>34.1381745026586</c:v>
                </c:pt>
                <c:pt idx="6">
                  <c:v>37.931305002954005</c:v>
                </c:pt>
                <c:pt idx="7">
                  <c:v>41.724435503249396</c:v>
                </c:pt>
                <c:pt idx="8">
                  <c:v>45.517566003544808</c:v>
                </c:pt>
                <c:pt idx="9">
                  <c:v>49.310696503840198</c:v>
                </c:pt>
                <c:pt idx="10">
                  <c:v>53.103827004135589</c:v>
                </c:pt>
                <c:pt idx="11">
                  <c:v>56.896957504431001</c:v>
                </c:pt>
                <c:pt idx="12">
                  <c:v>60.690088004726405</c:v>
                </c:pt>
                <c:pt idx="13">
                  <c:v>64.483218505021796</c:v>
                </c:pt>
                <c:pt idx="14">
                  <c:v>68.276349005317201</c:v>
                </c:pt>
                <c:pt idx="15">
                  <c:v>72.069479505612591</c:v>
                </c:pt>
                <c:pt idx="16">
                  <c:v>75.86261000590801</c:v>
                </c:pt>
              </c:numCache>
            </c:numRef>
          </c:xVal>
          <c:yVal>
            <c:numRef>
              <c:f>'[Chart in Microsoft Word]Sheet1'!$Z$9:$Z$25</c:f>
              <c:numCache>
                <c:formatCode>General</c:formatCode>
                <c:ptCount val="17"/>
                <c:pt idx="0">
                  <c:v>530.79903257828903</c:v>
                </c:pt>
                <c:pt idx="1">
                  <c:v>566.18563475017493</c:v>
                </c:pt>
                <c:pt idx="2">
                  <c:v>589.77670286476564</c:v>
                </c:pt>
                <c:pt idx="3">
                  <c:v>707.73204343771886</c:v>
                </c:pt>
                <c:pt idx="4">
                  <c:v>973.13155972686332</c:v>
                </c:pt>
                <c:pt idx="5">
                  <c:v>943.64272458362484</c:v>
                </c:pt>
                <c:pt idx="6">
                  <c:v>920.05165646903424</c:v>
                </c:pt>
                <c:pt idx="7">
                  <c:v>965.08915014234401</c:v>
                </c:pt>
                <c:pt idx="8">
                  <c:v>1032.1092300133398</c:v>
                </c:pt>
                <c:pt idx="9">
                  <c:v>1088.8185283657212</c:v>
                </c:pt>
                <c:pt idx="10">
                  <c:v>1112.1503539735584</c:v>
                </c:pt>
                <c:pt idx="11">
                  <c:v>1179.5534057295315</c:v>
                </c:pt>
                <c:pt idx="12">
                  <c:v>1326.997581445723</c:v>
                </c:pt>
                <c:pt idx="13">
                  <c:v>1353.0171418662271</c:v>
                </c:pt>
                <c:pt idx="14">
                  <c:v>1297.5087463024843</c:v>
                </c:pt>
                <c:pt idx="15">
                  <c:v>1266.4678672043387</c:v>
                </c:pt>
                <c:pt idx="16">
                  <c:v>1061.5980651565781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DF67-4483-B4FA-E079FF1B5A15}"/>
            </c:ext>
          </c:extLst>
        </c:ser>
        <c:ser>
          <c:idx val="4"/>
          <c:order val="4"/>
          <c:tx>
            <c:v>5th</c:v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'[Chart in Microsoft Word]Sheet1'!$T$9:$T$25</c:f>
              <c:numCache>
                <c:formatCode>General</c:formatCode>
                <c:ptCount val="17"/>
                <c:pt idx="0">
                  <c:v>17.440414763463483</c:v>
                </c:pt>
                <c:pt idx="1">
                  <c:v>21.80051845432935</c:v>
                </c:pt>
                <c:pt idx="2">
                  <c:v>26.160622145195219</c:v>
                </c:pt>
                <c:pt idx="3">
                  <c:v>30.520725836061096</c:v>
                </c:pt>
                <c:pt idx="4">
                  <c:v>34.880829526926966</c:v>
                </c:pt>
                <c:pt idx="5">
                  <c:v>39.240933217792836</c:v>
                </c:pt>
                <c:pt idx="6">
                  <c:v>43.601036908658699</c:v>
                </c:pt>
                <c:pt idx="7">
                  <c:v>47.961140599524583</c:v>
                </c:pt>
                <c:pt idx="8">
                  <c:v>52.321244290390439</c:v>
                </c:pt>
                <c:pt idx="9">
                  <c:v>56.681347981256323</c:v>
                </c:pt>
                <c:pt idx="10">
                  <c:v>61.041451672122193</c:v>
                </c:pt>
                <c:pt idx="11">
                  <c:v>65.401555362988049</c:v>
                </c:pt>
                <c:pt idx="12">
                  <c:v>69.761659053853933</c:v>
                </c:pt>
                <c:pt idx="13">
                  <c:v>74.121762744719788</c:v>
                </c:pt>
                <c:pt idx="14">
                  <c:v>78.481866435585673</c:v>
                </c:pt>
                <c:pt idx="15">
                  <c:v>82.841970126451542</c:v>
                </c:pt>
                <c:pt idx="16">
                  <c:v>87.202073817317398</c:v>
                </c:pt>
              </c:numCache>
            </c:numRef>
          </c:xVal>
          <c:yVal>
            <c:numRef>
              <c:f>'[Chart in Microsoft Word]Sheet1'!$AA$9:$AA$25</c:f>
              <c:numCache>
                <c:formatCode>General</c:formatCode>
                <c:ptCount val="17"/>
                <c:pt idx="0">
                  <c:v>461.77571515510488</c:v>
                </c:pt>
                <c:pt idx="1">
                  <c:v>492.560762832112</c:v>
                </c:pt>
                <c:pt idx="2">
                  <c:v>513.08412795011668</c:v>
                </c:pt>
                <c:pt idx="3">
                  <c:v>615.70095354013984</c:v>
                </c:pt>
                <c:pt idx="4">
                  <c:v>846.58881111769244</c:v>
                </c:pt>
                <c:pt idx="5">
                  <c:v>820.93460472018648</c:v>
                </c:pt>
                <c:pt idx="6">
                  <c:v>800.41123960218192</c:v>
                </c:pt>
                <c:pt idx="7">
                  <c:v>839.59220937291809</c:v>
                </c:pt>
                <c:pt idx="8">
                  <c:v>897.89722391270425</c:v>
                </c:pt>
                <c:pt idx="9">
                  <c:v>947.23223621559987</c:v>
                </c:pt>
                <c:pt idx="10">
                  <c:v>967.5300698487913</c:v>
                </c:pt>
                <c:pt idx="11">
                  <c:v>1026.1682559002336</c:v>
                </c:pt>
                <c:pt idx="12">
                  <c:v>1154.4392878877625</c:v>
                </c:pt>
                <c:pt idx="13">
                  <c:v>1177.07535235615</c:v>
                </c:pt>
                <c:pt idx="14">
                  <c:v>1128.7850814902565</c:v>
                </c:pt>
                <c:pt idx="15">
                  <c:v>1101.780653703408</c:v>
                </c:pt>
                <c:pt idx="16">
                  <c:v>923.55143031021009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DF67-4483-B4FA-E079FF1B5A15}"/>
            </c:ext>
          </c:extLst>
        </c:ser>
        <c:ser>
          <c:idx val="5"/>
          <c:order val="5"/>
          <c:tx>
            <c:v>6th</c:v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'[Chart in Microsoft Word]Sheet1'!$U$9:$U$25</c:f>
              <c:numCache>
                <c:formatCode>General</c:formatCode>
                <c:ptCount val="17"/>
                <c:pt idx="0">
                  <c:v>20.762398527932717</c:v>
                </c:pt>
                <c:pt idx="1">
                  <c:v>25.952998159915897</c:v>
                </c:pt>
                <c:pt idx="2">
                  <c:v>31.143597791899076</c:v>
                </c:pt>
                <c:pt idx="3">
                  <c:v>36.334197423882252</c:v>
                </c:pt>
                <c:pt idx="4">
                  <c:v>41.524797055865434</c:v>
                </c:pt>
                <c:pt idx="5">
                  <c:v>46.715396687848603</c:v>
                </c:pt>
                <c:pt idx="6">
                  <c:v>51.905996319831793</c:v>
                </c:pt>
                <c:pt idx="7">
                  <c:v>57.096595951814969</c:v>
                </c:pt>
                <c:pt idx="8">
                  <c:v>62.287195583798152</c:v>
                </c:pt>
                <c:pt idx="9">
                  <c:v>67.477795215781327</c:v>
                </c:pt>
                <c:pt idx="10">
                  <c:v>72.668394847764503</c:v>
                </c:pt>
                <c:pt idx="11">
                  <c:v>77.858994479747693</c:v>
                </c:pt>
                <c:pt idx="12">
                  <c:v>83.049594111730869</c:v>
                </c:pt>
                <c:pt idx="13">
                  <c:v>88.240193743714045</c:v>
                </c:pt>
                <c:pt idx="14">
                  <c:v>93.430793375697206</c:v>
                </c:pt>
                <c:pt idx="15">
                  <c:v>98.621393007680396</c:v>
                </c:pt>
                <c:pt idx="16">
                  <c:v>103.81199263966359</c:v>
                </c:pt>
              </c:numCache>
            </c:numRef>
          </c:xVal>
          <c:yVal>
            <c:numRef>
              <c:f>'[Chart in Microsoft Word]Sheet1'!$AB$9:$AB$25</c:f>
              <c:numCache>
                <c:formatCode>General</c:formatCode>
                <c:ptCount val="17"/>
                <c:pt idx="0">
                  <c:v>387.89160073028813</c:v>
                </c:pt>
                <c:pt idx="1">
                  <c:v>413.75104077897402</c:v>
                </c:pt>
                <c:pt idx="2">
                  <c:v>430.99066747809798</c:v>
                </c:pt>
                <c:pt idx="3">
                  <c:v>517.18880097371755</c:v>
                </c:pt>
                <c:pt idx="4">
                  <c:v>711.13460133886167</c:v>
                </c:pt>
                <c:pt idx="5">
                  <c:v>689.58506796495681</c:v>
                </c:pt>
                <c:pt idx="6">
                  <c:v>672.34544126583273</c:v>
                </c:pt>
                <c:pt idx="7">
                  <c:v>705.25745587325127</c:v>
                </c:pt>
                <c:pt idx="8">
                  <c:v>754.23366808667151</c:v>
                </c:pt>
                <c:pt idx="9">
                  <c:v>795.6750784211041</c:v>
                </c:pt>
                <c:pt idx="10">
                  <c:v>812.72525867298475</c:v>
                </c:pt>
                <c:pt idx="11">
                  <c:v>861.98133495619606</c:v>
                </c:pt>
                <c:pt idx="12">
                  <c:v>969.7290018257205</c:v>
                </c:pt>
                <c:pt idx="13">
                  <c:v>988.74329597916596</c:v>
                </c:pt>
                <c:pt idx="14">
                  <c:v>948.17946845181552</c:v>
                </c:pt>
                <c:pt idx="15">
                  <c:v>925.49574911086302</c:v>
                </c:pt>
                <c:pt idx="16">
                  <c:v>775.78320146057638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5-DF67-4483-B4FA-E079FF1B5A15}"/>
            </c:ext>
          </c:extLst>
        </c:ser>
        <c:ser>
          <c:idx val="7"/>
          <c:order val="7"/>
          <c:spPr>
            <a:ln w="19050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'[Chart in Microsoft Word]Sheet1 (2)'!$K$20:$K$339</c:f>
              <c:numCache>
                <c:formatCode>General</c:formatCode>
                <c:ptCount val="32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</c:numCache>
            </c:numRef>
          </c:xVal>
          <c:yVal>
            <c:numRef>
              <c:f>'[Chart in Microsoft Word]Sheet1 (2)'!$M$20:$M$339</c:f>
              <c:numCache>
                <c:formatCode>General</c:formatCode>
                <c:ptCount val="320"/>
                <c:pt idx="0">
                  <c:v>33.387497222222223</c:v>
                </c:pt>
                <c:pt idx="1">
                  <c:v>33.487988888888886</c:v>
                </c:pt>
                <c:pt idx="2">
                  <c:v>33.655475000000003</c:v>
                </c:pt>
                <c:pt idx="3">
                  <c:v>33.889955555555552</c:v>
                </c:pt>
                <c:pt idx="4">
                  <c:v>34.191430555555556</c:v>
                </c:pt>
                <c:pt idx="5">
                  <c:v>34.559899999999999</c:v>
                </c:pt>
                <c:pt idx="6">
                  <c:v>34.995363888888889</c:v>
                </c:pt>
                <c:pt idx="7">
                  <c:v>35.497822222222219</c:v>
                </c:pt>
                <c:pt idx="8">
                  <c:v>36.067275000000002</c:v>
                </c:pt>
                <c:pt idx="9">
                  <c:v>36.703722222222218</c:v>
                </c:pt>
                <c:pt idx="10">
                  <c:v>37.407163888888888</c:v>
                </c:pt>
                <c:pt idx="11">
                  <c:v>38.177599999999998</c:v>
                </c:pt>
                <c:pt idx="12">
                  <c:v>39.015030555555555</c:v>
                </c:pt>
                <c:pt idx="13">
                  <c:v>39.919455555555558</c:v>
                </c:pt>
                <c:pt idx="14">
                  <c:v>40.890875000000001</c:v>
                </c:pt>
                <c:pt idx="15">
                  <c:v>41.929288888888891</c:v>
                </c:pt>
                <c:pt idx="16">
                  <c:v>43.034697222222221</c:v>
                </c:pt>
                <c:pt idx="17">
                  <c:v>44.207099999999997</c:v>
                </c:pt>
                <c:pt idx="18">
                  <c:v>45.44649722222222</c:v>
                </c:pt>
                <c:pt idx="19">
                  <c:v>46.75288888888889</c:v>
                </c:pt>
                <c:pt idx="20">
                  <c:v>48.126275000000007</c:v>
                </c:pt>
                <c:pt idx="21">
                  <c:v>49.566655555555556</c:v>
                </c:pt>
                <c:pt idx="22">
                  <c:v>51.074030555555552</c:v>
                </c:pt>
                <c:pt idx="23">
                  <c:v>52.648400000000002</c:v>
                </c:pt>
                <c:pt idx="24">
                  <c:v>54.289763888888885</c:v>
                </c:pt>
                <c:pt idx="25">
                  <c:v>55.998122222222221</c:v>
                </c:pt>
                <c:pt idx="26">
                  <c:v>57.773475000000005</c:v>
                </c:pt>
                <c:pt idx="27">
                  <c:v>59.615822222222228</c:v>
                </c:pt>
                <c:pt idx="28">
                  <c:v>61.525163888888883</c:v>
                </c:pt>
                <c:pt idx="29">
                  <c:v>63.501500000000007</c:v>
                </c:pt>
                <c:pt idx="30">
                  <c:v>65.544830555555549</c:v>
                </c:pt>
                <c:pt idx="31">
                  <c:v>67.655155555555552</c:v>
                </c:pt>
                <c:pt idx="32">
                  <c:v>69.832475000000017</c:v>
                </c:pt>
                <c:pt idx="33">
                  <c:v>72.076788888888899</c:v>
                </c:pt>
                <c:pt idx="34">
                  <c:v>74.388097222222228</c:v>
                </c:pt>
                <c:pt idx="35">
                  <c:v>76.766400000000004</c:v>
                </c:pt>
                <c:pt idx="36">
                  <c:v>79.211697222222227</c:v>
                </c:pt>
                <c:pt idx="37">
                  <c:v>81.723988888888883</c:v>
                </c:pt>
                <c:pt idx="38">
                  <c:v>84.303275000000014</c:v>
                </c:pt>
                <c:pt idx="39">
                  <c:v>86.949555555555548</c:v>
                </c:pt>
                <c:pt idx="40">
                  <c:v>89.662830555555558</c:v>
                </c:pt>
                <c:pt idx="41">
                  <c:v>92.443100000000015</c:v>
                </c:pt>
                <c:pt idx="42">
                  <c:v>95.290363888888891</c:v>
                </c:pt>
                <c:pt idx="43">
                  <c:v>98.204622222222227</c:v>
                </c:pt>
                <c:pt idx="44">
                  <c:v>101.185875</c:v>
                </c:pt>
                <c:pt idx="45">
                  <c:v>104.23412222222223</c:v>
                </c:pt>
                <c:pt idx="46">
                  <c:v>107.34936388888889</c:v>
                </c:pt>
                <c:pt idx="47">
                  <c:v>110.53160000000001</c:v>
                </c:pt>
                <c:pt idx="48">
                  <c:v>113.78083055555557</c:v>
                </c:pt>
                <c:pt idx="49">
                  <c:v>117.09705555555556</c:v>
                </c:pt>
                <c:pt idx="50">
                  <c:v>120.48027500000002</c:v>
                </c:pt>
                <c:pt idx="51">
                  <c:v>123.93048888888889</c:v>
                </c:pt>
                <c:pt idx="52">
                  <c:v>127.44769722222223</c:v>
                </c:pt>
                <c:pt idx="53">
                  <c:v>131.03190000000001</c:v>
                </c:pt>
                <c:pt idx="54">
                  <c:v>134.68309722222222</c:v>
                </c:pt>
                <c:pt idx="55">
                  <c:v>138.40128888888893</c:v>
                </c:pt>
                <c:pt idx="56">
                  <c:v>142.186475</c:v>
                </c:pt>
                <c:pt idx="57">
                  <c:v>146.03865555555555</c:v>
                </c:pt>
                <c:pt idx="58">
                  <c:v>149.95783055555557</c:v>
                </c:pt>
                <c:pt idx="59">
                  <c:v>153.94400000000002</c:v>
                </c:pt>
                <c:pt idx="60">
                  <c:v>157.99716388888891</c:v>
                </c:pt>
                <c:pt idx="61">
                  <c:v>162.11732222222219</c:v>
                </c:pt>
                <c:pt idx="62">
                  <c:v>166.30447500000002</c:v>
                </c:pt>
                <c:pt idx="63">
                  <c:v>170.55862222222225</c:v>
                </c:pt>
                <c:pt idx="64">
                  <c:v>174.87976388888893</c:v>
                </c:pt>
                <c:pt idx="65">
                  <c:v>179.26790000000005</c:v>
                </c:pt>
                <c:pt idx="66">
                  <c:v>183.72303055555557</c:v>
                </c:pt>
                <c:pt idx="67">
                  <c:v>188.24515555555558</c:v>
                </c:pt>
                <c:pt idx="68">
                  <c:v>192.83427499999999</c:v>
                </c:pt>
                <c:pt idx="69">
                  <c:v>197.4903888888889</c:v>
                </c:pt>
                <c:pt idx="70">
                  <c:v>202.2134972222222</c:v>
                </c:pt>
                <c:pt idx="71">
                  <c:v>207.00360000000001</c:v>
                </c:pt>
                <c:pt idx="72">
                  <c:v>211.86069722222226</c:v>
                </c:pt>
                <c:pt idx="73">
                  <c:v>216.78478888888895</c:v>
                </c:pt>
                <c:pt idx="74">
                  <c:v>221.77587500000004</c:v>
                </c:pt>
                <c:pt idx="75">
                  <c:v>226.83395555555552</c:v>
                </c:pt>
                <c:pt idx="76">
                  <c:v>231.95903055555556</c:v>
                </c:pt>
                <c:pt idx="77">
                  <c:v>237.15110000000004</c:v>
                </c:pt>
                <c:pt idx="78">
                  <c:v>242.41016388888892</c:v>
                </c:pt>
                <c:pt idx="79">
                  <c:v>247.73622222222224</c:v>
                </c:pt>
                <c:pt idx="80">
                  <c:v>253.12927500000001</c:v>
                </c:pt>
                <c:pt idx="81">
                  <c:v>258.58932222222228</c:v>
                </c:pt>
                <c:pt idx="82">
                  <c:v>264.11636388888888</c:v>
                </c:pt>
                <c:pt idx="83">
                  <c:v>269.71040000000005</c:v>
                </c:pt>
                <c:pt idx="84">
                  <c:v>275.37143055555555</c:v>
                </c:pt>
                <c:pt idx="85">
                  <c:v>281.09945555555555</c:v>
                </c:pt>
                <c:pt idx="86">
                  <c:v>286.894475</c:v>
                </c:pt>
                <c:pt idx="87">
                  <c:v>292.7564888888889</c:v>
                </c:pt>
                <c:pt idx="88">
                  <c:v>298.6854972222223</c:v>
                </c:pt>
                <c:pt idx="89">
                  <c:v>304.68149999999997</c:v>
                </c:pt>
                <c:pt idx="90">
                  <c:v>310.74449722222221</c:v>
                </c:pt>
                <c:pt idx="91">
                  <c:v>316.87448888888889</c:v>
                </c:pt>
                <c:pt idx="92">
                  <c:v>323.07147500000002</c:v>
                </c:pt>
                <c:pt idx="93">
                  <c:v>329.33545555555554</c:v>
                </c:pt>
                <c:pt idx="94">
                  <c:v>335.66643055555556</c:v>
                </c:pt>
                <c:pt idx="95">
                  <c:v>342.06440000000003</c:v>
                </c:pt>
                <c:pt idx="96">
                  <c:v>348.52936388888895</c:v>
                </c:pt>
                <c:pt idx="97">
                  <c:v>355.06132222222226</c:v>
                </c:pt>
                <c:pt idx="98">
                  <c:v>361.66027500000001</c:v>
                </c:pt>
                <c:pt idx="99">
                  <c:v>368.32622222222221</c:v>
                </c:pt>
                <c:pt idx="100">
                  <c:v>375.05916388888892</c:v>
                </c:pt>
                <c:pt idx="101">
                  <c:v>381.85910000000007</c:v>
                </c:pt>
                <c:pt idx="102">
                  <c:v>388.7260305555555</c:v>
                </c:pt>
                <c:pt idx="103">
                  <c:v>395.65995555555554</c:v>
                </c:pt>
                <c:pt idx="104">
                  <c:v>402.66087499999998</c:v>
                </c:pt>
                <c:pt idx="105">
                  <c:v>409.72878888888891</c:v>
                </c:pt>
                <c:pt idx="106">
                  <c:v>416.8636972222223</c:v>
                </c:pt>
                <c:pt idx="107">
                  <c:v>424.06560000000002</c:v>
                </c:pt>
                <c:pt idx="108">
                  <c:v>431.33449722222224</c:v>
                </c:pt>
                <c:pt idx="109">
                  <c:v>438.67038888888891</c:v>
                </c:pt>
                <c:pt idx="110">
                  <c:v>446.07327500000002</c:v>
                </c:pt>
                <c:pt idx="111">
                  <c:v>453.54315555555564</c:v>
                </c:pt>
                <c:pt idx="112">
                  <c:v>461.08003055555554</c:v>
                </c:pt>
                <c:pt idx="113">
                  <c:v>468.68389999999999</c:v>
                </c:pt>
                <c:pt idx="114">
                  <c:v>476.35476388888895</c:v>
                </c:pt>
                <c:pt idx="115">
                  <c:v>484.09262222222219</c:v>
                </c:pt>
                <c:pt idx="116">
                  <c:v>491.89747499999999</c:v>
                </c:pt>
                <c:pt idx="117">
                  <c:v>499.76932222222223</c:v>
                </c:pt>
                <c:pt idx="118">
                  <c:v>507.70816388888892</c:v>
                </c:pt>
                <c:pt idx="119">
                  <c:v>515.71400000000006</c:v>
                </c:pt>
                <c:pt idx="120">
                  <c:v>523.78683055555564</c:v>
                </c:pt>
                <c:pt idx="121">
                  <c:v>531.92665555555573</c:v>
                </c:pt>
                <c:pt idx="122">
                  <c:v>540.1334750000002</c:v>
                </c:pt>
                <c:pt idx="123">
                  <c:v>548.40728888888884</c:v>
                </c:pt>
                <c:pt idx="124">
                  <c:v>556.74809722222221</c:v>
                </c:pt>
                <c:pt idx="125">
                  <c:v>565.15590000000009</c:v>
                </c:pt>
                <c:pt idx="126">
                  <c:v>573.63069722222224</c:v>
                </c:pt>
                <c:pt idx="127">
                  <c:v>582.17248888888901</c:v>
                </c:pt>
                <c:pt idx="128">
                  <c:v>590.78127500000016</c:v>
                </c:pt>
                <c:pt idx="129">
                  <c:v>599.45705555555571</c:v>
                </c:pt>
                <c:pt idx="130">
                  <c:v>608.19983055555576</c:v>
                </c:pt>
                <c:pt idx="131">
                  <c:v>617.00960000000021</c:v>
                </c:pt>
                <c:pt idx="132">
                  <c:v>625.88636388888892</c:v>
                </c:pt>
                <c:pt idx="133">
                  <c:v>634.83012222222226</c:v>
                </c:pt>
                <c:pt idx="134">
                  <c:v>643.8408750000001</c:v>
                </c:pt>
                <c:pt idx="135">
                  <c:v>652.91862222222233</c:v>
                </c:pt>
                <c:pt idx="136">
                  <c:v>662.06336388888906</c:v>
                </c:pt>
                <c:pt idx="137">
                  <c:v>671.27510000000007</c:v>
                </c:pt>
                <c:pt idx="138">
                  <c:v>680.55383055555569</c:v>
                </c:pt>
                <c:pt idx="139">
                  <c:v>689.89955555555571</c:v>
                </c:pt>
                <c:pt idx="140">
                  <c:v>699.31227500000023</c:v>
                </c:pt>
                <c:pt idx="141">
                  <c:v>708.7919888888888</c:v>
                </c:pt>
                <c:pt idx="142">
                  <c:v>718.33869722222221</c:v>
                </c:pt>
                <c:pt idx="143">
                  <c:v>727.95240000000001</c:v>
                </c:pt>
                <c:pt idx="144">
                  <c:v>737.63309722222232</c:v>
                </c:pt>
                <c:pt idx="145">
                  <c:v>747.38078888888901</c:v>
                </c:pt>
                <c:pt idx="146">
                  <c:v>757.1954750000001</c:v>
                </c:pt>
                <c:pt idx="147">
                  <c:v>767.07715555555581</c:v>
                </c:pt>
                <c:pt idx="148">
                  <c:v>777.02583055555579</c:v>
                </c:pt>
                <c:pt idx="149">
                  <c:v>787.04150000000027</c:v>
                </c:pt>
                <c:pt idx="150">
                  <c:v>797.12416388888892</c:v>
                </c:pt>
                <c:pt idx="151">
                  <c:v>807.27382222222218</c:v>
                </c:pt>
                <c:pt idx="152">
                  <c:v>817.49047500000006</c:v>
                </c:pt>
                <c:pt idx="153">
                  <c:v>827.77412222222233</c:v>
                </c:pt>
                <c:pt idx="154">
                  <c:v>838.12476388888899</c:v>
                </c:pt>
                <c:pt idx="155">
                  <c:v>848.54240000000016</c:v>
                </c:pt>
                <c:pt idx="156">
                  <c:v>859.02703055555571</c:v>
                </c:pt>
                <c:pt idx="157">
                  <c:v>869.57865555555577</c:v>
                </c:pt>
                <c:pt idx="158">
                  <c:v>880.19727500000022</c:v>
                </c:pt>
                <c:pt idx="159">
                  <c:v>890.88288888888894</c:v>
                </c:pt>
                <c:pt idx="160">
                  <c:v>901.63549722222217</c:v>
                </c:pt>
                <c:pt idx="161">
                  <c:v>912.45510000000002</c:v>
                </c:pt>
                <c:pt idx="162">
                  <c:v>923.34169722222236</c:v>
                </c:pt>
                <c:pt idx="163">
                  <c:v>934.2952888888891</c:v>
                </c:pt>
                <c:pt idx="164">
                  <c:v>945.31587500000023</c:v>
                </c:pt>
                <c:pt idx="165">
                  <c:v>956.40345555555564</c:v>
                </c:pt>
                <c:pt idx="166">
                  <c:v>967.55803055555577</c:v>
                </c:pt>
                <c:pt idx="167">
                  <c:v>978.7796000000003</c:v>
                </c:pt>
                <c:pt idx="168">
                  <c:v>990.0681638888891</c:v>
                </c:pt>
                <c:pt idx="169">
                  <c:v>1001.4237222222222</c:v>
                </c:pt>
                <c:pt idx="170">
                  <c:v>1012.8462750000001</c:v>
                </c:pt>
                <c:pt idx="171">
                  <c:v>1024.3358222222221</c:v>
                </c:pt>
                <c:pt idx="172">
                  <c:v>1035.8923638888889</c:v>
                </c:pt>
                <c:pt idx="173">
                  <c:v>1047.5159000000001</c:v>
                </c:pt>
                <c:pt idx="174">
                  <c:v>1059.2064305555557</c:v>
                </c:pt>
                <c:pt idx="175">
                  <c:v>1070.9639555555557</c:v>
                </c:pt>
                <c:pt idx="176">
                  <c:v>1082.7884750000003</c:v>
                </c:pt>
                <c:pt idx="177">
                  <c:v>1094.6799888888893</c:v>
                </c:pt>
                <c:pt idx="178">
                  <c:v>1106.6384972222222</c:v>
                </c:pt>
                <c:pt idx="179">
                  <c:v>1118.664</c:v>
                </c:pt>
                <c:pt idx="180">
                  <c:v>1130.7564972222224</c:v>
                </c:pt>
                <c:pt idx="181">
                  <c:v>1142.9159888888889</c:v>
                </c:pt>
                <c:pt idx="182">
                  <c:v>1155.1424750000001</c:v>
                </c:pt>
                <c:pt idx="183">
                  <c:v>1167.4359555555557</c:v>
                </c:pt>
                <c:pt idx="184">
                  <c:v>1179.7964305555556</c:v>
                </c:pt>
                <c:pt idx="185">
                  <c:v>1192.2239000000002</c:v>
                </c:pt>
                <c:pt idx="186">
                  <c:v>1204.7183638888891</c:v>
                </c:pt>
                <c:pt idx="187">
                  <c:v>1217.2798222222223</c:v>
                </c:pt>
                <c:pt idx="188">
                  <c:v>1229.908275</c:v>
                </c:pt>
                <c:pt idx="189">
                  <c:v>1242.6037222222224</c:v>
                </c:pt>
                <c:pt idx="190">
                  <c:v>1255.3661638888889</c:v>
                </c:pt>
                <c:pt idx="191">
                  <c:v>1268.1956000000002</c:v>
                </c:pt>
                <c:pt idx="192">
                  <c:v>1281.0920305555558</c:v>
                </c:pt>
                <c:pt idx="193">
                  <c:v>1294.0554555555559</c:v>
                </c:pt>
                <c:pt idx="194">
                  <c:v>1307.0858750000002</c:v>
                </c:pt>
                <c:pt idx="195">
                  <c:v>1320.1832888888891</c:v>
                </c:pt>
                <c:pt idx="196">
                  <c:v>1333.3476972222222</c:v>
                </c:pt>
                <c:pt idx="197">
                  <c:v>1346.5791000000002</c:v>
                </c:pt>
                <c:pt idx="198">
                  <c:v>1359.8774972222225</c:v>
                </c:pt>
                <c:pt idx="199">
                  <c:v>1373.242888888889</c:v>
                </c:pt>
                <c:pt idx="200">
                  <c:v>1386.6752750000001</c:v>
                </c:pt>
                <c:pt idx="201">
                  <c:v>1400.1746555555558</c:v>
                </c:pt>
                <c:pt idx="202">
                  <c:v>1413.7410305555559</c:v>
                </c:pt>
                <c:pt idx="203">
                  <c:v>1427.3744000000004</c:v>
                </c:pt>
                <c:pt idx="204">
                  <c:v>1441.0747638888893</c:v>
                </c:pt>
                <c:pt idx="205">
                  <c:v>1454.8421222222221</c:v>
                </c:pt>
                <c:pt idx="206">
                  <c:v>1468.676475</c:v>
                </c:pt>
                <c:pt idx="207">
                  <c:v>1482.5778222222223</c:v>
                </c:pt>
                <c:pt idx="208">
                  <c:v>1496.5461638888889</c:v>
                </c:pt>
                <c:pt idx="209">
                  <c:v>1510.5815</c:v>
                </c:pt>
                <c:pt idx="210">
                  <c:v>1524.6838305555559</c:v>
                </c:pt>
                <c:pt idx="211">
                  <c:v>1538.8531555555558</c:v>
                </c:pt>
                <c:pt idx="212">
                  <c:v>1553.0894750000002</c:v>
                </c:pt>
                <c:pt idx="213">
                  <c:v>1567.3927888888893</c:v>
                </c:pt>
                <c:pt idx="214">
                  <c:v>1581.7630972222223</c:v>
                </c:pt>
                <c:pt idx="215">
                  <c:v>1596.2004000000002</c:v>
                </c:pt>
                <c:pt idx="216">
                  <c:v>1610.7046972222224</c:v>
                </c:pt>
                <c:pt idx="217">
                  <c:v>1625.2759888888891</c:v>
                </c:pt>
                <c:pt idx="218">
                  <c:v>1639.9142750000003</c:v>
                </c:pt>
                <c:pt idx="219">
                  <c:v>1654.6195555555557</c:v>
                </c:pt>
                <c:pt idx="220">
                  <c:v>1669.3918305555558</c:v>
                </c:pt>
                <c:pt idx="221">
                  <c:v>1684.2311000000002</c:v>
                </c:pt>
                <c:pt idx="222">
                  <c:v>1699.1373638888892</c:v>
                </c:pt>
                <c:pt idx="223">
                  <c:v>1714.1106222222227</c:v>
                </c:pt>
                <c:pt idx="224">
                  <c:v>1729.150875</c:v>
                </c:pt>
                <c:pt idx="225">
                  <c:v>1744.2581222222223</c:v>
                </c:pt>
                <c:pt idx="226">
                  <c:v>1759.4323638888891</c:v>
                </c:pt>
                <c:pt idx="227">
                  <c:v>1774.6736000000001</c:v>
                </c:pt>
                <c:pt idx="228">
                  <c:v>1789.9818305555557</c:v>
                </c:pt>
                <c:pt idx="229">
                  <c:v>1805.3570555555559</c:v>
                </c:pt>
                <c:pt idx="230">
                  <c:v>1820.7992750000001</c:v>
                </c:pt>
                <c:pt idx="231">
                  <c:v>1836.3084888888889</c:v>
                </c:pt>
                <c:pt idx="232">
                  <c:v>1851.8846972222227</c:v>
                </c:pt>
                <c:pt idx="233">
                  <c:v>1867.5279</c:v>
                </c:pt>
                <c:pt idx="234">
                  <c:v>1883.2380972222229</c:v>
                </c:pt>
                <c:pt idx="235">
                  <c:v>1899.015288888889</c:v>
                </c:pt>
                <c:pt idx="236">
                  <c:v>1914.8594750000007</c:v>
                </c:pt>
                <c:pt idx="237">
                  <c:v>1930.7706555555558</c:v>
                </c:pt>
                <c:pt idx="238">
                  <c:v>1946.7488305555555</c:v>
                </c:pt>
                <c:pt idx="239">
                  <c:v>1962.7940000000003</c:v>
                </c:pt>
                <c:pt idx="240">
                  <c:v>1978.9061638888888</c:v>
                </c:pt>
                <c:pt idx="241">
                  <c:v>1995.0853222222227</c:v>
                </c:pt>
                <c:pt idx="242">
                  <c:v>2011.3314750000002</c:v>
                </c:pt>
                <c:pt idx="243">
                  <c:v>2027.6446222222228</c:v>
                </c:pt>
                <c:pt idx="244">
                  <c:v>2044.0247638888891</c:v>
                </c:pt>
                <c:pt idx="245">
                  <c:v>2060.4719000000009</c:v>
                </c:pt>
                <c:pt idx="246">
                  <c:v>2076.9860305555558</c:v>
                </c:pt>
                <c:pt idx="247">
                  <c:v>2093.567155555555</c:v>
                </c:pt>
                <c:pt idx="248">
                  <c:v>2110.215275</c:v>
                </c:pt>
                <c:pt idx="249">
                  <c:v>2126.9303888888885</c:v>
                </c:pt>
                <c:pt idx="250">
                  <c:v>2143.7124972222227</c:v>
                </c:pt>
                <c:pt idx="251">
                  <c:v>2160.5616</c:v>
                </c:pt>
                <c:pt idx="252">
                  <c:v>2177.4776972222226</c:v>
                </c:pt>
                <c:pt idx="253">
                  <c:v>2194.4607888888886</c:v>
                </c:pt>
                <c:pt idx="254">
                  <c:v>2211.5108750000004</c:v>
                </c:pt>
                <c:pt idx="255">
                  <c:v>2228.6279555555557</c:v>
                </c:pt>
                <c:pt idx="256">
                  <c:v>2245.8120305555553</c:v>
                </c:pt>
                <c:pt idx="257">
                  <c:v>2263.0631000000003</c:v>
                </c:pt>
                <c:pt idx="258">
                  <c:v>2280.3811638888883</c:v>
                </c:pt>
                <c:pt idx="259">
                  <c:v>2297.7662222222225</c:v>
                </c:pt>
                <c:pt idx="260">
                  <c:v>2315.2182749999997</c:v>
                </c:pt>
                <c:pt idx="261">
                  <c:v>2332.7373222222227</c:v>
                </c:pt>
                <c:pt idx="262">
                  <c:v>2350.3233638888892</c:v>
                </c:pt>
                <c:pt idx="263">
                  <c:v>2367.9764000000005</c:v>
                </c:pt>
                <c:pt idx="264">
                  <c:v>2385.6964305555557</c:v>
                </c:pt>
                <c:pt idx="265">
                  <c:v>2403.4834555555553</c:v>
                </c:pt>
                <c:pt idx="266">
                  <c:v>2421.3374750000003</c:v>
                </c:pt>
                <c:pt idx="267">
                  <c:v>2439.2584888888887</c:v>
                </c:pt>
                <c:pt idx="268">
                  <c:v>2457.2464972222224</c:v>
                </c:pt>
                <c:pt idx="269">
                  <c:v>2475.3015</c:v>
                </c:pt>
                <c:pt idx="270">
                  <c:v>2493.4234972222225</c:v>
                </c:pt>
                <c:pt idx="271">
                  <c:v>2511.6124888888889</c:v>
                </c:pt>
                <c:pt idx="272">
                  <c:v>2529.8684750000007</c:v>
                </c:pt>
                <c:pt idx="273">
                  <c:v>2548.1914555555559</c:v>
                </c:pt>
                <c:pt idx="274">
                  <c:v>2566.581430555555</c:v>
                </c:pt>
                <c:pt idx="275">
                  <c:v>2585.0383999999999</c:v>
                </c:pt>
                <c:pt idx="276">
                  <c:v>2603.5623638888887</c:v>
                </c:pt>
                <c:pt idx="277">
                  <c:v>2622.1533222222224</c:v>
                </c:pt>
                <c:pt idx="278">
                  <c:v>2640.811275</c:v>
                </c:pt>
                <c:pt idx="279">
                  <c:v>2659.5362222222225</c:v>
                </c:pt>
                <c:pt idx="280">
                  <c:v>2678.3281638888889</c:v>
                </c:pt>
                <c:pt idx="281">
                  <c:v>2697.1871000000006</c:v>
                </c:pt>
                <c:pt idx="282">
                  <c:v>2716.1130305555557</c:v>
                </c:pt>
                <c:pt idx="283">
                  <c:v>2735.1059555555548</c:v>
                </c:pt>
                <c:pt idx="284">
                  <c:v>2754.1658750000001</c:v>
                </c:pt>
                <c:pt idx="285">
                  <c:v>2773.2927888888885</c:v>
                </c:pt>
                <c:pt idx="286">
                  <c:v>2792.4866972222226</c:v>
                </c:pt>
                <c:pt idx="287">
                  <c:v>2811.7475999999997</c:v>
                </c:pt>
                <c:pt idx="288">
                  <c:v>2831.0754972222226</c:v>
                </c:pt>
                <c:pt idx="289">
                  <c:v>2850.4703888888889</c:v>
                </c:pt>
                <c:pt idx="290">
                  <c:v>2869.9322750000006</c:v>
                </c:pt>
                <c:pt idx="291">
                  <c:v>2889.4611555555557</c:v>
                </c:pt>
                <c:pt idx="292">
                  <c:v>2909.0570305555552</c:v>
                </c:pt>
                <c:pt idx="293">
                  <c:v>2928.7199000000001</c:v>
                </c:pt>
                <c:pt idx="294">
                  <c:v>2948.4497638888888</c:v>
                </c:pt>
                <c:pt idx="295">
                  <c:v>2968.2466222222229</c:v>
                </c:pt>
                <c:pt idx="296">
                  <c:v>2988.110475</c:v>
                </c:pt>
                <c:pt idx="297">
                  <c:v>3008.0413222222228</c:v>
                </c:pt>
                <c:pt idx="298">
                  <c:v>3028.0391638888891</c:v>
                </c:pt>
                <c:pt idx="299">
                  <c:v>3048.1040000000007</c:v>
                </c:pt>
                <c:pt idx="300">
                  <c:v>3068.2358305555554</c:v>
                </c:pt>
                <c:pt idx="301">
                  <c:v>3088.4346555555553</c:v>
                </c:pt>
                <c:pt idx="302">
                  <c:v>3108.7004750000001</c:v>
                </c:pt>
                <c:pt idx="303">
                  <c:v>3129.0332888888884</c:v>
                </c:pt>
                <c:pt idx="304">
                  <c:v>3149.4330972222228</c:v>
                </c:pt>
                <c:pt idx="305">
                  <c:v>3169.8998999999999</c:v>
                </c:pt>
                <c:pt idx="306">
                  <c:v>3190.4336972222227</c:v>
                </c:pt>
                <c:pt idx="307">
                  <c:v>3211.034488888889</c:v>
                </c:pt>
                <c:pt idx="308">
                  <c:v>3231.7022750000006</c:v>
                </c:pt>
                <c:pt idx="309">
                  <c:v>3252.4370555555556</c:v>
                </c:pt>
                <c:pt idx="310">
                  <c:v>3273.2388305555555</c:v>
                </c:pt>
                <c:pt idx="311">
                  <c:v>3294.1076000000003</c:v>
                </c:pt>
                <c:pt idx="312">
                  <c:v>3315.043363888889</c:v>
                </c:pt>
                <c:pt idx="313">
                  <c:v>3336.0461222222225</c:v>
                </c:pt>
                <c:pt idx="314">
                  <c:v>3357.115875</c:v>
                </c:pt>
                <c:pt idx="315">
                  <c:v>3378.2526222222227</c:v>
                </c:pt>
                <c:pt idx="316">
                  <c:v>3399.4563638888885</c:v>
                </c:pt>
                <c:pt idx="317">
                  <c:v>3420.7271000000005</c:v>
                </c:pt>
                <c:pt idx="318">
                  <c:v>3442.0648305555555</c:v>
                </c:pt>
                <c:pt idx="319">
                  <c:v>3463.4695555555554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6-DF67-4483-B4FA-E079FF1B5A1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54417680"/>
        <c:axId val="1254412880"/>
        <c:extLst>
          <c:ext xmlns:c15="http://schemas.microsoft.com/office/drawing/2012/chart" uri="{02D57815-91ED-43cb-92C2-25804820EDAC}">
            <c15:filteredScatterSeries>
              <c15:ser>
                <c:idx val="6"/>
                <c:order val="6"/>
                <c:spPr>
                  <a:ln w="19050" cap="rnd">
                    <a:solidFill>
                      <a:schemeClr val="accent1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yVal>
                  <c:numLit>
                    <c:formatCode>General</c:formatCode>
                    <c:ptCount val="1"/>
                    <c:pt idx="0">
                      <c:v>1</c:v>
                    </c:pt>
                  </c:numLit>
                </c:yVal>
                <c:smooth val="1"/>
                <c:extLst>
                  <c:ext xmlns:c16="http://schemas.microsoft.com/office/drawing/2014/chart" uri="{C3380CC4-5D6E-409C-BE32-E72D297353CC}">
                    <c16:uniqueId val="{00000007-DF67-4483-B4FA-E079FF1B5A15}"/>
                  </c:ext>
                </c:extLst>
              </c15:ser>
            </c15:filteredScatterSeries>
          </c:ext>
        </c:extLst>
      </c:scatterChart>
      <c:valAx>
        <c:axId val="12544176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speed/</a:t>
                </a:r>
                <a:r>
                  <a:rPr lang="en-GB" baseline="0"/>
                  <a:t> Kmh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4412880"/>
        <c:crosses val="autoZero"/>
        <c:crossBetween val="midCat"/>
      </c:valAx>
      <c:valAx>
        <c:axId val="12544128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aseline="0"/>
                  <a:t> force/ N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441768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  <c:userShapes r:id="rId5"/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Honda nsf 250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9.0376274236579984E-2"/>
          <c:y val="1.8829910299642701E-2"/>
          <c:w val="0.88115881681477803"/>
          <c:h val="0.91343883483778321"/>
        </c:manualLayout>
      </c:layout>
      <c:scatterChart>
        <c:scatterStyle val="smoothMarker"/>
        <c:varyColors val="0"/>
        <c:ser>
          <c:idx val="0"/>
          <c:order val="0"/>
          <c:tx>
            <c:v>1st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Sheet1!$P$9:$P$31</c:f>
              <c:numCache>
                <c:formatCode>General</c:formatCode>
                <c:ptCount val="23"/>
                <c:pt idx="0">
                  <c:v>16.004259369918501</c:v>
                </c:pt>
                <c:pt idx="1">
                  <c:v>20.005324212398122</c:v>
                </c:pt>
                <c:pt idx="2">
                  <c:v>24.006389054877744</c:v>
                </c:pt>
                <c:pt idx="3">
                  <c:v>28.007453897357379</c:v>
                </c:pt>
                <c:pt idx="4">
                  <c:v>32.008518739837001</c:v>
                </c:pt>
                <c:pt idx="5">
                  <c:v>36.00958358231663</c:v>
                </c:pt>
                <c:pt idx="6">
                  <c:v>40.010648424796244</c:v>
                </c:pt>
                <c:pt idx="7">
                  <c:v>44.011713267275873</c:v>
                </c:pt>
                <c:pt idx="8">
                  <c:v>48.012778109755487</c:v>
                </c:pt>
                <c:pt idx="9">
                  <c:v>52.013842952235123</c:v>
                </c:pt>
                <c:pt idx="10">
                  <c:v>56.014907794714759</c:v>
                </c:pt>
                <c:pt idx="11">
                  <c:v>60.015972637194373</c:v>
                </c:pt>
                <c:pt idx="12">
                  <c:v>64.017037479674002</c:v>
                </c:pt>
                <c:pt idx="13">
                  <c:v>68.018102322153624</c:v>
                </c:pt>
                <c:pt idx="14">
                  <c:v>72.019167164633259</c:v>
                </c:pt>
                <c:pt idx="15">
                  <c:v>76.020232007112867</c:v>
                </c:pt>
                <c:pt idx="16">
                  <c:v>80.021296849592488</c:v>
                </c:pt>
                <c:pt idx="17">
                  <c:v>84.02236169207211</c:v>
                </c:pt>
                <c:pt idx="18">
                  <c:v>88.023426534551746</c:v>
                </c:pt>
                <c:pt idx="19">
                  <c:v>92.024491377031367</c:v>
                </c:pt>
                <c:pt idx="20">
                  <c:v>96.025556219510975</c:v>
                </c:pt>
                <c:pt idx="21">
                  <c:v>100.02662106199061</c:v>
                </c:pt>
                <c:pt idx="22">
                  <c:v>104.02768590447025</c:v>
                </c:pt>
              </c:numCache>
            </c:numRef>
          </c:xVal>
          <c:yVal>
            <c:numRef>
              <c:f>Sheet1!$W$9:$W$31</c:f>
              <c:numCache>
                <c:formatCode>General</c:formatCode>
                <c:ptCount val="23"/>
                <c:pt idx="0">
                  <c:v>503.21353921178115</c:v>
                </c:pt>
                <c:pt idx="1">
                  <c:v>536.76110849256679</c:v>
                </c:pt>
                <c:pt idx="2">
                  <c:v>782.7766165516598</c:v>
                </c:pt>
                <c:pt idx="3">
                  <c:v>766.80158356080938</c:v>
                </c:pt>
                <c:pt idx="4">
                  <c:v>922.55815522159889</c:v>
                </c:pt>
                <c:pt idx="5">
                  <c:v>820.05169353030999</c:v>
                </c:pt>
                <c:pt idx="6">
                  <c:v>805.14166273885007</c:v>
                </c:pt>
                <c:pt idx="7">
                  <c:v>792.94254663674621</c:v>
                </c:pt>
                <c:pt idx="8">
                  <c:v>838.68923201963571</c:v>
                </c:pt>
                <c:pt idx="9">
                  <c:v>825.7863207577949</c:v>
                </c:pt>
                <c:pt idx="10">
                  <c:v>862.65178150591055</c:v>
                </c:pt>
                <c:pt idx="11">
                  <c:v>1028.7921246107526</c:v>
                </c:pt>
                <c:pt idx="12">
                  <c:v>1216.0993864284712</c:v>
                </c:pt>
                <c:pt idx="13">
                  <c:v>1302.4350426657866</c:v>
                </c:pt>
                <c:pt idx="14">
                  <c:v>1304.6276942527661</c:v>
                </c:pt>
                <c:pt idx="15">
                  <c:v>1271.276309587658</c:v>
                </c:pt>
                <c:pt idx="16">
                  <c:v>1274.807632669846</c:v>
                </c:pt>
                <c:pt idx="17">
                  <c:v>1278.0026392680161</c:v>
                </c:pt>
                <c:pt idx="18">
                  <c:v>1280.9071907208977</c:v>
                </c:pt>
                <c:pt idx="19">
                  <c:v>1254.3873731076287</c:v>
                </c:pt>
                <c:pt idx="20">
                  <c:v>1230.0775402954657</c:v>
                </c:pt>
                <c:pt idx="21">
                  <c:v>1234.5505495329032</c:v>
                </c:pt>
                <c:pt idx="22">
                  <c:v>1212.8736586130112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CE5-4204-B7E5-555D4839CDFE}"/>
            </c:ext>
          </c:extLst>
        </c:ser>
        <c:ser>
          <c:idx val="1"/>
          <c:order val="1"/>
          <c:tx>
            <c:v>2nd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Sheet1!$Q$9:$Q$31</c:f>
              <c:numCache>
                <c:formatCode>General</c:formatCode>
                <c:ptCount val="23"/>
                <c:pt idx="0">
                  <c:v>19.692741021579405</c:v>
                </c:pt>
                <c:pt idx="1">
                  <c:v>24.615926276974257</c:v>
                </c:pt>
                <c:pt idx="2">
                  <c:v>29.539111532369105</c:v>
                </c:pt>
                <c:pt idx="3">
                  <c:v>34.462296787763954</c:v>
                </c:pt>
                <c:pt idx="4">
                  <c:v>39.38548204315881</c:v>
                </c:pt>
                <c:pt idx="5">
                  <c:v>44.308667298553665</c:v>
                </c:pt>
                <c:pt idx="6">
                  <c:v>49.231852553948514</c:v>
                </c:pt>
                <c:pt idx="7">
                  <c:v>54.155037809343369</c:v>
                </c:pt>
                <c:pt idx="8">
                  <c:v>59.078223064738211</c:v>
                </c:pt>
                <c:pt idx="9">
                  <c:v>64.001408320133066</c:v>
                </c:pt>
                <c:pt idx="10">
                  <c:v>68.924593575527908</c:v>
                </c:pt>
                <c:pt idx="11">
                  <c:v>73.847778830922749</c:v>
                </c:pt>
                <c:pt idx="12">
                  <c:v>78.770964086317619</c:v>
                </c:pt>
                <c:pt idx="13">
                  <c:v>83.69414934171246</c:v>
                </c:pt>
                <c:pt idx="14">
                  <c:v>88.61733459710733</c:v>
                </c:pt>
                <c:pt idx="15">
                  <c:v>93.540519852502158</c:v>
                </c:pt>
                <c:pt idx="16">
                  <c:v>98.463705107897027</c:v>
                </c:pt>
                <c:pt idx="17">
                  <c:v>103.38689036329185</c:v>
                </c:pt>
                <c:pt idx="18">
                  <c:v>108.31007561868674</c:v>
                </c:pt>
                <c:pt idx="19">
                  <c:v>113.23326087408157</c:v>
                </c:pt>
                <c:pt idx="20">
                  <c:v>118.15644612947642</c:v>
                </c:pt>
                <c:pt idx="21">
                  <c:v>123.07963138487126</c:v>
                </c:pt>
                <c:pt idx="22">
                  <c:v>128.00281664026613</c:v>
                </c:pt>
              </c:numCache>
            </c:numRef>
          </c:xVal>
          <c:yVal>
            <c:numRef>
              <c:f>Sheet1!$X$9:$X$31</c:f>
              <c:numCache>
                <c:formatCode>General</c:formatCode>
                <c:ptCount val="23"/>
                <c:pt idx="0">
                  <c:v>408.960844565765</c:v>
                </c:pt>
                <c:pt idx="1">
                  <c:v>436.22490087014938</c:v>
                </c:pt>
                <c:pt idx="2">
                  <c:v>636.16131376896783</c:v>
                </c:pt>
                <c:pt idx="3">
                  <c:v>623.17842981449917</c:v>
                </c:pt>
                <c:pt idx="4">
                  <c:v>749.76154837056924</c:v>
                </c:pt>
                <c:pt idx="5">
                  <c:v>666.45470966272819</c:v>
                </c:pt>
                <c:pt idx="6">
                  <c:v>654.33735130522405</c:v>
                </c:pt>
                <c:pt idx="7">
                  <c:v>644.42314901272061</c:v>
                </c:pt>
                <c:pt idx="8">
                  <c:v>681.6014076096086</c:v>
                </c:pt>
                <c:pt idx="9">
                  <c:v>671.11523210792211</c:v>
                </c:pt>
                <c:pt idx="10">
                  <c:v>701.07573354131159</c:v>
                </c:pt>
                <c:pt idx="11">
                  <c:v>836.09772666778645</c:v>
                </c:pt>
                <c:pt idx="12">
                  <c:v>988.32204103393212</c:v>
                </c:pt>
                <c:pt idx="13">
                  <c:v>1058.4868918172742</c:v>
                </c:pt>
                <c:pt idx="14">
                  <c:v>1060.2688562816131</c:v>
                </c:pt>
                <c:pt idx="15">
                  <c:v>1033.1642389029855</c:v>
                </c:pt>
                <c:pt idx="16">
                  <c:v>1036.0341395666048</c:v>
                </c:pt>
                <c:pt idx="17">
                  <c:v>1038.6307163574988</c:v>
                </c:pt>
                <c:pt idx="18">
                  <c:v>1040.9912407128563</c:v>
                </c:pt>
                <c:pt idx="19">
                  <c:v>1019.4386270335013</c:v>
                </c:pt>
                <c:pt idx="20">
                  <c:v>999.68206449409251</c:v>
                </c:pt>
                <c:pt idx="21">
                  <c:v>1003.3172720013437</c:v>
                </c:pt>
                <c:pt idx="22">
                  <c:v>985.70049715851064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CE5-4204-B7E5-555D4839CDFE}"/>
            </c:ext>
          </c:extLst>
        </c:ser>
        <c:ser>
          <c:idx val="2"/>
          <c:order val="2"/>
          <c:tx>
            <c:v>3rd+Sheet1!$O$36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Sheet1!$R$9:$R$31</c:f>
              <c:numCache>
                <c:formatCode>General</c:formatCode>
                <c:ptCount val="23"/>
                <c:pt idx="0">
                  <c:v>23.006122844257842</c:v>
                </c:pt>
                <c:pt idx="1">
                  <c:v>28.75765355532231</c:v>
                </c:pt>
                <c:pt idx="2">
                  <c:v>34.509184266386761</c:v>
                </c:pt>
                <c:pt idx="3">
                  <c:v>40.260714977451222</c:v>
                </c:pt>
                <c:pt idx="4">
                  <c:v>46.012245688515684</c:v>
                </c:pt>
                <c:pt idx="5">
                  <c:v>51.763776399580145</c:v>
                </c:pt>
                <c:pt idx="6">
                  <c:v>57.515307110644621</c:v>
                </c:pt>
                <c:pt idx="7">
                  <c:v>63.266837821709068</c:v>
                </c:pt>
                <c:pt idx="8">
                  <c:v>69.018368532773522</c:v>
                </c:pt>
                <c:pt idx="9">
                  <c:v>74.769899243837997</c:v>
                </c:pt>
                <c:pt idx="10">
                  <c:v>80.521429954902445</c:v>
                </c:pt>
                <c:pt idx="11">
                  <c:v>86.272960665966892</c:v>
                </c:pt>
                <c:pt idx="12">
                  <c:v>92.024491377031367</c:v>
                </c:pt>
                <c:pt idx="13">
                  <c:v>97.776022088095829</c:v>
                </c:pt>
                <c:pt idx="14">
                  <c:v>103.52755279916029</c:v>
                </c:pt>
                <c:pt idx="15">
                  <c:v>109.27908351022474</c:v>
                </c:pt>
                <c:pt idx="16">
                  <c:v>115.03061422128924</c:v>
                </c:pt>
                <c:pt idx="17">
                  <c:v>120.78214493235367</c:v>
                </c:pt>
                <c:pt idx="18">
                  <c:v>126.53367564341814</c:v>
                </c:pt>
                <c:pt idx="19">
                  <c:v>132.2852063544826</c:v>
                </c:pt>
                <c:pt idx="20">
                  <c:v>138.03673706554704</c:v>
                </c:pt>
                <c:pt idx="21">
                  <c:v>143.78826777661152</c:v>
                </c:pt>
                <c:pt idx="22">
                  <c:v>149.53979848767599</c:v>
                </c:pt>
              </c:numCache>
            </c:numRef>
          </c:xVal>
          <c:yVal>
            <c:numRef>
              <c:f>Sheet1!$Y$9:$Y$31</c:f>
              <c:numCache>
                <c:formatCode>General</c:formatCode>
                <c:ptCount val="23"/>
                <c:pt idx="0">
                  <c:v>350.06159249515213</c:v>
                </c:pt>
                <c:pt idx="1">
                  <c:v>373.39903199482887</c:v>
                </c:pt>
                <c:pt idx="2">
                  <c:v>544.54025499245893</c:v>
                </c:pt>
                <c:pt idx="3">
                  <c:v>533.42718856404144</c:v>
                </c:pt>
                <c:pt idx="4">
                  <c:v>641.77958624111238</c:v>
                </c:pt>
                <c:pt idx="5">
                  <c:v>570.4707433254332</c:v>
                </c:pt>
                <c:pt idx="6">
                  <c:v>560.09854799224331</c:v>
                </c:pt>
                <c:pt idx="7">
                  <c:v>551.61220635599739</c:v>
                </c:pt>
                <c:pt idx="8">
                  <c:v>583.4359874919204</c:v>
                </c:pt>
                <c:pt idx="9">
                  <c:v>574.46004922281372</c:v>
                </c:pt>
                <c:pt idx="10">
                  <c:v>600.10558713454657</c:v>
                </c:pt>
                <c:pt idx="11">
                  <c:v>715.68147799008898</c:v>
                </c:pt>
                <c:pt idx="12">
                  <c:v>845.98218186328438</c:v>
                </c:pt>
                <c:pt idx="13">
                  <c:v>906.04176881098203</c:v>
                </c:pt>
                <c:pt idx="14">
                  <c:v>907.56709165409836</c:v>
                </c:pt>
                <c:pt idx="15">
                  <c:v>884.36612840880559</c:v>
                </c:pt>
                <c:pt idx="16">
                  <c:v>886.82270098771858</c:v>
                </c:pt>
                <c:pt idx="17">
                  <c:v>889.04531427340237</c:v>
                </c:pt>
                <c:pt idx="18">
                  <c:v>891.06587180584188</c:v>
                </c:pt>
                <c:pt idx="19">
                  <c:v>872.61730303139382</c:v>
                </c:pt>
                <c:pt idx="20">
                  <c:v>855.70611498814981</c:v>
                </c:pt>
                <c:pt idx="21">
                  <c:v>858.81777358810655</c:v>
                </c:pt>
                <c:pt idx="22">
                  <c:v>843.73819729600768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5CE5-4204-B7E5-555D4839CDFE}"/>
            </c:ext>
          </c:extLst>
        </c:ser>
        <c:ser>
          <c:idx val="3"/>
          <c:order val="3"/>
          <c:tx>
            <c:v>4th</c:v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Sheet1!$S$9:$S$31</c:f>
              <c:numCache>
                <c:formatCode>General</c:formatCode>
                <c:ptCount val="23"/>
                <c:pt idx="0">
                  <c:v>25.721131130226162</c:v>
                </c:pt>
                <c:pt idx="1">
                  <c:v>32.151413912782701</c:v>
                </c:pt>
                <c:pt idx="2">
                  <c:v>38.58169669533924</c:v>
                </c:pt>
                <c:pt idx="3">
                  <c:v>45.011979477895778</c:v>
                </c:pt>
                <c:pt idx="4">
                  <c:v>51.442262260452324</c:v>
                </c:pt>
                <c:pt idx="5">
                  <c:v>57.872545043008856</c:v>
                </c:pt>
                <c:pt idx="6">
                  <c:v>64.302827825565402</c:v>
                </c:pt>
                <c:pt idx="7">
                  <c:v>70.733110608121947</c:v>
                </c:pt>
                <c:pt idx="8">
                  <c:v>77.163393390678479</c:v>
                </c:pt>
                <c:pt idx="9">
                  <c:v>83.593676173234996</c:v>
                </c:pt>
                <c:pt idx="10">
                  <c:v>90.023958955791556</c:v>
                </c:pt>
                <c:pt idx="11">
                  <c:v>96.454241738348088</c:v>
                </c:pt>
                <c:pt idx="12">
                  <c:v>102.88452452090465</c:v>
                </c:pt>
                <c:pt idx="13">
                  <c:v>109.31480730346119</c:v>
                </c:pt>
                <c:pt idx="14">
                  <c:v>115.74509008601771</c:v>
                </c:pt>
                <c:pt idx="15">
                  <c:v>122.17537286857426</c:v>
                </c:pt>
                <c:pt idx="16">
                  <c:v>128.6056556511308</c:v>
                </c:pt>
                <c:pt idx="17">
                  <c:v>135.03593843368733</c:v>
                </c:pt>
                <c:pt idx="18">
                  <c:v>141.46622121624389</c:v>
                </c:pt>
                <c:pt idx="19">
                  <c:v>147.8965039988004</c:v>
                </c:pt>
                <c:pt idx="20">
                  <c:v>154.32678678135696</c:v>
                </c:pt>
                <c:pt idx="21">
                  <c:v>160.75706956391349</c:v>
                </c:pt>
                <c:pt idx="22">
                  <c:v>167.18735234646999</c:v>
                </c:pt>
              </c:numCache>
            </c:numRef>
          </c:xVal>
          <c:yVal>
            <c:numRef>
              <c:f>Sheet1!$Z$9:$Z$31</c:f>
              <c:numCache>
                <c:formatCode>General</c:formatCode>
                <c:ptCount val="23"/>
                <c:pt idx="0">
                  <c:v>313.11064662066383</c:v>
                </c:pt>
                <c:pt idx="1">
                  <c:v>333.98468972870813</c:v>
                </c:pt>
                <c:pt idx="2">
                  <c:v>487.06100585436599</c:v>
                </c:pt>
                <c:pt idx="3">
                  <c:v>477.12098532672593</c:v>
                </c:pt>
                <c:pt idx="4">
                  <c:v>574.0361854712171</c:v>
                </c:pt>
                <c:pt idx="5">
                  <c:v>510.25438708552633</c:v>
                </c:pt>
                <c:pt idx="6">
                  <c:v>500.97703459306217</c:v>
                </c:pt>
                <c:pt idx="7">
                  <c:v>493.38647346286422</c:v>
                </c:pt>
                <c:pt idx="8">
                  <c:v>521.85107770110653</c:v>
                </c:pt>
                <c:pt idx="9">
                  <c:v>513.82259958262807</c:v>
                </c:pt>
                <c:pt idx="10">
                  <c:v>536.76110849256668</c:v>
                </c:pt>
                <c:pt idx="11">
                  <c:v>640.1373219800239</c:v>
                </c:pt>
                <c:pt idx="12">
                  <c:v>756.68406266660418</c:v>
                </c:pt>
                <c:pt idx="13">
                  <c:v>810.40402654760044</c:v>
                </c:pt>
                <c:pt idx="14">
                  <c:v>811.76834309061019</c:v>
                </c:pt>
                <c:pt idx="15">
                  <c:v>791.01637041009826</c:v>
                </c:pt>
                <c:pt idx="16">
                  <c:v>793.21363810568187</c:v>
                </c:pt>
                <c:pt idx="17">
                  <c:v>795.2016422112099</c:v>
                </c:pt>
                <c:pt idx="18">
                  <c:v>797.00891867078064</c:v>
                </c:pt>
                <c:pt idx="19">
                  <c:v>780.50769882252462</c:v>
                </c:pt>
                <c:pt idx="20">
                  <c:v>765.3815806282895</c:v>
                </c:pt>
                <c:pt idx="21">
                  <c:v>768.16478637602859</c:v>
                </c:pt>
                <c:pt idx="22">
                  <c:v>754.67694313698496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5CE5-4204-B7E5-555D4839CDFE}"/>
            </c:ext>
          </c:extLst>
        </c:ser>
        <c:ser>
          <c:idx val="4"/>
          <c:order val="4"/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Sheet1!$T$9:$T$31</c:f>
              <c:numCache>
                <c:formatCode>General</c:formatCode>
                <c:ptCount val="23"/>
                <c:pt idx="0">
                  <c:v>27.864558724411673</c:v>
                </c:pt>
                <c:pt idx="1">
                  <c:v>34.830698405514589</c:v>
                </c:pt>
                <c:pt idx="2">
                  <c:v>41.79683808661752</c:v>
                </c:pt>
                <c:pt idx="3">
                  <c:v>48.762977767720422</c:v>
                </c:pt>
                <c:pt idx="4">
                  <c:v>55.729117448823345</c:v>
                </c:pt>
                <c:pt idx="5">
                  <c:v>62.695257129926269</c:v>
                </c:pt>
                <c:pt idx="6">
                  <c:v>69.661396811029178</c:v>
                </c:pt>
                <c:pt idx="7">
                  <c:v>76.627536492132094</c:v>
                </c:pt>
                <c:pt idx="8">
                  <c:v>83.593676173235039</c:v>
                </c:pt>
                <c:pt idx="9">
                  <c:v>90.559815854337927</c:v>
                </c:pt>
                <c:pt idx="10">
                  <c:v>97.525955535440843</c:v>
                </c:pt>
                <c:pt idx="11">
                  <c:v>104.49209521654377</c:v>
                </c:pt>
                <c:pt idx="12">
                  <c:v>111.45823489764669</c:v>
                </c:pt>
                <c:pt idx="13">
                  <c:v>118.42437457874962</c:v>
                </c:pt>
                <c:pt idx="14">
                  <c:v>125.39051425985254</c:v>
                </c:pt>
                <c:pt idx="15">
                  <c:v>132.35665394095543</c:v>
                </c:pt>
                <c:pt idx="16">
                  <c:v>139.32279362205836</c:v>
                </c:pt>
                <c:pt idx="17">
                  <c:v>146.28893330316129</c:v>
                </c:pt>
                <c:pt idx="18">
                  <c:v>153.25507298426419</c:v>
                </c:pt>
                <c:pt idx="19">
                  <c:v>160.22121266536712</c:v>
                </c:pt>
                <c:pt idx="20">
                  <c:v>167.18735234647008</c:v>
                </c:pt>
                <c:pt idx="21">
                  <c:v>174.15349202757295</c:v>
                </c:pt>
                <c:pt idx="22">
                  <c:v>181.11963170867585</c:v>
                </c:pt>
              </c:numCache>
            </c:numRef>
          </c:xVal>
          <c:yVal>
            <c:numRef>
              <c:f>Sheet1!$AA$9:$AA$31</c:f>
              <c:numCache>
                <c:formatCode>General</c:formatCode>
                <c:ptCount val="23"/>
                <c:pt idx="0">
                  <c:v>289.02521226522816</c:v>
                </c:pt>
                <c:pt idx="1">
                  <c:v>308.29355974957679</c:v>
                </c:pt>
                <c:pt idx="2">
                  <c:v>449.59477463479925</c:v>
                </c:pt>
                <c:pt idx="3">
                  <c:v>440.41937107082401</c:v>
                </c:pt>
                <c:pt idx="4">
                  <c:v>529.87955581958499</c:v>
                </c:pt>
                <c:pt idx="5">
                  <c:v>471.0040496174089</c:v>
                </c:pt>
                <c:pt idx="6">
                  <c:v>462.44033962436515</c:v>
                </c:pt>
                <c:pt idx="7">
                  <c:v>455.43366781187478</c:v>
                </c:pt>
                <c:pt idx="8">
                  <c:v>481.70868710871355</c:v>
                </c:pt>
                <c:pt idx="9">
                  <c:v>474.29778423011817</c:v>
                </c:pt>
                <c:pt idx="10">
                  <c:v>495.47179245467697</c:v>
                </c:pt>
                <c:pt idx="11">
                  <c:v>590.895989520022</c:v>
                </c:pt>
                <c:pt idx="12">
                  <c:v>698.47759630763471</c:v>
                </c:pt>
                <c:pt idx="13">
                  <c:v>748.06525527470808</c:v>
                </c:pt>
                <c:pt idx="14">
                  <c:v>749.32462439133235</c:v>
                </c:pt>
                <c:pt idx="15">
                  <c:v>730.16895730162923</c:v>
                </c:pt>
                <c:pt idx="16">
                  <c:v>732.19720440524486</c:v>
                </c:pt>
                <c:pt idx="17">
                  <c:v>734.03228511803991</c:v>
                </c:pt>
                <c:pt idx="18">
                  <c:v>735.70054031149004</c:v>
                </c:pt>
                <c:pt idx="19">
                  <c:v>720.46864506694567</c:v>
                </c:pt>
                <c:pt idx="20">
                  <c:v>706.50607442611317</c:v>
                </c:pt>
                <c:pt idx="21">
                  <c:v>709.07518742402647</c:v>
                </c:pt>
                <c:pt idx="22">
                  <c:v>696.62487058798604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5CE5-4204-B7E5-555D4839CDFE}"/>
            </c:ext>
          </c:extLst>
        </c:ser>
        <c:ser>
          <c:idx val="5"/>
          <c:order val="5"/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Sheet1!$U$9:$U$31</c:f>
              <c:numCache>
                <c:formatCode>General</c:formatCode>
                <c:ptCount val="23"/>
                <c:pt idx="0">
                  <c:v>30.007986318597187</c:v>
                </c:pt>
                <c:pt idx="1">
                  <c:v>37.509982898246477</c:v>
                </c:pt>
                <c:pt idx="2">
                  <c:v>45.011979477895778</c:v>
                </c:pt>
                <c:pt idx="3">
                  <c:v>52.513976057545072</c:v>
                </c:pt>
                <c:pt idx="4">
                  <c:v>60.015972637194373</c:v>
                </c:pt>
                <c:pt idx="5">
                  <c:v>67.517969216843667</c:v>
                </c:pt>
                <c:pt idx="6">
                  <c:v>75.019965796492954</c:v>
                </c:pt>
                <c:pt idx="7">
                  <c:v>82.52196237614227</c:v>
                </c:pt>
                <c:pt idx="8">
                  <c:v>90.023958955791556</c:v>
                </c:pt>
                <c:pt idx="9">
                  <c:v>97.525955535440843</c:v>
                </c:pt>
                <c:pt idx="10">
                  <c:v>105.02795211509014</c:v>
                </c:pt>
                <c:pt idx="11">
                  <c:v>112.52994869473945</c:v>
                </c:pt>
                <c:pt idx="12">
                  <c:v>120.03194527438875</c:v>
                </c:pt>
                <c:pt idx="13">
                  <c:v>127.53394185403802</c:v>
                </c:pt>
                <c:pt idx="14">
                  <c:v>135.03593843368733</c:v>
                </c:pt>
                <c:pt idx="15">
                  <c:v>142.53793501333661</c:v>
                </c:pt>
                <c:pt idx="16">
                  <c:v>150.03993159298591</c:v>
                </c:pt>
                <c:pt idx="17">
                  <c:v>157.54192817263524</c:v>
                </c:pt>
                <c:pt idx="18">
                  <c:v>165.04392475228454</c:v>
                </c:pt>
                <c:pt idx="19">
                  <c:v>172.54592133193378</c:v>
                </c:pt>
                <c:pt idx="20">
                  <c:v>180.04791791158311</c:v>
                </c:pt>
                <c:pt idx="21">
                  <c:v>187.54991449123244</c:v>
                </c:pt>
                <c:pt idx="22">
                  <c:v>195.05191107088169</c:v>
                </c:pt>
              </c:numCache>
            </c:numRef>
          </c:xVal>
          <c:yVal>
            <c:numRef>
              <c:f>Sheet1!$AB$9:$AB$31</c:f>
              <c:numCache>
                <c:formatCode>General</c:formatCode>
                <c:ptCount val="23"/>
                <c:pt idx="0">
                  <c:v>268.38055424628328</c:v>
                </c:pt>
                <c:pt idx="1">
                  <c:v>286.27259119603559</c:v>
                </c:pt>
                <c:pt idx="2">
                  <c:v>417.48086216088512</c:v>
                </c:pt>
                <c:pt idx="3">
                  <c:v>408.96084456576511</c:v>
                </c:pt>
                <c:pt idx="4">
                  <c:v>492.03101611818607</c:v>
                </c:pt>
                <c:pt idx="5">
                  <c:v>437.36090321616547</c:v>
                </c:pt>
                <c:pt idx="6">
                  <c:v>429.40888679405339</c:v>
                </c:pt>
                <c:pt idx="7">
                  <c:v>422.90269153959792</c:v>
                </c:pt>
                <c:pt idx="8">
                  <c:v>447.30092374380558</c:v>
                </c:pt>
                <c:pt idx="9">
                  <c:v>440.41937107082401</c:v>
                </c:pt>
                <c:pt idx="10">
                  <c:v>460.08095013648574</c:v>
                </c:pt>
                <c:pt idx="11">
                  <c:v>548.68913312573477</c:v>
                </c:pt>
                <c:pt idx="12">
                  <c:v>648.58633942851793</c:v>
                </c:pt>
                <c:pt idx="13">
                  <c:v>694.63202275508627</c:v>
                </c:pt>
                <c:pt idx="14">
                  <c:v>695.80143693480863</c:v>
                </c:pt>
                <c:pt idx="15">
                  <c:v>678.01403178008434</c:v>
                </c:pt>
                <c:pt idx="16">
                  <c:v>679.89740409058459</c:v>
                </c:pt>
                <c:pt idx="17">
                  <c:v>681.60140760960849</c:v>
                </c:pt>
                <c:pt idx="18">
                  <c:v>683.15050171781206</c:v>
                </c:pt>
                <c:pt idx="19">
                  <c:v>669.00659899073548</c:v>
                </c:pt>
                <c:pt idx="20">
                  <c:v>656.04135482424817</c:v>
                </c:pt>
                <c:pt idx="21">
                  <c:v>658.42695975088157</c:v>
                </c:pt>
                <c:pt idx="22">
                  <c:v>646.86595126027271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5-5CE5-4204-B7E5-555D4839CDFE}"/>
            </c:ext>
          </c:extLst>
        </c:ser>
        <c:ser>
          <c:idx val="7"/>
          <c:order val="7"/>
          <c:spPr>
            <a:ln w="19050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'Sheet1 (2)'!$K$20:$K$339</c:f>
              <c:numCache>
                <c:formatCode>General</c:formatCode>
                <c:ptCount val="320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  <c:pt idx="7">
                  <c:v>8</c:v>
                </c:pt>
                <c:pt idx="8">
                  <c:v>9</c:v>
                </c:pt>
                <c:pt idx="9">
                  <c:v>10</c:v>
                </c:pt>
                <c:pt idx="10">
                  <c:v>11</c:v>
                </c:pt>
                <c:pt idx="11">
                  <c:v>12</c:v>
                </c:pt>
                <c:pt idx="12">
                  <c:v>13</c:v>
                </c:pt>
                <c:pt idx="13">
                  <c:v>14</c:v>
                </c:pt>
                <c:pt idx="14">
                  <c:v>15</c:v>
                </c:pt>
                <c:pt idx="15">
                  <c:v>16</c:v>
                </c:pt>
                <c:pt idx="16">
                  <c:v>17</c:v>
                </c:pt>
                <c:pt idx="17">
                  <c:v>18</c:v>
                </c:pt>
                <c:pt idx="18">
                  <c:v>19</c:v>
                </c:pt>
                <c:pt idx="19">
                  <c:v>20</c:v>
                </c:pt>
                <c:pt idx="20">
                  <c:v>21</c:v>
                </c:pt>
                <c:pt idx="21">
                  <c:v>22</c:v>
                </c:pt>
                <c:pt idx="22">
                  <c:v>23</c:v>
                </c:pt>
                <c:pt idx="23">
                  <c:v>24</c:v>
                </c:pt>
                <c:pt idx="24">
                  <c:v>25</c:v>
                </c:pt>
                <c:pt idx="25">
                  <c:v>26</c:v>
                </c:pt>
                <c:pt idx="26">
                  <c:v>27</c:v>
                </c:pt>
                <c:pt idx="27">
                  <c:v>28</c:v>
                </c:pt>
                <c:pt idx="28">
                  <c:v>29</c:v>
                </c:pt>
                <c:pt idx="29">
                  <c:v>30</c:v>
                </c:pt>
                <c:pt idx="30">
                  <c:v>31</c:v>
                </c:pt>
                <c:pt idx="31">
                  <c:v>32</c:v>
                </c:pt>
                <c:pt idx="32">
                  <c:v>33</c:v>
                </c:pt>
                <c:pt idx="33">
                  <c:v>34</c:v>
                </c:pt>
                <c:pt idx="34">
                  <c:v>35</c:v>
                </c:pt>
                <c:pt idx="35">
                  <c:v>36</c:v>
                </c:pt>
                <c:pt idx="36">
                  <c:v>37</c:v>
                </c:pt>
                <c:pt idx="37">
                  <c:v>38</c:v>
                </c:pt>
                <c:pt idx="38">
                  <c:v>39</c:v>
                </c:pt>
                <c:pt idx="39">
                  <c:v>40</c:v>
                </c:pt>
                <c:pt idx="40">
                  <c:v>41</c:v>
                </c:pt>
                <c:pt idx="41">
                  <c:v>42</c:v>
                </c:pt>
                <c:pt idx="42">
                  <c:v>43</c:v>
                </c:pt>
                <c:pt idx="43">
                  <c:v>44</c:v>
                </c:pt>
                <c:pt idx="44">
                  <c:v>45</c:v>
                </c:pt>
                <c:pt idx="45">
                  <c:v>46</c:v>
                </c:pt>
                <c:pt idx="46">
                  <c:v>47</c:v>
                </c:pt>
                <c:pt idx="47">
                  <c:v>48</c:v>
                </c:pt>
                <c:pt idx="48">
                  <c:v>49</c:v>
                </c:pt>
                <c:pt idx="49">
                  <c:v>50</c:v>
                </c:pt>
                <c:pt idx="50">
                  <c:v>51</c:v>
                </c:pt>
                <c:pt idx="51">
                  <c:v>52</c:v>
                </c:pt>
                <c:pt idx="52">
                  <c:v>53</c:v>
                </c:pt>
                <c:pt idx="53">
                  <c:v>54</c:v>
                </c:pt>
                <c:pt idx="54">
                  <c:v>55</c:v>
                </c:pt>
                <c:pt idx="55">
                  <c:v>56</c:v>
                </c:pt>
                <c:pt idx="56">
                  <c:v>57</c:v>
                </c:pt>
                <c:pt idx="57">
                  <c:v>58</c:v>
                </c:pt>
                <c:pt idx="58">
                  <c:v>59</c:v>
                </c:pt>
                <c:pt idx="59">
                  <c:v>60</c:v>
                </c:pt>
                <c:pt idx="60">
                  <c:v>61</c:v>
                </c:pt>
                <c:pt idx="61">
                  <c:v>62</c:v>
                </c:pt>
                <c:pt idx="62">
                  <c:v>63</c:v>
                </c:pt>
                <c:pt idx="63">
                  <c:v>64</c:v>
                </c:pt>
                <c:pt idx="64">
                  <c:v>65</c:v>
                </c:pt>
                <c:pt idx="65">
                  <c:v>66</c:v>
                </c:pt>
                <c:pt idx="66">
                  <c:v>67</c:v>
                </c:pt>
                <c:pt idx="67">
                  <c:v>68</c:v>
                </c:pt>
                <c:pt idx="68">
                  <c:v>69</c:v>
                </c:pt>
                <c:pt idx="69">
                  <c:v>70</c:v>
                </c:pt>
                <c:pt idx="70">
                  <c:v>71</c:v>
                </c:pt>
                <c:pt idx="71">
                  <c:v>72</c:v>
                </c:pt>
                <c:pt idx="72">
                  <c:v>73</c:v>
                </c:pt>
                <c:pt idx="73">
                  <c:v>74</c:v>
                </c:pt>
                <c:pt idx="74">
                  <c:v>75</c:v>
                </c:pt>
                <c:pt idx="75">
                  <c:v>76</c:v>
                </c:pt>
                <c:pt idx="76">
                  <c:v>77</c:v>
                </c:pt>
                <c:pt idx="77">
                  <c:v>78</c:v>
                </c:pt>
                <c:pt idx="78">
                  <c:v>79</c:v>
                </c:pt>
                <c:pt idx="79">
                  <c:v>80</c:v>
                </c:pt>
                <c:pt idx="80">
                  <c:v>81</c:v>
                </c:pt>
                <c:pt idx="81">
                  <c:v>82</c:v>
                </c:pt>
                <c:pt idx="82">
                  <c:v>83</c:v>
                </c:pt>
                <c:pt idx="83">
                  <c:v>84</c:v>
                </c:pt>
                <c:pt idx="84">
                  <c:v>85</c:v>
                </c:pt>
                <c:pt idx="85">
                  <c:v>86</c:v>
                </c:pt>
                <c:pt idx="86">
                  <c:v>87</c:v>
                </c:pt>
                <c:pt idx="87">
                  <c:v>88</c:v>
                </c:pt>
                <c:pt idx="88">
                  <c:v>89</c:v>
                </c:pt>
                <c:pt idx="89">
                  <c:v>90</c:v>
                </c:pt>
                <c:pt idx="90">
                  <c:v>91</c:v>
                </c:pt>
                <c:pt idx="91">
                  <c:v>92</c:v>
                </c:pt>
                <c:pt idx="92">
                  <c:v>93</c:v>
                </c:pt>
                <c:pt idx="93">
                  <c:v>94</c:v>
                </c:pt>
                <c:pt idx="94">
                  <c:v>95</c:v>
                </c:pt>
                <c:pt idx="95">
                  <c:v>96</c:v>
                </c:pt>
                <c:pt idx="96">
                  <c:v>97</c:v>
                </c:pt>
                <c:pt idx="97">
                  <c:v>98</c:v>
                </c:pt>
                <c:pt idx="98">
                  <c:v>99</c:v>
                </c:pt>
                <c:pt idx="99">
                  <c:v>100</c:v>
                </c:pt>
                <c:pt idx="100">
                  <c:v>101</c:v>
                </c:pt>
                <c:pt idx="101">
                  <c:v>102</c:v>
                </c:pt>
                <c:pt idx="102">
                  <c:v>103</c:v>
                </c:pt>
                <c:pt idx="103">
                  <c:v>104</c:v>
                </c:pt>
                <c:pt idx="104">
                  <c:v>105</c:v>
                </c:pt>
                <c:pt idx="105">
                  <c:v>106</c:v>
                </c:pt>
                <c:pt idx="106">
                  <c:v>107</c:v>
                </c:pt>
                <c:pt idx="107">
                  <c:v>108</c:v>
                </c:pt>
                <c:pt idx="108">
                  <c:v>109</c:v>
                </c:pt>
                <c:pt idx="109">
                  <c:v>110</c:v>
                </c:pt>
                <c:pt idx="110">
                  <c:v>111</c:v>
                </c:pt>
                <c:pt idx="111">
                  <c:v>112</c:v>
                </c:pt>
                <c:pt idx="112">
                  <c:v>113</c:v>
                </c:pt>
                <c:pt idx="113">
                  <c:v>114</c:v>
                </c:pt>
                <c:pt idx="114">
                  <c:v>115</c:v>
                </c:pt>
                <c:pt idx="115">
                  <c:v>116</c:v>
                </c:pt>
                <c:pt idx="116">
                  <c:v>117</c:v>
                </c:pt>
                <c:pt idx="117">
                  <c:v>118</c:v>
                </c:pt>
                <c:pt idx="118">
                  <c:v>119</c:v>
                </c:pt>
                <c:pt idx="119">
                  <c:v>120</c:v>
                </c:pt>
                <c:pt idx="120">
                  <c:v>121</c:v>
                </c:pt>
                <c:pt idx="121">
                  <c:v>122</c:v>
                </c:pt>
                <c:pt idx="122">
                  <c:v>123</c:v>
                </c:pt>
                <c:pt idx="123">
                  <c:v>124</c:v>
                </c:pt>
                <c:pt idx="124">
                  <c:v>125</c:v>
                </c:pt>
                <c:pt idx="125">
                  <c:v>126</c:v>
                </c:pt>
                <c:pt idx="126">
                  <c:v>127</c:v>
                </c:pt>
                <c:pt idx="127">
                  <c:v>128</c:v>
                </c:pt>
                <c:pt idx="128">
                  <c:v>129</c:v>
                </c:pt>
                <c:pt idx="129">
                  <c:v>130</c:v>
                </c:pt>
                <c:pt idx="130">
                  <c:v>131</c:v>
                </c:pt>
                <c:pt idx="131">
                  <c:v>132</c:v>
                </c:pt>
                <c:pt idx="132">
                  <c:v>133</c:v>
                </c:pt>
                <c:pt idx="133">
                  <c:v>134</c:v>
                </c:pt>
                <c:pt idx="134">
                  <c:v>135</c:v>
                </c:pt>
                <c:pt idx="135">
                  <c:v>136</c:v>
                </c:pt>
                <c:pt idx="136">
                  <c:v>137</c:v>
                </c:pt>
                <c:pt idx="137">
                  <c:v>138</c:v>
                </c:pt>
                <c:pt idx="138">
                  <c:v>139</c:v>
                </c:pt>
                <c:pt idx="139">
                  <c:v>140</c:v>
                </c:pt>
                <c:pt idx="140">
                  <c:v>141</c:v>
                </c:pt>
                <c:pt idx="141">
                  <c:v>142</c:v>
                </c:pt>
                <c:pt idx="142">
                  <c:v>143</c:v>
                </c:pt>
                <c:pt idx="143">
                  <c:v>144</c:v>
                </c:pt>
                <c:pt idx="144">
                  <c:v>145</c:v>
                </c:pt>
                <c:pt idx="145">
                  <c:v>146</c:v>
                </c:pt>
                <c:pt idx="146">
                  <c:v>147</c:v>
                </c:pt>
                <c:pt idx="147">
                  <c:v>148</c:v>
                </c:pt>
                <c:pt idx="148">
                  <c:v>149</c:v>
                </c:pt>
                <c:pt idx="149">
                  <c:v>150</c:v>
                </c:pt>
                <c:pt idx="150">
                  <c:v>151</c:v>
                </c:pt>
                <c:pt idx="151">
                  <c:v>152</c:v>
                </c:pt>
                <c:pt idx="152">
                  <c:v>153</c:v>
                </c:pt>
                <c:pt idx="153">
                  <c:v>154</c:v>
                </c:pt>
                <c:pt idx="154">
                  <c:v>155</c:v>
                </c:pt>
                <c:pt idx="155">
                  <c:v>156</c:v>
                </c:pt>
                <c:pt idx="156">
                  <c:v>157</c:v>
                </c:pt>
                <c:pt idx="157">
                  <c:v>158</c:v>
                </c:pt>
                <c:pt idx="158">
                  <c:v>159</c:v>
                </c:pt>
                <c:pt idx="159">
                  <c:v>160</c:v>
                </c:pt>
                <c:pt idx="160">
                  <c:v>161</c:v>
                </c:pt>
                <c:pt idx="161">
                  <c:v>162</c:v>
                </c:pt>
                <c:pt idx="162">
                  <c:v>163</c:v>
                </c:pt>
                <c:pt idx="163">
                  <c:v>164</c:v>
                </c:pt>
                <c:pt idx="164">
                  <c:v>165</c:v>
                </c:pt>
                <c:pt idx="165">
                  <c:v>166</c:v>
                </c:pt>
                <c:pt idx="166">
                  <c:v>167</c:v>
                </c:pt>
                <c:pt idx="167">
                  <c:v>168</c:v>
                </c:pt>
                <c:pt idx="168">
                  <c:v>169</c:v>
                </c:pt>
                <c:pt idx="169">
                  <c:v>170</c:v>
                </c:pt>
                <c:pt idx="170">
                  <c:v>171</c:v>
                </c:pt>
                <c:pt idx="171">
                  <c:v>172</c:v>
                </c:pt>
                <c:pt idx="172">
                  <c:v>173</c:v>
                </c:pt>
                <c:pt idx="173">
                  <c:v>174</c:v>
                </c:pt>
                <c:pt idx="174">
                  <c:v>175</c:v>
                </c:pt>
                <c:pt idx="175">
                  <c:v>176</c:v>
                </c:pt>
                <c:pt idx="176">
                  <c:v>177</c:v>
                </c:pt>
                <c:pt idx="177">
                  <c:v>178</c:v>
                </c:pt>
                <c:pt idx="178">
                  <c:v>179</c:v>
                </c:pt>
                <c:pt idx="179">
                  <c:v>180</c:v>
                </c:pt>
                <c:pt idx="180">
                  <c:v>181</c:v>
                </c:pt>
                <c:pt idx="181">
                  <c:v>182</c:v>
                </c:pt>
                <c:pt idx="182">
                  <c:v>183</c:v>
                </c:pt>
                <c:pt idx="183">
                  <c:v>184</c:v>
                </c:pt>
                <c:pt idx="184">
                  <c:v>185</c:v>
                </c:pt>
                <c:pt idx="185">
                  <c:v>186</c:v>
                </c:pt>
                <c:pt idx="186">
                  <c:v>187</c:v>
                </c:pt>
                <c:pt idx="187">
                  <c:v>188</c:v>
                </c:pt>
                <c:pt idx="188">
                  <c:v>189</c:v>
                </c:pt>
                <c:pt idx="189">
                  <c:v>190</c:v>
                </c:pt>
                <c:pt idx="190">
                  <c:v>191</c:v>
                </c:pt>
                <c:pt idx="191">
                  <c:v>192</c:v>
                </c:pt>
                <c:pt idx="192">
                  <c:v>193</c:v>
                </c:pt>
                <c:pt idx="193">
                  <c:v>194</c:v>
                </c:pt>
                <c:pt idx="194">
                  <c:v>195</c:v>
                </c:pt>
                <c:pt idx="195">
                  <c:v>196</c:v>
                </c:pt>
                <c:pt idx="196">
                  <c:v>197</c:v>
                </c:pt>
                <c:pt idx="197">
                  <c:v>198</c:v>
                </c:pt>
                <c:pt idx="198">
                  <c:v>199</c:v>
                </c:pt>
                <c:pt idx="199">
                  <c:v>200</c:v>
                </c:pt>
                <c:pt idx="200">
                  <c:v>201</c:v>
                </c:pt>
                <c:pt idx="201">
                  <c:v>202</c:v>
                </c:pt>
                <c:pt idx="202">
                  <c:v>203</c:v>
                </c:pt>
                <c:pt idx="203">
                  <c:v>204</c:v>
                </c:pt>
                <c:pt idx="204">
                  <c:v>205</c:v>
                </c:pt>
                <c:pt idx="205">
                  <c:v>206</c:v>
                </c:pt>
                <c:pt idx="206">
                  <c:v>207</c:v>
                </c:pt>
                <c:pt idx="207">
                  <c:v>208</c:v>
                </c:pt>
                <c:pt idx="208">
                  <c:v>209</c:v>
                </c:pt>
                <c:pt idx="209">
                  <c:v>210</c:v>
                </c:pt>
                <c:pt idx="210">
                  <c:v>211</c:v>
                </c:pt>
                <c:pt idx="211">
                  <c:v>212</c:v>
                </c:pt>
                <c:pt idx="212">
                  <c:v>213</c:v>
                </c:pt>
                <c:pt idx="213">
                  <c:v>214</c:v>
                </c:pt>
                <c:pt idx="214">
                  <c:v>215</c:v>
                </c:pt>
                <c:pt idx="215">
                  <c:v>216</c:v>
                </c:pt>
                <c:pt idx="216">
                  <c:v>217</c:v>
                </c:pt>
                <c:pt idx="217">
                  <c:v>218</c:v>
                </c:pt>
                <c:pt idx="218">
                  <c:v>219</c:v>
                </c:pt>
                <c:pt idx="219">
                  <c:v>220</c:v>
                </c:pt>
                <c:pt idx="220">
                  <c:v>221</c:v>
                </c:pt>
                <c:pt idx="221">
                  <c:v>222</c:v>
                </c:pt>
                <c:pt idx="222">
                  <c:v>223</c:v>
                </c:pt>
                <c:pt idx="223">
                  <c:v>224</c:v>
                </c:pt>
                <c:pt idx="224">
                  <c:v>225</c:v>
                </c:pt>
                <c:pt idx="225">
                  <c:v>226</c:v>
                </c:pt>
                <c:pt idx="226">
                  <c:v>227</c:v>
                </c:pt>
                <c:pt idx="227">
                  <c:v>228</c:v>
                </c:pt>
                <c:pt idx="228">
                  <c:v>229</c:v>
                </c:pt>
                <c:pt idx="229">
                  <c:v>230</c:v>
                </c:pt>
                <c:pt idx="230">
                  <c:v>231</c:v>
                </c:pt>
                <c:pt idx="231">
                  <c:v>232</c:v>
                </c:pt>
                <c:pt idx="232">
                  <c:v>233</c:v>
                </c:pt>
                <c:pt idx="233">
                  <c:v>234</c:v>
                </c:pt>
                <c:pt idx="234">
                  <c:v>235</c:v>
                </c:pt>
                <c:pt idx="235">
                  <c:v>236</c:v>
                </c:pt>
                <c:pt idx="236">
                  <c:v>237</c:v>
                </c:pt>
                <c:pt idx="237">
                  <c:v>238</c:v>
                </c:pt>
                <c:pt idx="238">
                  <c:v>239</c:v>
                </c:pt>
                <c:pt idx="239">
                  <c:v>240</c:v>
                </c:pt>
                <c:pt idx="240">
                  <c:v>241</c:v>
                </c:pt>
                <c:pt idx="241">
                  <c:v>242</c:v>
                </c:pt>
                <c:pt idx="242">
                  <c:v>243</c:v>
                </c:pt>
                <c:pt idx="243">
                  <c:v>244</c:v>
                </c:pt>
                <c:pt idx="244">
                  <c:v>245</c:v>
                </c:pt>
                <c:pt idx="245">
                  <c:v>246</c:v>
                </c:pt>
                <c:pt idx="246">
                  <c:v>247</c:v>
                </c:pt>
                <c:pt idx="247">
                  <c:v>248</c:v>
                </c:pt>
                <c:pt idx="248">
                  <c:v>249</c:v>
                </c:pt>
                <c:pt idx="249">
                  <c:v>250</c:v>
                </c:pt>
                <c:pt idx="250">
                  <c:v>251</c:v>
                </c:pt>
                <c:pt idx="251">
                  <c:v>252</c:v>
                </c:pt>
                <c:pt idx="252">
                  <c:v>253</c:v>
                </c:pt>
                <c:pt idx="253">
                  <c:v>254</c:v>
                </c:pt>
                <c:pt idx="254">
                  <c:v>255</c:v>
                </c:pt>
                <c:pt idx="255">
                  <c:v>256</c:v>
                </c:pt>
                <c:pt idx="256">
                  <c:v>257</c:v>
                </c:pt>
                <c:pt idx="257">
                  <c:v>258</c:v>
                </c:pt>
                <c:pt idx="258">
                  <c:v>259</c:v>
                </c:pt>
                <c:pt idx="259">
                  <c:v>260</c:v>
                </c:pt>
                <c:pt idx="260">
                  <c:v>261</c:v>
                </c:pt>
                <c:pt idx="261">
                  <c:v>262</c:v>
                </c:pt>
                <c:pt idx="262">
                  <c:v>263</c:v>
                </c:pt>
                <c:pt idx="263">
                  <c:v>264</c:v>
                </c:pt>
                <c:pt idx="264">
                  <c:v>265</c:v>
                </c:pt>
                <c:pt idx="265">
                  <c:v>266</c:v>
                </c:pt>
                <c:pt idx="266">
                  <c:v>267</c:v>
                </c:pt>
                <c:pt idx="267">
                  <c:v>268</c:v>
                </c:pt>
                <c:pt idx="268">
                  <c:v>269</c:v>
                </c:pt>
                <c:pt idx="269">
                  <c:v>270</c:v>
                </c:pt>
                <c:pt idx="270">
                  <c:v>271</c:v>
                </c:pt>
                <c:pt idx="271">
                  <c:v>272</c:v>
                </c:pt>
                <c:pt idx="272">
                  <c:v>273</c:v>
                </c:pt>
                <c:pt idx="273">
                  <c:v>274</c:v>
                </c:pt>
                <c:pt idx="274">
                  <c:v>275</c:v>
                </c:pt>
                <c:pt idx="275">
                  <c:v>276</c:v>
                </c:pt>
                <c:pt idx="276">
                  <c:v>277</c:v>
                </c:pt>
                <c:pt idx="277">
                  <c:v>278</c:v>
                </c:pt>
                <c:pt idx="278">
                  <c:v>279</c:v>
                </c:pt>
                <c:pt idx="279">
                  <c:v>280</c:v>
                </c:pt>
                <c:pt idx="280">
                  <c:v>281</c:v>
                </c:pt>
                <c:pt idx="281">
                  <c:v>282</c:v>
                </c:pt>
                <c:pt idx="282">
                  <c:v>283</c:v>
                </c:pt>
                <c:pt idx="283">
                  <c:v>284</c:v>
                </c:pt>
                <c:pt idx="284">
                  <c:v>285</c:v>
                </c:pt>
                <c:pt idx="285">
                  <c:v>286</c:v>
                </c:pt>
                <c:pt idx="286">
                  <c:v>287</c:v>
                </c:pt>
                <c:pt idx="287">
                  <c:v>288</c:v>
                </c:pt>
                <c:pt idx="288">
                  <c:v>289</c:v>
                </c:pt>
                <c:pt idx="289">
                  <c:v>290</c:v>
                </c:pt>
                <c:pt idx="290">
                  <c:v>291</c:v>
                </c:pt>
                <c:pt idx="291">
                  <c:v>292</c:v>
                </c:pt>
                <c:pt idx="292">
                  <c:v>293</c:v>
                </c:pt>
                <c:pt idx="293">
                  <c:v>294</c:v>
                </c:pt>
                <c:pt idx="294">
                  <c:v>295</c:v>
                </c:pt>
                <c:pt idx="295">
                  <c:v>296</c:v>
                </c:pt>
                <c:pt idx="296">
                  <c:v>297</c:v>
                </c:pt>
                <c:pt idx="297">
                  <c:v>298</c:v>
                </c:pt>
                <c:pt idx="298">
                  <c:v>299</c:v>
                </c:pt>
                <c:pt idx="299">
                  <c:v>300</c:v>
                </c:pt>
                <c:pt idx="300">
                  <c:v>301</c:v>
                </c:pt>
                <c:pt idx="301">
                  <c:v>302</c:v>
                </c:pt>
                <c:pt idx="302">
                  <c:v>303</c:v>
                </c:pt>
                <c:pt idx="303">
                  <c:v>304</c:v>
                </c:pt>
                <c:pt idx="304">
                  <c:v>305</c:v>
                </c:pt>
                <c:pt idx="305">
                  <c:v>306</c:v>
                </c:pt>
                <c:pt idx="306">
                  <c:v>307</c:v>
                </c:pt>
                <c:pt idx="307">
                  <c:v>308</c:v>
                </c:pt>
                <c:pt idx="308">
                  <c:v>309</c:v>
                </c:pt>
                <c:pt idx="309">
                  <c:v>310</c:v>
                </c:pt>
                <c:pt idx="310">
                  <c:v>311</c:v>
                </c:pt>
                <c:pt idx="311">
                  <c:v>312</c:v>
                </c:pt>
                <c:pt idx="312">
                  <c:v>313</c:v>
                </c:pt>
                <c:pt idx="313">
                  <c:v>314</c:v>
                </c:pt>
                <c:pt idx="314">
                  <c:v>315</c:v>
                </c:pt>
                <c:pt idx="315">
                  <c:v>316</c:v>
                </c:pt>
                <c:pt idx="316">
                  <c:v>317</c:v>
                </c:pt>
                <c:pt idx="317">
                  <c:v>318</c:v>
                </c:pt>
                <c:pt idx="318">
                  <c:v>319</c:v>
                </c:pt>
                <c:pt idx="319">
                  <c:v>320</c:v>
                </c:pt>
              </c:numCache>
            </c:numRef>
          </c:xVal>
          <c:yVal>
            <c:numRef>
              <c:f>'Sheet1 (2)'!$M$20:$M$339</c:f>
              <c:numCache>
                <c:formatCode>General</c:formatCode>
                <c:ptCount val="320"/>
                <c:pt idx="0">
                  <c:v>42.22865354745371</c:v>
                </c:pt>
                <c:pt idx="1">
                  <c:v>42.247894189814822</c:v>
                </c:pt>
                <c:pt idx="2">
                  <c:v>42.279961927083342</c:v>
                </c:pt>
                <c:pt idx="3">
                  <c:v>42.324856759259262</c:v>
                </c:pt>
                <c:pt idx="4">
                  <c:v>42.382578686342598</c:v>
                </c:pt>
                <c:pt idx="5">
                  <c:v>42.453127708333341</c:v>
                </c:pt>
                <c:pt idx="6">
                  <c:v>42.536503825231485</c:v>
                </c:pt>
                <c:pt idx="7">
                  <c:v>42.632707037037044</c:v>
                </c:pt>
                <c:pt idx="8">
                  <c:v>42.741737343750003</c:v>
                </c:pt>
                <c:pt idx="9">
                  <c:v>42.863594745370378</c:v>
                </c:pt>
                <c:pt idx="10">
                  <c:v>42.998279241898153</c:v>
                </c:pt>
                <c:pt idx="11">
                  <c:v>43.145790833333336</c:v>
                </c:pt>
                <c:pt idx="12">
                  <c:v>43.306129519675935</c:v>
                </c:pt>
                <c:pt idx="13">
                  <c:v>43.479295300925934</c:v>
                </c:pt>
                <c:pt idx="14">
                  <c:v>43.66528817708334</c:v>
                </c:pt>
                <c:pt idx="15">
                  <c:v>43.864108148148155</c:v>
                </c:pt>
                <c:pt idx="16">
                  <c:v>44.075755214120377</c:v>
                </c:pt>
                <c:pt idx="17">
                  <c:v>44.300229375000008</c:v>
                </c:pt>
                <c:pt idx="18">
                  <c:v>44.537530630787046</c:v>
                </c:pt>
                <c:pt idx="19">
                  <c:v>44.787658981481485</c:v>
                </c:pt>
                <c:pt idx="20">
                  <c:v>45.050614427083339</c:v>
                </c:pt>
                <c:pt idx="21">
                  <c:v>45.326396967592601</c:v>
                </c:pt>
                <c:pt idx="22">
                  <c:v>45.615006603009263</c:v>
                </c:pt>
                <c:pt idx="23">
                  <c:v>45.916443333333341</c:v>
                </c:pt>
                <c:pt idx="24">
                  <c:v>46.230707158564819</c:v>
                </c:pt>
                <c:pt idx="25">
                  <c:v>46.557798078703712</c:v>
                </c:pt>
                <c:pt idx="26">
                  <c:v>46.897716093750006</c:v>
                </c:pt>
                <c:pt idx="27">
                  <c:v>47.250461203703708</c:v>
                </c:pt>
                <c:pt idx="28">
                  <c:v>47.616033408564817</c:v>
                </c:pt>
                <c:pt idx="29">
                  <c:v>47.994432708333342</c:v>
                </c:pt>
                <c:pt idx="30">
                  <c:v>48.385659103009267</c:v>
                </c:pt>
                <c:pt idx="31">
                  <c:v>48.789712592592601</c:v>
                </c:pt>
                <c:pt idx="32">
                  <c:v>49.206593177083342</c:v>
                </c:pt>
                <c:pt idx="33">
                  <c:v>49.63630085648149</c:v>
                </c:pt>
                <c:pt idx="34">
                  <c:v>50.078835630787047</c:v>
                </c:pt>
                <c:pt idx="35">
                  <c:v>50.534197500000005</c:v>
                </c:pt>
                <c:pt idx="36">
                  <c:v>51.002386464120377</c:v>
                </c:pt>
                <c:pt idx="37">
                  <c:v>51.483402523148158</c:v>
                </c:pt>
                <c:pt idx="38">
                  <c:v>51.977245677083346</c:v>
                </c:pt>
                <c:pt idx="39">
                  <c:v>52.483915925925928</c:v>
                </c:pt>
                <c:pt idx="40">
                  <c:v>53.003413269675931</c:v>
                </c:pt>
                <c:pt idx="41">
                  <c:v>53.535737708333343</c:v>
                </c:pt>
                <c:pt idx="42">
                  <c:v>54.080889241898156</c:v>
                </c:pt>
                <c:pt idx="43">
                  <c:v>54.638867870370376</c:v>
                </c:pt>
                <c:pt idx="44">
                  <c:v>55.209673593750004</c:v>
                </c:pt>
                <c:pt idx="45">
                  <c:v>55.793306412037047</c:v>
                </c:pt>
                <c:pt idx="46">
                  <c:v>56.389766325231491</c:v>
                </c:pt>
                <c:pt idx="47">
                  <c:v>56.999053333333343</c:v>
                </c:pt>
                <c:pt idx="48">
                  <c:v>57.621167436342603</c:v>
                </c:pt>
                <c:pt idx="49">
                  <c:v>58.256108634259263</c:v>
                </c:pt>
                <c:pt idx="50">
                  <c:v>58.903876927083346</c:v>
                </c:pt>
                <c:pt idx="51">
                  <c:v>59.564472314814822</c:v>
                </c:pt>
                <c:pt idx="52">
                  <c:v>60.237894797453713</c:v>
                </c:pt>
                <c:pt idx="53">
                  <c:v>60.924144375000012</c:v>
                </c:pt>
                <c:pt idx="54">
                  <c:v>61.623221047453711</c:v>
                </c:pt>
                <c:pt idx="55">
                  <c:v>62.335124814814826</c:v>
                </c:pt>
                <c:pt idx="56">
                  <c:v>63.059855677083341</c:v>
                </c:pt>
                <c:pt idx="57">
                  <c:v>63.797413634259264</c:v>
                </c:pt>
                <c:pt idx="58">
                  <c:v>64.547798686342603</c:v>
                </c:pt>
                <c:pt idx="59">
                  <c:v>65.311010833333341</c:v>
                </c:pt>
                <c:pt idx="60">
                  <c:v>66.087050075231488</c:v>
                </c:pt>
                <c:pt idx="61">
                  <c:v>66.875916412037043</c:v>
                </c:pt>
                <c:pt idx="62">
                  <c:v>67.677609843750005</c:v>
                </c:pt>
                <c:pt idx="63">
                  <c:v>68.492130370370376</c:v>
                </c:pt>
                <c:pt idx="64">
                  <c:v>69.319477991898154</c:v>
                </c:pt>
                <c:pt idx="65">
                  <c:v>70.15965270833334</c:v>
                </c:pt>
                <c:pt idx="66">
                  <c:v>71.012654519675934</c:v>
                </c:pt>
                <c:pt idx="67">
                  <c:v>71.878483425925936</c:v>
                </c:pt>
                <c:pt idx="68">
                  <c:v>72.757139427083345</c:v>
                </c:pt>
                <c:pt idx="69">
                  <c:v>73.648622523148163</c:v>
                </c:pt>
                <c:pt idx="70">
                  <c:v>74.552932714120374</c:v>
                </c:pt>
                <c:pt idx="71">
                  <c:v>75.470070000000007</c:v>
                </c:pt>
                <c:pt idx="72">
                  <c:v>76.400034380787048</c:v>
                </c:pt>
                <c:pt idx="73">
                  <c:v>77.342825856481497</c:v>
                </c:pt>
                <c:pt idx="74">
                  <c:v>78.298444427083354</c:v>
                </c:pt>
                <c:pt idx="75">
                  <c:v>79.266890092592604</c:v>
                </c:pt>
                <c:pt idx="76">
                  <c:v>80.248162853009262</c:v>
                </c:pt>
                <c:pt idx="77">
                  <c:v>81.242262708333357</c:v>
                </c:pt>
                <c:pt idx="78">
                  <c:v>82.249189658564831</c:v>
                </c:pt>
                <c:pt idx="79">
                  <c:v>83.268943703703712</c:v>
                </c:pt>
                <c:pt idx="80">
                  <c:v>84.301524843750002</c:v>
                </c:pt>
                <c:pt idx="81">
                  <c:v>85.346933078703728</c:v>
                </c:pt>
                <c:pt idx="82">
                  <c:v>86.405168408564833</c:v>
                </c:pt>
                <c:pt idx="83">
                  <c:v>87.476230833333346</c:v>
                </c:pt>
                <c:pt idx="84">
                  <c:v>88.560120353009268</c:v>
                </c:pt>
                <c:pt idx="85">
                  <c:v>89.656836967592596</c:v>
                </c:pt>
                <c:pt idx="86">
                  <c:v>90.766380677083347</c:v>
                </c:pt>
                <c:pt idx="87">
                  <c:v>91.888751481481492</c:v>
                </c:pt>
                <c:pt idx="88">
                  <c:v>93.023949380787059</c:v>
                </c:pt>
                <c:pt idx="89">
                  <c:v>94.171974375000005</c:v>
                </c:pt>
                <c:pt idx="90">
                  <c:v>95.332826464120387</c:v>
                </c:pt>
                <c:pt idx="91">
                  <c:v>96.506505648148163</c:v>
                </c:pt>
                <c:pt idx="92">
                  <c:v>97.693011927083347</c:v>
                </c:pt>
                <c:pt idx="93">
                  <c:v>98.892345300925939</c:v>
                </c:pt>
                <c:pt idx="94">
                  <c:v>100.10450576967594</c:v>
                </c:pt>
                <c:pt idx="95">
                  <c:v>101.32949333333335</c:v>
                </c:pt>
                <c:pt idx="96">
                  <c:v>102.56730799189816</c:v>
                </c:pt>
                <c:pt idx="97">
                  <c:v>103.81794974537038</c:v>
                </c:pt>
                <c:pt idx="98">
                  <c:v>105.08141859375002</c:v>
                </c:pt>
                <c:pt idx="99">
                  <c:v>106.35771453703705</c:v>
                </c:pt>
                <c:pt idx="100">
                  <c:v>107.6468375752315</c:v>
                </c:pt>
                <c:pt idx="101">
                  <c:v>108.94878770833336</c:v>
                </c:pt>
                <c:pt idx="102">
                  <c:v>110.26356493634259</c:v>
                </c:pt>
                <c:pt idx="103">
                  <c:v>111.59116925925926</c:v>
                </c:pt>
                <c:pt idx="104">
                  <c:v>112.93160067708334</c:v>
                </c:pt>
                <c:pt idx="105">
                  <c:v>114.28485918981482</c:v>
                </c:pt>
                <c:pt idx="106">
                  <c:v>115.65094479745372</c:v>
                </c:pt>
                <c:pt idx="107">
                  <c:v>117.02985750000002</c:v>
                </c:pt>
                <c:pt idx="108">
                  <c:v>118.42159729745373</c:v>
                </c:pt>
                <c:pt idx="109">
                  <c:v>119.82616418981482</c:v>
                </c:pt>
                <c:pt idx="110">
                  <c:v>121.24355817708334</c:v>
                </c:pt>
                <c:pt idx="111">
                  <c:v>122.67377925925928</c:v>
                </c:pt>
                <c:pt idx="112">
                  <c:v>124.11682743634259</c:v>
                </c:pt>
                <c:pt idx="113">
                  <c:v>125.57270270833334</c:v>
                </c:pt>
                <c:pt idx="114">
                  <c:v>127.04140507523149</c:v>
                </c:pt>
                <c:pt idx="115">
                  <c:v>128.52293453703703</c:v>
                </c:pt>
                <c:pt idx="116">
                  <c:v>130.01729109375</c:v>
                </c:pt>
                <c:pt idx="117">
                  <c:v>131.52447474537038</c:v>
                </c:pt>
                <c:pt idx="118">
                  <c:v>133.04448549189817</c:v>
                </c:pt>
                <c:pt idx="119">
                  <c:v>134.57732333333337</c:v>
                </c:pt>
                <c:pt idx="120">
                  <c:v>136.12298826967594</c:v>
                </c:pt>
                <c:pt idx="121">
                  <c:v>137.68148030092595</c:v>
                </c:pt>
                <c:pt idx="122">
                  <c:v>139.25279942708337</c:v>
                </c:pt>
                <c:pt idx="123">
                  <c:v>140.83694564814814</c:v>
                </c:pt>
                <c:pt idx="124">
                  <c:v>142.43391896412038</c:v>
                </c:pt>
                <c:pt idx="125">
                  <c:v>144.04371937499999</c:v>
                </c:pt>
                <c:pt idx="126">
                  <c:v>145.66634688078705</c:v>
                </c:pt>
                <c:pt idx="127">
                  <c:v>147.3018014814815</c:v>
                </c:pt>
                <c:pt idx="128">
                  <c:v>148.95008317708337</c:v>
                </c:pt>
                <c:pt idx="129">
                  <c:v>150.61119196759262</c:v>
                </c:pt>
                <c:pt idx="130">
                  <c:v>152.2851278530093</c:v>
                </c:pt>
                <c:pt idx="131">
                  <c:v>153.97189083333336</c:v>
                </c:pt>
                <c:pt idx="132">
                  <c:v>155.6714809085648</c:v>
                </c:pt>
                <c:pt idx="133">
                  <c:v>157.38389807870371</c:v>
                </c:pt>
                <c:pt idx="134">
                  <c:v>159.10914234374999</c:v>
                </c:pt>
                <c:pt idx="135">
                  <c:v>160.84721370370372</c:v>
                </c:pt>
                <c:pt idx="136">
                  <c:v>162.59811215856485</c:v>
                </c:pt>
                <c:pt idx="137">
                  <c:v>164.36183770833335</c:v>
                </c:pt>
                <c:pt idx="138">
                  <c:v>166.1383903530093</c:v>
                </c:pt>
                <c:pt idx="139">
                  <c:v>167.92777009259262</c:v>
                </c:pt>
                <c:pt idx="140">
                  <c:v>169.72997692708336</c:v>
                </c:pt>
                <c:pt idx="141">
                  <c:v>171.54501085648147</c:v>
                </c:pt>
                <c:pt idx="142">
                  <c:v>173.37287188078705</c:v>
                </c:pt>
                <c:pt idx="143">
                  <c:v>175.21356</c:v>
                </c:pt>
                <c:pt idx="144">
                  <c:v>177.06707521412036</c:v>
                </c:pt>
                <c:pt idx="145">
                  <c:v>178.93341752314817</c:v>
                </c:pt>
                <c:pt idx="146">
                  <c:v>180.81258692708334</c:v>
                </c:pt>
                <c:pt idx="147">
                  <c:v>182.70458342592596</c:v>
                </c:pt>
                <c:pt idx="148">
                  <c:v>184.60940701967596</c:v>
                </c:pt>
                <c:pt idx="149">
                  <c:v>186.52705770833336</c:v>
                </c:pt>
                <c:pt idx="150">
                  <c:v>188.45753549189814</c:v>
                </c:pt>
                <c:pt idx="151">
                  <c:v>190.40084037037036</c:v>
                </c:pt>
                <c:pt idx="152">
                  <c:v>192.35697234374999</c:v>
                </c:pt>
                <c:pt idx="153">
                  <c:v>194.32593141203705</c:v>
                </c:pt>
                <c:pt idx="154">
                  <c:v>196.30771757523149</c:v>
                </c:pt>
                <c:pt idx="155">
                  <c:v>198.30233083333337</c:v>
                </c:pt>
                <c:pt idx="156">
                  <c:v>200.3097711863426</c:v>
                </c:pt>
                <c:pt idx="157">
                  <c:v>202.3300386342593</c:v>
                </c:pt>
                <c:pt idx="158">
                  <c:v>204.36313317708337</c:v>
                </c:pt>
                <c:pt idx="159">
                  <c:v>206.40905481481479</c:v>
                </c:pt>
                <c:pt idx="160">
                  <c:v>208.46780354745368</c:v>
                </c:pt>
                <c:pt idx="161">
                  <c:v>210.53937937500001</c:v>
                </c:pt>
                <c:pt idx="162">
                  <c:v>212.62378229745372</c:v>
                </c:pt>
                <c:pt idx="163">
                  <c:v>214.72101231481486</c:v>
                </c:pt>
                <c:pt idx="164">
                  <c:v>216.83106942708338</c:v>
                </c:pt>
                <c:pt idx="165">
                  <c:v>218.95395363425928</c:v>
                </c:pt>
                <c:pt idx="166">
                  <c:v>221.08966493634264</c:v>
                </c:pt>
                <c:pt idx="167">
                  <c:v>223.23820333333339</c:v>
                </c:pt>
                <c:pt idx="168">
                  <c:v>225.39956882523151</c:v>
                </c:pt>
                <c:pt idx="169">
                  <c:v>227.57376141203702</c:v>
                </c:pt>
                <c:pt idx="170">
                  <c:v>229.76078109375001</c:v>
                </c:pt>
                <c:pt idx="171">
                  <c:v>231.96062787037036</c:v>
                </c:pt>
                <c:pt idx="172">
                  <c:v>234.17330174189814</c:v>
                </c:pt>
                <c:pt idx="173">
                  <c:v>236.39880270833336</c:v>
                </c:pt>
                <c:pt idx="174">
                  <c:v>238.63713076967593</c:v>
                </c:pt>
                <c:pt idx="175">
                  <c:v>240.88828592592594</c:v>
                </c:pt>
                <c:pt idx="176">
                  <c:v>243.15226817708339</c:v>
                </c:pt>
                <c:pt idx="177">
                  <c:v>245.42907752314821</c:v>
                </c:pt>
                <c:pt idx="178">
                  <c:v>247.71871396412038</c:v>
                </c:pt>
                <c:pt idx="179">
                  <c:v>250.02117749999999</c:v>
                </c:pt>
                <c:pt idx="180">
                  <c:v>252.33646813078704</c:v>
                </c:pt>
                <c:pt idx="181">
                  <c:v>254.66458585648149</c:v>
                </c:pt>
                <c:pt idx="182">
                  <c:v>257.00553067708336</c:v>
                </c:pt>
                <c:pt idx="183">
                  <c:v>259.35930259259266</c:v>
                </c:pt>
                <c:pt idx="184">
                  <c:v>261.72590160300928</c:v>
                </c:pt>
                <c:pt idx="185">
                  <c:v>264.10532770833339</c:v>
                </c:pt>
                <c:pt idx="186">
                  <c:v>266.49758090856488</c:v>
                </c:pt>
                <c:pt idx="187">
                  <c:v>268.9026612037037</c:v>
                </c:pt>
                <c:pt idx="188">
                  <c:v>271.32056859375001</c:v>
                </c:pt>
                <c:pt idx="189">
                  <c:v>273.7513030787037</c:v>
                </c:pt>
                <c:pt idx="190">
                  <c:v>276.19486465856482</c:v>
                </c:pt>
                <c:pt idx="191">
                  <c:v>278.65125333333339</c:v>
                </c:pt>
                <c:pt idx="192">
                  <c:v>281.12046910300933</c:v>
                </c:pt>
                <c:pt idx="193">
                  <c:v>283.60251196759265</c:v>
                </c:pt>
                <c:pt idx="194">
                  <c:v>286.0973819270834</c:v>
                </c:pt>
                <c:pt idx="195">
                  <c:v>288.60507898148154</c:v>
                </c:pt>
                <c:pt idx="196">
                  <c:v>291.12560313078706</c:v>
                </c:pt>
                <c:pt idx="197">
                  <c:v>293.65895437500001</c:v>
                </c:pt>
                <c:pt idx="198">
                  <c:v>296.2051327141204</c:v>
                </c:pt>
                <c:pt idx="199">
                  <c:v>298.76413814814816</c:v>
                </c:pt>
                <c:pt idx="200">
                  <c:v>301.33597067708337</c:v>
                </c:pt>
                <c:pt idx="201">
                  <c:v>303.92063030092595</c:v>
                </c:pt>
                <c:pt idx="202">
                  <c:v>306.51811701967597</c:v>
                </c:pt>
                <c:pt idx="203">
                  <c:v>309.12843083333337</c:v>
                </c:pt>
                <c:pt idx="204">
                  <c:v>311.7515717418982</c:v>
                </c:pt>
                <c:pt idx="205">
                  <c:v>314.38753974537036</c:v>
                </c:pt>
                <c:pt idx="206">
                  <c:v>317.03633484375001</c:v>
                </c:pt>
                <c:pt idx="207">
                  <c:v>319.69795703703704</c:v>
                </c:pt>
                <c:pt idx="208">
                  <c:v>322.37240632523151</c:v>
                </c:pt>
                <c:pt idx="209">
                  <c:v>325.05968270833336</c:v>
                </c:pt>
                <c:pt idx="210">
                  <c:v>327.75978618634264</c:v>
                </c:pt>
                <c:pt idx="211">
                  <c:v>330.4727167592593</c:v>
                </c:pt>
                <c:pt idx="212">
                  <c:v>333.19847442708334</c:v>
                </c:pt>
                <c:pt idx="213">
                  <c:v>335.93705918981487</c:v>
                </c:pt>
                <c:pt idx="214">
                  <c:v>338.68847104745367</c:v>
                </c:pt>
                <c:pt idx="215">
                  <c:v>341.45271000000002</c:v>
                </c:pt>
                <c:pt idx="216">
                  <c:v>344.22977604745375</c:v>
                </c:pt>
                <c:pt idx="217">
                  <c:v>347.01966918981486</c:v>
                </c:pt>
                <c:pt idx="218">
                  <c:v>349.82238942708335</c:v>
                </c:pt>
                <c:pt idx="219">
                  <c:v>352.63793675925928</c:v>
                </c:pt>
                <c:pt idx="220">
                  <c:v>355.46631118634264</c:v>
                </c:pt>
                <c:pt idx="221">
                  <c:v>358.30751270833338</c:v>
                </c:pt>
                <c:pt idx="222">
                  <c:v>361.1615413252315</c:v>
                </c:pt>
                <c:pt idx="223">
                  <c:v>364.02839703703711</c:v>
                </c:pt>
                <c:pt idx="224">
                  <c:v>366.90807984374999</c:v>
                </c:pt>
                <c:pt idx="225">
                  <c:v>369.80058974537036</c:v>
                </c:pt>
                <c:pt idx="226">
                  <c:v>372.70592674189817</c:v>
                </c:pt>
                <c:pt idx="227">
                  <c:v>375.62409083333336</c:v>
                </c:pt>
                <c:pt idx="228">
                  <c:v>378.55508201967598</c:v>
                </c:pt>
                <c:pt idx="229">
                  <c:v>381.49890030092598</c:v>
                </c:pt>
                <c:pt idx="230">
                  <c:v>384.45554567708336</c:v>
                </c:pt>
                <c:pt idx="231">
                  <c:v>387.42501814814813</c:v>
                </c:pt>
                <c:pt idx="232">
                  <c:v>390.40731771412044</c:v>
                </c:pt>
                <c:pt idx="233">
                  <c:v>393.40244437500002</c:v>
                </c:pt>
                <c:pt idx="234">
                  <c:v>396.41039813078714</c:v>
                </c:pt>
                <c:pt idx="235">
                  <c:v>399.43117898148148</c:v>
                </c:pt>
                <c:pt idx="236">
                  <c:v>402.46478692708348</c:v>
                </c:pt>
                <c:pt idx="237">
                  <c:v>405.51122196759263</c:v>
                </c:pt>
                <c:pt idx="238">
                  <c:v>408.57048410300922</c:v>
                </c:pt>
                <c:pt idx="239">
                  <c:v>411.64257333333342</c:v>
                </c:pt>
                <c:pt idx="240">
                  <c:v>414.72748965856476</c:v>
                </c:pt>
                <c:pt idx="241">
                  <c:v>417.82523307870377</c:v>
                </c:pt>
                <c:pt idx="242">
                  <c:v>420.93580359374999</c:v>
                </c:pt>
                <c:pt idx="243">
                  <c:v>424.05920120370376</c:v>
                </c:pt>
                <c:pt idx="244">
                  <c:v>427.19542590856486</c:v>
                </c:pt>
                <c:pt idx="245">
                  <c:v>430.3444777083335</c:v>
                </c:pt>
                <c:pt idx="246">
                  <c:v>433.50635660300929</c:v>
                </c:pt>
                <c:pt idx="247">
                  <c:v>436.68106259259258</c:v>
                </c:pt>
                <c:pt idx="248">
                  <c:v>439.86859567708336</c:v>
                </c:pt>
                <c:pt idx="249">
                  <c:v>443.06895585648147</c:v>
                </c:pt>
                <c:pt idx="250">
                  <c:v>446.28214313078712</c:v>
                </c:pt>
                <c:pt idx="251">
                  <c:v>449.50815749999998</c:v>
                </c:pt>
                <c:pt idx="252">
                  <c:v>452.74699896412045</c:v>
                </c:pt>
                <c:pt idx="253">
                  <c:v>455.99866752314813</c:v>
                </c:pt>
                <c:pt idx="254">
                  <c:v>459.26316317708341</c:v>
                </c:pt>
                <c:pt idx="255">
                  <c:v>462.54048592592596</c:v>
                </c:pt>
                <c:pt idx="256">
                  <c:v>465.83063576967589</c:v>
                </c:pt>
                <c:pt idx="257">
                  <c:v>469.13361270833343</c:v>
                </c:pt>
                <c:pt idx="258">
                  <c:v>472.44941674189812</c:v>
                </c:pt>
                <c:pt idx="259">
                  <c:v>475.77804787037041</c:v>
                </c:pt>
                <c:pt idx="260">
                  <c:v>479.11950609375003</c:v>
                </c:pt>
                <c:pt idx="261">
                  <c:v>482.47379141203714</c:v>
                </c:pt>
                <c:pt idx="262">
                  <c:v>485.84090382523152</c:v>
                </c:pt>
                <c:pt idx="263">
                  <c:v>489.22084333333345</c:v>
                </c:pt>
                <c:pt idx="264">
                  <c:v>492.61360993634264</c:v>
                </c:pt>
                <c:pt idx="265">
                  <c:v>496.01920363425921</c:v>
                </c:pt>
                <c:pt idx="266">
                  <c:v>499.43762442708339</c:v>
                </c:pt>
                <c:pt idx="267">
                  <c:v>502.86887231481478</c:v>
                </c:pt>
                <c:pt idx="268">
                  <c:v>506.31294729745377</c:v>
                </c:pt>
                <c:pt idx="269">
                  <c:v>509.76984937499998</c:v>
                </c:pt>
                <c:pt idx="270">
                  <c:v>513.2395785474539</c:v>
                </c:pt>
                <c:pt idx="271">
                  <c:v>516.72213481481481</c:v>
                </c:pt>
                <c:pt idx="272">
                  <c:v>520.21751817708355</c:v>
                </c:pt>
                <c:pt idx="273">
                  <c:v>523.72572863425933</c:v>
                </c:pt>
                <c:pt idx="274">
                  <c:v>527.2467661863426</c:v>
                </c:pt>
                <c:pt idx="275">
                  <c:v>530.78063083333336</c:v>
                </c:pt>
                <c:pt idx="276">
                  <c:v>534.32732257523151</c:v>
                </c:pt>
                <c:pt idx="277">
                  <c:v>537.88684141203714</c:v>
                </c:pt>
                <c:pt idx="278">
                  <c:v>541.45918734375005</c:v>
                </c:pt>
                <c:pt idx="279">
                  <c:v>545.04436037037044</c:v>
                </c:pt>
                <c:pt idx="280">
                  <c:v>548.64236049189822</c:v>
                </c:pt>
                <c:pt idx="281">
                  <c:v>552.25318770833348</c:v>
                </c:pt>
                <c:pt idx="282">
                  <c:v>555.87684201967602</c:v>
                </c:pt>
                <c:pt idx="283">
                  <c:v>559.51332342592593</c:v>
                </c:pt>
                <c:pt idx="284">
                  <c:v>563.16263192708345</c:v>
                </c:pt>
                <c:pt idx="285">
                  <c:v>566.82476752314824</c:v>
                </c:pt>
                <c:pt idx="286">
                  <c:v>570.49973021412052</c:v>
                </c:pt>
                <c:pt idx="287">
                  <c:v>574.18752000000006</c:v>
                </c:pt>
                <c:pt idx="288">
                  <c:v>577.88813688078721</c:v>
                </c:pt>
                <c:pt idx="289">
                  <c:v>581.60158085648152</c:v>
                </c:pt>
                <c:pt idx="290">
                  <c:v>585.32785192708354</c:v>
                </c:pt>
                <c:pt idx="291">
                  <c:v>589.06695009259272</c:v>
                </c:pt>
                <c:pt idx="292">
                  <c:v>592.81887535300928</c:v>
                </c:pt>
                <c:pt idx="293">
                  <c:v>596.58362770833344</c:v>
                </c:pt>
                <c:pt idx="294">
                  <c:v>600.36120715856487</c:v>
                </c:pt>
                <c:pt idx="295">
                  <c:v>604.1516137037039</c:v>
                </c:pt>
                <c:pt idx="296">
                  <c:v>607.95484734375009</c:v>
                </c:pt>
                <c:pt idx="297">
                  <c:v>611.77090807870388</c:v>
                </c:pt>
                <c:pt idx="298">
                  <c:v>615.59979590856494</c:v>
                </c:pt>
                <c:pt idx="299">
                  <c:v>619.4415108333335</c:v>
                </c:pt>
                <c:pt idx="300">
                  <c:v>623.29605285300931</c:v>
                </c:pt>
                <c:pt idx="301">
                  <c:v>627.16342196759263</c:v>
                </c:pt>
                <c:pt idx="302">
                  <c:v>631.04361817708343</c:v>
                </c:pt>
                <c:pt idx="303">
                  <c:v>634.9366414814815</c:v>
                </c:pt>
                <c:pt idx="304">
                  <c:v>638.84249188078718</c:v>
                </c:pt>
                <c:pt idx="305">
                  <c:v>642.76116937500001</c:v>
                </c:pt>
                <c:pt idx="306">
                  <c:v>646.69267396412056</c:v>
                </c:pt>
                <c:pt idx="307">
                  <c:v>650.63700564814826</c:v>
                </c:pt>
                <c:pt idx="308">
                  <c:v>654.59416442708357</c:v>
                </c:pt>
                <c:pt idx="309">
                  <c:v>658.56415030092603</c:v>
                </c:pt>
                <c:pt idx="310">
                  <c:v>662.54696326967598</c:v>
                </c:pt>
                <c:pt idx="311">
                  <c:v>666.54260333333355</c:v>
                </c:pt>
                <c:pt idx="312">
                  <c:v>670.55107049189826</c:v>
                </c:pt>
                <c:pt idx="313">
                  <c:v>674.57236474537046</c:v>
                </c:pt>
                <c:pt idx="314">
                  <c:v>678.60648609375005</c:v>
                </c:pt>
                <c:pt idx="315">
                  <c:v>682.65343453703724</c:v>
                </c:pt>
                <c:pt idx="316">
                  <c:v>686.71321007523159</c:v>
                </c:pt>
                <c:pt idx="317">
                  <c:v>690.78581270833354</c:v>
                </c:pt>
                <c:pt idx="318">
                  <c:v>694.87124243634264</c:v>
                </c:pt>
                <c:pt idx="319">
                  <c:v>698.96949925925924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6-5CE5-4204-B7E5-555D4839CDF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254417680"/>
        <c:axId val="1254412880"/>
        <c:extLst>
          <c:ext xmlns:c15="http://schemas.microsoft.com/office/drawing/2012/chart" uri="{02D57815-91ED-43cb-92C2-25804820EDAC}">
            <c15:filteredScatterSeries>
              <c15:ser>
                <c:idx val="6"/>
                <c:order val="6"/>
                <c:spPr>
                  <a:ln w="19050" cap="rnd">
                    <a:solidFill>
                      <a:schemeClr val="accent1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yVal>
                  <c:numLit>
                    <c:formatCode>General</c:formatCode>
                    <c:ptCount val="1"/>
                    <c:pt idx="0">
                      <c:v>1</c:v>
                    </c:pt>
                  </c:numLit>
                </c:yVal>
                <c:smooth val="1"/>
                <c:extLst>
                  <c:ext xmlns:c16="http://schemas.microsoft.com/office/drawing/2014/chart" uri="{C3380CC4-5D6E-409C-BE32-E72D297353CC}">
                    <c16:uniqueId val="{00000007-5CE5-4204-B7E5-555D4839CDFE}"/>
                  </c:ext>
                </c:extLst>
              </c15:ser>
            </c15:filteredScatterSeries>
          </c:ext>
        </c:extLst>
      </c:scatterChart>
      <c:valAx>
        <c:axId val="125441768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speed/</a:t>
                </a:r>
                <a:r>
                  <a:rPr lang="en-GB" baseline="0"/>
                  <a:t> Kmh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4412880"/>
        <c:crosses val="autoZero"/>
        <c:crossBetween val="midCat"/>
      </c:valAx>
      <c:valAx>
        <c:axId val="12544128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baseline="0"/>
                  <a:t> force/ N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254417680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drawings/_rels/drawing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png"/></Relationships>
</file>

<file path=word/drawings/drawing1.xml><?xml version="1.0" encoding="utf-8"?>
<c:userShapes xmlns:c="http://schemas.openxmlformats.org/drawingml/2006/chart">
  <cdr:relSizeAnchor xmlns:cdr="http://schemas.openxmlformats.org/drawingml/2006/chartDrawing">
    <cdr:from>
      <cdr:x>0</cdr:x>
      <cdr:y>0</cdr:y>
    </cdr:from>
    <cdr:to>
      <cdr:x>1</cdr:x>
      <cdr:y>1</cdr:y>
    </cdr:to>
    <cdr:pic>
      <cdr:nvPicPr>
        <cdr:cNvPr id="2" name="chart"/>
        <cdr:cNvPicPr>
          <a:picLocks xmlns:a="http://schemas.openxmlformats.org/drawingml/2006/main" noChangeAspect="1"/>
        </cdr:cNvPicPr>
      </cdr:nvPicPr>
      <cdr:blipFill>
        <a:blip xmlns:a="http://schemas.openxmlformats.org/drawingml/2006/main" xmlns:r="http://schemas.openxmlformats.org/officeDocument/2006/relationships" r:embed="rId1"/>
        <a:stretch xmlns:a="http://schemas.openxmlformats.org/drawingml/2006/main">
          <a:fillRect/>
        </a:stretch>
      </cdr:blipFill>
      <cdr:spPr>
        <a:xfrm xmlns:a="http://schemas.openxmlformats.org/drawingml/2006/main">
          <a:off x="0" y="0"/>
          <a:ext cx="9144000" cy="6858000"/>
        </a:xfrm>
        <a:prstGeom xmlns:a="http://schemas.openxmlformats.org/drawingml/2006/main" prst="rect">
          <a:avLst/>
        </a:prstGeom>
      </cdr:spPr>
    </cdr:pic>
  </cdr:relSizeAnchor>
</c:userShape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0E2841"/>
    </a:dk2>
    <a:lt2>
      <a:srgbClr val="E8E8E8"/>
    </a:lt2>
    <a:accent1>
      <a:srgbClr val="156082"/>
    </a:accent1>
    <a:accent2>
      <a:srgbClr val="E97132"/>
    </a:accent2>
    <a:accent3>
      <a:srgbClr val="196B24"/>
    </a:accent3>
    <a:accent4>
      <a:srgbClr val="0F9ED5"/>
    </a:accent4>
    <a:accent5>
      <a:srgbClr val="A02B93"/>
    </a:accent5>
    <a:accent6>
      <a:srgbClr val="4EA72E"/>
    </a:accent6>
    <a:hlink>
      <a:srgbClr val="467886"/>
    </a:hlink>
    <a:folHlink>
      <a:srgbClr val="96607D"/>
    </a:folHlink>
  </a:clrScheme>
  <a:fontScheme name="Office">
    <a:majorFont>
      <a:latin typeface="Aptos Display" panose="0211000402020202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Aptos Narrow" panose="0211000402020202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  <a:ln w="2540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9" ma:contentTypeDescription="Create a new document." ma:contentTypeScope="" ma:versionID="e9520bcc9a9e766a3e9f3b65bf8c75c5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9dab319143485415256ecf0e2b7e4807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28C4630-D368-4812-8B47-0A9432AE8D4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10CD070-5AE0-47BD-A119-8265517087B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A1861B2-CE33-42D3-8882-5AC21894FDBB}">
  <ds:schemaRefs>
    <ds:schemaRef ds:uri="http://www.w3.org/XML/1998/namespace"/>
    <ds:schemaRef ds:uri="http://schemas.microsoft.com/office/2006/metadata/properties"/>
    <ds:schemaRef ds:uri="http://purl.org/dc/elements/1.1/"/>
    <ds:schemaRef ds:uri="http://purl.org/dc/dcmitype/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170d7878-6d73-463a-a069-a6c57769e00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12</Pages>
  <Words>1390</Words>
  <Characters>7924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Lars Milner (2404286)</dc:creator>
  <cp:keywords/>
  <dc:description/>
  <cp:lastModifiedBy>Lars Milner (2404286)</cp:lastModifiedBy>
  <cp:revision>2</cp:revision>
  <dcterms:created xsi:type="dcterms:W3CDTF">2024-12-15T22:01:00Z</dcterms:created>
  <dcterms:modified xsi:type="dcterms:W3CDTF">2024-12-15T22:01:00Z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