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36EC2" w14:paraId="45FEA8FC" w14:textId="77777777" w:rsidTr="00505D94">
        <w:tc>
          <w:tcPr>
            <w:tcW w:w="3005" w:type="dxa"/>
            <w:shd w:val="clear" w:color="auto" w:fill="B4C6E7" w:themeFill="accent1" w:themeFillTint="66"/>
          </w:tcPr>
          <w:p w14:paraId="7E90F58B" w14:textId="6433BA23" w:rsidR="00036EC2" w:rsidRDefault="00036EC2">
            <w:r>
              <w:t>Device</w:t>
            </w:r>
          </w:p>
        </w:tc>
        <w:tc>
          <w:tcPr>
            <w:tcW w:w="3005" w:type="dxa"/>
            <w:shd w:val="clear" w:color="auto" w:fill="B4C6E7" w:themeFill="accent1" w:themeFillTint="66"/>
          </w:tcPr>
          <w:p w14:paraId="1A28C046" w14:textId="75406751" w:rsidR="00036EC2" w:rsidRDefault="00036EC2">
            <w:r>
              <w:t>Issue</w:t>
            </w:r>
          </w:p>
        </w:tc>
        <w:tc>
          <w:tcPr>
            <w:tcW w:w="3006" w:type="dxa"/>
            <w:shd w:val="clear" w:color="auto" w:fill="B4C6E7" w:themeFill="accent1" w:themeFillTint="66"/>
          </w:tcPr>
          <w:p w14:paraId="286501B1" w14:textId="5C766EB1" w:rsidR="00036EC2" w:rsidRDefault="00036EC2">
            <w:r>
              <w:t>Action</w:t>
            </w:r>
          </w:p>
        </w:tc>
      </w:tr>
      <w:tr w:rsidR="00036EC2" w14:paraId="62E3E6D4" w14:textId="77777777" w:rsidTr="00036EC2">
        <w:tc>
          <w:tcPr>
            <w:tcW w:w="3005" w:type="dxa"/>
          </w:tcPr>
          <w:p w14:paraId="55A5A28A" w14:textId="7765B748" w:rsidR="00036EC2" w:rsidRDefault="00036EC2">
            <w:r>
              <w:t xml:space="preserve">Branch-2 </w:t>
            </w:r>
          </w:p>
        </w:tc>
        <w:tc>
          <w:tcPr>
            <w:tcW w:w="3005" w:type="dxa"/>
          </w:tcPr>
          <w:p w14:paraId="4E595D8D" w14:textId="3473F326" w:rsidR="00036EC2" w:rsidRDefault="00036EC2">
            <w:r>
              <w:t>Ip address incorrect on serial interface</w:t>
            </w:r>
          </w:p>
        </w:tc>
        <w:tc>
          <w:tcPr>
            <w:tcW w:w="3006" w:type="dxa"/>
          </w:tcPr>
          <w:p w14:paraId="5566C6C2" w14:textId="62DECE31" w:rsidR="00036EC2" w:rsidRDefault="00036EC2">
            <w:r>
              <w:t>Changed to 192.168.0.6</w:t>
            </w:r>
          </w:p>
        </w:tc>
      </w:tr>
      <w:tr w:rsidR="00036EC2" w14:paraId="66BCA072" w14:textId="77777777" w:rsidTr="00036EC2">
        <w:tc>
          <w:tcPr>
            <w:tcW w:w="3005" w:type="dxa"/>
          </w:tcPr>
          <w:p w14:paraId="5C1B3180" w14:textId="148EA326" w:rsidR="00036EC2" w:rsidRDefault="00036EC2">
            <w:r>
              <w:t>PC5</w:t>
            </w:r>
          </w:p>
        </w:tc>
        <w:tc>
          <w:tcPr>
            <w:tcW w:w="3005" w:type="dxa"/>
          </w:tcPr>
          <w:p w14:paraId="1A46D737" w14:textId="223D568B" w:rsidR="00036EC2" w:rsidRDefault="00036EC2">
            <w:r>
              <w:t>Incorrect default gateway</w:t>
            </w:r>
          </w:p>
        </w:tc>
        <w:tc>
          <w:tcPr>
            <w:tcW w:w="3006" w:type="dxa"/>
          </w:tcPr>
          <w:p w14:paraId="2ABB190C" w14:textId="28119A4A" w:rsidR="00036EC2" w:rsidRDefault="00036EC2">
            <w:r>
              <w:t>Change PC gateway to 192.168.5.129</w:t>
            </w:r>
          </w:p>
        </w:tc>
      </w:tr>
      <w:tr w:rsidR="00036EC2" w14:paraId="794E519A" w14:textId="77777777" w:rsidTr="00036EC2">
        <w:tc>
          <w:tcPr>
            <w:tcW w:w="3005" w:type="dxa"/>
          </w:tcPr>
          <w:p w14:paraId="6D64335E" w14:textId="4BB233B5" w:rsidR="00036EC2" w:rsidRDefault="00EF3AA4">
            <w:r>
              <w:t xml:space="preserve">Hub </w:t>
            </w:r>
          </w:p>
        </w:tc>
        <w:tc>
          <w:tcPr>
            <w:tcW w:w="3005" w:type="dxa"/>
          </w:tcPr>
          <w:p w14:paraId="381383F3" w14:textId="29EE90D7" w:rsidR="00036EC2" w:rsidRDefault="00EF3AA4">
            <w:r>
              <w:t xml:space="preserve">Missing </w:t>
            </w:r>
            <w:proofErr w:type="spellStart"/>
            <w:r>
              <w:t>nat</w:t>
            </w:r>
            <w:proofErr w:type="spellEnd"/>
            <w:r>
              <w:t xml:space="preserve"> configuration on s0/1/0</w:t>
            </w:r>
          </w:p>
        </w:tc>
        <w:tc>
          <w:tcPr>
            <w:tcW w:w="3006" w:type="dxa"/>
          </w:tcPr>
          <w:p w14:paraId="5FB9E335" w14:textId="451FEB63" w:rsidR="00EF3AA4" w:rsidRDefault="00EF3AA4">
            <w:r>
              <w:t xml:space="preserve">added </w:t>
            </w:r>
            <w:proofErr w:type="spellStart"/>
            <w:r>
              <w:t>ip</w:t>
            </w:r>
            <w:proofErr w:type="spellEnd"/>
            <w:r>
              <w:t xml:space="preserve"> </w:t>
            </w:r>
            <w:proofErr w:type="spellStart"/>
            <w:r>
              <w:t>nat</w:t>
            </w:r>
            <w:proofErr w:type="spellEnd"/>
            <w:r>
              <w:t xml:space="preserve"> inside to serial interface s0/1/0</w:t>
            </w:r>
          </w:p>
        </w:tc>
      </w:tr>
      <w:tr w:rsidR="00036EC2" w14:paraId="7F247B90" w14:textId="77777777" w:rsidTr="00036EC2">
        <w:tc>
          <w:tcPr>
            <w:tcW w:w="3005" w:type="dxa"/>
          </w:tcPr>
          <w:p w14:paraId="4C9D699F" w14:textId="1E81E2E2" w:rsidR="00036EC2" w:rsidRDefault="00EF3AA4">
            <w:r>
              <w:t xml:space="preserve">Factory </w:t>
            </w:r>
          </w:p>
        </w:tc>
        <w:tc>
          <w:tcPr>
            <w:tcW w:w="3005" w:type="dxa"/>
          </w:tcPr>
          <w:p w14:paraId="4DE9C929" w14:textId="3C04A3EA" w:rsidR="00036EC2" w:rsidRDefault="00EF3AA4">
            <w:r>
              <w:t>Network interface was down</w:t>
            </w:r>
          </w:p>
        </w:tc>
        <w:tc>
          <w:tcPr>
            <w:tcW w:w="3006" w:type="dxa"/>
          </w:tcPr>
          <w:p w14:paraId="1CD6FFEA" w14:textId="433EE9AE" w:rsidR="00036EC2" w:rsidRDefault="00EF3AA4">
            <w:r>
              <w:t>Ran no shut down command on network interface</w:t>
            </w:r>
          </w:p>
        </w:tc>
      </w:tr>
      <w:tr w:rsidR="00EF3AA4" w14:paraId="2D1DF99B" w14:textId="77777777" w:rsidTr="00036EC2">
        <w:tc>
          <w:tcPr>
            <w:tcW w:w="3005" w:type="dxa"/>
          </w:tcPr>
          <w:p w14:paraId="35A52F0F" w14:textId="2BE898C1" w:rsidR="00EF3AA4" w:rsidRDefault="00EF3AA4" w:rsidP="00EF3AA4">
            <w:r>
              <w:t>Factory</w:t>
            </w:r>
          </w:p>
        </w:tc>
        <w:tc>
          <w:tcPr>
            <w:tcW w:w="3005" w:type="dxa"/>
          </w:tcPr>
          <w:p w14:paraId="1D0B3415" w14:textId="1538DCB0" w:rsidR="00EF3AA4" w:rsidRDefault="00EF3AA4" w:rsidP="00EF3AA4">
            <w:r>
              <w:t>Network entry missing from OSPF config on router</w:t>
            </w:r>
          </w:p>
        </w:tc>
        <w:tc>
          <w:tcPr>
            <w:tcW w:w="3006" w:type="dxa"/>
          </w:tcPr>
          <w:p w14:paraId="417704BC" w14:textId="77777777" w:rsidR="00EF3AA4" w:rsidRDefault="00EF3AA4" w:rsidP="00EF3AA4">
            <w:r>
              <w:t>Ran the following :-</w:t>
            </w:r>
          </w:p>
          <w:p w14:paraId="0DFD6E00" w14:textId="77777777" w:rsidR="00EF3AA4" w:rsidRDefault="00EF3AA4" w:rsidP="00EF3AA4">
            <w:r>
              <w:t xml:space="preserve">Router </w:t>
            </w:r>
            <w:proofErr w:type="spellStart"/>
            <w:r>
              <w:t>ospf</w:t>
            </w:r>
            <w:proofErr w:type="spellEnd"/>
            <w:r>
              <w:t xml:space="preserve"> 10</w:t>
            </w:r>
          </w:p>
          <w:p w14:paraId="51D9D71B" w14:textId="4E71B756" w:rsidR="00EF3AA4" w:rsidRDefault="00EF3AA4" w:rsidP="00EF3AA4">
            <w:r>
              <w:t>Network 192.168.4.0 0.0.0.255 area 0</w:t>
            </w:r>
          </w:p>
        </w:tc>
      </w:tr>
    </w:tbl>
    <w:p w14:paraId="540C631B" w14:textId="77777777" w:rsidR="00194324" w:rsidRDefault="00CF2193"/>
    <w:sectPr w:rsidR="001943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YzNTUyMrI0NTUxM7dU0lEKTi0uzszPAykwqgUA0V4HFiwAAAA="/>
  </w:docVars>
  <w:rsids>
    <w:rsidRoot w:val="00036EC2"/>
    <w:rsid w:val="00036EC2"/>
    <w:rsid w:val="00505D94"/>
    <w:rsid w:val="008639F2"/>
    <w:rsid w:val="00C02579"/>
    <w:rsid w:val="00CF2193"/>
    <w:rsid w:val="00E23D71"/>
    <w:rsid w:val="00EF3A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8A41C8"/>
  <w15:chartTrackingRefBased/>
  <w15:docId w15:val="{13E0EA68-CD01-4DA3-BFEE-26D828AAD6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36EC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602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10" ma:contentTypeDescription="Create a new document." ma:contentTypeScope="" ma:versionID="a6f375d4b6667df75444c6a4e8c8f8bd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88cbf93fd83d098bdae3071b9f15bfc8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80764EE-2D29-4C67-AD01-114888E8C8C1}">
  <ds:schemaRefs>
    <ds:schemaRef ds:uri="c05bfcf6-161a-4012-bab6-aa68b8b9ab0d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9514463B-D0FE-41EC-8997-1B88A93BA7A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D43E3AC-960E-4E11-B22C-C890837602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69</Words>
  <Characters>397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Brian Morris</dc:creator>
  <cp:keywords/>
  <dc:description/>
  <cp:lastModifiedBy>Brian Morris</cp:lastModifiedBy>
  <cp:revision>2</cp:revision>
  <dcterms:created xsi:type="dcterms:W3CDTF">2022-04-26T17:51:00Z</dcterms:created>
  <dcterms:modified xsi:type="dcterms:W3CDTF">2022-04-26T17:51:00Z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