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477646" w14:textId="425F8C12" w:rsidR="00980B90" w:rsidRDefault="00E365D2" w:rsidP="00980B90">
      <w:r>
        <w:t>Student: Lili Shang</w:t>
      </w:r>
    </w:p>
    <w:p w14:paraId="57749F3B" w14:textId="6975D93A" w:rsidR="00E365D2" w:rsidRDefault="00E365D2" w:rsidP="00980B90">
      <w:r>
        <w:t>2</w:t>
      </w:r>
      <w:r w:rsidRPr="00E365D2">
        <w:rPr>
          <w:vertAlign w:val="superscript"/>
        </w:rPr>
        <w:t>nd</w:t>
      </w:r>
      <w:r>
        <w:t xml:space="preserve"> Marker: Soban Sadiq</w:t>
      </w:r>
    </w:p>
    <w:tbl>
      <w:tblPr>
        <w:tblStyle w:val="TableGrid"/>
        <w:tblpPr w:leftFromText="180" w:rightFromText="180" w:vertAnchor="text" w:horzAnchor="margin" w:tblpXSpec="center" w:tblpY="95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980B90" w14:paraId="726A2D0B" w14:textId="77777777" w:rsidTr="00980B9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69A4A857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DB05D1" w14:textId="77777777" w:rsidR="00980B90" w:rsidRDefault="00980B90" w:rsidP="00980B9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B4BDEBA" wp14:editId="18AC47A9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BDA63F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9FA35E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4B16E0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4BDEBA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3EBDA63F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0C9FA35E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634B16E0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97B1891" w14:textId="77777777" w:rsidR="00980B90" w:rsidRDefault="00980B90" w:rsidP="00980B9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445D9D1" wp14:editId="26C1DBF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2B9856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3F0407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8A4AF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6A0DE9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45D9D1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52B9856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323F0407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368A4AF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726A0DE9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980B90" w14:paraId="0CC700F4" w14:textId="77777777" w:rsidTr="00980B9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E4EEBF0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4BE5A95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604D4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D143F22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56A74724" w14:textId="77777777" w:rsidTr="00B92CE3">
        <w:trPr>
          <w:trHeight w:val="496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A8D5D" w14:textId="3ECBA44E" w:rsidR="00562B77" w:rsidRPr="00980B90" w:rsidRDefault="00410145" w:rsidP="00B92CE3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 wide variety of </w:t>
            </w:r>
            <w:r w:rsidR="00B92CE3">
              <w:rPr>
                <w:sz w:val="18"/>
                <w:szCs w:val="18"/>
              </w:rPr>
              <w:t xml:space="preserve">academic </w:t>
            </w:r>
            <w:r>
              <w:rPr>
                <w:sz w:val="18"/>
                <w:szCs w:val="18"/>
              </w:rPr>
              <w:t xml:space="preserve">literature was searched for and used. </w:t>
            </w:r>
            <w:r w:rsidR="00B92CE3">
              <w:rPr>
                <w:sz w:val="18"/>
                <w:szCs w:val="18"/>
              </w:rPr>
              <w:t>Harvard referencing was applied.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E0DDD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0746B267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6C819" w14:textId="7C96D66B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6379F5">
              <w:t>4</w:t>
            </w:r>
          </w:p>
        </w:tc>
      </w:tr>
      <w:tr w:rsidR="00980B90" w14:paraId="6F7010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6104AB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26FD1719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66BE1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3A51700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35816CB" w14:textId="77777777" w:rsidTr="00B92CE3">
        <w:trPr>
          <w:trHeight w:val="71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C66562" w14:textId="6D8F25D3" w:rsidR="00980B90" w:rsidRDefault="00B92CE3" w:rsidP="00D331E8">
            <w:r>
              <w:rPr>
                <w:sz w:val="18"/>
                <w:szCs w:val="18"/>
              </w:rPr>
              <w:t>The student in an excellent way has demonstrated having developed a good understanding on the research topic. A c</w:t>
            </w:r>
            <w:r w:rsidR="00410145">
              <w:rPr>
                <w:sz w:val="18"/>
                <w:szCs w:val="18"/>
              </w:rPr>
              <w:t>lear rationale, RQ, aims and objectives</w:t>
            </w:r>
            <w:r>
              <w:rPr>
                <w:sz w:val="18"/>
                <w:szCs w:val="18"/>
              </w:rPr>
              <w:t xml:space="preserve"> were presented</w:t>
            </w:r>
            <w:r w:rsidR="00410145">
              <w:rPr>
                <w:sz w:val="18"/>
                <w:szCs w:val="18"/>
              </w:rPr>
              <w:t>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C3A12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73BC735E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CB25" w14:textId="1D244CA7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6379F5">
              <w:t>4</w:t>
            </w:r>
          </w:p>
        </w:tc>
      </w:tr>
      <w:tr w:rsidR="00980B90" w14:paraId="79A36093" w14:textId="77777777" w:rsidTr="00980B9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56F471C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3907BD16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8EDCC81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5CB770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7DED292" w14:textId="77777777" w:rsidTr="00694FC7">
        <w:trPr>
          <w:trHeight w:val="109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0C8D65" w14:textId="221297C6" w:rsidR="00410145" w:rsidRDefault="00B92CE3" w:rsidP="0041014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 student was able to identify relevant aspects from the literature and discuss these alongside the</w:t>
            </w:r>
            <w:r w:rsidR="006379F5">
              <w:rPr>
                <w:sz w:val="18"/>
                <w:szCs w:val="18"/>
              </w:rPr>
              <w:t xml:space="preserve"> </w:t>
            </w:r>
            <w:r>
              <w:rPr>
                <w:sz w:val="18"/>
                <w:szCs w:val="18"/>
              </w:rPr>
              <w:t xml:space="preserve">research findings. </w:t>
            </w:r>
            <w:r w:rsidR="006379F5">
              <w:rPr>
                <w:sz w:val="18"/>
                <w:szCs w:val="18"/>
              </w:rPr>
              <w:t>Analysis was done properly</w:t>
            </w:r>
          </w:p>
          <w:p w14:paraId="0BBCD759" w14:textId="148EDD99" w:rsidR="00980B90" w:rsidRPr="00980B90" w:rsidRDefault="00980B90" w:rsidP="00980B90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E3331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E1ED2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CB168" w14:textId="5B9BDB2B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E365D2">
              <w:t>4</w:t>
            </w:r>
          </w:p>
        </w:tc>
      </w:tr>
      <w:tr w:rsidR="00980B90" w14:paraId="0931EBCB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412B8A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1303AAD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247EE1F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C86C49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FD74B38" w14:textId="77777777" w:rsidTr="00980B9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3ED1CE" w14:textId="3EB47E2C" w:rsidR="006379F5" w:rsidRPr="00980B90" w:rsidRDefault="00B92CE3" w:rsidP="006379F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 student in an excellent way discussed and demonstrated having obtained a g</w:t>
            </w:r>
            <w:r w:rsidR="00410145">
              <w:rPr>
                <w:sz w:val="18"/>
                <w:szCs w:val="18"/>
              </w:rPr>
              <w:t xml:space="preserve">ood understanding on the </w:t>
            </w:r>
            <w:r>
              <w:rPr>
                <w:sz w:val="18"/>
                <w:szCs w:val="18"/>
              </w:rPr>
              <w:t>re</w:t>
            </w:r>
            <w:r w:rsidR="00410145">
              <w:rPr>
                <w:sz w:val="18"/>
                <w:szCs w:val="18"/>
              </w:rPr>
              <w:t>search method applied</w:t>
            </w:r>
            <w:r w:rsidR="006379F5">
              <w:rPr>
                <w:sz w:val="18"/>
                <w:szCs w:val="18"/>
              </w:rPr>
              <w:t>.</w:t>
            </w:r>
          </w:p>
          <w:p w14:paraId="5B2F911A" w14:textId="3E555BF9" w:rsidR="00980B90" w:rsidRPr="00980B90" w:rsidRDefault="00980B90" w:rsidP="00410145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E81CA" w14:textId="77777777" w:rsidR="00980B90" w:rsidRDefault="00980B90" w:rsidP="00980B9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525F91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12DD0" w14:textId="346CEEB7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E365D2">
              <w:t>3</w:t>
            </w:r>
          </w:p>
        </w:tc>
      </w:tr>
      <w:tr w:rsidR="00980B90" w14:paraId="0269B6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16D8833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20ED2E2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DBD177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A39471A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5F6E213" w14:textId="77777777" w:rsidTr="00980B9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6D645" w14:textId="2D5928B0" w:rsidR="00694FC7" w:rsidRPr="00980B90" w:rsidRDefault="00B92CE3" w:rsidP="00694FC7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dissertation followed a clear structure and coherent discussions were presented.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6ED68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148E8E8B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F2338" w14:textId="573F68B8" w:rsidR="00980B90" w:rsidRDefault="00B92CE3" w:rsidP="00980B90">
            <w:pPr>
              <w:spacing w:line="259" w:lineRule="auto"/>
              <w:ind w:left="97"/>
              <w:jc w:val="center"/>
            </w:pPr>
            <w:r>
              <w:t>15</w:t>
            </w:r>
          </w:p>
        </w:tc>
      </w:tr>
    </w:tbl>
    <w:p w14:paraId="40912935" w14:textId="0C4B741C" w:rsidR="00980B90" w:rsidRPr="00980B90" w:rsidRDefault="00980B90">
      <w:pPr>
        <w:ind w:left="9" w:right="113"/>
        <w:rPr>
          <w:color w:val="FFFFFF" w:themeColor="background1"/>
        </w:rPr>
      </w:pPr>
      <w:r w:rsidRPr="00980B90">
        <w:rPr>
          <w:color w:val="FFFFFF" w:themeColor="background1"/>
        </w:rPr>
        <w:t xml:space="preserve">This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5956"/>
        <w:gridCol w:w="2863"/>
        <w:gridCol w:w="628"/>
        <w:gridCol w:w="1219"/>
      </w:tblGrid>
      <w:tr w:rsidR="00980B90" w14:paraId="2BBB65AD" w14:textId="77777777" w:rsidTr="00684C3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 xml:space="preserve">Assessment marks are subject to ratification at the Exam Board.  These comments and marks are to give feedback on module work and are for guidance only until they are confirmed. )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16504" w14:textId="77777777" w:rsidR="00980B90" w:rsidRDefault="00980B90" w:rsidP="00684C30">
            <w:pPr>
              <w:spacing w:line="259" w:lineRule="auto"/>
              <w:ind w:right="496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100% </w:t>
            </w:r>
          </w:p>
          <w:p w14:paraId="13BBEE8D" w14:textId="0BA64156" w:rsidR="00684C30" w:rsidRDefault="00E365D2" w:rsidP="00684C30">
            <w:pPr>
              <w:spacing w:line="259" w:lineRule="auto"/>
              <w:ind w:right="496"/>
            </w:pPr>
            <w:r>
              <w:t>70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5E12F3FE" w14:textId="753D21FB" w:rsidR="00980B90" w:rsidRDefault="00980B90" w:rsidP="00980B90">
      <w:pPr>
        <w:spacing w:after="0"/>
        <w:ind w:left="298"/>
        <w:sectPr w:rsidR="00980B90" w:rsidSect="001D4BD1">
          <w:footerReference w:type="even" r:id="rId7"/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AFE3FA" w14:textId="77777777" w:rsidR="002B04A6" w:rsidRDefault="002B04A6" w:rsidP="00980B90"/>
    <w:sectPr w:rsidR="002B04A6" w:rsidSect="001D4BD1">
      <w:footerReference w:type="even" r:id="rId10"/>
      <w:footerReference w:type="default" r:id="rId11"/>
      <w:footerReference w:type="first" r:id="rId12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B4DD55" w14:textId="77777777" w:rsidR="00F54C20" w:rsidRDefault="00F54C20">
      <w:pPr>
        <w:spacing w:after="0" w:line="240" w:lineRule="auto"/>
      </w:pPr>
      <w:r>
        <w:separator/>
      </w:r>
    </w:p>
  </w:endnote>
  <w:endnote w:type="continuationSeparator" w:id="0">
    <w:p w14:paraId="1DCC991F" w14:textId="77777777" w:rsidR="00F54C20" w:rsidRDefault="00F54C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7B35E2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CCEE157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4AA38B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0470B071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C32B95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86BD390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7F9F9" w14:textId="77777777" w:rsidR="00411F53" w:rsidRDefault="00411F53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1B5583" w14:textId="77777777" w:rsidR="00411F53" w:rsidRDefault="00411F53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A0AB48" w14:textId="77777777" w:rsidR="00F54C20" w:rsidRDefault="00F54C20">
      <w:pPr>
        <w:spacing w:after="0" w:line="240" w:lineRule="auto"/>
      </w:pPr>
      <w:r>
        <w:separator/>
      </w:r>
    </w:p>
  </w:footnote>
  <w:footnote w:type="continuationSeparator" w:id="0">
    <w:p w14:paraId="30F8DB75" w14:textId="77777777" w:rsidR="00F54C20" w:rsidRDefault="00F54C2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A083B"/>
    <w:rsid w:val="000C39D5"/>
    <w:rsid w:val="001A055F"/>
    <w:rsid w:val="001D4BD1"/>
    <w:rsid w:val="002B04A6"/>
    <w:rsid w:val="003473F9"/>
    <w:rsid w:val="00410145"/>
    <w:rsid w:val="00411F53"/>
    <w:rsid w:val="004528E6"/>
    <w:rsid w:val="004F49C5"/>
    <w:rsid w:val="00562B77"/>
    <w:rsid w:val="006205AC"/>
    <w:rsid w:val="00633887"/>
    <w:rsid w:val="006379F5"/>
    <w:rsid w:val="00684C30"/>
    <w:rsid w:val="00694FC7"/>
    <w:rsid w:val="006D10F7"/>
    <w:rsid w:val="00851D37"/>
    <w:rsid w:val="008E6E8B"/>
    <w:rsid w:val="00980B90"/>
    <w:rsid w:val="00A14DB5"/>
    <w:rsid w:val="00A67026"/>
    <w:rsid w:val="00B448F0"/>
    <w:rsid w:val="00B92CE3"/>
    <w:rsid w:val="00C12619"/>
    <w:rsid w:val="00D331E8"/>
    <w:rsid w:val="00D71342"/>
    <w:rsid w:val="00E247BD"/>
    <w:rsid w:val="00E365D2"/>
    <w:rsid w:val="00E4797A"/>
    <w:rsid w:val="00EA78FB"/>
    <w:rsid w:val="00F42224"/>
    <w:rsid w:val="00F54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0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Soban Sadiq</cp:lastModifiedBy>
  <cp:revision>9</cp:revision>
  <dcterms:created xsi:type="dcterms:W3CDTF">2024-02-23T18:59:00Z</dcterms:created>
  <dcterms:modified xsi:type="dcterms:W3CDTF">2024-07-05T10:13:00Z</dcterms:modified>
</cp:coreProperties>
</file>