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38B44" w14:textId="77777777" w:rsidR="00BF0DED" w:rsidRDefault="00BF0DED">
      <w:pPr>
        <w:rPr>
          <w:b/>
          <w:bCs/>
          <w:i/>
          <w:iCs/>
          <w:u w:val="single"/>
        </w:rPr>
      </w:pPr>
    </w:p>
    <w:p w14:paraId="2857CBFC" w14:textId="7E6F17F5" w:rsidR="00703BB5" w:rsidRDefault="004A5B3B" w:rsidP="00512F20">
      <w:r>
        <w:t xml:space="preserve">It might be helpful to have these questions in front of you while watching the lecture. </w:t>
      </w:r>
    </w:p>
    <w:p w14:paraId="06F6FE94" w14:textId="77777777" w:rsidR="004A5B3B" w:rsidRDefault="004A5B3B" w:rsidP="00512F20"/>
    <w:p w14:paraId="30397100" w14:textId="4C2D6491" w:rsidR="009A1462" w:rsidRDefault="000E393A" w:rsidP="004A5B3B">
      <w:pPr>
        <w:pStyle w:val="ListParagraph"/>
        <w:numPr>
          <w:ilvl w:val="0"/>
          <w:numId w:val="4"/>
        </w:numPr>
      </w:pPr>
      <w:r>
        <w:t xml:space="preserve">What are the </w:t>
      </w:r>
      <w:r w:rsidR="00005A00">
        <w:t xml:space="preserve">main </w:t>
      </w:r>
      <w:r>
        <w:t>differences</w:t>
      </w:r>
      <w:r w:rsidR="001A3980">
        <w:t xml:space="preserve"> that Prof. Daniel Schwartz </w:t>
      </w:r>
      <w:r w:rsidR="00A6710A">
        <w:t>puts forward</w:t>
      </w:r>
      <w:r>
        <w:t xml:space="preserve"> between </w:t>
      </w:r>
      <w:r w:rsidR="00F91FB0">
        <w:t>1 &amp; 2 Maccabees</w:t>
      </w:r>
      <w:r w:rsidR="009A1462">
        <w:t>?</w:t>
      </w:r>
    </w:p>
    <w:p w14:paraId="68335EB4" w14:textId="3D1A4DDE" w:rsidR="009A1462" w:rsidRDefault="009A1462" w:rsidP="00512F20"/>
    <w:p w14:paraId="352A128B" w14:textId="2A16309F" w:rsidR="004A5B3B" w:rsidRDefault="004A5B3B" w:rsidP="00512F20"/>
    <w:p w14:paraId="3053FA3C" w14:textId="20B3ABA9" w:rsidR="004A5B3B" w:rsidRDefault="004A5B3B" w:rsidP="00512F20"/>
    <w:p w14:paraId="27CD4066" w14:textId="082C3FE8" w:rsidR="004A5B3B" w:rsidRDefault="004A5B3B" w:rsidP="00512F20"/>
    <w:p w14:paraId="249C5943" w14:textId="1D1918BD" w:rsidR="004A5B3B" w:rsidRDefault="004A5B3B" w:rsidP="00512F20"/>
    <w:p w14:paraId="66D6C361" w14:textId="77777777" w:rsidR="004A5B3B" w:rsidRDefault="004A5B3B" w:rsidP="00512F20"/>
    <w:p w14:paraId="163B606F" w14:textId="3C520364" w:rsidR="00B17040" w:rsidRDefault="00EF0E29" w:rsidP="004A5B3B">
      <w:pPr>
        <w:pStyle w:val="ListParagraph"/>
        <w:numPr>
          <w:ilvl w:val="0"/>
          <w:numId w:val="4"/>
        </w:numPr>
      </w:pPr>
      <w:r>
        <w:t xml:space="preserve">How significant is it that 1 and 2 Maccabees were written </w:t>
      </w:r>
      <w:r w:rsidR="00B17040">
        <w:t>in different locations? It might be helpful here to think in terms of diaspora and Judea.</w:t>
      </w:r>
    </w:p>
    <w:p w14:paraId="3158EC1F" w14:textId="5AF67310" w:rsidR="00296E10" w:rsidRDefault="00296E10" w:rsidP="00296E10"/>
    <w:p w14:paraId="3BA9126A" w14:textId="60345209" w:rsidR="00296E10" w:rsidRDefault="00296E10" w:rsidP="00296E10"/>
    <w:p w14:paraId="523C01D4" w14:textId="631F04B2" w:rsidR="00296E10" w:rsidRDefault="00296E10" w:rsidP="00296E10"/>
    <w:p w14:paraId="380402F9" w14:textId="0CF2C9ED" w:rsidR="00296E10" w:rsidRDefault="00296E10" w:rsidP="00296E10"/>
    <w:p w14:paraId="593936CD" w14:textId="77777777" w:rsidR="00296E10" w:rsidRDefault="00296E10" w:rsidP="00296E10"/>
    <w:p w14:paraId="2B055737" w14:textId="02005129" w:rsidR="003C78AB" w:rsidRDefault="00296E10" w:rsidP="003C78AB">
      <w:pPr>
        <w:pStyle w:val="ListParagraph"/>
        <w:numPr>
          <w:ilvl w:val="0"/>
          <w:numId w:val="4"/>
        </w:numPr>
      </w:pPr>
      <w:r>
        <w:t>What is the difference in the way 1 &amp; 2 Maccabees depict martyrdom</w:t>
      </w:r>
      <w:r w:rsidR="002D1740">
        <w:t xml:space="preserve"> and resurrection?</w:t>
      </w:r>
    </w:p>
    <w:p w14:paraId="61363389" w14:textId="5A8CF5E3" w:rsidR="003C78AB" w:rsidRDefault="003C78AB" w:rsidP="003C78AB">
      <w:pPr>
        <w:ind w:left="360"/>
      </w:pPr>
    </w:p>
    <w:p w14:paraId="3D3CE520" w14:textId="77777777" w:rsidR="00B17040" w:rsidRDefault="00B17040" w:rsidP="00512F20"/>
    <w:p w14:paraId="12B10EE8" w14:textId="7EEF4BD3" w:rsidR="009E51CE" w:rsidRPr="00BF0DED" w:rsidRDefault="00D65F52" w:rsidP="00512F20">
      <w:r>
        <w:t xml:space="preserve"> </w:t>
      </w:r>
    </w:p>
    <w:sectPr w:rsidR="009E51CE" w:rsidRPr="00BF0DE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3AF49" w14:textId="77777777" w:rsidR="00761D90" w:rsidRDefault="00761D90" w:rsidP="00BF0DED">
      <w:pPr>
        <w:spacing w:after="0" w:line="240" w:lineRule="auto"/>
      </w:pPr>
      <w:r>
        <w:separator/>
      </w:r>
    </w:p>
  </w:endnote>
  <w:endnote w:type="continuationSeparator" w:id="0">
    <w:p w14:paraId="1FBCEAD2" w14:textId="77777777" w:rsidR="00761D90" w:rsidRDefault="00761D90" w:rsidP="00BF0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54BFB" w14:textId="77777777" w:rsidR="00761D90" w:rsidRDefault="00761D90" w:rsidP="00BF0DED">
      <w:pPr>
        <w:spacing w:after="0" w:line="240" w:lineRule="auto"/>
      </w:pPr>
      <w:r>
        <w:separator/>
      </w:r>
    </w:p>
  </w:footnote>
  <w:footnote w:type="continuationSeparator" w:id="0">
    <w:p w14:paraId="4270DF47" w14:textId="77777777" w:rsidR="00761D90" w:rsidRDefault="00761D90" w:rsidP="00BF0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8D830" w14:textId="55E9E636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>HPRS5008 / HPRS6008</w:t>
    </w:r>
  </w:p>
  <w:p w14:paraId="0931981C" w14:textId="6D316D57" w:rsidR="00BF0DED" w:rsidRPr="00BF0DED" w:rsidRDefault="00BF0DED" w:rsidP="00BF0DED">
    <w:pPr>
      <w:pStyle w:val="Header"/>
      <w:jc w:val="right"/>
      <w:rPr>
        <w:b/>
        <w:bCs/>
      </w:rPr>
    </w:pPr>
    <w:r w:rsidRPr="00BF0DED">
      <w:rPr>
        <w:b/>
        <w:bCs/>
      </w:rPr>
      <w:t xml:space="preserve">From Maccabees to Masada: Jews, Christians and Romans (167 BCE </w:t>
    </w:r>
    <w:r>
      <w:rPr>
        <w:b/>
        <w:bCs/>
      </w:rPr>
      <w:t>-</w:t>
    </w:r>
    <w:r w:rsidRPr="00BF0DED">
      <w:rPr>
        <w:b/>
        <w:bCs/>
      </w:rPr>
      <w:t xml:space="preserve"> 74 CE)</w:t>
    </w:r>
  </w:p>
  <w:p w14:paraId="6589872B" w14:textId="77777777" w:rsidR="00BF0DED" w:rsidRDefault="00BF0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709B7"/>
    <w:multiLevelType w:val="hybridMultilevel"/>
    <w:tmpl w:val="64D0E2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C528B"/>
    <w:multiLevelType w:val="hybridMultilevel"/>
    <w:tmpl w:val="A31846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415F7"/>
    <w:multiLevelType w:val="hybridMultilevel"/>
    <w:tmpl w:val="DB388F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94A86"/>
    <w:multiLevelType w:val="hybridMultilevel"/>
    <w:tmpl w:val="CDF818DE"/>
    <w:lvl w:ilvl="0" w:tplc="1E621A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DED"/>
    <w:rsid w:val="00004DA2"/>
    <w:rsid w:val="00005A00"/>
    <w:rsid w:val="00071BC1"/>
    <w:rsid w:val="000E393A"/>
    <w:rsid w:val="001646FF"/>
    <w:rsid w:val="001A3980"/>
    <w:rsid w:val="00296E10"/>
    <w:rsid w:val="002D1740"/>
    <w:rsid w:val="003C78AB"/>
    <w:rsid w:val="00443674"/>
    <w:rsid w:val="004A5B3B"/>
    <w:rsid w:val="00512F20"/>
    <w:rsid w:val="00615031"/>
    <w:rsid w:val="006877A7"/>
    <w:rsid w:val="00703BB5"/>
    <w:rsid w:val="00761D90"/>
    <w:rsid w:val="0082427D"/>
    <w:rsid w:val="009A1462"/>
    <w:rsid w:val="009E51CE"/>
    <w:rsid w:val="00A6710A"/>
    <w:rsid w:val="00A80C11"/>
    <w:rsid w:val="00A83D57"/>
    <w:rsid w:val="00AD4211"/>
    <w:rsid w:val="00B17040"/>
    <w:rsid w:val="00BB21C1"/>
    <w:rsid w:val="00BF0DED"/>
    <w:rsid w:val="00C448CC"/>
    <w:rsid w:val="00C73D23"/>
    <w:rsid w:val="00CC2AFE"/>
    <w:rsid w:val="00D65F52"/>
    <w:rsid w:val="00DD28B3"/>
    <w:rsid w:val="00EE7FE0"/>
    <w:rsid w:val="00EF0E29"/>
    <w:rsid w:val="00F91FB0"/>
    <w:rsid w:val="00FD5315"/>
    <w:rsid w:val="00FE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97CC1"/>
  <w15:chartTrackingRefBased/>
  <w15:docId w15:val="{5618DDE8-AA82-439B-AC42-2508EC002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DED"/>
  </w:style>
  <w:style w:type="paragraph" w:styleId="Footer">
    <w:name w:val="footer"/>
    <w:basedOn w:val="Normal"/>
    <w:link w:val="FooterChar"/>
    <w:uiPriority w:val="99"/>
    <w:unhideWhenUsed/>
    <w:rsid w:val="00BF0D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DED"/>
  </w:style>
  <w:style w:type="paragraph" w:styleId="ListParagraph">
    <w:name w:val="List Paragraph"/>
    <w:basedOn w:val="Normal"/>
    <w:uiPriority w:val="34"/>
    <w:qFormat/>
    <w:rsid w:val="00BF0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Keady</dc:creator>
  <cp:keywords/>
  <dc:description/>
  <cp:lastModifiedBy>Jessica Keady</cp:lastModifiedBy>
  <cp:revision>2</cp:revision>
  <dcterms:created xsi:type="dcterms:W3CDTF">2024-02-08T16:33:00Z</dcterms:created>
  <dcterms:modified xsi:type="dcterms:W3CDTF">2024-02-08T16:33:00Z</dcterms:modified>
</cp:coreProperties>
</file>