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8F5A4B1" w:rsidR="007C2CCC" w:rsidRDefault="00D279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Rhys Jones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08E8598A" w14:textId="576BE5F9" w:rsidR="00D2791A" w:rsidRPr="00D2791A" w:rsidRDefault="00D2791A" w:rsidP="00D279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2791A">
              <w:rPr>
                <w:rFonts w:asciiTheme="minorHAnsi" w:hAnsiTheme="minorHAnsi" w:cstheme="minorHAnsi"/>
                <w:b/>
                <w:color w:val="000000" w:themeColor="text1"/>
              </w:rPr>
              <w:t>Investigate, analyse and demonstrate the importance of</w:t>
            </w:r>
          </w:p>
          <w:p w14:paraId="3530B606" w14:textId="18E19B6B" w:rsidR="007C2CCC" w:rsidRDefault="00D2791A" w:rsidP="00D279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2791A">
              <w:rPr>
                <w:rFonts w:asciiTheme="minorHAnsi" w:hAnsiTheme="minorHAnsi" w:cstheme="minorHAnsi"/>
                <w:b/>
                <w:color w:val="000000" w:themeColor="text1"/>
              </w:rPr>
              <w:t>Network security and penetration testing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8E79F04" w:rsidR="007C2CCC" w:rsidRDefault="0056638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6AC0EDF" w:rsidR="007C2CCC" w:rsidRDefault="008914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C5BC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Applied </w:t>
            </w:r>
            <w:r w:rsidR="00EE4571" w:rsidRPr="00EC5BC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EC5BCB">
              <w:rPr>
                <w:rFonts w:asciiTheme="minorHAnsi" w:hAnsiTheme="minorHAnsi" w:cstheme="minorHAnsi"/>
                <w:b/>
                <w:color w:val="000000" w:themeColor="text1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491A">
              <w:rPr>
                <w:rFonts w:asciiTheme="minorHAnsi" w:hAnsiTheme="minorHAnsi" w:cstheme="minorHAnsi"/>
                <w:b/>
                <w:color w:val="000000" w:themeColor="text1"/>
              </w:rPr>
              <w:t>Survey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   </w:t>
            </w:r>
            <w:r w:rsidRPr="00B8491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0E2C073" w14:textId="7C32C74F" w:rsidR="004779D1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3151670" w14:textId="2254DD47" w:rsidR="00106915" w:rsidRDefault="008433D4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interesting topic but failed to complete the project to its full potential. </w:t>
            </w:r>
          </w:p>
          <w:p w14:paraId="01BD2CB8" w14:textId="77777777" w:rsidR="00106915" w:rsidRPr="00C2152E" w:rsidRDefault="00106915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2369747D" w:rsidR="00C146CC" w:rsidRPr="00C2152E" w:rsidRDefault="00C146CC" w:rsidP="0010691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3F68BA1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A2CB7B2" w14:textId="77777777" w:rsidR="00834A61" w:rsidRDefault="00834A61" w:rsidP="0010691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E7150BB" w14:textId="37CE0759" w:rsidR="00106915" w:rsidRDefault="008433D4" w:rsidP="0010691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31.5%</w:t>
            </w:r>
          </w:p>
          <w:p w14:paraId="10945948" w14:textId="308FF9DD" w:rsidR="00106915" w:rsidRPr="00C2152E" w:rsidRDefault="00106915" w:rsidP="0010691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B1C43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CA9C3EA" w14:textId="77777777" w:rsidR="00CB1C43" w:rsidRPr="00C2152E" w:rsidRDefault="00CB1C43" w:rsidP="00CB1C43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57CDBDCD" w14:textId="77777777" w:rsidR="00CB1C43" w:rsidRPr="00C2152E" w:rsidRDefault="00CB1C43" w:rsidP="00CB1C43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Overall, a lot of room for improvement. </w:t>
            </w:r>
            <w:r>
              <w:rPr>
                <w:rFonts w:ascii="Calibri" w:hAnsi="Calibri" w:cs="Calibri"/>
                <w:color w:val="000000"/>
                <w:lang w:eastAsia="en-GB"/>
              </w:rPr>
              <w:t>Aim and objectives lack clarity</w:t>
            </w:r>
            <w:r>
              <w:rPr>
                <w:rFonts w:asciiTheme="minorHAnsi" w:hAnsiTheme="minorHAnsi"/>
                <w:bCs/>
                <w:color w:val="000000" w:themeColor="text1"/>
              </w:rPr>
              <w:t>. More effort required. Only a scan targeting one victim was done. Could have focused on mitigating or proposing a mitigation on the vulnerabilities discovered during the scan.</w:t>
            </w:r>
          </w:p>
          <w:p w14:paraId="0AF73A7E" w14:textId="77777777" w:rsidR="00CB1C43" w:rsidRPr="00C2152E" w:rsidRDefault="00CB1C43" w:rsidP="00CB1C43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CB1C43" w:rsidRPr="00C2152E" w:rsidRDefault="00CB1C43" w:rsidP="00CB1C43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98B9F28" w14:textId="77777777" w:rsidR="00CB1C43" w:rsidRDefault="00CB1C43" w:rsidP="00CB1C43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C65A1E4" w14:textId="77777777" w:rsidR="00CB1C43" w:rsidRDefault="00CB1C43" w:rsidP="00CB1C43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0357978" w14:textId="320071EF" w:rsidR="00CB1C43" w:rsidRPr="00C2152E" w:rsidRDefault="00CB1C43" w:rsidP="00CB1C43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32</w:t>
            </w:r>
            <w:r w:rsidRPr="004924DF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0859D853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8C34970" w14:textId="77777777" w:rsidR="00B07F91" w:rsidRDefault="00B07F9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04006A6D" w:rsidR="00B07F91" w:rsidRPr="00C2152E" w:rsidRDefault="00CB1C43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Agreed Marks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D4BC3D3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A912B3E" w14:textId="77777777" w:rsidR="00B07F91" w:rsidRDefault="00B07F9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358509EA" w:rsidR="00B07F91" w:rsidRPr="00822126" w:rsidRDefault="00B07F91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822126">
              <w:rPr>
                <w:rFonts w:asciiTheme="minorHAnsi" w:hAnsiTheme="minorHAnsi"/>
                <w:b/>
                <w:bCs/>
                <w:color w:val="000000" w:themeColor="text1"/>
              </w:rPr>
              <w:t>32%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17446174" w:rsidR="002B7AB6" w:rsidRDefault="0019104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noProof/>
                <w:color w:val="000000" w:themeColor="text1"/>
              </w:rPr>
              <w:drawing>
                <wp:inline distT="0" distB="0" distL="0" distR="0" wp14:anchorId="355B6BB8" wp14:editId="0A983C9E">
                  <wp:extent cx="895238" cy="380952"/>
                  <wp:effectExtent l="0" t="0" r="635" b="63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1BABE7A" w:rsidR="002B7AB6" w:rsidRDefault="001F0AAA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</w:t>
            </w:r>
            <w:r w:rsidR="00D86FC7">
              <w:rPr>
                <w:rFonts w:asciiTheme="minorHAnsi" w:hAnsiTheme="minorHAnsi"/>
                <w:color w:val="000000" w:themeColor="text1"/>
              </w:rPr>
              <w:t>3</w:t>
            </w:r>
            <w:r>
              <w:rPr>
                <w:rFonts w:asciiTheme="minorHAnsi" w:hAnsiTheme="minorHAnsi"/>
                <w:color w:val="000000" w:themeColor="text1"/>
              </w:rPr>
              <w:t>/5/2022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20305813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E1614FF" w:rsidR="004779D1" w:rsidRPr="00C2152E" w:rsidRDefault="00C146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0B4194FD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06093425" w:rsidR="004779D1" w:rsidRPr="00C2152E" w:rsidRDefault="00C146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C0AC0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5BC5963C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6F3BD2" w14:textId="252E0D6B" w:rsidR="00BD5746" w:rsidRDefault="00BD574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</w:t>
            </w:r>
            <w:r w:rsidR="00FD4E4D">
              <w:rPr>
                <w:rFonts w:asciiTheme="minorHAnsi" w:hAnsiTheme="minorHAnsi"/>
                <w:color w:val="000000" w:themeColor="text1"/>
                <w:lang w:eastAsia="en-GB"/>
              </w:rPr>
              <w:t xml:space="preserve">failed to answer key question such as why this topic? What is the background? And how it will be achieved? </w:t>
            </w:r>
            <w:r w:rsidR="00106915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aim and title do not tie up. The objectives were not clear. </w:t>
            </w:r>
          </w:p>
          <w:p w14:paraId="37712A3A" w14:textId="1C0C85A1" w:rsidR="005C21B2" w:rsidRDefault="004151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AEE78A7" w14:textId="6C8D6B97" w:rsidR="00BD5746" w:rsidRDefault="003C0AC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Lit review section presented relevant topics but did not provide critical analysis or evaluation. A related work section would have been good.  </w:t>
            </w:r>
            <w:r w:rsidR="0028410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56DE4F33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036EBC00" w:rsidR="004779D1" w:rsidRPr="00C2152E" w:rsidRDefault="003C0A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449AF83D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2867C11" w14:textId="738B017F" w:rsidR="006D168E" w:rsidRDefault="00811371" w:rsidP="0091432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</w:t>
            </w:r>
            <w:r w:rsidR="005238BF">
              <w:rPr>
                <w:rFonts w:asciiTheme="minorHAnsi" w:hAnsiTheme="minorHAnsi"/>
                <w:color w:val="000000" w:themeColor="text1"/>
                <w:lang w:eastAsia="en-GB"/>
              </w:rPr>
              <w:t>:</w:t>
            </w:r>
            <w:r w:rsidR="0091432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C0AC0">
              <w:rPr>
                <w:rFonts w:asciiTheme="minorHAnsi" w:hAnsiTheme="minorHAnsi"/>
                <w:color w:val="000000" w:themeColor="text1"/>
                <w:lang w:eastAsia="en-GB"/>
              </w:rPr>
              <w:t xml:space="preserve">Generic RM was presented. Missed the opportunity to outline specific methodology used in this project. </w:t>
            </w: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1DAC92B5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22E66BB" w:rsidR="00782CF2" w:rsidRPr="00C2152E" w:rsidRDefault="005C7D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24D6ADD6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6BFFEDA4" w:rsidR="00782CF2" w:rsidRPr="00C2152E" w:rsidRDefault="00F04E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3B2C55CA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B449C9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</w:p>
          <w:p w14:paraId="0567F075" w14:textId="229786CD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66BB568" w14:textId="76A527A0" w:rsidR="006D168E" w:rsidRDefault="00A43ED8" w:rsidP="00523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No evaluation or analysis were presented. A number of screenshots were included but no explanation to why or how they are </w:t>
            </w:r>
            <w:r w:rsidR="00F04E1F">
              <w:rPr>
                <w:rFonts w:asciiTheme="minorHAnsi" w:hAnsiTheme="minorHAnsi"/>
                <w:color w:val="000000" w:themeColor="text1"/>
                <w:lang w:eastAsia="en-GB"/>
              </w:rPr>
              <w:t xml:space="preserve">useful? </w:t>
            </w:r>
          </w:p>
          <w:p w14:paraId="4C40C160" w14:textId="77777777" w:rsidR="00F04E1F" w:rsidRDefault="00F04E1F" w:rsidP="00523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114A0B31" w:rsidR="00AE5538" w:rsidRDefault="00F04E1F" w:rsidP="00523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real conclusion and recommendation</w:t>
            </w:r>
            <w:r w:rsidR="00B07F91">
              <w:rPr>
                <w:rFonts w:asciiTheme="minorHAnsi" w:hAnsiTheme="minorHAnsi"/>
                <w:color w:val="000000" w:themeColor="text1"/>
                <w:lang w:eastAsia="en-GB"/>
              </w:rPr>
              <w:t>, just a brief statement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were presented. 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1CB07A7D" w:rsidR="00782CF2" w:rsidRPr="00C2152E" w:rsidRDefault="005D03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5D2B2707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28410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D03AE">
              <w:rPr>
                <w:rFonts w:asciiTheme="minorHAnsi" w:hAnsiTheme="minorHAnsi"/>
                <w:color w:val="000000" w:themeColor="text1"/>
                <w:lang w:eastAsia="en-GB"/>
              </w:rPr>
              <w:t xml:space="preserve">Number of screenshots were included without any explanation. </w:t>
            </w:r>
            <w:r w:rsidR="009439B0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E73085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44EDC4FD" w:rsidR="00782CF2" w:rsidRPr="00C2152E" w:rsidRDefault="00947B4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B3D523A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6D6F6C86" w:rsidR="00782CF2" w:rsidRPr="00C2152E" w:rsidRDefault="00947B4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5232101" w14:textId="77777777" w:rsidR="007C2CCC" w:rsidRDefault="00AA2B51" w:rsidP="00D54E0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  <w:p w14:paraId="0B0F98A6" w14:textId="1342C7E1" w:rsidR="00E66EEE" w:rsidRDefault="00947B43" w:rsidP="00D54E0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Very basic level of reflection was provided. </w:t>
            </w:r>
          </w:p>
          <w:p w14:paraId="2572D0D5" w14:textId="77777777" w:rsidR="00E66EEE" w:rsidRDefault="00E66EEE" w:rsidP="00D54E0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339A0481" w:rsidR="005B013C" w:rsidRPr="00D54E07" w:rsidRDefault="00E66EEE" w:rsidP="00D54E0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Report structure was OK. You should proof read before submitting, a lot typos and spelling mistakes. Avoid writing in first person “I”. Only in reflection section you can writing in first person. 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43E7A74F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68CE9A87" w:rsidR="00782CF2" w:rsidRPr="00C2152E" w:rsidRDefault="008433D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31.5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BC800E" w14:textId="77777777" w:rsidR="00156AFF" w:rsidRDefault="00156AFF" w:rsidP="002B7AB6">
      <w:r>
        <w:separator/>
      </w:r>
    </w:p>
  </w:endnote>
  <w:endnote w:type="continuationSeparator" w:id="0">
    <w:p w14:paraId="39E2AD17" w14:textId="77777777" w:rsidR="00156AFF" w:rsidRDefault="00156AFF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89FFA4" w14:textId="77777777" w:rsidR="00156AFF" w:rsidRDefault="00156AFF" w:rsidP="002B7AB6">
      <w:r>
        <w:separator/>
      </w:r>
    </w:p>
  </w:footnote>
  <w:footnote w:type="continuationSeparator" w:id="0">
    <w:p w14:paraId="204CF1EF" w14:textId="77777777" w:rsidR="00156AFF" w:rsidRDefault="00156AFF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180"/>
    <w:rsid w:val="00022222"/>
    <w:rsid w:val="0006611F"/>
    <w:rsid w:val="00091A67"/>
    <w:rsid w:val="000F7A4A"/>
    <w:rsid w:val="00106915"/>
    <w:rsid w:val="00125730"/>
    <w:rsid w:val="00156AFF"/>
    <w:rsid w:val="0019104D"/>
    <w:rsid w:val="001D0DDD"/>
    <w:rsid w:val="001F0AAA"/>
    <w:rsid w:val="00242112"/>
    <w:rsid w:val="00253402"/>
    <w:rsid w:val="0028077B"/>
    <w:rsid w:val="0028410B"/>
    <w:rsid w:val="002B7AB6"/>
    <w:rsid w:val="00356276"/>
    <w:rsid w:val="00386056"/>
    <w:rsid w:val="00391751"/>
    <w:rsid w:val="003C0AC0"/>
    <w:rsid w:val="003E5437"/>
    <w:rsid w:val="003F049D"/>
    <w:rsid w:val="00415183"/>
    <w:rsid w:val="00461843"/>
    <w:rsid w:val="004779D1"/>
    <w:rsid w:val="004A3129"/>
    <w:rsid w:val="004C6AF7"/>
    <w:rsid w:val="00521350"/>
    <w:rsid w:val="005238BF"/>
    <w:rsid w:val="00536F2C"/>
    <w:rsid w:val="00566383"/>
    <w:rsid w:val="00576B2C"/>
    <w:rsid w:val="005B013C"/>
    <w:rsid w:val="005C21B2"/>
    <w:rsid w:val="005C79DB"/>
    <w:rsid w:val="005C7D17"/>
    <w:rsid w:val="005D03AE"/>
    <w:rsid w:val="005D45E2"/>
    <w:rsid w:val="006363DD"/>
    <w:rsid w:val="006530D2"/>
    <w:rsid w:val="00657D0D"/>
    <w:rsid w:val="006645F5"/>
    <w:rsid w:val="0066504B"/>
    <w:rsid w:val="006C04CE"/>
    <w:rsid w:val="006D168E"/>
    <w:rsid w:val="0070724B"/>
    <w:rsid w:val="00782CF2"/>
    <w:rsid w:val="007C2CCC"/>
    <w:rsid w:val="007C5EED"/>
    <w:rsid w:val="007D24D5"/>
    <w:rsid w:val="007E5836"/>
    <w:rsid w:val="00811371"/>
    <w:rsid w:val="00822126"/>
    <w:rsid w:val="00826C38"/>
    <w:rsid w:val="00826F79"/>
    <w:rsid w:val="00834A61"/>
    <w:rsid w:val="00836003"/>
    <w:rsid w:val="008433D4"/>
    <w:rsid w:val="00866E85"/>
    <w:rsid w:val="008914A5"/>
    <w:rsid w:val="008B05C1"/>
    <w:rsid w:val="008B67FF"/>
    <w:rsid w:val="008D4A65"/>
    <w:rsid w:val="0091432E"/>
    <w:rsid w:val="009439B0"/>
    <w:rsid w:val="00947B43"/>
    <w:rsid w:val="009E130B"/>
    <w:rsid w:val="009F37CB"/>
    <w:rsid w:val="00A151E5"/>
    <w:rsid w:val="00A16A6A"/>
    <w:rsid w:val="00A4064E"/>
    <w:rsid w:val="00A43ED8"/>
    <w:rsid w:val="00A47A6B"/>
    <w:rsid w:val="00A61D46"/>
    <w:rsid w:val="00A736BA"/>
    <w:rsid w:val="00A97E4D"/>
    <w:rsid w:val="00AA2B51"/>
    <w:rsid w:val="00AB34FE"/>
    <w:rsid w:val="00AE5538"/>
    <w:rsid w:val="00B04E8B"/>
    <w:rsid w:val="00B068DB"/>
    <w:rsid w:val="00B07F91"/>
    <w:rsid w:val="00B27A16"/>
    <w:rsid w:val="00B449C9"/>
    <w:rsid w:val="00B8491A"/>
    <w:rsid w:val="00BD5746"/>
    <w:rsid w:val="00BD57FD"/>
    <w:rsid w:val="00C146CC"/>
    <w:rsid w:val="00C2152E"/>
    <w:rsid w:val="00C60A27"/>
    <w:rsid w:val="00CB1C43"/>
    <w:rsid w:val="00CC4C41"/>
    <w:rsid w:val="00CD2262"/>
    <w:rsid w:val="00CF3983"/>
    <w:rsid w:val="00D2791A"/>
    <w:rsid w:val="00D54E07"/>
    <w:rsid w:val="00D86FC7"/>
    <w:rsid w:val="00D87BAB"/>
    <w:rsid w:val="00DA19AD"/>
    <w:rsid w:val="00DC4953"/>
    <w:rsid w:val="00E1157B"/>
    <w:rsid w:val="00E47902"/>
    <w:rsid w:val="00E66EEE"/>
    <w:rsid w:val="00E941A3"/>
    <w:rsid w:val="00E96A44"/>
    <w:rsid w:val="00EB38BD"/>
    <w:rsid w:val="00EC5469"/>
    <w:rsid w:val="00EC5BCB"/>
    <w:rsid w:val="00EE0FE1"/>
    <w:rsid w:val="00EE4571"/>
    <w:rsid w:val="00F04E1F"/>
    <w:rsid w:val="00F14758"/>
    <w:rsid w:val="00F5707A"/>
    <w:rsid w:val="00FD4E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857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4</Pages>
  <Words>435</Words>
  <Characters>2484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14</cp:revision>
  <cp:lastPrinted>2013-09-25T13:22:00Z</cp:lastPrinted>
  <dcterms:created xsi:type="dcterms:W3CDTF">2022-05-23T22:06:00Z</dcterms:created>
  <dcterms:modified xsi:type="dcterms:W3CDTF">2022-05-24T18:18:00Z</dcterms:modified>
</cp:coreProperties>
</file>