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01047263"/>
        <w:docPartObj>
          <w:docPartGallery w:val="Cover Pages"/>
          <w:docPartUnique/>
        </w:docPartObj>
      </w:sdtPr>
      <w:sdtEndPr>
        <w:rPr>
          <w:b/>
          <w:bCs/>
          <w:sz w:val="24"/>
          <w:szCs w:val="24"/>
        </w:rPr>
      </w:sdtEndPr>
      <w:sdtContent>
        <w:p w14:paraId="0E5A5B18" w14:textId="76CC54D8" w:rsidR="00290ECB" w:rsidRDefault="00290EC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B65617D" wp14:editId="3B59D3F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A8BF0B3" w14:textId="282B16E7" w:rsidR="00290ECB" w:rsidRDefault="00D830B8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VIVTOR NASINDA </w:t>
                                      </w:r>
                                      <w:proofErr w:type="gramStart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(</w:t>
                                      </w:r>
                                      <w:proofErr w:type="spellStart"/>
                                      <w:proofErr w:type="gramEnd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Lecturer:Lisa</w:t>
                                      </w:r>
                                      <w:proofErr w:type="spellEnd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Kni</w:t>
                                      </w:r>
                                      <w:r w:rsidR="00C35213">
                                        <w:rPr>
                                          <w:color w:val="FFFFFF" w:themeColor="background1"/>
                                        </w:rPr>
                                        <w:t>ght</w:t>
                                      </w:r>
                                    </w:p>
                                  </w:sdtContent>
                                </w:sdt>
                                <w:p w14:paraId="759DCEB4" w14:textId="4D8BDCC4" w:rsidR="00290ECB" w:rsidRDefault="002275B2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D2238D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BMBM6012</w:t>
                                      </w:r>
                                    </w:sdtContent>
                                  </w:sdt>
                                  <w:r w:rsidR="00290ECB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75752C">
                                        <w:rPr>
                                          <w:color w:val="FFFFFF" w:themeColor="background1"/>
                                        </w:rPr>
                                        <w:t>1204044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07CAFEA" w14:textId="4B5E184F" w:rsidR="00290ECB" w:rsidRDefault="00290ECB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LEADING AND DEVELOPING PEOPLE</w:t>
                                      </w:r>
                                    </w:p>
                                  </w:sdtContent>
                                </w:sdt>
                                <w:p w14:paraId="43B12B8B" w14:textId="44C89B1C" w:rsidR="0058734E" w:rsidRDefault="0058734E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</w:p>
                                <w:p w14:paraId="37004A65" w14:textId="530938A4" w:rsidR="0058734E" w:rsidRDefault="0058734E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t>a</w:t>
                                  </w:r>
                                  <w:r w:rsidR="00A106F3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t>ssignment 1</w:t>
                                  </w:r>
                                </w:p>
                                <w:p w14:paraId="3656872D" w14:textId="77777777" w:rsidR="0058734E" w:rsidRDefault="0058734E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</w:p>
                                <w:p w14:paraId="1C9FAE28" w14:textId="69C55C1B" w:rsidR="0058734E" w:rsidRDefault="0058734E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B65617D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4A8BF0B3" w14:textId="282B16E7" w:rsidR="00290ECB" w:rsidRDefault="00D830B8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 xml:space="preserve">VIVTOR NASINDA </w:t>
                                </w:r>
                                <w:proofErr w:type="gramStart"/>
                                <w:r>
                                  <w:rPr>
                                    <w:color w:val="FFFFFF" w:themeColor="background1"/>
                                  </w:rPr>
                                  <w:t xml:space="preserve">   (</w:t>
                                </w:r>
                                <w:proofErr w:type="spellStart"/>
                                <w:proofErr w:type="gramEnd"/>
                                <w:r>
                                  <w:rPr>
                                    <w:color w:val="FFFFFF" w:themeColor="background1"/>
                                  </w:rPr>
                                  <w:t>Lecturer:Lisa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</w:rPr>
                                  <w:t xml:space="preserve"> Kni</w:t>
                                </w:r>
                                <w:r w:rsidR="00C35213">
                                  <w:rPr>
                                    <w:color w:val="FFFFFF" w:themeColor="background1"/>
                                  </w:rPr>
                                  <w:t>ght</w:t>
                                </w:r>
                              </w:p>
                            </w:sdtContent>
                          </w:sdt>
                          <w:p w14:paraId="759DCEB4" w14:textId="4D8BDCC4" w:rsidR="00290ECB" w:rsidRDefault="002275B2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D2238D">
                                  <w:rPr>
                                    <w:caps/>
                                    <w:color w:val="FFFFFF" w:themeColor="background1"/>
                                  </w:rPr>
                                  <w:t>BMBM6012</w:t>
                                </w:r>
                              </w:sdtContent>
                            </w:sdt>
                            <w:r w:rsidR="00290ECB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75752C">
                                  <w:rPr>
                                    <w:color w:val="FFFFFF" w:themeColor="background1"/>
                                  </w:rPr>
                                  <w:t>1204044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707CAFEA" w14:textId="4B5E184F" w:rsidR="00290ECB" w:rsidRDefault="00290ECB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LEADING AND DEVELOPING PEOPLE</w:t>
                                </w:r>
                              </w:p>
                            </w:sdtContent>
                          </w:sdt>
                          <w:p w14:paraId="43B12B8B" w14:textId="44C89B1C" w:rsidR="0058734E" w:rsidRDefault="0058734E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</w:p>
                          <w:p w14:paraId="37004A65" w14:textId="530938A4" w:rsidR="0058734E" w:rsidRDefault="0058734E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t>a</w:t>
                            </w:r>
                            <w:r w:rsidR="00A106F3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t>ssignment 1</w:t>
                            </w:r>
                          </w:p>
                          <w:p w14:paraId="3656872D" w14:textId="77777777" w:rsidR="0058734E" w:rsidRDefault="0058734E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</w:p>
                          <w:p w14:paraId="1C9FAE28" w14:textId="69C55C1B" w:rsidR="0058734E" w:rsidRDefault="0058734E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75CEE7B" w14:textId="6B803F43" w:rsidR="00290ECB" w:rsidRDefault="00290ECB" w:rsidP="00E14FCD">
          <w:pPr>
            <w:jc w:val="right"/>
            <w:rPr>
              <w:b/>
              <w:bCs/>
              <w:sz w:val="24"/>
              <w:szCs w:val="24"/>
            </w:rPr>
          </w:pPr>
          <w:r>
            <w:rPr>
              <w:b/>
              <w:bCs/>
              <w:sz w:val="24"/>
              <w:szCs w:val="24"/>
            </w:rPr>
            <w:br w:type="page"/>
          </w:r>
        </w:p>
      </w:sdtContent>
    </w:sdt>
    <w:p w14:paraId="25E9E907" w14:textId="77777777" w:rsidR="00290ECB" w:rsidRDefault="00290ECB">
      <w:pPr>
        <w:rPr>
          <w:b/>
          <w:bCs/>
          <w:sz w:val="24"/>
          <w:szCs w:val="24"/>
        </w:rPr>
      </w:pPr>
    </w:p>
    <w:p w14:paraId="3D17CC2B" w14:textId="77777777" w:rsidR="00290ECB" w:rsidRDefault="00290ECB">
      <w:pPr>
        <w:rPr>
          <w:b/>
          <w:bCs/>
          <w:sz w:val="24"/>
          <w:szCs w:val="24"/>
        </w:rPr>
      </w:pPr>
    </w:p>
    <w:p w14:paraId="082FA958" w14:textId="77777777" w:rsidR="00290ECB" w:rsidRDefault="00290ECB">
      <w:pPr>
        <w:rPr>
          <w:b/>
          <w:bCs/>
          <w:sz w:val="24"/>
          <w:szCs w:val="24"/>
        </w:rPr>
      </w:pPr>
    </w:p>
    <w:p w14:paraId="044AF4E9" w14:textId="550050FC" w:rsidR="006723E3" w:rsidRPr="00935E96" w:rsidRDefault="006723E3" w:rsidP="00E14FCD">
      <w:pPr>
        <w:jc w:val="both"/>
        <w:rPr>
          <w:b/>
          <w:bCs/>
          <w:sz w:val="24"/>
          <w:szCs w:val="24"/>
        </w:rPr>
      </w:pPr>
      <w:r w:rsidRPr="00935E96">
        <w:rPr>
          <w:b/>
          <w:bCs/>
          <w:sz w:val="24"/>
          <w:szCs w:val="24"/>
        </w:rPr>
        <w:t>INTRODUCTION</w:t>
      </w:r>
    </w:p>
    <w:p w14:paraId="4EA5D7BC" w14:textId="77777777" w:rsidR="00BB6F38" w:rsidRDefault="006723E3" w:rsidP="00E14FC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assignment aims to give a critical analysis of approach to leadership </w:t>
      </w:r>
      <w:r w:rsidR="00EE1F14">
        <w:rPr>
          <w:sz w:val="24"/>
          <w:szCs w:val="24"/>
        </w:rPr>
        <w:t>in</w:t>
      </w:r>
      <w:r>
        <w:rPr>
          <w:sz w:val="24"/>
          <w:szCs w:val="24"/>
        </w:rPr>
        <w:t xml:space="preserve"> dealing with </w:t>
      </w:r>
    </w:p>
    <w:p w14:paraId="6DA39091" w14:textId="0C7DBC1A" w:rsidR="00DA4EF1" w:rsidRDefault="006723E3" w:rsidP="00E14FC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complexity and fostering innovation, </w:t>
      </w:r>
      <w:r w:rsidR="00EE1F14">
        <w:rPr>
          <w:sz w:val="24"/>
          <w:szCs w:val="24"/>
        </w:rPr>
        <w:t>adaption,</w:t>
      </w:r>
      <w:r>
        <w:rPr>
          <w:sz w:val="24"/>
          <w:szCs w:val="24"/>
        </w:rPr>
        <w:t xml:space="preserve"> and high performance of a particular selected </w:t>
      </w:r>
    </w:p>
    <w:p w14:paraId="27C2B96A" w14:textId="77777777" w:rsidR="00BB6F38" w:rsidRDefault="006723E3" w:rsidP="00E14FCD">
      <w:pPr>
        <w:jc w:val="both"/>
        <w:rPr>
          <w:sz w:val="24"/>
          <w:szCs w:val="24"/>
        </w:rPr>
      </w:pPr>
      <w:r>
        <w:rPr>
          <w:sz w:val="24"/>
          <w:szCs w:val="24"/>
        </w:rPr>
        <w:t>leader.</w:t>
      </w:r>
      <w:r w:rsidR="00EE1F14">
        <w:rPr>
          <w:sz w:val="24"/>
          <w:szCs w:val="24"/>
        </w:rPr>
        <w:t xml:space="preserve"> The assignment will further discuss how leadership can be exercised in a complex, </w:t>
      </w:r>
    </w:p>
    <w:p w14:paraId="39CB166D" w14:textId="77777777" w:rsidR="00BB6F38" w:rsidRDefault="00EE1F14" w:rsidP="00E14FC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independent world </w:t>
      </w:r>
      <w:r w:rsidR="00284104">
        <w:rPr>
          <w:sz w:val="24"/>
          <w:szCs w:val="24"/>
        </w:rPr>
        <w:t>to foster high performance, adaptation, and innovation.</w:t>
      </w:r>
      <w:r w:rsidR="00A75741">
        <w:rPr>
          <w:sz w:val="24"/>
          <w:szCs w:val="24"/>
        </w:rPr>
        <w:t xml:space="preserve"> D</w:t>
      </w:r>
      <w:r w:rsidR="00284104">
        <w:rPr>
          <w:sz w:val="24"/>
          <w:szCs w:val="24"/>
        </w:rPr>
        <w:t>iscussion</w:t>
      </w:r>
      <w:r w:rsidR="00A75741">
        <w:rPr>
          <w:sz w:val="24"/>
          <w:szCs w:val="24"/>
        </w:rPr>
        <w:t>s</w:t>
      </w:r>
      <w:r w:rsidR="00284104">
        <w:rPr>
          <w:sz w:val="24"/>
          <w:szCs w:val="24"/>
        </w:rPr>
        <w:t xml:space="preserve"> in </w:t>
      </w:r>
    </w:p>
    <w:p w14:paraId="0460E7FC" w14:textId="77777777" w:rsidR="00BB6F38" w:rsidRDefault="00284104" w:rsidP="00E14FCD">
      <w:pPr>
        <w:jc w:val="both"/>
        <w:rPr>
          <w:sz w:val="24"/>
          <w:szCs w:val="24"/>
        </w:rPr>
      </w:pPr>
      <w:r>
        <w:rPr>
          <w:sz w:val="24"/>
          <w:szCs w:val="24"/>
        </w:rPr>
        <w:t>this assignment will</w:t>
      </w:r>
      <w:r w:rsidR="00A75741">
        <w:rPr>
          <w:sz w:val="24"/>
          <w:szCs w:val="24"/>
        </w:rPr>
        <w:t xml:space="preserve"> </w:t>
      </w:r>
      <w:r w:rsidR="009D5449">
        <w:rPr>
          <w:sz w:val="24"/>
          <w:szCs w:val="24"/>
        </w:rPr>
        <w:t>also</w:t>
      </w:r>
      <w:r>
        <w:rPr>
          <w:sz w:val="24"/>
          <w:szCs w:val="24"/>
        </w:rPr>
        <w:t xml:space="preserve"> include </w:t>
      </w:r>
      <w:r w:rsidR="00381B79">
        <w:rPr>
          <w:sz w:val="24"/>
          <w:szCs w:val="24"/>
        </w:rPr>
        <w:t xml:space="preserve">the achievements of this selected leader in the world of </w:t>
      </w:r>
    </w:p>
    <w:p w14:paraId="4B0130A1" w14:textId="77777777" w:rsidR="00BB6F38" w:rsidRDefault="00381B79" w:rsidP="00E14FC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business, consideration of the complex operating environment in which this leader leads and </w:t>
      </w:r>
    </w:p>
    <w:p w14:paraId="0C334576" w14:textId="77777777" w:rsidR="00BB6F38" w:rsidRDefault="00381B79" w:rsidP="00E14FC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major contributors to this complexity in their industry. Furthermore, </w:t>
      </w:r>
      <w:r w:rsidR="00A75741">
        <w:rPr>
          <w:sz w:val="24"/>
          <w:szCs w:val="24"/>
        </w:rPr>
        <w:t xml:space="preserve">critical evaluation of </w:t>
      </w:r>
    </w:p>
    <w:p w14:paraId="63A4E8D3" w14:textId="77777777" w:rsidR="00BB6F38" w:rsidRDefault="00A75741" w:rsidP="00E14FC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their leadership approach in dealing with the complexity shall also be analysed within the </w:t>
      </w:r>
    </w:p>
    <w:p w14:paraId="18F5EE2D" w14:textId="25FC85C7" w:rsidR="006723E3" w:rsidRDefault="00A75741" w:rsidP="00E14FCD">
      <w:pPr>
        <w:jc w:val="both"/>
        <w:rPr>
          <w:sz w:val="24"/>
          <w:szCs w:val="24"/>
        </w:rPr>
      </w:pPr>
      <w:r>
        <w:rPr>
          <w:sz w:val="24"/>
          <w:szCs w:val="24"/>
        </w:rPr>
        <w:t>assignment.</w:t>
      </w:r>
    </w:p>
    <w:p w14:paraId="2B154E33" w14:textId="77777777" w:rsidR="00BB6F38" w:rsidRDefault="00F0229A" w:rsidP="00E14FCD">
      <w:pPr>
        <w:jc w:val="both"/>
        <w:rPr>
          <w:noProof/>
          <w:sz w:val="24"/>
          <w:szCs w:val="24"/>
        </w:rPr>
      </w:pPr>
      <w:r>
        <w:rPr>
          <w:sz w:val="24"/>
          <w:szCs w:val="24"/>
        </w:rPr>
        <w:t xml:space="preserve">According to </w:t>
      </w:r>
      <w:r w:rsidRPr="00F0229A">
        <w:rPr>
          <w:noProof/>
          <w:sz w:val="24"/>
          <w:szCs w:val="24"/>
        </w:rPr>
        <w:t>(Bennis,  and Nanus,1985)</w:t>
      </w:r>
      <w:r>
        <w:rPr>
          <w:noProof/>
          <w:sz w:val="24"/>
          <w:szCs w:val="24"/>
        </w:rPr>
        <w:t xml:space="preserve"> </w:t>
      </w:r>
      <w:r w:rsidR="00A4326E">
        <w:rPr>
          <w:noProof/>
          <w:sz w:val="24"/>
          <w:szCs w:val="24"/>
        </w:rPr>
        <w:t>staets that</w:t>
      </w:r>
      <w:r>
        <w:rPr>
          <w:noProof/>
          <w:sz w:val="24"/>
          <w:szCs w:val="24"/>
        </w:rPr>
        <w:t xml:space="preserve"> leadership </w:t>
      </w:r>
      <w:r w:rsidR="009E2306">
        <w:rPr>
          <w:noProof/>
          <w:sz w:val="24"/>
          <w:szCs w:val="24"/>
        </w:rPr>
        <w:t>is</w:t>
      </w:r>
      <w:r>
        <w:rPr>
          <w:noProof/>
          <w:sz w:val="24"/>
          <w:szCs w:val="24"/>
        </w:rPr>
        <w:t xml:space="preserve"> like the abominable snowman </w:t>
      </w:r>
    </w:p>
    <w:p w14:paraId="3CDBA875" w14:textId="77777777" w:rsidR="00BB6F38" w:rsidRDefault="00F0229A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who</w:t>
      </w:r>
      <w:r w:rsidR="003A6CF8">
        <w:rPr>
          <w:noProof/>
          <w:sz w:val="24"/>
          <w:szCs w:val="24"/>
        </w:rPr>
        <w:t>se footprints are everywhere but nowhere to be seen. This</w:t>
      </w:r>
      <w:r w:rsidR="0046200B">
        <w:rPr>
          <w:noProof/>
          <w:sz w:val="24"/>
          <w:szCs w:val="24"/>
        </w:rPr>
        <w:t xml:space="preserve"> quote or</w:t>
      </w:r>
      <w:r w:rsidR="003A6CF8">
        <w:rPr>
          <w:noProof/>
          <w:sz w:val="24"/>
          <w:szCs w:val="24"/>
        </w:rPr>
        <w:t xml:space="preserve"> decription</w:t>
      </w:r>
      <w:r w:rsidR="0046200B">
        <w:rPr>
          <w:noProof/>
          <w:sz w:val="24"/>
          <w:szCs w:val="24"/>
        </w:rPr>
        <w:t xml:space="preserve"> by Warren </w:t>
      </w:r>
    </w:p>
    <w:p w14:paraId="726B2B1D" w14:textId="77777777" w:rsidR="00FD22DD" w:rsidRDefault="0046200B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Bennis</w:t>
      </w:r>
      <w:r w:rsidR="003A6CF8">
        <w:rPr>
          <w:noProof/>
          <w:sz w:val="24"/>
          <w:szCs w:val="24"/>
        </w:rPr>
        <w:t xml:space="preserve"> fits the chosen leader for this assignment who is Mark Zukerb</w:t>
      </w:r>
      <w:r w:rsidR="005C3674">
        <w:rPr>
          <w:noProof/>
          <w:sz w:val="24"/>
          <w:szCs w:val="24"/>
        </w:rPr>
        <w:t>e</w:t>
      </w:r>
      <w:r w:rsidR="003A6CF8">
        <w:rPr>
          <w:noProof/>
          <w:sz w:val="24"/>
          <w:szCs w:val="24"/>
        </w:rPr>
        <w:t>rg</w:t>
      </w:r>
      <w:r>
        <w:rPr>
          <w:noProof/>
          <w:sz w:val="24"/>
          <w:szCs w:val="24"/>
        </w:rPr>
        <w:t>.</w:t>
      </w:r>
      <w:r w:rsidR="00A937B7">
        <w:rPr>
          <w:noProof/>
          <w:sz w:val="24"/>
          <w:szCs w:val="24"/>
        </w:rPr>
        <w:t xml:space="preserve"> Mark Zukerb</w:t>
      </w:r>
      <w:r w:rsidR="005C3674">
        <w:rPr>
          <w:noProof/>
          <w:sz w:val="24"/>
          <w:szCs w:val="24"/>
        </w:rPr>
        <w:t>e</w:t>
      </w:r>
      <w:r w:rsidR="00A937B7">
        <w:rPr>
          <w:noProof/>
          <w:sz w:val="24"/>
          <w:szCs w:val="24"/>
        </w:rPr>
        <w:t xml:space="preserve">rg is </w:t>
      </w:r>
    </w:p>
    <w:p w14:paraId="0DCB9B03" w14:textId="77777777" w:rsidR="00FD22DD" w:rsidRDefault="00A937B7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described an American media magnate, internet entrepreneur, and philanthropist. He is the </w:t>
      </w:r>
    </w:p>
    <w:p w14:paraId="30D2CB14" w14:textId="77777777" w:rsidR="00FD22DD" w:rsidRDefault="00A937B7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co-founder of social media website facebook</w:t>
      </w:r>
      <w:r w:rsidR="00E77BEB">
        <w:rPr>
          <w:noProof/>
          <w:sz w:val="24"/>
          <w:szCs w:val="24"/>
        </w:rPr>
        <w:t xml:space="preserve"> and its parent company Meta platforms of which </w:t>
      </w:r>
    </w:p>
    <w:p w14:paraId="50444196" w14:textId="77777777" w:rsidR="00FD22DD" w:rsidRDefault="00E77BEB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he is the chairperson, the chief excutive officer and the controlling shareholder</w:t>
      </w:r>
      <w:r w:rsidR="00FD22DD">
        <w:rPr>
          <w:noProof/>
          <w:sz w:val="24"/>
          <w:szCs w:val="24"/>
        </w:rPr>
        <w:t xml:space="preserve"> </w:t>
      </w:r>
      <w:r w:rsidR="00FD22DD" w:rsidRPr="004A51BB">
        <w:rPr>
          <w:noProof/>
          <w:sz w:val="24"/>
          <w:szCs w:val="24"/>
        </w:rPr>
        <w:t xml:space="preserve">(Zuckerberg, </w:t>
      </w:r>
    </w:p>
    <w:p w14:paraId="1EF2506E" w14:textId="77777777" w:rsidR="00FD22DD" w:rsidRDefault="00FD22DD" w:rsidP="00E14FCD">
      <w:pPr>
        <w:jc w:val="both"/>
        <w:rPr>
          <w:noProof/>
          <w:sz w:val="24"/>
          <w:szCs w:val="24"/>
        </w:rPr>
      </w:pPr>
      <w:r w:rsidRPr="004A51BB">
        <w:rPr>
          <w:noProof/>
          <w:sz w:val="24"/>
          <w:szCs w:val="24"/>
        </w:rPr>
        <w:t>2016)</w:t>
      </w:r>
      <w:r w:rsidR="00064A9F">
        <w:rPr>
          <w:noProof/>
          <w:sz w:val="24"/>
          <w:szCs w:val="24"/>
        </w:rPr>
        <w:t>.Marck Zukerb</w:t>
      </w:r>
      <w:r w:rsidR="007965BA">
        <w:rPr>
          <w:noProof/>
          <w:sz w:val="24"/>
          <w:szCs w:val="24"/>
        </w:rPr>
        <w:t>e</w:t>
      </w:r>
      <w:r w:rsidR="00064A9F">
        <w:rPr>
          <w:noProof/>
          <w:sz w:val="24"/>
          <w:szCs w:val="24"/>
        </w:rPr>
        <w:t xml:space="preserve">rg </w:t>
      </w:r>
      <w:r w:rsidR="009E2306">
        <w:rPr>
          <w:noProof/>
          <w:sz w:val="24"/>
          <w:szCs w:val="24"/>
        </w:rPr>
        <w:t>founded facebook in the year 2004 and stud</w:t>
      </w:r>
      <w:r w:rsidR="00C00C42">
        <w:rPr>
          <w:noProof/>
          <w:sz w:val="24"/>
          <w:szCs w:val="24"/>
        </w:rPr>
        <w:t xml:space="preserve">y reviews </w:t>
      </w:r>
      <w:r w:rsidR="00264611">
        <w:rPr>
          <w:noProof/>
          <w:sz w:val="24"/>
          <w:szCs w:val="24"/>
        </w:rPr>
        <w:t xml:space="preserve">Mark is one of </w:t>
      </w:r>
    </w:p>
    <w:p w14:paraId="2F524BB3" w14:textId="77777777" w:rsidR="00FD22DD" w:rsidRDefault="00264611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the business leader</w:t>
      </w:r>
      <w:r w:rsidR="00FB224F">
        <w:rPr>
          <w:noProof/>
          <w:sz w:val="24"/>
          <w:szCs w:val="24"/>
        </w:rPr>
        <w:t>s</w:t>
      </w:r>
      <w:r>
        <w:rPr>
          <w:noProof/>
          <w:sz w:val="24"/>
          <w:szCs w:val="24"/>
        </w:rPr>
        <w:t xml:space="preserve"> who has helped </w:t>
      </w:r>
      <w:r w:rsidR="004317D9">
        <w:rPr>
          <w:noProof/>
          <w:sz w:val="24"/>
          <w:szCs w:val="24"/>
        </w:rPr>
        <w:t xml:space="preserve">solve some of the world’s toughest challenges such as </w:t>
      </w:r>
    </w:p>
    <w:p w14:paraId="63F2B7C9" w14:textId="77777777" w:rsidR="00FD22DD" w:rsidRDefault="0078157F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eradicating disease, to improving eduction</w:t>
      </w:r>
      <w:r w:rsidR="005C1C17">
        <w:rPr>
          <w:noProof/>
          <w:sz w:val="24"/>
          <w:szCs w:val="24"/>
        </w:rPr>
        <w:t>,to remoforming the criminal justice</w:t>
      </w:r>
      <w:r w:rsidR="00FD22DD">
        <w:rPr>
          <w:noProof/>
          <w:sz w:val="24"/>
          <w:szCs w:val="24"/>
        </w:rPr>
        <w:t xml:space="preserve"> </w:t>
      </w:r>
      <w:r w:rsidR="00FD22DD" w:rsidRPr="004A51BB">
        <w:rPr>
          <w:noProof/>
          <w:sz w:val="24"/>
          <w:szCs w:val="24"/>
        </w:rPr>
        <w:t xml:space="preserve">(Kirkpatrick, </w:t>
      </w:r>
    </w:p>
    <w:p w14:paraId="11D2E7BB" w14:textId="77777777" w:rsidR="00FD22DD" w:rsidRDefault="00FD22DD" w:rsidP="00E14FCD">
      <w:pPr>
        <w:jc w:val="both"/>
        <w:rPr>
          <w:noProof/>
          <w:sz w:val="24"/>
          <w:szCs w:val="24"/>
        </w:rPr>
      </w:pPr>
      <w:r w:rsidRPr="004A51BB">
        <w:rPr>
          <w:noProof/>
          <w:sz w:val="24"/>
          <w:szCs w:val="24"/>
        </w:rPr>
        <w:t>2012)</w:t>
      </w:r>
      <w:r w:rsidR="00765810">
        <w:rPr>
          <w:noProof/>
          <w:sz w:val="24"/>
          <w:szCs w:val="24"/>
        </w:rPr>
        <w:t>.</w:t>
      </w:r>
      <w:r w:rsidR="00306753">
        <w:rPr>
          <w:noProof/>
          <w:sz w:val="24"/>
          <w:szCs w:val="24"/>
        </w:rPr>
        <w:t xml:space="preserve"> Mark Zukerb</w:t>
      </w:r>
      <w:r w:rsidR="00FB224F">
        <w:rPr>
          <w:noProof/>
          <w:sz w:val="24"/>
          <w:szCs w:val="24"/>
        </w:rPr>
        <w:t>e</w:t>
      </w:r>
      <w:r w:rsidR="00306753">
        <w:rPr>
          <w:noProof/>
          <w:sz w:val="24"/>
          <w:szCs w:val="24"/>
        </w:rPr>
        <w:t xml:space="preserve">rg is one of the </w:t>
      </w:r>
      <w:r w:rsidR="00362DBE">
        <w:rPr>
          <w:noProof/>
          <w:sz w:val="24"/>
          <w:szCs w:val="24"/>
        </w:rPr>
        <w:t>most reco</w:t>
      </w:r>
      <w:r w:rsidR="007C4ADF">
        <w:rPr>
          <w:noProof/>
          <w:sz w:val="24"/>
          <w:szCs w:val="24"/>
        </w:rPr>
        <w:t>gnisable entrepreneurs</w:t>
      </w:r>
      <w:r w:rsidR="007D788C">
        <w:rPr>
          <w:noProof/>
          <w:sz w:val="24"/>
          <w:szCs w:val="24"/>
        </w:rPr>
        <w:t xml:space="preserve"> in the technology </w:t>
      </w:r>
    </w:p>
    <w:p w14:paraId="10C51EB7" w14:textId="77777777" w:rsidR="00FD22DD" w:rsidRDefault="007D788C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business industry, </w:t>
      </w:r>
      <w:r w:rsidR="006703D9">
        <w:rPr>
          <w:noProof/>
          <w:sz w:val="24"/>
          <w:szCs w:val="24"/>
        </w:rPr>
        <w:t xml:space="preserve">the achievements </w:t>
      </w:r>
      <w:r w:rsidR="00560708">
        <w:rPr>
          <w:noProof/>
          <w:sz w:val="24"/>
          <w:szCs w:val="24"/>
        </w:rPr>
        <w:t xml:space="preserve">of his career has given the greatest wealth </w:t>
      </w:r>
      <w:r w:rsidR="00814506">
        <w:rPr>
          <w:noProof/>
          <w:sz w:val="24"/>
          <w:szCs w:val="24"/>
        </w:rPr>
        <w:t xml:space="preserve">and </w:t>
      </w:r>
    </w:p>
    <w:p w14:paraId="03A4FE85" w14:textId="77777777" w:rsidR="00FD22DD" w:rsidRDefault="00814506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international recognition which includes the honour of being named </w:t>
      </w:r>
      <w:r w:rsidR="00DB7001">
        <w:rPr>
          <w:noProof/>
          <w:sz w:val="24"/>
          <w:szCs w:val="24"/>
        </w:rPr>
        <w:t xml:space="preserve">the “times person of the </w:t>
      </w:r>
    </w:p>
    <w:p w14:paraId="7E758BF6" w14:textId="77777777" w:rsidR="00FD22DD" w:rsidRDefault="00DB7001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year 2010”</w:t>
      </w:r>
      <w:r w:rsidR="00ED0287">
        <w:rPr>
          <w:noProof/>
          <w:sz w:val="24"/>
          <w:szCs w:val="24"/>
        </w:rPr>
        <w:t xml:space="preserve">,the story of Mark’s life </w:t>
      </w:r>
      <w:r w:rsidR="001E6CB7">
        <w:rPr>
          <w:noProof/>
          <w:sz w:val="24"/>
          <w:szCs w:val="24"/>
        </w:rPr>
        <w:t>is not typic</w:t>
      </w:r>
      <w:r w:rsidR="0083304E">
        <w:rPr>
          <w:noProof/>
          <w:sz w:val="24"/>
          <w:szCs w:val="24"/>
        </w:rPr>
        <w:t>al</w:t>
      </w:r>
      <w:r w:rsidR="001E6CB7">
        <w:rPr>
          <w:noProof/>
          <w:sz w:val="24"/>
          <w:szCs w:val="24"/>
        </w:rPr>
        <w:t xml:space="preserve"> by any means, but mainly because </w:t>
      </w:r>
      <w:r w:rsidR="00A0756C">
        <w:rPr>
          <w:noProof/>
          <w:sz w:val="24"/>
          <w:szCs w:val="24"/>
        </w:rPr>
        <w:t xml:space="preserve">of his </w:t>
      </w:r>
    </w:p>
    <w:p w14:paraId="016667B3" w14:textId="6BC4F846" w:rsidR="00F0229A" w:rsidRDefault="00A0756C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tremendous suc</w:t>
      </w:r>
      <w:r w:rsidR="008200D5">
        <w:rPr>
          <w:noProof/>
          <w:sz w:val="24"/>
          <w:szCs w:val="24"/>
        </w:rPr>
        <w:t>cess within a short period of time</w:t>
      </w:r>
      <w:r w:rsidR="00C86F4B">
        <w:rPr>
          <w:noProof/>
          <w:sz w:val="24"/>
          <w:szCs w:val="24"/>
        </w:rPr>
        <w:t xml:space="preserve"> </w:t>
      </w:r>
      <w:r w:rsidR="00C86F4B" w:rsidRPr="008200D5">
        <w:rPr>
          <w:noProof/>
          <w:sz w:val="24"/>
          <w:szCs w:val="24"/>
        </w:rPr>
        <w:t>(Zuckerberg, and King Jr,  2018)</w:t>
      </w:r>
      <w:r w:rsidR="00C86F4B">
        <w:rPr>
          <w:noProof/>
          <w:sz w:val="24"/>
          <w:szCs w:val="24"/>
        </w:rPr>
        <w:t>.</w:t>
      </w:r>
    </w:p>
    <w:p w14:paraId="2C0806FE" w14:textId="77777777" w:rsidR="00FD22DD" w:rsidRDefault="001D3D8E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The acronym VUCA, stands for </w:t>
      </w:r>
      <w:r w:rsidR="00AA0AF0">
        <w:rPr>
          <w:noProof/>
          <w:sz w:val="24"/>
          <w:szCs w:val="24"/>
        </w:rPr>
        <w:t>volatility,</w:t>
      </w:r>
      <w:r w:rsidR="00380CEC">
        <w:rPr>
          <w:noProof/>
          <w:sz w:val="24"/>
          <w:szCs w:val="24"/>
        </w:rPr>
        <w:t xml:space="preserve"> uncertainity, complexity, and ambig</w:t>
      </w:r>
      <w:r w:rsidR="00BD7ED3">
        <w:rPr>
          <w:noProof/>
          <w:sz w:val="24"/>
          <w:szCs w:val="24"/>
        </w:rPr>
        <w:t>uity</w:t>
      </w:r>
      <w:r w:rsidR="005A2F09">
        <w:rPr>
          <w:noProof/>
          <w:sz w:val="24"/>
          <w:szCs w:val="24"/>
        </w:rPr>
        <w:t xml:space="preserve">. VUCA </w:t>
      </w:r>
    </w:p>
    <w:p w14:paraId="009D0987" w14:textId="77777777" w:rsidR="00FD22DD" w:rsidRDefault="002700AF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represents four different types of </w:t>
      </w:r>
      <w:r w:rsidR="00D7782B">
        <w:rPr>
          <w:noProof/>
          <w:sz w:val="24"/>
          <w:szCs w:val="24"/>
        </w:rPr>
        <w:t xml:space="preserve">challenges that are distinct and </w:t>
      </w:r>
      <w:r w:rsidR="009F150B">
        <w:rPr>
          <w:noProof/>
          <w:sz w:val="24"/>
          <w:szCs w:val="24"/>
        </w:rPr>
        <w:t xml:space="preserve">and that also demand four </w:t>
      </w:r>
    </w:p>
    <w:p w14:paraId="79511E86" w14:textId="77777777" w:rsidR="00FD22DD" w:rsidRDefault="009F150B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>different types of responses that are disti</w:t>
      </w:r>
      <w:r w:rsidR="002B594F">
        <w:rPr>
          <w:noProof/>
          <w:sz w:val="24"/>
          <w:szCs w:val="24"/>
        </w:rPr>
        <w:t>nct</w:t>
      </w:r>
      <w:r w:rsidR="006B3F1B">
        <w:rPr>
          <w:noProof/>
          <w:sz w:val="24"/>
          <w:szCs w:val="24"/>
        </w:rPr>
        <w:t>. V</w:t>
      </w:r>
      <w:r w:rsidR="00BA628F">
        <w:rPr>
          <w:noProof/>
          <w:sz w:val="24"/>
          <w:szCs w:val="24"/>
        </w:rPr>
        <w:t xml:space="preserve">UCA, is a term that </w:t>
      </w:r>
      <w:r w:rsidR="009B405F">
        <w:rPr>
          <w:noProof/>
          <w:sz w:val="24"/>
          <w:szCs w:val="24"/>
        </w:rPr>
        <w:t>reflects an increas</w:t>
      </w:r>
      <w:r w:rsidR="0041451A">
        <w:rPr>
          <w:noProof/>
          <w:sz w:val="24"/>
          <w:szCs w:val="24"/>
        </w:rPr>
        <w:t xml:space="preserve">ingly, </w:t>
      </w:r>
    </w:p>
    <w:p w14:paraId="64145C8E" w14:textId="77777777" w:rsidR="00FD22DD" w:rsidRDefault="0041451A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unstable rapidly changing </w:t>
      </w:r>
      <w:r w:rsidR="00FB5FF4">
        <w:rPr>
          <w:noProof/>
          <w:sz w:val="24"/>
          <w:szCs w:val="24"/>
        </w:rPr>
        <w:t>business world</w:t>
      </w:r>
      <w:r w:rsidR="00602C58">
        <w:rPr>
          <w:noProof/>
          <w:sz w:val="24"/>
          <w:szCs w:val="24"/>
        </w:rPr>
        <w:t>,</w:t>
      </w:r>
      <w:r w:rsidR="008F4783">
        <w:rPr>
          <w:noProof/>
          <w:sz w:val="24"/>
          <w:szCs w:val="24"/>
        </w:rPr>
        <w:t xml:space="preserve"> </w:t>
      </w:r>
      <w:r w:rsidR="00602C58">
        <w:rPr>
          <w:noProof/>
          <w:sz w:val="24"/>
          <w:szCs w:val="24"/>
        </w:rPr>
        <w:t>VUCA environment require Human Resour</w:t>
      </w:r>
      <w:r w:rsidR="00C77785">
        <w:rPr>
          <w:noProof/>
          <w:sz w:val="24"/>
          <w:szCs w:val="24"/>
        </w:rPr>
        <w:t xml:space="preserve">ce and </w:t>
      </w:r>
    </w:p>
    <w:p w14:paraId="4806781F" w14:textId="77777777" w:rsidR="00FD22DD" w:rsidRDefault="00C77785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talent management proffes</w:t>
      </w:r>
      <w:r w:rsidR="00A448C7">
        <w:rPr>
          <w:noProof/>
          <w:sz w:val="24"/>
          <w:szCs w:val="24"/>
        </w:rPr>
        <w:t>s</w:t>
      </w:r>
      <w:r>
        <w:rPr>
          <w:noProof/>
          <w:sz w:val="24"/>
          <w:szCs w:val="24"/>
        </w:rPr>
        <w:t>ionals</w:t>
      </w:r>
      <w:r w:rsidR="00A448C7">
        <w:rPr>
          <w:noProof/>
          <w:sz w:val="24"/>
          <w:szCs w:val="24"/>
        </w:rPr>
        <w:t xml:space="preserve"> to the</w:t>
      </w:r>
      <w:r w:rsidR="005812C7">
        <w:rPr>
          <w:noProof/>
          <w:sz w:val="24"/>
          <w:szCs w:val="24"/>
        </w:rPr>
        <w:t xml:space="preserve"> change</w:t>
      </w:r>
      <w:r w:rsidR="00A448C7">
        <w:rPr>
          <w:noProof/>
          <w:sz w:val="24"/>
          <w:szCs w:val="24"/>
        </w:rPr>
        <w:t xml:space="preserve"> focus </w:t>
      </w:r>
      <w:r w:rsidR="00BF7219">
        <w:rPr>
          <w:noProof/>
          <w:sz w:val="24"/>
          <w:szCs w:val="24"/>
        </w:rPr>
        <w:t xml:space="preserve">and methods of leadership </w:t>
      </w:r>
    </w:p>
    <w:p w14:paraId="233D3B69" w14:textId="77777777" w:rsidR="000862C9" w:rsidRDefault="00BF7219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development</w:t>
      </w:r>
      <w:sdt>
        <w:sdtPr>
          <w:rPr>
            <w:noProof/>
            <w:sz w:val="24"/>
            <w:szCs w:val="24"/>
          </w:rPr>
          <w:id w:val="-946471374"/>
          <w:citation/>
        </w:sdtPr>
        <w:sdtEndPr/>
        <w:sdtContent>
          <w:r>
            <w:rPr>
              <w:noProof/>
              <w:sz w:val="24"/>
              <w:szCs w:val="24"/>
            </w:rPr>
            <w:fldChar w:fldCharType="begin"/>
          </w:r>
          <w:r>
            <w:rPr>
              <w:noProof/>
              <w:sz w:val="24"/>
              <w:szCs w:val="24"/>
            </w:rPr>
            <w:instrText xml:space="preserve"> CITATION Law13 \l 2057 </w:instrText>
          </w:r>
          <w:r>
            <w:rPr>
              <w:noProof/>
              <w:sz w:val="24"/>
              <w:szCs w:val="24"/>
            </w:rPr>
            <w:fldChar w:fldCharType="separate"/>
          </w:r>
          <w:r w:rsidR="004A51BB">
            <w:rPr>
              <w:noProof/>
              <w:sz w:val="24"/>
              <w:szCs w:val="24"/>
            </w:rPr>
            <w:t xml:space="preserve"> </w:t>
          </w:r>
          <w:r w:rsidR="004A51BB" w:rsidRPr="004A51BB">
            <w:rPr>
              <w:noProof/>
              <w:sz w:val="24"/>
              <w:szCs w:val="24"/>
            </w:rPr>
            <w:t>(Lawrence, 2013)</w:t>
          </w:r>
          <w:r>
            <w:rPr>
              <w:noProof/>
              <w:sz w:val="24"/>
              <w:szCs w:val="24"/>
            </w:rPr>
            <w:fldChar w:fldCharType="end"/>
          </w:r>
        </w:sdtContent>
      </w:sdt>
      <w:r w:rsidR="00A659AB">
        <w:rPr>
          <w:noProof/>
          <w:sz w:val="24"/>
          <w:szCs w:val="24"/>
        </w:rPr>
        <w:t>.</w:t>
      </w:r>
      <w:r w:rsidR="00C77785">
        <w:rPr>
          <w:noProof/>
          <w:sz w:val="24"/>
          <w:szCs w:val="24"/>
        </w:rPr>
        <w:t xml:space="preserve"> </w:t>
      </w:r>
      <w:r w:rsidR="004E5274">
        <w:rPr>
          <w:noProof/>
          <w:sz w:val="24"/>
          <w:szCs w:val="24"/>
        </w:rPr>
        <w:t>Mark Zukerb</w:t>
      </w:r>
      <w:r w:rsidR="00AF1ABB">
        <w:rPr>
          <w:noProof/>
          <w:sz w:val="24"/>
          <w:szCs w:val="24"/>
        </w:rPr>
        <w:t>e</w:t>
      </w:r>
      <w:r w:rsidR="004E5274">
        <w:rPr>
          <w:noProof/>
          <w:sz w:val="24"/>
          <w:szCs w:val="24"/>
        </w:rPr>
        <w:t xml:space="preserve">rg is one leader that has adopted the VUCA </w:t>
      </w:r>
      <w:r w:rsidR="004552A8">
        <w:rPr>
          <w:noProof/>
          <w:sz w:val="24"/>
          <w:szCs w:val="24"/>
        </w:rPr>
        <w:t xml:space="preserve"> </w:t>
      </w:r>
    </w:p>
    <w:p w14:paraId="15E519C6" w14:textId="77777777" w:rsidR="000862C9" w:rsidRDefault="004552A8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environment because of his strategic </w:t>
      </w:r>
      <w:r w:rsidR="009C79DF">
        <w:rPr>
          <w:noProof/>
          <w:sz w:val="24"/>
          <w:szCs w:val="24"/>
        </w:rPr>
        <w:t xml:space="preserve">business leadership style which </w:t>
      </w:r>
      <w:r w:rsidR="000917CE">
        <w:rPr>
          <w:noProof/>
          <w:sz w:val="24"/>
          <w:szCs w:val="24"/>
        </w:rPr>
        <w:t xml:space="preserve">shows the chaotic </w:t>
      </w:r>
      <w:r w:rsidR="00A22B93">
        <w:rPr>
          <w:noProof/>
          <w:sz w:val="24"/>
          <w:szCs w:val="24"/>
        </w:rPr>
        <w:t xml:space="preserve">, </w:t>
      </w:r>
    </w:p>
    <w:p w14:paraId="4334DA4F" w14:textId="77777777" w:rsidR="000862C9" w:rsidRDefault="00A22B93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turbulant and rapidly </w:t>
      </w:r>
      <w:r w:rsidR="004E7BC3">
        <w:rPr>
          <w:noProof/>
          <w:sz w:val="24"/>
          <w:szCs w:val="24"/>
        </w:rPr>
        <w:t xml:space="preserve">changing business environment </w:t>
      </w:r>
      <w:sdt>
        <w:sdtPr>
          <w:rPr>
            <w:noProof/>
            <w:sz w:val="24"/>
            <w:szCs w:val="24"/>
          </w:rPr>
          <w:id w:val="625049817"/>
          <w:citation/>
        </w:sdtPr>
        <w:sdtEndPr/>
        <w:sdtContent>
          <w:r w:rsidR="004F49C1">
            <w:rPr>
              <w:noProof/>
              <w:sz w:val="24"/>
              <w:szCs w:val="24"/>
            </w:rPr>
            <w:fldChar w:fldCharType="begin"/>
          </w:r>
          <w:r w:rsidR="004F49C1">
            <w:rPr>
              <w:noProof/>
              <w:sz w:val="24"/>
              <w:szCs w:val="24"/>
            </w:rPr>
            <w:instrText xml:space="preserve"> CITATION Cod16 \l 2057 </w:instrText>
          </w:r>
          <w:r w:rsidR="004F49C1">
            <w:rPr>
              <w:noProof/>
              <w:sz w:val="24"/>
              <w:szCs w:val="24"/>
            </w:rPr>
            <w:fldChar w:fldCharType="separate"/>
          </w:r>
          <w:r w:rsidR="004A51BB" w:rsidRPr="004A51BB">
            <w:rPr>
              <w:noProof/>
              <w:sz w:val="24"/>
              <w:szCs w:val="24"/>
            </w:rPr>
            <w:t>(Codreanu, 2016)</w:t>
          </w:r>
          <w:r w:rsidR="004F49C1">
            <w:rPr>
              <w:noProof/>
              <w:sz w:val="24"/>
              <w:szCs w:val="24"/>
            </w:rPr>
            <w:fldChar w:fldCharType="end"/>
          </w:r>
        </w:sdtContent>
      </w:sdt>
      <w:r w:rsidR="008E5C9B">
        <w:rPr>
          <w:noProof/>
          <w:sz w:val="24"/>
          <w:szCs w:val="24"/>
        </w:rPr>
        <w:t>.</w:t>
      </w:r>
      <w:r w:rsidR="00464920">
        <w:rPr>
          <w:noProof/>
          <w:sz w:val="24"/>
          <w:szCs w:val="24"/>
        </w:rPr>
        <w:t xml:space="preserve"> According to </w:t>
      </w:r>
    </w:p>
    <w:p w14:paraId="0DA1CEB0" w14:textId="77777777" w:rsidR="000862C9" w:rsidRDefault="001D38A2" w:rsidP="00E14FCD">
      <w:pPr>
        <w:jc w:val="both"/>
        <w:rPr>
          <w:noProof/>
          <w:sz w:val="24"/>
          <w:szCs w:val="24"/>
        </w:rPr>
      </w:pPr>
      <w:r w:rsidRPr="001D38A2">
        <w:rPr>
          <w:noProof/>
          <w:sz w:val="24"/>
          <w:szCs w:val="24"/>
        </w:rPr>
        <w:t>(Shaffer, and Zalewski,2011)</w:t>
      </w:r>
      <w:r w:rsidR="0020456E">
        <w:rPr>
          <w:noProof/>
          <w:sz w:val="24"/>
          <w:szCs w:val="24"/>
        </w:rPr>
        <w:t xml:space="preserve">, </w:t>
      </w:r>
      <w:r w:rsidR="00043EE1">
        <w:rPr>
          <w:noProof/>
          <w:sz w:val="24"/>
          <w:szCs w:val="24"/>
        </w:rPr>
        <w:t>if organisations are</w:t>
      </w:r>
      <w:r w:rsidR="008973B9">
        <w:rPr>
          <w:noProof/>
          <w:sz w:val="24"/>
          <w:szCs w:val="24"/>
        </w:rPr>
        <w:t xml:space="preserve"> </w:t>
      </w:r>
      <w:r w:rsidR="00736A75">
        <w:rPr>
          <w:noProof/>
          <w:sz w:val="24"/>
          <w:szCs w:val="24"/>
        </w:rPr>
        <w:t xml:space="preserve">to succeed in this VUCA world, </w:t>
      </w:r>
      <w:r w:rsidR="005D3129">
        <w:rPr>
          <w:noProof/>
          <w:sz w:val="24"/>
          <w:szCs w:val="24"/>
        </w:rPr>
        <w:t xml:space="preserve">skills of </w:t>
      </w:r>
    </w:p>
    <w:p w14:paraId="1ED169BC" w14:textId="77777777" w:rsidR="000862C9" w:rsidRDefault="005D3129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leadership agility </w:t>
      </w:r>
      <w:r w:rsidR="002D03FA">
        <w:rPr>
          <w:noProof/>
          <w:sz w:val="24"/>
          <w:szCs w:val="24"/>
        </w:rPr>
        <w:t>and adaptability</w:t>
      </w:r>
      <w:r w:rsidR="008973B9">
        <w:rPr>
          <w:noProof/>
          <w:sz w:val="24"/>
          <w:szCs w:val="24"/>
        </w:rPr>
        <w:t xml:space="preserve"> are </w:t>
      </w:r>
      <w:r w:rsidR="00CD40C3">
        <w:rPr>
          <w:noProof/>
          <w:sz w:val="24"/>
          <w:szCs w:val="24"/>
        </w:rPr>
        <w:t>required.</w:t>
      </w:r>
      <w:r w:rsidR="003212EB">
        <w:rPr>
          <w:noProof/>
          <w:sz w:val="24"/>
          <w:szCs w:val="24"/>
        </w:rPr>
        <w:t xml:space="preserve"> VUCA business environment </w:t>
      </w:r>
      <w:r w:rsidR="00BB2B3A">
        <w:rPr>
          <w:noProof/>
          <w:sz w:val="24"/>
          <w:szCs w:val="24"/>
        </w:rPr>
        <w:t xml:space="preserve">requires leaders </w:t>
      </w:r>
    </w:p>
    <w:p w14:paraId="324C80B8" w14:textId="77777777" w:rsidR="000862C9" w:rsidRDefault="00BB2B3A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like Mark Zuker</w:t>
      </w:r>
      <w:r w:rsidR="00FA5F37">
        <w:rPr>
          <w:noProof/>
          <w:sz w:val="24"/>
          <w:szCs w:val="24"/>
        </w:rPr>
        <w:t>b</w:t>
      </w:r>
      <w:r w:rsidR="004F2B09">
        <w:rPr>
          <w:noProof/>
          <w:sz w:val="24"/>
          <w:szCs w:val="24"/>
        </w:rPr>
        <w:t>e</w:t>
      </w:r>
      <w:r w:rsidR="00FA5F37">
        <w:rPr>
          <w:noProof/>
          <w:sz w:val="24"/>
          <w:szCs w:val="24"/>
        </w:rPr>
        <w:t>rg</w:t>
      </w:r>
      <w:r w:rsidR="000E7120">
        <w:rPr>
          <w:noProof/>
          <w:sz w:val="24"/>
          <w:szCs w:val="24"/>
        </w:rPr>
        <w:t xml:space="preserve"> to posses</w:t>
      </w:r>
      <w:r w:rsidR="007D15F7">
        <w:rPr>
          <w:noProof/>
          <w:sz w:val="24"/>
          <w:szCs w:val="24"/>
        </w:rPr>
        <w:t>s more complex and more adaptive thinking abilit</w:t>
      </w:r>
      <w:r w:rsidR="002F3517">
        <w:rPr>
          <w:noProof/>
          <w:sz w:val="24"/>
          <w:szCs w:val="24"/>
        </w:rPr>
        <w:t>ies</w:t>
      </w:r>
      <w:r w:rsidR="006179E5">
        <w:rPr>
          <w:noProof/>
          <w:sz w:val="24"/>
          <w:szCs w:val="24"/>
        </w:rPr>
        <w:t xml:space="preserve">. Business </w:t>
      </w:r>
    </w:p>
    <w:p w14:paraId="6DE2701C" w14:textId="77777777" w:rsidR="000862C9" w:rsidRDefault="006179E5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leaders and their mana</w:t>
      </w:r>
      <w:r w:rsidR="00642FB2">
        <w:rPr>
          <w:noProof/>
          <w:sz w:val="24"/>
          <w:szCs w:val="24"/>
        </w:rPr>
        <w:t xml:space="preserve">gement must be able to posion their organisations </w:t>
      </w:r>
      <w:r w:rsidR="003A7EB6">
        <w:rPr>
          <w:noProof/>
          <w:sz w:val="24"/>
          <w:szCs w:val="24"/>
        </w:rPr>
        <w:t xml:space="preserve">to succeed in in </w:t>
      </w:r>
    </w:p>
    <w:p w14:paraId="00DE9306" w14:textId="77777777" w:rsidR="000862C9" w:rsidRDefault="003A7EB6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todays’ tu</w:t>
      </w:r>
      <w:r w:rsidR="00B86481">
        <w:rPr>
          <w:noProof/>
          <w:sz w:val="24"/>
          <w:szCs w:val="24"/>
        </w:rPr>
        <w:t xml:space="preserve">rbulant business environment by developing </w:t>
      </w:r>
      <w:r w:rsidR="005B0442">
        <w:rPr>
          <w:noProof/>
          <w:sz w:val="24"/>
          <w:szCs w:val="24"/>
        </w:rPr>
        <w:t>agile leaders</w:t>
      </w:r>
      <w:r w:rsidR="00550E3E">
        <w:rPr>
          <w:noProof/>
          <w:sz w:val="24"/>
          <w:szCs w:val="24"/>
        </w:rPr>
        <w:t xml:space="preserve"> </w:t>
      </w:r>
      <w:r w:rsidR="00550E3E" w:rsidRPr="005B0442">
        <w:rPr>
          <w:noProof/>
          <w:sz w:val="24"/>
          <w:szCs w:val="24"/>
        </w:rPr>
        <w:t>(Nowacka</w:t>
      </w:r>
      <w:r w:rsidR="00A916E0">
        <w:rPr>
          <w:noProof/>
          <w:sz w:val="24"/>
          <w:szCs w:val="24"/>
        </w:rPr>
        <w:t xml:space="preserve">, </w:t>
      </w:r>
      <w:r w:rsidR="00550E3E" w:rsidRPr="005B0442">
        <w:rPr>
          <w:noProof/>
          <w:sz w:val="24"/>
          <w:szCs w:val="24"/>
        </w:rPr>
        <w:t xml:space="preserve">and </w:t>
      </w:r>
    </w:p>
    <w:p w14:paraId="2C2D7CBE" w14:textId="22F3DFD4" w:rsidR="00497E7C" w:rsidRDefault="00550E3E" w:rsidP="00E14FCD">
      <w:pPr>
        <w:jc w:val="both"/>
        <w:rPr>
          <w:noProof/>
          <w:sz w:val="24"/>
          <w:szCs w:val="24"/>
        </w:rPr>
      </w:pPr>
      <w:r w:rsidRPr="005B0442">
        <w:rPr>
          <w:noProof/>
          <w:sz w:val="24"/>
          <w:szCs w:val="24"/>
        </w:rPr>
        <w:t>Rzemieniak, 2021)</w:t>
      </w:r>
      <w:r w:rsidR="00A916E0">
        <w:rPr>
          <w:noProof/>
          <w:sz w:val="24"/>
          <w:szCs w:val="24"/>
        </w:rPr>
        <w:t>.</w:t>
      </w:r>
    </w:p>
    <w:p w14:paraId="210F6A7A" w14:textId="77777777" w:rsidR="000862C9" w:rsidRDefault="001F0126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Megatrends is a pattern or movement </w:t>
      </w:r>
      <w:r w:rsidR="00F1206F">
        <w:rPr>
          <w:noProof/>
          <w:sz w:val="24"/>
          <w:szCs w:val="24"/>
        </w:rPr>
        <w:t xml:space="preserve">which has a major impact on any business, </w:t>
      </w:r>
      <w:r w:rsidR="00064868">
        <w:rPr>
          <w:noProof/>
          <w:sz w:val="24"/>
          <w:szCs w:val="24"/>
        </w:rPr>
        <w:t xml:space="preserve">and </w:t>
      </w:r>
    </w:p>
    <w:p w14:paraId="7B6C8861" w14:textId="77777777" w:rsidR="000862C9" w:rsidRDefault="00064868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societies as a whole</w:t>
      </w:r>
      <w:r w:rsidR="000226A2">
        <w:rPr>
          <w:noProof/>
          <w:sz w:val="24"/>
          <w:szCs w:val="24"/>
        </w:rPr>
        <w:t xml:space="preserve">. There are five major megatrends which are </w:t>
      </w:r>
      <w:r w:rsidR="00BF643F">
        <w:rPr>
          <w:noProof/>
          <w:sz w:val="24"/>
          <w:szCs w:val="24"/>
        </w:rPr>
        <w:t>globalisation,demographic</w:t>
      </w:r>
      <w:r w:rsidR="00E04780">
        <w:rPr>
          <w:noProof/>
          <w:sz w:val="24"/>
          <w:szCs w:val="24"/>
        </w:rPr>
        <w:t xml:space="preserve"> </w:t>
      </w:r>
    </w:p>
    <w:p w14:paraId="0D01B78F" w14:textId="77777777" w:rsidR="000862C9" w:rsidRDefault="00E04780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and social</w:t>
      </w:r>
      <w:r w:rsidR="00BF643F">
        <w:rPr>
          <w:noProof/>
          <w:sz w:val="24"/>
          <w:szCs w:val="24"/>
        </w:rPr>
        <w:t xml:space="preserve"> changes</w:t>
      </w:r>
      <w:r w:rsidR="008726C4">
        <w:rPr>
          <w:noProof/>
          <w:sz w:val="24"/>
          <w:szCs w:val="24"/>
        </w:rPr>
        <w:t>, oraganisation</w:t>
      </w:r>
      <w:r w:rsidR="00FC47B2">
        <w:rPr>
          <w:noProof/>
          <w:sz w:val="24"/>
          <w:szCs w:val="24"/>
        </w:rPr>
        <w:t>, technology changes and climate changes</w:t>
      </w:r>
      <w:r w:rsidR="00B4605C">
        <w:rPr>
          <w:noProof/>
          <w:sz w:val="24"/>
          <w:szCs w:val="24"/>
        </w:rPr>
        <w:t xml:space="preserve"> and sus</w:t>
      </w:r>
      <w:r w:rsidR="00C26F0E">
        <w:rPr>
          <w:noProof/>
          <w:sz w:val="24"/>
          <w:szCs w:val="24"/>
        </w:rPr>
        <w:t>tainability</w:t>
      </w:r>
      <w:r w:rsidR="0051466F">
        <w:rPr>
          <w:noProof/>
          <w:sz w:val="24"/>
          <w:szCs w:val="24"/>
        </w:rPr>
        <w:t xml:space="preserve"> </w:t>
      </w:r>
    </w:p>
    <w:p w14:paraId="09198794" w14:textId="77777777" w:rsidR="000862C9" w:rsidRDefault="0051466F" w:rsidP="00E14FCD">
      <w:pPr>
        <w:jc w:val="both"/>
        <w:rPr>
          <w:noProof/>
          <w:sz w:val="24"/>
          <w:szCs w:val="24"/>
        </w:rPr>
      </w:pPr>
      <w:r w:rsidRPr="0051466F">
        <w:rPr>
          <w:noProof/>
          <w:sz w:val="24"/>
          <w:szCs w:val="24"/>
        </w:rPr>
        <w:t>(Linthorst, and de Waal, 2020)</w:t>
      </w:r>
      <w:r w:rsidR="001834BE">
        <w:rPr>
          <w:noProof/>
          <w:sz w:val="24"/>
          <w:szCs w:val="24"/>
        </w:rPr>
        <w:t>.</w:t>
      </w:r>
      <w:r w:rsidR="00AF6458">
        <w:rPr>
          <w:noProof/>
          <w:sz w:val="24"/>
          <w:szCs w:val="24"/>
        </w:rPr>
        <w:t xml:space="preserve"> These megatrends affect any type of business</w:t>
      </w:r>
      <w:r w:rsidR="000155B6">
        <w:rPr>
          <w:noProof/>
          <w:sz w:val="24"/>
          <w:szCs w:val="24"/>
        </w:rPr>
        <w:t xml:space="preserve">,they have a </w:t>
      </w:r>
    </w:p>
    <w:p w14:paraId="5A0641E5" w14:textId="77777777" w:rsidR="000862C9" w:rsidRDefault="000155B6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major impact on any business</w:t>
      </w:r>
      <w:r w:rsidR="006F767B">
        <w:rPr>
          <w:noProof/>
          <w:sz w:val="24"/>
          <w:szCs w:val="24"/>
        </w:rPr>
        <w:t>,they create risks and opotunities depending on the</w:t>
      </w:r>
      <w:r w:rsidR="00923BBD">
        <w:rPr>
          <w:noProof/>
          <w:sz w:val="24"/>
          <w:szCs w:val="24"/>
        </w:rPr>
        <w:t xml:space="preserve"> way</w:t>
      </w:r>
      <w:r w:rsidR="006F767B">
        <w:rPr>
          <w:noProof/>
          <w:sz w:val="24"/>
          <w:szCs w:val="24"/>
        </w:rPr>
        <w:t xml:space="preserve"> </w:t>
      </w:r>
    </w:p>
    <w:p w14:paraId="47BAC99A" w14:textId="77777777" w:rsidR="000862C9" w:rsidRDefault="006F767B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business deals with their customers</w:t>
      </w:r>
      <w:sdt>
        <w:sdtPr>
          <w:rPr>
            <w:noProof/>
            <w:sz w:val="24"/>
            <w:szCs w:val="24"/>
          </w:rPr>
          <w:id w:val="-42523373"/>
          <w:citation/>
        </w:sdtPr>
        <w:sdtEndPr/>
        <w:sdtContent>
          <w:r w:rsidR="00E54893">
            <w:rPr>
              <w:noProof/>
              <w:sz w:val="24"/>
              <w:szCs w:val="24"/>
            </w:rPr>
            <w:fldChar w:fldCharType="begin"/>
          </w:r>
          <w:r w:rsidR="00E54893">
            <w:rPr>
              <w:noProof/>
              <w:sz w:val="24"/>
              <w:szCs w:val="24"/>
            </w:rPr>
            <w:instrText xml:space="preserve"> CITATION Nai82 \l 2057 </w:instrText>
          </w:r>
          <w:r w:rsidR="00E54893">
            <w:rPr>
              <w:noProof/>
              <w:sz w:val="24"/>
              <w:szCs w:val="24"/>
            </w:rPr>
            <w:fldChar w:fldCharType="separate"/>
          </w:r>
          <w:r w:rsidR="004A51BB">
            <w:rPr>
              <w:noProof/>
              <w:sz w:val="24"/>
              <w:szCs w:val="24"/>
            </w:rPr>
            <w:t xml:space="preserve"> </w:t>
          </w:r>
          <w:r w:rsidR="004A51BB" w:rsidRPr="004A51BB">
            <w:rPr>
              <w:noProof/>
              <w:sz w:val="24"/>
              <w:szCs w:val="24"/>
            </w:rPr>
            <w:t>(Naisbitt, 1982)</w:t>
          </w:r>
          <w:r w:rsidR="00E54893">
            <w:rPr>
              <w:noProof/>
              <w:sz w:val="24"/>
              <w:szCs w:val="24"/>
            </w:rPr>
            <w:fldChar w:fldCharType="end"/>
          </w:r>
        </w:sdtContent>
      </w:sdt>
      <w:r w:rsidR="00407E40">
        <w:rPr>
          <w:noProof/>
          <w:sz w:val="24"/>
          <w:szCs w:val="24"/>
        </w:rPr>
        <w:t>.</w:t>
      </w:r>
      <w:r w:rsidR="0049662F">
        <w:rPr>
          <w:noProof/>
          <w:sz w:val="24"/>
          <w:szCs w:val="24"/>
        </w:rPr>
        <w:t xml:space="preserve"> </w:t>
      </w:r>
      <w:r w:rsidR="00E92CF0">
        <w:rPr>
          <w:noProof/>
          <w:sz w:val="24"/>
          <w:szCs w:val="24"/>
        </w:rPr>
        <w:t xml:space="preserve">Megatrends are the forces that affect </w:t>
      </w:r>
    </w:p>
    <w:p w14:paraId="7E6C986B" w14:textId="77777777" w:rsidR="000862C9" w:rsidRDefault="004771C8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and shape our personal and business lives</w:t>
      </w:r>
      <w:r w:rsidR="00B1288B">
        <w:rPr>
          <w:noProof/>
          <w:sz w:val="24"/>
          <w:szCs w:val="24"/>
        </w:rPr>
        <w:t xml:space="preserve"> and social economic norms.</w:t>
      </w:r>
      <w:r w:rsidR="00C34C80">
        <w:rPr>
          <w:noProof/>
          <w:sz w:val="24"/>
          <w:szCs w:val="24"/>
        </w:rPr>
        <w:t xml:space="preserve"> The megatrend that </w:t>
      </w:r>
    </w:p>
    <w:p w14:paraId="18AD0769" w14:textId="77777777" w:rsidR="000862C9" w:rsidRDefault="00C34C80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has affected Mark Zukerb</w:t>
      </w:r>
      <w:r w:rsidR="0092029F">
        <w:rPr>
          <w:noProof/>
          <w:sz w:val="24"/>
          <w:szCs w:val="24"/>
        </w:rPr>
        <w:t>e</w:t>
      </w:r>
      <w:r>
        <w:rPr>
          <w:noProof/>
          <w:sz w:val="24"/>
          <w:szCs w:val="24"/>
        </w:rPr>
        <w:t>r</w:t>
      </w:r>
      <w:r w:rsidR="00AA4149">
        <w:rPr>
          <w:noProof/>
          <w:sz w:val="24"/>
          <w:szCs w:val="24"/>
        </w:rPr>
        <w:t>g in a positve way is technolog</w:t>
      </w:r>
      <w:r w:rsidR="00286739">
        <w:rPr>
          <w:noProof/>
          <w:sz w:val="24"/>
          <w:szCs w:val="24"/>
        </w:rPr>
        <w:t xml:space="preserve">ical break through because it is the </w:t>
      </w:r>
    </w:p>
    <w:p w14:paraId="07D26B14" w14:textId="77777777" w:rsidR="000862C9" w:rsidRDefault="00286739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computer technology that has made Mark Zukerb</w:t>
      </w:r>
      <w:r w:rsidR="0092029F">
        <w:rPr>
          <w:noProof/>
          <w:sz w:val="24"/>
          <w:szCs w:val="24"/>
        </w:rPr>
        <w:t>e</w:t>
      </w:r>
      <w:r>
        <w:rPr>
          <w:noProof/>
          <w:sz w:val="24"/>
          <w:szCs w:val="24"/>
        </w:rPr>
        <w:t>rg to be one of the most successful leaders</w:t>
      </w:r>
      <w:r w:rsidR="0080026C">
        <w:rPr>
          <w:noProof/>
          <w:sz w:val="24"/>
          <w:szCs w:val="24"/>
        </w:rPr>
        <w:t xml:space="preserve"> </w:t>
      </w:r>
    </w:p>
    <w:p w14:paraId="65781194" w14:textId="41021452" w:rsidR="00963B2D" w:rsidRDefault="0080026C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through his facebook and whatsapp.</w:t>
      </w:r>
    </w:p>
    <w:p w14:paraId="23F45DF2" w14:textId="77777777" w:rsidR="00A73852" w:rsidRDefault="009D3150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Complex ada</w:t>
      </w:r>
      <w:r w:rsidR="00561ACF">
        <w:rPr>
          <w:noProof/>
          <w:sz w:val="24"/>
          <w:szCs w:val="24"/>
        </w:rPr>
        <w:t xml:space="preserve">ptive systems(CAS) </w:t>
      </w:r>
      <w:r w:rsidR="00BE0989">
        <w:rPr>
          <w:noProof/>
          <w:sz w:val="24"/>
          <w:szCs w:val="24"/>
        </w:rPr>
        <w:t>are companies or organisations</w:t>
      </w:r>
      <w:r w:rsidR="00D1134B">
        <w:rPr>
          <w:noProof/>
          <w:sz w:val="24"/>
          <w:szCs w:val="24"/>
        </w:rPr>
        <w:t xml:space="preserve"> that are a composite of the </w:t>
      </w:r>
    </w:p>
    <w:p w14:paraId="4AC46395" w14:textId="77777777" w:rsidR="00A73852" w:rsidRDefault="00D1134B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inter</w:t>
      </w:r>
      <w:r w:rsidR="004B256C">
        <w:rPr>
          <w:noProof/>
          <w:sz w:val="24"/>
          <w:szCs w:val="24"/>
        </w:rPr>
        <w:t>connected whole</w:t>
      </w:r>
      <w:r w:rsidR="009C1DD0">
        <w:rPr>
          <w:noProof/>
          <w:sz w:val="24"/>
          <w:szCs w:val="24"/>
        </w:rPr>
        <w:t>,</w:t>
      </w:r>
      <w:r w:rsidR="00923619">
        <w:rPr>
          <w:noProof/>
          <w:sz w:val="24"/>
          <w:szCs w:val="24"/>
        </w:rPr>
        <w:t xml:space="preserve"> it is also believed that the concept of CAS </w:t>
      </w:r>
      <w:r w:rsidR="00E6232D">
        <w:rPr>
          <w:noProof/>
          <w:sz w:val="24"/>
          <w:szCs w:val="24"/>
        </w:rPr>
        <w:t xml:space="preserve">is at very high level of </w:t>
      </w:r>
    </w:p>
    <w:p w14:paraId="3C8B9FCD" w14:textId="77777777" w:rsidR="00A73852" w:rsidRDefault="00E6232D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obstraction and </w:t>
      </w:r>
      <w:r w:rsidR="00585C37">
        <w:rPr>
          <w:noProof/>
          <w:sz w:val="24"/>
          <w:szCs w:val="24"/>
        </w:rPr>
        <w:t xml:space="preserve">it crosscuts the </w:t>
      </w:r>
      <w:r w:rsidR="00ED33E2">
        <w:rPr>
          <w:noProof/>
          <w:sz w:val="24"/>
          <w:szCs w:val="24"/>
        </w:rPr>
        <w:t xml:space="preserve">categories of </w:t>
      </w:r>
      <w:r w:rsidR="00347DA1">
        <w:rPr>
          <w:noProof/>
          <w:sz w:val="24"/>
          <w:szCs w:val="24"/>
        </w:rPr>
        <w:t xml:space="preserve">anthropological thought </w:t>
      </w:r>
      <w:r w:rsidR="008F24BE">
        <w:rPr>
          <w:noProof/>
          <w:sz w:val="24"/>
          <w:szCs w:val="24"/>
        </w:rPr>
        <w:t xml:space="preserve"> such as nature, culture</w:t>
      </w:r>
      <w:r w:rsidR="00317188">
        <w:rPr>
          <w:noProof/>
          <w:sz w:val="24"/>
          <w:szCs w:val="24"/>
        </w:rPr>
        <w:t xml:space="preserve">, </w:t>
      </w:r>
    </w:p>
    <w:p w14:paraId="32679B0B" w14:textId="77777777" w:rsidR="00A73852" w:rsidRDefault="00317188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society and applies </w:t>
      </w:r>
      <w:r w:rsidR="00970581">
        <w:rPr>
          <w:noProof/>
          <w:sz w:val="24"/>
          <w:szCs w:val="24"/>
        </w:rPr>
        <w:t>to a very narrow range</w:t>
      </w:r>
      <w:r w:rsidR="004D6BB1">
        <w:rPr>
          <w:noProof/>
          <w:sz w:val="24"/>
          <w:szCs w:val="24"/>
        </w:rPr>
        <w:t xml:space="preserve"> of phenomena within them</w:t>
      </w:r>
      <w:sdt>
        <w:sdtPr>
          <w:rPr>
            <w:noProof/>
            <w:sz w:val="24"/>
            <w:szCs w:val="24"/>
          </w:rPr>
          <w:id w:val="612866962"/>
          <w:citation/>
        </w:sdtPr>
        <w:sdtEndPr/>
        <w:sdtContent>
          <w:r w:rsidR="00213B10">
            <w:rPr>
              <w:noProof/>
              <w:sz w:val="24"/>
              <w:szCs w:val="24"/>
            </w:rPr>
            <w:fldChar w:fldCharType="begin"/>
          </w:r>
          <w:r w:rsidR="00213B10">
            <w:rPr>
              <w:noProof/>
              <w:sz w:val="24"/>
              <w:szCs w:val="24"/>
            </w:rPr>
            <w:instrText xml:space="preserve"> CITATION Doo97 \l 2057 </w:instrText>
          </w:r>
          <w:r w:rsidR="00213B10">
            <w:rPr>
              <w:noProof/>
              <w:sz w:val="24"/>
              <w:szCs w:val="24"/>
            </w:rPr>
            <w:fldChar w:fldCharType="separate"/>
          </w:r>
          <w:r w:rsidR="00213B10">
            <w:rPr>
              <w:noProof/>
              <w:sz w:val="24"/>
              <w:szCs w:val="24"/>
            </w:rPr>
            <w:t xml:space="preserve"> </w:t>
          </w:r>
          <w:r w:rsidR="00213B10" w:rsidRPr="00213B10">
            <w:rPr>
              <w:noProof/>
              <w:sz w:val="24"/>
              <w:szCs w:val="24"/>
            </w:rPr>
            <w:t>(Dooley, 1997)</w:t>
          </w:r>
          <w:r w:rsidR="00213B10">
            <w:rPr>
              <w:noProof/>
              <w:sz w:val="24"/>
              <w:szCs w:val="24"/>
            </w:rPr>
            <w:fldChar w:fldCharType="end"/>
          </w:r>
        </w:sdtContent>
      </w:sdt>
      <w:r w:rsidR="0073380E">
        <w:rPr>
          <w:noProof/>
          <w:sz w:val="24"/>
          <w:szCs w:val="24"/>
        </w:rPr>
        <w:t>.</w:t>
      </w:r>
      <w:r w:rsidR="003E7DFC">
        <w:rPr>
          <w:noProof/>
          <w:sz w:val="24"/>
          <w:szCs w:val="24"/>
        </w:rPr>
        <w:t xml:space="preserve"> CAS is </w:t>
      </w:r>
    </w:p>
    <w:p w14:paraId="4AED869B" w14:textId="77777777" w:rsidR="00A73852" w:rsidRDefault="003E7DFC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differie</w:t>
      </w:r>
      <w:r w:rsidR="00FE0D08">
        <w:rPr>
          <w:noProof/>
          <w:sz w:val="24"/>
          <w:szCs w:val="24"/>
        </w:rPr>
        <w:t xml:space="preserve">tiated </w:t>
      </w:r>
      <w:r w:rsidR="000825F7">
        <w:rPr>
          <w:noProof/>
          <w:sz w:val="24"/>
          <w:szCs w:val="24"/>
        </w:rPr>
        <w:t xml:space="preserve"> </w:t>
      </w:r>
      <w:r w:rsidR="00DE4B19">
        <w:rPr>
          <w:noProof/>
          <w:sz w:val="24"/>
          <w:szCs w:val="24"/>
        </w:rPr>
        <w:t>by the extensive use of the modern technology of the computers</w:t>
      </w:r>
      <w:r w:rsidR="008F2F43">
        <w:rPr>
          <w:noProof/>
          <w:sz w:val="24"/>
          <w:szCs w:val="24"/>
        </w:rPr>
        <w:t xml:space="preserve"> simulations</w:t>
      </w:r>
      <w:r w:rsidR="00677BF5">
        <w:rPr>
          <w:noProof/>
          <w:sz w:val="24"/>
          <w:szCs w:val="24"/>
        </w:rPr>
        <w:t xml:space="preserve"> </w:t>
      </w:r>
    </w:p>
    <w:p w14:paraId="7C418118" w14:textId="77777777" w:rsidR="00A73852" w:rsidRDefault="00677BF5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as a tool of research </w:t>
      </w:r>
      <w:r w:rsidR="00D12D1B">
        <w:rPr>
          <w:noProof/>
          <w:sz w:val="24"/>
          <w:szCs w:val="24"/>
        </w:rPr>
        <w:t xml:space="preserve">and an emphasis of systems such as markets </w:t>
      </w:r>
      <w:r w:rsidR="00E42580">
        <w:rPr>
          <w:noProof/>
          <w:sz w:val="24"/>
          <w:szCs w:val="24"/>
        </w:rPr>
        <w:t xml:space="preserve">which are far much less </w:t>
      </w:r>
    </w:p>
    <w:p w14:paraId="116CF0BE" w14:textId="77777777" w:rsidR="00A73852" w:rsidRDefault="00E42580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intergrated </w:t>
      </w:r>
      <w:r w:rsidR="008C1061">
        <w:rPr>
          <w:noProof/>
          <w:sz w:val="24"/>
          <w:szCs w:val="24"/>
        </w:rPr>
        <w:t>than the ones stud</w:t>
      </w:r>
      <w:r w:rsidR="00F808BA">
        <w:rPr>
          <w:noProof/>
          <w:sz w:val="24"/>
          <w:szCs w:val="24"/>
        </w:rPr>
        <w:t>i</w:t>
      </w:r>
      <w:r w:rsidR="008C1061">
        <w:rPr>
          <w:noProof/>
          <w:sz w:val="24"/>
          <w:szCs w:val="24"/>
        </w:rPr>
        <w:t>ed</w:t>
      </w:r>
      <w:r w:rsidR="00F808BA">
        <w:rPr>
          <w:noProof/>
          <w:sz w:val="24"/>
          <w:szCs w:val="24"/>
        </w:rPr>
        <w:t xml:space="preserve"> by the older traditon</w:t>
      </w:r>
      <w:sdt>
        <w:sdtPr>
          <w:rPr>
            <w:noProof/>
            <w:sz w:val="24"/>
            <w:szCs w:val="24"/>
          </w:rPr>
          <w:id w:val="168383998"/>
          <w:citation/>
        </w:sdtPr>
        <w:sdtEndPr/>
        <w:sdtContent>
          <w:r w:rsidR="00626BFE">
            <w:rPr>
              <w:noProof/>
              <w:sz w:val="24"/>
              <w:szCs w:val="24"/>
            </w:rPr>
            <w:fldChar w:fldCharType="begin"/>
          </w:r>
          <w:r w:rsidR="00626BFE">
            <w:rPr>
              <w:noProof/>
              <w:sz w:val="24"/>
              <w:szCs w:val="24"/>
            </w:rPr>
            <w:instrText xml:space="preserve"> CITATION Lan03 \l 2057 </w:instrText>
          </w:r>
          <w:r w:rsidR="00626BFE">
            <w:rPr>
              <w:noProof/>
              <w:sz w:val="24"/>
              <w:szCs w:val="24"/>
            </w:rPr>
            <w:fldChar w:fldCharType="separate"/>
          </w:r>
          <w:r w:rsidR="00626BFE">
            <w:rPr>
              <w:noProof/>
              <w:sz w:val="24"/>
              <w:szCs w:val="24"/>
            </w:rPr>
            <w:t xml:space="preserve"> </w:t>
          </w:r>
          <w:r w:rsidR="00626BFE" w:rsidRPr="00626BFE">
            <w:rPr>
              <w:noProof/>
              <w:sz w:val="24"/>
              <w:szCs w:val="24"/>
            </w:rPr>
            <w:t>(Lansing, 2003)</w:t>
          </w:r>
          <w:r w:rsidR="00626BFE">
            <w:rPr>
              <w:noProof/>
              <w:sz w:val="24"/>
              <w:szCs w:val="24"/>
            </w:rPr>
            <w:fldChar w:fldCharType="end"/>
          </w:r>
        </w:sdtContent>
      </w:sdt>
      <w:r w:rsidR="009B33A9">
        <w:rPr>
          <w:noProof/>
          <w:sz w:val="24"/>
          <w:szCs w:val="24"/>
        </w:rPr>
        <w:t>.</w:t>
      </w:r>
      <w:r w:rsidR="00F764D1">
        <w:rPr>
          <w:noProof/>
          <w:sz w:val="24"/>
          <w:szCs w:val="24"/>
        </w:rPr>
        <w:t xml:space="preserve"> CAS are said to be a </w:t>
      </w:r>
    </w:p>
    <w:p w14:paraId="438E9291" w14:textId="77777777" w:rsidR="00A73852" w:rsidRDefault="00F764D1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>very dynamic</w:t>
      </w:r>
      <w:r w:rsidR="00521945">
        <w:rPr>
          <w:noProof/>
          <w:sz w:val="24"/>
          <w:szCs w:val="24"/>
        </w:rPr>
        <w:t xml:space="preserve">s that are able to adapt </w:t>
      </w:r>
      <w:r w:rsidR="007F68A0">
        <w:rPr>
          <w:noProof/>
          <w:sz w:val="24"/>
          <w:szCs w:val="24"/>
        </w:rPr>
        <w:t>in and also evolve</w:t>
      </w:r>
      <w:r w:rsidR="001D6481">
        <w:rPr>
          <w:noProof/>
          <w:sz w:val="24"/>
          <w:szCs w:val="24"/>
        </w:rPr>
        <w:t xml:space="preserve"> with a changing environment</w:t>
      </w:r>
      <w:r w:rsidR="00683D17">
        <w:rPr>
          <w:noProof/>
          <w:sz w:val="24"/>
          <w:szCs w:val="24"/>
        </w:rPr>
        <w:t xml:space="preserve">, it is </w:t>
      </w:r>
    </w:p>
    <w:p w14:paraId="51C5123F" w14:textId="77777777" w:rsidR="00A73852" w:rsidRDefault="00683D17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therefore very important to </w:t>
      </w:r>
      <w:r w:rsidR="006A1D33">
        <w:rPr>
          <w:noProof/>
          <w:sz w:val="24"/>
          <w:szCs w:val="24"/>
        </w:rPr>
        <w:t xml:space="preserve">understand that </w:t>
      </w:r>
      <w:r w:rsidR="0036716D">
        <w:rPr>
          <w:noProof/>
          <w:sz w:val="24"/>
          <w:szCs w:val="24"/>
        </w:rPr>
        <w:t xml:space="preserve">there is no division or seperation between </w:t>
      </w:r>
      <w:r w:rsidR="00CC6280">
        <w:rPr>
          <w:noProof/>
          <w:sz w:val="24"/>
          <w:szCs w:val="24"/>
        </w:rPr>
        <w:t xml:space="preserve">a </w:t>
      </w:r>
    </w:p>
    <w:p w14:paraId="63E356FA" w14:textId="77777777" w:rsidR="00A73852" w:rsidRDefault="00CC6280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system and its own environment </w:t>
      </w:r>
      <w:r w:rsidR="00C10088">
        <w:rPr>
          <w:noProof/>
          <w:sz w:val="24"/>
          <w:szCs w:val="24"/>
        </w:rPr>
        <w:t xml:space="preserve">in the idea that must </w:t>
      </w:r>
      <w:r w:rsidR="003A6E46">
        <w:rPr>
          <w:noProof/>
          <w:sz w:val="24"/>
          <w:szCs w:val="24"/>
        </w:rPr>
        <w:t xml:space="preserve">always adapt to a changing </w:t>
      </w:r>
    </w:p>
    <w:p w14:paraId="672F02AE" w14:textId="77777777" w:rsidR="00A73852" w:rsidRDefault="003A6E46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environment </w:t>
      </w:r>
      <w:r w:rsidRPr="003A6E46">
        <w:rPr>
          <w:noProof/>
          <w:sz w:val="24"/>
          <w:szCs w:val="24"/>
        </w:rPr>
        <w:t>(Miller,</w:t>
      </w:r>
      <w:r w:rsidR="00B7543D">
        <w:rPr>
          <w:noProof/>
          <w:sz w:val="24"/>
          <w:szCs w:val="24"/>
        </w:rPr>
        <w:t>and</w:t>
      </w:r>
      <w:r w:rsidRPr="003A6E46">
        <w:rPr>
          <w:noProof/>
          <w:sz w:val="24"/>
          <w:szCs w:val="24"/>
        </w:rPr>
        <w:t xml:space="preserve"> Page,  2009)</w:t>
      </w:r>
      <w:r>
        <w:rPr>
          <w:noProof/>
          <w:sz w:val="24"/>
          <w:szCs w:val="24"/>
        </w:rPr>
        <w:t>.</w:t>
      </w:r>
      <w:r w:rsidR="0038391A">
        <w:rPr>
          <w:noProof/>
          <w:sz w:val="24"/>
          <w:szCs w:val="24"/>
        </w:rPr>
        <w:t xml:space="preserve"> Research shows that CAS </w:t>
      </w:r>
      <w:r w:rsidR="009167DF">
        <w:rPr>
          <w:noProof/>
          <w:sz w:val="24"/>
          <w:szCs w:val="24"/>
        </w:rPr>
        <w:t xml:space="preserve">a lot of characterists </w:t>
      </w:r>
      <w:r w:rsidR="00E5101E">
        <w:rPr>
          <w:noProof/>
          <w:sz w:val="24"/>
          <w:szCs w:val="24"/>
        </w:rPr>
        <w:t xml:space="preserve">such as </w:t>
      </w:r>
    </w:p>
    <w:p w14:paraId="469B0592" w14:textId="238CAF55" w:rsidR="009D3150" w:rsidRDefault="00E5101E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distributed control</w:t>
      </w:r>
      <w:r w:rsidR="00201204">
        <w:rPr>
          <w:noProof/>
          <w:sz w:val="24"/>
          <w:szCs w:val="24"/>
        </w:rPr>
        <w:t>, connectivity and co-evulution.</w:t>
      </w:r>
    </w:p>
    <w:p w14:paraId="76A3A54E" w14:textId="77777777" w:rsidR="00A73852" w:rsidRDefault="008738EF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A</w:t>
      </w:r>
      <w:r w:rsidR="006510FA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different type of leadership </w:t>
      </w:r>
      <w:r w:rsidR="00C051DC">
        <w:rPr>
          <w:noProof/>
          <w:sz w:val="24"/>
          <w:szCs w:val="24"/>
        </w:rPr>
        <w:t>such as that of Mark Zukerb</w:t>
      </w:r>
      <w:r w:rsidR="00C22EB6">
        <w:rPr>
          <w:noProof/>
          <w:sz w:val="24"/>
          <w:szCs w:val="24"/>
        </w:rPr>
        <w:t>e</w:t>
      </w:r>
      <w:r w:rsidR="00C051DC">
        <w:rPr>
          <w:noProof/>
          <w:sz w:val="24"/>
          <w:szCs w:val="24"/>
        </w:rPr>
        <w:t>rg is required in the 21</w:t>
      </w:r>
      <w:r w:rsidR="00C051DC" w:rsidRPr="00A20E9E">
        <w:rPr>
          <w:noProof/>
          <w:sz w:val="24"/>
          <w:szCs w:val="24"/>
          <w:vertAlign w:val="superscript"/>
        </w:rPr>
        <w:t>st</w:t>
      </w:r>
      <w:r w:rsidR="00A20E9E">
        <w:rPr>
          <w:noProof/>
          <w:sz w:val="24"/>
          <w:szCs w:val="24"/>
        </w:rPr>
        <w:t xml:space="preserve"> century </w:t>
      </w:r>
    </w:p>
    <w:p w14:paraId="2D4816BF" w14:textId="77777777" w:rsidR="00A73852" w:rsidRDefault="00A20E9E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because the world today has gone digital in many areas and hence leaders must be computer </w:t>
      </w:r>
    </w:p>
    <w:p w14:paraId="4EF9D481" w14:textId="77777777" w:rsidR="00A73852" w:rsidRDefault="00A20E9E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literate today.</w:t>
      </w:r>
      <w:r w:rsidR="00FC2415">
        <w:rPr>
          <w:noProof/>
          <w:sz w:val="24"/>
          <w:szCs w:val="24"/>
        </w:rPr>
        <w:t xml:space="preserve"> According to the </w:t>
      </w:r>
      <w:r w:rsidR="00687035">
        <w:rPr>
          <w:noProof/>
          <w:sz w:val="24"/>
          <w:szCs w:val="24"/>
        </w:rPr>
        <w:t>(CIPD,2017),</w:t>
      </w:r>
      <w:r w:rsidR="000D5C27">
        <w:rPr>
          <w:noProof/>
          <w:sz w:val="24"/>
          <w:szCs w:val="24"/>
        </w:rPr>
        <w:t xml:space="preserve"> THE 21</w:t>
      </w:r>
      <w:r w:rsidR="000D5C27" w:rsidRPr="000D5C27">
        <w:rPr>
          <w:noProof/>
          <w:sz w:val="24"/>
          <w:szCs w:val="24"/>
          <w:vertAlign w:val="superscript"/>
        </w:rPr>
        <w:t>ST</w:t>
      </w:r>
      <w:r w:rsidR="000D5C27">
        <w:rPr>
          <w:noProof/>
          <w:sz w:val="24"/>
          <w:szCs w:val="24"/>
        </w:rPr>
        <w:t xml:space="preserve"> century economic environment is so </w:t>
      </w:r>
    </w:p>
    <w:p w14:paraId="5BBCBC0B" w14:textId="77777777" w:rsidR="00A73852" w:rsidRDefault="000D5C27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complex</w:t>
      </w:r>
      <w:r w:rsidR="007123E7">
        <w:rPr>
          <w:noProof/>
          <w:sz w:val="24"/>
          <w:szCs w:val="24"/>
        </w:rPr>
        <w:t xml:space="preserve"> and characterised by the rapidly evolving </w:t>
      </w:r>
      <w:r w:rsidR="004A604A">
        <w:rPr>
          <w:noProof/>
          <w:sz w:val="24"/>
          <w:szCs w:val="24"/>
        </w:rPr>
        <w:t xml:space="preserve">demands of globalisation and big advances </w:t>
      </w:r>
    </w:p>
    <w:p w14:paraId="3CCFEE2B" w14:textId="77777777" w:rsidR="00A73852" w:rsidRDefault="004A604A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in the technology</w:t>
      </w:r>
      <w:r w:rsidR="00964FFD">
        <w:rPr>
          <w:noProof/>
          <w:sz w:val="24"/>
          <w:szCs w:val="24"/>
        </w:rPr>
        <w:t xml:space="preserve"> that affect the quality and quantity of work,</w:t>
      </w:r>
      <w:r w:rsidR="00960F11">
        <w:rPr>
          <w:noProof/>
          <w:sz w:val="24"/>
          <w:szCs w:val="24"/>
        </w:rPr>
        <w:t>which is shifting the</w:t>
      </w:r>
      <w:r w:rsidR="00AE0418">
        <w:rPr>
          <w:noProof/>
          <w:sz w:val="24"/>
          <w:szCs w:val="24"/>
        </w:rPr>
        <w:t xml:space="preserve"> </w:t>
      </w:r>
    </w:p>
    <w:p w14:paraId="1FE4B871" w14:textId="77777777" w:rsidR="00A73852" w:rsidRDefault="00AE0418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expectations of </w:t>
      </w:r>
      <w:r w:rsidR="00960F11">
        <w:rPr>
          <w:noProof/>
          <w:sz w:val="24"/>
          <w:szCs w:val="24"/>
        </w:rPr>
        <w:t xml:space="preserve"> customer</w:t>
      </w:r>
      <w:r>
        <w:rPr>
          <w:noProof/>
          <w:sz w:val="24"/>
          <w:szCs w:val="24"/>
        </w:rPr>
        <w:t>s</w:t>
      </w:r>
      <w:r w:rsidR="00825E60">
        <w:rPr>
          <w:noProof/>
          <w:sz w:val="24"/>
          <w:szCs w:val="24"/>
        </w:rPr>
        <w:t xml:space="preserve"> and the attitude towards work</w:t>
      </w:r>
      <w:r w:rsidR="00EE6A04">
        <w:rPr>
          <w:noProof/>
          <w:sz w:val="24"/>
          <w:szCs w:val="24"/>
        </w:rPr>
        <w:t xml:space="preserve"> which is driven bt malti general </w:t>
      </w:r>
    </w:p>
    <w:p w14:paraId="0B4608BC" w14:textId="77777777" w:rsidR="00A73852" w:rsidRDefault="00EE6A04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workforce.</w:t>
      </w:r>
      <w:r w:rsidR="002143EC">
        <w:rPr>
          <w:noProof/>
          <w:sz w:val="24"/>
          <w:szCs w:val="24"/>
        </w:rPr>
        <w:t xml:space="preserve"> Therefor</w:t>
      </w:r>
      <w:r w:rsidR="008A7383">
        <w:rPr>
          <w:noProof/>
          <w:sz w:val="24"/>
          <w:szCs w:val="24"/>
        </w:rPr>
        <w:t xml:space="preserve">e companies and organisations </w:t>
      </w:r>
      <w:r w:rsidR="004D73C7">
        <w:rPr>
          <w:noProof/>
          <w:sz w:val="24"/>
          <w:szCs w:val="24"/>
        </w:rPr>
        <w:t xml:space="preserve">must quickly adapt to these new ideas </w:t>
      </w:r>
    </w:p>
    <w:p w14:paraId="0E6F5AB6" w14:textId="77777777" w:rsidR="00A73852" w:rsidRDefault="004D73C7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and technology of the 21</w:t>
      </w:r>
      <w:r w:rsidRPr="004D73C7">
        <w:rPr>
          <w:noProof/>
          <w:sz w:val="24"/>
          <w:szCs w:val="24"/>
          <w:vertAlign w:val="superscript"/>
        </w:rPr>
        <w:t>st</w:t>
      </w:r>
      <w:r>
        <w:rPr>
          <w:noProof/>
          <w:sz w:val="24"/>
          <w:szCs w:val="24"/>
        </w:rPr>
        <w:t xml:space="preserve"> century </w:t>
      </w:r>
      <w:r w:rsidR="003417B8">
        <w:rPr>
          <w:noProof/>
          <w:sz w:val="24"/>
          <w:szCs w:val="24"/>
        </w:rPr>
        <w:t xml:space="preserve">in oder to deal with these </w:t>
      </w:r>
      <w:r w:rsidR="003278E9">
        <w:rPr>
          <w:noProof/>
          <w:sz w:val="24"/>
          <w:szCs w:val="24"/>
        </w:rPr>
        <w:t xml:space="preserve">new levels of complexity </w:t>
      </w:r>
      <w:r w:rsidR="003278E9" w:rsidRPr="003278E9">
        <w:rPr>
          <w:noProof/>
          <w:sz w:val="24"/>
          <w:szCs w:val="24"/>
        </w:rPr>
        <w:t xml:space="preserve">(Ruck, </w:t>
      </w:r>
    </w:p>
    <w:p w14:paraId="1D5D2514" w14:textId="18C9BD49" w:rsidR="008738EF" w:rsidRDefault="003278E9" w:rsidP="00E14FCD">
      <w:pPr>
        <w:jc w:val="both"/>
        <w:rPr>
          <w:noProof/>
          <w:sz w:val="24"/>
          <w:szCs w:val="24"/>
        </w:rPr>
      </w:pPr>
      <w:r w:rsidRPr="003278E9">
        <w:rPr>
          <w:noProof/>
          <w:sz w:val="24"/>
          <w:szCs w:val="24"/>
        </w:rPr>
        <w:t>K., Welch, and Menara, 2017)</w:t>
      </w:r>
      <w:r w:rsidR="00960F11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>.</w:t>
      </w:r>
    </w:p>
    <w:p w14:paraId="18A6F615" w14:textId="77777777" w:rsidR="00A73852" w:rsidRDefault="009A60C6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According to </w:t>
      </w:r>
      <w:sdt>
        <w:sdtPr>
          <w:rPr>
            <w:noProof/>
            <w:sz w:val="24"/>
            <w:szCs w:val="24"/>
          </w:rPr>
          <w:id w:val="1010097047"/>
          <w:citation/>
        </w:sdtPr>
        <w:sdtEndPr/>
        <w:sdtContent>
          <w:r>
            <w:rPr>
              <w:noProof/>
              <w:sz w:val="24"/>
              <w:szCs w:val="24"/>
            </w:rPr>
            <w:fldChar w:fldCharType="begin"/>
          </w:r>
          <w:r>
            <w:rPr>
              <w:noProof/>
              <w:sz w:val="24"/>
              <w:szCs w:val="24"/>
            </w:rPr>
            <w:instrText xml:space="preserve"> CITATION Nor14 \l 2057 </w:instrText>
          </w:r>
          <w:r>
            <w:rPr>
              <w:noProof/>
              <w:sz w:val="24"/>
              <w:szCs w:val="24"/>
            </w:rPr>
            <w:fldChar w:fldCharType="separate"/>
          </w:r>
          <w:r w:rsidRPr="009A60C6">
            <w:rPr>
              <w:noProof/>
              <w:sz w:val="24"/>
              <w:szCs w:val="24"/>
            </w:rPr>
            <w:t>(Northouse, 2014)</w:t>
          </w:r>
          <w:r>
            <w:rPr>
              <w:noProof/>
              <w:sz w:val="24"/>
              <w:szCs w:val="24"/>
            </w:rPr>
            <w:fldChar w:fldCharType="end"/>
          </w:r>
        </w:sdtContent>
      </w:sdt>
      <w:r w:rsidR="000E1F3F">
        <w:rPr>
          <w:noProof/>
          <w:sz w:val="24"/>
          <w:szCs w:val="24"/>
        </w:rPr>
        <w:t xml:space="preserve">,leadership is defined as </w:t>
      </w:r>
      <w:r w:rsidR="00BC7423">
        <w:rPr>
          <w:noProof/>
          <w:sz w:val="24"/>
          <w:szCs w:val="24"/>
        </w:rPr>
        <w:t xml:space="preserve">a proccess where one individual </w:t>
      </w:r>
    </w:p>
    <w:p w14:paraId="7586B868" w14:textId="77777777" w:rsidR="00A73852" w:rsidRDefault="00BC7423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influences a group of </w:t>
      </w:r>
      <w:r w:rsidR="00A8356F">
        <w:rPr>
          <w:noProof/>
          <w:sz w:val="24"/>
          <w:szCs w:val="24"/>
        </w:rPr>
        <w:t xml:space="preserve">individuals with the aim of achieving </w:t>
      </w:r>
      <w:r w:rsidR="00857065">
        <w:rPr>
          <w:noProof/>
          <w:sz w:val="24"/>
          <w:szCs w:val="24"/>
        </w:rPr>
        <w:t>one common goal.</w:t>
      </w:r>
      <w:r w:rsidR="00C959A8">
        <w:rPr>
          <w:noProof/>
          <w:sz w:val="24"/>
          <w:szCs w:val="24"/>
        </w:rPr>
        <w:t xml:space="preserve"> </w:t>
      </w:r>
    </w:p>
    <w:p w14:paraId="3391197D" w14:textId="77777777" w:rsidR="00A73852" w:rsidRDefault="00C959A8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(</w:t>
      </w:r>
      <w:r w:rsidR="0027679C">
        <w:rPr>
          <w:noProof/>
          <w:sz w:val="24"/>
          <w:szCs w:val="24"/>
        </w:rPr>
        <w:t xml:space="preserve">Northhouse,2014) futher explains that leadership </w:t>
      </w:r>
      <w:r w:rsidR="00F66E13">
        <w:rPr>
          <w:noProof/>
          <w:sz w:val="24"/>
          <w:szCs w:val="24"/>
        </w:rPr>
        <w:t>is a proce</w:t>
      </w:r>
      <w:r w:rsidR="00461E9A">
        <w:rPr>
          <w:noProof/>
          <w:sz w:val="24"/>
          <w:szCs w:val="24"/>
        </w:rPr>
        <w:t xml:space="preserve">ss which involves </w:t>
      </w:r>
      <w:r w:rsidR="00890B48">
        <w:rPr>
          <w:noProof/>
          <w:sz w:val="24"/>
          <w:szCs w:val="24"/>
        </w:rPr>
        <w:t xml:space="preserve">influence and </w:t>
      </w:r>
    </w:p>
    <w:p w14:paraId="695707B0" w14:textId="77777777" w:rsidR="00A73852" w:rsidRDefault="00890B48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this happens within a group</w:t>
      </w:r>
      <w:r w:rsidR="004436D5">
        <w:rPr>
          <w:noProof/>
          <w:sz w:val="24"/>
          <w:szCs w:val="24"/>
        </w:rPr>
        <w:t xml:space="preserve"> conte</w:t>
      </w:r>
      <w:r w:rsidR="00BD5C8E">
        <w:rPr>
          <w:noProof/>
          <w:sz w:val="24"/>
          <w:szCs w:val="24"/>
        </w:rPr>
        <w:t>xt</w:t>
      </w:r>
      <w:r w:rsidR="0062152E">
        <w:rPr>
          <w:noProof/>
          <w:sz w:val="24"/>
          <w:szCs w:val="24"/>
        </w:rPr>
        <w:t xml:space="preserve"> which has a common</w:t>
      </w:r>
      <w:r w:rsidR="00AC53BF">
        <w:rPr>
          <w:noProof/>
          <w:sz w:val="24"/>
          <w:szCs w:val="24"/>
        </w:rPr>
        <w:t xml:space="preserve"> one</w:t>
      </w:r>
      <w:r w:rsidR="0062152E">
        <w:rPr>
          <w:noProof/>
          <w:sz w:val="24"/>
          <w:szCs w:val="24"/>
        </w:rPr>
        <w:t xml:space="preserve"> goal.</w:t>
      </w:r>
      <w:r w:rsidR="0039733E">
        <w:rPr>
          <w:noProof/>
          <w:sz w:val="24"/>
          <w:szCs w:val="24"/>
        </w:rPr>
        <w:t xml:space="preserve"> H</w:t>
      </w:r>
      <w:r w:rsidR="00A40992">
        <w:rPr>
          <w:noProof/>
          <w:sz w:val="24"/>
          <w:szCs w:val="24"/>
        </w:rPr>
        <w:t xml:space="preserve">owever, </w:t>
      </w:r>
      <w:r w:rsidR="00A40992" w:rsidRPr="00A40992">
        <w:rPr>
          <w:noProof/>
          <w:sz w:val="24"/>
          <w:szCs w:val="24"/>
        </w:rPr>
        <w:t xml:space="preserve">(Tannenbaum, </w:t>
      </w:r>
    </w:p>
    <w:p w14:paraId="7B1D63EB" w14:textId="77777777" w:rsidR="00A73852" w:rsidRDefault="00A40992" w:rsidP="00E14FCD">
      <w:pPr>
        <w:jc w:val="both"/>
        <w:rPr>
          <w:noProof/>
          <w:sz w:val="24"/>
          <w:szCs w:val="24"/>
        </w:rPr>
      </w:pPr>
      <w:r w:rsidRPr="00A40992">
        <w:rPr>
          <w:noProof/>
          <w:sz w:val="24"/>
          <w:szCs w:val="24"/>
        </w:rPr>
        <w:t>and Schmidt, 2009)</w:t>
      </w:r>
      <w:r w:rsidR="005E1D39">
        <w:rPr>
          <w:noProof/>
          <w:sz w:val="24"/>
          <w:szCs w:val="24"/>
        </w:rPr>
        <w:t xml:space="preserve"> describes </w:t>
      </w:r>
      <w:r w:rsidR="00137205">
        <w:rPr>
          <w:noProof/>
          <w:sz w:val="24"/>
          <w:szCs w:val="24"/>
        </w:rPr>
        <w:t xml:space="preserve">as the inerpersonal </w:t>
      </w:r>
      <w:r w:rsidR="003A491B">
        <w:rPr>
          <w:noProof/>
          <w:sz w:val="24"/>
          <w:szCs w:val="24"/>
        </w:rPr>
        <w:t>influence</w:t>
      </w:r>
      <w:r w:rsidR="00DF7C35">
        <w:rPr>
          <w:noProof/>
          <w:sz w:val="24"/>
          <w:szCs w:val="24"/>
        </w:rPr>
        <w:t xml:space="preserve"> which is exercised </w:t>
      </w:r>
      <w:r w:rsidR="006070B8">
        <w:rPr>
          <w:noProof/>
          <w:sz w:val="24"/>
          <w:szCs w:val="24"/>
        </w:rPr>
        <w:t xml:space="preserve">in a situation </w:t>
      </w:r>
    </w:p>
    <w:p w14:paraId="592C1AEA" w14:textId="77777777" w:rsidR="00A73852" w:rsidRDefault="006070B8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and directed </w:t>
      </w:r>
      <w:r w:rsidR="004304C5">
        <w:rPr>
          <w:noProof/>
          <w:sz w:val="24"/>
          <w:szCs w:val="24"/>
        </w:rPr>
        <w:t>through the communication process</w:t>
      </w:r>
      <w:r w:rsidR="005C376D">
        <w:rPr>
          <w:noProof/>
          <w:sz w:val="24"/>
          <w:szCs w:val="24"/>
        </w:rPr>
        <w:t xml:space="preserve">, towards the </w:t>
      </w:r>
      <w:r w:rsidR="00A27B1E">
        <w:rPr>
          <w:noProof/>
          <w:sz w:val="24"/>
          <w:szCs w:val="24"/>
        </w:rPr>
        <w:t xml:space="preserve">attainment </w:t>
      </w:r>
      <w:r w:rsidR="00BD628C">
        <w:rPr>
          <w:noProof/>
          <w:sz w:val="24"/>
          <w:szCs w:val="24"/>
        </w:rPr>
        <w:t xml:space="preserve">of a specific goal </w:t>
      </w:r>
    </w:p>
    <w:p w14:paraId="1376C7BD" w14:textId="77777777" w:rsidR="00A73852" w:rsidRDefault="00BD628C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or goals.</w:t>
      </w:r>
      <w:r w:rsidR="001A5C42">
        <w:rPr>
          <w:noProof/>
          <w:sz w:val="24"/>
          <w:szCs w:val="24"/>
        </w:rPr>
        <w:t xml:space="preserve"> The complexity of </w:t>
      </w:r>
      <w:r w:rsidR="00734212">
        <w:rPr>
          <w:noProof/>
          <w:sz w:val="24"/>
          <w:szCs w:val="24"/>
        </w:rPr>
        <w:t xml:space="preserve">leadership looks at identfying and </w:t>
      </w:r>
      <w:r w:rsidR="007275AA">
        <w:rPr>
          <w:noProof/>
          <w:sz w:val="24"/>
          <w:szCs w:val="24"/>
        </w:rPr>
        <w:t xml:space="preserve">exploring the many strategies </w:t>
      </w:r>
    </w:p>
    <w:p w14:paraId="009D6DD1" w14:textId="77777777" w:rsidR="00A73852" w:rsidRDefault="00D81380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and mostly the behaviours of </w:t>
      </w:r>
      <w:r w:rsidR="00FA629C">
        <w:rPr>
          <w:noProof/>
          <w:sz w:val="24"/>
          <w:szCs w:val="24"/>
        </w:rPr>
        <w:t xml:space="preserve">foster organisational </w:t>
      </w:r>
      <w:r w:rsidR="004067FF">
        <w:rPr>
          <w:noProof/>
          <w:sz w:val="24"/>
          <w:szCs w:val="24"/>
        </w:rPr>
        <w:t xml:space="preserve">the subunit </w:t>
      </w:r>
      <w:r w:rsidR="003C31CE">
        <w:rPr>
          <w:noProof/>
          <w:sz w:val="24"/>
          <w:szCs w:val="24"/>
        </w:rPr>
        <w:t>creativity</w:t>
      </w:r>
      <w:r w:rsidR="00741882">
        <w:rPr>
          <w:noProof/>
          <w:sz w:val="24"/>
          <w:szCs w:val="24"/>
        </w:rPr>
        <w:t xml:space="preserve">, learning and </w:t>
      </w:r>
    </w:p>
    <w:p w14:paraId="08CC5F8A" w14:textId="77777777" w:rsidR="00A73852" w:rsidRDefault="00741882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adap</w:t>
      </w:r>
      <w:r w:rsidR="00187C20">
        <w:rPr>
          <w:noProof/>
          <w:sz w:val="24"/>
          <w:szCs w:val="24"/>
        </w:rPr>
        <w:t>tability when the right CAS dynamic</w:t>
      </w:r>
      <w:r w:rsidR="009E05DA">
        <w:rPr>
          <w:noProof/>
          <w:sz w:val="24"/>
          <w:szCs w:val="24"/>
        </w:rPr>
        <w:t xml:space="preserve">s are enabled with within the context of </w:t>
      </w:r>
    </w:p>
    <w:p w14:paraId="13E9D171" w14:textId="77777777" w:rsidR="00A73852" w:rsidRDefault="00A3446F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hierarchicalcoordination</w:t>
      </w:r>
      <w:r w:rsidR="00197CF2">
        <w:rPr>
          <w:noProof/>
          <w:sz w:val="24"/>
          <w:szCs w:val="24"/>
        </w:rPr>
        <w:t xml:space="preserve"> </w:t>
      </w:r>
      <w:r w:rsidR="00197CF2" w:rsidRPr="00E4218F">
        <w:rPr>
          <w:noProof/>
          <w:sz w:val="24"/>
          <w:szCs w:val="24"/>
        </w:rPr>
        <w:t>(Hunt, J. and Fitzgerald, 2018)</w:t>
      </w:r>
      <w:r w:rsidR="001F3B05">
        <w:rPr>
          <w:noProof/>
          <w:sz w:val="24"/>
          <w:szCs w:val="24"/>
        </w:rPr>
        <w:t>.</w:t>
      </w:r>
      <w:r w:rsidR="00155B5E">
        <w:rPr>
          <w:noProof/>
          <w:sz w:val="24"/>
          <w:szCs w:val="24"/>
        </w:rPr>
        <w:t xml:space="preserve"> The complexity theory of leadership </w:t>
      </w:r>
    </w:p>
    <w:p w14:paraId="0BC8F02C" w14:textId="77777777" w:rsidR="00A73852" w:rsidRDefault="00130FE6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has mainly been used </w:t>
      </w:r>
      <w:r w:rsidR="00177BCB">
        <w:rPr>
          <w:noProof/>
          <w:sz w:val="24"/>
          <w:szCs w:val="24"/>
        </w:rPr>
        <w:t xml:space="preserve">in the fields of strategic </w:t>
      </w:r>
      <w:r w:rsidR="00FC1C35">
        <w:rPr>
          <w:noProof/>
          <w:sz w:val="24"/>
          <w:szCs w:val="24"/>
        </w:rPr>
        <w:t>management and in organisational studies</w:t>
      </w:r>
      <w:r w:rsidR="000C0A42">
        <w:rPr>
          <w:noProof/>
          <w:sz w:val="24"/>
          <w:szCs w:val="24"/>
        </w:rPr>
        <w:t xml:space="preserve"> </w:t>
      </w:r>
    </w:p>
    <w:p w14:paraId="567C817C" w14:textId="0C148F45" w:rsidR="0030554E" w:rsidRDefault="000C0A42" w:rsidP="00E14FCD">
      <w:pPr>
        <w:jc w:val="both"/>
        <w:rPr>
          <w:noProof/>
          <w:sz w:val="24"/>
          <w:szCs w:val="24"/>
        </w:rPr>
      </w:pPr>
      <w:r w:rsidRPr="00CC247E">
        <w:rPr>
          <w:noProof/>
          <w:sz w:val="24"/>
          <w:szCs w:val="24"/>
        </w:rPr>
        <w:t>(Helmold, 2020)</w:t>
      </w:r>
      <w:r w:rsidR="00CC247E">
        <w:rPr>
          <w:noProof/>
          <w:sz w:val="24"/>
          <w:szCs w:val="24"/>
        </w:rPr>
        <w:t>.</w:t>
      </w:r>
    </w:p>
    <w:p w14:paraId="776F6886" w14:textId="77777777" w:rsidR="00A73852" w:rsidRDefault="000C0A42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Mark Zukerb</w:t>
      </w:r>
      <w:r w:rsidR="00571FFF">
        <w:rPr>
          <w:noProof/>
          <w:sz w:val="24"/>
          <w:szCs w:val="24"/>
        </w:rPr>
        <w:t>e</w:t>
      </w:r>
      <w:r>
        <w:rPr>
          <w:noProof/>
          <w:sz w:val="24"/>
          <w:szCs w:val="24"/>
        </w:rPr>
        <w:t xml:space="preserve">rg </w:t>
      </w:r>
      <w:r w:rsidR="00F16044">
        <w:rPr>
          <w:noProof/>
          <w:sz w:val="24"/>
          <w:szCs w:val="24"/>
        </w:rPr>
        <w:t>has a leadership model of an Au</w:t>
      </w:r>
      <w:r w:rsidR="00BA0303">
        <w:rPr>
          <w:noProof/>
          <w:sz w:val="24"/>
          <w:szCs w:val="24"/>
        </w:rPr>
        <w:t>the</w:t>
      </w:r>
      <w:r w:rsidR="00CE2A30">
        <w:rPr>
          <w:noProof/>
          <w:sz w:val="24"/>
          <w:szCs w:val="24"/>
        </w:rPr>
        <w:t>n</w:t>
      </w:r>
      <w:r w:rsidR="00BA0303">
        <w:rPr>
          <w:noProof/>
          <w:sz w:val="24"/>
          <w:szCs w:val="24"/>
        </w:rPr>
        <w:t>tic leader. An authe</w:t>
      </w:r>
      <w:r w:rsidR="00CE2A30">
        <w:rPr>
          <w:noProof/>
          <w:sz w:val="24"/>
          <w:szCs w:val="24"/>
        </w:rPr>
        <w:t xml:space="preserve">ntic leader is a kind </w:t>
      </w:r>
    </w:p>
    <w:p w14:paraId="7D297EBF" w14:textId="77777777" w:rsidR="00A73852" w:rsidRDefault="00CE2A30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of leader who</w:t>
      </w:r>
      <w:r w:rsidR="008F2A80">
        <w:rPr>
          <w:noProof/>
          <w:sz w:val="24"/>
          <w:szCs w:val="24"/>
        </w:rPr>
        <w:t xml:space="preserve"> </w:t>
      </w:r>
      <w:r w:rsidR="00FC4211">
        <w:rPr>
          <w:noProof/>
          <w:sz w:val="24"/>
          <w:szCs w:val="24"/>
        </w:rPr>
        <w:t>has charecteristics of self awareness</w:t>
      </w:r>
      <w:r w:rsidR="0003248D">
        <w:rPr>
          <w:noProof/>
          <w:sz w:val="24"/>
          <w:szCs w:val="24"/>
        </w:rPr>
        <w:t xml:space="preserve">. Authentic leadership </w:t>
      </w:r>
      <w:r w:rsidR="009E0735">
        <w:rPr>
          <w:noProof/>
          <w:sz w:val="24"/>
          <w:szCs w:val="24"/>
        </w:rPr>
        <w:t xml:space="preserve">is a kind of </w:t>
      </w:r>
    </w:p>
    <w:p w14:paraId="0D59E781" w14:textId="77777777" w:rsidR="00A73852" w:rsidRDefault="009E0735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leadership  </w:t>
      </w:r>
      <w:r w:rsidR="00DA0787">
        <w:rPr>
          <w:noProof/>
          <w:sz w:val="24"/>
          <w:szCs w:val="24"/>
        </w:rPr>
        <w:t>st</w:t>
      </w:r>
      <w:r w:rsidR="004C4C35">
        <w:rPr>
          <w:noProof/>
          <w:sz w:val="24"/>
          <w:szCs w:val="24"/>
        </w:rPr>
        <w:t>yle that centres on transper</w:t>
      </w:r>
      <w:r w:rsidR="00DD6DAD">
        <w:rPr>
          <w:noProof/>
          <w:sz w:val="24"/>
          <w:szCs w:val="24"/>
        </w:rPr>
        <w:t>ent and ethical</w:t>
      </w:r>
      <w:r w:rsidR="004B722C">
        <w:rPr>
          <w:noProof/>
          <w:sz w:val="24"/>
          <w:szCs w:val="24"/>
        </w:rPr>
        <w:t xml:space="preserve"> leader behaviour</w:t>
      </w:r>
      <w:r w:rsidR="00EC0ED9">
        <w:rPr>
          <w:noProof/>
          <w:sz w:val="24"/>
          <w:szCs w:val="24"/>
        </w:rPr>
        <w:t xml:space="preserve"> and it encourages </w:t>
      </w:r>
    </w:p>
    <w:p w14:paraId="6BAC3B29" w14:textId="77777777" w:rsidR="00A73852" w:rsidRDefault="00EC0ED9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 xml:space="preserve">sharing of information openly </w:t>
      </w:r>
      <w:r w:rsidR="00634038">
        <w:rPr>
          <w:noProof/>
          <w:sz w:val="24"/>
          <w:szCs w:val="24"/>
        </w:rPr>
        <w:t>in order to make vital decisions</w:t>
      </w:r>
      <w:r w:rsidR="001770A6">
        <w:rPr>
          <w:noProof/>
          <w:sz w:val="24"/>
          <w:szCs w:val="24"/>
        </w:rPr>
        <w:t xml:space="preserve"> while accepting the input of </w:t>
      </w:r>
    </w:p>
    <w:p w14:paraId="7FC22F73" w14:textId="77777777" w:rsidR="00A73852" w:rsidRDefault="001770A6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followers</w:t>
      </w:r>
      <w:sdt>
        <w:sdtPr>
          <w:rPr>
            <w:noProof/>
            <w:sz w:val="24"/>
            <w:szCs w:val="24"/>
          </w:rPr>
          <w:id w:val="-2131001283"/>
          <w:citation/>
        </w:sdtPr>
        <w:sdtEndPr/>
        <w:sdtContent>
          <w:r>
            <w:rPr>
              <w:noProof/>
              <w:sz w:val="24"/>
              <w:szCs w:val="24"/>
            </w:rPr>
            <w:fldChar w:fldCharType="begin"/>
          </w:r>
          <w:r>
            <w:rPr>
              <w:noProof/>
              <w:sz w:val="24"/>
              <w:szCs w:val="24"/>
            </w:rPr>
            <w:instrText xml:space="preserve"> CITATION Wal08 \l 2057 </w:instrText>
          </w:r>
          <w:r>
            <w:rPr>
              <w:noProof/>
              <w:sz w:val="24"/>
              <w:szCs w:val="24"/>
            </w:rPr>
            <w:fldChar w:fldCharType="separate"/>
          </w:r>
          <w:r>
            <w:rPr>
              <w:noProof/>
              <w:sz w:val="24"/>
              <w:szCs w:val="24"/>
            </w:rPr>
            <w:t xml:space="preserve"> </w:t>
          </w:r>
          <w:r w:rsidRPr="001770A6">
            <w:rPr>
              <w:noProof/>
              <w:sz w:val="24"/>
              <w:szCs w:val="24"/>
            </w:rPr>
            <w:t>(Walumbwa, 2008)</w:t>
          </w:r>
          <w:r>
            <w:rPr>
              <w:noProof/>
              <w:sz w:val="24"/>
              <w:szCs w:val="24"/>
            </w:rPr>
            <w:fldChar w:fldCharType="end"/>
          </w:r>
        </w:sdtContent>
      </w:sdt>
      <w:r w:rsidR="002B17F9">
        <w:rPr>
          <w:noProof/>
          <w:sz w:val="24"/>
          <w:szCs w:val="24"/>
        </w:rPr>
        <w:t xml:space="preserve">. </w:t>
      </w:r>
      <w:r w:rsidR="00CA7763">
        <w:rPr>
          <w:noProof/>
          <w:sz w:val="24"/>
          <w:szCs w:val="24"/>
        </w:rPr>
        <w:t xml:space="preserve">Mark is described to have </w:t>
      </w:r>
      <w:r w:rsidR="009A548A">
        <w:rPr>
          <w:noProof/>
          <w:sz w:val="24"/>
          <w:szCs w:val="24"/>
        </w:rPr>
        <w:t xml:space="preserve">the characteristic of a </w:t>
      </w:r>
    </w:p>
    <w:p w14:paraId="2CB5808E" w14:textId="77777777" w:rsidR="00A73852" w:rsidRDefault="009A548A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transformational </w:t>
      </w:r>
      <w:r w:rsidR="00041431">
        <w:rPr>
          <w:noProof/>
          <w:sz w:val="24"/>
          <w:szCs w:val="24"/>
        </w:rPr>
        <w:t xml:space="preserve">because he is known </w:t>
      </w:r>
      <w:r w:rsidR="0027137E">
        <w:rPr>
          <w:noProof/>
          <w:sz w:val="24"/>
          <w:szCs w:val="24"/>
        </w:rPr>
        <w:t xml:space="preserve">as being a motivational individual who inspires </w:t>
      </w:r>
      <w:r w:rsidR="00775088">
        <w:rPr>
          <w:noProof/>
          <w:sz w:val="24"/>
          <w:szCs w:val="24"/>
        </w:rPr>
        <w:t xml:space="preserve">his own </w:t>
      </w:r>
    </w:p>
    <w:p w14:paraId="1D00F719" w14:textId="77777777" w:rsidR="00A73852" w:rsidRDefault="00775088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employees giving them a clear viosion of </w:t>
      </w:r>
      <w:r w:rsidR="00352694">
        <w:rPr>
          <w:noProof/>
          <w:sz w:val="24"/>
          <w:szCs w:val="24"/>
        </w:rPr>
        <w:t>the future of his organisation</w:t>
      </w:r>
      <w:sdt>
        <w:sdtPr>
          <w:rPr>
            <w:noProof/>
            <w:sz w:val="24"/>
            <w:szCs w:val="24"/>
          </w:rPr>
          <w:id w:val="-233858091"/>
          <w:citation/>
        </w:sdtPr>
        <w:sdtEndPr/>
        <w:sdtContent>
          <w:r w:rsidR="00E63386">
            <w:rPr>
              <w:noProof/>
              <w:sz w:val="24"/>
              <w:szCs w:val="24"/>
            </w:rPr>
            <w:fldChar w:fldCharType="begin"/>
          </w:r>
          <w:r w:rsidR="00E63386">
            <w:rPr>
              <w:noProof/>
              <w:sz w:val="24"/>
              <w:szCs w:val="24"/>
            </w:rPr>
            <w:instrText xml:space="preserve"> CITATION Tha17 \l 2057 </w:instrText>
          </w:r>
          <w:r w:rsidR="00E63386">
            <w:rPr>
              <w:noProof/>
              <w:sz w:val="24"/>
              <w:szCs w:val="24"/>
            </w:rPr>
            <w:fldChar w:fldCharType="separate"/>
          </w:r>
          <w:r w:rsidR="00E63386">
            <w:rPr>
              <w:noProof/>
              <w:sz w:val="24"/>
              <w:szCs w:val="24"/>
            </w:rPr>
            <w:t xml:space="preserve"> </w:t>
          </w:r>
          <w:r w:rsidR="00E63386" w:rsidRPr="00E63386">
            <w:rPr>
              <w:noProof/>
              <w:sz w:val="24"/>
              <w:szCs w:val="24"/>
            </w:rPr>
            <w:t>(Thacker, 2017)</w:t>
          </w:r>
          <w:r w:rsidR="00E63386">
            <w:rPr>
              <w:noProof/>
              <w:sz w:val="24"/>
              <w:szCs w:val="24"/>
            </w:rPr>
            <w:fldChar w:fldCharType="end"/>
          </w:r>
        </w:sdtContent>
      </w:sdt>
      <w:r w:rsidR="00E63386">
        <w:rPr>
          <w:noProof/>
          <w:sz w:val="24"/>
          <w:szCs w:val="24"/>
        </w:rPr>
        <w:t>.</w:t>
      </w:r>
      <w:r w:rsidR="006D10B7">
        <w:rPr>
          <w:noProof/>
          <w:sz w:val="24"/>
          <w:szCs w:val="24"/>
        </w:rPr>
        <w:t xml:space="preserve"> Mark </w:t>
      </w:r>
    </w:p>
    <w:p w14:paraId="27526B0B" w14:textId="77777777" w:rsidR="00A73852" w:rsidRDefault="006D10B7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is considered to be one of the </w:t>
      </w:r>
      <w:r w:rsidR="009516C8">
        <w:rPr>
          <w:noProof/>
          <w:sz w:val="24"/>
          <w:szCs w:val="24"/>
        </w:rPr>
        <w:t>highest authentic CEO</w:t>
      </w:r>
      <w:r w:rsidR="00A135E7">
        <w:rPr>
          <w:noProof/>
          <w:sz w:val="24"/>
          <w:szCs w:val="24"/>
        </w:rPr>
        <w:t xml:space="preserve"> because of the post he put on </w:t>
      </w:r>
      <w:r w:rsidR="00B05179">
        <w:rPr>
          <w:noProof/>
          <w:sz w:val="24"/>
          <w:szCs w:val="24"/>
        </w:rPr>
        <w:t xml:space="preserve">his </w:t>
      </w:r>
    </w:p>
    <w:p w14:paraId="2253BCB0" w14:textId="77777777" w:rsidR="00A73852" w:rsidRDefault="00B05179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facebook page on the first day he came back from</w:t>
      </w:r>
      <w:r w:rsidR="00DF78CD">
        <w:rPr>
          <w:noProof/>
          <w:sz w:val="24"/>
          <w:szCs w:val="24"/>
        </w:rPr>
        <w:t xml:space="preserve"> parte</w:t>
      </w:r>
      <w:r w:rsidR="0043427B">
        <w:rPr>
          <w:noProof/>
          <w:sz w:val="24"/>
          <w:szCs w:val="24"/>
        </w:rPr>
        <w:t xml:space="preserve">rnity leave and it read”First day back </w:t>
      </w:r>
    </w:p>
    <w:p w14:paraId="4EA29791" w14:textId="77777777" w:rsidR="00A73852" w:rsidRDefault="00812A2F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after paternity leave,what should I wear?”</w:t>
      </w:r>
      <w:r w:rsidR="00BC4963">
        <w:rPr>
          <w:noProof/>
          <w:sz w:val="24"/>
          <w:szCs w:val="24"/>
        </w:rPr>
        <w:t xml:space="preserve">, this showed how authentic Mark Zukerberg is </w:t>
      </w:r>
    </w:p>
    <w:p w14:paraId="0A950388" w14:textId="77777777" w:rsidR="00A73852" w:rsidRDefault="00BC4963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because </w:t>
      </w:r>
      <w:r w:rsidR="00E20F0F">
        <w:rPr>
          <w:noProof/>
          <w:sz w:val="24"/>
          <w:szCs w:val="24"/>
        </w:rPr>
        <w:t>he showed how true and genuine he was</w:t>
      </w:r>
      <w:r w:rsidR="00332021">
        <w:rPr>
          <w:noProof/>
          <w:sz w:val="24"/>
          <w:szCs w:val="24"/>
        </w:rPr>
        <w:t>.</w:t>
      </w:r>
      <w:r w:rsidR="001452A3">
        <w:rPr>
          <w:noProof/>
          <w:sz w:val="24"/>
          <w:szCs w:val="24"/>
        </w:rPr>
        <w:t xml:space="preserve"> Authentic leaders </w:t>
      </w:r>
      <w:r w:rsidR="00AA6A60">
        <w:rPr>
          <w:noProof/>
          <w:sz w:val="24"/>
          <w:szCs w:val="24"/>
        </w:rPr>
        <w:t xml:space="preserve">have a greate sense of </w:t>
      </w:r>
    </w:p>
    <w:p w14:paraId="6CA6A2B0" w14:textId="77777777" w:rsidR="00A73852" w:rsidRDefault="00AA6A60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awareness</w:t>
      </w:r>
      <w:r w:rsidR="00384086">
        <w:rPr>
          <w:noProof/>
          <w:sz w:val="24"/>
          <w:szCs w:val="24"/>
        </w:rPr>
        <w:t>,they are original in the way they do things</w:t>
      </w:r>
      <w:r w:rsidR="00F37E0A">
        <w:rPr>
          <w:noProof/>
          <w:sz w:val="24"/>
          <w:szCs w:val="24"/>
        </w:rPr>
        <w:t>, authentic leaders em</w:t>
      </w:r>
      <w:r w:rsidR="007A5C8D">
        <w:rPr>
          <w:noProof/>
          <w:sz w:val="24"/>
          <w:szCs w:val="24"/>
        </w:rPr>
        <w:t xml:space="preserve">brace any new </w:t>
      </w:r>
    </w:p>
    <w:p w14:paraId="005D67DE" w14:textId="77777777" w:rsidR="00A73852" w:rsidRDefault="007A5C8D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challenges and they are al</w:t>
      </w:r>
      <w:r w:rsidR="007E6E34">
        <w:rPr>
          <w:noProof/>
          <w:sz w:val="24"/>
          <w:szCs w:val="24"/>
        </w:rPr>
        <w:t>ways learning</w:t>
      </w:r>
      <w:sdt>
        <w:sdtPr>
          <w:rPr>
            <w:noProof/>
            <w:sz w:val="24"/>
            <w:szCs w:val="24"/>
          </w:rPr>
          <w:id w:val="613181439"/>
          <w:citation/>
        </w:sdtPr>
        <w:sdtEndPr/>
        <w:sdtContent>
          <w:r w:rsidR="007E6E34">
            <w:rPr>
              <w:noProof/>
              <w:sz w:val="24"/>
              <w:szCs w:val="24"/>
            </w:rPr>
            <w:fldChar w:fldCharType="begin"/>
          </w:r>
          <w:r w:rsidR="007E6E34">
            <w:rPr>
              <w:noProof/>
              <w:sz w:val="24"/>
              <w:szCs w:val="24"/>
            </w:rPr>
            <w:instrText xml:space="preserve"> CITATION Zuc14 \l 2057 </w:instrText>
          </w:r>
          <w:r w:rsidR="007E6E34">
            <w:rPr>
              <w:noProof/>
              <w:sz w:val="24"/>
              <w:szCs w:val="24"/>
            </w:rPr>
            <w:fldChar w:fldCharType="separate"/>
          </w:r>
          <w:r w:rsidR="007E6E34">
            <w:rPr>
              <w:noProof/>
              <w:sz w:val="24"/>
              <w:szCs w:val="24"/>
            </w:rPr>
            <w:t xml:space="preserve"> </w:t>
          </w:r>
          <w:r w:rsidR="007E6E34" w:rsidRPr="007E6E34">
            <w:rPr>
              <w:noProof/>
              <w:sz w:val="24"/>
              <w:szCs w:val="24"/>
            </w:rPr>
            <w:t>(Zuckerberg, 2014)</w:t>
          </w:r>
          <w:r w:rsidR="007E6E34">
            <w:rPr>
              <w:noProof/>
              <w:sz w:val="24"/>
              <w:szCs w:val="24"/>
            </w:rPr>
            <w:fldChar w:fldCharType="end"/>
          </w:r>
        </w:sdtContent>
      </w:sdt>
      <w:r w:rsidR="007E6E34">
        <w:rPr>
          <w:noProof/>
          <w:sz w:val="24"/>
          <w:szCs w:val="24"/>
        </w:rPr>
        <w:t>.</w:t>
      </w:r>
      <w:r w:rsidR="00BC241E">
        <w:rPr>
          <w:noProof/>
          <w:sz w:val="24"/>
          <w:szCs w:val="24"/>
        </w:rPr>
        <w:t xml:space="preserve"> Mark is a tru</w:t>
      </w:r>
      <w:r w:rsidR="008742B6">
        <w:rPr>
          <w:noProof/>
          <w:sz w:val="24"/>
          <w:szCs w:val="24"/>
        </w:rPr>
        <w:t xml:space="preserve">stworth and ethical </w:t>
      </w:r>
    </w:p>
    <w:p w14:paraId="3753CA47" w14:textId="4FBC2828" w:rsidR="00B842B3" w:rsidRDefault="008742B6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l</w:t>
      </w:r>
      <w:r w:rsidR="00BB4A3F">
        <w:rPr>
          <w:noProof/>
          <w:sz w:val="24"/>
          <w:szCs w:val="24"/>
        </w:rPr>
        <w:t>eader and that is what make him an authentic leader.</w:t>
      </w:r>
    </w:p>
    <w:p w14:paraId="64ADB788" w14:textId="77777777" w:rsidR="00A73852" w:rsidRDefault="002B17F9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Mark Zukerb</w:t>
      </w:r>
      <w:r w:rsidR="00A568DF">
        <w:rPr>
          <w:noProof/>
          <w:sz w:val="24"/>
          <w:szCs w:val="24"/>
        </w:rPr>
        <w:t>e</w:t>
      </w:r>
      <w:r>
        <w:rPr>
          <w:noProof/>
          <w:sz w:val="24"/>
          <w:szCs w:val="24"/>
        </w:rPr>
        <w:t xml:space="preserve">rg is a kind of leader who </w:t>
      </w:r>
      <w:r w:rsidR="00F93A5F">
        <w:rPr>
          <w:noProof/>
          <w:sz w:val="24"/>
          <w:szCs w:val="24"/>
        </w:rPr>
        <w:t xml:space="preserve">demonstrates through his actions and that he </w:t>
      </w:r>
    </w:p>
    <w:p w14:paraId="3AB18561" w14:textId="77777777" w:rsidR="00A73852" w:rsidRDefault="00F93A5F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pra</w:t>
      </w:r>
      <w:r w:rsidR="00081D06">
        <w:rPr>
          <w:noProof/>
          <w:sz w:val="24"/>
          <w:szCs w:val="24"/>
        </w:rPr>
        <w:t>ct</w:t>
      </w:r>
      <w:r>
        <w:rPr>
          <w:noProof/>
          <w:sz w:val="24"/>
          <w:szCs w:val="24"/>
        </w:rPr>
        <w:t xml:space="preserve">ices </w:t>
      </w:r>
      <w:r w:rsidR="00430B91">
        <w:rPr>
          <w:noProof/>
          <w:sz w:val="24"/>
          <w:szCs w:val="24"/>
        </w:rPr>
        <w:t>the same values and behaviours expe</w:t>
      </w:r>
      <w:r w:rsidR="00705A93">
        <w:rPr>
          <w:noProof/>
          <w:sz w:val="24"/>
          <w:szCs w:val="24"/>
        </w:rPr>
        <w:t>cted from his team and his followers.</w:t>
      </w:r>
      <w:r w:rsidR="0026005A">
        <w:rPr>
          <w:noProof/>
          <w:sz w:val="24"/>
          <w:szCs w:val="24"/>
        </w:rPr>
        <w:t xml:space="preserve"> </w:t>
      </w:r>
    </w:p>
    <w:p w14:paraId="60AF5E52" w14:textId="77777777" w:rsidR="00A73852" w:rsidRDefault="0026005A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Authentic leadership entells that</w:t>
      </w:r>
      <w:r w:rsidR="00C125C9">
        <w:rPr>
          <w:noProof/>
          <w:sz w:val="24"/>
          <w:szCs w:val="24"/>
        </w:rPr>
        <w:t xml:space="preserve"> the leader </w:t>
      </w:r>
      <w:r>
        <w:rPr>
          <w:noProof/>
          <w:sz w:val="24"/>
          <w:szCs w:val="24"/>
        </w:rPr>
        <w:t xml:space="preserve"> </w:t>
      </w:r>
      <w:r w:rsidR="00D96AC4">
        <w:rPr>
          <w:noProof/>
          <w:sz w:val="24"/>
          <w:szCs w:val="24"/>
        </w:rPr>
        <w:t xml:space="preserve">should be seen as genuine and real </w:t>
      </w:r>
      <w:r w:rsidR="00385110">
        <w:rPr>
          <w:noProof/>
          <w:sz w:val="24"/>
          <w:szCs w:val="24"/>
        </w:rPr>
        <w:t xml:space="preserve">and it consists </w:t>
      </w:r>
    </w:p>
    <w:p w14:paraId="34A61F1B" w14:textId="77777777" w:rsidR="00A73852" w:rsidRDefault="00385110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of four components which are </w:t>
      </w:r>
      <w:r w:rsidR="006E3233">
        <w:rPr>
          <w:noProof/>
          <w:sz w:val="24"/>
          <w:szCs w:val="24"/>
        </w:rPr>
        <w:t xml:space="preserve">self-awareness, </w:t>
      </w:r>
      <w:r w:rsidR="00955081">
        <w:rPr>
          <w:noProof/>
          <w:sz w:val="24"/>
          <w:szCs w:val="24"/>
        </w:rPr>
        <w:t>relationa-trans</w:t>
      </w:r>
      <w:r w:rsidR="005644A6">
        <w:rPr>
          <w:noProof/>
          <w:sz w:val="24"/>
          <w:szCs w:val="24"/>
        </w:rPr>
        <w:t xml:space="preserve">parency, balance-processing </w:t>
      </w:r>
    </w:p>
    <w:p w14:paraId="0EA3B976" w14:textId="77777777" w:rsidR="00A73852" w:rsidRDefault="005644A6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and </w:t>
      </w:r>
      <w:r w:rsidR="00587557">
        <w:rPr>
          <w:noProof/>
          <w:sz w:val="24"/>
          <w:szCs w:val="24"/>
        </w:rPr>
        <w:t>an internalised moral perspective</w:t>
      </w:r>
      <w:r w:rsidR="00C125C9">
        <w:rPr>
          <w:noProof/>
          <w:sz w:val="24"/>
          <w:szCs w:val="24"/>
        </w:rPr>
        <w:t xml:space="preserve"> </w:t>
      </w:r>
      <w:r w:rsidR="00C125C9" w:rsidRPr="008C6FAF">
        <w:rPr>
          <w:noProof/>
          <w:sz w:val="24"/>
          <w:szCs w:val="24"/>
        </w:rPr>
        <w:t>(Covelli, and Mason, 2017)</w:t>
      </w:r>
      <w:r w:rsidR="00C125C9">
        <w:rPr>
          <w:noProof/>
          <w:sz w:val="24"/>
          <w:szCs w:val="24"/>
        </w:rPr>
        <w:t xml:space="preserve">. This </w:t>
      </w:r>
      <w:r w:rsidR="00716DE6">
        <w:rPr>
          <w:noProof/>
          <w:sz w:val="24"/>
          <w:szCs w:val="24"/>
        </w:rPr>
        <w:t xml:space="preserve">decscribes the kind of </w:t>
      </w:r>
    </w:p>
    <w:p w14:paraId="6006F7A7" w14:textId="77777777" w:rsidR="00A73852" w:rsidRDefault="00716DE6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le</w:t>
      </w:r>
      <w:r w:rsidR="00337F93">
        <w:rPr>
          <w:noProof/>
          <w:sz w:val="24"/>
          <w:szCs w:val="24"/>
        </w:rPr>
        <w:t>adership that Mark Zukerb</w:t>
      </w:r>
      <w:r w:rsidR="00081D06">
        <w:rPr>
          <w:noProof/>
          <w:sz w:val="24"/>
          <w:szCs w:val="24"/>
        </w:rPr>
        <w:t>e</w:t>
      </w:r>
      <w:r w:rsidR="00337F93">
        <w:rPr>
          <w:noProof/>
          <w:sz w:val="24"/>
          <w:szCs w:val="24"/>
        </w:rPr>
        <w:t>rg exibits and that is one reason he has been a succ</w:t>
      </w:r>
      <w:r w:rsidR="00076F91">
        <w:rPr>
          <w:noProof/>
          <w:sz w:val="24"/>
          <w:szCs w:val="24"/>
        </w:rPr>
        <w:t xml:space="preserve">essful </w:t>
      </w:r>
    </w:p>
    <w:p w14:paraId="6B7C8A4F" w14:textId="77777777" w:rsidR="00A73852" w:rsidRDefault="00076F91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business man and leader.</w:t>
      </w:r>
      <w:r w:rsidR="00613724">
        <w:rPr>
          <w:noProof/>
          <w:sz w:val="24"/>
          <w:szCs w:val="24"/>
        </w:rPr>
        <w:t xml:space="preserve"> </w:t>
      </w:r>
      <w:r w:rsidR="007E12B4">
        <w:rPr>
          <w:noProof/>
          <w:sz w:val="24"/>
          <w:szCs w:val="24"/>
        </w:rPr>
        <w:t>Research shows that leaders such as Mark Zukerb</w:t>
      </w:r>
      <w:r w:rsidR="00081D06">
        <w:rPr>
          <w:noProof/>
          <w:sz w:val="24"/>
          <w:szCs w:val="24"/>
        </w:rPr>
        <w:t>e</w:t>
      </w:r>
      <w:r w:rsidR="007E12B4">
        <w:rPr>
          <w:noProof/>
          <w:sz w:val="24"/>
          <w:szCs w:val="24"/>
        </w:rPr>
        <w:t xml:space="preserve">rg who has </w:t>
      </w:r>
    </w:p>
    <w:p w14:paraId="6C1170CA" w14:textId="77777777" w:rsidR="00A73852" w:rsidRDefault="002419C1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aunthentic kind of leadership</w:t>
      </w:r>
      <w:r w:rsidR="00CB7EDD">
        <w:rPr>
          <w:noProof/>
          <w:sz w:val="24"/>
          <w:szCs w:val="24"/>
        </w:rPr>
        <w:t xml:space="preserve"> </w:t>
      </w:r>
      <w:r w:rsidR="00A904BC">
        <w:rPr>
          <w:noProof/>
          <w:sz w:val="24"/>
          <w:szCs w:val="24"/>
        </w:rPr>
        <w:t>style normally would bring their whole sel</w:t>
      </w:r>
      <w:r w:rsidR="00A37046">
        <w:rPr>
          <w:noProof/>
          <w:sz w:val="24"/>
          <w:szCs w:val="24"/>
        </w:rPr>
        <w:t>ve</w:t>
      </w:r>
      <w:r w:rsidR="000B0195">
        <w:rPr>
          <w:noProof/>
          <w:sz w:val="24"/>
          <w:szCs w:val="24"/>
        </w:rPr>
        <w:t xml:space="preserve">s </w:t>
      </w:r>
      <w:r w:rsidR="00A37046">
        <w:rPr>
          <w:noProof/>
          <w:sz w:val="24"/>
          <w:szCs w:val="24"/>
        </w:rPr>
        <w:t xml:space="preserve">to their jobs or </w:t>
      </w:r>
    </w:p>
    <w:p w14:paraId="2BA05986" w14:textId="77777777" w:rsidR="00A73852" w:rsidRDefault="00A37046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business </w:t>
      </w:r>
      <w:r w:rsidR="009E0396">
        <w:rPr>
          <w:noProof/>
          <w:sz w:val="24"/>
          <w:szCs w:val="24"/>
        </w:rPr>
        <w:t xml:space="preserve">and they would participate fully </w:t>
      </w:r>
      <w:r w:rsidR="00EF6EBA">
        <w:rPr>
          <w:noProof/>
          <w:sz w:val="24"/>
          <w:szCs w:val="24"/>
        </w:rPr>
        <w:t>and with honesty in their jobs or business</w:t>
      </w:r>
      <w:r w:rsidR="00ED38D4">
        <w:rPr>
          <w:noProof/>
          <w:sz w:val="24"/>
          <w:szCs w:val="24"/>
        </w:rPr>
        <w:t xml:space="preserve"> </w:t>
      </w:r>
      <w:r w:rsidR="00ED38D4" w:rsidRPr="00A61DE4">
        <w:rPr>
          <w:noProof/>
          <w:sz w:val="24"/>
          <w:szCs w:val="24"/>
        </w:rPr>
        <w:t xml:space="preserve">(Avolio, </w:t>
      </w:r>
    </w:p>
    <w:p w14:paraId="6214A1DA" w14:textId="77777777" w:rsidR="00A73852" w:rsidRDefault="00ED38D4" w:rsidP="00E14FCD">
      <w:pPr>
        <w:jc w:val="both"/>
        <w:rPr>
          <w:noProof/>
          <w:sz w:val="24"/>
          <w:szCs w:val="24"/>
        </w:rPr>
      </w:pPr>
      <w:r w:rsidRPr="00A61DE4">
        <w:rPr>
          <w:noProof/>
          <w:sz w:val="24"/>
          <w:szCs w:val="24"/>
        </w:rPr>
        <w:t>2005)</w:t>
      </w:r>
      <w:r>
        <w:rPr>
          <w:noProof/>
          <w:sz w:val="24"/>
          <w:szCs w:val="24"/>
        </w:rPr>
        <w:t>,</w:t>
      </w:r>
      <w:r w:rsidR="00745EF6">
        <w:rPr>
          <w:noProof/>
          <w:sz w:val="24"/>
          <w:szCs w:val="24"/>
        </w:rPr>
        <w:t xml:space="preserve"> Mark Zukerb</w:t>
      </w:r>
      <w:r w:rsidR="00081D06">
        <w:rPr>
          <w:noProof/>
          <w:sz w:val="24"/>
          <w:szCs w:val="24"/>
        </w:rPr>
        <w:t>e</w:t>
      </w:r>
      <w:r w:rsidR="00745EF6">
        <w:rPr>
          <w:noProof/>
          <w:sz w:val="24"/>
          <w:szCs w:val="24"/>
        </w:rPr>
        <w:t xml:space="preserve">rg </w:t>
      </w:r>
      <w:r w:rsidR="001F4EE4">
        <w:rPr>
          <w:noProof/>
          <w:sz w:val="24"/>
          <w:szCs w:val="24"/>
        </w:rPr>
        <w:t>is a leader who has inspired both his employees and his fo</w:t>
      </w:r>
      <w:r w:rsidR="00902CE6">
        <w:rPr>
          <w:noProof/>
          <w:sz w:val="24"/>
          <w:szCs w:val="24"/>
        </w:rPr>
        <w:t xml:space="preserve">llowers </w:t>
      </w:r>
    </w:p>
    <w:p w14:paraId="1876242B" w14:textId="77777777" w:rsidR="00A73852" w:rsidRDefault="00902CE6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because of his leadership style and more importantly because organisations such </w:t>
      </w:r>
      <w:r w:rsidR="00B06A33">
        <w:rPr>
          <w:noProof/>
          <w:sz w:val="24"/>
          <w:szCs w:val="24"/>
        </w:rPr>
        <w:t xml:space="preserve">his which </w:t>
      </w:r>
    </w:p>
    <w:p w14:paraId="13D32EFF" w14:textId="77777777" w:rsidR="00A73852" w:rsidRDefault="00B06A33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practice authentic leaderships style, </w:t>
      </w:r>
      <w:r w:rsidR="00844D2E">
        <w:rPr>
          <w:noProof/>
          <w:sz w:val="24"/>
          <w:szCs w:val="24"/>
        </w:rPr>
        <w:t xml:space="preserve">are more likely to have enganged </w:t>
      </w:r>
      <w:r w:rsidR="00A477E9">
        <w:rPr>
          <w:noProof/>
          <w:sz w:val="24"/>
          <w:szCs w:val="24"/>
        </w:rPr>
        <w:t>authu</w:t>
      </w:r>
      <w:r w:rsidR="00543A91">
        <w:rPr>
          <w:noProof/>
          <w:sz w:val="24"/>
          <w:szCs w:val="24"/>
        </w:rPr>
        <w:t xml:space="preserve">siastic, </w:t>
      </w:r>
    </w:p>
    <w:p w14:paraId="578A04C6" w14:textId="77777777" w:rsidR="00A73852" w:rsidRDefault="00543A91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mortivated</w:t>
      </w:r>
      <w:r w:rsidR="00951990">
        <w:rPr>
          <w:noProof/>
          <w:sz w:val="24"/>
          <w:szCs w:val="24"/>
        </w:rPr>
        <w:t xml:space="preserve"> employees and psychological</w:t>
      </w:r>
      <w:r w:rsidR="00F060E1">
        <w:rPr>
          <w:noProof/>
          <w:sz w:val="24"/>
          <w:szCs w:val="24"/>
        </w:rPr>
        <w:t xml:space="preserve"> safe cultures </w:t>
      </w:r>
      <w:r w:rsidR="00F060E1" w:rsidRPr="00F060E1">
        <w:rPr>
          <w:noProof/>
          <w:sz w:val="24"/>
          <w:szCs w:val="24"/>
        </w:rPr>
        <w:t xml:space="preserve">(Yammarino, Dionne, Schriesheim, and </w:t>
      </w:r>
    </w:p>
    <w:p w14:paraId="50D576D8" w14:textId="27BEA343" w:rsidR="000C0A42" w:rsidRDefault="00F060E1" w:rsidP="00E14FCD">
      <w:pPr>
        <w:jc w:val="both"/>
        <w:rPr>
          <w:noProof/>
          <w:sz w:val="24"/>
          <w:szCs w:val="24"/>
        </w:rPr>
      </w:pPr>
      <w:r w:rsidRPr="00F060E1">
        <w:rPr>
          <w:noProof/>
          <w:sz w:val="24"/>
          <w:szCs w:val="24"/>
        </w:rPr>
        <w:t>Dansereau, 2008)</w:t>
      </w:r>
      <w:r>
        <w:rPr>
          <w:noProof/>
          <w:sz w:val="24"/>
          <w:szCs w:val="24"/>
        </w:rPr>
        <w:t>.</w:t>
      </w:r>
    </w:p>
    <w:p w14:paraId="68692CAE" w14:textId="77777777" w:rsidR="00A73852" w:rsidRDefault="00C0309F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De</w:t>
      </w:r>
      <w:r w:rsidR="00EF4DF7">
        <w:rPr>
          <w:noProof/>
          <w:sz w:val="24"/>
          <w:szCs w:val="24"/>
        </w:rPr>
        <w:t xml:space="preserve">mocratic leadership is defined by </w:t>
      </w:r>
      <w:sdt>
        <w:sdtPr>
          <w:rPr>
            <w:noProof/>
            <w:sz w:val="24"/>
            <w:szCs w:val="24"/>
          </w:rPr>
          <w:id w:val="-478771171"/>
          <w:citation/>
        </w:sdtPr>
        <w:sdtEndPr/>
        <w:sdtContent>
          <w:r w:rsidR="00EF4DF7">
            <w:rPr>
              <w:noProof/>
              <w:sz w:val="24"/>
              <w:szCs w:val="24"/>
            </w:rPr>
            <w:fldChar w:fldCharType="begin"/>
          </w:r>
          <w:r w:rsidR="00EF4DF7">
            <w:rPr>
              <w:noProof/>
              <w:sz w:val="24"/>
              <w:szCs w:val="24"/>
            </w:rPr>
            <w:instrText xml:space="preserve"> CITATION Cho07 \l 2057 </w:instrText>
          </w:r>
          <w:r w:rsidR="00EF4DF7">
            <w:rPr>
              <w:noProof/>
              <w:sz w:val="24"/>
              <w:szCs w:val="24"/>
            </w:rPr>
            <w:fldChar w:fldCharType="separate"/>
          </w:r>
          <w:r w:rsidR="00EF4DF7" w:rsidRPr="00EF4DF7">
            <w:rPr>
              <w:noProof/>
              <w:sz w:val="24"/>
              <w:szCs w:val="24"/>
            </w:rPr>
            <w:t>(Choi, 2007)</w:t>
          </w:r>
          <w:r w:rsidR="00EF4DF7">
            <w:rPr>
              <w:noProof/>
              <w:sz w:val="24"/>
              <w:szCs w:val="24"/>
            </w:rPr>
            <w:fldChar w:fldCharType="end"/>
          </w:r>
        </w:sdtContent>
      </w:sdt>
      <w:r w:rsidR="00EF4DF7">
        <w:rPr>
          <w:noProof/>
          <w:sz w:val="24"/>
          <w:szCs w:val="24"/>
        </w:rPr>
        <w:t xml:space="preserve"> as </w:t>
      </w:r>
      <w:r w:rsidR="00352B64">
        <w:rPr>
          <w:noProof/>
          <w:sz w:val="24"/>
          <w:szCs w:val="24"/>
        </w:rPr>
        <w:t>leadership</w:t>
      </w:r>
      <w:r w:rsidR="00D77039">
        <w:rPr>
          <w:noProof/>
          <w:sz w:val="24"/>
          <w:szCs w:val="24"/>
        </w:rPr>
        <w:t xml:space="preserve"> that emp</w:t>
      </w:r>
      <w:r w:rsidR="00AF3410">
        <w:rPr>
          <w:noProof/>
          <w:sz w:val="24"/>
          <w:szCs w:val="24"/>
        </w:rPr>
        <w:t>hasize</w:t>
      </w:r>
      <w:r w:rsidR="00CB2D04">
        <w:rPr>
          <w:noProof/>
          <w:sz w:val="24"/>
          <w:szCs w:val="24"/>
        </w:rPr>
        <w:t xml:space="preserve"> group </w:t>
      </w:r>
    </w:p>
    <w:p w14:paraId="37E875EC" w14:textId="77777777" w:rsidR="00A73852" w:rsidRDefault="00CB2D04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participation</w:t>
      </w:r>
      <w:r w:rsidR="00A44CB1">
        <w:rPr>
          <w:noProof/>
          <w:sz w:val="24"/>
          <w:szCs w:val="24"/>
        </w:rPr>
        <w:t>, discussion</w:t>
      </w:r>
      <w:r w:rsidR="00BA33CC">
        <w:rPr>
          <w:noProof/>
          <w:sz w:val="24"/>
          <w:szCs w:val="24"/>
        </w:rPr>
        <w:t xml:space="preserve"> and group decisions which are encouraged by </w:t>
      </w:r>
      <w:r w:rsidR="00DB1D39">
        <w:rPr>
          <w:noProof/>
          <w:sz w:val="24"/>
          <w:szCs w:val="24"/>
        </w:rPr>
        <w:t>their leader.</w:t>
      </w:r>
      <w:r w:rsidR="00104D26">
        <w:rPr>
          <w:noProof/>
          <w:sz w:val="24"/>
          <w:szCs w:val="24"/>
        </w:rPr>
        <w:t xml:space="preserve"> However,</w:t>
      </w:r>
      <w:r w:rsidR="00B7480F">
        <w:rPr>
          <w:noProof/>
          <w:sz w:val="24"/>
          <w:szCs w:val="24"/>
        </w:rPr>
        <w:t xml:space="preserve"> </w:t>
      </w:r>
    </w:p>
    <w:p w14:paraId="740EA18D" w14:textId="77777777" w:rsidR="00A73852" w:rsidRDefault="00B7480F" w:rsidP="00E14FCD">
      <w:pPr>
        <w:jc w:val="both"/>
        <w:rPr>
          <w:noProof/>
          <w:sz w:val="24"/>
          <w:szCs w:val="24"/>
        </w:rPr>
      </w:pPr>
      <w:r w:rsidRPr="00762DE5">
        <w:rPr>
          <w:noProof/>
          <w:sz w:val="24"/>
          <w:szCs w:val="24"/>
        </w:rPr>
        <w:t>(Hendriks, and Karsten, 2014)</w:t>
      </w:r>
      <w:r>
        <w:rPr>
          <w:noProof/>
          <w:sz w:val="24"/>
          <w:szCs w:val="24"/>
        </w:rPr>
        <w:t>, describes De</w:t>
      </w:r>
      <w:r w:rsidR="00044281">
        <w:rPr>
          <w:noProof/>
          <w:sz w:val="24"/>
          <w:szCs w:val="24"/>
        </w:rPr>
        <w:t xml:space="preserve">mocratic leadership as </w:t>
      </w:r>
      <w:r w:rsidR="003930C9">
        <w:rPr>
          <w:noProof/>
          <w:sz w:val="24"/>
          <w:szCs w:val="24"/>
        </w:rPr>
        <w:t xml:space="preserve">a participative </w:t>
      </w:r>
      <w:r w:rsidR="0007301B">
        <w:rPr>
          <w:noProof/>
          <w:sz w:val="24"/>
          <w:szCs w:val="24"/>
        </w:rPr>
        <w:t xml:space="preserve">leadership </w:t>
      </w:r>
    </w:p>
    <w:p w14:paraId="1358069F" w14:textId="77777777" w:rsidR="00A73852" w:rsidRDefault="0007301B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or a kind of leadership which</w:t>
      </w:r>
      <w:r w:rsidR="00CC513B">
        <w:rPr>
          <w:noProof/>
          <w:sz w:val="24"/>
          <w:szCs w:val="24"/>
        </w:rPr>
        <w:t xml:space="preserve"> is</w:t>
      </w:r>
      <w:r>
        <w:rPr>
          <w:noProof/>
          <w:sz w:val="24"/>
          <w:szCs w:val="24"/>
        </w:rPr>
        <w:t xml:space="preserve"> shared </w:t>
      </w:r>
      <w:r w:rsidR="00821907">
        <w:rPr>
          <w:noProof/>
          <w:sz w:val="24"/>
          <w:szCs w:val="24"/>
        </w:rPr>
        <w:t xml:space="preserve">or a kind of leadership in which the members </w:t>
      </w:r>
      <w:r w:rsidR="007437A3">
        <w:rPr>
          <w:noProof/>
          <w:sz w:val="24"/>
          <w:szCs w:val="24"/>
        </w:rPr>
        <w:t xml:space="preserve">of the </w:t>
      </w:r>
    </w:p>
    <w:p w14:paraId="0D4E100A" w14:textId="77777777" w:rsidR="00A73852" w:rsidRDefault="007437A3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>group participate in the decision making processes</w:t>
      </w:r>
      <w:r w:rsidR="00004DCB">
        <w:rPr>
          <w:noProof/>
          <w:sz w:val="24"/>
          <w:szCs w:val="24"/>
        </w:rPr>
        <w:t xml:space="preserve">. This is the type of leadership which Mark </w:t>
      </w:r>
    </w:p>
    <w:p w14:paraId="0D876AA0" w14:textId="77777777" w:rsidR="00A73852" w:rsidRDefault="00004DCB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Zukerburg </w:t>
      </w:r>
      <w:r w:rsidR="007E0273">
        <w:rPr>
          <w:noProof/>
          <w:sz w:val="24"/>
          <w:szCs w:val="24"/>
        </w:rPr>
        <w:t xml:space="preserve">demonstrates in his business and this can be clearly seen through the way the </w:t>
      </w:r>
    </w:p>
    <w:p w14:paraId="1842F26A" w14:textId="77777777" w:rsidR="00A73852" w:rsidRDefault="007E0273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businesses are expanding and improving in technology.</w:t>
      </w:r>
      <w:r w:rsidR="0042691D">
        <w:rPr>
          <w:noProof/>
          <w:sz w:val="24"/>
          <w:szCs w:val="24"/>
        </w:rPr>
        <w:t xml:space="preserve"> Mark Zukerburg allows his employees </w:t>
      </w:r>
    </w:p>
    <w:p w14:paraId="0D0F075A" w14:textId="77777777" w:rsidR="00BC03FF" w:rsidRDefault="00BC03FF" w:rsidP="00E14FCD">
      <w:pPr>
        <w:jc w:val="both"/>
        <w:rPr>
          <w:noProof/>
          <w:sz w:val="24"/>
          <w:szCs w:val="24"/>
        </w:rPr>
      </w:pPr>
    </w:p>
    <w:p w14:paraId="689770AF" w14:textId="77777777" w:rsidR="00BC03FF" w:rsidRDefault="0042691D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to improve the business by</w:t>
      </w:r>
      <w:r w:rsidR="008A258C">
        <w:rPr>
          <w:noProof/>
          <w:sz w:val="24"/>
          <w:szCs w:val="24"/>
        </w:rPr>
        <w:t xml:space="preserve"> allowing innovation</w:t>
      </w:r>
      <w:r w:rsidR="00A95ECA">
        <w:rPr>
          <w:noProof/>
          <w:sz w:val="24"/>
          <w:szCs w:val="24"/>
        </w:rPr>
        <w:t xml:space="preserve"> skills to be practiced </w:t>
      </w:r>
      <w:r w:rsidR="0070200E">
        <w:rPr>
          <w:noProof/>
          <w:sz w:val="24"/>
          <w:szCs w:val="24"/>
        </w:rPr>
        <w:t>in his business.</w:t>
      </w:r>
      <w:r w:rsidR="00DF68F1">
        <w:rPr>
          <w:noProof/>
          <w:sz w:val="24"/>
          <w:szCs w:val="24"/>
        </w:rPr>
        <w:t xml:space="preserve"> </w:t>
      </w:r>
      <w:r w:rsidR="00251BF5">
        <w:rPr>
          <w:noProof/>
          <w:sz w:val="24"/>
          <w:szCs w:val="24"/>
        </w:rPr>
        <w:t xml:space="preserve">Mark </w:t>
      </w:r>
    </w:p>
    <w:p w14:paraId="42F24D0E" w14:textId="77777777" w:rsidR="00BC03FF" w:rsidRDefault="00251BF5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Zukerburg is cited to be a kind of leader that</w:t>
      </w:r>
      <w:r w:rsidR="00487185">
        <w:rPr>
          <w:noProof/>
          <w:sz w:val="24"/>
          <w:szCs w:val="24"/>
        </w:rPr>
        <w:t xml:space="preserve"> </w:t>
      </w:r>
      <w:r w:rsidR="00FB04CA">
        <w:rPr>
          <w:noProof/>
          <w:sz w:val="24"/>
          <w:szCs w:val="24"/>
        </w:rPr>
        <w:t>is in love with technology,</w:t>
      </w:r>
      <w:r w:rsidR="00750E5D">
        <w:rPr>
          <w:noProof/>
          <w:sz w:val="24"/>
          <w:szCs w:val="24"/>
        </w:rPr>
        <w:t xml:space="preserve">he loves how </w:t>
      </w:r>
    </w:p>
    <w:p w14:paraId="0F735FD2" w14:textId="77777777" w:rsidR="00BC03FF" w:rsidRDefault="00750E5D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technology has the power to have connected </w:t>
      </w:r>
      <w:r w:rsidR="002216CF">
        <w:rPr>
          <w:noProof/>
          <w:sz w:val="24"/>
          <w:szCs w:val="24"/>
        </w:rPr>
        <w:t>people all around the world</w:t>
      </w:r>
      <w:r w:rsidR="00625ADC">
        <w:rPr>
          <w:noProof/>
          <w:sz w:val="24"/>
          <w:szCs w:val="24"/>
        </w:rPr>
        <w:t xml:space="preserve">. Mark is known to </w:t>
      </w:r>
    </w:p>
    <w:p w14:paraId="0926A47E" w14:textId="77777777" w:rsidR="00BC03FF" w:rsidRDefault="00625ADC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tell others </w:t>
      </w:r>
      <w:r w:rsidR="00915BE5">
        <w:rPr>
          <w:noProof/>
          <w:sz w:val="24"/>
          <w:szCs w:val="24"/>
        </w:rPr>
        <w:t>to “find that thing”they are most passionate about</w:t>
      </w:r>
      <w:r w:rsidR="00AE05F0">
        <w:rPr>
          <w:noProof/>
          <w:sz w:val="24"/>
          <w:szCs w:val="24"/>
        </w:rPr>
        <w:t xml:space="preserve"> even when the going get tough</w:t>
      </w:r>
      <w:r w:rsidR="00BC03FF">
        <w:rPr>
          <w:noProof/>
          <w:sz w:val="24"/>
          <w:szCs w:val="24"/>
        </w:rPr>
        <w:t xml:space="preserve"> </w:t>
      </w:r>
    </w:p>
    <w:p w14:paraId="332B8AFF" w14:textId="3E9F87B9" w:rsidR="00377A16" w:rsidRDefault="00BC03FF" w:rsidP="00E14FCD">
      <w:pPr>
        <w:jc w:val="both"/>
        <w:rPr>
          <w:noProof/>
          <w:sz w:val="24"/>
          <w:szCs w:val="24"/>
        </w:rPr>
      </w:pPr>
      <w:r w:rsidRPr="00AE05F0">
        <w:rPr>
          <w:noProof/>
          <w:sz w:val="24"/>
          <w:szCs w:val="24"/>
        </w:rPr>
        <w:t>(Kirkpatrick, 2012)</w:t>
      </w:r>
      <w:r w:rsidR="00E13C0E">
        <w:rPr>
          <w:noProof/>
          <w:sz w:val="24"/>
          <w:szCs w:val="24"/>
        </w:rPr>
        <w:t>.</w:t>
      </w:r>
    </w:p>
    <w:p w14:paraId="3A7112E5" w14:textId="77777777" w:rsidR="00BC03FF" w:rsidRDefault="00BC03FF" w:rsidP="00E14FCD">
      <w:pPr>
        <w:jc w:val="both"/>
        <w:rPr>
          <w:noProof/>
          <w:sz w:val="24"/>
          <w:szCs w:val="24"/>
        </w:rPr>
      </w:pPr>
    </w:p>
    <w:p w14:paraId="43FA843A" w14:textId="77777777" w:rsidR="00BC03FF" w:rsidRDefault="00DF68F1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Democratic leadership </w:t>
      </w:r>
      <w:r w:rsidR="00084C6A">
        <w:rPr>
          <w:noProof/>
          <w:sz w:val="24"/>
          <w:szCs w:val="24"/>
        </w:rPr>
        <w:t xml:space="preserve">allows participation of group members in decision making of </w:t>
      </w:r>
      <w:r w:rsidR="006C2C23">
        <w:rPr>
          <w:noProof/>
          <w:sz w:val="24"/>
          <w:szCs w:val="24"/>
        </w:rPr>
        <w:t xml:space="preserve">the </w:t>
      </w:r>
    </w:p>
    <w:p w14:paraId="7636C4B3" w14:textId="77777777" w:rsidR="00BC03FF" w:rsidRDefault="006C2C23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business or organisation.</w:t>
      </w:r>
      <w:r w:rsidR="003166F0">
        <w:rPr>
          <w:noProof/>
          <w:sz w:val="24"/>
          <w:szCs w:val="24"/>
        </w:rPr>
        <w:t xml:space="preserve"> According to </w:t>
      </w:r>
      <w:sdt>
        <w:sdtPr>
          <w:rPr>
            <w:noProof/>
            <w:sz w:val="24"/>
            <w:szCs w:val="24"/>
          </w:rPr>
          <w:id w:val="524211112"/>
          <w:citation/>
        </w:sdtPr>
        <w:sdtEndPr/>
        <w:sdtContent>
          <w:r w:rsidR="003166F0">
            <w:rPr>
              <w:noProof/>
              <w:sz w:val="24"/>
              <w:szCs w:val="24"/>
            </w:rPr>
            <w:fldChar w:fldCharType="begin"/>
          </w:r>
          <w:r w:rsidR="003166F0">
            <w:rPr>
              <w:noProof/>
              <w:sz w:val="24"/>
              <w:szCs w:val="24"/>
            </w:rPr>
            <w:instrText xml:space="preserve"> CITATION Cro12 \l 2057 </w:instrText>
          </w:r>
          <w:r w:rsidR="003166F0">
            <w:rPr>
              <w:noProof/>
              <w:sz w:val="24"/>
              <w:szCs w:val="24"/>
            </w:rPr>
            <w:fldChar w:fldCharType="separate"/>
          </w:r>
          <w:r w:rsidR="003166F0" w:rsidRPr="003166F0">
            <w:rPr>
              <w:noProof/>
              <w:sz w:val="24"/>
              <w:szCs w:val="24"/>
            </w:rPr>
            <w:t>(Crocker, 2012)</w:t>
          </w:r>
          <w:r w:rsidR="003166F0">
            <w:rPr>
              <w:noProof/>
              <w:sz w:val="24"/>
              <w:szCs w:val="24"/>
            </w:rPr>
            <w:fldChar w:fldCharType="end"/>
          </w:r>
        </w:sdtContent>
      </w:sdt>
      <w:r w:rsidR="007E0C65">
        <w:rPr>
          <w:noProof/>
          <w:sz w:val="24"/>
          <w:szCs w:val="24"/>
        </w:rPr>
        <w:t xml:space="preserve">, Mark Zukerburg, </w:t>
      </w:r>
      <w:r w:rsidR="00D81240">
        <w:rPr>
          <w:noProof/>
          <w:sz w:val="24"/>
          <w:szCs w:val="24"/>
        </w:rPr>
        <w:t xml:space="preserve">combines both </w:t>
      </w:r>
      <w:r w:rsidR="0015693E">
        <w:rPr>
          <w:noProof/>
          <w:sz w:val="24"/>
          <w:szCs w:val="24"/>
        </w:rPr>
        <w:t xml:space="preserve">a </w:t>
      </w:r>
    </w:p>
    <w:p w14:paraId="5A125C87" w14:textId="77777777" w:rsidR="00BC03FF" w:rsidRDefault="0015693E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Laiss</w:t>
      </w:r>
      <w:r w:rsidR="0004099F">
        <w:rPr>
          <w:noProof/>
          <w:sz w:val="24"/>
          <w:szCs w:val="24"/>
        </w:rPr>
        <w:t>ez-faire</w:t>
      </w:r>
      <w:r w:rsidR="000968BB">
        <w:rPr>
          <w:noProof/>
          <w:sz w:val="24"/>
          <w:szCs w:val="24"/>
        </w:rPr>
        <w:t xml:space="preserve"> with autocracy and democracy leadership styles and </w:t>
      </w:r>
      <w:r w:rsidR="00C31CE7">
        <w:rPr>
          <w:noProof/>
          <w:sz w:val="24"/>
          <w:szCs w:val="24"/>
        </w:rPr>
        <w:t xml:space="preserve">he is a kind of a leader that </w:t>
      </w:r>
    </w:p>
    <w:p w14:paraId="4D722261" w14:textId="77777777" w:rsidR="00BC03FF" w:rsidRDefault="001F27CD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wants </w:t>
      </w:r>
      <w:r w:rsidR="002A5042">
        <w:rPr>
          <w:noProof/>
          <w:sz w:val="24"/>
          <w:szCs w:val="24"/>
        </w:rPr>
        <w:t>assigned work to be complited</w:t>
      </w:r>
      <w:r w:rsidR="006E731B">
        <w:rPr>
          <w:noProof/>
          <w:sz w:val="24"/>
          <w:szCs w:val="24"/>
        </w:rPr>
        <w:t>, however he would always demand for feedback</w:t>
      </w:r>
      <w:r w:rsidR="0094477C">
        <w:rPr>
          <w:noProof/>
          <w:sz w:val="24"/>
          <w:szCs w:val="24"/>
        </w:rPr>
        <w:t xml:space="preserve">. Mark </w:t>
      </w:r>
    </w:p>
    <w:p w14:paraId="760C472F" w14:textId="77777777" w:rsidR="00BC03FF" w:rsidRDefault="0094477C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Zukerburg is a leader that believes in each and every </w:t>
      </w:r>
      <w:r w:rsidR="007115E5">
        <w:rPr>
          <w:noProof/>
          <w:sz w:val="24"/>
          <w:szCs w:val="24"/>
        </w:rPr>
        <w:t xml:space="preserve">employee and every employee is treated </w:t>
      </w:r>
    </w:p>
    <w:p w14:paraId="20AEFA8B" w14:textId="295F5C82" w:rsidR="00BC03FF" w:rsidRDefault="007115E5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equally.</w:t>
      </w:r>
      <w:r w:rsidR="00930822">
        <w:rPr>
          <w:noProof/>
          <w:sz w:val="24"/>
          <w:szCs w:val="24"/>
        </w:rPr>
        <w:t xml:space="preserve"> Mark Zukerb</w:t>
      </w:r>
      <w:r w:rsidR="00BC03FF">
        <w:rPr>
          <w:noProof/>
          <w:sz w:val="24"/>
          <w:szCs w:val="24"/>
        </w:rPr>
        <w:t>e</w:t>
      </w:r>
      <w:r w:rsidR="00930822">
        <w:rPr>
          <w:noProof/>
          <w:sz w:val="24"/>
          <w:szCs w:val="24"/>
        </w:rPr>
        <w:t xml:space="preserve">rg is described to be </w:t>
      </w:r>
      <w:r w:rsidR="0027762F">
        <w:rPr>
          <w:noProof/>
          <w:sz w:val="24"/>
          <w:szCs w:val="24"/>
        </w:rPr>
        <w:t xml:space="preserve">passionate,he is also said to </w:t>
      </w:r>
      <w:r w:rsidR="00697945">
        <w:rPr>
          <w:noProof/>
          <w:sz w:val="24"/>
          <w:szCs w:val="24"/>
        </w:rPr>
        <w:t xml:space="preserve">have a fascination and </w:t>
      </w:r>
    </w:p>
    <w:p w14:paraId="524F69BC" w14:textId="77777777" w:rsidR="00BC03FF" w:rsidRDefault="00697945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a passion</w:t>
      </w:r>
      <w:r w:rsidR="005619C4">
        <w:rPr>
          <w:noProof/>
          <w:sz w:val="24"/>
          <w:szCs w:val="24"/>
        </w:rPr>
        <w:t xml:space="preserve"> for whatever is he doing or wants to do and a passion for </w:t>
      </w:r>
      <w:r w:rsidR="007C666F">
        <w:rPr>
          <w:noProof/>
          <w:sz w:val="24"/>
          <w:szCs w:val="24"/>
        </w:rPr>
        <w:t xml:space="preserve">doing what he wants and </w:t>
      </w:r>
    </w:p>
    <w:p w14:paraId="4BD57AC3" w14:textId="73CE7445" w:rsidR="00C0309F" w:rsidRDefault="00093FB8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how </w:t>
      </w:r>
      <w:r w:rsidR="007C666F">
        <w:rPr>
          <w:noProof/>
          <w:sz w:val="24"/>
          <w:szCs w:val="24"/>
        </w:rPr>
        <w:t>he can consta</w:t>
      </w:r>
      <w:r w:rsidR="007B1DE1">
        <w:rPr>
          <w:noProof/>
          <w:sz w:val="24"/>
          <w:szCs w:val="24"/>
        </w:rPr>
        <w:t>ntly do what he wants to do.</w:t>
      </w:r>
      <w:r w:rsidR="00E8758F">
        <w:rPr>
          <w:noProof/>
          <w:sz w:val="24"/>
          <w:szCs w:val="24"/>
        </w:rPr>
        <w:t xml:space="preserve"> </w:t>
      </w:r>
      <w:r w:rsidR="00E8758F" w:rsidRPr="00E8758F">
        <w:rPr>
          <w:noProof/>
          <w:sz w:val="24"/>
          <w:szCs w:val="24"/>
        </w:rPr>
        <w:t>(Hoffmann,  Proferes, and Zimmer,2018)</w:t>
      </w:r>
      <w:r w:rsidR="002D2570">
        <w:rPr>
          <w:noProof/>
          <w:sz w:val="24"/>
          <w:szCs w:val="24"/>
        </w:rPr>
        <w:t>.</w:t>
      </w:r>
    </w:p>
    <w:p w14:paraId="453828E3" w14:textId="77777777" w:rsidR="00BC03FF" w:rsidRDefault="009D78DB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Laissez-faire leadership </w:t>
      </w:r>
      <w:r w:rsidR="00FD632F">
        <w:rPr>
          <w:noProof/>
          <w:sz w:val="24"/>
          <w:szCs w:val="24"/>
        </w:rPr>
        <w:t xml:space="preserve">style is described as </w:t>
      </w:r>
      <w:r w:rsidR="00564E1A">
        <w:rPr>
          <w:noProof/>
          <w:sz w:val="24"/>
          <w:szCs w:val="24"/>
        </w:rPr>
        <w:t xml:space="preserve">a style of leadership that is suitable </w:t>
      </w:r>
      <w:r w:rsidR="006C0556">
        <w:rPr>
          <w:noProof/>
          <w:sz w:val="24"/>
          <w:szCs w:val="24"/>
        </w:rPr>
        <w:t xml:space="preserve">for people </w:t>
      </w:r>
    </w:p>
    <w:p w14:paraId="1805C0C0" w14:textId="77777777" w:rsidR="00BC03FF" w:rsidRDefault="00CD2AB9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who would prefer to work </w:t>
      </w:r>
      <w:r w:rsidR="00B058BC">
        <w:rPr>
          <w:noProof/>
          <w:sz w:val="24"/>
          <w:szCs w:val="24"/>
        </w:rPr>
        <w:t xml:space="preserve">without </w:t>
      </w:r>
      <w:r w:rsidR="00887103">
        <w:rPr>
          <w:noProof/>
          <w:sz w:val="24"/>
          <w:szCs w:val="24"/>
        </w:rPr>
        <w:t>supervision or indepen</w:t>
      </w:r>
      <w:r w:rsidR="00A869C3">
        <w:rPr>
          <w:noProof/>
          <w:sz w:val="24"/>
          <w:szCs w:val="24"/>
        </w:rPr>
        <w:t>dently</w:t>
      </w:r>
      <w:r w:rsidR="00DF75A7">
        <w:rPr>
          <w:noProof/>
          <w:sz w:val="24"/>
          <w:szCs w:val="24"/>
        </w:rPr>
        <w:t xml:space="preserve"> and organisations that </w:t>
      </w:r>
    </w:p>
    <w:p w14:paraId="7E2C230C" w14:textId="77777777" w:rsidR="00BC03FF" w:rsidRDefault="00DF75A7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encourage their employees to be creative</w:t>
      </w:r>
      <w:sdt>
        <w:sdtPr>
          <w:rPr>
            <w:noProof/>
            <w:sz w:val="24"/>
            <w:szCs w:val="24"/>
          </w:rPr>
          <w:id w:val="-1530634325"/>
          <w:citation/>
        </w:sdtPr>
        <w:sdtEndPr/>
        <w:sdtContent>
          <w:r w:rsidR="004D7124">
            <w:rPr>
              <w:noProof/>
              <w:sz w:val="24"/>
              <w:szCs w:val="24"/>
            </w:rPr>
            <w:fldChar w:fldCharType="begin"/>
          </w:r>
          <w:r w:rsidR="004D7124">
            <w:rPr>
              <w:noProof/>
              <w:sz w:val="24"/>
              <w:szCs w:val="24"/>
            </w:rPr>
            <w:instrText xml:space="preserve"> CITATION Kea17 \l 2057 </w:instrText>
          </w:r>
          <w:r w:rsidR="004D7124">
            <w:rPr>
              <w:noProof/>
              <w:sz w:val="24"/>
              <w:szCs w:val="24"/>
            </w:rPr>
            <w:fldChar w:fldCharType="separate"/>
          </w:r>
          <w:r w:rsidR="004D7124">
            <w:rPr>
              <w:noProof/>
              <w:sz w:val="24"/>
              <w:szCs w:val="24"/>
            </w:rPr>
            <w:t xml:space="preserve"> </w:t>
          </w:r>
          <w:r w:rsidR="004D7124" w:rsidRPr="004D7124">
            <w:rPr>
              <w:noProof/>
              <w:sz w:val="24"/>
              <w:szCs w:val="24"/>
            </w:rPr>
            <w:t>(Keaney, 2017)</w:t>
          </w:r>
          <w:r w:rsidR="004D7124">
            <w:rPr>
              <w:noProof/>
              <w:sz w:val="24"/>
              <w:szCs w:val="24"/>
            </w:rPr>
            <w:fldChar w:fldCharType="end"/>
          </w:r>
        </w:sdtContent>
      </w:sdt>
      <w:r w:rsidR="004D7124">
        <w:rPr>
          <w:noProof/>
          <w:sz w:val="24"/>
          <w:szCs w:val="24"/>
        </w:rPr>
        <w:t>.</w:t>
      </w:r>
      <w:r w:rsidR="000729CF">
        <w:rPr>
          <w:noProof/>
          <w:sz w:val="24"/>
          <w:szCs w:val="24"/>
        </w:rPr>
        <w:t xml:space="preserve"> Leaders who prac</w:t>
      </w:r>
      <w:r w:rsidR="00576A83">
        <w:rPr>
          <w:noProof/>
          <w:sz w:val="24"/>
          <w:szCs w:val="24"/>
        </w:rPr>
        <w:t>tice</w:t>
      </w:r>
      <w:r w:rsidR="000A39B2">
        <w:rPr>
          <w:noProof/>
          <w:sz w:val="24"/>
          <w:szCs w:val="24"/>
        </w:rPr>
        <w:t xml:space="preserve"> Laiss</w:t>
      </w:r>
      <w:r w:rsidR="006151C1">
        <w:rPr>
          <w:noProof/>
          <w:sz w:val="24"/>
          <w:szCs w:val="24"/>
        </w:rPr>
        <w:t>ez</w:t>
      </w:r>
      <w:r w:rsidR="00F23D66">
        <w:rPr>
          <w:noProof/>
          <w:sz w:val="24"/>
          <w:szCs w:val="24"/>
        </w:rPr>
        <w:t>-</w:t>
      </w:r>
    </w:p>
    <w:p w14:paraId="6423CA40" w14:textId="77777777" w:rsidR="00BC03FF" w:rsidRDefault="00F23D66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faire,have an attitude of trust and </w:t>
      </w:r>
      <w:r w:rsidR="009A3946">
        <w:rPr>
          <w:noProof/>
          <w:sz w:val="24"/>
          <w:szCs w:val="24"/>
        </w:rPr>
        <w:t>reliance on their employees</w:t>
      </w:r>
      <w:r w:rsidR="00B21BD9">
        <w:rPr>
          <w:noProof/>
          <w:sz w:val="24"/>
          <w:szCs w:val="24"/>
        </w:rPr>
        <w:t xml:space="preserve">, such leaders are said not to </w:t>
      </w:r>
    </w:p>
    <w:p w14:paraId="09F6A27F" w14:textId="77777777" w:rsidR="00BC03FF" w:rsidRDefault="00B21BD9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get too involved</w:t>
      </w:r>
      <w:r w:rsidR="005B7911">
        <w:rPr>
          <w:noProof/>
          <w:sz w:val="24"/>
          <w:szCs w:val="24"/>
        </w:rPr>
        <w:t xml:space="preserve"> and they don’t give too many instructions</w:t>
      </w:r>
      <w:r w:rsidR="00632054">
        <w:rPr>
          <w:noProof/>
          <w:sz w:val="24"/>
          <w:szCs w:val="24"/>
        </w:rPr>
        <w:t>,</w:t>
      </w:r>
      <w:r w:rsidR="005B7911">
        <w:rPr>
          <w:noProof/>
          <w:sz w:val="24"/>
          <w:szCs w:val="24"/>
        </w:rPr>
        <w:t xml:space="preserve"> but however,</w:t>
      </w:r>
      <w:r w:rsidR="00632054">
        <w:rPr>
          <w:noProof/>
          <w:sz w:val="24"/>
          <w:szCs w:val="24"/>
        </w:rPr>
        <w:t xml:space="preserve"> they </w:t>
      </w:r>
      <w:r w:rsidR="0076554B">
        <w:rPr>
          <w:noProof/>
          <w:sz w:val="24"/>
          <w:szCs w:val="24"/>
        </w:rPr>
        <w:t xml:space="preserve">take </w:t>
      </w:r>
    </w:p>
    <w:p w14:paraId="7117006E" w14:textId="18CD8533" w:rsidR="00BC03FF" w:rsidRDefault="0076554B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responsibility where needed.</w:t>
      </w:r>
      <w:r w:rsidR="003F4F34">
        <w:rPr>
          <w:noProof/>
          <w:sz w:val="24"/>
          <w:szCs w:val="24"/>
        </w:rPr>
        <w:t xml:space="preserve"> Mark Zukerb</w:t>
      </w:r>
      <w:r w:rsidR="00BC03FF">
        <w:rPr>
          <w:noProof/>
          <w:sz w:val="24"/>
          <w:szCs w:val="24"/>
        </w:rPr>
        <w:t>e</w:t>
      </w:r>
      <w:r w:rsidR="003F4F34">
        <w:rPr>
          <w:noProof/>
          <w:sz w:val="24"/>
          <w:szCs w:val="24"/>
        </w:rPr>
        <w:t xml:space="preserve">rg is a leader that communicates </w:t>
      </w:r>
      <w:r w:rsidR="00B23723">
        <w:rPr>
          <w:noProof/>
          <w:sz w:val="24"/>
          <w:szCs w:val="24"/>
        </w:rPr>
        <w:t>effectively,</w:t>
      </w:r>
      <w:r w:rsidR="00F57FFD">
        <w:rPr>
          <w:noProof/>
          <w:sz w:val="24"/>
          <w:szCs w:val="24"/>
        </w:rPr>
        <w:t xml:space="preserve">this </w:t>
      </w:r>
    </w:p>
    <w:p w14:paraId="6970961B" w14:textId="77777777" w:rsidR="00BC03FF" w:rsidRDefault="00F57FFD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kind of communication is important when it comes to trust building </w:t>
      </w:r>
      <w:r w:rsidR="00AC2D13">
        <w:rPr>
          <w:noProof/>
          <w:sz w:val="24"/>
          <w:szCs w:val="24"/>
        </w:rPr>
        <w:t>and in leading any team,</w:t>
      </w:r>
      <w:r w:rsidR="00645963">
        <w:rPr>
          <w:noProof/>
          <w:sz w:val="24"/>
          <w:szCs w:val="24"/>
        </w:rPr>
        <w:t xml:space="preserve"> </w:t>
      </w:r>
    </w:p>
    <w:p w14:paraId="482D9DA7" w14:textId="77777777" w:rsidR="00BC03FF" w:rsidRDefault="00645963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research reviews that Mark is one leader who is accessible</w:t>
      </w:r>
      <w:r w:rsidR="008D6CB0">
        <w:rPr>
          <w:noProof/>
          <w:sz w:val="24"/>
          <w:szCs w:val="24"/>
        </w:rPr>
        <w:t xml:space="preserve"> to his employees and team </w:t>
      </w:r>
    </w:p>
    <w:p w14:paraId="12DED1C6" w14:textId="77777777" w:rsidR="00BC03FF" w:rsidRDefault="008D6CB0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members,</w:t>
      </w:r>
      <w:r w:rsidR="00346460">
        <w:rPr>
          <w:noProof/>
          <w:sz w:val="24"/>
          <w:szCs w:val="24"/>
        </w:rPr>
        <w:t xml:space="preserve">he said to walk the halls and is able to </w:t>
      </w:r>
      <w:r w:rsidR="009E1972">
        <w:rPr>
          <w:noProof/>
          <w:sz w:val="24"/>
          <w:szCs w:val="24"/>
        </w:rPr>
        <w:t>talk to employees, he asks que</w:t>
      </w:r>
      <w:r w:rsidR="00A5506A">
        <w:rPr>
          <w:noProof/>
          <w:sz w:val="24"/>
          <w:szCs w:val="24"/>
        </w:rPr>
        <w:t xml:space="preserve">stions and has </w:t>
      </w:r>
    </w:p>
    <w:p w14:paraId="032AAB59" w14:textId="77777777" w:rsidR="00BC03FF" w:rsidRDefault="00A5506A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interests in getting to everyone</w:t>
      </w:r>
      <w:sdt>
        <w:sdtPr>
          <w:rPr>
            <w:noProof/>
            <w:sz w:val="24"/>
            <w:szCs w:val="24"/>
          </w:rPr>
          <w:id w:val="-1564875921"/>
          <w:citation/>
        </w:sdtPr>
        <w:sdtEndPr/>
        <w:sdtContent>
          <w:r>
            <w:rPr>
              <w:noProof/>
              <w:sz w:val="24"/>
              <w:szCs w:val="24"/>
            </w:rPr>
            <w:fldChar w:fldCharType="begin"/>
          </w:r>
          <w:r>
            <w:rPr>
              <w:noProof/>
              <w:sz w:val="24"/>
              <w:szCs w:val="24"/>
            </w:rPr>
            <w:instrText xml:space="preserve"> CITATION Sty20 \l 2057 </w:instrText>
          </w:r>
          <w:r>
            <w:rPr>
              <w:noProof/>
              <w:sz w:val="24"/>
              <w:szCs w:val="24"/>
            </w:rPr>
            <w:fldChar w:fldCharType="separate"/>
          </w:r>
          <w:r>
            <w:rPr>
              <w:noProof/>
              <w:sz w:val="24"/>
              <w:szCs w:val="24"/>
            </w:rPr>
            <w:t xml:space="preserve"> </w:t>
          </w:r>
          <w:r w:rsidRPr="00A5506A">
            <w:rPr>
              <w:noProof/>
              <w:sz w:val="24"/>
              <w:szCs w:val="24"/>
            </w:rPr>
            <w:t>(Style, 2020)</w:t>
          </w:r>
          <w:r>
            <w:rPr>
              <w:noProof/>
              <w:sz w:val="24"/>
              <w:szCs w:val="24"/>
            </w:rPr>
            <w:fldChar w:fldCharType="end"/>
          </w:r>
        </w:sdtContent>
      </w:sdt>
      <w:r w:rsidR="00EE154A">
        <w:rPr>
          <w:noProof/>
          <w:sz w:val="24"/>
          <w:szCs w:val="24"/>
        </w:rPr>
        <w:t>.</w:t>
      </w:r>
      <w:r w:rsidR="005A6D7D">
        <w:rPr>
          <w:noProof/>
          <w:sz w:val="24"/>
          <w:szCs w:val="24"/>
        </w:rPr>
        <w:t xml:space="preserve"> </w:t>
      </w:r>
      <w:r w:rsidR="009A1203">
        <w:rPr>
          <w:noProof/>
          <w:sz w:val="24"/>
          <w:szCs w:val="24"/>
        </w:rPr>
        <w:t xml:space="preserve">Mark has made facebook to one </w:t>
      </w:r>
      <w:r w:rsidR="00250B34">
        <w:rPr>
          <w:noProof/>
          <w:sz w:val="24"/>
          <w:szCs w:val="24"/>
        </w:rPr>
        <w:t xml:space="preserve">of the most </w:t>
      </w:r>
    </w:p>
    <w:p w14:paraId="4FB30748" w14:textId="092247D7" w:rsidR="008367E4" w:rsidRDefault="00250B34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successful businesses in the world today.</w:t>
      </w:r>
    </w:p>
    <w:p w14:paraId="1BFD984B" w14:textId="77777777" w:rsidR="00BC03FF" w:rsidRDefault="008367E4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 xml:space="preserve"> M</w:t>
      </w:r>
      <w:r w:rsidR="00A52244">
        <w:rPr>
          <w:noProof/>
          <w:sz w:val="24"/>
          <w:szCs w:val="24"/>
        </w:rPr>
        <w:t>ark Zukerb</w:t>
      </w:r>
      <w:r w:rsidR="00BC03FF">
        <w:rPr>
          <w:noProof/>
          <w:sz w:val="24"/>
          <w:szCs w:val="24"/>
        </w:rPr>
        <w:t>e</w:t>
      </w:r>
      <w:r w:rsidR="00A52244">
        <w:rPr>
          <w:noProof/>
          <w:sz w:val="24"/>
          <w:szCs w:val="24"/>
        </w:rPr>
        <w:t>rg’s characteristic lead</w:t>
      </w:r>
      <w:r w:rsidR="000044BC">
        <w:rPr>
          <w:noProof/>
          <w:sz w:val="24"/>
          <w:szCs w:val="24"/>
        </w:rPr>
        <w:t xml:space="preserve">ership style is so amazing and with good leadership </w:t>
      </w:r>
    </w:p>
    <w:p w14:paraId="1D1C83E1" w14:textId="77777777" w:rsidR="00BC03FF" w:rsidRDefault="000044BC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qualities.</w:t>
      </w:r>
      <w:r w:rsidR="00213D7C">
        <w:rPr>
          <w:noProof/>
          <w:sz w:val="24"/>
          <w:szCs w:val="24"/>
        </w:rPr>
        <w:t xml:space="preserve"> </w:t>
      </w:r>
      <w:r w:rsidR="00D873FF">
        <w:rPr>
          <w:noProof/>
          <w:sz w:val="24"/>
          <w:szCs w:val="24"/>
        </w:rPr>
        <w:t>He is a leader who has done away with the h</w:t>
      </w:r>
      <w:r w:rsidR="0042409E">
        <w:rPr>
          <w:noProof/>
          <w:sz w:val="24"/>
          <w:szCs w:val="24"/>
        </w:rPr>
        <w:t xml:space="preserve">ierarchical </w:t>
      </w:r>
      <w:r w:rsidR="00CE7AFF">
        <w:rPr>
          <w:noProof/>
          <w:sz w:val="24"/>
          <w:szCs w:val="24"/>
        </w:rPr>
        <w:t xml:space="preserve">breakdown in his </w:t>
      </w:r>
    </w:p>
    <w:p w14:paraId="06FBA67B" w14:textId="77777777" w:rsidR="00BC03FF" w:rsidRDefault="00CE7AFF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organisation</w:t>
      </w:r>
      <w:r w:rsidR="00876445">
        <w:rPr>
          <w:noProof/>
          <w:sz w:val="24"/>
          <w:szCs w:val="24"/>
        </w:rPr>
        <w:t xml:space="preserve">, he is a leader who has removed </w:t>
      </w:r>
      <w:r w:rsidR="00E6101D">
        <w:rPr>
          <w:noProof/>
          <w:sz w:val="24"/>
          <w:szCs w:val="24"/>
        </w:rPr>
        <w:t xml:space="preserve">the barriers between the </w:t>
      </w:r>
      <w:r w:rsidR="000A4618">
        <w:rPr>
          <w:noProof/>
          <w:sz w:val="24"/>
          <w:szCs w:val="24"/>
        </w:rPr>
        <w:t xml:space="preserve">exces and his </w:t>
      </w:r>
    </w:p>
    <w:p w14:paraId="323E75D4" w14:textId="77777777" w:rsidR="00BC03FF" w:rsidRDefault="000A4618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employees, Mark’s office </w:t>
      </w:r>
      <w:r w:rsidR="00C970E1">
        <w:rPr>
          <w:noProof/>
          <w:sz w:val="24"/>
          <w:szCs w:val="24"/>
        </w:rPr>
        <w:t xml:space="preserve"> has walls of glass</w:t>
      </w:r>
      <w:r w:rsidR="0005354F">
        <w:rPr>
          <w:noProof/>
          <w:sz w:val="24"/>
          <w:szCs w:val="24"/>
        </w:rPr>
        <w:t>, he is f</w:t>
      </w:r>
      <w:r w:rsidR="00037B4E">
        <w:rPr>
          <w:noProof/>
          <w:sz w:val="24"/>
          <w:szCs w:val="24"/>
        </w:rPr>
        <w:t>iercely</w:t>
      </w:r>
      <w:r w:rsidR="0005354F">
        <w:rPr>
          <w:noProof/>
          <w:sz w:val="24"/>
          <w:szCs w:val="24"/>
        </w:rPr>
        <w:t xml:space="preserve"> fearless, he</w:t>
      </w:r>
      <w:r w:rsidR="00037B4E">
        <w:rPr>
          <w:noProof/>
          <w:sz w:val="24"/>
          <w:szCs w:val="24"/>
        </w:rPr>
        <w:t xml:space="preserve"> </w:t>
      </w:r>
      <w:r w:rsidR="00BD03DE">
        <w:rPr>
          <w:noProof/>
          <w:sz w:val="24"/>
          <w:szCs w:val="24"/>
        </w:rPr>
        <w:t xml:space="preserve">is legit and took </w:t>
      </w:r>
      <w:r w:rsidR="009D49BC">
        <w:rPr>
          <w:noProof/>
          <w:sz w:val="24"/>
          <w:szCs w:val="24"/>
        </w:rPr>
        <w:t xml:space="preserve">an idea </w:t>
      </w:r>
    </w:p>
    <w:p w14:paraId="72537C79" w14:textId="77777777" w:rsidR="00BC03FF" w:rsidRDefault="009D49BC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which he later turned it into an empire</w:t>
      </w:r>
      <w:sdt>
        <w:sdtPr>
          <w:rPr>
            <w:noProof/>
            <w:sz w:val="24"/>
            <w:szCs w:val="24"/>
          </w:rPr>
          <w:id w:val="-1643182146"/>
          <w:citation/>
        </w:sdtPr>
        <w:sdtEndPr/>
        <w:sdtContent>
          <w:r w:rsidR="004C6E06">
            <w:rPr>
              <w:noProof/>
              <w:sz w:val="24"/>
              <w:szCs w:val="24"/>
            </w:rPr>
            <w:fldChar w:fldCharType="begin"/>
          </w:r>
          <w:r w:rsidR="004C6E06">
            <w:rPr>
              <w:noProof/>
              <w:sz w:val="24"/>
              <w:szCs w:val="24"/>
            </w:rPr>
            <w:instrText xml:space="preserve"> CITATION Bat19 \l 2057 </w:instrText>
          </w:r>
          <w:r w:rsidR="004C6E06">
            <w:rPr>
              <w:noProof/>
              <w:sz w:val="24"/>
              <w:szCs w:val="24"/>
            </w:rPr>
            <w:fldChar w:fldCharType="separate"/>
          </w:r>
          <w:r w:rsidR="004C6E06">
            <w:rPr>
              <w:noProof/>
              <w:sz w:val="24"/>
              <w:szCs w:val="24"/>
            </w:rPr>
            <w:t xml:space="preserve"> </w:t>
          </w:r>
          <w:r w:rsidR="004C6E06" w:rsidRPr="004C6E06">
            <w:rPr>
              <w:noProof/>
              <w:sz w:val="24"/>
              <w:szCs w:val="24"/>
            </w:rPr>
            <w:t>(Bateh, 2019)</w:t>
          </w:r>
          <w:r w:rsidR="004C6E06">
            <w:rPr>
              <w:noProof/>
              <w:sz w:val="24"/>
              <w:szCs w:val="24"/>
            </w:rPr>
            <w:fldChar w:fldCharType="end"/>
          </w:r>
        </w:sdtContent>
      </w:sdt>
      <w:r w:rsidR="004C6E06">
        <w:rPr>
          <w:noProof/>
          <w:sz w:val="24"/>
          <w:szCs w:val="24"/>
        </w:rPr>
        <w:t>.</w:t>
      </w:r>
      <w:r w:rsidR="0005354F">
        <w:rPr>
          <w:noProof/>
          <w:sz w:val="24"/>
          <w:szCs w:val="24"/>
        </w:rPr>
        <w:t xml:space="preserve"> </w:t>
      </w:r>
      <w:r w:rsidR="005B7911">
        <w:rPr>
          <w:noProof/>
          <w:sz w:val="24"/>
          <w:szCs w:val="24"/>
        </w:rPr>
        <w:t xml:space="preserve"> </w:t>
      </w:r>
      <w:r w:rsidR="0004382E">
        <w:rPr>
          <w:noProof/>
          <w:sz w:val="24"/>
          <w:szCs w:val="24"/>
        </w:rPr>
        <w:t xml:space="preserve">Mark is </w:t>
      </w:r>
      <w:r w:rsidR="00705EF6">
        <w:rPr>
          <w:noProof/>
          <w:sz w:val="24"/>
          <w:szCs w:val="24"/>
        </w:rPr>
        <w:t xml:space="preserve">able to </w:t>
      </w:r>
      <w:r w:rsidR="005A075D">
        <w:rPr>
          <w:noProof/>
          <w:sz w:val="24"/>
          <w:szCs w:val="24"/>
        </w:rPr>
        <w:t xml:space="preserve">engage with his </w:t>
      </w:r>
    </w:p>
    <w:p w14:paraId="7B731013" w14:textId="77777777" w:rsidR="00BC03FF" w:rsidRDefault="005A075D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employees</w:t>
      </w:r>
      <w:r w:rsidR="00F57A37">
        <w:rPr>
          <w:noProof/>
          <w:sz w:val="24"/>
          <w:szCs w:val="24"/>
        </w:rPr>
        <w:t xml:space="preserve"> without micro</w:t>
      </w:r>
      <w:r w:rsidR="004C5E93">
        <w:rPr>
          <w:noProof/>
          <w:sz w:val="24"/>
          <w:szCs w:val="24"/>
        </w:rPr>
        <w:t>management and this describes him</w:t>
      </w:r>
      <w:r w:rsidR="008E1BE1">
        <w:rPr>
          <w:noProof/>
          <w:sz w:val="24"/>
          <w:szCs w:val="24"/>
        </w:rPr>
        <w:t xml:space="preserve"> as his biggest strength</w:t>
      </w:r>
      <w:r w:rsidR="006C78D2">
        <w:rPr>
          <w:noProof/>
          <w:sz w:val="24"/>
          <w:szCs w:val="24"/>
        </w:rPr>
        <w:t xml:space="preserve">, </w:t>
      </w:r>
      <w:r w:rsidR="00CC251C">
        <w:rPr>
          <w:noProof/>
          <w:sz w:val="24"/>
          <w:szCs w:val="24"/>
        </w:rPr>
        <w:t xml:space="preserve">his </w:t>
      </w:r>
    </w:p>
    <w:p w14:paraId="17E8BCBD" w14:textId="77777777" w:rsidR="00BC03FF" w:rsidRDefault="00CC251C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employees have been give the power , this </w:t>
      </w:r>
      <w:r w:rsidR="008A7E0D">
        <w:rPr>
          <w:noProof/>
          <w:sz w:val="24"/>
          <w:szCs w:val="24"/>
        </w:rPr>
        <w:t xml:space="preserve">is clearly seen through thwe way thye run and </w:t>
      </w:r>
    </w:p>
    <w:p w14:paraId="404A4617" w14:textId="083C99E6" w:rsidR="002D2570" w:rsidRDefault="008A7E0D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manage facebook</w:t>
      </w:r>
      <w:r w:rsidR="0081064F">
        <w:rPr>
          <w:noProof/>
          <w:sz w:val="24"/>
          <w:szCs w:val="24"/>
        </w:rPr>
        <w:t>.</w:t>
      </w:r>
    </w:p>
    <w:p w14:paraId="1A2B4262" w14:textId="77777777" w:rsidR="00396BF6" w:rsidRDefault="00137600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Mark Zukerb</w:t>
      </w:r>
      <w:r w:rsidR="007B19A5">
        <w:rPr>
          <w:noProof/>
          <w:sz w:val="24"/>
          <w:szCs w:val="24"/>
        </w:rPr>
        <w:t>e</w:t>
      </w:r>
      <w:r>
        <w:rPr>
          <w:noProof/>
          <w:sz w:val="24"/>
          <w:szCs w:val="24"/>
        </w:rPr>
        <w:t>rg</w:t>
      </w:r>
      <w:r w:rsidR="0092443D">
        <w:rPr>
          <w:noProof/>
          <w:sz w:val="24"/>
          <w:szCs w:val="24"/>
        </w:rPr>
        <w:t xml:space="preserve"> is a leader who has all the ess</w:t>
      </w:r>
      <w:r w:rsidR="000A210E">
        <w:rPr>
          <w:noProof/>
          <w:sz w:val="24"/>
          <w:szCs w:val="24"/>
        </w:rPr>
        <w:t xml:space="preserve">ential leadership skills </w:t>
      </w:r>
      <w:r w:rsidR="00347307">
        <w:rPr>
          <w:noProof/>
          <w:sz w:val="24"/>
          <w:szCs w:val="24"/>
        </w:rPr>
        <w:t xml:space="preserve">which require to reduce </w:t>
      </w:r>
    </w:p>
    <w:p w14:paraId="40CF9E22" w14:textId="77777777" w:rsidR="00396BF6" w:rsidRDefault="00905687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complexity and encourage innovation,</w:t>
      </w:r>
      <w:r w:rsidR="00045718">
        <w:rPr>
          <w:noProof/>
          <w:sz w:val="24"/>
          <w:szCs w:val="24"/>
        </w:rPr>
        <w:t>adaptation and high performance</w:t>
      </w:r>
      <w:r w:rsidR="00BB607E">
        <w:rPr>
          <w:noProof/>
          <w:sz w:val="24"/>
          <w:szCs w:val="24"/>
        </w:rPr>
        <w:t xml:space="preserve">. He demonstrates </w:t>
      </w:r>
    </w:p>
    <w:p w14:paraId="26900896" w14:textId="77777777" w:rsidR="00396BF6" w:rsidRDefault="00BB607E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the charateri</w:t>
      </w:r>
      <w:r w:rsidR="00102B6C">
        <w:rPr>
          <w:noProof/>
          <w:sz w:val="24"/>
          <w:szCs w:val="24"/>
        </w:rPr>
        <w:t xml:space="preserve">stics which are associated with </w:t>
      </w:r>
      <w:r w:rsidR="00165F24">
        <w:rPr>
          <w:noProof/>
          <w:sz w:val="24"/>
          <w:szCs w:val="24"/>
        </w:rPr>
        <w:t>emotional and social intelligence</w:t>
      </w:r>
      <w:r w:rsidR="00F8141D">
        <w:rPr>
          <w:noProof/>
          <w:sz w:val="24"/>
          <w:szCs w:val="24"/>
        </w:rPr>
        <w:t xml:space="preserve"> and learning </w:t>
      </w:r>
    </w:p>
    <w:p w14:paraId="49CFE147" w14:textId="77777777" w:rsidR="00396BF6" w:rsidRDefault="00F8141D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agility</w:t>
      </w:r>
      <w:r w:rsidR="00937DF8">
        <w:rPr>
          <w:noProof/>
          <w:sz w:val="24"/>
          <w:szCs w:val="24"/>
        </w:rPr>
        <w:t>.</w:t>
      </w:r>
      <w:r w:rsidR="007B19A5">
        <w:rPr>
          <w:noProof/>
          <w:sz w:val="24"/>
          <w:szCs w:val="24"/>
        </w:rPr>
        <w:t xml:space="preserve"> Ma</w:t>
      </w:r>
      <w:r w:rsidR="00841AFE">
        <w:rPr>
          <w:noProof/>
          <w:sz w:val="24"/>
          <w:szCs w:val="24"/>
        </w:rPr>
        <w:t xml:space="preserve">rk is said to suffer emotional setbacks at times, </w:t>
      </w:r>
      <w:r w:rsidR="003B63B6">
        <w:rPr>
          <w:noProof/>
          <w:sz w:val="24"/>
          <w:szCs w:val="24"/>
        </w:rPr>
        <w:t xml:space="preserve">and interpersonal </w:t>
      </w:r>
      <w:r w:rsidR="0092493D">
        <w:rPr>
          <w:noProof/>
          <w:sz w:val="24"/>
          <w:szCs w:val="24"/>
        </w:rPr>
        <w:t xml:space="preserve">conflicts that </w:t>
      </w:r>
    </w:p>
    <w:p w14:paraId="2D4410CB" w14:textId="77777777" w:rsidR="00396BF6" w:rsidRDefault="0092493D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affect his progress,his health and </w:t>
      </w:r>
      <w:r w:rsidR="00682E5D">
        <w:rPr>
          <w:noProof/>
          <w:sz w:val="24"/>
          <w:szCs w:val="24"/>
        </w:rPr>
        <w:t xml:space="preserve">his happiness due to a </w:t>
      </w:r>
      <w:r w:rsidR="00443310">
        <w:rPr>
          <w:noProof/>
          <w:sz w:val="24"/>
          <w:szCs w:val="24"/>
        </w:rPr>
        <w:t xml:space="preserve">prominent </w:t>
      </w:r>
      <w:r w:rsidR="003A1434">
        <w:rPr>
          <w:noProof/>
          <w:sz w:val="24"/>
          <w:szCs w:val="24"/>
        </w:rPr>
        <w:t>theme of social stupidity</w:t>
      </w:r>
      <w:r w:rsidR="00396BF6">
        <w:rPr>
          <w:noProof/>
          <w:sz w:val="24"/>
          <w:szCs w:val="24"/>
        </w:rPr>
        <w:t xml:space="preserve"> </w:t>
      </w:r>
    </w:p>
    <w:p w14:paraId="1D602F70" w14:textId="77777777" w:rsidR="00396BF6" w:rsidRDefault="00396BF6" w:rsidP="00E14FCD">
      <w:pPr>
        <w:jc w:val="both"/>
        <w:rPr>
          <w:noProof/>
          <w:sz w:val="24"/>
          <w:szCs w:val="24"/>
        </w:rPr>
      </w:pPr>
      <w:r w:rsidRPr="00F152F6">
        <w:rPr>
          <w:noProof/>
          <w:sz w:val="24"/>
          <w:szCs w:val="24"/>
        </w:rPr>
        <w:t>(Stein, and Book, 2011)</w:t>
      </w:r>
      <w:r w:rsidR="00D50ED1">
        <w:rPr>
          <w:noProof/>
          <w:sz w:val="24"/>
          <w:szCs w:val="24"/>
        </w:rPr>
        <w:t>.</w:t>
      </w:r>
      <w:r w:rsidR="00E773AE">
        <w:rPr>
          <w:noProof/>
          <w:sz w:val="24"/>
          <w:szCs w:val="24"/>
        </w:rPr>
        <w:t xml:space="preserve"> However Mark is said to have</w:t>
      </w:r>
      <w:r w:rsidR="00DB249A">
        <w:rPr>
          <w:noProof/>
          <w:sz w:val="24"/>
          <w:szCs w:val="24"/>
        </w:rPr>
        <w:t xml:space="preserve"> self management because he </w:t>
      </w:r>
      <w:r w:rsidR="00E773AE">
        <w:rPr>
          <w:noProof/>
          <w:sz w:val="24"/>
          <w:szCs w:val="24"/>
        </w:rPr>
        <w:t xml:space="preserve"> the </w:t>
      </w:r>
    </w:p>
    <w:p w14:paraId="7C06D1CB" w14:textId="77777777" w:rsidR="00396BF6" w:rsidRDefault="00E773AE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ability to </w:t>
      </w:r>
      <w:r w:rsidR="009942D5">
        <w:rPr>
          <w:noProof/>
          <w:sz w:val="24"/>
          <w:szCs w:val="24"/>
        </w:rPr>
        <w:t>control or redirect</w:t>
      </w:r>
      <w:r w:rsidR="00CE7DB3">
        <w:rPr>
          <w:noProof/>
          <w:sz w:val="24"/>
          <w:szCs w:val="24"/>
        </w:rPr>
        <w:t xml:space="preserve"> disruptive impulses and moods </w:t>
      </w:r>
      <w:r w:rsidR="00033FFA">
        <w:rPr>
          <w:noProof/>
          <w:sz w:val="24"/>
          <w:szCs w:val="24"/>
        </w:rPr>
        <w:t xml:space="preserve">and able to suspend judgement </w:t>
      </w:r>
    </w:p>
    <w:p w14:paraId="06E60360" w14:textId="0E08A0A0" w:rsidR="00137600" w:rsidRDefault="008B38A1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and to think before he acts.</w:t>
      </w:r>
    </w:p>
    <w:p w14:paraId="18E39207" w14:textId="774A22FF" w:rsidR="00C31BCB" w:rsidRPr="00935E96" w:rsidRDefault="00AD0998" w:rsidP="00E14FCD">
      <w:pPr>
        <w:jc w:val="both"/>
        <w:rPr>
          <w:b/>
          <w:bCs/>
          <w:noProof/>
          <w:sz w:val="24"/>
          <w:szCs w:val="24"/>
        </w:rPr>
      </w:pPr>
      <w:r w:rsidRPr="00935E96">
        <w:rPr>
          <w:b/>
          <w:bCs/>
          <w:noProof/>
          <w:sz w:val="24"/>
          <w:szCs w:val="24"/>
        </w:rPr>
        <w:t>CONCLUTION</w:t>
      </w:r>
    </w:p>
    <w:p w14:paraId="525AD38B" w14:textId="77777777" w:rsidR="00935E96" w:rsidRDefault="00AD0998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The leadership style that suit</w:t>
      </w:r>
      <w:r w:rsidR="00C10C34">
        <w:rPr>
          <w:noProof/>
          <w:sz w:val="24"/>
          <w:szCs w:val="24"/>
        </w:rPr>
        <w:t xml:space="preserve">s and fits Mark Zukerberg is </w:t>
      </w:r>
      <w:r w:rsidR="00FB5E66">
        <w:rPr>
          <w:noProof/>
          <w:sz w:val="24"/>
          <w:szCs w:val="24"/>
        </w:rPr>
        <w:t xml:space="preserve">the Democratic Leadership </w:t>
      </w:r>
      <w:r w:rsidR="00B33753">
        <w:rPr>
          <w:noProof/>
          <w:sz w:val="24"/>
          <w:szCs w:val="24"/>
        </w:rPr>
        <w:t xml:space="preserve">style </w:t>
      </w:r>
    </w:p>
    <w:p w14:paraId="1A1E1778" w14:textId="77777777" w:rsidR="00935E96" w:rsidRDefault="00B33753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because of the way he manages his facebook organisation.</w:t>
      </w:r>
      <w:r w:rsidR="00CA7E82">
        <w:rPr>
          <w:noProof/>
          <w:sz w:val="24"/>
          <w:szCs w:val="24"/>
        </w:rPr>
        <w:t xml:space="preserve"> Mark’s </w:t>
      </w:r>
      <w:r w:rsidR="007D2207">
        <w:rPr>
          <w:noProof/>
          <w:sz w:val="24"/>
          <w:szCs w:val="24"/>
        </w:rPr>
        <w:t xml:space="preserve">leadership sstyles are </w:t>
      </w:r>
    </w:p>
    <w:p w14:paraId="66625F59" w14:textId="77777777" w:rsidR="00935E96" w:rsidRDefault="007D2207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passionate,</w:t>
      </w:r>
      <w:r w:rsidR="00D908E6">
        <w:rPr>
          <w:noProof/>
          <w:sz w:val="24"/>
          <w:szCs w:val="24"/>
        </w:rPr>
        <w:t xml:space="preserve">purposeful and </w:t>
      </w:r>
      <w:r w:rsidR="00556A84">
        <w:rPr>
          <w:noProof/>
          <w:sz w:val="24"/>
          <w:szCs w:val="24"/>
        </w:rPr>
        <w:t xml:space="preserve">he has the motivation to </w:t>
      </w:r>
      <w:r w:rsidR="002A6CA0">
        <w:rPr>
          <w:noProof/>
          <w:sz w:val="24"/>
          <w:szCs w:val="24"/>
        </w:rPr>
        <w:t xml:space="preserve">bring his visions to reality. Mark </w:t>
      </w:r>
      <w:r w:rsidR="00245083">
        <w:rPr>
          <w:noProof/>
          <w:sz w:val="24"/>
          <w:szCs w:val="24"/>
        </w:rPr>
        <w:t xml:space="preserve">is a </w:t>
      </w:r>
    </w:p>
    <w:p w14:paraId="3BC17900" w14:textId="77777777" w:rsidR="00935E96" w:rsidRDefault="00245083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transform</w:t>
      </w:r>
      <w:r w:rsidR="005059AB">
        <w:rPr>
          <w:noProof/>
          <w:sz w:val="24"/>
          <w:szCs w:val="24"/>
        </w:rPr>
        <w:t>ational leader</w:t>
      </w:r>
      <w:r w:rsidR="002B3A52">
        <w:rPr>
          <w:noProof/>
          <w:sz w:val="24"/>
          <w:szCs w:val="24"/>
        </w:rPr>
        <w:t xml:space="preserve"> who is passionat</w:t>
      </w:r>
      <w:r w:rsidR="005C7454">
        <w:rPr>
          <w:noProof/>
          <w:sz w:val="24"/>
          <w:szCs w:val="24"/>
        </w:rPr>
        <w:t>e</w:t>
      </w:r>
      <w:r w:rsidR="002B3A52">
        <w:rPr>
          <w:noProof/>
          <w:sz w:val="24"/>
          <w:szCs w:val="24"/>
        </w:rPr>
        <w:t xml:space="preserve">, </w:t>
      </w:r>
      <w:r w:rsidR="00E84980">
        <w:rPr>
          <w:noProof/>
          <w:sz w:val="24"/>
          <w:szCs w:val="24"/>
        </w:rPr>
        <w:t>who gives power to his employees</w:t>
      </w:r>
      <w:r w:rsidR="00AA6340">
        <w:rPr>
          <w:noProof/>
          <w:sz w:val="24"/>
          <w:szCs w:val="24"/>
        </w:rPr>
        <w:t xml:space="preserve">, who’s </w:t>
      </w:r>
    </w:p>
    <w:p w14:paraId="5D7EF478" w14:textId="77777777" w:rsidR="00935E96" w:rsidRDefault="00AA6340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communication skills with his employees are brilliant</w:t>
      </w:r>
      <w:sdt>
        <w:sdtPr>
          <w:rPr>
            <w:noProof/>
            <w:sz w:val="24"/>
            <w:szCs w:val="24"/>
          </w:rPr>
          <w:id w:val="161903553"/>
          <w:citation/>
        </w:sdtPr>
        <w:sdtEndPr/>
        <w:sdtContent>
          <w:r w:rsidR="00DD29D5">
            <w:rPr>
              <w:noProof/>
              <w:sz w:val="24"/>
              <w:szCs w:val="24"/>
            </w:rPr>
            <w:fldChar w:fldCharType="begin"/>
          </w:r>
          <w:r w:rsidR="00DD29D5">
            <w:rPr>
              <w:noProof/>
              <w:sz w:val="24"/>
              <w:szCs w:val="24"/>
            </w:rPr>
            <w:instrText xml:space="preserve"> CITATION Gro10 \l 2057 </w:instrText>
          </w:r>
          <w:r w:rsidR="00DD29D5">
            <w:rPr>
              <w:noProof/>
              <w:sz w:val="24"/>
              <w:szCs w:val="24"/>
            </w:rPr>
            <w:fldChar w:fldCharType="separate"/>
          </w:r>
          <w:r w:rsidR="00DD29D5">
            <w:rPr>
              <w:noProof/>
              <w:sz w:val="24"/>
              <w:szCs w:val="24"/>
            </w:rPr>
            <w:t xml:space="preserve"> </w:t>
          </w:r>
          <w:r w:rsidR="00DD29D5" w:rsidRPr="00DD29D5">
            <w:rPr>
              <w:noProof/>
              <w:sz w:val="24"/>
              <w:szCs w:val="24"/>
            </w:rPr>
            <w:t>(Grossman, 2010)</w:t>
          </w:r>
          <w:r w:rsidR="00DD29D5">
            <w:rPr>
              <w:noProof/>
              <w:sz w:val="24"/>
              <w:szCs w:val="24"/>
            </w:rPr>
            <w:fldChar w:fldCharType="end"/>
          </w:r>
        </w:sdtContent>
      </w:sdt>
      <w:r w:rsidR="00352C30">
        <w:rPr>
          <w:noProof/>
          <w:sz w:val="24"/>
          <w:szCs w:val="24"/>
        </w:rPr>
        <w:t xml:space="preserve">. Mark is a servant </w:t>
      </w:r>
    </w:p>
    <w:p w14:paraId="38C31D5C" w14:textId="77777777" w:rsidR="00935E96" w:rsidRDefault="00352C30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leader,</w:t>
      </w:r>
      <w:r w:rsidR="005143C6">
        <w:rPr>
          <w:noProof/>
          <w:sz w:val="24"/>
          <w:szCs w:val="24"/>
        </w:rPr>
        <w:t>because he applies several types of leadership styles</w:t>
      </w:r>
      <w:r w:rsidR="00BA502D">
        <w:rPr>
          <w:noProof/>
          <w:sz w:val="24"/>
          <w:szCs w:val="24"/>
        </w:rPr>
        <w:t xml:space="preserve">, he states that a great leader </w:t>
      </w:r>
    </w:p>
    <w:p w14:paraId="24A88505" w14:textId="77777777" w:rsidR="00935E96" w:rsidRDefault="00EF6B60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cannot stick to just one approach</w:t>
      </w:r>
      <w:r w:rsidR="00310697">
        <w:rPr>
          <w:noProof/>
          <w:sz w:val="24"/>
          <w:szCs w:val="24"/>
        </w:rPr>
        <w:t xml:space="preserve">. Mark’s vision </w:t>
      </w:r>
      <w:r w:rsidR="00292EBA">
        <w:rPr>
          <w:noProof/>
          <w:sz w:val="24"/>
          <w:szCs w:val="24"/>
        </w:rPr>
        <w:t xml:space="preserve">is always open, </w:t>
      </w:r>
      <w:r w:rsidR="00F75683">
        <w:rPr>
          <w:noProof/>
          <w:sz w:val="24"/>
          <w:szCs w:val="24"/>
        </w:rPr>
        <w:t xml:space="preserve">he has connected people </w:t>
      </w:r>
    </w:p>
    <w:p w14:paraId="5DB06A58" w14:textId="77777777" w:rsidR="00935E96" w:rsidRDefault="00F75683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worldwide through face</w:t>
      </w:r>
      <w:r w:rsidR="00465B72">
        <w:rPr>
          <w:noProof/>
          <w:sz w:val="24"/>
          <w:szCs w:val="24"/>
        </w:rPr>
        <w:t xml:space="preserve">book because of his unique approach to </w:t>
      </w:r>
      <w:r w:rsidR="00634286">
        <w:rPr>
          <w:noProof/>
          <w:sz w:val="24"/>
          <w:szCs w:val="24"/>
        </w:rPr>
        <w:t>leadership</w:t>
      </w:r>
      <w:r w:rsidR="00813425">
        <w:rPr>
          <w:noProof/>
          <w:sz w:val="24"/>
          <w:szCs w:val="24"/>
        </w:rPr>
        <w:t xml:space="preserve"> which has various </w:t>
      </w:r>
    </w:p>
    <w:p w14:paraId="05EAED7A" w14:textId="77777777" w:rsidR="00935E96" w:rsidRDefault="00813425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leadership styles </w:t>
      </w:r>
      <w:r w:rsidR="00CA66EE">
        <w:rPr>
          <w:noProof/>
          <w:sz w:val="24"/>
          <w:szCs w:val="24"/>
        </w:rPr>
        <w:t>that has brought the world of facebook and continues to be successful</w:t>
      </w:r>
      <w:r w:rsidR="00935E96">
        <w:rPr>
          <w:noProof/>
          <w:sz w:val="24"/>
          <w:szCs w:val="24"/>
        </w:rPr>
        <w:t xml:space="preserve"> </w:t>
      </w:r>
    </w:p>
    <w:p w14:paraId="766C7B2D" w14:textId="77777777" w:rsidR="00935E96" w:rsidRDefault="00935E96" w:rsidP="00E14FCD">
      <w:pPr>
        <w:jc w:val="both"/>
        <w:rPr>
          <w:noProof/>
          <w:sz w:val="24"/>
          <w:szCs w:val="24"/>
        </w:rPr>
      </w:pPr>
      <w:r w:rsidRPr="00012F11">
        <w:rPr>
          <w:noProof/>
          <w:sz w:val="24"/>
          <w:szCs w:val="24"/>
        </w:rPr>
        <w:t>(Sorensen, 2019)</w:t>
      </w:r>
      <w:r w:rsidR="00375A7D">
        <w:rPr>
          <w:noProof/>
          <w:sz w:val="24"/>
          <w:szCs w:val="24"/>
        </w:rPr>
        <w:t>.</w:t>
      </w:r>
      <w:r w:rsidR="009C5E9E">
        <w:rPr>
          <w:noProof/>
          <w:sz w:val="24"/>
          <w:szCs w:val="24"/>
        </w:rPr>
        <w:t xml:space="preserve"> Mark is a leader that knows how to navigate </w:t>
      </w:r>
      <w:r w:rsidR="00F139E4">
        <w:rPr>
          <w:noProof/>
          <w:sz w:val="24"/>
          <w:szCs w:val="24"/>
        </w:rPr>
        <w:t xml:space="preserve">ideas through a complex </w:t>
      </w:r>
    </w:p>
    <w:p w14:paraId="3713053F" w14:textId="77777777" w:rsidR="00935E96" w:rsidRDefault="00F139E4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organisation, </w:t>
      </w:r>
      <w:r w:rsidR="005C142E">
        <w:rPr>
          <w:noProof/>
          <w:sz w:val="24"/>
          <w:szCs w:val="24"/>
        </w:rPr>
        <w:t xml:space="preserve">he has skills in the area </w:t>
      </w:r>
      <w:r w:rsidR="00F80486">
        <w:rPr>
          <w:noProof/>
          <w:sz w:val="24"/>
          <w:szCs w:val="24"/>
        </w:rPr>
        <w:t>of networking</w:t>
      </w:r>
      <w:r w:rsidR="004F653F">
        <w:rPr>
          <w:noProof/>
          <w:sz w:val="24"/>
          <w:szCs w:val="24"/>
        </w:rPr>
        <w:t>.</w:t>
      </w:r>
      <w:r w:rsidR="00AA45B9">
        <w:rPr>
          <w:noProof/>
          <w:sz w:val="24"/>
          <w:szCs w:val="24"/>
        </w:rPr>
        <w:t xml:space="preserve"> Therefore i</w:t>
      </w:r>
      <w:r w:rsidR="00A47907">
        <w:rPr>
          <w:noProof/>
          <w:sz w:val="24"/>
          <w:szCs w:val="24"/>
        </w:rPr>
        <w:t xml:space="preserve">t can </w:t>
      </w:r>
      <w:r w:rsidR="00C37EF5">
        <w:rPr>
          <w:noProof/>
          <w:sz w:val="24"/>
          <w:szCs w:val="24"/>
        </w:rPr>
        <w:t xml:space="preserve">said that </w:t>
      </w:r>
      <w:r w:rsidR="00257D31">
        <w:rPr>
          <w:noProof/>
          <w:sz w:val="24"/>
          <w:szCs w:val="24"/>
        </w:rPr>
        <w:t xml:space="preserve">Mark </w:t>
      </w:r>
    </w:p>
    <w:p w14:paraId="42793BCA" w14:textId="77777777" w:rsidR="00935E96" w:rsidRDefault="00257D31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Zukerberg</w:t>
      </w:r>
      <w:r w:rsidR="009A3523">
        <w:rPr>
          <w:noProof/>
          <w:sz w:val="24"/>
          <w:szCs w:val="24"/>
        </w:rPr>
        <w:t xml:space="preserve">’s leadership approach </w:t>
      </w:r>
      <w:r w:rsidR="007D3171">
        <w:rPr>
          <w:noProof/>
          <w:sz w:val="24"/>
          <w:szCs w:val="24"/>
        </w:rPr>
        <w:t xml:space="preserve">he adopted </w:t>
      </w:r>
      <w:r w:rsidR="00E9531D">
        <w:rPr>
          <w:noProof/>
          <w:sz w:val="24"/>
          <w:szCs w:val="24"/>
        </w:rPr>
        <w:t>are appropriate to foster innovation</w:t>
      </w:r>
      <w:r w:rsidR="00D50652">
        <w:rPr>
          <w:noProof/>
          <w:sz w:val="24"/>
          <w:szCs w:val="24"/>
        </w:rPr>
        <w:t xml:space="preserve"> and higher </w:t>
      </w:r>
    </w:p>
    <w:p w14:paraId="165A3AEB" w14:textId="77777777" w:rsidR="00935E96" w:rsidRDefault="00D50652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>performance.</w:t>
      </w:r>
      <w:r w:rsidR="006535E9" w:rsidRPr="006535E9">
        <w:rPr>
          <w:noProof/>
          <w:sz w:val="24"/>
          <w:szCs w:val="24"/>
        </w:rPr>
        <w:t xml:space="preserve"> </w:t>
      </w:r>
      <w:r w:rsidR="006535E9">
        <w:rPr>
          <w:noProof/>
          <w:sz w:val="24"/>
          <w:szCs w:val="24"/>
        </w:rPr>
        <w:t xml:space="preserve">qualities. He is a leader who has done away with the hierarchical breakdown in </w:t>
      </w:r>
    </w:p>
    <w:p w14:paraId="086DDD56" w14:textId="77777777" w:rsidR="00935E96" w:rsidRDefault="006535E9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his organisation, he is a leader who has removed the barriers between the exces and his </w:t>
      </w:r>
    </w:p>
    <w:p w14:paraId="5B5D3BF3" w14:textId="77777777" w:rsidR="00935E96" w:rsidRDefault="006535E9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employees, Mark’s office  has walls of glass, he is fiercely fearless, he is legit and took an idea </w:t>
      </w:r>
    </w:p>
    <w:p w14:paraId="6197DA28" w14:textId="77777777" w:rsidR="00935E96" w:rsidRDefault="006535E9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which he later turned it into an empire</w:t>
      </w:r>
      <w:sdt>
        <w:sdtPr>
          <w:rPr>
            <w:noProof/>
            <w:sz w:val="24"/>
            <w:szCs w:val="24"/>
          </w:rPr>
          <w:id w:val="2009410187"/>
          <w:citation/>
        </w:sdtPr>
        <w:sdtEndPr/>
        <w:sdtContent>
          <w:r>
            <w:rPr>
              <w:noProof/>
              <w:sz w:val="24"/>
              <w:szCs w:val="24"/>
            </w:rPr>
            <w:fldChar w:fldCharType="begin"/>
          </w:r>
          <w:r>
            <w:rPr>
              <w:noProof/>
              <w:sz w:val="24"/>
              <w:szCs w:val="24"/>
            </w:rPr>
            <w:instrText xml:space="preserve"> CITATION Bat19 \l 2057 </w:instrText>
          </w:r>
          <w:r>
            <w:rPr>
              <w:noProof/>
              <w:sz w:val="24"/>
              <w:szCs w:val="24"/>
            </w:rPr>
            <w:fldChar w:fldCharType="separate"/>
          </w:r>
          <w:r>
            <w:rPr>
              <w:noProof/>
              <w:sz w:val="24"/>
              <w:szCs w:val="24"/>
            </w:rPr>
            <w:t xml:space="preserve"> </w:t>
          </w:r>
          <w:r w:rsidRPr="004C6E06">
            <w:rPr>
              <w:noProof/>
              <w:sz w:val="24"/>
              <w:szCs w:val="24"/>
            </w:rPr>
            <w:t>(Bateh, 2019)</w:t>
          </w:r>
          <w:r>
            <w:rPr>
              <w:noProof/>
              <w:sz w:val="24"/>
              <w:szCs w:val="24"/>
            </w:rPr>
            <w:fldChar w:fldCharType="end"/>
          </w:r>
        </w:sdtContent>
      </w:sdt>
      <w:r>
        <w:rPr>
          <w:noProof/>
          <w:sz w:val="24"/>
          <w:szCs w:val="24"/>
        </w:rPr>
        <w:t xml:space="preserve">.  Mark is able to engage with his </w:t>
      </w:r>
    </w:p>
    <w:p w14:paraId="1FF8E722" w14:textId="77777777" w:rsidR="00935E96" w:rsidRDefault="006535E9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employees without micromanagement and this describes him as his biggest strength, his </w:t>
      </w:r>
    </w:p>
    <w:p w14:paraId="4D6F95A6" w14:textId="77777777" w:rsidR="00935E96" w:rsidRDefault="006535E9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employees have been give the power , this is clearly seen through thwe way thye run and </w:t>
      </w:r>
    </w:p>
    <w:p w14:paraId="2E40A56C" w14:textId="2AC7C8D0" w:rsidR="006535E9" w:rsidRDefault="006535E9" w:rsidP="00E14FCD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manage facebook.</w:t>
      </w:r>
    </w:p>
    <w:p w14:paraId="4A24478D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7CCC003C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4E3A9420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2736612C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1CFC43C2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293A8D48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3C0AEDFD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0D840A26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3D1F40CF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4977BB9F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003028E6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08C7361D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3C5BE396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4BD01CD0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0FFBA456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730BC7BC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11746188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5DF73EF8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7F621190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335429C5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46ACC137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1C6B566D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7F3A589A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p w14:paraId="717FA477" w14:textId="77777777" w:rsidR="00610C89" w:rsidRDefault="00610C89" w:rsidP="00E14FCD">
      <w:pPr>
        <w:jc w:val="both"/>
        <w:rPr>
          <w:noProof/>
          <w:sz w:val="24"/>
          <w:szCs w:val="24"/>
        </w:rPr>
      </w:pPr>
    </w:p>
    <w:sdt>
      <w:sdtPr>
        <w:id w:val="76774058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53BB8A1F" w14:textId="6BD172F1" w:rsidR="005062A6" w:rsidRDefault="005062A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1C7C628" w14:textId="77777777" w:rsidR="005062A6" w:rsidRDefault="005062A6" w:rsidP="005062A6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Avolio, B. a. G. W., 2005. Authentic leadership development: Getting to the root of positive forms of leadership.. </w:t>
              </w:r>
              <w:r>
                <w:rPr>
                  <w:i/>
                  <w:iCs/>
                  <w:noProof/>
                  <w:lang w:val="en-US"/>
                </w:rPr>
                <w:t xml:space="preserve">The leadership quarterly, 1, </w:t>
              </w:r>
              <w:r>
                <w:rPr>
                  <w:noProof/>
                  <w:lang w:val="en-US"/>
                </w:rPr>
                <w:t>16(3), pp. 315-359.</w:t>
              </w:r>
            </w:p>
            <w:p w14:paraId="4809DD26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Bateh, D., 2019. Leadership from Millennials to Generation Z Transformed. </w:t>
              </w:r>
              <w:r>
                <w:rPr>
                  <w:i/>
                  <w:iCs/>
                  <w:noProof/>
                  <w:lang w:val="en-US"/>
                </w:rPr>
                <w:t xml:space="preserve">Journal of Advanced Management Scienc, </w:t>
              </w:r>
              <w:r>
                <w:rPr>
                  <w:noProof/>
                  <w:lang w:val="en-US"/>
                </w:rPr>
                <w:t>7(1).</w:t>
              </w:r>
            </w:p>
            <w:p w14:paraId="3D75D4DE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Bennis, W. and Nanus, B.,, 1985. </w:t>
              </w:r>
              <w:r>
                <w:rPr>
                  <w:i/>
                  <w:iCs/>
                  <w:noProof/>
                  <w:lang w:val="en-US"/>
                </w:rPr>
                <w:t xml:space="preserve">The strategies for taking charge. Leaders,. </w:t>
              </w:r>
              <w:r>
                <w:rPr>
                  <w:noProof/>
                  <w:lang w:val="en-US"/>
                </w:rPr>
                <w:t>New York: New York: Harper. Row, 41.</w:t>
              </w:r>
            </w:p>
            <w:p w14:paraId="6C742F39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Choi, S., 2007. Democratic leadership: The lessons of exemplary models for democratic governance..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leadership studies, , </w:t>
              </w:r>
              <w:r>
                <w:rPr>
                  <w:noProof/>
                  <w:lang w:val="en-US"/>
                </w:rPr>
                <w:t>pp. 243-262.</w:t>
              </w:r>
            </w:p>
            <w:p w14:paraId="40449119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Codreanu, A., 2016. A VUCA action framework for a VUCA environment. Leadership challenges and solutions.. </w:t>
              </w:r>
              <w:r>
                <w:rPr>
                  <w:i/>
                  <w:iCs/>
                  <w:noProof/>
                  <w:lang w:val="en-US"/>
                </w:rPr>
                <w:t xml:space="preserve">Journal of Defense Resources Management, </w:t>
              </w:r>
              <w:r>
                <w:rPr>
                  <w:noProof/>
                  <w:lang w:val="en-US"/>
                </w:rPr>
                <w:t>pp. 31-38.</w:t>
              </w:r>
            </w:p>
            <w:p w14:paraId="217F3B6F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Covelli, B.J. and Mason, I., 2017. Linking theory to practice: Authentic leadership.. </w:t>
              </w:r>
              <w:r>
                <w:rPr>
                  <w:i/>
                  <w:iCs/>
                  <w:noProof/>
                  <w:lang w:val="en-US"/>
                </w:rPr>
                <w:t xml:space="preserve">Academy of Strategic Management Journal, </w:t>
              </w:r>
              <w:r>
                <w:rPr>
                  <w:noProof/>
                  <w:lang w:val="en-US"/>
                </w:rPr>
                <w:t>16(3), pp. 1-10.</w:t>
              </w:r>
            </w:p>
            <w:p w14:paraId="2917D283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Crocker, D., 2012. </w:t>
              </w:r>
              <w:r>
                <w:rPr>
                  <w:i/>
                  <w:iCs/>
                  <w:noProof/>
                  <w:lang w:val="en-US"/>
                </w:rPr>
                <w:t xml:space="preserve">Democratic Leadership, Citizenship, and Social Justice. In Leadership and Global Justice. </w:t>
              </w:r>
              <w:r>
                <w:rPr>
                  <w:noProof/>
                  <w:lang w:val="en-US"/>
                </w:rPr>
                <w:t>New York: Palgrave Macmillan.</w:t>
              </w:r>
            </w:p>
            <w:p w14:paraId="11F3C67B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Dooley, K., 1997. A complex adaptive systems model of organization change.. </w:t>
              </w:r>
              <w:r>
                <w:rPr>
                  <w:i/>
                  <w:iCs/>
                  <w:noProof/>
                  <w:lang w:val="en-US"/>
                </w:rPr>
                <w:t xml:space="preserve">Nonlinear dynamics, psychology, and life sciences,, </w:t>
              </w:r>
              <w:r>
                <w:rPr>
                  <w:noProof/>
                  <w:lang w:val="en-US"/>
                </w:rPr>
                <w:t>pp. 69-79.</w:t>
              </w:r>
            </w:p>
            <w:p w14:paraId="50121CD2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Grossman, L., 2010. </w:t>
              </w:r>
              <w:r>
                <w:rPr>
                  <w:i/>
                  <w:iCs/>
                  <w:noProof/>
                  <w:lang w:val="en-US"/>
                </w:rPr>
                <w:t xml:space="preserve">Mark Zuckerberg. </w:t>
              </w:r>
              <w:r>
                <w:rPr>
                  <w:noProof/>
                  <w:lang w:val="en-US"/>
                </w:rPr>
                <w:t>s.l.: Time magazine.</w:t>
              </w:r>
            </w:p>
            <w:p w14:paraId="61E890B5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Helmold, M., 2020. Leadership and Empowerment.. </w:t>
              </w:r>
              <w:r>
                <w:rPr>
                  <w:i/>
                  <w:iCs/>
                  <w:noProof/>
                  <w:lang w:val="en-US"/>
                </w:rPr>
                <w:t xml:space="preserve">In Lean Management and Kaizen, </w:t>
              </w:r>
              <w:r>
                <w:rPr>
                  <w:noProof/>
                  <w:lang w:val="en-US"/>
                </w:rPr>
                <w:t>pp. 57-67.</w:t>
              </w:r>
            </w:p>
            <w:p w14:paraId="32046997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Hendriks, F. and Karsten, N., 2014. Theory of democratic leadership. P.'t Hart &amp; R. Rhodes (Eds.),. </w:t>
              </w:r>
              <w:r>
                <w:rPr>
                  <w:i/>
                  <w:iCs/>
                  <w:noProof/>
                  <w:lang w:val="en-US"/>
                </w:rPr>
                <w:t xml:space="preserve">Oxford handbook of political leadership, , </w:t>
              </w:r>
              <w:r>
                <w:rPr>
                  <w:noProof/>
                  <w:lang w:val="en-US"/>
                </w:rPr>
                <w:t>pp. 41-56.</w:t>
              </w:r>
            </w:p>
            <w:p w14:paraId="6E5386AA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Hoffmann, A.L., Proferes, N. and Zimmer, M, 2018. “Making the world more open and connected”: Mark Zuckerberg and the discursive construction of Facebook and its users.. </w:t>
              </w:r>
              <w:r>
                <w:rPr>
                  <w:i/>
                  <w:iCs/>
                  <w:noProof/>
                  <w:lang w:val="en-US"/>
                </w:rPr>
                <w:t xml:space="preserve">New media &amp; society,, </w:t>
              </w:r>
              <w:r>
                <w:rPr>
                  <w:noProof/>
                  <w:lang w:val="en-US"/>
                </w:rPr>
                <w:t>20(1), pp. 199-218.</w:t>
              </w:r>
            </w:p>
            <w:p w14:paraId="15622C89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Hunt, J. and Fitzgerald, M, 2018. Styles of leadership. Leadership. </w:t>
              </w:r>
              <w:r>
                <w:rPr>
                  <w:i/>
                  <w:iCs/>
                  <w:noProof/>
                  <w:lang w:val="en-US"/>
                </w:rPr>
                <w:t>Styles of leadership. Leadership.</w:t>
              </w:r>
            </w:p>
            <w:p w14:paraId="72533226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Keaney, M., 2017. Questionable interventions: the enduring myth of Laissez-Faire.. </w:t>
              </w:r>
              <w:r>
                <w:rPr>
                  <w:i/>
                  <w:iCs/>
                  <w:noProof/>
                  <w:lang w:val="en-US"/>
                </w:rPr>
                <w:t xml:space="preserve">Political Studies Review,, </w:t>
              </w:r>
              <w:r>
                <w:rPr>
                  <w:noProof/>
                  <w:lang w:val="en-US"/>
                </w:rPr>
                <w:t>15(3), pp. 404-414.</w:t>
              </w:r>
            </w:p>
            <w:p w14:paraId="7CB7C659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Kirkpatrick, D., 2012. </w:t>
              </w:r>
              <w:r>
                <w:rPr>
                  <w:i/>
                  <w:iCs/>
                  <w:noProof/>
                  <w:lang w:val="en-US"/>
                </w:rPr>
                <w:t xml:space="preserve">The Facebook effect: The real inside story of Mark Zuckerberg and the world's fastest growing company. </w:t>
              </w:r>
              <w:r>
                <w:rPr>
                  <w:noProof/>
                  <w:lang w:val="en-US"/>
                </w:rPr>
                <w:t>s.l.:Random House..</w:t>
              </w:r>
            </w:p>
            <w:p w14:paraId="31414FED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Kirkpatrick, D., 2012. The Facebook effect: The real inside story of Mark Zuckerberg and the world's fastest growing company. </w:t>
              </w:r>
              <w:r>
                <w:rPr>
                  <w:i/>
                  <w:iCs/>
                  <w:noProof/>
                  <w:lang w:val="en-US"/>
                </w:rPr>
                <w:t>Random House..</w:t>
              </w:r>
            </w:p>
            <w:p w14:paraId="31A3F9DC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Lansing, J., 2003. Complex adaptive systems. </w:t>
              </w:r>
              <w:r>
                <w:rPr>
                  <w:i/>
                  <w:iCs/>
                  <w:noProof/>
                  <w:lang w:val="en-US"/>
                </w:rPr>
                <w:t xml:space="preserve">Annual review of anthropology, , </w:t>
              </w:r>
              <w:r>
                <w:rPr>
                  <w:noProof/>
                  <w:lang w:val="en-US"/>
                </w:rPr>
                <w:t>32(1), pp. 183-205.</w:t>
              </w:r>
            </w:p>
            <w:p w14:paraId="7AB540B0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Lawrence, K., 2013. </w:t>
              </w:r>
              <w:r>
                <w:rPr>
                  <w:i/>
                  <w:iCs/>
                  <w:noProof/>
                  <w:lang w:val="en-US"/>
                </w:rPr>
                <w:t xml:space="preserve">Developing leaders in a VUCA environment.. </w:t>
              </w:r>
              <w:r>
                <w:rPr>
                  <w:noProof/>
                  <w:lang w:val="en-US"/>
                </w:rPr>
                <w:t>s.l.:UNC Executive Development,.</w:t>
              </w:r>
            </w:p>
            <w:p w14:paraId="167FA2FD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Linthorst, J. and de Waal, A.,, 2020. Megatrends and Disruptors and Their Postulated Impact on Organizations. Sustainability,. </w:t>
              </w:r>
              <w:r>
                <w:rPr>
                  <w:i/>
                  <w:iCs/>
                  <w:noProof/>
                  <w:lang w:val="en-US"/>
                </w:rPr>
                <w:t xml:space="preserve">Megatrends and Disruptors and Their Postulated Impact on Organizations. Sustainability, , </w:t>
              </w:r>
              <w:r>
                <w:rPr>
                  <w:noProof/>
                  <w:lang w:val="en-US"/>
                </w:rPr>
                <w:t>p. 8740.</w:t>
              </w:r>
            </w:p>
            <w:p w14:paraId="399C91E9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Miller, J.H., Page, S.E., 2009. </w:t>
              </w:r>
              <w:r>
                <w:rPr>
                  <w:i/>
                  <w:iCs/>
                  <w:noProof/>
                  <w:lang w:val="en-US"/>
                </w:rPr>
                <w:t xml:space="preserve">Complex adaptive systems.. </w:t>
              </w:r>
              <w:r>
                <w:rPr>
                  <w:noProof/>
                  <w:lang w:val="en-US"/>
                </w:rPr>
                <w:t>s.l.:Princeton university press..</w:t>
              </w:r>
            </w:p>
            <w:p w14:paraId="469674DB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Naisbitt, J., 1982. </w:t>
              </w:r>
              <w:r>
                <w:rPr>
                  <w:i/>
                  <w:iCs/>
                  <w:noProof/>
                  <w:lang w:val="en-US"/>
                </w:rPr>
                <w:t xml:space="preserve">Megatrends.. </w:t>
              </w:r>
              <w:r>
                <w:rPr>
                  <w:noProof/>
                  <w:lang w:val="en-US"/>
                </w:rPr>
                <w:t>New York: s.n.</w:t>
              </w:r>
            </w:p>
            <w:p w14:paraId="150DCDE7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Northouse, P., 2014. </w:t>
              </w:r>
              <w:r>
                <w:rPr>
                  <w:i/>
                  <w:iCs/>
                  <w:noProof/>
                  <w:lang w:val="en-US"/>
                </w:rPr>
                <w:t xml:space="preserve">Introduction to leadership: Concepts and practice.. </w:t>
              </w:r>
              <w:r>
                <w:rPr>
                  <w:noProof/>
                  <w:lang w:val="en-US"/>
                </w:rPr>
                <w:t>s.l.:Sage..</w:t>
              </w:r>
            </w:p>
            <w:p w14:paraId="4DA0D050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Nowacka, A. and Rzemieniak, M., 2021. The Impact of the VUCA Environment on the Digital Competences of Managers in the Power Industry.. </w:t>
              </w:r>
              <w:r>
                <w:rPr>
                  <w:i/>
                  <w:iCs/>
                  <w:noProof/>
                  <w:lang w:val="en-US"/>
                </w:rPr>
                <w:t xml:space="preserve">Energies,, </w:t>
              </w:r>
              <w:r>
                <w:rPr>
                  <w:noProof/>
                  <w:lang w:val="en-US"/>
                </w:rPr>
                <w:t>p. 189.</w:t>
              </w:r>
            </w:p>
            <w:p w14:paraId="2D646C26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Ruck, K., Welch, M. and Menara, B., 2017. Employee voice: an antecedent to organisational engagement?.. </w:t>
              </w:r>
              <w:r>
                <w:rPr>
                  <w:i/>
                  <w:iCs/>
                  <w:noProof/>
                  <w:lang w:val="en-US"/>
                </w:rPr>
                <w:t xml:space="preserve">Public Relations Review, , </w:t>
              </w:r>
              <w:r>
                <w:rPr>
                  <w:noProof/>
                  <w:lang w:val="en-US"/>
                </w:rPr>
                <w:t>pp. 904-915.</w:t>
              </w:r>
            </w:p>
            <w:p w14:paraId="0095B48B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Shaffer, L.S. and Zalewski, J.M.,, 2011. Career advising in a VUCA environment.. </w:t>
              </w:r>
              <w:r>
                <w:rPr>
                  <w:i/>
                  <w:iCs/>
                  <w:noProof/>
                  <w:lang w:val="en-US"/>
                </w:rPr>
                <w:t xml:space="preserve">NACADA journal, , </w:t>
              </w:r>
              <w:r>
                <w:rPr>
                  <w:noProof/>
                  <w:lang w:val="en-US"/>
                </w:rPr>
                <w:t>pp. 65-78.</w:t>
              </w:r>
            </w:p>
            <w:p w14:paraId="0A3BD798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Sorensen, L., 2019. </w:t>
              </w:r>
              <w:r>
                <w:rPr>
                  <w:i/>
                  <w:iCs/>
                  <w:noProof/>
                  <w:lang w:val="en-US"/>
                </w:rPr>
                <w:t xml:space="preserve">Mark Zuckerberg and Priscilla Chan: Top Couple in Tech and Philanthropy. Enslow. </w:t>
              </w:r>
              <w:r>
                <w:rPr>
                  <w:noProof/>
                  <w:lang w:val="en-US"/>
                </w:rPr>
                <w:t>s.l.:. Enslow Publishing, LLC.</w:t>
              </w:r>
            </w:p>
            <w:p w14:paraId="34CAA44F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Stein, S.J. and Book, H.E., 2011. </w:t>
              </w:r>
              <w:r>
                <w:rPr>
                  <w:i/>
                  <w:iCs/>
                  <w:noProof/>
                  <w:lang w:val="en-US"/>
                </w:rPr>
                <w:t xml:space="preserve">he EQ edge: Emotional intelligence and your success.. </w:t>
              </w:r>
              <w:r>
                <w:rPr>
                  <w:noProof/>
                  <w:lang w:val="en-US"/>
                </w:rPr>
                <w:t>s.l.:John Wiley &amp; Sons.</w:t>
              </w:r>
            </w:p>
            <w:p w14:paraId="5D0E319E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Style, M., 2020. </w:t>
              </w:r>
              <w:r>
                <w:rPr>
                  <w:i/>
                  <w:iCs/>
                  <w:noProof/>
                  <w:lang w:val="en-US"/>
                </w:rPr>
                <w:t xml:space="preserve">Most effective Leadership &amp; Management Styles &amp; approaches: Blog 3.. </w:t>
              </w:r>
              <w:r>
                <w:rPr>
                  <w:noProof/>
                  <w:lang w:val="en-US"/>
                </w:rPr>
                <w:t>s.l.:s.n.</w:t>
              </w:r>
            </w:p>
            <w:p w14:paraId="04926477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Tannenbaum, R. and Schmidt, W.H, 2009. </w:t>
              </w:r>
              <w:r>
                <w:rPr>
                  <w:i/>
                  <w:iCs/>
                  <w:noProof/>
                  <w:lang w:val="en-US"/>
                </w:rPr>
                <w:t xml:space="preserve">How to choose a leadership pattern.. </w:t>
              </w:r>
              <w:r>
                <w:rPr>
                  <w:noProof/>
                  <w:lang w:val="en-US"/>
                </w:rPr>
                <w:t>s.l.:Harvard Business Review Press.</w:t>
              </w:r>
            </w:p>
            <w:p w14:paraId="7F24CDCB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Thacker, K., 2017. </w:t>
              </w:r>
              <w:r>
                <w:rPr>
                  <w:i/>
                  <w:iCs/>
                  <w:noProof/>
                  <w:lang w:val="en-US"/>
                </w:rPr>
                <w:t xml:space="preserve">The art of authenticity: Tools to become an authentic leader and your best self.. </w:t>
              </w:r>
              <w:r>
                <w:rPr>
                  <w:noProof/>
                  <w:lang w:val="en-US"/>
                </w:rPr>
                <w:t>s.l.:John Wiley &amp; Sons.</w:t>
              </w:r>
            </w:p>
            <w:p w14:paraId="41F7D729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Walumbwa, F. A. B. G. W. W. T. a. P. S., 2008. Authentic leadership: Development and validation of a theory-based measure.. </w:t>
              </w:r>
              <w:r>
                <w:rPr>
                  <w:i/>
                  <w:iCs/>
                  <w:noProof/>
                  <w:lang w:val="en-US"/>
                </w:rPr>
                <w:t xml:space="preserve">Journal of management, , </w:t>
              </w:r>
              <w:r>
                <w:rPr>
                  <w:noProof/>
                  <w:lang w:val="en-US"/>
                </w:rPr>
                <w:t>pp. 89-126.</w:t>
              </w:r>
            </w:p>
            <w:p w14:paraId="5C0627D2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Yammarino, F.J., Dionne, S.D., Schriesheim, C.A. and Dansereau, F., 2008. Authentic leadership and positive organizational behavior: A meso, multi-level perspective. </w:t>
              </w:r>
              <w:r>
                <w:rPr>
                  <w:i/>
                  <w:iCs/>
                  <w:noProof/>
                  <w:lang w:val="en-US"/>
                </w:rPr>
                <w:t xml:space="preserve">. The leadership quarterly, , </w:t>
              </w:r>
              <w:r>
                <w:rPr>
                  <w:noProof/>
                  <w:lang w:val="en-US"/>
                </w:rPr>
                <w:t>19(6), pp. 693-709.</w:t>
              </w:r>
            </w:p>
            <w:p w14:paraId="73327AA7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Zuckerberg, M. and King Jr, M.L.,, 2018. </w:t>
              </w:r>
              <w:r>
                <w:rPr>
                  <w:i/>
                  <w:iCs/>
                  <w:noProof/>
                  <w:lang w:val="en-US"/>
                </w:rPr>
                <w:t xml:space="preserve">An Exercise in Leadership: Being the Change that You Wish to See. Powerful Relationships in Leadership: A Collection of Modern Leadership Insights, p.57.. </w:t>
              </w:r>
              <w:r>
                <w:rPr>
                  <w:noProof/>
                  <w:lang w:val="en-US"/>
                </w:rPr>
                <w:t>s.l.:s.n.</w:t>
              </w:r>
            </w:p>
            <w:p w14:paraId="729850ED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Zuckerberg, M., 2014. </w:t>
              </w:r>
              <w:r>
                <w:rPr>
                  <w:i/>
                  <w:iCs/>
                  <w:noProof/>
                  <w:lang w:val="en-US"/>
                </w:rPr>
                <w:t xml:space="preserve">Tim Cook Speaks Up.. </w:t>
              </w:r>
              <w:r>
                <w:rPr>
                  <w:noProof/>
                  <w:lang w:val="en-US"/>
                </w:rPr>
                <w:t>s.l.:s.n.</w:t>
              </w:r>
            </w:p>
            <w:p w14:paraId="58658277" w14:textId="77777777" w:rsidR="005062A6" w:rsidRDefault="005062A6" w:rsidP="005062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Zuckerberg, M., 2016. </w:t>
              </w:r>
              <w:r>
                <w:rPr>
                  <w:i/>
                  <w:iCs/>
                  <w:noProof/>
                  <w:lang w:val="en-US"/>
                </w:rPr>
                <w:t xml:space="preserve">Mark Zuckerberg.. </w:t>
              </w:r>
              <w:r>
                <w:rPr>
                  <w:noProof/>
                  <w:lang w:val="en-US"/>
                </w:rPr>
                <w:t>s.l.: AV2 by Weigl..</w:t>
              </w:r>
            </w:p>
            <w:p w14:paraId="5CAE9D0E" w14:textId="20D022BD" w:rsidR="005062A6" w:rsidRDefault="005062A6" w:rsidP="005062A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5E9FE94" w14:textId="0116DBF5" w:rsidR="00AD0998" w:rsidRDefault="00AD0998" w:rsidP="00E14FCD">
      <w:pPr>
        <w:jc w:val="both"/>
        <w:rPr>
          <w:noProof/>
          <w:sz w:val="24"/>
          <w:szCs w:val="24"/>
        </w:rPr>
      </w:pPr>
    </w:p>
    <w:p w14:paraId="572453FD" w14:textId="77777777" w:rsidR="000C0A42" w:rsidRDefault="000C0A42" w:rsidP="00E14FCD">
      <w:pPr>
        <w:jc w:val="both"/>
        <w:rPr>
          <w:noProof/>
          <w:sz w:val="24"/>
          <w:szCs w:val="24"/>
        </w:rPr>
      </w:pPr>
    </w:p>
    <w:p w14:paraId="71CE9FB3" w14:textId="77777777" w:rsidR="00BE4F5C" w:rsidRPr="006723E3" w:rsidRDefault="00BE4F5C" w:rsidP="00E14FCD">
      <w:pPr>
        <w:jc w:val="both"/>
        <w:rPr>
          <w:sz w:val="24"/>
          <w:szCs w:val="24"/>
        </w:rPr>
      </w:pPr>
    </w:p>
    <w:sectPr w:rsidR="00BE4F5C" w:rsidRPr="006723E3" w:rsidSect="00290EC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23E3"/>
    <w:rsid w:val="000044BC"/>
    <w:rsid w:val="00004DCB"/>
    <w:rsid w:val="00010565"/>
    <w:rsid w:val="00012F11"/>
    <w:rsid w:val="000155B6"/>
    <w:rsid w:val="000226A2"/>
    <w:rsid w:val="0003248D"/>
    <w:rsid w:val="00033FFA"/>
    <w:rsid w:val="00037B4E"/>
    <w:rsid w:val="0004099F"/>
    <w:rsid w:val="00041431"/>
    <w:rsid w:val="0004382E"/>
    <w:rsid w:val="00043EE1"/>
    <w:rsid w:val="00044281"/>
    <w:rsid w:val="00045718"/>
    <w:rsid w:val="0005354F"/>
    <w:rsid w:val="000631BE"/>
    <w:rsid w:val="00064868"/>
    <w:rsid w:val="00064A9F"/>
    <w:rsid w:val="000729CF"/>
    <w:rsid w:val="0007301B"/>
    <w:rsid w:val="00076F91"/>
    <w:rsid w:val="00081D06"/>
    <w:rsid w:val="000825F7"/>
    <w:rsid w:val="00084C6A"/>
    <w:rsid w:val="000862C9"/>
    <w:rsid w:val="000917CE"/>
    <w:rsid w:val="00093FB8"/>
    <w:rsid w:val="000968BB"/>
    <w:rsid w:val="000A210E"/>
    <w:rsid w:val="000A39B2"/>
    <w:rsid w:val="000A4618"/>
    <w:rsid w:val="000B0195"/>
    <w:rsid w:val="000C0A42"/>
    <w:rsid w:val="000C71DC"/>
    <w:rsid w:val="000D5C27"/>
    <w:rsid w:val="000E1F3F"/>
    <w:rsid w:val="000E7120"/>
    <w:rsid w:val="000F4B9A"/>
    <w:rsid w:val="000F643A"/>
    <w:rsid w:val="00102B6C"/>
    <w:rsid w:val="00104D26"/>
    <w:rsid w:val="0011631F"/>
    <w:rsid w:val="00130FE6"/>
    <w:rsid w:val="00137205"/>
    <w:rsid w:val="00137600"/>
    <w:rsid w:val="001452A3"/>
    <w:rsid w:val="00155B5E"/>
    <w:rsid w:val="0015693E"/>
    <w:rsid w:val="00165F24"/>
    <w:rsid w:val="001770A6"/>
    <w:rsid w:val="00177BCB"/>
    <w:rsid w:val="001834BE"/>
    <w:rsid w:val="00186F0C"/>
    <w:rsid w:val="00187C20"/>
    <w:rsid w:val="00197CF2"/>
    <w:rsid w:val="001A5C42"/>
    <w:rsid w:val="001B3329"/>
    <w:rsid w:val="001C76F0"/>
    <w:rsid w:val="001D38A2"/>
    <w:rsid w:val="001D3D8E"/>
    <w:rsid w:val="001D6481"/>
    <w:rsid w:val="001E6CB7"/>
    <w:rsid w:val="001F0126"/>
    <w:rsid w:val="001F27CD"/>
    <w:rsid w:val="001F3B05"/>
    <w:rsid w:val="001F4EE4"/>
    <w:rsid w:val="00201204"/>
    <w:rsid w:val="0020456E"/>
    <w:rsid w:val="00213B10"/>
    <w:rsid w:val="00213D7C"/>
    <w:rsid w:val="002143EC"/>
    <w:rsid w:val="002216CF"/>
    <w:rsid w:val="002275B2"/>
    <w:rsid w:val="002419C1"/>
    <w:rsid w:val="00245083"/>
    <w:rsid w:val="00250B34"/>
    <w:rsid w:val="00251BF5"/>
    <w:rsid w:val="00257D31"/>
    <w:rsid w:val="0026005A"/>
    <w:rsid w:val="00264611"/>
    <w:rsid w:val="002700AF"/>
    <w:rsid w:val="0027137E"/>
    <w:rsid w:val="0027679C"/>
    <w:rsid w:val="0027762F"/>
    <w:rsid w:val="00284104"/>
    <w:rsid w:val="00286739"/>
    <w:rsid w:val="00290ECB"/>
    <w:rsid w:val="00292EBA"/>
    <w:rsid w:val="002A5042"/>
    <w:rsid w:val="002A6CA0"/>
    <w:rsid w:val="002B17F9"/>
    <w:rsid w:val="002B3A52"/>
    <w:rsid w:val="002B5540"/>
    <w:rsid w:val="002B594F"/>
    <w:rsid w:val="002D03FA"/>
    <w:rsid w:val="002D2570"/>
    <w:rsid w:val="002F3517"/>
    <w:rsid w:val="0030554E"/>
    <w:rsid w:val="00306753"/>
    <w:rsid w:val="00310697"/>
    <w:rsid w:val="003166F0"/>
    <w:rsid w:val="00317188"/>
    <w:rsid w:val="003212EB"/>
    <w:rsid w:val="003278E9"/>
    <w:rsid w:val="00332021"/>
    <w:rsid w:val="00337F93"/>
    <w:rsid w:val="00340C19"/>
    <w:rsid w:val="003417B8"/>
    <w:rsid w:val="00346460"/>
    <w:rsid w:val="00347307"/>
    <w:rsid w:val="00347DA1"/>
    <w:rsid w:val="00352694"/>
    <w:rsid w:val="00352B64"/>
    <w:rsid w:val="00352C30"/>
    <w:rsid w:val="00362DBE"/>
    <w:rsid w:val="0036716D"/>
    <w:rsid w:val="00375A7D"/>
    <w:rsid w:val="00377A16"/>
    <w:rsid w:val="00380CEC"/>
    <w:rsid w:val="00381B79"/>
    <w:rsid w:val="0038391A"/>
    <w:rsid w:val="00384086"/>
    <w:rsid w:val="00385110"/>
    <w:rsid w:val="003930C9"/>
    <w:rsid w:val="00396BF6"/>
    <w:rsid w:val="0039733E"/>
    <w:rsid w:val="003A1434"/>
    <w:rsid w:val="003A491B"/>
    <w:rsid w:val="003A6CF8"/>
    <w:rsid w:val="003A6E46"/>
    <w:rsid w:val="003A7EB6"/>
    <w:rsid w:val="003B63B6"/>
    <w:rsid w:val="003C31CE"/>
    <w:rsid w:val="003E7DFC"/>
    <w:rsid w:val="003F4F34"/>
    <w:rsid w:val="004067FF"/>
    <w:rsid w:val="00407E40"/>
    <w:rsid w:val="0041451A"/>
    <w:rsid w:val="0042409E"/>
    <w:rsid w:val="0042691D"/>
    <w:rsid w:val="004304C5"/>
    <w:rsid w:val="00430B91"/>
    <w:rsid w:val="004317D9"/>
    <w:rsid w:val="0043427B"/>
    <w:rsid w:val="00443310"/>
    <w:rsid w:val="004436D5"/>
    <w:rsid w:val="004552A8"/>
    <w:rsid w:val="00461E9A"/>
    <w:rsid w:val="0046200B"/>
    <w:rsid w:val="00464920"/>
    <w:rsid w:val="00465B72"/>
    <w:rsid w:val="004771C8"/>
    <w:rsid w:val="00487185"/>
    <w:rsid w:val="0049662F"/>
    <w:rsid w:val="00497E7C"/>
    <w:rsid w:val="004A51BB"/>
    <w:rsid w:val="004A604A"/>
    <w:rsid w:val="004B256C"/>
    <w:rsid w:val="004B722C"/>
    <w:rsid w:val="004C3D46"/>
    <w:rsid w:val="004C4C35"/>
    <w:rsid w:val="004C5E93"/>
    <w:rsid w:val="004C6E06"/>
    <w:rsid w:val="004D6BB1"/>
    <w:rsid w:val="004D7124"/>
    <w:rsid w:val="004D73C7"/>
    <w:rsid w:val="004E5274"/>
    <w:rsid w:val="004E7BC3"/>
    <w:rsid w:val="004F2B09"/>
    <w:rsid w:val="004F49C1"/>
    <w:rsid w:val="004F653F"/>
    <w:rsid w:val="005059AB"/>
    <w:rsid w:val="005062A6"/>
    <w:rsid w:val="005143C6"/>
    <w:rsid w:val="0051466F"/>
    <w:rsid w:val="00521945"/>
    <w:rsid w:val="00543A91"/>
    <w:rsid w:val="00550E3E"/>
    <w:rsid w:val="00556A84"/>
    <w:rsid w:val="0056042E"/>
    <w:rsid w:val="00560708"/>
    <w:rsid w:val="005619C4"/>
    <w:rsid w:val="00561ACF"/>
    <w:rsid w:val="005644A6"/>
    <w:rsid w:val="00564E1A"/>
    <w:rsid w:val="00571FFF"/>
    <w:rsid w:val="00576A83"/>
    <w:rsid w:val="005812C7"/>
    <w:rsid w:val="00585C37"/>
    <w:rsid w:val="0058734E"/>
    <w:rsid w:val="00587557"/>
    <w:rsid w:val="005A075D"/>
    <w:rsid w:val="005A2F09"/>
    <w:rsid w:val="005A6D7D"/>
    <w:rsid w:val="005B0442"/>
    <w:rsid w:val="005B4BAC"/>
    <w:rsid w:val="005B7911"/>
    <w:rsid w:val="005C0ADB"/>
    <w:rsid w:val="005C142E"/>
    <w:rsid w:val="005C1C17"/>
    <w:rsid w:val="005C3674"/>
    <w:rsid w:val="005C376D"/>
    <w:rsid w:val="005C7454"/>
    <w:rsid w:val="005D3129"/>
    <w:rsid w:val="005E1D39"/>
    <w:rsid w:val="00602C58"/>
    <w:rsid w:val="006070B8"/>
    <w:rsid w:val="00610C89"/>
    <w:rsid w:val="00613724"/>
    <w:rsid w:val="006151C1"/>
    <w:rsid w:val="006179E5"/>
    <w:rsid w:val="0062152E"/>
    <w:rsid w:val="00625ADC"/>
    <w:rsid w:val="00626BFE"/>
    <w:rsid w:val="00632054"/>
    <w:rsid w:val="00634038"/>
    <w:rsid w:val="00634286"/>
    <w:rsid w:val="00642FB2"/>
    <w:rsid w:val="00645963"/>
    <w:rsid w:val="0065074D"/>
    <w:rsid w:val="006510FA"/>
    <w:rsid w:val="006535E9"/>
    <w:rsid w:val="006703D9"/>
    <w:rsid w:val="006723E3"/>
    <w:rsid w:val="00677BF5"/>
    <w:rsid w:val="00682E5D"/>
    <w:rsid w:val="00683D17"/>
    <w:rsid w:val="00687035"/>
    <w:rsid w:val="00697945"/>
    <w:rsid w:val="006A0167"/>
    <w:rsid w:val="006A1D33"/>
    <w:rsid w:val="006B3F1B"/>
    <w:rsid w:val="006C0556"/>
    <w:rsid w:val="006C2C23"/>
    <w:rsid w:val="006C78D2"/>
    <w:rsid w:val="006D10B7"/>
    <w:rsid w:val="006D6139"/>
    <w:rsid w:val="006E3233"/>
    <w:rsid w:val="006E731B"/>
    <w:rsid w:val="006F767B"/>
    <w:rsid w:val="0070200E"/>
    <w:rsid w:val="00705A93"/>
    <w:rsid w:val="00705EF6"/>
    <w:rsid w:val="007115E5"/>
    <w:rsid w:val="007123E7"/>
    <w:rsid w:val="00716DE6"/>
    <w:rsid w:val="007275AA"/>
    <w:rsid w:val="0073380E"/>
    <w:rsid w:val="00734212"/>
    <w:rsid w:val="00736A75"/>
    <w:rsid w:val="00741882"/>
    <w:rsid w:val="007437A3"/>
    <w:rsid w:val="00745EF6"/>
    <w:rsid w:val="00750E5D"/>
    <w:rsid w:val="0075752C"/>
    <w:rsid w:val="00762DE5"/>
    <w:rsid w:val="0076554B"/>
    <w:rsid w:val="00765810"/>
    <w:rsid w:val="0077218D"/>
    <w:rsid w:val="00775088"/>
    <w:rsid w:val="0078157F"/>
    <w:rsid w:val="00791C4A"/>
    <w:rsid w:val="007965BA"/>
    <w:rsid w:val="007A5C8D"/>
    <w:rsid w:val="007B19A5"/>
    <w:rsid w:val="007B1DE1"/>
    <w:rsid w:val="007C4ADF"/>
    <w:rsid w:val="007C666F"/>
    <w:rsid w:val="007D15F7"/>
    <w:rsid w:val="007D2207"/>
    <w:rsid w:val="007D3171"/>
    <w:rsid w:val="007D788C"/>
    <w:rsid w:val="007E0273"/>
    <w:rsid w:val="007E0C65"/>
    <w:rsid w:val="007E12B4"/>
    <w:rsid w:val="007E6E34"/>
    <w:rsid w:val="007F68A0"/>
    <w:rsid w:val="0080026C"/>
    <w:rsid w:val="0081064F"/>
    <w:rsid w:val="008106E0"/>
    <w:rsid w:val="00812A2F"/>
    <w:rsid w:val="00813425"/>
    <w:rsid w:val="00814506"/>
    <w:rsid w:val="008200D5"/>
    <w:rsid w:val="00821907"/>
    <w:rsid w:val="00825E60"/>
    <w:rsid w:val="0083304E"/>
    <w:rsid w:val="008367E4"/>
    <w:rsid w:val="00841AFE"/>
    <w:rsid w:val="00844D2E"/>
    <w:rsid w:val="00851756"/>
    <w:rsid w:val="00852C37"/>
    <w:rsid w:val="00857065"/>
    <w:rsid w:val="008726C4"/>
    <w:rsid w:val="008738EF"/>
    <w:rsid w:val="008742B6"/>
    <w:rsid w:val="00876445"/>
    <w:rsid w:val="00887103"/>
    <w:rsid w:val="00890B48"/>
    <w:rsid w:val="008973B9"/>
    <w:rsid w:val="008A258C"/>
    <w:rsid w:val="008A7383"/>
    <w:rsid w:val="008A7E0D"/>
    <w:rsid w:val="008B38A1"/>
    <w:rsid w:val="008C1061"/>
    <w:rsid w:val="008C6FAF"/>
    <w:rsid w:val="008D6CB0"/>
    <w:rsid w:val="008E1BE1"/>
    <w:rsid w:val="008E5C9B"/>
    <w:rsid w:val="008F24BE"/>
    <w:rsid w:val="008F2A80"/>
    <w:rsid w:val="008F2F43"/>
    <w:rsid w:val="008F4783"/>
    <w:rsid w:val="00902CE6"/>
    <w:rsid w:val="00905687"/>
    <w:rsid w:val="00915BE5"/>
    <w:rsid w:val="009167DF"/>
    <w:rsid w:val="0092029F"/>
    <w:rsid w:val="00923619"/>
    <w:rsid w:val="00923BBD"/>
    <w:rsid w:val="0092443D"/>
    <w:rsid w:val="0092493D"/>
    <w:rsid w:val="00930822"/>
    <w:rsid w:val="00935E96"/>
    <w:rsid w:val="00937DF8"/>
    <w:rsid w:val="0094477C"/>
    <w:rsid w:val="009516C8"/>
    <w:rsid w:val="00951990"/>
    <w:rsid w:val="00955081"/>
    <w:rsid w:val="00960F11"/>
    <w:rsid w:val="00963B2D"/>
    <w:rsid w:val="00964FFD"/>
    <w:rsid w:val="00970581"/>
    <w:rsid w:val="009942D5"/>
    <w:rsid w:val="009A1203"/>
    <w:rsid w:val="009A25D5"/>
    <w:rsid w:val="009A3523"/>
    <w:rsid w:val="009A3946"/>
    <w:rsid w:val="009A548A"/>
    <w:rsid w:val="009A60C6"/>
    <w:rsid w:val="009B33A9"/>
    <w:rsid w:val="009B405F"/>
    <w:rsid w:val="009C1DD0"/>
    <w:rsid w:val="009C5E9E"/>
    <w:rsid w:val="009C79DF"/>
    <w:rsid w:val="009D3150"/>
    <w:rsid w:val="009D49BC"/>
    <w:rsid w:val="009D5449"/>
    <w:rsid w:val="009D78DB"/>
    <w:rsid w:val="009E02A6"/>
    <w:rsid w:val="009E0396"/>
    <w:rsid w:val="009E05DA"/>
    <w:rsid w:val="009E0735"/>
    <w:rsid w:val="009E1972"/>
    <w:rsid w:val="009E2306"/>
    <w:rsid w:val="009F150B"/>
    <w:rsid w:val="00A0756C"/>
    <w:rsid w:val="00A106F3"/>
    <w:rsid w:val="00A11509"/>
    <w:rsid w:val="00A135E7"/>
    <w:rsid w:val="00A20E9E"/>
    <w:rsid w:val="00A22B93"/>
    <w:rsid w:val="00A27B1E"/>
    <w:rsid w:val="00A3446F"/>
    <w:rsid w:val="00A37046"/>
    <w:rsid w:val="00A40992"/>
    <w:rsid w:val="00A4326E"/>
    <w:rsid w:val="00A448C7"/>
    <w:rsid w:val="00A44CB1"/>
    <w:rsid w:val="00A477E9"/>
    <w:rsid w:val="00A47907"/>
    <w:rsid w:val="00A52244"/>
    <w:rsid w:val="00A5506A"/>
    <w:rsid w:val="00A568DF"/>
    <w:rsid w:val="00A61DE4"/>
    <w:rsid w:val="00A659AB"/>
    <w:rsid w:val="00A73852"/>
    <w:rsid w:val="00A75741"/>
    <w:rsid w:val="00A8356F"/>
    <w:rsid w:val="00A869C3"/>
    <w:rsid w:val="00A904BC"/>
    <w:rsid w:val="00A916E0"/>
    <w:rsid w:val="00A937B7"/>
    <w:rsid w:val="00A95ECA"/>
    <w:rsid w:val="00AA0AF0"/>
    <w:rsid w:val="00AA4149"/>
    <w:rsid w:val="00AA45B9"/>
    <w:rsid w:val="00AA6340"/>
    <w:rsid w:val="00AA6A60"/>
    <w:rsid w:val="00AC2D13"/>
    <w:rsid w:val="00AC53BF"/>
    <w:rsid w:val="00AD0998"/>
    <w:rsid w:val="00AE0418"/>
    <w:rsid w:val="00AE05F0"/>
    <w:rsid w:val="00AF1ABB"/>
    <w:rsid w:val="00AF3410"/>
    <w:rsid w:val="00AF6458"/>
    <w:rsid w:val="00B05179"/>
    <w:rsid w:val="00B058BC"/>
    <w:rsid w:val="00B06A33"/>
    <w:rsid w:val="00B1288B"/>
    <w:rsid w:val="00B21BD9"/>
    <w:rsid w:val="00B23723"/>
    <w:rsid w:val="00B33753"/>
    <w:rsid w:val="00B34C1F"/>
    <w:rsid w:val="00B4605C"/>
    <w:rsid w:val="00B7480F"/>
    <w:rsid w:val="00B7543D"/>
    <w:rsid w:val="00B842B3"/>
    <w:rsid w:val="00B86481"/>
    <w:rsid w:val="00BA0303"/>
    <w:rsid w:val="00BA33CC"/>
    <w:rsid w:val="00BA502D"/>
    <w:rsid w:val="00BA628F"/>
    <w:rsid w:val="00BB2B3A"/>
    <w:rsid w:val="00BB4A3F"/>
    <w:rsid w:val="00BB607E"/>
    <w:rsid w:val="00BB6F38"/>
    <w:rsid w:val="00BC03FF"/>
    <w:rsid w:val="00BC241E"/>
    <w:rsid w:val="00BC4963"/>
    <w:rsid w:val="00BC7423"/>
    <w:rsid w:val="00BD03DE"/>
    <w:rsid w:val="00BD5310"/>
    <w:rsid w:val="00BD5C8E"/>
    <w:rsid w:val="00BD628C"/>
    <w:rsid w:val="00BD7ED3"/>
    <w:rsid w:val="00BE0989"/>
    <w:rsid w:val="00BE4F5C"/>
    <w:rsid w:val="00BF643F"/>
    <w:rsid w:val="00BF7219"/>
    <w:rsid w:val="00C00C42"/>
    <w:rsid w:val="00C0309F"/>
    <w:rsid w:val="00C051DC"/>
    <w:rsid w:val="00C10088"/>
    <w:rsid w:val="00C10C34"/>
    <w:rsid w:val="00C125C9"/>
    <w:rsid w:val="00C22EB6"/>
    <w:rsid w:val="00C26F0E"/>
    <w:rsid w:val="00C31BCB"/>
    <w:rsid w:val="00C31CE7"/>
    <w:rsid w:val="00C34C80"/>
    <w:rsid w:val="00C35213"/>
    <w:rsid w:val="00C37EF5"/>
    <w:rsid w:val="00C77785"/>
    <w:rsid w:val="00C86F4B"/>
    <w:rsid w:val="00C930C1"/>
    <w:rsid w:val="00C959A8"/>
    <w:rsid w:val="00C970E1"/>
    <w:rsid w:val="00CA66EE"/>
    <w:rsid w:val="00CA7763"/>
    <w:rsid w:val="00CA7E82"/>
    <w:rsid w:val="00CB2D04"/>
    <w:rsid w:val="00CB7EDD"/>
    <w:rsid w:val="00CC247E"/>
    <w:rsid w:val="00CC251C"/>
    <w:rsid w:val="00CC513B"/>
    <w:rsid w:val="00CC6280"/>
    <w:rsid w:val="00CD2AB9"/>
    <w:rsid w:val="00CD40C3"/>
    <w:rsid w:val="00CE2A30"/>
    <w:rsid w:val="00CE7AFF"/>
    <w:rsid w:val="00CE7DB3"/>
    <w:rsid w:val="00D02700"/>
    <w:rsid w:val="00D1134B"/>
    <w:rsid w:val="00D12D1B"/>
    <w:rsid w:val="00D2238D"/>
    <w:rsid w:val="00D50652"/>
    <w:rsid w:val="00D50ED1"/>
    <w:rsid w:val="00D77039"/>
    <w:rsid w:val="00D7782B"/>
    <w:rsid w:val="00D81240"/>
    <w:rsid w:val="00D81380"/>
    <w:rsid w:val="00D830B8"/>
    <w:rsid w:val="00D873FF"/>
    <w:rsid w:val="00D908E6"/>
    <w:rsid w:val="00D96AC4"/>
    <w:rsid w:val="00DA0787"/>
    <w:rsid w:val="00DA4EF1"/>
    <w:rsid w:val="00DB1D39"/>
    <w:rsid w:val="00DB249A"/>
    <w:rsid w:val="00DB7001"/>
    <w:rsid w:val="00DC6578"/>
    <w:rsid w:val="00DD29D5"/>
    <w:rsid w:val="00DD6DAD"/>
    <w:rsid w:val="00DE4B19"/>
    <w:rsid w:val="00DF68F1"/>
    <w:rsid w:val="00DF75A7"/>
    <w:rsid w:val="00DF78CD"/>
    <w:rsid w:val="00DF7C35"/>
    <w:rsid w:val="00E04780"/>
    <w:rsid w:val="00E13C0E"/>
    <w:rsid w:val="00E14FCD"/>
    <w:rsid w:val="00E151A4"/>
    <w:rsid w:val="00E20F0F"/>
    <w:rsid w:val="00E4218F"/>
    <w:rsid w:val="00E42580"/>
    <w:rsid w:val="00E5101E"/>
    <w:rsid w:val="00E54893"/>
    <w:rsid w:val="00E6101D"/>
    <w:rsid w:val="00E6232D"/>
    <w:rsid w:val="00E63386"/>
    <w:rsid w:val="00E773AE"/>
    <w:rsid w:val="00E77BEB"/>
    <w:rsid w:val="00E84980"/>
    <w:rsid w:val="00E8758F"/>
    <w:rsid w:val="00E92CF0"/>
    <w:rsid w:val="00E9531D"/>
    <w:rsid w:val="00EC0ED9"/>
    <w:rsid w:val="00ED0287"/>
    <w:rsid w:val="00ED33E2"/>
    <w:rsid w:val="00ED38D4"/>
    <w:rsid w:val="00EE154A"/>
    <w:rsid w:val="00EE1F14"/>
    <w:rsid w:val="00EE6A04"/>
    <w:rsid w:val="00EF4DF7"/>
    <w:rsid w:val="00EF5CE9"/>
    <w:rsid w:val="00EF6B60"/>
    <w:rsid w:val="00EF6EBA"/>
    <w:rsid w:val="00F0229A"/>
    <w:rsid w:val="00F060E1"/>
    <w:rsid w:val="00F1206F"/>
    <w:rsid w:val="00F139E4"/>
    <w:rsid w:val="00F152F6"/>
    <w:rsid w:val="00F16044"/>
    <w:rsid w:val="00F23D66"/>
    <w:rsid w:val="00F37E0A"/>
    <w:rsid w:val="00F57A37"/>
    <w:rsid w:val="00F57FFD"/>
    <w:rsid w:val="00F66E13"/>
    <w:rsid w:val="00F75683"/>
    <w:rsid w:val="00F764D1"/>
    <w:rsid w:val="00F80486"/>
    <w:rsid w:val="00F808BA"/>
    <w:rsid w:val="00F8141D"/>
    <w:rsid w:val="00F93A5F"/>
    <w:rsid w:val="00FA5F37"/>
    <w:rsid w:val="00FA629C"/>
    <w:rsid w:val="00FB04CA"/>
    <w:rsid w:val="00FB224F"/>
    <w:rsid w:val="00FB5E66"/>
    <w:rsid w:val="00FB5FF4"/>
    <w:rsid w:val="00FC1C35"/>
    <w:rsid w:val="00FC2415"/>
    <w:rsid w:val="00FC4211"/>
    <w:rsid w:val="00FC47B2"/>
    <w:rsid w:val="00FD22DD"/>
    <w:rsid w:val="00FD632F"/>
    <w:rsid w:val="00FE0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72F28B"/>
  <w15:chartTrackingRefBased/>
  <w15:docId w15:val="{0E116B3D-0957-4F83-85BC-D5BDF42949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2A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90EC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90ECB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5062A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062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83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7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6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83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0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52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98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77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55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8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34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7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1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73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73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36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49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41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85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59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94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52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5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99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96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92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24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91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8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37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10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41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05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32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4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03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35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38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62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1204044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Ben85</b:Tag>
    <b:SourceType>Book</b:SourceType>
    <b:Guid>{08EA1E4B-D190-4968-BDB0-431DD87547D2}</b:Guid>
    <b:Title>The strategies for taking charge. Leaders,</b:Title>
    <b:Year>1985</b:Year>
    <b:Author>
      <b:Author>
        <b:Corporate>Bennis, W. and Nanus, B.,</b:Corporate>
      </b:Author>
    </b:Author>
    <b:City>New York</b:City>
    <b:Publisher>New York: Harper. Row, 41</b:Publisher>
    <b:RefOrder>16</b:RefOrder>
  </b:Source>
  <b:Source>
    <b:Tag>Zuc16</b:Tag>
    <b:SourceType>Book</b:SourceType>
    <b:Guid>{C4DE4136-77E8-4461-936B-0CC9920D752B}</b:Guid>
    <b:Author>
      <b:Author>
        <b:NameList>
          <b:Person>
            <b:Last>Zuckerberg</b:Last>
            <b:First>M.,</b:First>
          </b:Person>
        </b:NameList>
      </b:Author>
    </b:Author>
    <b:Title> Mark Zuckerberg. </b:Title>
    <b:Year>2016</b:Year>
    <b:Publisher> AV2 by Weigl.</b:Publisher>
    <b:RefOrder>17</b:RefOrder>
  </b:Source>
  <b:Source>
    <b:Tag>Kir12</b:Tag>
    <b:SourceType>Book</b:SourceType>
    <b:Guid>{C6A08894-C032-4AC2-94B9-3826571350A6}</b:Guid>
    <b:Author>
      <b:Author>
        <b:NameList>
          <b:Person>
            <b:Last>Kirkpatrick</b:Last>
            <b:First>D</b:First>
          </b:Person>
        </b:NameList>
      </b:Author>
    </b:Author>
    <b:Title>The Facebook effect: The real inside story of Mark Zuckerberg and the world's fastest growing company</b:Title>
    <b:Year>2012</b:Year>
    <b:Publisher>Random House.</b:Publisher>
    <b:RefOrder>18</b:RefOrder>
  </b:Source>
  <b:Source>
    <b:Tag>Zuc18</b:Tag>
    <b:SourceType>Book</b:SourceType>
    <b:Guid>{BA96A2F4-24BF-4CEC-B22D-FD2C31C45A81}</b:Guid>
    <b:Author>
      <b:Author>
        <b:Corporate>Zuckerberg, M. and King Jr, M.L.,</b:Corporate>
      </b:Author>
    </b:Author>
    <b:Title>An Exercise in Leadership: Being the Change that You Wish to See. Powerful Relationships in Leadership: A Collection of Modern Leadership Insights, p.57.</b:Title>
    <b:Year>2018</b:Year>
    <b:RefOrder>19</b:RefOrder>
  </b:Source>
  <b:Source>
    <b:Tag>Law13</b:Tag>
    <b:SourceType>Book</b:SourceType>
    <b:Guid>{558E9DA8-3EE4-49FF-90EF-D28D8F331CDF}</b:Guid>
    <b:Author>
      <b:Author>
        <b:NameList>
          <b:Person>
            <b:Last>Lawrence</b:Last>
            <b:First>K.,</b:First>
          </b:Person>
        </b:NameList>
      </b:Author>
    </b:Author>
    <b:Title>Developing leaders in a VUCA environment.</b:Title>
    <b:Year>2013</b:Year>
    <b:Publisher>UNC Executive Development,</b:Publisher>
    <b:RefOrder>1</b:RefOrder>
  </b:Source>
  <b:Source>
    <b:Tag>Cod16</b:Tag>
    <b:SourceType>JournalArticle</b:SourceType>
    <b:Guid>{B9C4F1AA-53E6-48B7-9533-B7ED21DDEA34}</b:Guid>
    <b:Title>A VUCA action framework for a VUCA environment. Leadership challenges and solutions.</b:Title>
    <b:Year>2016</b:Year>
    <b:Author>
      <b:Author>
        <b:NameList>
          <b:Person>
            <b:Last>Codreanu</b:Last>
            <b:First>A.</b:First>
          </b:Person>
        </b:NameList>
      </b:Author>
    </b:Author>
    <b:JournalName> Journal of Defense Resources Management</b:JournalName>
    <b:Pages>31-38</b:Pages>
    <b:RefOrder>2</b:RefOrder>
  </b:Source>
  <b:Source>
    <b:Tag>Sha11</b:Tag>
    <b:SourceType>JournalArticle</b:SourceType>
    <b:Guid>{BA519612-A8A9-4AD4-9CFD-0F572B7331B8}</b:Guid>
    <b:Author>
      <b:Author>
        <b:Corporate>Shaffer, L.S. and Zalewski, J.M.,</b:Corporate>
      </b:Author>
    </b:Author>
    <b:Title>Career advising in a VUCA environment. </b:Title>
    <b:JournalName>NACADA journal, </b:JournalName>
    <b:Year>2011</b:Year>
    <b:Pages>65-78</b:Pages>
    <b:RefOrder>20</b:RefOrder>
  </b:Source>
  <b:Source>
    <b:Tag>Now21</b:Tag>
    <b:SourceType>JournalArticle</b:SourceType>
    <b:Guid>{8F71F658-75DB-474C-93F8-D3E83FD47B0C}</b:Guid>
    <b:Author>
      <b:Author>
        <b:Corporate>Nowacka, A. and Rzemieniak, M.</b:Corporate>
      </b:Author>
    </b:Author>
    <b:Title>The Impact of the VUCA Environment on the Digital Competences of Managers in the Power Industry. </b:Title>
    <b:JournalName>Energies,</b:JournalName>
    <b:Year>2021</b:Year>
    <b:Pages>189</b:Pages>
    <b:RefOrder>21</b:RefOrder>
  </b:Source>
  <b:Source>
    <b:Tag>Lin20</b:Tag>
    <b:SourceType>JournalArticle</b:SourceType>
    <b:Guid>{FF36CA5B-2725-4FC1-9FC0-3B8615BB73EF}</b:Guid>
    <b:Author>
      <b:Author>
        <b:Corporate>Linthorst, J. and de Waal, A.,</b:Corporate>
      </b:Author>
    </b:Author>
    <b:Title>Megatrends and Disruptors and Their Postulated Impact on Organizations. Sustainability, </b:Title>
    <b:JournalName>Megatrends and Disruptors and Their Postulated Impact on Organizations. Sustainability, </b:JournalName>
    <b:Year>2020</b:Year>
    <b:Pages>8740</b:Pages>
    <b:RefOrder>22</b:RefOrder>
  </b:Source>
  <b:Source>
    <b:Tag>Nai82</b:Tag>
    <b:SourceType>Book</b:SourceType>
    <b:Guid>{DB7A9A56-BC60-4991-A0C9-3D5CA9BE1A4E}</b:Guid>
    <b:Title>Megatrends.</b:Title>
    <b:Year>1982</b:Year>
    <b:Author>
      <b:Author>
        <b:NameList>
          <b:Person>
            <b:Last>Naisbitt</b:Last>
            <b:First>J.</b:First>
          </b:Person>
        </b:NameList>
      </b:Author>
    </b:Author>
    <b:City>New York</b:City>
    <b:RefOrder>3</b:RefOrder>
  </b:Source>
  <b:Source>
    <b:Tag>Doo97</b:Tag>
    <b:SourceType>JournalArticle</b:SourceType>
    <b:Guid>{583A5CFE-4B6A-4EE6-A775-52259A206886}</b:Guid>
    <b:Title>A complex adaptive systems model of organization change. </b:Title>
    <b:Year>1997</b:Year>
    <b:Author>
      <b:Author>
        <b:NameList>
          <b:Person>
            <b:Last>Dooley</b:Last>
            <b:First>K.J.,</b:First>
          </b:Person>
        </b:NameList>
      </b:Author>
    </b:Author>
    <b:JournalName>Nonlinear dynamics, psychology, and life sciences,</b:JournalName>
    <b:Pages>69-79</b:Pages>
    <b:RefOrder>4</b:RefOrder>
  </b:Source>
  <b:Source>
    <b:Tag>Lan03</b:Tag>
    <b:SourceType>JournalArticle</b:SourceType>
    <b:Guid>{82375A1F-1406-43E1-B845-F6315C2C3DA1}</b:Guid>
    <b:Author>
      <b:Author>
        <b:NameList>
          <b:Person>
            <b:Last>Lansing</b:Last>
            <b:First>J.S.</b:First>
          </b:Person>
        </b:NameList>
      </b:Author>
    </b:Author>
    <b:Title>Complex adaptive systems</b:Title>
    <b:JournalName>Annual review of anthropology, </b:JournalName>
    <b:Year>2003</b:Year>
    <b:Pages>183-205</b:Pages>
    <b:Volume>32</b:Volume>
    <b:Issue>1</b:Issue>
    <b:RefOrder>5</b:RefOrder>
  </b:Source>
  <b:Source>
    <b:Tag>Mil09</b:Tag>
    <b:SourceType>Book</b:SourceType>
    <b:Guid>{4E4F129D-2164-410F-ADE0-29BCF37DC572}</b:Guid>
    <b:Title>Complex adaptive systems. </b:Title>
    <b:Year>2009</b:Year>
    <b:Author>
      <b:Author>
        <b:Corporate>Miller, J.H., Page, S.E.</b:Corporate>
      </b:Author>
    </b:Author>
    <b:Publisher>Princeton university press.</b:Publisher>
    <b:RefOrder>23</b:RefOrder>
  </b:Source>
  <b:Source>
    <b:Tag>Ruc17</b:Tag>
    <b:SourceType>JournalArticle</b:SourceType>
    <b:Guid>{CC84AC60-6B1A-4403-B82A-5948147ADA26}</b:Guid>
    <b:Title>Employee voice: an antecedent to organisational engagement?.</b:Title>
    <b:Year>2017</b:Year>
    <b:Author>
      <b:Author>
        <b:Corporate>Ruck, K., Welch, M. and Menara, B.</b:Corporate>
      </b:Author>
    </b:Author>
    <b:JournalName> Public Relations Review, </b:JournalName>
    <b:Pages>904-915</b:Pages>
    <b:RefOrder>24</b:RefOrder>
  </b:Source>
  <b:Source>
    <b:Tag>Nor14</b:Tag>
    <b:SourceType>Book</b:SourceType>
    <b:Guid>{EF7C8F51-07E6-4EEB-B3B6-F0A2739E24D5}</b:Guid>
    <b:Author>
      <b:Author>
        <b:NameList>
          <b:Person>
            <b:Last>Northouse</b:Last>
            <b:First>P.G.</b:First>
          </b:Person>
        </b:NameList>
      </b:Author>
    </b:Author>
    <b:Title>Introduction to leadership: Concepts and practice. </b:Title>
    <b:Year>2014</b:Year>
    <b:Publisher>Sage.</b:Publisher>
    <b:RefOrder>6</b:RefOrder>
  </b:Source>
  <b:Source>
    <b:Tag>Tan09</b:Tag>
    <b:SourceType>Book</b:SourceType>
    <b:Guid>{9849F8D4-7194-4ACA-B020-2A27A2763F6D}</b:Guid>
    <b:Author>
      <b:Author>
        <b:Corporate>Tannenbaum, R. and Schmidt, W.H</b:Corporate>
      </b:Author>
    </b:Author>
    <b:Title> How to choose a leadership pattern. </b:Title>
    <b:Year>2009</b:Year>
    <b:Publisher>Harvard Business Review Press</b:Publisher>
    <b:RefOrder>25</b:RefOrder>
  </b:Source>
  <b:Source>
    <b:Tag>Hun18</b:Tag>
    <b:SourceType>JournalArticle</b:SourceType>
    <b:Guid>{1D205C42-26C1-4AEC-9CFE-6962FA93FEE4}</b:Guid>
    <b:Title>Styles of leadership. Leadership</b:Title>
    <b:Year>2018</b:Year>
    <b:Author>
      <b:Author>
        <b:Corporate>Hunt, J. and Fitzgerald, M</b:Corporate>
      </b:Author>
    </b:Author>
    <b:JournalName>Styles of leadership. Leadership</b:JournalName>
    <b:RefOrder>26</b:RefOrder>
  </b:Source>
  <b:Source>
    <b:Tag>Hel20</b:Tag>
    <b:SourceType>JournalArticle</b:SourceType>
    <b:Guid>{85F5E95B-BB62-4AFB-A4C7-727BE7AEA267}</b:Guid>
    <b:Author>
      <b:Author>
        <b:NameList>
          <b:Person>
            <b:Last>Helmold</b:Last>
            <b:First>M.,</b:First>
          </b:Person>
        </b:NameList>
      </b:Author>
    </b:Author>
    <b:Title>Leadership and Empowerment. </b:Title>
    <b:JournalName> In Lean Management and Kaizen</b:JournalName>
    <b:Year>2020</b:Year>
    <b:Pages>57-67</b:Pages>
    <b:RefOrder>27</b:RefOrder>
  </b:Source>
  <b:Source>
    <b:Tag>Wal08</b:Tag>
    <b:SourceType>JournalArticle</b:SourceType>
    <b:Guid>{D0D0A42B-907B-4B29-9B5B-D1C32840B9C9}</b:Guid>
    <b:Author>
      <b:Author>
        <b:NameList>
          <b:Person>
            <b:Last>Walumbwa</b:Last>
            <b:First>F.O.,</b:First>
            <b:Middle>Avolio, B.J., Gardner, W.L., Wernsing, T.S. and Peterson, S.J.</b:Middle>
          </b:Person>
        </b:NameList>
      </b:Author>
    </b:Author>
    <b:Title>Authentic leadership: Development and validation of a theory-based measure.</b:Title>
    <b:JournalName>Journal of management, </b:JournalName>
    <b:Year>2008</b:Year>
    <b:Pages>89-126</b:Pages>
    <b:RefOrder>7</b:RefOrder>
  </b:Source>
  <b:Source>
    <b:Tag>Cov17</b:Tag>
    <b:SourceType>JournalArticle</b:SourceType>
    <b:Guid>{D362835C-CFF9-4C1D-8AB8-60E711260F2D}</b:Guid>
    <b:Author>
      <b:Author>
        <b:Corporate>Covelli, B.J. and Mason, I.</b:Corporate>
      </b:Author>
    </b:Author>
    <b:Title>Linking theory to practice: Authentic leadership.</b:Title>
    <b:JournalName>Academy of Strategic Management Journal</b:JournalName>
    <b:Year>2017</b:Year>
    <b:Pages>1-10</b:Pages>
    <b:Volume>16</b:Volume>
    <b:Issue>3</b:Issue>
    <b:RefOrder>28</b:RefOrder>
  </b:Source>
  <b:Source>
    <b:Tag>Avo05</b:Tag>
    <b:SourceType>JournalArticle</b:SourceType>
    <b:Guid>{C7D6316A-8EF3-404B-BDDE-ED07E7D67154}</b:Guid>
    <b:Author>
      <b:Author>
        <b:NameList>
          <b:Person>
            <b:Last>Avolio</b:Last>
            <b:First>B.J.</b:First>
            <b:Middle>and Gardner, W.L</b:Middle>
          </b:Person>
        </b:NameList>
      </b:Author>
    </b:Author>
    <b:Title>Authentic leadership development: Getting to the root of positive forms of leadership. </b:Title>
    <b:JournalName>The leadership quarterly, 1</b:JournalName>
    <b:Year>2005</b:Year>
    <b:Pages>315-359</b:Pages>
    <b:Volume>16</b:Volume>
    <b:Issue>3</b:Issue>
    <b:RefOrder>29</b:RefOrder>
  </b:Source>
  <b:Source>
    <b:Tag>Yam08</b:Tag>
    <b:SourceType>JournalArticle</b:SourceType>
    <b:Guid>{7C2778FF-3405-4817-85FD-7AE4153FDAC9}</b:Guid>
    <b:Author>
      <b:Author>
        <b:Corporate>Yammarino, F.J., Dionne, S.D., Schriesheim, C.A. and Dansereau, F.</b:Corporate>
      </b:Author>
    </b:Author>
    <b:Title>Authentic leadership and positive organizational behavior: A meso, multi-level perspective</b:Title>
    <b:JournalName>. The leadership quarterly, </b:JournalName>
    <b:Year>2008</b:Year>
    <b:Pages>693-709</b:Pages>
    <b:Volume>19</b:Volume>
    <b:Issue>6</b:Issue>
    <b:RefOrder>30</b:RefOrder>
  </b:Source>
  <b:Source>
    <b:Tag>Cho07</b:Tag>
    <b:SourceType>JournalArticle</b:SourceType>
    <b:Guid>{37BE4C9D-96F9-4115-AFC7-6D732147AD7E}</b:Guid>
    <b:Author>
      <b:Author>
        <b:NameList>
          <b:Person>
            <b:Last>Choi</b:Last>
            <b:First>S.</b:First>
          </b:Person>
        </b:NameList>
      </b:Author>
    </b:Author>
    <b:Title>Democratic leadership: The lessons of exemplary models for democratic governance.</b:Title>
    <b:JournalName> International journal of leadership studies, </b:JournalName>
    <b:Year>2007</b:Year>
    <b:Pages>243-262</b:Pages>
    <b:RefOrder>10</b:RefOrder>
  </b:Source>
  <b:Source>
    <b:Tag>Hen14</b:Tag>
    <b:SourceType>JournalArticle</b:SourceType>
    <b:Guid>{F382BA2C-B767-446C-8CE5-4F778372118F}</b:Guid>
    <b:Author>
      <b:Author>
        <b:Corporate>Hendriks, F. and Karsten, N.</b:Corporate>
      </b:Author>
    </b:Author>
    <b:Title>Theory of democratic leadership. P.'t Hart &amp; R. Rhodes (Eds.),</b:Title>
    <b:JournalName>Oxford handbook of political leadership, </b:JournalName>
    <b:Year>2014</b:Year>
    <b:Pages>41-56</b:Pages>
    <b:RefOrder>31</b:RefOrder>
  </b:Source>
  <b:Source>
    <b:Tag>Cro12</b:Tag>
    <b:SourceType>Book</b:SourceType>
    <b:Guid>{6275A1E3-FBB3-4B23-8BD5-451F54238168}</b:Guid>
    <b:Author>
      <b:Author>
        <b:NameList>
          <b:Person>
            <b:Last>Crocker</b:Last>
            <b:First>D.A.</b:First>
          </b:Person>
        </b:NameList>
      </b:Author>
    </b:Author>
    <b:Title>Democratic Leadership, Citizenship, and Social Justice. In Leadership and Global Justice</b:Title>
    <b:Year>2012</b:Year>
    <b:City>New York</b:City>
    <b:Publisher>Palgrave Macmillan</b:Publisher>
    <b:RefOrder>11</b:RefOrder>
  </b:Source>
  <b:Source>
    <b:Tag>Hof18</b:Tag>
    <b:SourceType>JournalArticle</b:SourceType>
    <b:Guid>{E3FFA145-5E27-4CCC-9851-4F3B81E7DFC6}</b:Guid>
    <b:Title>“Making the world more open and connected”: Mark Zuckerberg and the discursive construction of Facebook and its users.</b:Title>
    <b:Year>2018</b:Year>
    <b:Author>
      <b:Author>
        <b:Corporate>Hoffmann, A.L., Proferes, N. and Zimmer, M</b:Corporate>
      </b:Author>
    </b:Author>
    <b:JournalName> New media &amp; society,</b:JournalName>
    <b:Pages>199-218</b:Pages>
    <b:Volume>20</b:Volume>
    <b:Issue>1</b:Issue>
    <b:RefOrder>32</b:RefOrder>
  </b:Source>
  <b:Source>
    <b:Tag>Kir121</b:Tag>
    <b:SourceType>JournalArticle</b:SourceType>
    <b:Guid>{28D96F30-6E3C-49CD-95E8-99FE6AF5311A}</b:Guid>
    <b:Author>
      <b:Author>
        <b:NameList>
          <b:Person>
            <b:Last>Kirkpatrick</b:Last>
            <b:First>D</b:First>
          </b:Person>
        </b:NameList>
      </b:Author>
    </b:Author>
    <b:Title>The Facebook effect: The real inside story of Mark Zuckerberg and the world's fastest growing company</b:Title>
    <b:JournalName>Random House.</b:JournalName>
    <b:Year>2012</b:Year>
    <b:RefOrder>33</b:RefOrder>
  </b:Source>
  <b:Source>
    <b:Tag>Kea17</b:Tag>
    <b:SourceType>JournalArticle</b:SourceType>
    <b:Guid>{E88E094E-DDD8-4A68-9407-E37AB0F23F77}</b:Guid>
    <b:Author>
      <b:Author>
        <b:NameList>
          <b:Person>
            <b:Last>Keaney</b:Last>
            <b:First>M.</b:First>
          </b:Person>
        </b:NameList>
      </b:Author>
    </b:Author>
    <b:Title>Questionable interventions: the enduring myth of Laissez-Faire. </b:Title>
    <b:JournalName> Political Studies Review,</b:JournalName>
    <b:Year>2017</b:Year>
    <b:Pages>404-414</b:Pages>
    <b:Volume>15</b:Volume>
    <b:Issue>3</b:Issue>
    <b:RefOrder>12</b:RefOrder>
  </b:Source>
  <b:Source>
    <b:Tag>Sty20</b:Tag>
    <b:SourceType>Book</b:SourceType>
    <b:Guid>{1A881A44-8C05-41AF-9BDF-C1CD7FEC941F}</b:Guid>
    <b:Author>
      <b:Author>
        <b:NameList>
          <b:Person>
            <b:Last>Style</b:Last>
            <b:First>M.P.L.,</b:First>
          </b:Person>
        </b:NameList>
      </b:Author>
    </b:Author>
    <b:Title>Most effective Leadership &amp; Management Styles &amp; approaches: Blog 3.</b:Title>
    <b:Year>2020</b:Year>
    <b:RefOrder>13</b:RefOrder>
  </b:Source>
  <b:Source>
    <b:Tag>Bat19</b:Tag>
    <b:SourceType>JournalArticle</b:SourceType>
    <b:Guid>{22696C0B-B0E6-4637-AAC8-ADB5A6629A64}</b:Guid>
    <b:Author>
      <b:Author>
        <b:NameList>
          <b:Person>
            <b:Last>Bateh</b:Last>
            <b:First>D.,</b:First>
          </b:Person>
        </b:NameList>
      </b:Author>
    </b:Author>
    <b:Title>Leadership from Millennials to Generation Z Transformed</b:Title>
    <b:Year>2019</b:Year>
    <b:JournalName> Journal of Advanced Management Scienc</b:JournalName>
    <b:Volume>7</b:Volume>
    <b:Issue>1</b:Issue>
    <b:RefOrder>14</b:RefOrder>
  </b:Source>
  <b:Source>
    <b:Tag>Ste11</b:Tag>
    <b:SourceType>Book</b:SourceType>
    <b:Guid>{8DE3BEFC-053F-4325-BA3E-88C76893FB2D}</b:Guid>
    <b:Title>he EQ edge: Emotional intelligence and your success.</b:Title>
    <b:Year>2011</b:Year>
    <b:Author>
      <b:Author>
        <b:Corporate>Stein, S.J. and Book, H.E.</b:Corporate>
      </b:Author>
    </b:Author>
    <b:Publisher>John Wiley &amp; Sons</b:Publisher>
    <b:RefOrder>34</b:RefOrder>
  </b:Source>
  <b:Source>
    <b:Tag>Gro10</b:Tag>
    <b:SourceType>Book</b:SourceType>
    <b:Guid>{E574AB83-5B96-431C-8683-1026C5133B72}</b:Guid>
    <b:Author>
      <b:Author>
        <b:NameList>
          <b:Person>
            <b:Last>Grossman</b:Last>
            <b:First>L.,</b:First>
          </b:Person>
        </b:NameList>
      </b:Author>
    </b:Author>
    <b:Title>Mark Zuckerberg</b:Title>
    <b:Year>2010</b:Year>
    <b:Publisher> Time magazine</b:Publisher>
    <b:RefOrder>15</b:RefOrder>
  </b:Source>
  <b:Source>
    <b:Tag>Sor19</b:Tag>
    <b:SourceType>Book</b:SourceType>
    <b:Guid>{44B6B752-BE64-4CAB-AB89-00E860537511}</b:Guid>
    <b:Author>
      <b:Author>
        <b:NameList>
          <b:Person>
            <b:Last>Sorensen</b:Last>
            <b:First>L.,</b:First>
          </b:Person>
        </b:NameList>
      </b:Author>
    </b:Author>
    <b:Title>Mark Zuckerberg and Priscilla Chan: Top Couple in Tech and Philanthropy. Enslow </b:Title>
    <b:Year>2019</b:Year>
    <b:Publisher>. Enslow Publishing, LLC</b:Publisher>
    <b:RefOrder>35</b:RefOrder>
  </b:Source>
  <b:Source>
    <b:Tag>Tha17</b:Tag>
    <b:SourceType>Book</b:SourceType>
    <b:Guid>{CEABEB9E-1264-4026-A2FE-5218CC0FB0DE}</b:Guid>
    <b:Author>
      <b:Author>
        <b:NameList>
          <b:Person>
            <b:Last>Thacker</b:Last>
            <b:First>K.</b:First>
          </b:Person>
        </b:NameList>
      </b:Author>
    </b:Author>
    <b:Title>The art of authenticity: Tools to become an authentic leader and your best self.</b:Title>
    <b:Year>2017</b:Year>
    <b:Publisher>John Wiley &amp; Sons</b:Publisher>
    <b:RefOrder>8</b:RefOrder>
  </b:Source>
  <b:Source>
    <b:Tag>Zuc14</b:Tag>
    <b:SourceType>Book</b:SourceType>
    <b:Guid>{83EF2A61-E05F-4F55-BDD9-5F461C85517C}</b:Guid>
    <b:Author>
      <b:Author>
        <b:NameList>
          <b:Person>
            <b:Last>Zuckerberg</b:Last>
            <b:First>M</b:First>
          </b:Person>
        </b:NameList>
      </b:Author>
    </b:Author>
    <b:Title>Tim Cook Speaks Up.</b:Title>
    <b:Year>2014</b:Year>
    <b:RefOrder>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4B08C1D-0AFE-44D1-AD91-7B742A3EEC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2986</Words>
  <Characters>17023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BMBM6012</Company>
  <LinksUpToDate>false</LinksUpToDate>
  <CharactersWithSpaces>19970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LEADING AND DEVELOPING PEOPLE</dc:title>
  <dc:subject/>
  <dc:creator>VIVTOR NASINDA    (Lecturer:Lisa Knight</dc:creator>
  <cp:keywords/>
  <dc:description/>
  <cp:lastModifiedBy>victor nasinda</cp:lastModifiedBy>
  <cp:revision>2</cp:revision>
  <dcterms:created xsi:type="dcterms:W3CDTF">2022-03-11T22:37:00Z</dcterms:created>
  <dcterms:modified xsi:type="dcterms:W3CDTF">2022-03-11T22:37:00Z</dcterms:modified>
</cp:coreProperties>
</file>