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4B559" w14:textId="614FB30B" w:rsidR="0055439C" w:rsidRDefault="00090F8F" w:rsidP="0055439C">
      <w:pPr>
        <w:pStyle w:val="IntenseQuote"/>
        <w:jc w:val="left"/>
      </w:pPr>
      <w:r>
        <w:t>08</w:t>
      </w:r>
      <w:r w:rsidR="0055439C">
        <w:t xml:space="preserve">/10/2026 </w:t>
      </w:r>
    </w:p>
    <w:p w14:paraId="46D2CBEE" w14:textId="372D27C0" w:rsidR="0055439C" w:rsidRDefault="0055439C" w:rsidP="0055439C">
      <w:pPr>
        <w:pStyle w:val="IntenseQuote"/>
        <w:jc w:val="left"/>
      </w:pPr>
      <w:r>
        <w:t xml:space="preserve">L5:  </w:t>
      </w:r>
      <w:r w:rsidRPr="0055439C">
        <w:t>NOSS</w:t>
      </w:r>
      <w:r>
        <w:t xml:space="preserve"> (ACCA5023)</w:t>
      </w:r>
      <w:r w:rsidRPr="0055439C">
        <w:t xml:space="preserve"> </w:t>
      </w:r>
    </w:p>
    <w:p w14:paraId="3B1701D0" w14:textId="3DF92E7D" w:rsidR="00256592" w:rsidRDefault="0055439C" w:rsidP="0055439C">
      <w:pPr>
        <w:pStyle w:val="IntenseQuote"/>
      </w:pPr>
      <w:r w:rsidRPr="0055439C">
        <w:t xml:space="preserve"> Tutorial </w:t>
      </w:r>
      <w:r w:rsidR="005B749C">
        <w:t xml:space="preserve">Exercise </w:t>
      </w:r>
      <w:r w:rsidRPr="0055439C">
        <w:t>1:</w:t>
      </w:r>
      <w:r w:rsidRPr="0055439C">
        <w:tab/>
      </w:r>
    </w:p>
    <w:p w14:paraId="668B4680" w14:textId="45DAB09B" w:rsidR="0055439C" w:rsidRPr="00DA4973" w:rsidRDefault="00DA4973" w:rsidP="0055439C">
      <w:pPr>
        <w:rPr>
          <w:b/>
          <w:bCs/>
          <w:u w:val="single"/>
        </w:rPr>
      </w:pPr>
      <w:r w:rsidRPr="00DA4973">
        <w:rPr>
          <w:b/>
          <w:bCs/>
          <w:u w:val="single"/>
        </w:rPr>
        <w:t>Task:</w:t>
      </w:r>
    </w:p>
    <w:p w14:paraId="6DFDE0A8" w14:textId="3B9CDE67" w:rsidR="00DA4973" w:rsidRPr="005B749C" w:rsidRDefault="00DA4973" w:rsidP="0055439C">
      <w:pPr>
        <w:rPr>
          <w:i/>
          <w:iCs/>
        </w:rPr>
      </w:pPr>
      <w:r w:rsidRPr="005B749C">
        <w:rPr>
          <w:i/>
          <w:iCs/>
        </w:rPr>
        <w:t>Evaluate both the Microsoft Windows Server operating system (v.22+) and a suitable Linux Server Operating System (e.g. Ubuntu Server</w:t>
      </w:r>
      <w:r w:rsidR="006F70E5">
        <w:rPr>
          <w:i/>
          <w:iCs/>
        </w:rPr>
        <w:t>, Debian Linux</w:t>
      </w:r>
      <w:r w:rsidRPr="005B749C">
        <w:rPr>
          <w:i/>
          <w:iCs/>
        </w:rPr>
        <w:t xml:space="preserve">). As part of </w:t>
      </w:r>
      <w:r w:rsidR="00E01EC4" w:rsidRPr="005B749C">
        <w:rPr>
          <w:i/>
          <w:iCs/>
        </w:rPr>
        <w:t xml:space="preserve">your </w:t>
      </w:r>
      <w:r w:rsidRPr="005B749C">
        <w:rPr>
          <w:i/>
          <w:iCs/>
        </w:rPr>
        <w:t>analysis:</w:t>
      </w:r>
    </w:p>
    <w:p w14:paraId="5000758E" w14:textId="790382D1" w:rsidR="00DA4973" w:rsidRDefault="00DA4973" w:rsidP="0055439C"/>
    <w:p w14:paraId="1215266C" w14:textId="6B93F8C3" w:rsidR="00AF1C3F" w:rsidRDefault="00AF1C3F" w:rsidP="0055439C">
      <w:r>
        <w:t xml:space="preserve">(a). What are the </w:t>
      </w:r>
      <w:r w:rsidR="006F70E5" w:rsidRPr="006F70E5">
        <w:rPr>
          <w:b/>
          <w:bCs/>
        </w:rPr>
        <w:t>‘</w:t>
      </w:r>
      <w:r w:rsidRPr="006F70E5">
        <w:rPr>
          <w:b/>
          <w:bCs/>
        </w:rPr>
        <w:t>system requirements</w:t>
      </w:r>
      <w:r w:rsidR="006F70E5" w:rsidRPr="006F70E5">
        <w:rPr>
          <w:b/>
          <w:bCs/>
        </w:rPr>
        <w:t>’</w:t>
      </w:r>
      <w:r w:rsidRPr="006F70E5">
        <w:rPr>
          <w:b/>
          <w:bCs/>
        </w:rPr>
        <w:t xml:space="preserve"> </w:t>
      </w:r>
      <w:r>
        <w:t>for running these Servers?</w:t>
      </w:r>
    </w:p>
    <w:p w14:paraId="28AACD5F" w14:textId="78EC7499" w:rsidR="00DA4973" w:rsidRDefault="00DA4973" w:rsidP="0055439C">
      <w:r>
        <w:t>(</w:t>
      </w:r>
      <w:r w:rsidR="00AF1C3F">
        <w:t>b</w:t>
      </w:r>
      <w:r>
        <w:t>).  Identify the selling points of both these OSs, in terms of the features they provide as a Server-end solution.</w:t>
      </w:r>
      <w:r w:rsidR="00EE01C6">
        <w:t xml:space="preserve">  </w:t>
      </w:r>
    </w:p>
    <w:p w14:paraId="4FC75548" w14:textId="18780166" w:rsidR="00DA4973" w:rsidRDefault="00DA4973" w:rsidP="0055439C">
      <w:r>
        <w:t>(</w:t>
      </w:r>
      <w:r w:rsidR="00AF1C3F">
        <w:t>c</w:t>
      </w:r>
      <w:r>
        <w:t xml:space="preserve">).  Consider some of the self-intrinsic network </w:t>
      </w:r>
      <w:r w:rsidR="00E01EC4">
        <w:t>features, functionality and services</w:t>
      </w:r>
      <w:r>
        <w:t xml:space="preserve"> that these Server OSs provide</w:t>
      </w:r>
      <w:r w:rsidR="00E01EC4">
        <w:t>, as hosts,</w:t>
      </w:r>
      <w:r>
        <w:t xml:space="preserve"> to an enterprise network</w:t>
      </w:r>
      <w:r w:rsidR="00E01EC4">
        <w:t xml:space="preserve"> (e.g. Web servers, Directory services, </w:t>
      </w:r>
      <w:r w:rsidR="00B50D18">
        <w:t>Hyper-V).</w:t>
      </w:r>
    </w:p>
    <w:p w14:paraId="64C59965" w14:textId="2A700992" w:rsidR="00E01EC4" w:rsidRDefault="004F6330" w:rsidP="0055439C">
      <w:r>
        <w:t>(</w:t>
      </w:r>
      <w:r w:rsidR="00AF1C3F">
        <w:t>d</w:t>
      </w:r>
      <w:r>
        <w:t xml:space="preserve">). </w:t>
      </w:r>
      <w:r w:rsidR="0051087F">
        <w:t>Investigate some of the limitations/inhibitors for deploying these as Servers in enterprise networks.</w:t>
      </w:r>
      <w:r w:rsidR="00EE01C6">
        <w:t xml:space="preserve">  </w:t>
      </w:r>
      <w:r w:rsidR="00EE01C6" w:rsidRPr="00B50D18">
        <w:rPr>
          <w:b/>
          <w:bCs/>
          <w:color w:val="FF0000"/>
        </w:rPr>
        <w:t>HINT:</w:t>
      </w:r>
      <w:r w:rsidR="00EE01C6">
        <w:t xml:space="preserve">  </w:t>
      </w:r>
      <w:r w:rsidR="006F70E5">
        <w:t xml:space="preserve">Steps to Install, Deploy, Configure, Test and Maintain services. </w:t>
      </w:r>
    </w:p>
    <w:p w14:paraId="394BFC5B" w14:textId="52D2D82B" w:rsidR="00E01EC4" w:rsidRDefault="00E01EC4" w:rsidP="0055439C"/>
    <w:p w14:paraId="44A33B53" w14:textId="77777777" w:rsidR="00DA4973" w:rsidRPr="0055439C" w:rsidRDefault="00DA4973" w:rsidP="0055439C"/>
    <w:sectPr w:rsidR="00DA4973" w:rsidRPr="005543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0FD4C" w14:textId="77777777" w:rsidR="009A53F2" w:rsidRDefault="009A53F2" w:rsidP="00EE01C6">
      <w:pPr>
        <w:spacing w:after="0" w:line="240" w:lineRule="auto"/>
      </w:pPr>
      <w:r>
        <w:separator/>
      </w:r>
    </w:p>
  </w:endnote>
  <w:endnote w:type="continuationSeparator" w:id="0">
    <w:p w14:paraId="1EAA9825" w14:textId="77777777" w:rsidR="009A53F2" w:rsidRDefault="009A53F2" w:rsidP="00EE0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ECBEA" w14:textId="77777777" w:rsidR="009A53F2" w:rsidRDefault="009A53F2" w:rsidP="00EE01C6">
      <w:pPr>
        <w:spacing w:after="0" w:line="240" w:lineRule="auto"/>
      </w:pPr>
      <w:r>
        <w:separator/>
      </w:r>
    </w:p>
  </w:footnote>
  <w:footnote w:type="continuationSeparator" w:id="0">
    <w:p w14:paraId="601D34B9" w14:textId="77777777" w:rsidR="009A53F2" w:rsidRDefault="009A53F2" w:rsidP="00EE01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39C"/>
    <w:rsid w:val="00090F8F"/>
    <w:rsid w:val="0015780F"/>
    <w:rsid w:val="00256592"/>
    <w:rsid w:val="003B59C5"/>
    <w:rsid w:val="004F6330"/>
    <w:rsid w:val="0051087F"/>
    <w:rsid w:val="0055439C"/>
    <w:rsid w:val="005B749C"/>
    <w:rsid w:val="005D04FF"/>
    <w:rsid w:val="006A711A"/>
    <w:rsid w:val="006F70E5"/>
    <w:rsid w:val="009A53F2"/>
    <w:rsid w:val="00AF1C3F"/>
    <w:rsid w:val="00B50D18"/>
    <w:rsid w:val="00B670DF"/>
    <w:rsid w:val="00C123E3"/>
    <w:rsid w:val="00CE4DC4"/>
    <w:rsid w:val="00DA4973"/>
    <w:rsid w:val="00E01EC4"/>
    <w:rsid w:val="00EE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8BA8DF"/>
  <w15:chartTrackingRefBased/>
  <w15:docId w15:val="{32602BE0-858F-45E6-8A11-4D3C63D0B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43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43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43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43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43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43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43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43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43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4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4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43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43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43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43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43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43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43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4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4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43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43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43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43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43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43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4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43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439C"/>
    <w:rPr>
      <w:b/>
      <w:bCs/>
      <w:smallCaps/>
      <w:color w:val="0F4761" w:themeColor="accent1" w:themeShade="BF"/>
      <w:spacing w:val="5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5439C"/>
  </w:style>
  <w:style w:type="character" w:customStyle="1" w:styleId="DateChar">
    <w:name w:val="Date Char"/>
    <w:basedOn w:val="DefaultParagraphFont"/>
    <w:link w:val="Date"/>
    <w:uiPriority w:val="99"/>
    <w:semiHidden/>
    <w:rsid w:val="0055439C"/>
  </w:style>
  <w:style w:type="paragraph" w:styleId="Header">
    <w:name w:val="header"/>
    <w:basedOn w:val="Normal"/>
    <w:link w:val="HeaderChar"/>
    <w:uiPriority w:val="99"/>
    <w:unhideWhenUsed/>
    <w:rsid w:val="00EE0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1C6"/>
  </w:style>
  <w:style w:type="paragraph" w:styleId="Footer">
    <w:name w:val="footer"/>
    <w:basedOn w:val="Normal"/>
    <w:link w:val="FooterChar"/>
    <w:uiPriority w:val="99"/>
    <w:unhideWhenUsed/>
    <w:rsid w:val="00EE0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</Words>
  <Characters>690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Cobley</dc:creator>
  <cp:keywords/>
  <dc:description/>
  <cp:lastModifiedBy>Lee Cobley</cp:lastModifiedBy>
  <cp:revision>10</cp:revision>
  <dcterms:created xsi:type="dcterms:W3CDTF">2026-09-30T10:19:00Z</dcterms:created>
  <dcterms:modified xsi:type="dcterms:W3CDTF">2026-10-08T07:36:00Z</dcterms:modified>
</cp:coreProperties>
</file>