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2A5488" w14:textId="18061694" w:rsidR="00FD019E" w:rsidRPr="00DD77C7" w:rsidRDefault="00FD019E" w:rsidP="00FD019E">
      <w:pPr>
        <w:rPr>
          <w:b/>
          <w:bCs/>
        </w:rPr>
      </w:pPr>
      <w:r w:rsidRPr="00DD77C7">
        <w:rPr>
          <w:b/>
          <w:bCs/>
        </w:rPr>
        <w:t xml:space="preserve">Dragon Den Seminar on </w:t>
      </w:r>
      <w:r>
        <w:rPr>
          <w:b/>
          <w:bCs/>
        </w:rPr>
        <w:t>Intellectual Property</w:t>
      </w:r>
    </w:p>
    <w:p w14:paraId="68F9D5F2" w14:textId="77777777" w:rsidR="00FD019E" w:rsidRDefault="00FD019E" w:rsidP="00FD019E"/>
    <w:p w14:paraId="53919E86" w14:textId="0C092A2C" w:rsidR="00FD019E" w:rsidRDefault="00FD019E" w:rsidP="00FD019E">
      <w:pPr>
        <w:jc w:val="both"/>
      </w:pPr>
      <w:r w:rsidRPr="0070485E">
        <w:rPr>
          <w:b/>
          <w:bCs/>
        </w:rPr>
        <w:t xml:space="preserve">Purpose: </w:t>
      </w:r>
      <w:r>
        <w:t>To understand the importance of protecting intellectual property</w:t>
      </w:r>
    </w:p>
    <w:p w14:paraId="147B4CF4" w14:textId="77777777" w:rsidR="00FD019E" w:rsidRPr="00DD77C7" w:rsidRDefault="00FD019E" w:rsidP="00FD019E">
      <w:pPr>
        <w:jc w:val="both"/>
        <w:rPr>
          <w:b/>
          <w:bCs/>
        </w:rPr>
      </w:pPr>
    </w:p>
    <w:p w14:paraId="5943F10D" w14:textId="77777777" w:rsidR="00FD019E" w:rsidRDefault="00FD019E" w:rsidP="00FD019E">
      <w:pPr>
        <w:jc w:val="both"/>
      </w:pPr>
      <w:r w:rsidRPr="00DD77C7">
        <w:rPr>
          <w:b/>
          <w:bCs/>
        </w:rPr>
        <w:t>Instruction:</w:t>
      </w:r>
      <w:r>
        <w:t xml:space="preserve"> Watch the Dragon Den video below and answer the following questions:</w:t>
      </w:r>
    </w:p>
    <w:p w14:paraId="4B585DB7" w14:textId="56A38870" w:rsidR="00FD019E" w:rsidRDefault="00FD019E"/>
    <w:p w14:paraId="5AB62234" w14:textId="01D5B628" w:rsidR="00FD019E" w:rsidRDefault="001844B7">
      <w:hyperlink r:id="rId5" w:history="1">
        <w:r w:rsidR="00FD019E" w:rsidRPr="00FD019E">
          <w:rPr>
            <w:rStyle w:val="Hyperlink"/>
          </w:rPr>
          <w:t>Dragon's Den Video</w:t>
        </w:r>
      </w:hyperlink>
    </w:p>
    <w:p w14:paraId="7EB9C66A" w14:textId="37FDBEF5" w:rsidR="00FD019E" w:rsidRDefault="00FD019E"/>
    <w:p w14:paraId="1C937D85" w14:textId="65443A53" w:rsidR="00FD019E" w:rsidRDefault="00FD019E" w:rsidP="00FD019E">
      <w:pPr>
        <w:pStyle w:val="ListParagraph"/>
        <w:numPr>
          <w:ilvl w:val="0"/>
          <w:numId w:val="1"/>
        </w:numPr>
      </w:pPr>
      <w:r>
        <w:t xml:space="preserve">Do you think the entrepreneur would lose out on </w:t>
      </w:r>
      <w:r w:rsidR="001844B7">
        <w:t>first mover advantage</w:t>
      </w:r>
      <w:r>
        <w:t xml:space="preserve"> by not having a patent on his idea?</w:t>
      </w:r>
    </w:p>
    <w:p w14:paraId="3543BC4E" w14:textId="7F7D866D" w:rsidR="00FD019E" w:rsidRDefault="00FD019E" w:rsidP="00FD019E">
      <w:pPr>
        <w:pStyle w:val="ListParagraph"/>
        <w:numPr>
          <w:ilvl w:val="0"/>
          <w:numId w:val="1"/>
        </w:numPr>
      </w:pPr>
      <w:r>
        <w:t>Do you think registering his design was the best option?</w:t>
      </w:r>
    </w:p>
    <w:p w14:paraId="0D9B053A" w14:textId="2BC14B1A" w:rsidR="00FD019E" w:rsidRDefault="00FD019E" w:rsidP="00FD019E">
      <w:pPr>
        <w:pStyle w:val="ListParagraph"/>
        <w:numPr>
          <w:ilvl w:val="0"/>
          <w:numId w:val="1"/>
        </w:numPr>
      </w:pPr>
      <w:r>
        <w:t>Do you think his invention has the potential to succeed?</w:t>
      </w:r>
    </w:p>
    <w:p w14:paraId="6D3BD758" w14:textId="77777777" w:rsidR="00FD019E" w:rsidRDefault="00FD019E" w:rsidP="00FD019E">
      <w:pPr>
        <w:pStyle w:val="ListParagraph"/>
      </w:pPr>
    </w:p>
    <w:sectPr w:rsidR="00FD01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1426642"/>
    <w:multiLevelType w:val="hybridMultilevel"/>
    <w:tmpl w:val="985A3A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19E"/>
    <w:rsid w:val="001844B7"/>
    <w:rsid w:val="00FD0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CB827F3"/>
  <w15:chartTrackingRefBased/>
  <w15:docId w15:val="{F57BCB0B-D084-D44B-8929-D202665E0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01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D019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019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D0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outu.be/8_TwyTHtzx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72</Words>
  <Characters>417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Winifred Soribe</dc:creator>
  <cp:keywords/>
  <dc:description/>
  <cp:lastModifiedBy>Winifred Soribe</cp:lastModifiedBy>
  <cp:revision>2</cp:revision>
  <dcterms:created xsi:type="dcterms:W3CDTF">2020-11-25T01:12:00Z</dcterms:created>
  <dcterms:modified xsi:type="dcterms:W3CDTF">2021-06-14T12:26:00Z</dcterms:modified>
</cp:coreProperties>
</file>