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A598C59" w:rsidP="07AE9C16" w:rsidRDefault="7A598C59" w14:paraId="08F362EB" w14:textId="32DA7DBE">
      <w:pPr>
        <w:pStyle w:val="Normal"/>
      </w:pPr>
      <w:r w:rsidR="7A598C59">
        <w:rPr/>
        <w:t xml:space="preserve"> </w:t>
      </w:r>
      <w:r w:rsidR="7F5448D6">
        <w:drawing>
          <wp:inline wp14:editId="179FEB27" wp14:anchorId="7EC5711D">
            <wp:extent cx="5438778" cy="1924050"/>
            <wp:effectExtent l="0" t="0" r="0" b="0"/>
            <wp:docPr id="2505915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8a930730e349f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38778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598C59" w:rsidP="07AE9C16" w:rsidRDefault="7A598C59" w14:paraId="5C29D15A" w14:textId="1E8664E8">
      <w:pPr>
        <w:pStyle w:val="Normal"/>
        <w:rPr>
          <w:rFonts w:ascii="Times New Roman" w:hAnsi="Times New Roman" w:eastAsia="Times New Roman" w:cs="Times New Roman"/>
          <w:sz w:val="40"/>
          <w:szCs w:val="40"/>
        </w:rPr>
      </w:pPr>
      <w:r w:rsidR="7F5448D6">
        <w:rPr/>
        <w:t xml:space="preserve">                                            </w:t>
      </w:r>
      <w:r w:rsidRPr="07AE9C16" w:rsidR="7A598C59">
        <w:rPr>
          <w:rFonts w:ascii="Times New Roman" w:hAnsi="Times New Roman" w:eastAsia="Times New Roman" w:cs="Times New Roman"/>
        </w:rPr>
        <w:t xml:space="preserve">  </w:t>
      </w:r>
      <w:r w:rsidRPr="07AE9C16" w:rsidR="7A598C59">
        <w:rPr>
          <w:rFonts w:ascii="Times New Roman" w:hAnsi="Times New Roman" w:eastAsia="Times New Roman" w:cs="Times New Roman"/>
          <w:sz w:val="40"/>
          <w:szCs w:val="40"/>
        </w:rPr>
        <w:t xml:space="preserve">BA </w:t>
      </w:r>
      <w:r w:rsidRPr="07AE9C16" w:rsidR="307A8D28">
        <w:rPr>
          <w:rFonts w:ascii="Times New Roman" w:hAnsi="Times New Roman" w:eastAsia="Times New Roman" w:cs="Times New Roman"/>
          <w:sz w:val="40"/>
          <w:szCs w:val="40"/>
        </w:rPr>
        <w:t>B</w:t>
      </w:r>
      <w:r w:rsidRPr="07AE9C16" w:rsidR="7A598C59">
        <w:rPr>
          <w:rFonts w:ascii="Times New Roman" w:hAnsi="Times New Roman" w:eastAsia="Times New Roman" w:cs="Times New Roman"/>
          <w:sz w:val="40"/>
          <w:szCs w:val="40"/>
        </w:rPr>
        <w:t>usiness</w:t>
      </w:r>
      <w:r w:rsidRPr="07AE9C16" w:rsidR="7A598C59">
        <w:rPr>
          <w:rFonts w:ascii="Times New Roman" w:hAnsi="Times New Roman" w:eastAsia="Times New Roman" w:cs="Times New Roman"/>
          <w:sz w:val="40"/>
          <w:szCs w:val="40"/>
        </w:rPr>
        <w:t xml:space="preserve"> Management</w:t>
      </w:r>
    </w:p>
    <w:p w:rsidR="7A598C59" w:rsidP="07AE9C16" w:rsidRDefault="7A598C59" w14:paraId="77955CAE" w14:textId="29EC76CB">
      <w:pPr>
        <w:pStyle w:val="Normal"/>
        <w:jc w:val="center"/>
        <w:rPr>
          <w:rFonts w:ascii="Times New Roman" w:hAnsi="Times New Roman" w:eastAsia="Times New Roman" w:cs="Times New Roman"/>
          <w:sz w:val="40"/>
          <w:szCs w:val="40"/>
        </w:rPr>
      </w:pPr>
      <w:r w:rsidRPr="07AE9C16" w:rsidR="7A598C59">
        <w:rPr>
          <w:rFonts w:ascii="Times New Roman" w:hAnsi="Times New Roman" w:eastAsia="Times New Roman" w:cs="Times New Roman"/>
          <w:sz w:val="40"/>
          <w:szCs w:val="40"/>
        </w:rPr>
        <w:t xml:space="preserve">Assignment:2 </w:t>
      </w:r>
    </w:p>
    <w:p w:rsidR="7A598C59" w:rsidP="07AE9C16" w:rsidRDefault="7A598C59" w14:paraId="05F1517B" w14:textId="2D9AA43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7AE9C16" w:rsidR="7A598C59">
        <w:rPr>
          <w:rFonts w:ascii="Times New Roman" w:hAnsi="Times New Roman" w:eastAsia="Times New Roman" w:cs="Times New Roman"/>
          <w:sz w:val="24"/>
          <w:szCs w:val="24"/>
        </w:rPr>
        <w:t xml:space="preserve">Module name: </w:t>
      </w:r>
      <w:r w:rsidRPr="07AE9C16" w:rsidR="7A598C59">
        <w:rPr>
          <w:rFonts w:ascii="Times New Roman" w:hAnsi="Times New Roman" w:eastAsia="Times New Roman" w:cs="Times New Roman"/>
          <w:sz w:val="24"/>
          <w:szCs w:val="24"/>
        </w:rPr>
        <w:t>Entrepreneurship</w:t>
      </w:r>
    </w:p>
    <w:p w:rsidR="7A598C59" w:rsidP="07AE9C16" w:rsidRDefault="7A598C59" w14:paraId="56660A85" w14:textId="729BDF9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7AE9C16" w:rsidR="7A598C59">
        <w:rPr>
          <w:rFonts w:ascii="Times New Roman" w:hAnsi="Times New Roman" w:eastAsia="Times New Roman" w:cs="Times New Roman"/>
          <w:sz w:val="24"/>
          <w:szCs w:val="24"/>
        </w:rPr>
        <w:t xml:space="preserve">Module </w:t>
      </w:r>
      <w:r w:rsidRPr="07AE9C16" w:rsidR="7A598C59">
        <w:rPr>
          <w:rFonts w:ascii="Times New Roman" w:hAnsi="Times New Roman" w:eastAsia="Times New Roman" w:cs="Times New Roman"/>
          <w:sz w:val="24"/>
          <w:szCs w:val="24"/>
        </w:rPr>
        <w:t>code: LCBB</w:t>
      </w:r>
      <w:r w:rsidRPr="07AE9C16" w:rsidR="7A598C59">
        <w:rPr>
          <w:rFonts w:ascii="Times New Roman" w:hAnsi="Times New Roman" w:eastAsia="Times New Roman" w:cs="Times New Roman"/>
          <w:sz w:val="24"/>
          <w:szCs w:val="24"/>
        </w:rPr>
        <w:t>B5001</w:t>
      </w:r>
    </w:p>
    <w:p w:rsidR="7A598C59" w:rsidP="07AE9C16" w:rsidRDefault="7A598C59" w14:paraId="5B134D36" w14:textId="452AAE4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7AE9C16" w:rsidR="7A598C59">
        <w:rPr>
          <w:rFonts w:ascii="Times New Roman" w:hAnsi="Times New Roman" w:eastAsia="Times New Roman" w:cs="Times New Roman"/>
          <w:sz w:val="24"/>
          <w:szCs w:val="24"/>
        </w:rPr>
        <w:t xml:space="preserve">Lecturer name: </w:t>
      </w:r>
      <w:r w:rsidRPr="07AE9C16" w:rsidR="3A888A47">
        <w:rPr>
          <w:rFonts w:ascii="Times New Roman" w:hAnsi="Times New Roman" w:eastAsia="Times New Roman" w:cs="Times New Roman"/>
          <w:sz w:val="24"/>
          <w:szCs w:val="24"/>
        </w:rPr>
        <w:t xml:space="preserve"> Nishi Ramsurrun</w:t>
      </w:r>
    </w:p>
    <w:p w:rsidR="0CF08A14" w:rsidP="07AE9C16" w:rsidRDefault="0CF08A14" w14:paraId="566737CD" w14:textId="3A639AB1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7AE9C16" w:rsidR="0CF08A14">
        <w:rPr>
          <w:rFonts w:ascii="Times New Roman" w:hAnsi="Times New Roman" w:eastAsia="Times New Roman" w:cs="Times New Roman"/>
          <w:sz w:val="24"/>
          <w:szCs w:val="24"/>
        </w:rPr>
        <w:t>Student name: Ramanpreet Kaur</w:t>
      </w:r>
    </w:p>
    <w:p w:rsidR="0CF08A14" w:rsidP="07AE9C16" w:rsidRDefault="0CF08A14" w14:paraId="4F18F3CF" w14:textId="30AC8B7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7AE9C16" w:rsidR="0CF08A14">
        <w:rPr>
          <w:rFonts w:ascii="Times New Roman" w:hAnsi="Times New Roman" w:eastAsia="Times New Roman" w:cs="Times New Roman"/>
          <w:sz w:val="24"/>
          <w:szCs w:val="24"/>
        </w:rPr>
        <w:t xml:space="preserve">Student </w:t>
      </w:r>
      <w:r w:rsidRPr="07AE9C16" w:rsidR="1D1207E3">
        <w:rPr>
          <w:rFonts w:ascii="Times New Roman" w:hAnsi="Times New Roman" w:eastAsia="Times New Roman" w:cs="Times New Roman"/>
          <w:sz w:val="24"/>
          <w:szCs w:val="24"/>
        </w:rPr>
        <w:t>ID: 2216790</w:t>
      </w:r>
    </w:p>
    <w:p w:rsidR="3831CBC2" w:rsidP="07AE9C16" w:rsidRDefault="3831CBC2" w14:paraId="62D37932" w14:textId="37A33913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7AE9C16" w:rsidR="76821639">
        <w:rPr>
          <w:rFonts w:ascii="Times New Roman" w:hAnsi="Times New Roman" w:eastAsia="Times New Roman" w:cs="Times New Roman"/>
          <w:sz w:val="24"/>
          <w:szCs w:val="24"/>
        </w:rPr>
        <w:t>Submission date: 22/3/24</w:t>
      </w:r>
    </w:p>
    <w:p w:rsidR="07AE9C16" w:rsidP="07AE9C16" w:rsidRDefault="07AE9C16" w14:paraId="20490401" w14:textId="10B956A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6E8D297" w14:textId="6E5ED5F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2F44192E" w14:textId="02F7DDC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4A6A5178" w14:textId="6A1F8F2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29C8671B" w14:textId="266D8E9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EB5C368" w14:textId="1D63C25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12DE54D" w14:textId="1B9047D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84FCC7F" w14:textId="533F58D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990753A" w14:textId="2CD6973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3BC2A6D" w14:textId="02561163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64B4A68B" w14:textId="70527F6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459A2BD6" w14:textId="16A1B0B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BBF2BDF" w14:textId="1C07D60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351A01E" w14:textId="2BE407F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F101FBE" w14:textId="1C2B2FB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8114CFF" w14:textId="7D2F824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FCCFFC1" w:rsidP="07AE9C16" w:rsidRDefault="0FCCFFC1" w14:paraId="4B0B4D07" w14:textId="5BA6AB34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sz w:val="40"/>
          <w:szCs w:val="40"/>
        </w:rPr>
      </w:pPr>
      <w:r w:rsidRPr="07AE9C16" w:rsidR="0FCCFFC1">
        <w:rPr>
          <w:rFonts w:ascii="Times New Roman" w:hAnsi="Times New Roman" w:eastAsia="Times New Roman" w:cs="Times New Roman"/>
          <w:sz w:val="40"/>
          <w:szCs w:val="40"/>
        </w:rPr>
        <w:t>Table of content:</w:t>
      </w:r>
    </w:p>
    <w:p w:rsidR="6C3B210B" w:rsidP="07AE9C16" w:rsidRDefault="6C3B210B" w14:paraId="4A70969A" w14:textId="53DBE554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51A358D" w:rsidR="6C3B210B">
        <w:rPr>
          <w:rFonts w:ascii="Times New Roman" w:hAnsi="Times New Roman" w:eastAsia="Times New Roman" w:cs="Times New Roman"/>
          <w:sz w:val="24"/>
          <w:szCs w:val="24"/>
        </w:rPr>
        <w:t>Evaluation of “</w:t>
      </w:r>
      <w:r w:rsidRPr="051A358D" w:rsidR="6C3B210B">
        <w:rPr>
          <w:rFonts w:ascii="Times New Roman" w:hAnsi="Times New Roman" w:eastAsia="Times New Roman" w:cs="Times New Roman"/>
          <w:sz w:val="24"/>
          <w:szCs w:val="24"/>
        </w:rPr>
        <w:t>Diavita</w:t>
      </w:r>
      <w:r w:rsidRPr="051A358D" w:rsidR="6C3B210B">
        <w:rPr>
          <w:rFonts w:ascii="Times New Roman" w:hAnsi="Times New Roman" w:eastAsia="Times New Roman" w:cs="Times New Roman"/>
          <w:sz w:val="24"/>
          <w:szCs w:val="24"/>
        </w:rPr>
        <w:t xml:space="preserve"> bakery</w:t>
      </w:r>
      <w:r w:rsidRPr="051A358D" w:rsidR="50BDA150">
        <w:rPr>
          <w:rFonts w:ascii="Times New Roman" w:hAnsi="Times New Roman" w:eastAsia="Times New Roman" w:cs="Times New Roman"/>
          <w:sz w:val="24"/>
          <w:szCs w:val="24"/>
        </w:rPr>
        <w:t>.”</w:t>
      </w:r>
    </w:p>
    <w:p w:rsidR="74DAEB48" w:rsidP="07AE9C16" w:rsidRDefault="74DAEB48" w14:paraId="3C1EE848" w14:textId="6A752EB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AE9C16" w:rsidR="74DAEB48">
        <w:rPr>
          <w:rFonts w:ascii="Times New Roman" w:hAnsi="Times New Roman" w:eastAsia="Times New Roman" w:cs="Times New Roman"/>
          <w:sz w:val="24"/>
          <w:szCs w:val="24"/>
        </w:rPr>
        <w:t xml:space="preserve">Motivational factors that leading to choose the business idea as </w:t>
      </w:r>
      <w:r w:rsidRPr="07AE9C16" w:rsidR="101C0D76">
        <w:rPr>
          <w:rFonts w:ascii="Times New Roman" w:hAnsi="Times New Roman" w:eastAsia="Times New Roman" w:cs="Times New Roman"/>
          <w:sz w:val="24"/>
          <w:szCs w:val="24"/>
        </w:rPr>
        <w:t>entrepreneur.</w:t>
      </w:r>
    </w:p>
    <w:p w:rsidR="4B1091E0" w:rsidP="07AE9C16" w:rsidRDefault="4B1091E0" w14:paraId="73C41F25" w14:textId="4A75B4E4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51A358D" w:rsidR="4B1091E0">
        <w:rPr>
          <w:rFonts w:ascii="Times New Roman" w:hAnsi="Times New Roman" w:eastAsia="Times New Roman" w:cs="Times New Roman"/>
          <w:sz w:val="24"/>
          <w:szCs w:val="24"/>
        </w:rPr>
        <w:t xml:space="preserve">Five </w:t>
      </w:r>
      <w:r w:rsidRPr="051A358D" w:rsidR="2AE3A828">
        <w:rPr>
          <w:rFonts w:ascii="Times New Roman" w:hAnsi="Times New Roman" w:eastAsia="Times New Roman" w:cs="Times New Roman"/>
          <w:sz w:val="24"/>
          <w:szCs w:val="24"/>
        </w:rPr>
        <w:t>entrepreneurship</w:t>
      </w:r>
      <w:r w:rsidRPr="051A358D" w:rsidR="4B1091E0">
        <w:rPr>
          <w:rFonts w:ascii="Times New Roman" w:hAnsi="Times New Roman" w:eastAsia="Times New Roman" w:cs="Times New Roman"/>
          <w:sz w:val="24"/>
          <w:szCs w:val="24"/>
        </w:rPr>
        <w:t xml:space="preserve"> skills, </w:t>
      </w:r>
      <w:r w:rsidRPr="051A358D" w:rsidR="0C09D43E">
        <w:rPr>
          <w:rFonts w:ascii="Times New Roman" w:hAnsi="Times New Roman" w:eastAsia="Times New Roman" w:cs="Times New Roman"/>
          <w:sz w:val="24"/>
          <w:szCs w:val="24"/>
        </w:rPr>
        <w:t>traits,</w:t>
      </w:r>
      <w:r w:rsidRPr="051A358D" w:rsidR="4B1091E0">
        <w:rPr>
          <w:rFonts w:ascii="Times New Roman" w:hAnsi="Times New Roman" w:eastAsia="Times New Roman" w:cs="Times New Roman"/>
          <w:sz w:val="24"/>
          <w:szCs w:val="24"/>
        </w:rPr>
        <w:t xml:space="preserve"> and behaviour </w:t>
      </w:r>
      <w:r w:rsidRPr="051A358D" w:rsidR="4B1091E0">
        <w:rPr>
          <w:rFonts w:ascii="Times New Roman" w:hAnsi="Times New Roman" w:eastAsia="Times New Roman" w:cs="Times New Roman"/>
          <w:sz w:val="24"/>
          <w:szCs w:val="24"/>
        </w:rPr>
        <w:t>and why these are important for businesses</w:t>
      </w:r>
      <w:r w:rsidRPr="051A358D" w:rsidR="6EEA4DE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5371DAC" w:rsidP="07AE9C16" w:rsidRDefault="15371DAC" w14:paraId="2F311A70" w14:textId="5D83EA1B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AE9C16" w:rsidR="15371DAC">
        <w:rPr>
          <w:rFonts w:ascii="Times New Roman" w:hAnsi="Times New Roman" w:eastAsia="Times New Roman" w:cs="Times New Roman"/>
          <w:sz w:val="24"/>
          <w:szCs w:val="24"/>
        </w:rPr>
        <w:t xml:space="preserve">SWOT </w:t>
      </w:r>
      <w:r w:rsidRPr="07AE9C16" w:rsidR="7AF026A8">
        <w:rPr>
          <w:rFonts w:ascii="Times New Roman" w:hAnsi="Times New Roman" w:eastAsia="Times New Roman" w:cs="Times New Roman"/>
          <w:sz w:val="24"/>
          <w:szCs w:val="24"/>
        </w:rPr>
        <w:t>a</w:t>
      </w:r>
      <w:r w:rsidRPr="07AE9C16" w:rsidR="15371DAC">
        <w:rPr>
          <w:rFonts w:ascii="Times New Roman" w:hAnsi="Times New Roman" w:eastAsia="Times New Roman" w:cs="Times New Roman"/>
          <w:sz w:val="24"/>
          <w:szCs w:val="24"/>
        </w:rPr>
        <w:t xml:space="preserve">nalysis of </w:t>
      </w:r>
      <w:r w:rsidRPr="07AE9C16" w:rsidR="64018900">
        <w:rPr>
          <w:rFonts w:ascii="Times New Roman" w:hAnsi="Times New Roman" w:eastAsia="Times New Roman" w:cs="Times New Roman"/>
          <w:sz w:val="24"/>
          <w:szCs w:val="24"/>
        </w:rPr>
        <w:t>self-assessment</w:t>
      </w:r>
      <w:r w:rsidRPr="07AE9C16" w:rsidR="15371DAC">
        <w:rPr>
          <w:rFonts w:ascii="Times New Roman" w:hAnsi="Times New Roman" w:eastAsia="Times New Roman" w:cs="Times New Roman"/>
          <w:sz w:val="24"/>
          <w:szCs w:val="24"/>
        </w:rPr>
        <w:t xml:space="preserve"> as entrepreneur</w:t>
      </w:r>
      <w:r w:rsidRPr="07AE9C16" w:rsidR="63D0AC10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5371DAC" w:rsidP="07AE9C16" w:rsidRDefault="15371DAC" w14:paraId="544880FB" w14:textId="4402A95D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7AE9C16" w:rsidR="15371DAC">
        <w:rPr>
          <w:rFonts w:ascii="Times New Roman" w:hAnsi="Times New Roman" w:eastAsia="Times New Roman" w:cs="Times New Roman"/>
          <w:sz w:val="24"/>
          <w:szCs w:val="24"/>
        </w:rPr>
        <w:t xml:space="preserve">PEST </w:t>
      </w:r>
      <w:r w:rsidRPr="07AE9C16" w:rsidR="2B771DFF">
        <w:rPr>
          <w:rFonts w:ascii="Times New Roman" w:hAnsi="Times New Roman" w:eastAsia="Times New Roman" w:cs="Times New Roman"/>
          <w:sz w:val="24"/>
          <w:szCs w:val="24"/>
        </w:rPr>
        <w:t>a</w:t>
      </w:r>
      <w:r w:rsidRPr="07AE9C16" w:rsidR="15371DAC">
        <w:rPr>
          <w:rFonts w:ascii="Times New Roman" w:hAnsi="Times New Roman" w:eastAsia="Times New Roman" w:cs="Times New Roman"/>
          <w:sz w:val="24"/>
          <w:szCs w:val="24"/>
        </w:rPr>
        <w:t>nalysis of the UK</w:t>
      </w:r>
    </w:p>
    <w:p w:rsidR="07AE9C16" w:rsidP="07AE9C16" w:rsidRDefault="07AE9C16" w14:paraId="7B0B31CB" w14:textId="1FC3F10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1D1A65F" w14:textId="2ED27DD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2B1EB6E7" w14:textId="501B39A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38AFEEC" w14:textId="05A7E15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2271AF2B" w14:textId="0024DBE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AEABF2D" w14:textId="340E881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81C9657" w14:textId="7D55512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7D12AF77" w14:textId="759FB35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01B514F" w14:textId="278EF7D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6C5E34A" w14:textId="4064A5F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4C75154" w14:textId="6D00778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8136BED" w14:textId="24CE1CB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BDC185B" w14:textId="0BE25B9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4BE52B0A" w14:textId="154EDCF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5AE70CEC" w14:textId="47EBAC0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524A659" w14:textId="1FCA530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276785A9" w14:textId="31E8902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8797DD9" w14:textId="41F3954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1500FE51" w14:textId="232FD18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0DBD1E7" w14:textId="032C3BF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44079548" w14:textId="7F23DBD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8E9A9EB" w14:textId="2DDFFA8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7A3CD5B6" w14:textId="0AC224A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FDF1BF0" w14:textId="747C447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4802E102" w14:textId="7BAB105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0783FD9" w:rsidP="1598FE6D" w:rsidRDefault="30783FD9" w14:paraId="09EE5899" w14:textId="781CBD8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0783FD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Evaluation of business </w:t>
      </w:r>
      <w:r w:rsidRPr="1598FE6D" w:rsidR="61D2F21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idea:</w:t>
      </w:r>
      <w:r w:rsidRPr="1598FE6D" w:rsidR="61D2F214">
        <w:rPr>
          <w:rFonts w:ascii="Times New Roman" w:hAnsi="Times New Roman" w:eastAsia="Times New Roman" w:cs="Times New Roman"/>
          <w:sz w:val="24"/>
          <w:szCs w:val="24"/>
        </w:rPr>
        <w:t xml:space="preserve"> As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577A8716">
        <w:rPr>
          <w:rFonts w:ascii="Times New Roman" w:hAnsi="Times New Roman" w:eastAsia="Times New Roman" w:cs="Times New Roman"/>
          <w:sz w:val="24"/>
          <w:szCs w:val="24"/>
        </w:rPr>
        <w:t>an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60FA9423">
        <w:rPr>
          <w:rFonts w:ascii="Times New Roman" w:hAnsi="Times New Roman" w:eastAsia="Times New Roman" w:cs="Times New Roman"/>
          <w:sz w:val="24"/>
          <w:szCs w:val="24"/>
        </w:rPr>
        <w:t>entrepreneur</w:t>
      </w:r>
      <w:r w:rsidRPr="1598FE6D" w:rsidR="7D2E052A">
        <w:rPr>
          <w:rFonts w:ascii="Times New Roman" w:hAnsi="Times New Roman" w:eastAsia="Times New Roman" w:cs="Times New Roman"/>
          <w:sz w:val="24"/>
          <w:szCs w:val="24"/>
        </w:rPr>
        <w:t>,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 presentin</w:t>
      </w:r>
      <w:r w:rsidRPr="1598FE6D" w:rsidR="0B213AFE">
        <w:rPr>
          <w:rFonts w:ascii="Times New Roman" w:hAnsi="Times New Roman" w:eastAsia="Times New Roman" w:cs="Times New Roman"/>
          <w:sz w:val="24"/>
          <w:szCs w:val="24"/>
        </w:rPr>
        <w:t>g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54F282E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>Diavita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7A614856">
        <w:rPr>
          <w:rFonts w:ascii="Times New Roman" w:hAnsi="Times New Roman" w:eastAsia="Times New Roman" w:cs="Times New Roman"/>
          <w:sz w:val="24"/>
          <w:szCs w:val="24"/>
        </w:rPr>
        <w:t>bakery</w:t>
      </w:r>
      <w:r w:rsidRPr="1598FE6D" w:rsidR="0AF1E887">
        <w:rPr>
          <w:rFonts w:ascii="Times New Roman" w:hAnsi="Times New Roman" w:eastAsia="Times New Roman" w:cs="Times New Roman"/>
          <w:sz w:val="24"/>
          <w:szCs w:val="24"/>
        </w:rPr>
        <w:t xml:space="preserve">” </w:t>
      </w:r>
      <w:r w:rsidRPr="1598FE6D" w:rsidR="10349E3D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r w:rsidRPr="1598FE6D" w:rsidR="30568EE7">
        <w:rPr>
          <w:rFonts w:ascii="Times New Roman" w:hAnsi="Times New Roman" w:eastAsia="Times New Roman" w:cs="Times New Roman"/>
          <w:sz w:val="24"/>
          <w:szCs w:val="24"/>
        </w:rPr>
        <w:t>a unique</w:t>
      </w:r>
      <w:r w:rsidRPr="1598FE6D" w:rsidR="3FF3B1F9">
        <w:rPr>
          <w:rFonts w:ascii="Times New Roman" w:hAnsi="Times New Roman" w:eastAsia="Times New Roman" w:cs="Times New Roman"/>
          <w:sz w:val="24"/>
          <w:szCs w:val="24"/>
        </w:rPr>
        <w:t xml:space="preserve"> and innovative concept</w:t>
      </w:r>
      <w:r w:rsidRPr="1598FE6D" w:rsidR="5A8B529F">
        <w:rPr>
          <w:rFonts w:ascii="Times New Roman" w:hAnsi="Times New Roman" w:eastAsia="Times New Roman" w:cs="Times New Roman"/>
          <w:sz w:val="24"/>
          <w:szCs w:val="24"/>
        </w:rPr>
        <w:t xml:space="preserve"> that aims to cater to the needs of individuals with diabetes and </w:t>
      </w:r>
      <w:r w:rsidRPr="1598FE6D" w:rsidR="0BB0461A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598FE6D" w:rsidR="5A8B529F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1598FE6D" w:rsidR="1271F6F5">
        <w:rPr>
          <w:rFonts w:ascii="Times New Roman" w:hAnsi="Times New Roman" w:eastAsia="Times New Roman" w:cs="Times New Roman"/>
          <w:sz w:val="24"/>
          <w:szCs w:val="24"/>
        </w:rPr>
        <w:t>other people</w:t>
      </w:r>
      <w:r w:rsidRPr="1598FE6D" w:rsidR="14A83F5A">
        <w:rPr>
          <w:rFonts w:ascii="Times New Roman" w:hAnsi="Times New Roman" w:eastAsia="Times New Roman" w:cs="Times New Roman"/>
          <w:sz w:val="24"/>
          <w:szCs w:val="24"/>
        </w:rPr>
        <w:t xml:space="preserve"> who do not like to eat </w:t>
      </w:r>
      <w:r w:rsidRPr="1598FE6D" w:rsidR="2647E6C0">
        <w:rPr>
          <w:rFonts w:ascii="Times New Roman" w:hAnsi="Times New Roman" w:eastAsia="Times New Roman" w:cs="Times New Roman"/>
          <w:sz w:val="24"/>
          <w:szCs w:val="24"/>
        </w:rPr>
        <w:t>sugar.</w:t>
      </w:r>
      <w:r w:rsidRPr="1598FE6D" w:rsidR="5FD3AC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5FD3AC90">
        <w:rPr>
          <w:rFonts w:ascii="Times New Roman" w:hAnsi="Times New Roman" w:eastAsia="Times New Roman" w:cs="Times New Roman"/>
          <w:sz w:val="24"/>
          <w:szCs w:val="24"/>
        </w:rPr>
        <w:t xml:space="preserve">This bakery is </w:t>
      </w:r>
      <w:r w:rsidRPr="1598FE6D" w:rsidR="64135362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1598FE6D" w:rsidR="5FD3AC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6D61A0DC">
        <w:rPr>
          <w:rFonts w:ascii="Times New Roman" w:hAnsi="Times New Roman" w:eastAsia="Times New Roman" w:cs="Times New Roman"/>
          <w:sz w:val="24"/>
          <w:szCs w:val="24"/>
        </w:rPr>
        <w:t>diabetic</w:t>
      </w:r>
      <w:r w:rsidRPr="1598FE6D" w:rsidR="5FD3AC90">
        <w:rPr>
          <w:rFonts w:ascii="Times New Roman" w:hAnsi="Times New Roman" w:eastAsia="Times New Roman" w:cs="Times New Roman"/>
          <w:sz w:val="24"/>
          <w:szCs w:val="24"/>
        </w:rPr>
        <w:t xml:space="preserve"> people because in the market sugar free chocolates, bars are </w:t>
      </w:r>
      <w:r w:rsidRPr="1598FE6D" w:rsidR="17D3BF36">
        <w:rPr>
          <w:rFonts w:ascii="Times New Roman" w:hAnsi="Times New Roman" w:eastAsia="Times New Roman" w:cs="Times New Roman"/>
          <w:sz w:val="24"/>
          <w:szCs w:val="24"/>
        </w:rPr>
        <w:t>extremely expensive</w:t>
      </w:r>
      <w:r w:rsidRPr="1598FE6D" w:rsidR="79E6DC56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98FE6D" w:rsidR="5FD3AC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28589FEF">
        <w:rPr>
          <w:rFonts w:ascii="Times New Roman" w:hAnsi="Times New Roman" w:eastAsia="Times New Roman" w:cs="Times New Roman"/>
          <w:sz w:val="24"/>
          <w:szCs w:val="24"/>
        </w:rPr>
        <w:t>S</w:t>
      </w:r>
      <w:r w:rsidRPr="1598FE6D" w:rsidR="5FD3AC90">
        <w:rPr>
          <w:rFonts w:ascii="Times New Roman" w:hAnsi="Times New Roman" w:eastAsia="Times New Roman" w:cs="Times New Roman"/>
          <w:sz w:val="24"/>
          <w:szCs w:val="24"/>
        </w:rPr>
        <w:t>om</w:t>
      </w:r>
      <w:r w:rsidRPr="1598FE6D" w:rsidR="28589FEF">
        <w:rPr>
          <w:rFonts w:ascii="Times New Roman" w:hAnsi="Times New Roman" w:eastAsia="Times New Roman" w:cs="Times New Roman"/>
          <w:sz w:val="24"/>
          <w:szCs w:val="24"/>
        </w:rPr>
        <w:t xml:space="preserve">e people </w:t>
      </w:r>
      <w:r w:rsidRPr="1598FE6D" w:rsidR="23C551CB">
        <w:rPr>
          <w:rFonts w:ascii="Times New Roman" w:hAnsi="Times New Roman" w:eastAsia="Times New Roman" w:cs="Times New Roman"/>
          <w:sz w:val="24"/>
          <w:szCs w:val="24"/>
        </w:rPr>
        <w:t>cannot</w:t>
      </w:r>
      <w:r w:rsidRPr="1598FE6D" w:rsidR="28589FEF">
        <w:rPr>
          <w:rFonts w:ascii="Times New Roman" w:hAnsi="Times New Roman" w:eastAsia="Times New Roman" w:cs="Times New Roman"/>
          <w:sz w:val="24"/>
          <w:szCs w:val="24"/>
        </w:rPr>
        <w:t xml:space="preserve"> afford it</w:t>
      </w:r>
      <w:r w:rsidRPr="1598FE6D" w:rsidR="28589FEF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98FE6D" w:rsidR="2647E6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5CFD17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5CFD1767">
        <w:rPr>
          <w:rFonts w:ascii="Times New Roman" w:hAnsi="Times New Roman" w:eastAsia="Times New Roman" w:cs="Times New Roman"/>
          <w:sz w:val="24"/>
          <w:szCs w:val="24"/>
        </w:rPr>
        <w:t>The unique selling proposition of these products are</w:t>
      </w:r>
      <w:r w:rsidRPr="1598FE6D" w:rsidR="24F9C4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26959483">
        <w:rPr>
          <w:rFonts w:ascii="Times New Roman" w:hAnsi="Times New Roman" w:eastAsia="Times New Roman" w:cs="Times New Roman"/>
          <w:sz w:val="24"/>
          <w:szCs w:val="24"/>
        </w:rPr>
        <w:t>commitment to using low sugar and high-</w:t>
      </w:r>
      <w:r w:rsidRPr="1598FE6D" w:rsidR="6FF1BDE0">
        <w:rPr>
          <w:rFonts w:ascii="Times New Roman" w:hAnsi="Times New Roman" w:eastAsia="Times New Roman" w:cs="Times New Roman"/>
          <w:sz w:val="24"/>
          <w:szCs w:val="24"/>
        </w:rPr>
        <w:t>fibre ingredients</w:t>
      </w:r>
      <w:r w:rsidRPr="1598FE6D" w:rsidR="26959483">
        <w:rPr>
          <w:rFonts w:ascii="Times New Roman" w:hAnsi="Times New Roman" w:eastAsia="Times New Roman" w:cs="Times New Roman"/>
          <w:sz w:val="24"/>
          <w:szCs w:val="24"/>
        </w:rPr>
        <w:t xml:space="preserve"> ensures</w:t>
      </w:r>
      <w:r w:rsidRPr="1598FE6D" w:rsidR="42C9058A">
        <w:rPr>
          <w:rFonts w:ascii="Times New Roman" w:hAnsi="Times New Roman" w:eastAsia="Times New Roman" w:cs="Times New Roman"/>
          <w:sz w:val="24"/>
          <w:szCs w:val="24"/>
        </w:rPr>
        <w:t xml:space="preserve"> that their </w:t>
      </w:r>
      <w:r w:rsidRPr="1598FE6D" w:rsidR="42C9058A">
        <w:rPr>
          <w:rFonts w:ascii="Times New Roman" w:hAnsi="Times New Roman" w:eastAsia="Times New Roman" w:cs="Times New Roman"/>
          <w:sz w:val="24"/>
          <w:szCs w:val="24"/>
        </w:rPr>
        <w:t>trea</w:t>
      </w:r>
      <w:r w:rsidRPr="1598FE6D" w:rsidR="42C9058A">
        <w:rPr>
          <w:rFonts w:ascii="Times New Roman" w:hAnsi="Times New Roman" w:eastAsia="Times New Roman" w:cs="Times New Roman"/>
          <w:sz w:val="24"/>
          <w:szCs w:val="24"/>
        </w:rPr>
        <w:t>ts</w:t>
      </w:r>
      <w:r w:rsidRPr="1598FE6D" w:rsidR="42C9058A">
        <w:rPr>
          <w:rFonts w:ascii="Times New Roman" w:hAnsi="Times New Roman" w:eastAsia="Times New Roman" w:cs="Times New Roman"/>
          <w:sz w:val="24"/>
          <w:szCs w:val="24"/>
        </w:rPr>
        <w:t xml:space="preserve"> are not only tasty but suitable for</w:t>
      </w:r>
      <w:r w:rsidRPr="1598FE6D" w:rsidR="77B133AA">
        <w:rPr>
          <w:rFonts w:ascii="Times New Roman" w:hAnsi="Times New Roman" w:eastAsia="Times New Roman" w:cs="Times New Roman"/>
          <w:sz w:val="24"/>
          <w:szCs w:val="24"/>
        </w:rPr>
        <w:t xml:space="preserve"> diabetes.</w:t>
      </w:r>
      <w:r w:rsidRPr="1598FE6D" w:rsidR="57D08831">
        <w:rPr>
          <w:rFonts w:ascii="Times New Roman" w:hAnsi="Times New Roman" w:eastAsia="Times New Roman" w:cs="Times New Roman"/>
          <w:sz w:val="24"/>
          <w:szCs w:val="24"/>
        </w:rPr>
        <w:t xml:space="preserve"> This </w:t>
      </w:r>
      <w:r w:rsidRPr="1598FE6D" w:rsidR="43A03B89">
        <w:rPr>
          <w:rFonts w:ascii="Times New Roman" w:hAnsi="Times New Roman" w:eastAsia="Times New Roman" w:cs="Times New Roman"/>
          <w:sz w:val="24"/>
          <w:szCs w:val="24"/>
        </w:rPr>
        <w:t>attention to</w:t>
      </w:r>
      <w:r w:rsidRPr="1598FE6D" w:rsidR="57D088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C3E1A6D">
        <w:rPr>
          <w:rFonts w:ascii="Times New Roman" w:hAnsi="Times New Roman" w:eastAsia="Times New Roman" w:cs="Times New Roman"/>
          <w:sz w:val="24"/>
          <w:szCs w:val="24"/>
        </w:rPr>
        <w:t xml:space="preserve">detail </w:t>
      </w:r>
      <w:r w:rsidRPr="1598FE6D" w:rsidR="551F29A0">
        <w:rPr>
          <w:rFonts w:ascii="Times New Roman" w:hAnsi="Times New Roman" w:eastAsia="Times New Roman" w:cs="Times New Roman"/>
          <w:sz w:val="24"/>
          <w:szCs w:val="24"/>
        </w:rPr>
        <w:t>demonstrates</w:t>
      </w:r>
      <w:r w:rsidRPr="1598FE6D" w:rsidR="57D08831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1598FE6D" w:rsidR="6BE65204">
        <w:rPr>
          <w:rFonts w:ascii="Times New Roman" w:hAnsi="Times New Roman" w:eastAsia="Times New Roman" w:cs="Times New Roman"/>
          <w:sz w:val="24"/>
          <w:szCs w:val="24"/>
        </w:rPr>
        <w:t>bakeries to</w:t>
      </w:r>
      <w:r w:rsidRPr="1598FE6D" w:rsidR="385D88E2">
        <w:rPr>
          <w:rFonts w:ascii="Times New Roman" w:hAnsi="Times New Roman" w:eastAsia="Times New Roman" w:cs="Times New Roman"/>
          <w:sz w:val="24"/>
          <w:szCs w:val="24"/>
        </w:rPr>
        <w:t xml:space="preserve"> suit </w:t>
      </w:r>
      <w:r w:rsidRPr="1598FE6D" w:rsidR="2389D085">
        <w:rPr>
          <w:rFonts w:ascii="Times New Roman" w:hAnsi="Times New Roman" w:eastAsia="Times New Roman" w:cs="Times New Roman"/>
          <w:sz w:val="24"/>
          <w:szCs w:val="24"/>
        </w:rPr>
        <w:t>different</w:t>
      </w:r>
      <w:r w:rsidRPr="1598FE6D" w:rsidR="385D88E2">
        <w:rPr>
          <w:rFonts w:ascii="Times New Roman" w:hAnsi="Times New Roman" w:eastAsia="Times New Roman" w:cs="Times New Roman"/>
          <w:sz w:val="24"/>
          <w:szCs w:val="24"/>
        </w:rPr>
        <w:t xml:space="preserve"> taste </w:t>
      </w:r>
      <w:r w:rsidRPr="1598FE6D" w:rsidR="0FBE33B8">
        <w:rPr>
          <w:rFonts w:ascii="Times New Roman" w:hAnsi="Times New Roman" w:eastAsia="Times New Roman" w:cs="Times New Roman"/>
          <w:sz w:val="24"/>
          <w:szCs w:val="24"/>
        </w:rPr>
        <w:t>preferences</w:t>
      </w:r>
      <w:r w:rsidRPr="1598FE6D" w:rsidR="00C953E4">
        <w:rPr>
          <w:rFonts w:ascii="Times New Roman" w:hAnsi="Times New Roman" w:eastAsia="Times New Roman" w:cs="Times New Roman"/>
          <w:sz w:val="24"/>
          <w:szCs w:val="24"/>
        </w:rPr>
        <w:t>. The ba</w:t>
      </w:r>
      <w:r w:rsidRPr="1598FE6D" w:rsidR="305276FD">
        <w:rPr>
          <w:rFonts w:ascii="Times New Roman" w:hAnsi="Times New Roman" w:eastAsia="Times New Roman" w:cs="Times New Roman"/>
          <w:sz w:val="24"/>
          <w:szCs w:val="24"/>
        </w:rPr>
        <w:t>kery’s bakers and chefs work tirelessly to</w:t>
      </w:r>
      <w:r w:rsidRPr="1598FE6D" w:rsidR="338A17BF">
        <w:rPr>
          <w:rFonts w:ascii="Times New Roman" w:hAnsi="Times New Roman" w:eastAsia="Times New Roman" w:cs="Times New Roman"/>
          <w:sz w:val="24"/>
          <w:szCs w:val="24"/>
        </w:rPr>
        <w:t xml:space="preserve"> create recipes that are not only satisfying but also meet the </w:t>
      </w:r>
      <w:r w:rsidRPr="1598FE6D" w:rsidR="047C693B">
        <w:rPr>
          <w:rFonts w:ascii="Times New Roman" w:hAnsi="Times New Roman" w:eastAsia="Times New Roman" w:cs="Times New Roman"/>
          <w:sz w:val="24"/>
          <w:szCs w:val="24"/>
        </w:rPr>
        <w:t>dietary</w:t>
      </w:r>
      <w:r w:rsidRPr="1598FE6D" w:rsidR="338A17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2F290E99">
        <w:rPr>
          <w:rFonts w:ascii="Times New Roman" w:hAnsi="Times New Roman" w:eastAsia="Times New Roman" w:cs="Times New Roman"/>
          <w:sz w:val="24"/>
          <w:szCs w:val="24"/>
        </w:rPr>
        <w:t>requirements.</w:t>
      </w:r>
      <w:r w:rsidRPr="1598FE6D" w:rsidR="67E6ABF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67E6ABFB">
        <w:rPr>
          <w:rFonts w:ascii="Times New Roman" w:hAnsi="Times New Roman" w:eastAsia="Times New Roman" w:cs="Times New Roman"/>
          <w:sz w:val="24"/>
          <w:szCs w:val="24"/>
        </w:rPr>
        <w:t xml:space="preserve">Moreover, the bakery’s commitment to quality extends beyond the </w:t>
      </w:r>
      <w:r w:rsidRPr="1598FE6D" w:rsidR="7CD5DD51">
        <w:rPr>
          <w:rFonts w:ascii="Times New Roman" w:hAnsi="Times New Roman" w:eastAsia="Times New Roman" w:cs="Times New Roman"/>
          <w:sz w:val="24"/>
          <w:szCs w:val="24"/>
        </w:rPr>
        <w:t>ingredients</w:t>
      </w:r>
      <w:r w:rsidRPr="1598FE6D" w:rsidR="67E6ABF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598FE6D" w:rsidR="67E6ABFB">
        <w:rPr>
          <w:rFonts w:ascii="Times New Roman" w:hAnsi="Times New Roman" w:eastAsia="Times New Roman" w:cs="Times New Roman"/>
          <w:sz w:val="24"/>
          <w:szCs w:val="24"/>
        </w:rPr>
        <w:t>Diavita</w:t>
      </w:r>
      <w:r w:rsidRPr="1598FE6D" w:rsidR="67E6ABFB">
        <w:rPr>
          <w:rFonts w:ascii="Times New Roman" w:hAnsi="Times New Roman" w:eastAsia="Times New Roman" w:cs="Times New Roman"/>
          <w:sz w:val="24"/>
          <w:szCs w:val="24"/>
        </w:rPr>
        <w:t xml:space="preserve"> ensures t</w:t>
      </w:r>
      <w:r w:rsidRPr="1598FE6D" w:rsidR="69827C5C">
        <w:rPr>
          <w:rFonts w:ascii="Times New Roman" w:hAnsi="Times New Roman" w:eastAsia="Times New Roman" w:cs="Times New Roman"/>
          <w:sz w:val="24"/>
          <w:szCs w:val="24"/>
        </w:rPr>
        <w:t>hat their products are prepared in a hygienic environment, following strict food safety standards</w:t>
      </w:r>
      <w:r w:rsidRPr="1598FE6D" w:rsidR="6E55ED7F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4CFC6D7" w:rsidP="1598FE6D" w:rsidRDefault="14CFC6D7" w14:paraId="3A20528C" w14:textId="2C92F0D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E9E89CC" w:rsidR="14CFC6D7">
        <w:rPr>
          <w:rFonts w:ascii="Times New Roman" w:hAnsi="Times New Roman" w:eastAsia="Times New Roman" w:cs="Times New Roman"/>
          <w:sz w:val="24"/>
          <w:szCs w:val="24"/>
        </w:rPr>
        <w:t>M</w:t>
      </w:r>
      <w:r w:rsidRPr="2E9E89CC" w:rsidR="14CFC6D7">
        <w:rPr>
          <w:rFonts w:ascii="Times New Roman" w:hAnsi="Times New Roman" w:eastAsia="Times New Roman" w:cs="Times New Roman"/>
          <w:sz w:val="24"/>
          <w:szCs w:val="24"/>
        </w:rPr>
        <w:t>otivational fa</w:t>
      </w:r>
      <w:r w:rsidRPr="2E9E89CC" w:rsidR="14CFC6D7">
        <w:rPr>
          <w:rFonts w:ascii="Times New Roman" w:hAnsi="Times New Roman" w:eastAsia="Times New Roman" w:cs="Times New Roman"/>
          <w:sz w:val="24"/>
          <w:szCs w:val="24"/>
        </w:rPr>
        <w:t xml:space="preserve">ctors that </w:t>
      </w:r>
      <w:r w:rsidRPr="2E9E89CC" w:rsidR="5374AC08">
        <w:rPr>
          <w:rFonts w:ascii="Times New Roman" w:hAnsi="Times New Roman" w:eastAsia="Times New Roman" w:cs="Times New Roman"/>
          <w:sz w:val="24"/>
          <w:szCs w:val="24"/>
        </w:rPr>
        <w:t>lead</w:t>
      </w:r>
      <w:r w:rsidRPr="2E9E89CC" w:rsidR="14CFC6D7">
        <w:rPr>
          <w:rFonts w:ascii="Times New Roman" w:hAnsi="Times New Roman" w:eastAsia="Times New Roman" w:cs="Times New Roman"/>
          <w:sz w:val="24"/>
          <w:szCs w:val="24"/>
        </w:rPr>
        <w:t xml:space="preserve"> me to choose diabetic products</w:t>
      </w:r>
      <w:r w:rsidRPr="2E9E89CC" w:rsidR="4C511C94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2E9E89CC" w:rsidR="3E603992">
        <w:rPr>
          <w:rFonts w:ascii="Times New Roman" w:hAnsi="Times New Roman" w:eastAsia="Times New Roman" w:cs="Times New Roman"/>
          <w:sz w:val="24"/>
          <w:szCs w:val="24"/>
        </w:rPr>
        <w:t>that</w:t>
      </w:r>
      <w:r w:rsidRPr="2E9E89CC" w:rsidR="4C511C94">
        <w:rPr>
          <w:rFonts w:ascii="Times New Roman" w:hAnsi="Times New Roman" w:eastAsia="Times New Roman" w:cs="Times New Roman"/>
          <w:sz w:val="24"/>
          <w:szCs w:val="24"/>
        </w:rPr>
        <w:t xml:space="preserve"> the opportunity </w:t>
      </w:r>
      <w:r w:rsidRPr="2E9E89CC" w:rsidR="1219913A">
        <w:rPr>
          <w:rFonts w:ascii="Times New Roman" w:hAnsi="Times New Roman" w:eastAsia="Times New Roman" w:cs="Times New Roman"/>
          <w:sz w:val="24"/>
          <w:szCs w:val="24"/>
        </w:rPr>
        <w:t>to make a positive impact on people’s lives.</w:t>
      </w:r>
      <w:r w:rsidRPr="2E9E89CC" w:rsidR="7DB4FE78">
        <w:rPr>
          <w:rFonts w:ascii="Times New Roman" w:hAnsi="Times New Roman" w:eastAsia="Times New Roman" w:cs="Times New Roman"/>
          <w:sz w:val="24"/>
          <w:szCs w:val="24"/>
        </w:rPr>
        <w:t xml:space="preserve"> By offering high quality products, that can help people with diabete</w:t>
      </w:r>
      <w:r w:rsidRPr="2E9E89CC" w:rsidR="491D682B">
        <w:rPr>
          <w:rFonts w:ascii="Times New Roman" w:hAnsi="Times New Roman" w:eastAsia="Times New Roman" w:cs="Times New Roman"/>
          <w:sz w:val="24"/>
          <w:szCs w:val="24"/>
        </w:rPr>
        <w:t>s</w:t>
      </w:r>
      <w:r w:rsidRPr="2E9E89CC" w:rsidR="7CB3CA92">
        <w:rPr>
          <w:rFonts w:ascii="Times New Roman" w:hAnsi="Times New Roman" w:eastAsia="Times New Roman" w:cs="Times New Roman"/>
          <w:sz w:val="24"/>
          <w:szCs w:val="24"/>
        </w:rPr>
        <w:t xml:space="preserve"> and improve their overall health. This sense of purpose and the ability to contribute </w:t>
      </w:r>
      <w:r w:rsidRPr="2E9E89CC" w:rsidR="6EB5CE35">
        <w:rPr>
          <w:rFonts w:ascii="Times New Roman" w:hAnsi="Times New Roman" w:eastAsia="Times New Roman" w:cs="Times New Roman"/>
          <w:sz w:val="24"/>
          <w:szCs w:val="24"/>
        </w:rPr>
        <w:t xml:space="preserve">to the </w:t>
      </w:r>
      <w:r w:rsidRPr="2E9E89CC" w:rsidR="0974DA7C">
        <w:rPr>
          <w:rFonts w:ascii="Times New Roman" w:hAnsi="Times New Roman" w:eastAsia="Times New Roman" w:cs="Times New Roman"/>
          <w:sz w:val="24"/>
          <w:szCs w:val="24"/>
        </w:rPr>
        <w:t>well-being</w:t>
      </w:r>
      <w:r w:rsidRPr="2E9E89CC" w:rsidR="6EB5CE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0528EA3B">
        <w:rPr>
          <w:rFonts w:ascii="Times New Roman" w:hAnsi="Times New Roman" w:eastAsia="Times New Roman" w:cs="Times New Roman"/>
          <w:sz w:val="24"/>
          <w:szCs w:val="24"/>
        </w:rPr>
        <w:t>of others</w:t>
      </w:r>
      <w:r w:rsidRPr="2E9E89CC" w:rsidR="6EB5CE35">
        <w:rPr>
          <w:rFonts w:ascii="Times New Roman" w:hAnsi="Times New Roman" w:eastAsia="Times New Roman" w:cs="Times New Roman"/>
          <w:sz w:val="24"/>
          <w:szCs w:val="24"/>
        </w:rPr>
        <w:t xml:space="preserve"> can rewarding and motivating for both the business </w:t>
      </w:r>
      <w:r w:rsidRPr="2E9E89CC" w:rsidR="40FC023E">
        <w:rPr>
          <w:rFonts w:ascii="Times New Roman" w:hAnsi="Times New Roman" w:eastAsia="Times New Roman" w:cs="Times New Roman"/>
          <w:sz w:val="24"/>
          <w:szCs w:val="24"/>
        </w:rPr>
        <w:t>and to</w:t>
      </w:r>
      <w:r w:rsidRPr="2E9E89CC" w:rsidR="6EB5CE35">
        <w:rPr>
          <w:rFonts w:ascii="Times New Roman" w:hAnsi="Times New Roman" w:eastAsia="Times New Roman" w:cs="Times New Roman"/>
          <w:sz w:val="24"/>
          <w:szCs w:val="24"/>
        </w:rPr>
        <w:t xml:space="preserve"> the people.</w:t>
      </w:r>
      <w:r w:rsidRPr="2E9E89CC" w:rsidR="295C2037">
        <w:rPr>
          <w:rFonts w:ascii="Times New Roman" w:hAnsi="Times New Roman" w:eastAsia="Times New Roman" w:cs="Times New Roman"/>
          <w:sz w:val="24"/>
          <w:szCs w:val="24"/>
        </w:rPr>
        <w:t xml:space="preserve"> (Barringer, etal.,2019)</w:t>
      </w:r>
      <w:r w:rsidRPr="2E9E89CC" w:rsidR="6EB5CE35">
        <w:rPr>
          <w:rFonts w:ascii="Times New Roman" w:hAnsi="Times New Roman" w:eastAsia="Times New Roman" w:cs="Times New Roman"/>
          <w:sz w:val="24"/>
          <w:szCs w:val="24"/>
        </w:rPr>
        <w:t xml:space="preserve"> Moreover, as</w:t>
      </w:r>
      <w:r w:rsidRPr="2E9E89CC" w:rsidR="26F41D03">
        <w:rPr>
          <w:rFonts w:ascii="Times New Roman" w:hAnsi="Times New Roman" w:eastAsia="Times New Roman" w:cs="Times New Roman"/>
          <w:sz w:val="24"/>
          <w:szCs w:val="24"/>
        </w:rPr>
        <w:t xml:space="preserve"> people are more health </w:t>
      </w:r>
      <w:r w:rsidRPr="2E9E89CC" w:rsidR="49F984F9">
        <w:rPr>
          <w:rFonts w:ascii="Times New Roman" w:hAnsi="Times New Roman" w:eastAsia="Times New Roman" w:cs="Times New Roman"/>
          <w:sz w:val="24"/>
          <w:szCs w:val="24"/>
        </w:rPr>
        <w:t>conscious</w:t>
      </w:r>
      <w:r w:rsidRPr="2E9E89CC" w:rsidR="26F41D03">
        <w:rPr>
          <w:rFonts w:ascii="Times New Roman" w:hAnsi="Times New Roman" w:eastAsia="Times New Roman" w:cs="Times New Roman"/>
          <w:sz w:val="24"/>
          <w:szCs w:val="24"/>
        </w:rPr>
        <w:t xml:space="preserve"> and around </w:t>
      </w:r>
      <w:r w:rsidRPr="2E9E89CC" w:rsidR="5C246BF6">
        <w:rPr>
          <w:rFonts w:ascii="Times New Roman" w:hAnsi="Times New Roman" w:eastAsia="Times New Roman" w:cs="Times New Roman"/>
          <w:sz w:val="24"/>
          <w:szCs w:val="24"/>
        </w:rPr>
        <w:t>56</w:t>
      </w:r>
      <w:r w:rsidRPr="2E9E89CC" w:rsidR="26F41D03">
        <w:rPr>
          <w:rFonts w:ascii="Times New Roman" w:hAnsi="Times New Roman" w:eastAsia="Times New Roman" w:cs="Times New Roman"/>
          <w:sz w:val="24"/>
          <w:szCs w:val="24"/>
        </w:rPr>
        <w:t>% people suffering with diabetes</w:t>
      </w:r>
      <w:r w:rsidRPr="2E9E89CC" w:rsidR="38A27A27">
        <w:rPr>
          <w:rFonts w:ascii="Times New Roman" w:hAnsi="Times New Roman" w:eastAsia="Times New Roman" w:cs="Times New Roman"/>
          <w:sz w:val="24"/>
          <w:szCs w:val="24"/>
        </w:rPr>
        <w:t xml:space="preserve">, that motivates me to open this </w:t>
      </w:r>
      <w:r w:rsidRPr="2E9E89CC" w:rsidR="6A18B9D9">
        <w:rPr>
          <w:rFonts w:ascii="Times New Roman" w:hAnsi="Times New Roman" w:eastAsia="Times New Roman" w:cs="Times New Roman"/>
          <w:sz w:val="24"/>
          <w:szCs w:val="24"/>
        </w:rPr>
        <w:t>business.</w:t>
      </w:r>
      <w:r w:rsidRPr="2E9E89CC" w:rsidR="38A27A27">
        <w:rPr>
          <w:rFonts w:ascii="Times New Roman" w:hAnsi="Times New Roman" w:eastAsia="Times New Roman" w:cs="Times New Roman"/>
          <w:sz w:val="24"/>
          <w:szCs w:val="24"/>
        </w:rPr>
        <w:t xml:space="preserve"> The demand is growing continuously as more people are diagno</w:t>
      </w:r>
      <w:r w:rsidRPr="2E9E89CC" w:rsidR="039059FF">
        <w:rPr>
          <w:rFonts w:ascii="Times New Roman" w:hAnsi="Times New Roman" w:eastAsia="Times New Roman" w:cs="Times New Roman"/>
          <w:sz w:val="24"/>
          <w:szCs w:val="24"/>
        </w:rPr>
        <w:t xml:space="preserve">sed with diabetes and they want to adopt healthy </w:t>
      </w:r>
      <w:r w:rsidRPr="2E9E89CC" w:rsidR="54C03F81">
        <w:rPr>
          <w:rFonts w:ascii="Times New Roman" w:hAnsi="Times New Roman" w:eastAsia="Times New Roman" w:cs="Times New Roman"/>
          <w:sz w:val="24"/>
          <w:szCs w:val="24"/>
        </w:rPr>
        <w:t>lifestyle</w:t>
      </w:r>
      <w:r w:rsidRPr="2E9E89CC" w:rsidR="039059FF">
        <w:rPr>
          <w:rFonts w:ascii="Times New Roman" w:hAnsi="Times New Roman" w:eastAsia="Times New Roman" w:cs="Times New Roman"/>
          <w:sz w:val="24"/>
          <w:szCs w:val="24"/>
        </w:rPr>
        <w:t>.</w:t>
      </w:r>
      <w:r w:rsidRPr="2E9E89CC" w:rsidR="694962FB">
        <w:rPr>
          <w:rFonts w:ascii="Times New Roman" w:hAnsi="Times New Roman" w:eastAsia="Times New Roman" w:cs="Times New Roman"/>
          <w:sz w:val="24"/>
          <w:szCs w:val="24"/>
        </w:rPr>
        <w:t xml:space="preserve"> Thi</w:t>
      </w:r>
      <w:r w:rsidRPr="2E9E89CC" w:rsidR="44E83D5E">
        <w:rPr>
          <w:rFonts w:ascii="Times New Roman" w:hAnsi="Times New Roman" w:eastAsia="Times New Roman" w:cs="Times New Roman"/>
          <w:sz w:val="24"/>
          <w:szCs w:val="24"/>
        </w:rPr>
        <w:t>s</w:t>
      </w:r>
      <w:r w:rsidRPr="2E9E89CC" w:rsidR="694962FB">
        <w:rPr>
          <w:rFonts w:ascii="Times New Roman" w:hAnsi="Times New Roman" w:eastAsia="Times New Roman" w:cs="Times New Roman"/>
          <w:sz w:val="24"/>
          <w:szCs w:val="24"/>
        </w:rPr>
        <w:t xml:space="preserve"> presents a significant business opportunity for </w:t>
      </w:r>
      <w:r w:rsidRPr="2E9E89CC" w:rsidR="1DB2AC2B">
        <w:rPr>
          <w:rFonts w:ascii="Times New Roman" w:hAnsi="Times New Roman" w:eastAsia="Times New Roman" w:cs="Times New Roman"/>
          <w:sz w:val="24"/>
          <w:szCs w:val="24"/>
        </w:rPr>
        <w:t>entrepreneurs</w:t>
      </w:r>
      <w:r w:rsidRPr="2E9E89CC" w:rsidR="694962FB">
        <w:rPr>
          <w:rFonts w:ascii="Times New Roman" w:hAnsi="Times New Roman" w:eastAsia="Times New Roman" w:cs="Times New Roman"/>
          <w:sz w:val="24"/>
          <w:szCs w:val="24"/>
        </w:rPr>
        <w:t xml:space="preserve"> looking to tap into a niche market with high demand. </w:t>
      </w:r>
      <w:r w:rsidRPr="2E9E89CC" w:rsidR="2187B1C9">
        <w:rPr>
          <w:rFonts w:ascii="Times New Roman" w:hAnsi="Times New Roman" w:eastAsia="Times New Roman" w:cs="Times New Roman"/>
          <w:sz w:val="24"/>
          <w:szCs w:val="24"/>
        </w:rPr>
        <w:t xml:space="preserve">Additionally, the second thing that motivates me to choose </w:t>
      </w:r>
      <w:r w:rsidRPr="2E9E89CC" w:rsidR="41072B03">
        <w:rPr>
          <w:rFonts w:ascii="Times New Roman" w:hAnsi="Times New Roman" w:eastAsia="Times New Roman" w:cs="Times New Roman"/>
          <w:sz w:val="24"/>
          <w:szCs w:val="24"/>
        </w:rPr>
        <w:t>these products</w:t>
      </w:r>
      <w:r w:rsidRPr="2E9E89CC" w:rsidR="2187B1C9">
        <w:rPr>
          <w:rFonts w:ascii="Times New Roman" w:hAnsi="Times New Roman" w:eastAsia="Times New Roman" w:cs="Times New Roman"/>
          <w:sz w:val="24"/>
          <w:szCs w:val="24"/>
        </w:rPr>
        <w:t xml:space="preserve"> is that the satisfaction of seeing customers </w:t>
      </w:r>
      <w:r w:rsidRPr="2E9E89CC" w:rsidR="66932D5E">
        <w:rPr>
          <w:rFonts w:ascii="Times New Roman" w:hAnsi="Times New Roman" w:eastAsia="Times New Roman" w:cs="Times New Roman"/>
          <w:sz w:val="24"/>
          <w:szCs w:val="24"/>
        </w:rPr>
        <w:t>from</w:t>
      </w:r>
      <w:r w:rsidRPr="2E9E89CC" w:rsidR="2187B1C9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2E9E89CC" w:rsidR="3C07CEF3">
        <w:rPr>
          <w:rFonts w:ascii="Times New Roman" w:hAnsi="Times New Roman" w:eastAsia="Times New Roman" w:cs="Times New Roman"/>
          <w:sz w:val="24"/>
          <w:szCs w:val="24"/>
        </w:rPr>
        <w:t>n</w:t>
      </w:r>
      <w:r w:rsidRPr="2E9E89CC" w:rsidR="2187B1C9">
        <w:rPr>
          <w:rFonts w:ascii="Times New Roman" w:hAnsi="Times New Roman" w:eastAsia="Times New Roman" w:cs="Times New Roman"/>
          <w:sz w:val="24"/>
          <w:szCs w:val="24"/>
        </w:rPr>
        <w:t>d appre</w:t>
      </w:r>
      <w:r w:rsidRPr="2E9E89CC" w:rsidR="602C96FA">
        <w:rPr>
          <w:rFonts w:ascii="Times New Roman" w:hAnsi="Times New Roman" w:eastAsia="Times New Roman" w:cs="Times New Roman"/>
          <w:sz w:val="24"/>
          <w:szCs w:val="24"/>
        </w:rPr>
        <w:t xml:space="preserve">ciate </w:t>
      </w:r>
      <w:r w:rsidRPr="2E9E89CC" w:rsidR="3E80D0A0">
        <w:rPr>
          <w:rFonts w:ascii="Times New Roman" w:hAnsi="Times New Roman" w:eastAsia="Times New Roman" w:cs="Times New Roman"/>
          <w:sz w:val="24"/>
          <w:szCs w:val="24"/>
        </w:rPr>
        <w:t>the products</w:t>
      </w:r>
      <w:r w:rsidRPr="2E9E89CC" w:rsidR="19D22B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25381290">
        <w:rPr>
          <w:rFonts w:ascii="Times New Roman" w:hAnsi="Times New Roman" w:eastAsia="Times New Roman" w:cs="Times New Roman"/>
          <w:sz w:val="24"/>
          <w:szCs w:val="24"/>
        </w:rPr>
        <w:t xml:space="preserve">can be a big motivator. Knowing that the business is making a difference in the lives of </w:t>
      </w:r>
      <w:r w:rsidRPr="2E9E89CC" w:rsidR="048A8529">
        <w:rPr>
          <w:rFonts w:ascii="Times New Roman" w:hAnsi="Times New Roman" w:eastAsia="Times New Roman" w:cs="Times New Roman"/>
          <w:sz w:val="24"/>
          <w:szCs w:val="24"/>
        </w:rPr>
        <w:t xml:space="preserve">individuals can inspire continues innovation and dedication to providing a </w:t>
      </w:r>
      <w:r w:rsidRPr="2E9E89CC" w:rsidR="4BF7BB73">
        <w:rPr>
          <w:rFonts w:ascii="Times New Roman" w:hAnsi="Times New Roman" w:eastAsia="Times New Roman" w:cs="Times New Roman"/>
          <w:sz w:val="24"/>
          <w:szCs w:val="24"/>
        </w:rPr>
        <w:t>top-notch diabetic product</w:t>
      </w:r>
      <w:r w:rsidRPr="2E9E89CC" w:rsidR="048A8529">
        <w:rPr>
          <w:rFonts w:ascii="Times New Roman" w:hAnsi="Times New Roman" w:eastAsia="Times New Roman" w:cs="Times New Roman"/>
          <w:sz w:val="24"/>
          <w:szCs w:val="24"/>
        </w:rPr>
        <w:t>.</w:t>
      </w:r>
      <w:r w:rsidRPr="2E9E89CC" w:rsidR="432F6A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7A23C36C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2E9E89CC" w:rsidR="432F6A5A">
        <w:rPr>
          <w:rFonts w:ascii="Times New Roman" w:hAnsi="Times New Roman" w:eastAsia="Times New Roman" w:cs="Times New Roman"/>
          <w:sz w:val="24"/>
          <w:szCs w:val="24"/>
        </w:rPr>
        <w:t xml:space="preserve"> combination of social impact, business opportunity, and customer satisfaction serve as strong motivational fact</w:t>
      </w:r>
      <w:r w:rsidRPr="2E9E89CC" w:rsidR="01D44F8C">
        <w:rPr>
          <w:rFonts w:ascii="Times New Roman" w:hAnsi="Times New Roman" w:eastAsia="Times New Roman" w:cs="Times New Roman"/>
          <w:sz w:val="24"/>
          <w:szCs w:val="24"/>
        </w:rPr>
        <w:t xml:space="preserve">ors for choosing to focus on diabetic products for a business </w:t>
      </w:r>
      <w:r w:rsidRPr="2E9E89CC" w:rsidR="46F740E0">
        <w:rPr>
          <w:rFonts w:ascii="Times New Roman" w:hAnsi="Times New Roman" w:eastAsia="Times New Roman" w:cs="Times New Roman"/>
          <w:sz w:val="24"/>
          <w:szCs w:val="24"/>
        </w:rPr>
        <w:t>venture</w:t>
      </w:r>
      <w:r w:rsidRPr="2E9E89CC" w:rsidR="46F740E0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2E9E89CC" w:rsidR="46F740E0">
        <w:rPr>
          <w:rFonts w:ascii="Times New Roman" w:hAnsi="Times New Roman" w:eastAsia="Times New Roman" w:cs="Times New Roman"/>
          <w:sz w:val="24"/>
          <w:szCs w:val="24"/>
        </w:rPr>
        <w:t xml:space="preserve">          </w:t>
      </w:r>
      <w:r w:rsidRPr="2E9E89CC" w:rsidR="46F740E0">
        <w:rPr>
          <w:rFonts w:ascii="Times New Roman" w:hAnsi="Times New Roman" w:eastAsia="Times New Roman" w:cs="Times New Roman"/>
          <w:sz w:val="24"/>
          <w:szCs w:val="24"/>
        </w:rPr>
        <w:t>(Chikezie, F.(n.d.)</w:t>
      </w:r>
      <w:r w:rsidRPr="2E9E89CC" w:rsidR="4C3E7439">
        <w:rPr>
          <w:rFonts w:ascii="Times New Roman" w:hAnsi="Times New Roman" w:eastAsia="Times New Roman" w:cs="Times New Roman"/>
          <w:sz w:val="24"/>
          <w:szCs w:val="24"/>
        </w:rPr>
        <w:t>)</w:t>
      </w:r>
      <w:r w:rsidRPr="2E9E89CC" w:rsidR="46F740E0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0592C81" w:rsidP="1598FE6D" w:rsidRDefault="50592C81" w14:paraId="5EF6D75D" w14:textId="173394F5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1598FE6D" w:rsidR="50592C8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Entrepreneurship skills, traits, and behavio</w:t>
      </w:r>
      <w:r w:rsidRPr="1598FE6D" w:rsidR="2362A47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urs and its importance for businesses:</w:t>
      </w:r>
    </w:p>
    <w:p w:rsidR="051A358D" w:rsidP="1598FE6D" w:rsidRDefault="051A358D" w14:paraId="29F6681C" w14:textId="36F82891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051A358D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1. </w:t>
      </w:r>
      <w:r w:rsidRPr="1598FE6D" w:rsidR="6E50844B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Creativity:</w:t>
      </w:r>
      <w:r w:rsidRPr="1598FE6D" w:rsidR="16D687E4">
        <w:rPr>
          <w:rFonts w:ascii="Times New Roman" w:hAnsi="Times New Roman" w:eastAsia="Times New Roman" w:cs="Times New Roman"/>
          <w:sz w:val="24"/>
          <w:szCs w:val="24"/>
        </w:rPr>
        <w:t xml:space="preserve"> Being creative means thinking out of the box, </w:t>
      </w:r>
      <w:r w:rsidRPr="1598FE6D" w:rsidR="3E463834">
        <w:rPr>
          <w:rFonts w:ascii="Times New Roman" w:hAnsi="Times New Roman" w:eastAsia="Times New Roman" w:cs="Times New Roman"/>
          <w:sz w:val="24"/>
          <w:szCs w:val="24"/>
        </w:rPr>
        <w:t>producing</w:t>
      </w:r>
      <w:r w:rsidRPr="1598FE6D" w:rsidR="16D687E4">
        <w:rPr>
          <w:rFonts w:ascii="Times New Roman" w:hAnsi="Times New Roman" w:eastAsia="Times New Roman" w:cs="Times New Roman"/>
          <w:sz w:val="24"/>
          <w:szCs w:val="24"/>
        </w:rPr>
        <w:t xml:space="preserve"> innovative ideas, solving problems in unique ways. This skill </w:t>
      </w:r>
      <w:r w:rsidRPr="1598FE6D" w:rsidR="7628FA7C">
        <w:rPr>
          <w:rFonts w:ascii="Times New Roman" w:hAnsi="Times New Roman" w:eastAsia="Times New Roman" w:cs="Times New Roman"/>
          <w:sz w:val="24"/>
          <w:szCs w:val="24"/>
        </w:rPr>
        <w:t xml:space="preserve">is crucial for </w:t>
      </w:r>
      <w:r w:rsidRPr="1598FE6D" w:rsidR="2582C92A">
        <w:rPr>
          <w:rFonts w:ascii="Times New Roman" w:hAnsi="Times New Roman" w:eastAsia="Times New Roman" w:cs="Times New Roman"/>
          <w:sz w:val="24"/>
          <w:szCs w:val="24"/>
        </w:rPr>
        <w:t>entrepreneurs</w:t>
      </w:r>
      <w:r w:rsidRPr="1598FE6D" w:rsidR="7628FA7C">
        <w:rPr>
          <w:rFonts w:ascii="Times New Roman" w:hAnsi="Times New Roman" w:eastAsia="Times New Roman" w:cs="Times New Roman"/>
          <w:sz w:val="24"/>
          <w:szCs w:val="24"/>
        </w:rPr>
        <w:t xml:space="preserve"> because it helps them stand out in a competitive market, develop new products or services</w:t>
      </w:r>
      <w:r w:rsidRPr="1598FE6D" w:rsidR="34CDDFAE">
        <w:rPr>
          <w:rFonts w:ascii="Times New Roman" w:hAnsi="Times New Roman" w:eastAsia="Times New Roman" w:cs="Times New Roman"/>
          <w:sz w:val="24"/>
          <w:szCs w:val="24"/>
        </w:rPr>
        <w:t>, and adopt to changing trends.</w:t>
      </w:r>
      <w:r w:rsidRPr="1598FE6D" w:rsidR="41F9FF59">
        <w:rPr>
          <w:rFonts w:ascii="Times New Roman" w:hAnsi="Times New Roman" w:eastAsia="Times New Roman" w:cs="Times New Roman"/>
          <w:sz w:val="24"/>
          <w:szCs w:val="24"/>
        </w:rPr>
        <w:t xml:space="preserve"> (Levin,2017)</w:t>
      </w:r>
    </w:p>
    <w:p w:rsidR="34CDDFAE" w:rsidP="1598FE6D" w:rsidRDefault="34CDDFAE" w14:paraId="7EFAD13D" w14:textId="1811A566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E9E89CC" w:rsidR="34CDDFAE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2. Resilience:</w:t>
      </w:r>
      <w:r w:rsidRPr="2E9E89CC" w:rsidR="34CDDF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3875EB5A">
        <w:rPr>
          <w:rFonts w:ascii="Times New Roman" w:hAnsi="Times New Roman" w:eastAsia="Times New Roman" w:cs="Times New Roman"/>
          <w:sz w:val="24"/>
          <w:szCs w:val="24"/>
        </w:rPr>
        <w:t>Entrepreneurs</w:t>
      </w:r>
      <w:r w:rsidRPr="2E9E89CC" w:rsidR="34CDDF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6729CA39">
        <w:rPr>
          <w:rFonts w:ascii="Times New Roman" w:hAnsi="Times New Roman" w:eastAsia="Times New Roman" w:cs="Times New Roman"/>
          <w:sz w:val="24"/>
          <w:szCs w:val="24"/>
        </w:rPr>
        <w:t>face</w:t>
      </w:r>
      <w:r w:rsidRPr="2E9E89CC" w:rsidR="752FB50F">
        <w:rPr>
          <w:rFonts w:ascii="Times New Roman" w:hAnsi="Times New Roman" w:eastAsia="Times New Roman" w:cs="Times New Roman"/>
          <w:sz w:val="24"/>
          <w:szCs w:val="24"/>
        </w:rPr>
        <w:t xml:space="preserve"> a lot of </w:t>
      </w:r>
      <w:r w:rsidRPr="2E9E89CC" w:rsidR="6729CA39">
        <w:rPr>
          <w:rFonts w:ascii="Times New Roman" w:hAnsi="Times New Roman" w:eastAsia="Times New Roman" w:cs="Times New Roman"/>
          <w:sz w:val="24"/>
          <w:szCs w:val="24"/>
        </w:rPr>
        <w:t>challenges and setbacks along the way. Resilience is the ability to bounce back from failures, learn from m</w:t>
      </w:r>
      <w:r w:rsidRPr="2E9E89CC" w:rsidR="467C3CD2">
        <w:rPr>
          <w:rFonts w:ascii="Times New Roman" w:hAnsi="Times New Roman" w:eastAsia="Times New Roman" w:cs="Times New Roman"/>
          <w:sz w:val="24"/>
          <w:szCs w:val="24"/>
        </w:rPr>
        <w:t xml:space="preserve">istakes, and keep moving forward. It is essential for staying motivated, </w:t>
      </w:r>
      <w:r w:rsidRPr="2E9E89CC" w:rsidR="009874CD">
        <w:rPr>
          <w:rFonts w:ascii="Times New Roman" w:hAnsi="Times New Roman" w:eastAsia="Times New Roman" w:cs="Times New Roman"/>
          <w:sz w:val="24"/>
          <w:szCs w:val="24"/>
        </w:rPr>
        <w:t>to defeat</w:t>
      </w:r>
      <w:r w:rsidRPr="2E9E89CC" w:rsidR="467C3C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6FC135A6">
        <w:rPr>
          <w:rFonts w:ascii="Times New Roman" w:hAnsi="Times New Roman" w:eastAsia="Times New Roman" w:cs="Times New Roman"/>
          <w:sz w:val="24"/>
          <w:szCs w:val="24"/>
        </w:rPr>
        <w:t>obstacles,</w:t>
      </w:r>
      <w:r w:rsidRPr="2E9E89CC" w:rsidR="467C3CD2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E9E89CC" w:rsidR="6BDE6B0E">
        <w:rPr>
          <w:rFonts w:ascii="Times New Roman" w:hAnsi="Times New Roman" w:eastAsia="Times New Roman" w:cs="Times New Roman"/>
          <w:sz w:val="24"/>
          <w:szCs w:val="24"/>
        </w:rPr>
        <w:t>achieving</w:t>
      </w:r>
      <w:r w:rsidRPr="2E9E89CC" w:rsidR="2C3545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E9E89CC" w:rsidR="7A932004">
        <w:rPr>
          <w:rFonts w:ascii="Times New Roman" w:hAnsi="Times New Roman" w:eastAsia="Times New Roman" w:cs="Times New Roman"/>
          <w:sz w:val="24"/>
          <w:szCs w:val="24"/>
        </w:rPr>
        <w:t>success. (</w:t>
      </w:r>
      <w:r w:rsidRPr="2E9E89CC" w:rsidR="4D1865D5">
        <w:rPr>
          <w:rFonts w:ascii="Times New Roman" w:hAnsi="Times New Roman" w:eastAsia="Times New Roman" w:cs="Times New Roman"/>
          <w:sz w:val="24"/>
          <w:szCs w:val="24"/>
        </w:rPr>
        <w:t>Levin,2017)</w:t>
      </w:r>
    </w:p>
    <w:p w:rsidR="2C3545CF" w:rsidP="1598FE6D" w:rsidRDefault="2C3545CF" w14:paraId="6970C9F0" w14:textId="5A244E4A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2C3545CF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3.</w:t>
      </w:r>
      <w:r w:rsidRPr="1598FE6D" w:rsidR="34CDDFAE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  <w:r w:rsidRPr="1598FE6D" w:rsidR="1C8FB89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Risk-taking:</w:t>
      </w:r>
      <w:r w:rsidRPr="1598FE6D" w:rsidR="1C8FB8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25913E3">
        <w:rPr>
          <w:rFonts w:ascii="Times New Roman" w:hAnsi="Times New Roman" w:eastAsia="Times New Roman" w:cs="Times New Roman"/>
          <w:sz w:val="24"/>
          <w:szCs w:val="24"/>
        </w:rPr>
        <w:t>T</w:t>
      </w:r>
      <w:r w:rsidRPr="1598FE6D" w:rsidR="1C8FB891">
        <w:rPr>
          <w:rFonts w:ascii="Times New Roman" w:hAnsi="Times New Roman" w:eastAsia="Times New Roman" w:cs="Times New Roman"/>
          <w:sz w:val="24"/>
          <w:szCs w:val="24"/>
        </w:rPr>
        <w:t xml:space="preserve">aking calculated risks is a key trait of successful entrepreneurs. It </w:t>
      </w:r>
      <w:r w:rsidRPr="1598FE6D" w:rsidR="43C60735">
        <w:rPr>
          <w:rFonts w:ascii="Times New Roman" w:hAnsi="Times New Roman" w:eastAsia="Times New Roman" w:cs="Times New Roman"/>
          <w:sz w:val="24"/>
          <w:szCs w:val="24"/>
        </w:rPr>
        <w:t xml:space="preserve">involves stepping out of the comfort </w:t>
      </w:r>
      <w:r w:rsidRPr="1598FE6D" w:rsidR="69B7E57C">
        <w:rPr>
          <w:rFonts w:ascii="Times New Roman" w:hAnsi="Times New Roman" w:eastAsia="Times New Roman" w:cs="Times New Roman"/>
          <w:sz w:val="24"/>
          <w:szCs w:val="24"/>
        </w:rPr>
        <w:t>zone, making</w:t>
      </w:r>
      <w:r w:rsidRPr="1598FE6D" w:rsidR="43C60735">
        <w:rPr>
          <w:rFonts w:ascii="Times New Roman" w:hAnsi="Times New Roman" w:eastAsia="Times New Roman" w:cs="Times New Roman"/>
          <w:sz w:val="24"/>
          <w:szCs w:val="24"/>
        </w:rPr>
        <w:t xml:space="preserve"> bad decisions, and seizing </w:t>
      </w:r>
      <w:r w:rsidRPr="1598FE6D" w:rsidR="788C411C">
        <w:rPr>
          <w:rFonts w:ascii="Times New Roman" w:hAnsi="Times New Roman" w:eastAsia="Times New Roman" w:cs="Times New Roman"/>
          <w:sz w:val="24"/>
          <w:szCs w:val="24"/>
        </w:rPr>
        <w:t>opportunities that</w:t>
      </w:r>
      <w:r w:rsidRPr="1598FE6D" w:rsidR="35C80AD8">
        <w:rPr>
          <w:rFonts w:ascii="Times New Roman" w:hAnsi="Times New Roman" w:eastAsia="Times New Roman" w:cs="Times New Roman"/>
          <w:sz w:val="24"/>
          <w:szCs w:val="24"/>
        </w:rPr>
        <w:t xml:space="preserve"> others might avoid. Risk-taking is vital for growth, expansion, and staying ahead of the compet</w:t>
      </w:r>
      <w:r w:rsidRPr="1598FE6D" w:rsidR="08D182CB">
        <w:rPr>
          <w:rFonts w:ascii="Times New Roman" w:hAnsi="Times New Roman" w:eastAsia="Times New Roman" w:cs="Times New Roman"/>
          <w:sz w:val="24"/>
          <w:szCs w:val="24"/>
        </w:rPr>
        <w:t>ition.</w:t>
      </w:r>
      <w:r w:rsidRPr="1598FE6D" w:rsidR="499BB5CF">
        <w:rPr>
          <w:rFonts w:ascii="Times New Roman" w:hAnsi="Times New Roman" w:eastAsia="Times New Roman" w:cs="Times New Roman"/>
          <w:sz w:val="24"/>
          <w:szCs w:val="24"/>
        </w:rPr>
        <w:t xml:space="preserve"> (Tarver,2022)</w:t>
      </w:r>
    </w:p>
    <w:p w:rsidR="08D182CB" w:rsidP="1598FE6D" w:rsidRDefault="08D182CB" w14:paraId="07A66464" w14:textId="7160190D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08D182CB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4. Adaptability</w:t>
      </w:r>
      <w:r w:rsidRPr="1598FE6D" w:rsidR="5508A4ED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: </w:t>
      </w:r>
      <w:r w:rsidRPr="1598FE6D" w:rsidR="08D182CB">
        <w:rPr>
          <w:rFonts w:ascii="Times New Roman" w:hAnsi="Times New Roman" w:eastAsia="Times New Roman" w:cs="Times New Roman"/>
          <w:sz w:val="24"/>
          <w:szCs w:val="24"/>
        </w:rPr>
        <w:t xml:space="preserve">In today’s fast-paced business environment, being </w:t>
      </w:r>
      <w:r w:rsidRPr="1598FE6D" w:rsidR="6D7E9739">
        <w:rPr>
          <w:rFonts w:ascii="Times New Roman" w:hAnsi="Times New Roman" w:eastAsia="Times New Roman" w:cs="Times New Roman"/>
          <w:sz w:val="24"/>
          <w:szCs w:val="24"/>
        </w:rPr>
        <w:t>adaptable</w:t>
      </w:r>
      <w:r w:rsidRPr="1598FE6D" w:rsidR="08D182CB">
        <w:rPr>
          <w:rFonts w:ascii="Times New Roman" w:hAnsi="Times New Roman" w:eastAsia="Times New Roman" w:cs="Times New Roman"/>
          <w:sz w:val="24"/>
          <w:szCs w:val="24"/>
        </w:rPr>
        <w:t xml:space="preserve"> is crucial. </w:t>
      </w:r>
      <w:r w:rsidRPr="1598FE6D" w:rsidR="6CCDF760">
        <w:rPr>
          <w:rFonts w:ascii="Times New Roman" w:hAnsi="Times New Roman" w:eastAsia="Times New Roman" w:cs="Times New Roman"/>
          <w:sz w:val="24"/>
          <w:szCs w:val="24"/>
        </w:rPr>
        <w:t>Entrepreneurs</w:t>
      </w:r>
      <w:r w:rsidRPr="1598FE6D" w:rsidR="43B977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61D26160">
        <w:rPr>
          <w:rFonts w:ascii="Times New Roman" w:hAnsi="Times New Roman" w:eastAsia="Times New Roman" w:cs="Times New Roman"/>
          <w:sz w:val="24"/>
          <w:szCs w:val="24"/>
        </w:rPr>
        <w:t xml:space="preserve">need to be flexible, open to </w:t>
      </w:r>
      <w:r w:rsidRPr="1598FE6D" w:rsidR="507BFACE">
        <w:rPr>
          <w:rFonts w:ascii="Times New Roman" w:hAnsi="Times New Roman" w:eastAsia="Times New Roman" w:cs="Times New Roman"/>
          <w:sz w:val="24"/>
          <w:szCs w:val="24"/>
        </w:rPr>
        <w:t>change</w:t>
      </w:r>
      <w:r w:rsidRPr="1598FE6D" w:rsidR="61D26160">
        <w:rPr>
          <w:rFonts w:ascii="Times New Roman" w:hAnsi="Times New Roman" w:eastAsia="Times New Roman" w:cs="Times New Roman"/>
          <w:sz w:val="24"/>
          <w:szCs w:val="24"/>
        </w:rPr>
        <w:t xml:space="preserve">, and quick to adjust their strategies based on market </w:t>
      </w:r>
      <w:r w:rsidRPr="1598FE6D" w:rsidR="5F072962">
        <w:rPr>
          <w:rFonts w:ascii="Times New Roman" w:hAnsi="Times New Roman" w:eastAsia="Times New Roman" w:cs="Times New Roman"/>
          <w:sz w:val="24"/>
          <w:szCs w:val="24"/>
        </w:rPr>
        <w:t>conditions. This trait allows businesses to stay relevant, respond to customer</w:t>
      </w:r>
      <w:r w:rsidRPr="1598FE6D" w:rsidR="51092D05">
        <w:rPr>
          <w:rFonts w:ascii="Times New Roman" w:hAnsi="Times New Roman" w:eastAsia="Times New Roman" w:cs="Times New Roman"/>
          <w:sz w:val="24"/>
          <w:szCs w:val="24"/>
        </w:rPr>
        <w:t xml:space="preserve"> needs, and thrive in </w:t>
      </w:r>
      <w:r w:rsidRPr="1598FE6D" w:rsidR="5D5C30D5">
        <w:rPr>
          <w:rFonts w:ascii="Times New Roman" w:hAnsi="Times New Roman" w:eastAsia="Times New Roman" w:cs="Times New Roman"/>
          <w:sz w:val="24"/>
          <w:szCs w:val="24"/>
        </w:rPr>
        <w:t>dynamic</w:t>
      </w:r>
      <w:r w:rsidRPr="1598FE6D" w:rsidR="51092D05">
        <w:rPr>
          <w:rFonts w:ascii="Times New Roman" w:hAnsi="Times New Roman" w:eastAsia="Times New Roman" w:cs="Times New Roman"/>
          <w:sz w:val="24"/>
          <w:szCs w:val="24"/>
        </w:rPr>
        <w:t xml:space="preserve"> industries.</w:t>
      </w:r>
      <w:r w:rsidRPr="1598FE6D" w:rsidR="77798B5B">
        <w:rPr>
          <w:rFonts w:ascii="Times New Roman" w:hAnsi="Times New Roman" w:eastAsia="Times New Roman" w:cs="Times New Roman"/>
          <w:sz w:val="24"/>
          <w:szCs w:val="24"/>
        </w:rPr>
        <w:t xml:space="preserve"> Adaptability is not just a skill- it is a mindset that can propel t</w:t>
      </w:r>
      <w:r w:rsidRPr="1598FE6D" w:rsidR="7DE021BF">
        <w:rPr>
          <w:rFonts w:ascii="Times New Roman" w:hAnsi="Times New Roman" w:eastAsia="Times New Roman" w:cs="Times New Roman"/>
          <w:sz w:val="24"/>
          <w:szCs w:val="24"/>
        </w:rPr>
        <w:t>owards success.</w:t>
      </w:r>
      <w:r w:rsidRPr="1598FE6D" w:rsidR="7F5C03B4">
        <w:rPr>
          <w:rFonts w:ascii="Times New Roman" w:hAnsi="Times New Roman" w:eastAsia="Times New Roman" w:cs="Times New Roman"/>
          <w:sz w:val="24"/>
          <w:szCs w:val="24"/>
        </w:rPr>
        <w:t xml:space="preserve"> (Levin, 2017)</w:t>
      </w:r>
    </w:p>
    <w:p w:rsidR="51092D05" w:rsidP="1598FE6D" w:rsidRDefault="51092D05" w14:paraId="19CDC247" w14:textId="091146CC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51092D05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5.</w:t>
      </w:r>
      <w:r w:rsidRPr="1598FE6D" w:rsidR="1C8FB89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  <w:r w:rsidRPr="1598FE6D" w:rsidR="4DC4FAE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Leadership:</w:t>
      </w:r>
      <w:r w:rsidRPr="1598FE6D" w:rsidR="4DC4FAEA">
        <w:rPr>
          <w:rFonts w:ascii="Times New Roman" w:hAnsi="Times New Roman" w:eastAsia="Times New Roman" w:cs="Times New Roman"/>
          <w:sz w:val="24"/>
          <w:szCs w:val="24"/>
        </w:rPr>
        <w:t xml:space="preserve"> Strong leadership skills are </w:t>
      </w:r>
      <w:r w:rsidRPr="1598FE6D" w:rsidR="46305691">
        <w:rPr>
          <w:rFonts w:ascii="Times New Roman" w:hAnsi="Times New Roman" w:eastAsia="Times New Roman" w:cs="Times New Roman"/>
          <w:sz w:val="24"/>
          <w:szCs w:val="24"/>
        </w:rPr>
        <w:t>essential</w:t>
      </w:r>
      <w:r w:rsidRPr="1598FE6D" w:rsidR="4DC4FAEA">
        <w:rPr>
          <w:rFonts w:ascii="Times New Roman" w:hAnsi="Times New Roman" w:eastAsia="Times New Roman" w:cs="Times New Roman"/>
          <w:sz w:val="24"/>
          <w:szCs w:val="24"/>
        </w:rPr>
        <w:t xml:space="preserve"> for </w:t>
      </w:r>
      <w:r w:rsidRPr="1598FE6D" w:rsidR="75F30A62">
        <w:rPr>
          <w:rFonts w:ascii="Times New Roman" w:hAnsi="Times New Roman" w:eastAsia="Times New Roman" w:cs="Times New Roman"/>
          <w:sz w:val="24"/>
          <w:szCs w:val="24"/>
        </w:rPr>
        <w:t>entrepreneurs</w:t>
      </w:r>
      <w:r w:rsidRPr="1598FE6D" w:rsidR="4DC4FAEA">
        <w:rPr>
          <w:rFonts w:ascii="Times New Roman" w:hAnsi="Times New Roman" w:eastAsia="Times New Roman" w:cs="Times New Roman"/>
          <w:sz w:val="24"/>
          <w:szCs w:val="24"/>
        </w:rPr>
        <w:t xml:space="preserve"> to inspire and motivate their team, m</w:t>
      </w:r>
      <w:r w:rsidRPr="1598FE6D" w:rsidR="5C50F3C5">
        <w:rPr>
          <w:rFonts w:ascii="Times New Roman" w:hAnsi="Times New Roman" w:eastAsia="Times New Roman" w:cs="Times New Roman"/>
          <w:sz w:val="24"/>
          <w:szCs w:val="24"/>
        </w:rPr>
        <w:t>ake tough decisions, an</w:t>
      </w:r>
      <w:r w:rsidRPr="1598FE6D" w:rsidR="0DE9EB63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1598FE6D" w:rsidR="5C50F3C5">
        <w:rPr>
          <w:rFonts w:ascii="Times New Roman" w:hAnsi="Times New Roman" w:eastAsia="Times New Roman" w:cs="Times New Roman"/>
          <w:sz w:val="24"/>
          <w:szCs w:val="24"/>
        </w:rPr>
        <w:t>steer the business towards its goals. Effective leadership fosters a positive wo</w:t>
      </w:r>
      <w:r w:rsidRPr="1598FE6D" w:rsidR="3BA3665E">
        <w:rPr>
          <w:rFonts w:ascii="Times New Roman" w:hAnsi="Times New Roman" w:eastAsia="Times New Roman" w:cs="Times New Roman"/>
          <w:sz w:val="24"/>
          <w:szCs w:val="24"/>
        </w:rPr>
        <w:t xml:space="preserve">rk culture, encourages </w:t>
      </w:r>
      <w:r w:rsidRPr="1598FE6D" w:rsidR="3681C3EE">
        <w:rPr>
          <w:rFonts w:ascii="Times New Roman" w:hAnsi="Times New Roman" w:eastAsia="Times New Roman" w:cs="Times New Roman"/>
          <w:sz w:val="24"/>
          <w:szCs w:val="24"/>
        </w:rPr>
        <w:t>collaboration</w:t>
      </w:r>
      <w:r w:rsidRPr="1598FE6D" w:rsidR="3BA3665E">
        <w:rPr>
          <w:rFonts w:ascii="Times New Roman" w:hAnsi="Times New Roman" w:eastAsia="Times New Roman" w:cs="Times New Roman"/>
          <w:sz w:val="24"/>
          <w:szCs w:val="24"/>
        </w:rPr>
        <w:t>, and drives innovation</w:t>
      </w:r>
      <w:r w:rsidRPr="1598FE6D" w:rsidR="215C6F5B">
        <w:rPr>
          <w:rFonts w:ascii="Times New Roman" w:hAnsi="Times New Roman" w:eastAsia="Times New Roman" w:cs="Times New Roman"/>
          <w:sz w:val="24"/>
          <w:szCs w:val="24"/>
        </w:rPr>
        <w:t xml:space="preserve"> within the </w:t>
      </w:r>
      <w:r w:rsidRPr="1598FE6D" w:rsidR="5D108ED0">
        <w:rPr>
          <w:rFonts w:ascii="Times New Roman" w:hAnsi="Times New Roman" w:eastAsia="Times New Roman" w:cs="Times New Roman"/>
          <w:sz w:val="24"/>
          <w:szCs w:val="24"/>
        </w:rPr>
        <w:t>organisation. (</w:t>
      </w:r>
      <w:r w:rsidRPr="1598FE6D" w:rsidR="5D108ED0">
        <w:rPr>
          <w:rFonts w:ascii="Times New Roman" w:hAnsi="Times New Roman" w:eastAsia="Times New Roman" w:cs="Times New Roman"/>
          <w:sz w:val="24"/>
          <w:szCs w:val="24"/>
        </w:rPr>
        <w:t>Tarver,2017)</w:t>
      </w:r>
    </w:p>
    <w:p w:rsidR="44BDC809" w:rsidP="1598FE6D" w:rsidRDefault="44BDC809" w14:paraId="738E59EE" w14:textId="350E89A9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4BDC809">
        <w:rPr>
          <w:rFonts w:ascii="Times New Roman" w:hAnsi="Times New Roman" w:eastAsia="Times New Roman" w:cs="Times New Roman"/>
          <w:sz w:val="24"/>
          <w:szCs w:val="24"/>
        </w:rPr>
        <w:t>T</w:t>
      </w:r>
      <w:r w:rsidRPr="1598FE6D" w:rsidR="215C6F5B">
        <w:rPr>
          <w:rFonts w:ascii="Times New Roman" w:hAnsi="Times New Roman" w:eastAsia="Times New Roman" w:cs="Times New Roman"/>
          <w:sz w:val="24"/>
          <w:szCs w:val="24"/>
        </w:rPr>
        <w:t>hese</w:t>
      </w:r>
      <w:r w:rsidRPr="1598FE6D" w:rsidR="4DC4FA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4BDC809">
        <w:rPr>
          <w:rFonts w:ascii="Times New Roman" w:hAnsi="Times New Roman" w:eastAsia="Times New Roman" w:cs="Times New Roman"/>
          <w:sz w:val="24"/>
          <w:szCs w:val="24"/>
        </w:rPr>
        <w:t xml:space="preserve">skills, traits and behaviours are vital for businesses because they contribute to overall </w:t>
      </w:r>
      <w:r w:rsidRPr="1598FE6D" w:rsidR="7808CA94">
        <w:rPr>
          <w:rFonts w:ascii="Times New Roman" w:hAnsi="Times New Roman" w:eastAsia="Times New Roman" w:cs="Times New Roman"/>
          <w:sz w:val="24"/>
          <w:szCs w:val="24"/>
        </w:rPr>
        <w:t xml:space="preserve">success and </w:t>
      </w:r>
      <w:r w:rsidRPr="1598FE6D" w:rsidR="44BDC809">
        <w:rPr>
          <w:rFonts w:ascii="Times New Roman" w:hAnsi="Times New Roman" w:eastAsia="Times New Roman" w:cs="Times New Roman"/>
          <w:sz w:val="24"/>
          <w:szCs w:val="24"/>
        </w:rPr>
        <w:t xml:space="preserve">sustainability. </w:t>
      </w:r>
      <w:r w:rsidRPr="1598FE6D" w:rsidR="38ED30C1">
        <w:rPr>
          <w:rFonts w:ascii="Times New Roman" w:hAnsi="Times New Roman" w:eastAsia="Times New Roman" w:cs="Times New Roman"/>
          <w:sz w:val="24"/>
          <w:szCs w:val="24"/>
        </w:rPr>
        <w:t>C</w:t>
      </w:r>
      <w:r w:rsidRPr="1598FE6D" w:rsidR="44BDC809">
        <w:rPr>
          <w:rFonts w:ascii="Times New Roman" w:hAnsi="Times New Roman" w:eastAsia="Times New Roman" w:cs="Times New Roman"/>
          <w:sz w:val="24"/>
          <w:szCs w:val="24"/>
        </w:rPr>
        <w:t>r</w:t>
      </w:r>
      <w:r w:rsidRPr="1598FE6D" w:rsidR="614A8DF3">
        <w:rPr>
          <w:rFonts w:ascii="Times New Roman" w:hAnsi="Times New Roman" w:eastAsia="Times New Roman" w:cs="Times New Roman"/>
          <w:sz w:val="24"/>
          <w:szCs w:val="24"/>
        </w:rPr>
        <w:t xml:space="preserve">eativity </w:t>
      </w:r>
      <w:r w:rsidRPr="1598FE6D" w:rsidR="38ED30C1">
        <w:rPr>
          <w:rFonts w:ascii="Times New Roman" w:hAnsi="Times New Roman" w:eastAsia="Times New Roman" w:cs="Times New Roman"/>
          <w:sz w:val="24"/>
          <w:szCs w:val="24"/>
        </w:rPr>
        <w:t>fuels innovation, resilience helps overcome challenges, risk taking leads to growth opportunities, adaptability</w:t>
      </w:r>
      <w:r w:rsidRPr="1598FE6D" w:rsidR="7558E219">
        <w:rPr>
          <w:rFonts w:ascii="Times New Roman" w:hAnsi="Times New Roman" w:eastAsia="Times New Roman" w:cs="Times New Roman"/>
          <w:sz w:val="24"/>
          <w:szCs w:val="24"/>
        </w:rPr>
        <w:t xml:space="preserve"> ensures survival in </w:t>
      </w:r>
      <w:r w:rsidRPr="1598FE6D" w:rsidR="3380C587">
        <w:rPr>
          <w:rFonts w:ascii="Times New Roman" w:hAnsi="Times New Roman" w:eastAsia="Times New Roman" w:cs="Times New Roman"/>
          <w:sz w:val="24"/>
          <w:szCs w:val="24"/>
        </w:rPr>
        <w:t>a competitive</w:t>
      </w:r>
      <w:r w:rsidRPr="1598FE6D" w:rsidR="7558E219">
        <w:rPr>
          <w:rFonts w:ascii="Times New Roman" w:hAnsi="Times New Roman" w:eastAsia="Times New Roman" w:cs="Times New Roman"/>
          <w:sz w:val="24"/>
          <w:szCs w:val="24"/>
        </w:rPr>
        <w:t xml:space="preserve"> landscape, and leadership drives team performance and business gro</w:t>
      </w:r>
      <w:r w:rsidRPr="1598FE6D" w:rsidR="56E4888B">
        <w:rPr>
          <w:rFonts w:ascii="Times New Roman" w:hAnsi="Times New Roman" w:eastAsia="Times New Roman" w:cs="Times New Roman"/>
          <w:sz w:val="24"/>
          <w:szCs w:val="24"/>
        </w:rPr>
        <w:t xml:space="preserve">wth. By refining these qualities, </w:t>
      </w:r>
      <w:r w:rsidRPr="1598FE6D" w:rsidR="756195AF">
        <w:rPr>
          <w:rFonts w:ascii="Times New Roman" w:hAnsi="Times New Roman" w:eastAsia="Times New Roman" w:cs="Times New Roman"/>
          <w:sz w:val="24"/>
          <w:szCs w:val="24"/>
        </w:rPr>
        <w:t>entrepreneurs</w:t>
      </w:r>
      <w:r w:rsidRPr="1598FE6D" w:rsidR="56E4888B">
        <w:rPr>
          <w:rFonts w:ascii="Times New Roman" w:hAnsi="Times New Roman" w:eastAsia="Times New Roman" w:cs="Times New Roman"/>
          <w:sz w:val="24"/>
          <w:szCs w:val="24"/>
        </w:rPr>
        <w:t xml:space="preserve"> can navigate</w:t>
      </w:r>
      <w:r w:rsidRPr="1598FE6D" w:rsidR="2E1B6309">
        <w:rPr>
          <w:rFonts w:ascii="Times New Roman" w:hAnsi="Times New Roman" w:eastAsia="Times New Roman" w:cs="Times New Roman"/>
          <w:sz w:val="24"/>
          <w:szCs w:val="24"/>
        </w:rPr>
        <w:t xml:space="preserve"> the complexities of the business world, build strong foundations for their ventures, and create lasting impact in their</w:t>
      </w:r>
      <w:r w:rsidRPr="1598FE6D" w:rsidR="74DBE055">
        <w:rPr>
          <w:rFonts w:ascii="Times New Roman" w:hAnsi="Times New Roman" w:eastAsia="Times New Roman" w:cs="Times New Roman"/>
          <w:sz w:val="24"/>
          <w:szCs w:val="24"/>
        </w:rPr>
        <w:t xml:space="preserve"> industries.</w:t>
      </w:r>
      <w:r w:rsidRPr="1598FE6D" w:rsidR="6149A5A0">
        <w:rPr>
          <w:rFonts w:ascii="Times New Roman" w:hAnsi="Times New Roman" w:eastAsia="Times New Roman" w:cs="Times New Roman"/>
          <w:sz w:val="24"/>
          <w:szCs w:val="24"/>
        </w:rPr>
        <w:t xml:space="preserve"> A successful </w:t>
      </w:r>
      <w:r w:rsidRPr="1598FE6D" w:rsidR="29814FDB">
        <w:rPr>
          <w:rFonts w:ascii="Times New Roman" w:hAnsi="Times New Roman" w:eastAsia="Times New Roman" w:cs="Times New Roman"/>
          <w:sz w:val="24"/>
          <w:szCs w:val="24"/>
        </w:rPr>
        <w:t>entrepreneur</w:t>
      </w:r>
      <w:r w:rsidRPr="1598FE6D" w:rsidR="6149A5A0">
        <w:rPr>
          <w:rFonts w:ascii="Times New Roman" w:hAnsi="Times New Roman" w:eastAsia="Times New Roman" w:cs="Times New Roman"/>
          <w:sz w:val="24"/>
          <w:szCs w:val="24"/>
        </w:rPr>
        <w:t xml:space="preserve"> needs to </w:t>
      </w:r>
      <w:r w:rsidRPr="1598FE6D" w:rsidR="3DE5E29C">
        <w:rPr>
          <w:rFonts w:ascii="Times New Roman" w:hAnsi="Times New Roman" w:eastAsia="Times New Roman" w:cs="Times New Roman"/>
          <w:sz w:val="24"/>
          <w:szCs w:val="24"/>
        </w:rPr>
        <w:t>be Concentrate</w:t>
      </w:r>
      <w:r w:rsidRPr="1598FE6D" w:rsidR="409C1839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598FE6D" w:rsidR="4B6382CF">
        <w:rPr>
          <w:rFonts w:ascii="Times New Roman" w:hAnsi="Times New Roman" w:eastAsia="Times New Roman" w:cs="Times New Roman"/>
          <w:sz w:val="24"/>
          <w:szCs w:val="24"/>
        </w:rPr>
        <w:t>plan</w:t>
      </w:r>
      <w:r w:rsidRPr="1598FE6D" w:rsidR="60A47780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98FE6D" w:rsidR="409C1839">
        <w:rPr>
          <w:rFonts w:ascii="Times New Roman" w:hAnsi="Times New Roman" w:eastAsia="Times New Roman" w:cs="Times New Roman"/>
          <w:sz w:val="24"/>
          <w:szCs w:val="24"/>
        </w:rPr>
        <w:t xml:space="preserve"> Not only is the </w:t>
      </w:r>
      <w:r w:rsidRPr="1598FE6D" w:rsidR="409C1839">
        <w:rPr>
          <w:rFonts w:ascii="Times New Roman" w:hAnsi="Times New Roman" w:eastAsia="Times New Roman" w:cs="Times New Roman"/>
          <w:sz w:val="24"/>
          <w:szCs w:val="24"/>
        </w:rPr>
        <w:t>capacity</w:t>
      </w:r>
      <w:r w:rsidRPr="1598FE6D" w:rsidR="409C1839">
        <w:rPr>
          <w:rFonts w:ascii="Times New Roman" w:hAnsi="Times New Roman" w:eastAsia="Times New Roman" w:cs="Times New Roman"/>
          <w:sz w:val="24"/>
          <w:szCs w:val="24"/>
        </w:rPr>
        <w:t xml:space="preserve"> for lifelong learning an essential en</w:t>
      </w:r>
      <w:r w:rsidRPr="1598FE6D" w:rsidR="329E1BDC">
        <w:rPr>
          <w:rFonts w:ascii="Times New Roman" w:hAnsi="Times New Roman" w:eastAsia="Times New Roman" w:cs="Times New Roman"/>
          <w:sz w:val="24"/>
          <w:szCs w:val="24"/>
        </w:rPr>
        <w:t>trepreneurial trait but it is also a highly valued life talent</w:t>
      </w:r>
      <w:r w:rsidRPr="1598FE6D" w:rsidR="56A5438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598FE6D" w:rsidR="74DBE055">
        <w:rPr>
          <w:rFonts w:ascii="Times New Roman" w:hAnsi="Times New Roman" w:eastAsia="Times New Roman" w:cs="Times New Roman"/>
          <w:sz w:val="24"/>
          <w:szCs w:val="24"/>
        </w:rPr>
        <w:t xml:space="preserve">So, embracing these </w:t>
      </w:r>
      <w:r w:rsidRPr="1598FE6D" w:rsidR="184C7929">
        <w:rPr>
          <w:rFonts w:ascii="Times New Roman" w:hAnsi="Times New Roman" w:eastAsia="Times New Roman" w:cs="Times New Roman"/>
          <w:sz w:val="24"/>
          <w:szCs w:val="24"/>
        </w:rPr>
        <w:t>entrepreneurship</w:t>
      </w:r>
      <w:r w:rsidRPr="1598FE6D" w:rsidR="74DBE055">
        <w:rPr>
          <w:rFonts w:ascii="Times New Roman" w:hAnsi="Times New Roman" w:eastAsia="Times New Roman" w:cs="Times New Roman"/>
          <w:sz w:val="24"/>
          <w:szCs w:val="24"/>
        </w:rPr>
        <w:t xml:space="preserve"> skills</w:t>
      </w:r>
      <w:r w:rsidRPr="1598FE6D" w:rsidR="131D92E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598FE6D" w:rsidR="0F557A62">
        <w:rPr>
          <w:rFonts w:ascii="Times New Roman" w:hAnsi="Times New Roman" w:eastAsia="Times New Roman" w:cs="Times New Roman"/>
          <w:sz w:val="24"/>
          <w:szCs w:val="24"/>
        </w:rPr>
        <w:t>behaviours and</w:t>
      </w:r>
      <w:r w:rsidRPr="1598FE6D" w:rsidR="74DBE055">
        <w:rPr>
          <w:rFonts w:ascii="Times New Roman" w:hAnsi="Times New Roman" w:eastAsia="Times New Roman" w:cs="Times New Roman"/>
          <w:sz w:val="24"/>
          <w:szCs w:val="24"/>
        </w:rPr>
        <w:t xml:space="preserve"> traits can truly set businesses up for long term </w:t>
      </w:r>
      <w:r w:rsidRPr="1598FE6D" w:rsidR="1CAAAB4F">
        <w:rPr>
          <w:rFonts w:ascii="Times New Roman" w:hAnsi="Times New Roman" w:eastAsia="Times New Roman" w:cs="Times New Roman"/>
          <w:sz w:val="24"/>
          <w:szCs w:val="24"/>
        </w:rPr>
        <w:t>success</w:t>
      </w:r>
      <w:r w:rsidRPr="1598FE6D" w:rsidR="75615DCC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98FE6D" w:rsidR="5DFA2EF4">
        <w:rPr>
          <w:rFonts w:ascii="Times New Roman" w:hAnsi="Times New Roman" w:eastAsia="Times New Roman" w:cs="Times New Roman"/>
          <w:sz w:val="24"/>
          <w:szCs w:val="24"/>
        </w:rPr>
        <w:t xml:space="preserve"> (Sharma,2023)</w:t>
      </w:r>
    </w:p>
    <w:p w:rsidR="58C0D201" w:rsidP="24A5E813" w:rsidRDefault="58C0D201" w14:paraId="428F7E0B" w14:textId="5AC86E7B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24A5E813" w:rsidR="58C0D201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72"/>
          <w:szCs w:val="72"/>
        </w:rPr>
        <w:t>Swot analysis</w:t>
      </w:r>
      <w:r w:rsidRPr="24A5E813" w:rsidR="2A6567C3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72"/>
          <w:szCs w:val="72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25"/>
        <w:gridCol w:w="4699"/>
      </w:tblGrid>
      <w:tr w:rsidR="051A358D" w:rsidTr="78C5EB1D" w14:paraId="5B619B30">
        <w:trPr>
          <w:trHeight w:val="300"/>
        </w:trPr>
        <w:tc>
          <w:tcPr>
            <w:tcW w:w="4425" w:type="dxa"/>
            <w:tcMar/>
          </w:tcPr>
          <w:p w:rsidR="7900CDCD" w:rsidP="24A5E813" w:rsidRDefault="7900CDCD" w14:paraId="6404793D" w14:textId="4281DD33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4A5E813" w:rsidR="07648F79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Strengths</w:t>
            </w:r>
          </w:p>
        </w:tc>
        <w:tc>
          <w:tcPr>
            <w:tcW w:w="4699" w:type="dxa"/>
            <w:tcMar/>
          </w:tcPr>
          <w:p w:rsidR="475D79A8" w:rsidP="24A5E813" w:rsidRDefault="475D79A8" w14:paraId="41936E81" w14:textId="7D21D729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</w:pPr>
            <w:r w:rsidRPr="24A5E813" w:rsidR="4C12657F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W</w:t>
            </w:r>
            <w:r w:rsidRPr="24A5E813" w:rsidR="27B27C14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eaknesses</w:t>
            </w:r>
          </w:p>
        </w:tc>
      </w:tr>
      <w:tr w:rsidR="051A358D" w:rsidTr="78C5EB1D" w14:paraId="362A1BC2">
        <w:trPr>
          <w:trHeight w:val="1845"/>
        </w:trPr>
        <w:tc>
          <w:tcPr>
            <w:tcW w:w="4425" w:type="dxa"/>
            <w:tcMar/>
          </w:tcPr>
          <w:p w:rsidR="5C48DF67" w:rsidP="051A358D" w:rsidRDefault="5C48DF67" w14:paraId="12607687" w14:textId="2009DDE1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5C48DF67">
              <w:rPr>
                <w:rFonts w:ascii="Times New Roman" w:hAnsi="Times New Roman" w:eastAsia="Times New Roman" w:cs="Times New Roman"/>
                <w:sz w:val="24"/>
                <w:szCs w:val="24"/>
              </w:rPr>
              <w:t>Effective communication</w:t>
            </w:r>
            <w:r w:rsidRPr="051A358D" w:rsidR="43AD18E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skills</w:t>
            </w:r>
            <w:r w:rsidRPr="051A358D" w:rsidR="4B186B97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43AD18E1" w:rsidP="051A358D" w:rsidRDefault="43AD18E1" w14:paraId="30DDA6ED" w14:textId="32B5B805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3AD18E1">
              <w:rPr>
                <w:rFonts w:ascii="Times New Roman" w:hAnsi="Times New Roman" w:eastAsia="Times New Roman" w:cs="Times New Roman"/>
                <w:sz w:val="24"/>
                <w:szCs w:val="24"/>
              </w:rPr>
              <w:t>Time management</w:t>
            </w:r>
            <w:r w:rsidRPr="051A358D" w:rsidR="3C824155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43AD18E1" w:rsidP="051A358D" w:rsidRDefault="43AD18E1" w14:paraId="4C9510F0" w14:textId="429335C8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3AD18E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Good customer service</w:t>
            </w:r>
            <w:r w:rsidRPr="051A358D" w:rsidR="5F0E0DA3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43AD18E1" w:rsidP="051A358D" w:rsidRDefault="43AD18E1" w14:paraId="35DFDE9A" w14:textId="5AD39FC2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3AD18E1">
              <w:rPr>
                <w:rFonts w:ascii="Times New Roman" w:hAnsi="Times New Roman" w:eastAsia="Times New Roman" w:cs="Times New Roman"/>
                <w:sz w:val="24"/>
                <w:szCs w:val="24"/>
              </w:rPr>
              <w:t>Positive attitude</w:t>
            </w:r>
            <w:r w:rsidRPr="051A358D" w:rsidR="680B070F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680B070F" w:rsidP="051A358D" w:rsidRDefault="680B070F" w14:paraId="71C2AD2D" w14:textId="42A1CC07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680B070F">
              <w:rPr>
                <w:rFonts w:ascii="Times New Roman" w:hAnsi="Times New Roman" w:eastAsia="Times New Roman" w:cs="Times New Roman"/>
                <w:sz w:val="24"/>
                <w:szCs w:val="24"/>
              </w:rPr>
              <w:t>Leadership quality.</w:t>
            </w:r>
          </w:p>
          <w:p w:rsidR="051A358D" w:rsidP="051A358D" w:rsidRDefault="051A358D" w14:paraId="3EC2FEB1" w14:textId="05BB56BB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4699" w:type="dxa"/>
            <w:tcMar/>
          </w:tcPr>
          <w:p w:rsidR="7F9BC875" w:rsidP="051A358D" w:rsidRDefault="7F9BC875" w14:paraId="3011EEBA" w14:textId="25C057E7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7F9BC875">
              <w:rPr>
                <w:rFonts w:ascii="Times New Roman" w:hAnsi="Times New Roman" w:eastAsia="Times New Roman" w:cs="Times New Roman"/>
                <w:sz w:val="24"/>
                <w:szCs w:val="24"/>
              </w:rPr>
              <w:t>Numerical skills.</w:t>
            </w:r>
          </w:p>
          <w:p w:rsidR="7F9BC875" w:rsidP="051A358D" w:rsidRDefault="7F9BC875" w14:paraId="70C9FF1C" w14:textId="1A2FE19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7F9BC875">
              <w:rPr>
                <w:rFonts w:ascii="Times New Roman" w:hAnsi="Times New Roman" w:eastAsia="Times New Roman" w:cs="Times New Roman"/>
                <w:sz w:val="24"/>
                <w:szCs w:val="24"/>
              </w:rPr>
              <w:t>Graphical communication</w:t>
            </w:r>
          </w:p>
          <w:p w:rsidR="4B1BD7EC" w:rsidP="051A358D" w:rsidRDefault="4B1BD7EC" w14:paraId="7B4D9B32" w14:textId="7ACB3D5C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B1BD7EC">
              <w:rPr>
                <w:rFonts w:ascii="Times New Roman" w:hAnsi="Times New Roman" w:eastAsia="Times New Roman" w:cs="Times New Roman"/>
                <w:sz w:val="24"/>
                <w:szCs w:val="24"/>
              </w:rPr>
              <w:t>Technological skills</w:t>
            </w:r>
          </w:p>
          <w:p w:rsidR="4B1BD7EC" w:rsidP="051A358D" w:rsidRDefault="4B1BD7EC" w14:paraId="0B1B5DA9" w14:textId="0A5F2211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B1BD7EC">
              <w:rPr>
                <w:rFonts w:ascii="Times New Roman" w:hAnsi="Times New Roman" w:eastAsia="Times New Roman" w:cs="Times New Roman"/>
                <w:sz w:val="24"/>
                <w:szCs w:val="24"/>
              </w:rPr>
              <w:t>Perfectionism</w:t>
            </w:r>
          </w:p>
          <w:p w:rsidR="4B1BD7EC" w:rsidP="051A358D" w:rsidRDefault="4B1BD7EC" w14:paraId="6A62F164" w14:textId="4A6BBD6A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B1BD7EC">
              <w:rPr>
                <w:rFonts w:ascii="Times New Roman" w:hAnsi="Times New Roman" w:eastAsia="Times New Roman" w:cs="Times New Roman"/>
                <w:sz w:val="24"/>
                <w:szCs w:val="24"/>
              </w:rPr>
              <w:t>Conflict resolution.</w:t>
            </w:r>
          </w:p>
        </w:tc>
      </w:tr>
      <w:tr w:rsidR="051A358D" w:rsidTr="78C5EB1D" w14:paraId="42C88517">
        <w:trPr>
          <w:trHeight w:val="2625"/>
        </w:trPr>
        <w:tc>
          <w:tcPr>
            <w:tcW w:w="4425" w:type="dxa"/>
            <w:tcMar/>
          </w:tcPr>
          <w:p w:rsidR="3B94FE51" w:rsidP="24A5E813" w:rsidRDefault="3B94FE51" w14:paraId="692AF622" w14:textId="11C6C7E0">
            <w:pPr>
              <w:pStyle w:val="ListParagraph"/>
              <w:numPr>
                <w:ilvl w:val="0"/>
                <w:numId w:val="14"/>
              </w:numPr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</w:pPr>
            <w:r w:rsidRPr="24A5E813" w:rsidR="72FFFCB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 xml:space="preserve"> </w:t>
            </w:r>
            <w:r w:rsidRPr="24A5E813" w:rsidR="642ADE2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 xml:space="preserve">Opportunities </w:t>
            </w:r>
          </w:p>
          <w:p w:rsidR="051A358D" w:rsidP="051A358D" w:rsidRDefault="051A358D" w14:paraId="36990E22" w14:textId="472A3FAA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49A91054" w:rsidP="051A358D" w:rsidRDefault="49A91054" w14:paraId="29EBA964" w14:textId="525D4C0E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9A91054">
              <w:rPr>
                <w:rFonts w:ascii="Times New Roman" w:hAnsi="Times New Roman" w:eastAsia="Times New Roman" w:cs="Times New Roman"/>
                <w:sz w:val="24"/>
                <w:szCs w:val="24"/>
              </w:rPr>
              <w:t>Get new experience.</w:t>
            </w:r>
          </w:p>
          <w:p w:rsidR="458EA250" w:rsidP="051A358D" w:rsidRDefault="458EA250" w14:paraId="1A5993E1" w14:textId="108B0505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58EA250">
              <w:rPr>
                <w:rFonts w:ascii="Times New Roman" w:hAnsi="Times New Roman" w:eastAsia="Times New Roman" w:cs="Times New Roman"/>
                <w:sz w:val="24"/>
                <w:szCs w:val="24"/>
              </w:rPr>
              <w:t>Try to satisfy the customer</w:t>
            </w:r>
            <w:r w:rsidRPr="051A358D" w:rsidR="583E335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051A358D" w:rsidR="583E335A">
              <w:rPr>
                <w:rFonts w:ascii="Times New Roman" w:hAnsi="Times New Roman" w:eastAsia="Times New Roman" w:cs="Times New Roman"/>
                <w:sz w:val="24"/>
                <w:szCs w:val="24"/>
              </w:rPr>
              <w:t>with</w:t>
            </w:r>
            <w:r w:rsidRPr="051A358D" w:rsidR="3EE4B6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high </w:t>
            </w:r>
            <w:r w:rsidRPr="051A358D" w:rsidR="3EE4B6EA">
              <w:rPr>
                <w:rFonts w:ascii="Times New Roman" w:hAnsi="Times New Roman" w:eastAsia="Times New Roman" w:cs="Times New Roman"/>
                <w:sz w:val="24"/>
                <w:szCs w:val="24"/>
              </w:rPr>
              <w:t>fibre, sugar free products</w:t>
            </w:r>
            <w:r w:rsidRPr="051A358D" w:rsidR="583E335A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20BDBAEC" w:rsidP="051A358D" w:rsidRDefault="20BDBAEC" w14:paraId="6F916942" w14:textId="35D411A5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20BDBAEC">
              <w:rPr>
                <w:rFonts w:ascii="Times New Roman" w:hAnsi="Times New Roman" w:eastAsia="Times New Roman" w:cs="Times New Roman"/>
                <w:sz w:val="24"/>
                <w:szCs w:val="24"/>
              </w:rPr>
              <w:t>Customized diabetic meal plans.</w:t>
            </w:r>
          </w:p>
          <w:p w:rsidR="486DB3A5" w:rsidP="051A358D" w:rsidRDefault="486DB3A5" w14:paraId="4904F8C8" w14:textId="20975F53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1598FE6D" w:rsidR="32D16ED2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The growing demand of </w:t>
            </w:r>
            <w:r w:rsidRPr="1598FE6D" w:rsidR="371A73C3">
              <w:rPr>
                <w:rFonts w:ascii="Times New Roman" w:hAnsi="Times New Roman" w:eastAsia="Times New Roman" w:cs="Times New Roman"/>
                <w:sz w:val="24"/>
                <w:szCs w:val="24"/>
              </w:rPr>
              <w:t>the products</w:t>
            </w:r>
            <w:r w:rsidRPr="1598FE6D" w:rsidR="32D16ED2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051A358D" w:rsidP="051A358D" w:rsidRDefault="051A358D" w14:paraId="270D6190" w14:textId="255AF6C3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4699" w:type="dxa"/>
            <w:tcMar/>
          </w:tcPr>
          <w:p w:rsidR="3AC7B0F6" w:rsidP="051A358D" w:rsidRDefault="3AC7B0F6" w14:paraId="01F447D9" w14:textId="6A688A50">
            <w:pPr>
              <w:pStyle w:val="ListParagraph"/>
              <w:numPr>
                <w:ilvl w:val="0"/>
                <w:numId w:val="15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52717F8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24A5E813" w:rsidR="03DBD55B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 xml:space="preserve">Threats </w:t>
            </w:r>
          </w:p>
          <w:p w:rsidR="051A358D" w:rsidP="051A358D" w:rsidRDefault="051A358D" w14:paraId="745AF313" w14:textId="01D7853B">
            <w:pPr>
              <w:pStyle w:val="Normal"/>
              <w:ind w:left="0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486DB3A5" w:rsidP="051A358D" w:rsidRDefault="486DB3A5" w14:paraId="44404A7B" w14:textId="48ED4341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86DB3A5">
              <w:rPr>
                <w:rFonts w:ascii="Times New Roman" w:hAnsi="Times New Roman" w:eastAsia="Times New Roman" w:cs="Times New Roman"/>
                <w:sz w:val="24"/>
                <w:szCs w:val="24"/>
              </w:rPr>
              <w:t>Competition in the market.</w:t>
            </w:r>
          </w:p>
          <w:p w:rsidR="486DB3A5" w:rsidP="051A358D" w:rsidRDefault="486DB3A5" w14:paraId="75C63ECA" w14:textId="3A5DF57C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1598FE6D" w:rsidR="0304C7BE">
              <w:rPr>
                <w:rFonts w:ascii="Times New Roman" w:hAnsi="Times New Roman" w:eastAsia="Times New Roman" w:cs="Times New Roman"/>
                <w:sz w:val="24"/>
                <w:szCs w:val="24"/>
              </w:rPr>
              <w:t>Technological changes.</w:t>
            </w:r>
          </w:p>
          <w:p w:rsidR="449FB6C3" w:rsidP="051A358D" w:rsidRDefault="449FB6C3" w14:paraId="5227EE91" w14:textId="0C9B686B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49FB6C3">
              <w:rPr>
                <w:rFonts w:ascii="Times New Roman" w:hAnsi="Times New Roman" w:eastAsia="Times New Roman" w:cs="Times New Roman"/>
                <w:sz w:val="24"/>
                <w:szCs w:val="24"/>
              </w:rPr>
              <w:t>Changes in the prices.</w:t>
            </w:r>
          </w:p>
          <w:p w:rsidR="449FB6C3" w:rsidP="051A358D" w:rsidRDefault="449FB6C3" w14:paraId="05DB9926" w14:textId="26F8068C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449FB6C3">
              <w:rPr>
                <w:rFonts w:ascii="Times New Roman" w:hAnsi="Times New Roman" w:eastAsia="Times New Roman" w:cs="Times New Roman"/>
                <w:sz w:val="24"/>
                <w:szCs w:val="24"/>
              </w:rPr>
              <w:t>Supply chain disruptions</w:t>
            </w:r>
          </w:p>
          <w:p w:rsidR="67BE3903" w:rsidP="051A358D" w:rsidRDefault="67BE3903" w14:paraId="1A5BB577" w14:textId="4471F1E5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1598FE6D" w:rsidR="656AB6C2">
              <w:rPr>
                <w:rFonts w:ascii="Times New Roman" w:hAnsi="Times New Roman" w:eastAsia="Times New Roman" w:cs="Times New Roman"/>
                <w:sz w:val="24"/>
                <w:szCs w:val="24"/>
              </w:rPr>
              <w:t>Changing consumer preferences.</w:t>
            </w:r>
          </w:p>
          <w:p w:rsidR="67BE3903" w:rsidP="1598FE6D" w:rsidRDefault="67BE3903" w14:paraId="4BFF2764" w14:textId="5D784A2F">
            <w:pPr>
              <w:pStyle w:val="Normal"/>
              <w:ind w:left="0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78C5EB1D" w:rsidR="1F17E60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               (</w:t>
            </w:r>
            <w:r w:rsidRPr="78C5EB1D" w:rsidR="1F17E603">
              <w:rPr>
                <w:rFonts w:ascii="Times New Roman" w:hAnsi="Times New Roman" w:eastAsia="Times New Roman" w:cs="Times New Roman"/>
                <w:sz w:val="24"/>
                <w:szCs w:val="24"/>
              </w:rPr>
              <w:t>Indeed</w:t>
            </w:r>
            <w:r w:rsidRPr="78C5EB1D" w:rsidR="1F17E60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Editorial Team, 2021)</w:t>
            </w:r>
          </w:p>
        </w:tc>
      </w:tr>
    </w:tbl>
    <w:p w:rsidR="051A358D" w:rsidRDefault="051A358D" w14:paraId="29C51049" w14:textId="1DE0192F"/>
    <w:p w:rsidR="75615DCC" w:rsidP="051A358D" w:rsidRDefault="75615DCC" w14:paraId="79174128" w14:textId="58B1AA01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51A358D" w:rsidR="75615D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4BDC809" w:rsidP="051A358D" w:rsidRDefault="44BDC809" w14:paraId="251FC77D" w14:textId="228B7D75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51A358D" w:rsidR="44BDC8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7AE9C16" w:rsidP="07AE9C16" w:rsidRDefault="07AE9C16" w14:paraId="1C500A3A" w14:textId="52EC103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5555802" w14:textId="4B2A871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0292F7DE" w14:textId="44FCA41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tbl>
      <w:tblPr>
        <w:tblStyle w:val="TableGrid"/>
        <w:tblW w:w="9125" w:type="dxa"/>
        <w:tblLayout w:type="fixed"/>
        <w:tblLook w:val="06A0" w:firstRow="1" w:lastRow="0" w:firstColumn="1" w:lastColumn="0" w:noHBand="1" w:noVBand="1"/>
      </w:tblPr>
      <w:tblGrid>
        <w:gridCol w:w="3375"/>
        <w:gridCol w:w="5750"/>
      </w:tblGrid>
      <w:tr w:rsidR="051A358D" w:rsidTr="7591DBB5" w14:paraId="3530EB96">
        <w:trPr>
          <w:trHeight w:val="1350"/>
        </w:trPr>
        <w:tc>
          <w:tcPr>
            <w:tcW w:w="3375" w:type="dxa"/>
            <w:tcMar/>
          </w:tcPr>
          <w:p w:rsidR="3C849C61" w:rsidP="24A5E813" w:rsidRDefault="3C849C61" w14:paraId="43EDA943" w14:textId="135A163D">
            <w:pPr>
              <w:pStyle w:val="Normal"/>
              <w:rPr>
                <w:rFonts w:ascii="Times New Roman" w:hAnsi="Times New Roman" w:eastAsia="Times New Roman" w:cs="Times New Roman"/>
                <w:sz w:val="48"/>
                <w:szCs w:val="48"/>
              </w:rPr>
            </w:pPr>
            <w:r w:rsidRPr="24A5E813" w:rsidR="52DBE16B">
              <w:rPr>
                <w:rFonts w:ascii="Times New Roman" w:hAnsi="Times New Roman" w:eastAsia="Times New Roman" w:cs="Times New Roman"/>
                <w:sz w:val="44"/>
                <w:szCs w:val="44"/>
              </w:rPr>
              <w:t xml:space="preserve"> </w:t>
            </w:r>
            <w:r w:rsidRPr="24A5E813" w:rsidR="59CF99A2">
              <w:rPr>
                <w:rFonts w:ascii="Times New Roman" w:hAnsi="Times New Roman" w:eastAsia="Times New Roman" w:cs="Times New Roman"/>
                <w:sz w:val="44"/>
                <w:szCs w:val="44"/>
              </w:rPr>
              <w:t xml:space="preserve">    </w:t>
            </w:r>
          </w:p>
          <w:p w:rsidR="3C849C61" w:rsidP="051A358D" w:rsidRDefault="3C849C61" w14:paraId="2768D49A" w14:textId="1D7FA0BA">
            <w:pPr>
              <w:pStyle w:val="Normal"/>
              <w:rPr>
                <w:rFonts w:ascii="Times New Roman" w:hAnsi="Times New Roman" w:eastAsia="Times New Roman" w:cs="Times New Roman"/>
                <w:sz w:val="48"/>
                <w:szCs w:val="48"/>
              </w:rPr>
            </w:pPr>
            <w:r w:rsidRPr="24A5E813" w:rsidR="32E787F0">
              <w:rPr>
                <w:rFonts w:ascii="Times New Roman" w:hAnsi="Times New Roman" w:eastAsia="Times New Roman" w:cs="Times New Roman"/>
                <w:sz w:val="44"/>
                <w:szCs w:val="44"/>
              </w:rPr>
              <w:t xml:space="preserve"> </w:t>
            </w:r>
            <w:r w:rsidRPr="24A5E813" w:rsidR="59CF99A2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 xml:space="preserve"> </w:t>
            </w:r>
            <w:r w:rsidRPr="24A5E813" w:rsidR="52DBE16B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Skills I have</w:t>
            </w:r>
            <w:r w:rsidRPr="24A5E813" w:rsidR="52DBE16B">
              <w:rPr>
                <w:rFonts w:ascii="Times New Roman" w:hAnsi="Times New Roman" w:eastAsia="Times New Roman" w:cs="Times New Roman"/>
                <w:sz w:val="44"/>
                <w:szCs w:val="44"/>
              </w:rPr>
              <w:t xml:space="preserve"> </w:t>
            </w:r>
          </w:p>
        </w:tc>
        <w:tc>
          <w:tcPr>
            <w:tcW w:w="5750" w:type="dxa"/>
            <w:tcMar/>
          </w:tcPr>
          <w:p w:rsidR="36A7F35E" w:rsidP="24A5E813" w:rsidRDefault="36A7F35E" w14:paraId="174A548E" w14:textId="48D1CCEA">
            <w:pPr>
              <w:pStyle w:val="Normal"/>
              <w:rPr>
                <w:rFonts w:ascii="Times New Roman" w:hAnsi="Times New Roman" w:eastAsia="Times New Roman" w:cs="Times New Roman"/>
                <w:sz w:val="48"/>
                <w:szCs w:val="48"/>
              </w:rPr>
            </w:pPr>
            <w:r w:rsidRPr="24A5E813" w:rsidR="737CA787">
              <w:rPr>
                <w:rFonts w:ascii="Times New Roman" w:hAnsi="Times New Roman" w:eastAsia="Times New Roman" w:cs="Times New Roman"/>
                <w:sz w:val="48"/>
                <w:szCs w:val="48"/>
              </w:rPr>
              <w:t xml:space="preserve">      </w:t>
            </w:r>
            <w:r w:rsidRPr="24A5E813" w:rsidR="0B1A3039">
              <w:rPr>
                <w:rFonts w:ascii="Times New Roman" w:hAnsi="Times New Roman" w:eastAsia="Times New Roman" w:cs="Times New Roman"/>
                <w:sz w:val="48"/>
                <w:szCs w:val="48"/>
              </w:rPr>
              <w:t xml:space="preserve">  </w:t>
            </w:r>
            <w:r w:rsidRPr="24A5E813" w:rsidR="7E47C377">
              <w:rPr>
                <w:rFonts w:ascii="Times New Roman" w:hAnsi="Times New Roman" w:eastAsia="Times New Roman" w:cs="Times New Roman"/>
                <w:sz w:val="48"/>
                <w:szCs w:val="48"/>
              </w:rPr>
              <w:t xml:space="preserve">     </w:t>
            </w:r>
          </w:p>
          <w:p w:rsidR="36A7F35E" w:rsidP="24A5E813" w:rsidRDefault="36A7F35E" w14:paraId="46AF4B0E" w14:textId="1EA89CD4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</w:pPr>
            <w:r w:rsidRPr="24A5E813" w:rsidR="7E47C37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 xml:space="preserve">                      </w:t>
            </w:r>
            <w:r w:rsidRPr="24A5E813" w:rsidR="52DBE16B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Example</w:t>
            </w:r>
            <w:r w:rsidRPr="24A5E813" w:rsidR="5D9A3610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s</w:t>
            </w:r>
          </w:p>
        </w:tc>
      </w:tr>
      <w:tr w:rsidR="051A358D" w:rsidTr="7591DBB5" w14:paraId="514B41DC">
        <w:trPr>
          <w:trHeight w:val="900"/>
        </w:trPr>
        <w:tc>
          <w:tcPr>
            <w:tcW w:w="3375" w:type="dxa"/>
            <w:tcMar/>
          </w:tcPr>
          <w:p w:rsidR="051A358D" w:rsidP="051A358D" w:rsidRDefault="051A358D" w14:paraId="68BBEC0E" w14:textId="42B58B7D">
            <w:pPr>
              <w:pStyle w:val="Normal"/>
              <w:ind w:left="0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57C5BE8E" w:rsidP="051A358D" w:rsidRDefault="57C5BE8E" w14:paraId="1619A0FE" w14:textId="46645728">
            <w:pPr>
              <w:pStyle w:val="Normal"/>
              <w:ind w:left="0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57C5BE8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</w:t>
            </w:r>
            <w:r w:rsidRPr="051A358D" w:rsidR="12BA42F9">
              <w:rPr>
                <w:rFonts w:ascii="Times New Roman" w:hAnsi="Times New Roman" w:eastAsia="Times New Roman" w:cs="Times New Roman"/>
                <w:sz w:val="24"/>
                <w:szCs w:val="24"/>
              </w:rPr>
              <w:t>Communication skills</w:t>
            </w:r>
          </w:p>
        </w:tc>
        <w:tc>
          <w:tcPr>
            <w:tcW w:w="5750" w:type="dxa"/>
            <w:tcMar/>
          </w:tcPr>
          <w:p w:rsidR="12BA42F9" w:rsidP="051A358D" w:rsidRDefault="12BA42F9" w14:paraId="646BD0C0" w14:textId="5EE51351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12BA42F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I have good communicational skills as I am working in retail. I meet with different kind of people </w:t>
            </w:r>
            <w:r w:rsidRPr="051A358D" w:rsidR="6C2A514F">
              <w:rPr>
                <w:rFonts w:ascii="Times New Roman" w:hAnsi="Times New Roman" w:eastAsia="Times New Roman" w:cs="Times New Roman"/>
                <w:sz w:val="24"/>
                <w:szCs w:val="24"/>
              </w:rPr>
              <w:t>every day</w:t>
            </w:r>
            <w:r w:rsidRPr="051A358D" w:rsidR="12BA42F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051A358D" w:rsidR="40220289">
              <w:rPr>
                <w:rFonts w:ascii="Times New Roman" w:hAnsi="Times New Roman" w:eastAsia="Times New Roman" w:cs="Times New Roman"/>
                <w:sz w:val="24"/>
                <w:szCs w:val="24"/>
              </w:rPr>
              <w:t>So,</w:t>
            </w:r>
            <w:r w:rsidRPr="051A358D" w:rsidR="12BA42F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051A358D" w:rsidR="38007469">
              <w:rPr>
                <w:rFonts w:ascii="Times New Roman" w:hAnsi="Times New Roman" w:eastAsia="Times New Roman" w:cs="Times New Roman"/>
                <w:sz w:val="24"/>
                <w:szCs w:val="24"/>
              </w:rPr>
              <w:t>my communication</w:t>
            </w:r>
            <w:r w:rsidRPr="051A358D" w:rsidR="4CA5755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skills are good.</w:t>
            </w:r>
          </w:p>
        </w:tc>
      </w:tr>
      <w:tr w:rsidR="051A358D" w:rsidTr="7591DBB5" w14:paraId="57A14968">
        <w:trPr>
          <w:trHeight w:val="945"/>
        </w:trPr>
        <w:tc>
          <w:tcPr>
            <w:tcW w:w="3375" w:type="dxa"/>
            <w:tcMar/>
          </w:tcPr>
          <w:p w:rsidR="583A7B37" w:rsidP="051A358D" w:rsidRDefault="583A7B37" w14:paraId="2F023CDD" w14:textId="6BA2B384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583A7B3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</w:t>
            </w:r>
          </w:p>
          <w:p w:rsidR="58BFE9B8" w:rsidP="051A358D" w:rsidRDefault="58BFE9B8" w14:paraId="27FC5543" w14:textId="7FDC5218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58BFE9B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  </w:t>
            </w:r>
            <w:r w:rsidRPr="051A358D" w:rsidR="583A7B3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Customer service </w:t>
            </w:r>
          </w:p>
        </w:tc>
        <w:tc>
          <w:tcPr>
            <w:tcW w:w="5750" w:type="dxa"/>
            <w:tcMar/>
          </w:tcPr>
          <w:p w:rsidR="5B761F55" w:rsidP="051A358D" w:rsidRDefault="5B761F55" w14:paraId="4DE6E8ED" w14:textId="2E31911B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5B761F55">
              <w:rPr>
                <w:rFonts w:ascii="Times New Roman" w:hAnsi="Times New Roman" w:eastAsia="Times New Roman" w:cs="Times New Roman"/>
                <w:sz w:val="24"/>
                <w:szCs w:val="24"/>
              </w:rPr>
              <w:t>M</w:t>
            </w:r>
            <w:r w:rsidRPr="051A358D" w:rsidR="583A7B3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y customer service is good because </w:t>
            </w:r>
            <w:r w:rsidRPr="051A358D" w:rsidR="0D41DC12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051A358D" w:rsidR="166AA3C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am working in shop. I serve the customers with respect and try to satisfy</w:t>
            </w:r>
            <w:r w:rsidRPr="051A358D" w:rsidR="51F7603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them</w:t>
            </w:r>
            <w:r w:rsidRPr="051A358D" w:rsidR="166AA3C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with the ser</w:t>
            </w:r>
            <w:r w:rsidRPr="051A358D" w:rsidR="1CD13A24">
              <w:rPr>
                <w:rFonts w:ascii="Times New Roman" w:hAnsi="Times New Roman" w:eastAsia="Times New Roman" w:cs="Times New Roman"/>
                <w:sz w:val="24"/>
                <w:szCs w:val="24"/>
              </w:rPr>
              <w:t>vices</w:t>
            </w:r>
            <w:r w:rsidRPr="051A358D" w:rsidR="5F14696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that</w:t>
            </w:r>
            <w:r w:rsidRPr="051A358D" w:rsidR="1CD13A2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we provided in the shop.</w:t>
            </w:r>
          </w:p>
        </w:tc>
      </w:tr>
      <w:tr w:rsidR="051A358D" w:rsidTr="7591DBB5" w14:paraId="0EEB4D10">
        <w:trPr>
          <w:trHeight w:val="1410"/>
        </w:trPr>
        <w:tc>
          <w:tcPr>
            <w:tcW w:w="3375" w:type="dxa"/>
            <w:tcMar/>
          </w:tcPr>
          <w:p w:rsidR="07E16C85" w:rsidP="051A358D" w:rsidRDefault="07E16C85" w14:paraId="4C08E665" w14:textId="7854A6E2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07E16C8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                                                                           </w:t>
            </w:r>
          </w:p>
          <w:p w:rsidR="07E16C85" w:rsidP="051A358D" w:rsidRDefault="07E16C85" w14:paraId="75D64D98" w14:textId="4738A8E7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07E16C8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    Leadership </w:t>
            </w:r>
          </w:p>
        </w:tc>
        <w:tc>
          <w:tcPr>
            <w:tcW w:w="5750" w:type="dxa"/>
            <w:tcMar/>
          </w:tcPr>
          <w:p w:rsidR="3AC891EE" w:rsidP="051A358D" w:rsidRDefault="3AC891EE" w14:paraId="37F999C9" w14:textId="5FAD3EA3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3AC891E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When </w:t>
            </w:r>
            <w:r w:rsidRPr="051A358D" w:rsidR="174D5FF0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051A358D" w:rsidR="3AC891E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was in the school.</w:t>
            </w:r>
            <w:r w:rsidRPr="051A358D" w:rsidR="67DBB18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We get the projects in the class. We were 6 or 7 students in the </w:t>
            </w:r>
            <w:r w:rsidRPr="051A358D" w:rsidR="4FA31DB7">
              <w:rPr>
                <w:rFonts w:ascii="Times New Roman" w:hAnsi="Times New Roman" w:eastAsia="Times New Roman" w:cs="Times New Roman"/>
                <w:sz w:val="24"/>
                <w:szCs w:val="24"/>
              </w:rPr>
              <w:t>team,</w:t>
            </w:r>
            <w:r w:rsidRPr="051A358D" w:rsidR="67DBB18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and </w:t>
            </w:r>
            <w:r w:rsidRPr="051A358D" w:rsidR="765D06D1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051A358D" w:rsidR="67DBB18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was the leader of my </w:t>
            </w:r>
            <w:r w:rsidRPr="051A358D" w:rsidR="3067310B">
              <w:rPr>
                <w:rFonts w:ascii="Times New Roman" w:hAnsi="Times New Roman" w:eastAsia="Times New Roman" w:cs="Times New Roman"/>
                <w:sz w:val="24"/>
                <w:szCs w:val="24"/>
              </w:rPr>
              <w:t>team.</w:t>
            </w:r>
            <w:r w:rsidRPr="051A358D" w:rsidR="09D5C2D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051A358D" w:rsidR="487AA80A">
              <w:rPr>
                <w:rFonts w:ascii="Times New Roman" w:hAnsi="Times New Roman" w:eastAsia="Times New Roman" w:cs="Times New Roman"/>
                <w:sz w:val="24"/>
                <w:szCs w:val="24"/>
              </w:rPr>
              <w:t>I always</w:t>
            </w:r>
            <w:r w:rsidRPr="051A358D" w:rsidR="5392772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051A358D" w:rsidR="09D5C2D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give my </w:t>
            </w:r>
            <w:r w:rsidRPr="051A358D" w:rsidR="032B23F4">
              <w:rPr>
                <w:rFonts w:ascii="Times New Roman" w:hAnsi="Times New Roman" w:eastAsia="Times New Roman" w:cs="Times New Roman"/>
                <w:sz w:val="24"/>
                <w:szCs w:val="24"/>
              </w:rPr>
              <w:t>perspective</w:t>
            </w:r>
            <w:r w:rsidRPr="051A358D" w:rsidR="09D5C2D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confidently in front of </w:t>
            </w:r>
            <w:r w:rsidRPr="051A358D" w:rsidR="7D13CAB5">
              <w:rPr>
                <w:rFonts w:ascii="Times New Roman" w:hAnsi="Times New Roman" w:eastAsia="Times New Roman" w:cs="Times New Roman"/>
                <w:sz w:val="24"/>
                <w:szCs w:val="24"/>
              </w:rPr>
              <w:t>other students</w:t>
            </w:r>
            <w:r w:rsidRPr="051A358D" w:rsidR="7D13CAB5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  <w:r w:rsidRPr="051A358D" w:rsidR="3067310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051A358D" w:rsidR="3067310B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051A358D" w:rsidR="67DBB18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mana</w:t>
            </w:r>
            <w:r w:rsidRPr="051A358D" w:rsidR="1764CEEA">
              <w:rPr>
                <w:rFonts w:ascii="Times New Roman" w:hAnsi="Times New Roman" w:eastAsia="Times New Roman" w:cs="Times New Roman"/>
                <w:sz w:val="24"/>
                <w:szCs w:val="24"/>
              </w:rPr>
              <w:t>ged it very carefully and responsibly that shows my leadership qualities.</w:t>
            </w:r>
          </w:p>
        </w:tc>
      </w:tr>
      <w:tr w:rsidR="051A358D" w:rsidTr="7591DBB5" w14:paraId="25A942FA">
        <w:trPr>
          <w:trHeight w:val="915"/>
        </w:trPr>
        <w:tc>
          <w:tcPr>
            <w:tcW w:w="3375" w:type="dxa"/>
            <w:tcMar/>
          </w:tcPr>
          <w:p w:rsidR="32A5F117" w:rsidP="051A358D" w:rsidRDefault="32A5F117" w14:paraId="48963EC0" w14:textId="7E2FF93F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32A5F11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     </w:t>
            </w:r>
          </w:p>
          <w:p w:rsidR="32A5F117" w:rsidP="051A358D" w:rsidRDefault="32A5F117" w14:paraId="6E48C75C" w14:textId="36B99526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32A5F11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</w:t>
            </w:r>
            <w:r w:rsidRPr="051A358D" w:rsidR="14AE994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Time management </w:t>
            </w:r>
          </w:p>
        </w:tc>
        <w:tc>
          <w:tcPr>
            <w:tcW w:w="5750" w:type="dxa"/>
            <w:tcMar/>
          </w:tcPr>
          <w:p w:rsidR="14AE994D" w:rsidP="051A358D" w:rsidRDefault="14AE994D" w14:paraId="47C73723" w14:textId="715E62BB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051A358D" w:rsidR="14AE994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My time management skills are </w:t>
            </w:r>
            <w:r w:rsidRPr="051A358D" w:rsidR="3DEDB7D7">
              <w:rPr>
                <w:rFonts w:ascii="Times New Roman" w:hAnsi="Times New Roman" w:eastAsia="Times New Roman" w:cs="Times New Roman"/>
                <w:sz w:val="24"/>
                <w:szCs w:val="24"/>
              </w:rPr>
              <w:t>good. As,</w:t>
            </w:r>
            <w:r w:rsidRPr="051A358D" w:rsidR="14AE994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051A358D" w:rsidR="34DE76D7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051A358D" w:rsidR="14AE994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am working and going to university for m</w:t>
            </w:r>
            <w:r w:rsidRPr="051A358D" w:rsidR="1FF6600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y study as </w:t>
            </w:r>
            <w:r w:rsidRPr="051A358D" w:rsidR="6AE43FE4">
              <w:rPr>
                <w:rFonts w:ascii="Times New Roman" w:hAnsi="Times New Roman" w:eastAsia="Times New Roman" w:cs="Times New Roman"/>
                <w:sz w:val="24"/>
                <w:szCs w:val="24"/>
              </w:rPr>
              <w:t>well. So, I am managing both things efficiently.</w:t>
            </w:r>
          </w:p>
        </w:tc>
      </w:tr>
    </w:tbl>
    <w:p w:rsidR="7591DBB5" w:rsidRDefault="7591DBB5" w14:paraId="02145FC0" w14:textId="78412AC3"/>
    <w:p w:rsidR="051A358D" w:rsidRDefault="051A358D" w14:paraId="708FEAEF" w14:textId="127D8372"/>
    <w:p w:rsidR="07AE9C16" w:rsidP="07AE9C16" w:rsidRDefault="07AE9C16" w14:paraId="11901FCA" w14:textId="50759D0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3E086E8B" w14:textId="61C778E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7AE9C16" w:rsidP="07AE9C16" w:rsidRDefault="07AE9C16" w14:paraId="2BAB795B" w14:textId="7820FFF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705"/>
        <w:gridCol w:w="5427"/>
      </w:tblGrid>
      <w:tr w:rsidR="24A5E813" w:rsidTr="7591DBB5" w14:paraId="64A6BC64">
        <w:trPr>
          <w:trHeight w:val="690"/>
        </w:trPr>
        <w:tc>
          <w:tcPr>
            <w:tcW w:w="3705" w:type="dxa"/>
            <w:tcMar/>
          </w:tcPr>
          <w:p w:rsidR="7ECDEED0" w:rsidP="24A5E813" w:rsidRDefault="7ECDEED0" w14:paraId="76737BD1" w14:textId="386A01DA">
            <w:pPr>
              <w:pStyle w:val="Normal"/>
              <w:ind w:left="0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</w:pPr>
            <w:r w:rsidRPr="24A5E813" w:rsidR="7ECDEED0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Skills, I would like to improve</w:t>
            </w:r>
          </w:p>
        </w:tc>
        <w:tc>
          <w:tcPr>
            <w:tcW w:w="5427" w:type="dxa"/>
            <w:tcMar/>
          </w:tcPr>
          <w:p w:rsidR="24A5E813" w:rsidP="24A5E813" w:rsidRDefault="24A5E813" w14:paraId="3709B8B0" w14:textId="74567362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21A4B489" w:rsidP="24A5E813" w:rsidRDefault="21A4B489" w14:paraId="3D582D1B" w14:textId="5B10DBF5">
            <w:pPr>
              <w:pStyle w:val="Normal"/>
              <w:rPr>
                <w:rFonts w:ascii="Times New Roman" w:hAnsi="Times New Roman" w:eastAsia="Times New Roman" w:cs="Times New Roman"/>
                <w:sz w:val="32"/>
                <w:szCs w:val="32"/>
              </w:rPr>
            </w:pPr>
            <w:r w:rsidRPr="24A5E813" w:rsidR="21A4B489">
              <w:rPr>
                <w:rFonts w:ascii="Times New Roman" w:hAnsi="Times New Roman" w:eastAsia="Times New Roman" w:cs="Times New Roman"/>
                <w:b w:val="1"/>
                <w:bCs w:val="1"/>
                <w:sz w:val="36"/>
                <w:szCs w:val="36"/>
              </w:rPr>
              <w:t xml:space="preserve">                </w:t>
            </w:r>
            <w:r w:rsidRPr="24A5E813" w:rsidR="21A4B489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 xml:space="preserve">  </w:t>
            </w:r>
            <w:r w:rsidRPr="24A5E813" w:rsidR="7ECDEED0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</w:rPr>
              <w:t>Examples</w:t>
            </w:r>
            <w:r w:rsidRPr="24A5E813" w:rsidR="7ECDEED0">
              <w:rPr>
                <w:rFonts w:ascii="Times New Roman" w:hAnsi="Times New Roman" w:eastAsia="Times New Roman" w:cs="Times New Roman"/>
                <w:sz w:val="32"/>
                <w:szCs w:val="32"/>
              </w:rPr>
              <w:t xml:space="preserve"> </w:t>
            </w:r>
          </w:p>
          <w:p w:rsidR="24A5E813" w:rsidP="24A5E813" w:rsidRDefault="24A5E813" w14:paraId="3B00953B" w14:textId="723843B0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</w:tr>
      <w:tr w:rsidR="24A5E813" w:rsidTr="7591DBB5" w14:paraId="356F22E6">
        <w:trPr>
          <w:trHeight w:val="750"/>
        </w:trPr>
        <w:tc>
          <w:tcPr>
            <w:tcW w:w="3705" w:type="dxa"/>
            <w:tcMar/>
          </w:tcPr>
          <w:p w:rsidR="280B4AED" w:rsidP="24A5E813" w:rsidRDefault="280B4AED" w14:paraId="4BF2CE5B" w14:textId="1E537536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280B4AE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</w:t>
            </w:r>
          </w:p>
          <w:p w:rsidR="280B4AED" w:rsidP="24A5E813" w:rsidRDefault="280B4AED" w14:paraId="3E0981B9" w14:textId="4DA0C00B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280B4AE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</w:t>
            </w:r>
            <w:r w:rsidRPr="24A5E813" w:rsidR="0BAE2A9A">
              <w:rPr>
                <w:rFonts w:ascii="Times New Roman" w:hAnsi="Times New Roman" w:eastAsia="Times New Roman" w:cs="Times New Roman"/>
                <w:sz w:val="24"/>
                <w:szCs w:val="24"/>
              </w:rPr>
              <w:t>Numerical skills</w:t>
            </w:r>
          </w:p>
        </w:tc>
        <w:tc>
          <w:tcPr>
            <w:tcW w:w="5427" w:type="dxa"/>
            <w:tcMar/>
          </w:tcPr>
          <w:p w:rsidR="0BAE2A9A" w:rsidP="24A5E813" w:rsidRDefault="0BAE2A9A" w14:paraId="75EBC88B" w14:textId="1089DDCC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0BAE2A9A">
              <w:rPr>
                <w:rFonts w:ascii="Times New Roman" w:hAnsi="Times New Roman" w:eastAsia="Times New Roman" w:cs="Times New Roman"/>
                <w:sz w:val="24"/>
                <w:szCs w:val="24"/>
              </w:rPr>
              <w:t>I must improve my numerical skills for my business. I can improve it by tracking my daily basis expense</w:t>
            </w:r>
            <w:r w:rsidRPr="24A5E813" w:rsidR="1214C0F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s and create a budget.  </w:t>
            </w:r>
            <w:r w:rsidRPr="24A5E813" w:rsidR="77CDC9FA">
              <w:rPr>
                <w:rFonts w:ascii="Times New Roman" w:hAnsi="Times New Roman" w:eastAsia="Times New Roman" w:cs="Times New Roman"/>
                <w:sz w:val="24"/>
                <w:szCs w:val="24"/>
              </w:rPr>
              <w:t>so,</w:t>
            </w:r>
            <w:r w:rsidRPr="24A5E813" w:rsidR="1214C0F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24A5E813" w:rsidR="0F6711D6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24A5E813" w:rsidR="1214C0F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will get comfortable with the </w:t>
            </w:r>
            <w:r w:rsidRPr="24A5E813" w:rsidR="638AEAE8">
              <w:rPr>
                <w:rFonts w:ascii="Times New Roman" w:hAnsi="Times New Roman" w:eastAsia="Times New Roman" w:cs="Times New Roman"/>
                <w:sz w:val="24"/>
                <w:szCs w:val="24"/>
              </w:rPr>
              <w:t>numbers.</w:t>
            </w:r>
          </w:p>
        </w:tc>
      </w:tr>
      <w:tr w:rsidR="24A5E813" w:rsidTr="7591DBB5" w14:paraId="48F43232">
        <w:trPr>
          <w:trHeight w:val="795"/>
        </w:trPr>
        <w:tc>
          <w:tcPr>
            <w:tcW w:w="3705" w:type="dxa"/>
            <w:tcMar/>
          </w:tcPr>
          <w:p w:rsidR="73B029D4" w:rsidP="24A5E813" w:rsidRDefault="73B029D4" w14:paraId="0F088F1E" w14:textId="1BB8584D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73B029D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</w:t>
            </w:r>
          </w:p>
          <w:p w:rsidR="73B029D4" w:rsidP="24A5E813" w:rsidRDefault="73B029D4" w14:paraId="374F08F9" w14:textId="369C6654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73B029D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</w:t>
            </w:r>
            <w:r w:rsidRPr="24A5E813" w:rsidR="6970F6C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Graphical </w:t>
            </w:r>
            <w:r w:rsidRPr="24A5E813" w:rsidR="6970F6C8">
              <w:rPr>
                <w:rFonts w:ascii="Times New Roman" w:hAnsi="Times New Roman" w:eastAsia="Times New Roman" w:cs="Times New Roman"/>
                <w:sz w:val="24"/>
                <w:szCs w:val="24"/>
              </w:rPr>
              <w:t>communication</w:t>
            </w:r>
          </w:p>
        </w:tc>
        <w:tc>
          <w:tcPr>
            <w:tcW w:w="5427" w:type="dxa"/>
            <w:tcMar/>
          </w:tcPr>
          <w:p w:rsidR="7BC00EC9" w:rsidP="24A5E813" w:rsidRDefault="7BC00EC9" w14:paraId="4E558368" w14:textId="2451B57C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7BC00EC9">
              <w:rPr>
                <w:rFonts w:ascii="Times New Roman" w:hAnsi="Times New Roman" w:eastAsia="Times New Roman" w:cs="Times New Roman"/>
                <w:sz w:val="24"/>
                <w:szCs w:val="24"/>
              </w:rPr>
              <w:t>I can improve my graphical communication by practicing creating simple grap</w:t>
            </w:r>
            <w:r w:rsidRPr="24A5E813" w:rsidR="4EC986B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hics or </w:t>
            </w:r>
            <w:r w:rsidRPr="24A5E813" w:rsidR="4EC986BC">
              <w:rPr>
                <w:rFonts w:ascii="Times New Roman" w:hAnsi="Times New Roman" w:eastAsia="Times New Roman" w:cs="Times New Roman"/>
                <w:sz w:val="24"/>
                <w:szCs w:val="24"/>
              </w:rPr>
              <w:t>visua</w:t>
            </w:r>
            <w:r w:rsidRPr="24A5E813" w:rsidR="51F5B561">
              <w:rPr>
                <w:rFonts w:ascii="Times New Roman" w:hAnsi="Times New Roman" w:eastAsia="Times New Roman" w:cs="Times New Roman"/>
                <w:sz w:val="24"/>
                <w:szCs w:val="24"/>
              </w:rPr>
              <w:t>l</w:t>
            </w:r>
          </w:p>
          <w:p w:rsidR="4EC986BC" w:rsidP="24A5E813" w:rsidRDefault="4EC986BC" w14:paraId="2AC119D1" w14:textId="64076AEE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4EC986B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presentations. By using different fonts</w:t>
            </w:r>
            <w:r w:rsidRPr="24A5E813" w:rsidR="3D0CF07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and </w:t>
            </w:r>
            <w:r w:rsidRPr="24A5E813" w:rsidR="22F06259">
              <w:rPr>
                <w:rFonts w:ascii="Times New Roman" w:hAnsi="Times New Roman" w:eastAsia="Times New Roman" w:cs="Times New Roman"/>
                <w:sz w:val="24"/>
                <w:szCs w:val="24"/>
              </w:rPr>
              <w:t>layouts, can</w:t>
            </w:r>
            <w:r w:rsidRPr="24A5E813" w:rsidR="3D0CF07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enhance my graphic skills</w:t>
            </w:r>
            <w:r w:rsidRPr="24A5E813" w:rsidR="4AAB5D26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</w:tc>
      </w:tr>
      <w:tr w:rsidR="24A5E813" w:rsidTr="7591DBB5" w14:paraId="7479D266">
        <w:trPr>
          <w:trHeight w:val="915"/>
        </w:trPr>
        <w:tc>
          <w:tcPr>
            <w:tcW w:w="3705" w:type="dxa"/>
            <w:tcMar/>
          </w:tcPr>
          <w:p w:rsidR="24A5E813" w:rsidP="24A5E813" w:rsidRDefault="24A5E813" w14:paraId="3A5B867E" w14:textId="3A9B62A8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13A6B82C" w:rsidP="24A5E813" w:rsidRDefault="13A6B82C" w14:paraId="1A7DB910" w14:textId="371E97BA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13A6B82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</w:t>
            </w:r>
            <w:r w:rsidRPr="24A5E813" w:rsidR="1562C29F">
              <w:rPr>
                <w:rFonts w:ascii="Times New Roman" w:hAnsi="Times New Roman" w:eastAsia="Times New Roman" w:cs="Times New Roman"/>
                <w:sz w:val="24"/>
                <w:szCs w:val="24"/>
              </w:rPr>
              <w:t>Technological skills</w:t>
            </w:r>
          </w:p>
        </w:tc>
        <w:tc>
          <w:tcPr>
            <w:tcW w:w="5427" w:type="dxa"/>
            <w:tcMar/>
          </w:tcPr>
          <w:p w:rsidR="1562C29F" w:rsidP="24A5E813" w:rsidRDefault="1562C29F" w14:paraId="151F304C" w14:textId="3B341B91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1562C29F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I can improve my technological skills with the help of online courses and tutorials. </w:t>
            </w:r>
            <w:r w:rsidRPr="24A5E813" w:rsidR="686C3A91">
              <w:rPr>
                <w:rFonts w:ascii="Times New Roman" w:hAnsi="Times New Roman" w:eastAsia="Times New Roman" w:cs="Times New Roman"/>
                <w:sz w:val="24"/>
                <w:szCs w:val="24"/>
              </w:rPr>
              <w:t>I can learn digital marketing or even graphic design.</w:t>
            </w:r>
          </w:p>
        </w:tc>
      </w:tr>
      <w:tr w:rsidR="24A5E813" w:rsidTr="7591DBB5" w14:paraId="6AD49365">
        <w:trPr>
          <w:trHeight w:val="1245"/>
        </w:trPr>
        <w:tc>
          <w:tcPr>
            <w:tcW w:w="3705" w:type="dxa"/>
            <w:tcMar/>
          </w:tcPr>
          <w:p w:rsidR="0BC8A283" w:rsidP="24A5E813" w:rsidRDefault="0BC8A283" w14:paraId="3D6A5065" w14:textId="7E71AD5E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0BC8A28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</w:t>
            </w:r>
          </w:p>
          <w:p w:rsidR="0BC8A283" w:rsidP="24A5E813" w:rsidRDefault="0BC8A283" w14:paraId="742B3AF6" w14:textId="6102C3E6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0BC8A28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      </w:t>
            </w:r>
            <w:r w:rsidRPr="24A5E813" w:rsidR="2B377992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 </w:t>
            </w:r>
            <w:r w:rsidRPr="24A5E813" w:rsidR="686C3A9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Perfectionism </w:t>
            </w:r>
          </w:p>
        </w:tc>
        <w:tc>
          <w:tcPr>
            <w:tcW w:w="5427" w:type="dxa"/>
            <w:tcMar/>
          </w:tcPr>
          <w:p w:rsidR="686C3A91" w:rsidP="24A5E813" w:rsidRDefault="686C3A91" w14:paraId="6E040F1E" w14:textId="471D140F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4A5E813" w:rsidR="686C3A91">
              <w:rPr>
                <w:rFonts w:ascii="Times New Roman" w:hAnsi="Times New Roman" w:eastAsia="Times New Roman" w:cs="Times New Roman"/>
                <w:sz w:val="24"/>
                <w:szCs w:val="24"/>
              </w:rPr>
              <w:t>I want to improve this skill. I always want everything perfect</w:t>
            </w:r>
            <w:r w:rsidRPr="24A5E813" w:rsidR="51517233">
              <w:rPr>
                <w:rFonts w:ascii="Times New Roman" w:hAnsi="Times New Roman" w:eastAsia="Times New Roman" w:cs="Times New Roman"/>
                <w:sz w:val="24"/>
                <w:szCs w:val="24"/>
              </w:rPr>
              <w:t>. I coul</w:t>
            </w:r>
            <w:r w:rsidRPr="24A5E813" w:rsidR="6F48C9FD">
              <w:rPr>
                <w:rFonts w:ascii="Times New Roman" w:hAnsi="Times New Roman" w:eastAsia="Times New Roman" w:cs="Times New Roman"/>
                <w:sz w:val="24"/>
                <w:szCs w:val="24"/>
              </w:rPr>
              <w:t>d</w:t>
            </w:r>
            <w:r w:rsidRPr="24A5E813" w:rsidR="5151723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start by setting realistic goals and dead</w:t>
            </w:r>
            <w:r w:rsidRPr="24A5E813" w:rsidR="245AEA2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lines for my tasks. </w:t>
            </w:r>
            <w:r w:rsidRPr="24A5E813" w:rsidR="194422A0">
              <w:rPr>
                <w:rFonts w:ascii="Times New Roman" w:hAnsi="Times New Roman" w:eastAsia="Times New Roman" w:cs="Times New Roman"/>
                <w:sz w:val="24"/>
                <w:szCs w:val="24"/>
              </w:rPr>
              <w:t>So,</w:t>
            </w:r>
            <w:r w:rsidRPr="24A5E813" w:rsidR="245AEA2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I can focus on </w:t>
            </w:r>
            <w:r w:rsidRPr="24A5E813" w:rsidR="2ED03E53">
              <w:rPr>
                <w:rFonts w:ascii="Times New Roman" w:hAnsi="Times New Roman" w:eastAsia="Times New Roman" w:cs="Times New Roman"/>
                <w:sz w:val="24"/>
                <w:szCs w:val="24"/>
              </w:rPr>
              <w:t>progress</w:t>
            </w:r>
            <w:r w:rsidRPr="24A5E813" w:rsidR="245AEA2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in my business.</w:t>
            </w:r>
          </w:p>
        </w:tc>
      </w:tr>
    </w:tbl>
    <w:p w:rsidR="52A45061" w:rsidP="7591DBB5" w:rsidRDefault="52A45061" w14:paraId="002B7D71" w14:textId="42F6FD32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52A45061" w:rsidP="24A5E813" w:rsidRDefault="52A45061" w14:paraId="24577C73" w14:textId="71A10D6D">
      <w:pPr>
        <w:pStyle w:val="ListParagraph"/>
        <w:numPr>
          <w:ilvl w:val="0"/>
          <w:numId w:val="27"/>
        </w:numPr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591DBB5" w:rsidR="52A45061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PEST Analysis </w:t>
      </w:r>
      <w:r w:rsidRPr="7591DBB5" w:rsidR="5D980AE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of the UK:</w:t>
      </w:r>
      <w:r w:rsidRPr="7591DBB5" w:rsidR="5D980AE0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</w:t>
      </w:r>
    </w:p>
    <w:p w:rsidR="06BC5858" w:rsidP="1598FE6D" w:rsidRDefault="06BC5858" w14:paraId="0BAFE6DC" w14:textId="6AD0719C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06BC5858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P- </w:t>
      </w:r>
      <w:r w:rsidRPr="1598FE6D" w:rsidR="2B5394AC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</w:t>
      </w:r>
      <w:r w:rsidRPr="1598FE6D" w:rsidR="06BC5858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olitical:</w:t>
      </w:r>
      <w:r w:rsidRPr="1598FE6D" w:rsidR="06BC58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2E45612">
        <w:rPr>
          <w:rFonts w:ascii="Times New Roman" w:hAnsi="Times New Roman" w:eastAsia="Times New Roman" w:cs="Times New Roman"/>
          <w:sz w:val="24"/>
          <w:szCs w:val="24"/>
        </w:rPr>
        <w:t>T</w:t>
      </w:r>
      <w:r w:rsidRPr="1598FE6D" w:rsidR="3DFDB0F3">
        <w:rPr>
          <w:rFonts w:ascii="Times New Roman" w:hAnsi="Times New Roman" w:eastAsia="Times New Roman" w:cs="Times New Roman"/>
          <w:sz w:val="24"/>
          <w:szCs w:val="24"/>
        </w:rPr>
        <w:t>here are some positive and negative political factors that affect the United Kingdom.</w:t>
      </w:r>
    </w:p>
    <w:p w:rsidR="3DFDB0F3" w:rsidP="1598FE6D" w:rsidRDefault="3DFDB0F3" w14:paraId="2C22CF11" w14:textId="281DEB08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598FE6D" w:rsidR="3DFDB0F3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Positive:</w:t>
      </w:r>
      <w:r w:rsidRPr="1598FE6D" w:rsidR="3DFDB0F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1598FE6D" w:rsidR="73070CC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</w:p>
    <w:p w:rsidR="73070CC4" w:rsidP="1598FE6D" w:rsidRDefault="73070CC4" w14:paraId="61C23F1B" w14:textId="3C66788E">
      <w:pPr>
        <w:pStyle w:val="ListParagraph"/>
        <w:numPr>
          <w:ilvl w:val="0"/>
          <w:numId w:val="19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73070C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A14B573">
        <w:rPr>
          <w:rFonts w:ascii="Times New Roman" w:hAnsi="Times New Roman" w:eastAsia="Times New Roman" w:cs="Times New Roman"/>
          <w:sz w:val="24"/>
          <w:szCs w:val="24"/>
        </w:rPr>
        <w:t xml:space="preserve">Comparatively </w:t>
      </w:r>
      <w:r w:rsidRPr="1598FE6D" w:rsidR="584A1CB9">
        <w:rPr>
          <w:rFonts w:ascii="Times New Roman" w:hAnsi="Times New Roman" w:eastAsia="Times New Roman" w:cs="Times New Roman"/>
          <w:sz w:val="24"/>
          <w:szCs w:val="24"/>
        </w:rPr>
        <w:t>“fair</w:t>
      </w:r>
      <w:r w:rsidRPr="1598FE6D" w:rsidR="4A14B573">
        <w:rPr>
          <w:rFonts w:ascii="Times New Roman" w:hAnsi="Times New Roman" w:eastAsia="Times New Roman" w:cs="Times New Roman"/>
          <w:sz w:val="24"/>
          <w:szCs w:val="24"/>
        </w:rPr>
        <w:t xml:space="preserve">” nation where the general people </w:t>
      </w:r>
      <w:r w:rsidRPr="1598FE6D" w:rsidR="1692FB9F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1598FE6D" w:rsidR="4A14B573">
        <w:rPr>
          <w:rFonts w:ascii="Times New Roman" w:hAnsi="Times New Roman" w:eastAsia="Times New Roman" w:cs="Times New Roman"/>
          <w:sz w:val="24"/>
          <w:szCs w:val="24"/>
        </w:rPr>
        <w:t xml:space="preserve"> significant control over</w:t>
      </w:r>
      <w:r w:rsidRPr="1598FE6D" w:rsidR="35B022B2">
        <w:rPr>
          <w:rFonts w:ascii="Times New Roman" w:hAnsi="Times New Roman" w:eastAsia="Times New Roman" w:cs="Times New Roman"/>
          <w:sz w:val="24"/>
          <w:szCs w:val="24"/>
        </w:rPr>
        <w:t xml:space="preserve"> internal operations</w:t>
      </w:r>
      <w:r w:rsidRPr="1598FE6D" w:rsidR="494AEC76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2597F5D" w:rsidP="1598FE6D" w:rsidRDefault="52597F5D" w14:paraId="64595D15" w14:textId="317B4764">
      <w:pPr>
        <w:pStyle w:val="ListParagraph"/>
        <w:numPr>
          <w:ilvl w:val="0"/>
          <w:numId w:val="19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52597F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35B022B2">
        <w:rPr>
          <w:rFonts w:ascii="Times New Roman" w:hAnsi="Times New Roman" w:eastAsia="Times New Roman" w:cs="Times New Roman"/>
          <w:sz w:val="24"/>
          <w:szCs w:val="24"/>
        </w:rPr>
        <w:t>Proactive governance</w:t>
      </w:r>
      <w:r w:rsidRPr="1598FE6D" w:rsidR="108098A3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5B022B2" w:rsidP="1598FE6D" w:rsidRDefault="35B022B2" w14:paraId="5A9C6E61" w14:textId="41C2A0BD">
      <w:pPr>
        <w:pStyle w:val="ListParagraph"/>
        <w:numPr>
          <w:ilvl w:val="0"/>
          <w:numId w:val="19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5B022B2">
        <w:rPr>
          <w:rFonts w:ascii="Times New Roman" w:hAnsi="Times New Roman" w:eastAsia="Times New Roman" w:cs="Times New Roman"/>
          <w:sz w:val="24"/>
          <w:szCs w:val="24"/>
        </w:rPr>
        <w:t>Stable in politics</w:t>
      </w:r>
      <w:r w:rsidRPr="1598FE6D" w:rsidR="13E3D3A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5B022B2" w:rsidP="1598FE6D" w:rsidRDefault="35B022B2" w14:paraId="5AF96D02" w14:textId="3E8DE09C">
      <w:pPr>
        <w:pStyle w:val="ListParagraph"/>
        <w:numPr>
          <w:ilvl w:val="0"/>
          <w:numId w:val="19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5B022B2">
        <w:rPr>
          <w:rFonts w:ascii="Times New Roman" w:hAnsi="Times New Roman" w:eastAsia="Times New Roman" w:cs="Times New Roman"/>
          <w:sz w:val="24"/>
          <w:szCs w:val="24"/>
        </w:rPr>
        <w:t xml:space="preserve">Divided into municipal and national </w:t>
      </w:r>
      <w:r w:rsidRPr="1598FE6D" w:rsidR="35B022B2">
        <w:rPr>
          <w:rFonts w:ascii="Times New Roman" w:hAnsi="Times New Roman" w:eastAsia="Times New Roman" w:cs="Times New Roman"/>
          <w:sz w:val="24"/>
          <w:szCs w:val="24"/>
        </w:rPr>
        <w:t>governments</w:t>
      </w:r>
      <w:r w:rsidRPr="1598FE6D" w:rsidR="26269AE3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F26AC25" w:rsidP="1598FE6D" w:rsidRDefault="5F26AC25" w14:paraId="37B5FD0E" w14:textId="17E0C055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598FE6D" w:rsidR="5F26AC25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Negative:</w:t>
      </w:r>
      <w:r w:rsidRPr="1598FE6D" w:rsidR="5F26AC2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</w:p>
    <w:p w:rsidR="3578333D" w:rsidP="1598FE6D" w:rsidRDefault="3578333D" w14:paraId="12500E9F" w14:textId="7D59D37D">
      <w:pPr>
        <w:pStyle w:val="ListParagraph"/>
        <w:numPr>
          <w:ilvl w:val="0"/>
          <w:numId w:val="20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578333D">
        <w:rPr>
          <w:rFonts w:ascii="Times New Roman" w:hAnsi="Times New Roman" w:eastAsia="Times New Roman" w:cs="Times New Roman"/>
          <w:sz w:val="24"/>
          <w:szCs w:val="24"/>
        </w:rPr>
        <w:t>A certain amount of convert corruption.</w:t>
      </w:r>
    </w:p>
    <w:p w:rsidR="3578333D" w:rsidP="1598FE6D" w:rsidRDefault="3578333D" w14:paraId="5FA25EB2" w14:textId="4055611E">
      <w:pPr>
        <w:pStyle w:val="ListParagraph"/>
        <w:numPr>
          <w:ilvl w:val="0"/>
          <w:numId w:val="20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578333D">
        <w:rPr>
          <w:rFonts w:ascii="Times New Roman" w:hAnsi="Times New Roman" w:eastAsia="Times New Roman" w:cs="Times New Roman"/>
          <w:sz w:val="24"/>
          <w:szCs w:val="24"/>
        </w:rPr>
        <w:t>Uncertainty on whether to remain in the EU or leave (Brexit).</w:t>
      </w:r>
      <w:r w:rsidRPr="1598FE6D" w:rsidR="5D980A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0BFF9FD">
        <w:rPr>
          <w:rFonts w:ascii="Times New Roman" w:hAnsi="Times New Roman" w:eastAsia="Times New Roman" w:cs="Times New Roman"/>
          <w:sz w:val="24"/>
          <w:szCs w:val="24"/>
        </w:rPr>
        <w:t xml:space="preserve">Some people believes </w:t>
      </w:r>
      <w:r w:rsidRPr="1598FE6D" w:rsidR="74931176">
        <w:rPr>
          <w:rFonts w:ascii="Times New Roman" w:hAnsi="Times New Roman" w:eastAsia="Times New Roman" w:cs="Times New Roman"/>
          <w:sz w:val="24"/>
          <w:szCs w:val="24"/>
        </w:rPr>
        <w:t>that Brexit</w:t>
      </w:r>
      <w:r w:rsidRPr="1598FE6D" w:rsidR="40BFF9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7269061">
        <w:rPr>
          <w:rFonts w:ascii="Times New Roman" w:hAnsi="Times New Roman" w:eastAsia="Times New Roman" w:cs="Times New Roman"/>
          <w:sz w:val="24"/>
          <w:szCs w:val="24"/>
        </w:rPr>
        <w:t xml:space="preserve">has opened doors to big opportunities for the country </w:t>
      </w:r>
      <w:r w:rsidRPr="1598FE6D" w:rsidR="2CDF995E">
        <w:rPr>
          <w:rFonts w:ascii="Times New Roman" w:hAnsi="Times New Roman" w:eastAsia="Times New Roman" w:cs="Times New Roman"/>
          <w:sz w:val="24"/>
          <w:szCs w:val="24"/>
        </w:rPr>
        <w:t xml:space="preserve">but on the </w:t>
      </w:r>
      <w:r w:rsidRPr="1598FE6D" w:rsidR="291CF71D">
        <w:rPr>
          <w:rFonts w:ascii="Times New Roman" w:hAnsi="Times New Roman" w:eastAsia="Times New Roman" w:cs="Times New Roman"/>
          <w:sz w:val="24"/>
          <w:szCs w:val="24"/>
        </w:rPr>
        <w:t>other side</w:t>
      </w:r>
      <w:r w:rsidRPr="1598FE6D" w:rsidR="2CDF995E">
        <w:rPr>
          <w:rFonts w:ascii="Times New Roman" w:hAnsi="Times New Roman" w:eastAsia="Times New Roman" w:cs="Times New Roman"/>
          <w:sz w:val="24"/>
          <w:szCs w:val="24"/>
        </w:rPr>
        <w:t xml:space="preserve">, it created </w:t>
      </w:r>
      <w:r w:rsidRPr="1598FE6D" w:rsidR="160A4058">
        <w:rPr>
          <w:rFonts w:ascii="Times New Roman" w:hAnsi="Times New Roman" w:eastAsia="Times New Roman" w:cs="Times New Roman"/>
          <w:sz w:val="24"/>
          <w:szCs w:val="24"/>
        </w:rPr>
        <w:t>an</w:t>
      </w:r>
      <w:r w:rsidRPr="1598FE6D" w:rsidR="2CDF995E">
        <w:rPr>
          <w:rFonts w:ascii="Times New Roman" w:hAnsi="Times New Roman" w:eastAsia="Times New Roman" w:cs="Times New Roman"/>
          <w:sz w:val="24"/>
          <w:szCs w:val="24"/>
        </w:rPr>
        <w:t xml:space="preserve"> immense chaos. Moreover, </w:t>
      </w:r>
      <w:r w:rsidRPr="1598FE6D" w:rsidR="50B9556A">
        <w:rPr>
          <w:rFonts w:ascii="Times New Roman" w:hAnsi="Times New Roman" w:eastAsia="Times New Roman" w:cs="Times New Roman"/>
          <w:sz w:val="24"/>
          <w:szCs w:val="24"/>
        </w:rPr>
        <w:t>it has created a conflict and debates between politics.</w:t>
      </w:r>
    </w:p>
    <w:p w:rsidR="643E5F9F" w:rsidP="1598FE6D" w:rsidRDefault="643E5F9F" w14:paraId="6173C5B2" w14:textId="0E342C00">
      <w:pPr>
        <w:pStyle w:val="ListParagraph"/>
        <w:numPr>
          <w:ilvl w:val="0"/>
          <w:numId w:val="20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643E5F9F">
        <w:rPr>
          <w:rFonts w:ascii="Times New Roman" w:hAnsi="Times New Roman" w:eastAsia="Times New Roman" w:cs="Times New Roman"/>
          <w:sz w:val="24"/>
          <w:szCs w:val="24"/>
        </w:rPr>
        <w:t xml:space="preserve">Its association with certain autocratic governments </w:t>
      </w:r>
      <w:r w:rsidRPr="1598FE6D" w:rsidR="0235B76A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1598FE6D" w:rsidR="643E5F9F">
        <w:rPr>
          <w:rFonts w:ascii="Times New Roman" w:hAnsi="Times New Roman" w:eastAsia="Times New Roman" w:cs="Times New Roman"/>
          <w:sz w:val="24"/>
          <w:szCs w:val="24"/>
        </w:rPr>
        <w:t xml:space="preserve"> been heavily criticised. Similarly, </w:t>
      </w:r>
      <w:r w:rsidRPr="1598FE6D" w:rsidR="2F2C3F77">
        <w:rPr>
          <w:rFonts w:ascii="Times New Roman" w:hAnsi="Times New Roman" w:eastAsia="Times New Roman" w:cs="Times New Roman"/>
          <w:sz w:val="24"/>
          <w:szCs w:val="24"/>
        </w:rPr>
        <w:t xml:space="preserve">there have been significant worries raised by the nations recent increase in crime and </w:t>
      </w:r>
      <w:r w:rsidRPr="1598FE6D" w:rsidR="7711AD5E">
        <w:rPr>
          <w:rFonts w:ascii="Times New Roman" w:hAnsi="Times New Roman" w:eastAsia="Times New Roman" w:cs="Times New Roman"/>
          <w:sz w:val="24"/>
          <w:szCs w:val="24"/>
        </w:rPr>
        <w:t>violence. (</w:t>
      </w:r>
      <w:r w:rsidRPr="1598FE6D" w:rsidR="7711AD5E">
        <w:rPr>
          <w:rFonts w:ascii="Times New Roman" w:hAnsi="Times New Roman" w:eastAsia="Times New Roman" w:cs="Times New Roman"/>
          <w:sz w:val="24"/>
          <w:szCs w:val="24"/>
        </w:rPr>
        <w:t>BBC,2020)</w:t>
      </w:r>
    </w:p>
    <w:p w:rsidR="24A5E813" w:rsidP="1598FE6D" w:rsidRDefault="24A5E813" w14:paraId="2BBF11CE" w14:textId="78F182B4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267B28E" w:rsidP="1598FE6D" w:rsidRDefault="6267B28E" w14:paraId="70A4C860" w14:textId="5E5307A5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1598FE6D" w:rsidR="6267B28E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E- Economic</w:t>
      </w:r>
      <w:r w:rsidRPr="1598FE6D" w:rsidR="0E3BF4AE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al: </w:t>
      </w:r>
    </w:p>
    <w:p w:rsidR="437BCBFF" w:rsidP="1598FE6D" w:rsidRDefault="437BCBFF" w14:paraId="5BFD394C" w14:textId="4E266528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37BCBFF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Positive:</w:t>
      </w:r>
      <w:r w:rsidRPr="1598FE6D" w:rsidR="437BCB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37BCBFF" w:rsidP="1598FE6D" w:rsidRDefault="437BCBFF" w14:paraId="2853FAD1" w14:textId="723C74D0">
      <w:pPr>
        <w:pStyle w:val="ListParagraph"/>
        <w:numPr>
          <w:ilvl w:val="0"/>
          <w:numId w:val="21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37BCBFF">
        <w:rPr>
          <w:rFonts w:ascii="Times New Roman" w:hAnsi="Times New Roman" w:eastAsia="Times New Roman" w:cs="Times New Roman"/>
          <w:sz w:val="24"/>
          <w:szCs w:val="24"/>
        </w:rPr>
        <w:t xml:space="preserve">Europe ‘s second-highest </w:t>
      </w:r>
      <w:r w:rsidRPr="1598FE6D" w:rsidR="31CAC13A">
        <w:rPr>
          <w:rFonts w:ascii="Times New Roman" w:hAnsi="Times New Roman" w:eastAsia="Times New Roman" w:cs="Times New Roman"/>
          <w:sz w:val="24"/>
          <w:szCs w:val="24"/>
        </w:rPr>
        <w:t>GDP (</w:t>
      </w:r>
      <w:r w:rsidRPr="1598FE6D" w:rsidR="13713C27">
        <w:rPr>
          <w:rFonts w:ascii="Times New Roman" w:hAnsi="Times New Roman" w:eastAsia="Times New Roman" w:cs="Times New Roman"/>
          <w:sz w:val="24"/>
          <w:szCs w:val="24"/>
        </w:rPr>
        <w:t>Gross</w:t>
      </w:r>
      <w:r w:rsidRPr="1598FE6D" w:rsidR="437BCBFF">
        <w:rPr>
          <w:rFonts w:ascii="Times New Roman" w:hAnsi="Times New Roman" w:eastAsia="Times New Roman" w:cs="Times New Roman"/>
          <w:sz w:val="24"/>
          <w:szCs w:val="24"/>
        </w:rPr>
        <w:t xml:space="preserve"> domestic product) behind </w:t>
      </w:r>
      <w:r w:rsidRPr="1598FE6D" w:rsidR="22CE3E98">
        <w:rPr>
          <w:rFonts w:ascii="Times New Roman" w:hAnsi="Times New Roman" w:eastAsia="Times New Roman" w:cs="Times New Roman"/>
          <w:sz w:val="24"/>
          <w:szCs w:val="24"/>
        </w:rPr>
        <w:t>Germany, ranking 6</w:t>
      </w:r>
      <w:r w:rsidRPr="1598FE6D" w:rsidR="22CE3E98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1598FE6D" w:rsidR="22CE3E98">
        <w:rPr>
          <w:rFonts w:ascii="Times New Roman" w:hAnsi="Times New Roman" w:eastAsia="Times New Roman" w:cs="Times New Roman"/>
          <w:sz w:val="24"/>
          <w:szCs w:val="24"/>
        </w:rPr>
        <w:t xml:space="preserve"> globally</w:t>
      </w:r>
      <w:r w:rsidRPr="1598FE6D" w:rsidR="5196DF94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2CE3E98" w:rsidP="1598FE6D" w:rsidRDefault="22CE3E98" w14:paraId="44FC0CEC" w14:textId="15D24CAB">
      <w:pPr>
        <w:pStyle w:val="ListParagraph"/>
        <w:numPr>
          <w:ilvl w:val="0"/>
          <w:numId w:val="21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22CE3E98">
        <w:rPr>
          <w:rFonts w:ascii="Times New Roman" w:hAnsi="Times New Roman" w:eastAsia="Times New Roman" w:cs="Times New Roman"/>
          <w:sz w:val="24"/>
          <w:szCs w:val="24"/>
        </w:rPr>
        <w:t xml:space="preserve">Large population making possible for even </w:t>
      </w:r>
      <w:r w:rsidRPr="1598FE6D" w:rsidR="25A18B6D">
        <w:rPr>
          <w:rFonts w:ascii="Times New Roman" w:hAnsi="Times New Roman" w:eastAsia="Times New Roman" w:cs="Times New Roman"/>
          <w:sz w:val="24"/>
          <w:szCs w:val="24"/>
        </w:rPr>
        <w:t>tiny</w:t>
      </w:r>
      <w:r w:rsidRPr="1598FE6D" w:rsidR="22CE3E98">
        <w:rPr>
          <w:rFonts w:ascii="Times New Roman" w:hAnsi="Times New Roman" w:eastAsia="Times New Roman" w:cs="Times New Roman"/>
          <w:sz w:val="24"/>
          <w:szCs w:val="24"/>
        </w:rPr>
        <w:t xml:space="preserve"> markets to generate a profit </w:t>
      </w:r>
      <w:r w:rsidRPr="1598FE6D" w:rsidR="22CE3E98">
        <w:rPr>
          <w:rFonts w:ascii="Times New Roman" w:hAnsi="Times New Roman" w:eastAsia="Times New Roman" w:cs="Times New Roman"/>
          <w:sz w:val="24"/>
          <w:szCs w:val="24"/>
        </w:rPr>
        <w:t>substantial</w:t>
      </w:r>
      <w:r w:rsidRPr="1598FE6D" w:rsidR="22CE3E98">
        <w:rPr>
          <w:rFonts w:ascii="Times New Roman" w:hAnsi="Times New Roman" w:eastAsia="Times New Roman" w:cs="Times New Roman"/>
          <w:sz w:val="24"/>
          <w:szCs w:val="24"/>
        </w:rPr>
        <w:t xml:space="preserve"> public and private sectors</w:t>
      </w: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 xml:space="preserve"> together with a diversified economy</w:t>
      </w:r>
      <w:r w:rsidRPr="1598FE6D" w:rsidR="49B5D7A4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6A7FAA4" w:rsidP="1598FE6D" w:rsidRDefault="46A7FAA4" w14:paraId="75C0E5E1" w14:textId="419520BA">
      <w:pPr>
        <w:pStyle w:val="ListParagraph"/>
        <w:numPr>
          <w:ilvl w:val="0"/>
          <w:numId w:val="21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>Foreign Direct Investment Growth.</w:t>
      </w:r>
      <w:r w:rsidRPr="1598FE6D" w:rsidR="73C647D2">
        <w:rPr>
          <w:rFonts w:ascii="Times New Roman" w:hAnsi="Times New Roman" w:eastAsia="Times New Roman" w:cs="Times New Roman"/>
          <w:sz w:val="24"/>
          <w:szCs w:val="24"/>
        </w:rPr>
        <w:t xml:space="preserve"> (Inman,2021)</w:t>
      </w:r>
    </w:p>
    <w:p w:rsidR="46A7FAA4" w:rsidP="1598FE6D" w:rsidRDefault="46A7FAA4" w14:paraId="0783F22F" w14:textId="62DF613F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6A7FAA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Negative:</w:t>
      </w: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6A7FAA4" w:rsidP="1598FE6D" w:rsidRDefault="46A7FAA4" w14:paraId="10D27BE5" w14:textId="4D527BAD">
      <w:pPr>
        <w:pStyle w:val="ListParagraph"/>
        <w:numPr>
          <w:ilvl w:val="0"/>
          <w:numId w:val="22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>Sluggish economic recovery following the 2008-2009 downturn</w:t>
      </w:r>
      <w:r w:rsidRPr="1598FE6D" w:rsidR="30E9522D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6A7FAA4" w:rsidP="1598FE6D" w:rsidRDefault="46A7FAA4" w14:paraId="4C7BE790" w14:textId="0FF4B4FC">
      <w:pPr>
        <w:pStyle w:val="ListParagraph"/>
        <w:numPr>
          <w:ilvl w:val="0"/>
          <w:numId w:val="22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 xml:space="preserve"> A large amount of money is spent on offering financial </w:t>
      </w: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>assistance</w:t>
      </w:r>
      <w:r w:rsidRPr="1598FE6D" w:rsidR="46A7FAA4">
        <w:rPr>
          <w:rFonts w:ascii="Times New Roman" w:hAnsi="Times New Roman" w:eastAsia="Times New Roman" w:cs="Times New Roman"/>
          <w:sz w:val="24"/>
          <w:szCs w:val="24"/>
        </w:rPr>
        <w:t xml:space="preserve"> and free services to publi</w:t>
      </w:r>
      <w:r w:rsidRPr="1598FE6D" w:rsidR="0296AA39">
        <w:rPr>
          <w:rFonts w:ascii="Times New Roman" w:hAnsi="Times New Roman" w:eastAsia="Times New Roman" w:cs="Times New Roman"/>
          <w:sz w:val="24"/>
          <w:szCs w:val="24"/>
        </w:rPr>
        <w:t>c, including to immigrants.</w:t>
      </w:r>
    </w:p>
    <w:p w:rsidR="1BA78486" w:rsidP="1598FE6D" w:rsidRDefault="1BA78486" w14:paraId="14144FDD" w14:textId="6D51AE54">
      <w:pPr>
        <w:pStyle w:val="Normal"/>
        <w:ind w:left="0"/>
        <w:jc w:val="both"/>
        <w:rPr>
          <w:rFonts w:ascii="Times New Roman" w:hAnsi="Times New Roman" w:eastAsia="Times New Roman" w:cs="Times New Roman"/>
          <w:sz w:val="32"/>
          <w:szCs w:val="32"/>
        </w:rPr>
      </w:pPr>
      <w:r w:rsidRPr="1598FE6D" w:rsidR="1BA7848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S-</w:t>
      </w:r>
      <w:r w:rsidRPr="1598FE6D" w:rsidR="1988E5A5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S</w:t>
      </w:r>
      <w:r w:rsidRPr="1598FE6D" w:rsidR="26C3D27D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ocial:</w:t>
      </w:r>
    </w:p>
    <w:p w:rsidR="1BA78486" w:rsidP="1598FE6D" w:rsidRDefault="1BA78486" w14:paraId="5FFF2D25" w14:textId="6CCAC3BE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1598FE6D" w:rsidR="1BA7848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Positive:</w:t>
      </w:r>
    </w:p>
    <w:p w:rsidR="71F18528" w:rsidP="1598FE6D" w:rsidRDefault="71F18528" w14:paraId="1111751F" w14:textId="105580CC">
      <w:pPr>
        <w:pStyle w:val="ListParagraph"/>
        <w:numPr>
          <w:ilvl w:val="0"/>
          <w:numId w:val="23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71F18528">
        <w:rPr>
          <w:rFonts w:ascii="Times New Roman" w:hAnsi="Times New Roman" w:eastAsia="Times New Roman" w:cs="Times New Roman"/>
          <w:sz w:val="24"/>
          <w:szCs w:val="24"/>
        </w:rPr>
        <w:t>Elevated living standards.</w:t>
      </w:r>
    </w:p>
    <w:p w:rsidR="71F18528" w:rsidP="1598FE6D" w:rsidRDefault="71F18528" w14:paraId="4FD03980" w14:textId="512CE001">
      <w:pPr>
        <w:pStyle w:val="ListParagraph"/>
        <w:numPr>
          <w:ilvl w:val="0"/>
          <w:numId w:val="23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71F18528">
        <w:rPr>
          <w:rFonts w:ascii="Times New Roman" w:hAnsi="Times New Roman" w:eastAsia="Times New Roman" w:cs="Times New Roman"/>
          <w:sz w:val="24"/>
          <w:szCs w:val="24"/>
        </w:rPr>
        <w:t>With the population density of 64.1 million tolerant to immigration, creating a multicultural community</w:t>
      </w:r>
      <w:r w:rsidRPr="1598FE6D" w:rsidR="30966A5A">
        <w:rPr>
          <w:rFonts w:ascii="Times New Roman" w:hAnsi="Times New Roman" w:eastAsia="Times New Roman" w:cs="Times New Roman"/>
          <w:sz w:val="24"/>
          <w:szCs w:val="24"/>
        </w:rPr>
        <w:t xml:space="preserve"> where almost one in eight citizens were born outside of the country. This produces sizable,</w:t>
      </w:r>
      <w:r w:rsidRPr="1598FE6D" w:rsidR="1C31D799">
        <w:rPr>
          <w:rFonts w:ascii="Times New Roman" w:hAnsi="Times New Roman" w:eastAsia="Times New Roman" w:cs="Times New Roman"/>
          <w:sz w:val="24"/>
          <w:szCs w:val="24"/>
        </w:rPr>
        <w:t xml:space="preserve"> inexpensive labour force.</w:t>
      </w:r>
      <w:r w:rsidRPr="1598FE6D" w:rsidR="3A061E2E">
        <w:rPr>
          <w:rFonts w:ascii="Times New Roman" w:hAnsi="Times New Roman" w:eastAsia="Times New Roman" w:cs="Times New Roman"/>
          <w:sz w:val="24"/>
          <w:szCs w:val="24"/>
        </w:rPr>
        <w:t xml:space="preserve"> (Pestle analysis, 2016)</w:t>
      </w:r>
    </w:p>
    <w:p w:rsidR="1C31D799" w:rsidP="1598FE6D" w:rsidRDefault="1C31D799" w14:paraId="3A1FFCA4" w14:textId="5D886142">
      <w:pPr>
        <w:pStyle w:val="ListParagraph"/>
        <w:numPr>
          <w:ilvl w:val="0"/>
          <w:numId w:val="23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1C31D799">
        <w:rPr>
          <w:rFonts w:ascii="Times New Roman" w:hAnsi="Times New Roman" w:eastAsia="Times New Roman" w:cs="Times New Roman"/>
          <w:sz w:val="24"/>
          <w:szCs w:val="24"/>
        </w:rPr>
        <w:t>Numerous public services are provided without charge. (National Health Services</w:t>
      </w:r>
      <w:r w:rsidRPr="1598FE6D" w:rsidR="13150B98">
        <w:rPr>
          <w:rFonts w:ascii="Times New Roman" w:hAnsi="Times New Roman" w:eastAsia="Times New Roman" w:cs="Times New Roman"/>
          <w:sz w:val="24"/>
          <w:szCs w:val="24"/>
        </w:rPr>
        <w:t xml:space="preserve"> for instance)</w:t>
      </w:r>
      <w:r w:rsidRPr="1598FE6D" w:rsidR="13150B98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</w:p>
    <w:p w:rsidR="3B28653E" w:rsidP="1598FE6D" w:rsidRDefault="3B28653E" w14:paraId="4E028DEA" w14:textId="56A944F1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1598FE6D" w:rsidR="3B28653E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Negative:</w:t>
      </w:r>
      <w:r w:rsidRPr="1598FE6D" w:rsidR="13150B98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</w:p>
    <w:p w:rsidR="13150B98" w:rsidP="1598FE6D" w:rsidRDefault="13150B98" w14:paraId="68B037CD" w14:textId="7AE8E4EF">
      <w:pPr>
        <w:pStyle w:val="ListParagraph"/>
        <w:numPr>
          <w:ilvl w:val="0"/>
          <w:numId w:val="24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13150B98">
        <w:rPr>
          <w:rFonts w:ascii="Times New Roman" w:hAnsi="Times New Roman" w:eastAsia="Times New Roman" w:cs="Times New Roman"/>
          <w:sz w:val="24"/>
          <w:szCs w:val="24"/>
        </w:rPr>
        <w:t>High and rising ratio of dependency</w:t>
      </w:r>
      <w:r w:rsidRPr="1598FE6D" w:rsidR="0C38B89C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3150B98" w:rsidP="1598FE6D" w:rsidRDefault="13150B98" w14:paraId="3C2034FA" w14:textId="77370D35">
      <w:pPr>
        <w:pStyle w:val="ListParagraph"/>
        <w:numPr>
          <w:ilvl w:val="0"/>
          <w:numId w:val="24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13150B98">
        <w:rPr>
          <w:rFonts w:ascii="Times New Roman" w:hAnsi="Times New Roman" w:eastAsia="Times New Roman" w:cs="Times New Roman"/>
          <w:sz w:val="24"/>
          <w:szCs w:val="24"/>
        </w:rPr>
        <w:t xml:space="preserve"> The co</w:t>
      </w:r>
      <w:r w:rsidRPr="1598FE6D" w:rsidR="13150B98">
        <w:rPr>
          <w:rFonts w:ascii="Times New Roman" w:hAnsi="Times New Roman" w:eastAsia="Times New Roman" w:cs="Times New Roman"/>
          <w:sz w:val="24"/>
          <w:szCs w:val="24"/>
        </w:rPr>
        <w:t xml:space="preserve">st </w:t>
      </w:r>
      <w:r w:rsidRPr="1598FE6D" w:rsidR="13150B98">
        <w:rPr>
          <w:rFonts w:ascii="Times New Roman" w:hAnsi="Times New Roman" w:eastAsia="Times New Roman" w:cs="Times New Roman"/>
          <w:sz w:val="24"/>
          <w:szCs w:val="24"/>
        </w:rPr>
        <w:t>of continuing education is always rising.</w:t>
      </w:r>
    </w:p>
    <w:p w:rsidR="3B52DBC2" w:rsidP="1598FE6D" w:rsidRDefault="3B52DBC2" w14:paraId="5EC83A51" w14:textId="00E2C537">
      <w:pPr>
        <w:pStyle w:val="Normal"/>
        <w:ind w:left="0"/>
        <w:jc w:val="both"/>
        <w:rPr>
          <w:rFonts w:ascii="Times New Roman" w:hAnsi="Times New Roman" w:eastAsia="Times New Roman" w:cs="Times New Roman"/>
          <w:sz w:val="32"/>
          <w:szCs w:val="32"/>
        </w:rPr>
      </w:pPr>
      <w:r w:rsidRPr="1598FE6D" w:rsidR="62C11337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T-</w:t>
      </w:r>
      <w:r w:rsidRPr="1598FE6D" w:rsidR="3B52DBC2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Technological factors:</w:t>
      </w:r>
    </w:p>
    <w:p w:rsidR="4C7032B9" w:rsidP="1598FE6D" w:rsidRDefault="4C7032B9" w14:paraId="11F1F0E2" w14:textId="290B8036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1598FE6D" w:rsidR="4C7032B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Positive:</w:t>
      </w:r>
    </w:p>
    <w:p w:rsidR="3B52DBC2" w:rsidP="1598FE6D" w:rsidRDefault="3B52DBC2" w14:paraId="6211DEDC" w14:textId="1398911C">
      <w:pPr>
        <w:pStyle w:val="ListParagraph"/>
        <w:numPr>
          <w:ilvl w:val="0"/>
          <w:numId w:val="25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Laws </w:t>
      </w:r>
      <w:r w:rsidRPr="1598FE6D" w:rsidR="5E2EDF83">
        <w:rPr>
          <w:rFonts w:ascii="Times New Roman" w:hAnsi="Times New Roman" w:eastAsia="Times New Roman" w:cs="Times New Roman"/>
          <w:sz w:val="24"/>
          <w:szCs w:val="24"/>
        </w:rPr>
        <w:t>pertaining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>intellectual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 property that are effective.</w:t>
      </w:r>
    </w:p>
    <w:p w:rsidR="3B52DBC2" w:rsidP="1598FE6D" w:rsidRDefault="3B52DBC2" w14:paraId="371ABEF3" w14:textId="05B3E437">
      <w:pPr>
        <w:pStyle w:val="ListParagraph"/>
        <w:numPr>
          <w:ilvl w:val="0"/>
          <w:numId w:val="25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>Knowledge of science and IT.</w:t>
      </w:r>
    </w:p>
    <w:p w:rsidR="3B52DBC2" w:rsidP="1598FE6D" w:rsidRDefault="3B52DBC2" w14:paraId="21DF9D02" w14:textId="2B9D3356">
      <w:pPr>
        <w:pStyle w:val="ListParagraph"/>
        <w:numPr>
          <w:ilvl w:val="0"/>
          <w:numId w:val="25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Lots </w:t>
      </w:r>
      <w:r w:rsidRPr="1598FE6D" w:rsidR="69E673E0">
        <w:rPr>
          <w:rFonts w:ascii="Times New Roman" w:hAnsi="Times New Roman" w:eastAsia="Times New Roman" w:cs="Times New Roman"/>
          <w:sz w:val="24"/>
          <w:szCs w:val="24"/>
        </w:rPr>
        <w:t>of internal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20D0A7A0">
        <w:rPr>
          <w:rFonts w:ascii="Times New Roman" w:hAnsi="Times New Roman" w:eastAsia="Times New Roman" w:cs="Times New Roman"/>
          <w:sz w:val="24"/>
          <w:szCs w:val="24"/>
        </w:rPr>
        <w:t>rivalry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 to promote expansion</w:t>
      </w:r>
      <w:r w:rsidRPr="1598FE6D" w:rsidR="35AF0214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B52DBC2" w:rsidP="1598FE6D" w:rsidRDefault="3B52DBC2" w14:paraId="4A9AE3EF" w14:textId="56C1CF04">
      <w:pPr>
        <w:pStyle w:val="ListParagraph"/>
        <w:numPr>
          <w:ilvl w:val="0"/>
          <w:numId w:val="25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>Superior inventive abilities.</w:t>
      </w:r>
    </w:p>
    <w:p w:rsidR="2A9E781B" w:rsidP="1598FE6D" w:rsidRDefault="2A9E781B" w14:paraId="5C5BE0DD" w14:textId="0B237266">
      <w:pPr>
        <w:pStyle w:val="Normal"/>
        <w:ind w:left="0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1598FE6D" w:rsidR="2A9E781B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Negative:</w:t>
      </w:r>
      <w:r w:rsidRPr="1598FE6D" w:rsidR="3B52DBC2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</w:p>
    <w:p w:rsidR="3B52DBC2" w:rsidP="1598FE6D" w:rsidRDefault="3B52DBC2" w14:paraId="39547CD9" w14:textId="482BC7C9">
      <w:pPr>
        <w:pStyle w:val="ListParagraph"/>
        <w:numPr>
          <w:ilvl w:val="0"/>
          <w:numId w:val="26"/>
        </w:numPr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Sluggish 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>techni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>cal advancement in contrast to the United States.</w:t>
      </w:r>
      <w:r w:rsidRPr="1598FE6D" w:rsidR="3F7ACFA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F7ACFAA" w:rsidP="1598FE6D" w:rsidRDefault="3F7ACFAA" w14:paraId="21E9260B" w14:textId="407CD4DE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3F7ACFAA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</w:t>
      </w:r>
      <w:r w:rsidRPr="1598FE6D" w:rsidR="3F7ACFAA">
        <w:rPr>
          <w:rFonts w:ascii="Times New Roman" w:hAnsi="Times New Roman" w:eastAsia="Times New Roman" w:cs="Times New Roman"/>
          <w:sz w:val="24"/>
          <w:szCs w:val="24"/>
        </w:rPr>
        <w:t>(PESTLE</w:t>
      </w:r>
      <w:r w:rsidRPr="1598FE6D" w:rsidR="3F7ACFAA">
        <w:rPr>
          <w:rFonts w:ascii="Times New Roman" w:hAnsi="Times New Roman" w:eastAsia="Times New Roman" w:cs="Times New Roman"/>
          <w:sz w:val="24"/>
          <w:szCs w:val="24"/>
        </w:rPr>
        <w:t xml:space="preserve"> analysis,2016)</w:t>
      </w:r>
    </w:p>
    <w:p w:rsidR="5678C91F" w:rsidP="1598FE6D" w:rsidRDefault="5678C91F" w14:paraId="187C92A5" w14:textId="1C6D76CB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5678C91F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</w:t>
      </w:r>
    </w:p>
    <w:p w:rsidR="1A65E276" w:rsidP="1598FE6D" w:rsidRDefault="1A65E276" w14:paraId="403C4321" w14:textId="12C6097F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1A65E276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</w:t>
      </w:r>
      <w:r w:rsidRPr="1598FE6D" w:rsidR="3B52DB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3B52DBC2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Conclusion: </w:t>
      </w:r>
    </w:p>
    <w:p w:rsidR="4D80D73D" w:rsidP="1598FE6D" w:rsidRDefault="4D80D73D" w14:paraId="7D7D2AE0" w14:textId="0929E275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598FE6D" w:rsidR="4D80D73D">
        <w:rPr>
          <w:rFonts w:ascii="Times New Roman" w:hAnsi="Times New Roman" w:eastAsia="Times New Roman" w:cs="Times New Roman"/>
          <w:sz w:val="24"/>
          <w:szCs w:val="24"/>
        </w:rPr>
        <w:t xml:space="preserve">To conclude, as an </w:t>
      </w:r>
      <w:r w:rsidRPr="1598FE6D" w:rsidR="43A22BF3">
        <w:rPr>
          <w:rFonts w:ascii="Times New Roman" w:hAnsi="Times New Roman" w:eastAsia="Times New Roman" w:cs="Times New Roman"/>
          <w:sz w:val="24"/>
          <w:szCs w:val="24"/>
        </w:rPr>
        <w:t>entrepreneur</w:t>
      </w:r>
      <w:r w:rsidRPr="1598FE6D" w:rsidR="4D80D73D">
        <w:rPr>
          <w:rFonts w:ascii="Times New Roman" w:hAnsi="Times New Roman" w:eastAsia="Times New Roman" w:cs="Times New Roman"/>
          <w:sz w:val="24"/>
          <w:szCs w:val="24"/>
        </w:rPr>
        <w:t xml:space="preserve">, presenting </w:t>
      </w:r>
      <w:r w:rsidRPr="1598FE6D" w:rsidR="479E72FB">
        <w:rPr>
          <w:rFonts w:ascii="Times New Roman" w:hAnsi="Times New Roman" w:eastAsia="Times New Roman" w:cs="Times New Roman"/>
          <w:sz w:val="24"/>
          <w:szCs w:val="24"/>
        </w:rPr>
        <w:t xml:space="preserve">diabetic </w:t>
      </w:r>
      <w:r w:rsidRPr="1598FE6D" w:rsidR="679834A6">
        <w:rPr>
          <w:rFonts w:ascii="Times New Roman" w:hAnsi="Times New Roman" w:eastAsia="Times New Roman" w:cs="Times New Roman"/>
          <w:sz w:val="24"/>
          <w:szCs w:val="24"/>
        </w:rPr>
        <w:t>products in</w:t>
      </w:r>
      <w:r w:rsidRPr="1598FE6D" w:rsidR="479E72FB">
        <w:rPr>
          <w:rFonts w:ascii="Times New Roman" w:hAnsi="Times New Roman" w:eastAsia="Times New Roman" w:cs="Times New Roman"/>
          <w:sz w:val="24"/>
          <w:szCs w:val="24"/>
        </w:rPr>
        <w:t xml:space="preserve"> the market. </w:t>
      </w:r>
      <w:r w:rsidRPr="1598FE6D" w:rsidR="0643582D">
        <w:rPr>
          <w:rFonts w:ascii="Times New Roman" w:hAnsi="Times New Roman" w:eastAsia="Times New Roman" w:cs="Times New Roman"/>
          <w:sz w:val="24"/>
          <w:szCs w:val="24"/>
        </w:rPr>
        <w:t>Providing</w:t>
      </w:r>
      <w:r w:rsidRPr="1598FE6D" w:rsidR="0643582D">
        <w:rPr>
          <w:rFonts w:ascii="Times New Roman" w:hAnsi="Times New Roman" w:eastAsia="Times New Roman" w:cs="Times New Roman"/>
          <w:sz w:val="24"/>
          <w:szCs w:val="24"/>
        </w:rPr>
        <w:t xml:space="preserve"> a range of delicious treats that caters to diabetic and </w:t>
      </w:r>
      <w:r w:rsidRPr="1598FE6D" w:rsidR="22F49E8C">
        <w:rPr>
          <w:rFonts w:ascii="Times New Roman" w:hAnsi="Times New Roman" w:eastAsia="Times New Roman" w:cs="Times New Roman"/>
          <w:sz w:val="24"/>
          <w:szCs w:val="24"/>
        </w:rPr>
        <w:t>health-conscious</w:t>
      </w:r>
      <w:r w:rsidRPr="1598FE6D" w:rsidR="0643582D">
        <w:rPr>
          <w:rFonts w:ascii="Times New Roman" w:hAnsi="Times New Roman" w:eastAsia="Times New Roman" w:cs="Times New Roman"/>
          <w:sz w:val="24"/>
          <w:szCs w:val="24"/>
        </w:rPr>
        <w:t xml:space="preserve"> peo</w:t>
      </w:r>
      <w:r w:rsidRPr="1598FE6D" w:rsidR="3238AC54">
        <w:rPr>
          <w:rFonts w:ascii="Times New Roman" w:hAnsi="Times New Roman" w:eastAsia="Times New Roman" w:cs="Times New Roman"/>
          <w:sz w:val="24"/>
          <w:szCs w:val="24"/>
        </w:rPr>
        <w:t xml:space="preserve">ple. </w:t>
      </w:r>
      <w:r w:rsidRPr="1598FE6D" w:rsidR="7AED5852">
        <w:rPr>
          <w:rFonts w:ascii="Times New Roman" w:hAnsi="Times New Roman" w:eastAsia="Times New Roman" w:cs="Times New Roman"/>
          <w:sz w:val="24"/>
          <w:szCs w:val="24"/>
        </w:rPr>
        <w:t xml:space="preserve">The big motivation to provide diabetic products is to </w:t>
      </w:r>
      <w:r w:rsidRPr="1598FE6D" w:rsidR="2A1B159E">
        <w:rPr>
          <w:rFonts w:ascii="Times New Roman" w:hAnsi="Times New Roman" w:eastAsia="Times New Roman" w:cs="Times New Roman"/>
          <w:sz w:val="24"/>
          <w:szCs w:val="24"/>
        </w:rPr>
        <w:t>satisfy</w:t>
      </w:r>
      <w:r w:rsidRPr="1598FE6D" w:rsidR="7AED5852">
        <w:rPr>
          <w:rFonts w:ascii="Times New Roman" w:hAnsi="Times New Roman" w:eastAsia="Times New Roman" w:cs="Times New Roman"/>
          <w:sz w:val="24"/>
          <w:szCs w:val="24"/>
        </w:rPr>
        <w:t xml:space="preserve"> the people</w:t>
      </w:r>
      <w:r w:rsidRPr="1598FE6D" w:rsidR="06B951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48075D46">
        <w:rPr>
          <w:rFonts w:ascii="Times New Roman" w:hAnsi="Times New Roman" w:eastAsia="Times New Roman" w:cs="Times New Roman"/>
          <w:sz w:val="24"/>
          <w:szCs w:val="24"/>
        </w:rPr>
        <w:t>with sugar</w:t>
      </w:r>
      <w:r w:rsidRPr="1598FE6D" w:rsidR="06B951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798DE49A">
        <w:rPr>
          <w:rFonts w:ascii="Times New Roman" w:hAnsi="Times New Roman" w:eastAsia="Times New Roman" w:cs="Times New Roman"/>
          <w:sz w:val="24"/>
          <w:szCs w:val="24"/>
        </w:rPr>
        <w:t>free,</w:t>
      </w:r>
      <w:r w:rsidRPr="1598FE6D" w:rsidR="06B95135">
        <w:rPr>
          <w:rFonts w:ascii="Times New Roman" w:hAnsi="Times New Roman" w:eastAsia="Times New Roman" w:cs="Times New Roman"/>
          <w:sz w:val="24"/>
          <w:szCs w:val="24"/>
        </w:rPr>
        <w:t xml:space="preserve"> high fibre and protein treats and cake recipes </w:t>
      </w:r>
      <w:r w:rsidRPr="1598FE6D" w:rsidR="7AED5852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598FE6D" w:rsidR="7AED585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12FB431F">
        <w:rPr>
          <w:rFonts w:ascii="Times New Roman" w:hAnsi="Times New Roman" w:eastAsia="Times New Roman" w:cs="Times New Roman"/>
          <w:sz w:val="24"/>
          <w:szCs w:val="24"/>
        </w:rPr>
        <w:t>take the</w:t>
      </w:r>
      <w:r w:rsidRPr="1598FE6D" w:rsidR="3BCB71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7AED5852">
        <w:rPr>
          <w:rFonts w:ascii="Times New Roman" w:hAnsi="Times New Roman" w:eastAsia="Times New Roman" w:cs="Times New Roman"/>
          <w:sz w:val="24"/>
          <w:szCs w:val="24"/>
        </w:rPr>
        <w:t xml:space="preserve">business </w:t>
      </w:r>
      <w:r w:rsidRPr="1598FE6D" w:rsidR="038D2290">
        <w:rPr>
          <w:rFonts w:ascii="Times New Roman" w:hAnsi="Times New Roman" w:eastAsia="Times New Roman" w:cs="Times New Roman"/>
          <w:sz w:val="24"/>
          <w:szCs w:val="24"/>
        </w:rPr>
        <w:t xml:space="preserve">at </w:t>
      </w:r>
      <w:r w:rsidRPr="1598FE6D" w:rsidR="038D2290">
        <w:rPr>
          <w:rFonts w:ascii="Times New Roman" w:hAnsi="Times New Roman" w:eastAsia="Times New Roman" w:cs="Times New Roman"/>
          <w:sz w:val="24"/>
          <w:szCs w:val="24"/>
        </w:rPr>
        <w:t>high level</w:t>
      </w:r>
      <w:r w:rsidRPr="1598FE6D" w:rsidR="4E7B0267">
        <w:rPr>
          <w:rFonts w:ascii="Times New Roman" w:hAnsi="Times New Roman" w:eastAsia="Times New Roman" w:cs="Times New Roman"/>
          <w:sz w:val="24"/>
          <w:szCs w:val="24"/>
        </w:rPr>
        <w:t xml:space="preserve"> and it is a big opportunity for me to serve the people who are diabetic because there </w:t>
      </w:r>
      <w:r w:rsidRPr="1598FE6D" w:rsidR="60295F8B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1598FE6D" w:rsidR="4E7B0267">
        <w:rPr>
          <w:rFonts w:ascii="Times New Roman" w:hAnsi="Times New Roman" w:eastAsia="Times New Roman" w:cs="Times New Roman"/>
          <w:sz w:val="24"/>
          <w:szCs w:val="24"/>
        </w:rPr>
        <w:t xml:space="preserve"> no such products for them that does not </w:t>
      </w:r>
      <w:r w:rsidRPr="1598FE6D" w:rsidR="4E7B0267">
        <w:rPr>
          <w:rFonts w:ascii="Times New Roman" w:hAnsi="Times New Roman" w:eastAsia="Times New Roman" w:cs="Times New Roman"/>
          <w:sz w:val="24"/>
          <w:szCs w:val="24"/>
        </w:rPr>
        <w:t>contain</w:t>
      </w:r>
      <w:r w:rsidRPr="1598FE6D" w:rsidR="4E7B0267">
        <w:rPr>
          <w:rFonts w:ascii="Times New Roman" w:hAnsi="Times New Roman" w:eastAsia="Times New Roman" w:cs="Times New Roman"/>
          <w:sz w:val="24"/>
          <w:szCs w:val="24"/>
        </w:rPr>
        <w:t xml:space="preserve"> any sugar. </w:t>
      </w:r>
      <w:r w:rsidRPr="1598FE6D" w:rsidR="724DB5B7">
        <w:rPr>
          <w:rFonts w:ascii="Times New Roman" w:hAnsi="Times New Roman" w:eastAsia="Times New Roman" w:cs="Times New Roman"/>
          <w:sz w:val="24"/>
          <w:szCs w:val="24"/>
        </w:rPr>
        <w:t>Moreover,</w:t>
      </w:r>
      <w:r w:rsidRPr="1598FE6D" w:rsidR="24B0A8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98FE6D" w:rsidR="20D4833F">
        <w:rPr>
          <w:rFonts w:ascii="Times New Roman" w:hAnsi="Times New Roman" w:eastAsia="Times New Roman" w:cs="Times New Roman"/>
          <w:sz w:val="24"/>
          <w:szCs w:val="24"/>
        </w:rPr>
        <w:t>entrepreneurship</w:t>
      </w:r>
      <w:r w:rsidRPr="1598FE6D" w:rsidR="24B0A8FF">
        <w:rPr>
          <w:rFonts w:ascii="Times New Roman" w:hAnsi="Times New Roman" w:eastAsia="Times New Roman" w:cs="Times New Roman"/>
          <w:sz w:val="24"/>
          <w:szCs w:val="24"/>
        </w:rPr>
        <w:t xml:space="preserve"> skills are </w:t>
      </w:r>
      <w:r w:rsidRPr="1598FE6D" w:rsidR="24B0A8FF">
        <w:rPr>
          <w:rFonts w:ascii="Times New Roman" w:hAnsi="Times New Roman" w:eastAsia="Times New Roman" w:cs="Times New Roman"/>
          <w:sz w:val="24"/>
          <w:szCs w:val="24"/>
        </w:rPr>
        <w:t>very important</w:t>
      </w:r>
      <w:r w:rsidRPr="1598FE6D" w:rsidR="24B0A8FF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1598FE6D" w:rsidR="77BA20F1">
        <w:rPr>
          <w:rFonts w:ascii="Times New Roman" w:hAnsi="Times New Roman" w:eastAsia="Times New Roman" w:cs="Times New Roman"/>
          <w:sz w:val="24"/>
          <w:szCs w:val="24"/>
        </w:rPr>
        <w:t xml:space="preserve">make the business </w:t>
      </w:r>
      <w:r w:rsidRPr="1598FE6D" w:rsidR="6200FE04">
        <w:rPr>
          <w:rFonts w:ascii="Times New Roman" w:hAnsi="Times New Roman" w:eastAsia="Times New Roman" w:cs="Times New Roman"/>
          <w:sz w:val="24"/>
          <w:szCs w:val="24"/>
        </w:rPr>
        <w:t>successful, like</w:t>
      </w:r>
      <w:r w:rsidRPr="1598FE6D" w:rsidR="77BA20F1">
        <w:rPr>
          <w:rFonts w:ascii="Times New Roman" w:hAnsi="Times New Roman" w:eastAsia="Times New Roman" w:cs="Times New Roman"/>
          <w:sz w:val="24"/>
          <w:szCs w:val="24"/>
        </w:rPr>
        <w:t xml:space="preserve"> adaptability, leadership, creativity, </w:t>
      </w:r>
      <w:r w:rsidRPr="1598FE6D" w:rsidR="77BA20F1">
        <w:rPr>
          <w:rFonts w:ascii="Times New Roman" w:hAnsi="Times New Roman" w:eastAsia="Times New Roman" w:cs="Times New Roman"/>
          <w:sz w:val="24"/>
          <w:szCs w:val="24"/>
        </w:rPr>
        <w:t>resilien</w:t>
      </w:r>
      <w:r w:rsidRPr="1598FE6D" w:rsidR="5D7329EE">
        <w:rPr>
          <w:rFonts w:ascii="Times New Roman" w:hAnsi="Times New Roman" w:eastAsia="Times New Roman" w:cs="Times New Roman"/>
          <w:sz w:val="24"/>
          <w:szCs w:val="24"/>
        </w:rPr>
        <w:t>ce</w:t>
      </w:r>
      <w:r w:rsidRPr="1598FE6D" w:rsidR="5D7329EE">
        <w:rPr>
          <w:rFonts w:ascii="Times New Roman" w:hAnsi="Times New Roman" w:eastAsia="Times New Roman" w:cs="Times New Roman"/>
          <w:sz w:val="24"/>
          <w:szCs w:val="24"/>
        </w:rPr>
        <w:t xml:space="preserve"> and risk taking. </w:t>
      </w:r>
      <w:r w:rsidRPr="1598FE6D" w:rsidR="286109C6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598FE6D" w:rsidR="09F06C6F">
        <w:rPr>
          <w:rFonts w:ascii="Times New Roman" w:hAnsi="Times New Roman" w:eastAsia="Times New Roman" w:cs="Times New Roman"/>
          <w:sz w:val="24"/>
          <w:szCs w:val="24"/>
        </w:rPr>
        <w:t>strength</w:t>
      </w:r>
      <w:r w:rsidRPr="1598FE6D" w:rsidR="286109C6">
        <w:rPr>
          <w:rFonts w:ascii="Times New Roman" w:hAnsi="Times New Roman" w:eastAsia="Times New Roman" w:cs="Times New Roman"/>
          <w:sz w:val="24"/>
          <w:szCs w:val="24"/>
        </w:rPr>
        <w:t xml:space="preserve"> weaknesses, opportunities and threats are explained above in the assessment. In addition to this, PES</w:t>
      </w:r>
      <w:r w:rsidRPr="1598FE6D" w:rsidR="54565DED">
        <w:rPr>
          <w:rFonts w:ascii="Times New Roman" w:hAnsi="Times New Roman" w:eastAsia="Times New Roman" w:cs="Times New Roman"/>
          <w:sz w:val="24"/>
          <w:szCs w:val="24"/>
        </w:rPr>
        <w:t>T analysis of the UK is discussed above in briefly.</w:t>
      </w:r>
      <w:r w:rsidRPr="1598FE6D" w:rsidR="24A9A043">
        <w:rPr>
          <w:rFonts w:ascii="Times New Roman" w:hAnsi="Times New Roman" w:eastAsia="Times New Roman" w:cs="Times New Roman"/>
          <w:sz w:val="24"/>
          <w:szCs w:val="24"/>
        </w:rPr>
        <w:t xml:space="preserve"> There are some positive and negative </w:t>
      </w:r>
      <w:r w:rsidRPr="1598FE6D" w:rsidR="5CF01961">
        <w:rPr>
          <w:rFonts w:ascii="Times New Roman" w:hAnsi="Times New Roman" w:eastAsia="Times New Roman" w:cs="Times New Roman"/>
          <w:sz w:val="24"/>
          <w:szCs w:val="24"/>
        </w:rPr>
        <w:t>factors that effects the United Kingdom.</w:t>
      </w:r>
    </w:p>
    <w:p w:rsidR="24A5E813" w:rsidP="1598FE6D" w:rsidRDefault="24A5E813" w14:paraId="6856937E" w14:textId="1F796EC4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1598FE6D" w:rsidRDefault="24A5E813" w14:paraId="389F43E6" w14:textId="42AD009B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1598FE6D" w:rsidRDefault="24A5E813" w14:paraId="332BA00D" w14:textId="3C077D33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1598FE6D" w:rsidRDefault="24A5E813" w14:paraId="2EC8166E" w14:textId="61C35DCF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1598FE6D" w:rsidRDefault="24A5E813" w14:paraId="6439385C" w14:textId="27C0F4E1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1598FE6D" w:rsidRDefault="24A5E813" w14:paraId="1C5C5BA5" w14:textId="22D6B5EF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24A5E813" w:rsidRDefault="24A5E813" w14:paraId="63991FD1" w14:textId="4FD159D1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24A5E813" w:rsidRDefault="24A5E813" w14:paraId="2269F6C5" w14:textId="4905E0D9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8C5EB1D" w:rsidP="78C5EB1D" w:rsidRDefault="78C5EB1D" w14:paraId="6653E8FF" w14:textId="04F47170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5BDE2B9D" w:rsidP="24A5E813" w:rsidRDefault="5BDE2B9D" w14:paraId="3AFD28C1" w14:textId="11ACE1F5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8C5EB1D" w:rsidR="3C17736C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                                   </w:t>
      </w:r>
      <w:r w:rsidRPr="78C5EB1D" w:rsidR="5BDE2B9D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References: </w:t>
      </w:r>
    </w:p>
    <w:p w:rsidR="449E9DC0" w:rsidP="08325825" w:rsidRDefault="449E9DC0" w14:paraId="30593DE3" w14:textId="1E952707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8325825" w:rsidR="449E9D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BBC, (</w:t>
      </w:r>
      <w:r w:rsidRPr="08325825" w:rsidR="093420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2020) </w:t>
      </w:r>
      <w:r w:rsidRPr="08325825" w:rsidR="093420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United Kingdom country profile</w:t>
      </w:r>
      <w:r w:rsidRPr="08325825" w:rsidR="093420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Available at: </w:t>
      </w:r>
      <w:hyperlink r:id="Rcb616988a3844205">
        <w:r w:rsidRPr="08325825" w:rsidR="0934204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</w:t>
        </w:r>
        <w:r w:rsidRPr="08325825" w:rsidR="3529747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//www.bbc.co.uk/news/world-europe-18023389</w:t>
        </w:r>
      </w:hyperlink>
      <w:r w:rsidRPr="08325825" w:rsidR="352974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08325825" w:rsidR="590330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Accessed 11 March 2024).</w:t>
      </w:r>
    </w:p>
    <w:p w:rsidR="6C4F9F13" w:rsidP="08325825" w:rsidRDefault="6C4F9F13" w14:paraId="7F9CC535" w14:textId="753FA460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8325825" w:rsidR="6C4F9F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Barringer,</w:t>
      </w:r>
      <w:r w:rsidRPr="08325825" w:rsidR="5D506E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325825" w:rsidR="6C4F9F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B., Ireland</w:t>
      </w:r>
      <w:r w:rsidRPr="08325825" w:rsidR="6FFFFF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08325825" w:rsidR="36D184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D., (</w:t>
      </w:r>
      <w:r w:rsidRPr="08325825" w:rsidR="4BA211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2019) </w:t>
      </w:r>
      <w:r w:rsidRPr="08325825" w:rsidR="2CE7F9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Entrepreneurship</w:t>
      </w:r>
      <w:r w:rsidRPr="08325825" w:rsidR="4BA211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: Successfully Launching New Ventures. Sixth </w:t>
      </w:r>
      <w:r w:rsidRPr="08325825" w:rsidR="315B1A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edition; Global edition.</w:t>
      </w:r>
      <w:r w:rsidRPr="08325825" w:rsidR="509BDA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325825" w:rsidR="315B1A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Harlow,</w:t>
      </w:r>
      <w:r w:rsidRPr="08325825" w:rsidR="4DBB05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325825" w:rsidR="315B1A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England:</w:t>
      </w:r>
      <w:r w:rsidRPr="08325825" w:rsidR="5192C7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325825" w:rsidR="315B1A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Pearson.</w:t>
      </w:r>
    </w:p>
    <w:p w:rsidR="708BE013" w:rsidP="08325825" w:rsidRDefault="708BE013" w14:paraId="1959C771" w14:textId="02B827D2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8325825" w:rsidR="708BE0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Chikezie, F. (n.d.). Council Post: Why start your own b</w:t>
      </w:r>
      <w:r w:rsidRPr="08325825" w:rsidR="6AA97B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usiness? How to uncover your motivation for </w:t>
      </w:r>
      <w:r w:rsidRPr="08325825" w:rsidR="26982B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entrepreneurship. [</w:t>
      </w:r>
      <w:r w:rsidRPr="08325825" w:rsidR="6AA97B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Online] Forbes. Available at;’</w:t>
      </w:r>
      <w:r w:rsidRPr="08325825" w:rsidR="294E610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hyperlink r:id="R2cc67e33e8d34bb5">
        <w:r w:rsidRPr="08325825" w:rsidR="294E6103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https://www.forbes.com/sites/forbescoachescouncil/2023/10/19/why-start-</w:t>
        </w:r>
        <w:r w:rsidRPr="08325825" w:rsidR="14E9CE42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your-own-business-how-to-uncover-your-motivation-for-entreprenuership/?s</w:t>
        </w:r>
        <w:r w:rsidRPr="08325825" w:rsidR="4745B8C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h=58df1c9822e6</w:t>
        </w:r>
      </w:hyperlink>
      <w:r w:rsidRPr="08325825" w:rsidR="4745B8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(Accessed:8 March 2024)</w:t>
      </w:r>
    </w:p>
    <w:p w:rsidR="2A95B050" w:rsidP="08325825" w:rsidRDefault="2A95B050" w14:paraId="5179F1AA" w14:textId="2F7DDE59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98FE6D" w:rsidR="2A95B0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Inman,</w:t>
      </w:r>
      <w:r w:rsidRPr="1598FE6D" w:rsidR="09E5BC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P. (</w:t>
      </w:r>
      <w:r w:rsidRPr="1598FE6D" w:rsidR="2A95B0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2021)</w:t>
      </w:r>
      <w:r w:rsidRPr="1598FE6D" w:rsidR="2A95B05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UK economy bouncing back stronger than expected amid savings </w:t>
      </w:r>
      <w:r w:rsidRPr="1598FE6D" w:rsidR="164C534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booms</w:t>
      </w:r>
      <w:r w:rsidRPr="1598FE6D" w:rsidR="09BA6BD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.</w:t>
      </w:r>
      <w:r w:rsidRPr="1598FE6D" w:rsidR="4BC76F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Available at; </w:t>
      </w:r>
      <w:hyperlink r:id="R7a5d11c5fc7d48e1">
        <w:r w:rsidRPr="1598FE6D" w:rsidR="4BC76FD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https://www.theguardian.com/business/2021/mar/31</w:t>
        </w:r>
        <w:r w:rsidRPr="1598FE6D" w:rsidR="0A6C550B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/uk/economy-savings-expansion-recovery</w:t>
        </w:r>
      </w:hyperlink>
      <w:r w:rsidRPr="1598FE6D" w:rsidR="0A6C55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1598FE6D" w:rsidR="69BEC7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Accessed:</w:t>
      </w:r>
      <w:r w:rsidRPr="1598FE6D" w:rsidR="0A6C55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11 March 2024)</w:t>
      </w:r>
    </w:p>
    <w:p w:rsidR="7A45428B" w:rsidP="1598FE6D" w:rsidRDefault="7A45428B" w14:paraId="39ACCC4F" w14:textId="0CEDFFC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8C5EB1D" w:rsidR="7A4542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Indeed</w:t>
      </w:r>
      <w:r w:rsidRPr="78C5EB1D" w:rsidR="7A4542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8C5EB1D" w:rsidR="11600A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Editorial Team (2021).</w:t>
      </w:r>
      <w:r w:rsidRPr="78C5EB1D" w:rsidR="11600AE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Managing threats in a SWOT </w:t>
      </w:r>
      <w:r w:rsidRPr="78C5EB1D" w:rsidR="77EC553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analysis.</w:t>
      </w:r>
      <w:r w:rsidRPr="78C5EB1D" w:rsidR="77EC553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[</w:t>
      </w:r>
      <w:r w:rsidRPr="78C5EB1D" w:rsidR="11600A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Onlin</w:t>
      </w:r>
      <w:r w:rsidRPr="78C5EB1D" w:rsidR="4DCBBC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e] Indeed Career Guide. Available: </w:t>
      </w:r>
      <w:hyperlink r:id="Raa259304548a498e">
        <w:r w:rsidRPr="78C5EB1D" w:rsidR="4DCBBC42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https://www.indeed.com/career-advice</w:t>
        </w:r>
        <w:r w:rsidRPr="78C5EB1D" w:rsidR="2F5762B4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/career-development/threats-in-a-swot-analysis</w:t>
        </w:r>
      </w:hyperlink>
      <w:r w:rsidRPr="78C5EB1D" w:rsidR="2F5762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Accessed at 9 </w:t>
      </w:r>
      <w:r w:rsidRPr="78C5EB1D" w:rsidR="2F5762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march</w:t>
      </w:r>
      <w:r w:rsidRPr="78C5EB1D" w:rsidR="2F5762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2024)</w:t>
      </w:r>
    </w:p>
    <w:p w:rsidR="2D650398" w:rsidP="1598FE6D" w:rsidRDefault="2D650398" w14:paraId="7D0A2CA4" w14:textId="29E3F404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98FE6D" w:rsidR="2D6503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Levin,</w:t>
      </w:r>
      <w:r w:rsidRPr="1598FE6D" w:rsidR="27F898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598FE6D" w:rsidR="2D6503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M. (2017). </w:t>
      </w:r>
      <w:r w:rsidRPr="1598FE6D" w:rsidR="2D65039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The 5 skills and </w:t>
      </w:r>
      <w:r w:rsidRPr="1598FE6D" w:rsidR="2D65039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behaviors</w:t>
      </w:r>
      <w:r w:rsidRPr="1598FE6D" w:rsidR="2D65039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that make </w:t>
      </w:r>
      <w:r w:rsidRPr="1598FE6D" w:rsidR="0A01409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entrepreneurs</w:t>
      </w:r>
      <w:r w:rsidRPr="1598FE6D" w:rsidR="44F5C4F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1598FE6D" w:rsidR="2AAECDF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successful</w:t>
      </w:r>
      <w:r w:rsidRPr="1598FE6D" w:rsidR="44F5C4F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,</w:t>
      </w:r>
      <w:r w:rsidRPr="1598FE6D" w:rsidR="553CFF6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1598FE6D" w:rsidR="02272B8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according</w:t>
      </w:r>
      <w:r w:rsidRPr="1598FE6D" w:rsidR="44F5C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598FE6D" w:rsidR="44F5C4F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to Harvard Research.</w:t>
      </w:r>
      <w:r w:rsidRPr="1598FE6D" w:rsidR="44F5C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Inc.com. Available at: </w:t>
      </w:r>
      <w:hyperlink r:id="R3a9f17e3ca284d51">
        <w:r w:rsidRPr="1598FE6D" w:rsidR="44F5C4F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</w:t>
        </w:r>
        <w:r w:rsidRPr="1598FE6D" w:rsidR="1194C10B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//www.inc.com</w:t>
        </w:r>
        <w:r w:rsidRPr="1598FE6D" w:rsidR="17BFE05B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/marissa-levin/the-5-skills-and-behaviors-that-make-entreprenuers-successful</w:t>
        </w:r>
        <w:r w:rsidRPr="1598FE6D" w:rsidR="1067D6F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-according-to-harva.html</w:t>
        </w:r>
      </w:hyperlink>
      <w:r w:rsidRPr="1598FE6D" w:rsidR="1067D6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Accessed: 9 March 2022</w:t>
      </w:r>
    </w:p>
    <w:p w:rsidR="047E04FE" w:rsidP="08325825" w:rsidRDefault="047E04FE" w14:paraId="50496F05" w14:textId="278699D0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98FE6D" w:rsidR="047E0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PESTLE analysis. (2016). </w:t>
      </w:r>
      <w:r w:rsidRPr="1598FE6D" w:rsidR="047E04F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An example PEST analysis of </w:t>
      </w:r>
      <w:r w:rsidRPr="1598FE6D" w:rsidR="07AA33A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the</w:t>
      </w:r>
      <w:r w:rsidRPr="1598FE6D" w:rsidR="047E04F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UK</w:t>
      </w:r>
      <w:r w:rsidRPr="1598FE6D" w:rsidR="047E0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[Online] Available</w:t>
      </w:r>
      <w:r w:rsidRPr="1598FE6D" w:rsidR="3A831F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at: </w:t>
      </w:r>
      <w:hyperlink r:id="Ra399378ffb944b76">
        <w:r w:rsidRPr="1598FE6D" w:rsidR="3A831FF2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https://pestleanalysis.com/pest-analysis-of-the-uk/amp/</w:t>
        </w:r>
      </w:hyperlink>
      <w:r w:rsidRPr="1598FE6D" w:rsidR="3A831F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1598FE6D" w:rsidR="339F87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(Accessed: 11 March 2024)</w:t>
      </w:r>
    </w:p>
    <w:p w:rsidR="29D470E8" w:rsidP="1598FE6D" w:rsidRDefault="29D470E8" w14:paraId="21A5F01F" w14:textId="2C14895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98FE6D" w:rsidR="29D470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Sharma, R. (2023). </w:t>
      </w:r>
      <w:r w:rsidRPr="1598FE6D" w:rsidR="29D470E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Top 10 </w:t>
      </w:r>
      <w:r w:rsidRPr="1598FE6D" w:rsidR="34B407A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entrepreneurship</w:t>
      </w:r>
      <w:r w:rsidRPr="1598FE6D" w:rsidR="29D470E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skills every </w:t>
      </w:r>
      <w:r w:rsidRPr="1598FE6D" w:rsidR="4BC91B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entrepreneur</w:t>
      </w:r>
      <w:r w:rsidRPr="1598FE6D" w:rsidR="1C9F142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should have</w:t>
      </w:r>
      <w:r w:rsidRPr="1598FE6D" w:rsidR="1C9F14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[online] Emeritus Online Courses. Available at: </w:t>
      </w:r>
      <w:hyperlink w:anchor=":text:=entreprenuership%20skills%20are%20essential%20in" r:id="Rd3d3a49b9a3b4519">
        <w:r w:rsidRPr="1598FE6D" w:rsidR="1C9F1426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https://em</w:t>
        </w:r>
        <w:r w:rsidRPr="1598FE6D" w:rsidR="4A19CE5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eritus.org/blog/entreprenuership-to-entreprenuership-skills/#:text:=entreprenuership</w:t>
        </w:r>
        <w:r w:rsidRPr="1598FE6D" w:rsidR="08BEB387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%20skills%20are%20essential%20in</w:t>
        </w:r>
      </w:hyperlink>
      <w:r w:rsidRPr="1598FE6D" w:rsidR="08BEB3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1598FE6D" w:rsidR="406DFA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(Accessed :9 </w:t>
      </w:r>
      <w:r w:rsidRPr="1598FE6D" w:rsidR="406DFA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March</w:t>
      </w:r>
      <w:r w:rsidRPr="1598FE6D" w:rsidR="406DFA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2024)</w:t>
      </w:r>
    </w:p>
    <w:p w:rsidR="6B0FBD9F" w:rsidP="1598FE6D" w:rsidRDefault="6B0FBD9F" w14:paraId="0037BBBA" w14:textId="4D9A512B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598FE6D" w:rsidR="6B0FBD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Tarver, E, (2022). </w:t>
      </w:r>
      <w:r w:rsidRPr="1598FE6D" w:rsidR="6B0FBD9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Do you have the 5 skills every </w:t>
      </w:r>
      <w:r w:rsidRPr="1598FE6D" w:rsidR="7526B4C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entrepreneur</w:t>
      </w:r>
      <w:r w:rsidRPr="1598FE6D" w:rsidR="6B0FBD9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needs? </w:t>
      </w:r>
      <w:r w:rsidRPr="1598FE6D" w:rsidR="6B0FBD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[online] Investop</w:t>
      </w:r>
      <w:r w:rsidRPr="1598FE6D" w:rsidR="188A77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edia. Available at: </w:t>
      </w:r>
      <w:hyperlink w:anchor=":~:text=A%20great%20entreprenuer%20must%20be" r:id="R761bda85f8ae42e1">
        <w:r w:rsidRPr="1598FE6D" w:rsidR="188A77CF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https://www.investopedia.com/articles/personal-finance/080</w:t>
        </w:r>
        <w:r w:rsidRPr="1598FE6D" w:rsidR="0907156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615/5-skills-every-entreprenuer-needs.asp#:~:text=A%20</w:t>
        </w:r>
        <w:r w:rsidRPr="1598FE6D" w:rsidR="1BB6A674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great%20entreprenuer%20must%20be</w:t>
        </w:r>
      </w:hyperlink>
      <w:r w:rsidRPr="1598FE6D" w:rsidR="1BB6A67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(Accessed</w:t>
      </w:r>
      <w:r w:rsidRPr="1598FE6D" w:rsidR="712796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:9 March 2024).</w:t>
      </w:r>
    </w:p>
    <w:p w:rsidR="08325825" w:rsidP="08325825" w:rsidRDefault="08325825" w14:paraId="5072871E" w14:textId="169188B1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08325825" w:rsidP="08325825" w:rsidRDefault="08325825" w14:paraId="16883E81" w14:textId="1FE63F74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08325825" w:rsidP="08325825" w:rsidRDefault="08325825" w14:paraId="0BBDFAC7" w14:textId="4FE59C61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08325825" w:rsidP="08325825" w:rsidRDefault="08325825" w14:paraId="33B6AE4A" w14:textId="68F88A14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24A5E813" w:rsidP="24A5E813" w:rsidRDefault="24A5E813" w14:paraId="4AEF8DF9" w14:textId="70C97AF9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4A5E813" w:rsidP="24A5E813" w:rsidRDefault="24A5E813" w14:paraId="02D5A774" w14:textId="1A8E7F04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8C5EB1D" w:rsidP="78C5EB1D" w:rsidRDefault="78C5EB1D" w14:paraId="7A2B0B67" w14:textId="2DDAB602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8C5EB1D" w:rsidP="78C5EB1D" w:rsidRDefault="78C5EB1D" w14:paraId="6FB03FD7" w14:textId="0AA2AED1">
      <w:pPr>
        <w:pStyle w:val="Normal"/>
        <w:ind w:left="0"/>
        <w:jc w:val="left"/>
      </w:pPr>
    </w:p>
    <w:p w:rsidR="78C5EB1D" w:rsidP="78C5EB1D" w:rsidRDefault="78C5EB1D" w14:paraId="43AE066B" w14:textId="102A3868">
      <w:pPr>
        <w:pStyle w:val="Normal"/>
        <w:ind w:left="0"/>
        <w:jc w:val="left"/>
      </w:pPr>
    </w:p>
    <w:p w:rsidR="5386FA0C" w:rsidP="78C5EB1D" w:rsidRDefault="5386FA0C" w14:paraId="002B9CC5" w14:textId="3E10BEBF">
      <w:pPr>
        <w:pStyle w:val="Normal"/>
        <w:ind w:left="0"/>
        <w:jc w:val="left"/>
      </w:pPr>
      <w:r w:rsidR="5386FA0C">
        <w:drawing>
          <wp:inline wp14:editId="346D9324" wp14:anchorId="48E70682">
            <wp:extent cx="5762626" cy="4752976"/>
            <wp:effectExtent l="0" t="0" r="0" b="0"/>
            <wp:docPr id="12474756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2650772082457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62626" cy="4752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0104759C" w14:textId="2A1A11AC">
      <w:pPr>
        <w:pStyle w:val="Normal"/>
        <w:ind w:left="0"/>
        <w:jc w:val="left"/>
      </w:pPr>
    </w:p>
    <w:p w:rsidR="78C5EB1D" w:rsidP="78C5EB1D" w:rsidRDefault="78C5EB1D" w14:paraId="285B604F" w14:textId="72C5FC8C">
      <w:pPr>
        <w:pStyle w:val="Normal"/>
        <w:ind w:left="0"/>
        <w:jc w:val="left"/>
      </w:pPr>
    </w:p>
    <w:p w:rsidR="78C5EB1D" w:rsidP="78C5EB1D" w:rsidRDefault="78C5EB1D" w14:paraId="780608E1" w14:textId="5DBA4753">
      <w:pPr>
        <w:pStyle w:val="Normal"/>
        <w:ind w:left="0"/>
        <w:jc w:val="left"/>
      </w:pPr>
    </w:p>
    <w:p w:rsidR="78C5EB1D" w:rsidP="78C5EB1D" w:rsidRDefault="78C5EB1D" w14:paraId="2B86281F" w14:textId="479E2AE0">
      <w:pPr>
        <w:pStyle w:val="Normal"/>
        <w:ind w:left="0"/>
        <w:jc w:val="left"/>
      </w:pPr>
    </w:p>
    <w:p w:rsidR="78C5EB1D" w:rsidP="78C5EB1D" w:rsidRDefault="78C5EB1D" w14:paraId="5CE565DE" w14:textId="053A749A">
      <w:pPr>
        <w:pStyle w:val="Normal"/>
        <w:ind w:left="0"/>
        <w:jc w:val="left"/>
      </w:pPr>
    </w:p>
    <w:p w:rsidR="78C5EB1D" w:rsidP="78C5EB1D" w:rsidRDefault="78C5EB1D" w14:paraId="132347E8" w14:textId="7233A174">
      <w:pPr>
        <w:pStyle w:val="Normal"/>
        <w:ind w:left="0"/>
        <w:jc w:val="left"/>
      </w:pPr>
    </w:p>
    <w:p w:rsidR="78C5EB1D" w:rsidP="78C5EB1D" w:rsidRDefault="78C5EB1D" w14:paraId="39238BEA" w14:textId="54B637B2">
      <w:pPr>
        <w:pStyle w:val="Normal"/>
        <w:ind w:left="0"/>
        <w:jc w:val="left"/>
      </w:pPr>
    </w:p>
    <w:p w:rsidR="78C5EB1D" w:rsidP="78C5EB1D" w:rsidRDefault="78C5EB1D" w14:paraId="4F70D331" w14:textId="3A969CA9">
      <w:pPr>
        <w:pStyle w:val="Normal"/>
        <w:ind w:left="0"/>
        <w:jc w:val="left"/>
      </w:pPr>
    </w:p>
    <w:p w:rsidR="78C5EB1D" w:rsidP="78C5EB1D" w:rsidRDefault="78C5EB1D" w14:paraId="4B730DB1" w14:textId="7B280F9D">
      <w:pPr>
        <w:pStyle w:val="Normal"/>
        <w:ind w:left="0"/>
        <w:jc w:val="left"/>
      </w:pPr>
    </w:p>
    <w:p w:rsidR="78C5EB1D" w:rsidP="78C5EB1D" w:rsidRDefault="78C5EB1D" w14:paraId="1E13D5E1" w14:textId="093B0F43">
      <w:pPr>
        <w:pStyle w:val="Normal"/>
        <w:ind w:left="0"/>
        <w:jc w:val="left"/>
      </w:pPr>
    </w:p>
    <w:p w:rsidR="78C5EB1D" w:rsidP="78C5EB1D" w:rsidRDefault="78C5EB1D" w14:paraId="542C1F00" w14:textId="428D9FB8">
      <w:pPr>
        <w:pStyle w:val="Normal"/>
        <w:ind w:left="0"/>
        <w:jc w:val="left"/>
      </w:pPr>
    </w:p>
    <w:p w:rsidR="5386FA0C" w:rsidP="78C5EB1D" w:rsidRDefault="5386FA0C" w14:paraId="04FC87D0" w14:textId="01FFBF88">
      <w:pPr>
        <w:pStyle w:val="Normal"/>
        <w:ind w:left="0"/>
        <w:jc w:val="left"/>
      </w:pPr>
      <w:r w:rsidR="5386FA0C">
        <w:drawing>
          <wp:inline wp14:editId="0EBC6BD7" wp14:anchorId="4FC43A5A">
            <wp:extent cx="5781675" cy="3829050"/>
            <wp:effectExtent l="0" t="0" r="0" b="0"/>
            <wp:docPr id="1911785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e0d7cc580844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81675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61C16521" w14:textId="23FBAE73">
      <w:pPr>
        <w:pStyle w:val="Normal"/>
        <w:ind w:left="0"/>
        <w:jc w:val="left"/>
      </w:pPr>
    </w:p>
    <w:p w:rsidR="78C5EB1D" w:rsidP="78C5EB1D" w:rsidRDefault="78C5EB1D" w14:paraId="24D7CA80" w14:textId="6A6B43B2">
      <w:pPr>
        <w:pStyle w:val="Normal"/>
        <w:ind w:left="0"/>
        <w:jc w:val="left"/>
      </w:pPr>
    </w:p>
    <w:p w:rsidR="78C5EB1D" w:rsidP="78C5EB1D" w:rsidRDefault="78C5EB1D" w14:paraId="3452A371" w14:textId="3F503ECA">
      <w:pPr>
        <w:pStyle w:val="Normal"/>
        <w:ind w:left="0"/>
        <w:jc w:val="left"/>
      </w:pPr>
    </w:p>
    <w:p w:rsidR="78C5EB1D" w:rsidP="78C5EB1D" w:rsidRDefault="78C5EB1D" w14:paraId="641FEE7A" w14:textId="25AE76BE">
      <w:pPr>
        <w:pStyle w:val="Normal"/>
        <w:ind w:left="0"/>
        <w:jc w:val="left"/>
      </w:pPr>
    </w:p>
    <w:p w:rsidR="2DEA032F" w:rsidP="78C5EB1D" w:rsidRDefault="2DEA032F" w14:paraId="591B5219" w14:textId="5DA54720">
      <w:pPr>
        <w:pStyle w:val="Normal"/>
        <w:ind w:left="0"/>
        <w:jc w:val="left"/>
      </w:pPr>
      <w:r w:rsidR="2DEA032F">
        <w:drawing>
          <wp:inline wp14:editId="3417CEF0" wp14:anchorId="3857FEC3">
            <wp:extent cx="5743575" cy="4219575"/>
            <wp:effectExtent l="0" t="0" r="0" b="0"/>
            <wp:docPr id="16763953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934e971da248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3575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7EA4B95A" w14:textId="35E9710C">
      <w:pPr>
        <w:pStyle w:val="Normal"/>
        <w:ind w:left="0"/>
        <w:jc w:val="left"/>
      </w:pPr>
    </w:p>
    <w:p w:rsidR="78C5EB1D" w:rsidP="78C5EB1D" w:rsidRDefault="78C5EB1D" w14:paraId="361106DE" w14:textId="5A4A1AE4">
      <w:pPr>
        <w:pStyle w:val="Normal"/>
        <w:ind w:left="0"/>
        <w:jc w:val="left"/>
      </w:pPr>
    </w:p>
    <w:p w:rsidR="78C5EB1D" w:rsidP="78C5EB1D" w:rsidRDefault="78C5EB1D" w14:paraId="64DB06A7" w14:textId="3EEBC5E5">
      <w:pPr>
        <w:pStyle w:val="Normal"/>
        <w:ind w:left="0"/>
        <w:jc w:val="left"/>
      </w:pPr>
    </w:p>
    <w:p w:rsidR="78C5EB1D" w:rsidP="78C5EB1D" w:rsidRDefault="78C5EB1D" w14:paraId="11BCB06D" w14:textId="5349013F">
      <w:pPr>
        <w:pStyle w:val="Normal"/>
        <w:ind w:left="0"/>
        <w:jc w:val="left"/>
      </w:pPr>
    </w:p>
    <w:p w:rsidR="78C5EB1D" w:rsidP="78C5EB1D" w:rsidRDefault="78C5EB1D" w14:paraId="7D784402" w14:textId="6E5F4134">
      <w:pPr>
        <w:pStyle w:val="Normal"/>
        <w:ind w:left="0"/>
        <w:jc w:val="left"/>
      </w:pPr>
    </w:p>
    <w:p w:rsidR="78C5EB1D" w:rsidP="78C5EB1D" w:rsidRDefault="78C5EB1D" w14:paraId="168EC6A2" w14:textId="322C4A59">
      <w:pPr>
        <w:pStyle w:val="Normal"/>
        <w:ind w:left="0"/>
        <w:jc w:val="left"/>
      </w:pPr>
    </w:p>
    <w:p w:rsidR="78C5EB1D" w:rsidP="78C5EB1D" w:rsidRDefault="78C5EB1D" w14:paraId="664812D6" w14:textId="77F66393">
      <w:pPr>
        <w:pStyle w:val="Normal"/>
        <w:ind w:left="0"/>
        <w:jc w:val="left"/>
      </w:pPr>
    </w:p>
    <w:p w:rsidR="78C5EB1D" w:rsidP="78C5EB1D" w:rsidRDefault="78C5EB1D" w14:paraId="381526EC" w14:textId="77673E33">
      <w:pPr>
        <w:pStyle w:val="Normal"/>
        <w:ind w:left="0"/>
        <w:jc w:val="left"/>
      </w:pPr>
    </w:p>
    <w:p w:rsidR="78C5EB1D" w:rsidP="78C5EB1D" w:rsidRDefault="78C5EB1D" w14:paraId="7ADE3A54" w14:textId="44BB0717">
      <w:pPr>
        <w:pStyle w:val="Normal"/>
        <w:ind w:left="0"/>
        <w:jc w:val="left"/>
      </w:pPr>
    </w:p>
    <w:p w:rsidR="78C5EB1D" w:rsidP="78C5EB1D" w:rsidRDefault="78C5EB1D" w14:paraId="694B635D" w14:textId="3830DE7F">
      <w:pPr>
        <w:pStyle w:val="Normal"/>
        <w:ind w:left="0"/>
        <w:jc w:val="left"/>
      </w:pPr>
    </w:p>
    <w:p w:rsidR="78C5EB1D" w:rsidP="78C5EB1D" w:rsidRDefault="78C5EB1D" w14:paraId="2AF96A16" w14:textId="56D656F6">
      <w:pPr>
        <w:pStyle w:val="Normal"/>
        <w:ind w:left="0"/>
        <w:jc w:val="left"/>
      </w:pPr>
    </w:p>
    <w:p w:rsidR="2DEA032F" w:rsidP="78C5EB1D" w:rsidRDefault="2DEA032F" w14:paraId="75B5721D" w14:textId="2C80B8D4">
      <w:pPr>
        <w:pStyle w:val="Normal"/>
        <w:ind w:left="0"/>
        <w:jc w:val="left"/>
      </w:pPr>
      <w:r w:rsidR="2DEA032F">
        <w:drawing>
          <wp:inline wp14:editId="5A34812E" wp14:anchorId="445C71F2">
            <wp:extent cx="5838825" cy="3933825"/>
            <wp:effectExtent l="0" t="0" r="0" b="0"/>
            <wp:docPr id="6957904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b021a5dca946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17514157" w14:textId="271012DB">
      <w:pPr>
        <w:pStyle w:val="Normal"/>
        <w:ind w:left="0"/>
        <w:jc w:val="left"/>
      </w:pPr>
    </w:p>
    <w:p w:rsidR="78C5EB1D" w:rsidP="78C5EB1D" w:rsidRDefault="78C5EB1D" w14:paraId="4C69FD5D" w14:textId="30D4D9C6">
      <w:pPr>
        <w:pStyle w:val="Normal"/>
        <w:ind w:left="0"/>
        <w:jc w:val="left"/>
      </w:pPr>
    </w:p>
    <w:p w:rsidR="78C5EB1D" w:rsidP="78C5EB1D" w:rsidRDefault="78C5EB1D" w14:paraId="021D777D" w14:textId="23B11E87">
      <w:pPr>
        <w:pStyle w:val="Normal"/>
        <w:ind w:left="0"/>
        <w:jc w:val="left"/>
      </w:pPr>
    </w:p>
    <w:p w:rsidR="78C5EB1D" w:rsidP="78C5EB1D" w:rsidRDefault="78C5EB1D" w14:paraId="5CAC05A1" w14:textId="1304CD2B">
      <w:pPr>
        <w:pStyle w:val="Normal"/>
        <w:ind w:left="0"/>
        <w:jc w:val="left"/>
      </w:pPr>
    </w:p>
    <w:p w:rsidR="78C5EB1D" w:rsidP="78C5EB1D" w:rsidRDefault="78C5EB1D" w14:paraId="01CF2031" w14:textId="33A30457">
      <w:pPr>
        <w:pStyle w:val="Normal"/>
        <w:ind w:left="0"/>
        <w:jc w:val="left"/>
      </w:pPr>
    </w:p>
    <w:p w:rsidR="78C5EB1D" w:rsidP="78C5EB1D" w:rsidRDefault="78C5EB1D" w14:paraId="48721EF4" w14:textId="545CAD6E">
      <w:pPr>
        <w:pStyle w:val="Normal"/>
        <w:ind w:left="0"/>
        <w:jc w:val="left"/>
      </w:pPr>
    </w:p>
    <w:p w:rsidR="78C5EB1D" w:rsidP="78C5EB1D" w:rsidRDefault="78C5EB1D" w14:paraId="0F5682EF" w14:textId="5786024E">
      <w:pPr>
        <w:pStyle w:val="Normal"/>
        <w:ind w:left="0"/>
        <w:jc w:val="left"/>
      </w:pPr>
    </w:p>
    <w:p w:rsidR="78C5EB1D" w:rsidP="78C5EB1D" w:rsidRDefault="78C5EB1D" w14:paraId="24F0F09C" w14:textId="79A1F6B2">
      <w:pPr>
        <w:pStyle w:val="Normal"/>
        <w:ind w:left="0"/>
        <w:jc w:val="left"/>
      </w:pPr>
    </w:p>
    <w:p w:rsidR="78C5EB1D" w:rsidP="78C5EB1D" w:rsidRDefault="78C5EB1D" w14:paraId="46754266" w14:textId="25A954D6">
      <w:pPr>
        <w:pStyle w:val="Normal"/>
        <w:ind w:left="0"/>
        <w:jc w:val="left"/>
      </w:pPr>
    </w:p>
    <w:p w:rsidR="78C5EB1D" w:rsidP="78C5EB1D" w:rsidRDefault="78C5EB1D" w14:paraId="7E654A90" w14:textId="2FC01888">
      <w:pPr>
        <w:pStyle w:val="Normal"/>
        <w:ind w:left="0"/>
        <w:jc w:val="left"/>
      </w:pPr>
    </w:p>
    <w:p w:rsidR="2DEA032F" w:rsidP="78C5EB1D" w:rsidRDefault="2DEA032F" w14:paraId="528B36EC" w14:textId="46B98C4B">
      <w:pPr>
        <w:pStyle w:val="Normal"/>
        <w:ind w:left="0"/>
        <w:jc w:val="left"/>
      </w:pPr>
      <w:r w:rsidR="2DEA032F">
        <w:drawing>
          <wp:inline wp14:editId="6756FE85" wp14:anchorId="2EDF8157">
            <wp:extent cx="5924550" cy="3657600"/>
            <wp:effectExtent l="0" t="0" r="0" b="0"/>
            <wp:docPr id="7633083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7a928196a845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0CDAEE39" w14:textId="75FCB2CF">
      <w:pPr>
        <w:pStyle w:val="Normal"/>
        <w:ind w:left="0"/>
        <w:jc w:val="left"/>
      </w:pPr>
    </w:p>
    <w:p w:rsidR="78C5EB1D" w:rsidP="78C5EB1D" w:rsidRDefault="78C5EB1D" w14:paraId="112A468F" w14:textId="6EFB34DD">
      <w:pPr>
        <w:pStyle w:val="Normal"/>
        <w:ind w:left="0"/>
        <w:jc w:val="left"/>
      </w:pPr>
    </w:p>
    <w:p w:rsidR="78C5EB1D" w:rsidP="78C5EB1D" w:rsidRDefault="78C5EB1D" w14:paraId="0CA40A4E" w14:textId="47534C34">
      <w:pPr>
        <w:pStyle w:val="Normal"/>
        <w:ind w:left="0"/>
        <w:jc w:val="left"/>
      </w:pPr>
    </w:p>
    <w:p w:rsidR="78C5EB1D" w:rsidP="78C5EB1D" w:rsidRDefault="78C5EB1D" w14:paraId="2C66F374" w14:textId="209F827A">
      <w:pPr>
        <w:pStyle w:val="Normal"/>
        <w:ind w:left="0"/>
        <w:jc w:val="left"/>
      </w:pPr>
    </w:p>
    <w:p w:rsidR="78C5EB1D" w:rsidP="78C5EB1D" w:rsidRDefault="78C5EB1D" w14:paraId="1BC3FFDC" w14:textId="36992723">
      <w:pPr>
        <w:pStyle w:val="Normal"/>
        <w:ind w:left="0"/>
        <w:jc w:val="left"/>
      </w:pPr>
    </w:p>
    <w:p w:rsidR="78C5EB1D" w:rsidP="78C5EB1D" w:rsidRDefault="78C5EB1D" w14:paraId="1475D83D" w14:textId="76867235">
      <w:pPr>
        <w:pStyle w:val="Normal"/>
        <w:ind w:left="0"/>
        <w:jc w:val="left"/>
      </w:pPr>
    </w:p>
    <w:p w:rsidR="78C5EB1D" w:rsidP="78C5EB1D" w:rsidRDefault="78C5EB1D" w14:paraId="20F7CD5B" w14:textId="1A5FD71F">
      <w:pPr>
        <w:pStyle w:val="Normal"/>
        <w:ind w:left="0"/>
        <w:jc w:val="left"/>
      </w:pPr>
    </w:p>
    <w:p w:rsidR="78C5EB1D" w:rsidP="78C5EB1D" w:rsidRDefault="78C5EB1D" w14:paraId="7AB87F1E" w14:textId="4F0C291A">
      <w:pPr>
        <w:pStyle w:val="Normal"/>
        <w:ind w:left="0"/>
        <w:jc w:val="left"/>
      </w:pPr>
    </w:p>
    <w:p w:rsidR="78C5EB1D" w:rsidP="78C5EB1D" w:rsidRDefault="78C5EB1D" w14:paraId="31E4D6CB" w14:textId="0728FC68">
      <w:pPr>
        <w:pStyle w:val="Normal"/>
        <w:ind w:left="0"/>
        <w:jc w:val="left"/>
      </w:pPr>
    </w:p>
    <w:p w:rsidR="78C5EB1D" w:rsidP="78C5EB1D" w:rsidRDefault="78C5EB1D" w14:paraId="0BB2E459" w14:textId="320A7E6D">
      <w:pPr>
        <w:pStyle w:val="Normal"/>
        <w:ind w:left="0"/>
        <w:jc w:val="left"/>
      </w:pPr>
    </w:p>
    <w:p w:rsidR="78C5EB1D" w:rsidP="78C5EB1D" w:rsidRDefault="78C5EB1D" w14:paraId="1EE4F74A" w14:textId="68707D01">
      <w:pPr>
        <w:pStyle w:val="Normal"/>
        <w:ind w:left="0"/>
        <w:jc w:val="left"/>
      </w:pPr>
    </w:p>
    <w:p w:rsidR="78C5EB1D" w:rsidP="78C5EB1D" w:rsidRDefault="78C5EB1D" w14:paraId="353089C4" w14:textId="47D5275B">
      <w:pPr>
        <w:pStyle w:val="Normal"/>
        <w:ind w:left="0"/>
        <w:jc w:val="left"/>
      </w:pPr>
    </w:p>
    <w:p w:rsidR="78C5EB1D" w:rsidP="78C5EB1D" w:rsidRDefault="78C5EB1D" w14:paraId="637BD962" w14:textId="26428DC3">
      <w:pPr>
        <w:pStyle w:val="Normal"/>
        <w:ind w:left="0"/>
        <w:jc w:val="left"/>
      </w:pPr>
    </w:p>
    <w:p w:rsidR="78C5EB1D" w:rsidP="78C5EB1D" w:rsidRDefault="78C5EB1D" w14:paraId="0A884DEB" w14:textId="6B4A7DB4">
      <w:pPr>
        <w:pStyle w:val="Normal"/>
        <w:ind w:left="0"/>
        <w:jc w:val="left"/>
      </w:pPr>
    </w:p>
    <w:p w:rsidR="78C5EB1D" w:rsidP="78C5EB1D" w:rsidRDefault="78C5EB1D" w14:paraId="4195063D" w14:textId="288B8354">
      <w:pPr>
        <w:pStyle w:val="Normal"/>
        <w:ind w:left="0"/>
        <w:jc w:val="left"/>
      </w:pPr>
    </w:p>
    <w:p w:rsidR="78C5EB1D" w:rsidP="78C5EB1D" w:rsidRDefault="78C5EB1D" w14:paraId="65FE1FF2" w14:textId="7D7D1F73">
      <w:pPr>
        <w:pStyle w:val="Normal"/>
        <w:ind w:left="0"/>
        <w:jc w:val="left"/>
      </w:pPr>
    </w:p>
    <w:p w:rsidR="78C5EB1D" w:rsidP="78C5EB1D" w:rsidRDefault="78C5EB1D" w14:paraId="4562AFBD" w14:textId="347E97A7">
      <w:pPr>
        <w:pStyle w:val="Normal"/>
        <w:ind w:left="0"/>
        <w:jc w:val="left"/>
      </w:pPr>
    </w:p>
    <w:p w:rsidR="78C5EB1D" w:rsidP="78C5EB1D" w:rsidRDefault="78C5EB1D" w14:paraId="6E0339EE" w14:textId="3E2283B6">
      <w:pPr>
        <w:pStyle w:val="Normal"/>
        <w:ind w:left="0"/>
        <w:jc w:val="left"/>
      </w:pPr>
    </w:p>
    <w:p w:rsidR="78C5EB1D" w:rsidP="78C5EB1D" w:rsidRDefault="78C5EB1D" w14:paraId="1FDE8AC1" w14:textId="03DD6D48">
      <w:pPr>
        <w:pStyle w:val="Normal"/>
        <w:ind w:left="0"/>
        <w:jc w:val="left"/>
      </w:pPr>
    </w:p>
    <w:p w:rsidR="78C5EB1D" w:rsidP="78C5EB1D" w:rsidRDefault="78C5EB1D" w14:paraId="09C825A8" w14:textId="487C190D">
      <w:pPr>
        <w:pStyle w:val="Normal"/>
        <w:ind w:left="0"/>
        <w:jc w:val="left"/>
      </w:pPr>
    </w:p>
    <w:p w:rsidR="2DEA032F" w:rsidP="78C5EB1D" w:rsidRDefault="2DEA032F" w14:paraId="741A2ECF" w14:textId="34C4C9EF">
      <w:pPr>
        <w:pStyle w:val="Normal"/>
        <w:ind w:left="0"/>
        <w:jc w:val="left"/>
      </w:pPr>
      <w:r w:rsidR="2DEA032F">
        <w:drawing>
          <wp:inline wp14:editId="460333A5" wp14:anchorId="62B8094E">
            <wp:extent cx="5781675" cy="4362450"/>
            <wp:effectExtent l="0" t="0" r="0" b="0"/>
            <wp:docPr id="1913617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12659e7a5941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1675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381CE216" w14:textId="2C3FBFE7">
      <w:pPr>
        <w:pStyle w:val="Normal"/>
        <w:ind w:left="0"/>
        <w:jc w:val="left"/>
      </w:pPr>
    </w:p>
    <w:p w:rsidR="78C5EB1D" w:rsidP="78C5EB1D" w:rsidRDefault="78C5EB1D" w14:paraId="3D38289B" w14:textId="3436BD7A">
      <w:pPr>
        <w:pStyle w:val="Normal"/>
        <w:ind w:left="0"/>
        <w:jc w:val="left"/>
      </w:pPr>
    </w:p>
    <w:p w:rsidR="78C5EB1D" w:rsidP="78C5EB1D" w:rsidRDefault="78C5EB1D" w14:paraId="0486E909" w14:textId="11DC7E21">
      <w:pPr>
        <w:pStyle w:val="Normal"/>
        <w:ind w:left="0"/>
        <w:jc w:val="left"/>
      </w:pPr>
    </w:p>
    <w:p w:rsidR="78C5EB1D" w:rsidP="78C5EB1D" w:rsidRDefault="78C5EB1D" w14:paraId="4675A77B" w14:textId="19D70BED">
      <w:pPr>
        <w:pStyle w:val="Normal"/>
        <w:ind w:left="0"/>
        <w:jc w:val="left"/>
      </w:pPr>
    </w:p>
    <w:p w:rsidR="78C5EB1D" w:rsidP="78C5EB1D" w:rsidRDefault="78C5EB1D" w14:paraId="311DDAA4" w14:textId="64C4FBD2">
      <w:pPr>
        <w:pStyle w:val="Normal"/>
        <w:ind w:left="0"/>
        <w:jc w:val="left"/>
      </w:pPr>
    </w:p>
    <w:p w:rsidR="78C5EB1D" w:rsidP="78C5EB1D" w:rsidRDefault="78C5EB1D" w14:paraId="3B79E726" w14:textId="2FF885AC">
      <w:pPr>
        <w:pStyle w:val="Normal"/>
        <w:ind w:left="0"/>
        <w:jc w:val="left"/>
      </w:pPr>
    </w:p>
    <w:p w:rsidR="78C5EB1D" w:rsidP="78C5EB1D" w:rsidRDefault="78C5EB1D" w14:paraId="67F67BA0" w14:textId="2F4DF674">
      <w:pPr>
        <w:pStyle w:val="Normal"/>
        <w:ind w:left="0"/>
        <w:jc w:val="left"/>
      </w:pPr>
    </w:p>
    <w:p w:rsidR="78C5EB1D" w:rsidP="78C5EB1D" w:rsidRDefault="78C5EB1D" w14:paraId="4E7B5F0F" w14:textId="1EF5FE99">
      <w:pPr>
        <w:pStyle w:val="Normal"/>
        <w:ind w:left="0"/>
        <w:jc w:val="left"/>
      </w:pPr>
    </w:p>
    <w:p w:rsidR="78C5EB1D" w:rsidP="78C5EB1D" w:rsidRDefault="78C5EB1D" w14:paraId="4A8B921B" w14:textId="0DDB7ABD">
      <w:pPr>
        <w:pStyle w:val="Normal"/>
        <w:ind w:left="0"/>
        <w:jc w:val="left"/>
      </w:pPr>
    </w:p>
    <w:p w:rsidR="78C5EB1D" w:rsidP="78C5EB1D" w:rsidRDefault="78C5EB1D" w14:paraId="01447FF1" w14:textId="44D844F4">
      <w:pPr>
        <w:pStyle w:val="Normal"/>
        <w:ind w:left="0"/>
        <w:jc w:val="left"/>
      </w:pPr>
    </w:p>
    <w:p w:rsidR="78C5EB1D" w:rsidP="78C5EB1D" w:rsidRDefault="78C5EB1D" w14:paraId="5F08B518" w14:textId="493D27D8">
      <w:pPr>
        <w:pStyle w:val="Normal"/>
        <w:ind w:left="0"/>
        <w:jc w:val="left"/>
      </w:pPr>
    </w:p>
    <w:p w:rsidR="78C5EB1D" w:rsidP="78C5EB1D" w:rsidRDefault="78C5EB1D" w14:paraId="64F80CBA" w14:textId="0B3CEDEA">
      <w:pPr>
        <w:pStyle w:val="Normal"/>
        <w:ind w:left="0"/>
        <w:jc w:val="left"/>
      </w:pPr>
    </w:p>
    <w:p w:rsidR="78C5EB1D" w:rsidP="78C5EB1D" w:rsidRDefault="78C5EB1D" w14:paraId="28099363" w14:textId="32390C7C">
      <w:pPr>
        <w:pStyle w:val="Normal"/>
        <w:ind w:left="0"/>
        <w:jc w:val="left"/>
      </w:pPr>
    </w:p>
    <w:p w:rsidR="78C5EB1D" w:rsidP="78C5EB1D" w:rsidRDefault="78C5EB1D" w14:paraId="7ECA09D0" w14:textId="2F01405A">
      <w:pPr>
        <w:pStyle w:val="Normal"/>
        <w:ind w:left="0"/>
        <w:jc w:val="left"/>
      </w:pPr>
    </w:p>
    <w:p w:rsidR="78C5EB1D" w:rsidP="78C5EB1D" w:rsidRDefault="78C5EB1D" w14:paraId="06D22A85" w14:textId="3B55AB5A">
      <w:pPr>
        <w:pStyle w:val="Normal"/>
        <w:ind w:left="0"/>
        <w:jc w:val="left"/>
      </w:pPr>
    </w:p>
    <w:p w:rsidR="78C5EB1D" w:rsidP="78C5EB1D" w:rsidRDefault="78C5EB1D" w14:paraId="1F1601E9" w14:textId="590AF7B6">
      <w:pPr>
        <w:pStyle w:val="Normal"/>
        <w:ind w:left="0"/>
        <w:jc w:val="left"/>
      </w:pPr>
    </w:p>
    <w:p w:rsidR="78C5EB1D" w:rsidP="78C5EB1D" w:rsidRDefault="78C5EB1D" w14:paraId="7BA44B86" w14:textId="0D858585">
      <w:pPr>
        <w:pStyle w:val="Normal"/>
        <w:ind w:left="0"/>
        <w:jc w:val="left"/>
      </w:pPr>
    </w:p>
    <w:p w:rsidR="78C5EB1D" w:rsidP="78C5EB1D" w:rsidRDefault="78C5EB1D" w14:paraId="05BCEEB6" w14:textId="6C199CE8">
      <w:pPr>
        <w:pStyle w:val="Normal"/>
        <w:ind w:left="0"/>
        <w:jc w:val="left"/>
      </w:pPr>
    </w:p>
    <w:p w:rsidR="2DEA032F" w:rsidP="78C5EB1D" w:rsidRDefault="2DEA032F" w14:paraId="09B1A5C6" w14:textId="1E458930">
      <w:pPr>
        <w:pStyle w:val="Normal"/>
        <w:ind w:left="0"/>
        <w:jc w:val="left"/>
      </w:pPr>
      <w:r w:rsidR="2DEA032F">
        <w:drawing>
          <wp:inline wp14:editId="46B84938" wp14:anchorId="68B34585">
            <wp:extent cx="5819775" cy="4314825"/>
            <wp:effectExtent l="0" t="0" r="0" b="0"/>
            <wp:docPr id="7654262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378e4cc3d54b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04CC48D7" w14:textId="636520C4">
      <w:pPr>
        <w:pStyle w:val="Normal"/>
        <w:ind w:left="0"/>
        <w:jc w:val="left"/>
      </w:pPr>
    </w:p>
    <w:p w:rsidR="78C5EB1D" w:rsidP="78C5EB1D" w:rsidRDefault="78C5EB1D" w14:paraId="110B5075" w14:textId="1C75628A">
      <w:pPr>
        <w:pStyle w:val="Normal"/>
        <w:ind w:left="0"/>
        <w:jc w:val="left"/>
      </w:pPr>
    </w:p>
    <w:p w:rsidR="78C5EB1D" w:rsidP="78C5EB1D" w:rsidRDefault="78C5EB1D" w14:paraId="7C52E7DB" w14:textId="5F299277">
      <w:pPr>
        <w:pStyle w:val="Normal"/>
        <w:ind w:left="0"/>
        <w:jc w:val="left"/>
      </w:pPr>
    </w:p>
    <w:p w:rsidR="78C5EB1D" w:rsidP="78C5EB1D" w:rsidRDefault="78C5EB1D" w14:paraId="1439D5A7" w14:textId="1D3691AD">
      <w:pPr>
        <w:pStyle w:val="Normal"/>
        <w:ind w:left="0"/>
        <w:jc w:val="left"/>
      </w:pPr>
    </w:p>
    <w:p w:rsidR="78C5EB1D" w:rsidP="78C5EB1D" w:rsidRDefault="78C5EB1D" w14:paraId="11C9AB07" w14:textId="7BE4095E">
      <w:pPr>
        <w:pStyle w:val="Normal"/>
        <w:ind w:left="0"/>
        <w:jc w:val="left"/>
      </w:pPr>
    </w:p>
    <w:p w:rsidR="78C5EB1D" w:rsidP="78C5EB1D" w:rsidRDefault="78C5EB1D" w14:paraId="456B654F" w14:textId="0EEA67F7">
      <w:pPr>
        <w:pStyle w:val="Normal"/>
        <w:ind w:left="0"/>
        <w:jc w:val="left"/>
      </w:pPr>
    </w:p>
    <w:p w:rsidR="78C5EB1D" w:rsidP="78C5EB1D" w:rsidRDefault="78C5EB1D" w14:paraId="41761FA3" w14:textId="78C2EE8D">
      <w:pPr>
        <w:pStyle w:val="Normal"/>
        <w:ind w:left="0"/>
        <w:jc w:val="left"/>
      </w:pPr>
    </w:p>
    <w:p w:rsidR="78C5EB1D" w:rsidP="78C5EB1D" w:rsidRDefault="78C5EB1D" w14:paraId="639E757C" w14:textId="04923DC3">
      <w:pPr>
        <w:pStyle w:val="Normal"/>
        <w:ind w:left="0"/>
        <w:jc w:val="left"/>
      </w:pPr>
    </w:p>
    <w:p w:rsidR="78C5EB1D" w:rsidP="78C5EB1D" w:rsidRDefault="78C5EB1D" w14:paraId="4F044A8C" w14:textId="43D412C4">
      <w:pPr>
        <w:pStyle w:val="Normal"/>
        <w:ind w:left="0"/>
        <w:jc w:val="left"/>
      </w:pPr>
    </w:p>
    <w:p w:rsidR="78C5EB1D" w:rsidP="78C5EB1D" w:rsidRDefault="78C5EB1D" w14:paraId="46C8EB1F" w14:textId="397EA174">
      <w:pPr>
        <w:pStyle w:val="Normal"/>
        <w:ind w:left="0"/>
        <w:jc w:val="left"/>
      </w:pPr>
    </w:p>
    <w:p w:rsidR="78C5EB1D" w:rsidP="78C5EB1D" w:rsidRDefault="78C5EB1D" w14:paraId="3C87DBA2" w14:textId="0DF5F4FB">
      <w:pPr>
        <w:pStyle w:val="Normal"/>
        <w:ind w:left="0"/>
        <w:jc w:val="left"/>
      </w:pPr>
    </w:p>
    <w:p w:rsidR="78C5EB1D" w:rsidP="78C5EB1D" w:rsidRDefault="78C5EB1D" w14:paraId="5BB6487F" w14:textId="4D79A721">
      <w:pPr>
        <w:pStyle w:val="Normal"/>
        <w:ind w:left="0"/>
        <w:jc w:val="left"/>
      </w:pPr>
    </w:p>
    <w:p w:rsidR="78C5EB1D" w:rsidP="78C5EB1D" w:rsidRDefault="78C5EB1D" w14:paraId="13556368" w14:textId="32A00A4A">
      <w:pPr>
        <w:pStyle w:val="Normal"/>
        <w:ind w:left="0"/>
        <w:jc w:val="left"/>
      </w:pPr>
    </w:p>
    <w:p w:rsidR="78C5EB1D" w:rsidP="78C5EB1D" w:rsidRDefault="78C5EB1D" w14:paraId="1C35E5BF" w14:textId="149F27A6">
      <w:pPr>
        <w:pStyle w:val="Normal"/>
        <w:ind w:left="0"/>
        <w:jc w:val="left"/>
      </w:pPr>
    </w:p>
    <w:p w:rsidR="78C5EB1D" w:rsidP="78C5EB1D" w:rsidRDefault="78C5EB1D" w14:paraId="41D36B05" w14:textId="3D391984">
      <w:pPr>
        <w:pStyle w:val="Normal"/>
        <w:ind w:left="0"/>
        <w:jc w:val="left"/>
      </w:pPr>
    </w:p>
    <w:p w:rsidR="2DEA032F" w:rsidP="78C5EB1D" w:rsidRDefault="2DEA032F" w14:paraId="3B4A2DE7" w14:textId="144368BF">
      <w:pPr>
        <w:pStyle w:val="Normal"/>
        <w:ind w:left="0"/>
        <w:jc w:val="left"/>
      </w:pPr>
      <w:r w:rsidR="2DEA032F">
        <w:drawing>
          <wp:inline wp14:editId="22EAA87E" wp14:anchorId="02455163">
            <wp:extent cx="5867400" cy="3714750"/>
            <wp:effectExtent l="0" t="0" r="0" b="0"/>
            <wp:docPr id="2123945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317f6c92c949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29CF9734" w14:textId="2E1643A1">
      <w:pPr>
        <w:pStyle w:val="Normal"/>
        <w:ind w:left="0"/>
        <w:jc w:val="left"/>
      </w:pPr>
    </w:p>
    <w:p w:rsidR="78C5EB1D" w:rsidP="78C5EB1D" w:rsidRDefault="78C5EB1D" w14:paraId="7901199E" w14:textId="28C48AE7">
      <w:pPr>
        <w:pStyle w:val="Normal"/>
        <w:ind w:left="0"/>
        <w:jc w:val="left"/>
      </w:pPr>
    </w:p>
    <w:p w:rsidR="78C5EB1D" w:rsidP="78C5EB1D" w:rsidRDefault="78C5EB1D" w14:paraId="4F452094" w14:textId="2E5C9B7B">
      <w:pPr>
        <w:pStyle w:val="Normal"/>
        <w:ind w:left="0"/>
        <w:jc w:val="left"/>
      </w:pPr>
    </w:p>
    <w:p w:rsidR="78C5EB1D" w:rsidP="78C5EB1D" w:rsidRDefault="78C5EB1D" w14:paraId="730C5DCD" w14:textId="0966FED8">
      <w:pPr>
        <w:pStyle w:val="Normal"/>
        <w:ind w:left="0"/>
        <w:jc w:val="left"/>
      </w:pPr>
    </w:p>
    <w:p w:rsidR="78C5EB1D" w:rsidP="78C5EB1D" w:rsidRDefault="78C5EB1D" w14:paraId="49437DE3" w14:textId="0170B4D7">
      <w:pPr>
        <w:pStyle w:val="Normal"/>
        <w:ind w:left="0"/>
        <w:jc w:val="left"/>
      </w:pPr>
    </w:p>
    <w:p w:rsidR="78C5EB1D" w:rsidP="78C5EB1D" w:rsidRDefault="78C5EB1D" w14:paraId="57E4F67B" w14:textId="50D82BA3">
      <w:pPr>
        <w:pStyle w:val="Normal"/>
        <w:ind w:left="0"/>
        <w:jc w:val="left"/>
      </w:pPr>
    </w:p>
    <w:p w:rsidR="78C5EB1D" w:rsidP="78C5EB1D" w:rsidRDefault="78C5EB1D" w14:paraId="691C69E6" w14:textId="0362CA3A">
      <w:pPr>
        <w:pStyle w:val="Normal"/>
        <w:ind w:left="0"/>
        <w:jc w:val="left"/>
      </w:pPr>
    </w:p>
    <w:p w:rsidR="78C5EB1D" w:rsidP="78C5EB1D" w:rsidRDefault="78C5EB1D" w14:paraId="0E9E4672" w14:textId="3CFBE332">
      <w:pPr>
        <w:pStyle w:val="Normal"/>
        <w:ind w:left="0"/>
        <w:jc w:val="left"/>
      </w:pPr>
    </w:p>
    <w:p w:rsidR="78C5EB1D" w:rsidP="78C5EB1D" w:rsidRDefault="78C5EB1D" w14:paraId="51218494" w14:textId="0E3D577A">
      <w:pPr>
        <w:pStyle w:val="Normal"/>
        <w:ind w:left="0"/>
        <w:jc w:val="left"/>
      </w:pPr>
    </w:p>
    <w:p w:rsidR="78C5EB1D" w:rsidP="78C5EB1D" w:rsidRDefault="78C5EB1D" w14:paraId="1A227EE4" w14:textId="74F83723">
      <w:pPr>
        <w:pStyle w:val="Normal"/>
        <w:ind w:left="0"/>
        <w:jc w:val="left"/>
      </w:pPr>
    </w:p>
    <w:p w:rsidR="78C5EB1D" w:rsidP="78C5EB1D" w:rsidRDefault="78C5EB1D" w14:paraId="444EA2F8" w14:textId="042DFA9F">
      <w:pPr>
        <w:pStyle w:val="Normal"/>
        <w:ind w:left="0"/>
        <w:jc w:val="left"/>
      </w:pPr>
    </w:p>
    <w:p w:rsidR="78C5EB1D" w:rsidP="78C5EB1D" w:rsidRDefault="78C5EB1D" w14:paraId="1CE7C3B4" w14:textId="5707DAA1">
      <w:pPr>
        <w:pStyle w:val="Normal"/>
        <w:ind w:left="0"/>
        <w:jc w:val="left"/>
      </w:pPr>
    </w:p>
    <w:p w:rsidR="78C5EB1D" w:rsidP="78C5EB1D" w:rsidRDefault="78C5EB1D" w14:paraId="4E77BB0D" w14:textId="6E0832E3">
      <w:pPr>
        <w:pStyle w:val="Normal"/>
        <w:ind w:left="0"/>
        <w:jc w:val="left"/>
      </w:pPr>
    </w:p>
    <w:p w:rsidR="78C5EB1D" w:rsidP="78C5EB1D" w:rsidRDefault="78C5EB1D" w14:paraId="74D1BB79" w14:textId="577CC6CB">
      <w:pPr>
        <w:pStyle w:val="Normal"/>
        <w:ind w:left="0"/>
        <w:jc w:val="left"/>
      </w:pPr>
    </w:p>
    <w:p w:rsidR="78C5EB1D" w:rsidP="78C5EB1D" w:rsidRDefault="78C5EB1D" w14:paraId="0A46D65E" w14:textId="539CBBBA">
      <w:pPr>
        <w:pStyle w:val="Normal"/>
        <w:ind w:left="0"/>
        <w:jc w:val="left"/>
      </w:pPr>
    </w:p>
    <w:p w:rsidR="78C5EB1D" w:rsidP="78C5EB1D" w:rsidRDefault="78C5EB1D" w14:paraId="2059AD52" w14:textId="28BA9F83">
      <w:pPr>
        <w:pStyle w:val="Normal"/>
        <w:ind w:left="0"/>
        <w:jc w:val="left"/>
      </w:pPr>
    </w:p>
    <w:p w:rsidR="2DEA032F" w:rsidP="78C5EB1D" w:rsidRDefault="2DEA032F" w14:paraId="1E17538B" w14:textId="0EF85617">
      <w:pPr>
        <w:pStyle w:val="Normal"/>
        <w:ind w:left="0"/>
        <w:jc w:val="left"/>
      </w:pPr>
      <w:r w:rsidR="2DEA032F">
        <w:drawing>
          <wp:inline wp14:editId="7981EFD9" wp14:anchorId="587A5ADF">
            <wp:extent cx="5838825" cy="3524250"/>
            <wp:effectExtent l="0" t="0" r="0" b="0"/>
            <wp:docPr id="13046970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520a432b374b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66B422D8" w14:textId="7D68C0AC">
      <w:pPr>
        <w:pStyle w:val="Normal"/>
        <w:ind w:left="0"/>
        <w:jc w:val="left"/>
      </w:pPr>
    </w:p>
    <w:p w:rsidR="78C5EB1D" w:rsidP="78C5EB1D" w:rsidRDefault="78C5EB1D" w14:paraId="704802E1" w14:textId="6F81256A">
      <w:pPr>
        <w:pStyle w:val="Normal"/>
        <w:ind w:left="0"/>
        <w:jc w:val="left"/>
      </w:pPr>
    </w:p>
    <w:p w:rsidR="78C5EB1D" w:rsidP="78C5EB1D" w:rsidRDefault="78C5EB1D" w14:paraId="63BCEE8D" w14:textId="2BF61A8C">
      <w:pPr>
        <w:pStyle w:val="Normal"/>
        <w:ind w:left="0"/>
        <w:jc w:val="left"/>
      </w:pPr>
    </w:p>
    <w:p w:rsidR="78C5EB1D" w:rsidP="78C5EB1D" w:rsidRDefault="78C5EB1D" w14:paraId="55EF238C" w14:textId="41C9072E">
      <w:pPr>
        <w:pStyle w:val="Normal"/>
        <w:ind w:left="0"/>
        <w:jc w:val="left"/>
      </w:pPr>
    </w:p>
    <w:p w:rsidR="78C5EB1D" w:rsidP="78C5EB1D" w:rsidRDefault="78C5EB1D" w14:paraId="35444D3D" w14:textId="1F90F2AD">
      <w:pPr>
        <w:pStyle w:val="Normal"/>
        <w:ind w:left="0"/>
        <w:jc w:val="left"/>
      </w:pPr>
    </w:p>
    <w:p w:rsidR="78C5EB1D" w:rsidP="78C5EB1D" w:rsidRDefault="78C5EB1D" w14:paraId="0D755D79" w14:textId="513DF008">
      <w:pPr>
        <w:pStyle w:val="Normal"/>
        <w:ind w:left="0"/>
        <w:jc w:val="left"/>
      </w:pPr>
    </w:p>
    <w:p w:rsidR="78C5EB1D" w:rsidP="78C5EB1D" w:rsidRDefault="78C5EB1D" w14:paraId="00119B5D" w14:textId="62D78D9E">
      <w:pPr>
        <w:pStyle w:val="Normal"/>
        <w:ind w:left="0"/>
        <w:jc w:val="left"/>
      </w:pPr>
    </w:p>
    <w:p w:rsidR="78C5EB1D" w:rsidP="78C5EB1D" w:rsidRDefault="78C5EB1D" w14:paraId="749A7850" w14:textId="05B8DF30">
      <w:pPr>
        <w:pStyle w:val="Normal"/>
        <w:ind w:left="0"/>
        <w:jc w:val="left"/>
      </w:pPr>
    </w:p>
    <w:p w:rsidR="78C5EB1D" w:rsidP="78C5EB1D" w:rsidRDefault="78C5EB1D" w14:paraId="13EEFC12" w14:textId="06616AE8">
      <w:pPr>
        <w:pStyle w:val="Normal"/>
        <w:ind w:left="0"/>
        <w:jc w:val="left"/>
      </w:pPr>
    </w:p>
    <w:p w:rsidR="78C5EB1D" w:rsidP="78C5EB1D" w:rsidRDefault="78C5EB1D" w14:paraId="06EC96CC" w14:textId="31F73256">
      <w:pPr>
        <w:pStyle w:val="Normal"/>
        <w:ind w:left="0"/>
        <w:jc w:val="left"/>
      </w:pPr>
    </w:p>
    <w:p w:rsidR="78C5EB1D" w:rsidP="78C5EB1D" w:rsidRDefault="78C5EB1D" w14:paraId="0B7D9EF6" w14:textId="28B024AD">
      <w:pPr>
        <w:pStyle w:val="Normal"/>
        <w:ind w:left="0"/>
        <w:jc w:val="left"/>
      </w:pPr>
    </w:p>
    <w:p w:rsidR="78C5EB1D" w:rsidP="78C5EB1D" w:rsidRDefault="78C5EB1D" w14:paraId="5ADD1FAD" w14:textId="3197CA77">
      <w:pPr>
        <w:pStyle w:val="Normal"/>
        <w:ind w:left="0"/>
        <w:jc w:val="left"/>
      </w:pPr>
    </w:p>
    <w:p w:rsidR="78C5EB1D" w:rsidP="78C5EB1D" w:rsidRDefault="78C5EB1D" w14:paraId="02F5D1F1" w14:textId="550152E3">
      <w:pPr>
        <w:pStyle w:val="Normal"/>
        <w:ind w:left="0"/>
        <w:jc w:val="left"/>
      </w:pPr>
    </w:p>
    <w:p w:rsidR="78C5EB1D" w:rsidP="78C5EB1D" w:rsidRDefault="78C5EB1D" w14:paraId="6AC4885E" w14:textId="6D5E2A6F">
      <w:pPr>
        <w:pStyle w:val="Normal"/>
        <w:ind w:left="0"/>
        <w:jc w:val="left"/>
      </w:pPr>
    </w:p>
    <w:p w:rsidR="78C5EB1D" w:rsidP="78C5EB1D" w:rsidRDefault="78C5EB1D" w14:paraId="2DAA30C3" w14:textId="5E5E2F1B">
      <w:pPr>
        <w:pStyle w:val="Normal"/>
        <w:ind w:left="0"/>
        <w:jc w:val="left"/>
      </w:pPr>
    </w:p>
    <w:p w:rsidR="78C5EB1D" w:rsidP="78C5EB1D" w:rsidRDefault="78C5EB1D" w14:paraId="1E2EF912" w14:textId="3DEC5BB6">
      <w:pPr>
        <w:pStyle w:val="Normal"/>
        <w:ind w:left="0"/>
        <w:jc w:val="left"/>
      </w:pPr>
    </w:p>
    <w:p w:rsidR="78C5EB1D" w:rsidP="78C5EB1D" w:rsidRDefault="78C5EB1D" w14:paraId="501A4360" w14:textId="67F365F6">
      <w:pPr>
        <w:pStyle w:val="Normal"/>
        <w:ind w:left="0"/>
        <w:jc w:val="left"/>
      </w:pPr>
    </w:p>
    <w:p w:rsidR="78C5EB1D" w:rsidP="78C5EB1D" w:rsidRDefault="78C5EB1D" w14:paraId="42ACA53D" w14:textId="3C948F69">
      <w:pPr>
        <w:pStyle w:val="Normal"/>
        <w:ind w:left="0"/>
        <w:jc w:val="left"/>
      </w:pPr>
    </w:p>
    <w:p w:rsidR="78C5EB1D" w:rsidP="78C5EB1D" w:rsidRDefault="78C5EB1D" w14:paraId="5381134C" w14:textId="0A8ACE5A">
      <w:pPr>
        <w:pStyle w:val="Normal"/>
        <w:ind w:left="0"/>
        <w:jc w:val="left"/>
      </w:pPr>
    </w:p>
    <w:p w:rsidR="2DEA032F" w:rsidP="78C5EB1D" w:rsidRDefault="2DEA032F" w14:paraId="653C6195" w14:textId="00538D34">
      <w:pPr>
        <w:pStyle w:val="Normal"/>
        <w:ind w:left="0"/>
        <w:jc w:val="left"/>
      </w:pPr>
      <w:r w:rsidR="2DEA032F">
        <w:drawing>
          <wp:inline wp14:editId="7DA01A69" wp14:anchorId="48758B66">
            <wp:extent cx="5848350" cy="4667250"/>
            <wp:effectExtent l="0" t="0" r="0" b="0"/>
            <wp:docPr id="10268702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0c9230406c49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466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282D39BB" w14:textId="5C18C012">
      <w:pPr>
        <w:pStyle w:val="Normal"/>
        <w:ind w:left="0"/>
        <w:jc w:val="left"/>
      </w:pPr>
    </w:p>
    <w:p w:rsidR="78C5EB1D" w:rsidP="78C5EB1D" w:rsidRDefault="78C5EB1D" w14:paraId="5ACF7DBC" w14:textId="6E97C1B2">
      <w:pPr>
        <w:pStyle w:val="Normal"/>
        <w:ind w:left="0"/>
        <w:jc w:val="left"/>
      </w:pPr>
    </w:p>
    <w:p w:rsidR="78C5EB1D" w:rsidP="78C5EB1D" w:rsidRDefault="78C5EB1D" w14:paraId="6C64341E" w14:textId="5CE1363B">
      <w:pPr>
        <w:pStyle w:val="Normal"/>
        <w:ind w:left="0"/>
        <w:jc w:val="left"/>
      </w:pPr>
    </w:p>
    <w:p w:rsidR="78C5EB1D" w:rsidP="78C5EB1D" w:rsidRDefault="78C5EB1D" w14:paraId="5EDD6DA9" w14:textId="306603BF">
      <w:pPr>
        <w:pStyle w:val="Normal"/>
        <w:ind w:left="0"/>
        <w:jc w:val="left"/>
      </w:pPr>
    </w:p>
    <w:p w:rsidR="78C5EB1D" w:rsidP="78C5EB1D" w:rsidRDefault="78C5EB1D" w14:paraId="529FF571" w14:textId="7E6B3EEA">
      <w:pPr>
        <w:pStyle w:val="Normal"/>
        <w:ind w:left="0"/>
        <w:jc w:val="left"/>
      </w:pPr>
    </w:p>
    <w:p w:rsidR="78C5EB1D" w:rsidP="78C5EB1D" w:rsidRDefault="78C5EB1D" w14:paraId="57C9E4D9" w14:textId="6EA8B1A3">
      <w:pPr>
        <w:pStyle w:val="Normal"/>
        <w:ind w:left="0"/>
        <w:jc w:val="left"/>
      </w:pPr>
    </w:p>
    <w:p w:rsidR="78C5EB1D" w:rsidP="78C5EB1D" w:rsidRDefault="78C5EB1D" w14:paraId="4E87470A" w14:textId="7FF4419C">
      <w:pPr>
        <w:pStyle w:val="Normal"/>
        <w:ind w:left="0"/>
        <w:jc w:val="left"/>
      </w:pPr>
    </w:p>
    <w:p w:rsidR="78C5EB1D" w:rsidP="78C5EB1D" w:rsidRDefault="78C5EB1D" w14:paraId="3007A6A4" w14:textId="37030101">
      <w:pPr>
        <w:pStyle w:val="Normal"/>
        <w:ind w:left="0"/>
        <w:jc w:val="left"/>
      </w:pPr>
    </w:p>
    <w:p w:rsidR="78C5EB1D" w:rsidP="78C5EB1D" w:rsidRDefault="78C5EB1D" w14:paraId="531DFFD1" w14:textId="04BC2300">
      <w:pPr>
        <w:pStyle w:val="Normal"/>
        <w:ind w:left="0"/>
        <w:jc w:val="left"/>
      </w:pPr>
    </w:p>
    <w:p w:rsidR="78C5EB1D" w:rsidP="78C5EB1D" w:rsidRDefault="78C5EB1D" w14:paraId="37094016" w14:textId="18113B79">
      <w:pPr>
        <w:pStyle w:val="Normal"/>
        <w:ind w:left="0"/>
        <w:jc w:val="left"/>
      </w:pPr>
    </w:p>
    <w:p w:rsidR="78C5EB1D" w:rsidP="78C5EB1D" w:rsidRDefault="78C5EB1D" w14:paraId="5BB5D58C" w14:textId="6EA95758">
      <w:pPr>
        <w:pStyle w:val="Normal"/>
        <w:ind w:left="0"/>
        <w:jc w:val="left"/>
      </w:pPr>
    </w:p>
    <w:p w:rsidR="78C5EB1D" w:rsidP="78C5EB1D" w:rsidRDefault="78C5EB1D" w14:paraId="5F921F73" w14:textId="6257C1FB">
      <w:pPr>
        <w:pStyle w:val="Normal"/>
        <w:ind w:left="0"/>
        <w:jc w:val="left"/>
      </w:pPr>
    </w:p>
    <w:p w:rsidR="78C5EB1D" w:rsidP="78C5EB1D" w:rsidRDefault="78C5EB1D" w14:paraId="6B38C711" w14:textId="0D32EBB6">
      <w:pPr>
        <w:pStyle w:val="Normal"/>
        <w:ind w:left="0"/>
        <w:jc w:val="left"/>
      </w:pPr>
    </w:p>
    <w:p w:rsidR="2DEA032F" w:rsidP="78C5EB1D" w:rsidRDefault="2DEA032F" w14:paraId="4A962410" w14:textId="6BCEBAB3">
      <w:pPr>
        <w:pStyle w:val="Normal"/>
        <w:ind w:left="0"/>
        <w:jc w:val="left"/>
      </w:pPr>
      <w:r w:rsidR="2DEA032F">
        <w:drawing>
          <wp:inline wp14:editId="115A4160" wp14:anchorId="5793E4B3">
            <wp:extent cx="5876925" cy="4057650"/>
            <wp:effectExtent l="0" t="0" r="0" b="0"/>
            <wp:docPr id="7611097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55fa1c343144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5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C5EB1D" w:rsidP="78C5EB1D" w:rsidRDefault="78C5EB1D" w14:paraId="687D873B" w14:textId="01F2F15B">
      <w:pPr>
        <w:pStyle w:val="Normal"/>
        <w:ind w:left="0"/>
        <w:jc w:val="left"/>
      </w:pPr>
    </w:p>
    <w:p w:rsidR="78C5EB1D" w:rsidP="78C5EB1D" w:rsidRDefault="78C5EB1D" w14:paraId="2FFD5DFC" w14:textId="4C81B9CD">
      <w:pPr>
        <w:pStyle w:val="Normal"/>
        <w:ind w:left="0"/>
        <w:jc w:val="left"/>
      </w:pPr>
    </w:p>
    <w:p w:rsidR="78C5EB1D" w:rsidP="78C5EB1D" w:rsidRDefault="78C5EB1D" w14:paraId="3E64A2F5" w14:textId="72CEC8DD">
      <w:pPr>
        <w:pStyle w:val="Normal"/>
        <w:ind w:left="0"/>
        <w:jc w:val="left"/>
      </w:pPr>
    </w:p>
    <w:p w:rsidR="78C5EB1D" w:rsidP="78C5EB1D" w:rsidRDefault="78C5EB1D" w14:paraId="2C671712" w14:textId="2338F0DC">
      <w:pPr>
        <w:pStyle w:val="Normal"/>
        <w:ind w:left="0"/>
        <w:jc w:val="left"/>
      </w:pPr>
    </w:p>
    <w:p w:rsidR="78C5EB1D" w:rsidP="78C5EB1D" w:rsidRDefault="78C5EB1D" w14:paraId="6ECBAFF7" w14:textId="5CFDB422">
      <w:pPr>
        <w:pStyle w:val="Normal"/>
        <w:ind w:left="0"/>
        <w:jc w:val="left"/>
      </w:pPr>
    </w:p>
    <w:p w:rsidR="78C5EB1D" w:rsidP="78C5EB1D" w:rsidRDefault="78C5EB1D" w14:paraId="3BF95B40" w14:textId="720E523E">
      <w:pPr>
        <w:pStyle w:val="Normal"/>
        <w:ind w:left="0"/>
        <w:jc w:val="left"/>
      </w:pPr>
    </w:p>
    <w:p w:rsidR="78C5EB1D" w:rsidP="78C5EB1D" w:rsidRDefault="78C5EB1D" w14:paraId="7D11BC9E" w14:textId="6DB1FCA1">
      <w:pPr>
        <w:pStyle w:val="Normal"/>
        <w:ind w:left="0"/>
        <w:jc w:val="left"/>
      </w:pPr>
    </w:p>
    <w:p w:rsidR="78C5EB1D" w:rsidP="78C5EB1D" w:rsidRDefault="78C5EB1D" w14:paraId="6ABBCA15" w14:textId="1DE874DB">
      <w:pPr>
        <w:pStyle w:val="Normal"/>
        <w:ind w:left="0"/>
        <w:jc w:val="left"/>
      </w:pPr>
    </w:p>
    <w:p w:rsidR="78C5EB1D" w:rsidP="78C5EB1D" w:rsidRDefault="78C5EB1D" w14:paraId="548BDB12" w14:textId="6A6D3825">
      <w:pPr>
        <w:pStyle w:val="Normal"/>
        <w:ind w:left="0"/>
        <w:jc w:val="left"/>
      </w:pPr>
    </w:p>
    <w:p w:rsidR="78C5EB1D" w:rsidP="78C5EB1D" w:rsidRDefault="78C5EB1D" w14:paraId="6F6EEFCE" w14:textId="024F22B7">
      <w:pPr>
        <w:pStyle w:val="Normal"/>
        <w:ind w:left="0"/>
        <w:jc w:val="left"/>
      </w:pPr>
    </w:p>
    <w:p w:rsidR="78C5EB1D" w:rsidP="78C5EB1D" w:rsidRDefault="78C5EB1D" w14:paraId="09819A93" w14:textId="7E7917CF">
      <w:pPr>
        <w:pStyle w:val="Normal"/>
        <w:ind w:left="0"/>
        <w:jc w:val="left"/>
      </w:pPr>
    </w:p>
    <w:p w:rsidR="78C5EB1D" w:rsidP="78C5EB1D" w:rsidRDefault="78C5EB1D" w14:paraId="2B192CA4" w14:textId="569B2729">
      <w:pPr>
        <w:pStyle w:val="Normal"/>
        <w:ind w:left="0"/>
        <w:jc w:val="left"/>
      </w:pPr>
    </w:p>
    <w:p w:rsidR="78C5EB1D" w:rsidP="78C5EB1D" w:rsidRDefault="78C5EB1D" w14:paraId="2973D6C2" w14:textId="16384C65">
      <w:pPr>
        <w:pStyle w:val="Normal"/>
        <w:ind w:left="0"/>
        <w:jc w:val="left"/>
      </w:pPr>
    </w:p>
    <w:p w:rsidR="78C5EB1D" w:rsidP="78C5EB1D" w:rsidRDefault="78C5EB1D" w14:paraId="4F8AA93E" w14:textId="24842524">
      <w:pPr>
        <w:pStyle w:val="Normal"/>
        <w:ind w:left="0"/>
        <w:jc w:val="left"/>
      </w:pPr>
    </w:p>
    <w:p w:rsidR="78C5EB1D" w:rsidP="78C5EB1D" w:rsidRDefault="78C5EB1D" w14:paraId="11B408BA" w14:textId="24F7021E">
      <w:pPr>
        <w:pStyle w:val="Normal"/>
        <w:ind w:left="0"/>
        <w:jc w:val="left"/>
      </w:pPr>
    </w:p>
    <w:p w:rsidR="78C5EB1D" w:rsidP="78C5EB1D" w:rsidRDefault="78C5EB1D" w14:paraId="2341C854" w14:textId="0FEB495C">
      <w:pPr>
        <w:pStyle w:val="Normal"/>
        <w:ind w:left="0"/>
        <w:jc w:val="left"/>
      </w:pPr>
    </w:p>
    <w:p w:rsidR="78C5EB1D" w:rsidP="78C5EB1D" w:rsidRDefault="78C5EB1D" w14:paraId="4A04B358" w14:textId="1B9A1690">
      <w:pPr>
        <w:pStyle w:val="Normal"/>
        <w:ind w:left="0"/>
        <w:jc w:val="left"/>
      </w:pPr>
    </w:p>
    <w:p w:rsidR="78C5EB1D" w:rsidP="78C5EB1D" w:rsidRDefault="78C5EB1D" w14:paraId="1A07634F" w14:textId="6B4E470B">
      <w:pPr>
        <w:pStyle w:val="Normal"/>
        <w:ind w:left="0"/>
        <w:jc w:val="left"/>
      </w:pPr>
    </w:p>
    <w:p w:rsidR="78C5EB1D" w:rsidP="78C5EB1D" w:rsidRDefault="78C5EB1D" w14:paraId="57C42C88" w14:textId="2F2B80FC">
      <w:pPr>
        <w:pStyle w:val="Normal"/>
        <w:ind w:left="0"/>
        <w:jc w:val="left"/>
      </w:pPr>
    </w:p>
    <w:p w:rsidR="78C5EB1D" w:rsidP="78C5EB1D" w:rsidRDefault="78C5EB1D" w14:paraId="51B45928" w14:textId="5313078E">
      <w:pPr>
        <w:pStyle w:val="Normal"/>
        <w:ind w:left="0"/>
        <w:jc w:val="left"/>
      </w:pPr>
    </w:p>
    <w:p w:rsidR="78C5EB1D" w:rsidP="78C5EB1D" w:rsidRDefault="78C5EB1D" w14:paraId="74284E8B" w14:textId="2B62520A">
      <w:pPr>
        <w:pStyle w:val="Normal"/>
        <w:ind w:left="0"/>
        <w:jc w:val="left"/>
      </w:pPr>
    </w:p>
    <w:p w:rsidR="78C5EB1D" w:rsidP="78C5EB1D" w:rsidRDefault="78C5EB1D" w14:paraId="192F3926" w14:textId="22FE1946">
      <w:pPr>
        <w:pStyle w:val="Normal"/>
        <w:ind w:left="0"/>
        <w:jc w:val="left"/>
      </w:pPr>
    </w:p>
    <w:p w:rsidR="78C5EB1D" w:rsidP="78C5EB1D" w:rsidRDefault="78C5EB1D" w14:paraId="6314D91E" w14:textId="6D4D401A">
      <w:pPr>
        <w:pStyle w:val="Normal"/>
        <w:ind w:left="0"/>
        <w:jc w:val="left"/>
      </w:pPr>
    </w:p>
    <w:p w:rsidR="78C5EB1D" w:rsidP="78C5EB1D" w:rsidRDefault="78C5EB1D" w14:paraId="2B1C6E00" w14:textId="5A563C46">
      <w:pPr>
        <w:pStyle w:val="Normal"/>
        <w:ind w:left="0"/>
        <w:jc w:val="left"/>
      </w:pPr>
    </w:p>
    <w:p w:rsidR="78C5EB1D" w:rsidP="78C5EB1D" w:rsidRDefault="78C5EB1D" w14:paraId="7AD9E1B4" w14:textId="4B379ABF">
      <w:pPr>
        <w:pStyle w:val="Normal"/>
        <w:ind w:left="0"/>
        <w:jc w:val="left"/>
      </w:pPr>
    </w:p>
    <w:p w:rsidR="78C5EB1D" w:rsidP="78C5EB1D" w:rsidRDefault="78C5EB1D" w14:paraId="052EAA30" w14:textId="510CF9A8">
      <w:pPr>
        <w:pStyle w:val="Normal"/>
        <w:ind w:left="0"/>
        <w:jc w:val="left"/>
      </w:pPr>
    </w:p>
    <w:p w:rsidR="78C5EB1D" w:rsidP="78C5EB1D" w:rsidRDefault="78C5EB1D" w14:paraId="5E4D1D21" w14:textId="78C905A8">
      <w:pPr>
        <w:pStyle w:val="Normal"/>
        <w:ind w:left="0"/>
        <w:jc w:val="left"/>
      </w:pPr>
    </w:p>
    <w:p w:rsidR="78C5EB1D" w:rsidP="78C5EB1D" w:rsidRDefault="78C5EB1D" w14:paraId="7F6829EC" w14:textId="3AB2BD1E">
      <w:pPr>
        <w:pStyle w:val="Normal"/>
        <w:ind w:left="0"/>
        <w:jc w:val="left"/>
      </w:pPr>
    </w:p>
    <w:p w:rsidR="78C5EB1D" w:rsidP="78C5EB1D" w:rsidRDefault="78C5EB1D" w14:paraId="56CC4817" w14:textId="74E9E820">
      <w:pPr>
        <w:pStyle w:val="Normal"/>
        <w:ind w:left="0"/>
        <w:jc w:val="left"/>
      </w:pPr>
    </w:p>
    <w:p w:rsidR="78C5EB1D" w:rsidP="78C5EB1D" w:rsidRDefault="78C5EB1D" w14:paraId="2D158C7C" w14:textId="44A546BF">
      <w:pPr>
        <w:pStyle w:val="Normal"/>
        <w:ind w:left="0"/>
        <w:jc w:val="left"/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77fc909d4c234ac6"/>
      <w:footerReference w:type="default" r:id="R6a4611329f56452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AE9C16" w:rsidTr="07AE9C16" w14:paraId="1F945333">
      <w:trPr>
        <w:trHeight w:val="300"/>
      </w:trPr>
      <w:tc>
        <w:tcPr>
          <w:tcW w:w="3005" w:type="dxa"/>
          <w:tcMar/>
        </w:tcPr>
        <w:p w:rsidR="07AE9C16" w:rsidP="07AE9C16" w:rsidRDefault="07AE9C16" w14:paraId="22CEDF0E" w14:textId="4EE8CBE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AE9C16" w:rsidP="07AE9C16" w:rsidRDefault="07AE9C16" w14:paraId="11D04CD4" w14:textId="367F892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AE9C16" w:rsidP="07AE9C16" w:rsidRDefault="07AE9C16" w14:paraId="17257B84" w14:textId="73AAB708">
          <w:pPr>
            <w:pStyle w:val="Header"/>
            <w:bidi w:val="0"/>
            <w:ind w:right="-115"/>
            <w:jc w:val="right"/>
          </w:pPr>
        </w:p>
      </w:tc>
    </w:tr>
  </w:tbl>
  <w:p w:rsidR="07AE9C16" w:rsidP="07AE9C16" w:rsidRDefault="07AE9C16" w14:paraId="2890F0FD" w14:textId="5904E9A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AE9C16" w:rsidTr="07AE9C16" w14:paraId="43998181">
      <w:trPr>
        <w:trHeight w:val="300"/>
      </w:trPr>
      <w:tc>
        <w:tcPr>
          <w:tcW w:w="3005" w:type="dxa"/>
          <w:tcMar/>
        </w:tcPr>
        <w:p w:rsidR="07AE9C16" w:rsidP="07AE9C16" w:rsidRDefault="07AE9C16" w14:paraId="4EB35AF6" w14:textId="5FC3B5A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AE9C16" w:rsidP="07AE9C16" w:rsidRDefault="07AE9C16" w14:paraId="3CCED7B7" w14:textId="181DD13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AE9C16" w:rsidP="07AE9C16" w:rsidRDefault="07AE9C16" w14:paraId="6870E378" w14:textId="6D9E8193">
          <w:pPr>
            <w:pStyle w:val="Header"/>
            <w:bidi w:val="0"/>
            <w:ind w:right="-115"/>
            <w:jc w:val="right"/>
          </w:pPr>
        </w:p>
      </w:tc>
    </w:tr>
  </w:tbl>
  <w:p w:rsidR="07AE9C16" w:rsidP="07AE9C16" w:rsidRDefault="07AE9C16" w14:paraId="093907B8" w14:textId="61209BA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H7JguE2cR4L+r" int2:id="rvYpQCSI">
      <int2:state int2:type="AugLoop_Text_Critique" int2:value="Rejected"/>
    </int2:textHash>
    <int2:textHash int2:hashCode="2Ca+UcBZiZQNl8" int2:id="QYe4r3WQ">
      <int2:state int2:type="AugLoop_Text_Critique" int2:value="Rejected"/>
    </int2:textHash>
    <int2:textHash int2:hashCode="Pl23Y1yKEEqhRs" int2:id="xWjUsM6N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8">
    <w:nsid w:val="3ac4a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062d0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5d39b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c7f5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23df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e4e07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610464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220de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6419b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33bda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58053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9545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c5e13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701d23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a1c4a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8c912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f02cf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f7d87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49b4e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cfdf2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3ea54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e34bc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37c34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62c76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322c1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7bf89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f1e8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365c5b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162FA6"/>
    <w:rsid w:val="0036CDB3"/>
    <w:rsid w:val="0036CDB3"/>
    <w:rsid w:val="0043AC99"/>
    <w:rsid w:val="009874CD"/>
    <w:rsid w:val="00B7D4A6"/>
    <w:rsid w:val="00B8F6D8"/>
    <w:rsid w:val="00C953E4"/>
    <w:rsid w:val="00E20DE2"/>
    <w:rsid w:val="00F23996"/>
    <w:rsid w:val="0141FFBD"/>
    <w:rsid w:val="0142D3A3"/>
    <w:rsid w:val="019017F7"/>
    <w:rsid w:val="01C316A1"/>
    <w:rsid w:val="01D44F8C"/>
    <w:rsid w:val="01E17495"/>
    <w:rsid w:val="02272B89"/>
    <w:rsid w:val="0235B76A"/>
    <w:rsid w:val="024182A2"/>
    <w:rsid w:val="0296AA39"/>
    <w:rsid w:val="02C851D4"/>
    <w:rsid w:val="02DB2AF3"/>
    <w:rsid w:val="02DDD01E"/>
    <w:rsid w:val="02DEA404"/>
    <w:rsid w:val="02F26524"/>
    <w:rsid w:val="0304C7BE"/>
    <w:rsid w:val="0315DC76"/>
    <w:rsid w:val="032B23F4"/>
    <w:rsid w:val="0360665F"/>
    <w:rsid w:val="0360665F"/>
    <w:rsid w:val="038B02E2"/>
    <w:rsid w:val="038D2290"/>
    <w:rsid w:val="039059FF"/>
    <w:rsid w:val="039449B5"/>
    <w:rsid w:val="03DBD55B"/>
    <w:rsid w:val="03E7BAB3"/>
    <w:rsid w:val="0400F4A6"/>
    <w:rsid w:val="042787E0"/>
    <w:rsid w:val="0429DA58"/>
    <w:rsid w:val="042D3021"/>
    <w:rsid w:val="04385628"/>
    <w:rsid w:val="0476FB54"/>
    <w:rsid w:val="04778008"/>
    <w:rsid w:val="047C693B"/>
    <w:rsid w:val="047E04FE"/>
    <w:rsid w:val="048261EB"/>
    <w:rsid w:val="048A8529"/>
    <w:rsid w:val="049686B7"/>
    <w:rsid w:val="04D94545"/>
    <w:rsid w:val="04D94545"/>
    <w:rsid w:val="04FC36C0"/>
    <w:rsid w:val="051A358D"/>
    <w:rsid w:val="0528EA3B"/>
    <w:rsid w:val="05301A16"/>
    <w:rsid w:val="05301A16"/>
    <w:rsid w:val="05379DF7"/>
    <w:rsid w:val="0612CBB5"/>
    <w:rsid w:val="063A449E"/>
    <w:rsid w:val="0643582D"/>
    <w:rsid w:val="06729D9C"/>
    <w:rsid w:val="067515A6"/>
    <w:rsid w:val="069687C4"/>
    <w:rsid w:val="06B95135"/>
    <w:rsid w:val="06B98E59"/>
    <w:rsid w:val="06BC5858"/>
    <w:rsid w:val="06C67D23"/>
    <w:rsid w:val="06F8CCE2"/>
    <w:rsid w:val="0704124F"/>
    <w:rsid w:val="070CD848"/>
    <w:rsid w:val="07648F79"/>
    <w:rsid w:val="078E1C61"/>
    <w:rsid w:val="078F4D96"/>
    <w:rsid w:val="07A953BB"/>
    <w:rsid w:val="07AA33A3"/>
    <w:rsid w:val="07AE9C16"/>
    <w:rsid w:val="07D5648E"/>
    <w:rsid w:val="07E16C85"/>
    <w:rsid w:val="08325825"/>
    <w:rsid w:val="08624D84"/>
    <w:rsid w:val="08BEB387"/>
    <w:rsid w:val="08D182CB"/>
    <w:rsid w:val="08D465C9"/>
    <w:rsid w:val="0907156A"/>
    <w:rsid w:val="0911F59A"/>
    <w:rsid w:val="0934204E"/>
    <w:rsid w:val="0950B88E"/>
    <w:rsid w:val="0950B88E"/>
    <w:rsid w:val="0974DA7C"/>
    <w:rsid w:val="09BA6BD7"/>
    <w:rsid w:val="09CFA7E3"/>
    <w:rsid w:val="09CFA7E3"/>
    <w:rsid w:val="09D5C2D9"/>
    <w:rsid w:val="09E5BCFE"/>
    <w:rsid w:val="09F06C6F"/>
    <w:rsid w:val="0A014094"/>
    <w:rsid w:val="0A1475B9"/>
    <w:rsid w:val="0A6C550B"/>
    <w:rsid w:val="0A89C698"/>
    <w:rsid w:val="0AC5BD23"/>
    <w:rsid w:val="0AC5BD23"/>
    <w:rsid w:val="0AF1E887"/>
    <w:rsid w:val="0B0D0550"/>
    <w:rsid w:val="0B1906E3"/>
    <w:rsid w:val="0B1A3039"/>
    <w:rsid w:val="0B213AFE"/>
    <w:rsid w:val="0B4886C9"/>
    <w:rsid w:val="0B4886C9"/>
    <w:rsid w:val="0B635FC8"/>
    <w:rsid w:val="0B785F8B"/>
    <w:rsid w:val="0B785F8B"/>
    <w:rsid w:val="0B9F5B9A"/>
    <w:rsid w:val="0B9F5B9A"/>
    <w:rsid w:val="0BAE2A9A"/>
    <w:rsid w:val="0BB0461A"/>
    <w:rsid w:val="0BC8A283"/>
    <w:rsid w:val="0BD02419"/>
    <w:rsid w:val="0BE94C76"/>
    <w:rsid w:val="0C09D43E"/>
    <w:rsid w:val="0C2D3508"/>
    <w:rsid w:val="0C38B89C"/>
    <w:rsid w:val="0C4612DA"/>
    <w:rsid w:val="0C49965C"/>
    <w:rsid w:val="0C84B264"/>
    <w:rsid w:val="0C8D73D0"/>
    <w:rsid w:val="0CA0B4ED"/>
    <w:rsid w:val="0CF08A14"/>
    <w:rsid w:val="0D1299C7"/>
    <w:rsid w:val="0D41DC12"/>
    <w:rsid w:val="0D6BF47A"/>
    <w:rsid w:val="0D711DE5"/>
    <w:rsid w:val="0DE1E33B"/>
    <w:rsid w:val="0DE9EB63"/>
    <w:rsid w:val="0E2082C5"/>
    <w:rsid w:val="0E294431"/>
    <w:rsid w:val="0E3BF4AE"/>
    <w:rsid w:val="0EA31906"/>
    <w:rsid w:val="0EB90EA2"/>
    <w:rsid w:val="0EB90EA2"/>
    <w:rsid w:val="0ECBFC09"/>
    <w:rsid w:val="0F17EA2D"/>
    <w:rsid w:val="0F557A62"/>
    <w:rsid w:val="0F6711D6"/>
    <w:rsid w:val="0F7DDD94"/>
    <w:rsid w:val="0FA6D1B5"/>
    <w:rsid w:val="0FBC5326"/>
    <w:rsid w:val="0FBE33B8"/>
    <w:rsid w:val="0FC51492"/>
    <w:rsid w:val="0FCCFFC1"/>
    <w:rsid w:val="0FCEE213"/>
    <w:rsid w:val="101C0D76"/>
    <w:rsid w:val="10349E3D"/>
    <w:rsid w:val="103EE967"/>
    <w:rsid w:val="103EE967"/>
    <w:rsid w:val="104A3A89"/>
    <w:rsid w:val="10603D47"/>
    <w:rsid w:val="10639776"/>
    <w:rsid w:val="1067D6F8"/>
    <w:rsid w:val="108098A3"/>
    <w:rsid w:val="10B3D3F4"/>
    <w:rsid w:val="10CE2B41"/>
    <w:rsid w:val="10F8A00B"/>
    <w:rsid w:val="1100A62B"/>
    <w:rsid w:val="111983FD"/>
    <w:rsid w:val="1125BF35"/>
    <w:rsid w:val="112792D9"/>
    <w:rsid w:val="113F7050"/>
    <w:rsid w:val="113F7050"/>
    <w:rsid w:val="1151400A"/>
    <w:rsid w:val="11582387"/>
    <w:rsid w:val="11600AEA"/>
    <w:rsid w:val="1160E4F3"/>
    <w:rsid w:val="117C10B5"/>
    <w:rsid w:val="1194C10B"/>
    <w:rsid w:val="11E60AEA"/>
    <w:rsid w:val="11F0AF64"/>
    <w:rsid w:val="11F356D4"/>
    <w:rsid w:val="11FF67D7"/>
    <w:rsid w:val="1214C0FE"/>
    <w:rsid w:val="1219913A"/>
    <w:rsid w:val="1271F6F5"/>
    <w:rsid w:val="12BA42F9"/>
    <w:rsid w:val="12FB431F"/>
    <w:rsid w:val="1305A076"/>
    <w:rsid w:val="13150B98"/>
    <w:rsid w:val="131D92ED"/>
    <w:rsid w:val="13262701"/>
    <w:rsid w:val="1355D10F"/>
    <w:rsid w:val="136E9CA3"/>
    <w:rsid w:val="13713C27"/>
    <w:rsid w:val="13A6B82C"/>
    <w:rsid w:val="13E3D3A8"/>
    <w:rsid w:val="13EB5B50"/>
    <w:rsid w:val="13EB74B6"/>
    <w:rsid w:val="142968FB"/>
    <w:rsid w:val="143040CD"/>
    <w:rsid w:val="1447EBA8"/>
    <w:rsid w:val="1454A841"/>
    <w:rsid w:val="146C9F69"/>
    <w:rsid w:val="14A83F5A"/>
    <w:rsid w:val="14A909E9"/>
    <w:rsid w:val="14AE994D"/>
    <w:rsid w:val="14CFC6D7"/>
    <w:rsid w:val="14E9CE42"/>
    <w:rsid w:val="15125A8A"/>
    <w:rsid w:val="15371DAC"/>
    <w:rsid w:val="155C9251"/>
    <w:rsid w:val="1562C29F"/>
    <w:rsid w:val="15872BB1"/>
    <w:rsid w:val="15902EBC"/>
    <w:rsid w:val="1598FE6D"/>
    <w:rsid w:val="15A625C0"/>
    <w:rsid w:val="15D14E0C"/>
    <w:rsid w:val="160A4058"/>
    <w:rsid w:val="164C5341"/>
    <w:rsid w:val="166AA3C0"/>
    <w:rsid w:val="1692FB9F"/>
    <w:rsid w:val="16A63D65"/>
    <w:rsid w:val="16AE2AEB"/>
    <w:rsid w:val="16AE2AEB"/>
    <w:rsid w:val="16C42087"/>
    <w:rsid w:val="16D453AC"/>
    <w:rsid w:val="16D687E4"/>
    <w:rsid w:val="170EF0AC"/>
    <w:rsid w:val="172BFA45"/>
    <w:rsid w:val="174D5FF0"/>
    <w:rsid w:val="1764CEEA"/>
    <w:rsid w:val="179FEB27"/>
    <w:rsid w:val="17AFC4CB"/>
    <w:rsid w:val="17BFE05B"/>
    <w:rsid w:val="17C7650B"/>
    <w:rsid w:val="17D3BF36"/>
    <w:rsid w:val="17FB085A"/>
    <w:rsid w:val="18420DC6"/>
    <w:rsid w:val="184C7929"/>
    <w:rsid w:val="1870240D"/>
    <w:rsid w:val="188A77CF"/>
    <w:rsid w:val="188C8157"/>
    <w:rsid w:val="189FDF2A"/>
    <w:rsid w:val="18BEE5D9"/>
    <w:rsid w:val="18FEF47C"/>
    <w:rsid w:val="1935D0B9"/>
    <w:rsid w:val="194422A0"/>
    <w:rsid w:val="19587938"/>
    <w:rsid w:val="1963356C"/>
    <w:rsid w:val="196BF6D8"/>
    <w:rsid w:val="1988E5A5"/>
    <w:rsid w:val="19B28F66"/>
    <w:rsid w:val="19D22B33"/>
    <w:rsid w:val="1A0BF46E"/>
    <w:rsid w:val="1A62A3C0"/>
    <w:rsid w:val="1A639FDF"/>
    <w:rsid w:val="1A65E276"/>
    <w:rsid w:val="1A89F4D3"/>
    <w:rsid w:val="1AB22B19"/>
    <w:rsid w:val="1AE7658D"/>
    <w:rsid w:val="1AF44999"/>
    <w:rsid w:val="1B0545F8"/>
    <w:rsid w:val="1BA78486"/>
    <w:rsid w:val="1BB6A674"/>
    <w:rsid w:val="1BBAA078"/>
    <w:rsid w:val="1BE261CF"/>
    <w:rsid w:val="1BE647E3"/>
    <w:rsid w:val="1BF24B64"/>
    <w:rsid w:val="1BF24B64"/>
    <w:rsid w:val="1BFE7421"/>
    <w:rsid w:val="1C226C77"/>
    <w:rsid w:val="1C31D799"/>
    <w:rsid w:val="1C5AB747"/>
    <w:rsid w:val="1C8FB891"/>
    <w:rsid w:val="1C9F1426"/>
    <w:rsid w:val="1CA11659"/>
    <w:rsid w:val="1CAAAB4F"/>
    <w:rsid w:val="1CD13A24"/>
    <w:rsid w:val="1D1207E3"/>
    <w:rsid w:val="1D1D6C6F"/>
    <w:rsid w:val="1D1D6C6F"/>
    <w:rsid w:val="1D5670D9"/>
    <w:rsid w:val="1D5FF27A"/>
    <w:rsid w:val="1D9A4482"/>
    <w:rsid w:val="1DB2AC2B"/>
    <w:rsid w:val="1E1F064F"/>
    <w:rsid w:val="1EB93CD0"/>
    <w:rsid w:val="1ECE9D39"/>
    <w:rsid w:val="1ECFF6CE"/>
    <w:rsid w:val="1F09539F"/>
    <w:rsid w:val="1F17E603"/>
    <w:rsid w:val="1F29EC26"/>
    <w:rsid w:val="1F7C10B1"/>
    <w:rsid w:val="1F7E1D0D"/>
    <w:rsid w:val="1F9F486E"/>
    <w:rsid w:val="1FF6600D"/>
    <w:rsid w:val="203A20E1"/>
    <w:rsid w:val="206A6D9A"/>
    <w:rsid w:val="206EBC87"/>
    <w:rsid w:val="20BDBAEC"/>
    <w:rsid w:val="20D0A7A0"/>
    <w:rsid w:val="20D4833F"/>
    <w:rsid w:val="214CDC37"/>
    <w:rsid w:val="215C6F5B"/>
    <w:rsid w:val="216E4751"/>
    <w:rsid w:val="2187520D"/>
    <w:rsid w:val="2187B1C9"/>
    <w:rsid w:val="21899984"/>
    <w:rsid w:val="21A4B489"/>
    <w:rsid w:val="21F0DD92"/>
    <w:rsid w:val="2205214B"/>
    <w:rsid w:val="220A8CE8"/>
    <w:rsid w:val="2240F461"/>
    <w:rsid w:val="22AFD114"/>
    <w:rsid w:val="22CE3E98"/>
    <w:rsid w:val="22D6E930"/>
    <w:rsid w:val="22DD9687"/>
    <w:rsid w:val="22F06259"/>
    <w:rsid w:val="22F49E8C"/>
    <w:rsid w:val="22FF5B7E"/>
    <w:rsid w:val="23028FFE"/>
    <w:rsid w:val="2362A474"/>
    <w:rsid w:val="2389D085"/>
    <w:rsid w:val="238CADF3"/>
    <w:rsid w:val="238CADF3"/>
    <w:rsid w:val="238D34EC"/>
    <w:rsid w:val="23C551CB"/>
    <w:rsid w:val="23DCC4C2"/>
    <w:rsid w:val="2400B4D1"/>
    <w:rsid w:val="24098606"/>
    <w:rsid w:val="245AEA26"/>
    <w:rsid w:val="248E47D3"/>
    <w:rsid w:val="24A5E813"/>
    <w:rsid w:val="24A9A043"/>
    <w:rsid w:val="24B0A8FF"/>
    <w:rsid w:val="24F9C422"/>
    <w:rsid w:val="25381290"/>
    <w:rsid w:val="254EA715"/>
    <w:rsid w:val="2582C92A"/>
    <w:rsid w:val="2599C849"/>
    <w:rsid w:val="25A18B6D"/>
    <w:rsid w:val="25D0C052"/>
    <w:rsid w:val="26051ACF"/>
    <w:rsid w:val="26098713"/>
    <w:rsid w:val="26269AE3"/>
    <w:rsid w:val="262A1834"/>
    <w:rsid w:val="2636FC40"/>
    <w:rsid w:val="2647E6C0"/>
    <w:rsid w:val="26959483"/>
    <w:rsid w:val="26982B66"/>
    <w:rsid w:val="26C3D27D"/>
    <w:rsid w:val="26C44EB5"/>
    <w:rsid w:val="26C4D5AE"/>
    <w:rsid w:val="26D47A69"/>
    <w:rsid w:val="26F41D03"/>
    <w:rsid w:val="2706D199"/>
    <w:rsid w:val="2706D199"/>
    <w:rsid w:val="271C2069"/>
    <w:rsid w:val="272DC701"/>
    <w:rsid w:val="275C9D3C"/>
    <w:rsid w:val="27B27C14"/>
    <w:rsid w:val="27D2CCA1"/>
    <w:rsid w:val="27F8985E"/>
    <w:rsid w:val="280B4AED"/>
    <w:rsid w:val="28589FEF"/>
    <w:rsid w:val="286109C6"/>
    <w:rsid w:val="286AF07A"/>
    <w:rsid w:val="28704ACA"/>
    <w:rsid w:val="288647D7"/>
    <w:rsid w:val="288647D7"/>
    <w:rsid w:val="28BE7363"/>
    <w:rsid w:val="28F86D9D"/>
    <w:rsid w:val="29086114"/>
    <w:rsid w:val="291CF71D"/>
    <w:rsid w:val="291F1298"/>
    <w:rsid w:val="294E6103"/>
    <w:rsid w:val="2950AF48"/>
    <w:rsid w:val="295C2037"/>
    <w:rsid w:val="296FFF70"/>
    <w:rsid w:val="29814FDB"/>
    <w:rsid w:val="29892516"/>
    <w:rsid w:val="29D470E8"/>
    <w:rsid w:val="29FBEF77"/>
    <w:rsid w:val="29FBEF77"/>
    <w:rsid w:val="2A0C1B2B"/>
    <w:rsid w:val="2A1B159E"/>
    <w:rsid w:val="2A221838"/>
    <w:rsid w:val="2A6567C3"/>
    <w:rsid w:val="2A78C78A"/>
    <w:rsid w:val="2A835040"/>
    <w:rsid w:val="2A95B050"/>
    <w:rsid w:val="2A9E781B"/>
    <w:rsid w:val="2AAECDFB"/>
    <w:rsid w:val="2ABAE2F9"/>
    <w:rsid w:val="2AE3A828"/>
    <w:rsid w:val="2B05000F"/>
    <w:rsid w:val="2B360B9B"/>
    <w:rsid w:val="2B377992"/>
    <w:rsid w:val="2B4B5B34"/>
    <w:rsid w:val="2B5394AC"/>
    <w:rsid w:val="2B6905A6"/>
    <w:rsid w:val="2B771DFF"/>
    <w:rsid w:val="2B7F05DA"/>
    <w:rsid w:val="2BDA42BC"/>
    <w:rsid w:val="2C3545CF"/>
    <w:rsid w:val="2C9A3A13"/>
    <w:rsid w:val="2CC353D3"/>
    <w:rsid w:val="2CDF995E"/>
    <w:rsid w:val="2CE7F98B"/>
    <w:rsid w:val="2D650398"/>
    <w:rsid w:val="2D90DCE9"/>
    <w:rsid w:val="2DBDC7A7"/>
    <w:rsid w:val="2DBF37DD"/>
    <w:rsid w:val="2DEA032F"/>
    <w:rsid w:val="2DF283BB"/>
    <w:rsid w:val="2E1498F8"/>
    <w:rsid w:val="2E1B6309"/>
    <w:rsid w:val="2E352A19"/>
    <w:rsid w:val="2E443B79"/>
    <w:rsid w:val="2E481D9C"/>
    <w:rsid w:val="2E9E89CC"/>
    <w:rsid w:val="2EBCBBAB"/>
    <w:rsid w:val="2ECFE793"/>
    <w:rsid w:val="2ED03E53"/>
    <w:rsid w:val="2EECC263"/>
    <w:rsid w:val="2EF5895B"/>
    <w:rsid w:val="2EF5895B"/>
    <w:rsid w:val="2F0E3C92"/>
    <w:rsid w:val="2F19D42B"/>
    <w:rsid w:val="2F290E99"/>
    <w:rsid w:val="2F2C3F77"/>
    <w:rsid w:val="2F406FAB"/>
    <w:rsid w:val="2F4C38AD"/>
    <w:rsid w:val="2F5480AF"/>
    <w:rsid w:val="2F5762B4"/>
    <w:rsid w:val="2F5B083E"/>
    <w:rsid w:val="2F798970"/>
    <w:rsid w:val="2F8E541C"/>
    <w:rsid w:val="3002CD16"/>
    <w:rsid w:val="300C18C8"/>
    <w:rsid w:val="301ECC57"/>
    <w:rsid w:val="305276FD"/>
    <w:rsid w:val="30568EE7"/>
    <w:rsid w:val="3067310B"/>
    <w:rsid w:val="30783FD9"/>
    <w:rsid w:val="307A8D28"/>
    <w:rsid w:val="3086E813"/>
    <w:rsid w:val="309159BC"/>
    <w:rsid w:val="30966A5A"/>
    <w:rsid w:val="30CE3040"/>
    <w:rsid w:val="30E9522D"/>
    <w:rsid w:val="30FCF840"/>
    <w:rsid w:val="310F23D9"/>
    <w:rsid w:val="315B1AA9"/>
    <w:rsid w:val="315B8970"/>
    <w:rsid w:val="315BC12D"/>
    <w:rsid w:val="3161E8F8"/>
    <w:rsid w:val="316CCADB"/>
    <w:rsid w:val="317AC630"/>
    <w:rsid w:val="31C2A3A4"/>
    <w:rsid w:val="31C69FB3"/>
    <w:rsid w:val="31CAC13A"/>
    <w:rsid w:val="31CB8D49"/>
    <w:rsid w:val="3222B874"/>
    <w:rsid w:val="322D2A1D"/>
    <w:rsid w:val="323517A3"/>
    <w:rsid w:val="3238AC54"/>
    <w:rsid w:val="325F22F4"/>
    <w:rsid w:val="329E1BDC"/>
    <w:rsid w:val="32A5F117"/>
    <w:rsid w:val="32D16ED2"/>
    <w:rsid w:val="32D3FCB6"/>
    <w:rsid w:val="32E787F0"/>
    <w:rsid w:val="33089B3C"/>
    <w:rsid w:val="3380C587"/>
    <w:rsid w:val="338A17BF"/>
    <w:rsid w:val="339F87CA"/>
    <w:rsid w:val="33A08F74"/>
    <w:rsid w:val="33BE88D5"/>
    <w:rsid w:val="33D0E804"/>
    <w:rsid w:val="33ED454E"/>
    <w:rsid w:val="3405D102"/>
    <w:rsid w:val="3413E0CE"/>
    <w:rsid w:val="342CD041"/>
    <w:rsid w:val="34B407AE"/>
    <w:rsid w:val="34CDDFAE"/>
    <w:rsid w:val="34D1C82D"/>
    <w:rsid w:val="34DE76D7"/>
    <w:rsid w:val="3525E820"/>
    <w:rsid w:val="35297475"/>
    <w:rsid w:val="353ED6AE"/>
    <w:rsid w:val="355A5936"/>
    <w:rsid w:val="355A5936"/>
    <w:rsid w:val="3578333D"/>
    <w:rsid w:val="357F0633"/>
    <w:rsid w:val="358915AF"/>
    <w:rsid w:val="3596C3B6"/>
    <w:rsid w:val="35AF0214"/>
    <w:rsid w:val="35B022B2"/>
    <w:rsid w:val="35C80AD8"/>
    <w:rsid w:val="3669637A"/>
    <w:rsid w:val="3681C3EE"/>
    <w:rsid w:val="368F5631"/>
    <w:rsid w:val="3695FB61"/>
    <w:rsid w:val="36A7F35E"/>
    <w:rsid w:val="36D1849B"/>
    <w:rsid w:val="36D83036"/>
    <w:rsid w:val="36F62997"/>
    <w:rsid w:val="36F91A03"/>
    <w:rsid w:val="37009B40"/>
    <w:rsid w:val="371A73C3"/>
    <w:rsid w:val="37329417"/>
    <w:rsid w:val="37E3F9E5"/>
    <w:rsid w:val="37EB709D"/>
    <w:rsid w:val="38007469"/>
    <w:rsid w:val="38254173"/>
    <w:rsid w:val="3831CBC2"/>
    <w:rsid w:val="385D88E2"/>
    <w:rsid w:val="3875EB5A"/>
    <w:rsid w:val="389C6BA1"/>
    <w:rsid w:val="38A27A27"/>
    <w:rsid w:val="38B6A6F5"/>
    <w:rsid w:val="38B7F9FF"/>
    <w:rsid w:val="38ED30C1"/>
    <w:rsid w:val="394583A4"/>
    <w:rsid w:val="3977DCC0"/>
    <w:rsid w:val="39CDB589"/>
    <w:rsid w:val="3A061E2E"/>
    <w:rsid w:val="3A12E9B1"/>
    <w:rsid w:val="3A56BC48"/>
    <w:rsid w:val="3A68CF52"/>
    <w:rsid w:val="3A71D27B"/>
    <w:rsid w:val="3A831FF2"/>
    <w:rsid w:val="3A888A47"/>
    <w:rsid w:val="3A8FBD49"/>
    <w:rsid w:val="3AC6EDE3"/>
    <w:rsid w:val="3AC7B0F6"/>
    <w:rsid w:val="3AC891EE"/>
    <w:rsid w:val="3AD1A9E2"/>
    <w:rsid w:val="3B23115F"/>
    <w:rsid w:val="3B28653E"/>
    <w:rsid w:val="3B2F33E2"/>
    <w:rsid w:val="3B52DBC2"/>
    <w:rsid w:val="3B62C754"/>
    <w:rsid w:val="3B6985EA"/>
    <w:rsid w:val="3B94FE51"/>
    <w:rsid w:val="3B9591B5"/>
    <w:rsid w:val="3BA157FD"/>
    <w:rsid w:val="3BA3665E"/>
    <w:rsid w:val="3BCB715D"/>
    <w:rsid w:val="3BF28CA9"/>
    <w:rsid w:val="3BF638A6"/>
    <w:rsid w:val="3C07CEF3"/>
    <w:rsid w:val="3C17736C"/>
    <w:rsid w:val="3C6D7A43"/>
    <w:rsid w:val="3C824155"/>
    <w:rsid w:val="3C849C61"/>
    <w:rsid w:val="3CAF7D82"/>
    <w:rsid w:val="3CBEE1C0"/>
    <w:rsid w:val="3CC59C87"/>
    <w:rsid w:val="3D0CF07E"/>
    <w:rsid w:val="3D316216"/>
    <w:rsid w:val="3D3D285E"/>
    <w:rsid w:val="3D522882"/>
    <w:rsid w:val="3D6E89D6"/>
    <w:rsid w:val="3D6FDCC4"/>
    <w:rsid w:val="3DBB19D5"/>
    <w:rsid w:val="3DE5E29C"/>
    <w:rsid w:val="3DEDB7D7"/>
    <w:rsid w:val="3DFDB0F3"/>
    <w:rsid w:val="3E463834"/>
    <w:rsid w:val="3E4B4DE3"/>
    <w:rsid w:val="3E533B69"/>
    <w:rsid w:val="3E603992"/>
    <w:rsid w:val="3E80D0A0"/>
    <w:rsid w:val="3EA10D46"/>
    <w:rsid w:val="3ECD3277"/>
    <w:rsid w:val="3EDF1AF1"/>
    <w:rsid w:val="3EE4B6EA"/>
    <w:rsid w:val="3F092902"/>
    <w:rsid w:val="3F0A5A37"/>
    <w:rsid w:val="3F26AC2E"/>
    <w:rsid w:val="3F2A2D6B"/>
    <w:rsid w:val="3F2FF4CE"/>
    <w:rsid w:val="3F7ACFAA"/>
    <w:rsid w:val="3FCAF05E"/>
    <w:rsid w:val="3FEE3541"/>
    <w:rsid w:val="3FEF0BCA"/>
    <w:rsid w:val="3FF3B1F9"/>
    <w:rsid w:val="40220289"/>
    <w:rsid w:val="40363877"/>
    <w:rsid w:val="403CF70D"/>
    <w:rsid w:val="406DFA3A"/>
    <w:rsid w:val="407AEB52"/>
    <w:rsid w:val="40870002"/>
    <w:rsid w:val="409C1839"/>
    <w:rsid w:val="40BFF9FD"/>
    <w:rsid w:val="40F2BA97"/>
    <w:rsid w:val="40FC023E"/>
    <w:rsid w:val="41072B03"/>
    <w:rsid w:val="41188DC2"/>
    <w:rsid w:val="4182EEA5"/>
    <w:rsid w:val="418A05A2"/>
    <w:rsid w:val="418ADC2B"/>
    <w:rsid w:val="41AB7A45"/>
    <w:rsid w:val="41F9FF59"/>
    <w:rsid w:val="4204D339"/>
    <w:rsid w:val="4240580E"/>
    <w:rsid w:val="425913E3"/>
    <w:rsid w:val="4287CF39"/>
    <w:rsid w:val="429621BD"/>
    <w:rsid w:val="42C9058A"/>
    <w:rsid w:val="42D7D0ED"/>
    <w:rsid w:val="42E45612"/>
    <w:rsid w:val="42F13CD0"/>
    <w:rsid w:val="4325D603"/>
    <w:rsid w:val="4325D603"/>
    <w:rsid w:val="432F6A5A"/>
    <w:rsid w:val="43474AA6"/>
    <w:rsid w:val="435F6B81"/>
    <w:rsid w:val="4367230B"/>
    <w:rsid w:val="437BCBFF"/>
    <w:rsid w:val="43A03B89"/>
    <w:rsid w:val="43A22BF3"/>
    <w:rsid w:val="43AD18E1"/>
    <w:rsid w:val="43B28C14"/>
    <w:rsid w:val="43B9770C"/>
    <w:rsid w:val="43C60735"/>
    <w:rsid w:val="43D8C87B"/>
    <w:rsid w:val="43EE5FD6"/>
    <w:rsid w:val="440365F1"/>
    <w:rsid w:val="4478E4BB"/>
    <w:rsid w:val="447FD489"/>
    <w:rsid w:val="449E9DC0"/>
    <w:rsid w:val="449FB6C3"/>
    <w:rsid w:val="44A3A926"/>
    <w:rsid w:val="44BA8F67"/>
    <w:rsid w:val="44BDC809"/>
    <w:rsid w:val="44E31B07"/>
    <w:rsid w:val="44E83D5E"/>
    <w:rsid w:val="44F5C4FE"/>
    <w:rsid w:val="451951D5"/>
    <w:rsid w:val="454F282E"/>
    <w:rsid w:val="455A7125"/>
    <w:rsid w:val="455F5D53"/>
    <w:rsid w:val="458EA250"/>
    <w:rsid w:val="4596FC0F"/>
    <w:rsid w:val="45CDC27F"/>
    <w:rsid w:val="45D78409"/>
    <w:rsid w:val="46305691"/>
    <w:rsid w:val="46565FC8"/>
    <w:rsid w:val="467C3CD2"/>
    <w:rsid w:val="46A7FAA4"/>
    <w:rsid w:val="46F740E0"/>
    <w:rsid w:val="46FB2DB4"/>
    <w:rsid w:val="4716BF0A"/>
    <w:rsid w:val="47258CEC"/>
    <w:rsid w:val="47269061"/>
    <w:rsid w:val="4738E7E4"/>
    <w:rsid w:val="4745B8CD"/>
    <w:rsid w:val="475D79A8"/>
    <w:rsid w:val="479C76AD"/>
    <w:rsid w:val="479E72FB"/>
    <w:rsid w:val="47B0857D"/>
    <w:rsid w:val="48075D46"/>
    <w:rsid w:val="481ABBC9"/>
    <w:rsid w:val="486DB3A5"/>
    <w:rsid w:val="487414BD"/>
    <w:rsid w:val="487AA80A"/>
    <w:rsid w:val="488DB9A6"/>
    <w:rsid w:val="4896FE15"/>
    <w:rsid w:val="491D682B"/>
    <w:rsid w:val="4927370F"/>
    <w:rsid w:val="49413193"/>
    <w:rsid w:val="494AEC76"/>
    <w:rsid w:val="49678839"/>
    <w:rsid w:val="499BB5CF"/>
    <w:rsid w:val="49A91054"/>
    <w:rsid w:val="49B5D7A4"/>
    <w:rsid w:val="49E3BFED"/>
    <w:rsid w:val="49E3D953"/>
    <w:rsid w:val="49EC2155"/>
    <w:rsid w:val="49F984F9"/>
    <w:rsid w:val="4A0FE51E"/>
    <w:rsid w:val="4A14B573"/>
    <w:rsid w:val="4A19CE55"/>
    <w:rsid w:val="4A21CD98"/>
    <w:rsid w:val="4A2C0208"/>
    <w:rsid w:val="4A2D23A6"/>
    <w:rsid w:val="4A2DE248"/>
    <w:rsid w:val="4A4E5FCC"/>
    <w:rsid w:val="4A9323D6"/>
    <w:rsid w:val="4AAB5D26"/>
    <w:rsid w:val="4ABF7008"/>
    <w:rsid w:val="4B1091E0"/>
    <w:rsid w:val="4B186B97"/>
    <w:rsid w:val="4B1BD7EC"/>
    <w:rsid w:val="4B525C8B"/>
    <w:rsid w:val="4B6382CF"/>
    <w:rsid w:val="4B7B6E7D"/>
    <w:rsid w:val="4BA211AC"/>
    <w:rsid w:val="4BBBDF83"/>
    <w:rsid w:val="4BC76FD9"/>
    <w:rsid w:val="4BC91B03"/>
    <w:rsid w:val="4BCAB203"/>
    <w:rsid w:val="4BF7BB73"/>
    <w:rsid w:val="4C12657F"/>
    <w:rsid w:val="4C13511F"/>
    <w:rsid w:val="4C3E1A6D"/>
    <w:rsid w:val="4C3E7439"/>
    <w:rsid w:val="4C511C94"/>
    <w:rsid w:val="4C7032B9"/>
    <w:rsid w:val="4C98FB22"/>
    <w:rsid w:val="4CA5755D"/>
    <w:rsid w:val="4CCFED36"/>
    <w:rsid w:val="4D1865D5"/>
    <w:rsid w:val="4D2463BA"/>
    <w:rsid w:val="4D4EBA7E"/>
    <w:rsid w:val="4D64C468"/>
    <w:rsid w:val="4D80D73D"/>
    <w:rsid w:val="4D86008E"/>
    <w:rsid w:val="4DA141EC"/>
    <w:rsid w:val="4DBB054B"/>
    <w:rsid w:val="4DC4FAEA"/>
    <w:rsid w:val="4DCBBC42"/>
    <w:rsid w:val="4E6888AA"/>
    <w:rsid w:val="4E7B0267"/>
    <w:rsid w:val="4E7E96B6"/>
    <w:rsid w:val="4EA66A1B"/>
    <w:rsid w:val="4EC986BC"/>
    <w:rsid w:val="4EFA0904"/>
    <w:rsid w:val="4F0094C9"/>
    <w:rsid w:val="4F0094C9"/>
    <w:rsid w:val="4F43F9C9"/>
    <w:rsid w:val="4F9ACEB1"/>
    <w:rsid w:val="4FA31DB7"/>
    <w:rsid w:val="4FA51DA6"/>
    <w:rsid w:val="5004590B"/>
    <w:rsid w:val="5004590B"/>
    <w:rsid w:val="501A6717"/>
    <w:rsid w:val="504C919D"/>
    <w:rsid w:val="505568EE"/>
    <w:rsid w:val="50592C81"/>
    <w:rsid w:val="507BFACE"/>
    <w:rsid w:val="509BDACF"/>
    <w:rsid w:val="50B9556A"/>
    <w:rsid w:val="50BDA150"/>
    <w:rsid w:val="50C58ED6"/>
    <w:rsid w:val="50C58ED6"/>
    <w:rsid w:val="5108E1AF"/>
    <w:rsid w:val="51092D05"/>
    <w:rsid w:val="514D0B1F"/>
    <w:rsid w:val="51517233"/>
    <w:rsid w:val="51540B71"/>
    <w:rsid w:val="5192C765"/>
    <w:rsid w:val="5196DF94"/>
    <w:rsid w:val="51A0296C"/>
    <w:rsid w:val="51B8DCA3"/>
    <w:rsid w:val="51D1D25F"/>
    <w:rsid w:val="51F5B561"/>
    <w:rsid w:val="51F7603D"/>
    <w:rsid w:val="5238F42D"/>
    <w:rsid w:val="523B72E4"/>
    <w:rsid w:val="525971B1"/>
    <w:rsid w:val="52597F5D"/>
    <w:rsid w:val="52717F81"/>
    <w:rsid w:val="527C5E40"/>
    <w:rsid w:val="52831143"/>
    <w:rsid w:val="52A45061"/>
    <w:rsid w:val="52DBE16B"/>
    <w:rsid w:val="530157E1"/>
    <w:rsid w:val="530157E1"/>
    <w:rsid w:val="53077A13"/>
    <w:rsid w:val="535D6E70"/>
    <w:rsid w:val="5374AC08"/>
    <w:rsid w:val="5386FA0C"/>
    <w:rsid w:val="53927724"/>
    <w:rsid w:val="53BF62A2"/>
    <w:rsid w:val="53D4C48E"/>
    <w:rsid w:val="53D74345"/>
    <w:rsid w:val="53F54212"/>
    <w:rsid w:val="54565DED"/>
    <w:rsid w:val="5460BB44"/>
    <w:rsid w:val="54653CC9"/>
    <w:rsid w:val="546E3FD4"/>
    <w:rsid w:val="54C03F81"/>
    <w:rsid w:val="54CD5885"/>
    <w:rsid w:val="54D7CA2E"/>
    <w:rsid w:val="5508A4ED"/>
    <w:rsid w:val="551F29A0"/>
    <w:rsid w:val="552F357C"/>
    <w:rsid w:val="553CFF63"/>
    <w:rsid w:val="553E50D7"/>
    <w:rsid w:val="555E537A"/>
    <w:rsid w:val="557094EF"/>
    <w:rsid w:val="55911273"/>
    <w:rsid w:val="55911273"/>
    <w:rsid w:val="5598FFF9"/>
    <w:rsid w:val="55B33B4D"/>
    <w:rsid w:val="55CEF008"/>
    <w:rsid w:val="55F57B2F"/>
    <w:rsid w:val="566928E6"/>
    <w:rsid w:val="566928E6"/>
    <w:rsid w:val="5678C91F"/>
    <w:rsid w:val="56A54382"/>
    <w:rsid w:val="56E4888B"/>
    <w:rsid w:val="570D64AA"/>
    <w:rsid w:val="57201EDE"/>
    <w:rsid w:val="577A8716"/>
    <w:rsid w:val="57C5BE8E"/>
    <w:rsid w:val="57C89AAB"/>
    <w:rsid w:val="57D08831"/>
    <w:rsid w:val="58104179"/>
    <w:rsid w:val="583A7B37"/>
    <w:rsid w:val="583E335A"/>
    <w:rsid w:val="584A1CB9"/>
    <w:rsid w:val="58BFE9B8"/>
    <w:rsid w:val="58C0D201"/>
    <w:rsid w:val="58D06C6E"/>
    <w:rsid w:val="58D0A0BB"/>
    <w:rsid w:val="58EBBC6A"/>
    <w:rsid w:val="59033081"/>
    <w:rsid w:val="592EDA04"/>
    <w:rsid w:val="5941B0F7"/>
    <w:rsid w:val="5964D31D"/>
    <w:rsid w:val="5982A431"/>
    <w:rsid w:val="59AB3B51"/>
    <w:rsid w:val="59B9DBE0"/>
    <w:rsid w:val="59C3EE88"/>
    <w:rsid w:val="59CCAFF4"/>
    <w:rsid w:val="59CD6FD5"/>
    <w:rsid w:val="59CF99A2"/>
    <w:rsid w:val="5A0DE555"/>
    <w:rsid w:val="5A162FA6"/>
    <w:rsid w:val="5A4684C9"/>
    <w:rsid w:val="5A6C711C"/>
    <w:rsid w:val="5A8B529F"/>
    <w:rsid w:val="5A91F152"/>
    <w:rsid w:val="5B3C9A09"/>
    <w:rsid w:val="5B470BB2"/>
    <w:rsid w:val="5B5D9E72"/>
    <w:rsid w:val="5B688055"/>
    <w:rsid w:val="5B6A1F7F"/>
    <w:rsid w:val="5B706DDB"/>
    <w:rsid w:val="5B761F55"/>
    <w:rsid w:val="5B77280C"/>
    <w:rsid w:val="5B83E236"/>
    <w:rsid w:val="5BB343B8"/>
    <w:rsid w:val="5BDE2B9D"/>
    <w:rsid w:val="5C03A098"/>
    <w:rsid w:val="5C246BF6"/>
    <w:rsid w:val="5C29F389"/>
    <w:rsid w:val="5C48DF67"/>
    <w:rsid w:val="5C50F3C5"/>
    <w:rsid w:val="5CF01961"/>
    <w:rsid w:val="5CF96ED3"/>
    <w:rsid w:val="5CFD1767"/>
    <w:rsid w:val="5D05EFE0"/>
    <w:rsid w:val="5D108ED0"/>
    <w:rsid w:val="5D4BCCF3"/>
    <w:rsid w:val="5D506ED0"/>
    <w:rsid w:val="5D5C30D5"/>
    <w:rsid w:val="5D7329EE"/>
    <w:rsid w:val="5D980AE0"/>
    <w:rsid w:val="5D9A3610"/>
    <w:rsid w:val="5DA411DE"/>
    <w:rsid w:val="5DA411DE"/>
    <w:rsid w:val="5DBE4D32"/>
    <w:rsid w:val="5DFA2EF4"/>
    <w:rsid w:val="5E2EDF83"/>
    <w:rsid w:val="5E484302"/>
    <w:rsid w:val="5E4A2CBA"/>
    <w:rsid w:val="5F072962"/>
    <w:rsid w:val="5F0E0DA3"/>
    <w:rsid w:val="5F146961"/>
    <w:rsid w:val="5F181A54"/>
    <w:rsid w:val="5F19F5EC"/>
    <w:rsid w:val="5F26AC25"/>
    <w:rsid w:val="5F3B49CC"/>
    <w:rsid w:val="5F3E0857"/>
    <w:rsid w:val="5F3EB240"/>
    <w:rsid w:val="5FD3AC90"/>
    <w:rsid w:val="5FD414A1"/>
    <w:rsid w:val="60295F8B"/>
    <w:rsid w:val="602C96FA"/>
    <w:rsid w:val="603D90A2"/>
    <w:rsid w:val="60575359"/>
    <w:rsid w:val="60656325"/>
    <w:rsid w:val="60A47780"/>
    <w:rsid w:val="60D71A2D"/>
    <w:rsid w:val="60DBB2A0"/>
    <w:rsid w:val="60FA9423"/>
    <w:rsid w:val="6149A5A0"/>
    <w:rsid w:val="614A8DF3"/>
    <w:rsid w:val="617A7C46"/>
    <w:rsid w:val="61B64D36"/>
    <w:rsid w:val="61D26160"/>
    <w:rsid w:val="61D2F214"/>
    <w:rsid w:val="61E8460D"/>
    <w:rsid w:val="61F0EA36"/>
    <w:rsid w:val="6200FE04"/>
    <w:rsid w:val="6267B28E"/>
    <w:rsid w:val="62800CB0"/>
    <w:rsid w:val="6291BE55"/>
    <w:rsid w:val="62C11337"/>
    <w:rsid w:val="62F98C75"/>
    <w:rsid w:val="63264DF6"/>
    <w:rsid w:val="632E9EBB"/>
    <w:rsid w:val="638AEAE8"/>
    <w:rsid w:val="639D03E7"/>
    <w:rsid w:val="63BB0E77"/>
    <w:rsid w:val="63D0AC10"/>
    <w:rsid w:val="64018900"/>
    <w:rsid w:val="64135362"/>
    <w:rsid w:val="642ADE27"/>
    <w:rsid w:val="642D8EB6"/>
    <w:rsid w:val="643E5F9F"/>
    <w:rsid w:val="6484639E"/>
    <w:rsid w:val="64A71DB3"/>
    <w:rsid w:val="64C21E57"/>
    <w:rsid w:val="64C801A5"/>
    <w:rsid w:val="65265614"/>
    <w:rsid w:val="6533BCEF"/>
    <w:rsid w:val="656AB6C2"/>
    <w:rsid w:val="65875BD8"/>
    <w:rsid w:val="659F2D0C"/>
    <w:rsid w:val="65B7AD72"/>
    <w:rsid w:val="65C95F17"/>
    <w:rsid w:val="66312D37"/>
    <w:rsid w:val="66482AF2"/>
    <w:rsid w:val="6661534F"/>
    <w:rsid w:val="66851170"/>
    <w:rsid w:val="66932D5E"/>
    <w:rsid w:val="6697B55C"/>
    <w:rsid w:val="66CF8D50"/>
    <w:rsid w:val="6729B7FE"/>
    <w:rsid w:val="6729CA39"/>
    <w:rsid w:val="6785CD92"/>
    <w:rsid w:val="679834A6"/>
    <w:rsid w:val="67B449AB"/>
    <w:rsid w:val="67BE3903"/>
    <w:rsid w:val="67DBB18A"/>
    <w:rsid w:val="67E6ABFB"/>
    <w:rsid w:val="67E7140C"/>
    <w:rsid w:val="67F9BF19"/>
    <w:rsid w:val="680B070F"/>
    <w:rsid w:val="68258EBA"/>
    <w:rsid w:val="683385BD"/>
    <w:rsid w:val="68438A4C"/>
    <w:rsid w:val="684956D5"/>
    <w:rsid w:val="686C3A91"/>
    <w:rsid w:val="68CC5DB4"/>
    <w:rsid w:val="68E59486"/>
    <w:rsid w:val="68EBA1CC"/>
    <w:rsid w:val="6900FFD9"/>
    <w:rsid w:val="693B470D"/>
    <w:rsid w:val="694962FB"/>
    <w:rsid w:val="6970F6C8"/>
    <w:rsid w:val="69827C5C"/>
    <w:rsid w:val="6994CCE7"/>
    <w:rsid w:val="69958F7A"/>
    <w:rsid w:val="69B7E57C"/>
    <w:rsid w:val="69BEC7A3"/>
    <w:rsid w:val="69E673E0"/>
    <w:rsid w:val="6A0C456B"/>
    <w:rsid w:val="6A174058"/>
    <w:rsid w:val="6A18B9D9"/>
    <w:rsid w:val="6A5CA893"/>
    <w:rsid w:val="6AA97BD1"/>
    <w:rsid w:val="6AE43FE4"/>
    <w:rsid w:val="6B0FBD9F"/>
    <w:rsid w:val="6B1B9C15"/>
    <w:rsid w:val="6B1E4CBD"/>
    <w:rsid w:val="6B309D48"/>
    <w:rsid w:val="6B87835C"/>
    <w:rsid w:val="6BDE6B0E"/>
    <w:rsid w:val="6BE65204"/>
    <w:rsid w:val="6BF69D5C"/>
    <w:rsid w:val="6BF878F4"/>
    <w:rsid w:val="6C03FEA6"/>
    <w:rsid w:val="6C2A514F"/>
    <w:rsid w:val="6C39632C"/>
    <w:rsid w:val="6C3B210B"/>
    <w:rsid w:val="6C4F9F13"/>
    <w:rsid w:val="6C6D4A1B"/>
    <w:rsid w:val="6CCD303C"/>
    <w:rsid w:val="6CCDF760"/>
    <w:rsid w:val="6CF8FFDD"/>
    <w:rsid w:val="6D2353BD"/>
    <w:rsid w:val="6D61A0DC"/>
    <w:rsid w:val="6D7E9739"/>
    <w:rsid w:val="6D944955"/>
    <w:rsid w:val="6DD470FC"/>
    <w:rsid w:val="6DE7A364"/>
    <w:rsid w:val="6E1A0B0D"/>
    <w:rsid w:val="6E50844B"/>
    <w:rsid w:val="6E55ED7F"/>
    <w:rsid w:val="6E69009D"/>
    <w:rsid w:val="6E94A0AB"/>
    <w:rsid w:val="6EB35084"/>
    <w:rsid w:val="6EB5CE35"/>
    <w:rsid w:val="6EEA4DEC"/>
    <w:rsid w:val="6F48C9FD"/>
    <w:rsid w:val="6F881E0B"/>
    <w:rsid w:val="6FC135A6"/>
    <w:rsid w:val="6FF1BDE0"/>
    <w:rsid w:val="6FFFFFDA"/>
    <w:rsid w:val="7030A09F"/>
    <w:rsid w:val="7030A09F"/>
    <w:rsid w:val="704BBC4E"/>
    <w:rsid w:val="7084A26A"/>
    <w:rsid w:val="708BE013"/>
    <w:rsid w:val="709AA437"/>
    <w:rsid w:val="711F4426"/>
    <w:rsid w:val="7127968C"/>
    <w:rsid w:val="712CAFD8"/>
    <w:rsid w:val="71388372"/>
    <w:rsid w:val="713CE428"/>
    <w:rsid w:val="7151ABCF"/>
    <w:rsid w:val="71A684AD"/>
    <w:rsid w:val="71D19713"/>
    <w:rsid w:val="71DA6803"/>
    <w:rsid w:val="71F18528"/>
    <w:rsid w:val="724DB5B7"/>
    <w:rsid w:val="7258130E"/>
    <w:rsid w:val="72BE85CF"/>
    <w:rsid w:val="72FFFCB7"/>
    <w:rsid w:val="73070CC4"/>
    <w:rsid w:val="7326ADFA"/>
    <w:rsid w:val="73295EA2"/>
    <w:rsid w:val="73763864"/>
    <w:rsid w:val="737CA787"/>
    <w:rsid w:val="739A5615"/>
    <w:rsid w:val="73B029D4"/>
    <w:rsid w:val="73C647D2"/>
    <w:rsid w:val="7403F938"/>
    <w:rsid w:val="745B8F2E"/>
    <w:rsid w:val="74931176"/>
    <w:rsid w:val="74ABCCD7"/>
    <w:rsid w:val="74DAEB48"/>
    <w:rsid w:val="74DBE055"/>
    <w:rsid w:val="74E2D59C"/>
    <w:rsid w:val="751CC4F9"/>
    <w:rsid w:val="7526B4CA"/>
    <w:rsid w:val="752FB50F"/>
    <w:rsid w:val="7539D3D7"/>
    <w:rsid w:val="7558E219"/>
    <w:rsid w:val="75615DCC"/>
    <w:rsid w:val="756195AF"/>
    <w:rsid w:val="7591DBB5"/>
    <w:rsid w:val="75B299E2"/>
    <w:rsid w:val="75F30A62"/>
    <w:rsid w:val="760020FB"/>
    <w:rsid w:val="7628FA7C"/>
    <w:rsid w:val="765D06D1"/>
    <w:rsid w:val="7679F5D0"/>
    <w:rsid w:val="767EA5FD"/>
    <w:rsid w:val="767EA5FD"/>
    <w:rsid w:val="768063F9"/>
    <w:rsid w:val="7681E356"/>
    <w:rsid w:val="7681E356"/>
    <w:rsid w:val="76821639"/>
    <w:rsid w:val="76B7B452"/>
    <w:rsid w:val="76B7B452"/>
    <w:rsid w:val="76BBEF89"/>
    <w:rsid w:val="76FCAA46"/>
    <w:rsid w:val="7711AD5E"/>
    <w:rsid w:val="772B3207"/>
    <w:rsid w:val="77798B5B"/>
    <w:rsid w:val="77826A3F"/>
    <w:rsid w:val="77826A3F"/>
    <w:rsid w:val="779D9086"/>
    <w:rsid w:val="77A7C4F6"/>
    <w:rsid w:val="77B133AA"/>
    <w:rsid w:val="77BA20F1"/>
    <w:rsid w:val="77CDC9FA"/>
    <w:rsid w:val="77EC553F"/>
    <w:rsid w:val="7808CA94"/>
    <w:rsid w:val="788C411C"/>
    <w:rsid w:val="78C5EB1D"/>
    <w:rsid w:val="7900CDCD"/>
    <w:rsid w:val="7934420A"/>
    <w:rsid w:val="798DE49A"/>
    <w:rsid w:val="79990837"/>
    <w:rsid w:val="79B646BF"/>
    <w:rsid w:val="79D97637"/>
    <w:rsid w:val="79E6DC56"/>
    <w:rsid w:val="79F2C443"/>
    <w:rsid w:val="79F2C443"/>
    <w:rsid w:val="7A23C36C"/>
    <w:rsid w:val="7A44122B"/>
    <w:rsid w:val="7A45428B"/>
    <w:rsid w:val="7A598C59"/>
    <w:rsid w:val="7A614856"/>
    <w:rsid w:val="7A932004"/>
    <w:rsid w:val="7AD0190D"/>
    <w:rsid w:val="7AD53148"/>
    <w:rsid w:val="7ADB7FA4"/>
    <w:rsid w:val="7AE923D4"/>
    <w:rsid w:val="7AED5852"/>
    <w:rsid w:val="7AF026A8"/>
    <w:rsid w:val="7B09EBF4"/>
    <w:rsid w:val="7B53D51C"/>
    <w:rsid w:val="7B555479"/>
    <w:rsid w:val="7B9CB56F"/>
    <w:rsid w:val="7BC00EC9"/>
    <w:rsid w:val="7BE46382"/>
    <w:rsid w:val="7BF3F15C"/>
    <w:rsid w:val="7C56FA03"/>
    <w:rsid w:val="7CA6EB45"/>
    <w:rsid w:val="7CB3CA92"/>
    <w:rsid w:val="7CD5DD51"/>
    <w:rsid w:val="7CE93754"/>
    <w:rsid w:val="7CF124DA"/>
    <w:rsid w:val="7CF124DA"/>
    <w:rsid w:val="7D13CAB5"/>
    <w:rsid w:val="7D177DF3"/>
    <w:rsid w:val="7D2E052A"/>
    <w:rsid w:val="7D7109BA"/>
    <w:rsid w:val="7DB4FE78"/>
    <w:rsid w:val="7DBA98D3"/>
    <w:rsid w:val="7DE021BF"/>
    <w:rsid w:val="7DF4E0B0"/>
    <w:rsid w:val="7E027174"/>
    <w:rsid w:val="7E0B32E0"/>
    <w:rsid w:val="7E2354B6"/>
    <w:rsid w:val="7E2694C1"/>
    <w:rsid w:val="7E274532"/>
    <w:rsid w:val="7E47C377"/>
    <w:rsid w:val="7E693D99"/>
    <w:rsid w:val="7E6960A1"/>
    <w:rsid w:val="7E8507B5"/>
    <w:rsid w:val="7E89B7E2"/>
    <w:rsid w:val="7E8B75DE"/>
    <w:rsid w:val="7E8CF53B"/>
    <w:rsid w:val="7EC0D891"/>
    <w:rsid w:val="7EC0D891"/>
    <w:rsid w:val="7ECDEED0"/>
    <w:rsid w:val="7F14498F"/>
    <w:rsid w:val="7F2B921E"/>
    <w:rsid w:val="7F5448D6"/>
    <w:rsid w:val="7F5C03B4"/>
    <w:rsid w:val="7F9BC875"/>
    <w:rsid w:val="7F9E41D5"/>
    <w:rsid w:val="7FAEF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62FA6"/>
  <w15:chartTrackingRefBased/>
  <w15:docId w15:val="{177B0093-F607-4D12-9B5C-99F5AB4046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b5f36a4a26e4af2" /><Relationship Type="http://schemas.openxmlformats.org/officeDocument/2006/relationships/header" Target="/word/header.xml" Id="R77fc909d4c234ac6" /><Relationship Type="http://schemas.openxmlformats.org/officeDocument/2006/relationships/footer" Target="/word/footer.xml" Id="R6a4611329f56452d" /><Relationship Type="http://schemas.openxmlformats.org/officeDocument/2006/relationships/numbering" Target="/word/numbering.xml" Id="Ree4a06b36f36435f" /><Relationship Type="http://schemas.openxmlformats.org/officeDocument/2006/relationships/image" Target="/media/image3.png" Id="R3c8a930730e349fc" /><Relationship Type="http://schemas.openxmlformats.org/officeDocument/2006/relationships/hyperlink" Target="https://www.bbc.co.uk/news/world-europe-18023389" TargetMode="External" Id="Rcb616988a3844205" /><Relationship Type="http://schemas.openxmlformats.org/officeDocument/2006/relationships/hyperlink" Target="https://www.forbes.com/sites/forbescoachescouncil/2023/10/19/why-start-your-own-business-how-to-uncover-your-motivation-for-entreprenuership/?sh=58df1c9822e6" TargetMode="External" Id="R2cc67e33e8d34bb5" /><Relationship Type="http://schemas.openxmlformats.org/officeDocument/2006/relationships/hyperlink" Target="https://www.theguardian.com/business/2021/mar/31/uk/economy-savings-expansion-recovery" TargetMode="External" Id="R7a5d11c5fc7d48e1" /><Relationship Type="http://schemas.openxmlformats.org/officeDocument/2006/relationships/hyperlink" Target="https://www.inc.com/marissa-levin/the-5-skills-and-behaviors-that-make-entreprenuers-successful-according-to-harva.html" TargetMode="External" Id="R3a9f17e3ca284d51" /><Relationship Type="http://schemas.openxmlformats.org/officeDocument/2006/relationships/hyperlink" Target="https://pestleanalysis.com/pest-analysis-of-the-uk/amp/" TargetMode="External" Id="Ra399378ffb944b76" /><Relationship Type="http://schemas.openxmlformats.org/officeDocument/2006/relationships/hyperlink" Target="https://emeritus.org/blog/entreprenuership-to-entreprenuership-skills/" TargetMode="External" Id="Rd3d3a49b9a3b4519" /><Relationship Type="http://schemas.openxmlformats.org/officeDocument/2006/relationships/hyperlink" Target="https://www.investopedia.com/articles/personal-finance/080615/5-skills-every-entreprenuer-needs.asp" TargetMode="External" Id="R761bda85f8ae42e1" /><Relationship Type="http://schemas.openxmlformats.org/officeDocument/2006/relationships/hyperlink" Target="https://www.indeed.com/career-advice/career-development/threats-in-a-swot-analysis" TargetMode="External" Id="Raa259304548a498e" /><Relationship Type="http://schemas.openxmlformats.org/officeDocument/2006/relationships/image" Target="/media/image4.png" Id="Rf0e0d7cc580844c2" /><Relationship Type="http://schemas.openxmlformats.org/officeDocument/2006/relationships/image" Target="/media/image5.png" Id="Rf0934e971da24870" /><Relationship Type="http://schemas.openxmlformats.org/officeDocument/2006/relationships/image" Target="/media/image6.png" Id="R7bb021a5dca9465a" /><Relationship Type="http://schemas.openxmlformats.org/officeDocument/2006/relationships/image" Target="/media/image7.png" Id="Red7a928196a845fd" /><Relationship Type="http://schemas.openxmlformats.org/officeDocument/2006/relationships/image" Target="/media/image8.png" Id="R0312659e7a59414d" /><Relationship Type="http://schemas.openxmlformats.org/officeDocument/2006/relationships/image" Target="/media/image9.png" Id="R56378e4cc3d54b80" /><Relationship Type="http://schemas.openxmlformats.org/officeDocument/2006/relationships/image" Target="/media/imagea.png" Id="R30317f6c92c94950" /><Relationship Type="http://schemas.openxmlformats.org/officeDocument/2006/relationships/image" Target="/media/imageb.png" Id="Re8520a432b374b1b" /><Relationship Type="http://schemas.openxmlformats.org/officeDocument/2006/relationships/image" Target="/media/imagec.png" Id="Rb20c9230406c4952" /><Relationship Type="http://schemas.openxmlformats.org/officeDocument/2006/relationships/image" Target="/media/imaged.png" Id="R7355fa1c3431449e" /><Relationship Type="http://schemas.openxmlformats.org/officeDocument/2006/relationships/image" Target="/media/imagee.png" Id="R792650772082457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Ramanpreet Kaur (2216790)</dc:creator>
  <keywords/>
  <dc:description/>
  <lastModifiedBy>Ramanpreet Kaur (2216790)</lastModifiedBy>
  <revision>17</revision>
  <dcterms:created xsi:type="dcterms:W3CDTF">2024-03-04T20:18:56.0995147Z</dcterms:created>
  <dcterms:modified xsi:type="dcterms:W3CDTF">2024-03-14T23:06:56.8218735Z</dcterms:modified>
</coreProperties>
</file>