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56861149" w:rsidR="005E6C44" w:rsidRPr="004C3A0B" w:rsidRDefault="00C12033" w:rsidP="008C4441">
            <w:pPr>
              <w:rPr>
                <w:rFonts w:ascii="Arial" w:hAnsi="Arial" w:cs="Arial"/>
                <w:sz w:val="22"/>
                <w:szCs w:val="22"/>
              </w:rPr>
            </w:pPr>
            <w:r>
              <w:rPr>
                <w:rFonts w:ascii="Arial" w:hAnsi="Arial" w:cs="Arial"/>
                <w:sz w:val="22"/>
                <w:szCs w:val="22"/>
              </w:rPr>
              <w:t>Cameron Grant</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C2E5A21" w:rsidR="005E6C44" w:rsidRDefault="00C8270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5798C767" w:rsidR="005E6C44" w:rsidRDefault="00C12033" w:rsidP="008C4441">
            <w:pPr>
              <w:rPr>
                <w:rFonts w:ascii="Arial" w:hAnsi="Arial" w:cs="Arial"/>
                <w:sz w:val="22"/>
                <w:szCs w:val="22"/>
              </w:rPr>
            </w:pPr>
            <w:r>
              <w:rPr>
                <w:rFonts w:ascii="Arial" w:hAnsi="Arial" w:cs="Arial"/>
                <w:sz w:val="22"/>
                <w:szCs w:val="22"/>
              </w:rPr>
              <w:t>University of Wales Trinity ST. David’s</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29BD1768" w:rsidR="005E6C44" w:rsidRDefault="00C12033" w:rsidP="008C4441">
            <w:pPr>
              <w:rPr>
                <w:rFonts w:ascii="Arial" w:hAnsi="Arial" w:cs="Arial"/>
                <w:sz w:val="22"/>
                <w:szCs w:val="22"/>
              </w:rPr>
            </w:pPr>
            <w:r>
              <w:rPr>
                <w:rFonts w:ascii="Arial" w:hAnsi="Arial" w:cs="Arial"/>
                <w:sz w:val="22"/>
                <w:szCs w:val="22"/>
              </w:rPr>
              <w:t>Camarthen</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2556044A" w:rsidR="005E6C44" w:rsidRDefault="00C12033" w:rsidP="008C4441">
            <w:pPr>
              <w:rPr>
                <w:rFonts w:ascii="Arial" w:hAnsi="Arial" w:cs="Arial"/>
                <w:sz w:val="22"/>
                <w:szCs w:val="22"/>
              </w:rPr>
            </w:pPr>
            <w:r>
              <w:rPr>
                <w:rFonts w:ascii="Arial" w:hAnsi="Arial" w:cs="Arial"/>
                <w:sz w:val="22"/>
                <w:szCs w:val="22"/>
              </w:rPr>
              <w:t>1900913@student.uwtsd.ac.uk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AA86D4" w:rsidR="005E6C44" w:rsidRDefault="00C12033" w:rsidP="008C4441">
            <w:pPr>
              <w:rPr>
                <w:rFonts w:ascii="Arial" w:hAnsi="Arial" w:cs="Arial"/>
                <w:sz w:val="22"/>
                <w:szCs w:val="22"/>
              </w:rPr>
            </w:pPr>
            <w:r>
              <w:rPr>
                <w:rFonts w:ascii="Arial" w:hAnsi="Arial" w:cs="Arial"/>
                <w:sz w:val="22"/>
                <w:szCs w:val="22"/>
              </w:rPr>
              <w:t>0793413950</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5AA234F" w:rsidR="005E6C44" w:rsidRPr="004C3A0B" w:rsidRDefault="00C12033" w:rsidP="00090CF7">
            <w:pPr>
              <w:rPr>
                <w:rFonts w:ascii="Arial" w:hAnsi="Arial" w:cs="Arial"/>
                <w:sz w:val="22"/>
                <w:szCs w:val="22"/>
              </w:rPr>
            </w:pPr>
            <w:r>
              <w:rPr>
                <w:rFonts w:ascii="Arial" w:hAnsi="Arial" w:cs="Arial"/>
                <w:sz w:val="22"/>
                <w:szCs w:val="22"/>
              </w:rPr>
              <w:t>1900913</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3F6FD441" w:rsidR="005E6C44" w:rsidRPr="004C3A0B" w:rsidRDefault="00C12033" w:rsidP="00090CF7">
            <w:pPr>
              <w:rPr>
                <w:rFonts w:ascii="Arial" w:hAnsi="Arial" w:cs="Arial"/>
                <w:sz w:val="22"/>
                <w:szCs w:val="22"/>
              </w:rPr>
            </w:pPr>
            <w:r>
              <w:rPr>
                <w:rFonts w:ascii="Arial" w:hAnsi="Arial" w:cs="Arial"/>
                <w:sz w:val="22"/>
                <w:szCs w:val="22"/>
              </w:rPr>
              <w:t>Outdoor Adventure Education</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2AD7340B" w:rsidR="005E6C44" w:rsidRPr="004C3A0B" w:rsidRDefault="00C12033" w:rsidP="00090CF7">
            <w:pPr>
              <w:rPr>
                <w:rFonts w:ascii="Arial" w:hAnsi="Arial" w:cs="Arial"/>
                <w:sz w:val="22"/>
                <w:szCs w:val="22"/>
              </w:rPr>
            </w:pPr>
            <w:r>
              <w:rPr>
                <w:rFonts w:ascii="Arial" w:hAnsi="Arial" w:cs="Arial"/>
                <w:sz w:val="22"/>
                <w:szCs w:val="22"/>
              </w:rPr>
              <w:t xml:space="preserve"> Dr Roisin Mullins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68FFD63" w:rsidR="005E6C44" w:rsidRPr="00065801" w:rsidRDefault="00C1203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594A63"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0AF08725" w:rsidR="005E6C44" w:rsidRPr="00DD0929" w:rsidRDefault="00C1203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B1BFBF1" w:rsidR="005E6C44" w:rsidRPr="004C3A0B" w:rsidRDefault="00C1203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75237073" w:rsidR="005E6C44" w:rsidRPr="00270265" w:rsidRDefault="00270265" w:rsidP="00270265">
            <w:pPr>
              <w:pStyle w:val="CommentText"/>
              <w:rPr>
                <w:rFonts w:asciiTheme="minorHAnsi" w:hAnsiTheme="minorHAnsi" w:cstheme="minorHAnsi"/>
                <w:color w:val="00B050"/>
              </w:rPr>
            </w:pPr>
            <w:r>
              <w:rPr>
                <w:rStyle w:val="CommentReference"/>
              </w:rPr>
              <w:annotationRef/>
            </w:r>
            <w:r w:rsidRPr="00270265">
              <w:rPr>
                <w:rFonts w:asciiTheme="minorHAnsi" w:hAnsiTheme="minorHAnsi" w:cstheme="minorHAnsi"/>
                <w:color w:val="00B050"/>
              </w:rPr>
              <w:t>This may include</w:t>
            </w:r>
            <w:r w:rsidR="007E4546">
              <w:rPr>
                <w:rFonts w:asciiTheme="minorHAnsi" w:hAnsiTheme="minorHAnsi" w:cstheme="minorHAnsi"/>
                <w:color w:val="00B050"/>
              </w:rPr>
              <w:t xml:space="preserve"> codes of conduct of</w:t>
            </w:r>
            <w:r w:rsidRPr="00270265">
              <w:rPr>
                <w:rFonts w:asciiTheme="minorHAnsi" w:hAnsiTheme="minorHAnsi" w:cstheme="minorHAnsi"/>
                <w:color w:val="00B050"/>
              </w:rPr>
              <w:t xml:space="preserve"> professional bodies or overseas laws (particularly for data protection).</w:t>
            </w: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05DF3134" w:rsidR="005E6C44" w:rsidRPr="00065801" w:rsidRDefault="00A3364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594A6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594A6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594A63"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594A6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594A6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6595C6B3" w:rsidR="004C3D85" w:rsidRPr="004C3A0B" w:rsidRDefault="00C1203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If Yes,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0C4D1C6B" w:rsidR="004C3D85" w:rsidRPr="004C3A0B" w:rsidRDefault="00C12033" w:rsidP="003C07E3">
            <w:pPr>
              <w:rPr>
                <w:rFonts w:ascii="Arial" w:hAnsi="Arial" w:cs="Arial"/>
                <w:sz w:val="22"/>
                <w:szCs w:val="22"/>
              </w:rPr>
            </w:pPr>
            <w:r w:rsidRPr="00601A48">
              <w:rPr>
                <w:sz w:val="22"/>
                <w:szCs w:val="22"/>
              </w:rPr>
              <w:t>sociological impacts of mental health and the changes in its perception during the pandemic.</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6A70F427" w:rsidR="004C3D85" w:rsidRPr="00D839CD" w:rsidRDefault="00C12033" w:rsidP="003C07E3">
            <w:pPr>
              <w:rPr>
                <w:rFonts w:ascii="Arial" w:hAnsi="Arial" w:cs="Arial"/>
                <w:sz w:val="22"/>
                <w:szCs w:val="22"/>
              </w:rPr>
            </w:pPr>
            <w:r>
              <w:rPr>
                <w:rFonts w:ascii="Arial" w:hAnsi="Arial" w:cs="Arial"/>
                <w:sz w:val="22"/>
                <w:szCs w:val="22"/>
              </w:rPr>
              <w:t>Friday 12</w:t>
            </w:r>
            <w:r w:rsidRPr="00C12033">
              <w:rPr>
                <w:rFonts w:ascii="Arial" w:hAnsi="Arial" w:cs="Arial"/>
                <w:sz w:val="22"/>
                <w:szCs w:val="22"/>
                <w:vertAlign w:val="superscript"/>
              </w:rPr>
              <w:t>th</w:t>
            </w:r>
            <w:r>
              <w:rPr>
                <w:rFonts w:ascii="Arial" w:hAnsi="Arial" w:cs="Arial"/>
                <w:sz w:val="22"/>
                <w:szCs w:val="22"/>
              </w:rPr>
              <w:t xml:space="preserve"> February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E05DC67" w:rsidR="004C3D85" w:rsidRPr="004C3A0B" w:rsidRDefault="00C12033" w:rsidP="003C07E3">
            <w:pPr>
              <w:rPr>
                <w:rFonts w:ascii="Arial" w:hAnsi="Arial" w:cs="Arial"/>
                <w:sz w:val="22"/>
                <w:szCs w:val="22"/>
              </w:rPr>
            </w:pPr>
            <w:r>
              <w:rPr>
                <w:rFonts w:ascii="Arial" w:hAnsi="Arial" w:cs="Arial"/>
                <w:sz w:val="22"/>
                <w:szCs w:val="22"/>
              </w:rPr>
              <w:t>23</w:t>
            </w:r>
            <w:r w:rsidRPr="00C12033">
              <w:rPr>
                <w:rFonts w:ascii="Arial" w:hAnsi="Arial" w:cs="Arial"/>
                <w:sz w:val="22"/>
                <w:szCs w:val="22"/>
                <w:vertAlign w:val="superscript"/>
              </w:rPr>
              <w:t>rd</w:t>
            </w:r>
            <w:r>
              <w:rPr>
                <w:rFonts w:ascii="Arial" w:hAnsi="Arial" w:cs="Arial"/>
                <w:sz w:val="22"/>
                <w:szCs w:val="22"/>
              </w:rPr>
              <w:t xml:space="preserve"> of April </w:t>
            </w:r>
            <w:r w:rsidR="00B6437C">
              <w:rPr>
                <w:rFonts w:ascii="Arial" w:hAnsi="Arial" w:cs="Arial"/>
                <w:sz w:val="22"/>
                <w:szCs w:val="22"/>
              </w:rPr>
              <w:t>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389360A3" w:rsidR="00F96C3F" w:rsidRDefault="00DA77A5" w:rsidP="00F96C3F">
            <w:pPr>
              <w:rPr>
                <w:rFonts w:ascii="Arial" w:hAnsi="Arial" w:cs="Arial"/>
              </w:rPr>
            </w:pPr>
            <w:r>
              <w:rPr>
                <w:rFonts w:ascii="Arial" w:hAnsi="Arial" w:cs="Arial"/>
              </w:rPr>
              <w:t>To explore the changes in mental health pre pandemic to post pandemic</w:t>
            </w:r>
          </w:p>
          <w:p w14:paraId="119FC2AE" w14:textId="553908F6" w:rsidR="00DA77A5" w:rsidRDefault="00DA77A5" w:rsidP="00DA77A5">
            <w:pPr>
              <w:rPr>
                <w:rFonts w:ascii="Arial" w:hAnsi="Arial" w:cs="Arial"/>
              </w:rPr>
            </w:pPr>
            <w:r>
              <w:rPr>
                <w:rFonts w:ascii="Arial" w:hAnsi="Arial" w:cs="Arial"/>
              </w:rPr>
              <w:t>To try and practice surveys and analysing data.</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5ABB3D64" w:rsidR="00F96C3F" w:rsidRPr="006C1FDD" w:rsidRDefault="00DA77A5" w:rsidP="00F96C3F">
            <w:pPr>
              <w:rPr>
                <w:rFonts w:ascii="Arial" w:hAnsi="Arial" w:cs="Arial"/>
              </w:rPr>
            </w:pPr>
            <w:r w:rsidRPr="00601A48">
              <w:rPr>
                <w:sz w:val="22"/>
                <w:szCs w:val="22"/>
              </w:rPr>
              <w:t>sociological impacts of mental health and the changes in its perception during the pandemic.</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5912E9D" w14:textId="64218791" w:rsidR="00DA77A5" w:rsidRDefault="00DA77A5" w:rsidP="00DA77A5">
            <w:pPr>
              <w:rPr>
                <w:rFonts w:ascii="Arial" w:hAnsi="Arial" w:cs="Arial"/>
              </w:rPr>
            </w:pPr>
            <w:r>
              <w:rPr>
                <w:rFonts w:ascii="Arial" w:hAnsi="Arial" w:cs="Arial"/>
              </w:rPr>
              <w:t>To explore the consequences of the lockdowns have had on the people.</w:t>
            </w:r>
          </w:p>
          <w:p w14:paraId="5DB62CAD" w14:textId="44480002" w:rsidR="00DA77A5" w:rsidRDefault="00DA77A5" w:rsidP="00DA77A5">
            <w:pPr>
              <w:rPr>
                <w:rFonts w:ascii="Arial" w:hAnsi="Arial" w:cs="Arial"/>
              </w:rPr>
            </w:pPr>
            <w:r>
              <w:rPr>
                <w:rFonts w:ascii="Arial" w:hAnsi="Arial" w:cs="Arial"/>
              </w:rPr>
              <w:t>To critically evaluate the survey</w:t>
            </w:r>
          </w:p>
          <w:p w14:paraId="30DCDB90" w14:textId="67CA69DC" w:rsidR="00DA77A5" w:rsidRDefault="00DA77A5" w:rsidP="00DA77A5">
            <w:pPr>
              <w:rPr>
                <w:rFonts w:ascii="Arial" w:hAnsi="Arial" w:cs="Arial"/>
              </w:rPr>
            </w:pPr>
            <w:r>
              <w:rPr>
                <w:rFonts w:ascii="Arial" w:hAnsi="Arial" w:cs="Arial"/>
              </w:rPr>
              <w:t>To deepen my understand and knowledge on the impacts of the lockdown on mental health.</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15B3D2AE" w:rsidR="00F96C3F" w:rsidRDefault="00DA77A5" w:rsidP="00F96C3F">
            <w:pPr>
              <w:rPr>
                <w:rFonts w:ascii="Arial" w:hAnsi="Arial" w:cs="Arial"/>
              </w:rPr>
            </w:pPr>
            <w:r>
              <w:rPr>
                <w:rFonts w:ascii="Arial" w:hAnsi="Arial" w:cs="Arial"/>
              </w:rPr>
              <w:t>To explore the potential and negative impacts the lockdown has had on mental health.</w:t>
            </w:r>
          </w:p>
          <w:p w14:paraId="3369A542" w14:textId="76F5A406" w:rsidR="00DA77A5" w:rsidRDefault="00DA77A5" w:rsidP="00F96C3F">
            <w:pPr>
              <w:rPr>
                <w:rFonts w:ascii="Arial" w:hAnsi="Arial" w:cs="Arial"/>
              </w:rPr>
            </w:pPr>
          </w:p>
          <w:p w14:paraId="48A26C38" w14:textId="73006CC0" w:rsidR="00DA77A5" w:rsidRDefault="00DA77A5" w:rsidP="00F96C3F">
            <w:pPr>
              <w:rPr>
                <w:rFonts w:ascii="Arial" w:hAnsi="Arial" w:cs="Arial"/>
              </w:rPr>
            </w:pPr>
            <w:r>
              <w:rPr>
                <w:rFonts w:ascii="Arial" w:hAnsi="Arial" w:cs="Arial"/>
              </w:rPr>
              <w:t>To conduct a survey and analyse the answers</w:t>
            </w:r>
          </w:p>
          <w:p w14:paraId="7258E69A" w14:textId="57938EAA" w:rsidR="00DA77A5" w:rsidRDefault="00DA77A5" w:rsidP="00F96C3F">
            <w:pPr>
              <w:rPr>
                <w:rFonts w:ascii="Arial" w:hAnsi="Arial" w:cs="Arial"/>
              </w:rPr>
            </w:pPr>
          </w:p>
          <w:p w14:paraId="52D4FF2D" w14:textId="11B4C630" w:rsidR="00DA77A5" w:rsidRDefault="00DA77A5" w:rsidP="00F96C3F">
            <w:pPr>
              <w:rPr>
                <w:rFonts w:ascii="Arial" w:hAnsi="Arial" w:cs="Arial"/>
              </w:rPr>
            </w:pPr>
            <w:r>
              <w:rPr>
                <w:rFonts w:ascii="Arial" w:hAnsi="Arial" w:cs="Arial"/>
              </w:rPr>
              <w:t>To critically reflect on the process of using surveys to collect data.</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A77A5" w:rsidRDefault="00F96C3F" w:rsidP="00F96C3F">
            <w:pPr>
              <w:rPr>
                <w:rFonts w:ascii="Arial" w:hAnsi="Arial" w:cs="Arial"/>
                <w:sz w:val="22"/>
                <w:szCs w:val="22"/>
              </w:rPr>
            </w:pPr>
            <w:r w:rsidRPr="00DA77A5">
              <w:rPr>
                <w:rFonts w:ascii="Arial" w:hAnsi="Arial" w:cs="Arial"/>
                <w:sz w:val="22"/>
                <w:szCs w:val="22"/>
              </w:rPr>
              <w:lastRenderedPageBreak/>
              <w:t>9</w:t>
            </w:r>
          </w:p>
        </w:tc>
        <w:tc>
          <w:tcPr>
            <w:tcW w:w="4728" w:type="pct"/>
            <w:gridSpan w:val="4"/>
            <w:vAlign w:val="center"/>
          </w:tcPr>
          <w:p w14:paraId="4E60CA2E" w14:textId="588A8B5C" w:rsidR="00DA77A5" w:rsidRPr="00DA77A5" w:rsidRDefault="00DA77A5" w:rsidP="00F96C3F">
            <w:pPr>
              <w:rPr>
                <w:rFonts w:ascii="Arial" w:hAnsi="Arial" w:cs="Arial"/>
                <w:sz w:val="22"/>
                <w:szCs w:val="22"/>
              </w:rPr>
            </w:pPr>
            <w:r w:rsidRPr="00DA77A5">
              <w:rPr>
                <w:rFonts w:ascii="Arial" w:hAnsi="Arial" w:cs="Arial"/>
                <w:sz w:val="22"/>
                <w:szCs w:val="22"/>
              </w:rPr>
              <w:t>Surveys</w:t>
            </w:r>
            <w:r>
              <w:rPr>
                <w:rFonts w:ascii="Arial" w:hAnsi="Arial" w:cs="Arial"/>
                <w:sz w:val="22"/>
                <w:szCs w:val="22"/>
              </w:rPr>
              <w:t xml:space="preserve"> – a variety of students and people with a </w:t>
            </w:r>
            <w:r w:rsidR="00B6437C">
              <w:rPr>
                <w:rFonts w:ascii="Arial" w:hAnsi="Arial" w:cs="Arial"/>
                <w:sz w:val="22"/>
                <w:szCs w:val="22"/>
              </w:rPr>
              <w:t>background</w:t>
            </w:r>
            <w:r>
              <w:rPr>
                <w:rFonts w:ascii="Arial" w:hAnsi="Arial" w:cs="Arial"/>
                <w:sz w:val="22"/>
                <w:szCs w:val="22"/>
              </w:rPr>
              <w:t xml:space="preserve"> of nursing</w:t>
            </w:r>
            <w:r w:rsidR="00B6437C">
              <w:rPr>
                <w:rFonts w:ascii="Arial" w:hAnsi="Arial" w:cs="Arial"/>
                <w:sz w:val="22"/>
                <w:szCs w:val="22"/>
              </w:rPr>
              <w:t>. A survey will be created to allow me to ask questions.</w:t>
            </w:r>
            <w:r w:rsidR="002D70F1">
              <w:rPr>
                <w:rFonts w:ascii="Arial" w:hAnsi="Arial" w:cs="Arial"/>
                <w:sz w:val="22"/>
                <w:szCs w:val="22"/>
              </w:rPr>
              <w:t xml:space="preserve"> The participants will be ask to complete the from and submit the results the questions I will ask are for example, what is your gender, what is your age, do you exercise regularly, do you know the benefits that doing exercise can have on your mental health, do you know of any mental health apps? I will put these answers into SPSS in order to conduct my analyse. all participants will be made clear they do not have to answer questions this survey should take up to 10 minutes.</w:t>
            </w:r>
          </w:p>
          <w:p w14:paraId="108EF2F7" w14:textId="3C6D7651" w:rsidR="00F96C3F" w:rsidRPr="00DA77A5" w:rsidRDefault="00F96C3F" w:rsidP="00F96C3F">
            <w:pPr>
              <w:rPr>
                <w:rFonts w:ascii="Arial" w:hAnsi="Arial" w:cs="Arial"/>
                <w:b/>
                <w:sz w:val="22"/>
                <w:szCs w:val="22"/>
              </w:rPr>
            </w:pPr>
            <w:r w:rsidRPr="00DA77A5">
              <w:rPr>
                <w:rFonts w:ascii="Arial" w:hAnsi="Arial" w:cs="Arial"/>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34B9DE21" w:rsidR="00B23BFF" w:rsidRPr="004C3A0B" w:rsidRDefault="002D70F1" w:rsidP="003C07E3">
            <w:pPr>
              <w:rPr>
                <w:rFonts w:ascii="Arial" w:hAnsi="Arial" w:cs="Arial"/>
                <w:sz w:val="22"/>
                <w:szCs w:val="22"/>
              </w:rPr>
            </w:pPr>
            <w:r>
              <w:rPr>
                <w:rFonts w:ascii="Arial" w:hAnsi="Arial" w:cs="Arial"/>
                <w:sz w:val="22"/>
                <w:szCs w:val="22"/>
              </w:rPr>
              <w:t>The survey will be taking place from home, accommodation or chosen workspace of the particpants.</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18B3BE49" w:rsidR="00B23BFF" w:rsidRDefault="002D70F1" w:rsidP="003C07E3">
            <w:pPr>
              <w:rPr>
                <w:rFonts w:ascii="Arial" w:hAnsi="Arial" w:cs="Arial"/>
                <w:sz w:val="22"/>
                <w:szCs w:val="22"/>
              </w:rPr>
            </w:pPr>
            <w:r>
              <w:rPr>
                <w:rFonts w:ascii="Arial" w:hAnsi="Arial" w:cs="Arial"/>
                <w:sz w:val="22"/>
                <w:szCs w:val="22"/>
              </w:rPr>
              <w:t>N/A</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FB7A96E" w:rsidR="004942B0" w:rsidRPr="00090CF7" w:rsidRDefault="002D70F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594A6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14112BAB" w:rsidR="00C11423" w:rsidRPr="004C3A0B" w:rsidRDefault="002D70F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AE97146" w:rsidR="00C11423" w:rsidRPr="004C3A0B" w:rsidRDefault="002D70F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02D1404" w:rsidR="00C11423" w:rsidRPr="004C3A0B" w:rsidRDefault="002D70F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0712B474" w:rsidR="00C11423" w:rsidRPr="004C3A0B" w:rsidRDefault="002D70F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15A969BA" w:rsidR="00C11423" w:rsidRPr="004C3A0B" w:rsidRDefault="002D70F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7"/>
            <w:r w:rsidRPr="004C3A0B">
              <w:rPr>
                <w:rFonts w:ascii="Arial" w:hAnsi="Arial" w:cs="Arial"/>
                <w:sz w:val="22"/>
                <w:szCs w:val="22"/>
              </w:rPr>
              <w:t>Use of video or audio recording?</w:t>
            </w:r>
            <w:commentRangeEnd w:id="7"/>
            <w:r w:rsidR="00AA34BD">
              <w:rPr>
                <w:rStyle w:val="CommentReference"/>
              </w:rPr>
              <w:commentReference w:id="7"/>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C70DBA5" w:rsidR="00C11423" w:rsidRPr="004C3A0B" w:rsidRDefault="002D70F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D1B1D45" w:rsidR="00C11423" w:rsidRPr="004C3A0B" w:rsidRDefault="002D70F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BAFE2EB" w:rsidR="00C11423" w:rsidRPr="004C3A0B" w:rsidRDefault="002D70F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3E69E12" w:rsidR="00C11423" w:rsidRPr="004C3A0B" w:rsidRDefault="002D70F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62403AC" w:rsidR="00C11423" w:rsidRPr="004C3A0B" w:rsidRDefault="002D70F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A80F304" w:rsidR="00C11423" w:rsidRPr="004C3A0B" w:rsidRDefault="00DA5D4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0DA5C94" w:rsidR="00C11423" w:rsidRPr="004C3A0B" w:rsidRDefault="00DA5D4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E23800B" w:rsidR="00C11423" w:rsidRPr="004C3A0B" w:rsidRDefault="00DA5D4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24BED105" w:rsidR="00C11423" w:rsidRPr="006C1FDD" w:rsidRDefault="00DA5D49"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1BC0BA28" w:rsidR="00ED0C59" w:rsidRPr="004C3A0B" w:rsidRDefault="00DA5D4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11D387CC" w:rsidR="00ED0C59" w:rsidRPr="004C3A0B" w:rsidRDefault="00DA5D4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49E1D044" w:rsidR="00ED0C59" w:rsidRPr="004C3A0B" w:rsidRDefault="00DA5D4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477990ED" w:rsidR="00ED0C59" w:rsidRPr="004C3A0B" w:rsidRDefault="00DA5D4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7302369" w:rsidR="00ED0C59" w:rsidRPr="004C3A0B" w:rsidRDefault="00DA5D4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6FED5EED" w:rsidR="00ED0C59" w:rsidRPr="004C3A0B" w:rsidRDefault="00DA5D4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0998334" w:rsidR="00ED0C59" w:rsidRPr="004C3A0B" w:rsidRDefault="00DA5D4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00BD4CC7" w:rsidR="00ED0C59" w:rsidRPr="004C3A0B" w:rsidRDefault="00DA5D4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4FF55852" w:rsidR="00ED0C59" w:rsidRPr="004C3A0B" w:rsidRDefault="00DA5D4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38259B51" w:rsidR="00ED0C59" w:rsidRPr="00AA34BD" w:rsidRDefault="00ED0C59" w:rsidP="00ED0C59">
            <w:pPr>
              <w:rPr>
                <w:rFonts w:ascii="Arial" w:hAnsi="Arial" w:cs="Arial"/>
                <w:color w:val="00B050"/>
                <w:sz w:val="22"/>
              </w:rPr>
            </w:pP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35024C81" w:rsidR="00025F69" w:rsidRPr="00DA5D49" w:rsidRDefault="00DA5D49" w:rsidP="003257BD">
            <w:pPr>
              <w:rPr>
                <w:rFonts w:ascii="Arial" w:hAnsi="Arial" w:cs="Arial"/>
                <w:sz w:val="22"/>
                <w:szCs w:val="22"/>
              </w:rPr>
            </w:pPr>
            <w:r>
              <w:rPr>
                <w:rFonts w:ascii="Arial" w:hAnsi="Arial" w:cs="Arial"/>
                <w:sz w:val="22"/>
                <w:szCs w:val="22"/>
              </w:rPr>
              <w:t>30 participants</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0786E6FE" w14:textId="27621C57" w:rsidR="00025F69" w:rsidRPr="004C3A0B" w:rsidRDefault="00DA5D49" w:rsidP="003257BD">
            <w:pPr>
              <w:rPr>
                <w:rFonts w:ascii="Arial" w:hAnsi="Arial" w:cs="Arial"/>
                <w:sz w:val="22"/>
                <w:szCs w:val="22"/>
              </w:rPr>
            </w:pPr>
            <w:r>
              <w:rPr>
                <w:rFonts w:ascii="Arial" w:hAnsi="Arial" w:cs="Arial"/>
                <w:sz w:val="22"/>
                <w:szCs w:val="22"/>
              </w:rPr>
              <w:t>A variety of people from students, lectures and nurses</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24315520" w:rsidR="00025F69" w:rsidRDefault="00DA5D49" w:rsidP="003257BD">
            <w:pPr>
              <w:rPr>
                <w:rFonts w:ascii="Arial" w:hAnsi="Arial" w:cs="Arial"/>
                <w:sz w:val="22"/>
                <w:szCs w:val="22"/>
              </w:rPr>
            </w:pPr>
            <w:r>
              <w:rPr>
                <w:rFonts w:ascii="Arial" w:hAnsi="Arial" w:cs="Arial"/>
                <w:sz w:val="22"/>
                <w:szCs w:val="22"/>
              </w:rPr>
              <w:t>Through email, so I can send a link to the survey</w:t>
            </w:r>
            <w:r w:rsidR="00A33642">
              <w:rPr>
                <w:rFonts w:ascii="Arial" w:hAnsi="Arial" w:cs="Arial"/>
                <w:sz w:val="22"/>
                <w:szCs w:val="22"/>
              </w:rPr>
              <w:t xml:space="preserve"> the submissions will be anyonomous.</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25408EAE" w:rsidR="00025F69" w:rsidRPr="004C3A0B" w:rsidRDefault="00DA5D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1950E21F" w:rsidR="00025F69" w:rsidRPr="004C3A0B" w:rsidRDefault="00DA5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3C2EA850" w:rsidR="00025F69" w:rsidRPr="004C3A0B" w:rsidRDefault="00DA5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2A393CE8" w:rsidR="00025F69" w:rsidRPr="004C3A0B" w:rsidRDefault="00DA5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3702D079" w:rsidR="00025F69" w:rsidRPr="004C3A0B" w:rsidRDefault="00DA5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00CD814E" w:rsidR="00025F69" w:rsidRPr="004C3A0B" w:rsidRDefault="00DA5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2C457DBB" w:rsidR="00025F69" w:rsidRPr="004C3A0B" w:rsidRDefault="00DA5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5A71C292" w:rsidR="00025F69" w:rsidRPr="004C3A0B" w:rsidRDefault="00DA5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5C3E3583" w:rsidR="00025F69" w:rsidRPr="004C3A0B" w:rsidRDefault="00DA5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2D107A8A" w:rsidR="00382031" w:rsidRPr="004C3A0B" w:rsidRDefault="00DA5D4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00EDA855" w:rsidR="00382031" w:rsidRPr="004C3A0B" w:rsidRDefault="00DA5D4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43313A5E" w:rsidR="00382031" w:rsidRPr="004C3A0B" w:rsidRDefault="00DA5D4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531EF662" w:rsidR="00382031" w:rsidRPr="004C3A0B" w:rsidRDefault="00DA5D4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594A6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45040FD" w:rsidR="008C1A38" w:rsidRDefault="00594A6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A5D49">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77BB44A6" w14:textId="3FB8B19A" w:rsidR="00003E64" w:rsidRDefault="00DA5D49" w:rsidP="003257BD">
            <w:pPr>
              <w:rPr>
                <w:rFonts w:ascii="Arial" w:hAnsi="Arial" w:cs="Arial"/>
                <w:sz w:val="22"/>
                <w:szCs w:val="22"/>
              </w:rPr>
            </w:pPr>
            <w:r w:rsidRPr="00DA5D49">
              <w:rPr>
                <w:rFonts w:ascii="Arial" w:hAnsi="Arial" w:cs="Arial"/>
                <w:sz w:val="22"/>
                <w:szCs w:val="22"/>
              </w:rPr>
              <w:t>Transferring personal data</w:t>
            </w:r>
          </w:p>
          <w:p w14:paraId="469E3D9C" w14:textId="77777777" w:rsidR="00DA5D49" w:rsidRDefault="00DA5D49" w:rsidP="00DA5D49">
            <w:pPr>
              <w:rPr>
                <w:rFonts w:ascii="Arial" w:hAnsi="Arial" w:cs="Arial"/>
                <w:sz w:val="22"/>
                <w:szCs w:val="22"/>
              </w:rPr>
            </w:pPr>
          </w:p>
          <w:p w14:paraId="23235396" w14:textId="77777777" w:rsidR="00DA5D49" w:rsidRDefault="00DA5D49" w:rsidP="00DA5D49">
            <w:pPr>
              <w:rPr>
                <w:rFonts w:ascii="Arial" w:hAnsi="Arial" w:cs="Arial"/>
                <w:sz w:val="22"/>
                <w:szCs w:val="22"/>
              </w:rPr>
            </w:pPr>
          </w:p>
          <w:p w14:paraId="4A1483F6" w14:textId="77777777" w:rsidR="00DA5D49" w:rsidRDefault="00DA5D49" w:rsidP="00DA5D49">
            <w:pPr>
              <w:rPr>
                <w:rFonts w:ascii="Arial" w:hAnsi="Arial" w:cs="Arial"/>
                <w:sz w:val="22"/>
                <w:szCs w:val="22"/>
              </w:rPr>
            </w:pPr>
          </w:p>
          <w:p w14:paraId="68820009" w14:textId="77777777" w:rsidR="00DA5D49" w:rsidRDefault="00DA5D49" w:rsidP="00DA5D49">
            <w:pPr>
              <w:rPr>
                <w:rFonts w:ascii="Arial" w:hAnsi="Arial" w:cs="Arial"/>
                <w:sz w:val="22"/>
                <w:szCs w:val="22"/>
              </w:rPr>
            </w:pPr>
          </w:p>
          <w:p w14:paraId="1804EF7C" w14:textId="77777777" w:rsidR="00DA5D49" w:rsidRDefault="00DA5D49" w:rsidP="00DA5D49">
            <w:pPr>
              <w:rPr>
                <w:rFonts w:ascii="Arial" w:hAnsi="Arial" w:cs="Arial"/>
                <w:sz w:val="22"/>
                <w:szCs w:val="22"/>
              </w:rPr>
            </w:pPr>
          </w:p>
          <w:p w14:paraId="6F6BE837" w14:textId="77777777" w:rsidR="00DA5D49" w:rsidRDefault="00DA5D49" w:rsidP="00DA5D49">
            <w:pPr>
              <w:rPr>
                <w:rFonts w:ascii="Arial" w:hAnsi="Arial" w:cs="Arial"/>
                <w:sz w:val="22"/>
                <w:szCs w:val="22"/>
              </w:rPr>
            </w:pPr>
          </w:p>
          <w:p w14:paraId="3BDCDC4C" w14:textId="106435AD" w:rsidR="00DA5D49" w:rsidRDefault="00DA5D49" w:rsidP="00DA5D49">
            <w:pPr>
              <w:rPr>
                <w:rFonts w:ascii="Arial" w:hAnsi="Arial" w:cs="Arial"/>
                <w:sz w:val="22"/>
                <w:szCs w:val="22"/>
              </w:rPr>
            </w:pPr>
            <w:r>
              <w:rPr>
                <w:rFonts w:ascii="Arial" w:hAnsi="Arial" w:cs="Arial"/>
                <w:sz w:val="22"/>
                <w:szCs w:val="22"/>
              </w:rPr>
              <w:t>Personal Safety by having all of the information there participants could be at risk if I were to lose this information of if this information was to be lost or tampered with.</w:t>
            </w:r>
          </w:p>
          <w:p w14:paraId="2B822BF3" w14:textId="77777777" w:rsidR="00DA5D49" w:rsidRPr="00DA5D49" w:rsidRDefault="00DA5D49" w:rsidP="003257BD">
            <w:pPr>
              <w:rPr>
                <w:rFonts w:ascii="Arial" w:hAnsi="Arial" w:cs="Arial"/>
                <w:sz w:val="22"/>
                <w:szCs w:val="22"/>
              </w:rPr>
            </w:pPr>
          </w:p>
          <w:p w14:paraId="402E63C4" w14:textId="77777777" w:rsidR="00DA5D49" w:rsidRDefault="00DA5D49" w:rsidP="003257BD">
            <w:pPr>
              <w:autoSpaceDE w:val="0"/>
              <w:autoSpaceDN w:val="0"/>
              <w:adjustRightInd w:val="0"/>
              <w:rPr>
                <w:rFonts w:ascii="Arial" w:hAnsi="Arial" w:cs="Arial"/>
                <w:i/>
                <w:color w:val="808080"/>
                <w:sz w:val="18"/>
                <w:szCs w:val="18"/>
              </w:rPr>
            </w:pPr>
          </w:p>
          <w:p w14:paraId="6645975A" w14:textId="280AC4D8"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368EB8A9" w14:textId="77777777" w:rsidR="00003E64" w:rsidRDefault="00003E64" w:rsidP="003257BD">
            <w:pPr>
              <w:rPr>
                <w:rFonts w:ascii="Arial" w:hAnsi="Arial" w:cs="Arial"/>
                <w:sz w:val="22"/>
                <w:szCs w:val="22"/>
              </w:rPr>
            </w:pPr>
          </w:p>
          <w:p w14:paraId="183909A4" w14:textId="77777777" w:rsidR="00DA5D49" w:rsidRPr="004C3A0B" w:rsidRDefault="00DA5D49" w:rsidP="00DA5D49">
            <w:pPr>
              <w:rPr>
                <w:rFonts w:ascii="Arial" w:hAnsi="Arial" w:cs="Arial"/>
                <w:sz w:val="22"/>
                <w:szCs w:val="22"/>
              </w:rPr>
            </w:pPr>
            <w:r>
              <w:rPr>
                <w:rFonts w:ascii="Arial" w:hAnsi="Arial" w:cs="Arial"/>
                <w:sz w:val="22"/>
                <w:szCs w:val="22"/>
              </w:rPr>
              <w:t xml:space="preserve">In order to prevent this. I will not be transferring any data; I will be using the one drive provided by the university  to keep the work safe and this </w:t>
            </w:r>
            <w:r>
              <w:rPr>
                <w:rFonts w:ascii="Arial" w:hAnsi="Arial" w:cs="Arial"/>
                <w:sz w:val="22"/>
                <w:szCs w:val="22"/>
              </w:rPr>
              <w:lastRenderedPageBreak/>
              <w:t>one drive saves automatically and is available on the drive.</w:t>
            </w:r>
          </w:p>
          <w:p w14:paraId="1C4F03BD" w14:textId="4F0872CE" w:rsidR="00003E64" w:rsidRDefault="00003E64" w:rsidP="003257BD">
            <w:pPr>
              <w:rPr>
                <w:rFonts w:ascii="Arial" w:hAnsi="Arial" w:cs="Arial"/>
                <w:sz w:val="22"/>
                <w:szCs w:val="22"/>
              </w:rPr>
            </w:pPr>
          </w:p>
          <w:p w14:paraId="52B06FA7" w14:textId="77777777" w:rsidR="00DA5D49" w:rsidRDefault="00DA5D49" w:rsidP="00DA5D49">
            <w:pPr>
              <w:rPr>
                <w:rFonts w:ascii="Arial" w:hAnsi="Arial" w:cs="Arial"/>
                <w:sz w:val="22"/>
                <w:szCs w:val="22"/>
              </w:rPr>
            </w:pPr>
            <w:r>
              <w:rPr>
                <w:rFonts w:ascii="Arial" w:hAnsi="Arial" w:cs="Arial"/>
                <w:sz w:val="22"/>
                <w:szCs w:val="22"/>
              </w:rPr>
              <w:t>In order to prevent this, I will not use any personal information such as names, addresses etc. if I will use the names as stated to hide their identity.</w:t>
            </w:r>
          </w:p>
          <w:p w14:paraId="12293A5B" w14:textId="77777777" w:rsidR="00DA5D49" w:rsidRDefault="00DA5D49"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162D0C9F" w:rsidR="00003E64" w:rsidRDefault="00DA5D49"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E40DAE6" w14:textId="77777777" w:rsidR="00DA5D49" w:rsidRDefault="00DA5D49" w:rsidP="00DA5D49">
            <w:pPr>
              <w:autoSpaceDE w:val="0"/>
              <w:autoSpaceDN w:val="0"/>
              <w:adjustRightInd w:val="0"/>
              <w:rPr>
                <w:rFonts w:ascii="Arial" w:hAnsi="Arial" w:cs="Arial"/>
                <w:sz w:val="22"/>
                <w:szCs w:val="22"/>
              </w:rPr>
            </w:pPr>
          </w:p>
          <w:p w14:paraId="491A8F15" w14:textId="77777777" w:rsidR="00DA5D49" w:rsidRDefault="00DA5D49" w:rsidP="00DA5D49">
            <w:pPr>
              <w:rPr>
                <w:rFonts w:ascii="Arial" w:hAnsi="Arial" w:cs="Arial"/>
                <w:sz w:val="22"/>
                <w:szCs w:val="22"/>
              </w:rPr>
            </w:pPr>
            <w:r>
              <w:rPr>
                <w:rFonts w:ascii="Arial" w:hAnsi="Arial" w:cs="Arial"/>
                <w:sz w:val="22"/>
                <w:szCs w:val="22"/>
              </w:rPr>
              <w:t>If the participants are made to feel anxious, they could lie about their answer to the question in turn this could lead to the falsification of data.</w:t>
            </w:r>
          </w:p>
          <w:p w14:paraId="1AEFF744" w14:textId="77777777" w:rsidR="00DA5D49" w:rsidRDefault="00DA5D49" w:rsidP="00DA5D49">
            <w:pPr>
              <w:rPr>
                <w:rFonts w:ascii="Arial" w:hAnsi="Arial" w:cs="Arial"/>
                <w:sz w:val="22"/>
                <w:szCs w:val="22"/>
              </w:rPr>
            </w:pPr>
          </w:p>
          <w:p w14:paraId="02EDAEFE" w14:textId="77777777" w:rsidR="00DA5D49" w:rsidRDefault="00DA5D49" w:rsidP="00DA5D49">
            <w:pPr>
              <w:rPr>
                <w:rFonts w:ascii="Arial" w:hAnsi="Arial" w:cs="Arial"/>
                <w:sz w:val="22"/>
                <w:szCs w:val="22"/>
              </w:rPr>
            </w:pPr>
            <w:r>
              <w:rPr>
                <w:rFonts w:ascii="Arial" w:hAnsi="Arial" w:cs="Arial"/>
                <w:sz w:val="22"/>
                <w:szCs w:val="22"/>
              </w:rPr>
              <w:t>Having the participants personal information can be a risk, if this information is lost then there information will be at risk and I would be breaching the data protection act.</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37FC129B" w14:textId="77777777" w:rsidR="00DA5D49" w:rsidRDefault="00DA5D49" w:rsidP="00DA5D49">
            <w:pPr>
              <w:rPr>
                <w:rFonts w:ascii="Arial" w:hAnsi="Arial" w:cs="Arial"/>
                <w:sz w:val="22"/>
                <w:szCs w:val="22"/>
              </w:rPr>
            </w:pPr>
            <w:r>
              <w:rPr>
                <w:rFonts w:ascii="Arial" w:hAnsi="Arial" w:cs="Arial"/>
                <w:sz w:val="22"/>
                <w:szCs w:val="22"/>
              </w:rPr>
              <w:t>order to prevent this, I will use specific question that are related to the area of study.</w:t>
            </w:r>
          </w:p>
          <w:p w14:paraId="5C6296E1" w14:textId="77777777" w:rsidR="00DA5D49" w:rsidRPr="004C3A0B" w:rsidRDefault="00DA5D49" w:rsidP="00DA5D49">
            <w:pPr>
              <w:rPr>
                <w:rFonts w:ascii="Arial" w:hAnsi="Arial" w:cs="Arial"/>
                <w:sz w:val="22"/>
                <w:szCs w:val="22"/>
              </w:rPr>
            </w:pPr>
          </w:p>
          <w:p w14:paraId="4D431605" w14:textId="77777777" w:rsidR="00DA5D49" w:rsidRDefault="00DA5D49" w:rsidP="00DA5D49">
            <w:pPr>
              <w:autoSpaceDE w:val="0"/>
              <w:autoSpaceDN w:val="0"/>
              <w:adjustRightInd w:val="0"/>
              <w:rPr>
                <w:rFonts w:ascii="Arial" w:hAnsi="Arial" w:cs="Arial"/>
                <w:i/>
                <w:color w:val="808080"/>
                <w:sz w:val="18"/>
                <w:szCs w:val="18"/>
              </w:rPr>
            </w:pPr>
          </w:p>
          <w:p w14:paraId="21B0A751" w14:textId="77777777" w:rsidR="00DA5D49" w:rsidRPr="00B83CE8" w:rsidRDefault="00DA5D49" w:rsidP="00DA5D49">
            <w:pPr>
              <w:autoSpaceDE w:val="0"/>
              <w:autoSpaceDN w:val="0"/>
              <w:adjustRightInd w:val="0"/>
              <w:rPr>
                <w:rFonts w:ascii="Arial" w:hAnsi="Arial" w:cs="Arial"/>
                <w:iCs/>
                <w:sz w:val="22"/>
                <w:szCs w:val="22"/>
              </w:rPr>
            </w:pPr>
            <w:r>
              <w:rPr>
                <w:rFonts w:ascii="Arial" w:hAnsi="Arial" w:cs="Arial"/>
                <w:iCs/>
                <w:sz w:val="22"/>
                <w:szCs w:val="22"/>
              </w:rPr>
              <w:t xml:space="preserve">In order to prevent this, I will be using the university one drive, I will not be saving any work to my personal computer or a USB stick. The one drive is password protected and this will prevent access from other people. </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46E6515B" w14:textId="2005A31E" w:rsidR="00003E64" w:rsidRDefault="00003E64" w:rsidP="003257BD">
            <w:pPr>
              <w:rPr>
                <w:rFonts w:ascii="Arial" w:hAnsi="Arial" w:cs="Arial"/>
                <w:sz w:val="22"/>
                <w:szCs w:val="22"/>
              </w:rPr>
            </w:pPr>
          </w:p>
          <w:p w14:paraId="6C0E1111" w14:textId="77777777" w:rsidR="00DA5D49" w:rsidRDefault="00DA5D49" w:rsidP="00DA5D49">
            <w:pPr>
              <w:rPr>
                <w:rFonts w:ascii="Arial" w:hAnsi="Arial" w:cs="Arial"/>
                <w:sz w:val="22"/>
                <w:szCs w:val="22"/>
              </w:rPr>
            </w:pPr>
            <w:r>
              <w:rPr>
                <w:rFonts w:ascii="Arial" w:hAnsi="Arial" w:cs="Arial"/>
                <w:sz w:val="22"/>
                <w:szCs w:val="22"/>
              </w:rPr>
              <w:t>A risk to University would be if I were to compromise the integrity of the University,</w:t>
            </w:r>
          </w:p>
          <w:p w14:paraId="72B1A106" w14:textId="77777777" w:rsidR="00DA5D49" w:rsidRDefault="00DA5D49" w:rsidP="00DA5D49">
            <w:pPr>
              <w:rPr>
                <w:rFonts w:ascii="Arial" w:hAnsi="Arial" w:cs="Arial"/>
                <w:sz w:val="22"/>
                <w:szCs w:val="22"/>
              </w:rPr>
            </w:pPr>
          </w:p>
          <w:p w14:paraId="237B5A18" w14:textId="77777777" w:rsidR="00DA5D49" w:rsidRDefault="00DA5D49" w:rsidP="00DA5D49">
            <w:pPr>
              <w:rPr>
                <w:rFonts w:ascii="Arial" w:hAnsi="Arial" w:cs="Arial"/>
                <w:sz w:val="22"/>
                <w:szCs w:val="22"/>
              </w:rPr>
            </w:pPr>
          </w:p>
          <w:p w14:paraId="4E3C0862" w14:textId="77777777" w:rsidR="00DA5D49" w:rsidRDefault="00DA5D49" w:rsidP="00DA5D49">
            <w:pPr>
              <w:rPr>
                <w:rFonts w:ascii="Arial" w:hAnsi="Arial" w:cs="Arial"/>
                <w:sz w:val="22"/>
                <w:szCs w:val="22"/>
              </w:rPr>
            </w:pPr>
            <w:r>
              <w:rPr>
                <w:rFonts w:ascii="Arial" w:hAnsi="Arial" w:cs="Arial"/>
                <w:sz w:val="22"/>
                <w:szCs w:val="22"/>
              </w:rPr>
              <w:t>Another Risk would be behaving inappropriately towards the University and ruining the Reputation of the University.</w:t>
            </w:r>
          </w:p>
          <w:p w14:paraId="134F80D4" w14:textId="77777777" w:rsidR="00DA5D49" w:rsidRDefault="00DA5D49"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1A4CD2CC" w14:textId="77777777" w:rsidR="00DA5D49" w:rsidRDefault="00DA5D49" w:rsidP="00DA5D49">
            <w:pPr>
              <w:rPr>
                <w:rFonts w:ascii="Arial" w:hAnsi="Arial" w:cs="Arial"/>
                <w:sz w:val="22"/>
                <w:szCs w:val="22"/>
              </w:rPr>
            </w:pPr>
            <w:r>
              <w:rPr>
                <w:rFonts w:ascii="Arial" w:hAnsi="Arial" w:cs="Arial"/>
                <w:sz w:val="22"/>
                <w:szCs w:val="22"/>
              </w:rPr>
              <w:t xml:space="preserve">In order to prevent this all data will be saved to a encrypted document on the one drive, this will keep the information safe. </w:t>
            </w:r>
          </w:p>
          <w:p w14:paraId="103F8ACB" w14:textId="77777777" w:rsidR="00DA5D49" w:rsidRDefault="00DA5D49" w:rsidP="00DA5D49">
            <w:pPr>
              <w:rPr>
                <w:rFonts w:ascii="Arial" w:hAnsi="Arial" w:cs="Arial"/>
                <w:sz w:val="22"/>
                <w:szCs w:val="22"/>
              </w:rPr>
            </w:pPr>
          </w:p>
          <w:p w14:paraId="70BC4770" w14:textId="77777777" w:rsidR="00DA5D49" w:rsidRDefault="00DA5D49" w:rsidP="00DA5D49">
            <w:pPr>
              <w:rPr>
                <w:rFonts w:ascii="Arial" w:hAnsi="Arial" w:cs="Arial"/>
                <w:sz w:val="22"/>
                <w:szCs w:val="22"/>
              </w:rPr>
            </w:pPr>
            <w:r>
              <w:rPr>
                <w:rFonts w:ascii="Arial" w:hAnsi="Arial" w:cs="Arial"/>
                <w:sz w:val="22"/>
                <w:szCs w:val="22"/>
              </w:rPr>
              <w:t>I will keep my questions specific and relevant to the question this would prevent using any sensitive information about the University.</w:t>
            </w:r>
          </w:p>
          <w:p w14:paraId="020D8EA6" w14:textId="77777777" w:rsidR="00DA5D49" w:rsidRDefault="00DA5D49" w:rsidP="00DA5D49">
            <w:pPr>
              <w:rPr>
                <w:rFonts w:ascii="Arial" w:hAnsi="Arial" w:cs="Arial"/>
                <w:sz w:val="22"/>
                <w:szCs w:val="22"/>
              </w:rPr>
            </w:pPr>
          </w:p>
          <w:p w14:paraId="5D262CA0" w14:textId="77777777" w:rsidR="00DA5D49" w:rsidRDefault="00DA5D49" w:rsidP="00DA5D49">
            <w:pPr>
              <w:rPr>
                <w:rFonts w:ascii="Arial" w:hAnsi="Arial" w:cs="Arial"/>
                <w:sz w:val="22"/>
                <w:szCs w:val="22"/>
              </w:rPr>
            </w:pPr>
            <w:r>
              <w:rPr>
                <w:rFonts w:ascii="Arial" w:hAnsi="Arial" w:cs="Arial"/>
                <w:sz w:val="22"/>
                <w:szCs w:val="22"/>
              </w:rPr>
              <w:t>I will also behave appropriately by making sure I am organised, and I am sticking to my pre-determined questions.</w:t>
            </w:r>
          </w:p>
          <w:p w14:paraId="1C8AEA6B" w14:textId="77777777" w:rsidR="00DA5D49" w:rsidRDefault="00DA5D49" w:rsidP="00DA5D49">
            <w:pPr>
              <w:rPr>
                <w:rFonts w:ascii="Arial" w:hAnsi="Arial" w:cs="Arial"/>
                <w:sz w:val="22"/>
                <w:szCs w:val="22"/>
              </w:rPr>
            </w:pPr>
          </w:p>
          <w:p w14:paraId="184FD1C2" w14:textId="77777777" w:rsidR="00DA5D49" w:rsidRPr="004C3A0B" w:rsidRDefault="00DA5D49" w:rsidP="00DA5D49">
            <w:pPr>
              <w:rPr>
                <w:rFonts w:ascii="Arial" w:hAnsi="Arial" w:cs="Arial"/>
                <w:sz w:val="22"/>
                <w:szCs w:val="22"/>
              </w:rPr>
            </w:pPr>
            <w:r>
              <w:rPr>
                <w:rFonts w:ascii="Arial" w:hAnsi="Arial" w:cs="Arial"/>
                <w:sz w:val="22"/>
                <w:szCs w:val="22"/>
              </w:rPr>
              <w:t>I will make sure I am Punctual and I am treating this task with the Upmost respect to make sure I do not tarnish the reputation of the University.</w:t>
            </w:r>
          </w:p>
          <w:p w14:paraId="41635964" w14:textId="57B0DE3A" w:rsidR="00003E64" w:rsidRDefault="00003E64" w:rsidP="003257BD">
            <w:pPr>
              <w:rPr>
                <w:rFonts w:ascii="Arial" w:hAnsi="Arial" w:cs="Arial"/>
                <w:sz w:val="22"/>
                <w:szCs w:val="22"/>
              </w:rPr>
            </w:pPr>
          </w:p>
          <w:p w14:paraId="374A3D93" w14:textId="77777777" w:rsidR="00DA5D49" w:rsidRDefault="00DA5D49"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594A6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35E68EE" w:rsidR="006930C2" w:rsidRPr="004C3A0B" w:rsidRDefault="00594A6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DA5D49">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594A6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D822969" w14:textId="3FC7DD2B" w:rsidR="006930C2" w:rsidRPr="00DA5D49" w:rsidRDefault="00DA5D49" w:rsidP="003257BD">
            <w:pPr>
              <w:rPr>
                <w:rFonts w:ascii="Arial" w:hAnsi="Arial" w:cs="Arial"/>
                <w:sz w:val="22"/>
                <w:szCs w:val="22"/>
              </w:rPr>
            </w:pPr>
            <w:r>
              <w:rPr>
                <w:rFonts w:ascii="Arial" w:hAnsi="Arial" w:cs="Arial"/>
                <w:sz w:val="22"/>
                <w:szCs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3BFBFE2" w14:textId="6D1A43D7" w:rsidR="00DA5D49" w:rsidRDefault="00DA5D49" w:rsidP="00DA5D49">
            <w:pPr>
              <w:rPr>
                <w:rFonts w:ascii="Arial" w:hAnsi="Arial" w:cs="Arial"/>
                <w:sz w:val="22"/>
                <w:szCs w:val="22"/>
              </w:rPr>
            </w:pPr>
            <w:r>
              <w:rPr>
                <w:rFonts w:ascii="Arial" w:hAnsi="Arial" w:cs="Arial"/>
                <w:sz w:val="22"/>
                <w:szCs w:val="22"/>
              </w:rPr>
              <w:t>I will email and distribute this to all participants, this email will have a brief explanation of the study, why I would like them and how I will collect the data. I will also ask if what days would be best for them. There will be a consent notice before the survey.</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A9B4B0E" w14:textId="12D7D0D0" w:rsidR="00DA5D49" w:rsidRPr="001807C0" w:rsidRDefault="004033FC" w:rsidP="00DA5D49">
            <w:pPr>
              <w:pStyle w:val="CommentText"/>
              <w:rPr>
                <w:rFonts w:ascii="Arial" w:hAnsi="Arial" w:cs="Arial"/>
                <w:sz w:val="22"/>
              </w:rPr>
            </w:pPr>
            <w:r>
              <w:rPr>
                <w:rStyle w:val="CommentReference"/>
              </w:rPr>
              <w:annotationRef/>
            </w:r>
            <w:r w:rsidR="00DA5D49">
              <w:rPr>
                <w:rFonts w:ascii="Arial" w:hAnsi="Arial" w:cs="Arial"/>
                <w:sz w:val="22"/>
              </w:rPr>
              <w:t xml:space="preserve"> I will not be collecting names, if there is a cause for a name to be used I will use a fake names to hide the individuals identity. </w:t>
            </w:r>
          </w:p>
          <w:p w14:paraId="637CB955" w14:textId="029B1741" w:rsidR="006930C2" w:rsidRPr="004033FC" w:rsidRDefault="006930C2" w:rsidP="004033FC">
            <w:pPr>
              <w:pStyle w:val="CommentText"/>
              <w:rPr>
                <w:rFonts w:ascii="Arial" w:hAnsi="Arial" w:cs="Arial"/>
                <w:color w:val="00B050"/>
                <w:sz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BF6795A" w:rsidR="006930C2" w:rsidRDefault="00A33642"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96373018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lastRenderedPageBreak/>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736C0A7" w:rsidR="006930C2" w:rsidRDefault="00A33642" w:rsidP="00947984">
            <w:pPr>
              <w:pStyle w:val="NormalWeb"/>
              <w:autoSpaceDE w:val="0"/>
              <w:autoSpaceDN w:val="0"/>
              <w:adjustRightInd w:val="0"/>
              <w:jc w:val="center"/>
            </w:pPr>
            <w:sdt>
              <w:sdtPr>
                <w:rPr>
                  <w:rFonts w:ascii="Arial" w:hAnsi="Arial" w:cs="Arial"/>
                  <w:b/>
                  <w:bCs/>
                  <w:sz w:val="22"/>
                  <w:szCs w:val="22"/>
                </w:rPr>
                <w:id w:val="1766109145"/>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A243571" w:rsidR="004D0161" w:rsidRPr="004C3A0B" w:rsidRDefault="00A336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39626DFD" w:rsidR="004D0161" w:rsidRPr="004C3A0B" w:rsidRDefault="00A336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0F6C74E" w:rsidR="004D0161" w:rsidRPr="004C3A0B" w:rsidRDefault="00A336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0E9DA545" w:rsidR="004D0161" w:rsidRPr="004C3A0B" w:rsidRDefault="00A336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57CCFB8F" w:rsidR="004D0161" w:rsidRPr="004C3A0B" w:rsidRDefault="00A336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1B8AC577" w:rsidR="004D0161" w:rsidRPr="004C3A0B" w:rsidRDefault="00A336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0E7B67E8" w:rsidR="004D0161" w:rsidRPr="004C3A0B" w:rsidRDefault="00A336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0887846" w14:textId="77777777" w:rsidR="004033FC" w:rsidRPr="00A33642" w:rsidRDefault="004033FC" w:rsidP="003257BD">
            <w:pPr>
              <w:rPr>
                <w:rFonts w:ascii="Arial" w:hAnsi="Arial" w:cs="Arial"/>
                <w:sz w:val="22"/>
              </w:rPr>
            </w:pPr>
          </w:p>
          <w:p w14:paraId="1522139F" w14:textId="77777777" w:rsidR="004033FC" w:rsidRPr="00A33642" w:rsidRDefault="004033FC" w:rsidP="004033FC">
            <w:pPr>
              <w:autoSpaceDE w:val="0"/>
              <w:autoSpaceDN w:val="0"/>
              <w:adjustRightInd w:val="0"/>
              <w:rPr>
                <w:rFonts w:ascii="Arial" w:hAnsi="Arial" w:cs="Arial"/>
                <w:i/>
                <w:sz w:val="22"/>
                <w:szCs w:val="22"/>
                <w:lang w:eastAsia="en-GB"/>
              </w:rPr>
            </w:pPr>
            <w:r w:rsidRPr="00A33642">
              <w:rPr>
                <w:rFonts w:ascii="Arial" w:hAnsi="Arial" w:cs="Arial"/>
                <w:i/>
                <w:sz w:val="22"/>
                <w:szCs w:val="22"/>
                <w:lang w:eastAsia="en-GB"/>
              </w:rPr>
              <w:t>All data will be kept in password protected cloud storage on the University Office 365 system which</w:t>
            </w:r>
          </w:p>
          <w:p w14:paraId="57576EE9" w14:textId="77777777" w:rsidR="004033FC" w:rsidRPr="00A33642" w:rsidRDefault="004033FC" w:rsidP="004033FC">
            <w:pPr>
              <w:autoSpaceDE w:val="0"/>
              <w:autoSpaceDN w:val="0"/>
              <w:adjustRightInd w:val="0"/>
              <w:rPr>
                <w:rFonts w:ascii="Arial" w:hAnsi="Arial" w:cs="Arial"/>
                <w:i/>
                <w:sz w:val="22"/>
                <w:szCs w:val="22"/>
                <w:lang w:eastAsia="en-GB"/>
              </w:rPr>
            </w:pPr>
            <w:r w:rsidRPr="00A33642">
              <w:rPr>
                <w:rFonts w:ascii="Arial" w:hAnsi="Arial" w:cs="Arial"/>
                <w:i/>
                <w:sz w:val="22"/>
                <w:szCs w:val="22"/>
                <w:lang w:eastAsia="en-GB"/>
              </w:rPr>
              <w:t>will not be shared. Audio/visual data will be transcribed and would be shown to participants to</w:t>
            </w:r>
          </w:p>
          <w:p w14:paraId="5046CAAB" w14:textId="77777777" w:rsidR="004033FC" w:rsidRPr="00A33642" w:rsidRDefault="004033FC" w:rsidP="004033FC">
            <w:pPr>
              <w:autoSpaceDE w:val="0"/>
              <w:autoSpaceDN w:val="0"/>
              <w:adjustRightInd w:val="0"/>
              <w:rPr>
                <w:rFonts w:ascii="Arial" w:hAnsi="Arial" w:cs="Arial"/>
                <w:i/>
                <w:sz w:val="22"/>
                <w:szCs w:val="22"/>
                <w:lang w:eastAsia="en-GB"/>
              </w:rPr>
            </w:pPr>
            <w:r w:rsidRPr="00A33642">
              <w:rPr>
                <w:rFonts w:ascii="Arial" w:hAnsi="Arial" w:cs="Arial"/>
                <w:i/>
                <w:sz w:val="22"/>
                <w:szCs w:val="22"/>
                <w:lang w:eastAsia="en-GB"/>
              </w:rPr>
              <w:t>check accuracy of reporting. Any USB sticks used to store or transfer data will be password protected. All participants will be given a unique identifier to ensure confidentiality and this list will be kept securely in the password protected folder.</w:t>
            </w:r>
            <w:commentRangeStart w:id="8"/>
            <w:commentRangeEnd w:id="8"/>
            <w:r w:rsidRPr="00A33642">
              <w:rPr>
                <w:rStyle w:val="CommentReference"/>
              </w:rPr>
              <w:commentReference w:id="8"/>
            </w:r>
            <w:r w:rsidRPr="00A33642">
              <w:rPr>
                <w:rFonts w:ascii="Arial" w:hAnsi="Arial" w:cs="Arial"/>
                <w:i/>
                <w:sz w:val="22"/>
                <w:szCs w:val="22"/>
                <w:lang w:eastAsia="en-GB"/>
              </w:rPr>
              <w:t xml:space="preserve"> </w:t>
            </w:r>
          </w:p>
          <w:p w14:paraId="789F66D8" w14:textId="77777777" w:rsidR="004033FC" w:rsidRPr="004033FC" w:rsidRDefault="004033FC" w:rsidP="003257BD">
            <w:pPr>
              <w:rPr>
                <w:rFonts w:ascii="Arial" w:hAnsi="Arial" w:cs="Arial"/>
                <w:sz w:val="24"/>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35E27F8B" w:rsidR="004D0161" w:rsidRPr="004C3A0B" w:rsidRDefault="00A336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F1B9265" w:rsidR="004D0161" w:rsidRPr="004C3A0B" w:rsidRDefault="00A336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1B31A9C" w:rsidR="004D0161" w:rsidRPr="004C3A0B" w:rsidRDefault="00A336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9"/>
            <w:r w:rsidRPr="004C3A0B">
              <w:rPr>
                <w:rFonts w:ascii="Arial" w:hAnsi="Arial" w:cs="Arial"/>
                <w:sz w:val="22"/>
                <w:szCs w:val="22"/>
              </w:rPr>
              <w:t>Export of data outside the European Union or importing of data from outside the UK?</w:t>
            </w:r>
            <w:commentRangeEnd w:id="9"/>
            <w:r w:rsidR="00794815">
              <w:rPr>
                <w:rStyle w:val="CommentReference"/>
              </w:rPr>
              <w:commentReference w:id="9"/>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1434678" w:rsidR="004D0161" w:rsidRPr="004C3A0B" w:rsidRDefault="00A336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CBC3BFF" w:rsidR="004D0161" w:rsidRPr="004C3A0B" w:rsidRDefault="00A336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AAD9C4A" w:rsidR="004D0161" w:rsidRPr="004C3A0B" w:rsidRDefault="00A336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lastRenderedPageBreak/>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12DF37EB" w:rsidR="004D0161" w:rsidRPr="004C3A0B" w:rsidRDefault="00A336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3D4E5197" w:rsidR="004D0161" w:rsidRPr="004C3A0B" w:rsidRDefault="00A3364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6C9C692E" w14:textId="30BC8BF8" w:rsidR="00794815" w:rsidRDefault="00794815" w:rsidP="003257BD">
            <w:pPr>
              <w:autoSpaceDE w:val="0"/>
              <w:autoSpaceDN w:val="0"/>
              <w:adjustRightInd w:val="0"/>
              <w:rPr>
                <w:rFonts w:ascii="Arial" w:hAnsi="Arial" w:cs="Arial"/>
                <w:sz w:val="22"/>
                <w:szCs w:val="22"/>
              </w:rPr>
            </w:pPr>
          </w:p>
          <w:p w14:paraId="4C527FC9" w14:textId="69302FF1" w:rsidR="00794815" w:rsidRPr="00A33642" w:rsidRDefault="00794815" w:rsidP="003257BD">
            <w:pPr>
              <w:autoSpaceDE w:val="0"/>
              <w:autoSpaceDN w:val="0"/>
              <w:adjustRightInd w:val="0"/>
              <w:rPr>
                <w:rFonts w:ascii="Arial" w:hAnsi="Arial" w:cs="Arial"/>
                <w:sz w:val="22"/>
                <w:szCs w:val="22"/>
              </w:rPr>
            </w:pPr>
            <w:r w:rsidRPr="00A33642">
              <w:rPr>
                <w:rFonts w:ascii="Arial" w:hAnsi="Arial" w:cs="Arial"/>
                <w:i/>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2D3AC2BF" w:rsidR="004D0161" w:rsidRPr="00A33642" w:rsidRDefault="00794815" w:rsidP="003257BD">
            <w:pPr>
              <w:autoSpaceDE w:val="0"/>
              <w:autoSpaceDN w:val="0"/>
              <w:adjustRightInd w:val="0"/>
              <w:rPr>
                <w:rFonts w:ascii="Arial" w:hAnsi="Arial" w:cs="Arial"/>
                <w:sz w:val="24"/>
                <w:szCs w:val="22"/>
              </w:rPr>
            </w:pPr>
            <w:r w:rsidRPr="00A33642">
              <w:rPr>
                <w:rFonts w:ascii="Arial" w:hAnsi="Arial" w:cs="Arial"/>
                <w:sz w:val="22"/>
              </w:rPr>
              <w:t>Normally the principal researcher, possibly also the supervisor and, if the project has an industrial partner, a representative of that partner</w:t>
            </w:r>
            <w:r w:rsidR="007B4F4A" w:rsidRPr="00A33642">
              <w:rPr>
                <w:rFonts w:ascii="Arial" w:hAnsi="Arial" w:cs="Arial"/>
                <w:sz w:val="22"/>
              </w:rPr>
              <w:t>. Possibly also external examiner or second marker?</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7B98A513" w:rsidR="004D0161" w:rsidRPr="00A33642" w:rsidRDefault="00794815" w:rsidP="003257BD">
            <w:pPr>
              <w:autoSpaceDE w:val="0"/>
              <w:autoSpaceDN w:val="0"/>
              <w:adjustRightInd w:val="0"/>
              <w:rPr>
                <w:rFonts w:ascii="Arial" w:hAnsi="Arial" w:cs="Arial"/>
                <w:sz w:val="22"/>
                <w:szCs w:val="22"/>
              </w:rPr>
            </w:pPr>
            <w:r w:rsidRPr="00A33642">
              <w:rPr>
                <w:rFonts w:ascii="Arial" w:hAnsi="Arial" w:cs="Arial"/>
              </w:rPr>
              <w:t>principal researcher.</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C36E1CB" w14:textId="510B7DDF" w:rsidR="00794815" w:rsidRDefault="00794815" w:rsidP="003257BD">
            <w:pPr>
              <w:autoSpaceDE w:val="0"/>
              <w:autoSpaceDN w:val="0"/>
              <w:adjustRightInd w:val="0"/>
              <w:rPr>
                <w:rFonts w:ascii="Arial" w:hAnsi="Arial" w:cs="Arial"/>
                <w:color w:val="00B050"/>
                <w:sz w:val="22"/>
              </w:rPr>
            </w:pPr>
          </w:p>
          <w:p w14:paraId="40B86DC0" w14:textId="3EF929E9" w:rsidR="004D0161" w:rsidRPr="00A33642" w:rsidRDefault="00794815" w:rsidP="003257BD">
            <w:pPr>
              <w:autoSpaceDE w:val="0"/>
              <w:autoSpaceDN w:val="0"/>
              <w:adjustRightInd w:val="0"/>
              <w:rPr>
                <w:rFonts w:ascii="Arial" w:hAnsi="Arial" w:cs="Arial"/>
                <w:sz w:val="22"/>
                <w:szCs w:val="22"/>
              </w:rPr>
            </w:pPr>
            <w:r w:rsidRPr="00A33642">
              <w:rPr>
                <w:rFonts w:ascii="Arial" w:hAnsi="Arial" w:cs="Arial"/>
                <w:i/>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1FF2F730" w:rsidR="00673714" w:rsidRPr="0092487B" w:rsidRDefault="00594A6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33642">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2F7AFE22" w:rsidR="00673714" w:rsidRPr="0092487B" w:rsidRDefault="00594A6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A33642">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2CF39725" w:rsidR="00F619F4" w:rsidRPr="0092487B" w:rsidRDefault="00594A6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33642">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594A6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FE69556" w:rsidR="004D0161" w:rsidRPr="004C3A0B" w:rsidRDefault="00A33642" w:rsidP="00694EA8">
            <w:pPr>
              <w:spacing w:before="100" w:beforeAutospacing="1" w:after="100" w:afterAutospacing="1"/>
              <w:rPr>
                <w:rFonts w:ascii="Arial" w:hAnsi="Arial" w:cs="Arial"/>
                <w:sz w:val="22"/>
                <w:szCs w:val="22"/>
              </w:rPr>
            </w:pPr>
            <w:r>
              <w:rPr>
                <w:rFonts w:ascii="Arial" w:hAnsi="Arial" w:cs="Arial"/>
                <w:sz w:val="22"/>
                <w:szCs w:val="22"/>
              </w:rPr>
              <w:t>CGRANT</w:t>
            </w:r>
          </w:p>
        </w:tc>
        <w:tc>
          <w:tcPr>
            <w:tcW w:w="2139" w:type="dxa"/>
            <w:vAlign w:val="center"/>
          </w:tcPr>
          <w:p w14:paraId="7C2D2CC9" w14:textId="12A947C0"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33642">
              <w:rPr>
                <w:rFonts w:ascii="Arial" w:hAnsi="Arial" w:cs="Arial"/>
                <w:b/>
                <w:bCs/>
                <w:sz w:val="22"/>
                <w:szCs w:val="22"/>
              </w:rPr>
              <w:t>15/04/2021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3CDD1ACF" w:rsidR="00CC2661" w:rsidRPr="004C3A0B" w:rsidRDefault="00A3364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67A7A388" w:rsidR="00CC2661" w:rsidRPr="004C3A0B" w:rsidRDefault="00A3364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2B2526ED" w:rsidR="00743859" w:rsidRPr="004C3A0B" w:rsidRDefault="00A3364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4F39D9D6" w:rsidR="00743859" w:rsidRPr="004C3A0B" w:rsidRDefault="00A3364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2"/>
      <w:headerReference w:type="default" r:id="rId23"/>
      <w:footerReference w:type="even" r:id="rId24"/>
      <w:footerReference w:type="default" r:id="rId25"/>
      <w:headerReference w:type="first" r:id="rId26"/>
      <w:footerReference w:type="first" r:id="rId27"/>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Whitehead, Nicola" w:date="2020-10-28T10:08:00Z" w:initials="NW">
    <w:p w14:paraId="1F4BFDA8" w14:textId="47F13968" w:rsidR="00C12033" w:rsidRDefault="00C12033">
      <w:pPr>
        <w:pStyle w:val="CommentText"/>
      </w:pPr>
      <w:r>
        <w:rPr>
          <w:rStyle w:val="CommentReference"/>
        </w:rPr>
        <w:annotationRef/>
      </w:r>
      <w:r>
        <w:t>Only answer this and questions  D7-14 if there are external collaborators involved with your research.</w:t>
      </w:r>
    </w:p>
  </w:comment>
  <w:comment w:id="1" w:author="Whitehead, Nicola" w:date="2020-10-28T10:09:00Z" w:initials="NW">
    <w:p w14:paraId="7F90E7C3" w14:textId="1AB97FC8" w:rsidR="00C12033" w:rsidRDefault="00C12033">
      <w:pPr>
        <w:pStyle w:val="CommentText"/>
      </w:pPr>
      <w:r>
        <w:rPr>
          <w:rStyle w:val="CommentReference"/>
        </w:rPr>
        <w:annotationRef/>
      </w:r>
      <w:r>
        <w:t>YES if you are a volunteer with the collaborator, NO otherwise</w:t>
      </w:r>
    </w:p>
  </w:comment>
  <w:comment w:id="2" w:author="Whitehead, Nicola" w:date="2020-10-28T10:10:00Z" w:initials="NW">
    <w:p w14:paraId="1BE16DC2" w14:textId="779219EB" w:rsidR="00C12033" w:rsidRDefault="00C12033">
      <w:pPr>
        <w:pStyle w:val="CommentText"/>
      </w:pPr>
      <w:r>
        <w:rPr>
          <w:rStyle w:val="CommentReference"/>
        </w:rPr>
        <w:annotationRef/>
      </w:r>
      <w:r>
        <w:t>YES if you are employed by the collaborator, NO otherwise</w:t>
      </w:r>
    </w:p>
  </w:comment>
  <w:comment w:id="3" w:author="Whitehead, Nicola" w:date="2020-10-28T10:12:00Z" w:initials="NW">
    <w:p w14:paraId="3B819CB7" w14:textId="23CA52EA" w:rsidR="00C12033" w:rsidRDefault="00C12033">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C12033" w:rsidRDefault="00C12033">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5:00Z" w:initials="NW">
    <w:p w14:paraId="35D85362" w14:textId="6D69801C" w:rsidR="00C12033" w:rsidRDefault="00C12033">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w:date="2020-10-28T10:19:00Z" w:initials="NW">
    <w:p w14:paraId="722FA7E2" w14:textId="4D9F9238" w:rsidR="00C12033" w:rsidRDefault="00C12033">
      <w:pPr>
        <w:pStyle w:val="CommentText"/>
      </w:pPr>
      <w:r>
        <w:rPr>
          <w:rStyle w:val="CommentReference"/>
        </w:rPr>
        <w:annotationRef/>
      </w:r>
      <w:r>
        <w:t>Interviews with participants do not count as documentation not in the public domain.</w:t>
      </w:r>
    </w:p>
  </w:comment>
  <w:comment w:id="7" w:author="Whitehead, Nicola" w:date="2020-10-28T10:19:00Z" w:initials="NW">
    <w:p w14:paraId="1243AFD2" w14:textId="24DE8FC4" w:rsidR="00C12033" w:rsidRDefault="00C12033">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w:date="2020-01-22T09:54:00Z" w:initials="NW">
    <w:p w14:paraId="46D9DCC9" w14:textId="77777777" w:rsidR="00C12033" w:rsidRDefault="00C12033" w:rsidP="004033FC">
      <w:pPr>
        <w:pStyle w:val="CommentText"/>
      </w:pPr>
      <w:r>
        <w:rPr>
          <w:rStyle w:val="CommentReference"/>
        </w:rPr>
        <w:annotationRef/>
      </w:r>
      <w:r>
        <w:t>Suggested text in purple.</w:t>
      </w:r>
    </w:p>
  </w:comment>
  <w:comment w:id="9" w:author="Whitehead, Nicola" w:date="2020-10-28T10:37:00Z" w:initials="NW">
    <w:p w14:paraId="3F101F17" w14:textId="655C0DFA" w:rsidR="00C12033" w:rsidRDefault="00C12033">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46D9DCC9" w15:done="0"/>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F4BFDA8" w16cid:durableId="23CE304A"/>
  <w16cid:commentId w16cid:paraId="7F90E7C3" w16cid:durableId="23CE304B"/>
  <w16cid:commentId w16cid:paraId="1BE16DC2" w16cid:durableId="23CE304C"/>
  <w16cid:commentId w16cid:paraId="3B819CB7" w16cid:durableId="23CE304D"/>
  <w16cid:commentId w16cid:paraId="77424BAD" w16cid:durableId="23CE304E"/>
  <w16cid:commentId w16cid:paraId="35D85362" w16cid:durableId="23CE304F"/>
  <w16cid:commentId w16cid:paraId="722FA7E2" w16cid:durableId="23CE3050"/>
  <w16cid:commentId w16cid:paraId="1243AFD2" w16cid:durableId="23CE3051"/>
  <w16cid:commentId w16cid:paraId="46D9DCC9" w16cid:durableId="23CE3052"/>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3CDF7E" w14:textId="77777777" w:rsidR="00594A63" w:rsidRDefault="00594A63" w:rsidP="00390251">
      <w:r>
        <w:separator/>
      </w:r>
    </w:p>
    <w:p w14:paraId="4756D5D7" w14:textId="77777777" w:rsidR="00594A63" w:rsidRDefault="00594A63"/>
  </w:endnote>
  <w:endnote w:type="continuationSeparator" w:id="0">
    <w:p w14:paraId="3514391F" w14:textId="77777777" w:rsidR="00594A63" w:rsidRDefault="00594A63" w:rsidP="00390251">
      <w:r>
        <w:continuationSeparator/>
      </w:r>
    </w:p>
    <w:p w14:paraId="63E0256A" w14:textId="77777777" w:rsidR="00594A63" w:rsidRDefault="00594A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BF046" w14:textId="77777777" w:rsidR="00C12033" w:rsidRDefault="00C120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040951D3" w:rsidR="00C12033" w:rsidRDefault="00C12033"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89B70" w14:textId="77777777" w:rsidR="00C12033" w:rsidRDefault="00C120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9EB1EE" w14:textId="77777777" w:rsidR="00594A63" w:rsidRDefault="00594A63" w:rsidP="00390251">
      <w:r>
        <w:separator/>
      </w:r>
    </w:p>
    <w:p w14:paraId="791CAD42" w14:textId="77777777" w:rsidR="00594A63" w:rsidRDefault="00594A63"/>
  </w:footnote>
  <w:footnote w:type="continuationSeparator" w:id="0">
    <w:p w14:paraId="2B20C600" w14:textId="77777777" w:rsidR="00594A63" w:rsidRDefault="00594A63" w:rsidP="00390251">
      <w:r>
        <w:continuationSeparator/>
      </w:r>
    </w:p>
    <w:p w14:paraId="2358A872" w14:textId="77777777" w:rsidR="00594A63" w:rsidRDefault="00594A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C7BC1" w14:textId="77777777" w:rsidR="00C12033" w:rsidRDefault="00C120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C12033" w:rsidRPr="00965F27" w:rsidRDefault="00C1203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23D1C" w14:textId="77777777" w:rsidR="00C12033" w:rsidRDefault="00C120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3AC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0265"/>
    <w:rsid w:val="00272EE5"/>
    <w:rsid w:val="00280A88"/>
    <w:rsid w:val="002866BC"/>
    <w:rsid w:val="0029113C"/>
    <w:rsid w:val="00293A45"/>
    <w:rsid w:val="002A152D"/>
    <w:rsid w:val="002A7E77"/>
    <w:rsid w:val="002B3B42"/>
    <w:rsid w:val="002B56C1"/>
    <w:rsid w:val="002B6DE2"/>
    <w:rsid w:val="002B7789"/>
    <w:rsid w:val="002C4AEB"/>
    <w:rsid w:val="002D1837"/>
    <w:rsid w:val="002D4DC9"/>
    <w:rsid w:val="002D70F1"/>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33FC"/>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930"/>
    <w:rsid w:val="00584B8F"/>
    <w:rsid w:val="005934C5"/>
    <w:rsid w:val="00594A63"/>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4815"/>
    <w:rsid w:val="007A4607"/>
    <w:rsid w:val="007B1754"/>
    <w:rsid w:val="007B4F4A"/>
    <w:rsid w:val="007C044B"/>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11C"/>
    <w:rsid w:val="00986EEC"/>
    <w:rsid w:val="00986FD8"/>
    <w:rsid w:val="009955DD"/>
    <w:rsid w:val="009A3300"/>
    <w:rsid w:val="009A3C08"/>
    <w:rsid w:val="009A4E14"/>
    <w:rsid w:val="009A6F5D"/>
    <w:rsid w:val="009B1FB6"/>
    <w:rsid w:val="009B3534"/>
    <w:rsid w:val="009C5D44"/>
    <w:rsid w:val="009D2E0B"/>
    <w:rsid w:val="009E71D4"/>
    <w:rsid w:val="009F41DE"/>
    <w:rsid w:val="009F5000"/>
    <w:rsid w:val="009F5AC3"/>
    <w:rsid w:val="009F6BB7"/>
    <w:rsid w:val="009F736C"/>
    <w:rsid w:val="00A003F5"/>
    <w:rsid w:val="00A07DB0"/>
    <w:rsid w:val="00A1213B"/>
    <w:rsid w:val="00A1787E"/>
    <w:rsid w:val="00A33642"/>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34BD"/>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7C"/>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203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270A"/>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7DFD"/>
    <w:rsid w:val="00D81803"/>
    <w:rsid w:val="00D839CD"/>
    <w:rsid w:val="00D84363"/>
    <w:rsid w:val="00D90204"/>
    <w:rsid w:val="00D929F1"/>
    <w:rsid w:val="00D97FF7"/>
    <w:rsid w:val="00DA5D49"/>
    <w:rsid w:val="00DA77A5"/>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5860</Words>
  <Characters>33406</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39188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Cameron Grant (1900913)</cp:lastModifiedBy>
  <cp:revision>5</cp:revision>
  <cp:lastPrinted>2016-10-24T12:21:00Z</cp:lastPrinted>
  <dcterms:created xsi:type="dcterms:W3CDTF">2021-04-14T11:22:00Z</dcterms:created>
  <dcterms:modified xsi:type="dcterms:W3CDTF">2021-04-15T10:49:00Z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