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7DAA7" w14:textId="60211BFA" w:rsidR="00A51A78" w:rsidRDefault="00FE555D">
      <w:r>
        <w:t>.</w:t>
      </w:r>
    </w:p>
    <w:p w14:paraId="57DDE5BE" w14:textId="384AECCF" w:rsidR="00FE555D" w:rsidRDefault="00FE555D"/>
    <w:p w14:paraId="487AE65E" w14:textId="713B2A4C" w:rsidR="00FE555D" w:rsidRDefault="00FE555D">
      <w:r>
        <w:rPr>
          <w:noProof/>
        </w:rPr>
        <w:drawing>
          <wp:anchor distT="0" distB="0" distL="114300" distR="114300" simplePos="0" relativeHeight="251643904" behindDoc="1" locked="0" layoutInCell="1" allowOverlap="1" wp14:anchorId="2EC5643B" wp14:editId="3C3B5572">
            <wp:simplePos x="0" y="0"/>
            <wp:positionH relativeFrom="column">
              <wp:posOffset>545115</wp:posOffset>
            </wp:positionH>
            <wp:positionV relativeFrom="paragraph">
              <wp:posOffset>114957</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314F29C2" w14:textId="4501B5E4" w:rsidR="00FE555D" w:rsidRDefault="00FE555D"/>
    <w:p w14:paraId="6DABD16E" w14:textId="738E4E7C" w:rsidR="00FE555D" w:rsidRDefault="00FE555D"/>
    <w:p w14:paraId="3565F00C" w14:textId="22B6BFB9" w:rsidR="00FE555D" w:rsidRDefault="00FE555D"/>
    <w:p w14:paraId="57E5DAFF" w14:textId="280F4AB8" w:rsidR="00FE555D" w:rsidRDefault="00FE555D"/>
    <w:p w14:paraId="6DB245C4" w14:textId="6B2B50A2" w:rsidR="00FE555D" w:rsidRDefault="00FE555D"/>
    <w:p w14:paraId="77C14E5C" w14:textId="4DE814D6" w:rsidR="00FE555D" w:rsidRDefault="00FE555D"/>
    <w:p w14:paraId="5B74217E" w14:textId="1135D11E" w:rsidR="00FE555D" w:rsidRDefault="00FE555D"/>
    <w:p w14:paraId="58A4266B" w14:textId="2C62AB64" w:rsidR="00FE555D" w:rsidRDefault="00FE555D"/>
    <w:p w14:paraId="6055F0F8" w14:textId="5C0A4B89" w:rsidR="00FE555D" w:rsidRDefault="00FE555D"/>
    <w:p w14:paraId="1200A0C3" w14:textId="0D8BDDD6" w:rsidR="00FE555D" w:rsidRPr="00FE555D" w:rsidRDefault="00FE555D" w:rsidP="00FE555D">
      <w:pPr>
        <w:jc w:val="center"/>
        <w:rPr>
          <w:b/>
          <w:bCs/>
          <w:color w:val="007789"/>
          <w:sz w:val="96"/>
          <w:szCs w:val="96"/>
        </w:rPr>
      </w:pPr>
      <w:r w:rsidRPr="00FE555D">
        <w:rPr>
          <w:b/>
          <w:bCs/>
          <w:color w:val="007789"/>
          <w:sz w:val="96"/>
          <w:szCs w:val="96"/>
        </w:rPr>
        <w:t>Factory Control</w:t>
      </w:r>
    </w:p>
    <w:p w14:paraId="790361A1" w14:textId="641E2659" w:rsidR="00FE555D" w:rsidRPr="00FE555D" w:rsidRDefault="00FE555D" w:rsidP="00FE555D">
      <w:pPr>
        <w:jc w:val="center"/>
        <w:rPr>
          <w:rFonts w:ascii="Constantia" w:hAnsi="Constantia"/>
          <w:b/>
          <w:bCs/>
          <w:color w:val="595959" w:themeColor="text1" w:themeTint="A6"/>
          <w:sz w:val="28"/>
          <w:szCs w:val="28"/>
        </w:rPr>
      </w:pPr>
      <w:r w:rsidRPr="00FE555D">
        <w:rPr>
          <w:rFonts w:ascii="Constantia" w:hAnsi="Constantia"/>
          <w:b/>
          <w:bCs/>
          <w:color w:val="595959" w:themeColor="text1" w:themeTint="A6"/>
          <w:sz w:val="28"/>
          <w:szCs w:val="28"/>
        </w:rPr>
        <w:t>Applied Programmable Logic Controllers ACDA6000…Assignment 1</w:t>
      </w:r>
    </w:p>
    <w:p w14:paraId="2BD6A724" w14:textId="64D6DF0D" w:rsidR="00FE555D" w:rsidRDefault="00FE555D"/>
    <w:p w14:paraId="2237E0CC" w14:textId="54B7BB3D" w:rsidR="00FE555D" w:rsidRDefault="00FE555D"/>
    <w:p w14:paraId="2796F7CA" w14:textId="7246AF50" w:rsidR="00FE555D" w:rsidRDefault="00FE555D"/>
    <w:p w14:paraId="1CC07ECF" w14:textId="1FCD90A9" w:rsidR="00FE555D" w:rsidRDefault="00FE555D"/>
    <w:p w14:paraId="2C33657C" w14:textId="4AC90177" w:rsidR="00FE555D" w:rsidRDefault="00FE555D"/>
    <w:p w14:paraId="1C4A0DA5" w14:textId="5FFA3D7E" w:rsidR="00FE555D" w:rsidRDefault="00FE555D"/>
    <w:p w14:paraId="1E1600B7" w14:textId="4D261C36" w:rsidR="00FE555D" w:rsidRDefault="00FE555D"/>
    <w:p w14:paraId="4A151224" w14:textId="2565D6B5" w:rsidR="00FE555D" w:rsidRDefault="00FE555D"/>
    <w:p w14:paraId="4EEA993F" w14:textId="1905E845" w:rsidR="00FE555D" w:rsidRDefault="00FE555D"/>
    <w:p w14:paraId="12AC6581" w14:textId="7ABEAF72" w:rsidR="00FE555D" w:rsidRDefault="00FE555D"/>
    <w:p w14:paraId="005DA15A" w14:textId="2303B3C4" w:rsidR="00FE555D" w:rsidRDefault="00FE555D"/>
    <w:p w14:paraId="54317679" w14:textId="089AD71B" w:rsidR="00FE555D" w:rsidRDefault="00FE555D"/>
    <w:p w14:paraId="373AD471" w14:textId="66F4BE47" w:rsidR="00FE555D" w:rsidRDefault="00FE555D"/>
    <w:p w14:paraId="563491B8" w14:textId="69B93001" w:rsidR="00FE555D" w:rsidRPr="00FE555D" w:rsidRDefault="00FE555D" w:rsidP="00FE555D">
      <w:pPr>
        <w:jc w:val="center"/>
        <w:rPr>
          <w:rFonts w:ascii="Constantia" w:hAnsi="Constantia"/>
          <w:b/>
          <w:bCs/>
          <w:color w:val="595959" w:themeColor="text1" w:themeTint="A6"/>
        </w:rPr>
      </w:pPr>
      <w:r>
        <w:rPr>
          <w:rFonts w:ascii="Constantia" w:hAnsi="Constantia"/>
          <w:b/>
          <w:bCs/>
          <w:color w:val="595959" w:themeColor="text1" w:themeTint="A6"/>
        </w:rPr>
        <w:t>Christian Howells 2215654 | BEng Electrical &amp; Electronic Engineering | December 2022</w:t>
      </w:r>
    </w:p>
    <w:sdt>
      <w:sdtPr>
        <w:rPr>
          <w:rFonts w:asciiTheme="minorHAnsi" w:eastAsiaTheme="minorHAnsi" w:hAnsiTheme="minorHAnsi" w:cstheme="minorBidi"/>
          <w:color w:val="auto"/>
          <w:sz w:val="22"/>
          <w:szCs w:val="22"/>
          <w:lang w:val="en-GB"/>
        </w:rPr>
        <w:id w:val="-749349128"/>
        <w:docPartObj>
          <w:docPartGallery w:val="Table of Contents"/>
          <w:docPartUnique/>
        </w:docPartObj>
      </w:sdtPr>
      <w:sdtEndPr>
        <w:rPr>
          <w:b/>
          <w:bCs/>
          <w:noProof/>
        </w:rPr>
      </w:sdtEndPr>
      <w:sdtContent>
        <w:p w14:paraId="204C025D" w14:textId="74BF4AF3" w:rsidR="00FE555D" w:rsidRDefault="00FE555D">
          <w:pPr>
            <w:pStyle w:val="TOCHeading"/>
          </w:pPr>
          <w:r w:rsidRPr="00FE555D">
            <w:rPr>
              <w:b/>
              <w:bCs/>
              <w:color w:val="007789"/>
            </w:rPr>
            <w:t>Contents</w:t>
          </w:r>
        </w:p>
        <w:p w14:paraId="5F2AF7CD" w14:textId="6D56C234" w:rsidR="00F615B4"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113331" w:history="1">
            <w:r w:rsidR="00F615B4" w:rsidRPr="00602C0E">
              <w:rPr>
                <w:rStyle w:val="Hyperlink"/>
                <w:rFonts w:ascii="Calibri" w:hAnsi="Calibri" w:cs="Calibri"/>
                <w:b/>
                <w:bCs/>
                <w:noProof/>
              </w:rPr>
              <w:t>Introduction</w:t>
            </w:r>
            <w:r w:rsidR="00F615B4">
              <w:rPr>
                <w:noProof/>
                <w:webHidden/>
              </w:rPr>
              <w:tab/>
            </w:r>
            <w:r w:rsidR="00F615B4">
              <w:rPr>
                <w:noProof/>
                <w:webHidden/>
              </w:rPr>
              <w:fldChar w:fldCharType="begin"/>
            </w:r>
            <w:r w:rsidR="00F615B4">
              <w:rPr>
                <w:noProof/>
                <w:webHidden/>
              </w:rPr>
              <w:instrText xml:space="preserve"> PAGEREF _Toc122113331 \h </w:instrText>
            </w:r>
            <w:r w:rsidR="00F615B4">
              <w:rPr>
                <w:noProof/>
                <w:webHidden/>
              </w:rPr>
            </w:r>
            <w:r w:rsidR="00F615B4">
              <w:rPr>
                <w:noProof/>
                <w:webHidden/>
              </w:rPr>
              <w:fldChar w:fldCharType="separate"/>
            </w:r>
            <w:r w:rsidR="00F615B4">
              <w:rPr>
                <w:noProof/>
                <w:webHidden/>
              </w:rPr>
              <w:t>3</w:t>
            </w:r>
            <w:r w:rsidR="00F615B4">
              <w:rPr>
                <w:noProof/>
                <w:webHidden/>
              </w:rPr>
              <w:fldChar w:fldCharType="end"/>
            </w:r>
          </w:hyperlink>
        </w:p>
        <w:p w14:paraId="0E715123" w14:textId="6618C7FF" w:rsidR="00F615B4" w:rsidRDefault="00000000">
          <w:pPr>
            <w:pStyle w:val="TOC1"/>
            <w:tabs>
              <w:tab w:val="right" w:leader="dot" w:pos="9016"/>
            </w:tabs>
            <w:rPr>
              <w:rFonts w:eastAsiaTheme="minorEastAsia"/>
              <w:noProof/>
              <w:lang w:eastAsia="en-GB"/>
            </w:rPr>
          </w:pPr>
          <w:hyperlink w:anchor="_Toc122113332" w:history="1">
            <w:r w:rsidR="00F615B4" w:rsidRPr="00602C0E">
              <w:rPr>
                <w:rStyle w:val="Hyperlink"/>
                <w:rFonts w:ascii="Calibri" w:hAnsi="Calibri" w:cs="Calibri"/>
                <w:b/>
                <w:bCs/>
                <w:noProof/>
              </w:rPr>
              <w:t>PLCs Used in Industry</w:t>
            </w:r>
            <w:r w:rsidR="00F615B4">
              <w:rPr>
                <w:noProof/>
                <w:webHidden/>
              </w:rPr>
              <w:tab/>
            </w:r>
            <w:r w:rsidR="00F615B4">
              <w:rPr>
                <w:noProof/>
                <w:webHidden/>
              </w:rPr>
              <w:fldChar w:fldCharType="begin"/>
            </w:r>
            <w:r w:rsidR="00F615B4">
              <w:rPr>
                <w:noProof/>
                <w:webHidden/>
              </w:rPr>
              <w:instrText xml:space="preserve"> PAGEREF _Toc122113332 \h </w:instrText>
            </w:r>
            <w:r w:rsidR="00F615B4">
              <w:rPr>
                <w:noProof/>
                <w:webHidden/>
              </w:rPr>
            </w:r>
            <w:r w:rsidR="00F615B4">
              <w:rPr>
                <w:noProof/>
                <w:webHidden/>
              </w:rPr>
              <w:fldChar w:fldCharType="separate"/>
            </w:r>
            <w:r w:rsidR="00F615B4">
              <w:rPr>
                <w:noProof/>
                <w:webHidden/>
              </w:rPr>
              <w:t>3</w:t>
            </w:r>
            <w:r w:rsidR="00F615B4">
              <w:rPr>
                <w:noProof/>
                <w:webHidden/>
              </w:rPr>
              <w:fldChar w:fldCharType="end"/>
            </w:r>
          </w:hyperlink>
        </w:p>
        <w:p w14:paraId="2C426124" w14:textId="22BABE65" w:rsidR="00F615B4" w:rsidRDefault="00000000">
          <w:pPr>
            <w:pStyle w:val="TOC2"/>
            <w:tabs>
              <w:tab w:val="right" w:leader="dot" w:pos="9016"/>
            </w:tabs>
            <w:rPr>
              <w:rFonts w:eastAsiaTheme="minorEastAsia"/>
              <w:noProof/>
              <w:lang w:eastAsia="en-GB"/>
            </w:rPr>
          </w:pPr>
          <w:hyperlink w:anchor="_Toc122113333" w:history="1">
            <w:r w:rsidR="00F615B4" w:rsidRPr="00602C0E">
              <w:rPr>
                <w:rStyle w:val="Hyperlink"/>
                <w:rFonts w:ascii="Calibri" w:hAnsi="Calibri" w:cs="Calibri"/>
                <w:b/>
                <w:bCs/>
                <w:noProof/>
              </w:rPr>
              <w:t>Types of PLC</w:t>
            </w:r>
            <w:r w:rsidR="00F615B4">
              <w:rPr>
                <w:noProof/>
                <w:webHidden/>
              </w:rPr>
              <w:tab/>
            </w:r>
            <w:r w:rsidR="00F615B4">
              <w:rPr>
                <w:noProof/>
                <w:webHidden/>
              </w:rPr>
              <w:fldChar w:fldCharType="begin"/>
            </w:r>
            <w:r w:rsidR="00F615B4">
              <w:rPr>
                <w:noProof/>
                <w:webHidden/>
              </w:rPr>
              <w:instrText xml:space="preserve"> PAGEREF _Toc122113333 \h </w:instrText>
            </w:r>
            <w:r w:rsidR="00F615B4">
              <w:rPr>
                <w:noProof/>
                <w:webHidden/>
              </w:rPr>
            </w:r>
            <w:r w:rsidR="00F615B4">
              <w:rPr>
                <w:noProof/>
                <w:webHidden/>
              </w:rPr>
              <w:fldChar w:fldCharType="separate"/>
            </w:r>
            <w:r w:rsidR="00F615B4">
              <w:rPr>
                <w:noProof/>
                <w:webHidden/>
              </w:rPr>
              <w:t>3</w:t>
            </w:r>
            <w:r w:rsidR="00F615B4">
              <w:rPr>
                <w:noProof/>
                <w:webHidden/>
              </w:rPr>
              <w:fldChar w:fldCharType="end"/>
            </w:r>
          </w:hyperlink>
        </w:p>
        <w:p w14:paraId="0995691D" w14:textId="19BB3875" w:rsidR="00F615B4" w:rsidRDefault="00000000">
          <w:pPr>
            <w:pStyle w:val="TOC3"/>
            <w:tabs>
              <w:tab w:val="right" w:leader="dot" w:pos="9016"/>
            </w:tabs>
            <w:rPr>
              <w:rFonts w:eastAsiaTheme="minorEastAsia"/>
              <w:noProof/>
              <w:lang w:eastAsia="en-GB"/>
            </w:rPr>
          </w:pPr>
          <w:hyperlink w:anchor="_Toc122113334" w:history="1">
            <w:r w:rsidR="00F615B4" w:rsidRPr="00602C0E">
              <w:rPr>
                <w:rStyle w:val="Hyperlink"/>
                <w:rFonts w:ascii="Calibri" w:hAnsi="Calibri" w:cs="Calibri"/>
                <w:noProof/>
              </w:rPr>
              <w:t>Unitary</w:t>
            </w:r>
            <w:r w:rsidR="00F615B4">
              <w:rPr>
                <w:noProof/>
                <w:webHidden/>
              </w:rPr>
              <w:tab/>
            </w:r>
            <w:r w:rsidR="00F615B4">
              <w:rPr>
                <w:noProof/>
                <w:webHidden/>
              </w:rPr>
              <w:fldChar w:fldCharType="begin"/>
            </w:r>
            <w:r w:rsidR="00F615B4">
              <w:rPr>
                <w:noProof/>
                <w:webHidden/>
              </w:rPr>
              <w:instrText xml:space="preserve"> PAGEREF _Toc122113334 \h </w:instrText>
            </w:r>
            <w:r w:rsidR="00F615B4">
              <w:rPr>
                <w:noProof/>
                <w:webHidden/>
              </w:rPr>
            </w:r>
            <w:r w:rsidR="00F615B4">
              <w:rPr>
                <w:noProof/>
                <w:webHidden/>
              </w:rPr>
              <w:fldChar w:fldCharType="separate"/>
            </w:r>
            <w:r w:rsidR="00F615B4">
              <w:rPr>
                <w:noProof/>
                <w:webHidden/>
              </w:rPr>
              <w:t>3</w:t>
            </w:r>
            <w:r w:rsidR="00F615B4">
              <w:rPr>
                <w:noProof/>
                <w:webHidden/>
              </w:rPr>
              <w:fldChar w:fldCharType="end"/>
            </w:r>
          </w:hyperlink>
        </w:p>
        <w:p w14:paraId="43EE3881" w14:textId="612CFBAA" w:rsidR="00F615B4" w:rsidRDefault="00000000">
          <w:pPr>
            <w:pStyle w:val="TOC3"/>
            <w:tabs>
              <w:tab w:val="right" w:leader="dot" w:pos="9016"/>
            </w:tabs>
            <w:rPr>
              <w:rFonts w:eastAsiaTheme="minorEastAsia"/>
              <w:noProof/>
              <w:lang w:eastAsia="en-GB"/>
            </w:rPr>
          </w:pPr>
          <w:hyperlink w:anchor="_Toc122113335" w:history="1">
            <w:r w:rsidR="00F615B4" w:rsidRPr="00602C0E">
              <w:rPr>
                <w:rStyle w:val="Hyperlink"/>
                <w:rFonts w:ascii="Calibri" w:hAnsi="Calibri" w:cs="Calibri"/>
                <w:noProof/>
              </w:rPr>
              <w:t>Modular</w:t>
            </w:r>
            <w:r w:rsidR="00F615B4">
              <w:rPr>
                <w:noProof/>
                <w:webHidden/>
              </w:rPr>
              <w:tab/>
            </w:r>
            <w:r w:rsidR="00F615B4">
              <w:rPr>
                <w:noProof/>
                <w:webHidden/>
              </w:rPr>
              <w:fldChar w:fldCharType="begin"/>
            </w:r>
            <w:r w:rsidR="00F615B4">
              <w:rPr>
                <w:noProof/>
                <w:webHidden/>
              </w:rPr>
              <w:instrText xml:space="preserve"> PAGEREF _Toc122113335 \h </w:instrText>
            </w:r>
            <w:r w:rsidR="00F615B4">
              <w:rPr>
                <w:noProof/>
                <w:webHidden/>
              </w:rPr>
            </w:r>
            <w:r w:rsidR="00F615B4">
              <w:rPr>
                <w:noProof/>
                <w:webHidden/>
              </w:rPr>
              <w:fldChar w:fldCharType="separate"/>
            </w:r>
            <w:r w:rsidR="00F615B4">
              <w:rPr>
                <w:noProof/>
                <w:webHidden/>
              </w:rPr>
              <w:t>4</w:t>
            </w:r>
            <w:r w:rsidR="00F615B4">
              <w:rPr>
                <w:noProof/>
                <w:webHidden/>
              </w:rPr>
              <w:fldChar w:fldCharType="end"/>
            </w:r>
          </w:hyperlink>
        </w:p>
        <w:p w14:paraId="24FA84D5" w14:textId="4733658E" w:rsidR="00F615B4" w:rsidRDefault="00000000">
          <w:pPr>
            <w:pStyle w:val="TOC3"/>
            <w:tabs>
              <w:tab w:val="right" w:leader="dot" w:pos="9016"/>
            </w:tabs>
            <w:rPr>
              <w:rFonts w:eastAsiaTheme="minorEastAsia"/>
              <w:noProof/>
              <w:lang w:eastAsia="en-GB"/>
            </w:rPr>
          </w:pPr>
          <w:hyperlink w:anchor="_Toc122113336" w:history="1">
            <w:r w:rsidR="00F615B4" w:rsidRPr="00602C0E">
              <w:rPr>
                <w:rStyle w:val="Hyperlink"/>
                <w:rFonts w:ascii="Calibri" w:hAnsi="Calibri" w:cs="Calibri"/>
                <w:noProof/>
              </w:rPr>
              <w:t>Rack Mounted</w:t>
            </w:r>
            <w:r w:rsidR="00F615B4">
              <w:rPr>
                <w:noProof/>
                <w:webHidden/>
              </w:rPr>
              <w:tab/>
            </w:r>
            <w:r w:rsidR="00F615B4">
              <w:rPr>
                <w:noProof/>
                <w:webHidden/>
              </w:rPr>
              <w:fldChar w:fldCharType="begin"/>
            </w:r>
            <w:r w:rsidR="00F615B4">
              <w:rPr>
                <w:noProof/>
                <w:webHidden/>
              </w:rPr>
              <w:instrText xml:space="preserve"> PAGEREF _Toc122113336 \h </w:instrText>
            </w:r>
            <w:r w:rsidR="00F615B4">
              <w:rPr>
                <w:noProof/>
                <w:webHidden/>
              </w:rPr>
            </w:r>
            <w:r w:rsidR="00F615B4">
              <w:rPr>
                <w:noProof/>
                <w:webHidden/>
              </w:rPr>
              <w:fldChar w:fldCharType="separate"/>
            </w:r>
            <w:r w:rsidR="00F615B4">
              <w:rPr>
                <w:noProof/>
                <w:webHidden/>
              </w:rPr>
              <w:t>5</w:t>
            </w:r>
            <w:r w:rsidR="00F615B4">
              <w:rPr>
                <w:noProof/>
                <w:webHidden/>
              </w:rPr>
              <w:fldChar w:fldCharType="end"/>
            </w:r>
          </w:hyperlink>
        </w:p>
        <w:p w14:paraId="39C69C4C" w14:textId="23411828" w:rsidR="00F615B4" w:rsidRDefault="00000000">
          <w:pPr>
            <w:pStyle w:val="TOC2"/>
            <w:tabs>
              <w:tab w:val="right" w:leader="dot" w:pos="9016"/>
            </w:tabs>
            <w:rPr>
              <w:rFonts w:eastAsiaTheme="minorEastAsia"/>
              <w:noProof/>
              <w:lang w:eastAsia="en-GB"/>
            </w:rPr>
          </w:pPr>
          <w:hyperlink w:anchor="_Toc122113337" w:history="1">
            <w:r w:rsidR="00F615B4" w:rsidRPr="00602C0E">
              <w:rPr>
                <w:rStyle w:val="Hyperlink"/>
                <w:rFonts w:ascii="Calibri" w:hAnsi="Calibri" w:cs="Calibri"/>
                <w:b/>
                <w:bCs/>
                <w:noProof/>
              </w:rPr>
              <w:t>Additional Examples of PLC Devices in Steel Industry</w:t>
            </w:r>
            <w:r w:rsidR="00F615B4">
              <w:rPr>
                <w:noProof/>
                <w:webHidden/>
              </w:rPr>
              <w:tab/>
            </w:r>
            <w:r w:rsidR="00F615B4">
              <w:rPr>
                <w:noProof/>
                <w:webHidden/>
              </w:rPr>
              <w:fldChar w:fldCharType="begin"/>
            </w:r>
            <w:r w:rsidR="00F615B4">
              <w:rPr>
                <w:noProof/>
                <w:webHidden/>
              </w:rPr>
              <w:instrText xml:space="preserve"> PAGEREF _Toc122113337 \h </w:instrText>
            </w:r>
            <w:r w:rsidR="00F615B4">
              <w:rPr>
                <w:noProof/>
                <w:webHidden/>
              </w:rPr>
            </w:r>
            <w:r w:rsidR="00F615B4">
              <w:rPr>
                <w:noProof/>
                <w:webHidden/>
              </w:rPr>
              <w:fldChar w:fldCharType="separate"/>
            </w:r>
            <w:r w:rsidR="00F615B4">
              <w:rPr>
                <w:noProof/>
                <w:webHidden/>
              </w:rPr>
              <w:t>6</w:t>
            </w:r>
            <w:r w:rsidR="00F615B4">
              <w:rPr>
                <w:noProof/>
                <w:webHidden/>
              </w:rPr>
              <w:fldChar w:fldCharType="end"/>
            </w:r>
          </w:hyperlink>
        </w:p>
        <w:p w14:paraId="1366DCF0" w14:textId="6BB9DAD7" w:rsidR="00F615B4" w:rsidRDefault="00000000">
          <w:pPr>
            <w:pStyle w:val="TOC3"/>
            <w:tabs>
              <w:tab w:val="right" w:leader="dot" w:pos="9016"/>
            </w:tabs>
            <w:rPr>
              <w:rFonts w:eastAsiaTheme="minorEastAsia"/>
              <w:noProof/>
              <w:lang w:eastAsia="en-GB"/>
            </w:rPr>
          </w:pPr>
          <w:hyperlink w:anchor="_Toc122113338" w:history="1">
            <w:r w:rsidR="00F615B4" w:rsidRPr="00602C0E">
              <w:rPr>
                <w:rStyle w:val="Hyperlink"/>
                <w:rFonts w:ascii="Calibri" w:hAnsi="Calibri" w:cs="Calibri"/>
                <w:noProof/>
              </w:rPr>
              <w:t>Allen Bradley</w:t>
            </w:r>
            <w:r w:rsidR="00F615B4">
              <w:rPr>
                <w:noProof/>
                <w:webHidden/>
              </w:rPr>
              <w:tab/>
            </w:r>
            <w:r w:rsidR="00F615B4">
              <w:rPr>
                <w:noProof/>
                <w:webHidden/>
              </w:rPr>
              <w:fldChar w:fldCharType="begin"/>
            </w:r>
            <w:r w:rsidR="00F615B4">
              <w:rPr>
                <w:noProof/>
                <w:webHidden/>
              </w:rPr>
              <w:instrText xml:space="preserve"> PAGEREF _Toc122113338 \h </w:instrText>
            </w:r>
            <w:r w:rsidR="00F615B4">
              <w:rPr>
                <w:noProof/>
                <w:webHidden/>
              </w:rPr>
            </w:r>
            <w:r w:rsidR="00F615B4">
              <w:rPr>
                <w:noProof/>
                <w:webHidden/>
              </w:rPr>
              <w:fldChar w:fldCharType="separate"/>
            </w:r>
            <w:r w:rsidR="00F615B4">
              <w:rPr>
                <w:noProof/>
                <w:webHidden/>
              </w:rPr>
              <w:t>6</w:t>
            </w:r>
            <w:r w:rsidR="00F615B4">
              <w:rPr>
                <w:noProof/>
                <w:webHidden/>
              </w:rPr>
              <w:fldChar w:fldCharType="end"/>
            </w:r>
          </w:hyperlink>
        </w:p>
        <w:p w14:paraId="6C36A80B" w14:textId="7CEE84A9" w:rsidR="00F615B4" w:rsidRDefault="00000000">
          <w:pPr>
            <w:pStyle w:val="TOC3"/>
            <w:tabs>
              <w:tab w:val="right" w:leader="dot" w:pos="9016"/>
            </w:tabs>
            <w:rPr>
              <w:rFonts w:eastAsiaTheme="minorEastAsia"/>
              <w:noProof/>
              <w:lang w:eastAsia="en-GB"/>
            </w:rPr>
          </w:pPr>
          <w:hyperlink w:anchor="_Toc122113339" w:history="1">
            <w:r w:rsidR="00F615B4" w:rsidRPr="00602C0E">
              <w:rPr>
                <w:rStyle w:val="Hyperlink"/>
                <w:rFonts w:ascii="Calibri" w:hAnsi="Calibri" w:cs="Calibri"/>
                <w:noProof/>
              </w:rPr>
              <w:t>GE Fanuc (Alspa)</w:t>
            </w:r>
            <w:r w:rsidR="00F615B4">
              <w:rPr>
                <w:noProof/>
                <w:webHidden/>
              </w:rPr>
              <w:tab/>
            </w:r>
            <w:r w:rsidR="00F615B4">
              <w:rPr>
                <w:noProof/>
                <w:webHidden/>
              </w:rPr>
              <w:fldChar w:fldCharType="begin"/>
            </w:r>
            <w:r w:rsidR="00F615B4">
              <w:rPr>
                <w:noProof/>
                <w:webHidden/>
              </w:rPr>
              <w:instrText xml:space="preserve"> PAGEREF _Toc122113339 \h </w:instrText>
            </w:r>
            <w:r w:rsidR="00F615B4">
              <w:rPr>
                <w:noProof/>
                <w:webHidden/>
              </w:rPr>
            </w:r>
            <w:r w:rsidR="00F615B4">
              <w:rPr>
                <w:noProof/>
                <w:webHidden/>
              </w:rPr>
              <w:fldChar w:fldCharType="separate"/>
            </w:r>
            <w:r w:rsidR="00F615B4">
              <w:rPr>
                <w:noProof/>
                <w:webHidden/>
              </w:rPr>
              <w:t>8</w:t>
            </w:r>
            <w:r w:rsidR="00F615B4">
              <w:rPr>
                <w:noProof/>
                <w:webHidden/>
              </w:rPr>
              <w:fldChar w:fldCharType="end"/>
            </w:r>
          </w:hyperlink>
        </w:p>
        <w:p w14:paraId="07D9AB6E" w14:textId="19C95C60" w:rsidR="00F615B4" w:rsidRDefault="00000000">
          <w:pPr>
            <w:pStyle w:val="TOC3"/>
            <w:tabs>
              <w:tab w:val="right" w:leader="dot" w:pos="9016"/>
            </w:tabs>
            <w:rPr>
              <w:rFonts w:eastAsiaTheme="minorEastAsia"/>
              <w:noProof/>
              <w:lang w:eastAsia="en-GB"/>
            </w:rPr>
          </w:pPr>
          <w:hyperlink w:anchor="_Toc122113340" w:history="1">
            <w:r w:rsidR="00F615B4" w:rsidRPr="00602C0E">
              <w:rPr>
                <w:rStyle w:val="Hyperlink"/>
                <w:rFonts w:ascii="Calibri" w:hAnsi="Calibri" w:cs="Calibri"/>
                <w:noProof/>
              </w:rPr>
              <w:t>Eurotherm</w:t>
            </w:r>
            <w:r w:rsidR="00F615B4">
              <w:rPr>
                <w:noProof/>
                <w:webHidden/>
              </w:rPr>
              <w:tab/>
            </w:r>
            <w:r w:rsidR="00F615B4">
              <w:rPr>
                <w:noProof/>
                <w:webHidden/>
              </w:rPr>
              <w:fldChar w:fldCharType="begin"/>
            </w:r>
            <w:r w:rsidR="00F615B4">
              <w:rPr>
                <w:noProof/>
                <w:webHidden/>
              </w:rPr>
              <w:instrText xml:space="preserve"> PAGEREF _Toc122113340 \h </w:instrText>
            </w:r>
            <w:r w:rsidR="00F615B4">
              <w:rPr>
                <w:noProof/>
                <w:webHidden/>
              </w:rPr>
            </w:r>
            <w:r w:rsidR="00F615B4">
              <w:rPr>
                <w:noProof/>
                <w:webHidden/>
              </w:rPr>
              <w:fldChar w:fldCharType="separate"/>
            </w:r>
            <w:r w:rsidR="00F615B4">
              <w:rPr>
                <w:noProof/>
                <w:webHidden/>
              </w:rPr>
              <w:t>10</w:t>
            </w:r>
            <w:r w:rsidR="00F615B4">
              <w:rPr>
                <w:noProof/>
                <w:webHidden/>
              </w:rPr>
              <w:fldChar w:fldCharType="end"/>
            </w:r>
          </w:hyperlink>
        </w:p>
        <w:p w14:paraId="44925122" w14:textId="5C9D1403" w:rsidR="00F615B4" w:rsidRDefault="00000000">
          <w:pPr>
            <w:pStyle w:val="TOC3"/>
            <w:tabs>
              <w:tab w:val="right" w:leader="dot" w:pos="9016"/>
            </w:tabs>
            <w:rPr>
              <w:rFonts w:eastAsiaTheme="minorEastAsia"/>
              <w:noProof/>
              <w:lang w:eastAsia="en-GB"/>
            </w:rPr>
          </w:pPr>
          <w:hyperlink w:anchor="_Toc122113341" w:history="1">
            <w:r w:rsidR="00F615B4" w:rsidRPr="00602C0E">
              <w:rPr>
                <w:rStyle w:val="Hyperlink"/>
                <w:rFonts w:ascii="Calibri" w:hAnsi="Calibri" w:cs="Calibri"/>
                <w:noProof/>
              </w:rPr>
              <w:t>GEM 80</w:t>
            </w:r>
            <w:r w:rsidR="00F615B4">
              <w:rPr>
                <w:noProof/>
                <w:webHidden/>
              </w:rPr>
              <w:tab/>
            </w:r>
            <w:r w:rsidR="00F615B4">
              <w:rPr>
                <w:noProof/>
                <w:webHidden/>
              </w:rPr>
              <w:fldChar w:fldCharType="begin"/>
            </w:r>
            <w:r w:rsidR="00F615B4">
              <w:rPr>
                <w:noProof/>
                <w:webHidden/>
              </w:rPr>
              <w:instrText xml:space="preserve"> PAGEREF _Toc122113341 \h </w:instrText>
            </w:r>
            <w:r w:rsidR="00F615B4">
              <w:rPr>
                <w:noProof/>
                <w:webHidden/>
              </w:rPr>
            </w:r>
            <w:r w:rsidR="00F615B4">
              <w:rPr>
                <w:noProof/>
                <w:webHidden/>
              </w:rPr>
              <w:fldChar w:fldCharType="separate"/>
            </w:r>
            <w:r w:rsidR="00F615B4">
              <w:rPr>
                <w:noProof/>
                <w:webHidden/>
              </w:rPr>
              <w:t>12</w:t>
            </w:r>
            <w:r w:rsidR="00F615B4">
              <w:rPr>
                <w:noProof/>
                <w:webHidden/>
              </w:rPr>
              <w:fldChar w:fldCharType="end"/>
            </w:r>
          </w:hyperlink>
        </w:p>
        <w:p w14:paraId="3C3F6BB4" w14:textId="7928D709" w:rsidR="00F615B4" w:rsidRDefault="00000000">
          <w:pPr>
            <w:pStyle w:val="TOC1"/>
            <w:tabs>
              <w:tab w:val="right" w:leader="dot" w:pos="9016"/>
            </w:tabs>
            <w:rPr>
              <w:rFonts w:eastAsiaTheme="minorEastAsia"/>
              <w:noProof/>
              <w:lang w:eastAsia="en-GB"/>
            </w:rPr>
          </w:pPr>
          <w:hyperlink w:anchor="_Toc122113342" w:history="1">
            <w:r w:rsidR="00F615B4" w:rsidRPr="00602C0E">
              <w:rPr>
                <w:rStyle w:val="Hyperlink"/>
                <w:rFonts w:ascii="Calibri" w:hAnsi="Calibri" w:cs="Calibri"/>
                <w:b/>
                <w:bCs/>
                <w:noProof/>
              </w:rPr>
              <w:t>Factory I/O</w:t>
            </w:r>
            <w:r w:rsidR="00F615B4">
              <w:rPr>
                <w:noProof/>
                <w:webHidden/>
              </w:rPr>
              <w:tab/>
            </w:r>
            <w:r w:rsidR="00F615B4">
              <w:rPr>
                <w:noProof/>
                <w:webHidden/>
              </w:rPr>
              <w:fldChar w:fldCharType="begin"/>
            </w:r>
            <w:r w:rsidR="00F615B4">
              <w:rPr>
                <w:noProof/>
                <w:webHidden/>
              </w:rPr>
              <w:instrText xml:space="preserve"> PAGEREF _Toc122113342 \h </w:instrText>
            </w:r>
            <w:r w:rsidR="00F615B4">
              <w:rPr>
                <w:noProof/>
                <w:webHidden/>
              </w:rPr>
            </w:r>
            <w:r w:rsidR="00F615B4">
              <w:rPr>
                <w:noProof/>
                <w:webHidden/>
              </w:rPr>
              <w:fldChar w:fldCharType="separate"/>
            </w:r>
            <w:r w:rsidR="00F615B4">
              <w:rPr>
                <w:noProof/>
                <w:webHidden/>
              </w:rPr>
              <w:t>14</w:t>
            </w:r>
            <w:r w:rsidR="00F615B4">
              <w:rPr>
                <w:noProof/>
                <w:webHidden/>
              </w:rPr>
              <w:fldChar w:fldCharType="end"/>
            </w:r>
          </w:hyperlink>
        </w:p>
        <w:p w14:paraId="6813B6E0" w14:textId="1DB60631" w:rsidR="00F615B4" w:rsidRDefault="00000000">
          <w:pPr>
            <w:pStyle w:val="TOC2"/>
            <w:tabs>
              <w:tab w:val="right" w:leader="dot" w:pos="9016"/>
            </w:tabs>
            <w:rPr>
              <w:rFonts w:eastAsiaTheme="minorEastAsia"/>
              <w:noProof/>
              <w:lang w:eastAsia="en-GB"/>
            </w:rPr>
          </w:pPr>
          <w:hyperlink w:anchor="_Toc122113343" w:history="1">
            <w:r w:rsidR="00F615B4" w:rsidRPr="00602C0E">
              <w:rPr>
                <w:rStyle w:val="Hyperlink"/>
                <w:rFonts w:ascii="Calibri" w:hAnsi="Calibri" w:cs="Calibri"/>
                <w:b/>
                <w:bCs/>
                <w:noProof/>
              </w:rPr>
              <w:t>Inputs</w:t>
            </w:r>
            <w:r w:rsidR="00F615B4">
              <w:rPr>
                <w:noProof/>
                <w:webHidden/>
              </w:rPr>
              <w:tab/>
            </w:r>
            <w:r w:rsidR="00F615B4">
              <w:rPr>
                <w:noProof/>
                <w:webHidden/>
              </w:rPr>
              <w:fldChar w:fldCharType="begin"/>
            </w:r>
            <w:r w:rsidR="00F615B4">
              <w:rPr>
                <w:noProof/>
                <w:webHidden/>
              </w:rPr>
              <w:instrText xml:space="preserve"> PAGEREF _Toc122113343 \h </w:instrText>
            </w:r>
            <w:r w:rsidR="00F615B4">
              <w:rPr>
                <w:noProof/>
                <w:webHidden/>
              </w:rPr>
            </w:r>
            <w:r w:rsidR="00F615B4">
              <w:rPr>
                <w:noProof/>
                <w:webHidden/>
              </w:rPr>
              <w:fldChar w:fldCharType="separate"/>
            </w:r>
            <w:r w:rsidR="00F615B4">
              <w:rPr>
                <w:noProof/>
                <w:webHidden/>
              </w:rPr>
              <w:t>15</w:t>
            </w:r>
            <w:r w:rsidR="00F615B4">
              <w:rPr>
                <w:noProof/>
                <w:webHidden/>
              </w:rPr>
              <w:fldChar w:fldCharType="end"/>
            </w:r>
          </w:hyperlink>
        </w:p>
        <w:p w14:paraId="575B8B16" w14:textId="31DD2AC8" w:rsidR="00F615B4" w:rsidRDefault="00000000">
          <w:pPr>
            <w:pStyle w:val="TOC2"/>
            <w:tabs>
              <w:tab w:val="right" w:leader="dot" w:pos="9016"/>
            </w:tabs>
            <w:rPr>
              <w:rFonts w:eastAsiaTheme="minorEastAsia"/>
              <w:noProof/>
              <w:lang w:eastAsia="en-GB"/>
            </w:rPr>
          </w:pPr>
          <w:hyperlink w:anchor="_Toc122113344" w:history="1">
            <w:r w:rsidR="00F615B4" w:rsidRPr="00602C0E">
              <w:rPr>
                <w:rStyle w:val="Hyperlink"/>
                <w:rFonts w:ascii="Calibri" w:hAnsi="Calibri" w:cs="Calibri"/>
                <w:b/>
                <w:bCs/>
                <w:noProof/>
              </w:rPr>
              <w:t>Outputs</w:t>
            </w:r>
            <w:r w:rsidR="00F615B4">
              <w:rPr>
                <w:noProof/>
                <w:webHidden/>
              </w:rPr>
              <w:tab/>
            </w:r>
            <w:r w:rsidR="00F615B4">
              <w:rPr>
                <w:noProof/>
                <w:webHidden/>
              </w:rPr>
              <w:fldChar w:fldCharType="begin"/>
            </w:r>
            <w:r w:rsidR="00F615B4">
              <w:rPr>
                <w:noProof/>
                <w:webHidden/>
              </w:rPr>
              <w:instrText xml:space="preserve"> PAGEREF _Toc122113344 \h </w:instrText>
            </w:r>
            <w:r w:rsidR="00F615B4">
              <w:rPr>
                <w:noProof/>
                <w:webHidden/>
              </w:rPr>
            </w:r>
            <w:r w:rsidR="00F615B4">
              <w:rPr>
                <w:noProof/>
                <w:webHidden/>
              </w:rPr>
              <w:fldChar w:fldCharType="separate"/>
            </w:r>
            <w:r w:rsidR="00F615B4">
              <w:rPr>
                <w:noProof/>
                <w:webHidden/>
              </w:rPr>
              <w:t>16</w:t>
            </w:r>
            <w:r w:rsidR="00F615B4">
              <w:rPr>
                <w:noProof/>
                <w:webHidden/>
              </w:rPr>
              <w:fldChar w:fldCharType="end"/>
            </w:r>
          </w:hyperlink>
        </w:p>
        <w:p w14:paraId="6DF3B16B" w14:textId="360EA551" w:rsidR="00F615B4" w:rsidRDefault="00000000">
          <w:pPr>
            <w:pStyle w:val="TOC2"/>
            <w:tabs>
              <w:tab w:val="right" w:leader="dot" w:pos="9016"/>
            </w:tabs>
            <w:rPr>
              <w:rFonts w:eastAsiaTheme="minorEastAsia"/>
              <w:noProof/>
              <w:lang w:eastAsia="en-GB"/>
            </w:rPr>
          </w:pPr>
          <w:hyperlink w:anchor="_Toc122113345" w:history="1">
            <w:r w:rsidR="00F615B4" w:rsidRPr="00602C0E">
              <w:rPr>
                <w:rStyle w:val="Hyperlink"/>
                <w:rFonts w:ascii="Calibri" w:hAnsi="Calibri" w:cs="Calibri"/>
                <w:b/>
                <w:bCs/>
                <w:noProof/>
              </w:rPr>
              <w:t>Plant Equipment</w:t>
            </w:r>
            <w:r w:rsidR="00F615B4">
              <w:rPr>
                <w:noProof/>
                <w:webHidden/>
              </w:rPr>
              <w:tab/>
            </w:r>
            <w:r w:rsidR="00F615B4">
              <w:rPr>
                <w:noProof/>
                <w:webHidden/>
              </w:rPr>
              <w:fldChar w:fldCharType="begin"/>
            </w:r>
            <w:r w:rsidR="00F615B4">
              <w:rPr>
                <w:noProof/>
                <w:webHidden/>
              </w:rPr>
              <w:instrText xml:space="preserve"> PAGEREF _Toc122113345 \h </w:instrText>
            </w:r>
            <w:r w:rsidR="00F615B4">
              <w:rPr>
                <w:noProof/>
                <w:webHidden/>
              </w:rPr>
            </w:r>
            <w:r w:rsidR="00F615B4">
              <w:rPr>
                <w:noProof/>
                <w:webHidden/>
              </w:rPr>
              <w:fldChar w:fldCharType="separate"/>
            </w:r>
            <w:r w:rsidR="00F615B4">
              <w:rPr>
                <w:noProof/>
                <w:webHidden/>
              </w:rPr>
              <w:t>17</w:t>
            </w:r>
            <w:r w:rsidR="00F615B4">
              <w:rPr>
                <w:noProof/>
                <w:webHidden/>
              </w:rPr>
              <w:fldChar w:fldCharType="end"/>
            </w:r>
          </w:hyperlink>
        </w:p>
        <w:p w14:paraId="38EA3B53" w14:textId="4BF27C08" w:rsidR="00F615B4" w:rsidRDefault="00000000">
          <w:pPr>
            <w:pStyle w:val="TOC2"/>
            <w:tabs>
              <w:tab w:val="right" w:leader="dot" w:pos="9016"/>
            </w:tabs>
            <w:rPr>
              <w:rFonts w:eastAsiaTheme="minorEastAsia"/>
              <w:noProof/>
              <w:lang w:eastAsia="en-GB"/>
            </w:rPr>
          </w:pPr>
          <w:hyperlink w:anchor="_Toc122113346" w:history="1">
            <w:r w:rsidR="00F615B4" w:rsidRPr="00602C0E">
              <w:rPr>
                <w:rStyle w:val="Hyperlink"/>
                <w:rFonts w:ascii="Calibri" w:hAnsi="Calibri" w:cs="Calibri"/>
                <w:b/>
                <w:bCs/>
                <w:noProof/>
              </w:rPr>
              <w:t>Factory I/O Addresses</w:t>
            </w:r>
            <w:r w:rsidR="00F615B4">
              <w:rPr>
                <w:noProof/>
                <w:webHidden/>
              </w:rPr>
              <w:tab/>
            </w:r>
            <w:r w:rsidR="00F615B4">
              <w:rPr>
                <w:noProof/>
                <w:webHidden/>
              </w:rPr>
              <w:fldChar w:fldCharType="begin"/>
            </w:r>
            <w:r w:rsidR="00F615B4">
              <w:rPr>
                <w:noProof/>
                <w:webHidden/>
              </w:rPr>
              <w:instrText xml:space="preserve"> PAGEREF _Toc122113346 \h </w:instrText>
            </w:r>
            <w:r w:rsidR="00F615B4">
              <w:rPr>
                <w:noProof/>
                <w:webHidden/>
              </w:rPr>
            </w:r>
            <w:r w:rsidR="00F615B4">
              <w:rPr>
                <w:noProof/>
                <w:webHidden/>
              </w:rPr>
              <w:fldChar w:fldCharType="separate"/>
            </w:r>
            <w:r w:rsidR="00F615B4">
              <w:rPr>
                <w:noProof/>
                <w:webHidden/>
              </w:rPr>
              <w:t>19</w:t>
            </w:r>
            <w:r w:rsidR="00F615B4">
              <w:rPr>
                <w:noProof/>
                <w:webHidden/>
              </w:rPr>
              <w:fldChar w:fldCharType="end"/>
            </w:r>
          </w:hyperlink>
        </w:p>
        <w:p w14:paraId="0CF2B6E6" w14:textId="0FF51EDF" w:rsidR="00F615B4" w:rsidRDefault="00000000">
          <w:pPr>
            <w:pStyle w:val="TOC1"/>
            <w:tabs>
              <w:tab w:val="right" w:leader="dot" w:pos="9016"/>
            </w:tabs>
            <w:rPr>
              <w:rFonts w:eastAsiaTheme="minorEastAsia"/>
              <w:noProof/>
              <w:lang w:eastAsia="en-GB"/>
            </w:rPr>
          </w:pPr>
          <w:hyperlink w:anchor="_Toc122113347" w:history="1">
            <w:r w:rsidR="00F615B4" w:rsidRPr="00602C0E">
              <w:rPr>
                <w:rStyle w:val="Hyperlink"/>
                <w:rFonts w:ascii="Calibri" w:hAnsi="Calibri" w:cs="Calibri"/>
                <w:b/>
                <w:bCs/>
                <w:noProof/>
              </w:rPr>
              <w:t>Flow Chart</w:t>
            </w:r>
            <w:r w:rsidR="00F615B4">
              <w:rPr>
                <w:noProof/>
                <w:webHidden/>
              </w:rPr>
              <w:tab/>
            </w:r>
            <w:r w:rsidR="00F615B4">
              <w:rPr>
                <w:noProof/>
                <w:webHidden/>
              </w:rPr>
              <w:fldChar w:fldCharType="begin"/>
            </w:r>
            <w:r w:rsidR="00F615B4">
              <w:rPr>
                <w:noProof/>
                <w:webHidden/>
              </w:rPr>
              <w:instrText xml:space="preserve"> PAGEREF _Toc122113347 \h </w:instrText>
            </w:r>
            <w:r w:rsidR="00F615B4">
              <w:rPr>
                <w:noProof/>
                <w:webHidden/>
              </w:rPr>
            </w:r>
            <w:r w:rsidR="00F615B4">
              <w:rPr>
                <w:noProof/>
                <w:webHidden/>
              </w:rPr>
              <w:fldChar w:fldCharType="separate"/>
            </w:r>
            <w:r w:rsidR="00F615B4">
              <w:rPr>
                <w:noProof/>
                <w:webHidden/>
              </w:rPr>
              <w:t>20</w:t>
            </w:r>
            <w:r w:rsidR="00F615B4">
              <w:rPr>
                <w:noProof/>
                <w:webHidden/>
              </w:rPr>
              <w:fldChar w:fldCharType="end"/>
            </w:r>
          </w:hyperlink>
        </w:p>
        <w:p w14:paraId="565F3D91" w14:textId="1FDFDF74" w:rsidR="00F615B4" w:rsidRDefault="00000000">
          <w:pPr>
            <w:pStyle w:val="TOC1"/>
            <w:tabs>
              <w:tab w:val="right" w:leader="dot" w:pos="9016"/>
            </w:tabs>
            <w:rPr>
              <w:rFonts w:eastAsiaTheme="minorEastAsia"/>
              <w:noProof/>
              <w:lang w:eastAsia="en-GB"/>
            </w:rPr>
          </w:pPr>
          <w:hyperlink w:anchor="_Toc122113348" w:history="1">
            <w:r w:rsidR="00F615B4" w:rsidRPr="00602C0E">
              <w:rPr>
                <w:rStyle w:val="Hyperlink"/>
                <w:rFonts w:ascii="Calibri" w:hAnsi="Calibri" w:cs="Calibri"/>
                <w:b/>
                <w:bCs/>
                <w:noProof/>
              </w:rPr>
              <w:t>Sequence of Events</w:t>
            </w:r>
            <w:r w:rsidR="00F615B4">
              <w:rPr>
                <w:noProof/>
                <w:webHidden/>
              </w:rPr>
              <w:tab/>
            </w:r>
            <w:r w:rsidR="00F615B4">
              <w:rPr>
                <w:noProof/>
                <w:webHidden/>
              </w:rPr>
              <w:fldChar w:fldCharType="begin"/>
            </w:r>
            <w:r w:rsidR="00F615B4">
              <w:rPr>
                <w:noProof/>
                <w:webHidden/>
              </w:rPr>
              <w:instrText xml:space="preserve"> PAGEREF _Toc122113348 \h </w:instrText>
            </w:r>
            <w:r w:rsidR="00F615B4">
              <w:rPr>
                <w:noProof/>
                <w:webHidden/>
              </w:rPr>
            </w:r>
            <w:r w:rsidR="00F615B4">
              <w:rPr>
                <w:noProof/>
                <w:webHidden/>
              </w:rPr>
              <w:fldChar w:fldCharType="separate"/>
            </w:r>
            <w:r w:rsidR="00F615B4">
              <w:rPr>
                <w:noProof/>
                <w:webHidden/>
              </w:rPr>
              <w:t>21</w:t>
            </w:r>
            <w:r w:rsidR="00F615B4">
              <w:rPr>
                <w:noProof/>
                <w:webHidden/>
              </w:rPr>
              <w:fldChar w:fldCharType="end"/>
            </w:r>
          </w:hyperlink>
        </w:p>
        <w:p w14:paraId="1EC9BD5E" w14:textId="61C96AFE" w:rsidR="00F615B4" w:rsidRDefault="00000000">
          <w:pPr>
            <w:pStyle w:val="TOC1"/>
            <w:tabs>
              <w:tab w:val="right" w:leader="dot" w:pos="9016"/>
            </w:tabs>
            <w:rPr>
              <w:rFonts w:eastAsiaTheme="minorEastAsia"/>
              <w:noProof/>
              <w:lang w:eastAsia="en-GB"/>
            </w:rPr>
          </w:pPr>
          <w:hyperlink w:anchor="_Toc122113349" w:history="1">
            <w:r w:rsidR="00F615B4" w:rsidRPr="00602C0E">
              <w:rPr>
                <w:rStyle w:val="Hyperlink"/>
                <w:rFonts w:ascii="Calibri" w:hAnsi="Calibri" w:cs="Calibri"/>
                <w:b/>
                <w:bCs/>
                <w:noProof/>
              </w:rPr>
              <w:t>PLC Program</w:t>
            </w:r>
            <w:r w:rsidR="00F615B4">
              <w:rPr>
                <w:noProof/>
                <w:webHidden/>
              </w:rPr>
              <w:tab/>
            </w:r>
            <w:r w:rsidR="00F615B4">
              <w:rPr>
                <w:noProof/>
                <w:webHidden/>
              </w:rPr>
              <w:fldChar w:fldCharType="begin"/>
            </w:r>
            <w:r w:rsidR="00F615B4">
              <w:rPr>
                <w:noProof/>
                <w:webHidden/>
              </w:rPr>
              <w:instrText xml:space="preserve"> PAGEREF _Toc122113349 \h </w:instrText>
            </w:r>
            <w:r w:rsidR="00F615B4">
              <w:rPr>
                <w:noProof/>
                <w:webHidden/>
              </w:rPr>
            </w:r>
            <w:r w:rsidR="00F615B4">
              <w:rPr>
                <w:noProof/>
                <w:webHidden/>
              </w:rPr>
              <w:fldChar w:fldCharType="separate"/>
            </w:r>
            <w:r w:rsidR="00F615B4">
              <w:rPr>
                <w:noProof/>
                <w:webHidden/>
              </w:rPr>
              <w:t>22</w:t>
            </w:r>
            <w:r w:rsidR="00F615B4">
              <w:rPr>
                <w:noProof/>
                <w:webHidden/>
              </w:rPr>
              <w:fldChar w:fldCharType="end"/>
            </w:r>
          </w:hyperlink>
        </w:p>
        <w:p w14:paraId="3C7282E2" w14:textId="6AE82FE8" w:rsidR="00F615B4" w:rsidRDefault="00000000">
          <w:pPr>
            <w:pStyle w:val="TOC2"/>
            <w:tabs>
              <w:tab w:val="right" w:leader="dot" w:pos="9016"/>
            </w:tabs>
            <w:rPr>
              <w:rFonts w:eastAsiaTheme="minorEastAsia"/>
              <w:noProof/>
              <w:lang w:eastAsia="en-GB"/>
            </w:rPr>
          </w:pPr>
          <w:hyperlink w:anchor="_Toc122113350" w:history="1">
            <w:r w:rsidR="00F615B4" w:rsidRPr="00602C0E">
              <w:rPr>
                <w:rStyle w:val="Hyperlink"/>
                <w:rFonts w:ascii="Calibri" w:hAnsi="Calibri" w:cs="Calibri"/>
                <w:b/>
                <w:bCs/>
                <w:noProof/>
              </w:rPr>
              <w:t>PLC Tags</w:t>
            </w:r>
            <w:r w:rsidR="00F615B4">
              <w:rPr>
                <w:noProof/>
                <w:webHidden/>
              </w:rPr>
              <w:tab/>
            </w:r>
            <w:r w:rsidR="00F615B4">
              <w:rPr>
                <w:noProof/>
                <w:webHidden/>
              </w:rPr>
              <w:fldChar w:fldCharType="begin"/>
            </w:r>
            <w:r w:rsidR="00F615B4">
              <w:rPr>
                <w:noProof/>
                <w:webHidden/>
              </w:rPr>
              <w:instrText xml:space="preserve"> PAGEREF _Toc122113350 \h </w:instrText>
            </w:r>
            <w:r w:rsidR="00F615B4">
              <w:rPr>
                <w:noProof/>
                <w:webHidden/>
              </w:rPr>
            </w:r>
            <w:r w:rsidR="00F615B4">
              <w:rPr>
                <w:noProof/>
                <w:webHidden/>
              </w:rPr>
              <w:fldChar w:fldCharType="separate"/>
            </w:r>
            <w:r w:rsidR="00F615B4">
              <w:rPr>
                <w:noProof/>
                <w:webHidden/>
              </w:rPr>
              <w:t>22</w:t>
            </w:r>
            <w:r w:rsidR="00F615B4">
              <w:rPr>
                <w:noProof/>
                <w:webHidden/>
              </w:rPr>
              <w:fldChar w:fldCharType="end"/>
            </w:r>
          </w:hyperlink>
        </w:p>
        <w:p w14:paraId="1013F9BD" w14:textId="42ECC062" w:rsidR="00F615B4" w:rsidRDefault="00000000">
          <w:pPr>
            <w:pStyle w:val="TOC2"/>
            <w:tabs>
              <w:tab w:val="right" w:leader="dot" w:pos="9016"/>
            </w:tabs>
            <w:rPr>
              <w:rFonts w:eastAsiaTheme="minorEastAsia"/>
              <w:noProof/>
              <w:lang w:eastAsia="en-GB"/>
            </w:rPr>
          </w:pPr>
          <w:hyperlink w:anchor="_Toc122113351" w:history="1">
            <w:r w:rsidR="00F615B4" w:rsidRPr="00602C0E">
              <w:rPr>
                <w:rStyle w:val="Hyperlink"/>
                <w:rFonts w:ascii="Calibri" w:hAnsi="Calibri" w:cs="Calibri"/>
                <w:b/>
                <w:bCs/>
                <w:noProof/>
              </w:rPr>
              <w:t>Ladder Program</w:t>
            </w:r>
            <w:r w:rsidR="00F615B4">
              <w:rPr>
                <w:noProof/>
                <w:webHidden/>
              </w:rPr>
              <w:tab/>
            </w:r>
            <w:r w:rsidR="00F615B4">
              <w:rPr>
                <w:noProof/>
                <w:webHidden/>
              </w:rPr>
              <w:fldChar w:fldCharType="begin"/>
            </w:r>
            <w:r w:rsidR="00F615B4">
              <w:rPr>
                <w:noProof/>
                <w:webHidden/>
              </w:rPr>
              <w:instrText xml:space="preserve"> PAGEREF _Toc122113351 \h </w:instrText>
            </w:r>
            <w:r w:rsidR="00F615B4">
              <w:rPr>
                <w:noProof/>
                <w:webHidden/>
              </w:rPr>
            </w:r>
            <w:r w:rsidR="00F615B4">
              <w:rPr>
                <w:noProof/>
                <w:webHidden/>
              </w:rPr>
              <w:fldChar w:fldCharType="separate"/>
            </w:r>
            <w:r w:rsidR="00F615B4">
              <w:rPr>
                <w:noProof/>
                <w:webHidden/>
              </w:rPr>
              <w:t>23</w:t>
            </w:r>
            <w:r w:rsidR="00F615B4">
              <w:rPr>
                <w:noProof/>
                <w:webHidden/>
              </w:rPr>
              <w:fldChar w:fldCharType="end"/>
            </w:r>
          </w:hyperlink>
        </w:p>
        <w:p w14:paraId="69606EC5" w14:textId="31A982FA" w:rsidR="00F615B4" w:rsidRDefault="00000000">
          <w:pPr>
            <w:pStyle w:val="TOC1"/>
            <w:tabs>
              <w:tab w:val="right" w:leader="dot" w:pos="9016"/>
            </w:tabs>
            <w:rPr>
              <w:rFonts w:eastAsiaTheme="minorEastAsia"/>
              <w:noProof/>
              <w:lang w:eastAsia="en-GB"/>
            </w:rPr>
          </w:pPr>
          <w:hyperlink w:anchor="_Toc122113352" w:history="1">
            <w:r w:rsidR="00F615B4" w:rsidRPr="00602C0E">
              <w:rPr>
                <w:rStyle w:val="Hyperlink"/>
                <w:rFonts w:ascii="Calibri" w:hAnsi="Calibri" w:cs="Calibri"/>
                <w:b/>
                <w:bCs/>
                <w:noProof/>
              </w:rPr>
              <w:t>HMI</w:t>
            </w:r>
            <w:r w:rsidR="00F615B4">
              <w:rPr>
                <w:noProof/>
                <w:webHidden/>
              </w:rPr>
              <w:tab/>
            </w:r>
            <w:r w:rsidR="00F615B4">
              <w:rPr>
                <w:noProof/>
                <w:webHidden/>
              </w:rPr>
              <w:fldChar w:fldCharType="begin"/>
            </w:r>
            <w:r w:rsidR="00F615B4">
              <w:rPr>
                <w:noProof/>
                <w:webHidden/>
              </w:rPr>
              <w:instrText xml:space="preserve"> PAGEREF _Toc122113352 \h </w:instrText>
            </w:r>
            <w:r w:rsidR="00F615B4">
              <w:rPr>
                <w:noProof/>
                <w:webHidden/>
              </w:rPr>
            </w:r>
            <w:r w:rsidR="00F615B4">
              <w:rPr>
                <w:noProof/>
                <w:webHidden/>
              </w:rPr>
              <w:fldChar w:fldCharType="separate"/>
            </w:r>
            <w:r w:rsidR="00F615B4">
              <w:rPr>
                <w:noProof/>
                <w:webHidden/>
              </w:rPr>
              <w:t>37</w:t>
            </w:r>
            <w:r w:rsidR="00F615B4">
              <w:rPr>
                <w:noProof/>
                <w:webHidden/>
              </w:rPr>
              <w:fldChar w:fldCharType="end"/>
            </w:r>
          </w:hyperlink>
        </w:p>
        <w:p w14:paraId="338674BA" w14:textId="6C6DA865" w:rsidR="00F615B4" w:rsidRDefault="00000000">
          <w:pPr>
            <w:pStyle w:val="TOC2"/>
            <w:tabs>
              <w:tab w:val="right" w:leader="dot" w:pos="9016"/>
            </w:tabs>
            <w:rPr>
              <w:rFonts w:eastAsiaTheme="minorEastAsia"/>
              <w:noProof/>
              <w:lang w:eastAsia="en-GB"/>
            </w:rPr>
          </w:pPr>
          <w:hyperlink w:anchor="_Toc122113353" w:history="1">
            <w:r w:rsidR="00F615B4" w:rsidRPr="00602C0E">
              <w:rPr>
                <w:rStyle w:val="Hyperlink"/>
                <w:rFonts w:ascii="Calibri" w:hAnsi="Calibri" w:cs="Calibri"/>
                <w:b/>
                <w:bCs/>
                <w:noProof/>
              </w:rPr>
              <w:t>Root Screen (home page)</w:t>
            </w:r>
            <w:r w:rsidR="00F615B4">
              <w:rPr>
                <w:noProof/>
                <w:webHidden/>
              </w:rPr>
              <w:tab/>
            </w:r>
            <w:r w:rsidR="00F615B4">
              <w:rPr>
                <w:noProof/>
                <w:webHidden/>
              </w:rPr>
              <w:fldChar w:fldCharType="begin"/>
            </w:r>
            <w:r w:rsidR="00F615B4">
              <w:rPr>
                <w:noProof/>
                <w:webHidden/>
              </w:rPr>
              <w:instrText xml:space="preserve"> PAGEREF _Toc122113353 \h </w:instrText>
            </w:r>
            <w:r w:rsidR="00F615B4">
              <w:rPr>
                <w:noProof/>
                <w:webHidden/>
              </w:rPr>
            </w:r>
            <w:r w:rsidR="00F615B4">
              <w:rPr>
                <w:noProof/>
                <w:webHidden/>
              </w:rPr>
              <w:fldChar w:fldCharType="separate"/>
            </w:r>
            <w:r w:rsidR="00F615B4">
              <w:rPr>
                <w:noProof/>
                <w:webHidden/>
              </w:rPr>
              <w:t>38</w:t>
            </w:r>
            <w:r w:rsidR="00F615B4">
              <w:rPr>
                <w:noProof/>
                <w:webHidden/>
              </w:rPr>
              <w:fldChar w:fldCharType="end"/>
            </w:r>
          </w:hyperlink>
        </w:p>
        <w:p w14:paraId="4838D265" w14:textId="24619DA2" w:rsidR="00F615B4" w:rsidRDefault="00000000">
          <w:pPr>
            <w:pStyle w:val="TOC3"/>
            <w:tabs>
              <w:tab w:val="right" w:leader="dot" w:pos="9016"/>
            </w:tabs>
            <w:rPr>
              <w:rFonts w:eastAsiaTheme="minorEastAsia"/>
              <w:noProof/>
              <w:lang w:eastAsia="en-GB"/>
            </w:rPr>
          </w:pPr>
          <w:hyperlink w:anchor="_Toc122113354" w:history="1">
            <w:r w:rsidR="00F615B4" w:rsidRPr="00602C0E">
              <w:rPr>
                <w:rStyle w:val="Hyperlink"/>
                <w:rFonts w:ascii="Calibri" w:hAnsi="Calibri" w:cs="Calibri"/>
                <w:noProof/>
              </w:rPr>
              <w:t>Finished Home Screen Page</w:t>
            </w:r>
            <w:r w:rsidR="00F615B4">
              <w:rPr>
                <w:noProof/>
                <w:webHidden/>
              </w:rPr>
              <w:tab/>
            </w:r>
            <w:r w:rsidR="00F615B4">
              <w:rPr>
                <w:noProof/>
                <w:webHidden/>
              </w:rPr>
              <w:fldChar w:fldCharType="begin"/>
            </w:r>
            <w:r w:rsidR="00F615B4">
              <w:rPr>
                <w:noProof/>
                <w:webHidden/>
              </w:rPr>
              <w:instrText xml:space="preserve"> PAGEREF _Toc122113354 \h </w:instrText>
            </w:r>
            <w:r w:rsidR="00F615B4">
              <w:rPr>
                <w:noProof/>
                <w:webHidden/>
              </w:rPr>
            </w:r>
            <w:r w:rsidR="00F615B4">
              <w:rPr>
                <w:noProof/>
                <w:webHidden/>
              </w:rPr>
              <w:fldChar w:fldCharType="separate"/>
            </w:r>
            <w:r w:rsidR="00F615B4">
              <w:rPr>
                <w:noProof/>
                <w:webHidden/>
              </w:rPr>
              <w:t>39</w:t>
            </w:r>
            <w:r w:rsidR="00F615B4">
              <w:rPr>
                <w:noProof/>
                <w:webHidden/>
              </w:rPr>
              <w:fldChar w:fldCharType="end"/>
            </w:r>
          </w:hyperlink>
        </w:p>
        <w:p w14:paraId="46EC49D4" w14:textId="59D3E346" w:rsidR="00F615B4" w:rsidRDefault="00000000">
          <w:pPr>
            <w:pStyle w:val="TOC2"/>
            <w:tabs>
              <w:tab w:val="right" w:leader="dot" w:pos="9016"/>
            </w:tabs>
            <w:rPr>
              <w:rFonts w:eastAsiaTheme="minorEastAsia"/>
              <w:noProof/>
              <w:lang w:eastAsia="en-GB"/>
            </w:rPr>
          </w:pPr>
          <w:hyperlink w:anchor="_Toc122113355" w:history="1">
            <w:r w:rsidR="00F615B4" w:rsidRPr="00602C0E">
              <w:rPr>
                <w:rStyle w:val="Hyperlink"/>
                <w:rFonts w:ascii="Calibri" w:hAnsi="Calibri" w:cs="Calibri"/>
                <w:b/>
                <w:bCs/>
                <w:noProof/>
              </w:rPr>
              <w:t>Warning/Alarm Page</w:t>
            </w:r>
            <w:r w:rsidR="00F615B4">
              <w:rPr>
                <w:noProof/>
                <w:webHidden/>
              </w:rPr>
              <w:tab/>
            </w:r>
            <w:r w:rsidR="00F615B4">
              <w:rPr>
                <w:noProof/>
                <w:webHidden/>
              </w:rPr>
              <w:fldChar w:fldCharType="begin"/>
            </w:r>
            <w:r w:rsidR="00F615B4">
              <w:rPr>
                <w:noProof/>
                <w:webHidden/>
              </w:rPr>
              <w:instrText xml:space="preserve"> PAGEREF _Toc122113355 \h </w:instrText>
            </w:r>
            <w:r w:rsidR="00F615B4">
              <w:rPr>
                <w:noProof/>
                <w:webHidden/>
              </w:rPr>
            </w:r>
            <w:r w:rsidR="00F615B4">
              <w:rPr>
                <w:noProof/>
                <w:webHidden/>
              </w:rPr>
              <w:fldChar w:fldCharType="separate"/>
            </w:r>
            <w:r w:rsidR="00F615B4">
              <w:rPr>
                <w:noProof/>
                <w:webHidden/>
              </w:rPr>
              <w:t>40</w:t>
            </w:r>
            <w:r w:rsidR="00F615B4">
              <w:rPr>
                <w:noProof/>
                <w:webHidden/>
              </w:rPr>
              <w:fldChar w:fldCharType="end"/>
            </w:r>
          </w:hyperlink>
        </w:p>
        <w:p w14:paraId="71D91B63" w14:textId="6BD85034" w:rsidR="00F615B4" w:rsidRDefault="00000000">
          <w:pPr>
            <w:pStyle w:val="TOC3"/>
            <w:tabs>
              <w:tab w:val="right" w:leader="dot" w:pos="9016"/>
            </w:tabs>
            <w:rPr>
              <w:rFonts w:eastAsiaTheme="minorEastAsia"/>
              <w:noProof/>
              <w:lang w:eastAsia="en-GB"/>
            </w:rPr>
          </w:pPr>
          <w:hyperlink w:anchor="_Toc122113356" w:history="1">
            <w:r w:rsidR="00F615B4" w:rsidRPr="00602C0E">
              <w:rPr>
                <w:rStyle w:val="Hyperlink"/>
                <w:rFonts w:ascii="Calibri" w:hAnsi="Calibri" w:cs="Calibri"/>
                <w:noProof/>
              </w:rPr>
              <w:t>Finished Warning/Alarm Screen Page</w:t>
            </w:r>
            <w:r w:rsidR="00F615B4">
              <w:rPr>
                <w:noProof/>
                <w:webHidden/>
              </w:rPr>
              <w:tab/>
            </w:r>
            <w:r w:rsidR="00F615B4">
              <w:rPr>
                <w:noProof/>
                <w:webHidden/>
              </w:rPr>
              <w:fldChar w:fldCharType="begin"/>
            </w:r>
            <w:r w:rsidR="00F615B4">
              <w:rPr>
                <w:noProof/>
                <w:webHidden/>
              </w:rPr>
              <w:instrText xml:space="preserve"> PAGEREF _Toc122113356 \h </w:instrText>
            </w:r>
            <w:r w:rsidR="00F615B4">
              <w:rPr>
                <w:noProof/>
                <w:webHidden/>
              </w:rPr>
            </w:r>
            <w:r w:rsidR="00F615B4">
              <w:rPr>
                <w:noProof/>
                <w:webHidden/>
              </w:rPr>
              <w:fldChar w:fldCharType="separate"/>
            </w:r>
            <w:r w:rsidR="00F615B4">
              <w:rPr>
                <w:noProof/>
                <w:webHidden/>
              </w:rPr>
              <w:t>41</w:t>
            </w:r>
            <w:r w:rsidR="00F615B4">
              <w:rPr>
                <w:noProof/>
                <w:webHidden/>
              </w:rPr>
              <w:fldChar w:fldCharType="end"/>
            </w:r>
          </w:hyperlink>
        </w:p>
        <w:p w14:paraId="30FC88D8" w14:textId="3147443D" w:rsidR="00F615B4" w:rsidRDefault="00000000">
          <w:pPr>
            <w:pStyle w:val="TOC2"/>
            <w:tabs>
              <w:tab w:val="right" w:leader="dot" w:pos="9016"/>
            </w:tabs>
            <w:rPr>
              <w:rFonts w:eastAsiaTheme="minorEastAsia"/>
              <w:noProof/>
              <w:lang w:eastAsia="en-GB"/>
            </w:rPr>
          </w:pPr>
          <w:hyperlink w:anchor="_Toc122113357" w:history="1">
            <w:r w:rsidR="00F615B4" w:rsidRPr="00602C0E">
              <w:rPr>
                <w:rStyle w:val="Hyperlink"/>
                <w:rFonts w:ascii="Calibri" w:hAnsi="Calibri" w:cs="Calibri"/>
                <w:b/>
                <w:bCs/>
                <w:noProof/>
              </w:rPr>
              <w:t>Engineers Page</w:t>
            </w:r>
            <w:r w:rsidR="00F615B4">
              <w:rPr>
                <w:noProof/>
                <w:webHidden/>
              </w:rPr>
              <w:tab/>
            </w:r>
            <w:r w:rsidR="00F615B4">
              <w:rPr>
                <w:noProof/>
                <w:webHidden/>
              </w:rPr>
              <w:fldChar w:fldCharType="begin"/>
            </w:r>
            <w:r w:rsidR="00F615B4">
              <w:rPr>
                <w:noProof/>
                <w:webHidden/>
              </w:rPr>
              <w:instrText xml:space="preserve"> PAGEREF _Toc122113357 \h </w:instrText>
            </w:r>
            <w:r w:rsidR="00F615B4">
              <w:rPr>
                <w:noProof/>
                <w:webHidden/>
              </w:rPr>
            </w:r>
            <w:r w:rsidR="00F615B4">
              <w:rPr>
                <w:noProof/>
                <w:webHidden/>
              </w:rPr>
              <w:fldChar w:fldCharType="separate"/>
            </w:r>
            <w:r w:rsidR="00F615B4">
              <w:rPr>
                <w:noProof/>
                <w:webHidden/>
              </w:rPr>
              <w:t>42</w:t>
            </w:r>
            <w:r w:rsidR="00F615B4">
              <w:rPr>
                <w:noProof/>
                <w:webHidden/>
              </w:rPr>
              <w:fldChar w:fldCharType="end"/>
            </w:r>
          </w:hyperlink>
        </w:p>
        <w:p w14:paraId="631AA540" w14:textId="37BA821E" w:rsidR="00F615B4" w:rsidRDefault="00000000">
          <w:pPr>
            <w:pStyle w:val="TOC3"/>
            <w:tabs>
              <w:tab w:val="right" w:leader="dot" w:pos="9016"/>
            </w:tabs>
            <w:rPr>
              <w:rFonts w:eastAsiaTheme="minorEastAsia"/>
              <w:noProof/>
              <w:lang w:eastAsia="en-GB"/>
            </w:rPr>
          </w:pPr>
          <w:hyperlink w:anchor="_Toc122113358" w:history="1">
            <w:r w:rsidR="00F615B4" w:rsidRPr="00602C0E">
              <w:rPr>
                <w:rStyle w:val="Hyperlink"/>
                <w:rFonts w:ascii="Calibri" w:hAnsi="Calibri" w:cs="Calibri"/>
                <w:noProof/>
              </w:rPr>
              <w:t>Finished Engineers Page</w:t>
            </w:r>
            <w:r w:rsidR="00F615B4">
              <w:rPr>
                <w:noProof/>
                <w:webHidden/>
              </w:rPr>
              <w:tab/>
            </w:r>
            <w:r w:rsidR="00F615B4">
              <w:rPr>
                <w:noProof/>
                <w:webHidden/>
              </w:rPr>
              <w:fldChar w:fldCharType="begin"/>
            </w:r>
            <w:r w:rsidR="00F615B4">
              <w:rPr>
                <w:noProof/>
                <w:webHidden/>
              </w:rPr>
              <w:instrText xml:space="preserve"> PAGEREF _Toc122113358 \h </w:instrText>
            </w:r>
            <w:r w:rsidR="00F615B4">
              <w:rPr>
                <w:noProof/>
                <w:webHidden/>
              </w:rPr>
            </w:r>
            <w:r w:rsidR="00F615B4">
              <w:rPr>
                <w:noProof/>
                <w:webHidden/>
              </w:rPr>
              <w:fldChar w:fldCharType="separate"/>
            </w:r>
            <w:r w:rsidR="00F615B4">
              <w:rPr>
                <w:noProof/>
                <w:webHidden/>
              </w:rPr>
              <w:t>43</w:t>
            </w:r>
            <w:r w:rsidR="00F615B4">
              <w:rPr>
                <w:noProof/>
                <w:webHidden/>
              </w:rPr>
              <w:fldChar w:fldCharType="end"/>
            </w:r>
          </w:hyperlink>
        </w:p>
        <w:p w14:paraId="10427FD7" w14:textId="0027BF7A" w:rsidR="00F615B4" w:rsidRDefault="00000000">
          <w:pPr>
            <w:pStyle w:val="TOC1"/>
            <w:tabs>
              <w:tab w:val="right" w:leader="dot" w:pos="9016"/>
            </w:tabs>
            <w:rPr>
              <w:rFonts w:eastAsiaTheme="minorEastAsia"/>
              <w:noProof/>
              <w:lang w:eastAsia="en-GB"/>
            </w:rPr>
          </w:pPr>
          <w:hyperlink w:anchor="_Toc122113359" w:history="1">
            <w:r w:rsidR="00F615B4" w:rsidRPr="00602C0E">
              <w:rPr>
                <w:rStyle w:val="Hyperlink"/>
                <w:rFonts w:ascii="Calibri" w:hAnsi="Calibri" w:cs="Calibri"/>
                <w:b/>
                <w:bCs/>
                <w:noProof/>
              </w:rPr>
              <w:t>Conclusion &amp; Improvements</w:t>
            </w:r>
            <w:r w:rsidR="00F615B4">
              <w:rPr>
                <w:noProof/>
                <w:webHidden/>
              </w:rPr>
              <w:tab/>
            </w:r>
            <w:r w:rsidR="00F615B4">
              <w:rPr>
                <w:noProof/>
                <w:webHidden/>
              </w:rPr>
              <w:fldChar w:fldCharType="begin"/>
            </w:r>
            <w:r w:rsidR="00F615B4">
              <w:rPr>
                <w:noProof/>
                <w:webHidden/>
              </w:rPr>
              <w:instrText xml:space="preserve"> PAGEREF _Toc122113359 \h </w:instrText>
            </w:r>
            <w:r w:rsidR="00F615B4">
              <w:rPr>
                <w:noProof/>
                <w:webHidden/>
              </w:rPr>
            </w:r>
            <w:r w:rsidR="00F615B4">
              <w:rPr>
                <w:noProof/>
                <w:webHidden/>
              </w:rPr>
              <w:fldChar w:fldCharType="separate"/>
            </w:r>
            <w:r w:rsidR="00F615B4">
              <w:rPr>
                <w:noProof/>
                <w:webHidden/>
              </w:rPr>
              <w:t>44</w:t>
            </w:r>
            <w:r w:rsidR="00F615B4">
              <w:rPr>
                <w:noProof/>
                <w:webHidden/>
              </w:rPr>
              <w:fldChar w:fldCharType="end"/>
            </w:r>
          </w:hyperlink>
        </w:p>
        <w:p w14:paraId="622F0AAF" w14:textId="3C0A9C28" w:rsidR="00F615B4" w:rsidRDefault="00000000">
          <w:pPr>
            <w:pStyle w:val="TOC1"/>
            <w:tabs>
              <w:tab w:val="right" w:leader="dot" w:pos="9016"/>
            </w:tabs>
            <w:rPr>
              <w:rFonts w:eastAsiaTheme="minorEastAsia"/>
              <w:noProof/>
              <w:lang w:eastAsia="en-GB"/>
            </w:rPr>
          </w:pPr>
          <w:hyperlink w:anchor="_Toc122113360" w:history="1">
            <w:r w:rsidR="00F615B4" w:rsidRPr="00602C0E">
              <w:rPr>
                <w:rStyle w:val="Hyperlink"/>
                <w:b/>
                <w:bCs/>
                <w:noProof/>
              </w:rPr>
              <w:t>References</w:t>
            </w:r>
            <w:r w:rsidR="00F615B4">
              <w:rPr>
                <w:noProof/>
                <w:webHidden/>
              </w:rPr>
              <w:tab/>
            </w:r>
            <w:r w:rsidR="00F615B4">
              <w:rPr>
                <w:noProof/>
                <w:webHidden/>
              </w:rPr>
              <w:fldChar w:fldCharType="begin"/>
            </w:r>
            <w:r w:rsidR="00F615B4">
              <w:rPr>
                <w:noProof/>
                <w:webHidden/>
              </w:rPr>
              <w:instrText xml:space="preserve"> PAGEREF _Toc122113360 \h </w:instrText>
            </w:r>
            <w:r w:rsidR="00F615B4">
              <w:rPr>
                <w:noProof/>
                <w:webHidden/>
              </w:rPr>
            </w:r>
            <w:r w:rsidR="00F615B4">
              <w:rPr>
                <w:noProof/>
                <w:webHidden/>
              </w:rPr>
              <w:fldChar w:fldCharType="separate"/>
            </w:r>
            <w:r w:rsidR="00F615B4">
              <w:rPr>
                <w:noProof/>
                <w:webHidden/>
              </w:rPr>
              <w:t>44</w:t>
            </w:r>
            <w:r w:rsidR="00F615B4">
              <w:rPr>
                <w:noProof/>
                <w:webHidden/>
              </w:rPr>
              <w:fldChar w:fldCharType="end"/>
            </w:r>
          </w:hyperlink>
        </w:p>
        <w:p w14:paraId="1F03723E" w14:textId="41B9C287" w:rsidR="00FE555D" w:rsidRDefault="00000000">
          <w:r>
            <w:rPr>
              <w:b/>
              <w:bCs/>
              <w:noProof/>
              <w:lang w:val="en-US"/>
            </w:rPr>
            <w:fldChar w:fldCharType="end"/>
          </w:r>
        </w:p>
      </w:sdtContent>
    </w:sdt>
    <w:p w14:paraId="25D24484" w14:textId="0E9B43E3" w:rsidR="00FE555D" w:rsidRDefault="00FE555D"/>
    <w:p w14:paraId="75881D53" w14:textId="5646AC77" w:rsidR="00FE555D" w:rsidRDefault="00FE555D"/>
    <w:p w14:paraId="36EE28E8" w14:textId="77777777" w:rsidR="003B3AB0" w:rsidRDefault="003B3AB0"/>
    <w:p w14:paraId="4CF8342C" w14:textId="7D50AC4A" w:rsidR="00FE555D" w:rsidRPr="004E65C1" w:rsidRDefault="008B4C9D" w:rsidP="008B4C9D">
      <w:pPr>
        <w:pStyle w:val="Heading1"/>
        <w:rPr>
          <w:rFonts w:ascii="Calibri" w:hAnsi="Calibri" w:cs="Calibri"/>
          <w:b/>
          <w:bCs/>
          <w:color w:val="007789"/>
          <w:sz w:val="28"/>
          <w:szCs w:val="28"/>
        </w:rPr>
      </w:pPr>
      <w:bookmarkStart w:id="0" w:name="_Toc122113331"/>
      <w:r w:rsidRPr="004E65C1">
        <w:rPr>
          <w:rFonts w:ascii="Calibri" w:hAnsi="Calibri" w:cs="Calibri"/>
          <w:b/>
          <w:bCs/>
          <w:color w:val="007789"/>
          <w:sz w:val="28"/>
          <w:szCs w:val="28"/>
        </w:rPr>
        <w:lastRenderedPageBreak/>
        <w:t>Introduction</w:t>
      </w:r>
      <w:bookmarkEnd w:id="0"/>
    </w:p>
    <w:p w14:paraId="4E4A05AF" w14:textId="2C19AD78" w:rsidR="00FE555D" w:rsidRPr="000B3DA0" w:rsidRDefault="00CC4F47" w:rsidP="000B3DA0">
      <w:pPr>
        <w:spacing w:line="276" w:lineRule="auto"/>
        <w:rPr>
          <w:rFonts w:ascii="Calibri" w:hAnsi="Calibri" w:cs="Calibri"/>
          <w:sz w:val="24"/>
          <w:szCs w:val="24"/>
        </w:rPr>
      </w:pPr>
      <w:r w:rsidRPr="000B3DA0">
        <w:rPr>
          <w:rFonts w:ascii="Calibri" w:hAnsi="Calibri" w:cs="Calibri"/>
          <w:sz w:val="24"/>
          <w:szCs w:val="24"/>
        </w:rPr>
        <w:t>A Factory system needs to be designed using Factory i/o and must be controlled by a Siemens S7 PLC. It must be capable of sorting between four different packages of differing weights and sizes.</w:t>
      </w:r>
      <w:r w:rsidR="00A320F3" w:rsidRPr="000B3DA0">
        <w:rPr>
          <w:rFonts w:ascii="Calibri" w:hAnsi="Calibri" w:cs="Calibri"/>
          <w:sz w:val="24"/>
          <w:szCs w:val="24"/>
        </w:rPr>
        <w:t xml:space="preserve"> </w:t>
      </w:r>
      <w:proofErr w:type="gramStart"/>
      <w:r w:rsidR="00A320F3" w:rsidRPr="000B3DA0">
        <w:rPr>
          <w:rFonts w:ascii="Calibri" w:hAnsi="Calibri" w:cs="Calibri"/>
          <w:sz w:val="24"/>
          <w:szCs w:val="24"/>
        </w:rPr>
        <w:t>A</w:t>
      </w:r>
      <w:proofErr w:type="gramEnd"/>
      <w:r w:rsidR="00A320F3" w:rsidRPr="000B3DA0">
        <w:rPr>
          <w:rFonts w:ascii="Calibri" w:hAnsi="Calibri" w:cs="Calibri"/>
          <w:sz w:val="24"/>
          <w:szCs w:val="24"/>
        </w:rPr>
        <w:t xml:space="preserve"> HMI screen will be designed and set-up to allow the factory operator to start/stop and monitor the system.</w:t>
      </w:r>
      <w:r w:rsidRPr="000B3DA0">
        <w:rPr>
          <w:rFonts w:ascii="Calibri" w:hAnsi="Calibri" w:cs="Calibri"/>
          <w:sz w:val="24"/>
          <w:szCs w:val="24"/>
        </w:rPr>
        <w:t xml:space="preserve"> </w:t>
      </w:r>
      <w:r w:rsidR="00A320F3" w:rsidRPr="000B3DA0">
        <w:rPr>
          <w:rFonts w:ascii="Calibri" w:hAnsi="Calibri" w:cs="Calibri"/>
          <w:sz w:val="24"/>
          <w:szCs w:val="24"/>
        </w:rPr>
        <w:t xml:space="preserve">The conveyors need to start up in a sequence, to minimise the currents when starting up. </w:t>
      </w:r>
      <w:r w:rsidRPr="000B3DA0">
        <w:rPr>
          <w:rFonts w:ascii="Calibri" w:hAnsi="Calibri" w:cs="Calibri"/>
          <w:sz w:val="24"/>
          <w:szCs w:val="24"/>
        </w:rPr>
        <w:t>The factory</w:t>
      </w:r>
      <w:r w:rsidR="00A320F3" w:rsidRPr="000B3DA0">
        <w:rPr>
          <w:rFonts w:ascii="Calibri" w:hAnsi="Calibri" w:cs="Calibri"/>
          <w:sz w:val="24"/>
          <w:szCs w:val="24"/>
        </w:rPr>
        <w:t xml:space="preserve"> and HMI</w:t>
      </w:r>
      <w:r w:rsidRPr="000B3DA0">
        <w:rPr>
          <w:rFonts w:ascii="Calibri" w:hAnsi="Calibri" w:cs="Calibri"/>
          <w:sz w:val="24"/>
          <w:szCs w:val="24"/>
        </w:rPr>
        <w:t xml:space="preserve"> must include at least:</w:t>
      </w:r>
    </w:p>
    <w:p w14:paraId="61C62592" w14:textId="62C8E9CA"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4 Conveyors,</w:t>
      </w:r>
    </w:p>
    <w:p w14:paraId="50BDCD23" w14:textId="03DC81A0"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2 Pushers,</w:t>
      </w:r>
    </w:p>
    <w:p w14:paraId="3D65794B" w14:textId="1989A062"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1 Scale conveyor,</w:t>
      </w:r>
    </w:p>
    <w:p w14:paraId="4FDA9AC1" w14:textId="09CF9B82"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2 Diffuse sensors,</w:t>
      </w:r>
    </w:p>
    <w:p w14:paraId="7C8D7A7A" w14:textId="22844827"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1 Emergency stop,</w:t>
      </w:r>
    </w:p>
    <w:p w14:paraId="47D0C7E0" w14:textId="742154B4"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2 Buttons,</w:t>
      </w:r>
    </w:p>
    <w:p w14:paraId="66DFAE9A" w14:textId="39E3BE07"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 xml:space="preserve"> 1 Siren,</w:t>
      </w:r>
    </w:p>
    <w:p w14:paraId="70FDE51C" w14:textId="1D2D15A0"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1 Warning light,</w:t>
      </w:r>
    </w:p>
    <w:p w14:paraId="65A35019" w14:textId="061D031B" w:rsidR="00CC4F47" w:rsidRPr="000B3DA0" w:rsidRDefault="00CC4F47"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2 Stack lights</w:t>
      </w:r>
      <w:r w:rsidR="00A320F3" w:rsidRPr="000B3DA0">
        <w:rPr>
          <w:rFonts w:ascii="Calibri" w:hAnsi="Calibri" w:cs="Calibri"/>
          <w:sz w:val="24"/>
          <w:szCs w:val="24"/>
        </w:rPr>
        <w:t>,</w:t>
      </w:r>
    </w:p>
    <w:p w14:paraId="220CDEE7" w14:textId="79DE55C8" w:rsidR="00A320F3" w:rsidRPr="000B3DA0" w:rsidRDefault="00A320F3"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Start/stop buttons on HMI,</w:t>
      </w:r>
    </w:p>
    <w:p w14:paraId="604A769B" w14:textId="436644D7" w:rsidR="00A320F3" w:rsidRPr="000B3DA0" w:rsidRDefault="00A320F3"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E.Stop on HMI,</w:t>
      </w:r>
    </w:p>
    <w:p w14:paraId="456BCF76" w14:textId="5601C427" w:rsidR="00A320F3" w:rsidRPr="000B3DA0" w:rsidRDefault="004924B9"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Counters for each sized box available on the HMI,</w:t>
      </w:r>
    </w:p>
    <w:p w14:paraId="622EBEA1" w14:textId="23D2B571" w:rsidR="004924B9" w:rsidRPr="000B3DA0" w:rsidRDefault="004924B9"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A reset button on HMI for counters,</w:t>
      </w:r>
    </w:p>
    <w:p w14:paraId="13A7B4E0" w14:textId="1D96C892" w:rsidR="004924B9" w:rsidRPr="000B3DA0" w:rsidRDefault="004924B9"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Stack light type indication on HMI,</w:t>
      </w:r>
    </w:p>
    <w:p w14:paraId="4C3C9C0B" w14:textId="2E6392B0" w:rsidR="004924B9" w:rsidRPr="000B3DA0" w:rsidRDefault="004924B9"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An alarm and warning page for individual any faults,</w:t>
      </w:r>
    </w:p>
    <w:p w14:paraId="0DF2D1F7" w14:textId="3ADA3C94" w:rsidR="00007264" w:rsidRPr="004E65C1" w:rsidRDefault="004924B9" w:rsidP="000B3DA0">
      <w:pPr>
        <w:pStyle w:val="ListParagraph"/>
        <w:numPr>
          <w:ilvl w:val="0"/>
          <w:numId w:val="6"/>
        </w:numPr>
        <w:spacing w:line="276" w:lineRule="auto"/>
        <w:rPr>
          <w:rFonts w:ascii="Calibri" w:hAnsi="Calibri" w:cs="Calibri"/>
          <w:sz w:val="24"/>
          <w:szCs w:val="24"/>
        </w:rPr>
      </w:pPr>
      <w:r w:rsidRPr="000B3DA0">
        <w:rPr>
          <w:rFonts w:ascii="Calibri" w:hAnsi="Calibri" w:cs="Calibri"/>
          <w:sz w:val="24"/>
          <w:szCs w:val="24"/>
        </w:rPr>
        <w:t xml:space="preserve">An error count for each of the boxes, with </w:t>
      </w:r>
      <w:proofErr w:type="gramStart"/>
      <w:r w:rsidRPr="000B3DA0">
        <w:rPr>
          <w:rFonts w:ascii="Calibri" w:hAnsi="Calibri" w:cs="Calibri"/>
          <w:sz w:val="24"/>
          <w:szCs w:val="24"/>
        </w:rPr>
        <w:t>a</w:t>
      </w:r>
      <w:proofErr w:type="gramEnd"/>
      <w:r w:rsidRPr="000B3DA0">
        <w:rPr>
          <w:rFonts w:ascii="Calibri" w:hAnsi="Calibri" w:cs="Calibri"/>
          <w:sz w:val="24"/>
          <w:szCs w:val="24"/>
        </w:rPr>
        <w:t xml:space="preserve"> HMI input feature for set-points</w:t>
      </w:r>
    </w:p>
    <w:p w14:paraId="0732750C" w14:textId="214F56BC" w:rsidR="00007264" w:rsidRPr="00EB083A" w:rsidRDefault="00007264" w:rsidP="000B3DA0">
      <w:pPr>
        <w:pStyle w:val="Heading1"/>
        <w:spacing w:line="276" w:lineRule="auto"/>
        <w:rPr>
          <w:rFonts w:ascii="Calibri" w:hAnsi="Calibri" w:cs="Calibri"/>
          <w:b/>
          <w:bCs/>
          <w:color w:val="007789"/>
          <w:sz w:val="28"/>
          <w:szCs w:val="28"/>
        </w:rPr>
      </w:pPr>
      <w:bookmarkStart w:id="1" w:name="_Toc122113332"/>
      <w:r w:rsidRPr="00EB083A">
        <w:rPr>
          <w:rFonts w:ascii="Calibri" w:hAnsi="Calibri" w:cs="Calibri"/>
          <w:b/>
          <w:bCs/>
          <w:color w:val="007789"/>
          <w:sz w:val="28"/>
          <w:szCs w:val="28"/>
        </w:rPr>
        <w:t>PLCs Used in Industry</w:t>
      </w:r>
      <w:bookmarkEnd w:id="1"/>
    </w:p>
    <w:p w14:paraId="7BBF22B7" w14:textId="707F6275" w:rsidR="004924B9" w:rsidRPr="000B3DA0" w:rsidRDefault="004924B9" w:rsidP="000B3DA0">
      <w:pPr>
        <w:pStyle w:val="Heading2"/>
        <w:spacing w:line="276" w:lineRule="auto"/>
        <w:rPr>
          <w:rFonts w:ascii="Calibri" w:hAnsi="Calibri" w:cs="Calibri"/>
          <w:b/>
          <w:bCs/>
          <w:color w:val="007789"/>
          <w:sz w:val="24"/>
          <w:szCs w:val="24"/>
        </w:rPr>
      </w:pPr>
      <w:bookmarkStart w:id="2" w:name="_Toc122113333"/>
      <w:r w:rsidRPr="000B3DA0">
        <w:rPr>
          <w:rFonts w:ascii="Calibri" w:hAnsi="Calibri" w:cs="Calibri"/>
          <w:b/>
          <w:bCs/>
          <w:color w:val="007789"/>
          <w:sz w:val="24"/>
          <w:szCs w:val="24"/>
        </w:rPr>
        <w:t>Types of PLC</w:t>
      </w:r>
      <w:bookmarkEnd w:id="2"/>
    </w:p>
    <w:p w14:paraId="01A44E2C" w14:textId="7375F2CC" w:rsidR="004924B9" w:rsidRPr="000B3DA0" w:rsidRDefault="004924B9" w:rsidP="000B3DA0">
      <w:pPr>
        <w:pStyle w:val="Heading3"/>
        <w:spacing w:line="276" w:lineRule="auto"/>
        <w:rPr>
          <w:rFonts w:ascii="Calibri" w:hAnsi="Calibri" w:cs="Calibri"/>
          <w:color w:val="007789"/>
        </w:rPr>
      </w:pPr>
      <w:bookmarkStart w:id="3" w:name="_Toc122113334"/>
      <w:r w:rsidRPr="000B3DA0">
        <w:rPr>
          <w:rFonts w:ascii="Calibri" w:hAnsi="Calibri" w:cs="Calibri"/>
          <w:color w:val="007789"/>
        </w:rPr>
        <w:t>Unitary</w:t>
      </w:r>
      <w:bookmarkEnd w:id="3"/>
    </w:p>
    <w:p w14:paraId="151F8B57" w14:textId="4E9B0927" w:rsidR="004924B9" w:rsidRPr="000B3DA0" w:rsidRDefault="001720E0" w:rsidP="000B3DA0">
      <w:pPr>
        <w:spacing w:line="276" w:lineRule="auto"/>
        <w:rPr>
          <w:rFonts w:ascii="Calibri" w:hAnsi="Calibri" w:cs="Calibri"/>
          <w:sz w:val="24"/>
          <w:szCs w:val="24"/>
        </w:rPr>
      </w:pPr>
      <w:r>
        <w:rPr>
          <w:noProof/>
        </w:rPr>
        <w:drawing>
          <wp:anchor distT="0" distB="0" distL="114300" distR="114300" simplePos="0" relativeHeight="251717632" behindDoc="1" locked="0" layoutInCell="1" allowOverlap="1" wp14:anchorId="7B8789DE" wp14:editId="210170A7">
            <wp:simplePos x="0" y="0"/>
            <wp:positionH relativeFrom="column">
              <wp:posOffset>-9525</wp:posOffset>
            </wp:positionH>
            <wp:positionV relativeFrom="paragraph">
              <wp:posOffset>1550035</wp:posOffset>
            </wp:positionV>
            <wp:extent cx="2184400" cy="1317625"/>
            <wp:effectExtent l="38100" t="38100" r="44450" b="34925"/>
            <wp:wrapTight wrapText="bothSides">
              <wp:wrapPolygon edited="0">
                <wp:start x="-377" y="-625"/>
                <wp:lineTo x="-377" y="21860"/>
                <wp:lineTo x="21851" y="21860"/>
                <wp:lineTo x="21851" y="-625"/>
                <wp:lineTo x="-377" y="-625"/>
              </wp:wrapPolygon>
            </wp:wrapTight>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84400" cy="131762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Pr="00ED7A97">
        <w:rPr>
          <w:rFonts w:ascii="Calibri" w:hAnsi="Calibri" w:cs="Calibri"/>
          <w:noProof/>
          <w:lang w:eastAsia="en-GB"/>
        </w:rPr>
        <w:drawing>
          <wp:anchor distT="0" distB="0" distL="114300" distR="114300" simplePos="0" relativeHeight="251716608" behindDoc="1" locked="0" layoutInCell="1" allowOverlap="1" wp14:anchorId="3E96564C" wp14:editId="496E2154">
            <wp:simplePos x="0" y="0"/>
            <wp:positionH relativeFrom="margin">
              <wp:posOffset>4351130</wp:posOffset>
            </wp:positionH>
            <wp:positionV relativeFrom="paragraph">
              <wp:posOffset>69762</wp:posOffset>
            </wp:positionV>
            <wp:extent cx="1320165" cy="1329690"/>
            <wp:effectExtent l="38100" t="38100" r="32385" b="41910"/>
            <wp:wrapTight wrapText="bothSides">
              <wp:wrapPolygon edited="0">
                <wp:start x="-623" y="-619"/>
                <wp:lineTo x="-623" y="21971"/>
                <wp:lineTo x="21818" y="21971"/>
                <wp:lineTo x="21818" y="-619"/>
                <wp:lineTo x="-623" y="-619"/>
              </wp:wrapPolygon>
            </wp:wrapTight>
            <wp:docPr id="7" name="Picture 7"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electronic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320165" cy="13296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4924B9" w:rsidRPr="000B3DA0">
        <w:rPr>
          <w:rFonts w:ascii="Calibri" w:hAnsi="Calibri" w:cs="Calibri"/>
          <w:sz w:val="24"/>
          <w:szCs w:val="24"/>
        </w:rPr>
        <w:t xml:space="preserve">A Unitary PLC is a small basic type of controller, with all the required components built into one unit. These components will be the processor (CPU) which will run the software program and input/output terminals. The input/outputs are </w:t>
      </w:r>
      <w:r w:rsidR="005A35C8" w:rsidRPr="000B3DA0">
        <w:rPr>
          <w:rFonts w:ascii="Calibri" w:hAnsi="Calibri" w:cs="Calibri"/>
          <w:sz w:val="24"/>
          <w:szCs w:val="24"/>
        </w:rPr>
        <w:t>usually not expandable. A Unitary PLC will be mounted quite often locally to the piece of kit to be controlled.</w:t>
      </w:r>
      <w:r w:rsidR="000B3DA0" w:rsidRPr="000B3DA0">
        <w:rPr>
          <w:rFonts w:ascii="Calibri" w:hAnsi="Calibri" w:cs="Calibri"/>
          <w:sz w:val="24"/>
          <w:szCs w:val="24"/>
        </w:rPr>
        <w:t xml:space="preserve"> A typical appl</w:t>
      </w:r>
      <w:r w:rsidR="000B3DA0">
        <w:rPr>
          <w:rFonts w:ascii="Calibri" w:hAnsi="Calibri" w:cs="Calibri"/>
          <w:sz w:val="24"/>
          <w:szCs w:val="24"/>
        </w:rPr>
        <w:t>ication within my place of work can be found at Cold Mill substation. We identified faulty comms cables which carried hard wired Bucholtz alarms for our transformers</w:t>
      </w:r>
      <w:r w:rsidR="00730434">
        <w:rPr>
          <w:rFonts w:ascii="Calibri" w:hAnsi="Calibri" w:cs="Calibri"/>
          <w:sz w:val="24"/>
          <w:szCs w:val="24"/>
        </w:rPr>
        <w:t>, back to the main control room.</w:t>
      </w:r>
      <w:r w:rsidR="000B3DA0">
        <w:rPr>
          <w:rFonts w:ascii="Calibri" w:hAnsi="Calibri" w:cs="Calibri"/>
          <w:sz w:val="24"/>
          <w:szCs w:val="24"/>
        </w:rPr>
        <w:t xml:space="preserve"> </w:t>
      </w:r>
      <w:r w:rsidR="00176750">
        <w:rPr>
          <w:rFonts w:ascii="Calibri" w:hAnsi="Calibri" w:cs="Calibri"/>
          <w:sz w:val="24"/>
          <w:szCs w:val="24"/>
        </w:rPr>
        <w:t>An</w:t>
      </w:r>
      <w:r w:rsidR="000B3DA0">
        <w:rPr>
          <w:rFonts w:ascii="Calibri" w:hAnsi="Calibri" w:cs="Calibri"/>
          <w:sz w:val="24"/>
          <w:szCs w:val="24"/>
        </w:rPr>
        <w:t xml:space="preserve"> Allen Bradley MicroLogix plc</w:t>
      </w:r>
      <w:r w:rsidR="00176750">
        <w:rPr>
          <w:rFonts w:ascii="Calibri" w:hAnsi="Calibri" w:cs="Calibri"/>
          <w:sz w:val="24"/>
          <w:szCs w:val="24"/>
        </w:rPr>
        <w:t xml:space="preserve"> was installed, and alarms wired into it.</w:t>
      </w:r>
      <w:r w:rsidR="000B3DA0">
        <w:rPr>
          <w:rFonts w:ascii="Calibri" w:hAnsi="Calibri" w:cs="Calibri"/>
          <w:sz w:val="24"/>
          <w:szCs w:val="24"/>
        </w:rPr>
        <w:t xml:space="preserve"> </w:t>
      </w:r>
      <w:r w:rsidR="00176750">
        <w:rPr>
          <w:rFonts w:ascii="Calibri" w:hAnsi="Calibri" w:cs="Calibri"/>
          <w:sz w:val="24"/>
          <w:szCs w:val="24"/>
        </w:rPr>
        <w:t>Alarms were</w:t>
      </w:r>
      <w:r w:rsidR="000B3DA0">
        <w:rPr>
          <w:rFonts w:ascii="Calibri" w:hAnsi="Calibri" w:cs="Calibri"/>
          <w:sz w:val="24"/>
          <w:szCs w:val="24"/>
        </w:rPr>
        <w:t xml:space="preserve"> set up on the SCADA system </w:t>
      </w:r>
      <w:r>
        <w:rPr>
          <w:rFonts w:ascii="Calibri" w:hAnsi="Calibri" w:cs="Calibri"/>
          <w:sz w:val="24"/>
          <w:szCs w:val="24"/>
        </w:rPr>
        <w:t>iFix and</w:t>
      </w:r>
      <w:r w:rsidR="000B3DA0">
        <w:rPr>
          <w:rFonts w:ascii="Calibri" w:hAnsi="Calibri" w:cs="Calibri"/>
          <w:sz w:val="24"/>
          <w:szCs w:val="24"/>
        </w:rPr>
        <w:t xml:space="preserve"> </w:t>
      </w:r>
      <w:r w:rsidR="00176750">
        <w:rPr>
          <w:rFonts w:ascii="Calibri" w:hAnsi="Calibri" w:cs="Calibri"/>
          <w:sz w:val="24"/>
          <w:szCs w:val="24"/>
        </w:rPr>
        <w:t xml:space="preserve">are </w:t>
      </w:r>
      <w:r w:rsidR="000B3DA0">
        <w:rPr>
          <w:rFonts w:ascii="Calibri" w:hAnsi="Calibri" w:cs="Calibri"/>
          <w:sz w:val="24"/>
          <w:szCs w:val="24"/>
        </w:rPr>
        <w:t>monitored by control engineers</w:t>
      </w:r>
      <w:r w:rsidR="00176750">
        <w:rPr>
          <w:rFonts w:ascii="Calibri" w:hAnsi="Calibri" w:cs="Calibri"/>
          <w:sz w:val="24"/>
          <w:szCs w:val="24"/>
        </w:rPr>
        <w:t>.</w:t>
      </w:r>
      <w:r w:rsidR="001B69D3">
        <w:rPr>
          <w:rFonts w:ascii="Calibri" w:hAnsi="Calibri" w:cs="Calibri"/>
          <w:sz w:val="24"/>
          <w:szCs w:val="24"/>
        </w:rPr>
        <w:t xml:space="preserve"> </w:t>
      </w:r>
      <w:sdt>
        <w:sdtPr>
          <w:rPr>
            <w:rFonts w:ascii="Calibri" w:hAnsi="Calibri" w:cs="Calibri"/>
            <w:sz w:val="24"/>
            <w:szCs w:val="24"/>
          </w:rPr>
          <w:id w:val="1029455572"/>
          <w:citation/>
        </w:sdtPr>
        <w:sdtContent>
          <w:r w:rsidR="00031607">
            <w:rPr>
              <w:rFonts w:ascii="Calibri" w:hAnsi="Calibri" w:cs="Calibri"/>
              <w:sz w:val="24"/>
              <w:szCs w:val="24"/>
            </w:rPr>
            <w:fldChar w:fldCharType="begin"/>
          </w:r>
          <w:r w:rsidR="00031607">
            <w:rPr>
              <w:rFonts w:ascii="Calibri" w:hAnsi="Calibri" w:cs="Calibri"/>
              <w:sz w:val="24"/>
              <w:szCs w:val="24"/>
            </w:rPr>
            <w:instrText xml:space="preserve"> CITATION Mic22 \l 2057 </w:instrText>
          </w:r>
          <w:r w:rsidR="00031607">
            <w:rPr>
              <w:rFonts w:ascii="Calibri" w:hAnsi="Calibri" w:cs="Calibri"/>
              <w:sz w:val="24"/>
              <w:szCs w:val="24"/>
            </w:rPr>
            <w:fldChar w:fldCharType="separate"/>
          </w:r>
          <w:r w:rsidR="00F615B4" w:rsidRPr="00F615B4">
            <w:rPr>
              <w:rFonts w:ascii="Calibri" w:hAnsi="Calibri" w:cs="Calibri"/>
              <w:noProof/>
              <w:sz w:val="24"/>
              <w:szCs w:val="24"/>
            </w:rPr>
            <w:t>[1]</w:t>
          </w:r>
          <w:r w:rsidR="00031607">
            <w:rPr>
              <w:rFonts w:ascii="Calibri" w:hAnsi="Calibri" w:cs="Calibri"/>
              <w:sz w:val="24"/>
              <w:szCs w:val="24"/>
            </w:rPr>
            <w:fldChar w:fldCharType="end"/>
          </w:r>
        </w:sdtContent>
      </w:sdt>
    </w:p>
    <w:tbl>
      <w:tblPr>
        <w:tblStyle w:val="TableGrid"/>
        <w:tblpPr w:leftFromText="180" w:rightFromText="180" w:vertAnchor="text" w:horzAnchor="margin" w:tblpY="54"/>
        <w:tblW w:w="9010"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05"/>
        <w:gridCol w:w="4505"/>
      </w:tblGrid>
      <w:tr w:rsidR="005A35C8" w14:paraId="72D6EEF8" w14:textId="77777777" w:rsidTr="002E2986">
        <w:trPr>
          <w:trHeight w:val="453"/>
        </w:trPr>
        <w:tc>
          <w:tcPr>
            <w:tcW w:w="4505" w:type="dxa"/>
            <w:vAlign w:val="center"/>
          </w:tcPr>
          <w:p w14:paraId="23B5C0FC" w14:textId="6C9D385D" w:rsidR="005A35C8" w:rsidRPr="005A35C8" w:rsidRDefault="005A35C8" w:rsidP="005A35C8">
            <w:pPr>
              <w:jc w:val="center"/>
              <w:rPr>
                <w:b/>
                <w:bCs/>
                <w:sz w:val="24"/>
                <w:szCs w:val="24"/>
              </w:rPr>
            </w:pPr>
            <w:r w:rsidRPr="005A35C8">
              <w:rPr>
                <w:b/>
                <w:bCs/>
                <w:sz w:val="24"/>
                <w:szCs w:val="24"/>
              </w:rPr>
              <w:lastRenderedPageBreak/>
              <w:t>Advantages</w:t>
            </w:r>
          </w:p>
        </w:tc>
        <w:tc>
          <w:tcPr>
            <w:tcW w:w="4505" w:type="dxa"/>
            <w:vAlign w:val="center"/>
          </w:tcPr>
          <w:p w14:paraId="0EB93946" w14:textId="6F5F6926" w:rsidR="005A35C8" w:rsidRPr="005A35C8" w:rsidRDefault="005A35C8" w:rsidP="005A35C8">
            <w:pPr>
              <w:jc w:val="center"/>
              <w:rPr>
                <w:b/>
                <w:bCs/>
                <w:sz w:val="24"/>
                <w:szCs w:val="24"/>
              </w:rPr>
            </w:pPr>
            <w:r w:rsidRPr="005A35C8">
              <w:rPr>
                <w:b/>
                <w:bCs/>
                <w:sz w:val="24"/>
                <w:szCs w:val="24"/>
              </w:rPr>
              <w:t>Disadvantages</w:t>
            </w:r>
          </w:p>
        </w:tc>
      </w:tr>
      <w:tr w:rsidR="005A35C8" w14:paraId="6549C189" w14:textId="77777777" w:rsidTr="002E2986">
        <w:trPr>
          <w:trHeight w:val="453"/>
        </w:trPr>
        <w:tc>
          <w:tcPr>
            <w:tcW w:w="4505" w:type="dxa"/>
            <w:vAlign w:val="center"/>
          </w:tcPr>
          <w:p w14:paraId="3A9A974E" w14:textId="07E5963A" w:rsidR="005A35C8" w:rsidRDefault="005A35C8" w:rsidP="005A35C8">
            <w:pPr>
              <w:jc w:val="center"/>
            </w:pPr>
            <w:r>
              <w:t>Inexpensive</w:t>
            </w:r>
          </w:p>
        </w:tc>
        <w:tc>
          <w:tcPr>
            <w:tcW w:w="4505" w:type="dxa"/>
            <w:vAlign w:val="center"/>
          </w:tcPr>
          <w:p w14:paraId="57AB64E0" w14:textId="576EAE9C" w:rsidR="005A35C8" w:rsidRDefault="005A35C8" w:rsidP="005A35C8">
            <w:pPr>
              <w:jc w:val="center"/>
            </w:pPr>
            <w:r>
              <w:t>Non-expandable</w:t>
            </w:r>
          </w:p>
        </w:tc>
      </w:tr>
      <w:tr w:rsidR="005A35C8" w14:paraId="0293A5F7" w14:textId="77777777" w:rsidTr="002E2986">
        <w:trPr>
          <w:trHeight w:val="453"/>
        </w:trPr>
        <w:tc>
          <w:tcPr>
            <w:tcW w:w="4505" w:type="dxa"/>
            <w:vAlign w:val="center"/>
          </w:tcPr>
          <w:p w14:paraId="59928EA4" w14:textId="408CC635" w:rsidR="005A35C8" w:rsidRDefault="005A35C8" w:rsidP="005A35C8">
            <w:pPr>
              <w:jc w:val="center"/>
            </w:pPr>
            <w:r>
              <w:t>Physically small</w:t>
            </w:r>
          </w:p>
        </w:tc>
        <w:tc>
          <w:tcPr>
            <w:tcW w:w="4505" w:type="dxa"/>
            <w:vAlign w:val="center"/>
          </w:tcPr>
          <w:p w14:paraId="66771CAA" w14:textId="52BC4643" w:rsidR="005A35C8" w:rsidRDefault="005A35C8" w:rsidP="005A35C8">
            <w:pPr>
              <w:jc w:val="center"/>
            </w:pPr>
            <w:r>
              <w:t>Limited i/o</w:t>
            </w:r>
          </w:p>
        </w:tc>
      </w:tr>
      <w:tr w:rsidR="005A35C8" w14:paraId="53EC2B21" w14:textId="77777777" w:rsidTr="002E2986">
        <w:trPr>
          <w:trHeight w:val="453"/>
        </w:trPr>
        <w:tc>
          <w:tcPr>
            <w:tcW w:w="4505" w:type="dxa"/>
            <w:vAlign w:val="center"/>
          </w:tcPr>
          <w:p w14:paraId="7D7C7F4F" w14:textId="07852942" w:rsidR="005A35C8" w:rsidRDefault="005A35C8" w:rsidP="005A35C8">
            <w:pPr>
              <w:jc w:val="center"/>
            </w:pPr>
            <w:r>
              <w:t>Due to small nature, wiring is easier</w:t>
            </w:r>
          </w:p>
        </w:tc>
        <w:tc>
          <w:tcPr>
            <w:tcW w:w="4505" w:type="dxa"/>
            <w:vAlign w:val="center"/>
          </w:tcPr>
          <w:p w14:paraId="2C2CF628" w14:textId="42F56AC2" w:rsidR="005A35C8" w:rsidRDefault="005A35C8" w:rsidP="005A35C8">
            <w:pPr>
              <w:jc w:val="center"/>
            </w:pPr>
            <w:r>
              <w:t>No interchangeability – whole unit will need replacing if a problem occurs with it.</w:t>
            </w:r>
          </w:p>
        </w:tc>
      </w:tr>
      <w:tr w:rsidR="003B46A6" w14:paraId="29D1AB61" w14:textId="77777777" w:rsidTr="002E2986">
        <w:trPr>
          <w:trHeight w:val="453"/>
        </w:trPr>
        <w:tc>
          <w:tcPr>
            <w:tcW w:w="4505" w:type="dxa"/>
            <w:vAlign w:val="center"/>
          </w:tcPr>
          <w:p w14:paraId="570795E8" w14:textId="6AF4388A" w:rsidR="003B46A6" w:rsidRDefault="003B46A6" w:rsidP="005A35C8">
            <w:pPr>
              <w:jc w:val="center"/>
            </w:pPr>
            <w:r>
              <w:t>Can be installed locally to equipment</w:t>
            </w:r>
          </w:p>
        </w:tc>
        <w:tc>
          <w:tcPr>
            <w:tcW w:w="4505" w:type="dxa"/>
            <w:vAlign w:val="center"/>
          </w:tcPr>
          <w:p w14:paraId="590EDA18" w14:textId="23A3DCCA" w:rsidR="003B46A6" w:rsidRDefault="003B46A6" w:rsidP="005A35C8">
            <w:pPr>
              <w:jc w:val="center"/>
            </w:pPr>
            <w:r>
              <w:t>Limited program &amp; memory</w:t>
            </w:r>
          </w:p>
        </w:tc>
      </w:tr>
      <w:tr w:rsidR="003B46A6" w14:paraId="42BCFF32" w14:textId="77777777" w:rsidTr="002E2986">
        <w:trPr>
          <w:trHeight w:val="453"/>
        </w:trPr>
        <w:tc>
          <w:tcPr>
            <w:tcW w:w="4505" w:type="dxa"/>
            <w:vAlign w:val="center"/>
          </w:tcPr>
          <w:p w14:paraId="48F8E9C9" w14:textId="77777777" w:rsidR="003B46A6" w:rsidRDefault="003B46A6" w:rsidP="005A35C8">
            <w:pPr>
              <w:jc w:val="center"/>
            </w:pPr>
          </w:p>
        </w:tc>
        <w:tc>
          <w:tcPr>
            <w:tcW w:w="4505" w:type="dxa"/>
            <w:vAlign w:val="center"/>
          </w:tcPr>
          <w:p w14:paraId="102DA91A" w14:textId="77777777" w:rsidR="003B46A6" w:rsidRDefault="003B46A6" w:rsidP="005A35C8">
            <w:pPr>
              <w:jc w:val="center"/>
            </w:pPr>
          </w:p>
        </w:tc>
      </w:tr>
    </w:tbl>
    <w:p w14:paraId="0B27330F" w14:textId="77777777" w:rsidR="00090665" w:rsidRDefault="00090665" w:rsidP="004924B9"/>
    <w:p w14:paraId="6AF7DDA4" w14:textId="3C641382" w:rsidR="003B46A6" w:rsidRPr="003B46A6" w:rsidRDefault="003B46A6" w:rsidP="003B46A6">
      <w:pPr>
        <w:pStyle w:val="Heading3"/>
        <w:spacing w:line="276" w:lineRule="auto"/>
        <w:rPr>
          <w:rFonts w:ascii="Calibri" w:hAnsi="Calibri" w:cs="Calibri"/>
          <w:color w:val="007789"/>
        </w:rPr>
      </w:pPr>
      <w:bookmarkStart w:id="4" w:name="_Toc122113335"/>
      <w:r w:rsidRPr="003B46A6">
        <w:rPr>
          <w:rFonts w:ascii="Calibri" w:hAnsi="Calibri" w:cs="Calibri"/>
          <w:color w:val="007789"/>
        </w:rPr>
        <w:t>Modular</w:t>
      </w:r>
      <w:bookmarkEnd w:id="4"/>
    </w:p>
    <w:p w14:paraId="4303AA5C" w14:textId="664D2416" w:rsidR="00D95B3A" w:rsidRDefault="001720E0" w:rsidP="003B46A6">
      <w:pPr>
        <w:spacing w:line="276" w:lineRule="auto"/>
        <w:rPr>
          <w:rFonts w:ascii="Calibri" w:hAnsi="Calibri" w:cs="Calibri"/>
          <w:sz w:val="24"/>
          <w:szCs w:val="24"/>
        </w:rPr>
      </w:pPr>
      <w:r>
        <w:rPr>
          <w:noProof/>
          <w:lang w:eastAsia="en-GB"/>
        </w:rPr>
        <w:drawing>
          <wp:anchor distT="0" distB="0" distL="114300" distR="114300" simplePos="0" relativeHeight="251714560" behindDoc="1" locked="0" layoutInCell="1" allowOverlap="1" wp14:anchorId="528EF344" wp14:editId="776A7096">
            <wp:simplePos x="0" y="0"/>
            <wp:positionH relativeFrom="margin">
              <wp:posOffset>51435</wp:posOffset>
            </wp:positionH>
            <wp:positionV relativeFrom="paragraph">
              <wp:posOffset>1108819</wp:posOffset>
            </wp:positionV>
            <wp:extent cx="1108075" cy="2774315"/>
            <wp:effectExtent l="38100" t="38100" r="34925" b="45085"/>
            <wp:wrapTight wrapText="bothSides">
              <wp:wrapPolygon edited="0">
                <wp:start x="-743" y="-297"/>
                <wp:lineTo x="-743" y="21803"/>
                <wp:lineTo x="21909" y="21803"/>
                <wp:lineTo x="21909" y="-297"/>
                <wp:lineTo x="-743" y="-297"/>
              </wp:wrapPolygon>
            </wp:wrapTight>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08075" cy="27743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0B3DA0">
        <w:rPr>
          <w:noProof/>
          <w:lang w:eastAsia="en-GB"/>
        </w:rPr>
        <w:drawing>
          <wp:anchor distT="0" distB="0" distL="114300" distR="114300" simplePos="0" relativeHeight="251712512" behindDoc="1" locked="0" layoutInCell="1" allowOverlap="1" wp14:anchorId="48C64162" wp14:editId="3CD5F6D0">
            <wp:simplePos x="0" y="0"/>
            <wp:positionH relativeFrom="margin">
              <wp:posOffset>2916555</wp:posOffset>
            </wp:positionH>
            <wp:positionV relativeFrom="paragraph">
              <wp:posOffset>43815</wp:posOffset>
            </wp:positionV>
            <wp:extent cx="2788920" cy="1109980"/>
            <wp:effectExtent l="38100" t="38100" r="30480" b="33020"/>
            <wp:wrapTight wrapText="bothSides">
              <wp:wrapPolygon edited="0">
                <wp:start x="-295" y="-741"/>
                <wp:lineTo x="-295" y="21872"/>
                <wp:lineTo x="21689" y="21872"/>
                <wp:lineTo x="21689" y="-741"/>
                <wp:lineTo x="-295" y="-741"/>
              </wp:wrapPolygon>
            </wp:wrapTight>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88920" cy="11099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7E6C19">
        <w:rPr>
          <w:rFonts w:ascii="Calibri" w:hAnsi="Calibri" w:cs="Calibri"/>
          <w:sz w:val="24"/>
          <w:szCs w:val="24"/>
        </w:rPr>
        <w:t>A modular PLC is built from using various modules, that slot together to build a flexible, expandable unit tailored to the system requirements. The modular PLC pictured is made up from a CPU with an inbuilt power supply, integrated i/o, ethernet ports and counters. The CPU can be equipped with additional analogue and digital i/o modules and communication interfaces e.g., RS485 or RS232.</w:t>
      </w:r>
      <w:r w:rsidR="00D95B3A">
        <w:rPr>
          <w:rFonts w:ascii="Calibri" w:hAnsi="Calibri" w:cs="Calibri"/>
          <w:sz w:val="24"/>
          <w:szCs w:val="24"/>
        </w:rPr>
        <w:t xml:space="preserve"> Memory expansion is available if required via removable memory card. </w:t>
      </w:r>
    </w:p>
    <w:p w14:paraId="3D7B61B5" w14:textId="3B3B8E94" w:rsidR="003B46A6" w:rsidRDefault="00D95B3A" w:rsidP="003B46A6">
      <w:pPr>
        <w:spacing w:line="276" w:lineRule="auto"/>
        <w:rPr>
          <w:rFonts w:ascii="Calibri" w:hAnsi="Calibri" w:cs="Calibri"/>
          <w:sz w:val="24"/>
          <w:szCs w:val="24"/>
        </w:rPr>
      </w:pPr>
      <w:r>
        <w:rPr>
          <w:rFonts w:ascii="Calibri" w:hAnsi="Calibri" w:cs="Calibri"/>
          <w:sz w:val="24"/>
          <w:szCs w:val="24"/>
        </w:rPr>
        <w:t xml:space="preserve">A typical application for this type of PLC within the Energy department at Tata, Port Talbot is on a small process line. The picture is showing the PLC used to control the Actiflo clarifier within a water demineralisation plant. It controls/monitors dosing (coagulant &amp; polymer), mixers, inlet valve, pH, tank level, </w:t>
      </w:r>
      <w:r w:rsidR="000B3DA0">
        <w:rPr>
          <w:rFonts w:ascii="Calibri" w:hAnsi="Calibri" w:cs="Calibri"/>
          <w:sz w:val="24"/>
          <w:szCs w:val="24"/>
        </w:rPr>
        <w:t>turbidities,</w:t>
      </w:r>
      <w:r>
        <w:rPr>
          <w:rFonts w:ascii="Calibri" w:hAnsi="Calibri" w:cs="Calibri"/>
          <w:sz w:val="24"/>
          <w:szCs w:val="24"/>
        </w:rPr>
        <w:t xml:space="preserve"> and recirculation pump.</w:t>
      </w:r>
      <w:r w:rsidR="001B69D3">
        <w:rPr>
          <w:rFonts w:ascii="Calibri" w:hAnsi="Calibri" w:cs="Calibri"/>
          <w:sz w:val="24"/>
          <w:szCs w:val="24"/>
        </w:rPr>
        <w:t xml:space="preserve"> </w:t>
      </w:r>
      <w:sdt>
        <w:sdtPr>
          <w:rPr>
            <w:rFonts w:ascii="Calibri" w:hAnsi="Calibri" w:cs="Calibri"/>
            <w:sz w:val="24"/>
            <w:szCs w:val="24"/>
          </w:rPr>
          <w:id w:val="1231344997"/>
          <w:citation/>
        </w:sdtPr>
        <w:sdtContent>
          <w:r w:rsidR="001B69D3">
            <w:rPr>
              <w:rFonts w:ascii="Calibri" w:hAnsi="Calibri" w:cs="Calibri"/>
              <w:sz w:val="24"/>
              <w:szCs w:val="24"/>
            </w:rPr>
            <w:fldChar w:fldCharType="begin"/>
          </w:r>
          <w:r w:rsidR="001B69D3">
            <w:rPr>
              <w:rFonts w:ascii="Calibri" w:hAnsi="Calibri" w:cs="Calibri"/>
              <w:sz w:val="24"/>
              <w:szCs w:val="24"/>
            </w:rPr>
            <w:instrText xml:space="preserve"> CITATION Sie22 \l 2057 </w:instrText>
          </w:r>
          <w:r w:rsidR="001B69D3">
            <w:rPr>
              <w:rFonts w:ascii="Calibri" w:hAnsi="Calibri" w:cs="Calibri"/>
              <w:sz w:val="24"/>
              <w:szCs w:val="24"/>
            </w:rPr>
            <w:fldChar w:fldCharType="separate"/>
          </w:r>
          <w:r w:rsidR="00F615B4" w:rsidRPr="00F615B4">
            <w:rPr>
              <w:rFonts w:ascii="Calibri" w:hAnsi="Calibri" w:cs="Calibri"/>
              <w:noProof/>
              <w:sz w:val="24"/>
              <w:szCs w:val="24"/>
            </w:rPr>
            <w:t>[2]</w:t>
          </w:r>
          <w:r w:rsidR="001B69D3">
            <w:rPr>
              <w:rFonts w:ascii="Calibri" w:hAnsi="Calibri" w:cs="Calibri"/>
              <w:sz w:val="24"/>
              <w:szCs w:val="24"/>
            </w:rPr>
            <w:fldChar w:fldCharType="end"/>
          </w:r>
        </w:sdtContent>
      </w:sdt>
    </w:p>
    <w:p w14:paraId="330BDDDE" w14:textId="77777777" w:rsidR="001720E0" w:rsidRDefault="001720E0" w:rsidP="003B46A6">
      <w:pPr>
        <w:spacing w:line="276" w:lineRule="auto"/>
        <w:rPr>
          <w:rFonts w:ascii="Calibri" w:hAnsi="Calibri" w:cs="Calibri"/>
          <w:sz w:val="24"/>
          <w:szCs w:val="24"/>
        </w:rPr>
      </w:pPr>
    </w:p>
    <w:tbl>
      <w:tblPr>
        <w:tblStyle w:val="TableGrid"/>
        <w:tblpPr w:leftFromText="180" w:rightFromText="180" w:vertAnchor="text" w:horzAnchor="margin" w:tblpY="54"/>
        <w:tblW w:w="9010"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05"/>
        <w:gridCol w:w="4505"/>
      </w:tblGrid>
      <w:tr w:rsidR="003B46A6" w:rsidRPr="005A35C8" w14:paraId="42E017CB" w14:textId="77777777" w:rsidTr="002E2986">
        <w:trPr>
          <w:trHeight w:val="529"/>
        </w:trPr>
        <w:tc>
          <w:tcPr>
            <w:tcW w:w="4505" w:type="dxa"/>
            <w:vAlign w:val="center"/>
          </w:tcPr>
          <w:p w14:paraId="1D62C436" w14:textId="75F8E5B0" w:rsidR="003B46A6" w:rsidRPr="005A35C8" w:rsidRDefault="003B46A6" w:rsidP="00B67E70">
            <w:pPr>
              <w:jc w:val="center"/>
              <w:rPr>
                <w:b/>
                <w:bCs/>
                <w:sz w:val="24"/>
                <w:szCs w:val="24"/>
              </w:rPr>
            </w:pPr>
            <w:r w:rsidRPr="005A35C8">
              <w:rPr>
                <w:b/>
                <w:bCs/>
                <w:sz w:val="24"/>
                <w:szCs w:val="24"/>
              </w:rPr>
              <w:t>Advantages</w:t>
            </w:r>
          </w:p>
        </w:tc>
        <w:tc>
          <w:tcPr>
            <w:tcW w:w="4505" w:type="dxa"/>
            <w:vAlign w:val="center"/>
          </w:tcPr>
          <w:p w14:paraId="710E0B9A" w14:textId="77777777" w:rsidR="003B46A6" w:rsidRPr="005A35C8" w:rsidRDefault="003B46A6" w:rsidP="00B67E70">
            <w:pPr>
              <w:jc w:val="center"/>
              <w:rPr>
                <w:b/>
                <w:bCs/>
                <w:sz w:val="24"/>
                <w:szCs w:val="24"/>
              </w:rPr>
            </w:pPr>
            <w:r w:rsidRPr="005A35C8">
              <w:rPr>
                <w:b/>
                <w:bCs/>
                <w:sz w:val="24"/>
                <w:szCs w:val="24"/>
              </w:rPr>
              <w:t>Disadvantages</w:t>
            </w:r>
          </w:p>
        </w:tc>
      </w:tr>
      <w:tr w:rsidR="003B46A6" w14:paraId="7E9721CD" w14:textId="77777777" w:rsidTr="002E2986">
        <w:trPr>
          <w:trHeight w:val="529"/>
        </w:trPr>
        <w:tc>
          <w:tcPr>
            <w:tcW w:w="4505" w:type="dxa"/>
            <w:vAlign w:val="center"/>
          </w:tcPr>
          <w:p w14:paraId="29FDA289" w14:textId="4ED7EB14" w:rsidR="003B46A6" w:rsidRDefault="007E6C19" w:rsidP="00B67E70">
            <w:pPr>
              <w:jc w:val="center"/>
            </w:pPr>
            <w:r>
              <w:t>Modules can be added</w:t>
            </w:r>
          </w:p>
        </w:tc>
        <w:tc>
          <w:tcPr>
            <w:tcW w:w="4505" w:type="dxa"/>
            <w:vAlign w:val="center"/>
          </w:tcPr>
          <w:p w14:paraId="025128CE" w14:textId="25CAE96C" w:rsidR="003B46A6" w:rsidRDefault="001B69D3" w:rsidP="00B67E70">
            <w:pPr>
              <w:jc w:val="center"/>
            </w:pPr>
            <w:r>
              <w:t>Generally, have low IP rating</w:t>
            </w:r>
          </w:p>
        </w:tc>
      </w:tr>
      <w:tr w:rsidR="003B46A6" w14:paraId="18E3EB9C" w14:textId="77777777" w:rsidTr="002E2986">
        <w:trPr>
          <w:trHeight w:val="529"/>
        </w:trPr>
        <w:tc>
          <w:tcPr>
            <w:tcW w:w="4505" w:type="dxa"/>
            <w:vAlign w:val="center"/>
          </w:tcPr>
          <w:p w14:paraId="06F8B3CF" w14:textId="42405C09" w:rsidR="003B46A6" w:rsidRDefault="007E6C19" w:rsidP="00B67E70">
            <w:pPr>
              <w:jc w:val="center"/>
            </w:pPr>
            <w:r>
              <w:t>Larger memory then Unitary PLC</w:t>
            </w:r>
          </w:p>
        </w:tc>
        <w:tc>
          <w:tcPr>
            <w:tcW w:w="4505" w:type="dxa"/>
            <w:vAlign w:val="center"/>
          </w:tcPr>
          <w:p w14:paraId="0E16B9D5" w14:textId="35E2603F" w:rsidR="003B46A6" w:rsidRDefault="00526E03" w:rsidP="00B67E70">
            <w:pPr>
              <w:jc w:val="center"/>
            </w:pPr>
            <w:r>
              <w:t>More expensive than unitary</w:t>
            </w:r>
          </w:p>
        </w:tc>
      </w:tr>
      <w:tr w:rsidR="003B46A6" w14:paraId="4723C74E" w14:textId="77777777" w:rsidTr="002E2986">
        <w:trPr>
          <w:trHeight w:val="529"/>
        </w:trPr>
        <w:tc>
          <w:tcPr>
            <w:tcW w:w="4505" w:type="dxa"/>
            <w:vAlign w:val="center"/>
          </w:tcPr>
          <w:p w14:paraId="7AD2813B" w14:textId="4B858BA5" w:rsidR="003B46A6" w:rsidRDefault="007E6C19" w:rsidP="00B67E70">
            <w:pPr>
              <w:jc w:val="center"/>
            </w:pPr>
            <w:r>
              <w:t>Individual module can be replaced if faulty</w:t>
            </w:r>
          </w:p>
        </w:tc>
        <w:tc>
          <w:tcPr>
            <w:tcW w:w="4505" w:type="dxa"/>
            <w:vAlign w:val="center"/>
          </w:tcPr>
          <w:p w14:paraId="78B4B229" w14:textId="119114ED" w:rsidR="003B46A6" w:rsidRDefault="00361FC9" w:rsidP="00B67E70">
            <w:pPr>
              <w:jc w:val="center"/>
            </w:pPr>
            <w:r>
              <w:t>Expandable, but still limited</w:t>
            </w:r>
          </w:p>
        </w:tc>
      </w:tr>
      <w:tr w:rsidR="003B46A6" w14:paraId="288CA3E5" w14:textId="77777777" w:rsidTr="002E2986">
        <w:trPr>
          <w:trHeight w:val="529"/>
        </w:trPr>
        <w:tc>
          <w:tcPr>
            <w:tcW w:w="4505" w:type="dxa"/>
            <w:vAlign w:val="center"/>
          </w:tcPr>
          <w:p w14:paraId="42A1D147" w14:textId="1A7853F8" w:rsidR="003B46A6" w:rsidRDefault="00D95B3A" w:rsidP="00B67E70">
            <w:pPr>
              <w:jc w:val="center"/>
            </w:pPr>
            <w:r>
              <w:t>Cheaper than rack mounted</w:t>
            </w:r>
          </w:p>
        </w:tc>
        <w:tc>
          <w:tcPr>
            <w:tcW w:w="4505" w:type="dxa"/>
            <w:vAlign w:val="center"/>
          </w:tcPr>
          <w:p w14:paraId="54E677BE" w14:textId="124D2DCA" w:rsidR="003B46A6" w:rsidRDefault="003B46A6" w:rsidP="00B67E70">
            <w:pPr>
              <w:jc w:val="center"/>
            </w:pPr>
          </w:p>
        </w:tc>
      </w:tr>
    </w:tbl>
    <w:p w14:paraId="5B54653D" w14:textId="5BFF9E4C" w:rsidR="007D48AC" w:rsidRPr="003B46A6" w:rsidRDefault="007D48AC" w:rsidP="003B46A6">
      <w:pPr>
        <w:spacing w:line="276" w:lineRule="auto"/>
        <w:rPr>
          <w:rFonts w:ascii="Calibri" w:hAnsi="Calibri" w:cs="Calibri"/>
          <w:sz w:val="24"/>
          <w:szCs w:val="24"/>
        </w:rPr>
      </w:pPr>
    </w:p>
    <w:p w14:paraId="21BF668B" w14:textId="40EE91A3" w:rsidR="003B46A6" w:rsidRDefault="003B46A6" w:rsidP="003B46A6">
      <w:pPr>
        <w:pStyle w:val="Heading3"/>
        <w:spacing w:line="276" w:lineRule="auto"/>
        <w:rPr>
          <w:rFonts w:ascii="Calibri" w:hAnsi="Calibri" w:cs="Calibri"/>
          <w:color w:val="007789"/>
        </w:rPr>
      </w:pPr>
      <w:bookmarkStart w:id="5" w:name="_Toc122113336"/>
      <w:r>
        <w:rPr>
          <w:rFonts w:ascii="Calibri" w:hAnsi="Calibri" w:cs="Calibri"/>
          <w:color w:val="007789"/>
        </w:rPr>
        <w:lastRenderedPageBreak/>
        <w:t>Rack Mounted</w:t>
      </w:r>
      <w:bookmarkEnd w:id="5"/>
    </w:p>
    <w:p w14:paraId="548D5BC2" w14:textId="033BC37D" w:rsidR="003B46A6" w:rsidRDefault="009C2536" w:rsidP="003B46A6">
      <w:pPr>
        <w:spacing w:line="276" w:lineRule="auto"/>
        <w:rPr>
          <w:rFonts w:ascii="Calibri" w:hAnsi="Calibri" w:cs="Calibri"/>
          <w:sz w:val="24"/>
          <w:szCs w:val="24"/>
        </w:rPr>
      </w:pPr>
      <w:r w:rsidRPr="00526E03">
        <w:rPr>
          <w:noProof/>
          <w:lang w:eastAsia="en-GB"/>
        </w:rPr>
        <w:drawing>
          <wp:anchor distT="0" distB="0" distL="114300" distR="114300" simplePos="0" relativeHeight="251719680" behindDoc="1" locked="0" layoutInCell="1" allowOverlap="1" wp14:anchorId="696D823E" wp14:editId="4F4B880A">
            <wp:simplePos x="0" y="0"/>
            <wp:positionH relativeFrom="margin">
              <wp:posOffset>64921</wp:posOffset>
            </wp:positionH>
            <wp:positionV relativeFrom="paragraph">
              <wp:posOffset>1966387</wp:posOffset>
            </wp:positionV>
            <wp:extent cx="2262505" cy="1562100"/>
            <wp:effectExtent l="38100" t="38100" r="42545" b="38100"/>
            <wp:wrapTight wrapText="bothSides">
              <wp:wrapPolygon edited="0">
                <wp:start x="-364" y="-527"/>
                <wp:lineTo x="-364" y="21863"/>
                <wp:lineTo x="21824" y="21863"/>
                <wp:lineTo x="21824" y="-527"/>
                <wp:lineTo x="-364" y="-527"/>
              </wp:wrapPolygon>
            </wp:wrapTight>
            <wp:docPr id="24" name="Picture 2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62505" cy="15621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26E03">
        <w:rPr>
          <w:noProof/>
        </w:rPr>
        <w:drawing>
          <wp:anchor distT="0" distB="0" distL="114300" distR="114300" simplePos="0" relativeHeight="251720704" behindDoc="1" locked="0" layoutInCell="1" allowOverlap="1" wp14:anchorId="78D1A6AD" wp14:editId="1FAECB84">
            <wp:simplePos x="0" y="0"/>
            <wp:positionH relativeFrom="column">
              <wp:posOffset>3244718</wp:posOffset>
            </wp:positionH>
            <wp:positionV relativeFrom="paragraph">
              <wp:posOffset>103533</wp:posOffset>
            </wp:positionV>
            <wp:extent cx="2266950" cy="1562100"/>
            <wp:effectExtent l="38100" t="38100" r="38100" b="38100"/>
            <wp:wrapTight wrapText="bothSides">
              <wp:wrapPolygon edited="0">
                <wp:start x="-363" y="-527"/>
                <wp:lineTo x="-363" y="21863"/>
                <wp:lineTo x="21782" y="21863"/>
                <wp:lineTo x="21782" y="-527"/>
                <wp:lineTo x="-363" y="-527"/>
              </wp:wrapPolygon>
            </wp:wrapTight>
            <wp:docPr id="26" name="Picture 26" descr="A picture containing text, whit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white, differ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66950" cy="15621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526E03">
        <w:rPr>
          <w:rFonts w:ascii="Calibri" w:hAnsi="Calibri" w:cs="Calibri"/>
          <w:sz w:val="24"/>
          <w:szCs w:val="24"/>
        </w:rPr>
        <w:t>A rack mounted PLC is also built up from various modules, but these are slotted onto a backplane, rather than into each other. The rack can be made up from the power supply, CPU, ethernet and controlnet interfaces, digital and analo</w:t>
      </w:r>
      <w:r>
        <w:rPr>
          <w:rFonts w:ascii="Calibri" w:hAnsi="Calibri" w:cs="Calibri"/>
          <w:sz w:val="24"/>
          <w:szCs w:val="24"/>
        </w:rPr>
        <w:t>gue</w:t>
      </w:r>
      <w:r w:rsidR="00526E03">
        <w:rPr>
          <w:rFonts w:ascii="Calibri" w:hAnsi="Calibri" w:cs="Calibri"/>
          <w:sz w:val="24"/>
          <w:szCs w:val="24"/>
        </w:rPr>
        <w:t xml:space="preserve"> inputs/outputs, RTD inputs. The PLC c</w:t>
      </w:r>
      <w:r>
        <w:rPr>
          <w:rFonts w:ascii="Calibri" w:hAnsi="Calibri" w:cs="Calibri"/>
          <w:sz w:val="24"/>
          <w:szCs w:val="24"/>
        </w:rPr>
        <w:t xml:space="preserve">an also be expanded onto extra racks via a network making this ideal for larger applications with numerous i/o. The water demineralisation plant within Energy Department contains various stages of water filtering including clarifier, media filters, reverse osmosis and Demin units. Each piece of plant has its own controller with an Allen Bradley rack mounted Logix5561 PLC overseeing all these units, along with the rest of the process including PID’s, HMI’s, operator set-points, tank levels, pH’s, dosing pumps etc. </w:t>
      </w:r>
      <w:sdt>
        <w:sdtPr>
          <w:rPr>
            <w:rFonts w:ascii="Calibri" w:hAnsi="Calibri" w:cs="Calibri"/>
            <w:sz w:val="24"/>
            <w:szCs w:val="24"/>
          </w:rPr>
          <w:id w:val="1134138687"/>
          <w:citation/>
        </w:sdtPr>
        <w:sdtContent>
          <w:r w:rsidR="00526E03">
            <w:rPr>
              <w:rFonts w:ascii="Calibri" w:hAnsi="Calibri" w:cs="Calibri"/>
              <w:sz w:val="24"/>
              <w:szCs w:val="24"/>
            </w:rPr>
            <w:fldChar w:fldCharType="begin"/>
          </w:r>
          <w:r w:rsidR="00526E03">
            <w:rPr>
              <w:rFonts w:ascii="Calibri" w:hAnsi="Calibri" w:cs="Calibri"/>
              <w:sz w:val="24"/>
              <w:szCs w:val="24"/>
            </w:rPr>
            <w:instrText xml:space="preserve"> CITATION All22 \l 2057 </w:instrText>
          </w:r>
          <w:r w:rsidR="00526E03">
            <w:rPr>
              <w:rFonts w:ascii="Calibri" w:hAnsi="Calibri" w:cs="Calibri"/>
              <w:sz w:val="24"/>
              <w:szCs w:val="24"/>
            </w:rPr>
            <w:fldChar w:fldCharType="separate"/>
          </w:r>
          <w:r w:rsidR="00F615B4" w:rsidRPr="00F615B4">
            <w:rPr>
              <w:rFonts w:ascii="Calibri" w:hAnsi="Calibri" w:cs="Calibri"/>
              <w:noProof/>
              <w:sz w:val="24"/>
              <w:szCs w:val="24"/>
            </w:rPr>
            <w:t>[3]</w:t>
          </w:r>
          <w:r w:rsidR="00526E03">
            <w:rPr>
              <w:rFonts w:ascii="Calibri" w:hAnsi="Calibri" w:cs="Calibri"/>
              <w:sz w:val="24"/>
              <w:szCs w:val="24"/>
            </w:rPr>
            <w:fldChar w:fldCharType="end"/>
          </w:r>
        </w:sdtContent>
      </w:sdt>
    </w:p>
    <w:p w14:paraId="4AE30CC2" w14:textId="77777777" w:rsidR="00526E03" w:rsidRPr="003B46A6" w:rsidRDefault="00526E03" w:rsidP="003B46A6">
      <w:pPr>
        <w:spacing w:line="276" w:lineRule="auto"/>
        <w:rPr>
          <w:rFonts w:ascii="Calibri" w:hAnsi="Calibri" w:cs="Calibri"/>
          <w:sz w:val="24"/>
          <w:szCs w:val="24"/>
        </w:rPr>
      </w:pPr>
    </w:p>
    <w:tbl>
      <w:tblPr>
        <w:tblStyle w:val="TableGrid"/>
        <w:tblpPr w:leftFromText="180" w:rightFromText="180" w:vertAnchor="text" w:horzAnchor="margin" w:tblpY="104"/>
        <w:tblW w:w="9010"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05"/>
        <w:gridCol w:w="4505"/>
      </w:tblGrid>
      <w:tr w:rsidR="007D48AC" w:rsidRPr="005A35C8" w14:paraId="756C8C5C" w14:textId="77777777" w:rsidTr="002E2986">
        <w:trPr>
          <w:trHeight w:val="518"/>
        </w:trPr>
        <w:tc>
          <w:tcPr>
            <w:tcW w:w="4505" w:type="dxa"/>
            <w:vAlign w:val="center"/>
          </w:tcPr>
          <w:p w14:paraId="00D84FC1" w14:textId="77777777" w:rsidR="007D48AC" w:rsidRPr="005A35C8" w:rsidRDefault="007D48AC" w:rsidP="002E2986">
            <w:pPr>
              <w:jc w:val="center"/>
              <w:rPr>
                <w:b/>
                <w:bCs/>
                <w:sz w:val="24"/>
                <w:szCs w:val="24"/>
              </w:rPr>
            </w:pPr>
            <w:r w:rsidRPr="005A35C8">
              <w:rPr>
                <w:b/>
                <w:bCs/>
                <w:sz w:val="24"/>
                <w:szCs w:val="24"/>
              </w:rPr>
              <w:t>Advantages</w:t>
            </w:r>
          </w:p>
        </w:tc>
        <w:tc>
          <w:tcPr>
            <w:tcW w:w="4505" w:type="dxa"/>
            <w:vAlign w:val="center"/>
          </w:tcPr>
          <w:p w14:paraId="05785BF5" w14:textId="77777777" w:rsidR="007D48AC" w:rsidRPr="005A35C8" w:rsidRDefault="007D48AC" w:rsidP="002E2986">
            <w:pPr>
              <w:jc w:val="center"/>
              <w:rPr>
                <w:b/>
                <w:bCs/>
                <w:sz w:val="24"/>
                <w:szCs w:val="24"/>
              </w:rPr>
            </w:pPr>
            <w:r w:rsidRPr="005A35C8">
              <w:rPr>
                <w:b/>
                <w:bCs/>
                <w:sz w:val="24"/>
                <w:szCs w:val="24"/>
              </w:rPr>
              <w:t>Disadvantages</w:t>
            </w:r>
          </w:p>
        </w:tc>
      </w:tr>
      <w:tr w:rsidR="007D48AC" w14:paraId="1C08A3A9" w14:textId="77777777" w:rsidTr="002E2986">
        <w:trPr>
          <w:trHeight w:val="518"/>
        </w:trPr>
        <w:tc>
          <w:tcPr>
            <w:tcW w:w="4505" w:type="dxa"/>
            <w:vAlign w:val="center"/>
          </w:tcPr>
          <w:p w14:paraId="6051A043" w14:textId="518F28B2" w:rsidR="007D48AC" w:rsidRDefault="001B69D3" w:rsidP="002E2986">
            <w:pPr>
              <w:jc w:val="center"/>
            </w:pPr>
            <w:r>
              <w:t>Large number of I/o, which can be expanded if required</w:t>
            </w:r>
          </w:p>
        </w:tc>
        <w:tc>
          <w:tcPr>
            <w:tcW w:w="4505" w:type="dxa"/>
            <w:vAlign w:val="center"/>
          </w:tcPr>
          <w:p w14:paraId="367E0813" w14:textId="6BCFB8D2" w:rsidR="007D48AC" w:rsidRDefault="001B69D3" w:rsidP="002E2986">
            <w:pPr>
              <w:jc w:val="center"/>
            </w:pPr>
            <w:r>
              <w:t>Initial costs are expensive</w:t>
            </w:r>
          </w:p>
        </w:tc>
      </w:tr>
      <w:tr w:rsidR="007D48AC" w14:paraId="164FF971" w14:textId="77777777" w:rsidTr="002E2986">
        <w:trPr>
          <w:trHeight w:val="518"/>
        </w:trPr>
        <w:tc>
          <w:tcPr>
            <w:tcW w:w="4505" w:type="dxa"/>
            <w:vAlign w:val="center"/>
          </w:tcPr>
          <w:p w14:paraId="127B4D4F" w14:textId="5E559CB0" w:rsidR="007D48AC" w:rsidRDefault="001B69D3" w:rsidP="002E2986">
            <w:pPr>
              <w:jc w:val="center"/>
            </w:pPr>
            <w:r>
              <w:t>Fast operation (scan speeds)</w:t>
            </w:r>
          </w:p>
        </w:tc>
        <w:tc>
          <w:tcPr>
            <w:tcW w:w="4505" w:type="dxa"/>
            <w:vAlign w:val="center"/>
          </w:tcPr>
          <w:p w14:paraId="1F518B0B" w14:textId="77777777" w:rsidR="007D48AC" w:rsidRDefault="007D48AC" w:rsidP="002E2986">
            <w:pPr>
              <w:jc w:val="center"/>
            </w:pPr>
          </w:p>
        </w:tc>
      </w:tr>
      <w:tr w:rsidR="007D48AC" w14:paraId="69BFD72E" w14:textId="77777777" w:rsidTr="002E2986">
        <w:trPr>
          <w:trHeight w:val="518"/>
        </w:trPr>
        <w:tc>
          <w:tcPr>
            <w:tcW w:w="4505" w:type="dxa"/>
            <w:vAlign w:val="center"/>
          </w:tcPr>
          <w:p w14:paraId="152132BA" w14:textId="27390451" w:rsidR="007D48AC" w:rsidRDefault="001B69D3" w:rsidP="002E2986">
            <w:pPr>
              <w:jc w:val="center"/>
            </w:pPr>
            <w:r>
              <w:t>Individual module can be replaced if faulty</w:t>
            </w:r>
          </w:p>
        </w:tc>
        <w:tc>
          <w:tcPr>
            <w:tcW w:w="4505" w:type="dxa"/>
            <w:vAlign w:val="center"/>
          </w:tcPr>
          <w:p w14:paraId="35A3D8C5" w14:textId="77777777" w:rsidR="007D48AC" w:rsidRDefault="007D48AC" w:rsidP="002E2986">
            <w:pPr>
              <w:jc w:val="center"/>
            </w:pPr>
          </w:p>
        </w:tc>
      </w:tr>
      <w:tr w:rsidR="007D48AC" w14:paraId="2808C02D" w14:textId="77777777" w:rsidTr="002E2986">
        <w:trPr>
          <w:trHeight w:val="518"/>
        </w:trPr>
        <w:tc>
          <w:tcPr>
            <w:tcW w:w="4505" w:type="dxa"/>
            <w:vAlign w:val="center"/>
          </w:tcPr>
          <w:p w14:paraId="7FAEE2D6" w14:textId="4C649163" w:rsidR="007D48AC" w:rsidRDefault="001B69D3" w:rsidP="002E2986">
            <w:pPr>
              <w:jc w:val="center"/>
            </w:pPr>
            <w:r>
              <w:t>Use for large applications</w:t>
            </w:r>
          </w:p>
        </w:tc>
        <w:tc>
          <w:tcPr>
            <w:tcW w:w="4505" w:type="dxa"/>
            <w:vAlign w:val="center"/>
          </w:tcPr>
          <w:p w14:paraId="734137DB" w14:textId="77777777" w:rsidR="007D48AC" w:rsidRDefault="007D48AC" w:rsidP="002E2986">
            <w:pPr>
              <w:jc w:val="center"/>
            </w:pPr>
          </w:p>
        </w:tc>
      </w:tr>
    </w:tbl>
    <w:p w14:paraId="5ABD1399" w14:textId="4F9293A7" w:rsidR="003B46A6" w:rsidRPr="003B46A6" w:rsidRDefault="003B46A6" w:rsidP="003B46A6">
      <w:pPr>
        <w:spacing w:line="276" w:lineRule="auto"/>
        <w:rPr>
          <w:rFonts w:ascii="Calibri" w:hAnsi="Calibri" w:cs="Calibri"/>
          <w:sz w:val="24"/>
          <w:szCs w:val="24"/>
        </w:rPr>
      </w:pPr>
    </w:p>
    <w:p w14:paraId="4D2EE838" w14:textId="172A15FC" w:rsidR="003B46A6" w:rsidRPr="003B46A6" w:rsidRDefault="003B46A6" w:rsidP="003B46A6">
      <w:pPr>
        <w:spacing w:line="276" w:lineRule="auto"/>
        <w:rPr>
          <w:rFonts w:ascii="Calibri" w:hAnsi="Calibri" w:cs="Calibri"/>
          <w:sz w:val="24"/>
          <w:szCs w:val="24"/>
        </w:rPr>
      </w:pPr>
    </w:p>
    <w:p w14:paraId="6D4F1CE8" w14:textId="0F14DD15" w:rsidR="003B46A6" w:rsidRPr="003B46A6" w:rsidRDefault="003B46A6" w:rsidP="003B46A6">
      <w:pPr>
        <w:spacing w:line="276" w:lineRule="auto"/>
        <w:rPr>
          <w:rFonts w:ascii="Calibri" w:hAnsi="Calibri" w:cs="Calibri"/>
          <w:sz w:val="24"/>
          <w:szCs w:val="24"/>
        </w:rPr>
      </w:pPr>
    </w:p>
    <w:p w14:paraId="2E721837" w14:textId="69DE08B3" w:rsidR="003B46A6" w:rsidRDefault="003B46A6" w:rsidP="003B46A6">
      <w:pPr>
        <w:spacing w:line="276" w:lineRule="auto"/>
        <w:rPr>
          <w:rFonts w:ascii="Calibri" w:hAnsi="Calibri" w:cs="Calibri"/>
          <w:sz w:val="24"/>
          <w:szCs w:val="24"/>
        </w:rPr>
      </w:pPr>
    </w:p>
    <w:p w14:paraId="28652603" w14:textId="6F1875BC" w:rsidR="00EB083A" w:rsidRDefault="00EB083A" w:rsidP="003B46A6">
      <w:pPr>
        <w:spacing w:line="276" w:lineRule="auto"/>
        <w:rPr>
          <w:rFonts w:ascii="Calibri" w:hAnsi="Calibri" w:cs="Calibri"/>
          <w:sz w:val="24"/>
          <w:szCs w:val="24"/>
        </w:rPr>
      </w:pPr>
    </w:p>
    <w:p w14:paraId="1869984C" w14:textId="7C8CE5FE" w:rsidR="00EB083A" w:rsidRDefault="00EB083A" w:rsidP="003B46A6">
      <w:pPr>
        <w:spacing w:line="276" w:lineRule="auto"/>
        <w:rPr>
          <w:rFonts w:ascii="Calibri" w:hAnsi="Calibri" w:cs="Calibri"/>
          <w:sz w:val="24"/>
          <w:szCs w:val="24"/>
        </w:rPr>
      </w:pPr>
    </w:p>
    <w:p w14:paraId="446042F9" w14:textId="79D18200" w:rsidR="00EB083A" w:rsidRDefault="00EB083A" w:rsidP="003B46A6">
      <w:pPr>
        <w:spacing w:line="276" w:lineRule="auto"/>
        <w:rPr>
          <w:rFonts w:ascii="Calibri" w:hAnsi="Calibri" w:cs="Calibri"/>
          <w:sz w:val="24"/>
          <w:szCs w:val="24"/>
        </w:rPr>
      </w:pPr>
    </w:p>
    <w:p w14:paraId="6F482D58" w14:textId="3F0080EE" w:rsidR="00EB083A" w:rsidRDefault="00EB083A" w:rsidP="003B46A6">
      <w:pPr>
        <w:spacing w:line="276" w:lineRule="auto"/>
        <w:rPr>
          <w:rFonts w:ascii="Calibri" w:hAnsi="Calibri" w:cs="Calibri"/>
          <w:sz w:val="24"/>
          <w:szCs w:val="24"/>
        </w:rPr>
      </w:pPr>
    </w:p>
    <w:p w14:paraId="11D1F811" w14:textId="77777777" w:rsidR="00B140E9" w:rsidRDefault="00B140E9" w:rsidP="003B46A6">
      <w:pPr>
        <w:spacing w:line="276" w:lineRule="auto"/>
        <w:rPr>
          <w:rFonts w:ascii="Calibri" w:hAnsi="Calibri" w:cs="Calibri"/>
          <w:sz w:val="24"/>
          <w:szCs w:val="24"/>
        </w:rPr>
      </w:pPr>
    </w:p>
    <w:p w14:paraId="7FEF66F2" w14:textId="6D08A2DF" w:rsidR="00B140E9" w:rsidRPr="00A6018E" w:rsidRDefault="00B140E9" w:rsidP="00A6018E">
      <w:pPr>
        <w:pStyle w:val="Heading2"/>
        <w:rPr>
          <w:rFonts w:ascii="Calibri" w:hAnsi="Calibri" w:cs="Calibri"/>
          <w:b/>
          <w:bCs/>
          <w:color w:val="007789"/>
          <w:sz w:val="24"/>
          <w:szCs w:val="24"/>
        </w:rPr>
      </w:pPr>
      <w:bookmarkStart w:id="6" w:name="_Toc122113337"/>
      <w:r w:rsidRPr="00B140E9">
        <w:rPr>
          <w:rFonts w:ascii="Calibri" w:hAnsi="Calibri" w:cs="Calibri"/>
          <w:b/>
          <w:bCs/>
          <w:color w:val="007789"/>
          <w:sz w:val="24"/>
          <w:szCs w:val="24"/>
        </w:rPr>
        <w:lastRenderedPageBreak/>
        <w:t xml:space="preserve">Additional Examples of </w:t>
      </w:r>
      <w:r w:rsidR="00EB083A" w:rsidRPr="00B140E9">
        <w:rPr>
          <w:rFonts w:ascii="Calibri" w:hAnsi="Calibri" w:cs="Calibri"/>
          <w:b/>
          <w:bCs/>
          <w:color w:val="007789"/>
          <w:sz w:val="24"/>
          <w:szCs w:val="24"/>
        </w:rPr>
        <w:t>PLC Devices in Steel Industry</w:t>
      </w:r>
      <w:bookmarkEnd w:id="6"/>
    </w:p>
    <w:p w14:paraId="5E15837F" w14:textId="69D6FFEA" w:rsidR="00B140E9" w:rsidRPr="00B140E9" w:rsidRDefault="00B140E9" w:rsidP="004F3DC7">
      <w:pPr>
        <w:pStyle w:val="Heading3"/>
        <w:rPr>
          <w:rFonts w:ascii="Calibri" w:hAnsi="Calibri" w:cs="Calibri"/>
          <w:color w:val="007789"/>
        </w:rPr>
      </w:pPr>
      <w:bookmarkStart w:id="7" w:name="_Toc122113338"/>
      <w:r w:rsidRPr="00B140E9">
        <w:rPr>
          <w:rFonts w:ascii="Calibri" w:hAnsi="Calibri" w:cs="Calibri"/>
          <w:color w:val="007789"/>
        </w:rPr>
        <w:t>Allen Bradley</w:t>
      </w:r>
      <w:bookmarkEnd w:id="7"/>
    </w:p>
    <w:p w14:paraId="317886CC" w14:textId="5EF12675" w:rsidR="00396264" w:rsidRDefault="00396264" w:rsidP="003B46A6">
      <w:pPr>
        <w:spacing w:line="276" w:lineRule="auto"/>
        <w:rPr>
          <w:rFonts w:ascii="Calibri" w:hAnsi="Calibri" w:cs="Calibri"/>
          <w:sz w:val="24"/>
          <w:szCs w:val="24"/>
        </w:rPr>
      </w:pPr>
      <w:r>
        <w:rPr>
          <w:rFonts w:ascii="Calibri" w:hAnsi="Calibri" w:cs="Calibri"/>
          <w:sz w:val="24"/>
          <w:szCs w:val="24"/>
        </w:rPr>
        <w:t xml:space="preserve">The Reheat Furnace (RHF) Booster Fan is required to boost coke oven gas pressure on the works COG distribution system, upstream of and before the Reheat furnaces in the Hot Mill and service boilers. </w:t>
      </w:r>
      <w:r w:rsidR="006968CB">
        <w:rPr>
          <w:rFonts w:ascii="Calibri" w:hAnsi="Calibri" w:cs="Calibri"/>
          <w:sz w:val="24"/>
          <w:szCs w:val="24"/>
        </w:rPr>
        <w:t>The booster design is to provide a minimum pressure of 150mbar on the Hot Mill roof to allow maximum utilisation of the indigenous coke oven gas on the Reheat furnaces. The total flow capability of all burners on both furnaces (A &amp; B) is 50km</w:t>
      </w:r>
      <w:r w:rsidR="006968CB">
        <w:rPr>
          <w:rFonts w:ascii="Calibri" w:hAnsi="Calibri" w:cs="Calibri"/>
          <w:sz w:val="24"/>
          <w:szCs w:val="24"/>
          <w:vertAlign w:val="superscript"/>
        </w:rPr>
        <w:t>3</w:t>
      </w:r>
      <w:r w:rsidR="006968CB">
        <w:rPr>
          <w:rFonts w:ascii="Calibri" w:hAnsi="Calibri" w:cs="Calibri"/>
          <w:sz w:val="24"/>
          <w:szCs w:val="24"/>
        </w:rPr>
        <w:t>/hr. The fan is intended to meet peak demand conditions on the RHF that only occurs for a limited period during each day. The maximum COG production from the coke ovens is 40km</w:t>
      </w:r>
      <w:r w:rsidR="006968CB">
        <w:rPr>
          <w:rFonts w:ascii="Calibri" w:hAnsi="Calibri" w:cs="Calibri"/>
          <w:sz w:val="24"/>
          <w:szCs w:val="24"/>
          <w:vertAlign w:val="superscript"/>
        </w:rPr>
        <w:t>3</w:t>
      </w:r>
      <w:r w:rsidR="006968CB">
        <w:rPr>
          <w:rFonts w:ascii="Calibri" w:hAnsi="Calibri" w:cs="Calibri"/>
          <w:sz w:val="24"/>
          <w:szCs w:val="24"/>
        </w:rPr>
        <w:t xml:space="preserve">/hr, there is also the coke oven gasholder which acts as a buffer. </w:t>
      </w:r>
    </w:p>
    <w:p w14:paraId="66B9B0F0" w14:textId="70E5BCF6" w:rsidR="006968CB" w:rsidRDefault="006968CB" w:rsidP="003B46A6">
      <w:pPr>
        <w:spacing w:line="276" w:lineRule="auto"/>
        <w:rPr>
          <w:rFonts w:ascii="Calibri" w:hAnsi="Calibri" w:cs="Calibri"/>
          <w:sz w:val="24"/>
          <w:szCs w:val="24"/>
        </w:rPr>
      </w:pPr>
      <w:r>
        <w:rPr>
          <w:rFonts w:ascii="Calibri" w:hAnsi="Calibri" w:cs="Calibri"/>
          <w:sz w:val="24"/>
          <w:szCs w:val="24"/>
        </w:rPr>
        <w:t xml:space="preserve">An Allen Bradley ControlLogix PLC controls the system. It requires 2 racks. It contains the following modules: </w:t>
      </w:r>
    </w:p>
    <w:p w14:paraId="6727E556" w14:textId="2E91A7AF" w:rsidR="006968CB" w:rsidRDefault="006968CB" w:rsidP="006968CB">
      <w:pPr>
        <w:pStyle w:val="ListParagraph"/>
        <w:numPr>
          <w:ilvl w:val="0"/>
          <w:numId w:val="9"/>
        </w:numPr>
        <w:spacing w:line="276" w:lineRule="auto"/>
        <w:rPr>
          <w:rFonts w:ascii="Calibri" w:hAnsi="Calibri" w:cs="Calibri"/>
          <w:sz w:val="24"/>
          <w:szCs w:val="24"/>
        </w:rPr>
      </w:pPr>
      <w:r>
        <w:rPr>
          <w:rFonts w:ascii="Calibri" w:hAnsi="Calibri" w:cs="Calibri"/>
          <w:sz w:val="24"/>
          <w:szCs w:val="24"/>
        </w:rPr>
        <w:t>Power Supplies,</w:t>
      </w:r>
    </w:p>
    <w:p w14:paraId="15E71398" w14:textId="58E9903D" w:rsidR="006968CB" w:rsidRDefault="006968CB" w:rsidP="006968CB">
      <w:pPr>
        <w:pStyle w:val="ListParagraph"/>
        <w:numPr>
          <w:ilvl w:val="0"/>
          <w:numId w:val="9"/>
        </w:numPr>
        <w:spacing w:line="276" w:lineRule="auto"/>
        <w:rPr>
          <w:rFonts w:ascii="Calibri" w:hAnsi="Calibri" w:cs="Calibri"/>
          <w:sz w:val="24"/>
          <w:szCs w:val="24"/>
        </w:rPr>
      </w:pPr>
      <w:r w:rsidRPr="006968CB">
        <w:rPr>
          <w:rFonts w:ascii="Calibri" w:hAnsi="Calibri" w:cs="Calibri"/>
          <w:sz w:val="24"/>
          <w:szCs w:val="24"/>
        </w:rPr>
        <w:t xml:space="preserve">5561 processor, </w:t>
      </w:r>
    </w:p>
    <w:p w14:paraId="33E0B83C" w14:textId="690E7989" w:rsidR="006968CB" w:rsidRDefault="006968CB" w:rsidP="006968CB">
      <w:pPr>
        <w:pStyle w:val="ListParagraph"/>
        <w:numPr>
          <w:ilvl w:val="0"/>
          <w:numId w:val="9"/>
        </w:numPr>
        <w:spacing w:line="276" w:lineRule="auto"/>
        <w:rPr>
          <w:rFonts w:ascii="Calibri" w:hAnsi="Calibri" w:cs="Calibri"/>
          <w:sz w:val="24"/>
          <w:szCs w:val="24"/>
        </w:rPr>
      </w:pPr>
      <w:r w:rsidRPr="006968CB">
        <w:rPr>
          <w:rFonts w:ascii="Calibri" w:hAnsi="Calibri" w:cs="Calibri"/>
          <w:sz w:val="24"/>
          <w:szCs w:val="24"/>
        </w:rPr>
        <w:t xml:space="preserve">ControlNet module, </w:t>
      </w:r>
    </w:p>
    <w:p w14:paraId="17E2B8F2" w14:textId="29C2BAAE" w:rsidR="006968CB" w:rsidRDefault="006968CB" w:rsidP="006968CB">
      <w:pPr>
        <w:pStyle w:val="ListParagraph"/>
        <w:numPr>
          <w:ilvl w:val="0"/>
          <w:numId w:val="9"/>
        </w:numPr>
        <w:spacing w:line="276" w:lineRule="auto"/>
        <w:rPr>
          <w:rFonts w:ascii="Calibri" w:hAnsi="Calibri" w:cs="Calibri"/>
          <w:sz w:val="24"/>
          <w:szCs w:val="24"/>
        </w:rPr>
      </w:pPr>
      <w:r w:rsidRPr="006968CB">
        <w:rPr>
          <w:rFonts w:ascii="Calibri" w:hAnsi="Calibri" w:cs="Calibri"/>
          <w:sz w:val="24"/>
          <w:szCs w:val="24"/>
        </w:rPr>
        <w:t>EtherNet/IP module,</w:t>
      </w:r>
    </w:p>
    <w:p w14:paraId="130859BC" w14:textId="392BC83C" w:rsidR="006968CB" w:rsidRDefault="006968CB" w:rsidP="006968CB">
      <w:pPr>
        <w:pStyle w:val="ListParagraph"/>
        <w:numPr>
          <w:ilvl w:val="0"/>
          <w:numId w:val="9"/>
        </w:numPr>
        <w:spacing w:line="276" w:lineRule="auto"/>
        <w:rPr>
          <w:rFonts w:ascii="Calibri" w:hAnsi="Calibri" w:cs="Calibri"/>
          <w:sz w:val="24"/>
          <w:szCs w:val="24"/>
        </w:rPr>
      </w:pPr>
      <w:r w:rsidRPr="006968CB">
        <w:rPr>
          <w:rFonts w:ascii="Calibri" w:hAnsi="Calibri" w:cs="Calibri"/>
          <w:sz w:val="24"/>
          <w:szCs w:val="24"/>
        </w:rPr>
        <w:t xml:space="preserve"> Analog input</w:t>
      </w:r>
      <w:r>
        <w:rPr>
          <w:rFonts w:ascii="Calibri" w:hAnsi="Calibri" w:cs="Calibri"/>
          <w:sz w:val="24"/>
          <w:szCs w:val="24"/>
        </w:rPr>
        <w:t>s</w:t>
      </w:r>
      <w:r w:rsidRPr="006968CB">
        <w:rPr>
          <w:rFonts w:ascii="Calibri" w:hAnsi="Calibri" w:cs="Calibri"/>
          <w:sz w:val="24"/>
          <w:szCs w:val="24"/>
        </w:rPr>
        <w:t xml:space="preserve"> &amp; output</w:t>
      </w:r>
      <w:r>
        <w:rPr>
          <w:rFonts w:ascii="Calibri" w:hAnsi="Calibri" w:cs="Calibri"/>
          <w:sz w:val="24"/>
          <w:szCs w:val="24"/>
        </w:rPr>
        <w:t>s,</w:t>
      </w:r>
    </w:p>
    <w:p w14:paraId="43495DA7" w14:textId="7FA37E50" w:rsidR="006968CB" w:rsidRDefault="006968CB" w:rsidP="006968CB">
      <w:pPr>
        <w:pStyle w:val="ListParagraph"/>
        <w:numPr>
          <w:ilvl w:val="0"/>
          <w:numId w:val="9"/>
        </w:numPr>
        <w:spacing w:line="276" w:lineRule="auto"/>
        <w:rPr>
          <w:rFonts w:ascii="Calibri" w:hAnsi="Calibri" w:cs="Calibri"/>
          <w:sz w:val="24"/>
          <w:szCs w:val="24"/>
        </w:rPr>
      </w:pPr>
      <w:r>
        <w:rPr>
          <w:rFonts w:ascii="Calibri" w:hAnsi="Calibri" w:cs="Calibri"/>
          <w:sz w:val="24"/>
          <w:szCs w:val="24"/>
        </w:rPr>
        <w:t>RTD inputs,</w:t>
      </w:r>
    </w:p>
    <w:p w14:paraId="3BED0012" w14:textId="5A047FF3" w:rsidR="006968CB" w:rsidRPr="006968CB" w:rsidRDefault="006968CB" w:rsidP="006968CB">
      <w:pPr>
        <w:pStyle w:val="ListParagraph"/>
        <w:numPr>
          <w:ilvl w:val="0"/>
          <w:numId w:val="9"/>
        </w:numPr>
        <w:spacing w:line="276" w:lineRule="auto"/>
        <w:rPr>
          <w:rFonts w:ascii="Calibri" w:hAnsi="Calibri" w:cs="Calibri"/>
          <w:sz w:val="24"/>
          <w:szCs w:val="24"/>
        </w:rPr>
      </w:pPr>
      <w:r>
        <w:rPr>
          <w:rFonts w:ascii="Calibri" w:hAnsi="Calibri" w:cs="Calibri"/>
          <w:sz w:val="24"/>
          <w:szCs w:val="24"/>
        </w:rPr>
        <w:t>Digital inputs &amp; outputs.</w:t>
      </w:r>
      <w:r w:rsidRPr="006968CB">
        <w:rPr>
          <w:rFonts w:ascii="Calibri" w:hAnsi="Calibri" w:cs="Calibri"/>
          <w:sz w:val="24"/>
          <w:szCs w:val="24"/>
        </w:rPr>
        <w:t xml:space="preserve"> </w:t>
      </w:r>
    </w:p>
    <w:p w14:paraId="72C7E0C0" w14:textId="3E31C178" w:rsidR="00A6018E" w:rsidRDefault="00A6018E" w:rsidP="003B46A6">
      <w:pPr>
        <w:spacing w:line="276" w:lineRule="auto"/>
        <w:rPr>
          <w:rFonts w:ascii="Calibri" w:hAnsi="Calibri" w:cs="Calibri"/>
          <w:sz w:val="24"/>
          <w:szCs w:val="24"/>
        </w:rPr>
      </w:pPr>
      <w:r>
        <w:rPr>
          <w:noProof/>
        </w:rPr>
        <w:drawing>
          <wp:anchor distT="0" distB="0" distL="114300" distR="114300" simplePos="0" relativeHeight="251876352" behindDoc="1" locked="0" layoutInCell="1" allowOverlap="1" wp14:anchorId="58EFB756" wp14:editId="2A1ADEF8">
            <wp:simplePos x="0" y="0"/>
            <wp:positionH relativeFrom="column">
              <wp:posOffset>920750</wp:posOffset>
            </wp:positionH>
            <wp:positionV relativeFrom="paragraph">
              <wp:posOffset>26670</wp:posOffset>
            </wp:positionV>
            <wp:extent cx="3879215" cy="4348480"/>
            <wp:effectExtent l="38100" t="38100" r="45085" b="33020"/>
            <wp:wrapTight wrapText="bothSides">
              <wp:wrapPolygon edited="0">
                <wp:start x="-212" y="-189"/>
                <wp:lineTo x="-212" y="21669"/>
                <wp:lineTo x="21745" y="21669"/>
                <wp:lineTo x="21745" y="-189"/>
                <wp:lineTo x="-212" y="-189"/>
              </wp:wrapPolygon>
            </wp:wrapTight>
            <wp:docPr id="152" name="Picture 152" descr="A close-up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close-up of a computer&#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3879215" cy="43484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CCB094C" w14:textId="1CD1EFDA" w:rsidR="00A6018E" w:rsidRDefault="00A6018E" w:rsidP="003B46A6">
      <w:pPr>
        <w:spacing w:line="276" w:lineRule="auto"/>
        <w:rPr>
          <w:rFonts w:ascii="Calibri" w:hAnsi="Calibri" w:cs="Calibri"/>
          <w:sz w:val="24"/>
          <w:szCs w:val="24"/>
        </w:rPr>
      </w:pPr>
    </w:p>
    <w:p w14:paraId="28985305" w14:textId="77777777" w:rsidR="00A6018E" w:rsidRDefault="00A6018E" w:rsidP="003B46A6">
      <w:pPr>
        <w:spacing w:line="276" w:lineRule="auto"/>
        <w:rPr>
          <w:rFonts w:ascii="Calibri" w:hAnsi="Calibri" w:cs="Calibri"/>
          <w:sz w:val="24"/>
          <w:szCs w:val="24"/>
        </w:rPr>
      </w:pPr>
    </w:p>
    <w:p w14:paraId="33203C10" w14:textId="77777777" w:rsidR="00A6018E" w:rsidRDefault="00A6018E" w:rsidP="003B46A6">
      <w:pPr>
        <w:spacing w:line="276" w:lineRule="auto"/>
        <w:rPr>
          <w:rFonts w:ascii="Calibri" w:hAnsi="Calibri" w:cs="Calibri"/>
          <w:sz w:val="24"/>
          <w:szCs w:val="24"/>
        </w:rPr>
      </w:pPr>
    </w:p>
    <w:p w14:paraId="640D00B9" w14:textId="17B50450" w:rsidR="00A6018E" w:rsidRDefault="00A6018E" w:rsidP="003B46A6">
      <w:pPr>
        <w:spacing w:line="276" w:lineRule="auto"/>
        <w:rPr>
          <w:rFonts w:ascii="Calibri" w:hAnsi="Calibri" w:cs="Calibri"/>
          <w:sz w:val="24"/>
          <w:szCs w:val="24"/>
        </w:rPr>
      </w:pPr>
    </w:p>
    <w:p w14:paraId="167330D4" w14:textId="5C24FE98" w:rsidR="00A6018E" w:rsidRDefault="00A6018E" w:rsidP="003B46A6">
      <w:pPr>
        <w:spacing w:line="276" w:lineRule="auto"/>
        <w:rPr>
          <w:rFonts w:ascii="Calibri" w:hAnsi="Calibri" w:cs="Calibri"/>
          <w:sz w:val="24"/>
          <w:szCs w:val="24"/>
        </w:rPr>
      </w:pPr>
    </w:p>
    <w:p w14:paraId="1247F54C" w14:textId="6D9A238C" w:rsidR="00A6018E" w:rsidRDefault="00A6018E" w:rsidP="003B46A6">
      <w:pPr>
        <w:spacing w:line="276" w:lineRule="auto"/>
        <w:rPr>
          <w:rFonts w:ascii="Calibri" w:hAnsi="Calibri" w:cs="Calibri"/>
          <w:sz w:val="24"/>
          <w:szCs w:val="24"/>
        </w:rPr>
      </w:pPr>
    </w:p>
    <w:p w14:paraId="4D52A1E0" w14:textId="7618FD7E" w:rsidR="00A6018E" w:rsidRDefault="00A6018E" w:rsidP="003B46A6">
      <w:pPr>
        <w:spacing w:line="276" w:lineRule="auto"/>
        <w:rPr>
          <w:rFonts w:ascii="Calibri" w:hAnsi="Calibri" w:cs="Calibri"/>
          <w:sz w:val="24"/>
          <w:szCs w:val="24"/>
        </w:rPr>
      </w:pPr>
    </w:p>
    <w:p w14:paraId="37C1B2ED" w14:textId="1CF9F428" w:rsidR="00A6018E" w:rsidRDefault="00A6018E" w:rsidP="003B46A6">
      <w:pPr>
        <w:spacing w:line="276" w:lineRule="auto"/>
        <w:rPr>
          <w:rFonts w:ascii="Calibri" w:hAnsi="Calibri" w:cs="Calibri"/>
          <w:sz w:val="24"/>
          <w:szCs w:val="24"/>
        </w:rPr>
      </w:pPr>
    </w:p>
    <w:p w14:paraId="3C187600" w14:textId="1173C52E" w:rsidR="00A6018E" w:rsidRDefault="00A6018E" w:rsidP="003B46A6">
      <w:pPr>
        <w:spacing w:line="276" w:lineRule="auto"/>
        <w:rPr>
          <w:rFonts w:ascii="Calibri" w:hAnsi="Calibri" w:cs="Calibri"/>
          <w:sz w:val="24"/>
          <w:szCs w:val="24"/>
        </w:rPr>
      </w:pPr>
    </w:p>
    <w:p w14:paraId="21602DC2" w14:textId="01C84039" w:rsidR="00A6018E" w:rsidRDefault="00A6018E" w:rsidP="003B46A6">
      <w:pPr>
        <w:spacing w:line="276" w:lineRule="auto"/>
        <w:rPr>
          <w:rFonts w:ascii="Calibri" w:hAnsi="Calibri" w:cs="Calibri"/>
          <w:sz w:val="24"/>
          <w:szCs w:val="24"/>
        </w:rPr>
      </w:pPr>
    </w:p>
    <w:p w14:paraId="7A548EE3" w14:textId="77777777" w:rsidR="00A6018E" w:rsidRDefault="00A6018E" w:rsidP="003B46A6">
      <w:pPr>
        <w:spacing w:line="276" w:lineRule="auto"/>
        <w:rPr>
          <w:rFonts w:ascii="Calibri" w:hAnsi="Calibri" w:cs="Calibri"/>
          <w:sz w:val="24"/>
          <w:szCs w:val="24"/>
        </w:rPr>
      </w:pPr>
    </w:p>
    <w:p w14:paraId="27EF6CB8" w14:textId="77777777" w:rsidR="00A6018E" w:rsidRDefault="00A6018E" w:rsidP="003B46A6">
      <w:pPr>
        <w:spacing w:line="276" w:lineRule="auto"/>
        <w:rPr>
          <w:rFonts w:ascii="Calibri" w:hAnsi="Calibri" w:cs="Calibri"/>
          <w:sz w:val="24"/>
          <w:szCs w:val="24"/>
        </w:rPr>
      </w:pPr>
    </w:p>
    <w:p w14:paraId="3EE1C2B2" w14:textId="43CD3D70" w:rsidR="00B140E9" w:rsidRPr="00B140E9" w:rsidRDefault="00A6018E" w:rsidP="003B46A6">
      <w:pPr>
        <w:spacing w:line="276" w:lineRule="auto"/>
        <w:rPr>
          <w:rFonts w:ascii="Calibri" w:hAnsi="Calibri" w:cs="Calibri"/>
          <w:sz w:val="24"/>
          <w:szCs w:val="24"/>
        </w:rPr>
      </w:pPr>
      <w:r>
        <w:rPr>
          <w:noProof/>
        </w:rPr>
        <w:lastRenderedPageBreak/>
        <w:drawing>
          <wp:anchor distT="0" distB="0" distL="114300" distR="114300" simplePos="0" relativeHeight="251867136" behindDoc="1" locked="0" layoutInCell="1" allowOverlap="1" wp14:anchorId="56B38D86" wp14:editId="1495178E">
            <wp:simplePos x="0" y="0"/>
            <wp:positionH relativeFrom="margin">
              <wp:posOffset>-9525</wp:posOffset>
            </wp:positionH>
            <wp:positionV relativeFrom="paragraph">
              <wp:posOffset>1362075</wp:posOffset>
            </wp:positionV>
            <wp:extent cx="5723890" cy="3094990"/>
            <wp:effectExtent l="38100" t="38100" r="29210" b="29210"/>
            <wp:wrapTight wrapText="bothSides">
              <wp:wrapPolygon edited="0">
                <wp:start x="-144" y="-266"/>
                <wp:lineTo x="-144" y="21671"/>
                <wp:lineTo x="21638" y="21671"/>
                <wp:lineTo x="21638" y="-266"/>
                <wp:lineTo x="-144" y="-266"/>
              </wp:wrapPolygon>
            </wp:wrapTight>
            <wp:docPr id="146" name="Picture 1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3890" cy="30949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system operation is based on an outlet pressure set point provided by the Energy controller via ifix. It can also be operated from a local HMI screen. The set point on the screenshot below is sat at 183mbar. The outlet pressure PV is monitored by a pressure transmitter which sends a 4-20mA loop back to the PLC. This 4-20mA is converted into a speed reference in Hz in the VSD. The frequency continuously updates in order to maintain the outlet pressure of 183mbar.</w:t>
      </w:r>
    </w:p>
    <w:p w14:paraId="1EF530E2" w14:textId="1387E1C7" w:rsidR="00B140E9" w:rsidRPr="00B140E9" w:rsidRDefault="00D3598E" w:rsidP="003B46A6">
      <w:pPr>
        <w:spacing w:line="276" w:lineRule="auto"/>
        <w:rPr>
          <w:rFonts w:ascii="Calibri" w:hAnsi="Calibri" w:cs="Calibri"/>
          <w:sz w:val="24"/>
          <w:szCs w:val="24"/>
        </w:rPr>
      </w:pPr>
      <w:r>
        <w:rPr>
          <w:noProof/>
        </w:rPr>
        <w:drawing>
          <wp:anchor distT="0" distB="0" distL="114300" distR="114300" simplePos="0" relativeHeight="251875328" behindDoc="1" locked="0" layoutInCell="1" allowOverlap="1" wp14:anchorId="0BC28E32" wp14:editId="4A4A902D">
            <wp:simplePos x="0" y="0"/>
            <wp:positionH relativeFrom="column">
              <wp:posOffset>452755</wp:posOffset>
            </wp:positionH>
            <wp:positionV relativeFrom="paragraph">
              <wp:posOffset>3872865</wp:posOffset>
            </wp:positionV>
            <wp:extent cx="4925695" cy="3559175"/>
            <wp:effectExtent l="38100" t="38100" r="46355" b="41275"/>
            <wp:wrapTight wrapText="bothSides">
              <wp:wrapPolygon edited="0">
                <wp:start x="-167" y="-231"/>
                <wp:lineTo x="-167" y="21735"/>
                <wp:lineTo x="21720" y="21735"/>
                <wp:lineTo x="21720" y="-231"/>
                <wp:lineTo x="-167" y="-231"/>
              </wp:wrapPolygon>
            </wp:wrapTight>
            <wp:docPr id="151" name="Picture 15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Graphical user interface, 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25695" cy="35591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image below is from the local HMI screen. It shows the system start up status and was taken during an outage. All elements within the page must be green before the booster fan will run.</w:t>
      </w:r>
    </w:p>
    <w:p w14:paraId="0AE4B5A5" w14:textId="49DD0E2F" w:rsidR="00B140E9" w:rsidRPr="00B140E9" w:rsidRDefault="00B140E9" w:rsidP="003B46A6">
      <w:pPr>
        <w:spacing w:line="276" w:lineRule="auto"/>
        <w:rPr>
          <w:rFonts w:ascii="Calibri" w:hAnsi="Calibri" w:cs="Calibri"/>
          <w:sz w:val="24"/>
          <w:szCs w:val="24"/>
        </w:rPr>
      </w:pPr>
    </w:p>
    <w:p w14:paraId="76B7E051" w14:textId="75387FB3" w:rsidR="00B140E9" w:rsidRPr="00B140E9" w:rsidRDefault="004F3DC7" w:rsidP="004F3DC7">
      <w:pPr>
        <w:tabs>
          <w:tab w:val="left" w:pos="6157"/>
        </w:tabs>
        <w:spacing w:line="276" w:lineRule="auto"/>
        <w:rPr>
          <w:rFonts w:ascii="Calibri" w:hAnsi="Calibri" w:cs="Calibri"/>
          <w:sz w:val="24"/>
          <w:szCs w:val="24"/>
        </w:rPr>
      </w:pPr>
      <w:r>
        <w:rPr>
          <w:rFonts w:ascii="Calibri" w:hAnsi="Calibri" w:cs="Calibri"/>
          <w:sz w:val="24"/>
          <w:szCs w:val="24"/>
        </w:rPr>
        <w:tab/>
      </w:r>
    </w:p>
    <w:p w14:paraId="45C199F5" w14:textId="78C02760" w:rsidR="00B140E9" w:rsidRPr="00B140E9" w:rsidRDefault="00B140E9" w:rsidP="003B46A6">
      <w:pPr>
        <w:spacing w:line="276" w:lineRule="auto"/>
        <w:rPr>
          <w:rFonts w:ascii="Calibri" w:hAnsi="Calibri" w:cs="Calibri"/>
          <w:sz w:val="24"/>
          <w:szCs w:val="24"/>
        </w:rPr>
      </w:pPr>
    </w:p>
    <w:p w14:paraId="2F319BEA" w14:textId="511FD4B3" w:rsidR="00B140E9" w:rsidRPr="00B140E9" w:rsidRDefault="00B140E9" w:rsidP="003B46A6">
      <w:pPr>
        <w:spacing w:line="276" w:lineRule="auto"/>
        <w:rPr>
          <w:rFonts w:ascii="Calibri" w:hAnsi="Calibri" w:cs="Calibri"/>
          <w:sz w:val="24"/>
          <w:szCs w:val="24"/>
        </w:rPr>
      </w:pPr>
    </w:p>
    <w:p w14:paraId="663DDED8" w14:textId="79C5A95B" w:rsidR="00B140E9" w:rsidRPr="00B140E9" w:rsidRDefault="00B140E9" w:rsidP="003B46A6">
      <w:pPr>
        <w:spacing w:line="276" w:lineRule="auto"/>
        <w:rPr>
          <w:rFonts w:ascii="Calibri" w:hAnsi="Calibri" w:cs="Calibri"/>
          <w:sz w:val="24"/>
          <w:szCs w:val="24"/>
        </w:rPr>
      </w:pPr>
    </w:p>
    <w:p w14:paraId="49F58457" w14:textId="5934EE7E" w:rsidR="00B140E9" w:rsidRPr="00B140E9" w:rsidRDefault="00B140E9" w:rsidP="003B46A6">
      <w:pPr>
        <w:spacing w:line="276" w:lineRule="auto"/>
        <w:rPr>
          <w:rFonts w:ascii="Calibri" w:hAnsi="Calibri" w:cs="Calibri"/>
          <w:sz w:val="24"/>
          <w:szCs w:val="24"/>
        </w:rPr>
      </w:pPr>
    </w:p>
    <w:p w14:paraId="1BE2FCEA" w14:textId="478D2F62" w:rsidR="00B140E9" w:rsidRPr="00B140E9" w:rsidRDefault="00B140E9" w:rsidP="003B46A6">
      <w:pPr>
        <w:spacing w:line="276" w:lineRule="auto"/>
        <w:rPr>
          <w:rFonts w:ascii="Calibri" w:hAnsi="Calibri" w:cs="Calibri"/>
          <w:sz w:val="24"/>
          <w:szCs w:val="24"/>
        </w:rPr>
      </w:pPr>
    </w:p>
    <w:p w14:paraId="13D4C8AF" w14:textId="6556ACBE" w:rsidR="00B140E9" w:rsidRPr="00B140E9" w:rsidRDefault="00B140E9" w:rsidP="003B46A6">
      <w:pPr>
        <w:spacing w:line="276" w:lineRule="auto"/>
        <w:rPr>
          <w:rFonts w:ascii="Calibri" w:hAnsi="Calibri" w:cs="Calibri"/>
          <w:sz w:val="24"/>
          <w:szCs w:val="24"/>
        </w:rPr>
      </w:pPr>
    </w:p>
    <w:p w14:paraId="1FA9F5F3" w14:textId="0EA12308" w:rsidR="00B140E9" w:rsidRPr="00B140E9" w:rsidRDefault="00B140E9" w:rsidP="003B46A6">
      <w:pPr>
        <w:spacing w:line="276" w:lineRule="auto"/>
        <w:rPr>
          <w:rFonts w:ascii="Calibri" w:hAnsi="Calibri" w:cs="Calibri"/>
          <w:sz w:val="24"/>
          <w:szCs w:val="24"/>
        </w:rPr>
      </w:pPr>
    </w:p>
    <w:p w14:paraId="6BE032E6" w14:textId="5D72BE06" w:rsidR="00B140E9" w:rsidRPr="00B140E9" w:rsidRDefault="00B140E9" w:rsidP="003B46A6">
      <w:pPr>
        <w:spacing w:line="276" w:lineRule="auto"/>
        <w:rPr>
          <w:rFonts w:ascii="Calibri" w:hAnsi="Calibri" w:cs="Calibri"/>
          <w:sz w:val="24"/>
          <w:szCs w:val="24"/>
        </w:rPr>
      </w:pPr>
    </w:p>
    <w:p w14:paraId="31543ACF" w14:textId="0EB67A14" w:rsidR="004F3DC7" w:rsidRDefault="004F3DC7" w:rsidP="004F3DC7">
      <w:pPr>
        <w:spacing w:line="276" w:lineRule="auto"/>
        <w:rPr>
          <w:rFonts w:ascii="Calibri" w:hAnsi="Calibri" w:cs="Calibri"/>
          <w:color w:val="FF0000"/>
          <w:sz w:val="32"/>
          <w:szCs w:val="32"/>
        </w:rPr>
      </w:pPr>
    </w:p>
    <w:p w14:paraId="1468BC46" w14:textId="31113544" w:rsidR="00B140E9" w:rsidRPr="00B140E9" w:rsidRDefault="00B140E9" w:rsidP="004F3DC7">
      <w:pPr>
        <w:pStyle w:val="Heading3"/>
        <w:spacing w:line="276" w:lineRule="auto"/>
        <w:rPr>
          <w:rFonts w:ascii="Calibri" w:hAnsi="Calibri" w:cs="Calibri"/>
          <w:color w:val="007789"/>
        </w:rPr>
      </w:pPr>
      <w:bookmarkStart w:id="8" w:name="_Toc122113339"/>
      <w:r w:rsidRPr="00B140E9">
        <w:rPr>
          <w:rFonts w:ascii="Calibri" w:hAnsi="Calibri" w:cs="Calibri"/>
          <w:color w:val="007789"/>
        </w:rPr>
        <w:lastRenderedPageBreak/>
        <w:t>GE Fanuc (Alspa)</w:t>
      </w:r>
      <w:bookmarkEnd w:id="8"/>
    </w:p>
    <w:p w14:paraId="01563B5D" w14:textId="652CC3FB" w:rsidR="00B140E9" w:rsidRPr="00BB470C" w:rsidRDefault="00D62D27" w:rsidP="00BB470C">
      <w:pPr>
        <w:spacing w:line="276" w:lineRule="auto"/>
        <w:rPr>
          <w:rFonts w:ascii="Calibri" w:hAnsi="Calibri" w:cs="Calibri"/>
          <w:sz w:val="24"/>
          <w:szCs w:val="24"/>
        </w:rPr>
      </w:pPr>
      <w:r w:rsidRPr="00BB470C">
        <w:rPr>
          <w:rFonts w:ascii="Calibri" w:hAnsi="Calibri" w:cs="Calibri"/>
          <w:sz w:val="24"/>
          <w:szCs w:val="24"/>
        </w:rPr>
        <w:t xml:space="preserve">The Blast Furnace Gas is a by-product from the Blast Furnaces. Rather than wasting this gas (flaring), a distribution system has been designed so that it can be consumed and burnt in other areas on plant. The consumers on site include the coke ovens, 4 &amp; 5 stoves at the blast furnaces, </w:t>
      </w:r>
      <w:r w:rsidR="00D24BBA" w:rsidRPr="00BB470C">
        <w:rPr>
          <w:rFonts w:ascii="Calibri" w:hAnsi="Calibri" w:cs="Calibri"/>
          <w:sz w:val="24"/>
          <w:szCs w:val="24"/>
        </w:rPr>
        <w:t>GCI dryers, superheater, and No’s 3, 5, 6, 7 &amp; Mitchell boilers at the power plant (enabling electrical generation on site). When the BFG cannot be burnt by consumers or stored in the gasholder it needs it needs to go somewhere, so it is burnt at No 1 &amp; 2 Flares.</w:t>
      </w:r>
    </w:p>
    <w:p w14:paraId="5EAAD620" w14:textId="77777777" w:rsidR="00BB470C" w:rsidRDefault="00D24BBA" w:rsidP="00BB470C">
      <w:pPr>
        <w:spacing w:line="276" w:lineRule="auto"/>
        <w:rPr>
          <w:rFonts w:ascii="Calibri" w:hAnsi="Calibri" w:cs="Calibri"/>
          <w:sz w:val="24"/>
          <w:szCs w:val="24"/>
        </w:rPr>
      </w:pPr>
      <w:r w:rsidRPr="00BB470C">
        <w:rPr>
          <w:rFonts w:ascii="Calibri" w:hAnsi="Calibri" w:cs="Calibri"/>
          <w:sz w:val="24"/>
          <w:szCs w:val="24"/>
        </w:rPr>
        <w:t>On occasions gas isolations are required, either to allow for work on equipment or pipework. This is achieved by using water seals. There are 23 of these water seals on the BFG system an 11 of these can be made/broken remotely.</w:t>
      </w:r>
      <w:r w:rsidR="00BB470C">
        <w:rPr>
          <w:rFonts w:ascii="Calibri" w:hAnsi="Calibri" w:cs="Calibri"/>
          <w:sz w:val="24"/>
          <w:szCs w:val="24"/>
        </w:rPr>
        <w:t xml:space="preserve"> ‘U’ bends have been strategically located within the system that fill up with water to provide an isolation.</w:t>
      </w:r>
    </w:p>
    <w:p w14:paraId="4BB83510" w14:textId="5AE55FB7" w:rsidR="00D24BBA" w:rsidRPr="00BB470C" w:rsidRDefault="00D24BBA" w:rsidP="00BB470C">
      <w:pPr>
        <w:spacing w:line="276" w:lineRule="auto"/>
        <w:rPr>
          <w:rFonts w:ascii="Calibri" w:hAnsi="Calibri" w:cs="Calibri"/>
          <w:sz w:val="24"/>
          <w:szCs w:val="24"/>
        </w:rPr>
      </w:pPr>
      <w:r w:rsidRPr="00BB470C">
        <w:rPr>
          <w:rFonts w:ascii="Calibri" w:hAnsi="Calibri" w:cs="Calibri"/>
          <w:sz w:val="24"/>
          <w:szCs w:val="24"/>
        </w:rPr>
        <w:t xml:space="preserve"> A GE Fanuc (Alspa) PLC and Red Lion HMI is located at each of these. The Alspa Rack contains</w:t>
      </w:r>
      <w:r w:rsidR="00BB470C">
        <w:rPr>
          <w:rFonts w:ascii="Calibri" w:hAnsi="Calibri" w:cs="Calibri"/>
          <w:sz w:val="24"/>
          <w:szCs w:val="24"/>
        </w:rPr>
        <w:t xml:space="preserve"> the following modules:</w:t>
      </w:r>
    </w:p>
    <w:p w14:paraId="4939E39B" w14:textId="1C8554BB" w:rsidR="00D24BBA" w:rsidRPr="00BB470C" w:rsidRDefault="00D24BBA" w:rsidP="00BB470C">
      <w:pPr>
        <w:pStyle w:val="ListParagraph"/>
        <w:numPr>
          <w:ilvl w:val="0"/>
          <w:numId w:val="10"/>
        </w:numPr>
        <w:spacing w:line="276" w:lineRule="auto"/>
        <w:rPr>
          <w:rFonts w:ascii="Calibri" w:hAnsi="Calibri" w:cs="Calibri"/>
          <w:vanish/>
          <w:sz w:val="24"/>
          <w:szCs w:val="24"/>
        </w:rPr>
      </w:pPr>
    </w:p>
    <w:p w14:paraId="2067E67A" w14:textId="5D636BF6" w:rsidR="00B140E9" w:rsidRDefault="00BB470C" w:rsidP="00BB470C">
      <w:pPr>
        <w:pStyle w:val="ListParagraph"/>
        <w:numPr>
          <w:ilvl w:val="0"/>
          <w:numId w:val="10"/>
        </w:numPr>
        <w:spacing w:line="276" w:lineRule="auto"/>
        <w:rPr>
          <w:rFonts w:ascii="Calibri" w:hAnsi="Calibri" w:cs="Calibri"/>
          <w:sz w:val="24"/>
          <w:szCs w:val="24"/>
        </w:rPr>
      </w:pPr>
      <w:r w:rsidRPr="00BB470C">
        <w:rPr>
          <w:rFonts w:ascii="Calibri" w:hAnsi="Calibri" w:cs="Calibri"/>
          <w:sz w:val="24"/>
          <w:szCs w:val="24"/>
        </w:rPr>
        <w:t>Power supply</w:t>
      </w:r>
      <w:r>
        <w:rPr>
          <w:rFonts w:ascii="Calibri" w:hAnsi="Calibri" w:cs="Calibri"/>
          <w:sz w:val="24"/>
          <w:szCs w:val="24"/>
        </w:rPr>
        <w:t>,</w:t>
      </w:r>
    </w:p>
    <w:p w14:paraId="4A31A7F7" w14:textId="6349029A" w:rsidR="00BB470C" w:rsidRDefault="00BB470C" w:rsidP="00BB470C">
      <w:pPr>
        <w:pStyle w:val="ListParagraph"/>
        <w:numPr>
          <w:ilvl w:val="0"/>
          <w:numId w:val="10"/>
        </w:numPr>
        <w:spacing w:line="276" w:lineRule="auto"/>
        <w:rPr>
          <w:rFonts w:ascii="Calibri" w:hAnsi="Calibri" w:cs="Calibri"/>
          <w:sz w:val="24"/>
          <w:szCs w:val="24"/>
        </w:rPr>
      </w:pPr>
      <w:r>
        <w:rPr>
          <w:rFonts w:ascii="Calibri" w:hAnsi="Calibri" w:cs="Calibri"/>
          <w:sz w:val="24"/>
          <w:szCs w:val="24"/>
        </w:rPr>
        <w:t>CPU 350 processor,</w:t>
      </w:r>
    </w:p>
    <w:p w14:paraId="5A97E2C9" w14:textId="60938C05" w:rsidR="00BB470C" w:rsidRDefault="00BB470C" w:rsidP="00BB470C">
      <w:pPr>
        <w:pStyle w:val="ListParagraph"/>
        <w:numPr>
          <w:ilvl w:val="0"/>
          <w:numId w:val="10"/>
        </w:numPr>
        <w:spacing w:line="276" w:lineRule="auto"/>
        <w:rPr>
          <w:rFonts w:ascii="Calibri" w:hAnsi="Calibri" w:cs="Calibri"/>
          <w:sz w:val="24"/>
          <w:szCs w:val="24"/>
        </w:rPr>
      </w:pPr>
      <w:r>
        <w:rPr>
          <w:rFonts w:ascii="Calibri" w:hAnsi="Calibri" w:cs="Calibri"/>
          <w:sz w:val="24"/>
          <w:szCs w:val="24"/>
        </w:rPr>
        <w:t>Digital input,</w:t>
      </w:r>
    </w:p>
    <w:p w14:paraId="2FCB2C5C" w14:textId="2D0E226F" w:rsidR="00BB470C" w:rsidRDefault="00BB470C" w:rsidP="00BB470C">
      <w:pPr>
        <w:pStyle w:val="ListParagraph"/>
        <w:numPr>
          <w:ilvl w:val="0"/>
          <w:numId w:val="10"/>
        </w:numPr>
        <w:spacing w:line="276" w:lineRule="auto"/>
        <w:rPr>
          <w:rFonts w:ascii="Calibri" w:hAnsi="Calibri" w:cs="Calibri"/>
          <w:sz w:val="24"/>
          <w:szCs w:val="24"/>
        </w:rPr>
      </w:pPr>
      <w:r>
        <w:rPr>
          <w:rFonts w:ascii="Calibri" w:hAnsi="Calibri" w:cs="Calibri"/>
          <w:sz w:val="24"/>
          <w:szCs w:val="24"/>
        </w:rPr>
        <w:t>Digital output,</w:t>
      </w:r>
    </w:p>
    <w:p w14:paraId="21109968" w14:textId="16200099" w:rsidR="00BB470C" w:rsidRDefault="00BB470C" w:rsidP="00BB470C">
      <w:pPr>
        <w:pStyle w:val="ListParagraph"/>
        <w:numPr>
          <w:ilvl w:val="0"/>
          <w:numId w:val="10"/>
        </w:numPr>
        <w:spacing w:line="276" w:lineRule="auto"/>
        <w:rPr>
          <w:rFonts w:ascii="Calibri" w:hAnsi="Calibri" w:cs="Calibri"/>
          <w:sz w:val="24"/>
          <w:szCs w:val="24"/>
        </w:rPr>
      </w:pPr>
      <w:r>
        <w:rPr>
          <w:rFonts w:ascii="Calibri" w:hAnsi="Calibri" w:cs="Calibri"/>
          <w:sz w:val="24"/>
          <w:szCs w:val="24"/>
        </w:rPr>
        <w:t>Analogue input,</w:t>
      </w:r>
    </w:p>
    <w:p w14:paraId="54198E19" w14:textId="45C86BFA" w:rsidR="00BB470C" w:rsidRDefault="00BB470C" w:rsidP="00BB470C">
      <w:pPr>
        <w:pStyle w:val="ListParagraph"/>
        <w:numPr>
          <w:ilvl w:val="0"/>
          <w:numId w:val="10"/>
        </w:numPr>
        <w:spacing w:line="276" w:lineRule="auto"/>
        <w:rPr>
          <w:rFonts w:ascii="Calibri" w:hAnsi="Calibri" w:cs="Calibri"/>
          <w:sz w:val="24"/>
          <w:szCs w:val="24"/>
        </w:rPr>
      </w:pPr>
      <w:r>
        <w:rPr>
          <w:rFonts w:ascii="Calibri" w:hAnsi="Calibri" w:cs="Calibri"/>
          <w:sz w:val="24"/>
          <w:szCs w:val="24"/>
        </w:rPr>
        <w:t>CMM321 Ethernet interface.</w:t>
      </w:r>
    </w:p>
    <w:p w14:paraId="024DDDD7" w14:textId="57BA03B7" w:rsidR="00BB470C" w:rsidRPr="00BB470C" w:rsidRDefault="00BB470C" w:rsidP="00BB470C">
      <w:pPr>
        <w:spacing w:line="276" w:lineRule="auto"/>
        <w:rPr>
          <w:rFonts w:ascii="Calibri" w:hAnsi="Calibri" w:cs="Calibri"/>
          <w:sz w:val="24"/>
          <w:szCs w:val="24"/>
        </w:rPr>
      </w:pPr>
      <w:r w:rsidRPr="00BB470C">
        <w:rPr>
          <w:rFonts w:ascii="Calibri" w:hAnsi="Calibri" w:cs="Calibri"/>
          <w:noProof/>
          <w:sz w:val="24"/>
          <w:szCs w:val="24"/>
        </w:rPr>
        <w:drawing>
          <wp:anchor distT="0" distB="0" distL="114300" distR="114300" simplePos="0" relativeHeight="251864064" behindDoc="1" locked="0" layoutInCell="1" allowOverlap="1" wp14:anchorId="35ECD735" wp14:editId="668CD702">
            <wp:simplePos x="0" y="0"/>
            <wp:positionH relativeFrom="column">
              <wp:posOffset>23495</wp:posOffset>
            </wp:positionH>
            <wp:positionV relativeFrom="paragraph">
              <wp:posOffset>885503</wp:posOffset>
            </wp:positionV>
            <wp:extent cx="5665470" cy="3194685"/>
            <wp:effectExtent l="38100" t="38100" r="30480" b="43815"/>
            <wp:wrapTight wrapText="bothSides">
              <wp:wrapPolygon edited="0">
                <wp:start x="-145" y="-258"/>
                <wp:lineTo x="-145" y="21767"/>
                <wp:lineTo x="21644" y="21767"/>
                <wp:lineTo x="21644" y="-258"/>
                <wp:lineTo x="-145" y="-258"/>
              </wp:wrapPolygon>
            </wp:wrapTight>
            <wp:docPr id="77" name="Picture 7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icture containing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65470" cy="31946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PLC receives digital inputs including opened/closed valve position and high level &amp; drain water sensors. The analogue inputs include the valve positions in %, BFG line pressure and water flow rates. The digital outputs provided by the PLC include inlet &amp; drain open/close commands. Bypass valve open/close commands</w:t>
      </w:r>
      <w:r w:rsidR="00240FAD">
        <w:rPr>
          <w:rFonts w:ascii="Calibri" w:hAnsi="Calibri" w:cs="Calibri"/>
          <w:sz w:val="24"/>
          <w:szCs w:val="24"/>
        </w:rPr>
        <w:t>.</w:t>
      </w:r>
    </w:p>
    <w:p w14:paraId="5080183A" w14:textId="3C549499" w:rsidR="00B140E9" w:rsidRPr="00BB470C" w:rsidRDefault="00AE4BA9" w:rsidP="00BB470C">
      <w:pPr>
        <w:spacing w:line="276" w:lineRule="auto"/>
        <w:rPr>
          <w:rFonts w:ascii="Calibri" w:hAnsi="Calibri" w:cs="Calibri"/>
          <w:sz w:val="24"/>
          <w:szCs w:val="24"/>
        </w:rPr>
      </w:pPr>
      <w:r w:rsidRPr="004F3DC7">
        <w:rPr>
          <w:noProof/>
          <w:sz w:val="24"/>
          <w:szCs w:val="24"/>
        </w:rPr>
        <w:lastRenderedPageBreak/>
        <w:drawing>
          <wp:anchor distT="0" distB="0" distL="114300" distR="114300" simplePos="0" relativeHeight="251863040" behindDoc="1" locked="0" layoutInCell="1" allowOverlap="1" wp14:anchorId="4ACFBB97" wp14:editId="47410EB4">
            <wp:simplePos x="0" y="0"/>
            <wp:positionH relativeFrom="column">
              <wp:posOffset>22225</wp:posOffset>
            </wp:positionH>
            <wp:positionV relativeFrom="paragraph">
              <wp:posOffset>679005</wp:posOffset>
            </wp:positionV>
            <wp:extent cx="5638800" cy="3181350"/>
            <wp:effectExtent l="38100" t="38100" r="38100" b="38100"/>
            <wp:wrapTight wrapText="bothSides">
              <wp:wrapPolygon edited="0">
                <wp:start x="-146" y="-259"/>
                <wp:lineTo x="-146" y="21729"/>
                <wp:lineTo x="21673" y="21729"/>
                <wp:lineTo x="21673" y="-259"/>
                <wp:lineTo x="-146" y="-259"/>
              </wp:wrapPolygon>
            </wp:wrapTight>
            <wp:docPr id="76" name="Picture 7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38800" cy="3181350"/>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following image was taken from the ifix page used to monitor and control the water seals . When required, the Energy Control engineer has the option to ‘Make or Break’ the seal using the Auto function, or by manually going through the process</w:t>
      </w:r>
    </w:p>
    <w:p w14:paraId="70C3CAE3" w14:textId="147AFDA4" w:rsidR="00B140E9" w:rsidRDefault="00AE4BA9" w:rsidP="002B15A0">
      <w:pPr>
        <w:spacing w:line="276" w:lineRule="auto"/>
        <w:rPr>
          <w:rFonts w:ascii="Calibri" w:hAnsi="Calibri" w:cs="Calibri"/>
          <w:sz w:val="24"/>
          <w:szCs w:val="24"/>
        </w:rPr>
      </w:pPr>
      <w:r>
        <w:rPr>
          <w:rFonts w:ascii="Calibri" w:hAnsi="Calibri" w:cs="Calibri"/>
          <w:sz w:val="24"/>
          <w:szCs w:val="24"/>
        </w:rPr>
        <w:t>When the seal need</w:t>
      </w:r>
      <w:r w:rsidR="003A2ED7">
        <w:rPr>
          <w:rFonts w:ascii="Calibri" w:hAnsi="Calibri" w:cs="Calibri"/>
          <w:sz w:val="24"/>
          <w:szCs w:val="24"/>
        </w:rPr>
        <w:t>s</w:t>
      </w:r>
      <w:r>
        <w:rPr>
          <w:rFonts w:ascii="Calibri" w:hAnsi="Calibri" w:cs="Calibri"/>
          <w:sz w:val="24"/>
          <w:szCs w:val="24"/>
        </w:rPr>
        <w:t xml:space="preserve"> to be ‘Made’</w:t>
      </w:r>
    </w:p>
    <w:p w14:paraId="5F21B305" w14:textId="07ED65CF" w:rsidR="00AE4BA9" w:rsidRDefault="00AE4BA9" w:rsidP="002B15A0">
      <w:pPr>
        <w:pStyle w:val="ListParagraph"/>
        <w:numPr>
          <w:ilvl w:val="0"/>
          <w:numId w:val="11"/>
        </w:numPr>
        <w:spacing w:line="276" w:lineRule="auto"/>
        <w:rPr>
          <w:rFonts w:ascii="Calibri" w:hAnsi="Calibri" w:cs="Calibri"/>
          <w:sz w:val="24"/>
          <w:szCs w:val="24"/>
        </w:rPr>
      </w:pPr>
      <w:r>
        <w:rPr>
          <w:rFonts w:ascii="Calibri" w:hAnsi="Calibri" w:cs="Calibri"/>
          <w:sz w:val="24"/>
          <w:szCs w:val="24"/>
        </w:rPr>
        <w:t>Drain vale closes,</w:t>
      </w:r>
    </w:p>
    <w:p w14:paraId="39677C55" w14:textId="251DB1FA" w:rsidR="00AE4BA9" w:rsidRDefault="00AE4BA9" w:rsidP="002B15A0">
      <w:pPr>
        <w:pStyle w:val="ListParagraph"/>
        <w:numPr>
          <w:ilvl w:val="0"/>
          <w:numId w:val="11"/>
        </w:numPr>
        <w:spacing w:line="276" w:lineRule="auto"/>
        <w:rPr>
          <w:rFonts w:ascii="Calibri" w:hAnsi="Calibri" w:cs="Calibri"/>
          <w:sz w:val="24"/>
          <w:szCs w:val="24"/>
        </w:rPr>
      </w:pPr>
      <w:r>
        <w:rPr>
          <w:rFonts w:ascii="Calibri" w:hAnsi="Calibri" w:cs="Calibri"/>
          <w:sz w:val="24"/>
          <w:szCs w:val="24"/>
        </w:rPr>
        <w:t>Inlet water valve opens, allowing water to flow,</w:t>
      </w:r>
    </w:p>
    <w:p w14:paraId="7F419497" w14:textId="5ECCEFF8" w:rsidR="00AE4BA9" w:rsidRDefault="00AE4BA9" w:rsidP="002B15A0">
      <w:pPr>
        <w:pStyle w:val="ListParagraph"/>
        <w:numPr>
          <w:ilvl w:val="0"/>
          <w:numId w:val="11"/>
        </w:numPr>
        <w:spacing w:line="276" w:lineRule="auto"/>
        <w:rPr>
          <w:rFonts w:ascii="Calibri" w:hAnsi="Calibri" w:cs="Calibri"/>
          <w:sz w:val="24"/>
          <w:szCs w:val="24"/>
        </w:rPr>
      </w:pPr>
      <w:r>
        <w:rPr>
          <w:rFonts w:ascii="Calibri" w:hAnsi="Calibri" w:cs="Calibri"/>
          <w:sz w:val="24"/>
          <w:szCs w:val="24"/>
        </w:rPr>
        <w:t>When water reaches high level sensor, inlet water valve closes,</w:t>
      </w:r>
    </w:p>
    <w:p w14:paraId="771EEF22" w14:textId="28BD8F6A" w:rsidR="00AE4BA9" w:rsidRPr="00AE4BA9" w:rsidRDefault="00AE4BA9" w:rsidP="002B15A0">
      <w:pPr>
        <w:pStyle w:val="ListParagraph"/>
        <w:numPr>
          <w:ilvl w:val="0"/>
          <w:numId w:val="11"/>
        </w:numPr>
        <w:spacing w:line="276" w:lineRule="auto"/>
        <w:rPr>
          <w:rFonts w:ascii="Calibri" w:hAnsi="Calibri" w:cs="Calibri"/>
          <w:sz w:val="24"/>
          <w:szCs w:val="24"/>
        </w:rPr>
      </w:pPr>
      <w:r>
        <w:rPr>
          <w:rFonts w:ascii="Calibri" w:hAnsi="Calibri" w:cs="Calibri"/>
          <w:sz w:val="24"/>
          <w:szCs w:val="24"/>
        </w:rPr>
        <w:t>Bypass water valve opens, topping up seal. Any excess water flows through overflow</w:t>
      </w:r>
    </w:p>
    <w:p w14:paraId="3E6CE55F" w14:textId="24ABB192" w:rsidR="00B140E9" w:rsidRDefault="00AE4BA9" w:rsidP="002B15A0">
      <w:pPr>
        <w:spacing w:line="276" w:lineRule="auto"/>
        <w:rPr>
          <w:rFonts w:ascii="Calibri" w:hAnsi="Calibri" w:cs="Calibri"/>
          <w:sz w:val="24"/>
          <w:szCs w:val="24"/>
        </w:rPr>
      </w:pPr>
      <w:r>
        <w:rPr>
          <w:rFonts w:ascii="Calibri" w:hAnsi="Calibri" w:cs="Calibri"/>
          <w:sz w:val="24"/>
          <w:szCs w:val="24"/>
        </w:rPr>
        <w:t>Drain valve is opened to ‘Break’ the seal.</w:t>
      </w:r>
    </w:p>
    <w:p w14:paraId="69C80507" w14:textId="5C077B14" w:rsidR="00AE4BA9" w:rsidRPr="00BB470C" w:rsidRDefault="00AE4BA9" w:rsidP="002B15A0">
      <w:pPr>
        <w:spacing w:line="276" w:lineRule="auto"/>
        <w:rPr>
          <w:rFonts w:ascii="Calibri" w:hAnsi="Calibri" w:cs="Calibri"/>
          <w:sz w:val="24"/>
          <w:szCs w:val="24"/>
        </w:rPr>
      </w:pPr>
      <w:r w:rsidRPr="00BB470C">
        <w:rPr>
          <w:rFonts w:ascii="Calibri" w:hAnsi="Calibri" w:cs="Calibri"/>
          <w:noProof/>
          <w:sz w:val="24"/>
          <w:szCs w:val="24"/>
        </w:rPr>
        <w:drawing>
          <wp:anchor distT="0" distB="0" distL="114300" distR="114300" simplePos="0" relativeHeight="251865088" behindDoc="1" locked="0" layoutInCell="1" allowOverlap="1" wp14:anchorId="60C305F6" wp14:editId="6D63D6D5">
            <wp:simplePos x="0" y="0"/>
            <wp:positionH relativeFrom="column">
              <wp:posOffset>909823</wp:posOffset>
            </wp:positionH>
            <wp:positionV relativeFrom="paragraph">
              <wp:posOffset>294005</wp:posOffset>
            </wp:positionV>
            <wp:extent cx="3780790" cy="2928620"/>
            <wp:effectExtent l="38100" t="38100" r="29210" b="43180"/>
            <wp:wrapTight wrapText="bothSides">
              <wp:wrapPolygon edited="0">
                <wp:start x="-218" y="-281"/>
                <wp:lineTo x="-218" y="21778"/>
                <wp:lineTo x="21658" y="21778"/>
                <wp:lineTo x="21658" y="-281"/>
                <wp:lineTo x="-218" y="-281"/>
              </wp:wrapPolygon>
            </wp:wrapTight>
            <wp:docPr id="78" name="Picture 78" descr="A picture containing text, monitor, electronics,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picture containing text, monitor, electronics, machi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80790" cy="292862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local HMI can be used to conduct operations on the Water seal</w:t>
      </w:r>
      <w:r w:rsidR="00F03A36">
        <w:rPr>
          <w:rFonts w:ascii="Calibri" w:hAnsi="Calibri" w:cs="Calibri"/>
          <w:sz w:val="24"/>
          <w:szCs w:val="24"/>
        </w:rPr>
        <w:t>.</w:t>
      </w:r>
    </w:p>
    <w:p w14:paraId="40BD8825" w14:textId="470FF44E" w:rsidR="00B140E9" w:rsidRPr="004F3DC7" w:rsidRDefault="00B140E9" w:rsidP="002B15A0">
      <w:pPr>
        <w:spacing w:line="276" w:lineRule="auto"/>
        <w:rPr>
          <w:rFonts w:ascii="Calibri" w:hAnsi="Calibri" w:cs="Calibri"/>
          <w:sz w:val="24"/>
          <w:szCs w:val="24"/>
        </w:rPr>
      </w:pPr>
    </w:p>
    <w:p w14:paraId="669D0D95" w14:textId="4069C740" w:rsidR="00B140E9" w:rsidRPr="004F3DC7" w:rsidRDefault="00B140E9" w:rsidP="002B15A0">
      <w:pPr>
        <w:spacing w:line="276" w:lineRule="auto"/>
        <w:rPr>
          <w:rFonts w:ascii="Calibri" w:hAnsi="Calibri" w:cs="Calibri"/>
          <w:sz w:val="24"/>
          <w:szCs w:val="24"/>
        </w:rPr>
      </w:pPr>
    </w:p>
    <w:p w14:paraId="6C27095C" w14:textId="2FB69763" w:rsidR="00B140E9" w:rsidRDefault="00B140E9" w:rsidP="002B15A0">
      <w:pPr>
        <w:spacing w:line="276" w:lineRule="auto"/>
        <w:rPr>
          <w:rFonts w:ascii="Calibri" w:hAnsi="Calibri" w:cs="Calibri"/>
          <w:sz w:val="24"/>
          <w:szCs w:val="24"/>
        </w:rPr>
      </w:pPr>
    </w:p>
    <w:p w14:paraId="6C683A53" w14:textId="1232B5C7" w:rsidR="004F3DC7" w:rsidRDefault="004F3DC7" w:rsidP="002B15A0">
      <w:pPr>
        <w:spacing w:line="276" w:lineRule="auto"/>
        <w:rPr>
          <w:rFonts w:ascii="Calibri" w:hAnsi="Calibri" w:cs="Calibri"/>
          <w:sz w:val="24"/>
          <w:szCs w:val="24"/>
        </w:rPr>
      </w:pPr>
    </w:p>
    <w:p w14:paraId="41828956" w14:textId="1E2D0F65" w:rsidR="00D24BBA" w:rsidRDefault="00D24BBA" w:rsidP="002B15A0">
      <w:pPr>
        <w:spacing w:line="276" w:lineRule="auto"/>
        <w:rPr>
          <w:rFonts w:ascii="Calibri" w:hAnsi="Calibri" w:cs="Calibri"/>
          <w:sz w:val="24"/>
          <w:szCs w:val="24"/>
        </w:rPr>
      </w:pPr>
    </w:p>
    <w:p w14:paraId="0D4FB4E3" w14:textId="0037A4DD" w:rsidR="004F3DC7" w:rsidRDefault="004F3DC7" w:rsidP="002B15A0">
      <w:pPr>
        <w:spacing w:line="276" w:lineRule="auto"/>
        <w:rPr>
          <w:rFonts w:ascii="Calibri" w:hAnsi="Calibri" w:cs="Calibri"/>
          <w:sz w:val="24"/>
          <w:szCs w:val="24"/>
        </w:rPr>
      </w:pPr>
    </w:p>
    <w:p w14:paraId="41822669" w14:textId="0A8AF838" w:rsidR="00BB470C" w:rsidRDefault="00BB470C" w:rsidP="002B15A0">
      <w:pPr>
        <w:spacing w:line="276" w:lineRule="auto"/>
        <w:rPr>
          <w:rFonts w:ascii="Calibri" w:hAnsi="Calibri" w:cs="Calibri"/>
          <w:sz w:val="24"/>
          <w:szCs w:val="24"/>
        </w:rPr>
      </w:pPr>
    </w:p>
    <w:p w14:paraId="6D2C7861" w14:textId="25DDF286" w:rsidR="00BB470C" w:rsidRDefault="00BB470C" w:rsidP="002B15A0">
      <w:pPr>
        <w:spacing w:line="276" w:lineRule="auto"/>
        <w:rPr>
          <w:rFonts w:ascii="Calibri" w:hAnsi="Calibri" w:cs="Calibri"/>
          <w:sz w:val="24"/>
          <w:szCs w:val="24"/>
        </w:rPr>
      </w:pPr>
    </w:p>
    <w:p w14:paraId="4EADBE12" w14:textId="77777777" w:rsidR="00D01501" w:rsidRPr="004F3DC7" w:rsidRDefault="00D01501" w:rsidP="002B15A0">
      <w:pPr>
        <w:spacing w:line="276" w:lineRule="auto"/>
        <w:rPr>
          <w:rFonts w:ascii="Calibri" w:hAnsi="Calibri" w:cs="Calibri"/>
          <w:sz w:val="24"/>
          <w:szCs w:val="24"/>
        </w:rPr>
      </w:pPr>
    </w:p>
    <w:p w14:paraId="291AEBB3" w14:textId="4AD91C1A" w:rsidR="004F3DC7" w:rsidRPr="004F3DC7" w:rsidRDefault="004F3DC7" w:rsidP="002B15A0">
      <w:pPr>
        <w:pStyle w:val="Heading3"/>
        <w:spacing w:line="276" w:lineRule="auto"/>
        <w:rPr>
          <w:rFonts w:ascii="Calibri" w:hAnsi="Calibri" w:cs="Calibri"/>
          <w:color w:val="007789"/>
        </w:rPr>
      </w:pPr>
      <w:bookmarkStart w:id="9" w:name="_Toc122113340"/>
      <w:r w:rsidRPr="004F3DC7">
        <w:rPr>
          <w:rFonts w:ascii="Calibri" w:hAnsi="Calibri" w:cs="Calibri"/>
          <w:color w:val="007789"/>
        </w:rPr>
        <w:lastRenderedPageBreak/>
        <w:t>Eurotherm</w:t>
      </w:r>
      <w:bookmarkEnd w:id="9"/>
    </w:p>
    <w:p w14:paraId="45F0E751" w14:textId="2E989F35" w:rsidR="00D23314" w:rsidRPr="00D538B0" w:rsidRDefault="00D23314" w:rsidP="002B15A0">
      <w:pPr>
        <w:spacing w:line="276" w:lineRule="auto"/>
        <w:rPr>
          <w:rFonts w:ascii="Calibri" w:hAnsi="Calibri" w:cs="Calibri"/>
          <w:sz w:val="24"/>
          <w:szCs w:val="24"/>
        </w:rPr>
      </w:pPr>
      <w:r>
        <w:rPr>
          <w:noProof/>
        </w:rPr>
        <w:drawing>
          <wp:anchor distT="0" distB="0" distL="114300" distR="114300" simplePos="0" relativeHeight="251887616" behindDoc="1" locked="0" layoutInCell="1" allowOverlap="1" wp14:anchorId="471055F3" wp14:editId="0A16660F">
            <wp:simplePos x="0" y="0"/>
            <wp:positionH relativeFrom="margin">
              <wp:posOffset>2596420</wp:posOffset>
            </wp:positionH>
            <wp:positionV relativeFrom="paragraph">
              <wp:posOffset>100965</wp:posOffset>
            </wp:positionV>
            <wp:extent cx="3124200" cy="2509520"/>
            <wp:effectExtent l="0" t="0" r="0" b="5080"/>
            <wp:wrapTight wrapText="bothSides">
              <wp:wrapPolygon edited="0">
                <wp:start x="0" y="0"/>
                <wp:lineTo x="0" y="21480"/>
                <wp:lineTo x="21468" y="21480"/>
                <wp:lineTo x="21468" y="0"/>
                <wp:lineTo x="0" y="0"/>
              </wp:wrapPolygon>
            </wp:wrapTight>
            <wp:docPr id="165" name="Picture 165"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A picture containing sky, outdoor, build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24200" cy="250952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No2 Blast Furnace gas flare is used for controlling the pressure in the BF gas distribution system and for flaring when the Blast Furnaces produce excessive gas, which cannot be burnt by consumers or stored in the gasholder.  </w:t>
      </w:r>
    </w:p>
    <w:p w14:paraId="12AB2211" w14:textId="68FE3B1F" w:rsidR="00D23314" w:rsidRDefault="00D23314" w:rsidP="002B15A0">
      <w:pPr>
        <w:spacing w:line="276" w:lineRule="auto"/>
        <w:rPr>
          <w:rFonts w:ascii="Calibri" w:hAnsi="Calibri" w:cs="Calibri"/>
          <w:sz w:val="24"/>
          <w:szCs w:val="24"/>
        </w:rPr>
      </w:pPr>
      <w:r>
        <w:rPr>
          <w:rFonts w:ascii="Calibri" w:hAnsi="Calibri" w:cs="Calibri"/>
          <w:sz w:val="24"/>
          <w:szCs w:val="24"/>
        </w:rPr>
        <w:t>The flare operates in two ways, pressure control and flow control. The control engineer decides how to run the system depending on plant conditions.</w:t>
      </w:r>
      <w:r w:rsidRPr="00D23314">
        <w:rPr>
          <w:noProof/>
        </w:rPr>
        <w:t xml:space="preserve"> </w:t>
      </w:r>
    </w:p>
    <w:p w14:paraId="43BD2928" w14:textId="32FD94D5" w:rsidR="00D23314" w:rsidRDefault="00CB61CF" w:rsidP="002B15A0">
      <w:pPr>
        <w:spacing w:line="276" w:lineRule="auto"/>
        <w:rPr>
          <w:rFonts w:ascii="Calibri" w:hAnsi="Calibri" w:cs="Calibri"/>
          <w:sz w:val="24"/>
          <w:szCs w:val="24"/>
        </w:rPr>
      </w:pPr>
      <w:r>
        <w:rPr>
          <w:noProof/>
        </w:rPr>
        <w:drawing>
          <wp:anchor distT="0" distB="0" distL="114300" distR="114300" simplePos="0" relativeHeight="251885568" behindDoc="1" locked="0" layoutInCell="1" allowOverlap="1" wp14:anchorId="121900FD" wp14:editId="7F134D7E">
            <wp:simplePos x="0" y="0"/>
            <wp:positionH relativeFrom="column">
              <wp:posOffset>36517</wp:posOffset>
            </wp:positionH>
            <wp:positionV relativeFrom="paragraph">
              <wp:posOffset>1246505</wp:posOffset>
            </wp:positionV>
            <wp:extent cx="3084830" cy="1831340"/>
            <wp:effectExtent l="38100" t="38100" r="39370" b="35560"/>
            <wp:wrapTight wrapText="bothSides">
              <wp:wrapPolygon edited="0">
                <wp:start x="-267" y="-449"/>
                <wp:lineTo x="-267" y="21795"/>
                <wp:lineTo x="21742" y="21795"/>
                <wp:lineTo x="21742" y="-449"/>
                <wp:lineTo x="-267" y="-449"/>
              </wp:wrapPolygon>
            </wp:wrapTight>
            <wp:docPr id="164" name="Picture 16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A picture containing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84830" cy="183134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23314">
        <w:rPr>
          <w:rFonts w:ascii="Calibri" w:hAnsi="Calibri" w:cs="Calibri"/>
          <w:sz w:val="24"/>
          <w:szCs w:val="24"/>
        </w:rPr>
        <w:t>When the flare is in pressure control the PV is the system pressure and this is monitored by a 4-20mA loop siemens pressure transmitter, located at the point where the pipework to the flare spurs off. When the BFG pressure rises above the set point, the PID loop will drive the control valve open to relieve the pressure in the system. The PID loop is in a Eurotherm T103 controller. This action will burn the BFG to reduce the system pressure in the main. Once the system pressure is equal to or less than the set point, the Flare PID loop will close the control valve. This will continuously happen depending on the BFG pressure. The flow PID output tracks the pressure PID output to enable seamless transition between the modes.</w:t>
      </w:r>
    </w:p>
    <w:p w14:paraId="4AE0AC49" w14:textId="45438E8A" w:rsidR="00D23314" w:rsidRDefault="00CB61CF" w:rsidP="00CB61CF">
      <w:pPr>
        <w:spacing w:line="276" w:lineRule="auto"/>
        <w:rPr>
          <w:rFonts w:ascii="Calibri" w:hAnsi="Calibri" w:cs="Calibri"/>
          <w:sz w:val="24"/>
          <w:szCs w:val="24"/>
        </w:rPr>
      </w:pPr>
      <w:r>
        <w:rPr>
          <w:noProof/>
        </w:rPr>
        <w:drawing>
          <wp:anchor distT="0" distB="0" distL="114300" distR="114300" simplePos="0" relativeHeight="251884544" behindDoc="1" locked="0" layoutInCell="1" allowOverlap="1" wp14:anchorId="3574300F" wp14:editId="0C95D5B7">
            <wp:simplePos x="0" y="0"/>
            <wp:positionH relativeFrom="column">
              <wp:posOffset>2631990</wp:posOffset>
            </wp:positionH>
            <wp:positionV relativeFrom="paragraph">
              <wp:posOffset>912068</wp:posOffset>
            </wp:positionV>
            <wp:extent cx="3084830" cy="1831340"/>
            <wp:effectExtent l="38100" t="38100" r="39370" b="35560"/>
            <wp:wrapTight wrapText="bothSides">
              <wp:wrapPolygon edited="0">
                <wp:start x="-267" y="-449"/>
                <wp:lineTo x="-267" y="21795"/>
                <wp:lineTo x="21742" y="21795"/>
                <wp:lineTo x="21742" y="-449"/>
                <wp:lineTo x="-267" y="-449"/>
              </wp:wrapPolygon>
            </wp:wrapTight>
            <wp:docPr id="163" name="Picture 163" descr="A picture containing text, circui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A picture containing text, circuit, electronic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084830" cy="183134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23314">
        <w:rPr>
          <w:rFonts w:ascii="Calibri" w:hAnsi="Calibri" w:cs="Calibri"/>
          <w:sz w:val="24"/>
          <w:szCs w:val="24"/>
        </w:rPr>
        <w:t>When the flare is in flow control, the PID loop refers to Low flow and High flow transmitters. The two transmitters are fitted to enable the system to deal with turndown errors experienced with orifice plates and are in the pipework before the control valve. The control system switches the Low flow transmitter into the loop for flows under 10km</w:t>
      </w:r>
      <w:r w:rsidR="00D23314">
        <w:rPr>
          <w:rFonts w:ascii="Calibri" w:hAnsi="Calibri" w:cs="Calibri"/>
          <w:sz w:val="24"/>
          <w:szCs w:val="24"/>
          <w:vertAlign w:val="superscript"/>
        </w:rPr>
        <w:t>3</w:t>
      </w:r>
      <w:r w:rsidR="00D23314">
        <w:rPr>
          <w:rFonts w:ascii="Calibri" w:hAnsi="Calibri" w:cs="Calibri"/>
          <w:sz w:val="24"/>
          <w:szCs w:val="24"/>
        </w:rPr>
        <w:t>/hr, and refers to the High flow transmitter for flows above 10km</w:t>
      </w:r>
      <w:r w:rsidR="00D23314">
        <w:rPr>
          <w:rFonts w:ascii="Calibri" w:hAnsi="Calibri" w:cs="Calibri"/>
          <w:sz w:val="24"/>
          <w:szCs w:val="24"/>
          <w:vertAlign w:val="superscript"/>
        </w:rPr>
        <w:t>3</w:t>
      </w:r>
      <w:r w:rsidR="00D23314">
        <w:rPr>
          <w:rFonts w:ascii="Calibri" w:hAnsi="Calibri" w:cs="Calibri"/>
          <w:sz w:val="24"/>
          <w:szCs w:val="24"/>
        </w:rPr>
        <w:t xml:space="preserve">/hr. The pressure PID output tracks the flow PID to enable a seamless transition between the two. In flow control mode the control engineer will input a set point into ifix, this will be decided depending on plant conditions. The control valve will then </w:t>
      </w:r>
      <w:r w:rsidR="00D23314">
        <w:rPr>
          <w:rFonts w:ascii="Calibri" w:hAnsi="Calibri" w:cs="Calibri"/>
          <w:sz w:val="24"/>
          <w:szCs w:val="24"/>
        </w:rPr>
        <w:lastRenderedPageBreak/>
        <w:t xml:space="preserve">open to allow the desired flow of BFG to be flared. </w:t>
      </w:r>
    </w:p>
    <w:p w14:paraId="283E54AC" w14:textId="6B3485B6" w:rsidR="00D23314" w:rsidRDefault="00D23314" w:rsidP="00CB61CF">
      <w:pPr>
        <w:spacing w:line="276" w:lineRule="auto"/>
        <w:rPr>
          <w:rFonts w:ascii="Calibri" w:hAnsi="Calibri" w:cs="Calibri"/>
          <w:sz w:val="24"/>
          <w:szCs w:val="24"/>
        </w:rPr>
      </w:pPr>
      <w:r>
        <w:rPr>
          <w:rFonts w:ascii="Calibri" w:hAnsi="Calibri" w:cs="Calibri"/>
          <w:sz w:val="24"/>
          <w:szCs w:val="24"/>
        </w:rPr>
        <w:t>There is a remote override in the two above control systems. In the event of a high Blast Furnace gasholder level, and this flare is selected as duty, the flow control mode and set point will be overridden and a fixed flow of 140km</w:t>
      </w:r>
      <w:r>
        <w:rPr>
          <w:rFonts w:ascii="Calibri" w:hAnsi="Calibri" w:cs="Calibri"/>
          <w:sz w:val="24"/>
          <w:szCs w:val="24"/>
          <w:vertAlign w:val="superscript"/>
        </w:rPr>
        <w:t>3</w:t>
      </w:r>
      <w:r>
        <w:rPr>
          <w:rFonts w:ascii="Calibri" w:hAnsi="Calibri" w:cs="Calibri"/>
          <w:sz w:val="24"/>
          <w:szCs w:val="24"/>
        </w:rPr>
        <w:t xml:space="preserve">/hr is automatically entered. This will reduce the gasholder stock level accordingly by burning a large volume of BF gas. This action will also override pressure control until the stock level drops, and only then will it return to its previous control mode and set point. </w:t>
      </w:r>
    </w:p>
    <w:p w14:paraId="58FA9076" w14:textId="4D9997DA" w:rsidR="00CB61CF" w:rsidRDefault="00CB61CF" w:rsidP="00CB61CF">
      <w:pPr>
        <w:spacing w:line="276" w:lineRule="auto"/>
        <w:rPr>
          <w:rFonts w:ascii="Calibri" w:hAnsi="Calibri" w:cs="Calibri"/>
          <w:sz w:val="24"/>
          <w:szCs w:val="24"/>
        </w:rPr>
      </w:pPr>
      <w:r w:rsidRPr="004F3DC7">
        <w:rPr>
          <w:noProof/>
        </w:rPr>
        <w:drawing>
          <wp:anchor distT="0" distB="0" distL="114300" distR="114300" simplePos="0" relativeHeight="251874304" behindDoc="1" locked="0" layoutInCell="1" allowOverlap="1" wp14:anchorId="72059A54" wp14:editId="3AF46213">
            <wp:simplePos x="0" y="0"/>
            <wp:positionH relativeFrom="column">
              <wp:posOffset>32385</wp:posOffset>
            </wp:positionH>
            <wp:positionV relativeFrom="paragraph">
              <wp:posOffset>807720</wp:posOffset>
            </wp:positionV>
            <wp:extent cx="5646420" cy="3403600"/>
            <wp:effectExtent l="38100" t="38100" r="30480" b="44450"/>
            <wp:wrapTight wrapText="bothSides">
              <wp:wrapPolygon edited="0">
                <wp:start x="-146" y="-242"/>
                <wp:lineTo x="-146" y="21761"/>
                <wp:lineTo x="21644" y="21761"/>
                <wp:lineTo x="21644" y="-242"/>
                <wp:lineTo x="-146" y="-242"/>
              </wp:wrapPolygon>
            </wp:wrapTight>
            <wp:docPr id="150" name="Picture 15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Timelin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46420" cy="34036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There are two Eurotherm controllers located at No2 Flare. The ‘newer’ of the two, the 2550 being installed around 7/8 years ago when the then new Z&amp;J hydraulic control valve replaced the electrically operated control valve. </w:t>
      </w:r>
    </w:p>
    <w:p w14:paraId="3EA06407" w14:textId="74AA8ABE" w:rsidR="00B140E9" w:rsidRPr="004F3DC7" w:rsidRDefault="00B140E9" w:rsidP="004F3DC7">
      <w:pPr>
        <w:spacing w:line="276" w:lineRule="auto"/>
        <w:rPr>
          <w:rFonts w:ascii="Calibri" w:hAnsi="Calibri" w:cs="Calibri"/>
          <w:sz w:val="24"/>
          <w:szCs w:val="24"/>
        </w:rPr>
      </w:pPr>
    </w:p>
    <w:p w14:paraId="329581B0" w14:textId="144F3420" w:rsidR="00B140E9" w:rsidRPr="004F3DC7" w:rsidRDefault="00B140E9" w:rsidP="004F3DC7">
      <w:pPr>
        <w:spacing w:line="276" w:lineRule="auto"/>
        <w:rPr>
          <w:rFonts w:ascii="Calibri" w:hAnsi="Calibri" w:cs="Calibri"/>
          <w:sz w:val="24"/>
          <w:szCs w:val="24"/>
        </w:rPr>
      </w:pPr>
    </w:p>
    <w:p w14:paraId="1DED8B18" w14:textId="5513AAC9" w:rsidR="00B140E9" w:rsidRPr="004F3DC7" w:rsidRDefault="00B140E9" w:rsidP="004F3DC7">
      <w:pPr>
        <w:spacing w:line="276" w:lineRule="auto"/>
        <w:rPr>
          <w:rFonts w:ascii="Calibri" w:hAnsi="Calibri" w:cs="Calibri"/>
          <w:sz w:val="24"/>
          <w:szCs w:val="24"/>
        </w:rPr>
      </w:pPr>
    </w:p>
    <w:p w14:paraId="70438501" w14:textId="5F06A2FD" w:rsidR="00B140E9" w:rsidRPr="004F3DC7" w:rsidRDefault="00B140E9" w:rsidP="004F3DC7">
      <w:pPr>
        <w:spacing w:line="276" w:lineRule="auto"/>
        <w:rPr>
          <w:rFonts w:ascii="Calibri" w:hAnsi="Calibri" w:cs="Calibri"/>
          <w:sz w:val="24"/>
          <w:szCs w:val="24"/>
        </w:rPr>
      </w:pPr>
    </w:p>
    <w:p w14:paraId="1ABF1311" w14:textId="01649E86" w:rsidR="00B140E9" w:rsidRPr="004F3DC7" w:rsidRDefault="00B140E9" w:rsidP="004F3DC7">
      <w:pPr>
        <w:spacing w:line="276" w:lineRule="auto"/>
        <w:rPr>
          <w:rFonts w:ascii="Calibri" w:hAnsi="Calibri" w:cs="Calibri"/>
          <w:sz w:val="24"/>
          <w:szCs w:val="24"/>
        </w:rPr>
      </w:pPr>
    </w:p>
    <w:p w14:paraId="70281112" w14:textId="0E424FBD" w:rsidR="00B140E9" w:rsidRPr="004F3DC7" w:rsidRDefault="00B140E9" w:rsidP="004F3DC7">
      <w:pPr>
        <w:spacing w:line="276" w:lineRule="auto"/>
        <w:rPr>
          <w:rFonts w:ascii="Calibri" w:hAnsi="Calibri" w:cs="Calibri"/>
          <w:sz w:val="24"/>
          <w:szCs w:val="24"/>
        </w:rPr>
      </w:pPr>
    </w:p>
    <w:p w14:paraId="68D8B709" w14:textId="5FD41EC7" w:rsidR="004F3DC7" w:rsidRPr="004F3DC7" w:rsidRDefault="004F3DC7" w:rsidP="004F3DC7">
      <w:pPr>
        <w:spacing w:line="276" w:lineRule="auto"/>
        <w:rPr>
          <w:rFonts w:ascii="Calibri" w:hAnsi="Calibri" w:cs="Calibri"/>
          <w:sz w:val="24"/>
          <w:szCs w:val="24"/>
        </w:rPr>
      </w:pPr>
    </w:p>
    <w:p w14:paraId="5C7FEEB8" w14:textId="7C36C526" w:rsidR="004F3DC7" w:rsidRPr="004F3DC7" w:rsidRDefault="004F3DC7" w:rsidP="004F3DC7">
      <w:pPr>
        <w:spacing w:line="276" w:lineRule="auto"/>
        <w:rPr>
          <w:rFonts w:ascii="Calibri" w:hAnsi="Calibri" w:cs="Calibri"/>
          <w:sz w:val="24"/>
          <w:szCs w:val="24"/>
        </w:rPr>
      </w:pPr>
    </w:p>
    <w:p w14:paraId="39D6C880" w14:textId="7FD6ABD7" w:rsidR="004F3DC7" w:rsidRPr="004F3DC7" w:rsidRDefault="004F3DC7" w:rsidP="004F3DC7">
      <w:pPr>
        <w:spacing w:line="276" w:lineRule="auto"/>
        <w:rPr>
          <w:rFonts w:ascii="Calibri" w:hAnsi="Calibri" w:cs="Calibri"/>
          <w:sz w:val="24"/>
          <w:szCs w:val="24"/>
        </w:rPr>
      </w:pPr>
    </w:p>
    <w:p w14:paraId="698B5309" w14:textId="6EE80446" w:rsidR="004F3DC7" w:rsidRPr="004F3DC7" w:rsidRDefault="00E771A1" w:rsidP="004F3DC7">
      <w:pPr>
        <w:pStyle w:val="Heading3"/>
        <w:rPr>
          <w:rFonts w:ascii="Calibri" w:hAnsi="Calibri" w:cs="Calibri"/>
          <w:color w:val="007789"/>
        </w:rPr>
      </w:pPr>
      <w:bookmarkStart w:id="10" w:name="_Toc122113341"/>
      <w:r>
        <w:rPr>
          <w:noProof/>
        </w:rPr>
        <w:lastRenderedPageBreak/>
        <w:drawing>
          <wp:anchor distT="0" distB="0" distL="114300" distR="114300" simplePos="0" relativeHeight="251881472" behindDoc="1" locked="0" layoutInCell="1" allowOverlap="1" wp14:anchorId="780B61E5" wp14:editId="1D8AEAB6">
            <wp:simplePos x="0" y="0"/>
            <wp:positionH relativeFrom="column">
              <wp:posOffset>3981450</wp:posOffset>
            </wp:positionH>
            <wp:positionV relativeFrom="paragraph">
              <wp:posOffset>208915</wp:posOffset>
            </wp:positionV>
            <wp:extent cx="1540510" cy="2799080"/>
            <wp:effectExtent l="38100" t="38100" r="40640" b="39370"/>
            <wp:wrapTight wrapText="bothSides">
              <wp:wrapPolygon edited="0">
                <wp:start x="-534" y="-294"/>
                <wp:lineTo x="-534" y="21757"/>
                <wp:lineTo x="21903" y="21757"/>
                <wp:lineTo x="21903" y="-294"/>
                <wp:lineTo x="-534" y="-294"/>
              </wp:wrapPolygon>
            </wp:wrapTight>
            <wp:docPr id="159" name="Picture 159" descr="A picture containing outdoor, factory,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A picture containing outdoor, factory, wood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540510" cy="27990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4F3DC7" w:rsidRPr="004F3DC7">
        <w:rPr>
          <w:rFonts w:ascii="Calibri" w:hAnsi="Calibri" w:cs="Calibri"/>
          <w:color w:val="007789"/>
        </w:rPr>
        <w:t>GEM 80</w:t>
      </w:r>
      <w:bookmarkEnd w:id="10"/>
    </w:p>
    <w:p w14:paraId="34FA98E0" w14:textId="7296F0D9" w:rsidR="004F3DC7" w:rsidRPr="00CB61CF" w:rsidRDefault="00CB61CF" w:rsidP="00CB61CF">
      <w:pPr>
        <w:spacing w:line="276" w:lineRule="auto"/>
        <w:rPr>
          <w:rFonts w:ascii="Calibri" w:hAnsi="Calibri" w:cs="Calibri"/>
          <w:sz w:val="24"/>
          <w:szCs w:val="24"/>
        </w:rPr>
      </w:pPr>
      <w:r w:rsidRPr="00CB61CF">
        <w:rPr>
          <w:rFonts w:ascii="Calibri" w:hAnsi="Calibri" w:cs="Calibri"/>
          <w:sz w:val="24"/>
          <w:szCs w:val="24"/>
        </w:rPr>
        <w:t>The</w:t>
      </w:r>
      <w:r>
        <w:rPr>
          <w:rFonts w:ascii="Calibri" w:hAnsi="Calibri" w:cs="Calibri"/>
          <w:sz w:val="24"/>
          <w:szCs w:val="24"/>
        </w:rPr>
        <w:t xml:space="preserve"> Main Pumphouse within the Energy department</w:t>
      </w:r>
      <w:r w:rsidRPr="00CB61CF">
        <w:rPr>
          <w:rFonts w:ascii="Calibri" w:hAnsi="Calibri" w:cs="Calibri"/>
          <w:sz w:val="24"/>
          <w:szCs w:val="24"/>
        </w:rPr>
        <w:t xml:space="preserve"> </w:t>
      </w:r>
      <w:r>
        <w:rPr>
          <w:rFonts w:ascii="Calibri" w:hAnsi="Calibri" w:cs="Calibri"/>
          <w:sz w:val="24"/>
          <w:szCs w:val="24"/>
        </w:rPr>
        <w:t xml:space="preserve">is tasked with delivering water to the Hot Mill, for the descaling of the slabs leaving the reheat furnaces and for cooling purposes throughout the mill. </w:t>
      </w:r>
      <w:r w:rsidR="00E771A1">
        <w:rPr>
          <w:rFonts w:ascii="Calibri" w:hAnsi="Calibri" w:cs="Calibri"/>
          <w:sz w:val="24"/>
          <w:szCs w:val="24"/>
        </w:rPr>
        <w:t xml:space="preserve">It also receives dirty water from the Hot Mill, which it then filters using canals, scrapers, clarifiers, primary and secondary filters. </w:t>
      </w:r>
    </w:p>
    <w:p w14:paraId="6CCCC7C2" w14:textId="209C85EA" w:rsidR="00D729C0" w:rsidRDefault="00D729C0" w:rsidP="00CB61CF">
      <w:pPr>
        <w:spacing w:line="276" w:lineRule="auto"/>
        <w:rPr>
          <w:rFonts w:ascii="Calibri" w:hAnsi="Calibri" w:cs="Calibri"/>
          <w:sz w:val="24"/>
          <w:szCs w:val="24"/>
        </w:rPr>
      </w:pPr>
      <w:r>
        <w:rPr>
          <w:noProof/>
        </w:rPr>
        <w:drawing>
          <wp:anchor distT="0" distB="0" distL="114300" distR="114300" simplePos="0" relativeHeight="251879424" behindDoc="1" locked="0" layoutInCell="1" allowOverlap="1" wp14:anchorId="5BFCB44B" wp14:editId="3CC5AC43">
            <wp:simplePos x="0" y="0"/>
            <wp:positionH relativeFrom="column">
              <wp:posOffset>19050</wp:posOffset>
            </wp:positionH>
            <wp:positionV relativeFrom="paragraph">
              <wp:posOffset>299720</wp:posOffset>
            </wp:positionV>
            <wp:extent cx="1543050" cy="2799080"/>
            <wp:effectExtent l="38100" t="38100" r="38100" b="39370"/>
            <wp:wrapTight wrapText="bothSides">
              <wp:wrapPolygon edited="0">
                <wp:start x="-533" y="-294"/>
                <wp:lineTo x="-533" y="21757"/>
                <wp:lineTo x="21867" y="21757"/>
                <wp:lineTo x="21867" y="-294"/>
                <wp:lineTo x="-533" y="-294"/>
              </wp:wrapPolygon>
            </wp:wrapTight>
            <wp:docPr id="158" name="Picture 158"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A picture containing electronic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43050" cy="279908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820D77">
        <w:rPr>
          <w:rFonts w:ascii="Calibri" w:hAnsi="Calibri" w:cs="Calibri"/>
          <w:sz w:val="24"/>
          <w:szCs w:val="24"/>
        </w:rPr>
        <w:t>There are 17 Primary filters which contain media filter that helps to clean the water. The filters are in constant use, unless isolated for maintenance reasons or if they are having a washdown. A washdown</w:t>
      </w:r>
      <w:r>
        <w:rPr>
          <w:rFonts w:ascii="Calibri" w:hAnsi="Calibri" w:cs="Calibri"/>
          <w:sz w:val="24"/>
          <w:szCs w:val="24"/>
        </w:rPr>
        <w:t xml:space="preserve"> sequence</w:t>
      </w:r>
      <w:r w:rsidR="00820D77">
        <w:rPr>
          <w:rFonts w:ascii="Calibri" w:hAnsi="Calibri" w:cs="Calibri"/>
          <w:sz w:val="24"/>
          <w:szCs w:val="24"/>
        </w:rPr>
        <w:t xml:space="preserve"> is an automatic process which involves closing main inlet &amp; outlet valves, opening backwash inlet &amp; outlet valve, and opening</w:t>
      </w:r>
      <w:r>
        <w:rPr>
          <w:rFonts w:ascii="Calibri" w:hAnsi="Calibri" w:cs="Calibri"/>
          <w:sz w:val="24"/>
          <w:szCs w:val="24"/>
        </w:rPr>
        <w:t xml:space="preserve"> air inlet &amp; outlet valves. </w:t>
      </w:r>
    </w:p>
    <w:p w14:paraId="61600B91" w14:textId="6778D7A8" w:rsidR="004F3DC7" w:rsidRPr="00CB61CF" w:rsidRDefault="00D729C0" w:rsidP="00CB61CF">
      <w:pPr>
        <w:spacing w:line="276" w:lineRule="auto"/>
        <w:rPr>
          <w:rFonts w:ascii="Calibri" w:hAnsi="Calibri" w:cs="Calibri"/>
          <w:sz w:val="24"/>
          <w:szCs w:val="24"/>
        </w:rPr>
      </w:pPr>
      <w:r>
        <w:rPr>
          <w:noProof/>
        </w:rPr>
        <w:drawing>
          <wp:anchor distT="0" distB="0" distL="114300" distR="114300" simplePos="0" relativeHeight="251877376" behindDoc="1" locked="0" layoutInCell="1" allowOverlap="1" wp14:anchorId="639F1065" wp14:editId="62C2033D">
            <wp:simplePos x="0" y="0"/>
            <wp:positionH relativeFrom="column">
              <wp:posOffset>1872615</wp:posOffset>
            </wp:positionH>
            <wp:positionV relativeFrom="paragraph">
              <wp:posOffset>1522095</wp:posOffset>
            </wp:positionV>
            <wp:extent cx="3842385" cy="4109085"/>
            <wp:effectExtent l="38100" t="38100" r="43815" b="43815"/>
            <wp:wrapTight wrapText="bothSides">
              <wp:wrapPolygon edited="0">
                <wp:start x="-214" y="-200"/>
                <wp:lineTo x="-214" y="21730"/>
                <wp:lineTo x="21739" y="21730"/>
                <wp:lineTo x="21739" y="-200"/>
                <wp:lineTo x="-214" y="-200"/>
              </wp:wrapPolygon>
            </wp:wrapTight>
            <wp:docPr id="153" name="Picture 15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A picture containing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842385" cy="41090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A local GEM 80 controls the system, but an operator can manually intervene using the IMAGEM screen if required. The valves located on the filters are pneumatically actuated. which are driven from 110v solenoid valves. When the solenoid valves are energised, compressed air is allowed to flow allowing the valve to open/close. When one washdown finishes it moves onto the next filter in line.</w:t>
      </w:r>
    </w:p>
    <w:p w14:paraId="16BE742F" w14:textId="2161F743" w:rsidR="00B140E9" w:rsidRDefault="000023AF" w:rsidP="00CB61CF">
      <w:pPr>
        <w:spacing w:line="276" w:lineRule="auto"/>
        <w:rPr>
          <w:rFonts w:ascii="Calibri" w:hAnsi="Calibri" w:cs="Calibri"/>
          <w:sz w:val="24"/>
          <w:szCs w:val="24"/>
        </w:rPr>
      </w:pPr>
      <w:r>
        <w:rPr>
          <w:rFonts w:ascii="Calibri" w:hAnsi="Calibri" w:cs="Calibri"/>
          <w:sz w:val="24"/>
          <w:szCs w:val="24"/>
        </w:rPr>
        <w:t>The GEM 80 installation includes:</w:t>
      </w:r>
    </w:p>
    <w:p w14:paraId="46579690" w14:textId="23783BA9"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Power supply,</w:t>
      </w:r>
    </w:p>
    <w:p w14:paraId="5695848E" w14:textId="77AD08F4"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GE</w:t>
      </w:r>
      <w:r w:rsidR="003743F3">
        <w:rPr>
          <w:rFonts w:ascii="Calibri" w:hAnsi="Calibri" w:cs="Calibri"/>
          <w:sz w:val="24"/>
          <w:szCs w:val="24"/>
        </w:rPr>
        <w:t>M</w:t>
      </w:r>
      <w:r>
        <w:rPr>
          <w:rFonts w:ascii="Calibri" w:hAnsi="Calibri" w:cs="Calibri"/>
          <w:sz w:val="24"/>
          <w:szCs w:val="24"/>
        </w:rPr>
        <w:t xml:space="preserve"> 80-400 8239 processor,</w:t>
      </w:r>
    </w:p>
    <w:p w14:paraId="61F09EDF" w14:textId="7A2A76A9"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IMAGEM link,</w:t>
      </w:r>
    </w:p>
    <w:p w14:paraId="4A172096" w14:textId="4C05E89D"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GEMLAN-T network card,</w:t>
      </w:r>
    </w:p>
    <w:p w14:paraId="19B9B1CB" w14:textId="499845AF"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SNI card,</w:t>
      </w:r>
    </w:p>
    <w:p w14:paraId="71B6156D" w14:textId="7D4D97DA" w:rsid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Analogue i/o,</w:t>
      </w:r>
    </w:p>
    <w:p w14:paraId="2FA64F06" w14:textId="58125BB3" w:rsidR="000023AF" w:rsidRPr="000023AF" w:rsidRDefault="000023AF" w:rsidP="000023AF">
      <w:pPr>
        <w:pStyle w:val="ListParagraph"/>
        <w:numPr>
          <w:ilvl w:val="0"/>
          <w:numId w:val="12"/>
        </w:numPr>
        <w:spacing w:line="276" w:lineRule="auto"/>
        <w:rPr>
          <w:rFonts w:ascii="Calibri" w:hAnsi="Calibri" w:cs="Calibri"/>
          <w:sz w:val="24"/>
          <w:szCs w:val="24"/>
        </w:rPr>
      </w:pPr>
      <w:r>
        <w:rPr>
          <w:rFonts w:ascii="Calibri" w:hAnsi="Calibri" w:cs="Calibri"/>
          <w:sz w:val="24"/>
          <w:szCs w:val="24"/>
        </w:rPr>
        <w:t>Digital i/o</w:t>
      </w:r>
    </w:p>
    <w:p w14:paraId="66388428" w14:textId="0926627A" w:rsidR="00B140E9" w:rsidRPr="00CB61CF" w:rsidRDefault="00B140E9" w:rsidP="00CB61CF">
      <w:pPr>
        <w:spacing w:line="276" w:lineRule="auto"/>
        <w:rPr>
          <w:rFonts w:ascii="Calibri" w:hAnsi="Calibri" w:cs="Calibri"/>
          <w:sz w:val="24"/>
          <w:szCs w:val="24"/>
        </w:rPr>
      </w:pPr>
    </w:p>
    <w:p w14:paraId="35B4803A" w14:textId="5F9A7FE9" w:rsidR="00B140E9" w:rsidRPr="004F3DC7" w:rsidRDefault="000023AF" w:rsidP="004F3DC7">
      <w:pPr>
        <w:spacing w:line="276" w:lineRule="auto"/>
        <w:rPr>
          <w:rFonts w:ascii="Calibri" w:hAnsi="Calibri" w:cs="Calibri"/>
          <w:sz w:val="24"/>
          <w:szCs w:val="24"/>
        </w:rPr>
      </w:pPr>
      <w:r>
        <w:rPr>
          <w:rFonts w:ascii="Calibri" w:hAnsi="Calibri" w:cs="Calibri"/>
          <w:sz w:val="24"/>
          <w:szCs w:val="24"/>
        </w:rPr>
        <w:lastRenderedPageBreak/>
        <w:t xml:space="preserve">The image below was taken form the Main Pumphouse page on ifix. It can be used to monitor the Primary Filters. </w:t>
      </w:r>
    </w:p>
    <w:p w14:paraId="10169112" w14:textId="24A87887" w:rsidR="00B140E9" w:rsidRPr="004F3DC7" w:rsidRDefault="000023AF" w:rsidP="004F3DC7">
      <w:pPr>
        <w:spacing w:line="276" w:lineRule="auto"/>
        <w:rPr>
          <w:rFonts w:ascii="Calibri" w:hAnsi="Calibri" w:cs="Calibri"/>
          <w:sz w:val="24"/>
          <w:szCs w:val="24"/>
        </w:rPr>
      </w:pPr>
      <w:r>
        <w:rPr>
          <w:noProof/>
        </w:rPr>
        <w:drawing>
          <wp:anchor distT="0" distB="0" distL="114300" distR="114300" simplePos="0" relativeHeight="251889664" behindDoc="1" locked="0" layoutInCell="1" allowOverlap="1" wp14:anchorId="36A2442C" wp14:editId="0D180DA9">
            <wp:simplePos x="0" y="0"/>
            <wp:positionH relativeFrom="column">
              <wp:posOffset>0</wp:posOffset>
            </wp:positionH>
            <wp:positionV relativeFrom="paragraph">
              <wp:posOffset>149718</wp:posOffset>
            </wp:positionV>
            <wp:extent cx="5673725" cy="3255645"/>
            <wp:effectExtent l="38100" t="38100" r="41275" b="40005"/>
            <wp:wrapTight wrapText="bothSides">
              <wp:wrapPolygon edited="0">
                <wp:start x="-145" y="-253"/>
                <wp:lineTo x="-145" y="21739"/>
                <wp:lineTo x="21685" y="21739"/>
                <wp:lineTo x="21685" y="-253"/>
                <wp:lineTo x="-145" y="-253"/>
              </wp:wrapPolygon>
            </wp:wrapTight>
            <wp:docPr id="157" name="Picture 1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descr="Graphical user interfac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73725" cy="3255645"/>
                    </a:xfrm>
                    <a:prstGeom prst="rect">
                      <a:avLst/>
                    </a:prstGeom>
                    <a:noFill/>
                    <a:ln w="25400">
                      <a:solidFill>
                        <a:srgbClr val="007789"/>
                      </a:solidFill>
                    </a:ln>
                  </pic:spPr>
                </pic:pic>
              </a:graphicData>
            </a:graphic>
            <wp14:sizeRelH relativeFrom="page">
              <wp14:pctWidth>0</wp14:pctWidth>
            </wp14:sizeRelH>
            <wp14:sizeRelV relativeFrom="page">
              <wp14:pctHeight>0</wp14:pctHeight>
            </wp14:sizeRelV>
          </wp:anchor>
        </w:drawing>
      </w:r>
    </w:p>
    <w:p w14:paraId="35CD0CC0" w14:textId="0A5E3D6B" w:rsidR="00B140E9" w:rsidRPr="004F3DC7" w:rsidRDefault="000023AF" w:rsidP="004F3DC7">
      <w:pPr>
        <w:spacing w:line="276" w:lineRule="auto"/>
        <w:rPr>
          <w:rFonts w:ascii="Calibri" w:hAnsi="Calibri" w:cs="Calibri"/>
          <w:sz w:val="24"/>
          <w:szCs w:val="24"/>
        </w:rPr>
      </w:pPr>
      <w:r>
        <w:rPr>
          <w:noProof/>
        </w:rPr>
        <w:drawing>
          <wp:anchor distT="0" distB="0" distL="114300" distR="114300" simplePos="0" relativeHeight="251892736" behindDoc="1" locked="0" layoutInCell="1" allowOverlap="1" wp14:anchorId="4FED2E33" wp14:editId="16D98675">
            <wp:simplePos x="0" y="0"/>
            <wp:positionH relativeFrom="column">
              <wp:posOffset>1723580</wp:posOffset>
            </wp:positionH>
            <wp:positionV relativeFrom="paragraph">
              <wp:posOffset>440055</wp:posOffset>
            </wp:positionV>
            <wp:extent cx="2409825" cy="3996055"/>
            <wp:effectExtent l="38100" t="38100" r="47625" b="42545"/>
            <wp:wrapTight wrapText="bothSides">
              <wp:wrapPolygon edited="0">
                <wp:start x="-342" y="-206"/>
                <wp:lineTo x="-342" y="21727"/>
                <wp:lineTo x="21856" y="21727"/>
                <wp:lineTo x="21856" y="-206"/>
                <wp:lineTo x="-342" y="-206"/>
              </wp:wrapPolygon>
            </wp:wrapTight>
            <wp:docPr id="166" name="Picture 16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Picture 166" descr="A picture containing calenda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409825" cy="399605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IMAGEM screen and keypad are used to monitor and control the primary and secondary filters and backwash tanks.</w:t>
      </w:r>
    </w:p>
    <w:p w14:paraId="3A634547" w14:textId="3F325E73" w:rsidR="00B140E9" w:rsidRPr="004F3DC7" w:rsidRDefault="00B140E9" w:rsidP="004F3DC7">
      <w:pPr>
        <w:spacing w:line="276" w:lineRule="auto"/>
        <w:rPr>
          <w:rFonts w:ascii="Calibri" w:hAnsi="Calibri" w:cs="Calibri"/>
          <w:sz w:val="32"/>
          <w:szCs w:val="32"/>
        </w:rPr>
      </w:pPr>
    </w:p>
    <w:p w14:paraId="0CB607AC" w14:textId="39397C45" w:rsidR="00B140E9" w:rsidRDefault="00B140E9" w:rsidP="003B46A6">
      <w:pPr>
        <w:spacing w:line="276" w:lineRule="auto"/>
        <w:rPr>
          <w:rFonts w:ascii="Calibri" w:hAnsi="Calibri" w:cs="Calibri"/>
          <w:color w:val="FF0000"/>
          <w:sz w:val="32"/>
          <w:szCs w:val="32"/>
        </w:rPr>
      </w:pPr>
    </w:p>
    <w:p w14:paraId="1A042B46" w14:textId="04F3C636" w:rsidR="004F3DC7" w:rsidRDefault="004F3DC7" w:rsidP="003B46A6">
      <w:pPr>
        <w:spacing w:line="276" w:lineRule="auto"/>
        <w:rPr>
          <w:rFonts w:ascii="Calibri" w:hAnsi="Calibri" w:cs="Calibri"/>
          <w:color w:val="FF0000"/>
          <w:sz w:val="32"/>
          <w:szCs w:val="32"/>
        </w:rPr>
      </w:pPr>
    </w:p>
    <w:p w14:paraId="79C96890" w14:textId="5FD2D5EB" w:rsidR="004F3DC7" w:rsidRDefault="004F3DC7" w:rsidP="003B46A6">
      <w:pPr>
        <w:spacing w:line="276" w:lineRule="auto"/>
        <w:rPr>
          <w:rFonts w:ascii="Calibri" w:hAnsi="Calibri" w:cs="Calibri"/>
          <w:color w:val="FF0000"/>
          <w:sz w:val="32"/>
          <w:szCs w:val="32"/>
        </w:rPr>
      </w:pPr>
    </w:p>
    <w:p w14:paraId="7FA77BBC" w14:textId="3B75D889" w:rsidR="004F3DC7" w:rsidRDefault="004F3DC7" w:rsidP="003B46A6">
      <w:pPr>
        <w:spacing w:line="276" w:lineRule="auto"/>
        <w:rPr>
          <w:rFonts w:ascii="Calibri" w:hAnsi="Calibri" w:cs="Calibri"/>
          <w:color w:val="FF0000"/>
          <w:sz w:val="32"/>
          <w:szCs w:val="32"/>
        </w:rPr>
      </w:pPr>
    </w:p>
    <w:p w14:paraId="3CF997A8" w14:textId="0B64E94F" w:rsidR="004F3DC7" w:rsidRDefault="004F3DC7" w:rsidP="003B46A6">
      <w:pPr>
        <w:spacing w:line="276" w:lineRule="auto"/>
        <w:rPr>
          <w:rFonts w:ascii="Calibri" w:hAnsi="Calibri" w:cs="Calibri"/>
          <w:color w:val="FF0000"/>
          <w:sz w:val="32"/>
          <w:szCs w:val="32"/>
        </w:rPr>
      </w:pPr>
    </w:p>
    <w:p w14:paraId="6891ADFC" w14:textId="471D3F02" w:rsidR="004F3DC7" w:rsidRDefault="004F3DC7" w:rsidP="003B46A6">
      <w:pPr>
        <w:spacing w:line="276" w:lineRule="auto"/>
        <w:rPr>
          <w:rFonts w:ascii="Calibri" w:hAnsi="Calibri" w:cs="Calibri"/>
          <w:color w:val="FF0000"/>
          <w:sz w:val="32"/>
          <w:szCs w:val="32"/>
        </w:rPr>
      </w:pPr>
    </w:p>
    <w:p w14:paraId="3ECEAD1F" w14:textId="28113AB6" w:rsidR="004F3DC7" w:rsidRDefault="004F3DC7" w:rsidP="003B46A6">
      <w:pPr>
        <w:spacing w:line="276" w:lineRule="auto"/>
        <w:rPr>
          <w:rFonts w:ascii="Calibri" w:hAnsi="Calibri" w:cs="Calibri"/>
          <w:color w:val="FF0000"/>
          <w:sz w:val="32"/>
          <w:szCs w:val="32"/>
        </w:rPr>
      </w:pPr>
    </w:p>
    <w:p w14:paraId="513AE16C" w14:textId="501F4374" w:rsidR="00430068" w:rsidRDefault="00430068">
      <w:pPr>
        <w:rPr>
          <w:rFonts w:ascii="Calibri" w:hAnsi="Calibri" w:cs="Calibri"/>
          <w:color w:val="FF0000"/>
          <w:sz w:val="32"/>
          <w:szCs w:val="32"/>
        </w:rPr>
      </w:pPr>
    </w:p>
    <w:p w14:paraId="5A6B86EA" w14:textId="77777777" w:rsidR="00FE4543" w:rsidRDefault="00FE4543"/>
    <w:p w14:paraId="65A511E7" w14:textId="3AB61F82" w:rsidR="00430068" w:rsidRPr="003B3AB0" w:rsidRDefault="00430068" w:rsidP="003B3AB0">
      <w:pPr>
        <w:pStyle w:val="Heading1"/>
        <w:rPr>
          <w:rFonts w:ascii="Calibri" w:hAnsi="Calibri" w:cs="Calibri"/>
          <w:b/>
          <w:bCs/>
          <w:color w:val="007789"/>
          <w:sz w:val="28"/>
          <w:szCs w:val="28"/>
        </w:rPr>
      </w:pPr>
      <w:bookmarkStart w:id="11" w:name="_Toc122113342"/>
      <w:r w:rsidRPr="003B3AB0">
        <w:rPr>
          <w:rFonts w:ascii="Calibri" w:hAnsi="Calibri" w:cs="Calibri"/>
          <w:b/>
          <w:bCs/>
          <w:color w:val="007789"/>
          <w:sz w:val="28"/>
          <w:szCs w:val="28"/>
        </w:rPr>
        <w:lastRenderedPageBreak/>
        <w:t>Factory I/O</w:t>
      </w:r>
      <w:bookmarkEnd w:id="11"/>
    </w:p>
    <w:p w14:paraId="7FAE1BCF" w14:textId="1E027F85" w:rsidR="003743F3" w:rsidRDefault="003743F3" w:rsidP="00817CAF">
      <w:pPr>
        <w:spacing w:line="276" w:lineRule="auto"/>
        <w:rPr>
          <w:rFonts w:ascii="Calibri" w:hAnsi="Calibri" w:cs="Calibri"/>
          <w:sz w:val="24"/>
          <w:szCs w:val="24"/>
        </w:rPr>
      </w:pPr>
      <w:r>
        <w:rPr>
          <w:rFonts w:ascii="Calibri" w:hAnsi="Calibri" w:cs="Calibri"/>
          <w:sz w:val="24"/>
          <w:szCs w:val="24"/>
          <w:shd w:val="clear" w:color="auto" w:fill="FFFFFF"/>
        </w:rPr>
        <w:t>“</w:t>
      </w:r>
      <w:r w:rsidRPr="003743F3">
        <w:rPr>
          <w:rFonts w:ascii="Calibri" w:hAnsi="Calibri" w:cs="Calibri"/>
          <w:sz w:val="24"/>
          <w:szCs w:val="24"/>
          <w:shd w:val="clear" w:color="auto" w:fill="FFFFFF"/>
        </w:rPr>
        <w:t>Factory I/O is a 3D factory simulation for learning automation technologies. Designed to be easy to use, it allows to quickly build a virtual factory using a selection of common industrial parts. Factory I/O also includes many scenes inspired by typical industrial applications, ranging from beginner to advanced difficulty levels.</w:t>
      </w:r>
      <w:r>
        <w:rPr>
          <w:rFonts w:ascii="Calibri" w:hAnsi="Calibri" w:cs="Calibri"/>
          <w:sz w:val="24"/>
          <w:szCs w:val="24"/>
          <w:shd w:val="clear" w:color="auto" w:fill="FFFFFF"/>
        </w:rPr>
        <w:t xml:space="preserve">” </w:t>
      </w:r>
      <w:sdt>
        <w:sdtPr>
          <w:rPr>
            <w:rFonts w:ascii="Calibri" w:hAnsi="Calibri" w:cs="Calibri"/>
            <w:sz w:val="24"/>
            <w:szCs w:val="24"/>
            <w:shd w:val="clear" w:color="auto" w:fill="FFFFFF"/>
          </w:rPr>
          <w:id w:val="-287513717"/>
          <w:citation/>
        </w:sdtPr>
        <w:sdtContent>
          <w:r>
            <w:rPr>
              <w:rFonts w:ascii="Calibri" w:hAnsi="Calibri" w:cs="Calibri"/>
              <w:sz w:val="24"/>
              <w:szCs w:val="24"/>
              <w:shd w:val="clear" w:color="auto" w:fill="FFFFFF"/>
            </w:rPr>
            <w:fldChar w:fldCharType="begin"/>
          </w:r>
          <w:r>
            <w:rPr>
              <w:rFonts w:ascii="Calibri" w:hAnsi="Calibri" w:cs="Calibri"/>
              <w:sz w:val="24"/>
              <w:szCs w:val="24"/>
              <w:shd w:val="clear" w:color="auto" w:fill="FFFFFF"/>
            </w:rPr>
            <w:instrText xml:space="preserve"> CITATION Fac22 \l 2057 </w:instrText>
          </w:r>
          <w:r>
            <w:rPr>
              <w:rFonts w:ascii="Calibri" w:hAnsi="Calibri" w:cs="Calibri"/>
              <w:sz w:val="24"/>
              <w:szCs w:val="24"/>
              <w:shd w:val="clear" w:color="auto" w:fill="FFFFFF"/>
            </w:rPr>
            <w:fldChar w:fldCharType="separate"/>
          </w:r>
          <w:r w:rsidR="00F615B4" w:rsidRPr="00F615B4">
            <w:rPr>
              <w:rFonts w:ascii="Calibri" w:hAnsi="Calibri" w:cs="Calibri"/>
              <w:noProof/>
              <w:sz w:val="24"/>
              <w:szCs w:val="24"/>
              <w:shd w:val="clear" w:color="auto" w:fill="FFFFFF"/>
            </w:rPr>
            <w:t>[4]</w:t>
          </w:r>
          <w:r>
            <w:rPr>
              <w:rFonts w:ascii="Calibri" w:hAnsi="Calibri" w:cs="Calibri"/>
              <w:sz w:val="24"/>
              <w:szCs w:val="24"/>
              <w:shd w:val="clear" w:color="auto" w:fill="FFFFFF"/>
            </w:rPr>
            <w:fldChar w:fldCharType="end"/>
          </w:r>
        </w:sdtContent>
      </w:sdt>
    </w:p>
    <w:p w14:paraId="6C5AABCE" w14:textId="36E16360" w:rsidR="00817CAF" w:rsidRPr="00817CAF" w:rsidRDefault="003743F3" w:rsidP="00817CAF">
      <w:pPr>
        <w:spacing w:line="276" w:lineRule="auto"/>
        <w:rPr>
          <w:rFonts w:ascii="Calibri" w:hAnsi="Calibri" w:cs="Calibri"/>
          <w:sz w:val="24"/>
          <w:szCs w:val="24"/>
        </w:rPr>
      </w:pPr>
      <w:r>
        <w:rPr>
          <w:noProof/>
        </w:rPr>
        <w:drawing>
          <wp:anchor distT="0" distB="0" distL="114300" distR="114300" simplePos="0" relativeHeight="251722752" behindDoc="1" locked="0" layoutInCell="1" allowOverlap="1" wp14:anchorId="559EF164" wp14:editId="7028DFA8">
            <wp:simplePos x="0" y="0"/>
            <wp:positionH relativeFrom="margin">
              <wp:posOffset>682537</wp:posOffset>
            </wp:positionH>
            <wp:positionV relativeFrom="paragraph">
              <wp:posOffset>280035</wp:posOffset>
            </wp:positionV>
            <wp:extent cx="4343400" cy="3089275"/>
            <wp:effectExtent l="38100" t="38100" r="38100" b="34925"/>
            <wp:wrapTight wrapText="bothSides">
              <wp:wrapPolygon edited="0">
                <wp:start x="-189" y="-266"/>
                <wp:lineTo x="-189" y="21711"/>
                <wp:lineTo x="21695" y="21711"/>
                <wp:lineTo x="21695" y="-266"/>
                <wp:lineTo x="-189" y="-266"/>
              </wp:wrapPolygon>
            </wp:wrapTight>
            <wp:docPr id="27" name="Picture 27" descr="A picture containing indoor, floor, metal, r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floor, metal, rai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43400" cy="30892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F36EBB">
        <w:rPr>
          <w:rFonts w:ascii="Calibri" w:hAnsi="Calibri" w:cs="Calibri"/>
          <w:sz w:val="24"/>
          <w:szCs w:val="24"/>
        </w:rPr>
        <w:t>The image</w:t>
      </w:r>
      <w:r w:rsidR="00730434">
        <w:rPr>
          <w:rFonts w:ascii="Calibri" w:hAnsi="Calibri" w:cs="Calibri"/>
          <w:sz w:val="24"/>
          <w:szCs w:val="24"/>
        </w:rPr>
        <w:t>s</w:t>
      </w:r>
      <w:r w:rsidR="00F36EBB">
        <w:rPr>
          <w:rFonts w:ascii="Calibri" w:hAnsi="Calibri" w:cs="Calibri"/>
          <w:sz w:val="24"/>
          <w:szCs w:val="24"/>
        </w:rPr>
        <w:t xml:space="preserve"> below give an overview of the completed factory</w:t>
      </w:r>
      <w:r w:rsidR="001310D3">
        <w:rPr>
          <w:rFonts w:ascii="Calibri" w:hAnsi="Calibri" w:cs="Calibri"/>
          <w:sz w:val="24"/>
          <w:szCs w:val="24"/>
        </w:rPr>
        <w:t xml:space="preserve">. </w:t>
      </w:r>
    </w:p>
    <w:p w14:paraId="66901307" w14:textId="2E07E0D6" w:rsidR="00FE555D" w:rsidRDefault="00FE555D"/>
    <w:p w14:paraId="26961738" w14:textId="1839433E" w:rsidR="00CA30DC" w:rsidRDefault="00CA30DC"/>
    <w:p w14:paraId="5B34845E" w14:textId="4EA5DCDF" w:rsidR="00CA30DC" w:rsidRDefault="00CA30DC"/>
    <w:p w14:paraId="53C5D452" w14:textId="1FE9A402" w:rsidR="00CA30DC" w:rsidRDefault="00CA30DC"/>
    <w:p w14:paraId="2D75A6FE" w14:textId="391A7118" w:rsidR="00CA30DC" w:rsidRDefault="00CA30DC"/>
    <w:p w14:paraId="6D59FA55" w14:textId="312BDD47" w:rsidR="00CA30DC" w:rsidRDefault="00CA30DC"/>
    <w:p w14:paraId="1270043E" w14:textId="63D4F681" w:rsidR="00CA30DC" w:rsidRDefault="00CA30DC"/>
    <w:p w14:paraId="62683059" w14:textId="50F6CA1F" w:rsidR="00CA30DC" w:rsidRDefault="00CA30DC"/>
    <w:p w14:paraId="55FA4966" w14:textId="35BBA522" w:rsidR="00CA30DC" w:rsidRDefault="00CA30DC"/>
    <w:p w14:paraId="608E5CDD" w14:textId="3B00B859" w:rsidR="00CA30DC" w:rsidRDefault="00CA30DC"/>
    <w:p w14:paraId="5DE1D34B" w14:textId="4E397ED8" w:rsidR="00CA30DC" w:rsidRDefault="00CA30DC"/>
    <w:p w14:paraId="62B1DF44" w14:textId="0F0029C3" w:rsidR="00CA30DC" w:rsidRDefault="003743F3">
      <w:r>
        <w:rPr>
          <w:noProof/>
        </w:rPr>
        <w:drawing>
          <wp:anchor distT="0" distB="0" distL="114300" distR="114300" simplePos="0" relativeHeight="251726848" behindDoc="1" locked="0" layoutInCell="1" allowOverlap="1" wp14:anchorId="7FF8AAA9" wp14:editId="0601F9E6">
            <wp:simplePos x="0" y="0"/>
            <wp:positionH relativeFrom="column">
              <wp:posOffset>683895</wp:posOffset>
            </wp:positionH>
            <wp:positionV relativeFrom="paragraph">
              <wp:posOffset>24130</wp:posOffset>
            </wp:positionV>
            <wp:extent cx="4319905" cy="4127500"/>
            <wp:effectExtent l="38100" t="38100" r="42545" b="44450"/>
            <wp:wrapTight wrapText="bothSides">
              <wp:wrapPolygon edited="0">
                <wp:start x="-191" y="-199"/>
                <wp:lineTo x="-191" y="21733"/>
                <wp:lineTo x="21717" y="21733"/>
                <wp:lineTo x="21717" y="-199"/>
                <wp:lineTo x="-191" y="-199"/>
              </wp:wrapPolygon>
            </wp:wrapTight>
            <wp:docPr id="29" name="Picture 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319905" cy="41275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1035C8ED" w14:textId="51489559" w:rsidR="00CA30DC" w:rsidRDefault="00CA30DC"/>
    <w:p w14:paraId="4DA3FA31" w14:textId="73A7FF75" w:rsidR="00CA30DC" w:rsidRDefault="00CA30DC"/>
    <w:p w14:paraId="7B2C8698" w14:textId="1204021C" w:rsidR="00CA30DC" w:rsidRDefault="00CA30DC"/>
    <w:p w14:paraId="53225DA8" w14:textId="3CA204DB" w:rsidR="00CA30DC" w:rsidRDefault="00CA30DC"/>
    <w:p w14:paraId="25722515" w14:textId="08AD1537" w:rsidR="00CA30DC" w:rsidRDefault="00CA30DC"/>
    <w:p w14:paraId="12013396" w14:textId="4355A7F7" w:rsidR="00CA30DC" w:rsidRDefault="00CA30DC"/>
    <w:p w14:paraId="42DA98C8" w14:textId="0C910230" w:rsidR="00CA30DC" w:rsidRDefault="00CA30DC"/>
    <w:p w14:paraId="1DC76F65" w14:textId="64EED19B" w:rsidR="00CA30DC" w:rsidRDefault="00CA30DC"/>
    <w:p w14:paraId="095FBB8D" w14:textId="4A3C18F4" w:rsidR="00CA30DC" w:rsidRDefault="00CA30DC"/>
    <w:p w14:paraId="23BC4A86" w14:textId="389883C3" w:rsidR="001310D3" w:rsidRDefault="001310D3"/>
    <w:p w14:paraId="4A7F796C" w14:textId="747F98D1" w:rsidR="001310D3" w:rsidRDefault="001310D3"/>
    <w:p w14:paraId="65BDC529" w14:textId="13218F76" w:rsidR="001310D3" w:rsidRDefault="001310D3"/>
    <w:p w14:paraId="0AECC297" w14:textId="2C448ADB" w:rsidR="001310D3" w:rsidRDefault="001310D3"/>
    <w:p w14:paraId="5C8FB173" w14:textId="77777777" w:rsidR="00EB41F3" w:rsidRDefault="00EB41F3"/>
    <w:p w14:paraId="7330748D" w14:textId="77777777" w:rsidR="00A82F13" w:rsidRPr="00EB41F3" w:rsidRDefault="00A82F13" w:rsidP="00EB41F3">
      <w:pPr>
        <w:pStyle w:val="Heading2"/>
        <w:rPr>
          <w:rFonts w:ascii="Calibri" w:hAnsi="Calibri" w:cs="Calibri"/>
          <w:b/>
          <w:bCs/>
          <w:color w:val="007789"/>
          <w:sz w:val="24"/>
          <w:szCs w:val="24"/>
        </w:rPr>
      </w:pPr>
      <w:bookmarkStart w:id="12" w:name="_Toc122113343"/>
      <w:r w:rsidRPr="00EB41F3">
        <w:rPr>
          <w:rFonts w:ascii="Calibri" w:hAnsi="Calibri" w:cs="Calibri"/>
          <w:b/>
          <w:bCs/>
          <w:color w:val="007789"/>
          <w:sz w:val="24"/>
          <w:szCs w:val="24"/>
        </w:rPr>
        <w:lastRenderedPageBreak/>
        <w:t>Inputs</w:t>
      </w:r>
      <w:bookmarkEnd w:id="12"/>
    </w:p>
    <w:p w14:paraId="0245B620" w14:textId="2E800E5F" w:rsidR="0049678D" w:rsidRDefault="00A82F13" w:rsidP="00A82F13">
      <w:pPr>
        <w:rPr>
          <w:rFonts w:ascii="Calibri" w:hAnsi="Calibri" w:cs="Calibri"/>
          <w:sz w:val="24"/>
          <w:szCs w:val="24"/>
        </w:rPr>
      </w:pPr>
      <w:r w:rsidRPr="0052020B">
        <w:rPr>
          <w:rFonts w:ascii="Calibri" w:hAnsi="Calibri" w:cs="Calibri"/>
          <w:sz w:val="24"/>
          <w:szCs w:val="24"/>
        </w:rPr>
        <w:t>The</w:t>
      </w:r>
      <w:r>
        <w:rPr>
          <w:rFonts w:ascii="Calibri" w:hAnsi="Calibri" w:cs="Calibri"/>
          <w:sz w:val="24"/>
          <w:szCs w:val="24"/>
        </w:rPr>
        <w:t xml:space="preserve"> factory is designed using various sensors and actuators. The sensors are the inputs, which are illustrated below. </w:t>
      </w:r>
    </w:p>
    <w:p w14:paraId="01B42922" w14:textId="77777777" w:rsidR="00FE531C" w:rsidRPr="00EB41F3" w:rsidRDefault="00FE531C" w:rsidP="00A82F13">
      <w:pPr>
        <w:rPr>
          <w:rFonts w:ascii="Calibri" w:hAnsi="Calibri" w:cs="Calibri"/>
          <w:sz w:val="24"/>
          <w:szCs w:val="24"/>
        </w:rPr>
      </w:pPr>
    </w:p>
    <w:tbl>
      <w:tblPr>
        <w:tblStyle w:val="TableGrid"/>
        <w:tblW w:w="0" w:type="auto"/>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ayout w:type="fixed"/>
        <w:tblLook w:val="04A0" w:firstRow="1" w:lastRow="0" w:firstColumn="1" w:lastColumn="0" w:noHBand="0" w:noVBand="1"/>
      </w:tblPr>
      <w:tblGrid>
        <w:gridCol w:w="2856"/>
        <w:gridCol w:w="2650"/>
        <w:gridCol w:w="3451"/>
      </w:tblGrid>
      <w:tr w:rsidR="00DD37B3" w14:paraId="597CAE74" w14:textId="77777777" w:rsidTr="00DD37B3">
        <w:trPr>
          <w:trHeight w:val="1878"/>
          <w:jc w:val="center"/>
        </w:trPr>
        <w:tc>
          <w:tcPr>
            <w:tcW w:w="2856" w:type="dxa"/>
            <w:vMerge w:val="restart"/>
          </w:tcPr>
          <w:p w14:paraId="162822BD" w14:textId="1B58BAD8" w:rsidR="00DD37B3" w:rsidRDefault="00DD37B3" w:rsidP="00DD37B3">
            <w:pPr>
              <w:jc w:val="center"/>
              <w:rPr>
                <w:rFonts w:ascii="Calibri" w:hAnsi="Calibri" w:cs="Calibri"/>
                <w:b/>
                <w:bCs/>
                <w:color w:val="007789"/>
                <w:sz w:val="24"/>
                <w:szCs w:val="24"/>
              </w:rPr>
            </w:pPr>
            <w:r w:rsidRPr="0052020B">
              <w:rPr>
                <w:rFonts w:ascii="Calibri" w:hAnsi="Calibri" w:cs="Calibri"/>
                <w:noProof/>
                <w:sz w:val="24"/>
                <w:szCs w:val="24"/>
              </w:rPr>
              <w:drawing>
                <wp:inline distT="0" distB="0" distL="0" distR="0" wp14:anchorId="3604C1EB" wp14:editId="08DD01B4">
                  <wp:extent cx="1599632" cy="4722316"/>
                  <wp:effectExtent l="38100" t="38100" r="38735" b="40640"/>
                  <wp:docPr id="41" name="Picture 4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low confidence"/>
                          <pic:cNvPicPr/>
                        </pic:nvPicPr>
                        <pic:blipFill>
                          <a:blip r:embed="rId32">
                            <a:extLst>
                              <a:ext uri="{28A0092B-C50C-407E-A947-70E740481C1C}">
                                <a14:useLocalDpi xmlns:a14="http://schemas.microsoft.com/office/drawing/2010/main" val="0"/>
                              </a:ext>
                            </a:extLst>
                          </a:blip>
                          <a:stretch>
                            <a:fillRect/>
                          </a:stretch>
                        </pic:blipFill>
                        <pic:spPr>
                          <a:xfrm>
                            <a:off x="0" y="0"/>
                            <a:ext cx="1604224" cy="4735871"/>
                          </a:xfrm>
                          <a:prstGeom prst="rect">
                            <a:avLst/>
                          </a:prstGeom>
                          <a:ln w="28575">
                            <a:solidFill>
                              <a:srgbClr val="007789"/>
                            </a:solidFill>
                          </a:ln>
                        </pic:spPr>
                      </pic:pic>
                    </a:graphicData>
                  </a:graphic>
                </wp:inline>
              </w:drawing>
            </w:r>
          </w:p>
        </w:tc>
        <w:tc>
          <w:tcPr>
            <w:tcW w:w="2650" w:type="dxa"/>
          </w:tcPr>
          <w:p w14:paraId="1CC968FB" w14:textId="388462BE" w:rsidR="00DD37B3" w:rsidRPr="00DD37B3" w:rsidRDefault="00DD37B3" w:rsidP="00DD37B3">
            <w:pPr>
              <w:jc w:val="center"/>
              <w:rPr>
                <w:rFonts w:ascii="Calibri" w:hAnsi="Calibri" w:cs="Calibri"/>
                <w:sz w:val="24"/>
                <w:szCs w:val="24"/>
              </w:rPr>
            </w:pPr>
            <w:r>
              <w:rPr>
                <w:noProof/>
              </w:rPr>
              <w:drawing>
                <wp:inline distT="0" distB="0" distL="0" distR="0" wp14:anchorId="596A20F0" wp14:editId="26FEC16C">
                  <wp:extent cx="1485900" cy="1367155"/>
                  <wp:effectExtent l="38100" t="38100" r="38100" b="42545"/>
                  <wp:docPr id="63" name="Picture 63" descr="A picture containing blu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blue, outdoo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85900" cy="1367155"/>
                          </a:xfrm>
                          <a:prstGeom prst="rect">
                            <a:avLst/>
                          </a:prstGeom>
                          <a:ln w="28575">
                            <a:solidFill>
                              <a:srgbClr val="007789"/>
                            </a:solidFill>
                          </a:ln>
                        </pic:spPr>
                      </pic:pic>
                    </a:graphicData>
                  </a:graphic>
                </wp:inline>
              </w:drawing>
            </w:r>
          </w:p>
        </w:tc>
        <w:tc>
          <w:tcPr>
            <w:tcW w:w="3451" w:type="dxa"/>
            <w:vAlign w:val="center"/>
          </w:tcPr>
          <w:p w14:paraId="75CD2120" w14:textId="42BC52D1" w:rsidR="00DD37B3" w:rsidRPr="00DD37B3" w:rsidRDefault="00DD37B3" w:rsidP="00DD37B3">
            <w:pPr>
              <w:jc w:val="center"/>
              <w:rPr>
                <w:rFonts w:ascii="Calibri" w:hAnsi="Calibri" w:cs="Calibri"/>
                <w:sz w:val="24"/>
                <w:szCs w:val="24"/>
              </w:rPr>
            </w:pPr>
            <w:r w:rsidRPr="00DD37B3">
              <w:rPr>
                <w:rFonts w:ascii="Calibri" w:hAnsi="Calibri" w:cs="Calibri"/>
                <w:sz w:val="24"/>
                <w:szCs w:val="24"/>
              </w:rPr>
              <w:t>The scale conveyor is used for weighing the medium and small boxes. This weight is used in the plc program to sort out the boxes</w:t>
            </w:r>
            <w:r>
              <w:rPr>
                <w:rFonts w:ascii="Calibri" w:hAnsi="Calibri" w:cs="Calibri"/>
                <w:sz w:val="24"/>
                <w:szCs w:val="24"/>
              </w:rPr>
              <w:t>.</w:t>
            </w:r>
          </w:p>
        </w:tc>
      </w:tr>
      <w:tr w:rsidR="00DD37B3" w14:paraId="2EA5BE18" w14:textId="77777777" w:rsidTr="00DD37B3">
        <w:trPr>
          <w:trHeight w:val="1412"/>
          <w:jc w:val="center"/>
        </w:trPr>
        <w:tc>
          <w:tcPr>
            <w:tcW w:w="2856" w:type="dxa"/>
            <w:vMerge/>
          </w:tcPr>
          <w:p w14:paraId="1F3D6C4A" w14:textId="77777777" w:rsidR="00DD37B3" w:rsidRDefault="00DD37B3" w:rsidP="00DD37B3">
            <w:pPr>
              <w:jc w:val="center"/>
              <w:rPr>
                <w:rFonts w:ascii="Calibri" w:hAnsi="Calibri" w:cs="Calibri"/>
                <w:b/>
                <w:bCs/>
                <w:color w:val="007789"/>
                <w:sz w:val="24"/>
                <w:szCs w:val="24"/>
              </w:rPr>
            </w:pPr>
          </w:p>
        </w:tc>
        <w:tc>
          <w:tcPr>
            <w:tcW w:w="2650" w:type="dxa"/>
          </w:tcPr>
          <w:p w14:paraId="127005B0" w14:textId="49CCDE7A" w:rsidR="00DD37B3" w:rsidRPr="00DD37B3" w:rsidRDefault="00DD37B3" w:rsidP="00DD37B3">
            <w:pPr>
              <w:jc w:val="center"/>
              <w:rPr>
                <w:rFonts w:ascii="Calibri" w:hAnsi="Calibri" w:cs="Calibri"/>
                <w:b/>
                <w:bCs/>
                <w:color w:val="007789"/>
                <w:sz w:val="24"/>
                <w:szCs w:val="24"/>
              </w:rPr>
            </w:pPr>
            <w:r>
              <w:rPr>
                <w:noProof/>
              </w:rPr>
              <w:drawing>
                <wp:inline distT="0" distB="0" distL="0" distR="0" wp14:anchorId="60B55CBA" wp14:editId="7227A3AA">
                  <wp:extent cx="1485900" cy="1109980"/>
                  <wp:effectExtent l="38100" t="38100" r="38100" b="33020"/>
                  <wp:docPr id="111" name="Picture 1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picture containing graphical user interfac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485900" cy="1109980"/>
                          </a:xfrm>
                          <a:prstGeom prst="rect">
                            <a:avLst/>
                          </a:prstGeom>
                          <a:ln w="28575">
                            <a:solidFill>
                              <a:srgbClr val="007789"/>
                            </a:solidFill>
                          </a:ln>
                        </pic:spPr>
                      </pic:pic>
                    </a:graphicData>
                  </a:graphic>
                </wp:inline>
              </w:drawing>
            </w:r>
          </w:p>
        </w:tc>
        <w:tc>
          <w:tcPr>
            <w:tcW w:w="3451" w:type="dxa"/>
            <w:vAlign w:val="center"/>
          </w:tcPr>
          <w:p w14:paraId="6E96EA41" w14:textId="6CF9B5B2" w:rsidR="00DD37B3" w:rsidRPr="00DD37B3" w:rsidRDefault="00DD37B3" w:rsidP="00DD37B3">
            <w:pPr>
              <w:jc w:val="center"/>
              <w:rPr>
                <w:rFonts w:ascii="Calibri" w:hAnsi="Calibri" w:cs="Calibri"/>
                <w:sz w:val="24"/>
                <w:szCs w:val="24"/>
              </w:rPr>
            </w:pPr>
            <w:r>
              <w:rPr>
                <w:rFonts w:ascii="Calibri" w:hAnsi="Calibri" w:cs="Calibri"/>
                <w:sz w:val="24"/>
                <w:szCs w:val="24"/>
              </w:rPr>
              <w:t>An emergency stop is installed on the local control panel. It sets off an alarm tag when depressed and requires a master reset from the Engineers page on HMI.</w:t>
            </w:r>
          </w:p>
        </w:tc>
      </w:tr>
      <w:tr w:rsidR="00DD37B3" w14:paraId="47FFA5D7" w14:textId="77777777" w:rsidTr="00DD37B3">
        <w:trPr>
          <w:trHeight w:val="1412"/>
          <w:jc w:val="center"/>
        </w:trPr>
        <w:tc>
          <w:tcPr>
            <w:tcW w:w="2856" w:type="dxa"/>
            <w:vMerge/>
          </w:tcPr>
          <w:p w14:paraId="277A6993" w14:textId="77777777" w:rsidR="00DD37B3" w:rsidRDefault="00DD37B3" w:rsidP="00DD37B3">
            <w:pPr>
              <w:jc w:val="center"/>
              <w:rPr>
                <w:rFonts w:ascii="Calibri" w:hAnsi="Calibri" w:cs="Calibri"/>
                <w:b/>
                <w:bCs/>
                <w:color w:val="007789"/>
                <w:sz w:val="24"/>
                <w:szCs w:val="24"/>
              </w:rPr>
            </w:pPr>
          </w:p>
        </w:tc>
        <w:tc>
          <w:tcPr>
            <w:tcW w:w="2650" w:type="dxa"/>
          </w:tcPr>
          <w:p w14:paraId="1E30F17D" w14:textId="67AD4462" w:rsidR="00DD37B3" w:rsidRPr="00DD37B3" w:rsidRDefault="00DD37B3" w:rsidP="00DD37B3">
            <w:pPr>
              <w:jc w:val="center"/>
              <w:rPr>
                <w:rFonts w:ascii="Calibri" w:hAnsi="Calibri" w:cs="Calibri"/>
                <w:sz w:val="24"/>
                <w:szCs w:val="24"/>
              </w:rPr>
            </w:pPr>
            <w:r>
              <w:rPr>
                <w:noProof/>
              </w:rPr>
              <w:drawing>
                <wp:inline distT="0" distB="0" distL="0" distR="0" wp14:anchorId="1F3C11DD" wp14:editId="433ED098">
                  <wp:extent cx="1485900" cy="2048510"/>
                  <wp:effectExtent l="38100" t="38100" r="38100" b="46990"/>
                  <wp:docPr id="104" name="Picture 104" descr="A picture containing text, yellow, orange,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A picture containing text, yellow, orange, gat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485900" cy="2048510"/>
                          </a:xfrm>
                          <a:prstGeom prst="rect">
                            <a:avLst/>
                          </a:prstGeom>
                          <a:ln w="28575">
                            <a:solidFill>
                              <a:srgbClr val="007789"/>
                            </a:solidFill>
                          </a:ln>
                        </pic:spPr>
                      </pic:pic>
                    </a:graphicData>
                  </a:graphic>
                </wp:inline>
              </w:drawing>
            </w:r>
          </w:p>
        </w:tc>
        <w:tc>
          <w:tcPr>
            <w:tcW w:w="3451" w:type="dxa"/>
            <w:vAlign w:val="center"/>
          </w:tcPr>
          <w:p w14:paraId="56AD0E04" w14:textId="6C49C9D0" w:rsidR="00DD37B3" w:rsidRPr="00DD37B3" w:rsidRDefault="00DD37B3" w:rsidP="00DD37B3">
            <w:pPr>
              <w:jc w:val="center"/>
              <w:rPr>
                <w:rFonts w:ascii="Calibri" w:hAnsi="Calibri" w:cs="Calibri"/>
                <w:sz w:val="24"/>
                <w:szCs w:val="24"/>
              </w:rPr>
            </w:pPr>
            <w:r>
              <w:rPr>
                <w:rFonts w:ascii="Calibri" w:hAnsi="Calibri" w:cs="Calibri"/>
                <w:sz w:val="24"/>
                <w:szCs w:val="24"/>
              </w:rPr>
              <w:t>3 x safety gates are fitted in the factory. When a gate is opened an alarm tag will be created causing the system to stop. A master reset is required.</w:t>
            </w:r>
          </w:p>
        </w:tc>
      </w:tr>
      <w:tr w:rsidR="00DD37B3" w14:paraId="6C711983" w14:textId="77777777" w:rsidTr="00DD37B3">
        <w:trPr>
          <w:trHeight w:val="1412"/>
          <w:jc w:val="center"/>
        </w:trPr>
        <w:tc>
          <w:tcPr>
            <w:tcW w:w="5506" w:type="dxa"/>
            <w:gridSpan w:val="2"/>
          </w:tcPr>
          <w:p w14:paraId="0A94501B" w14:textId="0ED06FB4" w:rsidR="00DD37B3" w:rsidRDefault="00DD37B3" w:rsidP="00DD37B3">
            <w:pPr>
              <w:jc w:val="center"/>
              <w:rPr>
                <w:rFonts w:ascii="Calibri" w:hAnsi="Calibri" w:cs="Calibri"/>
                <w:b/>
                <w:bCs/>
                <w:color w:val="007789"/>
                <w:sz w:val="24"/>
                <w:szCs w:val="24"/>
              </w:rPr>
            </w:pPr>
            <w:r>
              <w:rPr>
                <w:noProof/>
              </w:rPr>
              <w:drawing>
                <wp:inline distT="0" distB="0" distL="0" distR="0" wp14:anchorId="6D5A0D0D" wp14:editId="33693CFA">
                  <wp:extent cx="3287405" cy="948685"/>
                  <wp:effectExtent l="38100" t="38100" r="27305" b="42545"/>
                  <wp:docPr id="100" name="Picture 100" descr="A picture containing text,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picture containing text, re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311737" cy="955707"/>
                          </a:xfrm>
                          <a:prstGeom prst="rect">
                            <a:avLst/>
                          </a:prstGeom>
                          <a:ln w="28575">
                            <a:solidFill>
                              <a:srgbClr val="007789"/>
                            </a:solidFill>
                          </a:ln>
                        </pic:spPr>
                      </pic:pic>
                    </a:graphicData>
                  </a:graphic>
                </wp:inline>
              </w:drawing>
            </w:r>
          </w:p>
        </w:tc>
        <w:tc>
          <w:tcPr>
            <w:tcW w:w="3451" w:type="dxa"/>
            <w:vAlign w:val="center"/>
          </w:tcPr>
          <w:p w14:paraId="76D1DF51" w14:textId="1B4AA3D7" w:rsidR="00DD37B3" w:rsidRPr="00DD37B3" w:rsidRDefault="00DD37B3" w:rsidP="00DD37B3">
            <w:pPr>
              <w:jc w:val="center"/>
              <w:rPr>
                <w:rFonts w:ascii="Calibri" w:hAnsi="Calibri" w:cs="Calibri"/>
                <w:sz w:val="24"/>
                <w:szCs w:val="24"/>
              </w:rPr>
            </w:pPr>
            <w:r>
              <w:rPr>
                <w:rFonts w:ascii="Calibri" w:hAnsi="Calibri" w:cs="Calibri"/>
                <w:sz w:val="24"/>
                <w:szCs w:val="24"/>
              </w:rPr>
              <w:t>9 x Diffuse sensors are used throughout the factory. These will operate the pushers, counters, indication/warning lights &amp; scale conveyor.</w:t>
            </w:r>
          </w:p>
        </w:tc>
      </w:tr>
      <w:tr w:rsidR="00DD37B3" w14:paraId="5232CF74" w14:textId="77777777" w:rsidTr="00DD37B3">
        <w:trPr>
          <w:trHeight w:val="1511"/>
          <w:jc w:val="center"/>
        </w:trPr>
        <w:tc>
          <w:tcPr>
            <w:tcW w:w="5506" w:type="dxa"/>
            <w:gridSpan w:val="2"/>
          </w:tcPr>
          <w:p w14:paraId="192D5B7F" w14:textId="6149FAE5" w:rsidR="00DD37B3" w:rsidRDefault="00DD37B3" w:rsidP="00DD37B3">
            <w:pPr>
              <w:jc w:val="center"/>
              <w:rPr>
                <w:rFonts w:ascii="Calibri" w:hAnsi="Calibri" w:cs="Calibri"/>
                <w:b/>
                <w:bCs/>
                <w:color w:val="007789"/>
                <w:sz w:val="24"/>
                <w:szCs w:val="24"/>
              </w:rPr>
            </w:pPr>
            <w:r>
              <w:rPr>
                <w:noProof/>
              </w:rPr>
              <w:drawing>
                <wp:inline distT="0" distB="0" distL="0" distR="0" wp14:anchorId="6E2B1920" wp14:editId="548E2A4D">
                  <wp:extent cx="3287395" cy="948666"/>
                  <wp:effectExtent l="38100" t="38100" r="27305" b="42545"/>
                  <wp:docPr id="15" name="Picture 15" descr="A close-up of a traffic ligh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A close-up of a traffic light&#10;&#10;Description automatically generated with low confidence"/>
                          <pic:cNvPicPr/>
                        </pic:nvPicPr>
                        <pic:blipFill>
                          <a:blip r:embed="rId37">
                            <a:extLst>
                              <a:ext uri="{28A0092B-C50C-407E-A947-70E740481C1C}">
                                <a14:useLocalDpi xmlns:a14="http://schemas.microsoft.com/office/drawing/2010/main" val="0"/>
                              </a:ext>
                            </a:extLst>
                          </a:blip>
                          <a:stretch>
                            <a:fillRect/>
                          </a:stretch>
                        </pic:blipFill>
                        <pic:spPr>
                          <a:xfrm>
                            <a:off x="0" y="0"/>
                            <a:ext cx="3302229" cy="952947"/>
                          </a:xfrm>
                          <a:prstGeom prst="rect">
                            <a:avLst/>
                          </a:prstGeom>
                          <a:ln w="28575">
                            <a:solidFill>
                              <a:srgbClr val="007789"/>
                            </a:solidFill>
                          </a:ln>
                        </pic:spPr>
                      </pic:pic>
                    </a:graphicData>
                  </a:graphic>
                </wp:inline>
              </w:drawing>
            </w:r>
          </w:p>
        </w:tc>
        <w:tc>
          <w:tcPr>
            <w:tcW w:w="3451" w:type="dxa"/>
            <w:vAlign w:val="center"/>
          </w:tcPr>
          <w:p w14:paraId="7C1BD121" w14:textId="68841A39" w:rsidR="00DD37B3" w:rsidRPr="00DD37B3" w:rsidRDefault="00DD37B3" w:rsidP="00DD37B3">
            <w:pPr>
              <w:jc w:val="center"/>
              <w:rPr>
                <w:rFonts w:ascii="Calibri" w:hAnsi="Calibri" w:cs="Calibri"/>
                <w:sz w:val="24"/>
                <w:szCs w:val="24"/>
              </w:rPr>
            </w:pPr>
            <w:r>
              <w:rPr>
                <w:rFonts w:ascii="Calibri" w:hAnsi="Calibri" w:cs="Calibri"/>
                <w:sz w:val="24"/>
                <w:szCs w:val="24"/>
              </w:rPr>
              <w:t>The start/stop pushbuttons are mounted on the local control panel.</w:t>
            </w:r>
          </w:p>
        </w:tc>
      </w:tr>
    </w:tbl>
    <w:p w14:paraId="1ED9C390" w14:textId="23302E4D" w:rsidR="00EB41F3" w:rsidRDefault="00EB41F3" w:rsidP="00EB41F3">
      <w:pPr>
        <w:rPr>
          <w:rFonts w:ascii="Calibri" w:hAnsi="Calibri" w:cs="Calibri"/>
          <w:b/>
          <w:bCs/>
          <w:color w:val="007789"/>
          <w:sz w:val="24"/>
          <w:szCs w:val="24"/>
        </w:rPr>
      </w:pPr>
    </w:p>
    <w:p w14:paraId="0A6D024A" w14:textId="22A5349A" w:rsidR="00EB41F3" w:rsidRDefault="00EB41F3" w:rsidP="00EB41F3">
      <w:pPr>
        <w:rPr>
          <w:rFonts w:ascii="Calibri" w:hAnsi="Calibri" w:cs="Calibri"/>
          <w:b/>
          <w:bCs/>
          <w:color w:val="007789"/>
          <w:sz w:val="24"/>
          <w:szCs w:val="24"/>
        </w:rPr>
      </w:pPr>
    </w:p>
    <w:p w14:paraId="0DABDF73" w14:textId="77777777" w:rsidR="00EB41F3" w:rsidRDefault="00EB41F3" w:rsidP="00EB41F3">
      <w:pPr>
        <w:rPr>
          <w:rFonts w:ascii="Calibri" w:hAnsi="Calibri" w:cs="Calibri"/>
          <w:b/>
          <w:bCs/>
          <w:color w:val="007789"/>
          <w:sz w:val="24"/>
          <w:szCs w:val="24"/>
        </w:rPr>
      </w:pPr>
    </w:p>
    <w:p w14:paraId="74B93F57" w14:textId="606DD138" w:rsidR="0049678D" w:rsidRDefault="00C10E6E" w:rsidP="00C10E6E">
      <w:pPr>
        <w:pStyle w:val="Heading2"/>
        <w:rPr>
          <w:rFonts w:ascii="Calibri" w:hAnsi="Calibri" w:cs="Calibri"/>
          <w:b/>
          <w:bCs/>
          <w:color w:val="007789"/>
          <w:sz w:val="24"/>
          <w:szCs w:val="24"/>
        </w:rPr>
      </w:pPr>
      <w:bookmarkStart w:id="13" w:name="_Toc122113344"/>
      <w:r>
        <w:rPr>
          <w:rFonts w:ascii="Calibri" w:hAnsi="Calibri" w:cs="Calibri"/>
          <w:b/>
          <w:bCs/>
          <w:color w:val="007789"/>
          <w:sz w:val="24"/>
          <w:szCs w:val="24"/>
        </w:rPr>
        <w:lastRenderedPageBreak/>
        <w:t>Outputs</w:t>
      </w:r>
      <w:bookmarkEnd w:id="13"/>
    </w:p>
    <w:tbl>
      <w:tblPr>
        <w:tblStyle w:val="TableGrid"/>
        <w:tblpPr w:leftFromText="180" w:rightFromText="180" w:vertAnchor="page" w:horzAnchor="margin" w:tblpXSpec="center" w:tblpY="2710"/>
        <w:tblW w:w="9006"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2991"/>
        <w:gridCol w:w="2772"/>
        <w:gridCol w:w="3243"/>
      </w:tblGrid>
      <w:tr w:rsidR="00C10E6E" w14:paraId="50992CDB" w14:textId="77777777" w:rsidTr="00EB41F3">
        <w:trPr>
          <w:trHeight w:val="2008"/>
          <w:jc w:val="center"/>
        </w:trPr>
        <w:tc>
          <w:tcPr>
            <w:tcW w:w="2995" w:type="dxa"/>
            <w:vMerge w:val="restart"/>
          </w:tcPr>
          <w:p w14:paraId="52600747" w14:textId="72C64291" w:rsidR="00A82F13" w:rsidRDefault="00C10E6E" w:rsidP="00C10E6E">
            <w:pPr>
              <w:rPr>
                <w:rFonts w:ascii="Calibri" w:hAnsi="Calibri" w:cs="Calibri"/>
                <w:b/>
                <w:bCs/>
                <w:color w:val="007789"/>
                <w:sz w:val="24"/>
                <w:szCs w:val="24"/>
              </w:rPr>
            </w:pPr>
            <w:r w:rsidRPr="00817CAF">
              <w:rPr>
                <w:noProof/>
              </w:rPr>
              <mc:AlternateContent>
                <mc:Choice Requires="wpg">
                  <w:drawing>
                    <wp:inline distT="0" distB="0" distL="0" distR="0" wp14:anchorId="3AF4A25F" wp14:editId="29EF71B8">
                      <wp:extent cx="1645976" cy="6148449"/>
                      <wp:effectExtent l="19050" t="19050" r="11430" b="24130"/>
                      <wp:docPr id="172" name="Group 172"/>
                      <wp:cNvGraphicFramePr/>
                      <a:graphic xmlns:a="http://schemas.openxmlformats.org/drawingml/2006/main">
                        <a:graphicData uri="http://schemas.microsoft.com/office/word/2010/wordprocessingGroup">
                          <wpg:wgp>
                            <wpg:cNvGrpSpPr/>
                            <wpg:grpSpPr>
                              <a:xfrm>
                                <a:off x="0" y="0"/>
                                <a:ext cx="1645976" cy="6148449"/>
                                <a:chOff x="0" y="0"/>
                                <a:chExt cx="1585315" cy="7729221"/>
                              </a:xfrm>
                            </wpg:grpSpPr>
                            <wpg:grpSp>
                              <wpg:cNvPr id="173" name="Group 173"/>
                              <wpg:cNvGrpSpPr/>
                              <wpg:grpSpPr>
                                <a:xfrm>
                                  <a:off x="2895" y="2896"/>
                                  <a:ext cx="1582420" cy="7726325"/>
                                  <a:chOff x="0" y="0"/>
                                  <a:chExt cx="1582420" cy="7726325"/>
                                </a:xfrm>
                              </wpg:grpSpPr>
                              <pic:pic xmlns:pic="http://schemas.openxmlformats.org/drawingml/2006/picture">
                                <pic:nvPicPr>
                                  <pic:cNvPr id="174" name="Picture 174" descr="Text&#10;&#10;Description automatically generated with medium confidence"/>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1582420" cy="5898515"/>
                                  </a:xfrm>
                                  <a:prstGeom prst="rect">
                                    <a:avLst/>
                                  </a:prstGeom>
                                </pic:spPr>
                              </pic:pic>
                              <pic:pic xmlns:pic="http://schemas.openxmlformats.org/drawingml/2006/picture">
                                <pic:nvPicPr>
                                  <pic:cNvPr id="175" name="Picture 175" descr="A picture containing text&#10;&#10;Description automatically generated"/>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47502" y="5866410"/>
                                    <a:ext cx="1149350" cy="1859915"/>
                                  </a:xfrm>
                                  <a:prstGeom prst="rect">
                                    <a:avLst/>
                                  </a:prstGeom>
                                </pic:spPr>
                              </pic:pic>
                            </wpg:grpSp>
                            <wps:wsp>
                              <wps:cNvPr id="176" name="Rectangle 176"/>
                              <wps:cNvSpPr/>
                              <wps:spPr>
                                <a:xfrm>
                                  <a:off x="0" y="0"/>
                                  <a:ext cx="1582420" cy="7726045"/>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1187958" y="5891632"/>
                                  <a:ext cx="382673" cy="1824848"/>
                                </a:xfrm>
                                <a:prstGeom prst="rect">
                                  <a:avLst/>
                                </a:prstGeom>
                                <a:solidFill>
                                  <a:srgbClr val="30303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Rectangle 178"/>
                              <wps:cNvSpPr/>
                              <wps:spPr>
                                <a:xfrm>
                                  <a:off x="17526" y="5891632"/>
                                  <a:ext cx="47502" cy="1824355"/>
                                </a:xfrm>
                                <a:prstGeom prst="rect">
                                  <a:avLst/>
                                </a:prstGeom>
                                <a:solidFill>
                                  <a:srgbClr val="30303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019DB4E" id="Group 172" o:spid="_x0000_s1026" style="width:129.6pt;height:484.15pt;mso-position-horizontal-relative:char;mso-position-vertical-relative:line" coordsize="15853,772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qokD9QQAAOUUAAAOAAAAZHJzL2Uyb0RvYy54bWzsWG1v2zYQ/j5g/4HQ&#10;gH1rbcmSJXt1CiNZiwJBG7Qd+pmmKIuoRGokHSf99XtISorTuGuabgM6JEEUvh7vjnfPPdKz51dt&#10;Qy65NkLJVRQ/nUaES6ZKIber6I/3L54UETGWypI2SvJVdM1N9Pzk55+e7bslT1StmpJrAiHSLPfd&#10;Kqqt7ZaTiWE1b6l5qjouMVkp3VKLrt5OSk33kN42k2Q6nU/2SpedVowbg9GzMBmdePlVxZl9U1WG&#10;W9KsIuhm/VP758Y9JyfP6HKraVcL1qtBH6BFS4XEoaOoM2op2WlxR1QrmFZGVfYpU+1EVZVg3NsA&#10;a+LpZ9a81GrXeVu2y/22G90E137mpweLZa8vX+ruXXeh4Yl9t4UvfM/ZclXp1v2HluTKu+x6dBm/&#10;soRhMJ6n2SKfR4Rhbh6nRZouglNZDc/f2cfq34edWZHN4izszPNkkSSx2zkZDp7cUmfsBDWh94Um&#10;ooQG+SwikrYILu8v4gZ6Y77BuqRYQBcYgcY8WDDamBVJmiB6nI3QdD5LsnvbeHTnF2zsBFvir79n&#10;tO7c89fzAbvsTvOoF9LeS0ZL9cdd9wQh2VErNqIR9tqnF4LPKSUvLwS70KFz6Pp0cD3m3bFwPoZK&#10;bhhy7D0c+OsvV+vf/OPMDYrOAigI3VmFhBaMNs012XLJNbW8JHtha9LyUuxawpSsRAkw4c7XTgt3&#10;cFCDOjedK/bREKlOayq3fG06JDvCwa2e3F7uu7ds2DSieyGaxoW3a/fegtKfJdYRh4ekPVNs13Jp&#10;Awpp3sAcJU0tOhMRveTthiM49avSK0SXxmpuWe0OrHDwWygbgn2c8FreKOZMMMjLe2fiYZRmxaLI&#10;kFzhiCGRO23sS65a4hpQDjrggumSXp6bXpthSe/DoIDXDPqEa0DjB4pQJHUAh4sxQjHUR+iawBgf&#10;t4g2CwxHCSH2W8P2x47PxKn/z8ZnmmfTxINpVsznadyX2RFP43Qxy3o8jYtssfgXIvWmeriCAXJh&#10;hiRH706af1P9fFfTjiNxnNhDMEQVDKHmkhuY1Dg49LWkXzmWWfPwzHb1Z5p+V2bTpVQO/Py9N5Ls&#10;XdHL8sxjgVGNKAdoNHq7OW00uaSOPk3zvPDFHeXrYBl6jQReOCMDXviWvW64C6xGvuUVKjXIQhJO&#10;cNyOj2IpY4DROEzVtOThtGyKnx6/PBt0Ozw78AKd5ICjvexewHHZAQb79W4r99RwVGz6d4qFzeMO&#10;fzLQYtzcCqn0MQENrOpPDusHJwXXOC9tVHkNHqMV4BgJYTr2QgCbz6mxF1SDiWIQ7Nq+waNqFG5K&#10;9a2I1Ep/Ojbu1iPAMRuRPZjtKjJ/7qijBM0ridBfxGkKsdZ30ix3zEYfzmwOZ+SuPVW4/dhr55tu&#10;vW2GZqVV+wEkfO1OxRSVDGevImb10Dm16GMKNJ7x9dq3A9c4l+86MJRwea72vL/6QHXXFyiHxK/V&#10;kG536lRY6+5DqjUYRSV8Ebvxa+9vpP5/hgH5MQzIXRg4tYAWX8eAOC7yRYb3JrBN1PEYdDNA9ICf&#10;syKZO9Lr6GgMalqkRR9nDyr0t5IZncOcn03dby/9IOdDyh8AySMIPILAIwj0L6TI3btEwOfo/UEg&#10;zxLwiS9BQM+wBgSYZd9JCG6l9iMCHOMnjzTg/0AD/GsBvqV5Jtl/93Mf6w77njbcfJ08+QsAAP//&#10;AwBQSwMECgAAAAAAAAAhABLznDtfIAEAXyABABQAAABkcnMvbWVkaWEvaW1hZ2UxLnBuZ4lQTkcN&#10;ChoKAAAADUlIRFIAAADRAAADCwgCAAAAXxXlbAAAAAFzUkdCAK7OHOkAAP/KSURBVHhe5P0HvBVF&#10;8j4O36tiQswJUDBjRsEsqKhEFUWUjIiJaCCDioDrroCBDEZyUjCnlaC7iiCIohjAjAmMgIg53Pfp&#10;7pmemg7T3XPOdb/v7z+fK86Z6a7U1VU94ZkqPa7W8SV8KyspKy0pxb/ip7qJw6WsnWNDG06ONS6P&#10;LZuyn5werRQ2RO1MCzjN4zJgJJp1IIRt483Krsxwxi1bxnhlmj0a6tL4/4JO7ADwq4gw//8W4ofQ&#10;MEtP6UmeblRODkc0SQkizCmN6mfdzFZUAd5QYZG2Q+ZJzWRW40QSZQ2Ep/21Zn4mId0UlewDSs5I&#10;+bOkjHyOeyL7S1xS7xU1SbkwdedkP1i/gg0pA7Cfr/u1Eo4WKyP7mDp7E8zWNDFx1kA4rRUFuZRQ&#10;gnTAJlrn6WPpGJOKfE5GCfcM02c09TCZtIRy5eR8kqxukYxTBUok3a9wpcwU/OjGrchs0OOoOSv5&#10;MQhwy5RPkrHIdlT4XCQJJpaXT8upqE8ccYRq5kUxTEl18tkMaTqOY1RAi3Q5hyZnt0R76SiMknXy&#10;x0LbTcsFKSfLa2Pl1FoXBD4XHXRHOKNv0IyjBLlwX8rTI8S4sm3m8kuhqM1fE0en6aOon9VOuJpw&#10;GLdWdkpur8xjZ0sft6CiI2mX5Fahp4+2KncZ8BT+XuNQDPVpmnHFLhHq/LbYM+VcCnFVAwvB2Mo+&#10;sb/nRatDi7/N/pEcNsX4cSIM8zmqodx3O59TJe+x9fIAyi6DteWUHo49mKYDht1bM12R8LG2M+iW&#10;6ZkespuaFHdAsqaPzp3Ykvmc0b2cHpXMV9lU38lpHJfBoICIbTTC+fFy65XMSrJWsLtVwIKCOn5K&#10;WnHCTzQfNdl1q8HBisdAE0JZgGSm91JxT1jcEFZinkL4X7f+84wzzli8eHHvXn2Miu+3/36XX35Z&#10;zZo1d9ppJzT47rvvli1bduftI377/Tf8HDZ8WN26dTIstmDBgpsGDppw13hQGDFi5JwH59DGTc8/&#10;r3///u+9+96ll3ZUBuhfQ2PBeqYEG3abm+PAGwcJLvtW2+fKK6889thjIPwff/wB4RctemnsmLF/&#10;/vFnJEZpyXBGsK6U6q+//vrxxx8/+eSTOXPmPvvvefJ4pR0r9ezZo1atY3fdddfS0tLvv//+zZVv&#10;jh49Zu0X6+zqR17CB8LlfbHvZPqQIT8X3ecSTxPrAr6RXXEo+Uf8oPfnxPnULToZArfccstatWqh&#10;wTHHHFOx4va67erUPXX8+HFnnXVWWVnZm2+++d577+2www5Nmza9b+K92267LdqvWvXOy2TDgGFo&#10;6ZHVq1dbh8SWWEtLMgRb9Y6L46qI43HH1Z4wYXz9+mdXqFDh/fff/+yzz3ffffdWrVpOnHT/Lrvt&#10;okj18ccfC7FfX/H6pk2bjjzyyJtuGtiufVvRbNddd5k8eWLjxo2g9epVq2EKqHlGvTNA6qiaR0r3&#10;1TQlA+a34HQ7UNFTaUbAoDKn+KoOx3zsuFrHWeJwSqn27dt16drlm2++2WOPPSZPnnzP3fdSAeCF&#10;02dM32uvvR5//PGhtw4Tp/bae68RI+7cb7/9nn766Vv+8U9F4P++8J/ff//97LPqK8dD41z7S9KC&#10;3ZUSDMRlmvnvi4zjWWeqHNHmgQdnV6u273PPPTdk8D9+++1XHKm6T9V//eufhxxyyIsvvti3dz9x&#10;i2X47SzOzZ07947b7pRi9+rT86KLLtqwYUPjRufg4OAhNzVq1Ojtt9/u0rnbb7+xAI9tyM2DGjZs&#10;+O6773Vof2nWwLFzkdnNLiWU4edcPqfGOVd7l1ym8yTOGUNevGxLp9rkXomgKR+CKZMEMxUBbPSo&#10;0X/++SfNL6JXu/bt4HCrVq2SDoeDX3351ZgxY7Fz8skn51GI9lHinPxZWpItGGg4Zzu8Fg73+eef&#10;33D9QOklX3z+Rb++/ZA6TznllH2r7Zsxwrffdiccbpdddql9HMsD++9/AP5duGChJIWfgwYO+eGH&#10;Hw455ODd99jNxxRW/3AqY6deQFcfkUmbbE6lcW6Vq/H4jgkjET8QKzn4kIMx4z/99NOFC5/78IMP&#10;999/f6x7qCC1a9fGz//+97/RwdhmSxYvQZL96aefdtvdy9ZW5SxqHHxwLNiCWLBaKcHiiZQVFU46&#10;6UQ0mz9/QRI7mPylX3751cqVbyJ3n39B02yrwzXRAGsJ/Pvj5s3498ijjkp1KS25//77p0yessUW&#10;fDFjUCe5GvIMSJkjy+Oh1gIHysXzGNFIakrfdutD3p9T5eE2iAzRosXFMP2ypctA+6XFi2G4C5tf&#10;SG2KWY6fWClHBwnnSzt0vPiiFt99+13gZHE15yxatHQIJi8qM2y9++57gNTqVavoixDCiLg+wL9V&#10;q1TVpZGecdjhh+65557I2m+8/gaaPfLoo9ivV++Mu+4e3+ScxrLj7FkP3nXXPV9/9Q07YnCrxP4+&#10;bpF4qNlOcQLWzno6tMv6+sQxSm3mRp+3Ukap52AnnHACFsIP8gvJ2bNm//LLL8cddxy8UHbYbrvt&#10;sP/119ygxd10sYV2/HhKsJkGwaQlMmwtLonefOttTfDSH37YhIM7VGIBTNlAee+992rR6uJbb/3X&#10;1ltvvXjxko0bv0eb+fMW3HHHnbjsxcUWri3mzf/32HGjz2t6buJqbp9yP4T0i1huTsUdK09q0ufk&#10;0hX3dmR0YERwkwLXDe+/9/4XX3yBn1iXvPPOO7ih0LJVC4XHFlsQJZUVmKc4Ps1iyolgn2cJ5goJ&#10;YMnExnU0d4uYOvs/VrDsmJIjcMWwZOli/D3y2CM9evSAcRa/tPj6ATdI2R995LHzmzYbP37C66+/&#10;vtVWW2F+3nDD9ZMm31+lauXE8+yawv7OaORWisvvY85itPFybtmI5tbIvtLE4r5JgwYNcGLRSy9J&#10;4f7z/H+wX69ePXlErJf3P2D/RIF0Ys+vmF2dBg0tgp2ZCObD96ef2Gqs2r77cv1jfvz/O1aqJKYZ&#10;pfPRRx/ByfAHl8Jx5N+ePXvj0oq2wc+pU6Z17tS1UcMmEyZMWLdu3WGHHXbLP/8RtckcI/cTIJ9l&#10;mZcb+JjHp43NubkQmicInzP04bOtbPc9dz/iiCPQ4sorr1i85CXx17NXTxypUaPGAbGTIZXgyIEH&#10;HqQLOH7CuGnTp4oFn88m4s22226TalyGIyx9//lXNLR77LlHItjLLy3mf4lgB+4vIoHPTMcNIFA+&#10;/gTxvnSqR/X9quPQ2nVrqTCvvfZar5698QeX+uyzzw444ABc+YoGyLadu1zVqnWSATAbp0ye1q1r&#10;d1xnwO0OPIhd1VrEkqzZbWHzlspAHub8Wz1Pv0BJjBkJwg8InzOIJmZb27ZtttlmG9xHoDdvsY/J&#10;jazRqnUrofcbb6zEv/XqnaGYAZe3eKgAh8PdBK/xLylZv349iGAgE1Jc0AMPZEfEWSZYu0zBWrWS&#10;KrnMXrZkycsgeCaiYzqn7bnHHkcddRQi1uOPPW4b3ilTpiIB4+7xdtux+97YOnTocNWVV9HFLg6u&#10;Xbtu48aNeCZRpWoVu6ckklqnClnLuvTi5wmhUHe1y5k+Y1lP8UZGjUqT9+e4hKqyuDuF4/fdd1/P&#10;Hr3oHx4KwdZYwgv+uAuw/rv1Bx544DXXXi0lgqtdc+01MDQel6UFyFLn+eeeR6jDLUA82IjalZac&#10;cOLxSOXg+NzC58TBU07mgt17X8/retG/SLATI8HSZjfyLZ01c/ann34G4f956z+lr8Dhhg4fitsf&#10;Ly95+ZM1n+o9haWefOIpPGnYbbfdevVmsR+3V3BvaPuK299+x3DphTiOawjcv/z5559f59e29jsW&#10;iWP4ZNhMt1AHk7irrzt5tWMiW2OWSkEkW4nBEaclEgdn65xWZ+jQoV999dWFzZrr7GfNnlm9evV/&#10;/etfsDvOnnXWmf0H9K9YsSKC4tq1a7fffns8gcCY4Qlp585dcKmrULA9h0CzITcPrl+/Pq6UP/7o&#10;443fb9xpx50OOPAAeMO8efOGDLoZDepCsGFcsAtUwWCB2Q9wwf75rye4YHJ7wfwcAj1K8exr8JBB&#10;cB1EI8gPXqAAFXAz8uqrr9mwfoMgIp9D4D6wsDQ6H3NszTFj2K3yzp26rF797qGH1sBjWdw9wWNW&#10;3NGEn+ExGkyB9jNnzBw7dnz0YMQayqLFvxsPFY2X0TGYUqYY4plsvJwtcTRync0ORqs4YZ40/oaf&#10;TsU53l70wr+leFqKKIWJbhRh0aJFOI7nPOIsbhdfd+11S5curVSpEm4R4x7ypu83PfzQw5dffoXu&#10;cFk6lZUMumnw+HHjkb732XcfXPThMcCaNWvGjR0nHA5bhmCQe9GLXLDGkWAu+zF9ly9/tUuXrnjJ&#10;ALfWsE7FTe8NGzY+NPehyzpeLh1OpyPc5vUVb7z44iI8Xb366u74Cbdr27Y9ngFu/mEzblnjITXi&#10;/dtvvT1o0ODI4dAoa5nJLM+bZK5FHZlVjLdhc2Vkl7W8z3P5FcBXJJSMc2JmpDYH+tCbvVdDA3/e&#10;z+cqIJpQCR/ZyWp7g0zkHlEmUz+JMpV2kXA4nLZKszAr91dLIo/JgBjGPhW3hKQszonNNrdEui7S&#10;9MiwtcIBLcWf30YXK9R7XQTE+fiOmGvJk6y2fO5WUMmpHFkyRfJ4GjyTEj9ZpHFzDUIkiCZP4vT0&#10;VOo5hFRVtJUC54RK6JJmm0DKRcOUS10aCmVUc7maJJqehq5uVHxX27TcvmMv2tmR7f5U3c8yPCxb&#10;aBMtt3KC5mdfcdtobeE57cIk1AdNHxi/gSVzgwRthzS6g8twH6ZHcGsP/yuawTUDejAPVigrnJpG&#10;kN4TNpyXrzbFghQmM+WQHTToWRfPOEHSwOw0XExUdpY79q428Z3MkgZZCwa/GRbATG1aXgzcz+rk&#10;KomZnd4TjlIT9TNtwhUmttF7QFL3P98FEE9FsW29hSNBTubjKKZnDWn+3Kokc/MsSuxftMWMlou9&#10;TVRk16ZTXLlXwk6R2yU6Y1fM8RTVJ2JIVpk8dUoeIoomvKv0+KwIFGlVnAGTXm6wVWJ/T0P+X2yW&#10;NQBRnHOMUdoFhdk9hjXbGBkE9KhlGWpdFI/0KMXK6T85uynWcMTU4jAxjoBHNC8XN45VYv9XriFS&#10;2lKsazraK+kwl5QkvyX9Q6wt40VIJ+mWxOv9+hvlzaN51syI5pH7GsJr1vNGWks/db00c5HSzvMD&#10;1OcUT4rQhxbmLnZOmY2pUxyk/2bSCV/JpXsUrIRTS0v+tGWLlHhWv4pnm5f4Xo3y6GHtk3DkGlAB&#10;+AHqc4qO0c/4Xp23I4TKrxvFO0cq6dVr8lPx7JmGClUoF5tBrN7AJn/Wqi+elpmJ0ko92EohA+rj&#10;4bZ30xM+aay1D00PGTXfT2ZDCAdhPukTmV1xkpwXv9LHFG8UP6X/y84hAppMQV3YPP6Rv2Vl2FgI&#10;uzAx6b/p5rBbEGlNt895eFB4E93WNNUa067GRNHS5Qo0KKRH0z7xXTTDFZcrB49YnnXHxD9YpW+e&#10;lYtGpgSaTNjM3KpbMGku3lOXLdyL3FzDQaOruhTQCPqbPctdHTmMdS2Akd0KmUsVafdC7ayJXm4r&#10;JKJpRgzmp7LjHJOQzjblgWyBfqV6lT4HXaNtz42ZolFGlolvbOISx9seUm4Dd3bIYWfSK1+MLq9o&#10;5zSAdg1h7kHXc9FLUU7S/g2ozcKHVOZLj65kYebR2hgPijZUWQLQNarFjqS7axnloar/YGW09OTD&#10;xC3jcc6jA3nqX7xXm7K19ZBKLCQ80qOiJCdtoe8RBIsySlwAPx0L4Kf6ZNGmTSxTRJA7k6ec3Od8&#10;G0c0FQCsJ6fiNqNL8BDxxThn9ZBuEEI2UDkSc7We1jW02tLtrwYN/OZnoDpR80ggm93kcZ/rVunK&#10;YqkhN3HcrXqwBh6jnYtrmm4ml3LTjTi8WYfEKwTc02o9t5X+jkAaPLjsPWH36EUt+KWrvrlVDxYr&#10;JNS4xU/Ym5ZKmf3LQbdYmqyAI2Ri/4ZoZzRz8TRwU3K34CJiPefZMtZIgCSC3ShHB484xDQIo6wF&#10;DlN/HCtfDb0yXMgSyWwEs21yqubdjTWMOadvegiXc9wrSakiH4Klx81blmznkPYJdKIwl9NDh0l8&#10;L5cIZkw6ZOmIcwGJPdP6/5vcSpWj4kXH2ffnvH3Gck84l4/onaQYijwW8WzNXZ6g9QtY47loZ5y3&#10;jYOhS+QoCiTFRtthfe0NXunRYcrkGmS5QlB4BeVWwVmUPxSbt8MqbA3+n27hEfYiabyMx9uyAZBB&#10;n+9o4isrvrzqaTI59Y16qGObf6yj8SmSBj5kzLIKy6cM4nPdKjvoa1tJrIAwruvjWk8F5B46N5JL&#10;oJilKcjRY4UOuXE+ZI1f3vBtDYOqBj7OkyKmEMiwCCWdycb3njCVg77LGR/3i9nO8ZRkqDNnRg2v&#10;MKc0khknbZrg8cjB22GnKHb7Y6ozRTBEzeBZ5LfUiYOZTCNZcvneEy7OU1fvqZCIrBlJplRv85ka&#10;Kkk0baLycr7MiUTWKi7+OO+tPNXMRdfiKAG8dA78SPqwb25Nv0Un6ESUct46ETNe+TOtsRRLhBtO&#10;DBH/Y+bjBDLTd4CRg0KdQ/TUbMpp1SB5PBu7LJ5hrihUpcNfwHUr9TM+ahElL2CclEsaVlc4M/aI&#10;5tJFPcxFWcZmY/8vL4/KEknR2pD0UrONzxK7nP4auNzFw4yx3eUA+PYhAY6an73L5FbA4FvxCybe&#10;a17akHKkRsmURJxEc28zxg1ZT0JaRji34iHWNbaVLESoFRIZFEgOZUzJhIO3CTwGN1NHXZoM1qZT&#10;nIA6fXxyqyGHas/BPPzFOFG8B15qJJ3P1yOk+LKDN1NfFrZ2yjBYHSo5kQkujtn4yu/vmxYFxFQR&#10;88TJ1BZKtEnm43OJQDSfRi7sMyzUX8LtQHUJCVKKkbjsLsNJ+j5q+bbJYkpnkFx32r+R45I/JZLp&#10;kw7h5uc2k3w9BYibGSad97OviEb6ukE96BgDr7RhoCHnWCABOYTxMlDQtia4yLCeVvV1OGN0N6dJ&#10;j4FNj2EOUYO78CFPegX6rMKO9Sa1l4w2lF1UVvH0ZMezXqfzMGM2YznHQiKQ5pz6qjHY9mE+FhwY&#10;yIW0v2iBDuCM8kRHaUK+42QUy2yRPd3fjYeIJ2pEjr/UFXmCBu7XBkYw87diTMDYz5uMZiKawSzO&#10;49EkxO2kCM7hClgxqcbMNIi3tYxqaQs4Rg7/eTmVRpH2KtO+YU1d/ZALNhnlee/RnSzvmNhHxcMC&#10;NJJ5NM/wANI7hFBIWz//C6MYDaubtCOq8CfLIo2ZnvG76cdhxtpSm0jkOk0wTmIjPxUtykQzQ5xz&#10;vnqu3Jlz3730Mz290qDauiNF1DrOBxE7WDzs5opk6s0xc/ik1n7k/JJYwjHLqOLJciEOl9Ys4QXC&#10;WeoYz6kHDT7n9iHyEIJH3PwxPh10k+CtL8A8ZmecD6LEHC8B/Dye0g/vYRki99IiNZr8nZ0ibYXo&#10;oPVNpHKQNZ5WD4bdK5H28Hn2MGLUyBsGJpXX9tu/+qwHZykWlcsGmli5H/tu5zdrOm7C2Bmzpt97&#10;3z2XX3E578bqPYiIHm2ZI2nj1ahxw7vumTB95rQ77rz9kBqH+Aok2sUx19VL9UrFDobu/qZx8bae&#10;T5srB8N0lzQ55boVTQXuw4H+8FDmyKOO3HnnnQ466CBU9vBongyTZ2PR7PAjDkeVQRSF7tq524wZ&#10;M06tW6fZhc32rrxXt6u7ozJ7QirTbNQkch/1Hlq2boUaGH379EWNuUs6tA8QzM/XCcHUqOQY4wDZ&#10;wpsGhl5d/OQI2xP350TQClTVIcmZZ56JIjKsSj2pmyv15c6dZNJA1gmZgw46EAVPHn7oERSdQbXF&#10;hfPnb1Vhqy/Xfdnxko6ozB6qEjXCSSef+Neff06fOmPtF+ueeuqpatWq+w6WUIxGO2tPvR1dfJu6&#10;5bWUr/B52xG53C7KapLQ9+Fo0qxhuW5999EdHWYsLbnrnruefOJJlFTbr3r16/uzDIvceuuwoa1b&#10;tIZ8KLV7xhln7LjjjgghqJWDOrtn1Du9/SXtv/tufaVKO3Tp1BUZbfXq1QiTqGn04osvVqtWDYV1&#10;fv3112eefmbunLkya1auUvmf/7rlgw8+ePSRR995+x0hFQqqjhk3ptOVnY6tdSyn+R1K83S5qsuV&#10;na48+ZSTURoPFXZGjRj17Tffzpg9Y8WKFYcfccQWpaWoMzZ50hRBAWa78KILz6h3xtXdrsHPPfdk&#10;BDtf1RnFcbwGRSRI+a+5j3E1kfkEguRht++ZHkK4e1FR0/KzX3IlZPKreLrQ/0fGjMYrvlDYgjqZ&#10;zypNNSCdq/H+6WecjtKXC+YtePG/L1SrXl0U86MrnB0r7YjiVxjFJUuWXNDsAkFz2+22e+WVV24e&#10;EhU5/f77Tf369ENROZR3+vLLL7t16b705aX1G9SnF07r1q4dNnRYha0qDLh+wMjRI88971wltsU0&#10;bz636blI98OHDe/Tq8+ff/whq1/CDr179Jo/b149UvUVolbYukJUMbik5FdenXb7ihWzHM44nlmD&#10;LMeNBca4ob1DeuHnDiaarGEOF8dp2YtxFD8yeFM1FH68lziW8xoi0cgkwSmnnvLJmjXIeqveWY3q&#10;l6L0Fm345Vdfog7n3ffe3aRJE7ng+/mnn+Y8MGfd2nWC+EuLFn311dcL5i/APo5///3G5cuXiyLs&#10;8cZUeHf1u0MGD7n2mmsRsVq0bHFu03OotRnN2XPWfbEOlcpRWXDwkMGjxow69LDDKleJalo++eST&#10;qMj40qLFWMBts/XWUsjff/u9NC4ShOOg+cMm893KiJ1iB98RjqId781QJjmcyTATPD6enzV/yDmZ&#10;7COFiiEffC4vGWpWso/BQx7EhR6uUvGHTHfU0UdLH8cOW563bInlV/eu3e+acFe28n9x8/31V3o4&#10;YjRNy9Yt27Zviwbrv9swZeIU1LE8+uiaRoII4a+9+lqri1uJv769+urNttgimYFff/31DjtEgW2/&#10;/fdDWt+0KVWt2iq2MxiwnqnwwUlFWdXXV7OtVtzvHHKZIi+h2UpxTUWk2K0UjfBT+Va/n/cr+TRN&#10;tVGTRshKWMW3atEaq7ebBw/BeujoY5jbiQ3lTVGsctMPm3bZddc6deugdGIWV8OUjW+yl5T89utv&#10;qLqJy5SddtrxuBOO23fffVlNaRO91atWH3HkEQ0aNdh9j92bt2hevyFytClAxMeWvrwMZWQ7Xn5p&#10;laqVm5zTBIUV/UwTD47DdxIR4wu44jgbF7J4pHRLiiPacQPL+JDSFj9JbrW4sNnW+kSN29U+rvbb&#10;b7+NxCqYIb2ijGm9evUkHeQy3N1o06bNTYMGwju33nrrXXbZ2Tqi1CNT/sckeOThRxYuWIDSmuPv&#10;ntC5a5fVq1ZNnTTVaPOH5jy0ZPESJF/k1jp16myI611TvjRCoab57FmzURR5+G3DK+1QaeqUqb4+&#10;ZxoSi3szhgS4mTvjKOTNczhPOtNdKdufk0VflrVKa9c6LjkvMlhMt0Yz8wrm3Ufs162EV0HTjT0x&#10;JKIYXxqkfi8lp50C3KR48SFtQw8RWAdEO4fgcnERa+0wb4HXrQo7ZShMWkU+TesHi1WqnEqx1xPc&#10;lxLn8swL7ztTqtCaASOHk0KQS2q0FX9ik+YIlL+gKWFzJYfDSZ50x28lJyxRmNABQ6o0Vfh6iCF9&#10;Lxq5mCDPrbaU6kFXWF4xpPAHu3q6+JSAeFVK+hRxNWp0uqqg9AKMmkhoVFRSCiFJzOHIbzRueBva&#10;I2ZGTaIs4ZzZfhSpLajl9d5Ua7taBd8rsbiXnSP1Hdoq3lcuKfTmSmAToY4GvMCQYHQPPSL5jY/n&#10;NYQUOhLci7i/c8KGxbpdEjTnmIRuKUtrH0vWc16qm2N8+DqKC5cZEuNZq4klmek71Plc6ijMhbXC&#10;FSFsHLlVDomcFowb7+RXJ5gMqGNsC1zPKabzGKbIOdn/6H/CpPxk/E9WnNOzrnLEluIsY22MarEs&#10;ugklMz3PSRPQcCSbuWdaJKCxh9Lbd577OizoGSJ90BMgb/1S45Cvl2op1zT2Oa/6nBxo6l509KnH&#10;605pZ0kJxxGOxjF9bEXAUVY+ipvIEfQK6lbpMhzLd6iUhK5SNJDhh+QXrnwGKwkVfq1TrXwnj5G0&#10;rxXschH2ic/JiSr76QMa4mSCDO2R1to5zsagqkiZMyi5h6ygEcqaAInEfDYFfrSU6JspobjTpG50&#10;QN0moC3Cc0h6ZFJxHM/4k/CJffEn/aVg/1bClN97PrQTiwWx91LNjQHPW1y9YbYz+44QXW2Yo4y6&#10;UIiRJb4c/IbGeg3hbSGLPBZPd03R1LvnW+genH82GOQkqVhxZ+FYSsqlXq/LQf1C95EQcyo2otNM&#10;UcJlTTJBlbBuHrUUK1LvxsPn0kHOIRiznrmJr0YeEskmbtuTFlFuJa6RCnUhfGkyFVdjsUPRWEoH&#10;Rg9ggoY8rqTXNAf2y62rQwPpuraR8OVA+5tp6TOG5VaprtvUhCydv1bfttwu8dXILVDOFuI94dTw&#10;FTYP4t6638iMaVscyMCmxDCZsGheKkxKaS2FTKFUpdaG4aBqp/gEOEHaulljXtRsldO5bPm5lv3+&#10;XJtx5rcUZ3b70UOI2JLSgfxNS71T7yXPeggR1MRfQCvZLBIpQ/DE4ndPjjIj9F3Spu0fE3H1CjJY&#10;qjGbDtGUiP+XzJDUQ9dkPZefm+yZCuacoe5wMmjRpKKEl9Sah1OnEa6oZrMRCw54bqnUyCNx6fks&#10;75KQ2J8wcPXKJ0uWR0dyEPsk162FcROeIUJQ/Ke7jvRCJZ0rqyo9hyqkaIPC5LaNgduFON/DjzgM&#10;b2Qls8I9pAnh/gP6AekTdDfYEvIsJvDUoTADit5E73Ssk0tu2qLg3MqzRLQxLfEa8OSpk8WBn3/+&#10;GVCa24behvcfFdXw8u3Q4UPxyq5N5R122KH7Nd0PPexQvL67du1avMHGUDY5MnWmTVXptcYZmRxw&#10;nhGj7nzqyaf+/cyz7Tu0O+200/CePV4wnjJ5yuuvvWFny3jC1Y4/4bgrrriif/8BG9ZvoI3hiCed&#10;fBLetH7m6aefePzJFJ2A3Cr6cf2KB+jPsCXxtVRu5T9S/xT+jJ84MLNI9BMYBfjTyBEjDzjggNbt&#10;WitzQRF91NhRLdu0TA7yLNSrT6+999579MhRQJgCVNGte7fcb0q5LZXpILaTbdu12fT9JjhcndPq&#10;4HVlvOPZ45oeQD22a99O6xI5SxzV2M/ly15du25dO/5uPd06XtYR705vs83WjjeoM+dScrJIX6Hz&#10;5Ka/8qFH28J9jgjD/I0GjpI3VrzxxRdfVK5cOZpy3oJXq7ZvjUNrTJo48bXXVny59svRI0Yj2tUU&#10;L7i785c3G1NDf/K1atcCLAg0gI98adFLCxc89/XX37y85OWdd9pZIyyoik9DRBzgf0tffvloDhah&#10;W6crO4+4Y+Tvv/+eoUbKytnqavqUc8p1k9+qoPGRHkZf2CIT68STT6xevfpjjz0GLgq8VPKdMn3K&#10;Ntts06xZsypVqoy4Y4RYDQK7gLfb33h9pWiG/S6dughujZs0Oq9pU2BjAdgGrHXh/IVooCBVp0ya&#10;0qd/H+S+W2+5FWcHDh4IIO3IO0YqMiCi7LjTjgOvHwjCg28e9NOPPw0fdlujcxrhZXdJf8H8hfXO&#10;PEPiZDtf1UWItNPOO+25554vvrgI+8889e9IndISTJXPv/hc/JwxezpwGAcdzFG6L7xYrXqC0n3w&#10;gTloMP/Z+aB82OGH4g1+r4GIXNdn3gm3NCwNBI2MNYOXJNZGjjkLsQqMczED7Zb3oMGDZs+Z3aNn&#10;DyxW5j0zzwYvheQd2nX46quvHnnkkRG3c4fjG3CpgFolL8bFGu63335t2rYFDLHHdT2WLVuGAatW&#10;fV9xUkGqPr/wuYMPOQRuh/XlgQceCMyiLsMLL7wAgpV2rFRhq62ws3jJEqwy27Zti09G9Lg2RV/i&#10;ZKWpa9Q4BKEIwGxq/NNOrwtQ4wOzHpAHv9/0fd/e/RYuXAjAJT4w0LVz15dffhkoXXHz4M+//tr8&#10;w+YDDzow3zALn7Js/vE6H/NUL39maJnb5/QQmrqpLtZz/fv2x9VD92u72+ClNnWxTkLwS92t5gwB&#10;xN+4ceOMaTO/+fqbaZOnAf93/IknCCIUqQpcz/JXXgUitVGThg0aNwCU/62Vb+kyLF2ydNOmTQ0a&#10;NjjjzDMAuln0wqJTYvrIklM5/RM4feBkH5w9B9+RkAJXrFhRSX9HHHl4h0s74LMENGgtenERvmKx&#10;YB4Lxg8+8OD3Gzctf0WgdCMDgsj22/l+0kU3lyuTWc+7OoY5ov+1TSFxLvbsKJNypixep3RZ8/Ga&#10;t95+a5+q+/jAS6mW77/3HnzuyKOPFPkBsWrshLFH1zwKIxTB6wXD0pKtKzDAs7IJpCpQ1rWPO65W&#10;rdqvvfYafhplAEStZs2j8ZUJYMbAKqHPKdro49TmzZvZrIg3QBKvvvrq//znP+qVJm9Q9tef+Bco&#10;XXlnRF5/b73N1ri6DxvhgNYyEal9/CNTADe/prnjXEw+yqoizPOMQbQ56OADax5d86uvv8qGl/71&#10;518777wzHEvK/Oknn6EL1ltY2OGjJFdfdzUu4la+8SbW7DvttFObdm0AU8W/6AUEoU3Tp57At22q&#10;7bNP1aefeAptjDJgOVh9v/0OPvhgsTJ75RVGHxekoI9/QX+xhT6+HwCULqC76IVbJH369oH7Tpsy&#10;3SKMvIZIjfUWW2yJvh9/9LHfYOVqJby7uGEtlyCyU4E+p6iS/BTruYGDbvrp558m3T/poblZ8NKV&#10;b66sW7dup66d6AJu3LhxuO/Qr3+/ocOG7brrruPHjYfQaz5agw+d4NsUDKZatw72EUptFkD+/ezT&#10;T/FFHPFtGyPEFa7z7bffIrwtX7Yc0oOaoD/aRR9pF5+2OO3000C5YeOGuACCPA/Mmc3+5s5ufvGF&#10;JqkShxN7p9Y95Zdffn3rrbcLG8TM3ggKlpj2vwp1pQXfE44Vjr5hS2aV56VRdjN5Nr5kYwzofsHD&#10;1XdA359++mnMqLGhlHAfuEaNGjdez59D0M0vqCDPDri+/+YfN4N12LPX9Oop037i6pV3sEvlJ6/D&#10;PJEHs//Fu8SpmePHP/PFOT28yY8mp9/KTKdas9RGjaW48ix2jPuhnpJujyXjITVq4OtPPpIqrGbN&#10;mI1bKvXOqpccd4wezXNlxx1fe99q+06bMi1AA0mfrNMyeaZjmSmyFdPh/OZePp+LZY+uGOLFnLyA&#10;IIDa5GmV07Ry2MXMlAai7kCtVnBuwIdLkLtfWbbsnbfYt+tCrf/HH39MGD+hzqmnJpoJkei/Ka1T&#10;p88++2w8Jft+4/ectR9zScCveb4A7BwovUGQOMXLrSJ8U+b+KEtbejAeL2pizUiJmTnLNS7yujRz&#10;NMQnI8TjV+GrAYOXzrBZAsllj4k6yb4upTLPk9waTTuZZoWOMohk+VxBIujWsyknfUjZMbDngxKF&#10;wHiAaLoJGDGrcsWgwYlnEaJhXEgStfblnm7n0Ys3sbfzoOBwhyTrxFmOPigofD2nsbehxlNhL+4V&#10;p+LUjRU5TZik2h+NAlFLhxGDJkzhFjdPEEeSVawTxQWtZqRJFW1d4VpoiFiT1cpFIciiplkXqyvW&#10;cwXanCLbBKk4taQDrgixfFMUlE5GFSNSKXcBpbeyfjEpPXZ4W0lKYzREzsGQtGJjaOKk2MoArt5Y&#10;t2lBxPJOyo7Y620wQ0M91duYCZ/LaVUSuKQQQn1egyZ1nam4WixPKqUoQqaloqE0AfjEAyTzciFm&#10;s6z+pVhhZqJBzuEUIsKR7JQdkaix405+sllb+XUvzLhx73zXrdm8ZRin0UvsC/8mf0kmdemTWh1Q&#10;CpSwyXSB5lSktARel7T0vHcUIvbxzjzeDUMvUUI09Gkr7qaxrbg+RxOrlCOd87RvZRJ5A70j6UmS&#10;FPPG9J33gFFhFGnzwK5209OYZ21VNG4WDvFAlDvu1TiOIvUV3+cU05oWMimFczuZ7tBx5JM5XTpf&#10;dMaXF22XjslJfKbJzWeOR9fajhWn4JwYjV9M+IrtIUZMqlifCXNNHpvoxY1zihQ2pkWc0BoLesAY&#10;UwseROo5vprIyejuIDMxu2nnvldM1PHSzKuRhwNrTXTCaV2TX8W9J5xH1iL1yYgh2hVV2AIr9UyE&#10;Suv2H6NuMpC5+6cuxFxhRV0Y2NtbGbslci0f2HnmfZEHyqxGP0FXrnGuSO7kRcYyf8UHBaONZKqQ&#10;6R7S1ktWvwcOkcO506tvqItX28XXR3F3wiDx4mTv/xmfswSg1I093kYEOWmBAgYAXRN8q5+zxWGA&#10;/b/fgL4nnhy95GzqHS1I3enVlzWZe1oX09Lbl67aji5pTOYtfm7l+NZJQo4I3zrsdhO+tfrQYUNR&#10;t8SmGcrQMHzroRLfOk1WkfM2hjHhxubNtZSmFAG2uJPjW5995tl2Cr51xRtOIfFeCfCtA4Bvxet9&#10;JKu1vzQFlV3x2uvuN53i7u7kKJ69ZrZzE7HoFidUY27lB3mL8opzDA/RovXIEaMYvrWtFTgthB81&#10;ZiSqKCmK9Orda++99h49anTfPv04vrWrcxS1BnKWxWkliTPc9OFBjvbAi8oC33qqxLdea8O3GmQH&#10;vnXdunWsdhQZZCNU1j/UuRVytwg3c0YPk/+Wl88JMd54neBbQ3SJ8K2TJr326grApUaPHJPgW0Po&#10;xG3ldaM4oK2AcvlfCt/6Uja+1SR0aQkwYAq+NYLKzgdU9msBlVVENxAiQc4jRJW/05mFSPhuxa7H&#10;sytu5RnjqM+JJ53A8a2P4/eVna44+eSkfKqkOmXaZI5vvaBKlcrAEovjJnxrFOc4vvW8BN+64Dm0&#10;R230pBLr889PmTS1T7/eDN/6z6E4O3DQjQzfeucoRYaOl3cEnYE3DESkGcTxrbcNu63xOSp+Fqgw&#10;WgdWSLgjx7cC1oX9BN9aksa3ziL41nQV2jkPogot8K0LGL71iENXvR3hWwmpUgmVdSTD+LQrZ4Kh&#10;wyc9XDbLG4xLmbhDcnKLcnI4hod4cBbDt27YMO/fwLeec+SRsnzqnzC0lL1D+0s5vvVR6XA4te12&#10;2zJ8q7ah8HCbtm0Amu9xXc8I31otxreWlvbu2Xv+vPn16tVDP9QAjvGt23B868K0DKyE6wv/jfCt&#10;qG4NfCuKyQLfGuFnQ/CtcgpH+NbZaXxrH45v5VVou3bpJvCtQjMscxm+9UADvvW0MyKoLPcDr+Dk&#10;4TFedHIHGeP1qk6tvHKrWM/179cfmK7u13RLY0sPBZQrW7EI36o1QqRk+NbpHN86ZTrHtx4vWqEs&#10;NqvE+tJLuIhJ8K2NGzZo1BDlr99604RvfZnjWxs0OKMex7e+uMiGn5V1YKVEAt9K14lZ+Fb+sYEH&#10;ZwPf+n2Mb40ogUi6KC07TknxgWR8iuYvmb5ZJC5ZZES9L6MUHtPGNSPWfPxJhG8t4+VTW7QWf4C2&#10;Z3d9/733Gb71qCNFM4ZvHT/m6KMJvpUf98C31q5Vq9Zrr73KtZQytGrVolXf3qyE6zsE34qRDcW3&#10;StO68K3ss1SiFq2yRfhWMkaM1DUcKvuY/CgTO+0zHm6PYSkuq5UPF9ewO87D55IH/mn/c8vv5H3Q&#10;QQq+tf7uu+8GHF79BmfTvkgxO++8Uwrf+qnAt14a4Vuv7c7wrStjfGvb1qDTpm1rhm9dYse3Pvl0&#10;hG998mmwi/GtkGH35hc3FwluwYIUvhVByBM/K/Cte/jiW02mKivZYsstInxrPNQobtunH4fKTo6g&#10;svyM2xNoxHWMS66bRM6x9m8Q15iT90mLdD0h1nMDBw1k+NaJkx+a+zArn9oiLp+6YQMVceVKjm/t&#10;chU9OG7ceI5v7YvbeBzfOgFnEThT+NaZs3DEpi3Ht36W4FtNMiT41leWI3uhNrAnfvaHDHzrnNnN&#10;LzLiW9OSlpacWueUX3/59W2OABJbApWdy3Cy+Lvo4uY47gxNhUcIt1/7u5WhZSJgaa1jascPyNKX&#10;HWVlbcbvYOTi9z3hggQst876pVVZ3/4M3zp29FiPaBLFHGE/3Ac241u9pcenNoFvHTt6XGYsi5wh&#10;yyc8g2H0Oq2ZUuE+R9wq2lWft/LZE9dvFW8wpJ5aFD5zvG3/9zVMK1VWhiWjwLf6iyBJzNbxrf5U&#10;SkpqH1eL41unp57FWSgU7hBRgv6bP+CfyJ1cf5Pr1sgnRQXV/09sCb4VX40NvC6EjX4n+NbgCVpW&#10;QvGtLk8LJq8RjMfUQqlwBv4eE+dWIRIJjvhV2Lf6/WX4m1uK9CqTbDotiTN2F5AWKnReSoNLcbLM&#10;EL0ek5EUKT2r+JmqFT4MhtwaOxU/Fb/QxNZzdIsTcXKsPB9UFK5nYRTiQQj0INk800UzPdfNMZoV&#10;AnftaO61nuME7UnMLZGHrZV1HPsZuVviczy3Sv8U6VVhXqQrWQ+B/+Ym1HMskC+XRHnGSU9j5sQm&#10;Z78eBlxiZURqSxLNo4jGxTNBp59DiEnAurILiv8XF3Zp20a/4ijhSqy5h9rQEbzcQyTko1IWJgIf&#10;1fLbMmjTU/F1a0r/+EfkfELI8hS2/MyQUJYLHqKLUFRqlqmi20N8tDDyirKo3j9JQFm0CxuZdLT3&#10;0cHVxmUp7XkrE4GK4ae2S4z/A+epJdL74pfLUtIuVg/xUZJyob7iWq9lSUfOeSihSim7FOa6hKyJ&#10;EBUM75WQua4E/P9P3DRxjTYxpsy9RRseh68nfHw4Zi4NOKfyXMwZVTGGdSXO0aimfKvFR2ufmf6/&#10;aqOs5MhP75RakAn0zu6gVNwkYxXfLUjeQTNS5s9bk/CqiEV/lp9geRUK60ejAHmtQS7zXA7lOu+S&#10;RrefoJiVqpMw4Wn9rGZ2BQpVLVZdp2OkDAxObQIdFwFSfCKo9P/Re8JynGOYgSsnyZWcR0OX58nz&#10;AeMsvDJzoeMbta1kAsTJVDFyeva/eDeeBxLiGt+fS27Cce7/T92TM2ZVL4dTIlGxBiY1yb2vYLKA&#10;rp5h0HtGFLOhZjX6LlMxGf1fokWvzGRW5Qddgct50ZAH3yr4lpbgNS2Gb5V+bTUZld/n8tpGqGhT&#10;JmxwtfkQX7fmiflm1nj1Em/Oib9JUyYCOSyq0igbkA1okCE98K39r+8HqOzU6VOGDr/18CMOd6lq&#10;Gz3tOA6ITOUahezzwPh06doFsAwpGPAQUOqCZuebRU2TA0iiY8eOu+y6s9IY9aLuunfC9FnT7hhx&#10;+yGHHkK/mpMlcpLCbHYq92BonsKGOBfN91jQ6INwHgOS6QL/C3yrkqWkrvEKVWiatWZPqeRyyBJZ&#10;v1V0w9S6uMXF+Ji6O2DxFqhIFuFbieAAH7Vs3QrIDLw6D6zaJR0AVmKn/QupO8S2O17hLmk2rSHO&#10;WZ/7Fi7D/xbfmkpJcU6KUeweqyhdf+WIxLcKJ8Ob9IAO4d1mVzxO4muEbyWBGEWq//rzz+lTZ6Ce&#10;3VNPoXZUdUEtrmrlnAgeyZdndrpFFyluuYvTAvVbKR6iCH5G5fo/gG/l9VsH8fqtd/L6rQRjK+u3&#10;oo0nvtVYvxXdq+9XDRWbhg0dfu1110gLAHWb1G814lvnxfhW1G/lI7/bbrvhpWVB4ZOPP0G1aiTf&#10;Des3SpquJajLLUz+VeRRV0RIol+0F6+0ovnDVjouqb3O/+/wrfPq1asHEQm+Na7fet65BGPL8a1x&#10;/VaszGz41n15fVhn/VaszF599dX33n1PsQ6r3+qJb+XeVGHrClHhxpKSX3/7DdS2374ipymGhrmH&#10;s4BXlg8layd1HIvieRneI0/FPpfcHCkK65L/Hb51Mce3VgCCi9VvbdyoQSPUb7XgW7X6rQLfOn3a&#10;zKD6rWfXP2vvvfeeeN8kfTpG9Vsz8K1/EHxracnvv/1eWhoNyjZbszKh0IKTFRmRDZz/50us4aHc&#10;7oVF3pMZuOQVZXHCm6Lk/w7fuiUk4fVbgW9F/dZX+UBxfOvFrcRf314avjVv/dYzzzpzl113wUcw&#10;UNQQQMbWbVpfc+3V1BRlf9nxrVtv/fMvSf1WfKYEF+xivbXfAfvhYwbAjXtlFtHIN2Kowy1++/Z2&#10;CkQI6Y6lP28lC1onaVeD/xm+ld8KwVe6kvqtpeb6rfimROH1W6/vf0PLi1uJP1TmnDVz1uhRY1K2&#10;Mc5o4Fu3iPGtceulLy8D2heXI0BWNzmnCbCPaRtn5lbXcGScF05StMBDCEn3kzt0PUev5Qr1+P8x&#10;vpWL/83X3yb1W8vKsX6re6yN5qT41niQfvv1t9mzZqMg+/Dbh1faodLUyVM14u6rCK/bQdrVa1Hi&#10;nHs9h0vWotVvdRv+b2hBVFa0t4+UqN86dtTY0FsG1vqt3oqm8K2ilzvUiCWdfePnXGQca0JX9ywN&#10;o/klInLyH+sirn7K6xs53mYvYkNqKK44DesWK8r6rb4jTuQ11G/VtVH4kp8RvnWqVk5dRiBzsokG&#10;MjsTmaIYFS6rqFghDhfxiJ3N6P3lew1RRIeykIrtk6rM5Ptoi9ZvzWFoQ/1WXUrFNchPK74Vongs&#10;qs0JVNrDJ9SV3/BkxuL/N3Kr5jD0MszDm2QT91qp/MaJUnbI75VePTKs+dUmD4MF5FaWb+KZJnKr&#10;8DmvReffY+08XGRN3OTlP/c0l4wKNHGAwNTMtn2HWLKb1+t0maplrfsKsYmynkv7HPtVlLqGAWYv&#10;l6ZJwoqXxm5jR4LQCFcustFoQ/Osbd+xrmTdoldqMyozed11SC95ifKFOJzZhgnF/6euIbgFaUqy&#10;212eocYtvqGl+b08gLemQmTJz5YAzspMvhppjPzlzVy+Gskwof7/97pVMSn/KdT0M3a5Rzg/MVLD&#10;FjDamU2JMezBO07TJjkDBLEyiOjqpHL6nCBUDMlyJ7SYuXLF6lgPGdjl8A0voa3zPN3bxp7G7KRH&#10;qrXzYX+mnPx6qbyUN0ssuIX5nJKVjKHi73ZE+aIEm7fWNYpi/eKb2pOibp0we3FHiZ2lCC4DemEC&#10;OKZbthnEAijM53zmpKfxvUJFViPTYszvjfOCWZsIZI+cbhSjmfRJbGjGOLkLz5WLkqFEVelFzg/z&#10;OZpP9fRa7iskw9qHaOU9Zct9VugMPMObfnXjuJJwOIFXCNOkLc44Mipm/nnuCc/q9iMVSy48WHLz&#10;XcGHzhhn+1giD4fyaOJk59dAWCTfZrampFik+3M8TxuHLbeVEo3je8EiMosNETo4zgkh5Sb3xY4+&#10;RXLbPGCkxFco7RNLkTmAcoFNdeWzU6rCzpJYo7HLkM3L6IkXlNuVRKQA+x/RJY/PCa/VcyvVVPHF&#10;AsfO0V1eOiQPJNQensktVM5gfCuRg+FbT+L1WxXhYLvMICM+N160JV3ugGYxlote4DVEHB4NcU66&#10;8t+ObyVZFc7nnc5cpnG7XzC+NU0ywrfusnPqcFkJgNbX9rxm3F3jUKDMKIRw0cIuWt3ae8VKk3yk&#10;o4EGGG+hhyu3sckNfxHwKBGx/zfiW+MhYOPATem2p4+K7jZZ+FZFBpNISf1WyYo3Axpti9ItgPhC&#10;6R+LEHSBZGritoCkbA6XrlCbZRzC3CzHFsbD2T6uhBJBQbqd/IkjSv1W/6kTWL+VSJTJQyrrL4nV&#10;umUlWfhWhYFx2aHUb40N1/nKLiPuHInKY3ZvYvpm+ZWXeoKAOVx6EXDPSnML4FsNoSF7nkiBxFDb&#10;foKuxLeizRV/W/3W51C/dUqf/n1Y/dZbOL51MMe33jHyKuBbT4lqyKKG9mWXddxxpx1vvH4g2gzm&#10;9VuH8/qtTZs2lfVhAZioR+q3JvjWXVj91hd5/VZsBeFbDz90FfCtdCSsA0CNnXfMo34g5fBbd7jM&#10;JQK7hiBxNhHHx9NJVotCnZTypsGDZpH6reeUb/1WkWtE/dZ59c6sh5/PL3wurt8a41ubnouqN8OH&#10;De/dqw9et7wkxrfuuGMlgW9dzOu3tm3bdtGiRT3867eKhCjwratjfGtsCAe+9c90/VYfo8fDHNLW&#10;5hoxDROtIjichUSynhNuT+NWhhNTalRguX/z4CGt/776rUycJ598cv233720SOBbt8bXQBi+tUnD&#10;Bo2Bb/3uzZVJ/dbRY0YddthhlatUeTnGtyKSsfqtLyw6heNbZwThW0tL8uNbAWiV+FZH3EktsQpZ&#10;b5HEFg9jEfzLEfEoBxbncqxylIlhk1nBt8ILi1q/tcyjfutxHN/6Gh/QBN8KUGAfjm9F1cqjax59&#10;bK1jV69ahZ/u+q2xqps3b0aFWWHpBN86N8a3XpcT3xrlC8MIymjAIkPBQU4QKJiMydOsRGPTpXKr&#10;pBDk93IBTyefoKDgW+s3Km791jZR/VbLpHnqCYJvTeq3Nthtj90vatG8QUNWv3Xh/IXIqgcffLBY&#10;mb3C67fignT3PXbHv6C/eHG6PmxsUVG/dU9ev5XhWy9qJf4ifOvIMT6Xzwm+VbedNXDIhOQILR6n&#10;g8bZg14cQgldAwv1nrBoku3/oo0+0GImiuPAt2I9V/71W2eu+XhNYoy0grx+66dJ/dY5D7Easi1b&#10;ILfWqVNn/fr16Lh69bvwEoS3V5Ytx09QE/VbWZu6dbCfok/MDnj9V199fdrpp2XZQrS3j2xUv/XN&#10;d4IiDqdXoLuUb1ZN+48qamlthocwb63Hia+zqBuet8pDMsjRI3JfuqBjrWKTwH08tr+c/JljIaRV&#10;muCrjMC3jhk11s0t3SLBt9L5R6lTZqZ5HOFbR42LxMoyk5Q9auRwOi+nympUoFNH6rL/kV3+K+ez&#10;LyXIKZFP8pHNClTA4Q1yqFxs9HE/6ujA+q2ERYRv5ZfJbNM9jGYNRbYyUr/VS366AiMjqZsmO7HR&#10;9vqwhU47Z3tFGK5ETp+Tg0etSkfUNfpOYZUGVHbiydgVf94bnS1Y1fXr3++VZctodXK3f8ctInxr&#10;nVMNDpctEj+b4FtD5OfMMzv4XxjYXTdYIpvVTMLkya2ojW5cx0r/s6Uab8fwaCgqfLre6NGnQdGy&#10;vMx1irBKtFMyAnUYRRS3ZIJlRCLLLXxDHW+nESqKwyWWp+mVHy2tXeu4oDhhjOVuc3l4kaFJqnQs&#10;cWnbeGdyyW9KOdaCPiVk8zCbI8r2dEfQ9DUiY+/QJT7tUtnsc276HqNp9jnmccitLrkU+npzY8zz&#10;D/BZ8itVK1gajcGdfmLLVorbeBiNNJHBhQmQ7krp0pBGV190DPVcIGl6aRT1zzKvr8ORNzU0cxQ+&#10;fBnaeK3nRH86fsJQynHuxNHmZcCUqtJUkqpkwgdWjhYTJYu87hW6nGE+J1tLT6IupctCTaM4H42U&#10;AQOb0sCzsK6bvLFEtBbKc9rK3k2rD0Ga0nlL/cnoWwWPa2wiZghOLGLPvU2+jOnhy9Tv3Xb3sSid&#10;bUIwf21lSylKwLzURyDqbNXLwz7Eqayti2K3iLrGJCu3KsaRppb+UBTJeNAifyJ7JsFOxj+3d6QJ&#10;pWKzu3NGC2OsCqXIg3Uik5ftUiNA7GJfEKFHGGWzGr6u62uElPt55VZqc6pUcSRTVkteJnPoWgwa&#10;6YBPJ5yvobV21F5htmMKybcrHUEunLKuUFEMaCaCL9oyfnYOSbihoSe30WnHJLylF+ZhJqMRMqEe&#10;SCPTOYqibH4iqp9mOX+Yp/ivD3JKbxsF7nPaSbqOkDkhJ2db8JYL2EAG2cEizOw2lWhOCxSvSFZS&#10;RiBwOeNlhaxGhU7aTCvkvCdcmGXzw0eELeKrjMKkcPYuV8M7uasNmDTc//FWeqZk5KRLgyxKYq65&#10;KHgvciTW1fa8tSirl7Q4gqTnZX4qS0phpP7UEF5TOniA4w6+S/LcDDI6mofbPV+JRdzGsbco3OGS&#10;DMq4xOpE6zmieFG9Ta4Y+JwxuozZMZNVmjxvm3AFTkTDmMezI1p1ZDJg+NbBDE6RY8P7LKx+q3VT&#10;bht4cwiIcyJnmBf0xTRsmlZy3SrTlrdy5oYE3zqb12/tB+ScjgIE8mD2nNnC/+koS6I77LDDgOv7&#10;o7jMtBlTh9029IgjnfVb8wpOLSL3PSLcVhW0+q1n1J09Z9YFF57vI4qtfmv7S9vdO/GeGbOnjxh9&#10;5zG1alIkpxeO2h3cqHRc4WL6l0N1sEp8Tt6yCJPZwoLhWy9uNXLEyAMOOKB1u9aaltEBoezosaNa&#10;tWmpUOrdp9dee+89auQoVDLF+5Vdu3fzGcg8bejNGjnpPQI+w7du2vTvp58VTN31W9PCGfCtJSV1&#10;TqtTv359lCXpcc11KMvZrn27tOmK7R12ekVxA+NwGO7PBailPoNSV2xvrHjjiy++qFy5suRN022G&#10;f1Srvm+NQ2tMmjjxtVdXrFv35agRo7fcYouaxxydx6Uy+kjH4sk/NQ88OKn41su967fGxKP6rYRX&#10;pUo7vLTopYXzn/v6629fXvLyzjvtzE8mM8Ad6sj4ufwmi1iAG3jYiobSrYS15b8+3ZM28jkVO0RW&#10;bHGLE08+sXr16o899hjoK9hSSQSlzwFmadasWZUqVe68fYQ4fsSRR/zyyy9vvL5S/MS+BJbq+FM0&#10;mDl7BirKHX7EEVuUlqKK5uRJU/pyfOu/OL4VSy7gW0fY8K0DCL516G2Nz03jW+dxfGuH9gCPVapU&#10;CYBnIdJOO3N86wuZ+NbZpH7rCy9Wq17tkEMOQdm4Z55+Zs4Dc0Fk/rO8fmuCby175ql/x6NRgln3&#10;+Refc245F/S5/SZ3x0z/iWa2up7z87k4nsnnVOxASk5W72vO7B49e2xYv+HZZ+adp2FLJaNL2nX4&#10;6quvHnnkEelwOLXddtthbHRhbPhTPiylvXr0mhfjW5/T8K2RDENN+NYKHN+6eAlKCUb41mt6LFu6&#10;DA6BiAvirH7rslduHnyzFKnGoYcARfHtN9+KI/jgQwrfGrdj+Nbe/bB0Q1XPL9d92bVzN8S2+g0Y&#10;/Acbyslt/mHzgQcdGDcXgYn9e9oZdY855pgHZj3AjyS2dV+3+g1hditXgCyIRwprGEDJNRHEeq5f&#10;3/5//vXX1dd2h/n22muvwUMGS2xpwkuSEgmE/6HIOEPyaYsqG/4U1Bi+9bv1Or61IavfSvCtNycy&#10;RPjWRg1UfOtUj/qt21eUn3c4u4Grfuu8hZDwwQce/H7j9ygsixklPQlE4p+JSXDB1OHSDg8/9DDw&#10;/eXsZOXqXenpEuvn9bxV9UWXw4n2aAXQ1Ntvv1W16j4CWyoLTvbpybClZon4YRR8hs8dVfNI0QrX&#10;wuMmjD265lFZ+FMiFZbz6IVse9xxx9WqzfCt7M6gkCEGBTIZykz41r8SQgw/ywv36tvmH8PxrYQy&#10;J8jGe+tttv75Z1G/NeKLKppXX3P1f/7znycee5I3km7hDWsNcCS8bm3Ur2gH9duFuXwulkfxPRmn&#10;pLwHHXzg0UfX/Prrr1CWHks0hBzgRi+6uHmDRlFyES3/+vMvLJa33W5b2fHTTz5DFySsI486okqV&#10;ytdcdzU+UrTy9Tez8Kea7Z56PMK3AugKypEMjbkMLSMZDPjWnXdq257jW9ub8K2xiO+uIvjWfiZ8&#10;q8eobbFF6fbbb//xRx/LtttX3L5Pvz5Aek+bjNpzKYsG3E/3Cwo2AWXvongjkSXazeNzVCaSD1Mq&#10;YD2Hos03Dbrp559/mnT/pLkUW1o3wpbKDivfXFn3tLqdu3aiJMaOGYebBbi9N3T4sF133XX82PE4&#10;u+YjX/wpGn/9zTefEnzr3AdjfOtYE751Kce3SvpoI/CtH60xjk2Ebz2D41vzbqfWPfXXX359+623&#10;OQE2xA0bN8S1FFg/MHf2A3MfwF/zi5vjlK8Xpdt5OY1GOvwKPkx/+/eEy8rajN/BSGxm182K27l5&#10;iksWX8vZ6cl7adEYaS2ja6P4uCKolIHsRPjWkeH41kvb1ahR40Z+2Ztv6399P+ToscC3JpuQODXu&#10;vsZLt/M2Nm+otfbu7lY9Uob9j/1niXOul7/DpoIQP0uJ5Jz7Abb0KhFjlY3e4KVnLTJE+NYFz7kt&#10;p7Xwqt9qp1v7+Fr7Vtt32hSRQ+UGBSLrClO4jUe7pgn5KlVE//JgafI5+1d5JcEwIbNCvHAcEXYY&#10;Vd7WRV6JBbqeybI7HTXScwWrOoZvXcrxrbSLV04q+eP3PyaMm1BH4FuDtzJSv1XhF7kZPyqCg59A&#10;Fudzi2a5OAnk6uYjWqRzazq82XLrjK6bfcm7nEe9rZd4CHtjh9taSZYmzsZW0i+VIKJk28gMbj/3&#10;VTm4nZxyVA0a+AMpEn3d5ieveyhsPPr6CqbkVs3nLKuuMAmon5h7RkfT/sB4kxDmPc30hnIc48iZ&#10;hE45sjbnk3FWWTtSmr7WdrYzzyg532JruN6Zo3zCfC7WVhumsBG3K5oMjmE9Z/kAdJTzPLEdNGzI&#10;ngaB0pLwBul7AdSPLOqLJkbPlKfkFJLLpChxEZkoeSqzLn+xxiFhblZTSaZiYRecYZ0OL6xuSdze&#10;M97BhtgsIhlwryTM4Jki09Ux1TmqnR3ZQihjMYp0JqdYVBLhefRPeq0isPIzg0uhg0PjrVQ58nc5&#10;U8Sc9PKisEaWvGafzmHkUx4dyZ/2uULNl5bHTC2ZsnHuSkzJc4oSuywyyRzs7xxGa+nBUqZUGixl&#10;/BbSeURh77GRtGgElgejO3NeI0PWJVReb0nUhoX7eCI229PjXJbH5xZb75iyHgIbH8HkX62Dprju&#10;CrSPMoLylI/9pDOlw0sUX6R9aM6lLuvlFxmWpLTk1VxU78ZH/NCrW1WUQuU3qEbDiTwtcF/8lJda&#10;gc7nVoNxjbOGlIDmU42ELqdRcqWfLomPvko8S6JPbAcam3wImu2n9BQxIWIWL+ZCLE/Edo+AHHrL&#10;7A5h7NVW4FtjwUz3aejs8yJJGwnnMeudRBVuX4+IYYtwXnbVZM/wQmp9IZqihZbFCosxQhTjlJNi&#10;hyhJ56zPmFnHyKezXxsifryeE/eBLY8f2Bk/yoZwLTOR1fMUs1qMK4QIsXywyHoYM4Z/2UzKQw2U&#10;X0LpeSkS8VGxDvbbiDy+A2dv58s0WzSRz/hG78+pGbYI94SVmOdnMWur4mhfoBDkuYmRkhzv/DNV&#10;0hVOzf4NvmglPpTpdvFJSyNfl7UYNT17ol8B90oKHqu8BPTUlpdSQf2o+ZXkSyM1zZDRvI5P55kz&#10;0Vo7T1cvba1pVepRdNbU52LiLiau83af9/ceaYqczLzsHdaIZt5YkcOPPOymQQOTBR8dKNGeRrv0&#10;2sCCb6VXJYyEHBXOkx4JE9/emnPU7KyLXxA/Ql+Jc/ETThd56+zg7/TizTnxN3nqJLyuI97aTW2l&#10;JUAe4BWx6KDUjzRi+NYb/hZ8q0tZ23lD/VaJb5WrWCVckABpwbeWduh4yX2T7ps+a9rwO4YRqIRY&#10;EJFlUYbYsXOHZUbT9A6jkC1SfFbPrQGPWGTY0qMS8BB4E13gW9uk8a2K82GGMXxrW45vJYHw78O3&#10;BvkcSZ1Z9VspTTGW2gWQEd960iknnnX2WdOmTut5bQ9UrWh/icS3Jh7hDv1xcHW3pHJa/CuMiM2Y&#10;9jgneoh7tMGb3ud1Dd/qSfRvwrd6SqM7EDdSCt9aBuhXGt+qm0MMKjmu41t//PHHuXPm/vf5F4Bv&#10;feONlbvvwWo7iQwd9/Z+Z9h3DHk7e0ArTqgjATqq35o2Pp+SudyOmhSqSHwrjpcfvhWMZhSCb81X&#10;v1XgW2X91v2roWLTsKHDr73umsiYZZAqFN9a8uYbb735xpuwP2bd8ccfv2bNGj4YbMRE8Aq4gPV1&#10;FjHc1uLBvmTcEziaBMbrVo8JQpuYmhcd3yqYGPGtMgDo+NYKW22F9eWBBx64YP4CHWP7wgsvANZa&#10;UP3Wr2N8q6jf+m5cvzWefEn9VuBbv3TiW6M8c8eI22+747Y99tgd+FZywzx5OOExQm4XiFs4MrFp&#10;se1F3CZkrnslIgTKRZxpIgh8a/++/QEbduBbNflBWOBbqdCCicC3zuT1VfH1HABhTjgx+rQR8K0b&#10;vlu/mNdv3Sau39qwScOGvH7rW0Ws38pFqViR41u5iEn9VmoKvr/oxUVfrftqgcC3zlbwrayBEd/a&#10;q0dvFC0GUrP7Nd2JZ7AUKKxevNhDrJ9JNAfHVBfXes7lxWxpIT1OLvwNbg2rvfX2W/vE+FZ4ofjr&#10;26tvxkwF9ffeY/jWI49O4VtrEnxrNPmAP62wtU4KV8o4GOFbef1WkZVSGNt89VvjABZWv7XsL/T7&#10;C/hWTVaCb2VmP+Gk45uc2xg7a79Y99xzz+299958MLj48eY1/ISRV1Ash/VcOcQ5EevEGyHClmRX&#10;2Af41ppH1/wqxrc24PjW5i2a1+e1U2UPhm/deefttt1WEviM4lurxvjWN94ECB71Vdvw+qr4l9Vv&#10;Veqrkvki67em8K0CY5u7fmtMX63fenErgRiP6reOGpOauORqlx5P6rfGR3fZZRdU+wQGEUKefvrp&#10;X3/9dTrORUZzRQUz86xedsf0clmNdEavXLnVqlES/MR6buCgm34CvnXipIdifOsoXjt1A6+dKjeG&#10;b61bt5OCbx3L8a39+w0dxvGt4zi+Na6vyuhk1ldFY+RfUb9144aN+JnC2Ba3fqvUJDsEaeNwat1T&#10;OL71HUkA33Z5ecmSy664bNSYkXC7yRMnx3NTkva4btUukF0+ms+vsqhmWMKOby0paWOp34oacy4d&#10;yPno7QH55LCcFiNeEiXjRqQoQv1WwZyama657OsvE77VpohYzzAeyZ5T6YCrXOsbHopmTp6yQcqR&#10;2Y/oQOFxziWDvODQB8bVtejnZRyW7hFcv5WMQArfGu5wBN+arShNzNGweS3p4gjpZUYPgKkXHY9G&#10;5e9zkRB8uOmCr/jh3DfUS8556rcm07Ukqt966qnJi8SCNE1tNLSmBST41ozYFvGLyUT/dxvP3ysF&#10;8+iizGpDN0eta0oE8iPKrcbwX5zcqopCmIfahZKyJyyPmZZyjEKkSAgZufplWFNXkT/FpuRS7/ea&#10;wizNW1tsEZDNiTKqm8rP9dc69jh9+AoeUI9xV4K5stTKkICOhZyjgY4T2DzTK1SXKKcFaySy1/Br&#10;jTz0dficx4iqTWw+x+5j2cN/DkbZXWiEJSIJG2EeJMfiPXGcxn85+WVGCFcgR6awWlRakBItAgMR&#10;d6Cb+Es2twOludOYaRkeQbJIQru8hq3n5CpLKhM+iC4+Bq+JlUxMEk81pju/fRoZgexT/2Nn6ZMh&#10;35fXi2lg6g+CLv3X0yqqOyUk4lkoLBLy+CEeQg9x5AC4nTlYIVOHLSgfZR1ZnhmWeHVqdmmhjjWk&#10;LRS7pH8KiV3TVZwvgoFttlPsGDBQtCcVk35Sw4+cKTdYehJ7uUznx9vRiuVWutFR001aFJZaGJdx&#10;VlpcfoI9fr0l8jzZkjuiLp/HpNZVyGlnGS1TvlF4qKOhMtKQz6PUN+odAxEWEgmxIkxENWhHv4mV&#10;U/dKaNKRbYoWFVQ76Zmc3JZU3qSKforkK0KZ8uzSa14bTZrHzlT2PP2lLYxhW40DXNvMTwIqtg2b&#10;RgUp4BuGCJPku+lKUhI/w4T35S/aKV4tjmUz5GejNop0sU6ZBixUneJHfiVIyp/Cw6Kf5ewUZCAs&#10;BirUbmnHiK4hqAvQaCcCvRxeZZyL5JTZ0SfT4NFJGeSCjRPWgQecaCuOI+ipJToiY1v+ye+rG1FJ&#10;U0ocKIKuRJhU/VYl1LUuyvNW3+AXM2f37TKtlWqQtoa3bbwbatLn7+ljCIV69OHHoKemuo/4ieyo&#10;5eojvbFNMpZsj/2XWs95TgxjM8++dtGzYxWxW+KR6ghFxD1E0Zt4dMptdltH3RmEFJEsMcrLz2ck&#10;E9I8oCeb8n+TDXI+byVLgKKmmtToOFdP8QhFCSC+qnBlY5zXm3gNj8yEsf6F1W/tF9dvZXRJnGGL&#10;uZhVHBw8HT6tRpgThVyleIpjFCCPz9mmp5CD1G+dxeu39jXgW0vK9tu/+uwHZ6VHP0UY+Fa86gOE&#10;LIrQDR1+K0aX6ElbkgtYk+N4OZOPCeXKI/YIpX5ri1YXj7tr7LSZUz2IMaEIvlU4VjRAjZo0uvve&#10;u2bMmn7niDsOOfTgsOVUKlDqadZDNFOTMN9Nj1Ni/3gvj89RCaIQownK8BAtWo8cMYrVb23bSjuf&#10;CpR4P7Fl65ZK8OnVu9fee+09etTovn36oX5rt1T9VosRTId1aYMNL80m4xwnQeu3XtzyIlSRQ0nF&#10;Xtf18qDPhDLiW1EMqGXrVkBR9Ondd9MPmy7pcEme8S7aPCtCEkuv55hkeXxOzDwfW7zxulq/Nesa&#10;iKwnqlXj9VsnTQKCAeUAR48cg2Bpr98ay1JsW0cmt6hK8a1nnnUmSsKh1A5eTvbwuahJGt/K4udJ&#10;J5/0159/Tps6fe0Xa59+6ulq1aoH6KQ1DejLI235brE0Rnyrm7UiHn4a1TvxpBN4/dbHQfHKTlec&#10;fPLJ+N4CXhYfNWKU5IHq57x+6wWo6zXijhFCdVK/lf385Zefu3TqKro0btLwvKZNd9xxxw0bNjz6&#10;yKMLFwBSVTZjVqp+65RJU/rw+q238vqtA7PrtwbhW1G/latK67fiOxg77bzzKaec0qp1KxSKnTVz&#10;1gv/eRFtMvGtc6Dp/Gfnx/VbVwntdtttN8D3xf4nH3+yzTZb77LrLqhH6h6SAp0GE96yngtzXE1Q&#10;PTzliXM0nwrn08VieIgHZ7H6rRs2zPv3vHObnnPkkUcOHza8T68+f/7xBwwdy1bWoX1Uv3VEVDCY&#10;3XJHiknXb42cHKvANm3bopJzj+t6LlvG66tWY/VVmcFLS3v36DU/rt/6vK1+6zBT/dateP3WJUts&#10;9WGj+q1DbpYmpfVbIQPKaK/5ZE3Pa3uuWrUKBc3lEtZev5VpBCQYr996gNAA/1XYukJZPPa//sYq&#10;2Fbcfnsvh5ONSDzwi1x8fVo+DqdKzh1lixwRVVunGmwi1nP9+/UHpqv7Nd1k/VZgZw497LDKVZJq&#10;6Uln8s5IXL81Xq7Hjo1ICXzrjOkzvvn662lTGL71eIlvfcJQvxX41gYc3/pmbnzrCSdgRH7+6acH&#10;Z89Z+/k6KW1FUr8VHrb5xx/vmXAvEutd4+/G1Q88UrRk+NYvY3yrWr+VNeD41sSrfv/t99JScaO+&#10;VJTx3LRpU5jPkQDgF6Jiz9Q8VHb3812rmIoYWxRyj5mmVKNYaz7+JMK3ljFsKbxQ/PXtHddvTcmZ&#10;yPb+e+8TfGsZroXHjh979NGyfmvEjdVXrbC1rkKqfivHt4JPAL41FsSzfuunn3wKoCS+ByC1keWE&#10;xZGyv2J8a6JvlC1ifGs0kQEu3GGHikLa/Q/YH8Ee8yrM5+LWfg5HaGsd5JgGk8qSuCxPbo3s6HEl&#10;cdBBCr61/u6779b84gtlcXBBClh/IFXhWHE4K0ENTFG/FQs7BEV8CYDVb125cvlyjm9t23r33Xdv&#10;07bc8K2ifivHz6JgujEV0PqtH334Mcq7d+nepXKVvTt36QSI5Afvf+jjKFtssWVcvzUa1qUvL4U1&#10;Lru8Y9WqVZqc0wTfK/Gho3oy/+0dnOQMC2OVu3We3CqYQSWaZJWpINZzAwcNjPCtcx8G+LlFixYR&#10;vnUDwbeWlcCZGL61Syf6wuM4T3yrfVQkvnWDP75Vrw+L+q2maa7Ub73nrnv23HMvfGTkoIMPmjxp&#10;smU8KCFmPIJvjTzkt19/mz1rNj6IMfz24ZV2qDR1ss/dvtyRTYrJuafVFL+8HdfhgSnNax97nK25&#10;7XnrLI5vldcjgYHXvtxQrn5t6kpjZDL2l8qBb7Wza19o/day/tf35/VbUTo2dTHmL3xq7Ezd3KQk&#10;ANnkB+7uIeFOKJk/t1IjyZjnIQB/11JRRaEl55doqfzZLpU9eOtNrPhWyVT0Mdk+V/3WaBkHkrWP&#10;rx3Xb02ml2Ab8N3JTK29PKZYocxlf8knj8/pmuhepAnAOyUPEu0PveSg2AxmN6SzqyKVFd9K84p9&#10;SHLVb03WIzG+dWPs1MntiuAXSVzjHZD5SFMvlw1nnXqXSenuzK2B7PgELocHyTQSKfk5S0K5ODA2&#10;ovaWRAOo60QlP+OObM+cMqfPpX3E12PEu2HpcfHtG+gB0YTLWM/5EBT28xBRxDkfkjnbFERb9z+F&#10;nJ+SgaJTrlFold5m/fKlbYZoEnoZxB4CvEc2TGmImSe3SibJ2sQndnvZIEwBGuHy9EwFl/iHWCjI&#10;HFic5aNUXomfYibSyMeOcP8JsZdcAMQ7vp3tK4fymGUFXUMYLOcYc86uqMtV6vHZeTKPO0rqUQDi&#10;NKj8ycLMhzxNz8qcFVcMKQ18PYZyjgUO7GsdkkA6PkaI2uSMc1RSt3CsRZFzqx5i3WLYzGLsCQ11&#10;Jan/eQf5mK1OTh5JaOWpOkKlMkObMjTPb7YAL0s3DfM5miECQkvxwlvwQPsYRhFPJlNjMDcGLB8u&#10;UZu0gyQJNBKCV032+Koh5aiZN8BKFpcrJ08UZMN8Tln/KPbLtHxBfqek0YAhzm5qNK0tmQpSdNop&#10;sTCLl+xmdHBKN3AlpzH1iwWxkqZhKSeHk5KG+ZwtIlitnZRbDlNEaa2ud4rldMaJQC8aqIcJpkqG&#10;9FVLSaMpJ4t/FDQt5WTwo8JbYXRM8vtRyD8GYT4nTeUbvY2fVPKQlo67wtSjd2YTm5fo7qU7mRQl&#10;z7AoWYF6ofguBGsg13MBHNDP1/W9jOcXKb1I6Y0Y8XzPW6X9PJTlKtgf6kkNxY4HwZzaBnTzsXqI&#10;CdKsFY2VxBogZqopMZyXaNGXAgx36ct1CDDEwXGOWihTOBIKoxqkZmvKCW2b2fR4wOzPO3ZqAjXS&#10;oW7jxYiayqwxb5HoF6wp6aBkCYvd4/TqJX9II5dbcJ8L1s+nR0xUSSku4UU3ZdUkO5XrFDSL5szF&#10;XtZTGpXFwNjEOsIFkFv7D+h30skn/g80dQ2N73mXQbjP+aQSLT1kSIA3XWNo6tShtw09/MjDM1Km&#10;blyXzL6621IPhLmg2fnj7xo3c/aM++6/9/IrL09auqQBYAJ1aVPTQnYhcjdq0vCueyegBisqdx0S&#10;v6fOubDWBBgrQ1KyvItxr7v42iGPe+bpk8vuhk5xbg2RAbbINkcMTR2VgqZa+mSnVF+7O+1BCB1x&#10;1OEXXXwRAGNdOnedMWMGaps0a94sImALsOK07l40LMdTV2JU8Qo+YGCXdJCAoyiCt23XFiiHfz/9&#10;rKBafb/qXa/uIjksX7Z83bp17dq3depkkDmW32U32c7Q0NU3Uy4PR8qznsu2BYGmvs6gqSNGZ0JT&#10;VWLKwsdDBd+hke0OOuigX3755aG5D3+/8fvnn/vPgvnzK1QwYS512+seSVat0imRGYFRnT51Bmp2&#10;PfXUU8CoKiLGwNhIub323uukk07ibaLrfIF7zaM76eNwnWiRrTLB7zx8pYYeDsvfTZft9B3LgGYs&#10;0mJo6hui6y+//gJo6huvr4Qqjc9pNP7u8dNnTR8zfsxZ9c8SDVB6tXe/3hOnTpo8bXKHjh0gAqCp&#10;A24cIM7eNHhgj17XYQflX/Elimkzpt7yr38ArNC3Xx/siDaDbx6En9gB/Ql3j8dXF8aOH4NagzhS&#10;78wzJk6+/7Y7ht91zwSpyiuvvLLlllvecOP1RyDpQ4BpM4Hpwk63q7uCxfSZ0/7xz5t32WVnHGnZ&#10;qoUgiO4N4hplEZ3Skqs6Xzlp6kR8LOKWW5lI3GfYPyaMKqMmtp123pEVfn0BAFhlfJKf859dAJzE&#10;YYcfmudRGOfi9hvLF3E8fEaqknMnHeekpK5LD8HN2CqGpsqVinhVk5Ve5dDURagSGUFTq8fQ1JJS&#10;lF5VoKlbllvpVYSfYbcOq1ChwoDrB+CzFajrCvGQXmvXrn3fvfcN6Ddgm623QcUtHARye8aMmZ2u&#10;7LxkyZILml1AbZxUg+3ZB8VJLunAi5hzi6Qxqr/hyPbbMyiX2PB9AqDCvv3mO+z3v6HfA3NnYykC&#10;kBt28IePnuD4X3/9yXGvBwqKbgfSGnm5jv1DTF7ddZfzElTeKxHRzrlS42yyW0XQ1EggLjzvcDIv&#10;vYqg8k1cejWBpvLSqy/x0qsAdS5/5dUfNm0CXl9AU4tZejU20+rV7w4eNOSaq69d8doK1BEE5Pvw&#10;ww4D0gwyfPbZ5/fdd/9rr61AW1T5bd261T333d2kSRMEHmpkidgdPXbUYQyxW0XaRWJU0R6VZPEv&#10;1JF9KTB25J0jr7qi0+hRY4ApxA7+Hn7oURgLYwe/3D7GvXq9qu49fFwS7h2ZL8/pHuU+Il010/lM&#10;6zm6LnbzUVtE0NSjeOlVIPK33Y5DU4+GESVCnfmhgKZqm4Sm1j7uuFo5oKkxQRt9nG/VpmW7S9gK&#10;ff136ydPmoJasSj4+ceff8gnQQAOfvzRx5gALVu1/M/z/+nWpdtdE+5SJI3QshdFJTT79OzLxpHb&#10;WmJUsY/PSigYVYBuENUEtV9+/hVryt9/Z7Hw+40bsY/33ZlxAKjeZuuff/5ZNIsfUYQPhrVHHAu0&#10;BhmrpgD2mXHSfg3hESeNlD/99DMOTb2UQVOrVkmgqcUovYpy4YWXXv3119/q16/f5JzG+ObI8Scc&#10;t++++65dt3bVO6vwgYGTTzmpStXKffv2adW65fYVt8eyDxeYu+62K65tAbClRoeOUBBFsKNqsI3q&#10;yzi39OVlwKh2vPzSKvtU1jGqFBgrCCKNfv7553R5h5LHMe41ySrF8YaU45gvWnHUY/ADPFBpumWV&#10;ylWiQ+JSX/zLt6POMcQhHH/z6d+z8/1bb71Vs+bRTZueB5gJ1jr333c/8imKqGLinl3/7GYXNttr&#10;r70emvsQbgqAWvOLmr/wwgvffvPtzrvsjLP47A26/PTjT7VqHbth40Z86wRt4BCo2Awk9nlNz8MK&#10;fenSpWvXrvv22+/qnlYXcfHeu+9DGyRuQf/CmP4ry5bvv/9+R9c8+nH+kR65wV0q7bgD3A6sjzn2&#10;mFVvv333hHuQbfepWhX0Gzdp/M2334weORpxByKde965p59xOlJ85cqVn1u4EMGvfv2z586Z+04s&#10;EtSUIomx+vOvP3/++SdIcu655yLP3n/v/evJR27g8RC7dIvSd96OvovzzTffLlzwXGx6NgB1TquD&#10;z7vcf+9EORhe6VWMXdBarIhXEpr/2LyytHYtC761rKRgDE7sv1FpLzJ/8s4jpV/u0qv5J2l2TxmL&#10;MhV0AmPjuq4J7jU2pUeBuTRrt6XL6es4JHgpNrPnVo/p4moSn4/+T6Rw9dRHVs8seUqvlpOv0YGl&#10;mcmiZjYwltR1lf1lfQy3Cykqhlu6SDayM85/Tzidh7MFJRFfGk3JAi7bJObn2SNn6dUi2VMlQ4Wj&#10;k8PiIdnAWK2ua2q6uewU51Z3u3KyhZuslltJMGo9NrmrRCmJb0eILXje0X50BaDsuyTPy9dFtyjn&#10;FeHC1uQ0J6X2+Q/vr/fHMrgNZXnNzN3RaCt7SpXN7es56lYWq+UUS3c76ryuEVKU8ltBFcWVTESM&#10;Ji4vmSJ7e5mdNMpqnwlx92IUblq/3GphLuK3bxRX1eP92D+EgMvhbOzKyTpue0rZdQnoKsJNyBY0&#10;lOmYk5C1G6uZax7A8jOpxef8GIpWfm3l8+tY/ahUHLnOoC4sV3t2j5bRxNfpiz1eKXpUCCG8VMfX&#10;QLp8+qQWc/T/hMZZ5sxU2eJzfkqFxTlFxtT00ihBaJdH6zIqR/yUKAdPpJIXIdqJeZ0QpcgJs/Qe&#10;i6r0hCloJA0yZJpe+pyllZQ+M97kGV36FaIoy8bjkyqS7pW8hQDK7MofXwr0Q6Pv55RGiebJWiTr&#10;4xJpAVyjIyXLKWJowIPPGccrpuOXIPIIm8Q5ziNKtYIvp6d4XogfuKwcQsuzrW6C4ghBqUT+F7uh&#10;iwE5n9nUfNJF3c8uJirRJ7o5AXuoy6RfJOFi704GL97z8GgRjsWf2Oi+n3kKa2W0QuZ09uanpOfo&#10;J0f82zdiNA/7ectSjIasNnocpS2y5ZgjAZJpTPXLKBlr7WSpjLZ9+6wKEDdPUyl/ztkpuyW2cjsz&#10;H1c5/bzE1iyfU14Xs9Ljah1PVgZEUrxdeIG5MsG7j+yokC3eTIrXj/IRbd5vJNJltNgvnpAuo+K8&#10;ZF9krjK9etBNN3F0KPpTVzoAaYOJawiZiDw0SfdX4r7HaNiaxKuUaG6mZ3L4jFOinXO5Fc7BYghj&#10;bKEpP4+NqJmjx/z8xpqv1MHjmkfIdB+7aFsU+D6gzBt2t/YU3yKjCPiF2Uxf7ekkC+Ngv7gW01lS&#10;j2eWUvgVL8jEtVyd5oqWcbxckl3qMH2srX2d2ik1aYD1HCMbJiHpTyeg3Cf4VlF6lUFdgjdBTsb8&#10;ArTXV3gU33oFxbe6pEzwrZktGzVuCNgO4Dx33Hn7ITV4HSaZS4Bv3WqrLl27ABQiaZBarka6Muqz&#10;6eMerHQAcLc3xcvI/C6DqOcpMwtjFucKGE1VWEFKK70alST0kl9xMjZURQh1grUwAuBeAt/aleNb&#10;T61b58LmzQoxgqIXe6kdNVgXLerbJ8a3plcKUeHXZyJ8K7oba7lq5kqoOPBgJLJ6OBznU6wLCH1+&#10;a2pEcU4MR7w+CLO/4tkE37rCo/SqlCgmY3j852s3p08LxQS+9WGOb/3Pc/9ZOH8+gPUyEoUpb2Lp&#10;wLeWlkT41rRa6VqulC5tF0knsqqPXXzVsVxD+HZ3mp40iJ5DxBk2T0CVk0rIR0qvsp8Y3Qjfykqv&#10;NsIXG5BxxowbfdbZZwoxgB7t3bfXxCmTUAa9Q8dLcKRPv94DbugvzqJ603U9r8POlZ2vnDhl4tQZ&#10;U//B8a19+vXBjmgz6OZB+IkdHT97xpln3D/5/uF3DJ+g4Vuvv/F69lGLNL4VLKZ54ls1yK20agrf&#10;uobXYOVoWZFeUa+M41sXRUfibhLTSkYnXv2xQ6mhKQ9XIHyTXR+3NnZkEttyq61D0HGaOrTSqxEl&#10;Xnq1jbX0as/eDN9arx5ak9Kr2x144IEL5i84t+m56fKv7QChQMXVSjtWwtoIO8Cf2vCzrPTqK6/c&#10;TEqvriP41pFjRoI45Ae+tVY+fGsvjm+9hONb+WbAt1ak+NZDGL71228TR+K9ANuJMa2SErWrdLOC&#10;1t9Bw5q7cfSdMTlT0oT83mXyZg57pPGtSc+49CrHt06ZzkuvHi9OPylKr74U41uXvwZAKJbhDRrV&#10;Z/jWN9/Syr9WWbpkKRBZDRo2QCT77bffFr2wyIafRenVObPnwM+oEu+ufnfIoCHXEnwrMKrA5ixe&#10;tPjzUHzrmBjfGjNw4FsrVpSVNvE9AwGlBiQRvXkt1+00YytBjX27yTEghUQnQjo3GfENx2jTqDCf&#10;o3UwvL0rRZDST+FbS0p46dUxpPRq1DEE38ruSLHyrxe3En99e7Hyr++8/TbQZcfWOnb1Kgag8sTP&#10;omXLNi3bxvhWVFEHvvXoNL71a39868UxvpWLJLYUvnX/NL61rGTzZo5v5Sa7utvVLYGQvajVGlRP&#10;LCmhmFZtxJI86y4dQa6R/QaUEy/wMsJ0xRodw//I2eh5a7wmDfZsMePovyl8a1J69U1SenU3FGBF&#10;aVQkRJNFmAxPPfl0tWrV9tmn6tNPPgV5BZi0QSMGJm3eonl9/umQBfMXVt9vv4MPPvjFF9naaLk3&#10;fhb1KgE0bMzxrcel8a0nnXJS5aqV+3B8a0UffCsXSUJuhToJvrWqhm8tLdHxraIXQJMS00rMkkqp&#10;fpcNvHc8ku4RlW9XaOsvd186frGk9AuXyoscovmWlSW+VXsZcPdDWT14fftudQRDp6eofBq+dSLD&#10;t278XqA+I3zrQw/H+NYL0/jWxwi+dcOzz8zD/Fv19jsU37qM41u/i/Gt96XxrRQ/i0WeDd96dv36&#10;F8b41nsm3INsWzWNb8VVbTC+lVvkzz/T+Nb7HPhWYcY6p50aY1qNVhd+5MqqWld3B/tXS2xyZB1H&#10;8TB+Wi5FIwGIHMrz1hQ1/+etZF7lkdPQJ3reGp+R1k5Pvb4D+v7000+8/mm5bBa24byot5SVpPCt&#10;8dInxrSOM1EX/aP7I+5SYCTI0ZVVpq+kLBsW4UyxR1IQAlDHTt0rCbcl6yEXGu4pZWagLwTiyaIo&#10;k7bEkUcfeUiNGs8tBAK+vDYlseVnkzZNCt/KlSKYVtMAEofjBvd1Cb8RMVDz66jZgzqaPKld8uA5&#10;hPAbXzV0u8sompcEVVBfH/I4rQ0+VnX9+vd7Zdmyd956J78r/E96lpZg8TBh3IQ6dU6VemmYViGZ&#10;bpnykJhXcda2YLcjROjKUL9LB6zh8Tz6Gdh65tYk7hfNIFT8v/89pCh4S6MrGdY3W2VbI2CCqsu4&#10;oEf7bj5sGVOML/bHfmDkSHOrC9/q51BuxdzuGFtWWcmJjtHJciw57BSwGDpSXWKl/OiKx+JebdON&#10;/LoYWnl1NC0EaIKl7sPmMJ/HmfeE47xrHA9FpuBQrBKNCbAZYVpHgV/e9zed/mRrEGx3H05yLSLm&#10;kmOLWtA1h6tLct5NnklgWj3780i3pDGZuo90OOFzJm/xEJamHi/rBajB2bN/iBzCFWWMloNQsLNn&#10;yGWjXQSeXvKnsir3DtfmbqFQyOfMmqNlPXdQPQw+Z4rFHkal3Tya+4SStCR0arAFh6AQT0o5icRO&#10;ARL4RHHRRplmrvG3n5fuI3fM8rOj/q+QJCKarwpM8oj3PgtMIFz4jBGQQyck0HKr9+CFpQir/Qm/&#10;xOX4wVScS8d/byFzuwXlIOUKDiI29rr8dtJxFWt69e5SK31jNqu15dsRwZq6OlC3K/IzfpcxlPNK&#10;YKNDQe/q6Mu7eGZFmcF/XgcKmO/evycTsVpwbfwddDEHPQbWlLSsHCwlIlwSpc/HHL1SP9dX87mQ&#10;lCnbepjOqEh2PzEmMubFjWX8SzKUazDCrJhqrft7AcS00fIW3P0uSXZ6M5s/77hJapAfNDy0oJxM&#10;udWVS+RSSqrpwTRjpORM0XZkJ/qsOPGCgk0W6D5F9j+X+DSwuYNctBpJVPIbFEMrv46cEVEhWxsa&#10;BbPuz2V/81BI5uflgWObTCN+uzLaxJwSmxKN+YiUmyiSccBg+GjsZ0Evb9Ot4hV9uCU1rYLV9BaR&#10;jV9prvqt1J7B8vkMhiG8kTmV+rIJsVqxRVFWDkUjT9OEFpyIecQawuMNzZwRLr5cdYXbrBGLw5cP&#10;DdEGo2e6hlCMkuklPsy83Exerjuv2zPevSmaNFEIN0peKBPfDC2CgselA5mPQmDfiF9sQF32QAv/&#10;ZCt087f6udtlf6vfFM4jpsC3dr+m+6GHHor3ENeuXTt1yrR33g5/Ei+eA0ZsaJKNjlWtWuWOEXdc&#10;eknHX375WSQIvJOMQnXiNGpFrF69+rahtwFnoNgCL9UNHT4U7xvbbLTDDjsw+Q+T8k/FmwRFi3MZ&#10;hlMFYmMkQp2SvgAtO+nkkw45pMYzTz/9xONPxlaK7V9ph6uvvfowIf8Xa6dMmfrWm28Dtr3tttsM&#10;GcSAS/UbnHX5FZd3vqozXmqE6e6bdC/gAY8+/FiAaLJp4PNIjKilxpzHXM4Yg4LwrdLuqcfCGQLF&#10;wxE3GTJ4CPxp5IiRBxxwQOt2rbMn36ixo/CqutKmV59eeEV09MhRKMC6fv36bt270bVkNkHfsx4W&#10;Binb+9sdL+uIujxAlCXVech4AEcH+UeOGNW7V5/1G5j8IPXhhx+irIoQ78ijjoQ7nnb6aWCwz75V&#10;K1WqhHebfSWX7ULyISWe9jk/Q4j+tC0LmDHVQvGthrlODhkyrzlXvbHijS+++EJa2d+g1arvi9KD&#10;kyZOfO3VFetI/dm/Oc6JyyLbgKDU4og7RkZYnrRk1farhgwz8f6Jry5/bd3aL0feOWrLLbc45tia&#10;ryx7ZZdddkHxKphi//33/2TNJ4cdfhg4HHf8cSghtG5tCqPkZa4Qb6GOaqqVq/uUXQSxdKBaG/Gt&#10;IMAS39RJqJn5xRdrUZn0pkE3tW7Z5ox6p7e/pP13362vVGmHjz76CMDBW/85FI0HDroRFZ5hrys7&#10;XQnAGI5/8skno0aMQr0lfPYBRbRADUeYXPJVnLQ7nnjyidWrV3/sMZYvGJFTEiJSmynTpwAO06xZ&#10;sypVqoy4fYQ4TuWHdsDndr4qKiIN/GzTpk1RYHPDhg2oEQVABtqjwPqKFSsOP+KILUpLn3/ueRSt&#10;69u/DwT+1y234izqz0IR+Afqz0oZoNdll3fccacdbxwwEG0G/2MQak0NH3obo39+Qn/+vAWoP3tJ&#10;h0sAfkMogp9Zx4EMwJFHHgGZX1/xhmj888+/XHVF1PGHTT+ccOLxy5a+suuuu06aOAmlp2C9Aw48&#10;AOsf0TjHvMpxwyD/N6ylqykBz4Zvtdkrxp/+AwN28CGHYLTgTxzWuhAlLgms9U94J9ZwFza/8Pnn&#10;n+/Tq8+aj9cwmtq7X4MGD5o9Z3aPnj02rN8w75l5DBt71JHDhw1Hlz//+KM9AaJ2aNcBJQwfeeQR&#10;6XBsbmy3HSoR6tJiFdi2bVt8EcJWf3Ye8Lln1kNHvLqcVmRBUuxVgGE7RPjcHYHPrcDwuYsXLwHc&#10;EDXTGf1reixbugzKVqteDSs5Zp9lrwwZfLMqksVBgFY0yo/uKKWHbxicdnpdxO/nn/tvxYoVq+5T&#10;BSiQjz/+WBAPi1xcAN/rFSJ9/m9Y03wqeAv2NnyrzecY/vSBOYjtomwrh7WibOt6DdZ6aOUqlYEs&#10;/HHzj3i3+6uvvv73M/9WaXKbifVc/779cfXQ/druOjbWGi34CSo/HdZT4vqzX3/9zdTJ04DPPeHE&#10;EwSpJ5/k+Nx0/dlGTRqi6iFC1JsrE3zu6BgM+/Jijs9t1ACRTOBzI/pTZ0r6J554AjIs7PPA7Adx&#10;KWBUVveU7zdtkrU6lS7Ip/vssw+ujT788AMYB2sP1GvERwXeeD0KisFul21Ky9mCamlKmnRJJfCt&#10;R/H6rTgu8a3i+rF0i6wnvEhStY+rXatWrddeexWNUe+VwVpbtG7VohX+7du7H0+lpgkuJCBnEAXf&#10;evutfaruY8TGZtjq/ffeg/wAW0j5x00Ye3TNoyR+VrBy4nOP0+vPcigr/lix15KSt99+G5i0FD73&#10;L6lAGejjewBegSdtj/feZfJDYKHjdtttO+HucTWPORr7b775FpCRAHGi4iN+vv/+ByjN/ddfZW+s&#10;WCkN4ptefdsZLF1QjTlKT8og8K2X8vqtexN8K2Yz1hl16p6KcAX8vXHUCaz1aTSIYa31d9999+YX&#10;X1i/wdkrXnu9YsUdWrZuuddee2JVlxDRFtwHHXwgKgF/9fVXRmys7PjXn38BaYuJIY988omoP9vx&#10;iKNQf7by1dddjWvDN9948xWOn8UnlXbbY3f8i15IiDbffeqJpwQ+FztSkajYa8vm+D4BDi6cvxBZ&#10;VeJzGf2dd2rbvg3com37tgz/u3iJ/8jKi8hP1ny6atUqrBdRgw9LkWt7XAP533ideRVWcli6YMPl&#10;BX4uXfJytf2qf/ll+NVDxpT1OFW090rojBw3bvz333/fr3/focOGYrk6ftwEIcn8+fMbNmyIg7vt&#10;uptRNsBgP/v0M1wcbNiwEQ0emvsw7N6iRYtRY0bVqVMHK3dcfzzy8MNnnXXmbXfctnflvVNE4msI&#10;sZ4bOOimn37+adL9kx6a8xAj0jImsn497bXyzZV169bt1LWTPAhFxo0dx+XvN3TYMC7/eIwoAufM&#10;GTNPOfUU5EekJOxHC0qTJsiPn376qVRkbiwDCqlDEdx/4Y74Lr5agvD5ylIWddZ89HFEH204/Y8/&#10;4hdJfhtdV40dw+TvP6DfsNuY/OPGjpc0vvzyKwgmfqKALBYzMLj46e/frLVXBDaLnv95q0KP3sEK&#10;k97PpuZW0X1jztz5ACMvo6KpIwgR7+h3PcPnjhmp4nN9H2ASyfIIaQLu+14TcH55mDrwECGDJP1e&#10;OF+06IkpFDArMoVIvQEQj2iI2J5tC5VfDg4Z0qNqcnwuq1CdayvI4fhdB9PtvyA38jZLimrRcqs0&#10;G5UjWRLnsmpWJ2WOyvVckM1cUvGRyT+hE/LC1YjDRfVnly57O4XPZdx8g1xBCY6PUsGZwWVsOtWI&#10;May10fG81aN+q3HUZJ5N29k1wjnPx4opXHOHfiKGy6Z+Euel4oljLSL5AFLE6i4ryCVF1NCFbxUj&#10;RxOniwPtoSxgfNcKDhZUINk0wAYeGiRNCp02AcOY6OLulG7hbq/qXMBrc8QiHnxpk8iNPHKrd9Km&#10;6ZWyKnaGNQokIBHkVJE+N1SEeaKsba0un0rjWS+jewx15rwyP8uVq3DHnAzwBzXCCcoePhcUFuLG&#10;f9M1BL1yEh93lJYreLEiVMkzvkqflC85rRl9it+xqiMDHy6hdTEXTipDHT3U4Ag76O1z0mUD3JwJ&#10;JJpL/oG93SPEqSvkYybFYJaThj56WYSSeBD6YnBRvcRpbf8GilypC0tvnwu3vZFtudiIplHGQEa7&#10;cKGJVfOLSrOU11I41cgR4dJiBWoYdy7GwsNiH8MCTok53j6nuLiHrkqE858jBbWknzspLL3mlJ+m&#10;lCiZOBWS2ZfxdAfE/BMjpl2YZTL1SYU0rWWUWz3cR1/XeAeBZH1F+PuxdA5VRgPOgfEulBWNWV4C&#10;UYa+zFPtskzrSzBbUvPdYIe7S5LxRMqURZ5UWrGf2vdKbNKisbefURrGS5dclHxGXA/sRWDlRYI2&#10;0lfPLtkFWN99N9hLFBszGU0Nd4PJOZes8flMWWwmYMfzPm8NcUHwEc3pv76a5WuX4Hfi+wIFZJPg&#10;gQ7uECnphulqlKVVve3ESXisxawEswiITg79Zb2vwKjtZ1YlyKWWLd5GytNQ+Ua8cLjwPCu19LVO&#10;nHdyvHYRBzk/y5KB9e1A7ajpIwX3sbZfhLPaLKrf6vRNVRS/QbC10lOgoO9H1ccspE2yogweHSmP&#10;b0+lg4c+oa4mFfOgrRiKKOGrj9nUfmtcK4+8uZWqrhEHvrUbwbdO4/hWmgVCMrPVwwi+9RfRSMB8&#10;xH6Ebx12+19//RmRiOXMgW9NP4m3O33AWCY5QC7j3GaJ6QOtc0GzC4DD/erLr+666+53V79HZdqh&#10;0g7XaPhWNNCOT3lr5dv9ru8H3Ovgmxjeon7Ds6+44vJOwL1u+B4/7+e410di3Ct9TcGkqG+eF/dK&#10;wueMVNHEvGfvXnvvtffoUaP79emH9xO7du+qiKPkLMHedqkTGNY4HqJFa6A7Gb61LYDTnHA0xKqm&#10;GfjWUTG+tSvHhxZ7S4KFLMaa5bFkmQKUU8tWrRa9uKhPr76bftjU4VJWDJJufUz4VjTgx/diuNee&#10;AvfaHQeBjZCITCAKgHs9HbjXkpJ9ddwrMZ7JY5RhtBpMrOcCpqfT9PtW4/jQSZNWvMrqt44ZOQZq&#10;iPfxda+SKzzpFXSngKlQAlwJwbfGTy89riQkvlXIP3rE6C1j+a26i9UQcQunlWiDGDid2UnYgrMA&#10;gh/Be+qU6Xhrmr/NX532rG7Bt8bHJ736yqtAPI28YyTDvdY65pWlHPe6Zxr3WlIicK+oN6SLlbn4&#10;c/vSVu7rc50n9VLNYwU+dCV/AR8b9rt2YnWqtyH41kM5vrVNyzanu/GtVzjwrZaROvGkEzi+9XEM&#10;lAKSlT2c+FYhfxi+deKUvgM4vvUfHN86hONbbx95VWcrvnXIPwYD3zps6PAm5zT2wbfuvvtueLtY&#10;aLFmzRqg+XfddZf16zeIIzZ86znnNma419deF80Y7vXy6I184F6BMVu6dFmCey0pobjXxMbcowqM&#10;UgU8hyAzj447gEYUX6mkUSGx2MQp4DeXs/qqEb61goZvvS2CplrwrZrPMTzEg7MYvnXDhnn/5vjW&#10;I/PjW6X8Dnzrdb1UfGuFrZAERf3Z887nGNuhw5HU0vjWHWJ86+L9Y3zrdddcJ/Gtwj4RvjUWpUKF&#10;CkDECTOiXh7+3b7i9tIMNnyrE/eKlArc63ML/6PjXhUbW0JZZvgjJPL6nHQZSSt2pe+/T+ErjZ5J&#10;Mz/wmw8SfGvDGN/6dly2ddCQwcDgAJXpxrdyYcR6rn+//sB0db+mWyH4VmprM76Vmz+Fb91m6+XL&#10;IqBuQwbU/e7NN2J8682DgcFBodjKVarE+NaGMb71JVF/dvrUGcDvTJk8FfhZxB4WkCS+NbYwYDul&#10;pVEBI5TfRBtAZaWoNnxrdNx0w0jHvdbVcK+SvliamzbfBXkun1P8PO1Wev1WVMZF/dY/Ob4Vaztb&#10;wgcZim9ls4bjW1szfCv768fwrR4367k91nz8SYRvTUCyrWXtV7PR+FGKb4UM2227rYJvFX0jfKtm&#10;fiiIsyteW4H1EApfQ34hM3YEuFXHtwIaiAZ//P5HWYJvZfSBbzXKSevD4ssjyCqbvv9BtrThW99b&#10;/S7HvTLcLjaOex1f81iBe33TiHt9neBeJf3MxGrJfWk1cvmcYui0EwG7JvGtiExA0jN86Mo3f+f4&#10;1lPrnlqlSuX6aXyruIQDmaeTsq0JvrV+I+BbdwO+9WyGb12R4FvPJfhWbXAOOkjBt3IiovYrkV/H&#10;t35K8K1VYnzrSoJvZfhTHd+atkmCb2X1ZyOgboRvbRHhW5FzBb4VV6BogwLuwLe2a98W9PGvwLeq&#10;anEuLy9ZCoD65Vd0xN2ic85tgiUdbWbDtwK3y3GvlwH7g09GXNvz2tItSgWaetnLEe4Vn1Lg9C24&#10;V/flgbMFG+otq5D6rYqGRzVhcVvf3nr6dz7TjSfZQdRvBUL9vKbnnXX22Vi+TLyP1W/F8Yo7VGzQ&#10;oEH9Bg2wCtltt90emvuQqK/6xGNPCHo//vhTrVrHbtjI1mE4suqdVbi2r9+gPkih/bJly/iNqLKG&#10;DRsAUA2QNr578OgjrN6rEAUrd9y1OuOMMy66+KJT65z67Xff3nP3vVgMpYgsXfrTTz+jjOzcOXPR&#10;pco+VdAe2GkUW5f6sPqzx9TE53DOPrs+iN9/3/3Id0h8uOeHjhde2GyvvfaC8AINjy/NoP7sN19/&#10;i2Kv9eufjW/noAsUObb2sejC6s9yJCnQuFCk6fnn7bb7bktRf/aLtd99u77u6XURF++561602bhh&#10;Iz6kx+g3v1DQBwR6//33q1mz5mOP4kqIb3xMUR/2p59/BsL83PPORR32++69H1+uoIMB+Y+B/Oc3&#10;RY1aCIMGX3/1tRiX+Dgbl/vuvU8cxwbc7jfffPOf5/+L/W+++bZRowbvvvseBLCOseGEPesmjZnT&#10;yHvChpBpxeB0/1FBMflcyQiJpFz6ToZ68i4EvSJxzimTWfJcd3kx8mqkSiTwraNHjnGXZCU+F/te&#10;iD9EDmtFAfuKz9vZG2eQSQZf5lZfppGi9CrAzwa0B50R+hKAiqLvey0ZjMMRPXUt7u3IHAMfuQ/F&#10;t3rdsSK2EKuRwC3uEf7c2ZuR8TJCLp0iMnmfQwj9Ax1Viq7bSx6h8c/YPphnEhs5k+D+3gb3ahgp&#10;elGLi1j9WYZvfdtR+4HG9pgFjuXXw+PGuJcqjkbC1WT+TKZJruetyK108GhaNqToLNFk0vRUUk+y&#10;nh2TZnktbh7j/CMfRbuwWUDY5eJsjae+1OJ2vu1Nw+OBb6XdaFLMy1bQoJQkBxrklFiocwt0bxGY&#10;czptlq4Bdkj043uRBtIg7vlTqM8Z3tZMfN/JvigOh/oQXkV9lCRnjE6Kj9iXG8pSkOqsLAcEH8qN&#10;Ug0YazURhXR1jgQa+K6tEv2E2bkccseHk2oQ3z5yvvmKagxQ/poaurPkyrnL9+cyhVfGyCi30iZk&#10;WI0xTw5lXj8jGoUIQ4OuEgPM42VcN1vNSUUR9UbYEd8lHScrGAbrVJRqEMFcI0MwmWND+d0Ttk0O&#10;Y8gSXEJGQjEiDW/UuCEk02Pu+9n/VC9daYfBvcZDUk1p6Y+gDghsalMv+XzoB8XKqFon6ePnc/rc&#10;pxGA6qKYNGQ+Ki5Ffxq9MEjzxJSB1xC+A+WQRpJRjeVL38cXHG24iAV//8tfEJlMlS6BPkddyuZq&#10;OX3BoIvkQEnqXu1vBe+FV0LSVxuH7xhjdNQnbEmdL7EmUaMwJ/c1B7e0pXGmz6XWHkq2SlPMaCn7&#10;eYur+5CNfADJqD6ur38a45JPHLG0UTWIfzMNQm8I20fTqV1hDuckzxtE4c0+NhafE7IZwwtlzMhn&#10;CkLPhuubsYBTloBua8ic4ncXPsCbkxCSIQWVV4QAxdtcDDVbuDoYhTF0ChgW0tQ28hEDO1HWMeOb&#10;hz8NeNgo+Pa3Xmi4vSbdNEAJh6uAku60OJKfg99iTvAN45KrNYl2fv3jVn6tbTE31bsQZfXQpIYq&#10;TQQYNnA9pydKZc1lXILlTQbK0k2PbQFzPQTiqjtcACPzQEd24Wk0GXIJ03DH6bSX5ZRHfCwgvYXN&#10;rpiAulaIb/lk5z0hdi6fowz1/CvDLo2/4RNTYSKUFdzyWFx8nc4vzukekCW+YRx1AtF8iZ0sXAPS&#10;wxxd3G7LW2iahI1MLIYcCDra2SJIDXL5XIbFShnIdNYDs/A3Y9aMcRPGcbRf5Cm1j6+dIZZylkY1&#10;aRfs7Ld/9VkPzhJ0xHFwBAACfyj3Nv4uwpGBlyRH3jZzMYeX+VBYIhbWcwyjZqi0dNe9E6bPmnbH&#10;iNsPOfQQ0tk4QaOA43X1QAXhRtHjfZisRW1Ng7Yn4Vw+Z6Sdni83DxnStXNXlOTCa4Nt2rdBD1QU&#10;RSHRPffa0xim8EpjdLakZOSYkS1aRzVVaeTXQyoVBDCILp0Yx/r166OaDOPIaaJiDg9vvLdfnPOK&#10;XJI3phkAp60Z4BT1XoHyuqRDeyKY4iGRmeT9Ea+IJzqFiaUMkjXGewmgj7j4lq53zqFccvmcEo4t&#10;zFGK5YnHn4ATnH766RhxYEUv63AZezHVFM2Ts2lN9HWDUN+YEcDx8ceeeEZwLGEcO3a4DNXo4vCW&#10;7bSJXX3bxaKgavRff/4J+MzaL9Y99RSqLlXXxijxvNh/Ig28Ult6zeXVRZWARMj0qQBq6cFIOat/&#10;7MUzfs94mGomuXm4+nPPPYeCpwDS7bHnHsiJKJkFUk2bNb37vrsBL71x0I0zZs/AKXkWxc3xZjZe&#10;Mb+u13Ug36LVxUiX02dOA2AEb2P7eMPzCxOOSLjgiHfW+1/fb8q0yeDY//r+eB18p513nPnAzIGD&#10;Bk6ZPvXeifdeeNGFVEHwbdmqBTjOmDV9wj0TGgBCUVLSt1+fW/7FCotjG3zzIPyUXfDevAScfvLx&#10;JwCc7rLrzpapQb/e43fbxuK/eQYuwL9M5JXVtBIh41ziFCyXz0mqelymKy/e7Ltvv8Or97uSAl8A&#10;HzRv3nzxS4tRUPWzzz4TQCm5Xdr+Ul5T9VEAzUF+x0o7ovIVKscvWbIEjkj1shkQdYXBEX4gaQJ3&#10;g7qlt/7r1qG3Dt3/gP2bNW+GU+CLyld9e/dBTgTlqvtUjcMW+z/mCfiiTK/giyMAPQAywyqubsUr&#10;ri7hABkuBABagKiJ7r/+xgGn21fkv2iAkgky+Up1sA/kS4Qh1+xOj4nU4rrLhUJyMLs/l78wn9MZ&#10;SKPEO1jAYZDWr/9OtgWoBPC4KZOmIM8++tCjRiElmS+/+rJV61Z333t3kyZNtt+eIYedsRULOHAE&#10;sFRSXvXOO8CtXHPtNedfcP6M6TNQdU6cevqpp/GNGUiCKCWLT4pTX37J+N5zX8IXaCtWcbVhUnFV&#10;igIgDACnouM2WzPgEmq3xdypRdi+GCn5jRKvMZaNYicNc9bojZKwTlbBCJlINw/CdCVRJJ+zcS0r&#10;OfPMMzFUH3+0RurACrl6SIn2uCBt2bLlf57/T/eu3e+acBe1QgaBM89SOW5Yv/HGGwZicfnLz78A&#10;bAfYtmJQoCHpapjxbcX4duvSjfJVKq7KC0gKOEW5aQY43ZQATjkvJi9dxnt9o8Tuj/ninfeKP3Mi&#10;GHm7BrTgawhdJJMcANVhnYTA8OILL9Ier694Hejz9h3aYw0n0pyywSmB9MT3TbaruP2WW26JTw/t&#10;suuuKC8Jz9DCaKorQ7CaOGJReNOggR988MGTTzwBSB9qNYtuACxChksuvQQRdOUb0QdWcByfYmB8&#10;N23adbeIr2ivVFyVM2fpy8sgc8fLLwUeFjRjwKlMpjyu8Y1cruZ1m0x/cJ10uYarf3KejASNYUYC&#10;KVXL8uVWD8lvGjRo1JjRCDmo2Tp92nQqClIqwJvwodvvvP2AA/bXpXxzJa+p2uWqDd+tX7hgYZs2&#10;beAxWDBtvfXWwJDarpDwmZJRYznHefOnTU1xnMY+YfTFwJsG4jMUP2z+4eG5UW496OCD7hhxR93T&#10;6j726GNffP6FlAR8F4BvW/C9SfDdZZedcXb1alJxlRgBcN3Zs2ajVPrw24dX2qHS1MlTIwcTbsa3&#10;OLCJ9zT9nuvHPZWR9jC/r+/kJIVuZOEu55ONq8Il7/NWX6Uieyv3MSvtWAnfAsI5fDnm+huvv6Lj&#10;FVhRyesDsZPTHFbBONV4pY84ijXi1d2uFmBvumXz7TcgrrjqFlEqFPlOQRrxzpRiADX2deUsgwaQ&#10;kpbS+7gCtzxfpPVchgtSVxLNSnGvYXDjcxvjni2SLxZD4kaDLW86j/v5PycjaFms4zQ9qo2ziqsL&#10;ecVVZ+vUPGOttcTqGiVNseAOkcHN/Wju97OhoZVQLGgrf5/TXaasBOnvvHPPQ31z3DybMnmKp8TK&#10;KLsHXaebaeZs00UVV5cpFVezZ1s0IDFbJbGGaKAJFzjQhud+wRSieJ2oHMUTaVWaczXDyJN/S27V&#10;ZM12Mplb3enLy1vjSCtvU7megHn5QlYjJauy1VseXTJTqZeQ1D4WrYPpyNFUVKI/7e6MM/C5433y&#10;hNfg2hpJJ/KjojfPM2BGXq7PR/gOgKMdXU8I2XEfOEqvwc/1LXncV1TWnRe+KaLPcd5CALOnZYZQ&#10;5NYA4f18JiYpCQcGcVM29uXs1U7TOGBlk5k+Yu5UA0Zb+lmww1FROdU8o2V5xiadxstocSPxvoQU&#10;g8qT2CbTSuWzntOX6t6mUnQQmgY6bUa8NZ8Ko8/SQ8YwGTTIgbKJGNAwwgkLzt7mzHKnfKRYLwt7&#10;laClWSCOP2hGyMYhFlJGU6oR5hYRa234c1FRlXaEuohHHNLEGEVXD/nsp/SSmduXmmv96kvH1Y4G&#10;v8hI4n9pB/DD8buYeZ33Hm8a86ka3gSkOHEPCfqye3/IvHAGOUZM8hatxWVEsbYwaUVuzfkWS1pk&#10;ztjf6ROXI55XPrnVGOG8lw/6ei4etrxDJh6n6hk/8oYQsg7HUXnQSR7mKPbWOX238GhHVqNhukg7&#10;c3OIeyV01RAyALa2YiJU2HKP007eo+YRux18oGz43fsffvPG29/8d0nJ73FJJAsROZmkr+bQM6Yd&#10;T087Ly+1hUxZcihSi3gXvaacU36tmzwQMmwFfwVMxLdiLCUDvwXmNTIsjO9x5qmHXtQ0o/nquY9/&#10;s4B9u9m4FdPhLHcKaIII8AavpoWHFGIVi6N7CUKNa7eD56j+HT6X9T3hDDFLSw/vcRWNbba2iHnv&#10;jLinhHyg3uZ/4njItE4ZO5qe9v4B4+cd5LirRLflfAc1W//02QCZRUfTRAgjUqQ4h/VczuWB2Y7e&#10;Dofu8Et4J/sEXuYmT4cZSNJk3TiNnP014azypu4VxA6X17zFkjYS30zOV7i4t7dQfOGW/AnrR39F&#10;vieMlGqMcE+0uAx/umuhMbrYXE7R0HIN4BFEMnMdTbIetJjpDj/isJsGD7Q3ju6PiPDiQ7P/gH4A&#10;8qRaZrqDF1GdnK+LmaaZF0vpWAqFVOeiXrdW2DJ7DWe0PutSYUt6iiFkH5yFPyBoxE77S9rJ0cvQ&#10;naBZfYOToKbQbNS44V33TADw5447bz+kxiHRaWFPVKGosFWXrl1QrAIQwwfmzqZ/7S8VcjrWc8ef&#10;gOu21LZw4cKOHTvususuVgdNuwu/DvfepDhefmMl6+otzrvlkj7nbupUEVepzjbGBnucbuh48+Ah&#10;qLokCi9NJ+9g2gRN0KwlJaPGjGwZI2SNFVoz5GQvpgOsumhR3z4xWJWyLC1BERy8Qvzvp58VRIYM&#10;GiKLKk2bPE0a3SZn5Sp7d7+6+15774W+Y8aNFphzlDdZu24dyt8kgikjrA24ywOIivY7c75EfNvp&#10;89dgaelzAVRtA4bbIjl9LrOjWPo7V3UJmtUohEk/48R0gFXLSmrVrrV8OauAo20CnR9xshl03dov&#10;OwDb9uVXSvelL7989NGs+la0FSEIuEejSEziFOBmyFpsRaeD5+LDRtnnWtXYl3XMvCgVpkGyW716&#10;NVCDAHG9+OKL1apVO+SQQwB4eebpZ+bOeQjIhjFjRwMdiNqBKKbWrNkFKCyGooZ8v1mVKlVG3D6C&#10;FXI95WSgwj755JNRI0bhLeX2l7QHQqxSpUqySGsKrLqGg1V32XnDho1CcrxgjIJPL75gvssjrhvw&#10;CYtVq1YffDCX84UXq1VP5EQFxz333GPs+LFXXXHVmHFjpGx33HbnvGfnQ5jDDj901TurVStZjBNy&#10;IV+EmOJi5zofayXiXOqCy89ZtVYFPlrRbHLT4EFiMTfurnFgJs6jUCfqreNN3UaNGgEO2K1L96Uv&#10;L0UdLSoNiyIcITvijpHx/iNwOFbIFUVUo2qwf4g1IquOyqrH3iwpGMCqFQVYlW01Dj0EpSy//eZb&#10;eWTQkEFiSQf0tQxymzZ936d3X6zSGjVuhACMz2i8/PLLipzt217C5XwEDgdqQPFs/mHzgQcl988T&#10;pSyJNcSPCo1o9lAmpfAVR/icb+uc7pirm1zPdevcTU6LlxYtwrcgUBEQR+Y8MAcfi0CaQzVcHw7G&#10;Qq6seuzsOfjmg6RgBavydXvF7SvC5yg7uZ6TkRJngdNG9pw/j8n5wAMPbtz4/fJX3HKC8vbbJdV/&#10;M5QKu4YQhFif/J5n7xlMM3V/Lv8rN8xvy9FxFdJ/cV5/uW4mK2MmiqiihKv469urrxwL2jIFVt2f&#10;gFX5TN/842YkRJM3sEf4igHLeMla8a/PBggmSieqLaV/aYMrDoSMOQfj/K83FuekpYLfKExLj+cK&#10;+dRxdjQaKsN6yFM777zTttsy5+D7O+NqFFVljzjyiAaNGqBAalTIlYurOLQFrBpp9u6qdwF9xZrM&#10;qGmoAVn12J12xj0XUMO3LACz/eijjxPKfpeuYXNda12YE4qUG0aDPQRQ3u7KHe3w8N7mc+c9OBF/&#10;trNRx7Tkcj2HJd3lV14e5M0rI4RsJ/SK9rt2wicjUIW3RcsWqLRep06dDetTNU8lfZSFZWDVE04Y&#10;fhsHq04RYNVoA0Afyf20M06TR+L13AMPzH3gyk5XhMn55kqga7t07Yxedeqe+ssvv6LkXELBMpTS&#10;bcKGWtDV+rhd1qtFgCylxzE8RLQp0zT4eWuFLeuOvtVodPEQwuZ2L149IPWaiesCyG0EgxBFe7EC&#10;N35r1Khx4wDlOYTjFonTFwdc3x+Je8yoseaWdp0DrJH7kSvnYWIUwFzqxXIr+b5OgLcaTPP7n3hb&#10;xGlcpQHrorzX5FKESukrsYWmi5VBm1kzZuOrTfXOqkfOFepweIKyb7V9p03BLWWdapZFw+Qv4Boi&#10;dFgz2qfWczz0issb36FUSH/z3EvGxZktt7LX6RYuSrh5sC0osxRiuZjxH7//MWHchDp16GPiSO7c&#10;djv77LOB88XlbUpA3Roe9ilExYy+llWbvMAJYBvlVrGkkws7Yd7WY83X7bNE/Vbb5v1qSfQuk3xx&#10;PEDs8Ls7hSPtzCElGoucCFZ/lQuP0/nenxP6WXOrUCAw2tL1nLSA4nziOsPfPmi5x1l13O9sIsIp&#10;WwiTkLbcLpb1iGv1GItIrK+ZQpBmlAKlshhVjyp2n/OVP3IPlZCXwMVYDEtVU9cQRgNwdkyv4DcQ&#10;M95NfyF+N10xLk2cdmPITllukEwgjigWWmgu4bA4Fc/dNHBeek5iqWTaubx011mkLeBLxBrnfAlQ&#10;QWw+p0+0VKAI9j89nhmXJl6TLqEV0jw2mzZynkPv4VDMaKEJoUDueSxgidJmSYhTWfKErwayne39&#10;ucQjjFe1hVqWOpxUJdB+3s3TDdO/5BrYa3VubpRQLNQsxqVRpp5eYmd6hcOMhTPQuLvf2aTf6Iu/&#10;gltUQSQxfcdurJDbJbytMK1JcHEmy/Syr7mRKndB1pGdJa9MVb0nnkV5zyBVkEoqjy0874rQb6cV&#10;YTYrg6xYzmVInKcj4mpOvI00dbtasuiNvdJq+oRu2IpesDAq4Fp7eGmdGm6RJnNtWUMeTHMLv2WK&#10;VdDgO1J+0zfbMEJL8a+H6dMhLjYRJeI7DlZmiSz2eGpn4hw1k7fkkd/HWoqYscpyEaKp4TEC6T7u&#10;3ConR3phF903Do55Tk9xDkCsgLeuMUsxculubiLGSWLwn6hdvBTxdeOoneRCBaKh2CKoW/5AQdTm&#10;ZDiKxSu+bjWlhGuPet8o8Mg3DzaFmDxZxeutcyKEjCLKjodheQ+7w7mld5u8MLy+TQc7X7dESm7V&#10;OnhSyPwgsSeNRJQ4zoV1TLUOKEKqm1VZMruCnBLhvaS236YNzNFZji3uYvJbSOW+0fAn1xhuribJ&#10;7BkzRc+ex/Oo65Nb9XCbco3g9CroGaX1U8E33QlG9MG2yaf9eKaMkMa3MgJ84sG7ZYZ1+4C5heJQ&#10;pkaKEh7yZzXx6B5pZYqSKVmuv7H/Kaee5NQ8fU84nWCycytvaxAYb0dOmjKJMp41a9bjj0bvm4wY&#10;NfLbb7/55z/+KRvssEPFbld3P/TQQ/HS4tq1a/FuxTtvv3PbnbfJyiGiJb6tfvmll2+3/fbdr+l2&#10;2GGHAUfz+eefT7x/4vvvfXDW2WdeedWVzI3Lyn786ae33nxz5J2jUA8OVb8G3zREdO/cpVPNY2pe&#10;3fVqHBRHUG9u0sRJzz/3H/GzV5+eQBDee/d9eHHy6mu7Sxb33wcW78fPYlhL4FtHjLwT9QsBN9xh&#10;hx3Q+NDDIuGnTJ6aegHOaX7ZgEVJS2u/3DpuwljxJimAP3hlf/78BXMfjMpgJHTt7zKdcOLxy5a+&#10;okiQHDQsTETblHAnnnT8FVde0a9v//XfbchQPY5zzqU9ocHbJnOan1ENhvqtrVu2Fn/S4QCBweu7&#10;AG6xyl2xtD179UJp19GjRgNcs379+q7du4Jcn559BLgVFgRqBjtwOBzv0es6ILjGjB4zaOBNcJEe&#10;PXugYAiO45VuwGCBarn/3vuOOOII1G99+KGHwajmMUfhLMpRoGAIyptIh9MtglfiBHyhZ+8eYAF5&#10;brqRsejZK2IhBab41t59e+21996jRo5CrToIj3Kx/m6Waul0uHQDGE93xccee/zi5i2vuPwq1JK8&#10;8MJmSgWzjEfBAMhdfU33vSszyO24CWPatmuNHXpQiOpa+JQsffmVdevWXXIJLV9rsEe+9RxLJem7&#10;JD4RmtX++vCDDzds2ND4nMZCA7w0VuPQGog3K15dAXzUmJFjEO2OPobAPInMlatUPvyII/DOz2uv&#10;rvjoozW3Dbu9QoUKjZo0kk3gUksWv4zSR/vuuy/aID6df8EFONu6dasff/xx7oNzbZY7u/5ZeI9o&#10;zcdrUDwJLCZPmsxZfDx86G1g0ZiwAAWJb61WXQg/8bXlK9au/RLgxS233OKYY2vmdDtjN2W9G7fJ&#10;WIcBPPbArDkoXYzo6yMJSK1du6592w5frktBbqODa7+S3p0eY/OIv7zk5aNrmodPCsPxre5rNlV4&#10;mlX9n70efsThTz75JKJI7Vq1RHFBxKRffvmF1driMmC/aycW5/QNKiI5/vrLLytee12chYcBbrj/&#10;fvu99dZb4gj89eRTTtp///2ff+55/JwzZy5evq1V65gTTzrx0UcejdQ02eqkk05643VG1sgCNdOj&#10;vqUlKGgh8a1AV0DgN1awQmEQHwXsgK4VkrRq3fKMemfg1U6M/UMPPTTv3/NxMAv3OnsOSHTqfJWE&#10;3464c+RRRx15SYdLBPy20xWdW7UhNOc+9CynqW8VK27fsFEDsMb0xtlzzm3c9Pym+ImpDvzl/H/P&#10;r1Bhqz79+x5++GE4+847q27959A999gdqfmKy68cN34sg9xeyODAU6dMYwcvu3Ljhu/PbdokIfLw&#10;I8/+Gwmh9MG5s1a8tgJTdIstShFZ77+XLaj+/cw8yHzEkYe//dY7RvHYMLETyjA4Y6gGcNKpo97X&#10;rAdm4W/YbcPE2dPPOB1g0gXzFrz4wgvVqlevUrUKDm633bYARUfdM/niZMWKFTHGYoDFhpS6DQfa&#10;AG6Ij5tgUK++5urXX399xvSZzKBvv4OtS7euSJFPPPaE7YbodttuC69CdWt02aHiDoKF3H7+6Wes&#10;UOUqmuJbwZQLz8zHTZhcrSCbo2jnVVd0AgIDiG5JzYp7LS1pev55WHsMGzqsV8/emE6iwDqD3y57&#10;ZcggBr9N0bwwoSmJn39+0zkPPXD/5PsbN2n81JNPvbr8tQMO2K9tu7YAPl57zXXLli5D1qu+XzWU&#10;dQTe+1+3/OvWf956wP77X3TxhZJC29btGeT24UduG36HHJQDDtpfELnm6uuWgkiHS/bbv5o82+Pa&#10;HvOenYcMJo4A8YRpdpARpRuzSV+3eq/qqJcaryTkeg6rNMHrlFNP+eTjNRhR4NSx9AEoGge/37TJ&#10;At2j4872wRHXB2z4yRxho/4Lc1mxnmvTqi2WzwAL8g5MxgdmP4Bl/sIFCzIWI43OaYxrl/XfMUgO&#10;UrBgIbfttt+OeWHs5hTfClfmwkdpAnaQZgG4tXWb1vfefw/KHIqys2LLwL3WPOYYFOgecvMQfI0A&#10;VzCINEyvn356YNaDa79YCyY2mpK4WM+1urj1lZd3mj6NzbqTTz1548aN06bO+PqrbyZPnAKBEfIx&#10;Ff/8489re1x7wYUXTJ8+/cEH+JLDvp3CiUyZPP2rL7+edH9ERAzCE48/iQrNL764CEbDBw8EDbxH&#10;nY04Tj9v9VqVRZer2lOvrDAFmfCdB3zjSAS/PfbY4yj+bQ4suTBsmN8iUKDZmPFjjjqaLfyVDdRX&#10;vv4GCmzWqn2sOIVL17332nvNJ2tkS0wywOVPP/10doS/M/fRhx/hIJBaNMgpWtauXevV5a8KIm+8&#10;sVJn8cmaT2R3im997933IPxRNY8UkReQQZRxr3nM0dgR5V+7duk2YfwEXRcL7pXBb1tc1FL89e6Z&#10;1F4Xlolodo5oemSjkt9//6OMoIBRixRfKcCEv37ADY8/9jgm6uVXXN7knGRBbHQ8gMwVIltXqECS&#10;TSSIrDfOULrpXKGQjZ+3+miQdGXDqYW3LIfFJxRwI6Njh47iShZREBf2WGx+9ulngJ1e2vHSI446&#10;ApcI3a/tDru8ufJNwziVlHzxxVpUnO5waQes4vfbv3qfvr1//+P3Z5+ZRxqXAdyP+ynnN8v6rCzV&#10;FVhXOO4zT7PEig0VNcEC8tQ+Diz269uvD1j8+5noE0xoQPGtn37yKYTveFnHI486AkuFa6+7BsK/&#10;8frKitvH5V933RVQQlJ11jim0cFVq1ZhgYjPkEGki1tc1KBR6oMYWKXJkrKCpk98WL7sFXxgpd0l&#10;bffYY/d2HdoC57vkpSX46tTgmwe9//4HKKKMRd4++0bVbIUcDHK7885Y80hZX3llOYhccmnbPffc&#10;Hf/i7Esv8brw0ZYSJELpfvhRhqr5rluDF4C1j6uNIs9yqYT0+umnn9arVw+SjR83Hgmxb7++tw4b&#10;uuuuuwLeYnQ44Sh33j4CefCaa6/+xy3/gCFGjhiZXn6Vbt68+bVXX+WU+aRwjUzjxo0++vgjYFol&#10;U3w9BLkMhdRv+SdjgbU8Lg7k2TS+tXTsmHEQvt+AfsOGD4Pw48aOR8vvWPnXBSj/OmhwXP4148Ny&#10;MWncTlvM4bfIrShuu2F9fIuLa/7dtyrNXWOaGeECV/czZsw89dRT8NExlMSdOWPmRx9+PHXSFFSz&#10;hWzI47jIVW7jMTjwaXW7dusiVf7og4+xNj311FPHjh8DIiAIIjbLnnZ6HYzImyujqzqj52W9m26/&#10;J3wQ+XCpa1Sz5nb0xrhpwqS6BfKIm+P/9kty0ej2O2976qmnn1/IrnPNm8Y7jW+Vp4v9hrBLZ9d5&#10;TZvc4FZQ4sxMHNVjNwwc8OPmH0eOGO2Kc2GJVbAXzIIVV0WRrAulJPvH5skkKE9i2RTkcJA/jW+F&#10;AkyHnA8AnY5uGZpCrRXzjaTPjgveZ0848Th8oA0PY7J7mO6VePMoWkOLCUP8mg+OWGSK8Ca23IMj&#10;OpqGPI1vTRgUYfySoOmQPzBKcLpFBlQbLHt2/bNxO11+q8/mHjlza9G8zeUWLp8h/pX5wg0V2EVT&#10;U87RgZ0OppltQaGWi6hfK8LJJKmLSTJ1fXKrj2O4sYYkXniJF0UX50ykBrPY148fJxSCK/Ujm7ae&#10;oY90d7ZD3yjJQ18fK0pFs09OFlG3VG8vUrxRsXzO8S4TWaYIjporGUW2OZzNjpnamIlFTiaM4bab&#10;u0XGDJXelWoj5Yo8Ivg1fYUjFVERV5PeOaMt2gDqq9LKS8onopnbWH1OeJv2prVLe31sFT+TYli8&#10;QBzOsH9EIIFJe7zwUMgCTxdIjYDCUJHU+Z3buAY1eYRl9ns4AatWrTbLL7AxBnlIYfU58iFEDzIk&#10;ASd3xXTb4Ij8s1Cl0SOTMYlwhZkti4uMcNZoIAqzRtcPxYkZlIpJNXE+l9KGTl4y80Z2//f2EN7Q&#10;mVupN7l9IGkhw4PuZ5laiuYum3Jf8LY6lSXMPO7r31QLb4nCpNBb52UkfMfLzVJMzfxySpHlc4Yb&#10;+dQdqDMFcbdnVRcZGttcbUkk0C9Rwq2e4SVuSYJdzCKfNH9B8nssf1WB5dIhdSKnFPS76SnbaVcP&#10;nJvgoo9hsFENHaL8lEUqDvEeoyyzojFkehCI5RBNs8wrzRG9x5pzKKjiFvncYTd7IHJ4GyFo0iuP&#10;rsLnpCuJ5ZZLNI8R82gSaaMkYS/v9dBUOILM1F5kM3KYXZ/4u1XMt8VE9dc9p1S5u5mKpNPJ6Zzv&#10;WgPR22M8qO+mvycszkRGq3HBJqMQ7z6yY26tJQO5EA4Lmq7pIAUTxih0+H2pRHxkTCwCXxEKYkI0&#10;2hZEvJBvPxbpK3T6ek5ciIVtuhX0GEPjGQ0GXhaMKml5tZXEfVs78lH2NKbOoNot2I6KJEQBGkzy&#10;ki3AHnHXvKxTikXfsBYpVUyr0MfVMjjLRKZPSulwgrkMcn6u7VVJI8OiRbEUFZXgWyntVLQrVpLt&#10;f71a2jWv7xRghgK66kNcWpt9q9+sRVBulSTwRuvkqZMoJ+BbH3skwreOHM3wrbfcnMK3dr8mwbcC&#10;+oGXp/GKkY5vvazDZXjPG+91JvhWDj49q/5ZKr71jpG3/OuWP/78Y9DAwUIS1GAAvqY7wbdO9ce3&#10;vpv6hgbFt+KtZooqRVEoVLvjk0p8nLmw5M5timKvAI327zdAvlGX1+e4IQrJrdaAFCYR4lxWdnDG&#10;IZpD6WQYMngIAAriTzpcCt8ak+7Vuxfe1AWetC/Ht3bj+Fa8YtSqRSv8MXzr0GEolQSHw/EeHHw6&#10;Jgaf9ojBpwwPcXGr9m3aR/jWS9oCbcXxrewN+B0LxLfGb/oLkZX6rXjJu+VFLa/iqFIgpgSqNDRX&#10;ZNiZlnYNG1sj0Rw35wgdiwBhYVBetyrZz+FsRt5Oi5x1VoRvbQJ8K9+qCXzrpEnAkwLfOprjW4Wj&#10;JFusUWUOPp3Cwacff/TxbRx82oi8zs/wrS8tYfjWfSJ86wXNLgCdVm0YvnWOwLeatnz4VhrF8H7y&#10;nNlzGar0UIYqzfl1Jot4rLQrB40m9xecwcDWQHw9Xds8Lz7tVRwC3I7enwvQI3BBFlEGvhVAQNRg&#10;BaBBHIogoq8ziCg2vNbcpVMXQArI8jIZ2WMs+FYpN/z1lLqnAt/66Wef4uCcOXMOPvhgYHYAXwUe&#10;LkM9K771dwahZfjWeEvXb00MvX3FihdceD5DlX74IRyuZesWqK4O7OPd994lkA0A5jw494F99qmK&#10;fdjhgTmzsYM0ff0NA6bNmIo/7DAYSxlDuWJxgmK1/xx6C7ARaAZ4LBYVhx0RYaRpYgoYM9G04JrV&#10;zsjiFMn0HMJF1SckDho8CIBT/A2/PcK3nlHv9G233Q7fZ3jhvy9Ur169Kse3YiQSfKu4OMWm43u4&#10;HhVN4FPAtHCK4VvnzJ75wMxrBL6VI+0A68XWleNbHwe+1bJhAWrFt5YC7cfxrfGm128F2BiVvu6b&#10;dJ9Alb62/DUkVhu+VRGhYcMGBwFq+s9/3fqvofsfsP+FFzVrekGMcu3BUa6XMpSrsbSra5Qyht4a&#10;6pzuwpzWeh3vG+pMPufq67M0luu5vr0JvnUNwbc2ZhC3Td8TfKuYgnZbGsGnQPajk1jPtWnZhuFb&#10;gSyMN4FvBSImw5r4kIUV31pWEuFb4/4xvjWRUqzn2rRoDag9sNzihBOLKuhhSmDBeu11117Q7Hzg&#10;XACHSVCu4xKUK1rK0q4FuJq0QdjrhqrpXO7hdFzL81Z528NJwK+BxLeK4BfhW8vKYnzrEeKRwbbb&#10;bDt2wlj14y4xC3xiAlHtWAXfCvAp39D/T4FvPeN0KdSHHzB8q/BCm62y8K0VGISW4VvjLca3GhcX&#10;kT8AqCewqN0IvhViMBlYHclkw6XoDTHU9LLLL+MfRuEo1+YtxV/vHhHKVZR2LYbD+Q1YRisIYb2F&#10;67XgzJ9bg2SHNYFvvfSSjuJKFlEQtxhqHlsTiEMBEcXCDvjWq6+7GsjNlW8Y8K1gJ8GntY6rVX3/&#10;/fpo4FNojKLTwLcibOjiGQesEHwrdWNOPFphY+0lsKi7EHzrb7/+htUqsHpAwuJ7IkI8uCZKcX7w&#10;wQdPPv4kYARV96kaoVybcJRrywjlaijtGmR9vXHk+eo09AphjmzkzoKaz5XLVCpL8K38/tCqd1ZJ&#10;fOu4sRwi2r/f0GEMIgq4a4a73KmBT0VulaEuwreeWU8ccRqxMHyr5BwtC8QtEhu+df68+Q0bNRRI&#10;WNFzypSpgJreNOimwTcP3rz5h4fmPpygXMdxlOuGDWhW5zRe2vXNpLSrUy+7T8YDzEgYBtuTcuZ1&#10;roMG7gkfl8iXlqFGM/Pz1tWFPm9Nswn0cnnVFtjPPAqF4Vt5mmEjF03uoojEBE0T6n9D/x83bx5t&#10;K+2aO+YVdn8489F3liUc72zmVieOPIK3WB5qi0R2ks8J+8RQZJc/dZ0oDZ2ejUNh+FbD8sVrReM0&#10;KxH3uBNq4y4mPj8qj3mGIicTbvm8xBzPI7PIkvoQRZukZJ4qKjEWMZvIG/n/7KwV2TMci9LQ6eVU&#10;zpRCTPVbxfgm0uVkJ92E9GelXSelSrsWSlxwEWHK+z0d1YMzk2u2u5PcqqmSN7eKXEM3SZouMPl+&#10;eKbMtrhxBete1jpjQhbXJLdGo+mk5mxA2FFrFsfbEu6FvZyUFS5Um1CNY5/L1Ca/qgLnbNvyOpyP&#10;D9na+PSlgxLtW7tJl0jmVRGwrqYhC7eWy7XtQc53xB3Plc1k3N+O0KOWU5Vk9aYvF6KUSvKph36y&#10;kx5IbC5to+rBjegnM4i1m57to6Zhzq3bNM1R/gqT3zHdXSPpcd57KZ7QItcQOXobE2jKKjSrxq3l&#10;hMUBvyV3RivKQDbLuzA22ZhKax4D1R8E95zOYWFXTI2YdJwem1EFEHZoaKVMfM5Ews9waTslvOI9&#10;dp6AyOiYKBHMNbF8ErWgobTMb1q3B0W0ixOKpKCaxPlVyLKqeYS9eHk1MvDOwPEbRs4iPGVOU3Gs&#10;j5J/9KksU5jL5wR1+UebKxaQLfV07GJiOu+2r4wYUVN3j2w53PE1jx5qH3tQCZLf1FgZAWNuTYsD&#10;KujkF+dkT95cvhXCfnHks9hRBp+K5OJkytBxcvCYBxmuWYxx0xXjZiiQtCW+BrmCXYTYo+3kvOTn&#10;3YWraJuNdGk53BNOpc5YGHmJpMREmzdpE0BRKSOR6forPAOcwStf0ojEWOUAMaVEyhxtL1dwa+hw&#10;3SJxMY5umU/NYKcGPExF4U37pIOe80jUi6aJR1jQraAckbFSN2eRLGizQ2qScVUYEiJ/QMrf0zlS&#10;vtGoSCJIMqkR4PfnTGOCY4f6Pm+VwYyoRAdCBF/9CI3LlgCdw4p6RFTSVB5WQn6z8yq6RfyL4+ga&#10;lSxBgowlX1Iv7Klr9JZtFmtVh4zvMnlqwI3AyMa5XXqSkphEIJLjb1mveHLVm9nGWM4186Tz4SdI&#10;W52IcjAEiIJiBg2YWYsnHzWU9UpBciW0yLBbhJA6RBy5z+Xmrnx4UEYCPY/rA660yRUWaKcgJQIa&#10;Cx7pDun6rdTUrDXvwTrkQ+L0HxADWhVfj7Wlfhjua1oPzRb66Fm5mIxDGiuDGv2Mc6uWOLJy68OV&#10;2L1E4XBaR4ZvnTaZSjlrJvCtj4kjI8eM/Pabb2+5+RbZEe+OM3xrXAJ16pSp77wFfOvtSq0M1G8F&#10;3BDvY9LiqhNd+NbBAwcLvp3LAd8KvIKCqx1x+wipeK5JxHozQOsVV/TvHwNatWxajPQqM471MX+A&#10;/CLVOTokp+PcGsDB6+Y1w0Nc3Er8RQ5XWnLk0ajfujNQJ9tXjOu3lqJYL6/fykqg9pUlUHv37C36&#10;KvhWUVzVB9/6MMG3yvqtf8YFg/WJm1W/VeBb43hA8a14X7zlRa3axbjadpe0o1GRByTfkIqyIa3b&#10;tkJ3Cmg1zmpBkf4bHu2IVJaw6Su34O32n0Tegu+VuJklBiH41ibCbBG+FSVQBb51xGgDvjUmoOBb&#10;RXHVbHzr+RzfiuJzsn6rcajy4lsjyf74/ffFiziudt99uT0io+B/8Sdyw7yCAVp5PbRoE26heQHN&#10;MWEu4ieOL82wdrnvz8nE6pReGqsMuM4jEnwrFzTCt4r6raUlv/z6S5erBL7VsCn4VgQtUb9VNoW/&#10;nsrxrZ+l8a0npvGt2nKgxKt+K2ez0y5J/VbCd0vBF7haEL+q81WTBED11ltQaAv1UgcoINYSAmK9&#10;lYFYgW9FUUNU3USJdpCd9ywHtB5Oiv5aVk4Wb3SOCm1QnPWhi4qeW4OEZN150rAHOYZvnTMbf8Nv&#10;Hy6anXHmGRzfOj/GtwJdXIr6pBG+VVkvm6aOD741qt/K8a1YF6bqtxIdKfksfCurZhnjW/mqpUaN&#10;QwD7w5JUEAOu9oG5s2c9OBMlyBiudurM83gZ1uFDh2N5IMqwNuAg1lv/+a+hHMTaHCDWdKnWDh3a&#10;o6o7K5z6yCOoNgayBkCrlNgeVFyjHjTGSYT175aZ8xJ3MedWssK0cMx0OPSR67m+vfoyEqUlp5xy&#10;yicRvnUVq9/K8K1lCb5VyXkm8XPjW1n9VvuGD1m467dyFbDR+q34KdZzrVskuNpjeBlWYGpG8zKs&#10;latUQS1orEqvue7a82MQq2gjS7WijS6dBLQaBC8n57K8Y+KVOXkjl1wRJbPPudi4P8WpWIrhW2uw&#10;+q2zH5yNP45vZd+Sef89VgI1qt9aVpLgW00SCHyrWr+VgE+j+q0E3/oRx7ey+q32DR+ycNdvjbvT&#10;+q2SpOB7Gq8bC9MAoApHFH99evbdsH79jRzE+svPPwPE2giwy7gN6rSiDTAZuroC0JoVY1wj7B+f&#10;4pYha3OdOtfBg4Tl2Rdf/GZuge9d4bsKDN/a/lLxtSWOb90T38L5lNdvZfhW1G+tGuNbZf3W9FAI&#10;fGuHjpcC34qvPQh867OkuCoknsPxrYgonhYPxreufhfYVfH9L7o9OGsOLsbxyRKog0Vqw8YNQPmi&#10;Fs0bNDobINabOIgVVZ0FiHU1L9WKNljtoU3DRvVhbVY4daed8TENkC0Q0JrLG0WkUp3fw4dSdnBF&#10;K8YjXac67u7u6bobkwjCDVC7Nq/f+muERY3rt56JZuPG2fGtmsYS3/oPXlxVrd9aWqLgW53vJEp8&#10;q1TZUL+VQGjT9VsTLSVfAFSX8DKso8eOAkB1/foN+KIeBbE+zECsD8dtGIgVbcB95ZuscCq+kwei&#10;depyQOtbCaDVOoXkRUSsgMfCzz4ftWF1e4IkJu7SeTxhMD9vFWNtf95ayRUGTVpFlWuUU3RhKPf5&#10;HUajukIn+a8gRo8ILtRZ5e1rk1C33Xnb07x+q/+Ebt+hHW7m3Xj9QFUM81A6RyFRhu+xjyUOuL4/&#10;kviYHIBWooZiJM/Azy1vuMPrbx/F/DrfXM9bnWaUfFJ+k+4mLn7FFikk9ZIORxrIfC9aybaynlBi&#10;FT73mfPxP8HIMmH7xPVb/Sd0qn6reygoYaIgSQRpzE7ZccfX3pcDWn29hLYj3MSuv14RGcsU9aUT&#10;q5jR3vAuk9uMdMizDSPcLOFPIlByUDiE4n+xMwppZAaJ9nnjiDJ30OgvJiLtzXYkiTyDqPfBHZAJ&#10;4yfUOfXUlGpeYyIbicgcj3JiINaAAVonT/l+4/fB4qaiO3HqIEL2O6/+KqbU07iX1j6WfDsinbWK&#10;nVv10TfGAF3g+Ah1HsWRmHNzavQ7klGaiJMvhjmilGUTrylH7Zgzh8WTKnI4NdQH+UmqsUWBAL0K&#10;ebspZpPBLva59CjYO/AzAeITawgWsh5hZHP6/T2FrsUzEiIi1oWEMb9LnwD9hMNRm2TP8SxXSpYL&#10;hX6O2KRAiFLmtiEUsnxEfcYfMoB+UzFKc/L94bTkycW5TMMyU+pH4pSaaOQhr5+fUWVo+HUkFOV0&#10;HodLXC2WIU+JjtRgeGVBv+FLBw3/PhkiWJ9DWKjLUffmLkyqD7x6xJhS5SjYZq5wUCXVpdnRe07i&#10;C3EeNxclUd/JLQSh/uM78IZ2hcY578ExN7SYyMsUHolQ9Tm7oSLfyZNbZahLBRCdlX2gU14SB0J6&#10;MPFgMSt04sQd2K7urIn9PYKna1RBwmuIJB3RgVWRDutnFERm/HxRikmQVwoSlGy+5P8uE6HgO4Nl&#10;lIpDHbVo4iW6ehkMLKdsoSuhrcifNbih+iUjG0+H8EwXzYGsqeDy85QYWuMAJyrkwSvha+MY+ryV&#10;D0eA+JrqjIASisQQ24gqx+Ofnqs06j6UEkuyXq7l1UgRv9A46SeZ0wWj9BK181VEjoXWoZBhp8Kq&#10;Piemf7Gok5nnXEjZE6sxaETj4uGCJKmmJqF81GEaDek2vqZILRvSazsvEkmj4BcobOlVHCfc/dyO&#10;dyjECVz6GtZzLslIxnZONdkgQeso5J2JNVuc+GxGaDATcARs2cllDbsJFBIOQtFpvhLLzzMjvXp7&#10;kbXovK9YrnbqPWE6MbLwrf6pTU004lkq5OLmDdtoF7JP7wNnE0y1jCe0SwbXvDX1l9J5dRat2b9F&#10;vmJNc/eQJZbbNL4e3ZPImtHY/xqC5iVOUNx3cIwxPy0eiSY5Lr3QcNEg55UEFp/xX//IZxVcrKi/&#10;SwvXeZMCSh+/IFcei5ok03jZWYR/X+/yIqk1SvmcGpJsJCEYm5b+czJ+JOp2UqcWmebwtFXqjp17&#10;oJPJEkvH8K2DBjplTRzbJFi/AX1PPPkEyj62fx4nNwiTZioGzWvzbWch5lp8GZ63SkpZz1vZbJBh&#10;JjVsBnwrq9/6mIh4pH5rFMZ32KGib/3WSy9n9Vuv6ZbUb70f9Vs/OOvsM9X6rXeOuuVf/8DD+ME3&#10;DRFSdu7SCfVbr+52DQ6KI1OmTZ40cdJ/nvuPeHWnZ5+eqCJy39336SVi33svXb91q61GjLoTpb0M&#10;+NY7RibjIBOmZWjwQXTgWAcwHOvGuEmRIoyJted8ZJLYpXATiVsUO7eKG6pi4liSSISHwFvBEb6V&#10;NU3Xb4162uu3soo5DN86bDh2Lrv0clijR6/rGL519JibBt4EF+nRs8fWW1fAcVbvq0VrIFmi+q3t&#10;2zz80MOyfqvEt+KT56oDMCmYffBK3IJ5DDZhKxErOzJ86/eb/s3fT2Z4iIspvrVtQl9axhI2li97&#10;dd26dW3biy5s8eEeUYv7RoctUSC7k3Y2XjiZT7iIecRIw3rOo5dmH5mt2AxLr7qi99iYrDnrt8Zq&#10;ojgTq986eQqv37rmtmG3M3xrk6gULFqx+q2LXxY4U7RBMbHzLzgfx1u35vhWVJCWosnx5QtNVLrG&#10;u0NrPl5jLBHbmJSIBTXgJ5YvX05tD76L47qxBp+2uxJQFBLHymOTl+2tw15Y75gsv3NZsP9n+KZh&#10;Pec124gnRdE4CXsxgcQRoyN+9Vu7euJbMdIGfGudUxi+9dPPINWcOXNF/dYTTzpRrd+avuwAvhVI&#10;QXQxlojdj0NoxYBG9VtfXERtKnG1wLdiaYHarAA9oAGWfSioJ1rOfGBGn/69J02bNGX65Esv6yCC&#10;6/xnF3Acaw3Rxn+BrI6oxyo3xCFVcl4ukeFl6VMpnwsRS5CJHU2+lBun21T9Vj7A7vqtLqErVqyI&#10;Mm20FVLbNttugyOsfuuDs1CjN8K3Tuf41rc5vrVrF2Rh4F/M5EtLBb7138/8Gw2MEFpRv1XY3YBv&#10;nTN7VrpubMRIGygEkF7X9Zo3b149Vo6M2eSvv/7c/MPmAw46UPwMt3+sU2ZPcTLAb6KVdmKwUMGy&#10;eYU++4rlMMZecpDUb+X41pKSU06V+NbVMb41Xb/V5XM//vQTLd8rXO3XX37FjljPtWnVltVv/ZrW&#10;b30Q3+BZuGChSps87UX91nVr10IktDFCaKmjw++BPJXUxHqutVY31uh2Tz7x5Prv1r+0aDG0AJSQ&#10;tykVOFYR4cLcQjeX7B9AyGT0UBfTaGQTSHwuTE7jLTHzfTImgLl+K8O3vh/hW7ncaDZ2/JijOfRV&#10;31a+/gbBt5ZttRUrrrrmkzXxAJdF+FaOMxXbRx/G+FZlkpAFKF+fvSoG3AihRf1WaUTguyCwIluE&#10;b+W4WlGndQvXLcMt4kKubhyr0RbJwpScpgGtUL8ptL9RanEw8TkwkTE1zP9S5M1dzfVbE3zrpVH9&#10;1mu7s/qtEt+aFvyLL9YyfOulHeAlDN/atzfHt86LWvFhnvOAwLc2VXU2v/hUIvCt/36aJVZsRggt&#10;LlGlVu/a8K2z52Blhrqxv/3G6rQCQVilauUGcZ1W0wAwewsc68cffZwxQoZT1MY238g/hKJn/v5O&#10;XQzrucI83Nw7qd/KJYrxrVjWAN86ntdv7Tt02FBev3VChtB33j4C33nAx0H+cYvEt6bA7ps3//ja&#10;q6/Wq8eQs9aN+B8+YfHRxx/BUWRjBUI74s6RNLdG+NbTT1OIU1zt/PmsTutQUqfVJAkb1FPrngIc&#10;61s+OFZKwmeEtDY+nTiTuKF3B216R1RsBPI+b3U689/RQFvr2pjaGpaVSXyrsatxsif41gwdPcJE&#10;AI7VR1FXkvKQSOqjXkC7aGuG4MxsHM3PvnK7+N/haakHIGmG6pVNrHWy+iGJgzeW+Faj5OKyXNlS&#10;+FblnCMviQuF6N8AHKuyelMGU/ws7pilqQVf+WYKU+C9kr/Fx4yxW+esvF3CXEpPMOJIwPjokzXB&#10;t+oyOMiz0/LGr8CxbgzCsSr0y8PbpH1cl0FZY595p9GcW4Vqeeu3/o2OaH6LyScVidjPFbW8tyMu&#10;qvJsHt3y3/7NFki5vIhzXHCgMt2f9lArFi4ztxp8jiolhiWAWZ4hCu3j6VJpstFbwXGE83u2k0dx&#10;l8lExZLgV+UUpTNsYBc6TJ1CXqETM9riOe7358IEDfWfPO2V1Y0fCeVhXUh69WPAW1mNlZyIQ06g&#10;XZXlgPLTg1iemaql14BFib1pFr5VShnAKWB8Cm+aDlp0XjrHIESlkLY2z1OTWzDNbGt5TMM8HP2y&#10;gUG0zNxqwOCwuM/J6Irkkbtw14ooUD9K+5SYjhSVky2ohyntzDL1kXwNAiRTGHvOSZGwEU1lH7Fj&#10;k89xERMyGCCV+zJCDIjlYs2MqaYaUTMGWCpEO7+2dBgzfMp2Skw9/q+HKcUqNmyOOfxUhjqxnvPe&#10;aGudhT4kQnSxaZzCWIdMDZs+OkfrM37d7RRFAqX3NnFwQ8+JQGMhjxuZCsjgEiBO5mCnvaBIxhPT&#10;QvClgVDPUDH7kIlkFdJXet5OHx6vbx4qghqnVsDYFNg0tW7TbOjpgdbAbwsQIUJT54v6KWL5Splw&#10;1ceZpi6xL9pkeoSvu2SaIUh63zgnOMq5LrtRvcRZmTCkdSgPDyOEjGWULwgHPUtmGFVZxrlWdXRM&#10;A6Q0OJzRTh4kjcnaHsMMFE3WCAl1hWVnzklnl3V/rvW4ikbDzOr2o3RKs4U97FnkJv4QV8nY5XNB&#10;s9kczlJKSuNHhMPoG1vLGa/7ViZ1b9a8odbau3sSumgXa271oZuxgFGMEBjSMx0y5SuxmB6XBbFb&#10;+GhW5BlBcx5nz76/5LXRdjbHksOAxnpuipJDvssBzjLNNyxMmlp7reeM1hEK2nyLZt4ix0J6T0Ty&#10;dwWtRAV/7/RyirgRq2Z22E2D3aBXbjFmHq95SBuVlfS/Pi7tSmWTfiazjx6cTJdMXgLELisZBvQS&#10;SmrTy1wfwsfaYrkjCUrF8a4voAniXV95EO9QZNCcMWt6qp6avSlAqcBV0LARtU17UtWqVSCDeJE9&#10;m3WGVEHG3arCVgBeLFu2DAR33W3Xm4YMnDpjyvRZ0+4YcfvxJ+KLzdQvIsK+oY6IiJfsUb9ll113&#10;Ue6dApl29313zZg9/c6Rd9Q49BAywaIVlTxCmfoJIOeIj1N4tTF8N92rn/2upn4NsXflvbt177bX&#10;Xnt6UhbNRo0Z2bJ1y6wuhtimmtHB2uRWo8aOatkm4uvvdhHo9WkGegXqGy+fol5Krx69P//i806d&#10;O6GUHpknIsj5005snZR2JYqidE7LVq0WvbioT6++m37YdMmll6SMlq57EMI1y/YBdLTLCPfzVhtn&#10;xbeMl1PCMijM2rHDZdlFt4Lc0RjbDMHPydo1013nE6kl6LXKPpXxmQEGwl2+4qsvvxpx+0jAKQ4+&#10;5KC4aUQy7L0SkVP4xkq71iSlXUtKTjr5JODHpk2ZvvaLtU8/+XS1atUTsVxhzcN1zDbwtwybYOll&#10;4VY5Bpsu4xTPU5a8ouXue+4xZuzoTld2xjvoQCqcc845yHrvv/8+xubaa6775utvIMMFF1zQt98h&#10;AEM8//zzUyahXNFkQF2aNbugSpXKI+gHGWJxkY5XrFgBiDXQLqILI9Ls/CbnNAHxTz75RDTcg7Du&#10;1r0rXpEHDPvjjz8ecceIDes3tGjd4owzzthxxx1/+OEH4P7nPzt/yvQpnG8zfC0Ahc6Rs5o2bYoG&#10;GzZsePSRRxfMX1jvzDPaX9L+u+++q1SpUuerugguFPR6yCGH4E33Fa++Lg37jyG3YJ917BB3vLJz&#10;p85XnXzKyYARQVS8/o7inPoRQBgTHZ97ftL9k0Fn3r/nQ4DDjjh01durxeJm9913Q+F4wQ548m22&#10;2RrJF9rFMzMJk/r628N1xAgbGuZepueJc1IKfRall7yqsHCg5s2bL35pcZ9efT777DMgUOTA/PHn&#10;H7169kZ113r16uFgh/aX8nqmjxodTvSCg6JGquyCNdyFzS+E/4E4EPmSsthpduEFCEX33XvfgP7X&#10;w6s6Xt4RB3estOPMGTM7X9l5yZIlF/CK1h3adRB1VOFwgPm0bdt20aJFPa7tgYUaRrpa9X3RBony&#10;lVdeuXnIzZIFBb3C/6KKtIB63DUW1V3x1/ziCzFsrOOyV4YMvlnUeB02dBhUFjVelYquOBLpyCCx&#10;PWNILDuWKu3KBwCzCPX7RPvffmXAjoooPS83Mkh00esR4QgJU2sPf+UUDNcQyuB4/yTx3vfRJL5S&#10;g/GYPGkK8uwjDz1KWUXYz5deYtjPrQX207EpXY6tdeyPm3/Ei+MgLgDSdDvs8MNWr169eNHizz/7&#10;/P777l/x2goECXwGoFXrVnffd3eTJk2Av1K6IA5t3LhxxrSZX3/9zdTJ04C+OeFEfEYJVYR/enD2&#10;nLVfrJPtKegVMkgQbrfO3VEqEzGStywVHdd9sVap34qYWjNd0RVHBPEnnnjyOwaJ5WYRkNjSEqW0&#10;K36WxvXGRRtgyEV3dbjJb1+PESxDWqvDlvZX/Mp/3UpVsk0a5TjDfnpIT+Ofy/Gi86JLxiIJ4YQF&#10;Az7Tv/rya6RXjCKqXP7n+f9079Ltrgl36YwwljJ+MMOXlmxdwTwZKOh15esrkTHrnl7HIjnTP67f&#10;2hL1W/GH+q04hqqv4md8RCUQmaWsRIHEAkOOb1uJ1qiDjVm96fsfxE+C4o2oieuX/+EGAXJetwrP&#10;0TOpooziYK+veB32QuLAMuvC5s2yNYeD7rzzTgpwP6MLQhe+/IBLXVwgNzm3idJy1TurDj3ssJNO&#10;PhEf2unTrze8DYENlVgREnbZbVfAUZGpRRdWR3XnncF3+SvLd9ppJ1yQAgOLf3Fw8eIlRgEo6BVB&#10;ceXKlW3atoHboWOz5hfgQwI88Eiblcb1WxuiwcUtLmrQqP4qXtG1UePkSMIobUS9tOvLS5bCVpdd&#10;0bFK1SpYzmJJp/eVzseUpNn2b/C+mJ1km2c9Z/Q26X9i5/obr8cdMvF31FFHCtWQ9R6a+xAG+I47&#10;b8eMzNYXI1e3bt1OXa7yNAsQ1488/DA+/XTbHbftvffeSi98r+TV5cvxmbrbbh+OAAYULaqm4nYX&#10;nOOmQTchniGh77LLzujF6qiCb9dOWBRitYdPXowewyqxYl9fJgouCeiVKw8QLupvoyT16HGjAXTF&#10;ihPfwiEztEzWeMWlFShjvY8jcGhUfZVHEvnTYanOaby065tJaddff/0NX2pB3r/tjuGVdqg0dTK7&#10;nKKbCK3GzSPr8H6FvzBMbg7lfN5qvAKSxpFnpUryGmfHHSthhKAFFtE33Hj95R2vkNdcnr5VUDP6&#10;WFYgJOxW9x0PLlAEeh0wMJtm/OzG/7FJrG4szYAb+iOVZ5V2tRe/FbSC9Ep6pLsFE+EdRK+C4hxl&#10;rDscmx7a4mHwzYObnNsYt2qbX3QhFiJ/q8Pp89XlcP4rnwT0aqapzj5/ytRN8GlOWtrVyCoCGwn/&#10;UrKP9Vj2RC7sGiLt5vwaooDNGCb0RR5thkRz3rnn3X7HbVgq4cZpAcyL0dX17NV/Nkeg1zqnWsRS&#10;p6Q/Zeo6DBI7KYHEGh03ZX+5ljLxC5AhbIpoNiDdWQ5U6rfS5hnvMtHcKvb1IwpnJSgGKFwM79Jo&#10;OB4E5BTPu1vYcwgSKmzWjuzvWi1Q3w+xq+FrEiHdo1r3wjyltWsd55nh9TWc7lVCJaP/SWPRXpkm&#10;ClIqX2Pz0Ht7TpqpXzeObw2pA2E0XKa6qv9pVlYzvdt4Bfgckd+0nssMocpJ3cJ08UC1krOU+qL0&#10;Tre+5diCS1HIRZkygawGTKzFm/i5pyBuWpNlmyT1tlcmtwA50lYKSLaa/Hw95x1wbfkxw/+icBob&#10;SbZUnLIc/SqDdHT5GGB5h5xWSnSM2D7+C3u1hLuOQt7KjZzQDZ7T1NqldoDbCZaxKNznnFmT3NCk&#10;08aYSRWVqJdzQ6tIkeINuLcxpfkwdzOze7BZ3SJE6ubTWkkOeq5QydK7Ym7ZLC0igGbu/mpgT8c5&#10;O1l1npL0QKMktQLVX+zrywjRXom+5TDSacVcl6uydbBnKPoY7Jm0CLiMSMuh2Ee3f8I23VHPLV6m&#10;FuYKtkVKeWqY/PdKdHGNrkNzq57DFV9UfhY0szw7F2ZKlUlxFQik5nQgm/09TGWgnc9yIER8TqY9&#10;Gnk8xMluYjQETbJ6nCsq/8x8UeDk1Wkr087MPBos93rO7kSO8XZ6X/CwGhgGMaH9Y58zBpxgybI6&#10;ZEzaoq1z/QVm+SLfRLU5cXr1kCVJNFgBuVWj5ohYJs30Y35OUxwrUXPz+3PKFnOxffPw3Ud29B9c&#10;Y0t60aIv8pQuxfaO9GpNiGJa9+Tn6zFMAQ5nktBq/9TYFvxony4M/fzYHXXMz76UzFegf5m6G5e9&#10;VCk6BT1GMEhEbUGuMRDcc/KlC1iDXOy0cDh3bk3PDnGp5cgJVGi7An4RLi19nj4GChAq7zVEYRLY&#10;rKGkjMKY2BwxTTWnZxmIR0VdHQ7LTvNJbXgU0X+ACb6a9jxlxZhP/Hy9gmZ2hvWJz2UsuHQCNCOm&#10;z+Jtx1l4Zy5dy6Z2jG+VUQA7kqHEtyoxQjcNwbdmWcAL3yoksPt1kMfj3WCBbz27/lkCAzF7zqz7&#10;p9zfo/d1RNDExDS37rNP1QfnPgDI4MKFCzt25PDV9IZXTa/rde34u8efd/65+sJDNYTHdUyQapx+&#10;eA/7+KSvWylxz7ng0UyATPfk+FbFIFQVRS03vtVj3hnwreqXclR7Snyrh2aJBGpR14uMRV0TFY2J&#10;NYGvplUDYgivMQPQhX/dUjmybypBh7lSWOu0DnE4ycytGQzEgs97A771sg6Xff1VUvpNrkuMyw+3&#10;WUNYq9BaHfxUDH6Goq6//7F40RJRTJbLKyO72DNzZfDVo1PwVfTsdEVn4GRFbTtl+eFtCXPDMNXD&#10;Wqc5xnLD/HnXc5Kgh/MB/YBsixfm0Klps6bAWQFGOnDQjSh9iVOCEvCtk6ZMnDx1UoeODIaOHLrX&#10;XnsB34rC1EZrIR337ttrIunCiDQ7/5777p46fUrnrp1FL9DHy/GCNfCtEyffP23G1JtvGbLLzuwI&#10;3gVHwpo+a/qEeybUb1if8Z0+hfNt1rN3D/wEvnXC3ePBC5XvkDRxBDBVEMFb4Hfdk9SIMhR1hWW3&#10;2OLUuqeimCyKuqLjVZ2vmjR10rSZU2+59ZY99mBaAxFy38R7p8+c1qVbhJPFwXnPzucVXQ9Vtdbs&#10;rDtfKsBpGVZfOnkMHZWC1xIuxlaAzzkWywbpgH/5e/GtycQk+NYBDN96xWWQD2BpG74VmIY8+FbO&#10;EBU+UTZ41oMzUZcMpYhnTJ2JdRjexR8+dDggXni7Ey+yYw3H0LjPPQ+IK0Bo0lg6fDU6ZY8x+vqN&#10;HdEyrGhGvSY4bIW/UZ9ygphfAT6niOwxBwS+FW+6Is8++nfgWxOZInzrSxzfei/Ht+LLEpn41lNy&#10;4VtBlhV1vahV6xZtWDFZvqIQgFa8lz967Ch8vQDwVYHGnTF9Jr4vIasqihFK4Ksuk+pO4+lGLsJ6&#10;vDATDqMTt87lc0Zvc6mL8wLf6vTVcsS38pUUkPooX1ku+FYyCFFRV15MNga0tmpJ4Ku2JZ2zoqs0&#10;oJ5eDWEsPmQzu5/f8FZabnWNuea7vEMun1PCtIuzOI9OFN/aLMa32nrnxbe2yMK3nnJS5arAt/YB&#10;DHb7igZ8K5sYMb71lRz41rQyD86aAy4XXHh+DGhtsPseewhAq0Djtm7baq+99zrn3HPk4OjwVT3m&#10;6F5i9JvoYCyS0gaHQxZHnEoK3uPzBpwmO2eZy+ckKfscAb4V1w3iT+JbkWgEvvV2E75VIRaIby2L&#10;8a1npfGt0dL5iceeePUVgW+9jeFbx45HmXIF37ozwbd2zodvTRtZFnWVgFbkVgFo/fzzLx5maNyz&#10;APXFDR3Zr05dDl8NrejK+7vmfko4WDukvSFa+gVIfcoIPIRlq3FB9NkL5fy7j+4YOTmN8i4NxPlK&#10;O1b64W/Ct4qpGcvusrEMxi49zMZKiro6+jvW4QOu77/5RwJftcgvo5Rt7PTjoktgeNPIpMXPZ6u8&#10;cU6P1CbtdZmGaPjWvNNFow1ziD/haMr5TPPIk/mMCG4RvvXMevooySNCuAx9DRVd9SUbJ+dnfjWw&#10;0Y55zF7g6+mxcfP6XDyytnkmw4YSa3R8a44pS8we60GXGkw2k9tZZkVuP6P0/vj9jwnjJtSx4lsT&#10;M2Swy1HRldqZmjpIKT//M5AM4iInSt7c6pe2wmTyzxMyjsmEEdY3KOtmkqYaZqXvaGYFvMJEwmO4&#10;cr49AgeoAMQhkSjL5wyChywHqD+4VlOeNiLs2S7/MofYAhkE2trb7cwNI245mcpQlrO/KlP+earl&#10;1mCJOO/w3Cqzqj0iS1GKba701X2qCJOn1yYRzi+hELJGAzusLtN8MjUCBKVNPYY31YSqx/flWeVO&#10;V5g8BT7+CrhXIuRV1M60Aj3pYS5/xfNnJzFZlPngz9iw+HcrBhunRsndI0AgtWlqFmkDEDzHjJKk&#10;Q10+mplxjk4NZZrYTSNjWwHWU7oS+xm9XwtG0r3ye5jZ4rHbCgYOkyey8r3wEFGIKaVshjtrUQAJ&#10;9pjCn0Nwq2b6nHKhns5s+qCUW2zji7XoPohhdUIP6eu6IocWmpkcpFPDLm6UhG2KwbV0aZ+a1mf8&#10;skvgAlgkumANjPp6rOdCYkVxhIokjaMV8zbrYMlxcUXAsOFOWst8TBn46imCoW9rh4iuOR35pCt8&#10;FUmavPZU45wijjS3i75XqnERSZ/notgFoNkzZFJ4C6GbQstWfrQiQgGIG0k3n3fYeym5OuRiwkzU&#10;5d5mC6XjnJJM/YxaoIkIE+5I0eMEQ3SgfhYoWq7mutsJMg5XoIGRvUqex3MU76DiK+OcPezps3pb&#10;7yBsZpNHNUR+6/PWspLsbx7CDq4FXuZIR5/2ja3rutOWT70wXytmJmTyFlNmT1reTiR0FUL6dTKs&#10;cDyFUkYh/i6TYiEXMWUV5Tu00cNQPvnpHV3XnTaXOHb+zp5KYna291KVjaMMVXmyqjF3+GQyKb8r&#10;HNLzHkp7NPGyDGtEvsvknVhp4HfbgfqTmFBRvuFktNxDfSBp69RHNlUIGuWjBqST3a2MUQ5lPMTP&#10;6CAXp4ABUxaRmZeuhx95+KAhcQHZNE8HctZp3uRZaappPoORmiQpW2VJQVOq0Zyjx44WlSGAXgHI&#10;hZcfiT3MOIPT3KTbVN2nKoAFe8Y4HUBd8BPQ5ag59TNCoW//PjcNGigYnnX2mUD6MAwObwyEzvkX&#10;NMVxHDz88MPIBMi6XpG09ztgPwBXqUuh2wUXXjD+7nEzH5gBQM3lV13Oz7IgJ8NbQXGO6NW4SaO7&#10;742LtB52iOLJKCDblQFsX4k+8YdBkn8lJUnh17T0bmdTWqTHO99kimsveTuckMHJ7PHHHm/VolWn&#10;KzoBZtLswmZAoDjv7mghL9ggosOHH34YvQVZxqpQ4M3buqfVwQBU3bcqihEuW7osmrQ5r0MFk6gz&#10;itdcdPFFGNEunbrOmD4D72M2uyiaYPIDEcY4N2bcaLwk7KthGQrbbduyNS/S2psXae1AirRyWdq1&#10;b4NqO888xQudlZXst1/1bld3leOUQs7mmASmzx7yeeW6L27SkMc50dt7czpcRKmsBC/KznlgDipV&#10;HnqoCp7Tc6iDv3RJV8ZF7cBddtkFZY1AEFA/FKsEAAc6HndcbdSMW7f2y2gkqATeupOGrP9BBx/0&#10;yy+/PDTn4e83fo/ZtWD+/ApbVUhcssDEKpmV8iKtf2YVaa1Vu/Yry5dHPUpL8Mr7SSedRIc1Kfyq&#10;pRy39qbPHoa4TIpDXL/V14/c4tEWgGoCNwpI30cffojjgIueR8qhLpy/cMedd7rr7gkoxnXQwQf/&#10;9tuvzzz9zENzH3byQJIFvDTVaw56RVPn008+g5cff8JxmNyoFz1p4mTUPwHNAw44YO3atZI4imf2&#10;7d+XVYx97vnJE6fg+FWdr5Q1VUfeOQo1VZUj6bv7zObwb9C5YeD1qO769lvvAFYoxGCFX89PCr/O&#10;n7cAwFgEJ1H4FWaRVWLvuO1OpXIrXuWXLVH0Vgi8+268SCsf56hI6267bPhugziLwmh77rnni/99&#10;MSN2pAq/hgUZMiB+l7jZI+jxHMLpArRB/JouLD57zux7J93XuEnjp5566rVXVwAu2qZt25e0cqjI&#10;fZ9++mmf3n2QODB+WMOpDE1JN+rVq3fcKyo+yfuWwbcQgeqeXhefEPjv8/9FrcsqVSujBBst2AWc&#10;ac/resnSqAoE9ZIO7cgRUWW1nfbpixJU1Bx261BUUB1ww4BRY0eK74nsd0D1tu144ddrrkMq54Vf&#10;q+G4rN/avu0lokosHM5YuVW2lKaosDUp0vobL9KK4p/xiq3GYTUA8vj222/h8CjOhK+f9OrdC26N&#10;Hfy1aH0x2v9V9tfmHzYfeNCB+ngGRCzTei6gO+edp051lhPGd0Cwnps5HZM+2WQ5VIiNcqjHH3/C&#10;8SeegACAFk8/9TTKAaKuK9ocXfOoLz7/Iupmjb7sxNNPPsV6TZzMex3Ne0UdUI780MMORUHBDz78&#10;APixL774AistRII33nhDChSVf120GJWoAe+TEFTRANMAuCwBSpVHiDbJcmT1qvcG3zRk1912wTTD&#10;hwFQrg41zZDEp0+dgfZTJk89/oQTTjzxBDgE6rc+MPtBxXqycqvkAkiY3vL330iRVl7fVhZpxT4C&#10;p/iyBLwQVa+33WYbLGQ7de50dbercWzz5h/ZqbIEOasspnyTHL29xcWlV5NZXpE+V6Q4l3z03iq/&#10;KIcqTxvLoSLTRQtcHtu++eabP//8c+8qESwK2HcQWLcOxXqTqcXMxzdu1cjp3nrrrd13371atWqo&#10;h4njH7z/Ab4n8ldZ2crX3zSaBlGTQFCBQm3Vp2df7QiqrMotEqBV25btLmmLo+u/24AE/d5779Ws&#10;WfP33/8o+4spKnSBaIhS9iFxV25FX0ORVg5lEhvg2YhqYv+Xn3/ZuPF74YIbN3yPfbw3L05J5Gxo&#10;ZAq4c+zhemaf83X8iEF8g9d+5YkzGXBRVB3FDZEOl16C+frGGyvl1RYqfaOEOmqtHnjQAQccuH/r&#10;tq0//fSzDes3Ctdqcu456HVpR97r9TfoJcGypa/g41zYXlu+Ai2Xvry0WvXqXzJntW6rV63GRWjD&#10;xoCg7n5Ri+aAoGpHGuidUceyfoP6qJqHJebxJx6Hz+EgraNyOn62a992tz12w78o/LpEK/zKULQ7&#10;7Yyr0azKrYTfyy/zIq2Xm4q0lpSgBDdq0bKbSrEVfvhh8+eff06v0DOQsx4uGDcJfyFLN5rZ5zyE&#10;oKQcC0thh4xyqFh73THijrqn1X3s0ce++CxOrLzX3RPuRmwbNGTQ4JuHYGfcmLGSMes18s66p52G&#10;XoCLKgLhmwyffYqP07B5sOqd1T9s2vTZp59l+JwCQV2/fr1+hHSPxvaRuQ8vWLAAWRVf2enctQuw&#10;01MmTV3zUVT4VRRjxSdRPv5ojcKaVYk9rW6Xrp2zKreSPph+s2bxIq23G4q0RgVkzzhNJoB33npn&#10;QL/rZUzAjl74FQeFGn4hxto20FssNeZEvrc9b53Zja8PxCYem0Y50+B82fogHtxz791YdmBlFl13&#10;OgzAOOEy7Z777unetTvrZd/k3IwNK8QLNZEYFKWXkY48yHQQP/yGM0MJ16mY5yWXtq9Ro8YNA240&#10;dOBCZBR+9RaSN7S09iZieWczwFiZr177y8GU8eAaRjCZ5tIbCnE4OtGNq2dKPFpfcrVyMHW5mjwf&#10;0545YxbuSZ15Vj3VJ7jUSuHXKFwEBDnRIz2LvWVUGqq5VQ5qmJ2KkeYzY4KIHKwiYIimaBzUXqEt&#10;jCEpiB3VsUwDx2aPkXch0mQrjguF8ePGn1qHPXFJbVwOI3I2XJjYO3JN/WSa6PVbZUxw5VaSX+xv&#10;LfuKR53dGr19iWlRINy8hhGmqZMSVI/Hc4Mdlw++PIJ4yGzK0bbgnGh4aJ4Ww3N4smoGe5LIfsDj&#10;TcQZ6KOoEz/HdCyV4upxBXqbXJX5rOfkCEReyJ0vykqeYufwJXcXqYSlqd8YxVOr4PhivT/nJwdJ&#10;85b0qickt43MLZIlVHbMiJOay9JeclDxqUmyXTk6K1cCMtop2dpLhNyNXOsk13mFMVHZNNb+DmNY&#10;z+WxS2YpI6+04sWVqS29QF/biS/exsrb3CX3GGb4GXhKmxuMr3yK10vX3GJqC4s41MYnZOzNx4KZ&#10;WNVRzG/PnKL6nNIzJEpZOcr1TpaOsreZpVBSUU2s09mjCxLbxHViEhR5R09r5BsEQV9RgF3xSNZ8&#10;Xw9+f4dkkdlIQirg/k2skWbOIPtmPfuSMcM/bBqtGOK48TCpLHUaUk0aYxT3cpnCdd7PB6mscm6k&#10;bpFwPuyim5uUtSFpVw1DfkxDWlFTaf1CBpfM5AJM51jPBVOWfmqySQA1r0gtGil/lsGgYYiOgXTm&#10;AOEUFjSm6nODRnnhbSL0JPsh7hPYVp8OGoFAvWOKIa6q8LT6nDRkgExiaWkPa15J1jigqqWoUElo&#10;yRoQJS1LRxUCK7EycGTj4Kx0o8u21ByKLSRxOuxAAYNoF5faKXMgvUeZKKL18VTB8V6JGA5vgWKP&#10;Y0/DDIag3uhFU7B3bHYfpxNA52ek7CWWS6LoPA2niVNxtsLJoiRbEEjHUxbRLNMFvVW3hrrUxMqY&#10;CPo9YdnYdU84Q10ulttdfJpwLjJkeNBMRtx/usiW/vSDBjtpnNJE4WYsdpiTj2tw9PNhNrbcpfOx&#10;X5Hen1M14B4vLihdIV1ODsc884p5sRyh8Vnwpj7qPeszfSIagjiSyRFJhiZ6xy7i7zNkuZyQcrao&#10;Jm2Qi0FAp/LwubRlo+nDNbIPpMOjZP5UwreSLIKTd9pSkpouTWEumH4oEtHiHh5xivcDRk5vevgR&#10;hw8aHONbldNUNXoqrdeA6zMLyBYkXdK5PHyuNMa3zo7wrRwCo93AMmigeJQV3yraGR2xtKRvP45v&#10;5VuEb+UV5bCl8K0SJ2scHkUUPnMIvjXpg5IjGr5VntUXUNKdVSgVvYdi9PAI3zpr+p0j7qhx6CGK&#10;1BLfivdAgYGoeYxaHFFpf2ytY5jYs2dUjl/DhooLFizseFnHXbUCstpQ8RfYTJvP3CwPn2OycHxr&#10;605XEnyr8BFxeaGMKJfeNhVDZ1eCby0h+NaSEnhwhG8NpUiFS/c94sjDTfhWhUGSMeXN4dHjRrWK&#10;8a3cGDL4sdt4eorNwrdybu3acXzr0xzfmr1x6uc3Ox84oG5dugN8OWY8A9tCAiDl8Oo/3m12kbCm&#10;JZ/FQXn5nBAa6I85D87l+NYaiV/JKWJf7flMF5td8Gq4im89jEH/I3zrui9dBiXnXXKk8a3/4fhW&#10;CmtS1+UymcY8GAM0opeuxsvYCN86dfraL9YCslStWnVFixS+NVtDrhRetsPkREUe2VbImsBgnWYy&#10;BQ5nJzQgBrL6rg8dcxuObz2b4Vs/+ggtkB3Oa3oefm7YsAGAUMDf8VWHCWl868MxvjVDI4ZvtaNi&#10;VXzrpMnNm5vwrRdc0LdfjG+dNAXiXdWJ4FtHcHwrPXLnKF1JE76VtVLwrQvmLQS+tX2H9jq+9c4g&#10;fCuXAG/5o2Y1SqhLj4nwrS+8aBsqBUJ7w43XV61adZ999hFoNwa2vbAZqi0C+/jsv+cDHHn4EYe+&#10;8/bqrIEXyconrGlUSJzL1d8mFsO3Pjjr3on3Nm4s8a3V27Rt89Kil3pc1xN16xnqsxpQn6UMqfrZ&#10;p30z8K0mHtmoWIZvPeggAA4c+NYeBN/alJdYHTa8dy9WYvWSS9qdJ4/woqsc36puHN86TMO37qfh&#10;W1GqukygVm8efPMlbTsIfOudt4047/zzeGnXYb17MhRthw7twcMX3xqLU+NQjm/95lvjcCQQ2h4C&#10;qNu+x7U9gb/E+qd3jz7t23Cw7cMMbIvuZX/9BfyOEQabIi4X02mWrsTAWufJrT4LL7Gea9uqbeer&#10;uqAuETidfPLJQH2iYuk3X38zbcp0wEaOP/F4ITCSxVdffY26roCqA9+qG86oCev15VdAxeq98L0I&#10;TGIk9ATfWkfDtz75JMrMvbRoMYpqbr11jG8dMnj0GFZitXKVKhHiFUd40VUcSQQjAq1e9S7wrdd0&#10;vxa4VOBbz216TlT4derMr7/+FkheaArsDGYXUKsPzp6D5EgULItxtUNw4SW5CHwrbemLbzU5nYTQ&#10;4iMponpsEp+IIiLm4N8/fv99u+22zwpy7BzvqcUpn8DFv5Ej05h+mWXirNxl8nFtkBH4VkkvjW+N&#10;Li84vFXss3/gncC3VuZl/3AgwreuVSGDEhUrJXnrTQu+9Q0XvvXiVi35X59eMb5VHunZNzFGfCeP&#10;4FvXE3zr7wLfKjamaQrfmrJyjKJt2eKilsDVopB11IubQDZ14Ft/TPCtxhF77dXXQF/8SRaK00he&#10;gMH+8vPPLp/Lfz4d56iX2j1WWWn5uDYEXL58OVZvbdq23n333fAvQ30uWSIEb3JO4z323AMxH+u/&#10;la+vFCOF/377jeFbW7RqecBBB+x/wP6t27QGXnDjho3COioqlsw6XH9F+NZXV6Dl0qXe+NZGMb61&#10;YYxvlUca1U+Zmattwbcux4qzbfs2gMriX2i6ePHL6SEqi/Gt28Qo2oZ7cFxtw0YRilZcSUjbOvCt&#10;q2J8q8kTnBDaqGTtdtuCnU8BWTmb8vkd+c6mJOAKXPJiLOjCZc3HnwDpecqpp4waw2qYzpw5C0cE&#10;T6y9UMY0wrci9TABImtH+NbBMb51bBrfGqNi137+hYzXYofjWz8T+6tjfGuGwHPnPATkM5Ijcmud&#10;OnUYvlU7kjIxt9Ijcx/JwLeKaq3QGojXuG+kl8C3dub41ogvB8OCr/HDdb741pjNDTfeID5Wgr+1&#10;a9ct5qoJvC29VhXNJdgWOtU9jRWQfevNt/P5UxQtMjuT7wlr8Srje8LCKYRz0n444hn2hFSIfPiO&#10;39Xdr0EaVSJB8lOjiChyN0fFar18DSVJhgksdZZqB/SnnXU5I4nSxkwgPE7FsvCtsrO82LSL3f+G&#10;/j9u3jx6VDK3s1jnqgCW5xpCCKE4nO5/TjNZGtAwSp7u5yVn7CdDedAMSZZXypLWSzY9fVAq4mxq&#10;DRf0vkmCb1WEMYaEtNryV+0Talertu/UKdO8FMpbosTyrX6/9EolCxu8LJ1SS+zUEwuXVF6WimNz&#10;QcTSMma/xxBLpfgpDXspWfiJ6Ii/kAm+VbECJWEZJNmk/tln4z4APqvjZcm8oOY4t5qkyf5WPw1s&#10;ARnGSxvhF+KhHpdMEa94/AKmSkGJNUNtRleiEstNUceiR2Zd//GJxijdwceems/lGk66PNI9JEwN&#10;c+vY84R4uYTMHvY8QvoY2EFXWeRF/sezbMBizi28XLBkyhyskCm9OonE163hCxx9Rgpvc7J0G8jp&#10;HdKC0RKoIJL5OydrsFAayiQV3dnBoDWcm6vgIx1bG5uiD5YPwfhb/T5t0yoqudWtf84WxI3BUs4N&#10;Gep0yf0XQbkvUeRY5lRKX2QlasSGDR8SXZgMK/HGHos9ZwAINkGe61ZqDOp5gjn1iiKHIcqYhjqp&#10;tZRGEcJuFu+GpgmXhKdgu5OUQBcKTBwl3eYgHQdNr6STd/rknxKaz3kECT0P0yQjZVGU8SBsNC+h&#10;LXdlwFOSrJ5EijOALp/No5sStIWfRB+eyj+eVFI/KtLlA5UwN/chEtckkbL6CZoxHaktFQv4CGQa&#10;Xm4WJcjRFRH1bn2lZIyIOaOH1i1nlEhZGbrJBUSR13N2NZXQIAbUeyMLnnQfHyKk9lJgItSjHY0y&#10;NGfpLb11I6agDmuMq7r8eX08Szx9YRGiTNyW5lO6kiuSxDS6p0kqU1KfoX7aFCSn/Rm/H3M60PpK&#10;Tpi2sEBjV08xGE0SopMeCwuyFadJJ1BBiTsRUc6g4gQ5JfSmIw81jJI5vAc8tq1PTDOmrQx8a41m&#10;m4xyvPvIjspxPcIpw6GMPp3mfqoS/QRp6cjKDnOL+LRsqRU2MDINs2FYa8pQsRZLrPRuXLhxLBnf&#10;ZdmcGqS+IK3y8KGZ57pV10WJcCIcGLOQMgkzzWKSX/ZXIhn1cTGIqVnsMIWPpRKCMnS7BtVyPhVr&#10;YoXk1xGD1lUmDooy8djYdAwO/XkfeUlZi+NzRuPalnHeSpKGiqvJvIkmOhvm77GFaYCljdMSe4UW&#10;6SreCmT7JBctoeXl95kUI3yrIl5MVz+sTNsM2p64V08VysXn8Jr1rAdn4W/6rOnj7hrH67dG1vUa&#10;3Vj7qlWrAFSB1zlFZ7zCNPvB2YcBl6osqtLW6tO3z0CBby0tObP+mTNQvxX4Vh6c8AZUU16/FQcZ&#10;nXjzNBZKlrH6renWmfhWnUPSmZsi4KvcnvjW+g3OfvChB/AHUSdOndizdw8hBIruUTspAzH7wZnA&#10;TdrcjuBezaYSod9zMpaLz0F04CFat2jdmeBbQ7KqTXdXnuD9aP3Wo46U9VtLM/CtnsbSxfLDt9J4&#10;FgWX0eNGC3yr8jk6m+ZB+Naff/65RfOWbVu3u++e+1Dcp32HdgBOd7+mOwpsSpfxmWZjx49uw4Uk&#10;uNc4OKZN5h8yQa28fE7Y7ofNP87l+FYAk2RmE/LlGmYfQ5Usl/jW0pL9eP3WQ4FvLSurzeu3fvml&#10;Ad/qRdfkDi58K3eq1Jb6qX9w2OZzOfCtgHgtXrQYhTdREQrA6Q7tLsW709LsofaPca/aosUmsf14&#10;sesapjmh3uPZMb4Vwmr41uc4vnU8rcT68EOPmKUlg4VcaUPFoq+Cb508afKFFN8a07ng78a3nt6+&#10;8Pqt3DRZ+FZipS1Ktzil7smomvzcwuf23GuPsePHXnX5VXg3rlnzC8459xyg3d5//33AwNhL2l+x&#10;l7SbNbugHy9o+9xzz0+6f/L0mVMl7vX2BPd62DtvrzIOkP+qqbziHPCtWM/dw/GtTz/11IpXV+y/&#10;v45vBeqTgT4ifOsiXr+1Kq3ESrRLXy4JfKsNFQt864FpfGtlU/3WXj16zZ83r96Z9cAmQbPq+FZx&#10;JA++tUdcvxWalur41kLrt8bmSfCtPHxtt912WM/NnjPrmmuveX3F66Kqp9hQxLb5Rc1feumlXj16&#10;Ay8CM8pQ/PsffwB6PO/ZeWdyg7SLca9wOPxEhTuCezVESf9cUV4+J9Zz7Vq17RLjW0/Kwrc+w/Gt&#10;UzlSVf+4C1/zaK9qCXyrERUr8K0YiQ9l/VaOb11J67f641tjxKtxfmfiW78h+NYyjm8VqNVkgBLw&#10;Kce3MvBpSUmB+Faxnmt1cWtUbAdIkYp9zLE1f/3110n3Tf7yy6/kJxNEAxS0/e5bAH5fQgjEdwJ0&#10;ZRPca3os6L0Bc45KHy0vn5NcpEAC3yoXc2l8a9Q8wbfyA9988y3Dt+69t1j94SIAFL404VuV9aE/&#10;vlWIl9RvteFbeUVX3aAE3/qdCd/KyHN8K4bQto4tRv1WgW+loaaURaaXl7582umn07UzK6Gr3KQx&#10;uYmIf8pmw73Suwj/J3xOCvQqx7eiBivwrfjXjm99Q8qd4FsPTPCtGzZsFA2Ab2WoWF71dSWqvpJt&#10;uR++lY5RhDM14lt3jyq66gYl+NadSf1WiW/dI8a3RkheGeEEvnW7YtVvFfjWvfZQJHxg1oMwTrML&#10;L4jndAmK1COGXXrZJWjc/OLmbErY3UTgXiGkmJYgxb47459ELZTLPc4JvpDzYw3f+okN3xr1Ycrd&#10;fRev3+rCtybl1GM9Bb5V/JL41oxZmIVv5TBVIE/17hZ868cCyWvCtwoapRTfmg0+FR1C8a2cScnm&#10;Hza/9tqrYsEqhgFmmTt3bp26de8ceSdg6mJobJvEvaJBjHt9R1DWN/8L4ax6X/7PWzPGUr9VKI4I&#10;Ve34VkmSN08vIArHt2bbOqWOY1rb9FNMEimdzn7FRDxY8a2K/KX4ClilTd+zuur4NMwNA2/o2OGy&#10;H3/8KWMExSmUf2W415FjbC39w1+5xznF/YVk/vLlae6yH7sgcbWJpHS30xczVGN1ec1vUkYNJNYr&#10;9z0zqoQV36oNwM233IwP+eAuMXIrrjB8HA7lXznudWoK+uljQ1Obcvc56mHpWe4jMu/hHviIlNKQ&#10;/pT7vsSC22XlFvsnDVmvYNlMllPxrbr8sYC4G3LeeeehGD2SzOSJk31yYv2zz0pwrybL+FqLS17u&#10;uVXPMeJI5i1EmrDC3E4QNyY8D75E2AArqk0Jd6pltC9aK1BCcc7/tqrPfE3aZOoSoKiYHZYO/nSy&#10;fC5MMa21NKKYSbGt/cOW4Z5cbpG8LBIw7FIb6eE0jUb7uusLfxNZlXQo5sLOc85RXb19PRZZs6aX&#10;eePBK8fcarsfJeONy4GA4+dz3xT9qZJiX/6LHf3PxSsKPq4JQR2LLsMUF+SBLBE8aSkChRxjsbaT&#10;mTew8rtdJ91i2rKTliry8BjibYU5HIQuL5+TglGHoIHZQ8/YlUxNqVXlEOoNfRYrXu4YNdLp4Ypa&#10;0VU01SeF8DbDTCT+4GuVAJltJPmM9t7itgW/sFmOPmcLAt5K8jBBw4epp4xnttgZMIaClmMzTCU5&#10;GnGolAGO2kDSTc1B5cOGtCaOSxLv8yYpaLj2JqTPpcCucfNyiXPOie8WVqLv7GsN3UPcPmNj7O6p&#10;uD8dSbpejVxK5NDYC+XdxSSyKB82pEnWLYvbfHELY7TNk8Jds99fpPLLrcbAExDM5XLDvnoIoJZt&#10;EbBw06IJnMlESnglIpriBzsWkxcdo4ARu2pKwzj1ugXyGmUjmXhCeEX2iA2dV16czY0463KJc7Yl&#10;bMgMLqi6j69VpNW9JKMh1/hOuayxoiza8DOJi8Q4UUl3fkTUeY/9kXtmkfzObIy8xPP2I0GoXHxO&#10;zmaaZEOEFTPRd5UbQjk9AHSc1aGhCy/FJeWkZzv8nDyi9pJRjWQ7yVXPuYwOPy0p+04fs/hRSOX/&#10;S9w+Fbu8nTtWjZg7X8b9O+4JewURaTPpapZuMhOGkVXGJA8VL4aZiZpFyrgBjZpmhxH3jbPaBTkk&#10;ET+P9pH7GozgZRciannFOTrBJDuvgBQlHKs5i7Oy8KWiRrj0b0WhKEppIYXkzPTaTou6UQaKpWPc&#10;Qkc0RdPSWQt5TueNM4+zoUeDcvE5qanQLWVyD5nIXVKH53nnBROdrMFUNJBDL5HPis8qP6Wv0FQb&#10;+VMsirRNZB56n4+wl37sZTi1EZ0U9hnvEQviJsW4P1cuuRX4VgZKLSnBW77ff//9gvkLBLLGM02g&#10;6ust/7hllQXrIcafmok6T6PGDQGq2GGHHfCi2N133/Peu+8Zxkr0dwQQyoS6YKqblkklXbGjiEln&#10;n3RToyhRFs7laLyTLcentQ4IovavpAcQ4aKVS5wDXQXfetRRR3qkCT0qmG1uc7jttt22ZetWixYt&#10;6tunLwCOKKzj7u+OpMpVguygZlKRfuLTtggnjivJDT8NKSE+5BGGdC1sNkq3lIzdzi3LYpma+orI&#10;tec+59vDLZjSQtZvBRzGo7M7+ChElAE88eQT//rzT8CcUG7wqaee0oucprpbtVbmrcin0UH+vyhE&#10;xe2i/6dvtdKQRtnqXPUwkbThFgmNI5qlFZ7xT98pni2+T85IzVPhcwUrZfQnUMUb9Oc3ayrqtyII&#10;4UMQAkp42OGHznpgJnZQlav/9f2mTJuMP+xsscWWghTAp5OmTpo8bXKHjh3EkSs7XTlxysSpM6b+&#10;41//QB2tM8484/7J9992x/C77pkgxd9tt92AHBPtP1nzCStyusvOHr6uNJGuL106CULU//g+jVh6&#10;CpZxhJqYjjVNgbo7su4FRTvbwPDjSmj1M5Rhpoa6D8mtRY12on6rxLcC+mGUrH7D+ij2deu/bh16&#10;61CgfzlahMkBPCkFn54bl1Lt06vPn3/80f4SVkqVwUVfeeXmITcLY6Fbha0ryNKJv/72Gw5uX7Gi&#10;1ZRZptKHQ4nBsoGSTAU3Jf7K8aXHFRa6v4oIx47TaFecUSJUqNf7uZ3aKlQk8m1XZQxCKaUlEes5&#10;1G8FvnUmr99q3Fa98w6uMwD9Pf+C82dMn/FQXKT6SQv4FPXp8CEIUUoVINA5s+es+2JdlOpQrvO3&#10;30tLo1m0DYP3lfywyfwJPe9pTmMS9RJjXqImk0JJvf0HV0TH1CUieaM9n2PEvTS5aKAujLRv73g9&#10;F6kZ3QXPs8Iz+agcJewAbsmmbBo4uWH9xhtvGPjE40/88vMvl11+mawkGYnP+0vwaauLW4m/vr1U&#10;qKkQ/5uvv95hh4qCKb6hBPAw6vVmWUIJXmpT6SVyoFLBKZ6kUnPRXvyJjTKgzXBK8VrdfKwBb8RO&#10;BX3ByTH4lmgSkCK1OyZBASrOrfp6I0NwfT5LG9p7Aaz6yy+/1Kl7auUqlRs0jKqUtmh18U2DBn7w&#10;wQdPPvEECrMCfJ+CeMVSCfBpAw4+bd6iOTKywkc0XPryMnj2pZdfWqVqZaBf8XmYLOvrCVBtrVhS&#10;VTuOPTQt6obQhyPbfFE+Fa7Gm0b0i3Ax4XBGv9NsHqn+GeCvyb0Sox183M6Dm2wyf/78hg0bDh02&#10;dLdddxO0USQdheEH3jRw0JDBP2z+4eGHHk6nlEiCh+JSqqz2ax1UIFWhpkJ8uPXsWbNPOOGE4bcN&#10;r7RDJeCUsuafDF5uU9OYJPdpEFdim6BIl3p6LrY5NCUVe13sfzlqz6nKWcZL4ZppEsO7UEFxjtRv&#10;FVYivWtcYPme8KP8e8Ie3qaI7t2jCFPam1ceRWK9hL2o1fQjGcMnO+o7sleiR4BG7llk1tqbBRc4&#10;b7RL3xMOc1eydPHrGDCZ5GtBPuYrvI2UzE+RmKEMdXIK0iNKtKM/lbwuuSbs42mXnKJxtXCNbXdK&#10;fA1geizh2TfXcwhlOoipnrnJ1OJomGhCbO6pSlqAEP8mmdAqnzG9UpZ6qlYcSzS2OaVKX1ssylWd&#10;09h+Dikjcrq5ayR1lZMjnn1z+VzASigSSLe02TDygkhfC/lZ8v9X3ZfAeVFc+c9wgwe4AokkosYD&#10;Cf4TVwHlGoOIMPrXqCAgMCCuZ1xUlOHIJl67/yQaI+Dxd002Cfdtsh+BxCigkUFYwSvKopuNATdR&#10;YJCRQxJXcPZ1VXf1q/tVdQ/J/j7zgd+vu+rVO771XlV3v35KK+q4RjBItDAlhSpWtZgfSsAVjlD/&#10;YqQsIAiPMwnmALBR88+oOn1Yectt1zdeCag6ovAnr+ei7Jp0IiKc2lCQMywaQnkksWZVo3c0fTHn&#10;7SIa4L5cibrJJPZZizQZlhBdCJyYtEPSmOWeHKVvlJ/TZfGth3DkoEyFLAzJjwqTe4bMAhTxjEY3&#10;Gw7NiryBLbxiEjanmDuzrDUOzank7D+KWQlo401CVKoSje2LMRdLg/OCYaWJjB05QWc8y1Dc+yFr&#10;EDWMESbAdWDyikDukY0dXQcZdWmIEp5cxxqN0RRDa8AUlSyIMadPLMyOnTXcLwYepj58YSfG5D8J&#10;aLWNT1VsPiLdBzho204pKlPCAJZTeUo0IUh8vX+AKajakUmapiiFkh5bsfzKYsUihTKOZdgQZKK2&#10;KTVkBopYGj4D4CoiZECfAPvKIc0QQMWzUnrwy9DGJ2BAPRM/f0irNAXHB2bves6peONJSw9hSr/8&#10;0v1KFknw8okGBbLiNHaMMCAwHdWE7iMTtoTzz5QpDkYNbu9E1Z7pUXVvX+J6zkLHS16TitoDX6gT&#10;Mwq/14WsZBiROiiniScHDd9kXnBDhbQSXnhLAX+zBE23sCPIzdeZhobevu71nDACwdsRYic04dHa&#10;D4J0AWc0DKV/FAxEJ8yfn9e4sQRd3a+KU/qqRXprWAm3CC28E4TmPtfQ0Gtf1/U5z/1WnV0vwrMu&#10;5IZirqNpz10RmQS5IZKHzwzsaPiRGFoORIphjG0wE4IbFallwk6WjiareXx3X2U9V9IEd04TgkNU&#10;bMDJicVMpO0JczcbV2mK416cUzP3Mg6DkS7ijPJF2JSv5xI6AdLZRPA6KGNHy8AOfhTMYYDSgG6b&#10;onbbYA9iaWUKqXzpEMKUJTCHoMYW5TCNQtY2yqM4M90oOTpY06SB22dSZUZDkcSy+w+HoZp3OUGv&#10;r5UO1/HMT4y8fvh2a7cMkN8KpUKGXz38yquuHDR4EJRogYcujb7LSGfBogVbt/777vrd6StLqGvA&#10;hFjv83sPv3oYjN6sWeVv3/mt4h+oqne0c6CQZCWjGmwSIgcvrYQxwPgN2b/Qx3Ld1K0J47WSAlJk&#10;o+n1W4WTClga8fdIKAHfKdCE6yZASoSodVQoKopJrJieRzI8xZXlFsYlCYi4EdA1OmhFC3k4lU+Q&#10;xrMiVO5No0VrhYb0Xp8LmUDa6JDfKuq3YkuFgFp239widjEh5WfmwzOhtlhgHDaJqVtZtJIWVPIT&#10;wXhgHT9+deZxM2urSIuVJ7CfTs0ytxR+ViNb2DAXDN50fBkhkN96eZbfCtXyoLomz2/9sjW/NeUn&#10;yW+d85PZc3+a5bc23nAjym/tmOa3PviDB5/44ROUSBipHj0SYp8nIrc4qETeWC2auBVQE041b8UO&#10;pQ10zIbJXibP5pFtmAvxRJwyntONFXr9Vn0lDJ1M+a0JsUOHeX7rcwMHDoSflPxWo2MLF8NuIGx0&#10;HHYVZ6bEyTCDu6ePQ5p8VRfjW50Yj5PAAd3yYqvsAPT6rYoL4JJY81tXrNyzpwFK24J3bNWq9dlf&#10;Pftzn/vcvffda8xvFUpp2imqhFpl0aacVQJgnN2k2AE/bME+ibCZ+vOrtAW1QetungbuqV4e5oS3&#10;s+hX5Ldihkz5rcpaCfJbk4vvr77yqiO/tZBNHZ29flJvIK8u1N1GCYyq+sF7DlCUfjpsTIV/T2eG&#10;zCScSxB147VszNlZhJc5OPNbV6b5raYNgje/FQ/rxUmADWzKUxZXmKLi/8SOJ8yWRop8+SAFDCRs&#10;gNVdGjAsF50KS6+bBmj9yGEOGHfmt96T5reaBPTmt4pOAaIHQE9rSgs8qQ8oOiFccVrPkAjFTBE1&#10;MAHpukiHKu9+q93aYoYHAEJ9gXWyZElYJpAgNAnUM3YugV3z5pyI+DeYDnaYwsySrDF6trGREaYq&#10;MyTXtYCfw+wQWAsznHgFFscZr3BEGyXYmt4O3plMYCxf2FEaG1jS92CSRtmPpI344hXL2iCUw8Bc&#10;1wKYM082aWLzH76GsuypAFzusGucobqKsYpxDAcojYHRC2IPZ4JoCjuOM6GsMK0pY0UoMVAc0zty&#10;gkxhZ1EsLMKkSDyc3EPJjTCxR3OCQYJljRXuA/Wr7ojiV1tYxOzCCJuWWbgOU7NVF5qAoRJ7tVws&#10;v9UupvD74ZoQPQLWcDym/O/4ZBhJQ0Ak32k3pKzyisAilmjcMZHIS7pmYbbKIh6Pe+nHNBE4XgTy&#10;/GhQOE46Z2u40ieazg1FtZQ2fjmzpUakw0uYYHrJXZ1SBJbCgqGNJh1ZXNbQ/lZ1fSz0nk1+EqNK&#10;by4kxRzJ3Cm8UllPQyoXAD3ArkXaSJ26u1FgTWljG0XXAj8STDPpgLKSBAT5wMHkcn71FQ2VomFQ&#10;t9G19RxeKrg1qI0l1EjFmUQ/m7sC9G70y7xFWrBJ8GsiagNDSCBAdFNxM6nDNmlWoQsgVqHpBlGG&#10;OYdSFHoCUBqyMA0C7DAhGV+xwhMGPWIo8w0UjBOpA0iKd6mxCrMwKZPzE09mToC3810rUXBksao9&#10;0jpUL3PJtOiJ7BZi/5ugpnhxvz2xzFxBPLxKz7KWoAGLCamUw9ZzXCgHagjDisUAoa0ROGG6N3py&#10;n2P56zivCErSl9Io/clLHhZbxCGdBPtdhJvA21+m2KoDQHggu+Gw/AEIwleAY9+tSTLcXwfkUi6Y&#10;myJ/eFPDklVekZDpuRuGBVbW2uLkbCKy63PGlWxjRbcrLe8T/jl7n7D8CTc8HzXymjlmWQwt3G1J&#10;6i+bjMK0n13FMLmgkVqjCySb02PcwGz+rD6Ezg1tIoqpRmuOh0Eqj+pcBu7pRiijpRK//NMUdxAh&#10;NZ2m4TpzimBfXPnZNBF2sCfvIcLJY61EaiHqLSSKmJFDlwGkYBrGqOKnkoiI42u4rZxjxGuQMRLS&#10;Xbv3lUU8oEOJrah5LhLkt3Y21W+VhE6eVjK/unXB4gXu+q2OsF4zfmxVVRXk/uzatWvO7Dmvv/aG&#10;35pHuIVRZWYepGAsAFcy2izxIoRNM0c2PrV7X/5FhsSjrTnkQ4wacc1NN9z0/NrnIbP6LFa/Ve5Z&#10;wruC+dQXc6x/Vf/BgwdDWZJJt0+CWsVja5JSdH9dH7zs9/sGKRjjtzD5u0aLnUFbDOEZK+QqCWcq&#10;u/cFI2F1+DgWEHbPOVG/9UxcvxVzGbaDM7DFNcL/PfaYoyFtZ83qtbt21W/csLFD+w4+OY74eSwv&#10;1V8l7Zh9xDs3w26Sk4TM9yesOeLNw2Z4LWHLes43j/h5r9Jw/VbI4Errt1ZW5vVbm0P91mlz5s+B&#10;P/gC5eS4goj1W5X81l+seubJJ37IKUCV4j/88Q8kdR+BRvYVumlwfUan9vAqPF4UZX9Ds286XGDZ&#10;dMu9L5pwDifF67f+6Cc/qq6uhpLRUL/VqA4pv/VLp1w57EreLKJ+K6ZfdcGAs88+e8niJfE2KNJT&#10;157JovYRxIIlrFsRljP0SDR8nge5HUtT42HLvS/faDwUO5DJ13NQv/XmG29Z5KrfulWq37rsKS50&#10;UP1WRdc9zvry+GvHQ7m6rf+uvpinBKtQSNigInYBfiIKieSnzyZ+oqEtCJ6HMWW/8mCkwDCnxHJ8&#10;xMJmxAQ0129taPjWP3xrxdNPp/Vbq4foA3rrt2L2oYrmxIkTX3jhhRVPrwxVcfntFZh4ViS6gUTQ&#10;Spd05XNoo8ixxM76sa4mTHnYzK4Jh28gqAxlDJjrt44ccfc9d//nb3+X1281MezObxWctG3XrnZK&#10;7ZYtW6BE55EzD30kvMc29BIhNTdGlkrotzudC1JL+h6Co9LiEi2xFcdImmh4uhLcby4jym/9G350&#10;3px5Sf3We7L6rcvT2KrohZjfOrR6SJcuXfoP6L9k2WL+N2z4VSQVH4FGpFmNJzJfLXMPF6TmAsKY&#10;AOADhZU3GxQrz/3bnjYeHdeE8Th2lDuEl8N5+DUeG+kjZRyfXRWXJn6S+FNbh/X2seY6r7FH4tc+&#10;KSzrOT6dBJiVnyYGdX3GiJmyk71hwzebKEPo61JKrzLbGDkQHs5vQN5CXQbyWe3vXaYkgbQsjzNh&#10;ZAmK2r6VC+eUrwA8kE0UKhzIxUgLAn8x8xj5V6a01ZqFfGMgRgKa02xiVbl+QsYcjbzgNxwkeADU&#10;W7yWtgBYQjx1gMaLNhVOjhNyCSgkEI3y1mKhF2giAvs+nTvPy46Zxpx8j18hb1+p8Snp49YuML/B&#10;LwjEE/LotMkIE2yJmwjTeBgSrg53SBTV5IJYLEobl7WyN1XOaH4O+y47FY4XxWvR7MCI4vCP4i2N&#10;QkAr2sQLIFioqd+A+oJDMmYTilOctIWCJbYq/l/Xq4mc8Pb+oCER1ICaoLy4xNIYikAlUyfiTjAh&#10;xx9Tb4cBUjXz//ygJfJmbCZTDx7L6aHwgOg5YSyWcb7JjGL3FG7UrHf6f+acwwkZtWebDyWRpxlW&#10;mVwuG2J+BULTiCPiFvudEi1NEMGVxl7IEDg4GpTjjK1J1NP6WAbHEPXPZJVqRpRXgDhSn+C5WxZj&#10;AQOr2kBvNcRvXiqJM7vugeUArjk7tNKa9veVCG6cI2Oeg1mUXvtVcFdSkg2aggx1Tin6011QqcmF&#10;pYVqxDYtAczybLpQvQ9HcF6JyXmPls07XdCn81d7HH/6qYLeh7/93a43ttT/ekPFp4ezg0qcLR98&#10;nElFFP1IU+At3Wr51IiGFhpVbJDwG0AmSBiTgmhjIW593OWLsSTXUPlgHNktg3Wj8tesstOF/boP&#10;v9wh+NblT9evrmMNZMyVhwUjh+WRtwvnUo2tl9JHTOSc32wBU947vzgvGrgEAoN1RXt40/X+uWse&#10;O8qooUW3foyP64DrMelG7Ntsagaft2XGDys+EyuHcjIkHFYNmvwlNKb5iszythicga2J/JyJyQDG&#10;UzWxHvZu+IzvfSUExUubxGaVRMABYcAlNK5olm0jxCxpmn2Fmyp10UVQSN7ETzQPOBphfkoJOskh&#10;2FX4CVP4tEBEj+5Ol55hzYdTwbMJc77OggO9YecL+xk93IoR18Gfzjo0hiic67aMm2BubSvIo+2U&#10;KAZM2ny5R/e77/m21NqDDn185PWxC0FuBBceMXI2bfrU8/uc52faxJtAur87xz//N/XFLmmd67ls&#10;NGJszXBeUdGyedWj3zXyygF32dKfGM++OHF6uqVgrg5KvkJFuYTvfJ4tAAAgQ0lEQVRsY+PHBw++&#10;9eabM38wk6aC4FYibuVS2GnA83lXXHnF0UcfvXPHzief/OF/vPMfuG2LFi1mzHp41cpVkMyh8D/j&#10;oTj+9ZVVupjDb6zW+e3Vu+f1118/bdr0hj0NZmn01SPyH2SfI9N27iFKjq2CHOxSg23OOugd//Sn&#10;P0GlpZrRNT/+0b/06NFjzLgxcZRxL6MqsduTFgnp/M0JtG3TZuQ1o+rq6qbUTtm/f/+48TUKS2PG&#10;jt63d98zv/wVHAf+R149amzG/1gP/4I1hUexiE+OMweYNnA/xbnp5c3vf/DB2Bq70hT3Gokyr3bN&#10;RrOv50L44JaDyyJxyGAds/HQWgUcxob1G7Zt23biF0+Mo4x7uZfo3KgK7LAOzutz3meHD8+fu+D9&#10;P34AmWxdu56ksHTOueds3rwZHwT+X6pj/J/o5l+wlvOYoUo9xVTtX87928aNX/nKVzxKsy/c/ANI&#10;pJmenItMTLCFla2QYbltKHtV43CsYzYectGQfdOnX59TTjnl+bVroeMNN93Qp28fCGHbt2+fNWMW&#10;FE+fv2g+pEqcdvppkDy2bt26rl27nnHGGZ988skvf/FLqFUMXaovHXrZ5Zcfe+yxDQ0N//rzf13z&#10;3JraabVA4bv/lKwBvn3vt8FjQeBWKMNbB2rG1Xz44YfHHHMMFCFOpTv++IMHD3L+t2/b3rp1q+OO&#10;69DQ8BE/0r5D+86dO69bx6/+pB/B/1rG/4035/zPfDjhf8FixP+L67qelPO/bEnKP2RtCv6fe3b1&#10;lOlTgP//94/fAYL33Hc38P/wQzNuuvlGoZkZD88Eys/+6jkQAfKIrclvpoWbzd86sZstAIrGVoKT&#10;Y64e7Y6T7WfhT5YU3rZt28XLFi9csnDibRNff/31BfMWGku4wnh79+2dWjt17Zo1Q4cO3bFjx623&#10;3ApTfPDFg+HUyaecPHrMmPV1dfAqiZdffhls0PWkE59fs/b0M84As0GO96mnnrr6udXe4rDci7ds&#10;1RLWl1xCqJcH/7Y7Kr+W1K3bGVAcG4zNGwD/kI2xaMnC2zj/cxde9vX/C1B+8HsPTr6zFvzfuPHp&#10;ey2A/ymTp64B/quH7vhgxzduvnVjyn/jyV86aczYMRDNJ9026eV/S/g/6aSuazn/LVu0aZvyf/nX&#10;LwPKD3zvgbvunMwoJ0EfsuwO7D9w6mn51XjVNiWYK7M/f8O95aOficxvBfpiJVQC85xdNFH4em70&#10;qNHw2pFdO3fBSciR1ku4wvH16+pgRb/6uTXwfdnipXs/2rt502YwOfyEqf/RRx8BXut31c+bPW/f&#10;vv29zuu9edMr+/ftG3rJkIurLwZP9tZv3jJS/tPBg8sWL4MwKjT56X9/WlmZqqt1q1ZwHOiIs0cd&#10;dRQvyM4/fD13zUiN//vvfeSxWd27dz+hS1KvGz51nP9nE/6XLsH8V/bl/M9dAO/7mTt7LvDfG/h/&#10;OeG/uhqm2BDg/zdvvPlVppn77r/v0cceAcqQhcQpAz/t2razYkE7wcERYk1SW71RofWc5J6TS7vF&#10;PsqCoLLis8OfwaS/4GsXJIB0lnDlybOfye4dlC48U6LNyopWLROsvPbaa+f27HnOOee++uqrbsp4&#10;qQ2GP/roxLHBQfCgEMEBBELgAwcOtG7dWpEfuAL+qxD/I4eP4n+1d05BjRsbOf+SDhs//fRQY3ok&#10;YQT4T3xtReNrr77Ws1dPWD5CTVtGJCluO2L4SP4HfpRTbtW6FUBfNYndSlzYMCsmrUnIw2zYMeck&#10;heeEaAj3FeJAZ+7IxgBnA1mrX7/y60ElXDkb4PDat28/euzojp06wr8dOnTY8NIGOL5qBewAun7x&#10;i1/4xYpV8JNCGWR8eePLgKEJf3ftCV844ZJLL4GdARb2nbffad68OX8DWv5prFi6eBm8tOWKq1L+&#10;h1RfDMwMHzHs4qFJ9M8+WNe50Tdt2gTLxDE1Yzp2Oh7+RfyvZPx/ceXKhP+tW7f2OKsHXMcByleP&#10;GM4pw1ISxn333d+rFrGbNQxtCTzhYW//TWBybPVhB88JQRRu3tv6wZU528U56JJ2NC1CwX+8+sor&#10;Ay8cSExxxQxs+/22hQsW9u3XFyqqQ9IrfIcj0ABC7X+99x5sRPgOwEuZCwg54fCWsd69ez/4/QeP&#10;OfqYuXPm4rHA5+3cuavqgipJA5UVgv/lS58CxI8YOQJiKzCzZ88eCZsm/G17dzvnH97nl/L/7nZo&#10;uHNX/Xucf3b5DSi/xChDbIVm/GD/Af3+/OdPtrxltYhiqUDA8Y0q1SvyXUY+wwz3+PnJxoprHrfe&#10;bxV+TuK1+DXhlK+MarYl8k2BI3reZh543WK3bt2+9U35PoRgLdiq/MklYViCS0FqmP7NaQc+PvDo&#10;rMcMqrFolcagwA9r7tw62IJ1ZGzF5HIIf3oYnhYJtX/ShT/XpJf8ckoVOlAp7bGSlTAFrwKCixoD&#10;Bw00m5kfJS9+2EU4NeayQ2xt5xSmZ69zT+x6IrwjwdzK5J9ogNNGtvPh4LDQ/VYdyPVr1xsXZ7bY&#10;Co2zJ5osiTmlIKUwEWES88qL0YfrFE/8/yf692O3j40ffzDi44jRRDhRLYjX0/pQF110EbzX9qOP&#10;9tLlJs8FTjK7OEKDqkI88lkm11jkR0vQs0yKcjLvHx1bbW6dbgRTS7wuoWk7o2JeiwRxkw4YNq5R&#10;rxls8MkQskwNvic0xdTRJ5odcz4u3HjodFF/8jObQnbqWiHIVk3RGLs9n55k2AVwg7WRG44dTe70&#10;+52mYyzENJX/3Ep8u+qXxNYEYU4BkZ0uYTjGEPXZdJ17NkKMYREpml78mrM4vJiO0W47e1SIxzWq&#10;/mmYw5qmCWW+64CDgMmT5rRN+RD2kYXSmsygmd/mr/GXNm00hTRZq/jAiv14GHsOkIY/oS5HkSim&#10;ZF/gxIlDUPk9m7whYTNSwlTLmVKIMajxmS3O6JNI4RPzrPMfuEI26kvQCJY9uIMYn4+Z7FYZDb6T&#10;5d9TogGSBTSNRRMp5MK7+nWQOXXET5bCfyaZjpfsCFcy/4iBvcbHQdkx3cJP6YRJehCNUsyEDpwM&#10;i59fYvRII6sjFdcMtohFDu8UC8uHwH4nVHPO9ojP5Gv2E/5XMM6P6CjFzXRQetVAE0a4nUJ6MPps&#10;MwPGCS4JEyaZLgBNcKlV2JCGAajrOaGogBEL7iHS2Yzwp6wi+U98UF//6W0itKx1CVCC6BujQTww&#10;hmq6jXA/oW4VVOZeUaG9l7VWlsKlV8FZLU1vQ82+rh5h+a0idsqYsvkDXUkKFjFnjlMEkXWbY3tF&#10;0qYamft77NJV2IZB3zIumUjYQ3IO7bowZ7vfulDOb1WpF70mrCsh3Lg2/xeIM7052UL2kQIwh2ej&#10;in8EgRD9aAKQJWID2oci0+F7CPhELUkNeiUDDvqi/FZEKeVdmd/yUF75FHGM66LC+Isn4OXfhVje&#10;GZOIJ2eLJfYIGy+06Jm9IyeebYkJSFaNzG8VZNInNzOYGBlzAlLVinefS1MjRUOG/FYb8YBJLkmL&#10;K0bYknHM+a0mAUI8pNk3AVX+R/+E7Vs9dFs2d9/vMnZPurRszqZuyvmgiwYtXroY/iCf4F9m//iO&#10;O+9IO3rxp8x/7r+D9OGUsPf5vW+fdNvj//z4ZZdfqjeEHItbvnELJF5cNHgQr04BFc9+PPvHk+4y&#10;8R/AFW4qTSDbCguyKyZMmHDc3xwnMRmAcpebVc5FULViLkAnGRdF81vRs+lJPsSIa2rGjEvzW3mq&#10;plU+dEIQESEoQiuyXoUqJlw3oVllM5YMYSDqz28VlypcsuCx8ZpAcOGPh2p+a4QtjaizaDJUwVn9&#10;Vm2MUEJAoFh+q0HKJL/1pY1pfqh1AaM845C1KymkYnhA3iFk8uFcG8y0Ob9Vz8/V12NWt4KNIL7n&#10;rtuR6Crlt0bY0siSBbuhkG5RYugplt8qpMxFSPJD+57P8lufhxSUG266vk8flN+6e/f8hfPffvvt&#10;004z5bcuWw7OqPqSEvJbDZxpJiHlt6L83CS/dffuBTg/l5DfCulhU6Yn+bnfYfmtd9+X5OcG5Ldq&#10;6CDDhTUsaaFS3nqulPzWLIIm+a1LFy1cvCDNb50P+a2XnnXWWQ8+8GDtXbWHDx2qGZflh+6157ee&#10;nOW33hGf30q0iie/dd7Cyy5n+a0PoPxWRtqe31qh57dCfi7Pb23esgWoiOfnUvNbkSQBrlYP9c4l&#10;L+VkeZijjEZuw9dzo0eNSfJbd0F+a6M1v7WubufOLL8V8kP37t28+ZWy8ls/+OMHSlyyhSlqfut9&#10;9PzWir59+7L81oVQ6n0uy89l+a2beX7rkKFJfm5cfmtZwVbYM4hgeZgrmt+qOxRI+mT5rRdckDxM&#10;0ZhkcQIQ+d+UyTg/FDJbcX5oSirPb+WRITy/lesUXwuwuT1qfuvVWX7rXRL/pvzWJCma5bemYyb8&#10;t2oJ/BTKbyVPe0NDO7KI0YDTNGMuiIRgrlh+q75YSERctoTnt16eZaEO7tjx+GFXX5W8HcLHZYn5&#10;rV5LmfNbITWf57dm+bngnNL81iE4v9VMfhPk56b5rR3H1CT5uS+9tBGaZvm5Ufmt2VD+3a8eVX0K&#10;92rJhbkgVylGKprfaroAceDAx0l+68ALn1r+syQ/dMSIJFm1f/+Ghj1aVlTiy3KxGyu2bUvzQ6Pz&#10;W7GS3Tox57dWoPzWZY78VrOxtr2b5ufylNgkP5flSO/ctSsmv1UWIGw/EAcICwat9VtB3aMt+a3W&#10;+62l5bcSJ4wCCW2RjMlgHYfp2+tP02E8+a2CGaq34J5ItJaY9tIw5LfKfbwUZBt4bvAHadS6notB&#10;dqH8VpsSFFVlP9WsALkZvzJsuKSVLdCIqDY1s2nGld+KAUfVrAq4TEL+nLDrDrknv9XXXUUbQVdB&#10;CDZgLqi/wk+B/FbaNVxxm0GyXPY+W+CGr7k5IotIYkebjao/v5UjxcNVvmngLAhJMonT/o4FmZrf&#10;in0lAUCGJk6eOWPUqQQtHbXRj8izTE9WJDvOiI9FDYkpsjsTXA3Ghn7bqyyVA2DhowLIYZCJ9wn7&#10;oKtr1DQilQte+5T8VkO3OV3ruQggiC5R+a0cIAIp2sxJq75yJKEKsPmUR2hT1FlgPYf8TRGVUDxc&#10;LjvPYEWfPNGrrMeDA4TxoY1rlziRXX4uZk5iOcKeTbfHihxqRrlIOeUB+rU0pboEx0h0s0herIBv&#10;w8xoAlAloiXUUqm5Yyudit1M9ChPQYU9PBR2Y97hAwBjo+VXqOLmkw7ZzMd+LjywihCCePCzkwvi&#10;flG7dQlj1IT/mnAUaoSLdEw0n8j59IKW/A9tRHlvPA6cxAu4KL7dyPNx7MOtnyVDdOIPjwibE+OX&#10;mRUZcH52Uiqsm1CvRUoyNct9CLwTiVI0ZkAQULhiP3W/nVdgQggTwqfEeN61/OGwFJ8ovnV9lkQG&#10;zRAPMoVgQtT0i2NH5CJpESAEuxlL9jAjpr9v2iXnPfdb6eC1D2ZER9Y8f04zE8hdy0ooXnF8RsdK&#10;UYCvDbdNCcjzkBCnlXa59rCf93GNzmvqL0EWC3kiWjx7CK7xkDmB/EzLFoT6rW5NZmeVXaoYJIoz&#10;isEwWwLP8dYSSvQwjGNCHgKKSimEkQUIEOcIXCvRNU6xU94mJr+Vu+cs4CbezoR2ySjydIudHF7R&#10;Amxjo+XhzaDvDOjh78Jx8KAtRryypw3Kx5xlHgVfE+ackdMN7e885JJmCZXIdSZfdTQW9QMezWPM&#10;RQ4VANsUbEXfMKfLFO3khC2ceqKLaHovExX8WrsQwEHnPL/VdvM0XSBk6wS8ihYBj/tH/tF3HdGy&#10;pKiXdsZ4qBjC1vUOF0C1Gt2KAZMmG4m49sop2zvo6nfzU94zm2ycyPxWvG9I8Kd4k0woEYIU+fFW&#10;L3J3F2o1c3tPfisOoRIBznQqNbRCV0aCsQGEpPxWM57Dd0X2GYDVT5mKpd5vLelZpkEXXajWb314&#10;pskRaAIW2PLoytKVDE8rVVVVwTOY8Lg8vCT69dfewL0K128Vk63ojQe1fqsmSYgHZVwRbkXQaZbn&#10;5xobi+a3IgOyfIhRNWOy+q1KfitgSwmjetilzDjUBquMeRr107+q/+DBg6EsCVSsg6yLsTVpEpBo&#10;58lvJTksySnRrajwmue3RpOgxFSL9ryKLwVzTLLKyhLyW+X5xPJbs/qnGAjKdywlybQGtXgDxDHH&#10;HL1+/fo1q9dCRszGDRs7tO+gUHHlt0L9VrP5paMCcbFC5Byl+a3FCXkRJN8gIjSvsNdvpfROL5ul&#10;kpWQ3ypdEK5s1qwSahNa67fy/Nay67fOnDHr/6D6rTffeAvXxC9XPSNU0u3Mbn/44x+whqz5rYx/&#10;e/3WBTn/cn7r0iXLgP4ll1Yr9VunllW/lWJf0ca3XQ/yp6Z3u9K5wXcRSp1SWX5rVr8V8lt5/VOc&#10;38oELbF+6+S7WGVVljnbpm1bKPF2/33368qoumAAJD4uWbwEn7Lmt94eWr/1G1n91opTvnQyr996&#10;x2138PqtUFSYWr/1sK9+K9HKzqdfOdRCLV/StZIgnBulFVGVfdHyWysN+a1MVigJnOe3Fqvf+sij&#10;eWVVqN8KKVu4fivnusdZXx5/7fifPfUzpf5znt/KVBFdvxWK1yj1Z6EaO0TzOax+63nn9Ya1Gql+&#10;a2Vw/VYzCAkVz0ONX8p6jnEbOrIiYv7QeT5t8vxWyG7N81tHwfYC5bcm7dP8Vg7cjFRo/Vao8gt/&#10;tXLmKWazyxdOmDhx4gsvvLDi6ZUK+3l+K5r1IfVbk4pnvAqt+BzK67emYkH9VvgWl99quWZCdHdl&#10;NjO/IycQP6x5Y2Ox/FZNKgagNL81q38KxUk7duw47OphrPp5Zl6F3cxlRuS3JpVVLZmncImkdkrt&#10;li1b5s2Zr1vAkN/KNjpLF1Hqt5otyuu3jk3qt3aEf0X91pUrAuu3Mj2Ja4Diuw9HgSjwkRPns3ce&#10;yh3CIjQ8RM06FM5vVZhIiOb5rTw/NM9vbchbJ44Nq5Sdqawg1m9dLjJPWeasXFk1H2RI9RAoOw55&#10;pvzdcvA3bPhV4nSx+q1mc/0+y2/lhVkhvxWOJHoOrd+qgYeGJnH9iacBlPYxXxMGnmAQ0v1WfNug&#10;VYuqR79rZG3FiOvguK1s8IsTp6flNEuQy/9EKx6Epn0SW3l+qyDq2+5ldBN9sxuspd3Rl/JbIzHH&#10;UcCDmEsDqB1JUeb1HFVXiTtBL0H770OF6reaGfaiQmtQ6qT0KBudTvNbLxzIvazXVFmLFHDMsnEb&#10;QZnHxgopv1VWj1ebiJZy2d2qiQC0MBol5VRnZq5fWxdfv9UslGY9fN049bKoZ6LU7CliPB+cMzAy&#10;csjdYMn/xONP9O/fz/e8Yb6az76FIMHrSiorpPxWmckoSa3sxe1LDLGVu0r4eGKrkvkndNG8ssek&#10;myjXh33PMnm1a2uQ6cgZ40IjgocbUjwVqhXE8IOZpQVWlVXN1YV4JlJsDTKVP9eQQC5jC4nSafCA&#10;8PqthKGsMFPWucy6yazwr0UKjCr7V89YOuCSYMqWJtxdHyHMsUBA/KCG9j5kaumgJeVU68+RQlxr&#10;0azT1/rCTVjs88C3wfa2/tcbCmwasPEMhszWSSgrjKAvHzhNRhKDh2hd4IzvG4jG93tZHDV1Hy6L&#10;FzLqEfFzUZoUk0exnW7KqBWFQeUy2hwp/hZzxYqpkSNFVZ2JZHwNcyHIt003PJQFXMGYc/rGEGoJ&#10;c4Y9BAaFdtXLMd9YW+MTvxJT/Econ/q4ytoY/Uw3NOwIfkGTaTUdzIexg3+XapQ6OQghFfEVwo5x&#10;8voI+M7j1QJvy94/5OwW6kU8974CAcKvm2igTQ/Af/xPaRMdXnRNWI4EiuFiyGFpl+51qdNXeoGr&#10;C8CBV1UKDxpLAfjgc4HAXSj/rpokZP7EoNo6gsCxV432BjqD2GVQYk9KmyyphReXn1Mswp1G6jqK&#10;jsvZETMKf8kHKaDgpunqulYSHwL5hjF5R05T7CFkTRhWclkDAuJD52g+toC0IBGwGEvDFl/PBfQT&#10;IFPQmoXBHIKCUURdcwk0TJWtRte9LyxgiG0aK5o1g2Scpr9W4vBk7JS4VmJ6d1qkAXQzUQml3KJ9&#10;K8/gjd29YukVzNlRHGJH7kT9PfwtZKWVmoPDSZeW30qbhY5WNH0Fuxk8IhVwRqiG76Rss8zh55So&#10;EKpUmg6DqJZZYy4IcNDYXL81iP3UFeszLVuap2t318IpbJoqrTFgSYOo6yxHzS6DJtwLQF2SrD0+&#10;U84ikjvBCGOVdr81GzsyvzWK9byTmh7LzuB1vW+yBpjB2DQbK8lvvffbJmkENuFLSqJoYMXDCK4Y&#10;CqZ9c+r5fc7DoMBc04DCWjn1Fu3iS42tTZjfOosASyXwcK15+vnOS93HTxg3YMCANm3avP/++0/+&#10;85O/+8938RAtWraYMfPhVatWQVKFkp8746GZiJAIhL6pQJDZKGCS33rD9dOmTm/Y08B1ELV+8N8l&#10;CdKekKbM2Fp2fiuu3zrarH/JavJk5kGsvOeawHMMGjRo3tx5d95+58GDB2tqaiRMV1Yk+a379j3z&#10;i1/B8SQfYviosaPT/Nyx41j92bSDemUlwMtSjFxZodRvxfRpY+HlIQX4YW1KepaJDVpCfqvMvFS/&#10;1SiXAVIca+yTzG6XlYJU+/HHHy9ftvzXL7y4q77+jTd+A8+Lp0NkWDLkt3566KW6LD8X8SREyd6h&#10;SbaZEiONArCDSX7rV7+i06WANo3+Pi+shBWyDFl+K+4fTYvy/JKRM1tHqX5rRYVWv/XD+QvnWeu3&#10;Ll0O2Ku+1FW/FdZeUP90xg9m3ogrq1ryW9/8zVvwB/xDQctevXpBJWMsS/vj2nfu3Hndi3X4YMJ/&#10;P3N+K9Qe/rB+94LF87duffv001n92Yj81vvv3r+P1W+95UZIBIaXV2zfth0o767f/ewzz0FuYvce&#10;Z27d8jawRIMa4p0AuBiybIRm+lShuV8NPKXVb00o++q3HgaFcg7gNQ5Ta6euXbNm6NChO3bsuPWW&#10;W2GKJxk6lRUnn5LVb73dVb81r6zqzW9trPjBww99/6Hvd+rUccmiJendBKYvQ37r8sWLli68zZDf&#10;Ohn89/jxKf/79u2FHLY1wH/10B0f7PjGzb781tVrTz/9DIBXm7Zt0vqtV1wGmb8PfO+BuyZNPnT4&#10;0LhrE8qQQnZg/4FTTzs1ChklJ0AoWLEixTEzIkFJd76G/NYKOb/1zBO6nMDpra9bb85vbayAqZ/U&#10;P523sH5X/TxW/7QX1D/d9Arkhw69ZMjF1Un9U3BdgrI/v7Wy4q47J0+6YxJk9/z9bX+fDJ8tzo9q&#10;dxSumc7Xc9eMGJ3Un90J9Wcz/u+H+q2PdO/e/YQuXTj/devqduzY+dyzq+H7kiVL/fmtmzbv378P&#10;6m8PrR6i1m99PKEMiUKcMvDTrm07zmPYJ1meWO0f7DK1sfP1nKDlXeWYRy1av9WgFlS/FZSg1G+d&#10;ijvwzFCJBZZUDL1EM3f9Vp7c6shv7X1eL3iTA1CDRGt4F8TnP//5hHJG/sDHB1q3bi3LkNafrUrq&#10;zwIfCf8AxJHDR8Jf7Z21WI28fiv/V3zC8luHjRzB/iZPquUUWrVuBdBHy9sw4NlaR22BJWKeZ5kc&#10;A+unSs5vZQPY67dehBhAl6fQV29+KxRCBSK8Mqy3supxxx03YuSIfgP6we4Byhiz6tn5552t7zRv&#10;3rxz504KV0l+61HtrrjqinSUal6/dTgk6nqvBvvzWxn/W7duBf7BcwPlq0cmlOEgLCUhIfddVnsz&#10;5CO2X1bnWIKfE/MgyAMbBy45v5Wpyl6/tSFXpXSbP78+YstvhfzQ/3rvve3btzc0fAREiPmtv3rm&#10;2Y0bNlz3d9fNemQmWHf2T2djW6b5rV+rkg3cCPn9Sf3ZCwcuXyrqtybJqnvYlTP3x5rfurNeqt+6&#10;5KmXIPN35IhHH08o82ty/av6/fnPn2x5c4tvEOW8uHFhhlZxwMF4lef8bU/9IjU/4sjBMTvYkq4J&#10;B6qJBa5wjx+jPtEH31bIDtZcO7Zbt27fmm68DwEySZ1jRhd6IXSe/g/TAO6PzHosWJn8EjLhGlM4&#10;5bRHsofgrk4s44IcnjRwofqt4SJgveBFqE8Agsl8zCiLX9Zcq99qG4cZNe5Di0o9e597YtcT586Z&#10;Fz4Iu/dgARzGSTjlvEdk/VabOgvUbyVLITRiuCDMbEnAFKGJxg+GtYnZPL81PSvFD9Y7OcIsl/zy&#10;ruekQZTRnQJAfuvsn86BLTBZp6KhaxkXO1FULpLYio9huqR3R+hi/QWeZfLfGcRsxgMuxIZKMUw8&#10;aPhCIBuYzDq5oaBcZoVWt55yzHFFcMxh76985+S8Wout3xpiVcEp93xenjLRQsfIb5LThtAAopZe&#10;LfScJsEAwifGIM+uHY6EYJoaweS5EkxL959GzJHMFla/lUQybYQ3qskU8c9R3jFMX2GtxVRVLZ79&#10;jn0eONBFB3Mt0bf2LkRWFsEcWzHOFJGFOywL9SFYM7UlO7lgrQV3EOyJnurblor6iZywdQLFc23a&#10;sZZvZchcwGYUe1isGiED/6L/WxQ09P7SfgoY4X8kD0ayBBbVNu0M3Crd8p58mYkXmyQ2lCFwHzCM&#10;WP1onAgHK8IvTbXIpNqOtax9AzZTgjlBV2gLAwvLyL+XzAdNMWxgbeRUzR6OqJZWyAR3k/orUKFL&#10;qbZUQGbnitxQGUGwbVVjCRZHEyLBHJYCO29+CjkTycnFK1H3TBTrSlfjWAcBuFIuYIp5RmEmH55/&#10;U/WUaTidJVSSDp36gVHEINjJuDx5/BhoQlDfYV0C0m2zy+0580mAWEhyB0WUKcGg+c40QKm5FtmV&#10;tpQ9jj5R0LwM5qg8FfCsOf+OwE7lw9Yu44/6bLqyVig6PH0HaQB7ltPlsyf20C6GOXx91GQK2DGk&#10;3zO0Cc9XWEk2+1scAD4cJo3stvGwpfkaxJC6b+VOhzc488p9RrW9/fNjS1OnctUjpSucmBgHHaFd&#10;GRGTxKN9qnF0lpKgmnvbjNNg9Eao0s5zzPQROneSjWBT6pIRh///B86NpxxRO7gQAAAAAElFTkSu&#10;QmCCUEsDBAoAAAAAAAAAIQAqmRRGbkgAAG5IAAAUAAAAZHJzL21lZGlhL2ltYWdlMi5wbmeJUE5H&#10;DQoaCgAAAA1JSERSAAAAmAAAAPYIAgAAAKVe2VwAAAABc1JHQgCuzhzpAABIKElEQVR4Xs1dB7wW&#10;xbW/F0V6ESmCgmJUioJGFAXBqIhKr9K5cCEqVakKWCj6Xp4oTZGO3H6pYp6aKODTvFAUEeyiJhEL&#10;NYkKCKgo952pe3Zmdmdmvw99G37mu7szZ04/s/v9v7OZza66OsPrKMnIyBQT4HPsYbuOJzO6JfA/&#10;ftC/Ehx+k1xHS7Gx/FbuGHWmL9+JTH6uBSubpZBZ5JKx/BmtKE+Gp0acjqIvuM2k87ASrBpLMADT&#10;tzMqR9iHIl5gsD4RFpZ2wQZSTrI/S9jozICOWVQwpJGWg2KwRFaHsdNDMhPmkR/b55oVY5ln5N/L&#10;TA6MmYZg68rrOOJDk8CEMlPFmBMMKQ8sRKxAnmazKQeTo6ySf5mhHGtTmeL2thWjyXmKZuML20km&#10;GTxJj1d2Bp8nPInsXBIlGjOkTOJujEWtrs0OcnwcYUGOBSI/kmuUVxU3Ubj0xiBxp2AfqZjHaFRG&#10;hYemkD8oAPFGysSbnQZdjxhZ+vi5ymZWY7WNi3v0QH0LIMdCUCY3p+tMJaV5urTdguoIpfJLV2fu&#10;FxVvZBarlLAbZP9VCOPU6s9V7Aw3ncRkQVEp/ROlqxWVHMa0FaPPNGhIiX0cqZaQk5WSWVHRSlSN&#10;jGVZ11O0riWnDuagdCVx9oFp1udIbgjJYnjFxpc1enjaQz4sqGPvn3zftS2ai7O6PPhMiAkUecx4&#10;kVrEhnRWmEatc9fO8xfOLyguWLJsyZDfD8FyuJujRcsWK3KfEawKnulaZcuWXblmZdMrmmDKV1/T&#10;TFeuXK5oZSEYwEX7t7e7bdGShQVF+bNmP3Fpw0vJFLQJOLP0mcNHDN++ffstt7ZZtXYl/Fu5pnh5&#10;7vKxE8ZYiZ93/nkwvmy5sq+88kp2dvbZ1arSKbq/4LKOKktguWCKtKViLbzZsTJmGpCZ0fiyxj17&#10;9nxl0ysjh40sLCy8vnWrrt27wtC5T83t3be3QyCayMrqqNQUMfbc2ueOHD2q1rm1lMnxyz05f16f&#10;fr3xFHCR3n37bN68+b6J9x09ejRr0ECFYP8B/Y4cOfLSn16G8ydOnOjds8+AfgOXL1122WWXDcjq&#10;z+1iE3LH9rf279/ffyCMNwZf2HcI0ZikF2xcaZrmazNDOseirraSjN9c/Jvvv/9+/br1hw8f/sur&#10;f3ll46bSpUsncgo0CcWEkcED+w9kZ2UfPHCQzVHysfvq17W49tTPPxfkFe7bu//FF1+sV++CUPYq&#10;ybiq2VU7duzABH86+dPWLdv27NlTt25dvnYoisyLv/76602bNg3fIMj0ISXAhHSZAn9h9qNlhw9L&#10;YbMjYmXHmzvOOOOMyQ9OhtAE6kUFRWtWrcnJz6lVq1bXbl3HjB8DA3v1uWPBoqchfS1cvKDtrbcw&#10;WUeOGvFMzvL8wrwZj04/++yqUgENGzWEFN3jjh4xPlajZg1ItlWqVoExXbp1Wbp8SV5h3kPTHipe&#10;VVSzZg1GqmvXrjl5K3LzcwZnD4I/8wpygaVu3bqNmzBWrnXOOeccP36c/fn5ns/LlDmLc0K9HejX&#10;rFnzr/+7GSfbUqVKXd/q+vr163/x5Rdw/q5hd67Ieya/KO/RPzxSvXp1oNOtR9elzyyBM8NHDpML&#10;bXx5U/ny5Rs1bkjP6HscfIZNMvqyIfbZKZlabdlBciQ/iE3W/n37Z/7XY6XPLD1pyqQ5T87p2LkD&#10;DBk8cPDBgwefW//cnFlz4c/KlSoXFRYNu2vYtm3bwLpE2u5dwdmXLV02edKUMmXKZA/NZoTPr3v+&#10;6HtGb9y4cd2adSF5dQbomdrn1e7Rs8fWLVsnjJ/45ZdfgpblwJ9++mnc2PEbNmy46eab4GTWgEHA&#10;0vr162c/MUeOKX1W6RKRxn/48Uc4X75CBXKVummDhpeePHnyX//8Fxtfrly5VWtWFq8uuufe0W+/&#10;/XZhflGnzh0vb3L5zP+aCavDclmDBkBd7N6j+6v/8+qEcRM/+2yPXOjUqVPfHf0OsleEHPi0vt+D&#10;qywEg0tKsZSpNVF2FUH58e5PZkybMeaeMbt27bqjV68OnYgt2cHMfeDggT59+yxeurh9+/bgmHCm&#10;UeNGu3fvhhz11ZdfLV+2fNfOXWRwZubYcWMha0FMB/vVWNauvPKKH374YcUzOZBmn123HuvjhRde&#10;+PrfX2/ZvBUK4VlnnWXU4MkfT2ZmctuXoWOOHqE305TvChUqgCHFg2taI+/o07dXPygihw4eggFX&#10;XnklRPm0GdOefGpeo0aNatep89urrjz23bGigmLg56U/vYQXBVLgCg6GVGJRzajKAxwckQ7Eo4f0&#10;7tO738B+cB20lrci75NPPml6BRQDctAkTvacvXv3fu3V10aNGLVo4SJ2CfxXhELJwQOHPvvsMzh5&#10;5plnrlu77qKLLrr6GvqdjJ5vNDZOndJvjg284kjFlw8dOlSxIg3BjIwL618IPnHkyFE54LvvvoNs&#10;EXBCL5wqOQUF74Ybf0cFLNn51k6wLmyC4N/E8fexk0ZtnVXmLHAFN11jCriUSr0GZOAy6ClRjQzX&#10;dhC+bdu27Tq0q1KlChgAtgD79u0jAp86VbVqFbBi+QrloYgeOXrk7GrVWrVuBWEHVz/68KOGjRrB&#10;XgO8eOL9E8Ab4CT47NbNW194/oXf3/l7siPVRdDU8Paut0FBgwZnQWns0aN7vJpO/QwsVQWW5LA3&#10;Xt8OfGYPHVznvNrtO7SHZIApfLz7Y+BcFl1+qSRj9co1kFe6duuy+6Pdl11+2W2331q9ZvWevXvc&#10;elvbXTvfrlChYp/+vWvVrtWhY3tJDTwJpnz2D+KvDge+IcHuTDSC1B8EayJDBnc1hKXnnn0O7j06&#10;de709OIFw0YMA9nyc/Lh/Hvvvtu6deu7h9/1zb+/hgH9+vV7eOpDEIWQ5WBD8fx/v/DWjh133nXn&#10;40/MBPsteHohFy8z48UXXtzz2Z4x48YoAk958AHY4LB/TZrye0rIYBDE4B+z5syqf1H9eB29+x5h&#10;adiIu+WwH3/8cWXxyubNm898fGalipXycvMwBYjOgwcP3fC7G5S7BojUnW+9BaV37Zp127Zu69W7&#10;F6TWVq1aff3113v37l3/7LNt2rR5YtbjcI8kqV3fuuUP3//wwfsfOliRDTHuWsgeTN5iy9AnQXm6&#10;n7U61F6WG+gB+w6xh3J8kg+TK1euxPJhk6aXP/DgA0MGD5UbUWetmQZSvgYOGtCgQYMHp0Q/2UHs&#10;B4/3xO6BnynJmDTl/u+OfTd/3tOeLEnq+INMDdzgcC1RROLwDvNl3G/ZWEcBTj7SP9nXWA5eAGOn&#10;PzIdkljt2ufC9hVqXkpWxCtSRooLV1auXPmmNmTfaz5w5BhvGTIyml1zVd16dfNzC2yq4O7MnBrF&#10;pWpFeo0vxsYlNWSELRVB3PhWaNGE4fO9B9xgdOrU6YnZT0CRzlmR47yoaaCWz2BTtnDBwlbXX+9B&#10;FpuACnfLLbfk5uQe/vawGxF9j6ekKbaP5k7HMq1PalWiXAsXQ/BbGFeyEhodG4v+C7kp8PSNckst&#10;2vohjdMvsOShfp8VMqSTIA48OQxRlmIc03lyMt64mTjzX8VJPj5Ir00+s0Njcb1MTCSsGmZUrAHP&#10;1OqgPBxltoBk5Jj9EGmZSCLmO3CRksLI5KRFIlgYeyR2UA/WDIKSskM1plxzNiQlEJLQlAjYOVdF&#10;M1SRPOQStvnGjbmHfqKG2tb1W0LZBMnC58E9HsqZw19J4s82Q+qymaSV5zxVIYZjF/GQ00+x9tGn&#10;dWmZffx0FDka73dANGpIPFiZqG6XVG3g/O+jh3Ag4lzqJ6fdOr/+CFsmc+AQSBAdybyqT6GGNN4J&#10;4YwXnS4Nwe/Al0jAAvPobDwl9H1cx5Wt9I9LiUtWfch/pezyy0jMakRqdcsDbqP0WiozqniO46w8&#10;JUE4O4DzAukdiP1OxqWTXRXVhgqk8aE8MiTWin5LapJQeouz+HQNev8aPBB3Esyc0p3X/ZUGGkVz&#10;8j6zAWK+6HF7ILDegGt14sesQDrVcz6vEiIp/0qWSWFZV3mloHyC+Js9AYhUm23XGsG5K1eG6ewJ&#10;HL0gn+M76Ec6dwpLOyxzWoc45R7FWPwWzfqlaynfyMCSOjGGJ8iCzWudlT2DXr0XTdk2BNc6NTVc&#10;6ySBa3XiPrSDdExFpYJvixxcXSmj8s8u3To/vXB+YXHB0mVLhoZxrTSLioGxYdXi+hYr8lYY1W7E&#10;tV5jwrXK6e641muva37v2HueXvQ0QxspB4AWOK61bRsA7MC/lauLl+csHzt+jNVDCK51zUpgnuNa&#10;AWBmUXJwWewm+F2HdS2RWp08RUEKcuIS1zpC4FoBWAXX5lFcK0+hASPWX/pZeSYD4EsrI641frKO&#10;a4Xx2UOyS2WWAsCOkTOCaz185KU/C1zrHRqu1YFfhGuNHx2Ygd3vG38dYCQhHgg4hKOcr4y9mOJa&#10;AfgEkKTXKK71zChcK6mOlDf2U9akB0zev//AYIRrTUqJzBt21/A5s+cSkJXpMOBafxK41vMprlU5&#10;IjQpcK1WTuWNRzDSxThONRITwimbLfUmxbVOEbjWQoprBTQpBZF2ZSmoV2+Kay0uWLhkYdvb2rJk&#10;O3L0iGdyARGaP+M/ZoRwrY0bLlm+pEcvimuNOABHA1kLMEFwHbAzgGsFfCz8QsMX1xqvV45r/etm&#10;PIzgWlsLXGtGxl133wm/dIDVH/3PR6rXqA5ZCxIS42f4iChca4z9g82O2z0gJ4V2rdFBopQ2xUEA&#10;1/oYxbVOnjJprsC1DqK41vUE1zoHloIv2Qmu9U6Ea+3R7apmzQiu9f7JZc4qky0qa4BrXb0uSsuS&#10;AfgAoKlUcK3xhmzQwIRrXVV0zz1hXOtjAteaJXCtr74KSFcfXGugfRmShtiMZjfigUDEBFjNaG7A&#10;tU6fNuNeimvt1atXR4RrZTM4rnWZwLVmZgAKFGBagJlTca3jKa515ZoYFWMerkgN1xpvSI5rFYM4&#10;rrW3hmudHoFr/bMXrpX7J5WOi+hegbRnrSbJcATo+Rp2NP0FrjU3jGtlxAJc6/CRHNdakvHTzz/J&#10;mw+IXYYTDHCtzV17jZSkhmuNN2SAa0XjAD5pwLUCtPUOimslUpmLWgSuVQ7m92R0KX7SpToy1rRv&#10;P0yS4RUCbxEjf7TiWsuX47jWczRca8vrAPM/8b6JbH+r4lrj1Uyv7koN1xq/ghnXmmHCtdao3rMX&#10;xbXuorjWfr0Bl9uhgy+uNTCceywiQzroC+9xFDdZT3GtnTt3WiBwrXkU1/quwLV+/fU3Atf6cIBr&#10;/ePzb73JcK2Pn/zp5IL5CyQXLz7vimsFaVPEtcaLHuBaw+PicK1f+eJa9Ztrfu/oZcvMZr8NkliD&#10;bvRnD9rxMX3WilOAW8gj6zPAqts0B78KhgDJ04VrpYvYca2MF303z84IkU24VuMcTsxLCTDYadea&#10;yIowCbkU3kqndhOpS5hOXKtG3Y5rZVOU8JE7Tno+AteqlCy5tvdOhxpS7kRjw0WPf1+XEchjP8yq&#10;yyrpxLVq63njWkGNWh2KxbWysDVo3yt/idRKqUWl1t3rK0c5j03RmkzkBO27wvhPR771EtjGcDqu&#10;OxWhyLyKU7W7aKEaGS9EOtROGXPnzk2rUiXp4NBtSWVUlFFc3RRrJJjjpSfX7yOljnCxcxNa8MO/&#10;A9EKpxuVmFGSoqveUl5RJaDvL50yGI5cTgL/wMqLTVQj8TyNM6VG+jiLmMr3OGLq6dG6v595qcth&#10;MKt3TgrC1uYTQl1pIp6jGZmIBV9pM+TGSN+mOYgoJjEqTqK6UdWIMdp6nLiSS3GcfWEll+L12CWC&#10;6qCtylyPsCFjOVCIuq8R5sUupSvvaJxxU52UwwTrM+WLiXrJjMzFSnZVLCfD1M6S+BrLIafjUpTQ&#10;GqxMynhJSCUklWKtdJC0a808Aq9tdyKpBTyUNAzUU4mdGL+PZHxhPqL1wSM/WeJiZVIJn9R0b5yt&#10;nExtBX+7+q2n611GNLlkMKyJo/DXWMYMFZEZXdwkQgdhQVMgpNcWJnmaqoC/CdkMJ4n0+A2FpiTk&#10;uHMK4Vr7zueNShQJikcekxzq4eTENpfPlMGNOSapDuW800M1li0ZSBaNWEsomS8G8das1t2h632k&#10;kn1deQ4JLnxA8TyH8uxuVrx5iI8Nv/znwoGrIHicbnOmWnmvxgdYo8XPkHrwuwiojiFM0n+y3iah&#10;Yp6jFBxcYBTLWVUjF0gd12rilbHDjYoaurLYC7hzRB0KQ7qJFeXFFlyrQQ60ntgB+eJajf1a5VKF&#10;KwsbiX6tSqgoUoT6tTag/VrRIXGtcK7aOdUA3wXNCVlz12skjEHRnj3Y1Qnhhq48/Qk/Z1tZy+GH&#10;a5WVEmdaO67VwAPljL/fgzLs5kmSUlS/1ihxWWgyXCtPXvSMU79WgWsdNXpktWrV5s6ZO37chK/2&#10;fnX3sLt5Ey2PYJe1O6RLE/A1aP3gAsj3S63YflL5HrhWo5rt3maYpvRrtflr6Dpe0NCvNUxL4loB&#10;rgeAMeiysvOtXQBLgK6X0Bb0kksv9lo65t5LAF+xRwff3FqD0tuQeuQ44VqVfq0M1wr9WgkiNAmu&#10;VenXCjhY1q+1aFURXGLKhX6t8BsE6Bw7iPZrzRX9Wsdq/VqZaUP9WukZjGu99NJLod8ZtJqTlntk&#10;xqPvvfv+TTffCF1nH581E/ppw6VQ+1aAuZrOFK0qnDhp4or8FbkFOYOHDGIBJxq6svbd5BEPRZrz&#10;wxqU3obU98E2XOtc4EXt15qZGfRr9ce14iCQ/Vonmvq1jh87fqPo1zpI9GudY+rXCnKxfq0AgSSK&#10;pGtgXCsYFdonsqXhhy7sdyA9epI2hmXLlXvzzTdnTJ8RtG8dx9u3duoiGrqKM4wCRNj4MbyXLIs2&#10;0dD1InYnTGsBOS8/YKn1z66GlBtMJcczirG4VjIgrl/rV3uXL0f9Wh1wrVgM1q81h/ZrhXbc+JJX&#10;v1aQi/VrhQ7mMvdiXCt0YZVtJUcOHwXgx2+++YYtd+L4cegXCc20g/at83n7Vv0MmwIdMINesmVg&#10;XRKBtKErNLNFcci3sPYdhCtAGW+WgQ9M2APXau7XSpBwar9WZ1xriv1a/yn6tYKArF/rUWO/VgAF&#10;vvMu7GBb39AqJjJ4+1bau5W0bx13n34mPJ0okvWShU9h4Ct3J2t1ZARdwVcx3NtxrZZ+rRTXauzX&#10;Gp9N6FXWrzVrcBaURuhBHT8jql/r4KGDIUUDDDWmX+uhQ/8EgGe//v3AlvAbDygNFStWhPDFK/L2&#10;re1uhQEE5np7W+0M7+cuZgUbrzPUhq68QFqro2ZIm9aiwtuOa7X2a02KawWWE+Ba747o11qxYqV8&#10;1K8VdKzgWqEZ+qeffDJk6JAn5z952+23bdywceOGTVhtQfvW+fOghSy0b127WjR05Wd4NtaVDT8M&#10;og1dPxAFmj034WXSZpxwU8H4Z63SkPp+x7qMYQDBX0l/FLeSjLTnApUqV2L58HLar3Vouvq1UqYH&#10;0H6tD015yF6msJCW0UxIllD5B2jtTxu6zjeSsarE9ckO3uP4iRRlZCO6Ve6pfFwDcK3tO7aHRwRp&#10;6Ncq1pUyMlzrjTH9WhVWsb9HSqHeOze7phlt6Jqv6FYGpVXnrk92pP/4aNhtrA7KcpsnR8ENhuzX&#10;mptiv1atdnnjWuW20Kp7sha3qAC+woZZ2VZaQ5Fz7PE1lhNjnjYIBQDONwnpnJZpMht5aMBjqB7R&#10;xJam7qxxzzGRIW38+hcvB7XySilqJJvh6oUO9FMYIv2KlTJ5OHHnpyw5GqdcvqajS2gPBEzz5DlH&#10;oh7aUyrlaczgHkxJdzLOcVKCtLZaDY0kcTrVqyTzbQshCr5i/0wjFRM6ceWtMaQ3JyWZFqC7gtN3&#10;eNBWNjveEoUCniVYeooQimHD8mRHmenNlZNqGVX6X7meh+bE7HQzh9jy+ZJN4dxVEBwyQTjr+o+i&#10;5/TTc1dmnMwWHkS2rIi8/EtPMDoTUVZPE7uSjBJjflLKnYdlmi6MzLckJnVmFHr2n56zvBsf136y&#10;4dFKN+xQXkGrGpmIyvtpDU3sFd6EZcK3z8Txz5TN58jeffFl0vLtB44XOzN+9jQ5Oj7HVKisihlS&#10;6mJKgRPJejhj+EnoM1rGn5zEXQi9XjAO8xGXWhUn8WErfqwxwgXGWhT3IAlIg+kVQ1LCekiHxyle&#10;4V27lZLnl+2VVBPIE9uvFfUQ6Pu0GddaJHCt6bOloCRfhsWCzyiwbhiWePQ8nH7+DEnBexEPx4qJ&#10;f0JFUDJI7vrFsjf3jhPwfSSxop5h0DkWmngIPsNWVPKtIxsRw2RpTomMRzgb9jS4v610f52fX8WQ&#10;iouG9xPY89R6EeYfk8HbivQVS8ZZqrhWmf+jQxPhWqU/8tG4Rsb4U3oM6YBrVbSO8oTgrkXLFity&#10;V4Syq5hE+rWuXtlUvDOSzbi6eTNzLqbqJ7jWxgzIZDmau/VrBSqRuNaoFZyTKsK1RrkhjmtDBUqD&#10;Id1wrXrSEGfUF9Oh5Bj9VRfBtY4aVatWTZ5P3VQ2b/683v1oC1l0QL9WeM0yfQlzSEEsr+J+rZG4&#10;1ihDOm/BEK5V39EBdf4LELqOOd+nwZBuuNbofCd/QRBSB5PH9GSKWpfgWgdlQxM7ugEIv3bCzahy&#10;teF3DZ8r+rXqU9OJa43du6KGrowLmZHJZ+u2NzCkp/iB1t1wrb1Iv9ai/IWLF7S9leNWCK41Zzn0&#10;NZ3x6PRQv9ZGDZYsW9zjDtqvlUigsEb+JLjW1SvhhZEwoEu3LkuWLckrSIJrVWJJ0VcSXKvSvpU1&#10;dM2DtrSioWtGBsW1TpC4VsaDwLU2NO/4OOYj0qCBIa02j8ofSXCtGSUBrnXSFHizePbQbEZf9Gvd&#10;tG7Ns9oeVGZjbmH4v9p1avfo0WPrlq0hXCsdCN8JW3GtUUKx8wlxrah9q450ZZQxrpWdEbjW30iW&#10;wneNLPNEhlsaUiss4I9rzYSdyO7du7du2ab2ax1H+7WuMvZrRfdRQiQAjhJc64oc0udX4lrpQBdc&#10;a5Qh2UoJca2ofaszrpUsR3Gt5ejKZH26X5UV0RJoaTBkOnCthxCude1FF1109TVXC7w8SKLJgPwS&#10;HFl1U5PIDDvqfjAauF+rB66V9m4luNbxVlwrWUXyhnCtYotgKi1GKdJQI9OAa71/QoBr3bIVUNi/&#10;v3Mo9DvlSYilouAIPT3muNZBCNcaXe11XKtRKTIKcL9WD1zr7RTX2pu0bw1wrTU50jXKmUqVyixf&#10;vjxrQCwOFpFsm2DZw6ShRqYB13ry5IKnyS9gmOVefOFPkF3HjBujyDzlwQdggwOv3YD/NmnShF2F&#10;jLpu7ToAkc6aPav+RfXjY+7d995t3bo1xrXGj0+Oa31qXqtWFNe6RuBa4QxFukatKHCtH9IB3Gz0&#10;//jn+NxKetExo8N/+/1yz1r1hGlKoVxoecnslZUqVTp69CgIEIdrZRK6HXLjDx9c+7XGULavSwQU&#10;DV1DuFZGlcqPbyUNi5GIxLetbpKmPsr4fEBKrIguC4ZuDHKJ4Fo7aLjWcDJ2t6KUjTHh2q81JZVk&#10;ooauku/ALFYrwuJ+W4CUuA0mYzsp+maD5G2G5szBcPqJPhVSca3I7kFIO7OuLOmNa8ULOcUimSBw&#10;rd8yV0UZlf1pz668zScbePpTa0z+VBSgVwSc8DSzKL5h16DFsJKAT0qOpmnnxyhAsLiVgNqv1TrB&#10;2bMdBzqalgafsdw7mtDfIOlRRaz7UR0pGgiWDUvmUCOlyrEbOtoh6bAYj8f8o89qVRXdXeSDdWyq&#10;qHh2Y9dYot2mhkdJQmankEY2WEBc45LYbz/0Jfx9111Go6soJlKMwOpFeCL8JfsTykiNcAB35uRI&#10;EwcJyIgpkfcNuJiHwg+13yXn42882DKlUtsZOIqn2C8qaYUZxp0QAluLuXBG3/k6svPLDJMp05Kj&#10;VdnQ1oa/8tYlyfNdq4vNHcRXVoxK1fqmVGcV/3qSrSxmSRPizJQmAYwyJqTtl9nIImwh5J++748M&#10;54CEfId4CKs+pB5c9uRSaE0ciGwinyEm6t7ipzIHhwwPcQkIb6J8glJFFVOqg2JW4REZs/eIZTFC&#10;RvVL/8AakQk/eH2v4kjh7wBCphXE0q1pUoLdKpPdfnFhwRaRBZ9oiS7N66JXRKWYWvUkybID5gFn&#10;QEVwY3Qiq5PraL+GKbHP6TYh5i8l2swXIjlUdUL1FeqDLQnYfYWpXL4bC2am84FAqEWAbj9tX6P8&#10;dgCDVqXU0oMJ4yJqUtK3WUsKyYSZG7MdZ41Q5XB5GmckloZvP0QiD4sf9QIs5Vc7bDLuuRaSCyFX&#10;jA6ePivqxpP68lsE8+nqAjgW/VaTTCZ+1irWU2sbSwn4H74LVLIu1pVQgDErS++OueXwKimaV7PZ&#10;xozoh2vV+beHPRGPfcsKnyZNvh9aHTpm1NQNKW8GyAeEa1069PdDVSbiopOHJPwfx7XSCOUFRmiX&#10;4FrXUFyr9NfMDNKvNVpruF9rvFJua3cbvMIb3tn9xOwnLo3u1/of//no9EemSVLwImzoIgi9sBTi&#10;0D4LetTByQsvunDVWvIh4lD9Tu4FBMb1bC9bJo7IYBVw2J49e8KrPkcMG1FYWHh961bduneDy/Oe&#10;mte7bx8+TrZxwtxhA4cyivZYVbtP4f1aa9VyeuwhFtVxrXq/VkXBEte6bt26iy+++IormwIxeGNl&#10;82ubg8jw3YiXusVgmX9Z2ecH+/Tm9h379u8fMLC/F+VkhgxpHcT7/vvvn1337OHDh1979bVXNm48&#10;s7T0UzGS28y4y6VjQlErh2k3GELwA/sOZGdlQ9urFG8Urm1x7amffy7IK4SWgC+++GK9ehcoNUri&#10;WqFN66effNq1W1dgtk+/PseOHVuzeq2XrtHgwHg0EMmf+L07b7z+etOmxGPcj2SGRPYoKYEOl/AK&#10;5SkPTgHIOXBVWFAE7yzPzc+tVatWt27dxo4fA5m/l9KvlZpN4FrzQ7jWkoyGBNe6hONaZXWUMtEz&#10;NWrVgGQLuFP43KVrl2T9WoHSOeecc/z4cUY7vl8rDFizZs0ll1xyVbPfXnfddRte3sBmEdgq6Tob&#10;wFapX4ZM0K7D7QuXLChcWTB/4VO33NoGrk2d/vDoMaPhQ+PGDVeuKb60wSVg0TFj731o6oNwcsPL&#10;GwG/06gxYFxdD39Dajf7+/fuf+wPj5U+s/TkKZPnPjW3Y6eOsHjQHHXWHBBL7deakRGJa613/uh7&#10;Rm/cuHHd6nXmp6lyW0JlTKVfK1AqfVZpeO0z0xbr11qe9mtlB8a1wp8fvP8hHCNGjoBegv/9x+fh&#10;DIetIiArn4niGopl/wH9N2/ePPaesdvf2D4wa2C9C+oCegjAgqCZ391004nvv7/ppptgItRXwOrB&#10;Bx3jarWnvyGDFxmISpaZCWiz6VOn3zv63l27dvXq3atj5w5iYdAVUbyhX2sjhGtdivq1jhvHca1R&#10;u9BQWclI1q9V7qpP/ngSfvjBuGX9Wo+iho8Y18rGrFq5CppCbtrEewly2CoCsuoab9myxbfffluY&#10;VwQ4PHiNOAC6SH3d8Aokg5o1qzdq1PCF558HlO/Z1c6GhukbN3LKgHEtT3q3uh7+hgTK4aDs3bdX&#10;/yxSmaGTbO4zuZ988knTpleI9YnGyIaid28on6Nwv9aff5KhcPCgjmu9hlNgnhB86Sh7fHE7836t&#10;3GEixca4VlwFD4l+rSwgAOsMipZUMK6Vnfz73/4B4XLo4CH2J2/HyoCsdxAgq84BmKTkVLAmiAI/&#10;GIJV9u3b17lrl1KlzoAOkoBLhuDe+9Xe48d4ng/3brWbM5Ehybt1uRzwfz/+8GPbtm3bdWwHFevq&#10;5lfXrVt33/59cF6ASMuVt/ZrxbjWzQLXCjtSasNgpcC2VIf0CHCtNVz7tZYrW1Yq5o3Xt4NhsocO&#10;ht7zgOCK6ddq1CWHrTIgKzRova2tPgx+GwOa6T+wH4yB/1atWnXr1q0w7KMPP7zhdzd8/PFu8M2P&#10;P/745ptv/uBD6PFJDnA7qJH/CGFcLbZUH5rbTS9H8Pd1ZAJQ/5VNmzp37rxg8cJhI4bv/ugjSCAw&#10;ioNIh98FkQo79X79+j089SGIQvBH+MnO8//9wls7dtx5152PPzETfDbAtWZquFbhzRTXCqDWCFzr&#10;HD9cK3MQ6De/snhl8+bNZz4+s1LFSnmoXytcVXCtunJCsFUKZNXH7PnHnqLCopbXt4SXVQC0FT7D&#10;GXDE1179S+nSpTf/dTOE9ZbNWyBvvfY/r7HprVpf/z3v3epqkBBmx9JDQD4+NXy5YVqPPz6NqnX6&#10;lHD1M5A0DighuFbIh5kZlzdp8sCDU6L6tbLJyt2FVU+uuFYnuph/8pk2tjKAcSbT3q1PhXu3xrFa&#10;4gWH1N9CwWzEy5j4zBYkl4Rw6leMUUKHTW5wFzRAXi2huNZO7c89F/q1doeaJ28nFMkls1bj4QEG&#10;XKvCPr5BsjitvBx8XaWDceCJFevd6sFnppchJWHm2LhSsl2gMCD5/+BM+Jk4HmPmVOhJ7/aETYsw&#10;VwTX2rETPGCDn0ta+7VKKzgmCgOuNTAH+gYGbRo0sfiaoq2DJXgZxvXbbw97GDL511jx2ZVbmgem&#10;F0NisDXNYqpUNdy3LGpySoEuHHsTkhIpSTVBvjfwF6qRdt6CbxlFSsBsyM8kWMVdJtOv0LSLimxj&#10;zJWSz4qVwS6gvnaUR8mM6kfUcX9h04FyHddIJ35CbXGoeZicSp7CYGJcWT3ZQ9GJZ7J1WRSGM6VU&#10;bkTexKcdU6vhoTzWVFziwBlV8h8sa23B6qEtViOl+B4zyRwhEPy/UiHMSnJyFRMPuCiJ6+Lmx2Bs&#10;yU+sPN7cYJ/B9oskxNkO79BwPzlvFgKBtKn811hhx3YwKNcjCke5d4369tHrCyczC9FRpMdi9FjX&#10;WFR4MLmTg6ZgiJxJPiDwcUJGyKIKMzK1+pHkCQ2l1BBWQ/GKFPzOULEUauJP1uOF/CVEiV7WjyF9&#10;tKz4FjMqmSH4085iPGXMEqOl3344CWmIOTkPfyfMEpCfk0SIgA1GhwTOhGYwjzfUI7fIMY7S2XdN&#10;X1j2JOUrkmmTRoMaiaf56F48d8Xzuag+ZCyq1kiF0AXIeFhjTl7pbGPdfumlH8OIvhCOdvo5+MWy&#10;zEqgMxuH4essreFAIH+l0YqaiMoeXskQ8kmFSTXJ2dJrpIUW15Lyi5xw0nBzI2UhU7b3edZqSdz6&#10;rzUYz8lV5yYlGhVA+szOaHNQtwWdqGDB5WeGBbX80jGOiYASHYWqdRras/CFzYUzvVbUVIhDk32O&#10;3YmkkxsLrXCKIpxJ/JmTI5jNGb1o+gDKhpXTqTfkgTiLyzpAN1mxSVVh0J05P1yrQQ+8oMkV45d2&#10;xbUy0cWeINEXyxqvDv1a7VmrRcvrAMVkHEf7tRar/VoB1xrEIP3Ig5IoSse1KoEg/7zWrV+rAde6&#10;dCHCC3LGL7zoAgpnLRG4VpxjwdGUjbVB3Ehca5QAtIKlIbW69Wu1G9J5BHkbOO3XOlL0axVTeV41&#10;5y64CLjWPqZ+raUySwFgx/jMzIxrrSJwrSd1XCtjAoef5AcczZ5XVVyrslvG+1WpMnkfmcqexK1f&#10;q7OZ7ANB4Zm0X+sQgmtlB5PWriU+HCe3YXcNnyP6teqLG3CtmQLXusqIa41hwjWdh3CtxknaPjbF&#10;n9URwd36td7h36+1O1Krqh3ar7W4StWqYD1I7ATXKvu11qrB4qFr164r8lbk5OcMyh4Ef+YWcKjt&#10;uAljHS2O+7UCBTOudZhox/qHRwCVo3+BAGfadWgHv0oAXCu89561q506feo9FNcK4FX4iQHgWuGz&#10;BdeKY1ETwKlGxjtSon6t0bjWugzXyvq1otwREamGfq1CyKh+rfCqZHvY0xFxuNbnKK61S8fLm1w+&#10;879mThg3EZbLGjRAUA72IQjXOkbgWuu9x3GtGTdaca1uER482YkZb/Vf/36t4Ik+/VrV2wypphIz&#10;rpVyrPRrVWqN3ZYloX6tbIvIca0CfRrVjhU/m2zZ8jqKay08dOhfuTl5AOi69trmmzZsorjWGnZc&#10;K96dMqb1RxOshZlSnY0SxgTl6erXivnQvwcVVzmu1WYWABiaxI+dlon6tQov+PunFNd6KIxr7Um6&#10;s5IGreOMuNafBK6VUAFRAN7OcK3wYwdXXCs2gCmwzM9adfligjLd/Vq38X6t/A0CRl6CB7wc1zo4&#10;C34N0r0HLqvqRBDBsV+rnBn0ayU3qeFooH8F7VgZrvV2wLWqqoLfxlBca/9zalSH31gBrnXb1m0w&#10;V+Ja4XMkrjXY8FpcVf0+0ubZhuvp7teaEd2vdQoDtcJ/m/B3gGTCxtWlXytTCIPaDhtxt6OYAa41&#10;yOWhqQASB6vAryQYZpXiWtXkJXGtT81/kuFaPyO41gyJa4XPkbhWPRNG5EanZ63FI49Zy6SjatIz&#10;TD6No2xVqlL56OEj8CGuX6vHvUmIR45rnfwQOSufI9nFYDd0QV12uYOUVA24VpsBSrncgNmI2MVK&#10;bUTE+uL09BnT2nfU+rVqS7rexIUnhnCtFkXgy9KK/CEFo+qC0+G4VorWJ0ew/zVrka3KtwDJhEzN&#10;PO6zBXf6t1f0itqvVSPMVOHkjsqgkoyfTv608OmFrVpd78CuErCBCVGls3PBca2HD3MryoUjpvLa&#10;LduzwPhf4bWDDuoxDFEtarGSXXn6GknmBFTYS65ZONEPkb8OMElnvsGIUhVbImi8y9xJD00l2SfT&#10;fDpnMawlYYuiZ90O13G6+1vqYqAzaTxGw3tFoyCMikNtDj3Z0e+0cAX9NdOv8mMBzpaTrlyTKtaj&#10;VJ/dIIGOWeQxxQsC5E9ZF5Mr0EFQvtlR1jB6gAM1t+hIMCrAqovJNq1gF4xbEEul2NxVYKatIHOJ&#10;ZnIcCYCgHj6Su60uWQ6edygJQTetDxenaSxiCgeNaTWHbCSylpQ8tMG0iqBrmpyRqdbrfsOwmM1T&#10;2RTJcnD7IZ1KsahbiraKnfoAxiD5MtL4sFFZwM2hxSSP0XIo1zQyGM+o6ogURSc7GTuJ0E8GojzS&#10;Q0z7ip4j0O8gyUzi8CYAJqIqs02c+EpG1Z03kk1lIyHf7MgTKauIfrEdo5IIQpJ9+SGEEFAuY2Ed&#10;fMLTQjHDQwuLlflOVYKY7MvF+Z+sazIV2ukxP8JHkN8VzOPpcn2kDJla2TkVfKWUHn0f6yRv1CDl&#10;bsEgLj1l9BqHWPTmLXngYPtL0Hu6vd1chVUpucnYu7GY9hp0I08s9WP3+sreOkrnBNHmy+bntuvh&#10;/OvKoeLbwSJKxvJY3XVpMS6WNLvINzt61vBdK8l4HZUayluMQyGETU+260gprkPZFONmgwdfmjOW&#10;osTY2iYvqqk1iSUSzAllV7xtoZ/JP/ZTe/SDZwe924dw4i47QCMxyVxGo8saPzztwbCXJVCEOsUA&#10;Z8WpWmNK8SEnzI6VzUhcqwEJLhggl+g/Yjn6gVwR/83IKFuGYFmhcyD8AwzV/VPuj3orK65XKqtY&#10;324V8fb2ty9aurCgOH/WnCcubUgwUexg7AKQdcSI4du3v1m2XNnVa1exrp/yuKb51TG6Kl5VRPou&#10;RhxmOKvdQzm5NBjSjGstKZn31Nze/Wi/VmYq/mhUWg4JlEkQp9AKjSsMXZk+bXqfO/rMnTMXWvD1&#10;HdBXVwKTFANW4TveALzKdqfSFDaXBPNAj1loYjRxwn3wTsqsQVnUhPw3G/B5wIB+0FHwz396SadU&#10;u865o0aPEi+ita0krj/19JN9+xMtmdu0yrgzbaSYb6UttZpxrfKhWnAjSDUalbdiBX9n1zt79+6t&#10;Xbu2q3oSjiuBHtS0fWvB/r37RPtWzjG7wbiqWbM3d+wwkt+/78CggYMDqK0/D3FtWqNDk11JQ0Sq&#10;uNb8wjWrVufm5/B+rRPGgs/06tNrweIFBcUFAO9sSxu23Xjzjctzls+cNRPOSMTpWBhsOqA97gUX&#10;XADtCllP7DrnnwejGl3WqHh1MXzIQ4BV/Bk036692igVxhetKpw4acKK/BW5BTmDhwzCASvbt4J2&#10;Pv9sT5kyZ0HTRhjAvL5q1So1a9b86//+1cgkQOIg2cIYuApNTJc9s7SgKB/6skKBgEtsSrduXUEz&#10;wGT2kMHwJ3R5ZVoaP3Ec/Km2adWNF32DkwZDqrjWLrRf68BB5H3y69fPgX6tJdA7ujJgVYbdOWzb&#10;tm2sCTEcZcuVA2DSjOkzguauGuJ06rSpYLmx48Z+8/U3G/7Me93CXCxj1gC+FgBWg8+PzzE2SmVL&#10;w/OX8WPGb9iw4aabb0JWyWTtWxlx1r61QnnSa5OdadCwAbTN+9c//2U0pDxZ57w6PXr22LJly/hx&#10;E7784ktc2gH7Om7MOLnuwP5ZTEuzHp8N09U2rbrZwqbF19NgSBDTgGsNV6YDBw706dtn8bLF7du3&#10;h76HTOYTx49Dr2Xo2xujF1YjJ9036edTp0bdO8pe+9EIY6NUthYA9b7+97+3bN4KIX5WmdLMUpA8&#10;9fatUBEle8A5GDLeinCVQW1XLM+BNAsdwvH4559/4d///ppBraCRp05KbdPKyiB1Pf3A2kiDIWF3&#10;AN0rYUMAqgn6taKFSb/WPrRf6/CRixYuUhhSbGM01Wef7fngg/fPO+988FmYXiqqcUh4srFRKlqd&#10;s0gjhj/vlu1b4dqFF9VX2rdCH/MyZcpYDUli2u5xpJenTiqyTWuYoE4+DYbkuFbo11qlatCvtSQA&#10;kfJ+rUeOnH1ONcADZiIzMIbgvwxxWoZ2UmVeiHm9+JLfQDPfQ4cOQldOaIQPRKC96q233SoVwQGr&#10;5ch08rlKVdh/mhqlEkCpOOQuhq1JnP71198AXxkyNLv2eXX09q2AYoXu7bLgRVl0585dUFwHZ2fB&#10;SMix8YaX3BIHdW7Tqsen+toKq7vxAex2gmigZP2z6ytWrAD9WgcMHHjixIkP3nsvb0UeXAEQaZs2&#10;bSAc582eR/q19u8HJz/99FPWr1VZSA6eO3seTiRQI+FPiIwvvvhixfIV8Bnand92+23t2kOT3M8k&#10;kWD6rHn8c7myc2fNg8LcqXOnDh07wBsQaKNUmMJuV9ki2JbkFDQRLi5e2aNH9za3tIHEuHDBQswn&#10;h7neeAPAWdn5Bx58QA5YvHgJ+wwT165d26lTp1vatlU6+erqldzOmTU31KYVWGPPlEzBzS7iI/Oq&#10;3wb3sA1jnrVKy4Wmi0UcMglTXwRjuoA+Z5zoykGcBfVvtwWzBg9s0KDBA5PJuwBiDngxCGup3fQK&#10;aCH7QPbgIbLHdcwsDmedO9/KSwqpVS1LIvnJJBi9M8ZsMQ5Ub7IyHjPAyYpsTZnI0aeIO9uoBYsK&#10;i2EHfnMbvNc1jJ3x6IyOnTrAIwJIraSFrOhUbr6NpgSCNq1umlRWFTXSUp1l2WJPObBOBMGIoEQz&#10;g6WVsW7xrOlLTrPPV0YQVcU+M4l0HIC5Lnh6wfWtWsX7HrwVBFLrrNmzoIVszoqcYDA2kvQrqiMC&#10;Z12R++03h9VtatiuUpJkqbVSYDyf6LFr2IdapCOoRHDWlE5nkOC05Hkl/zB9KzUN/4ktY9NXTPaR&#10;NTKano26bgv/GT72dKUuszj5gFO6KwEfpuLGGteOciKbc0UxX0rD+IZHSt9xTtyY7XSpgtNhadp+&#10;4EFEACoE36w6EbAvkWiEwpekoefbMHk5L4b5UsFunFUNpiwyI/RyDzcNBqNOi77YdtxysJW5/egn&#10;FpESJWUjkMbrTJMyu0ZRjlAWTpIyqUTRQA8EZO8QcYPooLU0Ch3hhPJ04GHx+pDWZpYLLH9afMvF&#10;NkkXVgI13oeRIQMNiJV9OJBpzx4zRuGVtfDNQiQbeqri1pZGTxUl7O6oOpM+2otfRyaZmGFQI1Gq&#10;Zp89TSFNyAgl5F9ZNEiQMUSVnKXeUHjK4W4008ioxX4pJliNTGgCxYSpaQJxIeuKk1/g4A25UUKX&#10;SlEMZVVPJpTgw0U2ni+ZWlFBiV3bkzF/reAwi3RnxYVCu6BfLp0ahcM8+4cjm2FMT/GqhPvIZvIZ&#10;aMPuwRv38LTdz9IHAqlkTp0LJewk79hTZLCZheBDGSVZFk67q0lFYJ4ZBxaGI8XQLe4rBY1IoxtE&#10;OIC/kzkQ0okq5S/WG1EySVqh/RNHKGp0LzSpKSrp4rG+9pOMs9QqMKUO8iReyYE2GhK5jPFC0JM4&#10;bX4WwS5ABqdOox0+4g8Tmwpv+M9JU+4H3BeLqWQaZoZMMhfz0bVbF+gZWLSycNnypUPvHGqT0nY9&#10;E+A8ZaHrKfuXk79i0gMS1GoM1YD/JJIgdgCstXjposLigtlzZjVoeKnCqApqvcIH1Lq6qPHlHNSq&#10;M7lp0yvZQ7IB6KVsdmyaCq6H7yNj50Vlhssub9zzjp7w1fHwYSMKCwvh6/tuPboBpRC+1IUjuYMR&#10;K8F7m6EvGAO19guBWnExyHySQkPZhkfCRF0WVMZgUOuRo0cYqBUfKqiVhQ/9V7v2uaPusYNa5S6U&#10;ifjUAsI5fDaDWn1kEPeRth8dsqiX/8VLXHzxxQC/WLf22cPfHn71f17btHFj6dJh4EGUCzAqyu5G&#10;4/7tnRTUWkcBtXKz4x92pxiO17W4DkCt+XkF+/bu+9OLf6pX7wKFFw5qNS1DQK0DQqDWGGb0sAPd&#10;ElBrOMR97Ai4Vp6r7EoQzqfSB0gjIFngVaoQmnCtML9o9co1IXxpZka7DrcvXLwAUtb8BU/dcmsb&#10;GAbt2QBCDy/rzSvMAwgovMMzMGq4mFzXkoJaP/6E5dvzKKgVahXAJOEDhoYqMNH2HdotWrIQEr7s&#10;kgrjYdH7Jk2EJq4SXCrlqX7OOfIlonsQqJUNCECtytaG/lmzVo3V6wSotUfXZSuWFhbnT53x8Mo1&#10;xdAkj1EAUGteQU5+YS680hn+LCiioNbu3SZMHAe6ffmljYDSa3xZQy/7ycEEQGYONEQv3sj79u5/&#10;7A+PweuCJ0+ZDD8TgLd3w1SMNYW3iffv33/z5s1j7x27ffv2gVkD611QF8YA1giQOBMnTASIPoBd&#10;iYXCFRC604LlGKj15ZcCUCsWNas/B7UCNDQLwUTrX3Rh/wFk0TH3BF1S2UQKag3ApZIaA7WyPwHl&#10;Bf9loFZ2RIJaw9oJQK1jOahV2v0kA7W+vOFmCqYd2I+CWp9d/4QAtR49+t1vLv5NYkNSRmJtZd0K&#10;7t798bSp0+8Zfe+unbugw17Hzh0CbkoyOL40v+jQoX/Ce7QBzNL82uZsAGQwgCrlPJMLoQDwFuUL&#10;WFYj76eg1tH3jhI04zM1H9WiZQvoklpAuqT+U3ZJZdeiwKUY1AoIMRhpBrXKWm5S+ZW/paDWZRTU&#10;upaAWuVwANP+618c1AowO13lP508Wa5c4DpeFhWbnchXzNmpwS9mBmT1h3HwdvOcFbkA7L+i6RXB&#10;tMwMgi9FUBJY6qzSKjYXMJIEJmnafUN3xQ/eR6BWBAeNMSlgMkSXVMIL65KqC4PBpRLUCsPqpwxq&#10;jU9jUaDW70+csGvcNELuWvHLycykouLyhx9+bNu2LRQkKHvwu7K6devu278PSMjmqARfWqUKtOuH&#10;lt/wX8CvbqUNS+EA7CiAPwdlZ0F5eOftd42JgYBar6Cg1h9+CECttxNQK2OJQUPLqaBW0iUV+qPC&#10;orhLaoyaJKgV0mMyUCsYb+dbBNQ6aEgWVM3udziAWqtyzt1BrUYR2PYSvUk3QtAY/1q/juJau3Qe&#10;kMVxrblhXCtAVVV86Wd7QMuw1MWXXDxrzizIRX987o+wNVUWhxoJZxCoNXPjhmhQa7myAA3FMFFl&#10;UdYlNeYwgFpBbOG/Aah1lQC1PoRArYs4qPWAALWCc7uCWsuWnT1rbusbrv/++x/ef++DZBEZwuw0&#10;7Bb3rNW+rzWygHSBr4MhlyxdPHrkaKhhPg8kGDmFl9CTnYR8RukP8U9ArZcaQK3KipWrVDpymINa&#10;H3zoAXitxTEJh4y20uQHJh377rsn59lBrUYaafjJgMWDrDslOT9upNwxKHezwTbX+MgnmXeHZiGu&#10;igqKK1epfPMtZM+pH3LgIwBq7UxArT3vIKBWFyte3bxZvXp183JFj1Z/vqkh2Q9yow9vHzdOwLfB&#10;0i54Bxi3DHtuox9kDuWe/wrHXwPOM2jvVgZqlZwa2WegVnjIBzuDFc/kuCzQ9pZbYJ/47beHXQab&#10;3Uj8ZIDwdlpSK1tWio7zomsQYT8jnxGSKvQKP9OeN7FmwhON/IclS9NKCcmEca2xoecdlyJYOGtJ&#10;5kdJFdBin06XCaULRTCfTpkSWpBPwyg6oZIIiu7FLiCgz5FnkpBT9cb0jPNqEqox3uJMznlgauaK&#10;ng2GFD5N7sct/fpSYleWOfyBRZPrIQOPkcDvWlct6koyZhxmTOFZm/Wrh6Z41orTX4RmU+LVZbKT&#10;RfEgvOdghZicwf0ZnUi62FxdypB00raWCz/aGO32I7rapMSoPllXDd7TxAmDt4pBRLO9qzQnI+Di&#10;P0560/g3su9E6vQM0n5Wly7RrXSYapSSaZ3F5/DJdDje+KibIL/MbVRxBEspufVpsKX20JxXn5SX&#10;ihFUUY0sP/5rovehsArPKiUJTfnBn2p4RqzF/v+Y0/RkxyksUtBPjPQeisFcsnoQ4lv8oVbNFPj+&#10;fz0V9RAoKem3oKKR2aIR37EUJvXsZGuXmqePYWciF2AXDIwISobJkhi9UXHi3Ww0uThykzhmf0HT&#10;Y/CVJRz8rKhXJ6MCjWvGqVpJxMF88UlP3DzZKvsgbyXr2xuvWyfv9fwmeMMhk/sztllyKvpWVO6a&#10;cHnni6H4I7+yw+8Y88jiTKWxuwdvan5mso8WAGX7SD5C5/i++ycChopdbnPLzQB2Yt81wrFk2eIu&#10;XTsbaFvlpgPgOwETX3pqCGoks1zZcmVWrV3V9MqmeB1o5gQpW9pS8aX4ZqqYDQCSLV62CN58PXsu&#10;wb4yOil5prPyYwZ6f42lc/z3v//93NrnsjXgzdHwTXfrG0jTCwBTVapUCV4PHcenTo7pHpCi9van&#10;2Ew85VI76eczETWPny7rKFnajo02dB1/H8G+Ds6KDdR0mMiNhnhE59I8LYIiwCHPPvts+ub2jPr1&#10;63/++eeNGjUi8XR1M4A/7d9/II4TPd8K0wJSdPDA7Ij2pzgM9M+wYECXddZWqLm8x9HI9nUtrzt1&#10;6uf8XIp9fUHFvloTjZtRkoyScMjkPHzx+ZfQbBjQOmDLatWqvfTSywBDBV4AHg7vg2ZJp3efXgzX&#10;CkDTW2m/1ptuvvGZnOWPz5oJZ+BPSMikh2qe6KGaSZCigIVkWVrrsEq47dq969JnluQX5T88/SFo&#10;3EpbxBmkYDaDq5RaVTnRt5kqyxMh7OueoKFryHd+jU2QX2qNqgRgMMCbt76h9YH9B/7y6l8qVKhQ&#10;p05tgDABzJfpFrpFFRYW3R3Rr5V5IIGbjhU9VEkUhRxT6bAKTQWhqdTWLVsmjJuo9ETVChYmVCJx&#10;p/rE+GaqjMUQ9vUHin2tYAAw/vIlE6HobAU7hjlIp+eff37Dhg3+9ve/QXdFgFHBL0Cg2fA777zD&#10;rAH9Wvv27QN7H6Vf6+riNYBvZmNoD1WAfbIeqipeUrl6Be+Jmkt7oq4XNpc3etgJQlVMTMwBlnyb&#10;qQJRjn2l3smYlNjXX954WEj5rDXk/r5/vP/e+9WrV69Xr96ON0m/7799+rerml11qqTk3Xfegz9l&#10;v9aRer9WZV8iFo56oQC7DlcJUNagOX1DC8ND+0o5Mb6WRDFgwL5SnBUNV34kr1K+ekfj5bPWFGjQ&#10;HxOdSY+dO3YBoTfeeKPeBRcc2M9DTfZrrab1a1VXxbaJ1ceunW9DQAAgtmbN6vx3IyFauoPwM4CF&#10;h4nQTLWGZzNVRj4e+8rG/CqhiWtknOaszEGKg1rF3PKjD3cfPXKE/EkPSJjw+z/o1/rw1IchIIz9&#10;Wg0KiF0Sllu3dh0k8FlzZwMqHBkxmAb9NeWPLJvA7xHocfDAITqx9Wx1osGVASULhX/4iGHyGsG+&#10;Fq2EnzzANq1SxUp5OXkpRUD6JtMeAqB+evsR86zVakhzbLE79fhcgwf4LCN7oja54nKw2ZDBQ48f&#10;O6YtxqnjzleVEjVTjUse4poP++mzIaXEfh9JGYhWtwd/oXqklKcI1pW6xv50qDPTH53eoVP72nVq&#10;oZ6obBpmgp/BN46smSrsq9Vmqinrlm2r3NhPebEwgTNq164jzzTpYOh7D1ffe5Hss50OGYJSIEfJ&#10;PJyFM1KqVCb034ZO1z///HNebh68tSKsRsUXOB+wDmxktIlOwpkHUZyTcZeVAlHvqSy18gTY72nz&#10;11iF9GsspyPKHjhUsNDKeXn7YLGrNV8zZuUwnnaYmyU/HCyWEv3knGXQ7yOjn885scXEc7FBjCJT&#10;0rGiYL0yByzST6l9KymdxKR3J42lYDDDVNpuXu/XGox05QnbwHGOXkykH3gLqVsRSOBIVymm9N1y&#10;BHtYbof67i1k3ASKCsW96JJSxzZwFAKmyB0JnuLoBzxtMob1TC0FUUmzcEwqp8jWknlEKKEQKbEi&#10;J5NG87g7ZIiqh0pxqomfJq8a5fbTsB5zBqLpDL7kOSM95oqkQhlLR0RKBbpbQrF3XCKM1wKeKWM8&#10;CFN6mVtAXPZ2Uc6BcRcsuGNRmpS0j6X5hkZKw9+kExmRHrRlkUosR+KJIR3zG4ww5/JksEaq2RVl&#10;ID3FuDuzh4bxUP47CeSi1LSGr7E8PEvKkaolEgoVPU1GJ/8g8iKRP435VjfbL6UJ8QIWoYK47yPt&#10;zmWMgbQbxYmg4n5mzlI1obHGO7GXvkH4XhH1Ysm86soA4BT1rDXugcAv5YGxwadsc0IlV8Yie9zq&#10;x6+sGnhDh1jBVcWbuKNx1beSmb3RDyGgLv0re6hxH6noM3jXs6PeQsNiNzhsTyVTgZ+LuHMThB1d&#10;IWKZ1AxpT77u/CYYGbXZDQUoDRp+JrmuI3alyQn6isu+SI9+BpfUkEgC6NEX4Frb3gxAqQDXunxx&#10;l24mXKubGBG4VmVyYE6ZdGj7QYJrZY8L2HmAh8UsG4drDZsLOuSOGX8vvPu7E32b9Ok6Apup+xrj&#10;ikkNie4dU8K1RqvBhmtVgoEwJLbkwcZH/PTVBSWrsVIiur/iCM/MyB6aDd3WoL0VfjVt+s3pWROS&#10;GhIx/uZ2imutiXCtjSmu9RqKa90Xi2uNVkAsrlVYTa0YUZvVDNJPdWCon6pd9cbCUZJx9++HzXli&#10;rstbs+1LxI2g7uicu1MzJF3miy8orvWaq8GWBNf65zCulfLau2+vhUsWAMx+0dKFt94ucK25yx+f&#10;PRPOwAANuSqRqFWMV+Fk1+5dlj6zNL8oj+JaiyiuNXTXiLUEV1evFf1Uu3eFDrFJcK2pWcZ5Nsso&#10;ln4OCrXUDCnKE8G1XiJwra9RXOt5AtdKFyS41oIi8OVtW7dBa1bGRNly5SCaZ0ybwf5UkKsKo+Gr&#10;AE9luNatOjw13omDfqrjeD9VuZAZ1/rseugE62yDdAyM9MY44qkZUljg8z0I1/pzBK61X58lyxdD&#10;10VoBMnmnTh+HHotJ8K1lpHwVIRrDe5GYh7CXckBsbSf6jrST1UeoT6utF+r8XDOdr5GFaXd/14A&#10;ZqbDkBkZ778fgWt9m+Jay8EPX3q/9uprBNe6YJGLfD641kCx8j4rprYAjM/ldy6lztA6EFG+2ROA&#10;tNpSEhP5LdiruaiKj0lqSLk6XfXNN8K41tfDuNby5aHpOSCyoYK2uqFVWjZ7DJ5Kca01BK6V3WlY&#10;jp07ST9VwLXSiU79VMERJdF0W5GWFHxYBRD+xCZJoweGdKMg1tQeeXBcK70eiWudJnCt1araFG5J&#10;bAKeGuBaZRRK1gAjCRsc9q+JaOAPfK5duzYO14oUoeNak7LtMM+MnTdP1LNvas9acVbwcwQHweKG&#10;kAxXuXLFI0cIKozhWrMHDzlx7LgLFxIQC13U2cTg9fJKcIQDMN15ldEToeXCOmJPGZ40tTKKiI0U&#10;LeM2PVROpj86A3Ct5wpc64ljJxxVwXCt8MDBjmsNU2Rm9d+LRAnHHmCIyu7TVj7Y1wnaZ9Q+NwVc&#10;q6Pm3KzkMEpqkuhTwbXuI7hWpyMxrjUd4oajkAWDJ13jcP/UKjnxXN5Jx26DcL9WhOTw/5ZKT6Qk&#10;RCIxeGmTmH8zRVdiEUnaOTqRl7GojA4Z0rUG/NKlUU8kISnwH/7+He07mjqcNG2mZ0zJHk/gJNUo&#10;HtQaGcmr6gCUcgqSucWeLMX6N1ahb6bS8EWVURwkYGqyonJotYlJNTh2jKpzvv1Q9jWpieVgRbaA&#10;7j6GWEwPcpyVK3bAIpqAifY4YSpkO8NImxawKSV+GjdkErv4Sea7Av4eQ8mdXNmoWvgSt+nMT7QY&#10;alogJrGg01Y5lFrj+Nc5cNKeNSXgRBNFUYkUXm9EOuVXU1K+XDnC7RPpX4gm7yuC7Uz4F1wOfmVV&#10;dinp15ElD9Ow0gtykyxvmLAxYUoWlEKoaI/bj+U+eo1MlF2TXVkzai3WC5JSDs/DGCp572gzYUSa&#10;N0wrpe8i1FFJXB1T1ROjUm+jFoDzIe7wJk+Zk2T/J8shFhjRNTqdg+blEK3kut1g6Eu4WMDtyY6T&#10;T+qCSwYUy0kVGs9HblDphaB2it7l5Az+7KPr8HOacArQufegrNpMEPN5fCNTmYv6SWq1jMPJN1IU&#10;mffUekZnK5WH/an7mR670uS4iHEBcWoVEekiskmGWC0kISoRN0y70q7OQemkdSTK/wHQQ5bkyyJK&#10;7wAAAABJRU5ErkJgglBLAwQUAAYACAAAACEA421cTd0AAAAFAQAADwAAAGRycy9kb3ducmV2Lnht&#10;bEyPQWvCQBCF74X+h2WE3uomEUVjNiLS9iSFaqH0NmbHJJidDdk1if++217sZeDxHu99k21G04ie&#10;OldbVhBPIxDEhdU1lwo+j6/PSxDOI2tsLJOCGznY5I8PGabaDvxB/cGXIpSwS1FB5X2bSumKigy6&#10;qW2Jg3e2nUEfZFdK3eEQyk0jkyhaSIM1h4UKW9pVVFwOV6PgbcBhO4tf+v3lvLt9H+fvX/uYlHqa&#10;jNs1CE+jv4fhFz+gQx6YTvbK2olGQXjE/93gJfNVAuKkYLVYzkDmmfxPn/8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DqqJA/UEAADlFAAADgAA&#10;AAAAAAAAAAAAAAA6AgAAZHJzL2Uyb0RvYy54bWxQSwECLQAKAAAAAAAAACEAEvOcO18gAQBfIAEA&#10;FAAAAAAAAAAAAAAAAABbBwAAZHJzL21lZGlhL2ltYWdlMS5wbmdQSwECLQAKAAAAAAAAACEAKpkU&#10;Rm5IAABuSAAAFAAAAAAAAAAAAAAAAADsJwEAZHJzL21lZGlhL2ltYWdlMi5wbmdQSwECLQAUAAYA&#10;CAAAACEA421cTd0AAAAFAQAADwAAAAAAAAAAAAAAAACMcAEAZHJzL2Rvd25yZXYueG1sUEsBAi0A&#10;FAAGAAgAAAAhAC5s8ADFAAAApQEAABkAAAAAAAAAAAAAAAAAlnEBAGRycy9fcmVscy9lMm9Eb2Mu&#10;eG1sLnJlbHNQSwUGAAAAAAcABwC+AQAAknIBAAAA&#10;">
                      <v:group id="Group 173" o:spid="_x0000_s1027" style="position:absolute;left:28;top:28;width:15825;height:77264" coordsize="15824,77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4" o:spid="_x0000_s1028" type="#_x0000_t75" alt="Text&#10;&#10;Description automatically generated with medium confidence" style="position:absolute;width:15824;height:58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MwwwAAANwAAAAPAAAAZHJzL2Rvd25yZXYueG1sRE/dasIw&#10;FL4f7B3CGXgjM1XEjWqUoSgFYWzOBzg0x6asOSlJrNWnN8Jgd+fj+z2LVW8b0ZEPtWMF41EGgrh0&#10;uuZKwfFn+/oOIkRkjY1jUnClAKvl89MCc+0u/E3dIVYihXDIUYGJsc2lDKUhi2HkWuLEnZy3GBP0&#10;ldQeLyncNnKSZTNpsebUYLCltaHy93C2Cor+6/h5K8/bYVdtprvWu/XeFEoNXvqPOYhIffwX/7kL&#10;nea/TeHxTLpALu8AAAD//wMAUEsBAi0AFAAGAAgAAAAhANvh9svuAAAAhQEAABMAAAAAAAAAAAAA&#10;AAAAAAAAAFtDb250ZW50X1R5cGVzXS54bWxQSwECLQAUAAYACAAAACEAWvQsW78AAAAVAQAACwAA&#10;AAAAAAAAAAAAAAAfAQAAX3JlbHMvLnJlbHNQSwECLQAUAAYACAAAACEA4fxzMMMAAADcAAAADwAA&#10;AAAAAAAAAAAAAAAHAgAAZHJzL2Rvd25yZXYueG1sUEsFBgAAAAADAAMAtwAAAPcCAAAAAA==&#10;">
                          <v:imagedata r:id="rId40" o:title="Text&#10;&#10;Description automatically generated with medium confidence"/>
                        </v:shape>
                        <v:shape id="Picture 175" o:spid="_x0000_s1029" type="#_x0000_t75" alt="A picture containing text&#10;&#10;Description automatically generated" style="position:absolute;left:475;top:58664;width:11493;height:18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rtzwQAAANwAAAAPAAAAZHJzL2Rvd25yZXYueG1sRE/bisIw&#10;EH0X/Icwgm+aruCFrlFUEIqg6+0Dhma2LdtMahNt/XsjLPg2h3Od+bI1pXhQ7QrLCr6GEQji1OqC&#10;MwXXy3YwA+E8ssbSMil4koPlotuZY6xtwyd6nH0mQgi7GBXk3lexlC7NyaAb2oo4cL+2NugDrDOp&#10;a2xCuCnlKIom0mDBoSHHijY5pX/nu1GwHz/5to5WkpPk+HPZTY7V9NAo1e+1q28Qnlr/Ef+7Ex3m&#10;T8fwfiZcIBcvAAAA//8DAFBLAQItABQABgAIAAAAIQDb4fbL7gAAAIUBAAATAAAAAAAAAAAAAAAA&#10;AAAAAABbQ29udGVudF9UeXBlc10ueG1sUEsBAi0AFAAGAAgAAAAhAFr0LFu/AAAAFQEAAAsAAAAA&#10;AAAAAAAAAAAAHwEAAF9yZWxzLy5yZWxzUEsBAi0AFAAGAAgAAAAhADl6u3PBAAAA3AAAAA8AAAAA&#10;AAAAAAAAAAAABwIAAGRycy9kb3ducmV2LnhtbFBLBQYAAAAAAwADALcAAAD1AgAAAAA=&#10;">
                          <v:imagedata r:id="rId41" o:title="A picture containing text&#10;&#10;Description automatically generated"/>
                        </v:shape>
                      </v:group>
                      <v:rect id="Rectangle 176" o:spid="_x0000_s1030" style="position:absolute;width:15824;height:772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Zk0wgAAANwAAAAPAAAAZHJzL2Rvd25yZXYueG1sRE/bagIx&#10;EH0v+A9hhL7VrFIvbI0iYkWhIGqhr0Myu1m6maybVNe/N4VC3+ZwrjNfdq4WV2pD5VnBcJCBINbe&#10;VFwq+Dy/v8xAhIhssPZMCu4UYLnoPc0xN/7GR7qeYilSCIccFdgYm1zKoC05DAPfECeu8K3DmGBb&#10;StPiLYW7Wo6ybCIdVpwaLDa0tqS/Tz9OwevH16ZoNpYPdVlsi8tez8YjrdRzv1u9gYjUxX/xn3tn&#10;0vzpBH6fSRfIxQMAAP//AwBQSwECLQAUAAYACAAAACEA2+H2y+4AAACFAQAAEwAAAAAAAAAAAAAA&#10;AAAAAAAAW0NvbnRlbnRfVHlwZXNdLnhtbFBLAQItABQABgAIAAAAIQBa9CxbvwAAABUBAAALAAAA&#10;AAAAAAAAAAAAAB8BAABfcmVscy8ucmVsc1BLAQItABQABgAIAAAAIQAl7Zk0wgAAANwAAAAPAAAA&#10;AAAAAAAAAAAAAAcCAABkcnMvZG93bnJldi54bWxQSwUGAAAAAAMAAwC3AAAA9gIAAAAA&#10;" filled="f" strokecolor="#007789" strokeweight="2.25pt"/>
                      <v:rect id="Rectangle 177" o:spid="_x0000_s1031" style="position:absolute;left:11879;top:58916;width:3827;height:18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shSwgAAANwAAAAPAAAAZHJzL2Rvd25yZXYueG1sRE9Li8Iw&#10;EL4v+B/CCN7WVGVXqUbRgssevPhA8DY2Y1tsJrXJ1vrvjbDgbT6+58wWrSlFQ7UrLCsY9CMQxKnV&#10;BWcKDvv15wSE88gaS8uk4EEOFvPOxwxjbe+8pWbnMxFC2MWoIPe+iqV0aU4GXd9WxIG72NqgD7DO&#10;pK7xHsJNKYdR9C0NFhwacqwoySm97v6MguNXMrrqBJvbGSerwc9p49fHjVK9brucgvDU+rf43/2r&#10;w/zxGF7PhAvk/AkAAP//AwBQSwECLQAUAAYACAAAACEA2+H2y+4AAACFAQAAEwAAAAAAAAAAAAAA&#10;AAAAAAAAW0NvbnRlbnRfVHlwZXNdLnhtbFBLAQItABQABgAIAAAAIQBa9CxbvwAAABUBAAALAAAA&#10;AAAAAAAAAAAAAB8BAABfcmVscy8ucmVsc1BLAQItABQABgAIAAAAIQBOrshSwgAAANwAAAAPAAAA&#10;AAAAAAAAAAAAAAcCAABkcnMvZG93bnJldi54bWxQSwUGAAAAAAMAAwC3AAAA9gIAAAAA&#10;" fillcolor="#303030" stroked="f" strokeweight="1pt"/>
                      <v:rect id="Rectangle 178" o:spid="_x0000_s1032" style="position:absolute;left:175;top:58916;width:475;height:182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wgxgAAANwAAAAPAAAAZHJzL2Rvd25yZXYueG1sRI9Ba8JA&#10;EIXvBf/DMoK3urHFKqmr2IClBy/VIvQ2zY5JMDubZtcY/71zELzN8N68981i1btaddSGyrOByTgB&#10;RZx7W3Fh4Ge/eZ6DChHZYu2ZDFwpwGo5eFpgav2Fv6nbxUJJCIcUDZQxNqnWIS/JYRj7hli0o28d&#10;RlnbQtsWLxLuav2SJG/aYcXSUGJDWUn5aXd2Bg7T7PVkM+z+/3D+Mfn83cbNYWvMaNiv30FF6uPD&#10;fL/+soI/E1p5RibQyxsAAAD//wMAUEsBAi0AFAAGAAgAAAAhANvh9svuAAAAhQEAABMAAAAAAAAA&#10;AAAAAAAAAAAAAFtDb250ZW50X1R5cGVzXS54bWxQSwECLQAUAAYACAAAACEAWvQsW78AAAAVAQAA&#10;CwAAAAAAAAAAAAAAAAAfAQAAX3JlbHMvLnJlbHNQSwECLQAUAAYACAAAACEAPzFcIMYAAADcAAAA&#10;DwAAAAAAAAAAAAAAAAAHAgAAZHJzL2Rvd25yZXYueG1sUEsFBgAAAAADAAMAtwAAAPoCAAAAAA==&#10;" fillcolor="#303030" stroked="f" strokeweight="1pt"/>
                      <w10:anchorlock/>
                    </v:group>
                  </w:pict>
                </mc:Fallback>
              </mc:AlternateContent>
            </w:r>
          </w:p>
        </w:tc>
        <w:tc>
          <w:tcPr>
            <w:tcW w:w="2570" w:type="dxa"/>
          </w:tcPr>
          <w:p w14:paraId="4904172B" w14:textId="1E82F0F9" w:rsidR="00A82F13" w:rsidRDefault="00C10E6E" w:rsidP="00C10E6E">
            <w:pPr>
              <w:rPr>
                <w:rFonts w:ascii="Calibri" w:hAnsi="Calibri" w:cs="Calibri"/>
                <w:b/>
                <w:bCs/>
                <w:color w:val="007789"/>
                <w:sz w:val="24"/>
                <w:szCs w:val="24"/>
              </w:rPr>
            </w:pPr>
            <w:r>
              <w:rPr>
                <w:noProof/>
              </w:rPr>
              <w:drawing>
                <wp:inline distT="0" distB="0" distL="0" distR="0" wp14:anchorId="20633655" wp14:editId="6A5EAD82">
                  <wp:extent cx="1524000" cy="1372235"/>
                  <wp:effectExtent l="38100" t="38100" r="38100" b="37465"/>
                  <wp:docPr id="179" name="Picture 17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with low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524000" cy="1372235"/>
                          </a:xfrm>
                          <a:prstGeom prst="rect">
                            <a:avLst/>
                          </a:prstGeom>
                          <a:ln w="28575">
                            <a:solidFill>
                              <a:srgbClr val="007789"/>
                            </a:solidFill>
                          </a:ln>
                        </pic:spPr>
                      </pic:pic>
                    </a:graphicData>
                  </a:graphic>
                </wp:inline>
              </w:drawing>
            </w:r>
          </w:p>
        </w:tc>
        <w:tc>
          <w:tcPr>
            <w:tcW w:w="3441" w:type="dxa"/>
            <w:vAlign w:val="center"/>
          </w:tcPr>
          <w:p w14:paraId="3CF9A76F" w14:textId="34590601" w:rsidR="00A82F13" w:rsidRPr="00C10E6E" w:rsidRDefault="00C10E6E" w:rsidP="00C10E6E">
            <w:pPr>
              <w:jc w:val="center"/>
              <w:rPr>
                <w:rFonts w:ascii="Calibri" w:hAnsi="Calibri" w:cs="Calibri"/>
                <w:sz w:val="24"/>
                <w:szCs w:val="24"/>
              </w:rPr>
            </w:pPr>
            <w:r w:rsidRPr="00C10E6E">
              <w:rPr>
                <w:rFonts w:ascii="Calibri" w:hAnsi="Calibri" w:cs="Calibri"/>
                <w:sz w:val="24"/>
                <w:szCs w:val="24"/>
              </w:rPr>
              <w:t>There</w:t>
            </w:r>
            <w:r>
              <w:rPr>
                <w:rFonts w:ascii="Calibri" w:hAnsi="Calibri" w:cs="Calibri"/>
                <w:sz w:val="24"/>
                <w:szCs w:val="24"/>
              </w:rPr>
              <w:t xml:space="preserve"> are 10 conveyors in the factory, consisting of 2m, 4m, 6m, curved and scale conveyors. They all start in sequence.</w:t>
            </w:r>
          </w:p>
        </w:tc>
      </w:tr>
      <w:tr w:rsidR="00C10E6E" w14:paraId="6E1F1E07" w14:textId="77777777" w:rsidTr="00EB41F3">
        <w:trPr>
          <w:trHeight w:val="2008"/>
          <w:jc w:val="center"/>
        </w:trPr>
        <w:tc>
          <w:tcPr>
            <w:tcW w:w="2995" w:type="dxa"/>
            <w:vMerge/>
          </w:tcPr>
          <w:p w14:paraId="1F5ABE1A" w14:textId="77777777" w:rsidR="00A82F13" w:rsidRDefault="00A82F13" w:rsidP="00C10E6E">
            <w:pPr>
              <w:rPr>
                <w:rFonts w:ascii="Calibri" w:hAnsi="Calibri" w:cs="Calibri"/>
                <w:b/>
                <w:bCs/>
                <w:color w:val="007789"/>
                <w:sz w:val="24"/>
                <w:szCs w:val="24"/>
              </w:rPr>
            </w:pPr>
          </w:p>
        </w:tc>
        <w:tc>
          <w:tcPr>
            <w:tcW w:w="2570" w:type="dxa"/>
          </w:tcPr>
          <w:p w14:paraId="773BBE8A" w14:textId="0EC7909A" w:rsidR="00A82F13" w:rsidRDefault="00C10E6E" w:rsidP="00C10E6E">
            <w:pPr>
              <w:rPr>
                <w:rFonts w:ascii="Calibri" w:hAnsi="Calibri" w:cs="Calibri"/>
                <w:b/>
                <w:bCs/>
                <w:color w:val="007789"/>
                <w:sz w:val="24"/>
                <w:szCs w:val="24"/>
              </w:rPr>
            </w:pPr>
            <w:r>
              <w:rPr>
                <w:noProof/>
              </w:rPr>
              <w:drawing>
                <wp:inline distT="0" distB="0" distL="0" distR="0" wp14:anchorId="190310D4" wp14:editId="35A089A1">
                  <wp:extent cx="1524000" cy="1372235"/>
                  <wp:effectExtent l="38100" t="38100" r="38100" b="37465"/>
                  <wp:docPr id="180" name="Picture 180"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A picture containing electronic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24000" cy="1372235"/>
                          </a:xfrm>
                          <a:prstGeom prst="rect">
                            <a:avLst/>
                          </a:prstGeom>
                          <a:ln w="28575">
                            <a:solidFill>
                              <a:srgbClr val="007789"/>
                            </a:solidFill>
                          </a:ln>
                        </pic:spPr>
                      </pic:pic>
                    </a:graphicData>
                  </a:graphic>
                </wp:inline>
              </w:drawing>
            </w:r>
          </w:p>
        </w:tc>
        <w:tc>
          <w:tcPr>
            <w:tcW w:w="3441" w:type="dxa"/>
            <w:vAlign w:val="center"/>
          </w:tcPr>
          <w:p w14:paraId="4A099ED5" w14:textId="26EC91B6" w:rsidR="00A82F13" w:rsidRPr="00C10E6E" w:rsidRDefault="00C10E6E" w:rsidP="00C10E6E">
            <w:pPr>
              <w:jc w:val="center"/>
              <w:rPr>
                <w:rFonts w:ascii="Calibri" w:hAnsi="Calibri" w:cs="Calibri"/>
                <w:sz w:val="24"/>
                <w:szCs w:val="24"/>
              </w:rPr>
            </w:pPr>
            <w:r>
              <w:rPr>
                <w:rFonts w:ascii="Calibri" w:hAnsi="Calibri" w:cs="Calibri"/>
                <w:sz w:val="24"/>
                <w:szCs w:val="24"/>
              </w:rPr>
              <w:t>A pop-up wheel sorter changes direction depending on if a medium or small box is leaving the scale conveyor.</w:t>
            </w:r>
          </w:p>
        </w:tc>
      </w:tr>
      <w:tr w:rsidR="00C10E6E" w14:paraId="2322E242" w14:textId="77777777" w:rsidTr="00EB41F3">
        <w:trPr>
          <w:trHeight w:val="2176"/>
          <w:jc w:val="center"/>
        </w:trPr>
        <w:tc>
          <w:tcPr>
            <w:tcW w:w="2995" w:type="dxa"/>
            <w:vMerge/>
          </w:tcPr>
          <w:p w14:paraId="3ACFEBC7" w14:textId="77777777" w:rsidR="00A82F13" w:rsidRDefault="00A82F13" w:rsidP="00C10E6E">
            <w:pPr>
              <w:rPr>
                <w:rFonts w:ascii="Calibri" w:hAnsi="Calibri" w:cs="Calibri"/>
                <w:b/>
                <w:bCs/>
                <w:color w:val="007789"/>
                <w:sz w:val="24"/>
                <w:szCs w:val="24"/>
              </w:rPr>
            </w:pPr>
          </w:p>
        </w:tc>
        <w:tc>
          <w:tcPr>
            <w:tcW w:w="2570" w:type="dxa"/>
          </w:tcPr>
          <w:p w14:paraId="5595073C" w14:textId="3A55996A" w:rsidR="00A82F13" w:rsidRDefault="00C10E6E" w:rsidP="00C10E6E">
            <w:pPr>
              <w:rPr>
                <w:rFonts w:ascii="Calibri" w:hAnsi="Calibri" w:cs="Calibri"/>
                <w:b/>
                <w:bCs/>
                <w:color w:val="007789"/>
                <w:sz w:val="24"/>
                <w:szCs w:val="24"/>
              </w:rPr>
            </w:pPr>
            <w:r w:rsidRPr="00D96A3B">
              <w:rPr>
                <w:noProof/>
                <w:sz w:val="24"/>
                <w:szCs w:val="24"/>
              </w:rPr>
              <w:drawing>
                <wp:inline distT="0" distB="0" distL="0" distR="0" wp14:anchorId="36D05E49" wp14:editId="66127B86">
                  <wp:extent cx="1524000" cy="1372235"/>
                  <wp:effectExtent l="38100" t="38100" r="38100" b="37465"/>
                  <wp:docPr id="181" name="Picture 181" descr="A picture containing text, clock, mounted,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picture containing text, clock, mounted, devic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1524000" cy="1372235"/>
                          </a:xfrm>
                          <a:prstGeom prst="rect">
                            <a:avLst/>
                          </a:prstGeom>
                          <a:ln w="28575">
                            <a:solidFill>
                              <a:srgbClr val="007789"/>
                            </a:solidFill>
                          </a:ln>
                        </pic:spPr>
                      </pic:pic>
                    </a:graphicData>
                  </a:graphic>
                </wp:inline>
              </w:drawing>
            </w:r>
          </w:p>
        </w:tc>
        <w:tc>
          <w:tcPr>
            <w:tcW w:w="3441" w:type="dxa"/>
            <w:vAlign w:val="center"/>
          </w:tcPr>
          <w:p w14:paraId="51436FBF" w14:textId="68B37AA0" w:rsidR="00A82F13" w:rsidRPr="00C10E6E" w:rsidRDefault="00C10E6E" w:rsidP="00C10E6E">
            <w:pPr>
              <w:jc w:val="center"/>
              <w:rPr>
                <w:rFonts w:ascii="Calibri" w:hAnsi="Calibri" w:cs="Calibri"/>
                <w:sz w:val="24"/>
                <w:szCs w:val="24"/>
              </w:rPr>
            </w:pPr>
            <w:r>
              <w:rPr>
                <w:rFonts w:ascii="Calibri" w:hAnsi="Calibri" w:cs="Calibri"/>
                <w:sz w:val="24"/>
                <w:szCs w:val="24"/>
              </w:rPr>
              <w:t>The box weight is shown on the digital display</w:t>
            </w:r>
          </w:p>
        </w:tc>
      </w:tr>
      <w:tr w:rsidR="00C10E6E" w14:paraId="00DFB68A" w14:textId="77777777" w:rsidTr="00EB41F3">
        <w:trPr>
          <w:trHeight w:val="2008"/>
          <w:jc w:val="center"/>
        </w:trPr>
        <w:tc>
          <w:tcPr>
            <w:tcW w:w="2995" w:type="dxa"/>
            <w:vMerge/>
          </w:tcPr>
          <w:p w14:paraId="0C4EB8B9" w14:textId="77777777" w:rsidR="00A82F13" w:rsidRDefault="00A82F13" w:rsidP="00C10E6E">
            <w:pPr>
              <w:rPr>
                <w:rFonts w:ascii="Calibri" w:hAnsi="Calibri" w:cs="Calibri"/>
                <w:b/>
                <w:bCs/>
                <w:color w:val="007789"/>
                <w:sz w:val="24"/>
                <w:szCs w:val="24"/>
              </w:rPr>
            </w:pPr>
          </w:p>
        </w:tc>
        <w:tc>
          <w:tcPr>
            <w:tcW w:w="2570" w:type="dxa"/>
          </w:tcPr>
          <w:p w14:paraId="43115445" w14:textId="00EB5B64" w:rsidR="00A82F13" w:rsidRDefault="00C10E6E" w:rsidP="00F615B4">
            <w:pPr>
              <w:jc w:val="center"/>
              <w:rPr>
                <w:rFonts w:ascii="Calibri" w:hAnsi="Calibri" w:cs="Calibri"/>
                <w:b/>
                <w:bCs/>
                <w:color w:val="007789"/>
                <w:sz w:val="24"/>
                <w:szCs w:val="24"/>
              </w:rPr>
            </w:pPr>
            <w:r w:rsidRPr="00D96A3B">
              <w:rPr>
                <w:noProof/>
                <w:sz w:val="24"/>
                <w:szCs w:val="24"/>
              </w:rPr>
              <mc:AlternateContent>
                <mc:Choice Requires="wpg">
                  <w:drawing>
                    <wp:inline distT="0" distB="0" distL="0" distR="0" wp14:anchorId="00A01019" wp14:editId="2EBC525B">
                      <wp:extent cx="1162903" cy="1682971"/>
                      <wp:effectExtent l="38100" t="38100" r="37465" b="31750"/>
                      <wp:docPr id="182" name="Group 182"/>
                      <wp:cNvGraphicFramePr/>
                      <a:graphic xmlns:a="http://schemas.openxmlformats.org/drawingml/2006/main">
                        <a:graphicData uri="http://schemas.microsoft.com/office/word/2010/wordprocessingGroup">
                          <wpg:wgp>
                            <wpg:cNvGrpSpPr/>
                            <wpg:grpSpPr>
                              <a:xfrm>
                                <a:off x="0" y="0"/>
                                <a:ext cx="1162903" cy="1682971"/>
                                <a:chOff x="0" y="0"/>
                                <a:chExt cx="803275" cy="1735373"/>
                              </a:xfrm>
                            </wpg:grpSpPr>
                            <pic:pic xmlns:pic="http://schemas.openxmlformats.org/drawingml/2006/picture">
                              <pic:nvPicPr>
                                <pic:cNvPr id="183" name="Picture 183" descr="A picture containing yellow&#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1121963"/>
                                  <a:ext cx="803275" cy="613410"/>
                                </a:xfrm>
                                <a:prstGeom prst="rect">
                                  <a:avLst/>
                                </a:prstGeom>
                                <a:ln w="28575">
                                  <a:solidFill>
                                    <a:srgbClr val="007789"/>
                                  </a:solidFill>
                                </a:ln>
                              </pic:spPr>
                            </pic:pic>
                            <pic:pic xmlns:pic="http://schemas.openxmlformats.org/drawingml/2006/picture">
                              <pic:nvPicPr>
                                <pic:cNvPr id="184" name="Picture 184" descr="A glass of beer&#10;&#10;Description automatically generated with low confidence"/>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803275" cy="1146175"/>
                                </a:xfrm>
                                <a:prstGeom prst="rect">
                                  <a:avLst/>
                                </a:prstGeom>
                                <a:ln w="28575">
                                  <a:solidFill>
                                    <a:srgbClr val="007789"/>
                                  </a:solidFill>
                                </a:ln>
                              </pic:spPr>
                            </pic:pic>
                          </wpg:wgp>
                        </a:graphicData>
                      </a:graphic>
                    </wp:inline>
                  </w:drawing>
                </mc:Choice>
                <mc:Fallback>
                  <w:pict>
                    <v:group w14:anchorId="2A4E8CF6" id="Group 182" o:spid="_x0000_s1026" style="width:91.55pt;height:132.5pt;mso-position-horizontal-relative:char;mso-position-vertical-relative:line" coordsize="8032,1735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D029nOgCAACRCAAADgAAAGRycy9lMm9Eb2MueG1s1FbJ&#10;btswEL0X6D8QKtBbIlFOvKixgyBuggJBa3T5AJqiJCLcQNKW/fcdUrLjxCnaBijQHExzuAzfPL7h&#10;6OJyIwVaM+u4VtMEn2YJYorqkqt6mvz4fnMyTpDzRJVEaMWmyZa55HL29s1FawqW60aLklkETpQr&#10;WjNNGu9NkaaONkwSd6oNUzBZaSuJB9PWaWlJC96lSPMsG6attqWxmjLnYHTeTSaz6L+qGPVfqsox&#10;j8Q0AWw+tja2y9CmswtS1JaYhtMeBnkBCkm4gkP3rubEE7Sy/MiV5NRqpyt/SrVMdVVxymIMEA3O&#10;nkRza/XKxFjqoq3Nniag9glPL3ZLP69vrflmFhaYaE0NXEQrxLKprAz/gBJtImXbPWVs4xGFQYyH&#10;+SQbJIjCHB6O88kId6TSBpg/2kebj/3OcTbIR+f9xtHgfDAahI3p7tz0ERrDaQG/ngLoHVHwe6nA&#10;Lr+yLOmdyD/yIYm9X5kTuC1DPF9ywf02Kg/uJYBS6wWnC9sZwObCIl4CFWPgRBEJkof5cCyKQyVz&#10;FOR3hXowiGrlQTygXbRlQuj2/bvN1YfYzMNabjykFiIrryEFOCVCbFHNFLPEszIwFlCEgzsYJNB0&#10;p+m9Q0pfN0TV7MoZyAPAFPl9vDwN5qMYloKbGy5EuPnQ79kC0E809wzhnZ7nmq4kU75LUMsE4NbK&#10;Ndy4BNmCySUDhuynEsPtw+PggSRjufKdcJy3zNMmnF8Bjq+AvdPFfiKCfsAZQnCg4F9qFuMcT4ZR&#10;XqTYKfdQf0M8OMPxMdjLD3i0zt8yLVHoAF7AAXdOCrK+cz2i3ZIwLBRqp0k+PgdRB9tpwcsdkc7W&#10;y2th0ZqEdygbjcaTXuwHy+BsoSADHuKJXTC7S4bOK9L/2bH+YWiv/1oQ55Cu0JIx+1eaRy33DYJM&#10;CblT8RLqDXvdeZD/K+H39e05yWN8NsQg1cMn9z/TfKwAUPdiUehrdCishzb0D78kZj8BAAD//wMA&#10;UEsDBAoAAAAAAAAAIQCOxETjKS4AACkuAAAVAAAAZHJzL21lZGlhL2ltYWdlMS5qcGVn/9j/4AAQ&#10;SkZJRgABAQEA3ADcAAD/2wBDAAIBAQEBAQIBAQECAgICAgQDAgICAgUEBAMEBgUGBgYFBgYGBwkI&#10;BgcJBwYGCAsICQoKCgoKBggLDAsKDAkKCgr/2wBDAQICAgICAgUDAwUKBwYHCgoKCgoKCgoKCgoK&#10;CgoKCgoKCgoKCgoKCgoKCgoKCgoKCgoKCgoKCgoKCgoKCgoKCgr/wAARCACTAME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zCaNJnZpLRSyj&#10;KO3OPywPTioxYX7uTbySbVxxGvt39v8APvXVxaDYM2ZPmbpw3BHuOlWZLZbW38iC0254LDPHv/kV&#10;87zHoxWpyllpFyv70s0at/eXjH6/5/GrVro9s9z9pZ2btlnOz8ua3hHJ9naWb52HfAXH6VGIVEkb&#10;LBlW/D/9dS5FLV3K9v4cu4tvkKrQs2eXPP61JL4bghlM9ynl7lBAlyFPPb8K0bLVoY08sxJGeuCS&#10;Pfp0NT3F9aXQWGSHDO2FYL972Oen51zymzWMTBXwtBfvJN5EO5v4Wj4qSDwVFOqx4kVtx3N5Qwe/&#10;Wugt9JgtT9utHaRtuGUrlevsT6+lbVta+ZGbdIWJePn918uf5j8sVy1K1jojTOMHgggLKnGGxgSf&#10;d989/wD61Ok8MwwmPzCG9FXnPv0zXXyaFesNybgqtlVVfmOKadHuIJlDQs6Sc/Mmfw5zg1xzxJ0R&#10;onOWmhsAjxJFtPBO3OBj6cHFRXemTKzrLaI3ZGjUkfpj+X/1uoTRbmaTyx+7J/5ZPxnjtj/Gm3Ni&#10;8e+0WRlzwcBiKy+tIv6vI42bwrNcPv8As/8AtKeePaqk3hzT/NaJ/lbGGG0EV0k1jFaLJsjdMt8z&#10;MxO78MdKqSWVvPGzTJtUkblZQccegNbwxJEqJyuqadHaSs0NxuIGAqrhtvrXO3qEj7K80in/AGup&#10;/qK7+60C0aRYpYllRvuu3O39P61U1LQtIiKzQQqJAdrbV5/+tXdTrHPKmcE1lqM6boZ5mUL/AKs/&#10;dH44z2/Wol0lbnaLiAyMn+1jqK7KUYkxHjdj7yndn+tVbi3uCpdh87EjYynntz/nvXZGpc5pROPv&#10;9CtVco5aP/ZZs96oy25i5HzL/tRjHT6enc12E2mht0k9vn/ajTgH16dKgm0xWtciZm25GFXJ798V&#10;tGXcyZyE1vIB5saFcrnzMHn6/wCelV2WYrkw7yvLMq9fXGenvW9qFlBatiaJjnOGeM88d+Kox21r&#10;CN0No27puVjtPH+FaJmcjNZba8O+ZfKVvutHnH5kf1qrf+H7VVE4Tdu+8y4bHPcVfuYL+N8xAhVb&#10;5h5eQufc9KfHZX1xE0pZflGflySPx/wqthHPf2Taesf/AH5H+NFdL/Z4/vf+RTRRzDsezLGxwwkk&#10;XJGG3cH8R/nmrEWn6h5nzSR7S3ygtinG406Jy0lqrSLztLZ3nHUjr+Y6etTJePbxrLdKivI2P3Oc&#10;gZ7cn8elcsmaFeSG3jG27LZ/i3twPyz/AJNF14k02zijtJUjkLfcjVcNn15/rVqTUtGmdoFzuVtz&#10;eYhB46cenB749KxdZ1q2F2siyRGReuI8sPzA/OsZSNIxuakD6VqDgpGfk4xGpxn8+tXo7SOb/R4c&#10;xru5OB8p9K5m58WSEqt1ZybCxVcRhTj+fP61qafd3WoIksEi7VbB2rhvpggk1xVqnKdVOFzpLCKS&#10;wiWR2OAfnVVByfbJ/pWxprC6iaTcqr/CrNtz78VjaNoV/dTp5Vw/I+YnKsP1/wAK6vSfCGoWsiTf&#10;abhldsOyycJzyeTn8s14uJxXKelRo8zL+m2SSxbJJ1iVlyzbMLj8eT07VDLpxbNrZweYu7LOZD0z&#10;24rp9F0izt28tGWToG3N047Gt6y8Nw3E67UEbMM/dO7jr/n3r5/EZlyvc9Knh7HDweGriQopXaNv&#10;zBQeOenX+tPvPCDSSIqQoy7fmZ1+Yt6YP/1q9Qg8GoY/LFt1UDdjbjv60t14GeMbnfdtXDKex+tc&#10;SzT3tWaqhE8bvPBoL4uotrdGZR19v85rD1DwrAZFS3hjZlb+JeW5z1r2XUvCkDRmSZdu/wDibkn/&#10;ABrmtd8NPFhotuAv3to5r0sNmHN1MKuHVzyHW7Q2UwiuFiUlsR4Y/nism+0wAtHLu3dW47/59q9D&#10;122MRZZYY5FyPm2Akn1zXHa61vEWBf5t39419Bh8TzJHmVqbRzc1oip5Lx467mYDk/h1rLvAIpGM&#10;YVgf4WB/PP41c1O7KXG7yikrZEbtIMflmsXUpdWuQtvE3mMf+mnHT0XH/wCqvaozuedUiRT6m0JZ&#10;RM4+X5V+8D3qglxd3kjBgsYXqxUFjx7GpNwfMTsPlyPm4+tNjtrS8T99f7PLG5m2nAA9q7os5ZFG&#10;4tt85igt1Zj/AKvzc7T+WcceoqqmnS3S+XdWccR/vM3BPtjH+RW0tyoCxabHJcPwQ8MYVSD/ALXc&#10;dOmcelQzJJcDZc3bxsu4GG3+UjP+0Rk+oK4NbJmb7mbNZ2WlzKuo38cxU4WPyzlvYLgk+lSTBry2&#10;UxL5SFcNLOzLkc4OwHPX121JBbixOLa1+aTG5+XZ+P4ieSfrmpvLF2fs8gDAdQ/Qcdf8iqEZf9ly&#10;f9Ba1/8AAWT/AOLorQ+wQ/3V/wC+qKnmEelavLFbSeZPOqt0bKE4HsOorFvvEN0J/KtSsu45VpN3&#10;rxVyyW+ul+0S7Y4X53eZ1HqAKsQ6PYQsGuI5mw2NyR4Bz+P9awem5qU7nUb2WJIdTvldmYfubf5V&#10;Ddvr0/CnW2g6rc3G6B5bfcfmZuN39e9bWlWumW8jPshhWPj5l+b2zzWmsVs86usm7P3vTGPT/PWu&#10;apI3gQ2fgXS7vaZ9twu0M0gYZ6Z7DJ5rWsvCVppp8yy09nbd97cDge2asaZFaoqRcNIWyMMeOnHX&#10;n866PTLK5by3tfvE4ZZsf0615OJqWO6hHUh0fw7d3h3CzYq3KhuCf8K9A8K+FphGsVtBz0PmKPl/&#10;Hmo/D0MxkMU1nHluMr7f/Xr0DwzaReWn2j93k88ivkcxxFup7VKNlsQ+HfBMUZXzj8y8hmcsc+ld&#10;hpvh5JV2fZU64q34e0+yuJRB5bbQeGZev0xXbaJ4GSbbNFErZX5sEgL718BmWZOm3qexQo3+I5aL&#10;wnIUCJCEULwNue1U77w2bceSyNy38K9eOn/669ZtvB0cCblLNj+73/Os7XNAYqViU/Vhzn6185/b&#10;X7zVnZ9XjbQ8X1zQ9PWBvNTP95W7nFcB4p00OrMqDbuzy2K9f8XeHLmORjCjOu75ti9PzrzPxRp+&#10;r27uZrX5S3Hy5XH4/wD6q+myvNnUkkc9bDcqPK/ElqvmSRzKNu3G7pk5/wA+lcLq/h2e4DJFYSN3&#10;JVun49q9c1Z9Ejt92oWojbdhfM/iPtj+Vclq11PcSM9jY/u2yfMlfbjtwoGevY7frX6HluIcranh&#10;4qHU8s13wZOiiE3hXjKNnOfbNYN5bNpA+yxNJNLj7vDOrdRnHT6nFep6hZ6aH8/U7hpA+0qq4VFP&#10;Q8DqD6MWrnbqSDzG0+y8mHsqrHjHP+f/AK2a+tw8zw60Tzq/0XUdVRpZYordflOVG9yO49FI9csP&#10;asu78LWsFt5izPNMo+/M27H0HQfhgV6JqGmzAtHJbwMQv3UXqPzrDu9Ld1Z0O35uFmbgf49a9WnI&#10;4Z+ZylvNe23+tj6fxcDHfnpirO2KdGncJvbP+r/Dv61cv7Y2zL5sUMvZGVOM+vJNZ06XdtOyRuUH&#10;fYcEf4V0RMS3bpGItqxOrdjng/jipljmW2w0Cn5eNx6f5/Gs/wDtCZYvJhaZtxyzMRx71YjurqaJ&#10;WijA2tkmRvvVRI37PP8A8+K/kf8AGirn9r3n/PtJ/wB/D/8AE0UwOT0O2+NHwsmUWN3F4y0fI8zT&#10;rpmivoFJQ8rkE53A8MGb1A69l4L+KngbxZefYdI1K6sLnhrjTdWQLPatn7rcLvGNp3bVGTgZxk9J&#10;Zrplt5YmhaS5jVt0LfJN8qjlZOj/AOp+7nJBySOK5fxx8MfBHjqdr260aRtQt4ykeoafMYbyAosg&#10;U4HDcp1weOAKqVanV0qr5rf59GZexqU3+6fye3/AO1uFkitfKI83zlJ8tWOB9en9fxqfwk88aNNd&#10;Wa7g+FEedo/2u1eRw6h8XPhI8kkkv/CVaDCzCSeCPZeW6hgCZI884BzxznkkV6J8L/i/4T8cIzaV&#10;rqpIOFt2mxIAQPvAgYO7K9wQMg84HHiMPJRbg+ZeX6o6aNePwzVn/XU9G0WSKWVmT+E/88yMd8Z7&#10;iuq8P31vdhWhkbvnzlwWI9M+/wDLiuNtbu8tH+RYWVhzufGD/L0roNF1K0gmWdoPMkGPl6ha+cxf&#10;ws9jDpXPQ9DlhjKhwSBj5u56813/AIXXS5VaBo8g885479O3X9a8u0DWI94llmOG+7Fj7vFeg+H9&#10;e0kMuYJFZgoJHC+nSvhs15uVnvYdbHrnhGys2kjiW1GCOMDNeoeHtCWOONJEZVZcbexrybwJf2+5&#10;GS8k2/wgk8fhXrPhzV5VijDS+ay/wq2T9a/LM4lLU9qMWo6HUW+iIlv5UFlI23lU27c8ZJ+bAP55&#10;5FZ+t6DZNah2j8tmzuXZja3BIOe4yOnHvVvTvHOmWN3JHNBMpbc/kiMSKmGOegP8WeucDAOQMnNu&#10;PEtjq1wYmklWZrc70uG5ba20MM44Bz244HJBJ/NcPm9XEZtPD8u1rNp2e2qffW2qWmtkzGlTxiqN&#10;yTt3PP8AxxoaKhNpa7iw5KDCn3z/AIZrxrxrpWoSCRbktDHg/LGOT7ZP9MV7l4vNw6ExTtlc/wAX&#10;WvK/F8d1fIzTStleGY457V+n5P7SNr6HZVtKJ4T4h0FImkktbYo2Pmc5Jf6nvXEahFe2O8qD977q&#10;5zXrni60S3kZXiMn+70J96871+B2disHl/8AXbp9a/UcrrbHj4ig5LZnBavfsZvKlbZ8xC/Lu3e3&#10;HSs+6u7csq3Ubbl+7/j9K6LUrFW3SSKPlX/ezj6f4Vg6gki/6TDZtg88Adh/LFfb4WqeDWw+pkz3&#10;7CfMcQdQvykdT71Rvmhnbc8KtuX+9/kD61pPPdxlibf5n52txx71Qvn8+JggWGTgDn39fWvYpVTz&#10;Z0bFCTw7p0kyyrKnztjajdx0/wA5qPU9JgAAjh2r/e2jLfjk55rQs5BZxMLt8qOr7QAf8ar6hebD&#10;sB8wtztP+f5V1RqGHsdTHTTWiLCZpMDAXGOnpUM0FvAGcocq33lXkfhV6W9dW8u4ttu1MKWxz71F&#10;HFPPLm5C/wCyWA9On+fStfaGXsjE+1f9M5f+/J/+Jora/s25/wBn/vyP8aKfP5B7LzNNTZ3G55Ug&#10;jXIFx5bl4HJwcspyYiPMPUbQfU1djt7gQQz6ZFmT5NkN0zbirbCfLlz1KyOeTnk/dGatR6fcLM6+&#10;Z5k0G47QqpNsG/b0G2YYiGfTPGTRcWiQq13ZuojVZFkjjUmI7RIDvTrGSYx7dz6VnIz6lGyjGoTL&#10;PqKSLewRqzSBFjmH3PwkXKN6qe26sjxV8HfCPivUDrEllJY38XC61oKGKZWLSrmSNeSxOzJwTg87&#10;RXXR6Ra3VyqSR/8ALT5Yppi+5j5i5il7ffGAcE46AUlzqk95c7TayIIsOzMAtwq5jf12yD5j7f7x&#10;rGUpQd4uxtFRkrSRxeieKfiz4Fj+z67pbeI9FEwEGp6WoaQrhWDNGuccMOgAznr1PrXw58d+B/Gt&#10;hHN4W1lZtyjzIXAUqx/hIJ9emcHrxiuPtZNK1TOnWi3Fw0e2OS8sYQP4JExIGwpwFGcfN6AVVvfg&#10;5ea5eN4yj1KHSbpQzjVNHYsC21G/edNwIJyCB7sRxXn4qVOsv3i17r9UdWHjOn8D07M9+8Nz21rt&#10;a4EcO6TZtkO0kntg9673wxImpGPbYytuXImuGZPbpjdn6gZr5w8FeP8A4jfC2+j/AOFheGV1WxYM&#10;F1zSsOGVcAMwxlcd+MY4A71718NviP4T8Y2cV9oOsRzNI3yqrfN/Xn2znjoK+NzTAys2tV5Hu4fE&#10;dHoz1jwvZzae4dbrcnG2NfkB/XPpwTXp3g3X7a1SKO6H7tTho4wBtXPOM8ZryLR9Yu4mRn5yfl2g&#10;Zrp7XxPa2y7tQlWFFwrTysFVcnGSc+tfneOyuMpaI9qlieaNmz6M8Qfs7aNq8/8Ab2leJNWt4b2V&#10;ZWt7doWhbcNwZCzL8o3NjqRk4J77Vl8Cvh94I8Palr08N/qF1a6e8oubyZV2qoLkJtGAWwQW5ODx&#10;iuh+G/jLw9feB9OC6tbyR22nwRm4SdTHLhdhYHPTcjDnB46Cp/iX4i8M2vgzU7LV/ENlp6Xmj3Kr&#10;eXkwWKP5QoLH0zIv16dSAfsMJwTwvh3PGU8PDnlF7q6TaeqT0Wr3S81bc+UqZzm0pRoSqS5U+mja&#10;ut2tXoj5e8Q6nC7t9gkBYkh/m+XNefeIXlk3NKFkZc/xe/Jqzc+MoWd7qK8huLcMyrJCxZGwcZBH&#10;Ucd6wda1iC6VvKkaNlz/AKvnHOOa+TweWcuyPrpYjWxzviG3uAfMEW5NuW2r04/WuJ8QW1pdJ8se&#10;2Qc/vFxj866vW7u7Qq5fdhTxyMjr19PzrldXuBdTMfP+6oz9fWvp8JhakLNHRTrRcbM5PU9Mtrgs&#10;zWyt7x8VkXnhmGc+UwZVXn5Xrd1YiF91zcoV3fwtgiuf1TVIo9y2s8qnP3tv68V9Dh5VI9TKph6V&#10;TdHN614dtrUsIGO0r/EpzXI+IG1HTU2LC0jL0Bb/AA61211fteMft9wxZRgCP5c+9Ub/AEYXcZkH&#10;zKW5VW+avYo4qpHc8+pl2He2h5+95qcqr5oZBnO5R69ulVXh1MHfZ3JYbtxVuT9fpXoi6LJEpK2M&#10;e1l/i+99aryabp5/1i7pP7oWvRp43ujzp5XHeLOLtZJLm6PnQeYA33pFHP4g8ZrYjWFhje248/Lg&#10;9+Ov+Falxo9rLCzRo/of4iv4VCmhNC+5LlQjHO1l5x35/wA4rqjiqctzgnl9aJH9guP+mP8A3wP8&#10;aKn+zQ+qf+BB/wAKK09vS7mX1Op/KVINTfS7SO1lvFnzIBGzQnyT/q0IUgZiYF3XB4B7ZJNV/wC3&#10;5L2/VJlmXUlWN5IIIy1wkbNHn5BkOg8xhnBAPXmrV/Zz3UzPcazcSSSAvFHbr5J6yMpOCfOAyp+9&#10;0PTJqWK3tLK3mto9PtLdU8wxxquISwMu0jAzC/yoe+Mjua62eRuipZN4guIRcK0NnbcG48xDIr48&#10;pmWSEN+74Vskn1LelWBo9r9mXTJrhryXyyqrdTboycSgGNl4DZTjjOFGMDmtb7BdPPi1aTcGZdq7&#10;UmCfvl4P3ZV+dTgnOAOp4qW0QT7pYbq2bzLjEjRwsYyC6HEkZyUYiZskeuT6VjNFxK076rBOII7R&#10;gxl3eYyLHcRKZg2c/wAa4lx6eua1tFuNRhgjtpHcNtVJpYIsOMxOmJI8cnKrzjODkAVBA/2Kyxqs&#10;0bSeSCsck26Nj5KnMUnUHKNgHB9ABzWvZ35hkZYVNxI0mMSMqTxr54HDdJB84J7cdTXDWp8x1U5G&#10;hZ38aJJqsVwqq6SBJ7f54JMxpJ8y/wAPIOSPTr2qnf8Awz8NwatJruhazJ4fvC00sk+nzeZbzfMG&#10;XcpOAvzfd4HYZqPTr17iWOGzljMixxmSS3jO5PkkTEkZHJyuPX0xRqPxE8MeGjCnijXLPT5tVDfZ&#10;5o/mhlDxKMug+ZBuHLdB3brXj1sPNyvHc9KlWVvePRPhr42+N8moXHgJvDUGqaha2Ul7b30d5tjm&#10;hjZUb5SN2dzrkLlicBQAc133iTUfGVh8Kbx/iNpFrY6hJaPJ9nt5Q6lVx3DMM59GPY8dBwPwj8S2&#10;2kftK+FooCsMet6PqVvD9nbfBL+5trldhXgArGzcgA7eM5r1r4tmGews4L+OORJI5EmjZQVcYXgg&#10;9R9a/H82zzMqPiJQyKUIqlVg53s+Z+7Pre1uaD6eVz6/C5fhZcP1MfFvmi0rX03XT0fc8p+Hn7V/&#10;xO+FgE/hXxdcx20JDx2M0hkhLLkg7GJXg8j3rF+IX7S3xB+It2Lvxn4wv9UePPkm8umkEeeu0E4X&#10;OO2OlVfG3wl03UxJeeFNSFnM2StnNkxZx2IyV/UegArh9T8Bnw9d2f8Ab+uLOJGjM0MGVU5kwV3H&#10;nGO+Aee2Mn7f+zKluXW3a+n3HhfWqXNz2V+/U90+F3juXUfANq0jRt5ckyybuc/OSP5/pV688SXB&#10;iYxFgi/eYsDxXHW+paX4dsf7M8PaLDCqSFhHDhd/AGT6nA6nk4FY+r+KJ7qPZcAxnb8q7zkNn8q6&#10;8Pl3JK1ifrMZK51dx440+1Q28l1JK7FgvnDr16H8Kxb3xHHOxNvKQu7hmP3v654NcVd6vbtKcS7X&#10;X+KZiqj1AJ+tRJqVxbjdG3mc9I3wBk9ef8/zr1KeB/lJhmHJKz2NrXtUkuFklMkjMFzmM4VT7/UV&#10;iyarBdkQzhmZslVVh19sD+gq5YNai333NysbMvzxx85Hp+PT/CpGtrGd2zD5bKv+tHD56en+FbLD&#10;23R3U8VfWLMy005bqUeXC0YIP3hzj8f8auRW9rbSKjQ5Xb83PX6+tVv7Lezdmtrxt27d85zntmm2&#10;q6gJDO7Qluih2yH/ABrT2Vtjb6xGW5PdpAS0m35f4gTwPeqUljazJu3L833QoACj1zU41cLcyQ3V&#10;qFCgZ8vnB9OKrTXIJWa1j2nJ3MvP/wCo/wCFVGMole7PYV7cRw7w+0kfe28k/wBe9Uri4USGIIZN&#10;rZLMOK0JFurxFkQttZQWyMf14qpLBLCjQupCt3T5Sf8A61aRkYyiZ3nS/wDQPH/f0/8AxFFWPKsf&#10;Q/8Aj3/xNFacyM+UpEwpCsN1tWFJv9IX5kQMpRfu9YTiJju5XnPels4r25kjgcN9ohCbugl2qYix&#10;J5WVQNwHcD1JqwumQX58+IM00i+UFSbczHZk7HPB+efGx+6nB4xSvavNbzeQPKkzIVYZWE7vMIyP&#10;vQt88ZyOP4j1FfQnwcd7ken2EH2WO/8At6rCm0yxMT5O8eSSB1aJvvjGMDJ6nmp4rHToo/MhhlF8&#10;IWZo2mCzqoT+HnEigxD198nipBa3ks8j2MjRzIG86N9pm8seaBkciVf3iHuRkdzxj+LfiF8P/COn&#10;Nq+vapYxqu+VA0ipBKEEjlUZiNkoSTIjUliWUKrMwpxp1KkrRVxyqRp6ydkb0MiQvKbuCMQidkkZ&#10;Yy0TAySJ+8Qn5Dh1zjPqT2qvLJarFHe3F8se6EtbWs0u7cTHE2YXHzZyBgYye2BzXkk37VXiX4g6&#10;lbWHwb+Gd7rskNw266u91vaMqbGQGfMbMN4wVPlOMHa5ZwUzrX4FePPHGmrf/Gz4jsLW3uI7eTR9&#10;FhWOMsZGbExADSMrPjcysQCoDgBRVSwkaf8AGlbyWrFHEyqaU4/N7HceJP2kvh7ourxab4U1SfW9&#10;WkuHigtNLgae5Dq7Og3JiN0Zn24Dsw2MShBUtQ/ZE8Y6h8Tf2qtO8AfEXTZpNPj+1SLo99IWa3uI&#10;IZOGYBTJgK6FX3LtdlIOa0NA0nwz4H8O3GmeGfDNnpNnb3ytE0rFncmO3fKS5BL4D/ffcB/CBXDf&#10;APWpPA3/AAUQ08rOy/aNbvYU+3SAb2uraUJnGNxJmXAHU4xmvmeLKcqnCuYRwt4zVGo4tO0rqDas&#10;1tr2PayN2zzCOtZp1IJprSzkk9Nj6+8QWuleGv2wPBf2HT1soRrRjhjtwEhKy6VOgwo4B3R44HP5&#10;Y9S+OM0drotlfNLIRDcPFw2MnHUn/gHTqc+1eH/tI3U2g/tD+BfEdtbLmPxXojzPtzmN55LZgwDD&#10;nEnDEHkAd8H2P9oV5IvBKtZqzeXqu5lVs5ysmfXI56V/NylUfFXC+Mv8eHhTv5rni7/+Bn6vUpxj&#10;lecUP5aspfJ8rX5HmD6y7FlV23Y5rz34pawsEdrK53OIyfX7rqf610DT5vhdnJIXaeetef8AxcuA&#10;bCKTBwvnD5Wx/d/w/Sv6a+qJo/HvrDPQdT1S5uIvOt5Wj+XP39q/pVK2u7h7c+XHudeGkkbOT7jg&#10;ipPDNxHqFokwjZisUZPAIwyjnmrt5FFDKwDNkctHGuC3Qfp7/wD16n6ryzZpGu5U0Z8dq147Ldwm&#10;SPOJFDBQB/n+dZV7HDYXS21ukkas23Ab5ZO/qecVq38v2Wxytrkjhoo23ZHfGP6/SucvfEU88reb&#10;pEsO1sbZsHHp/TmumnRI9qao1GzgIRBtkXjy9xIPGNp+n9akj8RPFOqm5+Q8Md2TnHr6/wA65l5r&#10;fUYJpZhI3mDEmehxxjimqIZ4/sd1H8rDGwydf5EfWtfYxlHUunWlSleLOxlu11CJZLRQrcDIbOe+&#10;fbtUN1dqCDNE4Oc7d2FP88f54rBS7vLGdRbHbHtxt4ya0LbXIbraTL/pC8cYwfauaeHlE9TD4yNT&#10;fRmh/ZsR+ZrltvJGHxnoRz6f54oSzt7NVLMzcZYbjtP+c1UW6lMO+e43KrD5eBj/AD6//WqKXW2U&#10;bEtsfxfN1rFwOxVGaMerwwxySRKjKCDgdv6Vnahr1leqybfLmX7rMQMj9aoo008ga6dQHYeWvG7r&#10;VW7cW8paS0O3+8xXIPtj/PFZ+zNlULH2i7/5+1/7/H/Giqf9pad/z1P/AH3RRyl+2j2Na81C0sZP&#10;tV7cRw7PmVpEB82MliqnnbMPkXlcNyo65rhfiN+1H8Lvh3bokfi2GW+itd1hHbXBmnDI0SiLagZh&#10;u8snbOIwRyGwVzwq/Bb9oX4u363Hxa8WW/g/TZLdVk0/Q7ppJG8siJjJMzyMokLO7YZo92SEUBVX&#10;pvhn8CPhr4Jg0u98DeC42ur6Blk1LVFM0sbmHIPz5DYaQfNEq8he4Jr7DkwdH4nzvy0X3n5xzYmr&#10;suVfezlU8XftP/GSa3vPC2hW3hPR5LkD+0teQMGbGSRAysMFEJw6sCc/OM8XPDX7NfgnT54PEvjX&#10;XtR8banZzeRNb37mSO2AckYjJwULbzt3HG7ABOTXo8m2a1W5j1GTUprPVykUNux2qrPOFVXziUYn&#10;BKuScc46Cm6prC2a6kq3cNvbtcRzQ6dY7sbSAQRxuhOZD90YHrk1EsVUlHlh7q7LQ0p4amneWr8y&#10;WbR4xpV1pFre2mm2kF8iQWOmxjafvg7H2kxHI6BQB0B70zUL+DTLnVIxNJasssd1NcXUgN0VWSB/&#10;mUkq4Azg5JBHTPRdfuZmk1i80tU097ixjmlE0qzXEmdv3wCVkyGxuBZhnAGSc1wls1tdm5st0lxp&#10;O2C+vm/dBlidS0THDREkEbcAcYHc1xWOj4RuqTQPDc2tpYL5a28Us15cR5hc7ZUyUIzGcxY4wOmW&#10;JryC/wBQh0v9vfwdq17fr5EninQZpLqSYBAm63Vm3ZPyjaep6DmvaWsReTSTwx3OpS3Vj8s0fyhY&#10;xPkEoOJgRMfmVWI6Drur5u/atuLnwp8R/DPirQ7i2W4j0O0nhls4x5azRSyAHBJGRtUFT6e9TLCf&#10;XMPVw+3PCUfvViliPq9anWf2ZRf3O59tftu3Umi6noPi+wt1kktzZSLP5nGYtTtZE6YyPmY5JPsM&#10;817t8c43u/BepCO2DNDcQtH5ny9SgJGeD98j8+4rxH9v7TYtV+D00S2duVbRtQ8ppVHmhoolmUKf&#10;cRHgfXnGK9r8c3q+JPhXJqcjxyreaRDOrBRhshWDDPA56elfyO6nLlvCWN7VakH6Rr00l91z99lT&#10;Usxz7D96cZL1lTk7/ekfPd3cvAWULtKt+XtXn/xXuTNou1nI/wBKYd8fcau01g+TdSQK3A27enIw&#10;MdK8/wDiUzy6TwzfLdBjx6ow5/Ov66p09D+e5z947j4fatv8PQPKV/fWEI3enyVtmd5Uxb3JboG+&#10;Ubm+uD1x/wDXrkPg9KLrwtZNIVYfYYyyseuMj07V2tvDEibBarbtz5ZyFxz04x6Y+lZVKdqjOijU&#10;fsypci6ljKt+7GACxb5sYODjHXrWe2lxXTMY4izRt945OFx17dz9OK2r60W5iElrPGzhT5qsoAOO&#10;M8e+Pr696SNJbWT7PIJBIi/MdvB/z+JpKI3I5qTRbiFGD4RQvzKuME/Xjn8qq3mk2V4v2hJVkZeC&#10;yvya1/EOtaPDZPZ31ysm7+GLHPfJ6fpzXPpe6TaLjS2TfnG5uo9j6etacoKT67E9tbwWsao75Dfd&#10;XcRjn68/pQbuzV2Ea/MVICryCef6fWs2+u0WPLyrJJycsfu+44/lVD+1LlgPIZlU/wAO3v7fj3o5&#10;DS5rvqt+1x5TfKrAjcV5A7d/8KfPfifa4um2jAkj5rKsWup2WSS6X95z2ABq1FHeREy+VE0eRubj&#10;1J/pXPUoJ6o7sPjZU9Jaovf2raSzL9itJGYLw275frx71MmliYtJcPIFblvn/wAn9fSqUkNzj7TZ&#10;Rrw33WUgg/l7+lMh1Wczray8SdfLbPP49P8AH61xyhZ2Z6ka0ZaxZpf2RYf88/1aiofPuv7sf/fK&#10;0VPKae0kV/DeqWWoDTLzQppWvY7dop/t+YvsczReYCFI/dksSAVBjcLkH5s1JO9gbWY3Es9x9h19&#10;jNawYSKNvPcKZNrYjJUD5gzKRkgdBVHUNL0fW0tbrUrq4a8sb4Rw3OlKsXkK87/LlwQBs2fu5d8b&#10;Dbgdqj1rxBqXhK31Lw348it7VTHGtvLpMLKszMsSAZJZoHLE/I3yMcBWJOK9z0Pj2Tapo4sBqttL&#10;fyW5t2juFs7UbmcKIjukC/eH+jN88YGDyTgGh9MS0mvFvTHp8VxpcTNLuVpJ8cMAR8sgAjP3svzn&#10;GSANKW1/tLULwqI9Lt7qx/1jv+8ZvnAHU+W2LlRk71b8QKr6da263lhrs0KeTeabItxdagpaRWYb&#10;tzR/wFvMOHTauRnGBRcCnDciylhvvDukw/Z5NLf/AEq8kZAoRCAIxjdEfl+4do5wCc5E/h/TTqdz&#10;p+saxG+oM1q6STXkIWPJfb80QBDjDthkBP0AJp+jXCRXmlvotpNeIsklq1xcr8rKXJJCDAnQB+w3&#10;Y4JJOaqwwf2ummXMdxNeLb6lMIYYf3dtDwH2o3PPyEbHLcjAwMkhXMWdL2y2+l3NsJtSja0kjjt1&#10;by7dWEVu3ySeoML/ACEsT2AHNfO37cVvsh8K3hntmkjt7y1mjhiKyQmOZSFk7E4fgjAPPAxz9CR3&#10;0z3MOnxK081vqUkN1DBHsiXJu0UTrkAHGzkbcjBxgDPiP7b8jat8ONF1CVY4zbeILpYbeHdIkcc0&#10;YkG2T+IHYDzg+2DXRg/96ic+Ks8Oz7F+Ol5D8Sv2UtG8RSy2sn9raKlxE7RkRkXFhJtK5yU/1gIJ&#10;ye3U16J8Nbp/EX7MHhnVYm3RX3w408x7cM+82YJB6jPIHfnNeXfDHUIdY/YY8D6tDd71ttC0mOZc&#10;CZCESO3dH/2cZyMjGMEgZrtv2OrptT/ZA8E20/8ArIdFuLI7MrnyJnh9eD8nr1r+Oc8pxwPB+FlH&#10;/mFx9Wnr03nb7oo/ovL5PFcS1k/+X+Epy/Dl/Nnk/jACx1SSMXMkm5FZXkPJ6/4V5/46PmaBeZfo&#10;0R2+vzAV33xCaFtRjlhiwrW4zuXDdTyffp+GK8/8YiQaDdYIVWVCfwcV/YlPSmmfzhUv7SxtfAGV&#10;X0WyMshwtrKH+UnOJTx/LrxXoDtHKu22iMKrkNIXUBv+BDOD6ds/hXmv7PuoLFpkcTxLIP8ASY8N&#10;zj585x3wK9Evb6a6kUWksYt/utxnGO/zE8+hNc9aP7zU6KPwlm6vbG1h8yNmDKv/ACzYn6kgdR+v&#10;9Ob1fX9X1VzZaRbbomONzLtAz34PP/66v6kdLt7d2uG3NIvEk0gOTnsOnp2zWLBNcLPJEsEnzHIY&#10;xnqO2Of14+tSkaXRVufCcFvbNd6zJvaPJ5Ttnr/kf4Vi3niC3DM5ttse0fMqHgY/X8a0NZvr2WZk&#10;e7+03DfMseAFGO/PbH+e9QzeHbu5toxd3At1c7tqR/eU89x6mq9SW22Y4vpdSm3i58+PP3Qu0KfT&#10;p1/GrqaciN51xeNH833VHUfT1/CrS6QuiR5itm2jlFZenY45x+h7/hBcNcvE3m2UaqwyGMfTPb9a&#10;foVGTRqafY2e9XiK7mXPTk1oQWaxsJ5AVPJWN2+Wsvw+ZZZ1t1kUZGQG+XtnFbk6rbx/Z3jxJuyo&#10;38VDN1K5Xk037VJ9pwy9FbaOtRSWSRuoubT5VA3Mfvd/8/jWnb3bBNs0mE25DSKRt/r0qpdzWV2y&#10;xQt5jfeJVzs9Px/Dn6VjKKlozSnVlTldEflWX/PR/wA//r0Un9lT/wDPFv8Avg//ABdFZ+xj3Or6&#10;4+xH4tRdNGraVYDybeO8t/Ljj42hre3JAPXGWbjoM8YrT1W2t9F1TWYdPhUJLZLFMkq+YJEaS5yr&#10;B87gfQ5oorsl/X4HkPc47wLPNpfia4sbOVlj0zSbX7AGbeYVle03oC2Ts4GEztUDCgCtHwOoll02&#10;8kLNJb3hFuWY4hA2gBB0UYVRgY4FFFVIPsoXwUP7Wvl03UGaS3/teWRYdxChsxDcAOhwx6etR6hI&#10;8zR2jt+6k1QRSRr8qyKfPBDAfe4RRznGKKKX2gjsbviWNLW8utLtR5cNv4hVYVjO0ou+E7Qw525P&#10;TOCOOnFeFft3Rx6Z8JdK0jT4lhtX1a3naCNQF8z7Ew3Y7E7mzjqTk5NFFdGD/wB4h6mdf+BL0Pof&#10;9kXULy5/4Jx+Hb2ebdJHa3SK20DCx6pMiD8FVR745zXq37GkETfs4aMSn+p1rXoY+ekY1i7AH5Kv&#10;vx9aKK/kPjxKPCuaJaWzir/6bqH9BcMylLP8ub65dT/9KgePeJ2LyxK3RY8Lx7//AF64nxX/AMge&#10;+H92zfH5Giiv68p/Aj+d6n8RlH4JyOukyMrcrfXAX24FejzO/wBmjuC3zbmG7/gQooqMR8XyNKHw&#10;mZdu0GntcxY3+d1Kg9/ejXJZX1ExtK21Y0YDd3JYH69OnSiisTZbF5ba2gvXaK3jBU5DbBkcL/ia&#10;z2UXEbGcs23ldzHiiiiIR+IzPEEsr232dnOzMZ2/nT/DVpBczGC4TzEh5jVmJC9aKKf2Q6jrW0tm&#10;8StD5KhV4CqMCugnjRJ2RV4GMe3BooqJGlPqZ5/e3ESv0z249fSrEuLOyuJLYBGSEsuB0OKKKUjV&#10;DvMb1/SiiishH//ZUEsDBAoAAAAAAAAAIQBzoXRFT+oAAE/qAAAUAAAAZHJzL21lZGlhL2ltYWdl&#10;Mi5wbmeJUE5HDQoaCgAAAA1JSERSAAAAkgAAAPgIAgAAAIh2KOUAAAABc1JHQgCuzhzpAADqCUlE&#10;QVR4Xoz9d5ClaZbeh+W9N733lVneV3W1m+7pnumZ6ZmemZ2dNVgssIAIAghJAQILgSBkCARFAgQl&#10;kQxRQUmU8IcYQUZAooIkaET8QQmGBEmYtbNmdkxP2+ru8pWZVem9z5v6/Z73u1k1s0uQ1d3Vae79&#10;7ve97zHPOec55639C3/+Tx0cHDQ6GsfHxx0dHbXjWq3Wlr9rbfW25mGz1t52dHjcbDbb2trq9fpx&#10;7Yjf8vPj41pbW7O9s/P4+Ihf7R8dtHd0HB8dHx4c1ettnVyqVm82j9rbO9qa/HPc1mzW29sbHfWj&#10;I77nary97fDwiK87O7v2D7kLrsArGnyKn97WbDQavK7OP21t3F7N//git3F8tM97uUqjzXvll0fH&#10;fHtwcMh3XIPXHjSPOuqN43pbo807OTxs5o3HjQav8Iujg8NjbuOoWas3msd+3HEbT+qD8Vuu3dFo&#10;5x0+uf9VT+Gn8gRHfl6jnWvl3mo1bv3ooMnN8oODQ3/LIvDSvN3lKtdndXnJwdHh0dER7+ro7Mhj&#10;cf9HvIIfdnSwSg1eUNac5+LNx4fNvf3Dzs52XsjiN9743EssFv+wYk0W1Dvmro62d3ZrPIA3VeMH&#10;rlfTdXGRWO4jLtU8aPLA/NzVr9fqhwdNlqnOqviiOovCHdYaNXaR+2Dn2BplIRvGnfBBXuuYLT/k&#10;/7yvq7O7q6OdS7O+7fVG7bju7h3xiNwYH1/j8Q8PD3yKwwPeeLB/yKYqW3wQ11I6kIo8wTHy1uC2&#10;uzs7uNrBEXfIRzTYMF7rWhzxdHmXN+tNshG8kkXj+u3tythR84BfcPMKBmvPMrCPvNgf1Fg1toHX&#10;FxFH4FgNXuQqc+vuBCLSzrpxS+yHS3bcVEB5Xham0e5F2MusM2/g7ju62nd39w4RMRaX53JnFUq2&#10;p7OrnRdwux1dHY3Pv3aT9fD2IzWu5dFxe63R0dHJ/R02WTHWzVtpIsl8OFLQWkd2iJejHd1dndwF&#10;H8uruRS74mPzQ/X1iAVwGZtqM9fIC/w4HpNl9e4bXoQFVZS4iybPdogyHB0f7+/t+/YIk/rkMyg/&#10;CoM36R77ZQSKf9APns0X837UsYZINZEq1qu8zNdzGXbb/UNxuZ5vVoldN35VZykxEuxskVHX3RVo&#10;8qHuHLfQdIOLurB2XvdY2eUi3pIX8074OavFr3xBLsW/dZXAe/XrtjpGgGX0vvJpvF6T0HaM+Hd2&#10;diCoiA0XUuUjEEjeweFB40tvvMo7UUge0rXzoTAb3MNRnt5PikFEZLiw94iJQVvVI16bBWoeInQ8&#10;UlvMznFXVycWj91tNDraI4E8K5uieUTz/BSehHvlGbBB2iX+jSlzz8pnth1zvyiHT4KO+fAsdA0l&#10;8dfFakcU694+u8K3bJXLrwZhJ7lVP7l+zHW4XX6skNXao188kGudr/nPhWZFuLVyDzwVEsWjsYhs&#10;JwLL5VFZlgVxyDYjCjwR3/qZZeP9m/vOCqvTSpMGCfX0M1jYo6M9TA76EBXgiY6xTc2jvb0D15yN&#10;Z9ndWZ9FK4nKaWv8++AY78N1eEd74403XuEu2Qae37usBN/l4JPwY11Y6A6MH9ah1tloR4jYAf6J&#10;k2jHBCGZ7TwvP2aXurHVmFs0hP93xhvVeIF6zod18E+9LDeXULJZm7ydt/E3ws8ds8L6wLIO8bR+&#10;Ok/Y1Ge4MGhRLhBz6mJFluq44CyZ78sO+QHtmF1dmqLOOiKfbio2HD3Ia4tw8kt2X01SuFQIhJ1V&#10;w/fmle5EVBg50LJxae0bDpinq9d0QF47/yCC9Xbt1IG3wrf4PFXFjdaNcTX2xzVEVhQ7ZSI2U/iQ&#10;1yhUvIGftNex0f6UNVEU1Mq2xltvvhyjjMFSD5BaFt1ViLlXTJFV1JiNxv64yrHrWFtul09hxQEO&#10;xb5o4/jIiFkE2tWNMYmTbCrMWDY/wE0py8VzKk2Hurfiv1V4JKsDc9f0ybNxCKpWjvezP17G/7Ft&#10;BWi4hKo2t+ptR0NiUTVoxbqwwY2aOuCq8PrKCvi9u8VbeBGGp1hON8Gf+wgYEWGSSIbH96tirHwu&#10;BCUf4YNHh9z7eG7cQYF2fDpuCV+NPYkpbOv0Pl3GbPEhF4yRYbOVT6WhIKIjrSvLg5j4CV5Js8xn&#10;Nb78xc/h+NkMdkUdwd3lb4y7fiLrqz2rRF+hCtJzk1h/3sb3kb6Y1+PaXvMA48Gi4lHZVOTcJckC&#10;BHDl7Twkaq16FW8mOuAWUWvUOS+ucxmeJY8EQECi60o6H4C7wgRpcPQGaCmvx8srKeLO+iEGh4se&#10;IRDuV/asWe/0Gfg5H8r2xoIqkIIU3ofFit7xRFyb7dPYxCm4rUdCMLFwNFIzWHOheSNirWnDDBwc&#10;KjfcvNvKYruv3rOOlKWPtUTI1VE/1V3JM3M7rrv6DyDowCIe7u+7Rqx8Fpm73+cnapsXRFy1c1/9&#10;6ptsviIjGjrWkQaX+7gRIjfKZRU7YPe6uHanKJ0XsvhxRRUoj8YiENHjGrgG09fJOmNleP5ObGY0&#10;AM0qToDH1WKj5e66e6b8xqponPR9wiQ0SxwUYF4BUbda6G9Awe10dXT3dLPjkS18l5h972CP5cf2&#10;YuvwScXbdWHtWTelqdjpggkbHZ0qUKceoFGcJovmcwfnxFG5z7yNHS/RQdYMtKwN4M51pbXa4T7f&#10;BnlEpyOP5emUjMMgGx666ED0GSOQxVDn81nKpXflm/Xy/vF2xQMqAJrCNRpfefNzvDuxkQFBYExM&#10;fj6+XehR4iQfV8UFLeJLlUKfjSU78cYGSXoyJUWjDBzxhvxwfpX9dBviQErkxJWV95MPjZDwuzi4&#10;CBt6pkWMXcUEafG4YF6EGKFk3DP+fGdnZx9ff3Sws7fP0hwc7BvzoawJQfTH3MSxsI270DSBjeJA&#10;9JcH+i4Rk3eILcWKAH0LstZgBrBUkFIzxtZ6a747t1rbP9wvgNNXJ87j4mgVr0GqYpI1ZgFGSJWa&#10;qtvh52hnC4DwW5wZGp0IJF49Ni2BmXvJ5uMyNCQI+ttf/ryhj/4vjomt0ovpzrEIeNGYykYUCk3m&#10;skgfNkR5QND9IqBMb9IwEuhqZ48CsLH+h4o5Spoo2EcXNejXUbl9pR05ADtFnNUwMTGXSfCHyUK/&#10;kW6EGgNPHAr8SfjoKjdwmV5TNKI9O1JcdMPIIzrR3tUNnjViCxAQHyLqEbU6cEAgeHS8t3/APUVR&#10;3BzNl2IiNONzMHlsApYFwxZEUO2JiJp7QHmylcilglVvZzN4N3uJ9XI94jPKxmvWvE3MGRDDj4sm&#10;te3j/wJ2YmgVayWm6Ci7yz0kNsCIxol58WI8G9/46hfUAGwI1o99jnYjnaov2lKvEwuzyiKKfYPE&#10;BBlmCQCfvG93/6DEBG7JgYEwTxXrLtbw70hQIICbpEAYwCL69X1XTePtu4veuUTtB00e5lhIYgbD&#10;2Ctw0YXmxhT3KD5CUyLW8qFK43FbF9vVjSFv7O8S8OlN+Nh9QtzDfe1TFXaprpU+x3pEyZM0acbj&#10;cr8sRRMMJTx2swm91Ul3IkIj4MaiqVK6kgr1FHTNPRds3N3R7RIrsCp6FlYbq95h3gXP7IROS/sU&#10;HFfEqJOQt90tRFlN8ojSsquBTmreV778eiJWQi5vS5fXVmPvMddRLtyDFqaDH9fb9vb2C8JMpsm0&#10;QkyBts3HM63AisdEC20RQV8em66Ac3dZo+MujG+DcJwMmHEDn45fSWQmQjDHliQRAqitM/bUt/MU&#10;vFKfgGT4qIFF6JaX6ua2UVJSa4FwxLmG2MYDwlmtMXeMAim8wuNGDEliR1Fd3FyHofA+gMYkgSDF&#10;jBsGo3mMELiAaGrT4IkbS3BtnkxpNDDDkyuSxbNp5Y5rkRVfqn6hKzEzXBi8WXAsJqeKVbBMXrkg&#10;fwxJgnoxmcFhUGbyNN58gvGvvPWaEomO801cSAlA+AT8bYCYun5ApBGnGUBYAKYG7fDooHwAf/uE&#10;+cbQWmRpbG3oSk5BH+1mu11ZrOSr4vuytCJAsoyiFLZKSxcEdowZMfsnRtE4soxFWln0RONo87Hp&#10;O74tOyk0Td7AT6kdsAmszR4LdYT/48lJn6krx8cxokZCrm+2Ce3ng4Q22oVAgEAWbKsSY5yoIXdX&#10;Igw6ubh5o664omOTDQEk4n6jLgPNQF/XIcqa8DQGVJFJisUMi/5ItREfmN/RA8cIBLrgVFiFpjty&#10;dMwyEW6/zEMWP+HWJiz07ju7kpMQQKDOeqw2FL+ru5ukl6tW4oykTXgeQTFbqRKX++IWzOuI3Uk3&#10;K92JWfdNS7btkkPhRvU35tK0DFzT/VXdEamSfdDyYk2LTXEj2wz185E8DJfa3yN7Qs5MQM9fu3sJ&#10;GszysAfIeHxd4rie3u6hgf6e/l6dhzfC3SFwGhyWg/1j4cAHimKgcT4Dva/CNYKCCLf7QW6JFeU2&#10;Cx4tmqq4+zC6+mT/dN4loVOwlYpo8s7/dZoSVurasE1YWlwxdyWI05yUzIA3xgoQmCqRJVlQUkBY&#10;l3rtX/nLfy5iJdhQxg1gD82LYKMR5D0jBpABj3O4f9hO9JMchNqpDUvYj2kyP3ZAPkIbpoIjzokb&#10;UivQKmSbNQ7ZbBaSnCPbi2QB0HkDJprH6GyIS0UomDQeGuPZDeqp7e2RXXUphCw8Z3wbEZRAUQSo&#10;ZBYAyyNomZpNsD4XKWi+rJxg5OBod38vX+pzEikKR4MfeHIDK3FBw0DQFIY6BoSJX01ILK7x1o71&#10;GsgHJkr/rbVMkMcbD71/35fUV3xS9DE5EVWThcbYgohdILQo9smrCZQSkqrreFbu3/AJT2lw7LIH&#10;hPOaxjvvfCF64MOr/KRhAJ0dmFqRChphgBwLfoz5TFYSFMqHmO01stMO8El9nT2H+wdgcZ5tD9vE&#10;NsbAxSApRzrYCk0ruSpIowHoSlbFheU1ZR3VkThfRUTdMcgVlDbqvd38YSO9DZ4Z1A/a0HMEmCeQ&#10;MJXnEifjUsowmqBmExXP94pLKzFr9hX/GwVLYEH6cd8YkU1hh1hT9i/mPemYLCifk2CUHIZoKfFS&#10;II6FhSREE9cba2tLeTDds5dI5JL4TfhhsJfd1n0JbvX/fA++LY7JjHcCqgCp5DnjRtkWsySC62T2&#10;fX6TVaKDg/1939YOAu5AY4iH8CGahdhxrZlJCW+ihHk729siQ0L9Wr2nu1u02NHZ09lpKiPqycvc&#10;kA7TBHlIXDhKbaJHE2Eah2UyKkG4TBUFhbpx9TbiivLQO7uokikN83g1kgNidJYueU6XhnsQxcU/&#10;sSxmiayN8QQ8nUvsT1pOi29LgGG2Ib9xD/BlRBfGJHm6pOFARCIXDWwMuxkNA3UrVpgEUvWYTeG3&#10;ghx7GNEomTSwBlqozRcqJjvjhvNllVtvNLpAxUZxOoGOLlK/PFLZuuQ6XW1TxLly9IgKANtD+sSo&#10;DTfGRuXmMF8iI9ZOHxQxNZltVLe3j49HJvUfySCYMwGzdnH77Vo8UXqQqvcdxQZSsjv8uBvv2NXl&#10;a0xkGW+4qcGQEU/KqgI7dEsXAlLFZ4gJhRIkPGJUTFDFRZlX5cWlEmtqWWdcTIz20H9NsKnByW7U&#10;ulRJgg8RPO9KwiMIyyROPGgdMTUDXiwuVzL489VmCCpQVj0WDl5cyK5jZowK1AxfjBglh3liQowo&#10;1Kl4OpSMHUkeWQGNNRWzmFcIDuWyqD8Pa/icOJ37FzQG7cXntjW+9NarJb1EviOSa0BLyoinNz7K&#10;lTB+vKanq5tPCni10GXeMksfaIsianaT9LJWo1YFD/hzpSuJWIBApEiXHHwfoJwUAJVMKkfx2uwM&#10;xhYMKPAwrFZOuRD7VyJiS2j7ItjEbRHt4Kng/KpMq0nQoiS2LSJpFsv6A9GHzlbIZOClX9dnloyH&#10;7pZNDjo/4hGxwixIoiXXzBIZgbAqzw9rnV3gUt8a+xy4HtMoyic1q8k1ZlSU4iDK3pRMWKp6iZVj&#10;UUtaRCGKKxLjJLFZ8IhKFlHA9enbvvaVN/LrIC5WqaODVE0J+PPOkuTSJgSKKiZsmHVxhUGw1o18&#10;kvfz5iIIeQDktWQ9zD8dmeQWcXRhM4m+2fsDLJg7gMTjzzq7MGPBjeJmPzRpeDG6ZZdGttfn3N3f&#10;Z0WIIvh/gZQYJRKb8RKGpCJt16+slJYNlUDAi2gKyvkt4hxDykrwK7NHyk7qLpoPI+OYsoK/VOkC&#10;LvgOEyB2sRgZKxE7lvJ/8LBJH9NjCFYl92boU3ZMPBo51nSXvCv/1ygkMWtQtL9fpIvtwU6ILfgk&#10;BMR6ohnupFYUr8bX3nojEmr6ure3mzwXaQY3stZI6uUk5V9drhAVrIGYWYktkRag20uGzgctFY3n&#10;7zLyZXhuiagj6uJuGhcnTUUJ0CUvtREtR8o7SJbKGedRwlt+mgdQ+EBG3oqeShGPE9Fip7ZGDsn8&#10;gF+0Milmfk3caMSK9PPvLkEEcNk70UHCiJGHIjILhSPu1ryUnriTpTRRycYYPXt7kZJS80uwUgy+&#10;NqKUIN0tNSuWIEDIQDgWDccR9UmQYLxglkBlL8UIraV3KaALW0eVKLlln+0rX36tlKOIXfiCpE2y&#10;0hqWvFEMw/94Qm6UtSN8LZEFX/GxnfV2Vl+mRqMGxuvo6urt6U4mzRuOl7cIonE0TK7vbO/s7e65&#10;uMqd6whajWNTVPOwLoHeSPvrihVyR70DK4ppPAR5R8jM/SOwvBenV6ocviWV7MTRZEyMzMA8Ab3o&#10;By69HRcZkIpCBIJILxAXibKS6uTpskkJ05L1B4iyFDJAFP1DxKAQYgwqkpopHgeP76djh5OEzvVK&#10;CjqpCgxAAhLNr1EEtk47DKyMgzVlLOQRrOkaU40Qa2nVDGaTj07Qid1rvPP2G5V5bDR2wIsUq/YN&#10;FKxYEbuYOI/XDCrhpoRnJGHB9qnmGNs3WGUWivIKu17fJQNGfSiV61L1tHhmRp04lKyoeEiNbBId&#10;aqb4OHMfimyeKjEqj41TQB6wiqQ9ua1YKQUp/4tIiq8UD97uTpiNxp9LE4u2J3kfSlblZ3O3vBuq&#10;UnFIinUQU4yWgsU3JuKaiL7RDsGfu2g1zOJOMa1WPCN3JeCmjJ+QERyQJGp4aWZoTVaFypE6lvhJ&#10;OOoXSUYHoMjuYqvMyJrMZztNEQbMxDcrV8m1s2VscCmuGuy/89U3VY7YJtN63BRQh2/lWhkC809W&#10;zM/uSvBrMr7UIpDoKrck4yFBt6Y4ZX33gEeMYUmAr202LjbhEMin7lJd7DDKThLNPTMoBujv7G3v&#10;7rrsioYWEOJcqtambJCjUM/iDKGjGAGkhiCjROfAu7L4kNeMBfcQDSGfcMPKDbejCTFM1/WmoJH0&#10;iLLp9vEnoDs59NRYlGMdn78iGRZHXvL2hNylENCFyy3pWqUrWlgIA4krSoCSZG3JJyToKLmYUpIX&#10;i2nNLMql0okRy5Xz/nJZ6++g1mbjm++8FblJpjWmNmQ/X198eJTdOzsiURKymAFJ6hA8E3uMgeNy&#10;ok7DG19pIizhMzemHS8ILWX7lKiEasWNBzrmmZKoQKz4LrlNYjV4SzAPibKj7u6RcQJyFZqFeidy&#10;ixEvlrzscgGr4TzBs6P8pvoiZ6F5EOoZPggzYqjNmJuQMmjJhnvnhrcuSmwdfi4ZZeyQTkjqjngn&#10;AN/UXWyD0bcfHTpKPJOyq9TG5cgoQNQIiKuMjQ62lD8TmhmKlgK6KxkrxE3jc7T6YKNkv8ITNRMi&#10;gv7m19/ysZPiE+ZZQBCqx5AqL/r24FE/Sb9verykBNXu2O6ujq7UfvKk+Y+X44mKdMohiLGuDF0C&#10;WCtwGn0BkjsSCxe7Z/RTKjhiH7Uf86Sq6jki7SV9oG/34/3Q5PEVcK2VPkJFVfXCzNO2BKUnAPet&#10;BkwFtmfVc9dWVUoqxOArVte95LZC5GgRnSwX6GwCEATb8Uz5U4qqkaGUlStxZQ/NI8hfMkFeaBlF&#10;MRKzB2dE6kyrV0ZEhYnS48ZxvYUkkxJPim9vvfmKyW/cg3oQewZeNyREH60Op06kIES6TULzpUCL&#10;nW89PNrtsuUx9A2qOaBfEGcuOHgTSUzKVaYzolUqcBGHEIeMc4tPNoZNgG+9X9cS05XSkyVGs13J&#10;cJZIqmS0Y4HL4pdks/okUFZ7snqBcPHHZtlTo1F4A32TqdIblzy+2xkUSem1QxcqBLG4mtJybGlI&#10;vT6bNl/TzI1500WQYxvEmHmuxO1lP+KWDatMSMXGFxHPi/yN79Hux93Gc2ugTM65LFoLULfI8atf&#10;eTOVe4W0LFM+mG1zJ6xls84hvrgEUa4ge2sZKqCYPcupPlnXjqyVHJ0XiynQMJUEbpFvtqAYtYRb&#10;WsZsDdZHmQiPIVXs7B4mvtj3ApDie1RU02ymIn3gYLpCy0p+UCtm7iPmvACXyJ77lCSHClvtQCFR&#10;F4Cl2sr7cMmIVBLJkV7w4ikMJZ8QGm6x7CEQye/IHgauyoRwFzVWBRd70dCsqIWQRaqqtd5BAVYY&#10;fDIiLQ8i8tdChOGYGKNUm5UyV9Mlqze+9bX4tniYQrPNU/hhVa0hDNzymqQ/gFOh2qXQUNwl75bP&#10;GjWLbMlOyMeIjc13kq70peI0F9BqWRZUemfuzxdFrFL+4A+7JmILcNNcJ00mrTZMoyK2ZpKs8ARD&#10;+6wSvF3dSlD9PyUiTZ0KmmKJvAY/UqtoekspjXWuEm1SL4oaAtmLnwocMP0tXTSJf5lnKkhy9wkP&#10;rcFmO7PzXNbyjmTyYsfd16ifD57P1O7nlpNEakEA8z7Ke/HkVRhxBK6I7LvYIHdu42tvv5FsGa4C&#10;s+Yfi5tFz1NZ8bNStS+BjKudNQuFSEtRwj61QTCQ0jnvAVYggzEOMUZuIv+LJmflizESEcdhZxnU&#10;0CCECo9SdUyiiJcK4hPzKriyy7LORXlyz8U2URIohi/Bh5bQuzL6xnLwCIpriSet9AkuCtJJ5kDH&#10;r52sqLodJHW7UkzNL8AX1qR8g4+gp9eSYu2T1JI57Y4Wa1045xIygraCqQJkcrOujBSCiiZQQDb3&#10;ijc0KDdidk8SnkioET6LfVRxPoLkxje+9kVrmAmxKacF0LmgOozw72KB/EHgRxg7qSJqOUFZcPpZ&#10;wHgarYJVjahYXlxyOFECzIPprmCD2C5FMrtZUmuGCvRhpG8lvTMl+ZW992tFGygrjhWJizYrTlzZ&#10;o8CdXDIlciWpkEe0M6L/VBPkEpJCQhMsiJcIUS+OIbK4VWETLQSvO2wSgMav+C45f250SwazCkUm&#10;lbNCogpxu1h+TYjmPCSBItgx/Ql0ZCpGO8HtxbZmPxLk8V7La8VSBQCoO/Ejevo0TtT+d3/1L7qU&#10;8f1BheKXAiuQnDg9NSZtAiXoiP1MITjpTx1C2p/UCdNLBtehHJndS3Ki4OoYbf9pkkOSJKKe+tx+&#10;zR0kBI3AwpGUsJRveGMyO3FU5jkA4m++fpE0qDR2truz/Stf+YKlrkQ9oYKbl+FDf/u3fnSwD9o6&#10;NIkAit/f/+jTRS0+SN16khvMlUOTCHfWJTb4sVgUkl9kVFVU68P4Tw5OIxcWp8sT3yXOihU2o1We&#10;gr1TWtgYHjCcVLaMJ02NzA0OfPYpNdvuSPwvBsakqU+aK/g+3oUP4guf1/inrfbX/qU/n2Kedl/S&#10;rl5PT5M0ZdmwpoVE/ZFAkk8p1WeK3UEEGlypKaKTupxDfWFuXdFIYtA8gealeGDjBEETK1UyH3FU&#10;iYFMrGJWEpVWZZLm0RuvXTo1OfaFL7x8YLZkR5ZRUIfyWK5dvElEL6ZJsawCpGC3LGxxKJCien7v&#10;u+9Td7p7b+azh6uVXgS1x4a5AS5HMqglVIp9UMazZS64t5/Wp8RI2bYAqEBoM6t5ev2e0bAsqWCl&#10;QPrCyNReeQlzOS5XdZOxlTQcpb0j+X2D1CLBLL2xMYvD+v+r/9KfJ9ZLFjGP5m+k3GbdEyO754lf&#10;I8PRayPDkqf3cgcU5iMzeY+2TKtZrETsT8xFIG6AarIdMRb+EzyGya1UrZQAeO0333nxK1/9/Mba&#10;GlaNnHuBVyUkwt7H/BY4l6WNj8putSxABQ+qFxQwaQBQsDv+saPzh+/dJRnzD3/9g9L1wE9zTfNw&#10;7JklqmQE8qkBJgnM3dow7Iqa6KNTuEjcpqwbPhsEK30F9XrrERrLFOFlZ49LW6WfZVhmqKQTNPYu&#10;YDyv4B0leVQ+qKRUGl//2hc7u2XOluXTQOgbhKchgbv0pUcv5dpsemw6GZMgTvWCZEM+NCxmecy+&#10;K7uo8BZOQMCTqIP8kojAmF2/m/s3w2QxENbh8fEf+pk3f+mPfGV0tGdveyPQQU2NTEVYyu4E3ZVY&#10;uxj3gn/5O3cvgvcDgzjysvwv2y5PNF0apyYGL54/MzLS98ntGZ+0sJSgRu1KbbbL1B1jlc37pJLj&#10;R4Vh1Upp6EZ1KPoL84ppWpWuKpc+ab0SNpZ/LaFFJ/1hED6LbDbHPW7Fl7FA/onfL6FlSaDFUyam&#10;bXzj7S9KMYpJzeYlOQkyrioLqcdI5NaxBu6IM1WmCE+5LbUz7UDJAsVORi7LHZfoxoRygQrejKbM&#10;cMdILOoS+MeO/lv/l3+pp51ayq6lA3Gzch6805XIpmT8yiYUxFXWRFOdbVNczBiIs0K+EJqb2cqD&#10;mzmJQOUO0qR07uzU+Ojgjz68z6ZoqCNx4sGkwov/LnGUJFnJTMk7B2JYfjOUT2mF9LdAxoUtqf60&#10;0oKB1QetULkb5YBHU4Kjh9mj6ItCZYRe/KalSl4U/id6pdgkugyge/ut12wqLVhO6+E2ZH19OD6N&#10;uCcoPcENt5vcWfFdJvcMDIKrU2XXPJqGNqXRysEn/eKmJHj2k9NranO3hihoLiFI2/Ff+ct/pna4&#10;sbezJXIp8XCqad6I60A+LH6x9fz5VfYmf4ryRVYVqAoGefmkNMpiBI+lQkf2vWtwZHpne+3M2alL&#10;F09//4e3I8tJ0YcMzYNpCXzWMDYTyGhxrA/IECGVya6IC0WF7kGS14lxCBwUbLN6/NB6TLk1c7by&#10;PQRxRs6GVAVTx3baYhigBg1QQeINelDTTHKLg1GOyJJ8PkWB1Cp0w839FJq9e32oLEQuQzXZhcje&#10;uPYhr4KRuFebc8q/Cp7U6CSShNDuEzCa9GMyHwpHzJR8vfA32Rrdc8Jk7unb3/rcwcFuXpLkVmX4&#10;ipYUPSvBWuEVuQNcUEsS1+SSlES7e+4P1JtqN4NT8lzBdYQldCVRHtpyGZqHU1PjVy9f+N73PjKH&#10;pAt07/RMrVyDHjeWTYBvyT2YoYiV25Mgn8A4hGIRZjFxRHWRSvXQ7jeL2ZEA14gv9vd2dREpPRTs&#10;YKQiJiiJC58uQUhJ/vgSQ0jo3LgrkhDeg2vJArv6+7uUugSdxeEH7ItWRIwlB5HbFm0XScFc4FGC&#10;Ugz+Sj0hjNWKDBLtBc7wPzChPfOEfVrNQLZa/d/41/7s1vaW6cf2zsWnCxQ49d4+jZ+WjIu2LbsQ&#10;/BZoZ/o7loBvzX61dikg08jK/S4hDwwASnfbWyury+yZd6PVcZXxTttbm7vQRuTw4qnNKpCRSVXO&#10;LSzRPmY9D5Eu8nyeZdKCsWJ1XRN9Q+QlIYwxkNmK5NxiXZNwN/NbObw0roeLLUysgqrgS9fQUraX&#10;D0XMVLh6yIsJt2UIV9Gqn0pAXmKIQmw0NsyfkEtcgdKcmjuQyqC8x53ETrlyZrDgThXq1IE8RuFB&#10;8rMkHEz6UFBNKJl1P5Yns3/w5S/d3N7exDtubu0MDg9DiJSO19E1/+SJ0VAdTt96Prc4zYRxJesQ&#10;+mgB+WV/oqtmWsi4nbn8GvX0lZWloaFxwEhXT29PT1/RyxjUvKut7d69Rx2d/T96/45XT9QQnXFT&#10;ks4gM2MmQbNcEjwF+7nn2mCrYKnC8rGAsCqXlgx2jIN35KfbWtLZ09WjFIQLQvipLTXl5EMVFIBV&#10;hHdTCp8IKgJkFlfmXGke7aj91b/8y5XRFyekmTBQNeY2QIZAJN1C5l0seR9oKlOSQ5D4VErAbPre&#10;3g7Pb42GBUw85mrA2qeKHz6preo49AR53d1dbKqeALdaq6N7RCq//Ge/3d/XwwcSVLGO1uvTKsg/&#10;/X29FSWk5JOze8F+ynjSqwgihIiBevdgW603or5xuL22v7u1t7eptasS0NV9xYLELmWZ/su//yu9&#10;PZ2vvvqFv/Wf/L14SWXO8Cg14RIbojMJpLIyxfyU0DH8IavQhgXx1kXlzaLpIJWv0I7xuFa7jprd&#10;/T2RGaTK8F2yJ6V/FiRPkxuIkhX7z4KYkSgs9wgq//trf+XP8yXmwAUtxKVjqFEmgnN7FqJLP1Iy&#10;abnKgXujaAUOg4sRIp2b1s+EsoCIWMTmojx07KAkl3TK4hhimtAVqw4pxgplvvXTLy0uLZ+dnhgf&#10;H/V9stVM/mdh/aOHywSJYhX5uaSrbEQshNBBoiabTbd8gEjJwpdETEEEPoHLqmG8c+/Bex/c81KN&#10;ek9X16uvvvkf/a2/m3jZ+nCyVVXAlEA6NV8BqS7PR0/WpCR+4WOb+ZQx7tNnucI9TAE5Ns+aulDe&#10;2zDSyqfoR9385LsE2+EBaGaLY06Kgx8ZLQj2Kk/b+OpbrwsAKf6GYS/thnSJGb8ixAkUg/JjbQXQ&#10;XEihy667145iMB3Gh6DXmo22497enoRpzkop+ZVSv+GPLFhyPC6gEN+6bWT7xs3TW1vbq2ubs08W&#10;uPba+sb2zk5vX1/RWxe3OJSgvWKB3ckSt8uM19KzXHK1065ZnJaesOQF2to+u3tveXV1eWn1n3zn&#10;B59++uDp4vJJtIcEjI1P/vD7H+VBVEREWDlNr2ZJZxiTJONdgg6dd91CID8y14vZSTO99gd2qq3S&#10;VnxlLpiXSn5L2bEGUFKFaiRbFrGMoPpTZcOtDYCyFOxScxuqJM0eiXdr//pf+0vZ0CQGsVdphE0A&#10;YRinZCbsA8TyRQRETYK+aHKK7UqbqLY0DplVS2lEwyBNKPQLdiV4JpVG5yVYqEtg4+qXxAEf8of/&#10;8OtzcwvFGRTHE5jmP8PDA0pPbLa+KMSe8dFh1sYIwKYV/blpjPaOmdnZkvJJZghrU3v/9v18QrQt&#10;SuRz5TtzaTriWl9315VLN//T/+If5EFCQw3owilkLbMUBuBJI8a1mjnFW3eZZvT6qaJoCs0aqCMl&#10;n5LXl113JcUoPkM480YvJY9fnjgwMtalCFpuwReIPjLnJaWq49pf/5f/gjO3Gg1Ix7zX9hi4giEE&#10;lH9KBop3Br5Ls0E/tBEZcZMRKE3yAaYlTczY9KBEpak3gqToEoem46HUGyu+LXssBac0RLXV/8gf&#10;eWNmZi7CXlBCDGNBGjwSV07U4sPJeMQ2mG82DkFrk33L8ijaJYQ3qxOrWHyTv00AJ2knP8+17E/h&#10;O9oVJqfO/f3/9rcMk9PZju8vmx374WXCL457i1jHs6W7Kdg9IVBJ+psRs7ScmM9ny9Lzc2oPvEJu&#10;hFhPkdbsKm4KctksVTNhQ3megi2V2FjpgmXrWyRnzYUDCsD76I5JZD4BQYbnCuaBCallA//09BTl&#10;L5aKzeCHyTcX72NXJ/jHCMblSh6usDexJLZguWoaaKnNJSzCGze6ekx/0JLU0+0XQtHcetxoLhQM&#10;kL9LZaZggkhOsbTBhdW78tOy1nlq/pQSWNn+EN4qY1WEPvjGoLL29//b32m9WneVBhvzI5LgfACf&#10;aWdvJ7V+YytS2kgMIFijA4wCf8ER2z5gIyxFIP6ImuJTY/SPRIGS1idT70pUrfLuZjFPRnpHlkBJ&#10;08cI6Q9DwsAEWsGoZMCOFrIkrxd9RAHz9OX5M/rGnvC9wqoselfEWJsiR8G2tmRa7FPmTYHEJV60&#10;Y4wNRWB5wiTBdLYlc88f2gnNP5WFx2yqPW0jA70rK4spxqdsLWkqxrdovTtZTGQukV9E3POXdcd4&#10;2uol2ZvsXxJwUdhk9MoDev14EuRPHubu/p2/952OU9O8BSfV3cm0MIlpcH113aVelloMwLnstikC&#10;C6TZ9kBuSGIGtYUdGqGJESnopCL+p8QrbClPkwSKfMNUN8OHiOIGRmpUCrrhMixLJjVVz974xjtf&#10;LEihGAQ2ttTHqRCaYERkaDQ9rtHNZ3IhyZGUX8sqJWMeRG7Mv4cVsd1W5Js1p9ZcchMp2XhN/FJ3&#10;j7V9gT1kDWvMsZ2EE/OLsx9+ttnc29nYygVDWU/0mnhRK1Qik6xbNrCK1irlSzqtJPmKI+PCBUv5&#10;Lm6MnyQjARgG+u1vbm8/ejD32f/3Owvv3eVJOi6cZh3YLdPwyrvmibVEwmS9he8UAnM4YqQDDIzk&#10;FgaZR7yUDV1A2G5qlrqaQo4RsU1o5R2uSvJQepIiVoUGnVi0GI/wkx3WIfzmdyasWdcU8SyT+pXm&#10;1bWROG2OI/V8lsFPtYrGTWEekVYK9dyeKUcgTUb9BHsCPg9295xGUNQhhIwS+dh4ENynCxEMWTSX&#10;8V3Kg44Og9fcqE91Hn/0939l5+Co59wYtnn0+lmjTp7GBmRZWwgxj93RY7tTMcuCnfKQyUEUP247&#10;gQvh/4LWjFKKXTvYO1hdXt7d3n3y4eP1xwvMMXBnHCB33NPT1fuVt/gyYa/dStw6vlsQIIeFuMKb&#10;xyuAb4sFxmHz/1JRIfTkTtAS2l95r2AsKCIdMLrgYgYiFvG+ubgrUjLXMkTC1vZpYvDCkcl6iq1K&#10;kF8ctp/3r/0r/3xMRbL4mJSYu0i/JO0KzaWtHyOQOoa2lUBN6RMjhPnLtAr2zASJHkuV5IUKiJ9d&#10;tfrExJWAXb67QmB3dyCAzMOz3c0P/u4/oY2i3NwBmJ6ZCmdHSbvS3zh6aVq+UBnrGSpHBLA0omUQ&#10;aTACcmJ8KIgt4w40cBDkVz6dIUO69XQVc0+nbIlZeV6pn0GceOX+r33Jj06h0jlv8v5lGxaEkoC3&#10;csB6Pi+eSJRqSXJdbl6TXISF8iKwRiSZPlScLD9BC1IJNn8b8o4y4ZqZOUIEy0ChYMWk0HVyPlqc&#10;ubrmxvu7f+Wv/DkerYCLzCFQPU3kmNWXZABrI4zjErf5FpB98jh2pANnhPN2S+KKMXh8jPa2WPTU&#10;P11B325+Kr3hGf/B5+AaHXQRK8idX+g6/uDv/2pp8dNaJHjZd6NrtNfpeJPtZ3Za99SIHltRLRgx&#10;kCzMHhZ9e3Y5v6nEloi3S8Kb65aabWsmJGnepCoUOskNnT1fejNxYKk5CJh5i20A1besjxADe5MB&#10;hUlqMfTD3n6boEodTQsZrVI5CqxIJCAaTGdtcbqJfzR67LG5o6DHUmovTle8FvEU/GWgB7tvR3Lw&#10;ZONrX3oD1m81bjd+KtM6EqqX/qqwYTTEtreGBJ1VLk6Dn9KrsbO3l5VKSMhv06FrVgWbo311dexM&#10;8/50FWXPyu4qPnqGo8GOttVPHghEisMO1tV8s+PMqLTy1AaKlWi9sdPY3Glb36lv7tS2dg82dtq2&#10;do/4ycZubWuPUA4Lj7Kw6pg2Z1gkA1DhgwRKFI1KSaEUUvmb9sLxl2+gtqVbx6FnKSkmx0XFLuCk&#10;guzWMsIn1nRFlpwK5vUDErAdPJHUQedDCozcr8SIJiBtpPEpw7KTdi3rIRNheFeii7LdxRLbfWoO&#10;wdkSekFNHH9/9a3PJ+GSmVpJTvO3fe1GnJVDD0AoaXpLwyX+V4LDWERTQV+6Wqvc1hNUU7L76E2S&#10;FPaL8eRBlQiEE4QzrCvzqDImSGRcG2lvW7vzSEEpYDiGXhCVkFnhrQB9BdLKNijziRpKrFEQmo+e&#10;VGASgv6Yt6Nbzpry29Lk4C/5V15NisP9N64aheJoYfVFBguWSYhnm3ZCJxNUmITU4WSzpyRSQrms&#10;UpUtkHSii0qwaC+fKVZNF9Js2kFp1uMo/1pSRdUZNUqz80YKEzlQJwGe19K02K6GL6MCwH1F26zK&#10;xGjJxXS50wYQN2Q0JhW/riGllT8U1gLUuWGyU/pHmtswOL09vTb3V0XgWHnYrh30i2pFy/QoHtY9&#10;M2Jg7x0t6FDnzu6DT+6k3K9jUJJStQ0T2zg5EZkL7i664trzbF7QQqCl+5fADtFA28IiSHQg5cbd&#10;q94Uk1q2zUpmWCI9Vy9v7eya1koCySbKwAMBoFQtTak3ItcmzdRhEZYhochymCjZ16TZNMiqojeO&#10;ChY+T2BEooXUCMwi5RE03aaqT/oCU3bNMEIJoVVYI3MraKPZ+KlvvIW0CIu5PN6eFT9kIAEEKZEP&#10;uwaxgpu2fb8UYgtaSwMjyTdAsFWrZH1MfeV3qZsHAJdqAgKQHoySIE5JMBmKkAYC1V0I0eknd4lb&#10;C5mo8Cl5mZcAvhckViKXCkf6BQssrExpzRcUoFGFaW4ysqlkST5zy0oBEyPJ9VA+vDxLJVYkIX7z&#10;ysbGZlrDWCxVDfUiCxEnJsBxGJPJT0l8/FPCvhKZlK3SqhRMG7tfbGCBRfmXwE7zEKPpzWBw5NS4&#10;ueaSsmz+Ip2I6eWJeY9uWPuOOiUGpFEqG6h0sFShSZtHz9Rq44EwcDWG5ZPVvnTByRA9aILM5cnb&#10;5ZCCtTBfz2mS0AApEKgNv70XYkVp7k3fSaxDNKiADWLPeu3T++QcCiTQWfJgak40LIvb2ht+rnqp&#10;JbGoJbvCu6AildZxXmAfVzycIVOWo4Adbosghp/jgpQJ9iwv67x1DUMSv1PlBTJEqQqeCb7ZrYiR&#10;4TGqpvMq/s6/ZdEmu22zaNJ7Md0hJxi3a5Ayz6FE1nGcrqWf7EoVIghojbjC+k4ePKZR+cZkZo5J&#10;SmCs9ttffj3AwheUiDLhc6yN6Vu9ipV0JiXxh8KYHV4KGo7TCSNlOJTm13wh1y1ZaX4V/KN/Na2C&#10;QQ+gjHVRDBiFEJcp6YEb4IkMeu7cF5jF7Nt2mPEqhom5vxKDtbYqxazEKqpPCWdLATzD/3hHNqyV&#10;k40gs1uoI7iGrSgtm/zBumEvnLd260pGIyvX6bpMudmiVam04SyUPFMaTmuwFqokScLQPJYo3ziw&#10;s+6UvdLsSXsYER2YQIhThCRuLPqntKY2BG+9hG9Jvaeg4UA1BtGWcVR6uNhtE+F8z6SEN0UmmekS&#10;2lA1e8d9KPOkwyokZ5JBZofElbKgUkd38KYv0kQnBHYb2GwuTEBj6Sv5fCMSUYfV7UiZilikTfMA&#10;5JLJ5Lj5znv3sEpZTMdRuShuVtmXCrdV9jP7E7V1d3lmG4rDFkjkoq3KsEtdXbddDcXqxjuqxC4e&#10;WtCV7QSS9DAz5aVbEDFcd3uyHAMUSFIHchUcwyNrdgKMXe6k/cQeTvxKK2bajhL8uIPyG8X01Yxb&#10;Ph59VUU91SK1lLQjxmQmbEplxFvOkGxRnnld65wWWxJyOMWBn37z618q5BwdWHsHO0PrtYY7nYPm&#10;k9JCGVJ5ggdNayry4VsjEqWvIRwAe6JLBi5tVNGh0lXsDBi3M/7M0IAnTk3VP4rFwWFvZ2ffgwek&#10;B0V9wjydVhTOqh2LATAX+MVUBjr667IZVTI22S5uOBDDrQqm8DopuQkxSi6ZHS2xhKGCfLZab3t9&#10;+8p55qFA4k/PmIRzJJWHYRHIhOXSpbfYRmI+pfQ9I9llGEU4UTpB/jM2lUMQMJw5d3nwksNU53io&#10;zCYw2wWwCf6z8SC/cQWrCCie05BCK1XSZHmQb33zS04bTeOMIiRTRMZHKQcGiCWn4geaoAg2T3do&#10;hgVlpo1tskyXiwvUFrNTRsqYVGcoHO5s71qGLkPAYqtZBdg/KftYsObF4ZU1Rx7NHe4clHpJWVMX&#10;2uUuix5MEf/k/UOJqCBldjHmVK0tziyKVe1fUCWYRMXS5Or5BP0JLbprbXBLkInDW9ftcU30pMtw&#10;kIDcuFJFU5ihLSUt2oqXeF3QMGEo2VdT+YqtWhe5ZipEpo+VwFy6cCEKh+hscsRojNXTGgnmTHDr&#10;0oU54RNEC9NDY7iSRoW0PNVAkmibgMW5Jvib0JxEgSG8pDAbinJBOAW9yybIr6kq2Smhlda3Zqov&#10;knUoqWeP14dephYGedg2gALr2INV/JQSCyftvbt7OPH0aW1v33NctIEFbhjNOqQrYWOiY3+ZMCVR&#10;VwVM2GZzMJ1mY4JojNC9AivBBd3pxFaCFB2kcR6Foh7yIHHgCPPEjQvzByUYbR7AMUhCR6uWiSGW&#10;rIpRCkckPUCWZ80dp7SB00FOlSkXjbw56bmY1CTwlKykKsx6SO2OOgRqOnMpjk+cWSwtH+PkrJJd&#10;caXdKgUzyIuvv/TmK+CWBKllOIMqmSxmJtSkrGprS7IC0uXEtSUsSwEgCQDZmmW8WO4GhOnepJyf&#10;EM1eZwWZPqKMpvSZmZSHrGH9lGqHlrMmY0+e7G/vmt1orTXJEXh3SqLAQWV34HkQZaFFxDPpQoij&#10;ldBaM+/VoLmj0dEomekSDCNtrKhaN1EayfEodFkX9qBx9eJSBi3hv0tGJyfj2GENtcxljAUubsZ/&#10;Aw+slIB+Y6tMMPK+eNagd3GI3XESfmFjdCcO0837Csu7ujfeHsKROsLetBrDxZYm2zIOL/F2Bbnd&#10;1Xe++oY6KxMPp0JDSjcaXQYAYMSYyEEZ0w5Eyn7MSk4bhxtqVUcKl6moqjRWPrg6l4lfOZIyJtkB&#10;cNXEoHRsuESJJYlacjpDcIeJrNH5JwdbuwUEmtTA3dLPz6LbjN3kWz6qhemFmnxN1FC2GVUrUTNX&#10;6maPIQuBEh3LjBsTcfBtDxdk1wtDLyIWNJqSC38unXmwtpO0u9qQ4DkQ2Q3AijgC3UJW+K8U6RJ3&#10;I+JtzP0g09AJQ7DL6NUHz/MzeAozqysXjqnT8W1e2ZSLoEW47kBugac2pWWi1diEvyIJHXjqeDk+&#10;xWop2/YFfKI5Qb9V8XVCqUdQLslRBk77s4MxeZxSAUql1/Rd4fqnLpoWfmeHk9V0kkNyM5RaOuQd&#10;S3cwCI0lsMZmABOLYV7GfLDxxMT8/P7mTslqFT6ILj7pDPSRdWdjOFmAxQEB4sf9mp+Q1M63fE0S&#10;Uk3KVmWzy7tS3CiJgpjf7Fdxtf5FPgPP3H3jwtO9zAXI5JvwHiremfnAZs29IV7r8NgBkkGFbEpK&#10;K8N/PJSFRzQnmRy0h5GE524Inp5uI6IUAMPuKMONK9hSWHHmK+IOdHlRNprySkqXNYtxCqRFNy7f&#10;uNnXmS6HMKOSAReRZ7hzBgMXteO2YA+oJE3oeGmR9pyETIsxzW/qq4NcgzNTSx4Za6gtoYIO9xlC&#10;nO2q2kats9KooTORSRmM64um2kYWnu6sb0mqLSmfOCczXcEaLnh+6H3GIikyUa8AgyhNEBv3lJSF&#10;jqbapgLKq6ymvq7yr8C82jF2hn3pvXFxOf5IkIzNL95HoWdUDLqEwSYm070FYCu4YWk4509jUZhk&#10;EpHLiCxvLvglSXX3uIqqvXv1zMAXTdW3AVbNtQeRJhnFkppYFUO41fw8kyd0vM4snLp0DdTw7nuf&#10;nD87WTJlvMkpVnYxeys5FgC74nWj465USJxMB3QEhNGy9kYyi+d2pRk4DVyS7IJvdGxaBltyzKgq&#10;VgkGEA5u1Yg7CZ6R5cW99W0l1OR9nHkWwNxE9qqUBfKnbEhRGB1UvLMWt6Tl4xCVsoBNv/YTg2ni&#10;oRja3bbHnmHuwOs8aaPRd+3CKrMawtxjqxLRyK6IX9CNWw8rk5xKkjkJZFNLzj9iwr5U3di1gvHL&#10;gLySojNRmbP4OO+G7fdp0iXueDBjGEP4VhHcHSoRYCuessotnE9tJ6jo6s1bO/vN9t5e7mtspI8P&#10;JMI3E0AUYs8Z5k7X7yEO3GOS844LC0/EcsbhEc0CBm7WX0xd82GOgkyKTXEPSIvsxI3EWxt1iosz&#10;tCblOl7H74aXF7fXtsNK95HLgVvZGlc7htk1SFo+KpidK/1SxaIGM2ed/GWlsvlVjX1ie9Aq7A7r&#10;51bxddIJvJogf+jm5afbntjII5hGFZGbsWE/UuOwJSAED+G0EXH53NAv5PJ6WfMGjqPqwL3qkhFK&#10;8yOi2CSUS10lhsEVI67Y3StF6RI94Q2FpplWVEyC7Ng2GxJCmLOOatPvtVu3YjBr23ueszA5OiDi&#10;dQK7Pb7CS6MrkTDqy5EaMebxsrl1Fkk6aZuA0JaBPG0x03Fe6pAwJDlsvkCVubSN3+JPpENTV/LT&#10;/G9oZXF7ZSOI2T4DtqEgV1U19V5SdbupwshwNQL0WU3TQMiLttkRj8XLFrKEiFkOSmqj0IpWsUOE&#10;x/x2N+qYoZOO/MhxEfWxW1dWQHeht3Lv4bF7jJFpjviUdDwoaOHzeWOhDGCHGG+4Z+e09yzRqAxs&#10;0uxk0jbrCB+ACldfXy8iAAECN4mD0KcotWk2k2MhUbgE1qFOCYGzjEpsmgYiKIRbV269mJt351a3&#10;beEZ7Sd6z2SCCHsQvYlmPqkY+gwwIAiTTsnFBvv60DvhV/KKLLnIqUKrXtcRhvSBiVNogzjAAlvh&#10;MeVv3iTo1kiYK7CHu4+fBs6UnSTBr1rwLSu7U9n4LHT0Bt8rmmBvpI6Un7glvFDdkqrW5PgZ+sJK&#10;NYgtxCqWHISJfWXOl9mO0KgP3riwvHNkD5S0Rg2Ax7MkM8G9ghZZwTIKTmshwnAvTSFJqvCoDF7s&#10;IZ18kClpUaI0GN7MlJZU4kEVuZHQEprSSRxUlQ45EzkECY62l+MQKoMDrMq4YMOFpMINPbmrazdv&#10;VqgqBY7NnYNmZ/fSyupgj2oZn2Htj+Iowup+y44WA7vqKf6CMpGqpMozjSbpLT4aUxO+nwTDEuXF&#10;UEgoDoQOXTucOoUrA2b7jna3Hjxxp/XZmcyaDAG37ON66KZ/syT24pUNk+Ft+dXQCT0TYjjKy41E&#10;sVQpzSZ/o3OOwowohMqg7ibpZLAKghy9fmktfVzcJx5MDqTEFses8T47//b3zUblSC1Gljg1FhxA&#10;rcShDXpr5/QyCVq7gn/RsAYtw2nbt6gcYxTv44OX2Ulsj3nnQPRyoK5M1PBr2LfCNI2fCroxTBQ2&#10;NK7fulZmFxSd48/a+hYl/sO2w6E+BqBZFggZ2X4ZAWuu4lTpTPsNmUPBDOMhNAqtvIOl+TxHD2Js&#10;45ows/qhcGOCvYTN4mkTtc6qYS/7jg43H8wVO8D6ogpckOHb3EHSfWXCppgieQHRebGEkiB0cvk6&#10;abR0OyeNGGtpRKS0FrZoNthj7RILoILA8XrbxPVLy3uWyrklewysBoeTk0F1MTHtmMPirjCMic6s&#10;JuqGPa/HsWGIZIqZetY4imSVSgN0RFdHSz5ljy3X1BJcqbeFZZYWKRmOKfrHM+vk8VMxmJbw1CWU&#10;4erl8yal1ASNTwCaX2/vmkobGez2WT0pLQyeEk2xi5mpbwEAsfYmU8w1UZKnhQcmwJS5wDtI5MXI&#10;2wmonAUrB5x5V54KQVo5R5r01Q7W782KQorbiIVGqwozKiWNUOtiaNynxKymM3SzSUpl8zDRe9WM&#10;rvitmHvSVcVfBhKkm9bt1NWBl+AGTbx4GSpdGp7IL1dDowh2EMjkDRS/5GCd1wJro5BBJG+JFeLN&#10;5faR4kLhM92CFAmRj1z6kiBMTjl3Xewk7xVxeMiF8qOTdmE8s7SslQwQDlrKn5hKLTu72BgYneRV&#10;PQP0hMUeRen86hhCzQFE85X1zZF+Z5KnoaEew5ZxFZLFNEfSI2Pyd5ndub2dpIJOJu0BeumUdIWj&#10;Blip7wSVpVsyT5tTHsQmg/WjlXszPmKAY4m9yqJXxs21ruOu1KHsUHBBJW6RV8GOWLFEB5pE66XF&#10;C1p3kZwjgatoJwk3zGnwdn3w4vTqjhw67b31kKTsktSI2uWgEcY89iDK5hhFerFf2MNC1BRcdzl7&#10;PmqWM6mkixWYYj42rNHm9ta2SaZUvkxkWG8pi5bMTNSR75wU45Ag1wIwwvaVSoBB8/jU6cG+nvX1&#10;TYL+wvvVO8WccoHdnX0QJi5qpK+7QCwrczqtwuzUyqWE79gDHqy/r1+XyFxjHR7hthNJ+SzOktZy&#10;JkXiluijyiNb7Cgejuv31g7X78yw1XqswLkohJqXpU8AlDhCtYv1y1guAYueDJ8XtBJChT8MvHTv&#10;1UIHQ7p5lqjd2ihfstYxqseTVy6s7h5xGk78Vzkv28lhlYUwqa6SQ1WF2xToG6OSaoM+ie5Xx9AK&#10;pkBnPDLrSIeAvtw8pZsSi+cWRjM1mIYavjv5FMcaO54nXik9bQGLJTOgnmV8hu+aOnNmc3vn3Onx&#10;+bkn/V2NToQjxy+Y6VCWg1PARW1tk8MDZUeti0szz2yrypDZhKHRCb0x8beHgikeHe2cZMgnM3KM&#10;l2eKFcfFKuwZT24kx9biTrGWnQeHK4/mokIVjNTAo+LJpZfNK7Yx1HhYmg6YSgVD5F0cdMCvKuWR&#10;PuYA0FpjlvDa/TZMlhiVGB33PgJ09eWr8zsyt7FLxYKlxF3sVUx6YjkumvpK+J2Gcqn4hVFSlCcD&#10;no5yHoRTw5PgUM2BLuREQP/d3b1loqeIxq64nNDgZ5VGnyQhLcEJ2/mFl8CtVF1UZvcbk9NneIKV&#10;tY2bt67dvT9La3NHN2PljyfGhiECOcLfREB9Y9sDaz78+O7U+DCWcHtnV7uYLHhJwxta54+uzxwW&#10;OZhulA2hM6eQfjFuPWdbtJeMn+JDtVwKetmFWvfh/sbsPImTrL8+SI8VX6e1jIYxxMZ24wRn0mwD&#10;N1BQpdjALpUrtpPNji8MElFfVdwqrPV/xQsWB8oVMPiXP//CTnh7GbJF1dADN7TxllIz5o7fBFLi&#10;qd1xPssBtWn3hPu8G3BR1fqNlq1vyHIs6K3wTtOvY75DJSuRbn5b9U2FB5PsUk6mEsGaLFPSSkm2&#10;BOCNyTNsm+v+5Okii+RRP4fN7t7e7V3DpNSwqh3Z5LYahAFto709fCBER1pGe/o8y5UVNz7RsBhe&#10;awoLfcqDZpQ4wDD+tkr5WK0QgRJvIoCRsRQFZVrvb888CYn5RDPcUnUyWxW/7R7k5KmkqaJ/MX36&#10;+TIC0lRZATTV3sevJpjLK51SIO4vCpdu2eFaY/LrX9pap6Lr6eDkXQXQxlLxzY5DzMHtjguBQOu9&#10;RGXtaiwWR88SnO7R1hnDFByoweS1MYwljVo0vUDKHHyWmwsOD14MMTkLkvbGyJtOxSBf+WbjGxPT&#10;p8sn+rRa7uboSP/K0lo3e+Da+dxakvwBJ66uA1PaxgapL6YVKm3kaL+13WS22QSSLISEye5kTmg4&#10;HjwIdrJ4RP2BvN9kpjPxOkSg9u7hoc2791P3K/kR+XRCieB41T5IhCu7+lp7AWFAcoEnCQwSRAs3&#10;HNWFzpVowtSwW5Ud9QplIFt+cm6g79o/98eGJk4/uv8w4CB9FeYZ0jAW55NQJ3dg/dnsrEcIeqiS&#10;DiUgPgdWl4Ne1esYSFUim+yTG9OaKE7gpEXK7JcS0SbBF8Z+Vt0FyQZHl81G55RnjYHFnFOnz2Zl&#10;85pg483N7csXT8/OLhFHYq2zc8UAstgeXr+1D2Op8fHte5fOTaHIYr4Uc1Fmpi5xKGHQRsBsgUH6&#10;gpK/sbam5WvnYFLOUfN7Hq44CXTqhVdvHfZ0rD14HAukDNr9nbE23J8kiKQl3ZLA+mL3kjYXXBib&#10;x1QWfS1g0juJa3S5Y1eSjVZJ+IDejo7r18586V/8i0/X9pnTsDS/qNtPb1g4qGnfyeIbzbcguIUa&#10;SP/ko+3wi9rJz+BMI7WLf5ImsqzjeLvMK0aFo0galyrZF+KvHcM5vNeorqq+ioR4JnCAT17OMXIp&#10;2XQ/xcXESPrTyKw7F+e5srL22ms3P/zwk96+fixhqabrhNUgwr0msQE6gs0dGYAWJcZlMZJi9nks&#10;dmezg1zNBmipba8UwnCEHnZaMnruk9vCJ+Tlxxcune09de7WT/90+3DH4v3HUojieNzrWCXZpckx&#10;ls5Kt60KzNUF689JuCeGjqEptLuSUDLNE46mlaP2qbMTb/+Jn7n+cz+9NjgJ7Qhr39fb+WRmzjeJ&#10;Pnxea1daRoecRAQVmdgqBneQBhA18Kuyr9xf8iAWCFpkJ1+f4r4rZ9qkJIwyWs1IVN5pCNqG3j6S&#10;Uhig5oJEZNyRsKRMExueWIurvfrFL5VjCYq5TZAUabSPb39iYozZOGNjYzxHIGhWpehQ7NXp0Z7T&#10;o33YiuT++TvwlMxQJjeh3PJnEvGlCBCBKZOMoHyJcLUNXA+7yhdffvuLe22cBNzEaQ4NDt7+7d88&#10;3N3cXdv45Fd+lz44sGnxXpRVjGyM/3M3sV9V1Jm1dYfK5pFKd7+dxMnJAu2DfWduXR0cGaiPn6Eh&#10;rY++4x6EMtJaPx4f6f/d3/ht3pXJ8qVkoZlxtFjyBOX8+STxi6eN58x/sVZlPGH1y3SIKe4gZIys&#10;LiGW3r8IKhxdbzDA0xdivkbFIaRJjatc8XbhWahUoWprmeSHHdf+jX/1f/XDTx58eu9pAVbpVimG&#10;xQoRUfqVK2cez62MjY+EPKDFi3D5+bbU19omBjsvTA6aKXY6Ann2HNuTG0gc7azINPwY65T5Aem8&#10;skJvWpuANxOEuODb73xxfT8zxJRt7SrN47QWcLTU4/ufLd67t7W+lsor1aKdJ+/dVvuiBfot78q9&#10;45qjV873Dw3RfI5NRyb7ps+2d/ZC+eAJLVAnBYKhjv5YYVeeGm1nz4x/99d/h7VDpl19owsHwdoT&#10;LBAIozFYyzJNxj94qwkeomWuTwqKDu8XZei6Czc7shTIUXx0yOdHUCTYgmywilBGrsRVOXOSpSkH&#10;c8fVeQ/Plv1//9f+BVzL7/zok0fzqzHTBReps2QheTUf+sUvvPz9dz8dGR1Oj7YA0fsJIzjSrmSM&#10;D3ZenBou36T/OsPG9dSlUayoQI6ljhjmN5kCq9qFflmv//Ff+plPHi6bGXf6s1kkC/y6mWxjvCj/&#10;9TrUwcN0eJA+IhZ5tCkQlYpPfDhZNzPWR00gMT8RC7X+FHZaQnLNEkbOqZf146GOxr07j3BOZH69&#10;c8jyRxxYRgnMSIqvMwdCHTfOcd4hRaiM8amG1Co21jwD+sGeHjuUYezlyCxpXuFop98syMIMEb9x&#10;fILta5TFpcaITYrZy1QQSeq8IQWyUGx5/zfe+QI44tzpiadPFjZ3OHn+WUO4wpg+lZnZBYTDxFXz&#10;mIqRO1tQRxFX/61Ta8Xskn1Gwu32EUsozlrBJCdtVxS/RSYyJ6CkDwJ5Y+W5mW985cn8vA0vHs1S&#10;7xvoB+lIacsYonTc+amOPmYogYb2aHdvd3trZ2fXP3yxvbtN6YtTq4zrw5mWVO3NZCVzswWgJGp3&#10;2AHBJc79ypnxuQ9/sLlbqjYwXGiBsN8hlB7TPeKjBFut0ryikrx8Esrll650EhUpfSdlGmKOCa+g&#10;ohx8w+KnQU6VLRyA7s7u+FB7anQE9lMVbBnD6lSs5MhUqUDDr37lDQIRBII4hSch919SQwlVKxNe&#10;HBK3MDo6yAidbvxBDkErxr2ERPxh55Cm4X7oOQIQDoEK0IgjT82uWPBQVWxP4fksi5teybEntbYP&#10;PvzolfN9M09X6x24HOQAfcp9xNb7wH5g0JG2uILWNnF5aDwDpJTsIkctYFLsuUA0DiP4X8xpLdrx&#10;tOQYu7tXbv/gs3/0X40PdC4f66fZp1KvCLQJphRdmuFl+ckUexyWrJlY9rSVGRQe4FNyQq6dDyZW&#10;YtQSRgXpJaGoG+VODDDcUk9w5yMoLPAvDxgahLbHzHXOTk7cVRqaCpHP/DIdN1+UeXLYXFxevXJh&#10;+oWLp7nN5dWtAJjoUiQqsU/b5sY2rm52dgHpYNiIIUpxhCaaTYhv7Bw0Bgaezi+P9Fmv44N5d0Zz&#10;myRPZiSmLzGKLKJyjA5LEFWi/jv3nX/Y1du5PHNvx/W368uaUQ5ldgSXBlYcaVo4TUcui4wyMr8Z&#10;TmNspoS5TmTK65RREH533dJxesuFSz7y4cHO9tLH7z757X+8O/8EJ9s/0LPc7JP7BKPJypRZRABF&#10;OgRzxJZ5ixxKEOznpiYelSuXaRVSM0TR8nqFyFENmQ0xgtH9HMSgQ7fUEMyYIxqr/mDRo13y5RQ0&#10;s8327+iIzBwlUs6DNd78/EtZ+dr21u7k+Bj3ND7ct7K6urUL673oaLBtQBMvW1xafeft1z98/1Ob&#10;QTuoDCQvlYJFcYlrq6RTFEiKPrZRRdbcfxBwDmzjpiVf5ObjzstZ1b67t7ersfB4+eHDjZm51ft3&#10;CHXmH96tdfTubm0wB5JcnoZJ22edh4ejzsx2w51nB3nMAhi505KmzXgBmcVoCom62bv35x48mHv0&#10;aPbj93eWnq69+9tbDz5pri2Zdsr9sW07XeNijkaDk741rq1h7xXzKCAwYVCGV5hBNuri1s0oOi4C&#10;v0jSPMfUK6HWkLkHOB6pOpQI3L1HBDMqwqVzeF/2QzsXq2NTS0LvNC9EaT02L6WRJM9q/9r/9i/w&#10;Nhj8i4uL01OnvKsG5PWdX//tD5Y3d0s5tEIwBfrHgGKohvv795s1zGZ2V56ruNEqU4XKp0f6pka7&#10;MWWiiYzfSyOzUuZVDJthvDiiNmQpqo6N3p6u/gc/2Frf1PzXjnekaJodIjjoO3+JwEdLWat3jU3u&#10;64YDBd35LB93lWlRAr5DcqGJ/xGg1QXEXFCxvdbXgLOs4Yi0i6fBlWUKFJcYGu5fHnuB9L9VdQ9S&#10;KrwY9p615rN0pcIrb8G4K9vWcPaKC0yuvDsH0snBKW4b7BqaqwQclAi9Uf5rlmMCwrAlhWrkwsof&#10;yDRc1S2H7VFKxaoKX9250pxYYpJ2Z25pY+r1RzOzkxPKmrdyeLi8uPLwyfLTVVIeJaLVYnuJVAGy&#10;fcdXLp19/GRpdHSkpKtKNaAY+ni147GxobaD7fPjAyJpQka4ZUb9ylyUHfJT8kNJ6bM6HI46NPdD&#10;qJLIlZPAckIIv9yhPuXSFU61WWDNYHH3JUOl80/l00V22XlZaebo6ff0qBJw2jCjzUlDjt8ek5Lf&#10;MysJFG8fGu5dm34liFxjrlUXlAYDJP2E5Dnom5AurW+ClDaO0gRBQUGARBqh8rTLg2ShKoccuGhd&#10;oNRqNJ+m1sU+boHTxEwe4rDkwFUFSAFxrhYeVIKB4tRzTGvTSQnBPM2Nre2B/n5yuzFpx5x3efP6&#10;havnJzC8a2s7VRAZJ1fFCG21pdX1z3/uxbv3HzFDJaUxf10AQYEwtJxsE9Ye1yZG+kVoCcbd2LS0&#10;wL1G4gxfHAJhfoOU+/D+wiHmuYoy4stDcuntasdbdsN2atTh43bT8oqAN2p9XfUeaLU2dB9ReOrt&#10;oOWJF/MCZQmOtv0W2T8zwhnbwDc2pCNnsUGIdmbW1Pu62zd7J0ULwUzp0AjPwLAiqNDKqM8l0E+X&#10;fsBhQWYU1j2SU7n3mIKi+YY3appn3aa8LdXI5DQXtLx87MktykGgl/DcwMdsRuoDHrUnzSSHqQUH&#10;lOxlW+OrX/y8z4Rh3N4dHOo3LmFjG23rq5u9fTx7/dT4IPMryCBXFqPsW5wHazszN49Y7Gxuc2+Y&#10;uBwGWRCmf/vXcdtm+A1DPZ2h4ib7heDSZCxAhSkl993uRI/yOzwNrKHv3Vuvuu3FsUlRhuYWYG2m&#10;LqP34xudGJH0p+22UfSSkLWTnxFGiTHMMhs16oTCxnIf8Q48BPZTpnpno6e7c7P3VEyLV0hKIhWd&#10;PJBRZq2G4coeuHjaMcu/IdKnfcnIgdM3qQrYkFAEAtqWXC7xvTY7tjKDwINpwnPVuWovYt0DdHlZ&#10;BI1dTyejb7HiVqujkYKat99+w3JYe50JxQO9fSZLtTN1ms/Hx8ZSf6iN9vcuLS5RyKxqCtmyYPEk&#10;ulO7JVG0trGJzQnKL07n2Q5DCEOfbn/2gJn7vAUj7OwSLpBZG9gZtjMn2B6fad8g1ZK5+UkH5zQj&#10;di5HJ/gVHJzA7jKxtOTH0nIepOXNC31danPXlvCtRyaG0N+n6qnC8yNsMAJdatMYa8ras0eDwW8G&#10;ykktEsckEWfAm6ZefuxhZJW7R7HSL2PretKgxJTCQx1KUuk8IjFkIKOr4bmz5aivkhWnjMAdpFzn&#10;LRT3pZiaKkjDjX5Uk5s404NAMjasMT01MTjQy682Nrf6BntlnzM7vlbb2t4dGhzAcwQ31fp7YHEd&#10;bSd7EDV11+LmKt3DPpw7OzH/dLmnv9/TwQNfiqCyntwYnKLjjm5gwmCPsEANQ7icbR0ebUh2vP5S&#10;3zYHmKgPGU6XQqWHXqRkqDAUJlTpGZHNl0R2MEFgQogwyfSnxBL4EPpzpljE4XEyfebgJuQKsY0S&#10;DIU/hrHM1wbD9vEiOq+S05VqltN8ovH8NniBtgo1zyFbNlvsBz36yPrsdDtYWnUp9E9cAaYlCMgz&#10;KN0auQ6UtpPk01rzTg2Oo6Y86y7eOmUBlcPro4El/HZ7L52f2tjY6QP77uwlT+2vUKCV1Y2BgV6e&#10;24Dv4Ghje/vapbOfffzptcvnV9Y2i4mMc2/tW61tdWXzc5+78eD+Y+NVuLCtP9njbHVb2/auz9bX&#10;Y8EpGYgUFcn42WdsGHRj+AAqkXmEKI2dzGyQnSy2TnWTShQFmtL3BboJ/+RkYlsFS/bWk6nhzalM&#10;vpgLkG/yLBYKH2wgDtI98+QFxr86xwAL2cUMto6ljrGKmpmMRqEBZqoIFeBkGOHK4TPCkuO6fC9z&#10;3jvNfsZZSlt2XgJcxWxJaQSxiawkBCM+QXkYzWx10lGtQIuHEM3m0FulNxogudYgQ3MvdeFP/jN/&#10;aHVlbWbmKZs8xhjb9g6bJ9vQtp2+XglbfALCwCkDg339165dmDo1jC9dWtt0hws4iXyJXNvaZmbn&#10;dekc/LS329fb505EO93bwBm+XN+1XePjzx5cvjBtGJaxfwI/W1Bq14d293d23BpNvm9EG3g2LVM+&#10;z9UPExEjidJoduLKFMP8q0908Kgfm2YKRV/+NDcjHyulldKMa5egS86ZuzS+MOZ05mgI4mahbGmF&#10;y6CWQsh1NkBmtQXOwQjpwRnmsACdpS/z4HhP7ZVwThuAGS0JJrD0nR1CA7vXEYWZqspJ0kmHpP+v&#10;jGTQiqDhJfebqCRnCWdrk5YVtngM97e+8SUmgfPTu5897BvoHRkZlM9Vr4MLxkdH0r3sE0J5HRrG&#10;gOh1x0cGlhZXNrcNSDUhrmwGgyeJxofhG8ZHBldWNrr7aAcsvFr3togY72BOFukrWniGe8nFhUhv&#10;8OVfN0cOdjZ2k1D3DS53djXMeCvjpdQYIBeFi1IQ/ZltCQk+5jJmyp+4YVpIyTUibpsAQ97Ijy0i&#10;A0Y4LJpqAcz8e3v92rqS4FDh9Cu8RBCkyXQMO6sc7K2lKUX/iIr+NesT4JQwSAMX0iBftc5FNhWQ&#10;kDsvLNG34/ixt1DO/LhMmLQLKeSVtvDsSrgRj6MVafe4dH7NoH0YRJ/cvsuzDPQB1ts3cXUDPWZ4&#10;GQS0f0Baa3CwP0COQgw8foUCV1ciFcOQJMVzaXHR5ubO5cvTczML9O/xKSboYhzUSi27CwLG4f1j&#10;w33Z0nT41uo3xw6LbwvnN32kElI0a2X8SsIdL4JIRUrc2hCcFVe5mzxsYgldYHC0HSJYnlS04UXg&#10;ZsjFc3nS3uB+8lSMqOTr7u72RwcDTDE0oZWcgApEvkydqxCRRQYBnxpgZEKaX4qO3czcElNzksOu&#10;mnrFwIWtUggzYWexgsZkGumc8Gy/mkPNy6fYdpWgU5saZGIWMlKrPQtPx+sw4CIVcV82PDIwN/t0&#10;9+BgYLBveWVtZHgwRtKlEbAwIz62jhsBsLz2yvVPPvrkwoXTK6ubpWDvJyhjFn35P2mwr7z1uY8/&#10;+oyfYIWiljGqiZnDoGEenUOjh/oY6aIVAMO9OlY7oH27jMSMRqhqsf3x8qbZ3fcqAWQzXWGhJjjw&#10;wsgoUmVxM54mnXo4uZjW+hG1MwCkgRpd5BKyPBqFbeMOKdA8OBjiOknC5VGSb97bAW6YUvMnJG5w&#10;IoDMDP0I2k1kHKo4S161viUbWWIvnaRRrRrmY0cZw68018B2suByHsRWJBKMX81FVtG6NvyQVzBl&#10;B9lNjxK/cgpQYKtn2lCTvHTp3N17D5aW1pGYsVEqUOmyqdVWl9dI2WGU5V82j9dX13u6u29ev3j+&#10;9AQZyOU14jZ9Z9K67pxwr1Z78HgWeUDktza3GZcdhXQ5EiQk1UJ6euegf2z60eOZU2ODvIVwbuBo&#10;U81JIzH/5bwr1Yg9sxwV48g69Oi6TbwkH0gXmgQ5WFXE4z3SOvgiqV2sDbjDgc51Gn1ykLFHTduy&#10;xovthpEYaZmrrf6oOZTDqpNyzgTWotYuNyYxx6Vpk21qsS9CVBQSRri8HIOgStF3WsoIpWzBvaKF&#10;PCp+kBqhZ5HjH834uARGh0HLfHxK9m1gVD/ZeePwHiwWRCRSv7TIHDfx7Z/6inRJv1G1kMEzU6eW&#10;19Zm5p4ODQ/AxWThEJO1zfX+/v50XNgwsra+3j/Ux2cxSO30+Mjc7BydOoKOIJNEUMJwbaOR1uGZ&#10;6fEFKj7OHi9N8RrrItD8zWEbxDY7B3sjAz2TPceDx2ybWMBV76R3KLGXZo6TEeKRMgTK7fQMIauS&#10;/JyLuX6BksIEuu3JpDil16VUrJ3Q1wbl2P1D1VhbvIS/NXURITq+uzmwtgYas/E+pjydu2pwcaxq&#10;fbLECYQxiDl4uBqdIKTM8pdMXR4Qi4k+lOnUyZjYH5WojCEgDseVZJDuYQtK0SRAmm4tJDD+MfIu&#10;7EX45ByQKE/gsPHVL31ekUn2mgJub28fRdzJ8dGtzc25uUWoFgzn4c2rq5v9/b04U5NrzSaZjNGR&#10;EReos51yZMKgtm2SNRnAHHDpviQU9p+1tc1bL1578GguyTifQU3TTISVkm9290wT3DrV1bO/KuLg&#10;njOvvgyrSgAAZy+9jAGxbon97dh6XU8mtcQqavoavf3CM+ndKJX20MYuG5pM4tOLVsI+/KLEHYQa&#10;4afgNVcb5RJU4LhLm50yCIH7k6hvyaeyIizR5sZW0KBM5J1d2ok117EOEdsMxuY2WRGeAYtKsl5M&#10;E64J/9iwk1ZVI592J4eUZIhptZIdSl8PTEYeJ4ZBIdOCkbHDPoAk4wdE18Qjg4TYjrx0HC6o8uG9&#10;xzif/r5uIMap8dHMJSXV3bW1uTM01N/dQWOAT7K6uvHCzQt3P7l36dJZXF3xXdm9Eh7o1p4+hct2&#10;tLtN12WTEwYSxZYNC0xR/44BKedH6pMdu9FZk9poSAaClKSc0ZZeob3ek7HgsY3evNaPXcG3u4EZ&#10;NBWqocNSMx+goBvqIXZfOwMm03VipiWPNZnFaMvSk8ZYFZMFa1eZFUGsmKvgVA1G+s1RdnvburuG&#10;BgbIYBnlKRA2QVieNmNYKWuiy1QqLNRprjT8JmxEvCw4HkQ3a5rfhy1Zm2I59ACdHLBnAUopNmVX&#10;52xSTj9WAIBPm/s75KiQWsJ5qFSUZsYmxu7febADXq/XOI43cZR2b2VtbbC/n6elKsvHbxGw9/Vc&#10;u3R+enIU47CwssHu5rbcEI14oR8FiIwM9/N2gp4qnovBLAE5/795qnPoaIN3pONZscvwZbXZ/K8x&#10;sn+HxswzuxbVOBmfknGcbhmux+kT9rVyBLkPm9SKtISKkBB4LhkL3Ah3Dv+8CyA63uw5nRxCO5ZK&#10;7hsdU06QMzPQypsaCCTZJluXFIlQNicTWnB0SkdMu/JSt2dM+l1mKhmOw5As3hEEJArLwJcS1zoW&#10;15tMk21a4ZM5gnqKh5P8phu2UmLsmBxoPpAHbie7gsUrlT3jiVobiZLPv/nK9tYWaf6FpWUyKW4C&#10;7WuZPMIq9KSKzVXM3GTQw5svXx7rl4wcxkrBdzr0GEz/zM8vXTw3ReTnuIUCVUv1XOfq5pJ3SCbQ&#10;4lV4N2kdFWwFhaUKqotMaVsbAooPDcAku49UhgkU4BJrG9Nl0suOpBK2cm7sIWjdwuYO2YFjvtzd&#10;Pdpv7ud0c9JOFGW7eqg4xMXyDHwOKsVDmmUOJULDZQNaxaniO444yO0pr1g8XpmREpp3+ADcsBSY&#10;qtzkk7pu0NJgrIbDbO4TPHKgZhlHCA2sIJnCzambfLZ9i3APOVGKAazGKUdNRs4StBUW1Nr6pg48&#10;Ha6npiaePFlYXdkYHB7UzHZ2rq2vjY4MhmLqFuLD4XXxYWwAn4GdICG2ur4li70YyaCP/M+vlpZX&#10;3/riq8QGLLANYflhAfbXp3oG9pbNvXN8curzrGWZylPsKqwq1z2gq8Q92ZCcLpkkotGIjt3Xuzbl&#10;qHLn9khaYJiWM9oOmhwuebBLmZkRpU1aivb3ZCmudU7ACxVt+Ovq/N2cAGoSPgQFB3SWCnc8uPjO&#10;TRKzyzhhn3Yyz4k/0iD1OLan8E5PhuHEtHIIva0CGUCYZN3JBFxRj3kyfB69jeJtFDW9Z66kLI0I&#10;euPLX3pdDiimoFZbX9+QD2kOlJP0FBO+YBPTUizdnxwYC9rT17myvI7f5gJimeYRvm14eND0fCb5&#10;UZi/euHMzKPZC2enltc2VbMwE06MIW+EGxCNBGgdYNmLDWMlpvvrw4ermi+hDzaEzRMrwyZhYQBf&#10;kjRc9wSkzgSrmNhoUkoImRJCzl2amu0t5HiNgf2CqZp2wCK67t/+MZKNEOzwCnTaLW9b7RqlRiio&#10;06JWrePmcWInPXIjnR3p2E1NOwVuAaGto0mtl+yi/ZuJYMMwABGV6N00bAheqJPYkLkRNNN6lIUk&#10;JrlcQiC3g4qxaYJM6zrRabG0UWhb4+zpSaBHaS+E/e+5a4C63b2tjW1MjXsj+RDl2zp9Zqqru/3u&#10;3Ycmuw8PSWCi3QggSknRx2R2cmiswebqNo76heuXcHXIuAlMd0Tx1ICURE1QC0o+fWrM2KC32xCk&#10;3nZutHNgdy0ab6UxA4xQXfYJ36NoO0eWPZBzh2tlO0nmZjhbhhewi5A5yj7R8YxM0DWP2ENtpZ1h&#10;B9ubCqYTFNw259DayMxEMV523DZ9+eLmvnOXGHnEfjiEwpEWOQJL8rxjC2P0sXswl9OcmKfhbqst&#10;Sc05TQKlqqfhTqkvEZHpZCYSY7EYm2bOFVFIZC1ONdtpM3uXy+OQT90nZfeciufHSdzMczZefuHq&#10;2sYWOYKO7g4K3CMDcENkg6v4sPBksZkB2dxkXEjb0ED/6alT7BxNAgQJ/Jb740YoF1D1QNV1mPSf&#10;wZ9hIAYxb6M+OtBDqnpz13izoBJ3LNCx/ENh74WbV2Yez8lWqzcujXd27yz76ThF8bF647w8nZen&#10;1YWUjAtSmhwnm6YYTw5nX/flquod3A0PVvCwJ3XUahtZK2uaqVOyhbxMtZPDCvnUUWbkHbsnzqxu&#10;Gn5Z1YsTFDpSYiPwSAK0uutkPswCJONYYEUpaeEpCkEGaUMbLQkzGpaTWEjyhVRSIGUJtBMnaNcR&#10;WbPSJQOSRJBO2pKI9gyLjZAiDjSw4chN8P2hn3uHnZ17ssCe8gTdPZ3gH/aZh3GeQzhxLDKhe19f&#10;H3sDdhobHpqdm9/c3SUHVgIjrCviaUSa2fS72zsA9cxGsQI4MTI4P7/snNDMHkqpuSoZFO8ISMEQ&#10;wU7lxTfODHduL+aA1ppaUuakmmMShXmIQU5DVBPzLzYz4MVd4fXq2MHRNoMx621bOXOHzAbZKMgC&#10;1gr5TxdEdVYYxrtMKVFV5yK5/vDpC/ObeL8UU5iRi9RU84kVm9LlJHxPqqKqyWlEdGBl5yzo+MJS&#10;WLe4Qbid+Ebk5XwuQ2/MjNIrQdBnceeMFLMqWArlgE+H3RW6YuoEqibGBknUSH7u1RvjE2N8zKOH&#10;M1tbO1PTE0QetiYinnsH7JPn1u/vr6NPXSCrTuxnh+e4NdZX1s3xd3cNDg1sbm4yQhYPWOjjlOpB&#10;RuhiOf6G5ejvaV9bWaH5t3BnW0T0onfx7dk/rnZ6sHNgfzWTBQr5wsxzCvpJ4SZcDclRXMnPnS+W&#10;ru0YGoWZrwEE7ooDSR1lolK6uwa7zih1g8n72cRtj2ziNklVbbXRC+fm1vZsVMqJ94kpyETJvRRS&#10;OtdCBnuZDipwTRNwZgsn0DII84lEao7ydXgf7iPUBJsZ5XmGq8MXpbjBUzq1kup0biWk2DLCxN8n&#10;Y4AZUzRLsbzKSX7xzVfLVE706MGDx7b6d8kN2tvb5Zws0sdW23LEbwe0G4MJTH/7zvbO2XOn2c/H&#10;j58CwRAZYYvO2cQ15hetYg802EgHNbaNnc997oXr5yZwiyt4zbi6pEdSmxcDqIDs9/nJ3tGjLRPt&#10;gUz8pYZlTpBhYrSQ3bHhtjTre0K5aJsqHuvN4+3IDjYFxRWwnGk/FJHzrXQbbKYs1xSulDHnrsdk&#10;2ctz4YVbj+c5+9sIRBasqSxNDusoOzEUHt4q1Txy5YFMbc3+/p4kbwHoxLvOoC5kAtu3O+0TiCs3&#10;Uc7a7+7sGvSB463VpOGrUesFQxjVyEn0kQlO9tRRi0RJg/jRulgZ+wZ1n3/tllEtQtHZwWasb2yi&#10;m8ODA4y55ADx/v6BCEtjc4NjkE0jcbspye8haSMjQ71dXXfvPVxaWhsdHSJYSJ2sgY9ER6n7kKUI&#10;AGnjrNjRwUEeemp0GNVc39qtOK8n0D8hHXt4ZXqg/2jT4Uiy0NKflI3hYYzyMvUCmrqGxEPlM0NL&#10;kOHsDCl0BhENukhpwMM2Zs8SSNj7fLyjmng/mll3MaGEfWLG2mC+8cvXHkFlN3smy53InR2SRmAy&#10;39qNMXgCpJJngsHOU4eHqCskjnCPQeDMyEkWgVdxBVbfZKZHaaEVlph0aUnzpwnf0oqK7bOYnu5n&#10;XY3HTbIUgGPVynFlByhfkn31OiEzg0ZJW0AeufXCNbYaPhYWEcCRkpN4u4PDLsmG8R76DCBjKFzH&#10;1BUnp8Zff/VFjNKDh08AjQBZTT/tG07ps/XY6kZqEGQ70jLb9srNC0Pd4KL9wic4CedKcI79El2X&#10;ccrYQCCGOXIsiadKxhuBHtWY7YMj6j4CDYweJp0rZsQH367vyKfHs9l0KlPe0f62taRmpCRwKUwC&#10;RlKDWMsQCk3sp7Mr7JWJ/7RZG6sl/mEHiSeCEzx9jBpyoKrkJWJW7pW+Flazt7vXmANjAE7N9G7P&#10;uLB5TNqnqCTwfXd/lwcFE1CXpmNI5faMzIzUp5ARToPF8STHta4GfJ6XwR57VDdI8q03Pwc9Uox7&#10;dEz4NTjQN3FqZHFheWV1jQQbpOMq1XHMwvk2n46BKJu7nsLeTh55H5Xnhu7fe8jCdXabcd/bPdza&#10;3na0WqvtbH1tw+CMomLm3nA2+eLCEu1dBVMWXmzJonzupUvd6081LCEO6Qj4aMPaMhdI783Opp/X&#10;+oHtv0kxhMuo5ZTFlRM3eZUTbYLeDL2ySaW274sRhcQ2mmtPcz/+0gtTfddep8PBaiydUSim56DJ&#10;UEKyY6OO6etBhsTo5rKhF+hZdQ9ljmCZQmWv1iFf2arZnSI1DK3ujtDo6ElwOrgVKD2eA0BFQPYC&#10;OqBZd9kOitktfRIyjkTgVSMdZhm4jfQ1Xnv5BrSIoqSQRAaHB7jc2MgIuHx29unYyLBeN0McLGrn&#10;wGTNFLO/rA47i7gQwUbHBrc3txcXV0nU8XEErUhAqs0Glctr68ND/S6BefoOwNX5M6devEYCsG1l&#10;fStRXWxkW/3Gyy/2tR8fri5X9eUwDGGxhcRUkeQrt1TlR/RLZTwNm4KWsS9xJwaFMnV8mY7TlEVO&#10;MjHZLgLP1Bf7fU0Bf/X1C51v/XGQ9oN7j5NBNUZ0Wcwbt9GQznvtv87wML62pGX3nRkuowvoixJ+&#10;hLgMpOEZWS/Pzko8XiazkgT3hAVMZc494V0eW2LBXe4Xo4G4N8sCTdCcltlw3aoQpoLWsH2LfI7f&#10;1uBYVU1ZpFDRPYLaNagfX75ynmTZg0ez0F57+3tCGuQVIqXCK5V2GTTHTzG7tD5/7tUXhwb7cHXz&#10;S2vJ/WRkqRkl2ZDcgpHZsVKcYrEt9y9cmTo1ytyojPZR25qjwwP320YfNYa7e83SCkPT+8ObyJMA&#10;OvB7kBlYh4NdY26zIeFkoEkG4MmhsCW4MeI2g3BC8iOktTQiVoWJMlLGOLKjgcBN33ph9tzX7j1e&#10;ZkY1+d0y8xNrgu8w7Yv7QbKPa5vbm+gEZGqcBToSlkqDU1tZEdr+jL4PYO/gGuxZHRkaLoqlgmac&#10;E0EUCkSCUOZB8rEQpZzIQOc/pOvO9j5ISOZKdHKmLzLDjJC6vx8qZB/JCMt7LCysi9dffxEysoiu&#10;jekFBzrMQnpgbM7+wfjE8ONHT7ku6RJmyJBZNpCUnIoG7MmAyFQqcnA0lVAEGBkawhzDuWOVJydG&#10;wiZ1A9c3tmjHDph302mEFJEKmRtnpsfW17Y2Nne0Qse1t9546cbNqxdufa5/bOD9h4sj7cISrpDu&#10;HKegJoIwDELBUlsxU+u+4vdSPC+C6K4UQUvto8pCh0+vgIAT+rpfuHaqfuurPRdf3mwMtTdMJkFs&#10;IfD3ygm+hMdOTpXPh6A5Qryzy7gxQ6KNpUyAe7Sb/bv2H5cTJ/1YdqtQvPl0AHlYUtavUVyPKulo&#10;x/CqAWkdNJzIPQsFgvK5YTchPE6VikaWIGRe1tfV2/j8524O9g2ItOtt9GSajsYKR34ZDTQ1NTXQ&#10;3/PwwWPkmg0Ag2R0FiDYNk7LidYanP+1u7PDsO4id8Tln35yj8UZgi9reah9fXNzdGiQUB0zyyok&#10;PXbUA3/fXGf99OTop5/cbaP74bj2+ddvDA8OoUsdA1Ovv/1OJzc3ffZHj1cmBpViTd4Rjjo8PoFl&#10;YUFo/513z65lYFyV8A/asZwfS+iBmtRde3vOvHhj+OyZ4wuvrXSd6YTvxDj3Lor4CuCp0cGHD2Yd&#10;skurkUffOnibD9XN5NRJd0JuXZxjaitWL5MEZ1NjAMEOhMnKSwAkrVr2avDKkGWY4cJcNV0S6Qvw&#10;V5q49j1AnQSTJwubvsCoFiJsxkAdEzOkQ99KFvfG1MjG659T2ywzN443Nrf1k132ubDNW5DsKAB2&#10;dAD07999RDPH1NSE5+CQCtf2HYBQMMdoJ6qG9cWmp3uOufjY/WNgyNbOHgoOwF1dXxsYGpArEejI&#10;oeMYB4Ev5JGQlvr6u167cRFL9tJLV/v6BiwlN5tbW5u13uHByYsvf/HtC29+s6O/q2N0sj4yWusf&#10;rR3tNHpgN5pd45zs7IrcOdRBugh/9yDP3V0DvcPXXhg9c3rwzOn2G28dT1xqnLp01D/VNjjNAKPe&#10;/r4UVfV8SQAfnT89/uln98FomJYgHECNrkj4x8gVj6hOl2m9xs0n7WfjAaCbNcHfh/BTTn1tEk2J&#10;yI6Otnd32Sd+JVPWlXfprXZ6MITqy3kWOwcinSIWKAYFstBH6z29PSEwGI+WQpZ9WfiyP/XHfv7G&#10;C5f0a0fHy8vSPVhfM2ONOin802emtTy4+oOj3/rOd89fPHv29Kmyo2srGyNjI9UZNwcH0A6o7/Cg&#10;tnMdtT2ZfToxPf7hh5+ixRfOTq9urJ87Oy2MtgpVY3AehI2xsWHLBRwb0db28OHc5MQoiPSXf/lP&#10;f3B3Bq5KGicy90j9JoNuCA+nkdiIlRno68MeQlwCjg8wU6SHOrvpxbRoZAqMxS2nsiBgpMjt0C3Z&#10;GJFrcjKFvp6SUuLgA1gXT16+u/IfbQnzM6QsVEGr3wcZOWZZtKuTmJWAcLDf7i9+ZyRDHovigtpp&#10;EzCv4d4s/+ztO8y14mCZHhPcJ+kXwoGFOukI1TlGlvDMkGnJeTAdj1qYwXa8mAiN9+JKvS1s4ChR&#10;M7goxzoVPrblA+ZJbm4RySX1G+qpc/9rq2tb/Q5TbpBj7O3F1aUqLRDaHezvi0XSkm3u7PDeiYlR&#10;jOfDx7MMsJuensjwJq01oQxJMsiZYb8o6qxsXz/EFazrZzf/mYnFj2G2+8FYElbf3Iz2lGOAHdnE&#10;FkLfYARCRnHv03G/ubZFQgAOLn82YEzs7NqGv4d/kR8d+OEhDlbEW9m0pAn5Tj4UuZzBwaH/8k/9&#10;nQtLE2vfxeRkMCHDfKhQs6bMGiNJx6yCHLFrIFxrQx3p8LdpwwA7k+zidc3oJ0qDYUTIxbaVsRY8&#10;Nr/iZZC3ZC0A1pL71diWxDHnyVjL5q5JJygtvI0nshdCO85Jw9lvzXS9jvZ89PGdJ3PLmdtQGHpN&#10;kg0y0OKaS0rHsyXq7WfOTQNZ792foW2Aq+Ahgw/CiTYWsLAuKcrgQi1lpa9evXTl8jm0Z2ZmziYg&#10;p00rE3ESlkZ0dlJ9UyOvt2FYj3qaQ13NjaUVnm1za9XMWiHypkkwxWFZGmbkddehBOEV22mAw+qm&#10;upcyefmTaobF7qJrDggNUYXdoJDA2oHhjnf2/+af+I9XjrdpnuRbTeLe3uLyUiYwkA9KutlihFcD&#10;63tamWNEVBewMalzlt5sSHsH+SBSuChcr9jyEJbw5v42qW1ECJFCOoFj5ugzJgF44nFNIGQK7CS9&#10;4qXNuYSjwMJMjIw6xFyWZxi+cq4szTXe+fLnz5yd/uzOfSILSP+4QSyVWk/ycHUD1JCTTFynjfWN&#10;YVDt4CDe+f7dGbDd+OgoiljItpjjwYGBNL04RYEO7uHRQZ1ZozbQN0Amg1gCG91jtsUZH9wlLqR0&#10;0ZfACF9TSo5/95u/+qtXv9c7Ue/+YY0Dxkgg8agZgmBxGbEsdtvSb0mdRW54OA6ZSS3fCQ3JQ2kI&#10;CR/o1zHH6/BCIvWcOiRya+ysrv433/rt73zrd3/01mfF6d5YPrP9g0yFPDgcGhpEJPoHenl2oIyG&#10;VyCvdVW/7OqUk8PNd/aIahy6bveNIkMV0OGNjrPdQUi0lrSQ0VYKHLWc5vHJENjhmopVYTx0whhM&#10;YSscJ5QNRJBWDSMgbi11yrRF5IzExudff3F8fGR4eODh/cfrmztECb1dzjPiZWubNN30e11pvA14&#10;O8kOH/XB5OrtvHf/MSkAQjo93/4+BNbR4SFbesiuwqXRSPYnk+1ObO/tnj49sfB0kcLbyNAAEIvn&#10;IQBP3EnG6xh11NjoampPv7Gy2tx6NLr43hufdY427ozdGXyvZ2dz/WB3FwGXUOAEW4z/XgpuHoiX&#10;dAWBGsPkmW9Cy5oHSeEj0gggakWAGFmyMPN45u692fsPfuXnfvi9n/vhh1+6uzNOo2yJvfVylxem&#10;mu/XeoyiHJmLucHmrm1uESWDUQ1r7f0xgUGlBSDtiFasUkrphOooJw9bVskEDRxcoD+RH5sKl6uc&#10;qt5s+oK2JisAcETZwnTeY6G0O6Eg8DLEGuEuDsiRNi6UIBMd4Vlrf+HP/bNnz0wBDVH9d9/9CGz2&#10;uZdvWis6OKRZjbjN0DJgd3Z2/vT0ZMkOcbkPP/qUBx0eHiY+44pPZufPn3dYHn9QIFJEFy+fcQZo&#10;+FsLiyscF8DdfPjRJ0jU+MQIz3nuzGmkKUmdJiPsyc4RdXLx2/8nxlwvq0qOCXIrTVMeH19/76zG&#10;rlm79Y9v7G5vIB+x6261lOVuJrw79YlvSEvK31Dx2Et5HA//1BKbM//2hrYyJrN0MibTklILstys&#10;/8zt147+c/EFSZDS6uIRMRxFJUurg10xz0BCxEtQD7OHCtCry2Q6hz0h2mKZR3bGOptHaANJoLeb&#10;zAO5IW6KLcznlZlNmnTqZaZwU8QhAg6zVkFCRjFOZi0y5h6GMesMMlep/tIv/8npMxOHe+SBSMvu&#10;/9qv/u61a5euXjnPzs/NLWAwJZR6enOdOHRqahJbIeBp1B7ce3RqeuKjj+5gOeltfPz4ycWLZwQu&#10;IbfdffB4cmzUXENHJ9oxO/cUajr8IiT4o9ufzT1ZJOp48cZVPiXNmoe0HGCih4aHuPWP/s3PHh8t&#10;s2HIbEn0aSfKAHm3yfZmdSlVxTO/MVJiqZzwnNmVx8ezbyzZIRHGh5XQAvGNvfw+ZA5fxrWET8mF&#10;BrM0vv3x683/xGiIG0PeMWK8FwnmYmis44A8ZbuGSc/Ku6BdvV0sNMYG6UNR+of7xB3b+wP9fRhJ&#10;z2cC0bAsXYRJDMOy2L2zuSNCYYqPhB1TmnwW/5ZEc39vH2OQ7VfOeZSsNiVoXXq9gac0mgRPf/Hz&#10;r6IHPpTTHljkdlKLS8uQtPpwvATOgCHZtIdHqxubI0ODPEZas45gzA0M9I0MD80x93WRwubRxPio&#10;d9PeSWyOJx4ZH5aX6cAcbZgUNqk+NVhGmOK79x6h8NTHi1Lt7GyLlNKCvfHtrbXj7VZpoHDTxbPF&#10;YqhchRAbZsPGua2NczvrZ3fWT29tnt3ZOLO3edoBARXGV1YjuvYfuDsJ0lN7UEW8VLGP4WLVz82P&#10;dd0lm2PfSxytNMWQFi0xhjyCDWREajtFD9J+fGEikZ4d/vRClc8QIGn/dRbBWeD7h3YUEoNTqq4z&#10;OYS2dOa/CqNIKSD/ABmVGoofR7MiucaycWYRLhGQ4SCHRECUTguYTRGdjpMhM0J8ziOwsoDnK1cv&#10;ra6szD1ZMu0WDnZB3hvrmwODPWZo5He2ra5tks3ieQnXVpZX5xeWx8ZG8LRk6lH3dOj0IfuGJRBn&#10;t7dlPhH/U8U4riGhG2ubOEsK6LCbiQTMArRbwEMgtr61tVpDnCuYWgxvIUUJHFpcjKpwkP1LkOLi&#10;F4RiaiP7Vv1XMq5Fw9IrXL0u/08rqK2x/O/c/GTzezmZOExL8CQMTZjUNLMP9A8ULijQDLdkapii&#10;mgeemijh0aRyJ4omFSRuId3MWrfXF5fXUCVxilobG5CR+uQ5pWIYD3h0B9gdPSm1z3QRiT5wHBZB&#10;7WmyiOO7mKnDpkIpCRXJR+SD867D6zcu93ZzmvJj1JnSly7d2q51y/Th2Wsc1nSDSBcH+8JLV+GH&#10;0TWztLRMZoHarIG9VCi1J1wZzoOAgaibQakIJ4ZGBl55+SbBFn34KxtrjkVibdoluJcSXaHflIqg&#10;W5hklm7VxY/bSeu9qpOALLsSzS1bWExfyf4bsmZjoq/+Poe38lWhokYC/AcamMGZ51RDzzsk6ZIT&#10;eUQKwC6qIsvLa6b5qYfBV+22vwdVCsVMa2aQd3i8zaJhVJsH9x8+mpl5wssYbUP4yBYODw1BkeX1&#10;BqyYYgNzD9jFJbMNfFCMp7iUpAfKx/aNjI+Mj42Sw3I2vX40B/5++YuvlTN1tADHbevrW+wnGzM4&#10;TBPi8Z17j9SGfo43bqxvbqMWLgctto327Y0t1KvBGVOO8OBEGGd3Pp1fQPR4PW2MQF4LVzlDl/u2&#10;Z0PUJeMF984HnaG3Z2r86RzTvtZh3jNPY5RMNCz5seNH40sxieqFn1fSj0Z92YyCJUpSuTJ9ZY9K&#10;y30qMolwjUGTvI7dcT5WeVFIEe55RCGhKd/W60PTvQP/pM80utVIo9fCqgt5wN3RBobHVAJtZT8J&#10;Ea6Ag+Fa2+TtgtoIe3giZBpjIvxrHvMF664LpPPKMxZAj3VOTkCHADvWhnUlbqSEEbqKGu0bIC9j&#10;HnNjslU66yQg+fQGXJJyfhpLj5RtbGzQvYGr5BhHPoxobHFpBcIzbgx61vBwH3cjimWk8sbGwPBA&#10;zsY0bN9Y2xgfH+PaNDbmFAkijzA00yPP5BaejY006Ek/Gj4cv8ijgmO3NzZmZp/yQ4ykodaLBw/G&#10;FgrCi1HMTkWbYhHLxmXCbg7I1spVrwhnqnydoRAnWudruGAaA9OklXeENF/2MHrXGGzr6/6vOY0g&#10;s+hLA0KK0ZaVnbbI3khwxSiyr7ZJ0W5DRv/A48/ZBvYV2UVX+GH6M2zwWlldD22yHV+IVnseQn7F&#10;lVO6E/749cEh6StDNXlyuFQ7cOxkcMipPg08QrBn7Qafx2BCtra334oMbwCPDAwSTnWi7fg2CHbD&#10;w0P37j4qfE2oJUAjhJXP2NzaHhoYdCBg+sPJLI2OjSqAPd1Pnsyvrm2cTRISC4nEQSgCg6H1eAeb&#10;X5tNksu9AyS37PsbHh3Ggj5gmlBnJ5paf7Xt7uhTMWSJgQu+KLXUkzVPQt2flZ8E1/sKvWAYtBXL&#10;vLWfwkz1KReN6QxdURtbBRFu21Ct7/RvjWsVa/oqS1SJcjGcbIYFXvoKSTV1dvUP9DsHli4Xp35j&#10;MlkxZ8kgxgSIElilGMBNNUPGrQ4O9mH/9hjTH+joGd6H+/QViI7NtXZ46hShQlePGwZloZMIL/3B&#10;NIsSSQc+izNKb8g3v/ElHloyrM3L3SSIQTOKE4RASBMwtE5PEZl98sl9QitqmjFQCjFWDkCoyGb6&#10;IPG1NMpMhp+cnHj0cBZ/Ozg4iDogntwTikuczp0RYKKdZClPjY+w6/TNcB+Dgz3ra3iOVQR46J3+&#10;hyPzfkgBC0V94tFKKjgxQEKCMD4qjSxfnGxuoEtxdfkiNy3/oJx0WcHHYm/9EJtBGoO1nqlfH5UG&#10;kRN/0RbCLE/LkC7n27AiqAs3hLXwGslEyrhyHkXxkdVkCDZYklYZIkRNnLpSigN4MtQIqpYNUB7o&#10;KrGn2A9Ce96Sfpt24nQemUjPjA08tWR3Mqzv0PdOkXfvA5pzQoaM6tX1zYnJMbOZyBmF7sMm78da&#10;jk2M3L/3CLYI3NZiu9B9rCB3TNouPLI9to2uRpuYMlN2cXEZIEOsBlJl1hlpNySD6FXUZDM4nnIA&#10;+yOLdG+fSAVVowX5wYOZga/1zp1at4ToNlUmT+Nm+BVf1cL3JQ6rjGkBke6BBfo0iEb5Kp0syKUC&#10;X9E27aJhW5Q6gNvf7/1n9amJIZwZTF9cghVLR8nSMqI2IOgarzg2Y/0oNdZSpJOpq0BujAq/IsHE&#10;qvJQGFJpRYlBUQNe2e2BQeHZpkAF0gHR8KuBgYFwMlMcqJO1Zze2eBZq7ukwhgjkIdZkZhvXr10E&#10;MkyNjxU5XVtZp0fb8Uk2yWEzd+ms8bAxawV9n332ABs0PDQIEMaL0l4AmLFXs6MbylC8etx882hn&#10;e5sxh9tbm/PLKx4r11nb3Nqi2FFCH26CrKqH4EpDy/CjjoaTUAZ6xidHjl44fDK9XsaSFRVCP5Cq&#10;6ETxZMVeBoGUPzmJJXlku5hK4riKGZKmCQKJYoWCKZctm1iQpI1VUaautva1/9BkLp3NfAhZ/sKw&#10;ZQVU7rSq2FWQKTul/C2LPhRmtt8iM5UaT42k9dHKJxU6z78U93r4Hput9rZ3kp9DAkz/IrVMhuqo&#10;D+BBOkygID+bO1uKGyS5FJbTwGt2lzuntic2+Gf+2LeZ6YkLJlrkY9hgZAS9AQlzrwwfJpONpS5n&#10;1E9Pn1qgz2JtnUQn1swI2olnFqWwgRh4dhd6Mgth/8Te3tlz0+R4ZjhtyHZb2r+gajgqjadLFCiI&#10;gmmJq0C/yT6PDg6RlW282v5wcqE4oxKQ5a9Sta/++KNQXWMko1itOK+yilW0UAxsnKBapSyKoNLJ&#10;aWkjV47PTOsfGOS/6Fzfom1qf3Soj2wbO0P+twrHJWOFiemOKVB4IeksdibYIkUyxLBaPgetVpSW&#10;qAbAFzy2B4/eFPbYpBO71YfJW4OpsWUplb2xFnrYBPSxC0ABFsRTMEjr9/RiJ31qzpfuMb3JRRxR&#10;9vWvvqU/3IGDvDM83E9FujQZZIpLOzs0NjxIPltgbRbj4Ny503OzT5ZWN7hTWnVYc6Svs6eTwpZq&#10;BxEdgNvhNiDQDCUZHKBh7vjegxl+fnpqmkXOIWLHNH9QASgnDRORs6YEm4KX/YOO19sfTCzEdBVu&#10;Rdk6p3gk2BZcVXQ7kXulZ1VjRZQs8xjShZbDn+KW8vvQl7JdmdjqFlqHTFTjzlFor/1t4tm29c39&#10;+ZXd+3cfQjQNn8NUI9fkOAtwNZAUrSKwsxXV6fbQD7tY1k3oV7s70nxxlB4ravHF1BN+hkK2Z5Ob&#10;Lw4CrQYg0HmTMogVDaJaXAllPAcnY+HoOzwmYeaqor2U19k1BEJi8k994y20ip7rjY3t+adLYFky&#10;WM5Lgsq/twddUuWVFsRsUIlm2N+JsbHV1VV2gnp0Cnzm2PkY3HNBlQgapRZ7FGjz2j8kcsR6PLw/&#10;w09IReZEINZlmwVgjfG33BMP8XRh0WJGV2fP5zs/G5vVKrb0pJAGCm4s1b9o2Ym7EroUR1bhjiqO&#10;zisDPwJlXPsKPxa7WTnL+ERr6A5Aqf/tvuAMx9vtgyE6O/pk7zt0SJq+LDsiUYuccHhy3CBUVHfF&#10;5JHDKxilk8ycnJeOUBUpp5lp4ANRHdXeLgVOoXEkSihVhoZopJ6a6n+6gXv7yT4fY5NSh6tThcb+&#10;8bF2ThVaOSAPcyxpoL1B84tUT0caGvqBmsCGiTBrGRHmPAce/9rVS+fOnnr/vds722RLu8IXFO2T&#10;mcNu8na0EEPDO6UJkQAbGxsfG1lfW38yu2jlnWnkZUwWV2s4bIC9ZMuJT3k2R71WtisJjmxWMlwa&#10;qMqHGff6zJk7Vrxcvo0+mRdMq3BARslktnJaFcyJXTSR7HZbDA7Q8asIRThQ9i89frL+eHGLCyLW&#10;ZBTpqOMVgG2xGNOKcn5hV1/nxs7G6vqGg2f2mqNDw0RBkgEZlqAbxZ9RV/NgkjJ8UTGpOxga8EI9&#10;oZQC2BRWmTyyDaKiih3iNa6DSNA+SOQU2oGHuMsgyvkTkqKwgVeuXhwdH2IMBRqOcUul3NEIGvdj&#10;Io8h9tETiTsYFNZz+cIlUCJskcXFFWkOnsIQxkfbMQrqwR8GknAdaADvY+OxvZevXaDAS2ygdcbF&#10;Htcg6SCj9v4xuseEG7nmYr+iASXrUXrZT0K0ikzgz0pNMttWRonF+SVmM0LzGkpwCVqqwK4oe3lZ&#10;HKN8sOoQb+v5JbtcOvzKxZ8sb917svLh3SeAMqiBpblbM5sSloTuA876GYaTMTqM36A4bKe5uKO0&#10;yaBARmBOsHIyC0ILoktKjI0HEIDUdAjHctS3drcRYec6YOE666Qs2ITk+ts4PUb/VacUvOceONEE&#10;zoHm7ZjWUlbt/Q9uk3ByQl5pKbd/C50gqegUYP81a9W8fv0SLaN37zycmVnANssMRHfsaoKB25Pu&#10;ZQt9aCmibnqmrXH+3Dla3En/b5AF0qObQSa0x07SuItWSHaTqq0ylNRTVjkTx/zeY1F8xBRlCqCP&#10;apatLu1OKcgXzanOn+NXOU+lXERgJ93C4RbuUwkbSho0NXGtVAEq2fHj2twqI7V7Zpa3aWrBnoOK&#10;4b8x2Jdo2kEDHe1rG+sIKq4B7cPAoGdE58YD+7Rn0q8dvrS9k85sd8oHq5wONj4U3E6vK9qWCriU&#10;5UIYAMYT7ztzMENRcgyLSVfxpycUWbUFFzB92P7uyYkxaKx37jxE6w0rAEhEYhQJ+qiNHS2sLJPv&#10;l6QOPt7bI8Fx5eK5O5/du/fwEaGZhCQmV7QwXyybE72hqWPeNVsdtZu3rpApeTr3hIiV6BLkCIwW&#10;UB84n4AwsZPFYCVLyrGK3JIQzk8kuKiP8va1Edxh2aSibCXlXLQuW54siiGwuccE7fF01eZXVjeJ&#10;6Gy3QyYzdDq9AWUrE/phRB8+WXv4ZAN2UXqTHZ3h0d2SSjr6B/u7mdCMrXMQIcO5IZs5owTzJBeY&#10;U73gtrPGzcOFhXnYzc4fAeAM9BEskXjq7yGHUqcwQl0UMQCzIC4UWLA2CD3LxPIRYrG1mFSy0o13&#10;3v4CuJMsJ7qvp0Ve6o1TkxNo+sOHs9zyufMUqWX6seZb6wyVGQMSsc9Owjhqjk+Mc7ujY0O3P70H&#10;xBkfG5ao4yowGHvdqiC6DPeP4yDFJvSIqDvUV2EhLDxZQkwQRtAeUBsLzqwTJ7681PbpyFyacJON&#10;qjagRMpBGK2NKQpX3G3ZqvQXxjbG9ZdT+IolDEc7CqQ0xOjmRdXVEhcCSUb+wZjcOSP5osrIMtks&#10;mJBGnOvbe4CUDz++PzrcI/XPZi1oZA7AtKWKSeFMmMgUZimjYOm+btEJ25YWECyJUZBTAo+lKpfh&#10;wpnL7AHt1mDpDtnv8Xg1T7dhdgWKx7pRiVMFbUT0IRs/9zNv42wl1jnflHrYHtAAUNBD+NbVBddz&#10;aKiP5DJCB5VhZ3uzd9iYA3uGkLMTuoHUZLG8MMBwhuOWUg1ckAEC83RZMmSzc3lpDX/J6pFPUfc7&#10;Ogh0eEgkkMov/ywur4Atgcbdr3Z9MvLQlpsqUKuyT6lmFxV0J1sxd2F2VC4O8VSrCuc8qpZtrd5l&#10;uStfpxJUVLBypCU+QGb2/gMmAh3Qt3ZSReeCHjCRa/BGdo7+Gd7LuHV5xw4azOzxQBqWOCd2G9zx&#10;7CwDv+VhuUisqZwQLgUSde68uS2gCrtK+7WMStCDOBGOoR05rh1GktVz/iSV7rTp2ExFZwNbSOAO&#10;ZOG2eAV73g9ft6cbCsL5c1MPHs5xJoB0a2dOIECe20mxicRCZjx51Fk4TG03rl1YWVt57/ZnOEIp&#10;lMcCy9IH7Jm4KNzhvoU+z60moXXAsQMXL55fJYezsl7Yg7YM2EaNB41qFBdXAQiRZGBkxQEJEIn3&#10;KxyF4t+q8ndUtLKrpexTXl3y/bGllS+MDvtiJR1l/fmf+sLq0srC06dyyM17++voeYGjXo3/za/t&#10;gTBZR05PxgqyIeBJBtvbiuABGRqLoD69JOola6rh2nIZDAxfByfFCFsW6ETQ+AlBG12tQPYcBIVZ&#10;9dQ+as7oAFUBlMrsNoCIryiG6cJEB5l7hGI5Psyrg2RuXL7w6PGTRw/mZFI7csUTAwARQH3XUfJl&#10;Daw4BO98YPALr728t7P73vsfkSTDaerak0HIgapOarAyy7EZqf+yo1OnJm/dvLK2tvHw8Rywitw0&#10;EtH82xmxVECHrii9TiWJrOX0TzJVrn48VtRPgQw5sLKcpUkg61JMaKBIKWynUaigzsplFgjCr//O&#10;P/g1YDB+enlxCUfAmLOiycXS6k5bwPXxwsans4voDSLudGOCIwcESNrQlhkius0cNWcmmLlDxIES&#10;ITwxAAofkt0N2uSQrp4+D3Ssg/57+2AaD3ZTdWF5CSeMQtooLCgZuD0qOBLaQRuS3Rn6mviRbIjE&#10;PKhhFHNpgt6DqQJa7bx45czCysLK5qrp8/Y6doDFJSpJnRByYzshnSy39EO+8OJVDMGHt+9CD8F5&#10;YuvIF1MrymAKkZSDsiiL93TvbG1vrm309vdfvXJhfW3t8exTQJDFB0eZuS+F7F2cUfasMo8tNfPH&#10;cX6CRqU62cfoX2KvCmZmn6sQvVJHjaTvKjg059faCRy0UkBIsznGbOGFJVaGwrLuyR1PrFg5V29r&#10;dmXrw7mtz2ZXkHtyDPvbNJ950nLKXoGpGruOTPDK6U16WMZpO3ASM7Oxs+2YUdl2YlcSVVIX16W+&#10;s6msM13hvN7okGEHO7v9zhuU2d0Y6uvntZOnrFbYbN92vEljtUQl4ebG7g5JNHJUY4PDDFMmdXP+&#10;zJSOPnUytKS7z4GTnAFF9xm0A9KMVOohXq6srH565wGFUzM6Ga5IrApxndjTVHqNws02QJQY3ImO&#10;jY7R0WGoRLYRd9JW1Hv3y4/wCUXEI93qSrV92afsZHFa1U6cOD1uTLQZWxrdK5mSVONKI13Va+Wv&#10;KrcXipDWD7n8zzq5My67sb71uZev333gtCLpp5mdXJLXoYPInOBWKH4ytBv8ztxnLl5Sz4x7Tq7Z&#10;W4jFabIIbCsboOTamq79JNYOVI+1I1TAVFr6FUkKlA8PocTzIGQKeRfsYRYem8w6N/74H/2pj27f&#10;hU01dWoczEQRYWeXSatOy+RTcZz92Ow0kENTuHfnATAyzU0y3VcY6doj+5EkAs6JUs7YECUPSr2O&#10;6ZpfWIJaAv8Vk8j8JdJ1IyNjVphIPdtGTiKomTYAsDTNsjrt/Z29p/NLpFuffnv1gB6/LHaCWvUq&#10;1q8ig0SfYj6T5S1uMPuQwEtVa0HEkmSJohYDWamZKZQWkkmkxwc0mo1fXP/WD979NGJRZ/wKttdC&#10;NqVnBwqkbheVLpf0DgOc6CJnH06PjfgTfBnLh49hXiLf6Z+smNt3auBSg4eJ95HnmWMWzK1DSWGs&#10;OANDw64nFMNEDfQ6Q5DHJ5Dn3KNE90oKBqk+Ojb2ykvXP3j/E7wLMjMw2MsTZBKjYwzNDvfKdOfj&#10;RwdHLlw8t7q4CvsjZXWBDpGDd3PsKYrJZNoYEMr+8enp8bNnJgnGmbo2MjDC/Uh+IwEDb7pRQzgI&#10;Ryjree4T6fMdhmhxEvBpZkLNzS/acn/S8JloK8sUovAz71Vi6uLssmvZsEqrivVzc3N8WiB/C/27&#10;gY4qCdosTs6X1dpGV3s9vcLvLMG7Uny6M5uOGP2MBWQ/4ixLji2u01qd755d3PrORzN35haL80Yq&#10;ABDCe8+Wb6dE7A4eHFLGI/3BEg2PDnUKUzycyQJLe41uMawBiRIECCu1vrHBuiMArBRobnN3q3Si&#10;k6JqfPNrXyBDefr0qXt3H5DVhvi+urIKtzwz8do2Nrb4WNKa5Fpc2+0dRinMzc1jggkVsbYDfT0U&#10;ICzi1eubGzuQQbLZ7RgEfn7p0gUk7vbHd3PUKIOIhMUy7CnY2ip24IC1JmUqPfPi8vLw8ChUhm/9&#10;9Nsb788/vrEaZ1Xqbtq34uGKHrgjGmt7gfLzCjqWPYhGFQ00zMnL89PKRQZGFgyXMQx+06xdfTzy&#10;Z370p+GI/vC9T4Ne7Li3mgDL5oi5wZ4pws14jFzQ7YnTbQURTt9d2zJryWGf4DWDbfNMnr1IIw0f&#10;YuwVo+5cdJL//NfVXWJKVJlSDHQthQUAQgYfxg8R3gGDDGyeJgWYHmelMEsSKPjySzdo6WTwHDKJ&#10;1mZ+87GxcDAReTs+Hx2npH7rxevY0vv3H4FqEH8TZQ3kJZGF7dpE1pKNbPw8Opw4NX7rhauf3b7z&#10;6Z2HfB70ctY6JgTRc9QfMr/OHBOPNMOGyCT80bu3zzy62reh2ax0qQQB0axgyKpJV09SekwDNF3H&#10;ElAXxkiV58r0mBjYXC3pFBY9c6V9P61DB41X3h/72j/6mYdzKwD1pLhEvNiaIjq85dHjp2+9+eLq&#10;wjJHqhsbeBxpCQlKErqgJ+/o0dP1+0/W2Gz4NcsLK3NPn2xs2zPHwwA0eAWYEDkm68ye7u5vF9qP&#10;JmdfZ5aD1evkQJzUB8oH3wA9sYTwZTMXyBTaT33DQy5548joCLjgvfc/IWl2dnoq81NoHE1HDMsi&#10;IegYcE8ig1UjzTE7tzA3Oz89NeUpYIEL84vzhu3MGaPBt6ebacIU5jM6rH1sfOjevUesHkdFgHbM&#10;ZVOG39uDlVxmwZNcdXoNJVnOwTs8vPzCizc/ujnyoDFzbqFJ1FBtRwS8pUmV/wrUaMVegZRlh6Np&#10;kimDQcrql4GnlRf0XfWe9Y4v/52rf/T2zze/P0LnnyD2uPk7v/ehnVhRc3FIdgW7B3HUlcjpkzCT&#10;M+snCYBIgOez5DQtXry2tTe7vLOxvj49NQp1A0+GBaIcyoXM0Dp8N9OBmHeRsTVl4rVJ2UR8znJK&#10;pt+w4cBitYd2ErC3S3aWTP7zP/sNCAvmTdCm7s7JydEf/fBDii+jY8NYWwrqznskLM9JFfSe0DxI&#10;xlMIOtg/+3ge615OsibrTKg4Oj6cxL9sg2WYesxPA55xKk9XNxk2GrrJNXPaQKixHXBbBzKamc4G&#10;6j4Im4OHOynqH586exoxO9Nx6fQ/GjqzO7IwuNSkeJmN0tIV1B+eSOXCgg5aelRC6xbO5EsPgs7P&#10;eLNnJNd6tjsHHnV+4+++ePM3XxnYOUWKg74RVp7rUh7+7e9+UCBozK9XMu1SuJdh/YyO9K9CBGUr&#10;2Cjzda3Iznss+RaHBe0y1uvoCA9jgyEhECGTmX3IeuROPESWd3tsfRwbIVhJOWWGehdmSTMAF0jS&#10;uOdzQ8qxgq9faHOg/D7FAmaSk9GgS8BiXTPTAgzdtWltwg0JB+FRDzCfXOxrBJ3TJhhavk5ShazL&#10;0io11b6MLj/axYVymmgnn2SJCNyPiE5MjC/ML5FABrgi1kw7p22Ap+ZKSDdBC3LU12eX0dTpMznZ&#10;tdk7MHCp4/pXl796/dfPnH48enp+ZGlsxY1AFMtwkVCqy+aFS1KtdUmdlBVEoTsP2nvWOl74r87e&#10;/L1zr/3K587+xrnLd64M1U/Rv11OGgyhBMt4dPvdH9x9vNaCr1XdiMvoAwrsaavvbO3cuH7+8cw8&#10;+uBY5JNkQLxsZdHT9UmTItaKaeCZR09yWSaeU99MX6lSZagv44NsipdKinsygV96kRBOWxFipkED&#10;hMKZpN9V+7/92/8yuAMEwVmVnrDb3qDRjZl3v/d77zIMjUr3zs7WxKlJizUdtdknC0NU6em3zDox&#10;WPLShXNP5hfIalIfn5uZv3juLO1afCrA6dGDGcBSBuhLNEP52M6hkeF33/0Qobt89RxUCritOcCM&#10;1Oo+4SepVA/k6ur69i/83J0Hj12pArjdgjq6awtMo0Fb5tLco+XulY2O9c3urd2GlXTn61ncDA7E&#10;Ghy0dTKgb7+7937fK6+/+WRxgTO5y3GJ4IKSRk60UJQ07zw6YMjN3trT3/n+J58+WLzzYL4FYVox&#10;YSQjNQXTNz/zs1/97/7hb4HjcC6ARTmfSV9HiHLZkhCttZ2dGFhcWHzx6hlwAE+CdfIgdvvzOdiC&#10;JhoymQMY2qJ57GWBLXxlKJkCJ4PK2K0kEQU1jW9+9QvEv+RRqNgCPfnIpaUVEvnTpyY++/T+1t4u&#10;EwVGhwdNIh0fbTKzCQCLEueIQ8p6wCpIrjwxOQ4aqccnh0m65ZiK5vwSLTm9ZWwvNQQ9KsXS7m56&#10;IBcXl2bnFnk6CsF086W8WzO0rNegKvPKP/mnfum9Dz4tJy/akxJVQgwRr/WdDY9q7eoZ7Bib6jw7&#10;3bx4/ujSpeaNy203Lh1dvXh07Xzz6rn9y2cOL51qnh46mujpH7SBP6eSZ+K3TLlSzLM9IkW4TNw6&#10;mBifmL//fk/fwOLy5qnRIRICEN4cWp8Gq6huaU4QAbFQn915AJ7hOk6owJJ5FEfgaVVZKDhIx2re&#10;g+1r7xhnQTA8zZxqeYxjA/wZqHFBc3M0IdgtIGuIDwGhYAlke7Q1kVjyFW42MIkawk9/6+3o8k7/&#10;IKk1Uik1Dj2EQkuseOrUxJ27D4DrdMvL4CSX7Jnz+ImwSo+PSQGPT4ziqKDoYgo+/fQ+rP409Jky&#10;py7F2boZJSu+BaHw5JQQKd2dmjq1vrF27+5jaguUBUwRgKvItu053w3jcvFM39b6xsrWXhkcn0jT&#10;kk/4rAowFwlULOGdJ4o430h2jCMgwFoen12ePsTWNMaRay00u6IEInztlQnuDmzQJ+/9DprC5i0+&#10;WQO7M40YIgflYqf2hefXStj4yUWhsAG4hOnJ8aXFVQ/PTDbcDdEbklXQEkrAzKZDCOMbzq4D+EBT&#10;EBOqMTaRwwnCGEj+CrmONzngIgMRc8JABl+HueTmkSn92W99FRPEmDYPjMoYXzQDNjEvgkZ0anL8&#10;+9//gO1FRdg3AkC5R1pzz43AzaI9SRPUOHJxe3MLNh7HvFlZqHGUGDE/DNHeEkK5oITzEEYlxtfo&#10;GJ6de0LpT34fBPKGx2pmRI20w7GR7t/9zm8OdGNaNzp7eh07pfHwCODSeRHAH1VJaFfsIjeG0HgM&#10;g3iy1GyKGXRQkP/T+KTlx6EDcqcMdXZ2fvtX/pvdvY2x0UEC1qGhUXAg9S20/8LpU9DU9nKSV65T&#10;UEnlRuPr3D4yrm+8/sLdu4+QF7kz5S4LeSVREcF4mf65skEDWOOD2/cnR2njMJaVJZUmJrtPs1ti&#10;yYw6L22JHv1rh3EGzwY2u21fe/sNYKQlyhHII27v4sIKqehQnDyQhE0hx0NUMNA/mHMMrbqWU12I&#10;3gm3qS1yOb6H2kcq6/Hck5xyUWfmBJnQEtXgANB9/oyMDpF8Z7QAvhckzbCne/cfOZW7A89kYwtE&#10;QW7j+vWp7/7Oe0uLi09nH3VTBzmkx2At6Qm237ND/VebAQknsoxHsYyJblHJMJ8L9EtWHULxoceG&#10;ZkCCgb5Jg61Hn322sby8sfjkw+99d3Fhtm+IAXHtENGAWkODY0xTx1d5S4cHDFc/NzlCym+T8+Oz&#10;eWHQpvZXaEVJljAOlXvI2IrDLiZnVVNc9YW+J4PREinQy7tzVJcnMDrUq+BgmuB8sBMZq8uT2Dpg&#10;VyHBdT7HnBNzPZwZmqm6tIofNTi0cnhoGKBPyOVvj+vokNx9c1Sek4kEES/f/vAz0vkZTIhGSl/h&#10;C5hlVt/hVzsv2nE3IyPDhGKPZ+Y8ntRT70jzBLmzooeHjDd31LnnujtTimj09NlToAwmZjiCJUYD&#10;vIsv/OIbL/3wRx8tLeNajpnW+2TmIc3Y68tLy0/ngGO75GM2N3Y3wHvmO7Byxr05lrmkS5w3lvCX&#10;cH5rbf3p7OM5Gs0ezc6QCrp9e2ludmdjZXNtZX93p39kgJmkc0+Wiawmx4fYPDqXFpfUe3YAR16m&#10;9/R0O8mdYXxuljtRMjeyw1TEovs5ZZSuaQ6Wib2xOF8ClqRawjFLhMD/1rcPSTkNY0+cKe+hJixU&#10;DvTzOBVQvcy+AFx31OisNBBlJgS47F/8X/7PaLXDTF2/fFE1hKjEPMKJUYmnEPyODplBdWp6HEF6&#10;//3bxMi3blwhwQ9tD3kAQxI+c8l0LdT5Fi4X1HfYPZ/cfsCaXr9xhQI3hoJXABQxoTSCcDPmA+s1&#10;SA98yxJTLvjow88o9ZHZmpoa4zZ+4Wff/NVf/Q5dlHNPV9yJQ3p/5NxjOjjXBIkbmzrFRBpmUQku&#10;IAujp3GCSXdZpkQssBD8hOszZcFSrdQ3W+z4mgCYyzBdhSzd0HDfyMgAGM8pjPX6yND4Z3cXnJ2T&#10;05x4F8U3upwvXDj/m9997/ZdJqjb11QCcbOsFnVKpFiCj+OrF88/mH1Kobm/j1YVrAirnTJhCVDs&#10;OLH5kx+cGuk6PdyLCjgsiAkKxK04iY4uqmk4phyA4tEBdFQ7kSqMenzF6tpa4xf+0Dd2tnYfPXpy&#10;eprRS6ZYgKTiaTJpjvyqbcL6xvb1dp47M/3w0Rz4ilHy+ElKNjFO5vvZA3vrtnbFRXBwu7pQO9Ii&#10;yAtzPayzUdmjo2RnC8KgliHgjamjff3wyWuwKqj4wDkHQ+JN2Ygvf/lzv/Zrvw1x6OLl0w7WPDre&#10;oOuEaU07Tnmz45aRfuR88HaO5fGYG87IYooCKST2lplLmAmyvh4oZvulg5hgo/YO9uFMMA1kZFjC&#10;sZHBs+cnST3Mza9A+Dw1OQJM5thRQmmkNgd82qgB8iKmZGIiZyYwSIxKfAkbUrNNbSZQX5wp+GmD&#10;bf/O22/Qo0S3TMhYmf6YpgPFqhSUoqA0vC1RkazVpmGu071IFAFd6oDRgZgc2yjR5hSAjhmGzHvl&#10;6/FJhPg//+2vwTydeTy7vrUzeWoEv0UJvKevD9Dl/EYAt0cCD+jV6m0EBu/+8GOW79TEBKIDdoe1&#10;yywn5vNi68jBeM5Lbw+rbNN3o/Hg4SwEWYp92FLKH865Gx8hvVoEf4MeE8s6sDYgBHYPjQx++MGn&#10;7C7B+LWrUw/vP8SjcLwHFPeJ8RFOeaDxAF4sZ6/v7B3ARWNSLgOkKAHyibDBxidHT8GinRgeDbhd&#10;XN2kf0+3AQFCa9aAO0tAwiOMjw/xL022iNP9B5SXNgb7e6YmR2mtSzNn+y6d2bJxoFE4xgq7DZl/&#10;eGCAGH96YvTBvYdXrpxdWF6NYVbNEizqCQr85wvMvoLpTOdDMkSOgmpre/GFaxyJR7XLNv4ct8Q/&#10;fBIIkzdODvWFwsCgOXUOQeeIEH0Nlbp0X3Ioj/kdVgHuEIdcKitUxPu7njxdHu4foHppUwcDomwH&#10;Ysb/JiMsZBz3AUUdkUx7B9I3PNRHeRyDZsO8E9ude8OdkyWSDOLYUOroHcvrG+BhNh4zT0/bQG9P&#10;4LvHWdGV00NjVZK5GhcP57TmAIT78lsvvv/hJ7TLTU6PUSNfXQfuON0XEeFA28mJ4clJhtH0AohI&#10;y5JvOzUx4qHWmbFN6QogDVyC7zQxNjR1auL8+dMMkJqept+wixzN4vwSXQxPZpeQpHFmgE6PogLE&#10;XqMjDGiUNbAGK/JwH+NR0Ac8pbWNDbbBweOHhxfPT00ND3CfAM6SoYnxyx4GUyRR6dRf/obTxj6F&#10;dNWY53jBxfVCV8gp4WFLJNmGf4UmOkF3rkrMGF0ndFt4K54xw9ykBlGA3d7mR41vvPNFOJK0aEyd&#10;niKV9eTpApU6c0Yyvj2z1SFmfd1hRufIo6NDWK0zs3Nr6wyxASAdIgkoJU+Fq+BVzCOyrf64yZhn&#10;dOr0qcnHD+foCbBBZHffaQrWcCmfHy8sLg1092bSJlbbodbwAW9evzo78+QXf/EbP/rR+48fL+Dk&#10;p6fGJ09NeK7EoaeBLyysL69AsdwWB1GXotjRQ0hNmOFpS9Vxx6nM8fwEclh1Yq+ZR/P37s3cfzBH&#10;UR2MSF50+jQJ1IGt7b2HjxYQlME+TkEewhC9/PK1x49WHZZGW54nhOlLLQgPMCXCyyI9m3s7pyaH&#10;aVTfiYkrO1csX6BlxRXiGwLil25dtpa5b2xQUp1JT9tHXkIIGwLpFV7bebSwQQZruN9G1DJqkt3e&#10;3dlGhVh8j4pLflKZ+Nrbr1H5Wllao5MKQwfl78GDWcYYODE7s0zoY8NXuwiQRfAxnKzS3UXv2uws&#10;Ic0ivPE+2mEze4EDs1F8QD+PLEw4oMttl8MdTk9PzS8skmjGq3Hr0qMo9XZ2OARjgKP77BkAc8Kv&#10;xa3CE6UV//GjB6SaBnq7kO4HMwsbHOXnyVBM42kMjw2lk9gZytu7ewtLUgIYdImgixCSmGCVP/j4&#10;IYiuDItnUYgr6BqZmh4dHx8u41HW1xm/so48aTNHBlAI0qEs9OjYyMwMFGOG/0hxoijvoZd7uwSa&#10;9pUyPaTLwXzojJXQdmZjhq/eyoMVaxlvp/7h/UjDivNh6hw4XCi0kbJ5Qn5Fgf/gn7MCx0fQS7gW&#10;54khXs6ER5pDJWLqrnMNnLwoX8QwnNjGwSQ6ozqjBAf6uh/cn5VG7FQ/jBNUhhzHBSEp3HeKMqQN&#10;X3n5BVbvIVg/YNgp3HR8e/ymWW5cinMw4K0SfjbaLl48i5l7Or/Ig3imIdGe9fo21pUoHOvqmOM2&#10;2h7CbTo+Pn/hAq+/P7sI9L1w/hQwb2N9e2Z+aW6BYsgmTwl3mSMKCH0uTA1fODve8islwm2j5n7r&#10;xtnr185MnxlnnyDPY0u5T4IvjKet7B0d+Dl6mimscAdMWyStqpIIODnHYGMb2hJwWdaosm/MAx6W&#10;6Oigz4nxMa1ze8ebt673NQ5vXT2DiJuSSWKhoqqkWlGgi/sieeSImNhjVar0V6BZVq+ATYaK8duP&#10;Pn00s0gMNoAPwy867OmwDYssWqfqX2PiQn/ja1/5PFenf35kcAA3jw4C4Zl2QBKEafKsAsVu+sAR&#10;E31oZwf5fhwMd4bVYkU++OAz7DC4MQMrDeccSM40djAe88mJ4gf6HcHc0TU56WBUCxADlAvkMdCF&#10;RdeJST9PIfIwEw9d6e5F/iYnhna21sHJlI2QGdSLTmX6WoeBgnJmmPFLHxg+b2thZZtvMaQsOVjH&#10;imjtmGNhP779iDr1zhaSR9HQOZmsP3omG9Pt0aiRKOXTHSnSXsdB4gsQpelzU++/f896iCfT2kiI&#10;n4bSg10Fw1qbpD13ZR1XPbuwyAp+4bVbVy+fXVlBwx09EfdWij0JE5JUKXkiBBmiBnN3+LWNOpBH&#10;HEtDvjBxrcMI0wDX3YXXnFncXF5ZmZzgdOTEbyzFzr4tMvELjZ/51ttmSTa2evp7wCxUy/kUAg62&#10;gfOEaCMBqjGTjvexkSwuMZa8vhyFy/aIsnZ2l1eJ/OBKHDMaiBMj+C0NGERyzPmhhmCUZlKQCU27&#10;fOICQ+dtzuC8wgNoyB70p7XmgZukqsFahExnz4w9ePhwcXmdactIHM7SRi8UhYOqrNUZolHGYuTa&#10;yFA/hnqAY4l18K5RGjM0lQQVI5z1MdjL8CLLnjZZ66pYd97iqDSoglSXMbV7WpWJCafns0n/+Nd+&#10;iDEHeYbEqIw+mVsgzZ8pTB3gQCdmdjH2YN/X1E1wT44NYU1XVsg/cG6zRZqACTNElbOLQSDf+9Yb&#10;LzMcEEumHnEQRhlbXQCN+ZRC9zJUgD+GVxqh0RtuK0RpJmMUig0E2m+8/SbxqWy4gV4sILdFkEGu&#10;izBOs7a8loEHjCeUx2IbCHMjh5g4aPTHauLwb1y/tjBPXWLF0vDh8fjIGFtgTjRnGpHNgh1POIL1&#10;ITa6cuUiVs4Zh87q24dbh0d1VmoUAOLsxNgIn3jx0hSEQRSL8QlWOA8PIE6hECDtFXDd+s7m1h6W&#10;dW2ToTa7ODqCBJyvZt6BgjQg7XMg48bmHu6N2Q+LSxuwypjdEV6UrYCcucNtYBsJaV+6eYGQHJuU&#10;mQiSmn7nux+niEixTxYoZUgh2+QYG80EQcND25/alpZWQcgIrljt4BB7C3xjimmBf2EHOTe78Pui&#10;cG7M45knZiBxqo4zYF6C2LUk6Eqa3EmNfOMR2/XVLUYttk2yhhBWywBeZzgcNt756hew9US+JAXA&#10;SLrARsPT0Pt66KZhZgwfQ1oE7TGfbm1zDaoBl0Xy2DpcDWYQsh7ltEcz8wRDuPQyeQQPt7K0zmkg&#10;YS952BThPYgfyi3EVl4Pj0THwThZT2TxTFwQMrQ+Qv0L56aZnoDID9jE0NDgps9NxtsutaQu5uWx&#10;xPxr8EC5Z3TIdDlCS1dnMuPLy+usMjkHksL8Sz2aLLbQbmuXAbFsJ5e7cG4SBIQGl+CB0qDk3T7o&#10;Hr3Y1hnSjJQsetH1A8LHU5OTpGVQaGl0OVuPChcFZLSZCMvsVGfnxXOTn9y+M9DfRVo/JR6MSOxj&#10;QYwlE1YivGaTyBHREbBaHhd+lvqqcDVNlUnnEhtQ0iC+nJ0YprlC3cUTNb70xZeRCNQcdopwzgMv&#10;6zBcEToJJsNDCBpThzkGmFZi3oVJGRsdldeZmhUH4oyMOCEN9waBjj0mbs1BQgwF3t/c2qAhDDtA&#10;fghHsr66xQlGmPiJU0RjO3fvPh4eGqDOh3fzdIP9A7lfw/TsHJw/N7m1ucYTcGWUDHWHPAnfRB48&#10;oAuSqPkRn5VHw5tSZ5CfSfI3RBruzgE74aJKE+Mkmj3qFUwb2uHpkLPxsaGJyRFazvvsbpJvEZ+k&#10;vuI/Hs1sTo4O85O5x08l5WMGNjYBayyizKs6E6s8lROFxtA5P62zHatTmAAv3LiI4JCSXFnjuElP&#10;EWYt4vJCQQts4Vsz4fsHly+cYTygpF46cgPtsrVJmxm/xVYyqmebzlzTJZxcBbS2i3US5vDIAPIC&#10;NktK2xgCV6mvsisZJeNEG0Jgc83mQNe2cSR+BttmILVG8pSghEUFIt++fY94lvIHURraC12aNQX5&#10;IswOjCOkHQNqWxjE57GT8IgISFF/AnY+m1wzzgpEeuXyWVKYOcpJIiHmmYoB6GAYTwh24Lwl0F0Y&#10;K4gR2kNeipMDTZzbAiMre252EdiSphUH6WADyQ+ACKamGBU81NPfq3/KMe8mH4tukIECm/R0f/Jo&#10;lUsRz5NhgF1IsChKmhzDsOP7LWRAe2nvFGo51cDwh1IlwRJFKMpeC4vLX/3y6+z0/OKKiYVE4EXj&#10;WrUeVYpPZ4rmF998mSwgQkYyPa3l4iVeqfFMNjPaqi6S3uO3kyPAoH7mSb64vMqRGEJNiar4kxqT&#10;lda5D1WUOsBxkxiZnWMABbSflbV1yjoWLTjIr63JkD40km8RIvw9J3zwuU/ml0dHRijIYgQ8qEN+&#10;kNEFQ+edc5RubqvMnC8GDQgN6CDv3kvjJckIxpNTzbx+7cLaMpMRRSoWmRKeFply/zxamU3sIl2L&#10;iDBilqQLNjCnMERp6owV4oyl0bHxAewnng+lJ3fFU0LlyERu/zqxSiEl52yPdqK3noVVKnYc8tUx&#10;NT6O2JFVWVxZI9vSzWhCQ1IlGx3iaGR7Ku05IveIB4TELU18aXENNHTl/DQ7x8QFO2aLjcwuVFUB&#10;M1OqFG0xKpgTyx20o/klKAiwitn0HJ0SL/Dm9S3m1tQ++vR+/fq1y2jNRx/flTaAyIs1eDBm4zkd&#10;wQoSLmi/SUcTxu3OnccADUfLe86eHd8CV5dAqwv9ipCdKg9iSk83FpIMjYRIh+O7TCR40qdjAoUI&#10;Fpk9PT09dXr08dzczNN5HCeimb5mDv7gJBm7gVP1KwhR1oJSZyXAM+1BYbgZ7tPzkqSraFHSo+yb&#10;yKY7d5YGBui2WH9W2/JsNfwiuqUYl9SgNt+d1EYV/gEmd2PncJFkd1/frZtXeQkUmCeP5iH/5Kkz&#10;7pdDkQmNuph95MBoKur0Tdh900VzBidK1L7+ldeGuo5fvHZOO5mDZUOh85/4kXi8EtUdHo2P9C8t&#10;LmEhqlK6yh+iZ4t5Vwrq9+fXOL2C024Ob75wnZPn7z945Di1HB4WcOOYM55fpcAgdXVdv36Rx8es&#10;kQwTR5B690g+c50cZ0BTvi1bcqraLl05NzjY/cP3PiIPwoczuIq0lqNTIIN4uo3rRTCFhOwfUkkf&#10;OnN6euHJIl10FEChYiL7mEWfJe1cFKJLyErwWPIRldWwFgmASnBRkHb1whRJkn7lH6dupX8qwLqs&#10;lLvvSlrbUhBCMMW12BVP/zywhQoyqYaVrZ01Ej2Dg1OT45QpaIF4Mr/IxbHqgEcCAP4GypNHocbC&#10;ez02UYSlW8qJkzt/5Be+/uYrVy5Nj+BzA+3lnaf7IJzoPE04J9SiF27duMgwCUNy5gJp+YJQiqE0&#10;SPLt7BEYus50cW7i1rUri08XP7vziM43NTZLAxseISKssCWc6Sb1zhuOB+2CA2KFGUYmZyaGomNn&#10;KUU2UnigHrIrONvLF0+Nj848fLK6vLLLxDf4foy8gAWEHbIcHkyl4pgWw59dvnLh6eLS4sKqMtZO&#10;X569Q1VBv8qzq9OZgFw2LlwQC5YO+fLxlFpuXOKUsMENEjGTR6fYW/jNxU+gW7ZoOjbRqL9c0YXU&#10;ozgJlD8ZDQhX7mBlc4dOdSpyL718k34U6qwf375HJdkCOiGN3YH73EDIdPCxCnvAo3RN97kyJvW/&#10;/OatM+MD1AO8z9YD5HZcBdQj1rPtRz/6mHMt9na36Y+Xixe5LBglO5uO8pwF3/jiG6+Yuzrk8KiR&#10;VXJ0+wdETnQKMfwHW8OScH8AUFKLrIjI/rhJ6AZwooEO+E4dCA/J5XFZBBWO/x9mqp2jKfHhCwsr&#10;T+aXOBSFfBYcHzq3aPQWTPCfDa5M3BCDsMycvMCJJx9/8hk+nnwNPuVgb5s0vMJWzflJHbIlekVf&#10;dA8V7TgMkwz3ziNG4SoeCcX0krp1g8qmShryZNnSchhlhoef1ie8wC/+4W//1nc/Kg0uGF4S5EgX&#10;150eHyGAefRoBhzEQXdYeS5robjBgKcDsLHjI5rEc0x0H0UOMPXiNalIhLNDMzOzzXpnUQp+UgbT&#10;89mpiKYIUrUEYVc6yf26SFZU89xl2H7uyEf59jfe5r1oDP34ECPN1nN4FMMFJ+BGxvCSSeLML0AU&#10;FFos/sbmNNXCjY3VZaYh9zKtkN3DjDqnw2MktodGh3iTXsWHoT7QgFvnnpjCPySlgcvKoYUOUcbB&#10;0XuXKb7O7CBJyvUlKtVRiJQrPNnYaKwwut2IHHqfLTHcSSNVyAHBLagyX5j+dxmEz0hHyz8mDZGf&#10;Ru/C7sgf46T0lBC/zs0vjY5N/IU/80dHBxs//NH9+COvz9FxLMcoSZnBnrnH5MZXwKskJ5kqUHoe&#10;cCVylOpt9OaUGBGcIpXsyFHyVNWpTJOx24XN5ZPJ6C3PUbJIutUMsOEnEEHOnjnFgZL8BOiFBfKk&#10;nQK3HDHOlBqZF/BkDxkdiBy+8MpVXv3Zpw8IDjxchkiufszEhth8Vxt/yzJduniOTMjjRzO6cprn&#10;kVsPvQO7BBRgCMuhXfASrl84c2b8zp37WxQDPYbcUXF8OmZKPOZZFqanCSqX1ndGT585e+3av/03&#10;/h9f/9pLn3x6b2NzkzuVYJCD++LgwodxNmNQSuCyo19KyYssRtP5H4aBDosuGlYYxiVFqLi0zFSV&#10;NPQ+jxzGD9Xz3sMnZ06NvP7y1Q/f/9HYUO8//2d/IZ0h6R04alvd3mWvkNEr1y/gDR89mlteXkKg&#10;GczHGtrdRBOUxyk2GUIFsCKsIiHnEDnYV5RC29p++ptf+BO/8IXz06molLyIkheND2wWQEY67z+c&#10;efPzL24QBlFAYFU9oqfE5EHhX//qm8mjkB7dQBV42DOnzzy89xCpIZ2ROLTOEMHR0VGzZzXOoGFO&#10;pTxZwj0ClJmZ+dOnxkMKc+wIQy2AUiVfzjvJ9nqkxwjs2OZnn90nGToyAgzvhUsDyeYp5Zj2jmVK&#10;2MhtGVZzcPg3/p2/vjr7fQ4++fXf+F3w5ebyKuG2RaaYxRL5BEa3QpoWJkzUpTvxPgulMWGK/4Yy&#10;0OLl8WPjWM/k9gRtR/g/WZBuSynnW1+9BYz9ytvf7KzD9+2AKUrd/Pvv3pan4qhlmPoOkGIcD9lO&#10;qPUkhrBuTFxK5ZPMk0ekUS+nGFQOabKVT0zv2WkkLjgbgVeenR5fW8GfOK2d7YumVWPYFaUEJiw8&#10;p2xx42X6JxFh/GBJctQb77zzprNsCFGxb4Mc5CYEYxspAvBbylSsOCkugp6yCkyGYWFIpmG/4H08&#10;mXuC6R4e4kQwrT80XiIqysGZoFFfWVkn/bO6tYNL6IA/2du3e3S8hEPfPaDTDuvjyXIYvRwEy5//&#10;+7/xy6uL9wnDsTyf3HmwvLJBMWthboH0BighJ72JMrSi7iCLoqAagCF5HgNr+4rI17OI6XABnBMj&#10;ZkB1ldOV6y3g9jTfPYo1c0/mny6skL4ZH+1/+ws3ZhY3RkdP3bxxZXtrnYWAKnv56tWx4a73Prqf&#10;4Q3+4Za52q0bV2ngI91FMIqRNDxFuOAXN5vYz1OcQJ/RSdJnOViPoqVz59ZI92yub1NA6O9h/CFT&#10;RxxkG5qQMpFJpM4oKfJZ8ino4chQ3+rKptV/wzNz4o2f/saXdHENz6GUju/pMBYELl1mts99qmLw&#10;Vlk+jDXSxvqSiEeg7IilI4L4jeNswL+bkJopq5KiXYd5C5LkLZtUTBokQ1kf2jg4tgATl81JE0Qq&#10;FVrRAoD5+t/9v/6v19cXAW/ShxuNhWWOS5BczGVIF8w+XiDoZfTE9hatKyZvebQ8YcaPZ+fSJaVN&#10;hFNo+cp5tdLqtUDCO4deWrd79ATSGDwfbpJzDyYnBl578cKl85O3Hyx0dQ3+0h/5eTzG9jZlI9sA&#10;ecjLL7z69/7+P66sbLAgaP/x00UWnLNYifcfPZ5lcCSorZwGwFBwSlo5iIi87yGhGCnyxZR2yI4C&#10;x0gcwsm8fvXcw4eP943Fk6RMJFmiFM1kjEt2rUai//q1c0+fLINtzdQgs//W/+F/Y3d38+jR47mz&#10;Z6eMieu1x3PzFLdY1R+9+/HZC2dYmAvnT3sNbCkpWjozBrpt6G1vcPDNAJCyveMJ4lCkMXCt8vVV&#10;KrzKzySFlIEB/r9yseWV//M/8Y0Xb5wDTtvFAxusAYdn99d/8zfJFa2tbYMUnCBrprd9a30THcOV&#10;pKJOY0NyX9jFMr9b+2nYCRKhyctp/hhfZAHfi6mBbktyh1DQuQ3Hk5MDp0+PDff3PppZRpXJfv6x&#10;P/bHYPnuMLR4Y9Xz1kjfDIzcf/Dw3/1//3clZ/ET9w9P/xRskaW125/eJfl2/hxTvRsffXJvenos&#10;4WAdUlFOZYRYfURO46UXrtAxmxlakEIZVC54+nv/4Dd3jnOaZoWRUgooucn8PysVhiXM655uetga&#10;b7/1huyEI4fijozBahVzgkfKuThjY0MffXgHxT91ajLkUbmYSDrzZmRuUELb3UHzzl88j7zg9lqu&#10;pxQuysf/2J9nP6mC3kq4/uKf/2e315ctupuhIOBlkFP31j7VAxh28KC7yWMR34Ssh1XkiKt2xMba&#10;Uzoc16nR7NC+ByHviENNgFMb5L896N5hhg4FkfAGNUhaI41i42NwSTDs9CaRsoGy19M/eup/+if/&#10;ONu6ub66t7cli1CMThaGs3Q3f+t7n5XH+Mn7R4w2t9eW1liulaWVJ0+XMmC/7dL5M5PsJ2xDuIRQ&#10;5T3OtLayunru/DQSA28c3yDu5UQp4vpNfFAPZ1xb63OPStat7GF6+YrYt77FtDauXj0/NgrtiUr8&#10;9tgwNRddKwNQMKIeMdZoUCN976NPh5m06mBkrfDuwS78kVC/8ec7DKWjPlDaqVm4FmY7KVQE/hQu&#10;/o9vYsSpWouzIzUwDoZtbXP3vdszH91fwE69/vKlcxeusx8QwAkPKHAzO5WhAJA2zeDaC+PggZDm&#10;ZRWlu57SkzBN2CtKKeOMYUH43jE408PQjhFI65NSITv6+obGf+kXf/bLX3jpYHt9fY2x3EZjoBYc&#10;JJ8JrP/wg0/e/3Tuv/f+Gw0Otbt68fSZM6f3DnaIiNDkC+enHWBOwzW1MMomu9vYBioGY5Mjji3M&#10;4WRZERIunfjCl29eQlKXVza54SopEMOh9SwBnXPcdCWIxdTUSOP1V2/ySUzM4hRlxyrZLWNfU44I&#10;4YNpNO5GoB7PPaUhCrhBLRvPJ4NI54lmHH52f5bXe65toDxZg0owT0Qkn38ip9W9tH5Sosivv/0i&#10;cTdO/je/d//2gyXwzc0rp/q6ya0cT5w6f+HcuSZSxGh8J2Mww4YWDSdkUs+hIDdIPXOwj7/5F4ox&#10;mX5OChka7s20MI8lBi+ArfoI6WVlgqjIaYFuunv6x37u22+/9fo1Rn9sbiyTnghwCeem3t4/OMK8&#10;vf/f3/uvyOzdvjv/T7l/yxeywdvJgWEY6RVGijx4nhyrFioj9ff3YQt4xF3IJiyzyJSJ5YeHM3Pz&#10;E5Ojl85Nz83O7eqyE4VnU/Oh2b8kuUhXWd9Y32r84Z9/h/YviKSE48xfIrfKbmFg2FeMILUruyQO&#10;D2BTffjxZ5y3Z2Zkc5Mzli3718Fj2wBZxIQrQlos1tmu1uf26ff7OTOkzzvBWttbb95cWljuHxw7&#10;Pty5dHb49RfOjtGTgIk8PODYdMi4t269MDIyce36jfXdts0NQkznLlopZdiVWSqHt5N9RrH8kQfX&#10;QRtwlo1DP8CU3f0dvQO1ejfZvjdfu3nl0vmvfZGhD6ep42VOjcl4KbcSxTUOg0NjxGP//t/8f1G6&#10;gpj3we25YiGrmK8EI88erI2xJO998Mkg7RRgxY1NqkgO/ex1GK0oo0a3yja9IlPTE3gZ3lnSoOWz&#10;ni4sTY6OMC3u4rnp65cm4fXA38r1K1vkRxfR14ereky4+xq99vNP5zlT7ey5U8T5ScjJk/V4XTu0&#10;OI/7gHTc2MjQRx/fI7rEPyDFVG0o9OxsHbJtXJBSmT6/DH8Q48Uyl/LEczjlmW8IKTrRozf38z/9&#10;9j/5x78CMeTWrev8jWaVkh6Sv7o6j9ww+rmj0WQ26gvXLmHmeP5p6s2nJrj5R0+2egZHBkanugYg&#10;0w339A938y9ti72DDNr+2ldeu3T+/EXOpLty82d+9g+/+vLNqy/9zOnzN2l76B+eQh2ItZz5JuPW&#10;FSZm6O8ffP+DH/1nf/vvUMdH7z715Irtcp8/pnPPPRdfDo8MG9XRLb+zw4HJs7NPocaYLgHKO9Sg&#10;HWMIvTpjeOGw0HgPo8qJJPNLS5PjY2YIuj0waHJsADWC8Fpmd5jBCSQpH+0QKL76P/8f/4oZpOOj&#10;X/+N37t47hxsXzwFJXkgDsNgPa6g3vZwdu7C2bN8TZD4/XffP31m6urVC07xaWvQ9nGXRm/7jZ3k&#10;SWQNBPVcn2CklrU063tiOeNtq5tQ5zwprfbP/emffXz/YyoGX3jjFXDjG29+cXN9ifsTvzMWulB4&#10;bUrUYQH/qYeWh0lzl9rFkvJ/LAOFlEY7U3/3G529tc6LDMdppUXa5p9+8h/8rf/42++89drnf45r&#10;wwk63KRiBSHDq4E38eW/973f/c3f+pHmNMeoOsegc/g3vvvJH3j/2bjnkFfA38HWJucqUOu4/dFd&#10;4O3VK5fgwKFV73/w2UsvXvN8hmQDPMAQ3ljt+NPb96/duMAYUQr2FLPAZVz2u+/efjS3iqXwI4zJ&#10;EyVV/6cJ+JtvIcpRejoVoYw1mEGJk2cFUR0NYQdZkm0Pj3LGfxcDLn70/scTHmzZQQXAvBMVClLs&#10;QR2Mk+W9WKqkt6s/FWh+TvmK4BR3l4xh7dz0MAcYszW0h8/NPGGS/lSmz6cVOomqvIE9pC3Kc/wy&#10;ai5DgUAldFExvrujb2iqc2CaokatY6DWMVprnHJCZEtFjo9X/p9/89/jjBfo9C+/8mVbFWsd/NN2&#10;tLG/Q/to77/zN/69H7z73tLSGsmqTIMQ25DX+IffuW3Q8gfdPz+LjpZgXojOT7DduC48K0eVkHkg&#10;B4aqkZMlewL6Y8XYmJKUM+FZayPhzuwje4hl4roqBO7jowMcc9KsefaU1isF8pIb4tvGt7/+tmFz&#10;jdLzBqehk94GazisdI9jGgfQA3yEnVgM93R45SHUoCXG7i6t0xkMthRMOrGbYKvUhKi5+LXkAD4i&#10;YvLMMP5EPPBchHf7zuyVqX4zj3QO9PbAsPje99///vfeRxmXVpbOnT2feLK9CaT0GE8PUE9F12yW&#10;czIpVfYO1zt7CdgYxk6+FGpv9sysfqUotZ63vvRTr1yfvHzhXN/Quba2x3tLP/zOr/3X//n/57/+&#10;4Y8+/t733x1ihDWUahnPFkcAGtQSf/V7j//H3P+JpysyKpkeB9nXfer0FPwAGHZMsGKZaBemMu+x&#10;bUAS1h2Wzd4BzEmMJ6mWompUEnJCMM6u7czkIMsHf8t+nRBh04HeaPzMT79tVENRjS48Bmz1dpMK&#10;a3TV6daHn2P75eE+CRQuxNdO4pJn1CQ7wAC7yfERegHZb86qSwRdmszp/4HhZweptLTIY1m45+3J&#10;T+Lp42O4eE9nHtDLxFYTalDOIKcA33t+fvV73/+Aiaarq8vwVi9evkG7fW//KEBDlgh+vxfqCkeD&#10;dLV1sGG8nX/hlsHSMet9suho2/bS937we7+xuDj7n/6H//7v/Oav//Ddj+hAZLPYLSyE9a2oZjpj&#10;91cXlz94iBI/Qx//9Pv/CednfZegkLaHUSaL9zzgDMOd3TPnpxnolGlNfoqNzcdH0Fg93rKjnRfw&#10;rVNdwh3Cw7HgN6+dx9rRPVxyKCw0T1z7G//2X7PRtHk4M/MU9pUcyqNDjgQeHBo+e3ZSTGjD1jps&#10;r9QVwc1taOTkqcnZmbmnT1evXbk4t7CwjTeTh5y0P6KaiV6wj/GO9g5ItMmKpLTJuqR4WIHtog0F&#10;pL14Zfxwe2lgiN5g1j2pqhLwHTsMR56GB+LISuaOQUC0wSEcoFsS7RaxM86IjFZRciqO6Ohv/NYP&#10;JGHauCUbp2AyBwEbVyUoiqdP14/VBhb66Qx0Km+gciaKnszg/8H7P3mQln9QVAGrQ72cAbTyT37l&#10;u/SA3bhxgfgYS+ZhDCk3f3L3IRgSDMryFc6gWOPo6O7dBzwIeTKU8gfv3r3/ZAWIrG9nsf7Gv/NX&#10;97bMG3EIF8l7cx8dDIta/93vvvf5z79EvMOKczYUbyY4lSzBObszTznlkC1k/2Zm5wdHhonVZJ24&#10;a7Yix4nKz6Bpirthbcg3FQL5s+d57isNSzWX05+O9LSNdTdHT433eWJjYpayecnh2vkRYMxcKWdt&#10;ItVZ3vyokFtKgsY1tFaXuSjF85T3aRYiKq1bMGNJ9ovQ6uGdhxv1sUqrrBPk1lNMSbX9f9T9ix5+&#10;PMPHlCPaUH74/Q/oj8VIvHjrMpAHsgtVJgYQ3rn/6PIlCmFOwnaubfLCKCITcIEWVy9dIB6jq/87&#10;3/twzXnw3nzjp97h/DafAFtH0Eam0qJaZydn0ECXs82kk55UuittfbBxGxblJvlyEEqdvjfOG1hc&#10;XZM6HplNSTlTCqJ2YTIxEV/WAv+auW+lIqs1zOO1vnYluQSdvQCw+cWN3dVlCk7725I2U854Lskj&#10;cIyMeTCI1Dk7YB0nJ/3Nv7hj+4YzJYIyY6ltRaKi2V5NB7B3uPBk4enjJzAin6y27dfxjvIwSohb&#10;7iz/tva4tR//lPsv7yyaV6SDpFpGfGzQmUiD2uPH8wSVpOt4KKwicRvTRWRIHDWpPINheTJz7o6d&#10;87w+4Ay6dO3yufv3Hly5cn5xeaPx0z/1FfYDLgLOP3yeYCFGnjBadWL8waMZZouQkIVRLQ3bCR11&#10;wvPBoUFMEEI6MjY8++gJ9TehYyuTluJytRkSvxh1nzMnJAcGqZ+ox7M9C0wqj8ofdm6/2Vjba0CP&#10;YNTf9urS2vLqNhWfjS1PhCYL7pKUbdDuBrfmI8sCZ3GDQqNRrWK2nhpe6e7hk0dzWMLZ+e25p2vr&#10;h907x10SmMLciv8QwWZKsNaev6uLSV2p/HSlqScy9+P3f2JKHLxKhHvYJEWH/evpaYcbwP1QiDYV&#10;n9zAyjIFFiOOzC6j/dNRITgFah0YUZIYznQ0Qdp+8+r56XFzSbV//a//JUtTnYwHsvUVuSZzTTf7&#10;k9lljqkHDc/OzWEqoYTmzFJPlWLexenpUzwAAIVIlYQ30pTZwG5NYri0bKWGlF5zcsGQrpmUaIGS&#10;TF+xVM8bxueNJyufEQhFVCt3yEU7a57eEdL88UiP59jKL6uY2MUuavmrI4LFQZo+qzges2Vde+uI&#10;kUQK+HEH1Bj/FJ/6/KfHzJIz9PBXj13N6NJQHmTnW6UszvAPun8n7EucNzWfpRBe5yBPq0seGtrR&#10;uHqWcWIHDx/PQLiiV+/yubMPHs0SB0NTxUp7ChQZ8xxTDj+T95w5M52haoxQsekSp+DsQdjBZ06f&#10;4gt+4nG8XRzXzZShDopGUHHQP14H65ttA2uhhbxsZW2DFmmAskCxXuccqrgXC0eVypkqapm0zDry&#10;8CGm1XtAsXgk4xqKHsRIVt4oedPnzMuPrSYAr639sK2ddhNm4G8cdKwfdKCOVPI2dptr20f+vcPf&#10;h+s7zY3tJhMkUNO1o96Nw46tw46dtq7dtu6jGoMcO9oaKutPbJUJnZIOt39XPkOpOlsGsvfA2wzS&#10;CbI8eTvv0k6bc3dMjVjJ0MF0ttUhpZMXI/1U3chJknqjQ9fByiND5CWIzOh05XVnzkzQBIaskIvH&#10;D5dD2kg7yLUZHnBUEOkDoFaOxDXB8PWvvPnw8ZNToyNH+xykwdDQHrtx2jg8emuAHiewfv8AHLTl&#10;hTVo5wSK3AgpzMFRzj0ktOMc3F2Kjcnka5RyoqAbVjBa5ftjvpBEfogl4DvJEQVtt2xOpVvPmaDI&#10;+HO4odrm1kiQ1qof17ug+XB+OP8SnHIwFbvC3siRapSzcqodOvFPJ+pVNKZSu2cnO1QOKQXYEyhj&#10;KZmXDkNM6+8/d5pUAHNVU4l1Qj8FeTpoCBa55SMGORGiMZoYfABioHnH2nYy7PBRycdBFWBiIJ34&#10;p89Mspdzc4skuzli2U8QAph9RitQPjTMRllddA5qIGOMgPDtL/z810nKWRcdG4aoyQgsvgU1UTCn&#10;uOdxwfC0e3pm555iCAlI2X9cKH4V7snCwjJsaTYP6YiBTFLD9HV8W0BEUp9V7Yh4ko0gNNQQwXip&#10;jp+sjFVL/6qFLnJarfVJbjNbUCG9AtiyMy3V/X0Vvt8H/Z7XM8FhC4SeXPPEBoBLGAgxPTX5za+9&#10;TQd6OY2AzINbsrAIv8YOW3tmYY8vA/ZgvrBPZPscpEVS98fLjeVzKR4xjgFiFtVgW6XbaiRXZ5jJ&#10;/nTZIrAGEifC5DTpXJDYyBLCgof/A3uSBfW4UBJ4xAlf/9oXYMlDY4bPA0c+HV3S42neoskFCw9C&#10;pVCE30JqZp8ucJ+M2iWvDD+QTj3GsipmzAwxffz8gpaldDhcy7K4eYhddM602TNrWaWds+gt6/VM&#10;S57blaIclWq2cFqlLs/BveKxSqDc+rqV0W6p6U/A9BJZvvLyrSsXL/zSL/4iHGQWjq44duJjjmS9&#10;/xjCCTPYhMYkfxeWyNMzsAmeAQc1sWdEewkBI2kxEtX9l83zh4oYoTe9ZPJrsase4N3g1OV0a7bT&#10;I4KSjQ0TfhRixTF0Gy48OTbCm9VAjizaPaAuzXp77jZ+dnRkaOHp0urm1kj/IJQN1BzWtK0l5D9w&#10;j1y+vePmC1e4O9ALET0Tep1HyeDQejsBn3PsM4A2qLXog+7NuEfY7bfxYH6N7vMamwEsZkpRKlv1&#10;vG6dKBC/KU0Mz5s7vy5g9HkrehIqRQWDd6o/zzSsBXPKLz73you3bt548daN/8kf/aV0ANcY8TQz&#10;N/fd3/vBvfsMVN9g3bhVjhGnC/Tx4yecVMe/MHlYF+qO1WVb93byKT54brcoXKV22VEqJ5wBxBo5&#10;TJLbp2JabywtL58+P0HC5+G9GcYSMZIhwXM7ZFScGZkwmrU85CkmBzzvdMVb1y7Rb2nbS3vnh+/f&#10;xvmyK3TMoSWXLp61/4wDnDsZZLyBb2RU6OI8h4gswTgmSPKAR0Ye09rlcYfhOqdgc+LbvWkXPssr&#10;Fckt5TGBRmBSPqjscJWoPVnlklI58Um/74sT5HIi1L//xa2LVainfPvm5199+cVb/4s/+8tML1XA&#10;Z+cfPX4MkPvOb/3O/fv3IQ2oT3sH1C03NjbuP5xlZhOpBruESdedKHe5nxaerDQsT1K2qkR91SO0&#10;ZK78nEE4L964hLCTnrD1BpTTOEZhcJlnTk+B/xmVtbG+g67DnKBvHZ2GYuSoM+hUmEfSpJCGGZX2&#10;yovXybhg60bGIR70QR+bPjs1MTG2uLriQbjMnDYz3bZBUzZGtlZj8+4/ILtaB6o4TWSfruotTDBa&#10;2cIPUTXLQnLHsokxHIGUWV+bBx0feORZmGY/5A4nGfE8wHsu0dDycH5CwRHPRPvkXb8Pv/DK1195&#10;6eqlS7/w8z+HTwCAMXedg+Z+7dd/49333me0Cn6KxDePA72TrnOq0hwegbPAfcHxKoat2pXnNqmI&#10;2klO9cQSPHtxROTZ47TUsbzr/NREDrwAdDhKlYVbWFkZHWJKW2Ogt4/2u6dznDS6Qjke+hIQkjkP&#10;GDz7BVlPzyGGG9/e+KlvfolCvnn0znZS+S++cPXdH35EgZTVpUkztsgIZm19mzyhH0x3UHcnM+yA&#10;Q2yhHcPr6/Yh2+ahEfRgGl1aZaLK4Fxb0NOolp0riUm7aa0NRa94WQauVXavLMozRayMbJHyH8Pu&#10;8SWVUzw9dYpZa3/oZ79NSxvajErPzD55PDP7ez/8waPZWViRKA0EJiwheOru/cfUGcrAFFAGw0ee&#10;V6Dy6S3/9CwV0AJKlbadGMPqHqodrbzcyf2f7Cje68aV0+G52FiVuY91yHCejem5yJDH+s6cn2I6&#10;BcNv8GIwPcEQ5Pw91hTnAhiBqto8anzhzVet4Tqz8Ui6IxT3od6PPvyUKH2c1kIIG9YJCMa3iPDY&#10;Z8wr9Ch4H/NPFukRJZjL6RkQxVP8S/opUZx7WM3kKYfOVJ46S+9pDm0gLrajjM6IPv0+a3myQ8XV&#10;P/8nujUyNELN/YUb1xUVpzis0T/4wx/96O6DR6RyPJPLeSBNKAJ0QhAkoUlUSdwnTnt83vE8p+hl&#10;J05MXJGUAln5r2oWfs5j+fsY63J3BYD8hOZV11Toa9cunuU45mTdPGcPZIKzZHs6mUHtYX2w9g/P&#10;nT/NXI9P7zziVZOTQJIIcWp6hISm69758hvODrS221xaWbEPmrOMBvrefff29OkJTAvRCWE1fZ4w&#10;gDx9riG9GX7i9JlTd+4+ZNIBiRJ6cCSuqpiFxF3cWaKQliMoT1ayHgnYxCuAHjSPm45P5GGrnXvm&#10;q0r0kO95JA9op7A2QEVJMj9sJ2J/8tlqPAOkTOI1MTEQbiGwAh8IUWikQLBsrG6t7DPId6K7LW5Z&#10;ZQdOVC17UDajOK6Ti8SBtTSy9fqYwZZbeM7blcfJitQun5siGE+MpGsggUv9EmeUOiKMAbNLEr1H&#10;BvmIO59YBIBm5qYBIxiy4pzXvcbrr9yieUnrBpFvZW2E/iiUy5lAdboHONbeg3A4AWB9nbpUYfhs&#10;c86URdQ+xgyAuGywhAhYErWRMwtvEf9q+G1JQGTTsjmmixLw+zOcHLtMV2+LLdEKAWybz3EIEOVl&#10;PHialhOgoY6ZrGPjpD5wvfmFFUwcQxMhaywvrTppCThehX1ZxNYSlw0oKLRY1xPNOIkWnndLJYpo&#10;6aW/OXnv77eWRc8q1TxRxxMVLHvPgKMz45YuMHcZ/swb4MyROSxnv6mCOcsUs8bfmG8G00FGpoUZ&#10;F5Lhq7i3RuONz90irCZxBGSG903cRurFOLzd7v+nT1eYEABaICqgmsinEGx45NgeJ9Kb92RmwO1P&#10;7jBg2MO+ygCOYlAKRE/lNOaz/D+1opIDq55Hy0oLIL9jrBA/S/JW12hbWEJ4J+yKdyIVtTaOwkF7&#10;+PfxoyfEtoQfmjxmPBboU2T8OTWqtiH7VcGHk1zMM6VuwfS8+jldr7xUbtafl9RWebxyycoFntjw&#10;58KVsusnry+vvHBm0kKSJ8bRTlanzot/5fQ0/vE4Mf2eiUeMHO2dPMqlC2cWaFSYXwLCkEnh2Tw2&#10;4ZUXb8A4pviDhjI3hFJxTgCDcX3IrAnStqRexifH4ETgLbnHlCr3txwOAiq1k8oElYdSuGHhlOYL&#10;2cNRr5jNYgMD9E3aKeWVUlX2w6OFSaD0dBPm8/4clFsZ0qVlkjJ7xrbmIFadA9bap+xQiLwnG3Yi&#10;7xGR5+1YtaPPvVIBe84Mnry42onndLHs5cl2PkMrlWMr2DJe8ESPi2K37OrJW65fOavxyGnMhGco&#10;ACGyZ2RKibe7Pq7f0UC0WJWjEkbHR5eXCRlXCZrJZBq6EYRPyudROThojuEVzuSDw5MRkZxlw14+&#10;hSPdPMJ+6uStITNlaYtREzg5azGAFCekqVmpfYD7rfJZISs7F9PCXSbXXP0x9VWK0JXp1FrCz+FH&#10;ZC/ZxceP55jXwlaxZxi9E6QQafgxGa92/jmI0VKrCmSW3StrWpTkxL2d7FD1k7LoVfj1XPh48omB&#10;QtUOtRDs8wp3otInYvkT5vTM9KinwtttRPOUJgXOAbMcqHdjM5hHmGm1DHOD+YpH2Hfg/tER3QX0&#10;1j68P4vsU+KpT52e4KwnqkLKXb3Nsa6NhkM3OfCE06OO5YvxftjtJEosltqAR2eknxpFk3GQZy4T&#10;mS2XlPERpdCXFZPvzvOE/WChoHAisjriGLfQlrTQ76z/HKFzxdbmhN0fk9ny87IxlT1+Lkh6phEt&#10;FOBFWiL/zE62wGG15WXyQUtdqq1VEivjUX7isxRb3SoNlheU9568uDiAk29/4v7vfPqQBDPcQZbT&#10;iQYSViHyGD/R3tU36DkJDruFjsb4QyafwoO31FW/evkCcz8e3595cH+GVp/+yxfP0LFjI5ZtILSa&#10;H3Yy4MJOMc4plR92/eqV/Z3d+48ep0SR44McrGhd2fRlAe+VQyvWIj5GPKF+CZoDVIp/kqCf8f15&#10;nf+3fb3sZQGjMbDZAP6JqWt5jnxZHFjFQSsr9MxIFudauc7qxSfq2FL1bFD5piUEz3aoterVVrWg&#10;TSUueVNF3m1dpLRjl085EaZy/Ur5nrt/xP3uvTlOYSXP6FlsMiI4ihErSZdhcrZJwxvjUho03Xvk&#10;wQvCqtrZM6dfefk6veFy0FFDaJD3Hs7ip1AGmyJyHI5+XjfDMJFO6nhE709p6nJuuxNJrLdlC+xh&#10;97a4h8x5LvuRZqjqyzg/TZMKZto/eWQ11jRlMZPZ7VAmy4b5FQ+QpqpcqojwybblZdV2Pmczi7sq&#10;An6yeWV7fHAlp/p50ZhiD1s7WG6maNWP/SmfWy5+skMn3z5/kdZGRdQqZX12/6zX5WsX8EgzjxeZ&#10;58ZE0TSRMMcRfOiJKExf9SQfAEoanEIma2I6PbB5d49sDkSsV197ocxWaOMMIWoCjx4+ITIzy900&#10;DLTvwLoo/DfYbJ2vv/4KnV5zi0tS82tHJjvbO0h/ocTUTzMuJtuXeg3OtvDXWghQsOsZS8Ylro1F&#10;8GonqsdX08rQ5CwkLzhh3ZQtLOtVKdNza33y8x9baSU2pJ2yTxGaErGWTX1eYypNallYZehEdSqd&#10;rN5aJKDS1Gq3I3Mtjc7vW6b1OVPckrsaJIMXbl5mOu5d2mWXV3hxhqd4vIxDV53skUM6HN4p1Xxv&#10;k7KencdklDxbpq8Pjmydfh0R50Hz7NmzZMEXFjx3VL/V3r6NbwMgmnmsDnt44eaNB3cfrm1ss58Q&#10;F0AoHtzhqZ6hAAQmihjNILNzWaG0bEVwKlNaRotkAozjICrtynImDstspRxbXMl18R8tO1OZxCpA&#10;brmcbM/zry/L11Leap1PNqNsXqVnz0UOJTBtbUHMRUu9Ku2MGBZdbP3qxO1VPy9h4skby4217l8E&#10;hy5xDj1jAe/c49itJyDGzMBgdoStAsw6YTwPD08rSl939/DoIIxY0/5wseM/9BwsrmdgMltmf+/M&#10;2Wl66wiGjjODBVtI0w2IP8NdRBscSUtz8Hs//BCAVyY9iRkTwLvUrQxvJn9w3/KGixUMEa4lw3EE&#10;alXRnIR3eeJiKcUtRUVOFrvSsCLIJ37iRPPKGpV1aq3pyVsq8X9OO09sYusdrTbOliJWKlWsZUsg&#10;wmt6zna29Li68bLF6ZwPtPqD7z8pCHlpnlVxbvrchakH92EjLWta0uEAZSDS6iGkDBSB3lDGv3N5&#10;c5KO5qIJ+8DUGNsLRoTJTPaBY9U4I3x1ax0QDhDPwUzMMLDu7ozLvW2mKVy7fp6OYaqFbBO/Rl1L&#10;FqLl5R0uVXzEjxmTLIagMTnLhHCJzKoX+/gZe9MiAoQ+9EyHWlL/zAQVkW65kLLEJ/aqAi9Z5yqD&#10;U2xaXleUpdK2n/Bjz/mwyFcrXn4ufihvf96N5SSUZKDSTVp+9d9//xpwktpnpk8x0AtWA8dnUDLK&#10;pKx2hxBBJbKso2G3JY9OecowDuHXPoHzhSQ8F70euEHyVXzitRcu48IgJVTN0e0N0pQU8bhPWqdx&#10;lYTnTK34+PYdB/9zIJInfWeuuuUabUlMo1vGepVxVllN9S9qlW/Ts1ECAF5ZWhPYMUFOCxAUHSpq&#10;Vy1xC7yVnFOJMQrOKHpW2beyrFnH6ucne3byq2d1vsqTnSho1rwFaiqc/Mx4Fvkoqn2y8T4Iz5CR&#10;Myd//qD7966dmux4GFBc2+jk6NUrF9bX1u49eJRwzQNPWEjwfOVLIt0cJsKknBqjNGnDC0MUQyhl&#10;mHgMXsomzKFG4+aNi3c4035r28FaVAaYzONbpX06LHhnn3wY5dO7n82wyiSvNYYRzDDAvO0Aigig&#10;LjcRXbBxK+HF/zlqL0tYuqBagzmEo5lBcbIo8XlFKipfFdOadyZCzBfP3ElLo37MS1WmtSCSvEJt&#10;KL1cLfRR7VZ+66/K5hVpONmKyEju7fn98dlz3Lp+4eTOy1M8f/9uAW3BiL9lqtqBTg1837h4/jS2&#10;8ONP7pOB9FMznp11zhBnZrZAshML8LzdDNBT+TwzkWHETQyixCzN6BFnLl68dJazN01fMVmR6R45&#10;r5g37MA0hgjb3Xn5ytmOzrb7dx9Lgsk5ZAW0FTJAcH5K8pXjcGmz2MYIch0TsZVOwBOpzLYqtJWZ&#10;OdmBllkrC31iGJWJ/KqChUXvymLlvScL553487z49+GX6j3lvc+9/eQKZXP9bcsAPv+y3H8I5/lp&#10;MQ8n8nFyS/yIxZVPlx7z9M5QeDncO25yLNCNG7RbdjFxYfbpPAkLgLpzWzyELwOCCM/pM2aIPf3X&#10;bFtm0nkgJo6OWmph+rHJzEhgKvinnK9DbaXpgdFMYyb481NlJ3Mz9RvXL+Ph7t1/4n3yn5bRY2oj&#10;pimW+otsTJxWqgBlEAA3nXXN8VZl5UtoV+3K8w7mROpb6auiLdUryzfV6yunkvVVU6qfZz+KcJxc&#10;v1jiok+tt2epWx/9Y445bubkT7l+eX+u/ey2/4fu31c2HMtmdgSv1UPoxkAsy2HH9KByBA95kIU5&#10;8DyH55lGkR9tZASpBMqdg3RY//qnVnSg3VtRtLnR3YNY7kPRK0cJe+HpsqrWhPwqSqEqwgxCZ8lk&#10;TOCLL90ws7uzWz1GaKBCosBEs8EZsllSxy0Q4BoGlzFKyp8Xmxc5rcwjNqCsxcmiPL/E/rzQbIoW&#10;tHbO9z9b2+dgeus15ZrlTa2ALt+f5FlaUKN89LMdfV44TjxoS6tOLvv83f7B958ZCZy14owL0FgC&#10;K17J+BsenVD50qVz5y6enpnlwJinyWZwbFYrR+h0QVeSZHGdLqO79x4xJovZgdyPZawSSuGQOhqn&#10;z04RAX527+Huwf7GNoPLaqS0sOKEByg8NT5C8tc+d6twN3Panw7Xr0uGspLy5FH4xCRB/L+/yYFr&#10;QsoTyKl+qpjxHAWHRgXjYKpFrLwKPwxNveUCyxfFCJ64oh9/QbWjZWmrsLu68jNFei4Mry51Elm0&#10;Nqlya0X1f/zjcrPVNf/A+/eZnFDbDsmHrDHHVUBZJZlBroQw3HO8j2unxicuXjj7+CFnBD6ijsOU&#10;B+YD2q9kpMXnhYd/8+YVQr7lxTUuaLaji4FMFInb2BiGgB/vNy9dOb9H/8QqBwg7KVjV9uxzzsaw&#10;AUeGc9sxfL2SKkpvQzIaVkgLRC4j2/xAVTHLW50M25J90ytVyOBGFvJXEEzrFS01OkltFD2IFCST&#10;e2L9yptaFuzEBpZPLjaw/NDVb+nTs1xwfvvM6GWDW/9VMnFynZO7K2akumyufJKorQTiufvvYV6G&#10;x7OhFUyIHiQPjJxWpXknvQBNDqGg4oCW6cPk4JD93STllHVi5EBK+mgaHa++dJMWK0alOevD8bo9&#10;GlDmBHUhCo5juXH90sLCwuY6h2HZV1+cLtCerio4lmAZM9lCnWLxsj9JZBXvEm9mKiJwInvkJiXr&#10;WJQkqeVsmLpanL9I50TPftwtPVuvsvwnOvec7FcIIj85AQXP3lhJRnaobMxzIOLE0rYU7rnNfs5f&#10;nmxw9SEnYhYROZGe6otKVtoOPT6xTMqk7gWrB/8EkZ+xrwfkkZFLHVhHO9XpN167Bfv7ww/uclYF&#10;n8U7UBs5sXIZOFuu2XzxxasffXjXIc0Uy1l26G/iY8Z6Qqaz+eTa1ct3H8xsc35PgH1nN6cb7Rs+&#10;QK/MAU2scslp8QygktL3Vx6shU2K+Sttm8/MEr9NVqFlmksA1HSwRlrqn0nxyaIryycGsKzZyZ+W&#10;qkm3bW0ZN1L0qdjorGNEr5KqllYX35HXnWxkeVnZ+pYAVK/xhcUgVwCoBW0quW5Zyx/3rKaeqp+4&#10;Ezn2lyZz89xgi1AnWXmGTh2jU1RDEf5PPrq7RUMwyS2qOTmfG6BpMZt0/uUr53/v+x9SNyZ6Z4wd&#10;0IPOG6ytetFoMDyAI2AePJ4hUhC0i1Alo7vooP8gSe46c/W1bqpYdin/qUwliHY8ckvusj4cr+II&#10;HSGJjd5BLvlfy7y0HNtzMPLENZ3sRFawMpTPTNyPW85q158L8p5ZsBP02LKfJxbPh8m2lc3j5ydF&#10;8/J9KdWf7GsRhRM7fOLqCurBsJB3QoaczMaQJTtfPR9Uzj96ho/q7CJxTHc+6Q7eglpgLSmivvfh&#10;HcYXl1Zddo60BzW6A4f/DvZxDuDs4/mOOtOKOTudA+rVZ8efZAgVEfbE2Ch5a3YWgsre9kGTM0FK&#10;Mo17Su9TMpO+3oxJeD9upSU3j+YtMl4MSLF//JfJxf7smW84WSnXKGb9x73XiTZUi9VC/88SwVnp&#10;oijVbhWtrTTmx83mc7tbwY3nfdUJ/M22lcs978l+zBdmI6PPlbUpF3z+/ne3SWZ50rbFL8nhnsGG&#10;WSS7T11NwkCtjW5sDpmh4xS14esrRONTY8yJhCJNpObpcczHZ+E43YChWXTAEYTfuXcffMgbckSX&#10;JYOMzqTA1k4ox8EEjx7OYDlhQbf34B2ZgOXREyZdnidIOQnAu+fdqZnpSfVsCeGKRjn86WTYZQoj&#10;lacp8p30R5H0k6WvluPEweRVlc49h8uL+BdFqeS9XOfkakUhWhb4xPxWPqlcP1n5XMfLVUai7PGJ&#10;flW7ciIQFcyptvj5TyyPcXz8wce3Iad7fT4hicdwnQQjnkvM6W5W2Tqs3WRMhsWBRm3q1CTj1z75&#10;7O7DWc5AZ5gbU3Ic8eGhx3x94expzjLnMD3ibvbzYM+AXW+TY+ZhB51ldlt318NHT/go4nRyzFLk&#10;HUVbfEZJSjpZIBFbMS2VM8pT+LJor7bFzmq/qlyKPy8r3sJ2J0bmxDBWktxacbFly+sUe/rMLj3n&#10;VMoPK1+bBsOTXSw27UQ/nlWITmxdbqmocqVJLdDS+qyfjBFP9vUn7p/Hwv988OFtqtuxRvLSktff&#10;395k+EhG4eccCvaPhAoPx7bReEXnLNlLjhd99PDR3fv//77Ovauq64ricEFMJO0wDh/RKPiIAVGJ&#10;1rT9/l+gL21QGBElaJOQ0FEliCjQ35xz7X0PNSl/4PVy7jn7rvdea+61gL1qbKEOeMMVncCYmly6&#10;uwhWHhQYzoYNueZGaV+v0E9IWgCa85dB2/3w47boQOpEoC0ppZbRdtnFG22DKjy2I9M1mottpyht&#10;aLnX8g5uhuANgOk6oGY3cUNbWnpWGhDnWbF450TUrpnkUr5kS3OrVGTqti2qDBe7uasLfFmTgLa8&#10;cXTlJVcM+evr57P37y3DrYeP1uh3hD/ToNhC3dDfbALD6MyIWpSrze/kBNh//KCadY9GjHRaur0A&#10;sJo5NQTw6vYsP0nE74ju66/vbDx7wdEPup7CGfCvgLyYvCAXpn6pU19em99i3AKD/2hjf4IZzrM2&#10;RxmdZMLJ36kVkXTORKvwyYVbx/wO+nuv/haLJAdH474QLjYwFEzMUQZtkHEpoFGu64RzdGerq1cx&#10;dvXfDgqqkLCiGT9izHiuHm/2Y2wH6psd5FghWyzTmfhb65+dnfnq3iIg029W1n7a/rfQOAIGUJnR&#10;7NcMjoYbJ06OGBmD0igj4WPZKA9lAWaF/+nBsga/UswG+wh7VJh7o8wWvOGAHskRtk7qeB0GKK5Q&#10;C0T3lZi+/sU8c8FBxFIkEBTC3wFiuxpgRIl3ayZ5ftmZp5177Y/1lrM7ukCbNgURPthgkbawF9NK&#10;yAehdre/Nscf2MYY24EBlDDF03bX6GdEFLL+/Lc0r3nW3Lw0r7xdu8YL7KpZctO1/4P18waNEtkf&#10;f3VviaMwKys4q00N6iDOYOv25j0Jf5wOgCvyX4oB8Guc/cVo7R+43KZDAqBJRyqgqlombB5uhhyz&#10;Jp8xIfLT2Qf3b6+sfnswIb8lYIgp5zBdhgVYytyVSxvPX3C2io6nzTjYrXnAj+ykU+KNdhZl401q&#10;mESyKno7oZbNrA+7i8uR5LCuPGcoLMpWzaV5y6ZpTcMG9q1HJZIqVReEw+28SV5bXBkodD2mcbQr&#10;WVe44muLOJpFL9FqnvpX10+RmsS9EnvLdxfos0Sy/ukG9S/S9zoCqhZAspw0DGHGtccRqt5Cb0vy&#10;IpoJpYHBXPbPJ6skiDmDsvPLDvCg2FRl+SenL5w7j+j/9W+P95m8w9w31cbFM7CnWDG+K1t2smd0&#10;fdrd3dcRR9cF3CFcYb13UrBJxklxU3JatQ0QJELscLWgMFQFMleWspSsqctQA0KyTsEQvdvP+M/o&#10;RxE3jO8m16jOMMbsH288xlKSXKgvi57lA+NPtXf0xSxVyhh0Geof+WD93I2NtOzKFGo0tfjltes3&#10;P+cYMQdQ8F8exeauUlRAgerj0QQ3JWwRZgfSq/8dGBMGIC7euL71/c+zdB/7HdMl1T4D8JBmNjNP&#10;4d3+1WtX6N3wbPMlgsDyGO/JIRf1fNcJHe5z+NGpGabHc2LMbDAIvHZklRyR2ogtrpW2AM6xfrrx&#10;KMo1RfTx7LubdppMoe+AZKUrje6NOSZxaGs6Rv/EVDuozldZb/81EWNYVcraLEOeWzdJgvEDxaqn&#10;BLpDYOXSdvA5/2f9XAU8S+0JBEAV6ISZJAC56If19NlLgAbdlqAo7Aa0jTug/w2KKBw/hyjJ9E9x&#10;RJGWvufPn+EgrDYJGnWSTPAEcHE20ACGbi0tcCIWADrmV9PS5EPVLUhncoRwmDhz+vTVuYuusKuc&#10;k+yieaDSDm95KZSYKjIoSRaH5FFCR9O3qCc07tgMjZWpKOmLh0mvXvYs8g8iF27Ts8+ll00Cojud&#10;u2FMHmv9bLxsHq7UrgtEY2RWJQ3io+Zb1XLbrbvQRFYUmo2kanACc6n48OzZz86dJqG/tvaUWN/x&#10;iZAcKmrbrbg7jIKCk6dmGOcplAH3+lTNmKcA+pOZpjMjlU8OaijXKXHQF7h/787G803O9AkA8Z4B&#10;Ye6t40FEJEAh4ZmzammuNKZRfy5aqwBqKJ5FXsZSAZKI4vMdLYelYNLkqr2dFKPVsGOkuo2Kdlqr&#10;xgawWN1VpxE9tyt9MiuO7ZebccsF4ZZ5HFiZ3vlAy4+BxptcSdVsOZRMzFLrT2Hw8fUjQ48er7Mp&#10;IxLUYEOG8qi51Xsmjd69s7C19fPq6gYbuykhuxw6omqUPwkEmaZ8cLT7au+t5v7FgkxOkj3hdAcV&#10;Ua37cOITDgrS4X5XJ8m0B5g4evCHOzRcU3tXH9SXJrGVB0WCk9TIJrkj6Y3RVxmL5CVb1CSO4l2+&#10;VMS5VKz9K6ba2zmDWSIdKmTn3b+/P2tm+c+d6NHxzoa86koTxzM2tin39AhnYHIjF/nVsZE2iXX/&#10;PFq2wjNEhD1Dvt2fx8L5v1b9+Prt+0eMVH37avs1cbsqLXJnJ+cuX/rzH5ff7OyuPnkGAFmbAqL/&#10;I0GLjReiXRlFm8OdPU567Iywm1hmDlaR2SI5wjlgdWLCoMkOMttLkDqKNcQyt5ZuPHy0QlqkMjvv&#10;lfpssALbIuUuNfHCOZKyGNwLPjsssalUuOOSTkUNoo+b4rU0RLJacUvd3A2l2Cwr7RjGCy0Y8d+L&#10;Q9111a3y2bp9M4P9hgOKN0Fp1w+UL0ZPcmB99vYlOQVhUvvafmP9+iBlF0kbAYYn8mjHPZIGQuTb&#10;ywsgCP7y929+AFHiiiixCHln5scQf6oDDIc8KLaQHgFxAOiOGObG1SvPNjax00C4ToBwmKW4o5Fo&#10;urPO8X9y8cK5ldXnOdDGouluktNOnObAolOetbcSD1wvDfWycfZOzlYuFWzXNwNfEPmQV5NYiuZ/&#10;kxCzjdbmu/9UENFTTSXdjcHRj2hzXlQloitimBp9HidHaj+oFRbTy711fe0uKu/otwceNRuefmhl&#10;GLmgr18XjyVJnQeIAphFC5HdvkHpLAo3xPcMQqEJ4eICcwkOn6xubP24jUBrWLwwPnDsgLQHLCTs&#10;JwNNn+GPhX9lJ3hy5ubN+fXvNql/Cwv0jr21uulrUqit2KVL540uWk9ohYZppPXOLgaXNCioInaC&#10;nrmVbIkMUcRc/QxLEUuH4jyCzoup86kA7VTa9rycDM8ZdLQ4lpyIMnWljFh0Ma/79ODCT+pQhjE1&#10;G1nLcfp23faW3jdeZq35LYWT70592PinfJtue4e7kbLS1DLp90fbEUAITMX56B11UzZkamzgHf3o&#10;iDmE9+/fOf37Uw//8ZhBSpomggYcHgFs9EwDjWzWoHQiNyJIgYunJ5glgv7RaYCiDGxReQDY8i9v&#10;gP6gc5AUjApTUpgAzyMECsO468QwYzKwqepRQ8XBTQm1AWglbi/ZRrS+VfSgSgHSv0ohmx75cBfz&#10;Ia1FpviV48ywUNVP8VK3atFBaH1c4cbcLTMw9l5dn8amuBvtKJQIrFBZJRe5dp2W9zm/WluEsi8o&#10;KmlO6wQT0T8Rg32KssV4OCHm5CUpsI1OMM5oZpoy2/yVi3Ra+3Z9k/M29J1MFgz8DmMrqNCob7Va&#10;ICCJJPInpi5cuIBB47Aw5s9pDnCoEgelNt0Wf+nW4k/b//n+X1tkJ01GWLxHYKnKmmbQqVmbvlpk&#10;31bHmQlR29NN9Z7FWQ4wQREqZqiq01R890I5lwmqECXUt5h3uoQ2rlU2mfBrq0KzZnlRel0WUk8d&#10;OLMuUlH+KHHdZOhZqy7q1csTqMOZSl9ppmzznnVEULKGKGgyP2rhMj2hFAcD3KhZoxYclFLP33fk&#10;sTKyR5ur6anrX1wFDg60DhSXJxOzmaaTiMAGo/e7+6mIYWo5O8W5d1Z7ee7z169f0RvNc6Wo2X2s&#10;+IfIhWTJOzZ9ews35sHPbrx4qZ4JwLYOdcJDp3O8Pjp9awydXspjBTocgUulOy5A9soC2MRX6qGR&#10;Vg5e6qs3i2SaNEKHLvVWcycDGhWxGvnGZi1klDTVAiIHWkCzvlGRHq6UoLSP5K/1o7sVGN4PbxY/&#10;Xj3sypY0uu6VIv8oJiaSk2zQZk96pyiQsQSQV6tjd6BDUyBL3lIHnbv82dra+vPnL3Uk481bTt1M&#10;j2b+CxosvdcsD3w2AAAAAElFTkSuQmCCUEsDBBQABgAIAAAAIQAwXtBU2wAAAAUBAAAPAAAAZHJz&#10;L2Rvd25yZXYueG1sTI9Ba8JAEIXvhf6HZQre6iaKImk2ItL2JIVqQbyN2TEJZmdDdk3iv3f1Yi8D&#10;j/d475t0OZhadNS6yrKCeByBIM6trrhQ8Lf7el+AcB5ZY22ZFFzJwTJ7fUkx0bbnX+q2vhChhF2C&#10;Ckrvm0RKl5dk0I1tQxy8k20N+iDbQuoW+1BuajmJork0WHFYKLGhdUn5eXsxCr577FfT+LPbnE/r&#10;62E3+9lvYlJq9DasPkB4GvwzDHf8gA5ZYDraC2snagXhEf+4d28xjUEcFUzmswhklsr/9NkNAAD/&#10;/wMAUEsDBBQABgAIAAAAIQAr2djxyAAAAKYBAAAZAAAAZHJzL19yZWxzL2Uyb0RvYy54bWwucmVs&#10;c7yQwYoCMQyG7wu+Q8nd6cwcZFnseJEFr4s+QGgzneo0LW130be36GUFwZvHJPzf/5H15uxn8Ucp&#10;u8AKuqYFQayDcWwVHPbfy08QuSAbnAOTggtl2AyLj/UPzVhqKE8uZlEpnBVMpcQvKbOeyGNuQiSu&#10;lzEkj6WOycqI+oSWZN+2K5n+M2B4YIqdUZB2pgexv8Ta/JodxtFp2gb964nLkwrpfO2uQEyWigJP&#10;xuF92TeRLcjnDt17HLrmGOkmIR++O1wBAAD//wMAUEsBAi0AFAAGAAgAAAAhANDgc88UAQAARwIA&#10;ABMAAAAAAAAAAAAAAAAAAAAAAFtDb250ZW50X1R5cGVzXS54bWxQSwECLQAUAAYACAAAACEAOP0h&#10;/9YAAACUAQAACwAAAAAAAAAAAAAAAABFAQAAX3JlbHMvLnJlbHNQSwECLQAUAAYACAAAACEAD029&#10;nOgCAACRCAAADgAAAAAAAAAAAAAAAABEAgAAZHJzL2Uyb0RvYy54bWxQSwECLQAKAAAAAAAAACEA&#10;jsRE4ykuAAApLgAAFQAAAAAAAAAAAAAAAABYBQAAZHJzL21lZGlhL2ltYWdlMS5qcGVnUEsBAi0A&#10;CgAAAAAAAAAhAHOhdEVP6gAAT+oAABQAAAAAAAAAAAAAAAAAtDMAAGRycy9tZWRpYS9pbWFnZTIu&#10;cG5nUEsBAi0AFAAGAAgAAAAhADBe0FTbAAAABQEAAA8AAAAAAAAAAAAAAAAANR4BAGRycy9kb3du&#10;cmV2LnhtbFBLAQItABQABgAIAAAAIQAr2djxyAAAAKYBAAAZAAAAAAAAAAAAAAAAAD0fAQBkcnMv&#10;X3JlbHMvZTJvRG9jLnhtbC5yZWxzUEsFBgAAAAAHAAcAvwEAADwgAQAAAA==&#10;">
                      <v:shape id="Picture 183" o:spid="_x0000_s1027" type="#_x0000_t75" alt="A picture containing yellow&#10;&#10;Description automatically generated" style="position:absolute;top:11219;width:8032;height:6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qhpxAAAANwAAAAPAAAAZHJzL2Rvd25yZXYueG1sRE9Na8JA&#10;EL0L/Q/LFHrTjRWCRFfRQos9SKmViLchOyYh2dmwu8bYX98tFHqbx/uc5XowrejJ+dqygukkAUFc&#10;WF1zqeD49Tqeg/ABWWNrmRTcycN69TBaYqbtjT+pP4RSxBD2GSqoQugyKX1RkUE/sR1x5C7WGQwR&#10;ulJqh7cYblr5nCSpNFhzbKiwo5eKiuZwNQoat39P++15dgouz9O3xnzLj1ypp8dhswARaAj/4j/3&#10;Tsf58xn8PhMvkKsfAAAA//8DAFBLAQItABQABgAIAAAAIQDb4fbL7gAAAIUBAAATAAAAAAAAAAAA&#10;AAAAAAAAAABbQ29udGVudF9UeXBlc10ueG1sUEsBAi0AFAAGAAgAAAAhAFr0LFu/AAAAFQEAAAsA&#10;AAAAAAAAAAAAAAAAHwEAAF9yZWxzLy5yZWxzUEsBAi0AFAAGAAgAAAAhAPu+qGnEAAAA3AAAAA8A&#10;AAAAAAAAAAAAAAAABwIAAGRycy9kb3ducmV2LnhtbFBLBQYAAAAAAwADALcAAAD4AgAAAAA=&#10;" stroked="t" strokecolor="#007789" strokeweight="2.25pt">
                        <v:imagedata r:id="rId47" o:title="A picture containing yellow&#10;&#10;Description automatically generated"/>
                        <v:path arrowok="t"/>
                      </v:shape>
                      <v:shape id="Picture 184" o:spid="_x0000_s1028" type="#_x0000_t75" alt="A glass of beer&#10;&#10;Description automatically generated with low confidence" style="position:absolute;width:8032;height:11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duRxgAAANwAAAAPAAAAZHJzL2Rvd25yZXYueG1sRI/dasJA&#10;EIXvC77DMoXe1U2LqERXkUJbKYj4F/RuyI5JMDsbsls3vn23IHg3wznnmzPTeWdqcaXWVZYVvPUT&#10;EMS51RUXCva7z9cxCOeRNdaWScGNHMxnvacpptoG3tB16wsRIexSVFB636RSurwkg65vG+KonW1r&#10;0Me1LaRuMUS4qeV7kgylwYrjhRIb+igpv2x/TaQcTqtsFL5Hp2GQg3Bcf2U/y0ypl+duMQHhqfMP&#10;8z291LH+eAD/z8QJ5OwPAAD//wMAUEsBAi0AFAAGAAgAAAAhANvh9svuAAAAhQEAABMAAAAAAAAA&#10;AAAAAAAAAAAAAFtDb250ZW50X1R5cGVzXS54bWxQSwECLQAUAAYACAAAACEAWvQsW78AAAAVAQAA&#10;CwAAAAAAAAAAAAAAAAAfAQAAX3JlbHMvLnJlbHNQSwECLQAUAAYACAAAACEA3zXbkcYAAADcAAAA&#10;DwAAAAAAAAAAAAAAAAAHAgAAZHJzL2Rvd25yZXYueG1sUEsFBgAAAAADAAMAtwAAAPoCAAAAAA==&#10;" stroked="t" strokecolor="#007789" strokeweight="2.25pt">
                        <v:imagedata r:id="rId48" o:title="A glass of beer&#10;&#10;Description automatically generated with low confidence"/>
                        <v:path arrowok="t"/>
                      </v:shape>
                      <w10:anchorlock/>
                    </v:group>
                  </w:pict>
                </mc:Fallback>
              </mc:AlternateContent>
            </w:r>
          </w:p>
        </w:tc>
        <w:tc>
          <w:tcPr>
            <w:tcW w:w="3441" w:type="dxa"/>
            <w:vAlign w:val="center"/>
          </w:tcPr>
          <w:p w14:paraId="0ADAA45A" w14:textId="4CD6DC84" w:rsidR="00A82F13" w:rsidRPr="00C10E6E" w:rsidRDefault="00F615B4" w:rsidP="00C10E6E">
            <w:pPr>
              <w:jc w:val="center"/>
              <w:rPr>
                <w:rFonts w:ascii="Calibri" w:hAnsi="Calibri" w:cs="Calibri"/>
                <w:sz w:val="24"/>
                <w:szCs w:val="24"/>
              </w:rPr>
            </w:pPr>
            <w:r>
              <w:rPr>
                <w:rFonts w:ascii="Calibri" w:hAnsi="Calibri" w:cs="Calibri"/>
                <w:sz w:val="24"/>
                <w:szCs w:val="24"/>
              </w:rPr>
              <w:t xml:space="preserve">2 x </w:t>
            </w:r>
            <w:r w:rsidR="00C10E6E">
              <w:rPr>
                <w:rFonts w:ascii="Calibri" w:hAnsi="Calibri" w:cs="Calibri"/>
                <w:sz w:val="24"/>
                <w:szCs w:val="24"/>
              </w:rPr>
              <w:t>Stack lights indicate the status of the factory, and warning light illuminates when running.</w:t>
            </w:r>
            <w:r w:rsidR="00914000">
              <w:rPr>
                <w:rFonts w:ascii="Calibri" w:hAnsi="Calibri" w:cs="Calibri"/>
                <w:sz w:val="24"/>
                <w:szCs w:val="24"/>
              </w:rPr>
              <w:t xml:space="preserve"> There are also green &amp; Red indication lamps on local control panel.</w:t>
            </w:r>
          </w:p>
        </w:tc>
      </w:tr>
      <w:tr w:rsidR="00C10E6E" w14:paraId="13D1770F" w14:textId="77777777" w:rsidTr="00EB41F3">
        <w:trPr>
          <w:trHeight w:val="2008"/>
          <w:jc w:val="center"/>
        </w:trPr>
        <w:tc>
          <w:tcPr>
            <w:tcW w:w="5565" w:type="dxa"/>
            <w:gridSpan w:val="2"/>
          </w:tcPr>
          <w:p w14:paraId="216A7532" w14:textId="05AC4F9B" w:rsidR="00A82F13" w:rsidRDefault="00C10E6E" w:rsidP="00C10E6E">
            <w:pPr>
              <w:rPr>
                <w:rFonts w:ascii="Calibri" w:hAnsi="Calibri" w:cs="Calibri"/>
                <w:b/>
                <w:bCs/>
                <w:color w:val="007789"/>
                <w:sz w:val="24"/>
                <w:szCs w:val="24"/>
              </w:rPr>
            </w:pPr>
            <w:r w:rsidRPr="00D96A3B">
              <w:rPr>
                <w:noProof/>
                <w:sz w:val="24"/>
                <w:szCs w:val="24"/>
              </w:rPr>
              <w:drawing>
                <wp:inline distT="0" distB="0" distL="0" distR="0" wp14:anchorId="3E76A535" wp14:editId="406E1200">
                  <wp:extent cx="1208405" cy="3433373"/>
                  <wp:effectExtent l="30798" t="45402" r="41592" b="41593"/>
                  <wp:docPr id="185" name="Picture 18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 indoo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rot="16200000">
                            <a:off x="0" y="0"/>
                            <a:ext cx="1210935" cy="3440562"/>
                          </a:xfrm>
                          <a:prstGeom prst="rect">
                            <a:avLst/>
                          </a:prstGeom>
                          <a:ln w="28575">
                            <a:solidFill>
                              <a:srgbClr val="007789"/>
                            </a:solidFill>
                          </a:ln>
                        </pic:spPr>
                      </pic:pic>
                    </a:graphicData>
                  </a:graphic>
                </wp:inline>
              </w:drawing>
            </w:r>
          </w:p>
        </w:tc>
        <w:tc>
          <w:tcPr>
            <w:tcW w:w="3441" w:type="dxa"/>
            <w:vAlign w:val="center"/>
          </w:tcPr>
          <w:p w14:paraId="0C1EC753" w14:textId="18C234B4" w:rsidR="00A82F13" w:rsidRPr="00C10E6E" w:rsidRDefault="00C10E6E" w:rsidP="00C10E6E">
            <w:pPr>
              <w:jc w:val="center"/>
              <w:rPr>
                <w:rFonts w:ascii="Calibri" w:hAnsi="Calibri" w:cs="Calibri"/>
                <w:sz w:val="24"/>
                <w:szCs w:val="24"/>
              </w:rPr>
            </w:pPr>
            <w:r>
              <w:rPr>
                <w:rFonts w:ascii="Calibri" w:hAnsi="Calibri" w:cs="Calibri"/>
                <w:sz w:val="24"/>
                <w:szCs w:val="24"/>
              </w:rPr>
              <w:t>The 3 pushers operate when their designated box is in front of them. Pusher</w:t>
            </w:r>
            <w:r w:rsidR="00EB41F3">
              <w:rPr>
                <w:rFonts w:ascii="Calibri" w:hAnsi="Calibri" w:cs="Calibri"/>
                <w:sz w:val="24"/>
                <w:szCs w:val="24"/>
              </w:rPr>
              <w:t xml:space="preserve"> 1- Large, Pusher 2 – Medium/Small, Pusher 3 – Palletised.</w:t>
            </w:r>
          </w:p>
        </w:tc>
      </w:tr>
    </w:tbl>
    <w:p w14:paraId="6A410951" w14:textId="4BD50716" w:rsidR="00EA754C" w:rsidRDefault="00C10E6E" w:rsidP="00A82F13">
      <w:pPr>
        <w:rPr>
          <w:rFonts w:ascii="Calibri" w:hAnsi="Calibri" w:cs="Calibri"/>
          <w:sz w:val="24"/>
          <w:szCs w:val="24"/>
        </w:rPr>
      </w:pPr>
      <w:r>
        <w:rPr>
          <w:rFonts w:ascii="Calibri" w:hAnsi="Calibri" w:cs="Calibri"/>
          <w:sz w:val="24"/>
          <w:szCs w:val="24"/>
        </w:rPr>
        <w:t>Some of the outputs within the factory are shown below.</w:t>
      </w:r>
    </w:p>
    <w:p w14:paraId="6F222282" w14:textId="0B92B969" w:rsidR="0049678D" w:rsidRDefault="0049678D">
      <w:pPr>
        <w:rPr>
          <w:rFonts w:ascii="Calibri" w:hAnsi="Calibri" w:cs="Calibri"/>
          <w:sz w:val="24"/>
          <w:szCs w:val="24"/>
        </w:rPr>
      </w:pPr>
    </w:p>
    <w:p w14:paraId="16DF9F14" w14:textId="77E33A33" w:rsidR="0049678D" w:rsidRDefault="0049678D">
      <w:pPr>
        <w:rPr>
          <w:rFonts w:ascii="Calibri" w:hAnsi="Calibri" w:cs="Calibri"/>
          <w:sz w:val="24"/>
          <w:szCs w:val="24"/>
        </w:rPr>
      </w:pPr>
    </w:p>
    <w:p w14:paraId="1573D62C" w14:textId="6F8D12B8" w:rsidR="009A12A3" w:rsidRDefault="009A12A3"/>
    <w:p w14:paraId="12141BB3" w14:textId="420FC6BC" w:rsidR="009A12A3" w:rsidRPr="00CC6400" w:rsidRDefault="00CC6400" w:rsidP="00CC6400">
      <w:pPr>
        <w:pStyle w:val="Heading2"/>
        <w:rPr>
          <w:rFonts w:ascii="Calibri" w:hAnsi="Calibri" w:cs="Calibri"/>
          <w:b/>
          <w:bCs/>
          <w:color w:val="007789"/>
          <w:sz w:val="24"/>
          <w:szCs w:val="24"/>
        </w:rPr>
      </w:pPr>
      <w:bookmarkStart w:id="14" w:name="_Toc122113345"/>
      <w:r w:rsidRPr="00CC6400">
        <w:rPr>
          <w:rFonts w:ascii="Calibri" w:hAnsi="Calibri" w:cs="Calibri"/>
          <w:b/>
          <w:bCs/>
          <w:color w:val="007789"/>
          <w:sz w:val="24"/>
          <w:szCs w:val="24"/>
        </w:rPr>
        <w:lastRenderedPageBreak/>
        <w:t>Plant Equipment</w:t>
      </w:r>
      <w:bookmarkEnd w:id="14"/>
    </w:p>
    <w:p w14:paraId="790BFC2B" w14:textId="172D51F5" w:rsidR="00CC6400" w:rsidRDefault="00FE1BC5">
      <w:pPr>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816960" behindDoc="0" locked="0" layoutInCell="1" allowOverlap="1" wp14:anchorId="68C17A2D" wp14:editId="6196244F">
                <wp:simplePos x="0" y="0"/>
                <wp:positionH relativeFrom="column">
                  <wp:posOffset>106878</wp:posOffset>
                </wp:positionH>
                <wp:positionV relativeFrom="paragraph">
                  <wp:posOffset>131849</wp:posOffset>
                </wp:positionV>
                <wp:extent cx="5737860" cy="6257290"/>
                <wp:effectExtent l="0" t="0" r="0" b="0"/>
                <wp:wrapNone/>
                <wp:docPr id="115" name="Group 115"/>
                <wp:cNvGraphicFramePr/>
                <a:graphic xmlns:a="http://schemas.openxmlformats.org/drawingml/2006/main">
                  <a:graphicData uri="http://schemas.microsoft.com/office/word/2010/wordprocessingGroup">
                    <wpg:wgp>
                      <wpg:cNvGrpSpPr/>
                      <wpg:grpSpPr>
                        <a:xfrm>
                          <a:off x="0" y="0"/>
                          <a:ext cx="5737860" cy="6257290"/>
                          <a:chOff x="0" y="106471"/>
                          <a:chExt cx="5738290" cy="6257711"/>
                        </a:xfrm>
                      </wpg:grpSpPr>
                      <pic:pic xmlns:pic="http://schemas.openxmlformats.org/drawingml/2006/picture">
                        <pic:nvPicPr>
                          <pic:cNvPr id="99" name="Picture 99" descr="A picture containing text, indoor&#10;&#10;Description automatically generated"/>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261257" y="534389"/>
                            <a:ext cx="5022850" cy="5527675"/>
                          </a:xfrm>
                          <a:prstGeom prst="rect">
                            <a:avLst/>
                          </a:prstGeom>
                          <a:ln w="34925">
                            <a:solidFill>
                              <a:srgbClr val="007789"/>
                            </a:solidFill>
                          </a:ln>
                        </pic:spPr>
                      </pic:pic>
                      <wps:wsp>
                        <wps:cNvPr id="85" name="Text Box 85"/>
                        <wps:cNvSpPr txBox="1"/>
                        <wps:spPr>
                          <a:xfrm>
                            <a:off x="0" y="106471"/>
                            <a:ext cx="1424940" cy="347980"/>
                          </a:xfrm>
                          <a:prstGeom prst="rect">
                            <a:avLst/>
                          </a:prstGeom>
                          <a:noFill/>
                          <a:ln w="6350">
                            <a:noFill/>
                          </a:ln>
                        </wps:spPr>
                        <wps:txbx>
                          <w:txbxContent>
                            <w:p w14:paraId="03530BB7" w14:textId="4E30D553"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Large Box Pusher</w:t>
                              </w:r>
                              <w:r w:rsidR="00917FCA" w:rsidRPr="00892804">
                                <w:rPr>
                                  <w:rFonts w:ascii="Calibri" w:hAnsi="Calibri" w:cs="Calibri"/>
                                  <w:b/>
                                  <w:bCs/>
                                  <w:color w:val="007789"/>
                                  <w:sz w:val="24"/>
                                  <w:szCs w:val="24"/>
                                  <w:highlight w:val="cyan"/>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6" name="Text Box 86"/>
                        <wps:cNvSpPr txBox="1"/>
                        <wps:spPr>
                          <a:xfrm>
                            <a:off x="1531917" y="138003"/>
                            <a:ext cx="2018665" cy="347980"/>
                          </a:xfrm>
                          <a:prstGeom prst="rect">
                            <a:avLst/>
                          </a:prstGeom>
                          <a:noFill/>
                          <a:ln w="6350">
                            <a:noFill/>
                          </a:ln>
                        </wps:spPr>
                        <wps:txbx>
                          <w:txbxContent>
                            <w:p w14:paraId="5D08BC24" w14:textId="35DC820A"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Medium/small Box Pusher</w:t>
                              </w:r>
                              <w:r w:rsidR="00917FCA" w:rsidRPr="00892804">
                                <w:rPr>
                                  <w:rFonts w:ascii="Calibri" w:hAnsi="Calibri" w:cs="Calibri"/>
                                  <w:b/>
                                  <w:bCs/>
                                  <w:color w:val="007789"/>
                                  <w:sz w:val="24"/>
                                  <w:szCs w:val="24"/>
                                  <w:highlight w:val="cyan"/>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 name="Text Box 87"/>
                        <wps:cNvSpPr txBox="1"/>
                        <wps:spPr>
                          <a:xfrm>
                            <a:off x="3800104" y="173427"/>
                            <a:ext cx="1732280" cy="340995"/>
                          </a:xfrm>
                          <a:prstGeom prst="rect">
                            <a:avLst/>
                          </a:prstGeom>
                          <a:noFill/>
                          <a:ln w="6350">
                            <a:noFill/>
                          </a:ln>
                        </wps:spPr>
                        <wps:txbx>
                          <w:txbxContent>
                            <w:p w14:paraId="16F58DFC" w14:textId="0CEB5166"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Palletising Box Pusher</w:t>
                              </w:r>
                              <w:r w:rsidR="00917FCA" w:rsidRPr="00892804">
                                <w:rPr>
                                  <w:rFonts w:ascii="Calibri" w:hAnsi="Calibri" w:cs="Calibri"/>
                                  <w:b/>
                                  <w:bCs/>
                                  <w:color w:val="007789"/>
                                  <w:sz w:val="24"/>
                                  <w:szCs w:val="24"/>
                                  <w:highlight w:val="cyan"/>
                                </w:rPr>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 name="Straight Arrow Connector 88"/>
                        <wps:cNvCnPr/>
                        <wps:spPr>
                          <a:xfrm>
                            <a:off x="2514966" y="441826"/>
                            <a:ext cx="34568" cy="631258"/>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 name="Straight Arrow Connector 89"/>
                        <wps:cNvCnPr/>
                        <wps:spPr>
                          <a:xfrm>
                            <a:off x="676086" y="370798"/>
                            <a:ext cx="376118" cy="555497"/>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0" name="Straight Arrow Connector 90"/>
                        <wps:cNvCnPr/>
                        <wps:spPr>
                          <a:xfrm flipH="1">
                            <a:off x="4332032" y="433844"/>
                            <a:ext cx="278011" cy="623427"/>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2" name="Text Box 92"/>
                        <wps:cNvSpPr txBox="1"/>
                        <wps:spPr>
                          <a:xfrm>
                            <a:off x="1175657" y="4797631"/>
                            <a:ext cx="1138555" cy="308610"/>
                          </a:xfrm>
                          <a:prstGeom prst="rect">
                            <a:avLst/>
                          </a:prstGeom>
                          <a:noFill/>
                          <a:ln w="6350">
                            <a:noFill/>
                          </a:ln>
                        </wps:spPr>
                        <wps:txbx>
                          <w:txbxContent>
                            <w:p w14:paraId="66D0A312" w14:textId="708BF5C2" w:rsidR="00716181" w:rsidRPr="00716181" w:rsidRDefault="00716181">
                              <w:pPr>
                                <w:rPr>
                                  <w:rFonts w:ascii="Calibri" w:hAnsi="Calibri" w:cs="Calibri"/>
                                  <w:b/>
                                  <w:bCs/>
                                  <w:color w:val="007789"/>
                                  <w:sz w:val="24"/>
                                  <w:szCs w:val="24"/>
                                </w:rPr>
                              </w:pPr>
                              <w:r w:rsidRPr="00892804">
                                <w:rPr>
                                  <w:rFonts w:ascii="Calibri" w:hAnsi="Calibri" w:cs="Calibri"/>
                                  <w:b/>
                                  <w:bCs/>
                                  <w:color w:val="007789"/>
                                  <w:sz w:val="24"/>
                                  <w:szCs w:val="24"/>
                                  <w:highlight w:val="cyan"/>
                                </w:rPr>
                                <w:t>Conveyor</w:t>
                              </w:r>
                              <w:r w:rsidR="00917FCA" w:rsidRPr="00892804">
                                <w:rPr>
                                  <w:rFonts w:ascii="Calibri" w:hAnsi="Calibri" w:cs="Calibri"/>
                                  <w:b/>
                                  <w:bCs/>
                                  <w:color w:val="007789"/>
                                  <w:sz w:val="24"/>
                                  <w:szCs w:val="24"/>
                                  <w:highlight w:val="cyan"/>
                                </w:rPr>
                                <w:t xml:space="preserve"> Belts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 name="Straight Arrow Connector 93"/>
                        <wps:cNvCnPr/>
                        <wps:spPr>
                          <a:xfrm flipH="1" flipV="1">
                            <a:off x="762495" y="1605642"/>
                            <a:ext cx="989965" cy="936625"/>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 name="Straight Arrow Connector 94"/>
                        <wps:cNvCnPr/>
                        <wps:spPr>
                          <a:xfrm flipV="1">
                            <a:off x="2322863" y="1593767"/>
                            <a:ext cx="1626462" cy="945311"/>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 name="Text Box 95"/>
                        <wps:cNvSpPr txBox="1"/>
                        <wps:spPr>
                          <a:xfrm>
                            <a:off x="3111335" y="3182587"/>
                            <a:ext cx="653142" cy="285007"/>
                          </a:xfrm>
                          <a:prstGeom prst="rect">
                            <a:avLst/>
                          </a:prstGeom>
                          <a:noFill/>
                          <a:ln w="6350">
                            <a:noFill/>
                          </a:ln>
                        </wps:spPr>
                        <wps:txbx>
                          <w:txbxContent>
                            <w:p w14:paraId="0C53E460" w14:textId="1371A463" w:rsidR="00716181" w:rsidRPr="00716181" w:rsidRDefault="00716181">
                              <w:pPr>
                                <w:rPr>
                                  <w:rFonts w:ascii="Calibri" w:hAnsi="Calibri" w:cs="Calibri"/>
                                  <w:b/>
                                  <w:bCs/>
                                  <w:color w:val="007789"/>
                                  <w:sz w:val="24"/>
                                  <w:szCs w:val="24"/>
                                </w:rPr>
                              </w:pPr>
                              <w:r w:rsidRPr="00892804">
                                <w:rPr>
                                  <w:rFonts w:ascii="Calibri" w:hAnsi="Calibri" w:cs="Calibri"/>
                                  <w:b/>
                                  <w:bCs/>
                                  <w:color w:val="007789"/>
                                  <w:sz w:val="24"/>
                                  <w:szCs w:val="24"/>
                                  <w:highlight w:val="cyan"/>
                                </w:rPr>
                                <w:t>Guides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 name="Text Box 96"/>
                        <wps:cNvSpPr txBox="1"/>
                        <wps:spPr>
                          <a:xfrm>
                            <a:off x="2973310" y="5841154"/>
                            <a:ext cx="931940" cy="523028"/>
                          </a:xfrm>
                          <a:prstGeom prst="rect">
                            <a:avLst/>
                          </a:prstGeom>
                          <a:noFill/>
                          <a:ln w="6350">
                            <a:noFill/>
                          </a:ln>
                        </wps:spPr>
                        <wps:txbx>
                          <w:txbxContent>
                            <w:p w14:paraId="340C3B2E" w14:textId="2258A58B" w:rsidR="00716181" w:rsidRPr="00716181" w:rsidRDefault="00A82832" w:rsidP="00A82832">
                              <w:pPr>
                                <w:jc w:val="center"/>
                                <w:rPr>
                                  <w:rFonts w:ascii="Calibri" w:hAnsi="Calibri" w:cs="Calibri"/>
                                  <w:b/>
                                  <w:bCs/>
                                  <w:color w:val="007789"/>
                                  <w:sz w:val="24"/>
                                  <w:szCs w:val="24"/>
                                </w:rPr>
                              </w:pPr>
                              <w:r w:rsidRPr="00892804">
                                <w:rPr>
                                  <w:rFonts w:ascii="Calibri" w:hAnsi="Calibri" w:cs="Calibri"/>
                                  <w:b/>
                                  <w:bCs/>
                                  <w:color w:val="007789"/>
                                  <w:sz w:val="24"/>
                                  <w:szCs w:val="24"/>
                                  <w:highlight w:val="cyan"/>
                                </w:rPr>
                                <w:t>Package Removers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7" name="Text Box 97"/>
                        <wps:cNvSpPr txBox="1"/>
                        <wps:spPr>
                          <a:xfrm>
                            <a:off x="1508167" y="2529444"/>
                            <a:ext cx="1187533" cy="284480"/>
                          </a:xfrm>
                          <a:prstGeom prst="rect">
                            <a:avLst/>
                          </a:prstGeom>
                          <a:noFill/>
                          <a:ln w="6350">
                            <a:noFill/>
                          </a:ln>
                        </wps:spPr>
                        <wps:txbx>
                          <w:txbxContent>
                            <w:p w14:paraId="32AE3230" w14:textId="688CEA6E" w:rsidR="00052883" w:rsidRPr="00052883" w:rsidRDefault="00052883">
                              <w:pPr>
                                <w:rPr>
                                  <w:rFonts w:ascii="Calibri" w:hAnsi="Calibri" w:cs="Calibri"/>
                                  <w:b/>
                                  <w:bCs/>
                                  <w:color w:val="007789"/>
                                  <w:sz w:val="24"/>
                                  <w:szCs w:val="24"/>
                                </w:rPr>
                              </w:pPr>
                              <w:r w:rsidRPr="00892804">
                                <w:rPr>
                                  <w:rFonts w:ascii="Calibri" w:hAnsi="Calibri" w:cs="Calibri"/>
                                  <w:b/>
                                  <w:bCs/>
                                  <w:color w:val="007789"/>
                                  <w:sz w:val="24"/>
                                  <w:szCs w:val="24"/>
                                  <w:highlight w:val="cyan"/>
                                </w:rPr>
                                <w:t>Diffuse Sensors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1" name="Straight Arrow Connector 81"/>
                        <wps:cNvCnPr/>
                        <wps:spPr>
                          <a:xfrm flipH="1">
                            <a:off x="1322688" y="3301339"/>
                            <a:ext cx="1836151" cy="42801"/>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4" name="Straight Arrow Connector 84"/>
                        <wps:cNvCnPr/>
                        <wps:spPr>
                          <a:xfrm flipV="1">
                            <a:off x="2061606" y="1653144"/>
                            <a:ext cx="163902" cy="876300"/>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1" name="Straight Arrow Connector 91"/>
                        <wps:cNvCnPr/>
                        <wps:spPr>
                          <a:xfrm>
                            <a:off x="3664775" y="3344140"/>
                            <a:ext cx="396587" cy="123454"/>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8" name="Straight Arrow Connector 98"/>
                        <wps:cNvCnPr/>
                        <wps:spPr>
                          <a:xfrm flipV="1">
                            <a:off x="3734774" y="5605795"/>
                            <a:ext cx="713066" cy="404480"/>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1" name="Text Box 101"/>
                        <wps:cNvSpPr txBox="1"/>
                        <wps:spPr>
                          <a:xfrm flipH="1">
                            <a:off x="95003" y="3467594"/>
                            <a:ext cx="896992" cy="311522"/>
                          </a:xfrm>
                          <a:prstGeom prst="rect">
                            <a:avLst/>
                          </a:prstGeom>
                          <a:noFill/>
                          <a:ln w="6350">
                            <a:noFill/>
                          </a:ln>
                        </wps:spPr>
                        <wps:txbx>
                          <w:txbxContent>
                            <w:p w14:paraId="07BD4CE7" w14:textId="0B29B3A6" w:rsidR="00892804" w:rsidRPr="00892804" w:rsidRDefault="00892804">
                              <w:pPr>
                                <w:rPr>
                                  <w:rFonts w:ascii="Calibri" w:hAnsi="Calibri" w:cs="Calibri"/>
                                  <w:b/>
                                  <w:bCs/>
                                  <w:color w:val="007789"/>
                                  <w:sz w:val="24"/>
                                  <w:szCs w:val="24"/>
                                </w:rPr>
                              </w:pPr>
                              <w:r w:rsidRPr="00892804">
                                <w:rPr>
                                  <w:rFonts w:ascii="Calibri" w:hAnsi="Calibri" w:cs="Calibri"/>
                                  <w:b/>
                                  <w:bCs/>
                                  <w:color w:val="007789"/>
                                  <w:sz w:val="24"/>
                                  <w:szCs w:val="24"/>
                                  <w:highlight w:val="cyan"/>
                                </w:rPr>
                                <w:t>Large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5" name="Text Box 105"/>
                        <wps:cNvSpPr txBox="1"/>
                        <wps:spPr>
                          <a:xfrm>
                            <a:off x="4488873" y="4809506"/>
                            <a:ext cx="1249417" cy="311369"/>
                          </a:xfrm>
                          <a:prstGeom prst="rect">
                            <a:avLst/>
                          </a:prstGeom>
                          <a:noFill/>
                          <a:ln w="6350">
                            <a:noFill/>
                          </a:ln>
                        </wps:spPr>
                        <wps:txbx>
                          <w:txbxContent>
                            <w:p w14:paraId="668C603A" w14:textId="329DD800" w:rsidR="00892804" w:rsidRPr="00892804" w:rsidRDefault="00892804">
                              <w:pPr>
                                <w:rPr>
                                  <w:rFonts w:ascii="Calibri" w:hAnsi="Calibri" w:cs="Calibri"/>
                                  <w:b/>
                                  <w:bCs/>
                                  <w:color w:val="007789"/>
                                  <w:sz w:val="24"/>
                                  <w:szCs w:val="24"/>
                                </w:rPr>
                              </w:pPr>
                              <w:r w:rsidRPr="00892804">
                                <w:rPr>
                                  <w:rFonts w:ascii="Calibri" w:hAnsi="Calibri" w:cs="Calibri"/>
                                  <w:b/>
                                  <w:bCs/>
                                  <w:color w:val="007789"/>
                                  <w:sz w:val="24"/>
                                  <w:szCs w:val="24"/>
                                  <w:highlight w:val="cyan"/>
                                </w:rPr>
                                <w:t>Palletised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6" name="Straight Arrow Connector 106"/>
                        <wps:cNvCnPr/>
                        <wps:spPr>
                          <a:xfrm flipH="1" flipV="1">
                            <a:off x="1052204" y="4581648"/>
                            <a:ext cx="683093" cy="227522"/>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2" name="Straight Arrow Connector 112"/>
                        <wps:cNvCnPr/>
                        <wps:spPr>
                          <a:xfrm>
                            <a:off x="1788474" y="5042312"/>
                            <a:ext cx="762719" cy="195796"/>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3" name="Straight Arrow Connector 113"/>
                        <wps:cNvCnPr/>
                        <wps:spPr>
                          <a:xfrm flipH="1" flipV="1">
                            <a:off x="1061570" y="5524500"/>
                            <a:ext cx="2058590" cy="475851"/>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4" name="Text Box 114"/>
                        <wps:cNvSpPr txBox="1"/>
                        <wps:spPr>
                          <a:xfrm>
                            <a:off x="2624447" y="4476997"/>
                            <a:ext cx="759922" cy="320633"/>
                          </a:xfrm>
                          <a:prstGeom prst="rect">
                            <a:avLst/>
                          </a:prstGeom>
                          <a:noFill/>
                          <a:ln w="6350">
                            <a:noFill/>
                          </a:ln>
                        </wps:spPr>
                        <wps:txbx>
                          <w:txbxContent>
                            <w:p w14:paraId="6506D6BD" w14:textId="38BF9402" w:rsidR="00302DB0" w:rsidRPr="00302DB0" w:rsidRDefault="00302DB0">
                              <w:pPr>
                                <w:rPr>
                                  <w:b/>
                                  <w:bCs/>
                                  <w:color w:val="007789"/>
                                </w:rPr>
                              </w:pPr>
                              <w:r w:rsidRPr="00302DB0">
                                <w:rPr>
                                  <w:b/>
                                  <w:bCs/>
                                  <w:color w:val="007789"/>
                                  <w:highlight w:val="cyan"/>
                                </w:rPr>
                                <w:t>Small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8C17A2D" id="Group 115" o:spid="_x0000_s1026" style="position:absolute;margin-left:8.4pt;margin-top:10.4pt;width:451.8pt;height:492.7pt;z-index:251816960;mso-height-relative:margin" coordorigin=",1064" coordsize="57382,62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n2tPwAgAAGRDAAAOAAAAZHJzL2Uyb0RvYy54bWzsXF1v2zgWfV9g/4Og&#10;BfZppxZJfXrrDrLptDNAMRNMuzvPiizbwsiillJiZ3/9nktSkj/iOnHRFgj0EEcfpHR5eXh57iHt&#10;1z9u16Vzn6umkNXMZa8818mrTM6Lajlz//3p3Q+x6zRtWs3TUlb5zH3IG/fHN3/9y+tNPc25XMly&#10;nisHD6ma6aaeuau2raeTSZOt8nXavJJ1XuHmQqp12uJULSdzlW7w9HU54Z4XTjZSzWsls7xpcPWt&#10;uem+0c9fLPKs/W2xaPLWKWcubGv1p9Kft/Q5efM6nS5VWq+KzJqRXmDFOi0qvLR/1Nu0TZ07VRw9&#10;al1kSjZy0b7K5HoiF4siy3Ub0BrmHbTmvZJ3tW7LcrpZ1r2b4NoDP1382OzX+/eq/ljfKHhiUy/h&#10;C31Gbdku1Jr+w0pnq1320Lss37ZOhotBJKI4hGcz3At5EPHEOjVbwfNDPeaFfsSMv7PVT0P1mGr0&#10;1SOmy0y6t0/2bKqLbIo/6wgcHTniPGBQq71TuWsfsn7SM9ap+vOu/gF9VqdtcVuURfug8YfeIaOq&#10;+5siu1HmBD69UU4xn7lJ4jpVugbucZve6tCVed5kgOCVY01xMlm1ABDw67Rw7D+coppLqf7+t+3V&#10;P/XHW6pR1C0GmZPetRKDocjSsnxwlnmVq7TN5+RZsoRebkxJyVUfZPZn41TyepVWy/yqqTEiME6p&#10;9GS/uD7da8dtWdTvirIkDNCx9RhMP0DfI043yH4rs7t1XrVmqKq8hN2yalZF3biOmubr2xxeUr/M&#10;LTCaVuVttqIXLvDi32EsGZpO+xvaysEwakID8D4CVx4ywNF1gMtA+CJODPZ64Hqcx4FFXhDwKIwC&#10;7ZUOeXCfatr3uVw7dAAzYQ26O52m9x8aa1dXhC6XlbOZucJPeKCLNbIs5p3/GrW8vS6Vc59SIPKi&#10;yNhDTRuK4aysbMeYVunmopE0NhEgm64PcHbUC8+KAR9XaZ3DTHrsgNc46PD6ifz0L7l1cElHBl2M&#10;4oTTbnHdYoiqn/A/XAvX7w77zvXM537iW9cLP0piHTL6Mf9sz1eS3Awzu04IBXqWTvs7nWsHg+mo&#10;3d5ubetu5fwBjVMSPQ3Tmjp7V6DbP6RNe5MqzAm4iHmu/Q0fi1Kip6U9cp2VVP977DqVRzfhruts&#10;MMfM3Oa/dynFnvKXCh2YMJ/c0OoTH7ETJ2r3zu3unepufS2BHqat04dUvi27w4WS6z8wHV7RW3Er&#10;rTK8e+a23eF1izPcwHSa5VdX+tiEtA/VxxqBkGmnEag/bf9IVW2RT0HpV9lB5mgAmLLG3VeITotC&#10;jw5ysPEqIE0ngO+3wnF4jOPwQhyzQLCEmUDCROx5Yj+QYN6OwxADh2bA745mPe3oaDq4fwQ1IsEL&#10;ADUwaMjEEJyjC0FNOGaeb0J0JHyuH5RO+xAdCUyPCBUG1F6SfOHk2AfiS0K0BjXvmjpG6pcUqZEf&#10;GlB/bFVaLFetc6WU3DjXsqpAuKRy4rjreRCV68pmKid5Bw+Yn4SYABCOfZ/FXAf+AdrCD0K8VOcr&#10;AhRRP/009wDz1Gb19pg58vMcMGae4R875A5M7ykcMJ0iFSh/quZO+1AjcWhVAeZe5uSDx0lM0z6U&#10;ueE+v+cLjBVNzuiCzqLznnamWQYu3uVXZYXSVMowbVvRmk3p96mKtjxVzXWG3b/1CZX7GvrNyHv6&#10;yuuiksoQ5/23t9vO5IUpb+mEbfcwz5GHvjHP6PO70+jVeQeZ9ST0hlHoxQa8IvJAjanfd8AbhYxZ&#10;9AZB4Cc6bo/oHdH7WSGpo+4Whp06gfn9TOw1Ys7n0essoA383CUPVizyheCe4CYKCxH7/j6QeRR7&#10;kHqs7tMRkBHII5AvATJwdsCMk54uIuw+R7ZgLApCqxtBmohCYbWpnhojCUTotdQYwZp9T/VCU2Od&#10;kdIgHanxC6LGiehQfZJcoIiVr06TiyE866P/HATqKIQYBzSTVhd6QejrgTMwjiROkk7dSEQIid8y&#10;0W51oJNArVY08uWZu0+0R748rIdAcTjHODRReALjOAQyJ8UixJghJAeJgKC/TzlYyEM/xFRBqV/i&#10;Q9br8ooRypQzPiF7G6E8QBkx85BzXLpUAiQyIUwQFlAsgvgAuiHAisCskUurVt6ZtO/cUtWXq3H9&#10;KB0px0uiHMfrJsml6yY8iYQAN6Z4HMQ+Y8FBCphgXaVbBQy48PgZJe7rg7ofvyOoXxKoj9dNjGxm&#10;ScazssPAixmIBYGaBzzxD3UNqHNRIMBCiGRwyB7fdW1bZ4f9AB5R/YJQHUM8O0OlUeQZ2SHJzFa8&#10;Y6DSIZZdCOVCeOAmB5tnWCxCFlj5zsdC4cik9XalUb27QL2LzyeFKPI0JB8lhV4IVcOspzDNog9I&#10;CAtF4llmHUPsw7od3jTq0COSL0Bycj4mo8hZJO9EYghufoSNiSYSYzkbhBn1B3lOQJxDtqjpBuNY&#10;29b4HvE74vcS/J7fjGEWpC+Q5wR2GUWR2XEUQGiOzI6iAckREx5t2yDi7HvnifMoNI9CM3bMP760&#10;zcBID+U5ujbE3rNZ37BushOPE2hvRmIWPjaMJwdsIk7CBCuPGsMQ9QKuF1NOR+OvL2looZCG65j8&#10;vaDkj3nH6jNdewa8d0CNWBvHkYE19Apg/GDLHKP9+rQFmmIzcC1CnQ9+T1z3ewJHXL8oXPcC9Mk1&#10;b3yjZAfnJ/aDDsH70UVvjBXO7fZnP4Ci5x/sswtj4dH6u1bxeHQ2kI9kZCQjp8kIAyU4o9UxlBmi&#10;9wlU78RsFsWx39Fpz+fYyUz1d+h0yCOG7amEYJaAbutRczpkjwgeEfwZBCMWnkXwl29GQmxnQWTX&#10;DAPug23vo5p7QRx03xf2I5yMyvOoPJ//Jv2JLJH10nP/lSqGa0MgPpsl7oRkjp10vm/WBvEfmeDB&#10;Lg7kiwkyQsOiuRdimRBvOh2Sv3522H83YWTR34ZF658zwE856G63PztBvxWxe47j3R/HePN/AAAA&#10;//8DAFBLAwQKAAAAAAAAACEAtCFhZbahEAC2oRAAFAAAAGRycy9tZWRpYS9pbWFnZTEucG5niVBO&#10;Rw0KGgoAAAANSUhEUgAAAxEAAANgCAIAAADce3JVAAAAAXNSR0IArs4c6QAA/8pJREFUeF5U/WmT&#10;rOt1podlVtY8730GnINzME8EJXeTzVC3FG4RHJogQHBoUkFH6OdY+qDQD5AibMlWtO3wV9sdVvij&#10;pTClligSoEh2k+wmAQIHZ95n713zkJmVuq7ryTq0NoCN2lVZme/7vM+zhnvd617T/+v/+T9dLB42&#10;NibT6cZ0OplNNucP98uHh8lqMpttzOeLg/2D+8V8d2d7xWtW08Vifnd9N18uZ7PN1XJxfz+fLxf7&#10;u7sbs9liuby5u93b3XtYPqyW/GwxmWzMdmYPk+Xu5vbiYTXh3xvTq6vr3e3d/b2dm9u75YqP5lPm&#10;+7s7ewd75+dXq+mKi9mYbc5vb/mVw/29vd396WTCBd3d381ms7vbu82tTb6zWq129/Zub+5X04e9&#10;3V0+dDbdWHAzk8n29ub5xcXW5ubW1tbDdDVZri6vb44ODhfz+e3dzf7u/tXdzdb21tbGjDfhR7vb&#10;23wAn3T65MlyOedG+PPRRx9vzjZZiu3trU1uf8HtuEpbO9tLFmA1ub683NnbnW1ubkw3+N90Y4PF&#10;uL6+2d/fvb2/39nemk6mp8cn082N66srLuzq6mryMNvd2766vNnen3EZd/fz6XS1ub19e33zsJyw&#10;CLv7+w+zJde5XDwcbO9v72yxkC/PL1ii7S1ua2t7Z4evN6ebs+3ZuMfVg3+4HhZpa2uTB8GzY83n&#10;iwULuVwsdnd3WfdJ68+y+QwmE25tPr+fTjYeViwYy7DiTmc8jA3+mvImfuvh4f7+fraxyfvxbrz5&#10;Yvmw4UPd2NncWfAby+WUTTOZzh/mfBY7aHNzxsVMfRUfyFWwYrw7n8cCrXj9/s7e3Xzue/uBD/yI&#10;p+Z1PUxYQG6cb8023RI8ye3dna3tGZe3PdvmoWxvbz/Mlzf3t+zAze2t3f1dLmwxX/IGvLu3wdcu&#10;zCbvx8Wx/nxEdz3hY3hP9s9qyQcvNjc2Z9zOYr637+66u7vjOc7vF7whS+rlcBfTDS5ze2vHd1su&#10;N2ZT/uZmHxZL9tWyNeOfq8lqczq7u7/3yGyxfrMP3v/g//vf/OE//a1/srOzw+dwp5PphJXk5rbZ&#10;LbMNVsSF5mImk5vLGzYe78UNc4V3i/nh0f79zf0Wz3pra8525iFxJzzKycN0wm7cZmEf5l4eW2U5&#10;54YeNqdTrvP+fsEW4Yd3izse0HS2sVgudrh+3p07ul/ee+sLnu+Uu91kvXlYvOvk4upiOXehtne2&#10;WSjOHLfFErEIt/e3h3tHV9eXOzu7nur7h62dTd7u4uqSCzg+OOSu+MM1cGsYCq7x5Ojw5v6eQ8PS&#10;3N7ezrY3PZvc9YP/4fqxANzP9u728n45a8PwcNkYbAhP3702wQ074YvZzvbO3fyOH2hwVqutHu71&#10;9TUbjwWcTGe7u9vuam5w+XB9c7NaseHYRPz/g0+ZM+6eZx9O7+68d+6UN8d0sAAcqfu7u/PLi9l0&#10;hu1jC/LOR0cHOzvbmDgs2M3N9cnJMY/75ub2/mF+tH+8MV1x/Rio1T1Pv30y4xp2uPj5Yr7NtuKc&#10;bG/e3Nzc3dxPt2Y7/Gt72+vDeq6mF1fXnGKes1bo5np7e2em5djQcu7taiHZS/O7jdVU2/XwoF31&#10;vEwwI2xs1uQBs+gfXupfPNwdzG9nh4fKz9xHdwtfsnjYO9pnUTkEmzyAqRuYdchgsKJLzNbMLTud&#10;soMxBQt2x4L9yUHg57zb9e3t1tZsd2efg6BZnN9zZNn5uAPeZ7XBm6z4be7Y/bOacM/aqO1tdtUO&#10;Fv7imufLG3KLnh0WYPnA2nLDGH/vgctdPrBcPpe8DmefS726vZ4uprOtGcZBB4Hx2dniVqcPU66C&#10;g8F7LrGRWMWdHa/tlsfFicAQTzl0LAsbnYs5ODhwAe/n7DR3/ExjxRVzXq6v73Z2eBDzzS0emYbF&#10;M4Khu8c48IoN1v9+fnd1wX445BiyarsHe1eXVxPWBx+0yd7bwDy5BKsJ782VerqwWls8Jh4Lu/Ee&#10;H7PDHuObm3mujU1Xdvmwv7+zWLB/eK7T+zsdDq/kE72GXsGD5YK5a66f4+GjWa222QHYhCVubM4e&#10;X8wXLBZ3ze1tb27rNjnyPMFNV5uN5OnW2LNT2FA4gA0OKYvOmd3Z3GabcYb4Jx+0XKywpJw1/n9+&#10;x1PG+7NaG/eLpeeLwGBjw+PLFsL67Wx1tO/b/lo2HCgPke3N566mU5zsgv2wMdnb4nfxRyvMnqfA&#10;td+4ub7j5W5ijMV04w/+6K/++M9++A/+0S8sHyZ//0uvTu7ODw4PWU/e9uXz89PTJzyjg6ODFy9e&#10;7LHR93dYDX7z8urm+GQfb8s2uLq+4gKfvvrk7vrm8OSQKII9c3iwP9vYur+/ff7yJV6YjcEycCPP&#10;P3m+x5/9HVbE97m+1tZMltnjjWefnG3vbm0sVzvbe09Ojz/44MOtvW3WkOvnaZy9ONfi/Pb3fnVj&#10;NiEwYhPwaHClRTYssoeWt+EEYkl9ljy4+RzTwWFhrXfY6B5wtzhbRB+wiXXgpLCNt3iirA4f79Hm&#10;lLI8ei+86IrX4zzZxrwD68IJ4xnjXTEF7DZsDr94vH+wv3Owv783XU7vFre4DBaXf+rvlsuDnUNu&#10;kEvlRnh4O0UKBgqswXJCRKXnnqx4/HweS8X+wOJzWLhNzgzbDo9rPEQYtMT+3mAIdCLbWisOC8HE&#10;xdXV1gZbdodvH58csY3w9IulB4w3Zf0uzy7Zxwc8mNmUCIk1wT+xYzgJ7O7dzS2umEdzh89wYfkB&#10;Z3K6he3gNncx0DN8KP9hr3GRe0ZLhJUL3/92eXlxs7u1vbe/x+7kg9m73Pb19e39EqM/4VJ5JW97&#10;f3/HLmCz4hWODg9ZN+MOjPp0dXl+s7mzyZpwAFkz3kGnhXXDqi4J+eas2PAsnCWPQta6+GaFBdEN&#10;3nNyHi5Zh22NiqZ2NcGL66smLNRcz4vlIjTh2fTBs6knAXeOsSN+4pOxF3zKze2t/2T5Fsvb+R2P&#10;hBiLB4d75m+eFCtjUDDj+M15Q4LUDXfCDDvA7XJ4fe6Th7u7e3YUe9dP4n+YA/3hZHsPi4SDJ6zh&#10;Y7TMrCxXxTUV+GHJdPdGK+xqHo2bkvfVX2i1MAfEGXf3mnfiJK6Hg294zAdofbhGnj8Xys+9wZZq&#10;BKCcWMJVbDC+XA+kSVpdXlz8+J0PfvabX+Woc4kYF3z5/S1bfQvnyrVgvF37IomDo0Njxwc+kVgf&#10;o4jR38ZqsFZuZK5QV7LyKcw2iO3YSax/x41V4GbZD9junRVRlBe+urnHoBuaYRj29/ZZN3cfD5SF&#10;3ZzpUVarC5KTBz5ui+jqfjnnXOzv73PeuQDPEaHR7dzNs8R/zK6ubwju73CHM57HBvfiahqbTLWD&#10;rQ/rz7YgdsJmcA7Zglwt/+cpNbkqYF9NeC4ez61Ndj6xrWddu7siN9jZILZbstsPjw7zoNy+18PV&#10;3tzdcRZubm84RNq9GUnIDZ9V5kbuQZq2x/pjivDx7o1tl3f3cN9Y5P6OdyFAycfM72/u9jQGO7c8&#10;UAP3Bywdn8Wasz99HAf7JG8+Ry2zBv+KcOnuttyA1+q8uIARirlxN1ZPTp7oq5ZzlpsNf3hwMNnR&#10;teNmPVXtC7Yc6SgLrPHEZO3tci+7e0RavgmLt5UXMVfCI94vTANw3dsY0iULhcXy42czDJEbWw/O&#10;viMKcf9jOk3bOAJLtzELxWdsEmRoxd3hC2wInn45Z5EMKXsceFDjnocHPpo3dB+X5xR48S8sOHYO&#10;q0FyQdy7zS4eFgDLwG+yhqwbh/SOH1wZwmJgcdgsridL8+Ku4GVGJAZED5x/bgo3zB1ycyYehPwj&#10;OfPHBj2EXDyV9i+frJNjRTxuXBkvMPO552sujN/yLHsjw45t7B3sGi48LFkEzsuIpEk/ikLMz3gO&#10;3qAbcoVZ4RcxbSN85AW8DRdgyrQxWd4bO2oWSOzZZsZExamTFcE92zVbjf+6Y3NoBnXkpDQGRjxE&#10;Fp2V56nNC6w5FCPEN67U3HIvKy6V50LKZ9TF97Z4uIuCHv65wnfwvLhobtacYbW6vr4yUmT5Mh1s&#10;vXH2sVF8kNEvj/hhwYrxRMQ3TFRdQZZUy8fVcYUF6ObSuuIJwdOCk8hDZF+VuhqmavswoVhNLLnv&#10;xCXxBrf34Bh3bAbfABsu4vHAynCFmtLNLX7qs/RREHbfG+2VsWJ9VrPVzv4ut3p5ySmeu46lEOy0&#10;d95//u4Hzz/7hc8vbu+++PYrm9Ml13t1ThI65/jvbZPwTzALfPjpyTHxBZvt+uaaI0mOgRX0Bu7m&#10;HMm8+s7LF+e8P2keD5fDggUjdcG8cbsXlxe3tzf88pOnJ1wtu+viwsP9yuunhHGYSnLOy8vrV54+&#10;JTrAtmztzF6en5O3Hx8eEMxjgM8vr82+/8P/8DdnK/Ekglai6cXy3giaWzXp05Rzin04xJXEdEtD&#10;XY4oSYcJjeiDj5yfgoKw54iB+K3Lq0vOibl18bLxqk6CLEXbzcMs1xFp2D0AKjAaE8rZ2tJ/liCx&#10;HXnMPJL9owNcJ8kfzpuL1M+WHPNfjjEGD+PLeglx5O2Ik3ygnHb+62nHx+MdNy8vL3e3yT/4TWAJ&#10;PC7HQoPOjRKvnBwdE3hy/x4Vc80bkBJDda5t/nB1czUcJJuP2IPXsBwHR/ssA7dGfsa5cXvzhli5&#10;PVzBZLZraMLigKiNpIffx7R7U+5IE3pCRu5Fu8+uZ9/vGptwLEGPxs7m1w3DXGl3GFuES2Ursx05&#10;I/O7OZ6DvQrcwpEfAdDdzR2Gmv2ku9GLkBZwKnEJOyO5HGEEeeiKZcDuLJdXN7eccG/EGIQ4kXMO&#10;ZKLLYHE4QloUsJ+N6fYOUaaO3IiNp8DD7UKNORYgUqKLwH6cQ84dn8tt4snYIsbzukZXnnPGcnGx&#10;O+QmJOHYHU7H8o5/Lgp6NktrtC2LBWEsVwL0wu3h2kuVVnd3WIYFD5qrNgxkixKvthONOcyc8oTE&#10;jlw2GQKxhd4P5I0r1JcPIM18Zdzn1CCPSy32E6TgOvkhob+OxTiB6I231cGbrD8IV3Cw28NG6kR7&#10;/EC4xfRu+vL5xbvvfvAzX/tyt6GzBQdlxYQpeSYurDis5hsML5fGrucGjQc4KSS1wjBbK6IQ7p1/&#10;Bg0SYvIU9g/3J3oK9tjGRN/q1tdfYdr0f+5842ws8nJxdXvDr5sbGK+zVU3VuWswHqJzAkG2ITfO&#10;A2azdOKF2fjDPQnPEqwbbwJA8vJNjCZb0OM7WfHkssvcAmaTfbs62DvgTc1Z3flz0/S7+QiYsMga&#10;uMmMbQREwdPbMoAw1RuIZjH9JrE1G5UnyiWz2fk+MZC4GqHbbMaVEjzcGswLa5FOEHMYJIf2gRa/&#10;PD/jn9w+JxGojOXAtPLsROUItqYc5QcvyW23TSDrouHXMTXk0wCN2xpKzQhhiqj5gp3JL4p1CY14&#10;Xlh3wCdOK8+D15D1mmJh1Bb3V9e3y9WC2I6dhPMwIAMTvb4jtdYC8DNyeYJCbOBieXh04GVjNjUp&#10;GDEXCmSKF3C/bCT3a4AZD3p3c4cHg3Vn07CduQYDYJGntgHmmj1ANPDAcl0bq+WV3RXsXFEwwAkw&#10;tSkOhNvHfxt84FBJpxfY8y3iY1I7TKUIFp9qImP0xl3xOEEKL/ItfCBGnr8PqCRwOpfh7htYP5NJ&#10;Ym6hEaIswwvcpLfL9RTOkAxviVLN77HKuHE/SwiN+EbQ2qzDHdCBMrE2gWDxwYcI+0JEdUCULLgk&#10;Yi1sbCnckuDAE+ipnbJnXJ8N4ZnOPrsGTy/sV6rTxsbhT3Af5lQjF/U7LM/2FqEOv8H7HB0fhnfq&#10;h3BbRA46LBdsOl8IzPAdTLC37n9nHKX8F5n2gn0+AkCD4K2djrho6S1W27uZa3rcSVP+yS249zZm&#10;7D2MOitHjmP+YKihCQobNYvlqnBJBs44CGw2ECDx8fyBMxWIZxDMI+eWcHhetkCGeLOQAB+5qWka&#10;BoQ1mIAzGHRp4LlRE9PpBPdH0jOQ//yNBgEzjk80bwvqA4namYFyCQ4BtwBbb+56URxH/hAqjsTX&#10;YNTQ1Etna/lZurEVeTBLYLHiYUGAwoMwId/ceueDFx8+O3vzrTex4V9489Xbq8uRtpFGmXBtT599&#10;9AnPkiCSE8NSnV2cHR4f7YM5AWSSzd3P8R0HrN3B3tn5xXpJFxQjbs8uLrH4JDK4SHF2EunVxvHJ&#10;MUAy2N4tbmjBlexySbzPxdkFW+lgb+/gcMvDNZ2dv7zgSl555ZRb4AFho4kiDg92Z7/z27+qV2PP&#10;YVh1jT5gNyEnk+BuucBWalAIBDi9u0YAhNI8E16MX2FDajHLltwWGBQ8sZvJP7yt1TcCgu0Z4eEo&#10;4QGajRvjoWGyKdthzHlAOn7w4XUJyTjC9K4r4TywKQ4O94RJNOsYGrDZBfuVI2GE1PWUqN1pkTf0&#10;xGcvL1x6bO3W5jULZAVgSRaItSaOEDA0SicUEN0lxsB1eXKI02/u8ZdAP2wOTBjmQIwtyJT151J5&#10;2PhaorxiBZeT1xOQzsHv2Vm+kD0Huuih0XwYTph9eyTMThaEoqwkhknUg29uc8AW+Xcxdk7C/s5+&#10;ocMKEwxCwLWzdFyMeBHhCzGwmxN/RWy30NFabvM7xJ1UDzFe/DLvg0VgBUgjy8Q0PZlUVqxzZWSS&#10;kXU1yMyIAHASPn9+buFPP++f4UWEewSiefMcNR/HG4tlUR7aYHvghsVpNzZxV/yIkznqfcK5nFgC&#10;mnIjnStoC7aVQy2IizciQLA4iK3x+0Y3BsOddA2i182tbZHWaFK5FS6VxfEHeJC5NUdWgN8KA+dX&#10;LcNNKe1N2T8LzL2PeEFGUvybZSkT0kxwyg0Uyr35ITAAMQImz+VkB1vv9Wlk5fUWLGzIls5+VEuM&#10;f1t+sonzi/N33n3/a1/9givpeVuYfZqtbrBZO5DejZcHMg98zK69u8VWGnCyDQiEDeCm91c40Y6S&#10;aRxbXIxncU8o7z1yrDhwXDLeWmQOk2esYgnFNN/F2OBAcuEEEP6IMJmjxF2ZvuK8ccwmlSEoK/It&#10;PoGEjO9jrjlcVCKIbjH0xhYEUBYrrbWxc6zTLYqWeBxkgfN7s15SanAv6g4H++xn3vDm+obNxapa&#10;hcyCE/TrZ0h8NIdWpfQxXpwmaFTK8GAm7pMHsF7ui2PIp+itXbgJSQhxvFWLPRCdfd6BShnZMBeD&#10;ZcbEE5Twlu1q4mYjVMzFzr6p9iF+fXN6dXHjAxDt8PWAaFU/RSmsdnVMdHs63snJ8THxrrEHqwdy&#10;jE2owNQiC8mzrbiVW4rFlOF2zcpYZ0ono7KJxcMy9FSMKjh2nW5zYsy36byXyh+cPedgxWcNQIuL&#10;88jwYPTdblIWWdyoOJUio5XEIqoOY94PS2t4QEmLA+hZ3iJCt+I85454HzYjz45btULX9saCg1IT&#10;HWG6CVIN3Uu/oBBwFXs7Ikmmmvw2rvLhgTqj2D8Yw3xBgCvMNp3wnePjI95XzK08BjOlxS4dsQwM&#10;pn4rUD+iQEsyJuUrHA0XxtMmisVcmzhqU9jI7nYxQGEK35MvTDGxSZxad02A9GLJIzOkdiktgQnn&#10;aVYN+nyLiZbWsgaRvXZgCtZr0thOJowgFNzaE4zn+bPB8QsjcyDS5RMNNMn6rHyY3fI1yRs5Q+UM&#10;ogLBAC6GbY01MyGkVLe37fbcgPZg7qQtxcZueFJYECGcSvm7oML8kEoWYZbRks9UQOUB0OEO6813&#10;NAHmtFy5IQv/4BSPMi7hCGeG/UYMyt7G11DowBPiyLhI16F8e+BnWSpBkDDFvGnsAj6Lh9h+Dk6F&#10;1qI5EgAb1UYPAhbbUhNPZJNoCT9iFRW3xVUCTy8XgoI+VCNlU2AAywoHOiosAzfItj/ay7Ry4JZ4&#10;TLdBUQGb3lrRbOPdj16+/9HLN9/+rASS5e3+FuHyHceVZI49BsbMlYMMFWtyX/Pjk0MeBxvm8uqW&#10;IAaY2cTVSG6CzSF40h3vAnqJZh0e7uOyeAesBLsJi4Elxut89OEnGARwCgwcB/gW5OB2/uabr2J+&#10;b2+lHJ29ONs73CNjxX8Tk+Hxyz1MnGa//Zu/5Dn0+GRqjcU9b+Y60wn1YOFWk8sBb2plFoLcnESc&#10;qxVg/mzDmGEVCCmwC5wcgEd9GoG5bAm+xG2wglgNjsMwf1wAGwxvy83jG5dkgQusiZuKLRqetIF9&#10;5ONu5iRPIKXT20uJVrw/cKiQM7m4PAOKJkARd1e3oBcPPFd+l79NC4pWsG+GpFgjCrM7OxcXl+eX&#10;lwW87jbZE4sHjZ3nzESch729a6biGSbQxrsA3mxMoEOV2AHSzfa299hMA5BgZ+PJWJU2AZjk0hxv&#10;RUUmrhIVtPkS33Owf8hZJXTDKxLU84l3CwBqlshHilnEQ2Cq2Z3CxcZcwe4PsKau+VTiYs6A9Rpr&#10;LnuYjJvLayo1IVSGPkWTRvQj1MDRDAdv3GrqTJ1+bsVre0ezZPDER1t943jjoDEMIyyeGDnzPsQ7&#10;PkRQDmsHG3imG64Sq1scoBnj0fByMyRr7qRf8/Ozy3OKyVdXxOxl9i4OFyBKhHXWnBPaFnVtwyVa&#10;tm5sM6kzxr4zU2HKoSR1XiAhixBcQWKhnjUI6R1igdyK4bUxpWDxeFgGhexGviWHxlBIQkCBL7/F&#10;NY/KZfmxaAZeQ94MK2Cy607VMWM+8WEreAZ3rJVpbtG/3rHSpEFgcB2LVpUKVCscqwvCfb88O3v3&#10;vY9+9me+ykXBBxJlEWK0LL58sD7C9z1HlTVzgkaxWKQIeFaZw28MFPx5USufjb1gJam4BbVK5GJB&#10;9GpCpBZ5WFtpJaaB3mgMD/+lh+AAVlPneWoEMYMsyjblgPnt1R2rWp3FICDWyv3Mi9kkFcPn89hP&#10;nxg6iARzuMwldBfGZEBuxGrSwAQRhQoApG9uTQ5i3BgcrGMjERRCrgEJuDkNqa1NcDusBuVIFhyE&#10;5uz8nJ+AQGNZzWBHxhod0pA/DJJbguaI/WVNvNXZFCCECzg9PQGN4Jxbid5YcclF7P5vfktmCS4r&#10;0IX1en52plN0b03w53wKmBxPqkQbx7sBIUn/DIJ1Q01KnFVgxQKRfBp2MR8N/m21l3XZ2aSAsk0k&#10;ArB6Y9manYmZcvUeYP/sehAMPSXhcJaNrd11HkPzpPYtbzPAYNyePCeh3Dx3iKmODc8vKIaBNco0&#10;4STXGlRG81QCQYtNWteYJVdXFJbuY4y52OwtHu46BQ0lapOsMIZ3t4R5txQ9op4Y7RnoyG3inTh0&#10;ch+4JuOP6QPxj9zH2QyPy4XxTwy1hWED5GDbXLKFER4wfoQsV1C9iuYW+46HIvJr1l0CXA2NFMra&#10;pS8mcDGJ1UlzHAzdOPjjHMimdG1dZ+2nBK9Ime6oYRBcK4CcGJEEMcB8AQweshHtELjzBct+eHjA&#10;1vGhciWFplgMkHKCCv06yxh4TKBpJoMXJzYiKoM0aawstaNTx0m0xsW98DwM/HjHDSN1LLwLToW6&#10;Si52SXNhrQY4XC8mLLoLBma2wPXoemZwRkmeTZQGeIzTqYZsWYY1H9QFah1cotWzlaAGvyUgbWiL&#10;kyfTM6di83A9QKWsHlvbDzD014pyykCJWF53XkVHKWhl5uaqBJ9EfsCQJPbgfEFWvIZPMKoxqubu&#10;MGX8TbBrNYZlBxLm2VO2LCRiPcQRiR9YeaJqonlLPjLJ1guO7/atJitqcx98fPaZtz+LFT2ChDmd&#10;n74C/UhzScFqe49gkoUXC8CzsNO00w+T5y/O8LMHh8QmsG4ozli4NFQrcBT/Y+fs7u0fwBu7v767&#10;YUftkYREJQQLIrra27PoJjk75713RGF9C8gFywc3Bot3cnzI4hwc7X3w0XO2DgAkW5jLnn3v174V&#10;R9hgmYsj+8JwkfuOkq3bwk3ZduXsmazggTcoErszgXlL2YmX8yWWTnkMOFoiZcte+0YwhO2sPjfG&#10;HRV4LSBe4WcpyrPveXw8QlaWE2NyEioY2kRlfctHSznc2FcoUhoL674T+2h3m4POTrVQAxRxRwFV&#10;f8aPuAtuki2ItWI7sucgpbGXQfJY98O9/cPDowqMxLCW6QZ0ieHAxGNfiGvYWb7nnGLTLaYF6359&#10;B/FTpJclYYMaA0ULGCV83R1xNmde20pkSclfvp5IOZaBpdjbxTS5StatyfxGFsUWdGfzDlw8z5/P&#10;vby45gtNftlBiQG7QUhs1KItZs3v4TAStvMdoSarlmYwRb+C0jpTdnwQ/cCiMTrYhfn9bWegglSw&#10;vTAOeLVAkRQBDw6MDUIEyg55V96tU61Fk7UyWDsuu2yGgf1iCqUeY3f1l5YtuDZ8LH9jYDA6e5s7&#10;mWWo1muqEy+rrMcpnC6NUvgQEuXu+gFDzC3BXsd9GACRCrPfoM9nEkscut2CHx4hOY2GBZdcqCeU&#10;YRV4Y3pLdaY1ZM1ZcH9UQcEaqzgPm7j3G3EJdwjB2djJb4QbCRSZ8YZKmg3r+Hw3k6dsWlx3DYQV&#10;N5koM2jdP6E29/Wv4jJ1t6RchqOs5HxrV+B34BlcSMxcbB4RpLT5qIHGNMWyZt5eYTBTjOQFO4UD&#10;h3kCOvPYQiuByyV64K5jf/DkDw8O5f1QVDTtc5lYSdaaLSE6tSFfauCdBVITCFUGASIERUJbU9Kv&#10;T5lqkZxww8YK4L7g2taA7m6MfHUNGwQi3oW7AgNKp4JwJz98eXGh+QAfFbnpsQneGIqxMy/PL0Qu&#10;SSCGeREvpGq2JWLgvWDgBHQPjw85/mCWRCcEMXKTfWz6Bi2A1QrugnA8iJESBjFZdQf+Q+YoQhC1&#10;Tm+5eoC25d7myW6YsIHvDaYOu5f742HxD0shQoYGtSGy+H6KOCZgZtLANtgsKCA9NUyRH2vmTb5k&#10;6sHuBREB/xvleFbVUjXpH00qDw8Xl9eksFwUmEFgrpwe2N/DwMqztK7kUxe+FN+06kE+TMgS7LHi&#10;DHFRXpssmc1b054RflhNk/pTiAj0yNtj3g3BJzzxYQZ1eEbWZIlGJGyDJUv7ycfPzi6gekiV46fy&#10;lAmgTRVARHQNsZFkfHJVVzA+IOBjriXgd0wIeqIuBdHR4yKuX+K9ohuG7/ixPhQ2m5VUoxzdWicO&#10;BmRQUr9BeqNbJdhqPYwMtZA2AGgFuQkTMPICHm8ohZRKqTxrp27pnywoopIl6hlGLCKR7DC7XopN&#10;y5XMx9Y1batvpt92MPB9qqueNOi2+1sgsi77po+vpIgAU2iAXcWjwUuCI/oFXVB8tUvBJKK0B1aL&#10;imHjkjDvU/gXFd/xudajN6Z4IpbVNitZg0BQ7jd3mmGNUawli4lECI+DVFhttqV/wq0Ab9YL32mB&#10;wiJvCQodWpynyKE4x/KxOCp8KgzjzFzpHgec/2Ca3J80IlgzkTlgCGsuB89SHIW1lYNQ/C/mJGAc&#10;U1oyEuXsWxAyawds+Bp6xL8fUQyfF1gDAajm4hquiB98I5wDfWrz8GCPTxwNRu8/O3vvo+dvvv0W&#10;Tmp7On+Ce963sF4YshAoul9gxmWG1XbAYwNLZrvuHxLZbXLzMFLwyTAReU/iwJcvL80RQEB3dnju&#10;5+cXYFEHh/vCYJPVJx9Twd98cnzkc3qgn8NuMOBDYiwsCnQX1vPgkLO+xXVYmL68eXJKtAReewez&#10;8/Lydvb7v/9di5obmxK64H5KZ94kBAvDDKmebACxsMX5aUQHKGnyisCcidckprI32aMVg3QvdruA&#10;oRkd3WMOVpSWRKVYWbMuiz5Q0Xeu73FmxtJsNetKLmpBQQxxPWvYJi+L7L22j9Zh6nXCOgC0YpSP&#10;9+CD25iGUTs6Prk4g3sEGiY9iyfEGxqe4/gJm2IweP7Nfwli9sQ2RCNLzYnSp3C3bQ9kk9lwYKEQ&#10;z8Rla74t1fXOvAN2lofveTY/AQc2FTAlpSlGYySd0xwpCEQ+zYQ6o9WZigCaP8lYS5zQHWFophXE&#10;S0M/8mCeAvtMq8n9CgAIDMi3n8nvMySzpqU50hjJXdVgjy8wL0RsnHYsLbdgKxZ0V1IQajoSMaCC&#10;ylbXkQhxU7vRXlgfMUORWkIcJKAS28P8L7NkRuKW8/zwW9bgduWxittLhYZ5oLXgrBLagwEQ4x8d&#10;HgVB6+FwjTZ0RMG2lj8BRCSnlG9ufS08zK5GUn2tycMBDYQ7B8Np4Jg4r7KFukHIzlhGQO2RQOtj&#10;gs5Ij2hAGF1vViK00NXLiilFsyokGSi4aNbXpGflWHAhkIdy7IY42ILBewvkd3EHPWhU+60PRmwy&#10;x4yVwvUbummUdVnXlzcfvvvxl7/6OcHtsCMOvA+NbGYXvNfmSojG4lZsgxy89nFrO0xcwiPvykqW&#10;sFjY4qMMlFnCVoFXDUq4OBxbsDrUuEc+3lY1yrjROPKmri3e/gWZmcZurDbxJVVs95s1YqjZOTlR&#10;4W3ZjdcX13wWVHGz/Dq1eLGtFcLJptQXL2HdGfizEoP+YdWJAAX8koxlY4Lp4/VEPOYhAMBAuRXL&#10;8HgAM3IAYHVCvPNsGvTgjKzxLZZwHThEXDmmMO6n1AQ+5e03P4tpI0HklgTq+MG97tQwozIlT5Nw&#10;sAzYPyfHJ+fnZ9IxCS9E6cyi4UsROGKCZUNQKKxvqAfwcH15i9Gwc5BbkLSy4HbYRKw6IZ0ApPQO&#10;TKS2pdyM97x3hxA65n54/pL09aYL7ovPsv9j7vsQZPO5XEkZi0ib71fJr8hfv9i61jNof9N2EJtU&#10;Yu7UOKBeS+2wx0fUM1xxgWWUWy1CX12GjFy4tAOOZzVxg6c/cif3GliUeM8U7MT9VNpGZfaGMI5n&#10;TYrPzvRD6aJirXDdt3MJVQZlbDzSXCpi2G+slKgJj5tYXxMGpGQwU4OkKCBghVAQ29MGVTkelhoJ&#10;3aQHienTXeS7FiLWQhKqTVhSKgubcDdWk/14Fs22eL3k7kqE21XC3bpiWkGPov7WvH0SttF5tGGx&#10;uOWzBRtzDIemw2jJuPMeCtpV5UogTxNbmTG0v5AwT6ekZ/gpmZYysrWT1xeyMDHcbIBhEYiceEbs&#10;TIwOhktUDQMlEJgjqy1LIpetwCE4QGjUBHBB/CNUmvuSmzfHWZALWeMnBeLyTBVF5uyR4kbZVHyY&#10;WYk4owxII/timdq1RvehcCybctDjtLo8QbgAJGb00G7uVEAHywQWgZAHQcusKZ9SS6OZLS1cVict&#10;aptoiBlbx9ShwGqSbc0TMZ6b0wN+Yzg2uI0tOv6LRwCGisPhp3zK/uEeS8AnHDw5cJO4f8FpjFyt&#10;XUKigB4wnbx+vPUnf/neG2+9QVXs6bE8fq4J4CBygWUK1pbF0TMajm/NbzW5XP/JwQHXApjKdQTQ&#10;Q0u65vHhX/BNgitTrhlnuKAXpw70FdQorvfJ01Mzt4VAHSnfG2+8Rt3IVHlzenZ2QaHZyNoC6Orj&#10;jz/hQ49PTng2ZJPXfBbx6ve+88vS+4UWTHy1BfG4uEWLCuwP4BY5pIavxZs4DPuNDWRs5FnITKb9&#10;PoNoaZkimiEi7AX5SXl7+/Kw7yadwE6GchPyPD6Hy8IqGh4mDMAHcBQDbC0J84n4b/sINHa7YBjl&#10;jJI5BQY9NBtklthWch+ryBgsFjcnTyBtbYPSzOb08pJipKja+ctzYVKcnIVFq4cyloj++OiaucxT&#10;A4ogxhEms/5sd5Fk7s4GeMFnLgCDy9KwXlQbYUGNhiNburYJN/eMX+z5MB6nGAcGy9bkiXrmgZqE&#10;6mh71r4AG1BnnQKuENJdSteVaWeG6obhebPI2DmujTgVU2jGn2fnQ4nhdH4LGB7bXCewnnjSHFiu&#10;PkKIwJUdzS1AKWjq3sIbEp7iD+D+ECGUfA2whlZkSwDGvqxJmIrQaGj8FqdzkPhEQTJJXkZewn1p&#10;VV57yaYBQhUOzefhz1hzSRiJVnBVsTxD5i0SCZPULuJ1YCD4Fba3nGXu/35Ooiwv26K4jeXGW7Jd&#10;LSGxieMluBoFTLoTfpeyo6BVNhSjLGdcxgGhXNkwXrnqvv/VtZtzu88NHYfR1Y6b3pa52+1ku6IW&#10;dsDRZr3j3HMU5VNIKSioje9a1wSujvehQeOnP/3wC19+a0BBerhK3jghaQ3VPlioolIpfWMxUdtI&#10;qUFHOMhRcqp06Rolf3l/k6BQ08ZDKfXmKni5ENcSf8kmpEgnoYn3Y1NzIjhcfLyEm3tZ2OxRfssq&#10;ABa5WMO4B/4W3h0TWcXHwALTmQIIL+uRIfTAp0xtyIIPnpoDr5c+LoqAJAQUaTvy7Iqvuse6W0SA&#10;kY5P3UoBZInDgP+3pGDBAXE/ARiAhO97JZhFIg8uGFuOm4octQTzi2opR55L4hRzurtyuRVjtw6g&#10;UVwhV+0NmCvPwcwx8VIna64m0rLHcAVV5YbHh70aLZO4Lg4570hLc/ASibIhl43TVsTkaAoTytaf&#10;He0d8IHsqwo3ulg+l50hidaYJl/o4wZ7tq+eUiNnRza6QbpBp3U9yfQaMWoK9pbLDhSl49cM3Ihi&#10;A4qwPWExG9gDgQrBLKI3rZawiQmMD46TZ/cwp5njKeCihMaIQAbax7XVhmOiWz5sg6fEbbJmGGwz&#10;ES+O1Rufee0Imoip6Ta/blV3RclScFqIt6ortwqXFmtvaofbiy/P0UEXYFR1Kf0PwMykjhBiAecJ&#10;jnahABBdyjXV62vWQRfD3ZWDKDOx3RWbz/YDrc9MCcSMTWrZHUqQHTEFRlbP7BqAUxj9wlbN0GPv&#10;FDqjMQeXY3XJpuyK7yAUJfgC5cV5Pm4uT0KYeSBUYqggMg1GdzC5h0UGCyybtpGGJ/MQ6Bhf2wse&#10;fa1/5WabJDrGtKtZe0xrUyXO3Wgauq6Y++kGcOY59i54XG0MNPLh+3hxd1HsMTyNCJmB2hZFazAb&#10;booDwgKk8ONtYz0G45qAkEOBvb25uBHwlIiE+xtP030qkZ24cEH+rCOXTzicaV0qpgTBV57T6u5c&#10;Oqcv0iHMa1rYlFxh2YTYDed84t6IKYEgmVTXYLyw17pYqcb524RclhK4BPY8R4DHB8olXQum/M7m&#10;7v7B//Anf/2ZNz/Dxx/tbpxAaLLwvbSOZMcYhA1iDBAXe0cIH4nvaQIgK7bx7eyCY1tvJrDQHu1T&#10;tgNTCqQ95v7h8vqih7vBh5GFfvLxcziHKokcbm3to/hDS/gMD45pZsHZNpBFWRNyfnaTlZybGxzQ&#10;4ekBR540uE++1Tb+zm/9E56ivGVLKnq1CNpkkHoSmYmrB9B+Ub0pERJgmmklDzNGhevbuo84U/UU&#10;N0q4cbopvN2QUSG6jk0yoAj8PYCkBlc6aHbPfRBBkBKMLWwGvHUv4CVyVes8nj5DXmXCqjNZHR0c&#10;WdCeQL3i5gnS9U8ytgH0YBQVj+NpLEIRFQF+ikgbAPHeVtxpereheOOOHOZ2Lqk8dmrIvNiMwObW&#10;tjsixuj+IaIMmxj+wSCwCgRYGj6mL1wsWVYNfYDZqBqIV2naWIEVmVwERoJWfKSVJvafXv8BJycJ&#10;Q0SpE8WvAy1yI2LLmyQKwDMhTD6pJbvEp0B4wObmlwW/aSgjI7ep2I4we+k9ODxGejjjUlTO5wkM&#10;vFDeN1tW88QFmAYlzWI0On24XqSzkmeVXSryT8+LXk1XTcCIAFWVY1ZlRHisFawyNgArno8oZDav&#10;8kDawx+Hl5CM1HV4ETvJCwFNmErBuXlBvqKxA/qxY43a08bjhwBOSo3vmRBvcYQ0H6NRXIypCmzB&#10;YvXTuod4IlyLxttWvp5rnC3hfaNJoyP7GCuTiYG7kmxk9qG/xQ6xXjAw/KDQITVUcuy3yMLdJIPi&#10;XVMMjp875ID97Y9/+qUvvE3W2P3JgbDxPvhH3SxSWzkBQyDD+ovL2EY0yjG6NKLlVGKheAeiITPL&#10;Byh99M5jODi6Yu9elqtt+Fi9g8uHbkLTlmIKPAL9C9AFjkMqma0YhDvE8SP0dJEMxT1/FMHZ0vwY&#10;FCQ+yhQ0lwcDUYA0gHcB+KRhCgQxGEajbgor3b/Iq8zKeDsoTkaUnC07MiLauENlt2AKqSlwj3gp&#10;aaRA0JzTm8OjoxG/xv+YwCIHuST/1nNfk+zbb4vpNESjwpgMFbwuCXD3cwyChQRiIkE3zynfzKx7&#10;lMQJ9NvGLqI+CzaJ5apBziDbgy7B68D2uRglSKgw3s6v7F2Vp64PcGfSLkQZC9YzRxje6B2XIRlI&#10;LmA0GptVbZRJSyWUeoPMykOaiIShvG6EqC4CtW0og6yujBC4oNbVHJ8ioMizjWYeOjEV5VpsTsYk&#10;Bq+EDEFP9AJULSqCGT12Q1YnUEoAgsUMUqozsYcEEQJ4zXB19Abik8BUWAWae9w50F89qjLtNqSh&#10;8NsYT34uycbKm3mWVlRotsZcYVztntwpQBG7a3Vg3nRwiA0odfKPsIA4OCczGtpNqyWKiVOnMyan&#10;IAQllQTPPtls8LbEuHa8l+7RFNcsgk/bScTLwEuZJaWVtCNDNU0agnBtGDI/FKDVZ5mxZH5duv5t&#10;aZRYfJTBgEwsdsvi0jjQKk9KRpydw3KXAEWLk9mr6xOZLJHrGARHzimNBT6CbH5UNvRubFDlecVO&#10;0ZzyIymCnDjYV9wTnVzXMpy4PngNGjz1xiTax1YUleQKtSRi4TOwnEEJomoVBrNrdFu4XznIqiIW&#10;S7sx1qeQSMgD4MrishCG+bPZoPvN/SBnaeBlJiecXl2LsJNWAg/MawWkO+Xa0YlCU/atys2fkS2T&#10;lnmt3eBA+IreBQqG8KEbvYzw4vp60NTYdX/85z/+7OfeYp2fgAepfZMWjE3l86uzaysBG3AF1S/A&#10;iFqjIPaaLC/Oz1mYo6MjKLASfG3zejh+coymowQbhGl2tl597cmQQDu7vORWTk7lkuPErl5e8nyh&#10;KFkbXSxeXsDFvXry5KjslT0GQ+bq6OSIQxUdYooyE9EG7XrkW+gz/RI0asFGlDPk4Vt9U5CFqg34&#10;LZgqcKV5g9ijpGyMoP04xjdsYRlYxEy5K+tQMDN4lwjRxlJ6P7jGllgKXT05gwJJCgJtU3wS8YIM&#10;JWeeYLrTtQnHgqhnOFnWjmdDOHB8cOxT1mOTo/hx7FdyXzjtVvSoCeptxpXY4QzUyO/66upeMqB2&#10;yT7hE2jaEJakC5EwszJ/9E74NMqUrZmYMJaoUgvpP9AzfDNICZ4lO2CD4ms64qvBWcKUYwFxLby/&#10;ABLwyMU1964wozE9LsSCn6Kbhj01vKSQIQnXyo4eVCgr3F4PNHPBLRDI6rPzLSDElMWGu3q2qfKI&#10;VexJhRtJf/V0zQE9wKySVRXAWJMl2eV1xZtv2eTChk6UMeTFPE+rLRucpI/LARizlbDLkblNqlq0&#10;IVwcodvSTJRuoX+ZbEmSmPab6HipvksMM+MMJVk6PTpvNU5tkF6rURRV8/5BLHhmbAmXV5a2UBaV&#10;tJ4lmXKSvXQZju4u11PUgV0b5jQIeOWmsbTsK5SVBeioaWBL2UF9h0nCj4zeScXryodIuw2ppHEY&#10;A1t0q/yPOUyLUdcvbbOI0NA1IuRIlLHs7TrzDUqE5CM/+fF7X/n6lwgyeBgYJiOYDARvNLifbDPe&#10;EIK/DkXIiv4afbA6CcVCFhfoZLSNYJPzz+UHWJISSO9zS1uzL2oSHTH+5sLICOWPS4w30BSpj56F&#10;PJSNiexRcsetDVZY+LbtOxx5fQi+FeVpXZSVF4s5xBRsAI700eGBWbNYVCqvEXk46/Al43XVlVmV&#10;2+efICdrg1cY6CAJCT+z8gVLJhY5FwxmTt5m5wsBLr2WlvIlzAkrsiEXtmRzCvkgdAXlKFSrihQs&#10;XlX1ihKMlW4eRYR0ECDljkh++PTbS4VtZAXMSMGtjonyCJCDxpCS5RFZNIis1k2ASWzdEGtXoC9K&#10;UUQ7Lo+vVOTwIEP9VJ2B7lrLuNKoRZCsnbNr24d4TT+EXSQvbc5T50KVNE2hyuqMzj6SVx5L0CNX&#10;XRamO2cjD/BGPpzAjN+tQmqjiZ4bcJrPKeih70Dyb4g4mYzcAEkuOG/EpcDmIzlKylY6mGNrVG0R&#10;VqPAvfND/TZ/0k5xU7FXh/aELUT+l6elsGSd+ZIOUzMy3Sq8EBDbtittILWKxyqYV+AkA5q9zWGv&#10;wh+1bWDAStMJKRgBFIusCUZsHRbTwrURhm9isoZ5bMNaDCTW2bHtWrBQ/+op6PCahFsCU4KYgwZF&#10;QYExDYF1pPgPUQRZhArZFlvzFAKc8QM0dhQEd/bZY1LHBuzHj7TPOiQuu8QJe6gyE93EMcBrThop&#10;Q92LGgHKGheXV+fnlxklry0YVDLWqJxKXScRIomsbWJHwjLHPzhHfTK6FNEAEKKrKqshdXP6t0UM&#10;TBKfzvMmY4Mkh6XizyCAyiavjMNtDUk23sMfxyhvL8UsQYuYQHFnSwov541oIu0gLcCjARd1q9mw&#10;hi8bDGsatupigRIAGH4bChSHNOdavOP2eEA8DHSCuACuEA4Qj5YgO98nO36AWIazZncb3//zH73x&#10;9psAHbsHh7PFNaK4LK9Q3/Ut6ZOf5sbboMMYkY665icvn7/gaR4fH6qIsbXx8iWQkvUfAnn2+cvz&#10;S+O3mEMQZog0zPk5NOZ4Uwp/EoT29nkA7m5rPkilAPTvutUnCmayqpCuOEU8MJ4gvu7V159oAIg5&#10;/4Pf+7ZNXL497AP3LmmfYNoo0FSRa18GKaL0QBbHkbM+tcNF04LIvidUTPnZrJkIhUOSUY1xE+Ro&#10;WUTk1x/wOQQ6rODugS2XbGgjRB1ARDKS1drAtVM8PTyX20R1FnpA1NAgWOFYprLFI4m5TO1P0jS7&#10;PD4ahVIiKe2C9e654TzlPP0a2CYaD6lEqL7zYOimul3AmD1HnJ/kjI3Bh3CA+NkSrgOXRiHfe1lB&#10;MN+g/GjnJQEWW5DLxBAAU0VK5arOLjgvZ+VXy9PTYyy4xNsSRJMPTf/kYAeFJ2yd6LGhcWC4bDD5&#10;nxYFeCrsLU7u1RWkNoysFtoCWcIhXB7PZLAuwlPWfFRzOPFY+/BrXOELTxrvat3PoKTzV40dBocm&#10;JqHLTQOLinMV5JMr4lXmeyBY5By1j1oO0NGKZgnV2F6xCNmu6BA71eq60DpPp0qo/A/iJHM4H6t+&#10;tWiEB2Lm2vnQG4j2G0rKiuAXp/pRjjTvpiOWMWpbIm/I5Q0pIBN1ARhJ2RbIhSL0SFTHNNDm/THC&#10;OKK8wCY4YwgsnaJ2hCSQCOvl1xIX1HrgFb6TeSbAlljMyArgzGm71BU0+ZAmnD8t/RUkYAEkDSQ6&#10;/967H375K5+X+VunvfFcTCCCW1YnIWOvQT/t+fA5dpsEm1PE4rjsCmhYJLN5gj1zXbI9ukpwXWSi&#10;oO70/AO8BWyAjSF5xzmqjixHgzXkkVHzYtNKgygd1+xGcFF4BvnWmroVWjQg5uaJObSpLIiEQEVo&#10;LD5xd9giKiWjs8b0A7kNOn2hM0fBtj1o/nB0LARrV32v4Syg+zP8H6GhMoMQCCOBmzjpiOVxi9PE&#10;suLsBTZLYsVUkUa7Jzmy+zv6sjvlXmvyJ5ZRTSPT71FCPg2HbaHeDhV3uoWSOzLUq1ED9URbNNTj&#10;8T8oPzyLOe6ROMZoEHumrIpdM6A+t2Q6V9hlEipYRRV2KeWr8IlpUmcBvXWMIJnDxgaas8K17Wg+&#10;9uL8QuYHzzpuHCvmyVTVQlBcdzubHR0fXaGMp7yIT9c0JrspEKIq0n2V5IHBuE/EanR4tourp6Bg&#10;s2FKWIzlxFH5bQ/CDzbAVW+JhFNwRQSMNyQrlktg+KhxM5Q2XKBKQDWAXg8LkR4AAzbfmSc1KlZE&#10;Q/K+DEDVc2BDAjRyKNlp5RdygEccjZNmp5G8FUN58I3ObccRx+EpCBvEAxtshzr4lLAyGiX3GcIi&#10;URMHV0c8BmZRPC1eY/tCVT/DU8NAIwgB0QAYGYxlX4HiigVaYK2OgVthmVnfYTS4GN6EUpfWSaap&#10;BHnFGLMDHP8EnC208hEAbGxcDInwSXClGUomS92VbqGls8RG7c+Ob68g8o0Y5i4saB4Xcf/AvLkS&#10;AF3pj1G5sz9SdXkoJ0dHmGW3KxZVWpsXZjNT2tmWWXFexbUWhaVluLCcRJ40xwokwYQquAjJD66N&#10;UACoeJxlF3SUsEV5vIVIklp5LRyQeUrlw/bLxGjvaBsMQZTrM+xTXBD/ZQMx76l+krWgNP/aqxoY&#10;DDhiMXEu2CAagoXKxpivQjklnaVGJFFRd5f39od/9sM3P/umuePi/o1TPImiMD4gAUtlCdi+lMZk&#10;N8wwRPJjuao33/wMtot1HbvxM2++plg6es5XF8o1xX2kmY9O+ZqsyJMpCm2iA47CbeigeM0FUvUk&#10;ipKV6dCEsWQ3+pPTU3fLzjY9vJfXAO2wo9RPpJx+/vJy9nu//e0U1eyZwg3bKk+diHph55aUwnMr&#10;ucwYTSFmKc52h1bdNZWQ+MaTIm/Rx3tglBsp5/RsY8dqEGZt5C1ip8jPQOoyELgHLk4fwLHUoeF7&#10;tkB39E0dF7ANjXhHCAgH/GHoo3TAzG/x+vampn9q1cMuTVsi6CMdOoRebp6BZeUdkhN0KAfXzocQ&#10;OZnT2HUs5z8OJtCU1Rl8mztsc3bgW/m2Ircl9tjQKHkSEQpA1AXhE+L92EKvmZMhhL4LFHUJ7po4&#10;VkPWkHeGGUIcIR6lq2gCZFVbSIDAtpo36TIkRLJeQdFRIZJmicJQ+563pWOSp4FwMVtffI57l4cQ&#10;g610agC8wbN8hNadOgsnXU02Xre5QRsUD84aSbqFbHNNVYyi3seIGYQRsq6JO4cDZ1JnR+tjP3Dq&#10;L5QRKSGrFFALLqKmVIJV0TQEMGW0qZtLZwsT9UvwJHq1G8siAfeY0KNKxNx7JkiOCmVJ7hNTZVJl&#10;sKfCuN00VlSFxOihKGO0CZxPD4wZqCSby3bCEjs8F2dPurcJa0iY6Cv7Um44BHNjK2mp4MaJJrSp&#10;VSLEtkqlUBDPhmE2p5VKlpG9UGKeooyOXFcRPCURahPY/Prdn3745a99Xlie3EOQWag1ilT5eSk4&#10;UK5M823DRElC8EChZl/SY0JATxwDl/wKo8mDJFO0mBKOtYCzt6HHHSC3LM4wyMqdaV+RS3Eb3AsO&#10;woKcHS5Az7wSiW0zIjwcwZZFLgJN3WR0se6dM2XvhZYMg6M0BR2dPsPmaXhwIBRrZA2GSqcG5Rj7&#10;GWHf1InftVbMZW8GUZsEq1ELMMSBN6rLRPjL08mL52e8D10tXL7SUPJ1tEXYPBuwyZaDjrAVhEQW&#10;sqOGkHRhUu38IrAWU4O6K13Xl1UHZKGSarT5yMJlOTe1D15PKiJgoyb1ZM54E3uvvOrzq4vnn7zk&#10;wjiVJKwcKw43zpLGov2Dg9EEgBtkM6p6FYbH29LRN1KFwf/HUutXMxG6MckJKphwnkUWgx8iKVoi&#10;tKJWlFCLrdiVkU/lVJ5vlUcrwThUi5t1DAoYRZ1WvTA2hQilaaQlUmCDUYIxpaE8YTeAYDYdZywS&#10;N8WWywMXCJLqpIYw+mTJezlBQfWyKQSG03/lad8xgQD5U3ZCWQGP0nJE9FaEjt0rtfNo79w6KNna&#10;aCnz2lgPG25MXVTkLQetGT0YjtO5orlRU9vqqDLCgnwksh4nL1IyboUIJ5MIslTsaRqCe6Oihvkw&#10;38MymN1rA9XbWxOdIn26Ic3npT/LgootUFZlwZ6NK2lEPYRg5joXcWCYW5XAdFt2qJACVVxjG8PT&#10;Ms1G3qniK31OZrAqAAuc2aVhPVghCRueiK3FEVLyNNoDH1ImwzIC+4EPGjbcXhztr6oTsHNqMynP&#10;2dlqXI/tRHLytdD2IY1o0sMIkleFvbXkKCySgNL6oXtNhOEzjR1BO5Nad+KUlF12VAeWEIkGsftK&#10;ERALvjvEdepz5gGw1KwIp8s8m8QSSlTtz8QWBBOKxWQY6czkWoBw2BdcYQGKbEmx4RgXwhC29QvL&#10;2kdxvyRA0ZFMpn/8r3702huf4dc5aK/v2qgIIi5N2nSOZhF1kp88MY7hrD179lLdEztoxM/OsGwb&#10;0jfpS2D6xeXLK+vtbC+metCfTmlicxveDg6XD+byiLao0NkfjfO5V2738OgY81TOvrx8eYlgpshH&#10;Mp7nZ1co4FIn6kFAjL5GS2f2W7/5y+5vXBd5Z10nowvHNpmkYrCDUYuERsjjyQox+eQtxqppAtlH&#10;pujSFlIHIPC5f0kV3PJI60e1yHJDSnGcHZXa9V7GmypTsL+j6kiBMurS9OPIdf4FLvZ4G/3YcR08&#10;a3yNOSf7lJGEUEfCbhUEPEhs2fBeIVjNjC0J7AZeZIJlRMFzNnO3fUAUoe6ATJLMd5aV+E87TiAF&#10;N9kDNyE2LXGRyJaqp9ZQWqv6gF5IFAc9KVKiPFPnVhzsQorWxN8wO8/okEdIxMyCQ/63vhC0zt0N&#10;vQBb3X1zZezDYAjmbDPBe+mmTWVFtgPeDBj1TiZlkBxpnyGZlrFewcJjYFAYvSGSILQ7XVB9Oko1&#10;wsCx64r9PTHQNBowujK383ikVs0pZbcOxgZcntQcpWoZmhgr6C+394iN/FhZXLSK0zrEQBg+iadf&#10;XmSzKncXHM1Ppd8GKtg6MjhAMOLlsNuWZVuHJO4oA83wi8oot5T+Ar4gBOJlbiobX8My7QGROelS&#10;JCvMf5IysqolGu1jdydh7ww+xMnsSeZsWzUwMYwFKfCmsL2B2rorcdCWvE3e236M2DFuCeM2SQI+&#10;k02LHfxZk8c3N2mz/+GPf/r1rxAzJWGc7K+eZgaVR96G70aiBPmMIn1WxKCEmBKIfkxaoL0Aci6V&#10;bgESgwzht7hs5vd4IjNBqNYANmgLmQaykPbVkzy17lVMquLkw5n/Y1cByFCN4ILnJQysP8ZL3Qjr&#10;orUlthY6dYqzg4yTWJw6uBFahcRGzShxsoHSG077xhqEdK0MT1M+vAlBIODQUqDVy7vZCONeVhLi&#10;9OiYNVRpjJOVtq9VCWbBbTrySFfM8aENh9OB6+Kw3MwPjveloSQL6i0SfTWY6IY2qIYEsOhciirh&#10;26iNgCtVky6MyznpewYtxjlAylD73DkOh4eOxVAcUCHKxO5rq446iUHfI+bT3YIbpWnEWWOlpV0X&#10;CicTW1uYBVbPVG7biqy7WrPmfuA4YxvZjMDTaXU41cTL84/u3++oUu3uZnZgDQROBAMRJ5FmceQY&#10;sDGccNVmvqsp06l/dfIXlV6+uMwAGkFxFXWcmYWP0iSfJC7MwLXaF/iVxH6QxXJCosqiHb9BSKa4&#10;2HyFUAQQ7iUTtAyw4h3buCPM8zCHpao3F9sSWhv5gewOsm69hw+rei+ntEBQwQLLNI6LsCdPPVAg&#10;Q0q0LDo2RIS/CYYmXa2Ojqu6UuPDnK8gVmJZ3J3CdpIybCncQqEoOJay0ZAYd6XarJgMhSFWfgYD&#10;hfbr6pbRd9zYbgbrBtZR1Uiz2GIVS9KkVqR+bZeLDYl/m4qzEsfgpenAwnKy/mpSNF3RfNLnm2yy&#10;J9IaeA/EfcV1xlNUI1obLkPEc4ShVmJ7pvAy0blGAD8hRQ9LaCnZ6vYByjXJQtWcYZ9pSVN+f0HT&#10;safZ41wrHGaHBm13PMGKMCQXgMAPG4YYgovFOhm/uuE67tZ+TMw5sELdtXBSRNSCWWnX/Ji6kzj2&#10;OAkGOFYC8DIWPLAGc4P46SLgMh6osvGb1o2xbmAZEsalllcVWX3/X/7k9Tc+I4UXtuDDNctrSA0+&#10;zcQ+ue+3pCJgRWiO6I/gY9huYhNGkiUbsZRUB+N2jo6cpSRiuFqh4YQVtRMFcv39nH8eg4VDzBjz&#10;rBgCW2+PvF5bTC4tzhQ98r3r2xtx0NUKEWwsQvTzW37l6ZMns9/53q+a9gWJi1VEj6ubmmNg/WsQ&#10;PEd47mhAB9/cAHgootDzI8IUCu7zKbgpzW2zla69ch7VJpcY9jThsFvE7Ba9qR1CadaXyTGkQUqB&#10;Q2wq/hVBp/0hQZ1iAjboHNI6xtHBNaUXnGEsL4+NR4qAR7X8BEIMJVZX59ej57Zygl7W4rHAhTxf&#10;IZwOn+pNxOh6mNRlpLYacFCI9QBmI/ghBp0nYL+JNfjgk8a7sj9LvmH473COlXNQ7W2ppL38qpWN&#10;v7Zem4Jo0+7vODwALVgctjSRxNEhSlEUaFHNJlKCuuulWOy3h8s8Kmx5NB8otC/zrphJuEn+aSNr&#10;qpxaILCookWhQU4fxkCAG7hHZXtS411kgxj5+wlqjziMZKgAK9K2+TG7cPzUEq3Eect5ygPK8jHQ&#10;VBlZwUzjJwsLofECvykyDACGy2jIm/U10yKRFplfIfrGZ6KAmahYMkwjQmxT4z088RBBiJxQ6lX6&#10;Jb4CJ9Rot5g4TdG6i9agdDHKWoGpPMx6lMxB0QsTRwlkds+ZiZZQmnvZ6G/3h1C/RADrqCKpJGFj&#10;oKEFU4rRUGKTwQ0Ii+gQHhhVE6+Ft2PdZVmhmvrjn773tS9/aXQ5aNmwVlSLLq9hsGMHB8gvvQ48&#10;yWjMlIvjwPdl3G6Bycu74hJZZB7aSIvxABwt31BOjIGNVPyyvRjZho/dlCwN43scvWRu7xCrAfgn&#10;01kWp6UctgvW1OTeCokwCeUwG9lAkprPGmWrZljhw0pIQAhGw9YpFD/b3XXK0GzSsyOX2If2Zypf&#10;10WNWk6MMgery1VWZ7wZYoAGrFJ93hXWpghiqmAbmjR71ZzZdqJfYoTY/WRKWFhcmKmL46VV2LfD&#10;oGo+9q6nAUcBfOiQS9Kbas2UtzUmZpODhEU5zvcWKKeu2d5iEOnu0b7y5eB0lfMU5uXBcRhDx5mT&#10;dWkvcL0U+n+YAKUQEtJphhDzDNmVQycKwscTFVv4TC2QqK3ym7t9YBU8dCmFzu/De0WtSwO2QdEG&#10;vqrfWQ1MAwIkNTkkWZdC0cLqsb5HZyiICBBRlft4xyxLLtZK7ChzOOycqVvDHhoHaA/lRIfxy6m4&#10;uyfLM6sThsTr++kx7YQicVpD5JYFwSurH+1+KMIrM+LTRfgytp7wJgoT/XhcxFWN9X3z5lh78IIq&#10;RS5B1LJbMYNN90drYfinXl/q0iPIavpnZivXsLFu4sCKQfgOtpVIMBpCQZRWtZNOgDFALHl0ifxi&#10;aE/g8kTKAzJHu5HgO5eo/TRTRZtGY5uur6ppVhHkNfphMR/U/ONK0gGYEcdQjtBiwx9IS4DnECHe&#10;z4pyVNUvDKs5SILUpEmYHM4xgj7ATibYJO01WIyqnJCBB16xOhdTw2xF5f4Gqh+BhAguR0gNJGuI&#10;ylu41Jgvw01Lls6ittJhDgP+xLnk4gi58LB4axcd1ML0SVuKOZA1Ifd1iySB5jKHoq7njWpPRhVV&#10;+N9ChbqRmghz9QXNzq4J3XAxlnzfCQEfFtdIAavK/5HHrDcEgjK2tcqI+P5f/OTV11/F9JMqPN3b&#10;gNbdgEuG9lyKVtgzptDxyxcvybohbquG7WSjO/TBufLDnX1YlQhgqlN/yETtjfNzOkOuWfCTkwP2&#10;mCEnQTCTah3u6ewNRy/c3x0fYStMsqnCPPvwJQdBLzq1zZb5V6+88srxwQFBB7d2AYV8SmEdRvXD&#10;7J/+7rfLJ8wYOGaI2Erp5WQCCTBDOMjOMETwZ93rbj2ASCWFU6lvkCgdcVwIbZuhUnWEMjrdRtFx&#10;UGXLJoUyFCy4Tu1Xub2/VvN/uEVxW00PVaOgpSNpo1wpVtjZiAQ5dtzIy+UY8xhEjBoY6VZq1DPX&#10;wMNwMztWoyK30+klstl3L223TJOGW8VUFtAksVO8CY+fB6A3C64Up4kbxCED5k9cyglKtqnjeNK3&#10;JGTB5hJqsQoaR/DbHSaDBiglWILJk35U74SoiF/R38sEnD2MN8VUQFcugzcyJ9hldoQBllAnCZye&#10;zVKiOFwsIj6a7GEENB71Zjhac+5XFrfqi8D60R9zUHHAPAbaNYx1nMQnWT5KBC/ASQw7MppONXS1&#10;6mBHpSpL45Z7ZEKW+r65NWkxHgEgmhpu9iPJOLJku2zKw7prXIupq2RJUxJdbRQiB2Kv+8jq+JAb&#10;oyFQXaMhNnBC8xwjfnOdKxrKBckmCj4HMelLo0AaNjV+RFcSt55/Oje+Ks8oWzgCzMq6rihjXcjT&#10;IMWAbXUWZCMBntPUrcxVHQxa2JrAs4t2R3IVRu0SSqJTSJLtMiRGpJfjBsbv0l7wk3fe/doXv0iv&#10;RzPeTFRZOZ8GRgpXQb1DvlfoJjsnJ6O8TTNoZW8nIVNiGy97Z9dZ9169WJEFhfChsZHzYooK6reU&#10;5knW3CuTD8gKc3jTLI7Sl3KsAQe1v1tVIlntA4l6Ambp8sl0xmQC29BTJql5U0LSuFe+YTEXtm/8&#10;l/hqmgadxKAnY3+abOpKGySImFabN9bF4teDbQWcqD8qW4yG9FAq5hsDkZutg4+B81URp+TBclrj&#10;q4su6+Ho4nqJrVOwu6xMQFJSmZ2sNxG8Gp3UBwq1kosJJwOMTTFA63Tk8bh2toAmQq1tA9OkI8kG&#10;Scct9umJRRDsppRZAgYQnwn2kdG4LQSWcyT/xnfhneX4VsnNK9g2qxCBu8VQh+YATZl4j2i6aFOs&#10;t1oZaseLAiUkYReCA35j+7kOvIPAkwUy6YC8Ke0mhkEqXZnKsZfSvoIC4RZlCQAeeL6Ed0qc+Jgk&#10;snnGls0GYdKZOhekZIWDHizB/AHc3ixvjZD6wwrYVWesuGDOT8XiynC1p5Tj8Py06sDV1oBKavDo&#10;9dia+lpa5LkEEA4JVd4rRMpFZhEsnQeCqrTCmTHWHFUn48tSJ+N47tP4NrVhnrKpRTc1OAnxqOzP&#10;VbBKZQdm1SkSJkEiGSQfkHvVA6NpxYAlwSWsayct0bf1ZPaMCqa6W3mxJXSiXPyfRibuMHW/GJZd&#10;CQHHoLr3PAWG5RiYkxiPRg5V1sf2FENgO11SVWj+FjtB1bRBLDMEuLwWbOZeINTS5e6MSGqi1YlE&#10;vrWOCNCGLDbT3PBODGkgfMnguXSjB0vbVC1PYF8PhVOrgZpPhZBD5cERFQBL0UdsOKVB2ZY4dWGx&#10;2yyPUb6JdJVKeQsyJTTORpax25v42Zby2E5Aa8SnQacYr+tH0MYCnU4UWgOlQAyarrd3f/qXP33t&#10;jdf0O8vFZ08g01kHVwhk+fDkFIkPls5EkWNGkGQ2O3eYLpwZxC8cBoBrYxLc0bFV9f1tNvn5yzMZ&#10;Ne6JTYITyuu7e5zSTWp03BRUTMVGPPM7YDHwFnh04FEqMwVYYa1Pab9DSMj5GQsgGM4OfHOWy0lN&#10;3/v1fyyRpQqFKzgjAJJyVbJitjbgTb2MTFpjBUNvILKocKp++SeOht0fymphDkiprYwqV+gTtt6c&#10;aG7piK5K8kyae5hIivEqHdPWsb9vsEmxdrrFMcaeeU7ToTS+U/GBorVH0QzVrrE6zjgYI5upEGEf&#10;AQz7W1oxpYaWuzQ+Wpv/wGQZuTu1vLWfRDnU8GxMW+ECJTMJfoZKSGKgeSPJRv+NPQQ8YQ5XQoKe&#10;Uu6B4WLnlxeOLNWj264yuIdeea1hoZnmH55BdHK3ecwyNNlJHCQSEVeDWgygInxM5Ed3d4n5oCAa&#10;DJll63JqYJZExEqy2g5LurriM0ZdV/AoZEsqYiNxxBJ6HtVK1CklOSVdt6hh5dVEl6PvJO1SGg3K&#10;GLDZtBOLAnDCKC7CujPMqlVeXnY7KpNq2bkRDTEYopkH5BQpVTZT477JXzSDGAk2U73eek2nrk8z&#10;gcWgEdcAQlqi28jKoxUQrfT6nUYLDt9JWEK2/qDBOr5DP4RhrFjpSVX3sQKBaAAc68HelKTl8bae&#10;0hDqgaaA9tpzhWHKRkTXdUOONzPP5nbWOukgoDQf4ZK14KiCmZ/B6AqjZYDJMP18Fsqz77//8ee+&#10;8FlBV8M1K0eyuFSuk7tW1LsudqyxOjNmbygRPIMC7aMfYKOGczxGCAcqQO+qYv1ysv1eqYWkLeAu&#10;J9pa2U8szhqbmJ2broSZotg1wWWVieUS0QL+4/TK4k4RjiFL16TnznqpDqU36gK+SRMhdUp2tgYB&#10;8ux0n1xVtVcv3vruijkDB5hap5gpQ6eB0Uoni1P7prwNG3wElQ13jZh5pcIZC87+aC+1LkL4oo9V&#10;1kGMvXCkZsqio3SiSZ15UhYX3aJaA6I8rlzuqkypA/BdQFxOsRoNYvUmwbgk4iEOF8CY1YtmQfDY&#10;rbHKrUYpnM4pz6CpUUVewizytMIWLZh0IrkmUpG4FNI27g9AjOtMhLZAr1fK/lWEzE4LTpyIrOcB&#10;6UIbAO0yqxWIm3UwbSM+Bx+ATciVg8QT4RorsM9T+4xxJ2Oaj1EUNmPKg4MUUAbkVgLm4colSGRm&#10;JTCteFKdcRSMqfTd3jiFTTiZyWuXlp8cqIOyFbGj2IZpgKxfoxusLr/HpqJJiueyx4xULF40TbJZ&#10;1W7TiTbCX00bVZGGtbi+azCqxF6w0lAwIEWvnV2YIEQ3pJU2Z6u+yDew8OZOznw0wEqrwsQnrQL1&#10;X7rLnH/Dry0fRfgobPV8keEU/W9TOrfRwCkIIg7AUSAwXF0oZvIELo/egR3r6GgMo4ox8pZSU173&#10;bRmCdJIlZhngGalo9Gucqrui6VrC5+az9ZzqQCWNEXmp+QR7hnYfm2edmw44LZpgOJPMje8gXZhj&#10;olWShQmz3q5LtF5R+tiRPyRFiHZyW9NQgtjlGVlEdnSpW5VLxFwY1ohlOkVj9CAPCSV7LU0lfBCk&#10;cALY0ldU9CCMpzatEyXWuULSVqZHfhISHgxspKpys4bEHsK45GYjguhIzxDSSb3YYlJJk1tMdTi7&#10;xqyS2MhP1KbB9mRMfIjuymLQ7/+rn3DLwU6zzxxv0YIH1VohA1Uw/K2zs3NvVsVipbqdSoQAirUv&#10;m6VcjY1NijZYe/ClZ5+84NGwvHIHMZ63Kn1T9tfrzecvXpyzL+u4N6/GfXN5exbgpBvSbqX4OIis&#10;Wht46tuXn5xznyBdPHJCUtReZt/99W9VckiDvAFbsqRBg+xjpAwJ9UyxjXgy2ky39eIhiU9CP9uL&#10;pAhEApSXKhzqAA1WSnmfzJPZcg2co3ZA6x8fQWTAQbFAaxDvUxANrkwwpgySJWgmnEIkR2EUp4mi&#10;qPXCk5UjImOfgACBFuqdjhNnaYg7Gi4NjV0QUgxTWSNb50bYwT4uSpsRDw00on4g/bHpYACsmJMF&#10;WlntGRzLLp7JxiRpoOuwFzYXF2H8HMXse9T5QFXZCIr62Eico042ekT6PJvRV4KzssMO+k+RHvb5&#10;+PSIha3tDjVINcPZyfw9bC7qmlZSgoCLFErblUY1MrHyIgKhkrKoCWxilQ6gFprWUOhJAt+TYHRk&#10;FtUYOKsUTUXguFLLr2I1wr5SNS/fnMCiRtWBkVZEsCX4Fs6JEYlpylJEYFhXu2SK8ES1OgpZSaew&#10;FdaLboBuMd2AQwyaoxa5r8xdNHWOK7fhUT3lQs/QIH/F+Fv2TE6gMKKZIcIqFk9NFkXoaRypk5jc&#10;T3mEqCLxoxswZ+brKsFST0SAu1O60Dw7kVOtsKWZMtp6ZKpSODMxeA9byocKCQSL8t/dQxBZAaFR&#10;GqN/6p33P/zq176oapTEXtMmR+nJsFF6HsPH7RCEyxOp10fbShc9lXhl6KkvuHMsaWK1c36gUOqN&#10;heZS5cV2WC6Rvi2NfRwiBd8x3/c3VugTNxdOK6sJofBB8yDg7bLjFZOkGn6/ZCaU9M8mkxOJkKs4&#10;s6lO0uiBApHYHd6HtyXqjkdHxdkBtHh85WMPdW+Vuqwtmikx3IDSuSxUCrsy7a7PryiykA9jfIOu&#10;aTozgseoFUpTaFzeXCIBL7rZoFMaVMXfTQZIY5gCBs5tCGwXp0A4TUYQriN4xU0SPQg5ja6vhDcs&#10;90Jb87gZOWnBvSmBTsJRh0hlgsa7vzL3EhaNs1XCor4gNTjMxETFL6wHWuPDGwAV43h5BELCMk6t&#10;Cqd+uWYUjc3paUosWV2xG7EXvyHKJaalSRklsEqEtmAo7ViEaR+HUbW7yw6Aqts2jRqDcASsiRUL&#10;1YZinVr7CaQxR8nzyH5DB84bW7rTsKtqBqRS7YCX0hVRVIdt45LTj1UMF6UMdipFFlg1Mtfm6nix&#10;h5PwdeEssEuLcSsGYNe9KMQSEOjY7yhGRGPtkxBqg0Zpc/gLnJm0VCNCxmKMHEPgr9oce80RWB7C&#10;Kg+WKPTwNqjBB7XbX48rFYasQK8h73Z8qH1eiKBiO9kqwrMS5FkNwziWydzV4qw0M5D3OPKdDo+a&#10;94hhuZU6Ji1VBaB9a1hZS4lwpnYekpFHGbbzt7WSkFQcaFojPo4YKTXjR6iNGSSRn3t3jKHc3PMz&#10;yC1Uw81k4x7gDc195U2PUhHNOopjGVoYgiWuJcUnwgA2iDDo/PrSqpxEZuFAYmvHUTTGxxk+DVc2&#10;NG9sc1TDGZgPt8wRUKaNN+T8q1eJw7U7VXxK2FLrxH1IWy8fG+64Eio6Wma2ltFDiTA+RHIV7DZv&#10;bEBz5zbJRSYctwJph3L58T5isJBwCCvt+yE1k4tVJ2xZ9ur7f/5jAqaj431ihiOF1kVtTo+PsXKQ&#10;D+AM8AEwMgHhKCUy0BSASdOXQBdcF8kw7PItkBpinjtUUXCph/u7AEiULHdgFW9jLbcvLi44EMR2&#10;AFfcmj11K9t7j588kf0F3DCjXfeWKyE4dRm3Nj95/oJNzBtS9uFsiY4QM/3W975FCMYxNSSEB1D8&#10;gt3jffVqGMQ9pU5Hz23Dus3FdZvKYUmerV3GUN1dVAMnKaOoOJysq0v20Q11U8tYzFqxd8s51pBj&#10;mtExBr1xXDCLgSq2afDmxijV7lhb/ZBDCZjps8dyV3IgvDAlSkxAJ4/35qgS87GVa8gy72YRMeud&#10;QGvelk5GaEzxSPAsfNSGkTpu7MU1j4gi7eQ4iZkxyAkxjMsbhY21Il8cUzTwPSyoPolwB9aqPskY&#10;ImTUs2CoGHdRt8z6SIm94zCIeUP4pRWFmDIEXoucWBnNK/CiasqzeQqLQLOPrXPKe9QSZRuaY6RY&#10;BB6TpYomzIvS9zmOOm5yXPCfA4MxI5zokafKj5Z44agNrUy6QtaDYsWqGA4du1XlrQZ7xnKbmf1o&#10;o+D5msUHbinQbOalxqv3q6m31aXiS9C3BS+AEXoWtFDKHnJhktHV07PJTk0RqGzNKrF8I79bgpWO&#10;IDoShoN1lDbubhTytljRfmsneJt8lnNi3HMptqcCWvY2Yis3VeXURl/G/WdPCD7H0gsDE/50Eo43&#10;7nUWfoFMSL/k/R0p+DjI1o/QPvK404UC+7ypUbQaGXfBgf/pT9//6le+uEtdX+6/220MDXBLmxC7&#10;e3UMD0rhqdZI5QIyKZLKVgeFP2UX8JY3C2JWLlgld0zdNh00V9aNxgJYRI1fXIe5VewIMUVacZB5&#10;r9QsizsV5BLjpDZ0eChjgwEInGg3qJuFhZIVXtoglxRyworQh1G1Ple2eSNTh26FgCwpnQ5iSn8f&#10;8nTOa2OJzui3b+ADgJc0DAy+QRe/MiNo8InnxBwdj8J1go0aANFNi7IKZ9jH1LmzeBGLzv7kEcVC&#10;R7P/BiPvSQfDU8/GPjA+UelzDhQqL7t7o6OCej5XyIlu4EzvareCd+eY1I4JO8X5faz2kP8x6DGw&#10;jo6gTI7wmG3ZbpJhnXyITsNVatanVCGjE2DhR/m+uZxrHgSawgLztQYr4rwWpfeDqISMPFO0YxP2&#10;qzomKOn5SFUdc2UskURglrayxSg35QnEeY1HRnnHVvVxlrFXVkZQkRj8HuReK3tZ1JMiJk7DPAbO&#10;b+OBbRnDfyTH78Zwq1OtgWlwS6NAwitmXDZDccp4/YiMAx7E9j7tfCwsNrYT+MoL2MTgA08vRkjZ&#10;Ph6rhKEK60qc3R11tJSisFhGmWrLYEsbTkaAxAn1XMrskc/VFu3ct2OV5TRUTfJIY+VYmMq3sfIF&#10;4jglOGdjioCoqktSkSoorQjNg7QgVxBR4k1lnwX1wG01LfSD+SQLnXNSz6JA/Ym35XbR1MeRsy+M&#10;ZP5RnRLlZKIZA7WqL+1x/YM9noJlfBxsEKevbMIPw2LT0K49qSGd2AIzZnMZO6RhmgMhM/ujjE5K&#10;o66Vy8Kl2MEXtahjG8sc1QDl7axWC2xbiroapztqyNbB7oE6eZY7jfmccr0jv8KDFx3ACQceccO1&#10;ZqsbMOH57m8NLDDmg7YV/ibTY+wE44ZRbUoRDUsE+Fq+UGppTm46YxypOZCzwcs4odg69JkIW0+e&#10;vMoPnyJ33eRm7EmkozkvSuaGThSFGzCYXEHDiB31Jvq7s8dFUNp68fIMk0LEotjKYnlxdWschtXH&#10;mMymH3/0AhEB6Tcy5NWjaWpfYNsDCNMVpprLCBLehqmJWUMdijvheoi9bLFYPjABc/bbv/HL7JIy&#10;Eo07N2X7TY3xho2OszaHTjtDaS+BgKAFG3S1MHyAX8VAJylRIIQHUke3wMkgKfP+PQV7d419HXBm&#10;DiHOieUpjXNIE3aholtdgjHgMKCmIRppDdPCQqY4tWouYyAa7+m46c5jLdyYq5565SbI1+w0OZ6J&#10;7YgVKVcjfi+mzY4krMTkOLQQUBpzQCodARunI7/EU0d7LRTaK/PuiNhOu5U4vISFl36341zYDWwN&#10;4kK9OMCvfe9jlI9MHXWM5zAxnSHDe8KZZzMp2mb6qASAw4JxjTYUa7yHJD9L9Gn+6sPxVtyc7lN5&#10;wRqCkW66g+zFRToMc2bdUN+SWGLyibTOG4RKO/Ds+UDzfElGabysbhivKI+i6Ql9tazoIaeqJaFW&#10;Y0GwGhhpsyCmgcCIBWnmjHTdEYL44OwrdkQLrzHQhHHCXiRQSORjDdfJ6o02YQldgddW2zmvzqVa&#10;Y+CCyfzKgPGlGnlcdIM+DHaayIcHs3luAlxWY60lNh9AlN4oShdrB41GXBVmcqlxhGWteckD0uB4&#10;jBE9LoURmwWpaqNCCCMIKx6z1zxuUBXAqQQLNUuIWmYbL5+/fOfdD775ja8ZcjccVAEvU1QDJpsJ&#10;HouMxOYmXfdeG+8vkXwH+oJtvUJKbACYyBBpR523R2baAFDa3FC1tgfd1NEr9q6OYKUp8g6rwtip&#10;2CYXw8Nt2q2Qox0xcfIt5t4JO032DgS+019Q39X1lCMF5GRnvs9VnNMUXzDY0jyfoIlnJeCKsi0J&#10;rEn4ikKq0JkDEEhtHx4eCviSklmA05SH2Rh8G+JqOmyGlXwQ+yvbYqFZJGDM8oNQTA7jEzf0BA8R&#10;twNP02J6y3yW+F6tAG4BCzoeJahVsuSZBcYBD0c0YOIxbe/UiqvsLaAUsaZpmDnYwON05dE6xVWa&#10;bI9xQDlQwscI5Lk8BKpBlyV65/vp1hH3NZ93upw0fOI8N+pDw0HdMto8ZjtAhm0/898sGILn9awm&#10;XISXEDGyVB2DB3zdiTqGyWwxkmPBDG8WGhxdxk3FcA2FrBRFW3AjjSRb0gLsABYnPLfFFbDoGni9&#10;XfFUiAD9SKgojWOW7cE0GYkwQH88htrdPsooQmgWILyQrkpz5cEYI6VdcNM8u8QL92u1MepwTXrQ&#10;JTtu6gq8WMUxFkJnDxpRlYZv+RRG4KVd8oCmvyKFS/jG1LfGVcHy5BWcB68efeGX9pNmC8J722Z5&#10;9Fwkt2PziP2LiQxpnFSXwGyOwZdctxZygGgOFTTvqjtM2VtzeyJxqdIRSwrrLYfFi9XNKZtv17Rl&#10;h8Yc8f7ScZwLPgBRCp0EfyAOBpG8DeeFMIBRRiLQTlumD25foHQhLdp0ZBQAPAPoS19fXF1HRmwU&#10;qc0/USHV1hn4sQ7Ajh/2hh2gCV/phROGGLJJo4Bg9GYKii+jmKFjcoIZrkp2AYqGdizWEkSRzjAw&#10;khaLhnlvVj17Q0V4b42EijZY9DhqBdWbK3ZjMfGxcGRkH3/X/ifWNvDYInKUIUer0WzO77L4zE4B&#10;ozk+OcapvHq4cXJ8jDPgE1+8PK/Z2TCKh864NzjHQQZqlAMiAYqPN3zx7IzslvU5OJK9SgOdUhkD&#10;hd1UdYl6Ho4e4mZwIRrdDMbeoAPXyouwlxP0njw5rvJgk8Szly9PnnAhB2oeTy1BOmlxfx+jNPu9&#10;3/m1USjRUErT1J5a847cx1Jy8OIb6oBiGrpNR2U64m9N6VKcR0eb7oRdO7IDCFNm7bYdTQ72bBCz&#10;G2WdBnkWeA8IxRL6oCQTdBvumNZTSovZOkpyYc6luZU+FGPgWoRdZ/a2UKf1FA3vGxMdDdD9oz1K&#10;WtWRBKK9l9CJ0QBo3vLgrHKKDsoRakQwCo4YhPPhvFt9pk4lHSKdR0GjIQtr4jC7R9MZXXk0cKSB&#10;a9f3GJMHTi7WZUVPbyut3CbbUSvJ1hCfmUiZZ0dMwXwgikPNqE7O2NzE8665qZsCJDo//Z2MndHW&#10;KXQkC4k+jjEtxGBwtKhIw8L68VMOAy9RWsPI4oGEiot27n0CTtXIbEKWnyEHMya+YZ+H1oOWLKzy&#10;IwjS3NGRQB8mC03ONL+9VqpKGfHmN8XptdYwKkrhMTpo3FuuMSrfuiLZrLo4v1a4S0x5BKIjukRl&#10;P+w0jkk25BLM1McQHmjR9Spac9Ned52SRSVn8FGSFSKPFyP51AneyArgi+laUsMyKCabl6RphCWZ&#10;TwkfGD8aT7afU2wtwxvQZ9xzXZyURrmoRKcg6s3AlngudSqBczycn51/+OEnX/3S5ySXlISOXnpZ&#10;faMFvWyBzGZk8OXEw8GMwVStRQaanUYgktMwQ+D5VbTjrNkFqa65vB+fekCw9UcMuslcpNB1Ut5O&#10;4aBgrIvLXSne0oByahWANAFQGh9EWFSYp6O0MArj1HRSUoi0Itc+2pneT2Ff1tfgI8/DzzDEagHW&#10;xKchcFCMBJ3r82vOKScp6X8RZGunDriQdhPC5OyRZoTVo0A7rRMkhXtHD37CrcZ0XnfbEv6fHEST&#10;MK1qIb69oq5bzZ5cBpUmBsfwSpgAw4sUKFI9n6U31rzVFYdOehTHbwRVpezOvuW4ElQMSiI/ilhl&#10;rMDSKqU9WR0fHlL65pJUrGG01L30Sp6gDd4eCeUlLO5YZjLl8xFVRhpyw3bXB+PwlN2kJPaOuk8I&#10;QAaVbRNmMvhjGOv4ZSuGCnK4wkaZBtz2hXTcdB3NdrQCEkNYu2ox1mPeLCjPiFN6U/is7cs+CX5q&#10;9AZi1xhUYweCcuwJFxnaG83Qa4+ZWeNtsNpQwTdzCGegmuPZFLBzLpADGJS1VFm3PIe3GBRQwyOZ&#10;N8aktmLIW7CcZzrahMFxaDoLHQu3t4+vVgw7+4R21EENLyKWpXRsFkNwSQDqaB2VlpWLBGgsSTV9&#10;bWhgamKCKyp9uAeMf7Xl3gwhNMurARxJBTbYcZAl43zH4KSOjqI3A3reBAFbywJs5kY1y8SvB4+v&#10;HTUWQF4E7wBy1H0E8JQqbMIM0m67juUhhoyquH2uVCyCIxuwYmipHnCd+oWRObhOpxa5W11UDhGm&#10;TLKsDZhuvHbUIBIlNT7kGOK9DACep4bqrjmRRCxvkt9yQJMSmqYfPPAxF8mEnOKPzHqbV3rUFjf0&#10;yHVxsa+Q0gb/1rQ/uNOsSDB9lWYpraTG1+FRkfzG0EZsBXGPKMMGADzu1gYj3vP8Dt3mO9rl2JVv&#10;PoXxLXRApMiDp1kKtV5MMZgTa7t/uAPkQwRUp+He4ckBCSdhBmv45mdfK83Uk6IozbWZAOyDM6H1&#10;c3d6ehLhVQCZ8MjngunbPmBhzi+u4UzYAYbKgyN9bVomj3pyekIFn89qnhZmhDF1TEC/R9Py1yJP&#10;GP0nSbyGH1niMjy2kUKO9fYaeQTPujkS5XakpQYf6J65KxB3pKgxXZx008yvQ0qdHnAPsMpzpuP0&#10;0WrXuDJew70F6sjLme3YY1JTq+ae0IcdI685lpVxRZJjLIHDH+z5p1GWaMvSOxtkZMYcSzZW07WE&#10;biDHjHKSA9QIOW8d+CqeMQwKDYAltNweJo8TggYZJwtcpODGoJmDp/3JcwfVeJ79UoNH/CvOhEqO&#10;LE5jasddRda2G0urMErWivm4iceQNbmTfIHJAFRIk9X04RY2qElPtTj61CypsuJZD+fV+FBHNXMg&#10;OVoDc5fG56l6MigHQ6RUQIbU3MXVwoyig25GbqbDFpReceCLEJ3OW71pC2R1SxgnDVKFtbJI2VgC&#10;Ha2a+kHnxiNJta7RZ5tLieC8Ool/qrE3CV0H2aI5KmHo4eT1rcfx9iyUVtnwxiXyzh1N2mbjmap4&#10;SSYIwuE3dACGHSKBmtSCEms6UUOrgvlP5J6kvkBEC8dmpXh84k+YEoOfdeHAwhu1qjxJTfdieaTd&#10;YQm+vVAKTzxHbupu6xMzg5GFdCA8sIPhRbmeDc96IOsyL15evPfBR1/40ufq21fTyE4fyfIKgRgw&#10;LZSkMvA3fh9qJQ2ybaSGvqRO+EJm26ZGPchbnsGUpFoviscamJz0o0L8CVwiMQm3nJxE1paHrLFT&#10;vFd3MmiJHqsaJw3PZG6Jk0mnSNWEuyAolpOC7yfqIX9VQUNCjYCZ9gQgwXMo6zGmutKRMBtQoUT7&#10;m8oOxpfgGLXluxvuQaKMyj3SFOhF4XKqyOiC9YupBcZetQJe2WsA3j6kQl7DHNQceEpZnhoexadC&#10;ZhJxuL5l2hl8jm0+Q8cQT7zRHB5Z7J0q8KkkD0zRVUoflWfKBg491OtEMsv9J4fBDeZ9hTHz68b0&#10;VpTEbjxEACSagdqzeVNDRdxV+tdue2Lo6FNuc6l4jZwyu/LEm8cTcGR/9EGj6JXgmt+XnEKp2MlL&#10;mIW7qztsekjkkp9ljoxLRqLivlJTVGtFniy5XxhVszBKNqQRrA++1i1hSdov6DES9qjYVPgi5ire&#10;6bbwv4ZXbW1eUNOfYR4HVKhOlzzWcmPBKTdUsDlfRizeSA6Ddr5bqrxerX9gSJANgGN1BC2FAbNl&#10;/aqFup8eei3fa8BJ1cTRfTmguKTpxi7HH0dvGGmYxkTKhdSfgkhl1UoAtd6xg0ZnZmP4ZFnVljSo&#10;RwLTVQF5Vk6ztSKhQTOmTYqJ2py/61YxPBmC+alz+ShXaARIKaHoAVO4CR50Q5sTmF6Ixltxpkn6&#10;ORqMKobPAMOwcpZ220KWJ1T/l0Tr+BM8JoiainrS8cLnUuaMY2fVbH6/LyfRrK8I25wROEiqnGpP&#10;ZX7mrxC6HZjsDaCheHeHzj1n3RmykTnh+Xmn6nxiwMWVWTybLIL8oS4NRCrY28ccyU90U7xDPBAa&#10;w+gSU7rRlGKzOj56gairnF/L/OH8Kl9ppNDsM1HqDKa28+Ls8tnlHR3kx8cnBGJvPdnB4NBRzgqc&#10;nh6NQA2Te3p6SLc5vwi4q/qJpGGpIy9evmTbyARtRgX1O8IDrlM7WdxycXUZqGBUQBzx/PlZXVaM&#10;0BV8YZ4mWz9OJzmC4BlXCLNeyN+8dPbBhx/agb0Dz0f+K6SC2e/97rfZNpWTEuzJ+5r68FQ7/zJn&#10;lQzQcg1DWcrnZh8dGXBNay/XM2GOcfnsEGGfeh4r5WiD9Ovy+ESi3QHR+KVjj2IOafeNmWXSOJ5f&#10;s+SpmjF4MKFddGyFjM1O1AqSS2hXIU+3wZqiYOxsoawqUJbJhK2ax6SYE7R0SSv2bCsTZYU4z+49&#10;VtaTJ+9mHLOEyQxMR+6BghI1sVbC922hYEgnhHwpKSCEMjb4LKIZNodhrq2DdEgxT00d69GTxUNt&#10;boDymFpeY4YFMaxmygREjjhw7R6IqIar/wmNCBpwKvhC+xAjzxNCCOFIWjFFEi+etEUWtaVkRPIO&#10;pgaWq80l7c7w/bKVK5vJteDJCssBVWaJlh+KBXrMKtqRJYqZzKvk/VibEGWbOV2Yoz6MoXlhqZex&#10;KQkZykwdq4EbD0Mhp0nvqzvkYfO0grk1X0YzYWIiSENmRr6VCRw+boR6CbGUCsslqjWqcqSVxPR/&#10;+XSOtPG3ZH8neOALq7CUzopcBdtIxlSvSLNYTJL4m/bPMZnpQWjrnSSjueZBo5xla/gQy3YsoLhF&#10;l5P4RF3chrzRQgfmx2dRB+Nl5D0/+vG7X/7S25Yb5OU429LaTVaGhF6myK4ngjU2KA1pGaXwUR01&#10;cqm9MfCyHQFRV3tkKi/gDwSSxKZBTyUPPTf4aNNbpQ01RZE0y6Qx9gfbJtZkTAyTD/AJEHJLLtba&#10;wo6AVVwIHYmena852vJcIoCPYhmLgyl3KH2YdARHHoCjurC2FHY4p2yTUdDcYerT4FZvSAASVOeq&#10;EcUYdSJ5lwqFSJFcrgB9h4qgAyLodap2KrAtmG53GxwgQmH1BXymBVSqP9gk6DRJQUSatmh8gynl&#10;xBU5lxKeUraM1iY3vODR0EcWjq7U4rOyQJqD/KrGazQHgDoUuQL4OdubtgSPQVGQsiYpJfCkql95&#10;TablgfQ6ZZlYPi3WgQRsRnuZXasSi4vsowLaBWwK5PS8hNBIqllxhx+z1TzChulQOsAizPuNUbgp&#10;Cek8hsgGFjwMO5pF62McUq4RkQemolxFNtNwFi+0K0LjP3tNleYRSkZcM4vA7cmEMNDZVKtCO5mu&#10;TF+Njo/m0ynxrzUQKjbsiFHvqjjex/gmtRmrgw2d9B+NjI3w7JZz/2PSaaMhxYpCauEiMZrQkZoT&#10;m/6ku7CjHZNJ9ib6ou4RR642C6dyFY6bnJgGZWQjKDSWZ4hiNoquIBjDyHsaadX36oxtj5q14Joi&#10;/X+Tyc6nnSmj07OKlfOJ9VnCFor0zWWS2SgqFuhbiLF3iDQNRi9i08RTR4d7x0cH1ftMvwUbslO8&#10;StaPPR/aOf4XXqK+CXUx+0ObRiKCUHvWKIJ47Z4gZSPIW4gT9/cPUpsUHqO2oBuj6eziSqrGgyWU&#10;DgKdHFu8flB7FSI34BQSGSky/5R8fHcHpdq229kM3TU16uySM2HhQIctJTdtpVut6HFMVAOtUbqK&#10;WcPvOF/E4jI7+k+5TqWt5PviZb7z3ocYntOnJ6zZydYKr8r6UtP34NisABa+f3K8f3HBPCULNekI&#10;yFzUPt/cHRwf8vmYBQwvHM09ddYU7dBRAKNA+mYT7+zQIscWO35yCAAMQ7ya0jV5GDxMe/pKCIjt&#10;OHqvvPp09J2QPbLhn54+GakCFtkOvt/7nW8rk8tjwP7uGBLpTXVsmrzR7jTEzTRfWDOxO7h2bv5S&#10;cHRlTITX4xKhdSPCf3Vnml6AZcZBycNOxdozJ1sL5qYEK/BRQmFxbNkOfCHqeC8Vn5Ogg3BQlNV9&#10;0oHhp0cTHKShm0sLqvg7K/FgLcnq5GU9LPUhIUst3qtAZoVn+2qm8nt4HzYKntLWOYdqETZxPj1m&#10;lsNjnXMNZkLuE8h9sEDGFq0akqNLypzFl4IKX6lQSexKKMJDpQSfMwLqjGgzeeJp7a632giTtyPE&#10;5II5S+pGpkjWgcf5rVlybUMjyDT6zAI9YbW+YyMdRuZE2x0nT8UDD5wo5woRUSAw3RQrCxoX2Te8&#10;gTy4ZhtYRMjCkiMMUVr79MssI7NrU0ymIoiYlIuC6BhEb7keeyv0Fr5rIJx8OniOhh6p2jQjk8TL&#10;r8lIdI2N4q2fzaQyKpiIVGr67jEEfhAAqOc476PUQgNWXV3ehCyBq5NagsWklcyIqy5itWodqej8&#10;Zm4qSQQcgQ2YCqN7/VaMYokNQuoIMnz61VO6Rynqo7QhAGbeKfPH6SqarDEAJ404KxSSvND3Spjf&#10;mxLf3tx48eLlT37y3je+9mXYCXwgKb5Nf0Le2g4jFcmVRiGiiToAAw6JurK+o2PrjdTpEDy3lUp/&#10;z8dpcNx/ksEF6x153Dgtowp6LX0ctCNocw2j8H9WxDgRQBVcvezYbLfMITQF2Oo1+RDZeMKBVdQw&#10;lmTDd6ulqvsg/GzDt28p5HMJMn7r7qm0xNGuQdaxSDbS+DcNJlecoITDy+nTAa8pTCI/b9VewloJ&#10;3Y+3HbVXbhDFVx4//3QA8NW1G6DuPyl4DhaEBSHglIn2kQwZVQNYW1lNloChQGujvqVnK5VbwUyE&#10;R/e3FQsgkW2rMo3OqSK8QF1HH36jlIMhzVVoNVI9DYV3LXsCtuJeEu1vY3UA2nHRpCWixWK/LIqu&#10;echxCBRpNjxj9pElzj4iepg7RRCcBYnbBjKR65zCpHlUOdrEyWncMY/N2WyfVEwY9N2MzhHOkQ5d&#10;iQFnj6Y9wBH6UlLlHbr2PAfFFpTVlo+F9nWCzqCIHmDynpIQURQTyJYMt2rOSsGx6SRGD1peBz57&#10;KlW0lzgm8Fz8ZKWlwWScREcchkZbARkcKOlE/hmwE+/Lw61MGXSU0kdgeitRIciwrxnVZl5rbk9V&#10;sXXnY8XCChC6oST0MELi0MYT3gnLpRqkxTDFU9gnlIpA1q3CW25ZxFBmzVWF5hPRQD+/uAh2M3Kv&#10;N5rY2g5MEwCpIxb+JaAGJbTsUaC8YNOjSCCDduv3DRSEZEos6qthDSWTGFqph4T/kUsRwCoXrpKO&#10;HqDRzkHbhObWDajGjDxWakEFtbpeIOOnIVz01lmmHcyTzseKH4zhx0EDMthKqIRkMtC1W2jQ3CjQ&#10;3WDs3dxHXfKI2XEpZVHpE/EzonagemvfarbT0Uo0a39us9lvrqgnouV7w3lHe6yKruBFeW5B6NBn&#10;7gt53+pgWdDnNYQ47z07++jFxdPXXmU7fP+/+++/+c0vE/zZay5GTwNZus3MeL2/BYtxwAYJ28bG&#10;i7MzfA1PDbVWx9HRXjedwhA/pGJYYo0QJf9wTBnSuxNppsxFOT06zG5Mnj37BLHMEn5t1wXjKScT&#10;4jZvcLF0Vp1jVWRqsgy8G8EZG0Br9k9/61e4Mq8mRISb5CfNjslLGEebyrAD6JTWAzsZ1ArRWnSH&#10;h1gP1/nLCz7F/WZ/V5xHz5vyykTFmDDrWcpR8jyguMMCWZ4cHw1aFHmEQwB8dra85qerKRfpt32F&#10;QLhc7sTO2yYpxoT0DNnW+Nj1miXKDot12ddNrMA1CR42gVCaQn1PwEKsfh0xY/M/qEeQusneNkPZ&#10;6gUYhJisGy8biKXq2xvbKCwRX/NuImcKe5QD4fWjQlfL0NcSFXHhV4jmhYS5g1On1QE550FmWE9l&#10;CqD14uwc8r/8Fbv5bgyeNIij+KkL4Tuw25C/kAZi9Z2cyek+vIzskENn55Qojp5DLxL4nBiTnkys&#10;PkgPfDSkuhIf8VatUoLARUmjEcZAtvqwjE3BCUgV1inW57PZRh6YoJxwUXfOSLVFjAZ049hHR7j4&#10;VHxn19lERw09bRGa+lYMa2gP2YyTqS5aNQLckomXoYaJXNPr3EW1Qas1soJ2LffWpFlOj2qGpsLS&#10;brxXNWmS/ptfA49li6WlicD7UEvitds1fvulTUn6M+/INs/qkPaumzg6+qqMrGSq2TEGoOAb8Wri&#10;r3A0Xrw4++m77/9b3/zqODvcKaaWzUeSVynK8NewwM5nVBMVBCIfU3efXkjZuOWgIp0yBZ3lB9cV&#10;5oobftNTJrc+QUkTi6EmZyziFM8o6qPKUBep3A7WUWmPAGRD6pAkolKWObqKgYJlvmg0lc30f6bp&#10;tGXUydg9m09ZYw1DwTWOLMjUkao+Ime2tc6pD+pWCCYQQoz/zjuoMESp7uq2epc4MQ9zyCwMgY8q&#10;sZEOAcyJQbDUsT45PoltrVDsFU/aIKJVHXFAb/zx481V9CtQQ1SqNGgmtmBVxQu1SOyiwA/M3EAJ&#10;PSKtErcgS7vqj24LAKYTL28PbQfrfXp4Uh2fTWubO3f/mCdJ3LF13142q8QutSssk93GWzlMYmCb&#10;IvFSbq0Z4RrNRYvoRypi3xYyJQ6VN3TGQQ5iigkndXbvwlcWdXiCRJLTQDewsEyrmDLXJy9hyK2H&#10;MsanFLYzVxjCklkbSZb1KqYzbPIqLWamODLte273Bm1LTRAgh2eGpKGHhVDJAh/atoO6WDRz7QAD&#10;b58btw6LoIb3K/2cu8rbicv5cTKfhHwkcuyqODCahX1EKQUI7VOoRSqkMrHE9s6fOjyJknCxLLiF&#10;QIPGIL9Cs2SrvSmndEu2Np5WCMqL1EcoV6vdE6QR1c8ccZ0lmlYMKstIr2HzcCsgFl4v1LFm+vIx&#10;oyKMu5AzGi8zODh5d/VOE7ZVhkJKq+o91Z3dIXbp66oUtrDia387SAiHwP70bQMItpXcVpeCNkAC&#10;KQ27pzV0bUDNnD5ujMvI6hh/c+KxGRwu77EJYyn6+fTVqbEtoxaVCvHMADGOt1Ls1HbWHu4sH81e&#10;vGBEAAU8dGGcsFtU6qgM38tjGXhm3FxAr2N0wqzzW7k7BER03Gbrdt1irDoAehr3vOxhuTgU13if&#10;Ud/TnIiqmXG5Lfd2f/r+8/c+evHaa68w5e7Ln3/jydGhKCfS1Yz+hZO258QRnkIYEhRvNdsoxlNZ&#10;oMQ2BlfwI8wG/EKP55QJ4pe8+eHxQcXk6fOPn3NqVD04cmjxxbkFPEwAIRHXc3Z2MVTbT04PrZUr&#10;Xjp99tEniMwdHR3SJXF6cnR1cUsExjg1w+jf/73v0Ljbs2fknG3zXJNCUsK0Fd9JkclbLEI1+TLx&#10;Uwu4ov1CVG4DW0s0jhrkDXgV8OZUi+EBp2dlFERgAa6DwIFxIn4uSTFeby+Mc7VGqsy3ctDSocwi&#10;9L6OdGUCQ9jE+D/zQuyqUL+KR2Z+zv3BsDPkLyumhhJLic1htIvFdWuI657tCAeNiOLIN3MKj8Kv&#10;2+pZy0OVbHkk2l9AfginBwcDGhWj5Zr3peXgwdkieb4p5YuR97jrIbWI4605yqAS8vAyQ+kAqRLk&#10;rRjMG9pIfaUpfYyUsWahpJgDzqM/M6XZs6T9F+xo3K1oOg8Ho3x5dukxVSfdRNmJbtXsJYgoHMCD&#10;gwiiYNFAXC3wS5thRp7KKwLtQd5kF1qWiLY9ersC/ZQRMxAJlY57XE1JPflSF8tlgwDV5cKm7LGr&#10;uMpmw8UOMccPArDShMkT0VTu1ZBO0Yd1ja+yYitpoKDRj0UhBm/tf30hCqHYusWDrjtMFoyupC65&#10;YfXso0STCv3cZvEODLV6p9FWVaqw1IAmvZARxBgmolGW45UO0+CVN31CphEvq9OqrhkYY8AnxLVS&#10;5eQpc/xstorQynpgIH760w++/OXPy781gI6PmSFjzjkGgw86QDXE7lHtSMKwYgSaeNEUK4iiDFZH&#10;hxPmDcoKjZVGI4+MywGBCPlRyL+miq/wDvfr7ALJHnpVq2Bk4XRjqRmGjovKvKKifvP+ktkISoGz&#10;Nzy/wigMmb6+NdRr0gnvT74F3iNBodZEFt2zic7bIcNeBIoH98pYtuM5EuVe47Ua3eKr3D9ouR2w&#10;9Nh6wfBKWmWf9jmboegbpDPja0N2ZcDoES1iagw88sGBBM2i3ka6dlcJy2Hjce2p8ihWGUMK3xwC&#10;IAxl75vsVMcOWjMuXuFOOSOV5AymIYMTKvH0aaghUDC1oC1DxfZUjmxvM1zmVksHgse3HcnsxTh8&#10;yVkqXL9xWBNyqkEY6Bjk5zPGkXl5fpF+IVWPa1wpFtHrJfamnmiwI4MzfNeztM5SmLET39G9aU4i&#10;Duwx0kzo2sZVabMkPHguORFqPRXb4KRZSXYahg5kWgPIgHNaOFiBxj2pAhPfSDNuPUHPgY9UsomT&#10;WJuq+LcusAKcnZU+bEuiFnwqtD8O3s4YWuJkV5MCOTfe58Jj9U88Lin25WZV5c1VB7FTpWyfqUVR&#10;M5pix5Itd3qFdcQs/D1v0rgxE9Vzifc6BvTSs+mcY3/kbgyOciyGfA4yB6em1G7ipMwEjQ3vg/xz&#10;Z+qkazUoLHi6Sw5syE9nZ5AunSRGJESMpeMzNtKyjtm9YkeI/WDIoZHxFESXedDjnHBMUC4QCAw3&#10;szAyXxK2jMRVfMtgsepWOtTcK/UjTh/vz1kw4hS82Gb+2rhN5Vu18tpYEiF1I31SWEuHZEsupEfB&#10;4FDLTPnMxgJ5Dj40dpugtamIbhO4xWHN1IcR0pOnMcBO6a/UdoYNt0PRpGNI2wamdvxNqHK+Arxw&#10;ZkCDUsTlFtzdXpgZNE/dO0QqyRE9tInM3/nw2XvvPXv1jTfwLUfbG0hwc6+2xRHBKxuxukTdzTZF&#10;DIjKLBQNEWXkEsi8PWfC8cujw0MyZMf5OlBq/uS10/IMMiVU1OGAH0sUnlpc+uSTFzTQRYnDht/y&#10;QfsMvuEKZRBtP/v4E7aQNGkcj4JhVl4ub65OT06tXWO1fv93vyvZOX2R5sG5HQhQR2pD5Rww09zQ&#10;6fENlMiMZu6dDZI7lOlj9NqSDVB6GDW8UFu1QpTeUYyKrTLaKCr6u6bRLeWfI9LLxk1H11x/BB8i&#10;0k7YVaEg+Ra7/GxnkBi4OcYvi0Yq1yEXr2ZXH3YoaOptGU37dy4cpCpWpDqa+LnHzOpEzAPMRHV0&#10;mvj4dDyKuTsZOVX2whcKhQ4ZsJHBMEhGqrc3SovCoQ2qx95JvVIYN+hZYsSYFV83bGLi0jj4t8li&#10;eAY+bCh0s8JsQUsh0KVFDZEmD54B4ecQMCgHGZ79NR6mcT/Q2lZIGn7UYzfqUNU7GunaAR6sHWt2&#10;PEEKEKKD9n2YA0KC26eDwOBA1jDPsEKDIJO7W6ByYMvYEU8F4pz0ymJnIVgg3t/QAD2cEqChf/XG&#10;GyaaHhYvWw43J1PQbAwL0yQaDFmNo/EHPTqBB9PvQTN3CmbrzwtrH46CXt1QAbBGYBLH6DVHTaQd&#10;yx7B8JkdAuY5ebRRQx0rn4XpjXekSBDuRzgJKyKBjm8FZbb/A2qqAlDhpuXQm+JtsUSGDZQ2mgld&#10;VcVJQapvckr8RNXkSFx+8s77P/PVL+nL1Y2zn0tB5SHpI9s6vNrb0XVjdrkpYEuT4sRyxEEFX+Nw&#10;xPpstSKCGOF1OgaIJxxkKRoIWhFwydzM8GkOQ7m+jfq7yhCPoe7Kd9XEQBZe9VM/ZX1GlTtNzPXF&#10;7cBeCWJNd3S4WjkeeKzlwg1DmOR98R9FNMWe7CsTamR8UzF0yK6AgDZHXI+nZLYkLVGHYZGXZazJ&#10;DhlNtsQm7D0CHR07B5xTPwqo/o/NBEt0zJzWsFRsJXECjjWKiuAJlq3lqdvLxtWH5SEzQwJn7h/s&#10;FBPcGi0FUXTdL15EOUBdRX5WMGX8LVPEKrzu6XGgREwZmxvKCKbL3tVwJVrF1yaWemfRQRu/tZXR&#10;ir1ToyBLh44ZRkHezya4IW+OpeeiDlPCBpV5RuzbAyk4MI96IOsWB32gK5tz6sIKpMn75PVjZkXQ&#10;m1293MIdvMPRnqD1cxtY823YTqmF7+yRKSm11hwh10OPMSTJxxd1TNxbjAmDjFz1mTezRiPTOj2a&#10;rc3re9u2DW+G/ZRHqcYS7+uvTGxDkXjnoba82DsItY6ACffH5mjemQ+moCyxxxF5G3ip1luwEWxT&#10;0aekxnBSOyYkcS9o6ppaVZQI7sRCTzW7z8FU6UFwQ8o4YQzlDwM4zcnAcDjq9WSTzeKcQyAD00Nk&#10;sqLr5PWNUKGcF2yolK7dvhLylBvQ6RBsiewWn3EB8T02VGZ3GIZ82BJkBTMVtQl5Gs7RbDHNMI4o&#10;zCHOSoi+UZ3RjcLLroyNpQW11dqcy1Hjur5nsVpr8rn/yz6T4Mc+exz4EE7H/fLOAlksTG7LoLXk&#10;Z1C+BgJksIeQ9/3i4GgXCpFnJK68bdoPDzCxOH5KJz5SWcwKWDT9k8EuT56loYjEW/IUpO6th94M&#10;hgikC6GsIm1NLGTtkZC/8/6Lj56fvfX5z7Hau5P56fGeRKKNDQAe96qD7e/3ycYf8FlyfyTmitmr&#10;MUHEA6QCcVM0c47AugDSgWPflhRtcJdsM57/3v4B7oLlZSUIQqAosQUlV9MewbSPdLNAvCi4vXx5&#10;fuKdKg3NOn7y4ixVz4xQc4XRZ/qloQahu5AgqbNTjB9L2FNnH1juwRU528CsC1dOA57s98hsACYE&#10;fe57J/7JZcHbAY4ZiLpVszXq6AAeaGD5uiHWiPqga9cwltxkFSuVMNlNdmnKpkSld7hq5Q9IOP1p&#10;qPDh0SEWuyqANCYpwGx6DkJyF8TN9CqLyTiUDZBJU0JKj2EZ3MY+xXRfvoixjrFyycpSwRLkEhpo&#10;cHF+KT+6sHDAVzbjqDwpLIZ6QvU3CUcAqnVSZAicaEtbnwU4Hic/rt/HtjvWYnDV2WOjd4bDc3lJ&#10;IdaBvvyubKpWw3xRfVWrZvRWctHC7BbR1TrzcZbOU6khexbpM6rQoeq6S77trSqVsHRlCd9Bs7oB&#10;K1FYgliomyIQQAh8X0kIvbIsPt7H353QjOOZ4r645vFobNjG70aI4cwWmN5vomkl88U6DqL+etaM&#10;ssQCXHqSek0aMhPmzcEaR0eSAHQh4ZCbC0ePmGk8Za5qY0iBlMbG4EoCB3ap7j8F37y1SiSuu5R2&#10;k9EhyO4YRMqj23uhgtbvseClViayXppN03Y/kIHp8Hhe+/ZKjARLhx2xSZJWbADOiTGvN+qYTF4h&#10;wbZk0dZhmvvEb6bnl5c/eee9r3/tS5D6hXa0g3a9cS/ausF4sJnOUEz2gEKpctT6Rlz40n3CPb7S&#10;7DpMPrNef7XEEbVM9Woc2rxJMmCOIiEp9+wIiRUv69fTAa/+aK+KzlJ00ykjOgYLLboobcrtvSN4&#10;DWt1GG6hWG1UETAMXCoxKNt0lCyjyNtQnUC9LaK4zlHL6452SO80KrtCI5wN5ULkiok1EC7I8bKN&#10;S813DgJlAjJ1xP2i77As2D7DAnYd+Tp+gOKFGUQyCa1VYX1eB9Ko/Ixt++RHmIAVINs0JBYOvDk+&#10;PlaBKUVsgdIFJUtnMnCiQfWH/gUPUIA82ra4eyV+skcNRlhs1WYrXJ5D9WOolhKPWhCzdm/8W3EZ&#10;a7u1SXs0ApW42O0DtODl9so/K6bnCNlR10givCPpn50sMq5MMLRmFmUUs5Dz19glI/qiP2wiAAD2&#10;C5OF+1fNj8zVX69vVzZPD8yoAyKdbD/ehzexodnnYzexigYrNVQJMRoSg+S05DmOiUy6VAziLmOy&#10;CoOIBIasXWOauBCBB3sQmmkFaAqdIFOv5wWgt/4sWBuem0nUoMmNE6ikXjxT7EpHwNexpXl7t4Uz&#10;e2gWTs+zdMKG6CIDzbtz3JWCN77UQGgnWHEVuJsEYHs8NAypsT4a048yAhMjIZh6mJSak/VYy20Z&#10;B93DcmGtapox8pvJrFj4WFFidoQOCTcfStWY/R8qTY6BZ4Qsb6LIbrBqpsuQFcAnG22EKRoQT5hk&#10;amVQudO6/Ymu6BC3OsH6cBOB7tw1ybB1W11M1AEuATvWSCKLLYAu0cXQqWUzW9wn1hFcsPlRoTXG&#10;pzbdWUfitpFOVCcT3jPZF9voZLIrfgFmUXnU7hbDZptnHJgDeGMNxwK5qZq6d7ZX2xxmsFMSDoqh&#10;4pTgoHiqdlTKKbeiV3LAFLcv2gQSH4GkoopRE/8REGJVVcaJrIIDev/js2cvrt76wlucui++8WQ9&#10;iAarvLXlIWLStoR96kXXyHBz/YcHRHSQnhkrZG4Dw0+lg0Q3ICCiLy/VrsIFz+Lk9Ajgn6d9fYms&#10;0d3BwXH+XDbR8+fnLNUhogX2xAmo89AxjEdHxzp15qAItjEXXJEjskpaRM8uLme/871/YqNEcYEZ&#10;4xKWpXzJYnp3uZJ7d5ztTkRlSPNLkQTL51qQqsLD0rk1G1Olk+BBqsytFq0xA9CG41SIISwqc8ZA&#10;ldgyHHdabfh1nlTAknCAOBm+uX69AWizjXzq1W50+gMfntG9yXSju8OTo2CYKG+mm2IfbB2COZI0&#10;0jEiIcpeQ9iD1eGdxTNt5jRvH8K1CLDiZRF047f4womq+HVo3DE4mg6u6BKvRATO3W8CKUrku93M&#10;1130ZaQy3BnOcCv0Vcsid0QmDREKEtsMYJEjKj+HG5GNgPCa06EtTdofl6IJsSBHxZRu44QBh1Ok&#10;g5wm1gCpSH3QxeBbiJCREOsdc3CCJTwCbLEFhQpqnBMpul4VD7TQcDS4kAICjhYHaSit7Qup+NFR&#10;IJ1Mb5fchE+1k9mGQ49i7DGrLbXlmmtaThraj5RZHQjiE5L7aBYFPdYMBu8gvUZOg4i35xOFp6Km&#10;MHoTJnYV7kQzpymWP2poS7SvtLSTRkD4HCPcd8IxDRYl+BcGjcINx3UQNay9x7V0z5hskQYmhh7C&#10;5B+DAgUIbM42j9Q1RswwIXdiF/cDQ6y+gRS2lF2ux9vKgx13DEfT9YIhCUbVmGbH74/fef8bX/ui&#10;CL/WT15vVfwatoUHClyS2spxW6sd0rcjAzNL1gYVH9QqbQBajzSfLI9V8oepTpUN68j6tcgxnk/7&#10;TVgxhaD4Boc04Qwr7Bamt2waYhGk1Tsm2QFwokEI6NG5VqUjj6OGqeqm5O7NiySqp55bCdSAzwOH&#10;KQqiY7H5h4Vg506obElO5RQViuaOxjMAde/iPOj4c2MZThmSsgkZdI17DnmMMqWU+aD/J7CpdI2c&#10;S2MbGc2uR9iMK2k/i/UYGdZxZVg+VKCs3Jcy2bKpqwQns0bPsgB0ASaEP+ryoTWKgnr7FqNTUlAz&#10;oi2ktrXehQEpzg70fnQwrA4YLUEeRZOh6WICHbDr34KpXcBo9VLNT2tldKohIqh1qq7jgQ0FcDi8&#10;FO+Y7WrkSKU+B8sgpcusho0JTZfNmvCMD/KenJPUt21Jizqzbn4UuWtgTn6XywBuNOVLuJg3xFJw&#10;tHFUsmrZvyKeo7MWuozAA6cMn3dj841PfEDIYksJrLCkQ/3Y9nWbk5wuas0ljLwwQTTOm2e7k7vv&#10;7PBu1uPiDJQnSqapls0EzPVM6JIKSsOOkZYgLJ/PgpfXFRdbIRtFrUinuYv0CwiPUKgaQgOan4Wz&#10;Joj2YgJ19yMtWs9msr+weF3sykwsVWFXU+kgG3ubBmMnsHfcMFo76v233VsVDMbJwDcpEJ+P1Pgj&#10;O+RESJPi+m1kaFhKcwiugp9cinqo9bVYA9Y9VUawLmLLS8qTej2iXXY5yIf2JPqKKXfIsL0u7eby&#10;WdEHG7D03Y3XjTFuLws5ZAooSiOLnCnkoaJe0XMzj6Ezm1f7CFJYGK1/7jfpr5YyCkPxRwMBjWjR&#10;7h+arnxHz2gkb8xMvSzSle2N3LXoRlQnUQFv1VrUmh4bm5AuXFdPgwD7zY7Kj55dfPDs5Ztvv8Xj&#10;2d+eQJFSD1Yk1UDw+PiUBeD1lDvw5QQ4tC6Qj9GLcsSIOm0y1B00Oa8431yeUSlhqRkCGhy04U+v&#10;zlTC4+jZBcDE8WvymUv81CHKbfuMSTG06KfbfKduIpDLOxETYjW0i+Xmb1ycE73ZfD/7zd/4xQHF&#10;60iEuHn8t2xtg6TKE2QTKqNwE56s2nZMY2ZEqXodFek8pYIDqaIZkFlE0wqwHMwuNWt3TnXs71vm&#10;oIkPj4yT1VchCRCBL6AQ4JspfDRulr0oFFFjhaW66nc+Pyqg9FxIdJP8kUDWBnigrl/mpnrrNhM5&#10;fIDztqCJT9dm+6XgLYcD7jlxLg8AIljgjzaTGNOhP7s7lw4xxr2q5OnuH4JgHl3ZdhhxYMCx9YON&#10;9N+YjzEbAbCLK7R4r4Sg28LBy7Vri5bhj3cScILUktO284tZlUKUchhNgs0b5Mqsy/Ucm46h8VON&#10;GlpsiSnY5XuibaVU9ROCKH4oUT8ZvE06MpZ40nLRSPANPrwXjQ7WN1gxI+UNiMxvzJzu7uQm84lK&#10;IOn2KwJkxS6VectMtXoZelaNkRo5yifS4RMZqhAuTc+YZNDctERem8xuLY44jequzDN2c9iyzrax&#10;TpJy+ghP5LSmddnVCi0MaSveWTOohZL55NA0G1UaZaDOQ8PPGwWwbglWOsdMCpvjLhZxNKuzRmkN&#10;eoTa9pWw0JZt8rU8sgHMjL2t2YpppABmrAWyAy3VxJRg9KlxbbY7LR+ev3j5/nsfff1rXw4/kzdq&#10;tdFo09TBDZzsnmBNsS/vTUDJx9sbTwlPXHjD+niKHrXgVOq0lcZOElLpkaDaLj9APUkeqoDG8Q0g&#10;GZ1BhdHGgvonZzVIvyZYz4lyL2oAGHlo/x3QUQgtq4KtK4tZf2BLrF3NQ3pUhNImLK2nD/bwROJk&#10;2jz3Tr0Q2RVbjFcrCKJjDiG0/dBtY1+TPLcHx73FR64ZE38BdRpaKyy98yv9gfLhEaGCFRNwIhdU&#10;aNTkPgjBnY3FF5beeP7iDK2EvR3Szt2UtrQQ2Kuk+O08bYuWLkiqcUqrdWF+gGA6GRUqqUTYzmBe&#10;a4V4Qa6erpss6oKebWtXYBUmTjbNpK4kglt3jLpm4hel+MuHo6MDrBPuyhjC8MJTzTY3xPRtYmsV&#10;unfiYu47xJNxpwA/0GXoamyaTZSk6Le2wlh/C/7xdAd8FtCbtDrsSP6J5RKnFDgQ0NKYlj1VM30t&#10;ZVnKPZJEnX057sjj5qCS0aAmzwwbztePkfFQS8GX44BVrBAXWZe2nXyAvx/ItLABaIeB+C5hxDAC&#10;DgOIK62LaIYVa+ox0ga6sVvn1BoT8Uw2KC6EW0Yrm6dwK3e/6V83J9ScIQ10tjqcVN8nDExzVx/v&#10;aHqLfZbSUpk80ahlOINjocpRcbYqaA2T2N0Y2+C0ZdFWZU755SiSRgBwAn3ovgCg3bBY8MUhnhar&#10;HWlVkRGENbzWXwzHtdsDFqChBrHenRMGSfg5lnqKvR3quTThEla41X2kFnBLJ6lvbPHUkpcR2RMs&#10;TcfE42uzp5ksd0EeTmrNdWFJeCt2Gw4oPERunOHjApQBOjbyE0pUOJREBoKRQECgg2VG0VNa+NWV&#10;V5G0mOaoPBi74cxjkyXlS5TJZSfw5nWeI+kWiq+5dSNRo0Sv0eqmPDCulWda9RnuAUUkkUwe2rsf&#10;PP/go7M3P/cmG/opBfVdaSpU1jgUqFMD/LDgdwgrMsmeTmQK5loYxT6OTw/ln6k4YGO+HO2kazmq&#10;+Bo44MHbC3qrWAEuo1I3lKZrNiNNKgojS8x1S9rvSUdh7FKPLYNTDvkGpXPqjMRVt6j+gmDxpGa/&#10;+zu/JrBp7khJziZ5Snpw7K1JN9JEtpaKL24KU1VjRNEwkis3v7MdbOeskGI+5AxxMOFKp65UImbZ&#10;RAN2FHnNoBpVU9e0qUnVJQarEaoLqw7fyaNlE1gM0GmbIAzuVNVQrXqdJnEIHIRn1I7VZiva2bO5&#10;SW3ONHRriwF7KlXauU1h21RkNLPwKZzqsxdIhl7AekPDYVTo2Li8F4hOZKgHqPi0dfJNC9kzgL4T&#10;rl/QKwPUyTCjtCCNUVZAyjqrKgBZ5MT+UUGEVGsnC00A3I7MUZNMh1GQ2XPGuCrWwUZWycWGIKwk&#10;JlXAqUPp2bPyNyFI59ZUVyj0tz8lMEKffO80bOKikfqQ01cTNCR0rt8g9AnbeUocHWbDiLO1a+hL&#10;gNtwQPrMgPQ0ClCXaPdIEBZ3kg7zFINRVcS6p0mvFUMfpWykCktSbcotqgPqFey2YeRMtJoh7EGu&#10;I6xl8UYQ3chYnyhfyeylCYDm5mZs6/lZmgeLU+npYb9glEoh4m6sEktLGy3xRlKDYFlbZDV1C1DW&#10;TGlusBLlUkSc55YDfUSWMlXWLDCM9C5psHSFBChusPK8oh9jx/rvE8GyV18R14pGlWbAk3/67gdf&#10;/dqXdIqm4tYORsF0dFHUAGH7jCW/yjpReqsk+R97d1lFa3mDKGQpDJKE3YU8IvvK1HGIekMpFIKg&#10;Z8L5g6Mk0RAMpw4T4kUIm56fXeBD1Kc1C4JCizSLAA0G3VgHsbsazQyThwqz1ymxlE8WKdTlesOl&#10;0frm0ecoADad2n86ihR2Ji+QzOjxLcDNAoM85GMXqdoxpgkJDS4ZZuwCUbLB8ZpSCafLRhFQsSMB&#10;mEwgG0FOEQhiCWfUv3x+ziJx/HWlZOcq026fnV/iSjINDMK7Zf+SgSlyxxIYIitNxFXV6Tmet71B&#10;OE6dhKbJyNPOsjIAuxFNxaXdsifSu6pfrjC3+SumIro1og1rY3E9G9UQ3zkyp0bVKAejH2Ay6n4r&#10;LG8SY+viuw/fZ25oUBOOUQLvb6lF9e5O7KY8XFeVhkR14GIiqxViG3bMNrHbCEUBY9qTCcBc1QAy&#10;ZRmNpCimBDIkByxHcmUxV4oJBZoKJ1HvO+NgJD5v1sFwQXhzU1m/jLPFfgEPZ8RiHYVBgDpUaFRV&#10;X9cYeTF634ShY/KUMOQGo6K3psQ8B+4UBx9b2SJdy+Bos97WlKAPsqLk1bZzCG2rf3qi9ZT0fgsS&#10;kePLQRy9Pt6Z88vNSUZoZfV5DPMuHrKeZVAVWBWcrbStcxhl/pJVe3qqivJyd2SDNN2NOuuiFrRG&#10;N6kuCc0SDrCDdJSaDYAN6D7WoXz2qnvLZby7xoZ5d0MHwQcgidOltszbRFuha68yjkg2zLdMlqVY&#10;2iVRVCk+44g2C5rd9FwzcUtzhMbQJ0Byk08CfVX0ahNUw9kRQBJ9iHKodPNEOE2ibjoi11HnaELt&#10;khIvACD1sdmfRBC8Kkt4c8jthnLWOtWwENdURtVx2riJKneaC81nIlsjGLDVkZG3R4y8tZjDOeJe&#10;lrfLH7/77NnLqzc++yZL/cYTqXA1iU+kddvTubqiQmelQpPJCpGHOIOaWSDqtSIzQPOtWlAoMV0h&#10;QpQ28tEhKpeTjz95KcmNsU6eGpuROWiMjnn62qmjHtE+WT58+OxjzIWSvCmhP3/+kqOH90SiL7u8&#10;goAI5XF03GuEf/M3vkVKzVlXVYxJvxx+hNyMlPGgUsMiIQmycZojrQBTjz67WltLGqhSGObEe/KQ&#10;SNS3C4xdUctxwBLvWW+zs7dCZlVGCXq1rhwWCtThG1ImgxVvsyKYhRiM5QM16Fx6VC6xveisC14w&#10;gBateSczW2tgh2FsqcDc3QA7xTiWAVenrfiMChZt1zZu5GhCopMTGhRneqkV4wwvo8h5BsLl3MAW&#10;0coMk3JL+jiQHPtrQ0dNuWaNmyygHQ1STdXgifKp6TDf1ZYLV5gCek5bvhEyigmpxWzsaHA9Vrkh&#10;uIRxlO1I01hzi9G3jqO3dgucGEihiEz6CIMwiwyBSMBsy7lF+k97o7LWo7lEqoSrkfasJpwoBgzM&#10;ZEIHam+CQuSGUJIqpD0kO9sfTtYoT0JPdomyOyM+48GDNPB+RorWj1LA44mZdJdKcCBHr6I3q/hk&#10;bTU2o/nUHGlpCpfaR+GFa+1Kx0iwNK6vjSk7SOiDu8AyVtnRXZodqpFha4cZT0KOg9VrqM2f4IGi&#10;Mh1FTcvNsZJAVl2h248FbPvSIKBgKIXW1Bny5yymfRlpdWS/5IALnJCtDMkY+Eznl3/7t+/+7De/&#10;IvVbj6e5EZPwhMt/11F1VdUM/VP84u2x4/kecwxlX7V1MNGafLFds39ijE6lT086OdGPUk+pgQDt&#10;sCHD57lsKCMKGVsJNaZyCh2YHNkh9bJbRIrpObWPkttGPs4IqpYfchUuiQdBqwgr40biKZjj2ISB&#10;arB9VUJmyoF6ZC7h8AJ3M41RGW4DiGS0MM2TrQkcArvA4tM4/JXmu7j5UL7Y46dHp8Y0TsGTOTH+&#10;dJpsI5dU4bTvqEKCcgbW2D3D9ytbf4GK+cfN7fX5xWUUCppISDWYOL5xSD4K2El2HKkFsShbvgsH&#10;osd5SBxEM2RO21jGr8GTFZUNaLgdkyg4p6lZetN6OKvt9nUDPwS7soPvr++sJqwejk4PedBYVJYz&#10;82iIzsa9vzEhGoU1HgqkBVsNYNarqqAvX2eCKH9a+7XYLbGdLsV0FCWUiI8ozSfNsHl8AuQxrs2o&#10;NMIiJfKACnPVN+9M2acjNTI4x9htYlbAwDuQPEXjGuWha6PDeIfMbFziYDjJku6k81s8VWlMNLWF&#10;FhquiQgZtlaMwi0bNphD2XNP4p5+L0Etu7HpAvoHgBkZRe7+EJT6rwyM3P7cLP9k9Z2sk+hM59hh&#10;uhKdnEZl0JBSotDsMOwFq0Fr6FlQiOessepNrTHJKPXTemgHPeVWzcb6jHYlDGBHj7vEC1j5V9TJ&#10;Zit2S05KNNp6svLTStvgKy1h2Gnh8TV3olYLSY65FHrigGixMssX0S2kF+GVNXkGRYXtqPZY75Uj&#10;FfzqYvg4B9c/STw1OWL3uwmUhePNF2TgAu2FL27aeoGNsyqH2V6AYJLrYMNdzUf6O8PAbJdeQ/aP&#10;iBFXYz1kWKGhspHFlVZPUY+SMXUuYveRNdFlVplVFGlhiwnqhLx+JCpuJzWFxTXFk0jM4qWY1iYW&#10;ZemwoJALeXlxGW/EXcntf/Ti6uPnF299/m2XejVHJtJOpmBADKZzgrlziMUAbfMHKI+SfKzVAoHP&#10;zhiTcrBDeDdK1S9evGB3qC/dOGm45IpKUrKA0sJocOIJ6OS7e8cHhzgCdbmMarZOjk+s7FsnkYN1&#10;ysC7Yh72CUUD5OtUUpzY7MzFzL73nW+JAMUDEP8nlleGyTITuw1SOnvdohUblINWnu0cSBN3kUnT&#10;ErMWBYrY954fS6QytfmlOkQ1Q4ZcJKA7O0B5g5nFnoL2YVMDhGiWnIQPNhaK5qIRcia9CKIWyHZs&#10;qwqKzt+ZInW6S4GBJ8zrqWqdPn1KRMVDvLi4qCxdru+PsDP3+/u219UrVYgW5OujGn8EcLWVjWTy&#10;C8qbfPvk6JBdxXpxglFVV/SNyQCyP9iv13zTvZX9sxmpyVbYMnY3FshiPpGKUGEegMWoq3O0pFJz&#10;GaQhdkQu2Yje8pNGz4T8oOHhUM+0fuJBD+fnFxwbxbjJF+WeurkBAkv6CwVMDKBYqfjCd+xNTXyF&#10;CfOoppV2qNVubMCdRA3xWBqQSSXGatuEGV+fh0fUPoKVETrULSBYVlShibHoGeHGA2D6oUPD/eiA&#10;K4fwwNLLHjmdGSGX3BAPuWj8luXhGWVppTIMNNwcovWs3GgTS1TF9hRexkPUhg7IBxzIqxE2YOcI&#10;vONGNYnpfEOGq4htDa0I1XAweUa9kOqm8HbtvzN4rmY4gAP3Pa1DTBGu9Db4cBlbCzoJi4/3qyAo&#10;sKorJQSRLJwYpr5cxNEpsHwK0wDQAf/m17/MQtIPLKcII8MJB5FGn61auPWDwlAbmDW1lo34CEpE&#10;CusT9zcUrGnTuvi4n6O6KjHfIMObj4YtEE6Cax2Wa+YBYaklfqYOaKy1dk2Ch5zh7Sal63EtSwFE&#10;lZu6/dx4xBwsmtOy6UjXARgoyBsFz8cGERnbAe9zJBvjDQsVuWyHTCm+YJeQIAoDwEf2xUBSHrQN&#10;QRtTEoB4RRDJHXArTlnfE8/MKEMKJ9RgLay6AGLcDd81PsZuClRrSNEsONh1kKdaiNkdiTbO6nYA&#10;UW9ez6l9iio8emf6cptP0TBDXs4KUbhFQMv8TnA31x4s4cYbVBVrYkQF3ALvrxVZMNAXFqYggsiN&#10;IhTh8U7etX8qYQSZzk6PDkdkt7Al+C1QN0Nrdq+zz8wk8CiEUuorJkLlr8hGMKViA9ijmsPO+WZa&#10;LRuGX8TbreClr3KvOh5AZmbZkY8c/1U0Mo6HOUbsCxMmR5uwwcTOoc8309bUb4n0gL61+hdGxaNr&#10;zwo4mcJCrb/UewJTdk4DFexoixFvyCRRlYJ4VDmHfuSok+VuMrrkGycKlIHUiK5NSnGmrGy9niNB&#10;K+4o59EtAUV71hJkGgFW6IXRPx9cybjAzRZGknOnTceuCszD10R2tJjVYCs9C0GPkI4xs0Qfx9hB&#10;MzHFq+Zl+sTTI2JJAsedqfX2fsvyRXMntX1J9tBTOM7aSVyF/l4zb9Gj15TxqKxraRa1G5xOq7dT&#10;5jOCK0r35FKK+JxVmgOjqljVmEwsiUR2QxJfcvZrHjdHIprhMHv4i/nNFZ2erBKHsSjZlVPVqOQT&#10;O6oRRagnBqy+sUgplzQoGAKNyL9pK4iEpJEIkbX+QgMZASzDTQ28Zq7ShrWN0WQ1fSb+KWvYhDja&#10;Ag4Oq0gCoGCCXWoVQHCCpI6yO6WcprFqNIY4Exzwz7z1GWt/E4QYJmRxCprPZteXl8lwiN3ApgHw&#10;wYQQCbAbLTKSCu5v6w1T2bAcVGwauKg6Ls8RUIv3IezhBWSsVpDCbAEpeT8ITGnuq4BDizT27fjw&#10;4OmrJ5I7b4hN3XhvvPE6TwlBHm79k2efTP+r/+I/0WaJJslWG5gi2RphOF8hduWZMyZW2I/gocls&#10;GtKUcRIa9kfRBqK5sF1sNZR75ReYfm6Z+MkQ5x5hzQMTUP2ke4sg0jwB1JGwdKX6ovQG5MjgxFh7&#10;8qyyfMg4jpzuBp0Y9AiMx+P42brkeeGcnJ0x2fj+1aev8CvWOEn/VYIxFhSCAvtf3hnpO5vWUSFN&#10;OjR7855tR5fPweciYHN0eOSxTfDbfFRgVRkM9g0nCoP4i7/0v/UuPOj6SmoGA7rgefiLSbHV42a+&#10;Zu1Bpmzsp7JqFkRL4mkVVkXVnHe+vDiXd2wbdiYkFZCKcgn/RQegxPzeex9YukjGflgBPgKHmlbQ&#10;Bti18kuRSXkehE0H+7becq3UiHgcky2nYchidhZHZWwntMtSjxMr8mTnVMmLRtayG2CS62NBxre1&#10;p6SSOcO2SJXs4Bt1T4svnSsgBIl4eBiEJ3EjO1sV0ZeMiVa5WwsuZpCBZh/TMMXTpmtJSLIRHT5c&#10;6AyEmKxRCiWyzvd2923LVZnQ7cM37aZREhd7IRUsCQCT70h4XX9on8zioAqpDg46GDw5o4FkI3SA&#10;aqNHdCW/lH+o9dRDGBN3KkifLT+ODuQmcz3GUiAu1uZYvgZcTX/0zk/+4F/84H/3u9/hPnWHIMdp&#10;f4xAcFQBNP2V4VgxOReSKqSYWONVNYOXgcVpZjGQXDTxi6HDwEUErppLXW8FLk/0hMBdWesdrgMS&#10;NCcL+wj8NLo1c/MW9apCUk7ygcovUYqGkwbxfuvqjolACRNASmM6kAbQx610r4I3PjEOKxgbK0Zs&#10;5+QPW3L0JtheqKMMc3RyJ83wVdhVnEMbnXK/sJbdcxLbLR3OSUsUVN+cvTh7ye49TLdpTAMEsuJG&#10;+KBR8pCJMqqChLCOBvIGuH7YiCKjyTHjv0Vkt8cwO3GrHJiJJttb1IBpDKrv7GB/eM3lxYXQIwRz&#10;7tcJEuqd4k+u765HszqBrITTYEZuj3Ib6ylY4ohMW0NIWNvs2CvHTbqfndR7c7h/JPW7Er/ZoKIJ&#10;TGVX/pQ5Naw/BlTQQmgtuHGUO3mmARPA0txI92pVyt1JbaWzD17EJxoAVXRO3clclzcn+eGPSnL+&#10;WCA2JSma5jy9tvqyhQkZoY2yHbCzAvt2eKhbc3IcZFWiS4/hDSxaS4xcD3YSUN/ecgaoUeyRRtnB&#10;14dz+nGZRLoPcHIxJrcY8Oqw7DqL9YTXaBCYEZmMhbJLpQd1MDb1iAuLxitKp7vAwgDVaEzcUf/S&#10;9fuHmbV3tD4ZFXpy8XxkaJFN7TpMMDbCsSwXOA8ZAQbOSCZxcRPnZN8acwcMCzN7FmrRcOY8EWeM&#10;MWZyk5Db1iDboYNWBDTGYBhYJTIp68AP6TGK06gih6tXyMoOSGJSK1npO8CyqFJZczXHNtHzomoD&#10;LOkr9VSzwrRwsm0GUBrh3E3gJgTFZ1xgc0UV6occzJGvZKEmwo0N46y4mBAPXelU7sYcjKckNqF+&#10;+fJQiQ8nXksDt9vbG3Des7Qpp9DwYmwgBsfmBqX11uCCafbjFBCDbSpIKWbxQeTJ0BKq3VdaROmk&#10;/kebLZq6yFlwfLXnl3Wbwkbih4aO9rj5h1fw9x/+2d/85Y8+/Ll/9PNwBt843X371WMC75cvL2OA&#10;MAzuEAcM+RiQBTIxfcQ8bRjfH3708Re/+Hm7VqtrvXhxznw6LTWbfYpq2g2fwoul1l1TuJ8AAPEA&#10;sTwMsxuQPMyp08Pjc2o7iPjc2MALBerlJy9PPnNyf7V4+fLF66+/Np4Ip+399z8ErOJQTP+P/9l/&#10;ZEuU0TpbTVqiDU3xCYx+1Ewl3KAvUdvI8yYQE56m6+1wT3VxlgYNm9s7OFPcP7gOQbz+YzE/3DvA&#10;XRLM2SltCiKWwZPhxUMZQm+h/2wQmBUQ6oW2fdkCMJXwK1wkE4ji6zabxpWW/aIaOFvJhMoSkhgj&#10;yQ1bm8SXTSw8mXwlARZvz/cSjHFiwPiNZoh6qimEsflrrh72aHp7rSIWCusCA1zq5TVi4cP4ep44&#10;q4pFzX/9e98dLI1yOvmPowY0kJVhg/ijV16zINYgRcQ4U8Z1uaucJKSFkNtdWAVtNLqXYVVXW1cQ&#10;EAje3f2v/1//HG+xsy8Ch6PgNliuJycnxi3BhCZVIRMWnjtCvZt/bGLCfdAWUReUcYCZglj6KNkg&#10;tYKxUaaLW7EMUfFQEhSHulqfM02BqZ27bNDWjXDlMnmboiUpxbMnoIwHVRTATmcp4SITtiaSKNiD&#10;AcmCk8XdEQRjYVj/8k5e2QTW3DNrbOqmK7BNMbU/C9jK7LqI3poNq9YS5RqscSNRH5Pp4P2aO+ZU&#10;Bs2ArUtTW0SDxO6bcCmKsASaY+k8bj6R1qqO38TBq9e4EtyJcSWVezYq4D+mDWuMfkmWVaqIUeLi&#10;p+++9z/98Z9/97vf4hUD/ZZoD9lIuaZopJHWKzxK5hIxyD0YlYBN4+AbwlLGHSuFVFgijpi1x3Nf&#10;UiU/0mjC/KOszASaOIw0htjacHXr5TV3ULecZ1KUbLl85fVXf+7n/77eYR35OQ+uFS75DmPQsVpO&#10;kN1leVQ4do0Xmg9YNLTmxb1j0Th0+LPL8zMhhGzIuGyr8KoDiqOMtPXZRx//9J33rMyGjhANkGPc&#10;qKFySx81n1PDlCPYRF6bzGMmisC3Apjih/YVTSYU5ZCEYAWcsdLQIeeb3N0+ffoq1y8QSIiZfiD+&#10;C3wHMzVuFoESY9b5HURGIBePaxQWAVdTMssEmPK0EPUKYBIoiAN5Ef3wUMbMyuaIhY6UsbDWT155&#10;GnijqyCAGD7GEhGR5f4OwC3ATKxkoxmBT/r8l2w/Mgs2LX5O2X2dWNgI70mCwTXIP2VAOJO/mh9l&#10;tGGbCB90R2xdOUlrWVZg2df9YIU+KMJHbf5jsDkEGx16aNhLuo8zJv0QJBNOa49hZuUDYHIlANs2&#10;b9ceesrXfABfKBQCR8JnJgfccSpZb5YGNwYaZPEceaE5tt1g22ClpkstmjwAgAp4F6LS4rLqP5Oo&#10;UWAz3xt8VijSDdeDmeztZBe1KZ1TCwRD0bHiuE0Adg4qsJmhexxmgr/fIDi1cdgIxlJ/QvmK0aiP&#10;gOy1hRsuhm8+eXJka5hDSDlHtfra2SYww7GSCHyL+pfVYUuzKGWQQszge9SsqrHA+NgQIw2gGqUx&#10;trU9A0oZQtRk6dQ5OtAKmWspaJKERJiTcJVNMs429HaVzhHhrgUKVjWvUv9ibxebqU68E6NZACOR&#10;If4EUXhogQZPOv+HNzdDYN+GHyXEY1mz5oIqkwrNM3vgNlafJXDX5wHM7GZUetF+BD8TDp0wtNHo&#10;0206hnd1xdqcB48qCMWxjjKUhWBUd03yqtbrmL6F8pHOzk223vmajSb44bD9RYtuYrH//P/z3z67&#10;nf78v/sL88urt187fIXSzmTy8vkFDeMS80J8OQWyx1C12ZwS/UhQXq5ef+0pgQFG4OryAojh6Wuv&#10;0K9bfKkeGKuHWQDaev7sBX58f3+LJOHJ0dFzhL83AIZMnyjic65lJREuo5a2vU11j1NwdnFjCe/4&#10;CDBPYbzl8pMXzz/7xpv61v/iP//f063PbVDSU+/LUcAoD+2xNEBhpP4XV1c80IToFOfABFSnKNRg&#10;owyBfykXEIkSmKlBhFMar9B/8ZFA7pG2PEIssd0cW1vcGyYQ/WKkm6yUxMgzYpDhKOmHmNITPkiO&#10;wIZoVW+Y6zfPYPR1y2DFuWJ3KDAJmtY7QLA3KixYfMj/euEpzKrtoQHDWePkcxdcDL4fDjim5JjJ&#10;xk35sV/TLk3jA9rxeOJUN9EHJu+V+FUf7a9++9eGJm0Rkae6BC98uVjKenN/JK/07RFCDavRH8Gk&#10;EWgZNq3Drd7g8V+D8lLPk9uSJUKY6//2z/7Z6ZMT0SBKDHeSeTmi9r/ngV1b9e4UPGCXw4k7uzov&#10;Lh2lPhvZ1GB0pk1dzdjx6r6yZLw0Ci43uGfeJAUZ42b+U3HHeJfcSNPllmzA+AjrukBueZwxbTWp&#10;Y4xjsyshG9s7DU1KuGsbohFDuNuHu14lkTkjYJ202ifmu4mkWudTnsjL4HNjdVtrcKHWDKImTJHT&#10;O/lLrylpzOtynjTJOtfjmD8hLJRRvC+DVG0J6g9BKTaDazRQZQR4gAICQc6AOw6FCr/scWWr5DRx&#10;+2AqBnNA36nF97nelqZusnrv3Q9/8D//xa/+43+PLIczAgQIbc5eskIyPXFBNYxmaR8Bb5mj+HYF&#10;zTyjii++zA1SH7LnrrGjisRUvCfmwOZxECh5+8iQyyIorKkTLyKTEZTDgZW70B75Xbb7z/2Dn//6&#10;N3+2/TlCUSPhvljziVxUT1v9dPoBkf+2dVuWPZwkTBt1BOSjywk+mXz5wSCOeORvJmtksZW32tk7&#10;+L/8l/+HwVAkvtBFq9FXL+etyrSot3uKo9mS9unGtAp9btbAyIeQKPo6WZHca7Qlt3cJnjgLlNEJ&#10;xcbkdp6OBn2tWWEChiewBq0Htd7hpJq7ojFTvhsqfVytowlLaczrJPdu8VY8DhSMXpyfYbbICQfp&#10;hAXjpDjvogaU0m7dAws+1u/i6gKnwuwFjawP1mTAYAL8VJMFAoE4LSyrofJgbcPj15SqdDGHLZEM&#10;hPGHs+VE5sVcYTPYVAWXqB/4EEoneOwZzhI2/hkOX6yreTK/bDyiHK+ONtvW8KIWPx4EsCJtXLuH&#10;cjAceKLlcdFQxuIe2VFm22IKdh5JWMvJu1093yag1SjcqnLmXROpDlxkg0FsH8FBxtRSQsII3qp/&#10;GKEzvNS5tjBuk4gohJmo2KnS0vwZ23VEFR4Ea0aBs8BO0mUkvqALx0IRviNfxE9dUyuLKrDJPm4c&#10;HgfeQQJuRhzHXDK+xOobFly2nuUwgaigejmKdisZ5qKML0TB80GKh3UYaf/XvvHlLspdOUZAGhOn&#10;wFeym8JZiqOWIwSyTKFJHyry2qVYlUPLVqFmRWx0fXkBWVLIUMvYX2mdE7E3wsR3wCRiYYwdCVxo&#10;gSK7AAmO6lCro2ZslHck5bWx5CpZYt6+gqRl0W0OEg1KpHGuzMfikDzYRevUc8dQlmRLeWgCkPk8&#10;H+/+ISi5vQNwGaXG/QN6zfIdgdl8X94AhtfaehYL25tKqhAgcHWFOT7HPtMKKtQ4/h//9X9z/rDz&#10;c//Oz/NJb57snWypFMB/j44oLMgLvDw/Z1lJtj1NqxlsyNPjI3zE3sH2JVTG21tGHNooerh//vx8&#10;oIaICBAvMvqTM48ZB4HncaMJgneiR+fp66/YB0OIv7n58cfPsJDM/fUBz6bQxlkTNJs85vWBFuNa&#10;iHz65Kns1f/yP/+PqykK+gnt2Llm96PsPp/incWIBvp4tVJSLXgHMBDYAlmjwi682qPSykcfdH1N&#10;tKTFAe6y7dwAZMy2x1N3I+nf3cEQjGC8+kHFVMRzWUSg70tDJdQXsGJyA9m8qANIrspE+BptDSSJ&#10;MW3bNr3YfMzng5NEvk3w6XCPPCi/pd68YLYpIOmHcsC4GwkIdnuyt9gxRFdcCxgrxjFE2OtPDil+&#10;hBw4dY9Yl2/98q8U2HAx4qsm8pJdQoZG9PMYP60t3/qf/TAXkLfx1vuO/xy+x7PmG5sf5nus9AU0&#10;VQTc2f7n/89/vrOLDAYdm0ZS1ula4bWcj4IuKMFzCzIU2AdQZbNWZqi89/OPXyAT31BVA9iEI4Rp&#10;zV9Gt7NTUEQCbFkZmQN0BB3qFEZXUIeFHd6giqd4Q2aFHjqnRhyAfL48N0dBtWz0FUsVqrfGj5OV&#10;MNqJYcCOazZbhorU5WET8QQsKidsjEnhPwmc4mOMnWoyMHhqjGsTBqJPjjWMmbfuudAZq9xRJ2Yj&#10;tOS5Fzewo8b0SguUeZGk4H0Q4ap6MQmmGX3DVcnRecpcEkYrnmbNd3pxjpq1fI4M5BD2Nofwv/vD&#10;P/nOL//7e/SfMv3x8sLyl9ZkHbjzGzSeAIFwfXTJOliNLKViczvHGgXomd2OBTVWd8OgE6XDzcAg&#10;ps4ly95IuPodbwhRcYAf/AoXLb4C/4yPoeB1RW+Bf/79X/mltz771mAhrnF/d7A7sb3oBjDiiQwy&#10;/hTx1wHZvu77Q51vwKhu2nUC0K+4t/tTHDlifoGl3b2D//t/9X9i//BAdXsCz7KO1EB03rYBt7Yi&#10;sipWwsPEbEcaWm/IiLCwRunSIJyYhriUqjTH+wcXdA4LDpm+Y96xY8SUAYXqf8a+FZzmEjEs1mZz&#10;AqhB0mZzc36tkyDrYGnYeFCL3Gfi68LVBBPS6YgApkxVA3XmMdlrKUnZ+LEWJpePC97fcv6SOpMH&#10;BzwgYiaun4dOaSYCoUxHoFl2LFli/U2WBlg5pLbYqlyU9Cw+XX4bxUEo8+LBa7gC3IJDmJpybLHa&#10;L+ztUuIE81Mzijakg53ao8Zafx7pHr8L/NLkH+M10FB1EQCH1FgJn7QbpG6GkJ1xLKVAqIimJLqD&#10;7mt3x/04WTzL4KdgJwwZpNor/QCxMnGGNYLlgaIrSAncYELvz8SJPAQgr9w1QNkka3iN9Jb6wzrT&#10;POlpBGOzlAYiInRpjpOInS+wQkKdTlYNP+R3hWFsH/fK+RX1Ldk0GEAc243pZSmHS9h8BAugViR5&#10;mqCJiAg4JUJ0QIPAQlqbBsATfBriuxgytusXv/6NX/mlb+EsSiW8ZPZLvU0e2fXJKZ7scLhC4ySN&#10;8zJSofHPcWQeX6bGcl6uynJ/in1HfuoN8tUf/MF/+6d//MfVPamVz0kG7PK0VuD9O82EyLFMjGXh&#10;sRFa8ZTFROJPUKhR3qJRWXwcVldLL15VGyZLovaeNDuPMGOzFactuLJqyb6zMaLqiotPrGnBwJxH&#10;xaUATmn1OXbVDQn3CZpJYygRKLqhwtzcnDwQ1Gt4ePhn/+//4R/8o18AwXzrCagsGA+8K3YdQ9jU&#10;JlDwjPrYFsAneBgUz20YO+eX59zu5c2tydKmmCiswRfPzwH2KO2xrdjflOFee+UJb5EM0ApI3o9b&#10;To5PjpASoH4nsz86MgumLs/t3bMXL195egoBGEOAiiMh1PHT49PjA/YdO5/C1+w3vvOLpJSV9hWx&#10;oGRoTAWABCbG4HEZ2CayVubqXxUKJnCzo1hBcR4s16H5S+DCnFH7LrPSikY9TNpT/myLJbIvJd9t&#10;Opd+JaVxfdL4iEo/UhfTpZAHwz4LMDDjiS9tqxr/xFgGCygLy3N1b0tMdronH6qcsUjj8NbDMKuL&#10;woWBdvC7WD2nGU+nF5foC88BwfErY4ysyJPavhA2GWQDwFBbmkLRNQgkS8dafeWrXxkHpUt2t60d&#10;zPq41MuuCxxuxjjp0zx+vOQRl1ofoXF23OmKhg88W6e8zu1zYTbDb2396Ed/TXIB/qlShd50DQVF&#10;AtA51VRiEzhSVYPVzofZfc3JR0z5QDa9tW4+pt0TICTllncYD07QKoURbtxyGBt2mGDothXOuTCM&#10;7DDNQgvejJqKtqkIzGKhWoGYZNIkjQKsdPG9jDvClbYcl+U41MxnW9GnTqPwrwoV3FF8PV1vCgFU&#10;+gwdzISEQJxoW8epGg2FQhvn5+eq//m5PhjRl3Ij3CQXPGQpVFz3KeSw40Wn3+ze1mSPsFeQZxA4&#10;vDyTikY482KnQpq8l13WnjN2mYtWFx7XQN/cN772VeOcNDs0vNWmQ5NcDGe/E443fMMrbba5t+Eu&#10;sBPZXhksl1PNldzF4Tn4jHkyQOUG61FSmvTLh1LXUb0tuVFyJkyP4SFhqZ1/AAPOSEkw/eFr3/jG&#10;enhiUfnoOcpur7dowXyr419DuilAqbBq7NvhFvQQ/tow+wJR5ppj1+pI/KEopdmvp4QI8U9/8ANe&#10;ymGk1qN1xu+6UW3t5E1Vdq20LcAg/0is2r4bZnBGIVebDD8IESqVUbnSciZpLltPFbWSgjg+Bt16&#10;unC0YY09YmLTGHreHV1ZMjGrH1B3FYfUZUtNDr0Wild+mjhbrRpCCnIq1O0wHIBhtv7N1HKqUJ1k&#10;FJgoNjPpL2thYYOhaymVu1Es+YXoGRrmME1nmT1kGuYOp+DjTvMg5XsV2u2qtJqQEYcEnEONhKmG&#10;R6/7Txtrc649ep4d51rWQsWHuAFEJcVX+AbRm9DLOGtuQAPr4YfxuEfEeY3aFf7pMPC3ui1ytZSy&#10;lDKcaIZAlJINTggV/rRCWDesSyDH0eMFTZ4i8pCFW/8plS7se8SKRB+bYxZ7xvkn1g3qRidGEXzi&#10;H5y1jqGVSxxtTgrqhV31ct65PE+6Rxm6EA9L/9MkYI1QULqGK6YFiTCn0zpJLCgDqh45kRbwQ+KK&#10;eGhayr3BYYRZiBHEC+4CgJV1ubFms7/3C//wldNjvlrv/oGvrnFhvqfJKgzyiw4Xf2NtMVP8PQhA&#10;hq3FwOML/3Z3ePDGT/31XtnLPBfie6zBuz9959133rEYY/9/6y9xzSFCGtWYtNVYl5cMiasllwcy&#10;BC21mytaGWjE1kqP2mmBbMm+k2psueXcISLk3jORVOmBs9i8wsX1JYIETU+f+OysXvjOQZvDNsTT&#10;MPlROFwpwRgaJiGSQYaWafLIGnlLpot/+cP3P/u5N4lgdveRT1yS7WPhlH9FhLbZN1g/VG2pfR0f&#10;HplXz2xyYjWIBS253Do5MZkFcTS1MGBWdd5QHaemzI8IHAn+nj49NcrbmdBs+9HHnxBvCf9nu1Ca&#10;ZS/zYsriRt4PCzIlzP6T4yMugIo5l392fj777d/61Yd7ZtBafEusTISDmJgsR8tXbSWiRy3WUHxU&#10;jvGEYKMBmVlHYB3pK94+2iRqI4uNUHwloicvMZBSpER6qeNCTUUvn9PjpkkSYLR7y83GxxLv47BR&#10;Zbi6uNZBjoAFli76gSxsKLa0AygdUma2jB7Ygw+k8pdwwFlSrQxlQatsldzl7NrXBrg6NFqQa7LL&#10;t3uo3ijTHDiNE6sfckgLcZhqSKx1JkZ7TjInj6Vxg+hIfeOb3xx7Q6fjNhtuZwBMY9MYJuRoRiI+&#10;Aqd8zzqKygN14PxtV4V/WS6sWDJ8UTzDDJnn1Nx5i6cOImsDs6molAteZy9AimcYAZ+3NWwUROwY&#10;wm5ZMta1G1kCwckaYWfsyJ2Ur0rz8ESyebxy+adN49PV3UAKNnyCOyVqqMEyaomoHgg3BNQzzWl2&#10;k7KoruvBHt2xo0u5gncVe+7NxZTGaOu1rUz2M4qEUzgo84AJIomBnL8kx7YM6fQWfdhlo10/XmYY&#10;slFmnRyRn+LJgcalvRhTeDw7h2OzvcmzSSJtC1V9x+kxj4Wpws1hfRJXbOYU500GfxgbD8keIPgW&#10;nGQkmxtowUNyQFVRTk9Rujq3/PLs4kc/fOerX/kiPZ5DqKzWKofGuDWSxo2zxzwZazpj9pOyWBO7&#10;nZU55krDxZSbio0gaaN0UACAxIAe5jHCtlForLX017qUtGYMyMTQrOSKYhGoP3J9ILsvLy5+5md/&#10;lu7UHHehbg1lIzH+u/RYs+qm1QC1rUfM9GlaXIQ09vrffVnaLGA8HHPFlbHJBzrHed/+wR/9Ic5b&#10;7VxBCwwdZs5SAQkqt3lO+gXrBU83SBLqMUJbUUVpiOkNUjeACcfZLhMv0CVhMetqcjYW9wuLiN/K&#10;sXaeSmnUlkw3hNiNy0sb0Ctzck3zRItbDEOV06wbAJIE20ZvFSGDZOTk6YkjpJRQt2eQ16Ay4Ng7&#10;8EXvED9t3EwUyO5V9fexIs93DEEor9tF6OJmHVyHdCq0lkoYwDZ0yq8pHlR6XaKW0WgypbZ7vsiY&#10;WBPmNvlo6IlGkKy3HouER0mFDrFrY8bfGByMqeuZWn3ghRUce60rzWTEfHS8BXISSh+UbHCpXLjZ&#10;b9uWfVpA5gGPD2OzjtU91BMsnzvhSgofyAQdYQn5KjHTCea3+DjDIA6blmpGSdQNbvxJY4ou2JM6&#10;mrCwBulMDuBV3nqiARZ6sonSq30fLaS0RZs5BeNHI2S0ZgM4dS5MVipj6HKE5apYmm6VwETDMId3&#10;jzmulNlZbNFGPdJ1VmfZMAW2UFW3mPzSt7+NLX16chLyx/KVCRlmaYU6LB2aASyVQuQF/s7+dzI8&#10;L13rOu0YmfO6TBG7ce1YRtQ10s6M3ccffPDB++8iIOn5lbPvCEtTLKvhYmyIcSRZ7fBBwXe7uYd6&#10;sNEbu5rrT1hHU4oF5XTItXK30xrgnuH6TFN9gdVG4+Z2AhcIooPvMceDV+CriDZuhXN5ZAKHSxhC&#10;2GnOC7fO5lacCGQ2NMRWQbIaqE4qXBhxEmFzMP/sX7/3mbfflNC2MX0dlVzGKCkhi0TTgY+sWrY4&#10;LiVQAA6rtNSTb1XR49qMuiSREWlhrBUWnq6uL2klaYz7FhVJ7o7QQtEi4q3ap+xt5zDu78PJUZL6&#10;kjLWzQ1969CKRhZ6fnb+yitPAZb1n5B82K9XVyScs+9995ccK2sZAnUAhByxxaOIrimVHGNzfAcw&#10;vaUgWVuR7QMQwVaekUevNrOD2AhiyKuU/uTmJWkGMtsER48l2xFTbrq/AvBozq6V6eYHC40okRe2&#10;IvMEOq2S1YqKFqPWX0BOGQ8CMoF5xNBOtB9yholxTKmNiPt2n8ozsitTqyfcqlpa25cCCmCmw94x&#10;ASGQxsN6JihLIrd2xUfUF5T65JOXLG79AlYD1O+fTn723/638jojt9CqDbczPEQbv4xcYy3+UcYw&#10;Iqt1+PSYq5eYPIZUIwRbeyd/d02HKnbyhdw5kgrnZy+wECNkwfqMXncWMKNj4YA+YjBGNiWuSN+T&#10;rB8WhsICT0R0lBolvSZENoNOEdGc9x9uGi6nSbQTux2txSqz4/DI7EAeUTJoNp/jcQbl3KeQB3ZM&#10;IZEKJPDaRDF/9os6D7NZCkJE1D5sajVGvUdcx7omdkrPoeiZXY5SbD3s8H81KyJ8/Jd2UbLYbsMR&#10;EPaGWGoVSG+8VLK9amwOfk/z60wKbeEuFDOB13A31JulGwhME5HrjBuOw8qzfahK3M4O9w5NUHWt&#10;djMJbVL4k+OuHhWbJvBV3ZFkLIy6wD14hMASP0HT8qtfwItyGeRGirElatWdgvPblmwcST5BUsuZ&#10;YgFVQTYy4FAoHmPILAlKBlib3IaRINNkhSQp28TxOPdUksAgQHigNIplMVH5K0Vwi7zDF7/0ZUm7&#10;2eYGRrUpH0OmYe1H2jpCjU/LLAb2j2l0FYdPgyj39sgT+vh10XkArZ/afV6ALfuTH/wRd66AIFV7&#10;yR/2bThOjhCfSr9i2daDJEcmk8u+C2+i8XaXK0GFQVKF41n2EmuwYV5dVscEsWTy62mO0wdcqfRW&#10;1qnCLw9U/qUy0IZw4qENqcBeszs46K5kg/nis4rN4I7RILbstVgQZR4cOV6YpTMEkyF3jxNyElSc&#10;DfGeqr2lOg3NlD5f4UaKsf7D3nXrj6sxtm9wISw6d78su27KOS11nICu2fSgbwjs9GbsAJXxaUcb&#10;vsciyX0EHbd1E81VR3Byi+kN+BYVkLXShqcy7rDuZWN3NhdQMR7wBMnxsgOZ4yIYGlFCK91ekAI8&#10;EJPak7l+E1d5wc30UIg/foL1N2fZ8jL7c8US4PlSyfKnRoy20Lqp61aR7OEDdXiLAs38ouQ2LgJN&#10;acBDEf3i7ipufMFuLwIxeHKt7GHwKi3gjsikoMKNyAZp1kq7dHwnCjYvllhi1MDGs7JhO6G67Dcq&#10;XCiGNPrkjVCo9nKoweY91jLDsaWDcPnL3/muNaPVBEP85PTJODpG7kVlI7sYOUmB0ShS9YN1EjHC&#10;Im1956mMYpzBdWrd0febRfEjfemafbd+6dmzD3/8wx9p6smfBR/cz2x2MFFniFOC9Em5eqOv3vaF&#10;9hh/C3snGsCZIhwJx7c6QbVFmIHHVGGwWoQPbAAA6UKboa27DSiCj4kCOk23LOe3TsOSee2wRt+R&#10;LBt8XITcloVsFhCLnayBMhUBkrTc92f/5t3PfOZ1Po3j/Mo2GlrKsUo8IepwvgWpDRRGzJ17m8TS&#10;50hnLilESlpYAIU6dxskNIOgcoU5gQhkw9Dm9ifPnnMjaGlaI94gF0Lk/Obg+JD1JOa5v7knfORl&#10;h/v7T56c4EYviZ5urrFUFuPurqTYbTy8+OTFEcN7mf75G7/+LUNA+YnK97HEgNDsk06RZWyeUfMB&#10;pKHgSKxxmIjrIqR02bAvHQozyCNFvFwe3EQF0iJo9wXVchsjsQB04N3cWWbGs97TicD9qJIeoiAk&#10;4fgzvV/Vjk3bxEwK2Y/2Vdq4wW3YjAPjW8jKgrf2RbaEIr842uN9qWEKvTvDxH4oLGZDP6hPXetr&#10;VFNsNHRdy8MkYQKin5pTYt2cbRmTjl/EUtY7TUVWFoJDeWabP/PNb2ZF2vKdkrHbx5ft8PHDfuoi&#10;jJiqDKfz4uI8/h6/248/fbPHdxohnkeK+Mc3Ymejl/jH/9MfnRwdq5zJbteFi6ZQkSENxX5zG3pY&#10;mJLUF4bcmQgf2mJqMOIQ1kgGp2IH71U7zA59S/tpkTcEIsBHEEjFO+Ivq5/4rabSrthGbnijASeA&#10;arEs12qncAk9PVIHKndVIjz+pkfybgsrTIZiBlkVtxFmLeypHklUOa2kKWQz8dZDHzFrjQaoZJd0&#10;jgamgrcbphyqDhS72cFydxsFl6hd3brdy2DViHcO5C4gRWkoTIEbO1vpbBxYjYmY4zi9PMoogt6+&#10;OvVt9QBVoMHc3KMndGugRnGBiEcRB90Sk7H/9sfvfONrX6JzVejKKqgtYNr9PluqX0x8UnAWPyxK&#10;d60WLRjSPa0ftyOsd4tW2aEwFAZsUjuEhnln4GgeBXfEkSAzwUiY6+Q8lEsZya/pkLHj1dnFz/y9&#10;vweyDY5brGkdrMh+hP55/PUefkwGRnrsBqwsF5diZNCt4Niy4aRtekP+R9ufM1izGswqrJVs//d/&#10;8P9jhyAlwEOzEYRdu4ke3cErT5/A2cQuE6pX53fmUgazK6MzsWjbtdKSE2w1Hdas1JKPg1UY53l5&#10;xbIIUTtwSIQGNJ4pUVWOnZXBzoleIyeDK5ZLz0nXCIhmBEwbh+RWiQ8AQFj2hieOcWQqszoCWcHO&#10;gntriC5j4jSCiEb7zkmIb2S1D49hV689mK4iJDPVKa0f8cOXL5E8EFKTI/dYErtbKhJRuuVhIbg8&#10;oBVG+cQR1fvHQ20tGF2SB6Emp8t5zE0CNGyD/6Kn4kdmhtyAKkQULqM0cRLueMNkUKYg07ZSe0jF&#10;2u0Yz+0FamrDxQ8k6jncF0VBMAJBNZ7SqLbz5Ou8FgZhCha/0QEXDdVyq88TJ5DMPFpenR1prxeI&#10;iRNQoEwCXtAx6mvkfp03LxmK4fzM4rhZosWplAXiejqn1vXnWTvuUIBY69X2iJiaaAxrJ0ybXBwr&#10;0zRA27vGhh89v48Rv/V0tg+XQM44phCr0ZB0zi/841+k9X08cW7i9MmpJ2ikD52FRwBpWPn//3xk&#10;5NjGLes4aZymko11/DQCq/Up7DgNDGq8zXhxR/Pli2d//a//xrSN4oCt644ohpptzSeTN1AD7ypP&#10;resUpZVrbhrpsRJ6Y1+xQ3l21txUovNx8pEqpMj4irQOeOE0TmOvbnNK7xrfv7y4YdkUlotIasAN&#10;rmHi7dMyA3F70OVKzJGyunPApclKGtMDMKWED4VlIWJJzPTq669jCZ0msLziyGAoIEjRVlv18mF/&#10;5wDCGDs/GbzV6ZPjXMkCCIkVPTo+4KPn12xhJzoKBZOXIjaBTuk1GuK4LBoht+0uub9HKxxXxUwW&#10;V2ZzyqAVqr1YRW6cjYzmOAaCJ8vNxsq1SDXGUHLW5Mb97u98G8tkc6mRoTU81lfsrkyaUHS4Pco9&#10;xct6Ly1F9DlPtSeXQYm1Vm1uMi9HZVjVwIwteDBZDEXPWU7WUdo4MRbE4SRfa67hg9SqdYertmxc&#10;wleQNK11KxdGQCahSvprGDFNImUTQatyP0BW7+QxIpMD+xieyKbDAnvG1UJWD3TRK+iWpJtzPKoe&#10;4sa5Ly4BI8XF4at41Ci4GFILCdzayEN5e26ZHFdqYqglnUAKGWZxZAzF+OYZ61DJQzG80PpIfBoh&#10;9eKykPVRGLHVo6eRprCOpdpvscLtY/X/LeRvgTOdf/Thh0bQijYBKiKHT/pL2q1uG/bsGpYc+ccd&#10;FFoTPqEUiZPaLZ1YXfEaOM+Eq6PyigzrgbjrXav2dPWGOUZdXozfTEQu6o+JC6isi1uW66/qpegC&#10;ZZMN7EIhqAYt4d8plmrRw7C5fUQHuAKHrKVZANSl4D5nSQG3csHkKjgeYPv4KPHx9ieHxv0TuKKm&#10;TXQEfViaqO3VmoacxiIDkkOoIAY9t5XTFOcUQU6O1faKNAvqAR4MOS6veohuwJwJVQWFbvXY/DMF&#10;XskSZGhaOjkxtHEp3q9WQqwm1gfC9U/f/fhnvgmiA2eQyFIgobJCU0fIyWnRt3WITbXHjqY902kh&#10;to/xbclSI0mpHoQCXtOEoHnKytIJDBrw6GMdXdkKgEkJLzQcgpwNxOBJSZepXEIh50tf+7pzKImZ&#10;8nUDSXqESEegX5lxjRmNvrk29mPxOfs9MoSiv/78ryOt9d4fUakrmQHtXO/8zz/4I/BwPl203xDY&#10;Y8ITRA3EQ4oIgL2xOgACGpBI3sNZ2uoGIXjDzuI52sZBvm1Ea+v12kz79NnwY64ixm57t7nXgqVe&#10;qKa/dh2Tb0vIxhZxbGzsAjV3egXE82siSjvLeDRoe7KStjrracR40mSRZmSKIAw8ZGzc+s2+AIAU&#10;n3B+gEBi9sF1vr1IPVLRGlBeZRK5Iq1rFDm26IA3BlPNGCS9bhw3D477xcfgnpNoKE9oxi27G3sn&#10;Da7sgb/de5I2BduMnPu2dhiKYTIcFuhzhzY8pZHDrwm+NgQaVxEaaiuDItS8UuaFTbicZ45hmhGg&#10;rWqTWEstiqV2FinGUIWLorjKW3HbvOMYpmsRTS1KmTTqHUlLIrs2guHJSuSQENHIbfzaTkXG5vWO&#10;yMlM/kFZLw6OwQ54FSsdXrJ+Cu54JRusx6eJ54okvY1Dblqnz0u8vw4DR6pZ+rSJBAvqB4l6sQ48&#10;L8M8T4FZpjJUg0s/BIdZr9fffvvtz30x8ood87wYnGlkC8OyZcofAaRKciUUQzvGRztORNn2OlUp&#10;GRlnqtfUFlyQ9HfOxcOadRrZNe959uL5j/7mhw2o0FrrQGST+ke2AKI5GBIfhERAWXWNDzdP0DXg&#10;G5EERNZ0HQo5lfX2VmJDVT5HV4dkp+avfcfdy1VaKQNkkMQTUS6YuR1seGlYcg+GisDywQn0GVi4&#10;MAAjzSASbQkI9M6x+cBjhDYiQgGi1ub+6t3XP/MaVw6v7XSX8QNwSMj6sY2XDF4UK4nZ/uLsTOgI&#10;zMUel1sZXViP4338oPk/F3+/PDjYIzFkPdn7pK80kRzuM4vQCPQCmZLdLajAgQ5b11c3z54958ZR&#10;HGBZMe9YKwY6nZ6eeOMbM2pXz1+csz6vvfZULX074iez3/+97/B5PI2RN5CWnZ6e7rF5VROm+awJ&#10;eBSq3U4+Eu1C2nQUvcxdwHIEidzpowuaIGO0q/BtixwmAT48Tv7VBfJQSsABZSmzpb2X6QYGrth5&#10;O4eAp64H94F9K4KKGgJ78SRXGu9yIUd7h058c1CgHwIYpJtk/xC4algdNnx8cExJTdC8yZS0thLC&#10;npycSoDwQZYjmiQ58djxtGB9SLCnuE8S7GT4VIH4wrjb6+VwE9XNvvGzPzOwjtBYz2lHze+MMzvy&#10;gvZyh2H9/V7jmYrkNHD8QSpZ/9o6kXg8YuvsdH2Qmi3w8vzs+UfPzAlikoKCyM5L35JwmIsHgSRZ&#10;t0hqPWDmUOQ4K3RTl0GveATORyvHYjFZP/upYiRwSTiMy3P0VYUbq2YmdcfBkc/F2dgxKDC9V+iy&#10;6SWGZQ4/sZ1/Ah9PMx9YwiVJAazdYp09GYuYSvLZCl7DVXcg9mx+YyuyasTyNM0UWZlU+4xBWCnl&#10;oGzRMxiqQX0EdWE4UWVzJ81yHoE0F4bNNeS2dilmKIfIuaCWC82SpTuYDAzcy5J/eGbMRA0liCN+&#10;QutvgK5pquG5iEA4jq+oXQ6EhTmSEiSDWrllhrv95Cfv/8w3v2KkQefRPjLuwqiSLcJ+pKN5tfYk&#10;djhjpgv0NnEsjem6zU30BLp1q0IjXNKIPwi2eAl+jnfGE9Bdwfsw58TyIK9XzYmSik5deh/yIG2w&#10;L33ta3y+MdO6CVCw6tMa84ifHi34p6F8Xiez3hfrFRgJQ4GTPxph1qdnwO09epyFGXNyoqS73//+&#10;/+igXOM55XwIPUhaOLxi5pMHuAXDN6gZrX4VKrI3jrGTh2LthpdRXOatuS9MjejrhoXdYdbZ1cze&#10;tjmZvhrAFSXUheLZimK0yjIY68TFlxjHVbE/sDygiJwDIPCXZ+cDlgaSgQMhQ3+DIfB3zQn2SfO7&#10;8FWhDPIE6eYbdTScA+OuDMRrpcdGsxKcCx4BFInlHS0/TOdkynXeGlhLLkQWCfwMdyUz3Qao5qMz&#10;6kEAxki3ViV3qnNPdZvRO417kiOqChZHPgKvCk+8mkCEF3D8+VyOrbAo0WmYHbdD1wvXSGcPYVCa&#10;C26eEfI6psYDKxHU2AJ7SAx0Y58Rzcj6XYksakETFIaKGhvJWxChkotXG6/T2S1WWmFXl4SjA2Kq&#10;UqIMNlXm2cecaZ5U7HjtDwfL+YNBG1IGHagsUNoUdA+9eAuHpZNi5KSpb8SNmikhyRh+x0sYbYuB&#10;RJT0rZhOY7WByhH7QZmPR0Y5D9ZNau3SVbYHgMW3lQ/jT2zmGAyNFibzsVA++Uf/3rd8TuUCxriM&#10;Hz05HWb/0YCHto5y2viyDHl8NY5MxNTeo9+Jj1j0OvLpx1hq/Ovxz0hvKtLlMj559uG/+Tc/bHiL&#10;WwfOSIlT/RmVCIybo4YVa6Zdp6GcHh8fy1QTd6LJqXlTCBnO7UtVL8PKvtoK/Iqob8DHCNV5smMU&#10;LJEMzWiBtZI9lC7jJKakMrTcqkQhlgnPh3TRyh0PDvq2ztoJ5WoEjuk59aUI+HEZ4kyfed2oajV9&#10;++kuQQ/cGEXsNmZNAZcFQbDHwr3yyhMLTs4vcuLm3iFV+ykvZoPxobaBVRRGcix2x+rk+NDm65v7&#10;CxhJt3cnJ0/YME6SpoucuSs7e09OjxALJBfjTfhF6Z7cnCxHfonj7vwS+U931xQwbUD+jW//Y2cg&#10;yCFL349gs4IOQhexVg2nDGz8S9Fq3eo92qYMXnd1WGVIP+x79R52t6lk8XoJrXSHqqKmUIdTRxRg&#10;Nre7md/yqRILIIwz6BdK9c3d9Z3mydVTnctOKBxrJRRH1xvSsb6xcOwgbehkghMGrhxEMEnwRQ6h&#10;3qJEQhy1ZmYueKiaIhbvA0MFRLDFTld2LjC7/osmroTChGPUmqsLPbsM60tbvQlz/HBM2WPDn5w8&#10;/cIXPz9g1f6YY7T7PRef5g1+PV7jYQnA/5TtVOQ0AKpxUAYwtT40fXqnY433DNoB7k2ciaas8zMC&#10;DNZcVohtnOrbimo2nYhUndBOFDESemrRIhMIPVTftPWmBCPBbpwH6bUYaTRYhaEZ49wUZXVQZImq&#10;fTewVEfs2fqAYXJAqZNWDV9k89itAMB7i1M3XF4D6Syt+4frxE5LyW+kq5/riFbivFIrOaSqMNtN&#10;KoVTZEjSUrU2yVhEcJSzRc6CiDRzxcCSoC0uKFdT2iflzhJhalXV8ng2FgF9AHJ2WUM5QxZYLZpY&#10;nNFsK5gEZmH6ntKxEpM08dKeGZ7QY8J2O/rRGCvtdZXm1UJqkqiVfVqIiqbgM11dvfv+R9/4+hdF&#10;QSxka/Tj6LAA9m7w2IjOnYegnaofaRCkpCIZFUWQcnvE19V+CQxUeNFJNNqsuFOgrke5xpZia9gP&#10;Y4ljjQXhMCjj2t8BmYlvEjNpi9uDj8b8Me4ZYX9/Rpg0gt0S3L4eMdIw8uvN/fhBj+iUz1T40Uj1&#10;00+JH7r9V3/+5ywXm7fm+gWsC54UjwvpOUwUbwRQTVzO1XLbtPZwg9gH3uspCb1uNPU8jK9Ig3mw&#10;zaSbVJZ3WcCdQ6i7Uh9uLpF8wwQhsYjoqzG6qwj1Favl1AmrBhoTyYzyowG3uFD43cxkcBsynWkM&#10;tbV/Shc3FMgGakBcppBH4inFZ+5IvQUbp7FxmBfMN2GQzkm3gND/HS051EGMRRy9Z9uU14BG1w4j&#10;HRRGH6lgCy6xhg3maCy1i2yet3spQ+HgygTS2Lii9/hzmYX8UDl4s/9o0Sw8rdTBr6k5a+acdy5x&#10;ChQBULKEMMhKuQFr8Gpm8iwcQe/UiKbZy3A1knOOvV3ZKIEp0f4YOWuyHEOe5TM94IyrDU0uUbVI&#10;q+jAPhuw+EVVOkloq+OrQU0cUyJzqBaON8EbPw52kq9Nxst2ZqFslTXCbgI3U8Mbas73DXHSeOM3&#10;hcAtfmaDM/I8Fwk70ndc32ZRm4iV/Q5RCc+6eFhn3lHw6bEbIjiVGdxxwRA+PoZ7+ZXv/uaa8T3A&#10;QOcNU5t7+ulpCX96TCl6jo8+4tE1lC938uQqjYjq74KkEVatWVBrf/CYio8scARMnsNPnj//y7/4&#10;y5pRsgmC1Emb2ihgeaa2eYRtnfrAQ+E44EAEmWD9a9y04yKl8st8ap6R+Ac2ukAaFvaevaBHDJYz&#10;C2jQJbCEHocRsLW823JpOxM9sLZJjiqQrdX8LbrshcWYLBBsb8CIpdxRx4/MVyWGAWh4qn/6r999&#10;/Q1jJkiCr+2bM5N5sjlgEJYMbF4yoi43QYyLWjVBi/fVPLT+MOqE0iRzn1Qad/bP/OEJkpgMuNRK&#10;0z94ZZV819QLQBdsiFwI5cUDRm3SNgnr9JrZaHMmYEZ3e0Aj5Obq8ujoGCvEXj0+OsAVcknymb7z&#10;7V+sBuTTZGeoakL2UwmA9eETzJCqwBoeURJGJUw1FOAipybhbp2Loiav2RJXh90nduP9rm6uMJ16&#10;4oHK8hnwWJ1GZCBshVP2MXoBRDJbVMH4eYLrTcB2AHplcW2zGT5WlWl8jgGpmwbi1MAb+CcmBjoO&#10;WgtGFTSiUtRbOspxKA4D/0kPZUvZZOSGNR4nPa3blr1hCaOYo/Zcq8JSn2Ue64x5QhSwmdLHnZb8&#10;oZW3//bnPjeCmjZ9srvr6Eesq8RjnIgRBo1Xrokgj7DTYxYyUKhHpkhhxMjqO/1rh73OPrjxs4tL&#10;LumjDz6wTkjRt1iKOibGidhUC7s9200WiAWULlZextvFZZYQo9pn+Ioforq/NebAAOvNsvaicjok&#10;OIE/9VfsOA6HUQGSrqXLcesiP/EJuaQ6Kx3PrPtHYViY3CoDC4H+Dp9FbEIkN4hZzoyLOV5fYdQQ&#10;40ttu9WBqHr2DQAnMBOmdqSCAXeCAXSEd6l0qnqWWJnhp4lq3OKZzc0lKxeEJD0CAMyMUnHONC+r&#10;rnLLIsWqIvqQFDdSojC6pdmJ0JfLOKEAB9rMb3hWQxQ4zMZbedXKZQU4U4S5r9774KMvfv6NdO6k&#10;7mWaZZFzJSLq6kspP8kKwTbEQ9rsYEmoB1FUyF0UrxDFDjOOy99lM2u8+E/f1GAWrcckWE8axpGP&#10;mLhKtOGLjNrp5Ojk9DNvfJZ3YL61qx2m5G/X2jmMdP+/jpPWO3ht2AuT+p31nlzv/vWv9n/ja27B&#10;qP/RNbT5SwCIRv70+3/Mg+PxiU3MrZPycYMj77akmOIgUttE0pERFrV8WjDBn2YdKt2EtR2Bs21o&#10;dRQOB+1mbq6ALTZoBkuFb1DJoObJ/Y8Xl062G3KPbhKPP/8lfPF4FGKB3us8reFYU9hBW4q5Vnbu&#10;NatAjSjfvytUDIK7YM8P4gh/QlI9F9f3DnhpOSRDUJKWL0TbqdFaFcZbuytsVWGiH3YVsCdQxOqS&#10;1SclsCGkjiLX4EMa9APQJqpXm4nVRptJeeKO8wJQEduTklQlJYJ5VKJiCls1e+Bhpz6wMeuTF3Ax&#10;KrY7It5JwLaYcyiE5bVF3LWhGckJ3rfR8WY+asTMkGWv+8QxHWJ+Fb7ZfDxWAiYhR0M5Mx6bzBPg&#10;4JsWGKFSUJcg76LP0SEtxt+lx6hsAJd2gMCwq6e7bait60/pQnei4tC8XdsfS8BaDzMe8Vs+XVLy&#10;4KGyVo4wSsZdWG7ojJQ08uvKeXhQRD6sT1rJzV7yXQOsxS/++m+Azo/U9tGeQ2AHvD8RdBoLOvKP&#10;KnfZ63Em9GDFcW7Q9fFZn5QipDbu+MKflkaOyKm/NRE9Lb4xwGJP4dnzj//mr/8aI6fRhk6TNhLP&#10;4jZusXfQ7Ftkk1hjuS5pQPDxJZmz3X0DwWHtz84vrUI2D5iEBJYPt+9waHNWZHfggtvIatGpGRsE&#10;ZaQxZkS0Sd07hZBHZPP/dEKuyJWYJ4hoXiaQZv+aE3hU5Ri0admKPPohUdshl4bxFz/6kPeERcSx&#10;3sdYIqBIRRgBVwHCFRM82UsQ+8g9OARjxDXhMNudRaGaxrmzABeVDfo2CqBsM4p0ZiZR4zlNjKVj&#10;mi/bjICJAuLrr71SnUm+A7oDJWg2OXEjlp5urvQ/7ic2o30JTJp77bXXFNn5p7/9q/ozCKY+NgHh&#10;4WbqHpJcZtil/JpzwlmdNiipEmdGOMS+XJXBmQVGuSchZL3VErusbqRAn2IbwOZDNZFFJKbj8lgy&#10;ezs3jKJ4VArnm7lLWcCy8HTZLLwz2K8rrlvC1hhfGQyVchZN2SU0sivI3c2WpYX1SpYVZyKRAnZY&#10;vVFOM/a5A1m4ybyXUV/1GDti5U4y0463WfapfAubQ1XxCVKEWDQ/gydHePfWW+uYKYLk6ID+tAA3&#10;0oicz3q/55ofodoR/rT71zDS4xH7u9PID9dQU3PqBiQbY2wLPhP/f3l5zmaTRNzs6A4D4b/GAr8+&#10;v5mj+FLPoxoVHEZVLO3bkuMcLDHZP2KejD0j1ito1baNXyjD6gMk+sYCcO/mIaLrALAW1TyERv02&#10;Ajssb0A50RQkgAazpM+k0RF8Yn/HWkicD4SGAe+uv/pm+ZuRsQrQi4F7IHO4vhtOQOaen9DQXI+D&#10;n8xnOnB+zEVG+kzAzYk33KxqXppOQVF21+gwyJYZmRlV6XIs1xOjjChB9pUkKmSmm3oRyKqRcnqG&#10;m5xbJUszisvOp1OsJXK2OcrRN7dSj3PJsp3I2m/unj1/8e57H7791hssuqFh5s6ANLE3EnHwwtjE&#10;sqBc2Ijy4LKjldf20S7SOt3a9roM5pAyKU0T+QVvQYUbR8BKfpKDx3u6TYFM5PEzKBDIPAYly/Bv&#10;/9zPD/gNUfLS+tCjlHhiY6zxpP9VVLQOZNfh09p6r6N9d/EAn0qA3cwD2Sq/Ks2qrjtAVg/a3h4x&#10;k2GB96hSBnZKvX91HaUJSoxRHsZV4SFIYWSHNN9+zJ+RmGIlB3clCc9BY6RHMsmc8+UnefXORmXF&#10;m/O7rXQX23uDsU506Vvj0NnG0hhRSYMBPD4cHBhUkmet+ItH+1SkBxvEGKbba6UUvg/TEHyDGRPs&#10;KV7YnFyTtOo8gkhU5VS0s27iMHW3nypouhY70fBkBaucHtVplJA1IksgO6p5oXk2WYqDX3swrJIb&#10;q7F57mQgFLfI7VDuzp1LWU2CIztOCl2VX+IKrlfgSl6mMShlO5663rq5OKyG/DxIMMFIB/uH/p7t&#10;NWK1wAy8zNCK4gt7Xuf/QNJfq2Al1F2jEFMa2P3bWxAtLCoWj3E9NWAD6dkPNVpL2AvlO10b72Hr&#10;rv18bIQqncZBHIPBOnUKlofXgh04Wc9lqG5G0IkQwlbhr9HxoHZoDKcknrlepTh1Ft2RiiQ+djOu&#10;ZOWUD9Ch2BmgpKMRuS01CeINxurD5N/95V8+PDoZe7g/fhDbgwN3fHz66fcKnkYYlEUfKcin8dOn&#10;9n/tANZR0Tq8GmHTSEzGJ5Wh9E/z3wHrjuiJ6/7k2cd/8a/+YpS+yzmJwt0hwC+D+hAR3hUh7rSs&#10;b7RrFkKi5ga21GvqwEJSmg7mzsKwgYchqKhHIsmiyYVaWI8GtTIfAIQTuSCqUDIX8clRdONXqNQp&#10;mGW+1+WOQSsFScYizhSXAM1PeHbYJQIXMnKMABf7F3/zIfju0ckJ1mrr7oKPY4fbdkCV7epGSwVO&#10;XSMeu4K4CrC8+qBC1jwMO2GJELa2G+e2AHDiCmFJXiNPxQClPdrf3A+WZWzURWlp8/BoD7IQjuLF&#10;y3N23GA7oN4Egnt+ecW6qfvkG84vzy95OJ40RTceZt/99V/E4phTAb04+kf0THJPVoNdbAQAHoPK&#10;O4wNRn/Sc47IuniAepJARKbCFHGoyqd1MaonPDYslum8cmo8JocMz3ZQG+dM7qvQlnK/IU/EVcm2&#10;OHv4XPv7qCXtH9nJ6Nve3iGTwMquqMozEnLF4HRjHT6UCqZFurEF5ZRQ6XNeD8sdm1dDxqbYQl5h&#10;sgHazJ528BxBrtUa7YuAQUxPRZpoQwOvVrnHx8yv83jgffMHIwYkwMsFsQDYtrfgAtrsOqpxfnwJ&#10;/9jtnyYYnZf1Xh8VjTa9RYtioBFpDUxpuBx3xnhNXqiDPvzUOKlubPok+azv/+AHWDf7Ifd2azFb&#10;/yaLWQczdaIEGqz1GKzYaF1zBDau80HbtgMHWUNWjCVydpwkDxWO7UFNyW0d2znLzDALC4TjGTRD&#10;B04mPEEopsar/SymWHY2RtqQGSgOYyuZ3BGOnvmcMt86ccVOLbLo/idjJrQ7gauqdP9AgGu1Swh0&#10;aLuJXwWYu1aOng0B4x9ymGr2HlERyYdjvesr5jg1sV1JGCt5FepVtzL0N2PWTG/KJm5t67NLZxzM&#10;Se3Tgx1sDH37Gojr6/PzCxhj4zGxezjwpLAcFrG9qcjBUJYCcMWafPDBx1/5yhfcIXLu3eFKaSVd&#10;DGkGh0qUF11sKv2wdsXgXsFe71ryGFCc5JvwMEtLGiwrlXabKzuySXR7p3gJ17RuN7WBznombLdc&#10;IKNM0XrQx0ynn//il33hzHxr7CjfU4bPiOlb5Me9tuYn9aOKLGMnF2aVEPDbJvQDWBsJdN9u//qX&#10;UbR+x2Mi0mzksf+nP/jjqEsstPgFHe+jmkKxVI9oTXk3oqUinEM4DUuv0LxjdyxBCoHE+PGAi/s4&#10;xpkdK/CO0nrNb/XpWMwybzLBk0NKIjTqNUJ94JdqrAum8moMGpc0FP8tU7ORIpnGdJEYjGnyxm2U&#10;I5amY+hSB7l2DCgPzCA/cci8Kj/CAN1rU2hLKTjZ+s5Vde4HD+b2ar1t2A+cljpLqC2iGMTfWh5M&#10;/2hIwxtxa77pOoWa2eki2dSZBJ5wh6AYcngaUMc4OOQwutQpifMcaBHimdQWBy+T5NsnN1oE5EY3&#10;qwdrX1ABK5RTLOHPJ248Ik3KUoZNBBZfWOWecEJHyONJ7hQME4W9cyYxq5uA0Xo3xXqqEMXF2rFA&#10;FxWaQIHTWbpmBAku8otjRCBPL0VyDC5RlBmOnEjuM21YJQLl1nhYZOJ4p9BqTbB4GYG1ev2c8Vu6&#10;l8yuCQ74Ce6HC0LOirNrh2GSE9QieTPnP1qp2L68pipiN6mMZeUcJS+zQH//H/7DJ69+JvP+eGgK&#10;mayMb80OD4/HD7LN4sOPMdI4JAU9j1y/EfQMj7BGlYpcKnSPA9mLR94xfmucpcfzmbPxm8+fPfvh&#10;X/+wBmfBEJ6ehTCdsv6L5VyAbrO26E5d0UlGR62iaIbfYNuegRVDVFgyeqgBOo+w6ghnKyKPcZ5A&#10;I0qMKmDC5VIACPUiyaHq8rg7OD6XkFAd9jrmz0+IBGz15ZWwqwJRGT4YqEym6litMSR06OMYzgJN&#10;TRAL2Hd7P0z/1Y/ep2vj5Bio5f6NE3e5LswNc2Ms4YupJU/Pz652DnANECE34IBfnV8KCbuXrSwQ&#10;hFB64Ig5OKWq65lw19bh/h43i0OhfYozibvh9rgERrJgxgkYSJjxklf869qSA+4PTMvxDigAEDTd&#10;3Z+cnvKY6nbdmP3Wd35JckaTnPlvWJQRhA0sj40EKj02+rgSiTNliHioKYxcORUHc1laEMnsyx0x&#10;7TK9NDmdH38KTutgO0MBvkUoh6R+B1OGOIeHBJQnwd1CHuLFABI8WxQRePaX58jLMdgEqdd7YDWO&#10;EKGMVb8QCQn/JoWYyKrFbjuZ6xxjAWpRE/NdfB5Tm3gO/CosCFzLiHn5XeOkGlhN11LgHBwNboLj&#10;jVeDSe0saqFjlYE++9ZbWYURMJVctL09CaIQXsUAlirVPXojt//4R1yb/vkYZI1/rt1WydxjavF4&#10;oEwqNzcviJmmappVECelvgfABI4h4TbYIC5R6FwfYHuoEsDoFMtOEPQeztNPtd5kDqEumWxaNo3F&#10;YLWViIxVYJLuY9eDzBKL2Cq5JgvOltoz7gG2tSc3rivRQ/ZxhXMQ6GhcqKOgKnYsUdmhmUi/ruJx&#10;MBA7TaWy3PUEDji7RTRA7bKah5EoF//PRSsIXvRUS8iofo7eZFDdoq5RYBKD5cdw2RP4Nv4YBEPf&#10;AqurAeWTgaloWXI6FG6WC8BikmQIq6ZxgIlxuehaoC2EZj64f9c3EAgI1lkTbp/2LlNhXaJJlP7p&#10;nsnTwEyeCO4Rxt577z/76lc/z0G18OfwUYuBBbLGEXzKEPb0yqNGYV9gEniL14IkKudo2/x/cZGM&#10;V6Ux411bMUQZpZTxAKS2kWeb91OkBoBRN8FxClI7ybMtAgKGfeXr3zDvtDP0aPCyx/5cb96Rx7ZY&#10;67hnYEiPm9IHFWjXxl8n0qXBHoNiGDf98BPlxmYHo1CS9yAg3vkf/8W/KBo0WhUEGCznTcaJ3Niy&#10;JQAgvqAnFqpQ24ujx2vI+QKtG7xDNrzJvFjHfPoUZs7sZL/xFGDB426Jv5+cnPpMIXA4cTxyXhGp&#10;RVzUFG9u1XIjkBK0sxrIy+A7K/SQhLqDRZcrqgq1I1QCEx+xmxLPgSoM97y1p2TfgOj4gMu7Ky6H&#10;B+HwFpXN9TgN22j/laCbx3MiVAqwfsFOtDLoXUjFT+zDHIBggdzVGVMJUZreGWcY7tMMyFGyuFxT&#10;czp5BtMMZpbXa7rC09fAusQojzgjDnye23EoJ1dLIs5zIcK05Z5UynzGGmXy2ZjEKMk+X6NZcRg9&#10;uZ/eFZL32+pBQcE39Uj7CIUz9nag0KbBwUg+QSl+y6OKp/EZ1ULhC9OfEKRpEptUEHMwiyxD4EZa&#10;M3sDHhWxLHGOpIhRgseZ4Z7xkbE11L+QKbiGnxszao3J4ijnmjxlFBPLzfys/JvbvbDEeyMpYgaE&#10;6kbQXFSr8cb17JEddcwPq//NP/h3Bl31MdBZ22heilGknNL2b/97r2sz/mlUZEg0DkVHJq8w3uzT&#10;3HrtQEYCXui0js96WdHyyKEjlfo00Gf66IO/+st/LRE5iIh3HXy4YVAFAGGF4ghYR+Jch9CDT0cW&#10;NvjwzSwQezGrYwb4EMez+dM7lChsnyBjN1HZtWZQ1GqgRLxOQshhIXMmYJIVGyTPc4GRxkguRd1V&#10;SmNGyj1hSE5DhpzVXfta9Iw8OnG+FKSlAzWhhWf5V3/7Mb0gzIhkP7z1iiU0PhWSNOoJkKSpa3Py&#10;iZ/YSUQzWnGqC1l7AiCFojZm52eXvGxPWUvbk3H3vO3T02OWAOdyCVNIEwojSm0FXBW7D52m3QPJ&#10;WGoPwWu0x3B6fMIkb7yV/hzLqfLT1pZlvuiumqP/4Pe+zXIQXCm/JC9M5EYaQcvPscP58FEDsmZJ&#10;CFmI5iKd+ADtX/Vk6D2wF8BozbiWBhQ3SJ/tW043uXNl33IY/Aj6FVsRMDxao2cAwT0Y8pfnF3YR&#10;K8VnfRAa5M7B7smTQzhSvNU+U/hkfIL9uPNrDlzxeI5PDs6vmG6IMW2UO+rPe0amHDwz9VrkzFY1&#10;IjTj3Kq0Q1l3c4eIgQfiZOTBJ63b6PLsUhYqFYFUJSgA8LEEEOxffvfg4Oitt99ex0zrRuxxVHJo&#10;Iwz6O1rSOmAap2iNR8VT6Xjkbx71Bca/fdmIbDpsWoZHrg/fZv1Z7pfPP2kvbpyewE1J7Lx5VTwI&#10;8DaT94jPoxxgvEF7DqXSVPWS7jAnAgIJbVvyKzhgO25mKqWypOwhZSYAJMEzndWj4kVRo2SU4Wms&#10;Ug0TkNgmD52Ypz5qZftZcO8mlL6eSwvv9umAgeVB+eiRm6kwW1wtjUNSwZrs/Pyjl4VKnq2aoA1k&#10;A6EMyPUupDC0jDEwYQ3Xp+OSLAuEvsL2mC7TBxghRhLWqs3qKv3FZ9KByYvE3eqrEmKQl41td76K&#10;3tStXhABdYa7Nri7X5qpNIYJN6ZCerEjOwqnwosvLi5/+v6HX/zCW7plLxzzZL3SBYlMT0bOvVhO&#10;onzmsjqlkx/zcvARHybzf4z4jZaoC3GtXD/ucsD3DjnsyPF++oFkliL/OACwR2DcTxA2mhMpDh2d&#10;HL/9uc+bUDB+8pEDbm1o5LbDPLfT2m8jMCq+H6H8p19k6tfh/Tq6Whv50KZB7HgM/b3YAbG64TDY&#10;//LP/4Rs539h6z27JMuuM73MiPQm0lVVd7UFuoGGoZnh0HsQAAGQBAhDEBxK+kWz9GX+gb5Jmo9a&#10;WrO0ljQS4YE2aHjTaFdty6WJzIxIn6nnefe5UQUtJcjqqszIiHvPPWebd7/73ak8ElsQsfY4XGp/&#10;89No5gRXS4pMlYQncYXs/gk5rgJF5pk+Yncws6IFiwEqovoTpeZojnBsrcIcjA5rriWbJlmTsBCu&#10;lBdjWIvMB8BRNJuqhTnMgOOvLTK7EJGTVyagbpselxTk1aA81BKuMF3ctkDyBKy11Ui85Ohudota&#10;s05tpqDGlTArgQVnxAIgI092GlpSGpP64OsUvTNxWPjcHg6DlNwOkVyp9oPAhcPD91XVl8RArS3l&#10;Sy4nQzEdNcNd2T7piA8bBjV6eiw1xFk3MiPNegpk+itWZ3aaVJur1eHhd3XC8EWsD9j3FDVaaytO&#10;fMNyYgMvsdJVDjYJMPENJBLtUB5Q4ImIOoASqbavBr1JQqSV7E9MEmt2IZwvFI1RIpDW3nKYLK5B&#10;k6Vfj1KQ5UWeVh4fDZJI5BMYNVE3dgJAQmJKP5FXSjNIUU/OhhxBCFqwMYzRyylauEXbgFoquAA1&#10;4rC++MDk0j6+o0OmPNjBjvuEHPTZr3zZ/sTa8hX2TA5EBoDkKKWdNltcxthDSXCrtXUspRj2xgH3&#10;2OWETaKrLlRtEFT3fd88ZzyHy9d7Gbs726+/9rotgeROZETjEQ635qVWe3dGRTnjMn7JQJe1xU0A&#10;0yZKtiLkmpu9GBql3CxYpbJqeJlhQZh4R1fCx40vZk9yKOx55TwQoSZDNl1HARkih/4ixVgHmWui&#10;ZYZhlMh1QxAXKE43fQip7OBLMnSuT++8vAGMMlhf40Y259XK4aZY3oCLdJixM6bW1ldkY6mkYEsd&#10;+9k2AguOAvhSjVeX+SmOmv2OASBsg5CNeBDFmcPhaHWwiokh62BLw+JKc+g0OuMElrqUBC2U/KLl&#10;7tO4d2+Pv+Tc0Uqibvid2/fRvex/5Ut/y6GtYVgUh1cHA6c52qpD+V/7W8Hu0egEFRk1i1NxZpOF&#10;k6gmpIAEJXm3r60uHJWl+SVyjoi7og/u/diFpCyEzBMOh6hpUmeiSPU91Vlh1J3VU0qPFThX2u/m&#10;Voh2irIaZqOa4NJJ4aZL+TldH0XbTGGQ75sdGm9ARraWx2v4hwRA6c9Oc+QREgOxydgv1P4wKAoD&#10;eqnmOphvHhKAuaW5xfm9+3Qgnx8h5T4jK2JtbbC1dS0nMM6/IKNqGa2co9KN8kN5TTxRZRbtTLW/&#10;J2+ozKP5pYe/kRSjEovyZ5jww9GY17Krd3d2ePxLK2o0yKPMxpdkl54ygleSClaMe7eKEzBjHgFo&#10;BiHDazZEsaRV9FgOO7uOjjwWBHNufVZdIqEUIyELuZnLluIdloJPT33a2yxZI29ZVmAII5Gy5D1J&#10;D/RmCc8qHUyVU5DAxE9dTOMh9o9ur2YhKX4jy4oNRvQmDc7c1OWRl50P0jQT8mbMlMN2BHyJ2Yy/&#10;eDrq6ERxJ7EKkR9pBsGY/Vnq2EafgiVXF6BEWd2eGngVB9nCpyiXqOnKPVsRCcWd/wIap6Lhzaws&#10;sIx6zh6ZNnkYUDPqIPymU2jUEwKaunNn+6mnbpKGgqbo3TL+g9uwJcpmxgVtfOQVeboy74wZFiRy&#10;e8NaSWM1l1H9KvyoW9RA01kWGS5m71z4WxHuiqvj3gLGJGCKg5cYZOm299xv/VamdriL1LS04N52&#10;b0x94qNuC3YuIAHQJEKqqlx7WUVTOYX55oM/s1WL0SdpOe9g0C9yOU9tzr0UdaVp2MDxx/wfj6i1&#10;YuQwYVWwyNb0qbkT4lCmFzUFnJORZq0nVAm/oj8pIsd3mKmS4Jgny94R6qBbJ3OOpU8pBqFTlzAg&#10;LKfZs00Irwl/INQzHpOzPgjyCTXxvleXq0vYWVJeeeKOX+AnJGw50XY4zsiNLcDE10RsBoOGncMC&#10;WTZyTgVXIjmyqqsuYG9qmXYcGA7hoxv9Jx1XZU1gygQPaxxdOwsZ5kLBTFQij7YL1Q+ttD6pf3Q4&#10;TsChNGsGes1Fp9dFUg1S0a+oaGZeBtXlBHvOhjOn8v0NMf09MxtTwDAgHVXOP7hK57kmk6npdDKv&#10;M/lRq65ugrgaaTR7aH4OEv0UBsoULjTBVKvcnFw3XlCVyNkZ7LgpspRwg60aWsIHkSfENXgT7UwW&#10;NqgCtgIH2lgAKnFJS40mS8kWEkb7pbBWDqmKlEQIp5R6BYJFuWI85Zy36ocGy5qhJRGlblMTDzCW&#10;Q8UG+4evfo3FLOyodvHkL4YYVoSVOuuM+sSA+1mdOS+SaxxCnZfWCeQ/yyVUetFFZA9cRCA6H1V7&#10;RZdi582n0Rp45ZevGDARlWbiZyyeEzhciICf/BuYW6LClIVvOi2CyyPFpPInn4iYFnrYEg8kE4eK&#10;E8ySaJEPpXRgXwzn1ByAw2ibptuPGoChnxvX8BrWuW0PoR5qlK1FaPndjPaxuqN02KxCUVXFU/kw&#10;JYAczmHsAWh6594uCPva5gbPe3Ne6XxkB6ULR2APO8nLdGco4DAa1WSACMVCB7voiNpLEbGzMUZH&#10;B3gV8VVice7uEAkYy1wRw7MzgEgGv08rLucpHQ5ne7uEUE4i4FOIMUh6iZ7R1eETdT+UdM8udnZ3&#10;JSDRSPTFv/8kdofomq3N/qpxSG4k2FshiDqxF+8wLzxloufkktnVASVCm0e5Y+x40CYVPGtrsFMI&#10;cQkP43apY0tGSGbsyDk+BbenMaeJgxEfrCr2hCBUC2iDVT7dWfTWdVD0JgI4POLKWceIjKTFWppC&#10;ZhFFMsoafOall4qUXSQBFcIqdSnNelR3NBBGKVSHBPN0Zubunfvv3rmzsb4WVrjKRRUyp0hs6I19&#10;IW9bWVXzCpSQXjVKG8RMzZ2UE0noMwFXcwAS3ueEdIlIgqeWhTSX0zL5OjPNccX7REvX4kYC3olz&#10;kuHOsFJffbW/s4stiTM1ZAdjK5qL+Jyl03xbsRU9BDXZlaUVjLBjkqU8w8ZyYqCVSmj18BUi/iSl&#10;IFubZeQ4pXlHEmsollpVTAxsfV4DCoUTwo6z3gq6qL6nbS+RAqrjlfWGHmGJjUMdFESOqnwyH7Sc&#10;57QWOzzEqhzHTysa8F/9TKcOOSc1bi9wplkLnhChMywwIHQiA/na/pzTdex4ZlaEC/aoIj7JfB7r&#10;ZSVqV1rAIYJKdhEacAeZrNuTlYED3kdoMEJQXkGoq6oMn9tei34YDt5zEYro0dmRAgomcsqFO75n&#10;fm57OHzv9r0nn3zEgMzmI3c1n8nyAIDtc/ECVMJLIimpo/lKUTUxD56gwAaanzMcumU3ngA0TXPe&#10;BVeGzAi3QEzPm3oeF2yoxk7xTzGPMCSSWLssPHG80Yc++jGBd4/g9MDaXGpuk01cW7ZcQ74KJdS/&#10;59ITyRRmVFu1DH1FUOkbqr/ld/NS/1W0mKTUXhLX+cOXXrLeaxAJ8cA9AOpjHzMaH4orJpa3lYm8&#10;ayFkOzUFkvCEHZ8JXGxphkPduXM3g1PsEkg9zTDXMPH8HBoyJh6DyN5SS+byAhEB4gPyTk2bB6uK&#10;AifEEBkqIHWyLjgpq+Q0bipMMD/0GFaQQhs0glxgA0sm2+ZecjJ0vTH6KaDWyeUIFj8g6mAwY2iY&#10;V/IR8IbnBAzFkY3oQJ8eNhElJbW4U3elnSiZFcgm5xyFqgtTBBrlQub02hnAZZDIARskGpNCx4GC&#10;QsdxIq4h7MaKaeVUdPDLIlp6O6LJpZ+zYRCXg0uza1S2ECfB3aXLdO5OohaDCaeVE24RtpqZ9BbX&#10;Fm3ysFnHwpmFdqcpWvg3ZXFqmwNDGRpPsU/kT6PftIiLHBaSo4kI/4S6yhM3qEryhBivzDHHEqYV&#10;A/qUrBSdgAOGHfEBpWnOEl4Uy3yMZlxpB0yXgHFPimEBShK0qQAUMUzo+kCVAuSBkMNjswkJG6IF&#10;0r5VVmsz4OXVJz/7uUVof9nmgfnLpE+iHB8WjUG0VAu6B2irk1H7P9a8pcqVUrSsuIx5FznVgXJ/&#10;5z/NX3QpdD7XwoV5QjtISdCnpu/dvf3m62/Kdozsv1MUHe6cTDR1ACah8BRz3uHyegRQCF8kCgnh&#10;iqeDjsBbb79/4/omvFiG3R7YdY4xn6n4qeohhCY2QjlUTl8pyi6zVT7NoZ1oZgjYHkvEinIJ0ssE&#10;paltFqdgApPegGT++aKwVZJ7Npgl2SuDwW1s7472Dk83tjbZW7MXVOo5fKLy0j8QuObqUZ4crFBx&#10;MwIGa0wlEUOao3eFj+ZjVKXB/DO/EhCxP4XqBWk8JNSVtVXx0cEyQ3IgTmD27cYgeU7rwfvv3lPN&#10;ZHNdAQWCatLm0TGtoFsbWyjcAkRt39tF4H5jbY2rYmRn//Of+2urJ7Pq5VuJBOkiz45gQ9imJDdL&#10;1PUDf9qK6bQBJaFwTgz9dbpNhHwsEMBp4boJVywwRrBfpH1K/2qr4dQU5FNhedqeGby3yFBMoQsr&#10;2sRRC3ajGLYRe1GAhEHF+CTcSSQ1MiLX2oOU23Aw2Ao8IuuYGY7NqhFF6mkMEniukCKN1sixlPYK&#10;V0k+2kwf0hmb0FBP7unV4sri+mAFMTwQL17G23LldB/IduLwr6xq2pw3LMETi0ZVGEDr2jUVS/UI&#10;hnA+eI1r4wk+cBzdMWuF7sJjy9/Em7SzUi/rAixfEZeW+Mpvlx8qTwaQrjgyF7q9fddoMF3HBjem&#10;SUZ57GGunzSX5qmFZRscWJHwHCINIBJLNoev4o4QF3WXmNvpdc000cMQq7MJwvlaBUaY30fYMiwv&#10;p1gbY1mHKgjB0yrZAygIAE8p+eT3kRfPQDpbqWtuuXFBTQCJ5C88BhYugrM+2eCdogI6Tu/diNm4&#10;x24pB46GriBGQLZqfqwehPOVSuKIaJhtIqOFYThLvEAfzMmM9IDmOhO+xAbZKl6MSEU2eqyYn5tg&#10;wfbX4NuWQsySIl4rE9naNPeYzMoomfexl1NulF4j82AA9k9u37n3kWc/wFSQAOpqm7HsBk/KOmgF&#10;HD6TaQNGA5kBzikz8rYdjGWMHFBZGhrogGAzoQX7wIcCjSSw0GuMmZeZ5rtATnpx9osIB5kGiiWZ&#10;8Ejk9/SzH47Vd/exqztQqSuhts3YwqwKjyoPjhMwJKodaGRR38/+z5bPD/LudQICzAWkq13eeRR+&#10;8uovfgnEbTsxugnQB0H75E7QRGY/CL9D1KvfJC6RPYn2tJsnG8Ny0jKdAQrz+OSIpDmroPECWCGl&#10;GIHxN8cqQwKLqM7VJSJ+lt8yCMh/U5BLAd0hEkBuq0qWIHRtIwgRPMyGmBeZ9Q418S2IjoycqeMb&#10;7F2iJse/eBEUNB6fcgZKPYhuWiSjTMZjMqZSppyn4j/JDInfMzGQm8U+ITIuGZGjEUpXze1iKQy8&#10;OIOMiSSYdvtfRLZa7NCl7F2xXmz1yOh7L1yhv9sPywdNBNrFE/EViu9QapNcyEaOnCJGSOJkpMVv&#10;JqSwWC9bqgd7Gpqw1InMNLeQ4sC/nhk/uajsabXyC2B2/wdKUmumsmOZohYAAP/0SURBVAs+hRMj&#10;nxXqiYdORF/k2HWsZUxWoFul3034vIo4Gp1ssOjeCp2myTWxStYglD/J4GonGt8EGctYJH4/lUBr&#10;peEsyeTzqWV/2ngieTx705ibBbPTSneQY5gNooWRfCX7UfVa7uiP/vzP16/dSKbnhg4NpLPGmb5S&#10;ERGh9ipzVOpYJKlLtlAhTx01v2Xu35n99u06SC1VrtMzicxaUFUHpxCqWMKyBe3rkZtPffPf/m/P&#10;WagKvp8YkuGvSGfUN+AzYwbD5zPX9TDSjBm+EbeML966tkYoEnyNFi6wHA83BbJWFcgEWICl1aUV&#10;roFw1tMs+193MFheNlGbdbaYhWMoZBCk5IA4lyZAMgNPLXIlWPeLwCAYYFTvYfLVdHl7PsSo7u0c&#10;bu+NNrc2WN8v/t2f7W7vceiYTGU90axel0S6zl4Er+Hi2bMURg6H+/POm5J3SV6sRHgcCpt8uD3k&#10;hgjyZEPZryCQRvcGd0eNT9GK3vQ+wMDh+Ma1LauctP4wekWVM8vQT958jKjCuXRRyyTPFIqjyLC8&#10;2P/CP3yCx2K/vZooznHTxAKVgiFZ5vCkAVptXqMHzzqOWCeY5AIUokHIVrYpnTIRU96SM6TYmixH&#10;iXgW/MNGJdRQUpOFPEH31lKDvBMr8o6MJVrkHgyOMoouyLl1cfaBBT6l1k/5OHZ5NBX7g+VVEft4&#10;Xd4E+WACW24h/fAXtBems935Vmx3DBy5Zp2opYVlLsNNqAKkEKMP3LyMhGqhPDd71j2FJYQO5UAS&#10;+VgC5pFYZBOsIWq5Kc6Ug6OfCCT/m9lDgos6Z/mq/1beXcepxUndT4svWedP0Lj9ck5b3qcOlfRV&#10;ndDl1C9/+UsuPium5YH1wS06podRM4p0acB5vToOqMSKX1xReuPviVrslJSFaeORmGSEv32+XrUi&#10;8QwutW3VVq9TfYYHAL0Z0gsNqwgnEKCdYFfSEYzXLecpCpH7dqgI72/8DYdsQa3hONJK3oO2G5Zf&#10;nIxULNT/2nMSoxOMg9cHHNJAFdkopfEk/cR5aCXA7gHllBIygxQsQbrATbTChbrYz5XCkgw7hkU/&#10;kBL8hdoWVDeYUpRs1Hcm6QSlIyjKfFxasvmTtxYWtYDoMArDJ9rihJiDqgpCuxAaqYhI8YZqwRkd&#10;zg+Hwzv3tj/23LOO4BYw8FV4G70xqruS7nX5ZOp2e8lE1tjY21WiAyiRLC+tLjNqGh43z4ueW/0i&#10;x4Yl44CiuigYfnlFcV1GRfLRSLk5/bc6BOOuxB2dUT3Vf/Lpp6uOxrKve5SqtJ3et2SoD7Zq9mAx&#10;kyaGuqKofD87t/tBBU8P/9RYKj4rT/s3tj9P+K03fi3QaJ3LRvGiDNvBS8qnJ6eoCpCg5ggGKusj&#10;cMx1csalGRAvhrlMmLm2tgrTSG7jIuOYrCBQ3NTl8xTmF+D52WvCgswambHl+ESxIRy97ByHEmKN&#10;6J6QwxSic7IBVVRk2Ufmh1vhFNixNTcHQcom4P4ViSe7XWg2E26EX5yxw7Tc82WeC3UH97VTscrf&#10;6jMcQ2EmqeOJz+ZHPKBqmbLaFZdbfZXaX96lpvmGkpVSdoRbQ52OLJogVmE7eUEx3sRm0pzv6a4H&#10;RoYAGwxjy0lM3arawiXAqo6nphr8a4FnMIB4aHm5cf1mFEurS5yvSEdmQmdcOBfIf0ookgjGMjef&#10;pXKPZMc0S0nVV0wrpGvFDhxJJKeKlkUDO0d5eqxCTHZ0uqrHVDQZTU+/UmqpPHoYfUZEgV/DK+Ic&#10;ZsRkqoilTmNaFNRCBNVsJAT1qXNiZdF2WhSly7ti3A4DGQ2dM8wbM6KSiRdMgVGzz6s41strGx/9&#10;rd8N48uNHnCu7FJstyFgnR1mHogzTX5UPy5c1rSwpR35bn5WoY8nph2aZioLYZp4kIK1ykEU7zu5&#10;h8aqPsuf0jr9wvNEfllkuXq8MUGSWZxJhSJDekB5+hZ6Tf5Uo9ALSFyeziBzzlIG0bC/pPVER5cI&#10;Kc01lwQmsvizZzJKRStlLzMyKzbOm6sbWSciTFXHIJzVj/YN7pW2gswjsNMUlIT3szQVwWH1cTLr&#10;0CSnGGx3dw7v7Rw8/tQTXNAf/e6z77zzLkaV58ps7FTRZ2kC08WwvWf6DKo/OlD5mKui9Kqged8J&#10;VA4Xw7xY45WijW8gyVIyHhk8zm/8+8oKdgMikJKYw/09pu5SOEiTbG9ve4+L4hozhEDvA69c/SLJ&#10;KdQ0IvNGVeSLn/8kK2l0Q/La63NbZkKABH7XtM9kNqZICYDFxTKYsGQ8e8VrzogMGCMU7zhOrMvS&#10;3CJHDueE6U/1x3EdBGzOTrb0H3qNd9sP6jvDgoppTfeWVxftzvXA+LBLSsFR8PCcgIKZngMGfXKC&#10;XpbSvWRRKfxrfNVaRFbYAIJvckwsl17Bxj3A1ly7tmnfVIAhwyxRbgkGuPjavbphKcmR2HK9+oSf&#10;CwPs6hzEIEI6wgIMR0U1K6uDjY3NKq6305BkomxKOzf5qMo2kiLW8SiI9UF0VeewoiiPRJeOJDVJ&#10;/J/T+eD71GXQtBDcmt6+ezcwtUIDPlK9u7+jFfDxSfqT0n7msBFCJUwP6xblYhEn2KAcNWc/pVGC&#10;u6Z0ZOdO5s84MdBanJpm1bYdm2LSnM5KS6QGNETD6YYIGbAlWgqu1CwzO4EdtmrpRJTW5u0wOtqi&#10;6A6F6XrQ3HhfbKMeMmKv6TQSvMtQc0u9Vmwj92JdNfI64qMQXe0KVoCEdS4tY7JqEFqSePOLvor7&#10;sknhl3A2FIg0NZOIFAkGEUTHiNKEzPB5v2ekReqvUKqXwXO10ECRhbFHQp4Z4VWQZPRp2J8Z/CSu&#10;wnXV+N3b729/9KPPOpS7lj3ZkhRvEWn9DS6/uCxBZJw8LJ8mXjMBzxWgc8AmYWSxhOn05caCA9KY&#10;r8FyjXY2t8+Vh9hLP4SyW7OgthIzKerREIAk9ODRm4/WTuOdiZm40vIEbpii5NV+Les+Mc0PvvOw&#10;R3BT1u/6Z8uYXZKWPUdcIGymWIucE61bv/+rn/+yggBbNCJSzzOt0ieZFERoi7FGvM6Ecm0yMpex&#10;HmxSxyjVkAtFYIioFouknSF9IBJNTSezWdA8lD4jL1Vf4zES+yTqhQKMFHWGgcMhM+WDRa4FuyDi&#10;OT4/Tg6EbzbqkHBm6CCROfFlO67SeqJIgv3GcHKdRKpYJvly8KWk5YqI8MAJ+tAmIQpPtRcyPoon&#10;GThNU5JGVUWilM9dJXd8+NQ58KjXHAPQ83pqeaj26fw4ZWfyqNinWZ9LHjSZabw7ebwUh6aKJ+Qs&#10;BKN2DujJTG8ZF5hHzAXbgKatq80m55cXKkEGkT1P/Nhc2UogMxYobUgNYeu2aNnO3GDG0sU8OMen&#10;bEhdvkVGO9cCuMoS5OaLWu4AiTDAOLxsVK7TX8GXZyYB75TziH6BdcDqG2FrUYKUW2uzSnS4AmCm&#10;ZuCuizNzJ1xazFCakOdYT5/nPT5QR9H+dhFit7qD0Uh4EBcIBgr7SgKoHb8OxsLXJLqY/qtPf1bC&#10;a4t0yoZ3ZrocQLY+X6AKzuutA8C3wyJPR4UY+QRsqlinRTwJl+qndcia9S8HUd/Ne1TMm8Ta3K5d&#10;RP5dZ/WHz3+f6JBUzchXWrTEYt5aDU+mhGlqzPA4OAXMiwxERlieXObJSlKI7ZFFmizdxCOKD6GH&#10;ucB4AXYJv16+KzPjTCDZ4ZWrJ56vlJ7hjD654F5RIaHwm4GnfNzJORm4OYAGbYHHalLqwBxFo0RP&#10;7tw/2B0ePf70k1zRb3/4sdd/9To/Jj+B1RqihVNXN7fWgzCiqCL1mdZYQq+VAULhvCejSWgptVIr&#10;l0NSDxI2slxxZfz69s4QfArzzRkHuIHEzAl3KBBl6DNEwOmRNmsjrmMLEfezjERpyFIahJ1dLC3b&#10;yMlZwNT3/+Wr/0AvclILrXCqcrZCkJQToKgEPrtApMj2oulP84Q5CCui8EiRwAQgnHCCJH+Q52AR&#10;HQz5XKS9eIsy8PGFKTALh6b6RIhp4C7NqEdvmhcibVURT4V+NCM4AL0NjxNupV724gqFBusyC+GB&#10;0p59Kj1W7qDxa+aRCrW662xoj9KSMfXJOYUVPteLj4wCJ9hKesQ/ysrTRs4F2Y7ohMgLRjebulFE&#10;cArV/OZgDWoYVdWta9cn6UW9W0U53fFqabrGNxlfHTIPTtCzdmACupbfbAFWnc4ubeelOTqF0fht&#10;timhpxffgwZ4nwcngUYroyyHKXuUA21tI/+zFU4NdyeYsJdmp+Fl8e6mpXw3M/h464wrca4tkC29&#10;WvgVxZm4aykh9h5yAYpa2ZjgUaS2kkzaI+G8Cz9R+VTFggNdWODwCZPMie+kDU3cW00WUovkbmZO&#10;qjs5LbW42JwQkSctBAZSM2H5HMQ4qaqHTcAGafJsPgfBi+0lB/fpAL9xMZxz1lp9hMTC2WO6I6lX&#10;Kp6b0LC3DXHqUfkIRMvMYKncOxLLaRugC8jzQxtifdw8Wh/fUIkbOPKLejJuUVJ5LAIV3jwsUDQ/&#10;lMGQt2/ff/KJR7hD3hLXq3mfnT04PJCAjAbuirkEfA7Z36ZlFp0l4BhWiXUpzEEeBaDMETm2XA50&#10;WI3lpn2Z6siPqZCrOGCsQsYpvoYDI5Yk4tcfRmAGNuzHfvffsTJl2FltgNLmBPhPIibd8YPop4VB&#10;tRNTiEgMlCWrv/BVhYv6dtLn8vU5FjEQ5qVu3PrY2Ir+zPPf/6635WhBJc9UDI66BFso4lviHySm&#10;nGh4abh/gGFipL09dOexyLRMmy57mNK3L6+IUFesWvZkMWbUVY8EZThToqeKA+V6C73MlRh5J3o4&#10;OToYn0/bhC8LsxeaCww8oREHBNmISqY3O0/wIKacHgVOHEeP9zHtLgIWWNSMhNMkZpUgcRA8XCwR&#10;ZW4ODPi/WmNgtNGujHwlkYoBkM04EXNhpSMFZ216dX2Zy+YuuNTDsTIWoiPREuMTFN8CGAhM5frW&#10;QO4KlWL37EqiWodqDPwSMVQPO6tRlEe2pUW0RPpYh1R4nDcVbo8y96FZWWleWl5GtAVdJbUSbGaw&#10;v9XSoYCdB7NwI4yMNTG4NbgcBx0RyRnxc15slLs4w1OyjR3AcX6xFMaV3lKBEYvcokNpiuRektNa&#10;S2fX4PLlXzRjIb3Trmqbo00YQog0G+O5R89YCjB+wCdIp1hIV+kvNpCzq9hOakBHkBVkHYxZdTB2&#10;/1jx4/R98u++wDbzIZV5aDHKg8JZ2WrPkZyTudANa5d7NjwXD1XiJvHWJH56EH9VBJJ+wC6E6mxS&#10;F1TVqcoh6uKyiqR0AP3vfPNb2BJle7n++O7MCvPR88XllMgnL6+lJvK2MRxSPKU6GzR1IuxFbvwA&#10;zcbEOBhJi3hhm+GvY6rTQBc+g6rIaaBRoIE6Q4w9rCnsTtynRkwqFbWOSL+I1gP0L4KEpWspxPyo&#10;ljm1QVMcAInNRp57d/dwe/fg5pOP2/9Ie/7+vqk+Zu/0ZG93yMBuRczmF/A+Ebc7W91Ys44BVNyb&#10;o5C3MLuYvjAj6cP9MdEHV0smozCJ9BDw15nlwbJVmTgIAFLaetIXpguBJsVdUKkkSpOcQ/525nBV&#10;dCIJgfAEvIPJw/zC2upa/8v/+GljN92gqrC4SekUgosqpvNUVtfo32v6FhgRLIaDG2TYiUP4nKL9&#10;3ZXD7UPhehVdoJAnIEEQY31ExTpaizJXmUfss0mfF9vV1gxDEyuRogeOjbDsjQS68xGb2ZYgyUUD&#10;qHqW0iIBW1cvEiq+vAGb4s0YuEM7jecZeUJbWY89Eb6znCcUILhHLCx1J5PUk1NCMh4euRTrQN4A&#10;VU4ZAoTY2f3JxJLHW1IK/3rq+iM3Mpqxbea4m3I6FeG4wcthVKk93zcUT2gVHq671Rd3hypwXaua&#10;11mqrCVOK0yGOjzyf50j6Bnl8N+7d884JqIDVjesDlkAchQlzc/ZD4O1NZy6RSFKEhhuR9JhT4Gg&#10;ZDfzi3HSGjteYru1LWzuZZbXfMLBdl5RptSJcjjfJoOo+DubicirZjQZi8whKmNdXPQogBLHDbMl&#10;c5ZPMkuJyqGEqui1yO9TRN+1ctZT/JrhlU15dniaWrdX8nfCf1+kiw6poXRrAEutfF3ZvjAzNT4Y&#10;2T4TTXAHCSW+y3hX3I/SCW1iS1hE9Koj00qgSWWFO24BpUUBfxH1Fg15YjLOqnYxzc9s6RR90p2Z&#10;5NWWPOiq9mOKNrOf337n9tNPcf7dC07dyJwN4Rla32nhnpoS57u8hMts1I4aL1mvo54cficvgRQZ&#10;Tw/ex1Z0BJozKrkpggQgXjS6RCxUrCK91uTK6IvMCZCMw5WOxvZcLdgcjsP70Ec+3rLaRDY0fgbP&#10;z0qWiE5t3goiK/6JJ0i0XimvQUAy3sAN7dXZiUlRskUnbmYS6OcwdGk6j+CXP/kpW8p2XxrsHSon&#10;vVc6hLKWyq15ggFOZBWJIZnwQGJjK/nABX9sbwurl4sQqE+8WKmJZdbMpSYjHO7shQGpGJvwZJ/x&#10;AFC7lH7gRmJ23NzYFux3uvQEU93P0YwpryngmsC9UkSbRvUHHoZYRAe8eIfpK+OCadoXTNVDR4or&#10;m9yGR/pXyP6x0ERLMkP162aS1WrDuOuwraVwc44DKEmESptqvT2fC5fLiRYAV2opST9N74J9eUfj&#10;Ebfq/BmJiVZ4Ab3UibX4jidAfYgRXYRb5yg1m9LI1pKKzc3K3sgwpTp7uDqCBoFq/2lhkYrE3CLB&#10;mTGo1HUx4hS4JIMz8NsRfsa+AqVB+XmUkiwIXMBuvf5VChALSxG9dLhvadWW0IahbWSZsNj0IQXz&#10;0hJar5EjG02UEouJABt9A3ZmsGGC3BQzxCVCDMUna9BoQ226jc2K4dGavCloBZKgc0YFW5jZmnrw&#10;LNVB2Uw45L/41GeoencW+0G83232HI/a58Hm5IAvNZ54fT9m2+ssQKFCnS47a7FRxUnlPtqRqZT4&#10;/0fcUo/RsKCHXl+/+O1v/FtAUM4/lADHZfJwJK5ZF1b+1/MV+RJrtYYsDqjRHUmZw7qItfOI3Uzi&#10;UJIceJIBH0tXD2oyHZeORrZqaQjm2xr6G3qSjcepZZpG+hgIMmbsDAiByeMTYIJriGK75wXrxJa0&#10;UGjAYMkswLz/3d4b3909ePzJx05GRx984hqlV0JS9hhBE795bXMrvcBnBi5zc4w9wXGzN8YHYBy9&#10;9QGVKhTcSGyO9/eor0mqK5ovGAdAACGIVReE08YnTGCTakIn/vLS4eGBOn/np+xQeOLWPC6Zc7dP&#10;f9zm1iBX66QjYgk2KMiuLWLc1Jc+/0l2DrnfIrXeOHyiObYsloIMgydh1u6UKysO4bFj2QEGrK/x&#10;8DgA1jVtpHKOsTptJExiv4riE4pE6cTZ46bpbk4DhvS9ugTrS2vcAJJLNa+Aa+U5BZbRDWPxpYAn&#10;qzg+OyLpTOlG1ET4VyEvx7b45VBYFdCQ8cT88aHYZcyEx0Ye0hRiD7wewIVLNYIOX4hKv3VK1OHk&#10;TsJ2dMRB1Zx55OLW9G4o5yBL3d2rhXXE1ebW1mTTJ+vO5k54lPq326vSkRwLowVT4ERZ2amTA1NZ&#10;S4G3Itv+bpi4dUaKfNC8mR/Uy+zl8FfOL3bu3nUShVkjilkoJF0MDw5IRWt0vKY7XRXyUY+c1y1B&#10;1Y5UE3LeS3yVqq0+IpCA+1ePbaUV98ymJM2lVMyAzAvngY8j8be2bFGJawK/rCoSsRcHMr3Wsutz&#10;/dBUBWMFdUuZKVPHFYvKgUy8UYz7OcIyQun4Kmk9dnoDsaZMkZKFHA7sKB9heKdhN1SSOU5Yw8CT&#10;md4+cVL8nunp1dXK4jI5eh69FxORAY8ra6rAMMaajFNpFm7NaNFsgVMl8UK8mAXyeKNazUQk8lrr&#10;FCBYsxKhFF0GhLBRT9MPYuxkGhX8EKfwSGTWGKf0/dt3n/vIB6M6mJJlxsypoxGPSPIrSRaHR66f&#10;KJItUpElrEPTAAlh9qEQ8xSRzn4lael68eCyKNUuWXJl56RxhpmsivyigEX8tohcu/NA2Dt37+3+&#10;9u/8dtuNwfjWBogXh13h+wZnLXSodl0wQOPeMvoW393MiV/9ny+e0L0DevBLFfDXr/jf2sPBHRN8&#10;2ULF109//BO8bBRH1YalRgffObILF0MkP45PF1doUFX82gggUo1sSGzLIk/aWv+yKsOAy8YtmVgi&#10;9OgOrzw7unxoLFHKt6OhlRucqitLiTflUuydjCBikU/M+voWMTOqUtRHAMvwzGKiO9/5IUIyxLSs&#10;FUUAaaLO8jKrznvYIcAOx1hhJLmSDEKnl2c5kaejHjEaeB17CfhYQ4yABToSsaLhcM+pUdFF45Ul&#10;XE5UrWMLbcrVZCfP9ZiiwN+pyPgEHP/ceqsoOvBJkWwwNGcc58mFO8fx9ecKkPmxyNWT2rLlQNBH&#10;YxN8lI4JuDPB05g7rebJhx2BEeidGpha9pEbcWiVtidCA1arRfjmluedNo0zo7ph90S+bN9RCZBp&#10;q76hWFf6UVlrrgYKvHkOiOzu0G5oKiyweiFXJPdNrcE/ko9ZHU+hz6y7/K4hS0AtbRRRl83teExq&#10;tUZBug7SGuobs5SEnCzsma1qALh2UXgCnbLgY/rFwsT5+L/7vS14392OTVjSkoEuXGkBU7a0gQIx&#10;E8LrzVZn/ydgyr4qY9/9rPZ/wBinRVUiUacrn/gQDtVg3HxWB1h2yUh9sluKG33+e9+12xCTK8PB&#10;PRXefaZfZtH4vlPEozyiXoZ2XWBCEXxm/uBAmWsrsRhdKzcGeAzHTrQvVByehTURdvUCEUbyUjMm&#10;Tz8LDr7IayCNpXFeWS8L5omHqG9k+xDOnqKtZXku7B5+G9QD+8Kh5oCzFlhTPG85yffuH2xvHz76&#10;9GNYuSdubIz291gYCG2iYdPQrVaZCcqmxWiLg2DJI/JF/X19bUNwy7EqyCGNqQLxC5sbGxWXg5Ws&#10;O3qbEhtnH37SwcbW2sbmGjgoLFiH0ztfVZFYbpwjrVgJ6BSB/jq/tEBkhmEH2tpY3+TMR/bvqv/5&#10;v/uELiGwf+azGuQoiiqyYBN42LfRE3NemLYiKqMyUjmS6HTfu38/yL+TDunuW5xdBCNmZxgBhK2B&#10;O8NbWFjm76en6xtrHAEgaMwE94m5h6dHKMD6Yg2J5nA9RqKUbBzaLSlADRX7a0SPFWeDHEr57BQ8&#10;HD7vZSY5UvgYMclvfWW1n7FFxFu8u7PqoImcntLgkJouMSMnW/1rgZyoEZbiFqaZp0MYgeHmog8Y&#10;quxY8HNMGGwnBTMjtMprSNM3NreSLjTWdrO+OWNdCKUx1c34rUBNcSXtJFUGH4A3G0YgU3JQBI7z&#10;HY9gy1JycuJ5pu7evWNfcH5MwPeDl17G1lh/TJuzfR+wVTY3Uiwl2rNmxyPb3zvY2z/AxeoQE+Zk&#10;at4CkFUVpCVnSIYyx+WZsMqWwIFqrsj4kVh0YBz4DVFwhZhYJXYnRtIAzPzescpl2cvXYsK4W54h&#10;PgFAvmDL6LYzPOiEYN+rTWEXg865rjqpGLBK0I6adLUjKoGhJ9nmnU0HTgH8MpfLRgQDZz47WrQX&#10;s7QlR24HFjoBiKO1NCLWa6OAoIwna8L5x53waJI6GGyjX8rCEtPzjsFMHQwXKYopGnBDJWBuJeMk&#10;FU3QR4MCI7qBrAMJXIZqJTBjSMURH0dQiFm8f3fn7s7un//pHzCyQFXAqILxcIcH+5wFZ2kvgQA3&#10;Zh8fp+II85VDMeHpXN/YZONz41W9siMpJXPRkcgTuHtTGOIXl1cWVleXbe1UVdtNJxRBacZBGemK&#10;Pz//yEc/ViF+vuCAryU58knVlkxYX8CT/wozr/mMJAR5sn7LXdihTAbutY/LPViuqiisvlNZQ3a2&#10;5Laosr391hukUVXKB500XLbx3o6bzIcEIiJZo0iq1K15kVp81rF4NwxcaYjXYeDFPDU2GLmmCuyZ&#10;4Jv4Fnbc6QxCXZaQOMIwpWhcEFYVxTO9ZicIRMAcIL9MDCphWYXXKF8gy0ZvTugyIcydntpkejlF&#10;ZSncDeGNomGpw0n2mAnQidcv2QbnxxDpZKrKkjYSsnuKkgKWh0xRWAX1POBzkg1ym4zC5YnxwT5T&#10;B8catfLpLLe6d5l9aeeHnj2FjYyv5jnaqppKIgctDZJh2hlty8xIQxrCs85xU78gMMxoPDo/sdOZ&#10;BoriwRShyv5EM9Pp5VVairQmgi8xbxhD1JV1+YnQrHowLXRhKT5YvSaNs4G/ISnr5lHvzyGVDn4T&#10;sRFbgnxqaeiRehLnUuisorsLQncYapViosam4IJcKGdrGKrZ4uiXahrhzOFKVICyOjnHUyudE6P0&#10;rGFadW2aNKR11wkmWcjjeUU3iJs6PmaYRNr9rCtd7O6P/uKv/iakkrLgxXZvG/lB1hqjnBOhIcXA&#10;riwtxzZXFOWPtAnNytd/hWdj/qUulIfo3rDOVFfOSxpTp4dvBtnNxVTBwU9uFcN8v/e9b39LD9P1&#10;cJAnS6nXadKUupSMl+3UytnicyG/W4mIjoasZ5u8wqoTXKTD2oITG4jnwj2xmzLAJJV7LPzp6cHh&#10;2GZTxUg1hCTDZGfIFpo04j1NTrV1ZlkRgzWKQOZjcYGYRSkmME4zQ7bBgi39yGtl9I0ZxOXU7e2D&#10;e7v7Nx9/jF99dGvt+HBPYsbUFORL36t/tbe7LxXa2NC6FtVfi4OWIC1q8UGQKcgVu4qe5Eh+bwMd&#10;8IU5FkQlqpAiFCoKVZrdwRbCeAo+EjX2e6jAUC64fh1AJKLnDB05HPGRPOhVelBgj0m0OO//3af/&#10;UkK8S6FIV82VI3EPGA+8pNA+f8Ml4pQI1qBeshZcI8tGllwKSBwMlTPQsuVL02nTeDAGzGK0NizV&#10;Y6TsojLUVTyCn8rbl1MblM/8G3YYYmWjY+7T7WBHqDTG1LNpIFRvTguKpVVUM3N8neIyFrSf69MQ&#10;KCqG+UYQIfk7lVfuPOBUeuOvMF4Ee0dcAYR50B/eWg6mZ9iebjbN+vp60SPwygRwWF4YGDwJZxYY&#10;q14N1uGAb8VhVP5nZPTQSZu0v5XrqIApXiWbvTxM81Xd+fGQRLs2h8o0P+fLcxL8sg7bFL4hele+&#10;H4Hgf/lf/7dvf/dlMMGnnnqSiMtGegU/Ca7p0jyCDswSUE/k8GQsIPJFaHl5equhmo84HqlpFgqC&#10;plyOf7+3uzs0f4FIS/xEyr60wISs+HidN7+V1YaFqpw8C+VKsx9DwsA2GXqqhGl05QiieUl2CVN0&#10;kLw0U1r9+IwvYq+YH/O7B8NxRkE5R8LxRFB2AsBabYGIr44+6b7AmLUP00P1liT1MA81sraMdKYt&#10;xwRFMTalDcR+ApAoeo6ZEAil8w4+adqOTfbRC1BsSWI4p0d4g6ZWty0ZLf+S/krzBTW1CArjRm2F&#10;j2yQmm8Kv2EvNC18Fr/H99hh775/5+aj12SUBLQjDqDIiQqO6upIU0b6W0wCD0c+nbkC1ANJaXg+&#10;clam4JNhAfDoOlFP78Fh+XsummPMdtHksV9m5AjH6jlHiXNK1CEbBIY1tuBq+oc//PGf/vlftPxU&#10;UPFyg9lJZforZs/e1Jc07YDaoM1nmLNmr9SubXs3SXvt/9rU/M8yk6fBgpr73t0bdxJQJx/R//Ur&#10;v1TFM4L7pPhiD9ZvObDgoLOQgS30n5vq8ETCqb1C7MeR8oQsTFNPkyOAH4e4LkrK/aVkf/ltcY2O&#10;eSdYPAX8p8FYZI79ZotslJaoumLFMHRcVJgM7o8wf9h44FQZIKpOmIcF28NiIkPCamBzFUeNph/J&#10;HuuYQpsrT/pHMlrZD6LD7lIFrwltaWvQh3FeiCFwMEQPFPmFPJH5oFlY0bgpWwIJkDK9qsj+EQig&#10;YigGwMKR3vAyykBcvItZrTkXIOtOqwu+0AfT4h6hbZJTOF7dJhgs+TkZIJEfW5jdy5ll+0Wz7YIe&#10;CSJLQ3DOfyI7np3DfU0a/MItIZjE82SqEhvAmUkCQqGDIVy5P06SqV6GZSUTJ/Eh/kUarL0lrIGD&#10;T7prBRaAf4ZMw25WfXecDTcsdp+EUAqpqp48T6XLoFSCzyaPsjuxWpRyUxDVTBV8pTxC0I6gtnL5&#10;gonIMrGzyUKT+h38jgSAc0n6qbda24WtqOizSC25kHHo//PNFz792U91eUTZ7bLYgSMreGzGuwul&#10;QAf39h65ceP/Y89lr9e5CnwUJClci4Ra+eVEVvV/IT+VO6gjWaESy19Viy6pLm/Q8NraaS9993uG&#10;TBwrPOR8spdIUgE8KdYVAdUQdlMlnqdQo3QSKR+GS4zUVoWoD9cRDv/XWp0Teen3OnKhHaFY8ybz&#10;zgCcxydeYrrMiFLZgM4RgusdEe34WaP28IU0pykHSSfln7yB004KJMi7GgCpuKE223t3hzv7Y/rm&#10;uPmjw+H0+dHq8irxACEOMEbaEajWzS6ugn3AneDsMJiBeIB+IFBMRiddQAaPiARD0g4VMZm6oleP&#10;vAULPdyjD+eQ8Mj2T0zy1BXqbiVsh+HnFJHqHB7hRJjEwgigsaG2DA1bTZFoworwbuzB/b2hAPb/&#10;8C9fNDUzl7c0Ezk4m4HdTFVLJaXLBJu0tiGfrT4v62NjMOdEQXYKeRYaaxrs4uKy4Qc69GP0OcdE&#10;dfh9+qsxXhGYPkclnOeEuyW31q+DPdDWHi0N7Zch3pJDMq2R66QdhUP1hwphTiynmXVktARypfpj&#10;kZUBm6PeXLDbYQf2BVhT922RKuDAR6mdiVQrS56faMDbHJ4vtBMwWuoaCOj5Bezi/co1sapWoVvS&#10;8anr16+tDtZymNxtBSXFibT84qEcxZ8lAHJbeiqSIlSe8VAsFTJB9WjV2+XHIYxbnusOG8M6aJqL&#10;lHDUw/7rf/1vpNiv33r3Lz/xByZ6CdzUXHAKis+oerCrKsfn2wXhPvaz2N6HBwd8Dk9eZoZ8GJuU&#10;7LyNdhxh+wLFbmIGTK7dc6aG64O1MiGOjyYI0K4l5PVoJea7gPBEhEPQYthB9GY7X2zO2sYgwHsq&#10;21USkqHltAqT51oDrCeZXxI+E3e7lnUhJteS2SX2wfng9w1gRO+5uGQfBuI4F4cPWZ6XLzIXxb1a&#10;K7ef0WI0NkLemraJ0zEm8rpUT052q46OiY/dzskE5F5w1Dk5Ip4L5DSQWhorkCVllbhm8g/XLQmu&#10;zXRnzOi9/8yzTyvTI0PJTciGh+9iNBn9c9mNmZpCCUaDiRAajVvAzkWTdISfUqLgRCRvstcB0nn6&#10;ksY4Bjb0wokEnc2tS3ikF4Db40zxF/bJN7/1wn/9P77+wks/efaZx3//D/9wEu7whDfWN1iHSriL&#10;A15eoQvn60FM/ERZ886NNMC0IaXlSAptsgbfnYIy9zEeuuD6dD7oxz/6YVR8xKDYIhYO2EKiNci5&#10;8Tn2+uH2sFwYbAx02p5VcwwTCWBJu8nr1DsO20kQSh6fsALBTUnRODEhE3dNAxgkIv3IWqcy31TN&#10;ohZB4BahoIwuUxt9gLAZMXdY/ueEV9VUhUqpTPA02kfjETVqgJkT65XZpiQnXKOToe2WO+U8klTy&#10;oxEkgfSoKh+rh4g+WJpow/ZIHl/dG3wcehzYMkRZM0bbMTsiGVLl0QdxcKMUb0uKxtykeQpAC3o5&#10;BlWVLxFGgFPCBsNWVaFZh4DHecK2DrF/oHShG8LEmpTm5a9I/dHMZLUlQuzuUhMBabA4Cs3c4DIV&#10;ulz2OVuL5XaOtbSFU5R+Of7iSXgmtE4W1cSnHkccbGMHAZM8EIdT93Dq3rZpuYyllE1ViWW5mEsG&#10;aKFeOVpxNlVBmU8qK6fKfFFuMiLpzAlRYanYx2USKGpU4mRvo7xDTp+pLd8kKExUF81qNqYQLdj8&#10;MTYwm9ZaOVE7m+I//ef/aeva+mc++xnDkmgWNOPcopkOW/KfXcFaY+7evHEdoT6/n9c++L28SYuN&#10;UlDTd1TdgGubYEhJhhvPqX45IK5s3fosg6oq5CWiqc+p63rx+e+ZdpoU6NPNBdPDzjGLtEJ0f3JJ&#10;2BDMmsP7qG9bfBaBlDFNUTt0e0wUMAE223I49D4YeDSvMJKFdh/Loh5CzC8VahAjpawdKRsV+JNT&#10;qJNj+xIUIACk4YJ9xOwod47ka0takczQo2XqHEJ0JAjQ7PgF3pprxLzdHY62dw8fefxRqkOzV+eP&#10;XltXnnOajUFLzSHJ/Nr6QPbbxTm4MiEgm9gwwGFB8iUcHm8XpVV3wKH1dTk/TIQEkuWfLDiej51m&#10;aRhSOZyn3gy3IkdKk7K8u7fHYSQtYd0IgcCMkNcXLbPcb/DEUdzZHeIr1tdX+//wub80x5qdgQXi&#10;AZi62tnfBZYgOgOSsVUWDlBKmBwjdiElHpKkUG+DQEDjkDkDX5iKIMYbIssRA0F52vgYihpU4DiN&#10;lIdqWk2mtFgOFz49n6bZD7tQMBNHBRvHgtpsEo0W3nZxdoFztTSL8IksWissl2j7Qt0yeD07zt4y&#10;sZSLIlQTpXYfcuQHeVScVLyMLU02iCmCXsm9QAKnVbUrjRHrRcEPx0mAmMr6PH12K8tMCD4lRMW9&#10;GcTN0JF0zEAM+Eydg+G/hJKan7iOhzoskjS0YxDWR8vWs+VbUaNeU4egjkw7YaEZehg1GnVK+H/G&#10;pyfUML74H//Tfx4Onc3HL/7VX/yhtYx8On+yNkIRcUt8rGVWA2cmoaZZJuLR/GLNgQM4ASAVQIIB&#10;Y9xpv6VjF9MLVgWjQqeUCpInK+EUWqhnWRhEIrIwQ3Tt1O8mp8TqxWEmDrdbzWOdMnnmEJVedbWZ&#10;2rJkfB7NTBQ12TZqpdIBrpqleh48oESm/pqRYcahExey2SQtYq8zSDtL5vJxj4A6uASBIkAiCCIe&#10;reBJV4hUHYbFoyqm2onOmJP9AJCoci5vQBImfGikxSYkYIjKLWCpFUiekfUzmN1W4kXFMCK5LiWj&#10;EMvgc7n8t99+/6mnHzMylPNnrMeFOejRwc/4rTlCfos/RgKBXecxAXDnlNQlfuJ6eNZsZMBkGD/q&#10;gExNLy8sc6kVFG5sboB5cMpM7YJCeqDM+RnT5vCW99+7s7ODhsnJn/7R7zz38eIz+cVDYH5tZ3qz&#10;lWLEOyrGQ5vzQYqcGLb5hLZZJ1u28uNY+9Tl2j99uXF227t+Ok/rpz/6CaA6b+z0xt4UfAiei90G&#10;1eCp7BWwo8CP1RZZ2J6Awjl4R2N327lw3jBbYWFCmGC+8hK2wMlTJjz2Dcg7jNohF+MscLm5QN79&#10;tdWBs9oiuGqGG5tQPcYcG6eU5HCxLzn+fNzoGDzfVMGeuCTTqokmq8ElS0igwyhMYh4CsS/ft5ak&#10;ttkRpg/sC94xjQieFPZY2HgimqGvaa/QDIOYTJ+gLCh9ns2SxPf2pKUGweRy6grzdvLjGw24ZasB&#10;knlryeMtcLPP+S2+M0L0vIxGaC4EVKodpHeYL6wkpFdiCTWvmcSymGZPe6dcdv5KUBVFMXu/DUOV&#10;mW1DrIUEsBdyuy1Y1sw+K8mcd2P81NmoflJnR8HEfu5IDPTT65q6ts2MUcrBAwUGMJPi97lHsd6k&#10;yHxCEvLgvimmK0kQwCnyIrSJYZw9nSllENlCeVGtmuFxYkwpGnjjSkHJZeGy4PxxJfzJ80bzjMKe&#10;5ZXZ/v/8X/73V15788c//TWnlQrOZ//hs4YoRpOu4EOWvHZ+2/+TzMIg8uIcOcSGIeUlyQ1Kac/z&#10;MDkaLWOpulvlxy3KCqkpR6cQqKowVMTVuIP5FcOsZCDtUfamv/P1byEiSB9cJAbCSVQR10dJbQG9&#10;ac6P1FVZ+Vyq+5rVq5GaDLg2kgQHoS1gUZqgLj5DmWLTCNinWdJjOlQyn7HkVZSeUWPMsJyQOpIs&#10;sjKM0bFi5uazeP/evPLUKkjycDPBnfyQI8lGrq4FrhBvG3kwPIcfhyW/c294f2/8+JNPoFC8sTK/&#10;tizDFA4T+SefTr7NvRswgSxmRBR9ABwIxnhwiBA418to/hlGDkwjPmU4BYKfPqal5RX+4xirq/Od&#10;7b3NzY1knhkj0esNDw+QKEswqTQnp3x3e5dPREpSatDMDLQfynaEZQwCAXNB0/Jv0rB8sbDqnHCd&#10;AZzz83MQoKKOsOJc9+LqokQfsyWmiDO5Aqa2YoOEUEJQ9i5R9oPMISO45PcB2M+uxIoFcubn6XAO&#10;YVxvh7nBJfDOwkLZIBhBVhlbg0ix0wzQUaAeMR5xnTx0q/WKTwtbEzoq0j0zC9Smhc3/YTLYfAck&#10;8oyVMP+EUiO8ay41w/SPMzISsTSbS2M9Mn9NFCcKylgG7BHNSFA9LAieX+7Rd6P+0zQFTIwCLHUT&#10;Yq4fatTK8vUbj0y8juS3uIxs51bt7qCmSWrwGwevcKRk6HVakkfkHzmBvlX8sp4qIFc7KhSowpPy&#10;JV//xrdgtDlCZHr6z/7492qEusyk1C94M5BJGS8gj9i3NtbGeo3hc6g+Vp2A1iJhYm/OkvlBlJpM&#10;SkJxAfVBr0hMiDiYHSPoqBAoUJbgthPmibqm5/YOhuwBHnp19/M+0nKVDMLWG/Dg0OlexBiAEJvj&#10;AuCQhlpmpQhlCxvZku1IIljqoCInw7Yx36q4TfKHXZh2EZtZZthW9hufkZ4ypKSsnNr4aYYq7CFQ&#10;pVCPHeMEeZQkk7rZfu9FQpjO7BfjITkcXq695PLindaU/dwiLStxMTdOkD2hp4k3sgwKIxgeKHZc&#10;Q28rgs0QHLB33r3zsQ894zCWaJ3z6Sy3bWIh6LFL8PH0vnIXlq25L/SzLG+KExDIU5B65PoNuIp9&#10;xGCPTkkQV9dXsVNpWnH+NMps0fa8WF9bt0+Qy2FQFOHgDJGxI7Tfe5+uyl3u/c/+5Lc/+KGPTmw9&#10;CMXmxqY7K/+LgTaE9FSENNGinJY0tzC+oqK2byttrv2eCKr+UzBrMPxKCYJSS5Zor+Kk/vhHP2C1&#10;RUBJXcCqw2thM7LpWARMQwEMODyOGwdT2kRcie3TqUcDLMl7C7wWHTJjET4b3+ksEVs7bbSljoZY&#10;Nu6U3+ZEENCgHEHmxvrzAl4pxFWlJR59le5IRj04YaVY+jEsKPNCoIlVsYYvUsL3xWV9aqJg8vEd&#10;L52zLh01/kVWHEnYPIJ2RlmAWOw2kgHadjC9RczgtwFiWEaux5qi7QVGh6trK1af6erFrF1wWBxv&#10;UIxMFsHW1KB4jhxEqwUIUxxKUKEAV1VM2YcZbpV+MeA66+aATECZ6qN6RYnjlLy3j8E1QaFxabEo&#10;rWqFZyIK1pp6MU+H1Yv2Um1ygrMjoxMOHdaVMU2USglKOb/0k9tULWaPXcB587w8AqF+s7vMZQ1J&#10;56Qe2k6Kq014kZKgXjav55fxiPzAZBTfaZMjhQYRaganxwIqgg7GYYVlyXFMZMhC2r6/tTzL7NGO&#10;Zy+6ECuMHlK73G7i2dn/9n99h2UhpoSUyRl59NEbf/vZT1XEk/3ctvdk0z/Y8u1cpIB5cXHjmoNH&#10;s78rYgrrrGpq3fGYHJK89cOJdPf3LohqsVQ8Q3ewWuxlyOOhqkqme+pbX/83nilHgOuXBWvZJEhE&#10;SN+0eLluLptWFXCR6zNwDP00jRyYoIUMkMlnRcTEPJY4HidCjp2tr8pP6CF8lkBv5OmhG3o8wUFx&#10;hxSys4GxOU4IFy9kvwUdTEnEFl+KXKnXltHgjdyr6DAfUTCkq1Sqw/t393eGo0cfv8nuGtBn2fdY&#10;UZ5aW18TJQJ3PwaLOeBRAvlndpAcBB7xI49exxnRr0aoAhJv2ok6/yKFows6DCShQtoZrKTniHLq&#10;IT6dMrETva567Bn289b1zThgWqnOkWP0jFtGJhLDnijdBFKFdPhgfVU3gZ390uc/hWngXQ6OR2Yt&#10;ZOczc0bplMZhLGZsON9ial1ctXkGBkiRsUtgGGVmir7KPiFNNqtiIYLfAtJGXt2hGR4Yy9IRIMQj&#10;pvpOQsXNw6BKqkGLluQAXs8bSmsHrOChEimenXP0RCxTfi34F8MK9ZM34VGDGOvykXMAM48upfUR&#10;xyZ71NPdarWOP6Qo0U1qJ5eZjOhUSA0o4KSusxBxX8k6xMnIDlgFOLMEOzoZYymZn4Dd2dja2Ny8&#10;Hq9QEVKqPdnO+VsCz4mjSAQ0SSAqKu3+Wf6mS+Hz95y0BFB5C7HzGmOV8BwbEQ645edvf+O7e8ZM&#10;ltI+97m/wJyEKgu2xCB0Y26yPW048I+gKEfFGVc8I7NVpjpUh6/BruxOcwSQwWg3YHp8K5Y+Asnq&#10;Mkw5rIcLAGxnvTIc21oeHhEEjt4uVoxgV55QYGLJKBS/sfiEcY7BSSpunc/KqcEWsZlagoKRcrRD&#10;/mRdjPR5zbzd/oJSES6qaQ/HY6pUkRYk9WHGrYmniYwhov4sTWWsFCGf2bEQzjGXa6Uj/caq40nU&#10;FRuwhUeyRGVvhj8aHYkp+KEUDrTuaSSW+2XDGm2VoQ3iBnku0Iwt2RJqh86V+rx/1iyC8eHhrVvv&#10;3XhkIzRZ+zuol9PCKstVGr3WKHwdEmjvXRpWJsum+UV4gKoB1pUJZezbKxTXmTNvi7Up/nhEIdvQ&#10;Ta2007P72/fssJu2Mws+H14DiRH0on79q9fu3x/y+b/zW8986KO/JQSb3jae/tbGRrPpxonZvlbo&#10;HrbTXTTU1d3K2HUB1aRU9wB86uIkT0Ose/tfHmujsHJrv/rFL1KaUQb4cDgu4SIMuGiQTQRsC+Z2&#10;L5kfqxcaVpZlJrv/hfpPrFtxJTLqibYzjTRtdJeb1zdmp0RuMHCYNdnTcpOF5QAvPcjHUC6m2P+G&#10;SvaUUFc9ShebIi6JUZhrOWZ3WsCSEmtdAWtlHAbfnDoFUB/H5+IMSV31tDIsnDfnAlRG9KZtMlIq&#10;IlV8tj7lAHayPi7Nm4Q4JgvSRsEGpm0zy8Qq9iRFXu50Y7AOMwFFVtabCwB+BGUKalLKmbglNRGw&#10;eKILXFd4n/G5NgjXUy56LzsLZ0XUwvdZUsMmmjejYoRjxF2pI0DZj+ON4Cog68Is0bYDfKTZZLrf&#10;xfnmNcq4V4RfGEO8ETveGgIfMm/w5OIjE4pA5bIyNhlKkqKlnX1yQWT189qArCyXABOpskiicwJE&#10;ky1f4HCixlv8H5l6DhBnVyrhXXNIQyVkq3KC9ocM8jI5Ue02QHcWnNI2rHM3G6mFcSS8i7RZpJvF&#10;8DSgukvNstx65z1WxlIlPMOzs/XB4HP/8LddlDOJdtopqECqC4ECDCWnZZ1RS+7yh2IXGKAngurS&#10;4vIQKSzUc6o8uZKTDkCqAOkB5lQRU8VfJjaeKd1APELeudf70csvY5oMVmT3tzk/2hY/PWh8WhO4&#10;8RL18BPThG2JOLpfVioVo7DWCZWNZfEg+PyuxqdHWjkxpHTE2YmiIAWvFNbDeCMIEq/BiWAnK2un&#10;jI6bgc8ImGr4K1wyO4uYJACP8iJUCaUxKSaXVlb3Kt+hK+bm5uJPXrv9yBOPcrvLFADIj05OcPSU&#10;f2yFt5Gf1n7LTbw9u/1oNOKJc23pIQBaQz5Nx01EReRGuLK3d0CqefPRR9SQn+sPdw/oo19bWUbc&#10;kUULBcXhFSFFGf+x/mdjNY9QG5Zsn7GEOztDjisTZpON9BnVQgYrFsChUSnxPNMqHJWhRhywn1Wz&#10;OekFtvsuWOAIUflqe3cX2Zg18S57VCQRJlxFzryoK9bClHWgO8Zmfo796gD6Fbn+IukyWRTfZ6ko&#10;9tllTMPhklU5OYYcLEfYMPIMuF5KKTQmdBZthqTHBJkT/NbpJZRkLMsGLdOp62TKpl210LcpZC4v&#10;r2rFKLDTYUf0EyIIUwiHh/sBX1VGwRVZmh2g0w8l4hTXy6sPD8b7B4cESeQex6dO8mNNI+NB1fOc&#10;ASzE124IQzfdRguY0r+d/MljUH372d8V+sTBxB5UOJXvJowqykg7Sd3RayGT0VJYud17xRVVStBi&#10;qGht5xtXPEheKVmV6IF0kNVP1oahxCQRu1DNJANkKbZ370uGcMBtjnI+FgYrzDPG99hRmLkzDiBU&#10;KhmRFVhoPhZMP0qJHFZCE6q/lsNzIAnhNy0eW8ugIyx0BArn4L0reRYwHpQexe5HsJE+DmMpW1VR&#10;x3FmmzeQbtWAhml1HtLLFo0VuntIrznwYUc5VE7dTuJauednVCJECs8vCSNs7xSvZc6ao8d4n8Nj&#10;5qs7YduwZYoqA9iALqXosQQfAbvVgcFScItQDhUXqMFVovoosqKpk8k5l8Rk+i0HDrC8OHKYR2Q7&#10;Tu5wbszxCNzEPUAdmcgNfDi92DZjyqYVZWvMud3tIRUQRzRQ0XMOjGGurQboqSi1D4QAwuEp2N5m&#10;jObB62/cIqeXBQy/eHmFSIBquTYJFXtDrpmtrU12KIsvY0vqIBjAiP+z9plH/L/8l/8zm6yZaWGY&#10;3HoF9i28l2gzyZQfoE2TukMCpgnjuxxA7d1657xTDkX3sjiHvH/x/OqVli8XFw/2DthLG1vr7A0t&#10;sgUmu7dGB8c0Ill4PT9XC43daE3B/JcFIRxBpEgyKdVkMyD+U/5JWAIxN2Mpki7yIofZca5FOCNl&#10;hSQdsTxLbaLMOyscL0kW/tAJMzsh4QH/AZeSFgUldTHYi4pdIQKEE4Y9vcSUXPMErtgtgyviPLGx&#10;fLZeJSk3g+LJBNrhR69ofoYALv1tZGlXDg1MvOjDUu6EgpSa9QQ3PHfecsSWxTBGjNKDkdOe7FUN&#10;a7u4EX02PtC25mDasW8pypqdcRoHtbrKCX22d/d4W3yO41xwM6YtyAJrk7GN5TnZ50vsqrUVFgT7&#10;xr1gGrF9ztgS4roc7gwFBUmDkdM8OSFgwndEo5IZRHOLS4JxBTCabOsg+8S1bGzSLyz6wcE+p4PO&#10;FT6NCyPwAltFFMN5QdNc/wyGIgQfJfkomoNkc1PcGl+gCP6W49WZUkLwydiTumqn+caWOhnAPO2C&#10;iz+QmAzDiaKMOtROX3WwU+yu6Q1QuuMrBLFsbg0diQ0KisCL37h1q4CWssLdHo71reAn3yzr64aP&#10;jW9bv/0wmULRj0J7bbUD+0xyCuq9W5YRLLORCOsn+V93AYmgsrUblykjN+ob3X8kuZFEEIRGZBi8&#10;AEMtmcDFqys0hmAP08sOGiv+Z2XHzzgZ8zgv+pY68f5WaJXepc2LrhG26tQ5kQcruUbffiTU+UNt&#10;J//SQwqJXbYyvwTywqIdHo+QhAVkZDo0itRXs0xNsHnNlFQSuTGYlpzQxrh8AUPOwbMkZ+o7y+Bb&#10;K0swTABibcgRKQStXOyjHkmkgsANXCKF59V9FPLtDXf33333tpTOqT7cHr5pn9MMwrAEJPQ8sRpa&#10;Xbgl9oaDTo3379+7j0tfGQxAUPH1o+EIF8OJQznM8ja9bkcndCCh+u3Au5SiWG+45Jw9Qiz+Karo&#10;6C3O+0n/n770t3ItJXqLoCbDkPfurgptNmOwpmkplNMXdjCP2xYe65kZTNpXXFXkE3t9OApdY+Fw&#10;iGSOst1ArDAGqnUmUJBEY+Cl6pyU/5jdUX0iwFxWBrEQoQ9zyjFlHCQRI8pSzjtTjRdVN0tOKbwV&#10;b7qmNIhUBzC35zGywl6d4rDqnlHUND440SpJ/jJxMcD06UoVFEggF+GVlAjZ3FQnC0aGz+RYuoU5&#10;2h257EcfvYnWQM5Pt61zCQFIu+92p6+dnK7UXYeuOzp1Jiv1aEymHJN2eAySdG05JXlrFoElrfjr&#10;m1//FpI20dvtfeJv/oj34MwEKOxTplP6BgDcrlqLle4Vmx2kH5tPCMIxc41pD0aE2A/JAVQK+JFQ&#10;Nh25oYjaRo+onSaY/cei37t9l5zVifQKDmRWCVnk4hxOmqAFowl65bFUAoAchZHs4ndBs/pUYzmc&#10;JMi4HHxnuIpIg4iv+DGAmjAVVJiz/GovjPVmEhf/qeS4rTvIQIQVyjkk5MogQK48QoaOOjFkCE0K&#10;i8mRc0x3OowE5jLanW1IlJO94uxChozy0fhCDE/1fdjkafwebWVE+VRl5lfcTstrAN4S/viRcyh9&#10;k8jVUN0HEV1kmNUCaRrxIB96//7OH/yH3yFBkdZ9aeMSbacOLYmlZsXu3r1P8GLKgZ6FutLWCwUD&#10;+KYRpMeBGA33QisWAaJKsPag2AUWdQZQU9kJegVpfJo6R9pVI0F/5s033713byf6CL0v/9MXyhnw&#10;BfK0ub7OLegYcvR4XCUQVdu5PERLCSpo72pt9Sb1oy5sillvNeUu3m+NEa3XwR0ch8SV/fLnP2NX&#10;OYtDtoREH7s3iLOBeIFD0FQj0hVbEL8JxqnBYOqZo5MitIYpD1RDMUsgVFpexmLy/qybsgLcjp2b&#10;54OV5fCCCUNtkeQjTLSB9+wmIryAqekgah6A/YmBVWqkt/o+7n+TRmsOiCM400aOjyzXeDsbVBO4&#10;+09ciiCGf7VuiH6pCux2ISilq96BnX0scmmz+VAcoifxUvJ7uvrdhySfTCs4ORY6SON2EdIhIXA7&#10;ZMncIDvTgTyJUPUWUBQd9zZlv3Ok9nmJ40emenAwOLAFjKEMIu4yN4sbSCemzxA8EsMn6yhdUfg3&#10;KUqM8wviLpNajU2RXlIplR3ou0KhA9gY0+qY1QxOOYJbZtetmIeNFHBHYHBDXqG8YS+czOL5qIY6&#10;w0U3oF8wAnbwquLUAQ0N6JwqQ8ePiudyTc4uFaDxMkRztUWK8oMWT5GB2wqWUUcsvOUDhUkNIHJ2&#10;ptVDIH3C+tEbGABYehZlUJ6sUhdnr77xdhIbdKocyMOe+Y//3T/rJ6vyVQY3naEPTHRLMBP9SJ0x&#10;KtncWEtdO+fCcKQK1MkuOohocqoqh6hFaAhTHa6UyCd/1mvqMgqtra925Noxvfr+t78jjO02sO4k&#10;mU/sU7VscUKkAIQyG0SWfqp0NIEqpfPJKXAOL7d5LVxVIhLbYmyC0aCpmJgCVqTYYKGlkZxNgjMl&#10;4je0EvqSzYlH4MvrjSAfppK1scCkio0SrxooffTVIkHKChP6vCnjBDXzCvew6vqjX71Nbe50POKQ&#10;baxJDSIcwVNRHUbDgtIAQTZbAk0ppqbY1w2ceXK0vbPP4qyuLkrkiHYG3mqRZB0XQ1xBBZBHTJGR&#10;Xstpy19DYJGMBybb98bBO49Bjg+J8Pgd+o45eyAsZC+CWBGZxLPjaof7+xTboWL0P/u5P08RlNqW&#10;DUiuqWWO6CzjWG1KtISJsVBJUCjFaRjVK4jDodEbeCbSO1cnI8XenIaaFhUtCBh0QpsS6s2wGptW&#10;1EigWskcN1F6579awJAEGJQvPU3pI7XbyO42kjEclUqYs/huXoCTA6SVtjw3y/QD3g2lIi4jg2M4&#10;2Lj5Mc+MJCo0YcIFkknZo/4lQhS5WTu3eYKxU0RiC3sHBzxILjXaRVK7I3DjIV/npC6v4NLWr8F6&#10;Wi8MNsegw3taYa15jnb8svM9AOVuAjVVpNSSc3+QTdQlFw3AtQpZdTzdUqHuPMj0zRkLfvOb397f&#10;H+Ge1wbLf/LH/55XiqN0v+D5oSqxuGQKAgZ9dMr0HOwjndAhv9tjBgCK+8Gva9ci98clsG9s3U+J&#10;VkV5NG8IWEfHBJo3bt4gDJcJTwvebB9MThYtS+RAHfgWyz4mo251ZayAUGslKMl8uqiG0JU6TV8m&#10;TtEQZAnDRyYUnscxj9gXengAgTJFgS1raZVqi+ItodxabjdQE2jxtMV1qNdSqt9EIBka1UeHhjGF&#10;jmqMLI36KIQYae3W0IszW3YU3nc+l8K1Dnu2sCgp0KyUlxE7wsawvSOlTGAlJ7wa6qFFpDS8UQ61&#10;gAW6YaVSplCiJeJE3L2789QTN4lxAcAdAxKBHKWTMsIicksSdW2kx7E6XOiSj+GzSL9YcA6woUGG&#10;c4kKhKWOphHmw2vGc6AiYcyhkSLVtLHOzmoKdieZI3zxxutv3b+/p6rb7MyXv/KFzvQrw7FFLlWO&#10;oQhMFuZEIR7OdVtSXSF950Nqv+dLeL97jX/vvl+xfW3aZN6VtVdw1uu/+dqrjktoNCHfQV0ugwCf&#10;EecyxUkzpdjqzGqdpxFkjpiS18hWTvClQ0oLJCZJf6kQkiLdYEvpHiJCssEN6xmyEbr/lgmiGmMR&#10;muUltrBmE5iLzyXORY7r9PxIb0P2WIqw7uFzKknYNWwkv8yh4CyWbrJ6jwivM4gKRAQbqfyKKv8U&#10;0ONvGd2uJUwbgB4La2KBWK1F6aaaUlaF5xbxFPSKCfJoB8ZQVmeDGmMiMA4BZi+I1mSiHPfOwGDV&#10;YGVh2wJtMc0qvlbZLhmFoS5WNlataJ+L/WMbQTTV7JWv507h7tzACmWRy9CdY4uLMlfsnlTu3KmM&#10;csPnwSUmh4UgLPvbw0Hq4OPIGDIX0NDFTFuDQO4fyNfatumxY9gVHj67XFymY9G6Dwuu5JVTBd3i&#10;+ApKjSAJxvqX8PrFhjkIYg5CEc5s5qFx0DjSCow774JQjEeNMTdHqMZZuYkyDLxEDjcFJIBj3jPF&#10;H72YWKOTxU4odLz22pvEkVygk4/zdL72r19tVc7EO7XVs/srCkqrRBlp/6iNPQXEnlzgwf7vUmKP&#10;SB2oBjJVrtHRwLtPqFPYlepaTtLcQeUvIX54PUlUOnR4uvf9737HrSjloWG1mJQqtIXJnmGUaQ0B&#10;aXETGpLqlEFhsX525FWPjzYEsNDrwws7G1bNKpstZSBINmILmtiYbYoHn02dw5g21dSp014a1VAe&#10;VzSEjSBT0XPz8IwVOLC9UemHBP0cMSk1xAD8roSNeRoYJSL/4s27VZtbvba1voDh6qMRwD6EmpxW&#10;mRnmWZVkHdaRJeEIYFqBqUCbJGQvzNHvxoMCk2QFrRWy/0egDEJfDmEipZ+6OiAmy6BfdRmnLu7f&#10;3QMC5kMANNlYjk04PYZ6i4wu71OKeJgRak+oZSqWAUL2pS98hl0IcJNGhzBgSmdjqodaKylFmUlu&#10;yXLwwjz4MMFFrO3UXM8Jl2GHCHHxGXizqpFh20iCzdLC8BIrsHYiATm5QqaS5bARuDh+0ZoXNUW1&#10;3nHhEL6gcRTDCQ/Ek8G58ryJ+xQSAr29kGGTPklF3Fn0Yo4QPLqHg/tFtJzGmQMelHq1ixRAl9jJ&#10;xMWYNP0zHTppm7LjfeqK4t3G5rrDyXmQxBAhURho2iEPFn9FExNRF/Tkza1rlV7HgrWvHLlGc6st&#10;nsioyhjZ8S2J74CjLpLSndThzKkqn1P4QUDBOr1+Ww2JpDN861vf+DYAI2vFHv/jP/49v+nQUxIF&#10;rTDPEMHunb2duC//Z60zOZn1MnXPmRo7F6fOGB0mYWWo3Nk5zBty4pqFTvmSPQTeQV7OVRzuHZT4&#10;CE+KvGRtY52nuLy6jEip8WWmUvBAimVJGqHPM/VV/Y8H4UwM43rBy+7FhsSOUKDOQhyjLDjjk2BZ&#10;w+SQym0vTBhaThxckA+B2Wb52B7cFh7MVg5nKOYj5PZnnpBuRn8c1FqCK1ClYoehl/LPY7pjI5gm&#10;d8JuHvIJ2zSIExVnduyMvqFsJVI0Po7othGySNmmV85x1JKU2b8caSyOlIskG4Tpu3u7t9+799xz&#10;zxCBgTQRlRJ3sakk0p6jnyuoYyhm4xW7UVlbMgTmsLqFbCMxb+Q5m12FmdJGu6diyhLTheDeslfL&#10;uV1cgLgAlsKQgC8p7a+/8fb29jABxNRXvvrFZuvJ1E9PIK66qZpJL39QW69FSNmzFeNnDSaRUr5T&#10;P5n8dBJV1Y/qdzvvIufXzdqoHtMv/+hlfOnu8ICHgQ0o/S0Fk5C5A7nMVuepkZmwhQwF0IvoO/uI&#10;d6bi7Ghb0RqbQjKWLRIScB/YbJEupIYePMMajR0fhBE2E1EJZXaHugQa3yhrcEkUoNhd1Fz5FSJ4&#10;2GBmjGmQJt2iDlVxrY7YKM9IxYpr2tEJnngBH8Ypy6oLlFrGkrjJFDmpRfoIwVDV9jA36mcyoA27&#10;L9eKbN7yBLTTosTZ7oo03fHx4cHh9RvXcF02l9nDZ2+H+jfOhqHzi1kIPHHDDaBvPFTYhw7dK84K&#10;kZY9MU69MOVTzAk4uddfWxnw/YQd6dckFoFi4tR0yeJ8cVIiKysfLt213CZ3gSytUYGsQzU17Cqn&#10;m4dVEFvF7Rm7ctkaagRycFT4SLZTRKDM1gyLQh/kBJN1YlTxvnSAclPo8PG7ODfBQvt67bfi4KV7&#10;azolBYdmYvM5NbbgGU3ra3BrESHow0kYj1hwBfQD9QtDCppKaBNhIn22CVpQELGYjCFaxGddvPra&#10;WxRx1BK0/dqM+l/+9Z9VO2to64NcoeUM7T8V57r3ha+mpigted6SGLdDkX7MnI4y1M3yt4gnv+xx&#10;qJ9P8uQWGOkICnCK8/CPlnK0HNs8JHHO1De/8XX8Gbw4OyfYchKHjBflk1BgwBwq8KvqlalB1YMI&#10;a6AcOF3W5j72HPLCdWeFdxqYlOwLh0b9C1ZeUIrXkDzbX+WYJpbykoDC69OJonzhXJrI+bJH1ZV1&#10;5iPghkOfQBNB98Vh+eK/2H5MwiFgkeQmBcnYdGwPvOrLv7h18+ZN1guztm4dKIxACg6O8mWq7oiE&#10;MNitA0wO90fG8dht7j3BnFJ9FOAoRtvYA7+bq1C3jyMY6VGGohAJnOPfcS42fl2ahXJwFueXZunO&#10;lO2GaBz0G1guqhTAx7YcnJFvxDwyofVNF/2vfPEzHOAMJxWdUy2aTRe5Cz41k00vibzEWkgmNEB2&#10;5clXTT8Vj9LAJZMxqrphRQbeeV+FSX+g1zID4nGwWWo8qoYd4I5EoaR9iLcWMZq6HCmQmhE+0KI4&#10;y837cK3ULFUAh1EugG13XlyylIKop9j4ZhCbZiI112ecNcPB5rQ62imnQMGeqand4R6/lUM4u3+4&#10;H+kUI4akBuoV7e3tIg8tPx1RL+v1vd2dPX6x4oC1Db422yFqroMHbTCTf9Uub36lUoV2nCoaalFR&#10;+aIcjZa+T/5SVeswhire6RBjSv7YjDq13/rmd/f2D2tG5r/7nY+KSDt9SQEqHgw0hbzSqTUW7CA9&#10;GFJKH4JwgD2yzKxaBpJ6YlGst8A7aIqNmii3suZ0Jh9iWwfrsOrcjoh5qiuvBVfoz0wicszul0iH&#10;e4JskKHh1ObSVNbpqtAhc9KrA5wsJ1NH3HxyxfldLNfJGdACtD72Cw+CkEh6Sfik4H+29VkU5omH&#10;HWNMnGSTw5TJDMBvHAwCueMDiQ6CURiF2Hrpthwnf5ZqO6w4+8ptAlheXMZXm9Of2T4TdqE+EiND&#10;XYBfhhfE+Rc8iPy/QtXi26qiOfArX9TuGOTssCBHP2p8eWf4Fu+9c+exx66TmhhsK7cBpQOY82xn&#10;n3mTlhEs9RgPG2U6jEw0lrn3eghz8cxaiVEyFdM9qdBorxk3RRQr9YotjPrVFRLkSHsohUw+o4ZT&#10;dOTefe82fXM24vV7X/mnL062K6sNBaqjMU22Zwz9JLWu4kK3mSvf7qKo2n0tnOpe43eCvlc2nHcy&#10;/TIBa7lFcKZf/fynXCdsCV5QYQ9OTRnfTKfhlzjDtJgQZGBkMXpyMw1h+0C7BFTOCM8ULRFoQg2H&#10;HyPNoKCznt7BkRC6PT16DonX1uY4+24D5YZRaJN7ZGJtmU/BNy5P4+YoG4fGKRCXziMSBh44fV9E&#10;NXzLgCs1ZWLgJHgZFy9k4v7lIhVDoYSkQr3FX5npcY+8OUdMyQysE8MNoR8sUbRSedVoKcMu+GRs&#10;NNwjue8CMOKa4jXiYbxnTwBSVV6JpjKbI+rNhbFRVVtLb57NEMBXTpDDihpVYeWcoqA8m88k6PvI&#10;/B7mijJXFlBE0bH8cwghHtmxH/owG5i8Al/BAUUxwaRUjuex1KwUIDkm6mXQH5MPd9Q62bxFOnq4&#10;0HJzsCvrhdOKQLmiH0I+JLvq9Yj3o7yjFleiUt6SJ85PlteU1ZY3SahsCJBIIXQk8Foe5SwksSTi&#10;HH6gRMM//MgVm0e7NMvZRKfqxPIcqh+CfMkY3XkSlqtlGoNw9dqrt4A2xMedGuw9/Ou/fnViwMsy&#10;P4B2fIyTZLalEWW8N9cHxkydJS+73dxA2fkKjxo6lb93qXLFRsniuqSkZcctTmrBU0OhrMQk92hh&#10;Gybt/r17HIFMUsErq8LD/wF1UpCUo6NHFAr3aCeZsd8e0EGnXHoNkvcHa3S68ARV8+Iz0kKq4kay&#10;qkxwzweER2FlxuTWpFd6U7pY2GgSuqthk5QsKbNgMkcJ8MMIQEjYtc96eCNtf8Ix5JLyiQAYP/jZ&#10;rRuPXOddnS5xNDQYsolsThlqzBoTVFYHSMbS7EZ9Dn1GDiOHTWkPKhHjI3wcDGnemRhAj0DRuce4&#10;1QG8XMwINRmOKhA79+W8ovMrK1GAvih5UMtWwCu0U7pWB6ssljW2szOkMGFjh2g/R55sDuNE15x/&#10;3x0CL+MeYVyrcIVSEUFcJk0RSC0vrm9t4ktznoPQZpayPRELTEBSJ5fsMMAc00bpPitRNcm2PGEM&#10;E6c5pT4VeqRSEhNxVfCfTo8vKZpRzTmXjo4cC+i0HaenZ3T9YSAgCaJdyVXBaWBbHBwf8iYU0XCl&#10;lBxP4G6RrCLhwL/lD3I5fDoL5+rBQTbIk0dFedsAQhiC5GB5AI/BqZJ9UvmB5widNAr5dmNhV9XB&#10;W1yWX+kcJYhZYEv8WzKdPPTGxpsk02bWbgZJG90h6Y6JaFZ3JGq/N0W7ybFM2a3y93JGdciahyr3&#10;9ODflcjn0/h/YVDffxpgjzvH2WMfd+7vkgHvbe8hWcmLYGWdTTPOgb17TjSNZNbcClx8dOdoMsKO&#10;zLK4kE8z+MrUFMNLJDUaqwuA+kD1VYGF4LRsXnD4DtkG9nma95TQGuUPu28c7SwEVS1pnVuFM7gK&#10;zklsohgBhVQ8IaW2jLOQMppxyLRxEr4wa4x7PR4j0KXwHeeEd2ZQYElPkQHwzmtLbGkE8DM5JcPy&#10;1BnbWCP/AD5cWFk0ryT+Q+zv6NQUhtSfBAAJO/AYhUz0E8l4VKUHqI/kt7EOB9Mu7ogZaol7Pebw&#10;XNvcYPM74sqWPd1F+PGwQKxuOFfYQaF2UXBo5begaoYptnjGrpYsjM06PNwnD7OL8HJqa22THGBz&#10;fROaTNUfBeISXRKerm+smmerniyegcPh8/gsMRIPjbEfvwLBJZJOuOGzvf093Lm0elK9hZmNNfRd&#10;Jd1XvaA2ZhfxVNpa2yf/yT7TCHfZbe2sh+tuXVjv/q5fTGDkL3eQUr1/aWM9HFG5RSXRT3ZsuL4g&#10;aOwiw4v5uS3kYZdX8Mr4LUYf8Qi0OFKC6ByBoDa/ugAnSdCID2ePYQrZpbhc0x8nqZirsEMxfJq5&#10;U/TuRmfH1HrmlmYWIhRk8uWcHHNj4TefSAI7PpHvq+QBXo62E/VSQhdRc2Nt9ioi+JSzeHPsus1F&#10;vd6qdAwGA5iPSmTIaEU8AOaITQUczq/Qbso2UkMwroKPp4dRPbuAH5HID8UdXx0Zek8tKTm902Cl&#10;mKOV1evXtuyTB2HThydsRlntXFYiVntmQSAWbpP+MaMPobDZxACudnEGDUM8c5rxmjRAAMgha+Qm&#10;pSDIOZKNikUlTYchBA8yspmhTjkggfoFsARxOXV8TDqfxVB3+VizCthih2nh40RsrW/wMh4sW5r1&#10;dxhZ73JuiUYf5AOmoGcUpYwP4sUogQFKKeWcSt3B6EAGEmwjxgdfOmY4CynXAsYuAeLBriq7mtnY&#10;SjwF9pyuqxpvChaI+bJEQUjqIOcppnlwan0UPQNEtp/x4jxzxJgNcGqVk89WxtFNpYgs6soMb6KR&#10;yBAzWy0AlWBgrHDb1YUxN4TV3c0PA4K2dgcvz+MwqVAn9JlwoXKiYsoNJT0wOTdl4kUDPWThMFV6&#10;0Zn8Fj/VzU++fLcMxvZd8+rKSKATiFD6A64Nm28Dge18eiIeYgC+afAOYmurPCq6+IvurapxJh5y&#10;Ck2qnA6VE7OECyGlDDNi3SmzVWKdyE8jCQQtAT6GXcomwUSpoph0wq9m1Do2Ld3yfJwRiJxoK4YE&#10;D/wU5IZ55avQQsBZaTgA+ZOEnq4Hy84Z9s6IcTghxCjI9ztqHSgRpTpRRjbR4fjkEL2AvkwPElml&#10;zYnlM00VT0fkiM3kW+QX+BTeAX+0Px7dv7+NtbZXKbNJyFOIGYgXSbRAWlc3VhHJTKcCRslFU/OW&#10;+b4QoaZ63NhgsAo+A0LMl4r5XDxbituGP8d2xyxjbzgU88uYMrvnQk23NOjYIDAGCz9GYdwcyARr&#10;VMl6NOkNKnmgpBeqCKY/h4sgO+ExQIDHWSoJLE6Abn6fDt2r4/OD3dGIGhOx49gaHM8YxxNRThWh&#10;9vcOz4/OaBBEbzeNUQs8ep7X/sH+2Rjgl0EwK8gBxq2SoBxhi+MZIoEdpsbO7g66TXY8pbHNIQy2&#10;bRGWyuIMy1s1cx5MwLZTQD9cKYcxjYiyKMGruD3kjrjzNGWbr5Qr6hyJ1qf2cm33Bydkch46f1KJ&#10;QnmpvLRDdie/Xyep6Hueq05soMKrhgAkifcEuaH5f1kzI6EUTeBsH7Rpe3fn3v17Fu9gA2YQKddI&#10;oMnfGUComhFLQfZm86TJKV6F2EKsKGOAdHjM5R0f7e7uihHSBwSNQB4lIRSiq5gjJE/MXXDmeBSI&#10;EcP9g0iQI9OAa1HawNlSTvnFeZzBWZahpf7yOU2axVYR85G9ewGL3EzXkSkCLTKFBAC8tSSrQrlG&#10;bLBMJVIw2fcCB2molrEkYC37w0N3XahzWRUV1dQKzwgqMxE7qE7ZDPLquvg1emEKPaN3R1I1xsTQ&#10;tOA92SbBVsmfZM+UBThIAhUJR2i05LASxNTsiGjt0J+4R+9T9LvJcvKUse+w39bXB4ANhI5Yk40B&#10;R3cGPviTjz8Gh5STDMIPEIEFZAZAcUs5eMl6r9ioPCPFcRxKL1ZMzlWDJORH0etrAwszFntcD3VV&#10;rvfqbJqaumXNh4CiBC4x3GlUaOa7IqBsQl3OA0s92cn1LV/U4UwtoqrfqwyynEC9oL0LH1Sso0mR&#10;Oj/lTJEz7Q73LZwxUpoZUlGwxIUvyKSgRiuVTezzjFiTQfcOprQUj+VdmENobpowPhU0MqjMSLzE&#10;dLB09pdR8eTEwhwQUyGdEvzjYa0F1lK5d74/2FhVTYAY9LICJko2aTHCzWPBM0lQ0MJA1kjWbh1p&#10;Q/7DfkmZxYakZvRplQTQiSQHiqYodGemtcJJJg5IXXCmFCYI5hSCaMQsYphKmo/1kYp7ebVGuBz1&#10;QeRg0NLkufNTM9wINAcZzZ527J0tO9wZpVuujwsl9wMGItTYurZBBsgiZL7v1e4eYhPWpNmpCqBP&#10;XRKTJV40iGO3iLOwEsEIyXdZlorhSrRHMnjmwBimGGoiGDiCHutdsxWdiX2F3BT2BB4Jmn0+Auyg&#10;lUL62JlPf4wndva5GcwZcRJaglbf2LeecVw+8ZnWXhEghsnYujuiYMdHO/ioZD9RM8kgXr4Mbeku&#10;HDGpUHOLaaLwPRhQ01CpixqCqCRSHaiswNzqX84s6r6di5WMVFa/omuqx0rK0Qq4W4Oo2ILfRSqT&#10;I1E7uv2zFetbgtFo3kQoLbZpFqVRyHNg6uh4Lgrpad9pKXACpodOzCR46s5kTmUuL8FEjmmdywql&#10;k70nQ7SqPScaK1zEr5NKGpij6wvrgeQhinQqUZMncCiuxNH19QSRHJ0RLWM8xiOZnAA8VQIiLEgb&#10;v/xSlbb6DEYTN+JNeXOKYr0eFVx42vhVVdDwvidE71dsPGW5LxX+TlTagwnkAddSWv/hBtg8yqYA&#10;FQfzx+BznEilE8SbXXAwFlbJNHAutF4qGs5pISPW+h2NVc4jSZmZXZ6P/NgYhjhIgFibjx5rcH6B&#10;Qj0UJo4cXoMb39gYwAp3OpGCR2r+LizPwyXd3FinSVnTfXRO/Y6+OdhRThI7s+dssL5EuSbxCIL1&#10;Zzt7dIBBqp7vf/ZTf5Zap0KFZK4cHlHl8MJaWwrt2eqYWcXniIN9ichlHDd3HpUKabA2Z8n0tW6Z&#10;GVxQ06+QG+e0CV8IJwsdn6AaBI7nLspess88Q4kJUdLm7Y7CwV/a/UhcxUWLzEqKlJlxfIhKirE0&#10;ppHrIWeokoBupj8zWFvjF1NMFErn0rgvjBfXw5UR8XCE8IKCXul7sFnGwc+83v4XclcUmFDHYgXY&#10;DmJVINhsHmc6cawMz1mKdQDZwXqdpwfsPw9FCtSeg6rNtb8/8CPNV/mCxD4dmtQd1qqPdJl/BynV&#10;y/MLB4cHhAuVcXz7W98hzSI156o+/OGniFDdiOHxpZ0B2C2zo2V8WXETepVNibjqhVpBcsaOQO+M&#10;XUg+IlbEkpGYFa9Frx/FZD7dARQkqQuzoAI8O/JOjKmDjTKTxN7+/I5GDS2i0cjn6wAdQRuiz8SX&#10;05y6Mr183w6d0sjKqG1+ToBFCHUyVtUQNJM3xDGxO6R/ppUvU+F0c9WzraBzehy4xWiszYTjIR7A&#10;RkqNw5yWu7f5iI4albqceZRxAem4S6QocOTs91PlUjMYXDvlfGq0KzXpZqVio47HkgkCqpRanhPq&#10;nZCYnC1TsHhKQXHRuTm6c3/nQx9+Ss5yqmlCDBHeXaFyGj0FaCuqa1ou1McrnXB0tEN4KqsC2ydp&#10;1SCDqiWRHEwCLRoT5ZTfte9VO2VvPbsIM4kd4JPhrCjDilLawsKbb7175+42d8EW/ad//uIkmuFt&#10;mTdXUftDO9NcJgHGJPRpW65t5JjqCcqZDLvt/0RL7cUP5cfJiPW22bvlPHrTr/7iFWJ7jBdI9goY&#10;khQVeQSEPLwuH68jsffCStaxRHgZqWixq80ju4AyuvNiNa2khNntiaKEzX3WnOqMh+C97QxgKVgR&#10;lhNysWUpJgGw9akIIE8AlzVTmRNQmePSsp5DK3EYSp86ZCYhyqXyOog/VnKd3K6UuTFMJOF5EAQf&#10;ARVkMuidI4bAG2U8i1Gm+FrmbuI2iKii5ctzx+Mq76JGPzuNIMIh5SyL09Piypk8T3vKnHUCfhfA&#10;IJEWZ4qbgnOdcdUANJJICjrhVOxv75VgPmeOCyFUohbIc+d2Ehu759mv5vGB/91ZYqUCM1wpvQ55&#10;WqYtoQ/NhgE5FzWjM+jkAMNpx8BoSNVnZaQNM280KkqP3nwEspcses8a51c5dfskUAduAxrksRlO&#10;JecjhCFNuXf3PnV/PFmpxhlR27CC9qAJCFYuFQOS1aDLUq9m7UdktkSksORjpfYjHHI55XiJ4/Px&#10;PnGn7ZCpjpDvobwv0swa/epXb+ChLHcY+dlt+x//+6/KKK9t3sx4Z8MrIWg2vSW6ta234IA3AnhD&#10;grTVISel32xSZOiOQMKdVnTrzqCxT3GYJqocOYXt5NQbd9Dw5My+//67d969nQOTaU8R5mXRsEjW&#10;RoXEjaxyrLGUqaMJzJtUskeBY+zWNDAC7oHzhPuQ+cRuBKjhEat8aFyXdZVEZetPclh5OGq8AM87&#10;1E8eOi6GTat8DJwIGRMK5smP0B7b9RKQRZ1ubpTDEg1bdacjLiVDiyf08s9vXb9xQ5xmZnaLEYtU&#10;hA9GlI/YW+bzzIlHtjQH256zM+ZynmCHuV9U8VTURP4X1wM1arkQL1NyNioAqY0fqTlw7wAr9NoU&#10;45aAaQfWzeUVCTPGYUAt6wpZcKgOV8wMWF0Dt5lfWlnBBWxv761vDIgiVDX6wt9/goVDNIOgn3tj&#10;H1WVhrxclo/intR01L7CGjsYyH0OVCMAy6VggJjewrNhIRxaxEjLBcWWLLDb7JPBAnL1HSaPYZJd&#10;HrXRvT1aBC+3trYM3Jxxw5QAGYksmdBiZqTjSNkG3L+ulfcUypaywAtIXRhdjm/lTOqJpyhPjjjh&#10;TA/HXMhkS7Sk8ZR8ohPndwXoEyomrzB6JYYD+4VJQDlPgsLCLEgDwallGsQJD8Y+4KA4yEtwdE8v&#10;Tq5fu762vlGOIpmAG1wXnL7z0Hc6H5LMINhvLGc7dp7ASTG7kofanu1gTTKUNqKofQg/BcuJiKrv&#10;/81vfJu0jGSabfcnf/LvsV8qyjMgXWsbIZmIMQrtY9pYMdgAs3NrA7ppLnkcEWGwB5540abdCD/K&#10;0Derk4dpLAVai9aopW47q0jf5E5bGQmKgU3NEGz+BN9w9zvhQbjYcEREgctwEgu7X11TgRuyw1HU&#10;leSf2p5pafgc70jeIzVWFVqQKhV72Sw8Cov4WZlqXBKItlv7VOBZXp3otzrblGvVLs8sBbBZeyuA&#10;kZXbL/FWog3KlyH3YTMBvwzcIbBb2qd6bl3FC+ajMAHUJqQlsyWS4XGe2SKmfBn/QqBIyOKQVDRn&#10;CbNCL7U2lPnQvAt0sffeu/vUE49DOMU++Yn4xRkWwbY+QSh4Aw4MoZDB+3hf7BIiPwAncm4wYOwX&#10;XZr1I2fDExFTZHRyk0N8OaQiaALnds+TCZGtsAP5Rg0P4YzAcr1/f1d+a2/6q//8pRbKU6E4PaWo&#10;38UxoWlkczboqdt75ToMVjofkh3cIqfs5BZCTfKEyUc82P5dvFSGnvP18g9ecjxOf06o1w7ZDNm9&#10;oIDFgiOy75gda/YG932CYKfhRgiMwJbdgznl1ZFoku4N6qzHiOqM0l+tAuf0Hr6kRMpxNIqy2hgO&#10;gD1jjofTifJoecg1icFcPMgtmCUrnLY7q36cHdmQnO9S34uft1vFpUBtWZqRFbmrK0BW+4CMuJF0&#10;MhZxnj37U4qr7QVwGkreTLzQRypiz+8uL63GlLi5eLnzqok2PIbOMSQIYKH4C7Uz5HHInm2biM6G&#10;BFjhBvrd6NBrTeP2ysnCVqjWONsUwhhFex7vp+iaqrPu1ZIFYWlAMo232PwsU1TyeVjUJogn5pZn&#10;0VMGzHPkiINbwpLMwBMW2A0vjc9qNfeATTGNp9MzehwcRR7FwfgAXBlMiL0dgE6JRDvmoKuHKJOe&#10;T7ttMAdUD2CSFX2YZ+Q+T4TExVLltH2R5i/8d9S97aiCvOxMWYRDjUbSdBL5U9sCGF1stFcNxVKg&#10;I9DFgnzw6ad+9vNfR8pBgS1c1L/8y5e5ps4CN3MtZpOoo6WtzYYXZGQOT88y1ZjuBXVeWlTTYqmy&#10;/zlg+Uuz/HWy4kFSVEgJbxJjPYircuaar2lkwUaW3b5779133rG936KVuAF3w3LUPMPq+M7S8XBE&#10;K/JROvTcJmr15readdxE5Bgcn1XFDR2hO4fPLUXvSm6x7NmHDq4ToWXyseTR2Eyeo/N/jK4IiCSS&#10;R0gIowQCZNdP0L5Up8WGGd7iM4kkdWhnFg9f/tktFgQVJS5yIKUbkswinV5m1P1pJscDYsAgcqIO&#10;8iugZKeXIEzx3gvAB0o90uAFDcQhj3J/+CYijNwGkmBcZJCCc5NO9pX0XgywGRRLYcHJeI7ezwNW&#10;jGodNWyuE9Xo0zFMD2Vy6eak1gR3qf+lf/wUq1C7n7tQrRVVKA+ACmCcDc3WBTQjZjJy9uzzABTl&#10;1s31ISqSbssGM0szdkk8iKfkDVXYpIdPSUQc8xFPEKNvWS5gY/SMTNmdQ+7ZF6PjCrCYAAl4dItu&#10;PJ3lZXmsfDnQHt4MVIGQyJCrGnvOOYf8iUaAmLlSAqJBgiVeP85+Gg9kkxQkAHydOoqinYg0OHGG&#10;xYXskgOJQcRO8YrMX5NpyN6AzF8SDIPlgay3wDbXrt0QZ4oFqh7TzDnT/RgXSulM1JATUR6nRUhJ&#10;FmJt2+9Vjt4ylMpjHjBLPF1+dRQoXommiATqeK9vfv073AVspD/4Dx/90DMfsCdudn5/OIxuhVML&#10;1MmYuiJkSf+8LYqUjdIHoHUDiEonBSwBLL+aWxUA8XfuN5RSccRI8dKzjZyEnRl06gGDgLRh36Ue&#10;O8CBzYQPkMGhKBSAFqBAHqXYz/w8iTILzqfwytTjtdOqrQjeSXYz0Unjq6ISdpZyMa4FDyimxEQH&#10;W6AiJoQd21mjthKkyYYlD7Yta0p3jOSAuzfomJM8d06ro2+QmQx8BKQoho1QW7TJwj2dChbyqlSF&#10;CI8EbCw3E9yghYjxQXmWWg+VZerwOjyabx2NIefFtdN0+4BYO8NQriXC0yAG775z59kPP+1KJtXL&#10;QAlBady5VHTHUzAsSL/C6wnmpOUqxYwAhDPeeQFpuZjchSPGYFkRT5qrjF1M0oG94ZCzGICYyrK4&#10;GPQs7ATR5L3tHaKld9+9u7u3L/zQm+444Bp60PtrWwzJ0vJWsNTS2ESfhvyx7B2kFHPfjHZ2+kNf&#10;k6yhwqZ6aom0aieXp0iVuRMM/MkPf+jUYSf52PbBI03DB6gPBPYT211JbHycygrYqxaDHq1d3YLA&#10;D7hI8hKqURnSB8JtmEvEmXxFWE8bPXXpeZepKW/R5vPTMyxRbs+nZv5r/x3ZEbOZLa+FME6MIjbI&#10;08wIFPcGNoFvahvo5Z7HvFrmwKkQHFCOymwoI4A0Y89q5VeWMZVlFjKmSFcRfrlkJuJFG5F6grVQ&#10;hjD8fAiWUHhbCrn3zDVje3nzhkoaGYeergqAtAdHVdtvE1Vvj4S82cgxiAekt0h0VkU9gh7o0tQ1&#10;cvAMXL1aDxEELFZVaE7BSTXNM5A0l6DKtmptDkhRZc0jyRefR9ROgsPrCM5E3RL9lU6V8bpTzpWZ&#10;5W14Biq2GMFYBCh8A8fAs3NcYBIzv08DI4xdswh5xSAcQWf7YH6UoXkVFUJjXwaWZaC7IodB5nAT&#10;lOPTFGbruLTg07PBJmyZ2YN99DkdhBfFE3Xd1F4RhC5G8zTtLC/94CepRlhEYf3+6WtfiqBdhTJl&#10;i1vym7KBRrpKY/mBwTN3urG2ihVor52cgoDVHoQ6AV3uUeGR3wsQ1f7ZoU3tjf2YOkvZfPl7bEzz&#10;BhV48Sb37t5+5ZVX9PwSjkTh0tmQ36w+ufRd8ZtkZCwAz5r+h6q9yKaD4ZCuAbVr0gMYPcnQDKQ9&#10;yGdNGd/GHW4Rd39GLC5GSkRiKgJ9VpAPk+XsBLoWOFNTVEPxJ+ClFX2ZFNgfw8lVtQszS/dZpTaK&#10;AqZ3Ad0h9fYuL37487dhjlJ/p+3ixmCGE0GSjsnn8qDoEJ7qAhbmAZ9YD4p0q/C7SZuvLgnuOZ7Q&#10;l7lmcFDWA8Y3+xmVy/VNSfqJZNSD3dhg9G+46mcnKiejw7y6Kn2QpmxYKMND1a6ptpd+LEqNNqrT&#10;jqDgBVNPWD2IO/1Pf/LPdGISxiQPAmfRPRF0CE4MM7+cG2+bB+bcRk170Mi/VUlG00jKvOoynEeO&#10;E4dTCcSgq9wnjpN3VmGcxEtBqjlPbej46UGp4NW95zhxcoXjE8f4OQzBJ2rjNOeQuxWioNhtE9zC&#10;yhLled4DFrGDhE8ceMcbsjq6ebKcS0I6phA4EE0s+fwUMmOEnQyPOJDYTTeglU7TF7s/oMicwSZD&#10;5uYEr0/jHg4V3DuEPxMXqV9Hx06fSVAP/WR9faNCoTpVHEosr9sPL1rEQG2cZ6bFQ5NTVf6nOZXK&#10;20tcoPM6qXHnvJniWNUqsCpc7BG1uWQJfMg3v/5tGAkECs88/fjHP/5RADCsIc/m6vSK7JmtQOW+&#10;d+Vw+JwjJRzFraLoinEksIYknkQXfQFAunEVvB2TfXwCbGOwjICeQhyKHbNdVWFQcAKsVdGHKLwy&#10;fmuB37bMRxZAuEx+HMlmPtNlR+qXEGZlwfEsqVh4AG2nd6xbohCTvEj4z66trim4Zb3B1Dn6N/pH&#10;5V76qM/ROBnWFpbUYdA2zrDIIj3yQOQA0UrNttLdqKQ3b48efbeWY0gPTFwwEEqBnJSgkQq1rCUr&#10;w56aQ0SECJKDIXxDYuwmtkeDuYcQpwhQjEZlnUcMyKYMH2Mckb6H/gWGWqhoDzfr8K333n/qqceq&#10;8IMtstLdR2GPFJm4DflyzOoVuuM4RUJ/FWystUtLN0yweRY81WmMlZHDVeRveCZny8MYSHFTgMTO&#10;I2MdFXdg4ZzaXI2pI/B977070bo13/iqtbkWI3HlGxtr/nNCUaoyTPUnice0cne8ZAuRaqfWn+VL&#10;Yspb9N82dVeky++E5aWx9//icGwA/MXPf14MFcIZHrM1fO5FaekTQqi0dmoX2JMAvbzeokzSU8yA&#10;BEQEqAgNE+hSHWbPmB9OXx0MDzh5JIIRihYXlAGVREhCR5gDQIyoTVqOV8LbaTPsKm5G3odzaWT8&#10;iTZxUhh2JsNVDglUbOrX7DrejRDHQdT6EDW0Mp7EuIrHGvzRlpdoKvIm5LiHmovZ2fXBamg+jApR&#10;8o3dPD45coxjgiN7bMxnFJPkgBQ7UMSF/IH4zCPot4KUpAFK5dIAcem6RNhCoATiM5YtnA5lFNLE&#10;m2xQE6pqWiwSNxvZemCrM2JNTpAdnUdnRmBcDR0/EiXMIe1nVORQ1l0klITEUPEOqbEPEZukH+0c&#10;CdZ0C52BcqmVYJk+boCDGfNu2sKDwyjRnGXbdS7GamQNgg2yl34RT70zLmP6sNisqjT0QXodQJLI&#10;KAAQsGgp52BS7LWEyoaq1v5I9qQqxihBA2GasfNMUaDls9hF3JqYSg4AjlbRWgpJ/f5LP/gZFk69&#10;twTWXyNmwkM1Q+wG7oKnOjgNJer2fyODb22sV5JREU4XbBnlhLYxaberCKwdoxyPpNORMqoz1jKV&#10;h8OsDqCKGeyitTpcU9M79++8+9Y7bncIRicn5Fo8dLYVexELZUYq2Jp3JRaCnxT1S/Gnc8NHlbTw&#10;AvInnCrDy3By2TPS7YBuKswNbmdQYgGU3hvyWENnQ2NOuLkEpGSOYA9dA8ux4Mesp8wWVKCkUmBG&#10;2XEGatExCEUVnCnT38yFMD30ftrjKs5E+ZstTWL39A1KX8ojOapofGwZQSF4clpbbdl2CC6xNVhE&#10;L+Cs5hLaBOpH2I10Rbt3RqgDWMGZHor2QxwMZYTzjn9PI95S1tI+WRLja1ubllbUlZzHhmP7ORp0&#10;HoAWhI1FmODspv7ff+avk9pESsdBkS4uYRD9ek5Ym19IHK71swPlgl4k9QCNoRTa9pBxGCwiOHju&#10;xCY1oGzKFoiScT8XZiSMX+ZN4BDIWMxbgezYTU1MCnTmNbLd7dpwWZWaUB7AVEbqgBTFoKoA6Qwr&#10;phl7PrrACwRevMbSqB3f0mIJWra21p0THtzQxpZLfKRDZHA9mAFtMVgLGiGzjkO38AekyUf06OlA&#10;6hqBxxWMktKIdlp5+9yFUIAe3kYPHO/1azdWB3id9mVKm7w2djDNSslla/PHeUwSl3JBLWKqY5N/&#10;BauYJOj5vZxBX19tFnWAeY6lIMDO+JaalkqBPfLotWeefYo1l0gUuSCzxPSycyNYQNJU2hr0AEpf&#10;oOkCt1QAyah9YQHhBOUF2BbAKsgin58RNxBQSNZBtYshJyj0O1Y5sofaVbbHLFRND5uKwEY2DskJ&#10;pFLi7IILZNIEdNCtEHuFYeAga1JMs2zwE/wlxkut77BPPFGINyq15Q3br4HgNRmMySsGDtVafQAr&#10;YZ2VCqpdzW5XDU6SN9fHOiwt4swh0Qc4XI/Ij+6niJvzguWksKvrA/dhRqs6wM4jfEUnJbaZUIPJ&#10;AE5QIr5xwob8cXtGnOYdMFLJmeJByGTh4dmjjoQPD8UcH7QJCYCpofPm3n/mg0+G0o50eNJrtC7H&#10;COmpyFzxMJ4Yi8+XpiFKY051dTakbYNWGMlh5/qEVCJmvED6uTCBUkDWXJxdL+we4QNOE33wjlKi&#10;O316+vZt8CZl61mYf/rnL02iH3b75tZmsMiyvf6ZIBJyrk3ktXVj4tsOT3jUEKbJN+sF3bdbLNX9&#10;YrxB9xYq9vK60J5//etfqqpgc4o4hHaTgNgxGo64YU4fr2GHiPZT3uVxp/uAyot4ytzM8Rm0YtTe&#10;DRjI0CQAXV6M96E1HFF65QX2QmK10VMJi55VwmY57J1ZcqMjtgdIFSZTLXWw5/4UnSc8TRtuGdmR&#10;eEtPHNV1rp81pxooaewSj6L5wMNgqVltu8YcHZp9loRc6kI8ipECZax5X2bLvRrLMm8YURLQFuMz&#10;j12zb0mJPC0hr4jDdk6zY8JTJgsSUUg0lF4iSABFO7oNrTCwdu8LwpGLpyIDdn5Qkxsc+RKGHJ4o&#10;5UQhHElXHiVnNTrQl1TBBAaoN3IwqV4JGDvNynKVqmB6z/g2EsUVIz/9E4HRfHiNWKLAb5hrWlm5&#10;TJRQFKdX6gLle/kiGBB8bYC4mcsTC5pYYI8pdDFITAj42cRqeY6j55Y07608KcEE4lLAh9UlJ+rq&#10;1LEKqyP46gS0XEaSseQzRHTuLXKJ3Dlhwfb2diR29ZfRMCL5lzX1wx/93AfqRFFnR8L5ywCoSdxT&#10;YUyLdZK2tqzDb1X/DQ3Laza6TlKJGPcWDKWdpqXND7mDhjUV2JkX5GQ9oHDkE7v/1Qu6s1o5SM7V&#10;9NT9e3feePX1iY+B2ZJs1t/gTPH02fROAkt6oLgDALY974rP8WhsLvMBg5JQuvGWrO+bFYLaCTWx&#10;Lcz/oepbHVVRT0iAeNoGT6n9/hRcEMovu476jQkeZQfLIH5eZhUo9Do7R9jB94n8JcuoI20pkOVp&#10;MgROoZeH+/LP36LcijoAZ5yY6YpJwQRI41Mm7oT8omyHk2id4C5FSWatcZ6DQbl9QQ3UNA5GxAwo&#10;2LE/9ob79t+PxnS90/fu5BwaBS4cH8RQOdJu0BTzgRPCMmWcmeNCYIIhpV6xfX/35iM3CNOFsi6n&#10;9vf3Ew7K5+7/w9/9BU9BrE2zLUDN8wCYMpnmn6xOAYPCxSdTCtFdAoSRfBNSqM8UdROEfFQPICAl&#10;L4zagsY6IR4eVyV+Rdn5qcoKuGRiSH5qTqKUlrJpfEiu3nIDb2sNkM4gOMVMlqAJdmYGQj4fwGGr&#10;E5ja2WKpoAaSQdbS+cl5sHb5ee7sgScmVQCd66HOEsDG8Uw99TxlxvDUkxBdcezjBc3muUc8ljlw&#10;5plXdZxTQqbIefy9P/j9hDmtIM1yedLTopw8MsjDZGsnQ6l9nwCp/tKiokle0rmn7my246oFTx9Y&#10;HWWs0kh+aA7Zt/7tO0AveIunn3jk9//D76mDjGSyqpXWxXZ2dmnJJyZSGS91AYN6H5YW0ZGCKgkK&#10;00Mw2ts/IGPDcBwejSutlO9wcnrv7j1BO8w5XhzgMApbmFS5EeG9Vp8aLobopBqyQlV1VoP9yQ6b&#10;M8Ljd9WKTTXX0CI3gBpb4echXLu2ImAkMVhbYFGnlzoGDujRxSc0J+Ar9T3cm9Lt9pQKFPskeJCm&#10;ID5RHtMRjChRX+c0x9SBSvOAOFScea6BG+EMKXEk0GA/oJQ1KhGZ0R1JamvtnBdTcEJ/2UuaEK4t&#10;1BZwU4YUeEp5Ja0WClQuzg2gYF86HhLxtLfff/+3f+c5pS8lk0kg41rIlhZA6BSwsefU6UgQoj1l&#10;M9DGvcgp3SG4XSSrTjlWKjL3ZllPxiWS3w+20MoCmqMdFcNSmKaa+JzBDJZ35NbF8RlXd/vOPXiL&#10;0tqmpqg7NJsvyeCCbpHavRUMeYTJN2oUku/XlY4nWXKlyG2PtnJzJeL1zbyPLPJJpFW23WNQIX9q&#10;c7w/s1MAyLjTlGJhlQlIs1XYijSlq9gptR/kz0iRBKXmUsitFlwyjMLor7KYpIPOmrVkyb0T54aa&#10;xrFltwuNG3WRDGPxIXlInNdUGVxKSJLv7Y3n3Lp1IswI8TF6EJeEIHR/VD1I2bpTkOaRkR4hUTj7&#10;xK2B7uXAhsFmMmacEYZ4kWxYiugi2+LOQaFvnw8GLTdEP8PKA2dTkNWOsA4EhU6DkXgHjEkYpI8P&#10;KB+iCrWVkzP4UsZkRGYMGdzY5Mf8LAGzlx2raMWtwBLWFX/APw2gAyMB8mR6jBVwVUP1QhI6eACY&#10;Z6BHu82dI3GK7iDoCzm1flTviN6YYkbmumLCMIHltQAnE7fhwjTpcBiQSwjDjpdpYA3no+eXWl+1&#10;LEtRoijBE9LIazBwzexx4l0uyTvg7Nt/s8g137+7K4VRdIC2dUUXTVbwgRbaLCbwPHmyXCoXAEgA&#10;Os5Li2Xs8SXppaRCSKjcs7mcIZF8MscIcJEv/+SXXFW0wa32/tNXvwA0MomRjFhDZtL0KubXdvcE&#10;f5IDhD6TtTnLwcZQ2f/iJjbl6ZJMMvOXnDLPSWLgLsGIE2hZSh2ulk0nEOpg4Aqhkpw0j1PeZ/ve&#10;nVdfeZXklrqSAKf9+nad9y/c/BgNsefwns1W/D9VFXMW5RbwJjLLkvawDFBk6JPHKbDJZZXm8xJo&#10;+rFha7CeZimmviFZGLIn4q6c313Gmlt5kvVWko3hOxhOmajQwOdOAFUCXlEOUA8uY0PiFDDi5dzq&#10;7u7++sYGAdbNNTpp0uFkku/i8XpkLSmQAePihTGStIUSBtlZ2hpdT4cHIzb50uIc5Ng0JNnUDA7i&#10;2bfo7HWzQWhjdiyMBJWFveEhCwKUYKzJDUZwm2WkfnXt+pa8YLIyh44crKzTZzcgJiFm+uuYvKyL&#10;zANBbCJ3blh5Hm0fVbZw1TMhiCdhi1Zm0eNm+I4isMwAUlxHI54qmEmBQ21paOT8h75gSmRuwXxj&#10;/mnLkkcAsB2xFjaWw2W9wKiiCW7bunLIEGyOOprLCiPxuHHDPCFHms8xF11FR0JI3pVHBeLMrzBL&#10;i1ydLlMMcbSGGf09r9CAJXZTE6vPEvoVA/Rp2fTBWG1rkdxzjUAHh4Aowee1ID1dx1y2QfhM7wMf&#10;/GBcasNUy2foaHQ4fjPZW/LESVz1ADjKuWqpQ5xN8z0eqcRXcVnxPllqezrKFbEjqfEbXuf8vfbK&#10;K++/f4907cmnH3niyZt1GgMWRiZO1SnDPbuNehd4dAJT7gLzx8nQXhMExw4qizWlvgtwoPiTm8k8&#10;iq1HNMCpomapYFW0pgl6uRgKXfQE8wkEspIjMryPOyEaxoayy3kNbxV4j2KBU9YDwwvzYuxwCQTR&#10;JWjueCICfo44sWAmUkVTWYV+2+Yzv5xdwoooFajJs6XM2RDJgTDW2GHWZGV5FePILwLimqpegfab&#10;iFt5D0sxhcSihxqN2aRZmAq1deMtcSNkfkrWT10BJfiERQP7z25srhEiMac08BtqfkIRmTavKDmt&#10;DwQr3N/wYD/DEi/ee//Ob33sOaJYPgQEiwgAYrj6QxpYGVeSTqydCMtVmycLXp32sfim29YrM3Aa&#10;Bwb9EDYU1839cGR4Ri6TQSqcwhzevkN82Vumcr3pd969fQ8OuCP8qM19ObZZ+0dUsbW58SBmj6Fv&#10;nqnaWVvzTu3rCokmoXwSgFj2+kuZ/HwniUALwtrRSEWgIzNlQstrr70ilBtvBLHM9tu+M+MOhwd0&#10;yBJ5WlLjTTzr1i8JOnlPOYvp6MEn2/pqg4gsJU80ZjpDALE4imb1zcHgQ7hEDsQtnpy1LD2YIpSK&#10;YRKvs2LWfYTBbWNT99XKnVAiG9JY1kgX0QbeHPVwwHkb9e1+DMJAbu2SK8ybyYtsJ2McEBHYV/JX&#10;RXpi+qLVmfDsEtYBjJ5LCAb4bz5UB59GV0I0T5AjiWLoNdPjTCHh7jP/LqoEyqRlxLpMbHbV3JyV&#10;42DAHBDRR1K+E+IV6NtjBh/xXLDa9lebS5/WQGyvJ+UVFoPoRG5TIFpF86cvuV6qGNgQEgHBgymo&#10;XajOyObmKNm6lrCpKDNSzWRiLZGskWOTd/F9LsYCmop36AGT5ik2aOoF8kerxIyaVbh0UjJZVrKU&#10;YNMyIWcWiz0cDjmbWAPwA8qCFN1kmrOmQHoGWenYRSQlYQRNdjJKpEI6gYdOamumaoTIW+WmFCY5&#10;OcHVcTGOhIKJov8yUGWH/Z//7busIv8k3uVmvvSVz1P1rm2cM/ggS+gy29r2RWHM0VBJaB9943ZI&#10;chbcfrhFCWeR0Mx8grLYLVGZ+IVgS5PspXJpDWDMUgFRDwVYDZQy7smr9nbuv/3OW8WyZYsXTS1d&#10;ogp2kVAlVjOOz5jwNDgklPRS0hWRarK+PfVB2yP4rg0EyXLYTioOmCrm3Bha8US9Mq6QxoWWEOX0&#10;V1TE+2bcE9Ye5TCtjVOTcc02UqEH5mDQQuW4VJLWsNkMqqqj5c1b7xwcnaIEyZHYWrCAy0ZX9glF&#10;a4i8M8yTposNupJcDkJtDuC1zXU+js04BqM+QHtoRgYqNSWmn42O9/b3nVGdIZvUzfZ29sEdM2JB&#10;3+hQXcaon54iOsD2Awfi+8yVY/fgVmqSOosQMW268+Zv3NjCxjr45LOf/gvowCwNqUQKTJoRNlXK&#10;XVKnsUwyr5OOYa3sKlpdZlkJmOjMt9w5TVmdtjj3rlZEZ2/TBkr5zHPIEZ062lcqk+WjMVDwYGA/&#10;P/kxE9wQ6FM3Z6SKCXsaP83JJFix0s+aST8E+zkBc5Msmn4laLnHY7KK+AACo9LtXV7l4pFzID7l&#10;2k8P7d3AF7H1bJKynGGJxN49Hn6o3/WwnDcCPHBIm7FMCP5CSTitYQKScIBZjXmEBrmXRHvETMmd&#10;3XmekgnmVLFNQoH6frmfBEAPuB5dSNRA4EowYgTqL5VrVMjl3i3HVSwTnpHly/zqyz94+fvP/4So&#10;/sa1LWpz49EIuwhIyVbguVKMi+gYkwrU50hvBSJoTvklBsfURNROhIOf8jJH+Yaegk+13APFR/aM&#10;tAO4Tk6kCs/ddgF508ZVVmf9cvBcacuKECTfNddQtEvF2Bw/u1n5Nl7PfRgckYPUrI9rqXVIX70y&#10;8U5bFCdSXSRQm/fu4B3xBqVt5XwweRCFNFwCvLzxMXruPNDQYyIClUFm/ijDd1cYwipcT6GdIYsL&#10;FA0JNUjESaty5H2W2HmMPukaYf7h7gHuLRAmvsgWJE4Ol0fRh2fKQkheDUDNvnKV5mwXSrOnMSCL&#10;+dprbz337Ae4bJnCgkDyeLkyPgLoiBoruLFEdRNzSGN95CtYNErV2LsWPsunnHO8K0mbDNlQAlgS&#10;AC4aVB31fcYzYR1ICdgkhPtFoYiu5vjW27d395TSYWN99WtfansMBOLsjJgpEFD2ZAGY2bSx2u5p&#10;lr4LjNpGzs7uXMODjeovTTLg+pXa7sme9D25gGxn3W3/l7/4mdK2Oft8m4YsapE8ILV87FMTy8mo&#10;ShMGvSmk+yuwN9FR7J1ErrTH85Bt1DXElx9h77wFOC8H82fjTGQAbRdyhkkkNhi/sH+Q4YGgWcgK&#10;jJ3BntkLLGPBwxyy1FJdVa6fPz0jVsMAeOwpdlD7rJOapKY5iBo+QMvFKftQCjOmBdImbZjhSnKS&#10;jMYkCfA55Bg5cOZUFhrGNOfaK++cZvjgkPCmlRqCYyQxlNkm4kjEfWhYaUxEaRbJAMOSh7fgkCnt&#10;Gz9L3UGAx3iUXXfK6pH6EoOK01vRswSGK3VEq1NaCdoQUGbDJ+6XBymmhX1wjhsrjCsl5lA1J6oc&#10;xTcgCkyTtnbY5nPCeiTLq69WLKa6q22WDmYPPIayVMa1QnYMDIZlZiGsXdpqDfYwb0mBEiuPkWEW&#10;6HfD0uC0Xk0PD4asCc/dtkf8Eak7g6vjvSxNpBnZZlLRZWFMqRTL4N1WFSTMnVDvk0RrXKtuLZI3&#10;Js3GMTy484vvff+HbYo5e6zX++JX/p4T1O1e8aHOgE9g12aW85rigKtDAbeVF7f0IgmwxsHhmKk5&#10;5D8tSc7BMSSq7rl2ojrrn58WPvugHDFBm6raMFHuoPj+3juvvfYGU4ZkX9jwiNkEjJ9h5hhvIDqh&#10;7q68IerOFJUz5Uy+HZ+cxLy/sUoVDKUSOUABseyWS9OGgS+bzAeWDFaKHt2m8GFoRY48aZArJpqT&#10;iig1KawYnX18w9k5czBjTC7tfeGtsFg28LgDxDKwBGKriDXKB5i5pIGYsHWud2/7cHs4Wt/cAi6+&#10;QRgzJ8JkeR3Ik0+kMZYkNiMcAKlkzXJWF4nmqcU7pvrGIxvU3O2nQYZjjya7OZyg8gH4Ps8pqcul&#10;3dW0di2jftkDtYqSibPdqth6fuQEOmIjFlqtmn6fVhuM2BbQF1nLXI+mfIIqBeU4LdAs3EA8l7Cz&#10;eOTk3Ap/2F3GhocqZaCqDPn5OXEJ247eMdxI6N5o+HK4HB6kvSLOQPPQ+JfBXtQ7zlD0JUcnbzCf&#10;A2emKj1yCgrymjb8zxAnMasDsiFXObuKJDScA2lSdkU6d8Ur6nmWwEJ47HNMKlbc0Pg0xpj8zz0K&#10;S4aRRquULj1yCrCjoRD0j3yRZWK9ODokLXBFAzcBvEu3TLnqYmtzU4L9GWEibR2IlyyhQ+gssHhf&#10;nrp6iEoKnxaYlKS9koeGORXK2gVRyWbaKSi3Msk2ctX5/co/6pB0xeryZvVeHrgCHuqfJu6V5df5&#10;SaClgp6y8Tbb++AggK8s7Q2ZmyFjKUKttC4j4Y0lOYFnjVHhuXhTPFgUrnsOKq+cmwCRnjJNEjaI&#10;VSAgMG9Odn1m9YofoaTHB60yFmR1lR4HjoRVABEjZMcsxsXjWhXlahM/SXdFdjxtR6i7ohNqtALW&#10;xYdCnr/qX8HqgXpF8E2W47CFtNgBKGlf4DmxtaZg7cFYt+UKm8+B0Tbl0LJPEIoAEMAtOUmbOdhH&#10;x6qlkY4yaoEOf6KWi1O2pS2ctBeNzyAa8jeIJphg+rbt+KBZYXwE/ng2QveDQuEZvO+9vQM3A4eV&#10;EsE5hBh7AfiNHjWZKWfdywc/P+WkSAfWE/a4Nx6kNT4cTIYJG8Ii/QrxmXIbqq6HSmE6BiYPlJtV&#10;RW2Goon3ezyiJzzzQZCA4vMQ87k8h0njSppO+Z4nJzaN85gEUYA0eK26LEjOMqTCmjVxR9ArLXWj&#10;THSBeILUFpzrClrAlE3c9meyAXem27VyAwGfFtR3m/GhjZ7NWZjTJFloe7mcQt474Bmd3qb+QJUQ&#10;2mgXoLVW6RBq9VUuRBjx3s7O/e3t/T3608XDjdMZoyHOPSueI52OYJ3ZA4tORQjr2YZQxlMaMagZ&#10;A6hCVoDTXhsMYnbDALMhvMfMFgNKO04gJkOsYP2RvrQPy9aBFApx//LkCjaGOS5xc455TcVDML7S&#10;WpCJEn3TXnBJ0KEWnW25orbcJgeOF6DySP0uMhDpIINUp26cDF2+T9QeaF8hj9Mj1I3dFZjivf0h&#10;W4uP5qyxoJwIw5NjS1005PFn5j86k47QG+BK1kH4RlALVkhlzU70dmTkq4x/RsXbUaGl6IsoqGVi&#10;+RJufUQrjGJrfTx1EShmki7Xz12j1wMi6LhWSvYZzpOJuw7fYitiQvkgjD3sYEVf1Qmxa0+ofpnG&#10;C9lGPmtS3Kmpt2+/J0COhhbEf+4ORPbsCk9nQKjC9+wAmdfNNbY0SA9VVvFdJHNWV7l1LpV3M67C&#10;8Iqk0kbtGDWbvHAlR6c1V0GumcMIFDmDasYzxZFHyUxFXBJsLsbYlPxEW+ccm7LUqdm6/wlhu5PR&#10;TglnoB5o/gzMU7a3Q4R8fQ5Y1RwqTQ5QXpoFsdL+dm3/HJAqVuXvlSjWyUpu6Vf9Sh3Miqvq932N&#10;HRKexPqt6o0LE0ZXadOa8QSMfisprZ4YwJe75puZnqCInT2iRnxQeHH7JzyLIBRC206WANM0So9k&#10;f2QySF3s950VuUADM6OTFXqhcaXH0DZiKe1/lMbt1HZMYYSaTJOQVUNf1F6l0bGtQqcC5EqsUHSz&#10;Jywte7ZiuNeLMAckStT/B3/6hwRznNaTI0bkjmcWFWlj6zPigQPcm8fXQHKid5J3byrH1grRQz8Y&#10;gVa6kymt9K7MTnf3dsLsRMVgZQWD0GOEES3nTlKbw36SlOLfZ+jBXFlbuvbItfBAhAz2dvaIQ2j0&#10;83ZVnaHKgcbgObW5v2IN2fQkJcu8Jd2/2GtPuCL03BJlE1aV7MgJcAb4JhEJPlHOJV2ZxwY5iiRi&#10;PzaS2LRPYg2bxOCN1XS2PHuXnvMgkZxJh2fRZ0RwrJpGVETMJZAGwdao34P+oYVz9Uo4ZPYTch6s&#10;VQVv5H6AmlKuvljoL3B5rLkyz+iCZJ8bQ6THgotxDsC8saclQlmlNgUShOKeeT3RLlseeDmSRU44&#10;bzY+oj7qg4HVUzIQOWcvKtT04Y98pHyRFLriy+SrSr/tCLVgqHml5BbxYEGeylVVwFWwVEVOYqTt&#10;4DWAOB4r/ib1FxAdj0cc1MsvvfyrV95g5z12/dozzzyVAMLqJ7tkZziEHYINNVjpTY+HSLyjraLI&#10;3ujoEEdMyIKF0uXYM0xn5r55mIUhyCUnkm1VZxDC5hQhBkP0jDFlcgRXx8YFHnCwLRU3OyYYEO2U&#10;CUWu5YTSHKSyjiUkydc2ZaT8p3Yw5i/6k3oR8z+aq228ZBc5vJpwREX8s4u7zFFSsMDqOp4fB0m8&#10;69oGEpIjbOO9uZS4inw4bb/6dIRJDTGQiqs1SbWLdytlKWXuqYXhzABpeJrR1vN+adOz+w2TanVy&#10;fZ15LxwEaoK+ndwaEjU4fBFWQO0DEw3QQ/xHOdJKLkMnQDaRz8IujI9u391+653bjz6yxdriFPfh&#10;J5kJsb2vIAIDylp9vpoiU+AQY2yUOuFMoboOrwV9NnvRESaArme/sNLJUfgVyQ8xOcQdJQIJZCFC&#10;cT28oUUiIDroYkwZm597/Y23tneGMrv78Fu/1DaZnk9NyzL7k2S3ooGHtq67+mEP0Uz7ZK+XA2hh&#10;fdv/D/2KP6o8oUVL2dg8o5/+9EdswFScTORIb5JHWns1ZYIAXsKk5ZDNsRi5U4V7nm3MMRuVnhJV&#10;vy3fw+fAy7ItCWTYRaWca8Q/g7YTvC4lGYMYhaJqNACxTOaAOgSgVpSPZAErRa3+tYU2T6Uj4Qg+&#10;sHRReaFjjit0gJezdZNMH5+ybQjN5dDZ/mtjBItiK9+FXsSyIfJ96nQb+LlegV60vgaZIpT8lHtV&#10;tBu8FHClT3XbAYVcz/LqCjRVTgDbNqNCiADsDM1cC1u9yHaoI2ekvPuW01ekY6/ByV/QpwijTVxc&#10;YZRrvEyMMCiyhiLFX4suhU7xd1VC7FlmMhcN/IpCicUyTwvSnrJGpCuJT+UXgws5LAt7ZeEbBpgT&#10;zScZHfxuIASemhJBrAPpPnwRbXko/+ZBlj2cc8JaR1ISSoaKNkCCLHHoKx48SVQSvtVsZJVYCtMQ&#10;XoRVsR6SyXysszGANWtSaU6omQQh5tIiW4XkUMcijUb3X5UynhY39a1vvaTu6BQeFDm3/uf/8bOD&#10;waAzxTXzpIVBZZy7H7Vt7aaPNPzG5mbDqitGqlfW/7cwqtW7m9fIGyRX7sgbOXz6gJL5cHvkR/l2&#10;HbKEZwH8Kqeenh7u7dx6/Y1MVbPSZAVWLkotnXI54kmputnzFD4xRriK0eYe1tyMntKvZKwE8lif&#10;KWXWfa5xZcUyjWSsCrHsi2V1qxUoiMPKUBp1/vimDY5R6oiIBNcgB5SKBNlG2rtkphkyWi5UfY0d&#10;KyCH+ZVERez67vu7793Zeeypp7jq3//403ffvW06OHXJsAQfNeQ5h2nKO8GGVisG0RhndmkZ0UG5&#10;1+MDMKdzoGCYd3h9yd2EE8wVADGZo797zPNCZ5vq0+b19eQ2OHSLbxIZp3nZEtrk6aO9PNw/JPq3&#10;+yvVf4LLvb0hS4oCAtX9mh+S/PjSIRJCDgilWGDGWTBVdA+/RGYGKnXvzg7XsYpY0fw8H3x4RDZ+&#10;QOEQr1CgioiJgW0B2qTdABLL6qOjp4m0qNM0y2DZoGiMORXxTM4L3eyYj+UFLD6GjOWfIp+PqEZy&#10;G5OjUFFsWpJ8wwgOQV1uUPl/NAkdXmZ7JJyeM0uDGXCCFWZlyT9Nebgb/Yr4FNAF8ePmYG3r2hYt&#10;Xfjpd95+n1Qp2k4yt2qWGWOfZUFCTjA4d1SUCHT2t444Pc91236HACIRm5vTbd39oLmfhFmVjrcz&#10;EmJg8og6RskoKqbyPfmhUWf+lRdVzmEA1aFNHjKJqMxJ2N7b2d5j07DmJAYsHd5Uzv3RCY8pghiO&#10;ueU5UJ5g7RlIt7873L2/w70z/oxc395KZFVJRJhFumS7r306aCOx4RYVaNjdO8SsEV7SULC4Ks5B&#10;UlDDUlQUcqmVvcfq8ThIK11JubRCQdw00cQ+WcD+IRMzKMX65ub/BtmSeY8tQuX+wBRxGCv6vjhG&#10;FX1sRaaEGgjHFlYjId7TDtDIr3jmVTMLHUqGioUtIhjyCTbq6Ahk1HlziBhL8dFlM3JIXgvwDBwv&#10;rAuos4eQHOTydO8AoSvUO7TmhFrS/DLf26vtXR0ejyjrME+UJ5QtBUCiQgjH3wkUgNVGUerRk5ix&#10;qtwA12DXUvpgvVogMRJxtLxnENGBXWy5AVwCG2KzOuQ9PdPJzt7e4eHQyRuq4JtFcZrJxTlkwFFk&#10;DzhRGQz2SpNXwTdXoiAq1bX3dEnZTrVxEtQXntRlsdlb/twM2C8ZSMluuy2YA1PxULn+CpUSiWbD&#10;1m6Naa6f1vcraygJM14VT2aujIqkisO6TIpltBgy8Ya5BEOwEy5OYCEtwnwsRpjNhkQvg2VAdXD8&#10;3DJmRKkVyv1wQveH+EyeCJgTZlSUKTP/KnTiiXNpx5ianq7CKJnTjxBDtNqxh7KI5C7SazKDHQPi&#10;ongH9CgbAaBofGgr/gWiFTaskXxoGiLxwLYFJiH482LPOFZqmPBouBcq++wiW7HAkKbP2aeSbJKJ&#10;RedslPZMu+UNHchhpFdzUk+U+zgYcYTZ8rIzT0h+9smpuXJgVHo5E5wxsjojx0vCyJxAmwq4LvWY&#10;PCd0PT7uYH9fT+n1qgUlA49xkw62o4aZOkBTFcoxwsmFGrV/yJ6fAl7ScmK9PfVWG0OLYdr3aXEK&#10;Y+L4puQ6Pp9UqjrSnV6d71qv4SiNRlgVdQesNjrMK0qizv6UV4TW1OFhBk7ZU0IRtt7E2iaIwhm3&#10;f8iulnGF247fNpjuKv7GbQRYABfHJ7SwsIUMuCMaorPPkAE9NfOaxBBtE/HatIowVZxQFpJjIKJE&#10;9tWWW/a19n/VrSvbjQX2j0l+207UA/ZFBUDZ7XWgYtwbKFTJQ3mEOiRVW+hsfiFJdWw7L5C/VwuF&#10;31Nkr3MWeSOnVQLyqxpgE5VTE2T2u8kxp6iXKOPJ+WOEnJo73J5FFnK/0HMp4rWrDcijAIQDCp0S&#10;Zwxtjce8BcfBsq8sUSPy4aVxGLgDLjAVN+EHvlIuv6B25ONgznsoYtHIp9tmHilZDBQDPDKiA92j&#10;M8iL+GLhdCZIHh5Nnegv6HHxt2SOG4aplrR/wGnl05HqDuVmhKCFDWSLmIKpg336jJhCu4z0z+bG&#10;KiUWxYzPTwByUGFVAIxxXkdHHBSpRFZRtVB8pm2eA8hIMkEJ8mgi52ngFPGbwcZgvKGtMOKUgXmi&#10;OCMx44gBYnvOMYIAR+HlC5//GwI9bsaDZ4svt4YGidO5EYlSRgkzDTrNh6FNDLqlyt+C9HnVbghM&#10;gLxWpGHyXpnLy+whtS5JTZLPYYQVRmuCgbLB8BBcoshWOuCEwMUqzvgu94np37y2VUQQ9gBhUWqr&#10;NrCww/XohmQa38htcm32T2KDFGD0IDnIhc8FWeF4OjZZeiB29ow4UfIBWZqpulIl0qj2mWtIlsZ4&#10;uyXjMUM6q7Iiaum2qDEawf3Cw12af/qpp22+yYGrE9LRZttxqLpLHRCfQh2k7vzVmaqsPr6mIUt1&#10;HtKp0QFR+mqTM/6dyjgccLp5rSryjxeff/HXr73F3T128/pHP/4hHIC6WeEuOcejxFsdVMLWRDXU&#10;tAwrVj10DvucoRM1NdUQxbAx1mejq8SlD4cHHpmIawObH0HnPz4qLn+mAS4gmISl5zCjMK+3YFag&#10;068VxTPASGTMrVksVBnDGgQdL9VYoe3zSn03RaHItvk9Z6Qw7FM+kwbC9De7SEjI8S+A7iYqwmko&#10;/EoGl2mofaC3Ua4Su8GsE6qWBv0KPNjSAGxW4DEGFY3HAp/AVyqP8FuE5ECZLouPiMGxaAwuK5vG&#10;TkJ7BguiGb1QCSxGWCUqHHNkAggHZwnWwtlRVJoF5BkV+aQ6Cne2hx//2IfYltydRzdtLDYWKdyl&#10;tptdPO5hlXDYwLUnImmW1psMmGMRNF3wKB2/uIRXqfkwlmBU0xGfJyxeWrUhj9q1BQp7ie2yf+Ot&#10;d3DARrHT6IB/uQVMHqszcaaE72WyO3Qzf9diub9qaz8UPNUubRFS29yhq3ZuoP7b4qo6FskjJF/X&#10;i0CWXvnZz11sWxOFazz6isrgFn2BjDFZF4LEOlBzEFoQ6IoagyVzYOXewVNWnEv8L736SFooh8HG&#10;1oHa+yhqwsmrW+GNo8KnGIlEm1nCzZGU55NjKPMsJqaWG+cvIM3YzWLWE7dhBZT+ow9OYwls465O&#10;4m4a7ZVlxkugGvhAGEXGfiPAuMB1U/UY7h7wU8wF12JxOXlUqkJnh/tjw0dzXGinmWAFb3peHXNc&#10;AuaVdwOBkfnBWqn1jiD4MQExS8T7c3lKl5pkSrfi/TkeRUzk+4bPGXlU6Li2i86JaDdyfrGuPBKW&#10;1KNkQKTaggIBaTvnqbOTgJbhdJeiRUB54QgsK0+U7JTLZqpEE1kD3ZRNeGQPqj7iBCm/klziMdml&#10;AQxoxGKHNhV5o7nLc8wOH0V6jMniIvkAyWqS2uV+Ua7l+FMGt+9JugUw4SUgE2x0TlDE1QCfoMM7&#10;a4xchX2wPlizWzrCJTbDyiqLfPj0BeUXezLoW7RbhQ+Zr9YTzvjXv/0iUB0WNR0J/b/7+08hu9fM&#10;duyy1rjW90HkVMBAEowcH2JSpkk2uCCpSL26pSg5H60lqHMTLXwKhbAiqPYrFVZVENYlJ+U1OnfS&#10;IrAEZ9N7u9tv37oF2megEwIJ9tDzSxHNIcSG2KRqYH7RTRRzUtVCZswZypKmltU6QNAlSwOHjwCH&#10;Q61BCNIG7pVzVvmrYvquh+qymBpNlCprjnYtjhXnz7SAFXPWr8w4pYhIKelk94hBh4Uj2KPNxdA2&#10;usnmIWJRYmCJAXrv3xvevrf7+JNPImo0Z9mPGRKUYk95diQVClVL/NB7EB2xjaWXZBIJnzzet5Vb&#10;62jsMoP0INkyXn5zc82O+xCQLKH4uboV+qAomDjJkWaU9TVK7VXUhhJAoMaYFE6d53dmLrG1DWQ2&#10;QUfVpf8Pf/8Ji5Nzdjvz2fYoeVKwxSiXWCHm1EQCyVWxSuISUIxXh4kcKf2xDgBi+WyRs4vRUe2c&#10;EVkpaWHy0IXZmtoHwp52y2OHSJcgqZCi80vD/UNbLcJgVWIFSjKJzvK8yqUZf2G0pHAfEYOjUsXH&#10;sa3OCFTaxJx1uM971lYkmcNZEhKQI3JScJBsPbxUTC38GA65I1FNaIjnnGKBDDpBkkw3NGS1hg7N&#10;UUDYQRuQZlI1IEVhmOHHPv7xwipyfhL+dGfMtCX9OQWpTl5Sx6xLO9op6ZKQltJPjuaDeMvEfZLi&#10;gJnN7O7vx8f71i+9+INfv3oL533j2sazz3wANlyNjko/tvbOWCTwNbEy+8ak33402lVoMBEVwLlC&#10;gsCs42xYUMoBbEHWmQuDC4KVRcuKXXEwlL6mrKIqk3JbTFLJO5kmndIe/oW3BcQn5FA+zrqT2QlO&#10;Dh6F5BypPIIf8tkoQp8ayMovTLJrpjIvZTKtdVK2HDkUgrkAMgR8AWUZvpwRtjLnliPELRAMhSQh&#10;B8VJYamBmEiV6naGT3HFOEsOpD1xSG5S4Qqd1jePZfJKaLKbn71x4xp7QD9hRIeaLUoEpb5jIb+o&#10;gs7XwwZLolUflfPMclXhmAszrE+oCk/gzv3dp596XGpXVDeXGGjpMPcpcD6WTjiErg1DIuRi5kb7&#10;Ys58EKtUwvSLwCkAa3Y7zpiC20sVIR3579rB4IvSplXeV4h1QUnYFdQjGBq5AJr96qtv3L5936Rf&#10;DvgXG/BjDet8c2tjsjWTmXYbubPjFbh3LKU4iW4rV0hdLmESQnVv8Bsva/4jXf1J4Bzo94MfvMBR&#10;AvbDnGCrVZukVQfr6+yqEOPw9+le5gGBLbALdPkiSLKeiYb1r3RdoUq3d+BwZTvY0WkstI8OFyf/&#10;mAvmEatSY3XaiEwhDoqwR06x5IAYh0dsOy7HfB4H7lC6TE0jGS/JKFbbmN0RBhcoj/MceA2YjdVS&#10;NzmOXo/iHufJoT/QdwqbfaYMZIQwMDpmUGyleQgi8G58h1DdmNvtR3CqfB3LTVrC5uJIItlKYGEB&#10;mkgl84R80EEBHSaiThgFgiVeo8pA1M+5VS6B3YpZR5+WF9hCdyn7B1Lc4ehQDcNwk+USRH2HfcZT&#10;VsrZFg360U7IriIX7pETvyIxiGw6GIAQmQG9SQ7n2gu7sL7PI47Yh3IGUvDQToKDeDVNas0zp2Dn&#10;1srAvrDENMIsrRSovJiPw1kLxx6jCUcWZ8LgB2UQMjYMvRyeDpPFyMOdGKMFVUSK/8gYUZZYCiOH&#10;lyeVUQGMZXVn2udI4UxhEfW0aP2zaGA/kJvW8sXC/De++X1+gY3jsvd7u9v3/upv/jr7vEFE7Wgk&#10;h+32f4twJlgQHg4WROFDnXlvSJX2NlFR5Q8GUnldq7d1NPCufD0JzR6U5Br45PsWnBvt2XItdHht&#10;33/9tTeocNH+jD8yWc33MVZsZmTqbIYQDaLk6smSCaPkmYXOSm6lckcAz/tTjtLhVlghVtJUkMxE&#10;MFjEzi7ADBjR/ptfO10gVYXGLGHvy/Jn2r0GGC6yp8N2yIT11trnCLYsjroVVRmFzi+qxPWLAsit&#10;mH7zvft3tw9uPvEYBu4Dj20SfBmjKBhmLyolAvy7/BNy0NExBlLzR4acOgPCJDxlriECCn2qX0hn&#10;KXqghSFhFtXiSaysEPcYJJBD3b19H1WnEpcvPELFx/lw7GgjUNr+6j6lm5OTtfXVEZIE5OdnSH4c&#10;9r/yj59mn0UOXxch6c8okqYMQ0t4z3xSYhHHY3H/6tlbTyGU1i1hxpwjAXv6+DyPx0jXkxKFyTpm&#10;RFyYOSnL/J+TuWCf0Qd7Rc5AFAL9M9NYM9+0Bj/1xc3guTPcAu+JzSL9gp2DidSwOm3bcJXL5aiT&#10;mGGD2Dcm+mGg81asKbeN9CUvczYC0lCO97NaZMtNBJMWZhZKKpc4Q7Eve09OoTdVVwtxoXClYync&#10;WOwAIF2CMCKnj338t90XqT48HBYlgdHP1sErAKmiqjow8TemINX0kSPRflouanLw6h2EeNMZW/gT&#10;NwwKLXCTcsmLL/7gtVdvcb9PP3Xzuec+CMgPOBHork/ywWtwxib6Oht3J+uGObRzJHTOoAZu8BqP&#10;wNbh4w1YeZCCi6TXlOQy60OBAJzcubNANY7MOnVUnFtZVMnhg0qryASq6ZtyEu35VXdSyRxpVf3Z&#10;t99/j7/IsjIclXeeJFgPLMye7n2nfsprcC6yYTEgcEiVrG3ktRii7NQI8ic2Ku44E7UojdNPRJsB&#10;apb+lhm/2n3oF5kOcuOOorNxzZzJ6AeUGNlDpWUlvZPuq3ca1THDEgTccNVENqQJ2gIZjiw45Pfg&#10;ENPlRXSRUzbZUR1mm0lhIYnh7J6e3t/Zoc//xs0Na4TWma1U42px6oXUWLux5UdRFd35XB/klXWj&#10;fGkh2KbUE6ePM/edvr/E65YXI5fMgwCelhdoWK9eIw+No8SFSRMM5Zwc65VXXt/ZGWbaWu+fv/al&#10;yUbFxDg7JQ0EHeLZoU3Zs5HyqX05+dPfzj/LH0z2anZ2flTf7A6Fb1x9c35GrDzfYBVe+dUvJAad&#10;KmYo1JcumOHuEAYzj97qj3D5LCmTlIhcS3i7VRaz0mS6ZbknLCGmWUESoJoTWqR+fsrwEaMvdH2s&#10;BQvWJJfDuQBApAF+sOaiUG5EIJwxx4vb4BOU2I1QSHAKNFbsSCL5lhbLWIboQmF+Iqll35jD/s7Q&#10;4NbuEWwgmgWyWEow7EBRH+Wu9blWYJ2wZkBMdDXc32c70jMhyASYRE6I1JDtNNwdyIrgDvGShrff&#10;V+UydtWI34DffgvscBZWHhs/AsbJHFzHwPECmUxnFyA67DFbyRxSqUSLuLujx4SmPMxSuAzE01Ut&#10;dUyLwad46lQh4Z8J5kVujGyRTFPmwH4LRJHwESVaaFhK0ZDunxWrHJwkYhoeorIgl+qnyw8DUaKT&#10;xOZoCgKojQBuTaSb3Cr4AtySerasJMmwCqLmPrwJa077t0C8Hc98qHwjnAXxGak3VcsAaZS8C64V&#10;SiyIn4gR6AR4mLtM3483zg0Dm3/v+Z9wZA3EM0j48Sdv/tUn/vIhu90S4ez7+nuHHuUM2J9LvD43&#10;M1gdTOClB8dmYsrL+qeVZ2L/J2CS79SdoQfliIm/6AhPwaPiB3Kg/CWauW48+d1v/hsHmfzS8C5q&#10;QX5KppBZmDam0Yg5/TBJh5E7sZGlHufGqgvgpA3x7EqCooYPimnQw45Ij7L0GB6x+K7DP5yJq6he&#10;yoagEJqvmTlCNN7BMmEqnEhKgOKrDwSib8ueo53LwVGRQPuUVhp77cO8pOKe4dqX797ZBWe6+eQT&#10;vOzRjcHJMXKBzma294siH0DmMRoiZPHIucH/M2W1DH14KB9KWMudSibvTItpZAg2bBKs4bbDw8Eq&#10;fWlqmvLKSPshZD2NMpHt1YT6J+fYTP65MACINWdDmID8Srl87FFatrEBkCpHdDN84e8+gTey+G3O&#10;REonMdYMQFTGeqVPUIj4fJ7CRVQTG/E5KpQICtjVgtgavSGjsc3SUzZ9MF+EO1B0RA4xlCzi1HDw&#10;pEI6NJiVtTouwwl/earmGMWjI8EtTkoVU3mcuDH1pshNIT+iT3ZyfjDcV3EgKlVWGRiw6o8YqwnN&#10;kLzQOjcXyfvwfXZDNYZwg9jMSE1EWcTxsUh9MFWKL+MqLAV/H2ysiffxK5JxxAwx3BTT4eWouhZV&#10;go98/OOsRneKOi2A2N3ifohPpiSXHdwipw5nqjArSUOMqVh6uZXAHjkQzTtlYrcpcAVW7GIQR6UM&#10;bTe4+sELL/361beIiZ94/JGPfeRZVkZpJUJbYiC5lmwFkwbMx9HBEbL3XAlZaepKjhzZ2z1Q3p6q&#10;v4mjH/7IjRtcPa+BPVEFFHxMSnIKBXBX0kVk7lvchAZumwynJL06tmNg0+HcIaTRBtaq71ADAbl8&#10;3RX5I7kpcbaLbZ0Ye8VVgZ1XVFT0Uq4H5E9je6LoSNXp8IsQXlTTBiimOZZ1shXB+RXyH1OqZw+Q&#10;xGPKIAXDaoeyoORmjZ9kT8gIkl4jwJPKS0SsUFdT0FlHkgdh1qL59bCRyhhBWQSx6saNk1oY90hL&#10;ontDIgWVFCCj7V26FC2+ZaLDFJMlbr37/uoawq1tAjhcVMw0H8dzMT9LOgajjnjOYD2zjYQ6Mrai&#10;/JbSl2cqs7OAGYAjrdUWv/Bz8dXqI8zN0VVLh5EAcCrRFCTFbHrTb7z5DgJxOYBTXcyk0WZNaBEN&#10;9zO1qy7tLVMc32xEHyvcIvqKkypZzrafhFPuzqQBD145Scr5vnWlrvkoSc7ML3/6UxaZg8YHKIrL&#10;9bgHZIVyBoFJ0LDivjY2BhHiElWSCubIKvtI8G2YTKJtPsWgJUJuLJEdNGobn7LIDD1QxVEBOZlt&#10;XBm3Ch0avImdX1gmVkVsXWNmfK9yj/xLe5IVkJsFfkBkR904GQgzEgZ8QNbpFnBCWFzcABdjzQh5&#10;90PZD+6bDO3kjXg94725+chnOzRQMHJ8xg3y6dZlowCu7vaFmwoTV/wJh2+6oFpdunSplXPUlZqj&#10;2YWL98g4/AA7GYeN5rvC3BTLbCwzUzLbZP+Ky3pSwg6RZmTSRV7Em+i3MjAALFPxSdUxbEOl2dtY&#10;ZEpdPaJOLoxAnG41TBQIqWfiDF+Fd4S9pHwi62v25XPyC1foPGJjUPJNDpmqNHIvSKdp9dwfS0K1&#10;owpQKv5CYYkZUCklNphQZrMbZ1+8gaCXA2vdUygMlyTr35GLgdbOe0z+Iu/S3M4uOfOgUlejo2P7&#10;Sxw2kP5tDimn3M5ofcy5GjTpSLWX+/TkpR/+whTaL7VJn3j80b/6xF/H0JZdroyhmev6Z/DXClka&#10;tESMMVhbzz8mZKay+c2ys+s9OA+FQT7eKjvUmye1aN/0mHVHsrAp2z589wK96qzlMGIHZn/00gt5&#10;FoYp3HcSB92PFTTsTNDPNBobF/pZcVIaWJig0XfgsVoC4iIjGYtNsFtZb6215ynzPIhySDIJHZT+&#10;Ut7BspqE48gvOXyGBhesLLBIiB9a16izSpkgtaTRJ+rwdinT0EpGSjk7Ti1dm0BTTnFlQ7713vbt&#10;u3uPPfk4b7FkKCWCzstWBs4MxdeA36tiw5pvDnyggEcixUzm2GKLaj32YT2NMYfYQ/XEiKrUvkNF&#10;EipOVHKcA6OomfNCAmkTGIEwVcgojgtkk6cyZMLdGqncCus92LCgQbUdT0OeQ8z0SRYvhsOG0+C3&#10;FqF5XNZThLgdxReiMdCP/AMoA/i20JUM4+weC2oXE2B/WdH/cXKmKXnEcG2YjC1fNl2OCqBH1QPj&#10;YyVVUY1Zzrw1FBle8h0lYNJjxdlmWpmsC+SnLmxHlZyEAKC18OrlduAdVUVbQlSqLEE8bkGqsH03&#10;5oznPTOwPhRZB3GIT5B9MooBniZ3oTm3+VzFW7YOPGAiXPpUeudToxN6gG2KkSSUGueTTz5VnqNC&#10;mXIgdcS4SAtznW+pn9T5aahSFzDVt2VNdaezMqQEXvVWYZR4IMojCaqTnqp3lbI3fKZXX3+LLfTo&#10;I9c+8pEPwwOAUuGvMnIGbB+yJ7ibfWcPjiWgphUJp44r6Gm/KB22IQe02b3RgOGzZBZzHoCUlnhP&#10;2wJYaDuf6eZFb318TCczDp8wQ/1AWTks3RjfxoNgCwkgzQh3OdTCFNN+Gx5Cxi1YUjVCQkRgDELj&#10;JyrYw/SV1qbrLXOR5pjSksZp9dT7adEj7oJbQNxMHILCGlkj43GmLiibEh8mbJXPaHFP8Qi09mhw&#10;LZPnYnPSksZL2iHSUrSCc2yCS+MVAJO1D/dPtJRseg7slEui5RuDTouQY3kcWGZ/Cl7tygluV9Nq&#10;VhJUmQkdg/H81keetZeeMAkCMiQbmAbBz/lky6NI2VJxsIrI+6iDkFbiKzQ1XBAjBpBtG1Edc1ZC&#10;o9ktqSyAfxg5h2LLkDVn8zpbAAImBfQByumnt7BA28PCDP75a19Oluo2YvGQG3kYBi2TXSF7Dq7U&#10;h4dg1Gy/ttsfRPy8tNQBa/92QZXJXm3Y7FmLYsZVwZmwj9/73nfV5pkBllPB2fDlBN1aEyf+VN8c&#10;MQh8GjSITLnnHUAslE6h+EtvP/VWm0Iu8HsC7IlQVUxH+T0YqhMCOAWSlPUBctKi+uagUNVH7Sf3&#10;enrTtCPIkNcOXWD6MPUp6nH16I1xyoy3qsMuZVxPohU9+4nsS5cJkT5TKXqId0iq4JjYht2MQpMR&#10;pB2S2MhDJC8zM+m4bTNeaaoRNaK6FyFaWnW4i/UVcQveFtEU2x8QO5VepPod9lCUi8yZfctMAo+Y&#10;mxkn6eZI17eL6dRbRwYp+mXjuKUZZyu5MW0UxeIqZ2y6YQIZn3sF3VNQFk6XibiAK/vQtlOClTPA&#10;BhFlWcAQaeVvoGfPewT/m3ceYkBBuVkW0mWpOvYHx8M/uUJm4pq3TJHkpC+bDganIi7Q7qOwnLOH&#10;j6Or5eMjEKSeyFkGskpxw8loSG/YOWG5Xel/OXCJTbQSaB6OjvCQcsLS2R15GieRscJGnGjKQBVY&#10;FodmyRVG7vW++70fcquhSqr7+sTNR/76k8RMzZxXbPTQZm7RUsCSnBQF66yWpjZXxts/q4aQf7Yh&#10;oYl9glElSMpxq895KHhKHOZ3OwdQyXZV7hLuxBF0Rys9kv0fv/wCP9SgBgjhVQaZdjAAQyR05lko&#10;hgchwVk6oYxFIlXWs9pXDtO1407YGYC3DrX4guvCmUqvaVGy1DWU54Qfj0fxt0qrQcJAekrZk9LN&#10;ZB1M4cfxEzXvLy2oXLsjqzFQkVGVERgl/vCiEve+9T4DSw4ff/JxQZOpU9jjxEmcQPW0KIrtciq9&#10;fpYFhjv3dzI+QaVilbbhlfkTWsOJDyJLRimDUgD3JmjSmwIvSI3SqS9ESMLJc7aDsi/Y1UiQcbU0&#10;ShPhEySxyHfu3PfUEcZZxXTCFYzZO+/cZROSy1kM+/KXP82ruX49kXVKufbOdKNrYlHokpTBDHt8&#10;xOIp13npuGzOBgMRyQ9MGQVxHVpJXoBADDAAcS1bX1avxA8fCC6AHULB2vZamr3hbWTQAf/TH8ZW&#10;UyjxgU1ZL3PetszxPvdf9MnMubS0L19S2aQrng9dKf6sej9CPWF9IZ3gZqwVKTlk2zb3AvXKOS1W&#10;W8C3sX2GUuL9QFDClspUkbRil92Mvd5gaUUmo9CB0l7VAq323Uz/g9EBf/ir8zrZ9DkPoWznXwmA&#10;unyl/bNDoeIFU9HrXppz0g5V/uov13xJzShhgeBcTtGLL7yIcCK24+aNraeefEz91mjK8TNjRwsS&#10;TBXAi0tgkh2CHqk0XA4YFtxKxNrqMu9qoRcGGF0Q4G2naufghsNE5qETVZ5CHGGD4PltbE7rskBo&#10;KA7qGIsSMBHs6Pr161yk8w2OT7kq8mziWqbzKjqKP6H5EzgzCDznkV4CbYFst9AGvU0E5RFDM/Wh&#10;qYJPp+JmUmNb/hWFh/RK21hDUJwM2/q0NkhVd/6j7AqvJ3TjZT7YaUz/WQb9mqJhPMDVLKItzjIC&#10;yHidufGrDJO0CzdsX4N4Nlsk3CysWKe0K1Bat2NeUqLgQ3kp0IKfh1IQma4inFcDGBnIU6kc4+Ld&#10;3x3+9seew2m5uckEUPQXCrKA59tLslZ1fVmVqxXGTVajSgADpg85dkMdTqEgbQs/06T2hGb5S0mB&#10;47BUyGRO4vwiB0q2D2qKxrjuoDfeeJu4rQbtfe1fvtTtTGsTWyjt1ldhS0ZfLfyvydIPhUHlDMrs&#10;F9T0YFenUJDi128QnuoU5PVGKPFqPl4lpH/9618E1fC0UlKklMM5dXILeRNiEzIBzMokFgIBgjnh&#10;sIUcQsgINU0xcILWcFQzlVbw0Elzdo1JVeHBkVfZE2Bqx3QdGoSkVjBuKxI11vW8KXtTrDRZz+ld&#10;QeYj9pLaiihGWFbESwCuOKRIextYRO8g4TKRkh18zt6R148YTJANTawz5E9x4RbBE7r5/BGKW2bv&#10;RTQ1jQU2HKQ1FbvvbDsyB/YS4vizDIXgiwZpwXLe31TNpijWWcX6BPN06gE2G9nT82tjcrL2cEc0&#10;O4HbnZjpuUvFlr1NYuOcPqlhtjdkQpCjNcCJ6c5Lm7BQnxLSRCXAYDpF7S2Wn3skpXEoH9Cc54Gm&#10;RaCkMOItQuKVbS1muXhYxn9GwEKqECeUfi34n2wqjeIcMSIfFpMk3nG6sl7US9eDOlR0AWica4Mj&#10;roFJE1KYyFqJOptYGFY9ss60Rl5R28V0rKwTEs1z/VxMKGeKp7Dy1nTAJOTGmeFQiMLFrC4tf+Mb&#10;LyZwN99n2Z586uZf/81fdaeibfJqBe3MeJnytr0FLCX1znKCO/s/eUFBFUnLbHZLYl3fqpd0vT4N&#10;VWqHqlE1KrqafFD91iQoy6GNg5nuv/j8d/jVdCWLICn2q3ad3G4eHPtBZEOtOPAesxF7wG3eN+cm&#10;wtEjq3hJIU8zSwhsmdKZpAzNlFHjNShUanTNe2Icwu6DPiWIQPs9z8t5a5lsDQDgfojJElvKrF+3&#10;PtmyVdaa3RBBnZhZYj0sAcGJtQ5F5WbfvbsLznTj8ZtUiBZ6V49dXyf6zjjIBeiqhLyKg8xJh6X6&#10;4aUhZE9UTWPsJb5jDBOJHDVt2kwiMavB69GgBmkug5kdK4KWB2IBVwzGmJtBxokiIUO0CLU5Yvwi&#10;C0n5hevZ3Frnwpngi1kilwC7irxf8U8u+l/50mfKInAWhIhVSrA5RZzG1FBwUIaDvSegalo0rAYy&#10;ktV9hlUiY6twxaKGdA5lnMCDdG6WUHSxhJXCYlB3eU49h8dJ6DZIFV3n3QEklE9HXZP8glMqQcwZ&#10;y0p1G9BoegAJS4yLq4CKhdvgDWSTiUIqnmaqxfyv5WUbiBTct/PBh0byM63Yo+CZvXEMMVXpMT3q&#10;mMJ0WCd3If8zUHafOZZPaRBbV4WgDRzRnbu6ePbDH062WoOEYqa6Brri/ErhKBptl4CU4wnKWicw&#10;r0kppLLShtbmV5JhdGlNGE22hsYGRZ8pI7iurl584aVXX7sVnOn67/7ux0VcjV39XeYaSvjXfTj/&#10;wRQ/TwgiHoG6KkXpRaP/B9RGpZ/0BFU3k9AryKqoCaTUk9XVAfcfkRRzbZ/XxeX6YINcHCzd3mzE&#10;gg/HTtM8O7YAFv6phDNBcqCDadAUx52A3yIzmfFzyt+hSG4U7jxIPhY6WsbX2JCOk+RZk0/D0KW9&#10;xdGHpolKeSQC9v2l/p1lUtWs3tFzAjli2sHmqghngMDCyrySpJTM59C5WMSeGhWBJVjIJmCZQX7D&#10;05WUIhIA0Nht12LH2Jt7BiVu3om/OfxxL30GFRXgVVA5fXZIhjhNbBHmnBkodocV3N3bu3P7/kee&#10;/cD65nrAV6cRyw8oCjNGhIKLwz3aSDJ9GwkNkAs7fOqKqQJiS1d0CY1wwpwaHqKcfQYOLC6zS7lV&#10;PaXus0qoclJ4D+73aEQNXhf01pvv3bu/lwxhMqPXjcfe3tpcZ9EMxh6uQZQxbgWIbv82zKRAqkqX&#10;O5+RREVxLHHVRsXr8vLKpLObI0rUvXMfPhONynW5PKaDdIk7J1FcwBoru4vwo+BDjDsDpH04x2SH&#10;QgLpltXy6up11hEcCX+cxZA2JwUerTztVLAi68Mp4EqGwrMCRapj6tNCSleOhRBXnrGUWJMNAw2R&#10;b9t1VXEACOcOlbCnAzd/17dLV7hAE4+fcp07ezvs/OpydRTm0gK0Zc2mAZOUDjB2Di17COiVnUx1&#10;iQhbWVRpnUyBkAdrT7FT7eiRXMFNOVQY0QGeIONlbKR0MC0Hl6gEH4OntwJo4xjiSUZIwb0EaBE8&#10;SIEeQMsGzEw1tYmH16wNVp3eeHWpqJXpJqARVlQgLUACVMU5VVky/Y2lZjVUxHBbkDaoLyqnm8uw&#10;6q35YkerApDtPTdlsRUcgsPL1RBXURaRIUtq7riLPi5dIpcuhJ4SeNnp78n4WB4QQg24ZCh9lkSp&#10;Vmt1z0gp+BR6UYR4pbB4TtWyKko10TCIshV82VpkHYhL9cB2VQEUlQBhqulvKmzZniowxZnB/H37&#10;uy9J5wigy96++dj1T/zNJ1oa0ZCdCeYU4/1QBiwek2IWd4aFbAY7iFAz+hX1PJRAN8Qo7qKOXr1h&#10;C4m6YkLioXzzoVJ4xWTuuzDt4j4IUGZ++qMXbYqKE+LzOAhRR3LMIhkfxtSOuYwhb6WgDJmRkE0s&#10;wvvEWEfmOyBoSMq2mNnR5X5g6dzCMkTc7XXNtP84+Cd5qpvbRCXuSo9oAMceUQkbXoaUD6ePh0qq&#10;I+bDcUoJAgVlfW8bEWwV4ojeevf++/f2bj7xKK+5trG6vsIDZ8wDqM0FbwcIxCda40t5Vy1v6drc&#10;CDHHSaYD05HPW6lThXbJYG1FFoo9hVMIGUCXZRHN1ZlsQYBxdHJ/e4d4Z+BIElrWrNJiSENgmiP4&#10;0OJdMvZeZYrNrTUCI4It5ovBu+h/7m//IulajAWHGvIdKyXvi4YdNf0ID0v0jCIhByM5HAgEwyYt&#10;aSmzcGYLtArZ5zZThN8Sr++00TFUGIdx6pNwLWxnoTrcIbctpXNOFSgWztJSVGowGvT14GnMKvxy&#10;eLWckplZekpFtjOYE8SI6Da9r3y6nfM8erI9T0DE/dCp4hlHayo8ZfMM2ZcQcvhkTizfTEEKg4vc&#10;JRssnfmwGsU6jCH4aNnDS4uccy4YQ4+Bxjt+8JkPJeKpjLvFQfX3xBz4j1R+uvy8AqZytJOzl+ip&#10;chGz9ZaVJKfxNTkigdCKBu5x4Z3pDUw26f+ImV5//R3+eeP65geefozwv/wK8Qc3a5zk0DQDVra7&#10;0FFAY7YgUD96NkKZNJYek5Q7r8OVh4PMLNh9aUPsS4IPyp8VJcvCia9iJ7AxagwmVyh4n+cYjPCK&#10;sF2psbQQeYlxGPFY+lXqAiHt1BdAIhIDjlrDEwKvskCZBExXFKLGAyxj4GL78jgDwJa+VWgaeCPW&#10;ycQoo+okbshuka/KRxhCxUpygViQwo2qkq3EQKTJTXLSH8eDFr4Rd6QwB9nlEsCMX7Tle3WJHznp&#10;zGBTYhYWAQE05ZoYQpMb4a7S5L9kAofPJns7pwPRQTT3d3Y/8uFnLVTYPzG1PSR88ap4XqGd6XjY&#10;K7g0qZRzcyiRcmi537XlgX3gmaZMS6Phj+tvGApMxSVxHB2YlzJuDUwTvnKnQuAwvUtRaeqtd9+9&#10;e3enGjz/+V++3EXh9vxl3lyFR5kR0Qx9GfFmx013OoQpr3W/y1eY8POKYJF/JgVor6lzMfkSDskX&#10;b8Ze+eHLL8ofsaR7erg/CsroDku6L4TJxnL4HmOGrXsKEosVSWKWcZZ0OSLT7By4NpFiRzaP/cbb&#10;8CnouDje2dDrXD10r8VWHYOGNrhQQ81mLjJTOhGFbcgxoDKISmYjWb9ONQH7wJLEuXqN3D4mhKgC&#10;syIcFTwyanio6l06I8UV8vHJlQHvZP5dvEl07ekond7ausY31Nuanr57/96td97l3Xb399Q45lB4&#10;vmZhSUjjC22R21Ge3tHxlGBtHz5kojaWGXI6jQKopu0OYXJgFc3xgp9jqZjFVuJn2H6Op2kSw94H&#10;K5Q/BSmh1lIpZpaWhRRGuIhGI+nEG0Jmylhi+yH2mde1d8Dt8A0SfbJtjfyFYgE8Vvs3mUEkN5Ha&#10;lraFmdB7+3s8FOh9792+TU80vci8Nzpw1toOD+/e2+bMck98otOUq/nDuaCy3blrnhZ4Y5B30gO/&#10;eEDS2JVZirCZMRz/lO7f0G5Zs1ZIuE3LoVEW4GFi4RWhEOWkYqhwLuFDWs6dTcvVfud7P6Syncxf&#10;c/To9a1P/u3fdHu+JQm/GSdlIEyz4TaX8GvE0LQet5yg7PLD+9+YQJyxjsOEnJSgp9KRSqTrtzI0&#10;aTLQPQenhV5Vp4sbb5+VwsqPX3qxKjlaHqV//J/1Yr1sxAZSA8p7O2dQpmk07cB9wCqkFtiwnAKb&#10;F6rapUUhu/E1LMkQmLLl+BodkVU8RaGxR8TKQA32/Qt49ekWEoSMtWSnJnkPodaqshQUnlC6E8Cl&#10;0hYbJQosIDetNw/b/907e3fuDR994jE2/DpEUWZ502c6HhM7FUgJeghrLT7Fzr+jA2rZwE6W2wQ8&#10;yVmmaLHcx6RQQIC8gR1VJ/XsjNx+Y2OdFFfz1buiT5m7THKdrjU7+s93h/uIAsJh5chxoNiiKM7w&#10;MUTb2GQeFcETm3ifZrKvfPGzJDG8jmOp3hi7y8nYFlkE0YKs8qj8C6BymK5xomGNRcWPGyAiYlFh&#10;TBnkOHUpdCGKmlh5gIMgwlyuovgxyxmtSFI+R/1FaFGqgXM5SNoPRwdkKthN/pkCN6mkTF67gBmx&#10;hMdShsE2EEdwKuxjWsE+wCiYS/npolE4TtK1KCOg/heA3B465Cl4Jckb6syuCAfPFhPpxnKPubbM&#10;/ZR9TTJE8cUEDYCNlhBmAjj+jtrcM8lFK+dOmNOlFz64SgiyBxt6NHEiLSRqwZTHoEVLOTyVjIcb&#10;3r3C/1o7yOFhH+8dDAkVijb+wvMvvEbMhNbAjY3nPvRBb4/snLpVuFc4D2diOktOm8vrwe+4b0o/&#10;PE36CpdXaUa1qzK1EsnXrFjE0NXtlS0rHeSM+k4NwWYFINs6qA4lrbD15UdfUB0gUk1nb48Jg6s8&#10;CAxwla1CLbIDzskNliQse8voZCOiXJBdxKYKvKLqpoBg+BA8oBgY3Y3F1qMTtrceQLkmp2EH1hRI&#10;oDqcpbGcA5TlnUO50BQj3yxiyb2zfTkJAvZcQ8Igfs4LHRAtm8GshZ2IaVE5kU46RO1Bj7HCTpTB&#10;xJfAseEOYps8WvaL01pYDe6cg3BuG3PjlZPcy5K5ZOb2U089Rj1e76JmEMULL9hURt1z9lLmADvl&#10;hyuk3nYpdXFxWeOCitqhgFPNe4F5kLG/Ge4RoiE/4i3Ng5j65/iRzJkhl18AlrDSwQl47bW30QGP&#10;2b2CA972Fhbz/GxzY8NAvLZlF/UHLU2GmxTTPdwKg90ub7uyQqyK6ivG8l/d+7dtXLFXbfBJzMQT&#10;/MH3n7d8oBoIWpQGFupOpXkwA7u9C76JiYw0i7ggm0QFE8SBAghzAikug82wYU2IzYGLkBFRTVpu&#10;zxm2aKFLGYA+MCf8Y4IzUgLNSYoD5KROwsKLU4u374wFvEBKgFKgIZqWx7BM8WuRdzraxGkEIAVX&#10;ZFcQ0OvA0o+mAcCcRRpGJCPTxG3rSJ5tUUlqJURypYMoIsC8MdMj4GA/XttY53ZgmG1cW8eBWcsT&#10;lzIedCBQxEL4KDM/0KDAhBp6K2TEQ6ppkH97TGwIcBhDRI5sR9KSCISYAwOGIVkPRkxkRhDDEvHm&#10;jpGhvhKOVyr+xO6UkP1FcE6lAtfX4VrwI04f2xKzQM2Uib3ZKHTDMYhTgiM3yHJzd9wtO9t68ekx&#10;vmBja02+DBgAdnpxbn2LuU30iy9V7wXPnc4pHhyPgMsTS0AXnuo2hf4xTdAaf6YQWvPMOC/W3a49&#10;w2gqh6ALtJTKfyWG5gnylECkgEBMxSMUwosh+1JeKb55gFvhbnobRTQvL77znZe9L/nRbr8bj2x9&#10;+jOf7gKeBzY4ZrlA1rbPa2NzSewTAGBUvro4qf3Wg6Q3OGU7ZUmS6/8m+K7bpFLnljwbM1UWXslL&#10;sVYegFKpu1daza3/6IfP88AJOiUgxJa62SyJ+AqBPR6Q8nVsb9k5QBTZOXVNZoLVpBUFH7thwlLW&#10;wpjGpHde9kRN9zNNpUoQBXYsdUaqA0+Z2+t+0yAktdQeDglTmhoJU8m4NSaYc7EJaLKY3+iAeHwy&#10;OFrcf2HupRd+hI73o08wb35qgD2WswRr0KAEx8GrOJvQGDCInN+qKantTsvFHM0TXoIO7vQEhEkq&#10;BTwNwpwxgywlSdc5tTPMQToniOmQbCLLhDGmlSe1RyW4ScBIvPE9CDXNLS1ubawb/6D8fXaOtGba&#10;cufVGuC7JOy4VvZ3KvToWIgocDQ0KOm95zCx+VRnj8QLQQaPgWAbwkdphbWH4IgSuBdGv3n6Kui7&#10;0aPKbbMJuDSOOfoQPFt8CeUbBbi4ht5cVPlpU+LdhFbVSFDtFEBPUxIw3j7hbAh4s05prWbeYFv8&#10;UD1D3KAMywDIlhi5EifO0uhkV4V0KCsdzj4TlZWeJTtKkQXbqcQgtTowqNNsKa/UIQ/zHHU5dLO9&#10;p576YLaxYFI2fecwKl6aqA08QI8yviepWBck1SHM3u8Slwq2ci59unVQg8gI+Oeb8JmG8hsykeb7&#10;333+9TfEmR59ZOPDz30wiYBxFemgVThu2SFlNK0IvXDXfE4OC3sMNQccP6Oa1FlREZW/S0S9AqJS&#10;ZH5OFQYlleQ00/6NxTTBZQdaSaEPbtr2fgXp82StIyi/BKuj0g30FtXn4A3sbab+RofRMs2P0wAn&#10;EIisqTtoGelIElBI4qz9AhgV20kCkT2MF0Y2vavhwQGHOF3KDqBmGwiz0WsTxXAQNWy+FtMSHqaZ&#10;OaxacKPeaUdEE/TYNQl5Ir6Wu2eTcIV6HVsyHLdiMUfISiSMO2fwkjsglkK1tDwFQQLXX4SZn3Jb&#10;xKM66fBPS0IT78U1GOhA1R8d3Hr73eeeeyYlReXRyWlE46IHwxnkpPPgMe6ybllfUDTtlyaAZxGl&#10;TYka+DNcrLVRTECW2hJqgirJXr6DTTE2IWouaUpflz6SQWZvvvnOvXviTFz/14IzVVDOd9JtOgnk&#10;u8w430i+mX6lQkQrJ6jIqsX0v5lJJ7yaFOwmkZN+JrWTfMdjJVrX6//ipz/BzeilNGSGuPzYDnl+&#10;KoXburPVFHMwFlfpCmROI2+kuAM+gFcp34YpRNmKbjXCaw5sHAaL6nhXzYQBt637BGHpBSSfMkaV&#10;ecrLXS5FeqFc2v3RP9gfOe439GGSRjWf5lxeb5V2s+WlQxXwRaJtWXfmq68kqpN4x7YXxA0jhKyb&#10;dM6wqQeOK+VPZZVAG7aauB5492KCK7etPiaTwqbml2wOLzYJToyVyRzcc3BfN6HnQk4BCjRkbVwW&#10;GDATuMRYkw6ZvaB7BC1dKQ0mKBBjSfrmyAAmeZxDPpAazemwLaFSWrvQM7NFQjetA+ozoRLMx9DB&#10;R6ni0nE9xGBE7exeqXJX02tLAyVs+kofBYEFb+P9OXfGK2HSELIsXV/bVK6c1mZ229o6UQ4jCngi&#10;QBcQ+GL3sOGOW3a66ClzlsZyMNQgcOVVkMEbwrVyOGMyjxmfMvGrOwv8IOIpTjrTJ+iina2hN6Th&#10;Q8IG3x6srkrKRL8j2uBadJoP5Gaa0+Lp793f0eBbOrp85NFrn/r0J2u7Tkx67ecuJegORMuQtc3G&#10;arRWTVDW33x9+YMqL3T8jbx5BzKVtS+nkDS71F8ffLNV9JLL5FMCNqUszst/8OILPtb0/GYCja3B&#10;5o++l5iSPsFQnyVycuiDd7BzPChU4WAyDxSXEAG9JOWAyRCtaR9q4rEkG5wp3paVT0WOsoCqvDxT&#10;txXSo/JH/Fxr0Lnp0PytZXMZenBR7Sly4tA8dIhSpTWtWZPLq4997EMv/Oj1x594HBYxJQBkLZlR&#10;G6/t3DaCAaW2VhaIescj9IPOEV3i/QHq+TARVmbtBZSniEbohpMDROUTV9ZWCabYK7wViYqIAMGj&#10;UyUu1b5nDAlNPGsDlqeEbO7cu8N2UWcEnuU8HESK3ShC2WSgyjftZGwlzIHDq/IB+ANFKTlw4cQv&#10;WvIPccFeDZdfIIlDy9BsJKrkZi7Zkc4YxDGj+A6iBuRo0mO8F6NH7QWNFtw5E5qUHwldreJS4lhZ&#10;R77eJsbeycXJ4mDp+o3rNGmrEkvBD7qutHz0Aw026XqLUmKwMMaanl6dIGHteTsdpb2VeYMcVyC/&#10;g/GY2JtTj+gCoPLRIQM0HL5r214ORBi+COtc7O7sc29SOHWbmDKHJ4uFJLRSdtlwY2Z53kEZ1r6J&#10;QBL7pDTxAGFyGwicxrMm5pkcvIqrxBIqGprkMnXUurp1MldPReUjdUBT/mgOKBOi6gjHo6Up0t9y&#10;tLXT000FMhOKPZSuHF0FBh2TV1rSmmxudWkBa8ISx40xNWKfB8TLMvPHJMB2wqnzA/yS08sd5w7t&#10;ib4DRPk01kB3p0c1p4ItmzyYMV7OctZDK3LtKGUeh2MiZrGADtPBL9q9CDMpY7nSNMDfrf4l4egh&#10;00UUhVMDy+EhujZMY1Ui1qIm7xEk7BTolbdi7zsCgHwlMgdGchzODE4ByYK6LjKKpjA0JgpwwYFZ&#10;FhgkHCd2VMB5eOXCbGx7uRFYfaU+Rgc7QzQGeR+wIg4AoEDtfAA6drhskpqXk4eN7D6NA+ktd2Ak&#10;EjIDOi9k7HlmJN5F/INuDhq7okWbjlSV5QUBuB3MEJOAnbeqy50mdTaDTIdtQFipPeNDiMOWOw2Y&#10;yL9tmjMe5d1Ib3glfSPsAI7sQToH5X85HiFGMQ2nZSsfBPf+TaOb5DY+vbaaf0R3Pi5tsttqG7Z9&#10;V1v0QSw1CZgS5HSAUx2NCacvcZXAjF2xEgfDCaMvHazl6ozGWIgp9rfbLavG2Npg3QojIAT8wuEx&#10;oglwHHFOqrwIwzCAZU5NWqY9cNqZ1OHt+fFEmVbuQSGObd24PJWpzfxaB7oRrsPD4Ndj3Tjug+VV&#10;5d9opcHkT8/Ag1SSlQo+uQSItbosFgGPInKrlhtTGsFfDdylc4BcJlQSWVTRA5KEPSNZdjePO1bt&#10;DIf8hlxIhDU6eufd29h667xnyFG64FxSumH0DQ6UcpAi/Rx0282hT7y6vGLL2wgYHraAQa0SIYaW&#10;ptqO35Y8YU81uwqYgP4y8Lp79+9xOortAKOJJ8E/gW08gD2GsdDxCugO1Un9eo4Fz21vyPY5sLMM&#10;Tn10sDi2SqsuLrKmTs5mAvrKqoGUMgGS6qoVK0qYpDTm2FgDKCPAZmIboT8qmUEdBKs9Pz9YXca/&#10;3L97L9JTcg0F8Ahn5+Y21jdB8R2Ao4V2ErOyETK9HNAbGoVtElimKsnBI8QO7O/s48zsXjo729ve&#10;R/je4QGqkDh9hW+zjEmTEyIomAzV84j3t5pTDfyJQcwo5L+68ysHqCOTf9Y33dGVyj50mko3v+UX&#10;Dyp3E/ufgxaLH35e3iN4R1xIO0n+PB9Y4VCTIajzWFFX5St1fvNnIU+SkSwZp1DvbSr0FXciI0xG&#10;DY1rFda4qvZRG11FhqM3r8xOZt2g4ENM4fhbmUb80J5TjJB6jTGVCcvTthIZTIBAJF0UexLsShYJ&#10;7u3ncayM2hVwjwr2uaKGEpcR9YXhmu1+Mc2hTnStPivjQ/RfBAHOTYpcOJeP3BxxnpIc5C4LFm3J&#10;B4x1AJzYwuMLSsZ4WSfKZpoPuxPekWAV7gmoBcCMvXG4b4KgToxfNDVv39t2TiUV8Ah6UWZma/Gm&#10;XAi3gnelELO3t4fPGiwts9n4RDYxoCnREfgWrTPkNlik4Kaq+5EEL66sr1KbYHSTlgg/eXF5MBwm&#10;8VRjg1LNOWVoYqODo529bWmVIMBKJ4f00sfQnG3v7KprIvcnehjUcTwtISBESJTHA3hAjFUb2lkq&#10;+j6pMGBiZ1iTYjZYsLZtknWWTCP1G1DP4JpgCrOOv8GmmBEqqQC5eX4F08jkI0cg2dLETcFK4e8b&#10;qKfTvsHqL5qp88ZCLzZh4J6XNjfXgXCh0NOsYsKGOVbMVK2p3Z09O6Qs9ivDcMxUZufv0drjFm7R&#10;cdvH7u/ATGL/be/XaexOVKUX5ZYqlfAo5hR5b+Vt2rFqJ8cMyO2am+9a5SuW8jvyiwREwsQtYZhZ&#10;FtEuNiFWtUyIPngDDDciojx6hc6YyDscsnXUDqTAzxBNGPL9aSInk8iVFY4QFha1F6KrlTV1KaAv&#10;hPskOSDd8taqwpbtHYOl4rpsnZhZHUDEwXTCCUUW5WJl3jHsLGCFifZuQAM6Oce7cEO2Bh1ZPdyE&#10;XIOoKf5gXm0Cc01VvK/kRuxRWjLWBG9NGwBsfafbYPrVnBqNMOjMErJ0lm4Qa6iZDMgOYRSrfQdX&#10;8EaJPQiqPEf4FsikRptcjMgzHgM6LRoT1hBYPSX0F5eOcNCUxkr+v8el2j9L6op9SDAtJm9jBA4e&#10;BvOYgrwFQOwYmBw3C3rk+AGe2+llH4kLAvpjDDsjjFAvP1leXeBOqeZBnMLu4GWoWXCA6LRSwD0J&#10;J5kx68+4MS6Y9QfjREGNv9jRkN1D0Vj0TuC/Tzvk/nhfy2V7p7145hk8wthoHkEMcdnf2mUx151b&#10;qOCprLl/mJm2V2rpW7yVRDn7fkLOmJjveuf8qFLhMv8VjdVnp00orojniCmIkugCMl1+NFPgVOQX&#10;vcZISy52e0vejSq69VwAEP4vrBuLYtHv5mWEuTpIZnAQBEDoXl1cJqqgQuDgW7tc1J/mwm2FuJgi&#10;KLGgecWpRyCREW4LWBgnkMDjBVy3ss+WcJ+k6RpaXGazT8f7cr4gcSpEYjMdq2o4S7QUee7D47FD&#10;TtMEyvJHAUh5bkqEMnLivZyHmnTKJN6yfjRZVG2G13Ug0hMvbr4t+O32oVEfy8hDyDToOfqzsImZ&#10;DuFoLTsGiCqYZigZ2cZSshrMJWaWBSHSYp2JxY1vKGEPllfWPY8y2fs9BtvxUQB+CCdDVOJwYy6w&#10;nsh8WQvszzIU8mSENqAjK719Ksty0CTchJoitsl1Ut8XY4b0rfNIeLUwT++3djsJKA7vcDziWWIT&#10;wH25ALR2Nh/dXBmgNOZQvL2dA/Mfh6KM+CUn7Vh0l18ok7m4OJEUtoQWlWrOEoclPDRyaXEmTjaf&#10;TJkeU0/eQurFNZ9cnQ3Hh7uHQ0sXKTdgGjh6OLOdnd1729tsohyRDt7pUtloirXQpDbtw18Vw3Qp&#10;hBTm5B9h+7f9n/BocugcevggQykbn4NVHPbET1rv8ggtMDNyKp745LDmAD44Yh4txbdqfo4xTQAb&#10;oyMlGXJVjBRbYRaOokPzYO4mq5UKUWqQiOL6svHw/fKKPLT8wV9VfCRKsUxAb4Gk2DSfKu2mxJ0V&#10;0B6hsx1dkv9SQLFtE5KTNBz2SxT0IpCmDqRQt5mAeh/T555CIyreZwYqP9aKXDd6qgZtGVbLQPgz&#10;9uxgmUCvpJuw4hhqNzDH8GjMWaCbgc2GWcYoYFXMtAkMXEMshh1OeAH2M7cI5kTKAbV6a2tjbWOD&#10;cwJ4CZjCfMcMr8NSzDvOjqiKYSSESguLx7ZzkiYD5hDwnKFnAG2DhgriDRwXjQ+2grNERCGB0Pt7&#10;u3tq+qkHylajYOctYuaKXAZSjV3gDiO+M2KXGzFhB1cWt25sbV1fD0UMHgaiStMHuweGUPaoY+DR&#10;nkE1CB2yPMZpO9uxVIa0/f6N69fAKnBmalQh9sMZchSCl+RBPbPkEfkVZ50nkBBj54RoYlBYQaja&#10;iAv8g3Zr50YR2B3uH+kvT2nvov+IV1ndxeiXnrqDvHjSgo+CEAg8RN3Lrc8uckzsxoD9UCVe2S3U&#10;UDiOzGPK5jLzCQ8wTqL8Rra82VVlJEky2jnoXplDk2Ricj7qfFZ05Zdv236xEp0gffEk+qKiAwTD&#10;zy+phyuLB7U3kO2MHbXcw9A9kob52ZXBcsBazGmqcjRTIJHiwgrqQj4gLKHlG8+5R99KZvHxKQjn&#10;E5NRO2M9VzeW2WesgPikx6ZHdMoHqm85RwcKA59379/fvnfvHn4On8Obc0Dx6cLRSvbp59jZBPyO&#10;HyMndlCRXFRWXnUUv65IKnkUQAe0PGCjYUEZcqG6IW7CMTBRDIMKXyo8ic8yi0dNwFBClrdpLnYB&#10;2+4wZnQ3sPg0WoLIkzGAM4ijuX2cImyoztupC2UVX/c8JmwHB7Y+LqImecuNbP2X88jOx4RAs2Wo&#10;JNvVT0izMZcDMY6gOhKaZxRTiLEEppAzwF5MmZSnVp5NQZEGyVUnCxHQQ7cTnhNqlZgvzOmjN1az&#10;jqfxIyxL8YDNjmsHMfcddGAUoST5EhboopRnnCPcY9dgBCx4ZStqVuMByspXJmthI5FQcwZdyute&#10;FXi0EF/x0CTSqpAoUdHkFyex0SSW8vW1hVs5wq3e7X/Dfjk3ynRdXMAOrgI6n0cMzY6zQQaKdIbr&#10;YLx45Dw+ggxukIYA4nOlkrCzSUMk+cz2ocOwLEMcLwr4kC/57BmKXChGLzhPdxZQneYY53hjfpKC&#10;2SDEBvIBZfg0m6DQYpt3KMsSWKG+fWoPtnyALDwP1XEGRK5UEimZwTRisyDkfbDPRdplOjtDklk4&#10;Cm6D6UbWs09OD/Zgap8RfDsz3e5o83hKA3yT7AKUxUrhzMzayoCcgc0B2quoQcaYYG/A768/usUd&#10;sTc9axcIKI+YqX3nzt39EX3K4CL2IXDO7cfkKJJMEHNnsJJ8EUQSvOce5lV8dv9sYWp2Y3nN7vqL&#10;i7XNAauS8JiNxDuYYeI4L+DYAtsgXzw/j63euLbBfWGibf2BNjfXRxYHA+KOdfNLG/QBWynzW0Zx&#10;56d7jtpD6skNpvjF4gLFBVbk/r378HlloO+fKMR/fklpbHWNQuBiHt8UbROjIQWDEwRPrSuenyIf&#10;YE1RCUDHJaHNaw6gbueJEse4T9iZAVRp5gjDD4Ntr5MKFCfEseTSRJlSVaO6OQacI/EWSFheTvpX&#10;hjXJZ+piFZRUApDgv0xynYXfyAeS4rbXVojTLLpU10b6zkuaOFneKz6iMpYCoPKdCo/aO/DzCqHq&#10;ssr+JwSy+CYCVDGXv8SGES+YkYuWXgdHFiZZERYVwvHFShy1m6hfzHWr1UI6jTWN4QrNScfCayUr&#10;X05jGNm01YaAFYKWkhJT7E/jOlpLzdPXvxObKqLiSDMkFSHBmWWyByWf6RfEjzlI5Cr2oUs91KHz&#10;6gK2JWenBdd7DPzAOaVyxTfZQjg0qoyAFiTbDqiAueETZ9zviNzGmET5JStOROHc+Ob6Gm/HIeXE&#10;0RPEB6ysDDjHCtGzaU3kcRZWwOWJOI8BrWwaXQ3LeGAWMy8v93Z22PzQTJUTN2IH2RnRI9X/+8/9&#10;JStpWGV0Al1gFqPALRKgkfZy8nhCNeoh5IOan+WsexZXmVFehieLLgdQNo8Yv2UInL4ScncCpMxL&#10;vHTWvTULaGKOkedtFVaTnTA2oeO9YVQZTPQQzCWKXFtdZSnFS9JhjjclVPQUnl+C/SoyxCVGJxov&#10;p8kiUJqZt+MtE7zBIY0CE1qQGFmGku7DLMx5zDEWJjtA+kjiOTN3Pl02tBUfwZeMBHeSaE2bV+KI&#10;+GBn76O//fEWErUgJ/qwxeYremQ7PalpptUihzlkonJfdSC7f1bukaArJ6TAAP8mZlhHzX/M9PeG&#10;Q5unkp9873vP33rzPWL5R25sffjDz2T/Md8Ke2Faw8tIHPnFGucZgDqda3B1iIZlao/JzQg6dQ8Z&#10;KgRtExMp6SHtrpS0HcZsvzKQoX34vigRVSbbYAdB5o1RItAnM50tBGOJfEd2BYKQuHb2QCQuCYkk&#10;FloX166xyysOM/Nh6A2kCXVM1AuwcwpiabTafUZOWIMsZaEH71eWLIxYy+gqKNm4NE2cZIGDSdeL&#10;qEA5v5oLB7l1gMP5JWr9CHQp4Y1q8+iwKIsqf7q1AocQCA5WjfYtNhpUgW1FmQzNaG5TOj22mbyE&#10;CfaqdMgd4bVyONhrPOAqAWA4lGkejd95786zzzydNizBI2fdZYoWrBE73ZyDJEpqR7dtSmd2FwCP&#10;QuKG2pwuBic5sqR2U9kAXDuHhVX1X6Vvd76akGQKxKDqDc7RPEGlTzmVqenXXr91f4cZvYqshANe&#10;G09QjjJoWfsH2W2CohL9b7DTQ2FT7dtyH2W/2xZu3+mC/soS4nVa/B+yLa+qZEx9pld+GUU3Zp7Y&#10;aKIArYbycn5ZlV72j0X5xXn4ChaC5xexeurJpKeVW55H3jYewBGtilWKKJMJyLGgSkXFx38LoFpl&#10;jj4flC8zitlZmEHV7avUbxsdpExlVtFr4XRw2Rryafl5DqAsgk7gPd6hwj7SUZW6qDCKZNmzTfwR&#10;OiVM0SqUWMXAZXHusH68B133fNMrnZ4mXowCMNEYnAwgQ794TQ3WzMgpNQLYpeQtFogtuJPmecS4&#10;R8xa0hJ/4PAZkli6iuB2UNWlDDcGs5Fij/SK6ZC3pdClCjrld62YGREma7crOQxOi3qciATxKgxH&#10;pgW3Sil8RDiVPhI7DCSQKSF6aUOM/FsVgYkLUwBREE65HYyAp16uEpdKlGYJTz0tO4/U40B08YwI&#10;5oj4PpZOgTyWC4tLDwaXbCcvUoQlf0VSZBTofI90tJg3QflQbcgzixKKG44qDtooxmxnDj7jr3wo&#10;0CPbsWb98jkYHPMzinckGTOzv37tze3dod0iboDLresbf/uZT9UGn6QN2eCVQkzUNNru90W41eH+&#10;I9dv/EZ49QCasn+lfllzXh2m1RjUYUj1zzL2lclUgFSvsUNEo9j1EvnT8gb1rv0Xv/ftRKYmV3Kg&#10;6dPMWBv5aiJGdnGSk7iGmWVpMFUnNMuOa5Q/h0eVbGQEzyfa+yY/SfuagSSCvrbiY6uNp5oHk+SE&#10;D4AAk/mb0O1kiy5UF4kMHw264JNCXyFUKR8VzQLZMYTzuBVhMeWJPAtkOBjTl39268bNRyV393ur&#10;M3Dd7Htno5qEUrDuMSCVPjOUAo95l/3hAZeR+lw09shJ2GAc12hPqEQYNRP6E1bQ41qdh8htzMnY&#10;9bMjSiiku3RdsBNuvfcOR4uuUvGzlLq5coCnjAJRTA4Ik+gFcUQWgNaF/n/86ucJI9h/WGf+giXy&#10;gCVlJHFi6QEMuCq7uK1bRmzX5gSNRNraDOFxpPwukRNrET0P8Rp1x9yQtv9kUJQBOCsaQwThUYFX&#10;3zAtG+DXom/0lMKyDHJii5WS8AwMwcnhJjFPAMuJf+l9Pdw3Hk2XMriFADu1u4yGdXwjcgmpGCp2&#10;C5ElOhzyCnUaAlQ8vfX1AZeXuEtdLzAvByBgD/TkDNGTkSNFNA7DFh5eNgP8u/n4k0+0sKaOVG17&#10;T0WiImNk3WQFTobuHsLKHJrfmXz3oSNa/qs5tni4erFpir9poDBLuUod8MRRLzz//K1b7+N0r11b&#10;//CzT7OF01BK5cjINrqsTiElelD/3JPQiobiH7h8dm2N1TpTTp5dbM+Y7dlQXP0if+eApMopK4g9&#10;nXZs5UZpFWGF+SY4lr1s1sItLKEXhkWmFOUkKEkhak+AK0UKVbFK/1lj51M2cnLixam2zCDFjIdt&#10;A8xALsJ10/FE6dAOxhAR3XjpIWKBrdoYvNlK5plOzi1N+PICOQbQfi4VG7qzu8e7ZrXJ2MNQVKB2&#10;wWK6DYDYdKNAH9/5FUNI5H1rzdGIASw7RcfoCqTIQ0TXCTGNBGEWjWIuLgDqgDk0y0hMdswMbc7+&#10;OW/OiuwOh++8f+fpp2+iQ2DL6YVKMwYOBHNH6KaYl4diIBzN/3g0kC/0Oni4mQxs8cKoHILyGoFm&#10;L11B14vimabXIDNCsgIo7EGlMtmldotgy0EVX3v9rbtwwKPX99WvfbnCbn4TQ7W5tmbkWol17dPq&#10;Moj0FH/p4v4WyicM0tIlRa3XN1Spkta8R321aCkxU/QKuq3sqej1fvmznzqMPDGNatFOzQvdAHeo&#10;erEezBrjrPNhKKaC9yUB9lIh0/AOoOCq+rpRexhEF0Kf6oGzTsT8EAXujUJMDFlh2PEP0hhHQGCL&#10;nAGAdrwCkVCjFCTjNhCZjJiTHp1/pqJ3wQ6FT0ZEov8gIaRzxS44s+2cUUjKjHtCMZLyGR1hQi+a&#10;HWIGThwNZfgwhFQWFtlXBCgcAW5ER6AYviOMhPKRodpcc8C5AQtRvP2s5IwOQYcZQOlrrKnEQBFn&#10;WFFit6oeooYLsR0rRsotvUJ2udPB5GE4jZv82yiBWja4JvsNRsRKRGukqpCeRPKA15PnRODXfgKD&#10;OdFbsQceYiU8SqsTg/I8ErKrvxBBUQ6kIodjlMzQVsY6ElbyK6qNcKTIuchj9xyerXQLz5GyGebZ&#10;cYFo7gOJC+KiSejKk6BQDUCZLBws0VahSecJSvqWgxyXVIqFabpwjqR5j1KEJLpKujqSErOjjoFT&#10;H4x3cbfxDk5Vw4VD33S6xpj1ZLhQqp+RMb24RLHlbz/7qcQksRexufV3vjquUh2XREH5wvJQIamd&#10;7xEtMGmy6UOWtoDXrH9inTLynbmvbKQBS913K06qd21RVJeHTI4bXPtf/uzHPjLI2xknz1WZZJa3&#10;CbH7atapUPwLHIZ3ZOfbT61n1InwQo9WE/UQNxFlqFuw210OmSOQkYdgj6ZtxVhMRQdRhlREbKXn&#10;HZzwqCvwrBIGmAN7Zo2huSQzwFg8UxGonKHt4+uByLjQBIp2IbCFn//xa9cfveHJPT+7sUxhB7VJ&#10;bwpiSZj7dsgrcsFwDh3cFdU2LoG8kpICjxVXBa6Yfl8GuJ1wfHi8mwxaMUig6f6czJnCCydxeREp&#10;Pqv8REJsua3NLTMiSMzzs8z35YqIk2ymCSGVheXgYfyhAZsaf/kfP03mhE4PWxCLwN5y2gTKFrZr&#10;UX3HC1ZYkPFwqPIz1sAqCMbC+aR8R7oplRHOUSA19qiWhTZgAh2JUDS2YEcsT0gJVGUuGXYEJO0q&#10;twPQQyA/zGdIoZ1hEZn7hR9C5TPgkykgUR4Bo4UkpL0VxbFd9hCGSvglAFRKN/vgBRujAFvtVLwp&#10;/Amrs85wNXTjYVDuceJ3AkQKK9oJPXvY/wbFtJpTfkJHDg7asfOhdNa6paeffro6tV3lDob18tyn&#10;hkw58eFqPOQyKmPIeYuCaLZ2Oxg5bO045hV5cZ28HM6cH9x2YiYzNv75ve98/9Zb7/OJjz6y9dxH&#10;n2HjgFviEPIYREVNu6RiOJzSuFZ+vjA7DwDQzoCXv0331VwIT85MGiKe0o60UdKhACvcVhSvw+vV&#10;rwBU8lIjHIXyrvqXDEFbgrfGeYBpHkEBiz81xs7uaKfN2FRvw3O8SHApsZkob6XGadyqohqWjlDF&#10;hrbA0HyuE3Jm2CQn7EPkCcB7jVwT/2XPeHTZw0uShKzXJKDqoRLDQaK8JRtUQZEZMFUcKb7FNCCF&#10;HpyrYl1wRS/sJ8cpWppRLtakE5DDjtbwpHUU7vAoKEcaFyawE7PnZm3gsqgN0IXZzRplXONwuA8f&#10;60Mf+gCztdXXoDMRZ2MlyAcXz6TOoSxEHm1GQjoiLWUpvumJCM2P79g0DgmPer/TYJzuRA4drMvp&#10;3Inpg2LmP46pzxASruTV128xJziR5dVX0QFvgY1N9WoNuKdi5SuWamY7BJLGqkoU9SA2elCqe9ht&#10;VP5dqFJApqbyGnfT5Q1xO8Qn3OPLL7zIEYVeUPxTFpBnzU3YcshGUITfrz5DNUwXzIfTUvD/cvXm&#10;QbKmWXlfVlZl7ftd+t5exPSMmkVggWQQNjCAGAYYMWIfQAjLIf+jCGOHZIcc/sdSeAmH7LBClgk7&#10;LMsSkmVZm8ESOCRCiMDCMpJmgWGYGWbpnt6X2/fWXllVWUtm+vd7zvvlvVDdfbtuVeaX3/K+Z3nO&#10;c55DQXkJU+B40XhCLRJTYtbWocrwUZK7aRSNmcdBQsiIRgH0f5l2nIgi+H3XKpyBRsaZ3ii9jXSq&#10;unI+ZMVKiD9shUFUPmEX2YWMevVNgCGDJQdJ9t7AEYGrxPhwNREAYtQkiVBQaCLI9jLNGrEle4H5&#10;CEBcwvZF1rP9xzQZCQyAR0qfWuhDrjDhDI/d/RW2kAg6bK0mZ6r4qwwkPo4Jx0oe6wU5HZA5eH3w&#10;EWRyUXm3jqjUJ8U1RlFw1VtrG8CsgRl6w2M/kQIcxXOnRTGuzqExcquqb98GQ/sJxHvFlrzd8iW8&#10;ChJRluiQZ6e3nSrcbYhJzYttV5M6gmS4Dnhwlt2tirqNqpuYR4JvA3VjjwihhG4gnSBjuOwJX17h&#10;BTgaYGGOgiEnYsRvWXISktSXE2tyVmyTGEYr2ObQDCvcgL3q84FI7rymUHWPhif8TAQ4asYcIUHt&#10;HANPP/XZL5KNlzoTj+72nZ3v/OAHuAsVAFWCUaF/C3se/zz4nZvd6tfd27dnUdAMo23BTs6nIqTC&#10;kPhe9KjwpFbyq2/iUeq43V+z/2Y+ov0+OE05lv4nP/4xOAz8rZhAHZalzwiCJXShFh11YAtuThDH&#10;AwZZp8bsQsWCYkt8WvRPQNhAiQkStz3XjA/liRjQyNtJuGwTnvQVrmCeIAwkxY4WJZ2QM4huCmfi&#10;bGilUNkSYeDQ3yAaKurR79NCVDcWWnNdqMEYFWT01eQqTX7jt1+/e/c2n0pk/fS2wxwxvuwOkm76&#10;TCHqEXSw6dAkIvrnHIhsaIuXc0TOOWDG9pqBImFM6iFRJMYtLLLiWMGSdNcccGJp2cBvPDwe7t66&#10;Bb+RgN8yPiLyILXXk82dDZwWq3Rra40wC1nmjc1VjIMj6m8u0Wf6oJmHDHzSB3tosBp8EJwgO7DC&#10;cbBPIS2vjhCZHzCNrcgHNKew0QnNHE+2DMzDvOjzyGrZyguezPdsZujDhsBOleDpqocrs5OgiCRO&#10;x2CHMPsE503gA8ZweTay544KurA9VsB+RRcPmTR1orPL7HEHCY7pxUsHOKU0qnLH9H1I55Ts7/g5&#10;cXHnyRNq8ID0e9ES1m3byeKoNRZXKFPTnVs79Khwde7n4MOSHgBRUCG+APFzXjrrkI997ve8p3Mb&#10;BkodeOTCSyDFH0nKu37t2iozFKnbPJ1XiX3JDqpdaiEgL66AqVRf3Q8s5YOjIyuG+dXHqM298QBr&#10;8PS9O7/vq16oKnmJXZWZqqlPOkdb901qoQS4q0G5NY5cpo4QbJ/YiBAbBplc75pGl43FOmP+qzNn&#10;kAYA/lYXh56JUVSCJDsLnYDcZGwT95rg+/FVKaxsJi8iJS/VMhlLTPWjmFWKg0TQqt8IVoUqqFKO&#10;I4S5QHumMo896LGQsEv6ZnJKzSKCMVwF9l0dfcpzcOau8UAXZyc0UtJxqmYr58OHEpenWY11Gt6u&#10;bRYJ2x2UvXR2iZIkdvmCVk2MALuFo/HQWbGSxMmhb+gGMqV2zJASiOZW1UArIUzBaEl4y+vFzV1A&#10;YomkmcX/xlvvPHvvLkm1wrAsyrgSky27wqmbXHFhmm9gpVVFcCCMXwxRkxK7SragWBr2i0+mvTah&#10;KLxxrlYNKpciTKBzeTzaGjsQ1U7kcQDdqXl5ffP6a2892j/MA1JroNlZDL0xk7W5PISZW4gRD2Na&#10;wDIZQeczarFXVNQC++6bWP4WLT3mM3WvnL04uqzmiwuvvPQiIaDkOyEK22F0aT0eOv3qVue4TFzv&#10;NcVzfhWl6YizMvXIDq+o6SDSswhz3GkYqK4nGuPUsXqpaZrapbJMyCIpM6wzhC0ifhpMC9Q9VUip&#10;9GopZfobET/rgtsCq43IiogJ9qxSAIuIcuGMJfl7X4IMwUoy7GdpWdVSfiUNpzp+9I50plV/UcVD&#10;5g+fzgdGLMPxXjV2k1eT1NheGpouqEgK2e5fFgahg+ZATVqxp/Q+yfrSG6kuZmuzvQ/XNw6RFOxx&#10;e7BUKhrjsKzq1NwluMgxp7dzbZV3AW8R7osNq1TsE+R8VECSIT6G1cHrCc6Ug7Fr0zZ0DomX4oKJ&#10;RYjO2Fx8Im8lkFJpkLj1HEWANoeEB6F4hKADGh8lbmeAFB6MssNKy5AYI9BArBzpNhYA5jrbyktm&#10;HaP0Fm6+ivlsLVkm7hxJS2Q+LIKo/ihOGwJqj7qhgyOZrQG+mK5SpylPxxvLa072pfn0ijnrg8Oj&#10;E+ZBbu/usI8/9/kv8ayFmfJEAJW/63u+q8sAal0XaNSWcVnpVhbrvmF/MSA2hju4VPvSfiYk8BCy&#10;fJqFb5l2RULd3mnhVK6jvMZjb6GzSA7vW+IT2n6z9Db3W5/6dcESdHHp3Am5thjTRoGpk+oHJF3i&#10;NxWR5hWQizmGjW4UjjPvNgQ+uw5SXzVf5SaH15h17MwTO1H8iXhWJBvhp14yEdIfJhuXLJGkT2gk&#10;852iJKwwh04Gb86NtYpnob1ExoNA8BshVxtl2CjEFp/49CvgTObvS4u7y+bbTIDVWAOMaboYLGh/&#10;nKVwBYRZBv3DwwPwDlQJqFdwsLCgrecKwKP7ivkd0Hqs/g4r16kvKTjiO0ibAVC3NzagHF7TnDal&#10;bxpWOD2kltE5O7anaDfDx9bWOE8eL9aAxTn/Ax/6DnMj9ansPFceiXAufW6mCHJqWs2V9aEMjyAN&#10;XetGMAQHFMIcrAgyEYglwlCwvwaOe0G/FRWE7BadFvI8RLxU94ln7Y8ACLIqjVEIp9oqO3aVBSMc&#10;EqEtdqz4p1QzjSW/lXATgygHwZZeS2ZKKdgDKcbAA+NkgKM4/UhMK4Vih3wk4EjJVjdWZF9xzGQq&#10;Rkhq2l6FPuw2sf7N3Yi4ZSoyWi2THglblhWeefbZx9ujqnK1zqv+0ZZ4BVPZcm3T1V+zByqIqs0x&#10;c07JXjo4qvanniZgrO8Fumd9lMYdH/axj378tdfkMz399FO/94X3pCRh3SHcTDW4yDtBKNQjttRm&#10;Jx3YdSSF2CI0amJEV7lwninnylsgY7LsDIW1p05aIJB3sIkTsUZ6+qsR1kfa8nSOyJXVQUIH5GlB&#10;ZGA4m8tRCpKFGzEJg1fgHralcsmZDcgW4YoE8I2oFDd32LXSzDYHuzAWlcXiNaZ8zbhA6TBc59Jo&#10;IFBwKyokGe3sBcLWj1KSFGAMgUZ8dEUsgrfjCFZgbGeT+S4fGG+VcdagEZwedpn4ODGNmmk8LWP0&#10;niwQSwzeewudODciM4VwZds6I8k9Jq5Lm/SOJJuiFFDNgZk4HNJS/t4vf+74+NT+prOLyLLBug38&#10;Nlg021aKSuneaNzg4KWURJZJRRzF8hlvmE4LupzkEYP+CqCSijjyhQDUBmN16vhXHNFSnxx7xdkp&#10;Br30ymsPH4IzCdn96I//ULPEiau2mSpa67LgpVq+bQaWFCN+2tn0x5Y9PqMWfkoMM1dSK7/zF4/3&#10;Qn5SrsejSWtY+I3f+Bh/4RJMBvQstjR7OZcjomGZnp6gpp8VwtPk/MGzzUZTMSyZbCxHUCs7N/k4&#10;CkC0hWUUoY1vfGzqa2x8eaUCxjhq4uU5hfu0sw5CXhdWSYDCPSMm40x4KAXsYcV4PqWwbL6ufzJH&#10;T6Oy4J/13IqJolpi2Io5IiF0igsiZHA99Rl6KU4h1SI2p4WtczXcObH0uUZhCFIs3T3OELwSbZ1O&#10;To4Yh8LWoyC+QP+a7EB5xLoc6h+cW6mEkrpwTSTfGCh6UB3JTsMvHRvrG+Q2PA52zxZyyIrBqj/C&#10;rVPBEg4HGwnFsohXsc+sHpL3k4tenPPDFE19B9d3ahBv2Eqqzd3OADgB+CItcVYV82Fx+SDsDzE+&#10;EY3lzfRaUKMHJaIGx9KGzxtKk3LHSIWwWWRoqc8FYJvxDCiUwzRfInS2FgIZC8sDDpTKmc0T4Ojc&#10;CnM/WzlkKbFTkI2qbI2Ik+YoaajkMNwmjAC7lccVliRuCN4BKVD8Ge2ENBcPXnrp1QAY9tVjcBDw&#10;/O4PfSAgYq3szlzHw8+ShNmv4velnty5vTsz8Z2177IFIdFYMa249KGWiHRxUYVVCZY8XMOvWh7S&#10;YqnyCM0vaPmDryVM/41PfMzQVqkMkTSu3YAGb55tzloKZ5f4yU5SZeQdE0ESSIRJw7u1y9qgAcpl&#10;/3FktXUCyxnfJ47jI7X5cUUazIRG5MlUrLXPlHdFvdH+sF8lcb5Smc7/iAgtTqmKudwANpT0bYSX&#10;7XZnJWe+rTuJxMgu10989hXOZ2Nri729uWAulJHPJDwS70wRWYc0z6wiJWpHKjGNOAtIK1McbPFi&#10;Cu0FEEzgdqh+jiUlsZaThHylg+flSu3vo0c/2N3dMiUjqlQsmP7oc9wfG8qOExUwrhmuAuOXkIM7&#10;rFan/TTTvf3D+R/8o9/FHQrMaFLBfcdbOG/LeY26Bvyf0g/IEq4iD21qVSRr4VzVJlWZw89dUaAR&#10;7dN35pkp9OLtxwXKTmNLGJCxALhJNqJIrFYkTqjaIcH2f3FAuwAc56mGaUkDc5DIPeiWaBDM8wAX&#10;VukbrpWlOId1O49FO9inijFmk7O0nGpm7cOoC4oEd5A8Cc+MJ5Npjuw1yiKKUwNHK5upaki4/dgS&#10;tcKJq0iEmaE+GvGcuF+OpLm+YnZKVu1jp+EiD3iSOqBxU22zyifKc7Tc4omsJelp4Ul1uEozWhRV&#10;f9d71VYKUYD+e9nWOchHU5vDlt3e3fp9X/lCeEJ+LidMDzCvZ4VhbwgKuZksI+87tYZrarq0HqAZ&#10;Lw/JyRzSlOnWcT4Rn1/Zp1suvU6RyrZeZRAPaAel2pm+ArTcQNnGFu0kJ3uJUuyh+MyhhJMutwln&#10;kvTeZ22olpokYJWg+hQu/24V+xMdCsOKQSrhaq2QxaoueW4Riaz8Ph2750bAoQBxdq9SFACzinaK&#10;EPvpayz9NaBHDVUo/uCYmG8zHodd2GPMHWRx4TeU+cu4Q1Y7DkbpGqNPUUzJYSopKblriwMJCkxh&#10;JmHhOAHtzi+hoWDEwxnLZAfhUwkByIeQ0b73+ecwEJGYNLPHGWNcglSJHW6ubxLfcTnWYqyggqux&#10;9kNL4lk6aBa0w1lpLiqb8NEgueBRyiSuwFv5TbPJsuP4Cv4nBT4Vzy+8+DI64ImZej/6x34wxAgX&#10;Idv3MQe8sumODB4E1Py4gMa0Wya6T/jeuY1ukVbI317cfvnk6/M+32iYXsWIfv/B229LF4Mbt9BH&#10;S8qW48QeHEdc2azL3IsuNtvMxtf9sVOVQlhWtBDDyp0mBvKw8t8FV2xlzzQ3DGiMvNqz9j8CZSEw&#10;RgxKmK4fcf966yh0BkIUxbZgrZU7Pjkm8raaQFaQxhcsUVI5bxzbgI+W8YOZJsXGAJp3WlG1PEEy&#10;BmEgsRpUP6e+QJmSS2WBgzPMdIgJysI006GREYUn2qdXeJpMMYKincHEbajleH6iyD518tRhAUhd&#10;OYw+3FhX2CthHKdEvOEWFYUTMfWSpXChjIDIiAM0ePAYByJRS59X1yCgBDiAoIRihTGTWJouojoL&#10;0QorAe+T9e/cbh2ogi/Zg1AarH6mziJ/MfMeefTZ1BDO0PKWU1HsUVm01KCtrOoXSJ+L76JGopiZ&#10;00V5QmTzWFeA4awNNYG40yUBpSpjQg2J2iA0LAbdggE07Q5mgCJnlZ25bgBlLfTguaEThLGqdr/6&#10;sN7P4JSqYLOYcJwmnH2G2Mse++KLr7bUzoD1hrGs3/2hD6Z5vuW6s8w2Fef8MNF/8TFq9/HfbXCm&#10;lkBU6NNCpKz3zCbygEHuHxesW+hVCXaOmt2SvdXCoy6uqg1YJxXiR73XYBYL//CdB8ZGyFqGGSx0&#10;N6Jt2biYm8ZbJHrpyuiSFu4lumBPcmKRKrC2r+Iq9DK2mL3kOlZqO2EsxTarziQXTcsjJhQieCkk&#10;ayAEI1lRoq0ZB4Qhg1ckjs6CTJdVRBDEG21Cd1SDj1PASRRg3llmqXLqTVDp/OxrlM9olWWJbq/0&#10;UGZxuPuKCnxM8uGTyIQRAKNAjNdOloVYd+oRgwUsPCVpzpcXkE4rCsNkoaPT7Z1NAhOCn+prTg7s&#10;nFmaJdxNc31+yPNFaoMlx7FOTpkqy9i3C9b8/fu3S9EN3RCqWBh+9IwyJcSpL+BOFNeYjXh5dHhs&#10;Iw+rnNGZsKKQr6STKMK03HH62QBXU6qzX1QeJx8vcxpVOhAmlZflWFlZtJWdBtHVwSoidWTbkGer&#10;gs4DF54nGeMSlZ9WlywFCHN6kScXRSYZJXJyFt0SskmMllxR+zhjdPiy2s34hY11efttXq/em4eL&#10;uSGUpdFJDq3N2mPq7m+/80ASnBjQ2OnN4TkhtV6lDfFfIjOWF6RpxBhTp8BqkJezPbDIQo/ZPy2M&#10;aZ6gpenx/fFAlbvP+iAq9HkcZPmqeoUHSkyVQnjenL9mF9Vx3EbZSuk5bIKaeVEGfbdgDSGiRcg/&#10;jkgLnXlIyIsNpc0LlUWny42xUOcZrwbhAwKBs/MgFnBvuSDMYjUcAb5wb5lCUEwjUYvcaG4gSxYY&#10;hsdKvm1YTzGDItTVzenJcHJpqhctYkBRUxbeiOIDPQ4YQI5MNRybJZAOQxGg3nEiCncdnRwjVwHG&#10;wDrBYuosZfeaMZBM8iN2BdudpQxSiNgGG5BQiZvAx4kGgVFdKOXHMr0+v2a959GYV4kMcWDIG4G7&#10;7PtbVv/GgMyKsxMdWUvWJaMRP6tNUCzQoEynB4cHzIR24VDsukSfExqpzAkNuWgEJTO1r6RTOA7R&#10;ugN2yvY4ACI1pUiLesv9xY1tNEG2eI6QePb2GA52dH7uwEgVpqiqcH6iwvpdz62mO6kAfvHuw3fR&#10;GCTA4GPxoziz3Q3IjJYgOSNQRNl+ocCTT2NBuJOwQICXeQHU4SfC+lpLrlKfql1gBRS1snJi+7LE&#10;AYQq6m/rMchnluLjN7VVWomxr81rWmiVH1bCUG9svqClxpGqw7cZI2p6JdDwTFMHZywaoOXV4R4D&#10;Hl3AQDLKzpYAqAac0AdxUSUr9dmA7OqGA8BAwqMv8wyG5vbONlAjRhuMBGEInqZhaNrjI0uR+MlB&#10;tnZEWrjIgAHygY3drbL7PFxekKKDnx1AqIYKq1EJpHp2dcES4sK106SEPPMlVF6NOQzfGS+r3DBL&#10;+oKJ2kTYlgvTQCDHbmmwu4Nc3LpyZVmrhMKUjdS+QEEjaQeQFwZaoXo+hj42umeq1yFtA5yD1gFr&#10;pnKSskkme0gcuYSsXnD6irFhwCVymZ3CASeV2N8/cHwvcSofRvSBAsux4hpRuDD2kr5p44FZEubU&#10;hkYm38lxMb1hF3vrMIPYDQiM+DCmzmGjI0wAZReyiPuXLcBGc0YCxXcqLorNgugq+kS8SwkEsBrF&#10;EsassqmxIYhd5Q5jOhz11Y9qGr++Smfjwhw8kKB9PZY1ihqTeRshcVKcVZRbnfGA+/WpZdK45MVT&#10;a9ZkWWTimF4omObh0XYvZEhdkhCKY6vmTo9PunAo6z9Za63eglRnWymQF0ZbdkfFLXZ9Ztt0G6rZ&#10;8LL/Zi9ta4Um1RyFzz0uoiAjv+fWZQ/FMxSUNMtSchYVXRli1gdXK2siJ46koiknR/R/CQ6dsVdS&#10;xBzomWVkrUi2nrGLNw3XzZgmPpTQiCfLlump5iPaakBDak3zizgGAP9clLcco0AwIDRIoVlaOWpX&#10;8qigQ0iPM4ZSMxM3rW5FyYgLhng0XoyKMuuEQVtRMqMAP5lfxBVAq3O0jWktjdRCUN4P/ciEwJpm&#10;Hcr0N8x9Q/YAA7iyAe0B4Bn6sdpR4fMZ0LARGI1IWu0IC4pCAQtxKbyQXnCWzcbGivsXh0d70IBx&#10;Q+ukuwI1moILKEnsON0EgjNIn+AEr693YGsgUcFidHTbmJkKPL/dW5sg1vMf/tC3heWtahtnwHZi&#10;SWUmKZ10Un2x/ZpF15yUbUVNyAzA+kQOzCKlnoB8ZmBZM0a6ebNHLLjFvUQAPC6MpJ0juAdQDYuh&#10;hHApy6vIIEhjg4NJmbwWp9s4s8ZRKZJEVhQSNYxxQqOcYjUPzYhcYrR+BBJR70DDmgYiET93lIvS&#10;Thiaz0u/C06oo+AVIIjwb8S+SN0sGahHRSoF9mhmmWSOzzLHdWYCRZ/r9335ezMjp3AgfVBFO0m2&#10;hASyOVo+EE9Um7DYhbPcvXZRS/TrSBUtPUEkrPe2rcLDPjw8TO+Ywpkf/ehvvPYqs1Psm/vyF97D&#10;U1PEQSVW8TqqDzk8CKBQEN0KxtXlsWjxBSHncaQMZzQXUIq0AImH1CvckQrRoAeOZik5MULKa6uE&#10;vEQjZnLUufBnlnoBWZya4sPui6WH6y1OyYrlszgyr+ACtKdkk/g3iiZhhvBm3miwO7C8QhCWeY1O&#10;DQ2IYpYG6VtT6ACujByWEicOwdtZ1sCIMGqVEjgfWo8nSeKlTlwPl4sHEXUJHitLyUIv9hz1WzYp&#10;6RevF4UmFc6Aaj4LMiqBcsbYSQTRumqsbV/KwDIIvGg683GOgoca6RzDmBULQAp4WMZOnyWo1cO9&#10;/bt3d51AnIFccUD8iuZNxAb1glHWYZQet5QoVqhcQDiQHjsJo6B8dKQf9EmuZ9F1zqlQBGIpSy4o&#10;tiGYyelF8JM4FcxFvbpp78UvvcbUycrjMzulLT1ctRPCa8HVGq5w3gpU4I7KeNtCndXman22ZdzF&#10;WPWy2a/q+y7+qh93q5qfci0vv/KSwIN8ApWrCJ7Y1OLnmYXOo+ZRqCut6ht1FhNIzshQnmz5AqLj&#10;OZE6dAzWkYDU/Bz8TUvSqAtFg5erUMjB7g3kG3i/9SBrdgz6pWwdES/+6oREkO8J7YpOREfGx3aW&#10;iFxoK6S6GpZhvsACOW23to0K1ukt/F3dEMwEiZHbwSXInjF8gV1H9VDlSUIqgi5lvmABSttfgRqY&#10;nm2sUGwOd1MuTeZHCcUQLyhcsDS/JFv1nCKa4BEuymwtMhMuFefBIf5iz7xosb2WYxAy1gLY2ebm&#10;llQMja+bnR1qibc3x6gstxRGOxRv8RvpISpWxLmLRvhwbcHUV4e/YnWGm5p70oMzaPpUc4zVhFvA&#10;ExQosr9/iO/EqVoZAJc3vmS3+nblapxSWoUfuzfs1IDFuLoU2RI7ueyrvTKTcQhTtJSxPNT5+KIw&#10;DdqK5cGr1Tg/9q3DK1I+c8FwaPU4bOPgvN2Diu/Tc60MmlI4SPXTcIoJsg8GQEpKDaaKjUZjKQAD&#10;dxUCDBd7tH/0Ez/5kfB42hpOTFPmugVSJhQ1fj6LXLOHSMHubkU/tcO69Z9NNasbJA0pSKk2V+oJ&#10;eUWrJLS/xo/UM2kb1INXYt25lZaK9PtvvvnG/sOHFr3Qp+DWYO4yBzY1MrU5NGGut4hKQ6pkqI4M&#10;T0cKSi5IQ37FYbIOzFuE5VwUWjL/ydnGqErIS7tXmq0lIQYTjrAB2J7TOYzqYocxvrZuRGyJUy+F&#10;cfwzaTCIqZdvhXUOgoIVcMO7Gq4y94nPvApx29GBg4Wnt1gkhE/yk+mEwDJgu0WJ8BCInG0xrpDd&#10;hTVgOvUpbUBO2mZdoeA/xzD7U961vQ0rToYOV9PwAAD/9ElEQVQ7QAnwCtEJ94SACcC15mMB/W5u&#10;r3MdpBCEbIqHKbl5hdI1jDpeg0ugAvPo4RHdPJKOco3zP/Dh7wxVkIbMjLmIEeW0ARXweQqvpW1B&#10;pFcdFNEgS9dzXLnzwMmRFDHIzJ/kImKqzoDPSDK5hyF5FVda2myGuHE8TiUcQ7spULU1iYxoo8Vy&#10;VB9kwWa8E3sAnwRMDRGbBm8rSR4JigC3JokFwSrRKNo812xlS7agKRC1oDkjxIwvJNTjI21vMoFB&#10;IwTzJKiCa7HAjHWxUd3Ajbpv2tDHczb0sj1ltkFliLgUx+R6iQne+7731YZoHqE2S8vOszey5mu1&#10;/Y4XVurQ+ZVkGH5pArpN0SKxvCZZhFSJBFLmcAdHh8L+2cYf+/hvvPbKW0QCzz371HuefxY9X7yF&#10;kzLdL2IP2GF7fO07OLVm2OsxeKSmxlI8Ylk7ZnZxJaKSoq/cCqA4uBGJ32sum7PZtUTJrNhcoXjJ&#10;IYD6xMNlN26sbwYem25Cw4O5GbyK9eRqYbE4Q00MX1FuQF1a25xRqOifOjywfNDWk08GFISGDX3m&#10;hAiLpNAFQrNqzb+pewcbkOEo5VlTpb5RkGILr9TOolJoB3iuPhmgjDj+JAvnOBa5GUgSpQaTGZe8&#10;0SI31q5JJAlSXrUqnzZNwQYxNkl/WBkiaRVYM2tie3MzfksxWBabrHnWGy4q3QOEBuQzD97Ze+/7&#10;nt3a2lTCOwU1GMBGY1NdJrK82SCEYaqJFn4Q5VmTbLaYVWYRDMM7ZRGAzS7ItZzgXduHLEKfoZvq&#10;oZEobUUqmleeyGf+tdff3NtHPcG1/RE44C1W9+q3tnlkWXnJZipGF4BqheWUSwMsdWt49ubH8VAX&#10;V9XL4i66hd1BS1ns9Q72lrWA/muvvHKMZK7N/Io+yFGTtW0QaaaaCaN8GftCZU/krBkAlrAlfpFu&#10;HOyaMl254RVZE2BhEMmhC+YRsZuqryFzzpjWq9FSu6ytQzu7DZhcxiKZszscgpohY8g6BJ280rqe&#10;6cAVljC8Vd8bbyE3Dlqktl6xR8pe9rljJUB3uPlcEtccIeIxnDkcAE+WcyKq4/Vg7Zy02WUqdqrP&#10;m3L1hnCJRho7zpMf8wVYaCVRHwa6CQtEDIBFDTjM6dldT1Lios0dNsCjrwVikBYfE5ZM1hYWwkES&#10;oaV1lQi4sen2WMCW7h8eUENJs4j3MD1uWkvdITcKFBBbZzPCGMyAdNdZ0SATbDGFDgyEJNSLSygf&#10;is1nt2Bf8YKQx0iB0gBohd2hwoj0IB03uuC+2fdQTQatN9aSuux4597TPDup6U+cOcChEImJkBsW&#10;INHW3+nYwQwOwSTHWYakIsWG2Cv1PI0DKhLcGMSZNpiLZ4GGfSoGokuK8m1EjzjDF78on0lIi+WU&#10;LrMf/+MfScZbOUSs+pPpwxMr3Cgq8BDf3NralKlQZj3v6+x/cwrJllts1H7V1eNa5pIQcJaDdx5C&#10;p1DRYfMi3S4zikp9/5133nn37XeIiLjzxAFcbLXZ0xPH0zHqNE9LnJYwiCcSA6J/FC9I6ab2b5I9&#10;Rw8BJfi5ls+MsdR8x5jjE52IrbKJyJZHRLkbbgYZBVIaEeBOd3DdsRI8o0LH6UdATdU93so4KI/i&#10;uEbndLKnuRNO3eH8YkhOr5FvHG3t7vCC+yiaskUYf7S8hHq+rAeELk9PKXwZ3hMVKMyMlMY5CBmc&#10;BAXM7EKeXI/EXNb1LytD2YFzBMe2o20oWAhAbCA2unm4v8+Vr29AJnFSLZohp2fHhEqOaFlG/IL2&#10;51M/QA7PKnkmrl9aHfzFH/2RP6J+KHvA7lz5s7LIJ4SEdEZYBKknJ+MnPT/2fTiYG0821QdnNnJF&#10;NpmtaQsPX3EDphBYRiWUIixuu+NkQrUoEm2Imo+ibVnL3hSQB2n0iztjVA2In+ISDiVWIVrlATtN&#10;DElg2gtCrqjpTBdJ5sRnQia3YN0RY2Fm6KKUuIRzSls48w3mwWnz4KPCYlrqBy2vL8Or55EpQ6LP&#10;S3CgEEtiYKshWmQMiQKK4/ELX/GC6yK4amZwZs1pe3h3BeZxRpWLxCvPko7CVbudVXuhyh6GQY83&#10;a7dhG2Drry0MorhN5plcsPexj/76Ky+/ziXfv3/3q7/6K9gM5GT240SzhzOnUpOY6QYcgoyVTxqA&#10;yqQ1DONVtS0DolC1tTnRQFNl9HLEN449Sd95ZjyIdljETkeem9M4zzkS5N/YD8LlRN56PkyaPoGF&#10;qebDNU/dQrrdMK4T2yyCmiS4Sd08DAZJuik4kXVEsggIiDemTSMZfIjhxhY2ZkKOBuaZAwlgdgRE&#10;PNdk2HLIJTPUNoG7PUP0Hzl7joCJZcmnsOwwqDkV4yq8IgUEoWBn3TvUkvuR1UKXjXJQuAoHH7KJ&#10;bLirIo+BSjE5VKQx4bZEYmKHjkhU85E22D88eu/zX2ZJ9xxeuSRm5zHhJDMaDGMBPnBmVT6SlWw2&#10;YVLbX2LkAMrMDNiQUVbnhF1iYN7VF8a5cWesNhJJL7tQReCgsjFlMZo6LLhXXn4jkn02oH/kx4mZ&#10;WnBjdLspztSy1RbUNHApe6uxN7qwqdbi7/q3Jdbdu337LNP+nd8YjGFe8FpYzy988YvnzF2+ouEA&#10;dUQiA5RyQtIBXbu+gtdjOBFWr3wcmeDKX+nO5WUrW5oQSBPPT7UwmGYCTZDp8hiMrWR4IkpLmkFt&#10;u1o9HtK0z4yItWIuolRKaOmue4dIE6OC/SQ+4yBkVrwYZIiTkKURXSUOb8nDpqGRXIG0ZLPKFEZy&#10;lDjlaf6cg2onRhpdQeNgwR4uR/lWVyaUBMhb1B3yem9ydIdJmkVrbftVKgn4027TwFpcRmQQSmnS&#10;yW7CooPBzs4ODQbcOpAYTo+1x30k2AqW73g2okOWunALA8thy6K7IdqpLCcBIQfEfLErLD1LrbP3&#10;yu3tR1ATULGP86P7mvtcBGF+iV/E5shATfaF4QOQ91aTlEO6wp9lvRBZScjL6Gtlb9K7Q7LEtZB/&#10;qnucpM5fu+u0fCo7hEyJ1pMgv0wYr9jzzDe4RlvKQ1GGI582aAS0JLNKA7dgpIBWaNfSRVI/I4Cu&#10;t4vWZISwJoyH+fLLr2Ihse/O9AhB88f+2I8EU3SvdElAs8xdFFXWPas9SS1nTuW92X5/MzPhflNk&#10;TT1yxyas6lvFR4UneflJnutsG5ZUAdRjz1D7K3U7/aXJHt8+eOfN/b1HPETvHuGx8bpgYU1MZyF5&#10;QI4ePYUA1fYVukECAgnaRd2Kml65Yc2xnJdYAKkfrmohj1qn3niZbqq8imNlmrfwVcSSFCMQ3FJy&#10;IiklOYibgv+JM+nBiwLBElJ4T46iTaBEyelf9+m/8eCIsHtzawejsM3AdMhMzPPJuMbCQrgPhDWs&#10;GwkYMtrFhxR/WXRH4wHQ57PLeWVAEZ3nAieS2jTZGSRXwAaWMkHF6fEQVbatTTjgtklRXiRn5si8&#10;D5VU9fR9vP0H7z7k5mxubxYYBNQaDZAxJkbXxp2JHjFV+bn1LR2MRCrubGwW/G6KWdxUS/jgRmqM&#10;JwUIBVJmtGUadHYJpHqUGx3oJslcaiQ3hc18wpRN0v2JNBfLqHbGzUvUTfsvHkSwijOj/YH0Yp4J&#10;7ZvPPHfPRWjCKJ5hE6DjDuxYuTrDdGq52B2yU3zkaLRYMnfkCgRwJ8U6PYCqLRXNIn7yV+jP6dVK&#10;ghRpd5LX0dmluRPyBPTSmft5OUjsYBQhfAGqE3rypEEE+QAAwSAutan8o1KBCniypQymZvl4bYak&#10;DlWidJPknfWabhO1LKWO4L/1/wRjLdnJ4dXRrjDrX/zqRzWhIfQxmgfwQIoSEnwMk0VJfU6NRC4H&#10;uxng1UXJqGei1bRV6wZINwnS5ZNIkpCXx+5iR3F/uBV8jv0vSz5ibimDKC7s63dwDzUSCr0yDVMC&#10;d6+6G2CFmyJTn4bPwfrmA0kGLZAjG9NzvCLqfL4Ye+42ILc0raQWg38TTub5q5LvMlV1j7nOFCmG&#10;tk3Zj73AmatTHOUVsltO8oa9wf4FgyGMYMaWFVxEOxaXGW7Fo4/Qn6GkdiTDTcDuWWg4Pr5VBEEy&#10;3ApziTa3t5FEF3wE+1SpCtjg/PDwSE6GJV8jNg7ldKIQOxzmdU3ByEYtTj4Nz9AhFwmkmPFnfkYT&#10;+MmZPR309kjiVWeWb6ju0arNZmad8vSknNvHzrCawdbG+g6TNHZ3Nza4fIvUJhgsvi3HTsP5k/ly&#10;ccVtkYe3Qm2oB45lDE12zkDiBXBimrHHDqVmpkT0xFoSGd5GLVd/IiwdCmeZ6e53+aZWc63fBP0d&#10;pzWRUDEt/PEs1sr6FNvrFmZ30BzCg8xYTWnA4SeoqhBK8juZ3RkmLVQhQxcBVRo1wEo9eR5yvJJB&#10;Fa91NslgEVobwAm1Ys6ATAbrDirJRxRVnudS1G+sv0LqzgAw2cIrADRk8BlxKprFgogRIrkC4HTa&#10;RqjoGBu66dn1TEHEIqUrR+4mn5XJv2a6WE57oSMvDnHDIVEp/OtUqNiKXnJKVMmVi6SaRyRhkWJs&#10;Q7s8p0ih2MUGr8eaI35FT0+yUFV+smruB/uLlYxzgotqs5KNpZTVaGTBHG1B1mFhYuvsKlpcZHgW&#10;p8oWQ8JwfXkN7F75MTo8Mins4hSTcEWrGdGS/TdL8zu7O0/fu/fsM/fRsN7Z3uZKsNlWWUqUneAS&#10;V2ecOkASbXtza3d3l4K+gNyEenoPYyCbRJn6vpGdfVuigOQVPm/8GdDvwFZw3AakwMxD50ozEiFU&#10;Obu35uch1aJNQ7wFosHBLYqH8kHzPIaLX9klurCI5TfLddTJBM4TKoJEVCwIKwm4Xu2M5DZ5u2fn&#10;Vt+CeTA8Gyo6nH8yofgQW1EgAGT0lr0TmTHb2WFXcCQaW9hSRri2QOx3rf5Wg8s7jbtiorNjUoNq&#10;iGt2SOcBcoCKseoI2S6t3FZ7KZ+Q+Gn21UKm7u/dptQhhNFUOxWPibmW8FD9SQopUdWFnKqId7SL&#10;KFRx1Q4Z8D2THh4wxRY5N5os6NtwJKJTUnEVWwOXwVmr/RKN3wCcaRADSjQrcDZcnUTEzMIXNj2I&#10;XQj3DpOf0bcA4fYZp1XINQx7k/VMsoc5D5opKcfWyGQXUpnNjm0wvWJhCLGrRcDJcMKwP7EeLADc&#10;kmgMU3oyDDc1WXs7RmjPjs4xHxWa4BpwWKwQyEzylTko1abzKyb72NDQR9YSxRbdR054AfPr7fZh&#10;sX9HxF7YAUsK5PCKg0BIvWAurQSc7/3ub8tsMkMcW1KtX5t2G9JBRhEp4GlA2TNkFjdaXrHICO23&#10;+CBCfNZHS6QOa8WU9aw/hQn0UpozX2cCkemXuGqeLJs5LRSpo2RV8SmABCT1ONcCzsXb7QFGEEhT&#10;bRPKhKiOZ8bPoewgNyIc5Q4gpJPeq0gdflISIv1TJDdLtjFzcII8nKY1Gi/WiJnwU7gykhM8Ud6X&#10;VetSoEDFAYsRWYha8fOxeqyL59/3fKKf0lhre8rDzBZ944RkQ2Y31jdZlsJpSfFrQ1as1F7j44ph&#10;aSFYt2lra6nPdHioGn0Crp/9Bz/vQnRU3+6z9+4ZpmCXL2nm2gHUwKxgNfgtzHCCCWIjI3oMU1pg&#10;EtOIuIYoqjYSaa6S2XKApgoHQ/pT0MadYjM2iAoMSqkbQnc6p8GAqEKQLcEYeA3ZudE+8daE0UKk&#10;KhkkQiyT9leXsTk9IgXWZC0eKq6tIrlIQMdhijdxOLwNbkpp2a1mnMFjW6aVqE8jnkwL66Q2CnEc&#10;mXc2nxu+2ulNXcAuAxNjQnOOnRLbPOEFJ1p3ieNjUNjV8lqo+3hu0lw4DUjaTpdTGIkIhx4TiVoq&#10;kKRpH2NBV4G+IoRIwpcSt8x0ZDJ+40iZv6PRHjjTC89RO1ekV76+/dB3nrqlhKMWpFJGcpfLDWIs&#10;OLaZP8PiR6eAw9ngGlFEXob74VpVCaIzbq63vbtpLypFk0iL4UTdI+cXmBqVmZH5oSl8efkLX3j5&#10;4PBE5K+HDvgPdOvNhUsNtUx6Fq/rrWFOVWKo5DdAatnsrkhXP8yaf8LSd6hSi8ny3o6t0dxMfZZV&#10;si+99OLew311syLXa6Z4SRaIfDPiDhS+QUpCv7AVWUaFJtV9o6Ww+kAuiHwJ45CvyZeiBCN/whSI&#10;dSKVAZKSMMmVXnzgtB+rDIrQgyILRRR2YoMwobfZn7SeSnZx4RqWSIKlJqgyEGcgg4p4PrqvHI3t&#10;0JTPwGCk91EOtHjHGcpMsLZfK0fELvqZSubURCMMNBN5CZpDTXO4C6dpAcvEldnA9L7M0TfELjYI&#10;iD5choZpBm3pWGYNLJBHOEAJUcmIifPrUD2QVrm0iB65BNsnjfKZgiL2DbDkuBWnNSzzA+p6ZL3n&#10;xxe8qyBXtml+uwglkQjI2beEtlS+oH7SSnE20rWo6WxvOXue9sACCK2NAvY43SiMYDXYlMygR5n1&#10;k45sb6991lKywApso+OiWKgWlRx4RsOUHl3EK2ojbmr3FwCqxM10h2iiSYFwlkrX2rXqHFX2C9g0&#10;i9JyZ/qWRLQz/8boIvWN8Ui/bpJALVvlIR8uy/7FL7yGNYhz07vwET/2Ez+c1vda3hrtCnJcvRW1&#10;tK/6PukuONPWpu/yBe3FQZdaMk2yXi/t4i1/0xCjvL5+9fg1bdbWYziqfVJ2UEF9nlaAmfPT41df&#10;flVimXRAQnw7QnDISljRIHLFcGvhTMUqpfoZ2PFR0duT72vCkRZisfykuJJ97RwU3beYQ6fOipC2&#10;I5PNCexoxokIR3GDAWshJBUhTx43scFSuvmUROGpe3UqO8qHU3BOReN0FBHIjBg3YnrjfgyRjiOg&#10;wvr2u0dvPXhE05JSjheje3e3ccAHSLPazeAcahcVJJOjY+7D5g6aTCYmxGGV3ME0T4OfengO6olv&#10;ME4RmMfN0cNxfvfuLRa/daS5KfNwiS5Y/Om9i0bxJb11REdK58sMjjQzqQKVKFYv+YOabh/8zm8i&#10;0boZqd3JImPYMBufm064l6KAbDEu3iSDoC0iKD4z1ELdZgLnUJro/TNKpQBkAc6yOmfsyJgNqgDG&#10;noZ+ERXgiiQSYXqIUomJzwloaKlVECjEcUNXBRAJEhlBr8J/pI3L2YORrFDX9HlU6R1HnqnFDEWi&#10;fieLtsIIexc5DpJ3MqnS28K4JPA4C5D2cSBgoxovrfjX9I+cBpZ0Zm0J7dDwRbNApHRkxMjYRdEE&#10;8rLhzvi9732hqnJJPxpFKQR6N1cLu2qbJhgq6LX9qmhPjUFS6b8YfpeY5N1xVElkEoknkGIpsF5B&#10;PmS1c+jx5Od+7v+23DCYf+qpWy+89z28TbFyXj1QKT8Jrb2EEhmCxIoEoJChkVCDwHur4O+UOJUV&#10;4wRzqkgQ/cZQiSFNyxahFsm9PaUp/PScw7j9MnmQhjMeccrYtCeMsF+8GHZzOtSMUGkXklOT9gp6&#10;4CvmsJIStkph4yCFlM9d4s7VUX+W3jchYcylHVEQOS+VHkLiWZtED6ZqxARqQUYxE5Z0+SxcLGOu&#10;64lzEAwgGTiPUqqPUpZA0GLIEIXYHoL/FuDAh5zB50PPF13H3JYS1NDZqKtpomzFEFvvxIYB9jfP&#10;jr8q6WZ9QyyIpA2JV/0TH0c6DgSCAX/9jbfuMwRAlfwSnerTA1ji44mcHf4aM+poC/YGrc7aROyY&#10;sbV1N16el0GkNbksZo7EXqRw1cUYkRs5lzXsYCxXSuKZ7AFvYDB4Ua2BE1l6xEwf+QFLRfniJ4C4&#10;DT7q4nU+OvQgr69w08RJNsRl4fpHvT06C/qVWqSzlZvvn3Ar+bbcT0um8xGvv/LKZZ4OT1DtQcpG&#10;kQ5inRuRRI6lBLUJC2oyQSRNxGsoKBMt2QpH1mT6qmeoaniUlniujf3BpuB8DcdD+1WSBaMpihBd&#10;DWK1oON0e9ld60RE5f5CwlTNhnXKgEKNIcXWa02ZkRC8BR6Z4xDs4uRkC5CO1psl7MjiWPXluNwM&#10;DAsQSz5NPI0fS97POdg9KvwxpSE3VjSGJHVvuzhpflLiT+oet1Dhg1SLwsjtM67OsYkIOKU/gLWX&#10;npbcAarqDPE5Hjr0V4CuJ+BPMhNuV4C3oAIOA9CcEKyQ1vItUCiqTtxhq5CJoQKg4YOVdasAmMF/&#10;RHecPvvWqXBKJtqHqCpZJtzxITzr1QFMDAFkRlJwFdyi4m6rPWtDNFpNQrakJcVqsh9d+X7vm4ZQ&#10;c92ncMlNlMgYWmpqcyZmPpFcCC/ioM5LxkO5A7T5ofgoAWrRU2E49ZNVAPZjfAxBQ1zW1eHx4kto&#10;DSBJZVGYe8Xep1Uiyoy1jJtBn6FALTluiFDtCOcg7m4bM3VL/wmEiUA/g32ejJCaG4h9r59XAFdg&#10;Vu2zbm89EaVJz2zexcJ99hTHOD7ce+v112UhVud1nxo96ah1ZMICsRwOZseNebLOuiedFwuUtFC/&#10;owB3tKZVHChR78whcoUkvgkmrb1y9eXaRSu9w6ocZowmFLkM3mQlR7pfnQezajME+zEFCIkf3KfR&#10;eeK2iGlgsReAYAV4eb2qFjyU1996+ODRyXPPv4fDrc6PN9bQLlaUi4iAZ002WJJAxGT0I3MkwJcQ&#10;t9GmR2bP1nGpnw6LRj6wv7Wd8COCLGBQfBY3GqIbZoanzN7Fd925dcvdYbWfFA6KhIVDi1PLcG1N&#10;/lkIuF1sEeAJJ+pw9O//8HdINZX/qD63aRl2IQM6uFMJpDAxgldGi5LSJWtjjXCupiY2Jelg2WZu&#10;08wwCdtSPRVzLyv7kljlfV8wu96oLQJ1UcdKwIDVyNBHmEvqO2eEgBQNRwVFeKQkNoxrojAR+Xek&#10;aKidW2pRd8pheipriSvgP1R8JvKTQ6JMqs0RGZPp2F2UCEyqXLJws2DdXF6TxPNUWB/OSRCuYMSK&#10;e0l6ZEijCoREQpo3vef55w3Yy990wY1bTHdj3NeFTV367gvD29ImdDlK3jzbKLVP2qapvCS/reqb&#10;RivHp1UQK1De6Wd/9hdYQLiUZ565+3u//D3EGWpP2pswkkBKoVoNCTAzdbLl2Tk5yPRdu+lICkTJ&#10;YO3IQwLqITVeWRXfBg5lSV1dyCh0mMzNdGNrDdgJLyXNP3O+iF4IVLFByTml3dhQIPwzJgzHjidO&#10;RTZY8IRbGvLNIsi5mmar1U8h+sgVsXh0Zs6Nikws3YuKUqIBOGVwvV4KV2YlUWKaAiFio+CoG5aD&#10;nc9b9DuQMGPYQFnKKVX5ScJeeDGsG2lBNfZnSjpL9KXr5RKoaxCcCQy4HOVIkhnie0wOyBzQAJNU&#10;FM2q0Be1yGl956rdXXC8zeYdmMo9511EUo8ePWJG7zPP3MM1c5KhiPYBupSJi/mLhCAzfwiFlTrh&#10;XQcnx3YzUW7b3U7j2ATES/idJiDwukhd8MLE/O5NViz2MZRkoXHORIqYAlbm6RiIl156/RAZiLSS&#10;OW+us8Cc+ua6KHQHf2ZJZv1l9T6Oe+ots2CoW+kJ+FsslcApm2CGRc2cTUVU4ZG0pY0JfvmVl/ce&#10;Pkz4pw2Qx+R0R1NnDJ/1LW4yratWTshTNXbsZR4+D47MKrUbIAoXgdyjmymVBT9fEuk8JR2cvNpv&#10;lOGCy/IrQibsg8TIEIww9E6Pg0ScSVIWRnW6SQNtWDHBYNU577tI0GnjVdOIhBclAvv4OO8elVKJ&#10;pbCs7P3xAsiYjfnYhqnnRkyR0EINJx+Tk+SlNGEerdRyOeD/J2eG5kjFYrjw3GWSnLU1ZVlxWTal&#10;zpO6UF4nnJKKpCRKFszpcKjesW9XJ1PIJMR2jLFirQAJcJgQfSbUAIA0btGA42FMD1OaJGAy21yG&#10;LrFsiQerDoGsdhCgDOxxHEmsKvsOOgSIJmNZkv9IDMcgpMxg44VjlAC9lhBzgl2ks5R0hFlYgQkI&#10;PVwnz/lXNxD32jE1cANY0vEpxqucMM/LjaX+ckZ4GY7iX+TH2HynhWA7U3viAknbtLbCG64w5ymR&#10;F0XSupJQHjG71XTdtlPskuo2RFJJ2w3fP/e5l0kXlfdye3lXf+zHfygMq9oCZcUrBnoMOP2On2S7&#10;7GwxBjHUueS7rvjEuLH52VW12rtAJwfVvGcPCofn9/lr3EmFULWx8sb6VQVW2WutyDl3sP/otdde&#10;0xu2RFt1Q24y/CIr2zlxnr79khiiqFRw07Y3NyzNmTaMI0KmV3XgepoqNGKePedvzqu9zCRefpJ+&#10;OFluqdZpQHCa5DaNnRIqdaHxhqdGYiqJ1xhtRYUyR8voIK4yMlouIXMleguQ419YeOPB/lsPDu/+&#10;nqd571LvakOtjcWA0Pa7sKyQIYF1oX6rtfw+SgQ2wC70i8dMwmjZAoAN3QqRM6lH+IjhyZBbB2HD&#10;OFA99PHh3hGbjTzThCZUHZWlzs6ZmmKdShkF/KJMWsSm7NnvMWkbzo8CkPPf/Ye/CbsqEEOrLZNc&#10;knlwE9O/IHjnCgO8gmQQ8gHhS8iSUmHZBpaZRWWlsjqZYmERIQ3Mk2bBnm27FfiiLuZQUeFWKAXC&#10;ce48QyOjSDyx68AKi1Rx9psrxy4ggzYuUkISV6WyojPkReyDXfl0uZHo6ipNkqnOyTkwNE6vTKuc&#10;GLsCX6brxBOP9vbTmjSFJpLR5QilIyhg3imqh4saXxXmj+S8VjVTmqP5CTAmiP6+9/3e35VQl9/g&#10;0Vey2NZ2lzU0D9P2yQx2mm3KoFBVH8n+dLMl0TGPSSrdMnia+U9OxZnESafgTN6EedgJ28gnWj9l&#10;agFmlIY4YLelJcAe9auk/gww8Uq6QdGwYOqNyrL30cR5ic0Sl4isOYnabe+T5ZnKhSaEp/TLwdVM&#10;56w4Pzv2nfPlb3PPtaGhyV/SakSExANml1YOXbmTETogMEHYGmuX2OLKLRRbos9bShYeFgjVkIzF&#10;0M5zRbRq40K0gBA7bCAy1SzZcb5jC5F/UKimbB/VtQGOkcfNQl9HnphPpnLBCo6UDmteqrjiHyui&#10;zCzsgWynik0JsY0sFxaBP61qGQiINkVK36F8LBVONsX4Kbs3PdvuAsuYwMQIUkTQkEQHKab3vfdZ&#10;ZQ6Sg1qqvjgXt1TYAnDuPLmFyoTOz3KaoZQ7Pss/yZ5dFIISLK0wmhnSMri9e5vyBM+PUyUQZnnL&#10;1Ql/VIANVYhElFHlHZBGHx6euPMn08xOKVcgPFd9f0+WGzhgklVNfNnDmdOYBVu1MmPon0imn3Av&#10;3btcvfm+PtF22CxmYZy333oDUhw1TaFfJ2LisSFiyZJM9mUCCLRoR0/0VHnikpPCvnI+GpTPNP/r&#10;em0bcRXh3otqa4U1Al8G31iewJzANhoM6RQZS2KbynUg/QHUMxNh7psaAhmGmPhPfALelaEoakAD&#10;lU8zalR9IAtNk0sYkKbkGNUI1ofPZuFbEN1Dg8bZJplCj6N1Fql5KWXJVQj9KNpkKYR1zlujAgUT&#10;Df8h2StVZu2r6JoGM70NLlBPFn/AliQzIe9RtU9P4s4idremKdGKErb13Jp2Z6wfJhE3kyVE3COm&#10;IwvV+V9BoK2MOKkvozFsxlTlnIFI9DRpfwgZBW98WPgqrKj9MPhFSHOBkFStT7cMBUThLuTUuTk4&#10;U72hKvw8p9rZHosFxBvCxdcD21SRjVYlKr5TSiQT4qxLRi6rAhF+xV9xk0KS3kaFGcINo9rgOVsS&#10;hXeBVMH1FVAcgbLYR2qCLFvpdm7wtMgp+NVjgzjDVdGGap7vEzPxCLrw5ck1XGFT9ocr+3EgxQ/Z&#10;TdipbBj/CAyQ7dWAmVLRSySUHVbwUjtarF/lFAUd1X2oyOnJ+Kkit44W5fHYTXvvPnz15S/ZN2A/&#10;r2gcPKAGayWzAXDBE3jPESOIcJ38bpA26sVBQDO5QB9HhApMw212ChVasg4AFTXA6Do1QvqDkU1p&#10;DKXnWAKEzGgwUfkPRr22H9tNPOZB6Dtg5tH2KLRiPlbRHz19eAcWJ7xAaeM8U5VgJBWxvt95dPTW&#10;uwf3n36Gm/jcbTjVEsCpD3Lpw+EJJ4tVByvhMocnTljgkBA+MwmLMp+SIlEDlsjKgmQXIFWI14ZL&#10;itFmY2YeJMU+pKGVdTw9OcdZEQ4MT4fmw7oeJqSZfXLFR8dMKrP/Bx+kuCsCs060v+kz2pAc3UXK&#10;rFPIsxuShLgNmaEtyqc5wDeA2InHiot55dBXl5dVfTOmpESNkhWB/zwd77UyhOpY9Np1UXAAJN5S&#10;vH3xbcJbO140IlbZwldSCElieqQatHj9jZV18hFuEMvC4ouT9jycaHMUq+2tVSVNFhvMAAsTcFYY&#10;VqF0m9AfBSNsMXmqC5HOuOXl+/eeWt/a5P6dInmnRhGRhlJYFFUC9gK9uMg8rULMenPM1xSHwI4M&#10;lp+685RPnwXZGkgr/o/L1Y6GJBsPka3izytlaX/Pxsl2zOZpG20WXvmTWvQJ9rMJk1kU+yGb7TEB&#10;pQ6STTmlKq9sAxAabhTJIijG0/E5zQNco+piA6pRuO20tk1lvt1oza33Y0nCxZbaFJkyO3KxfRLF&#10;vKO4Z9imSI7ZsCAA6QYKCVYKBfIERMk8BeJxVjHrgWkqh8fH8AyMIIin7dNu9iL8bcdUYdwhrbOM&#10;yYbSXD9ldGA6N6WdqajNcYD3DERpcx2fHB56CNaO7VLIBnJujK6j/3mZhNJJbRhuQtvyB07fURzv&#10;9PQEl8lOSEhtUIhxtByMIcXlUV2RoQZURUBDbQ7ae/9iSPavIoNCG/brGnJxabx4gSkUrFuaQYIf&#10;0IAKQXtzbVMbI1iiQbcl3lkB0CaEHNIBqiYnKFx1y98ImRGCS1NNtRrPbTK1sUUnLD0iKwR8Fyfn&#10;8sfHNNnCd2aSNiCnTHYu5/DgiPNVGTTeVGRc3Tii2z7N6shvKonNQ6BlJnMMXD+pg9ey6ZZlVmm3&#10;QrPGkhO3KKfMd9Zhl2FXDFTvao6jkuIGMmXBVy26NkA+shZzzV6ya7eLMAix3erR1GbRGO4ndreT&#10;VUb8+OzUaTPwfqR+V+8YjA3ZcskKPAXNN4PP79y9RUO5rBW68CDtRe4y1XlU/KUNyPbUetguSmGC&#10;zatkkqkkbQHIifp0ONuUGgxBqWfRTgWlwVyZyGyeNkNGeNqykHZJBqFYOXO66TwBt92YVc7hBDgA&#10;WwyTZanZfEQoBI9EDG13DzNNaUJQy8uUWc5NJkCnGgqqascZ3RXchzRGAHu7zPxT1VbgW7UuYh2D&#10;aPZ6DDta2aRJRcEbBnIzr5PLUeeozzA+K9i2oDsyC29EYLFAmMVH4XNgucPnM0wnZQVXE6+ihj5Q&#10;+OpScVH2xRtvv7V/dKjl7M0dHqmHybxbQFmU2XUqfTp4VNCVA8jIPJq9KdhF9ABDSvDqJEGt9HxP&#10;DeO58aUOlbVwLWShm+SmWXOV1crAcEkhUC+g6Ybm4e3j1kLtkpeTtkeDYJLeIWmbsbBKKAuLcIki&#10;3D/P9rtClsQ8WWUB+qOdHMUyULHJ7SqJXu+g3C6uxsJifUUzIHiONjnbpFa+a7g2QjZOWexa2C39&#10;iHOMea5f1DZruyav9C+k/ZUL53/ZI7Vv8kr23YxE2BCmOk4LzCrga94lpYrgCMH3kzVYCFFbrogo&#10;7Hl0K8T1hfW4o8uI8rARWNHVjionUq63IVRAIwKFFBYZbX5yyv+QhRBiHM/h37mNiD3Wc6rQFytv&#10;lZoRmXaaEnvJPGMrwtln/Zcv5OD2t2asELT02Hg+y3slfxGXrQJnifULnZrV3fTs4FLRIO2luDN4&#10;6MTWjo6c3Fwo+c2rUK7HpTjGSg1Fx1uh0ER4J/R4zlTZI5Ylw3QDOliLPtqHnDBm/yqFzVld3XCN&#10;lCe2gdoIe+b7sBQaQoxuzrJSGiJL9GdcXJ4en0ohktJkvIdBYHuD5kpp/MiPfEjLHao5u93/mem6&#10;i3g2chdM3qIMCYcJnOnaqpmol+0nPk+5YyC0gaY1R4tObHXUENtVQfS0kNvQXvMNtI88AEpmjMV1&#10;uWuqeHKy9jgskV0q3FFaiFCKhVJNoR1qcLpheadibR7GD8OUspyajhj3Q4idKS8a+xosZ1DMlKY4&#10;+SPSW4QKdP8S3x2raTtPYFACCmI5Hqb2Rn0UJ/4SPbNxNcYO31h49rnnasEKktceKCWA4ik1z9Ol&#10;9S1iqjCpZd6VbVRWUbBtbRH3UPfX7MX8vO1fe8gh86uI6I/hM/1jKzIL8x/4wDeJmqiH5EAyPIfH&#10;YtqGk0Tpl16n5stHYyURwZdWzCEjGcA5CNHJa3Y4eqUjjny6uaF8QbQO85sXKbQ4nfITVgmunfCC&#10;n9i6LF9cijTP1oSbPenAO+WsWA/sNnyUnmYsvUYWgxwU8htZvdoxIZLAlaFscYPdRfLdRCVhC6kU&#10;MESx0YEhGHr8H2iZBleGqSOvGRYqYiwgGlh5ASkmO+OsdtHBpAqxQJcVzJpqBxnICgjNZZ4/D4qw&#10;BucjPqCYgrA9zswCouovjrej4I3ySVhxSipz420s1//rWiz1qnM7D2xbfUwZNePY1AcP9t7z/HNU&#10;nAWl4TnhUWysNZZFqZvz4xq5EBknsmToZ0E2WjkQW/dIbVal8drPYJ4FvIH6LbvTUItNDE2Q3Bq/&#10;lxXk2iMncdJe9COK6/Pyy28cHJ0SKpLx/+APfW/ZfRctGHU6RMq+u2QrbY517pZf/T5OodXd2jrP&#10;j5rbaElzRVuVgZd/yWtaCBXaqe4jw5Refe21w709Ggp84rKxhHCswri95tY2pcPXHM0rrHO1Z2RS&#10;LwVfVmCIRCyw5GEUFEYjlijrh8sX5zdYEmTGL3MWpR/AZk/BRa0yMgFJsgsIaBFXihxrnZF7cAqH&#10;fkgMgqXu+DapVIZCMh2yNpIxJ/Q2fZHXDKWmZxLIE+EhY4X4HXfCHgUCYyoRmVLCT5QsMw8Olce0&#10;eKG2JCEGd0DVA00VKfiVzaOwbvsWJam1FUfXqmvutb0OgWrIHA9Oj46HJ/xY000TPlFHVD/UdmLk&#10;Vqap4JxwARoHp76YhrKbpExrDHF+RU+UsVEgBnt4eGLT8db2FiOKOTAWUoYiVE8b5LSsWHhLWcmC&#10;2JKGfylS291iCSYIaeY0EL4r2gTH8Yr7KRob/5qGi0gQVAAShll1nmqZ7JaMvLtps64FvxDucnZp&#10;LASCfBoZm72cfeEdsCLkzCUdLwfNPjJ7NCdE5UHkjc6AvFhmKp0HN8zo/NSnftvz1jL5qx/90R8A&#10;S4wpnq3w+qbbITHUWeoVXbnWqXR7DxvfqAuoyt6H6GIlKwdomy6bpNn/IDAt2qrFlopaDHhtmxZg&#10;5Tx4ZZFKWmniYO/hKy+/wiepHsdwVdoCAKRV07Ykx90olQWsh/PBHNezxJIu/pZV1fjxRET2+nDT&#10;gMszDIpEQltAXgCabrqu3EYk96oRP7s1iJrXxNMUIJcP5OnZGZ2WWLAof55RTwIroS7lw1JIYcWK&#10;03s3zHU1bv3X3tl/5+Hh/Wef5sd3tjHymVd9OVL8lp0sEg/f3LCGe4vOJKfPCSNMT9jFwyer5wTU&#10;bRpP9w8O1jdh9qpfzk0QAANtvbxiJAnmhTUMpRnsCitE67QWd42WEaoc8yBYCHchD7vGGMu1NW4L&#10;RQwgJPvbNulXWS60hpEp8G/VhJRkAF2RkoL9mRY7JXEElKgggzsi8ZV3wYfvzyme1O9LodUAG+UQ&#10;XrB+iWIU72auuz2QsIbG6BYY/+Lyg76y5EGD7KFD4MC51jZJgjESUapn7bbTMmEWRYxIp53LUixF&#10;FarPrpE81wOIhVtUHVAS0s+BTxAM2ohqDIsHomvMHAsbitov/D9IZGfXp0fDixOxCrYuwJI2VMoM&#10;uak52enhUG7Z1Q099hEar4K7UVRR5wKcdjup8ojsipSnO5+R7+KTuqQ7Wy6+KpXq2nltP9ZfDZvq&#10;q3KdbL0utzHMyiKrI7QgDJJWtI6qI5lgZXONtUmemhlzC6TMbii5C3BvrbgxmpzVa1LO5ZIBO9Fz&#10;gvY8wY3S8WlgRorRkmXGp+ScpWVwh95644EEDh0JLUjji1O0B2Ck2l5c+4oYIE3yqLBc2J5A3LVo&#10;0smC4fTX19d8+s0M0VQsREzLAmaSkC6xEXO7CIsHlBvE9vGQoe9Y2vDyqf+asBvGUbUhwSW/Sp4N&#10;HmD2b/mFuGSkA8xkKJMtCCWTKUOm2CRIk1HmowGDchjn1L0y6xHXqSAQ0d4KC9jua0UcNta31nkv&#10;FxJSBRcIfUQbhMEGyBgO7eQGwXYAC2kKQEVQT1ME507ow2iUPcFZwV9hpu/CgMYNWLq3b+9yx0DO&#10;uVJeS8iztQX0trG8ATtqyoLn6ux1h87C/wVg9X9uSqL8i4AK+RBHyfQ5I9ldXLxVF0Byp2KWGVcu&#10;q1tULUxvt79sd6xyFloLeSoHqB90kVNbgk/m37VIOxfRUvDQbGv9ZpGWOF77gEozTCtBPzg6e5r8&#10;79atW9vb20VAHDHpiUAq8DZRo5fNdkaOXvnG4EDys69ji6zPVY3GTnVEClZW0sKj+3BGRG9yenlO&#10;D2MULkCezxNF6IWt5qOHumgAzVK1tOuW8Xp1G3P93e0tqoWo5CrVxqgCFhtW+Bpq4AUhRSjIIBnk&#10;GdR/6OJMaS5ULGuK9K+lmQhHEapT467JFY9jNqlm1ro6peLl7DJwr9zuqozT9n8Nc0tiHF4Q0Yo8&#10;/MyxRg4GYXFeLK3t9s6tde6RVSENQVqE6A5mgBDjS9cUq+MqrflKYzeEi3QIvoew4+yEpIQiA92a&#10;JtESEpImsaPX1hE0n5Jk2zccLNBAp5EFzBRxWm4ueSv2kwvSou0JxpGecO9F/jRCUsdVvYMonRn6&#10;82N0DwOxRAZM21p6PyxEETnp8xmsqcxEEuzILeOz7ZkA/yCiMmC1hqBvijS7I9KUgk9Livlg9Jmw&#10;0BHns4IfKhueK/qZ7F/XrR26/MYBF8JtPgFXLg+yDOsTm6IWc8KPZr2bce7seUsRSnEgR2lRkQ9G&#10;hntn0zur3spxLR4ry98cQt4+s/8VR+ZHLcxq3oETIl7kmQrBesIYfPJeViBmz6HpvE7Ao/kQVj7L&#10;iWQAy6lbT0G5BUzmvixySslq7vM3LBIrP+06N1hs++xgIDhIjc8zHMPc2QyCEN2ZehAYm4zG4REU&#10;5Bq5uDlKT4swYUkL1I2O9roxnNmyWDtqQ+a3VnedYAamyFnUTc4SYoMj4kXXpIOtMoqF/cXsLCSK&#10;7SqlwmDi3ZuQajq5iNIxgh1IhxDxHKMve6ZeIatdLoe63NIhkDoCcMkcOtCuQzikR+dyAywvowlg&#10;S8fBgSxScoZFQqM0THEzD44PydZ2dgB119Sa+b4/+gGNEWBXHD8u0pDQUoLaUyK93AMlOO2MYMNg&#10;8gLoFV2pNcFy97kqSd+s1NSHqYLxRpvXwjJIl4srM+MqbZYhAJQrKWBapkR58WB9TtLgJ+B7bkxz&#10;wJIKtV3bzFR1CJIq90weq4Te5KmQu+FHa0np05b2kR4/6lOcuWlfVomgFMV++pZ9yvaXSJNSZp7A&#10;k3nI1u8hlOFpFd7MxGxnWEodRStviXrBvaef6QKaFvxHCNBFb+jdcooOb5pFVsktgkTVVus2kozO&#10;VjcpZ1MpSEVLpWOnkcq4cUTii+pLYP4Pf+4fs6zJB77ma15I8R7lQNNTz5pKnJg8SWTIN9GtD/fI&#10;3ipZ/c4Gkv5mrXWcvURSG/ZAqpEQv8CWhLLToyRbUDZ0MAkhnd4cb2FJ8IxYLzgVFihHzwB2iLu+&#10;KyNKPFhVUC3CAqumusqFGaaDJE2osuFgLC/yNPy5OzHBcNSAcVR+7+x6lr7TU2SLmy86ivLk7BTH&#10;oNecgCrZ0Qo6HzzVQ1EIY1FaZY6sJesMMAjQiORBKxnhe6BdroJMmpNxBnCEDT2OYvRicq6Ga7VM&#10;fa7FmMnUbthXuygKChPb5QSczba3RWHOgjc3iA35wgvvNRKg2VPulO6Kb6BYOQQeWz1Ha7f6thY5&#10;5fSpv4DKJakxK8k0Wpqmeq2cmbAGmxR5X4fDO1yCJ6LseB6G3HY1PA1YEkxLHfnSl14/UsdWr/RD&#10;P/L9aaKuOJ/ZT+szeKktNgd0m+7/rpR65jzKD+TPGaRU35dRnv1qRmbqsup4mVrxnMybb715cniU&#10;qqK6PhnHJPBJbsPd8zGgJprCGTcAvM3qbqpXS2uogOoPCWfp+w0NyUiB8zdbpW5O6GwfNUQ6x36r&#10;mmeN92pp0U0toGuHVkB0rQJmfVEpGKMJjyAtWDYVViWNbQB79gwQ9UZmwgiZNgJFU/myZpRhI8IY&#10;kdZM076VlrCaVNi3ZXJ8Q57LXx3ptb7iQGG7JqbkzV5yuoiL25QRuQgNeD8rDsB3p0XcIkykDWD7&#10;2YijRcrISwIj6VM1jU5lVNEf6CcgTBIOvUYWsFiaNjzb1m4IGjz9oAmZZEvw5I/KsuJ8WIS8l/MJ&#10;ECgkiXSDz4IhlQ6AdVwMt0pmHoG+M+NI4g1J8IsAfmw8opwkhCJj3B/rfXgsi30pKMqsKoBIBQEu&#10;NKiivqm8eNZJJhNnxXOIXJoeWnw9JLAYBGQSjfW5gaZoHINAKBmrC94A3l/ZSBTla6FsoQyuVC+S&#10;6ET04zc/83nOiISfN7ACPvJj3693LmSnluzjDdDW+BM7ol5DX84B+lUV6MT+lxUPyJSQpyK5iqLq&#10;BRr/lqo8DoZ+V2zUoq7E8rVJtc0hLQXL89zw+a+8As5kzFQs3uxwydoEyP7UOavYE30l1sa8ApyI&#10;G5S59eYd2Whay9Ce2B7hMBhWKivam7/uZZqQzEJnJGCoWE48U7wJn2TUpRSLhke5mQrd5arxKH20&#10;in1k0JmhuRoHrv+ohPfAU3h55s/2aM32pG6mbz88erB39PRzzwjnXo2YcI7RBFMH3cFVWbia9Ki1&#10;WV4Ml5qZibmr9rXYESLJTYwDOg3GjBiS0iQNPZYOFgbEf66KCZXKC4qVrHbnfzNL1y/XCC1W2Eav&#10;nf64tRVEdHljCiw0lq6JiHLaUHvdqNkcAUi1ySIDaYAE2lHpx74Ji3cUII6HQ7EO3aFPnzQlOU5m&#10;j2fOkQ84pEI7PiKdwvEjPilbRlQbNNsRH6vmK7pUh6LwSJQftwZ2ncTOUiUnkHRZSN+JfBwQluQ0&#10;cp8Q02y7k8TLM2IpJAKAw65vhxNq0yP5JFjuPCQt1F9yYYnmCy6yhgSxxsKIzGX4szYeX1+AtIFb&#10;0MLDBHJyU2LM4SF0nRFbjhk0UEay5GchU9sSRewzvOkqbhXpVMZiLFrOLAzctqM6tKjDmWqn1fpv&#10;L4lymDFxw7tjr1vHX8DPQDbuFpui6f7IIACyYRYKxAFjR7g1RDU3cyTEPEOunVYd1CyUCFf29xqU&#10;22dEtEQH9cYqmBVvYxGzBDL023sl88aIzAlxZorVxMszTuuiy2gJ3skUDlOaUIqvw5iIc9TD4OWQ&#10;F5COUNED83RkKVGF3YwoJBGjumyob6NGxky3SIfLWkMP5uJM0FFFkOUFlr5Sr6x3gPfCg50kv2yD&#10;tMPMJVIExfVGXQzNpSxIH52hVoocK7uPmp3NR96sOUraVNw4Bo7qGLjm5MzVEhk8rusY0tBwGJGb&#10;QWL3HlaCF4tJW9FwyVgkTPnc9OFG9UiesOxfE70Vdm/UYiw5gTOptKQ0G82ADPpdoIn9S6++ygBg&#10;WwvtJ2GYvLIX4bRYKxSHgD5/TjcGUzLmMAolWYMiDtA67t8VEL1jIjifhTKkjlyNPKz0f8FvB69k&#10;7liwyfIBLUtukVV199SKi48zw2/xUBcD1WKfRT+Vatdiroi/1abzKYVFlW+ol7XlbCImEdtf8ayJ&#10;0rFq6e81p+LiRqxXSkVpd2UODIA4jx4PwPKD2sXLjDUuyalcskDe1nuvUwIIYs2nkiPiaC1akXEu&#10;6jwwmszrJSpmTaVih3qTSKKQJ01zWKZJfw3mNFgsjiGtIkAvWV3QsV1JRGysB2b2sbgkt9LcwHC7&#10;DfNUB685RslpylF7YPigBC3UI2nkwdTc0HY610N1gkKYOLNxOTmGtW+Rm/gy62iG/xD5rqDKJUGT&#10;EnCJgBlM0OsxC58kjXhauMSBi1JCgIFr2NHhwaG0UyvOeirlJyy0LUyVTeCW0jnBYHZxH5Y0r7eb&#10;VO7VgP1g53kCC/6zq+XyCgcG4kl90OndJAKya/PUvNXhuhNg2mytTrqBqf0iEMy1ZlhaPMUN9UTc&#10;syNcrMGkqxpQSciwZB1cDymhm6Grl6E4COdgCit/VIFKFoP6WFQZDQ1LHkfIKpOdgm1FTSb1gVTf&#10;RIt4CwY/oiGp9eSHkENU9WOn8+BSOrRkz4tZMILnMNmqOGD6p8YKD0k5KP1XrSn+3+jnFUHVIu/2&#10;UTPv9hZUjNZ+U69x9QumdfU4PyjbQc/cdlklpxV4ta+qWNT7mzOt5Do/zL73AsXbu12pGqFjB1mB&#10;UEoZXumsWBXgHLcHTmELarh3lfoyhpZXyXUL4U/FYJY90TEuD8VcdQY0B04JDCzEdEuhU+cealBC&#10;6M7cCyNQ06BQcwyvVUNk5QuR8IjFNYzfjM2yzJKNJxh1XKmUqQzkJjDQj9D3DnuNErJ3X4h2DnEm&#10;LpsoB/PJW7DnVEI4f2Ae9/wUpYwb5LxlteJ+1tZqzjeLmbcbsCyLci1MpKizS2yWZ4MxvTTNAJga&#10;7tvGmrmrlOybyenxIa8EEGGpoYwsLXhs/6YMoq0NRHQD2fahBz96eJDWbAfuuSu4MKyvPBN14Fjy&#10;wEVI1DuC184WxmzTTDFFusrSNGGrzAClp0eEFVRPuO86Q8X1Xe7Yi+gLqEzPxnbaQL+/vsk4ScoN&#10;CkkbqKK1vYE8GltC8udib2GM+troGi1j9ZC09z4/VRCF/Ehz7BwumSrurOOQBvNniIZe8ekgJRO4&#10;3CbuKsVJ2wyR08ybtUIU6VBGhBbtuse4lAZxNGIdkw4245BhogquFNstju2kXgEPSXNjZC02utDQ&#10;dVw7xTDIjZJg6LGPSZSv6/BHLW/p3tLcC7tQvXkddouuWmiVHRJlhXZAM4zssBBr9FV16M6DWYem&#10;0rG6trWxKaipapwdEGDm1qTWbYZ3VPhcf/vO5u5T25vbGxhsRaXZG2QP9P9jO5CbdBAq1WE6G7VN&#10;DmymjpBbhO4Q3Qewg+CTxcCBplhfIFBn9+FgaEPAaq1vrSqqqW2lmT+jnuFIocVH890K3cvWp03I&#10;Ic+lhCd0Tw1BVVY4+AwbUggqiqSp8izgBS9VpCHIC69Faog2tHI1UyKLaKQUBGDJGpwXgUQk4T5Q&#10;wTlMtWXIqvpG4zNOW5lNbjPRG5fJa8Qw6AhiOpGUIDXESfGjbYZZRdiCSrfTsljY6lQxJJbg7vQc&#10;wO8Ad3o+nIf1sTRHUhLigJAEuY6T6QQ6RPGIFxPMiWUfHZ0SiZHic6OUtbLp/RLGQLRtNNGwPjgH&#10;3gqdhhuu2V6gEneOKv3h0SGaEUSgFFWH50Miv4O9g6OjE1asbl6tIMgobseBE+oE5CpzVZ2u8k+/&#10;kuxUN3ZbQbMAKKawW1PN9GdlJrttv03e20VRWcfV3Vduo9ZjvThW3lUsFdI17ld4QsYHfK+No1tn&#10;Wal+DqpTTQxyfHQcbr7Z2p3bt+GxRoFI1NjwYLEfcwRl9QTXLrMsOrFgVMjtKBChFPI1Y50qerbX&#10;DCvBU4aIAOy6OO8s5kVaIoyUDGUEX1jkKi5KQc3VFEEQDj6ZElfE8yOawZTheDDQel8LbYqh2BHJ&#10;Aj0/ByqX6wA8SW3RjmMyPef8CF0O5inLgvJzgdhRliIAGidOnAeHiO1amsssA9nO1zcnR1SiWZkS&#10;iO3czsggdgTBOniukZCgEKVzPgIc1Sqb6oWqQE1YIpVHcftZYG6ZxUWSEEsajnWDUBGOvMXl0E1c&#10;/ww5wdbK/WNPcXo2ySq1rPQUNpAAlDWjGwytvSIlZVucoi0x1GcdhWLF05lGEKqG9Liogtm0Xhl5&#10;qK9egAGiSp6chkGPZ2vSaSt0OnUsOAQ3UdIG0cvgFoGd7IN26UbUJYCliioAe1JjCfogg4m46NWc&#10;kB0+Eya8SDZgm1JjNSWpXJdx1p7Gwyco65KL5MHZMvEhfpOV7jfdv/EC6fWrF9QWSGQQcZm88TGm&#10;lL/kNQnWKtXujucS7yKkynbcSvnh41dacKsYrbbtlOz3zLEYV/MMXucXao9U2xAhp7JJ62uMTlMD&#10;m1gJ7uUGYTieAn0mzpl7Zd9N5APigyFvcgBuKfmzEyDEVx3kTH7mgCE67hniEAApjatpfucHkcQs&#10;/QIhJptOqrnScITz5xMtqWfeuRMgxBr1wqp8Rz2Ee2C9jhVYhoQdrb7mPKYU40VTG1KrgckgZ0Lu&#10;lJ9Dbst1knirXkRKM0FK8LSPFn4CIz4CC//o3T1yrU1oTTop3BnzxKSfqB3MNK1AP5gBZkwR1K0x&#10;NgLyUyp3vHdvb4/vqdqjVWHDJd01tFmcn25urc9/+EPfKp4pU80rZ10LdaZGlSKMYbtxvajMJd6N&#10;yqNWMqxEGy7E4IREMfFQMYjF9Fu29kQ8jSQOGzFA1VB1JfFz6kcmbQCGrrQqZjni1zYijGkGyxva&#10;9lXNX1tPF6t6uKqZOcA5tZ4A8hwqpVYQE2bXyFrjaYlhhFes3WYHYtHO4d9YTOEK0/4qDZHVHXvq&#10;n7xDuRcyQmkIaWTPPvEWKFiFWuMaQEfQbuCNjd3bt+I0Kon3WxGfQL7ZOZ1zarsrzrDIcrUzy1sZ&#10;D6XnITFQba2WZTgUwoAgR6s3WfgjiGfplBliN/6jf/iL6iPMz/+Br/vKtKE4oLVK1GRgBHzbu+tc&#10;F9ibfBB4SytwAw0j+BRlqdVqIpyZJ8rEbtXDIEi0gBntL3edypDS1HFI3HR5qSSw8mwuQe8B5tkk&#10;q2t8ioVJq9qZaifaRH++usyg62FyCnhzbhawIm6kXaHhQS8oITRTlqF3qPsgfMLG4POddxH0N3oH&#10;RmlcRaoqxrx6Jiut9X59GGdK5Y+bh+Fm78Oltd4n5IvFiJqfWxz9KnaE7ZcuCYM3cEo5HIH1FelW&#10;XdPhPz0mbbFQBRtl6QJBSoy0YVXxNxdZmAT2iXBdGA+e6zbsbISvLkZvvP3gy567TwElsunqNeMq&#10;eNjMfTTldbCjhWn52hB1I5Riqdi24SvujnZH8Q7rm7Cc3N4gLInw4DmyHpuudGJQFXUyti+DAuXk&#10;ErB+8cVXKOtzW/jQH/rh78sijHmeAm6TpWStRlKvklsvJvXlioqaMa9XRZasre5a3wnzW+DucvTT&#10;6431VTlAW0ZZ8/W7N994g+xNIFulExNYk13GzivnJjDGP+IMggEW5W3uJRpUnJcRHJYjwV4sB1j9&#10;dxSgteYkEk6CgrAczEApbmuRghMi5N6QG54yFsKZf6j1IqYqLE0CYM8srxG9X4Yhod6Eoz9AAZnl&#10;SbwFkRlonGTA2U2WDwxh5IpGpdfZQoTUsGvZDsoIZWsSGLnmuSICODYCdtmTs7xeHDOzRYBIFq+t&#10;2k68Xooj0dEopwKLXCKPI8MJ5Uw5o3S/ub7Gy1go1kEEN31KRCOuWGXAfHxarzSH8junO1Noc0+5&#10;xQyqxD+0O7ra6ytypzDhZSlhla2QcmrzWEXkCi3D+ATlzeEkCcjcRJhEDsXTNiLRfZp6hWWvcIxi&#10;Pj3VLuQJSQoWJC29VArKmSdv5d001Vq8htAWHy0XHD69g2ZWnrHO071jfG/QL6KRBcV5lepYCMdi&#10;gtZPkx8Y0enSg0oq3sEWN8HiNWK6INWOpIDDkLBjof/Lv/IvCRCRMkltdu4HfvjD4B1h4DUzXovW&#10;MLGhPclc8332SLaMQ693WhzV3uhOqM1Upru9IRunbZIKluJh68ezPdL2Td45cwr1rgrDykPxz8Gj&#10;h6+99mqeFIVmyScVGuLyWORcoopWFI4ZJohOqbvCBSnyaYcVL0Sq41KymRG4jeHWHHJRvF2AU2dN&#10;1VgtCYFthp/guNmhGc3L2atmV7vbhZ/edr1qomeH35Vssil3GE4V/0nyqb4KmwYzv1yWcZ7sK28+&#10;pDZ375n7KtWtLW2vE0Oztq/pKCbR4umoTglKg1wI1CSUtxSe7ZPBcmAyY+fMqUiCpZxDpXBjZ4uL&#10;5LnzQzIqUm8WNjCSmBPSNtMpNYUwu2nAJU8wVEp3kPOUbt/aKVoLl+CwbrbH1SX7lGr7/Pd+z7e6&#10;OuX6RhYvOWLKTBbCbdOIHS2xk6r7kY6J7FlsxwUZjDpSGM96quyejUhsHi4Fxp4zyRYAlSp9FTpm&#10;rTsFTf8bVgoKc5cODTUFVCcpunww6uU2skBMIMhmIpvhgPDUtp116sS69DtlmDs7XhsBR0qxaZUw&#10;DUrSpou9cA5rmNyEUeDOttotcBMvpG5BZjLtjOYdB0u5l1uONTaOTvzFJ0apQu2ozd2tW7u3m2Mo&#10;rxNJlQRDGcRewGkklGqHlROpfZjFXjfU+1pIQO3DJ6lOEUuzPFqHysa1fYbFEXzbBOvn/9E/scg4&#10;3/+Gr/+aW7d2yXFx1cGykbkLEm4AOA/qboMpwXICXxinHI7rYtQc0KA6bxhf/K5i+EYMpargQhE/&#10;N8kF4yS3ht3BiowymbM8icMAb7yrBEMadEeZKo4eJj1xA9sQe2RCQXDDWiiqREbbchpRkvZTuChn&#10;fg0RaWXS1jKb3kdCuh9KaUyOeIURlXJkNIgxWUL2g+SMK1AKbJyhGxehWpjttchvOrRBURrLbXZB&#10;8lEOcZEMEqMqGYXua1XBiIgCNkwXI4xq1mSdl+LX/JpzBnXhWlJHUGvOlaFXfSf6yFGxYjtFsc1/&#10;2G9saBiIbz949Oxz9xW2QdA1y4hFePDo0OICfeMUUMGHDNLU+Dd2dCa3PcBg1Nxg4gH73UdwPuaZ&#10;5AN6VGsmaogafemeBhywbKS5cFEi0qAokYxiO7z6+luHR6cKc/Tmfvgj3z+Le7gpBHblAmZmOkw/&#10;G1dnC7WLsbrl+7j0FnHwBP3pc/W02ouSGMS4JzNW7kByiQetWKzXe/vBO+ewrKIERiTv1AUTDgc1&#10;8KbTETOLxMrxu7b2iLtYD3LCK2G3Vr7xV1gPPOs2ZlwdJFk+rAdiC7aGiZGLLH241npMTniLH1Qn&#10;r/gA7ZPoMKnxhq1U/VaMRwSC8+WGWCryCy6B1AQeXzYiFBnRb80XZzMw5TVTT6JpZCNjgyNbFCG/&#10;d+K0ubMMPJxQgRCxFWWOnA8D400jDvJtyYA16RlqiOWGkpQGb44qrJiJBtjwylm5hPsoDaicrpo8&#10;cJPS21FzZmPJkDPGdlAdT4LAihtLsJieqvLHbFbDdpYBeCetfYJnqYQacaZLXiNg1CVywOLM2fMS&#10;L5NSn0uWUD6iYuEIGjPaXRXDmSoekZEvrh+ac2QGpYBOeq9C3RMSMU0sZCUYjYU/QWm9Eg9OAS0C&#10;33Qjxj3Zq2W9MrpiWYVGzkI+zgRRihOD6cAD8w8hLkqy/ClZMh7NRTI392v/6pMYEFxpmMjz3//9&#10;HwZtrrg/cVKFRxXbNENeYVALodzxjiqmiSE7oq3/hB0xCOVNuwSlTER+VNuh4UwFJhVdKT+TMd2C&#10;qdj/hBrGSx4wquh1ArfuPvP53/4UaKW2XU0sFaFJNbkc8MjacwkBtanyR9kCNEpz7YYyYxVHw2kh&#10;KWTxc8RqHHHbpv4gNpKORr4x6xg4S0eVkxRBOIsSHjL5ISYnMsNHR8RBHddoW7IZiOc4c49jn10g&#10;pUzNAkrhMpMG26/H8we2/61PfhZK51PP3OewO+tmIRyCxIZ1FEotndSgBijXk/8QXQzOT53Qxrpl&#10;SlWEaVx++3tHxuQWFJ3W5iYmPDpVvnWdoCqDJc5OR5gLKgbIxZCKcBpQJDDeyJxGpoE+OkKFCbAU&#10;p7f3YG9xZWWbMaAsZ8A5cUqaO2z2CcdVmKLYkMq5YoswJlKIVNg0BpOcwSAnqaUYvgFjRWksUpQP&#10;BSnHYEVAGz0Oe4hV6YVIxZYFOuIuCA4T8q+gvLJMuMcVYnEAC+2i1sJaQxUTZs7o8VBcWHpjeAwY&#10;RUiGdvwGvsZypKsIGyGrwDWoF6aw5Gtos4elztgdIbXUClOc4DWkrGxrm8guJPSw1fHltqpO7MIl&#10;5rCYp0WznGI4jJypyV8kywuxbCS+biNUbUIPzj4RrJoFTHmFZ1YbJX+a1CcjDyCcbTNzSqnExWQ8&#10;mX9kY/miyCLkv1j97ORss7lnn32GIJobB5CYTFWiPf1c6X+HPuyLU/uEKitlrxpP6Bd46u4dHjO3&#10;W/G3VIXYJ6esEtv1be9nxWGTOU1n8xnvlqPyzFHi9v7Q/UQ7jCxXIi33hN0Ooe9Y7KAxZ3kJ/Wui&#10;EcEtwTyLXM7HjSJl6lcWXNgVnAkPk0dgNh89Q0PZYA+poJmiG3/IiZsSRlDzItMlxyV7ZX0CVgxP&#10;qJyZYClWAlLlEjXwcio7UrAkGWTGEiwQKSAnWWMxqVXuVF9b9EkAqNc4EtycLG3OAkjU0Qb2dqKX&#10;lopR9Zbi/3gjAKTZKzdW1fU+aQ6xFGd7dmG9rMY48hNnONlkMLlz7/b2rqlP5nlg2YVPORlsztkJ&#10;9T4visU5vZoyAcOuC9Jmu8dtrMWYKQpqX9UVZ3lxfHF+OtJ9a/WUXlT1T6aQJollVCUMHhBL+kuf&#10;+1Ts9CwketzeU5inKXvA5lqNs7ine9dskVaLg8s8AFXeUNUNj284VR86g6kST7mqa/0TfdKyhYIX&#10;0zRBm1g8ghN5t5bBSBXHTAeVMADNiPIaLWyyAMyTNU42Nsqfg64haxHWagS0sau08bOdCSPIXVlk&#10;IFhqb9i/gIO2excdr9RJxU4QtFzbIMA2owCCFd4Wy1T5gFe4oryL1m2JZwJOL5Bj8iRZB7yYcq4X&#10;Zf+//TV8Y4GJgBzd7QyAM9OjLyLkHrdGgHlsAZY6eIjLk3WVANRfh0MlLONpR1WSe4FmF6CNeByM&#10;AwMXDJNLlIXKR2D7AEE1cRY9M97ahoOUmJERz2PkrHAGnAFSyAZftOPdQGuliCnqH6UqUCuY8pa8&#10;QzAQcGb5Z4pDusrkXQm8hWmnO89wxrSHK/hCwzLIn/OF6rnbk6EBdVnoiVVftIIh6b+EQ8083PW1&#10;lsQocr1eh6RBIyUUOcgYdP8Rvueh++DEqunUwwRI9fWeWq+XjimpSphDplgMNpmeugTh0EehdwnE&#10;nY0RiTZNSA/6Rz3BSk35Sei2bf1rxtt+yRoP6P9kItHiloBbZY5TM0k0XAFXe+QVGAVG0h0kV8mF&#10;V+iU/WHXpQKP2YEzO1+hUt6eN8WVdO9suC6WqaRzaFpivwBH2IcYZCc0bWtBCU/lAcJ1M+V1TiYE&#10;N/TsRkxTodCP0Ty9OD88OcZt+xylpaUJGrOfZEkq6fxgOBoKH0S5UsXLkQzBoK6ZIDcyBcozNT+x&#10;MY7OgBIvM5cAszJLIe3Hm7iEaYUYgYa6ZpQ0G093N7WNkh2Zaop7p5ioErLFX1J9zhyzJwaTJZQm&#10;GMilTpYkD7csAI318gqBFbcnDXuoX+Kb5ugiFD6inGIjEUlxAJz9g0Nike1bG5ygbMEJcxdOCSsz&#10;5l2Jl9H5WKY15bwT5v4qvWszBHRD4073x2BzV6QH+m0I9RKioatHVVnhZqMLNvDK6lN3n8IMaDEN&#10;Q9w53DiHYZLTRMfSDChRdgiLzgv0ns2pLuPaGDvQQH5f6E1uWsTiWMjMAjQU4ziwPZRFYEqfSQWI&#10;bjAlB3fIe7XyKr8KU7eGseOhpCICEcpCjCEzVSTWmVI6MeILwkWlIaByIhZ3wzEpTF8xvjEeR/Lb&#10;5mF6NdH2tBGExQeXl/PkeZj3Y4ZRGTG3a2lct9xrdRfBqPZ/EovyIpV8tz3ib9pmyKbKV/ZqJRBd&#10;/pGt5WYqkKxtlqLKS5WZOaxcXEVkzs5kEA89z1LaF9cW+yvzt57euf/cvUVp3wMaH8yBA5qLsHAb&#10;rqkwCvZIPk2oROiyd3jo/KAIiEs5ii1hIRBoVMNRbJx5ZQZXSOknZeEgxASiKfhu22cE9qphRCYG&#10;kijXV8fnsGidUQVZDcsMzx/UpPxsccBshyP0IAHIIGQ+ywLTZA4u9vERpWwLTKBcMhsg7zhz295y&#10;FjdbRW1OS8CKOpouSzF2jXDPkJuU8OC4RCTT7PwnLGZRJf0gj9Cv2BlO5H1J/60KfHT+YNRL47a/&#10;BK1SyjeIPgEWREMHK6n1PoWWnhKedQo+THRBmW+0vw8shyvOLj2HSNEKMmcosCVoAYdJyLPHvK0V&#10;sFXS04UlJNrogZBBHGgGQMw5szZDKNqr4bOu7/RyeMv4NbtHuZ+aqkZVzvBvgVhhQgxvobkFAcXw&#10;My35pCxv1p0ocjPWWaJxiylXpNhWf+s8SXxAOuRj3pMSRJElKFsxPCrrLc/jb+uHvkx7GWJHSyDE&#10;JEr4NC7V9mPlEhLc0MnC5UuapEZm97iH5PXON5CLQKSIUF7mIVzDbpahUiEXn6cdR46AYpEBliAT&#10;eB1rnv2elh+rN3DoOXgaQql/DWRaWHqw54cjULlTYttKn+PGXeK4GTrXwFGk8ytBElJRD0vMYXEI&#10;qTh7i22IE6i3+YGzyTwinXM4HAq82dlnRGs7N4UBfHxUFIRjlfuam6pAO5ZjB09N7XPFIxxRQKLI&#10;xgfzZksiWBUJKd0K9mnNpk8WmLmoGS7x+qVpBjfccUnn5B6wi0TZ7EuNsh3Xwltk58mal23H/FqF&#10;AbEe4TuqaXlDp4LBDcsV4JHbGLIRQ6XoYpbt5POKuDxXzo7F7UXhU4ZvwlErAKJQnKX4auZXFSAE&#10;j5s+EgRlFFmQtc0n4uQV+RRDKS4LL02jnBy91mXGBURG1Bo3yIgBKPcGcZFrhlXgUC3O88ZIHYKz&#10;kWBoP4l5U/0FGRAc0H5Q3b28pgOG/c757NzeSjmgbKmbRQzYcMrCwvnhO13Y5JWGXJkAq+0j31db&#10;ojX0xzZ2WyxoUmx+l+zWRss/LelowVoCaQ9a2zX/L3mC9srCpUIcaO9sWUo+TOI7YboWywg3VOXs&#10;8ZQvQ9LWIHM7oyAATEuo4bwpH8HNZHiEpJwwDwuD7gtwUyNjUlpKwGGe8RFa+5ydCTYSf2K3NFxL&#10;vGFdgXCxu5Sqtk+zGIHqXeP6NVPsGptP9eA8Z+Wj6Wcmoy6b5pTJih1lOHA+P/aR7/GvYISX1pqJ&#10;CDShc1M6HlD0Fm5y12OSXZC4HiJ7eOJ4sWBYUyw839AeZM9fbwrF2rmi/QHKnBQR/JTB4Pji7CHa&#10;AWvLaAdIxYuYC3Rs7L8KnipSRIuBQuQlE7SmRlH0qKJ8QVpua9GphXMcjWzElOQyvYAOWBjTp5Z+&#10;+gyE913W1yYTskMJAfKApiaFUUu+lmpJM6EJofNrGCFusdq6HBuOR7+8SKOwhUluLpU4NonQTr3e&#10;CZQaVFIuElBYaeQWphiq1Vmjhd1NVMyVXZ0BKlxvbW9btrRgJ5Xf5tiUgw72D7LyRelRwhEtyCKm&#10;F44FRAJm6HpJ6y9qUhaqxAyp3zmvSu0Ti/ncXdrxsMkWAHFv9AP3bbS5cRITKSD5J2hGIqHKPAK1&#10;Zh0XMas5j9ooRd+u0KP2TofENrfjliiKX/tVHbXiJ8Eu3IMXpEOKQfFwbdf5lumd2zvae3FUKwUq&#10;A1hfGfDX0cmICa88xAQE1J6YjTWKjrhEWnLKlDdt41Lwba5PTECoWqEaZ85hjDBGF2QvW8guOFCd&#10;MAENrYQ7c2gWKwRCJgCiwzLGUnH3EJQnGwgwMGHGy9kJQ5qFDQi1LVTa6dsDDbZ4JhHQcp7dbAS5&#10;F3a0Wc4wbSU6Tw0bFCHRo2qlCiIYVkgK0UkqcmFglKnMhG6i2XyYcqoOycEJgxNwDnBzI6DgrEDW&#10;/c6t7cg+qXLI3faJpzpGIILNV4M1FDdhSPSUji/2Hh2ica4HUCAae0vIZUDGn8LYlBtCX0UttySv&#10;ikwAAreV3UhwgCGDTby1th74UsyJHcT65MyGwyFbzLEw3LTlAex9AiT20d7BofOLbAWCcGP/BAqW&#10;WCu2c7EMcWhIq5H6kEvxoXFMOIwRZxWE3wW1s7HJw01q61O/99RmS18fp7Zx990CDjfGl5TpabFW&#10;FwblQbRAavZ9W9pdqtAFTzOv4fGiG9lZf32qyxprRQ5oIBKNQbZO4TTyIGW40+t46VOMq8YQ4Pww&#10;aiw/dFdx0uS77H8xLkET6QFSNZfNAVixeFICSLwnVE/bm3UMzIa7woVSguH5RkIn0ttKs2uhrAsQ&#10;r5w5M4pwAVwJJlLKxNZ6IrervpclKhOt6pXJaARroA575tnW1AS3qyEdKUH6s2yXpp9RjAq8lkfG&#10;KqI7KQNYhM9lninuQspvfu/AU1sVWK7SCrlzXD0rIagkdB8jY8aVKts47vOJVlusxPWJPIhN8ApS&#10;owmr2BGGmwh52JSTmq04rqfE/V9FXH6Tj5IETkMfyuPmLUxRVCZDFjYIMVIgjrgiHzB9Z1HYw3hO&#10;kYEKttNXirAhsz5cQ6ty/NA4SeAnvjarC86hXUppnYvurT/WnSf+yB9pbtfp1gxjCxxWLEWGMloF&#10;fp5uJK3lAxAD3ye+KgxLuJmCoG2YaopmhLzKisoZqHJpeOiSlqnJQ+eDlPNjqcH25ePy1WWIdpSY&#10;7E176wvvCJrXOZb1bsZ5Zv41ykZ2XkTLg3+H/Q8bL4SrxlJNwaAFXhUdtYS5yg++yqkmla207LvL&#10;s/NKPKneYBai1ccZjOAxh8MkeBZs+IwIZdNywN0iw0wXucNjnfuH7Q3HX3Yma5iE2cZe0wRuR5RL&#10;iABkDmWiGcWx5P/utJApFeNIgTSkfRUHBEeYlIDthK/M4kA/zHma/M2KrTDmkkX/tFmjrOaIoXBp&#10;QTPYaG2iS7BIvZ1EjqRvrPbl3WdIxM+Zy07aPKY1QbtBQRjLcXx8bGAgOC22xEZjxCrOjtyWECpS&#10;24D9tM4cXc9dz1PQsnpoMIpaARd+Z3cXeTyORkxG2IEuDBGbcv9SDyXl4ZhOLxhKTTFPETYJFplF&#10;y/10ktUf+dC32wIrgRr3tsxOzPAdXVpQxv70iqqblAHKBktRXieHjiSxC0m2NWs7K0PKPnZEMQbi&#10;KZRX0qIa7oi+GYICUaO0fMlP2Gd+WR3R/Jv5jW7+sFZJZJHqcmdKuAkNnVPkOTgwyBmxwPLOcgky&#10;qXnlfrrorLDwStmFfoQN8k7kLYzGt1hwmYd1ah1dRNQYmlVnBJr8HWiNAAoEzFQsLZpceV0jz4yN&#10;ubW5tYMaR7Lz8h9xQ8GHolcRR5Ufdy+p7VF0pXi1LoFoCbpLv15vjFDHrKOyJvQKCZhsoVwkDAgH&#10;3L34y//sV46Ph9y1r/u6r3SwM20OIqSRPcfNkJlFYtu7k0oAh7asU1NrE0dj7YBtsI0qDNm84+uz&#10;zy2Zt5E9JVjADoA9R3BA9IyHM0n2THmpjFrKScFv+YGZJXJNaYiAiJ2dZgLH/g03hYYILQ0LneeB&#10;CzROyiBCC4dc2LgH23d0dcYqR6N0dQPKlIoV3PyUZiSlUmJLR44i/5ZyUn5yW1oNJH/m4VrzEh4z&#10;nBKiS8Jpl18CDPQ2IYtDBaewx2RKj4tDNW2Rg6ECPljCMmm8w+LEMqvDiFhH6xuJID4fB06XHavM&#10;Rmrts/6B+0wQuPfo4O23333+y57l9uLb0Beg4qmChiQDmTvF2sYTUEnBOLA9yElkWoCYukmUuWfw&#10;NGuSjiduPbvS4nDaPEkT8XOkOQmY7ZWpgj3Pw0F1grtzBIsvvfw6gavh3XT6A99+f3H3q7JffWpo&#10;jUhdDfhZSy1cNB1+s/txEbUMaxm3VZ5vKv/uftXsevfz1CDiErKUE4cFFSvX8+67Dw8O9vOk7doI&#10;mhAOu01V9vxDXiYUEEEMBZjwNjwkJmjKiYleWkPmNR3ac1BElIKpszhsS5Y3NIVzRp7ZT4DFsMyQ&#10;FZhe6PQAybCGOqYCPh+daU3GxWYLcdtVqE0E7/w17jY3GCQ0LXg6Jewv20hFTTIrxlmixmSTtl08&#10;cmV03JSiGCdHdxJzXcjKjH2NzyWKmOkQk7WmMoIhPiaiN+5W4rZVRqyMgWVdq/ZVKKdk566UrLFF&#10;duW2fQCic1VqVCLNYIK3qHvk+OFgPo5Xs/Pcpm4wIxTGS5FZ3QHn3YcgJGGcfL34cBzP9tIMGIgO&#10;i4sA0oWhjMRAJc75WD8fBM7PcOJ9eQq/gtywBAzuOU/vvpE+Gy2SAinQu4TSo5PFJTfC3hGjWeUz&#10;EutI2wfYSjqNWDO/YrsR8AqDLZpasKp0zOhRCBhOVFfRxk98WCiPn1/aGR27nG4e5UPVckjN0fWm&#10;xs3Vv/rob7L9OC3jiX5/f+/Rt7z/m9fGrwAkn53TErjepbueZ+oJlTxkZfudP+YyNzY2a2+58iW3&#10;ZuckGErBwbekhJc9F/vfvEZipXa82ovt3fmsGeGpfXTFcLoYjssq4tl+9jOftHkwOli5o4Y3vDMz&#10;Cn0oEizBYxYWYW2qSQFTRvxG5XQWpB1x3gFPCOfAc44hCuwqjRz/qVW3w4ZiETYnGLNuQrqoozZj&#10;MzyaM0LiOEJStTKRPlQTOZvc5Q2L9NSIERt7uZYYTA20HqUaSMcf/dSX7j57z1B3fL21JKpJRs7k&#10;cuGVsbJeh/vHmZWwSAubMcdkSpOsuSt1A3TyLJugNEHSf00TNyGN44DmaXpwtjPWd33DBumL4SXL&#10;AssMKQJxE1Y2FZYIF9I/fgFdnPkq9srQkrm6ZKPy+TmfhBPZ3d6e/57v/Gbuaej/T5Z/KH/UtCzK&#10;LVynyTXPU5W25VUHsjq/WkkBizZZULGR9rKFY6/6GX193Ja1zZXS1GZ788KQLVjV4AeZVxoXLR6h&#10;LFOV2nQA5rtWuL2IYhRqtsgkgLkyRZgNy1GrMVskHBNGJMuxjSkNZnlUFCzBS1hf2EceS/2QIEGT&#10;BkJgEcPVwgJSRk/HTeIypidZjSl4iNFc5jEkGzFr4MWb25s7u/TN6TlqF1XOVGSOygSSa9faL3ps&#10;MfhaGaNcV4OX2uar0p4/95hdvaNe5PuDy2JYGedXm5Br/hs/8/fclP3+d33w/ZRgCQIEXUyP9E9g&#10;p1ZPbdaF2pWuwDBj2SfEhdmx8G+YQ36NQSTxShXcOJP/7P9UlYlV4dVo6yEMKhOqOFF4nKIZQBtu&#10;Eh4c5T6aAej3dFKHakNBklXNiZKek9pZp6hfmJJy8lQ6JG1bwnKqBHQil1CGRDgYAX4JLf7WcIl5&#10;+Yk8UzmlLn3XRrk9YmuAQEwANQi9iJVBWikiZOP1OQDpmjr9MLovNiqz9uycDDdC5S+Db/IwjYtd&#10;UPZUmj6AsHFbiD25BH4azyV5jjXBtlS2OWilpTpvhedshqBosWMN8TfMgX7zrXfv3b1VbdgG33w+&#10;52h0Y4Mdbwc9MnMu1p0d1+wR5i+KzeiZdDPi2aBSnOv2zhavlfUn5wVWmXtP8M6hWgkQvQkCCSxj&#10;+3iXBi+99CohdaLJue/9t59evve1bS2BhKHPFtNfAZNZrAX0FucUhNBF/G0FZn1WwDTDTVsBui1l&#10;39GKFe09Vq60KqKXogva5QcP3t5/9Ijr5dmTNurMSDTabDY4ArIB5KKx94GHUUkxky/GsD0+PK+E&#10;9Db1KK+bJlx+hdQXK58FJusHmMigwSzLRBxVOmgTFjxMxcyKoWyjxZppG1Ensq3N90nCC/NRpJe2&#10;j/A4ZVk2Bw+cynXYFEb9C4TQ0WbFXbKNl7dHmNcjpHhlZ7XS9jppYyzOXBnSxKaCw4SJvs1UHvhM&#10;dzovj4rL5QzBveyTVG/QEStWjlNHrv5fa1ERIKhOmvhqgntsut/L+Lyhorec753PUumNEh8CNCj0&#10;8j7DUxePPemWNjhjaVIkL+iurep42NBuJeQKrzgrhTCk0lNH6GNFR2ARrMP0YiiIqmU2BLvBA1Wc&#10;YA5J+KW2sNMaEAnWABlEW9HIKgv7iIcot13tBgMmEn3HDmpvRWqJRLkS+70TukUyFH0+brxGJsU0&#10;eo24nANABbsxBKH9rcNzIngWELrwIB1HVFS45+y5jxIzLTNUQPIC+/jpZ+99yzd+3aNf/5v95fWr&#10;ufXFle1u9acvLDukpQQBjLJNBGzYy+UFypz7rljmvCBZtCX9xmeqHZf91LyEtNSKkBLf5915TeUt&#10;NVwlbA1/EtApu4podeFjH/2Xsn3zMo0aoYmD6rVLQDxxKWYjYJ8AJEqx26Sm8WUR2ttg2RcX4eKM&#10;s3CALvckJoE3WxdzSQupQsLJ5EcZojc8TlyKDD+MO5oajh6fkInSwK6+HM5aHoHnqRmjJVNWeBCW&#10;UN1V93D8nOTWHLPCTKLwm098+tX79+95+3rT9YUxg544bdVJFPqFdX4J9LO+uc4LqDxTZOTDWJmU&#10;SgymiWT6/eOTU26CxD7aGrAA1H+DBMPmoCiPGSIeIDgJrEAb3drO7iZLiX2NMSD8slaiHIlV4IQ9&#10;vb39IxwBc03M/00Bs5mdDUK0jRcK7EycSDKhEEL6QXjueMuE/xB12QRXcrJch3QCK0RmiqBSrfgT&#10;1pwXsxlA6jBtZADsKLMNugQxOmpzmEKZGKGVjoQmWVpEYq0MImsFiupIL0bDKr3DPcUasfh5iiFB&#10;pM9S2J7qIzO8yPKtmANAQGhoPFbblyjZUngDTl+kjHh54dQbJdVc4hECxzZDmqswTRSGDnZLh1Ag&#10;2JAsIkebZaYjX1Z208apJEEX+bisC2tNMp2IyI1Z/qa2ZV5QAVO2XECk/HLmluKyizabX9chU9or&#10;m5K9InW8VVLa4ooIcjaqv7L3EkWZEOQ14wsL8FttmCMewjNFZZTPx+9SKsLpc3+4twyjNduOBmXy&#10;CT/dRP/MWhu6L8VHILfnMRQWpY2t8JpGM0hfy1J5FIZYHOxu7kRn1vUi5RP7topUkHuE95UuM2oi&#10;hLGivitLzPMR6MdmqVgh9cSKBvNtMmkrd0HIKuNIo/RfAA9T6GOqkuVf6VDAJuEy2pphn5GhM4/T&#10;V4ZWHNYLZSzXjYm1w8Ww9vxWoF4xeD0Gpcl1Wk7XqbPBD19Fl1KJvwlj4M6PTo6AbRLVh6hb6CZi&#10;0Jz55PqIEiBxzdmZvJDlVT4ZcEs5gJWV27dvMWGD6xieotRAL5joZxMaxbtajxd2JqJLnGvtx44h&#10;t573HxYsG4A2Yst8VFfR+eSh0FKeYZnR6UFdmhjOSXNF2Ne2yEaBrOMUgiw8l+f8EtbfhVc5cC3C&#10;Wpa1SrVlzei7ZmvdZg13i7Vbt826eQyXQS31Ol6t3rY+4w/q/TqD6izNm3mOy5AxM6NK/0eooGPD&#10;QfLPhY5/YcD25TYaZSqvakMk5DBRctVlluCoUsziYryrCJRg4m1hEx0JqjFBbpSsGjYRXA62wdZq&#10;5BkwWWTfmXNnM5FQE9hLUj4DWm25OqQwkUk5YFqo3+ZkpsEaFSnZehIpeojpjcG5uenpx3P7uAPJ&#10;m8PkSSV8ZF3JnN6lTJVc/ZuE3lAoyF9lFBidiexigjRLyh0ZDpR4QTQdF/DttMsoMGnE7ppgr4G+&#10;APNLrwzdjalYxvBpZWF9OnQM4q2tG6uq3l8qta/Yn1Ma7RUwUUivMXGkrHawAe6EokdcvdNs8Ir8&#10;FaDOHEDSVXgtkhVNHc9OHCrFXUREI/lVxnNomuz8iL1SM7r6Tizd2ekpI5TNY90o8hTB1VQ94EsW&#10;C8ktvDHXoAiH7U4rUmE4NrGSia5TUNzddol6hyFLOGzCKJnVz8wDp4+lKyWQOqtuZUOFfakwQClO&#10;BVD4TX4tSVqf7kWbjZzNnGJJhVPJDu2xPX37t3/zl34uejW1iF3qLpHsmzLcMeQtrCn1iCz7bltl&#10;U1TxWjrRLGCqTwm2lFe3eKh2TQVV9aaKlWfRVV5vYNQ+JzsrbxkDzyfwkJ+kohGhM/YcsFxKvW2R&#10;StOFOJwecctLpebAEZgspKAlHAfoQXL1WH+0ONiAqbx0lGKc15j4gPWzjMqRwCTLMtWLAQLCcMTs&#10;mfDB0uDGukc+bW0prVkRQ0bpkCax7S32OOfL+sHS1PBgm6CFfs0ZKA5KG26jCERJwGYpt+H6Q2ub&#10;gzt0DPXq6ponrsp/uBoQhVC4c5XZYisxCmYh3TNENRgKji8N8ZpHj1VxBnYm2YIOaHmp7uEOMB2s&#10;/5MTShvn7z7aOzw6sT0IokWxd2+maB4/3D/kE8GcuMEUP9Ufthpvh1MYF1LNtB/cuOp6NK63Fd2n&#10;qGVX3Uk+aySy0SmWBqjBCjuEKS9uhpjJWGLip6iyhgaSEeC4WPtCHMzC9UnJ9YVBhSWAC5BHJ4ud&#10;48S0VZ70FM9hciCClFWmLwT6bppanLZGIRBL2sgFa8GLElKg6A/7weZBzYy0D1N6d7IitjLmyMKi&#10;DEzWhZmlZOTMEadqrDKM1gGxruGsWFlGLCOhmriKchhdMFRAbX7Q4qQWOpWyZfNArtS26cIaaW9v&#10;xyr/89gHVSxVe9qEJdeeIrmfnr+65blk7q07wjMzQcDllD+zNUw0ZyqDmXuxoA6eFYeweiz7hihK&#10;/habYFShdGmmC4j8yI3QViruQme7txnepVJgODJNf549RBOcdRppJpDSzEJ6hvzGu4ROUm+tb8K+&#10;dLcMmDGCrIBrWitpjarPPg7ebgJN0MJMOBwAMQKkCg5HCH5xekE1nEuEsAUxgiSR66TGZIyD7Ngq&#10;RFpob1OnBhL+LtnulIRybmlucRWtgP4CpKL11U02mBYTZGJ1+f79O7d2t1OpsSqmwjJogD0X9Fso&#10;lu8GQC2Q4FrSnC5TOxslRup6aGWRD+BMuCLxIZvWSDp8UBq9OWHkJGSLzzx797kve1blArCOSC5Z&#10;3ElBjcWeefUgpo6TxcRQ6jw+OyWBUWg0TaA8U8dmhWkULYngSpmvzBonmTOWcmqyGieWa2q3mlu7&#10;fnzR4k7LfrvYqH6VOKcFT8Yg1qsbmamDSJs1z9KsJLsiqtmfmvYKs55IFnLMxCL8U/zZeguvYr1F&#10;WVjyG6aOzUnqZIuCnK01Lg73ZgdaSK9YAOlnAhyZxkHahkWi5Io+nsNSAjSqQyNihLXhvbyM6vnO&#10;zq5+i8IZ7J/YIk8gLWB66DRhZYozoLjBSkyIC0yJS/IElr2Vixpj4vfGduRZa+SvznzgycUQWZZ1&#10;SciD8KINwoHhCQ+iFZdeM36poYtggbzJYJ1yrZTPYCibBOcrYWqWT3aRr5Y5bkcP1QWZEvCgZcUa&#10;XR2fnnAQfBa/ctZklORUVKKLIhKsHIkoy7NpSY7rwXgk8p0OUL8ekYSz7YnDAe+Kq68HSI2bS1B1&#10;we43btc1Dac+Nl22A1F5KDZMgIml1Qdzwo1Ia4JoPZcGw1imcCJyUxQvKZMfKVxwW6ipyRqIB5dA&#10;bF+OUq4gW+7YgPkmXeLidjpJZnIB8BYvraQNesw5FZ+OZA0o4zI6sawrBEi3d+Hy0XYuxKKfdjg3&#10;XE8cmY7WRoIoi8r2FXLIEo0djT6bt56pEzu3bxO4lTnO8m6SrN6HFIMqIoqxFjhp26H+P8OHKmGu&#10;hOHx+k9uXS/Lp/4O2Km2Y0VWbbu1KKr5hdIB71xMXqv2m0pgtAg4bx5ROeeoOv+aEgqh0tyUrnqr&#10;NNEPEwQxojLpJPpwIwhWzME6FRNRMkCxOhvCBL59I0+N5cETlHWT2b1uE/2ItDCeJaZJo4PaUz6a&#10;BQbPG1IyCpDpcbc5Q/iwh6K1qshE5KQKmCzHVZkX2TAkGYvsMeqDAcd7NIJSqsVtgdLgCqqdk8zH&#10;kHtpnvT7ajJiGaxviTEB3bKWryZQmpwlavqdDlbl4FmfWJopUytUYhsen42GaPo7ycqxhkH+TWwc&#10;vwg6k7nxYeDtHR3wlMnWsNmCwnRRjMf7+4c0xFqnz0QKiimKz3IUgoZAiwLR3BQuZG1jtU9HDzec&#10;lgS7SVXQ18arV8aD5KbDdUWM3DVmayiDjdi/yl1QUlXeXs0CwFbwG8E6KvQ4D5y63tQA+Oomismu&#10;RQ5JI6L4B3HlOpbAIgZmBdZOivEMDrPflg0QJiaQhgwoFgcOG/aWagUahrgs0Q1rR5F9EjIhHh1e&#10;ILogg0Er4pAEg2nOU7aXJOI5FJpx+JGGsqwO6Oy0VFvE9XTlDmb+pkoPXaJRO6RK1Nn9lZ8Y7pXm&#10;R4NwWzafVD/7o14W/1NJTG2u7Nv2aWnubqFYgqnaPuoZO0yQlW3zPK+Gnm9xEZFIp4JT/xowdZj8&#10;rPoTbaGEW8M0x9SVIwIrwso71Amz0VKVNP63vr4+gH+fKhofYMQqHVR1IurBygCGdm3QDcGZgCNs&#10;LaWYkwlr6+2DtlqO1VuhE8CinmRRVbDP3GCGQfgsowEe8fjwULF2HhAQjpeayL0RuCJeGgWvqOv0&#10;QJfU+4f/KCbqgBQiXtpT+8Au3k9iaGF6vSVrAKIfj1VhMIe4mZyw64jJ3F0Qri0NiHnXlGIkvhmL&#10;XZphNf91jbUtt1BtDqJ9NhjSAHTnspnT0R7WJfE21cCzInePEFEDJMBX0dX85ttvO3z68urw7Cid&#10;76b/bjQI3XxZOt/Y2oY/oTQQ+QPnNrywMd5EJmtJomyYCuQs5itIow/hR+IDzh3uRyCbYbgsGyyX&#10;ZFi7/1w9Vjh78Mf9vnqpfR4dSjqz5jb41QqszLsCnFaMaBFSvXj2pcVuNb7Zig3HOgu6RVeFPFVA&#10;bhSOwgouWziE9WMHD5SvszN+iylQJlFc00FA4ZapX1es+woHSXhOGTZnwKKvcrtaluX0LAxlYLt6&#10;4TyzoNLWKG2BFqWR1Fwdn/YC2wCWWgnsb+Ufw5imrVL8VYrfEC4Yz/HkBGYDP1GZPfMasf6CfObz&#10;GErHeirnDd7Zh2Cg0ib7Ax4NPc3E2emNQ610UFw3670UfHlMtlJKVOTRXJ/B0sGgofHhzGwiKUJ/&#10;PD47COvEjifMsjQSU2BsUyrezp6z+d8ObpjaSwurm0yqTrwh+RIToDwVyQHIT5B1q/PxB/TxXNCI&#10;QYxjCK4cuZUyO92yVdjXli9pqFhZAmylMoIZZIPQmM6iBxaGyt4onsEW7DkHksZRO5Fa8MY+m9Qc&#10;ZCJaIpD1YFcdDaMxgOATlrPJuAh3wcCdK4dqLk8n9Thx7guha+GzcB1o34mNSlo4ltMWGoHnb08z&#10;s95BO5SlcEhDZhVXTGJ0gDhOHjkhEgCCqKFSfA4hSAXFl+nn3CsyxHmmZ2eT2+97P+HhE7mBZI1a&#10;9tXao00pkqkGoSx2S4ArQvLic8JVeWgpRBE3yic0NPfxzsrOa+6gSzmygbsYqouW6kRalcNGCw4J&#10;uKjW0mB3ZxtgicsEcNavErMGW446twJg3Bx6EYhTMR1piHZSKNaa+8+oNY7BIgUk517xRSUrNtXJ&#10;Cqovp4Lv3FOi0eK1xCOwm+AaEZUSEtmLj3l0hkJvfXUj0RvkY0y3rB3xsCCIIZD5ZkvMjpxzeBff&#10;4Lr5CBnVuApoEgwvYqro6QlPb2tnC/TI2eoAHKdnbAQa7Emvjcjn5sGNTi/PcFTi8EkjzhmLdXii&#10;IpOFBiGmg72Tw/0j+Iag8lhcMfn+PAgWLUPcM9JvJykl/MDFnQzPqMjs7OzcvXObQSxpE0ML95JI&#10;q0/otXtrlyRcNIAS45XTK/UONpHNXZ6pKacyJbzUawbM2aimgh8uagR6hmEZeg/CG6CdVetGdoJo&#10;FTA2gkl8OUaOG08/qkPfeEjFfs0Sc+KBOVUkVmzQvgZUcnOGogRxD8tEwEaSMeVJ+7AsrkJx31RH&#10;cUyYdSbfjPwDMzS2MiocBF6eSbDpCUDkmoMz40Yh76x10pc1ulX5eCLgaLGbC/tGbZx2KBUxI/FM&#10;n3QKVRSDbOPWbJUHaKFOS9PLwWjcEu4YutdqL1AoFbYuNUl6kP8eh0pdjlI5vJX6xI8i5iloB2AT&#10;/mlZuyFgxVd+EL2bDumUL5cer1T37L2qzCjYEjdVwSanaOpEWK+0PRN6sqKYCQOfmeOzpgOFRU+c&#10;9QRpLtzwdBHG19IslvJTjU4KlKJKlsQEWQbJEauRcBHKXuki0+HMrPUNq2Kxz9hK0ZDI6dkFHgln&#10;roW0AjIEAS/EZ5OGcxQdo5SkHpKlB0oHvJaTYT6dvXpsT1vMqCZAfrclyk+7yQsuzoNSMLqYC1cN&#10;SDXjiIFF30PVO5Jy849U/bi/lPFFK/PIuWNYVdsv6S89o2PTGjEOADpiGCeShbEv21vbcJvstY4e&#10;Bw/cDgZGL2WEnKbKBa96qvXu5LMbK+updPTOLs+5TzwtJ6KcEQmQ8dOgZCfq6vravXt3bm/fYtkQ&#10;3N25e2d7k8l6iztbm0H/uJ8W5Cizsu1XllbJmfixLDEVqDOpJlyKJopKqfoiev2cnzm/rYiJarIg&#10;u2A9bsNV2DLoSgxant0ygpYtlCFvXy1D6AIsjXJtgZj1WPaEX+VX8L5Ox4uMNc+fiDwivSqDDL3d&#10;12rZ9qckjtr6aCYa4lOUkehiNQprCM+XkF62gfBz7/h0KLlN6KcxO1TfQD8LYQuqqFK/rCgTcAqf&#10;aF1EQZQFr97GKBwCZ9raY6TuaVfLNwveU2IL3IwB0Y9OjnOEALr2WKdtGEQKQymqBNOWlj3OwlyZ&#10;TaGIZVR6Yp1Jdn2xrBHySXWm7Lu0io2MS8YRS4qHPDS8pGWAk3aQokGdr+ITOC0x3CiAsbArAWN9&#10;EvwR2O0/OpJbyKYGJ+BuuGvmTcoJyzIbF/EKvjGinEyASO2/sUSoleME+B+JIV+8lJCxZSlRzhSG&#10;g8WFVAi5h8/CLhKz33OY5QRYeOtknHnE/PZ8CE0KSgB0+B6IQvT5tQRqfKoC2APmivYmrUWkB3Yf&#10;cTvDG3ZUHkeqYa5eu4Nk6Km0z9AuV8deAQ7RrMd1+aEmzAzKZMoQ7O+LC5wnK8bROnawus7FzKFX&#10;yva1NJLhAUKBHFx5zw4BailEBALXtrbvvO/9RLWtItey1ARFxa7rTH52gLSB/Opx9bncQwuVug2Q&#10;l1SnVLflklS3lxV9o4VF+bZ7o29p6JUOpbZS80BOwjBUlKYDgDe5IdVylpyAoqWjKnpGSt+IHQuo&#10;MIHceh1iYneL0dhkjoBpO5Ivq+4XnrF2P7cZy2mJam9/78EBnfaJX42WeXCUZliYJBN8Jp8Axw/M&#10;nG2sNtBkQuqb+o+lWJ91cHqeBYSRdbWCEOVjoBakEoahLcA+hlWAdCM34dGDh+FlGjOwJ2mG863S&#10;MqZWjWnSMuxTgoSFhCvY3z8mjLu1veVkGEYsjEbYBPYJXW8cnqXLhbO0aWPF1QuHIjBpOQrBJ4z5&#10;GHtL0wkA0Oqac12G9JhfI80AkrkKd+Lo+ISVF+LjaHV9ycRGZQ0DIPcej5B9m1ZYhcNAVcpYWkGk&#10;dAoWDT6EZ6PUIWeSdJC0zJHFySVM1sNSxQ9YRxS2hoCcYeLWB3RWNRNAne6EEzDOKFn7Ej8mZsDH&#10;K5bHnZG8XFVlXCGPwghU08/2Q0HAIZ2UHlmH+FcuyRZcVSrMdAlxrOZMJzxs4HDbYbQOfSRebGMG&#10;flUbxPSP0wWk5vlV9V5WQaA2DAfYhWiw8xMuI5CmZksyjlZsqHCoVrDJSr5rSXWpY5SjcKlX8btL&#10;MAog6g5jvBBgyk0Zk23g5zFx58XeyZtF0ENjzfYUXMuyJsCJojzxJ8R8c2kAQIxNFACMj3H23CgW&#10;hteAT1UEa7Vsv6HkZHJyfCycA5Yuh07xNzMkx8ypHYztYI2q8DSgM/lcF4IRl0kt1cJRiwzZpSnD&#10;8XPeVHE7+lXpCZeFIogneHM+JNrm5oKc9gcOvqWklREXAhzgpFX/nrvpbW9u3bmzaz8HA4Azg4Kr&#10;tmF1kXFIKB0Y7kRIg/HAUmNJVWJna5mZOImn4O1c0jek+6Ss6wMyZqipfViK+jttsPOAE1XDyZpz&#10;YjZ23HhBnW4zoTT+0LnKP5ybCwnNm4BAjjQi8Lcvh4Kcbph7VbNLb9+5RWqCsCzXzaS/3bs73Pnd&#10;nc1bO9tQpqRcGPbD7ZgQPBn+c4XRlfX+RxMB3g00QDvDafq2xXVK0dgrTJFOjtoSFBDr0aKh5JE0&#10;ttJLT8YSQpitx1RPvAkdt8hFkp7hitkj/NBWalZrW4rlG5Lh+sNGOW2ruKLzBo6WaS+z3q3xLk6q&#10;UCmhsjczmsWGH77Y8puDBdnzywyzlccm8V9FDxzrevLj2i8SJHmGDJGyxpThDgEwHEOL/cn0KI+e&#10;IgJiKFyqaweqjaUtYey0esjPFEFJY0EtpIgtah94/rjutFdaUFViDFmHTcbUoIRh7bDuFofjJDWA&#10;FsBEOzAZBh/Zj7hnLL8TEnMjaK7R9YPK+AKhQZ+F6oL2oxmXE1SlthuWtqmRg+0W5impsHHQ+sMI&#10;Y7vx+aDrvJ2ghFUnpg6ciAuyfKzWuU0smdUW6B1VZXr0li05X9uESHgdNQOxN5XqwsbhYzEX3CAV&#10;C5asRVoopN0sSpraela06BQ+ckLNjpvFDOxy0phWwD6L7iIxVldRCDQhoMvPERkGr7ZBSr7IuCp0&#10;cWhoQM9Fs0kKq5IC34fJ6jIgfnUbWiVPF1V6QlUukHyoojS3gFHd8Ail4RNWJkgiuwJghUNDuMaZ&#10;x0c5mZhrYScxQBnrwaUKIekQ5Wiq4MUCCKBCbBG1QtVt8Ih0XbWkoEx3usF4XJM738gCOnjlxazk&#10;lpe62BJuph8pvcytx9itmUQhWWxLMrqERBPtfsttjPUvOGqG4yaECt2ikZnaiyrHSNmw4ipfkG1Z&#10;EFQ+yCTNrjLRGVqaSDeAypzYLVxLbRfrmsGcaSM2HpWsnKdWJ5Fmz7RyyY104jV3mY1mUAwJWCU8&#10;QcpNbOfmlg0ZjisQiOLNqayd82QVyFL2RwoIARbulXvOB6H/jOXXtTl3x2TAWREDHrFNmAbowCmk&#10;SSphUr12oAWeDUdeV84dZoQs172xubq1ZU7Ia4/3DqkqZKzFAFSMm6OO5fUVCL0EVOlWAAIc2mos&#10;OaolbyKt68nx4QmAvBKQ9ICz8oGMxkx1PFVdD8XvVTqUWb7zTKhEwRKYi6oaIjsck7tDdEFJhLxI&#10;Ej2JNQqIXDZ7IY0MVmqEgGJRzcjFvmW6aLUjDuMCxbfBGnPgjA8vrPAL1iiCPKxldscVk71tHTVG&#10;AdSi6Mk+VG0z+BvxFh8hx9PzzyMy1rG44/RKDGfo/Ygu8j24EUO5fbGpomNH8xQtnotn0XkoJTYi&#10;GZiy0NM8K6gnzJhfX+FhsKyoemDF8CusdoqdOrnocBj22vlhEMjyw5+xn1iCvIAzZN9icMGT05iK&#10;2qfGxSC9uZXaAc3FtPinTiPF74Q3hR2lnJYtUQ4qP00YVV11LciqveCf3RGqzN42T6FSpRUbLm+L&#10;znJDVLiJ94/L8XdTKsqGEG7mHquTuBvz6nR31mK43TYShfoZj2W91c5SZu4wuRbmqDqMoaFpj0Be&#10;cSxwevR6l6ei9zXhjvgs5NxVgBAz74ym5yk4OBabjqbRhZUXrkpB4ARbhPZ2UMP5Q25HDDFCWxKY&#10;hfFZoxGSlAJcxsHsWWqqdKyq0rLECZn4xK3tDS6ZhSGVD08Gp4S281PaRwknhpl3DWvKZmAi5vMr&#10;SzBEbLpkoBfCqdDq2Twy5YEb06bAg468F50gmgJcFC4L0NZh1woyK7nLbWQRWj8iyC7xJ16wuX77&#10;1i7rFy8oPqRspgrLGJqNnU3cYan/cTRbrrQVlN6mSOuSKbHN3FmJ5/ASZRBJQ7a3N0JnUfLHh8uY&#10;sOEZtprdIDixtcb9J7Zn5oDtsWhw0SAWIMpJHNo4F0+QuigyJOer6LtBTBX7ZBU+DrHKrGftzfqm&#10;XVYdY6nCo265uqorokpu3bLpitBaSTptAMmJPBUsMnVHeNw5Q5cZ7wF1Ie5juWE9qDJfDq11CsIY&#10;wUqYIHLg2ulBkzJjP7+RR3qoxDSttRJQ2hhbIZcDN7wsB7VKj43ikR0VpiHq3SmSmc5o0278Epgr&#10;y1kJU42SQid8VlqIrDRxn+mvoUXAgJXz1CUbhTCdlzJcxDIM38EP1SGy/wThTliYmWGiVK6BssSm&#10;EHR5L6m89IPQjIBLaS4uVd7Ux7wrzp9nHaLApNTkFAXU5Y1VmkBfeumVR+/svfvO3v7+PgkMrAzi&#10;CRbhKpPO+1M6Eh49enR6emymBHl9c4Vgsdiv5CgRY7OeVSmuJLFM4+H62WHo03BmnCdGleDMR2Gf&#10;osAW/tiuctPUBSBAY4eQv8RcGb2nDoIzuUiTBPpSNUs1FexTa4vt4gSIHylEwBJOZQ1zPbahwWFk&#10;mmDWQNj3hg8k9zIFMc94H0byYQ0SzJFI4hcg0WOKumg9ptXHyI42dpBEq/W1uMdCwbWbldlU6IKx&#10;hJh2FgIvqVNt8VcMkz7qyeQ9X/Ot777x4vTssDZHGBABVgy2Q4urPKNjcldAUF8x+EnyGySbmEsM&#10;Tpww9ry5BbdD7H/5hQqn8l2dVGG+eXe+c5dVoDbzK9lfFH9AGeo6bJUAgExLYulNmHHn3fzLVRfA&#10;RqxCNInNCz02ojPUBHhkdn210pAFaaIZW7PAGYxwQIO2b22ZY5DlWXAwiyPUcILnGaY1bAm4/4an&#10;tjJw37TqGM2IZ3Ia7iOeiKG88vfiAmENmtvY0mmV04Y4Z2hSUrQBKwXHxcPj80P+Ox/yEUTG1s5S&#10;TKQvmGt3f6VhAtCAXQ+GikrT7u1tp1H1epTnUGliYcNrZlbvrdtb2mfHYwcNBYjN+BDYDsiOU7yQ&#10;JW7OLx50dnJ6CbJ6fbFEhqAR1eNdDgkqmFVMkKiHoAuxZ1Jj11s6Mnt2e1o+oAx3MUKGhFp25hir&#10;yc89c+SFuLfti7S6k0ZIk1SfliEDwk9nrNKrC4dTOESApePEb2QXWUYkRbZTUe0kLibjJF9ObmBn&#10;XPAn7pYDWKJkyG4gJGAMJntVvLFImj3Zr1Fy9DrT4mLvAHEQ0Q/MHN5LcVwWxNUYmI71kiVPZxYg&#10;WOmXKKpoLkMmZzWIod8lVsWuoCDoZyu2FvXRillqQRdelD/arjCdDiZUS70imuy2WbJS26m8zWx3&#10;1b51Z9SW4066d1qfakvl429cW3/v7/xdAPGEZm6nFPWB2WD/yR6VAEHRAYGKVDLk+YOgQx+5uqIR&#10;zBxcrSx6CuymVEjBWX0p+LmngtGxjKLGbsUqNKAiSJGSVt0T0+mwuRpUkvYxgzZV0CAfGKybjCun&#10;C8DrrBFHBPqs2Y1SODJ90y3HtqGqSyhgCQEzTSAFigxUUIzE3I2QTzQteNEA6XJVKjASa+XR+WxN&#10;qDHQHJZ8geCG4Rmw6Ha3d7iEaIKriMhxmFrNpdn+nJIE/+KUnd88YbIvBZUb2rJgj2Knt7Y2dre3&#10;NsFhJb7LRCQa1UdSreb0UexILx4Lw2kVoMSmGY7oYuupm4TAvz3fyj2om0iJ8+yKP9fJjJhjvbho&#10;jx6Su4yOv7mCC0/rrAwyoIiQcvDW1hMwPeRJQoGEAOrn8umgeTJOaGwBOaeEmBFCnCIcWIO2tXV8&#10;J16f8IuzKPNq4OLFOvIpS9f0Pkv3dwL+3QpsHQZZ4pahmydotbYy182Ct7ApKXJK0LWMajnz94rX&#10;XViu7G6Fo+mi2voCWL7rx74NPwRAgdfZFxeOp5YLV2yNxdlSJeaUKR+U4wGAx+foXZnCXVoTDcKh&#10;ijyYtS22+ADPXXJKdJK4AdgxzAvm1U8kYGE58au06nB88HuWLFEpMD5e9XJ40c3ilbpk9cLxau5N&#10;pzWnWIyTtpcCuqdgEpvTq7T6FsSctWHnTmpt+6dHrYStRJm6dvzJWdkcFOkm148Qu+bDKppImR3K&#10;kJxtiSQrsDNggmTY/Tv3nr53D+5B5sVPaBqyuCADQ54feTGNC+xeFpU5BjVrxj2bhCk5xZMANKUi&#10;qS5l8F97gZlm7TS6jEMul49cyPoyeWYEAC+XlUKAfo6FUU3NanhUB8WgndcuUVqekzXiFYT7Kax7&#10;bzxlSzLcCvuqRJIsYVlpU+1QeVucNhUR7BrFaYlHl1RFs2Z1L+IlgCUKNppBkccxDs/AjyBS1XgF&#10;1q2PcyZ8VFlOq3WZU87+cCoxqrncRv0634hocmw2CP9DlCchvUFI+KnpYnd6miyOm97qdHn7wT/9&#10;5eIqaWhVe6iQqMKXdGCXDbcS0y10LWkFKC0UKj/QQi9J5oZdKc9lK5qSZF80d1BOocVezX+0HWie&#10;LOHCz9YkJg7zfLQvYHK4aNMxxy7tbG9hOhRVRYZRTVPV21mzJJDSIqgUQShzbqMjllm5GTankgv4&#10;LXdWFBz+v/3Xzf64NFmBzHE3TJK3r4BkprwBGLP/HIEcEEXheJWrJQviTONivAVp2CMth1QIHmbr&#10;FRucnzsW2qlx9hKl5jw9B+apuyq4CyED3WlGo57jqTPAlJI0tV2jbUBXUhcnNQqnzVHR3j+k/01I&#10;nofODuKwIjyMbF9ZBuknBeL5YgfoFoSkpfjF8hIGRGpIj0E6p2SeIt3uaap+Iv+OobxBSo0oy2Eh&#10;No/LMhrNf/A7vlnlZSv6DgQ1a1NFU/BZiO/y2q0bALkCBLVPIqyeTBgkllK0xTXzQdjSdK9Yhxa6&#10;SO+joRMJtslh1CPN4jgCARYZm+7OVIQcjifMMxDwSXdxhd28h33jG2KnvP10sUSfX1lL4DLbo5Sp&#10;IH92FACUBWrtsLqgXkYCUVZOihqyDu0ac/FhjrRMTgrkDpn4EDs7OiAgLZtTbUCZ71ZOuChZB1Fc&#10;4e1UXnZu7RqvVEKQe2IS1P5eGUbCpUJTK3Jq3yQ8SfbS/l8oUhW5s9FSwTCoSvUhfKRqZiUQXxj8&#10;yq/86md+6zNf+7Vfy99/4Rd+kdvM4d7/zV/Poq8OTEo6R8enLI4UF5QRMzowrIGIaqBpL7Hwcohb&#10;wZmTNIi5eKe0reo3amvySoIDrBamWwU5x2+pSxbJXWMbbDDENYLNIWKbAFeRpSEEl4nC3rFWSxgq&#10;CdMOVUNqmaZBChBusbps4w1ZAqk0t4AqeFqRsd/A++wisFzief7k9Jw0R2NFkmPvlUCz9w7jS8oE&#10;OMTLnJq3zuSNzGbOpE+WNCVt7SbkPGsxkjM4hLPAqAKs2cZQw0dsJs9AaJUDASMg5NWgpXhgnj09&#10;GjRny3IzVORl5G1YH/fLrNbAzaFWA/HlwTt7X/HC89xaZiG7EdT+wbMrvM7/OG+wa5ALdRtZh2Qa&#10;atNrFV2ojrymEkGByfJqiaYUx5Olyub3gZn0FF7gDTab10l55yPU1H/55dcOD08MGhYXPvit/9bS&#10;9m0+9K//lb/++//A15Kpt3S2IvVKcM1xsoxrkcau1/f1le86WCq8k3pNlncQ0/Y61236XxKaPfER&#10;nN/e3qPTwxNVfxy8rbdjL2MKM/PRBSPmkZZMMb0w4yyK0OuqnqIGQf6NUv5MIFFmxs+oZl4MMpx+&#10;V6n+3578FBjtYlGb0Q3rRHTYGCIhmVkrbIuTYMVCoFZ6XlAKoURLGVYz1e5l44Puw10N5TzLNHdL&#10;vW9pVkTpcP/dQ4FPKidSckbU1fKZ/FmzMEJAgpiKGKhQgJSbmiaplYxpr0nkPVmEwKhpZzayxfph&#10;yIkjWNIRKFrY2dlmMdy99xTecXOL8pn3gFPnhAOn8TkOXCQswaSn7WnskNP5gdKaIOWpGxJvMV6d&#10;1SMWy71Oj4wzwtKuFO52Whcz1MIZKRcsY62HSn52UdgYyyml99Y5YtxMqxIWOuFyUAkKY1jsLfRB&#10;aYUWzcyTeRw0nKMyYJbkHXDmUhgJNQmeW4acLEUXzJ/C/ZnQS4LErbPdFxZzoIWCLWuGpv1cUQRV&#10;TXR5gRTKCpqGJOEU/T3oi7pTRLwUDbcCJefm0f4hl1ntRHee2vmWP/RvounIOhu+9vbdb/hGN2TV&#10;0RJa+eyiy++FZ9l7hvTKrK1V3NalxPnOtMGlUtsgX5GSrZT7ic0Us995hby43EEebLX1aVkjHtYk&#10;Z3IMF+GnP/kJH5O60cmHxGqtc7WQzumTAps+iwiNcse81ZhTfEfOkLqYhf5o67jvgJ2c8qk6tI0X&#10;hPXSZJDlU/crPOEplrACYp0FcC95iI1STLOWJULmKnZBzT35f6y9fl34VtGHCzkYEprdzsrSWaVG&#10;gVaSBlfw8U+/TAq4tbvD1e2uAo+NOJS0p6WlyLORNJ7zYYwOsqNNJYwFZHEQJsKEckphyOmnzKku&#10;Lrd3NqMkDBvboM1h5/Nzu7e2OCVsKvuCNg9jmFBpqfEpQ4UO4skpA86J2dY1+oJwrECrXscnaPeo&#10;uyCakxmTLCUbp22LNfGlq9ZKmRUUEX6lnTE0qEFaGlMhlCdkOAaKPHKsBHfGaS1aQwEnH/mNyIQM&#10;hDnIX8CvFs4ImJbXVwhFnUgM8jSdUqsg2bF5GKbLojOMbLtbXNogN19bt/oSN0lkI1RHfWV5sMp8&#10;TT233XkyfK6InyyLwA1b24IVv6a0HX+xKxBnVDwHR+RIOHCuHJlujeNQqFTGYenXRyfXWQM1aTy4&#10;FLaSiq6kuTQY+7SzJbq0Q+NY4Y0/6fLvx84nayt7pLZGbcO2kcrRJEXxnyz37JsIlfElIBtol/ez&#10;gKAk24aST+c/LZQ5qQYOYJN7DW4hq87pudrNdHYPoG7io6WRRfVT4ioewVqmHxPNd3EsbgL3lrUS&#10;SRhtFpy72vZhUdi3Yg/c4gKfggUnrmfLKSZJbUvv4mXQUEZXl9/OzxENr6+Y9SrIurgslTd8b8aD&#10;hcBkc1O43Hae6Z8CUIR9Hyg01FpqbUWKD2xkas5Z8RFw5tR1R1cGH7oihwOEVfyA9wIOoeIfjI/T&#10;53NT1FvlIHXTuA46Ts+OGCmjGHzUR1YQpvLR090aOp38jUwRNs+WL2CNjNtify7p+PIKw3zIB3Su&#10;yPCQ4mTj8Cv7tuBIja4219bAdYm55YGlos/qMxw3RVASnY2o9uC4x1w9DJ4do9fXZEJHw1PWgJXj&#10;6vPCqGUUsbbh3Gr90cFxZmt6zyh1ufiMVMTA5FCIWRjZ8RXJNCUTWV5vvfUAGxrr32L0Ws9lomOH&#10;y9pXhFR/tRLsTUsC3L2mSm9tqdb761dJJ2YyZiVe4k8reOIaMZqqwpAAG/UQ5du+XL18iKMBNxP+&#10;ApVnyLCcZYPaTBvVRTjxQTOF9Y6gru1A+ASeCUA4LwFoIb4v8NJxuakNhcZhlM854BXkiSKa77Ng&#10;5Wia4DEQE2jExZcdQpv4iX5++z3hX1ubnsw7HULFIENojynp7bqmfSs1Z14Q+CJpCM8XiJfHgCnn&#10;vE3xR2OHBlnczeCKNOdj98VukbyTIU05j6LDBYJeHEUgKM6PM7f+FjIKMhwiawO6uoTliciFVbGJ&#10;3CY7jyLWAs2OwMgJhFMiD4m3MrHVX2GbZWzPuXi8cduYa7faaPso8niD8RxXBB1VDR85FVI4tUAs&#10;bAsQ5mYytoB804/kCGJWO56BG2uQGlxT+dn4SRp+KmlkndINS1prEGZx0PWgVc9KK41x7oB8qZAN&#10;GNPkxQNTOc5IxhDFcfY4uAj3z1w7I4GxZbxY8Dzm0vgSsS7CgtgBICOeHY/SIbJq0roXbIGMi2Fh&#10;BGRyxSpZVLtFGSoN8WZ6voIEWYpMZC6YePvWXY7wPd/5gz/9l346dtv3FeU2hrzVuPlr4qUactx4&#10;39lBITAV8Doz+qZgMZ1xBLVVZ19VEokHfLw5A37VjrPxUFgBxfkQlBTQIYKROSCXDuZZBka5/lNp&#10;deQIb3R+bdQZebKC9A5xk3kSfqpbhpIu3byYbatGTp9WWpEAwgnZlrhBGa6hfHDGrD3WA9GCmpNh&#10;69PLyQrK+oU8QJHq/PT8lKtLazOVX4iYiCZCQvC5gbdMUsWl3Mbt+aqvekEFBw0XXTg0kzohFEgy&#10;MTVz1eg5m9u8tUGZt246HO3j4THfb++sEyGBtWJWHrz5kLiK5pjBFOVGoj29C+dFBZynySmp8tKf&#10;QI2gUmkp125KG6JJcmjB49ZxKEio3k82xbQHhkp0xf3Bi/a5NfCWCN8lAuZhktKKQsTOKX+BZ/Lp&#10;u994GCLSBC+sVJWv9KCK7iytYK1I6cCkzFgMfQay9J3JZRjLLSNpizKp9oz6oUbDMrWVID4eVAHG&#10;iblJuETp2T6FZcYpCTsFmrTnIoQ+7Ca+yLSG6C2NKg4ozMaQ6kFxXXaIJF89U6iJbEo64BxtTeKF&#10;wZV5E3EzmQ8U+2pIajCZ7OLkEE58wyWzFHCd/BQAukKc2h1xvjb/xrc83hutta3cTNtNxQGso6fl&#10;NGFXfdjshc0viTJlb2n0grylABjfPMF3YhSiuRBXlCKIa13vcO3kDGuV0i1VRA7NmJuKJ8EHGE84&#10;eErUhHiUXjbj4cxNq/ECfAoN+Lh/FjO8INYWN8R4JaQTPpS2+bD9xEfCrvX54uJwhHIcQvbkuGgt&#10;yjqcTuGG7x8diqX37BSr0JL/2CtsZcuBsRSlPEmkzXOjNQOqB2ZYcPiCVWPbUcoZDpxKc5OwgSoy&#10;0D4U7rs5PhrS62oJmIhEISVYKFh/BHb6UbfgOuwGx8xU2TGdLiZeSpddTqjQIV4BIYh9hEAA3oeN&#10;p49WrN9WbDwSHwoi7cM0yIvYQARjOABMVYuRHOlydHaC8JrMidAM2aihwUWL4RRpNctDIrQOHpDe&#10;laZrYCGCy4S6hPLsI/Bs+BxUP1kcyn5urDB1nB1km0b4tLalxLpy7ZMRmlVO6MMc2RpDds14WocV&#10;VdVLEp7NWxlu8PmXXtGrdwqT1kJaQpu+A9HXWtzGSLVaKxVIy3dbv235d/hTuZNsiFkgVe9tIFY6&#10;KTN/2MboWtQGVgbKdNgQE1/oxo1RI7ZElKkdFxi22hIpDZkC0XDyRISf4s6DMNmvwP11KGZgQos7&#10;Fuuh0DP+UiqSNiHqpaFr8HpLNjr+BI4prukYiXETkdHMC7Ea/MBhumZlBAd4HXFHG/f0IXoRJILg&#10;DDISVVIelyR+pI+3ORR8yiHWqc1FWVByhuVCa0+ygQi+hdWYTMxTtu+a/bi2ub7JLlefRTUY7JWN&#10;utxbwRVnjKgfC9lArjTCHLIaUC6YPz0Z8ko0aoK+SL6kku4ca+QEt1CwIPGV/uZkMa8Dqig5+6LB&#10;NkJ/gJaMhhB/NWe0uE/n3fpSqEsUkVcdZuxtUngdpxiAVZNHIn5yekzez1LXnlhtN8UyxHSntZwS&#10;36Fvwr9e36i/ALc13BW2u0zKkB+4Cj7XhB1xgUz/9lTZCwrwIpuL0VV+mjuj0Evp3IblrZa5JTwn&#10;iroGQl6ha49uIVyuI4gyA4dolkduTybUHGR4onPBCQgCmbtEpi6IWsUy21u3fVyxsSEyVZJlSL+1&#10;scXc8G//lg9xlgzkjkGfQ/MwNcXY/1j5+qvPu7ZRgrAGGnXB0Kw/tVn3fHS+2j7S5ucfJxxo/ivY&#10;ioh57S7PcPo//y9/lxY0Gnev58dOll+ed1q1vBeV2R2WRduL/14RQ7tGpAQKVHMX+EYH4SA7bpFk&#10;QpsZ3ap+AgsWscfYBLh9KnHLaLVNiNH1885zBHlFJ1YiNlQ2hq+r8SOykKZRW/O5PwtTbBfHoc6l&#10;GhNuifHSFMrA+ImAbSzTRSmpxBKFADOdXyY3wUBgF2y9YtmBhVCdlyjCTt25tcW5ZFrkXETyVBtm&#10;hGUiAV0Qm1cy6/rSxs4GGQkoDKH62anq2CwTtsnu7i52lBM82D+ik4BB6QCHfDQLD5wVfRFSkvv3&#10;7qLdR9WeDQXASRWF5bOztb6ztWUswX4ucqisXiOazIECCbD6LopDySMonTk0T56VR/FP0MgQFZfp&#10;NIA4TnlJof55yxBeSzc4rewiNirs1ZNIJobLpJyqmAbyDBmRxl85XbX70hEWpY1+uMDWmKr8B05A&#10;ShMqmRLevNIJlHQS2kvigmLhRyC0NRdE4tw8Af/GME14vFAXsG8WDtJz5uYryogzBYATxRIqfXVu&#10;5uWlQDMBryJ4tu5HoCclCR2IGYHMNhOmBCaB49sOCWxU2UYDWjsAqvmlBlNlq7j13LzlaNw0zT+F&#10;S945J/Pw+d6nP/2FYiKmiu5LuUtK4is4NKwyhDUatYwRszl11jSVihvZbXog3KqZm3ktNQW6N3ki&#10;xYXnDPDJ3AMTeSar0A+6sWq2al3AIeUOMmQGkzdOQp+9XbilhQUal8gByXEjbTcfwToDTR44Jywb&#10;SRQSMaVLDBYcC1iFkfmjUBuZNcrTNgfJgMZtomNHPpOzZDEU4UCMk/UT+MAyHrnOyuaKBjqDbYqR&#10;nRYbafJ8EJe1RrPgwjLtD3YhMWojcDorMiUbPbCUYR+l9lEMOuQGzodD8Z1umzIHDocUIuUAErZN&#10;OE/0kGxsVM07Yi8k5xBEMO8qrLu94R0Tazo5DHUT8LaqXfVl6thPiL4I4RxYtAAgGh+OtdbXmmCQ&#10;/HFq2LUNNMkh8Ko8z0d7/vJ8SQZp5VDDzvfiuelBI3MSZTDRlyHPdZFgYWdCqfI6YfkkZJmgOeTM&#10;1pArK5hvBtyuDCefdyiTYX39Pva5ZcAzgpRRVMWcSaLrr/xrONxxNToIyg2ToEsk1kIMSCflRWld&#10;Xr8lIwrlWmplG0ln/DASQZapqKeWhwWcqoMM2GArsiNIhQlVk1UYTODaw/hjToLtZAqEZPpPCrmQ&#10;rxUJI35awn4ghOjas0E4FQNPnbeDzGMdjOX6c+tbiroYz9llJihiF2PqTUKdoo82Y8v5mCo3UE06&#10;HIukMaUuYLDw9uYc/Oc9ZCkTGsLZCpWlissGyzIxbE8BN1J2GWwYSFilIifiKVAHIEcMpAZ4Ikon&#10;MTgjBSNLrgs/mtvDycuEm1COJ4xjDQjzkYmqX0dxxAdkoGaJJjwR6nx4LjUdVwe8woUEwyFVQrJn&#10;Vs6SVVNlLe2FCAGLL/wVuCZ/k62xMEDZeZPR0fAaBt5eghL8LjRz24Ogzqyuep3c/zAWol0yj4IU&#10;0ADILP+YzU36DoaXBWOSbybs0yQXUuaDEpM1EQCAmAIhLjivNmKbiASpcsFg+XkoQoHpq09oG8TG&#10;2MrWASeBMNO9j7T4kugItSfqR0IOrCB5tObHDb/xRKHCuiyoQxGmWupyURYWtbK8Rv717e//Xu8Q&#10;kDMs0rDITQEqsS0yRqy5hzTWTC7fxUPNJbQ2aVdefjMz+RVZlf2v3ZcvW0ILhsofeZy5vbq5v/jf&#10;/5dA9mRdVjwVAnU+KMw8TEWaGNgbYvGWaBVflD5BRmrNGZUjJkfZqsaCGptxKHOqZzQiV1zj3ECE&#10;LZCKcHG02bKsbboxsCPsA9j6B3sHKrNbVzUtIZZAKUYc1ZYG+SR3b99+9v7Tt3dvRezm3Jaf9NZ4&#10;ZamCe6ty61gCmFB5sGGj85SHh++yCyg7nVK7IOQqOMC5kTJiCdKKTo3pxWBiFlBVY83tPnULadNs&#10;eSXTSDNAYrc2IASu0NbAybObhsNTrPXOrVvuNbCAs+H+4QEgzZaCTDuELg6sc4C8/xI27G5vWjJG&#10;tYuHIVip8lXEsYASM9MAO06apbSuVQyL+kEQTCmoYRhImcwttrayGy+g9M04GlexubMBhryx6og7&#10;9jt7XEEItN1ctuDn+Amn54KZ8VmEl6wSCof0ZtMBznrEuJEcRIdNBSAeuV0PV3ZzMIYJzmC6GHTN&#10;hCuugPSumlbStyGEIF4mMdmioB0ZhD7KPI5ZWELOQlGmhpAiKXJn9gLK44SGlDy1FMryGCWrTzp1&#10;pjoEnQxA5ctrycKNg3CFpczs1qmVXsvd/dNtxbbWu+AnL46z6XL8BjlV2lsHz8557LU0yK4BCWRw&#10;P88ACcMFqC031wP85F3UMYlAZN6VDAtBrbinMuuYDsWkJzfHgIwpt5kN2Q19I/XdMoTDRJ085PFE&#10;M+hgylNT+Zf3Up7gFK6STxpvoSLBtHZFcIxiyeqwcZnxngEUUOHwXrxrfgD9gmqIjBCxBmM1TqPo&#10;sZQa1cDGMeDcAOexemi99Klh21YdRXfWnsN0bUq9AsvVd1bXK4/DiIpE03MxVLadyYd0SevE/t7R&#10;8eExbwtly+ExtptZs3JQMZdtfYIMwpOxuVKJPyyCjoy65IiqCpfoPFQHLpkEU+kDuYscjl0IrYGc&#10;qYvGc8La5m/0hzugUKuQA0/mQXAX0dj0iw+v/JisiD2MXaDvgzIcXSdqQlwiUGk8m80C31DHbnRk&#10;JYLbVdPIWYe6MJ4tRfpu/UgNCQeLauMIMghLCGuYF7qaMHmrq05a/Cv/019pI+OtSCSizxc3x1Qg&#10;ZKHOWLeV2K3ZLPZueVdEVVHXrLrRUgDT03bkem/emPcmXWdlwHBRO/sxaOXcNzZR4sCauKwp5LRJ&#10;alPF0qHycY5DSRBgYyx9YAtQUrT3fIRgNl3H0Vhy4CuxJsuVLQJz0xIz3aCwxi/Z4Fb2LFmjugaK&#10;oP1RgC9qe4LRTHGRx4mkxXQZIsTaQBYpEZGTDXUztsU53Znox1m8CzbbEePSe0/ivOhQk4j1lRe3&#10;y2xZdp2iJgkZiaE1lULdZqHkvuaCdDQT2GUdwp4mPObpm/xkYh3BjVk+cAuI0BK9wG58A0Ejb9At&#10;HricxFPlN0cRwsE+o+RJL3MwAy06iL5xklG17T7h1JBmUP+iGU5DYY8+kQpsa7Z3wrNL3CQPSyQo&#10;xVxSAtpCidF5ZWbC0LtNQm/7DMaZg8sKDzFUYWmdiqiQlVPSaabsicUbHXEGGfHGWGVmCVtPF/an&#10;Pbl4eTaC8b0RFHcJ/oll0CrVp/lReoiJtuMKwMUkSmYRZuQw2KHUKcJNCwJJGbgSqjnVpaRaozON&#10;lO219J9xB1nGlR/U7BYHq3EXxdbCEVcUcjKlQYQV/F3f8f3UqtwlROqguSFOqHbiE6hEohWsY55j&#10;4SPXkwB65gBaqpJNVVFRfX4Lnsq3tJ+Y4WW3th1nRGfq3m1e4yTnBA+ABMFywLnlB4GeCh0wEQEs&#10;QUco00xKGbEoXSMZvZhBsSxpecTU8pztmpB6gHI68Tf7xAqKk0LcH3qT9HS6nVc3V/gXtBLJU7RV&#10;IGDgZ5SOSTOZYSddi0uLJwdogSNb4SwHs1CGbK6s9tnV6Vu3T4J2JbnnMjW54uCODjlVIUyK2uC7&#10;Pvx9aoErRh3ERPsl4MSKwkUzRZc8J62BfUSbYSvi9AkkkGshcaIbbv/h4cnRiTwn1W/Y9cIblL45&#10;ye1b23YiJxHjDOFc8BF06chBxBT05sGW3n7rbVhHoE00RSewB1Gjbj6EQStHSPRVxXHp7lywIytu&#10;rknmcUfeKCQ3FHq1IkghI5GCuDhvSWXKlaJMYnJfs0E1F7QRmFC8AZixwgFLgzUyuUB5rGBDxfQ9&#10;pfBZm4TdgscS1ouSgWCu55aRgiEpypDlhHgKmQx1A73AfgrsqwCxdo2PNHkC2LXonuo1qRfunJmU&#10;I0qh3LQsRxu2lf/nl2molxnCaiylKB9qNhLtWnVFQSg1LxJiaklnzlLmr80yC3+a34W91CFJcRxx&#10;MG0rNBT4cSzV3FEo2FUATwiWCCGDoHJI44xsrb/zf/x9/u9aKWFZFjHENMyT2V4fuFKUNZR1DC0/&#10;Pzk+Q7KBH3AEcwluqTFXxJmwL5kQYQ4LTiaYICUPwJzEQ/oo/iwUjzjgSFKm61ZOfHqsvTHI80cN&#10;r7ncZAyGEWCbKf5x/53iAzfO3jVUUqQ/W/bkohjctqpj4HmR5RF1cc95Ira/OdeTsyOZTQVUCXyi&#10;CDIoQureZESRDGMNR4pFK2WWRxE81I5o2dbwkGjviB6l+ylNEG7UddjWRlgyD20SMT8D8+bzlO25&#10;5ImLgpDicrRLFYYJo2EX21jAldu5E3vEldA24iwgQEzhB9AyZL/4k51CR1iWwAXEZDZvankahN7Z&#10;IUbNZjc5jQk45fYOSFHEqVi1nC/eyPBooQesTTScqgJlOIE0ZnTXcpO9HDE0/js6OSU1tKqysSKP&#10;MmT/krvwbshwN+r6+Cc+nbR/lsu60OKnYtBbWfoxxlkrueKeMu2V5ZabqehKiK4lC83odx7Iy5+5&#10;BJZpAFcY007O4S2YIM62KMmJGPRXNqurS6gyBVVXhb9jbfkgkk46UYQPLq0vmxsZYomUc2sZ+Rch&#10;MWxLZoHHvIPrE4JJExaV1/qzYzUbLlRjO+ygCqJra+5rVZeIvw3XqsuT0yW52trapEtEVrtFbOWq&#10;eTEBdOVscAJtrViYI+clpNO1O9NQ22fIzGlwYVdjng5vQYeCxypUc32N4wY1DNMIo2o51xw9j5T2&#10;t53NLW6dEWT6iUhzKC471Ik5dwiT2QGkzKyZQwIjbt3G9raS3AhpWjrwlqUGTvcQ0bogK/GekY5p&#10;CUbYDFnhcptZKTEvWf/hLd4fu/lY/7zXNiXyUIIn16/DfrEwrgiPDtHbVuJ1ZM+sHakJgdcg4rHz&#10;OZkcD44H6Ezr0kBRy15epgQjqA6p8VVEjZEAabYckLWVOhu1ZtsCA9gYg0JeZLo818D520Kd3koZ&#10;wEtqO0n9Lo+ayXTVgt12LBqecM7m4aKtRBQIWSBgYKcjmKSm3FgW24jCYJHy6/LJ4XHJPvBzaAxs&#10;5w/84Q9nbmsy8sf1sZSaszuyS2L/eVG6/M0uEjmVx0ilpTqpkxR39YRZ/lztPnljTKnbTW3P2rPt&#10;ZYVktZfZXIwllyWE+KdelShYoTKeEbGD+BDPNDLRVnJDCTBNCnMvkvT2rbkNryYIzLJJlXMUs4GQ&#10;QL3Kdvq15VUcj4JPAE4RfrPP2GKmLe5pRaGUhnQfJDyND3aMkAIbCBRZviZNDmK96pA5cbqn4lHU&#10;5GSOhsBg2LeBgiBFZBJsaI4SxhU8uHSSNIsw0qn2A7qFIXdbUuOjVlmRfDRrxcGL8G3Y7gxVOVOb&#10;PqlXPJ75KsgYLbGgA6xcTA6AmdFo+uYdgYqDUlcpcvBHp0Po3lsbO5A0CFSUnrxmNujo4OBYR4PB&#10;tZnEWkjG5HIG5xfJSGQaoQtiK8eAmgDd0aUwIMkj/Dwo90ZU2KBqELCTLxVuth0JR2ZLOu3d/mdm&#10;C2fdkDgbs0pJRFhM5+S2J+kRZZUyxQGymsRvnO8mBVKmuYGn1ARhZm4Nx+FoYQK681kSeCZ+akuU&#10;iLywEIehBV7taWTE7VumzmjaajHS2U5OBKv0pwgKks7OaWsUV8NU8RQd3JtmDe4Lp/GfLP/E35p+&#10;ZQU15Wdq7SeLzj/lXlrGUQ6moKO2yLPauxSkuZdkyl3i0GItrVAb0hI8KfsvO4nXgjNJochW1KQA&#10;h3LacEEsWjDyxW3D/bXzX/4oyFORgrHsrs4KeAp+Z2NoX+lgM2zUZPGkeMjI0nvHnHYSG6jScc/Q&#10;gMfmSME8lKCA8KBB/qxGI9Ru4UAxNClEowuYFlp2kjFFX0byNxfEjZ2+ErZdGqyEEPAB0Agp+RkQ&#10;LQ5Yq8QTXDRYrvGrqI6rEP/CCEZif4M3Ex/ZpipMBOPNIDzXjdFlZL5DfnTNGtgZsqp2SBhEnrW+&#10;iOw+rCsnrRqSzGGRz9Kcjj6yXEfy34y2XKSJf3f7lhmlsWLQ1hhJ0bSMxqyHx0vXt8EEbDLljfws&#10;bHGCP08vFjM6V3ijuR4dbfTMA5uy+zhoylTzZO2He0dQLnBT5BhwuZD/YToM3hKvTIzF3SvRLR2Y&#10;91/lRmAADh5vQ0+KDBPFIKI44t2IsgyzCT7wm88/+NM/v3T798wMfr6pqYUa71mFIiukym2zutsM&#10;OiqDXnFVln1Xp2uRVQV0lTeHwxQet6tRlM96isUdLmp4fH5xegmuq//NcHiuyIiHMd5GYuRgxkCB&#10;ZOSHuifTrsVJoW8VDRfYe6H9Li1sb21lvGy6wHLamcirg8rQiIyNS2qrslbI1GrVBDIZogaEBJGE&#10;JHuYW2oAcd4SvQNrWaksSs7EXEAwNVig5XsrR8TnADa8SwKfgKWG3VK4yvskzdaqHCXB2xPiqR6w&#10;usyjJ8K2G0AaD8rdRFp6fZ4v833I+xUEEWK8woJtbm3a2ylvPGMAiISS+XBqXCynJ5zBwgTxSdCf&#10;mEaNOqcpWL6S+cOwojDGbo6OjxjMQoVcMgLNTewhMiz01OAVIVAcjQyhGtq8uYNOSHQrZWDFuZCD&#10;3VC15MdqDWCABci8505FpTIOZHpGh0fG5kk/VVGRP6OKZ0IWfin331qPmQvNWYasZOAqRdGZQeTC&#10;nkVRE+AcCfuo78oKjobCoiqISZmtzvBhyqYj+uzAUNIV7qE0FLuGPapdlvWl+9eDyGay84DnaN+G&#10;q7KLX7i30nLX4H+v3f2yB67/ubmd7R3u7rd/64cSnSPekCy1+H1iorUBghGV/U+vQhjALUHJZjHC&#10;SEjUKN7xFM1tREOgBVKzAMsDFxnct2YzVtiUbZu/+nGJ/AjKbWYg+q9Oslr/pTXAWSHDSFiMHdQ/&#10;RohHTiXxO3XhFJr5AeUncHcGhmirmHK4siLPNU3jtGyw9Ejp+FQCThaYIxZdCXpyWRpuMUk+iXWE&#10;6Hhc/IxIjs/x4wRF7Hnn6mP2p7du7/J6mLPcSrvh3F2qA1dRS56TU8uuv/ilt0EF8V6EKNi2zKpm&#10;eUeqNCL4F6f8+Hzcn67trFtMWUPCtEfdzdG3hNNLKwgyAbbZknrDwFMV0dhknAeblXqcgvjXdPNg&#10;6M2CLEqISV+yZ51+nbSWzIHPQnINso4v5FoAk8SKJuDAK/hWcmb2gIhLAj3x8Kgb1vAm2R7nDoYr&#10;jRyjkMyK58GosmCxR462ZEBJBeQEWBVlcrB5YBU8wr39g+Qx5vTsKSUH9cGqKSpCuGnDFzuWd0gi&#10;wyvQLuvSUYPJpUjOMbdweoQQ/jkrQFhXXpTcGpaAyRnTahecZ4ml8AzR0IQgonpiNF9gJyg9kC6o&#10;hSUDwUAdLElp8FnsXFmoiGoFSf8PKMGz+rMbfxLWfm94WGFNC49q5caGxJd0ybjOyiUVF5P9VMlC&#10;g6iyE5IK1naqbftkOFW7ooGyJgiJtFSlI5KwK638EsdTm4renHkGuq0i51X2nQBUvwphSRk6VDRM&#10;f7mRxJpaSgJfR8E4lY7bKvdT460CcQanEu9a8pcgQqAkiuPAChYTLD9V2tFoUV/12gHsZqtpY5Gi&#10;IYyuY3LSiYI6+uLMkpAUpV1zIm26eyAzReM74/AEHXEP8/PU4NhTFmvoL91YBAEmquGmJVoTBnD+&#10;G+Vwdiwjlnig/IXT9nmlCS9sufAr7Hzj9mibQ1rPvUKgH0IghT+FDIBw9pE7C0GFq+KW4msom8kA&#10;RWp8fZW43yobPp4bHrlXkDAh4oRBbMWgLGCfqlrZDU7+gLNQQF77xilCKZGie3ntOEzCBThhaceV&#10;ch/NGI4PAZ0vQhzOAs4NgRwXQQbA0CdMnYUzUdKrkxMkJFQjBWPjuRgCo1nsvboBoC7CKaWTjINR&#10;RcFRYsnkPvkf/dMPvP2B8dnwaYZ5v/VSBVJZWSbZWVcippZq6+dl4Wtdh9psctzdwPxwhjbVq7Ju&#10;Z21AHSW8MoIs1KzHLP4a3IWFX1Il2NlsXLLKbYDNWpw5FgdAYyaEaFUMEHpTRsuIAKUZMH9KmEvr&#10;WYi86Ufh9mJezuHgK3zkxGU2eZ4sOZg9nZyMnZuqpYAWzJPRuSPU75EoZvrY4+EuKZMyx3hNogGF&#10;XrnjRAw6d1lWJoR4ck22YTtz4sgPgIgyBYUzB2qCKBtOD58HX3WR6dE1Xc6AWxfO6cIygYtKKMLq&#10;j6EWBchclIxigB0lBR5W3Aju6qN3DpDb4iVhlHu/DX0kzNEYu1xMf/urpYTNwz5Juike7+PFrgfX&#10;F/V0qBzJCfE3W9b9yTK0995ATj9phmHED4tRRRoiEu62zRnYamJKc33Ua7mFDrZL8OQ0VnZrsPme&#10;QkppT+IaMyOFnM1JlKkcAgkLKch5TQyaVcQTp4d8kTPwNqfIzuIwkWF2Cghd5HCw86rNjdHh0w1z&#10;KBtpQ4C0WZKNoxSZjS6kSGkQMSi388vmTQ4isiIO4ik48UV56zlEUkyHHLVWqzyomEo9YlcLh6+/&#10;ePuD/xnvZBIkK+cD3/bh9W/+4yf/7b++8wc/YL0y+ZcwfssMmhUv419kteQTNs01lKg2Sds8FUA9&#10;xp/y4mbqyxfMnELbXSKG7SQriGq5C14MGarQt9L6o06ZQL4EtQnbKCpHcox4i0CmwaKEkiiOlTLR&#10;RHAG4rZtKBukrOH4UnhluFqktYxWmbzOMocSrOAcRqb6uFlUsl8EutyoUWHE7iidKvENJTZWTpxY&#10;9IDss2P7765vc/b0eypZGuIHt8ymUUbuuj7LY7rDWTWYR0xs2iNWnIh1fs7lILEB34NzVqVJ3Vc5&#10;46x/Dg6CyCpS9BhukLULhrlZT2SKA2kDAxp2bm8R5lQmBjpFns7o9O3dzY3tVTAZjrX/6JHtrsQ/&#10;pG0RPyMy02mNrwk21YpLlI0jEPvCTDunaX0Z8ilOERFxFqbN4Sn4p7+6h/kg8uIjea2OjG1iEQgZ&#10;XwuZqjukMMnahSjPHecJEvAyJ4t7C3efa7h1a5e0g4OC+NlnhwKyyhA9p9IJ7doDxw52aorrMoN+&#10;GQQ2mew92iN94THiENjVykbH2LPEzGAcwrWMR2QmvAiw1GMmEq9khHDCexKy6GFm5LAWjc0VSQXN&#10;X5amtFwVemQkShxhuXhFkRX+80//+8jTTl7+3OSd11gfMX2JtXLscjV1kPanQvVSliusKY/jWkiC&#10;Ujuh1r1RRXNSWS1d+JWdrN9pWzBeCxPJFW+tr9kyGvCJH+vMRWICr2fHeRVq6hpHGMqEd+XHJqHB&#10;HrvtjS0S1ctldlAgASK3jrP2Jqm/ZLwYSI/I2P6jULbBCvJpPMScAMcUbnUO9g3UQyrcdq25ugjU&#10;CKNNsr3zo2Ic0aR2ZiKe0cnK9yoBot6/7U6MajeBsEA8ZNjKMXmtRRtWSEU5Sfz0wflgSgVjWEDX&#10;6FRECoGAuFr9q4hsyYZBbscnRk7xr9XCQ4easb7MD7nDINopGZq4lOK5etsUTaaM9T0+Oj6mRGD8&#10;R2RGt4ZF9oUBjUgeTSMYzqWLxC6g9H5yN/gICOPbG1trVGDIU1IyU6cHncBRCYHa9mxUTT8R0lkk&#10;DzAZfSlCaGmsA/NTVUULLLslLl2uIQKAGCCKmGbo1yTenDu2jJeBcdN0m8Y9SSKJgeYe/Q+fZvbK&#10;9K03Jl/6zEu/9A+jH1EFkMcIqPeywvOKcPK/JMziQynxPLFaK6RqKJS5c/McjzGnvLqcQMx/R4UK&#10;zXMwP2IIDbVSZzwTqctYVg8PEFGJFxmTvA/ZT+wvASgGJgsj06ZYMOQ68qazrbOAecx6T0a3CxG5&#10;ZwiX+aDI7QomBawi3pIrKpvKgn2wErXvXDN8HjcsZWt7Kvn0ys6iogT3oCY/MqVAyXsO6xA0mv8x&#10;+ZJsxX9sLEgKzsOFYcolo1kKnZPF4Nxs2E7gNA0a9Jnj7w3wx0DC6l7iS4DHiFgobJnr8CjTDSr8&#10;ZjpEmSP1O0a5YZKHVCGt0xMxCPwjUL6yAUDriG0o9nN9kEk3t+U5nHafQE8rqQwPHGqzbawobdOp&#10;1M/zCNLMIQLBPSVPYPlh2+mkY5Gk0UEdSGeXovi/imeVDM59c/QpcE7CLfMDWvlWGQCQ4j7cUOF+&#10;BNjkrQkkp2/Upz+Hlo3mFU6sHi4Fffa/mEdET3Sjlsbog7ccEXypx/QMHkqBECRJ9uQasJo2yI2i&#10;8Cd8C/XGgAfMi/foufG4sjm10Qr2gO5Zhl2G7M/dyyjodOEmxDcWFQMz8dt/87cXnnov5hsyAbng&#10;t/x3v3L81198+yN/ljk1R1DiQqDj9Z/99ItZJeE8luGtfdJ8QSXFLR+u1Dfmuop1s7+G6lRverz9&#10;uqNZNG/eIZuxPEL1Hkdrc266vrTKnhieAAYZzKndek1BdimgrAy2CDtVcy5GXrNOzugcVu4HNTRg&#10;bzmmDgVKKi0Iy9u4En4oRRIumrJWPao3xAak32aLmW7ruBUyOIcCVTF8ikwS56ChSoDI9sXR28yB&#10;HNfCgEWOVWQ+C305WGDCZ1AJKBN6ItqlT4fYWy6yFfvk9om4YBtVCr643l7fIHhQqhTuz/Xl3v4h&#10;wfidp+/cfmp3c5M9xrTd0emx/G6WWs0EYwVSYnv47r5sOcg79rg6kx4uK0iUzgJe5dw8NQ9mKGQy&#10;7s0u8pdsXiYYxn0f7x8/fLB3dcYmsrXZhUqhz3QBUXkAT0dGy4ZWKjQYtnZTRNmxShAR2R5qPhDT&#10;4J/SuAuvWpMCCJHxbaxXwlh0JTOakTlN+mZ64xkmHAXUnmGg9TpWv3UxHT+Wy1lOcDPxwfIKTESk&#10;iBrGQmrB22FKuHiqhELTNJSeDmveEy82dMq8cZ4cl4A19TbzyOV0z9N16jgeIeL0RVnR5/jqaBMP&#10;O9IIf6gSqFqYY1mVNfc97RiCDWmiUxVzURrcg7duPv1rSy99sraHohmlk1x5QfflXwOmJlRq+6ZL&#10;3ONEki1m8fuK7LTkOiGL1Pbh/5UoVoVbN5J+IdGEuTmUTg4P9lOFz/HI0dNXqO22bdmNKRpDOkvr&#10;GKjD/LKqigvYjFVpHJEfgARt7pjpP6o18LDs57drPQ5J4I2nwGOSouesE7Bfh5bAqMBS8Vcqq9bd&#10;yPCWjeippFPeol+yLjY9JSCRprCQrdlGDhmhsQhCshw424+VYHOkLjoFBv7gZ3K5A8NwYWb1ugqA&#10;ek6mzHfUbcA7FZMzfReHSK0gdyiyvxTxVPYLocraHMrOUCVuyCpMSp1G4QQxoxE4GZmRRaKvlCJ1&#10;nzwLlgpKwRybwEcF8CBYqs/zO42k6KH08JvpGZ7fzl6Db3aDAyqtLl+h9G+fTxjfajQHmCG84Lok&#10;sEsmMV6V6StyJqjMboKIdnxwynNB46EchosP3k/Utijekxevbm+EsAw9vyiATkWdX1EfmWNlHIH3&#10;XkM17b3xl3+zR+rypS/efPSXr//pX/uKN39RW1B1t/zTqgetEtfy4MBILe4Rbi2+QvtKCJQl3K3Y&#10;LvzKQ8/PWy4QN1SYVfKKBmUZBWJyneWkyCS3TDBITfeA2Vw4jVXOGRU5EpfCSXF7i62vHB9P1DEg&#10;7mrr8k5+vTRy1d/y3HUPAISgAGFeegJqYk0dTZX02nwhWlkiCzX9g39ZwKW74N5xzGda2gXM+9Au&#10;KZcFVrleXKOZJJMW+Rlq7HGE7h2rIcTeMLJo1ZkcPDpGupOfYmDOjoeAG6Y0XnofUip2XL1WBKzN&#10;rFjGarmqjbdmowb+Q8YCjOyLS7r9796+de+pu8GrptSsgTlNKdOOmOWPghrj3FHMsGMgqpCVRsNA&#10;lfWpYQBX4OYtMD5iYWN7Y2eX+fAELbXaXYrKzMryGFhTv6AJFz1JioXyKJA/AF+WHlqMRoxi2MR4&#10;QUsTIUiYOWQ1kgZn5QgqsLaJPC3AGQtboeV1lgKSAlqmlzOoMBX1LpNURA3mqJsDjljRxiCLNKNh&#10;w7Qr8oqozIVG6SOsgXyYJVcRxTiNg1VLha+c4DE5PrE0g2VjAdm1C+KLBCCZiaochom2yMXWlT3O&#10;IpbG6t7cvM8Kxq+wVL7t4A9e/+R/0Ds+Gb/2+vWnfnPv3derlB14z0tJPlFFtNye3I4W/bSso9KR&#10;+pUf5LIuVlN1v0UDKr6gYyrVJivX0UKltmPrTFs9PXc+Ka6D4ezTlbwTWUGCEBZERvWJwjJLk96p&#10;TDQ/p7faYEKJO1WC0yasBjIdFTFWjsS4GEkQJ4hUGhrz50A6kFFZSpg3ogUM/dl56dch0u16g0ql&#10;Bn5qfjbvWfRR7N2nbFlW5jLxOs8C31rlvFw8/W6E+2xJ4AkWG0+TNaj9D1cys8IkOfAlaiVeBop5&#10;+fDdd2kJZ0PG/foMyG6hO2BYsNgwndT4Pr989Gjv4OiYLIvzxPRxLsxRwQ1wjewCRQysKkzJMw8O&#10;jhicwo2tAcBvvPXOw4eP8ALs6J3bO+pWkNkRL/UXfubv/78240Wp2SKKFc3zM+brIqXKSFRmsppY&#10;jHvUjPN4CE3c6lg0Ssf4SPs5FhZRRiHq0CXQCnRwsra8vrWxyTgwknJxP5NC/KuSZKRclsRWkXEy&#10;D7DYhyei75oSLP5FoqsS6eAUaXdyUYB+yVaGqhL9KzaLg06R4TfU49lL1xQQxDJksAbnCaSmXcQe&#10;TZQZ5ZmVN3CEYCIZ5+8SVl5ccmZOpQASv0b6ygSfB2tAYQf0AL6tyXq//0sb3wi6N3n3jfEr//rf&#10;+b73ty1Q/VbJzMup1DJv26NSl7aTklkUXtu+qT1QDsg95Tu74Kn2VpBfw8i8wPO31JeEGJv1l/+H&#10;/zVviyMyKKmJmANMg0T4eEEorU4bcfIMIG0oTbYUNmETkFhuaGpEFjOcjhJ9B+6kTw1ZS5iS+gNq&#10;3vbJyKWt6c1FmpY86sQS57NndgO3C2cG01XQ3FhZLxhxeilGfA4rlWoaUVokno1RFKAPIZGmJuuz&#10;DpGYcwYQ8bo8OMtmBjmaOQM97gCRtrGSjehWczhTlqix3VWU085O0n/EfJjl3EF7A9TCW8x4zgjF&#10;EjuPnOYqNhk0TWly0jSGeYFpUIbFKBiIhnInURWHFGUyqgCZgmZ/gJwh2CRUeeAHrFurw+6LReG+&#10;HKOUJo1g/gEpNM4W7Cfjo+GR0uSwbaZokK4hyU36sap2OcclK6dCYRXS4umEwUOOI+U7OzZHN2wT&#10;ybaCWh4LNCBzkqjgQKm0sVBuJsGBRuf6z/2F/8b6wcNHN5/8//7Jn/6aDzxn+pCSjSuzKgu1bitY&#10;r1in1tSsEjdbmUmR20LsXhBn8BiXerK0V6asgv3Whl0eBXvHanA4rPp1E8J519HNHE+O0ESqwRwT&#10;VOD3SIxIzM3/HC9HNU+9CVA2rhGIJQqS4QPBEFKUITQ2gRk+BeMAThlVepkyzvulaRajYcFHsUpW&#10;loCQ5R7ADXVcwymUsyYcEheavMCTwBhyViXXzlWBXmORVXOJyzHmyxxrbmVRlwwKmYQTDt366gY9&#10;+Qni7STi9Bh6Rc3a1gG1A5xYy5KOdS0lcUOu/cMjlgefwj2F8fbuo3etSqLRmN6CdDDZYY8/o5Qu&#10;cYJVa51ixOnlg4izIz+IfXZsg4EdzU14PrgWXL1bT6H/EDYzpwxIgBDLt2fkggN9e/AmmWE4JIvG&#10;qtRA6BQfHBam317QujpizBolvKLR2dDXIKt3dkrTqymobctpjCtqdJTs8BqZQ5WfqNPv+LAxZCRO&#10;KM2zIZonazQRjP49x0rru+cmwYLbuLHGg0X4xxIHjWBm28YE6WNdINbkIRIHpJFEOKWUp42OrbOq&#10;ySddRCa0YasF3GiHxtjKS4Ej9YFXvtKy14OD60/91s2v/sLSP/hPl97+YhfwJOKpEkCZ59b03DZP&#10;ln+rL9TFVvZgRFVhV/01vqScQZeWNJfQXMPsbymAddvw8f5VyhSPamdAmmIBUzNQNUP2tN4YRgGI&#10;BSWOwQKpA2AIozsmIZK1SNwJgkJ3oYBuimtGXWO3ofcNG7pEhDweXqLKq6nNjljkLaap8jjR3FK7&#10;oDTXnaKYiTc8SzPwgCNOKVB1wTvCZcoghAlKRMWzXJgnVnBK7vzC9q1Nohip/aBiUvLHL37x5Yvh&#10;yG6b9VVyV/YjS44i1O7t2888ex9NFgwyvOwjRguQdIgZL7CtWLaytM0iFqI1I+rmYlaBT9b7nTu3&#10;k8FQUjeUIRYgPSYdQTSHeItLxl+we4WKTMUWdne32MDnl2d/9Wf/uTyhYNf2FBRvi6cC0Ke6cUWg&#10;OGm1i6BkWlN3ySXHlWLm4E+sg0ZKBaaoj4HupsnMepn+notI2Ri2Fk6RACUVvSsE0VR+lUEiEVCa&#10;OeK8zkRAww/5ZudsqI8Tjrt+jl1H04pKWSDgFNoVPw1TJSUZ60Russhbs+29IpNEX2W9iS/11NC/&#10;4d6sLktuCPFce2pLsOU/O1zgLqh/rpIHNoWbKHQ8mfzi5fPjd96ZvP7pH/yDdxSaS36mETNX9dvZ&#10;lmhOqHZD2gq637ZdUZFSFYBrwzVcKu4qRzVxrSSD02svqo9IzZ1/P/Hrn43OUO1X/+P8pRMkDgdX&#10;yyEkX/oyoH7c8E2PsZQIa3HzCfbVsLGPdpwwwDYusHbuylhypVFREqLelTVmohNBdR2DBTrmK9sb&#10;Y/kyuk+J2t0StUPsZVOOkjY0d6MYMOC5inxkkgNazOSHAh2xWlAdTCYFGohWGEgW+xn0VpiEkN8J&#10;o6ghLe+gxrq7yRMivAVVphwH7bk4NhktrJBZSnu2Ali1ybUTPcfX+uhtCkDYCAEeMFdkbVhaUR62&#10;9Jh4zpZ+FlqfJiZIKUR+eGCLDPwZ6E7bAHM89Clid4JIi/7cfGa+WOu5cIAAXX+E3ZvbUEiBcKmL&#10;qi2J8KriihXNZ4jY+upmuuoXkS3hRqXXenJyNOSADi/lboA8X40OT4+5zeKiY0gbAB0olNDKMTym&#10;pTaj7HWJLFTcGwH/Fd1SabNWf0WODsvyex78fnCwyVtvzv3WP/mv/vO/CFOnCmpZk9VvWXOdsobK&#10;iDc7XYW5ZuPbKu1sd/puKsBqGk4z/1fH6ZKHHM6/WEmo44cGwTcBleOiuHzpKejjhSYKr0txLJ9K&#10;Kibp0jAlZV+by1cUpOyaYHRIoPFzKnhJXiZLYD6mFmVMW41vtCgjfdUIOF82S0YNC8yVE+TptKqZ&#10;pshg1Jb0jGphnROFUjPjDhM+gdgbxBC4pDZi1aS0fjNpWLODvcK4ryKNnVqijdyi5o51gXO2soov&#10;4nK4/RgkucnhGBC2YKmdObIwf3JECfoCD+HkuI11FrZ5ICU8gn6dvy1ItA/yhb1P9x8m6Ab5R26Z&#10;vGj10FmutL+YTwbHt8bNnpWsbdZ+s77ltCAbMDMuusrcWDzWthk8n0i2AnVDUozULtxdiU/KCcOM&#10;iIpxbPvLSjyPMydWcygebmaOmXQGOdwXoA2kBbHzpDjSSfGJYE6oZpi4uhgEjKSIYdjNKAhxRqcO&#10;81ZV1Ml0Eu1THKCHd4xH3F7dsJGOkA8bZQ/BGbaFMZpuTyt/Jt0ihnNjPHrxzcmNeeqcIb1X+A34&#10;TDI4+QhlsZWSsqBUQL4Nm72XX3mD77mk49OjH/+RP3l1b3VydnnzuS/81Py/uPfJv7E2BSZwvHGM&#10;vhq2wlImb13jQ/ZX1n/MdlITflYxq44gbQQeoQx7wsh6fVKSRETFHe8OVXFSHa6+qZeX2edbw1ZJ&#10;/JptyiYYek9MCoXUQSYEAPh5VjBYrLJlGqIHgsO3yvu5/5IfyGbDquY3WGBYsYrSBYMMHsuzh6l5&#10;RXCiHLQjE2yowtwpgOJQOT01YZNqK/hxKXKsTzJAmh2xZupWcLJKc0XHojCmCJGqFoEBKycObZFq&#10;QNyjgl7kAYTN5BjsQe4Ky+zo6JDFEOqmxTEi+aOjY2CqtuMYQXF6whqA3M0VAalubm9b/rDuAlbI&#10;mDks6w1GWLVGIpLrC58HdQvIn5FKlpMynWBpWf7cBvt7UnLBMnz8c6/91X/wz3P/xfJNPdPYqfsh&#10;VlDCm+JXIDYFM4Q69PJ8TIlkWHpn+zSr63wCi5kgfqNLIjPZvxnogf+KZDGiKVlEKWxHeAlawBog&#10;KhEbtRcTBVG9WDTxdptsg6pEPzdBle2UsBepHI+nUtcFyfRwPJUMJZY7ZW8wvR6yFZizlmlznEXS&#10;KQ5FGUUTbc/OKD3IbDIxYVMoh5BfyqAbO/yZuwHShVVieyL5CHCw8D/+ifm//VMLn/q/vvPbvuGr&#10;vvKrq6JRyzwVtIYe+b9sD7dB+ZzcoycBpYBPeWd2jC/Mc2goVfveA1X+kW3VdkqRDlPj7n/xi692&#10;qgnCs9wcmpf5lbF2vwfuyo1lt5DG2fuSCrPSKNHf4waSTRgDRW0L9Fvxrbmb6suK0qNzFrkhmkKw&#10;XxW+Lhc1PuoAKdwgr0wVhkByrBBoaA6hU6CMk+Z8BIERsqTb34XqCou0bpg5ScBdMXodPhRSHq/i&#10;xdCcyYMNdyJx5MX20PWenB3bzcF6pLuUDesK4ali+KJxKfcxqtCW4zMdnQXjNCtMh12e0SCZjFPQ&#10;PDSh1IWsB0LGs0mfITBK60SGWKHPnyKOGjPppGU3c+tqFF3cKhXAVioN4dPWbsbFnIJ1p7HLWmHm&#10;wHGGJXeVtnaZ9QbozrlRzEkrw0wVi1O2lFI14FN5WAC0uMzd7W0vXnq7TSLRxaEt9gxj0eSerRhK&#10;BLFyTF6h1LOdYyLY1rooOY2ne4fjt770rV+++dGPferzX3ilLa6iRrkAY7jduf4moU+C+LaGs2ef&#10;iMvb3x/zwSsprwrPDKzqkoTH6XP2R0VjHD9CTI1eJuzDEjUKoK7GE+S2CAOoze/oK1M8eOFYCh4s&#10;N0+OhfUAjlT6XgSm8frO/pOdBuUIc6+Kn4Ly4gfK7p2DKrJEiOxZhDK8kYjbYDq6Z35xMoL0bH4o&#10;QUzgAR2MYLLzS2uqKh+eHSeRtNNFQCcIBb9WWG/ZFgF1BDxPeBK2K56fwnOmnJ3ZsFAu84W1wvLw&#10;wBTSVPONkeHySSKFS+083A7y/oVMhISjxgxHpxlayCaN4MbRY8nd4m5kSOgI8gd30dRU3rVN5pzb&#10;G++8+cabbwK9QDMldADFVJgA10bX6s2lklXM82HeztUNETZoquG8sap1t+giJIH1AVpEhgrIs1Ub&#10;TEiLc4SesULWzgkihJV6lGAFj0ZMNwlUKQWpj+WF+W/MlZURgFD2AnxCKNicP82hOLroYzjjxhoA&#10;SjQbTm1z42X8CycSrrgkLLsxcNQGci4Uq9L2NxSgDpTrS1m7aSpF4UkbJf/SsV+mT5yhtw75otOL&#10;KL6ZqIQAkPDEVSyjoYr7x8eHP/ljf+r8r71o9wHjMj7/mz/7t/639qraJFnOJrQWjw1mWpyU/KBM&#10;ew5bdj6BVEuRdREVHLVgqMKmzoFkixRG2wKplsU83kO1dSunjuPIvmLbWwlr+pCOCOQj0ouDYCkK&#10;FwEx5xdITrSIYl6WUGx6CFfYraRBjgYhBHC58qwxlrK9vcCzDtoEA8Zcroj0FN9V8loE7bgiIiQs&#10;pN12mcSKUZPRFh7V2uaGbT+2OEucBW3RXCTDc+iOhECYcJ5AkRk8WVZgj7mc+nCsgLwIZj9bC8ZZ&#10;La/AdbtkR9A0B46jno45//YauS7JBaVwIkZE5+kI5YxtMKU1bzjaWt+EAn5rZxNyIRsG+0DljiT0&#10;uufAb6I1wiP2kmLlKlTJGCANwTgCcP7lv/mLn33prc4AEhIZsjlOnl2h7GFuh+Elc+HAz7UkzoQq&#10;ijFH5JYBN3MpoanagAbEZLoMozNIoCw8vBpaovYuuc9JzfgRpq80fJ194dxKI1MoAMZxFl9c76zE&#10;2HBuHxVZVXAMrIgFVWAySmYvCQNkRDZekFhRoAI5H9Asbp1eW6TIdemEPMcRib6mQJNPtys4E21h&#10;91iK0lOmqdLBI0aEWm0FEyjSqQB+85f+0s/cH719d3Ky2Rv90i//WrxMi/OVVc3KTRRV4U/L17OY&#10;q8jd7YCu9mGa4lbxLZV/6Hi6zfKEN4sr6jYkL3rwzttdPRuJueWwYD2ORLLMjOMNmZ6WLum0VGjm&#10;s2ltCsoTpDxqW0riUZbF8PiUsg7PnPCFIByE3EWvqRPO9VkQIuiBJsqIlSQMBQI09M7OAUXtpo4D&#10;5HrT6yswS3ykiJqTFsLUBs1yMqIKfuRDHJ2gQPU7rFjGdgbd1JlJhwsHmNNX6YABRsb9WgaYSIXW&#10;2I8jecqoktCOrU+yDqLLTtimRA2HWifR0O/sWgrKqAMomMkj5mIVFI5qRlwvro5ENlzUVLUSM2k6&#10;M97YAiL8Yj7J14dyG3K54AbLW90X6kfL83RkEF+CZEqoNyzKSBlktwle8aNIDeVKIyxyqcxAqADK&#10;MtHckQCRj4MxgAkzJJq3JSSDgqCwOZyOVziOFZ1/hpZzcEEXUAFJ8RFaEejSI4GOyGW6+eo/9P7B&#10;X/iJ+Z/+Ewv//KfJ9sHv9CXqZfhA7QhgVThKzIdtolxRe/vK0m2ZbnxEoakVZ3XGvMt66++l0uTP&#10;KqHoDthlBO3gHInbQn/vdSQ0U9x2Q0k45GlyEFJWfJnhb1ayDN9oP3LeSuzalXODzQL8V2IlA3a4&#10;SRhGq8YiEwzJUYUL0yMVNEE/sAoXFMjR9M8MIoipRaIFZPQZ5LmNk8XYsEaU5u3PEQRHBJX+dvWF&#10;MC58ipIEtJKR+6Wrxw2HkhndXr7QAeSyN1J6xoDgHqybOChO6IB0lrVAwBF66AohS3gkoN1yQvkI&#10;BeVXqA5sVIQN4YEl5+gq0RYbWx3p6Dl5e2UepJwnuUeVDfEeVehZQ/y7QawEpnVtSkNzj+0WRufO&#10;8RXxxZUUGU64NCOqLL2lKdV2BMlSwtRiKjSjEeNKBLSTUeYDIWxse6ZeoNORRiegnWgmOVMJ+7x1&#10;mwKQyXOmAShUYuqLrbAigbhrHytk14QTJyVh8IlKjwAp0XPaKELGa7XgeCS0lXLVnDT1dy88NESn&#10;1LDafGrFWEc0JITUpIj7x4dK4YStm97JueUN+smrXJuKvze1hTYsYUFQCOB7D3/yj/0pJRi2B3Oj&#10;3vitB1/+hf+9GEezpZ3l3SCl4KiakeyC2h+tIa4KCLH+s6qC+6NaKlog1XLqGV9QlzELoSquqvd3&#10;20ro8YmISptpfGnBGvuoleb6cgSQEz+bkNqWC9jrAiIuXeIVhxlbTpQULonC2gLjE6gAgA4pY8TN&#10;535mLdHKQKZLL4aarleEKXLMhYViVA2quBzqe2QmR0dH+iAnRgDth7AkJjy2QkymurLs5/CIUReL&#10;IjEPm3ZpiMiE1OwMEHrhktw/7gN1Z07x7PxU7d+zMzQ5trY31QuMnGPmfSCCj1gMq28wvkSTacS2&#10;pSfXsBCyz/SatgDYflw9Kms7O1vcfA5V6C+fwg/pyGM5bm7uUITbf3cf/0fgQQKvCDxjZweLH/v0&#10;q3/r5/+V9z/P8qe++p1f/zMvleiPaDKB6u6t3dt3d7lT3BNOe2l9mcug0QAnxYqCpYRrEv9HcnoD&#10;ZBt5mAtBzprrlIMSbNpnbvfElNoWR4c7wOYBtzYoEcRSOdPKmvk2NwpUmMlQaO+aZNu+gRSv4ijO&#10;z4ruPARGtVz1nY4OUFcDc0Ce5yBeduUlAROEKrsDdKMh/Oexiba7LdUQsHhX0pfqw3PBMg/Saumq&#10;MpDjTmdD+Vc+V0UTQk76p6Loand8ODq6k9SkzaIqQGptR7PFPkOSUl/IKwqayqHiUSqxsHgXabAk&#10;K3lZkVZ9ItkYLQuqn2gooypbRJl4vhCtQ5ipM8Ec0kqmnbDSaDgi7BilMjtFrUAtslQT6DuSkZGG&#10;tqfCUSMoMWqxGiIJlp85SCsnZBcSJFx2zhhYW/eF5gc3UilhdfZIOFhqjtlSR5YBPSMKzBfDoZ07&#10;uiakm6xSO3iL3jc2uJJRDDM6c+w7K5jz5POWEFahF2lxaR0RSwttvM6luDTPZDxWHfa08iHhMLNN&#10;cXHn/IDNRspLtckR88kNGtNYQohPpkS4RpeZLeKAzvgwp1FSgrGG4xfBGQNM4hGvxKsBcoi5iZ+I&#10;ds7OQTFLXD7gs6XMxE/MBLZhu1IichpbTI04z6H3WkDGNEiNYmcK4LNiOFWEetkRLEhbhIxQw9OO&#10;/hVrXo7gJTqOZGgSQBIXDlR6Wly2q0VABS81hzQXzo82YAqTBBZEX/hTSvImcQmkCj77L/7cn/+y&#10;i9eenezd7Z/vP3xIgTSMKp96UQoa7lNdKh3+X1lxBx3N4qOuKNC9bBYPVYSUd1VMlAN3HPCCrCo9&#10;aOu/vAUNcfgwPaVJato+M6wNOxDhACdgqqnoTqyWQWyTtV3LU64lrA0dbLT9mKxm3FOdhJU++ZHo&#10;oSBQ4m6piJwWZdAZ2xeWaaQnH1Xd0mEAUn8ELmDt2DiNSkOKJwTdWDHyMfzQ5dk1kmBciRpPvIEG&#10;tPEEy0tRQH7P8TkCyFaG1FSkSkVfRQgf9m3ZpawmH1EFF2CpvMc6XF1fM8KWmWAvku27SOAw4TEl&#10;gIiEKwvJMqa9DgdG3UwXnjYFeXs3V/Riwl/BY5ilSFW4JP3bvr1z9+6tLSazo8In6GVAl3nMQLnw&#10;vcMRMU6ChKeEnSPeUTUSqZewyBZTYdVZG9IlbacyUFCaOaqzK4llHbeg1ydxVY8ToXZS4b4+aAid&#10;8JJxKBjVhw8efe4zL7721huPDvcOz04wAhxwe5MebxZh9c2kASIDuTkCeweTElXxi0xuUB7ZEnMU&#10;Qq1iCWjELqU5Gn02h32YBFJa0o+TTnDCVjItJegjOEkhDEzUgG4vjQ+kdx46FepI+zkUVZqyizXA&#10;ahgXbJ1/79/9MyWnPP70m3P/9Z9a/Nv/8fDgYYtXspTdh8VpilB4GeuW6Gap126q9MF3BHOqgkMr&#10;yXX7xHy4AVVti7UO77zes4r97/xDg6Y61+BGDTcElaxVi2Feaz8jFy3QY7ujOG2DoQU1cOzoNiX8&#10;mofMZ6Kv273izoC9Ucd0xVrxwuJlNA2LI6PriYRlfURFmd0IOqiAh6Cs5wZO7K1QWmIA8UCRdbGg&#10;ZasTlxHIiMyNBb7J+Jmn7qtCSTs8fXPUqclzlKEeg6YSfFZPGPagrIYJ3hwDyEcgXJhbYjiST2Ks&#10;g/3DvUcPCedIIMVuHaG6eHo0xK285/nnNmCIrjqVAjAMF0MABGxP+ZvYDpSAq2DLcPpsP2TE0XVT&#10;W1+ljxuGYiFhcHt3Z3tz7dbuNkvxr/6fv/KZL76hm8lD+NUf//yf/C7Kx3b/YHyT2Q+W8DpHe8fi&#10;aavaI/FWyNHqecijp0xogywbBNL82ShybgppKFlG0InaCgiTkXz18RrccN/xSSC3F+rVsf3SUKr8&#10;Rg/uAifCfHOnbGT0Cg+UnTmipiM6j4NXrYetzXXu7OyYSUWdTticRmIcIb0BXAr6EEEvWEAwY2zZ&#10;oF/OOi4dOGib4lNd1PYB+3imiOpiE+juU2CUHIWTJBBeRBGfuPCGti/iU2h1HpDCsLhZ7yu+6itE&#10;Za7F+e27rOTAwDB7IhsvniZDpqpa0X7YsKeCox57lBYMFZBbaUPbvQW55gOiuRP6SbabXMXk/MF/&#10;H2O0bk3INIW6cI14BeoLRehzDFVkRjOxyoWO/6hAPtpXrZWITwHELHimtlzCQljkices5qCgo8GA&#10;aI1dJe6wtMGtrX7IUGhMvlNcJ65CHoO9o8gHP5JzJOc+Gnr6EoILaIDRw3IskUQfma3SktKFbucM&#10;X5w4+DB1RjgZ8iTYjGi2ra4oZGOjugQv1m7hIDpdsK0NZnGvYXCI1B3Rq+K+k+MTYqr5jn8dnlJE&#10;u4ljluMm8Tz0RbmoJcfMrbEqZ2VBiXPZtSW0a9VAEXDvqnUc2y4w9zaaOFPFehBuKaJtVYAEgCCl&#10;xkfi+CSSK3kvu8vIQA0HkF1AlWxJDBAH3MK+E9HFnsXts9qRVlPP3AxQO2glEvQbHdHFRZIneDnu&#10;XpG5ZShbNNmFhyd4a0INmYZQOK0CZWRDqmhsXFKILMAW6LQ1WklwC8JrYRuTPBEP1V/ry5/Xl5WK&#10;+IpZUFXLuFvQ/jblD8cgBDGS/02IH6FninAidNApHE4iW4beDquiklVVUctXAH/PaH46mjBLR7RM&#10;e8Y9o/qMBsT8lEAZnI+Hzi9T83W8OXcUC87CExi4kefmvXH0rwg33oHA9OT4hKDB5A0WZgwNY6rF&#10;EZcWsR5cFYZL+ITRLIuDW5E6xB87ZK1vUk5avI74JPzugCo0P/NqLgfoiESQdcL3aZa85DhkosTf&#10;hMjq4vLpRPsKvoPkXhLfuJt7PXqzMxsG5MZxB/xEcHydaMmezPXl1c1VJlfcQrCgTwSR5JzGQe8/&#10;8bSIkZ4uQvhX6Kdy06R8Ky8JSi80IlJgbjslCHOOtFhvRHnAAi6vJKpSl5dxApxlREc4Yy+I9WsJ&#10;xT77NJZj96FG8XDBnFjS9+7ee+F9zz9775mn796/u3sHwMzZPlZUJ4AWJkck9fP4V6yUua7NvJEx&#10;jd4Pkk6O7eOJOqlGfQTufxirqGXa5+Eg7ZPjU9xcEkg3SD6d0HDAAXmpnHrEuzfWcPeKDVEaEcWU&#10;vGt7hM1GN0QYxiTutDLlLk7YjsTwPBGu7ut+5odfePTx585fkzlXyM4s1Wh7oagjLSyqVCThluip&#10;r+24qrUBCnaK48gmqdpCl1fMkIzOT7Q9lfw0/5Y+UwU9+WWCqsLp7MUxpYbhx23pOY0bY8PwNcID&#10;Ngi3ndVMWSYa7/iIS+YC1cR6joZdUw7YQqlla+ESj0kEYgUDSivN1y5gRWnYvHRLqHGM9yTNi1gP&#10;AwEld4gTWoRQxQy7x9Y4Z2S5ymq4aVWXcT0HR8x04ydwq0bQtAGYNJ6Ii14gLjrPtieu//qvvFcR&#10;px1eF9e721uItmBFMcMI0lFcJi/Fg8NMdVhvfwFo8OBgn9ou/TTcU2aBUWNB9OXm4hrId5dgXbsi&#10;cu0I8LRtsfzSTI/kDZUHZJFGmXCN7IL0CcCm/+djX/i5f/YpbRq4Sn/uP/w3Hnz8T39x7T4hjg9g&#10;/kd/8LtZ9AY0Gi2RiGrWIjJ1TjzreH6RxcpjUJWBZIvaR2xorotImSy5zywk3smKZGlatkNNQyUY&#10;iUhhG1zCYXT2mcrdE9JF52hg2cPpZDUERZAspQXPERRmdDVO3n20x56hS4Jbaw9IbIPWU1YNE4sY&#10;BLakp7agZh+K3ZU2BoJqwFwJnQUuGYSlKc1lFywtYjhydW2iur2NaMIiUVhPTqhzwTilz7/0Gp1k&#10;v/rK1Rf+0E+9cufrR1/2Tffvrn3NvY0Pfue3hv+bPd50XVvPdqUWXoElqbZB+KYUOGrTJfVIFO39&#10;C87eIUv1PHJMX9Btv8YBjJsc/ctf++i7D/ddojfMWFiVqj+dfsu3fAMOQOM6HnM3sKehG6Pap5yu&#10;MJstXVyX6jgEW0SpNUuJ40Q8GYY0Bp6bBtoq1qwnEwnIKRMakSuod2sUQLJYG5UwyDGrhL+cYCZY&#10;USGFExQCcikxNFsUnQI5/ZyeCwmHQENlGmYU3QRNBC85R25AP0/IL4PXrgoDC+6C4cLVpVKcon20&#10;tjqKSG1SJgfhcgQTi8Z0DSDsJk+93Z+ygkOax/JiVqoJNpvc/IigitCf6GiwGt0zJX0hgFPOcBZB&#10;KYfrJ/TTpayRhLfXw/PJwYhf/P8Z+w8wu9LrPBOtjCpULuSMzjl3s7vJZgdmimIwKYqiJY1sy5Y0&#10;HtuSLF3b8tjXlsPYM/a1Z67ClUxKo0TLCqQkBgVGNTuRnXOjA4BOyEBlVBVQad73W/sUQNq+j8Fm&#10;d+HUOfvs/f/rX/Fb38oAE5kKSl3Keqzn3UbTzWuHjlx2wR4WL94H8bdC6MDEM4B8DSecrGRDr2sb&#10;Nl2Oley6jkk2EyoWJ3uKhSeP5+Q+sxKWyk2qJxMm5b+N3/XHDD1df4TjnY889rQysrR82RWXnhif&#10;wSFNB7J3+8EPv3frli165NY6ylqUHCqAIRYoF6olyY3zVPnP4NCa367lj8oMlDlYc79anpSV63TM&#10;JP80PT39+uuvsmb0PNuY6FGyXsVuYth4ZO6pZDA3HAkM2IjPmmBLurf5FReEIISKWGcXak93xK1v&#10;4Blx603EmmqyrG/wihiSmrHFIXUBBcY6hoLNamGwxfI7iMMWzpDjCb3GDVWiyyzkH53XNJ2ZpYZG&#10;Wd1dkZtgULyNSLK4q6LpwFqYK6rmYkI5ZzVwWUnqi48VPirHXLR38oOtC2k94Qbw6TmA6lIdX5z+&#10;XlM75LpgpDrLDAN7cvDhKe3V+EWMHz4ZiwlEg9/ZiJMYS94QbW2YirMzxCpNBsMMhfVNkzqO6+4B&#10;iYjrhHpBzHj8iLRgCfQwSwpgS5+mrQNQLTzdDB5GeZIP5rbDuWaEiliCYhRaKpAUYLLmNuQNOF8I&#10;vJyH5Ps5qhwN4b+YBgcjAqtCsMtkwG8plDAzNEiTM6+GQiqgtDO8H1fYOEkwtSLNE1VTZOLMeNWM&#10;6YBpISUOscwgVUMgZwnVABLVSHV49eCrb0xNzXCXsPPI4JNxAgin0wjgRk5ziYNW0jJht0Hl8wvT&#10;3d7+ib/6sczC69g4NpYXU9TkuxPdRrOr71ODjvw3ur05C0m+njs5zRkpCGyr0h0tmi9rejXOeUtl&#10;RGZmpjhQ5qXCoLkCNAY+6YwiQhnY/0WcBstgSE1FKhsPO9xMpAu+FmhOsRaZaufpF1TjGgrHLKpF&#10;D6/wDxkakmhNoVBfzUJxKY+qj+Dmor0ZhSmkkjtgy9KxQQFap4V4N83WUnyxqnQ2cB5jlCz+8C0i&#10;X8mB9K576PFXdl+whz7MDbhLfeQvTIvy1YBGESSHSfeCCsdvkzyG1Ds3ObZhBJQexxlOPtL1wuwE&#10;bPTJ3toOMzgtaAA85rZjxQeGktkwnXlKhu2VkdEhWG3x6Qb6CcjP/OafPHhiYnotwffAD7508zVO&#10;watN4UE7P/TBd6EQ8MVqU6NeulhwU8mMdw3OV7pLLCJgYdFcGdgk9MgFcVyGHbNyY1hiwM91aSle&#10;9jvHQ+hgD8Be9gT7rZugMaz70bhOTk/z78BHMlWZtwiTdMQgEZz0NsBygJzjSke/B1ooqkmaMhhp&#10;dbUlks6JMrtQUA0DTSudbrEeOmNBl5YddGlXB59Kv0xmS3FLOkwcFXuxRa5pxdtJgy0Nj4785863&#10;MnMOqA6B8FTH2MS+R/76J94vg7NOU6VkG98o4XqTPopxiVNUEUHkXPOYp85v86/GsWpC+sbmtP6T&#10;YooMlkpo3Cn0xX3fvP/kycmg+5n0NJD5GG1vuf06rooWoFxh6Kwsq5qND40FQzdg7GXOKMfRqcVC&#10;wgUp2ybkOwWTCpINeIKG6nVSoBPj2hVPIikEV/hkzBxdWqX8zCGxjTITLM3icmWHa1rACD2HxPwZ&#10;vCtqDaozU1koZfpy7IGi0mGqn1XABYnjRcHc0hgRNeInE+Q6Yl+gRUvy8iFfCbJQWUmta03lFAjG&#10;wBoHXXWkDq218mYnS6RIq+JAgLFD5R3gXth4mX8wgE6VN5pxSJM97ZmhayGeCNsao1N7iz1I8BAl&#10;SGdr2PsgvYxpGxJyWlydM2fLiLHiiXgW0rBvvnlk147t3HIxFHDDkspQFoS7sn+AczxDicGWFhOk&#10;bqhd7g405Z74FkQxsVHo0zhyCdMtHKeiyC5j/DJxwiBYMnSg3+KC2qbRLb191990w+e771x4/997&#10;c889c3tu29i3cs/1F5GvOzU+8cEPvXfH9u1lL4vuL26TMtrEAA1WIyf0POepJcgBksUilId03p/G&#10;v6/f5fr+mPdktufq6qkTJ/fvP4DUOZGDurxQblhbsLsUXnX6+RcmmYdCDrPQTjLnFZUwTPHy+Fs9&#10;089hvgdZKI3xEmg2mUWBfPbJAGk7SDIGlExTl6SULPDc7DXrtoQY9wgoc3iZlLZx/g0BuD5t1bxT&#10;vEEMhLUnAvEOW265K8u+GcREidD5naHc5RmInMUV+TxObBXhR7NFT58MjynksM4yFEj+lDEJYZ2J&#10;lwOlHtgsDw2oIo6R3TOUlTP6hjnZ9IsSvdA9JGsaH1tckTSM2qT9HBqxrIRcA1ZJnBy8KjyimxUT&#10;aTQ1MY2BGR0bCd2VuQjXibcx0W9+LoxpRDwSF6D3nPESym8EA4vi2EaifyismFcza+0Ma4R88k65&#10;o03wS87OZ8EMCzOWD0nqO7N6OHxk651fu0KQxDGM/gioLM6sW4zCSY3MDlFdL9SdFJncntbd2Dhp&#10;UDimoZ9YWZ2emRFVSMTV28PESuO/5HIC8825NPixI4+tzYx2UiA+RWgp3AKiIq3bSrv0iuvWvfjS&#10;AVhghcaeJbR0c9GicENkfK3fixM+MzuHdeCvgflW0Bux7mj//o9/hPVDwMdGSTomCE6HTiP/a9ag&#10;guQWEjymwf8pFwF8NqajTlRBZ9beUFF4K+Qob+ucpWhrmxg/efDAqzZOGE1Z0w/KFiyOsH1cClsv&#10;VYxMGVLKxKDZke7RJowLtintFPlec+0mTATG8DEUEd+IZGamgpub/Jm3yUJXKS1ZaKv+4eWwG5Tb&#10;02GlJM34aSfCsV3a3CZQROfb/y9AUOBZV8epiQm8W2aVOI98RdaJx597dceObdiHS6+5dvr4G7Pz&#10;M6pbY+M2+mHxUADhpVQ3j5dDOnbT6IYTJ08WtSxBIxKIa7hx4xhHADQpThTyQHkOKWLXeIMIrrNn&#10;Jian5BOHuBXvhZk8dNItLPz2n3yrlCGr8ZPXH/2lTx7rIl+ZjS+HqW1zR+cH3vP2QAvLmjdBpMU2&#10;NGYAedCTiBvVzbSKUD1F4p8ozWQKSpLK9v9TssNzRJTh8GCqEQhfeRUbilehCgqizLCuvgjxsP5w&#10;JXbahDy+pLhBA/1MaDLlaFtNzzpqkIRkNEKtH3TKgacrjSnqAbMChvjURLklioYihJNAMomSIVBp&#10;R9TH4T1EuqLKpdARwU12EFoR/9bV9X/94m996+EnH3n02Wefef7yyy5+9mT7KwMX44yszk/r6HV3&#10;T7zx2k9+4q6QVAVqpZlJjN6IsRJfMt3kkhp7opTVCYmMxZ/POWjZnvp8hfut0CJbYZBYIUtHOyLy&#10;0P3fPnaCadHqU4C9pGd4/y03X8t7JT7uBLAs3jP4Ee8P/9ZSpj1m4MnYZQywhwKfJNNs8P1pzaIG&#10;agZOYJ05nkRGNG1Bi0J2HMrGJZiyocuTfdTUJUOaAIGCxdNxMJ1pvkTnDPABXi4q1foVmiuZJPso&#10;HJKQ6bzIUI1yNL5E01Ebld5X488Jdxpicjg19zBetfUCSjljw8P45LgNemPsu29SoBAPVijJJUJq&#10;CWzIeLLxhCx2xQGw64GfUOIMDLP5nOgFCaAFt0nt6tG1B42qmQjuUsGkggRf4U+edd61EYLjXDpJ&#10;4dY9KABwwIK9S6VfB4oKjT6uvzpxcuLo8ZOXXrIXtLvgEoJ4XUgROaFFBszumDzzE2G81N6o6cSe&#10;l/xIjDs9o//Hovd24UJx52gHuTawRhp+yBSUN1MHNLGfPUvRmaz56MhWUgWI6INjt5FRhPWZ1Z/s&#10;2Xb6sT+/8+23PPPEsx/6yPfs2L5N09X4NeXMNNqvJX7lE639O+oi2juGwX+VaNc1Wv80Plbrgpl7&#10;kjY9/mf2rr19fPzkG6+/aaYQih0nWOkJOo8CqMoAItInpli7DiWPo7J4EJYHD9oUWpwMVlpgnGwL&#10;xKbSJ2ajPeVoj4yztIqsD5JinuuP6DuRGuyUI4nl3uOWEZtmB1PRYErp8jJj0A2+gdLD4LbAmGrg&#10;mwIJoWtjNpVxQLJ6oTC1EM13GVXLVC5flAluTRKhI+fOL4kKIrHNhGzJzcMOtcglcNrZfaOZgB0t&#10;DDgArxNF53068sI8kIVaiDOcr7rAG+TyQDRkoXMmEo8846yYZcYcOiIxpYCCIqHcaDK1CLIwDx09&#10;K8njWJfT0TGXQHZLYDvqnaeSPVKOD2Hjlobb7WcwOeFhVAgtmeECUv4Yxlk0/tGDkwRSUlzsZcYY&#10;o5fMQOt1eQxMQGu5MR9KCm/khOYeOqgyhBHR3BV3i+pnXZ3KUj24smF5ZDzRKlsLRo5Uq4SLnqmJ&#10;MZ7VeZSmr4wcPNTgAU7Pq2eChknlWfZ/05bhOOCRdSXTzsfyvvTiwamp0+aZaHhd1XPFuv3Y//I3&#10;brj1pltuveXKa6+97vrrjt34scPv/tm9V189cvUtg8dfGZ+Y4i6iIDs+/smPSrDS1r5p44Zo9cTD&#10;CY2bWludkZySRCatH1rJpDIdqSoYvbTMRstepBiXE7bmcnlWeW+1ZfDBqcmThw+9QT3aJDf6vHOd&#10;wYUU+x5pLopq5LBzQ47KSQWvCG/DdhG2PCnKACIoQZViCJeCULMaFRdOYwF4lWFj38VQi8RRt2tq&#10;MzxnVbkTl8B3oesw7kCVbYLmHujMyBitXgoM0jpAgkAkeYayG2VfBGEIxCpkgVofscWPPfvq1h3b&#10;UBwc+vWrC377ahc9MD4xFgQoBIlGFO5q+4ZNG9HdiWrQ2DK4yhEogmEdd4ZlP3ViIqk+56Z5Tts6&#10;MPiTk9OgRygfgF2ipwNnA3vxmS98+5mXDtXG8ee+H3rxpiszAytS5783MVuYsI+UW44inHIFQmTp&#10;7ZAAcGryRw4y643Ml14x9SqrZMaxS3kDrAjwtQnLFRnxZZkT/CRDA1xKZyCbmjAGlEFMhjTOETFf&#10;uxg1iy52phMxAECD/IbinXz7Lp83Jz6mnZQ4BVeDyt7uIWdw2nQCTQ5ugdgdiQOc1m7qmDgP2iHA&#10;gUy+BIc5O1/ZUJkAaYQRhKiaN2YiJRtFEPYpquBEOVbBuTI3GhCD6FtWYv/B12jTVO7Ai/QNmG7F&#10;zLzxuIY8QZJmJrF//Bz+lvigALYVjJxHOpDXGqBH83pOS/Yjn/YaBkkVt3u5xP0BT+W3vrkcqHxO&#10;BuEmV0B5hut4ToKiCUjHQetk1UDtsEmYFhh+dB0h3OvqIGeZ+20DkU1ExsVHh0eE1oYsgDKx4OZM&#10;GNU8wD66uEKLHBaGk0rOX2AuOEG2EP84E93Z62rk0VshlarxCBhiaXF6djpAAtUrclzMZ0mD6w0j&#10;YI4LYezfALjB+Hwy2Aud1WQqTpETY324Y6CatTStU4gzZM4Wsii7bSAkzaRnOpJ6kf6ZyRmHhcEG&#10;kunTjmxZXYX3n7wvfqdjj6yjCaObnZnnWyjxoDKSyWfExBkY+cJtY+ULd01gLBbEfBuhkllfPkJg&#10;zZLKcBmHiQtaGhDI7Lp5x05A8cFtmaeLEYcy5Qnebm16rH8dhIMDYi0VbEs2YCyYvyGLp7l06t2A&#10;M4DaLNONMlU7G3Yfsko6failIHC7Tk3NfvrTv/eZz3z+jz/7VfAzcmquLP+f35yin0J3DDggV+4f&#10;mBveTFLEyrWo6dLp9nhHEBTDVrbp3M+tHFLFAGtFt8otxQwG09eIayvhVMLcGAukFEHxK4qZia13&#10;O2UQsMdnQQ1i2gR6etwUifjYX7iJbAVL3sdsn2UxnS9g//b2stBU4RmLyYmU2199xa04f+osjBIg&#10;kER9OWnArn8wlNqjQKcsaGIrBDMlc4nHDJCfCsEIw506SW4tcTT4ThL1jIrbtmULoAL8AAQIJ9Zs&#10;qPUOq4Q4MRbHQc45hUP+iSSBXCjkwvqDvEo2A/Ij9wk7Ma4D4QFuWXNIiRtXwEfOWhcDrEqvsz07&#10;lFDxTgR3I9jEoiwlZXOSOv19zEpHpEzDpGmGiZB0MYAdzMSqGHsin3RrO8jITjhqFu3tm7ZsZLkh&#10;yTShNQ+nhsX43BwWkYBJJ54/+OL9oNMH9FnjxdPCDcUF+TQdMdZfZkmh4d2E7dgMJCfLTsPH/JuH&#10;j8xMETcvEjObaSCRRoza2QGLizl7ByfTA6gFR13gv4AFlIJkCXoIIzWcICuAuICkgaoLjxH3Aw5G&#10;5agGvdcxMy2Zpk0STByjAwPkIiXyjo7RoRHqg9KVINu2emdepKyyeulc37QLHiFU4VwV6iXOom0H&#10;0vhHJFKnQCgSWqNZ3/uB7929a8+GsVFsMLv9mRNbXtx5O17GS72XvrTx9nX3fLL8M2v+Ndeypf/j&#10;zccBKvmPnvZMNT3RLaenCU4qDm70fx0wLxVlX/8rS1BHNcq/8b0qQE+IrcBdePENGGiRmYRgVLjk&#10;dtRNhE9BYJotwA6ojrVlfUEddxFsO5jIBLqzVKSGlibFMUSV++BUsbbpA/P+xbTI42M8K76X+LzK&#10;yk4HcT4pylCssFwboFcFQiA/uFtBjMhgiTPKxPGFWS7eNgUqWqxeL2ofJmHQzEMjAyh0EkL24EuV&#10;ZD4i6a4OWC3w3Zm9Bq8mdoZTOzO7wAHBkYB8cmzThomJ8eMnTwF6nZ6ZotxtLcV5Xyq6ySlGKsw5&#10;xoq2j4z/4kgEKAmChRgBptNukLIWOBbmf+uPH7TumqXFAXj0p17p3WhMWskHuVg3d04/fvboC4uO&#10;HoMHDsUkpg++oqgq3hbcUgpbNDCLiTOAIUljpb+DqpBcA2aAyGwzA9nOjh77NoGYYPMAxC4vb9u8&#10;Zcc2wFyuPdBprReOJWzu7o07hMcj+HH5bEYq8e2O3GJfORYieldWZ8/MiyQATp9xxjCOZFawI1nE&#10;b0pmSLxu2xWnyWT4ks1cNG/j01nUoNAv8WM770Qa1kN/NjzAMS4Vj+22BY/4sh22bHv1TVzwJz3Q&#10;/OflA4fvvLi3/Zlvta8f6hjegG+1+OLDvR02ZZQN4DJBvFT8rUiX/WgKnzk8aw6P1qU5BK3zlE8l&#10;PG4OQflNgTG5cyFmb5yn/EbmoahvUzrWz1Ii8S9yYjsRxeGgGbBFY9Hg8EA11PGOtAmEVjnDKDC9&#10;XJATAKOMzYP46cTYK3Co4EXbs0P1n3soygllCCdqHXPZPAlkUG3TQKFoL6GvaEf4CAErlUC1LC3c&#10;RBK2EfE2Coh+rdF0x+z8LIdIelkZiHFfGLBjTwIQJQ4uj8I+ooWskiRozkqpvkWQqKFsQdeI4uJ0&#10;0kyuAVPjhrsWpenYiO7OseFR+Pi5LAYBG+DB044YwFABiFsY5ifSm1lDbAJrkYNuxBR4Mm3Mae2x&#10;7chAQlKhHvjuB1DX/NXBOjRsIpkkt8NlXLUn1hhxRfyopFAs5NQIymaixGB/RtnwBwRxt3ci3Tif&#10;VoYTJ8kKDTcBB5nlLcyBs6QD7FS2xSIku5X+fI65Wol6dGf75o1jNTcc8/CVrzxAfk9m8K4xbBUG&#10;hO1xBfnCUyc4odFEqndqieroBJX5J3q4+VPRcGWPWi576w31Sv025qEsRfPXSgQ0VqOBffhKExgk&#10;bzQ9AfZzXhIgMhOMGncUtGljKudckDAROeTM8g3plvfiOB+BxDGStg09azHD+nLIWvkt/ImZ/srq&#10;YZ5RJsiGs5txq7uYgIhqpyrn4DMU1ZB7YW3I0E83CwQ6+LPTHJQINmbcTkaOBB6OpKRQ+6yTFJFY&#10;1PhdJ41kjGMJZqZIBBKEaNpPnpxIv7adkgRupLKAQln1QEhENi1T+KIzDFvFDaO4eRtPgTpXYS6Q&#10;QxLzR6QqqROuTM+6N19/E19Ea5QeWLw//mDzzZRx6Hw7eZfOfp4ChPXyEpLGNuK1YDSRdfY8WDsq&#10;U/DX9G4cHUOD0/UAsUDtTiBEptudGKaxxKFC9QIRMRpwQ8GKwdiXEW8IS+a1Min3rDQBHh+SDWe8&#10;Rmc7ySfaXVku8qBFIMzxwe2jDWS9uTTzIgQeMjgvt3MudIZ7WR96NUh6WXQxcOqVdMbER6/UcQbP&#10;5iYDvgSI1reeFcD4bd6yGZAKN8CKCEuibpg0pLO0vUdyk2pFQyVNjOgzFwIkOQZBQqtlSVjM09C+&#10;2vWB730Hknnp1ZdcONaxZdMoonPgwAFTnyjJpTM/3/XBNy59G+ERNwFCgzP+XM8VYklF1ZkM4+ck&#10;XdveePMNBF83SiQFSqu8n5ZmdzVbvlTjSLkFMRnJ11TWVlWd9o86UAV+qpgmlqL1s6/mWOYsg8g0&#10;BsEqSeNM+XJqEtpbSSX4PXzoKRg30ZE3izkAFB/sTZI6gAEY9sjR01gQs4GJFknNkSQGJmY7u4h6&#10;4ahWZdbg3EE0khKzmmC0U3aSBSadrWwOAbm8EmxzcF3G/hJMOKQV1iVboS0IStKIhl9h/JypYyQE&#10;bhqexDb8pHW0Ggwmn5bZGFGRkYUZunYEkeTqHxHRgQuEPPMMHJCim4E9gA2grn3y5Cl8fNJXI8OD&#10;soebMmh3wBSegNzGDukDzcN5/dTvfuO3//ihQLjdwC+9f9+3/s6LSnil/Vj2MY3b6htLg9s7t14S&#10;4SeaIbR1kztFC1mf716HKSVMn5yacbyGLUgiZO106wKNdZbVk//AbgrcLBKk4N5naPlIRs8WfZ4P&#10;LePGh7AT4Lt0KZmTJRYpEw9QJcywJFyDdpOwA9WG0yShIQ4BYEQyEFCeWxtyUpiuLqUkKV3QKSgO&#10;5qGvoj252BJUGmOjbRTpA5+BumrTBlzELgduJ3HKn+JTh7AALYE88XRkxThXMvkalUodxXpRLBgg&#10;xqRm5HN1vHl08pMXL698/TOLX/rl3gd+tW//vbfdfFUFFjU2qfyiRprrFDRHoxJ6MSVxgJoUX/lX&#10;9df8OlbnHMq7vKhCHfHHYKaJRtxAWdzSk5gkUyFR3DdaMaUOIrzLpzkWdg7CAQ05gkqXoKFYvF06&#10;c8oJu7mydW3YLEAhZE6IdKhkcUp6bPEmVpA8Rk4r6fjCUm0NO1NLvbi4ZiZUF+udWQE7lWyY5xNm&#10;aGgXQPfiP+mH6nkPjQ7iSqi6woNQUEmOLve5tADKhMnkUEtUhpZkp6U+voqKeI15gdYW9jEEzAF2&#10;3L/9/zYE0vHE3aIcWCQsEw8Ngk34EUEznZsUAMKER6mFHhCceKGdCws1/lkHVA4EvGf0qVyIAh45&#10;UTL+iWeRdkEWTde9ecwM96VSL09YMuFidPPHfOccM1Bn5eBsA7Q4H25Pa412QUsxZ37NUiCxVxhP&#10;6D9HHZjxpCzCnCJPgI4wOaw0h0vQSm958qR8xGwFGyCZiubbRQvwSaDMSy+9nkJz97pT+1Yf+nL7&#10;0GDnyBjDJhb3fXvvsFoo3NuR1Kh20z8Vwa65/k0yNGKqyDXulFLXoJcqhdq8oeU5NS7V+Smo+E/N&#10;oWhyWbhqbId5aNnkc+a8I5wqVKCL4AestUkHXwkZ7Vf7vIRWi+vWa1DphwLEQG6YWSvoUNYDrjIc&#10;Z0FfQpWFa+MVaTRtenGYFBksuikxx2hcJpzjlPSPDGTfdeYd76MYSXnvaYOhdOr0iRMn7JUTdXQW&#10;vYj7xVI5hIfCZ4ejrFB38clEBHav7x4c6U/tURtqnKl3z/PTUGZUxmPhWmkPwgVRHOV2/xNrtK3A&#10;WsmTmz8zPwCMncLgmYsuvBA8HOKBwNDpSfa1EFoVxuBE8m8eVbntoGpGBteCHdVNG8Rt8bMoyIzO&#10;yhkQKMer1o839554AB2vHxPd5/i5FftjakYbTrvOmt6hwxJ4EiyNiYFpxmarH7hTrJRBqTU4o2V2&#10;xU6mPvDvmlUva5DiRIECn+V4FpK6GAE6CjmOzOgWgqrM6aPXmuZwRgg45Zo5Wczg8g80AfJW81EO&#10;vyTGOHNQcTLQJqqPfZPjSgS3JxHIwcjAMImpKupZj0/LJZkqg131bHheVtv+1S/8m5/7l/+smCyI&#10;tQ69+irjnnEgt2zf2Xbk2Mq37iVJiKJs0cUYdVSXQWWCst16/HUkPC5xbfLXnKwKOhoUUI5NCwDT&#10;WILz9H+KDlH9+Vddp0xJuU75d74rsVz9EYzGuJihoYSiUrrjKtXUj0B5ROpiwHEpTJbL5A6ML66J&#10;+fu0hseOI5F8ELfHGDEtqqhlVo/zceY0TI1pejmL3nbsRFgUkUOnj8hnk8GCiDyNKXZdtEue7KBc&#10;f2aphd/gGLNQTrCKEBIikt9ln/mm9TRUpshAbxFT53hMYnnPjUJj0yVZ2WNHT83PzNMuOghzJgyX&#10;y/R9L2C/cFkGsdpSBui/IUt4FJynAXgP1nWRbJKygGHDC/MG1uAdzyxQiaLjZOr09G/+0X2NhdWg&#10;dj720/u3XmZ2zYUOpr59S+fM04tHn2VgS6UyfFGyx2HuHYSUGXJrc/HcVQfmuNJPyWawR+iaVDZZ&#10;btpe5liwZPMcJCljpNU3g2mqz6wmisDJt5FLNZP0dGIK+VpcRlqWOJ0j/TQHUjjrRgU6R4xjwL6B&#10;YWrvQdPhRHI1XEUVlhwPizjR5V5rPtxU+a/Jrk/NTKUjlEQuY3cBfWm4eRJpDDJLQcSHmcVO2rCH&#10;hoYIuNhXQT6J3WsoNGeZ7kcoHsnXRV3wqZ7hjtP/x8cvXb9E7rLvij1jjz72AivuUgYMojIK2ihl&#10;shLoxm1qjlQOUS11fp2jFjcuSammVhrfsslD+WKKxOaEhI76/nKeTPxkLL1mrzJSOX84y6HjO4u3&#10;gjZU17MHrrad9ggVUqxSdkaNKTRpscjKyPhnmSdNQwamXDS+SOrlPFTYyayRhQd2dpKJ6Ty7BSfD&#10;KRQ0cWuqDrWSzj0aMMeOgWfsebKDsqhhcmQunmMeO+3ceDzFfWBmx0NFDqynk7IAjeLEgiTLzH7b&#10;aM8tWIhHDxhqMx61t8dxKaI9LT/xEjknitfmCVOImZyYtI/Co0MmyB6ijBnWrUGWJhlQMjeL+8Rh&#10;I2NqMknMuxYtXdkCuazlyJNWpLoqjsrSBTEBMzIsCGK1IKachoAKP97EbBfJou42aF1Td2RQvH+c&#10;X8bdF48oqkSia+w6KViLEvQ4BDgV/Cz6i53s7XfCK9UjWX8gGCSpsWiwzp5PTM6cHJ/A6afFmo2S&#10;+EDN1Ql7EMWfTXu2iymx3KB7KqczCLCtF63fcknbl3797B//8sI3//CCo/djjE9PnIwzrq4VXRQH&#10;Xb3XYPCMels/r7lFjX4u5yly2yhqw4Vz6agmhGi9oSktRPc3BiYeGC2x4NiwTwQn/DNgYLoesJzt&#10;I+6AI5mNXMnB1TyscLGlWAnGPzkeXFKcAigpOH3Dg8Nmi01SipnLKZMd2k51SXFxOKx7yipgJ6Yw&#10;PqnIFs7S/MXXcV5wx/Xh0GmUPhnaGMILpKt/YDDcEIKoCizi7Cln/zIPscZlimklg05ZKjMxRbCT&#10;acRyo2H0uwkqbJdzpEGBTDOEOJT79hD1CFoCK9LTMw02f2LSnDfzqqHbgPoSOIiRsRM58RZHxgZ9&#10;HKPs0x5SUvQ0Hp6mfkc6QRYrBpGiJLH6fHxyciZJAnOxxE7QzDLNlHKzAKxwGIJz4lmsbrKg5pcB&#10;lfcBXRUO0dNLX/qWzZtYE2Z1AgPEVBi3zp2BpArmZRaWBYG5AI3JJGl+y5qzp7izPJ0ok7Z22kcy&#10;/qV/cIhBjIBQrdSHhAuZRbmrPZTg+MM257bUovAyVFO7XHHuhQG4HqQVkmhcgvNTkxOcUPqmxGz0&#10;dw9vGibB7mgUmyckcdQVkAIc9stZnAQ8SDMCznfmYaXFEUVCfgDwGIF1d8fu3XvIUATiKGYEQeFJ&#10;ec9f/zJqrg0PvWt0rHPjpvaRYa3dgacV+0o/lHsUFisVhRDVwhitBQ75+TxOvjLGyd4mKVUuUSt4&#10;LgPgi5VqauAcsR5xW+uD5Uud/yUGHktLNAA6fp5+JnD3OBzNvjixng1h8S1t4pQYNdmhhrIoVAA2&#10;1+5qj6C8fFIkFqMsWh2Jwi+xvhn4G00Njg9C5po+CU0U9X+mYlJEYDaJTdDBvSzR9UOfGjMEnYoI&#10;is85W+Y9GVk4O35iHInimvjsihij3GbmWPNUvOl290mTnrSIIN3q6TlyhZy7/sFBvmNiYoIHnIN0&#10;YGKacjKFBfswOmmOg4vuFOvAZTZu3hCKJErYSxMwU4QxBHODdJjM6uz8pd/+6u/+6RNlxRHIL37P&#10;84/8vZej2mJYUfyD+fcbS0Pbu7ZcnCkl8V9ZbanlWUGcBjGIcvyQZ7MWVg67Gr+j7ciJY/aUhjKH&#10;J1FAG4glXp4IcSvxqeeBoEQB4lGyGGTAMg273dEBAFQcS2IHNecBXQkGjKXOTE2+cpnxyKGuMSsQ&#10;/wzbZtRulVXUnmSYzl62BYx7sImMW2Xyh4u7ZH2Hy05MTWlBQSZxXzZXoN3wD+2SE/YUumScHj6I&#10;IccPIKXBD5CBUtAlaVwtY+G2ab/9tivLODz51HM7tm8coY1scfmKi3aQ1iwHyECy8qdNtqhJHQUk&#10;10onVZaxPNQ1uvBUvmN6Kgrx5NVPTVyudbJ7tlK92VevwOMnMPa9wkTcxDCGrSySBOcASNtKpQw+&#10;MXvDiuJe+J9jvVhDAZXLakPUPZkY6NlDnYwPQJ4bLxZB1E+yX8l5T8YoSTdzQdCUJAK4L9JXmCKR&#10;DdSE5TiW2qOekU0kIiPPZ+9woFiUd2V+BELQ63i1AAk9EMbZjru2vOUyQOkr6SDdv4KcDFVDVmDH&#10;lIwS8+CTwo0gVRL/41hK1mXKUA+JbkFz09ghrK8U3KEVz7wNhV+WL00XLOG9/aLmU6P0wUL6Yj2F&#10;WIrlqyZKixqhUmT140nbDi3SPXSsXNJYzhqJMC83VdUTf9PwetE6o83wkjxkvNE819Q4hTgAzyvF&#10;FnIP0jGbCxA8u9rVl5nDsgAA//RJREFUxxGRNiQEUeJpBgbXDzrpGtATWBZIGCVczvREsMOunUAQ&#10;p8lLW4AboVsXsKcDbbq6br96+/uvHrhqjBkc0x/ZOdu9tEBEZMNtNG4jP1mciGtsQCEz8qd8+jX3&#10;qPVafNiWxJf6iPS3jkAjwwpDLlhCXmLud6SOYalUZ4jjL1IyfC6YYXgE2DJRkWb0jXPwS5RPK249&#10;/UiSnWjsO8carYpJFtYQmkuRA0a0dJkhDjIRsKp20vV2sd2YWLwE/o1Lrc0w2RYs9YptE+g6PFGx&#10;RCY+nam+fogxZpVCApG9SI0bMyu6KN6b2DgY6Wz2EnxPaYyUBpii4T5iXWo7dsDwLgpPCLLhZypV&#10;Q71DhpE0e8kWD7x9iW4sLJhmbHaeAIOqk5PdKgOTNtFqLO1D6LApbdK9tjPh07QvLcnrObNALzlr&#10;uAncF46OtXGZ3e0Q5S7ouGYSEbe2YdMYLpGYUeldfQTdiJD7cUt4G+lUUg+b1DPbhUFkkhflcpk4&#10;mURhMgmcWZ+jQpPOMXNjMgN/s4eRPuKTYM3x7AT4IWBN8nETWcgpAT0Vw8Dw7YWMIIjXNncUlelx&#10;op/Unh33Xm6F0DqchlMW38zcQfgdKAhQ8cTJlsLRYp+gC8ci0aWk6lN+zYqzXk6JMGXerlvMxjl4&#10;OE3ziJcdPA6HcTTS/lcP8RGreEhPGlri6+KpL6+8vm/w9Phsx9j85z+3cvLU6hd/7ey3v/oPLjup&#10;rOcUea6FQjfa39xwQbaTDyrx18tZA1vw6waclJpduUStvFJjMvJSE1gXO39d51ydLgYhdoE7SalN&#10;Zgf1YRreeXDAPfInSZ9kQKTfyfTiTHkLOjat8Whz+aAdc54ANoMtDb/NmkvLKL2hjauyIDveR0iw&#10;USWt5auSvMxAA0ufwcBAaBodPKf19mCEjiCd72cW5zGSRYNkp0zylxwTXHZWHN+Ux8C1TcjqX/H0&#10;WXwo+VyWgHBkCFxkbCYjn2EG8cnHxka3bt+ChsZlkduPUblgcGHtY2xaaHI5Y8PDw3zZ+Pg0h4nO&#10;Acr1sKkhNiwRh4LMyG994cH4oHZSs7ZP/uxrWy8TClL5ds3zxs6ZZxcPPQN0PYY76H63g1m4o50d&#10;GrBwzfGI5K6rS0JQS1sHFB3mJPrWEXkA2uJSPJ1T9NQXAAOXF1bOWNEjwTCI3iD/S57AbSccx6N0&#10;kAEtuCG9EO+bVljr1tJRnhXkAIkCIGXm/HXb5SESHN1XnlkOvzTh6L6QnNj3bok0I1cBig5AXAu6&#10;mRLsgq1hcPjCBmqSULzOfz58+a8df8uvn7z1t1+70Gx6QDwnT0wwFIxYDcC7KEtQBVLaUPGhEYxk&#10;/tkbrr/CeC5ZBadKxStiAa7b2HHTjvX0JVIysFUnrzeOUOVg15ykJrJoookme1Qu05qfFItSH2ks&#10;WGNTmjTUmg2K45G8b8ycUt0q27XMkQ1k+KYJ0NEFlnIMGnoQFHCXUgDzRaTusUnYE9JIE8fGlVDP&#10;W96MlSXSXt/PsUus1UEwJ2Uemqi7k/biqFZJkNc5BqvXVLm9kRwFB50KjAkpbtldsi+zTF+269jp&#10;TmTsuP1CUufmVyij4A1LTpR2M3325HLMndk/hbZaQlZI8se0aNx4cuoCOEPsW+pr6G6+GkCPaFN2&#10;wt13pKC+jvm2hUUxHMSOAuglPh0ZEtHJ1xGfixvKHqvuLW7KQM2/sAL2YXFQoTjN0AmPT2Y/Ysbw&#10;71HfSJohMiAPqEdYin7mg5YK6wAti5yTMwFEw2dTsbUjqSaSOgeKlSVTQiChU7sO7mj9KWYUOP4E&#10;zMsKaMfp8WknDYNet3RI3RNnTytHjCxiix0y4S5lDalsvhEHGWyrZJtqesfW/sTf/P6kINuvbH/j&#10;kT//7OmZycGehROHjmzdMsKeCYJ235NLTris6k1OsZz1/Cl9n9cS2KopWomoEtpG2Js3rBXgWkIe&#10;H6o+qyeZcDGmI8N90XGGSfkmi68GaaDAkiWlDcUmfBNm6m/TgdCnkh5gJiuW3H0T0m+PJIfXqREx&#10;w5YHJIahk44rOyINS2l3J6wL1F7byUYv6lj19QC1RP+a66MgcfYszcbIOVtM0ot7RhWgcxmhQBzM&#10;LGSRyP2UbmPUib0TactfzM3k/PoGnBV66SWGWcKrQGBwEUx5Tk8TG0aEJD1649jhw8eOAvPGOiGc&#10;ZsiFEmQCEvec+cGcVtw/ZpWQvmXVWRsqa8S8QoqWaaL0xs17nWHK9Xx4K7oxXSwR7iOCPjUpBQli&#10;y1nDsaBHj+3GTSQ9jHw4d0GUYaic6VGQXaMbh4nTSEUNeT5xYpx0FwVHHtOzSaQUyDm6IYP84ohi&#10;62h1NP9rBtreKFw3617t+J1ktBlGQYUO589zwXVWcVxsrxNQzPlIZyjsCS5dl46j4Cr2mjI02TXz&#10;CVTcDO28yQi10/IyLsJ0XaYSSdkg/Y1imThEWCq/4izhm/JZiu+Vh+FLDR9lAVrHEdLdhaIP7Zbp&#10;5o5qAQQ2MMB1xk+eaGbRJlhVQ/V0/40P3jjQebrtwBNSp33+U0OTh96z8ig1iDonFSt7t5YIqkmw&#10;flG9byX+8X6aMkPzn0oXlctV7ld0e4XMjf6vikSu0tThynmqA6myrBRxcYXbYxhogHoocWNStjl8&#10;umx8jtNk0tyvC/BCpc00N1QzwQDziISBYkGmJqcx7oFgwBGA/GQSds3uydQErhzfyG54hAJcJ13q&#10;IZ4AnUTnFDthJpGigd4PWbpO6NDOcD37wyDH7kCx97ILxPJsJXThE5PjQTJYdNLQBhliJWV19cTx&#10;U6Z+F4ntqeEOsOBbd21jX0j2T0zMcvZBtu3asdXkYnvH1EkcoXnU79iW0ZGRUcHXphwcYMrMRcRg&#10;apqtm6Hj+Xc+//Af/MUTbkp28HPveMb0UqmqZC/axgDstLW9vji0o2vHpZzENTO92r6t8/Sryzf9&#10;s72dH/iee4QWw/0PqwEkTIz0C/GXCWWGzsAYyZGLE80x5jn5K1oWKebEFosga5BonhN3FsQr73TP&#10;MhiENLU06kKtSYf2oMnQD5i9KFGVNe4LF+eamoYw/ZiTz41yT1zfKqFwM0nVyL95Gy13ONOSRdIU&#10;oNu0gRJliva3Tr33UNuFR85uPfriybn9X6f8uHGUJkcGcIJJJAHgrAADmoy0MwZxrmTbS68cBFG7&#10;hXUfGrz00gspLw5Jvtl17/yG4ydO3HDBhg2jw9dfe0XSBvahh167+U9Itn05U8z17XmHYXIGKemF&#10;WHtQ4zskUsKdkA6mKFQ/mzX1f2Ejy8v1j+uvW7Fy4uSJB+7/NuUAawp969CVML2y13fccTObbWLG&#10;3Ea+Pdk4+6pjGNmaeBfMHpbeSGrSEEsYyyZdr9pL4kqcHuWwUP3igaCzUD7kaMmO8H5KbGT7uYDm&#10;qo1BRZJ/CGgWj+1Qa7Dn8luarnJKncmwJKGNEmCgIHyFiDkcsrJTwukiG4B1Ig6KAGqxwIbXJKDY&#10;ViycQAho8eDhWL/eqraTuTy02E6Wl0Vxedly7A05L/JV1OZXbO6jvKVt5Q8ZNVtndK1AR0vcTO7L&#10;oy0Prsj41LPQeRVpsWIQCvBdiLcwRluQYNTE3sj/ZCTHbTifxbVFOExHZd9FgOFo9jDPxGzyiROT&#10;F164O21fdF8LUeE2SCAZOPE38x82PQRm4ZRG/MtkBZdx5/V6Ugq3vALZAdko8BagAYiJMQxRfS5r&#10;HIs//+JXKd5Fta3c8pbru3q1GazKzv7VTR0L2xjObbMhbhsOdOe+fQf4/rvvvtMqeVykNF+WE984&#10;PS3vKV5+6/XypepP6ZHWn6ZCd/7r9fsYoPyvpb9RS8dPHDl+7ETcKJuPjQlC+WGwA3bbupjDJh0a&#10;mMxU4Kvi38lX6ufQOGK2wD522VlTkcEOKmuEpV3wcSxIeUfAYPMJHA1yreHmhvNaXiVNPz6rO8Vs&#10;YFJBK4597YFfUS5p9j3QVFcD/CkZHZNbHAChf3oy7IwGIIkG/AOMNzfGNuHdCp3LvBcAGVSYKA9J&#10;pZ2+9KH1g+hV3GVgUE6k4LBY94A+B8iUnS/cD9+rBkjHUOUX2HfbxOKooTu0NNS88NK62sjcoFIs&#10;JzG1U7GVwU+aFdr/nErBe5G39qHhIR7TdCnQV8Dv8GqmcllpSqJMThOpLnuW8e3IBTDqap5jFToa&#10;B34ZAeO3yYRZqDLUnV4HgY3dWKZtlEVTkqwAt4P0WrKAQcA6OiebeqXZjdC5SZ3PW3leuaQtgnfz&#10;dVK1ZlCpg42c1scH6W9QQPm64Kz9PKlDBBB5CZIvA69YIjIboggcnQQAhbPGiOLKvoiqCduQYUdl&#10;WXTdqJCS3gO9AAE9Z7Lt6htvmBgf/9qffhW7IE9/R88tt92MvA3NHz8KDcHpIx3Pfu3q9cd3jjA/&#10;St6Exx5/Pjka/d6PfPR9g6T64mbRntXEHPpN5dwopNxz3c9arihxSQUcOU0tYoLykJqXWi82zlOS&#10;VYlkck6Fihe8WiK5xx99GA0cmkfVsS6+ROuGgZKB2ewh3oZ4wcxTmE2co3K+u6Y7BSS4Qx4sLuqu&#10;yZOYfl4YpyMuibGxXDL0xu0mXrdYgAJzCk3aj+L0SFxsb6PZcK5LGMwJkTNPRVMIsDC0trXr2dMg&#10;gfPWA6hmHq9d6rU2uQbIEzudur1t56Y+ZzNI7rs0OT5lk9A6QY1cHM2Ml3zi5Ck2WOogz4NoaYTn&#10;+JGTWFx8ZpUJjsGi3Kq/3ZocVy71Yz+1fxD6gNok7gY53dw19cTZceDem1N1zh93cNQJJr/xB33/&#10;89f2eN+/+B//CSvF8CaK3pxJ3IiMre0m4coyUfsmKKMnlpUxDb2+l9Kj3JUU2uTyszBsxhXx7enC&#10;ZyLGYWXQfXghDtAmg4q7NzHLCuLzVyc52TmjW+mCTOVh2viVwN4FeOHk8OCv6WYPLisMb449AnlD&#10;iwwxt0uvbFm4qbwr4EHnsBK3QWCz+NLLr/ziyj9d7FSIe15+4KJjn7pk2yLOzw03Xm2+ZJ01OL4o&#10;pKJm6dHSqLM4mgRMs/yHUtexUzNDI9t+/uWNXWNbCFLaiI9ee/bdK0+9/z23cGJTY7LYV5BZZRd/&#10;TU0uNa+knUpepNq2gPiqeX3t334kf/UUZHpHc35ykXy2dZ1sGwdq3wsHnn/hxSNH4QCbASO5ZcuG&#10;Q4eOc7x/+if/up29kAuEZorDkNGe0nXIb2Quhe4wex+4ULmzNlM45FL/ylYd0lGpyqEPaZ/EFVDt&#10;Bj0q4acrndCYO7VJtWn4otuOF2XGg1jFiKYDj4Qwx25cToLxisEN76FSwPHQ8V2h9tTDNDocW1Iy&#10;OmpA9cnkIxaSArsHaPB0TjipzTqF6m8JU0GozRk0cxAXknpymAjWATfhzsG9wQrGd5GLEd2qk2eT&#10;Y7FasLo4UJglPTM+ntYPnkl21szftWeTA29kLFKWMhpIdrIC3AH+BouMLUdAUffcHk1vxPmkmiBu&#10;s7OaxCoF35gceb/b21579fXnn9//nrvfblYMftSmMcqRWBZLsyYCkkgOM4cRNzoT72m5YHds8V2x&#10;G9bhIZFw5LMytQiTTGiQl/ZK1GkFdnH5vvsfwRX79uPPc07/0c/+xME3Dr/lLTdzt8CdMaJ/eKTn&#10;7MFnv/eqLWRZPv/HXz548LWPfOS9/+znfy6JepGzjfQWoi7Rbul0U4BNCqoVFscJOuddrWn96PWK&#10;qg2E1jpEU/TLVasDxffsf+XFb93/kAxbMQ7OzKF51q3MxAaoEPRAFBv8cz37al9xGJxNyOIIGANn&#10;O7Eg1sQXssjE2+YIIHamMYYHSQGqooE9mXwS4kpTiNOzRJWl3yruwhnGaRp1UfoMEyJPhxTNzk7b&#10;NMCgwz7IvgR/4vH4TQEE2RxHzj9M9AxXYYRZqjlnyPiwH0RmuNpzZ07bgBpuRp4I6BsfCevHKjEP&#10;56CvD64muRX0Hhbh9MfjIdG2EIDXusyOsv8Bd2l4aIivZTN5hSdF2klGGQRg4zPNh3PpFAsuLkkv&#10;y+gAHxYTlKMw8OFBhJbUF3kqvC8xOih5Q2LayETj+T3OfQSCnaGKtrwBILNhSvIRWMLX+R4LeTZ+&#10;S31Hfg6FaeITIjSjFHKHpld5IlB3bDQUmrB4oAVZRh6FM473Jj7MNK+McQ78IVsMSqxrHYeVb0QP&#10;s1yOMY1cJaqk7GLZXQfJZKvNqmEm4/AuYFlBIpQdkaArk1sCz5Z3l9eDTJDjxq0HromBJxudgQa4&#10;dznXHQffPPzBv/r9/59/8e+PHD7C5qJnRrds//5P/BV2am7q9MTUxMSpCWwf5hZHjtsaHuz/T5/6&#10;L5xN0yw9Pe95zx0/8//6Gb51sK9n587dSL7NSZVDbQ5Tjkbp/8L/BaFRZe9zCac6hg1esPJJSUGV&#10;X5W6QyVGmmxTY83TINHW8Ruf+mU+X6UYB2J2rA6uH+CkRMPL9OPADHBIZEC8PeExVKXDgOhpRicR&#10;ymKUWUT0JIsmPCvEasFk2ipUw39CTAAdBtgJ05Z5g35q8fPpG62TkI+HxP3lbc7GRsINgNvx6aU5&#10;DXy2+kkTr9pUhEqzLxvBEKAsb+2v/pdvjGwY2bV3D+f/7dduohZMlw9IY1JkHK5t2za/+cZhk82O&#10;J7FPaX1vP5mvqdm50cEBirEc4b5+R56TY3rt1TewSg8/8cpzB45VMolV/cJ7n9t2edOXnd1qWx3t&#10;WJ1eaWfWc9O1l+bJxIeruzrf+PP5v/Lly1var739t3/t/0h60RypY0dRBZ2dk6cm1VS0Xg9IUk7q&#10;Veo4Z4zTxknzoQkeZZQOERxD+jZplDVHsgLNTjhLnBWVBgfo2wnC5jO7l7S2/Q64RCOjoymSOKsV&#10;53FwZJANOU3iSiSxndXV1WKDdnf3kWPH0SMUKVk3jDo/83qy/jDeOkqMaxLfACsbGR3Edj/17Ouf&#10;avv7K+sGCV/W779/+6Ff37Nl68E3Dv79H7ub92CIxbv1wCzCjDBoIcjpSXVtD/mZM7iPigVTjicW&#10;uvtG/+30tWQtqMfYwbQwN/KtT/3we6+75KIdsC3kGBgA6QZ5t/GS8idlKJOgwf+VNfHtdpu0tX3l&#10;a9+OMxWOHGvwMUMVuuPi1D75RhudElR4tZ/6+3/7xRee+/0/+NOjx04B80TJbt2y8c1Dx1ign/np&#10;H02Xg24NLi/kexxjB4/19/GApFwyScjWXeHbtkpZFg1sne83RYd6IjcuEIaKWOZ6hqPLabU4ymwf&#10;T2IRGiOV9nt5nEVZiEcOKF2fTORgPH34T+wrml8YZFxoAT+BNdipEsXAUy4uw6XFInMDDqvnbOOV&#10;UqJxmqnnj/gFOKrZx/TH5Q6XgnOCtBAhpEnPcStodNygJPiE68qkzJwsoiyw7V00hJKmiuVkIaNY&#10;KzyzGpL9CSOJYkt8FA4gx56RiUuy3fIffwjW7A1JYzNJI9odhGHBA59g3LJyOLSKyIDN5Pyj5ukS&#10;f/KZfffccZtjM2suNY+veZP+jfwcbw40fKWjj6y4MzfAfZDZzTRW+/2QHJnQRfrZrBBuFDVgww1p&#10;9zXDy6wSsnppVleFvfjSm9fe8hb0yOzs1L94bW/X9t2UyVfPzG1/9Su3rB7GRf/Cn37lwx985/Yd&#10;my/cu4u8b2Ko6O6aaliavakUtFJMEd5GQFs57SYGK6Ft+VrggkEb6GkFEWgQWgakBDwQ7YMH33CH&#10;a9gbGb4Q5uFTIqj4B4nFLdeSzBDvksw7tWL+IEXUHdTaPLUGz6FXguv71mMJZhehoSr8gw0RDvqg&#10;s4RWmrgViCbRFAAinoOWOyfYzJ0pEhd8JsoTSC86ZAr0NFZzZNiWWwrTZ5mw5HQU9BUNRNbOmEwC&#10;+m1dL95MRTWoLIwSl5K9aXGZ+q2ObWc37Ue4JBQMGPaJiHFguV10KcV9qErDwizMMLi3TG1EdjAY&#10;8/NAFPgiSKEIFVmTtDH3gPAwz0OapLML7BVCgjkwvZMZ74gTXB8UgJm0hRNEyRfvDeGK17GMQgMN&#10;5powwoSyg9z6mjXOAYlZ+ZxQwoFFo84xlUgj4HyOOc9OqrVoHrk3Nsy4QkypTqQeLXcoAkvfjtdL&#10;seA7soxDUAVmPAPrZv+sBGWdVKKL2yJpC5NL3B7/kMzmi0LJiEqRqjvHXFIhhJNNRGkQv6GuKbBb&#10;CcpUnNkpOKDXY2F0AQmYGavMwAlwI6obrTuIBeDnoDBsY0zSEW1G4618BCBShoZKph996ZWvfv4b&#10;5sJtUO295vob9+zacPvttxhAzgPwn5BKivT68vKGYRAC3T/5M//a7U659t3vueNn/+HPsgBwHeze&#10;u9c8UY5R3J84Reb0EnK0zlRzlNbeVto+aqq8q7XwYy3/VKkmE5Y5Sc31KzXiLzp/+zd+mTHH+Dmq&#10;hzpc+oa4ICbhJOwgx9y7bmp8SiIeKpUgI01XF/aIRnhUun4MvjsarGBmCBURFZM/bBywAWIdu8vS&#10;cQOOakC7wqtswKOJSyN8dCDEB2EetkFbbmoOBzq3Bl8yWFA6Nl6cB/1G3pe0/TrplAWX963DToHq&#10;CyvMyi//zlfwEHZdQJ6+/dYLRuARQcbgZz8xfpKVYshmsQZMTUxu3r6FU4OpG904dPTQCaCR6TXo&#10;wT5iJCTQWDj7G59/KCYv2q1t9fGf3r+m7EqxrWxqn358kXHS23Wkshe6S8ws5FS0feaL6//DU5vz&#10;zgopO9r/71/51yoAQjeiEFZOlIC/J2UtsrQNn7R3/MSpMGbZc8SjEnWROTA3A2/k0hmKCKfnZinD&#10;cSvU5yiQa2Cs0RBB0stmlxybhx3jPhI/mXsXIymWnAwb6Hqcs95UyuwXxD8lUkQq7eUmWRWqHg4a&#10;Lr/ehnUV6E1JHQ3Iv88ABPohHXVkdM4dPvvM07/W86+2z02c6htdPfZy2ytfvbTzviuu2v2222+2&#10;YtXRScYbfSHyhzRHCLJ4EOpneMT4rkZsS8unZs7cPz7wyPCtcJ6sLkyCwsRb3PDEb77j0tH7H3zS&#10;vEtaZxub0Yqzyz8qM9Gkhwogoste+domIteGtCKI/Nrf1umo95RTXC4VPyIi73//PeAp//K+J+Gu&#10;hZdsy5aNr795FF/07/3ED/cOmhpEbdEi471gHkPcR+YJVc7gYaw14AybdsMQY8sVpUldn1Q2kx4D&#10;TyC0Od9uc1BXD45U5eSqsK1PJ4qIGFT0hswqbdTLulBVrKThrxq2XJDVmfmZDRvGxCWwL7ioXaZS&#10;ySYBqk28coYB1JQYaL+xaLnIfKsBzrYRD6lKJ5E4nwuTx6GSgim8RHEdyAzjTANKN1wRU0XTKVOo&#10;OCKU50kvBcmN8KC++YwjNYizLYqAltPF0c+OstEpDeQzbq44eYyoTGP80et14CiWMayeixDXsqLc&#10;CG8mrEAmcVYo2xMKWJaVDMc4gZAaD2BiYvKRJ599x123jY2NSchJyVAib1NvGXsTcqvIAlU93QlH&#10;FFvRlhnRMpVTPsqHtisCiqAu7agSYyzIpKNQ9XVQdRW+aSZgkfHmvVs2Dx+blZdhavrEf1z3AaSB&#10;DJg6eWFhy2O/fs9FY5/93Jc+/KF33nnXW2mglkAEwhzFzID1q197uJFCnfRGViu6zR9+0AU1mBaD&#10;Ys3FrruGhy9zqbQNgVtEtiuMqD8sMnjqH/yh75s8dRIMIRAl3BR0COYU6k7OPeCX2bnT5O5Kj5Oc&#10;xU3FWgXUSQeuFUlaLfmr1SVaBmWZV7exWG404Aoo4CERgNidNXV4pSNCOM4oDjRyJstq1VFQ1GQJ&#10;7cSz4Hquk+WFI0YkFqYZd2VocCCZjSX722Eq0SPXJ3a6nw37VJTgMbKRxTx3WiPT1JJqOJamo/eM&#10;OmyBwIBBmSQ+ZddkwIsYO1pD8YllxhKcMT1LYIMLp1yRHjY93w2kCfAy7hQh1sIMzhN2haeAxAhE&#10;KUMksRbLoxulxdf8FxuC7avrmHLYAT044z4Nuax4s2fkmWy6nJneuX0niVPOOOuWSZFge3Uu7PFZ&#10;Xp0PyBMElaXJmjIES4KSIeuUxEtgDQV/OjyApDB5X+V2uX385BRHEyQTfzW5i+Veos7oFMtEEwa0&#10;YRrvtH/B3I80yri8yIkweIflWRyluzVnRPJuDXMPzO8mX9X8ccW4cj9kb+nMEG7lUDMDHd1BTDUJ&#10;b4CtpIG5lCk+xU/EFZoBVQCdB26TKXCqoj0ybBmBmBT8Z//yF/6Xv/Wh3/3svfi7V157I/iN299y&#10;8+49e+YXZidPTU1MTf7Hke/j7pXgUyd33PeLr3zjS/KTWvnqfsc7bv8HP/cPjBkX5/AMpUuwKlIa&#10;PoyIdW4MBcpMG0H7F3Vs02qal83r+KuyFNUTnVET/rKJp5viXEp/XqJCcbL1f/K5P7KsL0rebzCp&#10;YUcc039gvBM1IX+eNVxS+xn3xKfxn6EjBpwQb66IUtBC8voGTG7LPn4n3T+Q9FJ2JpcJHQyrBwIv&#10;SD4WmRYutCUuC4sBQREZ+2wHnNpnSCsaDHhspNfnuaQfC4ZVtrnA55MObGdqIbvoBDZDSlsQR8eG&#10;fuU3/7y7t3/n3j1I8YWDemy9NGrZ7b5Ctok0/+T4NPqfNKSz27vBy5LpIDKZxHlCLUOQnGE+HQ8/&#10;feD5/YfLjrLCf/aBfZv2WlMw11H+7UhHGxSbAEaSXipT2+QwtnUcuXfhe/+U9FJl0NWODh6enW//&#10;hf/4j/Gjh0eAWWXWBFGUnuA8fA8FukmRyehcDwYyPRjVentpXrVjpauHxj9MBdBgi5dCEaHjFHds&#10;Fq4df8OQztrKQD/cPHwtZhhMjDUypsitkluaB9MvsTn2I+2FZgKZm8bpOrNMwIQWY42MS1AiZmq0&#10;N72dfWAeRf/JSUimgRzQ6bGRkQy7X/2d//xHj1z3O5tXV6Y4m4deXnrtvk9cc2BoYP2Fl+y1JTQZ&#10;ewtJ65mwQZLW55MvLth4LYN0bUBvznzhjc4XLv6Q8+Zmpi3nnDw89uhv3HDh2CsH3qxJdkpzbIrV&#10;3qpQ5FRUYNFEDK1e01a8XdWQJuVaPlYdJw9C5WPXcrCigRrbiW181zve9tDDTzE1DNZgCrqbNo+9&#10;8foRvP6/8xM/aJbcoZtmdVht3lCXsUwAUROyTrcLkzqgiFVtyWhH+cmvTisFq5tHtmkLb8msA4dE&#10;MLWol9Bo29knyiSMfAmLJUoEH4A+ta5Mtq/gC5a/hd2QSBDimkF+dIRKimX10HFgHB7JoGGZT1eB&#10;/HhnHSLLXhMLppcv9tZWeuMUjjHgajS+UKeUZdWtZKn0bAS18CBitFKEF57ux91EqzycbedR2NVp&#10;dieUpR7RIGcy4k1wlE5YbVx2v7h2CI7NZQJ/geZnZo7nAo1IRpM6bzQi+t2EK3t0BooxkDSOs7DI&#10;d+z4iYefePrut9/KkCPD9KpTEpfLvwbbGx1hZro4PxCNYJv5XmfS5aRR8uUoZf4XPQqiQLDTVN/M&#10;35irWqpZ10aJ4Mxo+T592qdD2Xe27z946Mrr38Kn/819Mwu3v6dtZmZ5ehwvjHdvevjX3rql60t/&#10;9rXbbrt+08YRYBkR4CAoWjqliYYbgrDSzBHGJlukPx8od6uD+pwhaPmApd/j6ie5XZQZtWOORHz/&#10;B99z1eU7/auE2AmdsYgCkngvoZAanXPI4/OdRFNqK/Eq5HhIXpLuNcClKqqjwJL2O94HgpDtW7cI&#10;XMZ4ORZwpX94vRYDir9ZaeslfGJ+Iv0r82cATRsynDkLE6NPR7AkoQB0kf7hLnBQ8EjAiiNFmILJ&#10;iQn+TX8QfrmurT35MmHwW1Tb0MBgA/sNVJZ3IvfoRX1KGt26103MTnK30o+dpX2Pr/br2H2+Cqck&#10;ZTLjxvFTk+RVwFHyXHh+sfmkw3WqkhGmiOxpcs3OkFM/jf/UPzRAnS4nyIrXho0bIAhFlDg4dtXR&#10;RRuDh/K0dpAMJ72prF6yDjL3WPmCnRxY+jpnDVE6kTrMCXvQr5z2JHd3wARsCSak4WgPh3l1UgSZ&#10;Si9BfOZFCLfAp1LE13sjs0AXEyrbDGtGjHCTuMWZcSQ7gyU58Wo4LiDu1ZbhBlAS8WURGx4H7ZHW&#10;W9Agwjnke1tcJrvgWHeDals08Dt1pIz1xHE6fKavm2ID+e6inSRDhzL51MlbkAY0z/DRF96z6fnh&#10;gUHSV452wjkIBPalfc+8efjk488eJCYhKHvr3XffdN01Ixs2TE+dmJo4vbTz1v9rdhv9usTo7MmF&#10;Rx989hf/iYw7mdHxznfc/g//159D3v70858DvwiPYjk4ZXXj1mRkkJGFCiWu0prCb5Q+f2/4nTz8&#10;qz/1sz/dxMprAKiy+GUxEs34T1pvDux/ZX526vTklFGHdHo96E60Gd+LJJNoJZ9I2LmAsXZCYS8T&#10;1RKhWfyubJ/tECJ+HFFHQpdLDw304++L7VtWU6l/3CF9Qc5psBzQh4oWIBJWVRY8ztQjTQ8+Or8q&#10;kpfKTXLXEta3WAx4DmqdFnPTeWbxPRQPiVql+Gcnn3jhzQOHx3fu2UU72C2XbsI0c4d04Gikzs5T&#10;iEs+rJsKOG4xCvDs3LLk5tLl90/NzIwMwr62+p/+4C9VVrb6aosf/+kDEGr481quY3PH7JNLM5NL&#10;2y53ileB7dxAHKkzK//5zwf+wxNbUkW1Y8rIR/wbQfhq+6/+8s+LSA14hMQ12bPKolcQ44ktnddu&#10;xyBCxsoCN8PtI6FKgAAcnfc454S1pxJH04eDRbGEYlFkOuldjwuPBoVWjs2Gep/KNYeBfXMgRgYF&#10;cKjQLGwYBOp5Qsd7QUWAp2Uwtwz9w4Ls3l3UnthIEb0cdVDx3HPe04NWQimYRV9Y+C+//4VHb/ov&#10;q3BztbUPvHT/0rF9N/R88eorLrniikvSGqYV7+4znIpVZrqwvX3k8VCXyAZInq/f+8BV171l764N&#10;P/PlMx1vedfq9Kml119ad9+nd412/9WPvP2Gm6969ZWDTeemTnvmQsQRqlMRCc/ZaE5OK+8a/0ie&#10;eYOqAo+LKCqEOOsXAovlB7+9r+VIaWq4nO2aZ89euHfnseMnOTWUdlnMrVs2vfb6YfTC3/27P2hb&#10;r0OLUfoaVL42IIDw1jiT0jvE40D4QAXxEUTBSXNJKwJ7CaLRj4GLrObSuEoMegMka9sn9xP9rgOH&#10;XyVOoH0F1gHOLmcBbwZ0g0OFMsmSczJPQRCOeLWmwk2ZSfQM43oyII9n57Bs3DRms7DAIwRRS0xA&#10;LyGCDfPAgYmbiNYzAQbWV/KCCaToaq4h0CQLIW6zNhrHwjKKIHE9b563MlLxsGX+xKF0PJ5jW8Tb&#10;UvKAEVGShfDE8DqhDBZi3lGU7p1FammmyfTC0QeREup4TsUO+5Ep8CWMlrCnNJPzEUkxnI26rtq1&#10;JsYnH33quTtvv4WGrOqAtveT3kxpqaxncP98fZjVNSqOBKnkYvhXhRWTps2fJ6cvxT2ks67v9CtX&#10;XiAMEzoDmUfoJ0rSZWZuFiguJQxug/ajDTuu5Jkfntn6pYFLEbWVyQmsdNvc1Ib7fuHd1+z57B99&#10;6c6739rf2/Xc8y9jMvTkPOyq4Xj85SQ12aVy/auqoD5PjMAbIikl3vGFUqJeiwOaxFTLQjSd2dH2&#10;BH933HnrdddcVDzJIoicyMsobqfDcikLkUbwslqApyE/yl/T0I4i7iQhSiyHSNl6ln08y/wY9FkB&#10;I2GCDqElp4DUiHngKKJAhK2Q8ALCBiV3T4eOO7LNlyJpQla71s2fBe5Dnksght3W6ei0CxvIGreI&#10;l0ZgkIJCmKldLHHTOfucPhjnZyZFbZrJxdeZM4HE28anJ0BVhCgDaoNe6VvNfEiYylFBDMi08lCg&#10;N8qBkFjOBVfWiBPSZCLYDyVB3y59AOSiqO6RCQAoRQKS2BV4l5BbRnZSCOlYRbCJYG3YQdpx1PsB&#10;C8qObV7crheH52R0LmMulgi1Kr8BkJaBIRTE5exdkefTZYy/jnDazoIfk+kxbA1xLzIguTOjxGD6&#10;Efmb7hY8Rb/FMjUnmuUURUSLnJ38Jr91lRMRUf7j9uDqROeS1TN0EZviWSPNVsbIETF4t/AinF3o&#10;19MFtsJpgtrAbBa60oleVspXHbRC0cC8c8e3nnrToUOOjOz+3/9yd897vm9liDG67W898oWPbXw6&#10;RTrI34n5aG/CjWv76l98jc3Zf/A4nQSXXn3d1m1bLr34go1btk6MH/0/x2+feuHB1bs+QIVveXYK&#10;9YpR3PTrf+PwsRNpG+h+57ve+nP/+B89eP99ExMn/+9f+z3DtcQXCS3OeUj5OWx7nJRSB2VQPfKF&#10;smqQpvULq13pj66/GXhw7iSgqE/W7zyNaLx/9HN/h75/3FbeyGqDDAs/OMMJTChwP2gcnGq7MYlX&#10;3SZ5gkJ/rEiQmbMRVSSfqT/0GWcFM4FKRzVInQEGXCq7JONhjJs/zfKa2xblTSAnoBlMPeVwzq0W&#10;B1sTaZTqQOZSLbUslg5CtNiK9tR1A+CfueOE3GwKSm/y1DTHgmogn3rkmVcPHBnftcfa3KHnnvxr&#10;P/xhbvHE0VN49mAJE+2sQi8wOzNNm6SIZPLWXT2oC/wmun9eeO3UvoOHS30hQl//6IvDexJnSg1h&#10;maCN0vHcahucZUbKrSxGeaXbOo5988z3fOmy0oJqRcFY/XApwybAX374I3e0f+pX/iXeAqYulEwy&#10;G1HrhdoE34L7m59eIOW1ectGkHCAxPHj6GDSZ+3rc0Ashkz+VmcfanZJBWkNHUBNGjCgsC7KQKwI&#10;8BrT1yT4YLtfbocZHD3C0tomZ+Jd7YZ+gom1HrUQA+hB6fNpyE4hDdGiC1s8psBt8BLwdC2cOHpy&#10;244tOH+oKpdkeeXTv/F7T9/+B/hlXGfgxQfPnNh/5epnb7zuyssvvRABZQtBILb1tM/P4j2sw9UT&#10;V5HoGVVZPR5f+cr919z0Vghyjkyd+aUv7+9bmV93+rX5ifGpqdm/8X13IRl/8WffKL6ikHE3xqNx&#10;Lf1rk3KK8jMHW1WKZJJibwrolDSsop/SXZOzqreV7cqG6gRkeuH111957OhxFhw9i8+0ecvYa68e&#10;RRh/8u/+MNYIqy/eQrFX/BkbQPlgcLSf9D6rFdkSUo1qsBUINxdzHq3NplP0lHPIZgtw0DaM2tlA&#10;VhZ2InwmOyxIzGBm+vxsVxdOMPED+UUcv/Ttk0gHeyvAOT1uKEHTvCCbMg0XgJM5If5NNQuxR1DR&#10;xDwT/jixCzTN0OFUqTR9j6KiuLLHdZ0dMSHjtupXfik/xBVzDJbFdvFemjHQQY4TlqnFkdraTMkj&#10;SZh78kUXkl2zXUhgF8vKK5VeUhETWqlA7N1TszAKAE8l5DEp24fu0mRYst7ALReXATRkCJ5wSCLW&#10;tMJrbVm9Y8dOPvnsvnfedRsCJklPbk4SGiHzhLOKBIeCr6b8TGpAPz7IedQUW29Xg2QWK88cnP/c&#10;jn9F8Riv8G2Hf/V7LxrnNqBuKzVUR1rUQhq5Bvv6f+XTv/9T/+BnsQc/f+yqM09/u+Oe71mFDu7E&#10;0f4HPn3d4Nlde3Z87vf+6MMfevcP/8D7nnn6GbIaIS5V3tIN4AQ+ce9uqaBgosrgjqx7iy3Tp199&#10;4jmGS7RwromkK5XdkvgmbCh7wJMbgWaEDwX6d9zz1o/9lbtfe+2YmHfZ0DswxdRHZA7SfdXxDQ6G&#10;k2U3oguScXxcwJT2+CTLghtqUcgONSb0mf83r5NuBhxJ7pybkWqLjhBGGjvPQBA9c8mkkHBkyjo2&#10;ieSrdgUfIaVVjAfEj+sBN/X3LcySjHTsHTtAuQobkIq/OFZuResiZZ/qnksx3g7pQw5x0ez86kHP&#10;GZA4rqfdmgiToVNCtC5BkGKCKjPoh4elVgm19+rM5BwgqsmpKb4RRcqIJxDfrBvHeQYOGzLH9rS3&#10;EaZyw2DXsIucF2EbEHAA2oNvCQWLUubRMlOvFMgUh5qWPSCekMrOy3UOMwLiSnWSG2PPgHKDBwJL&#10;asCg9zbH84sUxo8Eh9RPmUPEEhsfPAXUboJUGv2M6oirZEHZLjIz0IT4SgJnHSw8mVFKluv6ROQy&#10;MYkk9yqjM+RxtSGauIs5EHRvJOXMwiqHidUwrTF17ZYaYTkBGYMqirI1d5WdtcDKzC9PEAfTngAY&#10;qoRVkTd66UA6zTv/3Zd6Ona8df33fOyMpfi2d57883cPPmxptZrpTZbY4/LP/8UvXnzBNs448wWG&#10;Nmy68PKrmDd5z7ve/SvjI88f4JGOdL71TgrcK1Mz6kFQmv/qA9wtX8F633XXW+5+xztOHD9CouAP&#10;//DPHGxTKYZWhral9EsDNJq9iTdaf22p+wYq/h0fiZfU2ILmAnYjpoAnJhO1/yN/7ROMrUjTsQBC&#10;7g0Bm52bKYofkifQlmBBRDak/ZBLsnhrX24PumXuDnQ4/8Y1oQcoyQTT8KTYeZH3m0aaA3ikhcVQ&#10;ECGjzDnFdAgLi2yjzmNnotFO/Dl0hpFKBqBgfWyykH6LNkdSEs6o5uK2hQ2JUFwGNmHFGbpLOjZ6&#10;yBh966kDz7zy5uVXXcG3b+5dgh4x0WZuG5s+vH5qYgZZJeGKU0H52wkKTEAiHdC97j999utuQHxC&#10;3v/oz7wsRri8H04truee7slHoAJf3XEZAUOdlvyW9NL86k3/7qLKmZf1hTcADDTPwdZevnfr7bdc&#10;hW3s/L4PvwfpYd7k6MYR/MdTE1M44Ng2J9Mjjh2r1KqJntHUtDQ7FRy/GHAizc+UFtrp4pM5l83Q&#10;uhjvsdxi7rhLVD8JBjMHyXKTAcFeOcdgmNmWzMyi4SL/o3JHCorAxbrMEiF0BtzoMxn34eVg5oOV&#10;BkVoj7f+cfDCcTfwxWzviLymT7f9Ww8/efKCH2nrH1GUXnuBtoAtK89v37Zpx+7t5rax5YSLcmpD&#10;dmKlNl3Xlnvx6LC1rNfb3noNVKXr+wex1D/w9j1ffPyNS6644OCBwx++4/Lpqcm+oeEDLx/gbGfA&#10;pGKYKkcB7gPVs5SYX3n4XXx/yiboV6Vy7BGpj6Q11cNm+7qBfy6SMNnjJ74lySwB7wE7R3+tkyGd&#10;+czI4ltuuYa1QmQB7eQT1owpDSji+JaOrGxKzbbrG9l4cwE9G7JYm1hagsWee4WpjBXPRYiewRUS&#10;ASwbskBCYymN6aSUJKCHMFEgChW4HwxGeUruGP+HjCG/4Ftkj2XL7XwC0SnrMclCznMY77qg5EYW&#10;UdACUgzoIZjwocl5o/2JooVRkDMIF0t4WELbEXWhORPKCq6OLw+CyuKUE5e4EZ4qWX3TMM7TcHqD&#10;VGzO/9L8LFrxSedaOC9wq/DpRWnYfpWUSRGK8HpY4UwkqIWheM5kxFT/aB4kdjfOcxqXjqqqn90W&#10;82cgPnfsxKkLdu9GBYQEQEy3Nw2qwGjcUI9HZvkEeifwRGW4iloNTOrK8y+/Mj4+eWq259Ut7yeH&#10;glW4ZOq+vjOHxFI4GNxoU/+NvRH4ghHqZtwHVeM77rwLZ2v8+afG+/fOPfAnHU9/c/HZr+9qm9y0&#10;YXhs09izTz578UW7/91/+I0HHnr2vgef+do3H//6vY99/d7Hv3Hfk/c98NT933r2oUdeeOTxfY88&#10;+fITT73y1HMHnnn+1RdeeuOlA4deOXj44GtHX3/zONUZdhkVJ10VP0gzhSXhVSZV0fUh1Gceoh9i&#10;SfAO5NBO47pTOV/YuX3zX/vRH3pp336yNSgQ03gBEGFHQXjKbiXdmuxr/UMEWCY4C+jjMD1rHFZh&#10;MFQhWDrbg4wwmBl/ncqphSElGVCwuCWGHobKKu2cVHudgSV3BtmFOEMoaIZbaedDY5ruCWc8sw3I&#10;ExeEKoLMigPd0sPHvkh1QJZFpLAUdJhzS9iQw53BOXDQso3QM9NwB2aEJYqLO5DRgANLqIV8MCvh&#10;+ImTtgZ7ycxkdB2ANuuecge4PMTcMnfYQAojP/dL2hcyUtIkHlJOpenwkKKiN7gBPWvVinofB1Ew&#10;uFeW0EgqcNvQQLHqQBGPSvofapgivOZl0jO4aGwNAgr/AgGgdEjtXaSx6RmN/nHZ02egftKLbSrp&#10;VscwY3SDcwdSkEgAbcukeSk7bDLOCR8DOJ0IQkHT8tE6wo9wKRBAatOsqaCMmpZgMGa3vw4opbAF&#10;jhPFOKKIsPM79cxqdZYU7IFpvxwq5quoQemojet86MTw4YNPcoifnLlmcO7+pUvehybifO1dOHDl&#10;4HFB90mYCpXrcVTL/Q8+GuBOz11vvfqBB5/EAQZ9fNnlFz001XP8OBMzVjtfeab9mhtQUzABLj72&#10;teWXHgh7sydvz96dP/QjP8SUm8/9/mcPvnaY5/L2w5iT6UciSgO5qjE9oQiRZDLdfdFnYNLD3mDB&#10;AV6rkOA7xifEt3K9phohOT4/8B65ivNDwyO4uPSW226gQqGZhII1UxzM+RKpxkybKML+pimjOqZ5&#10;fI2vJQJ5SgV/h4FMVEuHyBkKZyQpJM2mvcYWFNJ4JNjYlJJcDHwzRZG/Zc6HVWmssKMee2xqzhyo&#10;DrGw+Po6aja7mUTEaNu/AfzU7hzfudJONYm0BVdmRZkWhy5BOo9PzLxx5NS2ndtN0J2dHxmAukPX&#10;jZBWQUkUZuptaVUKyZAbc3JnZqZ/6wvAvQOTae/8qeuP/+IPHE6bVio//BnGK2pbOrq0fmPX0OZA&#10;uSplziW3dI4/sfj2T1/cylxohAEJksuUp7uj469//O6NY9AGslDtnR/64DtAPXMoqoqJIqQV/NXX&#10;D09OTXDBdCo68oGnlsswE8Q2btpABogqG9vMEea0k18teyYmICk/tBuWjnnUBO+SF9j07dCZijNM&#10;B9rrGB/HIfP48bMihW3AtlYrzySeLOiBbqqBIgmwp3w/I8OYxe3QcpUyIyaIq/TU56lpUlo7Izjg&#10;oW8/cWrgXcJ6Z2d6T76A2K6feWTbls2cLjSaPMJViafggSqxhdkpRR488W/t9tmuto1PgHMcBiBx&#10;/OT4FRu6tnQtXXPhdhTf6OAg5+7QoSPSCGq5zLtv2rSBHjFG0JDa3bJp46ZNGzfSMCPNEwMEGNLe&#10;OT0Nt2l5tHGVMGvLK2MjlNfBNfZvgBQKYqgNY3yKsj2XghaMEE20atIUfADplKGrH8fc1WN5aXwd&#10;n5i6+qpLLqIHKtof70gufDCqZOlDbx8vQsQNOc8UCFS7WAfElLtwMmbw7/p+AL150S7IwHspxpEh&#10;wiUBbmIbVzJSS7gRC2A4ZBwg2ZNyG0ZOJzeIeEQliG+9E0ZIs4NOkLYU0UuBQMxKqmYpFSr6aYJz&#10;QVhKVTTZF5x6b1sLwYMI1jH5RX7Im/TEBq+NQSrVZDGO1UAk4pxiKaXgwgybNtEhY/cROw42Z5Kb&#10;Rf2GA1enFa+siEBZHzmgqXmJjZV4BpcK029HschyxotqCJWzTDRFaylCGl0eU+oNlk5yB/OOFhSo&#10;nhw7Ob5nzzbMB9GVyZglh1Niy7nbQKxr0cS581BqBp07l85kxvLi9PKO/S880zO45dWN78ZiIy5D&#10;L/3h5oF5kPKaEN5rNC/DIdBXW1TO0o7a99EP33FmxalsF4x23jg88+DzRztO7afZ6PYrdztFp6/v&#10;2SefESkYqgVClLjsNcYxrn/89fp3wgG9dkm2WkIb0Y3/ryasICF0AI3fH0SZHk4gDkGXFQEVy3XB&#10;hdvZhv7+dZSNg9LzCAARQDcgl1ggOQ+tO5hu0I9RcKklCerSI4fttx8EpIPr8WbwbJLXS3MYiTrz&#10;ExSmBZM1+dv0RnKhzZvHKBVR/6JnTV0RVwk/hW5ZJ3yTVqSsoNNthILqdn6WKr5z/NQUX4wvkvyC&#10;78SjEAt1dnFictqyb1JiLKM0oavt1Mr53BuHDyNE+HyYDcfbTUE54xDGyalp+hvwhBxpDd+SqjKM&#10;NdxnpvsKfE8+WpxHONlZh0y+oPtsnjUY7IOAUYQWtSp6iJI6lWnFQChZYsa4h1/WigxOvwkw4NtD&#10;IOg14bh90KBjlyV4AOQr61sbi4DrYCGsTRIpMQ/gn7rAQvXh6WJNVAxU/VKj5A456/LOA/INdYgl&#10;acZ0hLtEeov5ueSyVekcmQi4hJMIJ8aDEN+hJpymMEuxtngMaDi70i0Td1JgYjUEVFlZp28xIPRl&#10;yf/kxEIHCoo0j8jDApEE9sqDVIgpxVMk79EHv3z01PSTLx6Z3fju0X6GL15yAfPRllYGO45d2H6A&#10;+TPYdbs9VpYhk0B8/vKBxxixcuzkJO3oqKq5mekLLr7koosvOj7fc+XOjc8dXVjqHOh59POLj967&#10;8MrTP3HlmUe//Ri3o5Xr6Ny2fdNd99x14sSxX/3VzwBqCVpDNVF9O0EJBgqeKltT+26MTG7aUaeO&#10;BYxHkZquIYJGkh90ytJwUHk4EatCzys81I5++jc/ddc9b+tcPStfiRth47DzZ1R0KkmSiGmqIpwz&#10;MrCDlEAkMbrXQzOhl6wniMLkQ94TZBwhEzefZOumnh0PwHkz3U5EitMMSD9EmoWIElSq3nOiNp0E&#10;RKSoJ76dPIiynW7WEO47eRC7gzEATsMpcNAKwQDs0WQlEXQabpZBjNjHc+CN48dOTm/fuQ1Wm4t2&#10;jmElmLQ0RCgFuwQBsGbRljXWyJK3/sDKr/z+N57dfyQ62i147KdfvnYvk76SpOAP4jPWcfrFpTf2&#10;L27ca1KgqXzy5hEN503/cu9vv7AxST6llyypMrIIH037FZfs+N57bsAMcUz5Laes86MffDd6j21g&#10;6Q2zTI5hxUd5DDLPlBJwRZL6tsmXMJeVcuI3mQPrH6K36C4pSLRUnpxAFkKADk4l9nUIr5RAJKU0&#10;+UlJOJt7l6ZfX9uvzR/+YzVHokUzPeh0tp8nY50Klkt9HQ1bdJrcD1sI4xwV7mhUgLoB5jlWta1t&#10;+sjsyTemX3i67fVHl6bf6O7f+P5Ljx3pvGbv5g5gmGReuG9pb8zN8OH6fghgnL2cgEBLjHB09xHB&#10;mMXt6zKlD5CRVvPU+9sef/JZe3TNbaziJW3fsc1EHYXWkRHymQDujII5WjYb9oxt2OhU2XBqV57J&#10;OuDKytXXXIEZI6wZHh1mvpWQRXIhyR4QIu+9eO/Fl17y8r6XDQ5cZzLJsNzaZcM1SK4heZNTs1u3&#10;bNizd4fVATqQe/sM0wKsY/3ZLCNLzk3QDSwvlRwzQ6auBTVwK2Q8jQXRjBo/7RwxDEIjA2/aXsyh&#10;pWDJmZeriRNFPSXdoXndNbTJNHOvLIHjEzsmRKoY7SDEJnZbVYrZsr7hiuSXmbiSvciSKGFIoN37&#10;NphjyaTHFyMcKtvU3DPFUy4foEuivE26EL8y1Yd6YjF5xf8Ojjimt9A6VmRwqkgx4vxhq6SYsgF0&#10;SfqAkmxuRtUc+4106fTTvkdFMo+WhIQGVROVUXllmOE1wxXxm6VcT6u80SStc/NvHjm+d/e2OORS&#10;5lQVLCVFCoXuB79KMkD+rnzWM+CukHHp7f3zP/7DydOz11228dmB940ee22hb/B/vvyp40eOOAmE&#10;BsiKYKzPiOe004UOgNWVR57ev2P3BchqMOXz127qvPaiLVdfuGPEz0Ce0vH0U8/zdbt3b6d9vQIy&#10;7pbKOzZ4eGRoy5bNW7duQZ434/hv3DiCzz80iAyDQpOtu2iWks2uRSZUGBgcoK60bfvWTQzH2bSB&#10;V7gO7SMcW+trQE9iL1BAoyODN990lQ4puCLgokoWSo+kuoPk0DRkiQoInHDb4p0KgmXH2qfj3Rlq&#10;WAWd9bZT4zSBLwDNDjuBrrkMYnj4dMaRfOII0iukH8z0BiciI3lgaNgcKU5YnQyX1VEG3ov7gnjY&#10;Q2nCFcgxQssnZFwnwLArk8FOwK4ZLLo4P7vQ1035t390cMSTkWK+PYPty7xO1I7JOfzmMWoHbx4+&#10;hoqT78NRWVgIOuxUFzhSyBGcungtREEi5Lg3caTB/YR8gQNgsNHbt7QgpJ3DghPmegHl1ODhK9ii&#10;4Szq5KuZ+8wpR8MMDK3ntskrSLkrBYBpTqGTNGSQhONcc1F0Zjwbyujwi7I1bAkuB9OLeUzAo9Iz&#10;UkSemZO8zoZw3FD7xVkOLksYweaqBDvauYI8ZxwKAN0INqJtIkoTba2AafOmUV1ePR6KMJkAgN7Q&#10;AZVaguEtZ2JuJUPmVVbYbCzUPuBTuZBxcxsoAqpBRkGlf4J20iioHzrIz2Q8FNQA6IE2WonZ62uu&#10;uuSjNy9fvXn+oflbOrdsofdk0/rJS1deRGoxaHDWpIiCT9bx0MNPcJgyWnBl44bRt77rfTh6l4Jp&#10;6p7+7J98aW62bfPs63NvvPQffuztY9MHqFd++6FHQjWgGA8Nrr/m2it+7Ed/MjDfJTivTwNLdtDE&#10;GaBaZOv4AX7qaUplMwuwrE+BPTw9Pz0z5z/T8/x1ZtbfTk/zCnB/BkjnlWl/5oT6Njp+pucBxtBf&#10;5g9+1iscPTb+jne89Rtf+zqeDOAGOoITnVCzxlsyipBiQOi0mRmVm2U70tV23aJ8iMtZTjwck+oZ&#10;rCsUwObQFTbC0g1eLMcd8U4fvTGxGka9Z5IsNQrngiKP8PVjhmmOmWWi6MrI6JB+nbUMNaTAsl5g&#10;cOEgtcUnw0poV7fzWpFmk/F+TAQssUvuJkbyyMmpo8cnt+3agW6+YPuY+pNRDeR4llEUc0gOOUVM&#10;+QqYV+gVOjo+/blvpiDq/3/y+uO//MkjVUE2h8Tdc1LxdqZW6X0f2xga1HhSJiO2dU0/vXjrL+8J&#10;XkL97Q2FL1Csd3vHj3/yXYz/QE+BzGA752YZSLDS+bEPv8d4xbqIOfOACZKjZthAH7nuDmcdr2MA&#10;1iDsR/hQbM2G0THcfETWoblpbpQ7UU7eIupupyHQUBJxh94piDbiYxqLeI/ZCEZG2KCkq0IUH6cn&#10;hYu0PBBHZj6C3bKkOaR7JmMvV7I5ZE9aKC6JUYzRzB+oLXkquVDhoOvu/uo3vr1+11XHH/ni8LGv&#10;Lk+/cXbiCfyMqy9cv2vPNjIlVD25E30llxRcIQMaNY3ocefPJ0bgiuNTp1/a/9rRQ0eOnRhn8N/J&#10;icnJidnxyemJmdOHj56YmBhH95rpxayurr7zzpvv/csH33brtc/vO3D40HFGFhCJomVmJsdfPfDa&#10;tTdej0CcOH5Cje42sl1+EWUU8J8v73vxwkuvPH70KB7q+PgEnzLTiMGAYKO7d8GpwXPupw1xy2yF&#10;Db20N2Z68fjE5I6tGy+79CJVWC5K6IwMSoca1DbPaE9EgGw6cH32/AeiogfmWcKDMcB1jDlnRpQb&#10;bYnyCZEej3NAMBSiFIMAVLCZWEcrFJ2gnEsOp6PPJej6uC0BmwmP5aQZDUjt7TEWqRAGClNElFYT&#10;SYt2xs8OgYe+VG83FXWhdbzD080nLBOTwE5aAwsqj7lqt2k0Nr1pYKQeTRnUkSX6H7Rnima0xzzB&#10;niN9aHxweClvU9j8xCplGqFR0kiCEAorY1hntMXiNSyrcfAJ0INqLHiqzh+pO+qedpYGnW4iPhRU&#10;LCKG+eSp8Usu3IP3LLeMSGfJ3ET9xadEcE2+27kdqNuq3OguBYwMWrglkiJcZOsFNz3XecPVizMn&#10;errP7H9+7/Ac2Uv2udN9bF8/vJ7vIgnBEVD7tHcyKmPLzp02SDq8rgPyBwwkdYdhcSp6c08+9Sx7&#10;hMLlkXWCF1fw13ft3g3cZ2SUYZejWAX7himJFrnnuj6ypqgSJK2ypPxRtS4tvec99xBZbd22dfcF&#10;u3YwkXEDnVsbhkahUeMyI5s2b965Z+fL+15JwgjXfOlv//gPsJ9sCiCiTECRlwsbae6zyzFNJqop&#10;Vso8ZNFTsbRixZBAGv7xG0I76RyrJgiWhmBQzKKxevjWY8hUftxhhjFIc4+ZAldATIWDKX+eNQ++&#10;lGIZI+HMebPLmdl3hoAV7W/YvbJKfkjHy3ZFFYIYJtwsxaZHFA6pnYSJRlCi7YSlm3LTBZUfHCp5&#10;vpGPTM8wy3nh5MlJrsAxQWY2b9ukqwqPpROB8NVWnYXqFNUQzaqz4bdzrh9j4bBZSIL0RYk4koAx&#10;wKvwAzlJ1tYsKQ8tk3iwcYKhaZiSM1OxQFfjnKk2ua4pPXMbHEkWli0L85eoQaEwpAf6+3kbx0Zo&#10;trGCCD8VLRJlWViHSR1GhWVBVlhsdIaN0BtB31YI/PDVxJ6qKPR+5J+skKkdHzcPYvXcfF5QxrrF&#10;VOhsH7XZLfRkLrXjgxiD3dl+8sRJdo11lkmdDbL4k4mTwWKiIDDyydcwjPzsiy8fPHF8cs9Fu/de&#10;uJt5dQ9M3zC3fSNUQpvbjly5is8k1hNh4ylw7Tmz9z3wGP4o8nzZJbvojtp1wQXEYRdecBHvvHHv&#10;8KtQtyyO/8CNmxj+OkDLCQQZ0FxmiC+Phltz79e/aTW2kknZlZGxEaA2HIHNmzaeOkmtpsk4uQR5&#10;T2xAxacJW2K/jUNSrvJdTVgdF6D5TJK2SfgmFbLyT3/uxyfHTxE8IflYTF6SQwqfMtyeDorB/3Zc&#10;AYg3ANf+Qa9Y70Fa6dmEyGOBplTHkVl0SVAnYMAeUs4XJXL9+2BKJOzg9sSfzTkOSFtkmtxWITxa&#10;s48WJTkRps1incuLUAB4GDvMTFyZAEKEUk7W3ps3qfGmaTBRsVBW0pi3v3ls4sjJya07tuFLXLxj&#10;IxaaQ0pboryPGMVemS88ICvtv/XFBx974aDJVUEUHV/76Au3XGflOjkzV75jS9fp5xZPvbE0sLGG&#10;TpgrMIU96l9v+ucX/OZzG/irJ4+k8gAISIbwwFTcccWle95397UFN2aLT4yPn56GOmQ9XhCzUwBA&#10;WAfhiGYsn3bUTIhncpn6kjAjKQ0d80YaU7IxJ6WIYUA7IPpoeep0hGhBY3VPzk6jIKorgaBk6tSM&#10;6UGHP5DvkssVh8Cyv2w90KiQLuIgrCdxnU7XphDAj/Fj4DHrGh4atlgOTAElaqWgnTdrFRSA9DSH&#10;8mVwYNB4va1t3/PPLk28cWKpp31oc2d//0Vb2i/Yu3H71o2UvvgUrgOak5YTInVpNNJ8hM5CIZup&#10;0DUWJEKt/9Dxca12hLi01cYNw9ddf+3+l16UoROPOXsttAVM8/r199770OzszAUX7rYkN9j3ykv7&#10;iR72XLgX6i08oenJaY+KmZvk5Gwmp7Z4FgrGJx55eGzDKBcsFvX9+w+Sutt94aWHXj8Irz8sCZu3&#10;bd68afMnPvnxnVv7n0NEzDOt2//qm2QUtm/fvHfPjrjqljr1DhBGu7i87dC2hnCFvjN72kSp+aRp&#10;48KX0IacgTkGlY3z5+6bklmB4pLOeacaCIy2eKVhE3MVcFVhgBx+ouSYy5XtxqlOFOMX+SBSiQNk&#10;F22yIPhXlvNkafZ8SJ3CmHenoEtNYh/AElUbh+S4l2edyo60m6aGmQg3ArB2JwQWSQcydNk8s12s&#10;WC/OkjgYWcP4QYRH4AMM/dKn4ss1D0klCZlt7xjqH9TyOsVZGJBupZyoDqi2Tsfwh9NzBkk2Y9n0&#10;oS000W26Ob3TDuqiRIviRshNk6RxjljeWodBmGyKQIwPHzlx0cV7rfd2gdQBsgtfnxgU9I59kjTN&#10;VZwA6DsoJm5GrhrOWhDYTz79ArWhSy678uHuO94c3Mz52T7+0OWb2VjjbXtuaaYi9S68SOeDG2NV&#10;J2YgL+nY/8rB118/dOTIicNHT+Hxn5iYPnJ8/Pj4xHPPvTDNEGt7MIEnO8ORHy655OK/8uF7vvAn&#10;X77kymsOvfY6U8GpO588MY4UkRx9Zd+L195444v7XqQeFAXvH9E5A/03vuXWZ59+9uDLr+y66LIX&#10;X3jx+PGTJ06dwkiMbtz+2svPwfSDD3xw/4GoNh1aEPEsFyeLOFwn0k7ZyskKYwJfIk12Kt3qP3LM&#10;mWSCFCs8zNuRAMLqGGKMRGLnwt8Xh0k6Kwf/SnFE8668IQ7XCzia5CVpGHVXgZFNWlnH0WihtPG/&#10;Te/S3LBkb2OcEb+ffJvpmTAX2F9G7aCXOQwrp8bHSUQ6CS5nmXwY+SGsOzdghwOeNBcBEwS+ldQX&#10;nlx4E4aGobPsJQOHDE9BLcPoqm1bTKTBJTszx60S1DmI08MrDBy9ZrKCmLtd5CgLzlOguACqJ3kA&#10;itRGE6GvNnVWmwJhaxh3EE1onJgkbyoQEI6tdzbqdTAfRpIXfuauHLi54OQZdCYCybOzIxxNp5cI&#10;e1qaX1S8+gaZXGG5RENs7ocK4NypEycNl4KKkERf986JCqy/Gj70DZyayiThwVslFKG1kMHGgpS5&#10;yUTI9tnKqEmaDntpV08zfdzjKWsDO0I6GcOxirdtLgLsS/ArunrU4nt66bVHw6DEZE9Y3/vkk89N&#10;Tc7u2bNr65bNUFI+MHNT+7aNrNKWlSPXt9G+oCrX27LiZS/vN+59hGLp7/zf/+q3f/fPyBpTmCPm&#10;23vhBfLNdnRcM7J6486R3m7pgfBPUASvvLx/csZZhOQdOeZw97Nxov7PLt18yw3vfvc7tu3YfNHF&#10;F1x93dVXXn3VjTddd9PNN9x40/XXXH/VlVdfce311xAQnjjOoF9jOF3xwJre9757bn/rzVdcdelb&#10;br35Pe9+x21vu/WW2295yy033XDjdVdfd+W11193+x23P/ythy2EZU75z//zv4uOks8iB9K6pzOY&#10;zbpx4SQOHHApAKH4PKpnOCGoEbWjvU22sH8saY4cOtlokIfybKS3iZedm+6Me3pE1OTKcx1m83x8&#10;M56Tqkemgwz8RtRwmHy4pK+MJvAloBqeg9qU+adUbOXo4mq8JXw0ouv43n5aRGWzdA4dn3z9yMmj&#10;R8e3797JNZgxDQpnloZuhlKPDCFaKAFKvvhjv/HH9zVeZFvb373m6C//1aO9w0pFtNQqzXFCACZW&#10;egY6BrX8cUCRPRZgc+fMc4tv+9VL41tpO1LxhE0AuKGtxP/Tx++6ZO8250lwZjJOvJ/S9eCQSpNH&#10;/tAH3uFBIrUkSNtWZ1aFBhCdXWSBXsR0w68T2kHfh1UzkIlEIcYwcVl4Bjxr3Hb52eZmhUadXaB+&#10;z28tapJR6mHSlnOnQUbZjifJLPMvSXmZieCwofjJsqRTRuKHBGzqT1EPVr5pVGHdnIZhYjCt42hG&#10;1QfYIyusztQCspDx5qtXXH3lFRdfcM9bL/ng+26+cOfgxo1jtM5cd/1VrDSLwsku+DZPpR0FIkjm&#10;DdWSNAvc1vQOmY9cXtmxbXTvzrGL9mxbmT/1F3/+9QMvvdTfP/jyy698/Ae+/8ab33LzW95y4vgx&#10;Sxojw4gBKwOF49iGDRLr6uovMUBgdMNo6hmuJGin4dEh6h1E9pQzaJxJLtTZ0fxKsLK4P5M7FDf4&#10;+uPHjiAb3/tXPnzb2+648+67L7vycvyg3/zNPxRhLbU0AxkgI+nesWXDZVdcjPjBtcUZ1giLuBP2&#10;KFDGtmJ9DsWdwoc5Kr2/OrFmOqgl91OJd1CJMyS6bUWsblXsVvWOzc47TwbbhJhS4EHV4pMEOILr&#10;I2uX++TWyMov8TKczhm2In5R+L8gHsq1UpLGKhCuAwoiDEruH3tgjGXWJw6oF0pzPlLAr7Ac+CjU&#10;lvQF0+xm9svpb2p8JIY+Im7DjrUwvKsFMqiMfD6ywvnkmIcHwQgstR5crjgo5iZNePDsIStPEVTY&#10;REiQM12S6yBs1i0T8Ve5EFzzul6hBgFO2flpdiqKJmC+dtT3oUPH9mzfgv+NoCLIGEDDyjaIQxc4&#10;SQLcaRHHHOolKAhof1OcRnyy9r308mtk46+84vJHO2/LTK2VzYfv2z0MkgTovJ0Q+pbM1+zoQpub&#10;nKCeREQ+PtPV0+9AmIpnTR4H5SO/YMcLTz/NDVx9zZU//Q///jhBqkPZVnfs3PbsC/sPv3nowEsv&#10;771wF3BphnaPDPfve/6l0bFRim3TE+OH33xTKHQy/PwbfXDJJZfs3LsbjMFzTz9DLe2Ou95+0aWX&#10;XHDRxYfeOHjf1++9/pabx7bseOxb32LuH+Ycvbll09gTTz23a/deXNfE+kJPzdkRjJqXR2NbAMV9&#10;0dFP8ilJU1KtMjhH160SXJmQMM+/JGAnM5DNV3EciHrRM0QdxNxi5iCHa4NjSQy45I0kWNc5lWBh&#10;AQSPDSvt3VBtmQjJ8CyUNUVGVX2wAsiiprpv3eDo0AQuDu0CuGi6v+1wanPvlZjHBCHrVKeMI7Go&#10;REGLJoT4LjBbEndm4hXViir1UlEQ9TjE7DnHrchAuzCLhGD18ZAojeF5ETVxe1CKsOOxH8xRXSen&#10;HSNBCAlkl7Wtjw5RILHAt1lJMTE85LpuJMPyX3sHo3LTzBjK78UVIANCRW2eCWw6I1pxiHmnFOuM&#10;riK1TzwDU/n69aEJZBfs2tMCQ3U7C/1Bu6mkbls1zQ2v7wYdjCsjx0fhw0OiG05iM7UAMuXTg82/&#10;b7261BOph8d1/N5QTZhFC55VWibauXGg+2EmTGFfjAtEmv14UBYu+5lbH2glAwJIuCoeVdgAO+yX&#10;A7clN2rstLz8xBPPcUj27t2zdeumiRPHHpq+sf2CLXixF80fun7gcOUhdfc0/fLQ/uU3H0bmDx54&#10;/dDRk8CYL738ihtuuPblF56dOHViEubEqVkg/ISVpAhgKD167MRffvMhmY4gK4l2I01g59fy8jU3&#10;XNs/vIFpjw9/67Gt23esdq5/5MEHX3/9jcFN26ct6Jz55l8+MLpxy0P3PiBuMxUuVu/CSy/dtWvr&#10;yKZtzzzzPHs1tGHr6TMr9DgswMK1sHhyYubBe+/nIijFN197ndUiBvjf/sVP8eSUWDUqDGgfpP3Z&#10;lqZU31jzTjEYjt/Vxqm+DHrN9Yp+SX+xFRwp2M2wOq1IpjtUcnbfIcgyHmsEjelIRduxZGNN2hVl&#10;kaCRxTFEjISaZxFtzHJ2pF47+2pjqTWIFYC6AW6aONOEJ7WG50Ren4NAksWv5tR2tINH4Wc0i0PJ&#10;T3uCDh2bOHpycvvO7azScB8TBk+TuIXOAwQbxXE6AD7zxUee2vd61eN4tL/8/hdvvc5bKndJR2hL&#10;5/wLiyffWB7cUoPM4kbhHG7sPPnC0p2/dNFvPr9ZMwF7CBwW/b3oCjBa+Dc/9ME7rrxwJ5lLnEUK&#10;UiwmpgmwPO6NPqPl9ZX2X/6//mm605C5vsxc0nGZmJ7iO0jTM9DCPCqm/SxnmIQTfDBzADM3bB0L&#10;oAyFyDR4wRocNaSWjllrF2Ay1jlfBtNO9EMdEKwPJ5/vYTVJaXIAYB/h4lAFqlX7JLFlvygNOM4j&#10;rRNoekSVjXQOpWyVkrw56o5IPd12yJ3EwSZs0j2rp+XSsPQBKVHENAFuClducaGyMUsrwFAonrGy&#10;DulUemucCJ7vIpPmOtvwNx0aEHZUhzft2b5h3/PPf/3eJ3r7hy+44hqoGY4cOowevPPuOwbHxorf&#10;vNAhcQisBVn5RS8oocmDqcPynqR/srHNR+rFDEmJdyxssHkDUGLSHvd9436s4969ewmDXn/9tYfu&#10;vY+DT/r/xMlJarrXXXvpnXfdipNk3jJT8BKWZRxmekxZTzQjWRxCHMiZOC+sDPEo4otYaDZ6OGZY&#10;agyPAE9J5zCDi1DO2MwopsH8k1wvnZLKmN/MXGSYYGAx0Em39keTS1+vZSqyNYSrODOCimg9INpE&#10;znBEoDmYA4eMhndwm+QuKlMUpWX4xC5YR7u4LTO6TWyQ/pHF2TZccnx+0RJ2rrlnuG45HuQyVULh&#10;0wP91guUG8fXoDV4qlXPvgq66sa4FhgDDgPvL4xRuWjIlfzgyRjbuFTYxSCQ0JAcLJ0zysGO38og&#10;lOypKSUYN4IV0P+l/zmNnydOnnzi6X333Hkb3d32yeBrosJQLXCZzNALJuaP1BUa0HsK4KCPlC2R&#10;NE0VEhJ2/NHnvnJqfPKjH/3w/2/wX7dTt1pcfNvX3nX1NQTBIsakVjJLqIkXvWR6Xf5P7vptb732&#10;n//LXwQNYDdKZ9vIUP8//Ic//k/++S/ShWcXUnv72++5B4P+8e/7vpRmO48ePvqnX/y87kVkLysq&#10;H1ipHmPQKhc0ye7sjXzanrX8siW4eV+hnbgMx6rRX23tI2PD7/3e7wUs1dvTRzv65PHD8zPxCZAn&#10;Ef5QbTn/C47ZUDMAZZMUwEYQeHFWV0mGo1ktBS/igpjvmaUDH6Y3CAwZm6rUhfU6ZDBpRDHkTQoz&#10;94IDFLDazNTprnT7z0xOkVgCfEVLH28pbxtjY9VbQnapogvEyqbjj6JeCEgcxUIWMEXYDLIFoTVi&#10;/mVZml8eXjC4NfBOlCd8kjwY3rS8i3LkgNVfHBgd0JlbXZ08OUnmKWXoVdJe/MpDtbIyumGYAB3J&#10;PDtHP50Dqok96AqZnJiS7xh3ChDS6Tl+dvqgXHf2jgmhQq+Cjpo8vdyxPIAk4XxY4nLsxezs/MaN&#10;o7j8SMyxUyeIXREyADksCG03GzbYxR2lZKO4MxV8Rh2K0zMLPAWEzlA82J2aEIVFZjFpWuMjuCk8&#10;OFuowgolAe+RjWnJDGXY+Ix3zd5JXg93mpndvEe640INkzh1FgfhB2mzHnrxFhEdM0YyZemTJTvc&#10;vtxJjZWZaFS6PXcaZhvsHWACHQO0gs5skTCl6/f+4Ev7D7z5fd//wZ1bNx87/NqvTf+99tEtSOYv&#10;3fA5Tjf0Qt6UrQDBonW2//N/9Us//iPf861H9x18/fjg6IaPfuITJ0+dSvnXJ3V6GiGhcdzSqVMn&#10;vvKlPyuWAV07YCTOvrS17P3f876XXtzHqoJ5GZ+YoRPm+huvF0uEH3l6gWFXVANvvuNtv/trvx6o&#10;pQEAq3ThxRej3z/6/R8/ceLkg9/4yvjJySuvuYJrRh8uATb/4Mc/cfi1/QPDY/d/7auh8Fv53/7Z&#10;T4FRYe8effSZF185QM7pB//qR05Ozm3dNCSUMmla0RaW0irT7/gSYYAUpu2/WxBhlk46BzTFdzK4&#10;PXuGNp1k3yzahpIAjY0VJm7hDXC+CI1FiXGe8FCT8NIHYgetrJlNpNavPkiLiVJk8ltGCU8kdSHb&#10;rXo66R/yIpl8xKmzF5KgPbwPxOqZpE7+bOWhx1/CJbrptluAbm0YaN+9mZaDvtznWSp0X7h3X2kd&#10;/vcz1x//5N3TVe6s2mf7cGfbHJBScsji05PFDzM8vtNYx9xzi2//nYuj5XjIKKuwuPnetrYf+uDt&#10;oIRBjJl5Xdc9w4yyYXhzLNcwjCVFqTbyrO2f+fV/Z6wG6c70aXI/3LGzS3kG+Hb7eifGJ/BSuWOy&#10;wYWNXemAxTWjoMIgwjeZ7V5tBwLWN8hZXZqbmusbhEq+F+g4MdDpSYnp0NfiOqzCFCaEJDkhOI6q&#10;/ZBwGdCZfHpBuMbmjRuIkMBME6Ngm2WPFh2sQ1aeRk9f19TJ6bjIFvjZE6ELaRyzSkLhgowi/jXS&#10;0dfjxGNCybNyPwyPDtR8DG57/OQEJwbM9dlV+XKmTk0Sd0pxwo6utsOLlZodaUCZu5yy0Ll67VUX&#10;/+Hnvj4wus3xlkzM3bfvsssupx4xA1dvjThqW6EM53/j/iSZWZ1ySlMYBWKHnBhK7733a6ow3SmC&#10;JjQyQurSAkYutGN0ZCPeOjf18kv7Lrz4UgQC9vM/+5PPc26JR0+emmJfrr/6sve97y67WnSYNBfy&#10;Uhpe0COpUSVLQfLKLzONRjGH9EY2L4KvwbAZX8stAsMYRUdBTwL1HWqW5B0pnKE8VOiYKAWIAJQ4&#10;g4HKfZAzOZGNveaDIbDBY1rieJA344mqzMpDodfAtzmnl0QjtVoHRWG+TXxxO2wznevBgPsgskOR&#10;VVo4I7iKlDKwV30gLB8jTsN2bNQqPQ8fsQ7Hc9ikKz0VsoDI8Z2aPScrSTPDl4ZVkiYjZ6rns+6G&#10;yQ6Y9Pp7G1J4Uo1JFydBLWNbxuwQQzt+wSxuSu4wZWCqBDClCxp/05q9i6XBlp/pmefuufv2DDnx&#10;6QIHYW5ocFvx8Ko/DnnMgCQ2igS7eTtWCSf1M7/zeXzibZe/c98t/55IgrX7K6/96AUX7MyUSpFY&#10;GUwbBJXiskwfNB8klXHLjZefmZ/58794aPr03I6tY//m3/78LW/7OA4FHlhVab//h/6qfgasIieO&#10;o6Dfcusto2MbGGapvgmpkiFjetUsdFYYkD7/ADDkvSt3P+R8+ggl0qZ/83q5TkFTKtBoVTA9jAd4&#10;8JsPkr+iJnVm9uTWzSPcLkFxmCaYEgifoY6140EEFljpkH/SbJyktSkig56x+GVrovkuyTKsQqGd&#10;TQ3aL8Ld4HDxUAg8+FbWFcBTkZCRB8LlTYeyhsUaq5mTHtrEZLVlahvT5eBlpRoBc0ogFvoB4pY6&#10;qL5lALZQHiE7OdKZM23vm3GovaLdQ8PDPC87i4XIzdAuZ1AhEdrqih2g+OXr+07D/zM+gxBt2rBR&#10;6GQXobkKXaYiDU07Eo64ALdyUDEE1oODtDAjIOhGRPTMsvhOSKs5SvgQHHZ+hrGGL2JwZz+LRdBM&#10;6UrvUFAXPhN8e6JL0/3uF+AFai8Xcd85IOwCuilAUvjKsZ1OnHRgUacijQpN17N6GAgpTE4cMHwk&#10;dmri1CRxvxB7Qg7WgpSW1IdO+EYk8HsMWnBTEEvKl9bU2Ca1vfm8GFSCBr0uR2+d5pGdorOAA2cI&#10;7lg0za3j6DH1FPio5BKR8DlZGS24U6ulDX49T7Gu314Q20gXl/7Tp3/vb33iXU+/MT3U1/Hpezd0&#10;zI2vdA382HtnL754L4tna0JiPASMnB8H/y++fP/w+s7jJ2YOvHYEb4BYLmbe4WgkeywhpUCMwFHX&#10;Jp3JYsRpINMv9wRL+mN/529fe9UV1ApIhoPN+K1f/3X4D0+dPDUxfsqYM4m9BtN03k8RkCKerkxM&#10;1dnCTRjWyiSjWtFKOQhV0qMe1Nm1becO4Ggf++Qntm3dgR4+9PLj3AsmG1llmjCqHsWDPfWcrOqJ&#10;8jWlZiU+JNeON2NbmCO0UtvRHjBHjKSGHMYaerubLcMLKl8ZHDadxleQB+GCLAfTeORbILsZWBty&#10;R0YfXmgiGT7C4aJa4qYEKm6JK7BxJIIzxKOFYRxe/jmr23K4wOZlp5eGYnX54adffXrfG9ffdjOC&#10;ONbbvmcLvGIu13/50qMZ2dpklO79gX0D22z6i+oKLnpL59xTZycnV7ZfanSkpIpkb2/b2jH12Nl3&#10;/sGl+btBMje5frB/dmqGMiZX+OEPvx2KL+ei2BnnjEE4bzO8W9fK3FB3Z4jxCKi62n/lF/4ZIAZK&#10;RfgYuntUr1ZXxgZHUeiUfEkTOkZH1AfayQxBKODEa6PR5C4phlnxiZZp2BnYTRymsSpWwI7u1RW4&#10;f0gvCaTFtkrpstg/SOs78sh0B8ANS5x2rrx58wbqXHBmcougqDnPipQpQdmZOTX8ZXRwGLs1NT1t&#10;JS38P2S/qtGG460VDZsw/6YCwqdMX2VGmNOHmRk5PYeKhDnTUZ3kB6fnHNArexGQApJVxJeSRaFS&#10;CYjxi3H1EoLrYMq1s7qy//VJDnCiTYHXhMpoxnJZczxiPMJk4GFIKrzZtwxrzF/z7vxH5yi5Dr1d&#10;KVi8QEJ6h0UQ6VTO3OpFyN3RYvd+/eu0UrAaJ05ODQ70XXPlRe993118CMmzd4YJnVC0zy+M9g9T&#10;rCNhhgJAoWOaAL8jvox7S5GojeQfGpACNB0BhMh4Txww/A+jMTQyfYiM4mI4gw0BxBC+v2IIcuZ4&#10;bHLpwuw8zyRBmY2CFlUFOAUlhCjsPhqqERjmFTj/nDlWNldCemEKCi8hbT+2XxqJKvQBRttdHKo6&#10;rAjhvVydjlN2OJoZMin5RT230WfPHzJVeg0JQOnRwGO2YmgI5dgsfCL5PMIxw/pAJUSWGVyxhnah&#10;mQNglccAS/wcutgZ4Ib4OCV4kOCt2pjTYFcpiSiEHShABjRqwmWxn9Mi98ogQg4gZAEdwIkee/KF&#10;e+68ZT2gV/MfHksIxEkesFycutDDiKhg6wmweOrBfqTOUZosMSf6W0+vPnb/H7btvv3QmRt5DDyV&#10;v331vSNbdyoPotl6TGitExdYCtY4BxXveSR/03PN1bt5ohdffOVXf/2LpGLals+Mj0+zkBs2bfjw&#10;xz9eyc59zz+HF3/5FZcj/889+3wltsUrhEFCN19J1Jwj0qxeYrbKKvnvysIFXR9dH0d3zff3eJre&#10;8VDs3LmLqvTLL754ySWXcfp3bepFMCHIZZepLGB9OXosteV7x7OjTLEh0hBkoIq1BEQFWqYMJiPN&#10;7PBxUj7gITNTrr5HnlJEhd9qaFhCkTHt5BfRHiFcTCcEhHiD9rU49RZEAezSpJ2mp4k30PXydQXZ&#10;ffz4KVFB+nPkPzzSlGVheVIvx5ESr4MktLVj0ZlixPObPmnvwgMzilsCNNlFDIlmoxT/xpEjwrag&#10;OzdbvkKsoPGGmNfkhaQhRsGcHXtFJY5CCE9PzW3auAGUJ+Pc8ZYIAylbsukmdVUWK7RfcQCk5HWg&#10;nvAviVaYagddOL7VKAkw2e9YGNYkxolZWANy9hiwUZCQ0JIF4XU5lrKH8sik5C1SDloagE99XUwR&#10;lUejTZg8uh/wtDFU+gGPHjnOxYNnUukxmo1v1pNQGBhxw2A7zhQTAvooC5lSlpoIv0oULCAvoR+O&#10;T5EFO912QgOh+PJ71zGUg/Oc4gIMjdNkkvAGaZFuxx1pNTpT3rUsyH9SObUQxC783u999oWXj915&#10;9+2ff2Rkw2u/P9fR/4M/8SOj/TN2gmuaxZhLbpLuFnbgK1+9/8WXXhth/m5PD23I5s96uq+/eu8X&#10;vvpYDUu1aiG20m/TAoLX5NU01qDN/6cf/ZGT41NA6dmIqZMn2M2333UXjdLJ9VRVoUnE8kP0iWjQ&#10;wF7WSkkeH3O7cQUqLVr+U/iPk9fVhJybviImIT7EgQMHHn/0MWpWl16wxcRiUoYDvf0oUQMPzoRp&#10;BalEwzhgLdtRrTQnmjBSktMokGbzQOJwsfCMVYeYS5O+UszjEgjBIJsQNld7JOV3BfbKApIS7hJK&#10;lWvg9VI4w61BJ2c+FQNV0HhtdIawxUB6OKcoyPJ6EyKKXCVIpnbEk0qgSp/TYO9DT+x/8rlXr7/1&#10;Bv66faRv27D269O/d2/5nqzSz9x47AfuNL3UUj98h5Pj2in8pmKXt8nhYtfRxvbf/J2+X3h2W+k9&#10;ruGsRtnkO1DoV1++96Yr9lCaoAZBdHd2TsA704JHBxmHiksAVSVmbh6xJ4gbWA+F5kD7b33q35rw&#10;bMBJQlO0SRIW4017wKA+wnuwlywwGjZQooKMH0czouNAeFleJlIxu95DfoLBq3hOaBlaDagBoxaZ&#10;W8T7UxCBERhrzYTwJXOqDLT3EOhaUbbRGcvcMbwiSsXANlEEBI4YHvoRiNX4mYPHTjgKzblmksBy&#10;RJ1/SY2MTYWz1SegkKdjh3JEFDkGPCqHk6DESoozWJz4LZKEU4k/19MTzhUy230YYv6K81FdOJKV&#10;y0GiQ4iufP3Q8d7BDSkCajZQgnajJJXEay/te4mgGvyexfL4QKFwSlqkBjFawjBGd0N9OcS2qQ0e&#10;PHCQS11yKUMBPSWORJIkNyN1pY+yfZ7Pf+MrX8Vn4vyfGJ+iQnfddZfdc9dtzvexNVK0mQV+VGS/&#10;ZNw1ZzGFrxXcZHz8SoRwV2nJhvBmFYkPJDamUgJJE40xOZIYFYuVlkBS7A5Gl9hlQ/nZzkd7MqWB&#10;EELVY/LHSqcwnQKSp4jEz+sIACErY53Bn5n1RmwYK3vGpeuEtQ6KSDqxHbRGht90pMuTiqGjfK2L&#10;r3a1yaGFzwEzeNLbOsHk5Dx+7gx/tQIrI0NQnj5CnDisCCfF5GZqcKysdQ0OOoiEqQXcDk4vAL2i&#10;G0pd0EEuNa4u2XUF3+HbUIxYA3KIb7p2HfCCeeC6lg+Dqq4zic964MDrjz/9wrve8VbUlEUobBuL&#10;jEkSiG/5ilmKSWRKfIMq4SAwLZFvPDU5weFEMn/vcw8ceOX5Tdd96Mxjf4TWnN7+wX/7N7fOtvVw&#10;1rCwhDcuDSYyDjEmC7tWHXjKk9zzNt5/9g+/jPfc3Ut98Cz91WzGez/0vRdccIENLQpn5C9Ye5Ss&#10;Oq8IgiKjHiuLy7Re6OH7S3c8Gr+qlqV+KlBofS4eF9k5f8WH7Bdx+maVXr3266+9+rabL2PXzNyw&#10;8bI86zOwiICNhHOnq5GNRjYYviGrSLgcvZTcLTa4cR2aefFQGQuNLFG1QHVgk82tkszAERHOTEFW&#10;tBrdvxwlDr7EXcQm5DkoPIH0F4Upu0ESk5Z4QFWRUXEOJuOJpqfYIApEVh/I1JrhkGKR+rXhNpLs&#10;bB685NM4U5DpEX/jFwG8Y0WkIuvuAiVDkpsrQ/QVZAjGQfJASc8dRksiGXA3NXQqTy4pubGVzsTc&#10;3eumx6czv6qTUeX8DnuDn3FmSQQCXyTu09BFh493Hz12HI716UkSOmeGxgY3jg0DYBcAyrx3ECpt&#10;AhvovcWXR3yRHC5FrpeP4GWFQcOB0+wRl8UHYl8FZxAzIPhyvmaGOlaa3OrcWfINZNGQOpLyDp4b&#10;n0JPkLaU5JT5BAvzSDK7iZmwp0EOkNWhkX7Q5FEaJvwQAnq2Q+qR+qtNJ+umGOqHnuJIZp4dp9Ok&#10;vOgIIiRY385Q3di4ZePEyXGJQIMEQnho5TYlRkNP8KmlyX/9t37vgr17jh0blwGBscrdHTu2jN58&#10;263SXzmBm4QZMX87HiQh0+T4zP0PPfLKK2+wJRdeADNI1//7f/1b937z4V/61Bdkng1IyMw60H6H&#10;zIE9d0N1PJjuOjxy8+1vYwDUwBD5RTX9iy+8cOnll/Pz/uefw5OmwSeZpOQ0bBU0212ekJjUnBB+&#10;ENYpcDrlIoUqqV6yEClXCH4KeMPViBXgD74XRRhaLa+48qrVpbmleXeB72JMBTkO7tPx9nxdgGK4&#10;71SVwwVKyWwdp4yN1prkUBIqcDsk1exJdxi54Jx0w3Tg95AH5uw6QQEK1qxvPBxDeiFKqUlLIFju&#10;Q484UTtMI6LOy6IIy9A6OQKsp8i+Q/UAl4vX2ao0Kbsk4Zd2yKApdyPw+594+YnnDt50203ka7aN&#10;rTu4/9V9B48nk6R3f/8Pvti32eJ76Z8mvfTs4uSpZdNLLTfKJd3WNfvEmbv+yyXRRnYb8SLpJSB6&#10;VE3YiL/20TsBprJqyx2O1UOewXpL+t3VAXciV5cGMtNLQA3JJrWEN9LX/plf+/cOLjhzFoogsx7x&#10;cUkUCe+aB1snwoAHonDDcfKV9esY246p3DA64iBe7hmBQJWApxGBaBYLpTAzP8sJ55GmT02j2hhW&#10;ur63n0SyfHraD+HnuEHjU5NsD34ocSTOJNEYf50FLTzHYBNKmM7w0geyH0SlY0C5vDJ9+jQJ5xTj&#10;MEhMsJdjdnhwWCSKDE5t87O4xiw/7vTKPOpyHck9KyGkK2TVpJvXkc4gFaj10usL4SmHMFwm+gcw&#10;aPVTLEQyMMLSW8ljqJuICXzppddGt+2qDoWEuFoTNJTpNhVLmvUJdKWjMGtvPTwMjbai41bEX+JP&#10;UnRp5YyFa+FqkgxN2gnDlrcZS5V7lT8dh954/fFHHibncXJ8kjW96car3vXuO5w8gy3pdBapsk0O&#10;CMVD6BbopbUkgEpxodhKvhFiLgJ8JsZ7esXVQu4i5BnPAGNgqoNwxF4x3CmWRUxsQeQDXQWVSXcr&#10;/k0WBj1CBk55pBYHabgcyHbw4cgOMNdTEIOj1TIR3TyWOIwFJzkw6RlwBu3c8uZ14GcjJ9xweBA4&#10;fvj7+lGWP7jCGZkIeH5cPWs65j4omDpzW+qkePO8m5g4oLT12mBAJ1HfQGBIN4JrTA6vNaHR2ReS&#10;+oRkXLwRTiEQxFrnpC4s36AhMBK4Zm5Y+Kqspy5RgECiFsEGuqeSUTnUj8yHkVl3N0X3Rx959q67&#10;boUbgs10ygosOKmmsQhuliUkYjfa9Lg49g8Ht4OUVays7ZPf/NrXxmfbnjncYbjQ1nbFrpU9Ozdd&#10;cvmV3K1KNPlmu+fOGBVxSL1pZMu1xpCGJ7e94wt/8pf2NnaDx1oil4wi+5G/9ddHR8cMKPGF7BO3&#10;Lpm0jMkKrvH8c8+Tfr3plpt9UjMKevg1pL3JlyrLqdnZJJ5jEO8pDlX7888+d8U1V5quCDswxgUP&#10;wDtL9Mc+blzP+0PrYmht+Y/0L0LJc9ljY+86elIDA4xaBmGDAT0qmmdn5k6bjRD1X6NGAYGFyoRr&#10;CYIhrwPERMkM2MqqMJS7ooaBaUuzvY6afhrl1kF7gyq3TZXZaowFzbRv6QbAJLlZZx0VNTNzdk64&#10;MaoPziqVJLUbB6h0UanGvMmgi06ofov05CO3aXNbEUxGIZhMWE83VAc4yvYd+yE1kg+LayjfhJBp&#10;jxIIBMhm9AP6gXhJsETSaeGMCJ6V9snxyY1jo/r3Ocgs5/TcDPkhGlfAa0qCFf4qR4BxfqWp66bk&#10;7UyFnp6Zs9D+2FBGNwTgpJw78tB4bjH/KFuoTFKLrzhHlL0pGAC6HhXECCkzPRBSHHSCTQyMjl+/&#10;XtiZaQt5E8hoEC4fPnSUa4JAJ4kV+x9WXAGIkiqJviZFi2fYI36gttIRoiI1xGKK30BTCA1fLe4S&#10;Ald7EhOZe8ozBCkOtMfNbC+FJ0R8cZFAhdVF53JmpU+UayMARnXdaeyxWLT47Ux4jUCtkhdkI77y&#10;9fteOfAG9g62JFtnAn2Ll2LdDenHd8ctxqxQuImBU+Cuuf5aPOSbbr0JHVJcRYkxtFBoDM4jSTne&#10;WZnaVB38n8BQDy83FlhAsewkHaW6CedLaXmZeMMdKFjdExYXi0t3ddL0I92GNHLLi5PHyp1i2e1k&#10;wdMleEhIxA04EDMlc8IqYltuUgbiddQcVfXhMtVAscnWo5VNxyrLQyPSo4ucIrkJ3lhWLE6bjZy0&#10;mbL+DHLAejIDrfLMqh3E2LF0IhSwMnw7a07js7OYbNjy6RQwogL7PSlGLwpYXF4eGhhG9kg8Ix9o&#10;Ao7nF//ivtcnF2+57WYE4Lknn9MpE4bb8Q9uPPb9d0pv5LTdBIdtQ9TSAEyJfaksdwOpZI0HO37r&#10;c73/36e3rpVHSX8s0isa3MtVl+2+5/arTh2foCeD5zs1OY4vzIMAhiEEtrusW1pmdDIGxIkugXkQ&#10;L2sT3/uOt/pNgglkMhUokFlvWCbxbna/r9LqRU+sypUaB8Mj+/uhrkvlTheMZwCPRADELXP1k8dP&#10;8jQcFs4qmA9ATk6baCcHTu2wAKzdgJdh4ZqempF3IPEliSzu+PTpWaszuSFSU1zZuVe2wpoaJdMO&#10;QwABGXMc7bch/BqBbFQljsQQ6cjET54cTKXkdWewRnRceD2pcXC/bRXkiLErnD3xs7ZaSBnH0Z+e&#10;n+W27RDuMnnO3qNSqReIAODjZkz8167d2w4dG+dSmJymyOweBltjZUMDI5W2IUKGpKSZqiGpNcVo&#10;+l9dJQWnIXUSVOFIjGnxoKSzojhhxenUn0xy5hl44bWDB9ioml8LzfHFF+/mi7k0X2sARyPxPFP5&#10;qsnFLeXyPBEk9Q79g4A0ZPaGjnpTQhKpNufsKXN4tHYzEqlXc5zz3ezvlfNGilhGljLcVFuCegLl&#10;xj6k/ytz5UFvyKDvsAS1gH0GJrUdq6yvEF4ynndxxSYIRjxKvOFeO6clpLThdpL3D7o8EwwpmalN&#10;WOEgiWy1CQO4K7dksU+nYlVkojas5RJFExm9WZh3ZPcZkqCsByckwbTmSh5I2idVQI40ltGY+7Ho&#10;7nQUW/rQA7xmKt6yrNoOfWqqqVv8u6rK4lCaDZ3qoFtwdklYxvz8628e27ljc+EcufMwJuMMmIaR&#10;wCape/7Phqrq2hy9l2FhJDDgfV44Nj63YcPoVReOXnvVtot3jbCCxJDbNtMByow89IES4iGX0wH8&#10;rz1WKCizbp12j/M3JPCFfQd4JfGrCfk9u3dfde21+t3lFiqZjtoof1y24a6uHTt37Nq7pypuucHk&#10;RjUegqyzpDpDeE1Zj6j71BT4OmR1bONGw3O7IA1Y7SBrqnnSvYyfOLV5I/MHeGi2TXnmWwOQsorK&#10;MyFpmPCzp88ODFO6kqAEDYPKVRopSJEolU4GWD8WgKhnmZWVHSdTOKggICokZuxntDvSC0oEgGTg&#10;f7tmdC0sYfuLhxrgD7JEaGR8QZAsiNXjyAdrRofFaQEsDvHlDjeObpRrFp4no1D0jLAYDBrPiJwn&#10;95Q0hmURtobDKIcqcHVGTwC7QlshLcUGyHZA+0amh3Mic28UCbpG22SZz6GfeubUhpLWmpycivoB&#10;TS2/hnm4M/OOm6C4OTTAA3LbEIryFRkPMGjxd24BTDRqE4sF7kI+gjBQs61V3rVvBi4AJ+mKS7GC&#10;IyHhKHegFrU5kewCAWPFzPr67DhirJJHaWeSA3cONksIo1QCNjeg6NkwvJ/hgQEwqS3lZdLGufch&#10;QsEocyI4Yo7iTu4WjeHZYfurK4IcyTIRCBe06h8KNJvSPfgsrxl3SQ0wYDIGwP1Bd31UpSQmaS3E&#10;kWJujHd1ZgE9w5QYO6EqPQLmjEjDwWc2Px48+Ob4+JT4aPvqM9k7TPgpCaS4hrwtLiF7gYtq9W9/&#10;+9t44BtuusmuQGMV5ceIIR1GKhzHBiAgLFrbg/fet3P3Tg+ShJxRtx4Yj5YVvrQp5InT2halUPqf&#10;B9n37DOvHjwIfVracpWc7ZvH9IjsTVs+O3mCCzg1j+kdodoQt8rCIujgEahz2RMnrDuzlRDIuPae&#10;A+/UURHgr7vjbKVhGQkz+jDwIqYyuVvFO2eJyvWoC8h6kKThAkTGZFJlmcETlGYWsKbtcuLbAzqs&#10;JeT3xnWULxzrisO6TjWyLI8gsCFpOCj+UsPzgfX7kSved+WVFz7y1Ct882v7X4tL5io98EMvXn+l&#10;EZs6p7Limzvmnl88fnBxeHNG8EZbudRbO06/svjWX7z4W0dFcNdv6L7EM+5xoHfnj/7gPds2jeLP&#10;MW7Ejov5OZYJMLdJaGXEawBCAoWJhcWipRrvaHb+Q0Kn80Pvvzt5VIZ/aYe4PFqYHXfIohMkHBNB&#10;lCaeQzwTQ7llFqgJvuSiuZRdKqttvIgNYZnkY4R0ERAiVEwBXqT/cPXooRPW5AFhBBGFRnBwrPZD&#10;Rw0fCCmh965miytj6UMO0ZsyRHpZf0PKHBFrjkpe3ztxcoJ3klEIb5SeOVtiJ5dD5mGo65ddFGqW&#10;M8CYxN/wV0LJnH/7hLXEpnAM9eSzTmKS0FAAQSYu+jgOv5PyUXuZROvMzBSapibrKiCpyAT7nBOW&#10;FHEyQ423w6sBPBkuxID5TNnHwvpXqFkcm8nQOtgnMXzQTlUSVzcIoLEkOnHiBBuBBBCZ79i+6YrL&#10;Lmb7Edzk2MKbLUeE/o2T1LRvPBaaEgfaAxdYhRMAQa/j1+NHabxlK0mMtWq+JABS58clURyEu+g7&#10;uSulLwu6hTvKKEA3DpA4HiZuC0qM2Jf3p0faOQs8ldZCkgNyTtoa7Vmq6ThGWJQwwJqSlzRcBKh8&#10;UOTC6elNapdWfxN+cRwdX+6EFsnNVT5c0JuBka+nh6ROVy9KJCVRM0xgs/S5eWi+Xf4nFhAvnPLf&#10;MhW0Qc4uliM1e6u6Fp3iRqYK7bJLPcV8Olkmgc64Jfyj8+SQFFl/UASzC07fwwvEeLPvZO/YzYmp&#10;GUrSu3ZuR+VnIpBamMALNwy6V7dVMifdZbuQFw3CLCZqeImwyavRtEjPAw2uFFLWDw6t375tw+ZN&#10;G6zqpe+Xe0OERA0n4Lb3xH5dc901Vow/rNGLLx7UNXS4GHD+s3e/510wdBdKIrpNuTWtLGeIKc8m&#10;XsxI6EYF+UXaa5W5FsV/9K38k969BpqXhFTQwdag1DrAH4URlc+k8Lq7cyDwFEqgkE5uYoCuCAyE&#10;cnpylkfle1EpnApWm21k51gkOMpl9qqpWMJzSVU4Fxw1hb8SCmZqTJ34QDby4N+ofB3rlpmSEtzJ&#10;v2dFjiY161DcCdsoMbfpSbkRNQ20jghJhh5JFonUdY1e8G5HofscGSVRIAAcPwz4AfBNlFUcOFmc&#10;JIE0MxnEm6NkbWUHBNYlDSO6GM3JOCRgwSZjSb+BOOteh/uOYMOVm9ZLwk7wgsZOXF8Kn2zOyYlx&#10;iOaLuYoCN3PgdNUYSUQmHHZskljTcx7PTI+JVwQQc5oEgA4BQ6tIOyEUHDq6qIwnVU1sH7+tBWGF&#10;YLxUgaMPYY7mKGXascN0u7uxjgS6Y8MjGdqoQlZjr6zwonO0JNZgsgLpLjQ5LZmInPtlLMTo3Hmy&#10;PXBUKiuoGvRHkjRy1HJXxO4sjm0T7A6SnJZ1/sez24wWTWjTIrBIkiUUoNEmNOhJ+KetSSqIVvD5&#10;IGN0BEiJs6Fd64kYSfKll5daai/kBfI28XTOdQmllrleeGVJGRLwdLa/sv81UBksC9kqU/LxWpLt&#10;UTmbO4yrhOEPpcDSJ37w+yhqXnfDjZZ6o+51gCrKJTWByBtFSCadeSjd8PNZlEg2NB0USrDZH+6D&#10;tLz6mFcSM6eM1xgFaysrMH3s3LWLz9KawOLs3rEpFkHQ2cLUCQbceszP8iDSHcs5J6eopTEHW3EK&#10;DCfk9+Kckl/BA8bzgkeOC9aTUtYpEDo2kSuHa0U7qF9CYzITFzz4ht1i4KqqwqgG2zU4PhYUM4wg&#10;okewTQKFQFeNYJiN7U5rlm4o5S3tKW4F9yN3Gg3O60DFEiNi7ctN5ELhlMZzgEB4+ckX3qAKod+a&#10;URyP/OTLXesLDhAHCvQSKmp8pbu/Y2iT1kQ1xqdhAlnf/pk/XP9jX98To+o/QGI1fxmEctklO97z&#10;1qscI4MaObM8NTkTEpl+oaVtK5BLUMJGnYJxRDqkKUGeiZqcKmY2gVDeNMpHP/LuoZEheb3RNJio&#10;pEwdNI66IRxZklWSZYSQKfsrGwprgclGVamt0IQMf8EoyrkSFw03l9Zu8xcO03ACmhMSSEsIEuLA&#10;hNDDdeLCcorEJSK1YF+U8woEfVttt7fI6IHlDnzE9g25lKi54BmYEvCc0x/H5xATWRndp+h2p3bo&#10;iiGWtrEwXkCy1+XTULiyBLScQm1iWaF9ZHjIepDMs2h2QaDKnPaPaA/VCf84jSr0tbbB1REuotUX&#10;X361b2DUzGDSErpiesp2dcabDiayrFFC0fgAOPC+mDjdkLQSSCZ19Q7TfqrYs+2ObSkESPUR8Bsz&#10;fsYPgo3wJA8e2I8ThKeIHtzG7JQ9O+x9MzDlP+ARiFdoG2S/ldkcTtWEp82YXiPGQrIaMqiESEIj&#10;yeIE5KFIJkSouM3ICUIjXRmLz+hTTAvRJ4FsJQil8s3cTaEn1EOk1/IKaFL+TV1DjyctamLjguZo&#10;NAZ5QWxMjINsluld5wiTyE3wxnMwQ02ST4+siH7vzClAbFZYfyp94iCOGFSViwMHQ7Kna0OpVfcQ&#10;NSmnkXTk9loKA6IxxDEdGb3GbVeCz9FjWXAVSWy9fcbLhawyFDcpRYeUDD1eR9I/XVJOgnkvG+7E&#10;uLCkM1PThw4fv2DvdrQS2pw3uMTRw9w8HRmcRtQlvikppWqthDoBTcdbBGXFRNlRTuQXZqziwjC/&#10;oaskigvmDsxxOe0Gbtz+WQsr4Bx8Jh5qtf35Fw6gKmqQO2J881tucapUZLaQSC53sqOpCOs24hbb&#10;JxlAaqt0UHmknGxL0ZqogCrSVFdLlTdYY7aFFZWQnzNRU5GgZ4Lxz5MTu7cNi+m1S1yMP0FVYFc2&#10;ZxCzgmWhMoPWdpig2lP4qg0jIOQIxjJsiXXzhOj9UDsYID5KkcukOD04glvjACXpxXBPrKDZEYPH&#10;VR1rV9RLWUgAb0FygTvHcDnMqzocKR4lOte3l5ZD/489DYEtyVpbGvTE0rRlT1CyRMgSdb3pyRkz&#10;skkl65XKb4nP0sO7ebRKKvBLgX0rqyLHO9GuiwzB1O+nD58uMEiuY5l03GWr6qb72DaoYAPwvo8d&#10;Pz62CSwzYNWZ9YP0rq5QzuavBRImInJqF8IFcQx1Z2fAERkyaLZDKJ4kL7OpvoGBIE3uHBUCS/q7&#10;EBdAdaadEjTwXDwsTg/7wvCrarAlsyV82OyEwxhYF/ONlEhSZbLFEq+F9HOyM1yFI88ecTuO7sv4&#10;6ppMx0Vwg0z9zi2EmktEF4kcPkfDndBVJ9tg2VG/oTVePusD4idQbbeMaG5J5AP0m+mk1WkIda20&#10;tAC0IZGy3OFAOh1hCq/hsAz8TO4MK+CmJHNwlpZfevkNMK8cqIwlrnSR9TXWM4crMo7LNTePRP3T&#10;f/Izx8ZnLr/sCkQ6pexSEnpN6ihb6BMXVz4rKj99aq5KTF4xdqqilLUYKhjvbJ8yysiAKg9e+ohU&#10;YPYZcak9OzYRPmnXASssLrQtz6ZKm6D4jCPnzVJbnrHvShQ53ULaLw6iXMTha/Box8dy7FihLJAE&#10;jWlyq9yQE+2sPNtLxCdMYsUJrvSkMXmSTOhiHlClZN+JhIJsH1663OoMwJH4EC+CNzDKgrMsOjll&#10;X60Jf/A8KHdwTQAtaGlgNsXDSOmTc4SsIIq/8Uf3J2egCnroh1/68btPJQyucV+rbVu65l9YGn99&#10;cXCjOZomkcQbtnfOH1i6/RcveijpJUNI/EJGHpHoyVTMH/nY2zcM95O7xCtgtI3JFSqDLCwJoKUV&#10;pI/jbfyD49jTSW4y7qACkfK98xwZZwK+tvP7Pvp+aWdBVTsxI2l80Ru2iyeqtPbI7gpas1cESKBS&#10;6KBpBiXSVuYcEqAYDkFjs1XPdoZr4BFNA6lTk0RITFbYODZmaa69A0SFECgtupj92C3w4+ulAEn+&#10;lF0gP8z9cIRUOxh+xy/gJ0rkACoJaTAcShKCTyA3EQ/XiMcWR6xPIgQqBE7eGdREbAJQBP1NaX09&#10;hwEhwjrPtfUBrcZYhrBuZiLbWxThqKKXCDtuclfXBbt3vvzSS0jpqwdeZ8Aca8JjSU2eb+L5n37m&#10;2a2bN5VlsjKGZtUMqYQtpOsf6S8bO3oig/do8G1tL7/88oYNGwzY8XCFVhuTYYafe+aZ4eGheWap&#10;TJyCYTxP6kZu2bJh547tZvipxcIYRqyjiU1naXgpdZiSemIR4nnYSqrvpUYwzgFYwzbY9k+BoEfi&#10;AKMQdjx5HS7gcEjIrO2zVSWzJbgdRJz8mipvXOicST3BuGsSDVMHMeEtXNq2RPejeivYWQtzxmAG&#10;vha/QjSsgApFA2mbhAGklxn8ggyofZCN6tAJ339qRVplyyeoSYgKWUY1voGFtJahpuS7kC6Jod08&#10;fRqOg6NaUmZycH06r5oUeeBx4ftUQce5VOMgJ90Cn8KKRAiFCTdIU6FBQhbQZlX0BCkDiOPrME5H&#10;TpzctWd7GpK1weH+cf9t5iL1RRCe8BMgCAUmEiEqhAR/akayHYZlXWdXbUcw8V9jGVeByLBR9g9y&#10;lAQtQb0RIjtulfMsj1HCTSPvpeUXXqKrIM2t8rb1X3H1NZbzAqQoITTwteYmUUEMpcKYeDcBr38L&#10;3CkZe52rggfr3SanGt/a9yvYeqnqRXqj2AADdKtvjnLLaL+2xdnhkX50rDlsx3CkjzcAORaCs082&#10;gl3i6chNMlnWFE44KaqjyC536mW9PfDp4+X0rHczqUFwdln/ZIIXbObFomc0NWV36SsB6ccFYEFC&#10;P+ERMLQJ+4YBN4ts34C1XR7MkDo+d9xuJzYWobI2aYnuOdD0RoMWhZN3JHIgH2inVy84nsHQlZF2&#10;jeeRxntWBy5Eu9UAGwF+yCAg91RfTSIkY8J8pxsac2rDr7USK+McnBQIHWPjPLXFZfqSUMP09ci5&#10;rZNkC44JgvYOvqgqM8He2lycfIOxW6g+vWenH9hJtxinwBPEZU0RD5i0CBe0clAgHkVLyN2sXSCZ&#10;kc6hJprldmmLs5rT0QlLRcIkCZx4FtrbLEfQwYesMIkrRca5M3M5I8tAS8Wbi13TQAhTSP6SZTKM&#10;1qmBKVHIeax7YMLm+iilWxBn6p5Dddo0/CxsYnlsrWyx2te0a4DbQ63icKpc+d/yKgJDnsN5BxQW&#10;TTQ5kMfBOAwV6up56eVXSZtx8zjn7kOF/fH5y19SYQrtXfjUr/7bl187umvPrljpJvAIqjtNEbKf&#10;K/2tIxGIT3VPRDN5WQVe2Whlaj2MMfqGXOID/bWaX6A5Sw+Crb1j65ZRwXlArNmg2RMYAFiBnOtQ&#10;nRUpVSBgaazETVldAm3oqCsjU9OkBjR6SfxH7KaoFQur/JplTFDBZwhxrScm4gt9tuKh3xOjlsFo&#10;yS4LaSKU7XOykxXJuI22kTZlen0bFhFwiNEVGGGYepI+wlVAinkn5XW+kWiVjyDbJqnISaMAk90j&#10;Zn38uVdPjE9XlPbYT73Sub7KMIGG4QtxraSXBsbC3JPFBV7e1tf2mT9e/zf/3LRc/ukA7IhVx3Lg&#10;GvzgR95+yZ5NrBRHJufImaqUBU012gBF7A1YrRPhYa1IJxOrcKpRONw7cf7JkxNYutGhYScn0lXx&#10;kQ+9k8/XEFNLHglEjIigROqFl9LIG8ygg8St8aimcTKgwKJrVy57HCPqIBQSdPUzXhrfX8ICO6J5&#10;IswwPWvcGblT94Pcg+O9yIVy9lBYlFS7B0cYe0LlQpooyaiTWMITcdiaMwun0+OmrlaCqZckoGGv&#10;8XSQAliLnIBDln7+DOefA2ldPNhYXKgqYeBF6vnaNmVboa6/Yr8KFwNvFoHY66RuHtzBrwAG7Zdx&#10;AnFKi0tgQuk+iJm31r510+hjjz55//2PvvD8vpf2vbh393br6KIVLTfT0a0daQDTqYEEKtSE7xoh&#10;i11N8a6hhRSexQ3gMPmgqhhvkKfiFqZnJh584FuPP/bkffc+yLBftok7Qcvz7y1bRvbu3iFYRjiX&#10;8EZEqJipUb5m3ZxbHJnzv42nyolgw3gLoa3FFkQX77AXlzSRDskeyBUXFgD66VihemSxcV6bPhTB&#10;h89iDoqCp/Oo4wTgdPJbMUzrugga7L/DP1H2dIkEQWeAN1qJDBlOtmWjpBs1QtpcjE2OAZFKnEw1&#10;u3OpjGcdNJaxCeb8DBrNIgJ7d2IoFHOObmCt9DpCRkLYbroCtcs20AtpIocmmnAWoDxLWxPowJwe&#10;9GLOq56K5zkWSHuMbyQHkK6ByUCUB48RI+rJ5dsE6iYm9iDYLIJOcJg0lz15YuKCXTsBdsiHyYvO&#10;SaSP9zTLFVfUJIrxKXpfDjCaq02kN65JgjLSbLmyT69X7bwaR4m69hmYyhIEF9xJlrtKriyjE4j9&#10;2DLr/Nzzr/BpbA4iSBmeIYlEIZB6M5l185YtPFW+ADk3j8W90Le8efMWDZi/09uISBosl7Aa95rl&#10;adwki9G+bpbrySee3MJ8KL0LoDmIlX1V2LRnn8LX7z09eYJpFhzPEArqM6UtCVoEfV62gBsR7I/p&#10;QqrRG66R9BZcgaWD4l/uSCe+EcDBuuQI9HQpK+pC5xF+gEpLiwwYpU6K9BBAc17JzejBGH/3UNhC&#10;4bC0+SLWh7IVFdt+tjX5jmV2ChcPBedEusXl+WkGNHUgveyWCKdICHVa6ePZHCcr61Kku4ou6/XC&#10;7YUxmZEVMYPfT78YtQzughw5ihi8cLLQUKrawSTR31n0Kkga5wYs4gCJi7KEjZVx6IVkelT3YAZi&#10;WcZGhrdv306aE9IplFgl+MtmoMGwBAi8OekMIEJDWibOBHuonjS3lUxMApn3C/sNusikEctFAs0J&#10;1rhojgQBXUpmx+ndne0joyOkM6qsIEleGH3w1XC/aA0j38kQPT8byUBiQKQl18jZERRPqYVcooNc&#10;NN7McrGvGV+KAyP1LVnY8GWY3xAFkSQnxC4yfegnQf2uIzXvUGdkNZkMoyy8KA4peiUDCkPHn8Ht&#10;xtzFjJepWuIryKgxKQv3rqdPblFIARn9vj7DjJeWXnxpPzfMxx02nJJfMho6QQl6jSMQ+9tvvWZm&#10;sWfrTkxy1EMV5Qwp0hMh5onSRPXd+kkd9RyYyoMEV2CFQcOvXg86KfWFvFc/tRAdXjSHjSOHeDDy&#10;C3uIG0IaeXH6BMYRoWJ5m/p3ImOyfYiiwVxsiLX4QE4wEHohko0ms28PrLNr0M+mZjFY5Brkr8lo&#10;VxwdOiLTxmtjcI0ldQftzdBJFS+haCFGln0DhuEA8rXoHLnfAlCpQp5RNtAFKu8WPmx1TK2jXZBP&#10;ONmSm9PUIMOgTKwCuR4OkNizY+Mjzx74sw/s+6nvmRBIEAiaqw730r7F8TeXBzemAz0v+qRbOo4/&#10;cfbOT1/6rSPOlo7fafs9oFJmIPC5H/roHdZeaV/LoTMU52u6e0ZHhxxQYeFCMg4kRMrcjLXmmOJI&#10;IPAnTp4yT8bvOroYNiS/CNr/07/8L3kie9ZCGQJwj59RQNOTU9Z9F88ODQ+m9m+6AXEHecBdYV/X&#10;Z8QH45PsUOvCtTyDxyRKN7l6do/vt73CTmz6O/oz9II2YAANVv2QJeQc3co1eQQtjrSBYLRtPjJk&#10;p4Ai+1Z3+BKlzE/ltdehj4GtEiqg9GmLYH+YQrBhbAPBqC36+LDaNf/wRmDqcQR05zhPwL6ASc4x&#10;PyvRPKgmlo3kORYdYSOA4xyyFSgWtWqF2qmkpbuE6Xi0hcHusPj5P/vqtx9+1jL5yuoMzOuxu+X4&#10;5lN19mq/m7J3/VRv2rRpo7ZHf8T/1Vmqjyc/Wz8ZCIJ4SEgfQGJb+yUX7UJ/4UTCJkJV+IbrLn3v&#10;u+4MB7ynzkZd87Ek4lBA1CVJuat9aBTyJEmCkkQx6XwtLCkOAAYi/TW5y8vgRqvbMfyWriRbz5CN&#10;qmLZ5HLmDC0qZPII3DgNuOr0CJ86NRmgvL1aTuQIWov+Gv1E3jNCekxaLPZRcJKU4sZwluEWzzr3&#10;l1dk6YdYktyVjjt/nIRqPzy05oBzw66G+5IpS9lMXeg4TlXXMAMijjVGvfLrOMmYBrxJ3ivaTOCg&#10;WyiwJokHTJU5nESyCkFUJA8iLCONLA4iCJLGPJvhCHU9mZ3NhuppUjjTEGWCXxqs4ANkNtm63sOH&#10;jzz+1L533XUruZ8si8MvtVUyB/YQuKS2ZcJMNlBHeesi6OaSbJB2zpEXp8/C3imtANEw2VxrH9gM&#10;shppJeOOYC80W20l3ZoUMSn8talCuAGcoj/8oy/jdghKaGuH0QedSAzCwm/bvpXEwwc+/AFLITUp&#10;s5ChpqvUuEHyKYNVs8sPRiuKob9R2wl5Lty6Tq9Ol00Roc5jadDCBMR//qUvE/Dc8dbrb7nlWvvw&#10;hamS4ejirnButKtpbmKTEBU0F4gHxyCftQ2quj0QSFrG2HRNbzoAZpkigBWWagjix15KSFX4jk1n&#10;PHsCA9ac02uu2tlq3LWukwSPc3ynOyjttbtqX+S8kCAdzrZV0GPRLam3hgGLxSEeoBmbY2JZDVVp&#10;thyCOxDK0lESgfE1GC02jssCNqD071w9uZ3CFB9qQfRYf+96sqc05Ff1n3kg9L7xUCdOjNt9JleC&#10;yUVn9XRCbIMyNHZFfeE944DSN+NGKGxLw2OM0cHLgeDAIq+paKshPU47qAITLKCnSagnUu3ompqa&#10;xkLIC6okw2lJS6ML5UwhiqE9vbT4kPoDIXoaokuabxAqJJMWazqrcd1WSDuht1XReNg21XU4cjSj&#10;hjw38qnilzBS3R4FezsQLQSuyEoI21GYFPNRkST/xIrBlAalS+BfGWIjlIqbtqMIzjP0W9KTXFkc&#10;3Lqu2Wn8MCFrRNrKqB6W7+e2wW+Njg7LBj48YL4uaWa20CnUzokXLTe/eMZsblhjTk2cqgmDFAJZ&#10;wq997cE3Dx2FF0oCMyx6vBDuMKgEYxgRBXNzVJg/+LEPDUOcMDDw3DNPIv9MkjPrTImZA0cTkW00&#10;bY98+6Hb3nZn0maJfKPFDfQlVWgZg5ysmIjkTvITPz/5+OOc6Esvv5IXkQMWe+/Ozd/61rduu+0t&#10;rx3cv3lkwAGvqGLx+J4/jhrVHgReHYXsUi4uCKZhkv60SgleEvYFUUx/XI4bxT1AYMYuBsIhVU9D&#10;p+VU79w0HvBNsQ/mxAKS07OzbqMTH9Oms2JjTQAzCCSQANQazp1uEx4tIScylmaCZLStXycj1wkf&#10;kW6GPKWOCVePS3ppuoTj5iDR7o4f3fSrsYapVaJUhulaDLV3aL2yXmrz9vWu3u/+2cC/f3xr1sT8&#10;OTT4Yap0tX/wg3ewp6qdBfhkIFl1RjECdWriJAp5+7ZtdHAzvpqVGVoPL/86WmVRsGRdJ6amEGCb&#10;PwTC9mccDdkf53NbVPmDz/yfxAomLXBY5FdlarvTqaxrMifrNKVT6yMiJR2MAfjD5AdalTiGo8JG&#10;yqLLwArQkXjz7R1Q+ONFsX9Y08npGcYtcaq5ERJXtIrgMBGFWlCLT6pDIqMPWa7UcE2FzROEqR87&#10;7IFEOcqUE+qzYMCt9XCYiVEQEhSrx6StDT2E3eTckj1Ww/bTGedMKrwHDqeIPJvOkoQoMlwLb5Zg&#10;bJFLhQ50CnIwNMocvm7Yz416QnEpZiH9WfamsT6rK7/8qT8gfD305hEPtSebBniHFLaEyQ2tdE1B&#10;+vJ64w+VY1QCUeHH+d5SwpHGbVLEYoTqshrV0KANDdFOCJIOJxUmiJ7rr7v0/e+5W3yfvQlLQCkx&#10;OqTomM+TuMO8EI8nwxZWOewm0ECADCjtiXoB1GARzFZoK7HsqPUBYDFnl8Fop8mpE12GljRZFIpI&#10;codY8fWQjlr6wScztZEALHUkmfHNgnqWwPr1kwUhrO+cmJiyf9lIwEE/NeyCbTcHY0uze812oHb5&#10;uP4H5ICmf1dIv6NqYX3EUZPvLlkriQrFuwi8g8UbwTOVKj2V1AyCC4i/7aXHpRDMyE4VhZLTXdI+&#10;YimZbxEfLys3AWiyGJ3wYtD4YiOmzre9fxg63EpMIuE2Pj3tRsiPJIdYJlx4/G9pCeVUxNdBVx4+&#10;evTpF15+1z1vrf7tUJJCmC4LXHjnLMmx/xkLiAEz8MVOBK2UiZttlpKJApFkm7e6cLPkdmfhqL8Q&#10;hDiAj7zoADpD307dHioRa/j4CsLDugGe/O7vf1FePisC8kHjqUxD/F8xWtMGXdGEOjB5AF36nbt2&#10;qOSM+MNL2bRJGFoXm5mxZlSwtAGJXqIQS97jgna0nzo1TobRAzU4cPtt19x+2804Gi7FqurJxKUT&#10;wVGdC3LYKtmdcMyiZ2zFIOOodmdOIp3tc/oxuEAkPMYGWXymLdkDlfIoxTLURfolA/oRYZrMSyFD&#10;Os14OTCCsrs8ZHg5JNqgJhHc5n2jQ+Ls1mLCViBoMgAAr3oGbjDaGnyDXOQJgUwFeN5t+EeWce/M&#10;s5p7NVOCf8spI53mCO+gjtg1UGsoRqQEZ4jr4BTOWgyy0mdeE3L/qSncPIqJZ07rjoetQI3hmWxb&#10;HR4cAUjBwqbnVGYLiuNFn8bqKUsSx9kJy2NjG/g3v+QQkf7hEZish6UxM72O6chkzjCi69kHlpH1&#10;h0ebez9xanx9D+20IoqCN1frKE6M9CF3xXiD6WkTZjZS2fxFYg/rzg4CF0pzuzEJf6SfBXhZPT1W&#10;EiDG1F/HZxKU7nxw4t7Ovn7CChsGKYdxXiT6N2toPYknIk/njGxJcYvlxJwTOT8jPBUUhXILRpxZ&#10;zAFOD9ACbDO5uhh1DYpqXz0mMZsZ9MSp9gDJwydYhzPLWDBqN3iBn//S1948fBSmFaZZp42giQCS&#10;P03mYx2grr7nnt/PLW3ctBERfce73zk8PDIwQoe83UIKb/EV+8dDquMlVqFeaf6Y1KueL22eBPqp&#10;4klgG1sUerxUhdFd6DritS/+yZcu2Lvtgj27ODv4PRLqYNpilaItHTKIkuW7gAZRu8PS2WNFufY0&#10;M0FDAaVTovKP4JhqIvlqXJnMLi8Qw4ibhI8QwBbAf2Mv2SbNrzPdQDqr0OhoPZLBM9BN71S7RHek&#10;6BBU4Cs8sjB/6D/W9eGocvkz8wWYoY+S7IM+KB8v2CBnDk83KtpOmsIYmAxbXf7Y/Ke2Xm7KqnEw&#10;WcItHaef4tSvbr7Ytj41FS+yq5s7Tj109j1/DLW3DDLBaniHJmu0Ku0//JE74gt2M5QG+WdxxjYO&#10;I4X4eRCPMbED4Z+fwbJQLdRN5Fwg2JSykaSTx8c3bd5obQ08dwfOt31EbPfczAIePC4QBeDK5hV7&#10;TdIz2W4dvahUbuuZJ79KjtfKVHplWa8q5Bmd2gVqvcGcWzrtkzRW5NhCgbSC4dQpbFPywSyfWVBE&#10;x5kJkjhTXxSfwaLYyO08MmOGvN/7qY5cK5z5I8zTe7NgbO4AVKzcd0H5VQ1al1YaSYspLeoUARBx&#10;q/n1Qw8+gKrl5AfZQ3l1Uc6Z1fbRjcO8AV3DueL9prWdbDUnohkXjRxi37p/87//ag2RE+JKfMxf&#10;wk5hiGO0GqRIli+WJ16Rg6DDIWjmMD+o7cohisk4z0OqVyoKye8bxyvUsS1xage9JEUQPtP3vP8d&#10;RaniQrEYVmaY+mKoy9IH3m4vQ7KGaDF5Frit6dOzuCyQYNViitMkebzoECU5tO39XIsqWDc4G9cR&#10;Z5sMoOjJ6Ct2L2BzVSEukeCVHrwPdlk22CkG20EMQn+Q8EI+SFeUFVWy05xLlPi82E/xRqHQNE+W&#10;kZmgJfRUnPpYTVo2SytlYbi2TWbFwd0IB9wQ4jN6geZB0iooRJIYBxjhxFsoFkdlr6Q923wcVYs7&#10;oXWj748V4Q0iWASuKix6Wonh7TYQ7hCaezou5yU1AfftuFLKAcIUvARcHSyQwqs08gB81hZLxw50&#10;v/76m089+9I7mDdHVtWeO1UxTwHTA4YZZwhSY8TDwB3o/by+AsRaCCQ4TZ7Rqm7qVlY/gRUCN0x/&#10;b5SbuFprUgkKiTtZTTxavoB8iYSIIPa0Dz7In3zhG7gLGzaOoUYP7n89BetIpZmUSFI5Sh5Fz01L&#10;3uLvh0TA6LjCujXnXkSrvtTaixX55ZUkZf0bYaXIEN5DivuG6y53+5ZXb7vlBraQfAj5oQyUNRdc&#10;cHSeN5QWRoHSyq+j0u3TEywVPSNrOzg2WOQg0CalaVqfiQSDQHLYHIis9Cvh+J5F/1DAQoJwmFh8&#10;nF9yIKSsqI7h53G48YSOHz+xbcvmoQ0jYiujZHgbfq0PEUZpqf9MSlE4oENNDjN+k1Ya6nFKCsIJ&#10;dIA9Md3lyJQzJM9wuSwqS4hKj3sPrgIQYy7L8RGpibuPObGeK58+4QTPPg3vVDq/lEr9ZocEyxSf&#10;kRSTkzNDQ4OpUYIu6JmYmaKWIUAVKOscTb6y0p9ZJjFjhqxSnnjY6mpZCqlX4sr0wRFliGg/Bzq/&#10;20KSj6lS4hsrXLGdvrOzb2gdZU0OOgNJpIQgcIfYBbFOxmCwb3B2nrgc5JCsVOlDt0oQYnz1PkX5&#10;0Q0jHCDyizpZcJS4YZQv+Ar1AG4ZdwhAm602mtUGW3ZQfoKJJC5iEwXp0QZP89wiikWoFveGa+s5&#10;xdNdxAHtotiKOEsCFNOO2JO9yAflxqQQTwEOeeRbhKgSXwHaU2uZZcdDYXFAXNz7l98++PohVoyx&#10;CgYhSUYLOddfUizxA2EJf/qZlxtzXUa7vZ0JsuYsKq2ZcxTz4/+ax2lpfv2LZDEjQWU0NJcCMAQ4&#10;NgA6y1jhhuFyrx58g1GA737HW6655gr+3tsHTtmAaALyTwu4VsHSIGVSna9FYZlbkgbCefW0OOHR&#10;cqdOiWZEOkqEpKQih94OGiKWMYYpdX+xTbYGm6R3JCLQfiA6+ijVsESdgTylHYj4Uupkue7QqDy0&#10;zplwVvG1klI7lcg5RXYWg42R0JWqqD2PMdl2l8tfL1ekhDjWfPGtaeKemfnHV3+2FlIbzjINQQhJ&#10;OiSmMzrGUAiPYITMZ9vN//YiWazSaqUqGOw/PT1bmYGPvftmXEO1egDpZGTT2dY+vLmhV8WmTE9M&#10;slBVFA70awm5xfNG1bADIHrGxgbLYeC2Z+bnrOBDHLPSCRuqDfb50nqkCkFbRaL8XIH7/OlDNmfG&#10;d1XTqWMbu89z6IgWgD0aWO8jvKuq50LBxX1YE6ZzujiCUmqXGnsT8prJrOZMHaEKg3UYWq5cMzs0&#10;3kRKmFHteZfr6nuzR3HL4khVOiff4zILjm4yQFn06PuKuXOr0jy4Xi3T4sd95KY40byvvv87Phv3&#10;RqhvfbxWo2VOzt1/vkUDE9+rdQyr1J2aWVYqK3wuEeVb88E8S91DEphJ/NavkuLivxRGgU63dqQc&#10;tbr/5Lfyq5LP1v03MhBjmFUtUWisY3O/zX/ymfLk2p9+7FuI/e1v/5DsZ/99+XEBk7coGVh7Z0lX&#10;a93PZePWXq8VqI+sSWM5la1bbrzkvHP+kYe+Xs1DlqrTQmKFM291bqB1SVEPLIGNPLUMhfs0oS1a&#10;SDti9bCiH9tSmsOa5AYKCL0UN5efZTEoeFxlTOsMw4157NixPXsujADqfwbhLijUb0hNFOc9+5de&#10;Sp8uJbnV5b/8yv0UmrmTgV7qegLJNG6CZIy8+Qhzxni/mgbCLSaOWUM9Sz45SEYyHABeqOOb1PnM&#10;736RtBh8Wtg8HXpPh3DAWAMXMPDozLeKo7B2ALwvC1x5JUexWARcrGygDn/tQY5pS5bcqQLPisn1&#10;O1y6nC6/5+f+wY/jzaE3BynXzoEucmYCBlpPtY2h0Q5N45IyXKe7NIaYQAWFa+soToD5A3ACqDlB&#10;qYDZzFDa29gnvzCNn1yOK8ASLvhSnh6oeiX7hiwgfkwXOXV78c4sHT1+jHfi1FLZsUoFbVBS4PbQ&#10;h3OPMDjdA5YbFucWcVy06HKXNJPScU8x/xD84rmKvLGzXVdVxjLpjK1BcOd2IYQSmj/4yjaXhV1s&#10;cGCIfLmMixJQ4fvSEK7vYloXMkyPoGA+8r8SM5EpnJsZHhxiE+NV26bjVCshic53088LXa0THgig&#10;SSgK6HTUHXaMFxfmwTDo45vFx7OEQ5jei7NM/TO/zBoGnAcILKm+jEhCPIhzCmodfSLpDHtJPMlz&#10;cTX8OZaa5QVNFX523QKieZytcO2cRcJMhqwTdz894ZQ9J9tbVbA2x/sNbEkpScUJkJ8VEKkdQtZV&#10;+iLJjQavQyBBglmHyXmuMXGGxB0ENmf4gSAKWQvjf8b32ookcDPaypylGiZ09mIZV9oRifAnCdr7&#10;0pe/ceDAm1R1GYHiMIkA8rx8e9vmbVuOHDpiV00b7CGziRKauFVVk5PQUkONbg45i8cpN9mydy1V&#10;taboSpvxOMaH/vEdFrcb3a5GYV7bO+++Zfee3bt2bUG0amAUqwPAt1B92aZVw1ddZYcHsOSBjWGs&#10;LVj30z1j1qyN3cc3mptdQKRNbeariSXkFpZaSZJQ41YaHiAlIelu0kjgUuoScMevw1vKoiTZoWPl&#10;1D9vSYQCBaimuMbHhdMhSyuQ0A7SXYH+0aM9exaXi1taOG3MkHqUMWRgGsz8mPlrXb+98SKLAKpr&#10;SVPaOjZ1zZpeWt50kfXxRv+zSls6p544e8/vk17yj542/X3pOCaffunerbfecIlQyPnT9lVIPidr&#10;hV2ltthbNMEsIGa08AMQpA62fqCfII20U1/vwNz8rDNjAFfhfMOz3t02MzXP9Un0Dg0OwYZ65jRj&#10;cPvbP/+5/9R8u2kmRcbNNu05x+viY1Y7jh8++rFP/IDKPmxMcUUtymQD4lil1SKukgbMno7wQChU&#10;NtvLKFcKV/xhVEa5aOJgTNKI6003IkQIOu/Z12DqY8laYKG05cHOQj4s5j7BsAFQBbhlkJPaKSdI&#10;0fdpLFE3TkylqoT61wDdlmOr1Oq+ZVZEmYLyWuLyNGahuW48tDi/uZ8YkjKbOUvqcS1lnjgxfLlQ&#10;tfF1bQOU+kmzkq+K61Dvyb9du9itXL5G+2XRzr3HU1vP0EQ/rf+Wj+k35LYaw5fTWd8T56mcwnKt&#10;1n6XRWz9ygs3qTI1WUlvPUXqhcFscjBGxi6q13z2ECKvKYiWcK/5efG5W/5TnuCcj95SL80d/fcu&#10;Usf+/Iu0lm55dvoNwlzlprYkyb4StnrFRoT4ObWnzb+q6BKBC6jZNp+sPOU/zA9bhB0N6LgIf4uX&#10;yCMRYpM116tuvGLVFmohW9ha0oiU4mOeO98Q3RpxaDl/LXHTqOQiyU1mMVLkNXUe57dCF2+gWuHS&#10;RJL1TBY2IrAmV+XZxMNO+rMlHLX99eYSj0TOpcmzRCXGeVMjP3lvE5a0BDBnvdawghOI86TrPCex&#10;QH/wcpoYpr602eFaHtehnnctKmhkszksJZn126ze+W7emgzn6DFQb98zUrAGncob08IpZhyFyPKH&#10;BFfL4HRC3d8VOCBMtOdO8G81IVGDuDVjw2NXXWevTEvMzh3VNYmtx/wfl//XDjxiT6idfXZsYGPD&#10;z2A3Eq+YBLIZApKj1lYrJJ3Hjx2lMKsoSmvk8PIk/oz+4/F7g3bp25ek46cCT7yqxktzA++Pdx4H&#10;Vx1o55RPbRipJKm+kYHsh5R7aWp74L778dyDOFwF30MxCE+uqs6AUbA6IKwhhoXAhr5UKvJ0BTGs&#10;XQgOMC66/JacUgziC37ODWPwIQNyoJ1aV57CejVeQL2Oe8WDyOCfFmwcWYo5JLIj9XpsZ1KmJx8g&#10;Zot0g+3RK2Njwzw1bjTVj8mpaYTDttMASMiDZfJdx8DQALvK5Ga8BPJ1YPvAlqBAvvKNBw4ePISz&#10;yEhs4PbmL+ucBZILHaiSZjXF/o9qs2BZ+NIEITmTJYOR2uazfkYVH50T/VY/V/SRWY4bN4x6yvLJ&#10;Kge6p43+aSQ8pTrf/BN/8xM6fORo2zqtJuMXAq4HvKsriRtpidzhq+ILcSMhtuj+xtfuZ15gpcCi&#10;4lX3pO+iLpqzzzbzvIYmBIphPVUzKEs8oOUjfkVCTmaKsOZecvFFIV5aCjUHlWnllbx+9XgKa88l&#10;5AZjPDZoHCauVMqEdhm61bIs3PzM3DwLKzNIRlz93b2/uaZOvNnhjjbGMcxXbUHZVh+xjsMIRNtN&#10;/wZDY266tOv6wfVUma1ht7X90AffFpiUsCQEDzEeHB7iNgideBGUIdLCWQZRDQgXM0Bobb/8ku8c&#10;j/fPd8FNQD9UQgXRqzMgAWCxaluBHISbIUaWQO7tt99cCq51+MtVXXMTYngbdZ78TbnYccZLy2bH&#10;W9rZK9VspThJ+ZXlTE9p8556c1R242+UuCB7AUYU0KfUrl+gKogNLANREXEZ78brKEcktWQvEMTw&#10;mhsRGeWSVRgrlVtGLe9sXg6+xcC45dlkOUo7qwdLxeRAnX//eU+8iibiPmdMWvff5L3WDM8H3n83&#10;7cDl9aX7p6xpYcyLuCnEHApk7UQZK/7vi6VNUsGtWxKt4q99wWsFUKTo15+c/7pHq2+8RZBo7jv9&#10;UbLX2P+UNSrTrz/XMr0mcgsjojK3OF3X9INm+03IHzt2nFmk1jU04y6p+faGbITXmulvOTtVslf7&#10;cwkBbbl0quWx5BnEGx/KdxWNaB3lsljev2Tvzepxdx/9+CfSISxn0ulZ0qhz9NipJeJ2l4XOvTca&#10;wbXQj44bFKcEXz2+ZXPAFZLyjFJ5bp2LOEkl6+Xv1kzagnpmJ7Ij/rYRX4dMaXr0dGPHvaQUCV4n&#10;VzDZmTuMGLX8r5y3SGPrFCZcTO6n3IHcbIS5caPL0c//CmxZe5+P1MFhASvdVi5JCca5F/ygt92S&#10;+brAOfmnsyYfL6mr9W/MRVah5VXlDhvzkFuqI7MWCZRYRqr9XKP76s7XHiu2pHHKzj1urYZZ2Di8&#10;Wdjcg98d2cj//K7WAtT3GtQ2D+3WRtdVoOvl6j25Vvql8sXNi+K3bIY8deL47gucJ1NLtLYOEa3v&#10;Dg9aAnNurc5ft7UFXHtbrXO9p37+r4OBtVeOH3tubGyzPeSS7J0uyfGaldOLiOQrPH4tnZmbjDjl&#10;OpVfFCxeAN3W+qUXoOyAx0/RUdQb5GUpykYL54YDEW5tQHMb+WweJJtSm4j+zwjw0usqsdxbNiCC&#10;1LI39fZz69+ExBE5H6qmjLW2t7W5jf3KnUcDeQvnFHLtV9MHtxZaB0FSiiwXLd7duttaqzxuraUL&#10;lUduxZnZsbqZMmQJQRtNzItN6BL718h/Kx74zV/71XOCev5JOU8gPLfSLszffc8dV1/77pb85Pua&#10;OyldXf/YjOmhauRHZZ5X6nPWbEt+VPIJBSsH7D8pGvK3Iv5BKv7Tr/yCzk99joumo4Ds4Pipybvu&#10;uevhbz+MGqDl4fTsAtg3qd3QlDRD0IKX2iurjyEofkHBg1JAkT0xEzY4MDgzOwM8kTt56fXjR05O&#10;/4dL/3TsAou82brc/2bQS8wdausdS3NcowTaVza1n3528e7fvbQRLYAKPVRgyeoJ0t+7feyyvZsg&#10;ACZTg/sOonoAspIOqsYA9LpDfQK94gQej0w6XR1knUtQeH5oMfSFllbixol0RBZmZ6c8QbYItkOG&#10;7LNQlGfAVyia4zNlaWubFbt04rvEzjPnRZ8oEW15yjk8jR5UyiI+jQrlFMWXqtJNcyT4qSj96k9g&#10;nnFR4vw031unMCmR5s0lsJHc5pOxPC070VpOl1Z/v3IwWX/vvxVwR3bOZX1a+rQ5ht5AIVg1spJK&#10;e9f+XDiLqLBSQ7UydZ4z4aMOXDCYaeKNH+a6VInhPCWydv8Jvpulzqdb1otta92/33Pe/TeWQBua&#10;iNNfVc6uou26weD0uAg/J4FyHtFzo7miMd2JVrhTC+Pjg4cNjUOec239LZBnmmAkurGu0guxSo1a&#10;VG3q8KiQzslPeZ9Z/5rRXbfXmFKXrvDszf2rCut7m22KGhWqFg1ma5yi9x3yw9+CivP+S1BVvLH6&#10;5wzbf0N+fJup31YZOmtTYh8zkx9K13iduEPnrXGzXSW0ppWjXKt/vm6yUaU5MUX6mO0pv62WsYmQ&#10;St9Fe/q9GDG8aH3oNcOcj7kUZXpyX7Xy333/0YzmxlyHRvTqPTlrZdZaMtOo+vPXPzK/2vb+d79N&#10;fwQ9X/0G2fPCWASsqjfsDPrg4czz5QGrCzLvbQKMMgkUwIOC8ajY/BueEZ9OqXIJ61DrL9f5yg0j&#10;HjrKZYSAD+MKp0rsobNNxBULC5GjJzV68sa3PJ1GTUTgarGiPEL6lsRu4JilDSP6JXcuTfnCUTg5&#10;GJXZcD/4xNL4+OSuPTsdaUgoT1nKgXpOkzAJpB2PF1zeuf0lPv0PfPKHQZV10lfXejFOjQbKm9Jn&#10;Kyxw1EeZ6pLh8xxA35fbRldWCPX049/esHFz6UnXzeWqv+Q4K235k4ORWC5r5ztVt5F3rWDzld53&#10;Sz4FbhOxNACdxCulr1JjreXzacsnacyEJ7QcqbXkeqsUXmc2GqnixjpYkYG62wYOa+t77VSjBvx1&#10;uiqaS7TOfhN1W6Jt9IFPk0+1/LOWCKyd3Praxslu1G0dCJ1kvyNSUdfJ0ERVV+609R16mQG9RTOV&#10;k5QnyZ9E8/mNHyllXK83BuQ8Bey3sClNj0J9PO8qPbym5ZrVWV45efLIrr23fPdD5e7qhmvF6k+j&#10;f1o3VmfWp0xQ3LpIo3dTm1R9uQtp7GhOrU/nS/W+0NlDGDFEgghKo0e+/WcP3vdAKnl2NAPBpKNo&#10;dHBkenYGHxQfye4cqSKsAOaPCHSrkDm5XPHJF9/Y/9pxEkL3/fgLpT9L3qH2Xp1ZaafHvbJKa6s/&#10;SOl39cZ/d+H5iwB+n/RSddF98oO3jo/b+4ZUADymR0oelh57SIWcrrRNzc6KNId9plcWqNm5uVFq&#10;3LYhU1ukMZOx1T2z07MMiJPohOG9Z5bfPHKMYqJjVT3X1PUkLgc/MDkxA7VN+x2339za5HIOmsx2&#10;Dpj6Q+OkB5pdaRymkvvWGWx5uNk2rbUhaSOevhTuK493o7rXFNV5P0SCm7RRwBDx6e3wdwXZOcP3&#10;MDe2jlwTUVW4W9LXSHOEaC3hlONxniLKYzQXKS1e0hatyV/sSm8qDHWyGycjMVUZupjCRtG3Pl4W&#10;es3E1pFak2ivnxx4c/91v2UqcsiSlWnsd24lf82pCOT2nCL9jvuvI9sIWNJDlfSKa9S6B/mE0K2O&#10;sj73pf9j998IgzdY0PVSbRGD1mrX15xbyRziekPuPsudfrmqYupNJUOQySe55/S018XPU/TJPdZK&#10;VfWg9ENEtDR4viMJ8qCMW0mDGIq1Y1fKxSx0OJYiabFQSWFWiTaOnbeXTSyBUgzq5ApkCjV/fuNJ&#10;9aZbt1fXb4LmWA7e7rXiOybD0VK3FVt4a43GK6GNq1TC39zA2v2XQvau4hEm9veNpZbrbmuVCprU&#10;CFSSdyVOOjQt+Ym/2Mh/KHP8E6+0OjMUNGlGM0o64X8evxzmtAV4M0kZc/m6gvfTQtTlG6vHOuvf&#10;7J4vaEJM28gEEzFQLef+zyn+5iQqH3m8RsG43mEfd+urYBF0Z1gn+Nu5riXvuRpHwqTSCgKTT2up&#10;icbSGEA46fw77r9ZirLBuX+X0fFnflMOfmSnwH7N/df7our5xkKNZf+aj5S6SYnB53WXW2vrbkaO&#10;sk1ZS+WwzHDzrtx6HbDmoy0fIXK/llhq9A/G4L9e/+i3Jv3ZEu/mhKyprDpP58mPyc2ytS59+dUt&#10;FVeb3qz/mv6P1lf+q1aw5v0X4plfpmLsctX6qr0iSGZ1m4vFHWwedm0dr7hsbxa+OXotY5RzEabb&#10;eHqlEzzeAptds1IzpePz9xLlKmrEn8xva8vcFhPhKISmoX4N01lfIGemu1G7WPvi1rvy5SlD2mZK&#10;uUb7ZXmSs899CvdMc3FVOWpD1YRVMZAgJi+20g851ow93rZ9i0j/gvhJBhZYpSo9x6+KaBUDRDnw&#10;OPY303RcAVB+QYmcbxAH09H+Pd/znjp+xg/ZqWraqitEyeS4ea8dA2CeBwZGRjaAvRnZsP35Zx55&#10;4Jvf5J6lcSYtcxaQtknPEK9oe6gwsFiWCzV23g0jbiiNcVcg+YBYPfo8tdDxv3PZwY/cOlXukd+8&#10;qWP2abqb2/vG5FKujfFJNneAarr79y6tPDF3R73vDC0gXS74++6+0nkATjbEB7OyQdslODCyTdHq&#10;aSPqIMMEgwCoO1pwmOFj5MXTHzlyAiQTLUSsFR4VgDxYK7nK1MR0rS1833RR2WMLFeI87b0DFHt5&#10;FlBQ+kw5p43xjkaOj1kqtcS30a5rOrAEzUPRUi6tUK/coFwwl1rTnJWkaUQz/u13vqHlc0QWzwl6&#10;o5xyLs4db9+Q37Qiq1aRL+ey7q5xYVvOTSPjdUwa4Qg72blfnOdGtLTDOU3baMFYL7Xj/5/7r7Rz&#10;HdSW//IdHlVc0eZ7I+U6+6VF+AumyECqqRp+d1jznffPNkUZrhUVskxR/cre+esflVjWN+rxvPVP&#10;rqi5Qw2SGYXW/eczWfkm8mi0XcLNRs0Hh16ZpPrSyE+KfY18lBHRbrSsSXRbtFmlG8ujyjaXyKkj&#10;W/dfolgKy+Ld2lpVQiNfVDikeuTmyNXeJgxvCmdr3kn9qvyJOBLRm1n/2oaKwbJmuav4TOX3+Xsz&#10;x80j+FMl25o1bKyg9sMVaXYs4l/r/1333whkgxv7r+7fx0qiJ3alrrLmx9QhitdSFy/b4/27pNrU&#10;PKGfqrpF/btVv1aUA12JVx23IPeXqnEtZOuoVQIiW1yq+NxbGuVRPm2+KrtbZpZ/6ydFftJyXKei&#10;SV03ar6Wv66TGm4cLLxV5TEc+k2Wt7Wa5SuXA9VSst/lxnm4G+uWXFZOrVCdrH+GtX9X1nzt/iPz&#10;rZ1vnq65t9aCNKmJ8+6/EdpAZbOSWecSZp+3UrnnhXPmmHLeKh2X9J5/ytuLcQ3HUCXlCkhQaxRJ&#10;qqxz3U8Z5vPXv97lgjfeSrbu3Ibm+DbqusRcD7KyVma8msOaQ5q9LBvd/Gn8AO9fpPt5Pnq0o9ye&#10;kczmBv1sLHiDmli7f9aqPKrW/TdWvoxAeV0tGMB3CqRHoPT/mt5o/p4X08HcrP/aaShnJUvc3Ekd&#10;xaZInXPjL80j5sr1yKVTWsv+315/s3JlN6NdcwZb8l+as56x8YkSJOfvykD0p+55E0uJwjaMadqx&#10;zykRxagRJHclQU6eppy+Zod9fLiZYqYazEXr/kvrtuxvUySN49TCreZZc0ab+29OfXv7ngu3k1F4&#10;++03VpuCa9kFWUB3BZO2LAAZgrGMPI9t717DHroFQOtGOGCJmFT2tQef2r33wh+64LErBp9XtOBe&#10;moW9o3UqYyUMgAfbpp5dfOdnKcatiWz4OOYZ2CXY75MfuJ27xMUZGhmEK5g7oA8GCgPqbsVJBs6b&#10;hR0aHqAVbmhkhEZOVhWXLgzmdBkvbN+6jbZoSYh6upmlzZfS9dmzvntwWK+L51o8vXRa5p1VOJzo&#10;N6V4B90DCafO3Tu3lvovXVv+Sn7OP9Gh7knggZ6N2qbSKecOUbPZUQrnwuBGfzcBwJosJVasWkVC&#10;k2iHCGyjj70F/ehIdAzeeYJY8pi7SihUIt14Aq37b2479x8z4P176HL/MT71yGuHqM5nczCac1Xr&#10;kACmhK8JW3TGK27zSdSK0Y2xvGWCmpPZck1aVy4Rbx6g6mj1bI3Bbp1N31/RULMRviP3+13331xv&#10;bevy90q9RCOX5j2/Ca51zNaet5ROCmZ5f8GHm9tsOUyNsW7uv66biDtr6MuNSvVxShd/1/0neda6&#10;/dqzlhb3I60lKPHzlVIBpRpKJhsFUeCe5v61MLrjkSaexLamhJdl8tYcpiYb0/g/tao+Qd1vBYuN&#10;TSv5z+/dz1yiJTUKg1mnWrLWRueUKAYVGKiA/HwjjNnmiGGTbmhUajko9U+zvj7N2pa2NqEsKCtd&#10;Yux7UmxoyX9Eb82glGKue66byG02ucvy55rf1/1H0da7vQtd2Fr+Riecd0vlENfjBBCUPo3mfpJJ&#10;ipNWMWqMeO1a4dfrcc+djkbus9TlWDSnLw5/61CUwah7yXsUuWb38npE17fE0W8WjffGBqVoHpJT&#10;/indlaybqqfiuny5L+fmmsN+3tb6GQXExFVzqUbiSx5LVJp7y9en6OHHmoisUP7Nm5IsOW9/4oWX&#10;mllbgHpUn2stlbP2Q91sI5zNgvHhQPqa9a/livEpjFxWZg2KU4vWXKP1oPltfc6D3MCcEgrkPFeh&#10;M65Paeq6g8KD1sY18pMVyKd8pDh8WfFIQKnJ8+6/vr90Wy1mjqTqy+9pdMaau1Yqu+6/OYKhOqu4&#10;wNdrqVuiVNLQvCFftKY/faJGzzXnsMKvPGb86lq96P96PXffuv+49Wu/iNKJHUiKpha4HL4m9mue&#10;OtfxXRHKZjWTxiM/Gs2W9Wt0ozyycShrJdb2qG7GmK9VOnDTkm3yO7Mp7k8C2/Puv6lz1z3Eycu6&#10;u+uN6Napb4Sv0R3eEykueAHuufMtEDSAwfchgS719kHyQIMaH3Yk3yq5HNpZzYrREstlAApBe0EJ&#10;DDx1lqh9y9jwU/vf3DK578o9Z19buWLf4Y1jM0eZhdISkdwGqKYXFmmOK13Br/CWHE9n00P7x999&#10;y03XXEyhbQkWKhFV0KDDscC/SDQwfaQXFwoceij7lSHHNjtlQYeCvkwY/YYH+mGzoU80LaUwpq2c&#10;HJ/ge4aG+wW3t3fBw5SOv27g5Ch1mor6+9fB7sGHzS7c+dabPVEFN0n+P/Le2KRGpXjfxX/f+hNj&#10;0lrScy/yUwMJalyZtes0OQ/nH5lpV8XnfCoRmoTsXHIj35GSSTq2wQBUENACc9SV66sbe9cSrTp7&#10;vspWVK7vvPtvMjyNk35OnXmdSihGIiO8FbjXajTFm1Lc50xbbqPOVstDytE93wbUzpfl8wgF1BMM&#10;db6m9S11JCs4W0uNpKDV3EArS9BS7vXWPGyWIf9p3X+d57qp+k/+HkekpZ8qn9Tac38RmM6aR5JL&#10;fOcH6/2mJQxJc83G4Wk5Dt99/w3JVt7cCvT+u/LTOA/8pyll5vvXznYy8VZF1pILtUGlQ7Ju56GC&#10;6jnPs1g5gPW85yS87HPLYp0zf63Xs1mJ6VsKWeEt1d/aLJ/Noea5frMjzYEXDJFvTTq99qHEK/+0&#10;2EeaLaqNaoSK+69UVe1lqcywhkREs5O5iTVIWIMOquUIF6TCGdh0vXvtxFSlo9m/RtqbvcwNNjmM&#10;XKdizsYUqSZyId2RmJDmMklUlD1zF6pyV4fz3P03d+I9r9XUan/rsZvnbExOy4P/b98/fkzrCaLC&#10;6/lK7CMNnp1W8u/c/bfkqXbhvK/O0Sh/oLVQ9fj//fuvGLtJJDRGtVE/pTcqAqn7z0i/nFTP5Ln1&#10;b26kftcSn+Zw1QI3+qfyQGXi8+bK0Kyt2nlPtvbx/5H1bxpLW+vfkt/z7v/cYW/uPwvdrH7rdmrl&#10;y60i5ydSrzlmjTyct9prZ6S1/o2oNIWCPHVtZWV2W/K/xmLT+sHbyKJFLJt9b3kS3yU/8VfjUvw3&#10;1r/5FhczFUPlJzFAHYDmpEexx8a5B+dnyCLqheA8//h81/qfVySt5o8ShgbyVTvpTVbS1+8t+dEB&#10;+u7zWxZYD6/S9+UC1i4EjRq3+b86v42UNH0bzflN2iJGLPXlVpY5e+z6ort+8JMfpCOC7sW4dBF2&#10;migZ2gPLqnPJBPNJMEsRE4B25nngQpGbwbWRUD7gPVycP7r36a0bR0z5rLT/7nu/UgLVLMRIB+ml&#10;d/zBxSlqlr/IBNMuOPYKHvSx99wMonJwaJA2TEqDLJRcG0V939EFxQBk3/Pzp/v7+oF+w5KAszU+&#10;MclVKCRC1dzftw5eXyYpQnkq5URbG3wZNlSQphqAJa8PxDrEC1MzMxl0A/NUJ/NPYQSDmJEbmnFK&#10;dFvnrh3bWtvUFGtbaj/6JkvWGObmSJf73dqc8lWbOKSJTcsmKTr5XbUZVShQJy2FjFwisqLINOou&#10;GIaWtY+Wb8L8fF/LsJUGz65ph0rJrYXd5TY0FjxvygfzlX5VPuyLJaB19pvgOWJYN9e6fwWw1FRp&#10;qsolNJmxPJqOYsIGl6zxSLx8XbbQk3wkWaX6Rj+zZvjySmxIY2BKYdQrLQvgXeZ7Sz2sac2yrxkh&#10;Ur/1Tbl02azyTVtmoKBR9ei5paB8fLF5WS1XoOY6p4VxqU66Ii/xsfIdvpilqNCt3lafa9Vhm41s&#10;HqRix6xCfWE9bx3aiuUiCFGCufcm/Z77SSTS2IfcfuLdQg4FbxRfo9nKZndtEqwo11uqeRGt5S/9&#10;oN8nb3FL4UZ/NRvED4l1ayein+rp/EiJTkaJlPPS5D+aLExWPqpcyGcjZbWZ9Xr9Sazi4F6+qFyQ&#10;LKx3XKDlwml425VLqHXL2/xvkiP1St5sRSVBd+4rl62lquRKrXGE2L83Z7A5VlUaqFtsjFs9wLl/&#10;59O1Ca3cSeEqfFUlEE4cN7QqUMkBJoNT396sWrRzE9M312/kLec0j9hIYMmEYzQr6Cr5X3uSZm94&#10;Qd73yEOd4OY+W9b2vG/JmpYOcAazByQKKieu1f5SF0iMnr2vZW8KyynlZJ0idbE99RdPYlJ6rYR0&#10;c9bqGFfs1iR8Gglw8XSmo63yLVntEpOWADUhWK5Rl4kougzld/rMtWLNgWq2uRHmRi201r+lDMoV&#10;dH+T3qj7b4xh6+91D/WNQYDVka8TXfdrIVKlUeKqIitwVpJViYN9peV31opEinyUuJL1Qu14KYRs&#10;ThPCNqLRyE/zq/y69bG149QqFH6n/DT75CM0qqvZvvqWrEHOb0tMzy1Qlqbe0VIFuZ0IQJJujUu9&#10;9o05LnXM/FQd19bGtuSmvrbiruxi7XXWv+62Sc1qVnJX8eHyq2b9m482eSalKDmkXCj5p0Zbfef5&#10;bfCp53TB+fcfo9xQrHzH/Zdda7v00t3U17gbuHMBgMsU0MksPyhoeyanp6Thd6goFBjgrEM4vH4d&#10;VS3o0NBDoAwhT0v3RsdLrx47efzU77z9vk9ed7Ae3LvnnrZ1nnlxaXBb1688OJLHW+3tX8/sWtJH&#10;LMP/9NE7rrhoG9wBhqAMg5qFOcl58Jn0ughbG1O6Jyclag4jP2knBqnZM7cAuQjc5YvLcJwy9IIc&#10;EpPBogA7ga6zAKFFYERAD8MIgTQ5LWdmzpmZ0LqSXep3OjELwEWOn2LwDrW5XTtKIdTilrisiXBp&#10;gsqp1s8RrxKjZofy11a2o1IajZA0/z2XYGidsUh8mbgczsrdNx5xJK45Oee+JreRO4xYlVXNUYxK&#10;ay7lbyLhynAd7vhnayc2zUQ6MrmclklrWjaJf9fR9oJlR5t35t5KvdSJKBXenNkoqtw/G9CY6Ojf&#10;Um+ehFrXlvlZO0j1Sp2o/NwcmeZAtBa4vri1/jqp561/c0QbQ5KLeJdOCqrNy2GrwxSdHo83QUze&#10;0dxYPc2awmpcmTUV1qiRBvbUfLBWI3efB6hNWLt+vjN3vmbkcjxyXyUAjWVd29xmiXLRKrgkT5D9&#10;bRyG8lmjsyuTzS/LPYw1cussu9SyqJGrJ4Q/ca6bsk+KdskBxENLTqIRotqSEu/SU009zK30jS5j&#10;3l8uAPcl/3QdlIQXjXA20ULLvchGVF0vB+ycqhSjkPX3puJxlohFeuomSjCa2lDLDazce91uNqB2&#10;wZWI7Gd6XP2cU5I79HFrq+vYpo0qZZ1zu9BcsI5JYaf0S7PgzVY0D9m6pTxQqY7mMLbEIicj95lv&#10;blasbjvHre5rTVKiQVrrX5LSCGnJU7PFebEBaGWjy0L7HNE3dcE8QZmh3I8/lLVvKbrmC/hlOak2&#10;+eR+mgChtW6NWsjauttxBVvp5fJ1I3BOnkozXOSz2YZ68PxT9x9Ry/2cUzLNoah1rNWr9S/Zby1D&#10;8xS12t6kjEut65STyi9MkMRCl2t9/s343kY1lA5rrX/kLV+eqWt1g62Tne93W86FWFnvOoatp6st&#10;rrVdu/+KlGqTlaJ65Mikf/PnZndcunqxqeg1N5c355qNd5d4KSc3dCLNR3LRiPR3yE/LO6lVb9Z/&#10;7Wg1u9HcdKS19aRZuOY8e4/8su6/RNdwwGdojUXL8jU3X8/YnLJmWdfkv1ygZqFKANdg9rVhrftv&#10;5MdFbnnuOY9N3F7Hvg57o6Fz/7XgSUU0/lh9ugmhGrFcu/iaKOoaNqqkQIvNZdWgK6s33ngVTodD&#10;30XKF0LRplrGaAAJctgOs6QyrTyFFF0r3upcdt7T9OIR23Q++eJrQI5+/I5T0aF52NHO6f2L61je&#10;fhdj8MzZbx8fgmUKgqXB/r5Nm0bf+7YrVUCZvjwzMbV+ADalXmgLIJGFbJZrT45POf68bXVwcAim&#10;ewdBMM8YL2piZmJyesv2zYyMdNGXRAjypbTdLczrda0fHKByl2G7q/8PXX/SpFmypOlhEeFDuIeH&#10;x5SRc+YdakKNPVR3AwIBQQq3FO645I7CX8MVRbigkEv+CAoXXBNo9FRANxoNdFcV0F1Vd8ibGaPP&#10;7hF83+dRO+63qtozMuLz851jR02HV9XU1Myy78D333+f4y/TYE6zyB65mQ08ePgop7XmRMLkyBKD&#10;PX3yOPVMX27BD1EEdgy+347aHEOj9BiT1jwZFF3lNgqjgeWnR/a2qmjx1Fta0tchUMm4fba/TJze&#10;GT2r5NY9QD7PNstKAyxTwox8k632jra5ooGsF5aKto5nzd8988RJ/BX9GMz4ujuVOjOQGiizCAAn&#10;rXYRBTDsAjUIngeynXlWIZcxDf3jnUGpdUtNdfF/wg75TcnoX8sM3brhjT+VpL6ZVe52B+8lydO1&#10;ueeW/1ry+vb2+sRYG2NXSIGvIg5DppMXHFtDKMWR0u3mW6K/qNSt+jXufDtxALoQgifSnf5U68Zt&#10;kKRUoE3hKHpYsyortnqyNqsGCGQydyKWFYzwhvEdasUg3STDSI6WixaYk7tB/+1IXgAcTAhhbNAF&#10;WZjSiiBHG51luM2krnfrI5fqgesgtQ6sMzoOd9EQFd8bdCHGCCVy1uUov5XjrDg7BiXHxooYkH3z&#10;TDTaN9Ay9uMU6qYFvG5gmpZhqsolWpR+R7b55bYaY3lPKDeMlW5C19FPX4plaHTzXozB6hbuXzVr&#10;pU0XIC0qIJR46x31ts1BnWE3FoDMeUoqqhj8kg+em9EGsV+1dYTBB7ozUrAdGNqP88SA03K6slPr&#10;NQL1vnZwCKE3spLsV0+HHMrl2eJKQ/0eMy1WLT0ZttvFdtBnxujBDBkBYMoR0WiEvvG/l21V6/FG&#10;B5CjVkNoG9HqV2EQrxcCRUB+Nsr93JZ7lu5qRUIoLgIVkOL6dnFpC8TcLeWW/l+L2CpFBKFBCF9S&#10;Yibp1n9VtdTbvM6eCSa9HdtGhtMB8WdYuPR/fctbHZpOg2jI9By5jgoKGdI/dxuvqA4jEp6tlLFS&#10;57udZZO30zXHnoXPX2d2E9K8h7dMQHsbZqGETCV0PEqOvREbEmkE6GDb0HAVivmSv//3fj8PdS+j&#10;WAgvyMcEFtlaP030EO7uS9KNWLtLeE8hvTlMWNMzQFv2mJmyRDIpPfo3f/az3/+D3/3fffWvGW7e&#10;//j5g8t/e/3oM7h/797/9d//H//xD8/+4i9/lXnA3/mD3z168uQf/M7Xjx7tJ1GUOu7spJe3P3l8&#10;nI3jk9PKWSydSeQkqcOjbGXcDV2///5VSMz+pclFZTIuZ6e2Ejwneqbg6vrmXY5YyeHQOeP8cb7s&#10;AbLZx//167dJTOWk4WzO+uknz7N3a5rMNlTtzvWHd2/f5gXPPnke8M9WqDs/+fG3E4NC84qO2RTG&#10;VM38bcy8tHkgSrXRUzgUaOA/q6hsLH8pQ7XRuHLMwjcCiBQsa+SONIwQjHUmtYtWOU+ESFXHSh+0&#10;kueDpWqYdI0SlDwBrxpAbNObHTHcQmQJwaodUxtD2PQ298SFdpYeYrcYZH0YsbOjhfZ4YoXeNZ5v&#10;6N+yBb19cHs6hpX5Uhy/9qK7sePbh82wYXNFwPiyPVImNQbYOv5tY5BhiEzEWmHBtKyhD9as/LP4&#10;voaAcI3WdMAjjXnOdnLNQC9c0U0WBXCBKJPhweoacYjftouoFQM7xkcU8+oI4Jg/Snn5MWRnn/wG&#10;fHMNQRsi/lFLBn6m8ZHnXRUqHKm5o2a+Mm+4GyvQS9vsumGVjbcx6zJs1KuPRqgX0jiiaZ1KOzgL&#10;CwZR9egsrgJAqREZgnp2hPydznYUpQkDpCrvjBd4ezMwExXYgfZl3Js2TEdgGmMV59q4xm5MrYzV&#10;wMwaNIpZjqRsMUkr/0cfAIzpL0qoXqnbY03DCy/gJvRzIyX5OfxasnX2Z/wyGQhNBWCBkkKH6jrO&#10;bDo1ptyu5X7WhM+aBzNV9kJ3lYd7as22nLBmPY0OLEhXz/xiGneMFh46S2qaBx4YmI7Va2ppbCVE&#10;RxUMgrsFRqoeOVskjVN+voxg8WLBZV826v+38t8R42jl4v+S4l020xDRkcYD1/kfVdgK0tnMimq2&#10;4T99bcvCvJNWUKU1KCn5r0RGhwdYGxagdbRg3ccyb/XH5a6bdPqqsgWG37FQxgXlND/j8nX8pqkG&#10;G9Td1U8JwrOouMIJ+kdiddIzkDQaNcE53EF/sH8rhExdczM9/9v0/y7/e4fNosHDHKMoudfr7B4O&#10;onDvuNxFkMyG5t6O/i/xLLRZjE2bzb3bqoH8Mopp+Q7/ZzOO9u7eH/3R72TT7z748d7B3kEi+55u&#10;mMNWLi9lePI64XVio+z9mCmw/Z0ebZSyoYePHjaYyg5JOcfz48f/6S+++9N/+6f/pz/+/t4XOyd/&#10;dpNLO4doztW9/8eb/3P2WDrez9mCh7/4/s0X336TzfifPd77mBMEewLMhxfPn2Xzpx6l3fOjLv/i&#10;Fz8PEjzKVkpHzWr1LJoHuweZK3zzLifK5KtslZCi9AQ/mUDMxvOJnMKc7HiZbc0zyrvKFmo5y+jm&#10;XkqjGkc2JOi4M3UcyZZFLDnfN5TlXJoUNqUjHQqnprB5JtwWIhnHBhO3MeytoY1clIiGwaWFzbk2&#10;pU7FI5KWAmT3L6BR03FIbPBvQErnNmcE49+IkFs44sRHKZrMbX7ho5m92tkMXNDycU5oXw9SH5Nd&#10;XXNAuWrD9cHSov9eiqcG6qLobRufHA/24KPdsxvsazpA0JACM5tV0Mlg8YiG50jw12YkjYcMiyqH&#10;1YBeYKOKD5qlx9LBN95aTgtTyqVTjaBXmDS7By36ecAlhDzmuH2i0UpJU2rcJYMnVYNNm8+bQM+N&#10;S+Bn99CCLMmdyhK6paY4lTaqE55n14BNf8bgO+bD25W8VTREl6eyCtrY1BtZL/pHA42bpd+I4g79&#10;YtIaFcCswXgW/DZdMXLu7Ofwn5meBaFDbfcXuuVaN0yx2U7WsDkTCDM9rf6iYPm2OU441+Ibon+D&#10;RLQEMfBgj7vDtaJHozD9AoKVd/NqTDr6OqzdVXumZ9JerwueHaS68cFSTxpaC2oqtTYOOk/fWnjg&#10;MAYJOwhoT2dqTM41EFDnets2mrlVJXPAtEtPeUpH4uvU5/l1Y9zSZ/lIvxyY2LKWmGMucTYs1q6O&#10;mScecnPPrBtdM0ElXwFgXiokaMD+W2SA7MtoO4S5WluLIDQQalT1vllDcANYq+AFTrAOG2fmuJxC&#10;5WiHpCBgoxF2kDarz8E1UtfISM3RgJADZHc/zMVDmCUn9X/ys/fxBvrIB5XyDv/LV1JWiKIPoyJY&#10;va/chOTujytb78Yi7ZR6zsR2n3WG1LZWjf9mvw0u1XLozw/p5G4uWjNhdGUohvEayPQ2gRR+9J/e&#10;x8h89ASFl58zES5ASD/i8Hddw2JC768eAWg9fAZ5TRDGyMPBm92cxyBA2hZH/xr/85WvX+rEe+du&#10;hzqLNBoRPkf1Nv4rNbjETe5DugYDvVrVGv5Dp9HVwqaNRWiP44G2qQ2qU9SJWsZenSzFg0F0Oyzl&#10;1oqgb7i8PP/ii08pAz+4v3e/C9X2dlIw5Kl53QT85t6zp8fZ1ii7Zuf87MQlOVOcOZy+Ppso9Rzu&#10;nfv//F/+z0+Oj/+/v/zD/9v/++D//o8P/i//n5v/5z9+8f/6F5/9T3v/6+OctHNwcPzs+OffvfvL&#10;n//w2ZdfJog4+JgC8A+JesKEnFr9/l32BXiQ9Nabt+9zKHbPNkklVQ5Nf5BjdnpqZE5LfPH8yYuX&#10;z/d3c1DKw/yaI31ef/8270+RU2q9n3+SPS0/ZI+B7L2UlXGhN+wPCORIn4RKqYY6O3mXI4TPTlK9&#10;/uGTFy+yueXBYUrDdzJFF541ZkJid+0JFeUnMmKDyqV2yihfW4+6Jn3Ghwg41an4Y80UVXeiyOHj&#10;uqERlTWXCE8TLX6NuY7D6DaE2BDRkHdin+L8rNwR/HBb05hai8d0+NA6A2YoAHEvgln925wTytRt&#10;iOctwpl9k0iMM39HBZIDFFSMH+ymTknUoLqTJrepNB7m2h2z0YLvhBZy2//zQ+NtygOwvbqiS/nZ&#10;F+o6JXCMYNpYfSBUdZhb+vUQvNhD6OUsGOMvGJCMcvRfXnrOSb8g4T/jPL37EiLItYV/M1QyWzZ6&#10;BVaJX3Uu+BmlD/wJlzq2W1ZN+UtNsBGq7xyQESp4K4Gnu5vALHeKkpyy0oB1hr9KY7k1A/UqqhG7&#10;/EfnFuwqgvKrVLM945Im4w64X7Qdo9mQf9MeOkhOajC/sqiitt8xrBykOvxv/iJb3SCWgiY43kDW&#10;sEweO+SdgGi0xjSMekSE4PUBevRnwjih1MyZmqWGY4386kkAdJ+Or+AH5hds2Zd8Ka3mP7Y8aCDr&#10;5P7oP6oC/QshVMUtObRMQHLQtHa60eRmv8BHt0UdUWl92mnntrBZe9WHSfrwYuMtBzU8QS5W9Z1o&#10;FRVa5g5TJonCiKtGLodENF0OfgtF7FIm9Fl2+iIXKviE6T2lODjEl32jMaBvr6Fj/LyRVNVwV1j2&#10;2Z6WRAdrmOhJFyhNhdpAN3du/Jd6Z1GhTsCRVEdJ/nELRb4g97Ygd2Nsy0OXOtG+tw3x8zu8JARR&#10;FXPZfY8d0UL63+CMd/rf4j841Rgr/xiKFn67ny1GTXfmw1aaPzhNY/6AWk0N8hV6YoL4jvYPJ2Tw&#10;fGWsrctY+zZXZ2ejh42FynmDDLVA/jOqWSZ3q//Y0hoWOipYIqixoqrarPrG8kkLBaZZ9Vd+o+Dt&#10;Fx6sAFCZtJ+Iu62zCWf/NSAcD2YTtRBHX+UO94AAn758+pu//ZPUZXfh1YePqRnKKb9Zsf/4+Dhn&#10;lCSsOHx0kJOAcx5ziqz3Dw+SG0o7OWIlZdnRyoMs12+MVaV7cnyY12dq7JNnj37jN3/80x99/c0X&#10;n/7Bb3+VSb0QlYPG//R/+dnPv3vz1TdfX12cv3yam6+fPXuaMu10/FWOFAxdu7uH+zkx+l5e+uH6&#10;49scGPfk0cnpKQq78/Lly8dHRwmVcvJJZg8/BkTZ5j6HZKffWWqX+cTEUj3q+/7Oi+fPr24usmtl&#10;pxw/3vvii5d5JOe5513Hj48ePz4Oxl1ddEPolEAlRGwNOGpRhpZjE5Xf9RPIeNM3p54Y0xm9jMEh&#10;DYFobLxinlkYdUY10jwN+f0p4vAdbwWYMYiKnc0SaTovTa9rERwxaSP1ztJiDUIaSAjpVwMH7qc2&#10;SitQuw+bdmqsU9WXCX1wqqRpYYyQJtcopBygnUFFUWd5C7tq11x9Kkxsfklg4nUwENTgjsGtYQsk&#10;qeUFQaKwNNi3G7rznCgMmQWfSeHK8OmjbyZ62xBEeUkGHVEuowxbLLAwlbhjRpFaLi1iWYDsTLhP&#10;EOpEoaGcqYkJ90K59C841IZrpQZupkaA7TZpzJbbtXkZojIOc+ijukVbZDTHWxl5b/y/k9Lurgqj&#10;ishBDwQN9cVNNTWUhJ9AyXQ4Lbp5J70edITidQ+9IQKqNjbjq0+6i8JIfXSyTS9Q5KYhWKUlZQmU&#10;ZYzh+9xHu5fXLLbJMwtQ6WyjLd28LQyTS2QPVDFg1XNASW2Pp7fUna9CgB0oonm3OrL2C1T/G6Kt&#10;ybIxGe2X7F2FM7VMeotc4Hc9w4iyWz2VHLetubWP0Uz40quGJmNKKAOc7CMEVerkzAhv+kNuol9g&#10;uUt0hB2TqDM5IFW4HDKHLD9c0dKq2oEvAxdq27JmlED69ceqqJNr/qD/bOdxZ85oOkS0J5SJU8VC&#10;9cZEvUl80MWEwVjiJLQWdvXYGgyeDTK0H1te/Jfiu/xHgdvZeYX6OkCn/UqIpQzOnDMOGhHYZeNX&#10;DAlVtUdlwygUIS2tTejvoNYs76Zykiocjzn3TYs2P+AwNHusZK604xqR5TjOFI7iza3yf/o8zcKR&#10;/lnYtwGRN2wMlDRfMTmlGRJIH2SPToxy3sF/hjcLUpb+O5QFh4ShiYCL5zqWelL90e0uFbWVqBbD&#10;MyuTuBUkUF4jNIRqy/Kf9NKmorrdcSVydfRnDZYQ9vPnT3/01VfZh8lR6fXlh4cHe5mes9Xsn5TT&#10;RfYOd85T4H1xdXN5/ej4MI1d3GQ7p8sUGH286tlw2Xrg5dOjLz59+tXLp7/3m99++83nX3zy5JOn&#10;j148Pdzfe5i0ULqYXNFf/DwH3L376ptvshbv6ePD3ZyYnKV3OQ74/CpH3R097mnKmVBLSXgm41LY&#10;1BxU+n2TXTQPnjw5yq7lp2cn3/3y+5tsMt80WDrbjTZfPH2682AvD75/9y7HlT19+qQnTx8c5NuT&#10;zNudn/3qV69ywm8yaI8eP/r0k0+SGQtjz84vvvv+u8vz85yal3hu58fffvVrvhy+GkN0rIYNjOKO&#10;QhB5VjVMVFSe/RffpibV3kdHR0q02j8rbWF85P1FBwPhBYiTQJxMr6Eyu1MgcVyVwbgRg35d26FF&#10;6V9xzG2Ahc6NHvHiQfYgkkDWfmy591l1T/JjuXxMFfchskp/X4fXGg89zfYhjEuT2AxprG08yYYF&#10;s/XcalCMYzSmRxIKiqJtdHjPZRjoXnDdJGPjKqV+VDgCfgzttPZf5z/TfAhudmrhJgMRXBSvHCwQ&#10;VEDP2w9KYUIDqqLZ3LamNnGoeLJwqhqiC+6P0cAqpV6jIeCSsSn3OSfI7TQ04fli7CSdwDHfs8LJ&#10;URS+sCuoQMFIlz9U5B+reqYfG9eNqbdCVxU3xHHsYBsNjT3aCO+R5z383M8zA8s7VbBJtdxqKx50&#10;+O9oYOZ7e9Jlf2ebyak0d5gSWtxkg7t7Qouv7hvzt1Oxs5P8LEvdpi1gnn1e2amlP5hHI6kx5+G/&#10;moee9VENy4kVGGEEKeOwgpH0Eu2txWnCiqeqxWOEOLcyKKf1c5t16mNAItdUo5c0P2HEBCI1yzv4&#10;s/RnsQXuq0KLToxHhEMDS9qoGf0dlV5Gajf1lnmm23bd8eXcHu4134iT6wu7ZbyRFb+qfHwa/a95&#10;zuACAoczxgSIGY5N+T/sRdaLzf8x/ssgiB17hg/Df0YFbL9xa4i39shwpXfoYWGL0g7n6KOtNn/E&#10;vqa3A6FBGL7cRkdbUGDsuvG/9JT/k0Js97d9F1f+EIYPAfJ+Y+Iym6FP+hsMERJ5dfkvm4EDt+0p&#10;CNOylv5PR2qEK+RSC+7wXw3HNnvd7TbUz6VXXBh+yf9OsjoyFJmGOgSpovGAzdwyvE9O2YNCV4AL&#10;3mQM/VrwAneUsrsZ86vkrIfL52EHoybDtCnMmvoamLlZwMePn3767OuvvkjMkHtzaImOKEvUUtnd&#10;4WVes3M/dd+ZuXt0eJDmLs6vsheAjvvo4DB7XaZSJlsSJA+UA33z0svrqzlz5mMOwT3oyS5JKLUM&#10;6eavvnv7i+9ef/ntV+Hs0cHOly8eJzx6+/b98eMn4dZ+zqFM/LWfw3Tfnp9dvH+fc9k/PD5+HHqe&#10;P3sSpDw5vXj/Osvdzg666UByXg+TT0qodH56+cMPr9ht1tMfspXUw7wvUVqoTVAVe3j27EmKnzL3&#10;lzZPTs5TDvX+3duL82jDx2w0kFqonR//+CstqkxtK6ZbVMZbEwcrlv3I/YXQ/W1MC7tC/ZffmriE&#10;LyZa0Q3PFXAWr1hYqcwMNAZhBgpHw5Z5ra85JKtzadWwAcNF2Nj5Bhi/Rj8kN4lNN9GqUeH5F39v&#10;6HfrJxjp5SIr+LSCDRQ0TRk5zBFVJ2JY4dRcRBnbHWxM7mvSCmK6D1J679+kHxi6BZC2Us+zgGIs&#10;cBrs1V/j/4wT4f9AkEYrIwekEkr2OMz2ol+43eWKdXz2Dv3a2Mby9cvfpB+eqmLTA/REDdRfC0v4&#10;e7uk7VnHzJBJ7rkbex9CWsOENmu2wEAW2x8VUSgQMPq2cgzogXlq3yn2rIsDPkO6yZ+G+jq8MYg2&#10;m/k1tYcgdSaHtYtbdmkREKHY1R+zbcXWGXNm/4sp+PRZjtWTpV0oVwLdJoEhKWo7uUnwVSYOqOa5&#10;NrstWBwwpYu0aRDoEKXOYPyNmH6HgfS3aYXKiziBtIIU2ptlIGu7/M3NK+glAG60CKn9mBhIY779&#10;azPv4TRyHrkor3G8PLXwZ7XQbMR2eF01YXNbsF+90drbB3NjhKkaU4/l4vwssIrACs1ZCgYQ1KfS&#10;jLLB64kdmrbWeqdfzb20xTuzhPC/jW177YyNbPzfaq7o5BpI0O4YDKKkbRxsTzI21T2mOqXKpeVj&#10;DiWjSwJy/0s3N1DUkROBMH6usk9ArHpoIw5+DdC1RW6jp6MUpgMXrHdifW0BQ8Qvux0f1E4ZQTlz&#10;ACdh+KxCRg8dwdrnhWwOuRWi5uj71USZf8v/lWSy4whiMG/4L02Lq3+r/o/Y0eS/wX/eewtQfQkr&#10;tidztgVFULkl4drMrTUOsrWzoz2VGYoH/Y00NbXVRTUe0IP9MgNJFT81TgAQlQcJUfL6Ig6dG8jo&#10;OzadgcUfP37yybOvv/4i+Z4UAu32vFvOFb5/r5tlx0A+3k8aKDFKZt9ydzI3x0+PDh4e9KxyRnjZ&#10;sfvy+joFQ9knKcJO0BN8yf7g2Xn74f5BrSw7T55dFgXu7/7lL1/98ldvP/s6xdYfjpJlyqxY5t1y&#10;597DD/dvDo4zxfYgy+gOHqa8e//o+FEKVzLFlkxRenR5efPDqx+SFUtC/cWL58dHR4nDEjB9/6sf&#10;3mfLgJ17z148y1r5pKN29qtJyR+Frux+mfN995Omyi7huw/OTi9Kcc7xzSm+e7uPHj38/LPPsov4&#10;XqpSf/TNxEwKeSV7thn3WXMEB1FErUvJKOz+TNZngozRadVWBDF6GFc0g+9tYDcSVvEUsCN+jmDi&#10;vXP+WuHcgFoDAyks03Gu3en8NcfMRiM93d3Zc/2hJRGjvuOs8S2G3qpQPt5JDi1oK5q1xGSQ0T0q&#10;WIGzVsRU6er12AUKi3RsoSngX4X7Krah5nhf6B8C+u2QNNY11UPOGAwED9pIuQ4YcJTh4wr4sPgP&#10;1DUDhHMsYOkJ5CYSddCzXSflzhUXtwgu0C0X2J1oVGDlEWFgOxwmVIKjH6L2cnFrYDSqNMgzTkN7&#10;x6SFv5m7b5uEcbd6NQE61NuIHmLT0iZOJsBaGgzQb158Q1a+Nn0ivk4vQRCdwRZ65gLnsepQymPe&#10;Pd6Om9dEEbvooqjlrvQBjrnQ8wJhKttuDROK/qGQpHsPX1vR6uoh/F+KAWkzhbMR3A+RSx7NwE51&#10;H8XopzmewnKWFSGs3lrFz1UEX0GI2shkDV5zzUlHepO7IHjwu/zfckdqC1+tLjKV4rM0OeYMC8dx&#10;joAmiXKXfilBqfWQqKg8WHNDAzTqADfz1OCVSk4TnYEdVUNjB8+QxDy7+nSHfugkzwoUzZ2Y9tTt&#10;aiC9bXq/OLlc3HRaPz8GaP5BXFvP3eU/FJTPDWWGbaPnat+tEaF+dh3jHC0ZQWlZd/hvD+ZIKBk1&#10;Lr+1g2yCNCFgE0sgZSsbO6PatoBKF7ItlkN/mzXUlv9FpkZUIwijPgaoTu1Xnv12AizVT1sUG4Gf&#10;vsN1uL7M+BCfMAxv++Kn+mPv+pxFGYZ7WC5qyIskd/F/cGqTKRvPElFsES0tjDb+R/k/cNnMV8O/&#10;iSZlb9kh9fNmhT1Sa8ccSUxKvdA0lVdLXnMzQ5ehf1nsxn+VytGG+j27aYD/GLdFoHoB7qYyfBl8&#10;PpT0Lz998Tu/89OEH9msqHsu1SXl+k1qfXLMbYZ2ObekU2VJXmYTSM7rZUbtJrNnuSEfU9CU/cHz&#10;VSbTsv1SSra7+C6bIH34kDOvemp3joS7SY353l/+PDFT65ku867711l49/z5s9zQTNXNTSKlFGhn&#10;yVsqk1JwlKgrTjmhUk8Nvui5LqmuevrkSaYIrzm37yaxz4erxGpff/3lo8NHib+yK2cov776+Mtf&#10;/io7DKRSKtuLp5WQG73KtlCZ8GturMevPEhd+qOjVE/thYenJ5epZ/pqaVzr2piwMNBfTlH4GHDc&#10;NIvBhNq8vlRRDV+2EQmq1xtnJTzWIszlC6vnWsbAU41wQP8CmeEF3rc34ZhZMeVbOnyneNlMW5XH&#10;lS/40D55a3FrFm2UwFGR04S5D4XThgSYEsh3M0fo9QVSqql2NiNau4QD2tB/LBFg30xR17qh1Zr6&#10;HG1nqTmvkojpVB+RNotP1lAA1gBYUuKwzEc1O/lhcIZchNw+s/jPngrEeStIY/w+fObz/DZ3VV5g&#10;h6KRWF8oNxb/xqz1NBMCa9i4BjB98sNb724zf30rQM8hKQpJQJUiWiUt1V5DjYqaHzl+R4cJKaEQ&#10;JqyeKGci15I9YQE83dqaCU20jlhTSoYnZEeXoaw4E9EZjUwAisKLjOMQUZR2kSXl4wb6Yexs0mu0&#10;sdwy5PZPZOYitdYwsMeEET6l/A3W88+2S0KumS4ZvCReD/0xJY7mG4atXrSfq/fcOcaRQmNkDdkF&#10;7lbNYnGLKoAVdi3meL80+2FFFyMsVGHTH01dGc0ijT6iuDWJCSDKkfFVyGKyU3PryG96vXg+GVsH&#10;C3hi9GcZY/Onbd0FsG2zikHLs26XXhArjP5PNdmqN8h1Mgltczo1HW4evRSjvYiBCHriALVF2LKX&#10;SsqhHUFYazqrpVtfaJhgoObBAI9nJ+2g+cLwVeZgTKGiKQpHAP3Fc/FAhXHgm1FDEjoIbsvhvrtP&#10;k2XEhFD0D9cKenoAF7efDSS8MiAWMcdhZooQ4QLbfr+k/msfEJDf+uLb7Ta8f/CR9NudgH/p8FpU&#10;54Jy+U+LE1cpnQU1Q+g2j7b475Bi8MfTRZeh3NIvgb0RDvKE+GwPhnHbv2qkU2mQIIiMvGxfxcLU&#10;7ew0lH8nE91Oi9zD5GE1dyttknGDZhMiD7+lePi/yQF7kUVJw3z5+cvMifVUllp6Z52zSi5RRjYC&#10;SERS741bDhFJC+Uc3+Pj4y5qS3VRMkBh+811ZsoSjnhiQL7KmW7NI9y7l+rvk/Psvp2462G2G/iT&#10;f/Yv31/e+/rbb67Oz588fvT588fZS9Nx+/ffvUr4Fex6+vRpJst2H6ZQKZN0pxcX57n+6OggUVRu&#10;Cx2hIAHc69evTlP5VHZ9SOgW3mTyMKh7fXOTfNn+3sF1drp8kDKsy+Srri9ucqbLX/3VL7s/08Hu&#10;YajJwcAXPeglOw68PznN5k+sm1t6X4GNhye8rYBHjxWh412VCZsXZbyCaU1+dZhvGL5WX2uPmuOt&#10;cFSpTkDgHIFkNaSNlktokPqMI1LlsOEZlFCiNpZE4F586BNFvTv0th3rogZ/HPAACOrZulu32rcM&#10;WI8yDxQ5rK0dLBuTFSQYtyEOjPVAMWcx5hULIPqv1Zr5amWm50Vwuy8fkxRT1oLqcaQugyY7SEZn&#10;6NfxYGJES8tmYbulp4Y7Q70ygeETdTHhxIx9V3MA9oRZbXM6sYZHKARtiWQL14SVDUQRXl7Sseki&#10;c/oIlCgA0zHwQyaZiltSJJjXk6gdQ++o4lCibJd6NK7SJ9lS9WwNUodegn12WRlvOooP8ZQhqHyZ&#10;bjefN6hWsU6YCG9WDD0xPUFoxlwuos7zBP8GbU7v0huHBJqBcRukthwakKMsugxWkP5fld3ATCUe&#10;/g//COAQ6gxXZtXhZr/qex515sOucoWrw/ZbfcYtVt2MCBiabuVEk0JWYCqtniK3JE+mX2mHln5M&#10;fN/bCHxR3bEQQ2UH5sL7Fs5OTRvEhh7qWF3ev+yXFvsXAyhmvtAflUrs8Z/1Uu0VLgAZ468mJnOF&#10;EZRtXupv/TAw6J0L3vygbvfPWiE/Wk73Nq0dyQlwWKj0b6xc9MM0+hAOgK6jCyM4xpATCYFg0yJq&#10;lgvxN7MwhlGH6ppW+hfmoexEwI1+M74kIRbEomMzp7aGL2gTpRZ5b1Y1wqze01I9xxAVL84iR6xO&#10;KMapaTIDf8FWF7z7Y+p7B7emq2Kp8Ssf6jLWDPWkcZmP9t3aHtqykESByC2VE35PuE+4PBHh6I/A&#10;IA5R0S+alEBRcRnmmjekSfo6MTSyg/9rPOO4tS0L9ZsNgldUgIySqlD1XCs8VZ/rHEH5BvYq+Z0h&#10;AerhkS9aizZpSkRpUeq6VJs+rF1aUAb530iOgO/zz1/+5KffVF8os8vOkEkOvT87q16nBjxJm5yR&#10;kr8/fkzNd7JB2WQyOw7kQJJEHlhTIqTdhCB7O3vZtuDiMrXk95Mourn++Di5ooM9piSq2Jny+5f/&#10;+t+df9z9yU9/fH1z/exofzdJq/OrVGc7wn3y9MnzJ0/Lvt0HKfGOD81Kt5wtl/YPUp+Ud2fW+cH9&#10;169e7/ETS0oglRRUFtalbikSuLw+z6R14rBHxwfZ8+ng8KBJLKbwUqnV+G8n6aWH//4vf3Z2fpbt&#10;CV59/zb16amdepYqcubm0DxRhb4JK2iVEKA7LAhhoXdAZ56JdFKdvtKhgqbaLCBb4ATIztgZjLeM&#10;VZ0fi1ExJ2Pjl6QQG15sZa80RY0Ciuw7SAsxc8cgQxyvQrLgbOFksqND1wRIIgQLN9qDQtUEEDIE&#10;F4YXE7O0FV7LAN8LThAUjxp926adMhYZM11hvvY3pRS/xn8ZNrG9FIyf45G/hf8gZpKQAjVs1J/Z&#10;/+0vvSPANcvvHSAi6JkWKNPY5rWtzXL93k8K0cqaxUnr0hl1OUNBt5mMgwA16Zb/7ZX7uAz2oxB9&#10;9fBfKwVIBo/6K/xHHebvgiVakQ+zH5gMRP1cFNYY1SkAqV2ARxoVygB/oR220d+hBeYzSWe7W3Hb&#10;Rn9fv3JXvgD9ZwaW94p6WM60NrCrnQlJy7z6dnyWerKSAyNNyFdqfVDoE45rA6xNn6hpfbXpZJ7w&#10;sPN1mOhYwWjcWCk6E1aMK1KP/Fne1o/GPvlZo08VUpJn0I+U0QnEAK9N+bCS12UGgy0oH/ERT+CC&#10;xI4+ilJhx3zdzaGQENwz8u8Hmdmm5qsJjgUpjLrfGqNWRL2KiTcuM++q/RqqlpvKUb87bNnMcEAS&#10;7ggahrDY0Ty1HTYAEkA/4m1gQC5/+HhHN8ZxUnuEeOi+eUeUX60anTFTvnQTVgu35R8vmGyQJnR3&#10;/x58HjzmP7oPTOC2FzekQqXta8uHfm7Ci70MJmhAfiqz9eT5q73n2bWXFd+YC3VwweCHXQShhm/H&#10;/Le9FcaoF3DewiBMhrIsoC4P1v7Dg4Az2sTOiFLwMqPVIssd/sMrlGyUlRcRnngjotIokcayARmG&#10;1E2cY8E+st0jki19V5/d22Jsuf/CN222oplsBTJhpfZaBdB2YZl6hjJDXp4vNo/sYA3OYux406hJ&#10;92tvTPmtpOmkrzawXUTXIkTyj/efHj9+8expNvQKe3Ko2/nlRXI8gblUWKfQOneGzgwQs7gspUJP&#10;nz1LFVFW1REE1S1+vE7BeKvFE9NEIXIMSjn64N7bN2+zNWbySyknz8q1BEnB0j/6w9/+p//yz3/y&#10;Gz85u7z89rd+a+f0zdFx9ua+OniULZb2s39BDD9u/d27k9ev37CdQbfBfJD5vY8fc2Zc1rglMov/&#10;yn5OeUmyV2Hy44PDbI2QI3ufPnucnZZyJl0OywvbEmedvDt59f2bLPbryrjs4XRwkBpwtPXBweGj&#10;V9+/Pnl7cvTocfY1yEZNOz/9cSJHB2rNq4m+pN22M0FR9CWPKveCFtVdpBWgtDNUYqEJwjPq8B0I&#10;F6TyOgbDg3qzGl+db8Pbrqs3LtGLb4Cy1OB28Of340xpzemJNsD/KnJfS/ZlBu6VXhXHrhTfB+5x&#10;s9icGxMsB4Iej8rPGE4H7tANaOu99G9xZavckgJAyr40Bb82/MRs6irq+DmTFbCddfuO8wbg9Ehj&#10;PG0y/QMK7XKT06Ja+9lGYLh8WIMJLFBQyN9FxC3Lg6/kxxtKb7IsC0H4toa6WDSM9l30una1+O8V&#10;JNDmCqyL//1kYOXL0B/dg1g1/Bz6zeZsWRBG4dOFFbKNNo4P4FvmJ7bcCQjQygAVlgyzSCct0lH6&#10;0Qd43leCpLKiv01IxZN8A/ET3kzyQHczTDHmI7yaWQ2ES+3AxFiAJCFHERyaSw0sgVh003V0/YIG&#10;+nAX+wPxROL19eBs4AlJIX65j6FPQ2xJ0Em6fJcb2FqhpDm7565Fxbv6s9mQOm102A8KqKhW/pFD&#10;mtO4hyH42G6vJvvdXkAwHybLXeaj7aZMtmvmUP0Nt9BK0txDXfpmztq0Qa1CVEg+JyORgS65mtNF&#10;bTK3L1jRZw1/4Q+SmoTqtIJWl3Y1YH4tZTq5sbsSbMakW7zeySt0aE7z2v/m+MQ/VA4KMQxslcED&#10;YYoYqB74EdiYQRtmrVraNMwmSm3fp59Inzflf81cWxt8WCKxxI1WIrrFJSBI9qCMI1D++XX+M6FZ&#10;mXY+EY57d3f0I7jn9XJShJ0mUGOFPc0u5Ll7ZQEaJMKfjf8MKIgFtUT0X70Sazdqh1OCMzwTSX18&#10;tNE82VIhRRR+dCWy+mwARQxD/9YQa4buSF8MGyNd/Pdpnu03G/7nl85IGK9VLJ6JPmK/nT/1EsrM&#10;DAAwqzLgNL2OMbYVu4VWYai4eH0u+l8q8LATKC4Z3LLMIdLHj1mS9uUXnyRkScnR+elFpq6olLyf&#10;DZnOL84xwXLo1etXzfrs7u093EvJdzYXCHX5NliRIvBoZua5EnKFAM9YyW0J+N69PcnkWqbC8t53&#10;794nNvln//2ff/XNV1ntf/rmdXYCf/HyWVboJSN1dnaSycHsSJnb0ptMoGWy7/j4KH9fXtykDj27&#10;boawbAr14UHODN4N5WFKspUn79+HKdnTuxuJ7+8lG5Vj67Kz+dXlRWKmrMR7+eL5QebqHuaslae7&#10;oXd/7+3r19krPHtzPjk6Tix1fn6eVYFZNzdn9M7maRMfYVBBwu6WNs6DMbvyNP7RslCmkUmFkCcG&#10;GJT2qJdqiz9AoeG2hjLWO3G7Y788RWjlP7aDZs8mFVVIH1SeaIxrN7iRAAhSeb9kjG+mC9oA9o9m&#10;e3euUmLF3JRK53hoIAylUzf5cXgEOFB3wzu63TDa3m2HocT4bL2DVskzGxvZog+V4hXetN9FGv52&#10;hqb6rQCs7FIQOg6DQoIQuepoTJvVwA1ENms23sCiGm/JZrdWg34fGVUQteenj4yNrTirnaW3ch3K&#10;lCCm6qN8afeJByDfHyKyUQsvm1aG2bXz+aEzt12+A//Axnbn+NrSv8VVEGEcCqJJrhDe1bLwIrcw&#10;jGa779FVakvMakM0OZV2EZ8En4VPdXcFAeqerECDVm+Fl7ToZtAOUFd0AcNRpK2tXhoJTxBRQUEk&#10;Blj9HPq4FTG7P3m/suyPZlcMIivKMlK//UP5Y22IzQvGMxoeGMl1FoxZrOU2xiXDpFTEE8xpgxoY&#10;9io92w90sv00pmHhFua2FqzJLRQQiO+vo04TcuV9001xQR2EMFV8Y8ooHSGQHjFBF/NEbaK380gD&#10;K19q6mWcryyCFXf/XkzoBCvPTobb6JhmxkpXQKRlrVaXNQyjBgxtyUTjxsK+1/AITXNwC0f0x/O+&#10;9esdHVosLMjUbYw1oQAi3qiAjdRMRuZqn/oy4GIEstEfPjPS6d/D83zLTD68Uh6UCJeM7hflFIFi&#10;Gp4jwsWwZZptwcWx5DI7/YoCRfcmmukvaFozqMV87i99G/2tvTMBaYUZS6TBT8BgkB05kxniIka8&#10;XanODXXA+yjFxJ2LbgQGO+mHZN9qr1AAD+/+jMXhruAGYT1zyQhZSnyprRPc+F1vQXRLjiaY8ma9&#10;mSwWXSmDQPPGLCwnl+291zi+99gNdYwe3P4qbnz4+PLT5z/+9suz88ssyc8GlakkihiyG9Ocv9v1&#10;/zu5LSe8JV46uTi7urrISSk9LDfJpyRwrm8oU248rcVl94Grj9fRzxxCp8uMxDLld++6R/n+03/1&#10;p5999WVimsQ3nzwqGp+cnxSasgnTzm7qtzMDd/j4YOdgt9FMFuDdu37//gRNuJeZuBzK++aH96nd&#10;DmtOL05PMol4eZVjfZOUevzo8PjZk2x7kFMbsu9lVx9nY/GTs+MnR3iGnfPTs1/84pfpTpJaDZIe&#10;ZEngxe5+Z+u+f/Vq58fffF1B9yjfqvL8LfoILoi2Ol+txf/38ixoc/p7GyHojxyTcEgQRmRws0ac&#10;2uIWTmNdlB5wu9DCuRAoEA06bFrIMZrEHf5hRDu3z0l5ohfDpjbs9BzaV6R09iB9Sb+qM7Oee3RT&#10;nWI8ylhNV6etkYI2omicoW1DW8KaleHs3cRADZRYmKPir7GBMLCp+LKJ3HSLtSs90hvdVVzcRbk3&#10;u8o3fa+O2R8xVQq3U1PueC6gW/zumEn6Z0cg2E2nVixLCtelVIhDuWwMn8aU1ALDghu3zYriOl34&#10;r49RzWY8il8UDZe3R4H4L8YpuCe1SxhbiBz8yxkj7kBMUJWXJT1bLRt0bId5xSRNi5Y4YD8QQuC2&#10;t9CYAN6nFIMBh5/U6krUfIUsBoGqvAxyzcO1Z0iA1lyP0Jv5dpIZem5BvDdQuSJWGYAt9zD5KpY3&#10;2iiiH/WZHk5wDDIT/9DEMLT2igYZopJLgvYZGZgcao89cMnhwIS+jdXJmPYxAriSx5NRAeQib9o+&#10;lelYB6Xl/dc8FnLpyhZuzis8BhR6qkoz0eOqqzZOAN3r5p8ZKgwTEX47A3OZx6n0M0fjhBA+oKSC&#10;KJ5Rg2hW0GWFE3s8IWAGE/AfNoIL2j8AIbuRhyX2I3cU5A5V+p41hkfzaJa354sRr5CgbcDjQGkp&#10;kwh46QcQkldPTpGsM7WA3nUXP8mVLg1Tt5Ha9LpUU5c2zDCnjhCXmvOvAwJywAYQsLdgMRlD5oHH&#10;X89cZ8gYXycEaZGYCmjWxXXlJvwv09HDUXEW9jAOlyUDXVs00H7S4QGj0WU0EJhyayhskFEkQ8oG&#10;33VbfQnTwW0llebd04OXkMvVA5h0JPLj1/4N3b0CRhFtQ76nUCuUNu0obkVFaMi8jCC3XNRR5Ddi&#10;E3JUDsSkeoBEa4av5Y+9bO+mJgG9Lrb6EEPiLmY0vGk60Ni04Uib6Evp4gcOjpi+1nalFlh0S0L4&#10;32/cYspgTrrIdqNr8vPe/U9fPvvRj79MfIPjLc8TtZy+O8ujWel2+u4kT6aeKeVFOcg2teHZQztz&#10;Wa1Zu/mYSqC0sZ/5t93dHEsSPrTOKNsNFNNbP/ZwZz9Jp6OjbkNw9eFDck7/4t/8+69+9FWLk+59&#10;/Ox4N5XgYWDinOS0ajy7O0knhb7379/nRdnv4OI8u2q2Nvzo0VG2IA8duevy8jqbW15dffzs8xc5&#10;CA8Bpjs37968ffPmfbQz4VdCt93dHWvVA1bXl9cnJ+1LVs9lujD7JSRsytK8MCbF6RfnZzvffv0l&#10;oAef0PsqPYPi5px7cTzEChFQQgMhdU0d8C7snXCr1k4jC3QAj5om6oUNRa9xKcQBfRIlNTGj38X8&#10;HfNgVxoLX/riLQGBKq8y26EEx1wbxpbHly2fSQZqs3MUBAtBhbCtFXIZ96kp6GKj3eiCJ80ZSZjU&#10;JrghxOk9KYSL5rVIDVl5MmIVa46ooz2DOXfW4VcSZ/1Hy5fNLRWXnm2fmJpH35kHxeG+WVBYBgxz&#10;F/81TfiP3/TcCSVxG8IOCI5xtkZH0XiPrkvgMKvXCygQogRbsMXeOjg4IDmiX4lybxA9xKhcEMpm&#10;u8aNsWY+gAE4RgTNaHPjPz6kcAw0htTKYYXaYs7aWIH2ZZ4IWZVDUUGViX0YvxI5eg99VkAaSBno&#10;pJrx6lIRFJbOwZXh0XwLQIObUciOQ+z1gmxgV570fa7AnvECQ+2+doWwUG4vWtWx8n3kE9CE1cRo&#10;2TLR21XddI0eD5pOxIRE1JHNBjEWsp1IHA81odWkPLmsx5lBAg5S6d+6eSJXlY7/Fn5oyOij/lWA&#10;x0HyriYCkT/wsNAfTpFjEIv6X2XPB31Pv0FTxBOlUyIpZxvRGX+iOQRc8xT32zNWD5DnWfgzHZYh&#10;mhoBmb53ZmtEx96hV4R++wXg8R891noMUATVmd1eUS2jdBMFc9yREzG8DdJ08rTfqIVpgTWwWBqJ&#10;CUvtdr9+dBhtWO14gC71B1gcPTXN62+awvoHDlrQpjmu14xptTHjf8cQfi8A0oi8XbNaxfMGbsjf&#10;yHLkMncDPQb7S5HajYE1er4CR9dUtCezH802RHDT/PmyzTikrr65ZFIi+wWWQrg+glg24FtHUK7j&#10;Js0m60anIRZtGG/kAzwITyYfxk0cilwOYl5psLEgWjgNJJcm6wl9JbDyYAhXl7d0UqCAP1g07O64&#10;AX7mioGlSooWODnQSR5fbQ3EF59/8tu/9ZOzs/PWdz8+zE5FWbZ2/Li7TYZXqftJKVKm0nCRN9mj&#10;ssvwc+s1R7llu4Hsb0lQlhNXOoC6l4Lx1FxnX+8zoTYBVm7f3c+uAVmF9/Cf/Ld/9ulnn3VWbW/n&#10;iyfZy+D+D9+/zee0kOKn1JWfX56lxjzr8E5OU1vVw09ynEv+23uYlX0Nki8vuqXT5UWWxYWAncvz&#10;6xRFZd6w2zFdXsU8skFlQaHjunY2a/p+9cNrmZN0VyIpwsgP2cXg/Oz8/em7iDNv2fnJj76CUXIc&#10;lMsHE0rYvg5izFi2Oq1BWLNJA+kT4lKnFt4MLFaZ1lNqy1o8oparXiugYXxAIEQ7fWDuX5rbajLp&#10;5MuNAK0TsBsNEzTv0j+KxYAYDSqmahT0x5EWR0mOhoEkZG5Hk0R1Daylbc4RusanVqWGg4XmJBhu&#10;Tg50KTYc3oY3qjNxxjJR0X8oNBLaDGPpviPkzWDqwjlnxuXwW7wysl3gtI3qxpLMunULK1zszFD4&#10;EF3WYidIHUKFxqU30joSHG6OfRbdVx0DKKljtGv9TJnaGDTuH2Qv98w4SgBSRrZaNA5yqaSPAQUE&#10;oI65pH/aniASsKAxcMNvVWMjDJvFxU40P3fplXhQI5knFhzZF8jv3yQgR2R0w1c5fOjnjURdMmwZ&#10;Ano73aTNGS8YFvOgholagZHTVWf31sAHN8NtZr1EU9V9DMIYogDHP5VHP82xG51MIWSErbC2gwRv&#10;YRSbG7pWoJEfSejeMANx3ubhTSZ6bamzfiSo50Ym+3LX1DuZ4ucVBJO+W1kxNeh7YZ3hoGZ0y8z2&#10;mstL8A62NkUqGUvI9kSIME7tOxGhCqVDWcqh9Ke8epnJmkVa9AiIi21qc+WwiRgFHGkQ8FfCucuk&#10;B4EdDi8vcyi16Y7KJ0sIkuAJFJoS1jzWUwscUbtqBq/iZswZhcAaNpJQDlpA/wW54f+mmjylHppb&#10;nabgqsbWcq61+QsEj7VpYn2zdiTd2jFsh//TzIo6b0NehORLsT0zIqvjKozjVelYWi+wj4nF9CdS&#10;AruMzkWMMRaLsFzpnVVZLeabHW16iXCW+AzeFJ8GQzb8F95IgAljFgyok6Zp9SRIZBKovS/ra/tK&#10;pzdpFf0Y95F+b2imPU9Pq3Ayf/m+v47/SHkQwPsU/XAPewNquL58W+8a6Jjv7n3yydMvv/qUpEHy&#10;RlkPl8PXbkJ0zkU5Pz0/Oz1L2TWr2BonZQFathFIOJVF/TmV5Oo6M3qZUPtwfn5Rv7l7P2VHnbXb&#10;uX+eE+uepID74PTiLOf9htrkn0LJf/Ov/vTl55+mVDwVSZ8e7ab4qUf87j7IzFpPS9m5f/Y+BeI3&#10;p+9O2bBgJyftXl18eLDX7Nd3332vPmQu4lF/MiP38N3b912ud92dBV6+eJo9MJNJSq1TwqPEer/8&#10;/lXWUSWL9uLps+TDqgV7rXBPjHhy8v7i4vLZ02cJ+9Jm8kxf1T/cYg9JbYUidoxuV/r5aCS0rFTB&#10;93f0cu4BmCY9jvNxXqCjz3kcLFBo3oqirOzwGAR6DLBBiPg3j2n544vqHSbcmUiPoXO6h5tG/cwi&#10;GWrR1LREGbrrp2bhT1+2DqacIbgG1j1P8VS0gFNT9Y2NnPYw5mRGw6F6bzfdBW0ao5YgT0QB6BuV&#10;zlbPs7/Out8ApceBM+rqrdq1fBFAHeVs0UxzJ/KIwsyOO9kRuC+nq7aZ7gYaKFmdrilPm86niS/9&#10;1Qf4pKfZ6C/28b66RNF89KcKtEWuwqIKRitDvzgEd2y2/MNBDywjJkx+MVJycmEgzjHfGHq7vMI4&#10;1Exap7l2nyEeVUX4OYd6SFUkdrBrgNaX6rMqR/lcCJ8JDu6pNHVBirj6PGZFXM66L/m/BWQ8R4w+&#10;Go62QO/Cce6gwdE4yUHqi//cvf3QEQrhVrxux/EOrdsfpdMiUBsen6mEFQ2jP8TNk35udpqxN9sf&#10;jBm1YZ3AGqwTJ+nNjN31uNsObawRya9Rkr3m5mGZ/mH+htJJdCE6euRtZk3UQWeMR4mRGZ10NqhE&#10;d8908IduchnjQxO2++vGaHApNrqdxzuZMvK8Qz/08NLVZYdGmhPxdN45OYfqlsyH/E7JokbmeodN&#10;uEdJAqMkPw11xrwd6qrhfBDQWn5BiTwtwrNyROsbsCNKbZdJ+SuPQeX8S2Z68sQit/dPpnZ0eNx3&#10;718EEtXpXYcDY7QCdJcyYb+jophMu+S3k7Nc/J/+CiOODViP4f0+YsaLPyROZoA1GTXUu88rcDCp&#10;79dA1KKcN+Y2B6bw2dMmq4xzIaejeThR7mspX68zP2Cc3ybj/fNNPH3mh8K0bg/bEQO2163hGXDw&#10;ThPkUj9BP1N7HRIoI3hm0z4ixm7CMTnHsENzcAxNOl21qAZsNr/UZXrOy3sM7S1NUMVQ41Y6GAyU&#10;Yheb/njAw0KJ/NLwc5RksukcXvujH321c383WzwmTKk0GlDuJLeUiGf/4GHsJcXVjw4OHyR6Sl0N&#10;KCgAAP/0SURBVHiRmqOrrhxKrBM+XGYLyxxKV+/wIaempJ4aoeUc3Me793epcE3ZU2q4s1NBIq8P&#10;/+J/+F9evvw0uapcebJ/kwr0pLU+efk8kU02tIzDSviV9XqJnz55kY2aQteDh4/2k0C6urxMRJWz&#10;dXuO70FKvh+cneTyTda+ffLZi9R9p8Dv9as3WUNHeilF66/fvnv/4SrlVvceHx3e272fRt+dpMD8&#10;QXZj6u4DOw8yPff06eOc1tKY6cfffj0IotYjizhRFU50GH8/pfgglzMYA/+qd29WxYtXmLFQUvgm&#10;6wjeghe9wRi7iTtGEGj6bEohKLdB9GscDQ+OqmEhla1p2fXXDLZzG/Ng41OA49q6jaIf4tugnvFM&#10;NJShDGHQwtV2C3TTI5c9k5oav2aUsDwh4yDethnQwHNMbgqkNpdyS3+Jw8uIlwZ8qLv87Led9YVw&#10;jW1Z3dofjysClDAqEUI5QYz8xmD691DYbx0z6rRwftCiC7Ip/MDK/FUrKEnHNxBGEoP1XhQmxiO+&#10;cydn3Xbkhdypbsl1asZd3IF76pCOUpgJLudzDyeaHLsiB2/kMhdk9zCEmFiOgVBCEqQCSHp3lVx4&#10;W50UNMYdSP+oDy+6A8trZD/84RE+M7zm3YwMpjbA2MI7Fv95QnUceykmrm9jfaXtjvKy4qh9cRPK&#10;1T8tcezQNukoV/TV45eJ8rJ0hemDdhWiisl6JcXHpwq63870qgpk28SgqIYRErKjs/Bueo+l+FU5&#10;rALK9ho7hJCNcCNp7nVZlkGb3rJE6hqlNV+QgGlCtLWD6A+1UGmEpSpYjr6JTaHsxGQ54cXya2v3&#10;HdRGbex76+ImbFqynakQ6c977+hPW1z8h2dpw5Iagkj0TlyanL3XxzDVKTrYJxGCZIxyN+08nOu3&#10;BvdAJhKuPxuhiXltZPRrmcDS+/xO4qfUWkqGKpajDMQdSObPVuxcTO4D3Mud4qOOgJwHKGG4M2Fi&#10;v1TzyisVTsLs6fC0eoyG1BeAb44RpmtKX8OwRypAm7vVfzWiL6tKLwsvT7Z9B3j7Ul4bc3cDhl7c&#10;iXrA1153PC+YqD/oYNWMYM4Ul3Q49LZ3E/YoFkxDMgZNKddjOXbcvCk/YVY+uTjXhtGWNpEXthgj&#10;bdyFu+UIxX/xY/BwDb3xj7D/TmQrowZ/Rizj4RhIKKcxYEoSlyoiIhhXffjZz375h3/0O13rlh0E&#10;UkebjbwTiWTb7sP9zJUl8xOuZOZLlh4dHqBUiThvDh9lt8hHH+5/yH1Hj4+SRkrN92cvP43s9nJi&#10;7uX1mzfvJix9sLP/cDfbL4X///U//7fpRpb3p+Uff/EkQZhEZ7lcfrJu7tH+wYtPniY8y3m6OVru&#10;9bv3iX5CQLZoqmJGdvsFh4vry5M354eP9gNGT18+KYvS7OFBitnfvHl7ksN67+eMuafNhGUCb2/3&#10;7CybcSbwOg8qHT1qNdPT58cPPmaLhSTJLrN3C3taVlE2LitRhTGlu7jhYoA5J3WLsHh0SOXpbStR&#10;XMxeXl+pEOwT9jKqIEK39MQUS3/FDrW28YV9nWtUZ4MAtMWqirXEtw1u2V2DdBW2ozEqIBB8ntlK&#10;y0uCWWipXlvIdxzC5CDxOoOIxjrMMmAseWRCecaw5og1ATaRctTcOzGaAZ02YMfG1O3xsrvqwsyZ&#10;CM7CIW5A5hRYAAk7Vx4Ks8BKGxq8g2/JiDq3Pli/baJTmtw+Zcsmmp0yd8L2g8q/8Drj+Eq2RLmV&#10;kXoyEGzfVQxvU1WAjqU/liKJEKiRNppcGpjQTVYE6LLcAZ93Wi2kHFocRoaqfV8TNaN/gwd1CWIA&#10;pSfkgdBL4WP4bwvEdgpANuZvZ1fn+vCf4db6WXgKFqD8OAMFuWoqdHSMm413m+4og+2/+MXjCJpb&#10;bh2NAYj7GAz8Cah3HZgIuEUv0xrdpMNiq5pBRTq10hMLY6fVnro9Oq5FSlY7tGKj0VdHOctdyD05&#10;MmKGxXUJfVd3N6g4A6raBS337fjNQWeFAoC0ac2I/V36ixUb/KESEBNdNu3sk8N3O6yjyfZYcNTu&#10;zETPvGKlZORMbyDAGkWdXLJZnObS7FtjMrqNIREL+994oLv8J74MKCk1ltkbMxlV0PuJCJGM4D+K&#10;6ADFaIzczmLOil2HpJGUKjf82TQckimHH0ujdW9klNXcEhemFw0Qy/9bpeaCuqZ2Df3TzKa0SzoT&#10;Ky1NnsATUcN/EHr6grmtacfFf/gsOaOEU3vEFUeqvUU9WxYA525TSyMtX8RNcjPXe2cxWahsjF5v&#10;slm81u+gojS7TrZQ6NoC9WTiGCx4QvDuaUkrE6SOQjSkIySVYaWx2jmELUVaZ10Ig+G/ZezQrEvy&#10;c6+BLWs4cxsTL9EWxbBcuYSdyQCuyj8NzWL50Qg1Q/xZlq+sJ9OMMpUXWx43v4PGf+/v/CeZ3cp8&#10;WSbRulStE2aX92/uJzOURXIJjzLLlnxSckidsr+5zkD4/elpMkc53+3y/CpL+p8fPwnEZwels/ML&#10;Ek7XIbXbFlznv5v3b0+SOkr5TWb9/sm//NPMqD19/izu8Pe+eZltCJJeKjbedDvNxDE7+0lT389u&#10;Bmmnm4Bf9nVZGPfy00/SVrxg9I+L91LAlDPjEmaFozmOt9t67WTF3LuDw8MnT7JXeQK8hykgf/bi&#10;SRb3Nbd49SGRYU5fyWEsrcTaf/jLX36X6cP3797niN+cnfK1pV44rpnCHFOrDIqv5V8lM5/FUB3A&#10;XUkMQID6ANoCZUcnFYMxkdU/4sa8Kh8Ya1avR8zLwGewJqIrbjy04xpsc3DBtQCqA4V1fQN/d3iq&#10;T8AGBDL1AkeL1ZRoAzQUV4UbBAFFeKV6LC94KndMyQJqtqK3ZeRt9A60mX3ApKbwb97X1DF2qoew&#10;XyAgbmdy6Vg/LkzEx6lDedcA9gq2UFF0lwoX3E3vMFNahxeOq7j1zqAkRLBFAravgETzogHjqKFf&#10;TkLP8D9v6n5ai/9IZ6KE0QmkViL6xqF26E8PZF2p1Hk636oTkBl5knkKboN6OjC9hrb+6soDyKqs&#10;IZ/fbukXMAm6xpHPeGDxH92+Q/90k5bA5Rmi5UxTppcyKOnQEE0wVak2dnIEQuyTvkTGmngdNZwZ&#10;RroA2f1G67DN6c6UrEyjSsMXwJ6+UfVZLLvNB5S9fWNPzZyyG8cDJjWlWgUpT4MsaZhICCzmolMY&#10;Mg3+8yvwjGXTnfat3ZBX6LkZ6CU56F11bgBBedF+I3WaJpWC/c7fGPWUzeXZjAuMU+s3VFL2jLbk&#10;xegB82U+Eb3MBgc2L4N6kF8LZodXY+08VW1DO4CSX+e/EZg8H/7zjNtHqZVAhDdsGEJ7Y9R8aGxI&#10;7hNdZYJoqfpYqrLTvpaVrV/l8wKcPi81oprLIZf+LB2xY5oGpJkY4RGlejeRNpRvvTBHjDaU72vt&#10;g0mkMFmFUSVMIrJ/B2IdSfA2cvZ8MugAV9FzGQoxd1ixIBkZSj8tGgrRCzcKCYKayNTZZ3RYG3Ps&#10;2BiR1+S0UJ/h8gpqlcusIYXmv8FwX92lOSOdRvO9uDZppY9VPzMC9GFQjjR/NYNYf1LACB70ao+0&#10;wfBkbMr3L6xYmULIEsDhI0Vtc8ZlFXAN8WbsLbg5KsAiNVLanZ1uypJlYnPbGuZUuwxeu/Cze4r/&#10;5//o72Y2rLPqeztJ1cQEs84/bE8qaO/hfqfiUsh4k5VDVYAUY2cBXebL8uzF2WUWnaWwKCFOKErY&#10;kpVuiaIycZabW6Z9/37O4c0EX1I8Afk09c//+//58OjR8bPnUbuj+6fZwfvs/FR/nncdHR0m65OB&#10;9Jusf2OZW05ESalTjCiTgwQ+N29evcmmmsdPn3bzg73dHA+cXSkvrq9O3r7LzgfHT57+9Mc/KiOL&#10;aR9SkZWtxt+/fR+tSNSVYvPD/f1kuSKXFKQfPXqU41kSBe6mNjx5Jt3zWOYCqRkJVTX1YeiZ6YeF&#10;g8sUq8CiW/ELp1vhCx7ozQbE2vbkeO4MYJf2aNCa/VIptLkG3Xb0cOMkeg/fMU88bkzImOhAvcM0&#10;JVIDtnSpfzB+x33dFQAQMelS2J35XwYQtIJWiXTgAAjZv4S2CZ5kiBqPVQx+F8AHkhdUVYsNSofO&#10;BMhT3cK4bAxrJg3gf2ViUgR6CFDvRKhYfq7RmQHxXkHIdHtwU1HKZ4gfMlhVBkvmkeVXkIKN2zE5&#10;TQ5O6cOVZYH9dj6XUd24C/aughl5ZPw5+tNJ4bUvkRAa19gyLHFF7KMJogIfXm5ArVDDFv/nu7JI&#10;fFLZkf2v0a+G9GGD4dFSeaD+zSM833OaUZIeGIz3mOdoR/1huw2ctFEpU5Ps42XkBJYZgigAmOsQ&#10;d6nPcmpLkZa4yhtea4fL6QYZXR4xFxnw6FzoTkWEsknqCH2bRbJhL5fabF3ihknj6ptJ2ryda4/7&#10;lTmhhubD9+nIKNrotARMBlE5kCvCuwy8SOJMIsOfRvs4GO9pR/yMMKIUDdKZ8rZ9fJJuYWJrWbvu&#10;h36UqjrECRiIcvCi5qI+bdzXwWwCso92lH7L6pWxhmZOqzCiYnVsJf6h5TMYqcV8cpUwNG8fdFxh&#10;GOnzu4gxr1tRxAiuLlD+2B95MBY7lqLVSPBm9ds19A2WjnUshqxGhqc8nv/EE+LoCSmqUu6wheXB&#10;TThGyo0wdnyLD/Se2vBIlulHWoT+Ccon3h+9xoDo6epEbh5l88k+VpZNkF7fxC82WHDq97NUlvlq&#10;1W89twXN7GJZFQTUVx3FiBtGIX+pncgU5g79zaWZgmLKzzKDflZLHGHz7SaNSsAM0Py5vb9wmssU&#10;oVdn1Lk111ykYBrSnlYQqJ3jkDzLgUIoe42UsdzS22HoMoTREP+R6xNFgTHLwHn84+/93m+gYx3e&#10;ZtuAbt69t5crSeKAct1YhBKjLpPLKrbkaXbu7fQ8k4/3Hj3qyXDJAyVgSliT+uuUFmXhW4qEsovS&#10;4cFhEj5J7aReO33LVph/8m/+Q/JAz148zdqTF486eVJ29EjcD1l5d3FxkRm6DP+S7UoKqidU7XxM&#10;jJVgKD3P/F33HdjdOXqc1jJpeD9bk+dIulfZpPL167Dys89eJkQLj5sGSxMfPrz61euPH64fP37y&#10;5NmTdC2DyYcH7cl5KtMvrl+/eZsNn3KUb5b1Nc8kax0OLgOasb62rgNVOAKQSjNXtrG+kctk3ee2&#10;rTJpEKr6fIvjugb+70uweqIK2x9BimFrEMDOp4Lxco20wqGhY+edhtNlaGw8PxZUo3CHJufe/NCh&#10;McY1Wigajm0MbLZ/M+uDO5mB8fCkrxBN7tAvu3pxpeXSBuTf9o44YPHYPdxqorX+PjW1vLf8lzQH&#10;fAIV5kIkqjtpn+cvDGpiI0tKc49vbOfw7vJcpJCt9lxQlnsb/el4KNwWVZEP6KCta1b6uPhWuGyA&#10;a56JJtrk8uP5loKGkRes7CvYlotkMiqRKzSpl5tAietwb1gt7bdE/g39KWjJdkaWrXnf9KfOoDPx&#10;MLVMuW3qtp08VilsOUJ5R0cVAWKG/zDQ6MCQwjv0sX7LG8RNlTy/ssB94z+DUY1AIMv9nI3D7R3X&#10;3nUh8p+KsbnXAuQ1mOYj/CUcZHw+gd1Qop8zQ+vcz8iMu5WS1jX0WLm9WNXu1Blov2O1t/+sA7Zc&#10;ssSYqgST11K55tFxjEHZiWbojvU2jBImaDH2nprLDjxRJyOqcdLS0Z6Sil7iZm4G3XJ/TnlhlK/i&#10;1fhSrI/ZLPwpOKTprqh2i6k1BWOIxYoKXSMCUr5ASt+t2uHIV4PD6GE3MfroH059lCYd4ig9+V7r&#10;MTyhXIGDOOep1TvbmZeM8aqkd0wbi1p7r69Z4N5hqDE6Tiw7JtgWPJMATFEkg60GIcs19INH3Egn&#10;aMTr6VQRAP6vgWOZlmuttZ809l/Xn4KEy+Y5Vbo7D0R/hA4YU32dpBEcNlxVZ1VcXk1GkSfMAvrt&#10;wiPBrebrpoLOW8INbqKl/I928YIBJaW2/S9/fPD2D1TN0XugdAtT225b2x6ZZhx+uHwVY+mGM7lp&#10;a1AU8f8Z3fIrI/xb+Tj+wa4lGN12WFh9XNqoa1hKMioKVOMub+Na8rf/+X/+94IyDYmyq9Fu1v/f&#10;pLA7njYNJsLI5Fy4m0RRF7+mbP7e/dQqZUejNJZckWXyKRJPvXdPl6NUJpN0Ow/2st1ApuYYP9y4&#10;rWEe+af/8s8Skx0/efzh6uqbz45iZak6SmiURXIuvE3Xsil5tql8+fLl4eH+o8OjRF3fv/ohXGu1&#10;+GfPQ2RKlEJrbt99sPvu9esULOXElOwCpUizR3kip/OT83cnmUC8+uTli9SAh6pEdVkG+P79WWKv&#10;7HieknYY9CBZszBv5yc//mq0Qvfm8gTVYJAWwDTJucy0Ztebq6Y9Yc0U9xLIhAVkUAZyC1NAWBFq&#10;RGg6ZzRbRUe2FtCZ1yVW5ql1OAnoA9QKNKp+9QEnMdIH+4pWm6lEOfqEVK7UBciGFbDEwKcbD5UJ&#10;On9vN66YrV+gplcr2vGAJA2XJQz3Fh+I1U2KsDn4rTcc4yZQcN8SzeEO/x3FEtwMi0KJxUDilVeH&#10;/xVT22AUUsDWPYlYYxwVl0Dm2Swg4DBzeFuEYitO3KuV2iMfJDKuwJGMcbUoOpBt3MYFs4zc0KIX&#10;mGpsOjXa3jYsU4YFnl4RE3we1hD43r5kcmyLfsTb76c7mx6qyqpJfgAhGbJYN5yUMbfk8NRizswz&#10;jsp2hK0MiAV0EFWX2oLTLiiO3dPLNA/U39sX3lI+WBqopmEQuOhRvJmzIsaahyhFgzsjUM5K+bXc&#10;LYjn7ewkIV6av1hXdbjo3MaT+Zo9rtx9VP5XGrQxEwfSr2GU3UV5LRKrWAoy/JfLdK3PaAbEKOa7&#10;MKHRn7FlWlr4w0NEUUCTYVD/nRjCHmWRMs9gtmud5tL55dsIBSqXYSajoK5EazdMstFbFTxjDIqA&#10;pqyjnTUpxA7UQ5Dh0S0mLdZA58rVgR7VDUVg0pGZWX2b8QQ8nbFloYZ7Z3wzDBktg0xe6j98u+iX&#10;raLr7MM5keJSeQpc7jhcRLvNMCyI1uiFJVtbg6u8kCqIzaRErQ3l3C6B7szwlnYK6dPL4fS20kLT&#10;XPozr0rv5pE7+iPm3wl2AWH5byxV6K92bAxXmiXHbcF1cEuJvY3hbm9ksWRLsxEIXUYIEy+huj7M&#10;S90ah77O8SammddwdNl64+cJwgRt6IDFt6at3apZzVqNwjTkbrw+09nVbweZsKIDjDRODJ2fLOPv&#10;46x4AHmGXcSKM9tAlbbM/uv64zCjf+l/cysrbfN0gol/+Pf/gB12dq+ymiwa4LbCH+89ffbk7OLC&#10;NTxnlxdZRNdtBmBEVz7ldJD93aSS0kqmtwIvmQdLrXdKyNN4duJOUiel5dlA8uFhSr0PUiOVedT3&#10;l/ffvT99+uxpslOfHjf6SXCT0qhs6fTufWrGax7JcuVKtjNoTz7cT9VRvk0JeV6Rmqcsmkv0k068&#10;/v5VOhrTf/r4uEFUNtbc3WWurQv1wqjsvpmmUj6VIC8Tg+Fn6q3CvlxMJuxha8MfPHl2nEDwzffv&#10;dr7NGb3LJWmz2IKjt82SMfUVFRXtNAgUJ9HGnZEDqo8SYroP6t1RIcAGvWHl58CkVQXcGlUyMiO0&#10;sorNUAGUZLXdAsqqHWCt86M1dECLgi6WYxAdzySUE1vea6hkfqUvvm1E+s0YMXNha+i2VwB5djCZ&#10;oT80t3yzj6wgb3QfwjpZiU3CNMdviwP0sa2vFw2/4IAOe1Pw+QqtVgY4ic3MVu/aHTp+p1kwhThS&#10;G70TKpFDHv73FPEVldCGBmx0OK+7Q38Foi7IWLg342YwZ6N/43A+1Mq3Z5ZHx/uiGQY0MLMHmhY+&#10;WEiYfyaSWwpD18UO268ubZopeFnOMqEnOKcbmkSRmrOAa1pD4r9Ov94cv7wQ11dVfRCo7wZ0zNl2&#10;eD4uevQYajvYnpGDm0urgxMQUE/tc7UMGnWcQLpl0xN1SdZjnkYC6P9ED5hs/58JoJJOlDMGoyLA&#10;/2mJBujNcsPcbKu8ZwxNRV53y348senDWyuEMl3OjNpXEsKX1o1uV9IeOZs0nH86t0UM3K7REUiR&#10;e+TFnGVcr/OkiHoR1b7sIkgd7cSTjOjhP+3IdpJ0GEiP04PPWDhxgcOdEb8eL7eUqm30T+8m0Uho&#10;1S97xIcGoCBkIMwZ6+13HFmzQkZgLRcnjdTsjjYxXZMSFFAcgtOL/3xwj3O6w3/OtOf2NSaDh3dc&#10;9dw4mDTGDVrhnBErnRhNE//NxJTUCmbgkfsIr+Q/df1KsB3DkPOhpjzhjfVGkq2mzQe1rukWPrH6&#10;fYVpVWTIJZodOniNWVKZOGEot3iRptDDsRZ/9YsZg3DJTRNqyIv2X+P/6Pdd/e+y4F6uyiCu4f90&#10;vFfHdOTMzKYtHMAKHuzeyYfNbuZrKUz46I4J6pMjE7s19G+ozTSinKmUh//TewxVPgnvRpxcdnE1&#10;tqaDLQNGv0zy/t7v/TRlsqdJC93cJMTJUymvPj05S/FQTD8Fbd036cO9bMn96FHjlfcnp6mvTviS&#10;6a9MgSXvk3m6VH8bleZPgoeUWId5qRm6SIFSzte9uHz3+v3H6w+/+O6H1+/On7x41ojx9X94+vLT&#10;jrmzu1LSS7sPXz5/Hsg8fpx9w7Pp5MfL05wbd9V9mu49ePrseSqfUoqe+btfffcqr0txUg5TQefL&#10;xaSOTk5Pv//+h7297MR52M2+WeWXHS8T9/7w+k3TZB8+ZJKuDuje9W7Cu7PuOpVi2mxYkD0tvwS1&#10;gSHOOqhxcEWTBFZEjjXVAshjU41CenYHCtEbTXKU9Tyz5qHUZ+XNzctRobKsdZ/cb26j7FTpVfaj&#10;tX0/AwnxavkJYJz3DY7hbec9KxgXdNVaQdOHxuVu6M8dm5t3QA/ATCQkboypGEloihC3wGv+lWW+&#10;DOcnn2vva4ULebiSQh3V4uocYYvtCjwqsk3N1jhtqwsPHRM4qMJMoXn477Fa42rsWjlQxybfeLwc&#10;HowdnJnQczNLaDaUwaIKeRA1Za8b/+u18q1jtdzAgl5w3tkm+pq/2Ghg+I+TxA8R3Kg/svOu/hRN&#10;7aBVXr1x6A9pBJHTTjWAigpFfdv91Z9SyA4X5iVlHG+U0yDGpiWL/xW3egfESyELCAjoF/9Zmzks&#10;JY2E+lBuzO2V2yxqvKOzWE7DbvVDetSsgX7tUVSbnitnxThpKjvQaGLoh/uNTJbLoJd2Fk1eME3j&#10;LJYkpqOXTThVeCRHxyaFexog7pXipdsIGZa2eYPLVc3d/XbXSGCA5s48tYzVmszAYBeo1piC3fR3&#10;mq1lLf/XC1Cj4pXp3XeN3hJ9EhXlOme8jImMd2xGnCurNa0V6UnAWARvZ1CxhpRiJNTO/+jPsIaX&#10;gxrO8mzeGq72CUK/EgZrNFBfAsSzlHj1GEpkzHDFyKOTPSK2Rma0vS1tXiGxz8xsi3SBbzbH+KS6&#10;xqoRvoXmmfId6TRnQGK13Oax264qmQEqeC79uY9RmTCLXg6r7Grpr3ot5Loz8tWEb4nsrSWsGlZS&#10;VxCxzSE0Xl0+o1HIxinsoTtcTBUQ6jxGMiyGZyqgHDe6GFwf1m8pz8bfQCd8xHgn+jc7e9vMihRv&#10;5Vh9I4GZjrQCb4DF3jSegF3oAP+J+TJisRCk1JY7c7Th18b/W8Uoy25zcFU5lk7faszCZjuu/10W&#10;MvlyuHHvf/Vf/IM8zZkoPVEkR6YkZkqoky0fE6/kHft7PXA3vco5vhFRJrPSVubvek5KpueyzVUW&#10;pV01R5ULb9+eJBI5eXd6dHSUeb1OWn68n/uyX8Dp+flffPfqh9cnLz7NLpr3/g//+//t//Q//jvH&#10;85l3627g2UTg4jIHzJ2+P++Juzlz9+OHnI6STFSqtC8ub1JsfnFymT3Bjw4Sp3WaLpWk1x9Te/4+&#10;xUnHx4+TasoSvfQ4i+aOnx6n59dXl+/fJSA8zYRgclrZc+AwWyR00uBjThe+yMac19dZe5I809cV&#10;/NoJdLTEFeBrla8LmjRWSn82reeKX3eZsYeD4FxVJEIlAynlOu4QdRytNdha7eu1DbBI7fQ/hm3C&#10;CS9fjmSgf142cEYU4Usdw5eifuAXgoiatmrItVvUW85PSByayDaRbh6L8gOtEO/3g9VRkF27pflt&#10;BKMGkhQbNgJX2YVr6OtM1WQrhjDC/wGgecvQucI2GYGt+p/mq1lpwIZ34wjFWmGicMP8y9BUdvnG&#10;xvIEJbM/wubwdN3y1uTWAr5xaQBmWiEVNxqi0Byy+IP+gM2Kct3Z25zFmztv+a82jeaMPx79kTNI&#10;HB0OFiiGMXoGVEqIb1Z1XUkYgsg0lG9tqKROnmS6V7kV9MEw5xZwnBMPw47+r7OhXwLuOpGAVzMq&#10;hxVrQq1+DjYa4qd5l0C2IzayTWSiiHDGW+tgREZF0X8H/SsBl4MJf+MAxgttglMJfYmSwlS4fV3H&#10;UoY5fPZ93PDrocyETPM98aJNezMP8sdYVuls7fg1+oCcGdvaqa5RsINuA6Yg1fP+6GMm4UH2wl53&#10;k9CVD0Z2JrkZW6hicro6gecjACDbM/ZbAzG+WX3xfcLKEEIbM2OyMRP9R+vaqmJaKMGDd1aqjwBU&#10;mBxy7AFnK2A1b92e0GfZPukDOBZBT+q/OmtoNYxZjWivi2HOIRJQYyRjGtwxQ9KlvPS73Vv025Kb&#10;VjjBzss2S18rTkicGPAt+st22FiYN9lVbWJ2kucZOfIztEKnAuax9eW6e+mPYEQUO7vBESfJME3e&#10;zo2xE4BCSc0YGJTfiLLxmOhpSYkaMuwqJc2hVIukkzWqW9kFNjejaGcIhjuzWQBeDftFf/Jr46Km&#10;RTTUW/3vfFfaGknrCbsVanWhFiFi0LFOpZgWXfK6LUIf+vsuyvzRvY3NyGANpByNqgMwI207S7NE&#10;QO1KOvuP/tEf5n3GAFm0nzVoaePw6KEQlHAieaK0kF0DsonAo8ODqPTFeU+aU68e7u0fZL+lbPOd&#10;40Ef7CYV9DQbWu7vNIdz9SElREkD5Ui3w+NHiU7+8hcpyz79/MsvUub9uz/59Gd/9V2CpSePn/zO&#10;7/zG2/c5L+79yfn5bmOn+2lz78FuQrE0kvKpHgp3epoYLpsLHGRSMMVD+bS/mz0wk3PK7t5ZDZfy&#10;8wc39w4epba8rjARXjb7Pkuy6voqdeg5kSU8Tb929u8ni5bD8rIZZzTnxfOnSbCxPxNiBEwQjWwz&#10;IED0k1MAx4hjxiPVGG7XUFj3midn1yUVvQk4Tb5Or5X91rQJvxqKKjiXHMq5ZSK2sVKnGAJuCZVx&#10;hadxvu+lgX63lqMDlDigGZ2gBzNuK7FzLDnfcrPQE5XFfbdNt17ENL2HRaF9iwE4wO2wXm6BP+qf&#10;4c9MTDCk28KCmR2n32FcFZHIs02twqZZQ8SIoH2ERfnMs9Pj8h97cU8BKcEYdBJO6wx3GyctBC14&#10;bz86DDpphGFxV1+H7N30Eq/a6/qx8WDDfydzJ5c275UggQ2jxAXwY86GUFksJRTg7TNEL+T6lo4O&#10;q59rMwX8XrmKVxv+S79tpkmndXg5Uqrs1uAJvR4xqVFUjujf/IIf7vOSNddixQD5BLUwat6N9Ks+&#10;qx5TxZSAUJaREM2qJkvl+gAk8GxH50h0lHrwbKSx2N87irng2jLYAXqZpv1ODsNRi3OCS8pQJPbq&#10;8Md6gQJ4v+gexcoBma0hMKooPerh4trQL/xuVytPPSOJIUNGBKVNoZxrClhtKJGYP0GkZN5pk6Y2&#10;fXI+waTPbQ8a8TjOKh8MxVEYKtCkmCfG5+EXb7mxvt1exM3tCaLpytbyQCWZkQldbh4Minlg+rWW&#10;N6o3wz07v6FWm1+7A3B94dr6jJFQBTHhcb8wnYiMBe5aEFo+McGYFl+hlkNb5T6CV31JPOBToYks&#10;HTJSbGvCS9ZxqrlmQNCpkXh2nwJD99RyWDSBCjvYjbu37wzMNE9uHyfAa7a4VlE1vdUYMT/VB+Mo&#10;E7Nq/PBt+K/9TneMugAGf9RS5He74ackwc8JrcoZ1mdoUiFCOIVZXsWsmJhbto/t8RUwONlPonML&#10;Xnm2++3BL2kgzGu4B/p5rSqGT8Fwhld8PYJuunpkVwwZ+n180GxZCs0np1GOyXPsbsO8RVbuhwLo&#10;7ATSTEmMG/3DP/qtpsxdh3g/p5e0hvri7CJPpBqo5U0fM1t3lUNzY8FnWZF2fp5CpOSQMgWWFrN+&#10;NDVGr9686e6ROw+SqMqkXnI/OZzu/s6HZJ5C0aefvkzaKAvifvbd25/94tWX336VjcD/zu/++M2b&#10;19lsKbR9/4vvX7/uKShh1rNPnmRJWJJIDRh2dpIxSoCTXf66dm//4U43Fr+6vvfh5OQ8VVPJXoXq&#10;TOflnJW9nQdJj+Wx4ETOVMnf+TU7MGWvpnT+6PFx1t9ldd77t6cJsx51djEn3O0ntVYr+Y2ffF0L&#10;SXoPha/TdSwGIowHEvMGqJammMZBiUC1cHcN6Zl8aUUYdcSoaBOCzkThF/uVcxbcxsCQP5p97mwN&#10;GeUNLFfp/fzxn0jHo+59qrVn/CoF1kX1oSTx6EWPkkhyjq8f7CXFR410yS9pHZfmq+4EKRKxa2b7&#10;x87OHA86m81iELUUgdwQYMboNGZHoKlOsQzEHjAheTp9HOQB1vPSCQ0XAplOWPwfF7qZ4oSq8zvG&#10;yyYlgiMxU+nokAVkgUiJm8mArW9D/5KAoTKs7GCntI5l39IfkpFRQQ4Qr+5MlMUO2hOwAWMT4rbd&#10;miLKNdVFA2OGpwSEEwE4iQOGgM6AnxC10ErDhrzFsg5wZ2qJq7egeTfUE4yKNkI16ISXsYQBsQhs&#10;t/p/y389wfK7+CtgC2rgMV9LMVHmtLWAmuU/CAxlQxuWFzc7iIOQdTMwFdrUnAF9UV9ihn4AmZ5M&#10;WOcDi1oVTWndxg18hmxDrjIHzrTZvH7l/qqPHqyOrKTGdEJ7lAsEniI7DzvZAl82jpqhQN7EXlYy&#10;QeOS0daFaiGBgotV56VDm4Tgltqt2Z7DeK10j2asOWItUH8gD/PPbcDE+/0VVk+CZ+IiWYz8Br9I&#10;JvUq3m7j/2aO3RhoLe7dcpNchGkMw+5osrCLxqZiNZ21Jh2xxqWMb1uDNOU+kp0QagYGI+vJlK6k&#10;Gqz1fSO7iSVu9YcERrlM4Ki2jQX0s/rJFWYqaEllQXDY2vx+K1Y0ahKrgyJU7ax4hUanWV+x+K+s&#10;sFOWstz6lWWgE+BWKIQmd6LMykjFMEu6afuCikGGtZHL2L3dTS/uVDt5pw1s1qcCbX8Xpli0VO6t&#10;o1S5WfzhP0xybJd/SMvNwhD6jdHDjWUsGKtDLLNha46vtyhQsdT9otgqgQk/zBB+5tfqT+F6DUdF&#10;0qUAIBF94R3QrP4T4TloERzpwj/6h394dnqaObn9hw+vbq7OzjtflTuzpWVKkbIZUjZCSr7n4uqi&#10;7jZ70n78mO0IYgonp2dpKnmmy5vLHHObyby0lxgljWe1f17/i1/8qlkr6lb/6uc/zzK6X3538ssf&#10;3n7x9Veh6/nx4bu3rzIrd/ruLDFWoCg7i4em7lOZ/aJymsp54pt3ITr0vHz5Iq4vGwMkMgqHTk7e&#10;vc0+4x8+ps7p8eODXRbYJ87KNpjZ2Cn7PqXs/GWOZDm/yhDz+OAok4Q5nO7sXY6ZO9vff/jo4cNn&#10;x9kB4VFiiWYWs7IvZ/Sa3A5nOHF2TAXujf1UgdfK3ol/GT6CjGv4so4LUJ+WUCovMUq0BIdFG+D9&#10;Nh+4sIy4Kncyx5KecpYzK4O7gpHcAmGuoV2FmtIsUhGVdCZFuxCGgWbL5npwTd/cy5wuVB1bCYo+&#10;r/tES/JL39fReV0av6GaXGSavOLCvzQ5ZG5gbfWkvxyDRS1nOg+P0gUI8sHSpRU8Lhwz+ByX2A/8&#10;xpMz+aYF9dnQ7FoJLqzASh8s0Bq7ebdQaQp3wrkWp1R0GMTm54nV2zyNy8/e5Mpwxhten3PrGpMa&#10;YxJBGmZt47d+0Ui8r29M7GlxE862zVyQJcYZ9F8UzvUMcAZzBrtJJIjnLBqoBs1zlgoZwwltAtqU&#10;hbmpwbxrGw9OEIYoFiLqBwfFx2sBITa5fMkK76Sc8JEWSHzLbwNnLcnAHljdInwbpPt3436HDsT3&#10;Naukrx1S9L4E/LXQGRawZtt3sFEjyZkKBIVBJfoUKStpGMFoikpNUGW2iJ1dhN3awvChdohC0S1A&#10;Hyyla/oA6lpqJXxAWMbWKxYtXS5EJTfTFsZVg9Sr5cU2Qyi8DO/AZbVBQi36Kz3tfC3Vjk7kpQHA&#10;0+1nTKEtUA3ZL81UK4XN3argiGzrNfKFqWO+04GVA4USJ4DYPGamrcradfaw7hYoncF/wQp1hal8&#10;y4h/Rk0isH7R1yECIxlcLYxnSX+eKadXkKMrNfL2OWsKuI2tybdMm0ay+A95Cm+dZGecWmfcqAAr&#10;F7/kf/Vnpo/GtEn5INyh39u0nZr1FFZvX08m0LAPepb0McNhzSif+sPFmd+DK9OLJbiRxeLsonmU&#10;eIxbCt1swrynDHQZrMsJ+34Dna4bGxOYWeAJ94lXtmkWXQjV/4tvtEwOldtmVfWwHTZO5S6+Dg88&#10;Sei2wKyxFiDiaVOENOOtYGyZDavGCAQsneiasRgJTGF7n9LlI/Vh+7RTG9F6/GA8ik+MRvxn/+nf&#10;YdeAbrqfwOIgBUTsw3RxcdUtlg4ySZd9ZXdbLbSz++jwUd6Uc0gau3TfsvYiwVZSOHv39zJtlyRV&#10;OJCTfEPzF59+HtPsbFqqix4/DnV/8Vc//OrV+8RMAcNvv3pxfX4aMhKQ5Y6cpHt8dBSLe/L4KMXk&#10;mahLjJUVcnuZoksElB3AKfR+f3r27u27RG8h8fPPXybPkkV22Wgg021Z8/zu7UlyCl988WVOzXnw&#10;IUfeNU2VdhLDnZ6exNUfPDrMDuHdrDy1WXvklT5ef/fLV42ZEHL/q7HJSrhaEAEewfaKlKGY1iaE&#10;wntDFyY4GKpwjSqQNUY0wKpRbqfoqAAIbJCxu7hu4YuWQlvocD9UhXACYkm1s9HMAJLpnGlV6xVC&#10;VRGta/DHt+ouh/784za2yViNCaH+UVfPiQMcSzXNmJhnYWrpQeHIz0z45ct5r0aI27jFaMeO4xrQ&#10;9+EGRrh2tRRqh/7b8ZkurTzY9unJL2V4j40flsm0mQwyKSRu86j5CHFKXjTzv5BdnmCEsxqocaND&#10;THq00N/Wmu+dlmdSDxUg6m0jRqLYN2+0bcs5I0MndXsbk7ZMyjTUndSx0+c+hQTVJaVJcTMeogNl&#10;gqlR4Bli+shStnzAnyo+9Wj75Ah40u9qzNQ/CVhTAz763wfVn5LBaBiXKcRsHNbdG2fLDe1GPsBw&#10;uk33NR3YUprZUUJLs2pwMHLF8oOwSFxp9XGt1wlwk50rKgT6tzmX6pkP9s4pXR9Wl4pbn9QwbllS&#10;uSUo5H/st+vLzKhlG0y4Dub2o2k4oxO7NGoIE0QXpo9xn3x2tLusn4+ggJJjTO8rEA89pmGJaaAs&#10;r+dcard6oqi2l5lc60cWT0xKuC9wT47GrCz926Aiy+iGeHU0D+vBjAzqV+gEXUU8RtL9IcCVOC/3&#10;rin1gUGlUrHBB//AwajRFOjM5k8dGOB2UR4iZLo73ChbArmS1p6gZ5uyIYalPUsWo4+Qqs5hPEgG&#10;sdGFEWKbmxE1JIInw6YlGnvNEKVUSoorhOS/KiF3Hat1UCD7SHQxo8CEhLvMyPCSwc6xvLVb29Ax&#10;Yl9v0K5UKExb9Roezdd3xw1QOk+2r6oiHHFEIP3bPQhSOa6/pxfcihbGKruL1aw6sPEx9r/J//Ib&#10;dCyG3OF/PU61cAl3mKXdtiPDQ4ZFRrKYw0YY8y1jM33tYNoITEe24YBoMOpXyJpf7dPtLF7vABD+&#10;8Pd+8+jocXdnYgbjLFHJWbZfStlBtrhM5RCrLj5+zOlvQbXu6N3d77JD90F1LOLOjgN7nY8LmjU2&#10;epLzT1LM1JNPesbv/n5LoqmrSILnZ796/Ve/+OHrn36T9NXzzPVddWOC7BH++PBhtxpH4d+fvE8J&#10;ecg9fvwkVx49PkxN0g+vXlWN4W82cMrmmSlY39nfe/suJedXCY5SA54K7yTLEvNl08uUXoXll9eX&#10;2Zf8l9/9KtsNZIYuU3vZaCBEJixIjJbarZ//4ldRzf3UQ/3kx98A94iYdGW50Y6j2eXv8iwdbcyM&#10;hqZlYgK8WLeyTgJIG1jBG4ypO/usdbbgUWVDQGy3QAVDi2HJ73cvB2qjJ5Yn8eVGET4DU0J3eNw5&#10;1h49PeMqI79Ya/sC0DDHZ+g2bglLAjZnubfxoXbSxxnrj6lj4BSialLi4Hw0ihojKeAhsQ7sek3m&#10;EH6OKmqJY9c42hni2Qh+zqVnfYerQxZ6gIYGmcCCG/cLQlMBtIZNUudi3aosLPW9bWOtCcrFOi2O&#10;1J2iqAZB2MyEJsAtPJ9YCTbVCjDOSm2xQDy1OkpPMEXZWv2wauhnNbfgCa10XFBQJ5vsKhJp2zBx&#10;UiDyg9ePS16hpWMz460Fi9JP98tK9afBBK1Rn6ZHnghdTtlEgz9MAyQdxRvXgq5PyzN7K9rcEbUK&#10;rrgneFIPNiXgdgIjLwdRwK4V4BKBweIldKxmvm53DDkkpDQWdbhhhF09Qb4TkREug7dpGb0cFSw3&#10;tggP7pVLY90lb6XzpH/svmx1Cz7ZBpssVVH1e2VYIhtBD6YMavUmbOEur+pLGxcgWaJBGxijScuY&#10;xFy4iz8a4vwng5ftLP5XyFUQiFMNVvUWLMX55RYT2igtzo3omNhiDQacg2YwYda7hsDrnZByYKC1&#10;jmeazWAREHvK6DdlQD92f0DDptGQpT7yb4Zq27feJ8fucPjXIrDhLlIoz8kyF85QaUZ9OXJECJmG&#10;HUWNuqLg8FooW0wbAETAiFnU15BRDvkPC+bBCbNsRVVhpLkGEO2hUlE4uYeo/67+2GGVZDSEQ+UI&#10;4oFMqzNHf3hcpOJrnhrT8Crchi3Sbw5QRAID7T31nyucQcwT2oyKCyCDfqpy3sck3N2BgWHoYDYN&#10;3+o/ykv4Ox5zpC41BnP8GXsQ4tfMhfQ79dO7THbrs5AO+W6ecUahSYgS6LHpvJzX1PuYBO9YokUs&#10;7PobNf9P/+Hf6a7Z11dp6urDdY65zW3JKvUclZ0HSfXEq+TJZIMScDxIfVJn7nZ6EF2CpByzsruf&#10;BxMznZzmBNzuf7b7cC8mlJmvHoSSmvDcHwpalnPvr375w1/+7Puvvvn66vz0s6dHWSr35OlRZske&#10;Hz/Osrosmvvlz38VSpNVSuF54rOeUneZQ1rOwpzQmM2fciWHB2dGLxFPJgfPUl11enmvU2z3sqAv&#10;9eGZuAy5WXnX9NLb95FXCqQSDx4l0dVdOT/cv7559ebt+dXlyclFiH/civXd5Jm+rtgc0SJmTIkh&#10;7LJ1JdddpHE5dwy1aoR+1mQJsQsdExnheVR8wcUAqKjEpq4ObZHyGrA6bEVwnYJdf+MuyEnPbs6d&#10;6vKGyDVDQYFGGNwMDDjTk0yop053KNMQyrFb1YXgYIEUOdq2NviAFtL7Ng+nyKY0wuicnd4J7uWf&#10;m8CesJK/m0EhgV1goKf0t71mMFjI6FZvBjT4SaMV4hEMW3vnD+LwTf6ILN4muCDKwTsTz7cJCPtI&#10;1QIIa5f6YbzAVChOPowO0XXJZlpNjEkrho5Ocg8yClvQtMaI5YFxZ6OfiQuIgHhoqRzcAuM6dmS4&#10;07Em3eE+va5hA59wHmIpSgvGIV0cgwkE3uDgXQ9rvoUHiMxKv3EYDLR3Pa9NhfdHQAHsNyC2Fs9y&#10;hKqDimdMA3eN7bbUEGaFWeheicSqG2bltZitQ9S6tkmLT1WUkcMAPgEkFsHK+fK9Kg2ZdYGLfrhB&#10;zxu54H+5XwjFQZTgygNPgVgbyiCITY53zApKF//lkGGsTIaS/r0mksm/kP0cc4I0dltw0pooe8ZF&#10;KLuRwcZ/WkOc2tiGP644oonylp7jM6s3+c3VQrUpMi5GMLLfUcpUrvSFyzadslmWVT+qDx89h3Km&#10;6vBDy4XBK9VZ9TSM0DzVK3Inw4MZFYxZJOXV0eMU7jhgGCvT1vwjW5hfu+1LY6ze71uaEuZuolRj&#10;1vLN5XtT0tsPHczbNgSXZd0caNKWhl90hg7SGrq7SbAvwQDHUyiygYIxtnJJocH/QciJM8m9awEV&#10;kXDqrdLP2yCb/o5XGY/UQTVWrDIueaEgA24FnmG4k6cu66EIHdNbYyQlhz3Z8eEmisWvK+BTh6kW&#10;asG+svCiNDsJU9ufV8c4Z29+NGGEaJ2r8LfeNlOo0D/vhRtLE2hYlBnJ/Uf5P6zWW8g6f5jiCeuK&#10;+vC/08dlJPxQCLrpGqzDAAaU2hdPpGzoR99+FY+VnFCqsHNkSkKP81zNobyIMGe6JQY73H8Yxcsq&#10;taz8z2K3nDpHiUx5nsVrmSDLt6mpzv7aOZYkz6Yz2c8pOyztH+5nkm3/8GGCm7/42fetZ/r2mwQv&#10;+/sPnh3v7WcPp/fX2V8goVhCoJD2+PHRk6fH2Qjq+bNnCXrybEKczNzlCJYkw3qse5fqfnz1w9s3&#10;r99lz/JGSw8PIqyXn3yS+cSkLPf399/88KZbiidP1u48zKq6pHROTjI99zGbRSUcy1xhHkkgl7RT&#10;fu3cnKom3G9RBEIdJ7Mi7XpFNmYVFGb5d/XKxEAtBAVcjh0Bs4Mhm7Mp70GblTwoNKPfwI2qsHlE&#10;DjPKgikK/vt4qy76b3UAdEvgBTpg2sh7rxuhti324BnjomFMHR3pULUJwvlpUAnioBhjODN4z+0d&#10;o8+2sHhQPAtjEVslFi95k4fChgysVuZm+SwCAPCNyWzwCJNd9GNJupAZ7xS3gXhI29a7giNjh7oB&#10;NN+yCm3SlWV5C85sQW3jy+WJKx6oLRWAdcceY5tg9IpOjBl0xkIJj7CcV1YsvJJ+zF3XIeGYv+Or&#10;gmvJt0sQNvgwjdMX6UcZSv+aEITg8UTllSkHmquK5dKsmRpcu0EjoZyAe9jOnKDKNhhqUDruE7dR&#10;VScspK+bUk9BpPCvnx6sG+ey8Ipwh5k3p3uasUIB6Ta9QoEMepADQY8RHnqFlfVZJjHgKlKWq96s&#10;vKolhA5KgyEl4aNqD421VAbCbcZQW/ugNcLp+aDLGOYgC9MVedwAD+eEAaIHPtgFBmvokjuwGkbR&#10;bus6ygQ1dKU3O6aQRMzYb+HLWEfPndANLTUr+mcUuFzCTEhrSvnBE9tgB2bO02HP8p93bNoHqgwT&#10;Zy6D2K/X8R0gEoueZjJe+ofm4heMhdG1NfbLYWSGaSPspSP1zXed8ZLlEKxcsQeR1Au1S0Y/k1TQ&#10;pqFHaXuTOyeNEjdJMEsFLT9f/JvqNiyrDxbNeuoZCEbQVj3tChpfUlLyiXTsxBaVfcF2TAF1IMKH&#10;j4UvRNlTe+t/dcMyAzKq0TyzZK8RcvjaZIlUibzUAdiK5kl/AEPSv6ACGkUd9aer7jUryvRGOrPe&#10;Ht5phDgvfZ+0TYwpOAz7lemwWtXcmsBpLiUeSFF/ijYNiX0/x3VD8Jjypj81cocthBVLmHBNotBb&#10;kxlycrJvE8NtxoiGtEQDVNoAcQLfUarNftUZOKZ/ledVRWmYga6G2RNLPv/s+VfffL7nSqzslbO7&#10;k4RPTohLMJFtJE9yNNvlZfdkIv2aI+SyLdPbt++70dF+puQSr90kwMrfWUaX1XaRYJJAWdCVF//q&#10;1Q/Z2yl/Hh65ndKDf/+Xv/qrX7z64usv0+/nTw4/7SEq1600yh6WV53aOzo6ePHiRc/lzbTd/Z3z&#10;k7O8LkmsfJXVchHZw4d7pynkTthzeZGpv5xml6zTkyePe/BLKsc/3rx+/aaQufPg6fHjpMEisbSZ&#10;lXK79/eyGvD9m5O9kLfz4HnOvEs4mDYjvZsPOz/96Y/QgXIPyCMHMJNYaBCDfjS1wU/vIMNnnWqV&#10;pxrspzHLKhth+IIljV/5jO7dgazK0JoWrJ2HJvoVzrUDRxtVH70X5rYB66CYalbb1HqZT91kj35o&#10;2NNHwBODIpD0Y49MGErzaKf0Og6zJmttyFHVHyIGqushTJLxEveTHHMh5DKyInVTfgrbM6Dn1/aa&#10;NuG0JkVWQNTYTnMka+C09bQ0qEA4gr9JW5Rh2a4mYefAisLK8Ho8v9BIcDBjQGQmaoouRi0g5QgI&#10;/QB2wCmC5tWpzZPTT6YIGXTOAKY6VwoM1KTrdppP4a5dtQr96zMdGoagcgN2kLnpDx1EdygzUoVc&#10;6oyCL/QBF4QK+ZaPFuXoRPuryz2piVGlhh/KEGlXx2jZgL7I17d4iFbvYOud5T990cQHQ6ZcwbnI&#10;b3XceH0FxNurexbmhB15qQGqpM3DPJhf3S0Wvd34rxCb3UTQkyOprGdAIsc2EC1Jbm4JXwbGN1Zz&#10;ItZEbqMedI23VyToLl0mCzJDEUjVVMvHSdqNLDBSOmVc1pxuxrF1FI0c8BlmbszsAVne2AdhI2JS&#10;U5nuRFfVfpxBb+p/Rhi3f6rNfKOcqx79jUqhpSkrzhujJpqcR7SH3MuICQwsWUUGrNhVTnP/aMIE&#10;BCKXFBsPUgPSLPpkr2GZQSihuEGzHOGxapMx9bBi6vpLy3bLmgkQcZALusJAr+SV32U9CQlD65l/&#10;N31lbM3jK/hRiOS6YHtr6CqqWac7tYbyGb+udcpUDEkTnBASQxv3YbTU/+6YHrqIGpQFSBTAbECs&#10;gY/44cXKXg//1QkFNVxZn7USykaI/Ozn6v7Y5rJf8VSytDPea9JzNE+l5EZVblrcbgB/gLEZ6G60&#10;Y1StUlV/Jp829jM5sKXCRVNocSgztjO9a86V0doolwMDuIf+YFM8xl+4edhL6/1MTiT9/PTl888+&#10;fxlIvLm+vji7SgiSsOkyJ87F3VynDCiHvz3KkqwcTpLV+XkuS/0TxDw6eNiM24P7mX1LbVM2ikyO&#10;qkVOKVI6v8qsWTYsyESYWzclG3R2cp5c0Z/++c9+/qs3X37zVXiwez87L52wx0d2gdrL5GAC+gRY&#10;u/sP3rxJCfjbBEmpS09OK0PkbHbQ12Vd3qOj4GTisxSq5wyWx48fdlZqZzeTdJkc/P7776+v72Ut&#10;XU9G2c0U4ceTs7OYWwqkaqVdo18fm/xTpgKfPn/67t1JdjBI4mnnN378tXJfTBcZmd0g6t0UrLxz&#10;joUBg0qbTzjv6mwRRORa3k7RNRRbd1MM2LDHgYvDOaY5GKLV6gA8oxolpiRnQ0KjNpCon+JR2HJA&#10;PwrVhn1sS+BmB+uK/zLo704rhaP6OiZaWv6ZnpZPiXsbEWbRUqKoXW5rOzUK02wzHelG0m3Eqj1v&#10;A8jaiW6QXpPud9l5on3ofFP3EaU0ElXsY30bJBl2wg2SZA32BoEZQDas7wWWcebtfYIFg7AUNwC7&#10;amK0Lo6tsbsggnUK2wzU/roRIx09ytiVgVSBBEuSPAhFAeB270AfuIDPWd2jRGhwQ1xzmwOUhN/A&#10;y8mmWGxc/41UQGGlOshadTRPQFDO9Ml0mtBmaQ4UQt1QWuGWEIuCDfbXLE1ZYZw6dBBARFyNk0Bz&#10;mFfsWKkcMV8nCqKNXwTagdpqdLFmhGIQlqZWnc+4PeICXRsQZ/yBV6bGr38jMGWnn/QNSEYfN75Z&#10;RIaFxJK16i2gMXSpTnKRgYFQrKHVxBYLb21KbJ0ovoq5vWLKpyAcnDUoSDZ8MgrktViFCqPq/Rk5&#10;zPqdiccnvlSDaEo+jEWXXzLH4AWC7SD8JwAx+BaV4I9alL99lz5MBV3qP3H8ciXo7Dqli+yiqrTp&#10;r+8pVW2zLgC3uvxTYYFIoyI0olEa/ju/GOLghPCyhs5SToihWU2+pxcBlGV04z7ttFyaegktv/EN&#10;sxFyhy5pf1qxiNAPAjHLDrgNthajYKxP6+t5V23aZBWahhrCc3kKr9oLYJSh46CDqlD6tyy+kvC9&#10;9N1GzCcbwlc5V3l7bmi63KDfTqwx+DDZaTIYXxo2EdvZPrx6RAHfKAckDAZKg/qDiaqL6rOvc0yD&#10;RZcaQiTTP4vV69nRBMEBHR0VdlDNyErWSX93AmfiDJXrpeJJsQ2+TS7v1vTV7emUwxvgAg4pXg1h&#10;sWJAezF8rJH+jpnwkSWoAsum//bVtFn+fPbZ85/8+GvSg/cbGyWv0zPbMgG3n22y+3gXt9/bo0wg&#10;K9iur2+SlEpnbu7d5F05Qze6nFoj1/g2G7SX4vEc2psSpt3soNRP5NDiI/7il60B//zrL3PqyuOd&#10;e48exo1mDinFRgfHh0epfupBxvfu5TCTHO97/ORoPzOGR4fhR3JV4WVO2D3Yz+m8944bxqWi6ioE&#10;XF7k3w/v353kLQc53G5//0m3IL9hDLaTfcmTlgqxL148T9l4OpmNnJJIS/yXY+5Sbs52ow+6DziV&#10;OjNcgfWMMNQSU3xI0ZlQAN7ZD9fylPWtlnICGmDXWWkYQgQOROMyJyHqUXCuP6WuomlBdGdQkdeN&#10;cqG+kFZd5QvnbtZczJqRhX4SwXSBl/a+TuLRepSjc3PQ26EUjear/AlrfQ2TdmJfex79SFKu/Sg9&#10;7pkZoqeAy4FXKcE+TGJbq5KXspiipdqiBBXuJgBmpdjk/9Omm9i2ZTwvtK1NCjSmUGGPGIVRjoN5&#10;s6kuij1wB0r2K0NIVD7iroAaUFIwLtuxNG4f4eEJ6CIMb5s+D7aX+wh2vMGacgEGZgoAQgYSoAE0&#10;HxsVF5eHxFjhzGiLVTm128zIDB1TNgBROngjevyjhMDxgTx3N5jZi/qHfN25IfVwEMQwtQ2li7eB&#10;N77QluVBQ29NnMg8l3j5+J7NJxJQOoFFvFG9RkUnZTTpLr0wbp04o1LhARWoIV15MSE1JLCt2NBg&#10;RGnAZ8TPLiCEoROFW0FBEIqZZb9dejn96uPk1X2kxZ4z5mlbVV2LhAXWgUoHUHLdyFS1A5qJDRuJ&#10;EphIoLWCKp50mq+F2ww1JoFHtghiJWRWfkkeIlSxFQbqCp/FE65WfGuIP2q0lFUZzA/dmQkmtRv3&#10;u1R7Ek5YgmH6WLm9Vu98tfKaeBzkKrEo8uglvFLpEREBClGgMXz/VrllEza4jKAU8ABtri8GR7FR&#10;ibuzSpEtsiaabD9XxnwSnfpbxmD2BCVE8cxeawjodwkz3yngOG7TdxIYKQrNFeJgvjFrZ0KXbhgQ&#10;9AmfBUcWoosuJUbFb69YrdKoj5X5vVJfg8Jxw3j0lXAJGeZcCNHmXTBMeOHSRD+wto3A76UW4szk&#10;hzb2yyEyTRjrBEX5wJBYsOFuOTGQqktS89b7+Vy+E0Mu0Og6qdt4pYW9xo6lPNwecFTwhjWqh9pQ&#10;RjhPJxl0nK75CduC1dxj9DPqzjgZz9JHx5POi3iNrzBPZpvz2mnni89e/v7v/s67k9OEHj0/ZZ8d&#10;wLFBqlD6zsBNNuRO3qf1Q/i49i8TtS0nwvUkzvqYGu2bZpseHZSgTPxdX2eGL5+TdUr9eAD8z//D&#10;L372ix+++tE3l6dnx4/2nx8ffPHpZ3WJ3dLpPNXi2TMzBvf0kydHWRi3s3fZM+/upaopcU/Oj3vy&#10;+Dgr4/Z29p88P84uTG/fvM8UXQ5OSf4iqaNnz45zrnD49fZdNrS8jhm8fv02rM9BvA97THBmEq+y&#10;nXh2Znp8eMTe4mfh67MXz7Ntwc63X3+hupWZ/ug+CZ76DYHR+E4U1MAJhZ70qfqNtIhKGHJV21CE&#10;yQQgOwIGVAAb971hZV4yyXK1QDk4VsET83tF7/hjqZGX54JWqLnkvUO/pDKGtrAYx0CV8aynAzAy&#10;IJ5zOvtS0YCeVolKoVVQRC2UyPF//5PgLo9PbDXxloxC6SYgmxiM+RBjMvpubbmFkI3qWixX/uWu&#10;huxEqNdJzTfngCj4r1Nd/rcYns8OSsoi+NrJF0LG7e8RdL/ESDE1AWtYd8fkiSUwY6sptcs1ysT0&#10;Jpjm+qY8Szks2FroumQ6JIy9G9ySN1HlRrdgbh6dyJLV8tgj7IA9i9Ej3ZqrEb262skp+s2DPLYa&#10;H/7fjg1EBhQb7lsl734HYAGiv+0XpRvi1fiP0Va8jphVFhPadvE6830ynU7xPSyfm1bavt86aIF7&#10;TnQgc98/6QuUq0QhOVNUuQa9dNYKnmjWsl+qekBMWlmZh5UOkf+OQPAWt/QjnfZ3rGlzITq78VYa&#10;yzI8rBMXOwrGrc3QYaxboJ+rA+L104zIxhj6YOsniDrWMJfxZzkMwhAut4N19qQ3+qGs6Ew61zsw&#10;2EKfvkxtnGHFSiAhfg1HiS5dvY2pxkAQ8+AP7kuLGA02+aHboR0mVvBEW9A1N4iKKiKhjyPG9aAO&#10;ENsj29BXTWWhNm/3bGQs3viUP2jh/GHoYN6XWInoqLHduqX8apxE+EB4WsbmPiYjJ3LihRQ5wCqn&#10;Dqzh9IUM+RGEchGf0Yn67XvN1y8OF04ZzwiybYPw0p8VVTq8IfKeLhl8OGKBH3ahjyN52Kfjbxdz&#10;rAaxr43269EdA5g+g33UjysMT6wgoFcnageK0zfghrDfPr/ev4albYuYU/7b1AqmKyjNf6JTqVq3&#10;DR/lGTnIMpVB4CZxEuTqqDA9+j8aO24QovWUbQb+W0Hlg5r2akGSRkFptzJWfWXFsG3Q95NPnnz2&#10;+YsUSydaStaniHlzk5sS5WTP78tklRKR9Mi5m5ZaZ7iWrZtyXEkmSO7vZJYubSer9GB/J5Nc4U3C&#10;qpxXUnllY8XLbrOYsGkvW1Gm2OjDh+OHH//k3/zFT37jJ0lWvTg+PMzsWXbT2N19/epVNjjI1F42&#10;rcym3ns7e91tfC9bft/kcJS49LSR43VjOykz70B651722+zC/PsPHh0cxnV0S6mDg7PEYqdnjcDe&#10;vE8Al4LxFDm9/PTTdKSHwJxdvX+XPcCzc8H32SEzj/QAlkcPE6vt/PjbnDe3Qg2FuKIQJTP2r7BU&#10;KlnPMnc96UIP/QBAiXCUUkCBYsB+LsqqocrQtkYBuIE4ptPns1mqiSUS+xgio05ewtQJZjK4AW2V&#10;M9Ny1VyGravcpI/VOnOXwQq+SBeCZ1qDkiFPMMxDKeSjHMduO+5arIH8Pi5n2vH+jTMxMJkymsXY&#10;ecBubwwnBPGCPh+3s3GslNL7SYro04gecZGYpA6zv4IOvmB45rmPzp8WMqE5C5u5rYUsyGKMGGss&#10;lpBGTpNs2bCmTe90wAcW0rTvbqtIN8aFEYG0PoJc9kzboR0Dk0YOt5pQogZ1qCXtb5PQRLlkbzk0&#10;xRNL3yBGtpHMAy62hfj14gZTKukEWOqkv4jh89vEcbzLiiJr9kH3Rb8aAfTOWU6szLI7OEsKQUqP&#10;YXcZC/MnC4blDNsH2NBxp611Pwp+Po+5OUWAmkxnWlPAaBalE/BEvUF88xMMIacxOkIsT7yj52YU&#10;YHwqvXUxZmjLzrU2dr0WzjlYgk4JngHB8H/qX+D/IMQd9hM5ECuJJbZI1DsqD7lJANMRMiWKC5fK&#10;Y+hQm0ArECM5FYxp9Gdgq9/4SN3eLNVQoBpy2xcTpiejKRQzo6n0Vbur2dlnzA3NVVzrStsELbHv&#10;+UOTI9vFirng8H9rcKZdDHP7TT9onjRikDBarfwqueIaHSGQ1rwX/4mOF+JVrztEKX0jdXoyMQ49&#10;CpvREmcM3d/47g9MIYemAKkor3wW/LBEehgK/2fsJ3ohdod7rHZE7ZXDGBeBn1a/WK+tTn5WYQyC&#10;zptQVNUSTJ3ZbweQVQnNHSGPrPormrw8mnayXj0KNMk6LPe2nyrG9JpwH17RuyopDL3rNfyC8+Ha&#10;ErhGN1M1bkQGPyYQQ1/5lkgraFrCDH6X8aJ4WiFhqDdCv52yrx1aD4r4goFbH1B5S6pQMt4I/5sa&#10;8Jef/MZv/Cjr2lIBlL2RclZHa4F2H2Q12fnZZXanPDw6uKrSde1b9o3MSrTUOWXH8J7j9uyJmJYd&#10;txMGXV1kP4LdD5cfjw4Oo3hdrVYOPEg8tHd/N3ccHB7+k//2T3/zd37z6sOHP/q7f3z++q8ydstO&#10;Bx2Hplc7SWil6mkvk3Sn785vrj6enZwdHz/JLGHrk/Z2z86uHh7kSLtsE3CaecNUSqXWKtNx2YUz&#10;Zek54O7i5Pz7715nXJVal+cvn2Yr8A/X95JSysK+h1m+9/EmEVV2Fth9sPf02eOaUirW87rUM2Xd&#10;XM1gc3VzJo4KvGxjhR0jEL5kcERF9NI7UQtP7+yDQc4UxxS8SGmDw0jN24BMkV1wpU3UGu0laSxg&#10;05qY6rpqReyogZQrYm4H8xfK0XF7mxslrOvqu/Qb5KCnC+igw1wQn9RXx8rqnaqpL1Sv+m6HCvaH&#10;2insek3j5HPi6Sr7vWhPMQWwXrydpmhssJ++r+t3+e9wC4Z3lhFP1mwL+/oS2UxAAEsLOLOsuizk&#10;K7M0/S0Dejp4S78AhYWvzpWNsEfPjZhnCTrNGFEJ++73YcqbWAnZMoM5lm+Cfwgjo7OB+IzrUJ0G&#10;hs1VE6EaJw03tHrUYHQE+LzL/4VQpVelUE5LnVDTu7yVnyr6f5T/4qkeASi5owC3MxHCc99npCYu&#10;j6BRv82U6Cd05ZPj4LEHHLCQx+RZ2xmEhPBttFDwnEp1DIQhAohKlDbhQweraU73JHJe47jHRO5G&#10;9jjdlv9yo75JJQFmx5QNZRxdoB5O3GjCJdFEF494Q3taztiKlNy5Z7w4/KARXzeKpOfir76oDarJ&#10;vIIFvPJyuIn9d7thTdUJczAE1V3y3yy+CY+Vb2gwSShQyxJ+pETgWLOl+bXucNMr3StYOH0eO10y&#10;Xi8VnqY7cAQ9oaswq8wpB2AV9stVjMaL3OGd/JR5qtGkF2eVhszWfnl+PXaH/21MOY50RlsJAdt1&#10;Ai5+zGaiZhCVP9kJjzLK6TKvA5Hy/4cWsDH4XPZLp5ckd/bGulX70Z/SisGYJF1PDEpsHJJRSWgR&#10;+Q94Y+v1EbA0/4zkKnSwazRqtv+Vq1A7dfrVrl5C5RuwcBrJKPod/hPxCKeqnXnskQS0mltFeFAh&#10;yim7Csw3zy1l2sqNo97Dc1yAgTii4M/S36VmM32GY1rBqcpRjeVZ08aexaD1KS+vqx5/m/40G4SH&#10;lH4tuJ9z/ycvnnzz9Remg4M6Vxep82kaKfiT3Qey7C3np5y8PU3NUJ7PzpCJpdJCgp6kfNT0Lunf&#10;24sKJbJp2UAOVDk4iMM8v8yKuuw20GxThciI5h//yb/78U9+lJm48/OTD+9+qENn18wo4/Onzyqv&#10;zMVc3yTMevbkOOs8U7aUhNB1NwRvXd75WTYmeN8kV0u/W66eYO7s7CTjiMRwKYiK1jx+8ji8fnz8&#10;KE3lUiLAhE3vszFBJ0kefPryRez99PQiuzxloV8irXdvT3d+mj0tOe8WN1NGTYiCAk7ku4Z0ClEE&#10;UUMLXLrWAhDbfvENGuvqSp7Q5zYsdkfX3iJ2h4/kkAb70BBVn+EU9ae5wBv7hGlS1/wDXkTNBE8O&#10;Qq2t6EXWWkMGtzC2nyipjoH+GWlBD5kYOVGh8UZTC2aMIHWsXzZAPjTRirahoTavk/jzpqcKon6A&#10;VJqhgHuqZCwjGI9kN7btwnvP8pNb9GCv4GeJIZ3WHFd+zIpv5E33HB/Af5zBuqcdmsAR/pc2I1p+&#10;lf/SM2ZJ+Xm6O0xabEGyPEcGrvkk0BSzhHXL+4x7WPqgTPqcHkIUKy8AHOhfsDFSvsP/sn75VNw8&#10;CkfUwCf9ip5MyU+kME+tX6ePq6lb/vP86CIODcL4265tmAa0gPUrnJZ+UNU7B3Tu0E/SDVrxUirX&#10;UJxPW64BWWyTUigkvMbiGHeibLQ0wUqjJ1g4cVqFqKby92B+qSKMNjEmnwh6vS+/dquOQdXB7q5C&#10;ndWONRC2D3CeBVNNDrtvJsV65w9SEFxG5qMVaBa2ISPUosa+08rSkIm3VskkrdXjrECdeWuCdcWt&#10;/pTzTTcu38yLZv2ILgT9G1khIwyEfJvMau9GMDUxdIv/GclJhuGCfUuzkwcau6Hx+fZWBmX1mmdV&#10;kWSRUfEoYz42sYUU4Q9qTuzIMQ7C0pbMGIwbs1htSpVs/9v4P5oJkMo38Ft9VG3qmuhDGTq6UUsv&#10;bdAK/AwUw3UiH9QDC84vVRvVk+gXawXDl977MrHB95fBW0lbuywAzZwgdI+ODc8nn3RX1Za+rZsd&#10;BdyOvenmBI6iJB2E/v46s9jLCrYXlTeDCf7bX8fKaNI5ZoYHfFjKMdCxCWRhLKA+zNV+JjerNiiQ&#10;iWDk0Cp7aqxFhwa31UPg3TOLtLv83rkptv9Y6rj0TJlWmlPUtgYGI2wGBLbz/PnTL778LOERVzIL&#10;dpCwLzNtuTMBUGKODMizkv/5kyf7hweZWW+aM5N3oTH1JfceXJ6dJ72UKwlgbrIYNA8nGfUxxd3J&#10;52T+q8FTdiu4vkjBeF/63/x3f/rZ11/lqRQmvTzOlx8fZrOAp9lYsoexZDLw/bv3qe9O9JXSpShb&#10;DmYJE9NAIrlUNSU0Ojp8lPRSiqtcFJ+NmrKI7+yq17PrUrh2fPQoex3c39m9uMxmCdm9MruS32RP&#10;y7zr9KzV3z20NefWPtxtsxfXXZv1o+SZxqJq++iKulh9Jpk0syx6OLB47AtrNMjXpCrbGT35IOJp&#10;2GKqsHeairQCQfHr0rVsvhPxaieAq5MZfEfg5Ov0SlKALZFr4j9epQNwVxVzUgZbHZZ7/2SwkpqT&#10;kNxhlZ+RFk9NCssKVQK43lVznrVuXTXX5WzxF103l9V2iaAb2TaCLEBQH5v/eniY2SZOMJouysC+&#10;rH+z/SpvwX7ZpDXdmFcTQrHCekLMuj0mBTHb8b3YlrIgilib6QmIOH6NsxGSkGlR4YS3GcH3vIjh&#10;Jf2VwiIDv8pga0jpp1P0/Ws+zsivbtUKWfo1JcvycVRMxoELW8vKj/i4bqEIIEMM8ip9lozSPdqR&#10;db1tQFmabYf5WTlkONj/hTl51EjED9YjrEgrF2lxeyvK7Dwm42KWKhpGL8XVhY0tjPKKxvxCzCqC&#10;mpCAFBcJQmzDlEU7y+n1odxIwLT0W/9DS6LiqDB3ExsYcRKc0QJtLePVfPrDrTY0/YDnYjRvFbT9&#10;enysVZ3uuoQ3LzVlfv+rp8MA1H0lhsN12mz9rK13Wuw11j/v0nWVFVbdtkOL/hUPl37K2ibjZmBa&#10;LhDWMiwetgJbVX+wRIQbKFrxUaGP0ul21CIgNaGLXL3aJlU23nP7J00Jm/1q2IG19eKd9IZx9rhY&#10;eQ/bDItGmvYBJOVfqzcFygFe+WcsZX9Wd5bKC4W0oewWP9McVsgFgzXse/y6AuQRXH3578HM/nVL&#10;v+S73gWGTIZM9qI/bJeA0do5A0LpRZ5qYL17Q21lJ/qNPmMbm94t/tOfapTGASyNNruwRclQApl/&#10;iFvoAK7JKG5+Jtd+y/8+mjwLiwd7I+yqYgA17avlIJrK4q36cfvf+nrddYf/I02F7wF3YgJJJu0o&#10;1ywUhv/sDD8Ak47cGrsKPwknOuvohQBK74o1SM28iDfAc/EBOhz8kMtCyQRe1+JUpUa8ycR89dXL&#10;3/j2m0QkqdTOnFv4l7mqHM+WlhIq4QJytOfHtyen3QGcZjLL1rDowf0UEYXEHnab81IuszNAApWU&#10;IWUf7923ORbu7CSg0TNZ4j73Hxw8epis07/4V3/+TWrAL64+/fT504epTzpKxXC2dPruu1dZ+5b0&#10;S2KaR0cHsdv9hy5vepCDU87PTpMu2n94kAivWz6lvYeZIvyY/1K19GAvwdne4+OjvCJlWJmGS8X6&#10;Webhso/TxVU2NM+uTrmYHQpSq5WALOmllIBnI86w6sUnLxpB/ejrr0yidsJnygqMnTH64ib+ShVX&#10;tZEDwgVXcCIzBEE8wgJiooGcwcfwYtI/wj8v0XtVxB2U+OiYp9o1CQ9i6QiEGnyaRTPyWxDT+lgq&#10;V1o23dDW+XmT1XaDOX6MtIs7HEnMPAHPz+iHeINuG4vYM2+nSGZ1n9CjJCfd1+rVHqKTqq3ek9/D&#10;7DwQlnL8ixXfVIo07GbCz6AuV3uplE1VAROCdLw/8Lw2JMe4VuxxXVUsWmNmnqJcRcsrOc6N2cyY&#10;0G0iGxJgxGIdcgMXpEiEtlmSA63tISPM5cmmVL/M4Gw+xMwEYTmzphDW4ApWz6i76tBDFFENZzfq&#10;XDVI0QK+V0WyFr3w3P9JdVMJKwyIlE7p8hr1rk+z9QDZcgnbAKHOe6YwcZBKc8Xe+g8rhceHoJZo&#10;NmgBRnoJZ9txRdfNYgi8Wewf+nUSRP1Lk+Zb+9m/yHYs41iyhv3ZwluPgWOzI0R8csh4z38VpwYI&#10;0K3vGyugH3RqRN8Tu2gKb5p/6zpdNEd8sAJg47X64Nm2rgues3avEb9TgG7i4Q4d/Z8gj4OJwFfu&#10;kamwj8YV2SIISXZxr0rIzYp3Iml4OWMDx2BwXXHXqoe39E8+4dLAhDZKCDA6LRtVC4yjzqXUoGwr&#10;CyszG5WuO2m7z0AlEfX4f33TBDDlOiApHXDXUSIdQC+Q0vharytl+DfX54NSBRi5RyLI6LQtyVS3&#10;pW6UhcEe+jlMFDiKY7YoSvTR4kdv5O26SKsmBq0RwvAfVR7D8B9+Np2U8b625uqoo69d3nYMpSOx&#10;Mhj62xmpLTMcO4+y2tYow5iLnHV0c+dHC8uDncpH1QawRXlaxdbVoOlGn1m2qf5s94IZyrO41m/X&#10;Mvsa9GrSIclAAr5xhGXT3gaU+cGloIhla0URILJpthFZB8Do8zANlEP1+3hvJgWVi3LCQEdul/+y&#10;HYl28pQP3EmffJmJYXajGGWpKkxoBNn+kZnLjy9CX37y7KuvPw/CJEHQTWUfxNndpIQof6dcOh04&#10;zZltmfi67LFxqf7uYnNGFCfJMGU3pA+NeBIWJViJtmQn7nQ6gJKC8ZCVqOvoyRGH2e3kMJPQ/9/8&#10;yZ9+8c0XeV3qx3/jywRAD66S6skJwfc+XF1e573PXjxJlBNqDx8eZjVfdyvYa316Ip5ktrJbVLam&#10;DDS9S0SWSbpMDN+7/+zF8XH2FE+ktrv/+tXrSOf7X726vvrwOGvtDvY/+fR5ElRl7fWH12/fpeI7&#10;wVS4kDiqOw/1pPT7nNFb/Z76oBmhaLHi63i28r1iXjCFsXSkV5kIaQQndcWsjuMyCkqmsYrV3xr0&#10;aDArtq5s6+02MycsrVKokSoYGgey8JaBi5kQnCNzUB2GPYX2ZeFLDzGRXqTeCHKwmaoaryEu5oKh&#10;fe/ncxUW2IPGGcOpjDAP3PGOuiX63JAFrQMqYBYjLXrONg1F9ikI6/tX8XSTga0NnI1wqsflEIaH&#10;pQD77J1AxEV2EAsiIzwjuzVyt5yLPVgbMrpt+tRL4NAab9EsKI5UVysYvkBcYXXpHp10kFLH3+hH&#10;iMlvLPDZcEjbXz+8wYY06Z4ix0e6NcDcno7zmY5Ur2D7NIfjLGhUJnQDp7/OgSGydGIL04crfi4b&#10;ve4Yd82hcAH3BIJK0Xy47ZBUjpro36YxmAhX2u7cos8Dq6BdNwPbWPqlJskgQwyTXnCEqfQ+RfDM&#10;xZnKqTQqPRdtEmfbxVuXoVLSuMG3sS9VQECtitHzVQRdDBVNt7iiu4b0XqQ1ttB4lyq4KFHWl5Sj&#10;DBMIXCG+CkZrhP7cId1Y65Tb0ePpk3NASv52bbzpH2xzZdu0KAhcTgeymsLUIjwIdkSnAvf+EZLv&#10;nGC6dmcoMsFCpTf+R3nl9hoKaLQUu04SPYIlqMpi80TtE/gsIsrplRxnjwUYgX6pRu3MnTBl9Kp9&#10;GVjKbY6LIrhwwqELE6MzXLTrfZCwVy6DfXDUjN4MNuYaTSxgA8dGILk+/nUWyzXSMgpSCxSaJq7Q&#10;CLccWG5GMsEJzrvenMemmF47MCHH3ktlNu/wR0xvb9AL+64xjWdCL2bch1o1vY8lpfvJ7Hemr8PB&#10;Amd3ViO73wdY4odeeUUzFzcwdYLK/OFAUucAudZ2HJDMUZ7N+0Km+yT34Wl2PBqZlYINKgyv8nO7&#10;wHCym4a1RQOi/Bbh4Vz7C81aQrYEjBbA9MnSLVXfSja4eaS0Sol1GojeCsWKzxT6sL2Co+fjnWDK&#10;Mqn+YpuVjhmEj/c+efnsqy8+c41kOP7m7fsO3DMtl3Dk5l4m13rObuKdnP62lwqnh2kjQVKcTkip&#10;uLLCLjXa+zs59TYhVKKjtJxJscx6BTmadbr/4N3rt3FtzQjdfPyn/92fZSFbi4F37x3vXHQP8WSv&#10;Pnw4Ob16+enzdCfF3alMStDz/Q+vAlFZFpd6qYgx7SeiSl9Tmf721UmFkIqrzv3dO08l09XN2eVZ&#10;cmWvfnhNnLqTrczTo+wxkOLx9DhlWIGwd29O0srx0+NQnkxVdDQpq4uLi51vv/2qDCeSNSBB78oi&#10;2FbTB4HxNEU3YpGFQ4RArkMuh7lzzBX4LZvmO6MGnkS8Zk1uUU917muYkxPygMCxJtrpZ7PuVYlR&#10;W5rDbxOEkOr3rdLJ317DVTTWHt/BoDNNZixdjAH31bW6g8WBwRSbYBQ7bqEtDkarYbrCfIyG6ETX&#10;jM+KSTASpvYct89P5UpqqPZTOhdPy4HxdXiiOafCXmHBY7FmV8uKGRZYmgbfNQG9JIjTe2FfKuY6&#10;BkUYXpGtmAoBIn53E5nSQ0cwN7eU5ErBZfYOwG0r3JWfSe42JDtZoxK07UkZsMxtIYczMVKq+oky&#10;KNis858qKHjlqwjyUeSiw8K00SIEj0BXxogIBh+D2ksQFXhwdYublWg5F7HVdwn8QM8QZQ6ERiYU&#10;6gPEqKPgqtb0wm6twfqm31DSRg3gKt7ZiwtWm7dQpceEBEFEPOS4+X6/NlIbL2plzAT87jhJFKyU&#10;WmKIyoqw2CWaeEf/sZtaVrG+h9ypRKnhJBKHiUpolKPtkP91Q7KSMmUXvZ/5R2eJeMQp5vZ6+F+p&#10;ruB3NkHot+yRtgBl+F85Tuxe9dD+2rU0xeJZjMphDy/j2zFV4WEUY0Kl8STtIVbQkK+sKPQT+tyO&#10;qVTQ1iPDj2zYvYrziAHGRAnfUXQwyk5Lj6/o/nZ6KPSnd7apliIbD/OMgahFXZPWreKRn8gNnSZe&#10;mmEI4qCU/mHUVY3pt3wa+zRkwZ5NdfDAfL3Un8kaGAipKI4RgltK2jaG5HYM4qdRRIOPFZLWhkb9&#10;IEb9gRQGznXQHQ3mctMQveIQvBfXH6nKr6mTCRnJE3BGTgeHKsh0oF0b+x3+x4sx1NCI26M5E7cX&#10;MqKccibGddo4/NOwcQ/8y48ta80Il99woPaRxlc4uGnmaOAC5cImqq8mLwsA9iZIxXOGhw03jWv7&#10;bsO2UWV1vlbT9xhGG5KOT/f12nh5t3gEG6o/AyzaiHayesGDUb1s9viTn3x98CizbFnetJPS6Xy4&#10;ubpJwc/+TuqZsqfRZXqf6qI0cHj4KPsRvH9/Gk0OfCUQ6UL9HNl7dZWy7vpHWJpYJ3iTM3cLCw92&#10;UlYepmVlf+bL/uRf/y8vP/s8wXH29j58cPEwJwHf2zl+9jTTZ1kox6rqjs8yt/Ti6dOkrwh9cpzL&#10;Zeg9PclCulSjX+0dNB1VWEUsh4+yG/jHt6/fZcZnf/dhzkU5PAy15fVZUkznF6fvTrKsL/+1g8k9&#10;5Vy8nQfZSzyxFnv+3HSvAVBO65+x39iGHhb4cdw0tjIeZdgqMhA1T2pR7dLbom9aKuYhn/o/4I8F&#10;aupaz7ZAQLVmxq34LgSpqFUy9JnfTC3QPCoNzRDVuznCJAnA0j9TQjRXW+Sl2jbhGuTkOSb25ldb&#10;Ux0bXJuQIFgAEQoZDDv6hhgso5e+fuaJ/ADONsHTGVA9tOZWLskSdRR2jyloroC++Cpwoit3hhho&#10;P6RM4k5y1yzb0D/Iy5wLc3MFs+ochFf0gzLACJyJLOocK0A6ha1W9VQWGQ39iMViOFKPFKgM9MK5&#10;bLTqSN18Vf9N1w2TXE0ixAjEwhll/ppt+Q2EjB9XBBPPs4RntGX6MPqWu5oywHWj4xNhVHoEDgx0&#10;zXr3FwQCv7EhJISC9Y7xZoOfvghOywjNRIzyQdk03kjiZSys8b/B2fV5tcjzQZCpr1mmIj1q36J1&#10;vJOnfVVbBMCqP7jpM9lYVbVilcbolcwlmOgH3LpKqFHobid3uYx2fL3coCM8w9ycSjJ/+jLH8ljN&#10;VDjl207ytWMrhjFwK73DDS0Lbzfxwdrgoy9IR9MJYuzFd+lHSIi1PhYPwLbVXmWUjuVVtE5SjX4h&#10;xMLDEinN5V5vg9JRCtMfayQ5gfYGZ3a/XxNhDtgRWQwEDgL6FTIk9WjhwVIkPbP4ORMxm1ywuDJn&#10;cGYt2RkNGp2EMAcDvNgnHC8uy1lsXzkexQ41Q1tFLBKS/zUuIOIZHXHmvua1gjN0fuzXSsqlIbc9&#10;cLiL8rj9gfGXhg6dtFGZbOrld3JsLF8isgfQTgGW+KNRDgDFPTJ5PMLIGqGMeHIH6aIV0/TxLlFC&#10;f8ot4uzpb/fqXuqhjRB8GDlh43Hck2DjSjmXFrAtDe2W4RtGCGfiIjdpFPJGo0AqlLTayhC04jVU&#10;H1Qwg6gn58rKitkwzfRTQ1L5S7DrSxqmWoFCpGjQWVp6Df0EkO69/OTp119+tp80zt5+rqfKJ/sq&#10;PWMTgauby/29bHH54bpnt5bHD3czDbeTqOPk9F1uzvFzbfnjx1QMZRYsIUhSSZn5ShLp4vLi6OhR&#10;RJeptJCTg3tfv3374smz/+pP/m0IOzrMg/e+/fToUaKb5K+IqFLmlXTWm9evM693sHeYmu7khBLQ&#10;hIWpj02SKfFPipyyf2U4kwnDxEA54+UyGzjlIBZ07uDwcba/DGM5ASazbvdSI5WU0uOcAHN01O06&#10;79978ez5+9PT1D2F5u9/eP0usd7Z5c6Pc56LKjtKq5INIi1gw3yWLBv8T0qJKjaFtex/6ZZKWyGu&#10;sGkFKLrP0fORMJnlTiJjRMi2lUljvZoMqogL54UmDvTE2w8ar8+FEB9b2u2zZsXybPNVS8NWK6M1&#10;mqZdJrcxfmtU2Cu41Xw9WESMaHIK8rJ1Art0TGZjsZCUB4YN1zfr8Dc6J87ng+gM6taJ8KFvcZBe&#10;Vd/QGfNbzJdvrv2e/UIZ96exbgFggSamuZll+R9l5zhkt1DsKV3aPxYDIxlJuw8n4Ygx3LJKeU5J&#10;Vi8Cs0h2UEEPCo/Izo/KrbHghvAIF9Z2Ehln3h4hLAOa5t5xvXSgTLI6qr/iscpA90wvhyfAGhZ7&#10;TWRR9fltlMxcncN+Ci6qZrBAhSq1C4JXO34B/BHhz735jbiHscTwelByXsd3MrgCNj4jfilgTTGT&#10;pCiKEno7+YhdzuO6CXqlxsLnsnw9SVDS6LM64A5W+lDMp2+BH6BpmUaGcvx/f0UAfWP+KX8Q4Ajf&#10;csOO1MseoFa3QXMT3iqOBSW8Vf2DPVUXrwWiPTfGnmvF66zVat6oupVJBrdjSTzVWHj2DjDuoSPD&#10;HTXQ8NkXT//tEvrTjiELmDqZ1IoVrR3+K1FmUlA9gakOl3wkjU9tF2+AKW3WuGfwSV0cFhCeLO/W&#10;N7vMjMduNdYog2sk0mTp3FCGjGn1RTPGU3Ij3rZnhDvvhnvAlMNKEbsXCeX83DhVLJpTB2S1rcBw&#10;xTTZSglcL9g+jAWNKfU5q9xROrWX39FsirF44nYAA1eGOgik4JH3TDQ2HJympnX0Vi5XrGKjEoFs&#10;qgW6kYShc42KGeXBGxuXryubx4iLAUwbZToPHaNObygb9kh/VRol96UqLbCMiho087N6OGa2bhbW&#10;GsKQ0R9A8rib0QhZyK8qvM8iKVzZ3KDeTKE3r+SGflhTeKP/SzU7ef/VF59+/sUnmdtKeXSXvbHO&#10;Pz/ZPyAvTb9Tcp0kU2TSau6mZm/en76PGDNDl4mtLj07u3h3cpIiyURM5CB2siTt8eOcqdLD6XL2&#10;XCa/uldTklWPDv7rf/4/Jho6On4auP/mxWF8Rm4+fd+K7Fev36QLoaKH3B0dpWbgKmeynOU4uOt3&#10;r0+Sdsw25U+eHJ9fpqYqvbpJMXgez1K7REiJinY+ZnFDs1/H3WXg5tWrNymUCtv29h/uH/Sg38eP&#10;HrUC/F5yUbtv3iSaep9upni8p/b+6Jsv0aZyGvsYe8Zw8I4EmPzdUR/usk+wgADYJSxRPoxOQaGx&#10;YC1zfkZChktaBQijTynSC+GKfLMNHC5Ry9jzqAFr4raMiwP6ogxvH7WDWAvM8frjvQfe6GMNJjty&#10;iPLqM7cZ/tP1fib3W62CJf21tdvzw3bwNjbzINokdm9Ud2uf/Z0c+JAJipYVucJZpGWek1BwQqza&#10;9oXhVxI52ALCGIOhxVv+853Ojvm7sJYlEj7av66vmfhY4zKPKxHPWi5ijp29HMv/5TLHJjG7sfOV&#10;3r/L/zLM+LULWzp6Cw86jpEhRF1TQzNsVrAqxhTB9A0Rj8f2KAiT5m5GKneTNERwRCzzWZ2jA7CH&#10;907KGlUh9slIq0MT8GoKPsVQGoQakxzCuoWWbVc1k41osCoL/C/9tzP8ChHGD9UU32H+X9tD2cq9&#10;qbUSvqh6aUmIISp3WkXELwzUJ2R1G8bF2qEfNz8I7YeOE1A4IHUCIug3HgNrJRhbmYgOubLgwOk/&#10;WVsdzjPyp3LoG4zMkgwyzyEPaG+k4eODEG0XzhLh6dWaOZCd/IOjQRHXFV47I+82jPvrw/Ci9ISI&#10;0VZFt5CNIQRMUcT8qThH2EhTJm7MFBnQ3loHgiAnsalJO1gMMb7QQaJjKrN9LaHM1GCR7QBfMTxw&#10;KLGMt3GeBliPrKpO/ZefR/NgLVLHZmFzTH2Yp0bKfwha1uCvgxPTVyyrD05RlIorc5ZiLJEBV6Ms&#10;fim2jI0M/ozP7pucBlJhmasFjm/p6rNkqlQSX4pK8Ralgf3C0HkSblF6R1eCwKtTK8CiO+qQzNbo&#10;+xxLEAx5Oqjfgsv81jR8xd2idXL3VRIGh32g51i3DYkAWcjxjNhZzO+bzLLd5f8tEkDMaCw+o730&#10;H8cq2HeVDb4RnQ39OkuUHN3QDg00kUpfjUl55c6PwNQXjbBGP9VO7w9j1KP+NsogPJTPX3z+8jd/&#10;88cJjFp3n42zH+492j/sTku7rfBvBifTV1cfUpiUbSVzeFuZtvPg2bNnKfo+Oz3fTcyx3yNdHx0d&#10;5kyS7MOdG1IQHqalHPvh3n7Cn5x5kkmxhC6XF5f/5L/9s0yNPX3+PIurv3nx8PnzZwlc3r3NdN/Z&#10;kyeP0s9sJPDk8eP35++T7srJuypmEljPnz3JZuJdwJ7ipMwINlQ7z5K4bFKeJXWx3oR9mek7OelR&#10;K+dnF80qpipr98Hjx6mJOgyTcohv1gNGzJdnWR5479nTpzeXV6GqQ/UffZMa8PLHZcPqAOrb5dxN&#10;pFe5qsEtxIKxrNLS9wELM6WngGcYbcgvyuBrp+CBppGNIzgcsSHDuIzNerkNiirhtQkF1Dmu0+6A&#10;gqkZsvWlp542D87hIybmxwWuCADcdxEQCuUk48p4rw99enCK9nx3cQ78Q0MXUlXBMPg1XhzAXAY0&#10;WAWV/r/Are/VH+H+He/0vyZublLzSB4LfgCi/SEdLYPt9vBfwBsskIu8DdfdZk0ukIhpXyjdhSDN&#10;tH/GOZcpuEMnl3iDTy3xry4Mutm1mYqCrjso7vOOxjeHsui3V4NKJP2baasUHMvdaWe6z/23sKA6&#10;3n1dv6fjy0kIJ/Pq3EokLUaxRRpPM6MKdhneG2PoJFeSY2uEoPSv858xp/pv6KD+TL2IHgTaDIwd&#10;/sHqzaUN6IJYM7CYO7ce+wz/odTO0y7FgXXlpzEWGdbxjAQXXO7/tp//OGLFGxu/65DgRw2e5ajN&#10;RzbY7Yu7EJpO9aCfeZSnIWKbdZXfW1g21Gi+0xX98HR+glQhotxDKA3XeksBZan/TKjJ496vPkxr&#10;dK4F1JNq4vEKc7wuWqocRi4AiLphzDh3Ou+sTaltKDUOmN/oL9k9hdp/kUhN0FtHgVeQYTMkvYs/&#10;ykBNIww2HK7+0S1p4l3i1HrhfDc4CEdn1DNa3ycGqzes8Xl/hmUqqJbdcFAQ669rokD+Ow0nHEBP&#10;Pi78RB3zNk6OQ2qu2mO2FOnWojEHo9uVWuJ2IuXqZz+VlvEJ0EhSyJh0kW4TvdPiBQbbNsu7DJqH&#10;XcAuwluhyWBAWS2kt+NNbLe/pg9CC4WnJMNUFWrbZFxf3IGlhSIKfl4x78X6JMEnxGj/KflagD2a&#10;mwwevY0nHEmoNnAEFF75PG5dpSJ/G//xV7LFFNotNZsajWy4ZRam9y1UGaoeQsv9v/rZL//e3/3d&#10;MuZDNkPay+Ra9qJM6XfinssP3dc7E3PZ+DuvyB4EWdGWmCEV4UZpSP9DysTzJ58TXOVDSqCy+8DZ&#10;6UV0K5s05fSVMPzi43VM/Ozs4p/9qz9vVPTskzz55bO9TKVll+5EVE+eHD3LNk3PHif0Cf9P3uf8&#10;u0TMNzkBL9HYg0yl7e713Ln32SE8u4CfPX16/OjgKHts5rcksA8P9nNWbwYX77IjU/YXOCpJn7x8&#10;nhrzp8+fJKwrzl3d/PwXvwxjE0Kx09i9ZLwyDRgU3Pmt3/hJxTL+sMXwdRWdkgdEMXUqag1+Elo5&#10;IVLF507um8HsqF7vBMDg9ThXNKCq0Dhj6rgJAkaiKAhJ9X4yvnFYT0PENqgtV/I7jtbkee80EHe3&#10;N8YEqpx+nbCCyL/jAPZ0qSLmZ1aK5KtOOE78w/gO+BjWYFQ2OciymmJQC2G5nQmjrVIYBskKozyH&#10;l1wZy5li2zJTEWQD03xL/YezT+UjlwpjkTfvqhLi1GCCPDK3vkVTvG3y3t7gRJObIhYSmk3umTaa&#10;kQ9vFsVAXdttm0WGjcledK+m4fPmSixCwn+GbtxGb6P1st+nhOLavnMXCnQxnA/Dr/Yi5LtREXT2&#10;5ehobXgc9Sa2gZsFQN4t6GxP93lceAkIJk7hvWtiOjIpt0ijUt2BYIU6cvVyGELwi+NRKgWBb5xY&#10;XwrZt+HOrSnAI5pKlgv1pmsiouir6ei2DGs29cM4fJzi/eW5QU/4ZAGKkQvkzwcdCTaHdCmakTuD&#10;+Tp4LIbNrtSvNaSYTta2WzBhDgzpWe9o1IKIaWNsefwMbRWUR0uzq914gmZtqV1sWQE/0qkzGv86&#10;4DHpr1ss0XXS63E/eBSqKsoFt5UnqNicWB4gazXeeXjRHvD2ylrkUExjB+N69F4s/gL6GlGOi20G&#10;uF6/8prUqJ4REg2Ghtd4nuoY8ce40K4AnW7PI3k50UL5NjPF5TRNUYG/lJyGtevhsEoqI3WyRsnS&#10;X+FQO7+5zn50LFUyPWFmPLe4t5R2s6Upx+x7JqMj+0aJjFpQazjI5xn/1JRUUXVxpLcgZ/Tnr/Hf&#10;+DMPTdlNpxKH4aA+FMPnu/xXjpKV69mqB5WdOQqPVWAVaCPYzMigf6z4M4GNRFYDGpRG1ENg0BNr&#10;JEQw1Kdholoj/xcQIVT1X1NdI/k+WKG4L7QDg2H4CGTwIBk1OnoH82Du38Z/EAy2K4cBs8GavNHF&#10;1MvO7MEgWS1DE8RbqWfh0d/9e7+bxXFJKV2xx3eqiK7vpRI/e8MHM5tDyoZGYUPW/MfUi/I7mc24&#10;SfVSQqI0s9f9MEtLM0Onl7t7VdaEQRfXFykYj/u7SvE10JztAP7xv/h32Tbz+Pg4J/o+3knN02Eu&#10;5iVZHJfz4DJJ13USWQdwfZ3dxZ2oTiooVGcngmw8kPcmJZUHuhtTdnJKCfnubspoU+2UhXbdp3J3&#10;N7snZFYu1KZG6+IiT52/fZMqqbddxLdz/7NPP0kc1tixNezZprynwHDeHHZjRAL8lcMpZi8HTa84&#10;3mqF89h7RY6jl8tVe0Gd4EKNBDKQ1TIZZyLELwJ5sqJFZhVdu3J4zWWhvhrJQvym+30lr6LC7m54&#10;Ix5JkOOkSYKr0XYPzVSHJAacR939DSjjCTpCowAWCrQ9SkSJ5Qm0HvGrPTV2i6Z1zwCqbJjUcMlY&#10;NNDtbbA7nK6jNDo96gsxxot6U+f8P7C+ugwYWtmgiXGQ2a8tg0RTdFBTH7aX1lqRg4mCAmUf7vrI&#10;+Ioejh5AnSMn/s5nB755D1Xv3mnzqAqdb6DYUT+FDTBwSgTGA0OMohM27e2EtehOWzFq6uOO+ewN&#10;71hFDlTfu2cGFAzlrUdm8FdK4a37KRAH9r7uPgrbRp4q0awyZn1xn0L1F6l9t/5JqfA3Yq3myt4R&#10;/fpQinEaY0IGCjCT3my3b55Q7cUEuZmVlAIW4b77UKv9qoYGw948hPnbgLPa3xSdi3EmGdrMmQz0&#10;HXM/v/kDuwxXoU/Oti3yrwnZ5T8cGBoYGdzyf0YIY8WQqoX09rKT1LXjgXzl0CBtMp4XN4ZDzWZR&#10;zb1Zq8P9tuhFRJA5FM17snoMCmswjntMptJmsW+zfbo8rdTW5CXAhBPvlDSLz9Wc3mug3i40szLh&#10;hKbnKtRJQo9sjF1gtTo+Q0ERVbCYIhgk3wn3UXuFhIpafYlznXlYtWfpu+rmTTpw37vdhA4oVII/&#10;o5bhsYBG3zVn+MB837yEwfGCEZqds8yVq1xcMVGbnahrKFDlh/+Gayu4gWyoXd0sqUAdSmRYQZ3y&#10;jL5Mt5QetUXe/jr/4YZWt7AF+Y+NGmpOJq6grYLCTzasmN54NIZj7F+nf7TxDv/1IL2rYqCtHlos&#10;lvLBcI6OY9dtFuqls1xdjlRhjIzR9Vv9d4rA59SijeGzvY95cYFkmhx3ESY4KbG1zS2DW3f1Z1Ri&#10;dKlGOhk9Ep//6B/8Qde4QXcS8y3lvrpKdXYCkWwIfnma8+Dao4QaycqUex/uZcPInXy51/0FUth0&#10;eXXRzZ+7seJNT8vt9pUX4G+2E7h48/pdgqfsXBDB/vtfvkrZ1JNnx+FWasBPLy9yhG9enMZev/rh&#10;3fssjDt/cnycNyYYSl16VffmQybvUlWV6Hdnb//o0cHx0XHCpvMUgF9evH79phVPHxMkZaPyUHKV&#10;2vPHjx4nxkqslq01u6fUx3shMtVU6XmiuGhaVvxl50xyVqfpRfZn+gYpKvUy0bVdgiVOauP1A461&#10;HRdBUjlK3/Bc34MzNsHaKxYNoxkjQ1Rek8IgGNORAFR4dRIOqLD/mbODlIl5TYfpZPoARFCg0Dcy&#10;WF0HDqj8QE/7AxhBzgxo1h40NTlfiVZb1AKNWhIKuFR+VLk9BeVQNSZx+m8RnTGhXZxHO+SYkWI7&#10;OJHk2E47N5ttOp4uw8dKWsIsjnHGUuGDRkc8DhznNfQiKkwFtwz2n8V/oMS56qyH6yRMv5OHvdbd&#10;noBbvGw2tyLgqF006cX0f77Cz/XPLTgg7YI7Cfk0YeWy+qPzQkp5bIdt0Cb7Jo3tCyGzJaTijIci&#10;W4COqiCBjvkmpSL0lvNTB2OI0GqtTcEGzcclOBCsOqDkIyBeUCnWIRHj+0Khs9Nz1ZouqBmYIzQR&#10;01VZJTsNI5pRkVshlFIv87bRf2UDJmJstuHpUL1neapJQhGyaDPqJjA78iXyXlCIehToyiNHII25&#10;iI8m4KN7rJyfDFYlOEcMbZN7LRibvAh91UelFYcBffV4LUIt8otUv9YNsjuOHK/k8++sooL6CnOO&#10;I2xPSx5Av/xVQ4liC4V0uk9jXKRFR/OZsIkJLKJ/RQa6y4sOodccUHfnZxt9XeyysM3xaCrshEGz&#10;iJ1v159cMUNGx5fV5d8GsugA4RTaNIO61c7ilfyAabPQehpvCwairtjFyGGbYwekO7EocWxbmBqa&#10;EqTml0Mbj4wY4ZXghKJ9jAdAzcjaA4b0i/0b89NFKyiGCIh7VvHGN+uweXIgVxRxmIQ5D2zai7EU&#10;3TbkoA9azPB803ePDfAeLaADFZggn7daq00uDaegX30gSKoysyFT++4QYH3gyoSPdM8YZOikG4v3&#10;2B+CWW6gMtA5wC1vIIzuu9TKLUua8pgmREBOJJNUCjgTO2mDmbDS/UUSFGha0SXTPmZjdKL2YTUD&#10;2pGtYCE3Ngfgk6V2wzDEh9x7u/E95KpI80BuAdDRBja1Er/KMWcMpshTNSiJf/wP/ogW7icGYSXP&#10;g8dHOcykB6e0MrwppfzzMT3IIrhkpLLuLMn71Co1B/UgG07u59Tbi7PzaF4qx9+8O8lWBSkyisN5&#10;sNdpi0gzseu79+/Dth9ev319cvHs+ScJif7Z/++/+kd//EcJ0VImlVPkzi5z6G/+O+4+TD1l434T&#10;S1fXaTnH04WkXE91eDiZkC4EJEP09s27BEnxQQ5wnqU66uI86a4QkI2aUr0UKEmwlEzVXspgPt4/&#10;z+ZPCQ8vr7//7ofz82zZdJMaqWfPjxszqShjJzBKc1IO1QfsIT9rgqZ2210TiFMMR3Bg1Y9RhKYZ&#10;uq9kmUoChhBrVj/rF1Bmg3HetLw8zS6DgowpekWEA5vWVpsCxVPxV9W6n+mO/peRyopQJuDAhYvv&#10;JQrdABcwsKqQ+to2SYbkyhZSSFxzFgQxPS2FF+sX+5RmZr9WtanshbC+wHjL/uum54FJeo1fx22j&#10;+RPSGuxMJqwkYxilcrwFxFqA1ibvhK2M6drnSZgg4RLhDu8GgLyKCZQGoq2uJTvNf6E7j7KNuY4K&#10;hMz1Nce/eZQy3+ZXKq534nP0asDrOMttzzeoUCYQbw6H6QwjG4FfJsMVz9yYZ1QA9CifeA3hEFye&#10;JtsJGY3W6FRBTpse1+JbIBPj4DedqeLCsw3fNBZ1cMDUFlEMArBh76JfTZ2XKae7/PftEy6QQnAG&#10;oHww/JSuZTp3UNzuYwbmHoxJucPhjPGfbxQqGUrgrVevSzXcbgAlC9ACsQGD85xak0kKBTWZ5pCA&#10;IXjvU8OLJPOGGr8HkBWIt7uU6hhvEaJvHOePSmA1U+knfPD6RQI0dWDQgRP3V00HCjpDt+bRQk3Z&#10;687UbDk46Y2SvGS4okT4AK2L/pXw05IR1hhRW5oUGEnBIdBPOEWj6k1TewMua/RncMCe3Q7FYMvE&#10;/VpD9c8CA7JHyB1Rbh4x3zDyCSc6BYjRaCNMq9Lr2VqJYehEJzJ0GCIqDUT7eeBAzk8PWzi81cqM&#10;IS3fDFnKghGXpt1hldGMMDlG4q3wiW/gwQIA71TH5hM3wgy+mXHSHbZvYZZ3FOgX95f/WZxZTxFm&#10;1Zc1LMVpzXChBb6yOgSEgVkIViV3T23YxkhhMs/YLEStlKvUzQ4qK5Jdo9wBPWQk3gwblCwWilWZ&#10;KyJYlA/S3zoNItdJvPFmGQlp64OcdeynKKR/4tiJ1fq0szrQpWnXyO99/Id//AfpWQq0AySJC7tj&#10;wIfrxjw39y8vLrp9UXP/u8kemQvI3znIN6GIGp5tBVL2lHbgU/Zwepik7enpWeIscaAV5Xt7efLk&#10;/PTf/+X3r9+eP3/5MiR8/uzwk+ePwwIOmEv19yFJhI+PHx91k8rL6wRA2VGgp6bs7mUW7+QsuSP2&#10;fAo1e9kU6sMXn32auu+8PVN7RYju8Z1tonYuLs/evj1J2XiipVRKZafNbG4ZXc06vuSx0mACqWef&#10;POtOUogmMVPXzcE8B52jluUrBqbzUY4qei9W8xKxcRPJp3KVwbpCYW54KlvNYNy6vTEMfO/4YtES&#10;BZiUd5vTi/WKukc4v9x+LT65DcCOILxfbGvNlLDpKXdGmOSBusKbUDetCM2Ahvnqrt46Pc4uiQNJ&#10;A+6+AqYNFBKc2QgKpnoT2/QLojT8EzHFjPIHMZgaQ2+IUXHq9K0nV9yiy8CjBPtq5DNdwsXRYttn&#10;/G07PjemU2nM4CjX2voY+NAsMDDKgBPLaHjXii7Wh9vX0Xd9obk/9jtxdFXBuT9v5QQ7xuvLMWZh&#10;VBX6gsOdWQaroBox2BH8XJ0pWopt38FOsYAYYI1vx/LRQjJh89BaRi5kA0plH1VkJaMJZEYF0XKh&#10;T5e6ItT+O1DVHm7JBnAGZdbNqP4bftE3+5k7stHzJhqUpX3skxMhGRor6+oPEjEolVySQL2J1JHs&#10;QzHVPxvUHMhb6ApI0JJtnSH1JG9UpGnFTqiH2iYewzt4FVKmayoKqideQ51G1ZvFfMjuGBnStlNo&#10;ah0TN0Br9cis9oRWGS2ITSsVMTzDB/qG9cqSOmXivIQBEOYmcRhF/l4qlx6Q7d56XQ2hvmr+3OIi&#10;GojQ6dH4RS2YWZju5LASAJbkd0JzMeyOUxchKGiS7t7U8gwtWv4xYKuxSL8dHV1Vx/rHr5Y5Ldtf&#10;4CRAKTRDvykypzzlDltGXReSjPwU6SofrgWoctIvNJipKDf0Bfzo4/vBKYlhvLqgvCaX1meJaMsD&#10;px1sRhtiAzYkP8gGP7DQ4luCVJw+a3dGB+3v+tk+T8XGGDpjEYZy8nEiYC2XyQfJFtKRe9R1tJ6c&#10;ve6rPNFHzQBpTAM5JR8zXk5UWsKC/mzM2ANiY5MmxrAbGTx6MLbq+iqlj2bQNjPXjD3FAeuslzJ5&#10;0TkZ8bO3GAbJf6fqb+lfPJ94DvaNodu7vu6//C//YQ4Gs8F8nWAo5d49JiAn77YcevfefjI059ki&#10;evf+Xo5qO0/AlBmubBS+84CUz17IzQ2cJ1BZf7yC0TnZsJtbPnj/9vTezsdM9aWjP/v561/88Obl&#10;559npL5zfdrA7MOHBEmffvoy2w2k2CglRskEvXr9KqRn6+/z64tnT58kLLu8SCRQNAxLssVl8Lx1&#10;UA9zePDxwUH24ezy9JCdIvHsPhDuf/PFF8kvZQfzLKwLc3728++Ojg7evTtJs6mgyvbgKRtP3x4/&#10;eZQdDVID/iP9A2ORsjg7K2C3K/Yc1qHHZBe6i8dMoU1dUkeNg+yqFHKomg0YER0jEvWVsS+6iBLA&#10;OyIFlWWwVlBQtOrqIIY7j28jlVu0VMaTkW+3Jl5AS/Q1qjb/9t5JyQDzAqFVeHMXOuZIYdwg7RNw&#10;6O3Gwv3Xzo8iemkGfm2EpBHjA7q64cbMF4gQ4gavH+voPkPmpfAf1N3KzaqaZkvnNGjNxtQE9BgS&#10;tY16bm/EzS0sMKz03uk7vzkaZZjF7JWSIUQdSbDrJca5IjNu0JV0AsLv7jBcL+LrYMSk6sfuIQLt&#10;IkSoopUTK79iY8Arig8cdXtoIwTIaL/qX+lo/i31Mk7R8CxdQQLjyQWpXlQL5JIH1RGrNbeEwi73&#10;wTpk4mjIG3kOH8dSoGhCIjWOllewq/77rvWgAhj/gP6j+Ayq5tOIW1ZzsZ3oDIuK6f3q8wwowXSQ&#10;Vv1FN+EY1E1uBOA2UbFkTdStO9JFrOJWFBH2qog14rlnKN4MwWhTTShdaG9rtLBoed58AjNyDep0&#10;vvKguL/CMcP80UwYRq5XgvWjbaFPO9STPzU9Rc/L1PbBn1vzpQ1CbTvEwzZCXvHWd8JuhmMzxplX&#10;maBoepGwCc1ZDF9cVVFFnnZNLghN8mZYMgMGwyVFRQeUo9fszxAJ15XcGNFiujNQxu2q/DSlzqkx&#10;Kzs+CtmGGP8UnvELaNfYH+rjk8vvLlYNGVqjyr74Px4dnqT1u3OCdqVRF4EPv45tMliaKUJIH5Ac&#10;deI+fAg+BQYAbLxefmzWbtYKDtmD6s9cZIO3Sd6MrpRnougt/2+5vUKVTSJ9+0oJ37FVc2XyYoQ7&#10;455OxbsTZrSOkpi+RyhDcXmZopCdW1cMsbYG+4ymO0wnPQ9lWoTslCqMfvasR+fdrmwpnrLA8alI&#10;Y+EK549+/7dTi5SynuR7RO9Ubh/sPzxNnuf84uBo//UvX5++Pz96eJhw4+r8EmysZHpE3XW3UA5s&#10;dBeAnQdv37/NUSqJcDKVljzT968zQXYWKZwl5CHO+A9/+auffffmy2++vjw7Pdz58KNvvogqEZ59&#10;ePf63Zs3b8/OTpLVSguhITNxyRt5Hube/oOcEJcNM7Ms7nGW3mU/zcNH2bHp5P1ZStfT+Hc//1WL&#10;zXd3jx4fpkL81Q+vktxKlJcuXJxev3v3Lv1Kpxq37D64ODtLCVU6f3Wa0qarnW+/+TK/ZMCxRu3s&#10;H7M4aOSkEjuI4JSzwmXYxZZFtzaDK6uYRnFB1XLfOpwNgDbJb68RAHDqmDZ1Kv0XCZNCmlMiwJX8&#10;cQUolmH2Cz/uCUFsIe3kfn6smyY9NuDrK3il4KN9rfdxiWOKNsieW1CgAT+VuIAwa02r5FPN3WHo&#10;miOcs+3U0qrOEE2o6AgHp07DoufAJJoK24ef9dy9wATkBDEi14IAXgC2Yz3L+ARZkIruGjLYO0zZ&#10;9/Y3+V9lcOy6sKXTNFUEkWiZ10iIDJB5iA1T2cikCILgiDkGfnTT42uXlzY2pXkCtQwL+sm4281U&#10;nPxtzVhp7pdsam6hLpjO7cjH1Z35SO1NkpHVl6GWsXsrjx0ZD/bf5t3YCKtdJ/aa/bVH1qAQcRJ6&#10;TzeGH3e4bTC9gj6dB3Hjr/H/jj0siNYJ1UWtuBMJ6NTGsGiMV/PUwCJL2xDiRHhCLaa0WsehFx9V&#10;zpEteqxyNk5ZamKhrN59A+JR+c2FYA/j5lUX2P2xm8Xp+NAVXVbfqGcc/cE7qoRxoMzbkNcxTgUM&#10;qsmkjEaB7XIG6L2vd4voclah6XAo6NXD0NV+9nqJ1GvKVVZkrPG9yjC4gCrOOAqvrLNfltP2YpJz&#10;0l05MVRUz1cvUw7I6zYwgQXEj3ICGtzEuYmZ/tMvmijzPiCgbCSaQDx2bI0M/dWoV03D3ldEpa2u&#10;jq131m9imEviQvQWTd3y1GlHtGh780ADMePwfzi9eD6x1F3+I3qvG9irxhMo9EvtFFKxcQYi815J&#10;kwYe9Dq6NAF3pxe1jFoQFRPYaRIYWtTQL+YNKxWANuoHNGjieUUy4lNyvLcjP52GhEjasvQ7/JdY&#10;aTe203wdRxWRWIXTK1PjRhfINpFNZ0JTax10ZZwvXZ3Xlv/QsTq49JwreGOdHZ/bs1UwvrSBLq9x&#10;6ei/EwXDKwI4Pf/f//u/2wO/a6bXSdUkTOn8V7bPPjzKUrPMPaWCO0FKdhBI3Xfm2fKO7JTUBXof&#10;PibnlG0wk4F69fr1D29+ePbsaQ6fy3Fz707fZ7vw0JmK7MydZQlbslAJbv7yF69++au3X3z9VZzI&#10;3//9H2XZXDjf9bD3P2S/pdCXzb4fHT9+/vw4EVI2NQiNSUT98H3OnvuQDNLx48fZVyllVR8+Xr99&#10;+zb3n51d/vyXv2ix+dVVdjNP/VMq1TMZl54lWnr79v29q3vZVvzTT1/kJwRnldyzT59mY8yz9xep&#10;ovrh1dvsYN4zemE6uWwlPMhZ35lfPdy17sq8nl67Uh9UWuqH9iy7HRVHp2zZwFcnZVR0a4RVqln2&#10;7Bl1YulAACWKFGMMCKIxQL+BHArUdBtlwvi8ZRcW0KjtINTtYUNVpD6PJtCQJkOmcOrKax6kaFAp&#10;oJwgBmKA8saFTFHKOTxF3zLU5jdykB68OljqG+kOD7W1yZxJQq5akuzs+CLO19WCfRpL5WEalkOl&#10;XiF6WXPWsJQQvYH/ZftQsrGdkHRqJJieDwvYYK9xJG63LXrgYr/vrP9MJbAEqje43Ksf2KbXHZxX&#10;l4d1GPkauw8eECIN7ldWEk5a2s+FPzhQosoiWWCniXIYbRn+ti0GOZBgIRWgYU2+oAvjUA+28Rnt&#10;dD/6NQZAD1VXWCxMEukuRzdMHppBX6PAgt+v8d/OMB9nU0uW5lMX9+2Qsf7sKOYYwGT7bGE09mak&#10;IlFIY6KijenKUR3ADIn1NtSfzxNyIljsy/FSG2TzNvWHcHyi1DvhF2MUOmTAZJJr0BqJOJ6ZwYKu&#10;g8owJ6sDc7E8Ukr+3RfN2KleBHWeFjQ1lAMxzQf0XT0H7meYzLXNuSKp5QyCYdsUkhBhObOND+Rk&#10;DEkZAAzrf2Ny0A8yqHI40pGq/8x/+SfTFuPYOuIZISFi1QkCkX6vAbTVkLFfx1lybCIbiUGbkXuG&#10;izVHwzEDprpdcgyWeINLyNAYdPoL3f1KgJ6TjwsO624Vkd22nNWG3ZLE26nuE15v+W/ntiiPb0Bs&#10;OHOL/+Y41amxK93EsGReJc5VPqt38zKxwIuSQLeXoc4cxdLNeQM0zKhAK5S10wMEq6hh8uoV6Szs&#10;l6EIozgtBOFUO5XTjBfo2OK2+sMV9z91zDYAXA5GAowcqkbqVYXAdO1i7VKre21g8V9DkI06cTkh&#10;h+T8GnkWzseX5aYiusSbYrAZwWTJsguQMEhczMc/+sPfjqOdQ5Z5JJMN+SY5nc703+So3ZR61w0k&#10;+5RGsg1B0jmpEEpqKYHU4f5BNDVe+umTJ3iT/pVCouSZjh49ykxepHJ4eHj2PjNxuz/7/u0vv2/M&#10;lD598jgRUzmXfZe6XWXqjFJQtrt7fPToMtwISSn0vriKmmY7g6Mnh8eHR9nRO7h/eX6TEqazFHFf&#10;X755+7ZZp+ODdvBDpvP2s+d43vv27bvsIp6+PHryiAFX+5V3RQRXlzfX5+eZc8ylnNDyh7//ezs/&#10;+farMIIdTMowN7XLHhX6jNEG+AzOsOkIkp/tdNUoABkxo9lGDEo6DbJl0cykbuqHLOee/uOKISSF&#10;wGc7TVYXk/ZgrmEWfIwO5Y2WcKobJBvU5kEURmg22QL23EUogr6rA/3G6IG4J5308Gd7UF1prMSW&#10;07h4V+PwVB8ecFV94R3/hoYJjPDZ0y8BviDtfvmzdJ8oTUQwcnMt20Q2WqBBQB8f00aJB9WwFUfP&#10;ouEaEU/3bEETEvPGnob/nQjDKiZ5194gUVkkM+hpmiAGZdjATtz80tYLz76AkzIdptgGNw2mzZxJ&#10;+2iQahjam2tyhIrb7up8JsT4kE1AJnwU3uwNXV6NW0xHeNRHoJyQA+kaCap09RDwv2yDXXgiVYGm&#10;yyZ7temPAIQgZLKiwLnnX9Mk3YsYlaHqZV5c/o/f6mirD43kaHLlxdvgbG2vTheP+Nam6rnlVQ0a&#10;nWIfqdFcwZL4xu37YQDqVL0afFYt++SKIUfQckChGLD7NHZPXrnqByyM5W73eOuMRvr18mFjmuo/&#10;ktB0NARIHGbk14HlArRvWXKbZ9RGgckf9ECt1B8LHTUCcUSXVaVd6o9giyXog6CxfBnXC/YmjIka&#10;yTSxVt90VDOXVrA5hjQDWmJHISFnWKcuLfwRlZB4TWUj3g5MPIEiuRUIHSDTNiFgowF7aI9lgdGk&#10;lsC4EK72BpNzsHJj09w4ynCrIDUEeCL9SorGVXtxYOxtFO2v8Z8jPHjnSE8SkchKCJJhmlyLXRxX&#10;TcCEnuTfD44oJsUHc0rV5KIXbwQPWSpXh2bpX5we6UoHpkZbdKuYRTfbcxoy6hLHK2V8hpUntu/v&#10;Dm8gHwjQPjteq3LAcdk2P4K3NjkjPSlvW7MTilwdJNkIAnJK2NKJhSkIf3qN/mMmo/+GeqCdXhun&#10;k99Y2eNTfIl6bViB+kC+/FltmHar8D7c+7t/5z/J8bdv37xPbJTS70BN0ktJ86SoKfCXqCg7AuQ8&#10;lSdPn2SrqyygyztaTH15no0BktfIFFg2cMpc2bA0m2A2N5Q68o6eskNBruek3KxQy4dffPfuZ794&#10;9eW3X+eOF493d4qimRbcy6ZNISlg++jhwbNPnp6+ff/9d2+yEcD56UWqnRJOpTI9S+1qEPc/vGF/&#10;geQbsx4uB7FkK84u08POU5iVDZfOTi4ik0zt7e88fHL8KLsMpAQqE4BXl8lm5Xy6j4mawq+8NDmp&#10;9GXnpz/+BtOq7KoHa5ieQI4h78T+Hg/GIlnUKLOImZPqzZ7ztTS0kyVjpmggBr6B3NyFnuKDBYBN&#10;vQG48dZ5m2t5ilXID7R24wA9/EDjZnzckJsnGY4lDP2OPNpPhtwOyYq/M7KTju7KhcXwG3DudkoE&#10;BAZsBH+gyKbiM6T1LNKBww77HKr4x3y02R2a9DUYLFEBOo8hYlzzDFcX4NfW0fU6L/Fw4lee0RoW&#10;fIy71COMAWjyMvyW/8tW2S8HOmuoojqE33aKpljK64s6fDb/2H9GzrTcsrsqU7fdGzLHwsEXumSY&#10;QhnBmHCbYog7v6s/UD14fUv/QPgd/SkHhAL7OZ5hhWXGdg0QZzEjcy31waw6kZ80hyKpVoYp+nnf&#10;WKUl4GA95igO32gPRb3Rqr5JAa/WgESqVleXcLrolkphYCccorMDXGkIz5N3zsSBtTAWWm27m/Ic&#10;S9bnDIdJio7BLYYO/0M/JWPtiL1hdAQBt3JawToM4St/qnBFOsS5aDP2QrKEXqOYMq2sNk4yykLf&#10;GeqWd96sa2nnjO1UbFm/YUk+U5gvwkjyHf2HTp6EQ3iLpfiB+qmoGZmOHiLrieHIBDT4JnldetRi&#10;1aBOlL0MOjYxhusdBOKNOx0XGeIDMmRK5UZ/yx+Wv9ImQayd7DvZrESmhWr6t30t09uXiWn7uIqO&#10;zQK0mgs/vFZFW7/xxqIQOLPYh3PB8Hg5zywk6QOW34suCz3gf8n5df73viFBWm/tF6OCTlvzr/4q&#10;5viKGsE86AhSbRwAUP+FpoEwJW98PCDxt+nPFkrzdkcu8HEQ2JiEeav+S+gzfF3N2v7oJFRiaMPw&#10;TTlXCIUYGQPDUWG9WznMWZu9KOrwzSY3jnKvSIh3+HIx+df4r72MI8CL3MF/5CD/PQRG11Fmu9Mu&#10;SBSbm33R5sOcl+WdiFIf2k4r7z/+499PxJNvu6VAdk+qHEJkpuR2w9QYTCqms3ItdT9ZpR/bIRm0&#10;e3R8mDrxJKCStrnIfN5VVtjl3pu9h3v5kBglOrmfzZdytm7mzy4v80h2EvgPP/vVv//Zr7785qub&#10;VErtZBXO9dHxUc6zOzjc7yZPqa9/8OHy9JKJjI+pAc923vEn3YL8YD+r3LLNwWWP571Oyiq7N+Xr&#10;pKZCW6b/sqN4dvo+e3uWqqakwtJm/uTVmezL99cXV9lvIEffxb1l++/jR0eZRsysYLfxTKj4m7/x&#10;DWEEnsv1QnCpQQbi8jqKLu72X3Jqc6fOr8MyOZ17+NSSFMFxxrQzuuMKOzFZeITSuBtEV/8iJ4fU&#10;6kqaD1tHU3FIeWCyOAoTQ7YMwCiowrWehGwyCqLa9V4NNbfk7Ywjx8M5ruEWjPTWuLV0SMFAVb2h&#10;1OEmPHMHQsaksECOoH2ZNG2nO2/FIjJ39fISDbkDe98bqmbw4eugsMEE9NEXYtkiw6qg6jfc0oOB&#10;l63TDUebEL86Ebb0zcSTs7tmI4CVI7Qt+T+jr+Asn5hBJwNdWIlc6yppllPBuQdWiIy8vvsWOoid&#10;NZiIdUp3G2V6IjezOUJVWva6ubOJcQnnYfYktejCmg0s0znmpyBB7ApDutFU6aUsYPrr2HF64Phs&#10;aYBiX+QjPphhXsEFU30wb9JXLiXBLsgEiarDFYgVq9B+Oo5CztiDG3TDajtwr66NH9GZTJjqBuXQ&#10;r0DAtjv0T8gOyf0GI16yV3NDo0V+yMiYTU/Hw3gRVJrHfGT9yg3txSACo/G2gqjy95gPOu9QXdyg&#10;g3XiNU951N62Jw7PZRs8qh5sEy7dM2gO9PLQ5YGF20aG92jkOq1vU3hCMlrGGqoQBNbVDWRKgZzM&#10;ymanpY18iyzjD/Bih3NXLM74qZvZBENY0zpyztf60FKJ9o/XR593y00b7GdDId9AyGQiETMckW3t&#10;0NqyKFO1fjfy7CeXhjgFLQXAsr6azPdMynROSmU0edEX6/pKCfCnnwa4ie95teku2lV0S08VgDTb&#10;q/HKPAfr3BIHoYP/3guj+w8NuryaDbdAEoec05vhkql/rqeBldalCYOwBdD1KRPV1VIx6TkqVKCb&#10;sUSfcZsYnZjRvFHrJGBGUMMqlwHOwo62WoTjOxcKONMJ3eMXEajzIcAlS3Htm5JkxLH4P+aiCCWs&#10;LxmRjlyVhWyEQ7PWYNMqvjA7NDOqIDG/uboWXTXKb4eoPU2L6o8mIPPVn+om8f7/5r/4z1KElJNu&#10;819supt35/Ddq+tUUuccusxzhSHf//KHHAOXG7JvZDcjuLnO0rLjo8eZPssRtwl0sgdmh473P6Sm&#10;+ujRUfJA6UZinUzw5Y1JFKX8KBXcP/v+3S++e/PFV19eX188PXr4/LgNJlpKyuf163fh0GUnBD88&#10;PNx//OQo4VRA5mB/9/37k74zjV9c5vS4g72Hj588rgUnT/XhXvZ2Ojo8TJ4ss3IP9nay98DLzz9t&#10;1qrbHHTLjDSevZqyLu/4+CD5seMnxz0QL9tM3HzIFN7N5Yedb7/6MhFJauDZkKpzcp7Cm7zaDBNT&#10;QBUKGhbmlVzEkHJvWMlRtTMl3UFXsl0aEBJorDO2oZcaM8aWHG7O3rYRC9MJDuIZ61rtW2PFaAGs&#10;/uLobMqY+tzSrYq3iFxc86xnHhrfMlq3EEWLLVje0b0J7YH1sWq2y0NvSz5P4ZDDDuy6BgUQ9KsS&#10;VS7xBwXl+/r4VhOjnaq1g1QnnnBDaLOxHjNE/VxI6Je1Ub5dxX+9v/mS0nMb5HEvdbwSNuYk6oh7&#10;xFkr8gNTBpTK9jH2QT7NsS/C09KvwYEN2OmdPKe3i2lj0uUX4RfvN5ztnjENfdpkS6EK4HRD8mgQ&#10;36JH6VejhzhSJp1AXo49GRQaXTJJQM5cH29CjxAnZDSZTM24iIEj7NfGqvnWiAyYH2CGVGOdCceH&#10;j3S1LrrfVj6VLgP328hvc570D/6byehTMNV4Ar5FQ2D0LSdm0FKuIInxo8665YGaG5U0hl9qcjtg&#10;CEUQVF1CAPN6iJAn+D9DNd4JU0Ry0XzUR+XhDYXZzl2P94O560n4MAwcy2WnOYOR3tlo27urgGiG&#10;YprwsUrfQRSEVACln23eeIxObz+t0tF1Lt0erddZ0EX61oZGKBgpTB61Z0GWbkMn7Xwywy3jWvhY&#10;VbUwn5lTw8B+0/8M8spzWigyFLuUiEGoxEgoCq1iwH0HBuCQO2hU2pnsALlsn29lKcEHozNSRUOg&#10;6qmejL31hTBdz18L3VLqWx6XZ4hmnE7qWFQuNvE7QDkDpPXr1gubLpl0ShIIsGGcsGZve6Mf54KX&#10;J05dwLNMeRmgA/dhVAuQtRffZZBSSco3BaqGSNfw3ClUhCfL+dFW2KOrPGShgcNc5YhGrrG0nesj&#10;wzAUbPFqYK+hf2krHYC8sph+9x2r/mEYBjMA6fKhYN6XgzNmRDdHBd/GwdDgMGEAwV8JUpenNA3Q&#10;jTGNXU0y3f6ZWAr1gQB0evSQzg6nwCr0J4Wk9Crr5v7Ob2cbpPD88ioxSRNCGXckqfTDm1fJ5Nxk&#10;+6RWF33M7lXZRqGmw6nqN1eZpWvq+CyHqNzLgPNDNlVKIipHuKX8qHsx33w8PUt7V9H0RFRR+L0H&#10;u3/18zc//+71l99+GbE8Pd7v2rUP2Urz+uLi6s2795llO3x0mKRWSrkTmKTsPNtZ5kTe7OUdBmRT&#10;pewNni0og0KZMUxNeSwg703c8/hx2mo51GGiod0H2a88b08KI3HS6zdvEwalT0+OE+HthQ+ZkIs5&#10;XGZ/8Hv3f/jhVeSYs1O+HA1zCKinUh4eqITckcj6ZNVvVWzGUeIuKIZQx92tB9gdq+sAWh6GVY8+&#10;UWeqFqOydW0orOukeLdocNtqPjEgWVY6FAt4FsUQNk9wQsyCfW/OaZAJ65pwjx7qRdbLqjYCpZhO&#10;WKPPm9CqLRMsQCV0MFbCcftSnjHqGa5sBRnjBLZaMgItnJUFQkaQQnzZ3bd0/xdT7n0X6bT10/Zt&#10;YL0JpmIys/1/YxRjOyTKwBRGlmgKJ3FmQMdwARCJGc85AF53wqBMyPa2a8G5MxF0e92B8wE+YJGQ&#10;ZHZLlVKq67fhJMLz+siENNtgohQjFyrqMmhz3IcP5YqzIaMIifX9tlZZ22UsgJI0+LiNbntkEnMx&#10;fusMCbMzyAJnuqyj/Feg/clz5bEboNu51acN1mWNqpyb6Zuhj3g8XiZvMIBzSACP0TeGMUvTx3iI&#10;2ATaNoBm+tMe6yAU57jbvsgAcQx5lLpWTHfoENGK7J+/J8pe0lvmNGX18EbiRADHKDII6ugqvgQr&#10;5MvlvWanTbSX4GT2ctPLsm2P4SvdUW2mQduS11yUnf7IV6YoExRvGDJuMzfUk+Lc9BAY8Ei5HVWT&#10;S1VfjL9wIVu+bKAqVSqonn2kcytSpWOEBRM2RR81kL/S39ayN3T+yaDChQ7konjW9CmfNwYs21B5&#10;mtSnlqIlEystbUDM2d6VK9OgZlvlodEzy/hTtNtfWbIK9GBgxsjgApFEDVvwlo7RczkxsFEiJ87T&#10;4NedaRWP0Q7ZLSOGgWX1zZtJMvrkTKKVOJl5lwUuA+o78BYkpBX98O1u5KEYsAcw9A79PjUJsD5a&#10;mZDcnK7NwHtiEDyfwl3+C57D1E3ooh5G2ldrV9g5/HRsQFjLME8cMPTh0UprIYlsIdBDEtI70DHC&#10;avgDf4ABhRhFsknFvf6ustvfUcs+CH/s9q9ZkQvn+4h2mDN6M1/doqIcwZvKoAc5P67bZx89fpSF&#10;HCn3SYiUrSMz0RbjTdl1ftJsFtABA84eMCnQuPzju5P33T9pt9Z3c3mVnFUA9yrxzYeP2eT7z//q&#10;F6ln+urbb/Pg8f79Z6nqPnh4fnYWchL0JOppAfj1dcRzfXmV6OfkJHuOR5cTaOyH6gQciau6DO/w&#10;4cnrtzlXLn1IGilvfPP2daK9JMyC9Tk75eziNCfNxc092Lt//Oxx0scHKXu6t5sYLm958+rt2cl5&#10;MkpZ3Je9CVLPxHlzg7kIVaOqMjaV0ty4wCcUaflFihl/o/hzfRsVcpf2YgE4YQe4ONmUBZEEsgQ5&#10;Yi7lUNUWXQBgpBUYhczoA85PRIEkRpGMceYmF+TX/lDQ6qwhlZ1QA32NKR9gHWXUONE994rAtmNq&#10;tST7juk0RZ82jex5rh9ucctxp6pO21vFn6gN6wbsYaigwpUO6h2gtDpqU3rdkUbT20C31Skxw1Gy&#10;42H6AK63WV9a04IHWFRxf95qn9s8RldqdKg2WxnwQH4SgRl1jcB0tegC8UhjOPRHCLbaiWZ1dbMk&#10;sMKZMIobjFApZ+nL4D/eCgXS1GvBvkKzt/Piwrpt0Uz/NXpu2+6ffmjKowVow4Ll7XVC1PaK0R6d&#10;h3A0gwtg1PqkJZHImyEy+lnCXaAq/0EqtUwPQT+MG7i7/DSxRBg+oQYqvZi5BGQbchDCen/3U6jZ&#10;CdyrF3Bu4tCRKyo/4lP7xqJDigRrgUgw2eO+rWoikSL06GADTl1vz8/MvjPEnQ0Cl+lNOBJzcld7&#10;UrJoKWJaicWWhTJlDHNQ46kBgh/4m5KN/pd58KwpZhTRp/qBWWNeUqXVS/vlSNae8Ge+NlwdoCg3&#10;b1GDnAf9tsNjobdasSxd5awSj5ZgazYK3Dne5xOEMtaXuCJVSec9awDAxo+svyhbYbpXymQkwlIf&#10;5gKa41dGGS1gK07B9JM3lwoHWWOtc7GaJlnGryby4drSUCxxEG20is4uFW1yaikQmjDWw72oky3C&#10;diLjuVvwI6XUgLZweWcorv45/ysOyUzV06DIUI8Pv85/xc7d+ddIgrdhMx2lDA2YM40vKa+M/qqC&#10;GlvdTJr+qLoDTV0vLGxOLl/c83sBJx84SEP9WYAg9thNu+u6jM1+RyXhv5tJ4cUwY/UZFSqXeDo3&#10;sXnQNrYvt9tZDWDDBMaZokDFgV7DZDeHxSyw4WSHvvnm81T8nJ+cp77npqHO5bv373IGXEKQNJKz&#10;2xIxVRWvu2NtaGmpU+KnrIw7OkrkgbGniOi6HGs1UbNETA11j5gkq5L8SWlRtlP6y1+8/tkvfvj8&#10;668yoj18eO/D2bvrhD337z1+/Dg37z3cubi4OHh0kP0LkvrKjF56lsKkbjpABUNio1jDd99/f/ru&#10;NKFVzm+JJaXll8+f5dWZ50tK7M3b9x93bk7eJtjaP3z8MH2Pq0366eN1Ar6rdz1uJROP2ei8E3Rx&#10;kwkNuz9TOOPxY2scIEKpXkDRxCwyke9QKa2oN+t0aWK0EgUR+dHImRYvazQawzOiZrL9zYaI9Faf&#10;50XROvdhWmMdVbmQNXkk1WLwvBpUKFH3GXyQSxDXe4k3e5IAOjFd6Ik/um1jJeAHiMFD0Anr0XWO&#10;7ZorwzpiqYuYp/JV0hg6kdxrC+Cymq2Bis6YLuGH2r7gGz/RmMDp8SGLm7AXLdOH+Nd3M8JYgZTo&#10;UB4Pr+mqMm2DDopyd/QjFgWDByByE18OjnunT3VbjjV7j+1PHAMyCALgHe8W3nqVA1hQC/rkm7iL&#10;bIr2rJftk2aJwH+onWX1VsuJZv7dn85RW0BmLmqNojt040Wln0XYecrCHXVvoKe/J95VGKKwdrDo&#10;NyEhjMk+9V/+rmq5EDuhXiMkZDvi3Qq3R8oDzHDLP+Mbbs1qC+BKTBOzKsqkfcsteuFeAMgVdIM2&#10;nBZSRyMWUtP93GN965jmNoqtedZ+NUs4wW3G5XZ+jVs2QF/871MMUpiX5E5fJszOjIc6RDSMtlTO&#10;cno9ZhdHX+MMJglqrwZ/aJXODxtpSlifVIDpTJg/8DQgNQ5/kWAH286MiEZjG6dALAqaXrPj/Lxv&#10;8FE4mSWGrCgcXagOKxACBRTNQksMeUyZu8fkuKMrgLD6EGTJsPbhXK3B2vRCsjaLnMhAHo0S6+AN&#10;S8bZj602UyRn0IWB55msHMiwnGVrbVMvuNH/5T9DRPVNilYejquN0WGRsLTS9IDZJj1j3EYMUwIG&#10;ZpoqRlUKAZiV8oCqRT0muCRVCrDF4T8MorHtURqchrsqBe7Ih95DiQ/Tr6LMABFhNhyZvwVR+JCr&#10;tdxMqaccRX9hqFpRTlWQsaoB61A82FCLM6ZV/Ta5mDRvCyKj3YYDg8QMQwVcixYUNF4DRVDTsD4Y&#10;MZ/roEvkMovBs+peTZg8ky9HZr5zVE0E6D0fP7x8+fwP/pPfiZt9e/q+hdV7zf0ko5PQIlXYmVZL&#10;sifZplzMq7P6zBrwnkCSpE6KdxI6Xd0k95l70mhKoBJqpRuZYstbUxsUKvHhPYnlL372febmvv7R&#10;t2fv3z7ae/D0aC9VU9lJPFsonV2kEOowx6X86rtfpaQ8tL/45PnFWTa33EkyqPtyJ2ZLJIU65eLh&#10;w0fZ3SD5r8gjHcn+m2H963fvsvdSGsyRwKmUSqF4dmnaf7DbnS3Peg7M2dnFs2fPssru05cvHh0/&#10;SvyU1rI/09eElx3Xh6vdDMJlzM5aodVjw/08J6h7/+CActKqbxMnI2tEiy6S+NUBmERVOR1kghbk&#10;RvLdGiJs7zVegaxtmNIGFO7QTyol/znIEbxsUxvEzjsIpaTFxMokCMx34vYcAWBKaIzoYPZImy8N&#10;migt627RtRkxiBEb8GKa7V1xpevbfbP6jVsC8fRLmCNfL2zDhaP90FtnaQODkQ5lHCjJXTB9QMHu&#10;q/sD0ECe9tBvsD4xnK1c8k8nUKHF78QJwzgD69UUX/Z80NLiQDP/Tt57YdYwUiImPFombe56TLwL&#10;2nS85bsy8JFhhyXAA1pGnTFL84DWouhmbhFqXggSzUSnPB9QWJDPcksVcpDnFp17daKmMmE9jkZu&#10;rHVw5wQTmnaHfnteLg3LkUYL+AeX6LGzHrMlx5ZqGlemsLS3TRfASoCs8tDbIq1pH0aJqW0c6ZVD&#10;6oKB6TDTKkFCLq1p6flEW0tLZe5dT6m1+KLR0y13K39udflW5SAVjFH7UUf/AR8mZlUmts1URV/N&#10;dueICisziPY5FWBgo0KoehnJ9T1WprUVc7DOR68JHQllHYGpI2+B8RitOcE2oU2ZQjDRxUEWpsdZ&#10;JrHFPZipYZOssIw9/17XYZKyqobPyyQmNX9AVD/2UDyWhBSBnNqYmZ2QWfrXhpyqE7u36il9Dy+u&#10;yXcsIhHgEDqoTboQhJvR//WdQoHYYTIa4km6JqdkbCMc3cWmr8NyRcVrENkMAskCzsAFEbpkp3RS&#10;hNggRowqjWoXEMNf4m5Bc0V4C1EJeVWQ7bnBuuktllUmGDhJ2ujADE9URVTDwZif+nflLWSVBCda&#10;fl1/hMzSu5Y3bco5ajy2RZ5+tH49ggT+Gv8RYhf7jA7hCKkelNlS395tFyftpGFxm+C/Pvir3ce0&#10;RL2FFmUeTZfflIk080SomZ8vP//kxz/65vLDZeocsvV3tizqVFjyQ9lH+/799yen+ZyDeHOxJ+ae&#10;nyem7Oww76vrIued/bjfvT/pZuBsenmdw+sI3pJjOnx8KBpnXu9/+Nd/+vbi+qe/+dPUS3322ZOX&#10;nzzOev2EuLGH7iBwcXn6/jTbZ6YmKsXjjx512+6eENytku7lyOC8P3sx5S1Z6Jdwbf/+bhT/L//D&#10;L3YfPnj39qSHurQm/eDZsyeZ79s9SMh0cHp2une4m6V7OWBjP4moDx8S64Xu9PTyLHN73X1q59tv&#10;vzTVrFYixvCvFoF16jC0ACakGBrCcLSQOsrlVMCGGWaST0TdWCGGG+lDpM1oajKU1YBO3hK3DNwD&#10;iEbWPnRrd0vUmqwhC+Luv8bsTQ4hdXc30wtSLIXyr9BnXifkb1anGk6jKo9Ag27VUPnnlowOqqY7&#10;aOAEEPqe+qFpcIJGB9Auj7QVDpCnNyUfjAccul1kZQA60HQesDZDSoZUOy8AQJnrHBfzNj7Sbhiz&#10;5uO8WzCAw6BJ8yq4nuJXCXDkTTSgGPROExQ60oFLM182YO2iJHYB33IwRXmn5Jo0RuJqC+iv3eIa&#10;tlhqrHegjRvEaXvLdTvLNwAgujPfjXuTRHVpTYfx8GiRDB2utm1LjgzdGsdMqDRpDB3FaAVNNFG7&#10;Iqu+ZAKqkrWRo+DQy21TMUELmHQIaAy0HofNuZTkrG57iscnYmi3qjkzgkbV3eOh/w3iV67Nflmf&#10;0bbKhDFt2FWnXY876i0CyGmjKljKaAVcRVAlgfHOmAPJrQmzyQSr3TDqjhOXa+0Xh0Nqt4Yemw/Q&#10;n03SdAyQrlUwimlzVqRjbj3AfNQ0fJFUAEvoVUsN8DpKvG2iEkOw+Z3JiK1hwwynTGb0T2+eKEGL&#10;ANJgoKmscX46bNxq+oNSMbWnaqH/w1ZdVCfX0EoBTINtoXr/Q9E659YPE/KO1rUdV2m4u4GiQq9k&#10;BQETaqflqmGYzZLBposazwznbvlPx4wG8//s2K3vXhNbgMlSguXFEfikScbYxxUs5GWsChNRF1VJ&#10;lJBLJLBHXkhHI58UjkMVIh6Dry2B3fJwXT1jgv6vbSop/oeXA1r2nItj3hPwcnGsV/y5oz+2pf4s&#10;/PEFOERVUUCB2bbE221ehb7L/5IIM7ijtjmZSka26u1wBocjrNEaTq895paSyYu0Qa2aSmVTcWWc&#10;nlH6mdRimnh7aqMOXPr88xffZE/HHM2W2aydHh6Xmus3b9/kyUyEXXQLSMSS0kzW1LkaKmvoMlX3&#10;9tWbkHB62e2XutxulyKnZJseppA8JLTGO9FP6rOzK0GyO7/zWz/6J//dn/3RH/3uu5Ozv/d3//jd&#10;L//yPJNsmRm5zhaaZ9k3IGfxclJKC16yQ3e2VQrxOScutU258uTJk8dPDnuqfGP6FgnkbJYs1mM5&#10;SvqdKvDuVH7wsHmyhOnnZ6fZnjyEHz/Jor+Ulz8M19LE45Rqtbj9Oim0ELzz429Sz1SOsq/SHV8w&#10;SqVzLlsLiAgSaZeR9SWjFWhGZdXZqnIM4J5JNviv13Hcp7ZWLnhI1QmX4wEXfL8Atea0Rkhgh0bb&#10;1zteWhhemvrlwA19GUQvPjPp04k0wAV/ID5Wc0QoNIr8MAosAA8EGjP4mywA8cq63lkcHXDSRGb0&#10;pOqPTTJ+9X1GEtimQ3veBVOwIrI9WvJ8I4bm0qCcJNxiCbFnFW9VXM0weq289yVzV+M8R1I0OFBC&#10;9+g1IgHDsyuG8QichgTlyQ3tHGUr4gVxtjjBA3YP1uLdt8/aLozQck2y0e5g2PjCEMzJ22IoAOQ/&#10;fuZ1uHX0Zz5LDfjezvndX6N/BrIjyeVsdWU275vmdSv6EU7HFedrsbPRYdfxGfFZDA5Ood6iI1GL&#10;JTVzCRVd3PUpYX1Yhz63FwQR2MjwsnyV07SgtZRVrM9QQoud6BaQ2Utqmlamw17ykn6Mwa6TBdLE&#10;NKThx2R2h/9juRVDzQEpGOHZNsMWfdByYAvHbUFixwLWMLuvnIdGFuoQt2Hydlgwsc/grt0bpcCE&#10;+j0v0Zco0ZUJmgcWF5QsSgD9NqC49Ssqra/L3679JD/OZPeoTyEC8LjzN22qO+PJXBNog0pd4oiU&#10;pWQ0cAxuMaqvt2sKn9hLKJb+6uFYFrpkQm7sWB4QNvI6XgJWg6vDTd6M0IYGrHTGK/lgTzfGLQlW&#10;7qmlrQHQqUmYAQhqvm8wqWN3CbnQUvJwS6YhkN0Ehv8NenjCUY/ZNkJhB1zDnCFE1eU/RaZMJymj&#10;fsIu8GdU1Q+GWXiGCmYgisGu+jNQox3na/OIt2onCfK/dOggEMS6z99VRBtV1KsZ/51LuiW+HbNa&#10;YDgYwJ2mJVSIsXf475NV4JUZtWN9ZaQu/eWpnR1sk6pWka9RaD7Eb7785OnXX39xen6eZfxZV9PT&#10;UZhBakXNbk+Ua4qEfiRxlJmvdDCbTbKJZNb6dzIub0luNDXc2cgy+amwPBVDnc57mHVsPdYtmaEk&#10;sbLA6PDw4X/1L/7tb/72b73L6v+Td493b1LTff+mBeChPNmjTAWa/k0wFD6/yc/bk5zvm+xRSsFP&#10;z05SQfX/Z+xP4HVNz7JOdM3zt8a9d81TUkMqqYTMBgiTQFpEUCODBA4CGkCk4cggiKDAAQE90q02&#10;NDTK0LYorTb8bBCVmZiJTBUSKpWkKql5157WPH3ft4b+X9d1P+9aFTy/31m1a+9vvd/7Pu8z3MN1&#10;D8/97O3uKSepTyjQfuexiV5vjoFQkQmZDXQbHp9cv3aD3gpRnZxSimlxnmZHSbQitRw8QWGCy1ee&#10;p/YBwODipQvkgFOYvLCSWdrSoTRqZrOTRFGNWoOyE2w/xWIz84ezrSooQZKQjQOKZQIJzyQx1PCF&#10;L52y6ESXIj8zpq04/4ikk0csjSsrT/yR5Ogyr8Vo8H85QgrZWGhE21uwmMEl0zoCNdUVWpGZnbo3&#10;gUH2RFnLCOKY6H38h5hX/F1GtjonGnN1GdnB3GNNb0Yx1+RzQIkPDo3MKYbOb7on4lxiTul5hv55&#10;nwGlGco8nlnuzG13U92W8zZcKGUQ4aZCIDZRfRxjFs/DVzver+eqjHYTNlSq22zbWhZYlvOXDvRu&#10;zNqkeVIUzVEpbBY2LuZWTyx9NJwmg6oP1Wy56TU0i6iwq462dhfVQrIrGjTnG22BbovZNKqCIfaU&#10;ZJIiXDrl7yslYVqHSyp4lSPb1FsJwvJ1hGY8VYUp6tc8ENKJe8NX6tCxADQtm5ShzqTUqOJGjf8s&#10;fTRleSRZDdFGS0Px/IfN/KluCZD1coj+07MKo2dhjenLwZpFyPzHP1EPtA/8muvxUIWwsmMwI/f/&#10;UWu+kC4ZaGgE8dV4art1757TECK5axgR0S2zJzLdE2iObLcFbLlnntgaeU2QeMNUEm+H+JjER73T&#10;8NSYRe1KXHkly8yTQDJrt8U278UD0E2TPxfjdzQcFjBhO+KXaU8J0I5o/XZPjmk1rtZMlvufjD0v&#10;sdsyv2QVusSjzHg2DXTaWGTSJTs3/KQJSuTJAdmSCFZ4jhVkBtq4QqhuNM3WBJa8929Fz3xZPsN2&#10;T6Py3CRdoynyaUgmDa1f5FL5lvJap9vHOJaIPj8VaSaMnX6GPEwafolmN994ljzTNVUmcf9id73W&#10;1LNcqaSCjHWv8bGZzXeb2M4tyBm9lV8oMxApnfm3PjObtv6HfosRuF0EFeLxE+m/L9b8hzUass/8&#10;dwKzWD/PWZ3V4lgUhcYsQzoS9c4hjyez5z66/Ywsf+vhWHDtTr/3HO1F8GR4NuHqjcSCKyuxXVHz&#10;Jvh6a/IFpRhWV3s333pxepqNaWMTU5P4PXmWjXKEuhRro3wkqUuuHskrtjd3EUE4crh+sL9PMvXc&#10;/DxxriAtbtc5cX32yZ1wqgrOJ4oq8Qtlk+jh8ARdMPLuDzyGW0uoa2KsN07lTJU/VtEYIQwRH9WY&#10;wBSgCEDY2MTE2urKBLUxZyj5PX00PD3YP9zb22MsM1OTSgOfm9eQXdQWjTkzN7mzvU9aOlMBAltb&#10;W3WNg9Htfco+gRZP12+sc8P0/OSFmy9yYMs0uwGJOgoz1clxjShrnhq9l4DXqpurJWrt9mdFBCZM&#10;dBZ8lrHJ2oswtZawnmgurDgL801xrPdXG3CEl4pkNao8rWiSO+OdApIa0kLxiLiSsBVejKsQtv+I&#10;gsx+pYMtTEsJFU3H9o4AKMI25YXii3XM59Wx0DkXqu6Ueam0tV/s2onODmghAzGS0bx6l1HHCgxH&#10;03FGI3eO4yWWRLHgBAo9rSUMVA89FpY3PUWyaBKaWZaxaobKNMpaRZpoDIadGh4FuXiLkVLwkeYh&#10;3n6PzmMUTuoESjVtwRvhd46jI0b1k1FFEPpHHSVN2+PMwoSfgyOMJkM/dU9JVLcQk7fpGL86Bp36&#10;7erwelqe1mD4koxFjC/sf3SzfHAWlUWx1cv2bHXvfP/tSNCEnPXfz3sCsp4mUXsgrB1DHi1QEj1Y&#10;nrjs2eRKEJI+C6ZoniN2tZo1GXwrnFpOzPTXU6z1Eos0Agq5dPrSk9vm30zjPDy6pzmqrD5F6OLs&#10;92D0xzrX/YhUrqH4c5asTbFHaEOiqYs4KEq+lsnv2YiC69bYc5U3psmmzdLfcmFkdguGh589pxlx&#10;HDONABv+cI/a/Hs8In2/O7rKtNHFrJzzTpWK8n1Gsnmp3LfMjHFGuL06oYZrO5K1jv5rhN4qLzSY&#10;VV7VZO57PrV26mfGUlPQOK543lTWrK1a8FoXD6amLVIjvOoWgq66/kewFGd5XjMV6kOjlOq/L9b8&#10;n9G/VyOSoJg6/tGo5IhMC+f2udZJ/7TQcLFZrBEvmeOLWY3qc3G9hUG+KHb3uIqkvCj1X0R9YnNt&#10;ycxwFtuNVoua06CX0+q/eS49/9wv1g5y9ao3Mj+j9DZxRf9n828JXPFZSWCrmDP6yfwXz3hQkReZ&#10;f38w/cSS/VPz7zs8NVIJLprazXnNhXeHhhdK60kPVT87ps2yF9W0hQhnBZHH+lKvPJnlqgzRn6P/&#10;hCTicVxdWb7pwurezgF9ByCxpCAnrRbBGUIjx8CUA4XDcORMUWxymn3+OkOlTwnvOfa7cRuOKJAW&#10;W9IODsneHlDliWzr+YX5ze0tInsnAxV0UsQN1DU6+q73f/zmm2/e3dvqzc8vk1ZOwaRZQRdcU+Qz&#10;IT7J1wb98Ab8QxypK1sph0ed4nzaW5jnaLmxuYU5ukIG4ezcJDUusb2Hw+PDPU550WniS70FMNYC&#10;oG12hhwsal0SNjw6PaKw5dHIycrKMn0csgXvdHQ47NNPndFrrZk11vpXANjTpuuJi+q78kiIXPyl&#10;GTCqTJQcpRH7oNGv74jhYdnMs6kdyO0+yC977+XdxmoUHXDYZOKAMR0lJSuI1+SyjQhblhUN0csM&#10;ovhg96/oh/NmeJGLbpu/zc6VJqkYhJI9c452ZHHwmcVjpiKhtvZTwlObSMWHUhIBdJYpNvQ8Qj9k&#10;YCfCjPj1I+JPN2b9Eg2YKx6sSdYmdmZW86qW7A+qIy3DqDFyG0c6u8wCsRgkpRWqwJUuKshXUyaB&#10;phFrzmMy6otUdnED/vG8ZyOYJZTrHFQejN8S5s+UqfNl0jk2WGaoPzhUGLSRFYvg8LZSz25mK4Iz&#10;A8iMF0BpQsfSu7Cfv/c8lzT3ANo6mV683JorgVHv49Wv3Zk+luGtm17u9mrTXzocKep8rABtvSa9&#10;LLgT0NcEtfceJgxnedfRQvU3Sx4n1Dnx7FGEYLTWHqMpqvogT3UDllVm0E1kRvOpBGVeGfSSdbRP&#10;Sltic2d+kDLMlzdqVTejbrkhrCLJH0Gup2ptMul+IL03rzQZnUt5Sy2k+2D2cJiyvDiZnW4mztZS&#10;vU23TVIZCmPRBrp4sq2ebUAV35lH9V+gT0ciZf00lWrda3XWVELGG+O++DCiroam99jtKpLNTJzN&#10;VEgxqjjU6x9ZkGmsaDxLIN9DkY/3lWuUIsgy3tJ/9ybNmAb8S2u4ltfrksTCYr8KUwqG+glJmMKH&#10;8ZhHU0fyFMnpl3LXfUr/JRhDOS/sv2ZATnhs+mJVH+vhCod8kWh7DIFQr8SRvXLFriLkaIVSDd1I&#10;Kx+98XjF5zL0pDyKAkrMZeBmRGtzl5uyMCxyLaOrWmv0rzay/B39W7tJLBQ5ZeJ9w9lynM1/GKKT&#10;S81UloUZPqg3msaLsbWK1f8S5v9d+smcN+6rlzdTyKqKxUVr5OCaIhLTv+1bM0kWpRi4KNjr0ghL&#10;H7JnvaP/Gu1ZXr95r9F/nNLW4mf0X3rKiTEXL668+N472aiP+lBCEue4zYFLTsgzGnBE7pjOZVO9&#10;SDxI0+zt57A53EUEvFYsecYGx4AP6gsMcSxRSikxVe7EEYV7iOrZ3EPGNxvWyCIiReltf/TIpVtu&#10;Ron1h8c3L+GAGscA5S3UxDwgu0iHTEyQA07mEuAMFAWo6M33DvaAdByvezRCycpZ6oDPMlP9QZ9+&#10;7u4QZBuur28ymJW1JXmbpqdJwto76LN/jlwowoT6+/h4Ct8UZagWZkbJ/eZsu5lpim7qvDlqWnar&#10;XdtPQ+GRDlarptNaOB/RXQih280WeWECzhHohaecWGr5Yu3b1EEQVvmivZyGCtVClULxqteGXr7U&#10;kSBJlPbRqro3rxcLoQHMlHHMROTWzkm1kIBghYiiEsLyYm+ccPoc6WbHTMS+YFBkNG0aATS2qHcE&#10;cZQuNUJwKaaIdaNBTUPdZPpWw3yld+pTYIPlqAaljmjMPKGqqHQy7vKmJzI9Tf7ZZvV+MIknAxhj&#10;37NEghLiEcWN7SM7tLDnWN4LU9DHTi8NWdLCa8KfCNQ04iMj/K02U8QxZtXoOYu0yobh/BTwbaI+&#10;4NU91cg8/BJLEYBWVNFYOidELoHoU3fYTlmvb6zxNBDfkeKztfG7JFCscL3Ft3rQ7m9Wo1Ljioyi&#10;eSz9O/pXu6nSG7JpffWnEng8kHQjKRN3zCa4AIUQtjnC1ncBfeOBisaafGIh2N0oRR6tltSkNOU6&#10;LB62NKCjErpLVOO65jXr3b+RpWrb7dsk9Xz5bUk28NSHY00RfMW6G5xorKWhmjMp769m/UDpWD+Y&#10;6WqApqz5bN7JrR0x5NVuKWwWyeCJN5N7Zc2dljpBCO33yKQIhlx388L2neOyfTDZNW+mv/ay22J2&#10;LyqNSg1EqcYn1qLiZzd4zjxMv9npgbHwZem7vZqQrJEvZO+c2jbJxfz0qDMd+S2zb2JUmTdRl59u&#10;dpGdAaZtTUte6mHHqkpqhCvC8xP/jsnJk+Te6k/ovfu/oaIwcVpRj70KbdXky4HAnCrr0zZyk+lR&#10;09QGU/23ZI9NrfsiQGxFOu0iJN8CC2YiE7MGHof3eX4uoqwp8oy0KVYX2ryq3UxNiKHNp4i40182&#10;RhK3rtuyXr6/uVUsdrz1Rd+Y9NOsLpY2q/HH6u7eRl/KYnRqGhLFWec1byHs/27/OzCdAWWNQvPK&#10;4qrlyiyb/B0pKzUcQWmFZlEVKddy//OrRudY8plfPYR0Rj+Ru2ZA99IDt5UbFql3F8MkxHE6cuHi&#10;0kvuf5GkIjsoqVlkRM2ef36ASguzc3LKHA/BLjiTVCmc31Scqc/z+4cHGsPxKZ4igFGiHPYSEV0T&#10;KRO8I/bFHLCBjs5wMN17P/TJizffBDrDB3LLkv6mEDho6fAQx9LCpUsXcng4HqvDQ7bynQz7R7t7&#10;QjxzFA+YmQToHNGbwXCXw+dwgI2OypM0M7O8RH1wQngkn6NtrTdGT3e2dvd294GAJDRNz3C6y+jB&#10;7j5BRIJ3/SHlnSZxjHEY3vidygFvM+b45dl8mSEiEhw/jNu16E/0JE4wYZlPMsviZct9M094ykes&#10;uJqR18VfZtUtAnik9pm3VfVboy9FyjFpLfdEPHGtmEeEqMu/qNUohSidHdoogRNfh4WZ6clK0K92&#10;//Qp1/VB++2Fe/SG0tChz9BRR3oRDpWso+fcl5qwSATdUokjwfUO4pSLJjrLKiOTLgmoF6ZYetBF&#10;k8vmKjNyUEUJV13TdBvT5DBjD6khymqGS/g/M0MVptHpSzoTVHwuMVSiVquTXenixXZAfcBHAd9K&#10;mtHiO+ScmYkbJsDUbNxpuixDiawyDVPGzZ01PTT+9QBMP0lxbrPjBYreL43h5Y2c8mzZ0mzKsRg+&#10;HbEgSNmX/F60c0YhmrpQlKexJtGr0mg49JN7Gp0bjUU3e6VCtJXZUGZA6MzTF0Bv/elbaxEjEDXZ&#10;fsRguMxjUX5O6al0maT5naNCc14Rb2SrdxW1Trq3ajZ6KApV7JZGPFJ33cJaCkBT1vjXCk0eRl2u&#10;G70Ajch83qeSds9alsTP2lnp0kBVoPHKxkiJVNDUkjOgKUmOjpv1aTBt+SxUwtYllYpP0nFuc0K9&#10;pj5INZ2snJsSa2YBz0OUk/qUcVpT2H7JcthZnXsNxMTeZfSVXzn6RX7ZIMPcYFjcTvCzxxEAEfeP&#10;e1Xc7c4Z6YoKuv5LxJl6O1rzbtO2MpYEQveV22eyCRwM8vDkRNJmHSN7JXBD85nw5o72nEosVTd8&#10;r6VIiNA0WnpU3XTLnjV97fnzidopKa4tV8b7akGukVy08RSjyPeoAaakAdauQQIFaj2yLjTmFXBs&#10;wUVVAkSclJGAg8g46xzWMxnYre0Z9UA6+tFXliFFvRlFm/9sIS3Cy6f81h03boLQHEaY+RWZ9iyl&#10;GMraz7/6lnBQXH02gYJI/JTnMr05t1iZ/2rbeS+RnxYXpp0ECjy16k2zB/S7L+WKpzHM2OjHk+JO&#10;pmhnzV6Wy1Tk1S2rtHyKmqHUtGsOVNGz6QdKuuXmC3fefSsrQvoRGCXgiT1lACOSrxUss7OHU95w&#10;Nm3tbHMPN88TUZueIQrGe+XCOGG33YA418zcLA4prhweDKdJOToeLq8sExpTme+pKQ6R+2/v/ejF&#10;my6JBUZGFgmODYY6/GSuN4lrSnGiiT5H1AmZTLBGHLFLoHBhjspN0/OL80whlEhRg/6wL886GVQ6&#10;U2VyeWWFOoryIc1MURycIRAo3NneJXTIwNdWV6empo6OOMUF5xcOMJLWT8FhWorx0emp6fE777i1&#10;DA+jmUiKEmkmocIExsCWOaZI00B9JXrJI+YSzW6wSLM09URVusv2hSjo0mcOoPBb7Gozjsi+yvyb&#10;Ho3Ki6a97KYO9yekqVYbbXUi1hSnA36tkq3z3X/HovyEn/L7zJ6RpCZC02HoMXSvv82zMtzNdNWq&#10;1HX0dwxeqxQrHv6q3HZPl4csEZB+2ctVwsNQpmUCpthZ2EXEal7NGDRxMeRq8nxbTb7bypZpTUnD&#10;Bv7agr7zB/jt9t8G85qrvXzF7ZnzXM+pcEm+Nhd3+LM6GfLxuquTSYON8PFKVzQx4/fEen41S7Hs&#10;Ohli9m4SJLg2FluWwzLI4NDiyYMN9jJUCFFmLRrRRrwh43U1NmITeaVmysz2irnH5ebJbJi0rber&#10;+56oSLOi+jzUUoBrfmpUmpA8b9djnOSm/vBQ82i9gOPCBU2plrAXH0bmRshp0kOB3bxm6FxP2k5I&#10;tFOZZ7fqrrhoKzncBSzCeWkj44tvIUM1MbXpzZx4LStG4G61G6xgNI+ZT5NNCeU25xbIYcgMtuqN&#10;1pttZ2em9Oq2kV3t1EVTRjBilkKrwd0xvDPrZmXvlo3CK+Skd2vriW+IVRaSSUdCP9HfbSJNWSHu&#10;Wnvdlm/b9bzYvOYvtA62TuzA8f32HZ+jnxJUGkrD9H598mPOU5pdPhG98SgXrzcyUTcIavjdHmcX&#10;ujlH7hYnWdisa9hRY7MPKF6iouoy8Br9e755yjXWtaDm28ovLMIJ+YRC9afBgFrUMTJv49i16M4A&#10;xb9Zx5KfMReyBL4tVTD03u5OtVBWnrofHGcmDUWZlTsckFnPxIbeDHlLVIQIudyAn29pqxwgGxFR&#10;WdgRml5ntxsDxvK9GvWFSPO8pMEhT35+N6gqYtPjbs5kE0poCyG407rtcfn15oKaRn/Ilaa4aphG&#10;wWFfT4+5WiOtvQVijxK95lhdd0qD/hbcMJWE6MwkhmKnly6sUp9J5bxPRwnN0QqVi4BH8mf76ClC&#10;XxS6pFMb65t7B/sKclG6CcQyNo4vaGt7GyKdmp7m7Trk9ugYdKUD60eUSE4dS9O/vCyHu4f0610P&#10;f3zt0gW0OCjhtpU5HrxwaW12fo6KlXSB9ik6gDMLTOOj2fBDTVBpiTRzMquOBkdkg1EEnM4srSyB&#10;rFZXV3jnQZ+6TVRsOiad6sb1GzzOOTDzc9NULtBpMNM6Do8/2zrXhZDdYUI67Pijq8pnv/uu24Ih&#10;xOalNbqFKcwcxivh4iXXojsLptjPtmlZFQH8XqH6Kxi5rAytXicGy55oJkO2REgaihqLxdOKjWVz&#10;ZcGSxrxZ1gqHKS8vxowRjLjSnUzwqEy/UjOxpUL4IV/jiKCvUHaECgiVv72LW+14eM71ZhFUcU4h&#10;pED7ktONN0J3HmNAn5svBJDpkBWUBuXlNJbT0wlyWQDkSluSqAcziCGdfpJX65uzTLG53CtdEHMk&#10;jqRbIkFyT7FBYcNqJLKu7OD2UJM7eb2YWybV2RxZQZ39GhLopFVopoRIMW/GV/wd8a1yeaETrbVE&#10;hOck/c/sWBTrofymL+J4P9+VGmLGm8XQP3Hj6KrWwnSYUep9Xls36UvnbPeQcTd7tS6mDCNOCa9y&#10;/geimVytYUNIfp3Zw5i53lbdz/Ay2DpexlKjsU91XD1opkFguRt2OgA/RgAeUbO8Yxl4HUMlxcCh&#10;B0nADNRVEEVx0V0i0GLVTHBs7PJKeSiZTzXtYZmuggbSgZp929/u6tlP/NielGgTk6eps371PGTe&#10;mvJN5b8QZ0BzbBK/tWueD3Hh6J3Bpu7t2cPewlgNa9201xUpGz8TzSl1LZ2r5bPCqY5ZiRfdeBJa&#10;h9WbqPlKkguth4xqHOp4rHwvnBGjCRjibSRqxeypsAFXyQYBF0FAftzGkBWsh6/5D/LV8jEtAdPF&#10;6EWIGZT7H04JAVjHejZhuuCNytCv/tcS1JTEXNFAgrVFP4XBqO5siYDXUC4ofciEtEd5MEHGtqZe&#10;TlFd/MT5JTA3K9qRvSbev7jBWm9/qBUw4dS3XvqoDcbQnHNZ0rP5N2GHPkJVJvzkO9bCdSvf7HKL&#10;DsufNFbTCQ4I+RSFminrjrTd9bLmP07geiQu70gMfUhWXKOfNkk1IeqdPVC6vVVG9VM+Qocfu/jD&#10;7u6iOF2SQWZDiSUN1Qxt+tHuqw7KF2+Hlf28Z7nq8oSGCExcvLBy5+23iBJPT3AlsYQEzI4Ji1FN&#10;8vRkfn6OxHB+KANAMW1AFPUtcRr1+6Rss1d/pDc3Dy4ZHnLG3Dj3UG7gcIiriFN1VfhbG+JxGY1P&#10;slFOrzg+ee+HP8mLF+YJpU3cujrVW+wRv9vf2cVNBU1RwoAOzJFQdXw6jy+LqNsshSondncOgEH7&#10;ewfU2MQFtry6yhsP+tQjGAFhzc/OsjVv4/oGFSxnpqcWcGfN4AAboaM6g2V6ErBF8G+ocuADJpQC&#10;4TxCnha9ErvcdcdtRgwSjV6sAPysSpXAKMeAPUAVYpD9JA5qaMuC2zxlugqcit842LjoM4I6/KbV&#10;sdvA4rrJlyxW44lYmXZdlBlszndubP7zJ/GeRUUTtxYIncvWn/k+6sH0LtBggCUizmlu4bGC5iIR&#10;exFLO4cg1WMRnN2wfkShUP5SjfZm58SGiEiRIWt0Ze3qt7tbktLKHMpAGZpci42dSrBZwAU9hZll&#10;IbWwWbg6aqkUZxq3fVsDDK/wdonsQow0ZKdRWWqlR7xSMXRaM0ap4i3PgNatRGRcO43Xw2PqqiNl&#10;diiakDxQuev1Kq+SVjpeP2tuUVACR6US/GbzeKEZk4IllTNJtYqkC+hV9YL0w9rOwlU5JyYub/aP&#10;Tm3gqjYE2MlcHWpC0FOcF4T27G3S1Sr54CFpckR46VVxTDXlvZJeow7ScSFujPY6uzT8x/8XMZSM&#10;LKmbaQ3jZIkDtrzGQXiRf+4Cij6SLnDS/fdjlqqhkJb1V5v1vHXJMWi/JDg3bevVsj1qbd1DhUU0&#10;mX5nMw2ayM87zSle7LiOamjRqLFVGqwtOayN4iYsU1inoYv2SudUjnahONOAl8UPmuRMDw1cZrq8&#10;fFaBthykFehGzhovLolWzPSbaDWZJTiq/6ZDrYIn0POfTkZ66NWmFi9DlGJoNCyW+c/3mVwNNP3X&#10;k5FGuafpb39lWVRoMq4IbDOHnQouFPk0vVoCpWE7dUcEJ8IrAu3679/D2iUz0oi4pvrsCfLa1yQW&#10;ZehGd0WNFv2ZmSv2F82R+edz5KQyXZKM2FW79wQaKQbz26/hCQohZFrdK/XSusb999K3Bfc8+8Ym&#10;dUwGXoA231mOGqlfkHITNaX249iBXb4TSwm5JHU9LvrQcYhGw+JC55UN/7sDiXCahCI5QinVN35p&#10;9JP5P0c/RTNFMI3FNYg8HzIzEvZF049IMUKttFUAot/c5EXjXn8hVKRJ1zOmCQcN2pxrTTNpJQ/r&#10;WT9oTZc4exgh4z1dW126+dIaZ6awlCQPRSjQTxKuKZ5Ep32i3IgzmTiOjgJOHERHOaVxDoYT7DgA&#10;uFD75nhA8W+9/1jlLUFdxPfioFXu9pBug1LQqu/58OPgoN7SEky8OjdCtckTDjU5HdmjocMDpNl8&#10;b7bX6yWis7O1R/Xww4PB889fmSW+xsktk+OLiz0diTc4oRv4osBuZC2lItTCQo9xEQWEY/r7vHao&#10;pCfQ0sEAuNRbWGTv3tziHL1nXBzlqz1+9O2O226JhVnLJX4Lf3vmvILhoaKhcFKtYyhEf8UFHupr&#10;yx5lGy4oidboQS0qxuWFTLgqdBhN41e7QX8frjRd6kppiOIz22tWyWHqdrNeFVBSQMhu/nQpWrvR&#10;TjaKK6vf4iH9r5763qgMvTuVPyO2xRJ1WqoEf0sniudWXeFGZ4ApNznjcP81qfL9ecr8YBZA6swC&#10;xSMKr/of/+03ViKXbPNwbebI8l3tCJeJhFt/w77hf38IoGlYrYCIBKHXwOe3+7NXIKPL6ukbezMi&#10;gyLgWjUEeutMT11UA1lxDdUAJZZiVEhhCE9pImjpayJ4mbpGdl5va5oI4lpHGbvuXQUiM/waXRna&#10;1vLCs2le+gzXsR8qZVbkZIkR14unKHItA/S4RZC1oFomC5ysx3nQo3NPfTWzYNqzQMvyhC79VCjH&#10;dKmUsqRtGTmG6vMpKsUSuaNXU0LDx41p039rIk1+3KvgnG6hYi3wbGqa8AGnQEC7e1I/WIQesdkw&#10;fbEOUZd80LX5yH/7poSpZTU1blTp3eg5T1clunhuzZJtWTVBHWTx8Np7/ZRJR/OevtjrXHNba5zL&#10;9Ze1XXR69T6+LfOHp6bINW8R62khYlUkyy00F1NGrXrJiv9rNUOcvleDNIOGPkK9kRCNnEsQtgVX&#10;MmzXYht7vUEI0EjJGWYWLhqyCOls91MbXNCGBme6ahlNWV731JthS+0Wb4XgAkEa1rBTPFSopXB+&#10;UoFtv6sYXPdnQmooJqAImZIktXZFuu5CV8SycZPXO6tZfBYaN6Wd3z5nWq75zxPhppqWJv4TuwyM&#10;CLIodoqU8d+BGl7bskCgrdCtoEDRTPXHKPMMRXn0ccyXTChioLksfQjSXfRk1ehClLG+itxKFpyj&#10;H8+KO99y/iMbiqXU7XZSjeVnBFqRTTPy1aFQrUVLhLa3BluCdRyV28Jx1S/3MG6S1v+sTWj6hfOf&#10;wUm1tkU8vbi2/JIH7+PqYDCQPeLDejgrNy6lY1DSCUCKUibi/IWFeUifut4+htXm39gIp5GwL4u6&#10;k8AuPJQICprCZUWRyQgyoBI53Tu7uyQPveeDj5PztLK2wqqvTh1TXhK/VGiXbW0cIQclEp7bPxi6&#10;JvgE1E9lprmZBTxD5EutLi1TdpwU89n5qfX1jf7BsL/f5zayr5SKTrklSkxxTkv/aHNrU9viOI53&#10;bILzWGaJws1Okb8+NTYueEfG1tEx5cg5unf8xffcwdRFDiSdRJLXR59WwMmLku+i5KP19SfxNufo&#10;aN0LczSJFuqP2suP/w3/6bfYuaEz/5p15H+H5U0AvrdzdHjaGybw21VRoCq+W0AaFQk3YINLSzgd&#10;xzCrpExlYasTTnDxAFK3JqAJ7ONK7koxi4ZUWQS9taKRltEy/mzUWXIZxISBi5brjV7cID2zs0f+&#10;ApzjX31mTUifNsvG8twGQZh5YyrUtBTDhGsseGsK86pOeRfXpLBfjLxWKqoAjlen9slU4pQeEvmZ&#10;MEz9uqU0swo0GHqWa0WclgVyHQN/cMWpfB8x6VGrXw5i2uul1S+AGnaK+836j/eWk1kPlkXozkeO&#10;pLhAzPRGUUFReWOnHjrxUUC2iQprEc9TRFKRZOkkjTYGViBWBGTp2hqI3u7STfFdanYbtUQYdQTv&#10;PrZeSf5U3T+VSz5vwwWQnv146SLXSnanSd8R5apZqjKtGXuRWpbU0CBwSvhAewD0dPOwZGE08hzR&#10;nVWK+IwuyLvOsHMIzSsaKBkHrQNbWtDsL0z/QqkeQLBEEwLBrfVbjIQak18faR5PW70rF0w9KL4S&#10;EfVYpj080ow1jbf13+hPC1zYN67frJBMpW7F06ewZqY3DrfqukYSYdXOeK35aQwlbWz2URk1D6Qm&#10;p/FAFlaL4lhJMxRFKWXNWxKY8Cw2PQm6s6SHda2bKCGoxVePGtQOc9UU6r4mUD2iwGqtcbccjer9&#10;r+e9e1UxiKWfmTM03W46TyehUdNYSFjPeLqKGIy1S/c7r6uWODjec372twf4KfMvYevUfjanI2Ri&#10;gTovoqg1gVrLHl2T1EJJl/1jSraS0otdBIZf29ZeX7N7tabX1BY3aJZSYrB2OXjTg1N/Ms0WWra4&#10;ZP+rqQIjpQoyr+ajmn+P1Kg48MvCKrNcVB7WqBkwvRVnpiWebI6GjF89jKkWhs0UdHWn2syaHdVc&#10;PZP3Zooa5bd7NP/Zn2uNWNLElDZy6dLKbXfcBDLSRvypSSV9c1jb+LgMA+9KU8zFEVzJHIe/CdUR&#10;7ZqZnWKuyD6ChVHNuHkInHEPgEllmRSsOSL7myGQb8S5JezCI5384Y88ScGkhaXF0+FRT80MIAJq&#10;E4BqpmamyYjC9cMet4Md6oTv0xQcQbYTlZlGJ13Im0qEJ+O7+1t4vzjUZeXC8uLKAjhpZWXRCeyn&#10;FGEC6+B1YjmWeov4kdZWlmifAphT4xMD9uJ5/IccNkdR8CNCipPsm7vVKyqEkeX0b8VdmVORu8C1&#10;GTmEYlq3Li2nhsjQEMn2azkWInFEgl4vtcBjcYE2T4Z3CzUwVvJVq+7AWYRMOMPUVqSqq9lF6XCa&#10;WjaIPUcwvjPCNxLVQrKIxNs94L1QZ3U6dzR9rJ46KYQdAsYbQgSK3YY2JSJ8nho/+su/OxtBMyk9&#10;WtaYdoMbkAXJZUNCjpLTeRuCa553F2k0hqhIiOVCywE02FDndURHptwyvXEKV3S5bSgsI8kzp3vw&#10;hapadmVJWLt5CVS/oa2qTW4tXfCPp1SrXsP11YhvtRioGMxTd0Q21JpH35yJrTB3brASz0P+5GH7&#10;p/CusZenVrOmoHVj9iyJSdAvzjvyZFEIC1dFuXyTvTDV/JnaaAqxFQO0zNfgvBylK7vJjTIuFWBp&#10;6oEE5JcKNJnGD1QTWcONKIxQMyn6kVBr1skDKdxp0V98VXrHpJf5idrze/VJ8+MuhFTMd7XkBUvS&#10;dJOlIRfj/SDUNKv556bMWiYr0jkcVz6KiPE2D1HHDrTWgAWtGuIpVg1n+xUepgesFkNGxZ7xqXoY&#10;5m/d4O8irGOP1Y8nuVC0LlUksbVlKvNK5I15aeNxLY/XJh2VSmhSpZM0tRDN49zWxXo2BnymuKRk&#10;DJ5Qh/pfoCHbWTydsQ2ybuXz8rKFXOOv8vR78XxFs3qCi9pTXFjYxFJZLG3OfWtKDaVLEnWd5vbT&#10;frybvTYngvvNBxyxrElPUlNRS9FR62r1PGMvt3tNb0Z6BolM1KZw3RmPRlzUgol6j9IH0n5Fjlv/&#10;fSnL53XW8DsPn5dM4ZxCYloR7Zp0eEFb3j2DCVoEhTWhYYb0++IjFVVlHB5wXUyhr0aeLQKYE9HN&#10;v8VGPJ4Ad3pbeMX7Kl7Y/yK8dKRNfU1aWxr7sE2UErnpioWr+TT2QFYkc1Q/Bd9DLTrexNeNpSzW&#10;06I0a6ZRNR4zt56r4jRf8RsbSecez3/JjZCfb7DYGXnu8vVXvfIB4C4ZP7RNSjXf8/dwqKI+GoXn&#10;Z0oFmibICOIiSs4lJU9wR3GndqNNTEC3lD3iWW2RA3xNjhMW47g6TpETcR6PsPFtaXnx0U8+g/Wx&#10;0FvgwbVZV+teXZmdmZoZn+krOxvLXAnoW7u7Y5MkUc2gHocqfABEmx4MdFjv3v7ecHjKO7hvchbf&#10;1jjn5FFrU+lTRyfkpIOGAFdUvcSbBUgC9KEu8cVMzU6RS04BAlxThO04cQX/E+U0lc+UlRa1WYtG&#10;oCnsEt+JJyuS0UI2BmUmV5NvVR17PKwfKSVyinESgot9GxEq9lb72tAkvKBMUl91UYN0QpRqMQHb&#10;lhiNMVHipUio/AdBAPpbuCwD4F4NqQ3H/eEtokMVZrONma/lqYug8gP8QGM+SYL5OwWsgqE1kZTi&#10;YhuAv9I/Pg7TJUcJsqTYE7erD2Y/k616o98tHPEsJCJnQtX2l4Rash04X5TSDZYqXFg2gWbLSiLM&#10;oDY8tyq0bWYIg2nmEr/XDWrb/Oc1yTrxo8pg0Zl6D7fhobS0C7dEpgixCbw0OVUiLladJXRNb/gp&#10;eV6+XnVBYsmX0Ane9nid1aTfnTGWoI/lXSM/fw6oqMCmhq1vndSPayTw0GaX+18nvnqKrKz0SR+U&#10;BJa0A9c7jUEZuittUyKnFFjpDd/vNzgnJrQfFRd2qB+vV5PR+tcv5V+nlQWyNyCVpj0HiUV6rtVj&#10;z5mdW4m/+Pc6PO5cXlSGaYQexR/Rpr8qG6Nqx7vZqp+gO84koZ6sR8K/KjEqp6yLzRrIC9qbgKLr&#10;7bK169WjR0i5AwG4Gq7d0jYKGujNHDuRzy4oh+rE2jrmhie7yg4lMEoCmQQT3HH7QQ0RTp65pkUs&#10;IDSNnlurNc1Z/ILhC02hehxF1DKHwil1d5C3F9obuDqwLEmikTpSaOMqIchiu+afTqc8BDOb3cDq&#10;j+5tBlBRvH0BMdXSgdhQ5jL/XT7akG/W2H+beGw9hHCCrS0EOsjb7divB4so/JApXuNJ/4v99UU6&#10;rVeHmIsyzTjnEFWJm0pDSEKFpt0/ks8O/npMHpkFCheYUhGU2bYRum7SpCY00YoMx0w17XioZzWQ&#10;JO7wLXkqUueswSPiCQTbm+u01tQAwWzq0EHIyC17OVojJhDNjSFXNsRlYrI2+avoxxCtWFpfWGyZ&#10;vIp9TVL2rHT4Js2FKhxJdOum/zP912i13tcgt54TEooDqc1s2sqc17JZvol/m/1X6NLrGG3GUnie&#10;RWNZFHoievNAeNxEp4PDPP/WWeb3vCNkrLeUV9vjPBl542e+ZkKehHFUoioOEOx3XAKsoooS46OL&#10;vXlKMe3vHbKZP+qXZGqKXk4gRbzCIW8qClAGc39vj8/sSVtaWgaV0HmSsqVviaiNjnzgT55gypaW&#10;lziW5dEPvP91r3kFPiG6SE75zu4BPQPkkOvNdjYcQIPDwwXqDMzPQqzgIBxYNMLxwAxziYJMKhB6&#10;wnQBqTjrd39/FyVCD6njNDM1xXQQ3UPZMBvHwxOymugCHSCXfFab7DgDeJrUKBaEWgO3ZSXMUvrH&#10;Ulu/NfniL2KvSLGxCHVGVMkzE4+VZq2rb2uyKfK5UEKIT7Es55VGkju4k3db78bqpQXDHxN9I2JT&#10;jDRyumc6AGl2lqrJPpkUjbQ8FLWgVTpTWgULonaiZYPHDAo9FaGX+IGSK9rMqSjlDFM3VvgsL+XO&#10;hEvUT8m27GaptCqN2cCiK5hhUrcAawvhlxsCFgu7/+pEIEoNrlugIu5QpxSHM9JrPS0QgkjM/eV4&#10;E/VGakZAVumB8oREz5eYzFudc6UJV8+PhOeS62NvnwbYfMgO89W0eJYjCjU3glTZnFgu4QCFbmie&#10;GfWyy5tJz41mg/6c+ZGZKaMw+MKAjD8CYV4RP5eUsSRraThZ1wSRVKnP1NSoP2SgZS56K6+d59lX&#10;XQQ5zpZaBa1dUThqNehfHeskb0chrVWP0ZI9kpQ/Pv6lY8LoyEJdFsR5Y4B1aaPGE5mxUEeo1H4i&#10;C7zK47Pc1Wqr7wLtMacNa9WkTQDgvH3qBvUSV/XZFgEmgW2CdMBi05Ob/KZCJ4W2eUmWWhaEKktV&#10;JJAOumarVs4LoT46Nu6lrCkXrZRPzZdNJiV9rCEiM2pFSrZHPkV1qTcu7pcHi3xqEUwEdadwqlnU&#10;bnHNturvelHoQyyvMJu900WimWnPg+dT8D+AuKwSzX5tSbC4dMg9d5vNmx/IT2RsYoeOGPyr6Kcp&#10;fFNLlG4ILfST730hINskkm+rHpKGY+6LnRQ9LllnDuv0O/cbD+vNhsBWAOlztWslquYjREJfHpg+&#10;xJPUue4y/6bHjCWk6h9fNjw1EjXXtsYiXqQUGn/J86XPcb40zS3CPbIcY/v6pFZTrv/A6/opXR9i&#10;M4ZSn7Wf3agoDmxHEBwu0QdNjwCEdYcWKyDVz9ZMJ1Ac7eAW3KszH7avmfMsCMK5eritjv1aER1V&#10;qqoB47ws97mLBrrREb5aUxcIVf6j7kOm2qTu9S41Yd7K1HnZvITlXAv9dHKtCCkrmyMTLPDbWkS4&#10;WGCKml7x0P3kX9MAG836h31iXhOjE/wNLeDEITfbdM66qEq46oBTR4DqkSqGLAFEJjihLtUZGBxv&#10;b2xRPoDwjQps91nXEwJ2+IPwBCGRBkfD9Y3tG9uHq2sXJibHbrm4uLrYIzVqf2+XFG7Y5NLFi1NT&#10;bLNju8+Ja0727dM43t3enV9Y0OkrI6ccuRvP6N7BAU+p9mUf/9PJ5jr5UvibZgi3cQqJT+Tt43bC&#10;I0UhA7KpBoPjw/0hGerLy715Vcic2d7d2d7eHb87fiZLjcx8WC+/xLCzijeBWCuYM33Fy1kKJNa8&#10;mb8tVpbLdBYubd6LWsu4OPxOL7CkQdt/5KQeifoSLhEK/k0aOJf1uC+Hu03rjS3dyXP9P9N1ImgL&#10;+7RoXeJ/dYt96R2xuahr6XvLBds6Z6khGtu43GnuiEWT7Qr/SuvFMG65szfMTikTGmI2FEuMMmtR&#10;i2CuyRTUAK38whlSTlEV+dF4HWsUv7UTZKKbrYMj1JsnoCZSK+rsikrdMsNaTKj7NQ8W4m5IXye1&#10;69xy1F428XmTEhlBeD0zEaBQ47NQiMBMKCHzFaEu9GWo2kHC7JXLSunO5Im4RGHh+2baG+llBk10&#10;nmctqbR1SNzeszbB52dPF2m/Ar6FZrgSOZgVrHs8E+ltoFkj39JFSgWIJukmsSjq3Ehr0Tw10pHu&#10;bfjKS8bvJfv1rsQyMhx/m7my97CmJQNvqDPYKfreGjvejwxCVJIUiJCPZjKHnvquyP6awfbO9KmU&#10;XKM6tWDESm+cJ6T5lwstafuesNBmumZPTObRX6prlaUXYgs5lDDPgviuNsf1VX3R0p2joRWkyLMm&#10;sFISQSXuS4vM5L0hptBksbydnpYbjYxqOoO5Q1imB3U7MEbNV6fbcNv27Ig9z/8ZzPKzekXmLT9u&#10;25xoFyyfU0Eq4M/M4ntL6upDNsfmy7TINWXIeTjuVaCYv2k0lXhW5llrkonxP0kDcFM2TuqbiILu&#10;J9THn2KUBom6NT0//4KhZ+uQ1+h99UYL8EB4DVkD8BgFpjJFJTFCboJlMoiKorOirgpk4sqQsrfG&#10;bmz92Psa40AOIx8ZwffSqwb1DhpkjtreI371VGRtjR7bOnMFkov8CCAzIUlK+/QLAz4vmGc+PeV/&#10;yUsTgwZVotVTYaiaFTDjhF3aqpQ4bWI4y2C56Vnywmf5a4LaW9Tvc/OeMWSxK96gz/G/ajAZittq&#10;Y9L92ZdptKT7m79s5DM//TU4dWiV7CWus4MN3KNllcPWdsfJiEsMTFSM7LDPGJAqFD+iXdaEvCRn&#10;QNqTPYLDaRL/VExxft0l0EZjp0Tbxh5/5trV61sckcvETx73FziPRftOqDwwqQ16J6d4lTjV7miU&#10;4OAx9QuGxwCvEc5Rwd9EVAh9ZQiooYGHiMJFAK4sLZ+MDDlLjkeEt2YnGYuc+GyFmRjDsYTls7q6&#10;NKbdgaSKT+3rVLuRrc0dTmWp2FzEQSYsXFr+0pKc5Qdqqkt3RXlHe4bAOk1qsaiecT0NRlhruQ1z&#10;Iq1EJWY5SVhr7tyXDuS3EFCW/BzvGg2ZqIvNi4utjCOBGmM6tNOJ+jIK3VsTlrvi+/NVWq3rkR0h&#10;5UAc2RVOsEvP4sb0zhOrA3OSeCgiqVP76XymINVjIzMzJp2/Ew+5n3IJxnTGpo9fVCStKYxKSGP5&#10;UA+G/5oilEgxYxXDONU0T1iDFQ/zr2NAlZicwRdkqOnXsOqRcKnnzbmcfncEVOVGFTUUE3pEET9R&#10;EZnaLJBmQMzUgcX6Mm6kCPwiSbVqcgqosvNPIy2OD0COGKvWxPOqR1yCONmy1dsQZWWoGOqWi6He&#10;yhp3jvTOzeCpq/RhjSFZn+mQlyJQXp8sanxsYtyTgXeCgWWj25jvVkpfuSX935JJQ5lMQUxo3XMe&#10;Lfl40aJ/t1Rys6SuMJKnt3lDa+ewghklPcs8MCj0LMm/4mhpiCzrFf7jDpVsVmClQKSmKC5p+8Wy&#10;kuqzLXeReSjTkxwKbOizxEHIv9it633Jnwoua3ajUsOVfsZLXGyrC8KG/j76wE4r21vuj+WQbrEB&#10;bi9C+yLk7XKv1golccpsOAPiusmJiE0+RpxZGqRrkRqZ2OzFM1mkz/ne37VpilnleWkIj29tYYVF&#10;NdVpoPXfM5tDmfKgQYZ5yetXE5K+5NV6hT16xWi5MZo7M5r54o99P/VT18ou9bcZhPqvD4Yy6p7o&#10;21au+/kp82+Hk2KaJej0IQmkfnkUmccgn5/kXsy6dMgjrO071bLG3+azlrA1F1lkSqw/Xu3MSUS7&#10;p8hSLnNfCi72qtyttT4dMhXfiiyStee5NMeVt6pm34jNZZnjjMucl6e5wWtPkEBUzXsixRp4k0TJ&#10;QAhzeorpVpapW01/X2Ku1q64IRKvI87M95mArW8diMyEWQ/UT81Sg60h0nSceyvJJB1zTjdg83Wv&#10;f4ilImNFmxCV5Y1jSMJBp6QcK2mJKk1Gwyfsz5fUk/9IbicGCRYhkamdFHQ6MYszaIKyAqg5Nr8F&#10;01BcQHUKToZ7+/vPPL/x/NXNm269lcN4ZydP1pYX8PcsLM8urSwiEkkx2tzdoaw4meBoN9pZWuTA&#10;3Vkc98QsHcXDZ3S6vbPDBjnO2V2Yn6cbU1Pjc3NzDG1yYvxwj111yvfY2NpQYRQ5BXTiCugcLybb&#10;AJUNPz6+vbV9SHRxeLQwvzB+z123xyTVXCoOWuxnq9GsIH3oNY/OKiTkAvkd18UmzbKFuYpGfEdk&#10;ieRf5fzzpUWrWotjKaIvDVRf6l95HSR2rf3bTtrCapJlsotLAsSQ5lU5sDovTV/i63J2sPjIHK47&#10;xdLlVNOlOGh40r3SbREI6b4u2QCpjWP6qvyxQVzht/Cpg5hqLEKCb8xymqdggvQu867Nf6VUUouS&#10;35UfV34UCan0Qd8UQk3PknMj9RXhW/xgXRPGSfFRfRuuFksEEzQmb4adgE/WPP3TFpO4QPx2SUgz&#10;eQSdhFQTAxUNjWhqRJKxqdNKZimNpe143hnkmS8hYxtXUixJnZ6vWp0A8UxXPCWZtQRwoz2SDeX/&#10;1LWIXotLE2+5uhKq8hqGbmulAsLs14xadIfjfsuk2/HlPrkrRkJFrvHC5u+un5J4jZBsqHbm8hm0&#10;SVZBXlDyy3MX5ZcxdqxUYq5t+Cr+MjUa8ITgLNetIFSk0NPo5pt+9nhCw41z9cg5+an7y4mYaSre&#10;qXQHr0MhdQ3KAr1j+TB1KNrZWnqzXQY1UBdWsNhwT3L8cZidUfBreV69vHK3uC0RoPEuT3lvRY06&#10;eKXIMcGEjL84q40rjWinuUybRAVDBx0Phinclv92Q2fjMt81dC4GiHnEDUVRxclFBiF5ywnzTOtP&#10;VtZLaYd2EZf76a4YFGU/XS2lYgqRbyHE9NAcmOcLZLSeexKKMt1ijcgBAo1S8rOeryCdzX3TUJYp&#10;UtE8b4BQwjVTa8RZR+AFAavLXf9fOP+oLU1kkpCqJx6ndbI3HLmPEf5GS6HjtGxyyriLkJk2V9/M&#10;+M04uZJUxqK8kgEVH6zJN1PXojvwKFFhOZ0cozYDEpU+6jjROi1TluBc/8vD58pz3XKoyw10ehpr&#10;3UPq7qqo3eKzaNZpYA6mc4dt79JJoZ84qkPNmY5sCS+ysTDMiihRrn2ucKynObObaWkncHdePR6p&#10;kE581XmTVUOMqIqRmMba2BQrx1H32te+7GD/EKLimDkibmxGi3YmQZf5UhGm3f2oQqQ9QTf2yoGf&#10;iIdRQNI22TEVtsn6BmkdDU+IjNEDkoXZXrc436Nj83NztnnI7h5/7srm5Wsbt915KwWdXnz7RU6j&#10;I26nQ+xIhNqnBubxLvvlDgZoV2JzQkjHJ5zBQgL38ejwBoXId/eP+mCdk7VLy6hZnE9UieIMFSod&#10;HB4esD+Ockx0T1USTo+WlhaoRd5b6NETood0iyRPkByNk7S+ov10k0QGx+9g35x1jYSg5ZTXyqqo&#10;+RLaAjCnjs/7v8oR6RY2GdXOmLOAk2DRGjc7MSks5oukMuX4uQh0CRMtU/buWeBGLHVC0CzkK7XJ&#10;3Zo8gX7/Z9gnWSMhG+Gk+yG0sIT1vbmXq9mPFvLL/9bHFnEWbcFG+hHOKz7NuyJQuc+WdIR+Bhad&#10;6mfdSiz2Rvl6cxCeu+fOuCShPDROak3A+MhnBjfXq6bUzYV1qzkezdHCnk8ncNsNE6L3/IdlNFIy&#10;VZynqUt0wJm5nhBLpRZJ1O3Ebt1D/QW4ZoTOC/bvMSjrt8xWygdlXUw50aI1sSIoTWwn3YhiBolk&#10;GZqsZVCJ6rpJDdRzWAqVX5OUZM9wLVlJ6qbnTAa6KUkGbfhWP9a4FgiW4HE+ZWU9qZlaz00AmPsl&#10;R706IqFsbKMemDSLJt3/xghBjoY+gSOJSfiRTE4jSJOmhTcz0bniO4qytkhn8zoPphor1NxRtu7J&#10;OHRnjqos3o0Jk13Z8bioXymH5ulRJM5UnZisWcXbpoqEC1BWlC72TPWlzVNYpb3/bCYdXQqjJgJu&#10;M8Xv0of8Fd4MKyS0rQcqD8lqhgEIFdXWVrOtrdrMkERTJicLrpMZpAttNVgRhme8dokseJJKf6h/&#10;Meu9hrXuSY/15RJuIYWINEu+0nBu3NTlaQkxuGNZtM4O9Jr4FWY0PWKdFI5Rq9H+VsxNbMgO08A6&#10;ni/05TLMIbN6vKgyQlKQ1HyZHQ9+h/nSSKwsJKeRlhPOiEEDkee8CKMWVN31iMrMSIORj8UBZsq6&#10;GAoqn7aZQKtj2qvkmyYcIvfUr3Pzn9HIqV/ezXS75F4Rhue/SWC3EdtMIsbvSnSshtyxUUND/q6L&#10;Z8UdlXVxSntxmXnBn/2mqLtzbjZ9peIeIZNkNcRT5ZB0VZdwHyIiRclJDzPtWSGaO00/Is9QWFGm&#10;XlsmXBYk7lE3GFLt8HoxXyOksL/alFrJOPxQ2YjRgRle911Is8YuSJdOmyzpm8WyVzbc5Kng+4ce&#10;uFfxNXbAEYs7ko8Or9De3gGPo8rYKUVoTMG7k1N2qG2t77KqM/PTtKFD3NhQRyGmWc6YG3EZS5XF&#10;Vj45OIWi6irjZH832/sHpB8dXdvaf/rZ67dyKu742MUlClVyAtw4ZZa4k6pMXMSB1CPdiBzyiQmC&#10;aKAlKmRubWzg9DoZUEFgYmlVpcNJXBLOI943PUmFJzq/ubGleoQUE9fZdmO4o/CK4RLjQGEqGlDT&#10;El4h94kw4gRnzI2Nzy3MgU8Yr/KZosgjAMLP0e6d9RzyNB0DwkNgjfEsSMJHTEAdeq/fa+dk8/e4&#10;5rUoRaRbWSJ+k3NNShTqN+/yMreWUx4BYnbK4qmR9MCfQtAVJPCnAn2WzlIDpa6qk8Zp/lEXRfqV&#10;judL8aPYkG1WlFykTmNq2KIUZOZKXv0W1HAPY3qGPyMO9ZqoWpO1rkdZmoZ9h+bVT5Z8LT4KuYdl&#10;bLmE7AsUhtppzPrFPKzThXVnnqM1Z8er1abfa2bNtV7oyPgmY1kKpzlL/ipYM5ZzY9zxdk5Tcntp&#10;UxusKsQkBReTzEfKqM/ehyWZkG0w4sbqm/odn1fCHQIxLdCqmbDdaxKUum0Yq7JkyotkWe2nNZUi&#10;o1J20SueiqyHlsnLXAMuh2V0QRBOpjbrohkOkRYVltWbidJtep+hueGdV98zXljfM1LYr6ZXb5Kn&#10;Jlher/WUxs5z3x34yW/BqZ70rJD6X6I8tO1O67vAB4/RCkZSqJyy7r8bzOq3nmROtMLmd/vezWui&#10;l0BSS94wn7jA9JAXlRAwSdvysUpUoNqdrZdgXKpv6b/+pPu8iFfRVh3/aDXRWFxNevtpDHsbu+F3&#10;c7feZdWBTeEJMFN72HHZFJCK0A8120DybRL/bWeWzUInIGvCy3rQukRRpVm1EVuorP8waWgucxP6&#10;jEzUf1IepjtvDszd9UR9yuMmNq9HraH7U494LKZkL1hGHbykzhhvGVfFpExbvmL6D4dFW6uLaSdT&#10;0UjGfazuZQqlg9sOTVxIaiP4qc2hx+e1aBGlAvR2XWgtzOYho/Tf8692pf2Kx0wLWZ3AiBRn8s1R&#10;Ot38a+0zKLfpIjhl4nrGC6xV5K78ImHm5G6XhrAB7nG0zXcxnxyIrEFFZTQIFS9oUXLmyrMVyg93&#10;xBsQCWvBEmGRUYRT3Xj3J/OfAZpxOpXY2DzXxW9nBc9yf0zIPF5rkg7mF6MZe9y1aJFF+s0ZL5mm&#10;SHevtNoyNYWSRTThpo42PTlpuJUHsgZqr1OL9POhl93HvgFpCUJpwAgSibRztsrigio4qITVoeoS&#10;Tc/Mc8btOAE1kpMAH9xEvcqtrV1lEc3MWFNMXrxpZdgfbu/seX+AJnptZRnexxv0iSep6b1xy523&#10;0vXVBTDYGGWS1jc3qJ9Eg6ury5AHTiB+yOGmvAF/b+7sUuNA2d34hex0ourB7BxH1I1Qy2B4PNha&#10;3wG0sTOO/CogF4PlBnq7MDPHEuxyxFx/sLu121ucJ/t7anaS44XJnRKbky81PNJ5c5GgkRoRNAnH&#10;aA0iRby4cvAWsE7s2TTgJbTOKKGvXwuBVS6FN1iFWUvUZeViS2RFWVB29pnsvTAWBvra/2bNYvyJ&#10;Ai3obdZUu6ZlE5mdP1ZLRSZSBd6zJuVR5meYMZnBMe8al/r9HrXzeyydgxvCLVGPwTEiQX4qzlzC&#10;rRGl+UevMZQIVfqhmjGDMG9ij52dmS+4Yy5IlyJ+9GjChT6Rzfu33bw1dOSSkaNqeRuSGTRUNmQW&#10;2Dox+k+uLM+eJ8Rf5h1+m9nOaxVp675FU8hkVysS/NEemoDk9rqJzAL/cQXk3r0402Xs22gs7xCs&#10;1fP0IaWnnANhOB+db9SYZCBXFdD7AzqtYkt+lSu76WnToonOw2pyIWP1chjZlNLRDTXijDu/6Gop&#10;5xJA+cb9KgrwgpU0LdBTFFwCy3NrVKd+uAF7ZKOK9JvM3PZj+e7MhrBTpq2RevGjJ8FLYh1gDtJP&#10;HorEO2c8lOLvjAcvrGOR3OootjGEHvKGdw9R3CRflAB/U3bd3AQwhef0P8sSesrT4Q1jHUvuTK9Z&#10;yAxRf3tlc3+mP8yof4T+cs6jo0SyZEMjecScXqsrbWN8UL3LNBTntoZrGfNGC5C8s0aQadawnVNo&#10;dWWjItQSDVjAIIsfXnMhRN1hOknjJq1O45up654sUcbceu8XhUuybnxZO2nSZH6Ka4p2w42NOjyz&#10;frz+b025407m9O2GUJnY/Gom8ioWXbohN5ztWllI0adJ1CMuuFP7MIybO+MwVKReeG2kL9KEvWj6&#10;WHNXsj3d1tppRjKAGogQbaRhMYyWWG3xq+8P9AyqyJJF8BcA8A0arL/S+XdK9A6s8orGe5SoSKSC&#10;pJu/8WyYp0vu6UrX/0BC4494A89BLvdeOeY1jkDYjv7zLk1t+W+sak2NWZfI9JIVHpGUspfA/GSV&#10;Eo5vBcDkezVfaWI8aWc8Up3TmOJAEjeZRs0jEfXn16TBo9C/GLbRFLPRyoMwM695zYOjOp3XjU0o&#10;gEUreG7mtC1/hjJI5GYzZwTmtCNN2xPxOkniqFk5FeTJgaFBKlkiDkJRnSeZVWzB46yVac7cpSYT&#10;cY8nnrry9PM3br3tVvblzVPwcnBIvfCFlYW1i8tGJA5wjqgIkw49of7T0ZAI4PB4uLayNr/YI3cK&#10;v5NtMc6zU+kBlAkVoGbmpoiyzc4R0KOyAGfVze3s7FExfF+4bYSkKKobCFft9xnv4dEhdRMYA4fc&#10;Pf3ss+N33X6rXGpaZ2/+DBrVGWopnNOYR1JIJNbhFD7ZG6G5TVxfjjaTRUizIbDIY81duDmxnkiT&#10;ZFaaDqLxAwJEwmEZM2Ap79CEJGQrA+1GCqvl2wgmraKftM9Cqx2LJlIp0rskTQnz4CDpVnfpTKql&#10;QekDHZslUihQFjZ3FyWC3LAVR6bMc9UyC4uHfB6qXmGJ78MRw3shTf3NgpX+KqDZ5Eh6bS+IOdsT&#10;bnqxpV0BeFvRFglmLk1rHZmmyxFhms7otpjG6XETHGdDEDN3UizgyqgtW/kCWdR5T3UrZhPpE/+f&#10;xZXkc7oc+qk8dFNKS1EPTUS4KGlUt9nBoAumjby7fk2nk/Fpoek5sYzz5wwlKDfTmzad12XSSkAq&#10;qsg2vOekJJgXvKklMbrY3d8VkYQ+01QkmLsZ8J3J8E8bvqdcf4m9ss4hNq8S0+D1axLaxBeZbc0o&#10;P06Et1upHJq8wS8symgz7y7EH5IZi59J7Xc6IoRaqouvbN4pEOZlFp9G/Vme22PQ1svq1tTrlH/T&#10;vcxVTaBpO4/5igdqj5EhiNNvvYqOjPvb0L1vPYMRLrvPV1mkXJdTsxNHJt0yc4qGPaWu1hP1E0ma&#10;BfGMejDd57zcWT5unHJlYSstqY1ptW93aumVwCBPchVQKJ4pbN79U2ufmz2MvKocoXpH8wTQoQq1&#10;NCzYaLfmpcAmSxiG9fJ4NB19ZgrrpY1HGztn3C0467nPoqfiXa2Bqb/Nv+ZIxJiobogpa1Rs5Wux&#10;6dT/dpvYo6a+vb11K49n52BGEWaOi03fxoIwgDOBneu/hmAiszcwsqGFwDx2CTZPqkZhUmquzXwu&#10;IvSjBReMdZxhWbJSXCQUkh4HxBWQdf6of7cr2gxnbRIyM/ZKtyOmasYse/SX6bMmJ6ytcHPO2q17&#10;rel8Vx7Ry5LW5s5nb1DWxzOjG2y9d0vTvq7FqkEUmbVxlYHs3nQ1V6N6wrOeosK9UXL64UWyDQSa&#10;rcGpQPj617wc03z3YB8UEjFDt0kJIs1I29YS0uPIORW9lJdQr5jQOXQqrWzpgKwAAykdm/pOk1jI&#10;x/qgLCJBk6NTbYgjowin1ONPXbl8df3WO26npNL01Nhabx64Q/0kycFjDpub4+AUVQ8YDgA0cwuU&#10;dwKhjVP3gFIGDn1pc9/mjZ3BwYBeKNGJopRs37PU5iveS74593GW3OgJeU7UY5oh6Wl4QKrWBFnk&#10;NE5+FXBsb28fwsN9NX7P3bcHEAjT1wxmEjOBWiLzu6Wa7SjNYttAVNJeCio438LLyxCfgyWyvjO7&#10;N67wnLakoubtMO2X2DUP1GcnJIX5o9uKjSymY4zFD+EKXXqLbzF/ZukN04R8a7+V0LivWAFYW1Y6&#10;p6V63stf4pE4UNqwws2ecD2tcGQSESKOGlOJ4u1udcExsUwITuLCuw/EFdaZlvKFODVL7nQEmtkn&#10;5lW0deZHWtC9kJJos14573KTS0fFZWV5U/BUYfhUMIvO8wpbEiWXX/sFIlwzw2f7BH2n6pnwMhjA&#10;ETmhUhpxAC4hOv34sBrDKPXDhbydAcpVbA6hq1iPpqdMe27T3HlxLTsl0F1lzVJW8kijLZ+xP0f2&#10;0biKkVoNdJwvx3tnbpqwy7Ghlu264FstU8COHSTx1QdFOLmhpFRmsMKtQR4WZ0kZCcrxkJosDrGp&#10;0wEHmUa/KX8FtkbINx4ponf/BEayzunbmTvKLegrRRzKQFSKZVhKjKqhlb8ldJTudZNj4ZYR6Zq3&#10;HfjX9Nkwyr0ScrWUDygOHZbS6rptZS8s5fnUHLkrIuc0aFwqyB6Wqc5k+r0bSRETKTl34hzjm9xK&#10;hqTN0CridtL2jHY0axlig3kARqNqxZQc+a4lNT052hzfiRB2DP0gSW0998V4d0IM4qz6tcp5uAN6&#10;hRknC2HaNCc2+VYiiy/VRpv/6NTwWiNwp17ZrVDkrNHFCem8nCT7NxFgInMuWjF+DdQdLtKisUrp&#10;5UJiu5bdhdU8+yHDEgwSSxmWYXXqWgYtiDndfyFXk6LnPBldmrUSWU7HDql24KlRtUZ3fuBmtFQ3&#10;LQHqF4XENF1eIyMPf89fleBlDWSJ644Gu7gnpV5K9MnadE9MxR6sh1trUSk+JmS7bTxHNeGaK5/o&#10;4qdky9m/6QtUF8rSGIrZSM9ChVOsbmiJurDJdg8ay4xp81Y7acAE0B7zlKatsHm4xEpCA/Wb3Uq0&#10;Z1EOAxRnFvW7F22YnbfPDFbazZ4q91Izp+aDcWNOmsf1hUqDujN5d6Ym1BX54t+TYCe+eeil95G9&#10;BOBgTz7AAleNldoJaIV3If0XSOIeGVlZWtJRvhwnNxwc7JBJPTI3P7+3u3fMSSkn5EKN8wGcFDIk&#10;CwqUI0LE0aT9/6JCXvnUlfUrV7duuesOpMba4tz8tKYVfMVZcjTL40AZFSkYm1hdW15eXKTX2uFr&#10;iuZdG+vUF9DYL918E6fLEa0jRf1gb5+ymQf9A6SXUtT39ukz4GmZkpX2DYHnqMEp/9jE+N727gDn&#10;1WCwSu2B3iKZTz47xTrEO+a0V8t0G21t69PCoQlUj8PT7eXXN823pBK/Gmhtcik1lqCJfXLi6vJw&#10;eC1l1aYV6UW1ZZVbNBP/sDrjT3QvN7eIUCfNzT5uq5nL0YK6u15hgCIKqPRfIZp0XoK1qV3RkKVM&#10;elAi1281Fgt0k6SIoGg9DQdFUkoi+WRYy4CYBg6lpeWA0Aj7SKwSo63BkCvPotKaH6gErngqbrYA&#10;13CZHC2eu6yGZ11ipUzSGH+5Rbyh+2PwOfZqZV8yKEnlbfTxeLm1FCMoe6JzbrkNz3lWRK5uR0aj&#10;nMSfuhpFbUq0F8Na1pNbXrJyQVsNlSIKBaqtyE3PVoSp9Zmu6UVFtRmxzxBwqkoJS9+d6JWTpCoJ&#10;5gyIGCelYcvrRJCzrtagHmG+rRVNMlnRZSRPCRlNQYMq6qTT+YXYIihNWupPYJdFknstgqmfkFdh&#10;XaswqzE6mEUxHlU/kwfWdF5RcloShXkCoiwz1RZ4lnet8TbSEK5BfUn0+PUqrqGBhJBKS5RGLx+i&#10;AUe0qC0Ng4LicC9XpEgYOQ2JnaN8DV+MYDzD9RMlUrZKrb1ukEbzbXlKVRilnAJiRKhGafoQIRMF&#10;5eHWXodoKUNYc79Vn9bjnIazwosJkWbrW1dBjCdDHxwZj2MzkDmjLonXLanEZJNwmWghEy+I1Fb+&#10;CRcVO2TCGm+7eyYx/cTna3BvVOd4ZRbUT5RAjqoLXVaGQsR1sVFTgaHVbtbTrAky9kPj2UZCoaOA&#10;9Th11L0QRu3bqoGZtiKPgtvcb/cvWWKNLD0Vof264U/xb4g5+yW91unOuRhTxt3GX+I0BBaldQYE&#10;M/WZUJRVR3iNRdu37k8UgMWCp1LzIxUp71Ry7D0J2errYUSP1Id0yhv6OhSVbgfcqwEbllqHbghZ&#10;xyJpc75xZ/2YKzo2Tf+FZPze+sla82vIxXOeh3Jz49fG4yGSPBE4FRfBJrt/AAD/9ElEQVRjltWP&#10;uyWX8TN05N+XvuRFYA8yr8cnx3D7kMFN+SKcSNMTU4NjdrRxCO44NcE5LY7QGAlEWOOcOgcKwRFF&#10;NW3v81fRXHb+S84PTkYmqPYukJ2KxyAV0pJkz4yOPf38tcvXNm+57WZQ0fz0xMri9MLszNb+Do1v&#10;bmyPgdNGxhYWekvLVOg+pWiTXnp8urm+qRrlk1OkUVG8m91w1AnHRXRC9YGR8T1+duWfUt45HrLp&#10;ac4ShqlJLxeTkkM+OU6ZA5oaORo5HAwXKI+Jb4rCBAOqhx9Sn+kWk7/1umcp1N5NebjDZBmCi1QM&#10;teuy2dYnWuhGa+JaLRFaOREaiLWEiWg1fVvdS1WXsDWwNcXXTyy7EL6VaOi50H5RUXLDSy44yTRd&#10;sGgLzWHYaRtRaa7ODWAGdvZGJKIhVGzo8FccT9mYmX55gvR3uhat2mbM3zn/JupN163sLYn0Ngs7&#10;TZ8VgLm65Fcn1/zi6rYH32IZaSkLZImgmYtmrb4V53rwPo4+MPQMbJ3xSMSf4yjJ2ymxqQFlve2V&#10;MbNog7FlhZcv68X1oCUG6w+ZVLNoFKQDnXmJlswyIqaUlYdfbi1fJHcmMvSeFH4oY4yH/KSFZ0eM&#10;li7BNP7IjyGiydIiVv6ERlAikshBU5IWwtEECb6IB9O4QImC7/pUxBoaDSzK/NM9n9iVN1uw6v0C&#10;5a4rGKYBhcZit6RX47b8in74J4A21NvmzNCx0V/ILeyge5ocZ1r0bNNzxpeRjPrrjBrDbFayfEre&#10;epSYwZu+0FL6ejF5I0jTtna1ZAB6tZ8sEm/LkPU2MXn9il+9ro3qtRbRePk7VOvGgnD5JZRi+e9z&#10;2bRW5YgKPMzb8x4vYpng+lAd8/LVNihzisnQ8QCN2g4nL0F1xOOSh8cByHN/zA5e0HSzJJoBZche&#10;b9IcFvpEAFp3enFNKKJ++//MrVF1RQZGy7oY31g3ND8tv4L7yat1SKQ7UPGPJtdCXelh5r/SFdLV&#10;kE9xXpNa2f5bAV5LHdNPmgk6DRFEmmVzQP3EKZcVd4erfV9NoCqLW001ftYOlZCVFtiPhwD8Xx4x&#10;UgujnS2AxEQnkUN/eXEwsjtgUWoQpmlrgEqEetLqcPu5UhXufZdIpIVzYokXObggC5peeHrshszb&#10;PQYRZzBgzbxusomoa1o4p+RmZLYJLX+Ce4ooPEyB3RQTjjXr0RQOtlAqIW/6D0Bsc5AQitWLL6bk&#10;QZYms2pKyy+ZH35LOyaM8wOqXyVX3Fzwf4z8zJvUd77UFQl5Zu2Nn/EaQRy/C1f38JD9cEeTo+PD&#10;kWOABQELHyV2qtCCS+Ue9A9ZaXCLwAe1KHV2ifan4U8iC3uCvW4TY0dE9YYqN0Bfdrf2ed/yylJ/&#10;0H/62RvPg5k4reT4dHbqlBLgQ/bWnYwt9haYpBmKaU5N0Y+tHcp29xnjwe4BriO2woGEKKpJflVv&#10;bp6EcT4ccHLvfr9/dLixsS2H0+w06AhExc4/tvnts62O7/oH16+tsyiH+4eMlneRaQ72oj9ka3Fl&#10;fX2L+kx3hBGifvnbBeXD//pgsRPAfMYSrIuUcScqReMRZcV2jZJt9kXSFGk0H7SXQkIzdmEoKcZB&#10;B4kCqUKCbsGqtNi87kragWsm+XF5Gswo/Jo93yIaR41KqetloaXIeqvzBomkz8OwYZtqzfealEtF&#10;W7LEy5mXFQMXA4XL8n+iXdFVuR6rziUrqyPeCR62yeTXdPk2mM7bcVr5Is+RWcLN5ZWeZDGRJzNH&#10;ZYV3lFjtmTR+ivwznkvkVTvgKocjNrcXKkuSGah6RepXFH6OR4jkcL2ELKp1kx61fJAEok9KfEks&#10;3IJDE+lBtUGWiDGO9ABqjtJ7/tYku2pDzWgKigrHacgSauH39Nvdt9jIG9t6xDuVubcgO4Na6m60&#10;rueQ1jJDGoghjj2opv6K4abVmns+RyT59/I+ZPLL1WPy98TVmphVYh5YIJX8cxS89ZMvJXjiePBP&#10;KkRn6oL21GSIT8I736hZS+kAjTxQtqRVeMvNCu3me61aFk8tatHTN11TLZ3ABKijzZOGJLnvafaS&#10;eQuPE5lKAWdzQFRFQQEvf5YxS2NSV//OJEcNKaORV0mVOKwaHZcM4cntbPRcWMcOpJjcoodshLTj&#10;kAuZofB/ILdhltYWe1ejRBNU4nnS40o0pds10ybj6NZMY95Wc2iHWmMeTYJvqx6ZPTzHtqMaIWdV&#10;M+2SSDU7NCX/mZlIHmt3uNgtu3DCmZ7/rmWPLCtuyq5xdu9wRz1pelWFMuU/9nORhCJRTakdqfY6&#10;WCl4/qtFzX+JrHapxiCUUIIpg7KE9H+JPAa5moA8LlOLfzXyrDvbYC0m/JMRiUcFT9Ld8qU5N6MN&#10;1QP0Qpdd1TFoehInl9ed+4yemvwPmXvCOyllSBWR0NIn7LrVnfHa+jAWm4WGF5JBkZ+Rk56frJd9&#10;36arkmq25DNiaZ9zksT0GxrlRxXymsoxs1T/IwUy8/nhO02yP5lqzsmWIteqQVDd80AynIKV4X8/&#10;6Gb1odjNCisSh39f+aoHtVduWmfWcFyJm9E2Og7iBRKJZS3NgUIkZQ+GR5wiRzITjii+5tRbCkUC&#10;uZR1dIoriOo2mj4d4HpCaSVCZOyzO+VmSkjyxmeeW79yHT/Tbf2Dw9702PzEeG+5x1tEP2NjFBdQ&#10;GU2OCj45vnr1GnlRFKy86eY1FfLGe6UMj1Fih5yzezwYEqfj7TTLs5cuchgLjied27u3u0sGFaQI&#10;RKNfB4fDqZkpUqM4NY+eE6FbXl0i/GeSHtna2GRD4DVmWmk3ZuogE8uZcWJMJyc71648g6+KyaPu&#10;p7wOFhumNx+ya2kqDrfY86p5dqMDxWEEB3lGBgezwt96gZjX9KVV0K3c77iKKDVL77Cy4kW5TULd&#10;LJTDuShmZdPUSV4yIOXxT0gq66qV84FirgCR8sV53ci/+t9/RX3zuWTU19K4TZe8VSxzMnLTLRcz&#10;HNSUvtQ169wjudN0olliCr5dr/Nj0W7uZRGyulpmrm+wUevZG2VO1HuTZeI4Uf9MlYzLs12s4Vvt&#10;3VOPPfn6y0cB0F7a8bdi7WTki3+OoQyzTWRxlKB0T3mWrRPTfbYS6MheqFYt6j0aGS/T2a3qPx/4&#10;VRioUITS/3Xhw48+lvnWC0oCtKn08tMTtmuaFb0mJeHcMe2noJ+aV6XGW2Bl7aEDr2MF+zR3Hpkj&#10;fSZSKNOU01Rv6a7MldqoWjtaxAoy6v16Pc8wY+wcNIKMbNJ66RxlD19EbNlGZ5KUY8mWdT0TUfFg&#10;i25TvrIgcdFYbhZA0cGQJufW/06XRAQ1djIhWZJ66LUHrXpY81dwJKLfU1FIvOt/el5xbHsnGG9Q&#10;IG1W7ntzd7mPnvKu/x6iXTXqRM2nCcUv9WZMqM2qqqPzIHDuUemNaOREMMO4xSRZmmoztnQHsDJM&#10;mzj1rtB4JrwxaGVM04SzbzQDpcFLoHvwZ4tluoxq9PVUe/IclwgLN1leZdNcAhOJngctlZo3dftz&#10;SUsNOY7W2GeidjUegyhyjW2HhWW8pBEW1m+Zsu5vnfEXhdfUWDR20qoajbbBcpubEnR2QvoZVXqY&#10;ll0MwZ0tFtH0uhyuB1g+luRixlGibmeApYjrnmbfxUZs3wUSxZUuavM/WS66oy1EoYC26H5puZ3c&#10;94DvuEhELXnQxJJOqkv2RrvulLkQKSHF6ts8h57pvEjGhsG9ZqW4IBOu2Sq5nF+rVxI8Gm8IVOSk&#10;RiNDC+uE7Js5IrdxaEAWtZs5kz/1e5t/T6lIxXglw8l0xeRH7mUYIfisYP1ais0CsXSfxGu9K1PR&#10;zX/OgLPaVO+7bxu+b7xjf3v8eUU7XY/9IS7Pbr1yj8RLyM9WiCIP0sl/61u+Gh1BOpHVq0TI9Oz0&#10;3s7B+DTb6DgB93huagZdQQ6QUotIBj8aAIWUxgQYotwRSVCE6vp9IIUWkVqTOvJw9OBgQOlt4n12&#10;T01MELEboTj45k//2z944+e+8dqVK3fdtHLb2gxxNKonHVHRgAzuiSl8XHRpvje71+/LaTQ4Wpib&#10;Id2KqcezdePGJme4bKzfoCaUmGVijDN52T7XW5gd7g3GKF0wMX6wdYC/q380mAUhUc386HhxYZ7j&#10;58hmoubT9fUNnGFE8vSW+XkieixetoyI/TpSywdfPx30r0u5RWcUk1sBSw1rVMxDGDXOu5GR3jnS&#10;jG3WAHsjYqtMiar2t700FqNq7/TIUihd8hvs33SvlB9hErfnprRb5GEeL2FkT3yoP/SbUWLZHLGw&#10;3hXY6Ccsq7Zci6kkrGmYJ2PkxqqjndhJZpdOw4kYyySMdRX6l4eytEBTFefYIOiw6YTSXWei3HIx&#10;RxF34SVTvZ+JRjuR895sXZrdiIdLJcptL7ZXZx4jlMX2nTWmlvJMvS4zpb8TmWk6IFKvJIhvAGYx&#10;Lb3FtdFRkHgWK/NfJNAUVjf/pTUbhUSk10J5mrvFqgV7gfI+o5+OcjyHJj/W9PGPvW+htxgJqB+v&#10;nT9ZE5jFeaV1iUWNF9YUpQKyUSX2K5cI+VP9r1UXHrfogu0lqWJslCSXgUALyBf5RQxMJPoF0o3+&#10;PGidJe6lUhm30dFf+sV/E51BP6IpFTzwVzYxRi6sLmuERscai6FYm2pHqaKhJY65PZEVLZ9IXRhX&#10;qFDls+inE0474SnYagxuLrc0N4I0ItVAsjNSP7IaGDH7hJVo6a3BPvxbFAJDeStSltCYNRIjx/0m&#10;Fg+9OpihXFR+fHS5VsVbpsXvUmSnlHtxz+UepsNaMcRcU/bqlLVD6F7vUv1VjVYPv+3tDzdm90wV&#10;zZjZTWg8s9ibS6fpYArCBeURWKgFdtMYu3YSN7sj1NJ8HZ0kcPiiGC3WozsjWC8HbqSSp1Q18dIf&#10;T0L8FvEmynByNaxwQMtZ1GqaE5rszS9msTBzeZvsOQrC50M2hgejlNDwdNGWvTUNSxmX6H7JnwQT&#10;OmHpNxmyRGlK2QcktVX+lA/dcoS7//SveVZ05ZmnXQfB67884lOklYBozNf13w22FE/L6lIVEWgI&#10;M1nIWQnElvm7bCx+F/lpfoo+vfSaBuOHdqi39napZ+Ewiz3rlfol9KLWrYmMw2w1+2WKyNuHp9vd&#10;f5Oe+beCdGccV7DJJ20EsEa9lkrqPiS8UPi4pvT///kvaNXUWZZSkT7TT9BTh3pFd0Fo0V6mYIsp&#10;ddFnvks+KPx4cvzyl977hj/zSt+iwe/vHfTAMSQucYbJITgJSDQ6vzyPnY3pTuElSYNRSn4fUfqb&#10;a5KdFPuenaXNve19BOP03DTMQKVvnfU2M0PmE24pC8Yxdv//wv/1rr/45i957PEnP//PvnFw9SOr&#10;q2u723u0TB3w0fFTCoIjOOZ7C9y/vLZM4A8/FtvcLEsI5R1MTJMtNdZbWGDDEolMpGGBqPB/TXOy&#10;r4mNs3tX11bpKYnhDGd354AaBAyVECKRw+vr6zMTU4T2QH4ry6s3tjfhyS2ZX2ZfC3o1I35TRc7T&#10;Z599an5xbmlumUoLsqhCH6XZzyvCpsOsgA0U8Z5Fc+a2SFV++A7IUqtWa+fvGweGa7nHAQ/rP9fs&#10;8XEEIuPOI80H78AJd5+1kBfWj8W3NEdRsM/hcmsW22HUc4JAdovu79T5WTuBArm/e8SiIaDwBYCg&#10;4RPNTDt3KaBFyECSTNrE/bc9oamnUoTAo/4jfc3CIPLKmDLKMt6Lc0GiT+2/5XUHPsr4KOCjBY4s&#10;60blurZeI3GwX+FQkwWEJLBBRgCxwWsNQPJZp0PfuLZ66b7SIy+cgbyizXbj03NX/n/Mf6nbF6yi&#10;n0rP/3vzX+uys/VEEEzem/fTt7kF9lNIvzT6iX3j4YhySlGUGrUzMNUOPG1Cjr7S7LtSVPb0FS/k&#10;zjQk8K0pK/2VxjW3FrGG5oZs7mQ+eNrPVs1t2XK03BZdIXTiStWvSnf3Y0W3lXsiKV4iMsRSP92M&#10;NaGcNk171pIG3gUp1EPzVJR3rre5OqP/TFw8f24ik9HeezYbQQ8x3r0oTWKntzxu1eg5sqPY0+LJ&#10;72IsFuQ1sYZ3Up/BqGf829BRRyHxytY8ROOplwVwa3F1R9BPAvlWdH4mfxmMis43btz7wCtPT6nC&#10;V7rQc8gGZn7OI+xz8x76azkPHmwIMxKp6LO8+/ZH5OsEhdsKhJRbl06pbdN/+OE/unTpFomCzH9e&#10;ZMc8TZBHYgle7QudyAoVsAbvsimoaCR01ZXF17eSP7QxTgWb0ZH//Rf+jSGBqEVAQrFXectVWtTP&#10;Xriw0tbKiT95YyjWHVY3fJJm5iHOEtJHwP521bDZW27+CjEIMLnATQSzXqZ/3XPLfxkRPjWzRIEA&#10;fUhGqdgTE4RmOreNV/uUctG0gBchHgEEKepNRXr4GWf3O1UZ48IGNdpbRalGfH4Cy3K0VwRBI3Jg&#10;Q2VWlAzMG4/Y735EjEnREhwepDk7sK4QkzM9HPY1a9CRd7/7Q41fz9RNxZIb4y0uzmVWNQPeEC2c&#10;2nx1IQxPx5lMyLrnqe7ZXPmU+0VAPG06zTmY+tw5AkU45RKLrIpjyf03TPRGTjXgKkQPvezFb3jD&#10;q2zfSB3oeN1RBSVIIUKJMRs5Rhdd06e25BQ7zUZJI1Kq0xgFCAifqVGCYoMDqofv64zdeRKGRoib&#10;zU7jBBpSj1ub6AZHB8NDevIz//q33vxlf+Fjn3j64sW1u3uccDK3tbWvI3lxBU1OrawsaNmORnZ2&#10;9ufmZzhVhUKVHBu8t83RKJhSo/MLC0fjw6WFhUsrN129epXs8hsbG3ibdnZ2oQG22sm4JQfr5HRx&#10;cYESlzeuX8drtbt5sLu/PzMzBb5aXuFoYGo+HZMbThWo0Uf+5J32SmhK6TdTo2NgFG8E90zMLsy+&#10;5z3vfPUrX+e4U1sbiy8zt4i2mETz4Am3/LNwbCva/IfR9yUZ9WyWrp4KdJMN2Swzi4pCNvFTpkW9&#10;2R+zrE16J44WAJ0ojz+WbGq5OCG6eJxDo11oO7mMTXMmL0SRLw1UTCNhGeqsRyzrIx485CQwaOSS&#10;lFaTpxTIWnS36xkpv0hEA2HTd3rpCyHU2g1XStj07tuKac6QYiYiyoWbrHgi+Ws5/Loc5pwvm8Ea&#10;nRvHVXqQIj0NmqRF81rMscx1TbJYxXYWDthnn336ZS9/dUn8JDH40VghYVf1PgrOkSzJLIXR2VP6&#10;Ah3TFEDEomwiJ4XobZocySQwXBzbRQz61hPE1Xe87Xdf87rXqYQGR2LrDG2vTYZeZBIRk9mqi1He&#10;2tpBmDwWbLfQNekMinpqGYBfVto6Skpj6aaX07uTMh9qtCAtxC+PUU2vJWLrnKc2N+eGTHanVkPq&#10;cpm1+U//s1h1Z9an6EdqxorhUwZ71v+idOcrRMhWg0XDRSfeSdD6f3x0GIotLg4/eyYlWBPSS/9N&#10;BiJp+YeKJ84EyLlF7+R7gtcBhW28DQ2kM9bPNcbolFZmultK8YIbyea8Gppe3E2snVJnXGABlgCN&#10;yezcAplBPKvD4eDyc8888NLPToMd0ebmXDnPWVyJkv6URfyUx3Nbm/9a5WYcFp9K95zRT8hg9Okn&#10;3n/zrbd5pnxsqomwA/eu71BytaScDADXJzXjVBja8s9UXdirTYKmFlzj5kWlWS5mKB75hPzsZfRa&#10;NQkcTnsBybl5BfcTFogQsKjMzEiUlnDwgQovlD+K1QM8bNMVvboMcYRbhEyoMRIyrw7Jn8kxY8km&#10;i8pVHxoLmRXxpF/SQW7f2kM0aZCW9DLu7JoqXRY5YhnAzcW/SRmN0+vsJxzxKXxd3dY4yxotI6QC&#10;CBGkI+PPPvfk/Q++oaj7lM1fPi3L3gQ/G4kmAWlm03U5lgCZhJqUR6H/6DxuGI8yOs167UQ+Hdu/&#10;qnjEI5kTCVk3nxGAFDmednnlws725uqFS+9+x9s++uhHGSK7zOx5g7R4Qph1ERRydHR4SGb4sTab&#10;qerSAUlFs4Tnjk72D/dVtHsS38/IOMn6wPmjI76lY0rKJo52Y5MKkw5/jZIefjw8+qe/+J++8Iu+&#10;4Mr1dXztvf5V0r7hZtLJ6en85MzM/Gx/fzgyfry1vTszPzM8HJ6Mn0yOTdCpBSpVbu+B7IFHJEpN&#10;jk9vbm/Q8v7+/uz03HxvHni3sDB7AFZTzadymNMBH9ugA12oX8DReEuri5QtwPlFf3a2tkd/49d+&#10;Abqgt0ckwJDitLN17eq1xx775L333/vZn/s51MNcWFz6tV/9dx9/9OM7u/vx28ul3ukETZeymuLB&#10;LWFfRB73pS5G5JnxhG+t/LR2ecKOlmZUniN3691IKBsp8pIom5t/ZKWEX03bCbUrkh4FawDsp4zz&#10;5cdXYmWgUjjKJ1QoPsIH1pAy6+oeT4yP/ZUv/ytq0TpbjTiOp/YTxzYzFE+6NVkYJV2LE3OzGlTn&#10;8n51RNdLP9nrz68++Us8bISQOere1aWZB21IGhhDBN94NAqcRmLY5avCSUk+jYoPA5SMKNxjl0e5&#10;GJp6C67xcLsuNAnYbFkz3pm4sUMRS+Ltb/+9l730FbCm10fHXEOgOrrOSVQNoFi+K5Z4zJZTR5lc&#10;0zPgwAErvdydZgxiNWw3NlVMTeacz04315IkgNWohWFClZ/85Mdf+tJPq4GE3iKV/cGBRfc/DgiT&#10;ZBB82jfa01RGSuZzJlDShXsSKJHoDAxtr2h+uJq9IFC/VYRhv8gLMjhKUhuM+i2t6nUll9QadMjJ&#10;LzNSyagzcD5L4zhF90z0d3o6lyzTRcFRSIni3XTTJXfOozPE6RqoK8mxs5II/yYwE91QHOlOdViN&#10;e3FiOBJR6iF5HI0z3P1mbWgRQnEx4av7NecZnPvuxyudQuuSMTVqjZIOT+d+KTApEzFb2vCUhhBD&#10;9ZWZ7Zl0b/Wglyv6oTWkDxiOEGr/YP97v+cf/NTP/FMKHaddOUEMZbinsk6cOKcAaAqLNCo8Tydd&#10;hlbJtA5kGP8ZvyY8KVGXuTrjXw/k0qX78TQ9/uh7brr1NhRSkiT0isbaoabKI+ajo42qmEagQPIn&#10;Nk8IQ//IpjrnrPJUefKKLLmAW8W1vPRFs2CLDn37ORDZUVxjjbB/fvgkd1cTCKFks8fZlNfqNtZO&#10;On/HSV6dEinV6NFgz3YsLWUToz3iRQ+VbNCQrb61c0SwwLSH7DUsSJTNxBaa9IcSLxlkyM4fYmj4&#10;YqPujqGLT89Wv0PhRbV+qubfgTLNqhp148FkGbJWh9NCj0929ra3NtYffNnndtdbT7oJOeN1P1ck&#10;3FijW4NhW6sSiX6tZZCC5kwGadcJMZUasvGoIi4W7aezCz08OLOzt1x+5kP/+df/bwATwpyafeo5&#10;bh8ONh0bAwPNzMyRXk0BJNQAYhmExJSp3IB+hnPzsxyugpY4OlINJMY8NYtfU5qLMgRE9/jhtvmZ&#10;KZAJnsj/6ed/49Pf+Iadvb1bL13onWxRo4muLq0uCaSSoTQxdbB3wIkobIojrZthLCzM0dvdg8Ob&#10;L62Blubm5zbWNySKTo4p9Y3TCIUyv8DRdXRAMJKDXBZxVh3jqdojm+qkf0RdSxATupZ4IqvVW+ox&#10;NVQZYIjr17dG3/f+35UJwo93du/tbJOl1Fvs/cK/+KXb777l877g85cXV3u93h/83m8/+Yknr1+7&#10;pgzlHHFWxFsu1K/5ur/G4uO5LGhgIBOyaxwTOWI91Fiw4xu/XRJI1OBqOn6BZJZbsdzkVYllNYu8&#10;a7xMHlP8r/6fv/Lt3/Ujp6fbv/gvf+7z3vSmEijWECHXMHkkTfXNdVjMMZVE4n/PFIlvs6PDzrHS&#10;K+mkMJU9zF3yoDec88C1y88Fq8ujMqbcLxndForSoXaG8y2VRg92dztgwqN4MZPWzc1KInaKKKy+&#10;vbtHbn9Sx2NbWciK5kPjOvQQz7MZWpkQejQmt9zeDuglJ1pI0akS6naExae98mWH+we//Mu/+qpX&#10;P9TAQYlIZkK5WdZ6Yg84S8x8xIKys/NlDz3w2Z/zOXxxBK0P+iP7z7GnZHJmkWN+aH96Zh6DA2pe&#10;WFrDXt/Z3/zIhz70+Mcef81rX/3kE0+SUueZlbjzpjHhJ+LZcOCNG+tv+uIvuv2OOyFZYUuX2Gtj&#10;VgSZkxcZnbfOqPgYHvU//IPff8d/e4e8tsqNzZoJnXfWUqlWwejQWH48srYDQqZlvGjWQ6JCIQF7&#10;+Zk75b5Lb0LqWgPluyZ8UTRlwg9EUwOVLVorFGSm6a6TGc0jDoBW3S+18oK+qX9v/eav0z+uSVyP&#10;kyIpq9aXFQqI6nIGkzIoFR4QzyQxyIRkYnW+sgwRcUPGHUUeNtHpUfTN9BNbW6DErBemDVsW+1Yk&#10;V++tTSRx8nTuwwrlB53W1kk7LmwqtIWXBOnMKotwtVYB5hpaOl5ZyNaQgnAekzHcOShfn62KrOr0&#10;YxLPVNSSn4Mj3VdtFeMCLPBB/Ob5y89CQlTDI88CMqMtwhCEAJS4kSATakbprppnYgqacISxitAg&#10;GRCJop1SlDXv2gOoirBT7NGZLqtAS18oNtrYE140K6Q2Soxj8InHPvqyl7+qJU4VtoxEYLgqb+Fl&#10;it/XQjTAsk2EgDK6DZVgAvU9HV3q3oLIhW7MFtHCTsJKY3mL7qwkh1wstBG5kkQx4VG/2qjDs1BL&#10;o8tOggyf3XwzVW/qsyWsPzt/NcjG1o1oMk4Uj6twd0cAZyNS210IO8oqFNedG6W+ST4aR4WtigA8&#10;JzEsg9trWhLH1P3F4B6MNEDH/9WTbtC8t+RzGin95bSTyO9cEa1aOmu+kpRibC4xtbu/8/GPfuSV&#10;r3wNNRmTBY949PLpiSglBqgMSlMgg0E4O7w1/N3f+m023Rt7WblZMSW2QgzSHgzvjzLJ/tkvfBP7&#10;8XnQcsN+ifMnmjvY8uijj77la77u2ace/53//FsuEq26Sv3DA8xcdWCMOBU5SbO85eDwgDAdMIhT&#10;dQFSBN1kYw8GM5PTyOvhEdW3T7CMkeKuzUuNApUeIApGZA1FQjUARP7W5tbP/tvfecNnvQGPEZ6i&#10;V9zBqSbzxwrwgcZIr8RHNa6vxsf3dw9XL64Sj2XkCtb1OZl+ZGtrb2llAeQ0dOlwaogvLy1ROJyg&#10;G6S8vQn+mya/m3whYtYsRK+3uL+7h6doBF8eImps5MqV6zNzHDE8u7m9Ta764eBw9N3v+S8OIDvr&#10;zsqH8gZMwdLi0v/17/79ytrq533B5y32Vubm5t/2B7/z8k97VcmdRoLBMy+g1Ky2F9EmRPSRFyVW&#10;fkGRZoqbCY39TdnituPf/I+/ofslFstjphbyMQ6prL2adQ67qRwSurG+/mM/8WOTUxdBhH/m9Z8X&#10;95c0aO1SppQw2MXMU17HCJOwRzwPlY9pAq+RdTa6CamN+IXy1+aC1GfFBaz8JGfMry5/VfK6udci&#10;rEra2ehP4EOf7nnRHSoS4M5JLKugrPxV2aVl53l0S/uxCyJR+cx/HFfiYVuJlgvSZ8Gf+WkR7dGX&#10;v/y+//d3/sjISP+lD7z0O7/jr7/zXR+wKE0Ks5+ICK2qBZo96oFxBOIenDEYfN/3fRe+OviNshZb&#10;T39y99mrY6dDEgNp4erOztjc/P2veNmluzGRT7Z2tjduXFtbvbC5tY2rE4XhhbMvQA4yDJrTvd2d&#10;6Znp2dm5p5548vZ77lzo9Zg92Mkzox6owofK5ZO/gB0wwvlEuLZY5Yff/963/+E79/cPRBajo9/0&#10;zX9dPde50rK0rXU8qvgLnbelFfZ+x6YDtA7xXrrEQpRKwkB2L1SyiQGHV6atqmk+Wyf90yE8f7Yu&#10;VAvNc+BiLqXJRkd/9qd/5h/+2E9youXo6P4nn/x45tw+MJNEOw9Vmil++PQrO7eMR+KbMISwGPU4&#10;ssPDoDS3nrz7He/U3PgMBLUAOeFIUY5Htion58rv0RYDu/2VSSJ710ZwxX28YnE7a0bl0h+K0voH&#10;nMzJ3EfhZWtGZl7cFHEgLOHzz7Vp0inibsRd0pMyFxwukwbQYK0aNBJl40XViEn5cP/9LyLh8upz&#10;15565rJj6XYilm9J1oxNC9O/1cxnffand/whySAeUi6Hb43iMs9LY2DYTDAlOxvbn/MFn4cjWuX5&#10;TijQNz47u0BpPlCPN+7WHhFPoEr4bW5v/ouf+pnb77rtxfe++Kmnn4I9+vuHMEYySHgFfMHeIKgP&#10;e/rNX/nlK0tr05Mzpje7ld19mtImaufnI5jx3fItgOm7vuO7KUbc2QARY1bbyme1+ORxgcvEOrnu&#10;PC3j5JKwJYUs3UwgBZIMpc3mzh1iJgK8LS2biWZkqEX/xr/5DanrHTQcfoqeD9eE5h0U0xZZrYNB&#10;odiv+eDzIafw1nVxngKAnlfBaUFwF9SWMC9wly40FJ8nLEZEn1VwTr2LRyik6JIrigh5ABZsRpeG&#10;kxaPhup1vy+W/K8bm6VvuZtztXVP8057gB2Ss/fU8r9kbwNJFs2lVzr5L+pv8t8dsNk2Ogaw+MTj&#10;H19dvbDYWyZTh0BVgX/dkrAyyediWgXVAOh2sw4Gh1sbGz/5j/7X3/uDd9186YLWR34gLaVFn2hG&#10;JBMsa8PGOi1jKdRuni2DSgZrUJSlBev1pi984ytf+QCuGtACx4yQ3MXxubCQ7NpxKjYNuccnFmRK&#10;T3E4SbY7IWyvv0eBSST24d6BLM7Rifl5Sh+NwCScQEfpcJxRe1t7TEhvaYGQ2f/8C//pNW94Le8h&#10;6PBZD1ygHZK4wTpIn63NDbKzQS3wI2etEGhjNx+CCPC1vb3DJB4qoXsO2YS3qU/BzeH+6toaJ7QQ&#10;vmASUFjoDpiMvhIXYUrxMFEdCtUGfZBoBQ0+e/k5wnqjk2P9/T6FxsFbo+99739N7FCL5gw3JW2Z&#10;gLGlfvlf/6vFxaXP+/w/21tc5tef+19++uZbLhLhw6tmFtCsY3od9Afe49OUwMnI6uoKGVvzczNy&#10;HByztTuJh/ZpeMHYCUNC+8W1C7fecSfrMTtDyjp4k4SSpJDrmGLAW//w8PqNG4LQNttLgkZ5saKy&#10;8lWbAXDJV2TF/4tf/De/+Es/u7y8+vxzT3/Zl319of7QQRMnodoIFAMJm+cW6BZGngpDu0qqtWKM&#10;MI+8aRAk5B22S/sFg8KG6qFDSAFCcuaX8ZZGzpoKuYbDrYct2D1isZM1uyk45lXHqQX1Ov1sAyJs&#10;UV81NFmxpOp/8masHyXgRkff8le/+Nu+8+8fDbYfeOA1P/qj3/PwBz7IDV/9tV8jkBUF2MBa2+5j&#10;ITfB1oPjJz75+D0vuhfbAu3Q39s/unF5f2NzdziA5vYO9q+tb9/GoYa33z6zejOksLO7c/3K8xdv&#10;unl9Y4NXUwCjk+Red8ktNjvwypWVtcc+9rG7XnT3wtISHQCfSckRKGGHhh1a0hIURMBAIasQRu0f&#10;Pvn0ky998OWeoKrgYCATKe/5zKQn7bNgh3CJdbnp0+tfMSCrrgZTTv/w939XQkqix4rKQKFalvaJ&#10;qeoiStLcZQTEvydD2ZGR9vJaWh86qPn/D//+P3/rt3zVN/6tHxwdHbzutX8mUrVJW58bc5Zka8Vo&#10;ISdoZNxkcsq/HS2oa6Zv39yGLj7InoIzdjVJ+ac4LOiwzY9FM2JlbGVlKbdp7a0dI6xD4e5tLGQe&#10;KAjq8hGxRTQrjiXxU7t3sictiDW18vOwFsS3mKv0Fa1UfVSPW+Hb0dErV9a/+Zu/8mu/7rt59V/+&#10;ks+ndJ7tFPUg7pCow0yWfilXlywPq3PdGHdaNIYQRowNmyu8mbzU7//Bv0PuA+KWYjPjJ/1nH3l0&#10;/dmry9OTCHSkU58E0uWlxdXlOx96NVbv9sbmT/z4T/7d7/9ujFds6wU2H1QMPVpQcpW8V3xXiws9&#10;KLm3uDQ7qxrEESBh+YFsAtRlX1MsaY6BPYGJcOPalYuXbjLUN7KxxJZf0IC+kmlavmBElsVA7KWS&#10;XbWC7dfQmBdH9OT5cpah8QCXYl40R2BTtJreBDRNqvoje0ocKUGWdwkCVyKR0XwEiZ/RLTLwFNI5&#10;/fe/8iuN/rRafq39VPpeEsjYPW87y7ApiKLiiMIKD3/oY1/7DV/15W/++ne88zd//dd+Q0trlybq&#10;fki5H5B8AK5AOl8iN8ZlSYUY2z4Y4dR6Q5xJshycqmcyMQNXsKGrzOIdow7Y2VJDJ5nakhBmk1/C&#10;wZWW7ERoQ1Wbnu7P+tzPMHU64UjTUiD08vPP//m/+KU3X7p5b3d/b3f7+//eD736VQ++/NNe9szT&#10;zyFXsU77w6FgiJUWw5qem5kAZvUH9z/4om/5tv8PB81CmDhDl5Z6VGKsd9usqEU3L37jW796a3f7&#10;yuVrv/9770pU4vM/7w2/83vvvuv2m55+7ir3epeAVCG7ycAG2zu7y0sL3/DX/orKU9mWpifZRYYN&#10;rFAdOfLMwPCEZGhoRLv5FcIbBpHZQFIf8DtxG5awZDuxsInx7a0t2INsVFTOAGbe73NGCtf/2S/8&#10;55e+6uWQAR6sT793jSyarY1dZnVydlpVn8gEHx+nygD30wGYxwfQDfA8rVxaAUCQukRiuqUOXq7+&#10;5MT0zs42sIw6BRSrHJwMkSTUL7BbiQqWE1S8VPWoiYmDg33GDa4id2pucWZ/90AxRFb1Ax/4XbnN&#10;XCbHzswxJUu5rAKeA9Dcv/6l/+O1n/H6FYqT9xYZ6zve/oef8ZmfnZF3rhob7LEoYmOIGm3MF7va&#10;vdrK1EiahZX0QIyPiAyZy8G/Lr1tGhWVlb9ERmCd0FJIQrs647hysGFs7Iu+4C9/9PEP0ubTTz7+&#10;lr/6TUEbmq9wqhWLSLlDd9ae7ozdyBbvPOLTQvQILJ1CPsbpVk1qsBlkab+6L373r4L1TTa52ajp&#10;M/AkbkHGwaDWBxVsi5VZQK31vMm76FCNxAqrDK4Au1BhFEP4QZrRbaX/EjeZByPFilu5zk509md+&#10;5qu+7+99DyD1sz/zL/zET/79V7/6z2QI3f8xpxPHkXI20nBO0unG5gZ7NYnh6ojG4+HBtaucMj2r&#10;iAPRR0mhEaDw2NjSbXfwzPbuFof3TE/O4inij3f4t9UfGwX1wxmIJ9iMPRTvfPs77rjnLo6YJjtq&#10;enyaUrGc+3h4eJC9r4zOJ9xpcyuNcJ7iL/7cz3PUkVQOh0fmjsgzKrqS4ueRyoYghGkyI6o9NzOr&#10;zTIqaSYtpGCKZV+etZCV1UKRs4sXV/igo/NUr1+1iPAq49RFpBCQAbTz9/bWLjZXCm7ZOWLQNTJy&#10;4aZLoUOVCIgx6qgGtyHxcR3/8i//x2/55q/669/83Qf71/+HL3xzulrSNUtt0GBqa85L0ULd5reU&#10;Amta0OTeYFAopP5zWbXoNdNI/lLjyY1zJTYRc6PnxkGGXhmIFbead6gj9qnmWpgyJN/5QCtorbui&#10;0M1hmQO1If+Vda5Xqgl0fdAtdav7CqBJaezKgTkZ+cq/+ue/9dt/kOdeev99/+HX/g99ZXvAm+0L&#10;hUQzFTJoyEy48Sz3xTMt/eANB5FcoyPrN24gOpdXV7VHajgAp20//UlSS/oDThKd2tra3t47uP+l&#10;9y+vrc0sXoRytjc3f+AHfuSHf/QHSPKDvKZhAXka4kWDbiYRitjWTOHK8hKLvrS8zEkS0T0Kf0NE&#10;w6M+njpyS735G5sE8U0j+7s70DyV+kxQlrBWwb/7W79luS1eJECksmXZ9KlVsHUj+wnzUwKY51z7&#10;zawr1R44q+kpUKJZcL03L0dCYvIG2vHXnHCBAgHSliuG6vHayyWkk+NN/7ZztUlNUriS4PSYd6WZ&#10;SvnKu6FDptpnEQjr099pU6kGym7waCX4HOtUUvxnfOZrRYRN/P27X/2vezt73/2dX/cN3/j9tPzh&#10;D//+P/7HPyUZ67E0f5hHkBp7whgp+hH6P332mSudVLeo1Rzr/jg8Pbh7XnSnpbOnyQ+bX8Jwti1N&#10;sJoFxy4//rFPahZbpM33nZG3wX2QutdzZOTlr3hAbnFE2fEx7pMLq6vsb9/dPfgvv/n7UM6f+6LP&#10;BSIgqTg3rXzZcQnbPQbNpDTJz/3Lf8urb7q0ZtegZ/ccHzXhIPLGkU8ez7d881v+4l/6Jt7+cz/7&#10;I7/zWyQ2DF/5qoce/ejHX/6Kl/3SL/4HS4FAeYTDxNra4td/7ZspUymNggy04AVJAd9EZA4+5H5M&#10;XAgMqwBOmVJshzVldyFJdXIwO51gjNLbEZVgEQT5+o0N3EWqJzkzowgC6eon7Ekc/K+//NsvfcXL&#10;zSYnr7ptieretEzkbmpWQIXj6Xb3d/HBAY8wLja3d2EzNtApoKTg3tjCXI8MboqAg5CoMSDv1+n4&#10;zBzoaOpw2EcDrK9vsk8Um1/lzI+V3oRbyYVXKKMzT+APNxiDJWC4srLYpyDCI4+8Q0rI+TL20SsL&#10;jGEAmOA5Kn2irp67/PTjH31cvIMldUTRgnFC+7idPvboY7feevG7/u4//ozXveLb/sevT8xSLDR2&#10;Cvakyfl5xTWZS7a/ksPVm1sACcLdrDy3IhDAjKwsTjnMKdVVQFrLZc+cMwVD6OaWW28my52NnZw9&#10;PD2pnVCBKADeoJzdvV1SzNC1XIQ3/u7f+ycf/si78Xd85JEP/e2//Q+CaOK4saWvBZWiMlQyogrY&#10;aPrV1M8vSamKNKgQVoGVMG8DaqKPqmZp3g/w8iut4OIPs3zJu5NRbuaymc6iRpBFc7kjUVfqcBzs&#10;aqrcFxZmeqk4VxLedpCkfw6Sc6aICVRMrTB2rJniejOty6IwKhlyYfeR0S/9ks/9ju/5XgTCQw++&#10;7q1v/YqLly6CJBTYjlCzj4Qi8gghJeBjzkgJKEmLf1lrWrjvwZdopoznAv4ijlxiRMJb0nVwtL2r&#10;Yqz3vPhe3EIWx5KsXnLa13mP1qNSFhwv/Ye///t3EptbnIfHpqiYZr8diUx0yGpAySK8jQchAHxP&#10;n/zE4y958EHPreM01i4ucy7nZfKBOjnlIsI2EBPI0lwGERQ5yEFgz0AClFobaSBl3VvERZB6YEVH&#10;+sBRyH6Hkwy8ysrJ8NMmxKgjIwDlHek4yYcffs+P/tBPfvu3f91X/b++bWRk/3M/601OYitoUbg2&#10;lkb61wCHqdsrGHndNrV18ClT4bfnGQ+CXRR29vqKj7wxVbkFNcXcxoyJOslA3UjIW1K4xpVxNmdG&#10;46VUZ6j03db/ICRvF9c0quO5lEyLTIsFvIbl95eh0bofJi1zJVrtda9+6Ed/4sf48A9/+Ie//hvf&#10;GsrTFGUnUiwXBwP5MduaAvxXFvzf/dtfAUNq1cTJqTilXpDB+pav/upbbrudFXfm3PH+5cvHgz4n&#10;KbBqYHBgtjakTEzMrl7iDZubWz/yQz/2D374+5CcMgak7rWERc9KfgJei6Kmp2efee6p3gJbmxdp&#10;DQLskxOL/B72U1dWjg9hJW2gh7o2tzZ/6n/+mYhW9y+FngunBLJ6ik5l7Tp4ygh40tsySli5UIXs&#10;2skZsNsEX7/+da9OIfcz+pFJZNjVch/N0JrzpNgJmGsjm5AIalOnflPTSJpbQYYPvO9PJFD4pK06&#10;lZPa0Y+JTWJEE+92vCTeGWfKjCDKQOJZ7D57vUzUkm2G8onZnZ4++dTljc1tkB1fsGH84Q89yr3/&#10;/v/8qf/tZ/+NZgiLUVvri3xjGGQ3jZlanTXuC437Psvbggl+oMll1+C1jHUN3lRW04Dtrfc86XbH&#10;QgIDs2NHX8pCazVFRfr2DqobFuY2Qs0npSykI9Sn7OFzi54hc1D2ArkjVZpfQXNzj5RCcF6Yqdi6&#10;uNhtZPo9z/5APOtX/+/fot1f/9X/7Qd/+J/uHwD3z2ZieXURyiQ5+o2f/qrPeMMrcb/wEpxGoDq6&#10;Ab7R4etGsaTxOXwvdmPjG7vbBqQUyb2n6mrEtihIQNwt7MdUgrGU633YB0gsLi2CDtevb8C+HJkC&#10;p8hfpWjTxNHB0f/0S7958eaLFy9dYCVff+8lnE/Y5Oxo4834k0AC16/fgEJpipqTdEQpHzPTVDfo&#10;Lc0RsiAKiO+NSgTkdTHTvaVFDHvGi1sO19TKYu/a+ibzgCTGBoKuIUhAG4tD9tLs/AxRNUYEqtvZ&#10;3KGoAQ6q0f/6m//6jrvvxsfseprQHn4sdtCp/JqVlwx5Os9+ukf/5BENpt+Xb2CcIlHUkxj/6KMf&#10;+8l/+otveO1Db/3rfxUYBeNjhAG4RqiPPqqzgjF/AIP4ruRwQMzYXQPpJ1OS+qGSPJjvdjIBSzlk&#10;WJUz8AqYnynNSZErkQIA1iYHMuGof4S3EiApB9oQ//Y8BEIMddg/+sF/+M8/8tH39A8OfuyHfvRt&#10;JOU0G8EuyShyWzyRJIVATD4psBbTXw4YMU+LO1jWp2KCGcJgINb0GbflDZHYtkZKEdl2LW1kgpE+&#10;CGgziTexFs4O6LE2ScU/CyzH+PR159sVODGUcvK+tY57TqkJqVu7AJ2FZaZsmsm+gPiJmjcg7X/e&#10;57z+u7/nu6lb/8pXftbXf+1fvvniJcDc3uDQiH4CYY6XFKYHvMqSPDmhZL7TMrRlVGSEFnHqTP/4&#10;CLlN8FjHVmMsnJ70SQQ8YhPEXA6cQjO8+z0f+K6/970YNHhKXS1GlieJICa3UWwFm/rsmZt48pMf&#10;v3b5ClPmm04nZ3TS9IBSZkqAxvczoxop1EzT2KnOMnTaB9YPSE7hXGYSy4GX4iegUgsURMvoFa4o&#10;/+n0SCR3AOVDomOH0O7RIbCe1kCHzBrXp2aUROWs+ZHBAdyoKvD9/aPFRWq4DfCOw4dy/hNED7Tk&#10;RO6R06efeOYd7/zgm9/8JgyUwDA6NDnDNo2jrc0dGJIablrN49PDI5xSx9eubfz6b/z+t/zNt3zt&#10;3/ibh3vbX/znv7yQvNB6yDZEFf9oyfRQBVeiR6JjTLahvFRrjPwrAMTCO7tTPTX+cY27Ov0mWNwm&#10;Q9Mn0l4Nk2V8xvFqrvxMSTxpZkUcni0unDenByZszX/13zzoNCwRot5nDWPeMktFVRur68GmaZvu&#10;NLjikU//jFf+2D/6Zwjhn/yJH8CZx1oo+cAQXcE+zQBuQjYSEwkAUugILNgKrOoZO+ZYqjAgdIRA&#10;N1xhOjhl/Yi9OA88+ABk1ulAdSnDMfPElIJyDw731m+s//Q/+7m//4Pfi1Ut1cGysrzGLJb8Knwc&#10;WYq1+YlPfmJ5cWUe+ZlTM3Sou0r4ydsTzMSqQ+l6cpJqMWgRTmOXQ88YX8sgmSw3pZFloKetEoNM&#10;TWeShF0sVNZCSQonxlXM0/LJY7FJ2Yw9g2GjPXdNnytQK3Kx4JBft4sPeguGxZolTWJw/r82DqRy&#10;qaWuRmaxpZG5umrEZf7OT2fDKvfF0xxj3rFuU5aXAJ8cDX7pl7wlY2DR1y6uXn3u8jv/6LdnZucv&#10;P/Pk3/iGb8cWVXDPjSbvsLGD1i7E7mn0e8UQNoAlSe33y0/BLMEUEYOjJYn/+rP4yfcVDzQMFACT&#10;6gm2NTSjEcjGjVYi3nnczGnXJYlCsb2nzpTKsuhPy357+uVNPORcI+WYmFY0q7ut63+0gJcmzZuD&#10;6/PI1vb+W9/65d/w1u/BBP2HP/Rdd9xx6+UrVy9dXIUzUQfIT7oIoBHXsKHfyUws7e7+wSxgZ3oK&#10;MU53Edr2/Ws7NDJTN4+Ob2xt9npUNpqBWnY4FJfSl4u9+HJVERfbl8RsQ0kYxJG1cegcksPditZA&#10;lk+NTwJh/vkv/lcW99Y7boU1v/BVt1G5cFcgQdua9va0hWjj+sbC4gLrMMeOuZORqdkJksMpPXDx&#10;4oWtzU2cLwTKZ6dmesuLxOQ5qI4EXNTN2vIaqIbRsRWO/g+PKSU1w3a87a1tihQw/0Q0aBbAI+I7&#10;Orl6+cb0LC6u49F/9fP/iFIfF2++1baRHGdJyYyJk+Qabbg9Pt7c2Hz2uadh7GxrYhmQ/k8//dSP&#10;/NjP3HfvXd//d7716IiIiAKM1CwnwwnlBKxhcTi1BXrHu6AN5FRcGJD0Ps7OQHxlzCZwjYQsAjXG&#10;vbJxxPLKKfO2FCcoCG0Bb490ECAamrTKhdUezg6WcGt7Z24Ojx45WJJM3/f9P/nIo+8Gv/7A9/7A&#10;ex9+pLjQlZKkfNqOJClC6w1EjavERhMVmg+2Mm1bZHvnmuWO+2iYD7Ax7rEmMS/6qxIETYbo6yQE&#10;FETznfzvHQZ5Xf0XYZDgQHeP6T7BNXNZ6T59CCaQOnfvzLudOSbhmeNsoz7/dP8jpzSKY5mnD730&#10;3h////44SuWhl3063tdbb750MOBgRaQ5xKAKHqwlYSyAAgIQSQ+6B4hE6OjNcuKgEhReT/kNlYW1&#10;8ScYrkJ8A7RY9PHNd9z2sk97NbRG3Q77NlWLziWmvXnbP/K5jo489cQn9ja3vANE0EdeGU2YlgXm&#10;RA8SO5Y/bHCEWUNQQPAR3z8nWrtuKh2lMBndwT+qV7tlpIAkvlQYmmfCGQyKTbP+jA6UDxnpIEl6&#10;pr0WPi92fHwa8SHVao8xe2IpVjsc7u7uotiAX4MDqF06bmRyZG//4Kknnn344Y98+Vd8EU8zd9oN&#10;QsqhTQZsCsTyzJR4Q0X9NzaZthub27/+H3/3G9/6lX/tb3wzNUK/8iu+Lq4OequVFeGaygLyK4IU&#10;ctMe4FBQiDAU2ahZi18UawKWotBDsgvhtGaCdw+HYGpTUhG/PKVxYMXxGd9kuRJFyfGSanlMrZbz&#10;giF2MMYLJQ1gImzkXzTvAwYEwesFjtg7lTXc+N/rfyCbcIEY4sEH7vlnP/3PkSv/5Md/hIQKhkZ0&#10;gHxtUhbmZ+e4j+QG5AY7X+gaZIxTd2FpUbnbyrM8np+dV/b7qJZ6dnqKrTwIE4kgx60gFbKzSWP6&#10;29/14/fde+cX/bk3/vEff+wrvvIvIf3Z8SoM4/1wzMD73vPwd3zPd0iO4X+S8Sn9joEh5tMp6XY3&#10;4yudnHz/u98JgUFcyDFpGrhYnFP1L5g9/FvE4CIyMPEhZrrEL4JVrlWZYu6gPZGiKgH2pREZ3bBP&#10;QITsWnqP6IQBFTxT5igmrrJOYUhXQ1Y8mQ5o3PrIDiYMCkrpjE+NTQ/YDCvvOGr4SHvFKaszNyex&#10;rNgzXKy4c28BzXfKaadJ7oOXCBfATSSO7B3uyeVjcuAB7fBwEUmEibJa9OoxFAHfEjeAdmZ7c5wj&#10;hka+eOEic06mjv3fCmgEo7NS7HViEvk99eiTECJwOHb6L3/+PwjHsHl2fIzs3cHe/sMfxs90cnDw&#10;3Jv/Eud7lIUZPhIbGbGZR7Rw8pCoQdOtfZ/qdTI1CiwlWFzWdQSqnT150BlW9jXZRAWi5QdcXkGN&#10;VLOwv8i6QKxnH5QxmWJblaKl90C+rmWV10gyG5DZVon+svdOyspdSpSfAkl89oSk3H/Z2AjLnBog&#10;I0AwOMFytSbo3G25GD393M9+3fd+/z/hu1e+/CV/61u/hsmdmG6nE/GUc/tgoxkHASBuaw2WiKNw&#10;p3BVeMRqn0tAYZ3j5sI99IQkPAnG8XHSrnmEz/wiCOKcB7AGqINT6lhEgl12OC1JgBMhgybBAECE&#10;iYkf/5lfW15bueOeO3nN537aJbQ8fEHBSanF4QlSFHCD/sP/S/lKcr9QCqipa9eurS6vkg4vGsdk&#10;nZxcXltcv7E1v0haiOpU0ZXDff1Npe+l3pKSP6Y503f+2cvPc3YKm5B2qeo0OY3/uL8/WFzuAfsu&#10;Ui4cIA6JP/fUU08+/jGgyOBQeYvOqxKlI4l0Zh7dhnNmZ9curd1++x1TiJYZ0qeEf8jjv+ueu1/3&#10;mleo4ufRAQu0QttzC/iVIG9tdELHUMaKHLGjEwKKKE5+drd3iD0jcZzJO1Caic6mQW86LHd8OoeE&#10;m0OtkMgeW1jmtLyC4ANCNuxa6c0Rp4NumIiLl1Znp2e5zVU4ywDU0g5JOgvzikFs3zivML+njn62&#10;9ejH9xVHVCUlM60uRl+JMJL2pOfFubEVZIqpyWCpfHSbfpFzocyo/rEHyBYjrBJLx5hfYM6oq7jc&#10;zSQjLIFF9V8GeVE9/wSFebNj/OcF+BAf5mt33yrWYMuTUR4KjUn/5QvF7050FvS4cvfsL+fMnaFP&#10;UdQPpcBQPzgn2ZkarwbrmzOdtLEZQx3DHpCkjP2+956Oya/DSh/iEd3DYuizjQIPDEJ5ZnJiZnpp&#10;aRFi0y4kO3MR2DozcAQ1AIPgpVKUOgmt2pMBs4GCbC+q9hpdVtWOUwXvyBZExSp96ZhsXDGZXIQq&#10;PovPiOjlSf8YIgSqOLVc1pgC1qgHHQPJ7PGsKoHowD3UZp9/KICsEArqX+mHKmozlRgl/CDen+Ts&#10;bs0VPALWn5mipr4PTyKFcXZyco6nJ6EqosnU9T/YJdjCn6HQGrpwr3+4fUA5Oig7gR1ijOysxetU&#10;hR8bpIscto+pfvRZ8tH41JA9uYCWvKwDl3UapQlYvxaRe6dERuocHSNsk1H0h+larwidh6RxLTWy&#10;ccdV+NeAqWgOvW0fVXqp7UPaQBQ9YjZwHyKfzR3+xv23UWDiC35L8E6BmpZB5FbtozVxNh2k/uvh&#10;qLd8l/35INSAYVbIWF3EgzTGwD0cDriCSL3p0gWENQ/T3NUbm7u729n6T42+PXbBqPQzNgAPowIm&#10;nC+lckasLASJ7zzOZSOGwVu+5svYvkQHDXTIigCiTHzaqz/t7/7A9yLxoSYhG8ea4aDoRW8QtO6i&#10;5uof/j4Rie3NbTb+QEz2KqFZnL2jetlj7OxBpkFggg1qa8iANF6vHHBWBrIq4ijDwer2dHwK/6my&#10;6sAuMThBKlRY1gV5VrW9j17grkeXOF8Km5OkXRkrrCOIkLQSZRPDtiMkmhAhUPI1oUAQGLtXtfBH&#10;3IiuY5+sDjVd31q/vn4DmwavAJ4GyEH5yPsDCGVyjKps6HCgATmCxxjRSthwLEYEOz5KiIRpceEV&#10;+OgYHlldXLnt1lu2mJSdnVtuvenO22+5557b7777trvuvO1FL7rttttvuunihbVl7P+Fmy6sXlpd&#10;udBbWust3nRpmV+5SoAzhLG3s58MHs4327x+wwO3Qac5QPqIVi2W9RcTo+Bngle5XJohaUmORRqb&#10;m19cO8hS2ntpQxH2pcVzxr1K4YJu40eKWLVbW951CekIRn/QCyPioopswWm7Pc9lC2Jkt4WWmWhc&#10;1WfsIE7mqx1Q5h/7HcVW5jZhMyfi8LcEPL/qld4ZbNiernmnnX9lVEKlLOLIYRJY4WGUPlmlg70B&#10;dAEd88N18BzAl98AyohlwZQjXFw653aa4+WmZvD8wXdKwDOeg/7BExo/JuvpMe5VEnV0CireKlOs&#10;gMX85PKFZdQE00Amxsz0DLgerI8Al+9qilCaDjaJGlNwE6S+c0jNSTZ7cSfH/yLJZ+bnQF3zPSoq&#10;TYFyEMvr6xvwOESO8MV1RFkBqi4pq0THoZByuoM1LGoZHB/2DyBYoBUpV8Am0BXJ8jtbO5tbuzeu&#10;b169un7j2tagf7y2toKvVzsxyLKdm1GuNlnml596buvGDe+7K2s9Kh7ZMcNdcMYUinOBoOJNN92E&#10;iCeTfFqzQ7Dm+Bu/6S1f9ZYvZRMC+gfLG3kCWJcumCQAoVWCc/hnZmpe+zyPRuYXF2BFpfspKANf&#10;9fkjghD10cgROfNMAJoQW4eph5V18NnIiDyBR6TljxPRA4gi41BXWnSiUe4td8e5yo8i+ZHOnZkQ&#10;KW7PqC7qCX+pfEBnO5mhjD3UoAg2yUBZs2AQ7/GJWqqG/aWxVaGSYK8Gt/xtaDXNZqASeL6/7g19&#10;R4/pcgIZeS6SwARfesT9956S1HzK293/QDaeUP6pW2j9t3ETtqmEALm7cssXvumzimOxaCW/VYOV&#10;FG7gxx7aXkl/I5AelOAaGuM6tndMsXCAihIT+2AsbbTkvfJFYdmzxNOT2PGYiVOc+DMhswxkbPmC&#10;M4YU2G2ENQFtbA2dW+ccJjQccpr/tVdocurue16E2uAJ5ADt452h+0b19tPjaupzeAWeHtQP/KDN&#10;+944OoEXAFpXRRAKIlAfRIw8SqMMCitAXCqRjQ3Eo9g+k8R/p0kbpJ/yQOAcPmHYKBKi8HQJfcq4&#10;YBOqGGAsQ/lMNW5QNFUMDGG0/nBrc9cFZyeox++UWULPU5yJ7S0YlBtRNiQqEHpXdSnU6onORWL+&#10;nNwTclR6ViBtqCh0yk9ysYqeI/lLCEbAspCRp6b/5DF7Zb3WtcoaXUfqTYbG2akXhv7VmmO4zXGZ&#10;4Fu9JCZApG9I110N3ArrGc6Zts+MAJN/IT3rE1vTdogVYxXcSojHUfjs9En/iwPC6GEKdwAE4GF6&#10;vwgpcar8QpbkNL1HWMb5Pzw8mjgZn+Oo8pkFQg8610loWBYCiyhbC3Y2DdtNLhK1TBCy2tzdhkxt&#10;S5y+9vWvFcJW1A9P5ASxCWoOvO4zXr+8tCwMfbAvXTLoky3OUgmCTc8AwFXd1f7yD37gj0iv924d&#10;JYXQXyILW5LgpDGMkrUa/Q3XUDojR3zI/6lEAWVmAaTGARsnY0eHnLS1v7G1rj3VOGCEz3SqFyoS&#10;u4R+IocZELEQdA9qg7kR9IHtcBAolY1RO2sQib0Hqx5DlAszc3oZhisu2ym8AlSsmZzr6fgtR31c&#10;a2fkaB9VyQyMaG4VlD88JAICr2nmRo7XtzbhfS07/oaZyQU2BtIvAvD7qEBxN9m1Qq7q8wlm2OI8&#10;qJU1Otrd24NoZGhhZaH3tvck+RnwAfaGFhouZVq8gVLbsKg7IvzITQOeUFjciy/nnomQCopGxRVa&#10;MNwxu4iP7E86k4O6Guqqm8J4Mh0LABWlWTPEoWoZTok7W91FkIJLzRKwOdA4uG4oVMNTaKszKo41&#10;YR9yGnIE00VjFHu1sWxzqIBRWRGuCac/eZOHxvsFouL6t+QAbWfUudnONkFHmb3mM93Gn53NvRIi&#10;rI5qOYpYyElaXBAaYtL3d7TtZmJE6l6+RQXjBESoLYOLne47Aw6qmCYjG6WMHYzFwQ8DIkHb8gv5&#10;ictnXG6SAzbETfLhcG+ws71DvRlQAI07Ij1m4wUmUfYqoSTu9IzDgpipEODB1o7IEHJiuw8m8xSW&#10;6ixVLikcwNF1ivrxMszyO++6dam3AGXKj8WGvtPh3v4ufLQwM4uPU0bA9MTShaXFlR754BQTP6Bb&#10;jEVO02m2d+iUX4odLM5eugnfklYXRIVwIIGDrYlHiA0m/9mnntm8cZ1xWh3px14AGeeN2lCKM2tr&#10;F2fmAIzKiuJBEdfxyX333gt7MJ8HR7jqhkQkcA7h6lU5Z/wGeG4B/0Oxk1L+jkm22nWgdELoiuao&#10;xUP++tw8jMERevzNrnUlYdm/pV2hRN6E8RX4T4lCBfiZIGtZw8hRMuPlv3UpCaMTSVo+1CaNiFjL&#10;aH2bsk5SMRb0+lg744p9og+CLqK4zHUdfIrQzgbpTkHY1A90ifaIS7bUgnej6McGfThV3zkrofSA&#10;CzaUqWI11uGmLIJe66h4dSRZVn6+FJSErNPhS4dpzN3I81ipN/Xfeo2vAULJr2TugA4sKt5BHEpz&#10;oH+twgygBOBOWwIWkl0jcqEMh9RbUhuOzfG8C+Gr+AYNAVUQEDLc5eOwU11rd/rE45/QbgD2NVD3&#10;zxvnZNfj4pHdipHMj/5WTO3kFHcrwRZvB5bsMMuPESKHNqAr0LProY2AsihdIW8ZKlPZSIrBgXJQ&#10;S4dIbTYjodJ0nF+OVpRfm2mESyIy5WkmiJZq3UIggmUOa2mNwPH7O9QLGUG7wJzoVZ0MIG+TnANi&#10;Py+sTC6khtzT8r8wgQc7KMXtG1ubyeWCTnEsgTi924NoC0AKN510QAljE0cop6goFGPizOLFS69y&#10;LKYn9dELZ+qI79IIRzysX7k30LwDGjSdTaAhzKgBv8VOolBcvirsY0+VP1dLzoMy7bK+QkwdDcot&#10;kVnzv1E4Re2N/jOKkL8YxtZ0Wo/stsM4/lF1KzgtzFv/8p0TUQDKOQ9VBg7ebkqs2jTWFQEzKVcU&#10;+caeVmEwcrS6vNybX8BCXZidh8B4NxErXDAmUW3D9PuMRXBPGl0lDvj9f/9bIXeHEWX6QeQcn37P&#10;i+452D2gBB9uEioIYADgV2c4gGOZt0JNomSI9WN/8iHeiAmx199nuSEVWIyUVbJCEZAMCnua9ukt&#10;mIGaZ0A4mAuDQ44HWdjjS/OLygJB8IrCxqF99smhgETJJpc4FXVMgiKdUh6LeNtcyEAxMbvQGK94&#10;mfCKdRvzjPMJEQhY9GFhzoE4IVgv6wSHFGIc1xfeM7rKcDjdAouXPefcBdBBQqOBvB+ImjoDhqAS&#10;/wonEygEgh6SIT4LOFoAXSowR4jCPDIl6sdNxWde6lORWGDahann5+YRHIwOZSlQQkDSJZcUCzUq&#10;4fGwxsLFNZJgtAHF5kG4w+JT/8bmNFlG6haFFqUbYrGYLoHTyNq3+f7y50aVmDMsjKMnjHLSTgC9&#10;HEVm8PworCU0U81aGQX4JxHfXuPwbvC+UVG2P7f+V8vGUvZ1VUckAe0MCrCpyN9Zx/WpQajOhimu&#10;dZuWDqV0yjk1srXL1n08f/p2ZoISccpSAJhIgiH02bdvWENqERISHvDuHyJU8lcha7E3pgghTEED&#10;2vCJh/1oDJsT6D5ENc+CiYAno+Ok64CwUO4MmF1uc72ZXo/da/LHwE0YjvifmB6Ca4p4gY22d6Bw&#10;Wrn//rul9bxRY+PKM1Q8IGccgY/kxyLeWd/dWqdM+tbBzh5UxwYHuR6pVjBQgHee5A1z0OXnrm7t&#10;7JJ2vrN3QOepwoCSOu0fc64cidA7WEZ7B9ducBLdDahiabF32y0333RxbXqBssykSbGljhL2csoI&#10;t7CMcDjcDD88/eQTvFxJuNqXxPdKa2djoRSIUz3NY3P3vfglrBwGEwzJzfQJ/li+cGFqdqY33xM9&#10;k14+GAJC8aHh/kJjAdto7dr1G5A4Se8+Rf4EhwLa1fsPZMq45tOp8rOwMfghi5xAJwxC9NQBSGdk&#10;c3jNPs2iBrmyubGxt7uLLBAuJSv+TNzXmWS8JRFhbS5Vwoz4QVLZcd8Am+iiYJzwlvc+5zfTeEfg&#10;ZhtLnoCnKIEEB7SsBjm66q1/0nTh5OIlWRDVmKWbmMpPpjF/5U0o+lBuqLjLzCJtg0dr9AX958VV&#10;Gsh6wrpQqi5K0Cxv3WPVY1snPS0mm5+btUET97EiHSoWjB2PHMdRPxwkCsOiCINQUPKwP0fQd3b6&#10;woVV4l0ycymSxZKNa/8Cezt3dnawueUOJBmcFDfsEnQDvig5BwkiaNEzfGbNiW4yLKToLOYsYcic&#10;wyejqHcfI6OvIB2gC5Wj/RTD493dPW20HB4rQEIJkP6AEq6wG9l2GqK2PRA+xuYW0uK3kyPyVpSO&#10;g9rQ0lIdCufpDAYA/iQFdgJqZUI66Ak+p9KHNnGL8slSRDn2k/0EN8rbjHxPFQPZ1rqPVI9pMBu/&#10;jylLDLK18pxppzdx80AIg6f6OkfmACczhotmwaaryDMEaerxHi4myY7EDvO0GlDO1W1WcpGJRanT&#10;f+3saS5I05eoP1Rr69ZBscTlFDBIwMFv0do7rlSkE/IJXMk9jhPVVgN9ZTZJtNovCGSqj6WH3H9T&#10;pgCP1YBbDP+FzyTPsyVIUYbqf22nEFuEXG3pmEOtScKErDh7cl0hmRUBSDv3ThFVGVa4PZZniTpu&#10;b29DMsh3aBKhKTe1grbEjiXQ0NQACShKBADsPhkyU9DVz/+LfwyRa5WcAsOdwIQXPfAA3k/UvL1Z&#10;SvsD1mP54V/B/CPWgKgEI/DIIx9+H3uIFM44GenN9SA1RiBINw4CmGbeMVwJ5trhShKC7B0sQVIr&#10;NBgSXFxnGBsXBeagns8WQsG4aqJ26A/Z2q2j1ydHKWuHLlOQGoCubUuYmQMM2QPJtAklP+kUAUAS&#10;W6btGEax4BEQIvHEkqgHd2X9uBNxLc8saRj4l/YGMoeHp1PEZDiQlctz45ML/EZ+3gzjwlmFxaLE&#10;A3lncaYR2ObfqYX5nmv+qdCUZntwND5DsVBHjIj32ZO72FvE0iZ/Y2NjC02GumW/xURv+nj8+PBI&#10;p2lAMbjEMHIIZeD0Aoq96rVvNNdYWBT9FMnxFsGCyqMo8XteFDsWHOEbkBT+6rgstFbB446MsxFW&#10;KSIt/FCEawIsMa1TA0yhgTUBTr4vO5pbrZEOxInd0sUz7mni2grLNnby92SRJH3DFkV12VfMthlU&#10;4g4d2jNPaTj5NuOWNmm9hzKj7bhwAA7FN0mYFYtCTgHoCNsVB4cyQAkfkUM9jRcRGnZI2Kkm8oZC&#10;J9iD/AaI3t3cIZMpuTdMB/YquhvrW+4xKs/IR0s6jeoU47KP1gOQqfw3KoOdGVDW3BzVjaKwezMy&#10;xZVGNT31xW/+MggezyXawOGzq4B1hCa8O7/Ug6GdfXHKnjh5M04UHHju2cswzovuvl04aWYGHKYQ&#10;CkJbKwLUOdrb3r585cb27g7TQinvObw483MLvVn2lrFlG1aSb/VkBBRJuARaHJP+U3qFvEug+ytP&#10;PbN1Y107+ZV1eKrUkH0hxhTmyXSD8u67/36x39gIrasiwThJ5gN28cnZNMQo3zkhxc+zAhBy5ijO&#10;6in45MbGJoaLgsnyIihxTi8iSLFzQFrJ+MkoDCwrDt8GKZkELvra+qGYKdpthvM3kEmz1ApFXE6y&#10;/Rz2Jif9sA9jUTiBoz+CXfi/kubMFKEe5/wm4FUmiON3+rWZBJG+EduhY8troxq5Pp0MHkUS7eGX&#10;GZVZZ8XsEMGfqRdT4plkd/Ra3cjOjOIXdzKz65vd54paN2UZwOM9fepGTKCu/+lPt9/FQcVopIzI&#10;Y9X5Suf7H+dvUkygXeX78TXLqUAShY/FC3IkauejzuQT41CFEi8MmkCZCkj5U2KmSvsjrYjXk87J&#10;+8BSoAf2POoER1ddom9oCGRmQAA9Z+3M+aXxzOkJqNZkqNsWP5oKnylNUwMDsr1tOfmx2mkW7qUn&#10;pFNAUzj793f7aPxUUMfgW11emmHLhMp+0Etl7yGyI3mQBYA9waDjE7KrDAFOsa6IqCvGoWwtgSP4&#10;GJliWlW/kdfAfnA/hgnOXvAj14m/0CBl2K5euc7B13A68yOdOT9HcMLZxtlF5VM1tPddJj12ObqH&#10;OUQE22hrnvYmQ40sRCMhGOeuBSsUdmmyNiSiSTUsT9zLzpv2E3FpglCbotCseyg5+5mLWBq0NhW3&#10;kJ8IVi+XEheFWwDr/dE+oSvfH+hTXUv/uxhGx475urltz2S5adZ0nW7xk3STkEXChdYVsctNHsab&#10;DjloYeUjHORMHilaPBNzk0uSfourC0uK8lCZYmZaxu5woGxVW31Y0tqZS6uQHGhW+ZeQmvKKXnzv&#10;/T42yO2N4x3Bjzl+5713I6z5VoEwl7KbJolhFhSNGYmpZ1c3cep+/33vfjvNcsPgeACG1l7REyWu&#10;GpfLwMASgF+IZdixKpKjP7MTs/KpGz5iBtCcy/FNEo/wBuGBqnQTYYGYfdKFqrxITYknox2t3OU5&#10;myBCOI6VT97eCbwgIBlwCsgnO/uAbRIHNmOA/qeozF1O3VIEbJzGkOq7u/v0H+IlUkI/ydJiIOQH&#10;gZN2N/cUmIN50CRHcM0EaRbMLzSzt78vMotHHTTpqdCDBL5VR0Y+BzEQm2CP+9oJ5GkEcfbm5+EU&#10;gB/d4JEkN+KHwOHN37J7vaGVbgPFSr7FoWI68Q+qkOktsmEigpCy3SyUmUwMEU/Jfz1uFpNEFCmV&#10;87/uz4PWAw1oJEXWd8u20XWbe0JFihZ0P5Hr+dWsdY5/3Zdwlts3X4bag2wkl3OlFE6TDS7fLqFU&#10;cuncC9u9dvkWXlPvzoac11iz6ceFPHWnNjP6wFBZbgrnHBN6k3OMxVfUm7rkuEK0sd2VxBQRplWt&#10;FsWK9yghdozbEbJZvcC2UEoaY4crwKYMUUnj8QVCSUqnGYPFyG+Q9Ql2IesDLoSGFaRWTBArB3Ii&#10;OwKCpn32UuM/1l6D7D2dAPRMIZTxfcr9OTGOW+jiGvnZS7CfWPJwsHGV4mmQPOVsCKPhseSsX/b9&#10;gTpGe3PzSMmdg8P19e0nn3qG4kzjE9MXL65euniJ3YJEVSjaR0HO3a297Y3dravboL31q9y1o7m2&#10;MSOQT++VUQUdky00PXHt+ef2d7axciABZUlILsjXFHEvkqQ+4eLSAw89hEeIKITeYWqir3Nzi/Kh&#10;4kMeOcUUYzv6ytoSCVFMnBzaEyRzkOIlrx0/9sKBQffBRggsGnGqpjiNcAzz5YCJPMryVG3sUBwd&#10;bKREz4lRMkeo4MkcoY+5AUHAavcWF0Ml/J8qnSH5phvMJEWzIkfZjOUZ0r0mo5RstcBONFjFJ6KS&#10;Og0j40bpAAV9ZNa3bD3Ruqo0RPKbW0o9dAZ1AaUAr7xI5JtCSgYNZjzPtnxaMaTTz4qR6EGfmdiu&#10;e6iBSBmgW3A6SLOo/DGqKM/qidogJG88seeMV/ep+MkkBjcwSGYj3KE+2jvOY+BXoSfSjDhAV3E6&#10;ylDCBoBseXABs/CBCs6wh19CSBaKz9NA5gJfiEoojBIoACsrNCCjhMJgGWJmQFtIFGLAxh3qWEdo&#10;F+8Ou1X5rIT0I/aQS+urrNcpygBfrbY+XFhdUWgOYpsGn0l/KjOJxrNNfuwUB6Xqi2DS42U+OsVr&#10;Cd1iXLEZ9mDngJ1QFFbYHxK/VwkDaWBKPWtbLL5Z1VPAhUApwuWlHipuenyK/RX8GWObyZQchxAq&#10;3q9sEEDfkPKiNOE5ukaiCnOkcpry96DupiYoWKDNFJQucaYGOi60mZCYKMeEp+nyuogkQtKNsk0/&#10;figrIy3lpRchOe/AvwTm5GN7RcjOE+5kEHu/6h2Rv5bIdVZxqKgRWYBRlil98ganhIhKR1UsoWjR&#10;Ti8vbfVfC2zKoBOuH1sxwtC/+984wXxctoHIm7sdSEsIT+RsU0E7mIXN8GxAj+hW4BAvxa3pPHHN&#10;MMuOfwKDTEhleAxacjlfNoLiyZbiF/W6TJ/q73mb1q233+U82gwAcEz+6ti9L34xa4UYzC765N7h&#10;o8JhH+blR3Bkf++973qbBAqI3/npSK7FpZ5QF5UyHNICY/Evo9aGKZ9gqLAgvt1RAgQUcZ6c4T+0&#10;hPeywSXSGkrAU2I4LXKQOx9UjE0Mq1QMfkjdxXQBxext79ArmBFGwIGE+GVQcn4RSsEnhytU+VwT&#10;+Lokfr2PSUdDTo9jlSjtZJ9ayYBJbYsgNSS8rA2k4nJ2V0xhF40OR6dHJsA6LAAyOca28slIyt7f&#10;VbGP42PkNsCLGOjctKJvMAW5Fvj8+GRoSVoF4RJtiWWBmH9WMAOxxpgM0GePB3NEZ3BzU9dqdn6J&#10;dVJ0NYikscbb3varIi3nQZdQLFKygOyMiwi6kq2+NTWNRKO5M94aCfN6KnRZ2KTI37cnGl1Ap91s&#10;BW8zKK3xxx2qD+GmBDM0B0X14bHGV1ExFQiJ30jq15qli1zrZou20gBSTLylwn8F18KGaVufHGtp&#10;3Ou6o7ph7Ju+8SvZfaysg8HRJKzDXumFWYI8PEqUTcBQ1elIgCYNczAzP8VWfMSptxDiHGI3AOe7&#10;7SJ2+icDZSygxak7cHpM2jV6H5ksVrAWobeIW0VynZ0uLX9Kfoiixc4oEHOZm5CaEKq212VrEUE0&#10;pPfuNsElW7/kSS/MEMgmSgHB07GUPxCIU4SEFFhq0pLePY+MQ1OQEwLMUpo5tnJf8lm5QGJ4bSNk&#10;CxwfxQTe9Aruh3SREBw/t9Sj6JECCMT2Jed02PBhH95hVwR2PK098cQntjdvwN4svCNlCqhxkzeF&#10;lyYGM77kJQ/u7VOOcgxdSPkARk90/dKlm9lux16HyFklqsglq3IKeOfYV6ddUmI5le9k5TgAmMlF&#10;mWqb7vExSpE/DIgZmSE3l1z642PlB2gDoSrF4Uw6HpwAQcFbO/vkg+2TFgVMVYpATteSFJZDRbgm&#10;3n4jCYcmstUoIlg0ZEzTVWLT792Rbf7qLLiWMEfjUGuc0hxdvm0xrpGMFFUxQ2mK0ntRKmEh0bc7&#10;EIrnf2/NK03oKzHVHIc4F+8OEuv6H07QQARD0s/mm22qhyvOdIpCjqbNvd5zq8ViilTRVH0BoByi&#10;VAg0aScEOQTYhLFFVLuMahFcpTrf6MQisFXnxaJPKM6EjasdMjItnJ3qjFFnzTNdxBBOjnaAyEm+&#10;5uRI1wBzep02PeoXi04PR85hln8O+YluGyouDNLCyqEXQDgexQaSUMOJj2iGtElHdza/ih1os4bP&#10;wdWAx4XRnN+LypslRK26grqHHenPPvs8fidKemAwkDSb7FFMaaxuK11MK6wt1V+TC8Ap3xwOrDDd&#10;wQHuXPym/A2HCPUeH0ONteHJFZATyOvvqzyBMtJ9fDKoiWIZzsxTch8VXktIWpJpQgx1ZNx5LUzF&#10;Rg2xil1y50wngOSaN8gEUTTq/T+BuE55dVtcMRXHn1cQSp9CC0Ucph6ZAXpJ/PwhZ31fAbXQT6eX&#10;bMIH44d+JMc7xGb5LC+nydaFKdyieqFtPdUTP1f9F4yM6Z902qTrgByUEBl1480/oiuPjgdQqCAD&#10;9hwjCsmi0U46tigC3PFuKltcKTYspQuAqQSfMlsHshUVbaHMFud6UqF4Uhl4tIyFevd9L5KLXVsi&#10;NO2IdNKP7rjj9jCCHhTYlciVI1b5m3S5vF9QyLvf/ja6B8CnPcxyRCQSDnUD4ek+INdQibFkbzAE&#10;0Anghk0WqkghKiPYq71s+31S6fYU7SKTYZKSemA7fD1Ki2bUJGEwZwpFyRwY8xbtI9JElIA+Obm6&#10;skoaNeAfuU1i9UA5eEP8Z0yy6ntAkOR1LSxApOhAerW0soSO5F04zAArK2xfUH1mnXqmBFvV/ZdS&#10;ISFMxfLGxE3E+ziZBK0xeTJ206WbUSHaQ3fQd6lD6pbJ7yU8Ls+ETj3aXN9QbG6EKI/yInVQF3KA&#10;bNcTGRvxZAjAjXEKsnMt0LA5ilrGqHIiZyanmPnXffrnQJku/Nnox1yEU0GKFgUfKdsweqxT/V7F&#10;X8wOMU9Cd1YQkaha35gpSiIxNUd420HXsIvldBRJ+0m2UvjFRNLpiPZu83Zhfd92jo38YHVTDGnC&#10;z864uIiq/xHaHksYJp7naIDGQpF7uifHb9QTvmJp7DHlAezP3KFSk6CfiSnQrZx94Iwh4djMD1qA&#10;xAoVREWlE5KS77PPwW2qjypeVnWWE3gNn9Duxu72BkXy2RozgJZWVpZRvJAuRkPkCe9Ffqqw3+go&#10;lMn2avAJlAYv7JP0dKCUc5rEVzNgq6jKI4kH+eLjTzwv42OaHQbzly6tYUEjZAlz0ML1K+scwyDv&#10;78jRLGkjczNsUYI7XfJDZxsw91ev37hy9RoR3lW2a64scI4fyAIWwLml7UqzMwh4skpu3LjB1jl5&#10;7RXZl7EgOkWqzM/LtZbThpXzN8FmWo72VVYg3oMnHn98c/0qx7gwS5ad8kLrUO9EaoUECdMsUHYZ&#10;JlRxK+XsCRgdDg/XLlz8o/d+ACgK94DUeA3gUoW/sVcY5QwhfyJ6Y2uraxhbiAeFQozw0UoHQ44O&#10;GGB9kWyIpxeJkpAqu2fRMTpVwCl4y4s95d1pV/wxKYOsG71SWYiiLdCiAYKyBwtrF0E5vtBYJa6e&#10;gAe7l5xn4ztjZhctmvxDZ/oyWEMqPsijhH6oNvRoeX6ivbu5r+jdeYxRbfC7qwa5pUAZJ1lFncQO&#10;iGYSDm7JIqWpwiGtf9ziYlFCFSlmV8onWcDuspjQWrDrvx5I9pAKi+E0xfWtA9QYOMJrbm4a+kWn&#10;u472CIamZLbzwW1Nqtg8InF9cwvKlnU8juuVDffauIEmEAIeiv2EElJpBA8/6VDwwzGFxXrapS8z&#10;UQMzGHGRpiDEmhOVqwYo46shtqbsj3g+JA4lkig2AGmhBVUqhL2ZZFmMj4DSvHtIQEclagBbdsLT&#10;d4wVJ8tJxB8q2j5Yu3DhwQfuW11dwjmM7apkC6krCJcA8gn6Rhhrfho7o4f9AIabn1FeqipaieD5&#10;dX5xHlBHoMQbqWY5kY1jyLChlU01NUYYUcYQKGufiKFghE7sptIuQz0eIbynWNCpCjh57AJPFZSy&#10;5VrGrMini0OdpQ0F9QY91F41C3aTj/z9AasOGQh7N/pvIthiXZaFZWfo24nmoplogzBF6L3o3Ezh&#10;zfFROHb5RLgLQFiFJVkqYt7xRBsCPmYlBFiIP2a9hbdeYb9aumMCTs2vlrRUlofz34qjzaNSbjQq&#10;8Xo4IMl+AYGPQBgfw/+HxwIydlEvzaaqzHNyzvEx7j8lkMohpQ3EOHw4Rpdtk+zD4lQpiIR7br/n&#10;HlAWdJKgD7dRJ+m222+flLOElFideqQtXDpMmmxAwRRPhZgYg+5973qbTonTCVy41ofKjqK8nPY9&#10;nLLXC3ahwDEQRN4UNhORcitT8Ig0H2AKTxH/JYeVbCTWiM1L1s+jkBtJHmgp5ZwIjmDca6McWJ8P&#10;3JHSr8ydCYY48j4QimEiZmHbyCwGjtcnFZgU1GbPsoInmn91HUSvzHpluztuQCnaBF65SGqgtsXz&#10;bt6DaiRQwCMUaNX25uPh7tYOz5FKgqAh70p1mKCKCcX4eA6FSwqU/cTzBuQonUlQrM6c5wYSpY6O&#10;t3YotTzCfiC4Ay3ITVg48A0DwXuNqsM6mu+RGY/26mlVGioK2TjZTJTmMz2qjkyEqGVlkIHYKqgl&#10;tCc43HBJPuRqJOE53FNwxkQbuNMsz8oxKNls68+s2Mlwmyzms7y3DNr2OvUwQ+j0RGRhTFlVb7De&#10;CDeZuZQ27j6E5MJx6rmRXxuCBWkGY03iT9V/WxoOIiu92zyFBodDtXDHKgA241x8KfeZKWgLGwPZ&#10;pXgx20yHRzu72r+mOdfEI3t5HHE/gX7nLEWBChXJJ/FUhb5EUUSPqdqopPFR2E3ll8g4nZxGlZtV&#10;J6BVQBZshQi1KiSErfrGCghYcmDAc6AWOTraY4PbaYAriNyhwY3rG9eurecEkzkS62YJAuDBncXb&#10;itF/1D/B+0Wwnj8kJLEpQ4m5BypDI/8xAQElhgPzNq9du0EQDo1nFMVeOnyyeExV20m7o7F+lVd1&#10;hH2ljXa4rG1+JTKmSaeE0oc/+MfXr17hcUSXYhw66YucDfwM2t+RHAKCyuQ2sXlE9RUoxcakj4Ds&#10;dNqANpzrZGC0xoB7U+uHhSGmjnbByy3aMXwRuNvbRU2BPMnw8+YqfFGIGCqqsctD9hCxDCCRNmhw&#10;dB9OaTzaqrc260x+6VyM9o2tLWkPvczovDw0jTNcjiJIhH8UV7Xs9Y6buse79xt1WVAZmqgxGyUm&#10;WdNXB2xErOaHChTEOA5tn8NKEVhaazGDU0LMQPziJyTXxb6FntSkxJgeqgidQoTpjfsfNFXwqMsg&#10;CfMVd+hTcb3fF149139ftJoGUmR/N31UtWudbqMNw6oURmFWPCicQa292ZPKK1VKtTx5cqSrnpKE&#10;Dssh1412UmsjmIG4IrISv9r/L42o7T+Li+y7+fhHPyKJ54xv59WKPqrXBRSlMyURpPGU/yGMwg5L&#10;SlhMkVU6v4DoJL10iW1HqgKsOPfpCB4dGAwitd9KKYYEvrQYE2N2J4zCRXyQ4YKOPTnd3NkikUL7&#10;//pHsDyngGFwMCUcHQ0eyvYQuUhdV921/kX8yAcd8aid5PJXk3gHChzo3FWq3+rkem0CJ4R/ykYh&#10;FcWhioHAFpUw52aWVzgzA/tmeZID+VSvQ8YKQI4ls4BOuNLQIZTgs9kjBfk1IDt/kklk21dEEf+v&#10;rip65Xwf18ooVRG3TBSH6cd5eKEfk4EbUbZUk+zVgcjZ6BJTl6jIKEQYqAFyU6M7GXeoMbrXT1io&#10;6787Zoprwry4wYyQF4WEzVQ5t8ddLNLXHe6E/zahs0jcgyME4uMkJf5cvnYVgc6iIU9xc7DUSr0n&#10;ZkQepNSN8sfopypcQKoyAEYIM1FTg9bwJK1dWLn5ljtUOo4Cj8Z/zCmkd9/9D8zOL6hkMJmqFc5Q&#10;ZiZX1Jr7r6IAg/773/UOiBoADbkixFeXV7QHxRa/TjUQPD5GMSiGBZKDsvEhkSGENHOAmYgGznlc&#10;mezEQ0ZzcW9778qVK88+R9bEPgnsJD8xrbCE+GZiHHes6F8zf6yd1anQpqn0bi57QF1d0KYGR1qR&#10;aEIFMterdCU8FJY2RoGT5PiBo2TOARad1skfIs86k7iH+cxb5hdViExYn7NEkAw7e9oeSHlD5PQB&#10;OeYSezoTnpQJ+V9FmNooSjHo3V1VvSIsSNJkDDh0M7nDWB0jYyu9xRmVRyMCnr7N4kje21F5fgbB&#10;pnR+pegOQK23TBDDFIYUcvJ6GCEUJMGiMtMh50Y/oS1XtIp4DE7JT3jEPVUuv6WmpbFomc9nwYrQ&#10;ubkg9oVlqrVbHvEmdBsMTY8U75iHzCRV26/o3LsZ9JoGdPywnbHZDuJc+eKHRCfi61VPsoHOvKmF&#10;Mju0/D+PLDpMSakKPor6uV+eWr/QO0i0z0SxOX/SbVSqIz2YjDPVYjqSbaDzdOWqkBuJd6kqR5/y&#10;XfI65ZBdAqZgZG+5mABy0ZrkNWckkBXHGQkqg8yGgynoAS8Opqydmousu3KYtNFa5JDKeCr5f3TK&#10;GaMISl6B51gKxT3GUmUQbFlW+sfx0bb2A2yDxrgNYECsAFHc38VK1r5RVYuYGKXol+S7K3GAtglb&#10;0OClmy6yT4O+oQLwyjAYuVEHJ+yERbHAi4By4B7Tp2J+pL3KJ314/er6c09exiumkh4Mm+Fj/aSY&#10;Fa4GGANWB0k99/RT6xvXQiibm5vPPPPM1ibO1UpvygoRIrzvgQdwKUmlafuu6AmJjJMWrkc6Iap0&#10;sBYB99HxuclZpk/BwkMMukNGxrvxVFnErLA3lgGQ4auQKlxO/C0bD48p9KksMgxA4B0kKhOJSF2L&#10;gypPTEcfpfaGwIoTqIs1dMkBCteWC8U738MAUR6a5POFhRwKkdQWIcaUKBYIQg+rxYSPaiuyFc16&#10;61NI2D/efxTe1BWxi9nJr+moOhfcjr3BDfNEqVlNGoC1F6UbYmmLNG3mP9f/MqQCkwIMdbMPK9CV&#10;AidNdLgn2rip/TjK31TmBDGlkyMEIX9kREBesI+cpWwXUCVIvhYgU0VSdZpHhVa8C0l5sgrqyXzH&#10;g+vd1lOwQTJc+Juw3UJvwb9ZWOA1tWjQWYfOzOgEAVpQNcAoPuYysj6MxdzgBVRKKa8mQNC0MjYM&#10;PgCi3wRiGI62BUkInGAYYAK5ZIj2tir/hJMg0RezswTJIAo4zlpHM8xNop3TERCPCVzJH+ITEGS2&#10;thntHbDnbZeKnYcUitV5j9SsIsghHSeS1rY4UsvlbpP1xBCcrUJMncqZp9jTkC4zjkDxKRkTwfcB&#10;G3HPmGIMmkOZtjItFwMWUoVPnckZ0nou1GvCSuTKZNUcRT683RWuTTa+T5wh+ndQt3RJkuqCV3RR&#10;voXaoWY6NOF0SKbDTzlXVc90LTvEIaO7RYxtDfuJYCBHQDLA6r87ppEmx6r6r27aqRDu9t8Osngs&#10;Kh+PeGGXyNLSkgrWq6LcZNwhiuZwmicR5Elt6sHng0hhhwp+xhOqjAFZx0l8xn4+RAlaTw+ffOJp&#10;SYvoTZWWHUfT33sf56iQUUR8QDVNZEJTk2+hh6nomgU1LdDDw+99NzCIMZMhp5ovVCFzGEL15nCZ&#10;UAh+VGB954C6NTIkhJBPOHgVP5eKnWKuEH3DCsSd0puaX5pdRLITbtQp1eT2nQ4pmqA9CFu7TsBS&#10;eTZOcGBjtqZrTAkPg32Cei7toe2PZBbKEwvFav++ahTLC0v/SeLmNu085VscM7YrMKWZVKUM6gzP&#10;aVVacjUr+6JQHrK29V5naIkdTGrsy4PccTjhcHOyoFLCUXr8+NjTo+s31lkJDGBtfGOvqDJGdLI9&#10;ryDpQk0pM38CvwarQIEmNAdCxqnVskPw5RHHTClzrLmHXvV65b9rv6339Rf9SJZI8sseLk+Peidu&#10;FeGUl913JwwnL6VI3XurG8SJdjCF57wsNVCwrJimisX4SE+9P/K5BH7xX3ehWNi/1/1RCLkxzJzX&#10;l489jyZd1f13b5NXnlbKcHEQI0OzvyiKyV8q5O0X+DKzlDhdOmpGKm0nfiQbOiyrsizQnnabu5AB&#10;WQic/7G5I23rvQXQijbZodOF2tUUC82XBO2wDYVNjofzhIZJIxILELwTqahzyiaUNRt1SbPO7Vdp&#10;UVZZYe1JbXkDpUli43PR5uxDFbJ2IX3pGs/O3uG+T4gY397bpTaYnZXyo89xFBFxeeEWkny0T4gA&#10;HwyYcnV4LgFJ6ABWex/yJTiB+Tw83lEhVba4DbSJFScWvqUenKZ0QxVAIrRHAYXDg+3tLcJfRNjm&#10;l3CSzilWvbG+ub+7z0iUBg4qPDmhKd6n88D6/StPPdfneN3e0sWLF9cuXSQ8acmokmtZE2SKYNN9&#10;DxLdpMkEouAyufXwKjMXLIIqGpB2NEp5klA5QE2lCsgIPj7pLS4wx/JksBlqhs1QBO/ZKKddUUiz&#10;FLbmpTi5kRAK1euwPWooTyqjixMSZDQrDYlASeVf+3AiI73olRK2iSek2xHAtut1wRQm/jFKCf03&#10;4JQv7IfJZWeWuGU/qmt2EEW7tSejHMJU1YvmjNKDtd+7hV1aa+JwWnU/dchSFKLTCcNn1X+7lgrA&#10;pfNhXCu8StviQQX1Wjpt65vFgyah+q9/PVlONCEN2tu6VHuJ3D35I7FAhFNJpZZ3Rt4mLM4gDzEG&#10;wmyUQq6Q7Aiswp1iWkxVMmt9zpc24QhUKUzGD5CbizgE7Lg8ePbZy0h82pDOzdgz/eT34RNWFS7B&#10;EW+IYseETDpkctJ9iNcio5WfRNFmJYyq1hoPouRV7U4akvBDojbOnQISkcpntxTiV3uRbCCydWhj&#10;fUNRMyZlchSqA8cVLvSp8Npty1KoMLjySkBjCseQmKKCAmA9toKOk01D+yqzvO+CAlI0OuOGAdmF&#10;JCcE1rl2WrDZBPFPLAa0JBMuwFY+EIkJpzKYDLtlsmYNxelmyVB/tgGQZTQ1JqNG17Pd2k6duHWS&#10;m2RhaiI3XvLjlkb6saekonAR8GojtSXbj99fTFRyPyEDUWmT/zm3R5dKd9ivlYiRvylaPet4Q4Re&#10;I+FD7xfPkCNnm6YwpLSWo9/mMYWDeRnyWkaUj2jQbhIfwkDiGlCB3ViqhqiiP8YAJDBbHuE0zQGY&#10;FEZxGblR9sKx89Fd8H9UFpicvPe+e3kp7ipgsmCuC4XYI5OyYRaIHLXbP/zgB96tHZq0rdrTqmIq&#10;lEHsiTqQs9rGb3U+ik8eKhJGcVwaRuBV+FFQTckaUTIsPQF0HwPySH6YoFYCm5/BhYS3VshEXSKp&#10;SDv9QEE4bolvQF10RU4bxD2bpYmPSHRiwOjEKoIJvJoXQPPgJIl68B+ZE3q1BsqEyPE2xga9I7bS&#10;Kb1dPjBVwldRzmmYDtgSmCJaER9SWQD4pcT2JYXkXJVQS2N6gTucLEze+igHeBE90Pxj4dg7QxKL&#10;uB8Ay3leaFPyWagD5ORXbSzWDqdxXqdkYxX9wfGAQU0cnO0f0wu9RS198IDp0uhjhBjFJz7+cV9w&#10;7lzkoUV33RPSTZnvkFYpY3mYcn9LYNKsyDve+CLN5hGXl+o24p2Fy3WLN7gYTlkOF8+amcsqbnI3&#10;3N2wS5dEJXuhbetLQD0RurSW/pvsI8LtEzsn/12A0XBQ6iFfsJRnLGw5UyLfWUPh6EyaMoOp/eoC&#10;MfLGogkGqjsmLZAMM1kO3hOj+MIEG4199o32QpLko6ixwqwKRyN9CW5rh6MK1bEzhoKQx8Ptnd3N&#10;7S0yq7G9w1M5b42yHtAz2+2gfcQ7oWpZ5keqceNCA5CZqhGRfoqrdWdrm7bIdUZ9Ly+tzE/LIlLZ&#10;jtExDvTcOyADXUBTOU+3XIBXcB7b+GWQ9PPwytWrV567Cq4iNr+8sjjf67GXIu5xuXvnVX6MKjNX&#10;n7u2ub5OWBFxjxP09ttv4W9F9BZ6PSpd8oltPkylsqh9kBnczRzxHqj5E5/4+MaNK0TfyPuGlpWT&#10;rlrP8gNdfu7ylWtXleE4NXXvvffxHHsMzatKRmDiGK1iBCquoe7KEUG+Njt7yQHf22NSVNVBQo46&#10;bzL6FLmbVQFxtl2AO12xTTYdDbIPFbQIEWEYySjhqAFVAVaqL4JCR3qJ6hPyKaclv5U6MbElCTWq&#10;IBzjfA7rF8eIrAwi7wWnzJNinnh0iwnPmxXOYHCOhRrUbb7Q2ELZA/VVpTkJwoT0w++BLuH/wKvw&#10;pct46ErMdzFzGKlYyK9Tm7XLzzF0H7fS+Ev/5h2t2U6IeJ7sotLXVscOHCS5VU5BLYVgmgvEsE9Y&#10;BoCO8iJOR93eXc7Y0U4j/vC0oqQ6DZOsb4yJPttngL/yRHHeiCuy8J0Sg2ancJnKJJIpxMELmNYz&#10;KyurL37Ri9jmqeoy2BOFl6wJqR0wP0+tFtGJNm+cgP1HBjj8j0kgBfVzBPfB3iH9Q6lIz+lQDwkQ&#10;dAb/KO49j7NfoyDBaAen/u5e/PIqKU5RcMIss9QUkG2KkQ+DkTcoVaoyw/j88ZppAwRCnXQpZJDC&#10;MULI8o2oMjgqipOqCW9Mz8FrACDF7+TMPp2hGtUMZ7YoMYjpwr+DD5Q5JFSk+urEFnsLSP+4f1F4&#10;QD1D/JxFZeJpdNtRsoggajwgyIJbixcqYQyS4znSvLz6UhUSkDKo44Q3+TgubFWSXztEkpZCjSGM&#10;JIzkaiIFpkRJb8dVKx+u5LjxbpBeCNhi2K6IKnROC6Jwufkb/etXe0nriug7eiQcWkguHtwi58QV&#10;tNQBYH4P4nJDGRbk2ah2G2WHZhVdVdR1chzXBUPOAYjyUKoiBn4On9fGaU77e4gd3ovxmgmOTQGl&#10;sm3tnhffiwTHy3758tUnn3pae+/xiajsKgBMyRnRfcC1d73tD9C86Aqd/usSGDpmMQEeijJy5gno&#10;n4NFKV2BJx4IRzITQgwmIpA75PjFQ5YEGKHQmHGHzpMepxgxUtdnJrLRAgADsWEqkBs7QpBCp61B&#10;kq5EMMUtUkbetUoyKDKRFSTDT8EF9vXjeEv0xWUklRXbPH3KUgI8afk4OkPWEBpMhVhHsR+UrKRw&#10;DHs/IGdU44l2W6sUB9kX+FdVRTNVs+Uj8GC1dgwfWCXydkYZ5cv7u4eYcLRGb8GVzIywLWOYnFhd&#10;WSOcp2XDg8XM2MVNrIOzSvkMk7om7RHGhn2i9llbwwl0hFpNp8lvQ8nFlDUZtQ+BUI5ZapE7Ys7T&#10;hjgO64mB2pcFfWJ+6IAb7wrSLsfGCnpxA0NpU+Rv64HpCLjPRdkkzRdrZaOrmjL9saj2tbivqnt2&#10;YsXmdRyw2MFE6oE7k1EStukvMbzZzYKvdv+5/wnTe427sSsdMVzlTrrIhHzOiDuf/ARfYRjKWFVa&#10;vaQyAJzsUsbiDBhV3GbhWMe5eQXr4BmoTaUrqBE2ymaC6bmeqnOBdwH3HJDAxgISmIgHqxgsBSng&#10;BFsUKH/a12bPA50QqjrGPv8FkM8oFfr0tmW4W+UYSVeaniE3mlIymq/xESrzgZaUGwfkcCkc3+Z9&#10;d7iyZNEwrUrMRW5Ac6SlY10T1IYaVZqSBIqFefQIqm3jxtb6jQ14jQ2kRCJIFRfCVhjaAW+GyKYM&#10;YnUs5uICSb4qRQYJU/0Juc+eCJy0pF+Qg7K9jS9qUwF404NYTijomF3XK4tLPlFVmTAXL11UQZCZ&#10;qfd/8KOE4VgbJhITQYlNuPUo9qBNE+ISxYIYDOcP4/ujlgJRSqoxaXe46IO28WGMz4xNzXFeinYz&#10;osOpwYP3S7v7xqZIGcGHoQ2+0zr6GFUN2DWVmC8EYoyzTdD6wF927BSiKAISIbaNOY7fJXBxhtxD&#10;7XFmpq1wayVruznrING0hGzj0Ox3Fb2Ho3MabqNuUa0NGgN+k7CUgN+dvYnhw7P+O/5VfoUqQGD9&#10;Vw+Z3aXVCmE1E6M6zj+F1PzGxiPFyxmZd3oK3qq3iZTrHC7teRSTiGOF46AzHRd0yn4HKr6qxiOd&#10;wOL1oZ/qDy56ECzVJsih1uzoIMahpKdsa51dmAq/Oh1ARbS1Yzi9xHfJyQmffOIT6+vXU83cDntR&#10;pM4n5Qgk5R1R+NRikfxBTE5yCIke2hGFjKZfAv3ksHvjpHOqhLZhWuMYhc0hOR5x5UMC4eRxs61J&#10;J7fQkHIRFHsYqLahAmcI/TFi27guZPiqwLekinDwKEnHeB0Or127jm7mUZYL2mZiZQ+wA0vlE+Tl&#10;jk0HoykGeTwkUAPDweEcioQFZp+Zoo6mLsHEkmA+beo8/UgxK7EmITTDl0TOLIvlW2rYmq9MVLqf&#10;D3XCg6jDpyJYC4S67DqN7C/N0pGTLvhHtB8Q03B9AaqmaHRjC0AHH4g7aptF6D+D0wELFu4ludVP&#10;WTfWJerMuUNES8cU/waJZbedDSK1ltG5jxJmIl5tfCObQYFm4rWcNEKMjpaJg0EGyqYmIQOSIH4L&#10;N1LQRPV+5MPQZn75UnEpUcNCwSReqK1wM5P3veSBmPq0gIy+6667brnlFkJOwH2nsGSNtFj/7Q9/&#10;Oye3kHRA/XcSD1Qb0ONSuht7rUm7VjL4OBKaTlM6XNk5e4Rv2eqiehe4dTnHy2fVyQGJICWmrO0v&#10;ZAUdcaitItdoAlz12hzq4viqo6GTSVTSCcJi3sViMm4mFEbsHzBHHMdV5625cJEyJUb5Vi4lb3Wy&#10;Ga+gl4rl5OAGRaI5phqTCFtfAFPMr91+9uc5lqETpnERSAj7xC04H9cVxotOKRWenIFGVdKHU/Dq&#10;YHiJLWVoTGsfieS2qo7zZtWd2T9gt8SQcKHAMZujcV64BrGO1zsceJslm6rYUjdx7eqWDD4zwJd9&#10;xZeKBkz5kkNCNalHGqq158TAWqkNhi9JEm+2WdCDgY6iVzpYJrDHXBtTOQwSwvbxbZagnQi1yC1T&#10;L/QfLRR7I7VhQ/9ptvGs31QOsECZ9IR/E5LWmGIOVYdy5FwX0Wh6qiSAcxZ8lmn0lzxnNOKtw+Vk&#10;qqYEstSkK/jLqOqidVi/qvLF2bF7fQWJACZUZu9RLXJBdUWZf62+ygUpy0F74ZG0k/IHYRASkzg4&#10;pAABgu/giOQ56klo/z/OXjkrVS1WJ1fp9PShos8qaeZMUGgVa9aFHdHhQ6o/yhIAogyAytRwki/K&#10;U4iNOk1kiezAm2+51FteQA7jg9zYJsJGoVqKEE0Qmr8N/rzlZlQDNjCRa961vq5KB7hU1zcQucrS&#10;Q0PJ+ND+DL11g2A3cTViDfvs69xEtgOignd50DVdp7e3yRjaunzlKg4ByVrEKh5dMQcKSSeH6sQl&#10;ZWARL1MkXufXk4L3ycce296+oQKghunW7HbT2MDNSpNpzoF0vEOpfJji+EsVmRaaQeUoA39qCmS3&#10;ubWFB1huWA5AlcVzRMaAP6N3lCCmDS+smM7GUHxRTmDtdqGy/iyeOUwxYhy8bgPTcoeTtBWwy+GK&#10;poYuAtAQdBwtlrxmLOuC1D0sDmhpIKHIOIvsfVK2kFlARVDMhKVLyiZXdpvBTVNjFuRWcD5Bx810&#10;nFiOUDnhdJ/1VzhKICx2g50GkcYVIAgDmRmqeGDkQmyM8GGpTLNYpELFduzEFrun/lOpQr/W92Uc&#10;On7L21r1ehe6tSYgnqRkcOJcsi98DDvufJeVO2GzsAMTVM/QOeTyJZBRixnsgCC8pJRb5gx7lQAW&#10;R3FRNsYVnOS5PaJSzpxchd5rxBicxq8j3O+8886V1TW7MQgcU52Q87TxSbGnSUc5qvojO3R2yfRD&#10;yymYKJ00PIIwoB+LKm3y1yGmOq6Hc6ZFnVgPVF3SSrn+PbQn0AZ6H4xMoFnnVBqf/FKRCSiOh3UA&#10;sHZDqYKZ+sdbVCcAWt7ZAvGQoYILWmcekGiCHUAdAhzYxDzQshgJzBveYuWIiw/INCTPcXx5bZlS&#10;b0vsq8sWPLIFZ2Ydi8T9TeZNiU2zkoW/kGHIU2sWf1LhIl33gbsNoptYSrgmDyd0FHtS5qshhv6z&#10;K9EoxL8XwZzVDhb1ufSr/YF6fdSMML1fV/Rv3qnXtjBvaE43JJDYPEOKEdjSNfe5e9k71zZnt+he&#10;tem3yCklVRzGMOGat8LB2RpWyi02ErW22RkCItHxayoNqWCukcHp9es3cLTQBdE5O4Pwwnh+gQqE&#10;vyS4KJJEXHWgfFKVkhtFlI89cP+DeGh0fLgzvoXetcN/jFjD5cuXsfQ8SyTDTbz3XW9nK6iqpurg&#10;3hn6xtZlMSbmnSrgj5IGoWCuCxNo7C5WTt0wVQRYZu/BMnRC2UalLqGEDgbb2zsMFCCl2OHJCFEs&#10;KAuChAwFSOAoexixRZdXl70RmkwgFSjHL+MKF0Nh/InJU2SvTActjOIddscSUlCnXAdc+8bHJtBP&#10;oBMdz62qaHIaCy3h23XhTSaBkSK3aYRwG3gKw0AJTDJ+/C262gUJsXUTZ2RKSZjyNjalA8Osy8uL&#10;LB+TRjwUDzNERlEZXBbsIkFdyClLTAdPGHSBLlbyxwnnJpG0K7eZTyxFZNL4pYtLRbPGtUY4oXwT&#10;c6GXievrm74WCKEbEnRL3b4Wn2oawFlQFshuz4ApoMeMUlQfT7Bb1Nb34KamY8wXLK1iGfZJ+atk&#10;vYbfxK1uqnukRLCaSSct/guPSe6cd5JlJAUN1RJt6d7AOIkIz/YL+59wnhWZHQfpjEYl10nqjsV/&#10;rD2X4iO/H4pSZVFJRSWGIlp1FBAASoVXUQreTiEbgJjasXe6zFBFSIUqjpD8mJ7yMmq7n0/t5e06&#10;4sZuLKtem3/Yp9gt3vzunCWhcOSnThHVCTwyNPGGIMidPqFuq/q9rNPR9Q3siz2O7SJWjkKB+Bdm&#10;e7PANbxbxtkK+R5QfvPgxvUb0Cc2CYoJ9lleXeRvJcFpC8XUhUsrbNBBTXOyCNF5HYi0MH/zTZd6&#10;Cm3PYpYgr3XW+8nxqvarCkgxEJUUwV0Ac9I5pV6gaY6OOJmFslF4EYg/0y2OQCI4zyg++fhjP/oj&#10;/0i1X8FXOnwRq3mHXCg5Tv2jzW6T1Ila5BNmtE/2nVUSN6aS6gLIOcXC+Qgz4u54X+eVME5sB/8A&#10;ilZFZJVtqMrgAxxl+5jj0AY98JGXJGdxJxEfndJF+qDSxim8iym2r1QbBmJCFXpKorCZRnTEIlXY&#10;wsiqwIMlcQt+hVbbjraKRNjn7A1rKfYTwa3YhOV3E+VWAGY450aH+G3ztJia3urjgfxcM6C76EL2&#10;9IUf/WPKlliPb8nvstvAJ640PiwIVAynq362CZDEeprhEuvH7FxsWc1oinRqm5GaPRyk6dgxIY6E&#10;SWTuWtygSGBkimnhcpczWN5ZDUooSiBGgIY2WB/pHUAwF2y8AXFU/51jWCAAqsZTodVVQYIVbFi5&#10;55rqc64UXPrGZ4AsvDNyzSkioGOAOV4UGyKlbkQYzWXBMPBN6bwFZSZqX5sqI6gEudIMoSgUqou4&#10;Sr7oGNBdNJf2gdJ9n+CihBB0h8oXiAOVp7WiovvKj1EG14x2f5DISkCHydVZSaomqJ3t3iQCgBwy&#10;yXIt4EVW4UTCEzhcKSxrt1zoQ/OqEvxY9qJXnUMpFK8ZiNRMgn88+QGyQm6ZL01VJygjI/O/JJED&#10;0A1bJF1JolsIxJYTvoakFUV05qem387XvDHQJ9flxzpDJ4FiiYJWE1m70GqwkXbuaTVz15leUXjJ&#10;90Wy6/4kJYVuTQwBaumYwaFLX4bZHIOwEqt+Y//ZFSZipCWCuRK+C4TUVNga8gOdq9ym8sZwhAyR&#10;ssBuRDPJNJjLCFbQA7biOltuHaoiBkXzmAcvfuC+wEsfIO2ZkAKUl5ETom6//Y6lpRVdODn9L//p&#10;13FlwWvbm7sgZ16GjY1jSHUKlJs5Tq1dJAGEoX7KkzgClSFPpIAmJyAL6ADRTCIFtYx5JfgDmhE8&#10;mqb+hdjRJR5nlIKkbZvWf07a96BU8Zw6NuFpRrS7R3KqnHby4CgvcUiy+8Soznth6QkswOvYw8y/&#10;zpz2Fgo8ZPL/ElDGvFcFWOVaEFZVjEOHo7O/j80WYme6w44qVdahlhJGiSpzaHMcL1fyLo9jEqku&#10;j3Lqma4coJHkcelbzAlMryOV+VayIzyG6D48Uhofh/7imlMGlLKBMbAULjyhpskcbicTmE4jQP4b&#10;gTjsW3IscAlBg5Ne3MedsU4VwG31r0NyCYqFcEXpQVUR6uVSKo5oopjoZwnWRsmR5RW/sy3tx4VB&#10;zLNCB+ZV1xLLe93/2iHtVwcb+VtHw5zqqi/iq7JQTIS2YSwHTpzpEDbTv6ok1ekMP+dn+Vv1UfPj&#10;G8x24US9WbauvxNwcU9UeQtwxKk/PvYA0xYqIBWVZAypdR2pq61xQ3nux0bJSZI2dwqhwZU24bPE&#10;Oc/KuWEC7liQvAdzAVSFpwfi0WnonBKxRA13GeRcpL4d66TSBiYzkjHEDvDyHAmjMsJF7coyVe0o&#10;ZlS7HOTrwt6VJ4Vsb2jFYVMJVXyr2+wh0FnSkE8fK2VpaWGeOn8q86cDTFUbZGaezmIKreOD2ttl&#10;t5LOAQO965jIKRGNEh1I4CAhD2hDtsk+Gd7MNKFAikIpk09Wy+n47CQlRrRDQglTWBWolVGOpFCF&#10;ch2dildXKHPqL33J53/0Tz74kfc//MgHP/D4Rx557E8eeeaxx/7kfe97/zvf/qH3/dEjD3/gA+96&#10;56Mf/tBb3vIXvKkbzKctI+Auju/FATG3NJeUV4Xn2YR4dNJbJq9Kx9YEJEL6x4fyMFNlgVnDPoME&#10;qDiF51lHCuugR7ZmiCkBmCp/gBlIYZsxamQdEukv7VGw2pRqgRyyNpfkWqg40YHCCr4et01FvC3W&#10;Rc3FVaJGYbFOrNu/I+eH2ajaNEgrVVH75Oz/FJsXnMqBbqFgM6udyuGtwm4U4K9IR0frmrjkM9o7&#10;o3/NaU4ZiYZzQYRonKhajd0bocWNYTZLCA3Nnqf4BVyar+YKEoVNuAOEzuaDCETmCTgAQo59r2xQ&#10;7bVR8aac004sVWEyyXhpZTuTlNsHQ8EDuKSIo2mbjHYlTz3/7OVv/x//znd/5w983/f+8Pd+zw99&#10;39/5Qch3c2OdHQrUmWRv5uYWDleOE7oCT/t8d5nXkDu7QXkvTKhdPEow0rYm4TXkvCNoksMDldSD&#10;mCW8gUKoQO/xYR4Wl1TRX7niE9Q51IajRImdMYqbASea8BhzpIqCruu9s7ErIwkXhbxoQpA4oBYJ&#10;zC8vEdrDPhIRqsYBrSnpSpzvE13kPQa0URB5l02xB3ApDAGVazsVDl2dIi+/FGNx+p8rE3oBi0QN&#10;nTLzFsXFy9zCZ1fhijCNOC6EEdoOnTuXKOQQeR46b6QoGVOGcGEV3ax3Oqx9JomdU6V3iIhCWI6R&#10;mWx8f9GeuSxfhx2CNXQuXqR2iWz3ovWfy5XFatMkfVSXpUvsqNA77RTOSEP/9TmhCo+VwJydnfCi&#10;ovVUg6E6sPOfCSPohgmd0u4iFOo/G4QpJsQCATwIYZDjrMqXAs+M5q577uYJ1XTBmNRI9VI7y70x&#10;2tFkTdHJ6Xv/6B3a+TVDfepDzmchEIajCJt/e2OP4AcGLqoDs1N7sMmE3aP8KWlDBHCnqS0MGUiD&#10;+NgU7Ec6D0nAiaRWCOgn5QVampkCS8AXvJu9aORL6DQIGM+Oee0p0BFGuNl4EQVr+oBtddUlA3hQ&#10;xZc5zOSAWrJHCHH5hjFddPLuUKXIfSKeaumPUjXDZxwpwC3vLeNzbkoqWungPukR0smnZ7QVb6hc&#10;e5YYJoCGsa4ZiPSeC/owCTAlXAxDgXKomaP9RMM+El2ZGZOTJHXASuIBoy54aPPGBh1YWZUvVju4&#10;JxWLxzSHrdByNK55sqYomYWixWQKQdj9KLuuqvG52oKnj6W30i2ZHFr1BX9baKajrMrhO4d1tPUj&#10;7zD8ED2GBovsnfxjwqn9dNWj0GkYqj5LOAvcZb9zOhH2Tp8adZtCO3dUXpT+0wETeWuU7loydOxa&#10;43JBgeQvKvm59Z+mVAwlWqn6XwNJlsQ4uEhVRqmnpXxT0YOiq0M56bGDj/a0LxiCgT5ZTbzyeNmR&#10;FuS8IWu5lwzR8WmcTcD1YziF9AxSTrV5dG8fshAkJvjn0l+MB2okPRsH1dS8WsNLgmdkAQf/9DwD&#10;xYskHYSkk5EwIi9sHzfKDiIUDLBGJiyPri5f0Kcl3CjY4GpWR55qzwOnLCwuwo6GLTraiLAInqsR&#10;FMw1onQUI97cVA1bR8DYc8cNAL+tnX3o1+4f2Vw7B0SxTlVNgIStWSWhSpJqS6eKo7PjieNv+zYj&#10;dCAXt+GMg0bhyL0dym7rcJnDPRhSqAVlCSNhmHADqEgF0PCnKfAhC0NkdURyKxqO2nHSrbC4ts7O&#10;9+AXiMZbb3VUCwrVlRvgXNn3sR61o4ijyDc59o4+aNuiHcXD9c1NaqhoN6Pq8yzQZzLyFZEn22ty&#10;gjpaMPqbvvAzHdxHyhd2KF4xqTtvNEgirGM53sS59UQl2hmA1E2ys8txZUul7Gmxg+4yzjIfW1HZ&#10;ikmbRcgmeGOVEHcZNeaB9qvRWzFbCo0E79iiCk9poPoUs7zSsFr/xYvRcwZxai0jyUuyPdB8KH0T&#10;kRi9E70LBAkjKUxGjZnDAQlrNtRlcKhKB1EGiokp91P+QnZs0obrASoSofrCu5SJPyHlbhRgYFDA&#10;cKVfnJORoN7W5haR2lhiX/Flb/rqr/rir/qyP/dXvvQLv/arvuT6M888+/gnLn/ikx995OFHH/ng&#10;Y4986EPvf/8jH3wYqITjkcQUnFtC4aecBq+8KCAGYjWjlntf75EriBeSFUFP9neV0xrR7+NZ5Ebm&#10;JiiNVF/tyDgewwGrI1+0v5pKY3PSrk62g/6F/LSNYYyoBTUDla9NvrC2i59euGlt5dIyWlC1Q3TC&#10;qwQZtcEAVUJRyp7V9iJZj2gZH0KJWw7Vhb5ZvUAohrMkcSMfywijCrj3XYeQJKFU2Cki9Gz9gkWS&#10;eKeM9kqqcG1Jk5PypmKfWrC6sdCPGoYgymWSWJj9NP4isriQesg1wa/ktpU7x+/wd0ErDRqlxyl2&#10;UNReATjLcQtyp73qgRYU17/K1q9H6qW1FTz9r06blsuSTv/TBXm5orfCHe4F8+3gvEID0AAECbWQ&#10;Kumdm2RC4EHUCtJbiJOF4UynpdXlaRJXiWpRF1fF7MPOFD1Z/I5v+3vPPvP0s88+fePqtevXr5Fg&#10;h5QF0IN+QPZbGxs7wvQbD7/3ndr7pui1qlfbID+W8YH8ZLPe4oKql1F4gqwpwt/K9JlgfwR8pcPX&#10;+v2FuQUgOjlJh+whG1JNQ/EviTzkPJtytGVYO+906hYhv/lZjF68rbwZCxoswa9SPI4F2xmncAOY&#10;SoWCwRr72tODkWKXuExwphINRElaVkYhY501gadNoXbFtbEZ+gOV9h5VCX7OYNBePwQ4M5YT0vtS&#10;MCBRHHmc7AUNMrcoOdpm05skhUr4CnNojbD4Dw6JOrK5EESlbHf4hQMiCREekBlLEEMCRHDNhzFy&#10;fXphbqpHppdQFMCNy5R1JmioI02VDsxNqpHeCTFJYkfxLNoi4vhRVo+PmozcLBkc1tCF4p3IxsDt&#10;WJ4FWkxdcb3UPXpFwQ5aDcJJyFgJtIrjFtnqX1kKajlJB2o+PSzKLcVTSM0cHqSuOy0HXIXcFH0+&#10;NteY2xTc+VkjwpsXOMkjNS5bW50gCUAMeftfZcTYWAn4Uk0HL8cE0EV+IzOZiMyHijpvAjehnKza&#10;L58aV0MwK/LOdfns36bLqHigOjL2wtoq1jGigXQoFXYfV4SB/ghvAXyd2oiKSBX+yCAJBsp9qSqH&#10;ssipV5ODd1714kt8CzZi8h587Rtko0+pujcMwkZtVUc6Ollfv7G5DTw4AB6oKNqCDstm1xriVKdg&#10;jYzcuLF+/cYGuYDbG1vMEXoAgI/pQt9gJrZXox0oQo5bSeeJ7uzeuH4NtiZBiB0Y5FiQywg6xU1D&#10;CF4eCB09vbgAFVAnECzGtlXywSFOpg+GZGMdZWzYv5Ei+nQLPlfUECYaHBK8p0Patwu3kJHOURez&#10;08qiknId55Bqck3Qd1JjTptWFiQ5xbNTrjA+geBAEDlpRtYSbLy1vyNfseovIyNUMILrTCoMg0tg&#10;e2ebegM559Jan3K0SrTU3gpHeFxfsWJzwhhB02fCPbRbfxXOaALYNkAjSjt92hXzWlJsom+aKymM&#10;VSSf2Ikf9D8hb+ObcKRlsnYRC9PkZaZya6LAKmfPKACXnJLqvxJZrOo64z9sFc5uOlY3tCSY1vWM&#10;yPdKNDgLXpvmtc0q190mHksVtxCqA4CSo+DjOb0niCLFSsbcodaFAq+QsoS6AliS/UeYtohahBpO&#10;Qbqv0hpksLqGHVShI1g4S4EdQ06OsQGt3AXxJwlF2pFzPM+51bjlB6pbo9QfO+ScICE/MN07BKqr&#10;1LhCtzhYlAdOopK8djbHsIZhPLs9lBXhOA4WE/s4XCuPOCDhkhOZwtOqTIP7C++Oplhl9WWbKnNS&#10;sBBS5ZgJmXEUuiQiThd83tY0LllICoFNB8hCIhCzp6zBHS2vh4kowdYhQ0nHvNCINgALbcqOwR1N&#10;zhNlxqDmg/7zz3MQNyFvwNMKlgKpiD5qwidgOGyv4VvqakvB2fknWtuo9Gx7y+I3+KI9nqBSBX/b&#10;V6HxSKKQcROXRlIpP6SInXc+2IMUUtGS65CKgPP2lFFdt8Wh0kbKveR/7MlJ08o6z0uD3BLbsC7y&#10;IBpiO8dfCqx0iapNsgda+cHqide7417d1x0rKbWHr5o6KSqadzSnbZOzHCalDbWkGdmRR98QLMBu&#10;bQlyoQuoXWc0cezUZI84AGAFR87SysJXf9WXPP3YY5efeGL3+o3rzzy3e+3aM48//tEPf/hPPvjw&#10;Y49++NlnH3v0I3/8kT9+GNpGMHFYlXIuT/DQL4zPTPRPjqYWpij0AmYmFkuKgqvzSw3vb+0vclAa&#10;gvT0eKY3i75VrBnFMOxjV8BcuNVB0QrvzoxgFm5vcRL0ofKSMJFPRoAgy9TJnBX+HiHoMTGGDcmM&#10;4ufAIE6CKRXDeBGtMj7bpCoITCOKpzqiBKFjfqhOmbJL7XMiNm0fgwrbcmwoFtH+AYaPqn26dp1y&#10;WJkoFVCDtSdQS5QouLGxjl3lTDVrariGXYsOokVdr66sZLsTAkFVbRVU4tSgA+2K0n5VyXyziY8u&#10;IAOMUh06rIMEMhXWYilhnMWVHtxJAiEjlYGt83rFxZGuKvwfe9Vec/WjzI+xu++6OURYoNzSrsRx&#10;875ypVkdkadNUZRryoK5hKRIvEMe3UUDqNpobV+2pb3TLJqOKW51N6qBslisD4L06jX66OksxEYe&#10;S0GojuXzat3l7ljH6V0vaFPCUKIpwMvMF6zZvYeHs/OmPFSsgdDMpNKiZUWoaiHiLpaIPWk+F4V9&#10;ZBKqWMYQ61T5/CAqlf7iAgdR4+6ghDWH4OJSVRYadexUlZR8G9yxChoo/VRxJKWiyj8yJLVHOx4o&#10;7Yv9gBPEnCJTxGFiHL2TOYtdseO5Rz7yMeaZvvqo0AEb3GBQ8BAwamFGlYeUIcexWi4hubvPjoTx&#10;6xubHJmCt4tscsoIKwwHm6uMNx5+DCnmh8NE8QIcEIBj/wO0zTAxtZ555jmc1kq65WwupATnGp2M&#10;bG5sjVE/YGxmDBcamI5ccrLDOWuF7Q9MOLVx7ZdhW9ERSePQN1wGYaDekA4uN6ID7QSSULpkPoJp&#10;NlR0B4Gk/dqjx7hTsVS0aYU14KhwusNeEhbA513IV0K4ZGEebEfjWDL0/+LqGl441ljZVDr1EgeU&#10;agmqwuY8FUp68OnOFkBwF12DJ4z+YzgS7+CcAbkJlJcjgqogVrlqm+DOXiHDGrtVOrM5mCVqxtax&#10;ydDEGdO5KDUc6LonEkHhgwo7B9ekkQqrFYU3duzSAKMVrUjyQPjEdTWkcnLJvJQ/lgiWFFaZoX5r&#10;RAOrBiACkcQiqY+W/jt3mOvOVytui4LM6PhHJVbjhRMfK5nUZRxVJtSgRFW7WFpoUXBL6sVnPY2N&#10;sXVUhWpUUFQpWZW26H1MyiUn10e5UAJhUJ6251D2TFvTOCoOn6c2UAom0KReSPKE3EJ0ifNwoFF9&#10;MzFGIEzC3dk+rn2nJeYFPglF238gESFypshhX5u6GogUfyUys+P6QHyu/XQCCdxA+GZ3a5cOzHJq&#10;KvmDbNXkQFMVbeMUJGFbYDoUq9KZlgS4TXszcyRR4ZoiDgKMw+3MnehLJBcEiRdAm6AUkDwB6YPD&#10;IH+vFn3GSTfLZ52FfDzCvqpD9NLWPspEzt5gWduyLiuaMTifrajAi51VtyQ37egn62glkhwj64/C&#10;1mdi2oubjKi6R4rNkS+FcrqD0lrQTQxU9GMaizUf4BMVJURUcL9Ae8xki3BrgpCT4V9DTBEnvmgX&#10;kk2L0HpDZ3ajcr3hozZAZaD7R76yol5/SP4iuhzfCvIY3yEJ3Q5yjar6Yivt7yN/ON6crfJsy5Vu&#10;VoiNN6Gwj0e2treUxccP+aS9nuPB0tCIfkiL8gW8FYtTLQ+GWxs7OuFJxwv2SYydX5bP2yJF+xt0&#10;aI+y6WQZ6Iyg+VmCTawnYp1txXa7jysjCCxFGWK5WxSkQOTa96S6AOqUCtvsM2TdjU+Id4EbyFTa&#10;PyCG7TqRqkyG3xcFhgWjfTNzKkxATwTKpV/YAa4wH1TP1wreSZEMQe7ksOOz19ZOMsTxYNlVDA8C&#10;TWgcpeZ4nKqSMSqEhk/Eo76GwoU+BY+Jmr5p7dJyb8Hb7Y4oJxDwDUfjMLO2Zt/4EKin8JkIkq21&#10;JnTtbWRpZIF7FdHT4zrjZkw1kFWmgcwuOSVOYQbuZNRY0jqCg7oG87P2jBTla7dgEXSRtMmuTvms&#10;CGwLEKfyRZFcQw/mp/BSUZ8/FFSyIDJJu/9+cTjLeK09wefAfdFlc/UKZsSJ03BS2o0sD1/XP51N&#10;azyTHQ/dIXcdW4SjLapjQ0g8pCcOL54lm5sOzXeq7s2btIepdIH+zfFz0XVOBrBQUbiG+cTpcnBI&#10;Xg4LhLsHJ58q/+gkA7w56H1RtfKOdTLEcIIjTKbImjrZZc+jncrUY1KpXjYxUFQFma/ToE5wZ/As&#10;HIFCl0NK7gJOHNL+gK31LZQGyeWoCb6nihRVvmAxlTGT50q7LvCaco3msT0Q+gqz6zwH7eBA/lO0&#10;CQ7RMQuzbPCfQ6LhCY7Mgb/ww1BA3zFT9kpDiBNEtYkngCUo86WUjAmsC0wB0hjBJyMKAcwvULEJ&#10;tXTbLTc/9NIHl4DscugMrq3fwFu0tbN15dr1MWwI5oxh+aShU8xlRItEmsNt+/u8lIwWbc+D4ZjQ&#10;XQ7/Zb8rCbCOC5AezjZRH2vspBYfMUPWOc3GpQcrIgngEU78BQfqoGCVLxQDR2DRDylO9hyKENBt&#10;ZAdr35O30SvJ0cdkSnvpkBo6qe0bQn/shcSGCuUgqmRPIhsEn102LWDDEhmqcup05fGYZEo0m5hM&#10;Uv7XEMGErpuCwcMhfsYp4nY+y8CN4jKn1I6twhx6fVBXiDUYyETsf2itDrUI8I9bMpG7NFGFBdN/&#10;rUZuFB35Q7BO2k/YQxtenCMVPem71GzEimSJG0/2hwdil5SCLintI+AitS25AGEfs21B24tcgcmy&#10;7v9h60+DdVvXszxs9n0/51p7n3PUS6gDdUb0YBAEYRMQBmwXBEhiBwqTihKT4Ar567gSF5STXyRV&#10;SZWTH44rGAymSgQK27jsmDhgwAI1R9aRDurO2c1aa/Z9m+u673d8a4t47r3XnutrxnjHGM/7tPdz&#10;P6ofrhotb73Dnmw75y9vGQuF1SU6EP1gDfcZv8jxpck9eBKkPlyTonSlG2T0zcoawE89HhPh6SaN&#10;2xeGPQsHacwHT8oA6oy+crqIq7AdmqI5VUIGpm7CMvzgGG/xbBQcA+K18d5gFBYZebzEsDttnjeB&#10;bXM07skt0DgAus8PaxvmdSm6MyeAOwO8iZtAcT28lRQTrHu06wzNQQ06UxtxQD2f7DwmppcRb2lI&#10;NjZB1xpnh42QCXXGBvbPwubKEGsAHOStoYQSWW/wcPuwvU/txuDUvE4lYIjaaNHvE+6jrDz2mVay&#10;J4dovKizH9kZ/414oBQW0fvFp07yk9gi2YdJUKc4NP9XMfJL/ZlalkjgtKcqbBXYyKD7YnxowE6z&#10;vc19eOYK6Vi/6SZF1RMlIZtDjMVUcJO3GhxUY/3j9ihX0yvdX8JdEXO82IPXBzZhkSslmb22zkEx&#10;ydKyamDtB4to2FBtLWnu2SlvRGt3j8AIgmd+urmQvJuLQThRbamTGbkRPxD4AdcIhlXQEnadkjGH&#10;ubmCA5LxcHxPr8StEs+ACNvaMI30V8wcNafisMUXxm8xHm5Nv43xWyvLhII27DA5nXkONGi32RZb&#10;sraO7bhmB9wxhEvmVQuO93dge5DmtqeJFwQ0K9BzDk+IW2hM61T5Z7JMEgo8whK8xj0RlQO9p5NL&#10;oF3QDODjC92lVU2mKkmqcAkPDvf4cEaFUl3nkujzn19ZcLwMN9AcQwQIz4kwm46KPgB+5+ooQBPo&#10;EE7r5VB3Xpo7Pz/nSiQcp74OGobBo/RtgICyQm5pZGFFjm+vFw9XQzkYR803S2xJwsBJ4UDjGeWu&#10;kaIJfcpicvkADBsduAr85ubmYzOnSCRvVYLjcxhA5hsJrN7L5PhUvptrVHNN350cn3EQ918u3AzZ&#10;9MUhzDl2OpCi8AN1avAwIlJFfahnFxKUep25aZvnkF3DiB+m9ecq45Bmx8T+JEfcdrdu7ffH990x&#10;4Di7vLqhTuG0Gac4OVlkrDaOEcg1EdMEjeaBGDqkAgfWbCe7lI1+F7dDBzqjc+W0QiuaxDX0RXc6&#10;eAoJnl842N7l83CxiEC1zVrv3xqrnRaLB6/3CXD0WO4pFklBmSq2KUOxRwndETmsANd2fHrBhYco&#10;FS5+GNhA48lkyTUheEGgO7gCZxxgN8Fw6Du0VDv01EFbuQ5Oe1OdnFvGRiU8ODk7Z3uSDD14tf+1&#10;X/d5pitaAMbEGKmwwBdqdTARoNjt+76y5/TVBwcLl6dXmAAAUdxGonxqCOxbVt+2WNJXSBZTh+UX&#10;wZERALjSmgUajfQpGoTACL+K7jkdVeffOUaDko3dTNw2Tdfz6dk5JUPsD6gmtBD+kzwhJM4Fqtjl&#10;G3wOXDUoEn01TDLRkAV4ssGS/q/tAd+FQcrhqA7BSKHQgEz9mHy7E7zviZi7HxwdkB2iXLUYPHn6&#10;4wORsCFpcf+6peoHVSmPoni7z3K0xhyedcRJfTU7cqbHlesK8NinCnK+bwDhpLa8Uz04JDlfqGum&#10;f6MHEB7COkE5VE49TtVljPXnW9EaueD8pPY3fL9x8dLrzg7CB6cgI0uXFoX7JNoOuB+JtGU58zLZ&#10;JhMXGMEDvqFskCtSbDsffgXbQ2nVifHG8wBFmZ25IYuxYaQPVH4OEwrRDin1Se+rtUzGiG7nNfnQ&#10;vJlcMhsmlrpBYQc9YJ64JOxEnikg1hVHNurf23zn1EEENUPUuWqkBceagJWBSdZSuYUE8aHAY4O5&#10;E1IeygwjAVC2QelUmsuWTQQSW9h96NDm+Uo3oDRvMabUC2FfMG+SCF9GezgRCPEBU3Ip7DQcMj5J&#10;CY9UBKcPlVNEC3tDohseP9JXINPFyyP8O9/6rd/8dV/4vF3l9F1rktd4VmypBOg+Tn4ZmLbRS2w5&#10;lYcU3NJwoiLPw2LE+WiM3BJedL+qOCmeSX7yokppMjwVy2EeFK8hP74WbNvwsGYS7bMbTlsdN9/R&#10;erUqMezZZGMC0M6zTTNmxB0NmzWmBDkp8bHySapzD+rof2b9Y7eMqCPLGIzM3clMevj4q584Tk4+&#10;emBA94SUZZ2AyWvuYf7+4k7+1TWgCPJ6EaoxDAFINdgBKb4ctIWOxS+5D8udlL8ZifXI/E6zUHPL&#10;z3boWBRbgQB1x0HjztkUSo0xUaUhRSz89uwGGcYJ0semJEFhzQkn5ksWnhiPuEIwzfcsx4K30Ii8&#10;PF0/Ep3PyUbzhHHCKeEC2UiExdT9XhafWTA7MxTuKkQnl5Nm34BtilcM4LjHQk3kxFA5ANpGwIvP&#10;tYUt465R/Yl/LCaKFF0CdRQLlHYKW1lj4onsk3hSimWCjUdMmAF9WouwGaeEF+QQV34suNybSDZD&#10;hBFKAs/xS/mWrPqyPhi/OemIJBoWCEa+GweT+eyc/YeuL9pTPxP7R8TCW3SGS3u5sLizL22P9R9b&#10;58SHsSTeiXKM6pNBSobPCoNi6UUPT6TadUhuMpX1UVJ46YYa3EsNAnKM0Vw2FHD35fsk7jAHfHMU&#10;FSby7tnR0yLpcurHVE3LbTep7px3tvyZL5Xoo9t58qSm9dfd6TGn8Jj3MLJTU1E2aNeP5BN8Gnk0&#10;b9A/mzIeW2zoEq+ebyGNgImkL7KNkX0qiCIMWYD2xKdKIh8ePl9P6khi0bl5OsvwhTHbKGeQcBTO&#10;BHo/3787PSaERnrwfXh0RB34xZyCBw14Q+ANba1G6yLnEFZi6wxjUJMjfuZcH+fs8dQcwNJ3/ws/&#10;94tILegicETsdPTwwcGBeCnHhNinDG8SiTGkGyebnoyjo31NCC1sjqlwSPz5CcCnC0jU0Ml47Q7Y&#10;3tgmaqKBGmeECNtBky/M6r6FbfycHrxL6Z2I8j3pxhb+zMKqpJEPKHvk3ZgJSSZ6EJXnPpG+jCVu&#10;wx8lRRWPQvQiXf3ONX2AtIlwh9Pi/UtWo9py0mNUqdsAO3l2dYb3I0Mg2Tym2qGAjk/sdaMZm5Sv&#10;UCSRNM7qs7fVoikPlEScjVHkz+3X0Aa5pZP0RjboS2Sb2YFliTReURpsspVlg+DH/R/nIbZ21K0T&#10;c49ApPajHk8KOM085csR75DbKtH9adto4+200oyySDZ5fAJXUpPncZqaHXYivnNNlwJdnFLW4jcC&#10;0O6O6moTX8TAxHLNFpH9NdUNZ+tvqSInGxccC9aLG+7g2Ch62b3kfDIOW5LqaYNS8e7sbkUtgh4F&#10;T7qFZhUy8gQvhfRFrI3cUleAQodoGx8aNWbHHKRzDkIQXmYhXP5VW3fYDFk2SpwJi/Jv+bghSqaL&#10;aXWdFie5TtJsZ4wJckIIOXJ4V+SgKe/AuM1EYgbw5taXna/9cO0gRuDqIiDsaOaweD9hhGdz4vWk&#10;nTFfd5djUghC6JuCcnJ9SQoaLJmgITkRmslHzBzie0uJxwiLe4pNsCMOZBUxlOWCOfHslF/IF0D1&#10;92Qqm3Z3tPwa/R6gtSQv3nLuKXmJhSWWSfBgsAOMF8zs3dP1+fXF+eUVrdb3V4vQOxPMkRSu5oyu&#10;G6igsq1MepaXB1OGrY91sxX7Ic2D7FHR68SRfqp+f+Wn0tUHMVoJ3stPrUGXkFRUKwuVoXylP/2E&#10;+rqOV/whlPUwDcMhG0LlSTloQn+JhSftnzUnf1WtPwGheiLNBZwIKSroIGYxv1z+u4vG5aQryitG&#10;LshwZuCD1VIz+HNkFq+QN/BmadcxXQ1ffBrfw1sfa+1gUALfR+E7TslCuaww6/eK5BS/hCtvcXtt&#10;y+7I2xvhp2jVgC3soVtbwY1AvhBXm64fHmB475Ok41d8HnxF9qnE1X2Zv7oisDM0V2CYggfdCox2&#10;1grWFc54YBS8sDyFjeO62S2GIZFFEC6w0SjmdAR7C3ySCSwMJdnzOO32B7FNxFAsAMUjZJE2SbLl&#10;jIlU72b8hfPbMjN4fQUSKJxMDEu4JaFmjgMqLSmIi1XGh+lkLQAw95i6LEEAct/wG9X5AKQyhoE+&#10;LdO9LzDTXnLf7JzC6STEIk/gYpz64lIZXiRPdIo8weyH9ccGDk6EhcbCYBRwm1hvYO92Xr35+Jga&#10;BwVMd9NwrripeGCqSMXUiGO0/iRvNSRk+P0B/fipNhl3Dwzx7v+Vq2r10skqvHWn3kv++3RQQhgV&#10;wsyxCbPMUODFcTcEqk7uxqnKzY9ErD3/FAXlk7EF6XL9ZeufbcDpZd9v1Dtz6XqWBhKzKmGlsUdj&#10;t07bUM972vJFK2gu/7nf869wzykt0fCIVw4aga2EnkZ3CvhkABrue/APPASgQzj0ZoyWzCQ9QqSH&#10;QV7bIDdD7E0VjCiCajGuMO4IjfNE2uwe/WYuXnKyW/R7m/HpwpFn8fmF7k42QgEAeCNOfoMtWRKJ&#10;lytwzzwQMpRsCGnFHPfOx5BY/BB+rF2Dw2NQo1DGNTY2gi1OmiQWdcP723fvTiRpw0wD9dnahACT&#10;vhByy7eOdk+SmDEpostJP1PZo4VoHseLkSlf+/VfIESeXyaFJHRc4Ae7jjslz4cseU7q9rYvQCx7&#10;zQXxIBBAfmf5KyDinXlhgCIx7t62zVWP0KLAU8DUbFUQ9TF7X+VjNsWH3sEZ5ObyGN8dv8PRA8fI&#10;pXLLHEeDN3pD/G3zga1MCD4+5fI8VgckJmaVm3v9IIXD9f21OLXFRbpXCH1QfNpZTPLKGg9mc4U8&#10;tt5SC8/c/VSeZhulc+US9ubSIkP+VWdoku8KXJEWqYzPXJqIV5sFhkeVotaQ+qRz8tYIteuppLI3&#10;vdJwvHC6fHwEWLVlym+4nIYnFZBjDE4DjnyjFi80kNnf8cda4+DIHY2UdXSz1aq45uQLhuFs+sOv&#10;B/CdJve8ZHlOCjU+sEIzgrSi5nnon+Fxw+GA8qYDggCdP7jxrJYcaVAaZI7svuRxUh0QsC9bTLia&#10;MsorAAhEahGmfI/vVBb2mBPmheLe05Jm3Zq75ZzVBPGQyVJIFl0ru6Td4i45/dNsAnKkxAakHvGu&#10;qpeUMuftyN9ii41FfPHgtLyi8Te2NjiOPX1zgqT0vpydZBRb1hw7ygFu5xTecua6sDHXZbHHOjTg&#10;Nvdp+legyUwacOj7Enebmamn785QLC5YHkXLJTswO4FDZgGG5UuOsmcsl6GIOPGPfuEjNJGxSig2&#10;hoPdRNFwoapoi3bKQ++jj2znIY7HjVAoRlO5eGBkIwQDZBq3eoQE8aCibSfPXRkIy3zPlu68rMHT&#10;GYu3Y8C83Mg+pbSRmD7yrOhO8t+PNmeV8xgFTSuvHNYTskzZCxhkDxoUI492EnYxE0g2e6wxUE8w&#10;XhgmgZwKT5O0BOpKh1u6XAZjaV7xl5BhpNlnGtJIE/6ASy8d1isXUCh2THPawuBEwM4BhJoFCXUI&#10;GorbNPwz07KANQikkF0msWGQX7s7W5psJ0IxBWFta28rO+JW2IRksCaWOMLK5jJDRuu4jllyJEsz&#10;0pHrxANDbIBmglCyM/RlLozxtv4Zb0AAuLRMf46V3DnmfN2dXl5wevGjFBOfX4D9WfO9u3cWxJJz&#10;7qw80l5H2hX3ZXEZqKhUC8u0gsMMIgszlg8H3uBmmSSBnJaYm7pBa0tQujh3IXNCyHDZmopCUODD&#10;sM9udyy3OWHb8UgDELhwzSTJdrd2eAp82M4dJoWtLGHYTkDPwgIaIjdWvLGDVUANrPOkpFN2giSA&#10;GFhCJMPtZt/d2sKKFNeC+SYgAaqG5anC5JFpnISr6FknZ5ekXdKTPrNpdwxZGjpwCFC4R0Y0UHFq&#10;AKtaSJ7b40yhS1+P7ajidb/wQGev96W6m904k5czMjqf2bvDeari7U4f5/dDcRdGQ0TK0HWKKvRD&#10;WRexNMbWdpe6/hwne691u7E7cx+mr/vJcbrayh4WD7WLQZqsF8EeJ2GlDF/IvYAz0pr0dVFglWhY&#10;ZoHjUyiarBZfXtwgVZSewEjgTItDdeSXdTRKqls2yztchCdkRvOWvktsivRgdmsaDxNgOCEHQ+DQ&#10;UvLEBKS6EKJC2R+IB+oCTKFxqHNDRU1weSR3UPHcdHQSJ0Ci0Pb7FpclIXdQCsU10BgwxJ6Kmgj7&#10;/Cp1B+fSSqvkfC1Oh/OHuFIoO+Pn/FzcBezZEMpsbRPTMrR7gZyXvVAPF8xQurjgpXtCYdyR0MEt&#10;0bEBuNGh3+xwNp90fIZrRBIsK10S0n0EPiK7kgkgDAQpKjC1z16blAFMQiIO43wZ6coniJDIgUM2&#10;AK/r5TX1wSvCCYI5onmybJQ/+CkpLUchWWXyIENUuGwwI+Aoff4peOywIZfI2W7YBw4t//ILBcFF&#10;+wFFE//zv/t3VrZFmxngKpJ1DIaelWFZgZpmtgY2ESkPwqMOSlyLiJqRwQiR/dVP1sfS/vitwV42&#10;WQU/PQZmDPMwyw+r8Z2iGk8uDo0nbU6oxHyBUce6xaxV7LOV/fsg1cgLQ21ksTErXaP3etpa+V4O&#10;MCWo6+TNsFZi2EdWm6wsPoRjofCvWYrJv3gQGVmluuR7hqF0kz1TKWMTIbdW2RwIb4C4xGEPjw4Q&#10;GUcpM7iXjCB8MKHM9xrBSm+s4L4EptbGPT1YohuArUpgGGNUYyY5jHH7mxVF/UQSsxTebLrc2kUY&#10;IofBDNQ74i32U4M405Kx8xSaoSzDmdtkQrX0emBDDD1Q9ckqs2ccEc2DZv2OAjVFIZOHteEMC+OO&#10;ybMqBzTumjUDcgy8YlKXCRgkIRxfKvU5O4K3rDvQ65GhKP5Vl8tSI5fKRrvB88/AYEzR3fU1VIdc&#10;AIuk1oBOkkSuvu7QgINMtQ1xlZnZzEE/pTwOOemDzrOORCgEg56+4e8o0PUr9cF0fpSHyc9uz3OO&#10;4AJaz66n5a2OjI16WRK3niltO24olXigEYkTag2UH8OSgrYjnPWh/L2SF6xVpXzS3ynn9TNJZSWk&#10;GKaou7HBTH0m/4gNQMKAJ+AtMcXKqFmV/5iBvHSK5QIy6Uy1QsKSIECsDCoZ9W9/lnluUlX4BHNP&#10;aHBOi94kB8PxQZ6h8dBcEGWaW1o27Q/EgJNwi2kqTlucxh17IEYCYhkmkkK0kTJ0Jp3fEwygYGmy&#10;afGfbAlaUNYDzHzILHpd4uHkBqNIaJ0DV4nzea8YnPcMXOEaJ5uvqNC3t2AIk83O1jY5ZnACMWEE&#10;hGDl3nxyjNHgnrANDl8d0MSHeQgG1NDCjBHRztoK1Hu04LAYcp+cnrBb0+u0bGeqsC1IgSl19yLQ&#10;qVlwD6S4woBBc5CmTk5nMyyZsCsKLm69cE6m9SnUfPyCZ7RzsE3LkgSJ9thSPgkuCvooB7nigAK3&#10;0jVHw5BvIF3N5dv3By7QQfOrzBETIwmlomOOxF1E/0UMdB3MfL3+4MjOLLIhET8r803wVH1GoFTb&#10;w2l4bxBqGRpydAcoeo4iqaJtoiikSpHFmAM/nWRojlllHnhZRU35r/rn3dYL++0eK+IfaxYvp6q7&#10;G7gwviHwwbZVp3U7zqZQ5Ip6jv5kVeMax/6bLtzka0BcAZhnsVl/YsT0YYEIpTG5WpVLSPI1ndHS&#10;12GC+SChhESjNwKIkQqa6Xd2mBJt3p+8Diq+czJ07tF1csqrZnEk8BBoftw52AkINfCeTSu/eDbI&#10;mAPLlwGAK/9tNRBlMS8/uAVAK7o2THPSPHQvmQWSUkLCP/30nSN3uCj8HjE+5FWp+FEKe1ieX4VV&#10;FjZBPHT0P8JPIjZq5MWuiDAmUNCkoEGKCy6R09Mzbg9ZLLKt5a8SyZrTshLB8Nyhu4eLk/NLYFXc&#10;JdLIpI8ujGmuuaTtHeJycu4vl2cXn37yzqna67I80aumZBDuLNhkKHjwgWEXG3LhXJATY5fbu4Qi&#10;MA3FNpCWxiIFayAqMtuctDCZNZ6B2WRHVC7CX0jHIFku7iM6izILO4ovkgZnkxCpkFNmuCnKaosM&#10;h/hKSGxZTwMeDXDmfiS3MUGnY+YHed3w0Ieg1Jx470t6rtBUO2eqRKW13ozbJcJl0XCS6Lov2Q75&#10;o3Th2SH5iBu1Ql9fKmo9PwGIBDkzjjXw3PkMLw34VU1OkC0aj5yuGyqmbrhEsZfDTZuMmfuzcXu2&#10;ZzZ+x8a9d/vGIodf5a5J0RAeFwAfc/Nv33z65Z//KoVTtDNGR9C2U1BAP9gGzAeplCa4FLtgRsqI&#10;0FlarLON/cQBFOxgLjX/hF6OQ9qwico0XdmkKnlSV3BgnGMp7uBZEo6k3y0FQTj6HtDPNGA6K1up&#10;4q+ID+koCwokWu9u2N7ybdr+lpqefJtqBfmapdDEDFp6v4U6VtAfpeQLqipCmBA89o9pUcgINsx9&#10;klGAM6nGg+wmmhlEuOOITKnYPEKilCQw0TNnMZ52PuWcbDpmRKzrEUqB/9vd36N8TvjFE+rgxK1d&#10;hjv6uCVfIPJZdw6dHRIyH26GUEKoIVAbQoV//JM/832/5tdETgZEozo6gjY0cP0YtW4kou/qRTVY&#10;1A19n6ifyWkJC1ILHko0Zb5KSP6ZPJi4Sn7WcEiyh8p/6V9mO2BIfiMNs3JdwFiCnx+qe9Lj0/Jx&#10;hsYMhPdavteY73q8Znd7MaUM6fV3nengriGrL+UOyyf4nQrpr/t13wdPCgUg7LqNLHBbbGw6PXNL&#10;WjhKBh99+vEnn7xBhIjW8FxJABIb5PYovQy+RHLExBBrAVmToZGawzqc8jzuTHmTpCAZdCSazMpK&#10;VK6FJwdpLTIPZ4Mh4ukSpQfZsWtJZlhyxoFIUDR/RJZd75RmHyMPLgB9iAOE742EIpNmvaBAe6D/&#10;hnYYiAbsQuhjwq1nAZopW+FW1kkC21shPzL+n+z86+sgR+EbFxT4iBzShwYjPiwe8zg9jklAQgIh&#10;QBIzLxRAKoiQXSoGNuvYH/oEFN0oyFmNS/hGbDG8MpbBdArrbabljIUk4SDkoNx5dY3OR5mjsWwb&#10;sr9JmSJVRxwrUSEm4PZl6YkGjmfyzUbFhNd4qwz/4sfeJUfpUbiJR0EcZfWCV1D7/NAhTYYgjblY&#10;R9g4Iclst4f4G2Fhqbe9e/MO3K2kJBXj1BS80SPbNISu/8vm6q+Rn0HI1L3WDTG2UneZLsbk+Az5&#10;rA3IxsjGzEawXEDZt0L8y1T98GPYL+3gSyI2id6q+dAbpVFJhMT03R48NbWcNvdnXEkcsLE//CX3&#10;Z1git+zsG13/7Ftxldy7WdIAF/7Vv/qXe6g0HICrmZMfUiCZ/pNEMKmboKRZeroLbFimaGAzpU8B&#10;6djmABBFMv6Nvn6HFT49wFDz5t0J282JWzglHpBcICSlNBFjLDPsGemyQOuEj8a0QWuoYBBvzkrg&#10;wKk/+ehjjnlzfgUz7PXlHSEN+FEcIEJcvDcnNCSL7ATGm3vw3fhtyCpaXKZZvTp5E9DeXLpDTO5u&#10;3uJ2HL/jeiFzorMVh2Rnj3q6KogDSqFPc9LD88X17cnJydtPj0mSscs5rwggW5RojyIBC2BefLUp&#10;ZnYYOHOQTKyYMvwy01cSvaN9cPxhVwICxXMwawqQg3Pg3DGMiRDEaIAOCwC2c5DBmTJdsIUbsoSw&#10;qOEbzYm6XFqBkpk709lDXK2m1/6KxcuzK2uicySK18VdxYECm3KHynrBkDO/TAXLBl4hYqEqRyoq&#10;1pk6y+RTvLx7d1GDIOZlSnUqIclq1gykdlRZjAq2u7sF30pmbcFIZcapGlq8jox3N0JdA1Zvxflm&#10;EdJG65FrZG0E+1OhYeygLGUKGGoNsmQOgNQmduEwEfEc3qCq6+s+yLHrls329mRm86GgfXN9+X9N&#10;39h0WW7Jx53bYWWTDfL1X/u5v/gf/HVCActFyIF1MS1jMwZWvka8kpEozy9gWYVQLK2K3aPfYd5K&#10;08OthoQtl6mM8oY5gygcExgDsw98hseHRdpYJ12bytUCgoyPhNeF/QgJJCE1WU/YPkAp0a8h14sc&#10;gOnoMahVl8gKiTtnoQjyMtrrcKktg9uPIycT/Pp2CchlzEMWdeF90CDjt/E6Bk2GQDvHn/XhxLsv&#10;XRA1Z2IXjSCYBBK2VGQosSmHZCCc5EqOQdGQpviJTij26Q1flNdbzmJiGteINjRgz5QBdg9HcITL&#10;3MLO5ubu3i75cLFSgGftQCHSsFwIY63KL5IRSH5leHg49U3q3E+y6J3Os8zXhrtcyeC14fE0UWQJ&#10;zzBSCUoNOh8ZSD7VqO8W110hy2laKK6gJq/k64ntI/ZT3rR2qOlZV51vjPXnRA3XK86TYPbk46Ky&#10;oqngMTl1MQW5C57OW9HPZ8tW+K0r/84f/O/hwaPcYUvswhEX0Et8jAwNTvfmzsbnP//h5z/3AVJ0&#10;dnmONrO9H/BnkkSU1aC4pLH1+uru7OQMyhVdNjscb3B10UE4KESPMBRDzAhZPYMuObiw8btbETzE&#10;m6HbJT2KLwRUgstE4vD2WQyywTbAjqLZqZO5HWKqxEYtL13KPHHr4egzID5ZWyIERitCmgCcFreP&#10;gu4ebE4hmRyAa6Z6Ldt+by5zlQjmAR4nXJnd/d2v+8YvIGbEAC35guVyBhxDskw4HZKw518ohqkM&#10;1t90JJG20AdEHSUgcUazb7Lx7R6lG3r5ZftgA2gKLo6A03QfWncndELdLVCt0/lij8gXc+80bi5T&#10;qgVZ8c0Qk0UmwJCDICRk/ImzJe57jgZyMwFIjDCpF/g2N3i+zlFOiwbFBM7CetihPFKugtoJOsLd&#10;EMEjXnp1dIRvx7+ohV/8+Y9+y2//gWp0K4NjM8zcDBXPiJSV/+F0RB/M9GffHzkcGxeGjzJ+GYah&#10;cWA9o+4VPZ+KauQ7e6uWoao6cJH3RYAhwyXCyGG6rz17kq/8BNHYr7Mxx7lqy7rlc9LZGvxmLmk6&#10;yzARPdhs/dk6OdvMgvG7GY38/I5/9jf6PYNDIzpKRhKOci36SI5u5F10pqGp+CQgfZJUO/j1hvlm&#10;S5SS+Jf8vXS+KwvrUHzv2IyGPJydQZxG5YlGLdNReM9GreYjnhvE4gCFmtYoOM4GLTPuQdwPVh/c&#10;JOS0amyI8I4+PFzfYybEAg42kS2TGGAu4JMOHMkoUgK0g4O9wPDB8z0C+DGEIAd188BANjamOHa2&#10;5Poi1Y+tnW0cJumaIW7lNDRQLy0BJbq6OCd04nfslCwkpG0gsleLOnqi+XWcpztoeIiAgrQyjEFq&#10;mekGtT/XSVQF0wxBig/B7UBpXT+Y6ye8Q/ngTnKPnFn98oAxhbwH7wccn9sgqto5r89ssAtcVZ6u&#10;WHNcKChMdnap+tN+Fw5LJrPe0cgK6FLub2jX19YC9YVdRK1kbz+hEhMLNlc5+ruTE4a2ZoYG7Tka&#10;HoPdIT+RaacBJJc7ZqdPblHVer7wPlKOSKVrKTpaQZr+3znVk/2Kgp8YPHKcYMmHg98wfbgq3VfW&#10;vsZ+GNt5mLnmmFIZzHKbJc7G9cWmK5qmSnifNv76WvlC8mSpm3R/VPxb1/6Myc2V1Kj23XFdfLPj&#10;O3iU/4c/97/6I3/o9+LaIEncRodJuXK4Bzpxj8bsB5LnpN1xGsQNIMnyElB+XQfiwD8Endx8ckVI&#10;EmTEF5fn5eximznLcXnN0YzWx1FzlD3kmHG2OaqTiZtpr+F0ThqhjoWB0Z+gkKsLaRfrxpo9OuAz&#10;Qg3K8nB9CDz8CoKMKxNuYJtfsetsKHCLsGjy3N2JTlnHCp7dXHBk+6Uhy6ROB/Otrk2cVtZgZth6&#10;ImKIB0Y6gYs03XV/43UuLNDW4HwJyZaWqeNAho9yD5u3RR82HuO9wrBsn3b4UOZvzm9Cx2/1niw3&#10;e5zbTyJqfXsNlNjf/I//iz/5J/6lUCoPFTweVJ2VKMeIaJV5POuZZlRKGweQHh8V5/reFb/o7pEN&#10;jRc3BCQv5uh+fZa/jHwOLT6yUVH9Seyb+/TUQTtVksbHA4eqmxXhygp7OSk3C87t+oM4bYkjOy8f&#10;5DdsaTdUN0I+a7o1ixzrj4hmf2UrxF+LW5bRPSgZgapxEeQoWiVXtNEeLmAXZkwdF7jGRC2yQU6c&#10;ljSL6MBcvZY7sS0YATwPnAaEmUQ7F4CaZ/4m+gdeb/Q1YgPE1O5Rh0CoZcAoE44zmoDfcUHoEHBG&#10;Av52eGZII9LAo3tMPw3t09pyr5YmHUpOiJ38fvOQkKE/1cGcem9nD2UIbpRtRtVAYmRchznm3G3S&#10;xkOpkW8RSZvfIp0WFjQyYjDy/dJHH6GicbUpfPDYsRmI6MHu/sHegXMSLQiDtKVdaOXwcN+KNJES&#10;awar6ggUi4DsG2dQcL4wsrKtEFosHWPRO4JDQtwAjFV9TiSTwJZHwEN1ZArczflhj6cnHES5PpCR&#10;iFGZmA23AGTiNtDxCx3WN1cXksjwMFOpcV0dPMdlIg2JwGHsMxfIGFiCbcAj1mpgWVxa+Oijj/HY&#10;vvSln/vf/u//N//+X/q/Qg9ULUfBaKY/Kz96/OKm43Cn92CUGNwqo8qW7EuGsquCTbVO2rI6873+&#10;9JKHLh3uzMBsjMNX/odHVL9qaOdu5/w0zDB01ylqyr8f7NYoRpDN6WK6V9ut0p3VHfVeo0/Ab18c&#10;vlpM4WfOnc3SV8bV9EuBkva4mlf0tBaJYT6EuG1hpu75jPk2qAx9CG6WlSX1/e0DsAsyvGwp9hFy&#10;jvzbd08bPRFgFo5R2N/ZE9vEQJXrBzI3TgaUssdR504Soev95o4903W5Zx21rZseKLF3xRpT5vhy&#10;E+DvAEeFISD9AwCc7gDkiAsjfXJ4ADcFlEnMkWRAiAO7uFlU4aERgRYEzbC9vgXQFCUAHxO8TlZI&#10;ok/sHsWeLQIfujo9PsFUcYST47dAUg+P9oiFCXHJOaemOk+EIfcaCQMsEM0e3J0gDfW5QF0IAcXH&#10;hNSEMjMDyNIMCpAFN5MEF+gkC5Pg54NEZueIugVecHoGuoAnKk/B/Bzk4kKdhMjY9ScChgq6tpPx&#10;yAykM6eGVT569QqOKKdBGU/YgAqrEyvEWJI2gG4u9TsmY9sHTsBH+goNZhUzo5FGzB2ZGmIejZ9t&#10;00B1PBNxABHMkXStFEbnK/2Td1NvRinsgxt+TM1DvByFuv/WP5lFHwNOW5Mz5Hv6rIep+6MPXwK0&#10;HNw/xp4YK40LNYxfzEz8XNuL+8HZ+mfb6LP7PCN941fxM2r9vTNVKS4gR1M9cPt4srYuor+krbY/&#10;SM+JJ0icJ//28w5AO5BpG7bAcBRKYLCJcvPTvEMO0kAWJ5yE587BLkqNNCwFPAe1SRbvCEbylBwN&#10;lz10IHdQxhj+2nRBk4bEHnpndutbyWKJHBUaAfQvNgbHAzPAh31w0Rb6bbGjYERZPxMcU0VMzyOf&#10;kIiZcaFs/pQiHiVEMPllqS7cCvNPdBEgTivkgOzPzgOv+2XO34dOLZgWIT5qkuRlHngsqyJHQI6X&#10;fQsnOEDdLhUzSVYDa+5UgaWVtK0+Yuq293bVMBIfiwtgXWwKoc4OKLj9H/6xP/iH/uUfqgpsx81n&#10;XCcfc/Smj2qI8gRErcQM9ylNc3X9+8yH9sn/De8Vi0CB2txQDo6xSSbJrns2uiKi9XOkvtgNxN+T&#10;tYrS7t3K0QShZZuod5NtDZx8JtmVwgD4FLq0No3jRI4tY+lc1ZZ1Ibne6X7UuerWdDFd+vDMBG47&#10;tGDrkZZjsJg0PAaGD5ABCdzc2ha6ZNOJ1NX4uDxp2dyyfucZUmzAESfY81s2uJi7cGYzU8/MjFID&#10;QokTxYrRdgM+01OGHwDymslW1CiCNMoYqCUiRv0GFoddYSAmP5wIc4MIynmB64ZzsbbCpC0cAk6H&#10;5pUABsJ7HA3A3ScnbCvE2EmOJEdXiQfnBTMBe6AtY5VclC3W8iqBMVpYPdw6eLnTSgG5ld3F1T0L&#10;vnIe3AJuHC6kRTxweHA+LSxxH5h0ZOHugX5YwB/U6QBQOESIbNY2TmWm+UawGIq+9HzztIDnY6oX&#10;2vob3mG1LIxlk3yiX5y7yD0BjGUVYmMNdRAJVJyhyOEpY6vYv3g5lGlAprNpuCdOMGV+gwPnZIhl&#10;kSybXbO5BMHN3CZ4AInfbMLlJhJ9BZMu+NG+dwVRtP4v/tJXqS3+sf/B73vz1Y++9mu/ljp5pEIH&#10;a+j6SWiNuvK7ImUf9PhrYJEuVaF00ZnToEaR3KhOS5S7kLVuzXzA9HsthrIYapv8PolsWpH6yeE/&#10;+Yn6KxXasc8RSDdU1X2j5tYBgxHkL90Qdd8a8EbzTVbFw/AFsxfd9b24rN9wty7itDCtzmQgfMJx&#10;IgdEjO/g7iLCJgt58oG/YGGlGMhkCBKbvOWJAaWtOGOxFcmyUYhLAT9IyS62gFSKQ7fmLA5wTGd3&#10;np8HcreIlnYuClyPGaFGVuXukSCH8QxgZsgSxZ23q7j/C2eGF+EPPr1dQXPzF2dnRM9oTGDXwqSc&#10;0QONyCaROmQ4jmPwah4YWvrxJ2/JihHnsOM6i4IaBDEJgQp5MS7t4vTqzdtjMi/sQWZAYI9ef/D6&#10;g8+/xlVCfaANNql4ERjLF3gDqcgqsTI5VyHrVMYIpGwEetzd20HXcBtIOdE8LcEYGoSGDGBGzj69&#10;5aRYRFSJtFQIvZzICscNaeKzK1wotI5UDlgttiOb7YJ98sjFg6JCsuWZhQZXpPAzayV/u7FDqQ4m&#10;8TM512VSppn7eXXH2Sz6m9ZuHj/95C1Ph6oqXiV2Hqd1d11m8DT2aEka+WVbROk2CJ30drQv/8W0&#10;9L2RqPTTjSomrZxca19ox3SNVsU9hqKWqXuEb8Us1Yj5loWjxv/TYXLs4b90bd3VwwzUGGjSbCOK&#10;/YugzJYU49EfFlBk1GzfZDFNK/n+OHGCkHEfpvXX8mmFh7HzHCkfp5XueW5nd19skel3XAeBjWwP&#10;QX8bW0bJQcZl1oiIEp10pGfumYygzsqCUHHn1OJ1sR0cdeKzY9+HWMV4G+cYMT0+OUU6UJHJX1Ci&#10;tY87LpCsXHwyDGM2SZviD5MFmwIjRFyLELMIASG4OnaWrpp1BQPLcp9x47RYbJvrtGRKxk0QjKli&#10;Vomze9kAHIncqU6bkZA4XynOJ8Wkb5FyoTMdBVY8wvhMUeXZTs/7e7ih+a55zacXth+bkKIiRxA4&#10;dXtH5S794YT+OHY+7yIc2fpcmV0h3NsH64A8gXTqLn37d34PDH/DB4mSjnIdecdq7OEoxIerX1Wt&#10;OeF7qgdHxSEiMB77pCCTBx0yoPy0ChZpLkdk9XA3T9T5hHrlVxuj8zNgHlPRIWsLmjX4LM+bJv58&#10;P4I9llGxzAYYrlAoJPKx7LC4QSm1jTJEtledpEp8rjlNrWlza8FubDhvryzzJKfhveDhevDHF/pt&#10;b+ABQCR5uKm18Xkk2J44vB+np0DT8uAEhZC5YtQhoEdieYiUEgwRr40MNxiJkk/Y9UyP5NUNJ07c&#10;SBPdraXX0OBwtQ7STNYSQc2esrG0o4EzW2OBKM9dAGHm+RUShVU2RJFJB/GmDsdstQUQb1yZUa/e&#10;5+LpGVMatSiZbmvzWs0M5AOQbcr+h4+IPdjaxFkhwRkskLlS5itIExmGfdYjWISCWgZW8LxMs607&#10;SItMJw06i4x14B6+0El3ScTPx+I1pl2qyHHjGNJpm7gtofmBsvLMKYrAhMWnEso+IP98eH3L4BYe&#10;MrsIgdWbwpVqxFK/MyLVjNw0a3ZPL7v7O3ye6+Dy7ZwwpfxEqYRsG/dM1Mjdg5R+21sERZyUg1AP&#10;R0Hw7L7+G77pb/2nf+3/8u/+n3/4z/wvPv3kqzx3sgoVYe9qZFr1O1KTSlF7ppXRkW2pn1RNLoqv&#10;CjZf7CR1vaNslH5wxArdOjnXyAB11/Tb2SuTxI9dZQCnhMejzdrqrPn/aG7/Om3Bfn/8rYvwuO3w&#10;mC0lX4/35mt8bKKn6vp1npJMdvGp9I3vTpkFncTktAiVgy1zQKHP0VpBCCS5Y+TRZWaFH9gI02Gj&#10;iDUAg/Yi0NkDCTDSSz9WWr/MSloICr2+XpcBpGg/xIg9AFqUQznHVsvwIHm1KJDYX8kpMmUv/LD4&#10;q3gjXBZSl43uhWj6r68//eq7t2+PDXHXGIWOi4+vYfxDlABSEVIl+e7zg8vBiYEYgTXEkrg7SFxS&#10;YZZAhhbsOwgI3r49eZSyhrBasj1rbLBfkj+GvODymlie2/rVr371k7dviVoubm4XaNHAQ4X6gisg&#10;2CYAYhbw2tLa5em1EUlDJbjD37zlF25TAIww1cg3FaC7VwOnArsdVSLchMHdpn8ByYePm/zYwtLt&#10;BRO1ICF0ovva9poIRYovt5Cpm8GiZIMYgUQIh6EkaWCyMNE2wiFIusg0KBqe7u3tcHpSwHZK3d1T&#10;4yOJawVxiYYUZ+hNyD/vL4/BVMGQ3aQ949Dk7itjfcd/hrNREIbHiKsVFV5tHUJIXrPXKGI+agS1&#10;Zz1cFLvHFBE4bFgkvdusTlfi47GfIihdlBWpjN3Np9lbtmA04ZX42z0wFf6skjhubWyrHr+Wxa0z&#10;M5e1fk1i9ZT1lQrnjtkbgfvY4m459sy3fce344DAa4fbzv3HCsw/ziOpbYe3xpVRQT4IUHqZPcff&#10;nDkYe0hKia3j+CEcdPrmMgSeb+J9sc/oF8ZlCbqWWHs1NC3U0Jj9adXv4lxYhw10tLm5o2RgCysa&#10;1CCr8k7y+hPte4OcidwN+DlE0S4N0G7hCrLxiI24JOe4bHuyUIJ0wZzcmGoivsG7oguJeUX0MVjI&#10;S3PfskjeeVTH08IKV6YJhbVGOnsWAJ4XYDs2hg9xRaeX584IywwdePeBntA5cbh/SPBCIO0lMGrm&#10;7hphxszhUdFLhSOH9eLaQJp3lC+9srDkwKVBaC5ZeWqdQ9dyI9PQN55XJSzPPP7/++yOTz8+zfAp&#10;otsjlcH6+hWPIjS1WyKPPAV190edEQ8/vKUhKql9NIYce2SKMqq7w4iWzZNt4oszeFNkcErWfsba&#10;RHhwr///1i/2K8KYIxbJ/hn/rZLr+rM5+58X0yBjmDeHbJKYsXycUjC9V4+4AvadCc7wJqQnPzA4&#10;XBnkD/95YQnfBXES6az2QBetktjmoePD46MIWyALFW44KViZEFXjw0eJGLfWNRJACQjFHx4QbF4M&#10;HyMAcMIGylWcOOlvEkXA5tgCmZDN/oXg4vIcbqc5sNwcECOB0saPM8x8fmGMg8+LEPT6msDAAUQp&#10;C6Zo3HtAJ2nneYEVJ3fLSsqoZ5cgW5fPGFIDNEyIIksw/gh35umO0gGuD8bAZlWCBcqG7J5rmdWQ&#10;CDtGn4wBHB92Q/7NAbogjRxXpcJ/2d3edVYFbr604oJqLcZlOgragzvWxKiAqGVGzTAiAh0B7nX5&#10;5PyUM5hRdra3NDQ4nrIf2zKNwVhhkSgU9i/34pIhGEnCcdVgCvnhvuGH4cfd3F6dnZx+9Zd+kTuz&#10;u7sDdRzZLzAocQ2GawOwckgU6wujVFRwRawSOj4ZsZtSQQkrosHVPENpOs7WfdQtUskc+7Qefw8b&#10;dMv0nUBdxynGFIdq49nLbtkaIw9ZuvC2eYyTjJVOi/Ch/1OkUy67asEMeLqTOzC7W6YWopfmLv/l&#10;6w/wPCGKM9CSFtXVRjOBI3LCoGk8DsiuIRRlp6AmJVAVyGFTG1sMQKBOLR49JSs6l10CyDd59p2O&#10;RT7S+prRLIklPop4ANtuhj/MZGvsWjKUKGqy7+QicWJAZMDHcX5+AR+mODxKz8sAQBlCNW828ur2&#10;v/zP/z6OODDto4NdckWkpRwDLymZRoqLpGiBzXKgF30Yq6uU4ShSy2OOg2e78xrJVKQD3pCTk3Nb&#10;3GxNnYex6ehwV/AfVTzK7bgxXvUydRT+xnpIMFONRlKNG7h3WD6SPW/evqPtH3eH/DAynYmnNJOT&#10;SnXsJd4JHBtse4kHKTlIS6M0INMC3RmySAfszg59R2SNYqqfoKPikZAtN3X4Aq0AIKpNLTap4w0S&#10;6ZtmK4KB1RC/zHHNEkLMvZC8pTXEi3lwio1YWtD1kqo5TBs9EozgIqFV8S6McJGth7rJOqzNUaWR&#10;TuVpyGX8mVh916YYdXt1WIHfCV4s8Iip28I4L3UfZWvE/YlUOBhdr5FDh90mUogtsLTg7iq2Ohaq&#10;FTyP4NS9OC4jPBlCbY5qygu3baqLdAOM3qEayRoVv9UMViFIMTBxlfJN/zqpg25mPzdSYLUzrsVt&#10;P75RTy+qwqz7E3zruDSW20SBepP5huHsM0j7ZZ4X3/X+J3AnW07I65ggXSSbADqyV0w1H6QSEqQR&#10;/4grShWcQEQ6FlaJYmPQo/zLkgXzXUY3AESgE807pFQsYvb2t3fhcRHEBGs2YDlVLgRRNPUrlKzQ&#10;ul/sSpvjhJvwGQgpKb87z0qXjnQzVhYPJqjDOULwhHbGu7TiWYlxXA8lDmd5EYg4ESlPAbQJ+xmt&#10;TWLZ6dQY4HB7cDkG0IT4UGiaMKPZTrpbvCsvRvNsyozLxzzxG7aBAAiHiy9hpyxMWMpc/cZv/SZ0&#10;kKFnPYEIRURX36CPkr/K79jMYOBAnWQ5FLdJiuI0Jimoeq6OTrk4gWyLEZGfPv18ZhKfSL86lHMO&#10;1y3ik5DBOkSEOa/0mUZgKuUjG9SztRaRtOvImcV7Sxw8Cnx94f36e+Gpz5VhwcxV33fReWVo/BRQ&#10;3L8J/hP9+BNPwuwgJTPHKIjFgQHlGScXe2z6cclJ3qzg5OLCSJ9UEOJzc0d+nrI/vjujl50niv5Z&#10;xP4/8TQdEASMKQQZEJqQThW0n2wE/7KQuyvbEdBvEssv01/2JFlZEP1sDxwRCq9o2/MTFO41xVxr&#10;3/Yh2mwB4NoRCIwahSYqCVekFYnWCbu7e3t6LHfX6uLuwQ42B1AgNxmx49s2uoAsMWEjAAgvCHcN&#10;3YiHhOd0wBBf/KTre2bAsX5G9troNvfsoHSW6OLmr05JsjGgk/0wv7ixiNNFG43sCzAaPD4wexHE&#10;KwYNDmSmeYophPd8dZkQnCughoKDgtr2jkul4+W43UR0Ub92dFcwubdQWel4BeHEDb84vfA+yzHI&#10;3rcFhIdov9XWTvx4WjkwSKzZyhvHtKOIvNQKowW2Nnap14niEFb4cPfxL33MBgDFAQUinKIO5AaZ&#10;G6/XqD4//uJQypEZFdirXIuOUu4rP/1RryJFJCoczDBDMKg4FcNoXV/X3g1vK7neWcBZ8W/yZujV&#10;BOSR6pGFGmFFMkyz1/Ni1XaEf/DezLZGZlrFx9P1GX9O/MPdt+8/MA5VIzFpBv9fCFSzBTldyOon&#10;ty/UbsyPG7gNog2eqx3K1rcEfm8xCQUlypQOKlO8nfnlWHyHBNJwYwI/9EsLiyenF0QYaXFAQwtM&#10;42RoWgIJuXWdBm3Xgq1zz48ALXrhLJBWG1kf1epQxepIIMxU2YgT8NdwVr72C69s2eOjq0vf+O3f&#10;Ar0LrgTHwRaUnwxk6tW58YbQP3UyMgxcCViRi+FZ7+5tcJ0sn0Dlkzef0t6H/4J4EJzwKEnTOoiF&#10;Dh6mPkCsPc/0Q+UchyTDcOfQEh98cPi5r/08U+0W4Iqk0GZI5MS4xU/fvOMQ2CX8Hi7pgWF7L0sb&#10;8xuvPzw8PNr/8PMfsNbUGIm/pYfmeaCYTPYkfQoCnU1Oshf1ZOQhOp7qo/gAdzJFRjunRHSUed1w&#10;Fl+CGqrza+DZ3CA3Lop2jpQdE4+hOFsI7PcZrUEDUljwhqrFXiJm61tkrexAeZx7uLq9LJYtyZz6&#10;JlGqMRf+Ev6zWaCRt8dk+/Qo+ZUKfgRPATN600+J15JSSN+KNWps7eGHgi+sMAHP7DAVdbdVMkbu&#10;wkp6HbdYqjo9sYXj1BqPejZj/XW04k+FSqr7sxuhhDsJ1j974mzqrM88dRaeWKRbJ7WNbiY9P24s&#10;KUsReRz8O77zV6J/WY6Nb2C0y3oiBD7UZwG3gXaiZYxgky1B1w8eDW43NoVMu6bLaYAWF5BjKcai&#10;EEwXrdFoowRwcFwQt0GmpttrqiBIZSZFrH12kMJrKYk/UKjlxqWPWlckA54HTbzFQS4QOXEsD/tY&#10;sbRtSdQF+wl0IGr6lFJ6u8+gwHDsJHQVmlXhVtQETVBZmABKgWNIGqxcmnyYT0qWF/q1TH7Q4IIH&#10;RO9zZ9DwtHOj+gm36LOFkob8MCEzLmVmppnCpg0CSNMHr47Wl9lWlzL3rC5d41iZDX78jl/5PRwT&#10;WzKqrQrGgKr12fGU9JwrIhGYPoJJHJITzaO0Qzs6v4Ix5D+OdOpvMQ6Rn4az3Sb9rXq8f81tyj91&#10;f3rmeDHDMMya1yo/WVuPwIdFwOnpxGXKKiviFmHFWoZneWr27j7KThiy2oXlQeWncp4VTetnlymQ&#10;udi+7/qFZ1LBZ4y0Z7cqgSvPzSfqRQtDGAGgBzFC5yMYzvzeBv+9js4lLY+COjo84D4hutAsASzC&#10;cwauEM6CiD5PYdWhnNwD7UGmpzm8bYk+ALIwZPTp9HzhK3gnjjilM5lUkLgf7wO4CUcpkGUhFmVe&#10;J1TwaaXkbtmzCcw8rRJmdn3ES4BqkQ7mTWCpNQDx6noXSapIQGAvDBQhkPVvehuCvRU5baLpicWI&#10;JX0CWeEa5U+CKon8gQPPmfkjS6Q2T8q+e6rbUUsOUuV+Nm3AmbgUe3TAzyYbzP0n4s+oHw6/wi7A&#10;qEj1hJHxfbmhWYm8O7Ih8oDQ6lbKZHPd2sQ4EYfbzer4LDlFdU/dzOg8uRLIzoLRiLRzW+QRZw0E&#10;w+wieaoM0haOXn/42//53/893/29rNYO3PC3tbtNkIA/SX+mFK4mduDH8Pwr20ONq0omjRp9qIsV&#10;jd9KXCRQfE6oAzp1RCFAy9aJqdx2s4S8Q8vhvizlvZ7KcNcqvHXF+sXu3wm5Yf9gAoZswE4VLw49&#10;gj0cqoh/TtS6QX/c6/w1Yw6mbRJ8RU+aLenmVv2OTZx7EHXebZXFPf8n/+nf6f5FqRJxSFFESgkP&#10;f2GOLgS83mv8f6iAqRDg3MByHH3iEJUHU1B0UgCBIDjk8kVp2jPkoBWemkCFRYiq1Z/g/GwaWsLz&#10;MZ6lukU7HqoVUwLwBjmw/rDulBUAF46Woh7A2A/i0dUlhDtbb5U9K+7lnsLU/enbM7x3+D6aAOGH&#10;qIA8PnF0pppC/OFFIloff/QOxgM5n1ALzvF2Y9APMr+sf8JuPT4+BTbXm3QibiSYVEApe5sH+1vZ&#10;uy/X51c2rSG5Yrwy3shCI5yt91dMZAG6eMKwO7Ab55eYQ4yGyeTTS4cGiPTwolkXcmEyFlF6lCQX&#10;MCx+mU4BHuHKygWVb/od7FWRZR9TFZJkTcAeo562mbltswYPiQ1vrZEi4o2IcgwdkSL1DovAVlrY&#10;sQtnZ0IBsC44auQ19Nj1QhZkCCRwX1053Dso72UEOEFwg4mR0NdUjBKY1MN+oAyTtQ0R3GR325tT&#10;VV4RdwNNJa76MXk7tmzm7bs/7SnN6/nIMEXVuT2OrUHZDUkjxBAEyTGWkci5n6yfo/kZCdjJH8qm&#10;TvZoGNCu3+2UDW0q5Zev31mRSX11I04e4Nj5iaYSxzuNwO4+XCeEm90DkAPfV5+H6AFhFmUHSSoZ&#10;FTOU9B5kdIosvWQ9SVBxdG0AhSiixvVVEjb2NxUhGF4WAnhDXq2M8+dVUVK00G7mwp22y+IfgYxc&#10;0XbxAO3fzT0BIKSpGjxVLJEKpnFxY3udZymAg/7KS1qRVVhIJB45eS/xSUS0VPfIJ0OHP/dEtdec&#10;FknP+1u49vFajo4OQqsvR1OoU5ntBZGPVOIsmIjoTD5+AopHB3PbimTiE5VhrfkGUCS2Ao7CJZjT&#10;WIalSGF/kn9atVgFb0grbBodQP5Bdkz2m56O/QNBfvePNLAiKJgwazFiHhOy10Eej79Oi1mxBrVD&#10;3U+l1siUTn99mrhRs79EktONU0Eaerr+cfKMQ8kLFFOKKhV1iRIf5nFUtiu38eQmPyxe0Mwvq2Nv&#10;Krbnzf+Te31f0UiulYPGSpYyYBzNi9BlMh7Ojuv3h5A2RnaN9feSYfUbAz8+MlI+NdiSrmSLAKAJ&#10;ugAVz7dwS+GfhrWFfI+NjVTfHLgLmQWOwhwpDPL1gk0T5auOJCTTflrFiyNenKJ8pASQSTtziv39&#10;HQSeNonE5Sps/CS8YfQll0dqBLciDaS0JggGYpBBeFKfr85vUtaUYExaI2mOHLhJUx4lW5ksH59x&#10;FPAYcOhQ5UUCpf8OKDiRgFRJVItFB6Qmof7MzCsUPJKC/sT/oFpgrlem4YBcsEZbtjvdv9yBDWfi&#10;UQMkPC1iInJg9PAb0dlXsyRIRQZjyyVZ/xIJMVbr9BX6XJ8ZtyLRsXoSJwzecBrCvXypYaRpxcg5&#10;QUjdXkKmSJejAkzJUTNNAZr5lXaqixSWW97yOOSHe7YipVdr3qlnzrige5cGDu7D0/f9ht/2q77v&#10;13LvpJzl3kGCldbueI8OaSHVgVIatnNKOFWV1p8ZmlxpHjq2yAcjLEvZkXO3X2NMVaLPNtWuRsvx&#10;M0Z9oB+dPI/h8QxYnh+rvRi/ZA8m6lOJjVgiRmdS/ZNR6Xat8h8/FrV7WePFaV8G5pmfmqGusGok&#10;69c+9nI+s/5+pwWNbFz+nODqiW9Ffij96ZKh38eaXaiVSKmGGE8XRRZFANQUihIDsyndEfLFmKJi&#10;36Hnebiy5t9KbRpU24vsTSR7rsHqSBKD5xRzKTGBiGqgF0AsdDC9S8Qs4hgAQi3gM901ZJXVjKB9&#10;3lnX5qVovFhZ3qKkvuNkYYIB3qUuQQoMV8QBc2cgrJmZ6CUSmHDBuCB7h/vO+1nDXbOm6167e/jq&#10;xwDBj50HX+EhJlm39MxNxIASW3XuyMLW7iYtThAEUCr+8NUrU0WQxxzuHH2wv00n3hat1HagAIai&#10;cO4G13LIRfkCFQ6tFiYMHJNE6581c/LJ6inKcxfIwsHOLsxJVs2JgB7sCTw/PcNhZEiq0+gxeLTp&#10;0SdMMRtyuRWZ753Bkswe7ipU5twpLtVRUDSsrlswwhJjvghx0hRA6fDu4ND+LIqgFFYmbzu1ioCL&#10;9VHqnEz9ONXrjrWMxA7x1MPPGxXi+j0Rwka4Se3kv3gkdXHSgD1JagsXjTCGBMc2RaH4lqYitiTC&#10;2s/UqM0cftM/LsCdVc8v1qXOVeKC4QdOr0yXwNsJ4rNp8unJe8zuGYRpOXUo8nowBHMgdxOsiRrh&#10;yT7Pff7zX0MuvbygXSpOhtdA9ymBbKA5/EieRJNR2vgJi6lehcKONoI0HAtIyggFusyYrfvkICrB&#10;SqHYJmblUh5vzeTDUEA11shy8NZI3VEXTToZXVvJQgju9c8ybREdR2zDhTkDwnAWcRKTSxmAvWpM&#10;CvPy9iZJLPo0VQRJXLFvzdWuLAKwOz89D9mgU0SRFgCDsKviayGpyDr3CeTi8GfnnFpq4hf6GcvE&#10;SaPgAaK1lzCf+yh/1Ab8z6dndoBzK9k1Df1DfEKKG5shWRzO/dbWNvuF0h616W/8pm92NjibdmO7&#10;CtHH2wg4JVPFdijL6sG6FPFFRmSrCxE/SpUUUbHwNAQ3Pv0Qngi2sL+Ikb/Wi/avOmbxUnLq/NNt&#10;Mr072ZjIf3FQnmuWcGpWLUf2cHHzeyRNULoRBwg1DRhZv/NmI1PDEqQ+GbepL3edvajo9HiHWWW+&#10;IQpkslm4xdDqYfURVCRKLU/jD0d8ZgoyrBZ35FeYgFvFTTGYUNBwkQFwt8zJAi3x8smn7xDMyAhd&#10;n/ARbNm0lRHntoPZDQpy1O48xiycvD0/P4UKCm5ugHhPask5hYqUerIsTzAK453gMJDzp8mUvJH4&#10;MEN4qQJQo2J8YMWkkB1ecmhOJfpzZMji/qvd9Orfio0D9AZojykomIdMzEbFs06HMOjE3JnzWcHv&#10;uWLdIB/2IV3e3iYw2NhcFQhIW+i63K5g3jMRZZVmOVju2H3cBxkNNtf3qAyg51dXIHWFiYq77KwY&#10;WtiAFrEMCm0OOFKrWb5g7Awtn4z+JXFFbp+GD4C4Uhv4yAIZtP5AzMOzpKqzvbfNU1NRcIToOjVV&#10;kvqcgsYrm6e0G5mS8gjK5IJ3oCDhg6h6zru1u/FrftMPfP9v/B1EIhwbV1M65Uh59kf5uCmtQcnG&#10;49esqq+kOh9qNo6uvuPQoBGwfmyAkBBSfaOur46RsjdCiPylqf38XztVBnwFrAIfKW283b/Wa2o4&#10;MPlAnCCg1Mn7cdcZQIxv9KTv81/T+t2qtUnDAnSbuHp0R1+c/vun1x/7UrvR9XOp49L5S9evK06t&#10;ufqHFyCbgGAPsr0AVetgqbXlfkm55mUOe63bLg0BQTbU83e0nhFJ0nM5B0pt4ZFK98n5WRmFyubF&#10;XUCLsq3YYTjlqHE8iYTq1Ro2ScQ8ybyIWUdoCZjxFi7PxaFmwJEFXMZqJVNM4An6VoiDk1gsBWgd&#10;OBVu8NXlxZs3b/AfyJmS/bywKY0hhiuvPjhgB7EF2bywggAftB3kWkojEmaoBXLDkM3s7+8dvTqQ&#10;85Zjw8j6+LKlf7iOkfonP/+LLJCuztWn2ye6IRwixniV+8eLd5dksQmyuSLSqvwQeJAuSkMsJ7o6&#10;Oz8Dv7H3eg/virojdpEIQzQJWWUGfNGIQesKoMu7O+yZ1CnS8WjI6ImgW7Yto5kupGiTtMO6EPFI&#10;7UBNxRm9txi6o6NXEuNaXLVxkOIi5SALe7bs2onKbbykLkqKGM7DbAP7EvPT7GOwsU0axWUavskk&#10;QiPholeQ7TW8mYC4O8sxR4nNqa42+5woIZ5w3aOKOm+21el9W1MVOyltRDvbwiEYcddi5BTSSEnq&#10;iREX2zgzU8STNQ8Vs6Z4+/FhXFKSHl82YZaPSc/TC8un8q3kqALmHVXF7O1u4lwkZ6xxXCTh19Xq&#10;Dsi9wVxekjVk3WGKh+3d9G8CMlrSeA42IDxT4DAcILsm1tqNpI0hbs98N3aZJPrha3bW6eoiglFH&#10;hHgahBCZWtH7MN9vUDpB0BjaRVPMbRmgLfsKYwtk3RWmfDNQ3nLxYVGSgGUEBDOucUykDxZ+xOwk&#10;uWXhAri34Dz3QmCNaaGKIbkIaAoz9qQTsGvG7mJQ/J8sMpknBfhpFQHihNSaiVx8d3Vh65AKuuz6&#10;gtedEo1jJIe5NLWkbW+uKQZiPGgGAWHCntQSoFpBQF2jQxYwnGvwHQIWpHfh6lysxurqB1/4Wm4F&#10;18ie6WPrpJ9UnCaUdUSAdyXJHL5KPtfmgAl2GmnkuwPnNMWcSfXEGETAg8bzbg7NHdkdGr+SPLMc&#10;qVH4yWFCIjMOh+DHG6hNMCnYY6YBZ5y00sfhMhO0Oc7uGY8Xi1Vjkl3zPn9WexNT18zqZCJ4Nbn3&#10;2fprTepfNh+AHFHDZV85ce3hFp9ABvgwU+DDsHJUFq09ZqESsPm1eeo7Zj4QYUy3Geur2zMZUhjA&#10;QrIy3BakkVTH/NDw/OKI9flneoWQTNT0wf7O66MD3vvk07dkJTWri7whwSPKjTUqANmonSNtzyaz&#10;rhCb3DCZAuyvBoMlPYczHwxSFoDBmp50tskGetUsDLUJ7AcA7qcnzISoixQqZM3xaTzKlA3firWM&#10;Z5bOI6Fp1MZna1jgrEFnGPvbHQTxgZNYHhj3LtWFhIEGNjpFya+nsUGAHSCschtyNLe3OC9SPubC&#10;HHIlODyDySir0ZOx8IyDp4sqQlWCPUcVEZDQ4KxtZwgqYZKXz+7Gr8WTC/DFCjiersW+1BCc3G3B&#10;b4kHwc/3/brf/IVv+k6AIizcpJ7d6VT0rDzU9a4kq7UWpGGbCfabd6dDkCriFe3UFtSiSZJNZYjh&#10;lw+X35ezZUayXsGd3L2W7aTZrG7NL2rIOvq/TEGn3PZ+ew3vPkp2+AnDj6nCbkLLIHxESdqG/CXn&#10;GuZiWr/68P3638MEi8qd3CPPrgs2sEpdzHgzf8H8DndrWlP6i5kaxAg27LdjYNpbQ9Y/hS/cI+d8&#10;BDnkyIXecB4ZxBPGtmitx6Wt5c0PP3dEGVpgBp0BW/RDBDlA2xAt1Qnw4EBiYgRP35Z8uANAO0nv&#10;TlOnVGSScWRAJ1o0k9lFUPo1ygjXdqTicNEn1uEQGprbR6IgG/DPrxAbJ1wtyQDuwDaG0BFJ4AJt&#10;b5D5cRvMPQXlTUcavt0lsg+c/PXnDsGVv3q9L8v+Ms3OFiswMidwmd/cQdeEz8LVHb3eXyD145hv&#10;RyUIk7QpN5rq53/hF7GIGAln/YjiMwFHYfLgaN9JjY+PX/nKx2/fvMX9Y6ufvTtTQKl8cIWYJQhw&#10;ra0QY61hTym0OQc7gL6jV0fYHIo4mSbhRBueEH2pGCe+RXUDcWW57HxrgrbykZxzSqahnr2x1nTM&#10;+ibq4h6K3rI5yQK9VOXiSJKnGSXi4rMVowiqxeYKeIPg2KYBEim4oyYh+82Q3V+SirGYnHkOfaW7&#10;aHyg+2D6cwy+Hfs0MUEtg/nwsbW6vPoo/h7nXUM4+WCcLgakblwsXGtqk3A3bNKNS0yffTKmNvaA&#10;NVMmZ7LaoREKK4yume1eT57lpwSq4kR7fc/3fjcVNNQTjJFvj08suqIZ758oqTEHkZ0lXQ1z4kj4&#10;086TSYeCSNHRwEoyiFdE1JManKs2h+7+WAJZRwMDdMyEGSYpiWYCISyKsGOuc4s9FkfhM1kxHhgJ&#10;A6pea9aRof7Ti1+SMkpmgkd0LxoHuSLIZovS6SfRzhyTFxX904tzk0JpAneoCyLBfYBJQMsHRtX0&#10;Mv8YpJIclsA4/Dp53twojsliuC4nNYJiUac4fpEeEz1+vLW5ub39Pcg+MAcE9RhdRA4DjMfJMUDW&#10;wHNIhukCeunLSxbPE6Gd4vDVK3mc8QKzNSY804xcrgLkoyxAwdJMNVxTpOkGasA8yUUSYPGgi/LO&#10;v1W3cd5bg5tp8kilr7f9YcigGyCAo9oS5bbyPxyyHq/SOdJRSttMiiYbENjErDvaL1krjGM2+WFD&#10;/FP1m23I7peAz2br70aZgQ6zV/Kaqr2bY26DoQDhQGo8YYc/CT9Im/CVMdISWuKaPNH9pdUXP2dD&#10;Jb8Yd5FxurkhwbP/ep+HTgMxLrWEG4SztASRwb++o/YknppzAlalH/4A1Cbu1ws4JFI+AozmFy9u&#10;z9+9O74FqfzwgM2QRQnowuIc7LsYBjOsEABubEDqiCbe2d3mhpAcpaDGktP/GwZOJjbqfUDrJ5mk&#10;d4YBWPLScXa7Pm38nCMNf4Ffgega/gDkwplQY/lMYInEc5HB7/z2FmwsbOEYw5TdN1c2IGqFEcZx&#10;FiCRXh4uLy8QznsJJm2Lw+lvLSzsBmnY0zdV0MgK8VzcUXc3bFgMm54yyA9iDAYrAcZK3gNtAKn6&#10;zv4Ov5+cnZo04g5s0VTkrBm+6O1K9UWDB3rsQsyZlA3UGRw84Mijb//27/q+X//bYNrhIC1ZhtIh&#10;+Kf8THKklBrVOP58oNx4yzaN6M4RPUZWh/7vLunWHC5890m9/+HbC9toMFq3JYmxyeEwW5PMbgyE&#10;v6cIGiHuW91z2W4DTdogZ7QeSe+Sk2ZvZe93v/do7F9X3t6jcCG7TxNGZEkjddZ4Y3hU8fO6//2M&#10;+PdGVtGfer0ePKHnUAlFhYTdo/ko+jTJmWSonNc29wT2zGZhkq1ADnjMOND4+rZJCoBGNGq/UIYA&#10;LGxRfiK/C7GF4CROZWKU1lEVuQUf5If6LLtG7fQCvbvtC846EdiqR8biq6Pwnr13cNkQFVB1Dw7Z&#10;QFdbv7yztW6a/+6RfQp6Cdcfn458SotDgER29nZ3j5jZu0lMCwKES6Yh4epCiDbd/VTr8GGkBFxd&#10;2T/a2WOsL/Znfun1Fw6xF2bdnAh099VPP2F6JEBwjAXNbYcH+4f7e1QVFja3t7hQkm5AUmAzYeXc&#10;C/2YnW3SpExMJKl7zsB2vMt5edtOT8/xLvFdMBHYJLYlW5itTJUNObWmTj44ChWHz0lbKw6jgd7m&#10;1m1Mn/foOuGeSY3DrWSqy90DXN5hyuUTL3t0B+5us0HYuiDF6ZhYWMHNVRhwqjpXXOeSrBvw82sH&#10;21wcnyfS0Gmq4KbNJ+5IajKRjdiAmJL+N0KOKObJR0lxl09W/se2GVW3Cvbwq5KUqtsVae9uGpI6&#10;PBJ1evZttN7kpHUjuzW0C/F2smG6tFDJJXCfOWGfXUyXV5+/FrR2hYPJJhb3kBdSefS95rQaadS8&#10;jsOOhJP7MmYnuSdSLI4HSW1lid5sCNzhe2SUj7kcRLB6AvtCyGqSingUt+CZZ02TKME9VS8bTc3L&#10;kLyEcgL0T5gDLYBJF+YQIBqX3rx75xQd3J6NzFHHOKXRDrlnvR2iLhJRW7BIF7ROO/ODKciSgV8h&#10;3+nHUc2YyZYjnVIkO8Az4wsxHkIlGLeIi8W/6+uHO/t4bJKmWgaWsS1sSRDuQVQBtIVanlXwUNNq&#10;vwWehIgWD08zZwmBNehUUYQpNQE4FVmnpdEnO3t7fnGm62ZjlLkNbiVtTNw0C0FMIWUYFzwlwQyj&#10;sqh6kP79hm/6lloAbjhbLkSQMf9hfo+4DLGKoqx2Uvr6sYhNPlJ/mO91nkvFcdKzqnM02KjwVqtU&#10;PHuKula6ZdWaOXJEa7hi0enV5VOmdlpJBTDGKMrdI3WX1a+rOzM2UTy8rF+5GYQC0eNj/VlMrEf2&#10;R61cdshUdhzL616bXLz8pmUz6n1wLANt8A5lfwQuJk8Ya0GhqehwL5zbvUDNiJlVludMI1H0X4HU&#10;l/FVFycXYc9CH94j/6TLAfbxvJhqQG8PH06unDniKsNLOPBk5X6GAAU+IedBwXy3RRPMLgke7qBR&#10;H0O7oN7QGTCLYhsBLvUlM1Ic1YUqk6/cWVuIITF/+K/v73d39qrHAANRLyPfYbcEI6XFIdGi4HhN&#10;wLO7ZG0XluA5ox1nd2vbKAE/6dZ2a74i2w3VFUiY+IfBFEGqc2Gfnr5DY/J0OCbLw6RhM7A8MjGF&#10;uxwac4wjY1skyEkekQeXFJq5W9xHp75vMdDFDU5gj8A7HNddQ6ozhG08MNQCMfD6OvRLgL4tfLid&#10;qU1LnAPvM5cQyJQoY86O2ZOm2N63lw8//4Xv+XW/eevAVilatQKkw4fgbI7iyyDE/Ch8eg+yU/A/&#10;+haTau2mCNPP+NT08QGGi6Bn/0SyA3sdiOyIfDbH5NbHclTakueeskdhhBgfG9swxfRpV44kVc/S&#10;Mw75n3yjBEKZtFJVn+04K1x0ByWBVPVf5yY4k8RQI2jPBkwNMep+Vrwe114D1esdFiC3zW3aczU4&#10;iTvoz3d///c4yBNCO+jl1Nzz4HbsyDKr5h1g6JNFZAe2MmcWthQ2l4FKpsRZWpb9a2nu5pFROQyQ&#10;padBZxNBWpfKCYyNBV89OXi2aBwiaoaNyCF08jXqDFByC+4b+SHzYs4JYRQnyop5P7muFGfpkGXh&#10;dN5YHxdmJ2fFmm1oNHgKjSB3igIH3E0xHfQTA3OR3v3d/SNA3Vs73m09P/z+eXp0uCBYZnCP5N58&#10;S23ZS0Pfb28yXXidkItmIR46MTwr18/AbGAIuY+sNUTGUjC7kRfhIFndO2L+6FbMmO3VaBm1w/4O&#10;N2tzd/PV6yPqKtx6ekPQTRlLLTeDKSKK36RkFxao7+GHcodwdo6PQRxecs3oB2wIoiHgEfxKsOEw&#10;14QAnNKJDhmp3bOz04sLqkHGQnSXRI7a5aQKJ1AMWGxdAkVRn0pHSk7JH7kfsj/qHw1VOyxQ5Siy&#10;6C8Du1M7NVkAP9CW6To6VdfxTHzRE1Qk45/VjGnwxs7Ikep7xSRkkMQkxeN4EfYctAU13RgPO2Q9&#10;s95m8US3afOCY0NOn3RbTt3dsaxujXEHGtPM1l9LNnbSTEV4Ve+O3wawNf/N3/wrUAo8zQ49QGiR&#10;B5JDOFCSh+E7OA1I7wbBxUph/aBlF7utyiTRalcYWUbbYAR4Mu+WWaEM0oJl1pmMApYDkmWROCvo&#10;cf7jyjFh4eUCLyfcAYEzhQssCelmeo9+CpshzLD3c8oPDxkfJs0EZMKkT0Mbc5DnJXn8WMPDE8Rl&#10;5IfAeR8zQ+iEUaz2R2AkNpbXCbIRswCA9Bp1u1HlTZEvAjOC4cYwQJ4IUBykq6/vz4/Pod+Aew/b&#10;qe5gz6d7SKQWbj7jYigX39LUyrEvMKVf/zVf2Fp1sjw2k11AwQIjZ53dkw7Lv7N3ULFQtis/EaY8&#10;bo1CvJF4tiPWrKdrHV8vpDRkEXkOOSHqNCu6y/n2UN15rSeapHmo7EDXqvipEQfnmX/qTeX8VdnN&#10;/xs9T9WNLLaZ0XHwLmbYgnwr4UHWb7F40tENgnMJXU6bkAJzmBmraf25Bl73813/TITt3iKIZKwr&#10;YkZjY9rT7FIEl0NAnA1lCzTZbSj45udxbkBw4rLj2Vp3AxgHW8aWpKk42WQxeOieLXATif6ezZ7i&#10;c6NkZHu/M/2ZXKh5QdWjcP5H8XNMrg2ijEdjy/3FBe4bbpP8yKLcHYDt/VTxGk+2dZbzmA9OThgx&#10;5toNA5bkr8ftZ4Ad1ystS+v4eRTkWx1Lt7l+dUWvziWzIGCg4RUQuJbrbq1Qc704NJyImJ6QlJ1H&#10;PpRlb+85Q6/TFEAuMhhIMh47V23aIERAeIUayc9MehW17AxH+5nTikGV8+aeROol52I5eE72aiwu&#10;EuwWEY99NUCCufvqFnuJLWDB9hKFg4blQ6rE5gTUwnY2UWdR9R4my+//zb/16AtfxzaXWFF60ExA&#10;pLMECFcyPckWo2xsjDI9QBACyEkuWSz8kLLsC62sAjLwc0P+Z9sgTggJreFLTGo8mngwPXY7DGCd&#10;Zt6nlpx9IJbdEvEmor45oE3gQ51nAMOQ19TdJD3uDqhkV+B7LheeekhNSfd4dvIwLtlpEz9C9oX7&#10;ZNLp1fbjo7b59YsRk3wyNjMe1YzEP5onR8jRykWCX070RkiHskU6KBP5XGjwXCZkJq3YvvVwTAq+&#10;wMdGz4d644UWsQhD+nQeqQMAD7fELN2l7NSqE9/KdEIvX1IYsjtzYKbZUCo9klaSxtp2B5ScDWXs&#10;EcjE0FfesZfTc/vDiL/fvjkmDWlzBAgNKf9oQZB1LBUhye6Oj495OCaD5dIARLEKlZJdQah2em64&#10;IxThhGO9wL5EK8/bk1OI/nE8iAjoqf3wg1f4UrLbMAzg9v6EHj2nBTFp1H6BF5rrRB445MshQfoR&#10;RMMqkQ0flpeN9F9ZeSFWe5n39jAEzLwAeA0o1IzURQYAV5J5XWeN8IIHQgKZsU1Se5s9sHrKViWH&#10;bqsU935h7obknDVGdsg9lw3TBs+RB0aAhIvnFHp6GB3IAUodDiuHO/KvfRw4pGpekVJsI4olvE6y&#10;rnpbwUsGRVkc7kc1baxRlG3V+/S/WRzf8F1hi2Rn5+WlVkJStahXr0XKAYe8Dl6CHjwfyJ3s235J&#10;gZqwKpVivz5VEmsMYqXq/Hf9WaDCbZOEDlw3yMyk5jKyu10ee3gwBOYqkmMzz5+1jR3S26ACnywo&#10;4Wu23NxPffFL2swFCJZoVaNYRpuoVVefr5nVZ8b88Nx4PpzRwi/xYupimXTuaHX2BxqUEwPQwEe+&#10;Or++PsOW3VLhsi86W5016UAsLOAT67knp4yQBD+r9yQRpT4s7E3PrIIbgwtCitb9owC+gLwlLiZ8&#10;ZWf6bTEr6jJ8Ea0LsFm8lxv76ZASKtnXcOmEmpmLRjgDHVUMsALSYUr3vEggzi2EV03GA3wt6s4k&#10;mYBkUAqR8p9kchIV8IK4T1NES8yLBVWh2wL3zFUakbii5+29HdQ6vpSJC9QAA1B9douQc3zP935v&#10;OkCrfhf/j3/uf9ceN8OBuOmGtHmovjicqzxhRWTmXRUqJCK+EpBnmD/isdSjn/6rhFe/JtKMtCWS&#10;jZqeYtMWvKKu/bH+mO/lu8rQjIIy+2H4Nhr+mSuWLdNjToeJvMawqEk9b+hxm/ka27U+1thNLi4I&#10;m3H53b6tfeTz2XgcJ5SDPloHpJN7Fx/q8zIFwRfko7x9wNN9uDGVTV1BBz2YLHI7VB9sfib8c4AP&#10;cz/g2pXSHSGBnoB6K7aZR8SMXtxpciRaDDCgwKZ3tzh/WgdOnTwa3nySNI9XdMMhHu2Odl14A0gA&#10;kStFZThRed5JCZlz5V293gxjYcaJll6O8mv7IWgQw2GiASjjRXkKazjwmBrIbBiNusGABM0slPT8&#10;e3J89snbdz//S7+E+370+lDAKh/gRjFllSODA0KxA1lPJ6lKiHtJFEQDLMTjlKSf3b86ioQTGC0a&#10;bgxyzFotSLnP6GLmONBzZOZAvw1/jHg7sF1uFzux87UIFVi2kD68LZpS6cPYdOZMEnULprwgbaaY&#10;EswKqTXWzzpluVxZ/sEf+v3f8l2/hj0rGY2ZZJ6gnQJ6w05z9OEHH0lC3ZyY04nMT6DYns/Pz4+O&#10;DuX5lDVQOfnjf/JfiVaMZxDtObZFA4ThIvl76Ojr4ES+hpRNYvu+Iub3kJpuU4E7ka78rSfIlpvc&#10;F34bu6+eTY7bT7u1QknQk/Ut3YEij7LBu8LS800lwW7wOj5+TPuQ2zKAjtnffKBjYWY/PVR3zVhC&#10;tmKs07SkaZ/asIE/waACB2epWjl8x4fHHawWiA+YWVs4K9wSigysEquOT2HCIr2NSDvOO48+7WyS&#10;1zcLmGQHPc6k5BEVQXa6wnAHgCOE1i43F1gq9V9HqXhw0pJJARGXCmmD8+zSplHAqC8vHxwdrm0z&#10;DBfUqUVGo4VHqg3nb94dU3qBjwD/wvqTErOEqJHfQRRJDCGIIKJwtE+hB6CiduOE7L293dU1+Ah5&#10;QqR4mVQNEXcYMRacIokrzlRHEXzcTnmrcPmfn1ATFKLZcLaZRAVy6PaBE5GZzHqaP8PTYyylk+Mc&#10;wuU+ofFjbVmWWBIHFizQV8uffPIpxWyhhVL/4M+RADAjwJsoFqZN4AliL9Escu/S9Lu6gmED80Ga&#10;6hz4jJy4VLPTaMLGgNzy4R4THr6H5X3Sa2xHphutr5ugep7jsk+OTzsBI9YzGNahpvtLHO+AitLv&#10;E408LJPSOmQrr/MXfY0g5FK0jty9R3h46O49g482ys12TzyfrmIyYTVfMSLdsSmWDXvCX8tuoPzX&#10;rozjz34L8DymJZmzFGLGecNr7HLqBNQe5pXhzHmNfsQ3xmvDpHnAoqHA2HjO5+ev+YZv0oqHZfG7&#10;vutX8sge7LTBQb7XdlLeILH/RJiJK2H3At5D4d4rUGvB7gg3jFDq0Bul7YUHhO/NnnET2ulg1xuX&#10;Q2bR5rjgz3Av+DDKFPlAmnklQ7qIqvko9GIMIrSLjkvQ3UnCgGgA/YhksGx5wyNgyCSwP/v2xW2s&#10;U20xrn95JGj2zs4/0x+EV0dWShmVatyUppzhSzSZv5Aco4cVE0rZnswZdIg4TpWBnAmrJteGAPaH&#10;a30q2CkzZYLiDtvnAEbOvV2Ey4TcppV2LI1AWGypJfK53W3mbMPetkpD3zf/im/jOoExoUe4Q//g&#10;R7/YYuvQ8sNhqbJruBiBGXWrmgBfzcOPUXiv7997KpH6+Olhfq/4pGymiynaN+5HVWdOHZxsguDo&#10;xEh9aQAjP/rvOWOFdObfVNvXIc4B885YpuufxK91t77Ri8weSoqgsh/F38pedkH3QOKV3Ip6Ub44&#10;hewqYsEQTtqhbRhJolVT8gipWTPrDZPM+AHx+6swjup0x0yv4gzzr/W4tAUgh3g7emMQCiytBEzt&#10;CgO28Yc40Ih48QUPgu+ojmhGMejW0SfbAZqtLkCgApR9N1CAQuhoGtqMtMNQA1oZmIFDeOVnJQ7m&#10;GsufhEi7oUxIO1SOzh0+bIHvBRrx++tznCr9LXp+bphcznWCDcq9Qvxw1j/83Icm4xmPcHVuHppG&#10;cRhid0gR0NifKXq2RKiFcRBxTPDrCVpI1jBPkUvkOCQZUoAmfe904Z3tXT8VH9cAGQKa81OWytQU&#10;07SrjqOXxxisN+k9fZp7sPBInCzfGY+qakt+RQIeO0lN1+FtCV0iHZy02Xd/3/f/+t/2u2jNTnrJ&#10;h5GHrjuZiofbPeZW8TBdR4XHsqF25fL83KewsXH67pRHNnPRvasRnzgyLUDFn9GLHVFHujmVv26d&#10;6s9hO1o3qAiOjGYA5H5IZEQOFzxD4OST/vfF0cYx808abHfD5rrqwHRZMRJZUuW8jTyTeZl0eNc/&#10;5H/shnpUWT+fn2WS3MIGFLP1e7Bs5Jq1cNy0zp4N3TrMP/N935nTwnSoOX1izJWJz/YkLZBGEUrm&#10;/FrFjzZn5J32ZMSDtMfTzSMg/v3tHUGDc+p5YaO43S9LL7dPq8+wfkidKBn1Pahq5klIP8SfpEUt&#10;agMTzCBIDmI5EL9iAY7GhfVF2JVKK6eH2n5f9ZUVNgAA//RJREFULgR8EheLZNB7RwbrzafH0s3w&#10;zxWpfVyldyHTv6OdU9AF+RRNkv0BND2sweZoQeKFUW9nJ2effvoGkYY3AMIm/A9OR1BFtOtTdI6Q&#10;FoZr+eijT9+8OUmP57UpMZSIoxOvrSMwLcgxdfdOjitzEqoC0SflgE4MI5mpYDYnWbWzk0upcvi0&#10;sDHsquCijCGT6wqrE5Q97A6baXkyCievK42bgzWIT9w23oL1DXNX5SZ2woZ3iD4nCHgEdrGmB7wr&#10;j8Hd446juS5AapFCUFgtYNu4SOF8ext+JlRY9Cq3vk1zQ6RG2UFZHNjqeoTG2cqihlExGYr6vT+k&#10;wEXlz/acbrwRcMpnEeMcRsm15S2/12lySwzfRb0RsIay+34HZ3M4Xa4mBkHIns6ADOVkdKYO6R7W&#10;QptkqtPv8mnFehjCrLEJp/wy/X/sEO9G0moiBFrMzpqjFDwe2uoXf+GX/v1/799DMHoL0MiOsBWI&#10;R703KRZUaSZkrRCk0sPM1AKTNk90K/BAS4mpKuRENg7AoUJnEG5N5jbcUbi9xn8g/2SaEJwphRJD&#10;az2RqGyn/HIPkmkT9xnyJOeycZAnRoVtLD7O0yJ+Jawk6Q4KdtRMEIASZjrd+tnOjpt7wvVL978k&#10;NM7dAgKCJFsjz40EeyqDVHASBOKI2RnzGcT/C3IgeOKu4o1hBthPULlyIfaGEN7Q0kwEQw6KTHMo&#10;Z9zQQKkuzsMa4yRXcgja3RXTouY27p8ozJC8YLtxfBxOyMxQruYwVEk33/qt30K+NLIULZpEbxGm&#10;bvGkhuq7jydcvSpavw8qtj3+R+h3+/n6GW7DamkfMamOfjaCMnyb5vBNVvlWvtinP+2gKXBNkTvC&#10;NXGA5dBToJ29kONOLlT9vCx7+qUT5Srxk+/V68pPkguKdpfR7+a9xi9D2XvAEY5nNolDnXUPRRt4&#10;DBA8WwDz8Uf9hjOfaGc7/eSTt/Y9yUtHGObTxvuRXsbn5u31uQfhZEfYA4+SmWh0pTH+nBmCVN9A&#10;AqHmGABF1UBjHqy3Q6cyNs4BQaw5dS6B9dA1OZXRNbmzIeC2Ynt2idAS+D3dwQhPbH2D1nWYD8Bq&#10;5zlC7Ws/kds8MCB1phNLNtH4jqgQhs6+s8ZL0M3yCFdsgiNfyvjOpycumbblqF8oi+/oML13/hDG&#10;DeAdZQRQrbdkf1nhzfnt4w0dbZI+48Fwk8WRvDzBFGMVc3mFMxiQAg2BIpmjrqwxdBJTBLTRb4a1&#10;UjrL+UVAt6L1AMLCIy5fpmzs5Fb517v6/ETHBtUW5I8ZWTy7p8UngBbf+p2/6tf+pt+5sX3IxxwC&#10;YZK4OAmppyinpJU1zXWSCJDSzhTI0iYFtEoIJCBsaeGbvu1buYTeZ34gIBmeUJyS8V9ZLvNXtexw&#10;XIaM1cEa+yqvZcsU1pBfq5ZNy3Z2kGeIv9/tMo4zIoKA3LOc99sqwjyBxafIpDvXWKVzdsZe8HOj&#10;rj4d2FMLK0pIXMqlWbSc6keW2ATWtP6RluruH+uPFxWAsIbdjfZjP/6lbjI8eY4pL8STNVMsEpgz&#10;k4ixFH48VXUkIXVSqm++4fg/5nte20tzCOKJkdiAgcw+LkgLX1C5E+jGqHszNbqMCdt0BtVU9ggB&#10;aQP0RnwQPhp09THkRMEDxiDRtLEG3yuhqbVCu8fgjnoBE+IYx8cH3HewhfgeCAy4Pyz61v4mcD3F&#10;EcaN+fnzs8u3n5BWuub6yNSwC7EhqXM9UVJJbZyZp9YNgEAdn5youkN4SxzGnkIN6Kdbj18wmcQO&#10;ebV/IIorURFqXqwWMED4DFJdFsN7a18uEqovtUYul0lz1MWeHUnjVSk/eJSWrkF/Ly+QDTr68IBC&#10;ux6aJtMEEiudE9Ho3CUHynjHFs7PzpAV4AWU2dEmmFvkBTsnOJ86UY7GDSUrjakmvjklpYQ+uIF4&#10;8Ozt8Ttz1xIuX4E4INr59JOfa/pkyHr2wUhXNk8TV0nMYP60hppIF2F0alOrepOQDSPR7aRn01/0&#10;uRKojwJcFL1n1TbECeoChrKfOV3Z1OUYyJZM/DR5OI2lhi1zRsK0jkhMNm2622pLu6BhPPTR4gDV&#10;gnYTug+LFuzPlMXSn2uONAfhDz90TpUB2km/4g8jMA0xPdwCIxGwF9JiPNkame42DIaWxsY3INcy&#10;mIlE4hQF7wsIV/WLziMPQ04lSZ2EaURm1CDgrbi4wXQFeB4MhHwcsL17Ri/XJnAYuUjbrDtohZVm&#10;Ph86GSkiJ4psmPRyPhWE9ZY5LOeZ7RB/2lF3bDnZoYSFLpOJ5OsYHbuuRXobUpAYYO9xw4iNpEsg&#10;KFHd3wcbplJEcO0nTXWeUgcrYI+wZ3kTaRGnKpMb1JdJJ6wxQWjbhKxDu268I1wuBMrh4+FFDO13&#10;fe/3UE2guNBRd3/qT/3r/9oP/0/rHXkfWq6K/EQZT0JQEc1PZdXVDVKM4bVUWVY4I34xQLry0ZBm&#10;jCIxnszQMY/eq6xHEnlQGKKd+3oWkuRTPjzqB+PtWBkn+Fa6InzFm0/yr4KvEDehVdMyrb8XERfJ&#10;j8SKTUfrxnkfd0fJdtdkncHQjm97y5LIhKHuCb+ch/Lm7RsIIOhjxx1BCZICtxvgcK9YVMQPP+L8&#10;6pI/cQ94ZLrgemqSgK1tLKP7UFbEUc256lbJM+M5V5fWaIxzQs7DLQ9QgAHE2c9gQeRBTk6WYq20&#10;i6zOdA6xw90DXdA2Yy7MHb4+5H5iqizbMcyAlTzgUlhuQ3gRl/STQk5DlHFzxahgnaRnBlv94i9+&#10;FTcChkm2DAqb/YHEsxUO9/e5K2xVPTabCuxCINFDJp57BTgXzFZ3NFhaKsekeC1zyMQhC4z4VBhu&#10;AqSmPsie3ljZZEyqQHU8FbsHDWlKycP6C2y9lPPGcfecAiXN0XDF2L+YSe6RruSK8wAQe7k5IH9l&#10;3gtYQfEyUncSXP2W3/G7t/dfcZFXsGoaDNP3RPlD7JlGDmMgIJabCpDGQn36wgYFpgBJeT7XQVD9&#10;T/5Hf2J7d+frv/HbzBbX45efyfbb96p10qNVhvFcJqRCxEotPvSuQex7w5EPz34SBjdTO/wk1e74&#10;urFfd0F2TRtdZ57Y+N4kvwFadSljE37GYet+yYkq4CkzZIvltX7JVxObRG5TMpAgJWHTZwxHvyju&#10;KgWW7qDsfU9R0HzdOn6jSQYHhYDQkhwm9epaz++FkrINW2hNMf6o4mDJ8PL1uQhrcRTE3sxRxyIv&#10;iWK3/R+vgBnk9r4ZtEpZBBnY3i73K/PsQLyJUpYQX0KXZRsyqOuB2aEhb2VhY299f3cXfyAGzwWm&#10;hk2dCIQTXDYUjiUwe2Sj0AE6UBJKDkJCwZ3KHY8DxdyppkAzrs6E0BH4sxr2nRwHuOMLSzBUWrKi&#10;GWgbdln5AkPPARkBrbIbe7TSfnAIumN9A07wLZqyuVomOSxzcUAuoPLzIh7uzi/P3Ev12c1j49KR&#10;ZVWq5O6DdiwihhkkOQxLFXhw9MLx8QkHkJ3wGt+FoUsvx+9OP/nqW4KYg1cQIO85DwiXjC7f5ATZ&#10;3uyHJvVJrrLPAb5Y1+ReP8PrsEQoyI/mcW3t5PgiqBrurLcYf5JQL/4cgyzodF2gEYZr/Zkvf/Hm&#10;+pOLizPTHdzntOfU/gznoHHqMC2VmgawdX4iwMV31AZMfyaOGHtnhBSjoGZU21giKPbJMRmOj6FN&#10;nzqncgskzTrMWaKVcaa4S7FdNSPqiPS7xoyN9deOdf2jBXVa/2euUXVgKNV9nauIMe4WnOzx7Hp5&#10;6eOv/KM3n37xp//bn/xT/7M/9bf/s7/LGbl/PK+v+fzXgJtDpuwJgO6BjN7aBsk/VCQRM8cLtZEn&#10;MiTN7QkNoCVZxDHqaw6fHRGXMMIwAQSu/pDoJ3170oQgM7zVkpSRg8Tz0MjbCIOvjuUhoiaXmZiG&#10;HUm9mi6MTCwC4Zvjg41rzY6LZl8iQhmOblkX+qYPPv+Kt9Tcm2uvjg7gE1uzRLOG6GOWkqZaol4D&#10;lRnKgqDcGHZJwAoDemPel/CJMIMYDCdtAUy5BqF3ibvPdRKMH+wdiPqy9CE0Cj3CJ+2Me7UHHJAM&#10;lmjdp0cqJtI6M39geenrvv6bJNrJtAck/POfe616urYVdmRocl3VblFpuih5ph2VOPnbaSmooFZO&#10;+J2YPoKU0Ye6JFKJVE+azK3wxw/q1qgPFhPiyz1WY+ZREoj41MSM3ZTtU2coJ50ONblHnxVadXsn&#10;AnkCMt6zdmuj66JVc85eswdMxsuDx7nyYFIT10yUrUt59nV3i4OctRmbe9soKqYCcG/RzrioWGKK&#10;/TjoMsw52NsQAIUeWbJ+ROnKdveHByaXhaPPf6CJP313zinqSImue3giGzTcNbKPTkQxe8Qp1GYJ&#10;qYk0naGWxwP0x+gcTyH9cFh3KPPppwMCZYZGPjmKhs7vsrgWXEjZichQsm3IzUMuSXsNfgGJpfBT&#10;zO0dAATfxkg4QuTVEd4JTc14BskMyRkbpjPpZAvp47TQDMKExz7jaKxfHLp2whSaKTInSMqATMBN&#10;WdKMkEhqYfGG9XkuhD3cBBJM0nnz3aRFM+0OdpwdAT0JOrkC7BNauuX7qEM2C/4eIxpuURQk01jw&#10;8ck5/RaUAn7w9/6Lv+EH/jk9QlnWdCUD69YSpyfJql4GMuJxpVO9Qtu6cSY9axJW1/7UH/+TLOn/&#10;9H/7C/Rol22kAaKXvwxBaCvFkZOR7x8KvHI/xHm852fSqiYUJRQZIwk67cUpJ6pXMixBBDZbJQLZ&#10;jdUFBAg7uSn52Mwv6cLy5zAp3b6V/+EDZVtX5INcSsSTODIUtnV9GhqN70zfrQs21m/VL67VuMrh&#10;qnljUhQZuayaJ75GzBlUtz3CUQI+YpI+wJL4sBQz+P93j6dnp/gK1IjsziGApGYt1SchrnlMQeTL&#10;K6Ay+IBejmN5zMcj3nQr8GABXNNzFwejV6BHLDHkhczG8f/mmNL4lY8+fnN8AsiHFlSW6+BOSWfu&#10;6el59w4cDv6695wOjH261Ha2iReQt5RziCX0zm/IVB2fSqKhIyWVMG3TvOUwu1CLUUegKQ31wcIB&#10;lcNLzOVRBWOs7/7eHsDIpFrFO0qkQMD8wDx5PEpcryVR3mmg28A8cKtIC/EKj4lOI4vrMNlz+/gs&#10;UESg2v7H2JcFWqwpdjKXgLAdFxIbuANyW/z65i5FQmcu2mCC24SLJ85D6NImDLkknkx3gx6wQilK&#10;ALIfYnQHU1xKLoLTRqDBk5NuDsTV9iZAGowci8ZombuWeUg0LnUeqUKo0G2QpNrIuC/VKKKSyGRw&#10;r7q1Yx9SMn4vxbUaw42p1dCzaZYzz2SSykKSJt0+XlYWE2r4reIJa3Ammc85W/tIbaUbIR+bkFL1&#10;cCLGZohiz8b+GbbGxFVcwC6w+VvFzaXGnI1UQr9e29Od0/WPFMXYkR5Le5Psg+/rES0ufuu3/SrK&#10;wr/h135fXRy78x6eDD0BqzKjVJ4MtRshN56BscziyydvPsY3kR0e2J6A/HBswA0RymM7Z57vcG2t&#10;kUk4KdHWE0WyFYspnJ1itutNpNY1zAPyZmA7kwpphzQmZlzjhiGyDDuGm1aNA8QWmZgAjAswZZ9Z&#10;ufxs7GzswWDGrkCySSPYK8Dnnm4vNXtBjzIt8cHol7rYPejvZVFx2idqIVLyESSQKLu+MHnAkl3V&#10;s1Aq9gS3LByHi6xMCubVRcagcotAohMycaKSTmEGzo8h/bmSPIzx1YDf2yE9twAHP7Q6CHwIxqDk&#10;v3p1eKDPt7B4dfkLF+e/EPVZpZrfFIcq4tym6tZ6MM3oRHz4ffLAo+nU0CFZVSKKwKgkzkpvHin+&#10;rm7H0N6V3SaGhuhnd0TsK/Hj9Pm9blzWmW5R/pnRCvb1yLpO8uTsKLT5/MjxTm6bn51gFykcjzlh&#10;BWxlTSPHlvuSk+fiPvrqjz0/vn3z5uPLs7Or69td50MdojS0fA2QYJ2hKTjdzrKL7e8jJDTYod8B&#10;lu3t7GVXSq7BWrdgkYRflOHTcBFZXXUYIis2NWXPiU1BZGWIE3FszBICv1hbfffmmAkNAmxIZ64u&#10;v8anIad+fPFI1obOBhtWLFvYriINha34PhWATeSKyInaTGpsyHYAJsjTwr3GgzF0JFgFW42SvVJ6&#10;21qHWfrc52DTPACNRAXh0+NPYSkjSgg6UNLt6D62Cg6Yg4phY3r96hU1NcFSwmn1LSg1IJw8GjJG&#10;JaNHqks1bK6Kub9UHm+cpSodlKPS3QDcIrHkTw8rmxmbZL1Sd88BfBQxA+DAZCL/XB8MOVxRtq2T&#10;tJmG/L2/5vu/69f9JlhsZDqwr5W8YLWx7pyAK+fOO1bFkcZRXJpTn785GzkYAcqsrv2Hf/H/iXr5&#10;d/7Cv3N+ecr+Pdg5Yl4NF9gymT4oXbXTz6Th33sSnjEhqrqyZqHackp3RnnXHcmeScXrM/IvsdP4&#10;0viWx2nT0SiPB/vn9uiwsGA/GmZMKjrsA3GzxgJmZbzRuBf1nVQS7xS4FpWQVr3J5tSYTAutWvev&#10;qZn68qzU8Mv37/iWpiFOVdST3Fo8R0cnSFZn1pJjONUEcm3UXLpheDawTZKiMcyTosUyK94Cwmmj&#10;GTBBOjfjjmEAMiKC5Lp3IAxhkIfhLQVtTeCqE2xKntU6M8cQ0hUT5NhFcS/1MU7ym69+xHJfHR6i&#10;a7/x274T6WT/2Uu2vgpSiEQR9xbpRBU7AA+U3uXt8dsT8H+Wi4FSWKj23hPEioQGWihNN/2kYDmu&#10;SQyfnJyTBsAt0fPa3j44PCT6Apsd8gC9d3OuUIFc3/JJUsnzT9ePC08L+3sHwo/0haTxQCWgUNjo&#10;IjCs0IOOshdJdLq56GuBJnPPZK6omyDojgcnA0xyOfVUoge+hd6xA86KM0+igx6h9LjUyNzdnZ2c&#10;f/r2re7nxQVrAzKCNWX6BPufKAJ148B5ucWXCZS5taRpGY9A6IPqwcEih6axX1nkFnDLLE5qViWE&#10;EPCfnyJH1dJS1ro/dE7i+4wNU8szEpaTMxOjMQyS9ZfaArdRrc7wnGw5jGWJ+nbvNSsaDVyXqVJf&#10;FyaWb+j9GkTlNbsgPkykdkrGNgDJymI2HXxY21SnbCy1R87p1Cq6Uy3oz7LCUQoNejxLVztlsPPV&#10;WjW9TOTvb/2NvwHyB6NeWDovkn00peTShT3LrSP5pEl3M4gHh7qDtgDbBxc9SIJWi2hSVzK0Bdib&#10;qBroLSFFhBGcHiZiepue76GROLtgeq6wud5fjA1lX2LghAuqP7M0+HBAlO7uSeIzAY4jOODTp2kn&#10;Kg49cTBBK4SBjit5lnqf7e3QKyrIzor3xmHhdLWpRGwJyULw8OAgn2L9MhovLWIFqYJTHnzz5lgm&#10;1YUFIEpMADDZkNkOhOxwoLPngRmSUQ1bxwMz4qUkWUACjXSrvBRE6h0v80TaAHZvL+4wJFwIi/lr&#10;P/Ifs0rqCnxMDTE39+3f+R0/+RP/eGtzRxeMBHcEYmTjq8zjdlQVxh+qUPk4J/FJkS4iFU03kkb+&#10;FsFIt1GSoZF1bYDUj4aslbvKW3M4rV4Pv6zeUnZTRb/8l8nwDXk0tneatQo3v+f1WqH8b8qNjfUP&#10;3R3cRSS6/tLYEr3yfjHSqSyJaPb82b+T7q9JIKJdWLKDgPIBOoiUoZUyTc0TD5w35CV6eYQHnNKy&#10;AANmUyq+K0gK06/QS247J4WjJKG/sJ1N44ETPweIe3N/f1cwDfDwNXoCHvHZHf22TEKFZhqqyQxk&#10;eSGBxKNTleFzENc9zaF6iWWBD2yj0Xc3neVuU5opK05OHymBgwEFE6nDPQZugsQJ5yWSvI5Tgprl&#10;fuqnQxLL5Lu1taP9fcg7js9PsWrQMtEUAegTFlcMzP2l3BZUFZzXwHhsWWnlaHb2A2U4r4jk0Io4&#10;XNAixOK0U5j7eST/xLd4dpgQ86w3t7YX2Ve+yiOxGdYmZ+tc/PABrzc8HRIfQPtJ02tgR86MDJTR&#10;np35F2wBTy39HBb0Eajv+O7v/rW/9XftHX0hsxwIG04AdiFwQqYtMZrINhgXQW/slLZeRSiQ6fhN&#10;+H88hcX5P/3D//Pf9wf+wMnZMR5hJlHsYjepnXzlq7/w//27/2/mhoHxvTw/jSCmTTk7otCiekLl&#10;RhphyRD7ylvlfwY5dY86oaSORd6KXp70dp2kyGF8qm6cIor8Naq615HDBh4VexTXZqhxPZaeYrIL&#10;Y/d09d1ROV6++v6VbLyxhnpLn7E5iaSnUwhkDfZq+Hpj+45Fmu29ufrK3Mvp3/iRv07SCF4VCReF&#10;x5CqyVg3q7r4QyQk1gicb2xukeM35SbkpTMKF53mbqJC+GAAXSb7ZclbX3OuIL7DklMFD44OIFNV&#10;U6mBnjkUzcmACIkTOAmnw6smw4pbT3qV7o1/8Q/+dq4c3kZE4ye++NOE0mwNpFeQ9NKKwAimUwDm&#10;e4CBGX/pCj0vl6b9sK4LlUFUvL+zi5QRHlyR+7xwqC5pWOpeyCOa/2Bnn978V0e7FFPs6SdPpFdD&#10;F/8LLbektT799B0waq4fqwBdDUy186gaIY1U94GPbKwxokUko3d9EfvAvSZFxBbiQPhxCPgVQ+yN&#10;Rh4oxhF7oS9suH15xoUrHASB5hskOi9OcRYh/LjyDjt0STvRQV0SMPCbUyrNwZAAgMnZofHJPkpv&#10;RUR4fwsmsYBfSubcVu6+eT+zUGKNwxBLb5SxS0TImUR8ulOuEqtMIcKkbWcCHcGNBxWhFT6aDvzh&#10;6TRUru4uObhKfApKWh2rmPr/5qBqWuqIRJ6LLurLw8Opw9a1dTv1MB4iQKPGFjFRyTJkG3v2YUnG&#10;vvlM9JNzT6foUbuqnCrXEBz9ZAtdU06fDEHuFCHy+lc++uTnf+4r14xNQMssko8huWed1GAyBVN6&#10;cnjLuhtZIvHaWF9LL04jx2rOLTzKIQxvFiSN4pP07pHCZ6YQzmX2jWyxt+dOv6J8R2kZSUXC8Vrw&#10;dQhTocZ4uXtxalFgg9ZNqLZgXB6eBOLx0BeXkjqCte+RG5I6Ar3PqaGkcXj5eQl07T0eFEz5aX6m&#10;UuOwnbn5+6u7l9tnMkCuUL6yTRxBvCIsE24fBezsMSbeO5aS+00n3MGrvTyYJ/LGWBeeBxkmTSZp&#10;A2jB6R+/l5QSecNecvlNKRGVozGwAfAAUf7gdzbh1t4W1fr/5Z/5YfukCb4hwrm7+bEf/0cQf/6l&#10;v/iXnbcanIG1iOEH56kNt2lya2aeSouy8WyjjiM2as4haXGi40FHloLdNL2VStnIVNbvTGhRKxKt&#10;XSU/JH9KVil8iv8Y0RP56Ycb9M7Uc9EUrSkkk2r87Zi+UfrOJkmNoDmkoqoKzIisTkWQbl9v7tjG&#10;0n52o01EA4nMvS5+yDfjEMlEbIfJEj40DhAiJx4HvWz3vulP+9gzyBnh47ukoHwlfAR4t85lY/I5&#10;GLqlFepcjFAkQ4R2s3/h9pYHykUTEELOQthN7UkItpVeocrckBDZ0wMNGJwZ1bQW0UBj0pFTsjDl&#10;lt4xPBuSUasgPIDcQcV5D+4KaTx3og75/jtKaZgfF+YemV/fIeh0jB3aF74VOcpxL1ZXcd9ZMBKO&#10;1OGhkTCjQlbACpeMPrROkb3NOjBjlO64x0S/AUjZPUdMy72lBoGbEqpIiKbW2ck2IBKTOH6PhByS&#10;7DQhLdDaGtkcSblxlcgLcQznU1JDN+ZBejB13BzhfeRd8f8YuHv/8P/4Sz/yW37w9+wcfkCkTWai&#10;/KpwMYvlsgnOdC2BOqheJwKIKvS5zPz4iC4QSQ6IgZz/kf/or/3m3/jrEQqwsvRt7UC5uLH16acf&#10;/4F/4Q++fv3h9//qX7+6vG9lMty8SsYQ//oWMQYZdjApyMkNSg1boY5rFQjg0PzFeg6N2zxRnKT3&#10;6jsfzR50B08dQ1HoI0KZ2YUpSBiDSkeVr4ZksivvXZ9hwApLtdE1cfFYCyeMP1ntrlMEScT0bvzF&#10;LGDSF27H3FUf/riA6br0ptZg+VlY5wsYXOQHNctHkVYSh2Q9T09N4rYZs1lAac9gsHQQnVPMCXTx&#10;d/EQxl17kQ8I7SqGz/PZd28hSNcc+gDcAymyqQOwfvUhQo0HvLfLAZ2qe3PFjtjZ2iQH/zVf+Dwc&#10;3PgNbI15AmQqxUjJ8tLm9go+uegNSDFuyHKZPUGlkydmbZIT7WyCOER4WO3FJZXi83dQHp/K1E8J&#10;AHknPoGae/9gd29vj7PjRkAISOmMwJwSIx0bTFZh2h1aBbtDas1bjH7eP9ont8VfEBjCDbvKr2Qf&#10;YE+mZG8pA88/LRrMifQu8owkR1hexVPk6Gpre48M/YGMAENh1XsHe3o50p/pp+O3MVDMoXdpCeH4&#10;pumenhhjzY13FhMpLKYpyYsDogUMuP0v7EOwUwCvYJ/DjWOjCj5bXKbVBTfOpMKtDDcP14Dw5825&#10;7W4W2TwgD4E+FEBWbokhUEYs7o0IdHBP/qieWmDQg1HLv/fui6cOuXbe69EmrtfK5ezjjTg8WCyD&#10;OzDOia/3VPVmkhGtrer2zK5L812dqOG7jc/4ife7pbmtHHXabIn/m+8NLHe6ML+XKw9MqwtJlade&#10;nejR7FLw/ktwl60dHe3/V//V39WFD0qOJDykFLYiP8wzF3qTTjeZY8iUUBl1cDImkUnsbCSmqXPR&#10;6zCVBVVAlpTbLDqNZ8XTveYg99nlgJkYBMEjdsQBpEdE1Xye7L1MNpBZUhmBCIesjfoTi860diKD&#10;C3dp5jdzaUTJNh+EH5lDcUktonMp7AcBiSY92NL8owHAj+NtgnIePfuYjmj2hZBVKgjbWyoAGZNX&#10;z05PsWHsH8rL1Bi4XVwXkA9ziLwq3YEVddOZL/O0byLG9ozLT4a3BP1Z2GyA8cp8aBGwIofxKNsC&#10;HhmAwYD6HEDEakHBX55ekAsJCkRHsb5vfWlOmuA4GnnyzisF9YbTY1wnJ1/KZ5rX8TiREuW2AWtB&#10;EZ/R9gb0GbDT78crmoRq6q9rDFGas3rXk8BOAjmSRTl1GhFzhiY0E2/4/ww1mrT1WL+HnNJNg+M4&#10;BfVx9UNsvS2Z7dVLziIKhPI8PaydWcvwSa6SkcYViKuwSNebAIgQDgEWTh+4wAXhdivL9HDqOqgI&#10;mKaOJFhZJkQIM7tNMCgcIkAS8qwJhBENnM4FAhSO34mDf/dgXjAlpPtLKrk3m6tbR69ekQoiPcnR&#10;cLIUSGDgQDAXlrdgIt/YYqmhZpKJm31HEh1ENh8jbEcCpZ1cXMKzgNqY27y5vU5m3ezRpoTmAK3w&#10;u7AEpiTmYB2DacaeMUBL6Bm5ppzyO8cinSK6svl6/xAfk/0Fbws74hT1zwZz7J0QWtQXc3xR7EAd&#10;dBeo1mGNXhZZHjuP68WOsXhpchZeKFvg9FIhRFELr00MyHet34Hhs2fqGtXN5jTf57Qr0N9WXg4O&#10;9zd2GKqa9mq3oSVXnsLB/gFdTsnZkfKTmQBVU1j0kP/4OkgTiECkb2Xx5W//7f/k7/znf2dzaxuD&#10;uUNWgDQyxFSn7/7IH/rDwCy/5gsfmGr1W1LHTWnXUWau5Ey5opmf9H5bRf5LUKq48/kREbgz2srn&#10;W3VZKnKjVD6c+EjmKAW3WFBdO3OA3DfDEfNo0yaqW5MNmk3fvT47S6oM44wto09bNXngWLGWN1w/&#10;p8tW9pCsv+mrqosu/DNHHi/nVXdYtuniP/vbf8BpToCTqPaiYB1IkvFW9LprtWU0FSNNlGqTexju&#10;fUY3V6dXkBAhS8bJdsmk9ThsBXRgINjJWsGB58BOCwcpHZihlIHb4MqKKm2VKEk5OFbIM3Fq9JWj&#10;3+m8m5t/e3zKhw/297hw7NHlKXxjdL/anRkDTVZJqA8eCz11QvZANWFTHh7enp69e/MWWC0eC/p8&#10;b2+buvYhkrm6LkfUHShy5yM6zuvpYW1x3fEPOCMWLZxGT6LV2tbcwsYSk7Q3qfGbP6IFSXSILD00&#10;SrzghTh8iIgnLBfsAT5EYZM2c2JxEHtStHKlkDhJ0SasUqIlTn4LfIWIHD8Rsg1aX7lWU7W6XLe3&#10;TA9mmLz3zoYmWU8sfNJmla5CUlO2ILG5Mkabp8jDkCORnMEtw40vuV8oFC6MqiQOLTtZCsSQEyDW&#10;rAEO6yIOIjGRkqHdMzMuAjk0bCgQK7f1qwohSqQ++SbZF3XIK8nDs6h1SSdCLMgQ1mEmxnn9hho5&#10;kmn83ng4B1FKZjsPKe+AusY+cWfiyXXBw84Mczitf2YCe/HJPyVdnDUNVyxH6/qL+nl/N3qqFgqL&#10;GsjqJPU63Pu2b/sWwAGgPTwpS3t6xqtoTInSZ4fyXOTRwgs/vwgMTv4Unj6+PPJNIsmj0oEYvwGP&#10;Is2YBNxPNl/o3Didypg/PXQQrRq5hmOJJZGtwaRhJKzvBQa/e7Dz6sPD9Z0NMgduM2sHZBmlPU3M&#10;4XQqDLUdTAwdI9bYsi7AiDc0KMVEyHOsO4DxcEoSdJJwB2zs7m3zFw0GGO3nF2bBh8aTnIHEIRwc&#10;N9FRXzT3OQyLjBH7ZMUmCYT28ZHsEc3V+FLIFfExlgsbJhkfBLW3N1wCp5LVD9B3UiiIPblW1Au6&#10;APnEqnCH2F//4L/5Byzm3fEJ+7L2v/oytjwhabpd+uj6jPhljM2Jqp1llVoVrHfMBxrydqxvKrPJ&#10;kObf9gx3NyS27sjCbI58fmj8HL8aWkGqG5ZXZL3LLxXTpIs0A5M/lmvOEYPGGIwJs/VHsruaVtz8&#10;a8FYfKUuU94cu1cpMPkxcwSTGOv6g03ko9bwuTMk0mgvUPnKsEf2hVoVd8OpIBSO4dgz+SH2gDSf&#10;iY2FRcaA4Csw8hKp46EEE72OrFKh4CQQ6DV4g7cCeQAIQU0WQx5qIbsL8eB9NIzWWlkiOH776duO&#10;nqU+6NR0J4QAtX4+v0QAruj8sc/NHmXDcZQyr/Npwsnk7ymQwRMmDoF/RuOFWAoiWppPScWsckbE&#10;irURpkuVdnVPKCylkUMMaYhxrCcOiEA9CQJlnGepMFOFE2Hj8NUBk+8Itk2b3T2CQyW4dYajAHAL&#10;dlwgevASNpfLSydELi5SmrSbybbEB+DhISt5Rmh5sPFL5Mp3sC52jkHCcifcD7VAMf0GzC+tOfQi&#10;Ge770OJ/k/thIhiwV7K/JuakXzLKmZSkn+KKCNMZcAOB5n/99/4///Af/MOdDTrYdc6c6r22fnZ6&#10;/Mf+6B/lvn3zN38NwmNQN+nQpE6Hig1wWiEL1n643U0pReHPvAo3xFTJa2isVPbfeO3KWz4w9mg8&#10;NN9toFEx7p/vTUiO0nNN8j99NAClfjG7xaO4W7Kpx/fcKY0NbBrucWK3ur9qZKbBLwlAxvne5+la&#10;DsxWHRYgeYJAmKLha2mG2UNtwlmG+adsZCgbxg00mw5xaEuJDRzgHtLLl3txpaK/w8+Xubr+IAys&#10;A9dCpEEIBUh1oP1YW6ZE2+QOYQeohQd8JHkHcMtg13OCil1iankDb05Blxw7jS2lQ0d1+OHhR3/s&#10;i/fEu8D7TF0TnbI1VoiI6HUl6iVpigdGmO4UUWoUBN9gGTE6a+vA5QD/4AtqMiKIhtbOeaTbTNdD&#10;hS0Rxw2vUq17/Zrxk1skz+xdWlncPdrDS9e1QCnQ6YmdExAr0YJRENkjYqNMvIUXzio+XhC31no2&#10;oMaA45GetDYQJ2Fht9K3wbRLrAXkVEQlNpTW7BlbcD8whOHi5MZR/iTDxNFQQ/RryA8LEIEhpnSC&#10;0BN3QP+L0NvKGU+OQMpNhEZYWWRXsv/bRm6BI5V+2ZaxkXQFOyVypvUjwUlXhzUqZiQI1CHY9XjU&#10;ft0/Bgp1VN5LbXJPQxALc50ytXpqGbAwjEuDA+2y/695m0odHrdkypzb/8c2xV8p3X5PmpULgotl&#10;kryx9mU2rX5syhpLfavW7UYqexigrn8suvvXTINrGmZomEIIdrNxBxTRT/7Yj/6EY9I21iFxYJmZ&#10;MqtkNA7gmaLcyKCTA12ZB2+/jkxrTiE/Aq3EcEBU/wt9Q+alZIfH099YSX/yIv1l4hQy6M344xHT&#10;riPGQtHaeOF41cxjARlBoEy0T9qT4ZxEzPg1hPWZ5+kekAKMutjqEud1bKcNSnH9qD4IB8JqLjxc&#10;3sOQhm/HlRAokOTC5tmnBANCBpGAvtje2GR5oRJ5eHtyQnaKVSmg1P6eH5Rnd64k0QbAjqEwtNje&#10;2kTZZ3gqo17x1O8RTtIGhnwNTQktNmAHsYmXwwW9DmslgQlpZSMQn2ziWaBcJ5+e4PnReWqYHdej&#10;mmWIgw9ySPMs3Kz3E+nxyQ/Xqu5x/aIU+HKQJlFD821ZTjmJv1WDUOmvBs+myF/4xSm3k/RUCfd4&#10;w7kxnKmbnSRu5GsIpNL7T2ntHGnsuFiOX77++mq94HHhPWIvoEm28ZvrzB3WeFXXd5/mkNYVEWR5&#10;kuJz8RzxT/iqaEhcrhjttLCad0OD8Uh4wjBon52fmwKhZExLHaY3QAxr0QRlAJjIZD8+EC0gW3A5&#10;2u3orsT9ESGHzKOaUZWrW2vyD8GP7RRnQjt0NEqfcoaO68HeHruKYDWJPeAEkvjpHjnOhUBUjg3H&#10;qZl5JNhQIzC5F5/eHoYHYHwU2mzd5t7DHyxdMlMO+dr1faDcK080ipIuy1xWM7F4MZurwMPxMPgq&#10;xBaobMSLs7DFmHVoZpR2p61N9L91R6BQdw9AC3Fx5pblFcOGcFvAY0FcRkpAalB0qy3ogviIis2S&#10;UtnkuDcOXqUNypmpRvroAhkOsLuhQ7z5l37oBx3ONqpRfMkmCjNMYL0dHMxGHk+5utdkw+3N6ekx&#10;Pe9vPv6lH/2H/5BHAIuyAMTlpdevDmib+nt/9+/wZKm/CB25pv0Q3pP0+Q93vAmVaEZht1H4Edpq&#10;/sjhsAKVqkryzO1pjfq9pUhgEA6WfDuxsJtz8uNnIjuJsd5k/au+VeNQp3D6TBJPfbVVs5nTlJBh&#10;5pyN9WdAfGrakwnLtbh+exnrk42tMvZP9s5kryazl3bqaIuRM2hNozs3PKUqL24JqQp0MhsIpCY6&#10;VsIVUiWmWZ3HbLQQkbNvBwLYW/qmpXcKgZZhm60/Mn6tIEC92SFaSqMMXT5cTXalAbMvazitWGfO&#10;D7sKp0D4PzV3arj8PD9/5aNPkUf8GrSRQ5A25KIkaYTzzXKB4DE1EjdDINAZ6S4xIhyQigF+/9GR&#10;43WpdEF6bOBKe9vT89nppUAovB0bspk0zyAXtQIeBSwaZE9ZF9loZJdFv3v7jnIKc00E2Mqlc3lH&#10;iYBQ6Pz6EheeonWU67yBAuGRt1IoCV3ndi69zEPbTQiChwSIEo4THsvqtjQ6dP+DluBWssPZgPzC&#10;1jWvLrnnGtoEf0sugrsrSEUdT6P/+IwKQDmRo5bDl5alC57OI/ZGOkRuJIxqDJRxkssqWhETiJpA&#10;YdF2e0le+e5qHrQMDM4PCxuLUE5hP3Fl7A2JKk/qP4AJderYMMOpLlT5vbZOZWEAoYY4FocYZlfF&#10;KhnaxLbxskpJEOlDEwaDFYCJku0WQDBjbCxXT45Ld1CFnZMN3tfsUMxlrFpTCyNhOrZcpHokXmsq&#10;Bk3zgPEmRIklq6XxikcYkk2eqxgTwZJ1iuURH5IEb7G7HAJtxiepLgMGcixJGD+chAD5zTPkZuJA&#10;bQCW9FLDgoSA5Udl84AAW6C80kK/FN5R2DvEV/N5OV0gocl20oqoOEIvbNekDZh0rKph724M68WA&#10;SwymdcEg6XeYA7Cn8vr67Zu3gmkhnY+j5HZjOBETIZ7IUelRaR5AI+LHEBzfW3/hStHNpRS2chSp&#10;cArYy9PF5aVj2HdB6m4A9ZC7g7QECJUVCnnQ28QFga2VLNr5hWMonRDJpr7ldsri/MysFdPOeMQ6&#10;8HLVYDeQ+Wc6vbP5ZTa2kQK7IbmVSbhJa89/4QsfYoVsdADfqnipgWZ6vz7RBFrI85qQQgMJ1B7+&#10;avAIqHckOrJpm1GErfBGKSuG8YDqqXgr3ueWWm6IC97jRnfqjkiM8l7jR35qAeKAZR80sk+yMG5Z&#10;7NWI0VMfNJxW2w+HSJEr0mnKemolBpCEQnlE1h3Z/athHZI8/LtxnIQckXCvmIjXO2zywgkJVLUs&#10;JZvOjP9qeEBw/LzAHCkI5WBaWd9aBVdEBygrl8pFmLNRmatnZAoDoe8eIY/xPiw6TRYRBdxjizEB&#10;g4aUS3u0OYjuUjOpbN9FVJXXryCtkF7CB6MoRvxqXjxO0PNdsM9OccTc2c9tqgUZNnsztwO2YXeX&#10;Zaspb+4cgwJ/sYA/CKVu3r57C5kLypMlbe1tirw2WlhJsCZFk8gtU3AvGBNCcJkniSrZegugiM5w&#10;xTgyeeKAb8m3rfAxeA3k/g6PP/vD+jhVdaxOCMzIm8IP65CZ5YWtfWKNdYmqiFgAv6arFPAGMbp6&#10;I3hAAgvaPjC3PDX2SB+kD1eMKT6idtYtTwbMG/Aei8BjJAtxevIOYp03n3zlZ3/mp8HeAksn9cGn&#10;Dg/2KGb8+D/8RxAOfu/3/mp3ItOvQ1ob62tMatFQoaSHMTR6OXEKWLUG/RkBbQV/bA3D+yrPmVtT&#10;/MYkZsVsxMtJFd2Gr+ZQx0FDzpSEkD8NDXwkI09cUzCszaSRK9pZZ97qjvcUwzubnT1CXj3e9muj&#10;oVQUmhTr0af19/dpZ43T+gi0jslvTSfuZ+wM9lnL88Az5SVbOqi0MkURObSBH/2r0WCmAx2/YWk1&#10;EqYoJXOZV+n9Z89wAMyaHZ6heTPttIpHhT1hRqcU4ck0mfHtZdogJicwPC+aGdEg1M1JEd0zPFTc&#10;DkfACeEUbDCz/Ruke7ZwUciY4Gqe4IJcXHBLTs/Of+EXvwJhrJlmsKHgGl2NEBFOyk6McoBBfIGW&#10;OqkyyXIBYTyHAeGa0sn+7p5N9/OOYKcFnJA5CRYwuHYLEiy9fXtMxSEDWxL1kltCiXz4+jVcHGwb&#10;Pbf9nUgEsRdEIBdOn16V45z7tbkHLxoADntPGMEt7eQLp0qIz0VKYIPImsO4v7w9+fRUJw1SE2B8&#10;bWezBfGRqAGPju1ujkliWUxnOjQcZMZwF+ud6mzop9ABRDaQjEbxANrnUskAA79HXrg+e4Bl1rIL&#10;6Zu/5dtDnBhcclR6Yd0BnCryqjTwVM0IpPQUq6AP4Vsj4TSAGyNXaxgydovKOd8dxsV9UwRVDldX&#10;fsTuQ4YnD2n4M/HX4sFVahsdJE6uZ5WVayiGaxPlHZXjNtRYWmrRhxgXOIg1R+A0bGN3RYN+rVc8&#10;O3dYlheHKS83EOrH3I7cLXI3QP2/9LNfDp/WAq2RAC2pDBi/0mUAbUR63/gM153y8C6m5facCOAO&#10;QvDzi3OsC3E5INKTizM3dzJD8G6H2IaoXZBRdh2AcdKWzplDfGAH2KBPYXkes8SmkrYAhrM1CfQQ&#10;GNI0PC3yW3SYKh3oa7BGywL3mMWI+07Yv7Wy4SUvzZH4fWRK9YtVCayO/nfGWaglM9jOAr1Fc0e2&#10;OKaKM4TTnn2JGHMhyNjNlbz2ZEzjRa28OjjkMu09TS4NMcDpY6Ic+VvUP87Qxeklo34ywMOmpw5L&#10;IhWs3bu/A+RnG4l7Fj8PuPHVl7/8s+w9+lExnyKfihiKbk+D9eQCNyzMM0wNLXIwIsr6MQNMHQFK&#10;Lqdi7DM1Ko3vNbS4QWmh4b6Zx56SaJ3/KNfKXXdqo++48hGUiMrAhbDEimxdLA2M38/6Ew/kN7+v&#10;kklCtAdLKbxypwtVDEbfnlw7ewP7lvt30OSXLbMCHTB4LE1x4ex4P2oPOKpaO4qgon8diElFgJ7n&#10;RQmOtWLpPLaWSmgswPsJd4EkUOZmymohSJknsriMd8BI9Xg89McIfeXe0V+MbzT4i4Ois5FlNGVx&#10;zfBDEnWogPAIfUs32EYOUpbk7HHRdve3qW0pKE6bXiWVK7H+yzxM+sgh+Utsx8mZCS0QS/IAEit2&#10;LMnxqdYKDw6OR9u2qeJBwmRDA7dQ1BSTTLZ3KmaILveFKywRZYbP3xMbHB4dySUOt80jpGXMxZKb&#10;2Qw9SC/B6k9YHf2Mlfnd/V1udAYJi9v9+M27YAMhFJ+jscEG6nBqYwhxiLuPKIrQxIodAIor8FxG&#10;acrWuspaB2umomY7Km7mnfgcHQ/8QBQMUuPkzaf/5Ge/jCUDc0isz5s7u9tUG/6b//Lvf+VLP4+/&#10;a6UmMkdxx04sxn0khm0JOYJfz6lKc0pVTp5bX5zBwCcfpc6Pwpkmu8p/k77ZV0M8u0cqyZFtLXJE&#10;3X+bxx+aNZLaz48t6O8R9B6/hiRHHn/OHLg6eUND5wMzeOEk/7HPvcDpYF2/QOKcMNt35ISjA4bX&#10;NSgVemWTlSCEzBlfZKF7pO6k3Droz3k+iLlUL5mieK/MmDRSq+sUQj+hX0vsAHMeBAH00+GyyGuK&#10;aBVXqgwkMhf5bKHPgNllg+wnWxmfDIFw6KHjI2Tf2FzdJHXCV0KU6tBl/QgKTKt4+VsczPDnxsnr&#10;1zj1snxJ5YgqdkhRf0RhreJaFHoAVxFI9nefvpOPZgMef4AYS5u7ax9+7gihtXOWC8Bpp4ZwQ9n6&#10;Eh8ORhJ+gJxyWuAceCjsR9lu+KhVvkc64K4oYaNBomiewbhTwObK6JrlY7bFLXJ3WCCMHdQLrV9c&#10;CQgRguvqrWswE3gr8JFHoMS7B2SkZSKwiMJ48JA88W4mh8vIjhJBGMDeYgKbnwO3JOoKzGOaBejO&#10;Q2XAnIuMgfvGLhpJRSXxtIifzMqSMdbVeLq4ZWC4+DU1Y6jJ2Mxm2E0ND8EdSrmAiGjdYXbilqik&#10;RXtkmw33wlghPSWpr3mg5EdHpc0tgAHq1JSx7TxVZkt27yQz5WCzjMnt9qhlShyfTZld6K8xeGM7&#10;dkmB2LfYFtBVjj6FP/lAyyrTpeTXnnhmd1N9I5gdMJShT3KcHDZnNqRPuQUPfUHKSSuw6RgFF2Kj&#10;crizQ+EKiR6Tni7UPI6qpZshrRT0zkixMX91DFPGzfYGqH/ovoSycb1ikBAAWAacSn1LdMHRJFPN&#10;o5RAAycn9EhsJNbk0CISjagFv/IoKjwaXGAHWf15AFI6OgjV3uG+Q4sYL+rELjIEDvW0sT+IGBAq&#10;OGlsS/5GvcAuy5cX4gZ7mYDfheJZDzSzrYwehc+YAQFaV1HjvOSM8fkeHe1j3x/wJqc4pCjo7BTS&#10;S0Bfl4AViysHyIJ4cBigeThme3s7nPTd6bEPQZcdmV05Pz3u4LN0HII+jlqZ6lYT1DTdBnWph4Mx&#10;hKUCoHzF2UnnYmxTk0L9ZXKNml/sg+4X3+PhsgmGw5Q0amKMIYF9I952d0m08wSw7dHGASq6EWaV&#10;e5x71xyn630iKbsugKoZMCR+l2LfjaCQV5iziHTQZv0VkrpZwYYOG9gjZbKoehJTDaqGO393jcqe&#10;o0sBXcwLDE4BqcRYTUulm+bROT7CzEmQoqszuUvQgoJSaYYQ5f3EnHOCV3JRJpMIEgJFgvg9QgrU&#10;Q+/LPBnYI+EBNjgjRewS1CMXkBj9Ocg8UolmdPWHbumFdtiUo3np/9+UB5WQlcunMQcpUpfKaSes&#10;FIoLqQ8wRdS4IYOdg7riEpw7TOaBAELpcmk8+kQdxU1ESHzMYKxrfCJjEkHxMOswd4+i8PMLA7nA&#10;duAXYQLhMOvMIkeon19DAoJYH+xsM/bi8MjKHcBWTBHSC0jx3ZsTvrK7s0XQg35G1eNXWTHxxke1&#10;0yS4gfNngRPqDcaJMrMB7kz8JCSf/R9JFEF8f3/78UcfRVjy5cgMD9MRDvPPbz75pZ/92Z+5kIiU&#10;Lp8blsQYUvJSG0tz3/R1H/7OH/qBH/jdv/W3/q7f9Jt+26/roEnqighreY/avatpTt5qlMmjQSMr&#10;8ZMG9Geoz5nai+S1fuD2GcHA8HjcATEXLniaGBQvb+jskix8xu+J0u4PZ6p7NK6Y/yf87mJnWn92&#10;Q3IFtQPZN6NYElP03hVz/Y00st+7NbOP+WvHV8WZG0GKRLIetx7SWNlQ+4252ruaFjZccvOfZtPR&#10;zKkbyJLI7xScZfVYZn4c3ZTynwGVUX/JI08a1xS+ZJgQDoMZkn4OB3+JgBGtLjPYYGYnU8UENruJ&#10;xeTpnC0c7O/jlDnNFngcndO0Lq+usx9X7MCRQAj55zrffPwxdx0gM3lPdqaNEmp1MKxwWtJDuQEV&#10;GE9fS7TqZC1iA4qLPDOclLfvAFNfcDTyQfTm021p+A0smtkMIq5M+AbzTjirn2Sb/KOgdYqVbF7j&#10;pYw5xaGUDZ3dxfYm4nYC9v3t6duz85MzdhH5VaZ3sQwuxegawJ5z63HQFqnItaMYNCLRmJTpOJvA&#10;k+burx+vqHvozbDJaVKVWNZvcf+kDAnJUAqNwYvoGGqfdLcyxYxEhVkbYi8JZURo6l1SJAciBdxq&#10;jmQFFVbqpo4OQKWEdlFlh26K2CpIpp2mSDvbyBwSV9HkKXvKps1aR43CGAzBJ+rBxA4NJd68zrBO&#10;HXaoxo6U5sPxjxJqTNsmTm2nfOS1ui8IMwitiPkkujUN2VeNpF1ZrWAOGz7abp1RG0zyNofNtSb/&#10;1N/jFDWsj2uVv4/bkZf4Mb4fjlmz074xWd9mgzNDJvQB/GtFY3UNriZZkpOAsQPZkdQ0RTAo0JkG&#10;VkjPL4KhN7OIQUIkP/eF10TSaHB8L2lmQE5si6u1puAU9GUw1BzDGt/wCSzHZwIJWBB6/R05h6BT&#10;S85UeZYBEsRmNNQfRhFJnBls3rWfbpmYPvNuafiUDcT8rWxmCXMI72Ez5H4gk8bteuSARmWnTFLv&#10;WTzJzT0WiNtjk4dDRxlzzShT2FZN8ULVo7OoS+EIH4SVpQoYRNeH2NDQSW4qCaZBI6LrBIWtrzmJ&#10;Ke1yYC9wzrAGTVZ/9eOPoa8V/yh4CPxy04bDCSoWIoHzpOLiVURzK4SyK+VR6yuZJxjeTL2lPvDJ&#10;odGql5AmZxja15KBfs04gXCTUZGL+E2wpFTcRtq1VqIHGscf7tw4Za+gX23+awoKzGc3oTXEsqft&#10;DkraKYWSqv6arhEY1AvMAfXqu+0q8zFuNWZuSRQK71gpU53Z1IliYBYVStCS/eI8HViklRziFnZZ&#10;3RCJcNdQO3T1be9tAF729YxDeV54PjgEqUxSfdt+NBbe2Ct0Emx4nIbFZWBF1Ntejk9PcL44bdxi&#10;o6PMl52nZv10qUcODNTEkrEXtWMpACwePb+cvD1NHtNUlCI6D/iUw6P2/BeFzls0EFCJI8A9ODzg&#10;FFgCO/7mX65gtLTGofmF8RLngggbMwBkg6IV98RGY8orKHa6MaQXZ0gwTBMP2zu760v0aTthGpNA&#10;Q42jFAJbJJ4An8XSEAamuVgzt0y9QsrHtVkRIJX7jO9IG6ANp+xwrjpj6lumbAae7SBegiSgMZVZ&#10;rswatVEKMGtcJUEF7Bl0ApCrTz756k/9t1+E7vUGgv1rHLsHniBf+KN/+If/+L/6b/z+f/mHf8/v&#10;+5O/+4f++O/l33/hT/7Q7//XRBGQtJA1zZ4GVEpw8JkNGm8jEMyhbmd1ru6dIWeTeqwstRli9lMn&#10;qQ7FFAzohVRkoyPH8fOx4YTVealQ1zsZf8tf4sb1xdqEyTua9qD4zlQ9vIAMNm69uQeZnUWTlENZ&#10;B2wBJLWVXK8jFnL+XPukPaYjjGusw1ro5HRYNwUvo9/wV+TLCnx7A0dkHS3qtIdwhulLYXZxiMUs&#10;PEH/a/hKtKAOW3i+JrB0+JXPjqeDiPIitQQR/TxT0Kq4ItYVKDTdcO4lYBi5FRqwe2tqJCjCgnEN&#10;sApoHY6HqR12kwUK8RQi8O7hSaL3guSt6Z/MZua2LZLwBF+BQJ2+gRLHct7l9c0FY9kWGLm99Gp/&#10;Tx5ab5+tQGw7CyD3QGYFAN2cX7759B3YRhwxngOVaHwY+qwP4LQ4Otzbp09jY28b9NT+AuTiuIEB&#10;D85DuIxFSXMdqSYqi85g51ETP1yeXl6f4VDZ2o2FoNYheistg3aDu2mta6wTj88TTMhDwsPA/TR7&#10;9PgIEhF8Jangnc1tC6bhZuA+8ujZukCrUoO3+K2Px0QLUlPQQGfqu92GnD20QHhgcMQ5ItguPwQk&#10;IhhLRh8XxGaVVixKwlBFhX07JNp4PsIn+KRGCRlXFaf0xnHM8daNMNWU/KZ5Tl2Ncbihr4dzUpco&#10;IxemwjTfdJaUPWhag3x3ktyKcAxh2kIbvMe16j7sROyx3OyVeEW1M92OtVsxW/ncMKvWHhNbjTdy&#10;TP0Y/t5Uc6oH2fDDsWpUYs02PlZuQY7cshANNUJg5yDxW6SQGlpRGrTBjlEFeFqGrtsK8zMeCF64&#10;zyLjay6hi1EMBYyTEOQp2zFwe318ytRPOyzk9qDrHtwoc7Ak48aXdqXMz6UcgHCVgNKxiGQonQCq&#10;SUAocHEsBJPCzODe/dd7y5uOr+e8FBoUM4avQBSPKeO44Tvr9C2zRt5WGxHsNLqCIIBpcSD0sKNE&#10;CxDN39F8RH/Eq6Mj8glOnYMRw6p8kkrSAz5zE5y6+mws5egxWlIpJFsNcuNQ8+b2MQnx4OAA3N78&#10;I8/ecj+hlcwJKnDIqwgC7GlKRv0ZfK7wGpMnYXduJ1q8hXgHUdQJZAMTQhbNZevKN4fU1E0hREP3&#10;jr+K68ih4oC5A4bxiL8REUzTMmIq5ZhJ2erohNfZHZEJX5xEarIzM3tTMXIxhZbHpfE4+lgV8zht&#10;xWbE0qS+UQRr1t+X8slGyJPcD7Eey+/n1fHZoPlo2Tt5PimL5005Uuh5f5ACG7cAxUWXCVpPRsrg&#10;2GJT9GZU+qTJ8WJwDpBSmSMswKHmUX+CSdfXOSK5IjsrQa7dOBjXlD1ggzs4Ba5IWam8KSbdPzgc&#10;WsW1mjFV0GGTtTJZxTIBaHMNhIyIIm4H8s+DZnXyTaj2baWG/YtHj7Y8gwmGEUMeQXoO5FiKErwu&#10;4nvozRbmzkBe3N3ubAIZFKKLdcHbO8KL2liHY8/Zd/Y4MAbUpjlcq+xkyVod58BwVAefABG0gkbX&#10;AhkjiYjx7heX2Da67UtLLIAgGZAqdQkcfYOl60vMFlNXKUyLQXmEIU/EIckwzvjx20/PWLM5uHls&#10;AygvNmzmVlu7jMwnYnKMhcVwtguY1aPXr2ojeQrcQpTIV3/xF7EsgFmAoHNXiTVw/n7iH3/xZ770&#10;pX/z3/zX/61/68/82//2v/Hn//yf/fN/7s/655//s3/uz/2vk1sRRcCfSU0qEpbShs80k/4JAvHe&#10;g1Faph1R78JX+jOCAv+u0E54pqaphu8ytOhwerJr6gHlZwrMG5tUHTdYjWGaEFT1vbqMbhb/mkVO&#10;IUe26zhy9MK0gO6tHvyz61efRINk/yaiyIbuOaajja0df6zqYRwu42tUHoagC3NkIqGpKxKEo8bc&#10;41a5WWRGBBP4+AQrJN0AZmVgMV3ZQHOLhbLzbZ4NRhbK4SoUH+TLoqS2TL7DASIbgrt5yDhmnhzn&#10;LDoHdWlUbAv8NarVA4GZRiAvz4OK4yRD6XEbSbegwm2f17/X3GCt7MeAYYnRvDtbUpo9PdPuIIcX&#10;/bPmseQks4UIRr3lFSpuVOZJ8cK1dvKOWdrzjNWiMuJibGl9oqcVMBBB18WlxIIIJ7+fnp7QcLsl&#10;2Zr1CjKsFpSM11PMbCYmfJCylWzt04wBMoqYAZuyZhvDoy7UCxyCEHasMA34gUwRgQtXEw/YvIKo&#10;bes2wOwd/sda9JlEAoKY1SoQTwG9ZJy3Ob2bh8OdI3Wcrbxk1O9wD/e39rgtLJCD3MGJ/oZpLXcX&#10;pxc4W5QOhWyRupZAZfP2HDVUAWkJre7HYKq0muag6am1bZTnlOlumn54GJuIuOnKqvtus8l3iaeS&#10;4wf9OjNQlXj9rZ65Gzhy6/E7xSVy7tFjNWJ6ei7tgZ2xSQZFBSTc754eF6MRYk+MvTQZpxx/5ms1&#10;Fp+tobFLqpXun1pYnKRuL8UQTemDxu8ePeJgFKTf+OTNGyL1XRqh5VwxXsQNwXsAXYsnAeMDQDfE&#10;EKm4f6QScot54HlROeM2BK/HEyNOXQPU94g0M9MNIYirEkQeDwO0HoTgoLxThsfXcm/a6koITSUB&#10;e9VRaeLnlubfnb4FV443TrKK8fC52/KXclnBjAQw8ZgKepKj8l/wNnXjG7o+3VtkSrFApP11twE5&#10;al3gCQQEssUmsC/PJiBBklq7NXG1UnFsrBK7AGrBe8J1afmGJyNUnFSFBw3NDD3eGd9LwsAaYuZU&#10;yE+JrQXpZSKELyalsDD/uQ8/6PO13pTH+Rn0aFXhwDdFMoenW6kL0s0vpE4/XHI+ludc13qmf5Xa&#10;oZF1MTK9IfXfQpWii2fKfejglCeGOs4R/W+Sn6Hg6+AMKdXUeP58dpLNsDTV/eJj6deLe/TL15/N&#10;4H8uu4ioaf3FX7j+OI78GjZwL00vv/uocm0LLY1r+MErXGNHcJiWlsHtHq8U5bqxRfUW3/oZbj0N&#10;gPlpeSw5GKNFaEaLc4742DgsEuCSWQyML6E2BhPqDVKKMOvxk5qCCvkJgPYt1MCcQN5traIFO1x7&#10;oQhBVOL0B5ApDlCZlqjMgRa8Rf5qZUM1yxU4szzgS0kj19dQkuXxIWDxMgE4Py/Q3QnknPRSpqGn&#10;f0G81JwAIGdKHG1vbnNT8GOg3+QG6qbQihFcp4M77x9Pz8/Y5g5DDJdV7Lwl76B3JeCgDZtcPjE9&#10;mSMyDeSScXRwZQxaBMg75BETwzaiBdVhi5kyBmt3sFDyu3K7dEMJJVDJcCLQihHwIvtw0l4GCFZh&#10;0k2Cxfy5L3/po698FWgt3hrP11HzK4sXx5/w5e/7Vd/+rd/wNa+2dz7/wQH8aUfbO6926ajeprHp&#10;aHfX3KqiwIXw5KKfR24y6s2e4+GG85dW6wLfaGyorI1GiEncKqUNOqcSXl2rAagIzmk0io6s7XB6&#10;guYfTW2q1l7saO7RoRzqvn7PwGVnEVPGqGueCX53P2Eo6k2+3JbwGg1Pd/K/c/1WvIXU5YZE3Q8z&#10;k01X4pHZj1xTfKB/8oX2gkSPZsAUKE+Gst8+xBzZK53agz0CsjJByE73AIMTQCPRzn9xRVRB+ESj&#10;jFA//CCbcp6cugApK5lFXBrgGVs0k/pokBk+iQeB5ACBkLYAKYcOjym/DzLUoCJJguLccxlsEGmi&#10;Us3UDWSnb62byUAwEccHBPIGbwZgNwkg8FESjC0tUqwzWbtpSI9IWvhKWhqtQlx9cXIuUAuOKDJV&#10;B/RCU7RnP9oPeHRAoRCuBFuO1G9EwA4vYr4qNASs6MZ+JZuMxPUyBYJqneNK6NlT+zCt6/4eReR0&#10;1dUlsqacdHlLYBNxEqaT1fCtm3O6WDm8SWPgR0TtVPyJSLhyWS7xLwk/1iWMtjQdX9hznXGXWbPJ&#10;AHtbTEF4YXha3GK8UgegmMGjZnKNYycjE/9sMTncGrk8IkHmMnuc7hj+GgZOu9d4in/zr/8ttfDA&#10;uqZ+gRBZ/3oP1k6EGqVcQayPn6a/+h+fEfWRVmqGRxrlSHwrBfmgqty8e45Ur8iDJ5WrhTKzOHEU&#10;TCHFMDo1WrE/dWkUuW6h/ptqXdqOYtuCpouRmTlKwzlzS8edmu2uUcGpI1nYYzy/yVJm/XlJb6Oc&#10;JRL6idQjCOQ8R68/yHUJzFP+c3JcXIqk+P80ypFzt1WHEUXIZZghT09OSCHyV+4PNQVWTZ2kFB2W&#10;AxjzZdmLYXZM8UQUb/T70bXON3Vbmz1wb9rcZOZZOgEij1ttFe1IT1IF4oJE+E2PgQN1WBv9axxW&#10;+hsGRIjGc66WzIVsv0UmTOjXLK8SWQBLQuaBYJOcIq/szqDsy6w8/linXm9VG3cw01f13En2Wile&#10;gbETCrRVjKj8JVa9YeggAaX/Ur4iShwLlP63lp6cuGoWlJRGHtc8AHAcL/OvmN6FxX/ysz8rGXoQ&#10;WvGkEz5Ul8d9ElKVp1VJmgTSZxi3IxId8oyGwCrxilw9qEpU/h+k3UwjT4KVZuAIZ45f7NE4l6cI&#10;gK8uzpQnzcLGF+LDpSFocs2Hk+dfp/JHcRzjupoSi2c06nVd7ngtN6AHr9+ngI8t8L7aqCVIsi07&#10;rmLfkIfvOZD83ZtTsKg8d2PEe5IuS86gwvMBy5+RV4gZLqqoAFpYGOFOzpSBg6aFup08lkjXpWUa&#10;xDiTuRm1LbMRndhuSjrOJl8RT71/aAsn/WXJc+pq5+J10eSR09tmd3BGUKKEiYgrkp7qCakpxzt0&#10;ZhF/R96oWYA8lVETsZtbODk9tucmXTwQcrN8Pr8Nce8eziGlE6+COB7rxkVRIpcObd7hFajZSNoT&#10;BjBu4hNaFAMimCFM99a7bZ54FHV4dys389rSxtbaBZOJmbi3BSeC9Nz4T9vSTjpRjiQaeSrnP67T&#10;qrHNZsRtIlmLv0i/nZk5cgz4hy8LmAkHaRudEvv6XLG8eZI+1VCgWST46Z/6iZ/7hZ9HzACA2FGb&#10;KPrdJ1/59OOvAJclGMOUALwQgslUgJVVKKNK7LK17oU0lgxOyUhBb4jdoEBGbCM/707Oet761gOo&#10;NN4cgjeVtN67I/mqwWPe+mWRTDNKfV7TkXtw/5qySS9Tye3v2VJx+rufErEm6z/W310/AodagKHo&#10;+2X/VksxO3g+47ufXc8wWC7L2DvOXjVHk7LTcqYc22x549Rz8//RX/krowhOP6WEQ3CfygnhsF6m&#10;OFBigq7MAYr3PGeeI71YemeEiNJvb3CR+OlYBH2qKO3kI5OVz9hdhPPq9BqHxscfWmMxLUYADqfh&#10;A7A9ygqJ9uZli1R0yG3gGKBsHfuQWgG3GAwp00AgPUI2cLWPz0/IfVL/wD7gIaDOkW/9inB2vzu9&#10;YMEUExn1fnVzf3JG3grue5j54GTOPgctt76hhxv4l3lRBnExCIsJe8twgtBFq9LmAzvSEKy9fn2U&#10;IdXLy4cHh+xwElOYEJG5DxihF8IvggYg35yV2+FURasg3innqzASTrytSd9UbZY//MLnaCOSZzno&#10;XW3V1o7PCwwvPH6URdO+ZGD9/AxRIV/h7GwPanO2sTCpG6YoMuK01J6eN8SnfM6FcfHgfBOWQV7A&#10;kRiuomBggJ3rtAXIV6ZREPLVqOygzsuMc9EtwG9VzJHvyb40u9MKyYiE41yUN8jAN1YjGnxsBX5L&#10;JmmQJ2X3jvg4u6mlvWzThMi6WaPwNTZRtMcsskiTdnYZX6mdCXCiS40W1x/MByb71QrIMBt+yued&#10;cnhMYJcbC9uD9LiBsPTMQ7X09+/4zm+2yJGty//Mrju8+oZG3y/+xE8Zf3B/8Omre2xotpqJ0qYA&#10;TMYSeRLfR+DHTaZ/MfhZezKdzDt3eirtgImlBGzoR+7u9e014O8N5geugb7YMbRdXgdyLte8M+Tv&#10;pVpdX4epjFhWsrzFpbPTMxWuZH7OorKE4cCTcPmvSliMqKCOee6Z/MwsPIMh/Xv2TC6JrWuVDkTW&#10;E/hcis5PKWA78Y5XWDwCb5PS4vL5u3NUP4EFWVt8ssG5laltzk5KzZoMtEV+AIlMeaS6QTKJBsDb&#10;B4YThczwCRgrTh4OFzIPzhHdwXeRQXBOFzC+RsOyZbl1oDFM+EUd5xkMh3381bseRTp5Ns19Rtbq&#10;RlehRESmgkI/X9mv1LsjondyhqmttBWgKUyu5zJT+bUflaDIq4anQvkeVCH+OvDaXAALqL8Vi2OK&#10;t0eIdzVerDHpZSnEjX9rB7LJakjy+Wn/zsS/cUnxVtmb8YUMXQFrvvrcAQomg3DxCVCVsgmY0WZs&#10;IkUloyxLrvT/S6FifzWDfbT3qDw1YZjf8ZL1gDPchgPTZm8B6+Hx+O0xPgeKVqkLHITqQyDm2WGk&#10;X9GSFL8k230BO4Xk0ABhMKpokDF9xk0irrXCwfBRKJFYIl2o9PRlJhV+jOVr76VVJ7RcGmUADq6j&#10;6Fgw0E9FyXYBapFPsJyzYVBtCNi2nWWkhMgHLdxeWhNEPAmBDTPXtymuoU4EJkEtmxkySCMXxQQx&#10;u7JNFdwxRn5te50KouHHOTgsu6hIClMZIf+KKuZuU5eUrxWshYgqpzqCRbo8c34LJzLmeQDMt8Lf&#10;af0jrXVyfom/SKNHpDQ5ocW5n/7iT3zpp76EwkbxC+0wq7D89qs/f/7uIy6WfrsNaffl8uHOccPu&#10;n+4gqgF3wZXqoD46KyYoZ6OykdtUFjR7+Gl1Mthbw7cJ1DM/AxQ6toxSlLzFcG4q9RHMiPEQ2hiw&#10;KnZNiBvRtxLVDO8/nJQ9Y4WT3dFN/BlXpdq1/41woPIee5EdkCC8O2P88tkXZ2ur/Oet4WPl6lz/&#10;dPb3mPQcqprbd6dKes/lOyPyMRyI4TJ/GZNm0OZxAL3c0KOQrUrUmOwLRKmtuGrP+bQYHR5XcDg+&#10;BRI2yIOCnqoJlsH2zWfZhlmJqS2yl1yC84BJqeAM0KePjG2vb0urxrGXF8m+WAoU5gzT7PrR/k5i&#10;EggDQIY4wktRtNnvmYwJvfccAV8A+eHSSLCE2gX/BHweNV9yOaCUDO6BjZAd5YN1mEQQg3PtCIGU&#10;XD7+9O0nn7xjfosQePaM2FlpSkC0rtuRAJY37iiVEL2ykMRfU8XGzF3cgBrnHFw812yqFpwdeeob&#10;eNUcKU8pgdvrdqEzD+mGkRKy40vIjs1+03alK2IO+UGGknCss4cpqeCQQfpHgG7bIC2F25vs1Qxm&#10;crbZ1cMluASAZ2QFKOoz88X6CxYcQPDtFb4XRhqLxdXafG7rBLkDKXxoAIF9RA08QB7D+LTJOQLV&#10;QNbfo+Xj9ygVw+eJ3AeClILQ+6C9nntsiVtBK5Tfg5BoBWFYlORlA7sYmFZFpIZtMj4JkJxq/pnG&#10;hxFVd2dzcBOjI8XbfRapL8pPEWwppOyxWU99NXfgwI7E5PiP+8qr4oPjJnQ1s2uJ8esJxmvb22tE&#10;sVfnZ7fnFyBS83kDdB61nnn65sz8L84fvTpwADXJdoojgYKq4ok+YVJGnZm9WtzdhXbAAYKKGQ+L&#10;7OLLYxgC1TiqbLO23vZXR6+Y2MBWBGrqUGeVO8wSOpQig0L0QvxANghJdoQXOVjMiAVPD2AtXFfS&#10;x8nexcyINekPgTJ5YBNCDkb3efHgpYCSbx47QZEbcSKqNizLHD03y/IKfGkS21S5GMyGJAfyMKof&#10;bIL0hjAMKDPYNdVl63d6vVEM2WkfEfftjbOooWIzqPor/8F/+Pf/i7/3Y3//R7/4oz/+Uz/24z/9&#10;k19kqkyksDIaT31KyvSp5OEOEc4F5kODQD7CPIWeDb+r8SsZSU1FmNIOOmQ1KrBatuwElmsTAw+l&#10;7iFdRC1JDhsnPaYgE+tqpXSeTM7Wh6u6L1YpRiXrrwRN/8suzC0tJqvOVk+bIyRr29/qivlRHdZu&#10;IvdDAoIePAx9eQWDTeuc3gODHRiWtUBMdUdDJ0pG0JJlYZv2M7uGMSOrOEN0uNkNyeMkdQpOTpTy&#10;km0oWIXFRWq23oGcXh1IljG0qIwXpeBLkhIxYVnQEyXFpDFA1JxqcHMt5jyleB5OomTbeW4erjky&#10;6wkKzlZltkOGQDkRAb9NkwNWY4WBJBLU0TnBMj76+A1wUPfF1g7LQcdSg0AF7h3upmjufiRuJOtD&#10;np1XXn/hA5Q2RTrqXDanJOWTvKxP2vXL7aTDgcLHzSOODwRqDQkHBc8a3BogVg2+GagCbFa/EOlG&#10;sfMZ6tfba5sHW3s8DxLIUU8LThKGapws0O72EUPCDrVg3HwSFk6hebzHmfzoKz//5S9/GXcKV48b&#10;ZqUCdPlbsks/yym4eBliryB1MwknOfuWrFHUK0WhMaTL2jsZROZPSnHMzSWlbZI2TjOeWGSTIO0X&#10;KmvFcVd+3EG6JkNIpxdbKPDFBMyFxw2RG+LY4lp+2EApESuGPNJgphXlQEC7Tf1zWJvp+13M2AE5&#10;/yTh/bB//PJvda+McsHQDInzh3cex61Ypdn6a2R6rdrx4Qi+X0T2r7Xyrr83pIYru7iLjE20sRfi&#10;JSPjMi1RgeUz1ArwB5ImS30NVAZSqIvjWGia7GmOkU4beguC1Exq9wQNf2BzTy8zKSP8AXzuCCTH&#10;MosZ7xta8Bt2FrfSWdn84IFBNknn6aojTb72c/s+HIc/3vzEl36eWHNrg3buzaOdwy2IA+APxkUB&#10;ii7pPyEoYxw1CLKAk/h8noNwFiJviru7h7skxmyMyAcQKvJAYhzhSLq4ICBnXN3nPvcK1Ldt0YIK&#10;xF9jEZyo+JjQi/sUf0amV3YwN+vAz+9iAuFVs9n7yYGs3Ih0udmIRMIKC4EfQ0KEqIDnK/ESqTkJ&#10;Ke12IFtw/OadZbU79JKjMOzWyw3V2VlcPMON+/Tszds3wERkd/VoJM/x6laxptxNEuaw0DomkIK+&#10;mWe8rmfukb7IAwPFLnnKcoWGvcPYkX54BoSRb4isiF32J4WTimuQRiHoTxwX/TGZFQOQUepWWmsZ&#10;VARV0PxZicqLqnqNQqP6/qflFVE3Y3jyFBXf+OzqTuCcTJGZNlUFV0ul5A/TlKghfk8WnJKNtqdn&#10;D5o8pszxly6mBqQ/9RRzpGHhIqpZdSG9KfmNtG1N8BSacEuM2GJYf+cP/oDzfTA26yt0DqPQ5Zlk&#10;iI9OBFQR8w80Sl/fn747bd6C54sk8IszzJ9ewDTwsu1C98y9IfkkbAjgm1NT4O1dWz/Y2ZPA4pmR&#10;C7TOSb5FxImooIToV2VAuTvEigkkAmtod1xy2yLvmGdOlXdNZ1LLOE8fGq3e9CzhoRU/pqCi2B0w&#10;hHv0TK0dlYqsM3hLfn6STS947dc69OH4hq1e19yuIHOffEZIB/t+dfHm+Q61sLBGCtVIqs0rjIdg&#10;xAqNHjZvAgy+VUQlaw5RGxndzd0NanzcBwIgePQp+REMgJTCDuONAWCn1Yh9ALv/5z5/9MHrgw8/&#10;f/grvvEbvvZrPiRh5fpzlpkSzLOcpeXzBDOFQMHQhMUT5glWi+dpBiQ5HcEHPgDXw1DUU2k2NY1C&#10;SQVNGj3bIQnLzyjrSk/Ca6UnZ60XpX+cV/ghCtMla0OzH+huma1f72pIvmqyr48AoNsqZmv4bpHb&#10;ymdyWpOQt4khx9FfnLDmuilde5kIjNLuAFDLrYfZJq0uGURWFeYYmLvvjQMT1nPz5M/NuEPuDE4M&#10;+s1UaPxCqOkQT47N/zQRcFrC8kU9j7zUvU/57IRxnvSNnvOuSU0SmYAyrRQ57xlHmuPjUcuxBAGM&#10;lWcMj4x/3AFqdxv4BDRw2+VnzAuKluvC3WcwA69LGAsd3TyTNHeZscWH8JZomEbwMtocFijwDABy&#10;V199cMgiEf3N7W0uFBonH4ojqHdE6aE6RZbMX1xdo13tTyYmI66Yg9CSxu1Md8h0c/Y4mTPutwIZ&#10;7IjcBA7Lo5tJDAoGAAVKcZA/sRrsKuSfm2/wIA+tjUGGtuQAzq6c/qjrs/FX//Lf+IWf+cn/11/7&#10;K//gv/77P/lj//jLP/3FL//MT/+Tn/3pL/7YjwNdAqmhKoCMjRYiUByEKhQuLN8EEmRvlI/VttQM&#10;BpZINngpRCS+4Nzf/Jt/R/UWTrLIiIvnf9//fd8R6ZpB95SmymGFrbKXv/aXqv2EzVZqWoblJ/MT&#10;VdRT/inV8+6jzxwzH5hGLfR1vc5A7/p9X1Ebl7c2DbDpReoaumdmen2GfBrvhRtztv6ubVp/Av3h&#10;0A3wXz+ZjFTXbzhUoGI8numcsWF892/+jf+sd4BsISqOfE/MvZxk+PX6MA6B1frxIAhzCQKTr2Wm&#10;0A1eUq7RTcLBzccD0AYqbtTMqWk7th1Vfkiy8nc0OthEL9QHVANzI0QFEWgQUT8RHuB24ajxdRI6&#10;Qp3G3aOwAFZvjrKxWtkC3D05V2SMtYn9xlDZbnT7KRX6sxMOyad2dsA1be/t71G4YK2EKhC3kdyF&#10;LINnKZEmHGA3bORzaL/ZqpQZcBjt4scnowvVngmdNjr4qKunTQuXhIYRNLFeC4ksqowQ+QszsYf/&#10;VqrZhO8vW9ukv8y+ZqaA7ifbiz1LQc1vO+bSXJQhZ4ZtOC+VhDOzWkj26uCbDWbT4kbdXWKL5w73&#10;D45eH2JpAEZSZIGLhBIJ5B/YWiwfj5BCIZSj+IMchx4u9jb3hEPtH+xtJ0vBkUXgc/z5OQD5LEOI&#10;YjyGBAHDX8mzVBYS9Q5Xo893MjAj1n3/dqVNoayUunvGHqijwfW2fF4IVBA/9bXq4nRLVI9n53hi&#10;cSIxUg1AfcP/yhvrlycnzHPWiOT/Cn82s2dsT0ShWo3Oa8O6qXt5RsUWQP37+/X3w/1uhuv5xay/&#10;sUdqNjw6SqKws1hgzZOV7A4+GJS4B4cew8e6yhARpFO8ReJpnoX5IID/VILt9bfhUYtDDyeNDCA+&#10;wvZhbsjskdfBTyF+jP7laCQmKXIxSdoqxiNcfLeX1xSwSB3IvMImxKjQH8TtECorIBG+EBkppVCK&#10;XbRMQB3Z0cJSmeFgMX+a38iNEhwUUevc0BBpEsHobYQjwxnsEBlg8ICDyOhxewvimxq51F9W4+WW&#10;hhDw/uHtu3cYVBDjyDjeHhImO9TBHgZDY3xLXMGwCIyl5MhsE4IH2RSZsCEh+B0RAtcOCQK3yzrO&#10;0qoYWwKczMpojqdZ9/qvswdWCYjLG0VZkc6r/KEI5OEVAx6V2G/HBuSZVyqi9oeVSGhcV6iy6NkK&#10;yethIv8eXzqlkklW71beuhESbBTx5lkawU7tzhEtX57iEM9eT86BrFmkRxrn8y9jn7kdKss1DBH7&#10;WKis3xdHeSa0C7UEoZsHWoBqkt+F4uzZ2Sk229EK8qM+Y44JRVGFaHbcdJz1JmkooaLML44v1Inx&#10;FRAhuw0Eujoeqlx0Cg9Kd/EZR8OJbzS36PrQ8WCJAaMu/d3dlY37q6sWCTZWwWijP9HX6EdcAWoT&#10;kscsORhO4MYVoYLcgOg9fC/yPU7sIUxeXVZCb2/l8Qt/oI2tYrHnxRNtrmFh2H0ED5QtwB2CglIB&#10;zy2iuENSL0kYmhauV7wfomSODnaVm8OO5TNoXHYtIacu0dWjI72eF2ivSXZbLi4kNlQgJlGBx27s&#10;rJ2fnCOr7F5yqFfnzAZ1hDBnt3OJOsiTw+wAfKAKMUFyjtg0srKxvskG/xN/4g9/9Eu/tL+99cHh&#10;Hpkxhhkd7u1ARXW0t80ddvhpQH08Mw2zQH/3G/efzWg3OPrjiXHIjnPB5KKZklB2Kp+iEC2a3Hsz&#10;64MPibcypklJrjvlB1NVaPfL9Nd2v4z0krI7nJj49Pn2pP9HaqeGYHJ0mq0Zu6rbNN/KDiLd0f0Y&#10;Gc7hhqz24C2QsYfqHnXXh11pknQbkD1vP4kZzRfH+qeVuEdrBXra8b8GIimj1H7xt5kh6/qjPVxn&#10;rRUHt9PZepdJbNmj75lCOC+7iw0NjHsTQ5k8lE1tRdRl5LPHR2nz9M3XEoJaf7rOPKBeeq7U4qzD&#10;49o6A4bh4uyarDJ4G/amF/H0hEDhAFiefoE0RChsdJdGy4Jywl3AzcgJPh3yGo0N3ggTIO+8Q1eW&#10;16RZJgR3BqU+y87WBkAR0c+Xbg1cNzYQbo5YoHt6WtdeU+Jg5jNV4UVU+ZJMmw/z50CGMhhW3OrT&#10;08nZuVyUACIhSuYGcXl4Q+TXGug4BGh5mbqbeZkl80OkTG27xUu8ZHw30BMovq+IulAHZrMfnq5O&#10;wGLToyRdIZoV/lz0D4KcIrodc+gO6G/1bxeeGQ7AOk6PT90zpO2AmJm8FSOls4iFcTL5olwdV7dv&#10;3hwTtbBpQaJl9BGzamjxWJSQ6fkF+D23CWXHc4UOB6RxmjUVghqDqF5/eNo1HiMMdnOElKKeRmtb&#10;MSQV/PohodOetXa3KUKHKdDsUTDxKxFYsZs1EGXRHCG150+iezheTQDXTYpA1CVK+qprzb6IF/O+&#10;bJE11szkI8mhaZTklU7c/t+9fj/WbaiGGZsx1xv94p40e6FN1ZK9LFDTZYVM7eHFTR5wpqQBvEZ9&#10;O1ndCrSUMrpWjMvNpDTX7+V5I0FyyLFBce3xEevBQyGTY5aMVrIwWYDoR24Yv4NsaCpIKhGxAuuD&#10;MGne0SukjgCpcWDaMOU9pk/NezR3SCc/JRVxq/cZqOrArwRYol+d3btOaiqd5KLS7e6AyhV/6BVT&#10;rInUF2UD000hkqo6JqPgICDImuVUhr6PayDxgMxyKDwt594BzpNpjBtCB6x7AcGhvu6UQwfC5CBL&#10;C2ajbwGFXO9u7eiwAvG+vqa+4GS6KyZYw30sEouj0Z9Lsx9ci0ICjJY6gScJxXBDxPmIXxtHqvo4&#10;EjKUbEqZU39Os5ijMlanKoJRHZlxnpHh/NenH6cmHTb8bfzZb7XG4Ec8pplTH+ykW/10Chjpvwth&#10;/czjiYBFtQ23php8HG3Cow4d7gmsFvtTQoXZ+qPDW6icdLoXnrWPSKQuYWwa/xlho/S/8Vu+FzeX&#10;JfFkCKXKdcJvNqnc3FBromUBz92JvCH3IgMITHs4dLmDcNDjauNq8IzIIqpnrMQ55CHteEKzZZsk&#10;48hQ2+cH4r1U46gx2U1NgsQVI/qkRallo2RPziQiz9Qds5gkv5N2ZcM5foTdxGByIOEvT3HsGMEg&#10;MSa7htG5GLfgr/FzyGDJEBjyVwwa/oPoWqBFxMeODSFixAA8mvfqw8Uzs1+BeDLgVBREejNshmAB&#10;KPYdBm9BPLO/a4KLVBDBNcK8snShUcCeONvXcUm5dsSS6H97h5jZ9tBMLUok4YC3CGKeBSmn44tz&#10;qXPQxgJAdOBgBOXyneNOKZC8HeGE4+FBXBnikgYYqVPeXiQQUv9nE2gm0QOy1Ipb5RLFpJM2i4ZH&#10;R0lUw9V8/Td8gTsuMVT0ZyrzDQiVllLOTvq00mZCJW1lQ3QqQDEC3XRD+TYoGB6FKlYNmX/Hd+ui&#10;5EOVU//L7vHf2f6Lm5LVTDmqLmMySg0Ksse76HxzeDgesvzM0xF6NYOCclQGcmztXVREdEHOVahW&#10;vMrhTjVTmwOMC+kOnS5KpKlmbdGI1unUVGZJ7fMR5hFZwRZ+gO5HEk3EBjXBcvFCOsQTnUlrvWR1&#10;d6RIHdETriItCw40YDtAq9x9SGaeQF7cMiqR3D0pFRvYAP7bN7PIbPUnWkpZMe4AIuFg2dwZKcjZ&#10;LHk+rz54HbqipxOBSmSMDGiJXoCNg3veeWXPD6wWfNGcy8rK2en58btjoDtU36gBQJ6MIG3C1rRt&#10;DCNB8gKbmoqZfjiXiKKggMwVMmYXAQaSy25AzCiSgXcXNWIdWn9jw3kvUg7aRcLfMWnccXYyw1IQ&#10;ttPjM2Kto1dHlh5ub+IzAIQUBIDfuE2bCffx8YkvtmTmJou1E0BFTYc4LE28XAS7kVwcThJSzpWy&#10;F4m0eSRsdgaMox2yAWDBQlksfHB4xOOBupNbQoIq3+Jirt58/Oknn76j5h2XQI4b+fv1AmJaulcc&#10;D2yNS7huTMmIaltlm2n86mR3/3s4qu5KBdrt1C3k7/xjiSRFY99uLshzxYdKZa3HThq0nwprZRNd&#10;REiao+4cD5D2o8FlGSnvucbm9JXwF8SWNBbJ3moWasqBdadlLPJs63cb6ltk70gS6sd66XnHQ6kN&#10;+lKuDuo/cqS3j68PDwncCU+NnmFhCdzt4PUBORWHdQJTwynAV7+/Xdok9er0HHyIo6Mj1migS9vF&#10;nMLnBKMVMoLUHQZ+nBkRxKnAHOQrg9ySapttrDRrRB07AZRZddcczlnlBOKSKzDpDfKPlaam2C0g&#10;v/HdQ6m9QAwEPS1CSGZWz5swBAj5FpPCJOBBrlCr2EDgwJhSkj1cN7IE7JzYP9d7h2uEu4b3h9BS&#10;mcaKyCiD1zYPYb+3nZoFmQPuFiaNrgWoOtjngEiQdqOLS/piAUpC0OBD4PPAAXGuMMDUZbjDbGZz&#10;cURA0HWCsTWH66SKtKYvcxSTYHmiebbxWYz46yrFeUq2MhFn+AKa5Ywyr+tRxyuwZcWx3nds3qT+&#10;G2pGMQi/yfN/L2d5r/Gib9TvyolHpBiJC26nX2puatLibpM4QCMnOlL/qcr1kDlh1z9sSmSuG2da&#10;fykJGn3zgzHjirzU7DJrcok4+2vztAmLWLa6nfSgzbZ4PFQT2A14GOYsbEsmiEQBgbkUW2nzziLd&#10;kbpTC9AK00RJDe6ZfD4LQA7jJ+ETidUKLDY7HC4YQtCXx4vbSz7D3WJsJwIpO4D67QHwn3FH6kfs&#10;exw1WnL2dnZEHcjQYguxXAY8+jxEXkWTaLPjgkD9ouaU0SNh39PDx2/e4sdzO0gseRPEQDluApFm&#10;ebbkoNGZvROPBO1NyIoQ47acnp0alBNFEIU6B10Qk+gTOKiofWOiiLhvmJ9gJVP5jJWiEEFjMhuH&#10;KV3sGzIF7CkhLLLNWYi4m7tf39vYOxDkx3PMcDlQ7c6TJ3HAxC4tqmmty5NzzAxjH/0i58B9IUTg&#10;1CTX+AQ9ehZx5k1HER8L+1ucJ8dMDxRlnBsA5iZ7b7mVnNSHNe8AJdplqaO2+TyKmsqO6e3v/Wd+&#10;JULwq3/1d7UE3KSpii2OzhC87qy6NONnyP4E5RkuS744PjTl4vWsEmAMB8jNmEpZrUYO3ITT+Gth&#10;eD3ZpGtnJ+4ur481c7nG55tSGgU0wwIj/VkWql+czuKumc5Sfy6uWN1H7Yzf5xvD5YpWGCbhM3dh&#10;rJ8c0ojqefg0rK1RIkHho7EIe3VzSbGA/cftpZWeoSBpeu/1p/RE3tQWaRiO8Net6kmAbTbIBDxN&#10;bvjfMVA4GsKosXoMpb26dRhVOpTRuKH8pusLhhfgF6F0jkvLq1wRJ+mV29JHD9zNNZaMBxw2KYhd&#10;QGg4cpDjLM6tcAvevn2HzDMNl3m9iDobjvwtil2m4t1Nq4jIj77e3KefnMphTB+0cyXuYBfHXyRC&#10;PqPnTvvmsHka94FemFTmqXFVbF30D5SdUiQsLsteI+0xg03WcAlt4iX2Aoq1BdcntueGqAstr9Fz&#10;7rxMfZ1kEqaZjCmGYgFUE90Tt1cuakUgITE16BM9jegUQwqbUbWLmCDUAS4tuSJu38HRASaQ3UL8&#10;Q4x1dnEG4MuBkS8MhKIpfB5OlIVH0O9QVW1zagw36ukJMvcHra/zN5x2O3z5FHamcCVRssXFPOzJ&#10;p9B2VBQTb/hneQGVv24J3/eXiIg1h1S/Gg7n10phPq+LKEy70jh4L3irZiRGpeCkfsBdwYdd5pCK&#10;fjPyXeRH/z5Cgr7+mQ0w2b30zaVQkxKe3+j6k6J4//N+czvhPdecw0ctJDVmLHZOmYyg8+YW0Yk1&#10;dnYNKZPUdJ0FygNFDLa2t57xRnBY1wC93dEgbWn57gY/aW1rlZmADjucnzs7P2PJZX5v4ip3nGFR&#10;gDAICkhZrpB5kmJ/eQUEKcwa9mgSYZvoxC+gUcgEKS0PeuEJPkI1KAxcuIZZYnsCbNKhv4MSxkZ4&#10;wHkY8aOrVPhuWhns8+ArNa4mU2U+NgOM0aUjwwFJIqZ13DErJMM6n8FD0f2QfivcQrCoHEpNAWUz&#10;ACnwfNI0wcZJai0TYW3/kW4EYQYlJrkOV0TVI9Dd9MHF3qd40KSo6lJ3YCjg+CU+FCUtDyqViPxT&#10;PzpuTe5m5KpO/3j4cfsnFRs/v0JRx2h6T/mJNAYUUs+q0UU2gf/wezynvDUdMieclHUwfzMrMTtt&#10;Co6VQf+I39TL6yojqP2amy6anl+TXajDF0RIHb18YZY4zgeK4RgQFvxoYsSnOyq6eCjM3tW2Ufu9&#10;d4i6hCu0zT8+UwLGFXD6k+0seoHQ3u1u7SKBcsRj2MV63wPUe8BBgm9FJcfTB96G7KDy1wiXUVV0&#10;+H74tR+iSeHOhDqPEhL+i0uyM/+eUiCPDR8Igkg0KigKzAYxKZGFESMg7rTpY10wM1BR5F4Y2rFF&#10;dmnmX1qhux4xysDUBaZtslFTl1jY3GWjEEWTFZNlQIQY9B8rS7u72zLmadSwT6ApyNSuuiiKFje3&#10;IFvZY6ThAUURcHO2Mnugh1NBvkdc1c6Z5CKeyehpyXYHiiMPpPOvrM0Rf1+I5MMxQtRx9PRHrRjN&#10;c3A2hhXxtXWSWGlRmL+WNpDaM6P9bkRuex/gO5DsGzXO42D9CS199odH+69Ba2DStjZpWedIOIUs&#10;w4holSFi0qBl5J/btZLI4jl78tzgtzpXykGBkTIUVHB/k9jGQQ+/3Qglxy/Rsg0sS/ox+tEqqsPX&#10;4luzDTAMR4+rDosoV8O25Nd93e0y2ipHgJyDutkS6vT7EerumBlKfbySnTLjVXqfskrGyK+kZjfG&#10;fgc4ZS1vtt2y04fZyZm6pLH1YgwzAXZwmruKD7/w3WI/6V4nyfHwDGcHylJwJ3WDl0cSF/aHWq+W&#10;H55Vkgs051xW3qc5inP2WyTRfn4OB9IzWtrMqGkLkA8y5rFbZW1F5GyUQLlbjXS2gj4DKeFl6YbB&#10;ccMjkzpvYxhdtJF0sBnHaXdPL5QsTBYRiKJUaZ2Q5v6FOvTD1R2FCHhGrKvNQfltC9E+3Qn7SBnQ&#10;QJvI2D4kf+wnXV8kqwRO9+0nx2cnJKKu2UbQf2+hFPbpw0WTi3Ine82Woa9CSiThdcw/ksNMEDsw&#10;PJx6lsvjlV6ScRN4Z3QYwm7F7XlwMqp9Qc7NoHyjXoh2c/QpMRC3hiAeW0J8gEpATZCUKDcXlXiS&#10;WBI925ZiU6uhtizmEuyzFQmPeFZpwaCAomETdkAaHDwaiDCKnagz0r+cCaCMJPuoEltFHIwKjN1g&#10;URm07TbiWvmoMAa3E1nsPpglS5OVimVVeUcFK9mFIinQxSG1flDTVv9leDFT9JJvuVu6LesbWb+I&#10;1RkHye4amyUBwbBr2TndojlXzjQ8nbHccSEjcLE+kgkw3cyTR6XiaMWtV+Fho1MGybll/jh1/Uzz&#10;wDlPijAu4+DoiCeIcPMBSloffPjKsBIarUQEoXa019SkQ+qbvUXoRK4HB0gqCOrHq/OXJ5dAH+ya&#10;Xlv74NVrhJ9SF6t1mznFzY4MgwYGbWaUBNR28rTOsVHPck2643b0e3blJ8rDQgMXwF4g2+myE3dy&#10;BeyiEkvynNlmmCWdZ5G5YjvshQpNLYVCx867q19IHbEAvBlyZqn3LQN/dDTFLTOz7siicXzR6/PE&#10;u8ZS+HvgAgM6YXYEbUpyjEt3eW4i2pVY/lt5uBLku7+7Q+DRIka1m71+SDvJBmbqaa2f23UYKqY+&#10;hcSvnR+HTGLp+zMJYcq1FcLI43CX35sBWw0GldcsBm3A4FEq0EnupKqbU9ZNiSczvK/4MPlHA6LA&#10;s3fa0s/JW7+r+PuhenL+U57JMeg6byeF9Jn15/3ujO6RuntDekMIn6zS2KbBaTWjlqOMS+r+1Vj6&#10;S9oZPTMLQ5dbCJ6fOz5+Z7IUZ3px4fDoADvb5nm1/BNjpEkMMuINKXoKyuEiEaNnRWXCyI3PffBq&#10;lwKXLQKIn+rLWW/iPBYoLoNhckaVy0/F4vTkXDjq6jKOupQ2CIbsFaqw8H6tos8uz4FuiFbpPBaE&#10;gS3nIPMMvcYPoCWBihspFltTyeIwzmqNcF8iWbwkxLu1CbIwbfhH81O/o5JObGNWiaLb1ibanzkn&#10;hGzMv5JIU9v0tLK5IsP35bVHzighJMDBIxmfzX3rkZF/7jwuC3dT74ReJ5qJmO11dsJNdpQ8dA6r&#10;yxieFZJokE45RZgBL/ZTo71ZB6Jm4/f6On4gVdD9wz1AIgi4BQTybdjFlYXV7RXmbLC/cTGDw4Pc&#10;QdJ+HCy2nQM4oM+5v+P/OElSiS7ydcic94TUxDCLk0xFjb5Ctwkv2htIHTnzqhp2pOFnkrd499Xs&#10;056ZfJr63FOEUHhBhLT6s7mcvGjeZbzR/dgQxCzAUNQV9xoRfJXgoSO4Fj8SrEwRTZHYU6KoLX7d&#10;cB5K57WbIxdS94gryB70M0khBYSUd2bXYvakGypbaWa/6sx9Bsw0uzFZf07U+8AbOLl4M2wBHpfB&#10;qtSWtgvwV+JWrEdyEv5BFI2rwBaRMu/mFs+X6Je3HBjy8MBoLbx2M5DLPEcpuGQTgJ2V9gedFnKE&#10;gBQ02TgDnhn9PE8u3tyh7HqOFpWFkeugmCtSI7kOtiSN2PRmIowoCDxxeu6MbPH9mcJzfkoR4FT2&#10;IihepfLHsd7ah2qMRJRGnbwpO0ifB45lsqe3T3ggAQiQ2Vn/3Aev2Z2vjg4ZN8KgIBw6+1HFODmc&#10;nsdLcY95FyZCuSR8Q1mebQFj0CnkH4YIHNTCNuCPAAVI7VpO7vNYWgAYnqDZDC37h3/5PJ1ytORt&#10;rpmmPjs95To/+eQNSW8w7WyM4M2dP1kmnqT6zX0TdJkGC6qFBDiD+rjdvLhnt9Fmwsk53gZNhUqS&#10;PopKzUbavRk1ZskyfAzGeQoRW73u0eTVxC+YRbHDyn+mQlCnQVlLLWNE9jlYoRhDsyuLCmhcsskK&#10;tRo9eUX8qkTHGNQGjG9XTOsLBSDlrpu+mWAggUB9rLhBOWupnbItxzz5GJzUBENrayk5LWzC3qX5&#10;GemlbjNFsXDG2jZhdqMfhFfbSBgYFvrcjcqL7Aq7Jg+MvPmrAQGjkTEAT89kBClksEHMAAEiIh/K&#10;rgHKw75iS9KxlJ41M3B3Vjd0nhbm8Zov767SQOBQMPzbVGvTg/Essxf1E9aHg05anovGLeaYUpsG&#10;XciGEUoIdCOJ2bCTXVHgK1Wmj4xZWiQyKdpSO0/AkX5q+lRfkHtikdxcVQadbs4zfQFXYf8Uci6X&#10;P6DgF/EiFgWeiaU2iXHZvdxU26Sf6Otx3wjsIGhRGVNupM/uNgWadE3S/MDNOYdW7FzHLkTNRmsy&#10;ZNBUGLekfm1aEwpMkVb2ig5Qpa1edB6M/L8Z+u47M8e39j4hrI+VW6GCjpiY4k3kPXx63wqYu95I&#10;AE89eXV2pSL+/VRyrpqOSFfN51fFIahvGkbqrSXVn2GOCVI9eQ2GRXC/ma9FQfcQKvgGGa6uL0ZK&#10;I4sD4Rd1wgvJCOfSApry41OJ75etP+szdRSR/pG/9iN13N6+OSbSs8iNw3p40B4fqr04BDE1ekhR&#10;P5Kzcqt5OPjk0tDTm/ViHVntObdAFY+SNJ4ueVE8IdvaeeJpbRMh+3D30VffoJ11KW4fKUDb3eaO&#10;fQZzDR2+2ReQeWDX4LxWM5odsiFAtKdIHEI9fp5ubTFTnDMhGFlxT0j+YmKBM6JdnZe+Is8NpwM4&#10;SnkXZU2pWhc20BMOf7B3IHDUUSQ2QCOq+3u73r5Uj7bXdl4fHm0ubLqAoLjxcuitoTpsyRs/7Nrm&#10;iaW1BTbF8wrQPUWZcMb+NeigM4iagvXe/j6PBs+Mi5H4ALy2c9nB0WOunuzyi2cAadPxySn1SnGK&#10;9EAReL/McSuhuaS16p7mWhIHXMEj7DawhL+gwH1IUl/SimgdVdcb62UJB1a2eTYezw9j8ebdO1q0&#10;+CZuYMq1mfujChWnj+xp4CPd2RqRzQkYXWn3vZFTHwYgGyRKf8hndtbwq6K3p+g2jkiCyurnKvJp&#10;ew7rMFyrqtmU2kcfXwrQ/U5336TRs07faRgyyh+zRQ0L4BcaqOQD4ytZp1eGr9soaCwpdqm/5/Pv&#10;tf/MN5p9YPILSyjV+yY78QiYJJQHAGrrJf6HA9oZ4kDQYBo9wzzWllG8+ATMDyUXiNuEN4/As1oB&#10;EjJxiDazSdn+CbuDEUsbsdHSQf6kUs80RtIu+AA4GMs4Izgk2JroIvV5qxPJyufZLC6en8vHiP6n&#10;aZvddHp++uaY0dQkUYCBg1XaoMOMcPSDD6AWwPezeuHdUCMDl7K/lf7us0x9wZEgSGCfCYdaFzWE&#10;k8M+Qoy5hYvrjNmWmhiv5vTt6duPT7AKCzAVkD3A7TEip1vh9ka8xTWUBlJb8lGFkE4KEYTqbMou&#10;F1fnsOkfHh46LMw8mw0OAdyZ+SBrjBCThTOlZm5p8/Bgn8tlZbojARrHlKLC1O18l3CBNvGt3U3C&#10;dFLc1CO5Elq1meuEUUmjjd4mXio32grd8jpq4u7qQdCJvbvWhvgI8V+Y0wrpGKIdTe7Dyj919Qde&#10;IlCPUQUJJLYiqIcSHyMOTKxOpFMj5Qc09+Ojkd+RFso27S6MZYsDNuS320g72OBjhAD171MO9gtp&#10;OY+HVTPUgslUYBkWMNshNqlhSZZpgrxBVPdRFhoDq//cig/vdPJ3tiIOlr5fB/Pl9148Syu4mzXh&#10;+DtsQWxe6pv6E1vEi4gXsk4vEjJBcMmz9jYCLyX1eHnJmkhj8iwExhGOS15kowSRIu66Fba2NIZ4&#10;o0+nOT6D8gXSpNe4OZw0XF868ZS6+AC/s0shnCTvBBBJlKvcBy4bf0Embnwaq24WKBDGTFGVVpZl&#10;+0hCWw/jPD1Ep5R7zy5CriEgS/MB+7w7yw5ZonZvioSz5vG4rQl1Gkvck1TCcUTqYOI4ONjjWzQ0&#10;4Jm5wcxagyZx2CImjcZSHCafw9O8dK5QNwEYYRlySr0QaRwcHtLHYAb8ESh6Hkw0HWft4xhAoqFD&#10;fWpZVx5zJC0iFR2Zf/p74Jh5kpVlVXmkudmkSFYyjAkjRgFuOkAVcf6suLa45vPhCKaw/GeGyOip&#10;8xONm9OmMSmuU6Ri7IhsfmOk6OlSzmogW6QY6zcMqMT3gMVddWu6krG/AmVyibmGbsKXF1xbADlk&#10;dAhuRTCp8W1pZoAa6pRITL4uMZ7LyPDXfOFzBGOSd1O8A3bteGY3OKBUZxQuzDMADtWEwkE3olzk&#10;n7SA5dULsAamlsvsHZZv4vGJMgHXw14m04R/koqDLhrvIiSvjw5ZNMWyULOuEHMwVQS/m9ZnlKp9&#10;eQTEW8S4RxgbxBtThbKmSgGMgh2HllX+LddZxTA1tbxMp/HV/ZWgqHSh9rEi9sGOm0zGfeMVdrK9&#10;rns73DO8GUuEaeNQpQPrAO2Ag0imJpPlUSTcIlIFQEFCAUP+DFSTLVD0nhukcRWwQkPtQXsQ/Fas&#10;ktEWuREcFI4P59Aj9UYGno5onEALzcBJJfHxrJlsYEuUvCngWsCduxzaAMXCGlkZigTPRCyEYsR9&#10;Y23mGDDSQV6y0jZVcYfFvZFnii6voo2Yj6eTxxT1NpyJsSkSt2bTRPvne6Nq7HE+U0Eeuy3wOT8c&#10;h8QZrfU+2hcRT8i/qN1iL6yV+0vBTx4++aX83u1eRT8OkxL9ZJs8rHxwo7yRg087etrUn1EAw8B0&#10;S08bn1+a2cpZGu3M7kw4CKdTC+cQqJGb+fBMbsKhbMGf4OwKeODpLy5L2yEywd85kJhueiDE7M+B&#10;/sbpQMsxWYfNwqMkC2Uf5wOutZxbukdSVIgx9YKfXiSUF9xkH49NM/c2DyU/Z+cEKgJbYYUYGLr9&#10;cexK8p+O8kx0Du7bhkqSLIQZ5GgAcYPcWF637R5UnClVoRpPkJlZCry+P6buZj/ObVtoZcCm740A&#10;2Qbsle0D+kM3ZeyDUAOy7WeK+DfvPj2GCIf8EY+RAXw7+zT4rULodG9BPWloO7tfkPUUQR/noH6y&#10;ERQMU+asWllIVzZYFtwrzk4WW/Q7FDhbWzYiWfe3nsqWc34QmYOQrHu3BD57a57gZli0ZTHUt9Q9&#10;AOFj2+yG89YaUTB76PL84hx7BlMUkHAdy0BAWC5HMw5PXIKvK+Ied21+8fTizKC7AuEqbMrMwJFJ&#10;rw1HpK6L+y1CbfZBBZ6qb6A83Wk1P/UutHqFnGpgqt2nGH6YGE8buxLpjOGoONbnGttilAbzmbZn&#10;m/GR7s50dD7ZiHzIvZHOiOinLTYsZvZqzUr2ioW2ATGfkmfRENbjupoMneDPTO/21CH66fKTn6+j&#10;GXIz0uyYLdDRRKKkaTIZcAG6gf39HUJBjBC+K5pLdbwyd/Bqn7EgkGuzfwCZQWH/RAhNuvSCR+l8&#10;ctGCEP3d3V9eXaBrJAG7NdlL/RhF6oTFORsOLAwDWQW8DdKfreKC6cG0csd3gabyvp1MtJhiMogp&#10;1Qc0S66CzqMaRNcoFoaphdZMopbJe1EHUOqoFy8sUFghyBdjqJdDYIHbQ50iTyq9OpnPql+1u7vD&#10;8wfsgpRC0cctIqdFeAvdX6ZHr8OMQPhF+IPXfsvqru9BT2HqMGwl/LSe8vx8cnnOIHpCMW0ERmR5&#10;/uTdSVIJ0mle433du0do52ZNoXEcqcUq/ejV6blXAw8FPYuk4yooeQMYXr2Z14bUVX4muax4VuFW&#10;/DUX/nWU/IbY53O6SsNFMWZu4XpspzjfdXomN2Yo43F8Vp6W6bH+7pnYIS8zm8tU2KxfImvsNXMK&#10;3lec3T2R0G6K/pGM8YhzPNbo1vYqUSeUfijrMOaSR4onizBtQ2Mh+7YJf+NXueA9O6452oxxsOKp&#10;A6ND5rITZaAmiN7FFQ4ZJlE24gmgJ4Nml9HLdrXMO+CdfykEIOf0/xAcvjs5ZXewPlJHZLDKf4GQ&#10;1yzju8tvEDQkskUMiehS30Pkdw/2UH2np6dEEyKtKU/fnBNmhExGUkg0hXH9PJdwhyTjf2Bd2GAc&#10;hC3Dt+idJoYxgRbgyNkVbdJUuGhhBuMFryywQsefswGtYBrTEnA/4Q9yLej5tYU14tXNVRo1FlHs&#10;aHto90kUoB65RoLbRBzG/IksrJE5KiETHbgtDnnM38kIYMdkgYlzZxvVmtP9NsSBrZMf1jvcBBfL&#10;ldFYCjhWp5WrEF9CF7b9qMJshXwRt1MJyhwYAFfSJd9J1YEd4Hp/4Wd+ylkx+Ezh58MQ8HBKITvz&#10;RSbfvmZh5GKqMGc4hHRstE9iSNnsCPXGIrEKZI7RPci/dWU8WK2Bcjq59N2+kdLq/v7pv9HT40B1&#10;p9xpo6+nBxpbVF1t7bTpriz6/eatkYpWHwNbNF/jRMNBzHarKslHA6wZ+qDnna5UJqpsrG54/5SH&#10;O3w0pDZpYkA/q7bSU4dHzkmdLgc5vmyofoEX6xgGriqKVJtCljb5oe5uN4DMTo54s3s0lGYOz44d&#10;hLiCUJgCNELLJxEyg2QsMxipC4tLHopbAXz56pKdlcEfREfA+HYPD/fFaNuOswTvK74P3hNKjeAV&#10;zUZQTCMFQxxBlyPCIl8h99tgytXiFpfGsEhcqwxzo73u5hpq7qvjt2cIJ6365qoFpDAfxu5SDAR8&#10;e450kB4pOTQeMsXAVNZUAQ6Kv78/OT7VxaGBgigb9sL5hVeff0XKWopwPrYFevGFLgwJRsjNXd2f&#10;nV+ittgybHZRWlCS0KBEm26o5NwPkEcJ9IMAEM7WM+qb3Cgao7jFd/TkMoHs8jboJSBgZhpAPKXx&#10;zztmBVBMVCdQyqVGlRHMC9PLUdKymUeqB92ExYgKRwPf6fdIXKStQlQjkw7VquApZq6sVcKqyGsk&#10;hujpumc7hCM1UqvUzwycX5sC7co9Ryr+3+Mk65ZopmfmZzqcLBiuxZ7a4d15LaHByv4b+yhGMof1&#10;vEEy1Wq6YQrvzmrCs5DvaftyUi9n3BBfCa65VhnnAwWFb0OAS01KIM7TA8ikyzOqrmolNB9KzRM9&#10;zxHDz68sCGVQWRtIGUmIgkN1j4K66Fr6cWBrXUIMHOeOsyxSBN0t4YW2xGZp6tKg14AZSTW5DDBW&#10;1GrZAlO3tVuT8EUOSQmZZE++EZSKwAjOeJ5DBNHLOm1XdgxwxWAYT85OiMI5GZuM+BVf0LSolIDy&#10;1LM5iaU42rvjY66ajnT+fAZNxzi86+t3J+9Yp9t+ce5ge29rm2I88+zs65aiRuI1WfKpGmAIaTRN&#10;N5BKmN2LxX17/NZRAJuC8Dggu9QmrnjMnPH4hGnT0LgRar9nkhSu/vLyp//0n6jUTcqxDvyobTWL&#10;M+uQU24iJQWLdgsE1DHxsuSxtsBdxd8UZFKmqdAFezHlZyuQ+cq0efz0pNz5hRimwbTe+tgdzcHW&#10;D/OtFhqm9Q/n3nA2b3uQpO7qAFkYnKFiY19qgfx4OvKy/gY6Pab7Jd8nR5IKKb2KzBIRSaGAnZ4D&#10;mxZegy4g5a5dJ1lOmWl9M1DIGzxgnAO7k8Ey0wcQtISDrkBVw+AaNqYbZxY8sFZG9KKR+QUNg9Y3&#10;bH26g5GStIqOD7gHPaR7kOEGxJnDxYdlaQJfim+ddmXWQ56V9P3rwwPnooBye3who4SobK1tmX3k&#10;imS31goRu1tHgHHAWNwSOUlckeikM+V4nEP8eRclSYmYP/H50NjO+gyQB6p8qg2qR6dd3xzTkWcq&#10;S8Z6rGGLUaaB6WibX2YacS4dOkE5jveZUrUwT0Z5Z5+eVovyeaK+y6FCXM5kLd0+Z1PMvbz75Fgb&#10;RsIs21hzwORggxcLD8izzl/kAntGDoPWRbFQ3DIkzmYOpZAGQ86Fr0l/KRMwOFYKmtomaW82luCG&#10;ONw9oApOWsuCoYBnuZ1UdLaUynWeLV+xVRgFRw4hzKsRm0m3zzyQpHZG5j5ilrpz/l/N77McpWm9&#10;Ao9cf+L9AWdufS6mb/nNAfAbu6juS/JR2c0FMU4BzEz+h7FK3aCS39Wn3uoB8ne/G4BDjM74WA5b&#10;zy55sqj0cdGfieg9qbX4PNrembyiV8Nf7VTE7GZ2h3RBZih07CyGYmvpPDAM9a5QWsZZ5+s84hAx&#10;WXqGLEirrc5GtxE8eAvJ9RIVcDLcIARJFAkOl4hwW9VYRdDDi+I7HWROVVxfqtWMpJRFjFRhoHLY&#10;EfF0wYCT21pjVY4uhaNRPgLm9Z4f47XgyhxTTIBGOwEucMO1Neg+7M5COKUWk1/eBIHVOkG0l5eX&#10;9Crhmre4cfDqAPQPbj/nZB7J4224NUTZLziXGC9skVOvLu7t7RBuLBCpc8fv0PKEa1twGBOgs1xn&#10;SiyvkEgNmSF0l6JsAz9cIVflk8S0HOzK67C8ym7nGZyeMDUTQC5FaKN4i6Ar9soRgZFHY6AYVX6r&#10;/ol4Pvd1Hx693sdTzHhUBxWxxF14FDY20WWiAMg6MLMXKipUm8X2JUYlmFbEYjlJMx37STQVRdGf&#10;1J3jLAxnvCnQkTiK4Nb9jxloxj/fiNcxjYJP3DHEMS5IPhY4S5EZzXwOtMcIC4bEl9YyQI/4SlPd&#10;MH93fzZG0eZklSH8y4vTT1bZLavvltDGLVJ/LxTkDVdS+PaTw8BkR5Ss0EDBC3cn6lH1jqhbom7U&#10;pO707jOBFAzSgUqgHEjhEMP2YCEoNPFcSmGKN3B6fI7MyNU+j4uMcyRC1imP6FF0bBAlJkdhfLq5&#10;29jexGthkTxxFKgppQyY5gz723scn9/pGAJ4dH5xgUDW28NXDLwJIg1dKEreOnmE19fX8CxdXlto&#10;o1uJjglsCdeIcbL69mgSFEOBs0KeklUxE4gYl0d8A+MAuxDANtsvz9wwPmVTxPWYxBJJCIBNa+v2&#10;0L6IcL8EfkIbFLz2bFpw3KTB7m7ojpZhf24OzwxaG+Hkhul3pDhYJxqGm0OcJHPJ9ub+B3sbB5sL&#10;tLsuLOxu70lOiJW/QPPUHRja7d/9v/+FOuNDOU7pev4anFNlZny6ei/0uxXHPO401cW/r4c/SgJD&#10;C8e9LqX4e0iGf6kuz9dysKhTA/EEHOPvTRqNHoKk6PK5lOJGyqoKfSx/yLTHTiv4iEq6/ia4ugO6&#10;/u69xuNh4MgF+JlZdqB+3uiFfPnRH/2JLNkBOyD3dXaleLuVG2YOLwev2YfCOZwHPi8mFL3vRHCU&#10;mZ1YIJnuEWmvATFPS7++LMrcJJM4ZRZgkIaezdhmABNP+PYWL8DxoHAdsoXqo/iV2qtjCZxLSGy8&#10;tkbDmtTV5GDAwG7SZ7oZzPeDFTJdDef78n5Rsfkr/OMyC7Ax2UDHp8dsHB4AdV763YhNpbJkwsPO&#10;FlkvVqxXMb9w8uacrh8kmC9en98A8sz9fZbG4klyEyrWGAbx6eRpbMohu4/XZSHPmgrJKq9dR/fk&#10;LTQ2YBYtrLAfbaUmZ8QYRkmenbVls9OSeX/A7JQuGcBgkkiAB60/JN9uuauiH+3gEZfL0+H9pCnM&#10;CRkVQBkTWEW4FciH4WqZkQ6jwSNVBqVfV1DLjkVzdgrRNB2PF+y+aFsJZZQ9zSqOF8QNIM9aXxu+&#10;iFDNiGpkSPmpoMVFGhSR0e6jNWJyPGabq67TewiUY2b98kSA2cMq/+S0R11aZT420fvtOzZrllBp&#10;Vni7P6psK+b9gL+a2B1qvAZg0vSYOiGRXkeMTXbisBFjI2V3D/OVM+QsufSpmNiYyvaa9we3E62K&#10;gg0CD0tQ3pJZ8AjpHrAlKN02TpxaoIIlD4v1WdmMSFwE7QR7uxTBEl40o8+Hl0mkksJEl8oP6wA3&#10;fAwjYfnGyXSSXHS8hDR4difI9BvMtE3W2IcMOMI6WAxo4g+UHZsx0+WgNxq9WynuveBsnJ45eBo5&#10;Jme5d7S7/2qHkJ4L4vK5T+SVEFO8OGtaj4CZiD1sd2VUnKXnZWYM7xweMjGLkGGDJ+8+eLgn+uVy&#10;2ZV4ZsRaITtnp4nOds62dBpseOsfbA9BgggY0kuMgW/EytjA0C7vbW/jQrIr5AwF58GMSyJpYpS9&#10;HSwGviROEEEGi9DfpRbIADxHVMoQLZ/Hulkryn9EgaSTuQDcL8sWmaxC5cJkb7q1MXc84OS3rOhR&#10;nsz90jADaHdijP2uIHnXv+M7v/sP/ZF/VTJQWc6U9SnIiKuTUGCkWye5TZRcP6dei/5G8du+bsyg&#10;R5E9kB5sSxLBgjTYrWXx2JH8GrJKfbX4CF+CgMqX6uKMWQ/5yvDsRtrXgCniHU+nXdaxIVl/KuX1&#10;ed6/Uk9LqElTSfiP+bwv1+vq+uObdeuMTFiXzSEJ+corExVATXZtZ4/Z5pp2qk52yS0B39kjJiey&#10;JNS2z+X5ycIwThK+MumwhwdypDy1KwDb4dQXzpn4Txw0xekXD8VQXmrFm4dbj4tP785P7BEFmZsC&#10;HkkCfCzBrXCmCQCno3vVrOxczNUSwUBHyAMNQaS3cbxQzRl7ssiIqzYBsDORClQsEr23t21DjaNJ&#10;l6h9O/7NhjUAdLJrYsEwCRgERAtJgwmauyLl5toiF0gcS46USnnwCPpV7H+w4YE+ykKJx49RCAR9&#10;gdwGi3e9VhcdYAlow5IHnj417621jNN7uTilWnl3fXJF1Y9ncXFzKT2V7IMoCkp3nfgp1+2X/snP&#10;/fd/6H9cVyc2QPNQ6R2D3qpoEUCTQ5G2PEkf+cz3SiJoqOUEA0UONfUX2RzZStVxkkK8+P8j60/A&#10;bN2v8j5wV9Wuql3zeM49V3eQEBLCTsAEA3HcccCAhnslIQZj08EIx3F33Ol0wHEwGNNJt+OnCe7O&#10;8yRiski7DbExnmNAQgMY4xhsTAKmMSAhBEhXuveeU/M8773793vX/9vnQJekoxr2/vY3rHm96101&#10;XFqC3PW6GztUftPFZZ2t5xjKWwvu+WssfUnbRPA6tUiC3V5cn/BYOBVgz6cT/8lqlNK1Jv9Nf0vV&#10;SukM8ps85/7Pff1/9B//Z3/uL//hP/KHCXDRCVhObCRl6K/mmXX5pIcEAs7CuIRgZsEdTT2YgsGK&#10;Rsec6nWDYMi9Onomhr84Pg9DWq6FgWt9e1OUXoz7cy5FpFlTxRwHy0RcJJFM7DyWRHD0+dXhwSGz&#10;LkwVuUsYyM7wdu/gAKnjAVLIRKiox2T4jkaAP9JBIzUnRmd5FGNHOCccD0AmYghMs2Ok4+mnn32K&#10;jjNEOKQZK1ssSlhydR3ID+I6JiEWGLxbQsLuLoeuR8QHMAdtXD0K0G4KP4NG0AGnyjrqsY+PQab+&#10;xdEFhX/QeFSUyDHsoXCFVze2qq2BjV955VWiPge352Y5AvfQLey28pmzoB09I8LMVnsGxkc3x2en&#10;XE51bQbLc2OWjkodY3ec9dgsOSU/4QaF+hwORbrwzs0ydYJSuJCPG05L9PqaGiIYNMxhZq/oWrrZ&#10;NF4s8Mw4fn6PUiXUKClpHd7GgxfxiSoor4WVjptwFCbypU1tslz2U4F+MluplyVbaJKctzpFV0pQ&#10;x05kk2+TeMAGqQFu5dlS0PJPmmtjL06my2aKZKTOxNTFo4PayqEnLseDWhFSg6NhRTfgoPDvPv/W&#10;R4yRT/DnQdo3ulfvYW4UGKZL6YidMnNlDZG3G9IwUDbXrJRIC0wzIGukgVbzQEHrL1E3womwpRGr&#10;6PgnJSVKjqB0ovnKT+JgtozgvuHCCDWr4618rHhBhjQZviaiDpEAToXYycKoTWqbuZxbjfDLKwEN&#10;0ggC/dOD3V3Mr+nHNTGQ4cMcaFq6vYu8jxahK7pJjzkBdfHyEgjg4eGRG36TWvFGrPgyiodqcZ0U&#10;jNyJcqMYF5TAnoD093gN6sroxfSjh7toUYp8ZvDF9I/p3N8/oKpLIGXkRz4VQj4eJ6tbuONA9mrk&#10;W6VP3w1DwQeQBpk9jK8PTw4hCuSEqLRRn1hZAxcyTcOeqV4U1YuELmp0hYvC4S1AfXJLS2i8t7/L&#10;tWikuMtpA8lqiCIQuk1PQ4i+tOJ2a0QOt00tgT49Oslz5sg7j17loVKSoxPv2HDN4bcstgvbK2yK&#10;9Off1kqL+Je8RCAj0ZM1uYbkMfEtIygEamlDhL3cQwukQt3loarhkiymqUY5lNQnqyVXAVbVgI3P&#10;6txK0i1sl8JXVSwHCa2z4VEw46UT6eJHy71hMUF5T11Kudc6/YCvq0aVV/qBnunbXviytXW4KIPA&#10;JQa/vD48OA6r3BX2Eb8imTJYkKyEwx4H3kK+asvVCeeVtaqW0yRmxxr/4lIcHAMZypABXKtTbnwk&#10;3CCY4GNDTCPJIz2O1bWVpx48IAYi15UDiS93my9xpkQtwSFZdsXV8RGKHPE+NSvGPpNu0UAUJw5E&#10;l4AeWqZlOx38V4FF4dy25SQUpU0GLDC7eFWZEIC5EB/NDYh7VKwijmKYAD0FwAtaa5XdX3MWypxq&#10;VoO9zylrEYqjL/zZIU35F9COGTElFKVRvzlcgt8IML+9EUgjpQ9gLDnKg+nUF5OckMc4AUoSMG32&#10;L/w/eS1h4Od/7ufyFL75m/+0j1yBjcWpLSQ+vDbtH2OahTwRvfR0Sr4SDiUbTrwR09g13iqSqngj&#10;kpBjlrXt6lgly9XAteoSux55i9OI4yjpSlOjky8lsN6VY6eTVEpRJ1Wf5bu6BdR8aM6/Qjo/IsDl&#10;yhP8p4SXQ3a4Ep1KHTUiHS0spJ4G/e5zv+DfXVt/LT+Ss9H9obw5unLLUzIxgdI4XnaQIzPYcno7&#10;vJM0YHt9a643O2IwmbzZBpb8AjjgDL25jvB6KFwD4HNCgnnbySzkuaV/NPPU9iaWFjtuOWcIy6Il&#10;2P5if4r9uD2xm2ERw9mTWAKTEgAU7j4cirtQ6XeTSbONkIqO6NeQelOtRFTkpgfQE/Ju/BAyDWyh&#10;mB5NymkbuLw9rZNAtFAQBnpMyNzzK5GHVBcjN+XhAygbcOb8eHx6SjGIsA/AliM17tw9z0CfEz8k&#10;JHQbMTKElOQ4rEJycnDonmn5cFKfwUG4/Wrc29jYSN3KPgGfRjEPorLMUA8W15YIfXBReGABFRJq&#10;uDaGImxc1BKO9vKU6T0tDiQGWAlYCeyLJf53adLQSUBC3CrZUqIDruvs3vBuZUUII4LggFd15YL3&#10;yj7vJjsmwBmqLXUwHWlWsCS9LKKSH+2I/Y+KNUtbhZwOrlAdOkMra/GaTgS2Npl4rCrwd1F8RWmV&#10;hnTGNyoUy8z/V0xTkhx73alja6U19dJUN23Ne+vlhjkFP2o6xR9QGUtIWbzYgqHK7TtFr5vQevOd&#10;h+n0SIfHFVX3j1+62uD2dnfnACdbuEBn5SjHpnMXn2XADUiIENrtbOz9ZAwsLGhEIWYRyC2KcH0H&#10;2X5gby334KZYuO2Nr1hSd35JpwJsA5aas2cVKWmnTo8WBwt0R3cOss0tMG02Rx1zafYPvPE+l3B/&#10;cxPECh7pENrA4zMrVcDgZucIDJAKadbWVslVJEeg1MrkKzXWmzFNumtJPJiWg0TmbnZJVJPth2BI&#10;shiRrHiBqwZyqlOgxMsqo5B22iGhlX/IZ6HF1lenaaUxdEev/fwEI2LJNHCNi7WVtQdPP3BcrqYC&#10;ZHKUOVCeynMjR/wCRTzuNskNQZpjpXnGvIUiLXEbZw84S4UOFQf1XysNUJXAeOneJ0fFY9lHS6tL&#10;FJSkipPZ2ZleOWRNsKwM0x4C2sJpyE8tda1hNY0bMFSYEO4OZxW6AxMaG/yoY/oTHFxITdn4xM+R&#10;La10PrkEIF+OcSR0qRIQ/0MN1JBqt6nKxmDGUk8IYrF3lzKWZ+jKP1GORg1g/hwxTZDUcuIGK0rp&#10;KD4rLbs0EMvNeAAjv25etnxW2YRJCKUxaNeQYzQzkCkOf0rNICfcOTm+T6SU1ng8Ky/46j/+7k9+&#10;4mMU43/8R/+Rf8qGY9J0kPjQCkAOKAcjpMZzFE5Wa15a309J0hWnblJz6oGgiiVuwx5kRWCDUBUA&#10;TN5qeS+caiCehi6MMMaJ/MNjXX/PuZvTQ9ckknHS1eBQKBD/+hGGUNP3ntpEnDhJl4WFBA+8iG2O&#10;OZbipcZCYVwTCzz8Fh59/Ao/6B0viNgEplgL4ixuMbPqiBt+rJuCkYOm486VQ9jh8R0CxMMF6+2A&#10;Oa5zTLq/wu0m8iPYwsVSoAJ1gW9IQkblAI5WSdrY68Ptsgjn3jj4SzJuMj11xCwr/vLuZmdvf+/g&#10;kINwnrYmcd7wxALLmIfJbFFuciq3zrv5MHBAv/zLv3Sw91sxjykFBUZQVSLFuYKo7oG2l8SSRZBb&#10;SFTmOVPZMaNNpOIbIj9tuieCGKFvyXVJX4lbBCURTcsmHucGLU6pGD2IlzpykX/W672oViprslmq&#10;aDqR84+J7+xwkAp1Ad3JVqqTgKjSh3I89Vl1XhGjzv2V6R/fXD36hV/4BQMF3Laj0m7IMZKIS8AQ&#10;cRjGhX3u+n46cVcgSNfX1/kwHiJvyQaeO0HKtSzFvSjE5WAM2KUAGzV5/wwMrOZyZKV2ltl/IldQ&#10;MUwIqgrcWziPW4FxKOoIMTT5kucRGNbJwTlvQRPphS2hZvPzyBpnymmL1w5CNhaDxpXQcQSeK0VC&#10;iCE4PLfxxPUpzOXQYhDFhXldZyFDqOcJmLjDWGPmMHllZdhoNC7NWaaArPFlJNeYZRw4F0KHkMeF&#10;uhFwau0B2DLryvCdfPUmMHyucjYDYpwGingdzpkeByoj63N/HnmXBtqlzTDR2OAY37h1ERvBR2b2&#10;WeYFgCN8EMUAycnox0nzQwNBhk/DuKyf46FQXaaFzG3kPpCb8LxB/mIvZZMKQTyuojjbEAjSEnJr&#10;/b9zVYqK43tKxNQLb/sjf/Ev/eddqFRJY7P+lUrwFWbhsu3FezRxD36TxYkG+BG1TgHTmqgMItLZ&#10;xUStwlqCWkLb3siLhTNORLn79MoQJuFaVZvsGwb3EU3RD1d3uzqQdSbdl4+4+2Xpb31w/pd/E+i1&#10;2dOcrVmWk5M5FJ8o33eOKSMeCfAANm3qmAB9qAVdStgLqEbj6YLYEFH6CRyIoElmx6w148g4cIIM&#10;3AT6RRLtnL9eTvnh+XIi1HboUaDtpJ5WEont7XGzKu4Ke0Fq4TTc1fXezr7hoB5bLj2CM8706Qdb&#10;8CwfUeVHBrSWwPModFrqzLIgl1OtmLGP2Fy0u4cj4v9PrJZJP2SNz3XZEN4CrqXYDKMsAftgIerA&#10;Dol5WnUSkh2e7Dza4zzpUTpMvTggGjMXd48pCqE9prlyZ+uatP70jFCxqPSpX+3ysUcseszSSjpo&#10;N6xcBcQOT65SLuyb2RCoCw6PFpYXsAwA1RUg0GGQgNOAPr/iFBFuTvlw9yjMzjWnY92INiHPEdwi&#10;FobTwMrAXfbgqae21lj9Lh8ggaRTJygtKhtWQ3gCKwLjAQJYobsnb8T57cnx6Uc/8pFHr37yta/9&#10;jJ1Hu+ld5Uwy5JmeZ4FKW50pBrdCnHIVk7nhVGjKUbj3pLWrWgkokhdPoKNQNjPe2mmhWqmXKkFN&#10;34/vi8XAdwV1VKZeJnF1zT+U2lVbolp1FTk1XZwoRkOUCK6scnDnJpPZTxwpUJXoR/BMTXcM++qK&#10;mycu61DOSZ10KoZp7HBpMBYsF5mVHcYmZ2FactOCFBVnFALFslFphwZV0Mi1VZYVRkxpfck/ySQZ&#10;YDjcD8NywH0qw+YJUAa10xFUZEEZ9W3aYicmjTIkYxyRoXJTnMRkig3C1cV5ptLEnvTGQPQ4EJUk&#10;xMsWAe2Ca+fO6CBzDDQaq81zs90mhdNNwE/cKHNMy0jSgRgn4H3F9/Jln5gIxxoGelscUeGuIg0A&#10;liENTKamnc5D2w9PjvGOgq8cM6zyoHfeZWR0KqmZrTCi1YfV0/Xvvd4qxWeLxf3NdUhC3ESE+umG&#10;raTbPuYOs1GJE3Hg21jAIJsw7I2f9abDo/13fMU3+ssC/KRGWHa1YoWEC0bUzp9VhC44MQJYtj+/&#10;dOS+Jbfe8mD0qswYhL5vajFW97JIZV6QocuCC+TcmvxEbvxNhKf11EoUk2uoanrWSZRewpmRppx/&#10;R2teXcQIYBCmgaRWpaAUov5aN7p+qn+qqpu6bEVYtV+s95rnn/2sN3wmH3N6dgwcmwAf+8vvF1fC&#10;nRHEqfx84zsKT4iLbVHYJ6SLvCGGZt4YtD5mjaqkjWlQGKz4cKmca53cKuhN00EssQCUt7K4ozfG&#10;QsrH4UJGebKFlvFyqjqXZMCQGBGCzDFrI/MlC3edLYYE9epw70AqFsKn4e1ayB5f3XmoLsia7fp0&#10;Z0OZmZ6hBYHMOVO9DGHlKnHVgMs1PhMGdL2xtqYrEr3kqpaHOzsMRbB3gSYhTbRgeWX2ppwpC0eG&#10;jh2DIPV1y8ICiTFXiTECweS8Una4kPxQEeZiGWpDGjHxLgVCXAmk1A6YXYW6422pAJNA8SecBGuG&#10;ibE4K8FY5lRKOLIojG9jDd109SllaekGqEMzoGfpR041nCsUr+MeCn7tRBT+2DxIVgK2Drv+zy+y&#10;IcQCVyfYZHkJzSyBkAkdHSY8JbrycoNkTRyAvfm+H3jP9/6P7/nT/8f/xNU60ZLKUSPCqbN3sXsr&#10;gT6WW1Ugb4ls2VhK6lw+pNxJSwBiCFq81Axs9CGcGZ2Qa1bqDZ3G1TG6SK5EvbxUd6zIf2fXSwXK&#10;3ZhsqCaT868TbZ6iRVQVL5Ul6FgGPXyBT9SbuqrwtZa7Ua0cq+yjMny98fd9ztf+iT/xNV/7x7n/&#10;9H8AJKAdFCnMDWAmhjo4yBwYHhFRdG3Qh0TIBeSbG5uOPsjgS36rJSlaRxeEsCFtgS73EkaYcIVq&#10;Dx+KDacrRRiGtGID5dToy35JTsJdOj1GOG8Gy6t8Fp+PxaQNDaURRyb/kSVbutcbwhdJW3ryFFBO&#10;ckMDy0UWnGVeXGMYQ3wFiEPqsq42CiGtgF3Rp7YFEGZIZMiXsrqb5sACIT/K65pFpmKZHYQ9Z4rF&#10;SpJtCoUPS0JIdGBSGyyiqWPox6i1Li1trG9QPUA0qZ3q/1kFf3NHg8ZmRvjqqbuivXQWud9ZcuJy&#10;48KOgR10PxecCOPbwfr8JRO+9vsg/JhHWE4NF0eMMkKhxu/tu7BL2bLFLVEJz4biHBkP5WKfbnb7&#10;4beAHcBQAOh4bWMF24fBACTGGwEufPSjv45Ne+65Z97wmZ+hKU3jNgIRaa8xBhWmgpyI6yTUaOG4&#10;AXT9rulWRS8BHlWEEXUonRGsHbtdSTrfSxzyhNCXf+mCoJRqg7szUCkRr9xa8fY82+fmF43Qr85T&#10;tSzcRlfpKsUKLtaCWte9a3HYJCaqOElG3GL96U7IO2NAOPVffPOfIWTkvmHIePGBa3qItS17guKv&#10;18NnA8nWBrHsGoxEDtvTJS2cB2853T+F8QL9Q0cwCRhaPt2NRdCCw0c67hH4imki1fZ6Zc9kEIC/&#10;WjRCqYAZuTEXVptp0ntSeQL/xApyd8FxAJgBEijrAdhvQEhBj6KyIv0JIOHCsZkrotF+HTSVoQrh&#10;r7wGT4aqo9LWiime6QDEpxq4If1ileQQty6VTcFIHMXRiu2oYvJRjBGhGKEjnyETJvEiTMyjnsr4&#10;huRs/FuTzxytdIm/p8VjN5GAcupO5SzskfTEdz2ag4NZWpAugrA448x1diNOCfy6f+8BR2B6LjZd&#10;M9uGHGMxa4y/nn8zsRUNR2wivS0bqMm4LobKEqfq8TVRqODL8bekjU0Qm/znbyWZJcJlwNvxmpHN&#10;ySSQ40+kBGXlK32PbyrX8th7VOTU9KVdQTHHtPMvzFbcWh1ETQlMJQWlKMPkU/Kj3Rn+tH3/mepO&#10;v/SJTwRozNwvYQOe1K4BrhrPDXjMBVj+1s08Qm1uGaNTPCnCSOmu3boUxJamLW9yBignA8YpNUJ7&#10;II6/E4oQBPHxZN8wATI1OTUNQ6TQKB+z2Egn8qjBDGSArGWlhCyb94AGDgij721vwP0tvfgYzqfF&#10;YNBZD+WLyWjN70ERseRndgZbz9lSGeXAzMFwisTfOBWOhi11azW56/kZIkpm8+qnHoEKQtU4moSZ&#10;pyQvNzQw8EPohW31sD0SX5ydsyvimJ+BPVBSQiukmpQYybsNCwbH5dy4vYQ+xSFHAQCvRq7jLPOQ&#10;iUKV2uoRDYHTc+ApaFxuIqw2F0BywxxrOUqIuHAOtF7+WzlYrRArZOompMpzsGXShe9blCNTCnRJ&#10;yUyxDe+bZ684UQKvIgdek2sUgxuupmy2b3g8vvm6b3g31ygE6ub23/vfvTNTvZnHNNhWkQITNO1t&#10;Mt6EvU2igSFpvbqSWEXSPLngSk3Au45z6VHFNF5Z4VJjxJptb8LsZ9QsRIvGuoSAj0htqctJ8sI6&#10;sfJSXIhzRqkC5DcppkUTckqdQY92eCZ5TcpUEzOhA2lwq07bjTi78nEdb+v+05//h/7oH/qSt3zJ&#10;F795c+tN95/6bExa4l2s3y3jXTHddOVMtPkIni13dXFhgQkMNj2QVGPPsOoilnrwVQo55vnqWeEr&#10;BpRzcekDALJ9cGqrjnWH4MWn4aZPJDLrxuvzu6vLu2vTbLdAwBfDUIW8lPv7hxRPHzz1wKlbeARg&#10;848kk57v7x5RmqKvLQx6fmYNdNKSu0Pk03fWA2sNt6YQVGJ0KrskUWBykc/dnT2rMBnHX2eR1xJw&#10;3pV7r9kCNk0dFIsJdvDqgo4l3FGjo+PjadqKqa3LKOg0E1EbA58sC2PWDm/htiNTJDDyTJujivRZ&#10;SDjgiMMVkY5jiQBPmbST5ZvU2OxwMdlllk1SHJKN0OGIWjPJF5EcT5Er4M7u7e4fHXmRuGFcKRSD&#10;eD1UnAjQMuDolmSRuM+yVk+eQBJy15/JXWF+w78kTcS7mHzbOkF7Wk5kuKmZYMVOFxZxSBUnooRA&#10;mQsl0pi4GiUqwp4ZtMCYYqa7DLgMfYUvaSiX7zE2zzxTczu+YOKzcvRyPvrmNt2pb4nk80r56Suw&#10;a9pV/iKa0fSmlsAkwqskIxFffqzryalIo1wqN5lZiqvSh5X+Tf5NBhTTOP6ar3v3w5c/AV811Rmu&#10;CtPPr92wuDRPLy0pxZ3jine3J6fHTK4gZMjBzv6eswKhbXRLbj8r5Mb91eXVxfmlDAbZQXM/iftu&#10;gfsIvsagUyIV3nRbzHVWVuEnAn1r//iW2VFXMTzaeyQTGF93vZMD+WiQV/7EcVAihJtnBBxqad6A&#10;jLvA4+Xjrk6vqPSQc1PudFKB/MlIzpuC10RiOWE6EX7aNBBF5i7FBlI7dmNdCGbcGxlwGGCOQAtG&#10;ZO0ye/IRFKvn5nBOPlzqCCPWC7gjCPeD4lBkRikOdvePD44w3CT0evHQc1umCQUDKJAQ5ChMpEfZ&#10;e38oH5sZPAXXuIMEFz/54Q+S/Z2ffroeXqQif+mkIN3ektoCRWTyeSIPSorhV2KWFuTXXyO9LQZP&#10;c9ZRGt+vIE+O0c6kk5hoS05uEulE7uplfm6quUpilY7QwihKdRIT4tQHNwHM/9X5BiAVuf495x8W&#10;g/yhIq86/0hy9Rb9oGK991X5I9+vrz2PHvzKL/0StpZkdJ0S3/oyv+dxuCVzlUyPAN1ioQJK+STt&#10;FRmHBu6QRrTWNletB1KBH08jRVC2cJnSWl+IGgUMBFKTfNQCu2sS+gTZop5mXdMpoG1K+8P5SoZJ&#10;FrK0QGh2sH9oRl5BYFot1JaQCeAQrAGmViRkKlwaRA8XrLV22+ZNKr9ypEHjAqwQaXFTAmV+CVst&#10;1ZNngo+msQWhH1pjqR7ms9R4ih//FFZyvdhdH7ATCCg3K8DjJ42lNH40X+S9k3Ypa4ud3iTzRFat&#10;ELtnz5FyiSZBhoXfH68DOM+l9JmERWORP5vRKUM6HBcu1/mV+dObMwA/Mn9OjV1MJGsWI42yw2DE&#10;h1Sw7B4yPGUfnbdgO3HD6IUWUmYPmaIJ46j3kiCB3eLW2eHM9LRw1QQtlIuFM7oCwbjZRmpnNXng&#10;G6urvEV1nu2fnXzyO/7SN6dCFNtsJF4C7YFy+vnZ7k2EOEmxgzvtT5HWUoMs5Yq8lukNy9sE4trO&#10;oOvWJerpJNb8uDxLZ7MFXJeTqaJWa0Y39IXnUpQa7aOiaAZJKaXVaEgKwXlNwCceubsJmZPmNwV+&#10;Mruu0670vDMnkxGOpkxPv/b1XHa2N5kz//IvfbhgKQLyUR/5S4OCoV6LLadHQVaYBjdgGRu+koCN&#10;0RYifmRE5+h8mcJnILW6yPh+tRq4KOEN9CIwFECkyqdZDR2Rk1NNrH4U0wSIqyMX8HcQvfWm/s2v&#10;/4aXT6hAnw6dlCGGrytuhjzb9ADD80eTBBmQTiy4F3TZKbnzqyECyOnSEXbX+wyDa/QhOOyKoCoX&#10;G7okmGa+26nlxuRfm2Fs0T455fXCHfzwrH4j9VIJCXEIQ25xjUQePbrg/BIwIPMTlMyAQ7prCB8A&#10;tmV9FS92QWmASWxfXHwwkg3KpcB7Qu5M8Hh1fD0/PQCPSdFaTsuwTVKsYEEHF4laA87Ch5GSkN7w&#10;FvbMz03Nri4si8odDsU5oTnwnSwvb6yukbWP2QuLUiID02MWOjpmYoQ6c7j/8DVPP5M+V4x8M84l&#10;3/FIVRxqUUyFKSV59X9xIl0ZtfLh0rJObJuBrkdejqD9qdKQ/F7hT7Yt3Lt0sHSp/Tm+KlAllcaP&#10;qc5428KYFzblU5urnNtymvyhvFOAyZ0G5ChVMW4GoOBKvu7///zbIT13GI/OFxeZ20wHPTzU/Hqg&#10;zbYrSgzOnSf6wO4TxWfJw/TSYDFMd4CQ2Cm94DvdpDKWz2Yk+bsI8fx152Cft7Dz3FYXZlqklP0p&#10;4mBAaabCDkFbCajpGKoDbulBN0zWp+CSwIHZ4YZdCZZtWWUZjbQjxqFkoZlboAzm2viVhQC5siI6&#10;4RrgX6wq2sOVWTrK5Kr30VFwfR1ZuDweFxf2AVkyT/+A0Vmm2y7OJfrjNTB3A5tIIzsuQaQdaa64&#10;2rvEYUJQZw53INS4mYUAGUaDSAuKu7a+FtPgc8XaJArW1fGPiKh0ydB5Mh4xLi2IMGDn0q4vznZ2&#10;Hr39XV9vyhFoZoxzrV6u0L8S0I5ZwkdckXc971Yrba8qo1uvSH20vSyGh4NV42xiST1wpLpFOY/D&#10;8uZOOvnqvEvWmCR4ar9pMhkXEQGuE60ICFYgE+2aZSsl6i5ocv4tX09sGF+SzSq55LqWEv/6UUdx&#10;dvoKtpLfnJ+9zJPlDxT2eN31BVby+vTgBCKxM9bMUXHBcoeTnVCHR0mBEHO7xzCbYclRf9SnAAlH&#10;Rs0WYDHhNqG5BrKBoAhPsba0zNvJBwi9fIIQt9JayhZOzConRgWRuyoFI5Og0DkxqgaclSycuMHV&#10;my73xKKCEZmCY266x9pExlbkxVhC59jzNbg4RrLC45elnJQutdRWVK3QY3uvRjDd4xGmmHxmxycK&#10;xR2wpThSYW2rzLOGYm7Rxu+A8em6SbxgZ3fH5S93lIfoq2PiLdyKuGbh9NlpoYTJogEW2SLI8L9M&#10;VZF/Stni3NF3snUy9lCdcf+PT89cfmd5QF0wTaF7sLQSGKxIdg5rNInyXlxIyYFzo3AMj5ojVNfc&#10;ZAtQFMHsXutZnYabGrEQg9Vb2BkDB4yDsA7VoMB/cbTTUKtjMjwNRx1dKdhC8YgafZB7rHwZjXaB&#10;V7qNrlQmbqBikCatj72AxtgEM8C4aECpi7AKfGWZ0QrenzDqLQpLct2SnIRmUho1IF5zApPPbIqZ&#10;TDla1vqJfkLGIErFEgxVw8Ezt4Vt3FcpTs4gnqIUok44F9mZfd/pwSu1Mkfqzj8X4lc3sRSyHCbR&#10;znaQNG1FZWPM/w+WuOn28skSjbpJV63/WGN1L+Ecr3VMnkl+GhOLK8TgHNuFuQiuBED2ggLxhM8o&#10;vH2MQjDRJge/gwsIOZGG+STugzyELm6K9RwkU/wmz3acncKeevnRDrSvMjYCP4JdRDmHx3LFudAV&#10;iraaeyNaOQUlsSRvo7d1fk3NFpaZaZYUwbBxczbEuDuaA1ZpacCYKlwbcqIyzu3u3TsKARdnTtkd&#10;7iODxwY3zK7JzwK30TKpNlW1AQUzCr/Ugu1Zhn856DkBWdtb245DUQ8YLLrnO4wZXCdXwNQ06o3Q&#10;gyYBgQQSHJ+BNAMW29rYcGdGvXi6v/30NgkflkZ1ZvqU0ZI5bRBLlIqgsiiYBVRdnubxkOvPmg/C&#10;9Tkzy8PBkctGDmI3MDTYAkF3Ec4JMXOu1+rfpz7xqaND0cd/+s/8x5ENTXMx3IdArQsdGpK6xftN&#10;3Aq5EcdiKFPZbdSqxg2aV2mpibLYbHn5ASU/4biGolL4MugJjxTnNFRkXkpa0aQ+WUChaBTeuMSk&#10;ADn/1reuUCxZQMuw/b7g6m0dSqUaOWyrQOX7zodVGbfctuFhlJDP/HPf9B/xIsTN/FIrYwwNmox0&#10;kIk0LaWhhcV67CCVwlXWv0/Pw/pNSA2sgESfbIC8wdaVewyn6ZkGlUHJCtS21BXw0+h/2JSywjZo&#10;0RJIOiCScDQvY773Dw6xqpyAYz4NgCk/YbqOAAPxJQv02PlEYg9aGJ2yB6aWGr3IfzGGfsM5u6VH&#10;ZxviKW9aqIPAiNjBZC5JXj7uBC4M2bCiENQI/GRlI4L2Z+bC+G9jdcMd3TfWmbidfO/tyPpPqDh4&#10;SJgG69K16BpmVpJ478Msn/Hyp18J74ZiRRhH4Ej5UxYQe9qzDCSBFmauBK/mutaSMNEGo+/+7r8B&#10;uQm7ibA8mZ7T4VlCl9g9fYWOR74ZzTxl3pgaWcKMhOhdXtCgSEHaNeM5+WtLlBO4lwBGgHxzUdWX&#10;g+GfgkE0C1+/cRqjBUKVo9irr8ipq0Qh1VE938jRisjQGLFkG2UgAQvqKMXuiGnkOp89gYqnnuZ/&#10;jDhTZlOUy7WkS2Kl4TNf/1pE+uO/8esuQKS948ozOrnyMNFaSjFYA+42BuwLyB5HdqbPiE7oumI9&#10;F1Z4DTG0u66SNCLVVpxgl8Cmzc5ub22Rs6ETJMISecP6AkyODFjxU+iNLUdUlQ7YHQ48gssj2nEx&#10;F4bwdhS86hz6wlgQv7QGdM6+0Fsx2CvMxixSvDoBM3h+trG9QcgOHRhYaUn/cCdUgACM8iW5K0b9&#10;hoEKboV9K3oNd2Y1/HeNmtX6WigvoFGwyUjzgswka84dxYemA/nkPuLkRH1cgmFy9S/nJp5v6Bp1&#10;MCmIIZckHJvGQeSgeDQEerNAA6QUi+2Y+p7D8gs95IaSQhAJmUVkaslCFZlz3+qRXyl/gdICpcTx&#10;iQ75Fae3Bm41UDPTijTahGfBCsKOlCUpx4kL9aYsJAC5S2s83pq3uKN07ApUi2FZFp6EM2FanD1a&#10;MDu3AlI2+5VnuG3/3h95V4S1IqRIdeSnTcNVNOELItPdV6lYvlA9i8fRiJZNTDxFKUn1iGtSun1E&#10;C21MjRNTRoe6DzCcaQKfYaB8H/ehfJciZGapwKvGRoXZbsFfmfy6qvpV51a8kHy1Omw+tToZsfx1&#10;/fVjRVytaVkab5onvNUb+89/5mcKIF9KKLtewG2YkwgdisO+EjpUFIOSJwvsJuxxvNSeUqgQZG0K&#10;kJMTFUTteobgopSPa4ytTv2SsiXqw0DcKc1dK6yyKIml45VE2/yfFJrUd9yxgv7OsQfae04+ADgH&#10;/oK15QxkQ1DOp7m5gbVxwLJJVjD9DpKCf+JrjsKr2AlK0QyTOgxEsEYkdgcTFfD0BEN8EjNnd1Jp&#10;LK6tsL8SKaL7IrgWnecmgKsjiOKKnedfwL7YaeayARvxLAkJM8Ft75xfcv3gDbE3INJhWaPCLF34&#10;0QnTQdxrJB08ColFgQDca5QOBYgViSvDoGB35u6W1J0skNta+EppminCEoPCOQ7CkXaRo914TYd1&#10;3YdqpGmsPVge3Gf/8OYa9hfFI2/CE3MEWXPsjs9R8HvH2780tR5VIm4mRrhNjyab6EZyShpj6CP2&#10;nVswtJAy1+K0TsRhn8fi7nOstF6NTVWoyWgiJKtI0jdULTZlx6LPKZ2LhJc/qiCsDL/fRakSIuV1&#10;nYp2Eq/gahacWbfa1KmQv3RIxwPUlFUO+jjMUn/KKHR6xfH/2Ne9+2D3pYszN8WWV7NWBKzSB5xR&#10;53D0iQy5vXVyoU+77JYRYTm08gUS//L40qDjFCupjtG9Ja9wGu7w3KG62xukSI9o6dgaFvKkT+Ua&#10;6FTPTifKn4fIQ1MoiwYoolnqUvLy3dHqHsgrQbAymFeZzk6En+M0XMJLQTQ8na61nYI9MpCUcw8u&#10;ssatWLQcqFl6V1IGo6dmys9gRcw48lx2AY9Lv4Vv0BbwH/zKqavxkIk3STwYoD0/pwvMe3nWTI8j&#10;kfoegiHGcREzbAbjsitY8CFhPeogzTFkChegPVRW9Is1lpRISctQZj3j5UUYqB1w16fGdPHFDSJV&#10;+PAH398ebTmAsp6RQm9gthZWyN4C94LuRSg7W6gAVfWnAHwlAE1MLVYlhc178jQ8UtGY1xsNH9Pf&#10;68ReU96FMwqyJYSIclTM4zdusLitlkbkfAJR8oLqL/UZmulkKRPr3c4/78iplkPwI9LlSxXUQ0SX&#10;69Qlh/MQH/v4xzfWn+ewwuOMmYAGs+YMfKr0lJY67PuPKQqRhlF7JxRhOoY+EpMohgLhgZHEKMlH&#10;jWfWE6H4IZRE4H7gAYmeRX8uORFNMZ1UkHuBDEt+LENKj1oUJ8w4NE0pT/Rumj5FFvr0Dg/OOAG+&#10;v3/vHv9lawpSJ+vmxcX4Yjg/NXtDW4v6a48RSzYezMKIAdaI4EwtIL7vU+IduNMCr3M1Ark3c1eV&#10;vBELVa6GDK+SSBugcxqyGGdPKphbsiuqU65bUGxtLhNWapgJdwgshiM63VwbU0YwqAFpBYQnlGp6&#10;liEeiy5IttRT5P3qkpwcY8YJF45g9T49IYzhNi6TsUNEAqjrRB5L0BdhfbMmR+joDlMn4IQu4SgX&#10;VubhO5D42xxjjkJd9sxbEUE0eUDYf58j5OnTfajSYEFzSYCBNAwjN0VXgU3gJHHvHLly4yZYMaYs&#10;ttlahzPZyUfAJhenn/pLf+mbnYrwvwUpav+bBCjIU0bJqrBTB2vHnBw86W2FZRrYVgoq45kqUXQp&#10;ghvN8uCxd+UiKkLpzjMmObrv2TTwYftlQ2/kg9r7s3GyVLU1JqKcfkTS/FKr6nJV/y6n7S+D82ph&#10;1e85hzTvyrGMPv7JTxTe67Pe8MboqWutkW9CHN5MyZHDEig7DU2Z9vJqb3f3YO/Q2RggR7h+uE9J&#10;sYWaudCQYAjnbsMaxKpYVwk7wujGfM8gy60JgLxHAt6IkhcGbFsoLSM+dnMJjVnmixcXsKCcF3UW&#10;bpN09hSslBwYio31IT3iodJTtpZ8fbV/cES+JAbLoQNavybwhEt0BonXoW5CYoEaHeK8WFANTRrR&#10;2yUQKnseLCMlqMB+CwNnTzb0NIuwGQhNJYEgFXEnIhfMoakT0RupR8D0HAUA7jcRWGoEILkYQIe5&#10;kgV7/aXFZXFdo9st8OGbq1wxqQXpEZgqfr+y7m4jyxODOccYGJ4dTTEqQo3aR+ENch7K/l1P2kxJ&#10;UXjKkqkSJxGLSiHtJ17fbK6uFewX34lWnO2dcjdJjqCW1tEB5iWcZK2BNLbs5nQpJufGY3DG+Bqc&#10;VhLmcj5lfJkusdNfxjmZa2eAY4pN1rtaZaUgFQs5kaT45OlOVC0WvVxRPqZkv/S2807dCyroevwa&#10;fp8mYMqu0c/mHqJCVW4qeJQOslb/lM8rwudS0ckF1CHyYamm5RxKtdo9j15Fu+L36iD+/eBw3yJT&#10;qZFoBLEFhgmUSkQsmBzwFrJhO3RsaYCwERRGHACWm2JoTJgQCzdwRQ0QeOYa8Fs0Hbobog8mV2aS&#10;AC3I4BsSFEIRYino5ldICsmMr6jGY7gI+y/ZE8lDJlPWVvpMBytkuYaxWF5uHKeExJ2cnnElyA0i&#10;vrG6Dq2BRo+LcIWwTTEKOVZH3WoHqfeI6KcyISktoBFH+sejkN2IMeSEwh5sJYFjolqItHi+9JJw&#10;idRyKahiYdK1ZDGf5fLAQW4BnSDMF4BkY9UsQ/QBptwK1GMfq2Got81VEK5o1EWRiYfjYObz/p3P&#10;yVOPoR73yDroJD189ddr0r+rLvp8J1a2IgkfZBfmV6ZZUlZyzd+r75YEuuRZUTYhj4UvCZqE7E2k&#10;hCJluVQyCNPELvHoxL95E8yj+xUq/SiJ6opAOQfPJWSV/glsfM6/4rPY49ZCT3pQEV6Z71x26Vr5&#10;B9/gcowuqagLzF8sU4U1mFffXj/6lf/t/0sZCetmIZ2yO0ullx1g9HbxT8aX8KPJdel7sqfM4Xbb&#10;QhjB+VlYi/hGnqG+fLw8Yy4Q84+YuI/cgvwFFpfXwsHImgiXgsK7myU89+5tZXFiH5MKGBRYtXkw&#10;0cdgDvFOEWIKQIYZeb9/enHqvvTLC05qFdjV6gpsA/wGICl/xQAOb8D/Ce/WNMAmIBWZBTDkB5gW&#10;5XrMP5kn3QMqN3iPjc2N44OTevB4JqqkofaQ3sJ2T9C1GnNnww0ygG4QGyGKHJC81yyiNyIMQrJd&#10;U61ZNsNFD/A6JP0Mz+4fHhd4jWqWxPrTYpggPM8qUquUlN84WS4BJBM3R9IQTPEFOC3bhKbBZ5dm&#10;zVIm0/S0z16jsw5lu48Ppg+zcUu9RGayLhit8ezMOMMyE8BKpoJdLNH/6+/9H/npv/t//r94mt/9&#10;338fgv1o72FkL+T409O055Cs3YN9nrVIGzVM/U6EIAbUr2KhaCkIv6IflF/nlxG09k1inZL2JoGJ&#10;4p3PLZWIgysH4AuyeKJ1n7tDtQNOFKGZ7hjqUsq8sgU2k6QlKAyfiElaQrB2/hV1NdrbUsEO9upP&#10;1nQLcVV+ISakzj9+RER6/ezmoCidyHuGFPGFv/S/fSjrEWmBQltNA5eV7ZYzuM9AiPgkqyiLs0Zs&#10;7A25cGtK3LezAtjGaiVnv4pNAD4Hh2KTWnoaIKqG42FvIZayekKNiNWHLjmdmSWYcDZ2xkDNNjWs&#10;GbWk0ibpNAkqGQpzEuB5AAhRH7KoSqNZgwZglHYvakcNjNgMStdF1BvvQ25KSlzb7pB+cBw2qaWT&#10;AbukRIGu3dze2N7eRLDdDXRpeRjzL3GsxWSm04JUZ9SWGB8XwWAU/UH+S403N5dgAYo/cXtWsS2k&#10;O6PrmmIWIQ0YFwRgBJhkCZInzsx6WAZSBIzrcq/xr+Q9tBJd1gukO5RHPClUiICUmgFUBgbt2oKw&#10;obh7S2mBFoi7hT6xXGVja319Yw1qJ9wtaiCQE0+Gr6Nzj24uLzkEThVkMPd5X/D5+MXdh5969rnn&#10;X3jHi7qHuCFtccUf8RwVi5RYd7XSKFlVPpvsI0EJy1OwCYVbfihTHb0p+a4bVaLm751Ibj6glKsV&#10;tMLMUW9MJNT8RmvVVW5QsL52ArlT3fmLMW89ta6K6tkHflXhUdElqBhNXaOpbU6kO2s/VZoDnU1D&#10;n8Cn9/CVlz18fDDGj6d975n73Oc0kWYJCIhbXFXt/gMpISjsGcFlATUyh/wheDx90N8yw4JDdRzi&#10;lvUO9+5vi944O8lyqx7UZ8A/QxroXlRUS+Yx4OAcD3cyPcdDDu0TVQGyBDWaGidtCABG6Oqc6zHY&#10;eWuWAF/ZGZza4ZDlqiQupozfM1am2hRqfOpeoKySYAEbgZ3s/JLOCBJCvMZNRiYJFjOMOmuvXboO&#10;UhJBJCArpKNN5Y6Ks9yVgwFJldQXJ2faof4MA3hoxRg4I//0U6IA5HR1zWhqqGLGB0fHxpcgiNHn&#10;iwsjw+RHKLfpByjyWTb3XYSqKoarM8c88/e854e4qy998tPvfNe7NRwV/SZGqATTB6ktTKbbSWaT&#10;N21eyW01xfhWa9VFNrqCIlcReBjzno3mFZzEuCbr8G1RisQaLR6qD678o+pKVpsaD1OaZTlQgp6m&#10;ElnS4qnrlJs36UK6dtymWV3OPKmPhoK8WfcKDgsp23mZnMfn/P7ft7fz8PWvex2/ZkwB80050MYx&#10;jf1wAqUlwIYN6YUEI0O7AvgGGy4zpSxHnD/PThkDzj+/QGWUvr+Jr5RDsjXi3RHsXJ3ze0v00uYX&#10;KdWwKcjKDyG+jEf6fkxiiLu8sW6PNoGWtkOA0s0V3YRQkfiRVHTIaLPEk7cCEjWqcThoNIZyhZgV&#10;r4Nt3dhcZ5MW3wPXkDl8zlFqVvA6XjAjo+y9jU2rYmMCnUvzXkHfNibkDV+GWm3ObIbKGZ7hnCaI&#10;txOvhsbhdQFdwdKChAvYcq7IsqvMhCCO0FTHJhwu5PD8Da7LjEGQFLFng4cJfJuNubglZrKX8IVn&#10;kEXJGmAJk1tOHS7BmcEr0U+FAJj6Swq6vtUuD2uyzIuGVrzcdQKAkjIZnVDwUiyQd7qDGT37DPMD&#10;if5d8QoW2FKfImQsVdhZRq+b+ljMrpjg4NEORIHcYKFp4Fqyw67M42TKrGAKflVc1GA87efyEU1I&#10;H2O3mx56Av7VYmnLkguaHQUpTTJY6SBLdaioWNn/ripWb2iRWcl2c0ZhhKpqcelB9dc8Tp136wa2&#10;s/e9Bootzqt3PaaZzREqFkuMU9qdX5bi7x0eOdWLVrd5W9B1y9hDHgeyJ98eWpy4lvINzte+8OgO&#10;+UltbprwncnHXJmL6jCSqt7wbplJZlcoSA9B3si+2yyWbhdC+MwOCXZuIauEDzQc6NaRrCeRM+nl&#10;0HTuLIL0ejuvPFLhOPVh7+jwlHiHKyGSQxyhsKDm4oiAxF1IoCYd8y6KxUqIMxNWkpxhuqTrnbqm&#10;SEHRe57R7IKrpEVEcVdJG+jELSyjjwBFADaB9suA3hU7LfAHc3Ou1kvrnD40a8EK0we8ySseDWGh&#10;dYlY3z2RuCI0X3pCVJmVF+en3AvsAqsqiOc4XadOB/37T1N2XmO0F6Ln5TXCSRg0M7A9C4BAXjii&#10;MY754Kn7QnQVJMmUpTAxUL2FTAHx49OPj48IH3kwtO0wfE66ktNf3VLFqj0D3FTCJpPQoBW4rXt7&#10;e5zSgwcPvvqr3tyC9MQ2xp/6hnxaUtpSlkRQimHSYqM3fYwHVEYDE5m0f5v4BxdSQ582ufWdXTCl&#10;h2g96HIuLTiKnCq04YWzwhDBbYEXryx/0EKxANXLA2X4SAFrFamUnVqyMFGziHx9VCUr7RoNpQx9&#10;zSZyMmpwID689M/9uT8FHpeJAB9B46WlFsqmoeHuy7uYLup3olv7dI7lyAaw6TQcYTaLxGlsJZgg&#10;cCL8CSALxjk6YRpjfigSF0aX0S9A+kGFOVTs9MH+sd1YMybxIoiBixuZyKMkk13eVrYUfENCJJoM&#10;lViKFzvIkCafu9ORM0b8NKpT0mli42+GJBcgXkEEEp/RkOZ0uUztL6KlFZ6zPMqgA2XUdGq4HDNX&#10;yO5nxOFxEUSJJCbcTs4fnjDuHQfnZolSvL1F5KTRM3WGEAHV6gNn98QgQrQDjlGWF1kfDEHDwiLU&#10;ZZr7OWq/U/uHe7s7O7abJUHwSoWV0xEy+2/Y0coH7WRN9X7ywx9+05s+m/Dsz//5/0MZzDTTKulo&#10;kVKm4JXEREjhvSgBMOn0xXWoirgqKqrIqL7N69xtFNM/kR/fL+JVw1QiVTLTtOVxQSj+odzAxOjn&#10;h8olcmoF7Xv88YmpEjmVqMdci66NE1DO+VzLuvl7nX/nDZWr6tTVyaTlZyry8sOd9fXn+OvDlz+N&#10;3ILbJIjnPpPIUbogJyOFJdCHuZjKE5NxxlWAQCGlTC+Ia2Oc2K7d3e35zRmjyWyzkuXdHpjdKyRH&#10;zt6cKiJ0eHJ0MyZhm7fzML6emTc8ApkJrPv44BjrBL6TF2fz4FW/N3N6fcrVySwP6SL1Rm767fDp&#10;+0+tLjqjBxGlMRxQHlmgHG8zKZ0agzYVZj3mVPVP7H3f3TugZiMH2AIsTd6tGvm8OrkEoMFaLoo9&#10;+jMGVYVRQ7rhBmIHP0cjz9A1w+EZ0ryYhWE/0S8k/OjwWMQRt322B4hkGnwps6xWXpEEawMET2ab&#10;dtpYg8pWIZCJ4TCzAofa37klfnkZrcQ8WW++Bdzd43V8wy0mCHMnhK4XfNmM1H0n0q0hwOQtJC5g&#10;vMg0+Bi3gwMoK3mk/pc8g5/crzQakpD4yNPDKgnGWLjeyhnV3JEnmr1c409/+H1rK6vZageWeeHz&#10;Pu8LatC/Cb+oGP7rQL7hcEOT8lcr1O34TUabYTbxEKP9OOKJeFbiplR6atGx7jf5fU62IpaWm3Tn&#10;zy9FwhTnXyU2zaqHhI/gu4g2SgsqGsvpBhBSGO/mwZquPj7h5uPKCRZsq0xEaDWtC3aGpE5svLN7&#10;kBpf77Pe+IYcZvyLP/+/uqQ8RkQC2BBDcMOI89MAoJg0VRywVGDTkp6WCSJFzRCAWx8xZgV7QxyO&#10;MvbGDEJjSy0ME9lQ0hPg78JGggrXAaXxBJSHD+UlsouxU3Q4XpqjGWJfl6CH8uzJyXFU00oOqSng&#10;B/pnpCebsuEwIbtEKQeJoK55cHjKyZ1A5npxDQAd4cFHybxBp2HOnjJz1Bxf9HXiOLGn4v+YNBtB&#10;PEkEcoK+3+IoL4n22IjlukQEV27cPtwJ3AWqzZJEcTbguMkDuNTDfekoR/Aqx6RxzvL49UYYl2CH&#10;x9k3qW/AX3FTbk5uICi7OgWtDkr7mHCNRknojqVXo/4mM28IbORvptEW24fWWUkBf0t/Uc88i4MB&#10;90HDhirCyeE5liDU0pLwi58dEKhJF+RoCdWHbBHhkW9tbnE7XANMWduvGNhyC2Vqc2uMPEuuqzno&#10;KeCR08VpUYVvsDgY6fUYhr5+g263eL2C9IheMDRxaZ3bqF83J1exWkQ8qXq18PyEelnK5k2mvRZ5&#10;sH2NjZEAQUo5YjHa/4mobWFZudIEcTEouYq4G18daUhfoyVScVtf8yfe/dsf+whx7Pe8569ZBJ2Z&#10;+cIv+iLkh/FjRm40wIn+CLdDy4CnF47nhw+NdxEMhI/QjkSTCj/3TORZSrj8BwZWPt1JFkqaruSh&#10;WOWSQ+r2sDwFFQv44oYd1BjToxMSbhn1gtpm8fVFwiWK8w4PKxYoxhJbQklbYXs684BCSaCAtxgA&#10;ixjqAkm3U6cnJ0C228gbodjVlR4uW1CoDKnKUBF2oPta1Crlc8oq5/QD4VW4JDzyWeC6EG8qZDhI&#10;srIahCYR4YOoyEI5KMqKTUGXUJfhxbD91NkWUBxJfWL1GSm3FEH1muE+9Jjlc1AEgbOdk3cABYF5&#10;hFkqotLMC1dZtOrncI7DZnt7evSSEeQTYmabMvihJs4lDCns5xnnh/IKrRTf2nnt9S14r9jJtfA1&#10;RlDyFfhpe3t0p9OZkqv0ff2KsrQgrEx1+JNSr+rCr04EOdsCa5eapClSuUck1HeklaBRD74p11bO&#10;r0AqkXxPJVl1h0RscZ5BT50Vx/5XP/8vRVqkfkgqhRzaOgClDOOXJIc4eFBKAXGmiNtAkOCgrRrm&#10;hKanDw9OCE2oOBJbY/dM4Zw/Y8iOeMX8sKjp8Bm8jNzRQDyXt8GQ5+oKLsdrlARcLiKjBxfIzsKI&#10;jTlm3RM5J3cTE1p1PsF93J9MjyCNXDnlGWyjCZts166tNYEc3W2wZ2pRNg1OE4gCZSrwrXwuQBB+&#10;CY8GXg1BZ/Ka04GRD9MFcg6biliyNoGjIZB0K9A+5Bmd4Iq4obwdqhc7F070i4Kg3OVFIXhU9FlF&#10;DK0OkFyEf5nyALU6sWKcGMjXPJ3x6fmJ1i/7YThPsg6yAWoPNrzlgw1WOREDb+etKTS7Kg77DwwL&#10;rC6Xw6WS83irQxKbcrgjESVmMLSxOYZ8m9Og69cgpslyC5eXeTe/CmRURlWQ2XB8HwBvb8xoJG7v&#10;O77jzyejSbBh34pvgnooks3MrCl79oA6fFFDc/CCjrSmJLVmfYIZD3C1lE45bUJc9j4RR15ckEP1&#10;t7xMGeoKg3zWrYr6pP76zsB72utzH8sL5bgtVsvPXUg0ufzmMfIZXR5SyXc7kwo7677VVgtLTFUt&#10;8DewadhY4HGhU/QEbAJkeyB+ksKQhRUkUJIzslnMCb0vNg6JvYOqiahAJDnVJuPxJBymYo4ZSfxN&#10;vncDMJoBOer99KMrcGWXEVMjtmVFx2pkpnApRE5lADwv0mreJhTVwSOKuGwJ1TmNhpSIyJNttjk/&#10;AT0YO3YdsubQTjBQqF0Q4XfvPoHNilrMVmzOHS8zQ8R2gbfa24O64IxQp0DUtDTg93ZwbZ4VYas8&#10;Y1SJR+EdZRKXXAHnwV0+OD7i/PktPQ60H9Mjluj4lNyCOCaGzBW8QJaoSFEe0IjwG9rbYxd7uTjV&#10;3XO2FEik4fKP4QUhy3oAu4zO+PXnyMpxrRlqmDLJINpL6EulOlojESdtxQcP7pMeyeHGmwSzUHPz&#10;hDFkL7306Z1XHx3uHrqbyUkPPSGnR2EOy/j0g9fUHJF3uetDRdi8gyUnkfGy3Y9Z+LRiHkbAaQQx&#10;QXrekADL3zk7mQacB5GtJx8UPwm+OeMbTWlLHEsA4448Ac1A4rXyVAnhDbUC14gLaJgUD5u4P0do&#10;rsGT8JbmQDlqvrJLuFTWTmI+wzcZeCWVbkcgnc07ott4k7W1TfXJw1hR/6kP/TOpNc4uT5l/vmSX&#10;9Qx82zRvweGAFrJRfekidAP+6VuiYpgmiC24A0S5FhId7QIiOnbiGhSUDVzApA5NkOdRgiVGJzKX&#10;X0bKIjTRJNstXS5PgPxD0gHWP6icpBq35LhkogsYTAbBzb/7Y2bNLOTLjkGiTZnLLaeUEbKKy7TG&#10;PSqsQAE4kv3qBlgoEjPhcORkjShoDAIcnqFrgk5PKTDg2LgdTDSZmEfU0EGBSmAsbm6WAH+zn5Xc&#10;PVPTNuwTidsQJC8JzNww/dL2hJyuF/T7XXeLMJNMONZp1Kinwafg6fgsrp3RBfqYWiAIGuJWUisq&#10;k6ZXokpxACH4V35jmbTmCiJMhcPgU4w2yiAa8YfYwLQ1sU++IqZqR5nGhtcuA1V/a6FLhS8V01sf&#10;ajKf+r+lyiY/JctN7ircacGTQ09N2ttkZrPNJgB1/pHYDGVV3hBRbjrid5lwjKIpuYW0jYxXCaod&#10;/XH64F9ppaYwOX128jKMEx7/dgg5pXCKPlAbV6TwLKgVyX3hkl0g3vTaXHWA3ELWir/HUhLK8Hkk&#10;Y3wKo8sEO7AVO82VNi3FdEJriZ0031htKOnZA+rkDmXw6JnjxkiaARXFmYwMA5NCkAgIzo+hHoDr&#10;eEitSCcklk7GDWIaVgkxKuG8Tx46x2ArFHX8Ifnw8I63HV+cgNtACZnxRzPJ6mm3IXvoBZsfMPTk&#10;kCNLVHdQnUHtvb19z+UnBjljgHEgn1KqH9ITIMbDF9Q8Mirgcmgm+KQUY3e8JB0k+maecmrKxHFy&#10;cBzkkL1a2C8DapU6iegKpWFVkZZ1agwPFpgP4Eg0yDkiKQb1N0qw6C/zoa5/SOWeJAfnmpVHEpRI&#10;t+aWDmvFWE10FidGAKfK8PCmXL6EN+EFdH/wVWTIJHg2Spi0jeS96fd/rv/nNMzoxa/86pIk/HSZ&#10;aWzId37n97Ce2JTJHfAs7DNiLjNZYtxiGsHqwSSVPJe5bRpjE7OcTuy/cV8zuclMVC4ZXxLgNhmt&#10;kMQ/1SlF7DlyyXDgRc0DePDS1Rbo5BszuKiboWlOsquBlQdqTb2Eia2MXG/POT5+cZ2OB4xBqPM3&#10;SEwiXQ6w0z/faQ3JD6V8sc4bP/JrP++cDfNYzLLQQmWjnLdVXaQ27xzMNOxi6/oR5AzGGSZpoJCw&#10;TzAkWGmZDAZJ9sQbTgEbGMrqa3g/+GstonYbG8VFOqgEXLZl8TgX3jsLP5hQd4QkSZFlnv9yNGDh&#10;sOLzZsTMjc7x8fBOZqUIIEFxVzAzc48Bi4jEzYgcuZP08QHAIHepFjoQalIO/AZMlep7nV1DY6G3&#10;hIn2jJHKeXec4D4g0qFmhqaRPFFWZbYC3CLQXeIaqY1HAlGtwl1fn56dcl6grvg0SWhJwhZsk/NK&#10;Cr583ubWpsyW9OzOzml3CEBhmzcz2jcEm2Tt0rVxQMCzKOTx8QnnFPI3mTbwtBgIPDGyznODa4G4&#10;EmAv3HH865JM8PE6hb5rj8K2jFvbhkN3e2N+dTAzmAbwTkjI08wSOfclPXzlU6RKL7z9beVRyhWU&#10;jygPUbGF8m+kE0GMETezKLcRpeqaHC2gb8GPEhzqyy51Kl0Ip0AlO0xzVR0rvqFJZXqwJdTJafJ5&#10;HCoUeKXkeZylLjFGnmtwn15a/tQKCXX+OpksyyhEYEoUFX7VaVQmlG/LCLTQy+N80zf9qXLSP/aP&#10;f9QzFPus3DgPFWYBpCogDehPKJwsmRY4OONaUB4vfKx4pu17W0D+RYiQgs/2eYpULZEHZAlRU8zS&#10;PilYJ0mUHBZZRUKiT1iMdtHSkvAJFvylAapK9MxZQztmPirJvAzCpuysVWE94mCBLYtiJhCtsI0z&#10;pLazs0exV7/OVBTCytYiKj8EI+DCofMvxBKzDwsLHA1Bo0zFK2ujNbjD0JZmmEZXS1EBl0mRQPZY&#10;VXqaxXYyKXivsSc6KwIpU5DUMgnFalk1u9/vABVytkGdOx9qqcC2VwImcqBFV21JcuLOVOrNl0cH&#10;RygLcxT2MVt4EfyChYrR93zvD6GMG+ubyPW3fdt/apzUGe6IcCufTmbWJjJaglvxUGTP5962Q0Vo&#10;qnNX8z21Dz3iX24osjexv/mQisB8WWxWfZuYrclVSXiDD7YK7mMfk4Z5jtuh03P6Hs34JoNmmvJM&#10;AraPyCnmP+2oifo7oW/uqPmAL3nzl73xM1/PyXz8Yx+1IxB0P6+VRVqSl97B8YkPOE0Vhgco8BAR&#10;0Day9AjI59w5R5h+sp2ScfoF6qCkc9bUCLeYunKlkMt3V7dWRqBdoQfHAjAo6oCy3jiFDXs2KCmP&#10;CC2AEJ8mF0aWgFtRmeO9qzA83YxuXCVrE/r6buruCEvoamnAE1fh79DCobNaaiwIQw8gWJeABbnj&#10;mQE6d9ZSgydQ55TCHk8RHvms7qx6RLYeRkruLMEHd5VCPdQyiuANo2fXZLl8iv2XWYg6z1dW12NT&#10;76iAcg4YYenOFgf09TCNeM4VNoHOO7nNE6ZVbfOaOTcIGk5c6xtCM+f/kUwdns1MUjJNkVOt2THK&#10;W9zZ66ADq2JIpvvEWHTKAZQcMEMoBzoO2J2QiGjo31RJN1hw9+JrkBoI14kfUTGThCn82TKmSWsX&#10;7OPXft1/6GxzrXlIoy021v0znPZP/+RPgMYPYzurV5a+8Iv+3TKN3ZxdNYLlLigegaruG1XEMZTo&#10;xtQ2MY4GeaWd2c7v8672ah2reXSa5N3vPHwT9RwvNf8oToI4VS+xV6ljy2QqgekioQq86iv9xLiw&#10;Kr5OzrSuXRF94vzyvokPiE3oDhsHoYq+/aveJiFFTlI3UOm6tTopuoQp44Pt5s4gxm7i4TIxbhlC&#10;ZBRNoQKaTbQOmQDxLlYXC0kMw+qF0M+w7QqpBjhBqoE2cZJirNm1JQbDy8SO1iBOdgS50kewkZLT&#10;k0kbggCuAMPASSZFpB+ytgkOb45WmosrbsYXdNjZ/LjiykRmOOVpk0ZELiZk0D3v3K2xrOLHB0zM&#10;XZ4dkkdQ4zxn8w9SCowI3Rdzwjmw/pbO+GiafYyraxyLQrU0CYRl8mYC1z1jMpzgjlnQPsy2iyZm&#10;06RcxGvmJRvs7l5aIN4Ci4t0cwf5E/afK6f0RtWXaUPOAB4dBMk5psic5J+AKGUnlEGOitnF2RV/&#10;Ir9x+wV4eEu3Ulyh3lSh7L8wOhtgo9Vpbtfc3P7+gfj8/jRJuUtqmHXke00RvtG5DAe2gYzQqofO&#10;wKDYr7/1N/82kdUzzz379he/1MCni5YKCCG4u2pNsckuwrE827KCErlUU8vtUBCx8so7HJHKH5oW&#10;JXNuShWvknfWXzMVlyKWL/CgYWYKbqnkt0S4g1h1qUaXASXpyWdlFI4fg0CoU0uQkwN4q8nTRF0l&#10;7Mu3UYgG71XKJpeftycenPpjX/eNL7/0cWgwvu+9f9M0L8r5T/7JT+q9RLjQOZ1fo/UZWeH2LK5C&#10;YkncJBuYfmVtTat4Bh2mpVMEDoO/CekqjGeG5qL/HNJOILfEQYRjy4VaZRVTAqJkeDUyrIQnIM2t&#10;6hyDyo50XmLf6Ts4o8GzjpzIuO1kAEubgacQPVMpXVxezzZoLhdxYfTI+jo5r9oGBqvHR5PegkGE&#10;fgmnRatsdXFtfN1jjz2HYlAV+ZSGO4Gn5VIwwGS3g4FZC73EMyF9OiSKbRdQHlCJAn2F9k4xKAof&#10;NH7SjawQf4N6sVoNEkRAFm+hOADHYDEg41vE5ToYzdy0wKmlPpMTm2RLFJOwK8H0KD6uGyuL2et9&#10;6APv59ub64eqY3TKjkGG2dqjTyuhgomKsSuESqTkS9IHq+Cp4pQIXVCpCd1Tj08+4S/NOPyustzE&#10;5PVJLUBX/psRN+xXLrCxkUUPGx/A1adL006xTHmEqkKgMuhNMbrKaV7vCVXuG+x63qjrMdpp4VOp&#10;Wz6o6WcAjTOra6/lg5jLy0YU9h/LCDzAzPBwWaMwLn7LMbYaDhZs2unRKWEEzTXezfAO1VZMfG0h&#10;5OI5jmolNK2AGQw/4r4vckNd68Y36BySUwhcwHbZ3Ut1BJzHtUO887KIuRMLOjFk3okkJ/Wyv9YS&#10;JqeJc9l+ant9a317a5PiEOLmFiAjBrvhXKWV+GsM2ogTwVEIyknlEuNMnIdwcnMIa6gdSbaZOTII&#10;h0GCV0bn2jiJO11IjLkUoeMUODw6AwymZOL9bKxi39x4DJ6J0blkeMJWwgvlBI92ADQVe1pWVoxj&#10;rm+55sEs9AcruAmkGmfIUKhAC1oki4t4RzoyZDWyYA4YLTxDTAChghwnuwBlj5qLMkZyYC7EGzOy&#10;52IlYN1IPjuGl2WNgpch7J2hNrDSe3vFe93JAUKrknMSmsinWW8UQwiSxlJfn7DNuTmSQHsd3A5i&#10;4volN+jbv+O/SKGnJFPZSuVoElK0eCLCrBiXia/vy3FEAxOYtJc0lXusHdHW6FP0p1TD8yKm5Kyi&#10;nLqKMvD57+PILBoSjSTty4eX4X58znFYdRKlpK0VUa+seKi09nG/Lx7GW+Wn13k3Na1o8a1ve3vp&#10;2Rs+8/Ul2L/wcz/vrnRAbnPyiiEzWmiQMNBT340oxEhVpM0UaRCXn1FbAoUB5RxJOoRs0pFiJoOu&#10;9TJkAeyCPNU5BaejAZ832ABSAcRNuDf1S2pRzFeen1tAsnhpNYQqDO/63D/w+2N+7PU99/xz+AEo&#10;JSlK2XBHLBcHW/c2pQ4hVCJi5j8JFTERVFWh39Dp3AwBKFHWCmmYuTfpC7JNb1rKQNRlwDzEEm04&#10;biCWlgtB+hg2ivaNdx/tHR+du3KEy6ZaAAwvEwbmX0BcMwc+pvrEMwbeyPUgzcBo3dfNbDZQeaHP&#10;9D4cyeb+08MeTt3hNlhYp1Spn4SN2cBHOcu6CetT0O8rx0Uygi4NtLQf2kXKUQDDCfig3TyFoZx0&#10;BMkCq7U04MbR88Y6ULsiirSk1HernzfvdgzD77OveYYuOOqK0ioFVMhYdiaYizCXwoYSXgR96RE0&#10;bHX5jwhchSIKW8X+EbSSwuhM4HLoYJC6lWdbAimNqBAqMZDfyS3RsTB3q59zzDpWXpaXxv3UGTQN&#10;TBM9uuvrizLH83LE2rNPWFc6xL9mdmJ9WjnZ2fAUyUymq0fSXV18jJ9Xh8kJ8p0KgLDEuOgG6lrg&#10;fbRFS+OMEX344nLCMNkgcJgWVCjMlQK0GU2Sjwwc2wokpRotfI5nW/nVNFwa0hXw9Ol5G2eYJfo9&#10;AsCRiNlJIoVrYPGDI+MJnpyd25tblzCC7ADJIFCTZefcAW80Gd/DEBp+aGF2wMfwiLncMJ/xsNlI&#10;RSt52d1ZKyvUk524iM2AM4HNqaDv9F+ENKyEzPIWGvRCK7DclJrJEDDMEBTzRek4eDsbdVCw4pzo&#10;7JBgscOHVr6NZxn/tre3URxALLyf5xQ6q6hqKqbcZkelYNZjr7A9Hpun4LeWF5bITKg0ZGRV8CzJ&#10;ug+lQHIRgJJVaavOTvb2dt769q/v2r15Sk2K8sJWnmwpbGfZi1g8dvMx5i15dDKAfIKiVN/zsidI&#10;acKZXvJTfkLIE540wXS5GgMc3/XEb7rz6s6/3t6QTNMu1+RY3P0GBYyzqP/UGTbxm3im333+5Y26&#10;tL1pUJ1jBV7Du/1f/Ff/+mj/hIIKH4tNZrkHcpOV7NBDrM5OzZweYfsMXImTvO1etp0DZ19gsKzh&#10;A8T3hor4Gv+PtSEegfULI0u/FVCoc9HM1k07hyxu1BaZQ2EZLmYOjGI80DVpXbH7PH3sz3jaZb2Z&#10;e5dklaWZlKCYf7u7HrrAKwVP65G2eaew+8xFc3NtBNPp0GC6Db0qlHyG6G4w4EuB2YlZz3CMK59p&#10;CFDQYqEdgTo1Wj9Nr+AzDp3rbD9qsVKbs2kxwhIOtSexEj+ykuE1z9yntEpng858CM3s1CP9HBZ/&#10;xmsE4y3MM3OUjdJuhcM94hTJt5BqJ3soJYTQn456mNosnPAyK0ROY6gyFCGA1bJMxjKVo6uk6KS7&#10;niqPjGeOlsEI5RiHmS0R7RJBG1AtK4iAB0mZB86jhEfUQNzA0UpmiWKbOu5iAc3od/233wvan5Se&#10;txwcMQ4ZdFW0rURUToUKfhJrBT1Zprr7KgsftSv5V4ZjwPlm0kcrzejEP/JdvTPNL+1CoNPCp2xm&#10;BPha/P78tRtojfnt5L9Eu8sxyv5XKazmO3xjfjQCqbhuUnDqDvK7zr9WCOTfeq9XGuVubs5Lob1u&#10;vWgtvzwjYQZiwYgoLzo/vpS/RTZe6SjpsRIJcBjpMK7EZmjcmZHs07R1EpRWsuXUMh1yTkvp5yqV&#10;saM8WnIawZcQVMLzwvZckQ9U/bleIi3KgVnWCVRDhjAOjP08v75YJER3QTxhtCT2QBtKJRBLAULu&#10;c/T0DQCASqdOIdmBJDhMORzt7R0SWpgq92fQU0YC4QfYplvFKu7+VG2VdJc2RDmOrzr8h5ydHJ0d&#10;0x5n8xsFTkK8lYVpnMDl8NqTDtm5YHZ1cqnuJpPkSUanV9ZWFZTbEbTg7AhGi06AOF2fclAAIlbv&#10;wXjQLbnpXZ7SGZG6Bpe5t7vH/yGLZExcmAyw6MPyAveaygGqRHzE/jhBMxdX3ClJnBlcXVhwpQRq&#10;SJE52TeqK6MoQys3rO84xZgVZIRuCEp+fMaqP2ambOJUaMELDvdfefb5z3jbi29NFl5JgQI2YRNI&#10;jFSyWLLe4pioR8Gx401sVVXMk7powplqM5cR7+KtCl8U+8iuClGmPepYDuRxslJiXQl1wuFJ8JY3&#10;WYNOoaicShgyhTsWFVu9lyxK+KjaV5cYNc5ZqxHtvU1jcyjfmODwW7/lz9o8Gsy//8ffZ+DVtNCu&#10;jZP2groNfGUVSEitybbn4VgYQQxPkgwReUC+LZlSRA23q3uhJe2AW4zdfwZPxD0c4aVPvfzqzq7I&#10;7qlp1pLT/uUDUTwyEC6dw4oC6c8i2WxoQMqJz8hO6BpE9KQ1W19aZY+jnMwzzCevOtfJqYxpc7is&#10;niIBumJfQDhINlsNx9TDAmCkmgXUGaZ/F0ZQLTg8P8Y/4UJ4sIRMNgFZf03PG8wEtEkM0AaRZhmV&#10;CkXwW8Bi8MzySjuE5SPAIth3mB4xqk3dAtdMVCds1gbfSLIZiJJJzQQQzrOX1X1kzIo6ybWA7gmx&#10;YcvHBbBcy9wlH5HRtBjSBeC5wzjALIiL4sdT3/pt/yelL+FFvboedE3cKY0lRYmVgnOqLLerMpbg&#10;dtJYcTn/ZpqhM/ZhC4tnyEGtiZYahDg0iMxkIH5+OMPSQav/BiWXAK45nNKPfFANhAr7yCtLBtMi&#10;7Iquj7UvdStf2c7fE+pkO1fp8Qt+58d9+Zu/+I1veAM/np4cUCBbXV8K8SVbDpcA6WcoSoJKnh0h&#10;FJENz4qk7/KcoS/uqqrDc7FaNwUqjrgQsD9ilAWFZ2w4GGu1hFf2kfhC+UY8nKjHi+Pa3e6rg+Dh&#10;u+uNYxKukOo6mxK+cEwTWQGxkTs0bwRn1BQn8onY8Pr4BtA2rph1hsizdTqY1zCkLYQUGKxiTSfR&#10;tfDVfCQEZyqQO0FtBqwGrWp+p/Chn2QQZus3dK65RWSSNZMr24tTeAvoOK8nHANlhFKBy+BaaM3R&#10;JEmvkIY4eF+jQ7ygw9V5Fpp/4PAY59OL/cN9y1TXl0Q/JLSxsWEpoyqQ5yWFD28G45VCMbbdsSE3&#10;n5Ak2ElwXhXH5nIxT4yPkKYkM3iUYUF5Q8hOqCq3J2NGU6DHFkDrEoSeHp+4dTmL5BCtYHAD0o6J&#10;LJms1lKEV4j9T33wJ7Y3N3gS9EyoB/6hf/8rArjuMl7zk6pxKq0VDyXiifWNgW8He2zsFUODtq5n&#10;UFoQY1uepgKgGOJoQnMoZZ8bsUhzB6WU9ZJ8cpWyfFkXpU0cWDQnnmxy/gV18ny8alXDu9DZkCid&#10;p1SQR1fwhOGvzj+v979vf9cL/A65lyI/Xx//9V9WiOQftbRJOE6klPDXf9V/XdcYAiCyBJ4rH0qD&#10;1CWfPZamS4Kdk2QEk2a2zVb2gWJpySI4VFB2UJllvMalVkP5V+eodJh0pqF9CwiQ+++qHALZhDJ4&#10;VHsOIB/khOkvOpEggJVAWi/m/1vrElUCb/CpG004CHk48CZwTeTs+Gjg1NmUYlfXxdg4VSFMFXqZ&#10;C8HS+sqrjwhLZNy4dPcubTCqUMgw7wXpOA18laQbYnKnhywgO+mAwnDpTkSTarkajLaaq8GIH9mq&#10;i43gjhD91Fy9WJP5hSP2dp2cY1ztsolFZYBQNr+MEZrQkzDxDe1A7jYxHq6GM9na3iSEor4GCOXw&#10;4JiITTN+e0tHc2N7XVF1cpXSLOtmGOxjDsVrcBESmQ77NFj/tL7uFGoyGyrxFVH8o3/8k/t7uzyy&#10;1772+ZL9JvjBdxeASH9cOO7IVMTaDl1pGioUddF2d53siLMS36Ud6XXkAIo6DV7lNdN4Sd0T+4d+&#10;uqSwdLFm3dIaiY9xSKGGGroPDlFvXFA0sEvpS3tLnSsA4vz5MPf2dK26zIZHhYpLJrpSml8GwOGm&#10;4fidX/XuR6/+JvTf733v3+Yk4gZZ/E6cpINh5AFDH1wzwYU3FLHnv1RQiZ54JfXVS0r3LGCngUtW&#10;TgViSAVIayWNjXMQCy7HshA5s7Gx9vxzzwDnx9ewQ2rvYD+Xxo1xsobwReWbZmD1kqIXSoXV1xbm&#10;Q3uMYMfRE61wBRSBUD18EIuELIi6Q/uSIAad4FjFvwdcNFtTByl0usmEWQlCAEQaG80Ywt3FzfkR&#10;WG2WJAI8dEVoCgMK+smRSFvuGiiizY01a2Ru/bRvZndleEfow+vs0MO8QOeORT/HbG0UPgpgkGzY&#10;EJATHdr4R4xRGZa9s34Y8aZPEnRTTzwWxK1XjHSRtbC4yBZ+BbSxm8Y8Fdzy/U99+MPwRfv4CnYX&#10;FgYfcCTAW1Pf58j1FdGJ1e5eU2F3PqIK99UIK+ubKKbZ6hh6q/eJZpKPG3aF3qTTkQbe8zCxmtXJ&#10;bRlFiXgFNPlt3tXOrP6Y829XXBLpDPNjn+Lbnjj/pjX1m8f3KE4C8/PmF9+ytPga/rSx+QBjRUkI&#10;i0MgjaXilxR4YNNVtkHFSUMKZZFsQvOLfaqRGBALNaFoCpYos2I0VQmsLi6AV9OeI9yRgtElEa5b&#10;Ry84CbmLoIIR0Xpt84HZTaELPnlKlGyyNnDBi+S20udi4FnJ4YPEgAgjp/VAwaaiXLJKboh7jUHF&#10;0dXFhC4uHB2fmfiy/+v4lMYUdv6p+9sYQMb0zMYYx2EYz5FAO+YCSuiG0EukJmrpQ/gzURZ5vARU&#10;mUASb02D2ILsnaVTsdgm3KoVJwAAFuZYiJ7dwLXYdoJ7K06sIqTkhiM7OzrlRg0W5lANqPUoL/FM&#10;UHIiLNDZjC+lnieKSD4/4d10yOfIlK9JtJYWsHqIPreieP5Yuy7NqyZiVZICG2w0v8ECSm4CeY3j&#10;IyYVzKW7gIY7zbXQ4oFPBFOfTJbyQJiZgnlwOkvhbrjpPBGljWKxlRFLiQrX1cWn/+9/+S9MxCxG&#10;slOlCG+TtEqSna0znIhixnIbCmSWogVJzbTHqDcV1mb6Go8UhYgGp8Q6kf/oSBS+U9z6XI6arLsU&#10;vcqodSb+pZmIpBa6x4YW7A7V4E2F8m51tyhdJVd+WwW2sgldkJcmu2iqkNrns3/uZ39WICmhtsIG&#10;rxU7kglEztBV0Mx84UeoBRkn8bwCXBP+J2oGCKwjoaa1UPdhpwm58tDhUGRnFo/AoOLmyhUIiio0&#10;Q6KiUVtDcyhg7m4w4Jhvq4/joe0s3JE0mA7o4U+x5C8/POaPEDupDQxyyjhzQ5Pq6AhSAeAObBmh&#10;/2B3m/holdXvs3NPsQWOAi34PPCsQl5xnNwWHCJCfXN8ePxwbxfufkydsFSzE4Kc+Xug3NfWhGdl&#10;DXaDSZB1UbnCB1C7ZS4NdAW+Qt85HlHvqXuJziDWi2vSuSHuKgay6rbW4LaGw+X1pfnlWRs+FP2g&#10;Yppir/gqI9m0vV09cXJmq8LZJYB88oWQbLBb8mj/aH//CEXeXt8M39IsNk6GjzOAvEKmRB3OznA7&#10;qAEwTsKNI95DzbSAVzCAL+LAwJWcHTBQIrmibkUGv6kf/MEfRiYYGn/xhS8py62YJAeqEKoFH82s&#10;I5SV/ybb8G9txrXkLsKdoCr/WlcLnwxRsdlUF9xUtzhK6w7eVvdpkGw72c2TRQESeyXA6oDevLEq&#10;vUkrBFHlhUEsPT7/FgJ259/ymEzmVoMu8X+5yJx61b+SgUy+2O55RBvLJpMOscVhpUkm0lQl2eAm&#10;qq93cQsWRKNBPioSk2nS5QGKcHByxC9X2JbA8Pa8CTm2yREe/EL68MiZu+DppV1eEMcAgaLgAuTZ&#10;UipLDyJRhR8naebttK5ldohuy7gvLsmBUML/FPCdoXPnlPBYS3EOH2xsYpw4VaeZQPdhNzlz8lSI&#10;BeQWcxSIKMjnZVhtlZiMgTibSI4G7hm7UtnFzbqVRFditiRbZojo6uDElaWcKokR6BFOhqjISpvB&#10;3rRE3gMn79g1VHVIPCLl69AvydtmaAX34DEOUyxHGFgBkfgMrJaxKF54EyznLkrkeusJx/gHk1FR&#10;LhAc4rnrm+OD387gbault4Aob0i41OSkrGzJTKTI16cEVMPPLWxOmF/zma3qowDnxYlDSgH8X1Ju&#10;BWtyYHPHsrWmw/5B9HzinPxUNr1DODUDX46gGHQSlnl5rb6lXa5zK0GuK2/n7+8zoOrvhbwEmZhL&#10;/l25O/LC7I6zLItiCYAh8QaAcQjfyvoiJA+8BStvvLS0AqSEkXZSgoAtpDAWGk6XiNwV4jHYeheX&#10;HKgk+Dk6or9mkHRz4/Z0SusnlLRvscJUibgQqWiYxgqCWy5j2lU4EdHf5k/9hZmpwTQzZaI0aDz1&#10;hWUI78zjCqpBWhtBH8Yzng6lU4bsKO+ytIGeFpIFkTlBBqaPMH9lY5km2tUpeQIlH/wHi0ccBuTG&#10;UVgkDQDKymNwuddouAQT1dpqf2EWebZIaPnzgvVtTl24pYrJhhloOMj2SZ9T3NHQ8UbcAZ7KgGd2&#10;hj0tW1ub9rMo1s4KGSHEp1K1ubW+tb1x/8E9RBm3hBnk5S7PdpmrleMhRXA41uEJ5A3LrE0l2rsg&#10;Veb1PEHxXOHfx87gIFESO3OsFsWxeGtckUGYVvPXNsvSNOGecyZl9/ZeeVnhNQOU04GbH1LMarl1&#10;HS5jJs3xX/2r3wMLXE14Pdo7cN2k4WmOZIBSyUoLlSJ6JeAVZ9TgTuL/xv7gn6PKCnbX4kvakF7h&#10;RH67Q7UcIPbYGsQTzfHS0yhFqVnTnwATAy0o7RBWG+2pYyb3KSmyZtUcUH5fr5+Uj1tY1nH9T97Y&#10;DuP5e8Jf/tYXERtO7DOe+8xSUh4Q3Sl+gyN2IwKsLjOzYP+QAFdAEwO4pldwPl0pAxoMlJhVoytU&#10;ys05RBh3np5EHiJbLN/yiKm5OG5PVCSE1M2Psj2xueRWXgAkQwS9wbDMeeyJIzJRQlxQp9akP6nX&#10;IpKT7fjinKky9xSdnEtRBlJwDs4XAOALqA/rqhxTc8s0KCv3vw2v7wjpqJ5i6uHNP2Q7JLvtlH9h&#10;vYtzmHkXu3PnKd8ivS7l0fJ4VpED4bGC6Z566j4Uaky0Ui3a2zuS6BkjbcOLxEUCeHN2jIIM5SwK&#10;RyetDWKcyLfS3mZuaETvkz3eXAaFOJoSAjiCRqQNTvwUqJRTb3gd56DENkpXCKuNyMFbuHav6LtR&#10;RMeREJMurgIMX6abYvSmS3SQamV9Vd6zYxG6cEdJxmNQxf2xhJ6+Rot17m9v8uifeeYZArIWyQtZ&#10;zRBQBiVUACEa0ZlJyD+R2cT49RUZjeyWPHY2PvMKselxXpl/z9bMKBe/qm6d/zQKnKpT1YE8cB00&#10;nqqgvPmn/F6wG8XEI5dYPlf8YLS7HGBw303V44rK7+rNqnoT5rogHFs9TK8LRyIfvb6++YH3vc/L&#10;jfZE62TXwItAskVsANZS0ADRMJg2MAoUS1kJl/CN4grpCpEP8UABC9ArV9wQv7MtwXY1yOUwkS6w&#10;Xg0C8T5lRThYCUFE7l9es6eQMAGLiQbWxCnni5zL2wJggXXuelhqNeieJHj9gTUkUhgEam19hYct&#10;FS0vc6eKHsIwOiNgNkG4SM4KekBrTi6EdsXb+enBAdTch6Fik+jlFCPO9t8pvIirT80CAZQswBk2&#10;ZP01R0CvqEZJ8IPaUZ+FkiplJzwB9/34/JRGIreOlIAMgtIcNSqScmJADoTLwYPShCHJ5ga7uX1A&#10;VeMOQQ3vVW8FnMC8g688RlfbJkwuA5oJslYV+u73/BDo2b39R2994RsMYyrc6MLh/CLSkKWHFekU&#10;cIHvEgyXxD2e2w/2xfdUZlARV6qqJT8a5Wq/KTWVDEQTyGmzQCUhXYuhMmSU44ep1dCmNKXOP2pV&#10;8VGAG4l1SpT96iK9Ov9mzSPzdf6VDlc8Ve/zyHUSOdqXv/VLDLl4guev+BJWRIGqDFko1oOQBX5a&#10;xABRpAwDK/3y+qKmlscnspUe1i2NACItPyAO3NA5Y/DgW1EeKLUI4gFf8ltEs1aN8NxhZqH0TvmI&#10;95FZW8RKTEamyO3NHKWtamwlsRThkO0ABIsSzuICQy08P/e5LC+hOyxkh0GA86muFh4g9Znsvl1e&#10;oKDrxDGFeZba3gwP90+40YZlacKkcsZg8gXCz2OX9xJ0IHhYY25iF4MeLI+dYU+uD9KUtgR9AIpg&#10;YW/P9rdEftXfIQjj5uIRBd6OeyTl1YmVwJIZ01v3wxBzgKLlNnLE2qzFRRFXuyuDByPeaA49degU&#10;r5p+kKBVV9l4KC5N4Cl+yaDNySk+GhAs5WHh6jF/eGs6NsWPG9mtObThEWR/JDgukod6D7rniEdt&#10;sQyOs3psJWEmiQF2Ftyb9pxdUiMa090v+KIXSvxK45qo6dcnB/A4QTg9IbHpTFfNtb4imFrohFYe&#10;SQai1HJ8eyv/11/L5HOfszCqUtq02PhlvrcKlb+IwsjH2rTiffFpxbgoqr26abrWdNfqyJPYqPmP&#10;qF7UjLcZbFQCX29oWVa7/CqJOVrqnZySraPXO4ZpDNXgXbJ5aeHptt7ymDBVx4ensNifXQkv5rFh&#10;+pBJozdR3G558CLhorG44IUTSNHv5kOpl6TwY9mWxIAGMXqUQINseQpzmpJzFkLPzFLoNZeAlJEI&#10;CPmHPVgAhicNVgocCA7lWo7AoDKZLVteuv+ae08/uGfVqt9bWJ7dplXVd9Et4QnJMe0IbgMpLGvm&#10;OHB2mmtKkUbKB/Ds849sf+HH4VaQUHPRTljQ17+mxnZ+fHiyv39ijZTTQphQTpScgq1lUDCKc3PM&#10;9dDeDm2YUR+zFRSH1lfXOScZyFmymwkp6j0SqcGxBrj77BT3QJMCBC7rt2jYURjIUkaRMcC2mPeg&#10;14Zo4ET4HF0mN7ScgI8OX24NgN9jUCSSMtijZQ+lMl7PnUTnJ+ewDGxsrHO2XBJ0iIlLmAB3VUJF&#10;P8jN3/8HH3z48u/Qanzri28rDLXW3qZhA0jHDdhBSKuuPFa0MMY+kuWRynC3PEOZ87dds8HDNlx5&#10;mYSmCGKltcI5WFxMI3c20Yh5yrB2zcdWNq/ylQOo3l40oZTB8+IFhSgvaELwVP45QVHlKM0CxFHm&#10;pHOmQTuV5/ILfX3X17zbltHJ8Xt/4O92mVbXGnSIWiigTPdsS1BWF4FlYP74JYGF4J2Tc4Jx/is1&#10;UqjAmSEmpqb+RA8ieAgTQKqGnundmKjF8Wip+s2MBUDNzlJTHZITkMBIqwWt9iURET9g/XEZwa4G&#10;KxPyGM4dpOH5ySnj1rKWuYTUgq9QVqq+0/21lXX72+QQIc9EuJEMyq3a1itLXGkS9BlT2tjcjH2z&#10;yUI6IQiXYi8PCyvt2gfhPfwENhAdovvh0hgLtzdkAvSeedhcAndAjzK/IMPY3R0s52wQcovk2sr2&#10;9hb3WMJ0usYM+CwyErGE4YCCVhwed4Cr5RODtyzlIh9BlwL5L/NXzKh5aBEnehH37j/gp2/99v9z&#10;CU4YIks2E/p0K64MSiIWSkih51ohKuWoEnEbiWVlqrlRRcgKRHxBzH1nXvMZLXwph9ZOLGFNIo1S&#10;m4q6umO08y99yHGjS2pCmW1/qppYaWvse+meM+d+10X5zfR30Zs+KVk+r/zSL//Sz37TZ/Fm93H2&#10;LgiViKJpk5FQMRFGrYiQnR8xZdSboQCQlX7QJ2qHcWIfrnBRzE3yXXnSn4NglKAfr2wLgELmLCPT&#10;A/a4EYvYeMWoL8zee2oD4JvZbpxXyhoA+2hXOe6wubHOdbruAxm+4SkIIKldeMgOGbo8wiTo10NU&#10;ydmDqWmAm5wYakC0zSHlobEqc84JcPqKuptZ4C7qAUF1Xn8OI80oMt1wcyZZkU9Zf+sto4wmC/7K&#10;yvjW+UxraUa6I2RVeC/XE0bBpTUwto5r8IX8UziiPIslRzfJisNoQMMUngJWiN65DYMoBxj7FFvl&#10;L+A51mJbwhUKzF2zHiDe0RFRt6X6rOXyQaEdPoTAs0f4ZYmIjxNgyx2IINxeGBtFKSQVdMExPmVu&#10;lm4Grg5Oh2sqdxh1Wjbi3kDGkE65y1Tm/fAa8GEx7NnVkSZDWsKtLaDsKS3+hsr21uYmtxK/w4df&#10;X77yf/uvv4X3lYKUbey+iig8yliGVHmr15SsFs1AE938vrqBzWiXUc1hy5XYdqhfhmG86Vz9JlWF&#10;psueT3tL/bG0p310nVXadjm3pMXNRcQUFMq2/tR8QDtyu4qY//pV+199zNu/QtSvya3sDN69j/yb&#10;f23tY3jHAmY/g9GzBIWnV7BMnBL32G5wZ4NYDrF2Uo5aSoeuj9vjRti7uyOQo4HTyGxcAhaFQFmI&#10;TYiK5H9neiZdBevI4UmS15Sgx8YcGmzSXvcarhbDsnzPb51TmR5DVkv8BWNY6r5DwBJAjLhMESlD&#10;Jk9vmD1liymbJ/AI9LWp1hZIM6giVcYdoNJSiBMEJ4EdxnhQ2BSOddcjoDk4ON7fO9rbPXCVtfE2&#10;0etVb50ERHZLdZv5UiJ+sb8ZINId0kFgAuX6YmNr44amB9s2bi+l2yGTDgsHYaDMZPCC3FxtQW4G&#10;SoAMmzlVni+BKp+TvaRQjZCrsYvSIM7mBRZNqioyMOh8amkfXM/riQ2JCfFH1MOpnoEdI8EjkmJM&#10;nI+hzMB942DUhzkaU4JU2SiPcyMpq3mzImPIz4HUZ1Ove+1r3/XOLzc8aoKc8n51rzqVKJlqLqQF&#10;4636OcnjE9XE/JvQJBjy8XWBUow+j6OF/sGIR8loGPlvKugt/446xHslTdGelkvIfzp9jZrmU0sP&#10;WmyXNktodZrKRY+CSCptLF32vVjJahSWCyyolfWkT/zWb9jtyh+aWlaVAjnJrA3xi0UZ6bkhxubh&#10;Q9wi0A3QHMk3wbXCC2oBDjpbv+LpKNuKd54aEXQHjWhsmLyBxrasE0i/3N2oPEjzubmnHjxAcoyU&#10;dSuuXTT2tzJQmGh1kqgqASM2F06WZRGiSWcxy9S7+DguB5O6t3+grAK/zV4X+A5cebq66vhkUIeY&#10;bNa2W+2nQbOk0UfgeSWfgrbYnlheAj+BriKRXIv9EXSPgEyQhF9YBoYMVFRG8+bhxYBr4JxyqdUj&#10;0bZux6NBzmSMBBorzElNn+ijr/BV8pwlFKE2RgJAx5riho3vjBqJNZ8lM2uRSWWWqdYkjxyPP/T+&#10;9xNMX129TJyYgKNKoI72yheVx554pQlQGVUEPCCNomZ19KEsfmLpZjLL+JZr0LUkyrI5S/Cauqcf&#10;FCPuIYjVLKEGBdhqpWWdE+3l2Ep6iqITY5/Wdj6jk87SxBI9T0xeCH4ofEjLVur1JbQly2XK+YzK&#10;4MvkM0m2vPwsf4XcsUT3grqMg10zrhshvL5gCuyUOLVAx645A0cs652tn+xT48ZeQd4L4Jhf0gku&#10;9UMQGEB228OlZKoU2skYqfzDUMMGTruxQ7I+6yKIr6wU54BMRevzDbJPVgmEgmAabAOTwjD48ay5&#10;USSR9IKL7xcVQDyA90F8gKZxeuxCdPOcIsEg87LRsy1jZFCWDbogZAAp5yDldjSwgQLCsw+MlADn&#10;5JZrw0VwpVTL3Oe4xwqHrNlmbpr7zttdUSIJ1JiZHy4fHePTRzOUl6TYWVpfJi/hqrLy3FW+sXUU&#10;fC0gEF2RfGc/EHzlsjoL7Lu9AdmE89i+BzsoMVxmuoPRdoSW/oBlMJ8hzw5PQRWJ4I2Qy/XwPBr1&#10;XnUQNh4iEi6A5w3TgO6Tyl7oEhxjZ3KDAkKmtknstaDQ51KqceO2EUNpQVnQkrdmtHu0576PcYqN&#10;9VUE6OHuHncpXeiIuHJYDTW/ah1RpxrRgMw155fNYPJ9iXPlJflr60q3MbqmVh6qRLfJv4cQHF04&#10;0cd6we87su+JSpaY8/UYrt5OOG6haZDH4MeWRefN+bh2BXmZsO4cy28mn1sH4StgfX0Dd7Lg87/4&#10;L3+BrNkphI1FEl6m5F1zmzk6zBsVDXrC0sPe9iRaEW5DDZJO2jQUQZYkqbWPRgA1eKYgljxDs1Hl&#10;UEbLS3mQrWVqG4TxwPXBSwrxTProEYPYF0wxZNxeZB6SXdh+TpgT2z04ruWklGOf2t6i9IMEIJmc&#10;D94Erm2m8mGKgeQRgkhMmxAlOmrSs81TSGJNOo6MdIgMA12WUdFVwTBlnNEgIU4CVnGZGhjIED4C&#10;HCRsCXMDzlayc3tewE44FYbXDvb34RHTiYVnzDg9ssLoUNB2YsY1NCzBQGP7/bVV18gTVCL4Eh9n&#10;Zx2QbeIyRIVWC9cfSC67HHm9VQQbc6nOqJOWKVhQ7zYJnjMIGLImTAMulrocpmV13cSJmhS3mjMB&#10;t8t/eQrYIirDCArvfer+PTMPHUQ1CDJvMDX1wZ/4oKae3cXM7mnPY2wDFmkepKW2efkTBjq4JTPe&#10;mOxqSHTa2OXSwWE89iuVzZSgUtppRYN4rPgeiz81SFcO6rHdt8HXBiS6c6jmefmMJuxVPMh5xmNZ&#10;lCrX52uKV7nyFU2JWs7Ng2suzjWKop2emf7Wv8D41RSZ6NLKWlWO6/lGe3zhf/BH/zBVTFmzncqW&#10;whSFIjwnRCCR1q6xgvmdiEsAAP/0SURBVErs6DTREqAeWShz93hAzDl65az3kpvPjR+8MLP99E+J&#10;m4CPSOhFKMOLdvZ3AI1idMTVukPw+oj4+OqaBHqGrsr0iJIAVlO+FkC1TFc0ODo2l2ntqVF/dHIF&#10;+wuDeCwQWxdCYUrigmAqOigM/oNn7UAcG9RP2azuJkl63sh18ba7CxQOZVR9jr644xUO4Q2vYTC7&#10;6bGl9eAOP5viGYINLuTi7oIbiOE4uz53YDALIlBmp0jiY2TgYz88cioU0Blaro47VqT+mHXaKODo&#10;+ZKiEJ5Q56jnHTJ1iEFYRkUNLZqvUAPVm5+7OD9lWd3bXvx6xSzyU0awHp2vL4hqhS4Rii66SnRR&#10;4Uy9MXoQO96y5chiPlfpyRtTHE1FU1unOS6jH3tblaW8ruRaer1uJtSXaHyrklCWvZ1SmMOeOP9C&#10;KaVUUEd88vyDwsplVKU1h2vnn8v0bAVDyDKwlx60VF7Y/pVNYEtmfTwXhqTclsXwI9ZDZziir4aB&#10;pIIuxTQ2TZ5DqIakZ+KZyixPcZM6Ch1YVys4lINtOSBPTcVR+omsBXEXr1Ui1x5QixWaBj3p2oaB&#10;y/kl7Sda0IQ562sAKlY3VuA5cydjdnWZmpMTcmeotgI52ri3ub6xTgDBXVvfWiU5zGsktCSu4t7T&#10;ncaQGjGg0viLjA9jaJlf4//N0acYGzzLkBr7R88BPGBpifUx7yvLC1XjdwUVE83U+s1FQd4x+HyK&#10;xnAhW2vrrqnuOcFn1mHX2zEO15Y6TQ0uW0pDDsILMBw8c4vChnfEme6wInslWsIggb4C1cHNJCqi&#10;7lCU0IURxQtyjdxfpkaIqNBu2cOl/FFkkBvnE1OLIjCi10/XAkR/rZJ0/wwxFJMfoIaNk0AvVQGJ&#10;EUezgwgIEoLLrxWJXYze+O+V3p/+8PvTJGTOybDzD37h20pGS+4iVIkQA1CqEL50J1jDOmYUqMKl&#10;fJsfCyra6riBREyinC7W9+2pb8f98EOqce2Y1RCMwFdrw9/LS56GdssTuiCo/j9JRtAEfm5FiWUQ&#10;7Mib8HSxGu/H4PFXoF/de/2gvLd93Je98KLh7MzMG1/3xlyaDpqDZlyanJDbFjgoY2hnbgmkhMH9&#10;J2x1F2BlI2Cb8Rc4JYqLU1OQsNR0MGYZYI33e34GjSS+p/Mrao0zlHLcAYjM+zCww77CJeqnkhwJ&#10;3prC+IeZgeCeD0qrDq5aq7+kbVSsbPKWbGBXDcWubnd39g/pbe0fEn55e3q99Y0VtlaJxnOllRQG&#10;dt8DkhOQQUEMtNb4Dn4oGt9y47idEtJX6cOc7aOquSCkDwisnmt+ANhR0g+Aqo6xOtqgCySnp8WO&#10;9CPWmHX0lvQ+pMg0YkYoG/cT4YYdgRyfliCgFpSLG2fc158BlYXqIvpcPJEncdinP/VpuGhJaGh8&#10;auMsPtTWWNwqJzCzkbVxboG91XESgfIuujFkIYRb+8eUxcwUcVdZNLkIGbTWjRsxRW3Z/RRKLa7Z&#10;4lcLb7J1b+b0ePfpZ1/7tne8ELOeHexB9lU6EsR0xLIFDCWNTSNK7Mrml0Y+Vi9pZNMjiI/wNZKR&#10;VJU1a2RbcGT6MKkhVWQSRZn4uihr+Ys6eoOz5CdPrKUFHjcf1gg2jOjq5GpA3CN2luOJ82/O0iiq&#10;wFVRLmXt/T/+Y7qrOGirhh2+GDPJOZO3ulUzNSciofWNVdzM9tY6TVKkgtxuZ38Xe0mCnqEb00fq&#10;QGQimGBgFEb9nLtUGMZXdMxYFB/374pNPtegYbBAIlDV9pQBcv9GvSv65Mfn9I+lMJiacXcVu73O&#10;ZfJwtgALPjcHXSRhHHRiKAMhHUIvITNvCf+PUCdHNsB2mHfjVTDfIKh0IixApQ8CyhtsL+t7Gb1E&#10;667cpIgA4xdtFd7cCVxx06IGWoLBqR64OjqM9dCJkHimWFI8B/cchQXaIhcIyVeMIS1shFu6NzrX&#10;GdhmRMjMYa6PJyCdYL4jgxDw7sCwQOUgOFMNWepHZQCzf4qv/+E9f4MddRusuOlN/V+/45vKjraA&#10;o0XhCYEqVPIZN6xShCyYjBoI7aQ5Etfiswq/cl1lyuMTOEpl2/WqxD78f0GwjZPcg2YnXRttpzGF&#10;qFbWihDXETpe+xyyBeZNl0roW4SW865eXT7L76IAOc9uBKjCtrwJ1X3LW774s974Rl51fHxo6XcM&#10;IwlVeoBlNnro7AD5JNIg7sewMMtmkdJFaQTxWh+CHa4EtML59ZmzA/pg020+QVYwylEUGqEcW2Jf&#10;r1VLZtn4Ilfc29vnXwS4YBOsCxQrDXd2b8R0MncQmkrsJ2dESMEKIvn6EJG7W06eiuLaBvUnlrst&#10;MoJ0xn4FEnS4XSjfLi6TbeIzHJnHhJj7m0oRlHNuNqjubkC4O1tqSDPjIhHwto7Zub4T6EZ6xBYD&#10;3DEKVx+79ljRCCeIe+rHZKGnVuEMngSTJjTgCMR/hBHcZ2IgfVWxP1N9TeeOF+PqyJMxcigFNVF3&#10;TBKk0RkkNppn8eIa+ijoZABWDFPMsM6ixA5yfF5BlXx8eAbq1vCLIhFSS623x2Zr+42EOvAHMggi&#10;PDY11YMTTD0sHgsLVLtW5mEU5LRrao+shuvifEGa40rADpoWGiIYk2VWL1bYr8o2iyqj4htlmCrZ&#10;BrXDaw/iPNflq3/5v/nWCFz7SuvYHs0khCoDHGbwin5akJVwrTyHn9OKk+pkfVYp8O8p9kxOxtp/&#10;20UUnW0zbt15RFe68qzRl12EckZ12A7t1E6pqWlymVLyyR3I90zEcUWSsDb/5SEybFiRYtkawlBK&#10;GCPZIId3hxhJBjZZ9sB8lYtBU+bhISG3dJ2J+AlxsudA1APoUttrgCUuLB1RjaqJGZ4xIa9oJ2fF&#10;UU+2D92QzjKuBek9T03aezLGy6ujsyOvkzsP0zVtKOovAVjxP+IY+Ai4LnewC0WnJBlrE8APAQQF&#10;YLwBys0xAWcvLcOWR7A3Bzf25uYajoDzJEF1IfcdDPtUOMHaOhiEZjEWqhIeS1yM53D9FyVqsgWh&#10;tdgPOUGcDR86rFpwdaI0G8wrA7ambIrM4kXeOIf2yZsL+AGWCV+SjWGOfiCydLWZcVDtRj3gYMCM&#10;qMnpXwGBBQsl71+24iE/VDQI05KPoo0SG5JGoMo8G+oHcffDk/NjDiboDG4GBkmMX+3l0Xnjcd6/&#10;vy1u4M6uOXpg7waKvFv3q2hcvLkjTh4Yl3UmgsjQX6D5/+AffujocA8Bfd3rXlfCXrJcpreDNXWC&#10;E4XpEugYjmQM7avS9C6ijxOq+EMpzcVVIGbIVtJYLirjml0vozTMB67zKS2fHMQYzoi7XtzeXoqa&#10;T3l8/gnLUqnLCWXFcClr+tuOfnfq2nxewrL4mnd+9Te+9DsfwSV83/f+UF0cL6HgqBWNISDQFtA2&#10;M03xhuQY+dgMmwPWUOge/SxknS6FPWpi4lmy6vCGOVvk9DWlUVLJc7bhsoLUKRGeIKEwzS+Ei/Df&#10;GQKz8EtelhI9lR5gbXbKEGsgsdABOBO+CEOYuZQPwfKtwTG3xz3NC4O15VVkml4gHW89hPG6jW0R&#10;iJSTuH5m6EJOh6/iusSCwox6LUEUgktdx2109qAt/2YIdpa0Hrw2jx1YhuLEmmIKv3JEww9rix2x&#10;1HQ4QwfilUKxKyKJiBxlsIBmY96d9jQ985zdTip5Bmw9kmPyKbgfbin0/Hpu5w/ooC9N3QUOZkJl&#10;3lyRSkmK8qMrmfrQT/xEYgzm6INbia1WvAriViP/MalFeDQJNSZAioQ+nSk3sCwLW2Y3MVh5lwQl&#10;JRX5u19KRqqzPs2GJWrjNi34MnTK9FzXd6sFFEWz0eKc+jlHzCdWQhINs6yd5D9dq/rcchGlXBUJ&#10;xguWK/JevOUdb1tceMD3x4cHOVFZf2DxoTQC+g055GD8hkYAFwtvtSlmRXUGJn7xHjr7Msaz5CGM&#10;X+SFCd0dT6E/EB8oui6wbD+bGAKsGykEJ0vdhNsCGHbn4U7xTVDjMTGToZEbRfcth3SASOY9yrdH&#10;B6e8hSoLzTqGHYjbOH+a4ABUy4ihKWTMLtwkVJ/uk0w+eOo+F4It5xPTq6AJYk9tf3ef8wdFKtte&#10;b3wCNP2YmT4nEdwcfHFJHOPukSsKw9SJzyuhs6LrPJrXw8FJmlEbSdSurnZ32eVgK9nBDnBdl06A&#10;MtjPRfAmLYOBDhvcef28TbRbKD7D05VZGFI4MO7yk/VMnn3SWOk7xvcYI5+CxxJwoQ4vS5DQJmM1&#10;amU3rpYr75BtI+6JJzo0g+JBQeyp2ceJ0lsBGUUvQjctRa3eOl7WBFThSfUiItWZNasXNQYaaXIy&#10;cn6OQVee4ys7OzSI2ktbropwVbcull7pm1j/TmhLUZIqV52mRLQ7QH5OoF8WOQdpsQ7fBbbR0oFO&#10;/lt8U/DUuMjOIfDu/Dbn42d1KUWOXzhCSYk46/aCpjjGke1D6zX1od2/UZUYk9LxF9/x5iJF4P7W&#10;x/VnNwiIYRDl4WqmEkTO8XinBqMzJumAFg0o9lB94gXOE9C44Mut2MvcZCIEcQtMDMyYIfPEaDIB&#10;g6am2iqgwzF/ykJzt2lbppmDgsvlni60sSJm75uWAY/eth3lQ88+E/E5fVJhR5LRGmtCBDd9QCNL&#10;s4OVZcDW5LsD9yjSp7PpRdn/zlVu/Of6kkFRmhChqGWvIsd194MoQ+BBsvY70Z3lekMLyHgIBzmn&#10;WHR17tws5JZn+8dHNmTlfTo5RUnJtGw0WnJSO4WuiUSapfnlbsU+7ZiFze11V1c6LsTe3AF5BrpP&#10;yWFzHeC2jiGloz5lVe472yqoDeAwVteXnYMKytsmetSDl1nLkA/IWScUjFejTi4QoDhG7OXMm/vp&#10;gAU4YAEYWVAhc0xQOy3xFq7cWVz4DxnZpjQYGcuofNE99v6nH/xhbjHq/eLbvrhkr4L6yFDksAUt&#10;eqjmipL8mkuHKrKinPJDrS1RfqTTFCW4Uu1kAPzUTTN4oIw2VGdEbU9MU/8rhQuhwBOpdVyleXCn&#10;dRWBldtoiVMisqbG0aaqXU1OtWlXXpXZ1+r9hYeZo5EiM0Gke46Lrfm6nI/JOoLMyD0RBiPTifSD&#10;9JyZxYXsvboLvIxzmZmfffa5p03fz08pYkIMQXHo9PC0JiYyfTMifGcnD+Uehu2dzvcxyDBOmup2&#10;UnrVpK9X7mvj8y0RhQFJHN8l42wOexP74d0QQlvjS/PcEz4O6eQeE6IgBpwh9Zshpfo5prgvKHiI&#10;/WXxAhdyRxIsOMmuH1BfS/kSAxLz8CfstZD14ZBaK8rMkJQcytmmQhkTOo79owO8IwAO2zESI8h0&#10;oOMUr226g5iiVMxCZT8XEGNHtQWRuDWPjr6TpQVR17zhtQHk8rkUfAfzF9dWKRwwp+x0eEznpaLq&#10;PMHu34S/Fc3whcCfnZ7sPPy1N7/wHxZyO8DSZlaV0jQUEmlVlzk/+KOl3DpMDdT53uYL/D1f+SQC&#10;QOMJ3uFS2shs5DYJbp1EeZG0AXVoltsqron9zYHbp6ed5yd259F+6CKquoBmyHPVySRy9k3U02mu&#10;GzBpOybuK98SgS/sxehv/U8/kmTJoiZ2gLjBuoPAl/DK5NodKGEFFfTea2sbcHxndJjAyCFHNyhb&#10;jaebRkwoxg7S4TPSOdWB7Tq0tFw/h6rMzqxvrCHbTETWRBNncx8A5saG1aD+NHWe6hO5iM0xeI2Q&#10;FR3nKMU+88ypmBLWsCwFW8q5JQuf3dhwnp8bTfuAtzPgma0xgFjPj05OdGBJp7j9tB3JIWRRgmRv&#10;ZYnWA+08ZJsr4jekDfTOJHlZ3yDyIFxzPh8MH3TBU/37T92nHba0ai0K9pr05vKMIAXoz8FiENlO&#10;EqorpOp/DtszU9DijOBtBr2Sh40pIBZzkxXreGk2OG9xx7gF1VZrqgxHz87c297CCRGS4ibxB+gx&#10;9z+zX2gDDkZmRG2vU4D2dyRynp1f3sAyLfE4iD5J0hhutyDEWDidh3RbEoMGdMaZh5ge0U8sbrCU&#10;7LEJZEU+0YSy1OPv+q7vnZtfFsDlegMBlJ//BbTnOlfwODtVyuothuytVReZrXimacPjH0rGuvim&#10;DZNW9y1CnB5bIq28qsS/tKP7trSh69flLchXaUM7mVxLmJO7L/8cKdRptOZ2fYCvNaJKgaqdXUV7&#10;j+PA9mFf9ta3Omran3vj635fvZSH5GxvuqXW/AbmqNR1SB4wWUQS3ENSEb1eprcoSsmKdMp6cvpj&#10;xCiWacXD0HxghGiqd3xy8vDRzsHRgZHA8vIae3joABCVwyBwfcsbiXoo6xLim5TRmMbI6+xEQXFK&#10;Vo3sV9iTi8v0khV1xAupRQ4HxHcYdQyAKDWvAvbw8LGRgdCRoMwDdh3icJ6mGFxeT6iUXjCNfOBK&#10;eEE6ccgh9xzlpYvFpxBSOHANsIllACA3bq4RZCiZXRfKjeHT0RbqYAJW0KE0C3CcImHh6+PodDFu&#10;7C8wT0T0NbUAbe7d7r7kztwIB0F3jzDcmgZGiFbASmGDbJ/LSjXiyG5E0s0w9TDsX51cUvTD6Mo/&#10;yyfKKE1VkF7fFWO+TMOaVLDO4pxFjCNCWOwLRTzpE92TOmY6j44GcFqqA+GzAgTKcB2bLNmuRwYc&#10;EHEqrVS5cucxpIaoJaF112PxK76PoyqOsnJeEy7mqgfF1qfF2zxRDpSCUBHS5IgKZ8o/NcfkZ+QF&#10;AR5VqhDCj4Zj0+loNUqtEt94Vil26URLz+LfTMKDvdU3de4lp52za+qa8dSclOjg6FWOWufPSQ3/&#10;wrf+WU6RsPMD7/vR+D8LMJ51PCDfmMwCwglslxRWPAGVUcMZITsWS0j5ej1Yuvglosb4IhbZiJHl&#10;ypuryHGNaxlVALnsz/PMkGULuzc31OkNYlINy5SnoHDODRkAG0e4TLDroNv1NQNnjlt27UjEhlom&#10;OssTR8DQTNiHqW+B4XAqgqUu6fpxgYTlRQDGcyAx4CZsbmyh8GYdWY1Owi/cMcEvRwDrJ31n/MQh&#10;sD/C8yMwVcQ06Cc30zDT2hj0a5SGXTUtPJGYHvSTG36ZNBEXPUXtN0BUQ35cBWbGbSxTfcDByAKo&#10;9LXVNWI1lIpbwSoVglSx9mNiL5MKZTbykydVmLzYykRGPFIIwfk7podffjvTc4mIYndboJyJk/yi&#10;gq/UbBIcZS4sItIMa1nnMtEt6MqOhip56xLdbBDxUThbC9iYu3gta0Yp4i/RRs0B+dHChUpum/SX&#10;1a6ILXGREU6Yx+vnamEXJiMnk/Cs9m9Ozj8n3wm60WFO/S1v/Q9+35vexMvOTl8q9CufAr4H7GeI&#10;VIRYDAWD9mEkWaFYkkWe5IKE10Kdih+IoJk6/CLsQZYAOQJvPz0648eVhVU+hVTw6OTMSa3+HDkb&#10;Vb7SU25PGkbsLYEg3PVTYNS0AuQPFE6SEJPuEbWTTJtH2uQiVL5iqm1ta41n4mKV88uZu5Dbje6A&#10;mWORob4ReMRwX9911+6gQNicc7bvzLlxMx18vqKGZCJBQcgoBwKL5YEG3NOzYOz2iNGY3aJuGZqa&#10;CgnkGvkwHhRQklioKxbtObKnozu/IN8kiuIImHd5jJmBuIX7fi63ifWrepSMTgcR5opub7I2z0pE&#10;mJdTlhcoEusnlTN9xlhXCUJA+8YE60pW8HAOZ4EASXQ/Iq2X1h9aTJ6RA6oMHN2Y8ExDosuI6gUQ&#10;9Sz0YOc3rQ/NeFxoUboUi4vE/ohBeo7N5pUA7+weNkGPDvzTn3wfLUwHKrm8Pr2Uh3/lO7890qqD&#10;rtxTM+jVtO8rcvJEixs0IZQi3gU93QuSXXQxVkltpwqtPlqdve4I9fey/pHwbN2tv+Y41WlsXika&#10;UXJeb+uCr+a+hCg0n2MpzvNPcvH4HIzcG+7qsYqW8lqvmyW7qIFBa4pkdNJQQwNu082l0sTFTpK6&#10;T5oqT0jeWWFC0d3GUp+OUK2RxW6T8dIKA+VWTA8S4uuD72hGu4hhCJDGiwTAo0sTpmcDHbAp3sES&#10;LxESO8v74t74K1VaLtcmF5SkuV8A22i4YWV5iCgCKSuUe1keL0KD+otsArsgeuiJA+OGEBWIkZik&#10;9SUykz5uawluvkXW90rOyfI84mc6X1KXkcQz9YF6XN2yuuKlTz7c2zvmiOgFiEP32KHOQAxFNYID&#10;oOs1w2zszfom4HAparx5VGit/V7s7R8So/AenoRkCaEvXF5aos8vYiq5OAOiYsPPL/EubvBykbDr&#10;uEM/mK5sHgiVBvog6CdqzHE0+tie6yFOyOFV8IzofHJedFBOWB0P44tZxMiGhLPzu8vbeyw3XV31&#10;WaWWLn8BvH+YLRAq2Q4WxamQZWr34UvPPff6F9/x9pagJihJOTkGoLxTXtw8SYUw+oP2+0qDzevL&#10;+1ilD+i6puQqqu8a0Nl95ExnxUCVrFcPpZxX6Zta4Srt+nRzyCIebwFUNf6qvpWpusq5c7RKNdLT&#10;7b7y4gSJTQ3zwVX5iquq5s07v/JPPXz541cXF9//3h+pE3MLWOlWwjteiGUku0VQqL4gXk4wAHew&#10;ZGpgQchyenKx/+ohmkR/FmNH9XGEzI9vXb4o5NwIbwakBPeP+q5rIlggtcQdIa4HYe3rA1R0bbWI&#10;tBmyDYlb71gPZ7sEoaTYKSll7TLl469veRdAWP7KG12HMia0gz2TiQSXTgBo4l5I7QRjMyo602PQ&#10;AbAuWg0RIVN/7sAasWJlgPvhjetLa2S1eC+ILCrw4vfkvng3xwBpmc0xDt13E4VTP3AqZLhrPLWx&#10;uaYWjIHWrpBSSSYuwb5MVK4su8MP0nA+pnLKozi7vtR6oE2jIZ0Ul0icXj61fQ8wS1wjPUqpEYjP&#10;yLVNGJuZTZhSLbA84jJrK6sbzzzznA8osYsIpK6emNGm2OL4i1ae8ZEmym+sSnEJXWg+kZQS9tRy&#10;SkKbBFVMlnimpLJstH8NU3CVxMKOUe/0j55vHcR8saUVdf5h3K/Dl1OTp1AdCeq2wV2TK6QZF89Q&#10;p9uSGeMQA6w6zpvf+raECK4ZIJusI9tfC1s3X3Kfwns0pbTY7qJQcXYFsggnXIN39H+QWuIYbQ52&#10;I+BQElZKj9wNOH41IpbVTEFsmtISgncPf+HmqZ6R+tQUCNajQ5KLK/a4leFa3RAxozV3Ht6dLeAC&#10;BTi49JpyuIPZyDCwNo6OreeX956+t7m9eXJO+f+k2CYd3BdjS9xNdQrED5k2G43muVgNLKwEmFx6&#10;dzofFg8P3CQ9dncKd07cRqpHiAlmWZo0ocdOciPjlG8ODo+07dRfoXYE5AKciMPiXXpUEeTxW1/Z&#10;GMwMXJU4xYjPmsM94PZCdmTDcIZFQ+BWid5wLldn126oKIqdGBofrfUJeZylTLNlAZF0SD2ILI8P&#10;juXEX7SC6wILWuSLEn+De8EuYdtRBukQxa/cOYs+R+N71pyLauAMVFJ+4y6yWtiVLwTNtM0nVTax&#10;VVAiRgllskGFL+/kbP/e5ga3Z/dgH+htcNnVE2+y34xwJD0SX8LY2f8ELukXx3B6Dq39F4nNb1sH&#10;eXLAyjsSQZjDVPe56Vqz8k3tqgOR8+5cRqnJY1Pf1ZDym9LbdoZNhzPHavhoxvf4yzPI3ergU15V&#10;QeYRyDCjMs3DMYj+6cm6KUQMc/ZT0QbTGjjoILk0JpcvugI8AuE8QCAIkUOe5AA+FdaQTYQ4Dw1V&#10;zBBXjGFmReTV5w5ym5ATgheERUImsaqOVhAgce38wDnIIyDcVnQUP6aq1bt/fyvLnGyDUbVFlchz&#10;LEbejGATgLGVSI9WyZJj3JlksDQpyjZUTrIMFP2OVP5xQ8gUaLmdV/fAj8fhMLvGrANIDRibKMZk&#10;QgTRYdkzuLrr67B4wSFrd/qOQEReBMGH49Mz2NVgJXHnr5w1pi9O8/GpcAPwYTbSGUG3pJplJrD1&#10;6zVkmkF5OGE+xq15iY9LSNAWoB0ksjBZ4k1DGYUTtTZraAmB8gz4g9udnR2ajgLh2d19B4+O9xoX&#10;Tj97fXkNETo/urg4EhDjRk1hMZCc97e2tic2t2IN/v0H//OHDvb3eMkzzz77VV/9lpYkpPxYSW2T&#10;/ARAZaibqe/gq+W42gErpkkxqQ6l/FXY1MU4OqA4obL4FY4E8Ju5tqhLeaJoUleUipTzc2XZIeCu&#10;VP6JTl/LsctOGDmlPeOVqjzd/lQP0pxlO/PswqhQDdt0Rt+2LpU/i6G2ltCukvPmhvu5wxHdYkw3&#10;wa3DNH45AQdmgqOsbgn85Km5WPdmtMgQLw2tlVX4L0QG23u9w8hz8GyYN/e1NukgBjEtaUcqZ1y+&#10;8Zb0ThTfTREDsHZ5asaY+ZE4w4AmKY53HUEMV3gxVlBENJ2RS5AVRTcEK6QmniskxEmJgr+2mkXk&#10;5ORaf3Zlc2V2cRa0IOGqm38vL1y7CHppYZGWTRawUE4TZcLbZMnTzjpM5Nov6qBQizmhybaWCzrR&#10;1jbdDenSShWBRNnyNOEXU7sMe8NDyO7uFO8oo2pdp3d29xgmb0W4WzZQFhyhs7V5KhYmS3ISx1YM&#10;9IH3/zj6cLD7Me5DWfJuztkXtfS02dmuJBlrmr5rs+b11B8DPipcjkF+nFFUZFQ2PUlwvE4UJWFX&#10;fdWLOvRde3mi+bocP7vpRNFJdZGQUVFxXpTjKBWst1V9K7+pz8yJ/e7zj4fCaKysPMuffuJ97y/4&#10;sO+uHbaO6A5QAblwre0LPhNZTCWSB38Fz/UFIZT0Y24Tn6YBVLtmqejw+N0eTbwMGYTQabgk3HJl&#10;Izn6mbkWsGhYKqGZ/IaKPleNf0C9ZbG/g1tSuA8BWRYFjg3TReu5n0e4ETHTcAQMnNoIYsXbe7eO&#10;IYOlkGV7aQHx4KRh8INmTJL8JPnIzpzNcj0eWT7Q1cO9Q1TGrHd6ylLQeHZoC438hr4CJTUXeRmr&#10;WRMbw3HA5ixCn43VVYb0LuFGA4TbF29GnYkamKVWWc8AbEmsBJaPgWUqxSdHR1wIHFdkxoRwFtvt&#10;q5F5Z90kK3eJuoAAQoNzdYP6G2bMTeGBAH+cX527exoRtwQrYy3nSczCp54cnDr4jPuxSuF6Mo2e&#10;Y1qzIWnSjwAsFzAO8nV6mifFbznrqxMu0k5rRRbqaTCsZmJ3bIJXDNLHrC/DhybOsa7f9Z3fPT9Y&#10;JkOySGL/Y/wHv+CFDmHdZLDkraQ/ctWJdNOb/DLRGhLxuCLb6UxCpnqzh2l2Nv9XmI1SHL1D6VRM&#10;cxN/k6WKuypk8mWtFxdt7z4kGpZX1W+6oKnFffml7y6z0NxO82guFe4CxN67/tiL3I346NbBd211&#10;PhTINbRDPB5bQ3148sxRkAQggxAogo6BTQOrzvHxv8Q9fOM8jYUed04Jq+DJi9G1LlNnzKEgASEq&#10;CKZtPsM7yNMQeS77Qkpy5yiCUiCjEhEQeKlwmxGDfcFnP82Zf/YbXm/V6q7HRDNLvFDOOAlSEcyp&#10;bTyXTvpo5pZX7YTQE7e6Mk/ETyJFLZOZBOguLBQDeCBROT8maJKBE22C35wSlOijAYuJJJ1Xwmdm&#10;bTYw7OnAOHteXZutIZB10NlqtJzp/FvIQuaX2V/voWEyeGr7AVBdSgIPP/Xq7iu7DgS6p1q+Gd0n&#10;OV3gSrC9Iac4Wgi7JQ5A+rlaiWWy+YGiNMpMGWyhTxsOc4C/NNhibx8Z1coSyQrrNx488zQeDrZZ&#10;+eXOzmm980Y2yUh/cgNugKodeGAzNjJ8gjBVw4gWSBo9KbeTR14asON9P/4BngaqdX7OgFLClGoX&#10;F+ipzQc1l1B6kjtlhTYgoK7m2aqmiT2EesaUq7GJgtqov9/WGEWbjMjbS1dK6BMLNZUyuEqkrxDH&#10;ryQEjrxjsaMO5a6qhxeEeL26XGncTkKilKryRr7y3vTy/HOp1n/5LX+WT6MB/KEPfiBva4S2VUKP&#10;DvtWOnckiJjQ0KLoh3iYZIoOeTkdYwZJYgqijoeBAxDyTyhDg+tWfiyUwlcsLGCm2SJulHPL8D/B&#10;v6P9hEO10ROgG8Wlo10Tawo2nK4VWmWNBSOky6iapR2SEGm4B4s2jp08EAaBDOAw+IbOLsaYxTkc&#10;BNARKiqfLL/DiANFd7u1hK08IyvxjChLw025iqsbcjRxHismEQihHGNktIvQ7av5qKumLw9/RHPy&#10;hqahFVfsPqe0srZISkaFFYuwurBiVwG0I/Csy2sRiEx6W4suUl0qeXIu4+9w5JAiLK8v4yx4nHS6&#10;8Q2CEdklmUVZXdmzliQkXlICm2UkE2P6gu0db33hT/LEQtAVofOxpZ4U8Uk50PTJ0KrGOhOdp82f&#10;DkQ8TeEcWg+4LX62QNpgeV2Q1FlbT6hiNUWlWs8V8FS3uGL/x1FRnb//5MLqp0jxJFpvUu6bO8eU&#10;nL9Tt5x/fUhzIvEfXsDb3/6lJed3t7t//a//3YiuBzf+IK8FG+f9ZDzlhF9SDieWLYXi/m9vbSEq&#10;AYAztTBiHziQY14MJg+Dyx1D0JFqohyHq4xYU84bwk0sE5Ic3BScrm1Yc8wQSdyRkYrGccMoRoMe&#10;B4QUoJWz1IJNLJC7UnGx6zJ0sSgClPFkTOgpvuLc/3GZWNfDPdibzh0X7bmHJNWFHkNy7iwa3zJh&#10;Kj+nxRnJ9zY314nDqKK62Gt2dmd3x+Is5U7a6UBNIRa4YvIJ5TjBvJOoYJ2xw8RFmdFbCXIUtCxc&#10;5MksGAtPeCNlvq6PhZ422lyw4HiDsFZeZNEZ2+JwIhDDAVEXPpTjkTfzIiDAOF4X11gk6wObssuR&#10;wNG8q2p1biCWhgF/kfYiP4UIJtF4MeCTcjgUIrhEZcwOCR1IopwebhyZCH4xUawWuMjjLdXa+VWO&#10;jvOApj7nD7yxCkRl4hC2n/rwj1FeDrmuLFN3d7v/zV/5thKxktrSw5Ko/F8X02cjbyWpeaUJc4VB&#10;kxCk7Pjjg+VvJfb5iHqfX50NTzMuH9ecQP6otNprS00o5y86KrYgL2uRUPu47EXpzr85sCfOP6m1&#10;jqb8SvMn9fo3v/AO/owDf/6Z13dnxW3XNVgmrAjZRYy0GpwDPTkFvgDA5/zs6oxpsgL1Z/EP7DAy&#10;liEp4kdZytu/nZ6HeclWg9lx4A70vGgt87Sw0l6xy1NotWr8jfKx/xSuBvzMvPQMXPmATclMucnI&#10;JsNs91/zjJbzFu3TyBk/wOO6vrC2va40gkZdmltdWnS2FOYwiI8u4LG8AEtexJthvkVnWb8NRF0E&#10;QvHR11Rp8IFrEI1YI+da7BZD2GHmw/Srz33I93ThzziXvjtbJKdx+JPzcw5IDPyCTfS06lE+2djO&#10;oYUlO5lmQxcnwNZ2FJj4S9UCj5IRQQrgeHk0BWvickrh6hcJKp3FxZ0gBZiDRw8foStusD+/3Ds4&#10;II3gU3BL5FjEPbQtCCTM+9n4bZdS5AFpfTDw2uZZYPtyp4BlXhKywKwVbRdBJzeIQpChCnYk0Xla&#10;bvCDp59Ru2KTBSklk4+0tzyXACqhTCx7tCWQ2RZ9N2nvdKIsaVShQhjFsSq5JdYVFlXpKKeSTodN&#10;w3IgZSMSveV3FbIEydppVXWu8wcLLPWi0sCmuGkSev4xOVWKjf/K+ScAKkBcfvcVX/kN+7u/c3Jy&#10;8t4f+Dt11qhjIOrdeFMunRvLe51Bo72WJZ3U/BiWQKxliMCxsD6TvYTw9o5vpbGkJWw6B3Mp4ngD&#10;ESydVgrs0IVhlKjHIKMsoOaZsmhaEsebIeMHAMbvLiX7pv/LdVsZQl3IwG+VUcRAqw1w1nHiqYWV&#10;OZIbCp4OuKXrUdVvXmm/sDe+Rn2Gd0z0wMVhY5A2y9w02TYnFWQV+xCByknTBZMFn2i8QkotHQfp&#10;C58mjE/xu4bVkEEJHCd/FwAorApeb/oG1H5HjLWzGNKiAxSxnFiY6FkOjwJyWXLP5DH2gO0tzTt/&#10;60ShACGByWKN3RZQ45+9ASA95xAhWKMKkV3iCXx5BllIkjg8slmBDpAmWBI3Nrb45bf/xf/MgLiL&#10;R+rF+YcHOJHYEocC2Ck/TpR2ZZuJ5S85Fq/ChzoO5ExZSWGJcUkmP8ZhdPlDC48y7p3QrEYbysN0&#10;oXwpYDv/8gWlQApaRLQQJH5cor9cRKv3tsyi3EOuNDGE7+XZvPGNb+Cb46N931htRAkC9M2Ev7IU&#10;93r3WGo7i4HC1IsrIEYndSYcEGfGU6OrRZRMEpD9OTwp5CQAHtYHOeeo7ltGhfRIa5bdJiohR8P6&#10;ccqyigfAJHM2K1TMhEUUER7gGLgqwQl9+3H6Hv412hwOFqnwu0MTz62DIclmaoER6wHwbbicoKFZ&#10;pirFf+wdwmN5foF4uWV2dCfH0jXzPi6DFNN67s6s63ME+u75Z561mwLiEFyIqAUXUoVfR6Y+4dHo&#10;iLzKtwxS3Nvcgjwh5nQEeBRKY0wJE9D0OJiItbE+mmH01Qqtwgvm3evFAjBzQ3OBThmDUQBS9x7t&#10;k0mcXTD1bHGaT9g7OD48PIoq4QOuMBtyvggpt0nKDQxRIktpKDoNUCIGv6Hw4E8HwglPsJBEhoRX&#10;bJUvgZEWJMsr+IkyAU/G1HAEJXsyOrz7DSQO0+//iX/GDf/or31MnUmbrsxoIaaTFwd1ORqzAQ9n&#10;ySwwv93ZPziDttd8Pl6jA2mXUGk/Y7ljiDuN6NQh/ezSjFbmrDClBDu/9c+lSm1CIzoVpe6qp3FV&#10;9ZpqP1SgrDolrUlmVOfvnzx2B/Qo/GJgKKpfaY+ReoFgMuChh0pLO2dSjkh/4spX0eOW7tV+pzJr&#10;vT0FP09bNJOVJ7GVqgbpst2GKGDhqnRtllq5mZye7H1Mj8EBQVHDDVTOyKA+7m+gYXZ7Q3ICzr/e&#10;jp5ykuFr1GggsVpC22fCcPEUGnbnZ3T9pBQFUUWoUGFOf/foiGbEax48Fe5iAUYsiCZnIQxwg1q2&#10;Jwmf0047rMD74HZhAxJ0srSAUQqGuP2Slo1lJ8xqa4GdC8L9ANSzqCUspFjTgZDDZnAgbXKif8Ix&#10;RhUW1xZYNxymQT8Kz6TTupIBk1CIfh7+AMnhlmCDjMhWFhnPPb25hF9H7t0reCbPAO4RNlET0oFc&#10;oa6W4ShRsCLeAxIbZgpLtgjoeRZnRCGMXVJNf8Vi9eZq6quGhIcHR3Y047fX1iCkcl4Pd3nv3nbA&#10;ZSTy1KRozCzRHMT8OWMFGY81DxPKhiWKkPGBf/8ffvCVT/0WkvbCOyjDRpPKcndNgYQ+UcAY/ZJB&#10;RTECXL9J3FGpcuS76UZGo7vgKxiOip/K7ld9qcKy9nF6h/Ic+XSdUOKeHDQ0FjnB8hzlNiYfV9/X&#10;YXP+iZYyp50LiuPCL5aiVtjWxX9p5PQOD/YXyQU73xzt8o6QO+fEDHxMcNxubWLAn+Drs+RDJ/vy&#10;tvSR+0yDycGWqxvMPSRiDnUD7kZ9M27JTaCKg2UVEw0pPBWp8yteQD+7KqhYPp/a9BCpU21c5XgH&#10;07zoqGBK+GwjjNAE8ycYBfFM/JUnXkxOhC+mDdB1kN0CYBr2KvV3m/1YXAvlTF7VKueMti5DCD50&#10;kE6+JQR4mfIyF4+jEtAd447eQp9qjQwnqiwAIVplMplYjYqpzoxUBnIE/Yh7gNErYiPuMloSI0Kd&#10;A67zEQt9w3LpWm+JD2VK5HwJ1Kjf2ivSacwB9RiCyRLShzOYW9Acdqa5bFNnHDV/ZYg/9AH6UCCd&#10;P+WUaMazK8jqxCKvSlUpZq2lBRrW9CgK/tFNtLX4SV8YtnjE34sOzKhi7orFowOlNO0tFdkIAZFe&#10;vFAarXJVjqWZ5pL1vLU5Et+k9MVxxANURFWXUgrRhLaJ90TkJ7qA+3nLi29ZHLBMZvSB97/flzc/&#10;5EuQCgILzCHpIxLIayiwERXhqoVTzFmHuGMDFUdB0ikp2f0VFk3Xzo6tsG7FXmmRnp0nNc2cD4ym&#10;jn7K3GD1JetJYOpe5SPx8SvMS5NM26WSpJfNLBjAA2ZixJyLanDsrDfDPqvF/uId7GC39Aev0ZBM&#10;T87TQWAyxw0hs+DTfb3v6/f43NspipQyrziEMYZghePZBxTpFOJvjCFPNeyPZ1wd08YueD8HQTUk&#10;sXGbJ2NBAxpb3AeAuuucM5/46VdfYa+o0O3QbYNx31xhPzsx2zIdANfnpfWP/6ErccX8nQzKPmhM&#10;sjQBkM4u4P+oT+CtaNCzsZGBVfwR09MrNjgA6LIxCfxH+ulkTeTJCCEqy03n7UK1eO5gHoFv4JgF&#10;SxFrGmBhGYJivCVVRzgApPhX0Hupb9mmyT4y7UYwVnbiahYhjAxGBDGFCa/TOwsIJqJn6PBd3/U9&#10;aDihc40KYCa+8AtfzIubIvG9kVYNYXe/mwT6j+1/PqR7QeS+bfP1D4W8ifg/nkKtA/L7UHYYqNVX&#10;qbKZfKW9lY3XKeV66vzLTeVPpRZVgjaxjOKa+XhXy310oRj/nyJCkE/1caEFQeXf+dVv41jcUtEQ&#10;+cRP/s4v1+I80Ko4ek7emjW1HzLJKC6FGc/E1Q7MhFnm4YuIlvhY8z8Fl/1KFoHcSOjBMuxgTBES&#10;iqlI71gUgx1qTtLFsjdFBe716RoAR9JxY0MaBC7TfT6aw1o0co6KJlJmTKamPv3yK5i4j/zWJ+So&#10;JHR2lhmdIJO6xiYdn7GaG2StSiR9IKcGFNtVj8Bzl0BSyUMLyGd9bfvePY4A06LPKzmXZVpWKxJp&#10;3V7RJaFNza8JaWjVQca0vsmeU5nQlUXTqhl78FNDaQJcOdfX4oBt1AZdXC24W0Xlc3ro8gbuG8ZO&#10;r0+vaJnbwcD6z85aCyKnF1XOLJ/ZlYiXGfjKCF1VGwQRveUtVACGV+PlEJ/jy5n9davRKaRzYObn&#10;CIPCjwzEjHvsrGC4FTEiU9xlGitIO/aC8BVrh8lRYdyaZDMlPbcgjJEPa8HFA9n74R/+Ee71s888&#10;++ILf5STCca2wpJyBkYbCTNaHajFG+pYs+HVeqhQpelHUoSKftSMLEKp33islkZHUJvhTxg2Ef4K&#10;+dPpiOB5Qk0XfBM/t01JpSf1Ef6hXipUth28flPRUr20YsLuY/3Ib/kvnZjTzi9S568PbBeSwAnr&#10;5TtRPm44Xn9vH4jkPrU/X0QAAHGZYybW/HHYloucvwbcR23VVQBmohQyLE5VWIroX6AsPOXnP+P5&#10;5597zkYtpVT6WVDBLg9gndne3MTiE/yCEuTtjmxvbZAlhMEZEjOJ/p0XYorHfelekUTPWfZJeT7l&#10;ehMw58fXmeRbcmWEllQ3EMMkfYhsTHAasC0VesmQvKZqcL2/c0iudX50zpHlGqBMMBxCs394fLi7&#10;swtzgNQj09BGS/c6uiYaU73JBHLnJKyXjITRkCmnSwo7RUmN45O+IPf2t4ELyxJ+C605DJluOqPI&#10;oWGfHePUUPOrO1IfMhj4dCYyovy0cDrBR6xfIBJT1J/J6o+OD2AcqKfcMK/2MmMnSwJLMiItE7qj&#10;sqOcevFSJheNvCkMBs7a5zTaqlecAzV8UfuTEw9NW6ILlcWWSiSV1T1F/rvzj81XG/PFsUVbRzS7&#10;99YURSfVTbk68/7E+beQKflAqDF0IaP/z9/4h4pnQ8LmlsB+BASIdX+3QmGsPi7AHeC2LLJVbB2P&#10;HnNBPYefuGwKT5zXYGUBwRWLlj0jKgTPKHaXgxBTYnPdFyTqR5oJpFKm+bMzcMkenB7TmQ0nvhd2&#10;DcSvNyIG4VDMWrsgN8uYU81yONTbQ3ZCMzrzQFa+3Y1TaHUnkpSZqWnmxXgt+T1ZNcoVeJbgCZZH&#10;FWBnYdWOGzUC1mnTjiMzwR9py8ZT4EWJw3gWos4zZ+DC+dGYUImTLxySfx1KXQMnlEHbECZh809U&#10;QENiuQktYyp5CooExJsuupoHoQMbMC5vmMvjznPCMOUAFMNDYFlRSiHsY/bJSFDukqysPbHKQ0XN&#10;gSJDIhKtV17dMZ5KIYVr5P5QviMmkxqO5uMyULMxhIOcEvc/87BeCrrNK4nQeFi6WqeJY6YTIdVX&#10;CF2aPNtkSP2e35fB5jMhBMcBcj+5LVJxDvf/yv/jL5Yq1BFKzAxXuim2UjfPNwPlxketmtV0JSa/&#10;/akMdnMqsduiN81MlP0a2vUpdb22KmoJGH18AmpIcyX+siUT3CwjngSwsdjNhjf9elIf1SkVyQgy&#10;N6qdXNylORTsRNmNIztfmt684Fd/5VfilCzvnV6eXN9BCMwMgVvOSDyoqlizvbkml4DXmyiBcijT&#10;cMSv1DISQNuD5kcneKgmWedDPkWI8lQELiEF48yAXlzE3xg/mAmIBMSE6vFx7laJhq4zp9kFCSv3&#10;wdo8OWa4ACiWFKKGWhbBBIgkt4OcX+3sHB6wSeLMj+ZyGNsmTrIvkuNkmxacsG7R4vJOjs5g7GT4&#10;BOvNYNkFswx8EpxGITlDzalYkT+z1hblgs8I2Cq3cJmeO/vgyQ/oKlikmerz2UgSgFnmgQgercfJ&#10;xwCT/TUlJXnLZDUwmcZnAN+lR8epA12iR490et14xIFVZdcdD109RtrB3WWpOOwBFhIADUAER33t&#10;5Mh5od50wYzQQ8QA+kpZBJeX0GOodyyiZAOOVJ50uOdneZcMH9gUSApuuNoTYim+qNqB7UexBdDY&#10;5qmqZfMrvF1gMr5ZxmdIO0ueklWnZxH/YrLcZF2bUcvgUgVKzyylGx9VxfCdz2jY7VrRlaBFzWjA&#10;vfJTlRoUf0AVE+KxkgGUeuuz4jrszacYFtKmaG+dm9qSqbRAmjz/gt+2E4qye9TWlvQH4a+eiUem&#10;MQfTJNb4x370R588/1CoBdfiEXL5mmBWKBIULDAmZg2JSWtwsuST0F2C6qQuQt1vAVCIAT6IOkSf&#10;REW37d5ch3q4wTcidm4OTk729/Yf7uzU9LIs7jRWp6dNMuD02lhnxMJyVJ9Sk8A3A34XgV05dHEL&#10;TwFaYpVR+44mSBklVuf0+AIzRIGHmMyKlACOCyQE6RWHoRgKDAczajZJkezq9vQIZikGrN12gptF&#10;oxjepIbqqcIvLGkHQ0HTJJ50R6gc2L12d1jWDsxOsybagCz9FXNfxj2HMjvTyuGZcO7YEVG8CzDr&#10;cy1ULfTQPEIuh4UqJ/vH8mQy/n11QRfCMV2glzbUXSWAo+qC2FjqFswrGtpGH6aP8j3v+UFydxBp&#10;fO53fMc3tXLU47SyZBhJCaoc8e3A1/EVLdiuDlsFRS2m6fBQceVKZUxs1bqKAcf/Tx5rU6FcUkVL&#10;SWursMR9aIlgk/LWkphEY+pbqY9yWoFdhLxpQ4udJu2/lpMo7D72xKq9qbe+8MVvfMMbeOgnRy9V&#10;1/ITv/2pcjZ2jgiOpbe2kMEqQNq1hN0C2ihzri5hQCjeIDbasYynZe8T4cYFIu6qTegCWEdNN9al&#10;ILAYu4pEWpq0D+KYXW8g7aLrQyVH5TU8WR4o9X+eo6zuxsXyQ1H+Qf7FoWdRD7Ij34Hc+kbzAkZc&#10;Uz4tIYXYyiHmleOCe0X+mUIlAJLNHoIiEH/ArudkrCDiB/IAmoLfUE0VWy7F9szKIuST82ieC9fR&#10;VDDUzH3bKQCTKhbwlYePGAvi9MpgYobR6BSm+8LpuBYid4ZyWEhHp1i0N12SG0y3J+Bwvky3zs+O&#10;hitrK699/Wtn4X8dy6wGOwwhjsKMXhAAkZgTVzXo7oikyFRJjZvBC2SWm8POOBWV/KGRjGe63TFe&#10;5ocYeWLJlxMeLpxBgyQ/ZGs7dv8CDLhBPb+vsO+z/603IQSf9/n/Nj993r/zb7n7OilhxTKa1okc&#10;ReR55qg6Yer2+nq0mGrEAUbCIs0THkAtidkveEO+qaCsfd/FN5P4rMUlFXzElFZAU74iny1esNn/&#10;+rkFXBXV5Cc/K++t9LpdRtS3PjovnVxd61bz85NGo0xCTlsldMrHk6+WSFWn/M+bX3g75os60Oue&#10;V6H42/d//9+ss3VnjpVVZ3/oOR/uHxGmyjMH9Hm2T2TjNFwW9PJcjHgE+yEippQ8Gp6gFggQKsE1&#10;oIhrtvu5ZojAWiIWiZEYMJD4DhV2WQJ0fSM2STMcJ+kS7CAgR/kMh3STsai/y0zEe+F7B4dYVQL9&#10;hzv7+wfHUjkyKAAiQvCdZRoUARy3Q3l035ZmoW7lpKjsAhxCyFPoIkkHP37yqU+8cnqkggNeItMF&#10;Lb61tbVubCVKm+Ega2QMUy/2wbxWKE0EOO3obEAMYH8ZMBTC6oqVhY3tdc5PlaA7t7SEdZEXboH5&#10;bZCMjpcvbS7CczA8vzs/PhtesAq7v7m+BYwDQ8Ubs5wSR+ZiDcAexwdHew/3ixaFMh0sywAnuZXW&#10;Zu9EouDo8NL8OSHqreSgoHpdLIPtm2M/scAT2CDst6DshLTmLmR0NOd4POtrq6yUjz+IVJREhhgp&#10;ItI72Hv47POve+Er3o5SRahTay7WLwERkxJOwpeEN9biM8mlI2oakF+VAoTBo1KAeBedCW+ME+3y&#10;lQzfN98TSS/3gITXChRFughGWiKRFScWnTuNqnpqvaJOo5E/TfKGhsltA8a+oHV5KhTzTDOD+1sf&#10;+zU+9/u//291xqTOP16rbe1OoAVpjZR31FPx/TxraFE093KNYu/OL3g9MFKZ6PqzbHemTkOzWDiP&#10;2wxsxrmNqz8vDZr5gfNx/I4zqNhXHP/5tWQVC/OvvvoQh1HtVlkE+6FZSvbJKroMFTDsMKAvRq7O&#10;J5LjuJnn8vr+vQ1sLp+FY3vpUy/hRLItGGZ/jLKtBB0n1ccraP2M/HFO3D1xS1C/SIiJiPZYJcF1&#10;YU2kah4wz0wY53izc+kux5i1AMDWCB+12QL2XfbwAchGDYz9A7o6yLYb5M5kJCeAZAGRoD26Fe5j&#10;kWvEcJ/BT2YWWBfAaIbOWm63leW0JBg4X64en4FRAtyGNNXcJVLourR88+EP/qSRjRwFFkh+D813&#10;FXjaeEJZ3Mei1eRIbHXjGq7YRhmsv7X8N7Za7cguXgXEYYIUfyrMKgEq+a9ApjyDBqXxmKuE4cqs&#10;6GriE9o3VZL1KM1rtB6xCh+8hv8JIqMEv5N//v/L3vzWwH45W9Xbu9F4ZcZ0hESkQsFFLtj3AVGq&#10;lAovJsAiOjsPmJMEW5m+TG6/aGXJZ87vsF3IT6Jtht0Z1/KJYM0cVaP1wKSwcGZvfeLSHnVwXgHr&#10;ifR6y6v3t7fQavg1xBDZfwJgwXS0sGkrJT3yBLegaEhvxkiMqDjywrs7aIG56jPKpKiA99DsEw3k&#10;cijoFmSAoIRmIvJP1ru4PNjcXhPwcAelhXe+0N+cMJ+IWvJGEg73fkqLILMfNwASAf91ETWRGphc&#10;JFnIHVx3REwyGOucuBkiLGQfgOGFkAKcVmg/ifHtkyviQwpRn/itlw4eHgPb8tVuEXY2lmXDjl+H&#10;1Vb4Xjr1JB5UwtCVQ1gGrq+z5Fu6Zbo/XHJhqtB3nBiJB5pKG1Se9DQrAUASgaHIqS7PcF14W/HF&#10;dyRmUlx6Y1nNhGtlpo+aN1vzSv4DOwh4pkxrSZC3EuvyV7/ze+nVUDYjxd7dP+CMvugPvb2a3Y/t&#10;eeQudR3l1KBEoTWnTffK26WtrexCw+wvDbQqUomAR/ITvgk31dSXJHbF1jo383v/rzLz1m33L5Ow&#10;rHUnWvLtOeZcKiArh1cxWg5fwVc7/zTuJl81mh39Rc/wtgSgFiBh1PJMqP2o6XwrvgfaF4bZVf5p&#10;3LGFbIQzYxDUjcT060DNdVGygJgv3S0luAKmIUIMqWKx3ppN9o4wdk9TnKbXyVV/JDslcmV9xPVt&#10;7tYFfURR0cInJUoKn6fn4NvOne8hMWBJSx4EkNopiyx+76IFvY3gcliWFuapvw75GMZ+HPhx7lpq&#10;+PG0KxlvxORRCdrfP8Jc072jPU9ASJpkScf0ARdlpqUBYo+vIfo8Lo3byJ9uKM6eZssFGKNbgByQ&#10;hZyegI199Mou3Th6Zw6VkBKBVjk+Q/pJWVDJFFehZ72QTekOdqmZy5OLnUd7kNBgeVxCNDXeP9w7&#10;Eep7Lk2fuAo3cOGnJNcYjZbX6CILM9/cwtWuXJxdZZuBBPfaPgagTtCRSyNYJ/mY3ZWI3HlFa1cM&#10;rtNEJ5aTrDPP3YofP5q8UnJnVjDWNilpzbJFSyIxf/8ffpigkvc8/+zzX/WVb4mxtmzj6FyQfxr3&#10;CHr+qcZ5vaqZ74pvtPGVW0eH8vrIbPUpWn5Tf86rW/DW3E2XScQLeKCq01ZAljCNbzI6VGeiH8pX&#10;pDNKkfNofy6VaoFPd/514NaXaYNTf+Fb/hNe5xaQldWcfz6oO/9UEppj+tl/+a/x+sQlFShgdYkk&#10;kCSybqojdKNp0blHE7mSc5WWKLuZBRhd3l5yZNGUpGXThNqObbu5AtEBbeayayw8sJ4R5St5/ixf&#10;EU1ALGavGoEBV8cbefoyYYAb0hTSS4aFxdVuridFuI0wFnEbnB12E09GaC7sb2lRGxLKGRE/AaqC&#10;ryBY4fkzecThEDn2LPKhfBZXaw9gPAPUA7uAHpBeK9vUj+mTwN7nIs+Ze/c2F9dZ5E56AtWx3ssG&#10;tG5EjgvQskgsd49ZQfC8Vi/SnTJPiNFxx6pj7FZeKQ5j0LlqCdYWlvAS9r29v7JvKFEuYGzhkVdc&#10;0laFzxKjfNHBR4ncT5dnW5KQa68MFpFusqlAllQmPTBOb2F6AzZ1FrmJULmIqtyEClxJi8spobMp&#10;EFxEg9k1+SkAlOowGUHlDjZ5aife5RBRlsqVo/J16hW4a/7DAOLP7dQq+W6a1/0SsVxaeg2/f/+P&#10;vq+9M8poFDUaQXjhdHSwARKgpFnLrSbOtp50CZzzmKJLVe9dSCK/iWyKBCWEWAgFCYDzB4AxKE8S&#10;mJJzA2JzlETsUTljV+eKMmMwcw4xO94/JlwQNUrKd31Nm8IlsoBop3pIG9fgqAAIaIFNwto4eaXO&#10;8UyqYrIKu76UoO4WgPnw6OQYnXHKlPkjkObMwcHyeHHhdoSEXKTu0o7TLp8TNkuQBL4KraTQfnC4&#10;T0Bj0m/9yWAREC5RHpYWOMfm5gYezqEMhpalJcTq0rqSW4YQChASTxu9wCInLJgmWZdcjZXVxmQj&#10;4U3AkLIfl01ebB/e2FonvWagj7oqzRqaHyzF2n11D0VeWhkQP2Kigw5UjNcpWgd+I0nBAjtM1sGs&#10;G7TS3aa4NTNLfk85ASWyB3F0gp7l0VjsCMWWO1UoV1Nswl5Rp1BOMDL2HClIZ6sBjtKpkDZ7zP23&#10;N1giZuzghyXa7tGe2+JuQHvamwLwwtLCv/xXvq2SE+U/Qw1JmksNK5oq2Wyd5hbQN/lNZ7p6G63A&#10;k6nkFj01096s/uNJuFbuTUG2k/PmO/Jj1CK2WoeimjecekVPTVfqAitzKW3K+QvxJqFIb/Rx3OQ9&#10;iS958aveJizUqoGr6PnNP/p7P5TqgXcA6DTBCGJI45MACQsSsnYB/FUjoC7k0Vl6DVBpRDbIBKXL&#10;a004Kavv0uw1nsYuYTCtXrJq/eYy+bnDQ0yVUVChrUY9VYI1lyuivCwLIb2VtisRPPsVbniC1npp&#10;LvG99BjM5mCcHQtPdUfQoRZ4fVmU0uoqdExO/NzAE8ssAhtRz9mxZrXLVQ0msfTECL6tTrnzVEI2&#10;FyYaOPqYybBqxNsNQuwkvjjb2dl31odBVChzuZLzm2n2uqFdbEpdX1vnUzkhpAIyD67OiR7OyLQY&#10;g0GMJ7uUcOxeH2eFjrFT5ennn4KgDDeDMhvTyMQNtty05ql7D3BijikNGZTtMz1Il0dywoFzSYx6&#10;0kbjZmFiSIY4aWLQUPIvZ2UYI39idAjj4ORHybUvPnD4Q10UD5SExU+2NjANs6O9oz2WDDgoZWYg&#10;w0orpVYRCJOX0ST5yvFzT8xHGPW0bldCJIJBS7STiqsLT1rhM4Y+Atol0+W0/J0GtPtPTH/JeIv6&#10;I+Hlw3I+/sWUpEQ9R0xFtGpOeXPbPsFfM0VbGlTamxOugKz9Xi9VTi5eJp+QtEC2OT+EX4D3mnr/&#10;j/7jmK+WuNfYHZeFbdJeoD8yCUllRuaAeXefg3gRxzKRObClBB9EMPwS44a5JIXQDJJ0qEC+FPNK&#10;F4K5euwHkYbLUAWE2IQarPh6Do4QGItf3aAkFGMVKmozQFwv7XdkpyLoUYrGZAn2LMLOyv/ZwHIw&#10;etyzpiVNpYUr5jeJcbxwC1oQUBrZYEBk1WOjtza0hjVu5aEJKoIsgN8WPhTBAHrCCyg1icbLF74T&#10;Caf1zM3HMQBDMURw1anU0r7XLdyL1GJdSJR8lCIoKQwfF1CXZgjtosfI/Qb4hbI5HovHZO4JcPrU&#10;zH2Gl7Y3uf/HJ6f12EoQSh5CJRCZ6Yyjf+ElQriq/+rTr0JOGdA89Sdi98TiJXC1/a2JxkSUIkw6&#10;hwh2gCUer4qcakArkZbEtsgt8lef34Q5AplZiMzQVZiWgY+WBdcHV+mU/zzRnoi+5QIsNhSyr2up&#10;R9ZbO7s+nsO87YUvbfRUFUrWu7tcnuI/EDTiFXccsmcJ40u5KVuO5KMjIaZdC+mLvFxwWYogIrA6&#10;Oj1fXVwWDmypg2W3mysbKzxpDA4gATtgNwCAyFxtzFLOoTLKEfU39hPwLpfT807SUKGniMLp7T06&#10;IJ8+zWo5BJ7Qh+0rAEYhiKEo6xja5RV1JudsWM9Inw/mJB31FOOl0Fg8/eApNrSgL7zXUh8TQ0HL&#10;Uo/EOSEGfBDmAXWzKFu8Kmy3PTqUhoAwqm8gBecFdzw72ubJd6kCk0TUPSRMx7GhNQyNM9vWM6OR&#10;IA9vgf8gUQmmSvC2+68wprdDyAkgB4FvqfYNYoA5Dmpsjm3nG8IXt+ON0byZ0f0HWygSJQfOwXE5&#10;FxaZd+/sHXB7sQmsT0J/jw4PgehaXLuExmmGxSwgJEGyM4gHInB1zS00bkUN3UBgkm6vs6hl6tRN&#10;zicz95x0/MBh/T6DcyWuFgkqIOjsYow1FZQB7f4pqKoQEd5xfLTrdGFELq80+gm7U/1ouFJqXn+N&#10;FhTtnVLbSX2mazJ45G+bnY2HaIGWfqm603VGj3PqKG99XHmPesXklKJtHmqCDqyALDqfWpYnnLe4&#10;a7rVjifnXyioLgnxVW9/8V3eMceES+V7sq74IZ4rGoIYEHhnVsYRBD6qpoKIJ1ANvs+08M3q6kLi&#10;BJ4+YY09n9SN4G2ZJ15HWcTnLJIFy5+sWME0BKn1CrXVWWouHIETD1/anOynJL3eAt0uMrm8Bmk3&#10;jQFHgjDv7tuB4u7hjrkndNlZv0bkIMyaTjrthhMiG9BJ52yjThtKQQU8TgdDXaC3QeC/SPo6R6kT&#10;oEhkCSg2TXZLtqzSphFxeQbDkUu1+RFlUbQJy1bp7TNAZWWMMyOhn7qG82ha90A3EYFmnujWbPt2&#10;Zl44kUvmiekJ+ZnHI8HXnzk0au2VzHw8BZ6XW30HMgrBp7gGLacOA/4CmXmJZEnKMQ308cVLAoy9&#10;pQEEPglEFUdgsvSExwAvIoqLhffyqEB4qTPSeS4ucq8ZkWXonWfAbUIUYEV75ZVXhJK5KGAEBp6n&#10;+LrP+LfLAUwYulocQ5ckCLuXPvlJ6otpeUc4y8dEQu1nZ3lRQpmE7RUNpUlhQF5cgr5cm1wuI3LP&#10;b1xPU/FTDH3Es4Vr5X7KEzU6AI9vVOeZ24srpYvwFoKlzt+fqkjg3w1wpF9NpNOCt+78dR/xtu1A&#10;Gf2owCu14LrK4V/7gR/x/NLxiQrV9fDK9FHSYCFTZoo4q3jmic+NxOUIdGDxNU8/wDbJji02//pU&#10;jooLZDSjoDEuxExDF8bV4iEa4GQBGkmWv4MbZZzt9poMg+44nHcUMjHKzrsxcHF1RyBerMEVCmIf&#10;DdTAH5qCuAgC3bDoeX27v7+vklzdFPoGUhDSX4tAw9sDVp+cnIrgY4jA8u81wVxgGSQlVHLnUTz8&#10;ZHbJwRDGrJ70NgLYSaeooREPknmOesD+iOaAMTGvcHaIs1ADsf42RiX7BzIvvprpVqbqsPj8ieKr&#10;PU2XYVEuq+Ud+rPQe9oEt+RBCg+YMNt8gWRRDCMRQczxA3kuLdQu+Skj6WPMzx4KtEebcNFba9nL&#10;ijeBKxMck5wYPJF1BTkJLCrOiFiGQ7kirswA5J38Ivi2iEIko5nt9iZFPZ9bhpr3RFxzRJ9Zwp58&#10;isdx+EhwadQrA6HlSHJqLfsIOrfOjl8HLFtinI31XaYfooTU4gg+45PKCxaEQz9S9wcTKZleaLrg&#10;SqX1v8uK7mlbDCSp2DTj7DsqoOInuPmIEKVKIHEixBnUOjvb292znSQHpqw0/IhAyZ8ytO/jFoj0&#10;fE3kri9dO3JxhZpwHAuklkiFPdHxOTo4RgBciejqUwGzVENTUO+tMq6g5ZUYjNqXC9bdVsFE0jw/&#10;MnNg6BYqVJpwiXlAsC6BZCrMMmV+qDpII4PTGxl2CzIZrS0teyfZA3/Fbl3XbHsf0BdX6bGG7460&#10;hLvHoRkEZekeSgzJANEMAouuYyI4F6JIjuGkZwTYpfRWxUZy0WAT2FYxmE2ZJyOHjGrYhhNCym1E&#10;MWkTEAKadJEGuQvL7g8YYa6O6Wm7ihA7LIOOhGUUY2Dfn1EJzA86S1QlcxV3KbuWER9kE3kABV5i&#10;SyyFGIREih695es09UIW3HOJGNbD6mBM9wTqR+AcG95sXaRIifxv2T3HDbm+wpS/srMLfOcPfsGL&#10;GfntAEwJilIFezLEiUq1dpinlcJPIVVrIqWpRkVF0ei8o8U3cS1PcBNMOM/qFa2+lTdkjClvj5Wr&#10;I3D5hcHtPFfUtLX86gObUa88JGpSX4G3dg6MVxa5EXfsdc+9vkKr7/nuH0zYZuz4zne9Kwt0B8BS&#10;KXYM2MgmetXgl3l3Qc8wNZ2eJuKZwXqzE5vRfLvhIRqQ7xd4z/oaDj0qT1JuLqlFYFbGZzqmS85S&#10;QnFvMHpRGBaLbGlOrCdO6OYGsDL1IaNEebkMpwhZeOZkvV4QIRHEy8cUquiHndEoOyMf8lVuEVWU&#10;SNIZg6aiucG0qD+jEpa+OFHxORbMkFt0zdn/y4vdvX3yKToI9rhpGS4uSIm5uQGujsUwYJykLF9c&#10;tDvJPVDEoQF009cVj4j9kTHwMX4MlMoHKIRL0menpuSTRRkIRPk7PyFltAhlEUSmCeGYDXFcZY5I&#10;yKE56HJIYygtsPsFqkAt35hTR20O94+pnnGV97bvg2pH9mixk3vsQ9m0d+CAnqgAyUawES7jW3UV&#10;nR1FokA/QhoIp07H06++/EigfrLVanPUV1WeYs+1zQG/FvbCfyqkqPmDqFOL9NsMmuY//ykPkv+V&#10;0jitGQ2pg7esocH3Wm+ufll/q9clDmvBSh247VBMASv3O9qez7INYt28tdmN8yryieHwDKMgvLJl&#10;N6XKif/qWtqZhWKl4rbm6fguy5oyBpRb5GkSpYl74DtEg52Ag5m5rZWNYAOn5lbnltYXGXeWtoNi&#10;KbsVh+IwyH0dlxiwAGGOiBapdcgHYl+XTFnNcQIflqbzS24ZIotWAcIFic1cKQuiuSBPAbCDnQj5&#10;YDBhHJnTSAbgveP5My9G0SdDPZAsD1g/EryV0BdLvpeX8wxDAPbrzwFyghIg8YeIOuRj8946PbFs&#10;hTb2sh0DMU+4QJweGk2R2qL/pOkCh8FQLUDNt+isEf2Lc/dgc2log+UqyZ1d8hOCwpGDUyyPxnle&#10;soTY5QzYOKZCDk+O6aPYLyAGE89SibskGpwXea3jDpIgARSz602ejY8WCmGU7Feq7K1PrJjGyheO&#10;rUpA1bPL/kpeVxIeMYztm0Tufp/CaylCxDxvqLVwJSolpXYDk6N3Nr5J/WMjW4CJlg0YuDQH0UU/&#10;ueei8fI6u94GM5NOcHMdSlocWOv6VSmrnX/79PpNnVqF97H4ia7yypj+ivFz7knMVWej0ilXv+HF&#10;L675cX1jlYt1rUeRFNs4Q65nICMg6+PFGDcLmZSxr4AK0BWeh8dFLoDrKyIV6hDb9zbFvYBRvR6e&#10;HB7TcSCUYSafpI4n9fDhI5XLUjQNJkqTFLHOaRncf802agmCB7niQ6n+Y9pREM9TXJxTSEHvEWPN&#10;SXE5YC7vik4f0FVqSVwpTToo8Yi9GGmB54CD0yAkXFigLxAqV74gFzzYO3K8mRlnojeyB+E/MDPR&#10;WZBAIXmuoR5lNu4SQ2LYT54zASXhFdA9tGN1YxlyHW4RKaytBl5pNKK0o1UUA1A6xoNCoEwKjoKT&#10;ss/jsLArVoznZl2LbHDFMjhRMruHu86QZxu7GFxoA3Gc7B2jWAuRNIRnN268R1PdyAuN4IaMHhgs&#10;ToNQ9vQSPL7gcK4FDSKGl8uGWhTaDS1ctr5YD5O/Q2mKarBDU8fCu2wgdxG5RahmgduvFJ6uuvNT&#10;tOc2tqCf497id56IJ5r9bGMKzRg33YrqJRtoiYcCmLnWynKbtvrLRDn557FapYfXPsolIWXQK+bq&#10;wH2tXNRqzjH7GffzBU+cfxShlLLCI1PI1n9vY3DlUrrXxBe29ModWfKNpW1ndDvuHcWzVEyJKs0Q&#10;JR+dHiOWgbRdpZ0tUK+CKnDaBN/UbKiV6qHx7zdsyKGfYIsAkGDlotY93ZZNUOtelOSusIprxoRJ&#10;8OPCgn2viwsMPgKMMoYBEGKzCrCo17iWiinsaKXjYl4pGinzEvujAZVKxERPAi/CB6FQFIbtDpP0&#10;4jtAYAuSZkL5DAeHWWea7RRCguPT3UcHjFOEs8zH4sosVrlwAXak3felPZhDgoYYeSauKZUFHXjD&#10;EiWibYWGAIrpVkQWVAdeUJWDXNyNPIq+NBg0MuTjIDmQaAZfwdk7UMrKMEph7v6C0fDCrs3iAm14&#10;Ox1shLm4pgiMQ7LgTBGPVayQ4B9DBzcrnHFFwt0s55i9Zv5peDVYmacKtkJtltovtwUKfpCMpHd3&#10;M6e7p5CtgZs0f8X32aWBkQV7d/PsM0+jANZ7HPov92OyOxGRyjwqXOfPEVJ/yi/jp6J9ZY1LP+Ja&#10;Wnk2W+SKprZ7ew5d09flgDxqmXtDsfI+qlf4ciohf6xBvK4YDwzmPOEKp6LScV2JhLrzz36x9snR&#10;1vJ07VqaWnj+xj6pQ0VRfGEIEv1NXXx1+ipiq94Gto2E2Y9O0OXEBHyVw1vAoVoopDaJr5XCq7vS&#10;wiD7YKqDc1mQtds9QUb3yf9EEmHQCQsS7M/z8JKdi4FAIgn5U5Ri2gIysbWMN184asQHUw+ghNsb&#10;I0KImf0zsuIMlLljazjcur+1tiSunBNHnFA2wi/731mPyLCpO0TJsNnFC65wiq0vrK93ZATjzCVz&#10;ZvwLZBDwhzmTpHsscaWu5pJzXujiF6R7nqmQfChXOzK4d/0K9a8hPowKFmyEoUkMERS51sHhAb0O&#10;ToP4UQAkHRYoOeJHSRscDZmDmtZZLX7DDaE1XDuBjZ/IuGemwFQF2VrSaChSowwlP4JOyi62551H&#10;2URL0sUKG2L1Go9A2dCuwdasZgl+BVuitxsrWH1QyVGcgA4oghShLlGsj469rp/jrJo9FvxbdZ8C&#10;vFZLrs6/HMjvDXFyBN9R1a1oXM6/PiuCGK+dokCCxsceaOKTch+6EalSWU6FqZut+9vOzGCgp5mQ&#10;l3TFvJUwlul00uur26lb2CzdliOLMR3djAYbxLpb+o7hHTJCYhBGVXgrrprAgngLOHkQPzD6klQz&#10;CtZj+/PTz9znbsnlfXyChSXrFES9YD8ItDVceVvrmxg5J+8Grmphjd3Bzr4RRqgwoYchB3UJ6IJb&#10;fTD0fMTaKjR9bG9AeqRydfCCkr0sYnR1nccE/MT1UuZRwAB02hyfZWMdd5rqEX8npeG+uRDy2iE4&#10;zjbQbNCBAkXIKMlXScHEPMGdkTk16sCvvrzD6eEsqbBxN5iGI3uhtADWw2IA/Wq3Bhlf8vjEs55f&#10;ki8Z6omYVbwvzs6IP3hahIm8k/vPw5MaN/GvtSdKfVMzUFsB7xN6fyVcDPwroRalL7IdrAodPecn&#10;QrNnvuSTHGRqwtPw2ok1F+a4vZ/65G8ikXw4L8Zmpfafyk9sX0l7wK+18KCwrY4qGxOQjAWQwJ0N&#10;D4DNdG1gFv1G8lufoR2pLLfibGRS6lgo6NIPPy17F3xvQpZqlalcQRM1nc1hozCmvnljaZMYkIh6&#10;tCeKUNa/tkpEDWTZyyW0t1XNLK/KJ9TqiXbmKDm/7yaW8gcXLUdR3v4Vb+WWhDM9iZcn4Ayp33Zo&#10;YBbC8mSpgocmwhYBZVUXy1J32VgxeQ67Nx+NGbw6cxgZhKjsZ3iKC3TNxFLfgVJZ0vc38mKwImR9&#10;jTYujSNCZJp2BNDSDo/HL7/8qvVCOGUI0yR/6oF8ZU/X1r2Nre1tzg1HkLPlf/KU0yZjTQr/Elfo&#10;DlZJc6AhIFxxPTDdDoyg2Y5bSFAcWsLjixOJbYlACLX6MGMTmC/Z0AdKxMAcG43o5tv2m3N7hBEi&#10;S2/7A6wKjfiTg7PjvVN67uLqMdrIVuKbK6hgD/eO0QeqTYxHrS3BMgLClwKWwZhqBhBpZgqCBaIi&#10;IkqqtQEkiuTVBuKkr2nAX1kyAPzIfsqp0b2tbZLy3T2IEC8f7T6y9rXmbKqc0BY3iXtIBH18drtT&#10;iyoPjopzL9w50Bfzy+mTrjGTlTohL7xmH/jh0WE5G/QJEYnZTyOt+PQjTM3PqAfV6FJCrJNanCyp&#10;KpiPfwqCUKNfbb5SiIot+FLQ493a7zupr0dZvy0/kYioHFUmgeo3rl5ob5Udv3xR+aG8vlOWaEW5&#10;nfypujClIXX4BnOqTD0qkQTe86/D2uDrTo/zTfcwtqNqVDle3tb733/9H0uelJ+Qa+jX6ZAOADMZ&#10;g7raGj4I8BMW/JlHEhXo6DUNhdUF51y49VfXyMtzz78GTSMuwYaa0zBDMTfL8IP0+UTbHApGY5ET&#10;wvRCfsOMDNSrJr6kkvTV0C/4VeWk6DPGLL2y4YWz7v3LY8Ke89SsR2TUkhLc3g76C0ZU14wm2dWW&#10;VFAuf3ltHeoeTsH7RWbszAqMgGNBwfRjEGmSfZyZXBZMmQ5mKcYK4qZvmzU/uD33VMzJtOZx2OG6&#10;OHf/wQY1oQPqEJyvZTCpwrgY3ltQU2ROmo7TC+QWeAsugduCR2TGW94F+ncXZPMs67h56KYL19cT&#10;pV3BhHAjX0OJaQp+LbyO6U7Nv0ltBdNN/PLcu1AjYXT6tiUjTX6agBVFg+LsM65kIE0HzXSYgiOo&#10;rUVnxT5HkeG3HWsiLk1Km/xbfitFSsTfnMkkOcmAT8RbnapYv6x3GXl9Rfp2sfqKte7EnNk8JgpS&#10;B9c4RLFi3+srffNqVcTbjBipAx1dWZNlRbXdQQTHhpfocFnY50BUFt28Uec9TZDNUhpEwrI+XVLL&#10;FeOZ+5vbbOckCAeuBBPx0vpyYn1xtdSoMtUM1yL4ndCgEKNjPd3uDtml20SQVBJZMm8+TnrVdod6&#10;KxvLlJKo+UsYyLgASQYIZFh8063mognkJXUcAQRloMwewbq7zAe2OegscwI4USYqKLTj7N3iAo+f&#10;5XIR445xqi+EHRhqy0VTxgRQVuJXqEC5DPsElqmokMuIZLIRk0T5ZzB//8E9aKuI33koZPq4DffH&#10;48wcH4HF44bghlVG3H8yZOATBYWB9oaMV2N7d4ed34BfG+IrcjOUOkRT1mirETzVoxJN/84xVsBd&#10;VCzuhpQriNuIFlwhAHHU/Pza2kqOoCTgpNEb5lxdtTczRedPUn76Ke5cvuMeoXUWNmjeRGJJn2wO&#10;RZ7KWhLplVlLFK6GVoEzAoQ+pEZrf6DLSH11VqeraGUyYyLJrvzXd5UGRUqTepSz8Z42wU4pq/LR&#10;fE6O0TXA86J4m1Lz/E3d736MnHf6mwAor48NmPgj35DLyeH9U7qEVV9qqX4DqOSzchXehjg/Ow/Z&#10;e5EHUx5EQ+MralaXihJ1JqcadKzQAMlaTGs2AZQqgxBi2oxsYAx2FjizNYy/OeQgPxmHonyKVCCe&#10;dOVo8/E7apaycjtnbQ+d9llqtDKhId5PP/WUuw4ZOIXri3Lm3ByPmTVZn/70w8ODQ4JsSWdisBjD&#10;sJ8HQVM2Gkno705oAOs+CheaKA93p4ew2VGxAQdOL5vJHUdn0U/yAbgAmCaC1gAxpylcxGPiARmq&#10;xv15DTcnR8fUPk+ODg8e7VPK/ee/9NG/9nd+8m9/8BemF1dkoyKjIktmsAKdp8KdREocpa23OYve&#10;7owLATMmyHLRoumXBP/25pQQSTbhqx0N+SsOg3itRu7kaL65A9i4vbUNdICdeVgxeAi4ckIlNo1z&#10;56Hw4fHQMRE2yIdcGg8LHr+4pR5ut204dTO+BvoBjSbPABDJxvoG2wN4BtFn4Vq0+aIbQvXT4yqn&#10;0IXxgkgUPpVBXFZ2H1bMqsgWb6vyb16k5E3aWy2cyjBR80gYrsojEge1dLnrnEREywGWyunzKxhy&#10;brOmiipX8MYV5DxGJcZFbajjq8jxM1UOLrcVrK6Cnb96+p59EFZRJBfumgjWWpXQEubSK4wrx5yW&#10;ZI4nfqW8oOERlW25vDVJtoZJVG1qiFukLMkE26wjwVSG7Ap5fKMzqv3yD7u4lAlqx0RRNBe2Lzkx&#10;JK4oJB8k8sqPS0kMm6h8Yi4dxR+4vW7M4kFmieGXA01yeUPksZ8VpIXhyBJohpKvwKrKHTw7s3dy&#10;cHxyxO+oCbmQKFPHnBItFQu69GKAImGsdTL4hktEATMBGM5x6ZvbkBEYtpHFbm5uUgrGI1ppoGzJ&#10;pcNeeGM8R39gfXkdbeRCiBd5ZHQr1tZW7b5DHyvp34xMUq7H9hFjOraonq2vYwtAInqvNUS2vWKt&#10;LGnQ5KA6cH9rG905vRYI7G7RmONELK0q40N6AuhacNSStdjWiJVfdqxa/OCnKMIVoIfMIq1qX16B&#10;VgKYvKSCJ5Ulx414VJ+jTLifURloQv+8X+WoF5iz16GeEH+9Qol0TiPZenM55aUMwspAN1eRmEnR&#10;S+JQXb2mr1HJigDL5He+YZI86LYkG0huE9mW9REny3YoEjzeBRiAOn/gI4q0e/2cUQCGfIvEBh7n&#10;QnGhS/QdHGuYpUtGDsDuncuRY5K1mxxT5th8yMNoRh8cHu1jwo8PUELacAgnXBg0KhiuDJfxGCAB&#10;0i7ckwPMuD/LOWZLmhh1q61uxWWo050tPSjKoNWwq4bBdFiAUIB+hLvP8UNmE0wNZ1e8hhoOYgCp&#10;7Nthoo0E0r6Ss/rcCzw07yU8lMt7vk+HkfNk8yi9BkNf0lHnpF3LyFMoSnpnGnrTBD3haFBrGFAC&#10;F2HDDQXJ00HsEUSAIm5jGQyABkodskBHwl3d5BuaHKs4NlTsTUOOz0It91+wmAgqqXN8HvdNeyLL&#10;vyPqUmJKf0WBF9bKYwMr/qT4TUEcg9MAasJ7/TKgHPGh7gm2dwOku6ajFTW1jqfLUcyu5RqgHJUM&#10;ozRCwUHhSgb9lWa0iqItfI84lyK04GNibifCXjlDfo+4aWe144HdVcjSpR8l+ZVjNGPdQrWKbFoi&#10;jWJWZpw2m1ahNdIKiF0xmoPr3Yn5c3EEPPGbFuWUqnXnH09T86zxZnxKETGZhtXBJ/pVRbC2GrU+&#10;M43FitZwT+AHdDAEE1IpZf2U95yVUkRKRkYuvVLOobAmBViytAEqSD8OaBrgIJ2JSwwvo/4OXTo9&#10;PTVl50vwNgSVDuYfH5zsHe5yS5FmsxzKWTxqKY2HrPJtaIGMz8uWmb7YZzz3lOfqLFn/t17aRWVi&#10;7qwyOuMtavuKhnjlEosrrERkcZstN5oS9EMYj6WRJRkIfV84k+mX2WRWh5DHw1OkUX9Bk+H88Pyf&#10;/eLH/pef/8h7/97PfM8Pf/j//Xd/5t985KW61dOLs9CHTwEewhcSx/m4rZBKkrF/yj6eA46C/nO1&#10;YCTPLs4QfZt04xn6eLwmzCVWFJhOpZgAM5xtCxuRcoJvbWyQk3GHmR6t3X54TSOw69udh/uYj7Xl&#10;FZSJ33Ciuw93qR25QxXgeW8ECJflj6zV5DgYFa4NE8BAXyq0hkfb96ElY4Ej92IV3GEkuEKOCvsN&#10;BZTj0pnqIwuj9vf2fAKQqO5ZYX1aOP4EAXdkLxoXu16syhUH5ZgtOFcF8nl1Tw3ysuooDa/22xyh&#10;VouoP0LLK+NJVlEhjjWGfJzmufWerTrwpup4dJ6rGtudetpnrlG+AnNHXdqF+7KqSCWEqquIGhY+&#10;KglTqrL55PBfU9u0ej6/4MgPHeMAmsEUZIBlGjxd9gQR0RBh4IrAU1yTrbrbHBgpS7jkgTXqCvuw&#10;7NuOPZ6zSp1KobkdMolVBUIo8AwqMwjM2CHqjlVQhyTVbhAiBeDxU+xUiC3JQERH3dU5QIzL8sCC&#10;rGUoRgtubAeg2wvZnBOtlwEefIbm2CYaRUqoKJzK5kIUSHNaqsWcFAuD2eAro62rH2TN4wPdbiGo&#10;MSAYjkhpk7gfLYUGjN2os4v9pTWQGtSp2ThEjuNEBvgv6UBZenpzg6KUkFh/cpeL9WHSIvlcLWQ5&#10;k+WcTtaZOWyKGfHxJUauqNjI5nHhvWaA7QoYcCfgqX5DE8wSPEPYJphlehNOJHxxQ3bCiwiRRrjp&#10;hwoQs534KCWLhF5l+FOVLS3JZFwpWD6slKKagF0o1klUfXROtGY8mxXvjHuJtJ8nHZG/rSt/wtc8&#10;ef7RtTrzOmbuQPZt+MuUTewr8htuvsQq2Ggj8cwk11oEumPM5LMmamNlc2uNzI1iEZ/ty+5ua/SG&#10;DoLdKriR5qjo6FwdhodwLx1/pPdIxCnVoGzLSqkpiErwGfBH4DMc7Ymrt3ulTIpn0Nwb8UD9R8t7&#10;NKKRJ7KOVDNpmgyBjCzAYhAOMJJs+WYcU9UqcpQDyBEYy6AMdcr6XtoIvf29vWiqQ0+0obMG3X0J&#10;/IaDg9cmSyJ1RlB5rtLDOjlxTeyD8Ds7IWkTBTWoyU1h8DQnJyx2v+RRcFFQcnAiKDxr7HgXkSw5&#10;hMFlb9oRZXAq6CkdEMkU5LE1/nBWVL5LRMSB2XCZ+dqsGd3Y2CTosad5wr4Yg0LiKZwgd46dcyRb&#10;BAgAtlBvmTzdOkqZzVIHDRtgty5CmwZ/tsh16ONpeS8uUC/DelSeu7m+aovD8JrhIeiUq3FVBo0y&#10;E+KHImv/kBrrkprwJj8tsAKDtbOjyYzIF64iVaJoYadIsejM8VlwaplJa+S14QYfStn/SPRE4+p0&#10;MryhaqtCUeDYKVWutlFH6+OGqrbUSX0LlTpzX1rs2ZZyqhotJquyszpRvZb4wk6R/H8/ra6qYqkp&#10;x4rrBYUI8BQzuYK9dRIN704Isi8mj0MyY0kxg7bDwaPD473zWxjdsYqMbZmKuItNVnEnr+eRbfIE&#10;io6EU6DwKM2SLmN0UUyeLRpqaWd2ZoNlb6ur0nhDBjJ0yBp1YsaT7aNzy7NMTuhKWcWIjQWpNqRe&#10;07+/buvcGIfy/9To+PxiZ/fw0aMdkhiArZyQsxfyAfLgRQ5ubW3QCjZU99Icx8FS0DRA7rh0fADO&#10;iJ2qB4BQLy5/9l995EM/+yvf98M/9Z4f+tDf+NGf+/XffOnXfvuVelpJzUJpz10jWZFVZ3qKgIY3&#10;hzOJ85FIqcgzWLzy8JVH4BEJ4vgrfoVDoKb3trdxA1lN4C3f29l7+HBP+nOXSEjTDAgX8NTp5Tkf&#10;RnDDk8Ai0COHe4MmJIUncOgYGupkIUkYrLM6Y4E5QLGonID7rk3uQzmqK3dK/f72ttaN9C+PnnJx&#10;6HpBgo0obJQ8ffADH674RlNeoYCSpTeqmiGvEewWyQxmMB2GJj1KTgmlr2w5QGNyCglO6za3/6+Y&#10;KI4oFVpvrcpaotzSBbtpFcj5Ys4tcVuyfv+JHLe3SCLfmoKWClSYFIG9ksqKCsOB8BaKhOOJcK7v&#10;S8Fz/iKeu3qATtPPiVtM57NdR72Hc28FAH5AIsmD+Q8IZ8was548HGmVyf6w2GYDjD6MztkKJEWS&#10;3GBPvebBg9fcr0VsfDR/tc8PN0xoaSjyEwS7zfTiSq77QI54lsAXnKe7vD0/vjg4OLo+vz1mVt/B&#10;5oXldRak96T7Yng0S6ClHkAe3bpzeyAvGVX+MzvPGbG0NjDjyB65Cz4jtwTiEPZZUBJjATstRBfJ&#10;DabBsdIrJxXOIkUXbqNCPcbOqe4CICEToGEHaorzYm8DoSCxE7iuswsmRNzxBnYQsz51O31FB/8E&#10;AJ4RGDuSRC8BsujP4RbEr8rfBsOYrjFjunS15bnAD1EDJWsnKpQHYTxczQ4jt39UGchnZ3tRySSx&#10;68gnK8s0UGiYiVT/AkXtwpu4hdZlqOesDHbyzzeho4jIc7S4BC1SO25xAaR/EWNqfBZFqCA+danI&#10;TIvO89dyS7HEUagg5wp4lz+Gt74z/g2aW/F8qmgl1W1Yvtxa1yXJ+bcdWKUcJf5eg6WxHNjv80lC&#10;9rw0bimPQ+IrN+GwimDODkQWOon3B+LAjEKaNaDKMB1E9Mg3XxysWg/uBaIiMhwCSwCazWyB9+tO&#10;0g2H3UhXY76JlojaRVJeSkRJFyOoWar1N3h0nD3jamEuGInPJpcQc0ncQ0Pwzp4vksIQjGVSxIx+&#10;9MhloSpF39nkcAnqpYirxmPSThXcGW/mD85JPUnbyzhlU94NJ8OZCSuEPwCyWYr9Pd2GOL/ekJY3&#10;MQO1K8r2MIhwkmYk7hsxwY4vNPxikI8wk9uITKIjmER4Yfg9rQ2ocfBbZK36VaoO03M00/kXCAur&#10;h+w8zMwyEEQXg1Yaw0Ck0dqBRB22O2emWCewxOTR2jIxFN3J5YVlFJ+yn/RXDMSdXx2dMjd3gx+l&#10;DGZNq8fALHbfUBLnB/YDxAiXjzpShACSEm7SRSpyCnofx+/whFwSRfUXsayyDbJZQYHC0hnMCoWi&#10;DKHI6/LYMp558WQ2s31TeqR8RqQr5UiWXp/l44glN+nwHCLbIVb0gChqTfgl16g3BEKr24lOljLl&#10;hEsVHPOphCW/b+a/u5YUpXOsNkZa9p9/63Irw/Kj6vhPnn/nEmMcuppcYC25qNblt//Gp/AE7m/f&#10;4/zpnbqlKGtNEGNKjGCJkDEC6+MzNpcjqyxRJn+YCQ+fqgoaB+5RWbddks3epysWQoRlwx21aCnG&#10;lHNzM8ncHOlxGD1gs2PdkPsNObLLduJEUB+51hiZ5/dA5WifEX0HwOo0RH+adaAk3hxta2vz+dc8&#10;jUdguJRcAXgGth41j2vMKM9oeAVhJit7z69+7pd+4+d+8Tf/zvv/1x/6Rz/7Qz/2c7/8kU/86m+8&#10;lGC30jHtXvV5IkDmZho85NgPZb3J4qoV1curhO3TRJh0vjArq+ur2Iqjg1NKD5w9bgntIB5geAOP&#10;csqeuAQxi5CcrCyKFiZvg1cjZDlYdRrkmD/sBS0V3dTSHEvPXDED3lYI1hyZDXet7XtAtakhjcYH&#10;x0d8EFgljB9DJbB3uD2ewMiBCnb/iZPnToEPrALtTe8OV1uyUQMVRShgLpqh5/yngNlZihIvFHGs&#10;Ll73EqxGaAErp048FfuU/0QaPcIkNrEYmhvq/1dkny5D7nttX+ma0AnG6kiemPGop+uLq0FW43gJ&#10;iJqUV+/CaKwUpLBKOUZlBe0F6aq3Y9QRfM5xYzEIOUg54ERydXGdSnqxE52SjcnkmZFpkcqOqJir&#10;43gkRK6s3XY4eSTpoZ52OKZA+OorD0Uv0I12eG2RxwV2hzALq6fmyUchhJb+LqJCcdfdvUGzbZAn&#10;rsGkTH+aF0q1jI9B0zDTxFVQuHIJsplNy4ppqQD/wFPP1BKyd8g0+aO9k0O5Krgk1IOAj/929RRR&#10;TfxJzlXnS0cEcPhid6BmNB3dU+cJi0TBOxrNbDmwD/JTi1I4LZHB6ols9rfwTyrMaA2OitshUgYi&#10;hmVWVg3PIGezVOHoLO8V7oSWS2pJqiCrOldOFEGTiJurtsMZDY+rxVtob7LFqklVs2TtF/llwpEJ&#10;MKLZ7mh0vdiXJPbtgusysv6pCX/Ep/B5eRrVR8s/ZV/T0oiJbqFVTLlyHSUxz6hT6VLvnJ/Rf4Kd&#10;Ov9m3lt5taa0I+4dkCIvS7pS+lWNpXz/u88/VrdZ9HiXnH9pYJ10VDG6GfdhICiVAwUUCFGwAqyS&#10;GllTIZvMF1aaQiLWN2+xZSYn6umFJUWMMtO8uF3YiorOM5uCSP4QeIB6IDHwCtRXrIOCcyJviEUl&#10;OoZxQH7wWB0ujD4T750mROb5SvsOjY3FIfJHYdE07Ji4PGTLyi393+U5Kl8r5IQPHz0UQ0aDzC1d&#10;Y07UCi1TRbMLNjigl2RULWgMcN8qwBwNwVXHvmw4Dp1jFdB0Y2RDcxDqzn07YthtVMVbGYN527sD&#10;hcploe7Z3ZI+Lv9KRnCjeDj3Iy8RY9T0oLHM8qnhNyW66hP6uQv4UigYH0oZYG6h765uuEOVeAZO&#10;MRzucOVUUQTOime7t7NPEKY2QMJ0ew3j5T47t1EWnB7sr4xpbywD2cLvUEsj/uSFNCU4Q2anAG0F&#10;AGqEZx4CExTmTN5vw0oampo1OS2h8pNFGb8jC0IX3/AycYfN2kXyuzHMKvGbekZuyt6XTYwpbHJV&#10;M8XRrsB8IukZzO50NeJdfyn9rW8nX0me85tKrpuKJdNputUJc6XDUdyqV9VBPLHuvQp8DpGTrwWQ&#10;vkB7b7AWpWjn75tSfG0HaRfimfjo+bToOpcliYNvtKKgbefMTAwgA6KzNT2LXiB1mxuuKsfcgb6H&#10;H5UXk5h4z/t9gnXFBM9s0Dun9GjM/UJmhLcuSrRBXA5YDYmitAk9AcYQjyHK091B9DEuCBky9GPu&#10;TceJBhljFKQRYkCCW5JxZm5KxAgPbbb/Gc88iwwSLLHwBLdAXLGxvQGw6vT6HD4xegBcJDM6Tr0R&#10;yrgw8eaf/Itf++l/8at/7e/+0/f+nZ/+wf/5f/nVj33qIx9/JRXS9PdbaOQdUDY62wnVwn/9Rw6+&#10;+XMe/fNv+M0Pf+XH2CaD/QYuOCb9oGhteEk5OsyBbOMCJE90h/Jvb21gLfgboQyNG76yP3yRu0Bt&#10;DUd6vGdCDqiEwWmbMgmCjs/PwGAltsOJEhgOxSeSEkFzzsrG8xr/s3fN/d3Z3aEcTJpP6iaN1BwP&#10;Q+g+l0ovkn4k9W0CVRdw3tzh5+ivUJ2qneGrg9XD46Oyzr/9W7+TqCI+ocqTUz3W0ypbFVB0QXuL&#10;TQwflcKi4G42OdNnEfNKGgyKbAZ0vzUZSeRVIUh6YlkeESVMJ6TVpHhrptUCtOIGqa9i6RxQYF6j&#10;VLWb9eNbG8lRszRM/G8IApWlXEF4biVE4lSqCzlR18JYOayeBdf5IQl9KlZdO2/i2hrgXVuTaxx/&#10;zde+k+cPqgDL48oCN7Vpp8hoKT2pBk4SiAfk1Iu6APsBCpvWFCA2JmJkDQg9IJhqzpQAxpWlcJb2&#10;0B8cGHQSFCcHRxRsLrS2PGvM/fn11THANYkl+wYRNzcUdRE8QHKowfrmOn6IvJyHDhKO5jchlzMG&#10;M1PrGxsPnnrAhjgkU14y2EHEgUhcS4HKrYyDRe6tECXZBwC90XIQwMKZEwCBBsbL3n9qC8XD6iQN&#10;JxeYYh6w8LZk52ltsVpR0p5sTZohd6c8YGyULz5L20SlC6i4KCoiLAUBsSahX1lfW1xf5O7YpJmf&#10;WVxboLYE5okuhkMo1KgpLaT0EonyeVPXqkfkU6/kuGKSVEablYxl5Sln104DSFQYYWMyYpMQKhLc&#10;yLtbNRHZcZ4wn2iVoUBR+fy83iS4YBDV0a4abexqyVeLzfKeQC2IdtNMbt7GI9cFiTVOcpCLyPFL&#10;Xyqwb8FVcCLRtjr/fKQ/VxvSsmH5KKU6v7FbjSlVxKu77GstRiZJAhdJZwpEslVA+dVw55IDSR49&#10;pDh96sJm6ZQY+ZSpriZ3sf6ZW5WjNVOWxQvAuBaUd/Z37G0xawnHEpnxYA4zCEYTG7i5vcEogXzu&#10;PaXuaB+UDkVQYWyUtZRTMEmLC9ub2yiOUNSpaaJ8DLPacX0N1hMgqWukUVucD2haWr2yMMubjzmn&#10;mmQp3d6EnPbEaFRa3a0pf/JQ7bNsOcNgHQJDEYui+9IaC7P6zjvdiQj0oWaALZH6NEm/fGkSyjfk&#10;r/NoiHFY7LnF1OoOdo8ePXwICQ9mlgKzwRcRGEHZnI5Nkr6UQ11OB9NsTfPAhQa4fjwmDSJ2zWOy&#10;nwJPHzhcRiJMzuHEX1kiU0r/bp4GEDAwAH2zNBgGfdZfIHEosN03IquzS0SVUNVhQQadAKEw4SgB&#10;DWZTg8bNkVzRJB8T6TIcPjFAnBZzlB8sDFN6WGkgBRVaAUr9UxDAGMx0KArH0bp1sedRqTpaCrEe&#10;v17jva2wpmln+7/obyZ3y+E8joKiMRbtKnXpUpHyAjnRhD6l6yX+rexbH5yLKwXyr1G2chVl8Jst&#10;iTnJ8bvz1FyXZqaq7bBTnX/qXtE6R0frt6AXaIuG7is2AeNsJRRNcYcUqkT9goNYGeGpLrFFdCqL&#10;ajPalqBPHSWvcOeuzXF+T3ah5aE0aGY+t7G6gpLg61NBmGZs06pUVhI5k3Ep8EPBGywS7aIg+wd0&#10;CcVVI1gyRA7mlwkQGNmGm0M2gUuKNMwGUM4nk+E3lH3+1a984gM/84vf84Mf+h9+8EM/8CM/9Wsf&#10;felXPvrJMiOcZguUPNdIRB6FQjU//1/9+/v/+e9/+V+++zf/6df+9j//M7/6FX/w6Bu+/GJxa2bj&#10;+bTfjg4pVZ8dHh0DDYnptJtvvQS8HuxVZ+dosm1LyA9YRE+alSquDLlXtzgh9Js/b97b1Fq5eokr&#10;dBQOABP1Xn7DBYD5xTZBuIy3uz27gbUb7ZKvTdIOKthgh682tzY5acLLTGgP0BKsG0Ho9sY9atmY&#10;PHI8ojrq49wvPpdoDN8c0uXeEbSyR0dNbiMVuR0l0DVqxHW5TtXvYuWVnLpJFbRUSpG3VvLQCWwi&#10;ntTqLL1ErSreb2a/cxU6r3gUC0NJkh0V8w5Xfpy6a+dVEsll1R0PK3207kQ6SuZO0GMaypnmnOIe&#10;olcJiLq0v6KiFuYV23IA4O0ao4t1jYWKnSgSLyyVq2PaUbEUD/Wc1Ff4AGRgnn2a6A/NBJB915cB&#10;hpLUO7pMSfTpZ56modZfmCeZdsUP50XgJYjtmAntmQG5SsIFR43g2XM1HX1nhvOfe/Y1iAX+0Nbs&#10;/BzxE5k+zxmJ4gZijouZg7uDasG8RHptPDjdO9o/opC/BulfIiTymPhjNYerwKLvH+xxnegzvjL0&#10;rzTURxR9HV0eDGgL8lCQdkBR4QUnUZ6WZilLqQ17aE/DKYKvXXTTInfCkYpwIdaCavo+WBGORriP&#10;SSNg4t6RBnB/RciQHDCa158TYkh2zo04PCVXwGfQeiBXJ/sJCABFAhqpke4i7DyFsnUZCrNIVwGH&#10;wUS1qPx7OlSKAP8afRcLRlV16g+d/FQUUkfIeEFTAF5qEt49+ApyJk2DiGR3yEoqFNeQPOUvOU6U&#10;paSujH9FUCVIORPjudZIz/nnl83n5IRLn5quhrGsPrbSDrtynr/HK9fTPtXftBwauxULnWXMkF9g&#10;yntjht0+9fJDogdGMhFd7s8lbVtqJFMC/7EqVE7S79f7Erma/l6Cs5leW8Wdm/FplCWwM0UQca06&#10;UFl3Owr7PvcPwFizuPQKUM7N2a2DOXd3zBO4xmB+5v79LaqPscpQRMqx6U5fDQm+wHXOTz/9YH7A&#10;1CTsALd7h3iCm/llNIATu4HSwvaWN3tIB5EPggOQAGlteS1tPku5EjTxOPrj2aU+Q83Hl0BLXT9i&#10;4HLHDoaVHmMV144sIerIuUAfwOwheqVc5V6IIevezihNwTYDfwvjHdIpLS2sb67yeNFrTgy6pq3N&#10;Lff8XF4y/Xp+zFiDmpi6H6N2OZoJA/k26f2s2qGVleebWhNaRCWYR2kOk/4tJ4ae2EmYgqdtmc4O&#10;kuUQu3ePIi35FmDwKT73wf17cIuARCE4Y1rWvD4uidE5gjYeYqY9lBSuUQi5KA7Jz1I4iVymYJj4&#10;yc/G9CV80Zk7UoTwlNQGS2rA3epTlb62YKj+GussIAm2tUzVYdyLFrx6fCXqzRBHvcre+25/rDZ6&#10;fEiaIk+Ycv9UKl2vL+kOy3DS48qK9SBef2x6Hbnsf7LqKF4yaWLb7GXrUpJ2Gp3f4NNdpeJbKubi&#10;hlSVOEcpB5JU3gMissx+pmxL4bZHekmsgvk6PZK3A54zl44vu8uWSAsrZyQt3bwlT00qEblhFvtP&#10;rhmIdux0bMub9BwZNsOAoZ40gC6boDpqjqxl07pmIPoOCiUTCscqbriB1HeJHETOBboQOyDMHP2m&#10;h40mEtuF3p/q5dU//YWP/PS/+Dc/8CP/5K//vZ/5zd9+9NGPP2y3t1UyYrX8lf961Yz+LQz+qz+8&#10;/3/5nIf/4ht/80Nf+dGf/08/8pVfePwnv/R8fmN687XBFdZt4gkh8oSN7o925/AANh0eKDEjLoSY&#10;8ZyZUlMehkFn9QfESagD4VAPwuXj1a0VWiFMP8H6jZJYNOqPXOi7uhRo1OnlKaVwAStMqXz8k7+N&#10;9QTJxJo5qmZUfWHY5NFcnF/hA5nsltj18pYJJpQNDk4sCI9zPRDg3/nEb+MCs3EJ7j+qejAr9O8/&#10;/ZTcg9wieNwB4bJ6qQQ3OtFC7i5C+uN//MWCfcR5VBjeboNS2uQO/UrFuoxz19IqgTbjbtmEs2at&#10;aJcAJsmysYvP27mFeAqerW7siVAool4tUY5ZvTVdXs4o1YKmeE0D45esGoYNIY61vFEipVKVinei&#10;2ObXLhjIUUptjSLUvHd+1Z9MLhJNS/BU+hmt64Sn3RLzQu45aFcCDos9tFmJ+sEKzM5CSEOCSJxB&#10;bzs73UgblGpxDLDZnJ/TnMUPYJ54grDRkD0jDw4NuEb0knWYR8dM3dsgA0xNndIKZT0TaLgHIPPm&#10;0T0UA4X05GwuLIprYVnK9fXeLtn1EU4Rt4PxpeFFaBLoikVXo53B3AY7qxwIUGyxrcZX0zO8hIsr&#10;2g2eT5rOqnVm+CwjmRyHXtYFizBqMky0zBQqW+HGIJlsbdyNmN52zyIx+jStdDAeYnZ53hwN5BPN&#10;N9cPgSCpvgXRuXrOr5wwYuM9DoH2OY7cVRIXV5RNeVicuPuMndvOUGe+hAFVsFBGuWQoQUObCKrH&#10;nodoDJ8wJWbbJLqeet5WdVBNeKlFFUK74Mxj14yR0qjvM0yJQMiunOpq4qT2XvWKH/MBOX7Jk69v&#10;2W+yYXtS5WOaU+muq1rRTSzz105CKz5sdjyYD08t588ntPX1k/OvbMezYnFBXpKQS/CTBH0MSBIc&#10;EOEuzLMFhQGwKsY4/kbcK22l0S/JMlVPLTXb3PKFeUNiCe4VCbfz9Jh3QTBcbggyAFKJmTlSAq6Q&#10;EJzqO7ERdSbauMi9zMVQy0E7Zyn9dmN1Tf0HBktfI+Vg/iSgm1UVM+xOX7LWdXYWrg1ibwFGdLV4&#10;LzpCi6EIjQpjCefjM88+A4VB6OWnTBzhoWEF73B0mNXQXBGBL7ul3ZGXxQyu9qJJN78A4oFDGauN&#10;7iDavmOND2jcFabqLHKTOWCBVQnbavJuY2DQB+J4IkTQXPfu33NXGERrjkU5bWcuMzVD8EQQCcmZ&#10;Dji4dXcRGdOML2+vyYofPHjK8r+jrEzCDrhSIkIybZ4395ZSEYopzjWbra0SSUio/J/br+iRGPN0&#10;zXNwSNwZO/HzsCdSJyNFL3wB/Q8ah35kYCSEoSmLZn1ejY2VgwPcvX8Uvxhx7bp09ZtIeosVCrj6&#10;RH+mpLazTcZJ+THSDoC9nEhZ0ejB/4+tPw+2bk/v+rB99j7zPL/Dvbe77+1RaiGp+0oCCUktNAES&#10;ksCgKsASwsiExBFyQlWqgp1UgUkhKiZmcqwhLhf+A0/CCGyB1GADiQXIIHCIXKjVrVZ33+GdzjwP&#10;e5+z8/l8n9/a75WT07fvPcPea6291jM/3+f7xFp1nrWz+i3wQpUMlVoNt4pYTf65gILR+hrVJgrd&#10;puRa+tFKYIF8lAK1T5TLV8ti07PcWtVoQdjLC479qCZsF2nlIMmfWwWufRx+89/+rZ8pB1I9ARuj&#10;7s6aQk7ldXX4c+xaCCH+szx6h8xu2M7u2s3N1XVgSYYgMCSRj7hDhWlQCrpUD9y/zpGx14ysIe3Y&#10;Rer+DAVIU2c2JR9S6FJlKBX6tsb6tV2axUNiZldt0T4OM7ufwsIVXfH9JwcXh2f/9P/9a//olz73&#10;n//sP/uL//HP/vh/9g9++Ve++JnPP6nIrx5TefsYJYLKBNPT03/mUwc/8hVPfvHf+Nynv+9X/8n/&#10;+le+96uOfuhbLubWDJJ+Q/zgw8l7fW4GzNxLWCLvkXI8HB7HxyLmj96YWbf4RIBdbE0a3T596yk2&#10;AhHPjG6PxMMC2mj04OEmYRYijns7hBLh7IKOI6Ujkq2Hj3YRgey+njk+PSJfOTw4ZDaCD/z0yQtw&#10;WEmnmKS4lPMQW0BZC/qBi0uszOryqjSfd3dgBkGGxNyDsroRJjKY5mXQuK2srzjjyi2fAaW/WWl2&#10;jeR0+lDRoal25alpMEdkqzXsDfXFrvj1nqa1FWut4U/0U2Uib3Tkvot7WmcvPqliF96SGFhNoLpY&#10;zMXVEYsLSYDSGsxGORUv5Urq+8Repd2ToK6uM0+taZhcCunJKAJ1tUkREggmmJq0dMp/lYqU4QhR&#10;U66rXX8OlJgwg7hOYVIzB5d2e0vgHizuwHGcc5CYUNtcphHOwyLS9ovsu8JArgLYM19iQS8uKAXF&#10;J12yZmuBUbzBAjukIJshXUNVrK+yf5SJzvMjiFkJgklwk5q7FB3Ax9lJMQraKeaVxGoPHj149fEr&#10;OBm1FPinq3WQfoJyNxqGRYnlXzIioZxJIVgGSW/tFgAgTx2LTyhGdZmKVh6iQHX+hzfFTwjRm3Jb&#10;56wTUXOkPkgm9QDgJqbQVGvnZzZ2N7geDL2ruaKQwDu4a5CPk7uzOChbkyhTC3rBA8lGeH1Tiy+A&#10;r9Lc43p8/fqKEp47YGecCXPm2LXPJWgVvKQhFYNYwUe03T10ZTET+jZLV8mz70roEGlp8XrlpmXr&#10;FZ8sJCmbGCyRllMBz9RxXiuJRBVoS+BSyUo5qbM8cR0l5FWw9FuD/y4Wj7Qqg++9/pLnUoIqBRiB&#10;lcC2HmC7Azm+qiR+N3lgjhyhJqNqd6M+e1TdApg3MJ1MyCSSf0bQMURcpJys2dErRjhFMiKeuqVU&#10;eiRsFHtKYCRDwd7+XuoBYl0R4CdPn9E1JiF8/uQ5ODkeAG0+mYcITLJ63A0TLEJhW+gCW36JCWbY&#10;o7a3f8iTKvtOp5twTU6CgUTYtBvwCuTZ3lTpMLx+JFCcVIBx3JFiP+IFVN+5DxAVoG0gSQlv+Iec&#10;mI6iPMkMo52cM5REdMFI/yVbFTCtY+fL6PqxvhPpOj4G3cEs4Twf++jwkBpZ9vABrL6iX0Z7mPFS&#10;asHoOJEA0AiR3ID7zq6h/BYsJKYK+Ye1mKk9HzpDIRboDLJa749LIjnm3hMN0R88YTzEcVSbZYRW&#10;BDc8Jet/NtsZqhIig6CS566vrLNByFt9PeR64aihsehOFXjRKOc5XkfCKCYSt7qxslrbhziRvJ1X&#10;FxTbuB7cgXPsSRWdU0yTuJm8ajhZE0rRNgLN/U5YHo0oo9h8QdfeqmJnWfpazZKovt47iZbyYx2w&#10;HbbTR0vwZW8nblsZ9ozJmMOlFD8RVY3WlOWevF7NirGOltXVZo1dc/5dyJVUqbVFGPFpQRvHacQB&#10;3TU3ZS6lbl6vwr7/5fVXozsB3LiHTIK6w+JFQQbXF0PqI0gbwX2Wz6Zt4vymZF68gRyaW0VLAbQm&#10;20V5cpwsrKRhAGesgmaBdKYwYpAM9zkIasmfkBwLus66GXvYbB1AWTnvzCStZLa6s+qNmta8sTiR&#10;/Ltvv/PO21/6q//l3/1rP/tP/urP/ML//Lkn//JffWliD8ul1mdvPdhwq/5733z4owZJn/309/3K&#10;P/uRX/3uTx794e+4nFkfbL/uNjbNTmfBWvzwEjCaeIBXYV8fDfqHZ4fkylSAKfTksYFL12XgO/ms&#10;3kGquXd3TOc+et8jDDk6yyTV6soKGmB+Bk+5Kymoik5xk3a2dlAG900uzqN+3GsId3nBB155jZiG&#10;W8NnsfE2P8/SeKpNPEHKrVUDIaVjfdIHP/RBSD+LpMHFc0tz0O6SKuG1+ZERc8BX2AK2abOSD6uE&#10;yRDHQEslc+yIQREexSpXSJJpZH8Zj1L02yiB1I6RyhLeSGcBUlv8oUCWpNdbKn/2q/rfzQlElfRo&#10;wYVU9GHhp2KiuBREbhKv1KGqHhVNqQBO5WyTHe3ZVWGgxVSdjyz9thduHFaSUdE3spbD1Gf39/kP&#10;W3Sbu1JDoib5H0f2UoNx7icGqK5/0Q8I0wnNKzJMuOwYUTJCVjRQKUE+ahfv2eGp4FaRBNDxOXBk&#10;hTatN890R3dsjg+GjtHozvTAJSOTdsogtMsWXjqt6BJHhg8cdRDfE5AQPTUeKw0CrpLyDCN15rKD&#10;MZsWyHvRvCnK/6mywLuqL0E2ODL1rQX1yq5KqrhE9qdQZboIhXCKev4UtTFClozY9FinSvtAjgDW&#10;Ys/NA27k1sSr6Xqb9BAL9jAcbDi55htqq0Zjw+GzZ3sJPccWhS8uwMijAlwqBW26b/w+LFdXsK6i&#10;I1waiEA+ucyD105XUSKlfOVNxmY08EfpbRmz1pEq+alAIdFuxdbN3iV7jJQY6ZQoG4Ok3Bjhi/zX&#10;c8+76ufIdAXzLQCbmGNFPlKUYbQ6imqVozXxL+/Rzl1a5CG18y0x6E7X5L9df7sgk3o9W0Hy7EKk&#10;SV2q1a6V6ye+oawQEv1WJG0FqdJQ1bquXhXwyrJRJLeTps/0+PLmor8kMTGL1kmPqfNlCa8EFHx4&#10;0MoM7CKFvJGaKaKyf2i+B8MWckWayzfg82SUASEkINOtcCxLgfXYLTtLiMvC2vZ6wP4DHuXxxWnW&#10;XQ1Jr1cXGUO7y/D8uWMBoTwlhuDfxm6XN9PU5LX+4AVFZ0rWZ8OnR5CxubWFKbZY2eu5iO3aSQWM&#10;Awn687efHb4A0ypunSw0LVO7fbTMoelb3VhFXwN4oPxkTs9rNtfXTGjnFu2jZ04eILU3PZd9eAxK&#10;AkjG1QgI3/kNZgqbTIdRDUUlQRlewgFF8dXxWJ6vLUaGngj/z4GtZLACTTchDfUSnNGYalGbdNXh&#10;ooRHan5lcxX3iac42DvZf3HEPg7qeELLWSXQH4DlYukYlh+/mLDCB+nCKHE3EPhVx4egSKZEGhRo&#10;H/ePhNyhSMeFzXwIuvxcTJJTZ4osJrTKfy1MUVcL+juseBHVaoWbcUZ47Sm0tl3aaW1g2deY2SbO&#10;SDnIy2stson998/RLyftW4YxUbcocpVtWsjVXly/T0npZajU6rBlBboQDdOe93al2YqxUjrKn1oG&#10;kiyjFZNLLVpynuvOFfoR6g6ExNaAtArPdW3VleP5xRfYRjY5Dd4RE4fLJviBpJ4nQR7ovlHGRXP2&#10;fDrvmwwuYBVyUQTlFhLPzqxEmk6yaZQ5mTN4V7IofchsGdV5MlInnWWlFxUhK17otUmOOCQvo+Pk&#10;ti5IyK8uf/a//2f/9F9+jhcwdXR8cFJGJkUBA8EgT8ooeXcQyD/zKYDbz/7JH/7sp7/3M7/4I7/6&#10;XZ88/kPfdjG73t+mkhTXPsk2S95y12LauvgBHO3Ug8Hhu+Pjt0YnX2RZxP3Us3s6jvhCcW0Swlr8&#10;GDiySlznjlLGqP14jO3Rl8B9go3i87qa8uI6bPp86OwcIswEfujKC+c/YQ+n+w48jxcSXTGyezm8&#10;BH5vf4dFvKk7FTjDhXSMO8GLNc/GCVkuIaTaP9y/67vwDHtB13Bna+vBwwe725vwNFElZkESWa1L&#10;A9hv2uufHgOZvaZklYnfJtixogAeIymZRov8e4s//elf8JcT45xfpqVtSSl/4vv08OQf8a3tOTQf&#10;MdmpVQ4peqUV9zh1moCZYv7bm6uk0znDnEILWVm62HO6RCnWdHqpweyS/Qp9fJL26dprMtBUymB1&#10;rMKwlpuElb8NC9rXa9pdU1J2DIEDtHCtHLQBl1eqpAhQJfl2xzUjcZmFK7cpfh/vIeSzWQ6hxsyg&#10;wtzuSBLreLFo7DRY297cyIZE/0cd0v1zEtigaMQl4PVihOC9lH3V4XBmHBAJ+QDHrN+R3IsWMHOS&#10;pN0QEN7cgRy/B+jKtAWtcTqzPH3pdugghM1STi/oYch6i1ed97viwaAnm7MCM5q6p2/IY6Yrz+lp&#10;NoDo5gKAEHJXQfOBmqLLQvFSIlpIzFM5wS6cX2Hkz6AjY/sQngKR4NFgCQjJoFfA7UhPDNZ7ekZG&#10;gutLmnok4tghkTTs1erPMfrh9iQahez0XVja3dixBHXrplhKX6QH4CnTXOiacdGLggBV15d/B5SR&#10;lDniWWaBB2HJPX0cM+kY0/qNcXBNRiVAjk2sbCHRUvMZBtkVllfpVNG1lFWA7BxJ61uTl5VWBJPX&#10;AqkGt2qHyPENXHJFsWOVD+S/LWJLXN7Cuha5R4ZffqYW4zWpDZQ0X94HQdUTaEHkv6I1P4LpEE6Y&#10;Tr0E3CCa75l8XmAenvIJMUQ17LC7Ug9kVQrFjpSE6bq6aoVYgeUJxN46C6J5diZSJkT6WHVAh0hZ&#10;oXwI3HuL4J7onduTicsT0AYsjd47POA+UcfUgLhLmJkiowfhsYvs3xSu7rIOacTnSQn2D/cAFaEY&#10;9N34CExlg8d00+3t7eHxIXJF+ZbAheG1eFxGPX1sa7KBz4hvpUfMmkemhkcsL7+EnvsDr78P8XP1&#10;WyB9LQDV78ARMqD4VM39qJbNgej0GOPM8lzDoTxk1znc3zNzR72Wb+QV4/6swCZjtZ1eZd9dDLOM&#10;x0mCD50Vl5kvFvOhAtqVVCioqslDq7rWQghxNABAYDOnmUE4RTl4f49tXy4jMkcSAtDnDru8cm6G&#10;rAZgMDpjygSvZn+aGaAaKYck3Z3fwufls03owJMSuSUB28z0f/QX/0M+1/P9as2UuDYWj1KbiktS&#10;b1VpEnlX56r3p/70/6H0KjpRMlvgiSoAlxZo7CdJSBVhKxup2555m9Rv5QyVMyzvfRkYTQ5dORAv&#10;rrHZCey1NMJooMKBrjJUx6nYLq3bFnLl6rXq0dG8I2erHt+EkibMUnUZvZ//b/+eLUZHf5yeq19G&#10;2a3YJl5SwrFERDEUG3leYgEdHLAlJXyTzVFHsHXoatyOYhpNPglCRtZVXsPFAe85PSa+JVqA2snC&#10;I1YaF06zW7B5ClQzdP9QWwALZNVk5JfXRN6CbWBgoft2fSHKBeJH9zeIi+iK8bFjddvryh2ko5J0&#10;8L/7ajFJP/99v/JPf/Szv/PNoz/07Zcza/3t11310nxnxML3hRvF/0ZNPBr/Xu9P7fbvN94YzzwY&#10;Dh+NWev1/G79wXj9Aazd/bMDbQZcA7NrW6tQvdm2pGm9MOsmB0ONe4DoXEv643cQL1Mo5uBkQNnJ&#10;IqqHl0kJmukn3nV4cvR8b++tt95+9vyFK459shYkyMyKXJrAM2CPO9Jx0gVuCg04Qyg6mmF44q6R&#10;nxE/oXhMn+JOaQ9hvCCIguuJgi3Iy6OjE8pOYL55hPYH7Wtg44jHwl2bfCius1Vjc0NjL8TNVleh&#10;4ifvfwS9Qo/2GKpMEwEqKU0mnL9WK7rCIaOUUG9PRLw7o8qTNkE7qmfydC0mKnNmKSCEcCGXqdAr&#10;Ap+2URPtvNRnGemIEW6Xml953NqqqK8qLHE4vzNvq5NtXDlRsrrm3P52ZdGW+LPynH4iW7NW47M/&#10;3DYV6wiMO1RdM9V+j6SWF1uImqE8s0KHNDCLeew9ymGPjEMl+sT54G/0Qb175t1IGYmlEANu2wpJ&#10;xuxcEQlSavJzMp53J48XTx9vgXyBHKz9i0yZMUHpSpcek9v4PMZfEyIOxotrQMjHLmXMFgt8FagI&#10;KhRW7HEMfcvLxP8AI8jdOZe8NeyumocOZJX4jA/CSPWDrW1GM7D/W5vbfBDpkvsuidva3ODFge1y&#10;ipHRD7acjRlEd95Qt5GgxOjOLdsXCefuR6gA9TYalwB6qc2R7mdMui+nsVuGsQnujlC8wb5cj9g/&#10;5k1LUaETt6CLIgllApMOVmzrT7GoTjPEGgfkn6c4kR9bWDHw1WyLoORAPtz6Tdn/GNcKWboNuGU4&#10;cupg7wKMTb3JqlPX3ogfj0D6bLuUuF2hkhcfFOGcCLaakhjOQ4owj1iX9sScNV8ScFTJbU7rbFR9&#10;AN/YArb6TF57Is281v86baso0d8ZuBDNWjUzZY6tMYkwtb25idyKb8ow8/HeETdDsrHTS9rB1CGL&#10;SQNiL5IYImkiIqZTsFR8oCxFgZ5pnmiGvjPRgC1gt2izcWVqbXsN+FTuFrBW+MSB1CEAtGVZNej+&#10;V2SD2FqEAMohlaPlMGo5jILu7x/qaVkhdXMD/RLHR/UgP8KuApyiunlAqw9zByiqz3AoBtfxAkZ2&#10;8CZ0vkhRUEvAgrm3OlQUh7ouwaKD2fcjhvyxFASUDKyBVbIoy8MNr5J8H6zCcGWQJP1isQkIe0w0&#10;O/a/JHXBzO3JLaU2KqNU7ygR8QY69A5PUVjlxi5ROmVM6cR4a2jjknMRl1EvoEVQA1NZ6CaJCUHh&#10;MYuKUVygTnMLhJWuub4E/CvrtEyzDMwyWWcGQh52ibaStFPuwndmgxM/2c3gURJcSVZuoNf7T378&#10;/4Fc/Pkf+3ModzXRutG53h/9o38kgqKxj5wL95HapRLdXu/Db7wei+4PNgrUENUtNGNdKN8EUAVo&#10;IXwQIPX9S/sfnW2VigqwIu2lbHllU8R6V5n7qEuiGc23X3mIky89RXt5MIY5SEFrS3frr/Wn5raq&#10;W5KDT5BMMTBVrvbX7fsYnqbv9R/uXypYPRKJuIU+a6rJgN2oGCwgdgzpQGBeefUhqFEQrVwCl005&#10;A+UiUbE6iKUdWB8hnGAMGt9MqMvT5F3UnxgMIhUXoGzNfchhJXBntn1JkNy7T59gqtmuDR0lZVen&#10;rR1Mgvp4scjhWkLmaG//T39jC5L+7vd+5n/8kc9+19cc/wCYpI3B9vvZthNWlfpQ5fWbScld627w&#10;+GF/amdw8mLq4qh3sXff27u7fzKa2v/81Nmz0eHbB2/fBlbDOqGpmdWplQeu+KRHIrG9wQrr4ZKl&#10;8Wmh/2fKlACfbjeiif6LnR/eg/jmELKfE+mD/D0+JaUC30VH300Ts3Y32Fu0Im0rWwAkWwIzuLyw&#10;srG4sQxeHPji0iK/wd0Cwl3ZXgZDSVWVVj1wYBQCJpOpWbhraY/4hUHBAAEIwBceHhygHi5YhfGM&#10;8deYSp6r4TmculklW93pdKe8QS3JaNKpT0mM1O5jOZQY5Uok2j31Bhk7ZFw/LYMaqo+AK0MFGIwI&#10;lqX3rIhpqnr+qR5P8wWRz06IM5IgF7m8BsnimmRbMUtAFrWy2FlalMtqwZbnkvI7+BMCoxBQRQXU&#10;yyx+tdrfLqKureDATSkq3KtaTGDtutHK0KQl5UeuiuoMcXDxw4qSZa0VZGVL8/DBmBmAXmJcWV5V&#10;0bKUizgMvVYcCx+f/aYclKeJbnAOilKkC34guFxpG/QHDjceH4PdAxhHCYtTZjDzzIgD8313f3LM&#10;/nfntLHswOh4vnzxej40cHK0iwDIuQEYusNohnckTYPBm7ien9A+igaiHkL6YI03N/yM6D+JEz9a&#10;/QqFF2UDkEY8A8N+/eIAZBVZOMETiRL/FM6GbqDB/41M6OZT4ykuxOwqu/Dml4RJOiJur8RhIk4h&#10;421gCHwTEFKNovhAiQXlHJBZDDpyOA1sYTB72AVMCYCa+CTQTkATQxnJKemIaXsplZGQxOhm+XUE&#10;3uPnNQJJrFM15whwvbPkStG1c4EVa6wkddgY4wqWJsZexsMK4YMZD5N9BLTGgkrQurZIRNh0xRIR&#10;/64cq0Q6V5iKU72v23dXtqzdgegS2pkmdpLmSHRXfo0w+7HaiS22sfaYOshgwNIBgGwIjFmv0Px5&#10;rmJpfYmGnZ0x6uSks4MB3QHeRVxOkuCT5qYZuKtb/Ju1KEwqAMJDFpyUvgd1JCUKETQQVy7KDbiA&#10;lCQIAuAmI4AjZgi/XO8EXRDHu4OCO6g6jWxIEeWoHYBE4VkFvceo2uI8uE/WISyD+gtVNzeAaIk7&#10;YVMjk9WrG6wppVHIRoSZoMDtviFx3BJzAIr/DoxpmAjr+KQA7GiK+XjIvacGhD+k8DxfgsiSQ3Fh&#10;hN2zume5/gn3IZBkDIgZDvEPS1B4QMSvenJX3Qtnz8UHZwTPTvvls0tZKAGnAoHHLxLIEUQ6MmJI&#10;au+PD8T9RLvJkYi9Nlc3Ce/ApGDPeYboPk5ECJc1PqvRXK2j2RmqiDZlrNGqjkAXuXq4AIYQE1DC&#10;9USAiyii5W3kQpbOCGACi/Jz8f2uEq/1t10eguQYpijgPqDUdNON4homIZFjENr/krIWrMSkR4Az&#10;iDP5ytHaT6U75U46X1CO23OV46jfx1lFj0pzNOmajbr0ekuz/zHYzdM0/9K8TIuBVH8/R7X743wM&#10;ffQNKVYlbS+XVNZf/H4O3iECJz6rFjgKDDTuQWFtEA+HPDxUiaiJciOOh8I5w797+weiYrLcE4SZ&#10;ETBQh94U8QMzYBC7Ap17sLs7uzS9tLl4cXtJxQjXjzd3VzqhgNwVGS9gWHre0Waqv+CWLo7PKUOq&#10;pKzTHs/dnF1nRkH42r/3TYd/4qtf/OK/8Wu0237pj3/2u6EA+JbLuY3prQ8Yk5DbF5N1amrJxbSf&#10;fpy4oVTft/tTjwf7Xxwevzsanox7T+/Gz+/WdscXtA1v71+8JWISWenPTS1uTW+9JtRp8qAdmuMf&#10;dzhUtqpFc20kTS55bxcX5d3rM955iX8i0cBSkC2RPZNJQ6Trg07zjjyAsREqEoiqKKjZOQoD8KZj&#10;jOfnl9ZXgWYHAzjTp1tDJMQVEBWhpUd7J5IZMg8ij4DEOtx9Vw7djgiuKhqu0h69P77efusdPG7s&#10;Zw/wYI4DThAdZoJPlFTkiEaoOH8+T9eWrhgkbdcEVFU2Kvi0NzF/SOknfyofkPHUpnzKmSXcGGwL&#10;WaWVZUTiVdLkrrBfPFPT0JcOrlj2K2KtHlkz/xMljGAnZ1dlgjaJWhnU2FBLS4XT2cOnsuZ22S56&#10;0zgQgvu/FkB5WV1HPy2Zk6PDUsIKobyOHJGT6B86udCW9Vmkc0MrjdifU2P6AfJgc133AS1kfwpS&#10;CZ6ac2eh8SNyuGQIeUQNaYmYQ1FxlQhUyMxB0lgbLs4twRdo68ry6xXigUWnXW10Qm9L1IXwQAx9&#10;7aPmUTNoSl2XaX8QrEcHMAvLjeRieidYGYF2NAN5IJqXKIbK09QMzun47MQcfGz18ciyKIurkIbb&#10;4dTtxuo6N4thziAxzu3duVDCFSqIP45Bee5P0ZUmwrHIT6QOUv0UmgPLJVwzIEWlhbUSOD8XkNEF&#10;wSf0rs+hU+3xieCCohPHK2xgZhQu+9jh3oRfwA8g5xke+8aOjz3fuzt8hpOhcoWHnCLy00LcMqIJ&#10;jyIzXb+rKkrdV1UTdRQp2FdBUyGOmme4Oo87JafOKmpEeEMiyCpSt8RVOY6R7V6ZlnJ8UGLxXEny&#10;5gq8jECbyPGiKjh1oVPKQgi8VaIkEk2aJ64l9saPWFLfGfTWCklKkhy6PFbuS6sIt1PEteTy203y&#10;alxTCWvoAjveFFFkhgVq3G0TquE9ZMECvZ3/l2LAkNdAXLNIpZzDUPtknJMnbsTD3CibQKItxEAI&#10;nuzDmZeGagIonskxzQtb+BBkLBC8sH93bYN+2qqRwRTcNu5VQ5hdeAWnRhbJwWTmZH4OlRE5eYrp&#10;6LInjmBlZ3NdLbOPkhYtY2si/mhsM2s9TdyDylDW4k/0+Mh0UAnyD+kECb1rLmkI0YY8+RLow7HH&#10;BM3iYqTJWSRewFvos6BKlmatvk2tLKyYbTlCQTngyugzGDO8pitGmU8rk5SEzQ2S031Mrq2boPEc&#10;h6WVcHZ+uH8CwFFs+H3v5JBNM0zMsUzp9uTy/NnBCy05xdZbaJbwpDN4Ykwp3UYiF/BXfOpafx5c&#10;PGgYoGCXUDqRExk+KUMyA6WNNcZnAAt2IBft4v6jpAJFogqJ8A2A86WEdIOliU/KKno7IpclmTTY&#10;yboPO8XqWuOJ1ZE9LqttnigLygmsozdDGiHNFuYafJ4ocBLapr+dwnZlp/br+IumEvleUx41K7nL&#10;p2nWWv+Vv7brr1fx7zyuaHFXRqqzNXRsfs+TrEN2CpU95lGfulHdbTHv4nWbOx89OoZx/gZ/V4cl&#10;84CQCIl+5dXHTMcR2gLbV4DHMrmL2o6IIONnp5dJwvlNeP96rLGi5I6FXxHyRawOyIY5yv4UMkPz&#10;AV0BmkzwjCJYPlxgWwPm2UIUl/JbZv/O14w//X3nP/Zt7/zYT33b3/tdbx7/699yNrs+2Hpfmp6a&#10;DhUldlPvZtbVag1EdqlvPJqeemX66O3RyVuj4fFd78Vd79n91ivTVxcI/P3TX7WPj5Dsvjq9tjPY&#10;fb9A3lijJkLtQVQq6aim+zTAHQ3AYRhQMN26BOEYyCG3Wzj4lzCeawIOuba2rGd2WpRF2Vaq+YYZ&#10;cxNFat1DMHoM63rdth2dxCDps1+mZLt3jEqZsz8oFUATuDc0VazgsMA/om0RwisCRad58YX2hYjU&#10;ABKktsS7cEsCnccw/tBbWeaTkd9wcLmeCWy9khY5KwEtvlbukjQ0WY7xzU3pqqttHsFcuWxDQp+I&#10;e2bpooUlv61K4+8SxJf4dsIb12Pikow/Ip+H2oVT/CZphEFPazPnmAbFnXsonUtpwKBO4WsCHbcR&#10;naldOTlN64V7imixJf98Y4Zf2hd1qHZJvUopy0WWny5VzB+qMOcKcaDM1MaTX95CuEUYgYkX5szd&#10;pjpyfct5SKypI7qRbdBjxN+SpShwWt4jtAs5xCGxi23UG6Jvu492V9fWmKPc2NqEKcCVVXFUXKEc&#10;rZkG58OArhUNahGOLIdZZWRgltFiIRgjZmmuYx/jTrKWhMQWT+PK9/Tv+T0BDwkM7Thk1TowYxyZ&#10;fOYG2/KTbpV4jlVzl7LIxIoq/+vLuDEuhGyJT8WEEaBvHI8rHNmURAGZkB7ScBiNkXbaF7L5OXAa&#10;LiZWRMsujdYY9F8BvnLISEroqDQufHHJJayymoaKEBFAj7jaXI8I4rJ4k6QzzClKSrXiPEpXvlRO&#10;2/CjoXy6sKknNlRSYJlVfE5Q7dP2YUewOiHwwSeoKavdRDTj+hVgddFaBdmxF51ZjXQHQBnYsiKU&#10;3nOSruzniUoU10aOFkhvgi8O5e/5S+ZG66Plour6O4/TzlXjrp4/V9FtAWvvSKrim3i1LgG+CGdz&#10;1hdF10cPsWF4aMrS2DliaFBDcnkvkPWJKYY48YtfeotcmeJQhnZYdTmLzMAkEdo+2LGlYWwMJLBk&#10;Q+Tt0MkyxR8G08gl+Lw8ZyTl2dPnoKnZJcK/X7AygmaTVTjVFevPth9yAOo9RBZzy/SPvBjjg7kB&#10;XUH8EAP5gA0AunLk07NTAnmeDtPV7ktxmYsb5Ef2vm5g7iXkQB9RCGxv6DZGYG1BkuszeCL9KQZl&#10;gANyak7Jn8gTglBxFQlCyN0imqRaI+ZqpCrRpKYCZC2SR+KSbytLCDGaAgsa4s0XGsp9QOUJquRD&#10;kiljhEviwu5uxuQkDze3l1eXGCxy5HY4pEkHJh3yT3oOS7P0qucRApJrpJ1Go5UG0qq74fMXzykh&#10;UWAwWr24xrPyIICkc9t5TKK87+6grSFSys4JdrOA5RK3T19OeEgimvTUVLjUUpTFZpidwMdjlNmu&#10;YCTjES0mUYwKkRKva9m+Yo/32HTrT/YQ2iaT5gpi+RPYtCG7TttSu4nQ5lxd9BYf3N4SRUmRqyoj&#10;CWZaquSlVqLS2nN+wLLgeY1uLUXn7oBhzIxnqngo15kaVWmhV+HbO7BUlbgyORsr+t6P+qP/tn3M&#10;DCr4RXeJYwAmQFWIjRLGyDWPRJ2eyq5CQQi8RJay38JAh2CgXAgSHAEY/DILHPDs8tTFa2zOZmOg&#10;0Qno3XuGLa5ZxQZkzQrmkBILyctf/Vv/6L/4uX/++vO/+dX9/+cPTP3ff9fRX/oDC3/h1d7//LGV&#10;X52lkvR6LeUsSxACqzI1eVqpfESAQcw+6B99cXj65O7g14aSnD8d9Z7er+0ASBqcHSYExNv0e48+&#10;NLP8sP/oYz6G3OL8rwaEJy3LCr84E6fjfuwM6OXB7XFl/Hhnrz3oV4eVIEHntSROvHlzax2xf/vJ&#10;uy/2D7htPE2qTTQyuVAS5/V1IIRUrdHYsUDs0/PjQ2ZeGVK6hYuWTJuuB0LnTm1SPGeRmKWSZR/F&#10;UKGWFoA3QtPwzltPASNYSxU2L1wGZb86uzLeGY1J3LFWUonMTlPZwiI6ijI1ZbMvvILEZByt4vra&#10;1T4RrIocurpLd5dbDSnqVDAAFaMhbMu65+ZF/LrkIRLcPaMyMdWgMMPpmgVxOu2ceRh1+nIqCZuK&#10;+qn+V1cWzieDHTWbf4pOvJ5lhXFa2CTkVRioB1nRXK60OZtCxuSSK1qqqC5KmBvR/TVLgts6M4+S&#10;c+gFcTM2ptNWo5MKkoGDkLcSAeTAuVnSYQMLmiGrACV9GtYJmGbYTUfJneDCy3A9yB2qosCMRsF7&#10;CqflbklAYMtXMguK81yrUFOJIucswDI9tCzPMlASCWayR6UC3lp1gjW3M3LNKlx7uNhVNowSY62u&#10;rbizS3TcgOb3wir1gHneTuzuxyGwogvG5JoMePgOWY+J01FjgjbGIMho8VKLswSIfebG7QVMT1Fj&#10;BZhoawb+nvlF+wIO5BlrGZ1SwCCshLOMDr20zXaHrTPSb+axOkjUo6kAEJJ5IipMjvkwae0uawsh&#10;WPqT42POXiskLaTkiWrj6oE0G+4fLTzmYdesTQLmerhd5VkBSSjf6pn1txwqB2pCYrAT4Sn/kEwh&#10;Eq4x7kx2zHreb5HJeDazc0nVy/u0CLseTNxNs97vlflmjNon8QgZz6mZibLpJcm5Fq+99aPzh1S8&#10;IMJunyhnqrflnNaM6whFm2ksyz5RxIMFOxQCa7c3YswTRw4xzYRS1CB5UHgCVGxzc+211x9Lunt2&#10;EeQ31Ng32Donhi4vea48SMg1XP6QabQaFqbu7iiDq3xFQNPMIhkAfoEhIgoX/5QNmJQzOe/p0ZkM&#10;5EQry/Pr22vAPZhrCVG+W6jMUReW6hHSnqCzsLe3L9kf1Dcw/rEA+/KKYiQtc2q2jMaQyIBGJ1mt&#10;h5PT29LCiloBZcCbDEOu8AGDe34D+SVGkiV01KhcOy8pP99T5xEbwGLQq8vUGqzGYFStPUwxJ0Fj&#10;5SJc9iDvBhhuElr+5By0DBqMpwnXMKW19zDHzmM8BfogxT93292+NECl6MMjonZ8TFLfYuhAfiBK&#10;4ICUbo1+7uGsASDDEl9nRYRhQMPTZyt2wKlkxcS74pN61PFCTkt3x6fvRm2oaAf93/TVb9Jb/P4/&#10;+K/jZ77l239HrTtsrajmU2NtS3qqahq1+bN/9q+YlVY2YWkWG5ASa7OZla2kpddykjiXAuK1Y3T/&#10;afoVV56cprTXpOWlK+jkNrAH/yxaoP2yOoeBM5VQt85f9DfXn6/EOpOT8rKEXS1GzNK9DgtV+UeL&#10;iirIqIusO1AnaHCr7k9VHQlHOi/g4SJBfCOLCsSpWGNn2iD1ZlscYIlpMHwAjs1BTCgd+rll3SaK&#10;BmPF9SWJK2eo3E9TCZYfiZmf4ypiAURPGGABaJ6bI3lGZlCb/b29b37/O1//6NdnNvq02zr31ex/&#10;rFULBtOJYe4DgM5Ub7d/8fzu9Ono6EvD8dn48JfnNt83s7o5WFrt7z8d+kKeGjuAVqc2XnNetR6f&#10;FRHng5OQpsLHd95tToGQEQEhgw8Gt6PN/+oXln/q5xY/+e+/8Yn/8wfe/Hde72ekXz4Q3iMml7QJ&#10;H3h64aDo4iKeiSBx73CfKjM+Tq5wqkHA+vquYQIYiNCjxZQHJF4ggMlaVz4/DhLIK9EMifTJ6Sml&#10;PEJUaklYNpScO04ThDvCY+KcPIxHjx/gOcTnBufB3V1bXkb5BAng266d6atpDkIoqnaYP9yhPEDH&#10;soGjyb7g+sIaTkWijYVDZdDgl+IEdJSpNP9XGlIpdWSv/lPSmWZa3ph7ml/WnyrMjb61cD4+rQk1&#10;/22D0ybykzClia3+QVBvytC1R6Xip7ilosWo8yY9ahdZqUNsW6nCe1SlZMhGQ5mD6F1rzJU2+Po6&#10;QUlcwjhPF2S3XrrUy3bFHfEJZKTYyrsr3PwNomHxHPLSrDVAH7htVgGliZmn+kjxb3drm+s1xLGU&#10;ottY2Vgh7L4aXhFacXBqklhzznVGXyyk1ciYQB/2AZ9fYC6xs0y0CR7M2kUiMBgIismDChbmFcw4&#10;uUtJSwYuEgbNs2zIHkFRciMPoCvoFnNfffqJHsmJEUIUgz0MWHDcElLLkVeWV4Bf4C+ddgVIkWkX&#10;zDbzeXaH74dy1sMwPs/gGy6HUxMQDYWzQP1DMYnASzipATpeAZjtLJUkWKjAOY2Jybz/iDG3FUlG&#10;U4DJr6ytkEUQBfJeqgI4MKoAWelV5qsVz+tBV8Db0BR5OqnptPwzEUbVblrJp8J6nm4K8qajee5C&#10;fNyRUOLS/t26shGtGmNrDYKJJyhjN5G0VgtK+89afdQm/Xz1t6x0q/fUWVylIkA8otac0MT8RSNa&#10;2F+KlqZb1MyfAqtSc5p7i0bkqL3+p3/+H2a2qwK11LH0MdWUIRmzQYUG4ETJiLn/omlChUd+APKI&#10;vU2yPNzwHKVptbksBfDcxvYaJwNMiXR5pHwkTB8zZwQctomvRjSbiLe0Os46AE8eSGGGRaJqyLWI&#10;O4KraX57a9Pl03dwi7usd/fxLiEU6KUiRwbWxMFJDanlu5LlSoCUJi304nyKV195zAyaJxoOZfqY&#10;JhIysABtTQ3GG3QPQcYeMR/eC5Qhn53109jN3MP7w8NDLKG7IHWk7hLm7oDSlXM1vEiureAODwiY&#10;WNsrmopkgut3qyo3UHQ4SyJdYyL7AIDwqTu8ALmvW4WkbWO99DRrj0w2qP3cjmH7pPDGZ8Xah36W&#10;rsU083EaBzuKSzWehMUmCtxaW0tRB/cJ6/pVYeyAAOBcKF6g+JKScLeZEoHdG5K/i2ucTnotfbJu&#10;XkklY4rp7FQsHHgKZwLTRCkYJ6YpeFIZXqSv45WfaEDZuqYOkSNHLDSgnYJwC7S9IjKNplSkEvYW&#10;TZWhLp3qfEKOye9s25TbbS94j0tpb6+YyNprxKyLZupgTZtyeS2+6ax9u+SX199Vflvqk0NNTve/&#10;fFeXnNQZ89eYnRiZ9k0uAaxFbp0CgQZpHk03lShpCFAkiWCWnDE+BKh/Q9zjXmpeEDp4TSstpHkz&#10;AbJBkgf+jT/CDkPCWqA0ck1iBiQE7m7sIe8mIX/7C+9y4z784TfKTOUKU+ROetXSOpWc1Tz98W7/&#10;9N27ixd3F+/ejU/ve8/vlx70r85huu89f3u0uX2JXk/N9+bX+jvvd39Je1T5b5fyNQcRh2xHybNs&#10;9u8f9cebb/z0Lyz/1b//2if+b2+8+e984Ov+ysqP/fOdn/zVR5NYtb++vl6wFWJ/Eoh1thUvL9U9&#10;slx8dS3ocMa8ylbIzBxFgnefPMN2gNLixhHHUElCVrAj3tbRPVYGXeeNlmVhBIA5d0Djny5mFJd+&#10;3909vo0SH6SiWFdxfAxxUGoFPDW6p8uGuXEYeNBf3Vql/8l4FP4S+NnymqErB9na2WJpFzu88NuD&#10;eRZ83a9vUe5K/FiLSBNchJosX4kWuHfEuxXHIK5ZJt8KuapJwkw9Z9HG1GBFnlULQVrclPpnC64M&#10;UUq+W47cPWB9SQtXIqA5dZxF3GFplK6jGuqeN5Apy7q6pS6UqnShuhg5UBWnghF0SrZTtEwEih+N&#10;uvsZPXLr1rcuvlQcXq5AqNycBuHl1R3k8ItfeJdhfuOMIV2AIwDgzMnQkoPdm+yT74l3UxeR4xTj&#10;q2Og4pg43TYTr4zjQvWdM6KGlAs0u+XzU7a5uGY8Gy9CRRMxFcGNmJ1ACCvvH5cL0A0UFB/L+bJw&#10;h9SgE7/nY4MqIpT3jvG2wRRL12EgrFK/DKyM8kzPceUcNlsv3P9ATJTO371EGMOhwCRqXS5oH6xu&#10;r67vbswv4gyk/0cmaYtsECuBTEqzjzPawrgZzcD7CrAXCnIZihFkqaTtydGeCA8yhEyUNxy8yi43&#10;LgUkLH5bSetRQvDDMoiE1ahto+gL7nB7eyMAJ+k4YxbKPvS+7MtedytThsMDSaLPUtLYbRHpzJzy&#10;FG9ZtrZKBhFepSzJZBLW1qFtJrWFXKHy8vE0mGieVXoB/jfd6coVSv7r2vx6D+S7eoIpIPmS9Axb&#10;oF+pSCe3Ceq6inedwje0cmoLBku0W4hUd6RE/Ddcf/WZw7CQ4Li6JyoV9Wx3TJlZKcb3tzOL9gj4&#10;28bGGmE3ITjyYK+fcJfXUGMPKTyHI6dGXA2iWbG+uo5E8xNHDSSZtzk5hojRTYMBjMcH0gAoAlfA&#10;OK9tDuHCbGVjZSiDooE9yLMqEw3b6IiupAJ38Z1gHv4h2KpR51q6TsLJi8nQ914cEEiBfOAOQSwJ&#10;TeXYcudAH8DkDjCq2b4A7XU4vsVJI61U9CkLkcZwK2wUnjHtJ7+2czbjW84Bepe0nhAQCKxzSjej&#10;taU1lqJwL2z+A0u/kXyfMWS5oGCblFt8wDUQgKJEEHMQsbGDwW2sy6tgV2nYoVDc3iUs8NwstYFz&#10;9g6xitQ+zTXYlD2Yri4uGTxkgg+KS6JFlR2gN7hvUhY651KpZdd2sZIsLwSOSXmYTasrXBPgRz1A&#10;lkhiNLjCYhJKEm7kx1MXLZOyjJDcWDAbqSXTJfXW7knO43EjIAEutNSThxvYTbX2uqQ30lLtA+U4&#10;IPHCNZQpy2E7t6LoT7Qiv8ZyRxtaJNStb6t3TTQoKXfkv/KjFiLEO/hTspMWTdUHadcfzzV5S8uF&#10;GpqqC+makrbrbMDzLm7w+jv0uotWOuRP3pRLJKyP1uqXISHjxCSoYkbhPJMMiNUFrmUUD0XVn9ks&#10;+OccWRBmwF/DZ2zEj4TjKMEzEOmSRmYcT6MtGIGlWBxxAPvqnSwDEBJtrL3y2iOE4jOf+Vzd6NyZ&#10;WAAu8tH0eKd//uzu6It31y/u+0dj5v/XdpnCoYMxfvdz8Eqqcg/emFneGTx83dqYnzedldzG9tTa&#10;Tag7S6OPVtnj6cN37n76F1Z/8ucXPvkffvCTP/bGm3/y9Tf/1NSP/dKDv/wvHFbobmYNc8Q84Vmp&#10;oFY7TA5+7AwNlOlp0Hpg9JBZULEUikHdUkICJ4u6EwgxTkLggk1AR9F518yY11EjsFjKvBn3F0QX&#10;fTrD/+k+Owi06aQ3IHyz4InfQzvuAoHQWbj0eEUQJcohD+AVpXTeKx7caGNqcHtFS3UGqpzQPbtu&#10;jJNy2dQmKUig1cl3W3M3xsg7VXfcyDLgICXvPaG94MEqwPhwygjXuwrPURjMKIoyXq2xOJUkwVGg&#10;Rm4RfWySnVenIFsJfN3mlkpHXgPOKL9V4XwCnBD35amqerbJhB+Wmtp+Jb1O0aBdTzHlvEe+qgPu&#10;Z6yorOSmc67VOCkf1ABzLYzMFdbl5S0IMzkAvQlqPwQW/BvLQohTnNkjakcXFxh+gmNsGQOoJ8en&#10;JJ3YWU0tPVVaTphfkBdWzgV7OraEvgG8pStF9OAGWyy7i83nlmbX1peIjMP/wojTjKtPVpfIKR3k&#10;RoFv71BBXCNzdlakDKo4G3tAWdkII+3iOpR982QS1CCviHjE2cADRnwDnRjVzCmYRS6ZXiCqJiAn&#10;L2e+Hz0/hXXp5OTFu88PXgARhrzihD4wvpBFVwkBRHAQAeGrCHSAxdJsSf9nTBYluS3ET2TgoHdZ&#10;OEqGgBsOUorLS2GbiQc2TtDhdHUGwFVUKZCpFTpFVCnIPaiD8MydrpNVnwUEbnep+68kMZlYFrgN&#10;wbXUK4+gG5bM80pWXeDQDIo0wTJtCHuB/88jb03fltrmDzldiX+dq0L3XEYqQepD9IVqTElIHVEq&#10;wRy52hpGZoFGWT4NwmjiV3iZAKlyBJ6pHSL61VyB+iG2qRS15L0SnGhUfXH6DE1U5bYzgtkDE8qx&#10;0jaORMxOfZp7bxMhc7u5JX0eMUYcdI8bo2Xrdn+Iq0vMBqcALwNnCmmcM2tYfFRABuKcC+E0CHNL&#10;EFUlcdwE7qSD8GQgjYQWrikNqlL0Ab3gQQ84t+SvtqdNbDI2Z+DOWDGv5PKoL6JE4St3YpG0gc0t&#10;VDQ5HUxhuiiHlUVvZtuovJcprM6BiOKCESpOJ0XLFJVUwEnCPZFAcCGM01SagbLinFxpR03pWrMp&#10;IoV0ZXoGfJV3FE5LgL6yDlp8IgElpeWR8sw5cvbAQMQ/uCMn1UTjZNzosLIgWb8ksgDkJViDx2FR&#10;UbwboQ6Z5llcgQHk/v48tBpUHWpDHWcnaaCaJxBQsN/Iku7VdYl8rR9A8vile5CY3YYTyAV717qG&#10;OXAzwMfd/o5vwhqg1GTmtWgIqajJXz5UDfxW1KJYEF1FmCy+R6HKBJaIlhTmhW08s0y39r5+r8g6&#10;ruWbUseaxENlh5PMpFxWbwy0t1OpekFGd+ol6QHkO/yKOW2oAydxmFG/6pYjF/g6p2vXX52T9kfP&#10;0ZifuktSNaNZpVt1ZCOV+qaukL9UYamUOb32pmU1JYjsRfOmjvdPKCMxSoZHxxoTGxDm8i7Ug7uK&#10;78d4QXqH2fS6p5j2uULeOF52qLusnNmdkF9lFQkhfcaH024KFdMFuIjqtEwJMD2/QhjVQUo+uwMw&#10;ScOZVy5Pl+/OZ8bvjgBuL2/0l9f7l/Bo8mXQ0Ft90F97NP3alxHY5ZHnwfnXzDz6Aduq2RQOyWs2&#10;BrB4H707+ul/vPKTf2fpzT//wU/8H9//7X/jIz/2Szs/+ZnHuSMv7Q/fZ/g68sOY4SS8TizfZ7CC&#10;KXGEm/EN6KdOT5B2QkXVHJeArEO/RmjC5yEw4qjAtYR0CJqcojmCmSCVd204Ys8U7j1shAsMRKAY&#10;z57vw8lB5k7HBXoaPhSuDlUEbgK+G80kKkKNT5xykuTJ0VKqUvPse2c6Y3pti0Wuy3xgQJHoG0pF&#10;wrG3d6C0YcVYtElLZGGe6+cRrS6uldOxTtRtqVJC5TFPlux8QesTczdKVDP3YxTRBoOak0lfo2KW&#10;1jRIHBNbX4gObXE0M/8NLbd3uTWmvdHqkWJep4xjS+BVMlqCGkeSgwRgVCQinRBH1Su2rbm+yds8&#10;efxH/hfXUSiocjsVvpUOT3xMd6Iw2tZQYdosZSaalelNPX3nKT6SiiuTPugPQiFg58raj8pG6DPP&#10;6DVe/tqbOdIiI45uBWGHF8vXjk5ABdU1sXbQLvXdiLjENY1TI9mTCS8ymY98YQRJKAtAzZEdtGVY&#10;DvwSq6/0PaH2E5o9BNorum5qDFM8hPLuXjAbFqvhbhNQJRjrJVgrvR8op3Q4V1fcFsoDQj4IUKAC&#10;19pik6/xRRvrrGJw8JvgZnsLKpANsnbLAiMI13Qn8MfwzcLS/Or6MgcQiud6UTcf4UWoTt8ygXR1&#10;C+qOj1pYeDrEkCmYTcVJkAcj3NQa+OHy7Ip/UAE+I1YGPaIaAIgYdFZY8V3n0oyn9f1EM0kn8gCD&#10;XmoRVY4clESZCfsBBsoxsuUqDC8Qpep5xZynW9wEI2bBNwcX1Yyyv4yPqb8mrH9vUF7xWPmSFgV1&#10;8h8jH4eV6ER584X5NOUP8xX5rL97gCZzCdnyquagAn1vSUw7X8ia6yQtqqqUI5/XilGX1vOpMEC8&#10;loCJoMSRFOiXmBbgmcqCSDf0cm5g5ZszMqNDbUkV6/UfPtpJ6VT2bWSQRJlHxcBzLXETzabWw/9e&#10;z9XJ6sys3FKY4mg3WLaxWzJ1hmDj7sdoBxUgKCQIZckMDawJH3gmMxTT71nZyYAFbpNaDn6FyjrM&#10;5KeHREeX8Lsy5c+UKEkLlSeSVbp1RHjD3ujpOy+4Cewf4iIo9rNaBPwccQTy41LQWfc8IvjAS7gk&#10;P8gQnCjRPkjTHv6MWJ88k8BDakrwdlMyEGZQaRqLeXV+DRfh9f0tFJ1EKsRwLF5R9wazizPGeXH/&#10;hma8zOYdeES9cYJ7nS2U/32mcJxXvboRsMcw4PwiQRptP0JMYlOxsDxqsq3Mw3PFxLxgZby3xjoG&#10;uCgE3hYgOcaEiwTuCuWIbyTfNgfSWPMfSoIRqQQ7maXQ78pf1QqiLQkOGEhb3eKGZI4VK5SNTchS&#10;40LcvBjjUr1KBl6+PnqSipQKV1o1iUtKwHPYyYG73xi1+I+B0yQ4ycHL/9QbO18dX1D9jdKMOkv+&#10;XeWu9jW5tvy1HUC1KZufXyWXmFxqGhO5/nI/Bkv2LxrBeSIRf5+wUmVjHSHMZrC4oE0VxRrleKNa&#10;UiT8Pz0Kug208DCAiL00Nbnt0k8D0cvgISaa+iKnA5DgCAx4pixAAy/LFaEgaM3W9hYiuvPw4R/4&#10;29/8+/+Tb/qlX37/P/7c7NTN8cETUNwpGlEhWe4x/J+P9PL+tw8/+QDlgqkvE6rtDvbfIkJa/alP&#10;L735Fz/0yT/z+if/5Ae+7W987Md+afenqtdW9z/2qnuIL+1PJTwUgR2DlW/y7s0v/8DH34Cj6a73&#10;9jtPkXW6IvRNzm8uUD/SfSn/HZeFZsnlcXdTd5ub62ICFiBQXx9essFkDE7lDHSwzfERuRqGhg7F&#10;4d7x/osDwJjc5+WVBWpyNxdX3HFGcCnbcPs4IAqPySHhC6HlNAGWfImkXGyfoUmH1WfXNosOyOrc&#10;aXpFOHVHcjLbw4eh5Twt9JyHxJYKaHDxy/uHhyAXE09rTFss0tV7cm9aPN0EsGQ8AWukjp9TUzfa&#10;qIpNwp4mdC3MqRe2cpSMlBoRzX29PKLWEEp+Bk26+tdkWLR+e0o5ie9LAlBrwkoSKgaqEKt8Z/dj&#10;F3UZGFWYFWeY2K497wh064BoDarH11xhCs5+vNZNzKmq7tW6Hfn44WalOe3eNcapuRIeFcmnjHxZ&#10;ZWGMe0ZUjS7NwlCHChCz4kFe7B1kiGxMoypY0VvyeIfXLq/QMg4maClME7pWAxlbFeDcnJFZniV9&#10;Z/Ez95NgCHmgel9eXBoFuaA8tqsMcS+Q9WWMBSXKHheXnEuwhJqIFROWS+XCtVoBYej7YYWWN7UH&#10;RlagS2rIttQXF1Fgi2qjIQ4Cf+O9yFfqJYy8iZ/FTONguF+OrOsRXSmQbcQaOISZ5kUWoC4+fvTQ&#10;jL/oQe7pZQNlWYLsW3i7JVfu6DTBE5+RoI3pci6GITvrSVHeTs58pBX8FEQ3at2eeYlK+zEOJ+tF&#10;qprqE/bK69vcv1KJsgxlQls0lvol5ZbWqyiNyHk8XPUOFJ9cVfsn5ZwWCymf/Cz7uiIcvYuwSqWS&#10;pttE8sxiQqZaPsvL6D5PRiIm6YDRX8Y5c+KuvGuinqYfbyxCwroX3pjUwEpnSPKk4c1P1Sp1WS+B&#10;EbxvWZ5FSZpeD6SsCAbxynkoLHgutEerTSPQbDQkYbA4is/fWJTKmU1bDIvdIyF6HZifoA/IRCkL&#10;wm+IdQCBQlDHtUFfjMnCx0ACyY9ufnDVLNgOO30ACahZYs1kPcL0yTnOiy10AVvY3oVCdaM/x/4I&#10;QFQLgXcP6F6hfZSC8GyAhhgcMzbiyHdDJgRJNqBcweoWEFCIydk5cFy7itw8QA0+kymicwy+kNPl&#10;5bXNNeQc1DY3TrklHQ1FLXYVNhA72taKubA70NZcJAdg8ZtVOunT3IwkZRv+4OLy/PRCq8seuqB6&#10;+StpMP14bh3AjLCCMBVBwGpyy72l9odiEjljQGpBJHceoDGLX+FZ4HQFTOQUGGXMRfoAcrvbCdda&#10;2KfGwyCZpPhImLFUGe+AGgR02nLVp5dAlfyUTHbBTPs24lNMBNWhNlRIESiKa7GtVKwCoyQeXZLQ&#10;jt2cbCsUlQWurxbx5JQJdNI9jwrX8dGXCQ8IP8fatFCmmh91xTn7BDvVrHxZ+7r+XDfX32blcvAJ&#10;0qoqBc011HknfqOuoeY6P/u5z3a3x7vp6pu8Cd/LrP7q5jKWnFdb96TeJ32KC7UIDAgAwDrT/CGj&#10;pv9gX5txBLZN85CGBNziGRTpXp/loVRLqSDxKLGBZMykNDgqomTMPmLpUBFAz/OrvefP/twb/91/&#10;+V3/8Gu2f/2bX/v1hc3pB2/Ya8utfBmkxjS9545jKJH1jf4UZaS3R3/9H6385M8uvfkXPvTmv/uB&#10;7/ibHwWN9BO/8nBiPw1hO6xLJxqtkmKE5CgS+YBTAV/+wVe+6qOvfPR9Oz/4fd/wv/0jv+Pf+sHf&#10;/lu/9su/81NfI4UUleQwhcnVAT8yos+TJk+i0SziG6wflv2UvaryquNjSIsLT0zpWUJwe5asCJhx&#10;wnZ64CKCxWXoNLiDmevog361Gwqpkktj3BwpmwgU7BS0CU5vhksr8yEmmMW6cStY1WJC4jJk2hxD&#10;B7IW5uF8ohzGW/gGogG3w+K05+a0GVdX/J5GfYQ8E0aKlO4mzYhEM5W1N5lOVJLBsahEuZMy1oYg&#10;aTVU+NKkvMRX1UzKoKxps9txmndpopxIJmTb5RhaSJZ32wHJNcanlQOrCyhFqECIA4iEjTmoDkn9&#10;Of8KTjymIKk57XzfbpW3Ft8qPU3dX6pQINHyTyp6oRbI5dU8lN3Plq8kzMMH54mfk8jRn1pbYqcE&#10;kWpILIdjmmfwIRFPYbl4EsxH4KhmB3MAmDgiTMk7DzYRgLUl4CMz5BDQF2Hy6LJR4CH5oJwDwJyJ&#10;yPPjq4WZhfUFtg7NzuI1Zmn/jZnIhvrsEFr+G5nT8AbERHwts8DXZfILSMicoJBBtjW7JB3riTxI&#10;HsbGaPgtw7edkHOKrhqtQxqIEjbSEwGZ4djOMhUg+/GwEsh0zqIrGxwMnMOwwNTn8emxBN+zbppk&#10;0x23AihKJhmB+nqH2dTCVbnyoT9jL3FtlT86RAXICSDX6jLv5YnQnME5oEFERW5OlSXjvlbi8Xxs&#10;+d3ebKxvUKmNnaqluanVRGoy3DaxyHn2Eb/O8lrNyuCmv6kqTCesvjPxuz4TX9B+X2Wr8iURs5hz&#10;JSGYj2bZKyKpaL2EJFDyLmrKWXLMTp0mh/MKyx6VkOeVKY93DiENznJFUQd1iNcklrJ7Xwj25jUs&#10;THUfLH6i1HJyTypXsWRVJVevKfNbcmiBUkYEbIoNhWBzDThyJIOAhmDHvUDhk8RYEeMin97/O8qH&#10;i2vrq0QOVkyZXBneQJwNhAgvEIyzwGRqIZyZ3zAOl0fp9bt46h4A6DkRtsQchE4BroF8DMFph25y&#10;NRwT225arFtL6IVZQzgNSsTNkyXSHWkcIvEptyAdMh4H5SO73Imw6Qv3uTxjO+iF701EuX4Wt7EH&#10;nkKSC/UopNEaYCHM7haIbEpeUXjPQCLT+qeOjsJ1pDc0tu5z/cfcK96bOVOLwSSiFGZjqEmhpzDd&#10;3CtMG1qMyVmeW5JEZjTkCu2EGoOCiJJ/gbsA+gIHREGMpevAycGEu/DKfdeyxnJ1sopAxQRp0yXb&#10;6xJ4Td2FfAPklcQPKNSciDSx4Wiw+2TcPJNmGfutBaJlWExyoKQDXdBTohmL7QRrtbve05MqKUpc&#10;Ulmk/zTz28UZrhdMbd0DlOBFBcXCNqMdnYvqVeLqEarWVZ5IXeAPLWxrEUyz8XV5HftR6W6z/10y&#10;rRZ3IRBn8fq7YlXVnCqYyLv0d00hcj0kRM2RlWVoytr8llcb7zNxcV5mx0tSl4/Zo/p4fgL73jki&#10;x5AY9lPMnOsRZx/t7kJERvWE+AGfbuJxBcBgihh5fWuDo2emYWrvxT7hEZxlhHXhJWVvHPSqoPtt&#10;AsjvanlPi4On4DevPH74vg8JaWiuunm9XH/ZuIxNOpKMiX04OH5yR6Ptp35+4c2/9KFP/unXP/En&#10;3/9t//VH/+w/2/2JzzxoJiievexePVnRE1UVsRPAsCdhHJDp+6/82Ps+/MrWR17b/je//1M//Pu+&#10;7Y//0Hd9wyc+/O3f9Mnf/Tu/gbWT+E1Cjp3tDUrQmhUEy8UjpDtMAIFqIpmOPbWLwWnu4IJb2Vrb&#10;5NxILdz2GUPtH+0d0cqwr+D85+Di7JoLQ7cRv+T4iLstZ6SZOrADEVcXLn6Su4zpKnVjc3M7k+FQ&#10;/rhpjvvubtT7EW7oyu5Pasgx+ui/tOtnV9QA2e7EvTc7FwtCe34a74M84ovqtuhCKgytiKQkKze8&#10;hfx5SNVf6wSxVKhTjfbiJm0BGgbjkYPHKeQrt16orpyTCbNeJgE5YX6OfLbzq4f+rF/odLEaFvXi&#10;Eub2pvBttq+SfH7k/9X/EDqW33XnjTAlJmofvV1B08bmYBQ+z14XFKtio7WkyqqJ1SBY7UcuU3PO&#10;Rzy4FSFI4QEtMf+1vAwKlSB4b/8INjtRmfavHRoQ3TprQ9q1tZeX+CQKlvxoEWhqsLIgCJcHR/Gf&#10;LA6e7+zHlqYPPyQZkkshBMlmX54yyeCNre6ra8qJ3GbiGwQzqAz5XdxxlL0W1n5gsWH4R5o+/1eb&#10;gPl/BSikSpQKrAmTQ0+J0eYmgW45PmSbnCQIEgKKoDJ6pNRsDSEMYRurm6CsTNpFkbudW29EK80c&#10;jlksEOLuLcVJi165Eb9C8BUujGlSLvfSU8llfwWjSGJq5yD1SDrrQZjdc/iOdgcrVjLnW5Y3xaUW&#10;5+gSAmvy4VacnPhB2atBy65ZbE8w4lPVqepK+DUBFOW4YWpNONbQQy3yKPmKP1AUKx4vlUhvuAKg&#10;YNIjP/H4OXsdp9KM6nNEIpsOGW9ZjYtUvhTnLrxr/y0NjfUsvxC+3Xq9XT0jorzGC6hbYFEhytXh&#10;deEmlfgBgaEK6nYWl9wIw+fJWDtfYTf6ElEJ45CMbR7sH0hedHvx4mj/1FLOJY+SQIRhxlO5rQ2n&#10;zw7P71nmdDXEADIIyqZauwySTM4tLM8XP9k9xswLhTEIalY6zgLd6qPy4A5Pj7Ew7vSdgTCMQTa5&#10;o7B2J6fH8onPzVuSub1dX15FxUDKMnPKVRkGQdq4Sv6dvA6hC8KM/VTcBUBDdMzRD5sA0k66B4a6&#10;D2hreRBIb0TxDBBsfs8/kOAT+gAg4uAEKNwYaDFpu4DGpquHooGapxPPBCzFfv0JnPs0+GxruvNx&#10;Ci5iIEoAyXGbYXwhWQIsxZVkPnzIGWkBEiyiI/DKUoRCc6lGBJuvOMJWawIDUIsFZEen2X495t5z&#10;96jPbWytU4vzifuAxXihcSQn7jWPkFOfBTVjMIojmKHdiV0i5bh68s6XSlgIf1ETAeAGKSXYJSQp&#10;GkeIyrwWmrvJddMA7fg7T59MNK7JbRlW/4mdjlTrBjKFGvVpUUtQpRW4pPccIEWTgUppOm/dzHJ5&#10;pvy/pdDtBVHZdrXlu9pXYDUR9crnW68+jfj3qFWuvE6dQnFKSV5Ya+qpS6pvqO7rKxUAL6bmKPh8&#10;AXRbe4NdizXVrnsGHgeBnBtpL0g0nQOjJXWIlkAtwAiFo3CIIQVUtMe9Ka5JYWKMYiGl1QXQGpAZ&#10;vTg8yDj8HE//aP/46PCIpBeQNIYRQju6FtxmgvTv/V2/PVLQPbDmkkUjhb97+uit4U//4+WfYPL/&#10;L3yQobZv/a8/8uf++YOf+Myjmpd8abImDje+tvyviItlJpdh0eM39x//0OMvf2P3D/+eb/wD3/f1&#10;/5s/+B1f/1Uf/Kav+/i3fMPHKQVxegk7NpZBClEoRT3JdfeeM+1wYMOduA9AiLu77R25yZIWg4kF&#10;azHk/OCjoGGzlKbJ4AtTQniYHaUPcIRQpE8znTo/ByIEPBTesdY2wouLDBNO0R83Dg3lUhZluGCS&#10;cgLZPEgwud4d/neJWMGsuHckc/xIaEVCw6Xj7VA5vJnrkG9v2Y1KeOioqrx57C2/R5/p2PFI+KjI&#10;BMNYzsBNbGssfMXgolkV/HiFyhxyq5MWUIRPLJNSL39SOJXiFIfS6I2jKMmfkFI295HApzQydahU&#10;sCYurp5mZR85XelMq/lGFUsRXxbDvI7ihq4sIVrqGtp8yTvXRKFBt0yXQhduVOedDNYvapaSVfyf&#10;4Hu1pKq0uYJk+Sp56w9SdZTqepY7nIGgwDsMOFLFQUnYJ0oWTgBBL+Hhzm4qsoI6AfGBVKjYxbEh&#10;MRl2DWjq4cCQH1iAtd3WfEa4nJ3dbUpHUghK0m+sBNZJR8k2OcmOrc2DnFvesKHAp+CJxxFKJJOB&#10;Msv7XpVA2jv3Cq9AxD1A2PheynEodvBydNaX5rimRE7ShBGGmwZdOVLEXy2hEeEzwQwAYGaKKtTy&#10;4goizWmgPzg5O8l2Mp0lyA6H4u7GFI5ItuhKE36RD8CGf3UCC9M1H/Xs6vTq7hJWAu45O17YRMQd&#10;4xTcYObVqWaD1sPiZCO7xIb3s7A7ULtqJr4z7ukOdkZZIVALS6BaBFxyUd7AZzsRreyISW4QIxg3&#10;0v3RMIfbWoMHJW+JkwTCVPzBH/y08VVmHomoU6VNiSjF0yZLxTLQGD3CYBmBnsRoxf5V2qZS5NtO&#10;0rtQKXAKBTsiXm3nJvPVvM4Puf5ccVaKlrnPqGgXaCViM4XDCju5QnONrpa7k8mFyX35ntQWSUEg&#10;CcG38AYb7J6T7R3rh8XjuZs33rO/mdoTxhAp4557t9A1t98IixweHB27TCvk+ZRnsKQ7G9t0WrGQ&#10;GCdYGTmRW7fsA84LyhEOJXIApuxQ2bPm2TtEOA9jOHfQZ2WBzfiLD6M0zs46Eph+LIkBMNtYQjef&#10;7EDq0esxtkC0gUHnAlYQ11WniRl/xuuhiSXV7rtl497NNYH71rprE+l4BXNnis8EqF3FY00xEsI+&#10;osBbLCEjDO7Q5TUwZbDH/UJ21jKfHJ8Mg2/lWCc/UcpgnFnhIv1o17fkBFAt4EpQTDM6PAU2RFNL&#10;/gMxG9U8Bv0gs1q3jNSXXJsmH08fHebDxl651Jb8mfseAs7sUaaMRL7kLohQrmacn9xMA1hWFquI&#10;QfBlbr0p8ahxh4QLJf4KeMKCyEx+q0Qm7RCEU/MWrbDkC2qPTV4/KRFFYSYeow6dg3eKqAWfMKKV&#10;dtTrE1f5TPNDLqAuNErSvazZf8v/Xl9T9q7VkCBJ39ScSf7buZ1qfERZ4ojq1IFdhEg5v6nzVW1a&#10;pcz+0kBGord88z/8wj+vfqKgBcy+q97UXghZqS5SL7ynDMSgWGYqCeJFpxEWryzv7O5YwidFkf5S&#10;oQGzAUhazrDp2YfbOzvb20gCMrZLOfTBFmEQVGVOBpA23N0eXRx//IOPf/wn/1MvmwtEFx9M3a+8&#10;enW5tvd272pvPH5299aTj33rT3+Yobaf/Iy9trqvZRte3v+u8IAToaYPGAJ7xy342Ad3ftOHXvnB&#10;7/nN/+b3f+Mf+f5v/sHf/Q2/7et/0zd+7VdsMDPiGknGMuy4obe12E3qAJI9GovntB9Pse0YBuK8&#10;o6PTPmyttLeevvMMW0PRDJiRo9ozM0KAJSOhzGsUTxBD0sJWOG9232qwfeV5BpcwSXck9AhKsL2z&#10;1b3GWvAxwCHhMrF0KPnx8Qk+i19ijbBleJ3nz14cH53wkWmCM4jkooB5wzV5IEDd39xKiUtpnW1c&#10;9wAtKSnN8W+uB8guz4wLQbDIhARIUfhztXBbjms+lFi1pNPOblfMfG+jS/Wzk1VQkC4iMfWPZib+&#10;Diq0VWAVugit6UAYB9pzKwUoBaqxg7xFJRRdXg6quA/0AzTp46CSWomIKl1qQVQkuAlBzliVpZSC&#10;Ssmrjej/itYveicCxR9s0nXFx9K9ppmtZWnSXlFjmZN8zOIf8UdZr7KbmQIiIiFywjGkeYQbhiJm&#10;IDa2N4l4yPrSr7hwZRCpSJ9VjhafKLmoM3Zp+xe3lB4d8yadZciAPoITRtZ4FBWemvuzMqNH2EFW&#10;zWF0xHROzGbpDsxZeNTPIT7u2KUuivDUsnQ3KsSuEW5hm+R6hvuU4ScTlxt5odxPIuUt9yrmPQUb&#10;htqcLhcjS36TbbH0WW4Oj48sGlNek3TjcoqFcMvzS0zwgZ5lZtMYmOVfI8pmPmFcnY8uDG9h1pmB&#10;sCBTC9xtPr1ycy8nDd/IEBpis//Pv/qVZ8+fk5ibuTmiZb+Pa8Ol4WLTQVCieQjpoZkPloWO9XyP&#10;+U32nAAm5iV20+dYlNnZYKjNi9c1zCg1iBUV2ZU9D9apPAb2TinKW0oo8uaIZFSmTdmkBlB8ev4P&#10;fXEoMQXPEj+PnjZ4YCCR/Fx/WbUK63JJ4WutKb9YOw4g1HJy/RHE1vz2WNVbr+s3gelGR1t7Mcdo&#10;vo3XAcph1gqYI2cibEJEmbG17wvD0PT0xu4an59CUa4bNhdXisocxs5NIAJFn8i6NxDap1fYD9kE&#10;MoxLCOQ+nCx45mrx/RRe+SBxKiylZi3uMde3sgZtwBwTQRIZXJBX8MLe4urS6gZcX/ZRU1K1NuMO&#10;LyB07uqyD2VRlu14DOixIfjUaW2iFgqyLgICbY4eYbvPzqhRGUmQxcFad03AcY0Q0Cjh1Fw/a+DG&#10;wymCduBWqDA8MJyLWM2+2NICx6O1h1ay75raPrUuIvnynpR8uGPUu3gYKCpoQoTZxt8CtdIlPgJU&#10;/jQJSXVITeUmhl+mNtBN9Q4OQCGeklZb5WHkYm5hc22TQhyG3dGNZfUwA+o+dUMfcIHO5cF/y+eF&#10;gIMAzi0uqDLlMdfuWlQD4+SIHDeWSvPm7hqHRjHJzMPqrUCJH5D6A/NlObzCoMhsquydWSy7pgKV&#10;mJaL7b4UgpLqSrLbont1zoMEcp45uGoL5f2JcNrRql+QA9a/1agkG34fZJWVtu6M0VS/Grl9fl/x&#10;T36dV7darw7AcLoDw7aYoLImLjuIj/pc8UmVyahiLfapVKRdfzAYDaYSRa4vTqDBbTeEWLxTLg/F&#10;dI60q7SYw00j3Qb1Qtl3XblD5sBT3tnecbfPgl6byjwDW1QoMY94TUUd3pjh0CSdfVxBuNV6HHMw&#10;OPAt2eq7kfXMY8j499u+/qv/L1/8wf/49Ed/4Oe+81/7iW/8vX/tjR/+f33dn/jV7/y5nT/5twb/&#10;p1+4/M7mGevzxvJNnqY8UgyKaoLuv/zDjz/+wd0f+K7f/Md+/7f9Wz/0Xf/uH//+r//kx77z2z4J&#10;J9/y+pKDfXOzmxvIlVYUtDs2nBsPJxJVXgCP3JSjg+MXz168++6z5++8ePZs79nBHjPiLLYlIe9T&#10;MiXL39zaJH1CORB6UpVriMFToyNKkyMA+MjVzeoKqRjszBLnJF1DdW6ev9h769m7X3z7raOrE1rX&#10;bIVAIQXQX1194de+yEvYJc6KGTdCQtG86AAthQkhJzfXJEncfZ4xmwJY40f25upjgJxUmfczdhih&#10;Ojs6w0nH5LARbBlYzvN398jwWB5OGW3/+eGdwFzWx8oz69POvpcS78JSRC7jjCJJJWqm4Ylg+FVG&#10;jMqml4L526YjXXbvQfK95bh06HQuCWcqKCryjy780Ei0xl+C+E6v/EymrTmvr4/IRpDjyqIMraTl&#10;+3LaKhznFXUJCl5aJF5kfFgOVrjF7ve6m2T4OXe7/kRhDQDTNCx61krWUpYRRtPbAnrk2JooClfh&#10;AmtFvwgqnKEj8B2PMPSoigNHZKu2q2FhEUNnVwWfYq2ctYD6MAIehvZJPI+OjzD6CAHHRKKc8Wea&#10;GJj/9S3wKYIhRm/IxfnQ1ngJmhmlDB892SlwQtwWRBSgHPioaQOS69DRyAQQa3xOzh1xcjg8xflM&#10;AqR4QE95RlJBcpqzSxkvx3fOKvO/rDddW1lhQElWchlfegy7GWi59AqGC7eJyUUF9pcPks/O/dMe&#10;kivAWLaAExNQTLxIYCWNWCAtXAK3gs3enIR6FcnMl3/sw+//4PuAULGVDjeDU4SkhL7P07efnR+b&#10;vkfqqtKfp9pln0qBliqSmcfNN7/zu39A8xWR7HxEhD/ik8i5a7qJ7Iq3iA5wtHDT1f7pEp+IWIlX&#10;WeJUmOot+UPLFXIY/1+sHsZrIcQp+x3Gr0hhh/moHkAZ8bQhokD5BO11Uc3WPmluIZdUqpr3lsCW&#10;r6iPenj0hfKAyQdUnCiHoTaGBVYK3OB0b2Z1lsW3y8QpNxYc2SYyhoWPB0TsqxHrO5Qgay4Bvrtr&#10;xkTJiATZGreP32e9D0mCwYDrxq9uMKPS+9GKurmtlaLu4QHqkRk8ebGRBubK7gQboZHIMLMyo2s3&#10;GmIVHSyGD5ANuMvr7KyVT+X4gigBSSIUI0d1mGgKcmDCuEXOK03ryJlTavPHx0fLqytU+un9bWxs&#10;1DJddjAQdVHZMs6ASmA0RL8QysfvfwjL0eoqIR8UUxFV0lEY0ex3T0cIoMAQ0edIB7wGgFBpZLvf&#10;x4CGQJAnxsu4MxJ5U1HoDbhJOMXIHrwJQ0oIoqygElhdsaltQsi1u6qW2gGRDXeSerJ79LJZzFUT&#10;XKeIcnmKrQ1njTF3AztB8xSeLAmocDBua/RGCc8PmwZPMLOxfXoajktzfMdCGBYJgw4Uu5Z2Yt4M&#10;zJSGSWBUO09KlSp7rKg+OpVUgt/FUKScMol++KYaWmmXJRiqgqnypjACYMcImzuVnkWTWiCTs5Sv&#10;iMRacsubW+G0XMwk8Mpbo4aJt+ryVcYCTuUrv3qJO6wKay693hr95lJLb7uPH/J+/5rUmsGqWIBS&#10;pk//3H9TIdakmkXcW2W5uh6gY4TOlXzyCCSOpmDhxyIugR4WgtNbik9M/NATjg2nrH5i02DKUVNy&#10;FTISAGr0dmdAdbi/lF1yFm9qhwS1fMLl9aW19732qpMD8/Nf9/EPUWr6xMffIMP4Xd/8FX/o+37r&#10;D/2eb/rOb/jI93zrVzEBCk3M1eiy2THhziz0RE5IIXpf/qHHX/HhR5/42Kt/7Pd/64/+0Hf9yB/6&#10;nb/jG9/8jk99NWgrECDSMoP229giAqF5wowagTAXwCGrd4RtYqz54OSYzYl08+k20jYmxyC1BtTN&#10;vq/trfXUyaCrXbGNjuzQ5BOTxEqTlSXXIkEQQrlBMmR529jrTgBEWIPrw3kSS4bOkHTNvdw0aPgH&#10;ljJuC7kId67NW1Hlhjhphqu82YDadnMFhZSb7HaIWtgv70PFAcREb0SEy/ZWXCk/4RF3H+4QTvG8&#10;M8AFUSwHERfC8/LBnV8CLeQuQKSP4Xv0eJdKxu72DlrcSV/YXyNJ3pOaA4oLKIlo/24rSvKj8UdF&#10;aJV0dJNkOWLl/THvzZPJZpvvK61uGpN3h5Cm0OUdqaZTER6h+33TzIn/q0i/dZmjz5WRqwn5AAmp&#10;Sztad9bLJSQpQvGsN+K1aYYX7qMT/U4HqnGeM6YOHEeXMDFCU15HQ9Fj45NuCHOUiTVkgGiAufre&#10;HE7FjbO0luhBcIWS+5GU391SFMLqOYV/IxUFMkPJh7YcrogaIX6FITit//4R6nT04vj2gqFnN0zR&#10;XcNobm1s0w8D2bC4gjtZgVgPSBCRGYGUJJlOzFgeQVpmFmbWdzYgqtBX0eeF+XXqDoQdYidT+Qob&#10;dl1OEkfCu4nGaJfgZoaQXUpLvLrEy3AJEl1ejvBwYd2cgnOqQgyU+vL4aoqtu9T5e33svfs03IYx&#10;AowBxERS5hhf3DOoKUo2mE2W/wiAhRJ6BIu6mXRMP1sF5sNQPxQU4jzgDEyL99f31DA4Fxrn2r7s&#10;Jy4IcmxVbHQNAtXj1Eh3VrCTt4hC5KSemuay8xMlpwnFEzP75hyq0BZVy/Sw+sU01/LoQyyVHhz/&#10;FClAHcjpmsaRUZ03X9xSkdyLbMKuCC3uuJDdLYQva16/riCoZdXlTXLquCwOW8VRvq2+dn3IfGn1&#10;cyBeG6hlu/6ES0Wk4HeyctHqhDiRFQ2if66I1OGVxmpJtnhNOCVQj44wmgOiyCTYTZiOp2HWXK6+&#10;tIQy2XRbWmY5NIe1lOgskZx+2kkCCNYVzM6AzMGZUPnm8pxBGfRBfxLf1GcHR2c9NQZBJusRPMiS&#10;Ofkwh3cwghGwQKCPbPO4Sf8IvyFn5SO46TyINDJmxJf22e7OFn6BVJ7Rl1rYQAB4yQpeN97KB0O3&#10;lW4jP6N/S+tLWzsb3BBh1MHG01dgtI2pCyaTsLoU8rkEy4QBcRPhkcFwELRXTktKuRcujSFsARtm&#10;IDiPkMN0P7PGHnSy3WC36dVT/RozsTO+Y/nP0bEr9iSFwhYAJju7ZO6CbBk3SoIOdqXG2REBrof+&#10;JjEOroFi687OFsJP9uIF24831UAVsCRIlWvtpfyC1nKITFHYc+HEQHY0+18M9s4wEus9LlA8apIE&#10;L/FTZy8n0M1qHUT+WnJQdrbiC0U6KXAJYAEVIoLRHL7KfrZAR0MZ5XopnyWuviE4dCVdBqyq5OWV&#10;MbZxGDUoVxI+6cp1tEnpYdeh/Ez5ynV7iPI3KmmOXhesdpSDEtFYOtjZ/9z4HMw5wMLHtt9Y0ELp&#10;BRvkTiCq2UfmZ/ctVIkSbWv/sagW5KOtJ6xGvDjFcfOAZD9GDqlCMjp3S1tqZH2U2dBLuYuh30Iq&#10;rgR4UtQkdKL0DvRbJACmDyvD4lFQnrXElo23Dx7tcH5w0lToeZQcETcQfld53gF1UBX+2jc/gpyv&#10;rq996CMf/tAbH/hfff83/+9/+Hu+81Nf/anf8pXf/s2fxAJzhfgMfIHIoqn7rVUHmBAh4hqiCBB7&#10;pNd8vLPjC64wZZ/b/YNDnq+VMBIIqsUbhPqLGxurr73vFUYGOeYSM2dLc7Sht7fX7KlAIchS6qOz&#10;k8OjQ32eZtRFDhR1kViumJ4XViPWkWnSRfvuiYHdEG6375zRNorJgCi31+G83RDQl2kF0bzzs46p&#10;X96y+dr2BjMoC/PcehoxBFI8ZEwAZ9xcWycPo/oCuz8xFl08N3inmY1T5HMSz6PXHIrgF25fLSP0&#10;htQBxrb0SPFoSX/wwx/ShmfqtSlHQH9oHZWhSHyruBQld+JLK5NqQLxRmfDyQ+VvyhaH3K6JL7+r&#10;gEwNS3QUgtp81Rvyr5cerFPUEA0kckry0GIXlawOFmnmr1UxyiU0rcrvc/35RTnF1JvipNLXiA6V&#10;dpdeFU43HlI1sCGXnUqlwN3rmhur8/P/r/26T2IN9/f33/7iuzCF4u/JCbhDmyTGiyuEGsyaglyG&#10;wZcXE1VjzYfgkdzMJR+QPSOtogPb/JewICwdjiU92MJCbmGp2+YpyANJGGUwvTTtkKuF5WtnUbAR&#10;PJImlDdS4IMrMqAwBJhCvnEytAF4yO5md4O9bgC3BL4Vgce/B7No64TAhVKB05uyTVqEBaxNy1qi&#10;ToC6du56xGEuyVokxYeCw1o8CbpxHvTf1yI/iJM4PNfv5BHdOCaM4ILOQDWyzWnsUNSkjLhvYVnU&#10;5tJp6pOal0hR0KXyyvWy8IUeCnNEGecaURglCLsmSEy8XMbRQwWD1ErpXdWzdd7qkHl+BCsl0RGg&#10;ssaJK1pC3aSyPIPiXWhYdzyXMJc0xchmzKHJTxViPSr/MQYIa0bJvGKX5VEVyTXfUJF9gm/eI81g&#10;8uoKclIjTQ+ozteAGt0QtWJdOtLe02B8eVsVw3L5upAUa7ESmc2uE0bZWrkXK/l49wEIHy6b+8uf&#10;sMZAjNe3mO5Z2Nzc1IDOmG4JtZSFgMjbYhCoUKwZXa1rVoYDJciBmYpEeoslnFtA63ZuKdy/4juz&#10;6XnEdl72sjlERhUWqeAtUByRW/O0gbtheQDvOGs63SND4GKYCsWj0NTgNRzwX/yLX4Z1iW/oTnFN&#10;RPlMbdZCQ2SVi9zZ3eCgawurkljymyQQKtrcDBaeLZBcPspGqBEyYPFbOAyuGU/GZQOlIoVYXlue&#10;WZplLJwfJaAHfQg1P6mO1kvjxsdBqWiHIQXAp+izkySDPwWqQsgVftebewY/p9h9RG57wc20JOuS&#10;ZXWC+0HKQ8OBMInTE+rxARi7pkkH1xTwectCfr4p4IQ4SyItjg9YHJoGeqm0ETERjL7SjTi9utzb&#10;OySCXF/bQMn4UArmHYy1XhszH1TanHx0LhK6GnkHYnkUXoNpBSni3zUTEFwgaPXbChc06WXjQ2kR&#10;kcxBaIxq9U0XXmpitM8wokS+SXkkuUX42TkdNay6bb0msFF/mWJWbHynbjG2FVkFuDNR4LLCZbez&#10;DuKl/Y9tSPO9qUpgXk3F4qTiU6Jg5S48cec1JvlKZ2San8jryxf6xYNMI5EvP5sWTASc3JVIJsEN&#10;k8UhibUz7YplwwmbxRYaTbSpdLoiwg2wV9eOKVBL6t8/39v7xV/8n7709jscibPxLwYmgxNkyNr6&#10;piC74XDvcO/tt98B5iyT6mBATMIHwKrTqMa8UBBR8aemPvW1X2ZtiTyHYAtIA+3dK4pPY0JtV7kB&#10;AQmj5OH+ISHg+Ao6A8o4bFq7Y0UwWQ0UrsCFiI2EABF8oyM9RjF0I6+xvm1jZ2NpBQo3yKIoKSHY&#10;zAbSguNucjpCFMZDXuztw2s+Rt9Zb8FUKlhFRJsEgcybegMVUe6RS8Rcs0rARNtFfgFpCFnuSMl0&#10;iSCIMIhDk6XN0IYBG4hXQHzCi79AoLi1vYFUcQVJJWmLZpU7D4Wp9SXUyTQOHyaQZKQL3Nndwt6x&#10;5G//8CD2Eu81glyHm4uxoPjMo+Wjcjdqdh3zZTNSj9A62WWsu6q+Vlp57/XeeectJxvjG8oT4XWE&#10;SzcVaQWYvMCkKPl4zWmXva9CXqL9lx2DtBxi8jPdlDkNX5qFbhl3qfqtDrlzcaVapdg6oMhyl9cU&#10;04FAwub0uqCqLqREPHFTNdSij76jNUxa362uKW+xk41H9zfh8ygFi8lICa3RWalArBFcXt3Z3gXz&#10;QbhCud6Jeqa9UvUBosFNPr85yzwGU5bYZxeC8ka+UzwSnfFjwK/yV/BMMLgyhgOaANsGLNdlQ4sE&#10;5UQqjx4/IqSXJZKCDeP689NsuMD+LtP4oGIkDfcFfoILdg0PdUTIZo5OpYYazGytre9ubsnYRJs8&#10;SzFY2Gs9P7gl++MOeutf+fAEQDxPav8wCpJnWEDqj/FVbju5hakGqhD3m3Ld7nk9PGHwVcdD/NYf&#10;OvM8x4iQTUmL10kXuTYiRYb+AumFOdOJQpep3I3oDWHcodXAPxAz8gCkqpITAeKMG5ru4EWI8wJn&#10;N90XMJe4MNa5/lshREXP9ZXYpYhYC8JU8pKKYUlTgh8seIv/jTBSuUkkk8JR+AviEjh42WzP89LS&#10;l6wnWHl52i44CehNEndrlsVwkXeXUOe71jzw7cmLJQavfSkFOfK7rptQkWH+J5ilEOVJbFLK8prj&#10;AFr1NB+7JfpJ2XOBlfebGVQyMMYmUEyiWYBMY0/4PY/DON7+MnfZjqrImIV5g3r5RV2mRjGQ08Ib&#10;6SqsmQGzbE5+DaaBb1J5EoKDRV61OsVBKOoQrFczqCa6yfSQUpWB4tAF9Z6RhVoQn70xPl5eFUbw&#10;2HlwD6frPLlijdNj677ma79q5/FWYGyIn7Rz1rH6A5hRvVOaROOkC6bS5ih9uYyoWEWRf5AStAQd&#10;gqDRD9ER/C+jESzh6Knzm7nfai5zCQwi3Fzj2WiFe22JO52YmxnANkyBzRQXbnRotV0oKY1neWOZ&#10;1Xp3ZB2ILlaA+2zvGncFQQNIRz8mxWaAYvx7EUoDOGt4eEBaKl5wqgZMuqx7KAY9TE4BPtJqhOkz&#10;hgXzvYBpzwZGebbQTYth6JrjQbBDjaeotOH2aM0TfRnjStrJwCnTS7hH1nAxXkdSF9LR2Gs1IR2X&#10;BNb+VBidiGj+3ZV2Ykib5himtKSjCj8TFF2O0NrYvL+5mE5HS4ea/W+10O5MyV405LgBo7FMOzS1&#10;qvwmDqAz0h5Hm15kazYNfFCl6Xlj53zK/ndtxUp0Kk4qUx7v0H3iFg9N8Fh1H5IglZZX6hP9zRhA&#10;WR7/81u/6VOBV0AucM98DI6fShIdBlJlsj5yXVY4kLBS8qE9RWGS7ptY6uV5bpKJys6Gi6euh+TK&#10;v+W3fOKDr3+AqBunA381Kgk2jpD3S0RSb79FJMBirgGOnjo9MzKLs4gvmSzGHDgdekXflvTAvp6j&#10;mjcPH6zzqUkz0bef+Rt/F3gDEkK5bP+Y8Pjc5PTikv0O7HY7YLD72FXZmBcvJtsi8U0IvRihOcbd&#10;IPRfXllfwn3EVQFPZO7h8higt2Rs1LemqJxdwj98cfPi6YvjwzM4yIwluXV0Li/PSYAYCiVa5Jql&#10;Zzi9YP3JKXfy8e4u5Dg4kjACTF3eXpNn4CZAkDAiLg2U67RJfW7paBKMYlTAUomKnRm89aW3ecEm&#10;Y3XrQKYszPJwnFAMSKSi8IOjI7h06dATFPL5WWBJYYPZlhA/TcPSLPTPMiHKIAc/OsgrSZVmAF8B&#10;P4irQJlL/kwpmohFoirgqQilQu+Eb/zWvZXlmuIAKshIGlIRWGRLg69gJZLyUIUXjNgn2tA3JDVp&#10;yqYkdheQDkhSBI8fUa8LqkM7uZCmdXlL/h03F1nurjqa3S4/H4LvWyemEhjPFoPhddbJ67o9EqhS&#10;1bKQVS04LFuiZqrG/r+uv9f7z//az4jcXFl49X2vELBj6rCtfGyJI8skQFO2tOHI8iWtKDBJt/iJ&#10;rAIlbB8RlLCTju3Wsrzq4u3fAUFzD9fS3MbWGm0R3AbhG96LPBM5cXYsbCwZXpuliotRJTlGnpBG&#10;slTa2ObfTKBdOS8N2kGKY74TT0QefME4EM4OnWEDLgEhEFU+Pv0Fi41mJqTgklj6RZf6FNpuIxXM&#10;NRWhwCNuLFTB0QFygnhuaWlzZ31lAZwsVbXZud6c8BYvrw+cSVh3njsXgGhySxwmHONH3ceul0DP&#10;WG5/5QwR95WmJPVknB3Oj4Nxk/l0FfiG4nyWC6BKYbXVBxSUemcjJ2avBMEQyzErkU0JKSItLYou&#10;+VGmYtQV3QhZst33GN2S4IRPHjU74CM5FX7E65QJLl7AlxsbE5xVOUwxCFa6TqZGFMmB3iNJb4l4&#10;zqvr8uf6qQx7UorSu/yJQ6VrkF8WareT1SbwuQOlu6UM/Bjk+MSvlP56+2yNzmF7JI8gNqWwhLhi&#10;lJ0RQzDgfrR9YKlPNPo9bHBXFgLlUtRkS4A0ug/fBdttXR2NSRKzb94ocxIXQl3Ell6Ppp5AZhi3&#10;w61xeQGZzdGZscWMa0kAYSOHsOEjeFRn+XjEQ7aujk6I0S2xXl06c2eFg+kb0VFVeqRfhqNC/snn&#10;wdClecFtNLB2HFXm8HP0EV8FWpRKKKAoYoi1FZt3ws4lhWGbF0uQCAmNzon26PHtkr6SspJ/yi8p&#10;ez4fDUCKE2esZqJA7GIh6SYxtVwbWTuRCrGU5Xh4QRuHjD8KyqbdCQ35JciPy7fefWcGWlqnNW7p&#10;OW4CMw+zaWVQLtQDBc/UjhvfelS8Ti9ZrIri3tAcRNRIP8Q5XTM/OyNp+LyYcpcx2RVynzdVBywD&#10;hyJcQ/WkYh3o28wALclE9KMEAVmU/exCmWZJG566QpwSJ6ODVs7tzGbZ4ajTpEkXeevqodG4boNv&#10;bGicgBrB1F663f6IU0q2kNBHb9KKTe3k3eyOWW9Z65xYJWopcjP6FdZEKeN02udqKtZ0pWmB7w4b&#10;Z6UsUeTyA52a+NkbfRQcXj53XV1zc6aXblUTOM4byRpO4auE4gdOY9YqXF/RT+X3wJFBRxhnJxJj&#10;GABfj30DuQEIAXZWlyHOzJweUDECh+NebDJG5CenI1IRIciGCOIHlgVR45QKZODqIYa1eSOhMHJD&#10;skELmOoMGUemqGkiAya0hfvazibZRKoA9x//io9z26kVnwMQZe7h5Ozpu8+BHL7xwfcRzduJRqmF&#10;KIqFYAxpa3sd8ljIA0HDEnWzmhKArEhuTAnt8o1VzoV9gM+IpbpwJPzaF75IIMWkwtH+EQgtE5K7&#10;Yf8CsoC7GWI9PjIL2LmlrJPb2dziFNQDViDcg+7z6JQQBalxlGN4L9fIeICyUUaQ0gp+KgjH5Nsd&#10;0ThjTsRIh5SLsY7hGNa+o6MjRuT2DvYoc62xQpzRKKAqMzN8cp4pdLu7G1t063DMpBHudSKg7TG9&#10;dYmuUMci5/BJrK5zl1fnV0CErC+sLUwvMOV7czmC7IFYiqSH5l1sKtW/jJYl0y1n4sBkSaWSrxgZ&#10;QHdWvKlQdKmreVZQz1fR+VUJtSHKu8g+x6nVDXWIhOrt+5LXhFblTfwpkKMK0eI9mjin2FN9CH/p&#10;jGspUmsU2oWZjPvpFzO1lIO3nKNUmneFuT7ZU/fvKG0mpCZ48k6Typkl7CpfmZUF1PmFIhkKIM14&#10;AuaAED9Lr7fM+8DETaqnqecs2Hdb2k4uy/vCwi2CpdjwASqEliD28KJJKMwzuh4KlGZOeGaa0WiQ&#10;DGmgwEMQQliWPLCj6oR3IAXaFDwxCb0Dx/J5y6LpiBwzCSQ8EHlT6ZRCk94FHeZMbEIHllomHwkp&#10;sllGfH+pdyxgKak/8CliGumMAfmKoVryLKM7qTRhuMAoZHsrlX8uiA8pUthmwpiPib3mPMZGbnpm&#10;sJmb79Qee11CcjZFbsRlIoIWexJ7c/14EfoZ3FucsTStMKTLf2YGAGAZgLC9rMoDXzIRN3EqGezM&#10;XlnVJmxNgBIqeA+lf69RhJZoxm4mDoqQ+Dc7p81jWG3qCkx17hKKTnQ8aiUZJdqFjoptr05Yzlsx&#10;eovp/Tbo+zLRXklKrW36r67TmC8proUl+4yJfpy0CSbDK0hkFE9h8zF61BGIFwdm8zA0o6oBkSvz&#10;t8rMuI/1XJ5bLAzZ2eW5ezyN+O9IyRhsodTJObDdyCkWE7QREa0hODxb4EOfH2MTmX1zMHPa3WqE&#10;QggMQQ9PlokE4m+Sb2QUJMPpzTkJglu0IPAl/ri8Zi/C+157xSEAwEPU2bFXyytCo/sRG6gveeLh&#10;ARaFPW93y0EKetdiyaXBtF9orDCzsDqfJeJuRfVGMJYPwQdZOMDTzCVAeIFLOzo4EcXFxZtC2xqb&#10;BuoNOQIjhEwCkvjej1ehFAb6fT9mG9322ibKyR8QXsMjkdhA4M12eN7kqOnWWV/IQAOoRhLL/sLs&#10;IkZYWJ/z/JnmsZ0xD5EBMdn29tbu7pat8IU5gi6bgDzOYHF0sSxl1+DfeJccGB7sPNjmABrnfh/q&#10;cqikrQFQ36IZxFo9hk/vICmgG0j5yB1265tr1l8g/ralAoiMYpUfGXHRVPrvWt/GhvgiT6L41NAU&#10;nbx0IUmTTvWoRLUk3GCuP/11X/89LaxvKSt/bMyWVR+NuMagxmSmop+Utvg9GEypg0Yl6hQm6DWS&#10;kqAnyXMn5SXnKpeBeFCtBQmpuedCOJXD8mC+tnUY2y8rkCoV5FcFWs0n6nSoq2OVFpe6xYQgUEbG&#10;pkbtmnu/+/f9wXxfsA7aYUvc+cW5ufXN9ekFFhrMszMKjjOnr5aX5CU+vcTt4nTFd3LAa6ARU8Mr&#10;i7mIDzJsHzaWlsAafnvS6eP9Y+wh4oGPoFjDojbxcxRIrRRSppECnhYagYHzNTxHmB+zbMr2X/o2&#10;3BqU2wXc9yNiGX7HSnXCioU1Krirr7z2+MMf+RBlSKSVz6l9X17GkRHHOO18PX7t8StO9xBeULS5&#10;u6MzhtRyIrKj89MT4OGoNaOggDpQiuPzo0ev7qCJ8pNR99neZtSHW85IP7yCIyc/4RrAvFCzYXMQ&#10;q4mD+chjsgHBtCrZVdzNcOcB2D3u4iw1VacebllufIyG4lQYvKVdQv5Rz62aJuur7Ejqk8SgeIyu&#10;MBvFBWGGjDdvbimgkXDgUUyCJcKa524CLCvzCr5lDvq46+HB4T7gY+kQha5JzUOfjnbJxtoGF0ma&#10;x21GbjxmFlKaXaUrrNzF8qdRZlRUcUXqjlr2FuS3H5K+xwkp8olMfKEBeUx88yrKdUqu2aQbmY2k&#10;RcYTyufQuq1STP/kJJ0KmvimC3oqXsn/pYOhDUszKsoSr9cGiOp+1rWVXpSapoyUz1bQj2Yc6nCF&#10;AK8MqbTLvn2cknekwqx6Dy+4vDzhP6kPTQHStvaenixb1KmR2ILgUUIDQxsbNgoyVWi8lxmKYVjJ&#10;jhhKqLnt9U5IO8gFsfMsVL6byuJycEXyG/FLYiPAd6AiuGCCMoqSOjCKLsxAzAOMXd7cAnQyx6cx&#10;p6AOBzoK+otQCVCEmu0TP7NoXeAU5UZSB6qhF/Zyr6ghkVdToMJVkHaXKcRhUOyZgsaMeSa2Fl7K&#10;1OwgyFT/+vSKwiyZrBRf66vcESqpWWIo0cYWhKukARCC03pYRmmFMPEfPJZL8fB/l1cG/dOAolw3&#10;xp8TIdzzaYGH+NimGaW+YApP+mN8Dy8g3xn0bqTGcHhIFkFWiQGbvThtPeJse6hnzb2yUld0ju+t&#10;4XfxQQyxH5IvH3Vi+zKWkbFYxwpEKh6Cc+FluG6hqAgsI9Qx3AUBVYDzqyz0KrNdZr7ENEbSQ7WT&#10;BhFRp26okdKRZqQTOTVW/Ckxmk3iukyjCX8LhtqllpcAxRjEoRcQf4B2dPJv3DOJ43KFEsEzzra5&#10;vkaQc3R4SL4YaKahB8BwWsOcCmGUiJ6ruIOLDsSFgEdj5R6x/uKDXSBPq7LQuZ9EdsqdzW1TMMnr&#10;7jeWIbakQIPHR/KXeY1bdAJUJDRfWVp1sfQ9UCRneEmKKdVg+Ul2h1cuBo5XG2fDmw1UHv3yGhwV&#10;BEkztMLJeiWBYHQG4Teehn8OcmSWbU3xNxqCApmcSFUaaQQvrJjG5LAA7GapzINddT9Nr8fUHoEL&#10;AD3ifnZo6xxv7xBFUl/2qKCeWQx2i8axB45PgdWnQKScZam2KZPI0QUumtiFmObw6ICZQIb1aJHj&#10;4YhE6Up71KEDs9h/3kWKy1OmwsR9KOI0hM9ZqvNzREpyGeJSWufTbKoxYqPKxaMlkKXKC4aS+0BR&#10;geXBAE5cutI4mShKUMh2LSAod+usdAang4YZuf26rLA1sIQiikFm9dEBoL0Vbbz5yY+W9JZI5nnV&#10;T/41W0V5XfA4CT7acTSbztz5uhyn+6aFWWrf5KR5U3eGdsTq4/nUAt8oPapr6CKhvKtmVEtHM+VH&#10;6tGqw9VmTH2/lI7vijJgclXNhLcjtxypuZNS23y8XF7pcYcwySb7usQ6cqVbSmnoSHi+wqhhuzi/&#10;ev78gAE43QFNgBlqpReSCct4z7I5wiiWb7qtQeq+2+u33npCC0+q6znq6AbZxrvgJWZnHr7yEL40&#10;VBIrDQbDk7IUaGFhd+cBlRrXGd0wxe+aNTIZrsa38jYLx471pNmprvE9nV2i5zc+9Op4ekwHQLwH&#10;09ykOrab+iTkzFnfIaH4j2GParGQoanx8719gjYYNQkwgM+CmWNbO2HJ6THrXbD82jI+D31k2sav&#10;PHqEajIRQhcSbB5vX5xb2tncZLHJKhnMCVsjROWFBPfsEoWEco0xfvIDUcBT9+5YHQ4fv/KAShIX&#10;jc5w+djJ02OXyfMgAKXzfDAI/IMFcKhBQIsmCcrdJ289f/LOc1BNeCluAQchn+BBkYstrC2CiCSE&#10;kv5HFPiMm54WFoYyQ8gIB/GBrD9sPGBEHCACnRGSkpkBzhUlRmOwU1ClxfF7LdUP9nsnAios6kq1&#10;Ya9ItFLwH0Wy4pIW0KfYYwrUqL0rrVXkI1JEBayETFxUp+nmKZq21eu6tDeuJfqS0KSmlirh7jQ8&#10;aMHIeKUHUU9TCl9TSKNaDOmZLHrl+otg0wEEXhgGkRyjvGVzky/dVhVRU2dKJOZoX8v3zYA8p77I&#10;F2Wve4L+KebMqOIAuqeej/HNKkAX1IgeiH3hj4TE6DChjfuhQubE5zEvIXC5FoTLbTwzISfDv3N+&#10;h6oR8gF+VOueGTeaCCxxZB2bIRIgaTNdfRSJuMS/wc9dQVQD6G2IcvJ71NKyEVRpVK2gtAeINL9A&#10;hgqESIpXoiqVzIwcQZXUgqmFxGeidOMk6edSmDIWh4DE26dbryshmSZ34m5RkuUfeaUZnubyGcG7&#10;ucLjVLRNvQH3T+HKDJgZ3d4Yggw+oGP8U4R1dG3EopN5E/SLjmIiHYeUsjbPjhovB6AYxnMgAENZ&#10;EvvkH4rEiZ5xAynGVKyc5muJYvXdIq/5k88tlheZjgBEFkqc8rcm/1Wwylxns+8liUqpQueEXKJp&#10;/9zkP5IZxr+SSJudGWtzJXsImJqdjWUv1eoi90SQVaLiqGkoRkEdtdMoJ6Lr4E1RkLxkUmL1yiYT&#10;fEk6Ese1XKKFZa6xC3iHP7kbh6jKNTk2Ukkl+QbzXYruIifCCyLXbAwkdHixz2rME3pMhkS9EZV/&#10;cuLwq/HikH7RZqUxkcI1DwumJMTYYTJqKqyPePQAEA/OnqMjWqycxjQTQHOii9sLYBm0v4gnsMhE&#10;+9UV3VhdI+d2ARx97XP4JW+xlyDqkLogXrBlo73jA4upAKLPz4jIKV8BlEb89l8c0ZODDgE/DwWr&#10;Gzy3YOBYX1xbwhISiJOy+8FPL7MBfY77ACLijQ99QMjT1D0lJqbqBGwz4cDqhRtmwmevL4ZIGy+e&#10;WyIPsQyKlJLW80UVge6eNYC7EViJi/Nr8bkA3Ikkx+xYLMD4siMR1F9B1KYcS1J9dn0arn8oXO8I&#10;RjfX1w1NB4JIuJNkXyuLS0Gie4eLsIduOFdL5LexuUZDHIKCOBQwlNegUtBrvbLDcUYM1+w2G93a&#10;X5yfd+w6pXUeuaOCvfHnPvP5CGWLixQYclC/ygZOyioVjPRfe/w4XYiIcr0ob0VROmCoo0jdryvu&#10;qMgmje8KX8p+t7EGXyMZQjtOp5wvj9xZ6I78zLNXe1xLztszHVrnzOVU8PMbr78uMqJdKl8xmR+4&#10;LEkXn+G888oC2bYkKQ6pSggF3sjbG2tazi2aORkjUzu23SgPcYep5TtJs7yYap/byulIi9qW/ppK&#10;vGvdMb9YGcwfYRMRtExmoJaZLAanRkXJ7F6iGcdIYaOYB7JNmf/85OSM2JeRNW0U7C3LywCspX7E&#10;5o/HR0cncHE7T+RCNjfZ5YI5LA1jhy0h9ZDfhv2JnGl0/4QVuscHYGgRDwgR9l6IUUVBiP+oTtn0&#10;dcN7sKjSd0OKQRd6KWzedMZWEHjORMWaDsrtDZsZb49PTwCWDBZmyMQcvcO8F6w0uxVviPTZUoLI&#10;MnCBV6Miy4kxE/gPSAHQ5up8o8CUk+WhXVnh9gN9wrlS73n+bP/XP/t5as5XZ+cOoN8Mydpfed+j&#10;j370w4K7MSt0ykG8x4dTwcaOUPFzPBvmTXqTXMDBKS1/8i0iJ9e1LqNsCgZ+BrOFH0LJcYe/9rkv&#10;PX32/IiqRmrvmnzj8wJh+HESNaIksoY0rZlk1pGvcjctYFFQKtpJhBJn0mlRuaBSJ8tcJaFInTWZ&#10;dIhrQLpEvQth8prq6L0cgquTRtXqXfmxOJ94cRVG4ztz9nggfgg28Df0AdXaUBuYq4SarAS/HTEK&#10;VaVg39g2L8ajNa9aHtdxXk6BrTeqCmKAIg1kkkTzcTwjmrtIpXQ1yUSlaAqogrIfgXyMx4D4AhEE&#10;4eGYJHXEmzvaySSmDl9YsPTucAQn/+kHh72dnm+oHd0tQqExKDxvoBrI7+Hl4jjZdg7XjIEIGTp4&#10;01lGclZj4Kj0sNsnVQ4GK1YXHry6zUI34m5CABi+UE5yGoHqgxmu2fFPsgdGLGMLKQyDi+O9ruED&#10;FcguXoaVsPtjtyBRukJW0UFHokDF0I+PUaO9xy1V3gaMc0Krf0sQJlBKuKIcsMgDBkX6EfYHM4p1&#10;cb22DpQFyKGomtP9U1hdALBubso+i/jwsLg+0qNurifS4OOKfQ8gtKo+FS6V2E3kZ/K0S6BKtpSA&#10;qif5PDWJfDuZ32+cLRPb2RUjy0PkZaku2xjDIXoVPqNWqi257aS//IXd8Mhu1K5UKmpVV1fy3+L5&#10;yWsqWKtzlUdIp69+bNupLdjmjTzhl+whzVwGRJWjV7krl9I7ODqAeb0W72RyngKGZduQ0/SOT06w&#10;wtQL46XMvJks4QbxBHmyvIZsGEnGlBHR0hcAozM9D/CB+KRPowE5wRYhz4TJ0lhANM8W3hnThoNc&#10;AGIBAAD/9ElEQVS9Y9iDEj2z2M6JTk5k9Q1OCkpb8/PEEJBSEpM9eLiztrZWbIEZ1b4mVCKLoMDC&#10;j0gWdtDHh8ldWnSTvATCcmkiM4WO4vIgx7P4Wr2129EpQFfpP8BO0GS4IbjB6tKd3N/DbVxQ4EQQ&#10;jl4csbpEcmR5meegY1a8M5zPfaPYmTloHxTaZ+ylnb6WWIfFAEO2GgvessYPl54zzgRdzGHf80Gk&#10;Z4NMfHnR8bp7Niouk8FCRsWzo2ZAK8AoGd6mKBpdBqIrJmXFjxnrcDqwKs6bkgbhjOie4g/JnQj8&#10;qGHwG4wHd4a4ToY+0O6zUqthc90HnpT3jKHs8fjv/4P/UVtk5JT4uoVHVBiDKa3ya7OuJekdHC8q&#10;J0Smac9EiD2Gf0v800S4GfhJ70/pFl9lCtBOkRe32F9Jk424dd9T1Gqth1xj05G6sOqaTbSoM+UJ&#10;x2rt98vrzxtrEjYQ3o6pIyqUrkgzBQ1O7ru1IfFupcCWoAIE61S6/cnQPZ/69vLW1eagDoAsD2CZ&#10;wc45Je2XZDHzS4MlGgW8GLtM9G8pqHdvvSNtYXz98QnrpSFNPXWf7NyclREQnAuOi5Fj3vZuz4cX&#10;zLfB+s0/LF3gmTo0Sp3ndkTpCBkGogRmmkuGniY7Rt2uU+0ULhsUz/hWXlKRJJZW7mG+IDiC/oYP&#10;SBTFb+haODMgqy0fZKYHY9PCNDEJYZMpEKXeJfk7xN658sqhWNJdgihkmKyZmibWhwfIoc5OT1ix&#10;ZO9DJkkKBFLLUCmlCyN6A5i6vMyVEdojgGIf5Nc0UL0CDyKMy+5NXWKtKXkzuQL5NLKPN9ja3QHY&#10;iArsPz94+u4zdiE5E4vb9jgo6pzUz5LbTB2BmSQYdO/vPOqUts6YESnEkHK0+V+iCUm+mXK0z331&#10;q5/93LtPqLEd0OuzGsHmpMxvgWuJVLXaY9jMqltRFpx/0Rrx42htW5SubBhUhBs7vzMA4nnUfHX6&#10;5XFGFb7E9new1vJRrXJbVttk0d+9pyGXX3OsYtksfW5w9Zbu6xorvjErt5zUOccIfhygp41K5+DF&#10;G9B+borOie0rx29FM0O2WaFfC7+ijsU8oh+t3l3np6qCLCXxOVOT/BaUKvG768cpp4eKm3sTHlgX&#10;dtaLQeMTKC+tCswkkGYBoHvOaSoxLxPAsgtJen0qUgA7KAAJ/uDQBBRLM2TGqBZ/dTzohuXndLHc&#10;jkOOjK3c3tkW0wqEcGGe2+DGeHwMWS9sXkeHbm6enid44nq4Qnze6Obu8oiNR4zcjG6oso5nUPgQ&#10;iSV2ZJjO/p4fAxmQfMAtkrYQlO6pAVAVKqlENrTrUQIcLTcJ1SXLMJ1xpQWOJFwDEnYSOs0Ko4DO&#10;ww0bs+RAvMzrIZDyczmwjo2A20wjPnaMVOHv95m85ePK+0pEdU3ufhbWENYztbFHbUEeivTxabj6&#10;uMNA0eiDyyKnZJkIpgpDRljvMev+boJ6rUR5UoKPvS9Rimq0Yxs+NnGvoYruBSU/k3ekpq9cTUK0&#10;iuPqJbHhHrOurYxycK0RxRSKzDQievWa+nRFN5yrajY9kZSH0iXk03YVU1/2e37v780rEznFiPJA&#10;8OuLkrFSq6DkP2/lDMLo0R3mF9NBlomK4av5LaHta+9/jOxwUB64pBY8Fyfg6EHTNnL04PnzPUIJ&#10;B1aAoNEtmmbLh3wWmKM2QAALKzBV4T2zS8TdS0ur6ysIMHx3lPqxolkn7WIDHA320x2lN1fE/cib&#10;jmc4jMw4EOQOOwonxEwwBl8DXB0YBiUrJ96CnY8UhSjCbFaEiAStmM1UebOQAKXrDbY2t6wiS8vp&#10;Wj2dCsEfEWRvdntjC9YoR1RRXkjqr+F4OunTfA6ToW171xPd8OlM1CEbpEUeXkoKv24nMs1wQptU&#10;iOAGyg32A6kX5txzxHbk4gSZUh6cO9pNahxwDkuNLBvLNjC+py2Ai6GOjVeTHIuWDRjHAcBHeGst&#10;83IWahrcFsJEZI6AzOyjIIauTpJBqg10QIOpTyH3AsBunETOw9vp3Ff030pASrJz35G3kvYmotyc&#10;n/87/1X3OyA4vGzS9qrX1GRMlKutlqrfl5CWAY7oKWb5TfoYKVxbU803ptgR99LXUrr3HqaOM4E6&#10;Nfnvsoyi4///f/1tBsmjlUvI4QM/n2RWuda6/tj8Vh5rMFv+moqYX1EuX6uVdl7Vurvxax/+COIR&#10;cHhCUWkxGRsh22ygu73KJ1EvCErAQUhGSoQ9N3N8Qv8LFol5NNfIIeODzg6xxejymnkggiwEmQbZ&#10;r3/hrQMIMKV7GaQnQAQmu7BFqTtYbKDjJ2ZbwLmYy43Je+3V8gUbGBEbPGpg+1iEzbEBQGvib4cY&#10;ZEQPT4JJ5xo2dzYZRYp6rtK206T3Z+iwAYFiBpDC0u7uBt5BkhzCxfHUi31rVKg9d9MV6yREZ+fg&#10;nMhAaLPwsTnzkNsjqC89NVoyOCfVG5BQkAhkHDQ5sDWoJ+fms6E1uCGhJmBpIYDaXOOHqzOINe/h&#10;OKA4jD7gsTg/ZSiSe0bNKQxy9TAXEmgBuYXPiTh0Y4XFGtDd8sqp3Z0dGJmRNIJQKtubuxuD5SnW&#10;Z95M3dArlLt9aZHJxtdfe9/W1vqHP/ZBtliur/KxN6h4nB2fF89kiZq9g7DtZfWBi73KsNakdFSn&#10;mh0KUtpe3qmmKKHBCA67s8eR98AKk9ZmCiIvrmnSwpyHxgnJyO6U8mQKYuQ48L70z9Oz7rxLy7Er&#10;J68Wp9do6pc3ZGlrU84Khjq9bwFTa67kNZMSa1QowVZdZC4jN0aNLtfXVYNL+yvASjrVp5eF0PMr&#10;jBR9JVN2R2zCyGAFx1QvdwEoAqgd0cwcnJAiZYlpgmiBcTQ1Lm6O9475ngYBN5vBT4ZfKPBKB8BE&#10;0rkYbWyiiGkQoHECFc/BQ0jRi6QcLUUlMJHEKNx0LClPAJxHVVyDYfTffEQr9uxAhGRZUo3p6i0W&#10;AQ+fmjIwhh2HURPORkgg2Uf3JLFk0ugYgbTehVkcBJuGI4DZcD3IgEs16+KSyIYuRfiO3YdKtQyd&#10;RkL4DQGflUcYANk8Cm5jhrqsd886hC1FVMZPxZ0t1mYTJqQdO7LsvrD7/ngeRhywt0pfNZV9HIkk&#10;fHBFRVFBeElUBst8ipHHPNwgftK37Sj1qi6kqc6hknPXqw3sC/uWSKUdO2BV/15uo0Xb0Y520qjW&#10;BC+aam6Gbpr3SNzTOGGU7zQsInwlwEZMpXBCjMTMioYQsNUGnAtoUrlBNZ7LyTTW8sosQ0/QhVKR&#10;7so7ohaCnwgHLm+v9k8PqLgQSCsCU8gkfIzy6C6tUQuxiNiHDXGWoHlIi8fGAbObSOHsNKGMDabr&#10;EYkD1p12MTNxjguBMpx3USDCKaUrpdQzNu2EqYQg5GpIURxIAwUPIyokfDCAC4MQh/QALaJzt7u9&#10;TSpghVWegj4Lg7HR2D2I69w+fpl9jgbT067nBO497byCpE3XVKR6MwvT6xtr9BYo6sMjw5wyHXA+&#10;Mw4iq0sKtDKmXqu3wW2zM/XiBvmkyMmDB/m3f3qYdZ3Xkn4o95IPU5WCoSMxjRivYIJFl2O6ufjV&#10;5VU0jI4BN0c4tnhcccPizOCv8tE5h8e5ALsaHc5IoMDBmadeBjJshnNPPJnuAd0GdxuTY1PHHsxK&#10;JE0Fi2uwwj0e00BgLry29lIDi/20gO0UrUiJQNAErKjb2UfkrHjxAKspzeBNvfm1X1mWsDrRBgs1&#10;HVoiogy1+MOrz1hxINgF2tAI1ssCA0pWqa3LW1LUee+h6ntr9eVMjD40xIl0ExklsUjHbdJPr7ck&#10;1m/622KoYMA7u16amjrQ5Jd1YZMLqG8K8OfpCmDSWf2YEX1GPkIXqDUH4hvN09V1URJ0ifiNobVR&#10;bjRMYWDvOHE7g56nJBKClIGpOnBAbHGHL7Z2C75iQLuKUdAjIEGYZOedlxaCY55Hg+k7gasruWLD&#10;o+eXm460llU/K9hLGLwebGwPhlPP3947OxGpRCsW4cRoUQ2lGUi1hLhKACvNBKaQHZxsOAD5aGjj&#10;UQkWc8FmRr4sTG5sgPibXVhn7JMmNh0KIdr0prgRBy8OOCnDGbTWyHyuzq/hqry76l2fyp9M8+T6&#10;+oLd87ByPHu+z0StgzXsZxOjMre+waa87Y0lEnXSC8J5SM+OjimZBrHllkSMDjBGI1kA4KgCmRRM&#10;r/c9zErWFw8317ZQIdqSwq98nAM2GaE5kJvpdKn33t8+evRwa3tTojUWRjqVSpjkKC8r7tFGDt1N&#10;2pMlTNPm5zjIAEaNizk5PMazg5OV7tKZOgyZjXKUimv7/L/6PO7PZb3sQJ2xwoScosUoNb67qVyA&#10;lnyi7/2+7071sqZzDGuKQDuMSjH8iXgqTHH9bUKQZotbmy7ZcEx24qTIY5KZ5rcU2oQQkfz6ZbxU&#10;6lgZvK8QrJC7lajHDlQ1KAFaYh0sNf+Je2oH4e8YpoQqzWeUdpey6nfsnyf9z3Fy/dWDKodqqb90&#10;NS/JVFrcVS4kFietbX4kRcZIUTKcB5YzN0eUw3VgD+WhYCAZam+sHbVxyuyUlLx+F7G5CQ7eMIYr&#10;TfXIA6yvEoKLJ3JA89ZdC6AmViSZpPesXnkBEjnJhYM9xiCiS/DyzRDT6HvQXkgsGM2h/YGrYhvG&#10;9ek1MAuAVjx3rkSMOdfmlBIV+3l6ygeHB1hVh/hhNx7SyVX9OD5G3Gk15234OFN4QSr2OGlax1D7&#10;n0AJe37GrlPjfikn6SmTtVhaE+27tEikTV6Ox+Jc4PyoB4yHtuRxk5gWWTZgrsII3YM+oYthhAf8&#10;QjLAi6vjw2MkD6gwisg0npD2mxEFDHhKiMm8mcxM0QoaVn3Ur0hKtWXfayJLepA+E4zEFAl4StK6&#10;Sk6NjCZkiRiHwZJXZJ1QvmJWq6/laRJL5aQRhoqdWpcsgXftojHvbCFRnSpSrpilDuqpal61IrrY&#10;+viZEuyct8S5THWoLy2uKcVRQdFGRlYtTyjRtPvsrjIFOcJcScjE7eWofgIDBQNZWNfBsrG9Aelw&#10;mIzkGCvRiA3Jg5fpHBDpXt3xj0TxbGGbIv29kcDpliWGlOuZspQ6iDvsi9kbbeNI/lJsEbgACu1U&#10;eMj0MDU84lB+911Gy3pNkuhbCpneDkbqgEAdvNhnfRCATuhUMGv0iAmViJP4FFTTwfSgVrI1TQ+W&#10;WXY7Pe02X4Ad4dGAbYbwjMCOEn5yMtCiA7htGMOkxl9sdg4D0Up2OibJrxMMkAqSXkO5KZVUKqz2&#10;vk3AMn9K+EWHgsYKT4AJaF7MqgiY770xcErBUA8TwewMykU+XAOhfF4g4JgQfuRTwHmLU8A/MXhx&#10;sg8U9gy0I81ung8aRpeckIhgCtkCIQtG1jluJ1iv9veO0i4gDmEFuDWHLJ2cVS9REYwcZECuvyEn&#10;mXFnl0vl6IPj9sSl8bzMTlK7cqDBFdnWcz780deRjk+8+ZuQBVMmV5qaSpWkJDCf1FjLRHaxSOo/&#10;JZ5Y3Sb/XZraPEAw2vqFYO0mAXqFU3WosqoNEloKkKbBbxD/lvHmLVGAcjI5e/S1VDJew5THjmJU&#10;NL/kFTWFV56pLrqiovqmtLj0ty5ycnDx7Q1JXggQ3+GdKwPSRXitu8fHEZRp92Ntc5VYgVdT3WT4&#10;Bdo8x/4zw0DywOeXuev2fm2d0TJEisoNaSHkAC6T5TGyFpadbjrhweD5i/1nz58RW/vi2TmcBdpB&#10;humTAm6xtfrBD37g8aMdikCZ4jT8pO+g73TtI1wt+i+ag9ixhKYi4eihQZS0ub66Qb1ofYVLJqoj&#10;coJiIyU+LhtsOmsZb588fcaJSHXQLCZen7BI7i0u5wVUSlAK0/wjFsSGi7G4vSNkh2+SD47eA+2j&#10;L4Z/pZqKKUD4DTKwCHaRRyMYkJmpONxjkfs91SCsBhriYO3pJe6BUi0vJioSxi5Ud/b53nO6d9CK&#10;k/qzO8kxqzw3ifglJrmlqw2/HA0Xkd0zczBYrgEDpON4dEKdjSSGa0FxoOzcf3bgAAjAW7jMh2SH&#10;0xSAHal7wbbj8yKMxqObx4CJuYVX/BoQJi1JEhd3I6SYlN2oth0rMqjkIwLXAvlISrmJyJZf/LtI&#10;85IS2DXTMZBzZl4pGhKDTlmyElwVIX8SJ1KZemSwi5MqIGqqlQTAYR/flfqAp46gdnLuYeO28rKo&#10;kR4xnyTaldW8yXlK2aogVblUpD4nLA30cjyBzyGq1Gl4BUZRuKKD8h1dIXpSccvvCUsxYEKa2C9x&#10;Yrrt+vErkk9L7jwIBmQYfKPNbDcJG3oGETwF1TFxOqVQjBnPhVvqNgbr0qFlpxdwAdqaF/P0zMIp&#10;bUrI5OI5CZG5JPmLEZ3wj1G55L1OM9kJA43kYA5D1HWrgXL4mLRUPmFXhnGu8T0daHwiW3dovjuh&#10;zdoKPQfLCO9RBs4Ox/Hc0hwShuuiStanC+Ki1T6YOVC0RGZc6P7BEW+Ux88qNi0z75JkyqvL9OcC&#10;uDSFwMNJ7EyzhgrxzY0To8yvkiuMABczguHSAJbNaaH6U7KvMsM1pi5lF4/liYCcjBHxuTQVh0Zm&#10;FchOqkhlF/UPadlV+ZzvUgbK462wJRRN9acY4vIICWiqECXDZwUZZVK9o6USTXxadaf6ZDUzHalp&#10;cqwU+UbCxhy3Yh9OmiJugBQROBuJEbD2vmS9zSjnXbHuxXBeCUe1IFvfLeKbGnCkOwWy8hddABcN&#10;VVOavvmXDMC+VwEYAHAQDFovAoDVtSU+FKKLSQBEzNmuweLfEuPKtxq6duJmP9Tqlo1jJJNgyQeE&#10;pRRMA6ue8wckn/SbSLMlHRjdInLQijNTurgyj0Nmepc2BMwuSB/mkZgA4ykMdChB5dq6zOMEWDQM&#10;7we9hw924dMHI0L56vzkXBWgkkTIBgjp9JTplodsh2e7Fcmnm3y8TGTp8//qC+/8+hPAcE7d3AM0&#10;vCQQweLTMDCtn5vH2GdBm92u8JDdEgmRasOWo/5iOQN9pBJwfsreE1mjCLxET4+AaU+DryKA40Ha&#10;gudiLq99tvcueyEPkU2EFW+ZbFU9IUIDlntHdy/wjA1oARccqnJ9sotX4ZexoEv9wWEgS2tBd0mZ&#10;5o6GHoCtGeAl3DEQvc6UD+9Ihs+Pr6CtqQUmxG6ERuHOkziXiI9YjA1dNFY2H2zwS0uA8IrMFtUE&#10;UsFmjzGq3ExgVVFb4UgChZQs/39iixjQ6vqmQJtMuyuLVogeHiZfgZSZEESqEy010Ej0tBDcKW4Z&#10;JcU74ON9t3N9UVC/hF0koJ6oYzQqy4kq/26tCG1zVCRRWfMwfpfue/fSxuZfHbXO0vtRWx5Vv6/3&#10;R/3LU7SrTXkpH7/L8OMxnZVPROURGT6Ifjk1T2or7wY7Rlwx0iIzRhuo7bA5Dpzf2uo6FAEwvNN9&#10;BlS682ibYyS4oBAzWF9bkdXv6hbzR9JCu5ztja5SGY9XYO4mXB4jvWqlO1s0dLS6huAlCK/JCBj4&#10;zH2yXOSjJ3vXtLrFSFxsCgBidtHxpBkUWchXcT1UrohA2IhFnMAkhtCzoNQX15eYASKYh4retqP7&#10;6KEdWX7l0e7OQ5bNW6DKghxy6j5JzuH+EQ90bXEN7etT/cnAvJ1CZQ7SENtqo8O9w8szgjDsCOS2&#10;N6RK+CquhbuOhhO1MLi6TQ2JpI4aXZ91KPMk8pDxcFAKuXRBgZhA8iaRButdzs6RRpSGeBBMNvgv&#10;5lvJ78WPMh/nSKmVBryYUF+vH70CdGwpWNaDsE5zVQfPD2Fthj5qY32N6JUpPxQYrLEjUbCJqAQm&#10;viYNiXYCb2oiq5GN1a7ilrKuMCmv1ofCi12S6n8cj7ImXGWhinESgulcWjG2Ap8uHqqQi2dXfZDm&#10;bXLyBGcVqQQcZuZVyUHEOAGMsVwEtopHzV+kNsinqdZKpQt1tPjHHKPlHIm6Cnbl/1svJidVBaV0&#10;0jRMshBdVL25fGycGQR94AOUAcqhjINurW7G41/y8Bz0XWBxaY97zg3DOEuMZJfKvpVN9PS/YU+G&#10;wIv2AYIBMhSTS3DAZfBfbCXROlKbQEChcy6NoW7HxwRoW3JiYqHvThLI7n38Ye0C3I0d5lIlUIbY&#10;ibZLvgK9N6AAZGRkfX1jIZN0c1Zgtdnw6ioDdKKwp9nvO4JOD7wRym9ERQ1pEYiVnTn3zKPxt0BN&#10;ET9gHExRSWlJLkvWS4zQ2FzpV8qtZyuHhIZ7BPiJy4YpgxYJvgq3SQpP4Fihh91Bgj1WpQK8cwmw&#10;nUH64M6eUEAWHWwxzxJfporjeMyr21PtED4tDi7Zs3MXoaq4IwX2CpjC2jWxtS2djdltr+dVdWEl&#10;xiXVKRTV01eAyv5WMTU2N8LkOtemHflzDHBBUBXLlyqWJ9tCtOhSJLzaJUW5lJQlJtwjVpBWuU2V&#10;BPJZ9E/SiEcwy1t1Mp82dy7bF3dinsgSTfF3YKIxmmg0ZoHbw9OB2cE5mSL6osSimbiHh2lxdZEW&#10;3tWpm6Gx9VCRKRt8MgjGDI3Z70YsMsK2gI/aIAASHjHHMBfO3vFfwAZEGwQQ0oAB0CRupuOMC4Cq&#10;dPbijJ3T50wBr++scEI63GAcuB4q5aIlAmV1IhXIII1F5imurvf2DhBCZhdsUW2s4l3WodeGHIaZ&#10;IT5LpARRRAg5++HxCfcHjWAjEBe5wsqulRXyDW6j8zSYe6dl5ojIqE5xo4jAKJoKAWSKEwgd6Gma&#10;E5RLry6OjqUnOD08cQu1FzPafyHEhBE2MHnIKQ/FeagAdFx4dw03rLPSzLbx0dTQCA0Jtk3O2RmK&#10;0Hwu2xPzrjom5MCt0o9GY7knFoP7fTIvbqZbKBigXl3gVSZRyrEiQJYlLht5wR+kk0tGRcynMROZ&#10;6q3IyKRVcJsM2ZFOya6pQKwif+edsZkxfZX5NtdQsokR6hrZzRi2ACQYoGhEs+FNXRI8NQmP9HvE&#10;6pgnk2tmuU5apyj5b8a+Q5TXH6NhvrLeFlWScabemNgl3yUfSR+wCGdb8jCx/xVa5QjGkfzYTtgB&#10;YfMjb0uXs11bNdCNCdtt8a+9/+Zv/k3v1d09E+vAwcl7qRkib1bUgAyyLyHV/UzP9MBxs4HO+QnK&#10;6oTRUm0BzBBzR8GdifhQKC07icVU8vDm4PCIz0BR824wZlpzbXON0sfS9Dzrp21qTw8oRCmrxBVU&#10;K92BN021hSkxqOzoIx8fnIibaQGgV0827C5s0nGLrWgcxRY24bGT8YrQAYONFJA9kCozcup80wog&#10;DQa3QRAu7Gxv0CJkQYpeSU6lMbsoML+UnFcXlll+SgDEFTx6DBpwHZ4aVhtBWQIPuB1K7wLIVjc2&#10;WpXFPvI5AZZbOs6udmueosBCnO1Y7+yjrd1f/eznwXDbEQvcFKWQ4m9NMv7i8SOoIiSSFMcdXBBJ&#10;SSeK1drYXoOpd2N7kwewurHCUYkK02MquwzqkG1dd5vr4BaBDwMgXvH2AJRxD9207IIRDllutXBj&#10;QbsxtbmfOg/kAANt8T9ojlbSTJ2AJ53SVKXcrdJjySIi2/1+4gg8LHC0+JAWudsgqTGfKnfwn9ZP&#10;KReu3JaGlQ+KYFbDIzUuvVRzSFGaqHfL2CuU8dPk8Pb1yqXVldavS+1LdKIB9WOnnJ6l86V1yWUH&#10;4rRiAZoba0pbB+j1ft/3f09/jvDk/vD0iJgFTbCtBgQNOYC6EawS926aec4htFiPHz4QoC3EacpN&#10;iqIrGEqas8o+ZnevSAjEA0A1aBIMLqegyuisqD05t2LhlbTy1D/5ymZYmNOKZ0vilqUllzSbTGBJ&#10;ER4H7gKSg6r+lokBQHIsdXBstMeG1Jv7/h1Zr51loOXIJJEZKg/P97ntOT4/jgQXwgzF1uYm4HQo&#10;qFjdmyhwzGqGTL+4/RHpKiAUXMN8WPwlpyR8pFGYVMd/kTJJexj6Wh5R3CeObQHqDeIhGv6kDuiu&#10;RDwAXG6G+DORuQZbAwhDeag2hm5vncgzSKVJbU5T0W1SVKuYakPHDdhyzwxUn58dNruuIDgfmhzx&#10;5TNV7MocFyyjCXZSUvWlwpKoirY4VC0VMake6fNGRkpUapy7K++3ymtquxPupchgrrmOWFa4/EQ+&#10;SyPoa0VV8xZxGO0a03uLcLYMR3HIx0nqWx8uIpw0ur6trkauO5YfLjeYrs4vaGlVKU0Z4CxSzkFF&#10;vagvZ4ZO2gM/OKgewlwSQsiIqZByz5k8oEgp4QXxBDyrt67o4RkQ126urVL2Pzw52t8/oA2NbeRd&#10;4O4q9yUacA8oVtR0Yv5g/4gF6WzK4hiIHPTBB3tHiDfqQDpRufjD3R3kCgL7bGQE36qFoe6aJwag&#10;Sn5LjC5UAhlIYkJpvswETEsMQlPCRyspSUnYfX0N3ww5pJRFmGf2VhGFuBVKwA4zSkLax5K7whMA&#10;pQIVKNISkhmsI68nNVqlEwHnyyKsfe5+T8KG/V+i01dseQSgbnuHzXyN0pWoFxJVqqqyE7A019XC&#10;EJdZNaOUS46e+rEXYIA1uqFP5/NC7LWwtDhX6awArl9addcKgW62szNvYauOvFnoL2HbgExsnlQY&#10;HUET0WPh6qkT8HBlOHNuUCIFshyeKFeCdyDR0UpWDKIEMiTUXIPiVHIWcUIsAslT/hNR+UeLNE1s&#10;raU2FYisJd56mYKXVS9DWk4noYfK+NIqx4IX3DD2N6/PjFv0t/SrobzzQztmcyLNF7W4K/rctDKp&#10;dKdi+TtKUvlw6XunvHWF/tslO4m5c5Bcd0xGKq31iyryVvykmyRq12EOIZ3QJm9CiroOPypzY8Ph&#10;tZtwiEDgzuDwjMffDl0VhbQ63+zKudu9Z/vnJ6xEvIO3iWipivoMCbzz7hMX0lHrWFjior749jt0&#10;rklvKLrKNEGVeHHx/Pjy9lJqeKg65IvCNczPs+tKPBNDDLlKeOhlVjo6pnRCjL53wI45XD+DCC5W&#10;o0fMR3v8aJf+4PaOa3CN9EizIwVcpj2CtprWEimU+fz462+9izYJdT2/AfYqa//B6dMnexRck6tc&#10;E+1Z3RpD8U2PmNoUCfkiLX9J01QDmKTU2OkFFspMz7H8hJUrFLtc/MCUwdSYUjPiTstmc3dN1v/p&#10;3noQK8D84KSydpMhej7tw0ePnMrG48mbeffk7WfkgjhXoJSYHVB/PBoqYO6unx6sb63B7En7QyZQ&#10;nOvd8PjkODnN1SLEpCtzaWlbMFxb20B7qQT0qjFomm7HCKeFeXV3tw2O2jgRp+LNr6S2EoUY30QT&#10;Hf4jvQzF2V6qCYSKZVGoQpk4FAEejsNMiJGCjq3zt/CoDl1uw2HTpBytcxHWmYYkCa4qaqpHaNMX&#10;BUuMu/BfiZz0vvrLfMzKnCrJbtrnd1H4yZmjEumqpxrzM3/9r+ci+Nb8Ke+sArQKU+rPRUNAKgsk&#10;AjA7ZxcLWmQAInKcUPaXMYXo1kmbxr2uv0dEQCDJAiNnwZUhTlA3yAawIcm7LZm6AkWKHBaBwQ9+&#10;CSm2A0rEOpwUWynZBK3ehSVwQHVvmBvHJvIYKHY6YnozZJM0lpkQjoaz/P3GsgQoLiJ1FUbGUGOQ&#10;GAo957Iw1mCdkBZGDjgO3o4bG8pxdEqELBbDkE8WUWMyojfexPW4IGs0Qk9QaTB+3C8+OJJPIuNU&#10;NqWmfg/Yo/PhwCQzLso9ttceEiaiOKTo8PAIoImjPTZBuMuSq/MdOY1BUgjCCJzM+wMkT5yTAo7b&#10;jssWRzKTGpqqK83tYVU44ghavEMFxIVlio3s1lS/lMLUPivf7UqUXfTheSMPnNzjRQGaReYkPDXe&#10;XBjTqndyavSggo+4iCZZdfwK5CcZhrMR/i44qACyopsF20q3wTcJQ+Hc5jmpuuVzchf47AIJSxVi&#10;53P68ouR9RCR6NV4l6XNpSUzYPhjZJgfMkiMnoIi45liAXkESCIWA3AGqdiLF6DFkdmr+1tJH8Bc&#10;2k6mu9Sf5vuT49PleedtTk8uqIjyYHlL2KrYkIUiWIYnbaA2Iw5ihKFxxo3PC8MklSFczBTDdqx2&#10;B1bHHgnHkwMqZSKMHp9r49ylxa1i5x04QgdxVlk7ygvsWDGCenJ8TJuQljPqw3EES8wODgTcnlDp&#10;sbgCnfncDP1EZJLiunEaNo7lVFDFqg5MBY5pWKf5xmJd923LQEabLEwfhmP2KKcd2x853yA5/gpT&#10;TvCTweoCUNWyFg7GgEOHZ0VJAuXTC3IPpIxPgeIo8nPzSDfybBN8kbXwa/zVWW6uTzqBAXgr7iH5&#10;M0+Ki/EmmDXIWkLVDTvIlvuMGYJYv8XxsE9OUptQQpPNiPi+yVbCyD1fp47oytcQ/W2MYgaNRgZV&#10;CFVAMtpSgVBJuMJYLayIuea+jhphntjPquYaOZXeVG2pTl5XMAmD6sh1iAQo1c7rPEs4aOrPTXbr&#10;KmLfo+mKc5eheFGGN3UxUYc6rGV8v5oC1KG6s3i8Dk6YcKhsQh20KDvK0XTXb7lahamGY+6OTmxy&#10;hTnTHZAJw2v+xDC/KIKZOXwu8iZDKVM+ByfIP23pJFVTey/2nu/vYbRB91djkyYC4RFOXFS0exsJ&#10;0Feh7EJu4eg6PTpbnV99wIj01godKuhPiZLcZXt9g+8AeUNZCDnE8uNzmYkDPsEfYwR6RFhaDE2/&#10;xTOqU3gEmhtEbWSvRPx4MbIdsEosi0O2ceEE2X7IGTbF2ZkHp2H0ci87OS8i/KDmzzmRN4pJWe11&#10;HeTGshsYh6Q3knQQFvYR33kW1S/Oyw4yuBMkGJ4ki9QwHYepjBvN+3EzxDHupWf3Bdj0JbarQlHl&#10;0lNifB4p/B+YJ0dPQ9phogZZNJAjGnbXFycwCZwy3Wa999VHjzcIJ5eFPQKiIgYmcSNVQvNSQu2d&#10;n7AZg+3drOsbsXrPT0vNFTF2ENYtFmihZOIgLuUuv6PNV44/UYWSkaDbBmfFGUbuU73//u/9ff1O&#10;ITwMvZX25BjKTos2FMasSORVeoiwD0Sh6ptM+No1jGtQ+hOZecgkELo5rIRxWuS+kENJwVVPjhjc&#10;BvamdLbagqlgtBzH2ExXEk9QM+c6K+6dIVtTyVygrjQtuVLgysKbcqZJX59DT2MYw4k6rHe9Phje&#10;+ty5RQTvjAGBT6KQN4OU8/Tm9o72cSrOW4eTBlQBRSB2arLFmTiY8ArT5spMWF9JjuVstYlAyGXw&#10;PbdAxRSrypgP3AF4BqkGIxic19WMLkxwlyfJDG0Nqu5gvbHdXA0bCgk3EEuVBgKkpSWUlcPCssNU&#10;HddMqf+ediugh4XZAIwQHhdOz9P1khdDri+W2YkCZY5SthhclMUDB5rupm5l3bMchc9jLM77AIjb&#10;8s/N9H12yZH5njFcIVWnS5FANa0s4y2ev/uCK6T8iWusgJfCMA8R7fXxwzbCDWJCKgUkQfTJMfhc&#10;4jx68JyBdMFXzdA+EhJLYh+5jqiU3e3scmS6e1JJjetPsctKSF5a00MZ8ElgFJBTRRjKd0LhNMQS&#10;o3QGNSMFVYMyZCpLZNrZfELrC0Z+uDmtNpVkVPmVvTPKlZinso7EQ/mfI3ExwRX8xR81J2UAn/54&#10;FCeACl+R7A+DRvBZ0VGcVxXIWi7QPJX5jBfrksS4Hl9oAMr5aFHxP5ENcXJYOGBGi6tzxDeclloh&#10;wmn8p5wTRkm5ZOf4DvBclT9du0ZAQ4EejjtuJ6EJUQjBNHBPiI5cCAerKpaQLHmVKukaNwYeO5JU&#10;rvtwH9YVUBQQ/WG+wiDilmjPywuQGaqt/NWUi6WhQEWxjCdnR4cnBF34HpmQCMhDTCBJGNT25BYX&#10;l9xw565D3sH1b4JRZT4UnEea5nTcUvIktB9U+ZP9pBS0+JjUUxk4oOxF1R46YRcJwzkVrPfF1Tl3&#10;AYPAHaN36bq30S1N5ML/YYe5b46CYsr68JANVWfWFTP8wdDf4jIQQO3V7IArIINK7HJ7wuSUtMNz&#10;7lw6v8Y4yHoFGmZ2BtAT2ufc9OISM9ukyiggLAM8dcw4NTNqX2yN7N9BDEEnSApEzRflKJ6m211A&#10;8rp9Bf1FPNPkBpZrxQsB4VMhorpByEgT3kVSijWmTc1EOP1FWb0ihYl2+E1qTDGE4SZJomJ0Ef3T&#10;j8DZ6eYhMCcWTMNf0qRaGYwcVr/bDnsCtQppPIivLJbKfOUP+WZiruMzPLn9mjLJKmQrUCXuiXVK&#10;uavUJZfdzpETRf7z0UrRzUZK70qnC8MumClvH3/67/z9Or815ihhXlqn8r7xPfWbU8DH1yNmBcAD&#10;uSTR3XMwMDFkYBhE3/b86Pxw//j85IqHBQacIwGYQ15pMQk3ph8Wrg3CJplclpex+ZZRDFbu4TOC&#10;xNXpnNEY1iQY5NEIBokEZARpKFsya84dQ76llSTLcVmbce/Vhw+kdESiVkmi5/m8onokNbZEyrdn&#10;LIWb69P+Q8HJli3t3w4pQqNuz9598ezJ/snR+d5zmuyQ6TBCi4Mbvnh6QFKEjSCeqa4024FEv6II&#10;+MPZ/vaDLTJ7uNpcicUAdUkV+xBrtZZccG63m4b4X+rbBeZESOX12EBYmN7gkcmqPOg7rg1VNysh&#10;GSoZWYpApqmo8sk42vT8gAqzhRJeLGyFDosrUdFwDivfINka81buBTZiA9+39+yQUjm6JBEUeRt0&#10;uu6iGUlmBupwAaq3qxNSsONTNWqq5zwLjXHC2KLSxZymQFrSyS/D1ZRKUrO+Fe4UT4DyjqIm0CrR&#10;j+MrOx6Zj7hWRBLoTJgGq5ZbHqXqRrw+34xRXrPVmsc2cq8sOXCTqEuJdvZt+U0itpYBRPQT4nlB&#10;KW5VP6Okv1OD6GcpSGl9SvH5zKX7df3qYZ1OPmkPUVl+6hnVZMn2ZgP2FlrBwTFPf244GErrOKQU&#10;iZnD3xhM3NBrmKOsonUr98wmEHmzGeqznMLxeAsBzsyiXMPYfG4YUks0gU1G5Jk7QD5UiGGPOL32&#10;xK2uWBRFALgo/kqs5nWzZZpHTw0GzOmCAF4Qr/LpueluRviavII3DJkSiIDJcBII1nim95AJlg3R&#10;bgN9QpnUDbjOJcn0TVIOmV7AVSgXKQHKGTY99kRKxJz4g8qTgybEdq7cIhrDlS24H6BMETkW7pMj&#10;kAwhhPYEaVVnnx1n4QUcL2F6nzIDikDOjY8kPaIZxA0l+ucjG4q6z3GOnjndFs/b2dMqsQR67rO1&#10;DlORtCAzb3gFB1p/za511TLLfAkAymMPcKNA5ZX95l/qQAlaE9zWqmg4j+YhSs5a96Aits7QNits&#10;SluTccZpSBgfO5Lf0HKR+XIhKXx2xr0YOstbcJGZIaiwb2KtG6m9UNSSay+3ZL+8QXtxAsesgsln&#10;qeFQPQ2xLkNtrPlEKq6Ff0J4gbgiFeGo7794vs8UmBQEMJTOQe24jOWQeDrRWS0MMY7PlO31pVUT&#10;xh2g5M5Ag1VzYOZOyFNxvL5zmpIen4t8z8gp5tjxa39MSARCzpik7SQ6FyBeD4+MzMC6MWk0vOFE&#10;1CO5YKMlFpX2B8+ePKPcQkyA0gt1Gvfd+rPAxnU2VrnJYX1tTTd2frZ3eMRloG4cGSwI0D26Xaxs&#10;YdbToehFNsA8XJpbBDjy7PlzSjSEOwRtRGFCxEhO7G1B4U1mT3cR5Ids6RZy6Efn96Tpxkaxc5am&#10;BjwUmno6Hr5QbRrWZBLM65BWg6+g0k+IjK+Tf5LwBdGAHHzZKXH2Wlzfga2nmObVnmEQeuPd7V1O&#10;JP7cYWjLbyixO/1GpFKaQllwhZIa/dAF5VnzMjwZR6AOR5sSH0v3o4QeIeIAGNtkBcZPVk+ajPuf&#10;4m1SVl9ikwqKp/iasiZheLG3F1EqpTEwqvyzzpJoxs5PUoOXCpWIqgVY0frKkIMgf0nzHbMc9GyU&#10;K7pdDqg61Pkpaq5bmBR967Kb/OeQ3bn8faZDKiqqhL/pb6aYyv771QVDHrZQI0nP8yEL15ssqT62&#10;iUbKAVwkr9lYc7JBjgiXCTIOqa0ki+VZx79RcRyRMGCjqD3ZSbiEmngW6d17BrPMRcgsXDAlcgNS&#10;U/nIhvKWzs4TAyGTmGawdFJOyOOKFt9hLSkomkkCtrOWa/W0QKNEQoQlEGDvv/Mun/XDH3kdPfvG&#10;b/pWCdvFWQ2zAEIWpBfvvmCFydyyvVqYlk7Pj1FAlBjQqjQxPabhljishLQuuJ7XyIZHng9FICRm&#10;keRhOJZ5LKvWOTulf0d8hhIQZlASX4Qjc3Mot7/P0h93prIrCebk8fBqhOm4ILwhirQIDLsug2uw&#10;2li2deO3K9yhqxy7epgupnQjjmHTiJkhcmQzAKgRHB0IRegNgKbTYWGcm7t5zVnHrB2ojjtVpAG3&#10;bHtnh2Kgvb/R/eHBAR6FjikWkCc3GLNdnI96DzO1bnJ+nmSFMXK2AwJKL6MqvsSk2PQ55OHpNxQ5&#10;mWIFIsrxumTIiToMStqW6biiCFsXfRjoOFoYLvzG2d3UsYy1mWSOxVvjsSraaVrF30Psnzg+Ul6i&#10;6XVI0+RqaN9AJ8C95eUlg+qI3JYnCPNAC5YCedL0G2774na0Ul2VJ0Wpie7nE5aixkYkIsyvytvk&#10;ThQIsF7gakangQiPQqA9IHQAmsYlprY3YzdXcBgUlLiLomTklbPkrKadMha7Mffi8OJ47xTDJBKw&#10;GE6CAcccC6s3fISzFH9xwwRQenYDC/tMH0MGEyMnTWUoZy0CpEJNOTG0xcx2aViSi4wYc2PmBppC&#10;wKwu02WqznVEjq0R1id06S/DgCQJLHXV2e2tzeWFFZpzuAGqYE4EiT9isYnYDGvIReAKLA/g6yIU&#10;I3A0y82PptNu5kGSj3MplLoorlJI41JR8oVVgMBcmgyZFXH4iAdTmJHiZ+Jx0w0nsaDkGwpWPK94&#10;E0vJSZfJpOsBFPy/YnafUoIgzWMh8BJR5aHlVfWku6fZiUQerUKXrLcOF7GL1HcNtWpVJDut6mWd&#10;Nh2+yEbXCysb3BlW7XrThcRGkc8WpFdmPBHyCraU1OovcApvRq7k5au8fk9bmlKRUl1ATpvv40j8&#10;JxLeFQusm3bKyueiF0uayBO8urilryrZnPHygC2e1CzhcuNmG6z4gAmlvRRZHmhUwURP4gik5uqK&#10;12BJLeZPDVa3hKPyFosZ1Oct5+TdrEBfg5u+x4iZgzlhI2NAj/CFGi1aANoPeaYYA2zOgsrs7AMA&#10;TBSijk+A+2CICY/U2akxZVqUgrgEXBFFJcBGOAgYC0hREJ4YGPA6MqQJSMhtcRP1FC3IRTb5aEWh&#10;tDmF/Fy0BTcEhDVmk2YD+S2dBlIJPizfUMETAK7Fo5lBCV94O0c2Irllzm4ej8CHODs/tTqrdwh/&#10;JC1sWuizs3bkGVtenj85OqWK4HYwpH+FUhzLK2bIHIi9ME6OkqY7RoEWDwacEbkNEZXbuPngISd0&#10;ixFHtwwFrMSAe3ppXpiwfE6Mr2LDlYI8bvuPNIbkg8A+WCacJrSdA+oO4dNbX/gsby+0Yhr04AVd&#10;YxfZLQmqOZ4oZWKVjgYs/YdmA22XdvDwUjzucJd2E4a3trK2OY+gpbBd+lF2tCQ1lS1dSqe/FRDF&#10;EFeBKtLfSXinC104VYraIqHyR5M/ldq0tjXftkJwnFVOnVfGkCd70XlN6P/LTtSpuxNEp5pHaA6S&#10;pnlHOEuIwFAXPS1il73jY7wSpvUcJhaEhAhAlMaQOAT2H26VhRJ3Yg3KQVyPrtkPa/wxPUuXLIZR&#10;B4FK4iJABfEWnifFUSIYYgb0yLDh+pbiLrdOnos78U/ICXq5/3RfQzaeCgBusLu9xud99dFDHMCn&#10;/8E/tOF7egWpEkrDoP3TF3sUmXliZ0dnxBdriytbGzvoMohVgEcPHu0CLV1Zh9mRngHJ7yoZy4Bx&#10;IKiU5mYfPtwivMcI4M5oZyMqKJ2k4KycW1nmvtETw9q7Y2+Fjh0fjq27pFyUshctwCL8rDWm/YG5&#10;IYvGceJcyJb40JyVgli2IAll5zGhP+4zYQ0kzcNzVp8u0mjDx8B2g6xz+yheo4r11JF2lNBdksen&#10;Ev8szHMoPN3BMVz/R3zPM6XmhrtFyOkEMYuEegYswl6YJdSPgVxon1y9xAtWnF0UJvZS6jMXqqOK&#10;+Ch2IkISxcunHh3gT1bNtPhdN6KEjfZJsBc+49Y81hEaZJiP+firVqPAdR6IG2aCpUi2AlApDUbE&#10;cTVOXfWASipqkjMK7VVZZanYKwu2GkQF6vfaoBPPUW6rdLOwVjUWWh8wAWC5xfKjpXb5Y0ImLjfj&#10;I217sH/Mr8tAtDa2lzBF54s2GehUtjTUIbBQLh6BxwyKJupHkLj0e4DJKAURiGMiyROJnIDskWfY&#10;vIhOLjH0Y4LAmgUnjJyGJOIVaUv4whZ3sKh0j51i4nPcsSf6tjfbn8eMyrpk/9xNJswyaY2vJHEh&#10;7hGoILcWlO/WYGmxMfLgPpOMnhLxEDaRtbCdkZjfuQ9IOfmVe7OdoufbayaoGRQ1ShQLiJ3lHmCj&#10;MRBMMLg/Yuy+XzsV7t0zwyCeDQRFPicePkJB7MU9QZ14PMC/uPf4F0qhhB7IPH0YEjO3y8libtZl&#10;JHdzjbiglrQhgGjQr5TjPmIgp81I0HpumwHShFkgkz4xsC1YKjdQ9rcKiBWsFG9vUKgl6Plbgx7F&#10;7Gb3YhnNSdOt6lchDqhjRWZa4OVnjgXOn3hZB5xqMJA6cSd0EfG8u4V5XkuquR6lNYgr+EkcV023&#10;XH98SeHQs+AHEXVTQRxBjhopTVu5mP3bO0UVorytee2RojngPPvbO5tutqf+twB0ekyKyZ8xRMWz&#10;xImJidnqEEJt2nPgjeSYxuTjX/H0ADXQZ2s2ILspixqnj6GLe/5sD5KtkF+7Bxr5IYHW5U8xuUbR&#10;lCP1HjzadtfHnft/WONg7EUXCSKZ0RC8Bfw0CBcs2KSgwBuMIXijS+Akksb0GUhn5QhsLO5aJ4pa&#10;mNva2lR6DWJGWHoHM+/GeJ9XHr4iuxIcK0WqBOCJF8y5NhtueluEVxdCqu9HWFdOQhcEo095h5tO&#10;P9pmGQJqV9IvohkwjHzD7cYT8qjIb4nsaVpc3F5i0kF54wVoo6ED1OoqObRwOrwFBQKSFWdTHt3V&#10;GlgMmi/O/vhI6axxIq6Eih0lgXMYZG6FFiMDQrusc7Gei2EOCsLaGLQU8tDEQBbrJQm/H7Ohj21z&#10;w4u7AUMUY/gjlk1yIoihrqbCdEd0Wb9ocYeC6ySdAWqSWSLXErtKqLTMSrF+Nl/JILoZmjKsimLS&#10;g6hb9eZSSJpY3WaWu3goRaN6Y4X8LYto/43aWMcszS4t8sWlu/mmy1paZlTHUJ8m/Y0arUuPwvPm&#10;aImauj5jrq8+6uTfcRCTo+e+5K8toqquSGoMvQePv4IXUyQkarFRtbzMH04Oz7CRGwQUjjdTgXQi&#10;HgSH/ShAMoDwLi7Z404tc3lxhUDKWi/OJB9NIOiIlVOUeZR5H1Kx2DOdQ/uWhgGBDvyLaaBHwpVk&#10;nv727pa+KhujQRD+tm/5ej4y66tpRT3e3TmREGGEApLeQ3rJpW5sSkdOki9pyDyg8iWGTzksUR3P&#10;2yVd497W9pZGBYGEr5jeV3+8yBSta6+MnsFOkySQG9N5RFCRkb29fZYjkeHTKOnTXRZOGJIeU3xc&#10;3mAAxwxajUeUGJDpJ1i87bD2ydGLLI4DQdfBuRkzxcvz+pOzY8YcPv7lX0ZFGZ0nfWOyiX1PCAGW&#10;gXsB6Pto/4j+PWQnpg7cP24ZOiK79JRtlMH8veveeSNMsifVNyGydQQvgQ3L8EitCNT4NxEltA1w&#10;xT19/pyGvVaHZv/8aidsikEyXEWwYgIjVSUoJdqUUfUlDKMKrfEPXRehuZwaZG2t7RDSZDahuYcq&#10;+fCmrIA0lEmvLfFwp2SRWnuFVRiQnr9g43lnZoP8J3FVuafyB15hoIvlk5rXjHhnnKrxklRzzRe0&#10;Ibn6AKkJ81qRkJR/8q7Ue0vd6vqrlhC4Vhrd7ZfYa5eYwt47g4F3LylFxls3pXBpxh93rCy4ltOC&#10;OAQ1IDShn3txQkIgHHVxDiXhUXDsbErXFkpFB+NfqiWcCsNPyEJFlFgIy0N5VsgzDmdWtBrpNZcV&#10;NIMDxsg8pUpmfyyB0vZIhaBbxm5o5fW7CcswzprWoEf0JhA7BE60S8TVMQ7NQh6rDqTVfQcaFqzu&#10;pOg2hf8TFwVs/EwoN7eOE6Ns1mfoPMopQpkNfil2TVygk1QF6gFyZlcL453AyPNBASSl4O8ud9XY&#10;oMFx9dSigGvMQzQ1om3tkB2yX0PaNqYvIb01mi1/k3RVpvlUj8qeavDrKz90pHO+puKi2GWz2/bv&#10;SIFSVMmDR2xsLiVOyr+yG1kUYl22M0eKKLZGQJ2uBJDXC2HJCc3Y2xXFkEcRKj4qB1CIdr9LPNcu&#10;O8qZJp6HdQ1PLruuvxSt+yzRgtKkfOVvqki5obL7/q31mn2N4/rwfvVnTo9OkSselTzyoztsMAUe&#10;SuZKkbw+xl4YUYKGxVWgGgNWaBIwMNDMAaXJvrlk/gBbHKJF149Q6uasDKwRK59B787IDR20awMj&#10;sORQX+KzaZ/RGj47uiQ/SBm+J0GdAXpoRWen5ErtAx4HBaHvOTo6nMJ6Q87qkh5w08uvfOBVtIpU&#10;gQ+6tL5IC4zFusC9f/kzv8KVhH+ud3Z4RmTHiA2vRISkw+7P4KtkxOihGgtA82iFy8JBsDHqHzw5&#10;GgAW6NPaRpRv4S2QPZ+uGc0XLCqLsLKbgvd69+DaYAzCRb3wEZDAA/NgWxyElgvcfEfUXCADnmmJ&#10;yrvBLFGRnbUZKPimF6aZeGLs2wzl7o6ejvSd+opbLkDeJlyjmuLmPmIpChKclDPx2bPqTh3A7ISo&#10;kunaNl4LhBKJ4QW4VTgCedpuNJKuj8lTXJ24C4djqAc4psetdjmBstoBSFM3iei0YmcMZmlWqZd6&#10;F/9XqhTkXisXlRvRz6FKKJQ1p8RDJhpNCdrRqvhdg8kFkm2aUZM6pV1dY6792AS7tcnqyAI5SuZj&#10;tE3Uq5XW2YLoShsQybW34Kk0r1ErtfcbD5aiFKQ9ILEAbPICM3Q/Yff1x//tPxKm91bRRDcIldY2&#10;1h1YtkE8D0QBjED4sm+xh1jaBw92ODpVFVfHbm8yMcFxGam28Q3vvoI6YtEZD5UYi49GZI9VpPhK&#10;xstD5pO41/nkjJTAzi4tdTjC2OTIznVnkIfkoAHIohc8YqIEd1Rz+Z/7/K9R3viXv/JZHD9/mlue&#10;YwCfyI6ijzaaJSGME7nsgcg/yHD49HosGCbaR4amSIx5SqTu+Io4SrgDr8+OLqiWUveiZkywQZGV&#10;4EmSQhro3AviRDIcbhqR2PraBh8YCcIXUuYin1in9gov7QJjTWTAAwHo1HfZfU3907SYratKoYvl&#10;56YPTghZWGXKHJPpwtLa0vEZaKNTgv/trS1fDZGPdTa1y23UswskE3gRRg1tMV5f0o93HT24pQAJ&#10;nz5/RmrILOkxJGzwnV242Bc1297YdO7dQsIWFKW4MS4ATi2eP3WvNH0sBphzlwo0K6v3U2qVHCXF&#10;enIjb1VtdG42U8w58lPzG/7c8EAReaW+TTfEkIvpMCorZUh0RjYcuh9LSmpM070SUQXT3VCT/MDX&#10;mXVbvqgqdAFBWohl6CMLnHJfcx3xrdnUW4ZAXQ6sO87JsnPivGR2+UAVNfrKANdb0tPcTvxVVQ/i&#10;UMt3USykpsoYP7GOMFs3ulMmdRmYpMPSVxJnAO2MG+s7Yua0f6TfT8JcEqMD2NmFRVEXpJJiQyB+&#10;dLgGc4k74YUujL65oGSIRHEgl952dAMImEEWwiuVsoN7LiuUpN8KQfIxF65yS1IEF5AH06sWGTgJ&#10;qgtqDwYmBpUaZTnLMWBFu4Bg2YkhKVdFTmHL6+nWKkMaiKQBxHwgu2vzFCSE3F1IEvDtKZVRv+gf&#10;7h0RwSOZ2BppoIGOp7iDJVheXwKHLmGlhGjUtFywzRfzIC7GCsvA1Ej4F0EV+kiMyOAGHxPJr6LR&#10;JPrJs/Bxx655p+sskZCJPW2zzSUWvCOVmIkfaLFGFxe9TCXquF2UnnMk7OkMvMKXYCzlxxjTimhy&#10;KS2CqfekR1oDDrYMKhbKNfthFNkcqwkhBB85XH2ymkiog7bozfpp3EoLsSo2audukL56Q/qN5TZK&#10;HPIFfNt76+o3eClhGeW2UuYxAzx//PgBvTlOTZmEuWRkgPcBVqKklC089yenp2KTga9as7CCmA/I&#10;ad1lRgKK5cGIOYjnxlz4XXqIBPE0nYvTywssOyUal69ZqfFukFdSbbGEzOq3aRcVoCbM67sti2qr&#10;PPgDwENE82SShCYkhww7YD4CVr0l7KN4QxIMeQfUULVHCFgRimOMMhodHh56AjlpZHU5OjzkXWia&#10;43Ux0ZSTJJe6vn77rSfUA0IXsgA3OSLKQ6DkBphJSucBK0Sd8Pe+wylAs/IOCJQtMw7L+BuphptY&#10;TGZSY4ZeWe5L5pugaDJOtR1DEUtluoPY1lqCft5t31J7sIMMlOq1y1kJpzS/xEZBH/IUBfyBxKBH&#10;yO2gbhFac3riZDLmPVkTQIeI24p6uq1XiBVt7qH4sFv4aEJsOCNVh9lktMTATmUqTbGWVMYtP/o1&#10;mWKrimwZ0tCeVXjkf/N7DU7+Xm5DREHMXoX9kcx4jPzYNcxj6i1WGI1VoFMl4SpQxYk0a15eIVeZ&#10;K2l9gIn8V/5SB2x5RS7kPZWk/KmuxWPUJorY+1QFSn99geJMtNSxbrZlrHWGOni5Cf6lVcuPFDB4&#10;VHSBmd05u6aJ5PhNLVQAXbS7s2knVvSeKMKoWyiJx2OpMWhlD0a6Buem79yvcnYm/e+MUzoEx6Kj&#10;4JgIHsjxZNKP5WWL71BqLy9s7mwgBnx2sDlMSqBNUD3pnA1c9e0PLL4iNLOrm2sE07aKbaqz3i5r&#10;rGA7gs317u70RM7ZZ8/37GIPr/aA9RwdvfPuW9RzsOjonXk9Pgvs+SX7vO08UYjaeiA3wW3vDoLx&#10;rW0gXctx9lYd7M1xIQfPDqwCyFWgGURw8SJqADu2Zqap/RLcUfMUQH4rJAVlkFSQAgtlKb13/+Dk&#10;2BbnLctpiLvOkG1afhSl0BkwUBat+zNuo4xthSULWaeTrU4otvah0XLpcgHMzhix7T7cdcaXMgND&#10;IitrLl2SVhp+auawHMrjn1ff/1gdDu8OSRudoYig4U/1dBOkt31DJtwVFERK66+5dqU97bAsMEx+&#10;X74h9r3ekwaDgUXQT2mpJH5K9hKKzFIg/lpMVPq5ycow8Mf2TeIDIqTxg6FhMMDyairkqkZa4Trq&#10;K5FPl1jbjEvQ1j5e/tNdv6+ql6bkrKGoqkOSm3It5YQTKjSAcH0ELVxunXJ/ez9HMMwYDiALvs8w&#10;ggBAeO7H4H6mKUSB/hF/A3GfFH+zPFHa3M4437kVjiiEhqk7pZk0JphgzdZUH7jDAU1xFhwilHTT&#10;WGASUCHzq0QP8BugZiRy9MLwOWsr6xp198mzxodZYtFG8MOiWvgJ6Pd4/lwqyoCg1iZpJwamzWWr&#10;GYeY155gPhe1S86FMKIzwuPczUvQY3gte7I9OGKjaZJXVkoTxFjgCpo7xGQoiJsbszMSzK9LvBkr&#10;BeifCYaM0buE7paFMFcnF5wdwyqfon1Eu37cfYDoXL9rUyE+zvYJzRnQE9be3dyhAtkMoMkuS5fp&#10;s4SgEdTEHPUoez/+43+tzFkZ+kjCpBFQZVHFv0S0zG1MZ/mALuYp+UnEmRN4tJKNmPN8pLynjt5i&#10;typPtnOGmyAi345cl5qLKZdg8TPCrkMqdEVtKGp1q/pclXPkIK04migqEVHrgOdaMVPtU0d+Ffwm&#10;7a1ixhtk8V5fYoFJwV8IJ3gn5EMbG6t4eVpdRK5YxkePH5s3h3cUM5U+AgjrdR4S4S7GhKcpNGca&#10;AdYYYq5p4ZHFEVGR0ZJ60hcQPAQtvs5jmVIT3xMYZZP1LdkjbQJ3IY574SYwkyaxpo/mNAO88OQP&#10;IKvmFk8PzpjKhDfVYemVVaf6hTMLagbnMTXsQflh5R9QiUaBWfubuaVZKASpMFHUIUJDTbJya5Zh&#10;ghNWWplGU6MCyUAZaTy7JGvSzsNNSTBh4D8DKWGKgE6TFAFXwec4XNw3L/IRzLHz5xZ6By5/eCnd&#10;FA16whKu1v4xtS5W6pJeU5ei4Tg3d3cNkCsrAo4uTvZPjT5vRgSRMBegyDPz8keYp4BkgpAz0bgg&#10;KVYA37qrFTfGzbk4da8lsm6DG+JBiw2J1+/uTw7YLzS9vrxG1CUTwdwA8nQeAWvH0F8w4wRNHpwr&#10;QaPZggemLaimBEMFPGBm1T5tSWnLODqD3QZ+YuVbdJ4of1LXieglmtFEvnxNs/9JZvinRS3RuJc+&#10;ZpKPtAspQEUdpBWTJkY+uu9XtLCcj18FeK1rKKWvoe8aJ3rPuXxLBoZKyTv/Nbn+dPGyqqiOHm2K&#10;L4h2l4orZcEDmAch+IK4r69Ojk6QnKX5JcaE1zdW6MRxDXrkMBMTNmAVib95ZEtLgIc2EpmZi2Js&#10;MaeJK+yIAWOgok/PingXCUSGGaBAYXgBY0azbAK2tzuy0ZGhKNE48OkzH8ZHIkUd3oOZIPvFfXD9&#10;n/m1L5b5UJ5Go5ODM0Q/OyHEz4Hws4rvcBtKaU+QZIPn6vbS6f769ibFfopba6B+3GFHeMMMoM1H&#10;Ou9Lq8uMB7FQYHWDHSej87ObZ8+eM7OwDsXN8oow5CWLWCx5Maen5oxIA/p2VlpXhJf0ghkNZRnc&#10;ydnF0eExebLbjdij635TalaQae6AcCQaRWWOTsCP39Jpkwfl8oqgzq0R0KzNLcCtbt5gv3zEJMXz&#10;Fy/Y2wrQhP9R8cb5Cr5kuYWDEUvM+xpxckNu2U02t7W+YfWMjdnhXGleE95O/OvqOiq2trZeRciI&#10;pD2yks78e9Kba8LIH5GepOzWKlsqrAyFKjtgixYGVQxT8lQsfmnnSV7e0LVFvhyOAf8b9sv4s4i4&#10;BFGmPcFCmcOEYaSuUR0u6u7aMRclCGS4qznkEFXOnSTdUR5eyZCaHzjsA1UxURXU9s6vle6kzeIB&#10;CtxFSOcHrmntuMjJ0J+DLOMpdo/DIQocDUmiZkOVhUVscpr2HdH3cdk485a6meT6ltCKw4uKEMLT&#10;J56mkI7dM93240xDySpehIXt7IygTYuD0urSHnN5J69xa4opM2VS8UMOnXNw5KRnuk+aS0GRSJ3y&#10;rwnB9SUzQXVwNI35U2j6nHRw2ap1ZuTeJwPqKCgqiC65LroECKtkIVmhBWAce8udrLH/6hQDnCMK&#10;QsLtoYyguxUvzAGzDA6vB0nx9OPXHpLKcAP5DDy72sYltZ5Rv6wXdJJfHB6kNhhOdMWLxsi0AOFQ&#10;wIl30uhYWiOQgndBG2jH1hw50YN4isCPbOmUyIU2InMBLdJQFENl2QUoBWZKNjSR/zKyXbTUAvZE&#10;QcXrqMRVMVXfkmipxUv1fb0iJrapQbuW6FnaflyYT6KiK+tcdTrfkrO3uKqiv+YHMjE3kfGy9SL7&#10;uGPNQyi2KqG66/85cDgumyfIL3PJ/K/D9uZjO4mCgMNWykuwpfTRcMP8iUdDpII140Fjvtw5lzGx&#10;QlZhso73D2lyEWJQFiXQIX2jBWCJaJZhFLLHO8rbxF4+iYDq+J0Blspv8E3aeuSCXvFQhyeH0MKy&#10;GwvqgbPLy7W1FeSZqozLqiSrc+KaDeW0pEjWeWyci0oJSalURs5UEpFM44eQV2iHnVW7uHK+R8Q2&#10;TAHYeLrDUxbgL6FQkmWKy8P8QnXJrBx/H10MqQQDA0VAJOywV+beF3ortA+sm2ZlyubGekqqDt/Z&#10;zpZEiVajWxeRSejLCy/mAw0ylAhyZdMpNkAX/NqqBZ/r6vrJ0xfEDea3jB8OoAjZ4ODlir3D1tv0&#10;vqVxWDM1LrgEyhd29wRiUeuyCSjlIB1D/Js/MngxT4Pm6OAIbhGScW4pk1wurKSUNY2HJqBUJLId&#10;RTtsY13vmiCm5M/ClOIY3I/XU+rg9YcIQxGvMlAiJ6UoYX59X+MrXW3Xq69wKhlODp7WWRfqdPKZ&#10;om2Tf/+bok4pUtdS7mKgFsPU6eotHj0d8DpFegbvuf74guqet1itRTztvd3w0OQ49SC6S6jvmmGx&#10;9jsBCOYCvXHV0Oc19AGYS4h5JAAx0WY+GuJvyqFAnym+ohSoEtEtuYeA5tsLVvVaCu3NPNhiCdB2&#10;LYLc2tzioxAic68JYXk8hOwW9qonM+6BK5cffMBE15mzYXQnYAu7sRi8tbspc7KuCk0h9gYvZKMc&#10;1gCJm1P1ok7zYu/Fs6cvUIkXe/sMsSFsROWcGhrbwhEyPAuKbmeb6tgGaTypxtbuFv7JTjU59vYa&#10;FTWLGCwG3T+GQo/lKZQMVjagK5uHp4PCKCA/IrLnR0f95Y2lDslrfRQdo8GB5NlCnp1liR2VA3nS&#10;cmvJKPZeHBJtcBV4UQaBnr37jB3fSDxZDiIELg91pZcHkhyNA8HNyAZm6xBy3GDveSbcLMpysuar&#10;LAPn+uSw4T6eWymmvsC2P7hiwcxSRoKGFHbB0xNOSkDGYaqzDugdPbdGfXREfBo202piNcXQsuWf&#10;xE9iZbj+6tm1GEgDXWlxopRE3w3/4a9Smynp9Ds9WGSpDWoqzZ0K+eAzXF1BSasAxNdUzVgXE7/4&#10;Ui2iQaXapuctKakLjktLDJQjR7DyL/HppZjF5JHKxOT6q6jMj/Hh7fiTj9u0fdIsjz+rAK69T0Uy&#10;piMphjCeF+JkXPHZk1JM9IntMNBKDtRtrG3xiaE51RrK2Oj/sOk0ADY210kHnepMJdL4BtAPYTQp&#10;tXs40xqDoBtGeFwSAKoB1K7O/3BAF1NZYpceUIQeY2szMOVQJ7gGuDFYGND5Hc9SuQkhH3A3PAEb&#10;TpjbG42hEiEE8ZayY5jteAaorn0iyMZqiXAS7s1QNkiI6xEdkunx0ibx2xyvwRC7LXLcx4EBP+c1&#10;0AOypSeYcz/b+TkTglKc0X1wAzbfq/NjxtCRW7B65DSy8jBh5/X0rdQV0yXpHa0fep3UqAZTzGCT&#10;qeMaiB0DpZLzRji5tSuFrcxticN7OmpdsadzBbyqBumUjGboeY4aoUhyE5jIj79oiWtZzNa1qOde&#10;rqTVIyt8SqUz4hvjWi8oZ1GxeYvvyhRXW5mj6ggn4po/5LwV8lf3sVVuK9rLAfNZa+tXrnGS7fCd&#10;laaE9rkf5lBtu3Cdtr2+PhJXipAoNBatZRiiXE3krZER/ZnUJkVhjga4RwrfFaFpyCMBNTUkluly&#10;frfNyYIxAzCAzJBwhDWZ2DGN6dEJdjz7azkD6aU7Q1z/jhWn5AGe9BLWY+ry/p1iLDNxJNqYchCc&#10;6VDYNM8YF9skZNmGxY9KFepgIfaa9hxEr+LQTUvCDeIADCQx2UpukA2cmZkMILczLpSAJYfeIkcl&#10;uWdGjyQehXv2zjMkw+lu40FQ8LO72xu0QijXg44gEeJGkUsQuXMqGhqEaFTOovfaDwpRJDMoF2pL&#10;rpCGOdOFt44247Sm56ktcSU8PayuTcmlxcevPOQCsNjYLm+MJfWxXY+UPJDS4Myu8XZ8TJmlYFd3&#10;c9GsDMZ01pgjYWs9F5sIjWISlQZjkUFvdnFmbWsNxQ/buEgvZIlItYIcx5K6deNptkrK70Y+8Snh&#10;sYhEvXhxmJeXqLe0pJNbba9oJkco7IH8qT/9J1o9qSo25VRS5Z04DrMXzSt/4aQYi8k3JEnCw6sH&#10;l7PXy+p7/tNKTfxYIKsKk6IF71nFmDeWCvvXkJwaNiVPyZCAB8gxA1IVNxE9qtivHbBUpP0yRdnG&#10;ERiDUd2YpoBlBHhjNoiO//bf/nvd9U/BQGZDanqG8uHJ8ZkZwq37zAjvXSMaol5myAiZiJWhuyTU&#10;4OmeX50fHB8eHoM5lt5MfAblqPOr/f1j2BZpnlHbIQWgMUUmwDmRQjDabKBzMILcWEYuQIZjaPiT&#10;gnHHQd0B9qAkgVPwask6uIwqziFgrA2ilMXNQVuQbcY6t7a31RR2EVIfIfeGzX9nE4EvZmHU/+T0&#10;PH1AeuCzGHBie4R8fon0e45qLAE64xoHbEm6H7GylyFvxPVgb98JceKyJ0+fcqdwfvbRWeLIB6W5&#10;fjt88eQFusdAHjkIAc4yZQdx6PN4QgfL2YK5usR1EL4QADoNezuilUOdi0En6b7vxy+eP3dQYmrM&#10;DO0pPJWXF/RiKFwTJJlUTTHodEsxlgor++zoKJLacRIyJB42TuXm7pabyMfb2N4gwqW2x3wUYglr&#10;hGhgd0LR9IRakczjNvwC2nuFJolGw0CUaS6rn9VC/LeFSmYKLSepwD+6pfRUyzr9LSuNvqUVcFoV&#10;qiS3hDLPVZ3KuoA4pS4UU1WrttTJdTi+2wUkh84ZqQrCQN1+3xQph8/oQBVkqg5g2aFtHNOr5jrr&#10;ems1t/psoFhOKLWHisHCLl1+snuXm+yaSdAQCP2j5EOvau/pHq1r4Wkgha4BLblAgZv8nDVULFYb&#10;3sANBtDMp+mX6yD4XEQVRBgO/ZvXZrF8Yli5i1jxidUkwJ+zqgQKG6JW+gSU6Pf295BRBD81NosN&#10;Kd+L3i70kUIeAmWUlG/ODumNSPbHZeBhmL5E2biAANry9vsRSbvrb+mpsSOF4IeFiS8O9l4cQNvP&#10;bmkquKCMWEV0ceyothOahr9mqJwLkcJ8M/j6AjJAh0HkF5ErZ2ER58rjwGbwTLij6LwzdMDLGaTi&#10;IiFPu3DmDgVJBUr0Eh+DP0Piyqcj08KcUlGgjquqp3knHAA3OSkIKQTNMkqDnYyQy7PyFNaJYoGM&#10;DbXBV8GNMlCmt2UNndB3kt7S3lRJJ1+KQdOWln9H/t06YnYbMzyxwoU+ijhzVdWqiC0vy25F0wSh&#10;SXdUKTchDBwJrHyxHd2ap0vm2KK7AqyXOkU9o281b5FPYmWTX6UmWt4itIETrYiqfuCNN+kU8SDk&#10;3GPdofM/roaFblhZhDvlakimR8AEbpNlC/vPj6jmUCGFYwYkAc+KSJwPQSEKm43l5fkCdCWyqQlq&#10;2meIFu8li0DwsM2ZSMBbrHFJmEGWS7BaiCB4PNNf215ndoHZF+gtoApjCI/oA0CCVVhg6HyRbNyy&#10;a8gNeOJk91jNci6LByUWOOc2VyAsxkzjPyiukLOTfPbm3PcgSD3Uq/wJGygHwQynnSJ693Zb7vUf&#10;7hvstK7xutGRu2+LEYiULZFpPo7tsDTOnG5LLY8gH9xWeUSiH24aGkfHk8I/4Fre+O6zp6i8L1uR&#10;QtZ0iiYemsh0AywhvSnKqD4tMuEVyACdqeOSaKuRk3ArOCSuh4sHR1wUl2I76C3SqcySLuNIB9md&#10;ZLcfY+GWFTf4NlvYdCGollGToLpMrOmYHs1TWQZcHizQs8CkKWIKlMmXwtwspx+yIpggjWLnE7sk&#10;N1aMq72dolRFVxUuKYQtkcgJSm0q4lE9Y9ErZMnXxIDzygm3ZEUzgRxlQKeJe11OZuhS0Oo0teGW&#10;mrvSU+QvdZLU0up44tOr+TixAenclba2q/EtUcDyVxVZVW23PmP9obnF5r3YheXqaAnuVXo47s+p&#10;pfO8gFLwQElGCS84NQVUeGf2nu8hb8jkyeGFEY/jOvhoBrNgarSC+PDBwyDS5NK2eHpxQTecRjAh&#10;xzvvPqNuRM+qBgLAWzvoMLdg/wGFZgjJ2NbJBv5CsMEFvv3Okyy3Ynvj4s6DbZgEaLTRxiCdCLsp&#10;t53EyWk+snyqNm6ag26ff6+aLRCMqQ34u2tApjiJPsQEsBwDTmRbAMuPnjx7jgfEC0mzCTGxy7nh&#10;R55aQzFJ6d1zovXtQfAqcAlIF9nM/NzG5saA4TuKyaQ0i4tk7bAUwLGEQMtdG45z2mSf//VfPzo/&#10;JZmbXpyhtcFxeLUU6VsbDx89IETFTnGD6G8/fvwKukGpDGIP9ILxceYSKTITWnF8xlLwbRizwwMQ&#10;jeyO6T/eecR10VRxeO7swnV6m+s8CFI50yC3yKuElvUskBaIoypDKZtGrBP2SCmkKsmilAglSKa8&#10;fpJH+2JlyxCnw5IU6NsmtwJbJSYS6iZ4kdgmuRVyVQ+u9KrpUbUtPG/9pvXtqlYcoY/EJjuqhnRF&#10;Z54W4LOqEkrO6Gb1OJJ8V0RX11/V4/p1VzpI/BXHo1p56OaX9LX5QqZzqBwr9a3/7tP/0HbsfW9z&#10;g2B4c0Wu42Vn/jXS7hzBgJIiW+GDuguA3hUuZ5pGHltEeBCMlciZO91n74E7BK8urd+DyIBAJWxe&#10;7suCInURMOyI5JtrgMKVbiDJvX4O2nf8lgT15MEMPtMF027q8JDZKwBDV/C+yEQP8cCSboybCLcG&#10;fMciq+QgE5yOQSQIQ9PUG0mcCVpggzVP5aZwJ0yiabqxaGIopEOyckFODu9Aq6+8XZ2P+2CYIPec&#10;Q1Wop+Jug5cfk1HAgHABNISxWAZql53U4PKpvHJ21AdttyJCDMoaRBwBqA5aGEMxTHew1jMVxeIf&#10;vwz6ExFmt09t+dRCujyrCjZpASgQ5ih5xJXv1v8L/l+2Ow/XJ69V7X5bEY8wZEOZkpT8MdJVEpXf&#10;NrlpYUuCsM5+BtqQFye58N2KTU5WgtSZ53wb6FKnAJVnlOJ4oSWfBlsqUb03RwqeLmNGniCMeuVX&#10;qlDVald1/R13a4MV1uV33sLjYKusU9pNW1iiLwaWoj+NXYZWO1B6Kb95HZZ4c2tte2ODe2CzdV4m&#10;C92/PHWgH+jX3VI+oVYEDAH0q7syLy+ALtM5ApgM/wnlRWqlBO5E39sPN5Avakas9SUCIRJSa65u&#10;2M/lXA2zN5cXaAEBh1GyXeMZEhKnU9eWqMLyzdr6ysNXdti3A2FYJi4kbcYx8j3vYuCfgICCi3uy&#10;4ugI7DCJh3sHHHD/BXQuh3xDMUk0+hL8UuKpuO/oFPcfg8xfj49OGTE+YSSZ9IbWH+AnFrehibe3&#10;L54fYs8l9nDsYshwHyk49v3ogNoZaFo+CiBugtFgWUC+O+h0s7G1KqQP3h2GEOHevBnKWk5Vwdmn&#10;G0J8S1LhCaQLQbKkox3YiCEWDH2aw6q8gJvNVj5wM0UpLuZ4dRELw9AG0RLzSERXvAyiB9Ig4iRc&#10;mGsHQNa3XUJUO1BeXMCdvbnqDERyEmWoLl3htPSniX/hK954//tbYNQygVj1aJua1kKvFpGkW1eC&#10;r6hXtFTqpEq+hLaWX2mBVMGP8hWwaQhl6hX179LuGOoWhFV45JVn4URnsys7zyRQ95X3RXXa5/Ln&#10;eJBYkLabpUWEFZx1kFxxcvz42c/9Wt2rsgS5kozskeZdD2H8QiY2Nzc++qEPbfHIlwkawK2OyUuw&#10;cWiKfQPpVoaHe4ekzVAUGWJpWmXRQH4uTq6p5dCEdZZihY1VkDICpXZYAUuM3UZN5MKAepYWoA0y&#10;s2bYGLGQtLYQAwo0dJahVrTKZGRMXg23i81wisiw17inl+iHAui9HNdwzNPmg1fTwPoGab8CG0ex&#10;FhU+ODh58fygil4wJRlsHJ1gfGDX5AtrAMjk1dcfvfLK7tKaQBJjMEKibPUhdeGyJePf3XkAqYx3&#10;akhBSNYczmGof3N97KAQbfiesHOMAzoFzVJfBg7uMQhfdqyubW5I1ZDGE4hIHFTYCIFfAWUhFBUU&#10;wm8IOUloiJy4JpSHgh4ZFarO8Mjuo12q3NQt6MaQQDDUhx+9h07z6pokvgh4aY7KzKasuHqXa0C7&#10;kVL0h09l2Gf2b7IrpUfHPxmNUfgKEB3PE0Otga5AvVAUSTXKoyToUdqqBqSOJXtPd8JDNXVoGmBA&#10;FXhdpzDNiVTEEkAcNJvKpgy8nqcwJI0XtrWuLZzWfsf4iGT4BoLhL8jSJFNtG44Gt62pN8GzlF/J&#10;VuJKIUqJjJRqh10MgI5rcvkFoIr+65RVpHC/Xp2aClL7cQ0OabGFTKbLevPTrIgaSw45mGHmkZon&#10;EQIiKCz2fri7DeRsDeA49h0DC7kSbbvt7W0MP/5Aq+qc6ioNL0qVpc22EtBJphWYP7LRcUduQNYN&#10;IwioNvJmrlAjy5w/nMvAptjzM+8YjsI2HDPeh0FGurDjWPmqUXGlKAklc4SQgT7xtsObswtGOMdM&#10;kkPMjXwyP0V8s7W1tWzCwdJfJFlEUTWj74C9Awmk8HMPjeEMWkajgnSKskAN6+FL6amxGWBza4t6&#10;UogHg6XFO3CprNqAyIrZrR6hGI0RzPoUYNdQl8tXxV8xAQZeCO5wuDS/gDaA+ZvY5oQQGeRsljuy&#10;Yu5bBtgHHZPnTcyakao75hcR70hYIxDI60sgK5xSnKrUlGHSilUaF3BVq6IUhXOKkpQFLWMaRHiu&#10;ooVKyUa6ICxg2IT+zRnkvc1/5ZtcZKxy5Td10LT0fFnIWt7rv/gpuKvyAHlZ6r6lepVptxylXA4W&#10;CnMtJN+7a1GLFxI/0OSiSSccFEoIdt+yMrnfJ9DHpuJ6a4fko1d2gU5irIvo34YpwBuRfGou5VUE&#10;m1M/fBUaazYY8lYGAlxiDR0AcBv348xOQfxLa8kwZW6eHA8hpukQPp8ooruBZsjLzd2V1UtCe0De&#10;1oqsXN69+sqryLM9BWjiVyhvQSYJVlZKesOWCzjub+n62ux2ifXc/Bqbr2YX1haIJIg0MvUze3J4&#10;AuG9geOtOyuImo/2julkEahhbEmGSHLYtstiDGAVwvKuR2gHV+sqGDJjsIVDO3QPHzygxUyzDH1x&#10;8cXCEs4Sg8ZnIemlYy7MERtF+/tWZhm8CZGf44z3PVWgP40hJ2tY56YsyKXEjSWGy4STEx5kwmLe&#10;HXV2jcba2hoXG2pKny/Pz2oA3TamUB2wxbmyKYMtGco8akhAxnlrIICItkMd3f/4X/6PkJXntFFi&#10;+f/oH/vhyMtLmfUHvW3BSVs8gi4Mh/uGIy03yDtiOVt3rQ5SqqfgFk9NWO88dzW8K0+pb7rvul9W&#10;0J+YpylCxU/ROLUm+UZrd+S6WsrRjhhtaS2LqEOpqurGoZM/55VRqlyCf+2+8bWtXdnqSZb4vP7y&#10;GbEupWJlfaLjENG7+PXW7YeUSLJBy+Yzek8HSfbUwxOm2g2vT44Ema2Aeb0ndieJrLFB/oVHkXCY&#10;VdkKEsNp07ZoM0SPsFFegYHs0SsPd7a25lh3IpLVrpfe3AtYoEfMzXV9goET8YMrRpqP7vf2946/&#10;8IUnXBSsAmw9SQWLeRzicEgG6aDDDXbhftqMP/tLAgsYLG6u5POzl2wO4xIW55lYVAe4aIaEBI0j&#10;EKK1z/Skk0Zz82DY6ddzcGPzzPLd9memSFA8SFJzqqawGwvchjubHjZhoy5sJs27m4VlkrWpi1Na&#10;ePcLUKPNLBAYMEGICvmx2BFDA5I9GzCHXlxQnWYOjrYdNw7kO184KinUKBWQi9jBuV9fYmZwAzZY&#10;ig70iMNqFV7XcPLwSciwUgtj0vWKeoJ9QLcmQaXgfvJ3nzxhBzFPiBQ/rqGjlq9yT/6XjL2Z/CbT&#10;LQWxbFmmvHwQx1GaawI/3gUpCv4/Humlk9CZKIoV1ytmkbbE6G2kTSVxItN0rIAk8TidfCecq1JT&#10;0KylJ3mNwVidLOGOJQfRBdWTqIEnrpOYrMq2vtScwgCvMpRWBkipuYYcWhulpVr5UNqAUtlslR/T&#10;BnWW381r1weUWZlTIOhh8VOIuQ2AQDY59s9iHFi7epDFcwC8nfcHuw8TkqT4M6Eyhh3HtfKEZK4m&#10;ZCAIXjt7WE6Won+QF3JjwoTJB5vK8IsocmSUNJROBqLI5+XFZC2OFsvWf8caa652MyMF9CP4MNax&#10;uAoJfcZGUajZ7S3MMZljGpEEQ0gBYJy5j8cPHnJ8YiySf9wql+QyOUaNlhZ9EqT+DIpey78nCSct&#10;Epjcso3BTAXcHoPQLAi6vj65ZJ+0rXoeGiYDSxI3yRJHirLMchscIwUYGRSE78ioyNjC0dBu/tnJ&#10;BeUBuYL4qwMtHQe90UDyzqB48nTKkvHga/lOSdp7CjxtJtOIKFFV/td4whSLVoBUSt5zlmrsNluZ&#10;apBKYlTk99kK7TedaZ4AtyvOLiWos3CBKeF03JilS2XiK75P5FZBTypIzRt5wfkwEheW3iqjSir3&#10;JHeq5uxamNYpcKdtLcLyiOV41nbWoEq8Hg8pgoN0JMqh3AOMzLkWGgE347OD87P9M/AABAnE3EdH&#10;RzLvuHRFegg70PfQv53SYkaMMXpUQ9dXN8gvmdUnLIbExaCWagmtImJidhsuLjJNQ4SBPefpcwjZ&#10;6W6G4D7hC+At2MztdbboGC7TWIgBAjAIuo/VaRjyPttduI3ZtAN/zIjzUknFlRn3AXZmzAU4xRk0&#10;3NNUb10MCr3MFLCExDHLS04mUW5PswMx48YR++w/O+C+ul2A9q/klgZMlPZfPH+R5Y0GlECguHFM&#10;IlEI4ES8UpVkNnmWhP6e0hqbr3AbUPLk2en5uMnwqVP4QeDRRAwBOS3Xy59BsiIxHJebwLMkGnPX&#10;mJG+E/tYbLQm86gWB8CyUJZzjQzYDDdpoW2zTBlpje60POTDuEAZ+BmtZUU3OEKXHLkPRzZRsIiz&#10;M9yoyIEi8lf+0l/mCv+D/+ufdwrLTQ8yzkQIsZnFv6fsl23XEqY3Z9IgRUUkTXtacxQlnJG1AI+S&#10;gHsnOVnWcPljpd/xHJV7TDyLGpTzRfCba5n8phS47H+OUNlDy03U/XINk192hxI/WV4qalJvq/FV&#10;rf+klOVvQ8Naqj3pbxtaZTC8ojS/4WnI9Jn5iooE4yPwqqWtGH9eyHOkwAHWW2tHvJNGqkCQmT7s&#10;wVjO9eUVggvSAci7KcHfT9Nfpt6EeRTnCm0SvTMaX7T2nLomI2Uauuf2G87KWD2Ta/bE5eI3CEFO&#10;RCZBdHchdIPqo72mmyGjOSwkRXVc+ZinYwPi8gbiAnJpJB/W2ZqtFmIhrM46q4Eawb7rfcAXsXJr&#10;Brgi8EQ4ZZj44NT4uydPnnzxC18i2qMAhLPjZuysbzlgNJi7vxrRtnuws2tb+f6Gfb2y4IqvuoP4&#10;0hJSHjASkaV6gSJiRsxvg43WYlNbErp1yzoCEmegThZ482K3cgGhn6YHfwnTCYkXq154kIgaKQiz&#10;DyQ6GR4hArSJzkAEJV+AY6QOqIPmWnIOv6jgBVnCJmHBWQRbULHxe6xPcA3TMM7REyQawyNR3njj&#10;o+/PzDmrYbpYu9lZWzNlv/1o3cRpQoTKcdUe8dSRM3+fqKhyYd/RSIcNO/6DH/nOf/+Hv+FbP777&#10;HV/5MJ2QRC6VV6QlF8bvCnHqd/EAeh/0oHVWyit4ourIdc4pv5sEOXoYc45SXi9RixaHV67BZ6QK&#10;lNPLkarO3GIlHax9tyBCuqSmPm3qYXGNVbrq4fLDlRPgJL816SZmDTUcJDQs/gTNTbYp1crK7KJM&#10;M1h8XgahALkmKQVmnWiAosvd5T0YQMQXcz+zOO2QBSup7c7RVxbzBNGW4CG63YCcJLCgdRUmM0sr&#10;zpO7KceW7xVXiMLQfeAqnDTLTmx2O3BNtRILzYGri6EkQyVq8nMiQJ2IDuLBwI6gV/YXhhWmpVHN&#10;CjDgRdrfrIxAtrOpG1jdgLll+ty8Cz/Fg8AfIIFCuywMaFXwVeRGtAth0gEOyVIBuxJuEbXTQpmT&#10;R0KEdspULiyg9l94myPWWAFuRZb8MkDIXkX2aTHWwOCSzMuimsLq1cIjA62glCp3Lctbhc8Sh5Ks&#10;FhDnafqakrWynqGCTLhR4UiToDzxMrJN1iJJRkhm1pYwK01t8lRRe9nuCHXTl0Qv9dUUK1dW2UQO&#10;rp5Vp608TwVPJfblskKkp6x2ZxQyGC0tzWtqWGeK/Ed/AyTXy9VW6uqbtxC0dkpIC4HE8tCJYCCH&#10;40FDFEdqyKA8N3TrwRbxB7UQUAt4asDLu7s7WDCiDU4LxJUqN2U/O0FyGpt6MOKJ8X3y9N2karMP&#10;H2+fnZwCBkeeceo8ejMJho6vbizYhPQCMcCf0Ftmxyd5HexQRm8uCZZYiKE5PggxgeSaVIOC2KNo&#10;QlDugahgnZxr62Znj49YRA1XgvBzojf2QJPlUqQkxAj+iAKMy97JpdEIarpuNBfgSo9QyBSWVuKB&#10;KXHZG1v4tiVdglM18nbSLkQpiFdI3tcxr6vLeEGa5kBXg+uCoBKig3kCNW6zRFbXMjjQXsESUSTl&#10;dqWYdwu0kGftPSDhsW9LDcCOGcN9h0fs+SItcVEd37hZCw7084tgdsEnKeSomGhxLlPO2j6koFTZ&#10;sAv8UqQ5wRRPk6CNv9/ez/TgeXJIFeeKlvFZMAx8HL0MDlKH1TrIkaYqQFq8bKCNpiAtoG/yG0lK&#10;0hsFmBjQchkJUErQK8SJoDbJV/g6bSjFaTPITUtfalO18Jpf6PIHDWny8BZa5XpLzarBXekMX4V0&#10;roCvNKpColLP/L6G3epdDRfVEOj5SE0Ro9BdUNgWCUcho7qdfWipy7gHmJgn7rpo6FFMmwEYD48P&#10;ncSyVjK7RPTDRg4CXpASJIwuE4GmkWVBTEi7ElSyb+JvZx3o8WHPry/IUWXak5BPxmC0z205Y2GC&#10;pJEM5gFzoNUHs4cZNVoa54JYu3HN9vGQYD7pbYpmfdxE7dBlMG5McyxiAMMf6SqbHBcePd5BGfFI&#10;bmKgPTGeOjw+B/e0SV8E8ND6Klf9gQ+8/+Nf+THuMESQ1HEx+cxtPH+2fwoJOAvmLq6ePHmK3NJ7&#10;4yN4ezHpOqtMKOLc8Ch4R7bQI5H0vklK+OQutA/3H1qCCu083AoroNsAnPCcgtz2Eg+H8oPkQqa5&#10;X65uZawbc3DBHO9xJe6BxdhHL2pE3i7l/2BawK+7CNwewF2EKxyzQBCGJ5PgoXcPQpzXYJHkV3R+&#10;cfq11983vz5P1Gn3/fSCM37ky75Cq+pXBSUlf2lTNKOtljYL7wuKvyhCqCwWSq7JVwHKy1WUigDT&#10;BQr5u7/5q7/rN3/kL/3wN/32r37luz/xSsXr1Z/mhfq3xFJxek250rVs2ptkPviklHy65T7lrDIu&#10;G4ARF+EAXXNfurQonJ8tNAcVeNULKkazrdZ5Jw9rrSJFqeaxohU5ZkHgy8+pNh/94Gu8hm84LG+z&#10;Sxb/6RRnAna5XMd3BqnQW7O9QGiTm3gZrj49d16MQxKquHYLc43oxrQ8f7rHL4ij+fS0d8Oxd09h&#10;VFZ7ZnZmpik3nh+cYQp5J3mwBRmXvROrkVvL90owAnjW3q6ry90jA8WX+1uEYRXzg3NwfJE2G5wl&#10;TEh9wvHjzDZpkrKEx/qq/IQeykVbaEJkT2QJDQZqwkRL7tx2pxjW25lNqBERYK7fSWyGfbQ3EB/L&#10;i8H3qC/jz3F1rucSaDKYEgXMtr4Rs+4WkzMJoTGDS3fZWQrLacLFdjYePNqpuULlMGWWUJt654vv&#10;pUiz6quG1XzcyVvKlJaZ44gxiiUIMfKNshUjW606dUCCvpYepOnsQJNrUzE8Vc9qgU3serxIMK9d&#10;3KScldzk2vxPM+ttgZwxukltp1eT0peXn3iuVbXKNOcgSXhTXsrHLSfR3F1Vlppe8I2MBt6IUsj4&#10;rVKUanrJZMvXCGwZuLZ4PyolR8TlQOUI4skwqGHzMh4ltoU0U7gMlPEsslxa2trdJorbWl8nXfa5&#10;Ly4RR0NMyty+iIJ5MHzroJsxjJxqaXN1Y5ftUcua5hu5mtycOBQ/R9UHM81XJnjcfv3/pepPg63d&#10;07M+bO817LXnee93OlO31Agh093qboQCMhKgbnWrDXZJsYFKKpXYgJJUqlSVfMk3V7kqVNnBARmS&#10;crkqrnwISSXCGAOSiUQIQRIOtqOyQCCppZ7OOe+w53nee638ftf9f/Z7svv0OXtY61nPcM/3dV83&#10;uYdM2eS4RhuiqcCec9Y6FboBDIgN+k9ebFLaoYKVEj993h4DCof7RyG/kBgJew1V6rPn2+urK86h&#10;9qy4w58EXxNBPIVfDCCWGSHEw2w+2UJh7QhQl5qZwQ996/c+dPWmN8kOoB12ThMAITiMmVnQ7qRW&#10;4mqnpslW0imbkJkzY20vOcYflVclZxwSkkiPo6vFLppGI1DzEynTmK2j2ibrHpEWz6gYnBFCOpyG&#10;SZ70vWN4Y0NGoimgjDwIik/cPR4wvDiUtfAy4Gnnl5LAYGbGED6xIJk34whv2OCSja1+OOJDCpRV&#10;oO6YkwccUs1g2yu8aBa8rGRU461GJVv4S3/przUxjv6oel1fooalW6OuEt1O8uv7rs7bXEvFPd2/&#10;ldTHPzRtTZWovvyg9K/rR0/MVkC5o3IF7b/luepl7S2Vi0Q12ynVD4/5RgVBvqtVplsMFE9Wb2n6&#10;aDpbZbNoKYx3R0fxhPGH01NgNvH5GgqA3hQjJzrq1aXVJwTowNeIXBl5sQVOtMGynWmKILyTJ4TR&#10;Q7qdv3RetAfDxdbGOvOn4tsenKmkRwEvFxTdvBIo2/U5nSvWF4JNGvJ7ykXIPERFjCQH+adbxQID&#10;nOAjBCp7E/W7LEM6O9zdgHpyZRlVWF1nbG6WrgLhxqc+eJ+0FeUkOyWWYNkcoRhVGDrO9NBwBwIN&#10;j9FeqQ2uzm933+y/+ujN/iGzTfC69cE/MZNhA8W9Rn1iFQZTqavJMkP5GhWgk+1KBzj4IXFOQxvJ&#10;JolfXlsezPaxRNRj6XhjUARDjXssX6QGYCR1KfKLCXAaUNx0WJ8sXFEMWJ6j5gSnPmTHq1urbmMl&#10;wxAcCyTwGjQikePrj19bDX+4B9m99XQblVvbXAEAKETg5IgzQcGqzwLgD0MAGO2M3mQPjXJXH1ZD&#10;/07xAOYPcT+R2kyHJWTRU5iCJGyvdDSAOA11E8+ATZtMxxaHSTt+K2nrY+T+J/7gO45TeSBTInTr&#10;qz/4qS9/8b2f+PyzL3/2WTP6CZUqVtOYW7WJ4S8sKyHL47b6PO9a61vpfb2rSzPqnHULTcSjV/45&#10;ldv8Mh9iscnfl751Hs5rzJnXZr0I2CM+vAWFpVdqfkh/cgVZFE+I7A2QmUa+UueEKZlm/y5yBper&#10;y6nv7hCJJ1sb1BY5CZ4A0RP4TXwAusTkAYWlF9tPbT9cs6wnH5QOCMGingY+NM8ZNJLBBxPFAqjn&#10;YWaSCAcNIUTOJnVL97glGGDRW86BEzAfNBaS7FULnufHOYOXQmypaBrlTw95DegJrCvujI9gGBM5&#10;JJOVgBumDMqzMOvf3tMI1tMzMTTjdkk6cfgK8lp620R7wLYUCYCKGE+8KGXbQNrRbSqs7pwn+CKA&#10;j9RxUgLpcD84wwHztgpTkm+J1MAFkmxhd0Bm4BIouFL/4PnwZCieFly9+2pmO1aw0kwfLvcjiWOZ&#10;t2bjEnVoEvM4C+2prIVdNzIT1viE/ZU0E1t4OJt8Vq/bLHXJUw7kizqRqNDc0L6srIKVD3kMaOot&#10;iehSCStJrrCrEFR1qontreY2g61c+pMpRntbC+PrAiqGq0CtHThHrCiuPE1daI6aj/SAPH3/AQ3K&#10;SrWbW6adKbEztkLP7fxKShTEVbDCZNo2MXYOcu0UAej9YHZ4ayksdBI8aw00EwPEPEnGlLqbMZD+&#10;GZmM7NgSExDHQ/RCQ1Y0f7KaFJwe8EZkzJKQ6XsgWJpDsDhtkEMA5ihV8il8OmEZhoIJHUiUo7fB&#10;hw1cwbuM/V0Awz5FHMaAPdOWG+w4By9CaMUFSKCvNjlbJOu4tpAVMW9evyEi4ayolnGj6J39vu//&#10;HsIYXoV9IvAB6+3IKET8ECU7yCaGHSssGS15vI7wCtL880M6Za4uxlPiGtReJrqX6E3c7e0BoWXS&#10;25afizYA8M3NWd56cOCfIjGAPefR7++hOJf0UgZaKwPkOVgVZ0RmJMhxCIsTg8bQKCyP4/JGDj9a&#10;7UJg77jNoS6jW+fmSMf9QDspNogxcDRSFgyCLciwwkrqkay4hoCUh0hKyxxKhEt5utBB89mILizM&#10;d8Y4PeP0sgov0XX0It4VXjx+UxpZochjJFSVrUf3USFRKLKjInlH66x1B/Q1lTA0/+XRuvP8hHXo&#10;NODx4yqF/kS41p1k96YWQUaRzCKr0NR97idvCD2c7vD89wFkDjMFhMDTo2lx+7B4z8y82aWBdOBa&#10;b/aHEkudMSNxQ/WU0S558mZG2hXL1j4Okm2q/haoSD4ZY6DgSxkEwsv72493XstiA2PRmNSCyeoB&#10;ILvBTG9hnahnjsWyVEYY2Ka8KjZD3+DuLC4APf3Mp99z2Mhl2f0//vWviYWNKSHGuzy/gYyZVBKY&#10;leFOxpnZJX+we7K/s//m5e7+3u63vvkh6yZZT+KW1JMrIor9g31kCQgQ+oi+4wE2tgAUrSH5XDK5&#10;CqEQl3B3fYd17zEiK6iLZgP79o5POQuLRrcMkx9/9N1Xko04XdTaHm5/C2U+ORf5WZXHKHEDfRe3&#10;fivHWpkSkjM4G/BqLNijumQJFwAgaI+5eWLCbP4iHlo8hUEU2KbIkgdycSb1eDvBGeO7WAGsHhLE&#10;yRB18kk8QlQOxCX34fjgEFknF0QSLIGhUIHnGRSX1U28UBkpptcYSIaLljlo4m02mr5GWKNLSqhA&#10;koQgYd6LKqBLP/Xjnw0iqfed77xkloTY2h7WpP+1L3zP137oUz/353/kxz/3/Ce/9F4n5Qp/eiuh&#10;unlbGOjUpaUPkV0pN8LglJ8M7KJWbegvkp2mon9E+i1nhOKlsv64Ec+/Prryi5ZV1WWktOtl5vu4&#10;nCpD2/U2GQmCuKrE1oTBvoHunpnljykp3cgxD2I5kauMfAtG8be929ObM0bZHA64ZEO1kTtfezv7&#10;LN1lRobjQgWGwJKCyO0EASmVF1ckS/9uRuLWYDCh2OP+7SkgQ1qzEt4QfG9tbwL9cx+jdXv7fSI8&#10;sKW9IZEHDRRS4dBzG1KBwiasYS6J6GSZzcDwfAiM8MYzxRAOYJiXnQjiMt3QjsOgHDaUiFwfWRjP&#10;MUx9FyA44NoJ3J99Ww5ba+o15XeX8CsxwnF5CRySiFDKNYaunfSWcQDsKpUw7iEtaV5Guo10+IlK&#10;JfNz4gaIxigA8SSJc+5B9F3dUdzCHJwxccjaPsEWPrwqUMojlChHF/AIceBpx4V0kXSJZwHcMnhZ&#10;CFVPut5t27IsaAU61TsIYqjr7Lag+jFAVwACLa9GQJrQra/nh3mvCs4UyazM2EzCAYJcQK0TbuFR&#10;4jS7jSmydKWj6FlDRZXAlmSKqUszXXm2Zd59So4fPU6lLRXXKntFnKf/5s//3+uj6drzM/mt+2qw&#10;DzafAMQwa0lQPVcPdGUVKIPAIywt+GueF4VtqjSC+AeE6UbnrTOakVtsJRaSJ8XxRfahoKx/vmHZ&#10;JavUnYPT+fmYCI7FChE68NEcAdDsGUCkGyk0OVNTOxSN3VhZsMIlkChgTCjUv/epdyAiEnJ0DSbp&#10;XtKQaao+xjRcF/kq+seG4FcfvnKDAm9bBtk0GK3M0lPDfqJNBD3cUIJ4y2hM9hAxsZ7FARRY03pk&#10;m1TijeBxPEYn0IKwC8WYlMwbEeG+FRASo02NZ2EZ3jSHnY9PwQtC1ubmckwAqfmTJ5vvvvMOpIWM&#10;I3FDXDyXlUpFqV9t5CJBYGh09Qkb5Bfltw0/DXuE2HOKvtDAxNF6Y29uoaglfw49+D0Wg8eKFaj+&#10;Bm9KGRiXSTiss0H13E+D1QBHPL/kSKq/DO4zCfEf/+rXmmQ2oWpGPSQzrdLTzGDpUaRWApvIYKeD&#10;SRBiQ2I/P/FGFTBOofyKVjX99DLUHsyuYxnb6ImdMv6qja/f5nMqic/vfY3pr7rbhjnic7TGLbRp&#10;sZoZQu3U5oZZarepqKoHJeikUb5pfiC5ep1PML5R1tRn2vn/8i/8Yi7F80+NoKZJtBktkBKGMeYB&#10;IBjL64jF7P7xCZhk7r/PyIojjJHWK4n4OaxDFVhIMOBLS8g/IFJ3qy+41sywIXjTGChLBdImD2ft&#10;NTOzhoOH0e8SVEOo8I3Q2duzHHiJOWcZUsJvUYBTvcURfGbUNdHN+DGAHAYBpuI0CRxplkH2jPm4&#10;3d0j0Ot0FXgyDOKE/mxA0YsAxlRw/CAHLK6NTiKLFFcW5b+Y0GxhyoERpcHa0uLW5ibGgxMXUxT4&#10;g/VM2tjepuHUiGVZdi6oHHCcO05a8sC0wKkt4U3sH09P7x8dEspxWUy9IQm2CkGFu+h4BgNkVx6b&#10;zeAgSnUHGwrLmOaNQwgM5/qzi+66B1Uwj8IvgY5hN/J4b38fmijNzc01K5bOT5gPecgANzxXR9wX&#10;Eg6i2cPjQ2q5T59sY1MkGmDu1EuYcFhQJjHOJalpU/kdd9xhtKqxfvjxhzrHynUrmKh0tjriOpj4&#10;iJa/lndRNf7E596FMJ5vf++b3/lrP/9r/+v/5Bd/65sf7e+deNMxo67AHP4bP/SZL3/+/b/2P/2x&#10;r37x3XYecRw1U5pjtW+Ux3J9bzWxeUFepZmLN7DB1xISw5oaE8ohq8IUYVdBKqgqdEetfylP0zLx&#10;n/3Z/3GAUPFwKWu2wC1LhSv2MlGPVlGIlFR3Gu4K6ZTAyiGPMkM+OJzIEhVL63ws+0GZuJ6CE88u&#10;gNA6Rigp1w9H1EjJZSnhuLGOBZ8Qx5iRawNy1uqNSUUW93D6sF+S1IrAZTeiI2/6TTTIKQECJdJt&#10;Av+Mm+F7MKycA4bNRFkEG7R41yiYdOGDEUVPBqMJ4jgX7ljNiHLhCdNQlfihC4TS6Jr7wBlzdTbI&#10;4Me7dPKZBgpvwFeR1ZolPDxQUUj5eopeADEWj4Ffx/ak3IVBmZ0heeD+UWzThbAwNZk3N5tISNrx&#10;+zEAKNowlCEoQWUjoR+KQvKcmDpxmAg4ZFEZVZsMbcuyT8OEVINi29t0W+q4keEO21DWOV1fH2Nw&#10;exHjPPX8qZDU1pxKfppV9MMUpIhW2UlfWLF7jHrUJPFW/blYv/3kwlzwOHOTq+GX9xacwq9aeKJJ&#10;q9yjdp5UQJUgzte3KDAfndMvk59vc/5pR9bPUYDWJIyuNkWu0I3Dbq9tgxzCdlP3I9TmhlPsJAWo&#10;eI1yOAETOaC0F9O02gle4AnDzoTvAowo1HqzxBauWMGOXU/dnF6djgcPSHWOj2mmECWfHhf87nvP&#10;wbfCZIApsqMF7gc+AqKH/gCpxYsgSFtbW+++94IEwIc67NMJoGyDY6FoQt+ZeGV1jVVWYybYLLGQ&#10;Ziwv4AyBGELmQkkyqPQ7e+KTKUBL0hlHYsF2kPJS5qewyjXUZjfugXvahjOui5AqwUAclB7QIRuE&#10;aRG6imqZ8SKX8VHlDVOrLBtUWCmJwfyCtPPai3PpWxFHkuzTEyjLxzCSg8nFNcCWdCy4nk6NnDc8&#10;QEkpY3jga6B+QCk30sOOydvjYzga7CQwMM5lPtneBn6KkjCvuELjYh6yceig4IaUJBptIkkj4cIy&#10;YVVoFMJIwlmgMYzvsdFVrJbT5HQ5Tih7cHPsv4/HP/lv/BQ6/m/92f8BDw6fWDlChmb8RrBsM5OK&#10;j9ok1rEy0UA3qnCZP5XcNmvZVUlLO/JL2UfrZRnoaW+pMmcEN041ypMjxUBXyhGFrAhJxYxydsrU&#10;co96YzKQt5/YxVmlpL6t9KM+Ib9q+tud9ifOv8U+rQGXiw4STjcR9SkD0R1BGo64iZw5w/LsEfes&#10;WRaCeBCa06CG2IVvTs7cDMJiWcITm7GzzJpdbm6tD+dhHIWQ0ayGZ5R0PbyR8F+YmVt92dpcf/Hi&#10;Ofmz3WRoPhbYXLRGtgwXFBwugHmsqTIANJ7MIGCODFCMNLl1N+4yoxJMAwy0zlSxbi7+5e98iEyC&#10;WWSU1f/A7HU/hU6M05Nw/+dohvjMXUUrABBHBFQuT0xeRHGMD6KxQIOBKhddRQRya2MNN4gLKHPM&#10;7YHQDbaZmcUZZHv/AE5vnPTDlPzLAPcGjiyhjAgcRgQJpqhFD+7s+OLlzmtkFPXAFUFbYphJjq6r&#10;IzS6o2WNhwKcJbtxf3h+eJ7tuc7KcljxI3Qgxr3D/ePXH79BGbgPAKzYLUC64w0fzRI77bzaYbJj&#10;kzu6Rk2MFaakF1NUp7efbDkBCJ3vwpxrYi+ueeqZHNZU6ZloAKVrFk0VLl3yqEQlei5FMGBoOO20&#10;i2KKK7zQ8gf2lIq/G7/VNv2YR/r6H/k+lGNnZ+8//6X/77/1o9//03/sBw5Or/7tf//n//4//HXe&#10;A0bAKpkeCTTQ5Cc//6m/+jP/6te+9O7Xf+gDwW4hVSutCyrlbaAUhfH0UlPQf8jWQw2zXpbzzk7f&#10;psdVuEqQFA9WTfFMHpW61vk3/5LX8BYxNGkpvTUHioIXFqtoMUKwdwwAZsZcnNWG56dUcXgNboZI&#10;AvSDctLDl0g4ZyfLHQuQ4nlPs0oTpJ1ZH3JrHmgmOCRcJncUfDCHXCxx/90xJx+3HAy6dk5vbrAA&#10;VemMe9QDYRJCTrigdIFAl/vRGAcVdGcWlMvT8iSJiHKP1DRVUna9ZGTjigo/LgrfJ0LCWQJXC7sS&#10;GvI9Wir21mYoadqvZSQEqjKXx+EFneTT51gdZXP1HDNTovGuqLyOqQTZDpgCnA6cLn4O56R3ZrTb&#10;RddIjbCUGRbtOh8kcDWPe9wfcyhiPv69vL44g7aCPEmvM00ZqyC0LRhxIuTijvOIEkX4uCtwqGS0&#10;jCjPkkcZMeHsEnrmz2lG2GCLwFTG7IP0CJ2Nbda1xUM5epnEisjT3NSRNISpYpUg+xO2OpVPP9U0&#10;tFObNvTclUCTnuqEErqF+iFn0LUT48YSKZVrifEPei9pcgKreksoHTzD4jLLVw7dygBEJ/EBTQ9q&#10;utRMmpdc3TMpAihJqPLhqRhkRIpiBrEs4ieIQQoWEQI0HLj/SLOLU47hbml7mSpCZf0ctxwxAHfx&#10;4Xdfwu3EheEA5LnIo7fJMT3NVD8Zo3UjJ30oitAwm5ydMch7akvq/nZ/f58lUS9fvyEfICxA8hxv&#10;vr1FSgGGk1cc0aLNomuLg9JKsakNqgI3FInJI26DAVzCY76922fPNBisqanF2UX8Fvol3ZeU/d50&#10;KmmbWxtO0IOoI7aTLmF8TbH2jux3BRnlNRTvcXKcRoYqZJ1BUWclEeiHolZQFGextQ1yVug0Agxk&#10;ngMxpbe+yVSRtTpXzrHpd3GR8jMPAVXCGjh/HqJply8tLRC17e4eYPmxAF6j0tk7YcPiJXtXxmyb&#10;4OAEa07j2uonXmTB9oAuPAVC/UWyN0AkLh4YSEGOHgKOKR8P5yFKhl1KN1CZIWy1dFfCVYCEGLdE&#10;2LUdugRJWpUyrV2EofRhahS8toWzW5CSEu8nUIXRrS41T27TdKxCpoqDkqqoARXMVNhUolsZ0WNE&#10;VfY/ch21qPJPxNhCQIF2UkbNidf56+s5hEFPNDa/KW1Pup/TaFuVupziUZNT6vWASWL9oIIhPjb9&#10;c5BK23zhj/zYj1H6oMNVBKGavsBXVqE1W6f9C1XTkksg3HF7BVbBEqcrJT0fjKnj/g7aEAy5FoIf&#10;+RtpNnyKEGBCoVRtVABMH71+6V7RVJjUFLgCmBuY3MHbRMSB/hL00wqUY9+hM1rqdhi8s4Cc3FHi&#10;BN/Tp1tUecjzqeAQbuBWNjbYDiSyCHXbgCh/NGJuiYW+hOAZCcKn70eDQBcOJDZjQQpEgzAz3z1w&#10;kjEOdzTciA1J4/d2DslkyPAJ+WlrwI0m1cLu/i5ETUA0cKIQiHEHGBvB0MAwKYEAO969qQOaIxS4&#10;4B2kTySb93iKQ7pslSwd7dKCzHBMAClk4egYJOU8A2K550+3VpdXLDOM7EjjycmwMTG00p25GNGH&#10;BGQM9pibqyThRBFZ2jHUyqhjQRpKSWd+xbo0np0T4uBsKibrothR3WJLeF0hyeZTTGniiNRvH0Px&#10;TG63ICSsM5XbRuZK2COy48mf/Py7y+urPBWMyzc+OiQE+cqPffaz3/fOf/+P/v7XhyxqvuP2W3wm&#10;ZoBSggI+cdLd1J/6Q5/5iS9++uf+Zz/2r33pg69/4f0SeR+Ugh29b/8puEbSh4BFIrIFAi4XUjKt&#10;8ucf31v0+aXB7USLXyo1CdHRqqjnb0nDyofUL1GVKGiSnyoT+FJf2ZIty9xj94cAyAtkE0AagDlL&#10;/lg05tT4gejWMEb6eVMB9IHi4lm455kIE0ydLzpnVGhBBREiozGsVUBnDg6P+dAw54jJQP9dvUmz&#10;LsA1F4kgPfZ1M0xXVSLnkwcODXD+gAHDLev59id7J8fCb4k/CEVux7wH1TbqwiuRwcCNSSUJhDhr&#10;dwGlWrbtE4/Tr8aB0uclopKXAMqQkCmYYeNXHsDn9vEQFNuwyGTh0LRahTZUsj3hLM/I5Q9IDJJG&#10;2oT0GqnDfcnkEfnY7IxFUN58e0vNmZIYUWZaw/bZ6IsTOMoUtbjIkplaLeGelq5KWpa9ithY/6xf&#10;aaFDHnJEJb4hTzm1xjzUEqESihQguxwyw5KRpvaCmPGGhKoILwJWgljtt7SB1YU0+SpeySd6lLR8&#10;K0I3Z/VghZpqAXtV2ip5DWCqAzLFoTUVLPGuMeeQFBSoPxcfJYzvq+jKU4hK+D2kOJboqEcIfuej&#10;UQcLpilmsZmXzU1Pnmwsr2AxV8CA1cS+C6DGD6SnmcJO3Y4xT1nfKfhfkZIRpoOrG2CChNnckzNQ&#10;f9xYXnuytoVIH58dMeTCZisiMNpedWIM0IljK1RALsB142GiXlmDv4gNUjKwsOlntue6D2qjEn0N&#10;BqzfyqrEGcCntmTd6uTtdX/L2ZldpN4EnpcMq86urGMwhYsTUcHlQrUVenpyfEBRkLNIVHZ8eX50&#10;jpHkCOydzySBe2bI2lkKP7kCc2t0zhYtepQy19OYZPhZagRAe/O02on0aLJLJ9uDAwl+V6T+ChUj&#10;4DeboqO9NLqBJBl+qKtzjDylgOt7GP/HQljolTkVMUMizU1xU5icltyome0n29lcwcukRaBgpnL1&#10;ZuZ7KIkDrdwB0g1ugGgwhkiub5nEzUIxCoGSY2XNsRG8GZc62g9MnsoWKkvMR4s8y7iSikQypZ8u&#10;0uqqdVbW0UUqTfb4jZ0vhSCmmPZi43wNX4lzJAYiBlcZa+icRoUodczWy6g/tagoGpAgqwx1pR1q&#10;Q8S2vdU/NdaAEuqmv/kcT9vIr/U/mtJFK5qtrg/LsdqbtROm+QBK01NujYSq0+b0TIraoF3S7HYM&#10;3hH7b/WpDpjhoaoEez9dFZ3GqyPMpwQKl7yKZT7cHGo1Tn26SRCLK4fdweEhTBag5OgKk0MzmwnO&#10;ASU1JqbrSjHeSeS2MSJLOEUcsmedwy6x8+OaOc7LkCFMw4DK2VD9sSfuQPa01pRQCSb/m2upi0eI&#10;TS4DlZ4ZrK6QNvMOiWYoOvBX0hdYa7lo3Mfp6ekefIP7jCkI5wBXnvq3OsKZc7uJH452Tw8PDr/9&#10;rQ+B0hIjvXwJyTjz2vMk1vv7R1R/uFHkCVvP4ZHa6IF6ImXfXN+gsAbu6fTsBFT4aDC7TN10OEfd&#10;Ad169s6TzdV1sorjgxOWZhBd4SZpqSbzRPoXtrdoEbLeZc4kZjRk+5Cr6DFuyACE3XTj2YB9fWUD&#10;Tv7oB0INWzPTD6QslItvpu55JJdnV9wVEwu+5pybpfeHsYBXlOJeSC/Pbs6pNTyg20gmpo3wc311&#10;Xc5ogpUoz//zl/+RxZXqFzTJy/Jv8sr4hzbglh5WSwG6ymQJTnmCiJqR1k/+yO/nWLyTDTE/81M/&#10;9L2fesZr5mdnlhmKJZ8dubtbXbHeW41rMDqYWZ9b727yE59778e/8MF/9Bd+9OugnTphVTlqQgOX&#10;I/JHZ1IJul4gmaJHit7n9wpEpUFVD6gqMv8y9Clfk/bN29ylVD2fkZgIBxPgVFxhC5TSBEwE5uGQ&#10;6S988bNUa8ToiP6xDG5EQoZ7K4kfqkmuR+GEmstVmIIJg3j6HIQSKFkgH8jeG+Ikh4kNeYekkkDl&#10;yr2TgELO4Ywb7wfr7Y4UB0epqJ7fnKOZNNq4cON9+uUZwk+tK7CJABuoKNp0i/3FXMK3JPG38U7m&#10;zzGXZDwifMWRuTndRWB0YaYYyuMCSf8t6DoazhZ6W3K3rNoQSB6aBYM5Kr7QxvTHfSpazu/g+cjR&#10;ied4H2AufBcXywihWfOISe9TQqL0QbKWGN4RgyfJLXloFmwpO+GbHx4Odg99kWVEc3nemBFS82zK&#10;ajinaqh2RrnkwdtWzzqxhg+ucsQ85Ty2VlWPxcwkScx2Rh9q1s5HDYlXBCOSkGDaN2teGwS8BUCt&#10;NBUjm9Clum1VWMqO6oq84uILnZHI6rHkw++L5CtCmn9F3OJg0juulCGSaQiZ/CbXUWemrCvUqbp1&#10;FaoK8R/PPzW0WP34t+QJ/+0//W/LlVCwozBDRkhKCmyGaABjTaWRVjIhMhaG5iw7nJKtUt51HpOu&#10;q2vMib0e5Ep1ZGx2jm4RAAlsN4YV62NFdDyhfIIkQL1IFQoBBkutTZeylVyW+S9PHgWRC5tYnxwQ&#10;IzY93j85osSYwYIhOQPX5dy+VMdWx6UgIjXN2lq80Wh+jnh/eY3PnHMfu9LK9gjJkTn/RCcuA6UO&#10;A2EO4Tp2/FMfvLu1vYHa+ljBrYNvcGM8+xD7x8f2CQB6yIsBJh1TPxjSwqbkZRGXRILK+Njh1kIO&#10;4X9oSdCIQU8Jwpi4EcFN2i0nM+Uo7Cx84hCpu5NLqCN3MaxOH338EesvqFQBy7BOmJpEVqy4dIhs&#10;mUx/mShpdj4tM4HjErC5TYjnolvFQtOg4YFi8Ll7gDFwtO7uuLBfz/U6BxzcPU9Z68HGupD6JGwm&#10;ZjIBiz/K3tmWBEfgVYqIV4lZiLZbY6rKS8a5LXdN3F+WVXGtGD7v/cQ3LYV4jFqaQKZQ2t5QwVPJ&#10;cDGdxTeUWiUryH+LRrh9lTHnjTn/wBnysTlWzoF/OY7SNSHaHztNKTKCjMG2826JRn1WxeVVjO74&#10;k01pYhpyzZPJn/6pP9dKURVKiYGRZoI+ALgfIgQ6y/JyBeMhediQsN7SI1GuBX/Y7FgRAbapKuX3&#10;INsQZ6i2GBF4IKAwRwJICu8RM/VXDydnxwxCrqwZG1kwD9kQgDeyVmb+kV2VHMkcQKUEjTLMTha6&#10;uL7UEPNsc2NOTmXDFgnplIYEsNQga1epxLMUJmHDHkz4uA+/+/H+/gEQUupGmoj6yo4LTDPL6UlR&#10;CM5EtM8v0Gonhl/bYN8k2x7I6Gcpx45hDgC0i3AjxbyPwIVTByRutRmUdoJjrsQZb3KKpcWNTWgn&#10;RXajk8xY8CQoCKFFgMdBXVl/u75+82bXLTFu7T2mboG2kFWDzdVVMW+1IgGoAVXAsOYxg6nVBW44&#10;5yXqik/EZeKJrKtPD1CtGtDAOZHBu+0IYqwhsdYsdoxQCXgjnVQcV6Xmv/1bv11y6Vem0lSz+Bir&#10;mi1YjwK1FCGFSL9KboqovvTGhScg5h1RJ287PPvP/uFv/tf/3TfffLz34Uc7//R3Xz3bZuEqd0k8&#10;P6Jobm2nVb7zFnXp4SUS5u1f/sH3gIp/7Uvv/6k//CkrSjH4flDip1K13JPSnNZyTnRVyX9VAfQS&#10;XlAkv4uIkkiVnnda3rRXh9UhGYOWK/3MpzsiWF61y04s+jKxiEfPJAsCqmclP8bCs1eNlaWkicMJ&#10;pDJYUTcbADdC3AklBhMMn8RMQtIYjXigaG9LwaxeEJ8RMw8UgBoDxthfB8cOjs3C+1mTMk0REYpU&#10;6p97l8cXdCg4PzkCaNhFXOz9zsysrK2QXrsjDFptUOFmV5oI0ku3LjxMKJkWtw2zpXgjPpdLJnIx&#10;wh7fI8O8Qf5Z1kJnyglcCYVc2hf3lwyKBip+d3N8eHoHuIKS7WQAOpjbiuPkwrRYUm7OkA1jncm9&#10;OCDPW3GkNSOD8QBoYa3ppLwcBuSlLOFwsCiUIs7oEUoivig2fQreKfm4w1a2Qsq8K4slj1U+iYQK&#10;8VamW4heUFO7nAp7jU/mN/l3hSL+JlWeQocH55SI2YjubUhdYzS+vJMfP78D+3m0NgzR/EGygyhb&#10;TrTaDnXA+Cdjv8eYvmS0wrcmr3ESgevFtz2mvW9VMlXSOI/Kdyv5KZX55KkWl70H7+pQ6xvLoFz4&#10;JMrqeG1MBX/mqa5vMlzCMnY2IcDP7tJXQgEqmIg5TpoPohoIXBLRohkH+xuXh41kaIhHw5508hp2&#10;ihLAExbwMnF1wyEdOkckpwccv1q9xF48aMbogKlRegd2wywazCxwUdprnkw/336i+4IA1nyPlRHu&#10;zdw/POQpMsNMMViyFaJ8il6ZQTLIA8lASwqtY5OQAVZ/a2uTHjGJB3OYdPd2Dw6w+YSGlEkjYCjs&#10;DX0DIhLitFXqmqNZs0ZYlKTGYZPxLZsJGK9gyM6FeqendE24r1D5G8nd2xYh3wDOyPVxORDeE2eQ&#10;ESCB3iKYqHD048Hd+R3NCy4Th/Tk6db61iqRDb4n40W3wFJxCke7R25jgTaTraNuN4FxB7rLS5od&#10;PCOA4clPlW0UFe/MRgvCNP5igx4Sc2ksWalhnoG1YTiXIJJqhPp4f3t2c3YHqCRxOQdokRP3NmFG&#10;RUVl8bKRJTFKaqhlIxXcSFX+Nv7w5avSu1ji+Idqe9Ub2hxGc9W8xlpWF9ZXTavZ8zYeWnqaD2rO&#10;oKKxqlGqMp5A6VGW75bSV5gUFapvmvXuNCoH8ziJnAxemgaU1yt/8Xj+XkpGxQvlyj9hRmvuTwYK&#10;32akWbqPfFUOU3WpWq7gUyBNZe5yPAVJBdbg6Og8QAaenxksX3bswHeOXZwlnRjrdeWQ1HiD6yAW&#10;x27r9bMvhRoVmk0FnmIn5y/oM8tGwf2Qr9COIY1hXySGc+/N3uuPdqie2g2DXVlvC/WxtjBXik4j&#10;rrqJ48OzHfaJwiN7QmPgeH/vkNSFXFyjwXAo7AbHMAg4lgSizzX0LH8kUcFQXF/R0dtYX6OIgyyg&#10;R9wdvIv4Rk+Z7J0SD3JtrkX+zPIYfOTJyfGJhQ0HuCBslvIYndnd3eOXBJXO+6CHt24TQ0bJiTYg&#10;9t5coRpgY4WhXerNmKfQlBJqbq1vUkEre4QpObs8BRhI25yLpPJE2ZZbLCh32CesE+c1O5C5Rx6O&#10;U1bNY1yIvlgWf3x0YgArSSHcsgNuN6qYWSeI1GTAMpMbjchk+Ae9re5Ei80jv82qR2lKhUpcog6K&#10;XZWjKlqtnD65rn2XCOzUf/A//7IlrSQK1Lre3Vr5x//8u//e/+kf/JPf/PDf+5mvf/lHvwSrGtcJ&#10;8yNHTIdOgQtOFjdoZwXDwF9ZNMK2A/zl17/wwZc//6mf+5kf+9qX3vtTP/SpOtvUU9+Wi0p8K7lQ&#10;5sPoYy2lnb/nVn8sD9W8ncpZE+bKfOmk30p5gBDMCraNVnYusKqwpdilqXpHclPna1pM5y9JBBFK&#10;WqhYPzGYlsoXsX4UzIlRKLdxCCdjuAmZYcQD0V4LFTghiTQQlNl53s5Fy5dtjpKFa4gS1fkw19Ph&#10;JRuYY5UvMZQbu3g24qbhdjp3jS79FQNKy29TRC2knuYHMgKLH+IGU7MlBCGCwQQg7LgfW2/QNLMA&#10;DGRfJjiIvLknzlrTp6b9wLZ5ciEhETDcD1F4PgKoBkQinBenxOsVEZDjcFGy6QJjzedSMT1nyXzQ&#10;YLFDEtmT5CDBWZ/EjeTEyrdLJkOoB2kQrRBgeybffbe0xtgpMBkmTf0vAUQkM7zD7fsEuG0sqKLd&#10;FKVjNbOLMPFzsA26H2FKVe7spKSij8TKPH/jFcv/JXiKa2Wf5btUoTLxnQI0IG3DTrQUtoQz9jiy&#10;FzejKW8Zbj4j16AkpwfexXsl215mcX/HueXFrVVciXBpaE4sJ55cIRuEKkiK/mZ1TLsbXXsRkZtf&#10;FnDGIwF+T4QEOwn0ANzTLKmcxlgxekPEv7y2QNh6Q6XvQTpToJego/kU7M9ocQRCAA47Zp6J8lc3&#10;1ldXWeuBCfJjSamZ8uKsiWkQabppCLwkFUCaB+4n6DGdJnPxjWkr8Ip5diaw0BMg9oBMk98Tu2Ca&#10;JVbm4fUFosLWCMkQPWPXLs7P4UXIP1FUVyAsQ+gxzzEZtCStJHYhRYbRUbTA3AxTS4RoJKXcKJQL&#10;yhgSmKdPNj/9ve+RgmKdGI5BBgmZ6ABg6kmMofrEg+ETYMxD/rGocHNQQrJUE/Zibmx17xK6uvr3&#10;9AIOT6r7A7MF6KOubgByUWTiYThbfkc9z06fHnQ4ZI8vXDBCA90Bw9b6CZk0Bbb9430b8rD1rCyD&#10;FObQpOX4JEI0a2AL84oNpXnnEF1ph1HHNKQN76ZIfk8xD43eYEeT7fre3bXcDiUqVYt1/hyZKW6X&#10;NN8UrHRyK054y1cXMYrYVle5IjdSF1kVqjBTUhYHUZBoXx9JzJYIPyCoonT4jNtbraqzwc3LVD01&#10;qW+l5dGASHNZdA4eKY/GV7pfdqB+m5fV6+rfdWJejmfTIqTkF6ladWbJl1WnLl26lpfX+fN2LzOV&#10;5sevnEE5v9obIfqeOccaCRLNmr06ePCttVWAC4THWHuySmpJQvkAU6MGLDK/umVXD50ozKyDMtI0&#10;sitdL8baXeJw9lbB2MQAP+VPThp55iMZC+PEjMzy/LJxawq6O47Iqco8zlqFa6YQBnC2lP0S8Hd7&#10;+61vf8gmFGkCDQin5mZCGYPKMLhKRH8GY3MP/bVCyzFNrYFygD/BPVHWOcMmS0oMUmJtdXZpHpqa&#10;4tgkGrmd0mI4JzQcMi5KosVyOkiLe++//w4kTGiadXptkNAE4gMQVQivID5a/oz6swyVvACaTkCy&#10;6dCSZBsooHDafCd9uGzOQAocsc/cVXtwlNo2uceUmhbnOOHse7zCw4JYRKdk62FL9xXYzHMYa16+&#10;fCPVx80D5XHWxOIMXUV5JQCT4tjG5qbNEcvxBvNgKL/z3Q9pRuIFKfFFuGsWLGJgLFok4NNLy6vJ&#10;JTpSs5LFci0x9BU4mCeHz6lcCK+Ai0GRpo4BAn9u+Of/zB//83/6h//oH3j33/zKF9a3lxAAXovL&#10;tuSon48BdyWcNV+KXNQGpYWTLJpElfFYwWZOc43HX/38B1/+4rtf/Vee/eQX308gE2eJVfaUEvBF&#10;CeIPK1dQxqMzthGKDVNn7zhxNwtYLiXhlCF/aWgcUDRMo1DuWMJcYVi+tkvfk4ZMTRFxg+zDoBEu&#10;G9maTJAEL2D9CZWcXyOEuYaObAHLxayBpw22CG5rGbhvSU6NBIgbgP5YU5HrgsdNI5vUkDQd8UY8&#10;5ONfXqbfx6outulQDuU4QD7pheHDzm+vuFSeNXC2YrvxboYPk8hfLQXCJAc3apyLmugLuV3uMVyG&#10;m/7BCjzxzcMdC0/A3iJFtfo0GTOaxk4xiM6cFTLaxvIgsJQtCbYyjSGtBEEbQqXhgfESQBVbU9wF&#10;ARRveXOxP8cgJ8oOBYZ2ji4zp42RIHjiQXEdEaQJJQoqAWom/XWa1NADOmp9a/RG8YsvKd+yiLAl&#10;gp3FtB0ZQ68+JuVN5V1jkUeqgMfC2RAKIC9BS2XPlhUq6mrRkCJRb2uiXiZY/XXZW1WKlNkyyNVa&#10;Mz6rspYrbiqXyBRb1ZKaoEWeSsTql/EJ1bmrozYXkZAq4VkEtMAWNduciK6df6mketXkv8VLybvz&#10;3papK9I5vU9elLzRvYHDMgCHA+xjDIVMF+Fh7StWk4gE+8uDcAzUdUxg1u6hUPEgE8ZOBuxGY1U5&#10;sMs5eKvpSvQdwKSE7lkyHXnnMkHey4lgyRYpoGfHO6O+rhO5l3sMMaA0WkuBuKP7hyBIoV/yi6YY&#10;XodgDyOBDDAmRC0HoCQuTMqD8wu8CNIO1R6DZjBluJpITsl7xpT4RKrpVNWxkIXIoheADUXXZC+b&#10;2FWUF0qwjOT0lrJghV1e1rU4i3fObUe1cWDcOFN05i7C9Xp6LHuLXpyCrhvZFxmJKrXCZpaOc3uI&#10;9tAOw6kQlZGZyK4JApVe8xkjI/cM4oWUfBFjjgQaZJK4MIcxM+KmAhimLle8KhgH8ODoJp7FkM5N&#10;AMR8kOMTzomapSzBFlgpEAlSCXYzk1sjlnwc7VNakzzqCmUs+EReE2qU1lQYxI8MBygp9afON7Rw&#10;vMxfBSgpKuWck78oDXljlZq6JYfayGhHxUBpOLcoRtNfhjjVoqroJ7Lq4pIKlUr8O/VsV/B4wOaS&#10;Srmqp9ZseFly/51idB3B1lVkIR29RliS0KvaOAXfSykgypP7U3+NhUgH0K/u4PnIeu0UyefC0/Wt&#10;2f7o7uIGkjM37M5RzuwdnZ3waYA1zw7PUzrCMltld8HIzTUPlBzVOggD1xB8X169er1LJ0iQKcPF&#10;U1POXV7RH3dEmqT62dNnBFLYGvJK0bJTPdYwnh6ckDPLoDHoAZWjLEKSQasXwQYYXnR93A4qYJR7&#10;5VgdDZ89f/L8xROGYRP/1nVxTFWRxJvlLs5ViL/D9Zh74EQJrnDJaBhgJiqjlyewDCJ+mn+qZLgc&#10;nB1JNZhdyrG2ktheh03g9hg7ZpeQP/RA5C2QAbjNcd25UCYvyNKsjl5aNM7Um0kygQ775mw24ldF&#10;5+FrnEsHIMx1cpFOU7mLd4mP3GUmDrSKfgDaDwj9jmHGOjk+duH8dZbsjuaebj+hBXN8cMRZUGqi&#10;S5LNX6qxJd9pK8OHB24ERKKJuJ5sMxW4BlfhaGmW6l3TjRrBCXNFyWUphuFUC/GVoKroltiVuNQe&#10;t1anypv+5OfeIbCrdrhlo+nx/OLo+77v3b/4P/zx5+89oRKOuOJZ3ehJUAAnFyvEERx4QishrZ13&#10;lIgsqLDa1qXksryAewHM6X7ywZ/4wgd/8g+++1f+7T/2daDiX/p0OUQjrk+cWIyCCqROJ5O3zFoV&#10;WKOreKu4EgUloF3Bb58wC3FUjtx7Y6LVnLW03FQWw/xe2UvlOAQKbsfE9FIXG/TCBkk4IqpXHJIU&#10;j06uCdkh1aNnRROWTUATJzNBcDE1zSumZyUC5tFwBMlcecE13C0SY9YSFZIVW3WEUzMDTDjlOCIY&#10;biemSoqmJH+UbF0SwfgPGF8uDQSKG4Mf8Hyatg7gYjXU8inLKGS091oJSoGou4GXXV1szGbEki60&#10;++CM5sk0pu8p3DIPiuHGaSKWWGQsu2xJVxcCsDRE4tKogvlImRKaxxP4FqnCMtLF0mJqCxGAPrXP&#10;WiBAny8Brs+fGtra9ur29ub66pKcCK7eE4fBHAPOwxkpVMbBqEsS8c6SGrjwhBJxRHpjZiOawQhU&#10;565C40TVsaGxnkl5E4tUhlrW+ZEApmKMGPrUJ9/GM3l7F9xko0LVHxPOlJGv2DGBhW+sEMcfsy+o&#10;bLhgizisJPilATqSFJNSE0vQLwAzR8/BDOIrSNIIth5B3EXOqfNnSScy61O/qrDM1C163t2TDDuw&#10;e8DYnX4BW74J5OH7BqwAmfXV8fnp651dAHU8Giw+2SBmJD4b5mJrU9gWOLg5oIuYQMxMs7P5noSX&#10;hEFGLtj4hJtLMkbRHRbW73z0MRmbFzXFfKi7pPii4OSaZzAZUAPf3F0cQ3b/4AiL5tBcfG6eRNaK&#10;JraN63FqYXqytA7Nqrys1PWRmRiMHnNmCDY9ricbWwR7LizaWjm/IvqZMGRj0xfy+str0vcRKFpg&#10;soMxm3dfv3lzfHqCGee2OMGze8ilgcFiyxY6fHx0TmSPVANOZ9jfXGjVzVRI9vnZmZVaKA9YqRtO&#10;OyyJU22A+9wAIRksloBxQxSk6EXAYPjsUPND2aqwhevry6j5CZ0AWaTFbxBBQsVJFRlHgH9l0IOo&#10;FFPP07HsSgOdvSjwFo4nqBeeVl0XWW/dtzJkHiVehm/IN0KsNT7eJ+C80A2m6YtwEMuVLhQ1RulI&#10;yUnJpqlRpzKawfq+/kmxv3MXvrFykIp2IuyP8tw0rovKIsnKczBLXdUnGU0m0+oIpc9Nf/1W9Y0G&#10;tVZdAXMqrmlpQyKv7ghVbeo0orS7O2P0SfC75Y7qFyYyyrBre0vOofkUPyUbEerSylLUHeCALlLk&#10;LhWm3on0TJ5yi4vpnkAeA47ToO1GyUOcMVgImly9ATvQRnMWh+yiXp5lYfOKw5g3NyMKqdqKEB+a&#10;38oACN8d3yMWLshijfThGWgNur1OuTok6Q4fjkbTm1VFcoVfAxEx6CF+yFYGzxkGgRTpek+3tlAH&#10;OgAUkKjcczVU94ESOVAE8TBrbeHkS9OAQXdwGYfH7g7JkmAKuPYxICg5PjxnZ8qpPXpW57FfBCSf&#10;07XUZV69OuAOcMsJY3q4olSJnPsAgfFwdceABPqzs/um0H+VLHDBFJapJvCxDqONcV3DpVV2SfbR&#10;DgtF5xc0Ek+OTulD610nt5gVqnK0tqgbcZtwVk5lI9lMvrjpD7gMiR1wQmrReBo+RuwnQACsAIrK&#10;daKz8BOir8sLK4RWvmswYCMgF84bEVHG2AlQyB85WrdargGAkhAoOv/mT/9EE450zQK7bBlvVTIb&#10;Qrb1Fsr6+96v/8jvl1atWhv8UucoZFMit3pnpgw87bQ0KLnZgrNbaXYVucyboxulWfzH0CX0GEYd&#10;FJ/DrPWVH3j6Jz/7/D/6iz/69S++/6998f0IRDv/Eu76wKZNrXZs6tuyjsh9IePyiXFs1Y9sX201&#10;SlPLTstT36rRvKBgelNOjS7Kp+XqTMoVgYyIjQYZhzeYZ221maVkMyfwPN7iciDboqfALeChagum&#10;mNO55ARkiEmUxlwSGYoQosD2cTZg/CnYgADlsBLQu3GaTXPXlKkpQUksJj5IakejHNbqQH6xvJRF&#10;YBYveTGpsBzh9/eUIblwqF/IQ1zjgJ9hEeEUkRm+UrpUXCN65DeyY+ipcZkUh2HztovnOlK2lErf&#10;x5AByXqgtDxJBZXfAcvgnnB3eAt/nRvOQbR/d06MqJ0TiOGkBgUqGHnYMzPnZuKElYCwwtEsqJy7&#10;ZPkqcD0HpHv4K/dqABFjEFUWKB9zUAVpM8RQSyXQbGBkoEx84onuocYImGQL3RNG2RnJRDqaxAhh&#10;DHRF0aULHkhTWx/UfiNNa/0cwa3P9F+2a5Iyd8lAGCZihQOJqOG4ekeJkieShNaWfY4TpxX5T+Ws&#10;vAjfGwpFXI2HWgfk8frU34bsyKeZ7ZQW5aqqrWgg1gFR8Kn8Puxf2JURAc3r13uEFlTD8fLYJQoe&#10;mEoLjqAkL665ECJdtxuQ95l7ptwk3uiBvtH+8R5CG6oYxrjsPoNV9Hald8yJfPrdd7CnYKVBTh0d&#10;nlpJAskJFKEnMgFJB1YFTy/WGVMLNDOjEVZ5sXhcCqEVzoMgCbVCRBEwMgfThlu8BbicMakklVqi&#10;UN6O4xBpxPJHYVyujXDVHSnEYAYMFqUyMgA4aog5CPRppRE5IfAQYoRalpk7ZrbFCUJAxR0jYOPC&#10;iWZsTkLEzDRpFrkkNlYK8UxcDhaODAfsey2Jo/rFE+OkaQKywRdR525wFoj88tIy947zUVpy/211&#10;pW/OGVBLk6eJsgFj1hMLxpSZ2XMhicIdBSqWuwMloeY2wn9hOWnVUcVv2SbzWVnQwGF5Fjhskjpu&#10;KTdWKkBUxD1/VXFSJDhiSVzMZhL8VuBMgFDzEC1iUBsUy4ILJj3mNwV+yvs+aULTjCtFLOnuoo0G&#10;NUzgFekvLSvBjjpV5lHdt/ymFLjkNrb3E7lQpxH5hCiVU+VmOsn92xl0QZSaibSgzjH60ZKmQIWO&#10;tZgbhewquO0+2RNMIa94B0wVPKO8N3GbOoaMUQtkUvJg/xC7S/qK8BOaX4JRwEcPpiEjcK3NDcwX&#10;p3KlIv4oS0/KGBor6yur69vu9pihOEsVk6T0gtJUjz2JFDXJz/mteBsM6iUr7aZlmshwmK6BaYmk&#10;lZRl75Esf2RyU3brOtWUcig4GRWoVvcMjYF9Qleu2Yn3+tUOx6RCtH98AIOANrI3dUoz6/ri5OaM&#10;8JtsmSIIXzBl0MxjujNz+j1AfIgf/+eigBG5dmVpYXNrFRQK+iJLH7eUG4e+icOCtXNpngQCMeQc&#10;oSIgqEQc0Q1yCtqESBzuComXicZmDLAS3JZDvE6wEtTJFA013NwDoyEQBLCFOysw3fOKXWL/xqXV&#10;JhdiC16BIc0d9bTJIRoQjXh1jQHBHGEEmNFDFJ4+3UacX795xdWTGmKgOE4GF+8TlDxsQh++urYQ&#10;IGcqTEYAQv8qcYjYl/h2MXv7JpIaKVHkDT4SYrXYmzeSDqbea3pSMl5xkiJXv88h+ByuKApR9psP&#10;zXO0biGbi/WcpPW2Nwy3iA6j4S3QwUFDI83c5pgtzV/5g+/98c+/8xOff/frX/qUspvgqTxR9gPE&#10;HynMjyXl/KppZamqFZ+Kp0p76zjWYROSt0O6ccyzemyr8yN1fp4h1g12LBpasqe4Mt3hMt6+t3+I&#10;vQOVSpRMYM2DyOoGNtlOKM84wkJOKR0SM4NkHom58Em6KMnCJDJdWsCqEgcLUru+IzEhe+YjGCDg&#10;4RKnoI3oDJjW/Z3DixPyjwl/IImn8yXIAxd0zc6paokyWUP4cQf8Gqu9v7vPNDj3Wkgv1d0zkejJ&#10;Pi37ET8h3kRXRGJAITgtwjca9LgNIBROyobwiWunCmh/OUw1joOwLAOvIE/95PhIgj6QWhD8664y&#10;N0vMZ3DvWhzLq/LYOj1hbE7ywHiI0+DI7Qntj1TPhzQ0F/krrgIdo1SF4UrPFPnpqNgDOktvFO9o&#10;PpNn6KLBxN2PEVOy4dQdIwAaTUuAyYvLNDdjHVNo27qEoUKi2NiU7pPvpljU8BBdw6tCmniCtxlw&#10;alkqg+LfakoR+zRIkuA2s1sIVR9W2f6IW6lhvEo5mKip0lkuL+eRYlhVturFTcjL2ZS76noe3qxy&#10;M4KN7o25h6P9vYMMbML2PssYCn/G9FOiQJQFbg8G1FeEUEzGwvxb1VbwC3G5L3Mc8o61m7gE3LrC&#10;TNtuaYkoR5QyTgRMD8bo6mpzg1yWroR0yVLDW3nzNJA3whJG4ahoYmcIoKiqEsEwAU1PisEdkNdQ&#10;NwGHYkiboyFdCAmCZM16NOLzAUpTnOIbbC8nTzRCfYsLP2T57cExscjK4iJq6BoT3daE5hcfBKB1&#10;C7zpyqpke7TATo8ZOCCmQaDdg5edu2F7AmtIzgEWjxD+fjA3U5yxwvyuL47OzigzmzJJzcqadiNk&#10;l0n39Y4WbtFI9OPmDt9S1LPUm1ErynuOXci70cfTsOfv5gGrBvOTq4XZ8A0u9oqFqQn+yFLwLNtb&#10;m+oqK+rDI0qfn6dGnemUP5/wAnnXMLsS/ovyYveqntQLAASi1BmZlcAj4JKlVLbZAHKlLpLgxDs0&#10;yYz8FaN9KNNSjWqA6rxecSSFdLg2MtfKmaWn9bvqf5XPaEJckt79teKlJrAeo9O+UooK/TsxfoxU&#10;cu5ZGVnRUUWxflj1COqXpTuFXopu+OvgTzyVFk9V/Oer/afOpKvgRutoXOZ9iSlzc1TgaJspjCEv&#10;8BIK9lT5HHQxDRCkt7DirI8wU8wvITo2SuS3600Gw6VZgwwcAWtKKDfy8IMKdVSCOr1EHhBqjG3n&#10;kRPScrED3oOEhfUSbIckeDc8WFon0Xbm9Z3nz92pQrYZ0Euu2rXTnDYBBPHHxfX5m8MdI3jX2eog&#10;qBhRy+RCYcmRlgz2nOGAEvL56ZUdnpQsKFA9e/LEZIkd7nhvUTMz6g69q3UWWqO7w+fvPpHdbwZK&#10;GgIZd8hAYMxZiWSkcqtKsABud4eID2WQSCNbV2rylkEJQ6WiCJfy5JpSMN6IFJyL55692dk9QpFP&#10;jpFUrAUnmtuk6wr65doRj+vzo7OjHohDFhTQgSGLwleNBDwSLdn+Hhic0oAhZWE/JQbi7IiJwxsX&#10;J9GSvHWNH/wmbpVX5/0/GmS755q5FSvkCkTd1nIXYcSJHCh1bsCJkOYXvjhRVuWyzYorLxmu+OoX&#10;3sWP2nCsnrBHBGqQUU6j/eankij4UdiXimYsJLsR3XMA1UnxqRxHqlmd3oSH2nMCVyQbJBjKsE4s&#10;UjaT4+Srn3v3y59/76/8O3/sq5997yd/8FN4/QaibY245lqiIomQEoBVri/MJT5NZcjAuX9NXqRy&#10;5IZoIcpP5W6U+paDsqwoq4olWYzgq1dviK0YIUpPYQQNKSkPcDmrdQyaulpNbD42jtjFUpUz2Gao&#10;WDZuPoxVMfSSPWZdA6tSySndX4tvk95Pw3tNVuqQBvbu1mYN14CfMwUA6gHoeyj7PP/wRATeZsqM&#10;JIYL4Y3x4BZ+CYxwVcRVXAvEZbyb4phZ8uwiEgUN7NL8kjPb+gIxq1wCwR/H59abM1E/FQyiZrpP&#10;W16Q3ub6JnBCcbIMpTN2N6A1fn1yeFrpn/juVbjyJaskfKOw7MA2ZoYBiJ7UUIgo4ip+i0G52F8+&#10;zvVLLrR2nVbIxm13VlsqcpvnpYRW/B6wQaH7y4DneeUnCs7dizN30FKDrPwuY1ypaoucuwJk+23m&#10;KPN9hCGYqNjiiIWflVp6hd6RmrQzCncbganwpgVmTQTLypfpzXtSpfWAZsr5nUFXfbLS2bLjaG8u&#10;P3eg/TehVRPR6G+BbuvFFkVyK2RvLO1ylmV6glulgri8uPz+O8+hAGbrCAV/IlIMGpUcRJGJNnpJ&#10;iAFyS0WIPItHiLJDeYebJECnLEXkhd2b788xRMnDIitMCsGczjUfh/SC/HP/1NDZNJEZPNasMbF9&#10;Mb6DdFhaI4bGGC4D6GYhhIm2KwDbK6PFreXNlUVY9ih6scR6sru3S3MfgBI9XPdTXVytr6zwyjmY&#10;N3gB+m1VS2Z5LpYocA6mkwV+Pw21B0n5yfmJnGf6oQEWdHd/3x7f8iLXTkKJXwD2jg/gvsF6gMdw&#10;VyMQOpAlp8cMtCI4jLZdQulMPRV0BWQucF+FEoCPAKVERMZdij2wTM9NQ2Tld8Vmmfr6GlIFpvwg&#10;cUZ/QDmhfQBVOabjS4C9GA0hpgmVFRGeTfCLCwsPoxGYP1IJPrrKSNlBFI6FO8vD3GfP9gHyP7cp&#10;A4oVggOcxdxmpsXkpQzJXcSotRyjVONRFKM6CGAVRhNGVBJShEQ5ROmf4lfaWLpXFrMMaWxsCXZp&#10;c7P/viVhV7KL8kVNcTobXMQepTJRqAzNPbbz6g35+Ed0UQUxb51TQ2EEcVTqUraigCj5TQVX5Yua&#10;/ee3NS7XDt8iqrqGBFRdNvV4/b/wX/ztUl85yVLsiCWyI+wqT+BlozmQf/ZqJ+CTyIHvZSNDOqGl&#10;oIJAC2h+5uk7T1hGDnLf7DEFRZtrwwEDZNji61Pic9nhjYTuxpQPR/0h/gBiJ341B3sZTfarW541&#10;NpxgjYNLhvfwcH5xzUE4u3eeP/O42k+M+HhuYcTybI5MYRXBWaSQuezSX5ZxgZLbWFt68Q4VmK0f&#10;+IHv++CdFxC48UG0w1g3gmug1ExKU7M+uDPXl+N35NaHmBBVW+CKqOWCp5Dvxusc9fkkOQz4i003&#10;oOfopWMLWHOuDEuEEJMTHBwcYpypVmG9bHU8QP7GQMYVbgV2hhcbT92pFJYFUL1EDED1CCAodkHf&#10;tzK7yL08PTgDFrAAdDGMIFooMe83uNC1zbV3P/2CJwG8gy4PrpuyHsVA1APCZTAC5I5kf1m1Deur&#10;BVvsIyXr9PWG1SAw+isvUXIpzKdkyC5TAK8JioRCRAcSLHTZQetg8Kuf/NE/0PwEIW2IB4u3jtKG&#10;spbaVSXrCdHj32xkFSlYWssAJNJasnmnrrZilr5DRDCRN00bhyd1A1KS5GWCn7AHbgXl+X3lB9/7&#10;8c+987/9H/3Il97fLEVs5x/cY9PizKgXiqtUNvqTVpsZYqdItgXV6W7gq7o80ba8Ju6njy2Tg542&#10;lfCdK2aGNBw9EP3MV1M6m6FCCtYb84fm0GLAwrp32o7C5OzojHI60T11Jm6XXiR9NKIRQQyLS5wz&#10;hzUmY5qGvBZGfBhZ3B4vvRGnzvLO+wuHWrk/vPmImIYsOER5sThCYaz1kaNk/SL30kXrw5nFtUVn&#10;9aBzZSP6iMIrp+UZco3iPNDVESzDFMnct8AvadNAJUAs5fZtoKzcy6wETsGMp8z2UDRtyEEs/+Hz&#10;IOUEvZv+LCkRIFQsG5/ODCz1VO73zDQRPyN1zDzICIKiin9nT8VQ5aez7CL6mE/sgtg2nnfkEVtE&#10;TbJBppsZK0um0c7Sw1ivii86g10hrk9QICe3KA8yNq9Z687QV4Wn7L5/qndGbCN4fi8mr9oK9REK&#10;8WPME2XKu/COZabrk/z0qi7GA/iCx1ZCdeR8X9ezywXoVjoxrvNvWuYJtYZdSleKZi1NyTEaTqR+&#10;4oLKmaUAnApVUPCco7Z1POVaB4h0z6+A0qF9bP6WlnWGkY5ZqkQHhwfcVadBswsFVL6tMYGr9ovC&#10;FkKJXspWgoaMXfLaAaR4+0dHCMbTZ0+JlXPtjMvZSjs5O1PpVWump4H5CPI8Ozxl2xynhAW/lgyF&#10;IXzWAY3gqMNPZDB5F+Wga0CVhdt/uH+EpsgwEFQ4TUYo5F2SisUezLmBCmLleJQ3b/YRQlNb0NzT&#10;MO8tgFiHrZv3OksKfGTOtQuUSHmwBGCkJe+8kOOAcj8pvvQ5JHgq4A20BaTQ1o04CZoqsGnrDhna&#10;MIVG2CUFEBvu5CynRKQFpJcqrE3FjKBjGyGtcS0vXZXw1SHbeBpgqZzD2uY6cU7NW2CISJ9wEByH&#10;XIgN33IVWimGbXzEMJ2sS4TF9C6yBZJ+fpAQQ9JjgkVuLz1y2T5FfbnkEbVyaNdpDSa8igc4gXsJ&#10;YeL12Lfe3v5RhRQOTCQkilDFYKbImVcqRJ//0ldKuBX6jFdYiC38axKVdtySw9RWK+qKwOY9XSbQ&#10;Dt6pW6cOZZxTo4pBfhyWqBxHJ8JoSysLFdcVr62lcp5/nUmrmVVjrdoYrS3YLl3f1PxecvMqUSfG&#10;jClIK2Za5vToe1yhV5RYsemX6DGYZxyF7jGgMwuqDTVBY3Z296ra55aeW4djqKxwCGoq7L51mwqI&#10;KETl/NwVI3eGyAkNp2w984jvHhCA+VVnmdEMyYcXARSOiSV4jpR2eJYHR8fgPBl63SXhub8jyaHw&#10;Ka3peCKBC+PYU5Pv/30snx7+1E//WQwyxSRCMmwBswGo+erGCkaVVjLJ9cqy/Q0ouINYlVufPAdP&#10;7WgIY6HUvgDGceHwIwjNthOUyfHpywsLmx99+Jql1JBFOW8tagie5yC3C/uyzBYL1CUbs71/juaO&#10;3P9AsrOwYJGWPn3W3XPvpNXfWA6IXdCSs3RQx87PI8qotIO3M22hDLBIrDM1CXpwz589XVtZzZLk&#10;lNLAz0+xuYJJV4rSrMAckAkhSTyevF0dxl5w0wHZgJDnPN3ZBLf4BZVs1rVSwj3/6Nsv2bsS8a2a&#10;ot2ELiCwKFuM36UbiXUSm1vri7QlAhIOokmvgGiKymBVQhP8q8NSi2o+SoPK3DdR4x2OZup5xHxg&#10;pmUo4EYWsNzYJfB6b6kewVfywVrZzNLyosCG3A7gxD7RlNUZsr0IOSns1Y999tlPf3b7ezeZyE1W&#10;lM82VKpRuOQ/SVCSvdcO+aYnuXRVMyWL5nxbwMRbk1N6R3gdp+ms3xw0TPJDknwTZWsxCf4kbad1&#10;O8syUYJsdl2Z17I+c2qytMZM9oiscrQ8H9nTjsJj53q18DPx4aDUgAaRMvKDTVw4BXAC/RmbGr0h&#10;i0r4cGtUt3CiwpwxQh5c1by+Up3i0D/esZwOUIi1NOZ3GNfsgxuVQJLwi6ef3diOFI56I6eKBhAp&#10;UWFiRMJBOXoBBHYIGCk2W5K4YjCNRIZEZlgrUvtC6GcGkTCd+i8QSJ87h+ImcG7ONGVFgxiN4fTi&#10;CgTKwlZwQrRInEuCCsjVFj3c8M4bHDN50jXBIIXdqn9QT+XwlMoMq+mQcJF2MnyOLYKvSKgApeEZ&#10;b1FFTGdWrpYUJ4hJ+BKO2C6uak2wEs7KgP1SmAr1k/Zd10Hg26pQlm4U0Z+6IOSooqRKzcsOk+cV&#10;RUE15x7/0P6aCaNSMEkrytjHCZROpfgk6itJcUOO5NjN8ZSuxdYnfm9jUGY4XQrOK3757/9SBLX0&#10;qPxkmhJRfGAJzKMhUYRBHGPvACpRAHN5tqMhNQ/COqhSKPBQInKERWB2H1Mk2en4nkUILnebchcb&#10;p0z5lFVWfJaFd6rjTLGMbDEQmADIwISi9pQMiSS4KoCZqcT7WVnUMzuCVXvEfgK2j0NmMAsYlKtF&#10;U8j66X8NGSKYnaecwqF4Qlw1Qza6oMvr/cMjpB2phimt5ua3NjY0SgsUphbIljlhsmGw2DL1W/rp&#10;817UxAYH/mBKsjTyeCJH1AE0Kyja3Z39hAcTyj9sqyAxIIbDZpAh0zJjHRh5AHhZfpnte0ZgDjpA&#10;HgY0/uycQFMC7uk+QHK6J0g7gYjNO9yjJJs9wB5WAUB0cZtY1g51GZUg9xv16K3YSKNTYPYyYfP8&#10;4ckxPxklj2mmD2mA4xFC39OTGE1i93EYAK9RNLlkGPeD9Ybh7lsx/txD4RnwqwGEjURSR0l132g/&#10;GLvHhDAJR2sLKCEVpNdvuHUJdOqrmtwl6QlNrKe2srdeI6hf08dPpCslsAnyS0gz0/B4yMRT7fDt&#10;o3MOUY32YYn4fcaJKgqbzi9sO+ZFTafSNFBJ8zG5iihUG/7wiC1qzLkktIo3aPlwXWE5rM4V2qct&#10;k1Il7YR9+XdOSI2mFWUB5M5V6/64DIEF8B+m0WQIavE3hQ0ApK6wnVrfWkdmUqo280S8nUI4OqbK&#10;JEx1ZpYAxklrGwMOZRsVCwhBbNUb+gbgVl3VXeMymRB3zG00Q5uCUAks6cXxxRe/7xnn+d6775Cm&#10;/KNf+a+o9zCthXjxuXgKPtnVpVMTgLOUsDguJSiQrTw9SmIowg604IeHlydXXIFV2KtzCNUgV6ZI&#10;8PFHr+E244P23IxySO2AkRGqQqyYTJLpsmCjdJNp6wgPKBtNfhw2xR2KYyb0JBxjlp+ccOn4G0Yv&#10;GGblhthNuJ8a9WbJMLCxG5swn60i8YR66M3ZEa1oWDfdOgeGXBwl5JMXZ9xbdMedMSQ1LJg0voMi&#10;fWFxeZ6u5/7OgTeZLfUCv0CTAYS61FXPEdveuKrYXVEPNOgInkTjssxuenpze311i9EP2B2aTGQ4&#10;W+FoHbiSggjFL/+DXy1RCiIsDiSehUhIu27fzST2f/ezXwkcUKwHvUJDCTBWiT1LR0qUy6FVipm+&#10;Q81l+DJunaDXqtbmIxpsHBEv9L7TduRj9q7ldoMa1O2tGl80nuIgc6/4ZgEIwmMG/+Ibr67vJ9//&#10;dOnTGyw0SIgk12JBuAyVDNgq5MuNqGp1nVnOVP1prrP0LYqdd/llVSroLjSitsXJuMIXg8p3NJhY&#10;/M4ITKZX3LgOQg9yDpg3TEal9MVLhY0depns/rwCbGdNRsS7CQSMAnyeG7VIWK9AkhpK0o8IxXbx&#10;Fur7efboL0YcoK7bhQDDOnUvAzi+EKuKrHK2NtdGA3JrXBO1Ou41IoqPAaKbRZ4ZpeZgt3dgmPgN&#10;b0gTjAqSMDjA3DbUvGc2jLDOJECZ04RszbtqvwxPeH0PFQJPxLXb1xehsRDeUdRQnJ5UaecA8kDd&#10;ksVARjPrSuEZV5bS2oa11t2p9CKJnQ3wICRjpTHunDCUJ8OKYqJ5H1Ei5mawqQ3XzUhMULY4UbAW&#10;PuMLCYjzzDpERaYRukAq0XEinrzBMD3xlbY3DBUcrIqsyCR10MhPpDhk4rroQlZV+bSLu5rkJzHJ&#10;YHOrEpmkcp4Ngls6mMCsxCraoU41P1JnXQ21ktMIZ5n7rqjWIsJSrwrpKv7KrejcSbFiVkZe4j1N&#10;QnXmtC0BBa38kcxhNO6ZND44OMKAiMBQqFiA0z/aP8JPg4EAlfTxq1csTGDFDyaOaMDJLOakbXzC&#10;oOHiWMiFsNqUwNkLzjF53HAvceWEPp4/3HNmmi5ywACQG/AP7bCbh2sSPFSAE+LTeWrwZArZPr0E&#10;8EOgAHkmJl4oBTJsRO7qLLDP2Lds7WJJ6h31LQx3ZIEQDMlRWhRCzo8Jo36fzQ2yhtAdhhTy5g4t&#10;pOrEvwFxUKISwzcUhEr4gmthYI38d2kFyLnEqtwK9ZESETCJxTmICYhI8B7ecvYgzY5WV5Y4NGUr&#10;OCsdUA2kEp2FywrTQIWZiJ1uOHES4YvVCKwyoC2CG+at+j3w5a6ihxALnJkI7xlaNssbi3hBxwJj&#10;V7kO54Q8ebgMxqgR+SptawH3PajRRFVagXNBHrjIPr18Hq+LLNUt9Cr0AEp9yCUepaUzzzygqs1U&#10;IJVv2gK1Sn1DXe+rw4smYjr2WoF8TGYiYXn728m45gBiaJuE5jMqyKnWRentY9hUYUzyoljk5qci&#10;2V1MU1SusekFWG+XVDayzr/+rU4YWuU3nYvzT2U91PdEWBWedbrUdE3zEs1rE3t5V3cO5TykXsCs&#10;QfNAREC4jn2D4uvg1T4+2mWjY4n6CNONmGeYMAC8ybrAK8RF7FpvdmVumQAYmcEojokthn0VkKcH&#10;uZBcdw9y711eSn9KMnxzPQYCSnB9c0dTAsdpPZ76PZ9OsZaFp2SZ7IaT3qi3BGW86aLgv/fff5cq&#10;EB1ewVLZmsUCCMQbHA89X5oZHPxw55hqGSkr5WfAEgCeMu4yPt475wWCY2bRR9rHk/XtjYWVedyw&#10;2mw192EIUH2GfiI9RjfsgbiC94kKFItcGJ3Q1X300SsmTiVXoEDqdgvHlFBTxAoFJiQyGWBFK1PW&#10;4Oc1+uyEv9rf3zs9AprO40OYWTrhgneuh3iNkT8sEWJN5gGLoNoTDsBtlkKtr1OxYPjOaIHIDN4d&#10;6P6GMH8AW0F3RrwsCMcxWihMZNquHHsiZf0OvJcoGOuI6hqcVbG0GM0SNiVsV5Ee8wyjmOT0Ff53&#10;DRHTX98boUHMuC8V4ePiE5OkRYNrd2Ozepm+mAEA3+r9zWykTc3QWEl8alG2rIDFVdSiK49G+aOk&#10;TdmbW//SkYn8d4tHYn4ZXAQHWQOcAma/xxgm3dZ8UFxKu8hK3+PHKndRFTtFsx6TGIzlIfYxozxl&#10;DcqOeJT8rt6n87OPxHYF4g+6y8Bxzi94InwIYgAEhCRYCrueK5zhLmOtAyg/+9K3N3yoFH9MOR+f&#10;whxBmRF0rRPdEywpe2Yg0IJGlnaDjRLPEHz3sfxMRnaAi0Z9emcch3oUl0mfhI4b0Rg5DuRJJDcW&#10;eNSWJUeWWHp1e3dwfMRUeTVjF5hn7cndhQCgk4SaPCPxqlbuaBZQKMjqtNwsKwVMdBKMhtWQdIdL&#10;4FbjcsiHSKrcZgU6YjCmbmp0I2KpT51gMOvsApqfxs0DBQP8U2icRGhxhjz3rKIUfgLclcuhrwei&#10;g8gh6GA7YK4/09fQ+Bckku5tAt4qjJtepZ1Wj8vnVVBTtwe29DF/MNApur4sRzW4yrqV+qPFHqne&#10;K4LRNtaAUeytBad0GxXtRNIeLPobqWhRTIvJ8lnd+bS8vJ0MbwkItSWqVZqt6Z4GWK3wvYx9rirO&#10;IVJYZru8Wa43jq9dGi9O/GqIXN26hF6OKbToqb0vZ1tFrIQ4xhNG4cyUnL18Q1a5zyGBpEGSwtGo&#10;qhI8A7GEqRIsN0jiNSYonSmR3VRw6JDCIXfmTrNOV8A9o4Q1A8QeswSNJGG68whw8zLveSPRF7HI&#10;6pJEi26pGw7opyHMgzmqU/ei98C34loQ/HlgT3oFGoHQESCUHI3IA3FyYCRjEwgwSOfFlcVaVo2e&#10;gKVAgOF/wgK6Y4Si6cNEnmH0+YGg6gZcEZ4Hc1u03QeQ38h7JjKJ2mol/VwC5t0KqkhSLuqOMIWU&#10;UA5xMnIk+4YXDKm9uRNJ/osbALPIL68vomd3R6wZcUFSTE5OH4CDYdnA9pnzwN7nZJwc4ub6Ng2l&#10;KoB3QeEa9V3YckNaP2HEliogl8zTdjSOLuTtA7QBGT+XLIDGJkGS2dUDu8ysN/Pg5HsWs06v0+Ir&#10;Z0uOTXiMxVKDvG9VW7UlJM9r6qVHJx8n/Hn4/Gc/U3FG16KywlVWkBe+9+67zq11GpfgXEmr4KN0&#10;Kcpk+Sof5Nvypwqu1IUyu6nUK9X1uY+vryCpHazFN4+pQvtkteYTve/H4+ebFnXFs1Qhtvk0PsKA&#10;MQvs8qF6mZxJC57swUWBU9/lxOuvdf5WBaL4ybobpNLy0t/9u78sbFTd69OeI48LLNmlapBRCnFj&#10;pjKDvUim0TsB++QBliPukC3jjBgSciE55FRESszCHx8ex4fq+9Y31jhBGChw3BUcUwpBVHjoZBfg&#10;/4grqKkSM3C+tJvoKZHEpvIkjlbg3WTy4cevCJH+4T/6FRKhpbnF8a1Ta3STOQgXSLgiHwepiSz/&#10;F8gSurC0wvLYDWhRcfHkG2AnKD87rMCeXKAUS2B2GSFikTbje66J5hu61q6RG41oI6PjoshJC6C5&#10;5QKxESiwexnDkvV6d48MhugMLcdeEGOC5iKLIP5Rn+8foF3DHxQrk1g9aOT824CdAnr6hC7M/n3r&#10;298hS7fxeXEHCoR2jFD0mSG06CAEJrcTylEXxxTA+2zGYIJxf+/obnxLBYKkf2kV5+uKGZodhE3r&#10;6+sMWVxeyiMCqYIUBhiacW99eXVtaUV5QY+zob1iaUQL+W8Yi5Jpb3rgttGFTs6y37H0YzL58hc/&#10;Rd/TooReNn8ySGq9CJdVBK6kBsRdZ+rCz6YWWaJdAlumPG+X8blVTkUwVs8v8ugIV6BNxKF+X7SB&#10;SZx4I49eXej/y2989ObglF7qowLESaRKlKyoEayFGajqCu1qDMatc3o+QZ64ZKsKSn5+XFjTxwbL&#10;JakdTc24cyr7C82riP+Jt7OnVjJ5Z0RhG4OjgkqRu2VQDKfQpYt1tIKTYu+4g4MEvzgHQOKE8HpJ&#10;KAEJws4t9uSyqRXStKYGwDNxjSC1GdJd1wMzkE+JiM2+E+STaMPCFzQhrlF4AG7leNH0NN4u+/6k&#10;shRUPjei22ArTQIn6mQW8K1Zms32OJPh/NApoaxZoKZBZB9eVUmbQnTrE+MpcENuiBvZdkUGnIfB&#10;FyIrUbLRLCw1xPMjsHpGbxNpe7iFElrSoBGXCqt46E2hGZTbLXWboLUFJGLlMzASykEbdnJdhUQp&#10;htXHqj+r7C+PJjXK5JOgpCoeyZcN58IjpOelJQ1EKc6jwmgPUcCfxEm+MZALg+DuAx4FXyniBqbe&#10;+VYd6hTaR0Z3WuTd2hvVbvPUjecSAeXMc57pHTjGrUE3vyrJr+JnctymCs37FHg9qlKfkzPOrawc&#10;JFlOAIlxJNVN8OryG/ckXou1539gZcZ39Juq7MHbSIhX19cocPOMloA7zPefvv+UrhmeQNuytTxa&#10;nmUujP4UPSD307kwbsSqA1tfVHzdum4CTfOITI/WGaJOFHV0yoJc1xJwWSxgtqMq4nWKyQPMtbwp&#10;1zfQXtOFJ38whj67egU33SGLdsl9b/YPjlx+x5KsyTTQJUSdE+YZgOd4tb8DcwxhuuOno2kW816c&#10;XeF4TvnI4xNEF5yDNaRA90wVrq45eXIV28H4hLkRkQqFAc756ZNtKve4kMtbaWlcjEjOMJheWVwi&#10;hJKmj3WdALfnXAkMqgttoooPjYLaSnOzP8NeIyBKhJLr62scml4GxDmkS8RSRGNWM/sD8ge8AJtK&#10;fRCMvh6yxIL5c1t26K8p4G0498kQ6GJbchBZiPTjDh3q4bbBH8hbfJk2k98IMaGXbSlA/3JJCmeP&#10;2CgWK13Y/0I6dC0uBUPRKRmLKvAoI6G13LxE7hNAzzL8obWL8LXmVJnq5LqPmQjvb2L+qIYJ2D0k&#10;701AH7eQ6n19VlMLSbqrctx5p6Z5VUWOBOsaADM0Be7cSGeg7dipvWhjgUrqVAPDaAa/DLvOKF4m&#10;WIzEWO1Dc2mqivfm7/7nv1Bd+HKHNb1bF/iv/+tfQ9ccLLi/l/VbJgOg4pYkNVz9wdraGqrl5Bam&#10;sz9EzDgtSiX4ZZLcC6YSpG45Z50J4sQEOnJJdbDwXthn/opzEE7OrkY61wtzjERzGojP1rNNXAbP&#10;igoQQT8hMSUSSxF9uQNBs6EgW082ONXnW+uVgm3ihJYX33nnKS2S7e2t999/sb65TggBueD2ky32&#10;2fEjVm11HXTdaHl9cW55ASlkXzRhGbpFak0Uvra9gaRxAyC6pG2FkBOrsUZ3a3NzETIB6UNsJ7rN&#10;B1/Cx28+3VjdXnMShZ7lHHTPJPp0GWY5KOfIUyT7CZuDI9YoDAmYeGs5qexEwMdDBGUHho4addQB&#10;2ZU9dcj+n2w8AfyLVyBRQHsQWwkYXODKuO8yDwsIDSlGnIZMa6Q7rAkmX4HkQGzvKqladFJQUkjc&#10;2QgLukoOIUpcF3D+AmiHJzdWMzQbFUTHohoW2KvJP3FCFex3va1UWjtBrhjnJ/7IZ+q9AY8LoPfN&#10;Avb4zum3CHYMutl6PJPhkd9YE2iriJL1l/Cn7FTyHZWgIRJSKGMvHjklpQQm1d/NEFaFXHWqN1dX&#10;v/LPPzzPtDzH+eYBy6U9ZJUQ0pAu91GmoMxBffnpdqZIJ1IBE2D42AYqJ+rnlxue/OLf+TscEZwQ&#10;8Yq9J3cj9KgFIo6S0TMpOTtj9TGz90ik20h43DAEhhY56YWTYhg7KH45JBUXT9VbaDeBsq3zdA5m&#10;NlZDKgJuhl5bQ+s4B3wSoUnSnynCYtki6RLfTtgVbQ/TC3QTvWpKakJnJFNvtnEJJ/E6gEtgF0Mz&#10;TcFh/mehG4APmTglC+Cv5zcgnMBGZJ/ukP6L8FGLfHrx2vcOaRNtX9whsRQEFn34aTFzCbRBvZJA&#10;Y1kDJLTKKFozERsB1uryKt4IDQl9o1UWMmfHCQNiJW0g4mT3EJSm/ptHzWQXHDbsFbrWc1SQkSce&#10;G5e02QCoRReJNMp4dumqUC4dgxcbP1AhRsKNOk7kOQmCf9Nke24NPf14HIOfkpvqBlbXuDPYMbB8&#10;UEBHha/Kh1Q4Xx/UFKEqtWYRAj/89FZe6qpQOc0WgOUwVZZqFanWnKxLbJXg/BCHkEZ6STkVvoqh&#10;EjAWzKskCqQqz88pZV7/ZGuT8fsNZzyJuZ3k5VBCMbTybuahWA7UhqgIR0Bh5njPFVLc5POLK/Ch&#10;eGVWnIcVCS5fPgiBF9yJ/MBBQB2UwomxBXnBaA6YAYeFwc8enIPX7mIjkt98QiNqEWoAiq+cHhaX&#10;dPHddxlz3hTlCdJifu7Fs2dxJIxNpO8c2SM5/Mz3fg/rExBVY3cqu0sLK6vUPedYq8D4Dwp1fHbK&#10;IyWQitv0rhzs7BcGDuXlBV7jnP6JIg9SKsB2NEPei0ygtt7mB7FK/BKdcuriXgAG9/Hw6JCjbG1v&#10;c7E2Hdk7nn49MY3sG6zHXl17urlBA9qaaQGIJhM6H3YZgL0O2ZTsTlIKfi4PoMkiVMUVZRD+YaSB&#10;09rHhKipP+R8uEx19Ap48S2TgLy4sMNaCmyuPQvSNiG+Tn0vLWw/2eZXVvfT2i6ZRz2q3v+bv/nb&#10;FaZEPv0vj7JErdMQYo7M4E9N/dIv/s0SROSn4KeJ8CNMCZhaQNW9t0EA27GaNlQHzI9r9X79QES1&#10;ArimJAV/KNdRgV29pg36lZtqx3p8e7SohTXBgCfn9fSjAV3wF/tRGUVzdOUPckrtenI+LXFS7VrC&#10;7EUXrrG72k5tZXGcnqa9y/gDAoO4hqU9bA6cSM891sQS+BTqrMvZYEa0IQ5htr+6sUZ8s7RiQZTq&#10;FHPEDMPzOQgSp07UQYGfp5ZgwB1BWDwkSxo/sK3uaSnSGRpqUHWMmVF98fSpm3BnLXHVto//5jf+&#10;uTM5MzPrG+vMTlAK2niygQYz2owQLs7CtFeYeU33k611kgfeScqNJaixA27oEMw4kRhLShyrGpNm&#10;U/8xMmLR72hArxnPAsETRgA07d7uHhDDLKYAPQ6/PxSFl1cE76SaxC4k8Ugnw3hCs02pGMibz2Ny&#10;jYk7vISDmdCvrbP2brkWWUtMvrhI7CW+lXnUdRd0o0jRqQd7HGgmJDfu8e6R30AnSC7D9dODI06y&#10;Bj6Z0G53D8HNLUMfFKWSZYK76LuOI0hkPOzR8TGCyRUCGmBV8swCXHPeR4MmyyoVvcQfFscGBehy&#10;ZTHAsfMl2PEwJSX5rRs7eIiQPzHVlULLoxtDUauopHRa4Smx9RMj+Qmg4nVKfGPv/ZBs8k4BFy8b&#10;F5CAphroUTYQb8gelYdsRw8zSqpOlDHuH44vmGlhXoCOYeQ/5M4V6GTAtmlltL1Fha3PnRmjfEZC&#10;yUpHytvU9SceiE7mFcFqMAonEJyq0mh4cHSI9RcCq89h24JlG6zk1dkVAzuU97xiK0s1BRkazDAL&#10;sLNELx895N9OCc/N15QAYTjjZoQdciMB3J7pux6HqIuDEyOG0ZSLAiICFRq1j/PrMyRKRu5Awbgv&#10;8jbhpQyeILChzk9ldQRpDg9ToCGYoUXXZXAFHMEgQIYXy1oZ9LhpoOmE1CQDjGegNhX5wSVzzZDb&#10;zb09fFIQNvgaQbJEz1FLnC1VaEIuqkrQ6YCcsSbEQxgMuEvuCFOQLMsResprZQx5T1UKN25u2J/i&#10;2oC2wqrjouvLCwnNWEaUgKCLhfIQ4wjSDWjtq0oDCnqhoBnsKk+a2ZTCMoITqXsk56uwxVMyCbe1&#10;l/whGaNSXGJQehH18bWydMbv5nw4DxMpKk+FJbUKVW2Kbk1vHSHpSCUlicvbxZQvUS/5p8vy/ZBY&#10;9NYBCVWmtzECmN8r3Q0YH/GJ7Q+OT6Pf2MNj5xsja3lDJ18yqjINWQlG5sW72/zhmILJ5bkQTM//&#10;AW4lmlAGQYkSgQTU81peWvLJE3yDQQ7XHwVsmCaIwLhk6bjYa7t7+NF3Xx3sHZFuI0mZuzbcZ0ch&#10;5R/KJTgVsjiYZTJVNuOQC8Wdu1sAGRhMfoUIyYcnpMntQARcdI3FOVBEHBl8nzPwd3YBXdPHL19R&#10;9P34zQ5hDR0HOY0e7mZWRuM+/Tt3YLvmB2sJ+5QlvCHizYye9KhoQUjJiTDETy8uU01Fd4jPZPRO&#10;TQs1YdhpZXMZCB7VYdp1XBARkhI7cccogaV0aIBUmEFle4uckoyaXzE1RNZOMsNCBm4ftQRadUw/&#10;cX8Ad9NHwwZg4beerD55voXK0qDkmsm3KAgbds0MwdoSrYrRgFddAjt9hY6D9RjheZJA13AK9h0H&#10;ch+u3LHKU3M3TTrMJEI4NscPbQUaPey83kVgfue3vtmJT8lDC2VEl3fiWuF4xiFi8p1Z4avGP4sP&#10;pqSMbwqEF/sZ85lvmgaVGvrOVuPJ0ZJhV86bf4LKKNEs85pIzbJN9/uSeP//Vj08Th2q9D8nY7bz&#10;aLk7F+MrA+Csz/OqWiWsu5CmUnXiuSF1FaFVKQ1P9JSGZnuxyue373/wBfrO3HVmcTg/2lXMCkgG&#10;YVHQo5kDUMQVYAqU2Z6MzdlUpWjsErbTq8EwEm/J8256I9szb+eXq6uwUy8EcqNyEz7gQHhjlrHc&#10;EwG9886Tz/y+T1NCotaPxQyNrLTYVBZiuKY+/Pi1BA9g82l5M0cp0eM8nXZiZEZE2ecD6M+p7dsx&#10;ruH1a0q6bASago6VgJ4khzxmd/8AMBVYb+rEtP9YMwJ1Jz/S3X7zZu+j77yEEdebM2HmFGt9yfdM&#10;ipNBTN2Qn9+wr3QAHxM5vVtjqFVRsy0/cAv3OamPvP4IGzQ92ilYhCRs1YER36DDASzbmmH0FJ8E&#10;2AqOHGI0DoJ2kDTgJA72DpNA++hQQqkyh32uM6jGO6BWbjFl2mIwu722sUUJYnn1eP9E1pMHmNCu&#10;8S5Hp8e7hwfMMUF0QGUbcWIDwP3VAyS/JZKVoVd60aRW66JiRv5LHFITanpQOUnwp1NTX/7C+9iX&#10;vAToUtgGlQ6wZqGip/qKWhnqVMcmVrc1b0u/9Ga1BA2ElipVsKcK9i0wBq6oA0ukpcOTa4jooYmy&#10;MCei/kBnmb8Z9b/zav/FxtKLTfdG/Ys3wDMT3JQGZVrEN0YPc4QUtMr75RPrDDlpxLr9MstNc7O8&#10;QxZagoPhCsknpI68RmYAfd/xDbcZC84TkHKYIReKJU4nzSP82tPgpWTdCLIGc4lIE/vTqObXLsEV&#10;asD0pRXcovzmfkjyzsaeLLKV6OzsjG4IyTpSJXlmMksjSuf1qCoBNrpVKa0B1HCvVoRwWeIDECpA&#10;l2QRZP4ZQ2oJQRIMefcVSTrQogql7kOGrviR8J8zoaHGPbRgRkN50OeC3SRJ/lDM2mnhcXqcMFbD&#10;XrKsrUNmf4SIEcLboZSmX0pPWImlkcagwP7GXB6X4P5ICrScA4XeGVZw3D3s7h6gwmKKrP2ZsHOF&#10;QcoBbLSO+WiwlMwGp6B2JgIgs2MOo2WFSKyjfeiE/DGDcRxltEu9jJNaJ6sduFnmEt+4kOym6CK1&#10;2rqjjRaB0uQnJthfm1zmI2K/8wmKWyW2/38oVxTE889ZJYBvapYQvbYXtIw2IEI/0vJAenWtwVhv&#10;SxWtXawfZTZiEB5ajVKWJCGVuOPATGd47pvrG2nHzfJX7DbYoHX2VVFez64SH65lP1izz472JSUg&#10;arlyObpbOUzJ4AGan2VokqUGsrfb+TPaowpZs/3Uh6R6m0zckcJiIXiSMKm3l3wP+FXU1P2Yjb0o&#10;FZtA6MSRzrKUlBpL9bk2tzaEB8nBDWGSd0liC1i/QXKcX1FYIZLAatv3I47v9SF/QtBgWhIRQcXp&#10;2slt+m7cMxIA+nEKam0cMiofs6eIshY6BTKJTiUmHIkVgHUprZTKFScMXSS9QkCobaeByyh6QFb4&#10;E4ZdTmMulgyHHt8CvbYpLo6UiHoz1dnd17sMMQkhnZpCvKGR4WVEQ6yqQA9AKOLb0IvgVHo4kGIc&#10;JQAhU8LzkBdiEsm3ec7cEFotGA36F/gRniOahj7yS85SqZfqSRIgXOzW5hp3nMuvqRphgE4ZK2H2&#10;+yL7PPTMnagk1Z3jz4UoTc8spVbzUQXUb0qSlJ9E5slmy1z7YyKDmE/NZH7fdYYf1aodrdT3E9Wa&#10;t9+XWj4GRq0ilY+tICb9grLTGX0tmeb8Uw0z1a1jVzDnScYEaMMdnPNv1YzrAqPyg1aIS79brqG+&#10;18f477q2+pHh9/rNz/7sv6PTqphoeprtsKDuMmT5QAvrAdpgajNUdQD2UbYR0qz9Pw+fsBHxwGRb&#10;BkhXfAh90JhNk5rekkgE8+kwPs8LQaUTJUvwaIgxp764sIIfoEjlbD6iivZgk1JhegL62rYg+2pv&#10;Ljkm1VNOD9ie1z+Gb+gU9BKpxhFVoBP64ees4zk5JnKQLG3/+AhwyOnl+RGL7s5OP/zuh/bST69O&#10;js6153Cbp1pJOYeaKC1pT2+mt7q+sri2TEyGv6K6jAKSwRNn2KFDCcmuIA/HMYBeNAZKgAMeHF4/&#10;S8mMvJ1ygebQ6MMtIVCKprZvbm8Z5wNRBQOblPbcVkJLCNCm+kB9dR7k+sy4LVAnG5HwGBOhamz/&#10;Bss53aebzo1VAtiWNz9fZKNUw7gdtUoJyml9ZGzoFTS+d3fwFJBBUgNXW4CPYH3Is6g2YRFipZOb&#10;V7qrMjlOG+0pO87BdHkx1J3xjw1vrmb6y3/kU6EdkJxZmxxZc71UmieWa5pnyi45wUNR33wlDqvy&#10;VovMqnnQjp74P7DxLo+Xz6tKX1WrSY0qjXxbiiXKNze/8Y0325Q+lzAx0x8eMZsQP6eZaNgV3l6j&#10;eOVRoojxZSlLRvers53vGndtmIGEgnSlKS40yRhTOzQsLFFmHU+or/qE/wGWhX1RiJzRj4K+vEwp&#10;J+sjHKwDy2l0QpJxe8t4J1hvhJuE1h22RD+gO6kd3l0REumH7JVMUS7CE4DJOLo83dnbpdoIKAov&#10;wp+s+oupZqXP6OKQRAB6CZGApsTpjVFokQd0UQJ8Gga0pXkDbARXlPnlOGZmgbjEpmFQzol6dSvi&#10;TA19qN1x65jEwW3Rb5QHgSzdcVF+hGipdVuzVZsyAWsCOB2eTvKIO2yGJ0BzmgEFp8tNg0yChW3c&#10;1roC6swYnevJDR5sbpktGGZIVAk3GMNYWsFygFwncoov0w6WA2AUt4xaCqcRpg4fHpkri9rihmb+&#10;yvbWe2KLNZnKSSXQPvdPztYl0LEs1bSgCWkOZriinyhzm+JOmDiiJznBZvTbkSvfzgBBXlBWuM5F&#10;yY4bqJgw704R1lpUjuYrGwyrhDXxWBBYnahH52i2Rj2iaPkI29sZFy+PlI+k0pmRsjvIsnd2dhlu&#10;NNr1Djt5guW/MYOTHsb8mCnRxTlXPfT7ksEwToyJvCO2pnOEeBsrYERpJCEsPPQqKLpuwlKX2A47&#10;wuR7zugRsc+sLa8yvSKrzck5pml1bY1/S7c7mcZ+EnOg+YRrGGXsPi1ErAHBjTiHeGwocEJUQvI5&#10;wsrDasLTN7tlQpmKvrsPQZ3fTagxTaaZp0sHoSc/gXggro8FojcIcPCi0m3IgvFwCz8CB0+ZxjQY&#10;pBFGezFobmYhZLRCykSWMDZBUd58ngKVgxryJ8nYz4g0d1/eNRbl3k9g6OYm272g20hgNIb+W5oP&#10;3AbXiAIw1k0iQl+T9gW8fTwyN1UfnXAahE0UpfgGr4lbrZk4wrtq33PVEoJfSUvLHQYHA8KVM2AQ&#10;XcZztMg9XVdcfqurCn5WGFS+Vpmf+vwXf6BipZIWfk0aFwmNVCdGSV87gpg+dFlJ7n1TIalzWijV&#10;wh0pTdpRy76XdvhN8u36sf6db2LXozItMmkQxZjnisOi4v4nwMQu9H8st7Zj+uLs2a1DtUaeCtyi&#10;n8TAj1UA83NvRSxB2NA8n5oEEg7SnXZroHgD47VayNX65O7GjFpz54mLcMw8RwYxZVuUg2yGGIha&#10;jusaATmAQ4Ddd2XFxSAEByF2UXKyJQIRvTjhgcofgTEk/CRw4NyYD0DSgERrJ1nDTB+Axhx8wiwG&#10;nZ9fW11G0mS4YGXK7S1/Ze8tco5sIwAHp8dcHog4Ek4YApwsT+0ZRiWskBaAtYbrS2RJtBpcipJV&#10;vmQ7FF2N8sZAoxgFXfeXi4uE49RnbFUlMibxxjxRGOWcFxdmaaKB4yJsYWiOgTZGT4GjPuAdiWDI&#10;VBi4NTZ3xApiBsqnrvbiCThpQkGbqY0hZAZXRGe7r/cpxLjGS8w8pbZrqRCvoDzuUcSilgutQO2Q&#10;kPTPtRKkd/fcWQh4iAXdgcfHQbAG0xKEKMKbdKjSDDywTZO5pP7x5fkA/n9y92wtQGEJIff3D8Sg&#10;u1/GEBOYMDILOgSPFWMufBVpeSxzpqLTJdNRl4hwKxol6CgH0NRp1cWW4H7CA8ofDEYy/s9B7qk8&#10;PZDlJqfNAF2B9pICPzodtVHDH79V4U2DkPBe3UHmtzxC3t6InNOdyQdVvJMkyUdx+/Bq//TD/SNG&#10;hLtVJ60nXdCtnO2jrtZ55MdyI9HtSjLeAkCi1InwSqtTOCgF7EEZDDmrjBqHB0c04HguvBYeS/w4&#10;SH/JWhjGzlLnlx9/jMXHD5EQY+sxZ0yu0ZfAutvSunffEGOfPG7QgDV8RIMuc9T9tZU1uq7GF2xQ&#10;oXcFPIqclWUQILVHjG7rh1VXkBnEMzQg1lg2J6NToG9agqL1y9w/0ELGi2BzlQyQo7HHCoklpwXJ&#10;gcsRoxoSPyJ2GZ1DdpFuMywAbmlwd2/btIUxFqs0BdSpJmCcdZvcXd4dZPxK4DpV6NTbzHuClMJx&#10;8lnAchnUoh7GMlS5bWLJzBECYmW7XNl0qS5hrmcyyJIAsZfnI6VH4peW4zbjK66oegrNHCcj8JX5&#10;TVpyzSDnkbegyX6yrbAy6aLUi82B99mHbR2HAnRUXKXRr9xEQE/qTBVOVSEo//ORlE74UxdqdwFS&#10;un/xOwJQiqozglj9gghqawDU+adTXYFVeiSJxGLcc8jyPS3Oz8uIFEPHn6wj3qaSjbo5hehiLbRu&#10;3Uqn1A6OkXvtFqrPAFnCkf1A5EpJFHgZgkCAIB0R4QsoKCiblheIOUJsDVTO5im7dfH0ITgFGGCp&#10;1RGEs0vS6OSpJzw/wE9AwglEjs5Pdg73gYAgbNS5EBiMOxdLqJP7D+fTHOaOlQkE9xguiAGP2Y5C&#10;YZ4iUzZ22d0YYNOAcjuDIt/HPBuHVhDp0+OLh+uxO8uHQ2v/sGMsLBweHBN2AC3SLdHsvr1Hp4g8&#10;pK1n7fTskF0QyLbDfcBdV+cH7Ep0xeIMY3HIN8QHziGy3A3EKgQi+Dmwhvcmokgvu+8Q9uMTcOt3&#10;rkCBi5ubFWkHpQtUhQSYJ0KvgEeDm3BlpO3LGxpsRJa8nHoRJVpa3Ng6bjjGvHAgZMVl7bELqWeA&#10;1r8H827XLVVVLo1wDRcgyhBe2fySLntmkm2pWq0iFUGR6bFm6ueDT79n9TcldtvwaTVFhCukSjmp&#10;8AnaerF9zXxasPcYlUXn9WUPK6yxTF7WNLFIQvw2Ml1Oo5lrf58+UcVDTWd9i2/M1FGjVlI5ohCZ&#10;gPN8NDRGLV285Rm3Ly+kFZBVlLqalpF0yN1k915uzrNOINeY+1AHrZHMvNWXGRBVLy5X/BjXaVDS&#10;fagnBemNBPrZHEoOyrtMCAEVnF9JYsTeEmjBxemzyfHu+PgYW4mtq4kE0kUDcejBgDVDr69RETEO&#10;Az+RE38DC8twGSxBzj8xnXfCcsikJaE/sex7d7u5scHDBy6Cnd9c5fuHo6MjyYoTIr/86KUcHUEH&#10;E2xUKZmngPxvsB/YDcLzcwK6l1L8mYGUHBfy7NnzJ0+3qFXNzKMOsyBhKa2Y+VyD+ZOgg6barIT5&#10;FJ1mQdNSucI6evkoAPLPsnmxgwR3YaqR3BvqfMK08YMwI/R8OALnxBmtr63THkEnaTdym7bBNtKk&#10;M/nw7N/s7/IQSJvp34caEMJBK1RShC/g5HpXpzRqLgQ28QEYiOsbECTryyuuWlxZQdZRDHCXBMZc&#10;Nw8RqPz21gYHwu6QwfDvy7Nz0fErS4iZ3i5yJouDMgXevtqiipMK0co3yUoJkNJg9q+W96vkX2lu&#10;FCE9YN74l/8XP/Y2M0hJKg0OyWeYdTWgUdQk/zc2T1kg4lhqUyF8Iir7en6mP1fAkjOrYEgPlG99&#10;Y61PTEGrFDYq7GlVFv3hq8MX26trtGnnZ7+xA/ArmlzHqWCv/Zj6WgeBLwVvri5nJ2qvO4XS/tKX&#10;giVW7iHUF6/Dve31GcdkaxWpMIzIPEfqIsZTPcjBoGZZUkh52Aw27x9x8mQbiM/a6jopCGJtm0zS&#10;OUH6OKGiSOUJnoFdOz6XTdvMDML2Pq8HAQ7EE5ETRyUpV/aw0AXGvevGYSu+hK1LWiY2yS8GdzQn&#10;azgHcaTf+8j/UTWfdZhRqdkPaSI8f/aM1UEM5TFubjh/dsaB3SvHqDNx/x04JnFLKDNlS9IjvS3B&#10;nxBmuul0DmZ699PYemTYXaRhUnDHYjrUfI+vFU1F7yPU8CwvQ2PBsdqb4ARHQyh+EBIHcc9uFgdS&#10;43DIqeEUR7OUayAunDldlXqgLfDhP9XDytejpfRBKrqax1hui6H+nX+X/tYzrXcl6I/8m0AbWxWj&#10;cdV08soqilas5jus3endS1kQChpTfqKS3IaKUrSPRwlHhuDu1kBLs49zMTHwQz1yalRxUn6cSRzZ&#10;E14ZaExdW7vCFm/lg3Vm5ZrUgsRydXc8Yjmvb3zzWyWv1brLvxPUsQzk5Bjto9q/TZ8oX1XJwJ2z&#10;/Yrtb1QMg8VkhtnO7M6b/W984ztSDEwNaD3QcUj5zZ2AzABwvvK4Mgg8Zs8gABonHxEtTiIjvXPU&#10;q24vblwuRLFzZpZwisuVR//kAlPuKgYbQ5KyYNzPLk4dV+4TfhHAcdjROmvh1lZoB5A9YvHS9Z0Q&#10;utniIM3tTVGoebO7y9VxDLIUucutCFjspM2x/Xyb5/Hm4ze8gJlizpML39re5F4ApeDJEGm1MOvi&#10;gvvAKSGNR4esPryH0cOyMqk5lApkYzQz3CmpeTs5PH79au/Vqx0C0MUVJ4ZwARSMaR1w09F9YUUg&#10;/86AJKLL07yRa1xahlZgmjiMf7gtBExi5Gd1FiDi6O8ghISAs0tztVpYo9efGtF/WCbXGcGN7PZz&#10;u1EOjiEAbrYHetibAgdGEY97SLbM0wupFnxtbKzjbhtHIxlYLf79hS/+QaeFYF6T8s6vCndCjdgN&#10;aUZaWu6RgYca7gzLnpN6DetQMtXKLkpjmfAylRlIKgnN4eKNCt5Ub6tP1+ym/xD5bzLvBZZ6ND/g&#10;a7p2wNuXRQ3boapfV42KSH7kvj6ifFnONjakvqnzSp7StCNJUctc4vzqXZWcxAp0F+zZ1c3jN6Z7&#10;83MMnBKIEDKTgor1HGLtkVsBr/L2TU+RdtAv5jeicSzDyxNBLI4I0RnHKkKHdnR4iCpiLWmH3V9Q&#10;aLmHfBibhDWmUEKBlg1dVO3RBWTSFHceUiGBdJwHGFgeOqfl4GpAFHW+OnR7YbNSHOMZZmdpE1ee&#10;5iRnSPgw4PADzC+7IKsKeoLBJ/cMRujpNldRXiRmc2NTHDoZ0uQOhDQWOIZWeAZFolB7GCnR0ZbR&#10;O75zYuNZZOODrAnh6cc+Yt+JHzHsCPntlR0TYil6hBSQUxV3bwCpwLNnT7gazAwnSkGYN55enPLp&#10;GxvrEsIOhN/C2ok95pSJPV88f8bb0R2uNzsAeBw6pPREoceVqsFw2Cla5/1d4MS9BnpMe3WGfjYD&#10;FCxToZRdNZYWZWtkM0xf1jXmmlSyK+Z3WWxJ0ttCS4seMDQ29RP5SK5cEqXw6MDiIrjfVnsSBamu&#10;JEBxW9VMSBoUj5S/479FMgZAJUImaEXol9JQT9OjqUHWpGit0B0FxHjCcFC48czMu8/WPvVinUP8&#10;3r5A6fJD8XNeYMohibUqFEt6FI3yP9HepDJO2zZtquQmqYY6XdPr5bCTKDlBhomkBwYgmpBUjgqI&#10;tvN6akh0BLSM1P96PVglpc6iNgRFhThhYIGyeJuqxs+BCwIbOwEbKwklgA+CXVk+6SgzbU16SkIc&#10;qJs7gOOF5kjuXa5Cgf/uluMAR6U3QaPWFSU49fspqj58lXESR6RXh7qQEGUM3qM2FvH0aCfzhhdP&#10;nhKLq+03129evzk43KerDIMl7QYnTFFJgW65a3QHbm9gjFJ+wgFNPsQluyorH2GjnXa78zkGp0Qs&#10;SC8RpL3IO/ktecTOleD17x+OTs6YuRVKgock/4Yt082MlpwIMf0901gOoDgrSpb+aLwM/9JpbXKd&#10;x9jsW2x9zFuJeJS6sufMApfVazG1Lww3dzOLPuCuiFPWulnYLh3vjHuztxyscSH5neDN9DISmyhB&#10;yVM7k9u8RcL//L7OJKFSTr/Yk5vzoKiniMbcm9RYXqucuxAktaLdwkC7D+WxmgC3K2peKRdsZpK9&#10;OlgPpvsFGDwQOY0Y5eUmSUEJYePSMq0iWjyuNudhyX7G5O/U5vryOdYKMu5U3qyTcTIQ0TnOTlnQ&#10;pYrrlkVnaSLVKkkhRMYxEL5frawtXV3c8kZ60NR1KD4xgsdbmUqmmM81ECFTLM/wNxuaey/ef0pG&#10;SY3EACstS6YlNmgPrKyAMQI5YdIyre6TSHAuWBwOxhIVprupKsXvTXPCBOgMNZNeU4JFKUnKGYs5&#10;AUUBH1iYA4nPUFO655aIgFjNLVIFQtiwyevUplZXuaX01NY3NqTrXF1+8vyJTFWkAiyz42LPbq6O&#10;r0GXYv02tjcB+9rwmHqYWxptrm3ShGGM4RG2zzXu7hyYW/B/BiYo6/amNzc3BZLTUrgV9Ug/AsKC&#10;TEUZR4KGZ8iaP1Eh4xr5aCpqvN7Hf0snlH0yfejcXBJwd38KiDeLZaglba1uvv/8BfOtODB3j4Zy&#10;DMSkwB4Ho8IPEtlSoKNHVovLNKcu+zbyqBpnjKUCFlPoO1vl3lfHuCqo1YJWcCuAT/pSRr2scvQm&#10;SUwzp3lxq/ToYeulFRZFNbqDRZ8f460y02W9S6Pztre5U36frKLxoukNugPX960H1zochdUK0Uw7&#10;YJodCfUapVvsf12dyoQvrvCMtxG8c/bYX34kE+bag2B2E5STuCGZ42TMPNMHzUPEmcKtNXZQht4u&#10;M2EImzCmHmsQWSENTcbWs+3alk0njo9ERAiVSJvBNa2treAaHMN3oQ8YDfvO7rqeyIcntWHYJXK7&#10;reEhr8b90kneYfyhrJkHRTqYIUkH0Cfzh2Bdmkc075g/F+YHtSUOBeqpwx1IPE7fvNo9Pjh0/OL8&#10;/FBU1AVkhFQzOR8Xp4Y3AL2SvJBICysTcpcx63xpbyAOuDYUZ/MpP85trG587/d8hm+C1Zo5ODgg&#10;h55fnb2eEhpMqkHiTx2bySNW4+kGxkzxSarE6DWetca20FnZOSHUn5vBq3GxhJyQhSDi3GjJZN3H&#10;JTUl9erdvSPR07jqmxv039Q0uEuYVFAw/K5BhTiAU+LHquKEEHaUuYPIY1xDY/nOjW1JAHQBbS9b&#10;06XHAB3d+fE/9L7ZjHKINRW+XbG2JdQWNilz6oSe243QuFGn59SGRFf5XzIY+W9aJp62cKbADH55&#10;k7FFVYV8T/X+Sj2QbF4WEg+D3Akkbq/3TvmRcDmIh9LgXGS8VtXUSu1Fq6SjEt0tHWmdOr08pa9a&#10;NBzEYrKkqGxT4BrOsNonN9X4/uXOLuWVcJlaeOAOUybkYREi80XSwISzr7+/P9g9ONwTXcftwGJS&#10;ZZIyH4wnKjIPfpTgir61VIG4XbwbWDdR8fTFZ+e4cmqefDTbeeiFH1EFlWYRlRXQ5lZBU/QHorTU&#10;mWktDUhr+A2BkSzktZ8dDslM7Tm2ycj0NE2QkTMa5KxMHY7v6AcCByNrQbt5OOAoBGgbveCDXP2I&#10;BoLiMs10BJ1umh1nzpkEF8milUA9iUG8yQB+P8atoWgXxojAcqPQAiIjjsZ+e2w61478I3zcBhgQ&#10;OCC+8MXzJ/ybp0OtFWeAmpBty2AOxzo8inm+knRVpOt/sg1a58gPradagW2eYMKPyI+/i+mVQf4R&#10;upSM0q9qUVcSXEFMiWmTn2Zq+X0axU0eEjtHMnxpbfZJIqEnCQoqPeayr/VB3RRnpC5tO4u/DWle&#10;xjjwwVDUqFT13gh9dRibGyuVy2dHhauEZP6QoL5dbGQ2PirNTPzxv/K5P8BJUOJcWVjlE6BzU3/G&#10;Y7gGqCy6bA7Z0xKACod81fUawpymIWiBmV0wMpQtVJJEogFR8ron1GNoHtFlDgBWPojMBc9g3PH9&#10;RkUI5ewQmurRwpAAPewY/U0Ws6wvX99fUbg5Pj9hjw80Zhg1rLFD173R1bk1S5Cmz6wSWbjkiuN3&#10;hs9fPDMcZ7Lv+gJx2njG4LSSyV9xIfTj6CfSk+I8qYjSqU7dLoiuJFxkAsb97NiCYYR1Q7J73GgC&#10;+BPTT5ZgPWluLC6BymvlSZcARSH3BL56dQ3qCEEQCTs/YoVFDZ9mvGNMO4YjheeWihT7QEXm7R3s&#10;0x/Lwnt3v7PXDywIpYi9NyDJ2A8xBZDF/eOmGtoDUBYhW7JvgC4DzEdIuCg6E4UP4yO41RhzmvTI&#10;BYBfmkHoJaEcsuuSVEauLq4gbqBN//zpM2K/kpwwn405Pb6nGleyzPNp8sOKp0d9akY0/bjWakup&#10;fTK1s2PFLsF8C+4T01cuUSFLWd8IedphyKUakndFKmtDXGWzzcuU1ubPesOa3ankvOXXzWXVQfyT&#10;otpVoUrJSkPrHOpQHiaOJI+xUujSqsfX1Ctbf78pTRAC9UlNuyp4i+q1a2CkICWZaKP/CkgVpIFj&#10;EFDPcATUyoFn5AN5YA4fxPMp+xSumWknUkcRDk6PyEcxhq6vnZujDA8+AY/AwBo0yIgcnbidvR0k&#10;ATI8ORtJMsgfp/pGC7f3dHhBfyJF0g/J+ddnrJUmNZIOrIgUQleb66eawkSPI0c4rNxYZhv2j/df&#10;7+5yVlyAbDPo9dntMVoIIysLAC4EZMvwen/LZmrTZvqPXGO/D8YP3iK8CsgnSrar6wyeLmae3U4B&#10;HufZu08xNBNrIRN3buNz7PBdXFJbApenjzw93aHvRh5vI0+CWs6bxB1LwBAqHgYfxoMnDCQQA0tL&#10;6r7zag/f4JwURK4MuOljkpqzWYwShaB3CklzqnrNJbFPwATigQrt2soyIthIpccTSrkO0oHQRF1I&#10;BLOkzCbfuUhGpJYRYk6AZ9OQIOnF8r9kg/qWrmsbs570sVnbyi7iAyIVk6/+8KdqbtkaHN2WcBZE&#10;/iu46QSqQqlcDt27+K3gEOO9HAVq0XqJbogMgK8mxfEZP1I8JxxzTlQXbPHVExb0bPCE6+Xn17vH&#10;zufV55Obx+oXeqlcWYk45+Y0Xjk4tzhU5cGgKmlzVKqU2TfUNt+OvtlMwf4xH8cbY+nwLtKEWtik&#10;oD5Dng1wYYoKE5siOBm5HrCYoMUhNt5YRmAcHQcClpAcyj3gtJyBjOGaV7PDEF7bF7h9mEAcIF5Y&#10;CkluMxBp2COh5CY7QadmYToHsiqOjZbggPkA2sGO4rM/x3lGivmUfB0oXab+VNMGgEtk3aTfoxmA&#10;5CNL4uK2Hf9xI6nOklEBrhW1J29iPwk2gMIykZi11Rvqlw6K8uSJpITUQiQGRLUPSeY9kizfjvRu&#10;rKWjzDmj6bP+dA0YNtUjnAEbuC6JJvFGZDE8DdKD2ZVZhlJFe7jY2UTNHp+wcYiaDOmMmcTtsnIx&#10;7ajHJSexjl5EffNo7SLbQMlKjPMcLXy22Ma0txP4POqMFWgz87iNQMrBxKCbfPtjQiMbmtxKV6fk&#10;E1t5smKzRCtlVwu4HeXiZ4dEFR/lv2su64Ucg8t5CzXp7HB5LyWSvI8qIX9PG69UzOdlVlDRVA5W&#10;oPUW+KllfnRo7esqHKDz2jvURjQeJm7yUaE3cgGASpuCwoTggciMYk/g4BitIX735cs3QqcJ7mcG&#10;73zwHPimLU6y3hFdLQHm65urjsUs0RgakQXwwTSn7PTdMUczz93CE8AG7HIhsdWEFPK2ICEE5dgt&#10;Kjm8N4RGoDnFXHB8cKxcBuXz3TcH3/rmRwRkozkNoDSA+JJDienI1NEPIEv4ftaWE+WQfwOLPjo9&#10;A1a1CkU4VBqMlTEoA4uBCgvoR4xgja1Iz92b3n+9R5CEPGqfp+HGk5eYQg63GPC4U9LQcuJqICVf&#10;mGdoFMoAEmu6aTgzMmnXPAzZk3r06iWwi317IWCHLq9BYugF6dfIkzRPUMXLcFlcFA7i7PCMJ04b&#10;gber+5fXnBiqTEAGkNypVVlC6IKFscUips8T1RcemhBDjzAzc3h6hHKhLIyVE75huTh/HrmThEtz&#10;6NQdnxYIBIcviUdtDWG8ByEpSBmg8M/IksTBIdMotFzVKDT6KgIBFgqiOJes19Qof83Ac6M77qKl&#10;GOM2YfrWLVSs4gEDmvJS0g2v45SVLlNdX02Ag7dL9tFZ8vaXx9eUWwtkq11L5T5V5M0wUb7JX3Oo&#10;yojqU+o3eb0euB2k7H/7iHiN1lWsG5IvblTRA42Pz0+BmlHjYJKa9AAjScpHt8eBG93pBKPHCdAX&#10;fvbsqTuwb6/Jq5fXVpjsSeN0andnl/BdWkjus9MMQ9yAvhPTCng0WQrPAAg2VViG1Gy9Zt7TUqlr&#10;SOQY51nIOqztGO/t7MFM5AWaJ6rp/5ef/3vMVvMELSGDn+YLlHlWRGVShFqv3JjEHkggJSjOloaj&#10;8PDF+W1pxqhLmVejpHBvPn/6dGtjC9Hi0072z2CjlIWYxfEMJTBsRGRGBMWYAwBeh+PBXlwL4gOb&#10;wjkBiSI2WF5dBBeM4V2Bk6qmT1l9TcJFMYk62vIiEs9p4BaX1/GgJOYz4E542odshjw95fhUyayh&#10;ySUkhAXqMGsAtOFmZ3hjqiBjMqHiPeOwWHcaLdwTXoa2HuwfZNeY9g735hLykD4vZMMAQ1u6Lu52&#10;xff+11J/8N0lUG4EbJFMcBtpfzi43vpaaQowO1nSi+eRZChex3gnVasYb5WyQEg6D9fESAzRBLCO&#10;6+ekChvJsxcbkIefWjhfPqm6dSXWuqhHGTYvUs0yFYLgvDxkz1TUaDz5Fy9Pm+aJISmdLH/XMoum&#10;OTWgGyhJPi6DqtGQiuvi85pedVajWZFUEBhkYET6DOMGSxZX79hKeqbWZEAKMK6YLjLNOYwM0o/z&#10;DVOfbBTkpssII9tFwpZhFM4wThqIWsMRKCG3pjt5lIjJ3QjkCe7INiLn46EotiyMhZuRBNUxH7rd&#10;xitjF/EK83KFSta339jYBb7noJGUSBzFGf77ewMXyPXpWzMdvbBIm8RCQ2+wubWJF+SZqPuYG9gG&#10;Ym2CgDJwlVU8k/PgfSk+M5CKo+UVxvSRRl5gYgRscGxdlnQH31EIZHrkOFEYWRMg5dk6rETPRBpY&#10;nC4PVUI2zg+Db2Pe8WjUly6+Z5LMMc+p4XMiqT67qhbVGE6rpb6FP+QlPuM4Ao1eW9jLBUYlqoDV&#10;7HtKOk0pfNzRgcTrJb3JK/L35jy4kpSoys0QkyUzLhiIIJuEdeVuYqPTF0jhVf8RSF+FQZExf/c4&#10;r9qupXBcTQQ9nDlfIkYT8eTq1ddrTb9yYzlVTzy+wpGcnKS/JVh1jhJEZ7brgT24uL1m0Abz5rE4&#10;wf40FURA34tLc2ycZaZ3wILdgcAL6qokBm71dg25XdSMAsl3T1VdvIG0kCMyUdREIquHCX58fQVR&#10;gDlTsjFCpUyYUj/xPhE/bWytMldMEV2Uz2BI8252aXbzGZTEcxxaYiHHvmTvRnVIHuhhAZlCthhs&#10;oa8NGd7qCmgSWL+fYDjpPHJVrtW7veGUhBIGhaNrycgSgC0eE9R6zvHMs0XRlUdsGQLQDlMlWvPi&#10;nRcMHxsjjy1ioQvoETdmbc2GHSbaMQ3rTKjyLDAjfsstF0UkkRlwFiYe4LYxGiP9JbLEQeLmsAN0&#10;q30EtN6EFPUcg2OcuTfNJjvuCU1MygzoCKRNkLSR6Cd+dT0wtkWSfWDpFCSWlsDvokJCiakd3klT&#10;jgJzZAJNdFz9irzQK3SWIsiGZDIckNKyh1V6I/MRFUVcJeli8i4FjrGv+Uy1psUuVX3iV7UxtBnq&#10;pN8J6yPKoSQuOqey/4popJt3BGFb8cpbZHd7Y4luF0hF2yu0alpSasgPKQYp1lFS+xnlhZoyNY/W&#10;ylcV6ER9G+aD91YeHl1u76rzV7dK1auNktd843d/ry6kzqRbAVrGBRCCU9IucZudx0y5kEp4K4TY&#10;0EHOUV3BKFL8I6Ly5vcxsLAIDX2IIdzhAcCjwQ0kD4cxmwZfQAsyHrtyaroPDQfKFKphQUjID3k5&#10;7satPaGgNSinNSHkdLAJPdj09A/8/vc9/cyZfv4HPw8SMZXRBWb/CSK4NBZ2bYbam/or3Q4sMGk2&#10;xS6umxxBPr+zq93XB2QJGAHqXGTWNOxSC8XHeeaIEwRmnCD1go0lJpy1bMzZ9UjMJO9gt2/8E8kE&#10;Di9MJO7uEVI3HgDUo9gAsj1x3j2vJHWA2dOWO0RvoVlCG3R+tPZx2PcP6CmejqvidhydnWSkgE1P&#10;MjLcE25O7iVN5jbAd+OnuDLaMVrGGmFroDq86OgT2wEBP1OGxg8T9IPhh5iX6heZENWl8+NLzBrQ&#10;G4Ky99/7IJqR9W0VhafiX8l0gBhKvFmrvZhk3sbp/pJb8xNffJ+xLCXG4Y2G3EsyHQ8mP4D/bgFT&#10;he5dBcc+E5FT9av93EelSBPDppnFnMRtifpFw3Q134g1pZ2oSlxSPkp3C591BLyG4n9v96LEOf4l&#10;VMuRdvfItfRcC/5oKVKe8lo7/VCbPEKsQOlYtL8rEEz3Pv+Dn6NfRkUIK0kiEJZ8ZipDEGypdoIx&#10;FUBPdjAcIi6EOTy7ZLGWdjgYYoPb4DmCAeSTgTrhJ9xJdHZWURTOIeSWc4kLB0YSLLiFy4DFLKxq&#10;oR2ZtSroJCYaA+toN102XgB1LFAnK4CwRl3rkQ1bp4BSZdgSeKDZPDIDQTOLFBE2vJ2P8h6MKnEf&#10;AwpSN6Eh5EmBU0hyQXmAj6B6SlhPT8HdhZN7/sTOaYr/PLrAtYX/U1eQV9Mtin2azk5jZarUbdI8&#10;Oe6DrX2iM8oGDE70QdArCDGt1nT4a2qTKMDFyQXBhuylvSHHp2gqVNEb2EynxtqvTCugG0Ej5pGl&#10;jeseqGzMiehUpNuepQ8ho3Et+n+7RSui/Bb04HvL1NfChFhpDqdGGAGWpI3tPAAA//RJREFU70v9&#10;KFi7ZqlzGiU/zQdEr3QiyUbqQJ03qRimxeqxvi0AtLBdvJcCl6yB1TRf4sISUUOiXFTagh4lpdT8&#10;qhwVVHH8xTJ2flsNRVlPCXkZPZmnKumtOdg9xMjQ+5emkhAKQnAYH+h5ASdWPIccxJ0it7BLgIVw&#10;3SxBLWNBZHwMQhsq3N6eHV4wsQxWFP3AiK8ur9CN5RxMf2dAUJ3jHpBqbp1SdGHjifM0S767g/Ps&#10;1UevxH8g3reM/LsrFPXhZKQC70nVK6BzfM94qdxErmmA9M5iGWZQ1AG7tzg4dQLij1n7I2gWHwdg&#10;yNufO0DrC+0wDoP416otfUaI+85B7NKV5oNYpsooHK+hksRlu8gCYgXXVrvYBAgt9xXTTw/dbYw3&#10;oH0vZMsWkgjd1MLzpy9WU3hz0UpCPJAlyCeIED4x20FnVxZX0CzWl8q1kV3C3GcLRjklzDbHhB2T&#10;m00s5QJPWRvwhZ4/Os4TxnHCKXh6dsr5c05ODrpDj2tXyGB/qP5LIF8Uxa0jCixEm6hJh/gAaZGE&#10;JfJZYQGioV9uMOomQGWKI0wmupUUxEt0CNUoXI6QV0bCy1omvo/11JIbgz+O9LephIh9e2VkM3Y/&#10;pr99RXZsVTc2mMd6USlXPjV5b7SNj5QLMIJe55PzlyopfaWcUn3pFLp9X61cHZV6a+19Y2lx8LUt&#10;EGwmpLR6eurv/sI/zLX31pbX15bX+JbgA1PMyy9uLjBdjIPygF1KeHFDIEVuuf5kPY+JDSKLqB4B&#10;NEEC1vL5u8+2nm6SNmT+4AhdozuEjXVHwgAckpuwQfhwD9PeoY9BQQpOlzEABoIEwv3Xr3Y+/ui1&#10;nOP9YWZnAJverSzNY5gtv9DZhS+QWI1mAhHc3AKTaayuIGbwjgNyhbbjwd12BCvLa0RQrgrgNsJU&#10;/uK9Z3TScQmovNHP5ZXgKUklbwEpMt6H1WBPAPEGLTy8MHZ8d+9APDiRB1rhzExAtW5aeYCrRiww&#10;StPgBuHLIX0hiEMkn7zzhOgMkcYP4VQIvIhD2UvBroDtZ1s8EeLEzXXutVYfpAC6BKRLpAu2icb/&#10;DFchElASW0dBB8z2cfGk3Sl0XxNVEfCRk6FdJEOhYB7AaUZy75wDYw7jqa0tHJtIJovDzVW0qCia&#10;EvnyDrdCDlIKOi0+JtjYKFWFMj/+w+8X3UterNuI4Co/LUYPHNAKe2quLTcuJyZxruDzuoERestL&#10;4pYU5jqA/w6hiXpgIBav2LQ2+B4ipqJY5qgY6pf7ZyixyKCp8W+9YYYxypzDt6JBS7K7+CcBUiT+&#10;beIS9GCdUoaYOp11Xs+6pa+v6KocEo8S+011B2uB6NB0qk1zcujRxcAUk/nRb75yzTiBPDaarIKX&#10;0JmVcXUyzVpefqRzPSDvvB5fPtxYgMGBhbzThVKAW+kuBW8E45HLopcWGfzn86VAy74RiwTTUkoQ&#10;/gs8gjry9o4OAjgVsNxlhEos78CNIO6MBwVkzemJu44Z5V3cf5Zicf2CAa+ujk+P5bkR1mGjMHQY&#10;iaF1DJCS92ktM/7t+i9QVrzN/X5GZG7wlWuZmEz4ObY+y1umsRUczc2p9OKTzvnhd1YKCXkp3wbh&#10;h9QNyY7xD2gZXXmo20C00oihxIbtkAGhksuMMSZeqCJ5nmb+wyMqyW4mtZn7EqOwbAQ1XW+pck7h&#10;HTTM7aGHG6x9lWz75gYSr5mAmp+tacQETB7MdCfmPmfWdQ1bClsWNjXddm4B47X0oMXm+SyEP9lD&#10;XVjbphIInyX0rvr1CTdWxTq0wlETZTspT0ZDq8NeNdR4PH6bSMrIysW69FJv2Wd+cXp4trFtyRwh&#10;TnNatD4endtOGGFxIszF9BrMAy/YlUtO6QQD2xi21tZcJDJN642YAFGHoGaOyFyMxXAggRwnni1v&#10;YSiVpzTnACJVTAFxB0kokj+7AFh7HlZuGrjgrynbG4ldXWOEiOqRfHMPpWt6eWWxnjh73LhgTpQ7&#10;J+APCgL6isQQ871rpg0EaAgzonpKpOIzCgcsdZ2zo3P4iP3DoI+t3tzeooudHe8LFNJAB8mzGuHk&#10;XRITwHDjGJFswtxYqgbUq6QyZlOWUGz6wHBWaSbe7L7B1e0fH5zfnBPySqUjjd89JQZg3UgRnWyu&#10;1NAnT990gn0S0DZB0kZp2dUCNFfAR5JWDWzekfxcSvDDn2iVnh6c8InwtFGUoprNEbjAAGWgC7mY&#10;Jqy6ewAjSy0MhBOxHHeDENY0O6JAmUCDhirYgbLwlhgIa8CVmoQpypG86EzNRpQGmK5bm+8iC2Q5&#10;Lbwm6c2ih7Ov3uC/22v8bP6vzS5bnwC/i+nbX6MY/r+ARE1b4wCi2iXAdR1NsFuCoaXP8dPRbhbB&#10;Y5VVH1dqVQrVfVN15VySE7XlMCrSypkbF1q66nxJ/F0InHMhHLmrnuWtZ1dWjyS4hq8Oews3x+y8&#10;GgMe6QYpdT1DsUKAaqVldgyA+ugU6cWWM9iAPFBjl8bCVh0xh8V4FtdyaKpNMOYTVOQEJ3tHBzTW&#10;YwB7NPJEXCQoxVAvrswxXYGdLyyEXY7lecwZbiKN1Knt7TXh0bmBgP2oYtqUgBEGTR4xtTOZWZjl&#10;BDhb8N0Kv0yTFxgJuvYHVF8PTqBzk8OWXIIyKngr5liB/J1d7L05ePmx2yHZ/ruzs8coAh6kxwt2&#10;D3fRZ/Jzdi/xeRqivlzFlNX4GOP8+fnQYVDfZeqNJabTJwenugFdBKK8AhRp9/Ue86t0w4mKMLvS&#10;Yw77lHYpVOAoSa18vcH3ZNSbnVxNRlOMkt5TNDKUIa2A/Wc42N/j9H2l06KoG+S5wBLHD3tHdNXd&#10;6Qvtoasd4ZRaGu2ewCu+m35qeuFVUy1dSffMPD0jb8Go2g6K3wkbfasH+bwQrDWsVVyemlHL2Ygq&#10;FSDf1pAfClcQUfxT0OuIYSpFQRJozYFReFtKrfRCdoG6uF4hLDHvuIwTAVUHQtEv/Adm//pmZ/9c&#10;x4dfuKfIZPu2tCz+UGUy7vH0chZe+mPbxVd2DcWKhZqHqc9WNwpilbeK8UyRlj/8+q//M4wmJVHq&#10;iXiXwNF7tlaDtsa14AY00UT2MmH0qk5OYocAUEk6vz5XY4kSqB0x3sjnBDzLdVAj5C+IEMm0d9YB&#10;JOjLmGV4AGxutWY8RnABVpj1sth3NCTLp/uAKyLvpMSDuV9aXYzzxETCFj8SWu7yOUnWCJ65Gqa7&#10;hSUhY8CeCMVIvvWmcCYt4Rggmg1xz4BqgusamHELJL96tHL3z8Kpsep2U3rdHJYEFxBeAICYb+6A&#10;jcGgoK0Z09R2mbfPHaK9Yr8F/WVcXd0BWzrG5gC/9SKk/CT2mYz0ts9Qdp2k/sxGnghQGT6Na/d0&#10;6tnWwH9MiyN16TznoZYjiAFNPYvfhCu9nn4CmWZUE3hlpLPMumKUGmfJj2pZAZU/Pn7lB6UyH1dR&#10;WcVi0Qz+k7iKhkjR6HsYgvyAf3J6kbE6kYgg38QiN6H0oChHyyCiTGl+l2RWibT8gr9I0a2LxgJl&#10;/Qs/82cTKxoalhdBHpahC2XFJkiFZ5vsLecJkX2++847FFqQGmuxY9nn+QAcAGvIiYPP2Gk1mRC7&#10;1ww5gDyVVpJrUt0ZajSkp5AwqWHhzsOqEqCYwlJUuWCv3AxhzeUJrPc99mPyAdLa3N5h2V3zcX2f&#10;UAY6zRuXrlzerq2vM6pmIG4E7hoKO7a394TRhBHepb47SRh4hnMJb2Zpn27c6SnhkpsKJ31yaClz&#10;EPcwFPBecsvBXB+IIYifu6sU++8eSFOpixJhcQcBfUts49w9fX+oXmYZ5GY2m14DB+HzubuoPAkB&#10;1p5UnI0rtELkIcyiX7MjxmadDVzjCBBq4F1CKbzI/cd2x3bqeFkrhgrjLRgFJOtHQVw8R2XAtgIi&#10;70ZeXgbLAmvjdBbUksOewLXrfe3XSNeLj+QB4SMMAKHvnxsBUSec48TYCCkS/+ICO/PqO9/kjmEC&#10;EE10G7lGXxPDpPWcr8KGV6FImUv7rCYZEkipCgY0JXdxDl2eUqGGfyrgqyCnhEhlP+v4pVAePdav&#10;MueKV0qlSoJzUvmM9AN0M8kLor4NuvQo7dl9l3dFgdoro2M5aggLHhX4rUJF7xKFtE+vajE/5fxb&#10;WJZLMhfKOm6lpZBe09NH+/ufhJ+DmWHamdjATZqZigu0AETrDM1tDp3JZT+S6jts3VDsKQyOWxNx&#10;38OL5sizU5MaT1QIMeb2uVQRCg9CnEWnYbAfmGjSEoIk/AgCI+iNCv6492xrGx4Qm3Rzs/Kskqkk&#10;xciUnK0Yg++LayKuM2Kuk9Ojk0MIYkhWTw7PaBfuvHqzv3MYDDQpt8OYFEp3Dg4vbi4PWJub+VIW&#10;5NHOIoyxE81aOlKOmQGjrPTKl0l21iC9XH7/g3e2tzeB6DmnDTc5W0rSTvYZ4RRtJXF35DmfRtgB&#10;f+3v7xMPUilTu+7uKWpzB4+OjjlXKacoBlBCnZ0Fl03gJtHfncEQ1HIxx/D3oIbzjKhggji4fXHQ&#10;5bQ/b5jQvuKNnIZTIXf3KIZ4fHiA4MfRamIh3JJNgYkDcH6oMrU7ej40+JeXFigWEK7iJNC3wvEU&#10;fV9FUZGGRq6vJKVTYWKRQmxsvDL5V/+XXzE1N2wwyrGd46viIGoVSWRaG64zC+o1pV6NNCoU1FOl&#10;vWkxGClhKxPv+EYJAzEXYqTd11EVb72FdyfkzKqs/0pdTMKpj3dOgrBLBy7ToAnMBAPmKbWrKxPg&#10;ldUwRirJuQ9JwcNdUtWnxidS/rI0ORevwnqVpsi/9mv/H/01ppNNOJM+W9aBKhMVMVKDecrIh4St&#10;FoqI8G9IMRkS9i7ydJEzsUbMc07uqWsC+Dg8PbxjLCx1VEAVjjxQj0uhphw0N4lKqvv12MhLp+9u&#10;nFWLkFxAe2qvxFY3AOrr27mZeU4T7wI8KOUlWJWd1KCiI0AQ0LcZ0JjuHsObBCyA1ElowQ1xLauL&#10;y/yVVgZtjrr5AqFckz6QfZhbCX/xxNRcXNRUT8o/IiSoAO6vzu7ObshTBzYZkeH+Pau2b4jmuKsB&#10;fJ+nqQ/X+QLUTDxlgjxXAmcA2XiOQJL6XEJDAjVSD2ZHJU2mOus73SsDP6wLF0N+WIKghQ7lUoQh&#10;QKXWs0qg04x8M4j6lgiA7wKYBWdv94R9bUjPA67I/5M35HPylg5F0V6gCpSktQqrN8cOS7mekPvV&#10;9ruGTIry5Kul6RGtitToRTf3VGF+PrjKt13yHLuu4sXjJNE3XWgAwihTpTGUa+PdPIJv6E7GNfLl&#10;Hmx6xiP1gbJR805IcUNrgD9T8CY6OT465VWWMalPuINt/lAKvoR16LSbefSsiCUBCi/gTmC7EXuM&#10;LDLGujfid8pXpeYyBYUm0a4x/n7AmvdV5FnmLeMVYvcbbCIvvji9BMPATjdHf8bTNAzcDCongl04&#10;TAKCxYQxYHDYXzmwm3fPT7FpEnxDID8mrZ81gXMK4R4ibFohBPQYBuI2wBL8kudDw46yGKeN4Jyc&#10;nHCLsKXupAtukL4bjgqDJuAPbjywoYEP4/a4A0ROwYmmtgqYl04euzKS38tD6yw5W9SNI7nvhC8k&#10;wJwbrTiBtve3/J6KA5af0sMZ+Tf+6uyccBJCA/Rdn0TLou8qlRpvR6a5dIrSrj9mUd3NFdIFxzSD&#10;pSgvmRYKBcIpfBvCnnBmF3eXaArKZR+GU6aZQ5oN4lH4PGy0oupwQdwiVEqGNplKqrfgE+Y/bZCm&#10;2gOGNQpq5oRiSpuC2AYvcQ54KH+tYYZItbrY1E7B74IMX1ca0iIytcjPbW+M7OZ0IsQVTtW/yxC3&#10;wKv9NwASvwr64fl3bZKcSOqp7bqqEub788q8uBn2BFt5e2K79souxGqt/tyEgA8DfqozADBQBqJF&#10;dxM59vBfC4vLvMZh4xmYtefz6C/Fk2UmNkRtNi7wXxRZcXVUYeQYAnxMLR5lYfIGf8QC3dur17s7&#10;GHlez0N2tuyacQd2jVwcWaDSgwtiPj7gifNkZDSVaon0WJPJR4AiJ08ouhCuUXZJaB3nCT8s7GBo&#10;+aUU4T5bWhxQuVJOFsKCPHhKc3N0qOCrJBxkvQPZMUky/Tvsv7k6JPgLs/B9L0CKSNC0NPdke8se&#10;Ouv2wk6syBF/EHnxybwNkhI0yvYMZWEmY4cj+oL4SJfijuUEtYnm8lFAGOiGU3WlSFgcOdOklMV9&#10;MNnk/7hB6KEySJk3k9mWN+Tt7FdPTbwX49nZ7QUkkzIGN4jcgpZQb9aOvmCCc7w13XoDTawaUKew&#10;UtOpuWToEVNlQIpisueycuiIXDmgSq1L/D5++aHfpR5UbetH6RrSIkqqa4WfM3SJTox5opM03KrD&#10;kXJmWhVYb42sqafqlaOF60+VjFX1YerLJelx91yqVnUc4zGCgQ7vPeVWNSXP8zZYI1x4c+S+hWCr&#10;Jn/vN954OiEgD14+HxeL0PxfhX6lN/KopgJsfayqlZ1qpsOTk69LMFqLwqeEEV0VS0TfIYgGwUaU&#10;G3n6MwP4AohXCBNQBmdtFhfkq0BU7u6YAnAx72SaSFqm7tEIJCkJh+jU5GdlZMkwCcVcEDXtFl5H&#10;G5gOZc0J6BFTUGr2Dh8F2yEGfwhrsH0Z+H9Zuqf4O5YNObIsz9Js4gk4VW+4FyBYCOs8QyrCNDiQ&#10;VUaoz+Txy8gJbD1EeEAojEIoRRBdSfoCN7HAkbvjQ4jpreUiYyQJJv6u9aXpdk8WznEtAk8gO7bw&#10;ZmWADUSGUbSwi5N6AlSDYXKeo+t/WCbA+IcdIoesIMV0P4z8Ug+AUID2kx6I00DxuGMMkLqVqz0y&#10;unU+RCU3MUDqf7Ggj7GuI13VIX4M5uPIIwNYhhj5gEnqKQepEZueSmJkuQxspKXMr9alBOJRqMrO&#10;JpV4+9nJcXkNBxfpUi6HvoylN4+XgMazsVRt279imhLZOscQZJT5j1fw++oLNIBtybLHaWeYprQB&#10;U6mgEt18jzEcJb3HG8ScQXjILO/PLxEDYRSJj9fX16iF7e7tM9zgYofr6zev9iipOziDDVlfpUsA&#10;MoNrIX/T0rBDI0r6AIJgSMSM/FlzooiIFnD36XOhmw5RJljBeIJywORZtoS96e6ebBubSWmHEyWf&#10;ZoGdifniiBmHDFZNMnJP71eELKoG2RIgPGGndr+ndw/3A5mwMY3YA0SCXZYGn6m58D4awVPw7YMM&#10;RHPIqZFqN+9SKkoRc55uweIsTguvgzcjzwFV7RPuTVEfMt7LlBltAawOyojZp8/CaB6tsfvePd0V&#10;JubIi4IMpA5gO4+T4erciUH/ep+txsJPvRu0FBaWFWF2ED24Ugnt0hmL9MKySeOEbq5vruFWvbo+&#10;2G3ZBORIxNsR3kmuDMjpkp1IpDGojZBig8hL6KaI3LbWYIcaEFGxLJkxIeXNlotUcSLnYr6wUcka&#10;DXoM9LsooWyfKW71A/xP2cCUnQRcVeG91Emx+3f/3f9V6+AppRzV7nAFEBWXVGqaH1vZJgeo/KSk&#10;vSlaHbOa44922JA/DbL6VWKTTp6bQj76r/rECt88f25zDEL0hRQ6+o7adxXfpv6VC3ziyDl732h4&#10;1HQ+sdcv/Zd/vzL9uh4+iHSuPEl1S+hJZcpZ7DJXl31UWmxrMTNO0PPaExkcmWvTMlOJcq+OKwKt&#10;L8ImQCHVjgTEev0xOvL8yfMXT59xBLg88ONCl4kxmJqfHW2sr2Ix4BPm3BE8Qhb4XfFPWEWnVXEQ&#10;hPuAOJC5Ec5XECg3hhMhymEWDR5mkalzVu7NjgnLsroOyabQqXNaAE+ywGnCq2hvYm5mfWmZtQ1r&#10;VGIyEQJjn4XMhRXyBr3kcJqWMfE9JepE5z0sCUkRPuBhwa138+BKkGNB5ghgLh/Mho38xUW8kdEC&#10;DnVEQw02hSGWwh8HPWGS9wxHkB0M5NE3VBAzoI+Xh+qqB05rTHzKUCjtCdnWuX2gAHGvJOLiUG5u&#10;gIadHoOjFEFJ0k/B/OWrN2TrOBpanrDQ4gywa4Ss6AiLutxdz/IKKlPX9xScqHUvL4Dq0sSTSiWi&#10;sNdr5p3eXMSnmgoKamMiiCh/7Q99WpIeRlcNXMI8WZM7qpolwDqs+qawifeO3CVqtRrnkG8X/5Tr&#10;4olnul0EGFPkWLIifjXpq8oqAGsOl/5hwvwkA3a1wHZQc7bqINV9y2wq/mtVgWh9q/EaqFXNKedb&#10;2U0cUSmGviuK44+l9kE1lRIGyVNpiNzz2RKTrmgPejnSPmYi6s2YVAILyubraxtItmYjb1L4mOV2&#10;AYjBEAZeri+qSDpUm1YcipyBiqsExHJUGj/yVwqReCZJBHIlFAmcYReTweOjNCVAqko1hOME1PZB&#10;WArGGiBjPiTW3XCMbVON1evYvLgbIhyIBL1zeChoQ9w8cHJ8usmjWzR8RqTUpjyTHnT4dByoxJ6z&#10;2ao3YRBDsk1xPPZriBfdRAExPdAKV07KjZFaG3mPN5RYx7Kh6ZCiwnNFW2T7cZWSQZK9cyB9AzuD&#10;uGGQJVJKuPPhjIv1tksRZCDN41pfXqPqVfZaY+fATgbO0tz1321fSjOgPulaFVKY1QTyiUMi5skh&#10;C4+X+McQxVxaEUhYHoH2GSmjiWDS6ouUdXiLsvIxo6mJVhWz8hC/ah9R9QFLV7JwVyCUhdHwMCe4&#10;YpwwYhcn0yIuHWol0xHS5n1aDBix7XxIJLQ5OtOdOv9kNO1eqdWeX7BK6tRgemluHvpsVpdg8rHm&#10;FLwpImIVeQ8tYOgzSMnWNlaZmgFWxBVgc3hG8MfwEOmRIWYSW/M9Bae5BWaYsXjczVMaZzBxDxm6&#10;uTg+PyYNID7A3XNVWE2UhfAFUAW2j5QDdBSNZhII4A7UnijAEEJJbJDUGMxc8bBsra3T7WaKh6vi&#10;bwz+4D+YPSW+omwjpTCsADDLM89DzSzU2FTcHbzIdIAxQm9AXIMAHB6CJzmgPAv3JSeJUeUIAIAo&#10;mxIakp1GDV3RwN1zBFnFmCavMAJjNcTFtQ10Lt+d69aR0TJGE2xGM/Qwv+jYRH/4wbsfPN3a5iT5&#10;Pe5HM8zCXdtkZN1WyB2VBdJkpGChnVtBFQoYCkPg7hQDIGZQavHVCfOE1XwoFSeWYlECxC1Zjgc0&#10;Q1/Q4SmJ2QinwGNwjbg0xwNVfqsILtujsRA5BYGC1GQ/NNMezoJwDpVY8C/mamO1zA0q0GlmsalR&#10;qZ1y+zYiby1i31e13sq/E+m0ECfcHNGnHLQLpyLYTXdafNO9KmrlV5ntwmQ2mEjVYpM9VZDkyRW9&#10;bdTHCylTUK+sj8h//FPj9ci1ea1vz8LXl8vKOyq1LraaDonoMQtLHgR9oB1VvQLEl02Clgmr5lYr&#10;E+bmKdv7GdwWwG0IuScWCr2yt3wAIDzqGpgkGmbEWRoN3IB7eTHmAt0U4eDmMNfGpWnfUEqk9wYF&#10;IIoBVscMGdeywIQ1C0YJuQcPVHVYJ0Hqmk+nr8Dokr2fSR/wCP0HYp219RW682IX7x8YaiX+YmjO&#10;cB4ZM2sRD2cTIAuGWZPKkAcBBiUYPgSuG0cKaALChjA3REegxUeGuWPASIz7OVOO50QSfjHzRIgo&#10;kkqUR3BhbfXhHk/D/SFSMdmhF8Zuk6sbepeEUxvgP+YobblCia1wDP4DBMqiAHbJPdjaRCQAJFrm&#10;YkzRmhLOjYwBtwp8hAiOrg2tRJTwxdPnW9tbnAGOk0dDUoXeuMrXWVaSdpv+QCVoTAIqRKPImaBF&#10;cEEdK+KzpCYyrVSFazs1R/0HR+P0fT6J0xN2pBrJi7/2I59mIDghjUof2XLGTT3RqzQ5S3EvQFj/&#10;UySq+YSiGksmUxEZf06dEhh/ZFXZ5yjup7OO1WlXDqIG2HvwL2Zm2Wtz9c++scPHKGHj8e+8Zl9K&#10;NKwO7oXUniIvs9oXVS7qfE9KXRHuiHj00vf2/o//6c/HSSX+8gLrS1cjREcv7pSBa6GQctjemXbJ&#10;Jp+trQ1HIeCVTygsIhvU80BeR4qZHIKnTzMOylcspnwtbgpytN6pynPrKpSRHCAN+R6/x4yf4QZA&#10;DDJfR1ONtzyYXJLNkNbCCBzbYVosh/LciKYusgeqgSoCv0HWOE9w3zIfuOjXNgpqicgxGkDB1XEQ&#10;cSf8HpfjamdOhHGP2ylxHpISQKMGL/j1NXEbFSPUmNsuijwTzhyNpoCs4mc3rIg/P4X0zKk9kg+n&#10;YfNlnZicGRAGY1VX4NxdDw+qhFOibYF4VkaIexYeTnGrTc0amVnsYi51qqe/ZHlflg88zq0Yxrbt&#10;y/7aSCE92QqCIl8VZeRhvqX5flw+HfmvkCKvT3zbRTvt2cfsxixLYZLoOiANTy3mMve/PqYZZd1g&#10;BVueQAVr7Utrq7+pUmmr4kb4OueR/OEt4zwvs6UVtoLHyzH6iag++qF8RCKknERqTE3062U5fNRc&#10;7fQ1JHXECqCwCXDhKOHWEW5jlIitKR/ZWIZxXocODekM+DsAEDwaCioi7bLApKZPMGIwociklZsH&#10;LmoyrKiA3IZi/ywFIteDXFzv7exTDpE142HsWqvRzCoIiMVFKt9MqFEt4T5DvcidIw/FXjn0sLpA&#10;eZVk8eDkmOgF2qc8iwmTClBHQsM6nEiBLdvxsA/VvqEGGHArR33EEapismEEylCm1xewfX5p/KB5&#10;UlCccoUndnmObS18hAzItKSvLrGZLN9O4EYs64Zp4g5CIcqdm9ubmOiaOXb5I/PV8zNMVpxdE88R&#10;Y0l9jP6x7Qus7PktrfSL/aND8bBQbyvRrsRywAYNvB5TZkaI6R7wv3US+c1Vsn/OmS40Q9RQLnF6&#10;rvljNROEWLPzEIFubG5oshJEuJYUVlI7bq4NIILEz+EyrSwDIkRDYWO2cQqNDy1Y9r+CkiEMtQku&#10;PDGhU4VDZeJ2d2DcLbhni+A7MausEkRBcQ0kPq8KTevE6U+iSbG0flnDjZ9RHEsJqribLaattdGO&#10;3xncpBt1/E6rYrfrDFve0Gx4EdkU1KnOvzustbEkzJU2hww2GlcJQ9SjLPzjp9QLkv/EL3CigVo+&#10;ZiY5fveCfJCzh10PY3r6h//IvwoggRgCWyu44vYBycGwQ2JMuQSpwP+CfKDqQildDaHO4fAxXV3B&#10;pmQjyJ5tIiuLMh5hfo3hbSgD1x44dXR7C8Q6XMrZvET8d3u/uuEMJj4IA8ujgDIW+0yWYpVJxgEb&#10;iJwneTUS//HLfSr3nL3gJHyEY3BAghn/t9xPOEEkAVUmJ2xRhvhvempv9+D1xzBqEoZf0zMj2Prw&#10;2y/39nYB3r7e2fnwux+DHUIZsVqUiKnlwi4CGSbxE2JvX8DgRmAsw1kYczKMO7IT66VX13HQpdEm&#10;DSzTIM6vKJ7AqPdg8ERZAGjhTG8ERByoBhqHr9LBSdQhcxqGKZAtlum6a4IIhXuLEfFu3QsNpsaA&#10;xDOAcXRw1L+b3lxYH41n7y5uQXIuLSyDLxJ9Qm1QsL2AE3tztyyxv9/Z33EJKwUrYJjQJyTs0Sam&#10;2Gj3U6BCxdwGSUF2GtAmQ1byH+FOTXD9D6WLVDsjS4Eo+aS6aKcm7xRNOQtKG4yQq5jRt8JisaoZ&#10;euVP6U//2/co3356ZrWsu3iuVTI1beKO2O/LCChfv7sLfLiyH5ttGW+KK23Yvaa5uSAFvlSkUOIN&#10;PVIqFE2qZKM0qhmV3KUc3dPEf8gEqJQzFyYEvN7AY8KGusuZLJ1M0WzVRSIhWQHcID7UeHZqTOjD&#10;CeJCqIjiYYiBfACDaTpU8J1SQuP3kJ5RauImWc5kVcvMgN4DZc5QY8vmrDBc354f6x2IxeUED+Q2&#10;7HNkk8YsNAAxLoQyGSCaobQjNzEzR+dw53NqdNFVy3AKWE3hZUsjxlDNg5gxJ13mcxBpgniTHgY3&#10;w1NskTUshWEitdYqOysSTj9GKQOKzmIfuh72Ja1RM3sVAaFZZ6NAmkz/V+U/N42mB4CX48HwMSTN&#10;PB2HyylmyJsJi8nE5EeVqqioEM0VJTTLHTKxso+PxZpKFoNj6lyB1fS3iIeWqua5G3zw8AuWWr8J&#10;WX1FImk4B1lnXpyRUr5E6ctxVdGJv6o2dUkTb844T6UJgc8Vu2Y+rEy+X0nfGTPoamIKQ/QS01zR&#10;XHiekvVaM4oo5o2CC+ts/Yj8ThlzWZ13qXxJ+YeUXfgEWsBiURGQ7W2KOMvIwSJT0EsrD0CwL+6X&#10;YUbiAdKyG80CQAbNQL8HzDLBDQLJT0/WN3MtSKaof8buONnwQbj5ihAIFA5OB4ERAhhCgeTA82xo&#10;5pLtZI1msUj4c66CZLLOkL28ma6f0KV1d+/l9SJoCUbZBoNjqHpptNG8G0qSSVVm7+gQDUTBIRaG&#10;yNdEBRaP2/ujXfbESdINMT0VKeIR1p0S9zh3Cc59cUlg3729Y5RFtRq4wAsiJXEesC9gPzGQwqXx&#10;L6ClxTRTteJZUEmjuMqtJYhRbvvTjDyjRNgfVjrAnQylMtcUuiuJWCn/gHF0cIm1jU7PUUJ+IEjl&#10;Bai8gdHpOUEhT4n7z7HxdjyjjSfrG3AFPtmA+YHTOwZ9z/5HNjziB0PRh1UnpS6I2HBuQOsfo0Ii&#10;tLd/YJMuztV1UvYtUPPa86gbimokFMhYpcXppLUlxp50+ncKSES6Ip2q1aY6Of193/u9EfAKaFrE&#10;Ffhc48KO5XwbwZRoVwrs60sYK1fropx6TVbnvbW3pdkxz/lfp7mRkwalqJAlv8nZ5D/WpP0mfqD+&#10;mEM9tjaqbZA3dJaE/9bASXMAMQJ2UTzn9tIcyE9sJkdUgqftz6ow3R1e4V5z2kEnJw68O8t9v7m1&#10;RbVJwF+/R1ETmJ1N2DspSV3qwMiwXQV2yTE9So/VsVS6LukS3JAZZPsJtVyLKXw+iSsACTlBLNG4&#10;vRHUAoeiRLS0Aj5ozjBpRp/CFBigOewniGdOm7ALTkyO/mbnDdVlS1YPt3wi+O5M8WD8ZRI5uSTa&#10;YYRCtDibUijBGFf3J/Dhv3lzgBy6ytclbyzpZSSWdqKCR8bCSu/hAlQC8hbTRVxfXWIzSs/eGh2N&#10;0A/SUYZcnG/scF9dc7+MqBgFc2buBkQSakn0gw6k5OMKUp4CYZMTGawo6FGLW+beMSrCG7kwNIHK&#10;FM1CWBbsStBEp8lBnWDMcgnvICEqdWCejcAmGNMZ6AWASQrEiqU1quxz8hka6jihijqLJcwDJ60h&#10;hmWaEWxvOUvtv2RLEYZAODo8aTmKkoqWhFQW/ZU//AFo/OqBhX7SDq6Zd2IrPVZmQM2hssRXQTOR&#10;46oLHaK+WL0WhBC3Y+vbqCuZb0DdOV1DHBXQOEhhDBxa15KWje4maC9etLN7mrRZYf+d3ctCS5WU&#10;Fxa8PGBOpf6rjBeWy4Jo2jptpqNppOFaHG59JYLsqgUVjUWHEnOBtWTK8uyCMQeR69m+SVZObQ/e&#10;GjH5PASKrsT7QlowT94H4gCSXbSNjNcB/gEvsJHMXeFPMtLc3gnIAI43I+8AkLrU1ftYWz4XJUEV&#10;uW/UXTTd9w/IEsGxMRi5ZraZ0Hu2iMv4vst6abcNgBDBO18AQO48jOQKGEUscHxZ7CBWDr0Z2Zdx&#10;+sOoGv4MCkHDhdUFIN4j1qoSBrkrCbdtO17sGltumC66nSa+d0Ib/tRZj+bNAdR3x5Sfo3y4KBYN&#10;8dEMhIpbBepxDguUDbtzCKRMBkTpqTZ0amBsozjmUB9T7pwS9CEI7czt1L3rgegkFuNpewgpwlSw&#10;lKhdnpuUGJvNfLSK6YHYD0uF35DB+AaXE0/QFp5EWituV5wfx20S1TR20xw+hl/US4ViqdsnnlZY&#10;YrSV9oRCiYzSFCu0bFWAopdJBqI2FQGWiceFpUKTw6Zx3LoN4HPTxSs5bCitZD2R8M78RzitBrff&#10;2RLNu5pq+NjyRenf0k4EneII9XayZODVro41nhlhkyU9GTPZQJnCuXpMLaaf58Knuf0BB08YcWc5&#10;irzWxiXz0iaBQt9ELwDotqp0z5Yr2E8QA7pJgLshBuNRgrMMyciEsXi7V/MSz9C5szVcq+4Y36f4&#10;aaGIaLxHlxDZRo45H0asN7fWtjbWrZdMiYwmYE8JjUoIecjM8cnR/uE+56YhhevVDT829ZBdtAaZ&#10;5HopZTEnyOVzP0Hp8Y3JP2e+IKk9pVAkkvYiRTWviAz4+o4Bfj4ahAZPm2Ax4b7vp91tWnDjQkZy&#10;kqOzI254OuDMSi8xFke8RJWoaitCwm/v8E/VFvQSAAjK2j9LnGfqwKJuV2aQU42J4XhgkkrjVoBI&#10;XV8tBo3L8xRKixzDtbO2xOQgawYoy7mAZWFEO56o2B76eEq2No6DwWEZQG9IBoV9DVUyJAVUAeyA&#10;V/TCP0SIyF+lmRy8ljMaQOEv3KKYJDO/YhdUfdMZxUaE1mUAFa1UoO5dilaUjU+oYfBXDbZUQbp9&#10;JlWTelTg4K1sFHbhUQ7Siqx1tFbQrfOvr6hZ4IxvIyq+yyLUllfnvY9v6Kx6wdUz3Na+kp/kmGUc&#10;gjupS/tTP/Xnor51GC/LrYXzwJpB+lpkoEm3MrfC6kaYeCUDxtgW9w9oOpcK3uwdHlLLYaYG5g6L&#10;r8MhKTGWllPg+XOneYI8az5F0suHO3pNi/j6hXmNOY5hYGqElHJC/EBFhhAHt1CLgGg60e+DwYPo&#10;ivCdTICbTeqt3eawcwTg0A5LkBHmGtJ5dk1SspWDRuzdErtcgBvJtbb9ZJOu3aoKyAzpJcaOShgZ&#10;M5uzcfmUxng+QBtxW5ytif36IvTh5FvugCR1y6ApiywuaTlIkrtkr7rGWXEGFtnmYILKLj2KzvJQ&#10;mdtRAaMsh+SdkS6dnBNaHbzZt9nczXtzlsSg2BHXRJgjQqPpXAZMHtxiU5t7fiN3FbBhQiTcAzed&#10;z4WNF74EChLWmfuSM3H/sHmCIt2b94COIS6cO6Eic7lUaRMtGJc4/tSENIHGY8AQseVfevrECV/+&#10;oQ+KLdnCVCL55LBaev+cZnKKs45bl2coQcvvMgjQGXrVSJclpW+SGnslzeHkbQ2d7liQHG5FVlMH&#10;q8ydj2UTz86xdRrR3w/jb+65bq+9O4phZbU+uxQpWpAxQGOq1rMujY7Zq+0TFSCVAyqITHTVvYV6&#10;tZy2v3Hm2VjNcbbQbmHRkH5MpOOg9ksNCaFjIQ5gEgd2GYi/MOLcPBICW1LZMiF5BxwBukOrQdQV&#10;3F6BK4I3dnZOmCoMY+4iBYE7T2DDeRqliQ1y3Rv9XImdcGNzQEAUBvcwXFH7ZB29EwZ8DpfBZ60s&#10;rFgmR1WoeDnRCv3OmHpQLlhwq8w3TFqziEYjbAKaSD2RN0u44CQzWrUoIgC5mEsJ3+mDzMm3hAHg&#10;9sGlZP80Nwd3lfVbLsnCXiOB9KMFfdNodhxuQKkXyk4X/vSmiPQs1/XpfcOEqF/kmNgO3gjnjP2+&#10;IdBFzmLBElqS4ipGlt3z+wTJxs+xzp3xTNAiekjp45cJtxI9hxyipOLR9FtbUMS9KxaXcpjmA9Jh&#10;yBvasfMa74QBmFAWe3QqR7Zz1Xsfv9EQ+5H1pgRP7aQrQ6kPtTHUYp2Axz1nRTm1WivbOYHOD0Wo&#10;1YBaK9EhPlKqtcSIbS7Z9hf138cMgVuFobwmEKVkDkOjuZmMMhI8ju+gdsNQ4HGwe/SZtPNCJeDr&#10;Eg+KXWZjHPyTwvKciCaqoYpyYw3TmbcekFV2uW+srVscfnjA5jIB83vf/Tbja3yWT3wAimIZ3YEl&#10;zzrrzdXH3/14Z2fnanIzt7KAGALUgJyJvZk898nNhG5xzW+zlE1cEe+/N84jACIiWd8AUDhPI4+6&#10;pjV7shUmbEbzz58+p+pJY3p+OPd8+wlzMc7l9KGHFZrLJadK6vQt0TzfP9naomJE7Y1nCmyUYTUO&#10;NdNzMzqeiHV42NudNzu3EBjD+Q9PSkAIkFm5rYXCwtEpnk/+cppi98BObsl50TmMwBWAMPL712+o&#10;RfFnHBRNE/zNBhGYYBczrNhPy7Xk7uG55dBCXiBfoBnOSKPbgMHbjoH6ucHep5lZUPcNpNDL5+pr&#10;eA8U0ktL6aGxCgKYLaOwYISXPTUEFRCVpotCo5CsQvRFUpTtv/AX/yclME1iUkThQP61mN4C7Is4&#10;NclsYUmtcFBMS/KbHDZHkINGYlsd1KnthFwlmSarXk2z2U1s6y0l8OkBRhEqIWhfin47/3xsDqZn&#10;CpipA5UnSdIBVaOwtNpD1X9SIC77H1WsA6Xk9nj+6XAQB7XSWmoFOUKiyLpwgmAIhHgErhXsEe64&#10;5INSPZpC+Aqmwbljc07p+N3xLD6aTpn3IXt+bAVA/aU5CXDTwmcWaePKid218E5TkodPHRwdgAcl&#10;LCAUlv99GiI91wrxLowp+mB0nsF8G3m5IFY4kCc4ozA9IJQgIFkDMLS8ZLZ+cwl9El0j+Fefv3jO&#10;6l8QfVhcl6c4okTER8JC16S/vur/IAchroCSmCCPQJ/6Uo9VQIiG0cGYKhdsBne9+x6xDvVbbrCU&#10;Nk4GUrd1tg/iWokQJlMEYlQNqGGje+618M0SMVtyYOcR0Z8kVBCWj6gwMTeX5GOW57vzZm9POl12&#10;7krZgjHgEQI2BEAGwAUVwvFQXm59aKdedUgB/jqJlzHIezISsEH8fm7odCtYSDBVFtq5JWEaNLRk&#10;+zhcO2lcJeOxGaPSRgiVs26xcwaLm5QjDkyiJBPhjuBETaJrbNpHIQCpK+AmpU6ZVWufJxWnw+tD&#10;S+Pq9ohmGChs/2jjyHcsjfHWOp1qA+bjkj5UmJIPbb94uXPKH3Cunex6EYncprJRNDAUNSTwoxgA&#10;DhKttAzGSRQ4Vx1NGNTpRrnIUlOjJU1DWm98epWgkhvpRQ4OD6i+khAQxCJBfCw/yuOyukgeyTlg&#10;HDXTELkyR9br8TiI7wBNh4jlSpC8eTa1t0o9GUadJoslLKbnSe1U5Cw1mPSAIaShBkMCzRVdnl2T&#10;4WIikSJExbUVjKHJ+wI/bO642+vgKWYfKuum77l1aSIz0c1cG7E7emog7mSHa1ZdVOKQ87XruJ3Z&#10;6Q/YhYKu8C1ETdRE7y7vcB48HCrH3CwQKlr3BJhuTE3HjiczPxytr26I+RWLNJDIDz9vHE+CQ88P&#10;JjPPz8UyCeu5Iu6M5V1Ss1QuaVszer2xpi/hwOizQ0P3hGLccDcGa4vyLPkxcUbsWx6TT1DnE4ve&#10;/t39wRhCuQyNV3vs7aG3UgE1quY2GkojPTCNtGIsS0YBq/NB/q4EMT+bTaQZV8Y2wVHik3iEMvcJ&#10;7EJ7W66RL/ciJjAiBlauUzFqb0jLrmI/+bnKF0RBPf+3E6FGbClZJTfPEwlk0Jvj4TtfWPen3lj+&#10;YffwgEIOURED0hBIojHAIA+O9uGGA7sgJA0aAqNoRygtE56w+IFuqQPwlFi2n24sri7x7EgZyRzJ&#10;9zx8YO30xI5PjpG9Qp7hSHhqKwtwETH+LjpbvCkiCyCaF11cEzq/8x5bSlYoEckZLxp1knLt7cmZ&#10;Jtdpo/EUo2lSIS0toFBENHsHB9SqOD7lH3p8mbhnYtTkkrtNUELu8fzZs/X1VWwL2AlcjuQd/Ilq&#10;1oJLPJn6x9xSQcNLcW7EKoguWTufi3eAzsPml3wYcOT0z47PedfihsPRgdHYSdh/dUBBiMYxyaig&#10;YzYkzjA9DlOKfT8MURbqzYI9pa7FN9/87nfABaKqxJ9EXQz5eU/QenJgqPbBGtJcuIaVagXt4DM4&#10;k+2tTe4eRVhmwsltpL1dGClPrZIN5TeJC0YdHMAIkier3TVzwFIpqrg33ByWWsYsRI7wASByq7iF&#10;hP+V/+AvIw5v9nYjGJVGFObosaDS1vdG3Cuw8DWmUMU05nP334+BThP7vLLC9M66RohVRMvV/hCV&#10;qtdUeVYf0W18qyiqPEA5qOoWlj74oSHir3DnrRsLw013/u2vrTSQj8+g7NvOYJfYdDrWQqGKqPJP&#10;Hd5Pb/Q8OWcO2e5M3CCbAY0XyJCJ22dZiQY52Kg/7t0T894QdxPXTvXvXYsiZLN5l6zWMIsIMgG/&#10;R5Dw4UcvUZzVJUcixrDjTagRShZAfolqO9JFE2xpEasgOTLS6tjmIsxG7gVZsm4qdAmGo0MGeM6q&#10;nMFtps+M+XFgeYaZ+jlaxtQtMbCkqctri1vrDC3NiCbMBmjqL2ZCV65BLE+M9KGXfMulyBEkjQ5t&#10;tFvCMQFFoiaGJyeOPvOB55duvpvQ4l5aWdze3qBBbv1zfvb05GRvfw/d0N8RXQ7RqzPmTUhHyvIh&#10;sQRhxE8gyeHpxkDQm8A7krpxbRTmWUtH6BBADhvpKWvfkbKwRahCAccWp6fBBT4jA9rcXltZUbh3&#10;3uzu7RAPcZzawMWKJYpj7vOdB87pggsWTJrPzc5yAeRbbp9nyBDOdaoXGIs4Fj80+XeVV+ofiwox&#10;ypiJDBBVJDH5yh/+dLoPTr/b20xqojDavojcmB9bWEvYoxdJVJ4akOUiv01ht2PTscGGtxbdlNU5&#10;EqQ6XFaQRHl6QvuU/EvLXxWf+CW8wf3tFBQDiXaMav/L39wLIDLhU31sDWbXFSQF54fWzuhqs/ld&#10;q1K4frKA6wn5gw4pTG0dQZ+Rbk5trTeV+pE/+sMUcvqzBOyLIXsViUmR6fgMETrmrmDKM8ZKqMo+&#10;Z4hIHYKjwIJ9BkyhKe6zY1zwj3Mz2bfHR1MTMn0cTPMavQ412ykXMC+tLWcd2z0V+NUNOezPLi/w&#10;XsYbt/fwXXID0QjCFLklqScNR+gTEwAJKMwUOUehZqFrk2pSrKLpzmAOIhmb1qzfQS8IpCiPOqww&#10;ucuOTxLqTDEFtCPxmEypDOO4kqWMCSEQHy02gqXu5PVMAAEJdJ5b7B2hmGd+c0+RgDvIiLon6bzB&#10;GIUUlCbk2fxXpPjQlj/qyilzQJF4LKyYgTAzhRmUywWTPrWy0WnNVpFGWa5xaJ++wpFH2eIqKegr&#10;Re5yy0JPRLRiEIVv+ENCksToFnDqg5JxxipX/bWelf/LImlLocp6A0D4kjidkp/G3ts+pfmd/DER&#10;ULyNc0y+LalIztBfV/zXeYTKgBPiJWJrg38WeaMKwSbGTbX0oBiOS1XTBNTBiBMIdp3FsUQGREXI&#10;EhURImUszOb6po1dRhovz/GjfBiXtQ9awBo75SXgEPawsGnuEiQLBuUm1/SU/PW9aUwmcVigbCOL&#10;r+eaX1tUN3eUOhgiCEoJ7IHMaqguD5wKP5AO3QMJpCPDFJD8JThJLMMGpRhqUcwZeCJIl0MGTKCR&#10;IgPeIDlkOsJpjFFG4R3T8bikw8Rir16/2T3Y5xxROtQEC8gNJkJCnvmHrnd/djgmOwY2TUhPzESI&#10;dnzKqRIavnq1AxACrin2xzhVoeeQuzbKb1OMYShqBCTc3FNcF81rcgqQXFzGxdX59B0aDLbPuTbw&#10;fHu7++Yw8zMv3nmKpzDCpnB2e3tweAx3K/BV7jDIKddtT8LnBNbwir1Bp4P53tnduYzIKergdGo8&#10;lrKTUMa7BzaDE9Uack33r5ncGPdI5S9PUR+b4+i4FLYzwMMHxHaEolFXNTl7imFpwrz41RVg0qYI&#10;TguJt9wbq1jdtL/0v/lrlSZ1JV5fVsFMZFQTWsIaLoxOiJN7J3iKliHD8kM2sSz9QtoDB23d6Ape&#10;6vft2NFQX5ZvDNnq9fXLqhm3IpMfr8+J/qYBHkXPOVYElJNOxyJfyXLa+VZEl2pAhWu52PpIz74Z&#10;lE6tWiGqLnxETVTMKxmi5VgtXDCgBLXW7Ps92jzwC1GLZBBVExj9ZF4ekUAfzoGw2irQvp2enh+H&#10;axtqfrIayfLhfEEqWD1ECdP85GEzSw/dt7ixzospDMf/+jyw5aCEsIbsPAHSpKWZmn66DSAPOAiO&#10;SZwGQA7EA0Q3y09kCGT90fn1/q4FVpn+IU/WMtxALQnkzlGgh7tjaMsvznd391+93OMDUWRA1XSi&#10;kbDzs9PvfvQSHDnquXd0rFW8Z6vSkY+FJIlhVsimCIzoLILLw7HZuaOsNj/qzVFZvXbi4fAQijYa&#10;mYKwTOfvmeCjw2fDgoycoGx+SBwF4NHq2Y17Z3ji5N+MAmapJHke7kQ2cACAjHnvHxycwIB2KZig&#10;FvQiebeQF0JJdS8ogfrtwsw8pEkgvtkGRdMEaiwa20gMJWDGMbiDlKwYSqyySUKWNmTGjS6B/vJX&#10;fzwyZCsq6SpVXwFL14fHf+Nv/dfC/KfZiZZl7Np4jLrNuVa3VTaJtVv1tOo8hdBQ+Arw5H9julOK&#10;9iddiCFWeT4HIeQjSH6fU7IeFnlXjstJT0+BcfA8xbIUIqVqsAYHRlE5FC8z10oaHl3JzKj1idI/&#10;m/WeV5xf9LNCos41BhwT1UojM52UgINLrXSpzEXaSGMM2xKI+G0gP+ycU7XhJHPL0DSYBbDZVhzh&#10;wZM+n4F8OWxcMkoOCnmjm00ZTqVDzBLHWRJGOgeya5B/zLCQh8lSuS5pnNFtrQ29PETCVyJmiWVt&#10;VNNXM8yWcE+mKAt/BC7uh2eQh8KqRtF7jD/jNTRQUGDimyyCkE6Ms8qDInG5pq6V+qrRrsvpIAJg&#10;vV0W3PC/xDW0RsSX2HGWGOzKT3egwFIwniaMpPJImWMqLbEOQK94sxwhBQcecXSeI1fKW8gzWAaR&#10;ZPqGcjBpEHaBKhVBYRV7iaeF0OrsBcLFqEaeSr5ahJtgpZ5uYfX4vXwXMZwV7ZbRFGDWVUZTjc86&#10;29QblasKgwL3TtUocXPJUNnxgjAYWlf01PUAEnYrr7Ho3VedqyfTdCXRvalBClaJrgg8LN/WJ1WB&#10;KJmy5JBl76uP4ctTwEoAFCueMyqx1T3UiHeeObc6WYEHpctdLqBeCK3LDDZLQnYi7Ava9qcXIBJg&#10;jxYYkY33VN8DjriHshXBI6AhWiazJGXGsnLNH37nFRBpcijmSw5PjrkZZH20mIkwAiYmhRgwUEOc&#10;FNc0zYYWMATgdOg7sJudrhYdPfIAB7iEdrF9gjRgxM4cgN7L64scwyVT86DRmZJxtzTJodJ1c7+w&#10;uohZBWnnPRPgJyIBphUGeDhlViAQCK6uLTsnIeBDOkEu3y4BpSBhfzMYAuZ0BFRPpkJ97M4lACDE&#10;WwzTvHj2lExzY30lwDtZMV3eTtB2Bt+4QEKpaiFBmJvhXrm01EKmrUlTF8ZjweqB+YUJCV94dQme&#10;nmfB7UV34synOCUwWLZN7sGaDPkM9jQQI+IEcaAAceF5IDknDIKtD1XjyFwI/Y6EvLbGgWNhH8QC&#10;3gM7o2V5rgyLgLExp+MEdILnDjCU24/GArYt7fg//NzPIaE/9x/+VX8qtE4LzG0zB1EnP7BD0hl1&#10;qNplhReR3MhsyGbyuwo4Si1a9MM3dhIqhK+OmD8kfWsbgLMMqHXqKheNua3opB2xiXIz0UkUoi4R&#10;at9OmaPNRMf++/6qByt+QYZV6lIxWGXB7VSjYfmxynDt/Es9tAT5ppoL8VldLNUiqrIWxm9cY+JI&#10;ra6+ky1u9GfF5UbltfazWApKJNh47AoVU0pNh/sHpKZwQiKPxK90zfAYNMzYv0ktsz83WNxYYraf&#10;TSypFTygaRTyETzqVacHZ7IWZyKQPjV6yv5nPpQWBKF/SGAe3IViD2HEdVBP/f7PfM/V6fFXv/JV&#10;jDST23BkM1YKXfzBwSHpNHBvIiI+i7TkiD9DecAOn34P0eJuwnxEs3kA6+3UAIwEx0Q0wKJMM2BL&#10;G+wBck6NCaLO/OoalOAjF0sAZzRpPuATDg7FrBoIZVdXf+QqXL0ZxIPXxk8wl0MpuWwah0fghCid&#10;kUCjTzAFEHJRvuMtMwyfT08oPuOpVzaYol2ihIDsYHcsCUANt7RIi6RYjeTmJz+x9UNDsE9gxCmk&#10;/q/vqolZLozYMay70P/zMS6ts2Nt1O3TldwQaubmY5qVRSBSlzHYKNEWK5fiTnb8+dD/X7999P/+&#10;7b3//d/41b/99/6bD7/1GgqESAplZXBkyTzwTMCHCrBhgI0LxQ4qa+UAwmvs0azutV4KPxYbffVT&#10;1G73myUQQNH8CBXCJproRRmaFF/k8vXeYdqDnvfvvrnkMImm1OzWIS+XEzX0lKoCXKlP0wDrbJXR&#10;69RLZWqQqntv5ylVomhrlN7s3yNxSBJQ6nzg5xA06y5eHifcg1mu3IYtp/vxMsnFzOyya639QluC&#10;BiXyEMYHGhW3QCWQ3FdiSch54ZuAT8ye3gxsNhg/9TWlFEmuBr2trS38ivuA3d/AwgRoN1xxzd1y&#10;f5aTbd5FakbBy4+Jw5AQwSgQnPFANNwTwv5r1kZeeYa2Q6Dog9Br3pFmTiDZ9NTVCZwDOIAbeUSC&#10;2SEf4up5HGBjXR/BFabB58qFQeaM3LIixt8IKbBnWyFO2LpVXim1PnGHu8skMvsrZ0ii3LjiFhyo&#10;yFiOwuQ5CFa3m+EXpb6UN8HFAizTCDtkbJmPspqb+dk6jSZTADWF9/AaVeCeQETrXJF7TG2ijHCS&#10;lTeNZU9JqjOIZWwLtFAeIZYxn1qlqUQehnRJBLSunomM/l0YVxa5651VjJMYq4lZJkND1xSRon7D&#10;iBankJmHisnCftTKulHVVvqqGMwD5vo8EY9cx6+cvhKARPleAbLt/c+epwDy5I/VoWKvXJIIKz1m&#10;WMIU1GmKaB5bggTC6EYYwTMiN2BeBnpRWmnZlTb13qdesHCUhHX72TYTO9gWmk12C5gNuoC0useU&#10;DDOktOogUzIWJ4KnWyFXS9Cf8GUzzrkgUMcU1Em6Efhu3pXOsugJXqxgSBHcw/SSjztFn9WkFNAJ&#10;6W0jOMp2g/xjeS2AXV/Z95SONRx9LhW+JVcGPvLsvae4K4T/4IBU9Gxmbga7RbPs2faWEpRqA5pF&#10;rwDTg7vC+QB1R9oJ22pIjVtisCJT5IhjA7ZzA2so4HEa8PgRkGHJ6Z68985zygOcHYARocEEYnQF&#10;2GTiDRaETpxE/us4KgPeUC3PL6CEJ5Bn9iZgSoDfUoGmFIyGEiZRDaCnR8XOdZNQb5CJMSBkWi//&#10;LRotLN3V19CUW6zQHsPVblPVGI5nJ5ZJvebKQHG55ao6mCU/iW9Kph/Dp5LiErNqojXBcqCM3lyA&#10;psZv0aaoZP7Nj4kzFKRmg5MMBPrX0tnwJ0WPUoVSbyKmaG71ClruGoU0rG3RiVFPRTrmJqYx+Yi2&#10;3aViokZV3LSw1LSM99tALCrRmZEWURm1B3DYrjstwNoe5vkTQPCGKkE1+8OjejxPVwtAxTT/ZPtJ&#10;tkTjy1Axa0Kiny8Z/hdfi9yTIDqA3O+tba4T5eOpkdJk9OzXAsYDz+r8O+++AC3Eb6B8X5hfFudD&#10;vQbC5OVl4guGr9Y2V5fXiYx1khwfihmcByoFwhCcOEEBAHCST3SJD3rz4Xc5z+//fd/HGf6ff/5v&#10;2clFWhh/Fsbt4DSVGhlq50fMu8EGKCCbL/ZC8CEba8gGFVMyWbA96Kgs9HMQGLmAhJNZ21xBcyEO&#10;4bdbsPfRSWPI7ur85BRjcm/VlEPhxrivYJj2d/ZttA17dAGZ80P6iSKhmpUtCfbYsCHD9UfoIzH3&#10;dI+hh93dAydSIEgwMwrXRaosF2eXrpm7uZtfWaAOAKSDe4FWO1tHq+La8M/w8x5SIrdm8oGgtAye&#10;ND0EanPCXgSzuK/RwCQkGvhvil4fffghWwJkAoLz7egsnEjJhRtounrYaU2UxFQSW6IbKan09Lde&#10;n/2Df/nmP/sn3/7rf+NXv/mt19eTaRqEvMl4JceKxU6kX2FHqaNxkaprA1jX5AVDNSQVI69IKeKt&#10;VzMdTjzWYqJ4ON1UhrdTZaWRsHPkeADc2uRkv/PmPMgzawV1zu2Hll8nF2/6yIcVDqf8Z31s6N2q&#10;jJT/+1dvQcWNuSHxQ+btaR1GiVX1AJVS9Qn6mKo+VphRHJw95yH3Ll5W5C7opQtOn5YFBXMigcPD&#10;Y/oD0C3hoaisYHxwGzgHwhpj8SxdiQ90HSly7XRhcjwOS3xO4A6RHocSAy6ThRUt7zS8pkRjWY/D&#10;cRS0/tDWye09IoczFyUlKoKtusxdW2RwBXfMSe4HM+H0Pe3d4BK4n0xScPEEPXHVDgoZ5RWlJgzk&#10;jP+jakAzoAAh0846uUrnKJjVFgjSj0IvIikEcsQ4QE/kz+wzZ0HPRCopPDRWPmHD9N31A0Qysrrd&#10;uRAGW89cKjIccoYWpsj3VabKBC97MmsYoSWUSmI5gDzR+IEkBpwDP1bZkt9EZpMDd8F0bHBVJlMY&#10;qhZDnn8Mqfz1Cdk6WamgpAKcnFGkI0IYK593J9tMLN7Z7Ho7Z140zHELBQ1pg5z1eSWOJdhN8DJ4&#10;YNhaLfV8WJebB5qYHnoVA3JCLd6rs6ugzcuPgRjjgaWak8oFpzVgVH5tcRnxOz26ePPR64PdIxo6&#10;YImQGTdsrsH6OOIbYgLRnNg0JC1LgcAe0A+S454KouuhKGHNgktd23D5CZUpHIcT+7hxpGVmQGB0&#10;DFXT+RUWi0Sa4hY5MWfOmLC89gvg+yaMvWEAD06PuAPw1blEZ44en5QuFDGvT6+Jx4k58BDG2tew&#10;4JwQYXNDZpFKOnfgEx5MaMFRwS7O1PCr1zsff/Pl5ekF0QvdbdMQyng316gGXQlOkTtDLHV0dkK3&#10;DnJwQHVZlSjZlDkAGQ785AtuUadZl7r5FKe1trCE2tpV7LG60SSZkJGaEuuB6bdvPlnnDHf397EJ&#10;J6QZ99cgUfhi4oEqNVEM7gd9ctkDnZ176IhnXzx5WtMJCD+Pan1tDTXkrnCv1GJDHxEwaTUKwKB6&#10;gb0g6HQq0B6EhGeGEYzvDCRHkLhPYJa7qypSIJcxqpHjR0GoPDGmj7w5pr+z/9GUVrtUMyJDHE+z&#10;HthFjEctS0nNt5nKqF8T9yaKUbOq/GvJ6wVRQEdsEsbL4hhpf3Q/7WXRL1Ntx+t4blUB7kKroA1V&#10;s+4TUxhrwVUtVOH/xR/YCIrzglKf9q5SySRZ9d6cXt2Yyph1HO1GMTYQA+LNqok/9Z7V7DMzIHas&#10;07DY9pxeARIP5MZiIITt7s2lOzG7kIr8PVkrCkhehH6B4OceEDfzUZRZ2FZkYd4pcpgI2PI+wwW7&#10;3QEY4Hh8cMQc2en+3tHe4T5lJ4A6NATpiud5wFngcINzdtzKoUi7P/dnftIkAkDR4tLnPvvZQlET&#10;hyBaJOzMus0ij/MztK0piD57d/PJ861ZcnaRQbgDWylSqlJiouiTvT3cBmv/LjakT+G0OBEKkQmP&#10;MOWOqfUVdgagKTNSdtA+wGgQPElbsrXJi67OrunBMQgNaBcX9GLrqUOG8QBOcnszBvJDseUNFqk+&#10;Zbp5roecjLrRDOtU2ZI9RRGFsal8LaxsrW3gjkjGqUAkdUAL3AxAPZzMjHOlekQX/+To7EwS3+Oi&#10;TyQk5JTo0qjkFIdTgjhnTvX2gUwR4JGPj9ASsCNLsMWUpUdn7zMW9rEUWd6mC5tsFcfatv7xpPd7&#10;+1eEKX/5F377r/9ff+3v/+Pf+ta3d1wSYOVfbFKh+bx3qqb+JNMlSWsj4jo+GSeis3ET4oITGFUo&#10;A5i9kTMLoWnvEcem7DqG8/LAzYWHB2ck5b+9R5NO3/ZWY3WldfvzGaV9OX9z+kLFlNuI/Fd2lOPH&#10;NkRrSkE6vxXkboVd8gWI/uauYKXcqJCJFYFNU/25+SHPhStxE8LYcTZgqoW19ND9/uv9N7W8FvlA&#10;hF2rIgcT+6L3w6k/BUCEO0UkgUxzIsTfjnnfGIFxBLwcUkz+Qa5JViHtGCsIZV2iCTCEBgOsP70P&#10;oiXKRt55e6jBWobTLXwEbGkwLZa/2+W71JZcWpRbqFzRdnZ/8DlzncTfwk4yiRaHTcZ/6zYlwrhA&#10;poQZOhy+IACLGMdVPqEvR4H9U4BuNGLQHNB7FgxoprBDO6V6h8Cx7SGMMi4E72VBeyh+d2w3EP3n&#10;aOHnZNUD75Vlg7BSilsMu48jAVDJTAKqqkSWlU9GoIl+NIstakceuup9rKgwmIrZWxHIs6viZJU1&#10;I0A5ZOIXY9d8QkNAZAdFgqOK09obKvIuIxx7mwCqTiZH89X8aPGu+nOJqFJzSuhUn2HBrIDhwa6X&#10;SKYkm4+q8C8cBlGfsJ2V8uUW+JLW9cjVpRtiVazdJpJeYKLcW4nmH9jXNsf4LVaUkS7yVHboUvAj&#10;FsFGXN+ZCq6uLGdYAaSabHkhLH6gXcXBKcnsvdnLcAP/uwItXdzfPp0YehIBHgFTwEtrC7yL6TBV&#10;UVqyeULxvT2Wpp9glEE4LC06i8qLQacylcMBiJu5FI27YDg8E3BSIwasHDE7VXxJh43BhzKwZINp&#10;zRpKj7qgGQ5/5sryGkDAm48+/pjhZZJfbhME2vgE7iIkG7z9ydMtFIrbaDjb7zOU45qw8Ptb5B25&#10;y13kovA1T5/m2v7BkURrafWCTzraP4ExpPIHwLkktOKKhvB2aPPYc8KzopNGk5Nnx7XXWsygh5Fy&#10;l39xI/h3SA4ZWrQUyX1AmhEA9NwTyNrs1NJsffAh5O2RC/Bk8N+yj9JhDikT5bVjj9MFEMvsJyZZ&#10;gggwu1My+fqVr/7pKEHLLBRIrbg15RLlElhlVtx0SwfKWDtNGVFOkTUy3QVJMVdNHzQgcQqmKJVB&#10;EPNHW2K0I8wpQRXuqEKQUpA6BU4l3BkpCUe3O/mvF3SGuiI2QyGnfPxvO/e8LOWABGufPHy9LIXe&#10;VIlzQL8aEU/nLCpjjcvUt9SQtX4kb/+F/+Jv1ltdnvpQiw1YyGgiBBA8uNFpTD1uXTPFEcbMddp2&#10;wMG9/niXCGj/cI+7SF/MYv8c5EbrlFFIJ1RmfY14CTCjtg6mxqwwou/IiGq6FkOqkiTzyBKjptxI&#10;YiOiNJKZK7rtzL6twZbvcug3b3a4/s/9wA8w8YCicapQh5NBI+0oDNHBk+1tGAKuTpVYPKJzRC7A&#10;ndncWJmdWyD4Q8ff7O6jC6T1cDLR0CbKYM/v3u5hXKpD+KgtF0YWwTQtbDU9CGJoqpExOBtv2SF8&#10;2QOoDuAxmJWx6vpK+FHwTAi35Sa0leYeLZzMfhMASTowHBFjgmF68nzbVA+OQUlC7yk/sKcMLQXS&#10;VXyYpFDKJlTO8PtlD7Y0o/gYsrYEM6yxZNKPyHZ/9wB6Z24Ht5VDUZGWcadPLLXkALA9rwHKtr9z&#10;9OzZu+ubn9nc/L7aL5YOlZFMgNKViVaUnZCDP2Y/RYSqbLQLKxCf39u//uXf3P0P/95v/cd/+9d/&#10;8Vf+5Xe/vUsJxChHHAuYlQYDUVhj70ORlt5GQIJNJdI1tFyVj0sYFTBVPkqekAi8qpbe+eXd9c4h&#10;GZUb4aUY2IUv7lHBynUlGirv1uKkQjU1Rc1ESWlOdXlC79Yw716+0/JJxx/dbRYoe282VzeHI/j9&#10;nm8/A8vpo6dRyyFoNvGk7th9PDXFs6N0VGP/zAHRippAXwYh7BW8NUbmKBVEAOTNBC68lxfLjEw8&#10;JBUH5NeUBs9A5tqpnDizKuHFNEnAtcVhOWaoOQmWwqTSKXENNvC36+slCqvAWrlb0I7PDJBS4h6k&#10;31AGUMqlbRe7ctSHNZ1QXM5QwJEFJDc5gbkDcHQVZ6aGWbrg4jfBs/NATt3yztnyI28R4Mp0KauD&#10;ZiGNJctgnRb1UNDcrC4aY8Tp9OWwjoHgNhhH57SR/BU2VFBkvfcAFaq4qDczlV4v+A/aN5C7EtMT&#10;yUUgndK+IhL1MYFSN07KqrLHnhd2sFpmik/Zf5GYsa5dJFR5YOxaObuytp9oZiVqieU2tii8dKCr&#10;CXFynIqKEiA5tMd/MKw1Xlr1IcO0YtVPmSdRWzyJh7Wi5NtyiOaLYu1DitGtm6idjAZP/tveWcS/&#10;nE2XATcXlXMhYsuZlTup822txsIP1lVHsSvGasj96T/83/sjvBSDyxBJ9toaASNRR/unDGlyjcge&#10;72MWGOMmSUyyFiJ4WkiUhk7AL/OU7hhOZpSNSB5kxgolR8onsv5enxmYccC5BTZ3YlsOD0CGQtU7&#10;ADhVKSI+gyAjG1Eutp9ssRWOLiEny4AeSiSmgi0i98zvyGVPO4nGlkwT+CTkkOEdqBAW52m6oWyE&#10;QwvMoGWmCCPJ2WIcSHmHC32QPkA1aAaCOaU7Rp/w2dOnjFXL+YicuqzNXh4s2TxAJM3e9JQb3at+&#10;7IznxLqOA3631/QiyWJZYwzfJhEjRTNgqsRSwLZM3YcjKC7pgKOZXCaL+YAZUbuiGJDFpDQcHTMF&#10;Q3Z1ebf7Zufg6NCFAk5F04MeAHllJYwsXL0pfAH2QSGH5Jb1RA5UQ0FINAaFOvRRtuQEvDp2AL5b&#10;2+K+cEvhfXf/XgBvYj0fL7ln1w03xg2V9DKnpn70x7+CVP30n/lziGmQG+lul4hEggqen9ijwSYK&#10;jRfkQsVCKb5mjyxCiLGvkKbmS4IgrDSk/Ih/jeJpqTXlVnwrMlEBWv4TCc5f6y35u/8lwgsRYMV5&#10;htmx3FH2GPv2xsYXkJm7LnMpG268Ew15VMVEQDURkpisO9moWHX1O/tfReuKHXO1vifsHnX+ehZD&#10;23hIyV1gmITm+kEqAcJTnDGWgd+gaMQ3+GLZSNlkRl3TifPx+vbq0yfbG8tr5MA7B7siQ6eniB9c&#10;qCxpn/uegc2JTLhhnuBSjCkIVMfl+0gzsRFxMpaTSdI3Ozu4AnKaBooAMuWmtdMU96aePd0C1f8f&#10;/6d/gwohzVtpD13tIhSPyUr76ZeXe692D/eO9xmwYu8nxbS9410IcoBSOw+HotzwwF8z4r93SGzO&#10;v9+82oWVlcMHg8va9XtQ4R9/5/XO693XLwnSdlkutoTNOzo9desh+8IcXHAfCSfE4ZiYEM7q1j1D&#10;v/X1dUAc1FTZQsxoHU+BEhxkcVRiYe3BDFWzgAiJsOlwF6KBY5pr8OTQvwccIIXGeApfrEvCdbHH&#10;kaIzqC5GpUA1pTaOTSA24mGRjtNuxK0x3EjSgyY8e7JNus+We17JHQcpxUmOB1ObT9fwwiX4hY0Q&#10;/5Hwq+LsxPXTv/orv5qXVNhUoUgL+ZVerIhCUkF473f3L3/pN17/3/7JN3/xn3zr2x/t3zAAgI7j&#10;yXQj4QJJ/aZBa0Fr4IhTO+UTU/VJTRjjUbXeFA1K4apw7O/SueA90F/w+YeHZ0urbDaoyKcUPqRL&#10;cS2lMrr46t6obrYEMwxYDqjeFe2vLkcWe3karQTlIZJ5VD2s7Znf3N5IKNn70pf+EF1aVII9BgF2&#10;DUeLsyK6AqxGZLOXdo4PFi4ngQreQj6ZXKPDnBRgeBmyTguAqiXpNcERhhEjDg4DTpesGzLd9IAG&#10;LUOKtAgl8WLxF9Ov5RUomBvcaiGJS3PtrHELRV2MaBBbbeL5udJHyLYAUpdYiUOSFtUQPG3TjGM4&#10;gazrZ60JGYrVYhtI1LTuwXkT8lBaI3uIOGCNiZPAjtAcdm0kjFBCW6w5IXIO4ZrEWy8gcJO1Z8Ll&#10;B2Dh740MHPOZgjsqa0pjv3h4nCe+BmSegBEwfPS+2YBGZZc2IjjKiOsH3/Pp2MGl/mCTO6c8Vnxe&#10;9GLNmnUseYmLKzoqHJLy1sKfJg1VcG2mMTFIfuwsd2tm1X3tGn55hUUUB7qanqgvoYaJzNRhWqsj&#10;cwQdKVSkrn1EnU+y7NZSrHjO2MC/Oaqai2pWWybAOnR5g9BnGN05NthepRgnYAn/WYT8bU/Zymgq&#10;zkQAFgjvbw9PDqZB3w2AYEM6f/fivSeL60tUrDk6EQOwmaOdo4uTK/4tAeNUH8mhgyMqGZZqcD/M&#10;qFxd2T5gnIDdouwcWXBtJzYS8aBLgdumnQf/JI+VwqK8UI7u3BDcMw1s8E2wQSN7qq90wcrN0OfC&#10;aPP5JnkzBSRK4/AFMA6NzSaNQBO4626gcvYCdzKbEJOaD7UsdzO4eOT8nBOzv3xPqYnlm5YtmTje&#10;Pz402Rqz4WrIHSJXRhS5F8gy4Q5lY9yPAccVKJD+/vEBYRWrGkDSYdaRNMIgiv0oH48XzQMySkqA&#10;EjjhIJmSVVVM+trWqsv4LMtg0Wkp9EnfbVT0h5R89BfUIcCmcJswEvQZCIcood5a2ZVox73r0zTp&#10;eHDsBMN98lj5EUOF0krLR9IuUJV2QbBcxkX3uB5sRdZauzeDUjdHo/2PYvLnsAS5XKVCai0ahK4Y&#10;V/cplYC0umkllMp52CyThbSum63tsuPFxB9pIzB1Rq968k1zyqC24+b9XeTPK9zVXrkIdsnft1gq&#10;k3SKclW4crT6jUfN3GDOpjud9hFJ+SsrsfpVu+EqrKtP8R2P8h8n0s7c47cXdxFSytWJ1xKZ1X0J&#10;VWf1TOqwaco1n8MvED1xq7yDmmumSjlZcg8KKZRqOAKjpIiKC3NIGM4uWaWyx7gZm4rcl4yJDqMv&#10;9PQLUJOuOjt/finj5bWrG8lkqIkS0/CF4Ml4F9cZOIbBNInr0soS4TtPvM6OnIG8lTUkiAbz9lhU&#10;8N2c+j/+tX8qkZGD1dSPJAzCzlNnAhuHgWfjCvH99dQd7avhEjnAzeXpFT4AvaD2kqn0CYEeDp3p&#10;WsBIa0CrFth9bVWInT96L/o+DywBu5tfHDHMzwLKs4PzHnIJQwgujYVc+Akug5eSh2HxcW8MKXEL&#10;KHOllUZcT+CAfZqQDKF45heiBxiCGMh8wwqppNeupKG5Btx8Zri1uUWW/+ol0eKNvE9hW8YDry+v&#10;PNnc5u7Ta9/d2edOHR0fMg+YfdpLKCMmAEHG4pDLUIuOk5imR8MrTf9J5e/YmXfFHeOcveVlpks8&#10;YuRNLxIBVTrKj9IKJmsNwXFVmAo2UtFLJKtseWDF3zm4/aXfePnv/61/9tf/zq//0n/1ey+/s0cF&#10;+vzqbgrKwz4JDflPzUC1HvHjR7zNXDR+xknGLgmmHPwRb1iLe7mEm//ut97wBxq7fOL/418c1vnm&#10;9M2uEyZVTyT0S3EtVVVu/cc0BXOhpZk6oNKccBLGWQVoorfrUo3UmVK/rZK1N0VkPp0CgmDIIJwd&#10;cFzBMVFLStfXTClz5lnyDGI0S1RY47C0hKhQQ0KEOCv2YLNecWdvD1FxJpm1zcCo5w0svEaqjwPr&#10;T8yXEi25w0jONFcDEf9IU4aAsFXj1j2MhoWQGlD3YeRbzmtI6s8sxLFZxXWdFnO0pARtkte4QguJ&#10;lZi7lvLm8r0wIiSU21wRcCn8FzNI0QlrMUAwImW9HnA/MCLkRyKlSOVZpkJanpkvPg6BTEQYro1g&#10;dAS8Q+VqjQV+UjoyDGOTYGmD+Ia7gb/lttuf4zVAb5kWHMysLq4SJMnJpE3PCN/tmIoCTw1oMgwb&#10;1IrLDlKblmU9EbC2uGA+iZG4gvxYZjCDcvX9J+S/hKcEoBlo3+1sYCXHTezztrLOkZtUbCrervi7&#10;7dWqNkPrANQxzfkSIVX/l/elzd3imFbL4m1VUY0GVGst6L20QyJ7zX1YfFUuc4d9VV2QZ1e4KUU4&#10;J9sS5C5gQqCDn0IIJpNFsM6MKlOcwNqa1AEyzV5bbAjrpTDcWHK8LAkXfTo4kSzUzsAaTJUJc4xj&#10;llSaChNCJePA1e3Bzr7rRW/uTw9OqSwCb7g6v4G5e2N7jXxAg0rMQN4smdkye0GoxJAGBITx/+Pq&#10;T4B13bOzPmzP83Sme2/P3epBSEISBgcjEDMSVtkWIYCdyBgEhCEGTMoYYxJI2XEYUqlKMEXK5TA5&#10;hW1MiARIBiQ1mrslUCMkITVCLfVwb9/xjHs6ex7y+z3P//1OO7tvn7PP3t/3fu+w5vWsZ4m7oLK1&#10;vCT+mkIshS/aczx1FAoV40IwxDyRl9/98t7dXaopDCLQlSBTINAnu8XlAOjEypGMQaeJDTRRWVzA&#10;OVEudV5Mr22z2K4hnODhBsWp4dUkxDe4oJMuKS5EaxLs7e7ws5cewFlzh1tr3sJKaQCCRPFAZ5cW&#10;CfvCBbjNp5DfSsIE5TEHWpSEkB26LpF0E9AiO6eBbguwXVhhAhHcEs+B8SJO0oEJPEKmvuk8nOAr&#10;z11mAIqLfg2oPqMEwN18bWyK7ibUXQcsDzuUh8XI8HZiSsoGG7sbOBoCrzQ0rHspoNRyocR8DnFU&#10;JmBtkN68887b2JNv/QPfenxy+Pv+0O+jrvb7/8Pf/3Of+fTBMxcOImOYtDQUohRpk2lbtfcNIByD&#10;4HZ+8c03o0aN0oc3aXU20QtvKGw09dJAicTENAircA6N69HjTuzsDJB1TTcnYhjzosLqp/WNw9BH&#10;IxtgjWm8GuhpIXGOnKWodRI5rq2ScITUwkfjBqqkFxrVqU/JkGJsQe7DIGSKyntzinFy69j86eOH&#10;7yD/bv5xrcc1zTEsHKYbiaGqCmmkzGHz11SiGJVApzvpTC+YkEsADyzZbliQtsoFtS6CfI7g0Opy&#10;GekhDQEnHoiwDJIvfAsPiHiA3Ysoo0P3LmtYUafO2NXDWKq0fGSwqtjc3BffeItow1IAuWtYURzB&#10;B0dhJHOyxvbSvd2X7t95+eV7Z4cXJSTirpA7Aw3UPSwtUDJgTYT8nBS5loVMQXrJuxzQW2ShHKRM&#10;5+9/37tXhcKvQQX+8rteMrrcf7aPp8pCAGTdFAfB53vOGO/opAa9GHgUnPxkM/Elebgg7qPnshNY&#10;NJMfBd2WbUwwwBUlU+pAAD5cdH8lApoyt+k5Cx2FAlgwtxx1fcFN3Nnc1rHHJmIaOzfOx7nQGEy8&#10;y4gZW2Uk9Zhn7v5515UzeSfGk5uFQtHQyVJ6ZaXE8tz3xCcmFJmeUI5yk6f8QBGU3HlY6RRa/D68&#10;AipSjf0oydz+/MPT7/oXb/zZb//Jv/odP/72G4/feu0p8Jgbwj+8aqYl4nRoOGZ2IlJb8ZUGiGep&#10;MPmnoX7sKU85pVmL09xAzKur0UmeGtKJDvIglLTi+JtT8yEZsQhemDTUpruYnFJ2ZpRJVS+YNsFW&#10;iwW1BFPpomdq+FjPFKcX/Tc/OyTxDOEp3CyQc2wQdSOO8tuyv1pqO4J9wWcSDlEsdxsCjW0gpBQI&#10;aeUZyy0s7FAgRFMQZ1YFstGdfsctAAiqShfEPbyFKhMnZDsYFAXGbI1sHkNu7zxNKx608ClB8Wen&#10;hEFgpolACO5xZsgAFhfbyQFxNsboFGN9fnRhNkB4IF2cupeUSxRytxRaYUFF/PwWe35nd897SCpj&#10;+urOyNgEIxKw/IR6JXFAj3urUw26IVTnYVmKsF/ljaPsLFU6ta4IEz6eCBZ3QfmKkw6Hgdh//sIf&#10;cLukgeNI1/KckT1jERwDpNZI1XVgTl3rnSmeHs+HFNPcR9/4Pg9UgeAsNQOpynxp2pAKaiKUPOBR&#10;kolUTDlxkgktYzSvYL2G6wP3ECFtEqE9jfwlYJqdgG/LCSbcivFPUj0Yv4q/8QAoSWx8akTjmCNT&#10;n9Jffp7GehRPXz0up+6t6Y/hXHLlXn7GfyLNUVpV+voGeiEWfDL1FrgmRdAbZlaW1pwnIIj/wmtf&#10;lKSeDs7SAlQCdFlxAwf7zyxGLizuS6QiSyTxN6EA3Qe6waaImxtEz9A1YY4Iv1w/Ijex6w7vGkPd&#10;gQ+MRnBGRK/ukPNt7XARbrVd0KhKFPno6eHBSTgFqB2xwRRg05q7W9xj8pwNoCDT4TravYNob9GL&#10;OD0kLSCAsD5KQOYk2pnem8+ivnV0clSNBn0uZbG0+htG4dfAT9epchHd7d7dRR1ChZihWOFNdPqK&#10;RyVWUSwFvYqLXXz67AjIOfrCZxF3cmh6UzAQMscMqh0OBWwxmf1Dqlr7rOLWHQCud9tdSkcyx0NB&#10;Yi+frQ/PrR1Txr2wPkGoioJj0rfSZ5TBw5Uv1AJZO8FKb3u4mbO4fvroqbEbZp+xuIvbFXjP1zY6&#10;TKOju51/9uiAEA23yv3NGK3AWQ4FX+xLL737Ax/8yJ29e+95z/vI3u8/eOX+3Qd79+4DD0vWuKPf&#10;MRywcGl9ZahPYoh0rof8hMJgKtPHBUTa9CYdoKjSRWj/Z1sWYkITl0Q9EnbFjyTHmEKiSYHrIDKF&#10;rcLUBNcaNwCqnqgOMeNxACPhAQ1UbFPePP7yKup5oi9JU6YXpO1Rc9HzH1QjWSSQt4yacmQqKsUX&#10;gTIi84u++tcnb6QuCXM9k++6AjfPMuJ4DDbVhYOyBweYz7tSC1QtZffI54mdCD4cmDLRvVUoSGoo&#10;Xp6xOwGlcaJcQuzzs+dHNJ9ucDqUbJhlI8ygzCnxWFwnIxpsLERwCTWe7j9NBjjPshAxHW7XSo8Q&#10;0tSkA+QOLLfmUOSzZ4fXop82IB7bvXf/rigI9q8zzrxEoQcOMDCFiJMMGmQpcHmA/IEDHDnloiCL&#10;MokCVwidh5uUaKHsMfQrkRIoQ1zj1o6VVVCJB48PcHXLW4tXC1fQGGPx4DQ7uT4X3rixRRGLTL20&#10;/SCdfBgLc48es5oY0BUTJRSYcWw4jjX8A2AdMJiUa51kARoCq9PWhk3oZSYmVphJxG/dhWzp7q6q&#10;ndkyvKZ7AMgLmVHcWpOP/IYM6b47XJcXqBmAcXn85BEc4rwKjgN21EvRXJseB4H4pK4UU+6PtanJ&#10;iY2u+QUSb+Zh37NAILesB5o6DLLOyG8FRxu1tO+wsPDzj87+0j/6zN/+4c9+74+9/tpnnmLdzjSq&#10;7mvheDopNxilOCugqZSuiyl3DSaMAVPxJ5r6N945wUESSCA7n3uiMVKKLcsEWegkR92m5IadjxtR&#10;TmoQwf+10KX6BxU+0qSGVuPiZ2oZtF8CjEHA02KMN0vu9dAnhCXqyf7TNJ6cgpTjFQbwJacjkTPO&#10;h+ADe8cIjoP/wOtISc5PcDMPaOzdvWeHPsaRqMe12Klcazssp6/vsW8EDCBIvRtKawwfYwYNQvKf&#10;ZPl9ZWcgcUvEN0gubVFkHTXg6SE/KI9DMwlrMKzi0LW3BuVh2LNfZlXGeIn6qhRKfIozAxlXZozN&#10;XgP1CTrMSyxVvEYtjOmlUFuwIWcjjWEl155o4tl4mI2/1jWAhjAzlSFnuaRaZBUNdOs8KVRVgEXk&#10;MGant1BZtB1tdJOXRF0+FA5IoUPkFnWoIOgpl5ZYnzvpTF/sjiLSomcfY2ddZmlyrH2etpZOqx4H&#10;E5mZ4BfKUOKdrIGrWU9DLQTzgYUnV4j0xM63YlQh4jnmcaT8lCdSy+0peJwA1acehZuE0vGIH4jd&#10;bZUo9dRGT8PwRxF5VYMzPzV5sGfja7ASo5A2xWsjoe796Xs5I4vaJb5Pr9YDLiyw04PhlewyhqRe&#10;LmCZ7tgbyBNYX7n/4C7/pJLBByJukj4ss2HqHqPzzm11SpnlCRhcOGBo7q0swLLnzqZ1qinOQmKS&#10;GVWhgfSFz3/hjdffYDsvKSJNALzFJjP/XGkgoR4fjqiz52gH7SxtLsriNnSpMSREZewIpr3DY1QA&#10;LkoCO2pQFFz5FP7pU5ATTfHihsAWLkUacktNU7AOYAu+2OJu7GCaenoG3jw7pyF1cEfYo0eP7TzT&#10;gFsT2A74D6gfplneBIYVAiiRLIOS1eUlbAXIKKd9dHj8+MnjIPwuaEES/Tx45Z4kzVBb3dm5d+/O&#10;gwfk5es4P3OGaxnze0ieSkiVreTxvYzoZho8WxGLCAuPxl1ybpeSmoGfQqNA9kX7BFS+sN97O+gc&#10;l0bYyIntPzl853V4fdXNjG9vgtliNw32wtlZo4k5SNydzw90IJbTRo1dGXoftvuFutcGCtFzQJiW&#10;W1LLClKEdAQskT3+l5p96QYakPcbbXpNb/9I7jSillT9m58OpHaFPSyUIwrRLY3OXbY6joMnGht1&#10;rx6tl9HisR+an7Yq25YFl2J5PoTdZS1uSJezD/q9lxzNiqaMIpM2OKouaosvofpNtvRRs+CsF5v8&#10;O8fBX1NjoVdAuZTPcVstIwU3UCUxskZGvTRHE+/6lnYzN4GCbcZOKbvA+CCSJeWfOT2+ERXWl8CC&#10;cbW5rQdb69sgbFbMhLNGVkJHmsuHhwEIXQKzW/Mz110JGC5ohk6zpHwJFGCKtYQl6RvezNEfpGwv&#10;e19IgZAra0dM9i/NHZ8dP9nf37m/tcCSHkzLXDIi0omlhUN5O9wDxswHxWYkCcHhmFB5JBawpsHt&#10;fk6IKCUhDQfukvQypMXiLIjcCRtROTdgOBcCpusSCePQuARghne2Ib+XCZcHDrbJ5J6p0Qd3cbHk&#10;Fg9evsuHEAMiTmwf49RtNjEKfnFBfYKIkmvjfroq032pKxz8ybNn7D9pB5QsBDvlnB80a7g6+pLw&#10;Fipci3R5nDO8dj82u74zAsF9s0xExqNss8hi5UGlJBY1viAbTCuPid+ldGpfOwmulmcijdcfxMam&#10;sDRen9GdxBIeoxFUnAoC+gsPz77nX7z+5//eT/+Vb/+JH/inX/ziW09PAmShlAFGWj1UMFuzddxd&#10;N1NZ1kULx+1W0WeHR2+9TU1H3hcs4GcfyrsdlX7R7EN0ORPvxSjG1mWoCY2iJq3wDI1wfN2kqKm/&#10;6qTT9a+BsMpR1YxetGPIl9sRwbeKWloTVrq5baSPKQxNAGbrFK4u4NW8yWooqBQzCVCBvJdpZ5kv&#10;r+dIRjFk86vzdJHnVmQ9xkTK/T2/QE5AOE3sTEZLcm+3mE5cGlpLVwuHj45hTtKNwXaTbbtkIFLm&#10;WPjR+iKZlEmJmKllAoVKBQlRyKzTDdgk0dqSz6J+YhrEOdGeIERy2Ymb6iVw0g3EX3lX6QymnENU&#10;h247z2zgm7pLplrFWNEd0SLdwN/jImanHu2fU8k1R2dCiV7P5qaTIBgvxxoEHsrpx+FX2VUE+Fdm&#10;NRrKhunihHwi1E4dBOe+MsYRG73w+IuNWnxY4RqoPGt5LSgqTBNOLmFTsoPGUhHbTAM0nIjFy+ha&#10;2lt5bQunSRniXCJfsw9pRNvP82r5FapbXKDp3PArHeHOr4c9tVg7RNsoYZxzB/c6RzS9cgRDbY57&#10;SsbZjaRy/T09/idar/OBEdeev98MVvF4h6HWcWIGZvU8nraDMFSS+CdxDoEsi55gjjt/zk4FEjmW&#10;aW7y9JEsem13X77DT3hYlKOgtBfjsMQ4MHVNetC3kgUsLb3y8is07x49fkxP4e032Qb1pJ2vg2fH&#10;9yFKYRXJIgNoxzTaQAVRLRaFLRrnQjActm5z/Rk7qqSkXyQKvwv/t1tCYcm/BvqGSDuhgImF4/uE&#10;2hW7nKnLyDJGzRPgKuxNcCm5q41wROow8CI3UD1xe6y1LDoVQW7C/XSp1M4Wdw0bK7Pa9TX1ezlU&#10;aUdjsQnHNTzxOLfz/NxlQmypO3XdL9aBvJQGOW9HWzHRiDilVzupoKyYOTq9pmEt6dTW2tIGEz9X&#10;dt7gW2fQlU0Ua7BQCiGBsObuHUEdLjUHq0pBeHUVax/3HHkzpSFqNMbhkdrsm5sHZU/GxE1GW7lR&#10;7oRxuOP0Zvl2712siFFMKLYFNn1LIQKXTPpErOw2GHb4xaABqHKLvDs3nNCwTkt8yZ7XSfxmmeGL&#10;QKfSOUITYRux9kPvZt8M+xn5jG4OTWl4NXBLUanKcox+kErTkWaalfs5ZSQq3yghtSA08qLJg/H+&#10;2oq8vTWm8c8h6lX3QRXrhUajfQ0vnfxCMpYpk1F1EmLlUvQC/+A7Pp7V2bmA4aHUL97V9X980U8g&#10;uRV8JNwCBIOqjfjRIaEJYOQMgzWthJ5gsOEckcEvpI0M20ktlthCmQ+h19YOOoWN5g7xZmdXGafJ&#10;IAL+xWVc4ffDqNLYDQLnivqrgB0HkAi4b494rcq10rVUb77x0L7VpYEB49W2HSjTJ7pFHo6OzrgY&#10;8lwaFQ8fPnv05iO8EweksPv4EYzaT69PztlwR7+EcwRqxKlwc1BMUVB4KZQaRlnKaey6ZmKUqsDR&#10;CQVjsdsYkYBClGCCet5tWOL6LJakXh49cw04EPNgV22WIZUJd86hNHG9MPvmmK11d/QcceMdUI6y&#10;SNl0wJ/dv3N/c22zdWAkm4Ieg0jSSB+dRgltWj99yM5suHVdWon2ApHh9h0/OyLV4AqJ27iDzLNQ&#10;2SI0pb5BhZYll2iOe16hViA+rbynHct/AjeiAgIeLAf4zxR4ujLCnzeOGYFQxHkcY5hxCcErcYUB&#10;zb5qppMKz3/26cX3/PTrf/+Tn/vr/+jTn/2FRxfH4M7kwdWEZ79ctVBXgzTbgcyKuqC+uD8P913p&#10;B2nL7t4mCWN67a0aBMbYt2YCsI0ZL2A6Ez1FHbAMMnlZsSm9CbIfDZrkoQv63ARxL7C6ajD2prfO&#10;ageGJjNpmG8PRN0FqUgcCSpCgE6g2RcndMTUs6zDNNpwtxXYuo1VVpDKqgdOHF1Jp5xnRL+MawOU&#10;QBET9cCO81CwjJTweQGWFZgRL6OmI1oBhm7X6CIsDr/QwMILEnkRTzvFHxw1tSM2Foo89bzpYZt3&#10;GpHIuiaEhUZYVkJS2nF/J78i+MH2Mg5FzcwYBPPMCB7+j7t3Y2sMB+ahYIdCB7IHWi99KwidbgrD&#10;n6G+h7TDTdoaPEWJRdNmUUZ4FBAood1hJwanZzeEi+L8Q2eyQHfDwqMTqWbbca5XbgcCq8VyRvoa&#10;zx6PksyQtxFNzMKOPNxU7BvCKwm1ykMwav2tsw9ayw7vjPasEp8357gJfcY7h1VNlGaqoXiXjiGB&#10;+8zEIjq58AQ0XnO0ihW8BnQR85SvJJVMfSH9iOS+wxcNhzTO3zc7zcmf9iZyXtPrk3LkJCOuKbgq&#10;u7nmnHp8YTqC8RwEoPVRDCPxuTxE7BJm2L2E87d3NncpT8Lcxb25Pr9iogdTztFw0qCtBTYtzj96&#10;9hQJYFsI2aRxyQlDJwojT5+pFxDcPDo2nnzkQx9EAciUwTrTe8KiosXve9+7GfJHCJYJJLK9IdWX&#10;U4wkniMwe3MA7P4+c3kX1lYDIrzdvbtN+sFZE0UJ4lxeoUl3cGxzUIibyeUyA6p2ZqmX2k9bIJ6y&#10;a7C4+OZbb7EXnRST4yNtsitpbm7cXb29S44N8JITQfWYoSEMQm2sC4dcV6ao/X3HVm5u4JSRq9PV&#10;XeD84OWXpckRm8R8MALQMbGZvrx0BNx0/+TqBIiRlodglBtFPVZiw2vWdUumjtpiePgnH8QDwtOh&#10;SgwLPmXlH8Nx1nFvmX8j/AG8VR/Ps+P0iNUEwB+dnrF3EoLPcIsTL6GLYEqYlqUaFc4ey06QJxPX&#10;agDnYPqRg0Bm+ZMjisbbK3ObV/RDQvkVr1/BiNmc5OdFjFIBc+l9E4OMyPSFRl0v3MOQti/xAsE/&#10;TBGJ+VtEnUP583xYWUKGY5oFZCOESvikZ8nnzsKgKmXe1GzfPxLj9FTHLGpPzDqu55j6rOlG3xYU&#10;5Myx9cpfuI1JqRov8voQIDXf6eWk0ibWv+/ySQWaTMfpjH4re2hgGWU/1TJh9Iak+tC1dLWooi4G&#10;YnkDe73w7CEc+cesGhXqysdd3/LY3FB1LbKIegfwHlpIjJQlGF0O1TdlGqYEXHzkfgWW1pFki55b&#10;3l7feNdLr2DLYfJjmA7yAM5N3gn6ee5ykcMiHZLMApE5MHgG8pWw7jm0I27vkqHmao4Qn1E2CQKv&#10;Xa29tbVDa4i7KOcwTBz7BzxDmOutdVAOS95OIQR7Yg97mX3wBEa5a0zZCTLi0pQbp9jkAL+8RPQp&#10;8zJ8QZzE4wH5RAhGOcqW5JnbwaTYp7xEZoGjoRQEuS2QW8/7Cn1LVwSxthTMWyipcdMJHDE6L718&#10;j7QA9yJqAG8IATQ+0gyVT2d7nSs4eE6uuwp9GXeZZEd8yRw3yEI6ulr0unWnoRgaeh55IoyQiimZ&#10;bdsJOmpgUeEwn30hYBIF1dbHFcnMHNhpLbeNnqn8KmAwchePYt688PlnVz/3zvP/5z/+7F/7nz79&#10;g596843X2NWMzLmUuMRm01BGPIPzQB6O5IzSvkuq0v/67p89SERkmaH/jQhpfNj4YSxwKrbtv0Sd&#10;ho+pbjT2Ay1pp8Jecn4QTHviRQ8uWrAWITCmvNHGFqxa80z4OEBqp4V5NHtM4IwGnMbzdyhUKecx&#10;EbCT2vFphAsqsIiKazptyIQDfeHRIeap9ckWvgUq/GQqHAGMCQoqzEuLdStzNuMwlGkI6jUNJFCS&#10;f2dxn0SpSEAHsy3k6JnzRJMvI8y8uYA5On7cMM5fIAeMgscOrLHDc2EN0D7QJ1Jg7TqCatC9hBW4&#10;wA9AtCQvz/m1E5pD9lithZ7QR4c8ag3CVcq8zCIQEiGZuY0gVN0PY9oAqyymnEiTEjEZlwhVDbo9&#10;fole2ZLhim/MsDpJFXpnG6GiHsBB0hKC7sSuRCWzNlexm4pCmscsPy4cYZjhYf2KYEjyaAQyYmql&#10;xAgj3BQvIm33atT6Rtb6/bCVwxBH/pNWaPDFqgatMhWb8iTrdfgvLqKTolXB6qJRQj8k96FjCc0G&#10;+sY4nDLUWNJq/atx3DDv07+MSD2ZHC5mZLo98RqRYlxz7Tsc9uCLsPKY8jyOo3cePqGpi3BZf2Bk&#10;5GaOOjq3HSPLAamOxD9kQmJ+DsPy3ve+q08TqgF3DJALUJ1isp0SOLubMKPMtS0vYRVtDmroGCw6&#10;cZTMmcx5WBj1IrLysg6CHHJteycbRln4oO9gTiJ5fSp22EyF2HUrV8/3xWuiVSgR508YQZbiwvZV&#10;Zt+YkWZfEMwIIkc9+OkZ3WrGmqEZBDLo/pMzRy70BGRLGGC2KMJsDt0AREcgKA4PqTORzIszsA++&#10;AGIXg82lEVTthu6cEjLRYFfxEmw+P4NviW7Fwt17uw9eeokuJ60xqm6QfTskkX40V0EKneL0Osvk&#10;ifPkhw47P0aeRD9YFuhw1l9+5WX4BU6uzoiN+HjqAeXITbUXY3KNaQA4AlIeY8ZPnFRa3Zy7cpmS&#10;IaBoe/tB1JaQFghu7KmSpUjrDrB17urZY7beXJ0cPf3i66/+9M9IZiIkdKoJzSKGyk/j/ZTXZ8rU&#10;l6T3XQEdHayhjDqwIkRHN0tRH7oT1EUH9pNURFCHGW/TIGrbQ0ct4k4S5QSA23+GjbbbIIO4GhqW&#10;U2li5Im17d7j9Ku12Li8lmZnJ5YAaEJlVPU6wUcQ3pswHWjcit6N/+iP/T6+CSXv+JQUHsxG6D4T&#10;+vDQKXpCwRx/LYoUIiVp59ABlsCubxh8r6wDHiI9oDhCFcoxNcaluJRFkB7iXUAmEJRzPcZhcgsL&#10;RMIkUIMC6EbkxAm89eY74lBJitgIPHcNLxKi6ZKJ2OTYMJJkx0SRMfwWVGHsYmNmzi2oC4ssb5SI&#10;f5N5DQa9HTlg+INBHPoSxMjglja3basIXFwlbGLeaOklqC9XVtkdwKUwD0HgSKZBB4w+MlPbvNRe&#10;MBeMhlgqx6csMmR7wLSFC3AF8ToJhRbQN2NbgNLPjCsjpk6Usjd4VxRR4gHqpSQJrj2Eicd84Jgb&#10;QY5FCAiVAglfjSwKDxrLmbgV5vXI5HCHKzL7WYClwOCILK+T0AzwJok6mRlw76Vlq1+bwFWc2SX7&#10;w8/xeOBwQnXJOdg3XunPn+nZapGy5y3UMonYnDWzP9IqS3PxJMgdO1PYqxG64fG94UiO2b5DC7Q1&#10;+6I7kkinY608oYy/8OT0e37m9f/bd376r37HT378U69+8e2jq3mHSiSZrUtMrGMqjvQvruBbnj46&#10;wH41/zfNN1YYbqMFgyHzSrUf4Xg9Z+hLu8V0ar7k+zQ14lumTOPf+a3/m9wXVSnOMzlYkpwWAihp&#10;VlUMnpi9BNRv/WgBd4LtQ8YpvHJWWGE/mCVi5zS/BJKQURPH4FVam3UqO0V+/QXkAjxPSrKY5jwM&#10;q05Yc5DOLK8lTLq6NvjYYGaYdgOrHuAoYnudtAFSDMQZY4pcnk1cciVsyPo8//MwzsGioCik1AVU&#10;9UPKZdfYtUfb3IUwv1xij92iShteUgzXaPNivFLCPoBUIVCAgH4HwArFHjMs69LeJmBQkr8SR7nl&#10;iGqbe+FcVY1aA92Vk2YNarfQBdmGpk6V3XO8RzpNH6LzntaQ5x6+xVioeEncG2UlW4Y3JOiUmISt&#10;GAJSa2FnT01YYFh84wTfzLbWeMWG1ZZOMcoUKDVr9TG3YDMKir4j+XMFPM3utsEqjo2WpE5O9XFY&#10;VfuTfBUhUb/iNE2kH+AqA5s9B6k0MtUQ91ObHIGcXBEqiIkQfpPiUD94hGp5WVRIwJRfpVV7EcD1&#10;8odSBwmFtbGqGirZxok5sHj9HluyiFMKHlhzloXvkVOxbUH+w3OKKdJZw6jEg8N8YQGdNGarD9KC&#10;1K0sUEaEoIgJLHAVUlrIUUkz+ZwyCU+fR0k9mzI9z0XAvrBWQTtAuWm8EnAoEaTDK4sWLAE8UM6U&#10;BOOWwWlXZEo+71IdzJPEjPNzJA9mCWTh2Q3Fh4pOvTHCIIlEogg7uCpiHPjquN5zqOQvLin93L13&#10;D7gPdVK2nINIZYiaRNuYAlRD+tN4tfTCfKBSkLkhmNdckmwjyPyWEMdVj1vrmFPscHD8t9wSzUSh&#10;4UxsLMkX8OThEwM0MCqwFbDMGNIk9GjRbbyoT9XKp2SKf0OIaesAF0RIusqWDCk5naGG7yOS29IF&#10;+THXaCRtwzA4Abid2U93c5PyNhUsmjEXIGidc80KXh42GGEQw1yVBscN29JGOC2YtTkAweiXP3nr&#10;jf133ll3tELm9sCGhihOIy8OsXo8VUGpjIBZrqj26dEiofwvKV+DCXM0/2pc32g+OlhRj1J5v73j&#10;zUBDyFf7rPrUSlcP6jOUYbtLM86XRjzZWDOLZiL/FfVRIaZ5OvzXFNAoidHW6vOkY1W1xGpD63Ki&#10;tRxTDDYLlRrD5QCqlW8hQOk/HelwuplVP2Sc3HDLh7qDOBm9uUuHCoYxXVK80QzZtmBXCWMqzQUK&#10;SNmCxf2nTMDz0fHyP/VZmVunpsR0/DJgj5X7e3fhICItYW8JeSwkNfQXNKAQ1RK3OMJvTVRflufk&#10;Vi1+BN52ffneg72X3/PS/ft3CatsMrCadgeWAMcyINW0/z7PcmvqqYQeboBgD6RpLduB9qC41GnB&#10;p08s5dTDAtT5Eg+wwIUKEh9sF4QTjq2H6maZ1ZCP3nxKIEJElDVcOh5OF7EViIFHBOBh8ZVbAP5m&#10;fsOBQTtK/IwRubaW+UjkHqsheRwbitZXARAgT6Ftuwb/K7nzyQV6++YX38Kekh5pSkQBAyJ2jxI4&#10;A69KhmbqSWtABngQXB6nYUSpzMN8yFIOhnXPnh0cIH/b69gUn1oc/3A8mVjIYx2Inxcz27HFMfFx&#10;GAmFDOxFb9t7qJJWhLIYtTmBAMJOHCh3xkxTqB4OpmHcSR05wM8/Ov2en3j9737i57/nRz/79ptg&#10;gJi9RKbIVcLiZGZ89qkf+yyHRZpwwF94hkil1dBKVGKGsmnwn7ilwEr4N+FKCjoRmImep+80miqu&#10;t5o6mikjiorWaSg6ktqOW/4ceCaPeEmJ3giDCBgkUAYYaVjAK+EmTt4miegFu8QFBYGLwz/5Cz8V&#10;a3xhBjcqATfOUFIVhEp/lQ0JNINROhcMEcIHCirbLzXGZUGEzKzxXvhaKFZhAmXqCoEoC31JJ4Vg&#10;+4FntsaoNNLpgqrfnlfqH1jqjCJme/ktvTx4L93jxh0qMb88lrzdpdvW6NxX6Ki2d1AcdFbHkGcD&#10;NpTaYMPOYDpq3JqussrdNVoNMR8RHpO0ATtxZ+mF84k0WzQ/GRIJMFPXLuEXcHJezTEZkb24YCM1&#10;zw/tZcoQnVpklPuGrBroFWPw3dmgea4EJhzIWTbUjUgm+B3yWTOXP4ddbiSRh99XDRnOD1p1j9EP&#10;Js/jjgzWoCoxdEd4aqA9l5zFECZhVYlaUr0aOlGlaxQUbEfNdPjI8mKbJl0NUQeV+C1nN+uyGf5X&#10;VkWTNUXoh9bgT9eXyGzIdHSw2mG28dM/87neCn1zKMN5EEoCjIjsd8OrnrFx097x5s46LpkKH3EA&#10;D1jhA0pIpG/Ne5Ewy1qmlWxsOBnmgqSUW6viZ66xPwv37t7hh9jFt95+h84b8nh8gAWTxZSWE8g1&#10;ih9M8mbL29w2k2JClyR4PD0+41l2rbqEZIQCLPOBCpU4D5QDg3jPWS1Kqqm0OkRzDn+9CxJUrXBT&#10;pf0+D8CiINkAwG0/X51e2ZU+I1DygRGlEBuhbrbeXFUhwIvhTh45ptxRwsV57kyqns4fAB1RqkVS&#10;AzYyfEVb3W+NMTi/vHP3Dh/qy9aALQozdYMkWRNdMJqabASz9umgTOkoEXI7dOyeu7tDP5r8mWAI&#10;cgeuyIejZGueLLVLn+aYMBppyCWTncQHnBQWA7PPNhiXMRqnnfI72ql4OBkErRSx/NWGkVeYiqb7&#10;H+8/ABuDcdlyVAiYI7Vbqm5DB+xvpmw7AROyVqt0TRG4ALRtLv+yX/5NQ1CHolX+RtRSlRvSayVf&#10;e6suZejBV6oFQzWH3lZKM9E91Lh6mhStScIw9OPvfnBczizTiM7NdNpPnE696oS5sYQ3nWo0Mcdp&#10;2XgoZk53yo6GygQnGFpNUyFvb4q3Ia/wn8z4c8MRG6SSK1Z2M1OvQAoJtYMRRniwqLQSpJsweoRj&#10;hdF9Ej/ttKQwiZ7l4+OwrM7df3wIb7BMfdvLm3e3oK08ZxSdidGji4Nnh5QQ0URkyvIPbgC80dIa&#10;s2qk4u40dC7HoaW4cd3Zf//f/T0mzDganmRpDjJt2sPzshMDUMF0A9V1dy3lKpa28VHQmtNek8gD&#10;zBMqALCPE6ZeJi8ACoVNwEfToNChnFCFJozJvgfzjwXeDwbZQlyWpOlTkeAQRXVH2Bk7561pmxlT&#10;G+BjMhF1BZ2aK4fgvL91aR9jQOylPNw/ZsaVCh78PXAYyWR14Ywuj44iGR9Ptsd7sQzMVwmVJHIM&#10;noNOP7fVNAICJ8nQLmzLuP5raW1jhXsNeleAAn0+FtlAB3L2HL5d/BYLDWCWmhnrCUEUQWz0k36x&#10;NzaGvm2vNM1G9ahGnteHval2P0Z7CPnA1qmZL7g9smfAF6bXnFykKpdajD/AjX/m0ek//InX/q/f&#10;+VP/9f/nk9//Y194553ntzeQ5hFcYi/EilPjoXDHCX328flQ3yQV3Ad9dmHsOaFQdKqQUaXhE+MU&#10;9bVB7UWt6xMjRsYlnVxJLh7lHAmGFxJtRYd+1+/9ozPvax9m/tYhIFYzrq9TYiEswUgjUuAq6Mwi&#10;6kBw+N/m3uYCcxJdkGn4vWzW7RY21jNDCgAedI2k4WKOqJtd1fqbrLiyU7rAUpGV+TMYmpAdmuAy&#10;Xc7R9iipN7rhIgsZj+eTr7ieIndMSjRSKvAUlp44e1HoIDxM93m1iIIAoejCLLHYNOOjPBCi+fUl&#10;8wYgaGrKIg4ApmPMvUFVjq/hNjcko+J2Wj6RUNB1SdesOiKpvga9wWOQB4jo51wyTFc93C7IYk/+&#10;QdJC6MbB56/PcGJ6SX/tUpT5QDfSg2M4K7SxpmKcPo5WFjSoEHhUrCaryCWsMBdsqaiGL7lvo6dE&#10;P/nNKLwrdY5Qx742ysqzdo5vGNbUD2IBZ8FUlCLSEpR3I7RGJU4M1PD3QzWp6T/4TUpMqg8v8LxT&#10;0e05NXzKV2ZUI3RqRj4qHTq+y4xRT3UEPkZUOQd7fpMz8Fj+XtyRdcRJ5mcpTWU9d2L4MH4gQuDi&#10;khoSUG6EhzkVJB00AEaMJ8zAF+mWKKe0TkF58hZJ5lwj6CwRp0o4RSUDNWCuBfsjFnv/iEYbMi7I&#10;4lDxRt4IsdnHKYQ8+u/ehgvbx3LanGhkiaolNZCy/tKn76biVOqsWVzTprM2dQobpLu4Kd0jkxg7&#10;OL35TnKoUwFVSN3jJ8yXMLgD8SN1G1kcUT6xIzQs5BV8vra8DIkAcsi+UVpWAIg4o5072z401keu&#10;O5RKGk3Lw8MGV8sJ2AUhBSJuN+PXIvIRthWB/SXRNCZLexuzT6DPReEN4DHPzBAj0fD5HZH6e4vO&#10;xeddnd6sL61TQs57r8BtIBqZpZrHS7HPm8999PYTLpx4FDVnioKnISiQxSe2AMzbuShzf5D4Ryc8&#10;i7u7QmPBeND44Rys57HjktzH5rqQu5W5lc5zoHkMpHCE9733vTX9DtNZNBqgnIeP9qtH2qsGNZ3H&#10;H8LcWs6sRJqQZUig0h518/1qUGSuprjamYm2qe88C2xie6sS8Q+zKGcoSbHYBUJV15oDVGdDBNB/&#10;+nGpYX3pV+OkKmOvKllRzrI/GXD1hhVxfNHJhmh9eypb2HC+UTcHJ/rAgFOSzIt/42/8BjQCjAaE&#10;QYS63fJpugsZmXAOi2YcjtYUok3bh5aT73PbuvgepAo7KYT7ypgYIhvqvoQpiihdiyvoaVBTJN/x&#10;Yncww5C0t43tpXziEqENJxuePH1qbM13SzSyGDZl6uL83h3HVB2PPD37Jb/sazDvCACCB0ybqvI+&#10;jN5vPQQsgZZBHY7oHMHcvQ++0O2oRCwH8NYeMTJx9s7bj549g+3jnL0jTx49ffjOo1e/+MY777yF&#10;rkh7fwJr//lTtgmdnjKszxYIo36ElNiNQ1MbRuW4bJQBx0NbUAZkNqjMLcgkeXbO2AjeLFgwAnqu&#10;wj1cduRY1ntyRgTAlmB0O/1Bmm4YEcBJt5B+0qcDHa+fge+bOtjOFuUynBm+BqNw8OiAWhF5AbdP&#10;wMrFFSpNKEZjkkeD7cOsUbt2cgRGOHy5hP3o3gYjuCSI1GFnpra2vf8c4cOQeDA0jQ2UhACKmuDW&#10;DcReRqcqo2NGKbmvoobvS0HCtrb/8RlkCXKOZedM9Kkb6aMpPUgxgBzqs88uvuun3/zz3/4v/pu/&#10;++MP34YNa+tzbx7yiqOD5xvb659/St6Wam61ciBTRnwT6oKJ0TuhX3tzkeecZz7GT7TwZdnHT84g&#10;fn7qa3SiOqoB4B0OLiOBFFlm94XkAWcQuED2N9lfp5jv4OjR2bFPAeaKMHGL1LlmemIzJFcyUBH7&#10;c7OozZMSU1A9eX5mF+x6joopeDC3+SbRF7J+a3cAswtuUNjcNbR161wVzkR7KRTdejtnRZDjLshE&#10;NiTgPDEZvxiTOJFn0ivO7BsPwqwa+JHDQD5T3BEBloPK1DfRWxrHyBV5Uvbt4A/AyjGuKuM+WHAa&#10;OlIiWItOp8+QKcNK7oPDmTk6urWB/jf34hzAFDv0ECOES7KKBuAv+S5ZvhYD48INsY7onnYInbsq&#10;C2EkbJLS06aGW7qIKXmW8EbzeIQB6cFCbRIZSlpugdAH6AOP5E5G0EcUc51tJ1MbN2JkGtv8NfXQ&#10;AmiGdDfMGBlnAqes+slndvcCb1Cy2lFLRpyuDf8M85kow3qMnE07wUpLYUVNGxL6B6thcu9B1SAn&#10;nCcapiAIvQKVNVWsMBd4RY3fGoeNwZ7cmShwf5zb0LAv8u/tsuBxeXFwdGA5h6ppmu8AdqCWuXh+&#10;GbyzPCYcxx7D0hwkQ4x54hBYnnZ+ckrnTqohUQSXgCZstF5dMWC/sb2BehKIk/4+eOn+B77s/e9+&#10;38tiLtl8DlpicfXp06dffOP1t95+KP8k0yG4cwv9IghZqsNUpy3p1XkyD8hYuT/dnCM8FjyoECan&#10;33i5e9MAfJCh0zVeWwPmYOHm/IqxGIsnnALzm6jABUVZWPbhDCR+l26QxgUyCJ6aMSJ005ieHQ6G&#10;R7fkLDwB2gdQzyOKvAaEh+SA81DLnkJSRewF7RKoagw+EizdjlOriHfuLM9wZaCLkXzaarYS54gR&#10;tf+80vWj7EjZWYepGVUkIyeLgGTBOsDCIlvh7KRgRubm3v+h93JeDjtbnKDcZfhqtxfwCp8NB6kh&#10;v5s2eCIpI/kPRE7aq5srN4jhtImq5LekW4daC11pzeCtt96iBsdqC4f2bAKW13tMFlvij+pEB7Qt&#10;2Q86qcQkP7WqkbG8OeFF56yV48hYZTVZTcynZjVN6X7eQBP1APE2BIYp/yeaSUwzwvz6msRew1nN&#10;YppMd4+MQLMQlPrwXtqZds/jaMan5N/+KEyYNSDDVPTzpvpxTqyXlh5lSuplNan96WEJn6cjLmAi&#10;JZ+UQ07ntgonPjV3WgHAj9CzHBDcEhZYgUeH3V4j4hSO39UNBuUu8PI2eU/PYNwGViHne0gobE+x&#10;z/GIKQR6dgzaL4gjXDN/xrBiZxhfZXSNpIKYItync+9+77uAWwCz/fIve69gj1asSaphOmAXbUwT&#10;ir+2SK9va22BDV0sLaW7cQWppkktQFbiOU6Np5j9MI4rwYdMCQy26iS3JCFuFrmkEhwEO1zHXPrV&#10;LYUuUboYEc6AEhIszy5XWmHCZB06WBMe93Ivkpk5NMqu34WFO/f39NZ0xDfXoA2D2FPew3Wrppkb&#10;ooUDibMrgRygCBaWVgv2K1s/CX2YU6VexXoj1hcw2aRSQbv58ksvE2/6P8pL9CZZpUJQafvmkkk/&#10;QUi2iZ2IgsNTmDGHYskKWJsVXnlDVdwCRuUiIh4et3iWmtYRU7dFna7dyH+HJMUMN4Sa6PhGMD4V&#10;b1NhalowhNWtiXxbOm8qOlUnI7CAjyOvUbP8qWQjW//q7eegnf7S3/rhn/7cPi95MrfxvT93+LnH&#10;JxmFbaUh7se3cppeREC08WKJlqoIkzrqyhKwBd+ufdAt8ZO0lnI/pspC0/toTyxFoq2+a9iC6K9x&#10;X9bewRbvWhtA+uvsEKVgzpOWa9QqSwZz6cMaG2BPM0IsYNzEjliNbiOvhZiVzgK1XHyAeTaVT2Ix&#10;IH/cfddKE2vghFhpuASU5JwIxDE3J2VwdegnezovUH9kNgyESwSXeIvchIXuyg6xQGiZgmm0vIy1&#10;hToWoQQPJy0b7QhgWCnjzi2ymYshjGTdy/CxYliYpcqSlkUI87lA2m+krlxRl8zyK+S+5oxjc6Lg&#10;xyWJCKmSm/VwHZlOkE8NtlUiMgHrrk0yuM7qKw6MQK9sra7tkl67JYA3iiBemofmRxaTbAZdI4fL&#10;Y+fjSOMNTpRHH40C7D2eCpgDG+6Dq3WIvATc9j+Tn0ZZDgGMKKhp9hDI6aeRBQ1mtEVz6YtKRdMf&#10;tVutzvCDQukCcWg4VqmLhk0Dqq0xcYyEcYE0+f7U8HIOYQHrsT215O7DmVhSbKAYrxblGq4j554G&#10;0Uz+c4J5PENpOD2eMPugKOmB8MQBU0ai48a/GVITEApR1sKi/THGNAB4Li871MLeJ4kQ72Md8ege&#10;NDt5yNYonD979MyB40RUFLqfPja8AJdt+Z/HDlspnPW381BwiUdOpxqjyjHAhrOnk/NDtJiExqaJ&#10;XVqhWUZuzEZFZqFPTw5OdPuhllFMNqACnydNBclOUYjGtO3CzQ2a4HgR9M4tvEsLUBmBrtiG3XKL&#10;3cC2ymG5lBUW0iOYhFmuGJ44rH1jZfCmPB2yeXj4eFp0vFuDBP8qdSdLTylwbW86VQpPrCkGSzYh&#10;zLQDwAmDwxOFvbbO7WVs2+0pomwVbw6O7CDPrkxhoTdTO2y591/AvEi+4YmG74NBOMZhRXFoQIQp&#10;UISgvKpiYmoEapmQiKhPEj5cPj0FSmHU2NE7zt/V13PaChik4MRFf63FZ8SAgAj/hgcm235G1jRl&#10;GC3vDCtf8R/7uX1bQxq+3vvud49gPf7fbHjyGgEJ6JIbOUWXGpA0IonoWgyNbR3EHMk18jVcRjpk&#10;Caiib01ohPOM6lF1oZKfM4qVHp/Q02zoNiKhAVgcOVBV1tfoL1LN7VGqmXbdikAcR24INTmDUbce&#10;OVmuK/cpitZTchiHWIABT9ptJJ8nl4vcIfpm1/MUC5/vQ6FKIL7u5iKcNKUXwiCrTXOMutMzBEON&#10;5vGsMZssM+Uxbe64ikrCPOmEHcdnXMNliPqTJatTRMOn54gUgTJYcvp0CA/izZAQJ8DbuOEa4fNz&#10;wg6SEz6dO8D3wJh293YwwYhiwNcb91g5wtaT9XWqxVC3gVxEGCnBsJeBwjOSu3WXeYvNe/d2GHdg&#10;DB/pxUq8fPcuXG4k827EXl+5swcX0s7mzqaoWf6ScubykkWMVpVpRF5eCgNHkRjvobqDSqbYEEYj&#10;2hPMKUj9h6GlWUbbDonHkViPJetxEalSWkLHbidlaAXPxx3HgXGhFJ3efONN8i1UilSDawMY4yic&#10;2BUh9TxxA78V0Fh79kbpVWcsi0+0jM4s8boVPAsGgpzgtxWfXnlKlSnQCquRFlqGhW2HLjFDsBeK&#10;j/KRObv8XHscb1HXFdluHjG9cUhm3qoTiERNx/HIPY0AP/KiuLQiVXV88TCo1c8/ufjx155+z2eO&#10;3gDppJOYxUBxFVZZ4yhUTI9l0CRQsSI/pSQpHkz8Zw0Woy0jIoof7E6dFA/y8zHNVPWarmv6dIhb&#10;EIDOENHHBQ1isO+lEkBzoCArySDpOBgQF38N74O0v6nrU5YVm086mGXXLm4DU8JqQQqoNOK6XYEu&#10;nnTIN9Sibi/Y8RW7A0ZtdT2fC/cBy+OgjqyXdt1O9jFjOIVclO1QDr2g3GIaDB44ONk5lX13hxFs&#10;OSJLsG8sI1sS91QGHjBaIpgoZHojkU+pnmBqBtVLon6Ba0ns5x3jIQjW50q9U2nQc9LhqefgducB&#10;yrjxngRfPEq7ANRvAaZ4gQYC3nXKBAl+Fk4OWNHIKkrnU+FNMMdYX3WiMEnryr0vm8mPVjuzjQbj&#10;eUgRnFSSgrasXc2fmQQQC+LIfzBREfK6CqWIDot1nyLEldckEwPQ7WtqXUeyMRnWuhPvfw48m/TJ&#10;h7aXM4y7UV2hWCLf9RVDC5InVB0yUmSUNOxyHa3aFxRVbnjOdxzHVWseKj/1TdWF7GL0ED370e7o&#10;+avmuQMIFrRt8rIgP2U5PzjcR87Wd9aJWsho0wvG4kJAus2gFrCcfQoU9OSOBN9gMEEU+NRo64Ha&#10;BJG9vkaCx2dT1+G3iBCBDjaZunUmN+msbXzZBz/w0isvvfzKgzt07Ha3XXlyyfITBNAyPOUQxs3m&#10;wFZczq0vrxPSiVElfttai/WRMZj5UzvLF5fomALN7oQ7FNLX4P7FTCO6ApqYsThzNbXrupgCZKuP&#10;RvgM8aK6I/CUXUzI3zN2okuvgz1d33afOtk154/StnDF3doEqMXkUZ47nWZ40rleaqXOH6AZQsXh&#10;GwOSrLIcH9qdpG5XDIBJrX6RCdkV3pIVHYK9OYHLk8tQyUhxaaKboN/zp4JN+TkD2zwm2ivYVno3&#10;Khs84czqZhWNiQpzPrS5ubFwJbaFCgeNgyLzVJeFoDG0sbtLqZJo1ewl7W8+5eX3ve8X/2u/9MNf&#10;/hWf/tRPJRxKrbUY88r5MKkvpkWnEo3PoG6iNj1imNrSeG9/P9LaBjTVoy/xIzlCSJ789KGhleho&#10;bxQ2dnhSnarqzP6Hdqx7fkcrIyDJYaq9HM1CrETFf+hLv5+sx2gR9iqiQLOQa2j6eHP9QWxLS7Uz&#10;zSVv5lfOI/TttJtpUF1eQyLN4+pIMjEBDwcYBN8TkQTVOmfjW36yG9cmGgQk+aGea4yy7R1cWtgC&#10;MbjtPgkqiDWYDlEKMLfHQH8A1csqUdiS3Eol5ohENcRWWXS4SkP67bcfkpBwkpQnzdDmF15+cA/f&#10;FAgEyfkaes3lIJx8yhGHlJnXbbF3GJyDDmYNEo9ll+XRCrSnIECKMpUJ7+ISIQ3yz72mctCNothv&#10;sOeWQylKETxy2xx0jsgSciG1wpa2NrgqsN6kUJwZ3sKEIx0JYiPT+qBrLDKR75AZXLHQFzBKKIxT&#10;9DYhJbLMDFSIaK+o3UmtAzfnIrMk6zYs5FEkBzrFyaEkwHQ9OHO8uyJ8uUGYBsJBalohMhfxqH9I&#10;ECEJlV5RaubWZiqMyYEjnIm7/SNyVtEs6C+2VUNdvaofmLZSKySt2ZrYxy2NcENxVsDCd9yfTbVW&#10;NaKjSZMAVyLT5G4+Q+hiWS1N9KLS7XHkNJI/eOZT4JcV0557SqFViXziTNv8Cf9/4UET92R2z16h&#10;ql/v5ckfSZ86nUbczygQJLfJ+zwYATBtWkQe2wSMOn0S2eK4nUTDhPxKkiSWGxwbYBk/tEmDOJrm&#10;OflCSELvgYdIzE0MZXMq2iXpNjii8P8KyyZDl4UcbKnnV6oIufyIWhj8T5LhPIXbCfHZwi8Iubjv&#10;zkBf8423I3AyIReOrZ1dMDZkcYyIhHUV7sky1/FBX1ru8FZRJUoFjYeG2s9DHg5TCImYtUdnX9nc&#10;TbKCJwx5mjfENZMUPl1xLlMAmYpRl07QVesUz7jdNgNJzTktzhBy1/OTDnHwkZ0uwdPTfj88OLKB&#10;gHIkGidYxLWADOPaMUYt4UyJay3gkEBt0QupMvhRYhLxxyxOGWTlIz+q8VfYvVHBOgVcnSMNAfX3&#10;om9iaqe8uQlA448a5prstiGE+tb4j8J+tUdPkSEka5QFC87O32whg58pfyYsawyfUtM4fv5uOKXK&#10;1Emk9TwT/h4w+PAxITe5jdbaEl9P7QbEC9wLT4H3UPmXhPv2loIMI1+AQ3kdJgsMELpolptlzq+8&#10;/EB4KdRfSI6/gYWFaAB+rTm3nt3evPd9r3A4qpJ0mQ1fFuboZT3bl5zJHdVhNUM0GEnBFTx5/ATs&#10;AQB/YhTuOXBAbLEzQTAAQynOerWL86f7zzAE2P3goAluxH9yqzI5QYMA1MQFSkTWwlpSZAiaYyWN&#10;jde31yTCFiwQ3tayrVxeCYeg+b3sgDTxC3LL8+ajuQgiNi6Nog/aZRS1uuEcHPtLn8M6aNGQJAfV&#10;oFHI2w+f9WXk8c52HT09Aq5EVcDnf3UjsGgNZBIhmf8ZroXDhLe7NFePs0iZirNmBNYTDlkIzT5r&#10;DJL+431Pk8lSPHICziEMe/U3DG6ov0jCMry41l+1f/JKy2GYpTSiiXk6wWMZQOJjCWfx3YoP9259&#10;Zxleggfv/m3/2X/SuY0azn590zd+fTsP/XEIHV+4DO8ipHHleM5v0kQIaG+YR67fjHqE9VGkmcjl&#10;X9aBEkU1a33hCXxLG82R/5FQt2hlWX4WGKkjJRkYB4xfiJrEPWRQ2jwmLxoXlo+uKvmuQNGr5o2i&#10;Jq+h/la7e4Em4Voj9aqEn//qMz/fN6p3HqrVY3uhGkxHkkHlQxeGDnDrhfoRPXNl1Mg5IIEyUc4y&#10;9NLALtydvAgEym4HfEtHZ9INaw+tSwBxIl8l9MceO5HHoirsNj06CrHbq5TkkRA0l2YXZnVxbRl6&#10;AuJtTlIoszLGyQSQMg02ck9wQvgsLglzSlGGrV4mz0QWojiuDthsd34CG/iT/WfE63CQUD8mw6fo&#10;ZT8b3BIsuNgJtmMhnxbG5x89ffLw8RP2fAECdLUJlDqL8ygRg9z2qeSMcvJ5DbV1u9yJAIsGFgoT&#10;tSVyCCCtbFG9vKHkbXf16oaXhc06HHY8A4Aai/b13CqPtRIisErcowdlhxkr94q3pbtGe1ug7sX2&#10;3g7H1xbDYr6Pel+wOfXk6IjDp1d9QT8ymwLDbMY6QJmgHcyma+MzCDku/1U8GxRHUDiZ2OUJl6f0&#10;m+z6s0mMvMC8o+vaWgOaQVwjW01UPHB/2c9RzUdenLhn1hRPSDPaJTly6qGKtF5s6NCkBbxLiUk9&#10;qW6rJ2YpNF61mpDqkRWLaFa1y2ijziXwkVAn5QIi+V6j3Z44qpx/fiYQZTTrcjojt/jSlAWgrLTC&#10;iN9SKHkRQzJQbCPtkBVnZ3hAMtxgOu2uCiS6uAUQB2p7hZXSYcYjDHfdOhRevFsgFLyjRMHA3qm4&#10;pGpF2E0vmAtAdzrej9XDfyFFhOBMeXbbIGAM+QJCehmva6Ez9GI2ckSSW2NzQs1miCAonbM4cYwv&#10;kZHBnu/lE53moCJFty1JrR6OMq8IHmN04wTK/ng+DDcTOlx9hs/V8Pr1G/hI6HHMoVwuz0pA5ZK5&#10;RP1hpCLhhgDR3MANWQibLYg53a/k6oRQstu7OBEy4+gVKCbcLDeBrGWTRQQm9hw3/IYObkt/Feue&#10;tmkcm7chjqAClYdYaW8QP0sWG/0PlYz8xAhPSWfiKLuVsd8GWDlg7Ggy6U4XJdVIwXOkoaNr0I7h&#10;rKAVWgSOR6mg3OVJC/p5PcYAJg1f1ShdTWkPbriHiSsg8KNR+2qFbQqGGgo2npudMNYwKjFL66Ez&#10;BW4nlwnv9Al2AujaHbEE8dxgwuLwEovaJ8p/561HkCUSihdAkypgMDNLVj54y1uvvUWQRE2IWjk3&#10;lU2XZK0cxJEch+0u6NrxJSkRKLTrGypWbmNZXGJrgosTyDRc5kNdi1hnQ4ru5yc2JZZXpMWXdY/5&#10;X8iBs4uNCX+gmQQKCZu4VdacfA5q7vPDkyese3v8TGysW0HnYZhHYkMRosHkzjszv7jAh3IXTAYo&#10;91Jk9VnP78IGDFkOSFjQDlC5try3yIicVLocEDvIOeCoOCdIlWkbknC7q0pYvQAj+mt8Cs8/RFBC&#10;MtA6RTcDso23dQewkLD0QoqDEMwu0QkVC0zoJpIJDsNFN1e4AMRqg4YcWyNTOZe8mgUD66ygxwMb&#10;mjkhBA59bV2Q1gLj2HhsJxG5aj6Lb1wkcDO3/b4PAyJnQ9K1NNKbFMA6bYgyVgY4/rCeySaSOeu8&#10;+OH3/MO/06xB0zK64cP61jw2yujKqRfKlwp5Dt7wKbCkIc8zYx4PoI5N3mMkB0YyU+ej6jfOrnFV&#10;P7fZwLD5Ji7Rh0n+Nf066KEU/JWi9QiVRmQUxe7RJpKRHmB8nOlunHeqCtXcEYF97/f9k7wXkLgD&#10;AWHQ8ANIlTPrkPjYRemZAJVnWL3iWHZX9ZKsFGS8xq5U8QpivMkSIajJqfIvbDQ88g7Fu3k3JXzK&#10;ihBNXJ5TG0a3iSGMb7OfTrZIyGVZZgqdzPZW/G5aKFRnT08ohR4fHDGW9s4b71CdYQL12bNntESo&#10;urKRqMyRnAulYsM3uD4ocTkaAuG+IQT24eE7T54+fuow+Mk5OD/XV+WzzXpvmIs6Nc+gI898EmE8&#10;eQ8035w0XoHf4yEc/RZOvKChYciJyhO5CCETrCEHgocEagAVJJpx5eTN0jqrqtcNbiQ0Uxlo2Zwe&#10;4Bgs1dJEhzntzv27dtzkJjA+pYDEgBHaRvfdA5Ks3FxRCOf5yspDrUoz7DpAtkcxrnJ2cM4sLsU2&#10;XKSs6pyn68BkPwryOmIRjGjwca0eqQiRlXbJMhg4yZDxTdLZSkZHRtMrGLyXGv44j7RFAvRT/Eaq&#10;0Tdaa6hpT2ErPkzN6kxdlYHv9O+zHGXo4GgCVqsq14W41ifEi00Kk17frN7QBMCqnldqx6Zv9yri&#10;jkaSkwKCP0+9Xd/mUr2Cp2NNEnD01vGB6MCP/7Of/tqv/qW/7tf+pm/+X/623/xN/5acfsZDtNbc&#10;AFQtJcOV0yV7s8n7IoGmeqwp5AWQyqD1W6vA88tYIWdpOFE8NffhjhY7IA9jdJsb3mDrVeTYXfTI&#10;rZHkNOevwKaA5y53EH+0J+TI9O5xGkyrdseW4bgcg9BIZoxOpIQmB5E4PYQJDQdnpZgIJcPY9Kjl&#10;jrG0VRJb4d63FH5gc+KkhSiSH5N4k9PEMmLwM20uJsNldo4u63gydAXhjFyCjGAQOxq9EaqRQLgv&#10;iHyahZEp4+rPVzkfeiW/+Gu/5it/yVd/5Ms/+sr73vfBj3zZD//Apw6P9mfGsSgEpTG3zXJnpKHy&#10;GbFsCD3kfAiLd8nX+vmRJOU+gtEG4JDY/lWLPF7VgKxyrukcE16T/AyjG3M/DRY0pIvwjYMMgX2x&#10;myJClbzB4Sgzg8Q31lNtn+eK4hbqBUb60MnQynpDwShoz3jI80xix6teVMVyIN+w//SAYxDi43cJ&#10;YR7cv89vHEPBMl2e4a8X1xfPby7uvXyfOraAgWfmorz46BD4Muvcnx09PUSoqGQAXYJhC5oUbg0Y&#10;vkWmkKHsW1p55cFLqBLTLbyLtAGrRT+LCR1yCC6Q5FSczilbDVQETx93v7jAFi3m8O/e3+NI1mKV&#10;jFXxTw5MGEmy2ZrvKYKSJVAYW4XFja2LtnGxee3aQScjIpwf0l6USBBGvhv6bsYZ4NzJfFzjg5LO&#10;uyKXm0bOAM8FhNrhaplHgh2mI08g6RF9TZ79HMwWS2D4NSQC1dnQAC4B7+BKyE95eNar8EenDHic&#10;cgYon3B1MF2M7DC4Q7GW2Q65c9zmyCUTDUV7ZX2jOwmohauiFou7gkJdhhE7nrYfEBS3ylNsol1O&#10;qSJ6yoN8+tSVwHgZZMBNxsdQo7ktQL7N9BBt7XCX4ToefbLQ+LtPJnZuMqVyStQaj9acQGCrIKYJ&#10;5u3FGinOo1JahctRbRGMAmp/mIy88t/Q3mNHwdLHiHw2wvGFnfrMMGyitYh6QQkZ+2jWPZ2qiL1g&#10;rvyvW6vrF9IB9+jVgtj/Wm+vK68K7DGgquBjZ3FY3+FJZbwmafbsR35jizmlgZqdauV4BUfL/lus&#10;Gaprr4ooCSXC0Mmiwgw7JUuCCVi4vE1zxC6UZqT0K1SeZXPEGcxXXl4eHB4lQib8Au8BKQTL5FZK&#10;HG/si2sRJLeYgdAT8HAyFLmh4ZLgSSOWaWUsPqdv+zhTLNwqLDr/Cq09K1NJQtheJfoiewiBUEtD&#10;Y8OBtgQZ8ZkphB3ePbCCu+DZKaNtgszGPKdvpZqDw9pABeYguqCk6dRIRjXdpcj4AThCcihMvzkE&#10;PLbA9GCMFQZI4qI74H5SzKKMzB6KZtWItZU3yq7ZY8oP0Du9Wva24snwW9Qs/BfjiBSxtoBiSTQA&#10;Hhzv5pIN2hlOH8bbAXihsZ39UEmVXCTEwyBbguVWGnXyqs11UFoygmxv0ihEBHBVtnDOCblkNG/a&#10;3Xhg8j2ZABpQjLqHhPyVPMU5ohsjlF9FW0Ia3v5uAnLfUQPujyemuFlQUy8gBjCDo3VjSnksvB2y&#10;wrGnDsIk4oFKJX5BpfyYQcatTnRrRaRN/MporWQN2pemCPGgqk33A/viduRyXSMfaeAWhfbDwi7Y&#10;wKqqVnfb2/L5z37mP/zDf2ANFle3N9lCc8FV5v/d4EYcILwapJFEwsS+MotZw3fCm4Q440h21LyA&#10;hTkrrmmvEAjxBuHa1E1TZcegWl6W7wtElGRdxOUpPKjvXLa4t2waFzNBld5v6BRTDrhEplwCkXkH&#10;/6K3Dok89SfvI/VbEx2qYlw2jbzW8GG+SHIsBEqiJqOss4PjffZPz1HwMpQSR5WAYT7TsZcG9yiH&#10;pbALpAvwOt1kcgc3MCZhxUH6J+1MqrUu/ZYQwYyAFFdkPFZPbvfbZQwC3Dyu/3a6mt2QNAA3tz72&#10;FV/1FV/1Ne953wfe94EPfOCjH/tP/tT//pPf991Dxqagv1Wf1GSmIGcyY31eGpEIUfJYb0jNtfF/&#10;QyL+75Upio38hvzMMoeYZut100hRPErEsm9P16O976EWict9W8z1lFT0BYlyp1ZvG2zBILfLVoXy&#10;FcJmm/zqj2pYC1ry5JNfdHNiHUff2ivNG6cMYfJSk5CHNZdCI6+5+9Jdyn64YVHGkHocHgUTClE1&#10;UpHNPBCMPX9Oj8zJFXHHQFdvsSj4JgIjrM3uXcHXgI4wcyQFYT9xIKa9fuQElCqEKYCTcFBYeUIH&#10;xut27+xqSJnqIhllcoKwhiHq7LiNvi4wt4YIkovceXD35Xc/cAKINmLqA8RzmCAkx1UPMA7fzlFc&#10;93ZQuH3+nIjkzv1dFhPxSqN2ayeW/61QWrR2IQX2U0ozNwvB7+pRhZ2GjdZ2ivoKOcJYmmauy5OV&#10;n5Z16ZyG0T87gqAkPnP9iEkRCssD8hatsG/4FPZgXraxsoohRjeh6ONDzJoY9Xd3Fg/RaJ5/CnnR&#10;3HQdtKg47D9u5P/9P/z9j3zFV370q77yY1/11R/7ql8M/Oh9X/bhd7//Q+//yMdefuV9X/blX/mB&#10;D37kXe/90P2X33v/pffce+Xd7/7AB77swx+998or7+KbL/swH3fJSlhuL3BICM8XFg5hYWY27zn/&#10;7aPUhy5cfQZVFvYr/eBh3xhiT7jfofokjRXEWkTFN1UiFyf4FcBeLHlMK79vMpDvx0+SGI/PSBSV&#10;f3kXhlkdGpIyed5bkffgeWGeUN7XN+hhrHX5QTmYn1VPFQUZ8t9cJi8eGlBl70FKoBBT2gsbHflq&#10;3DgzdXrcmfGX75qVA/KxPdcganEIBCTuGLR5bVIur7aYNlGtOAiUK2OP19g4RFFyLMsgiwBkFbPF&#10;ZRaeWDXkZRLnuT8V503uu7W3pT9xyz2WfBF6JvChlCFNT5RWqGURIXyKk6cyZXAqhH3sCFpT9jiU&#10;sSNByPziyy/de8+7YLO888pLL9ENo6HsbtstKRIInXY2GBvdooS5C0xww0IsUz+OLcChCcmRizXt&#10;yEP9RwpAhYjQ6S4kmHfvcg7uU4cAFmI2mOmZtWuMzg2ztx/IpH0GIHtgeF0A6foUrA8RFnaf3MJJ&#10;IvWE7toN6DwgT6gMj4KgSt5MCNQXmbwg6Lx6ur+PynXHHEs2uCmYJKrTaXefZ2Zg4cSZYKNIwSJw&#10;AoF63NkmQrJetS6bgMO0F6DLHVOks+KIE2O3y8uP33mUGNz4GsaSmt1//mPfHfveRlgkKO0Fnvqr&#10;X3gtFFhDOv2tspQRusRNCXr8QYRtiMusEV0hijjaXcnDmoL3MTJRgUwLoQHUCMVi7HltyykRwkm+&#10;4wBSGlPo43dSGcnPKt+R/9EKjPMbmjfpZc8ibmmkDiOJzwunNGgMNVXI0v3wq6tUph/O/8Q/+XEE&#10;iMoqYs2DcpFn4AaZB/YczU1Xl0g6HXkzYDFaJWoh8nVr4Q2jQKde2ojiUrDgs4CswYXPbkdnxES4&#10;ESGhgfbRzq9gd0RYL83/pe/LoBW8fJ6V9KmgP+2RObYqHIdpJuuaQVp6PmLV2dfr1LceUhgTxp2e&#10;Z+bp7AJH520fE894NuZ0ui5e7MpCJDfK3ccVo2k1zgwpKSHrjvihlCPHcNnP0WHL8+Mm2uATSEiq&#10;AMBF8N9ZfEaoseHgogLnXDVm3c4gD4Nt2RSKSTjotrPt69n+U+kQstCX9AblrEQmLMhD0Z5yTxLU&#10;J9Ad8cRk+7JXOrWoCIMhvzG0RrbmPSUdoRuNSwb8O1Yzrx1Kkuv2NcM6t50XGYnDMLusDbXJE3eT&#10;+Kg/TBoeeY8y9jex6YmOlExfFVKBRmO184nhWoD18uq2BpRqvGCIqfc0h4xqGVtP2pGDpVY1uiTM&#10;ci7D/L5FlCy5EW76lLcw+oLJC+ZK6kVBD0ygnEHLDm0XPSlZshDyXRdlwo60xhF48bPDA1TAFl7E&#10;w0k7mMAur8UBPT/hhwyH8TOMr8M1hDKIzZwTo9JIXlxRKSGvQI+IkLg0cCBg2nDtKSrPHT2jyA8U&#10;4cDqlMIMgiKI43D005h2Dy6xyTpgDufFLPNf3Rw+Y+EaxX+TCjSOJh3ZuHg8tsobZcmQLBgDDhRa&#10;zLaloemDo9UNQnxKlmfBVkCi4D5pPoJKGz+3xEshh+d0fbsHL/Lm+r27DhlS2SWbxUcR+MO0hpsE&#10;P7vMtW7KmRk7KMsviTMuFfYESdjZRDlvk73Mh9zVjQ03LVrvlz1h9b/56//1R7/yawmO3vdlH33/&#10;hz724D3vfdf7PvLyuz9w/+X3vPeDH3nvBz78/g//ovd84IPv/dBHX3rv+9713g9+8MMfe8+HPvye&#10;D370Xe/+4Ls/+JGv/eW/+mt/ya/65b/iN/z6b/jmr/vVv/nXfMO//bM/+3lOHxeTvifPnAbK8euv&#10;v/rf/bd/o/IT6ZNSH3kNA1/DpsQTkZ9BNimX24g8XiQJQ41MyKIlNeWGEbPCbYFOjc0S3Iwx5MRJ&#10;UzBUaHcCMU1cwpl06QNZSgnWF4ysXu0M4KLRz4CRGNXFf1X8J/9DtKHDaAuySjkFcJEoXxvdygIK&#10;noQHb3oz/aLRWeNHvp48fjq6D/EstpqzxcoSDhWRE3AXJt/EMW5xAEDhEnR4hbRBPHocNEfj2aMI&#10;4J21JfM3OxQvs/GQrIP3wL9F28ydnpn+YfwLVSLN9hYtzVOjIXqRH+RCiDekMEh2On3CzvaPDrge&#10;KC9kYcWwmykIn7DyurFx964s+RSQuAs0lAmP2AbwyksP7t1lOGMLrBU5dhRlmUzCCnhiBOTDAAsm&#10;MCBKGSWVC9fBWHn+GP5Dmvnp3V2IBYBqcfecCeKyZRLh4mE3Ababkq8kYxdzArR9m75KadHmUuIK&#10;lMssnNiTsfF1YN1simEo49YJOMfLXfeI2+NfDkm5uoX/ccZSF2j7UGvRkSoYB6ddaOELKsQ1rNkC&#10;WWB4/YHKEt0SEG5ADmIRGIanlbWXX3rFLRZWio+5+xE4XBqlwshIKCs7yRn3oO2PkjdfjXhGQMcA&#10;0NSP0B4nqK+3iFS5y2Lk6BEp3prwRzATn5FBrgqxY/D+PhQvjbuqZrGT+TjrWF3SwY/yA9vkQ7CD&#10;zMkJp+WRgrB/xs1bEfECEtTW/zQ4rJYODFfzfKtPw43ygqkNUp3IRHiAfxxr0Hz0AlAPN2saZXQj&#10;ugNxrkJ0wZCQbM+Px73uqpBAInimvSVIrPutXNQl1o2etkzHAA546Mz244i2rOJyL8HiZc8a88O3&#10;CG5DA9tqvCvBfra76u9Fj27AQMBcD4dRpfg4gmbvTz42U1KeYehXpdJO+OntEaWREXdag3n+yKEI&#10;xBTMNFGEhoLWueJU+PLIJcgR+OqwxKLbYFZRetES4j9swipARpMXlzhW5iT4IQUDyZiltFxFNTik&#10;mMmW30JN3piUHIK40BWJS4i4Kz64CSYUoVEGB/Dg3v1ZbdwPjRBPwUdNrRlVo6qa7xo4z3tIrD/p&#10;W4KAwRlM2pDXKj3jsBHNEfQoqEpybHzEu9H24IApursizykpWbMcfArgG3HGAZjJK3IR1JFef0lc&#10;PqaxI7tNm1WYWO9x2FLOZvyiGlQtbKCv5ZnYQHr+rUI5oZsvfmgrx22fV3DWmYZhazbhvgp4a24O&#10;MARzmEgRUCLMC0YML0sLj0fkmDTNaLgt6Picn2M3XftwcfrsCYtFr3gTsf757aW71fb2EHN8gCRQ&#10;8ENS3dQfWyIQV44MuOtDzgLiCZjtuAgtIvC1bP8ggkF/WMLLCdOfkpYO2+t6llVOHHSqMoluMYuQ&#10;eVmkiFoyfMIU4u2SB51thf4yXJqOXocEFeKcMC9z92Ac4Gy9kVlv5XOhLBP2BM4EO4lIK//ZxE42&#10;wWyQbBus4hKWawRptiywfI06scOsmczkx5K9UtBiOMN2urRJxJB8RNo0YgetA1BVppDHdCp5svSt&#10;C6hwH9B/+sf/lLebzqXYWvmN6ccHK5k98iUSzxh5uhx6NKnkCyypvw9pNXk9Gsid+T//uf/SdWdk&#10;2xu4ammouGVgyX7RV3xEbZksm3dwFj/EPNf+xjiGpi5S6O3SkSaEaIVpBBxJrfuTQdrH6zULbeXp&#10;JkY4MtKbNPwiwY2o7ADkaNPOOA5lH39oXPUuUVHg2hZzpoNPZWBLy9Gcqn/VLyFgh420fsMyDM1X&#10;dTJt6rGJoV98XE+lnx5rMFkbCVpFGsRR+klTUgnGE2QzFH07UWwFR/wvFyWNBanDOpaTZ3p+cza3&#10;LmkL9nMZegqMMOAFaji0kAO2IwZi+l/mmhWWPz6HWBLbBnmfa0itDDOsYzS/uIbwMLkhDzaTAZwq&#10;2Ak+Do5Aek9QRaIDzt9IUoRlhsXg8BF0lk+fHu8fGcwhWnDfHYGPQt6kP6L3DdAN2XW6P3hH2mFS&#10;7i0AH2L7xRwbSmhBAD6U9osdQcm3SXERPWd+pFMGIiI3wpK8HxfX1DjR/5Z8SGs4OWnpHfBDYW4g&#10;8kfQOQQFOucyrpNRhalaxoGjI54BTvIUgk6K2PALQP0BTciiZ2ZhGYsTljZiQMG2cAxcnkudcodJ&#10;PcBi1LFtgmDvSOidnyKHOj3H6tEq53xQH/O3FDnzwDQoxoBMpTqPpKNX4EIcECmwaFHD3HT4S7rM&#10;vrLqmCi+stIgJy9PGzjRTA82dTS0u43IU1tNqT3v7S9cUJuQMogSD1t4oF4tLiTv9oddBzxKss0X&#10;eg7JPXpaFeURuJX5ZtJVv28nu7WlJivqkG3wsVLof3aQWAPHzifTkHwoIK0QdVZdue/eJhoEKXvx&#10;I/tiBVEGtiUpC/YMAk4gqoFD8R8/QquomBAEgF4IHYvDbk6tYb4Xb2HRZnEDfsz1UAiY+xJXpBtO&#10;uc6rQMDMxe0vZC1D0i/xoSycc5Udj4vghqIRQtWSMuogkA5v4YPyOtA0iPyVDLeR2PzlIjDAEr7a&#10;h7nCJchZ4BbSjOVjlNECmmgEXkDCk2R5eWTVdOtuKZ+tktC7CUIkl3sqQisM/IIMR3CJu+cWWC+z&#10;mjto3b/8mVZrLcEBytBB5jFl6eb8ApARXekNnpLNM04IIi9Cld3au1PJ5WA63eSCal/tbpPWEXzX&#10;vvvQrDHk8dkxj3iNQGOWdLYGPwyj4llN6dt7GEPJBuIjLzfETwTTOmXE2c8x6aiwRLMafPriRDY9&#10;Zmfrxq/U14I1dN/jFZXBmUXOEXO4LKzyUuPqRjdjIqwfEp5rfXEJzR0GXsSTCbbPi8S8wDbJqx1/&#10;Y5Lu+BhjCq0SssVrcM8YD5r88iXxCAHvb25SneF6RXO7kEBYdOpVbJV2l6fohUv4MtzvK57n/OLJ&#10;s6fW9hYXOeyjh4/oM7s7a06X010NWYoifTxTPJYhA5HOM5qnW4cIZd+UQ/ucANeMPBCZ8R8I6D5d&#10;ZLfZkQgdsgIMvaUSS5mgDHdFw+5w/gUP8XQoagGUIQjDeBtE0aQGxkcqIg4XG+xi3WzJMw4jZoET&#10;h7CPKzX9EsbBNPJy7QmNEqIn8YwCuRapBUhXyGxohNITwypkWTwJET0BgiCemQT52SyGj5KwUxQ6&#10;5kR7iLFSv+zmIPaWKNBOPgujIE37FXxslIrC6STgVgS6KMpQN0mvzP01uvINfIQrvBh58ldO6pZm&#10;+tGTR/zr4PiIWjaoQV40iwl4fCN3jAGvGeHRCBKYLOAsHrFWPIUmL3pbqS0FTcGtLiRoVKNrx6bo&#10;SvB5K6cjHorKdLOc7iQ116pz/6z/SMCUXZjRB2O6jESkAT8pbMx8XtnT960tu+ffI5yKJYjatwEX&#10;xYx2NKPJPwRp+e/v+offOczJOIL+K0HkOH/eT/kEvHJYiwHwHabYf4OUcoKEx0xRUNHlJ9QycPDp&#10;RsDVuppNc3gH9Ayegn1V22jMNhyfTrxoldcVDjCWXeAWAC1QOwXrlo1Z9ObElbOUk3Bctxy+xswR&#10;0zvbeNeDl7VOuXtXzuyFVfjKrV/EEvgjZv7JztOlsrR/wFDrs/3HDx+/88bbB4fHDMVRoyH9ZY3i&#10;/uODJ4+fPXr4GEjjYwi2nzymQYg8Q8mGJKIgjNglvXLGn5kPPaIRso9TI+nshotFFRkpl07P8I5s&#10;qGCd4w58aJSknXpYo9PHGTtRRT8uzDrcIGyrK+jg68tkmXH3nBVsWX2yh1q/yLAVzN1rwYDrFZmJ&#10;u+LtZDydv+Hyb8/nVhhZJJNYXLd93XQckXWnt3eD5ju1KHSec2NtuFWrhi8i6yqCCWz6zdAO/1WR&#10;M+RyxkAUYO55uyH27wMYH0UmbkfptiPQU8NuxpRaRUjkURoS/o2jN52IkqSoVa1xmDYpQhVA/zlT&#10;mIj1zCElFlNNqwA6lBdVpSkCm/TN2YRgrMarh4FokTShX4vMHiVJSau3BnFxNrqnhGUxg1LPVZuw&#10;+HRneYdpJZxY1ic9jlEy7bDFOXbr8pH80qrmZAL4FakEt8m6kTsQnBTApAbiAEDb6ITr9mcsWg5O&#10;GfpT1wiGDdY9KHkManq25hgYpZcjMJbjQBYMHyabgFrQzmCO87d5kPbDzhmCtQzFbx3gT5FJm57a&#10;VHwYOCkXSvAuQihEINyrUkbJGxYCGs7QJh4xOkpLedbjJFoyW/NGc2OcXGAOnbiONa6Sr2U+S32x&#10;h2j8xM2BxR7WVtOKZIlpAFLgNrxK4tVaIp+U7aFj+tLr8sUxm7VknviQrum515b1aUe+8022fg5D&#10;nNg3/rnGtVVJX9mAaeYmRrU/8pdfjQdgHhn5ibTGURLzFUveIzVua14xtC82N/I24xKbbH0O5YXE&#10;ZuccUsCqdvZKQvPUpb8vjHh818h9eh6pyzaUTOzm0eLA/EYm7dxaEi2ejpAKmMEJkU4uCbtxt3TW&#10;qKlg2WnjcDVU40X4zi3ev3ef+iAVIKwhgTshj1QxZ+eALBEf/fvlOdi5PRaTS6m6tb2+wU40qcgW&#10;QQuAttymRxwMm7kHdvZo/xiagKNnx32KJiQZk+QFBO9RSeW8ifXhITsY/KfFoaDM4+GYYrY3i6JR&#10;FKVa5tBZwmiPg7F0CY8ix2qG4YrwTjRKkMfz29OjU7f4BBnmdAXzQddXB6dH9tAzwI9V3tyWogn7&#10;Cg7dRWAgDIGuZ7kYhpd7K0glQ3myh5COSCss9RqTnVmsPs9qCmeYSZxschdTLVQF1ln0RXiZFpuV&#10;AIR99vjgkTHgq5FMIYhnDyZp/+lTGf2yxDcZjYP9SFtxCjGDyUt4ZwhWzMoCt7Qi5pcVK9ZC8NO9&#10;nV3qfel82TSrTJLq5+9hkXPEym1oaNLA59t33nlnellJZXoWFbx6kI6qNfbot5XAynL/bE0r2UFe&#10;10ZeFW+S/6QFBW3nI2ceIe8Y2t8tlE11evC6qtwlK8Gefz7dPunoeOS+Np8ZR64nGto2spL8btgO&#10;X+w2hZ6bJHfpW9bEjFCJxckXZzZ5ttdJYbHNtsa69FC27HVSS6ZK0yaGTNGlKEoyDwkvL7ffCt9T&#10;YRRvBt0ZuYTsABeUl+iFuRrh9PmlW6ilDkaSwE4Qa2yvb3KLIhU32HJpIl0K4lwRXWCZxpgttVWA&#10;OOaKIQdhJFNY7RI0+WgGYRclyBR6CDHcAZPUOZXVQPsla2W31RxMbBsUuihDcRT59iidmqcj7W6g&#10;Pzw7fn75fHmL7UVi3hZJCCi47W7vJQbQ7iiB9illY8aTcI5AsMQShsHZxiNM/Wen8dfCXOhTUEgA&#10;JUB8o8jEwzm4K5sCvjAVBTZFnJ4W/kneJT2K93uBcYrs6sJUscfRvh70KjQdXQ6wIe8fXUk39pKU&#10;DH+/IOmCIIE55gZtt0eL+CfSJwB3VGeUWKRtFGj1PXasCvUbch9x1/827NAvtPiv41MilZ1KasOX&#10;iqtjellposhicDVYUaDhGibhrdPKT4dfcfCl+hEyj7ylWiTYW6gGtzM971QaOq+hYLdXkh/6xsq7&#10;uhRHWX1WRUKh6THDMDheyCrZMIC1eFDtFv7JHWq1LWcYWgpJDUD0iYrNNLoUlDD3Yj7kBhphASba&#10;KvqlVNooiTD0nL8VfNAY4selWnEY+/JCqDb5K1Y5tUekBKmK0EpiJkW96ak9BwtyrkuQt8rLhBIM&#10;h7UUVKZIwNw5lOrW7dH2xcJqETieUqsYJP4yFAH0Sj0LZaJUZpt4FUeSqMdbIoSF4hHmwKlzJ/zl&#10;luKNazTgxdj62N3i6wiPwDvOBf0vHZSQRA7LRIQvw9FiIwIdgsfZOA5OZzrR/A5WBfCSRgam+UGD&#10;8S4BT0FNwrGuh/cOGja5bGuYv2yP8bkk6xhhjQlnbLeAyRhQhVThTG9zCHABYS8cg4o3mcrY0Yje&#10;QMJOEp/1CcnZFJhIXjrCEZUXZrdCV/tc6oq4hOEwRsNOJrwR7NF+HXCN4SfaiRuqEI8yGsrTLojx&#10;S0Or+JxcZyL8BlUDBDK0NufTcvFMq2x6Wg4Hx22W5mINN3tAqbfBk8RsksJKVQcpEbRv62vHRyLw&#10;kFdgxOSaXgvhsyRJN+7o5UFkKZALeVKJxBAJ72NtJBg1ryBsohkOY+cD9pr4upQwcsHDC7W3m6Wl&#10;S0ywcEqUZ9BEqVKoWTG/IrjPm8Mn+CBJVxag6t6stCsnEU5SGE1ZpoOl1Uh7vaPaDtxwNJdapCNG&#10;u07V8axwY5wwlhzTRWyHqWQ7kHkg+YC8BrTe1VfQuhZeBZUTnNEjWeLIXDWXJZQQ+2nrGb4M9Fdo&#10;FA0AC7yoaQjmOCCfnkQUh+F8rmV5VtPYMbH61VY18D4CJtTdm2aYJ8BoBN6j8BlkSQRZa8ef1jbj&#10;1TOgG6ytc75IX3lPGhV56gXJ3ci8xYtJ0fNguJ2pwEQ17MPzzeghRKDS5/KXmukKWHZEDBEfUUZx&#10;jfFaiuSQ9qhcddBEJLDmOIcGSmM2L2nLCIZU51RIo9dmbpkRGsnz0N+k6+MejDgsN2CEVSNaqrxb&#10;upvy5SqAwMWo6+xU/ayYgPqvnL9FMr5JOWBgO5KtiDrq1ZmI5mvW9fBJQ/uC5C0J02Qgn2PSjsI7&#10;A7ChBAXehDOgt8tj12Ri/SyCwFOQuWk1yW2+1HV4ENRVeIEwaIYDiIJuroD3ZDUCnTsm9C1oISJO&#10;QF9eoXv6iNsF9rlZ9ZQTBNO6JMlF0JCv3L9L55vWGHkLZI5AT+nqEhthl/ce7DrECt89LAcGS4vE&#10;FJB/A+fY3lzb3d0BvWTfcH3twR2gSmKV9rZ27tzZu//gDgOgxBbcFleJrS8DkIIinAIQ82zSmfO4&#10;Q3DTm3tLJMjJCqpadSKL8hTaho3gGuTndUO7CmEEsmT9mTCQshjKaaXUpWA1waLYZM2HuUA/qCml&#10;YMcDA2sJUt7hcNcE48AEpwVtbFKO27M4ACHb6THAMW4lJsCpcnTAoRi7jJEJFlYw/0v06ohSvX4q&#10;OLXrGtImo+3CJRKyt1BpUHymP9I0b2DU3zCBMhgE+I0NtghiXbaFisC1QyoXErOKpH9G+aa8PNG+&#10;kYRjAXqBHETvnnLWlOVEHVTJNu/9+JxLwSdRsv7cXmG/enXtQeSYI+jxmsJSaOfODZ161V7SLJ/x&#10;BHMqMa3JVqYUR0uV7obzXyFkr6WWeCJpIslr/FxPdw6oLCcjDWDw2oLerHsx/7jCq/A7gtfMGBxA&#10;88Fkj7QoihDTnZ7B1ud2FK7BmTjHIW9xOTIkSr6SW+rp5QZR7grNK781IXKNNBNIjuERwVrhd7rY&#10;7XGJDLRUwgMDfuJVyI+xkdOqbmzABfKhsozoDxaEzaW8QTMOrHoFiQ66guR+bkmRcYySW4pttIOj&#10;N8puXV7pEhWDbpEltiTlyCFQlMCToqmnLtPVlaRWcmjRgvaL0RKqHYhwla5msWI8hLntYSWirTHN&#10;XwqGtfTDFscmmrjzpWkLQX9t+fTVh5y72L+KYa0yRMz6X8TJzyoKy1/oXKYI7MV7x0F6Zn1Atf4J&#10;4UfqYNSesNIT8zPH+23YaR5CdF7RjkLHbcTFKF95W616vEwvIco9zq3+KdVbb0HvmwvbgqQ0BteZ&#10;yhhpBGDNwEl4XkO5EYnAHItMgx4iukE1hEuxp+pgPtnoMpAKeVafs8PqnCll0JtshyQt5Nkx0eKs&#10;GEJENLNkn4s+LA8fAAM7Pq3azy9gjomiJJSjWnV+/nj/GdeAXoZXfI0+MuiO7ijkLF3nADJJcuRr&#10;YN0wcDp5A3pa8FDHF9zlkoQo7ay5m/2jQxbOCzkC58RctAtDwpVs/mWXDRwqAxZwrQEreX7xnIRb&#10;79WyOAFS4m/uFmmN+ED8qMVn+2dWcGQiYzkjHfEsB2dw9pq5EIAhBIQn6B0ZBYQKLLzHNy2ts6XF&#10;fjQuzYOAAedrfcV9Ksr8ojccWOTSHDjtyLamMbF8Jv0WF++yKWbvTlIRwzPLzORZaU3I58e3TvUF&#10;jRv1lkY3UpNiqiHUUAoOmV0xGtfYYUeF8xXMmYHKLDeo8azEJyxXghpVKWgpQqQYmjRlqgeN30ZS&#10;Z7F6dSXa6cXF/FRUo72V2BHfzEpW3uxx2oOI0rhlKIBWY7xxpseTexqKULtRL5Y/hazV3iecGipT&#10;NGd1b2ja0KjpeD2MaYpfnO1v/R3fknMeis/PsvGzO7UcZCYE4QlTPXHURo+knVQZiaxuLml5cUvX&#10;oaa0pbsCji7ZuZhOLDj4bsg8LO1YIciWUhkujQGQfKu8Eb5YV0QVzWdfCj1ZFV1ORha126MlFTcA&#10;4Ry/4iu+nOf2H3zr7+UtyNIDd4c4Aaeznrsm3HEElWheSl6dCznH2tqGzY6YJ84EpSDcR66x0kYe&#10;Qk0gxGe6KMwA7NXa3JSZkoxoful4H1JWUgdzM3vKOhKIAwkU0z1g8Aj13t7ZsFpnZrwEjEooofVf&#10;SSlRaT4yhDfCfHGP8BtQyPIBpUxCmKVHcVkBGyQWOBqmAG1k/FuCRHDyICil4sHZznN1GBje6AUH&#10;4XsINRWbyBw7mgN6jLHBcTrIYTuUOEvSfTzQCL/TTBwes32UPPatrV1N6uSTojlqQAKX8Zr4WHUw&#10;wVCilqTcbSUoSSPEqQ8YPWeipiF3Nt0kFaryVECNmAJoza7IeJVoc+W8ncMsRxxq5Zln3l0f2C2L&#10;8QR2EXNiU4W25a5oJM9wIPSGBemZzVoVoww1gqzgvdzIFT+UD7YcNMI1/mU0kDsjOYsmJyECtkqI&#10;g7WQXIXVUvXdrbbPnxsOJ7fEWWNvea8beebn2DLBZ4gSLcN6LluRMLzW5LkElHw0CIW1TX2GdmIR&#10;eRWkkNhg2AT5n3JTBCeGKC8U2865cLZOA/Fe8ehAtelniwEW5cBhnhsuEefyClvAy1IliajlxqWI&#10;KD1pInsZNQN0T/iAf7Lmb6TOzDYVN8Ne7w/FNU0RMeTFZTYluWgRDx0aNzsmQtwSHHLRPFy7DNfy&#10;Z3K9QTtRtrVHY/G5q4Kc/fYqRmssouPp9fK7K9rdT0NKJlGfApFh9of41niWAL2xRtQhyIhhL2vp&#10;m9D7u5idlFEnlXFD0qgPRc4a0fhbU+MUcxMXDVnPWXKEpDKBB0f6LaeJLZue/CTlwy1Eel/ACmca&#10;XNXpPJz/ayG26jOdSdOXJN+e1yxcSxDABCVE2ywVEeVELH4G8e/xwTFGH/cvt2SmBMQjJPG+c/9O&#10;FglIykftk1k5fnNO656aIuANdoS4IVA6Uxy/awwXJY/xJstKfwm+ARlTZZBbuPLXVu6/6z5SRG8O&#10;iaIHQVEU+eQjDD4s3lx3nwPJHjCGShUaQPOQK6INYLRBeQxgH9VT5DYEZsiQ43XEKOLfZH3ixazK&#10;4nmIZtW6JmiwOGXqyzgqr7EilVwQ3WCKhsBLL2WYMs/+laBAKQRmyU+BVppA5NWPwP2AB2rxnMeh&#10;PLh4zmoTUFcvVjpAKmWXvCwDP858SJlD1pbCMI3yLL64opiMxTaxxVmsrYmNtMMQG+PZOpMlZMWV&#10;w3AsMP9H/IkzyXIhUR3eEf4ORRBlZzG8hPXE25oOjsoz7TxYPD/GySerhOtvJ+lpR89kYqS8L0Jy&#10;5cfLnmByjRuUthSQIo4cORClYawjpU0zErA0uk9lVq+R90ZlhjgPXZlVs/LmqpEnFUbXGWdSXJBU&#10;jTlM7WDsto9iSnuK+6gXSbCXqGeAL1pSmqK3uK+MZlsj7y90LyOrijOSHn9qyOTS/MSpKi+l0zUl&#10;eURYMjFH4tmRc3Yqu4QUWUEnQwgE1E/sksU/yvjuRRPmdG43gDhlbp7mMhOfpBkCcs4voUBK/0nb&#10;kffckNIsXi+BmTPjl3lYMKm9BNi7Fm5o1lEtIg/RNzmwdvNvfPV7ubhf9rVfwz/+yn/7NymyFFaF&#10;AAOupQEIkim7kkBQMHNzfnh8zOgrl552q5VQEOaSj1yhXFbKaESTC3HCG7vUwoj6QRmib3ap7TI/&#10;J5KhQ6JZsKduvXpZjSWrlubv8vL4kNZbc0NzJiFjQlEE3ZbDBgF01SVnZBB3i1xzL8gsOAkI4vgM&#10;VEC/MkdTQ9+JsvEwSVW0P+Tf8vy4xpWL55zk+pT7O8+DB3J2xlmDj+GRst4yKBarCkJr2UpDM9OF&#10;NzeMbPBKblClPCXiyNAAKuX5a+RdWtHUyl99iTtpCyypT2WlrqRSboqRLytD7bDVcldTBqCOnpS+&#10;YsjmKK72fPxKUj2G43Q8BiK8Ox9n/6efrtwrQCOfTo+scVvr1LF3BlJqeGu+3Db9bSMtv3T5dfom&#10;rwYx2SY+tKvf5fxTmprSiKFxHswWlP3S7HnWDkr+rmHDNvFGYxfzXOWbgZsca0yTcYUCX9M9tMdn&#10;DxffcH0DLZhbsVzom0q+AG2qQdZ4AHBfOoiBW5knAydgw8NkE4uWyryX1Hh1jOaJtAPPy0Hl2GbD&#10;IMrTfhxBvHOXNgJiNtVKlHutQWconZeuz6/ATrHxDZLwFpO8b2wcQhYs+ZuyBKRkDElzJo9DE0SF&#10;V3ZBy9IEjh6NBxHupQiM/UrOloU/PAPhrWQ/mFjCQT4mtY1EZz5+zsEzDz6YaisJDaYkhaTAGl2I&#10;0TApz25Y5EEgIXgzP49IjOBTM+4TaVV1hhOaEsRJhmO3I4jT37X9o7KV8Mev8brhIoyNrNNY3Bon&#10;k8BrBDcGWwptVCa1LSPJRDDa9bSxPOFakGYLBLVl6MtXz8HmnU1hfiDJ8oRv8ea3mWABrea/4Kf5&#10;+e/+ru/re4eG5li9uvFtRBTUMHEGbSGcbz+Ajj9WsncDNwwmDzbhg30Y4JxdcByYeeNNN6UAkAD7&#10;o0ma46Fl2QAkwvFhDZQ7gRw+JPeseVo34J8M0wngs0x8fv/4sKVpEYHL1pBEztEeWFjMnOfV2dGZ&#10;hSW0au6aWERQAFOZR6dcOMehJsRRnwOEMPph7MhFUZAPGL0w+ENaghMhklhageHMGBMr6j0bRWrL&#10;9TcQP17DjS2MDFQS91qmYreXKMPWMbS9gvYmA4gz4Jh4Qd4D7tUQjTGMqwu7iySrxGIOy3lEykhc&#10;FCKBX+Ruc/tt4gfr2UILCTav4bYSa9LT2NqBvFCKV67SNdkhM6uV9U4C2Sbe5FGlWW/kRN9HhsF1&#10;AeZGS9acDKGM0PBXGf0xtktfXrC0Alw0arTehgXC84XXXq1gYNPSwItotYYdS2gK0Bw09jSKokKl&#10;T1IUhAKYF1eJhvpEJkc1yHNI+l3J9I5Pr3RDkVqe0vVkgVMr1mhn55o+ppFWj5+zDdB21nJvhpO8&#10;pea6DRWrUQXw6ttzgBG/xfYln4gDHNox2f9xkqMVP67XkLtGo8OtM8vA7Xc0npFM1jUywqbFWpKJ&#10;3uevhbC2mRE6qQECCXbOAMouSWAYqFsyGKeCSd6ytMKmBP7xnDINA18yCTM00Tsk65iiJfjZSSHL&#10;scDqMOzW/LTj+ETx/mcXcFxzulCJ8QKqNVzIh973blITzh/F34eN7YiRNkHeDpvZa6cXJr0I+xbd&#10;1QawCjjU6QWgxmcPn0BnSwbAxh6ngU6vnj590tVCzx7vt5hEmhKNgDSWA8Xkw0qwArEToKIl8y2u&#10;k2lAuNo2VjcPnxyFlfuGMDL4rMWtDRYF32WriTuDVzdYAUEqT9jEN4RINOsJegjnCAypDBPo8eBQ&#10;B+sHqpzLwkTIb6xT68Ycca8sS9AGItFfWmTDpepCyYrZK7kS7SFQ4037jo6Mck30ycyhU7tO9IDe&#10;pY0tktG7n27D5AAMN/5Xv/UbY135mcSgEakh3wmChuVFieoEIzTFT8QBK77CO/jgVoAysDbkKVY9&#10;7kcJU+C6lb1uqDXRap2BVMiOcszUIpJK52MU+iJE+Dv5xKilxv30Q8ZwhMFpNL+6r5YnZk44mN7N&#10;EPpR+m6rjkc8QFoSbOb8A5OJR66SxMNBsj2aQR6Hc8YiuyQnK6KsaTts7IiZWE+b0cZXsS8B3wd7&#10;7r1m+wFTpbag+PU8Ng/3Iw60jKk5RUKj4L4Z0jERJgZnzJOzssouE704U52I+wfFp9lxWbi1qBl6&#10;We4XrM18oJC+RVoY1rfGNLJhPWfvXeL8BObZExF9InM9qfmlm0HRf7C3rg51DEnSv9gxEwOJMfOM&#10;dUj0mpnXGLyj2rrSB1jv1U/B9CMzW7fpUaGV0oNkzNWM+lX3vUN1m2YcdkTmNkNK9b9RQG20bMtb&#10;25Y5W/ms5S2oII+oYAl8TR9W5DM2NC8e5jRiFYGrM/Il3qvg/L3rNdU6DAzcVCnKZ1Qs+S9+xY9o&#10;r1CxUiCrQp5JQ7JKu4dKk2/6PL2F9YoIaZxaJDstiEqtH5XT95UFVaSTZeVgGuHMMSukbTvnk1M5&#10;q/TnVKasP2erykeGlU+mUrYoXKzdebBHZR6+UXu2krsY65gAZIWihI0wkIWzx6l8+EvP5KLDdQsL&#10;0nyCBHKCksdM7Qq+Skf0hd3dJIk9ceMvlEDnrJASWLF3d48XnBAJMSt0jSmXx4UhA6JsaOyondPF&#10;5p5oBslc8TeL8/zEJNACCrNvlxK0CtRwbSgrsYyxUouhU+CMAoUtYn85x91O5+ZSrpZJolXpVwG7&#10;yj9g9GfwZ3zvmEWKD65cHME58Z1r6UhVqG5EVn2IkMbESnhIR7JFKFLssXJ77nAfVw2IG7QK5TF6&#10;645iJNUktsETuemFDdpuQMJoi0Z0pwpKAT59Xh4NDnh48JzwE/8loVuoNQkEYSx7++Hb9uFkwbLM&#10;67iUzRH/s9tnaJWk3k0dEunzKnl1l2C3qRT42LmFKlg2DMa0+denf+onItgjXLBH136eihAbPetF&#10;tMo6lKmKo1QrdOM11Y5+XmGiCbwqmAmSonVNKqJiEwik4UpPYiaoNcKxSx1C6pFDFzSioeKlDLij&#10;XANCqMqnNhVnUZxEIRYjBUr3NorWgDB3ZHIKpVvLLthxJ3hJq3J8eUNrfxKFDp1OEPMulIiiO9kR&#10;NUAeCOeQFMcTt4wqax17SCmYYGC1lkafwZBxpP39o3gwqSngPwtCdIHIQX2UA0loKeUoGWjYWUtE&#10;hJTAc+GuBjZ20R/H0+guKfdHPqUmZjEuB7z30kucwOOnT7iuX/ZLvkZkLZGxdAYo1JpAOuo43KYb&#10;zm0TPti79zAIdLqYBZnP3IITG7BzIsNcuiadm6payHmL7Dujxr7hYxiNCLycnoP0n6gLEBZbteGk&#10;pzkOR+XZxYml5tRZ0Zez7R02La2pmxSryQfS4+JJOIhtWBiUeziTUBXYEBBpoJV3tndcRo0qUvSL&#10;waWc6pKKW9CI3izQVW4IJwKN40bZECApQTL47WcZSdNSkZmfwlVmt+nq0/u0h1IZDSTQQWj8Xy1m&#10;HmPM/QBEKIoWaf3bxnxjmsYVrUk1uEkiEIWbgh4735E5zbHQXoVz0FSPGCMkzTMnkqQgRx5tERUv&#10;n9VTMzBKKhD1TL4V+sFo01CzKltPz0SnNqF/p4k3q8XGo8Xx+PrgRfwg0Ujp7BjQ8APHg2sjhtaq&#10;llE809q0bl/4HqqJbYI7sGYgG55MBxMIUCE0SyCFs3etloldarO+A0FhokJWy/D/arIDGyfeopnq&#10;/k4bsc4Nc8K0IWhyM2pEElyNnvyuKYL4PjsgVCdjx2yH4buuQFFo9GzPAZugXMs85qbvDr4Dj5aI&#10;VIpLLYXE5UHUJ/V0nyimHPBZm5I+bcbVFrlKUo0eJNTkCJIuJ33uDLrZODDlErF3ec4tkzGW2xc+&#10;M0tvKRiqFBSsiAZZ+htuDpnLOBNWiYF3d2JJ/C3SckO8l/IfKPvYvVZW/JLs5EX1vwI6IEA+iDyY&#10;SkbsdIKqpABDDtrEomXd0mhD9QwUekq56EQ8CkN6AR4pn0jNrdrjASI4I2TnCsTFxW30qP4jYUsO&#10;5g9n2hQ7HRmdIZNm/irJiH3XEHQ28EkIVz3NqeTTB3Q2n5LTnTDjQwHSIh/1Nt+VfkmMQVLk3h8H&#10;qBh8k/fZVWt2dmjrMyMG9UDmraS2F3qgwppHMkUczeTtuH+BPYzdabHXMDs8IUmeVtaMW3lIFKiE&#10;IazS+3VTQiAVTOzDZYDOcB6bW+wQWiEwwgTzsvSPtGPFBvCJEMrDCA8jthV3x9cEXvXGwhRFpZ0n&#10;fWcXyDhzZwGdIf0MHDFnBKU+AQ1ELQzf5HYToxP0N3aw6EhTI5xG5jQC8ClgMfJma5iPpl1NnEfu&#10;zWwgn2gjjEE/FdxSMfkwWYs0AUZaKRQ1UsHFqoUxNWQH2bYkRFeqAZPP2HBWCFvDo85GkI0HIUfn&#10;/pkl4kHnroGpZzRbG0vEqM7Ea1BKoOOT51/cUFLBCFalsdoadOa4e2p5Yg+eWHIysZfiyQymLCga&#10;aAXQmXy1h/S9MbYNrGt9axGnaHvE5iNVGLm3r5lKLzOvkRCnp9Oy1iTCHT4a6jiEepjlXk71N3o6&#10;DlIiyjyD9DGqDF8S5dhRi0uK4JeEqdlOi2aN/oYJUf+1KiOdGCQKGZzK4xtGJX9N95NvC6Ofbn5/&#10;W7KZaHMUjBtsKcUFJnScT5nPTxTFXDB9bl2lGUKKl5AF06p1l0ggy0gRp47rlwOZBAaDK8FE5yLT&#10;4NbfXyIhWEWUlItTIehWS+J1Cm7OnJbk5Yryzz4lYVCvPB1G0KQNy/364R/9p4jWX/4b/6M036wd&#10;WaE7T2NtDSaO5dVFlz7uOevKM0epVA66hPKLrNx9sLsNbJzKj1tTmCHdWAJgPncrRa2TgH65B2Br&#10;a2d3i7bG7t2dvb1tLQcdL/mXMrkE1t1LyOyb6hqcsPgv++jSsiFDVKcoV3Ff8W2aH5gGIdyU3s2q&#10;kFASS2FO2LH6u3pF8sFluKmUHI6bpcy3ELdAox2Wc0QVlYPL1XsqM7ry4x1vSdYaHy3NZPkmIjTs&#10;LDVwvIDF9W4j0BiiMBl9Le+YMpOdqJI7dLPm2kizMVQiwVZRFRglBddbbHg2h3R+LlDsRFpTQjD5&#10;MAvUfNG20lclk6jveqEq1mMrlL6y4VRBvl+i3lXfYcTVKL8dkVTLBOqGh1B5kp2n0tTCeIP//DMz&#10;WVXegT9MHdo3OuESMFOtYe+eNKmMnEBpfXpC4ccb69AY5ZkVnFDq2XLc0xRI6cI5UhNx4N4Jc/V4&#10;4guwtuJB4dl36YQ8rSLWqPOdshOaEQbWkVKDl7YVNTbU55rE6WVpqtcFyElOXgMWnCZro0Hgwn6a&#10;Dsk5D1teF1yLLQ9+yJAziyzOsJx+bDPE4qDTtyLsI9EP5Z8mhuinAbpNFu+WloUE2ntlBXRNZEdY&#10;SgORuCJYROIolApHDM6RBCWBuiGVBTAT4vkLEg4lzfaKERUF5AD4EoQpK66GZaKiBmlxgSaDEWXi&#10;oKCWF3d29/oUaqdeTDf7Tx9Z3ElwqeMrVi5HTEkn341G8/Rjf+pePEdlSjgZ6eP/AQGOf44aUH7Y&#10;L01MJuOqT/k+wdRwbI1pvBuFgOs3Um4UDFrOlAp0Pqsuwn5QGEya5jZKSEMs4U5QAN0xGBX0X3Wa&#10;9Vb9vreo7jDfqKZ6hdyTGHfXWnH/WULw+B2WlrtoOTWjDAuhIwzq7m2yXYDM1g2v0vYaiFOn4XP5&#10;W2ZUdvksLzv+Ft2TMgYi+3H/pdjmnJHfOGipfyUjyEaeVrBkEl83zSUGyYqnCzf6LpFSy81hNA8a&#10;CXjmOkybCWPl4bwIROOWBdb0aw5PniM5ppuXsG8zNcw5mr5zdWYrsLwS4wQRgeFFlch56VmHNdPF&#10;iFlkHkwbsrW6GNpweCkzjpg2h/6MMAk6DAK/6wvkHwnnJsTc6i9lqOJZOIjqdlIw79bkqP3bYHVN&#10;kBA+A8El+AudLrpytSpKBKaelhx04e7lzToXY1C6GSiFbAvXLJVvTMCDBK1x795LQ0IqGl/ip///&#10;5WcWr+dZF4cXkteB2o5Cal5T98xcgMo1XMMo12ToOOWFmMqC+SZ3kSxLUfrP/4s/GWUadKCRwSHL&#10;Oatmnjy4Sv84geSuldeWFnzaRl2+IzsoIsgqiAbaf+ZofhOx91gx5eXd1wtGf3Viep/UwhMA5bSV&#10;51xIvFLk34ykoWEy/OjLaJDH1o+oMT9P/t34r3Cw4QdjcHrzxweRDKbXZPuMkec5WtibMQ4pR3NW&#10;7F2A5YuS+pp1I1JnPopABM1jHFVy1BUA12o6n0P0b+OtrSHkw3LI4u7mVmN0jCOpCn6HhARttARl&#10;tm0Fh9ciVD70kBw5jZ1Z4/e/66UYMtJ0CJnou4GQ1nlAlMFvJbuH2yjMAoeHhyRC22tbiC4WGOJ6&#10;DgUukGDL3tbm6p4bk3Z0M+H7cpafBe3UdsgA2EpCmZU9KnfvhOsMNK5Zr2HQOgu2IWBgAUUmojPE&#10;RI0LOqUNbhzdQAI9yWCzY460zM1z2cDFQbZWaNVdQQAHbBy0OYxnIo69C+tN7ELjwdtJiMTUcMPJ&#10;wKGjQr0pZRDxYVyMrNVrt+hRr3MX4wLNcsNVIExcufRusONw20DUioGyM1iLGTnTWvRpVnwj7A0L&#10;Wnsc4XOUShvdapCvSaNBxxOTP6x1AqscpT6mQc/MSifk8rOUIV3D1Loe6pP2WR1PRL1vHefWt/RU&#10;82fchac1hv46GKK0jzHAcX3JTb0ifaFhRjiieGdcYwvDjbv86CYNTRzqjkKJKW55XIi/+PSnf47I&#10;hXGiAzZCHz77Ld/8O9n3SfVIt5+BQU6LpLfa5XTYnKB+nq9rS3Kz6FCfsn9NomxrTlLDJHzhl1hl&#10;yGC4/ZmtVHaapDaL4kQIhqxusj0UgRYsQoFUYhj3PClvRmqi/8RSrOLhSHy4HAMWmukMuaUM474X&#10;2AjJXwFmhKggTVUaDRuGYA7LWkzS0aYNSs1MskCoROQ98MVYfPlXkzO54AUJZ4SCGIsCWxgJuV4D&#10;TXdTOGBYlK7M4RSifRy0bih9mT7h1siW0BoH9ygqdLAU73Z+wUwdORM/JrjiWre2t/ioikGekHGH&#10;D7b0Ft4g73lM4TBpebIW6iMyWt5YuDz32uIpPOoT1zK249VDRBQaGU7awZ0xuKrK+ITz3PveCRnh&#10;O1+0jyOqFmxS2BiSne/zvvF2vjMYUwEa+STi99KaPMeFzHRKaU8BapxnTzSeoVIdv9E+SGIwlcXj&#10;VpKBBhN7zEnSndQ4S9TDgki7NzdmgQjIKgdzizSbQGrQ2728Odmn6uPwsk0uXcMNPVXHC1hEioFf&#10;Lj8+STBYcpalsB+CBGOFKSGuHZtL8R9eb8fr3SFEfcv42XsYBBs3hB/C2GhKb9nVMiXBN3EGZ0nS&#10;CLTNJAcymHlWNLDzKqvH+ZHENqtOWwOEwmLaZLcWaPAE0gg9kwxY1AFWNZ/pUAK1HXnHGAJKtc77&#10;n1Z5BhYYwx4zevyN0N/Z2Y1FtXdpx4BXJ7l0hWKgjQw7J/kLs7mVJiGoyJ2M59AUYwKyGi8PBbxX&#10;xpRidngeFNOQem4yQA9Sdl7wH3zLb509a+4SsZqhQZ5ug4payMnSDjHN76fCalhRhkyMUD7DW3KO&#10;2/dkZQ53hiS98lBBT51pNOcsTosDjhpwzinNqD2zsGFIWoQ4cZAvDJpixDfjsC+CC02E93+y78P7&#10;zDQ6l5UwI585SsgJcQpWHErQs51lQQM+MXpsPZOhntX24eD6w9Ts+8NhAPQuRjW5UnG3ff1kH6IP&#10;IZ03Cfacu1EjjCEep0Gg91EeOoQfEcI8kklLRbZwaSyl2baoQumJrnTsLTJAxENesLezc4cFb5vk&#10;DCu4aUtHZ0y3QTTgMA0pc2LFhexKBNR/7aFjS1xxyJzX8HyA3gy09nbuKOm3V2gNDw0t4uU/87M/&#10;r4LTazsjRF65Ors+eHr89NEzOM/wGnBxuCwvbsuV8xvzh+eHLMTFLou7urk5PDqGeR/fifqzBNrg&#10;D5ZWlC5INHIAQCCsfgMOa0MMEB7JsBm+dDzgLaRb5X5ZxT1+jjo6apQ+Mih3TguDIAIvxCcMiTQE&#10;4H6lAcApmc1IEU6jhkjm4tz299JKtoYF8yGDSIifDKRp1TFnPo/ZkokhBTo+69nBMzFXsHMe0SZ0&#10;uxwfATMsDoiPAO3NgWMaDCnwnZHERSgZZoLSIm8cio0qw74X3mNIcJ1EtCyxVdU0elrLO+SyuIrp&#10;Ky9sSlKXU93uK6oQaV/kd6lxdEEp/zLGN5+xDGA2kHQoscsLEFVOySN5uA7I1pK00hR/l88tiYam&#10;02gj7xhFiGpRkgOvvVCTXpGfFTR6D9x7YjjTiaxc0q/6+l/+7/723/2jP/LJn/iJH//Up378f/eH&#10;vkX8B0S+kC8sS555CUBBqAdP2E4dfggjBcUqu9NYj/no0VPgHW4/vZYK3IaXDBr6YM7dvptFURNu&#10;8bCkn7So3e2oTPEQ3SGqqC6xgpO3cZdC6iTRRpRIigHbSOnxIy/kvvabs3Pb7aLk99T6aXww0MA5&#10;iM4wbFN7I9Jy5DsRxKys4GvJDqh7URIWoqRy2uF1BDttsDi83GMTRbNEzpF1dqkvcbtI60lEMoKB&#10;n0hAH04p7jCfiNIoFiTu1GLZ0QsgDP26ckwdF/L06bN/8Pf+/ltf/Pxn/uWnf+rHP3V6cvSJ7/u+&#10;H/nE9/ZpVrZyxXqo4MEHuCCzQQ2glIZmgYmckSrtYubCPUgGCOp+GoqPyIt/j1QhVtVfDMavRF06&#10;Po9Q7cgPpiaGMU5YtiNukZ9AKtz/muh9fOnX24cKjCqn0+w4VaGa8/jGIeHKt4G+11ag7HSwgM+9&#10;rspsLb1a1hGIESLmI3LIWHm2frKoPCh7hN8Ywr2iq1Toc/8RErY8uYyJpwjAmpo/g8QWM1dXsG+Q&#10;BR8dHGNjCf35J40sNtY6AUc55vYKDAMFWs4C/j3woDxuSt1ICxUpclDOgRgERAJ7Yt2hyfQNxMbs&#10;B5V6HgYyOACXMYsuUaeumdavo/hz7PcliJKdj/sjRfYNykJDrV3UOZCn3AK+Qa1E9axIX25IZEyP&#10;55F9G0NbVmER4jZUpUvYWF4P3YJPjrsrXkogLVsfEF2c1c2br799DWuTTAgE7+4upuXBQQNgTetk&#10;jkaMl8wNeXZwCIrr4PBQfsFajLkbGi3ZX6EaE3zCGsrNaUZE1p1GCSoNPkxGp9DpS4VFRMhrg70K&#10;9t5g3kE/5vAAR2XTZVBSxJ9nLLJA1QTNt0/p3bFL4Z3IdEeoc13oKhNaSrbpE83f4qq1DMEmKo3W&#10;JGrnY7ezcTe6ExVPSWmSyn5CBXQEXf1X5xwTPA3p7Y0a/iBCP8U0td41tAm2mg03elEyXwh1+GtS&#10;VZ0c1KgN1QV4p6vt+V9v/lCg2ffV3571+POFJvkTbEOG88c7hutobNRkKVZiolrIR3zfP/7b4+4x&#10;zL7KVDuenCTB6J34GzUCe8yHEliDy5NmKLsczo/PNab0eY1/Fqn9EHPIHUYVBju/LBMmJs0NiTB0&#10;WAEWALe2tUFRH9HQaTlnoPjB18E2aD4LpyPhTZNIFCFEZTx5XvrO4yfWq80xqUU52oyNtaal/ec5&#10;Ks/USkV6Pz998s6+o0lUWE8viK0JNq4M9c7ZBHl4uI/QZRkufFGbXPjV2RUzQDws6G3ZFbn/9GCf&#10;SOzoRO/tYiAeDLtU4cZNbyL6KQDLXfQwflL1nRdqvb25pS9ku7uzJysP7rMPj579NVBITouatHgA&#10;82n2XwoUlpSKbJtdv4RgLKLJzEWGbHDDi85y82a2oLCfl5XjtxfYLwDpPFrSNnJB/GmqQFAycm2X&#10;jLtWhtxKkYV0t/RsHD5tmYMKoUw5hU0EaWCoMaKgubkf/KEfi1SbRs0iCX5SDPWXhNQVOmW7nayI&#10;/SgyNWCZdRf8Rf7hAHNMW31RYndlJgC9eoRJ/cZwnDiYQvZq7anAt2hs4ag1ZEVBUxFNU1NDjxUE&#10;UwOoaFB+pQ8L5VCVOWQtunpZqXIXmvuXxLbRQLOP2hH/+qqv/dd/3a/7FQ6yWR50c7vxMRH9LWwy&#10;tHqpsJoNO0SWhWieLspvD0JaiwzCMCvhMIF3IJTc3EBEkMPDdk+0hNl1k5QbrsD+sxeFPq8U9amX&#10;gXyIH7ALTja8hMPhQ9G1RTpj2SjcCmBmsOnKWbbhMrKyyrk5YOahX6J4mVmnkDe7BpvmizM+Mt3y&#10;PDVzGcrjQjv/75vlvMBz0tmRjlJfK9Iio8benUEmxElKH5JWTwtpqkpl1AUz0vxQOgpadZGuuBu9&#10;qHKFdoFqMOkHM9UWP5bmPvcLn3/91dcevfnwn3/in37+1deW1+9UBJMxxzRb4a/JGpJTft6ZvUxm&#10;rqS1QTbeUoFNrKwENwJr4l77mwO0MzAdL2FXrzP/D9A1d6Hpco7d/vBQnMT8KkIUpMH/xCkxUtxE&#10;ZeMCAh4cjmb6pBx5hDrqoEaB0zYtjoMQhjhUr9I+oiLelkGtnM20FbkKlrOnxAhhqploEAe9Rkwh&#10;8B0uyNlInjVDVWEKwXCnqeo07ebOuu0naSuvaSaRthYVoAc/M1fg/pufsvTGkWNRCooNQQxrthgF&#10;ZtMCtHuLyzvIOss3rcTbrXMwLZtElcDrK6egzxiPO0Y+Re8xbob9vbzCHPMnIZ2kb2TFqfeRPkhO&#10;IduF0QDzOQa1SySZV4HnEZmYEHO9VlCNkMkrgMIaUlPmdCwByVWtSEzLtSb0EGuMtN9/6a5WcnEB&#10;DNY242nMhF66bqglrnTbtf6PHz8h/w5QV/1i4InH4Xjd+TWlVqpXaJ/UZWjVgrwkDAFR/CK5lcks&#10;aaRkC074sWl4nRLex7/z2z7+Hd/+zuu/8Ppnf/bNL3zm7S/+whuvfubRW1948sbn3nn9c++89vmH&#10;r3/us5/59PnJMTeVASig4hc4gPMTlBVD4VYA8hc+6OxU/Iag8C6Rh6VwF9QaMTF268nTpyI6Bsh6&#10;7uGjJ5X8/Bnrmta4IVDQgR/+0AcHLCOhR8Up49JVmdTpLTM3CahNT8IwysOddB6+o/KZIL9SGdjQ&#10;RLk0tDoH8pgq4viUup7o7JgTGuoXeZhiqn5XhRqB2IhkYytG57xTR9Es31z9aFymCYgbSBQWJEMZ&#10;QLU/+bNvGR8BPgLbuL23LQacDQ0Oekk/zCtAbgRER83FmIanDP2E6RFoTnheEvHVC5NAwiEuDSZy&#10;SiIR8kwUmCPZfTOtdTc8d13W4wRzluspJ7luBD/iHh2ejMUeZ58JATx98pkM7pAsAOK4YYqCFyIR&#10;e3a71q9ZeAJolZBYgpErmL4X6e8xw8DiH6cv5bwtJxCfZ1puH/CCcVrdhOTEAqfUHgo5dA84CZCp&#10;1FZVaXGO7J68a39+bQV3JU/AHLAtm+5ovgPbrGM8ec6MxjaAgIszNuMy00eRSuc55wIBnBYSu0nl&#10;emOb1byQ92MD2/IQqRf8rAYLbIpFs3MBYtkYFjd2C0eig1HYIPD5YTqXufbiBBw6Veus6HqeeykK&#10;kmwm5By3QO4TBygNbndy71vkLz+MO0klKclDzHwFrSbbb73zKfg0ik8SO7ygRbF4zBGj1LXETcRP&#10;+UeybQ47LZHuv8zp+PD2maM0s+ZCzkJmoJyAkVmzH8cRMliUMhNHKX5ECQvPk6davWnOnep/rk7v&#10;Mrrn9S4lCwmb33CE4zy0F0Nzcs9sgE/eSP+BlGDor6EaQrZduolseC30VYkvkBNgesq5Op4gxnsD&#10;8yirSBhWoisLhYajST1oRgbSZkzyYE+ajFCmSX4q4k+DJaUW+vbcfQ6BSiy6UBqNhjpPxIny4M1R&#10;ihaWMnYEG6qckLToKG1KT5/xIsHjIb3kf2gL/Wn5NlEItypCiLREamFg5v5WB5E4c/sUsn/lTnHD&#10;bxagE7QqGwsiBIZaEsDq9Ox5ws4PukclGCm7oTIwZRCEMwIFM09iLegXyz63xHgRYoZC4DGEHjq5&#10;fnNxwl6Opez5coertLGCZedfehlgxwiVzFhsQKTU35heSZ52z3m2jcwVFtvurQ5laGEYusbDo2Gn&#10;GAk8UKpyRCEc5hWz8hMvFQxS6698ZvxKazciKbEa0R2P2jykutM+XDSk0pIGQeUzapgVW9MHB/OU&#10;y4xsGyRV8tPamwV+nnkvYFSX6iEiqr5qYeHo6HUvY7gBTyuf6DUBP2oWv5qlobbGKCuK6YFqa8EN&#10;vlnQMeOo4MXOkcSlbbOjjqYb2eEGnHvYFtAUZ8QDyLWsdGfMxzggxrm4qlByGvH+CCsWlTGFDMvT&#10;ELMEmz6a1RAuzLA+BOK4ABQFcjzEKPTZXMiR40KXly+/8oCunEFj0BjE5CgIz4yqqGCGVDGz+ae6&#10;KV2OrTTseSwQLUXkHzNfMgvRoJai7NVpW7MnlDsGeQezhN4Q4g9wS+Efl+/bu+tNI5Nxj9WK43sM&#10;QXMmbprLLhDuD1BY9pOgTAA9OBK3nXpbGUlk2SAgYiULLGhAaGl7wiBFDArRjgpHvXUe0kJqdUL9&#10;lhbf+uKbr7/22uf+1Wd+/tM/97P/4mf+1U/9zKuf/cKrv/DZN1797Juvvfr0rbf+2Sd/4Kc+9SM/&#10;82M/+lM/8okf+8T3/rMf/P4f+8Hv//Ef/v5/8r0f/9QPfd/nP/PpJ2+99vSd1//v/5c/94kf/KFP&#10;/tAPf+pHf+Rf/cynX/3C51//4huPHz3+ut/wjWF+Dw2m7J1NLNQPLzb+IKBdQZoxr+39EQI+Gq0J&#10;HlyIymowY6XN7SKrUYPY4kQWSuyLDFZN6PuM6vvr9ihmEUtFN54qKjchNIY17rTpC0vvx3UmlUNk&#10;KUPqkOPUqrY9dq2E4D20Isx2wzlWaSeV8bUN5xobpbo+9E5liz5lXjgtJDE1oPtPZWbUqWv82sd3&#10;f603inCEERlM8IoFfvPHJXNLmALkCqBUcy7q7rmta2RG0sgsiqDLoPF0dMM3ZSbCFY324DT+xgCO&#10;vGNcgbuuLB08PfRhLd7SSq9vfu3VNzKMsMRU2erCGlwGd3a3DJI8yM3O3uZd9x2RrErweOf+3tZd&#10;yjKre/yJsYbwaXON1jpJNV1mWcjX2MPmPjt3VvDX1gbugIHA3T0A4DvILeDwhddef8NmRzCMhGwY&#10;gSI/uQyqapzxHXDnO7vt8uCfuCj3DONgGG9i2+UpYGGb5W0Pc5ueHzCfcUqyhW+AIgrtosUt8olo&#10;CToDylooM+NvwLIEI+NCoIOT0q2AII6Cj/FuQ4aZ7gY5me5GXx6+UMxwxvH4DyI0wjvyjMpCsRFT&#10;KK1MVK6jGIlwcNaNqGry27WdxLs7GxJg5Wmku+Cb0rLJCwesW7/CK7uzJb5mFIMmpeghtXOjCVJ9&#10;60f5CQGX9LMa/ETrEssN6KBxUsb3fQm/SuQX3HEDnXwy7a1WGhITjZYfv0lPb9Iq75Rhy1CYRlH5&#10;9Kj8lFtorefmKSUK8RO8aYuqCYXV8hhu3kT5VI4ZwNeQ5a+usmV6c3UNEJ3wCNfcWnd1+4cgCQTi&#10;1uFOT3H+Yu5a1lPgo6ILrGTgzjJfM398guWlMiplR5w3PgMv58QnCiPJcf2qC9bp4doo5OrwglyF&#10;DTxmgMjP0xANXN2JbrvJfh9mqayHQCPkhiGIcvM8ZYf2R1w+aiqTkSuKXo5tuvDOfXbeRIrJ6fe7&#10;Zz6dJYiPYQW0iiCbIJ2LG6pHOCJztcU53OzR8xNr4TIgijenWcGjc8QaXAxYcNc17kLIxALHPHaz&#10;3t071JmG3eOI+V47rlWKpe8j6181ZBXI2NAhfkW+tlKT0KavqvltHNPqkwGQsBQ7Hoplhh1HzDRi&#10;j0hGZSzWNeY6Elp83tQk9lVG+/lVT0pJm065MfqkZtN1tErU6x2ZR7RuQDu8zYm2LK0Hx+/T8T8/&#10;aDbMgYK1uzICJq/phrqOQa2VGkiKacCxa/PsDBEslT3hELEIsz/kWnSvbPJmhk0CiLQpqVHScubT&#10;ibqpjkiuuLiExTMpz/ysxPC4fV+jdZL8WnW7ZgaHFgVr2Nk1BNEYp0WfDdydXWIXtdsy4HWHx0cI&#10;p3MSYB4QHfn65+lJBIcbZ2y3wyUV/E0TEXfPEWh84AOFCsFIrt+iQXfJPk6JBooZcAkFKE/Jj2Ug&#10;IyryiMwfnWH8wLGGUApWTN2YZEiEXIlbVYF1V15Q9Uc9KfkTugWOOO9yGZZxra7sPdi7/647O3d3&#10;cC3tj7CR/pRYaIHEw/IVsRAVuOsTZtGzwp27fX0NvoL7RPjNp6Tafr25RqtyjfQCgw/FDj28LP2W&#10;ymF9h+U29r4NLgEvUmleAOpECsU8iciYYB/p/LJSw42sb731xpOHD9/84hd/za//Fe/76Ac+9LEP&#10;vvuD73/X+9770ssv339wd3tvR5J9plNjy00AWrz0j1ExmqyhASfiH5HVJMbKV1HaZR5VzmEw/f2U&#10;fbRVnZ5dFWtk3dXSaInearhTf1Cwhy/uotKY4AwqteM3wiC1rMiK/DDtUF+Vjr1d8upvbcLMrDd0&#10;Uxqm0leacQnxOELyE+3Di+p1mxWmlb3O3q5qb02Pty7Blps3y7IP5M9Wjp9Wsi5q8gQYVEda++dr&#10;Y4uAAyqyhIm2yWTQ42iUOpTShXnqhjTGwmXB6IBjPaoIjDNnZJKG6RjLWk7kihNhqRUNWHKYHTac&#10;pI/hGB84bJJGaq7JMDHFCGt6dpSZwZgz6Gmplfr+7u6Wycwco6ns2JahhhvI64eqOX/EziJU3Z0t&#10;hF0YSCZqpYd1RS++j0Rikavb2drCgCzcQxOS03JtNMZE0gU/CH8giQJVHxrKlp2fH3HqmVCz8ED0&#10;wz1GwTz1RclhOUAWnl4tU5vaXL+4hW6EVS5Lq5vsLnZJPQrsLpg0bJxQTR/K7AumHPp01Bmg6Amg&#10;G8XI1EVKAhTVrbUvk9K7CiD0u2wEkOKQVv7VIlf1Lb/rP+rDBj9Qt5DIIizeiTZHiyGsPR1B7+tV&#10;/jBbtGISlbGeMaLvuobIX4U74fjwBlZQkq9MGZreVIlMjTz9Ly+w8Je6jeQ6SuJU/2zCXUGftEz5&#10;rnaPMdfoZEW5DjTdmzFMW2rXUZ+o3zK8a+mrmUpOhiscVeWZmuU0Z3fGT4n76dC794PChrMSFlQ4&#10;TPDOqpZcXF6CWQgPNJzLXqnbHoDLkjd0szG2WIoiaz8h0MqGqYUF5iZcYUpjIuwrfArV9Tt37yDl&#10;MeudDZF5grNxDwaAJJtypiBhsoAH1jMUdJslcTwjxNoWXJpNMi6HeBD3wP32qbj3MFyofloWyoip&#10;cxuabejQ3GJhfb5+rDUB/7y93trdpoArNs3Ra4SWtdHug+SVd+/ctSudLe44DJGAmAMBGlcI/9bO&#10;ph0guiNSLlzhjTUK+jCKQjascdJWo6+hlhZyofhFbnonWxbKWqjKUux+rKE/HOHJKPdULPqagQcK&#10;MMjq4xSI1/KPF47Yw6i9YtWP0IzHjlda8Zmj4poZBHUqmWU/qKa2B0zwE1DtCLP6YR54Er9x0CYH&#10;punlZc3rgjFrgJiybdKevHFMPPl9lMjQf8qIWt/KH80OUuIKvRbyJdULgMt8CdW3JUcYo2ACgjZ5&#10;Q8jDPMmcGuHL2hKEcPjmxE2L8Isys7IkwjzRNp9PnMXDRWiNFsimV9dEixMVUT65gJNvcSeTRNj3&#10;89PLw/3n7F3hHAj6qazwccQE2A0CIShsODhFqbbOVY1VgEDrnKHDpwkN+XKIQlSQsRmnyVCPtGRC&#10;JaCXZNafEH+OPNhzdv+ahWrrbxaowH8TmsmKB+eBt9WV0nIIg4viaOTPDFhbjk1l0c+Axk/uPTHg&#10;3EM0ViGkXuUaPlt4zPRsrW9lWMPxKBNXW9TmvdxBmShXV2mKydxEHqxxTyoJq4LxKexsUkmBi+In&#10;kEWnSgfMg2aP1oCSljN7K85rwzebR8Mv0i2L6cVNJ38TMUJO0hKfC/zK2MaPL6HrW9/ZQyPv7N1j&#10;d/zdvXt83d/bu6tQRcQTHfpiDXgN3UTA0X/H+DeKb5k0K0RbzEmUkq+WcMzEa6JHsNLwYsRbs5Tb&#10;N5TtvII9MoTKdv4ZkfaP1j0j8/3hzG6nrSaiYChd4Wn1UJNyTb6sZiBfOrqAA1XTTLP2xSOBqXfI&#10;+efqVKxYkHo0zX/Pz/1msQgCi5egvPYJSwIghYqoGk0po/NBXNCAQtksnC/NPXtqbytbiVhCJ4V7&#10;b7JIQhiSQOI4z+/WBFx7LSclKmr8JJNGx/yYI+ER/GRyhmtYlCwFsfvo5obt1y7mWlhiRCn3gaAc&#10;k3pKyPL0iDXB+0+e7XPmR4fHaP3xMQG2Q3CILtY5+3+cizvYP8ITQbkkE1s2JwiaYyMFbQH3QbDA&#10;Tpace8jUnTugErkS66ney5sF1uVyUKXp9oZhPMMTMuYU4g2b1jY6/RQKHKiQYSazSm2fP3aEogSi&#10;j3ZT7KE5w4vh2STGQhAEc8vXDVxJblcfsiB7RpDIgjRO/CBSLKbTKi7ASQZG0qrjlOwIxl0FDTC/&#10;t7uLXwQLQJMPl1vIBQ6bSvUs5c2Ef9xLsRc6UX2/FxOql5jxynCkNZlEZc3XjAaY/5piqspUMbcJ&#10;ZNr0mhKCjBWaZ0QGPcLUtDb6quL1sJPqJaOo0AZU0uCqEjy8RT5r8EYNb5cgbChVnFPEn5dpYTIP&#10;WFyLYVCi0TjQUnJPta7xQQ1d6KzNbsXQutc/+zNgs4XsX5zDlkrogWGHhwa20szIiKWwpmiRhsw4&#10;xHSOKbklJPhquAGLuLQhAu1cAfgm+qyLd18bSBNqRrax3DQPyi20Yj5uq5UEJcsrdMaIMEKP20Fi&#10;tkmfXD6/JDoWyi3Tk9UhK2Be39KNy+yWHWKTG9N6NMLLGKbca/CdJsC0D8KSbTdaIJ+gi9og5w4J&#10;ogoKjEazu6ytYfg/4e0gB4+OEiZbRKYlSPyuplA9QA6PWVimWeIiydoLbUmo4bPACWTRqTe2pPlB&#10;oYU31Zg9zjgPFDeAAeIy0YhJDtmLvDZipySuo4Y47GGbChHFBNxFFImfG0P+NZqKf+fVJsnin6OS&#10;G3nMREISisb6tn0ivdw9e952IZXc0A68yI9j+/2Ixmj56CSd09dwNrn24RReeB0/zvuJhE6YrYhh&#10;CkujEJsS7gib7Jp4hrkcPWAQbdz02b2KJxhBn06U0RBu/ho2GRKTbTw8VMBsuOKaaJI6rUZEETpN&#10;fDHlQGyV5+/oZYiIYJIDx9bOZSoHGD0frvKTgnPwc4gsPQVtHcHvxSmg/gwVAZlyfhOfsE1vb524&#10;ynEdLk7Ips0096jxAwblQrsQSn2QsygQtaFg5BBwQu1ElSoupRe5j2Hx3ViHG0Y+SVdXsGzLV8iQ&#10;A9CTaNxsG5jstRy2PJHsDyZzTweE3UBzjnBeXnQnlQthRAcuIsaWe2U4dWuvRX2xKQ4Dob5ZKQMn&#10;J/pPhcDAkX438Iku4+NXBjeulfQi7LZwIRa3wKVIQOM0ZR4X7sgnAveb95zmoCN8dvmdJupdd4pw&#10;7hzK1iVTbtlkAMUA17fEm5E+8L/OjFyD81pk9puBlOSq8hwKBY8w47csbLhPGDcrEoSLba6rOvye&#10;3/9H7VwjQ02JBWtF6uYX/ux/+V95uxOk+RpRpJXnYZbrLGr/o3kvHET0a/rRCIOmdt6XmHQDs5nT&#10;8HDNf6bwqLGZoczISXRAPYMqcGLIWvv+eOazcirqspZ/fEY8X3RzlAKU3FmMVW00XxoFYw6blnl+&#10;3kRoFG6RhH4Q3STL9hnSdp1NmLrxejx3/MFgEyWFEP8siI1fW5eyLSuwFKmnqoIMB9sXPIHV+Stq&#10;vfWSmHrGEZ4fuJGnyASn8xYoOtpP59wYSuPcXG0Fn4Vs/qKHYSEatqjemi+zLwcgCOxcQGSnj9GN&#10;ixNm305pZdyePYfvmzCHNSpA9EBmQwUOyuj4GbEW4x+HR8/2nz1+/BhgN6jwp8/2Sb4Qb3Y7Hu0/&#10;Z9rp6JTJDyL9eVB7WPVzPvbe3l1miqgb4Vew+zvbuyIbRJ9nHYurl25pOKDDmH76KBjXg8MDnKo+&#10;xsb+1c7u9upmlM2lSKn9ErNf3NCwg1SAu0NSLpegM0q0USRCtQglg6df8nhIwe5CR0HElIKRIvas&#10;AIK6nb93/87dvT17iisLskBdSL8paiyThHxoON+UnYitUYXlzdjUgEVHx6AvnmqbAv14tUlFbKRG&#10;P6iwKlu1ha9iO/LP2a9i6iPDdVxpuI3EvTH7+KzG8XomzkrwRF7nkbvyoOphPiEC3H/FECTqauRf&#10;R/ciP/AFQa/Hr74Qd68kJdxm7dXjKH9US4+oX/TEomkjdvRVQBzcbS7pLw8ChlIMEkkgqn3IXkWL&#10;/NZVSIGxX9Q9GeyVHibLisiROZY6ltl1P8UqLERfjhPbuppjUsYBezIAXondFS9E+MFrlvEaTl9K&#10;WgEdM0A/bqHmi3As1ByiyjTrjkvL+QublxTM2eSjGXTUwF06yY1CauxATryOamx5nDlNPQHCQcJK&#10;eMbrYwW9Uwk+JI2lFpopcJv7pkELCw6sivAw1kv2JsGgwMTUrUONJvoFG01DExxf2h+8ghESAbTc&#10;MX2wl6abx4clMjOB02oAhw/vKGrZwLcC5nUl6m9JJnU1bUGjkPQoZ0Z8loKGdkFXUttsRFT5GQlu&#10;I5iGUr4oSXOZCoKU4l9mhj12wICpyTUXSFA1yQvS2hQAAP/0SURBVHAaFko5f+eHI02elakSu08D&#10;OGlY2PVu/64nkKxmZDDjxFSAsBc2zfDlvk3/Mmpv9WCNJqqDTK9VcQquzR3r1kKSQazOuYuQ19mR&#10;sglFpNs9Kf7DtRtKcYIc0XUhI0AbaLit0jYCKRrCaM5BXNQtU3gbRDq0DAhlsI1URDzLmB0CbipE&#10;uHRx4qdKvrVxaMPWV9EWVkTp6KXnzUwlgGjEYE3seSslQTfJiodkcmOQHu5NCDUWmNAmRZED1o1W&#10;7n0ClHp8cGJ5DNgxsMDLOarygqyxOUFq8wwkiaXvwU8uydrtiIPGVT5Z47u2tgcOCUzqFZuGGQE6&#10;Mmxiq5XocwdK+ysBsMg2T8hBP+ltWq5HHmxMS3NGqcmOYooE1qWsD11c4y6keKbotL6+u8dSIwDa&#10;oVOzTmZr25QD6n/eJQQwejpocOx80JIxcpXgQzAASTyTSuQ1GDhrVrZnE+daEJkn2+CklCBqn25k&#10;IthaZdcp6BRCLfJxigQSwk1ZcS2wNZCGSjWvhhhRtvSmhsEVWqxZ7fxBXjVyEm1abGwqdLWsUSST&#10;3qrG6Aa0qJQjt3wzpnniDUcoNhKaELVXqfNydZun2TT7S89/it78qEQ/vSIlN7qaSaOZsY/+DncT&#10;nVXhcvcSJPX8RxODH/5P3/5dfvAEjenN8ZKyv7X/TDBtpSPWwYFFUkqgFxwZHTRveH5KIHUHxE+m&#10;a3GpD/efHJwdc1JiNlxxqmHHDMoZAGB/ReARYgO0BuKOButMNPBxyD9vsBnBGjg2wdO7oP0FoJmy&#10;rU74WjQOveZVnUhOU+I3nvlXfuy9Ev/Zmli6d/8+DJTsLEEkSff5MBjROBM80d27u2RTL92/dwda&#10;pvVNODiphnIWgCU4Nx8t1IPE98QY5+fYf0blgJc72YljvL08ODiwPCo9WZZN0GvfPzqSYdMNeQ55&#10;cr+zG5EhFJOmRhLbWzvcPkrKHN7CBD7Up2AGI395mgKcnO729tqmHkhGVwW5dhFolKNYMdJcOUpq&#10;io0nlNHBtAbZRuGxUz4zsFBuV70Ge06tG3nixpHamWGYClH1VQqosVV8//rf+Jux9SErGhGOI2P5&#10;PnC2aEzgF3GY3iBlVVcxRQ/D+qbmH9FsuhlTOTC2Ra7m7Y1JUs+w6aYD6RBQGx/VSbse1atWi9tu&#10;9kdTezv/yqk01MoLUrLK9FDEfXxiIi0vM1TGxXVVQ/t5ucycub+NR8mJ5YDxxalPRKnGMXtuWPCP&#10;fPB9jvDeurPWwgl3yk7U7RYdBAqNuu28L+BtJ7rDjCW7gPseBrlgd6BagcNcsuLwjLFKIc/YTkcQ&#10;SOUZONCah1NbUtfLxc3la8RS0q3sHllyAaJWO4hXwveutfNL7pwrSeGXV0jtW1uiW+HeRBJozoMh&#10;PgpPZDHyY/hxJp40NNJTS4/ctodtmFB0ovyGpGQzHIk/0xDj6OTz1oeZhVhj0pVK19nCGhXbZXJb&#10;7okjQlJLA+1iVhyYMPWAG/wxf6a54PAyuHjMDFmZeisI1cXyybkx7kJl+CyAXDwn0yxlRnBAHpO7&#10;XCp7lZMwl/aRGeSMLDJyUnnpu4ZJNvjI8x7clQ2DEpQbhMXi+8vKWeZq8ilpb+kmGxX5cEQ7JcSO&#10;cDWRHY234Xs8L4OVrkXRqUwfVLcUBr8GOn52yg+R08ZbPQ9Pv8WlUR2thjSDj/LMsvnpDb0bNe4Z&#10;v8jRHExzUVqK7VCdmh+7v9ZhfpfX2lPQ5WNwXBHtqkIsmMV6dxmeYTiYcKf+RCRBY4lD0WUgG5bK&#10;z+cX7Ctly/QskHcGfzHoIQ5WyohycAPeQUwgtUWXibp4MSPKtMakNDPzvrwg2Cbt5sp4G1tZhOj5&#10;9BRagp0QQl5iBAlifCjOZqMbt6BofT4SeVCMtKbE86H3IaGrNbZrapYZVlIdG5MKfcieR9IPR/Cg&#10;9V9dJb5x1HTO7rNGJPevePDIv5kun6u3onVALsr9jDTQTua3Dnk4hsAE00KmPphCN5dixwQVZVJz&#10;94T6WCwy8UWsCpCP7gp+xw+ifo2bMPxUM70WSkcwAt6yxQtnmJXtGi9nMpzTlQQBJSV1sIwHvQFb&#10;KIzYrq9Bm/hoWqOZ+kpBLlhpU9IafTd0sEFnhtD4pHKa4MGQIc3lRi99gRn3oM1I3FMVSCd4yF6l&#10;N7GU75Kl+UuMakP5tBG0xtmCXJPbQ7W0mt8OncrZNVbzNBvGVEkTB8X6xnzHiRTHNqs5BZPRz8q9&#10;bwdj/Pcl+jsuZGb/h2LmTPuyWh6+GjPxAts+meHWzLoi/ZL9tQQi7DrDjEPZQrQAyxFcQAdHR5lC&#10;vrmzvXdv94709AxRZiWiCbeEdDBg0vllEYr10eOj544jxLu5SYKaJrt8rs7txpBo4PqpED0/JU/g&#10;bqbFwbzFKfJGf+zo6eG//r/413L+ZtObd9/FJSTMkH8/dTnFWPfhbnhpmZEsV7ftQBVGn36R2hk3&#10;k8Nu0xfcFvSHwSf6NiYiwoHpYGfz3t4uXB67u9t3H+y5LDGj0HRMLGMGZ+MKJE4V8nuugd0qTw8P&#10;cHhi44Fv63pFhpgMYoiY62ZiySl7Hh3PU3MiqYn7jZPBcHeSEaZmTvLnDuCgZK7xi9wSufbhSsde&#10;MTZKO89OhR194Vokba7aGDP3nikQ+vBbap1x2BqkDOC6prV9qwpck+LhSCLNsatjpDPBQ1Bx4d2p&#10;VlkfquMZXzHssdgDTzv9fLysLzVZT4m4QtaWUdzY0CI/NSFX0Ayj+qkcF7Q7aVuCthQMVAH/6xGC&#10;xsn5Ry3VqNT2TRpGxz++sGoW8NbsPmgfJiRjvVGYfqb2jMrpGxsE99qFKVgipRofZDPz1efXq6BM&#10;qcqQXlJnkvNPtyfPN9ED50epXLJIYNIyrvaC1CqeO405sRWZIuPHDjJfua+3y09xKGSqWDafwi01&#10;0l7i8hapg/WnrHDgyUp0lh6f1EeJgbI7T08iIJ3iJeOZNr+EwWlDj6DUOTvmXsn4JY++m7x4NfIo&#10;m+TleSgrx4Sx8cL87dHJCcfUi7B5mjxWch2p+fgsOyGXbqak2IvyKpy03nAAq6to8rNn+1w1GkFH&#10;HzHGqHXJj4wJWZ9ifzPcaxbeMECJqcGQeAco2a7RoSeOcmdiym+Rl+H+/bYWMMjuYvLKPvAi1BjK&#10;ldg7NU7/75PUWXVe0cebp6ZsjI2efgTKHknk+o1x4+OCLB3JaxSnMVmBq1OM4gnloLqmCFTCuwRb&#10;s/O3zJeGbVrHnn4gkz1Ozmp8Xw+W/nxqr5Hz6W+lNk3N3BPrYvUz4+mlMsdnt1CcI9578IsADxFR&#10;Z/NaGm1KojRzNMgYBaU95MORS4ZYX/ylFO3ULhm5MSnFapIGu/uM+3J2YlXVtdDsdYfjODcCO4uc&#10;h4ZjEZNKSZ5TQFysf6+uEG8dHdFjOCWXJjjQfXBRC6II+CyUCIvLDwjn7MSZ86UJvbyAalhWX5Cs&#10;jk9BAGUJwGqZHnBogqow22kwJRXmKrJqfpnEMjGSUR3uAXoqYg6Z0dL7k7U8Om7TjzHkU9uUYax5&#10;nrt54/S4I3UmlcZqN1CBLNLycyjP9ddMbtBnkGyWS1ndoGYlNoWymdx7oEbYowHLDYVVafoWVoGv&#10;OFZBiozkJ5ZJAokScVj2HaEiFBCsPLGMaA3IuUUH6ASpW8vdoW/LDLuEt24RyDYIfY4g3HQYTT7c&#10;6CyeksfE+HrLY1IPWOerxdQs1mxOCjVCpkSSreL4Kv2JEh0MQ3KHsIXFtmeIokPvlf8kzcNRVPRG&#10;2JJgJia4s6V9SwKWWHPf3N/ma2ilQDR/njR2ICv6AiEp3rgo4FRAipFu/DdUpp8zea5AyXP11cci&#10;IHsr+t5o5czNzb6Xn4WrnCY5dK91mta/83qC8kA3RSxoBg2fpZ0DhKyOUkyxTOQWWyaE+DD+QW3T&#10;xvZimIeXFh4/fsrpUEGUDmZJ0KGo0RLBzAfS5IOWiZ/I/vTY3IB+F+aRKSLuOitQNhmDFZhL41Vx&#10;JbHmU4yNUh2k0OquyeBuPaw1U3rTYN3MQCwlsYJye1PIbHB7WEeqY3TZ6P8ubzghjtxhY1U2wNM3&#10;N2QCDNGCoCKv4d3MD+HpAMsBJ19A5mDnAGZo/oTsgbAGaUunAWL7l+6yrJd7154R94K7hjk4BF51&#10;fkT6wnZiJzVYoXFO4i19Pi8G3U29LpVegzhuGUmJpeYzns3ixgqzfAzKwdrP+rurVYK0DX4yD7LA&#10;QcQ8Ce4gn06aheah5ZgAeJQ5+PLC6s25lEy46RCIy6tbQsKKjrz+qabUusUFicvQrhIYaSSGW0ow&#10;ZC9/CGTjiUq2kiiU2wsfMUUPVkVo0uzL05Oo7g3dqLkPYEgnFZjjFGYV2JSx1r5vJNzjQ0fLeVIx&#10;g6i0GZFsy9bq+Th5vVGjtDjRbHv1NKxX5/y9EkfiHbnuvg7dzWwmabzdYbGgKvN1sP8FG2BkkAQf&#10;UAoBXsB1LCzT5qXCZ5c0GHAXH2qq2VhergGvCI9jli1AwfulQ+KMfAZWOHfugFHSTjnBvYmY2R1z&#10;uajT0I6lmmoz5BJWbWLCHpWAWI0r2t3kAKImaGB0gXYAiWyuqQSwW1vTBsSVgAfbHhJMmhISI+HM&#10;JL8h5ApBvxAHSY0Fbq9DkuR2KuDnWmNXS2ZhpKRqTE+wYJHPkjhZhceow54h83iYypOoLtI/4OBo&#10;FJoirasl87QSoco8PKF1z09A9VG/YPjUm88jDEenI9m97Yu31Is3dzYYEBLUZTg4OCYcNTf1nzLC&#10;qYKo1Y4FLldq+1O+LEWemH5FuFXQBiWJuuIAmolHtvPeiGVBflYxJuG20O2Tq2kdMj/14FLSbytC&#10;wU440Iavnz7QFH64Qt8APuGSBxLBMxIAnUmTEj9iWPRJdFP4Cu6rvw06Ly/KJ2e4bHir3KLgn/1h&#10;46a0AUltafOwxQoPGLZDBzUZG0YG0CZA0EzEIVE0rTQaz22BYesptzBcUsi/Ire5zpZf8MVupdrZ&#10;yCUvAdbEICNKRDuEvkJt3EdwybPmqSHT1mPXtxjo54kaF11rfO/fu/vSyw+QH2J26isWrG+AZchq&#10;xsWmRweOZ+AFa1yo3lu6ck1nwhETFdk03BPHCNHtArh1wOg+CuGr5uyjEMtNsDtFRq6iJWARZU8A&#10;p8WbmwObIWIJ8mF1xjE0umugPejwWPEXdL1AU4/PcjgPThA3CwnCE4wqtwKn5sC5RQighJw3uhNI&#10;tmcBhSA+5MwdRzadkaQFiNQx5DS+HXgEuEWH9OjkSNSsm1gyNgQAq5MnErM5lWVdTWJPIiegW5aB&#10;uUbbmoZuTFycUahQnZdX/Tn3UAdJ3kJKloUFLxRgyEr0IlY6XYXSWY1AJy2FWvrI7fAm/GvKFoxR&#10;nBo2UFP8p+jHeKZxTM4+2qigeORGXj1mA/1KfN4/IplJQ4MoTG7Un/hXs+joV+aWKv8Jv3JNWpzR&#10;8m5MNg4WLW/YNEK0xH/9hLYsev51J4Y0dRw1AvF6C3/0j30r38s9l4NASumWT1nrNM+0qh2KlKYY&#10;AVh58OA+5dV1qLG2N4ND8ikh1pJVMiVJsWUZPpqNyzlHXjh76DXCtGjnU4N5egLuAgtJCYX0x0Nt&#10;ranCqfrjBNAy4EahC3PXOwZeoB71Vt50+RzEncwdhCWHR4/eeQK9MvUXMmfzk+V5iCwPDo4fP3z8&#10;9PGzg6cH5M2EElsbW3GodLG1aJwLU5xEgcg54hdBv37OHCm5AHEY2ZOCgDIQ8Jwg/gtS9J3hIfzi&#10;/lgQzsJdJAdjIKZuZck9lqen9tpjF8gwtjd3yJCdMEz3VQoQ+ay4pWpCFqdeW1VywM+cN7T97kU6&#10;PDk2t816L4IBuQfZ2nh9u70LG2/2yYsBJwY8o0bAv7hB9jsgG6TEd3ZOv8+Hb9HUpNblFhGBfkkc&#10;V2eQAIjH+3W/8lcide+8/cXwrA9Raz3GQHTKLWLkhxHv27XCldQEKPlyjjdWeWDxxjsCv+hbEliO&#10;fELBDfx8issyqTQL9tNTy8EqPapCZF1clyFGY6zR1DAjSUjDSy01pXQ3EqMqjAKYFFa9UMGNvhue&#10;2SgyHfAcDcQafKWEN2vS1Aog5bj2YHbGclzgtMy/+DSZpgc9YNfDm4KVFNYTK+C0C9GHK6VAKUTi&#10;0lQoNwGpCc8FS8wqdTpbYdp3dyMAubCQiy7CY5nP4WZOnW5AZOx0aNItT4pslXXCAVQim+ymM/VG&#10;kgmM7t7b3r3H+kW8mum2nWvYdIzlRZfGBCgwmnAYROBiPr86PjzG9YgDoCrskKbbe8iw5R1mAFWX&#10;RDnBXAXLLjPm+fn2yrYkCzmMfAFMw5LuGCuwPmJ9GbfiQml7CtwA+F11705UgZilS+9jY5Xi/sEh&#10;zpLnu7OzQyINs2ESLHwVVS55E2Iq8T18b+mlZr0YoxRTFJA8uPEE9QSx52n3poCZfiw/kw16zGmO&#10;Z1+DzCHL/R5rWCscmukpzdB6hoBgMqOKBp9rCBxbnCLR0JLExhlIi3tIZTPVpvTlJCHTLA/nJJ+L&#10;WjRRBUZoR83Id8dAe/Y294OJynl+ie33Y13ErMDzub/1t/+2ZOMxCdP5I4SdysQ88cjdo6bbWaBv&#10;xROFNwXjmGskrTRPdTE7M8ZX1G+ypmkePhSQ+1KEu9oXciIKMRuWnihPcfup5VgyIZnMQMyzgwNE&#10;muFqBOPw+DBmQ7Cqk5rQaC4tYXuD8LArxwVSt7JMjpYFPlSyyjaYyirOuQUXSEsLun1bvVItiLle&#10;dhKTYB05C2DUJogd2XAypUNdigFlPshZjDd1XIJyyjjcFuk36X3THd5BrXFyq6keia/C37kSlEyf&#10;wrJMBGZHKxsYcNt/zpwyvIz6p/+Kb0igr9smPcg2Yzpvi+igJogteWeXbtIoAgwQF4UsEgzmwFE6&#10;/snq0zWps0CcaeSwDAxbYc90OYDZ02wIN2BRgG6wWaJgvMrZ8HQWb7ioeW4Qw1Xgd5lWf/Tm6+gA&#10;2RFOyvGRFOKHjH5J1X8EMAHzTyX9hghaUJ5FJLAllinsGLlELHSijcj96C8nSRmYpMZj6QxExM2e&#10;3aYy2f+mtqO0M+lvYzi1QO1WTSPa4wAThjWgpbYgmurE3Y0q8giwAvSpUk+aqSuZorbpc2cnMPS3&#10;ajr5rLjFOJF6FmtuPT5zkUJtXJIjPmnv7t7Oxhb/DvJvge5sUA9XDkBKCoBpBwzEgwBM40gtPVa5&#10;RrGfYGaW8PWmrICJrP6sbfAJPDjUxpJhWOqRLBKaTE6AkHNPLQ3uM5JPurcbsmrv3cF+ojorWNYs&#10;oUPg5197e59pM/wVtovCC3gesgLMIe1jbrAcYeeXxyfHh4cHX3z9DWIr/YPsqzdPnh4ys3ny/Ozp&#10;o/1jtli7zUJrzBcnRtVm/9kBERA7rmMIb10iYYLiIKu8/eixI1juB6DlgRlxnXvZ2IK6hayM7ru0&#10;kyRHPHAA4BdXLHqxs8M/fbvZCn00FwKkcrMYkitMFFS0DOuySxwmddvw8NqTG5jwba0RudkrNUq1&#10;qMBDu7g8taRBjZefSc9uAKI7ttNhVx49Q8lSLXC1UKTffHoKmfzJBz74YX71+hdf/yef+NGRBiQ5&#10;Nv8xxBx6NNKONCinAupICBLRlE4Jcxgb7kUpWon01YqEIMHdjVQmHiDm3g9I1p7APoGVguprE7JY&#10;gfBf6piHzV6k1AvGUftx+hb1Kn5reIi6qaF11aRRf7JbWtGfg//+23d372Ab86FU+8ekbI4TzFO+&#10;vPIrTDnJBLvZmbd0sFMgjqZX70WrFGngTLLbhwa3XPBOWN1cg3g9YKTguUAK7BtwNM7DOSKae/Bt&#10;hN/ceWYiFEEYuXwnV13E443IBRIEeQooWMJIKR9zpdkSQXDj/hZdOdNAnEYsCyhdmggn7NgOKbdx&#10;Wza9EHiVkYm0hictAhF46Zk6zJVie7kmLoC7ib12GRaAFL9k7vGKhGa7Cw+fIRsHYKMIXm6nkGwU&#10;BS8lxB3RP3ZwCT2KnVF9MBzO5NDmbsvDXqNzoFy3M6uRn+Mjd8vzLe8hgCNyQgNnj1xYfZ6toZIi&#10;Z0QSWNHcH/7DvwulfPDKB2PlDRL73Jsj9z0RBYOe8IGloJOkMwJXNfFci6PID/tXBW1IOH+V11ix&#10;DSRuyGF2iRpWBrzEb7UDcSd5cW1sCT3C652fBG4eb2TYNEpLKcrmrBKF5X3VAo+T+z3Ksck9WjxQ&#10;ql0k26G+OhGrrSNo451O6UqXagwuhglzSFPr6havzmc9Pz5JPOHoCeKyt7OLmIr44eMXIV08JvJA&#10;EMCEJ+7PeJVIhOuNFezeIjX1ZKfMEcDBu2k5GVFnyPnxAXupmHfnBLSmtOFY3IwwrqM4N4zk8DRA&#10;swICIbwo8IAAhTtTUkqCCCcHmEde4xunPqm+2/4kBjI4wN6C42FidJ4lnuiOgwOUXoB3JrbH1Quv&#10;Jud3hGmRfMFbEupBuZ1IiZlDApMqlkhdwAGgOphxd1asyeXBVcp3kGV52QU2kcsJXLJtR3xDzoMY&#10;kzMb1tPnPicKJRGAagQgLHNzDmvTLnj66Kn9XpqJN9cMH3EXwfYiH2DPWbIk+Vn3C8nX7/8YFgED&#10;0N0AHIp8LeCLrnAhyjSUalzsUwYgCFctkWx2CfNAKQOn9W24Q75l2AQmJM3pYdlqPycMQzsDqkzS&#10;0Ej8UAD+evWLb4Rg5YUo97ccrNa+drY/UV45tyHS6QbGkkYRIsuc4TjN1vlH83r2ib6kBa+IcjWo&#10;QVk0eXgVHYV74uthxvnztqIvcrRgGcYhPAFEvDqbt0z+a3RRekPGedYp9bCzO9YKW3Icv/6Nr/96&#10;YgZqNU+f7uOyCTV4h4PJ7Gs7PHj45AnTDkAOjulJCN6350suQApKKrjiGttVM3qmE0gScjK4A6OR&#10;58wViUBC/gmGiTewqxa94uKgzDi9clVa1q4Upyh84hmp5wGVl3QfjfrZSkSEIEUA5pq3Akh66cGd&#10;O3d3nb/ECC8uCq52DfUKsCUW4G0TRq2yFIWLJDtnhkBDBsWgwKRzDmvzDhF2bej1FcQfbDfi0/nz&#10;8NnRCQaEA3ELOV0MA1GaCnI9d3pM/O4eov2DAwm7yZbds7vElfZZOhYRaHsI/L0dJGv0IlKAlX1V&#10;DgLjzQyDgvYrXtutBcvg5DFrhFS8aWtnHekW3615vSGNCNG+8aybh7mvoM+CPUe9YZmTUIR/ot8a&#10;mlXgEubWE19AZKUxinf9m/+d37C5vVc5+6Ef+Kej8hkn4quSUhi1vIDRBZo1ippDXEpE2dmKiuAk&#10;mg25hqRWdiPsyZcM0IcqtNjbyMQIRHy6CpWcbHiZTNIpKBHkynNbheKgKt4pI/QUSlczEovU5Aea&#10;PC2i6oM6pbLB3rv7Cv/4Xd/623hTKQn6guHfZiqbkJmH0nIZsiO7HyY09XN3tjuN4swX33v+iw58&#10;4XII5jbXYbgxmLA+yRmwiQL+pIAVrIEuLq1vbsgvkakQyw/BYssu6aJPHIOrsrx/4uLopNDKZlCA&#10;MFHmC8cwLPjiaWwP8DL+NADMMqkQqwon6hJT/ZAhPouvlymgctcS11HpzWAmP11iT89aYnxZLRJe&#10;Mk+u68S5qmYGPRKiEZInRqe9YvMuz4iSM/t5QDFSrLimbLWytQImEX40bzuNY7lFxHta7KAI6jAT&#10;Yb1wTuQM9wA+nSDJOMoNLyQW1KuXx1Bnkjyf75AQ7TINEJ1iHjH3nJJYpllXf+j7v00ZDpBF6zZl&#10;hPEHfiWmt6yTQo0/nNxGbH1VRl9UHqZsLC6738yX2HnISI7Ai2Yc1iYrPxmQqfxGHKIIaQcr5Zrp&#10;yHMdiRGTvTm1I4GbJ9P6cLQr309GPG/zsxrtqUjjV720+e//3o/jYbn2hB2tuuUoEXracqReoJTI&#10;g6FkFO4UnRSxYW/W7q3I9tubfQCoZycYN95eRAUm2zmgiyt4jGjgIgkEpeSKDS/gwGb+TocdDBdY&#10;U4ZteI1b2leQEFMIvoteL1CAMYKZX8Q+33lpN2WtWEJTn5Sc4Rij3FJ2pUyePn12QCzTJpKXTmAq&#10;xsKWmgUWIuk4SSjrvGpdGvcdkRaX690ARk0ok1ADOx+fugDtOAB1P1p2mPSfV1fpNdoiSBTiBLlY&#10;vwsY6nmwiKi4xkQt7RVTGNt/emjvgQ3WLnhPUUhACUhHq90pz5g/L94usW2aeK8LTNlsjPqnkm74&#10;lu3XsgzIC0V3AXoRBpRozEme7laEMM8bUQWudU1YyM1BKcGVA5v3ngbvZU4TwArxWvIyoSzBY7RN&#10;Gb7RLLNDzmZcA7WfVYeGJI3yufN/8k/9EeC0r77xDnfsQx/4wPbuh0aC0YXrkd8oZoKVEc743kRl&#10;CdvbjkujuCLqEWzB+tUoKpFEfpeTmCywvQsuPPnJ0NzkFpXn+BrVNDFU3p4jNqTyLdOfdkDUlLqh&#10;/KLhTl8zDMtUZ6pByGf4CiTZYo57FLLYOO/nDyfX8n6uDi5V5B9+JScArsA3S4MnY9MKq3N39+7s&#10;2VQNfoMLd6Z+bu7O/TsUOKiGgF1DrRyFpzSlVBLpQhVPx8D+Fo1vmmUIDYJMdsyvSAslksfBU1tN&#10;FsqFmAAL5Fi+y4YclzzoGYQ+c4qyTng1gI3Yt+Vof1oU6CDZMKd15/7ug1fuwNbBixi/4xxdc7q6&#10;vHfnHpqOamKxsRe4LAgw+QNcCkonDaX4IAdGXB22trKzw5KhNXG1NkxRSD3CPPAr3JRLJ4ATwQB7&#10;Z5d7dvz8GEVCBkC/EtvhSrkio0dqrjSqqXlfXkJmoxTN03HUgeV5SozmqEhGrAl0qCfxYxxeGod0&#10;9130a9qxxISdcy5Uz5B9I7ZrseGEWVmtInSGT8RwgwTb3dnGioiRyn5XH2pq134h49lJUtH5ul/5&#10;dTzud95+zWovhimRaXQmgLvmDQFuewx1qPlMQ/5k0pMaxE1UHGeyOEtt+aGHEMkb78YDaPZfdxU/&#10;lBcPXc30aSR2+qChSNER71z4A3sm3awy5RABck9FBTOUdvVmwVSCJ61lBN8L/ov/j/8XL6A3y/CC&#10;sUdqA5m5M6ubNez50JUsXNRiUsGAF0IPioIscedzMTpPCvQmnTTRGJM5hTZQ5L+dgUB8UQNbCWFO&#10;ypaeUlELcPZKHK/UBegFkIaJm19oCKPaYWB2E1bqATZ7pc20msNN5P7RLqmqE/b0+fJqKWcIyN2C&#10;rXbxSq0wAi4aw+lu7hdOwXuaAjiWmQqCWyVR36II+fBzJO44RGLm3Lw4/AYSk/O1tpEfJrZOXWGJ&#10;uY2r00sHo929eAWtvh0Wa7DLtEDIra3qUfCgcuY9E1qI4AirEr/iXqB1KIT4fOuqGhpsVT3+FNzo&#10;UDPS7kNsiM8X//6N3/Bv7j97ym//wp//y330/e0wj36TYfsRfU9mNC+JIfS+eRctqtekGj9ZImuc&#10;8gLxGvmdRespssXj+DeSN1phvqWibK9pMuvRkf5Dp9IzrMzbKE0tVz8wUwvvUM8mJdVG7XkXLta/&#10;crZ9vwM4n//C5/j3zp27/9vf979uv68+JaGDfInkitxYscwWoco7LyqePPDoGbRb7hwlgCDWYVZF&#10;t5FN5kgbk2J0opBDsUPkisFZ21kLM52bFqkhXi8SH4dl0biNlzm2TEpHi/n6ant7i/cgZUTU60xd&#10;UvohgpTh2sI90YJxjtMCS4yYURl1mgz7vrF2/+4dwiyvBIBovpIvKBzWh+RqMidI90NUNmeCDBPZ&#10;gLJIocUOjuWoMLiSzVKRMkOXDQHWMioB7i5VAJLY8CtiF0eVRA9js27okTlOSpvyxLXzVqykIgaM&#10;grUHzOdmX6O9xXnacDbYgIhZGA/c0KcPQvWMOw+rJ0rlVBxtQfeFySnCCdGjENm04p4liL/TsFu3&#10;PeR8IeYhXX1KeCC71zYoFvEbnia+ynQllxxCJ+MMjEw2i5qOEDeplqhb7LjsoHYjovUvxG8WZyjG&#10;3lNBYv6Q+rkuOcjine17/Pl//DN/obIbTv0h3hkeHSI4FKdqGckzsC/WbopXUqAbhVIDrmKWEmCm&#10;V9zDJgN5gU+t/Ef2R1dhirFGuJd3jY+th5r9IDow8KlDEWex0WRYvjRPzqnmlH7o+76fMJew6e2H&#10;r/X8Hz16xJmIxU7sZZMXWweDvFEFcbAvQoFYlgWRB2A+nhwKQEjAE0ZWOeljJuj2j3nacoVHv0jv&#10;6AC4EPfoObESbpLaPsMQoKPtZwWu6i7zQD4uz86N4bChxtDXiISrJMiWXWZrb93zljXGq4jXnWdf&#10;CC0sm1Cx++bMl4xZXGaoFFNAOcqZA08vlHKk8XgSTpusho6eW3cXl9mpxwugDsR0ZxMSRVL49pfo&#10;CfI2pxzo+POkk+66qMQAcG2F79mCRIhOCRofQAdE6JbAchdG8rBl/aeVx/CqeY1LKLmzGA5do3O8&#10;Kypr5I0bjdZrxeR0Rh3hkWNt+PXh82MKzvQCQdorHjcL97b2SOLop1P0du211SlSIrIVV+5lts6h&#10;J3nkMIRn7jpwrEMwvz0Xb2JCliLcYqrntnf2+Plrr732Y5/8JxY/kjS0zq/gWaKqHAfkYwQxKcGI&#10;2RMotf2WPkSjn0kQxwfVrQRFmIbc8BE5ctsiEfK4wDpGdS/CPlTIXmiVKTA/rdU0Pq0DeZFk5+0Z&#10;3m5boklGXY1nmouqFg1n5yf4PQHyb/hNvzFnGgXXSeq3WsDOj+ff/aGvIJMNbPn5+iaVmN4iIBTA&#10;3YR0kFWLI2IFlaBOljViL7OZFXVCOCx4tCZgvYofwMYU2pXQXfmzsrmIuADKR6mTUJvPJnR+LhfO&#10;LfkGqGhr/JZNMmWd0IFTwqTK7JKVqEFLgaBygKZUSXgtKe6fn3OLiaR16eGa17uP4pOBS/g0JNWV&#10;BgVUrKy29n1RdfJjTh5DHzIo92agCFwJxTPKyFR3rKmmFsYxAwYhL2J7sVUsQYg4aYK7Mxouy5Qe&#10;cIdaeTGuJsp8aiDHIqjoZRxzQEAttp/sM1Iks1c0D//TEL9UIqfnUky3UYO/Zfk2IVbDh1rMPj6D&#10;3T5GY91EGQP42RfEaEdiXrxlgnpEHFNPmj5zqkRa/E5WM8LwtB+aXk/nqsS3dxJ2+/ioivJ0XhG5&#10;fPIw8A5lJE2pDrTZEYOY//K6MQH74mxzEK+SF1v+wXQcv76wcCeZzkBuJXD0ibNZ/fwYkh8jcebf&#10;ASmc2QG6BjCBYMMZQUlEmkrM8fWlZacsj8K7SzfNY7w4f3K4v3+yv9jlJKwDRwhOzvh4ixp2JYAK&#10;aFBDY0E3mngchA04VOAEK7JGRY3NK4y7LYdQIcGIO/VAM+pCODPG+uV3P6jrFOJ5a+fr6IApNF5/&#10;Q+kKHXO4AuuKfrlSRLR41Zd6v2t6vR3Ccaj48OWAzvnp6hJ7IeA79lNxEm4AY4s27SrpxKzpOsFH&#10;OdmxYdnthcLHIaFvddedR+sKVmJECTnCiMa9JclO9WT+FG5AuJ5tLFKNuKCgfGdv1+Z4Kl67e9uc&#10;uAPqIdCnnNdau3OpgVqSHp+ye5dMDsK2NPs60ITWGJ66z12DQAzKIUNEsyospsuDU/B2dgNvtrJE&#10;m5FLQ2XSn0ILTBtHY06gxsx+RsoijKPRlxvPH7/hG7+ZzmW5G06OjRXUlqEpTXT7n+ajb6rhrSq9&#10;0Lu8rCZfQ2Oaka5F66bNawN+9XW5jTkdgWHBFc2kvZUlZSgDbanixk+N1yTtmOx/PzIUU41lhlcZ&#10;R5sylviO4R0SXjeFyXMJDNgRIrjpUkue/9bf/8d5TaNJvgl4NI+PuNQaRsb4XQrkzmnjVGDah4dk&#10;uG5hJ++V8n4THCcZCCtwxn3nvTrReeZsdOXE1sfHYNR46GjJs6f7qBifomtZB1MhAPRWpnEfiFX5&#10;y3OsbpoYsG2fEzkgDHKShdIJGgM2DZ4dO9/NjJoNKnrHZxJRPn6y/+jhE6pdvJIPQhqzuRjcCNqJ&#10;lUAfLrHb53MXz0GRP3rIEyK0dwQq67X4eKckwnzPDiK3XgeaYJk3sZriANJwc3UTHF8IJxYoaSmC&#10;Lb3THXBMlxlaab7LwU2bIhg9sMJ2BMH7rm9LEgqCpIQczlZwnSdn8JSgG0LrI1Q8KOODhTnvRbik&#10;ER5utzVnkAfMchydcD5otNNMLEUCre6aTCaw1iU6B1dwC/hmS3hxst1v+ZbfEYE3S/3m3/IN7/2A&#10;YCbO9hOf+FQdQnAW4f+oiW6UmvrETLZ4WXHZEcKGKd6Xfs8rx2jzKEG1opN/pKc8grAXniyfm9LR&#10;zNOENlycfPsUUYfKdD9RFjtrQWP4qOrhS/XN5ufd7ztUOKFFFm6/CJrGcQor+d6P/39ffvfHEJNv&#10;/dZ/N8rmCpn4qlHfyPkL3sTGIit0JQhTotixorL5zlG6h2Qp4AL6CJQ+zUDPKN6mfk611sUJPsV5&#10;7LX3MKRcXCMG143LipnVPrKHwoMcjWJ4h9x9cZ5ojKvIApQ0JnIzWE1HYEa8DtcXHRcwfdbwxMYZ&#10;VbtcpWaAjJnqAnE2oNHlRRrVWZBHDYyEeO7o9IjIHhdF6I9WizD1spcIzV1Vb6WfbjKND/kDKFzK&#10;QyARiEtS7RISA9nmMaumaCCAiSY9Vxy8O+6PqpebJEBQBd2FcPLiQs6dFaBi4SrWRDBkyZQ2KBTf&#10;2Qnd2EkaRUxgjfVB09NvAFTod8Up/93O/4E/8C2b27vveu8v/qEfsDEX6+bjGdYy1SwNjI/XAD0l&#10;s9wkxUdDqXSNgD3ES5XoADJGajAg2UMajWvyri8JkgxQarKnrx7Wf2e+ynMYEVNOv5WjeJJOYje7&#10;lb3Ws00PI9LYWtOokc6OXt2oB+gHfed3fDx0zyRy89/4Tb+5nkpfFo0Q7pZJPYRhb2f7Xa+8gnQh&#10;cBg38tBDhnaOhdahQeS1u4DxM94liIeCS4Y0iZPuvXIHWeAR06IrxoI/bRlYp2cztKAfV4JcnCRq&#10;MSjRGcOYjN13WEYmDsf/xHBIw0FcRfkjkHLKqPRYhTaQqub+G8FTteUhuHzInGSZXxPiOE5pVihd&#10;vnGVG4GMrqhpgb2O32rT1t6iMsPHLNI6kIGYvuQFs01icfErqcTDzXF1sX94ZM5hnIEpXnNJC8PY&#10;Kyt33OTFaLbcIjBRwTvl6NwV0Rt1Vt9bE8q9NtMPd0BoloGFLSarwPuc8noyCu8i78nzRVQw4HQa&#10;cDkbu5su+bah75ygw60gdiGdEehxCsjP0gJxKgU6fcYSERWhH0GVyBib50D7BRoaFfmEfebUVUl0&#10;lPiUess1GDGKDVQe5c3JqcdIxlSPuD9yw8TV2++8TbYlr8Dt3E/++PcMrcnbKqVThGEo9KJ5re2P&#10;5NUSjbAkpxV73QNMuuAtbIWp8MPkpDlyrV5DrurVrNqklidPThMkv/X8Z1lN1CIX1xsyIFM5iNHG&#10;qDTbryhKy2PPAqxx7n/nb/19NzTwjoAu8q6lP/bHfi+RQg+uhwUJurZhCkDkhEjzxC+ptSoPGH7p&#10;KDUxOChhqeEnFjUpCAllExxhIRKxMKdlhAiulsMTHBxYWPrjaNbu5rYITBep2aonbhZXSqTgejCP&#10;a7IBYCjFfyclMwDhmIs9egAXdNUczmBcL+E+d1dORUBFXbfOWsnHT57KnbFwSxzijpVnB8+eHDx5&#10;erD/dP/V119lmwonQwK8//QZUdfz41NyrWfwVT5/bjtSvKHMI3iQbCfNGMI+1OUnUC/E6jk+ukyb&#10;WDaS6yucljecmjAp7vIcbgOBhqqDlkaqbRSjrp4dP7ugFAWdLiPqVnvZK04QhU6CSEf0rezu7e1x&#10;kVwtT+X5/vPbC4zIGp9INg7rtKxTOE62tHbnQxiPuG5H6wDwMiTlouzuEr+wRe64+OKbb7yZxr1i&#10;KMlyg/fb21/19b+Knz9857VUVCI+hfIpFApy6nOTSiTnNRAJI8UkgpHFGCWFu9FRm2epr1bkI+R1&#10;SP6cX+vEEq000vKAYfvI1wwvpeSrKsk3PNoLYg+9gyWzKmS65CVKHOevcghNjWJUWccYXWRF+5pz&#10;HNMP5eY+Oj4QlT9G+TwTDaFdWy8Mi/f6q69S+Qn8g6DAIABBd+S+dJFBMlFZhZcI6nnid8VA1UiW&#10;vHDLHlMKSVwGA5UoWwwToiJHvKVym28IerwaIwiuF3Q8IV3XDa4gTAPifuTGO2OMYoGo3f2pz1lD&#10;yGC/E8suRXAjL8FZtlo4IiCPzskhXPDeItNxZis2id3XjK7YU0FfYXXdoaL5FaIflBYXAXd+puhi&#10;xXzE87JPBRftCklw2UcMnwI0PCbIQUGcGqVfTI+DhrX1J8B28ixT2hNZZY0PAit6LmQ8JL5AZAzi&#10;uSAeBakE2TSGgZoth8WkgyK8e/cOtLMH+/u8HfJczhptrPxE5kp9FC+X3SSRnJtv/De/KV2/AEL7&#10;0AM1sPU0dpFUGMaBAiVJRYci0Eiek/EqH4lMR9StjDXrUGInYMTUaojRrzgrjuFuNU6NsHv/kgxM&#10;oVJBVGGIaJCT82loNx3DF2exdCcS1K8XRadIbRCB8XnxS9nUkWQ7ycbt7T/8jn+QWzS3u3d32vCY&#10;w0vwg5Be2q1doPpoRMAPlQGGW5i42dmllrlIsV+bIe07wul824Kz947CMSfPR1NjP72aP7P2QxWc&#10;9lxMgRSRUq1iM207898iqxjQhUSgtifClTQn25yJgZtHyWOh78JeUDRhBTzXRopG4EUNCtttAYyE&#10;AN46d0I7X23Zng0wKhH23buOI7k4dZCfT3dz1vVFOnbe3+6NxntwswwzCGgYwCSu8hvG7q6DD10G&#10;i+sQBkSdy6swICMMxW8JoqDdwA7183Ouw3WkTk1DzO0OXRYK4Zb2948oa5H6g+UCmuic9eV1Zg1l&#10;YALXQkmMNocaOfV7wQo/efrM5ldKu7wMymcgfmK+E9u5rG6BrBtg8RmPSbyggY5GjOaFbUUZ4c2p&#10;ePBIGZ9lZM/ZkA4RoJ1z29wcwKF4ewBRgCWdzpVtxK3KEjfEcMaqBtDjrR+xllKkdAFm+pN/mDv6&#10;+pvETHMf+MD7N7ff/2f+9J9LZOjBC5PKN3Urvm/Wgm5tX33MYfuWZrIV++jdCIOGKFdGe6DA+Ipx&#10;z9nVsQwxzsF7kMACc8SiDKqJ+UG/xkeMMHLEbslUqnPj/Ie25zPUMRV4BHa3//i7/2HI5G/efvxq&#10;fj7/2uuvf+KTP+F9CyEqeAfuJeLpDkE6VsC62bV4yiQnACFzCFaO+xjoDrFt9vry2eG+jVZEbmVN&#10;LDUAUzDjwp2FalARdVB/ZYXenqBAGJIWWI5LJmDyTPBD2sADJ0AiK0BOAI9ubstJRHDESVLv3N3Y&#10;TljOMDYDZ3AGULaR856xJQQVtgIMALcA68kSeaiT7m7vQqZmBG9wjcxLMI5pVfPBJtINZp3tPBRi&#10;NOJUdjfTPScHcFkWazBIcaFee/Lw6bOnzzT6QsGJiIA0qYZh0nR1sFtXsRN6i0Q5qMgN06Fh2QCy&#10;1EVrnVmlCw/LM2Ijjfqp7gdhw8xhsEQA5OFyPSRXjlUBHVhcZDCEd4Q/d8nxCe4OA+1GuywJNppz&#10;vp2lBBfn3AIBU5dXFK6ZuuC+unQm65nww+9/93tf/fzPX5w/RDb+4n/1V/q87QjBppVvf+QHPzlm&#10;cFpnDRGHGyfDSmEMZHRSAYoQNagae3nTkBv58UzWMwyRo0UuZ6IZN5SPmHRm0qH4jdF+jq9K4K+v&#10;qir2vxF1We/pPrjWYCv9Cc96dnWnU2oRQ9DArn7QC5FLOj6Xy/1Lf/Gv8xvKpL/m1/66mZq1Dxis&#10;ugfa39//E3/iTyPGPGv2cyElmC+nY06pJMkcFCiP1Rf5ytgCvb6J/rgoygBxAR8g7NOkQO69LMkV&#10;IShJfgDUIsFleZIPkw3SO6yHoBWrcGT3oXyVFhfJqBPLsALFphtlYKyeLWwmBrrX2bwiQZrmBGiL&#10;IGi77ODTAb9Jok8ILrm866VpT2SK0+h/fi6AXRWP2iTRj1LtfeW85ql0hqgCnZQ/0KJT+MeZQghQ&#10;Yw595hAYbdMs036eT64H96NiTyNWhPHKs9ByS240DGEfoSeysni54L5VyaaJFSzT0qYDF7N4/vzy&#10;6cMnP/+Zz5AvDFPoJ9ZYT0Y0j42lS/hfzv8v/IW/pPhZSQpNfHuGY/uKJUohSpGr4IRyq0YEPuxt&#10;8D0VoEjMGHTQOid7U3QUct+VAL3yO0nwkObQCtTK52n0uxy2mpH3+PC1AYp7Jd+TbxoST/GlSkLB&#10;P6FSkeZKtFSx8RxhFzLb5npIQH/hc5/jnyurr/zeb/0dOY2Rn4BWxShL4bO8TCamITIeuoCy5Z1H&#10;D5/tH7pDHR8Q/AXJsrwSFOeRaYqC9IPW15FGbcs1TSLxAEAAuNMy6SW/J9bBRqV9rnLyNtZFO0eZ&#10;pwCVl0kvS8dPIZJxzw/jONv3dqkekfZxBajDJqtG08oE1bO7tY2KeBNTRWjlG+2RwgvURMaPnf+z&#10;Tg8gARGVIgElMnOnkO8mRFeb87YQ9zu1KnPTCvM69ufoBhAGiadl8bAhvjERk9s8Bwr1PAuWMXQp&#10;Cig9yC8YUDiGPemIsWnpZ5kKuru7h0VByBmTk+gceCwpFpTiqhRRp7tOaEeSMpnWcjgwrlkvD22m&#10;JeFsWTFnznoldJmlXYgWtTfDwaAncz7ZGZKRITrmRkCakjBphA2BCp1C5s5XH11UV+EIvEZ0WuGl&#10;iI5Bk5OVEc6Z0cy3U0QyBRzz87/uN/2W0CS6a+XO7t1a2MkON3mO/Aft2/pWhbwSFyM6s//ez5po&#10;fq+4JzuPtCfpVZIrpeMEhkH3SqejJGlpENRPq/2PkY8fdRgmb581zceFNnTqNTabajOhBxF3GB2Z&#10;tHWKC3v+Fofo4UrfalWSn/z+P/gf9zo9HA3WU/avPRUYQ1AeZoHNvc27L92lxpMZQiYrjRz4eNKM&#10;tZ21zd3NRSVlsIJyXGJxfD/kAbyFvgSL3ijmkDrj6vH+jF0ThJGeQ81oZnKO9weWc07wjQ9aJeeV&#10;231YA7SCRbzJi0YexXMgg0YYTaOZsOYDqPtgwV0Er74AxEV6mP6BjAbSC35GjRPhwZlBw2YciD8z&#10;ULuB9ogwa2dvc5d+M8VXUu3NNWJBNq/T3GeUwaoyYZ1TDEIlk04lI8QN8VG8HryeRoTbHdQmlw4o&#10;GBNACgfFlaBaUmrnt7ksFqqAgzH7yUaw8/R08WHxcjxPK9VpQLoR5YZT5mW4JTypnAKivSj5yi0u&#10;SHx5kdwc5b+av2IDBZjZB/fuUxEHW2ZUt4JVcmCRGhUunpjw+uqpEUsyXs7zA1/2Ua7l1Ve/8IlP&#10;/pimV7GZ8molKFiNRCVNoifxiJUfNSWJZJJIjGTXnL6ZXwaEwroy07K+p3qr+LbB90IrEqL4Essf&#10;VTiPlkB+QEEi243QckLlyCmBdy4hOqNhHc4rQJL2x6fTnExH0uC2C3lyH/+uv3Pv/oPc/OHYahx4&#10;9fnJWw/f+pdf+MJnUgxjD+Ac/GMQnlIgkXAIaGxDTENvt4LyuDNAp/7haSzhLC0TkntluXDUQtZe&#10;M2dgH1bzpOyzgGsOncdrHkjUEX4smuV4IC/ZsWTI4peWCfYt8uKN2C+BS6NdzIZR+jFzYjtsqRkc&#10;GTQIYj13iAEZc4Wcm1jsY8sTdSXaOqBVKTStN1hNkfyD4gMOCcwSiY5cOEEXUDbLiNotNhmmfDJj&#10;siamXbM1SCJjLoBsgwfH+eBaiC1aqeAk6Ry7cpLeBAdOCBja1cuttQ1GFtBMztM5o9VlOheEmxxE&#10;Cv9NxlRvwPayAukHvucf/8uf/ueX5+9ARPDP/tlPTumfaLoAtG/+yB/53dyKd73nK/IEHc1rEsxd&#10;D5gjhjGgu8hIMUhpEdZMjqqogVQz5+KJWoKNcvQr5tA5JB+wnqtvTrYRwc3nDsk0rmupM3Kdg4+c&#10;uBrgWyurU/V26Ih2xv967CjV8AnTmeSHnH6tdmoGMz1Y+I6/+9284+zsIWfDQ0mt1HqSb3EN9CLW&#10;mJWatrfsyFj242Fj34A6gYRAHg4PDqjN4/K5FoKQpKrkjV7ntMNAC0GkJVQveDxOoeuW6QKHiUaL&#10;7QkcnVKcJLG1g4A5xRxjgxHfhUV47KQ5hpDC+qUkxUqCCbGzbLxEtjLqSY6k2RS3453Sg+NpJqXp&#10;ziF9ThkvEOaQeqAPDmFGZ1wySOLqLJvrHBjVt5CT1zHRucSuLSIYrLNVUdN6rigm9wwFBp/OFlJL&#10;YpfoApu/mPuhjzDox1a3Vi/dgaTCiQBPUg9IF030Y1PGCSUZc9AyIAOClxkhJ4c3IiXa2d1BGbmJ&#10;HIooCrXiCIC4yaPQEQNLWuTJDLAqiA0/D8JbjHm6bUYZZunmSba508eVKAIRo1WewtQCFQt6K/v7&#10;z44h62Q9mKw8lMJwLy50TOIwBfWV7/E1zCDtoydPHjuBezt38IzE2wJqUpCY6Ml+Rz5NL6barHnp&#10;sMpTWGZMEtRSFEpNnPrMSUvyZdyWs5j+6WGjvfGUX6KGKehWsYb+VPqDy7Usa0KjZSj1eVWsKjxO&#10;bDr/OpOiEmc5WG1FDYi6+bf/h28zsiC6BbJdgzG/Tnuud0wy6u3NvXt769sbYI5J94jIj91o+1TF&#10;SVpE5E7HC6uIGcRP0NLlBGhlE7mDeKNS07MP1aTEae966QF2BOG3rxa6cBST6PnhO49goWQcgSNj&#10;Kl9+8BLiTaUebA9Xhh6REND4euWl+1icdlIsQlO6Oj0jqzxhs+3pBVAku1U1Kg4XOMNslzvdBGw7&#10;9xDh5Irtp6VUv7xlrI++cBBMYKpishHCKkVkhIwLroMuZAeGETnuYEsiQ1jlVkj+0egiiyuIK/k8&#10;cABhprxBzAni24m3Eswtv4SbaeHy+Bxtl44Wx2VKoX1xhglLcQnP5ooTwBSWn1+oZ8l+eRcXb+yS&#10;rJrglM88fMYC4jN3eLAHAIYS+zhEoNwvbtqJkDFOem0NQP7p0RnVAiJBl0MFzhlpia+Yu/2mb/rV&#10;1sXCDK4s5pezlCCdw2ThCgR/eONHfhARSe8+mXr0Z5ZcDKtttSOyPHKD3K6+v8wF6Sy0rj69poqS&#10;Ozvr6Y2eS16Tz4h+16FVan25kXT+bQU+LjE/z5GarySZSKfRF1sRn+pY43xSoN7efQ8H/t3f+jt6&#10;hGYXXJ/D9wxI7tyxB9SryJ4lM1SeKUyAdiyNk5ijBtyGeXWgFAdDWCDUWytP25QKeTq+7G823KNS&#10;dXx2TOeCUrqcgbGOnIiHur3lqSGRsv9xECCx8HYg96m+c27YRyHTeBSSfWmZRN1iLq3rhDyFpxZq&#10;A9esGoomIzeWVYf0TIkWvURBU8suWEBCuBZOT5a/xSW02iWk8Aisu3uBcj9VAa6E0I784eDpIXMG&#10;lEWpJRjUZiXKIdwjZ+e0JQPPSueJBvTaCvSHVCPccrQmlApYhkVRl2RdsFiizTB7Hwd20BFjdsea&#10;LKokrthzyTSTD8sMvkIowiDFGaWIPMw+Yh8JlwWqkQQc+/CDP/Btit8g1DAujlfwvwpArHCQE4NX&#10;JsIUmdZqpQI2iDYiQAlf9MAVq7yrvbuKSCQ3ltnEqSI81qRoEwyz0ulOUjmJcRYaRBKGx0oVoaFc&#10;OtFD9VIsFG8w8uChVrmaVHjz9kRf41v3Xhjwffy7/5H8XvPz/96//zst/5wfXl4+/Ml//l1205bm&#10;6c9KQnFCyxSk8Sk1Dwzcvbt3Xnr3vZ3t7dKyI2IUtzu0nCLoElxfzKmH28jQ2UIRxVL6sxRT6Ach&#10;niH/1zo/z8ae65vtu0xNglc95xZRwWeaIfSkczQdCGiI2yQbRJuOwR6cwdO4fXeb7JmJM/sIxNH4&#10;liiUt5LtLhvrgS6pQUTVtK0pD/Nb+hc+gEUJDpQ9CmI+yhBXOpOP0AsXlzgGDjYIaUUvaA3NFqji&#10;xLfEss3BY3OHNsXmJlfJaAjBjBokTNAxbGQt7S3n7raWs4blWto27Q+MBKTW0m9LbpkUhVyFijAc&#10;fkYzPioL/JRt3PCICsIuy8/kHU6qjCW3f23rWaElkDPHDl0I+i2KKlAb9BQZ9fjOaAdWS54jXaV4&#10;Fwl3CdwY/bEPe84dxCm//Mq7t3f3/sZf+2tvv/Pmf/Gn/8wXXv3sf/5n/k9ffP3Vz332M/vPHlWK&#10;Osw8BGyg3+hgsiySUJmmhJsuf/Kff1xN6aBt5T8wtYY7iXgqumEJzm96QPXCMlSiokZHs/5XXqSe&#10;JKaPukUTR1xlbX52nJrfnqeHTFjQD8/Bm5bk6CkUDWc9ZcIedmRJs4t9cckRgWFVZlfUY3KHac+J&#10;hLm+fPvRa7mE2y98/vO9EmFAbPo7uaDLTPRCxYdSIE0hEkJSaxpnGDGGP7kNFM8zVbDCSqvFm2Ve&#10;D04OKgE2lhL0MI6BbQRXhLC/+dbba7TblufffPtNTC1EBurjuaWWLddC2I/is4kocB/Slc3NAR+E&#10;k4w/QWy8TQP4cJ+IIwXCnaxOZ5mLrPYo+6MnxNHPaCtDAgUzOGM3UHijm4ygASuxkPr8xFoC5pof&#10;s4CLdgqizHSnFdkNNAeh3VjbdAzcLZHCfhZZt30uP6f+1e1v7Oo6dccQFQJZ4GTB8YjoAnEQjZTw&#10;Lpjy4nYyDAUQT9h8eW1ATbJgIJAUCVtt7WX3FjUFgFTYmrTargnMeLWwxMtL/I+AWbJ52dgW6bgR&#10;J+2wchisd6BWPGB7nevr8As44Ajz5eYmVjQbvhbv3b/H6T0/ovFhF9Wztadg7YfHTxMK4Xj08I0f&#10;+eFPzqoyjTDan+ZrUHc0FtUvJTuY+s9pb8kpg2sbfep4jLzVvCG+UHEMliqF5FY+w1qTA44XxChM&#10;WYmWJHWwqVfdiC2ljpEB+Vrr3gZtZbgskikgL3mfk3EXdzXadv6mcaFVKV8Q1fKdtpHm5v7iX/yr&#10;fAhBPTIf7W10pN52nyVmctLAwXuE0eQQiIj2m3u9eO3yIGs+NOzOskTEE79aYJ4Tbj0BzlmPCNsQ&#10;EcDiFl2H9e1ljLzk+bnGUPZkYHn+7uaeO6ecgXEto+xCXDMlJRcz6HJSmGQAePX27HadpAMgxY2C&#10;58C24Q5azJZcy4/Oo2nBDFcpu/IsXJrhHiFpKSP0frYMnVmgYr0Hi87sNLgPlCEYjix+sdhpBRn2&#10;DdvKIE9FuAj+E1lys72zdZeFjds7DBLysBkU5/mrbIsuEOBROW20cHP3zi6VJ0tPq0SKt/tPDp89&#10;2eeEuXAgWVyCAruyxHZ5miB4ERSFvgTE/wFhGASEGmMEFt6xpK6/6Ru+8fAgLAN/9i+7ed0Kx2QN&#10;Yz3DH5FQa4TvQUIk8hh83IrSsP7xQwmyh3WOzbdSlHApFjt/euvyl1nQrOqT4o0Sq2f0Y6fcoPIf&#10;ExzV8Di8ePrGn+drxnZW9zH6cXFGTUwKb6/0h9qg1xqZL0aFn3/m53+On65vvOf3/J5/z5q8EGAR&#10;b0oirjTckoA6sWyEocgPUSxxr/IeVm4cNY0zsD70qzB8REdsPSG4MfRnDui5+D/OgCTYKrihOPV5&#10;+YfIDzkmRgzB5fX0imzJCVgFee2XS3Oo+PB2bxPCBaXFNQfJ6JtFPNDNFFcATRNIH5+doAs5b+ig&#10;ALTiKgDPkpaCQrJqStr95qO3yZaDJXdYlUjCjrDwHloqjsPJSXNNumJ5ngQVtaU8RXQiqpoeB8fh&#10;jOaEWFhNyHAciA3+A7kkvXB2IxG1b+/s0F4OQMgkBXFQg5z68zJkzMksniOzznS5AAIbgmkkxbKy&#10;gzKlMMat5r0OhJo9tx4GFoYuuYYSey4jMZEyjZ1s2lBIlnRbPFDXWYq1pxoh1opAU3VYdc0XFQtV&#10;e4kjrVJuAiuTNb61qIDPzr76q38ptYqPfPjL0dmPfuwrP/KRL9/dBebPUfdnXE1D1Ofn/8Qf/4Ok&#10;/6+/8RYX9aH3v29t/T3/h//sz1bOmpRO/yl8MbycpgwIkfAoyYha4he6LCuq0N/mxHyPx4sEt2E3&#10;fu0HpROT41TjqryeQw6fQ/n6JCTVgfFXk+RGcukJTi4mn+CbC/qeIsW+lf+nxZjqckCxk7mw8+K4&#10;Q3itq3B/8I/8pwdPP3t89IXv+a5/gJzDSnfvzl2JLuhNIz/caDfXOMtMGllm0e4lICLHd4Pr39za&#10;kIfSl0pMA9aZc8AS8xGI2oqNDMmPMvQADeQSvbB7d3cV/SvlBzHghI13SDnOL5luppKCQHGOvsdK&#10;rjng13zVx/jmD//R/3hrl2qQZBYqYRp3WWmCWCmU0vtdXT159swAx86DJGEslXaZNxWuLG0TDZmR&#10;BOjAYfAkoCLGgTvctOf5SVe/S35AQYtkCqQUkmlTgzFAnBOTotd0oxHeBXg3EVYUmwDFMQpDJnCO&#10;8lahRSubOkVSbdeyuuD9mkDu5BClR7GvJc6Zu17ZXoYB9JholLG77KagYcMoE8ZFe8tqa+ydeycu&#10;eQD37t3lop3uxp+So3O/Gdm6Ymvyc52VKwOBXu4Te21TE15hM52MPuaq0srZF//ghz+KZHz+C5//&#10;kU/+eMn3zMXlAGmopCmrTPcrkftYdRLJesG4PXLiNjKU0Ybxk2D2h+Fp1G+l29a5vDa7I79q9dCc&#10;5O2tv8dVqEc5+ZRJRynM9DFolp7gUIx4o6lbl7NI7t4S29C3akWrUfWXX5rTk3x//df/WgOSHj75&#10;e2pbyLHzysi3i+pUZP9wt9WamB5DJmlTXLiWfBYL2mo1YQ00BKuWwSVodtUC1lnsAj0LpugX5si7&#10;eYLqIdRtcATI1c5uHMJ8bzytAeGe9MuPFRgeFTa5ahwizay2MJ6j/OMuZ9QSFeOJ8yiJvlPbdHyS&#10;3EYb0dCZljEcM76bfg133xKUgT7ZPOoujTLfilkBnev2DChoQ4SHGvJPKZbDTOWGSBoxTkqNDMGy&#10;KxdCg0MmXNvS9NfwWFSPpFAPUB80mCVzq4K2xqCg3d7devDyg7v3dzmNFC3Y7rfPNXIOjGXRdCa7&#10;4BLCOzUi+lH1GSKnHSKHoq6ap8b/HZcKPenUhEvk4U0b+9n5NvyeFaC8ybsaE2zC2kJWQ/sJe47M&#10;aPUqbgMClRg/ccuUbQ+RnLheW6Yatj5kQnKHtpHXPl3Nf84hJjsXpYL4thxN1cm+0gyCTa9POp5z&#10;EyqUGNqIKV0hdOw7//738Kuz07d5/6OHjzzz+aVf/LVfJ8LU5iIRA7Bold80kQ5CbjjwMiYeN3lY&#10;IR7VIDCGtrZBaEK9kGCLkJcCEx/M0wcvigF2rgeryogcDVzYKObg8VpmnN4MkdvCyg4Mrv7jnB06&#10;23s7lEsgreG4bkdYsNldXB1+har82ZEEdlwmxhfjIKMb2Ft3hlACtUxr5EFtV/4hgh9bXXzWvd09&#10;yWqIlphqhpCbcCLgZxwDSajfC51akGvVfZHSI5PRylfzHAipDrcwam1tw2XxQ6iiqiBGRW48IF90&#10;nL3X1FONcqwgQvR8jL/krtNBwcvobM6YdV10qcXyKvW2ztDhwAINVDG51UCOlDEg22eXNDvsANrL&#10;1vKE7soaWEHrvPfO3Tv8rTeCJyI7LmyvUeHOQ08HA2r+eXhtAij25rGv1PAK6bq+xpMW74ABQaD4&#10;HR9AOFjJciAuefHDJ4f9SajBNIKAmTKfJzsgGVFVqCo2WfscYXTZ6kXad6j9jOuyZxnhnPpuIwqZ&#10;Iv6hg1NlK5MmVdcRrzQ2ijUdhPvoiFNhwTCpp2mi9bAjl8iQUH+Snrhfo+MAVK56lVaHWIhc9ahX&#10;5bmLtR+UyON6ecH/+N9/G6ISAemt5SDrd+6/vLn18ld99dcgKAAF337nIRHGw0dPkCzcOkUbPoaI&#10;m0/CWRDHkKI8fXLAiD9iw32ToyVr0WnUwi8JPDAsNav0iIR7n0m4tQWwgdyZFgLSAiNAuNMci58H&#10;aHHmJEH2A/KcjveJIOhoGUMCcpAhidDq9vZXf92vgAT5r/3Nv+V2aDlraaXRHd7BUdEjJg5Do9EV&#10;pJ0Ue5u6zLbjoTgWgOBUOiksocogGzH+dAmIOugScvfRj2OiHHCBl/DLu1r96cEz6OzdnCoBp6uw&#10;LfgS+ZE3y4CeGNbw/wa7L/utSxOFhJIXY92D5WIc9Bg+H7IeF2pwrhR5T08uqBWFKHp+F+ZQqq9U&#10;rQ9PuzgiXOeiW3bubuP6SMu21qCMXn/y9DHmgxvKbymr6XevKGywBnWNa6aUTPrFU/c6V+GqksMH&#10;CnXKblJKTHA2jf3C3L/9b/16VipxW7NZwrQ0eW8EzhZnZX0E+43JfVtCDw2P308CXf7g/L4V0yhh&#10;MEgZZLO4NCuletRSUFRN0u2wG6WtjzPRkVhPSSCjmHs/VdF6urgLw526EV8zwLC2/KI2I8+Y8EwG&#10;fymfjexksgjqUX9o4yMK9I+/6++8672/iKj3d3/rb29ZuGUJL2+BNSMuCbFcGTq4uHzuv/gB3IZP&#10;lgjhXHtqxJxFjJ46XS37XSzMcduot5pmn0BvC86aaUNVR4u5T9k0D1LQYAaNRRKShM4TN3s/Ge+H&#10;AMPKvlxHfHm1PIgrNAc2GjpTGGXnrfhjDGrLX2yZM6QZLs2g4CSN09U1sAZI/XllwjVpsjk98n5a&#10;zwzC4sx05/LgOZ5qMOfJXTPrQeGXEJ0ygFct18EabRcw7uv5Bg4OdI/zRzEhnA085Zp9AqtbbAgA&#10;8c0+aQsdQKyeHRxRv9ja3mbBmXgm8bPXlGO9PxCpra7vbOFed3GSlnpImRXAlMuUm2FmG+/y7P7Q&#10;H/r316G0v/eRH/q+b/OuRAhbZRzfjvAo0pzEWys5DF+awZH8vCuf0TAqJn+030r8MeSOk/HIkehG&#10;3pY8oyKjEptQ3WO2U6CFn/xNUVZNYWdr4af4yPe0yNo0Ph4pl5w+a1iyOYtk7LH7HLczem1NG4ql&#10;cMh5fO/Hv4fiB6/6lt9Jey6pwzyzu3S1VqjGI1f37t7fA523IdQGH++W6DWoFLN8JGVFkXDsB4Ql&#10;zhokgTv5o8sf+ADsNe1U7gBDmJwEHT2pd8XRLTrrlovlgFSYsL6ID90EZkP3jw4CD7+lEwEUAdvI&#10;+dJuIFCD6fHs+QUSt7u1xXUhYNwfImZOHItsfn8BMl0yYYIcTgYZq19EF7P/UZ2UIyfqrs3W8UvF&#10;wrUHXVeAR1IgePkhLncnkKSCRFhht7SIGnR1CtK3t7RNUFLsMw9LlnB3wkvhAbTInUU+4IV7u+6g&#10;cFB8Xu5vSDr5OLd0c1Y3N3f39izgUXUj2eCzXf9JcHMpHSJN6CyTEBiOwxOUbnTlB2MSjWVl0pR6&#10;FAA5//GCkzNTt2x1bkOA9+sISMUzt4stS10T9IzNxwzeCvzoq13j8/+j6j+DZd2z8z5s9+6de6fe&#10;4aSb7wTg3gnIAIGBiAyYHA4gq1SiZJuWVCqVJYgfXGUXzQ+qEs1yFWURBGmWJFISpSpLJM0AAoMZ&#10;zIAIMwCIwAEIEqgiQSLN3HTizjkH/37P+r99Ls7cOWeH7rffsPJ61rOoNrGhy+qykVFkXVvUtbC9&#10;0pJYre7Nyeb2dgYwKWYcxxFUrKAARAK77nBTShFNMbiVWMSbVPrb5QT13qr41wvKJ9Q7zQJC+Ze3&#10;RGD59EQ8dZBUWd9v0uvnnlWpeJCIz1+v8fZkKpNvBab4nkRXyTjqfOqSc33VSc+vK0GJF0J+aM/x&#10;Pe58Y+udKPTY7u4zJyvhdnVUpr8IX6szilYuKZAQBjhxQ0qg4oIwlowDgg8+g5CXbBbzS80WuJnZ&#10;Jonk7Q2j/Vt7u4RUhNpYY2wyGQk+hMAdEZK178oNKjzk7L0NOxMMMk4/y4daFjgLsM/40Td88D4n&#10;SeUEB/SxN94AiYNHILk4ODil/WYVLMVzhJnrpfFBzZVBao8JgRE7RJcXYH7B1s0vLK4vgmKd5+TB&#10;mayyUA9K8cFgeWl+cRkVhwLApfX0skUiokrMcSBnVlMBUxy75S20xpLhxoO6lQWLD1EOlw1jMiM/&#10;JBtEa+OYDt14qDiYbwpJCdijUHnCbMsMBbyUU6BeuVpOdO3OisuPF+jon3FYFJoaxklgxctLQ2BW&#10;87MDY7LUhokBueYsE2CDsa36mb6rEsz5LmHpnVodLrs4UxLYJjGF1Pm2T3wbj3vj6Tu/8ku/OkqT&#10;lY/i1K4MW3eRXCGWOd5Z6x1h9HcNsVQ1z4hchSClG6pBRf0JWfJzrUBXL430t9ppZLfDP9XEtErg&#10;KfvTNrEU/axYysyhzZTWwWMjs2clfwquFI2tE0sxqemAKiX7Srmhiojyxqp4RZX9f/Fw1KF9LQ77&#10;a7/+jdSXsgoYqCWjpCBPY46Jir0GJ2ywVtb0w1QEjExQs1gEIw/DboeSxuDc4xHxgtPaD09myZFp&#10;PakVpKohasJJYYjpatGxwm9BJwOjfTbKEZsJHXUiw8GDrI8AjeQOefPJxG2Sf1gLQsCI5m8uoRs4&#10;d/WbzExoo0+TaamzSypAQNelJ4B3CXQdqQx78WTKsSNMXsOUQxbfORU1mGT33CKeDSoEbokwQLow&#10;VDmhRbCzPMdbUGriMhIabogDtNNw/88bUciH6EwXzoxxOe6p+yFc+ChTgbDWW4kEubMkGJxT0PRX&#10;VJudjMLfYEkzIBZTmkJfqkkVpvzAn/hT4AR5mv/1f/3fRkAVHsXAp+sjrtC5HneecpBdyad50Klk&#10;xkkx7JeRpFSP8kGWHJtgRyJLAwxrWpRTkNOIinISvGMTqdKC8O5V3lKfXvLN1w1NGwnWMWXw3Jgn&#10;C6RznnECKcPmsCWqSd9jzEs826W1n3h+VSfGELzz7lt8sThcDxjWc8esc5MX5gbzC3PWbsIM7j4c&#10;KqDkdXQfIM6GW44JSndWMAB/TYcUGm6CXSqO7hnV2ugVFunEDbCwDrvlbqsZfIg5xARcAGSlh2Am&#10;TBKAlF6DPBVzh0rj+yHto4ZoxnjFfBwBNhAhDjwBqJmaVJTQDiuQBqpTHFe8aM8gg2swVQ5tgYyr&#10;U8w/mxZTzS3zQB1FvIUMBLIcIfN4GqJ8yAHkuOclk0L9irNA5Q17rKMb7m0WdIWOUH/KOlSifxpg&#10;sXuFUqCdB3ophViN7dXl/jFEgRfujhhnIBwajhOrc/YJoOwfpwgn7pXQ37g5+5EhmcyRgPnxLwEQ&#10;xzbM4tMZw6BY4aCcG+ONuhjU0mSBtPW+87w1XrHHjP7Y3JyW959KBqk7tyXhDcyTJ5TbaJ3Hfhq/&#10;KjrlBhzNU54KWoTNornaTHGJVMUxsfjAWN5+7zEy/cqLL/LoBDM1m5k70XIXvqjKbMl2qk1NFCtU&#10;qTZ5S1SiPdlAnwZKXFLea0LqvyYpdavzCQmhmvB3H1EnXz5Cncy78pMKeZ4XqMq4N/3tdN+HGbPR&#10;7H8ZhtHBy8PVoTooSrTOa0iM0jbN6R+Xl+/6E1cxHluNRINmZognkFv7WNB9wRkEUtlu9gVRtwx5&#10;g1k+jVCY+jrlJZINENlgD7a2t9ALT44JAPpI5KJhi93d3XV1G+csZsHQgztisA2npWN8sidiRW3+&#10;Xt0ARuIrTsm6D1uBWdnbG9vc2IJd+6s/9DrWnunPLfbf3V6xaxu4XXU80GvHODDOkINTKU7Vh4CH&#10;2hbGkZy2YjUn+6TPsfo7wTCJ61DpQmbZBbvYZ2a4pXDXE+gIgFXOIAWxpQ8ppSA+biFD/pgAE2TK&#10;YdBz69TCQJeJ0NPDkwoJcRuYErR049kW1YO1u2tgF6mJ2Wu0eOCE0zyFn6ve8S48Osw6SYqlyXP9&#10;uEUFzAUsf/v7+zgS8PnUnQrCy4lA0AOQFrwlz4ztmERIju/OzBbDoQdv69GibAmuX3ntQ9zTr7z9&#10;1pd+9Tcl02qqkkmTiL1mu/kZkXXKSpVLMwCdhKBl+m1sLq0zFUAUJgJYE0KlXy3kr/oAh9WupRrn&#10;B4UwIMrT5QrZEaD41wHS3y4Rr58Ujuf5drvuhfGmTT1K+puL6aKxKiepm5qOdvDKIqwXjI396F/7&#10;n+Jorxkpyo3oFlmqxTpsfpfxHD1A0Z9waogG0SqRuPfffSLp+BjUMR3j9CL7RqFTcv9usMgOddI0&#10;wP45vC2BFp8uCMPs1A8Ro+DchG7GYbqK1xhc4FvJTm2XS2GQCka6PLlL9nxVKu6swVPCvvSjgWfh&#10;FzIgxv1HPJxQJbq6JRPgnqTV7rpK90VigrMkDTwpQx+ChRFvmtfpZEsfPsampNPJMTcAcOMJnVyD&#10;ys24lCDKBxsicglqbuBbk7bK5s74xPXpFR4FB8s5g3cE/8dF4eg4/3MAhlRtLZFOYHR4aq7gMCi1&#10;lIIe6glo2KXE3ixpmbOgheonx8cHNDiVi1RorIVmRTRfj9giArezkJSbnPDLLpw/5g7WAB0KownI&#10;EEaELC6opZsVJJUORG699SpHmemkAX5yNc+ScRhucUPrPNNfTjMlwpqUoOGuOjWpI1lPNS1JPNQU&#10;SXG0GFiCHTlO3FYBnKOWHgqXryfs3N7P/uwv4ThPTh8z4TCCOQtdINu8OkOoqktndGvPUmIYTou0&#10;mCNMjU/43e04O9JZREXYxNwVppluAZ8bcPYs9cICR2N60RqiW4hjuK5AkU5kjga3t+gTpK5jeQgb&#10;bMxwZrWUcql7ox1xCF6Xw9wAokU9cCr8gKo+d014k6ABMX08N/AffCl+rke7XKZf5Ac5F4kuipQm&#10;kIggrKrwKTnMYFyz4csDJo5PssX7r0BHWLjK+kdUUiYQsg6UmgsHeU0Uxt54t7N5FtJnxG0TqHE0&#10;a7xUcJ02vUKRWU5HXkRYb54kicO5Un1hbIc8ZzsoA9OJV5JfKeS23OS+lwIglUN+RT/DVb+M3aHp&#10;7q1xoyq5vBuEwPlJ/80iMOJKkhnvDK0cgB92EsO8IFSDCM9trz0GvklgGKpCbQEUF8jJCCXVFCqq&#10;MitGgmO3W0wVEx9gaLAa//f/2/9FeHvqlNyrmbkHBWbySqoOGgvflKDJ/ygxyOd58KYX7fVJX6MW&#10;FSlVNJN11wJSS9Xi/FS2fN9618kUWijm+1J4TahUwV97eSpVeWN38FKREcykMOA5+ShjHECdbWK2&#10;RjLSAsGqHuRVJjT/4O98Wh55EWZtHRnDDOl/3LItZ5YKzXTv+OIYDBxRw+2klfuJKfUd8iPOCvSE&#10;IzXgkGjjEpgzfNCTs55u9fr6GqWbO+t37t+7u7BMaXYS+kbw5ASsa2srRMyQuaDmTKQSrRyeHBD9&#10;Aycnd6UixUOM+IcecnqcwQI3D7p8kyTYi//tf/07XOyP/H/+BpEZ+EBSZbZibz/bOzlUZiBx5ecn&#10;9BH3jyxrHVEApj8CbT97fy8YeqXAaR2dfUYTk+TGkulkjzv/cXUuT/Rmmm4zQDpcnkdLJZLicbL2&#10;Dp3Bsit8XXUaM0A5215MNtUbx0i6M8nt4HSXQMQy0BFeV/R2YR5dnCWvprtR2mUjP+QfrtHWjrjr&#10;ePPZ9sLCoo2SFAO4fsBWFNJpLKJJRflqpX18nLaoG4incGxnC8N5CZNp7lywQWZ8bXXN+jAGMZMj&#10;iHmRqf7JP/Fd07M8Zs13F4ArLxpxoar8wkq0Cp4svYlpq1RFwEbTOnl15Fs5rSk3yzU5WN7pYZKy&#10;x0vkWO6TT/203pcmXkVgTWNa/bRUMjMRdRJNzj2nvLJbSt8BCCVRzdl55v6JL8yH1o98U1rv7Xh8&#10;SzXfH6ooVgR+/h//g+HS6vf9iR+o4lpZBGOsqtPFs+JR3Ppn04TF6RjZWwy9VfibW3JKFMNMmldz&#10;5lRas5KZaiZgCy/DSWKgPwbBPHudQRr/ksDKOGCswegBhR9ZOZy+vnGy6RS7jwOTacazwEhm42Im&#10;ZCjgmsTg7ZwY0qLLZAH6xN3v01CDgSeaxZ8lLeHAWmRXkIL5vb2aW5glpYB0xv4dNnqauibZxYUM&#10;YXTQqK2en25vAwo8lHgTb+Q67gmIB3nZ5TgZ1SRTS8Ph8nA4pAG3ubVHzpKK5yTzGbIeQzZD3571&#10;k+BmmDPNwDkdGRoTh3vHJCJcO3YfDUJorDRf31iU1vUY9VUnOo+yInAfSu5X9VWjqje3f/bP/p9R&#10;nbsP3qyXpAVDqNTGZ5x7yMNL6SWRinFzibh/EgApJh3yuppurUld5jTlotalS4M1PZ4Y0zL97W8B&#10;Ks7Ml9H26O/Tl9ZwixlWAcuO15XVLF71jfLDOv4IimfruWAbaeqlQd76z0mf6mTCfFDZeoIvQUvu&#10;DDQggLK1GhDCKK+oLM4QMUDGQi+M4EZ85OUF2DIKTrDyEfjSeuM/2fXoxknmNIUtxk9nO6Ld42Cy&#10;BH7rzqE0MXSz+s7Nk6HRbE0aGJIDPDRCBWHM1vau2HPKnILhINBjMAL2JktXPAfo9kC/cussjRjc&#10;On8XqgtjQX5HyVQysCRNxPFgDyjCgx81/RifdDmdLQVXUdinlmPYwXsRetLWG+jIQkMSA/sGlvb8&#10;YntrB6ZKLDPmF4xhSJ7Ei1ggyDQfUZFTCP0+ZSeJV49wJhnozD1NKANbHhxjcLFqyPhcGp2Ek1b9&#10;5VNo0Zh31Wqtd0uqwAo4Ek/gQU1bGPkkxQAbOOc2wFhyVQDFPoeiUwkVoWLJ2ZEMO/cne2Q2bHWk&#10;nX11IiqY6toNVYRriPcFV5JEufdmuLjkxtDYK5dUhiwAWbf1kwygw0GMfcM3FE9HxRy33/k9PxgC&#10;LbOyxYVBLHDFIjHc7fSrwsoFNZKwFtfEd3QpR6lvC126F1T5VIlMv61qwLG7ieH0F20FVnoaMdx1&#10;enllpFwtGP28MpP2qy4Jabd59N6qGqi/iQ6rXpDrinvIA+ksf0Vl/r7CSgnHbno//3M/TfMNHdg5&#10;eJzfehcJER49esrFALC5ORf2R4/InVrjEwvLJKezTMkx1R4UxzTyg7/gAaFFbESh9sNPSQYQG2w8&#10;gBr8ja2Ky3NiiQX7TvPeu1go4R8A9mQamqJULDuxHXSJOFB03kQHnKvhiQtESybIlb14d12z2J9i&#10;YyMwJk4S0uBg/62kIHfcaXlqpdZ0yAh1ON4/3tneg1ibSg2aRS32cP9ka2trd5dyLX1isdq2sgmu&#10;4O1mKhbKjP4MTg1r4VwVDwI1RmcO9w4Odo+OD09FAmXu6Pj0yNwx9hF2KfgvqM1yXPfwcgVSYSDj&#10;l+xhQfwJHw73D4BHcZ0g9Si+hfo53P8SbdDOdiM1kRZg9Uyx4skklqW0tLa6KlAJ7hAW90auK752&#10;/C9TFJegdS/gsQVpS/QHpInUf3J5aRlnVb15jfTN7Tf/sW/m3Y8fvRVBSZAeTEAOlnA9zfJwnyRe&#10;sb+t+dWzJ1JMrtuEadQErlJnIy3Ivy30KR2MXBYEo+rn1Snz4A2l1Ilf+7e1yasx13KKxFulty21&#10;8CdBmbS91iowtZtRbbYciZceBjxP3TSxklqPHJ/Ufq4/vrpZXn2J6/wP/5M/HbXkt4ksyy5UrwTL&#10;aOonaZ5o3tRDIs+SXHvTBDXJnS+VsNGQMYAIBTljWCRH3d8cFJfALXY5SXbEKAfnrii3XEQiWMTi&#10;17fEyVp8irA04zSs1pNQRW1tEEhVFOHF2tnafCIkwuW9dCTEbp+fw4BgwYYxKFhcaY2RaMiFAZLD&#10;lzmtbRmrDLnVjIwkXTB0yfkT5aBevB05pcHB3WJXsJtzxeIApNAt8dG4iZXVpSCVuTRvFuMQEllK&#10;3gSLvdzimHXGGmR/puomiWga50YAQrVschMxxqECnzV6C9hVEmTWcrfwxBJRA7mlpMKP8e3mWL2J&#10;X/rCjxW0yHJb5EvBj2yk46rZGclP0GmJ2lMz4rchJ1Fk3mf328odPXW9uJnsWMoM3CV+ivUvZUjT&#10;IQYhOpdKlhlFSqopI9aNtjbAFw2ElwSgikyR+EQ8QSbVCTcWTy13uVvzgMTeqmSOE+KcDtJX3oQz&#10;+qmf+IzxH9Cc5ZW6Lls57HTK0g9LbpPO2zv93hsnMiA/5hp4cPYO5mnLTtHKpS7ubrewtNADQs7t&#10;MSH/FBeTIJEL2nYeuzy5doPVk6cb16c3U3DmTUwXoyNXIQHewrz8TG4wIWkF8on/ENhAK1ZWWJQk&#10;LoFrlEOK6jtjN1RVUxxySC2kY8HXyQhGjgA1pGsP7OKKQEASEJhMm4iklIoJjkdI9gCFM5JETQiZ&#10;c1lCf3l+gZhmftHkgcdXhUdrTmK5jEjlwAMcjSeYmyZIoZQM/g9JdvSQ37tBC3FxaBTdgYG2Hgo3&#10;eHFuIRVB40rVMEu3KK2RUIFYKuYRV0oqkSobqhJgigRp7gJw2BB+B7cBV/GELhsWg+YhtwLF1SD5&#10;3w2cMhyc06XkxRk5mWXrO7wfjCiZjUvpZ8Sfv0NiWea9izvMqG8fP/7dcidlmbl1Vc68vjx9urFp&#10;B5Om/dnZb/3mz5T8RItixo0/GidZkue0kLuVEl2IlfvS5RVVqe2qtIpulw7H/agWxl6VlngOrWhU&#10;xaRRfOP7DH2yazJUqQ4HVmIVmoMOVpFUJuecoGcUcvFdtDUdlaIFfJ63JwpMDStn9P7PtUbsQCW7&#10;qNs6svos5bM3frR/tLdzaMd5dvbqDOzpBJEQaTXyz8sY+OcMUz+hJHlJVcnpHeodlxesc4BVkVgC&#10;BljrfgCkIGbpz0A9QEF0Z2tfHwAh9pG9AOpAE+Qa46xtYI0OfQyXk0KThrg5InB+SWMtfXbqnRBE&#10;Eg+N/fa//Ff2vzIKBosSBUiOTzTG+tL0GSbDdzC3skhJeWmwKPB7LhyEwFQZGkX4NdRAHufmSG4C&#10;8DiHJQRwIysplGdmVwv+vbe/s7Fj4xBwEik7fCTeWhb+zJOiOXHIxcsacG2TAlsA3og8jTtGaQpF&#10;Tf9WqjEK2igwcG7cInh4mpDneCXWa4/LlU7FuxZhYilImJY5adIJgIcmLkbXmCkIHq5gyqBe1rt9&#10;cOce4aX6fHnNOYGiTcuXPiIU+wMUkYQt42LgQjIJHChlfIhzKMOVFa7i3ffe++df+o3SEK2SDYlR&#10;aK49VmRRqAhNVWLzZ0R6UcLkCJBRlgAQlaEEPdOUIx3I6xLaK/gJVuqw9WL7ZO2L+mEJKv8YYlVP&#10;o0IiS/ujklTENOdfObkaEI9YilCZhLewrrFeWVeT/6uWmeDLB6QDkszWY7qL5lSGsYQjuXhVt50t&#10;VjDD44ZARhLXjDee5agMY0/yw2vJWWhIO6PgB5JtWyPwhmIxaRpTN6c5JquYi8kScBlmaeopQ2bk&#10;QM75DM34FML5rj+Un5meV98oIU6ch07l3OoEFlZcraTMNwi3OKd4AqIZ58nB2p6cUOQSCwVli2g4&#10;gbrcI2ArROcIMLEc+zDQK6wHHpEhj5XlFfryg+GgNzcO9Jt7JoAJqaMwND1gHBD2EY58sEdx2NpD&#10;0UNWBwGx58Q1JHJ+Cl/QZJs4ulWAHy8sDtLFhhTxBO9CIJrFX2xyJEIaB1QIWQbH4copI9e++jzp&#10;NBeC2givtAjf7/ne7zs82Ofnf+Wv/PcxrQmCIq6RHqWsFZYqCi4sxUh+ytYa7BVoqAlJvVW3oiB2&#10;Q26pWKYtWOF21KP15mp1Q2WrIZjvxCfuyuJQQLrp10ViEhIFcZygJ66wqzClc5fzj0oogqmhpnTF&#10;z7sNFfayM8cjtDqKVlFg+wPQ5w/+8Pdz01YILFT3KXus6d7mnrr1j7bUJfukgDqhY6a/gLuRXKl/&#10;lWOi5/h7J+7SU7iQwlH40jjwVYPpDGFRpCHjxIg9uHsXUxvkjYhGh3VwvSGJqA40wDoHm13H5rgD&#10;b9vd30/KywIsuY4QeAEZ4cJO4ZxO3hiuhS42ET/dOIqosg9AW3BI49jpUWowlNudHjo6ffZsC64W&#10;qrYudZAJkCkxWiYyGCjzMud5AXzhYnikkaWcQNdpxllDGpMIidsNfSvODw6MkLTNzLtgLiLhdmH+&#10;ZMLOfrTNO2tclszJxYHGO+gHJUe4uX2w/BsAHj09ZgKLLwLnydvxrERQ5NeoIaov+ZNEaCoUyELK&#10;adwBQ0IwAw4rQZp2c8igIttigHapGNZKqDOUlGdgIjKTjMDB6kz4KIvqgFJhYI2VyxxJwYhKVrrw&#10;Qhn+83/+h1ng9O6jRwj6qy++ODv/kmUhzbxFlzLuVVvNWyvCeB6UdFlHqVJC2PQWggatRlrLQNzh&#10;EkWrpGI0MRcB8+gR6vqodp7NIzWv4UeXqnYhXUtgooXtyrp/uuZJ3EEZ+MrePf8Y9XixVteu4LRd&#10;Wrm2m7Ef+/s/xQt5/lTEuYvxGs6HMoZVtJA8bnAaiBBBDNE8LzC4cYpMyA6dDTekAcCYmUbqBnPs&#10;GETt5oypg/GnqmRxl5TxHF574psZOuPSbRuCzHGuQD7sVaP32gSTuupZlcHhLlK5AS2IH0ARqBhx&#10;2o+fQMHl5gw0ykFOwA+Qr1LEuYVVHBLObL9L4ipEm0a0E6aWXQfAVxcW6cUtzs/Bnu+K+PnBcGWJ&#10;oEr6DcqowGzpBDOntmATmW8gBJHTU6oxB/gnbRnL/CE1p4goZc61bhzX9aVZPY1HXFlZ4SjuTswy&#10;PAp3XHBKFUyKMtoKpdMF2PWxCQmBhM2ewzKXRZgSH7DX/fjZ5ibhJ3cffyzdHAPXjsXxcPpPdzbc&#10;9B5mjox4WKvCT0CXMzEb+i9b/xQAeoRvbu+ibuxzFbj0yU99z70Hr+oabnu/8su/4YsLQBdbb/gS&#10;+g+lydJaUusoyPNmGu9JtalrVWdKIUWlwoBURB/jrey2dnNlAKnG6U4U1sTyOUwFR9XyixuNCHeO&#10;p316p5bGc61KVHGRsVDcaatgjdKCqv22Mexa7e5HmPhHYf0Aizotu/ID/vu/+b/xFsTkE9/xnTnf&#10;akR6NXFE5HFEJO77xGLKjCJdd48+Ftcl8zuj/rglSImcORbFjIxqMCETp3pplcsLN3lltZYzwnC2&#10;hgYCwm46bIQB8WXuBw0NK4+CvwnTvai0b5Q5EIIztP9yY7TZ+iVOwNnqiWmphHt96GgRaaEqgDCm&#10;phBa8mvNMS9IdEg5l1sm+NonfDOAes2x/hn4PbBWoE8aozdUMcJSWtBR5tF2K5t30wjf2tg2t6dT&#10;pyjKalNw0JqG1l6wZhS0B40DiwVcjsyHDCuByZOXgW0VjnzL/iEcHpZClpJeXD3b2GBvEa1PPlDv&#10;BLNOSpP1sOSXlg1HI0sUgoVaWFwq2Utjro0UjUxmKkENnVYwo7KhERXtY6qASm+KXs0bVKW069GV&#10;Ryk0d7J3C0oes4lrgna9hsPhkZvMIqTe0yy3Tkchqg+uAN/ybZQtleCaTSjmM+uiaGNkNafojS2t&#10;iMtqHboUVXxNOZXKOfJbFJBb9rnP/Dy/PT55xMVdXFAgdz8oYRBPB9CqYQ1W5krSI+wSJXiXzk5O&#10;ra2vcIH0eBEv5uqGa0uz8ySBN2S3rpSGdOOSPVnTYsYFK0FEycYF4HG3m0+2Nrc2KSAZuIe/MYMI&#10;fVANGKpQv1oGoViD/GDZLMZeXLovZXaebkTYO28JgzCMFEip3EMoz7Pe2dkHIcU8HRKb9bhzF0fq&#10;IHffov3MJNV3EB7EW1AYyEfMdN0MHQurQiYcunt4pMByu8nH+u7kzRm9bo9gIdJlc7e0Ee0zCtLK&#10;45BUc2IaikBowoDQQt6kydbg0tO/JftVDq40m7J3SiZIH/N0YZ5hbQqulMrIkmHzxBFRszGm4jyA&#10;bVDw5QQyRBT0NwwyYN55LtN9PBxhjsBebL9TJWKe6NbRlHQSBNoen+kts0uOsSKrWTZn6oXlcE5Q&#10;4yibjJxXE4zDareIBWtdd5ealtn//d/9QyddDKKLNFIgl/odU2wRUUYutp3SNBeA/F/9P/+bWMBE&#10;2jWqGZmtkky0qYKaxE4V7sctdL9NG0L9tBQVNaqXVwO6TrBpSn3ttxXk5eddQlIGPPiLREr8m/Jq&#10;5L4LhkYBVvmUOq3nh/XbnPz7PnEUeuW48XGlae3qUs7S/tzQE+OXduGJZgNxIZeAuOvuvXVM6OOH&#10;7CqwmkD6S7xOBUngwSUIUZDHxyTFTl1MTpIA0K0DzATPBFy+WEmaZSLeLgIAv7jEuvJuoA0czd4W&#10;mTmf5NSDfMVgj7Y3tgkPeMskmB05NcyNSRWy9opZ1MMsdfCid/YPyddF9WBRQ80P3b/tEXVcqyAD&#10;H6UVmlr0xCb7SytLc0tArJl1MFdcXGIAgdzX2+0eMPDZk8DvphmpYzEcgRS8AajhYGkeH4vAppju&#10;PA+pWOZ3nCXXMNfqN/4zmjw94w6wZpUZpoPdw53d7eODEyJEUm0uw6dO03oO/BSafU5hbWEainXJ&#10;QKkMzQzmqIihzwRWKINjq7fXoJRcnDczWB+uvvTii2eHsCQfAp4H6I69C1zT5+k4Sf9mdhHMFx0T&#10;hp7od8zzqKwchh4O6bf/AmfuzB0e8ye+/VtRkWeP36lE5DkyqW6t9l7/UfKayko3wVAVj0iewpdA&#10;yTsTMx55x18KoU2UFVlM40uhq3ttlhkVK2mNcZepqYlyfXxXc/ojaYX8HslBoiWdQhor5az5VfDN&#10;ozyjzgh4U9Ub4txaiaI8S0uVkheqbzZXbRF4vT/303//3v0PRpdS5kskGIUzKcGKJMRxebipwMkZ&#10;AsRH160eLM5P8FQnJNsgjahCFtaFO4HV4wDE5ua4ujYbNhjN4v9lnEJzn14LxweTQItWTIY2LX4z&#10;u0X1Qw604rmlkudshS4BJMzYME0Qdz5YG5BRwC8oORLVVeEtUQOtQlJSbA4lATg5GdoQ0Dc1i+Gl&#10;8QffK4QexFhIMuTLImQ5/Uw42OQW1iLdrcBhvATJytj4vXt32aGrZQcSQwnJFXukWUd8JBBvyguk&#10;TyCHbfDPTcNAYuIO04EU4jgTmhRXtI8Zd7dumtqZ+VAIFYgXPeysNImtVqrUhKo0lcyEIP3/7D/7&#10;PwwIcpde/aUv/li4x/PoRzDPZvKaPS35LdtqiyctuerHlTjxk+qClXy22L4B5Px5eBkj7ykXOfad&#10;Lc4FP8qP298VmHvjq8aYb/IpvDDNj+5TO6tsVd5EvBqIiYS6fkLcTYWrdQXRvpyHpNxVQWjpiqGV&#10;96dkFiPxCz/3RaYn86mRf/jjpnsD7SBDtVoHhNL5S3lWga3cYshBMIhLA/2TcQ3qCzxBjgBzsHZm&#10;nPEX0tMpkBGYLe4DPp71iHR/rUDOzptVMv94DrQAeRC7zR+WKpCD+vmy6gGtWOEECYeppyK+HJAq&#10;PdhYzzw8AmgEFXeWWK0x2by8oBgjj8LbFAziJuqYSTDowdnrQjUc/xsnHJ/jzeoO+YP8GhmzEHg6&#10;RRjhLSVBpeBzIku+EYP5lshuuAH5dNyPqUlIj9BiwHrLA9YvTsyxLAV0nfva6ILhDeD/PCkjDGs5&#10;zDpWb+eodcl7YP2CkRGqwsGK0Tkgl6fJgd7Wc1EXNaO9nb196g1oZab87KQgL+q+GCFbQdQekMkE&#10;kRoZA5qLS/mowqvpdiP3u1vr4pQMnsJBz8ZUTsAZIwxzFw4kmm4F0sy0KLTNpFOyza4blezm9nu+&#10;709BFU1Gx+9d6pJeZ8nvKP6IINYRjIdyJE1+U4QuTCkuAz9a9W2mqPWUfY2VsbwgsxRs0AzASe9Q&#10;eva+omkFZPw/qL4obCxGnUZ9lUy5eZoudCt3kjCoKlZZCR8rYRafRkq7FflXw2D2Hk3PpWmCE7z5&#10;7n/8uc9X7vvOw7fqJlDmIVqCu5HizYsP7ktpRvt7HEqLaadTQ//LIA3hyDa54P5u0MkMOTpZDBSH&#10;5pLEXXzM5Y093KNjYlZQfg/u38fEYdXdfT4/MzYFBpy4WR3A8M9MMZE9SbwzSUWYHsIFHfZJMIeZ&#10;+u0tDWB8WpD4vtd7++13ffLY1zOXMCJOVISp1BCzEXsRjUl2cMRZMgPUAw9OsIFsH+wfmz9AFkh4&#10;c3gkB7pTITfYc+6/rLaHR1zN9t5+KlKDcETRPEkuy+ehRJwQBH2iJqehAic3oBzNKPjk0cGxHUjK&#10;btTH+j2outvck+vt3AaJI8J/83nh2O3TTSOvqpYz9xi+AR1AeH1oZWfttPSD7rQmSjo/ZwW2+TcX&#10;H4wlDpt6BtLu84Fv8+gEJmVSRkwPUe3G5oYpF/BhkaFujiTrcdI7oinbOozv773zz3791xWFxPoK&#10;fZFaKp+lQYpEMKfVt0KOCyrbuAZGQtrC/eYPsN1yLvrEmmdpZr9eH/nrAq94qYinwcrzBEFPJIZM&#10;LYyClOzqgYpLKY2VOl4UzX8rp69P4E3lO6NDSYVK5P1tVaetB4T1Y5QfBSnffpV71bv9P/2Z/733&#10;g9dgjjUL/tT9PzkJ7BT2WUNGKwoEH/7A3msQwGSKNKqg8DWvte1N4Cw6wSqFiLms3JLcks6t7NoE&#10;VEgKUPHBIhllVmPjh+XMoNNBrRTxQ7tEknD8c8bUHMgnKZRigqHMGQqQzFBccN1OeyrVegtZoian&#10;KHdBPYHKcfbFZGjVJqJvYsolp2hP+ksljCHtdJP6FIpp0AClItpGf7guOvTcAc5/Z2cXZj+8AxyE&#10;1H55maPXUr9cMOaKZUARTmHZ4bB0fFIv4Q46MHXTg4Yji+kYC/XZkM1zXTUDxYkg94R6xKFsyiaL&#10;o00JFBlDc8JkVIApZQF9IiG2qObSd3739wOY59sf/St/I/Lpy7r5MkWmTLfxT8UVFQzlq8yEtlCm&#10;GfF8p6AENZsXNVsc4Qn1f4lZzHfyzlj8597E5KEOm5MtW/z8B11FqDuHREghGki3uDt0zjeowOhG&#10;+MT9Oo4hmth9RIuxGn6woUVaDBcN4SH+wZdtz80vvHR9c769tQUSgZg1sRXRMwNxR3Rm+TyKF9Qb&#10;YcYCj4r1q/NncJjTgKuCaj98LU7AwbQUqphaz8wpUXmx+N0b572ky3t7B/TCAF/wQEHLcdOwsFJo&#10;ug7UXpgB/OX1Cw9esKF2ealvpuYq5YETpemIyTzOsekRs/oU/ce+hSFPSsF33nt3Z3fX2OWWSm2W&#10;MxLOalDGTMevxiC0I2LHqDKxFmtk1VyI3unxxBypqqwG5KRiEeFfFUJEeEG1bB7FvKLoA05oeoJb&#10;9OTpMyqg+AZUALNP98DtpVPjw5VlbBTaJxpJdlAA2uxGTFBB6YcAic2+kkvNGOpB1JPSl1kTEF13&#10;G0O70OeuMSdBYhGiWvn+OU/5n5Ki4CwcHnWVt+AJq1L9PlmLdMf924ueOCrUnNuIreG/izEsgEF+&#10;GG3shwJ8ATDOFdEn1bbnfnKnHj9mbZz2HA0qvVCU6TAphUkULO7qqniP9c7e7b/4zZ+JBY7maJDL&#10;ZcRhtJEg3xjZ5lOes9hHhGo8rb075jcqVjrYBSsxWjlk0GKlOmXT/6j+ViBTDqsKxu2A5YxaLtEO&#10;3vS3PihHSphV1FApA2RlYPttVJWTZ8yLRpXgmPIbFRTmlPU3ZIdphEHvQgwgbdBXvflv/c7v/j5V&#10;UwwePTTKFpRIbaEQw5uLnhI6Y05hsZDv3f2hvNC2HcXFBOeu0qLiVMSq+4f76IL2//yUITJCDmQe&#10;507tX5QqHTwPiAtw0AFvQ6kn1VzjJ66Fo6EpVjQUH62TI2hG9KhKn+Qkg29UYs1O8zgpVdIqcesc&#10;wZx/UxDDygNZAjkEeIJPPj1z2wp/6DzvHe5s7VK0on/HCQg6hQpc6rZjPC/T2g6u4ZYQnb39PUOi&#10;IeBBy6SplLJ8+JhxUL6rMyPKoexkh24W7wUVWwU3+kjGQ+7cXYOrhoMTCVHQWr27sri6ODbJxjml&#10;haSENA7ON0pdpH9U4ahePN0ShaeTRGMZ8GZ5+8ERNYHCRVIfI7xiqGE4JG00e+OBqaWM9NITdbXT&#10;hSvra5bz5vqFl17jJmOMfvmXfiN0WIkJYvZiWcIcmNQ8wUrF5BVDJbLqFIzTCFX3CGlkiTiPJ6JY&#10;gI0qWBm5pWFXhym+sWQPyb/LP1WzLcdXpBTt+KGiySnTHQB4Eonm57rdjZWSG+a1vKDKSw33ERBI&#10;XVIpTZqRlhNqIYmiH4bJfMxt76//9f/ZLxiyCTe3XipOyYApnPcMGlFfJRKVcYLhMoInAtnrMSxs&#10;lmpdZVWzjL9ZnkGCzoPhodhF4tyJDKTzzqmk8EOsPEZklGvLrlsUr04UKn1QFPZk0QV1lU+sapFI&#10;TnFu4ME9KKETwZxlbz2/bK1y0rBHfYxtJKQ6Mg6j/26er1vtAI17M0B7kL1KXXPIinVjckupV1fQ&#10;lNFBwJVQzkW8aw8GnzhcXqGwtDJcQYBp53ON3Bvz4ylb3c4isczo4JRLdssVN+Rcps3UzuB9pZDq&#10;vjn1Ga5Ex+icP3I2BzDT5SXwQyZyKUUJPGfbxtwATeG+Ia6Ro8LVKacGAk5E6yVPjllYVqbTB5wp&#10;uWCnKjpqyP0yiqTvBZHzlTY3Eo7ERvvzlJRbRB6BinS0CKuMZgGeLHEp/uEO8HZGXiuGqSjLkCpl&#10;Uf4lRkB0HYRPZFRRe55wPqxyaj1FiXry2erIefoKUcv+6zLb67MtOTItDDafWH/aeXSH5RCf/+wX&#10;OeBJCMGp+kxcTS7OLNw46UISRWloYmNz6/f+zZfBbyIY4ZZzsQl2MtzxEEtQhYLR0fo/gcsRDHXn&#10;p/R2icCBmmU5lIYPA4XdB6HB62ntUR2kfCIAHA5fJq7B211LVcoyEIzkKeMEyN3ZKZNoDM3Q/0od&#10;rueIfu6FPSCasLiQHiVPO4mIEMiIhFx9xoqRN/A9jq25n8JhXMf7LgSGOiHHZjqurad6ul/SDQ1C&#10;heDMw9qSEiB8KC8L1muVm9EPuc0pn2JqAyyC9wDg1XSN3d67fwdACRtSjGaIBInhT9N3np/jdsu2&#10;DI4Qa6K+yEtDYuMgCIwkiYOSbPofvK88bDcDTZPMYONr+zVplZMiOAI+DF3maASXzG0QtobwynE8&#10;A4SbG9oPbt+amqVOLPwL5D4JT+iwCBMtx/Ipi3NZJttbnGOVVm2r9BMQkN/7vT9EALUDxUmWcnrD&#10;S6SQWXL35/7cD9MYffe9x9yc1195eW7uxf/yv/xLI7ur1hX4r8KnJsntGhNOJczomgaqQiUKTdca&#10;tq9qpoFd5jxa/FKWL/rVsgGFPh4yUVR9XPkHzyQyn8DGIKwlFfWqOBd/7J82ohEPEJBqHS0moDkO&#10;D959Sh0pHxecU9xXmY7e3/lf/6ExR+xS9/beD/3gpyyV2RalVHGFf+e3mtbdfch5Kb8gTq4eOr4A&#10;85NzNhqGEAL5IyqaGUwRFIHyRjJnZwdrwxUGv8hkvvLuQ24MdK1Xp9c3tIhPzpaWF2nkESHtHx/I&#10;pzd+9ejR48P9Yww6z1D+Arhk52YxtFRdJAr3/juI6m4fmlSS843js1BQvAdFX8CjCFCiKHOelbtD&#10;tutyeqZOdLiJq8iPaRHPsKVtAXFh2x0vZycPM+AELZCd7m3uUagh2tnbO9LM4fvAM9HwJkpSb4/P&#10;GZ5De538cH/W9T5VrUsbcBaBMv+jMXMnN+2bc2JG+BXQq82nO+5Ucj0FlTFWmZ5sP9sSWnlyzg3l&#10;LRwG0af0TccHbBjXI+6E1qZx6BXbJCi+MYA0SxoGMJ+W/oLexabhNfNW7GJhvvuCayNcopFNxgZW&#10;FzfG04bNmdM7Pz3mib7zzlfsFmhS0+/K+H3EP66oq/lIa1tFpSTAqUj5n8xDXp5NdEswDZwb/9Di&#10;DkWrAqOKUlCNKuHYeipRrhApbi0vDZ40jrH7bb2ndfHyZlUrwi9uph3Xn6trgSUVlNBXJnyyZ68r&#10;LLhSyrAcrnM/1YzJh8fbRf1y/Jvbn/nc31tYGn73939vqZI2JeRAdkRBfpAI0/vlSnDAZBGzE/sH&#10;RwQ7zjkS5tPpSPTqEBizPNSaw+lbCDP8SmYIDKEy6SUVO4UXRJ8PoqTPTL4L4en1pPXG+QvqJ/dN&#10;r5q3YB+5i+xQzOASozR2ckXOuRgnjyoDHfwyptBiEuPaqTZ7/lbz6edmms8MkiYdoaGIdTsH5FcO&#10;X9h9Z9LHCWeGz7lN01wq8z3jEwxGWEW7gA4EHo4VFI/7hpxxcHBbNHOW6JMNIfCet6GdJa+LQ1Yr&#10;GceTJJ3sn2RAj9R/wrlRXNwFnG8s/N0DNhuUnrEF09pg4On0m9xPTC7N467C2hUgmu1mxD5t4R/+&#10;4T/D2Mede2/86i/9eIxXQpeYvhbqNDvri4URN36jWLqY24hPi16SV9ToWW1dbPJW0hNpjE3VAZiP&#10;dq1p0S8VjcWOp58bcSn0Q0Vm6kw1FOs4Lboqe1/GupnunFzzAb4ns0M8C2fcogA151PBXbRMTU57&#10;Ot+VMEex/H2CvX/yhZ/HknBRwCsAG9lIsgHq3STiefDi3Tc+9iFucJq5k5TrucN0+SXFzlAkn5Tw&#10;/poCFbbH7q07B0HAmMny3JnEQQnv3FkVi5r5g1yM0GkCbo5jdfPWTaVpqTpz7MypxEg02eTm5Sdk&#10;C56v5UwrUsge7TobAew/SPeQn2B4hQwm1rClKH+m++GKRa9wZiIogLuCMQr3VAAH9rO4AkYa2AOD&#10;/qr7WA0nzgQ8kSgDUsF1geEgElpeWSy4N22+MmtZvwVUXZfGT8hhKMRVYcOVoMY0lNHIrqfgM8Qa&#10;yzLgBK8Xog6CdDQR88HJH0X+w3tcvGQ/zNEQl8R5X7B7RpZmuJp9UhruE2UJIk8+i15JjzWQuVFE&#10;onpHln/LPsqskjU/rtkHlWwWE4EUELbiOc0QKieA3SMYyg9++NUKzYtNIPYvOTRIA7aDy5JAmRnO&#10;xqE2sIXkzSlEBZr4lQmttLSFNN3QaKRVgx/VKM00CWnuphv1N2+sg0Vmy7pXFFU4kRymU48q63bd&#10;BiVB36MO8OPyATHm3Ru7c+DfqjAl1R8pW51+vk0A2HmZmMwKqOIt86pameI5/sznPlPR4ruPvlxn&#10;yA+t+lPaP7+kRWvhM0Mx+srZ8ePz061nO9Sk2PPD7BfCQzS/RftzZ48vcO5kHXfv3YV+CWeIaqIp&#10;crjjMehAXLGfalKy7cV53kgmQCgzPzVLVE0cz6gpuQ0U3sj/MTt8wlhxeMB+quvFwSz82PWkRHdn&#10;N7YMbKl1IR5Et8Y/EyAdxYajMo7IwVNvcuI8JvnP7BzpEnOzMm8jL1mmQvt7nitFgsmL1tbuoKdI&#10;kaPZdEzoQDx9+oy2BdBUqsYEKtwmqPmw+lwk5h68Hn4CMLz85bT2EThmKG7Gdne20e4sa5mR3WRq&#10;Yri6iHBsbew68eFaS44+G18bWJwzUKjZ1MIsSCaTobCOTK0uD/Er6AznSkvOLTM4POpnJzB9B0wB&#10;xOnikkYGFTSKBHhf0gj8t+UNNnnNL2CcgqnquX3W7Hzi1371V8oLVC31j6BcW8Sd2n+KPskRyoyH&#10;DNAxkxbpJ/IOIEl5y5JJ354qkjVbadNG/W1HgyqfyHE9aoaPsoPMaXNHqlITilvwgHFTLcAKgvJ5&#10;Mp2UPVouukWhDgeV51xTIXEvqTD5YSX7uR5DoOYCc+mlEjSEzW64Nh4Fd3F17QGm5z/6D/9dz0VH&#10;W1UIHQxBBv1Q8kktfjprzgA7nzI2vzI/WJ7P+kwLfow5kCJjMqs+p8vUOl9R50y5JTtiWOWW/Yi8&#10;hLp91tenJEhLzsaBIRVszr3LW4AanBi1G84I7EfNlBHE0QgmiqMDwqmG4ks3hryFNdvKk0Qd/Bgr&#10;7YYHhIf1XQRPzhyRhbh0WhcIdzC9AHeOepvGenRe9qwi4H567rJmKtXSrvV8Gi6gbjkakT3hGtUC&#10;U+1gKWpTB3VRiruIJfNW+3uu6OIqoFHgwERaLPqxzceJzUw7RnTBKiHI+IfubcWv0bgTAZaqzPgY&#10;/T7ocXWQHLSIKEW+tgzPWnf6cTVsUTGTj8x/lI0YYn9g9aCBiDI31/JLxabLJxO0d/KfedA6FE7S&#10;gxs51yET30SiENFMt7ZoPr6hC8Z4i5XFdjI1T9HOLUa+gp7Y6qZQfBfZzHu6elJThxRrozu+uqKi&#10;5qtybtXXG51+3lUHSkrANfzhH/4Bv15eufPxr/+4btuqPjvSj7nRPDteeuf+mvju/hRW7vL02rbU&#10;Cb9x6oVmC5NzxPZEFVizvYM9zBqFJ8r2BLsOa3p+4xRgcACAXhmlNHonuZgYx7KzdCF0r7JpjJPl&#10;XlBscrUcdkzGurnp1bUVFCGbpQ13nAOilsVyldOLaXLTW6bzwMM6BBSMIvEvaxwNAYUnYNNEhkyQ&#10;xjPEQ4WTVbWWKgfZmNUnrhLi48K6q2sWfcE6JviHIQ1iA/pj1Dmue4MZKdHpJmaRagNNotzUO0k7&#10;nz7ZQO/kWbBx3VuCfXBeEktUxh282cXODAeZBcUtynAsTbfDJsPklNxrp5cAUZjLu8HFYWhKkisI&#10;iAE1SGJ91vEpN4CXkQtBysYnut3yFrL+CxJ1YyG0QzS5M3RlzshfJXYG1U6GAv8IzhWeDamFDRSV&#10;RmGRYqRKJTBViMWbH/1wpM66dCSmQvFWM+LF3/e/+9SzjS2XNI319nfYDZLgu6QuyNH3zSOX+Uw+&#10;E6bKCnW8hfl5qVfUsBoXVkV9Wbpj5uACSRXWtHlTF675ukqv41xKg+s4mummL2p36cH7lKgz9bHZ&#10;I+1rgVfpW3SjKXt3nqVcnSLnFRllTTOuMXrkvcZc3AJnd2zIzmWs0oz3o1/zvRhSs83TU+YgsN7u&#10;Xry6prpRaQx3Bw2Q7N3NbC4CxSYTZeBQuKPIAB+TLdo4oylEi/diG6lX1fY2FIJiyp7NskPeTK8D&#10;XyU9rKBw6yZ8kChb8DlbO5B6EGDhkrDLnr+OgDM9//xPf5ERg729Heo+xt+ug7RzwRgTGg14lMsj&#10;YiNCIiybm4f6H6ojElQXSxD3Y56krmQWBE2bdqzN8RGqZYREpBesCmDbG7yv88vztLH5AAQUQAaB&#10;v+wbPOAbNg0tJz5Qkckx7CzjR6EDYQvK6lrC52xtmpoEknF9es24HqQgUBr0r90tL5F56rrIA8aJ&#10;CAzaNzqHAA6ga6OXSFa3f3Ag/SAkOpTq5sClaxtJ3+nZUKBCLQmV+CBagbTnsU6r+CTnEmUxQMdo&#10;iitPRhC3L738GrL46NEj9vKOZCjCEd8iUrBYv0fRUqKcGHhtsmDXyKvBSUS3/EdMf8LyBPv5oaag&#10;CWhSkIqepH2KxJZ0RrGirC0/KGlumpakPT1CTzCoJnWlEFeFPkneEqQRz7I1t2Uo6bxHOc6EStaq&#10;cwbxpuXzWn6QkCo1l5xRtIe3nRGDXlxv7xyUg+J/jx5vuPRHZjx/hlm3KuMoNRhPrCWTRyKg5d+w&#10;XUDZCPRTSNyTFqdnNzaYmqFmjvVzSRbawzyOnFLsZTMX5AWKTThmuZe8k8iGq5V/CCWV9kmW7yAw&#10;zGNgrZAnB8cGWI+5y7CkEjaB4Lal6xAQjV+23UlOzVlxRKQVmAWlSgkRskn+CHKPPXziMT1sToDg&#10;hh8SPzFAijvOAPalmnrkBIeEhDCRUNeElR76MkYtEMLTE86ZM+FlQOMpu9JEoCAxP5znI9BwnBNX&#10;75g0i45OziollN5pcoL+OkEkAs8dpKlB6/ni+BxmWm6hASVNmezvW7uz9rzrlLiXp/C93//9nBfi&#10;CMtAxLGzry2iKOPYJCpQhwqjLe1U0SbcavEuVYPUtFexyv+XuPEyA/v8IqZWbUryIuVX+QsvKG9s&#10;LK/NYZSYJXQrfHuTcCm4KjBKlF8ZepnkFlrlR76+tqCUj8n1RP98b12XvYAS5u44wfA5Ax91yYn9&#10;zOe/yHnvHbwLIzE/tF+GYMTawy1BlQh5NQg4BBd9eQWmogd/zALYGyqpaD6dIGwiBVDsCdfNzgfy&#10;OwQDmedDkSuWlBN/A2ReWgCbPMUJyaHqZMyh82TnbmXGgOIz6MphOm2GEXPZU85o5/Q04IlqQ5Ir&#10;G774i2uE8vTqBGwJKoZJtiVBikJ6A71LtkwQe0hQh6VmkhQoOv4YVChgIJciumEYc+0CrLRHnQ9l&#10;ERD2GAAiBl7SVzJTo39J1IABCd5yqAIMhwmqfM+Gg2wUridDhRgjzORCPUhEl3ay6JBZlFSrg1ra&#10;XrgUWoTBdHNfVtwL/U7NyS7mVVH30Ua0okzPYf9of3t/R9I1Agppdm84ORIJUzzXCcwBgWWUyb2t&#10;WZrqMnBIPPgk9IfSNNYvC7Lk/MzYeeRh7JQua8Y+GkyuN/bCy/cVDcxUmoCxdE3ALP95tgoSHQnZ&#10;xj2fa77457/++eS3EWP7Ei18qXC8ajbNliqFKd22Gq3Hi7n2C1GGEWEPEv+Q1BxYCHconCua4ERC&#10;eVWWghT8w1S2Xh/1LWqb0pRkLi0j8ns1LafEvVPdw7GQNLmpSbk7LW3Tx+QjaXxXMTjP9vkOgAqV&#10;OkWuPivtuR8jadDzN0X0tP6tP/6dK6vLMk0OBvScscXYWTTr2cMNphuQOG4dJRn6ysiMO0IT0Tpa&#10;Cp0Qtwcg0fEpUn733upwfZk+Es20tZU1XMPu7h7xbvm8/f2jJ882Hj95Blh7hhkH6p3hHiAxpvIT&#10;ZNL4LqnqzvHuNvrHarU6fe/B6x/6MDaWyr8bo7PUYRd80i7m/5ANLUBX6ZUzoxraF8e4BS2l44Ha&#10;Sec23QvjGhOvGBAKSVBxwk4OxfEJMaS8a2xsW111KBTHVr1A4a5iackCsP9oAvxslM2kQaPRiDUh&#10;gsRNAozfPzrQ7565Vyv2UEYH6DPhiGqbJdzu6sqCrKOX/BIc8cryklJACwZ6JwOpS0wrp4xuO6ye&#10;DpTbXikUO+Btdx+YiCxt0BVOW4ja3dsnsKOCZZdBVk+ruHz6+dkzmnURx9Svy64G+VPC12SqxUPp&#10;GESUIslxIEp9C5QUowYbHwlZUudSlRSHfI75oy0x3IrjqTGIwoLkXz+65ch+aEoyozhOD2HCYcE2&#10;nqdJdIl1/F/eXe/wR6HqLvmOJrfAqPQrDq9eW8tY7Dio0qVqcW58/Tf+xt9G7whRv/27/vi3fNPH&#10;WvsmDFhYeXJk2172uaAj40m4KdlpMifLhPA42Wv1gXq5kC0eAZ1iPlM5uUG88BnuCbFCnj1oRD3s&#10;RZcbliTlitUKMNjJAs4WW8unrkuB4SAuVK5L1+HWppV6iCHWUyJk/iWxAAxBW2FiDHbyPLJbwhhm&#10;JbgvMQx00CapBhCsWfkGjGWfd5rq8fTCNPByox9CMcjDyPuv2CgpnZLT3NnzgOOh70YNjW27dN9x&#10;bIxSEz4MB2xDgbGJytPg7t21AKeSAl5cHWwfZLLPevjSHNk5Sxtp87uOhcyYfCAHt2DHx1HBhniG&#10;Wgcy7YO87vlx3CrmMsj4u405QW4ZL4OFmZ+X1D7y0AXB3pNIaHrO3a8qMFLoSo5ix0tqfKsxrVVY&#10;4VMVkHn+XaBjX6owUSmFCqfNdzVrWUfMccq2NnESiKZ7rc/Kh1WJM22CxHN/RKKb4ynaMwV0dPol&#10;uvUBTVqrt1iKGC1uilCxVKlq9Lo8o4WZlAfkNcBOcz9pfZHCGfeLv9T4IkgUOhEOowUQQuwDPAXo&#10;lgUa11a+yQ0giUAkMHH2P1gyODPN4A+4b8ok0JYKYKY2kvzVorjlV88TEotMgV3RAMPVbzzb2NzZ&#10;tjYTEnP3DunKrWLWsg4yXeq0LuNi+zphNxx9bpqTSj4IV1a1HEtz0Kd1u0C+nupQ2tyA011YAdqB&#10;BaAzOB5QVrwFE8oFG42R6pDOoAOENucXBzSF2W8NcBCMEcyTyD9sq0BH8YjQarpw3Un/+bn5pcUl&#10;BIN8SKZYEifamhdXOBkyHxICY6ncZ4B4cHeKF7ykooxxd30Wmovxd/0itWSuUfCtXRVaikuUxaZm&#10;1oZrpvnQtTOLp+V2fTqVHlBfuAcHwum9Ac2AEjbPy6nracdjTbnpArN2HmfDqg3hybF93EOWsTDW&#10;Dloj5RHObnl1qOEKZJ5LjkAl041wUhLnJ3/+//FnucZ3Hz0hSHrt5Zdm5l78C3/hL2fksotlmtqM&#10;UlClMkLXdCnVmibYHYtYk38z89KTrkteyYDfEtdGiaIF1V54XveNQW/qYEWrbSEtF6CKlV41Ncip&#10;YYKNn8Li9lxBywtUYfi5d3huCJqeFglIiw7bpT2vDucgn//sZ4mHONmHT75SZwY1APV13giqj1FP&#10;Zt4xbkTVMZ4zqAmGGww1rVsiZ/p3i8sDbgg82NwE+TCBB54cbW7syIFMoVROfljmpfblOkEX8ciQ&#10;HHg95pcJp2SOfLazhQRSoceu4vqRMRwK3epG8WVl8nJt2Vav0cbkNFF+CMAM1exrTU6wPgROcP2a&#10;bLeCLuEvAEZBg9BJTIhkskZ6c3Pn3feevPfOU+fPAIeYP9sQB8JhJn8NncGBK7murh89fORn4Y1Q&#10;SEaQkNftzV0iREfIY0p4PzEX+sG0Gm7dYU2jY/ciLSzNEXWiqLTk6WowcEUgBv8+5kPKjVn2ANxS&#10;T0YV2dyE64Lqih/OLM9QvMX3Ek45LjTR29/bTwUC2lzCOjbRsHWGoBIOHkgH5Jjm+aPECA8WUOM4&#10;NZ3988eMS1A8NAq57b315d9Df54+ffKr/+SXzS00+sW0qPswBYvY1dxR4Yqqs6z1TrbaWfd8YcyB&#10;b60cuPShSjp5YxAarfYc42/QL7zGnwWv6p8KdVwjkJZKEExGRgW0Ku9UbcE4oXgGeea4FcVF6UGT&#10;l6eCEOAR9jmhmLCYnFK30aVCooRHuZD3jwg29amPKL/yuc/8o4XFIX4DKc/H549dITEKQXhk3lXt&#10;J+gRw2nwYhQtG4wM74V8tqk0wYYGxNBdKOgTL2Y7L32rU7EdPGKiKToUdiclPDTd51KII5hx5oFi&#10;l7MQNFw3LF4gy6zZXQdqmIhxS67x09Ut7POYIjOYUIhh9bn3JKnWb7pxRcIOSEH0KzoNWyGWzUQ4&#10;UZKdXFp0sBpSNTdzOwM14Odw+cOj4YwS++2PjjaebcqRM8M4gjtCeWKiSW6pvfUhQny2ufHs6SaT&#10;DFQmbK8cX9y7e+fO2h075TTp2crCQJPrWPGIdqgJ2mK7fLIptDnWAD+Z20zx3LItW8shIcOh1hOs&#10;cIcv/tP/9N9nE+by6qtf+Jl/kF/luQYpH6ud5LJV8hOqpMOWOxfxa1GRx6uafAUZlROXRY3slQMy&#10;8uGvJJYJRKIGJcMpwypuvNessT68UV10wpPSV4taKkOp/0XQA1fi65SFLKNYlqvP7UpQnnkxaVZv&#10;kXMIC7kHyLn7J2F/0oycYn5XP7z97E9+GiZbDvmRr/sG2sBE1cRFVJc4deIbdghqAmAHoGU6NQ2a&#10;mhU3zJ5Ra6SeTWuMMiPFP2D8F1QhWeE8M8WaDogAaNtWbQMPjfGlfhSKpZv+oD+9gCmeJHWGHBl2&#10;b/wck6FOTRJYIJVQDFzebGxswUBDqEIHm+cDOocGlkMTc2gEMIuLU1htdg+BKfBb2bFDHYld40bs&#10;kHz3saKx4Jowrte35IPmU5QVrA2oohqeoFJJkdUOc1HRqHQRCQSp0Oe5G2a6bPjmlnUxbreyhWL/&#10;G2PHe3b3dxBj6ldIvGH+DNNxkcb4eH5TCRJ3CmeDGtLTtMxP494+DPLvSpYQHlKIPeduIudoNBFg&#10;m1+jksCMG9vuYFvG7CAPbs2bZBIw7Xa03kFZlNd8Fuste6LNZZwl+kI46yY5hod6gGKlv8HbOjno&#10;KCJAW9tdqytLPORArO3T1UDOqLNMiQKZ+Y7v+SFTQ1r/N7eYgghSReGxjwJ2UzHKDp9mF1t8M4pd&#10;IngVxIwiHV6d/nklBvXj+m2Sl+Y+7Pynjlu4i5x1FtAZsZX6VxehVZ58QadhOrpat+JPNJJlWDpI&#10;R7VLSudCBJg/zb/kFDoj0CBP7zv/9rKcQEu2qFDyrZmd/WGq3b03P/bH3e6MqadCQ6rM6BiFEsT7&#10;4hJZ3dnelZV7bHx3kw1Ck6vry5wtaQPpAd2IvZ0Dir4kCWSwjnn1JygjpTABE70c2k8eb+BdnB49&#10;uz7aPmJaHyuBYEA7ycgF3TEGd2DSxqxLhmy+CVm43B/376wRe+gJx2/xBuip4/Ou5GVj40D0Bqim&#10;qUnQFxhFKj5E/EtDVDfUMY7qU8cyYAXvB+UHcRkjEEQ+h6e0JY73GFvbBQB+tgeVGhsnEXXiM87e&#10;ge/sZwXA8cK9B2RoPA27L/m5AJLpSXbsAXi0Xh/efHCtoAEwLnwYN4XbPL84S/jpaq0srECsjw8O&#10;1QSoBc/PZNx3C4qhJOqwwHQeDnOO+qvw9VTShOaZxrm6VeQvYyOMnFCoxTkBMEfLeQY0WI5OTwwe&#10;bulxqu1YCoThldc+wN1/7713f/XXfrNJRln9Cm0izomcuqpqfqD4ChtUPRTTBBvpdIHKja0u0FGJ&#10;Z35bIpXQxMZ3jH4FVg7JKsvZTh+vnwClBUyoRwj9mqPyxEr2vZbKiCpFyFx2hN0TtqBTUKZ2EhVh&#10;tRyi+nS5XoMoTzc+EP+dkKu18uutNXnaBUi3yyssrL79P/6ZP939Sl+Gu6Cgz9AcsDtTfvczOICE&#10;2yPNI5gOVblgd5oDRydMpdlGwwJ6e0IZpSKNwb5tBZUYmuQSGSY9ZuqGfmuoAqm/WE8UYO9OKAgO&#10;rhzK04GwLtcypRZTQ3zOFKjz2+GMQTjdmke+Hq4FDsllkzLW3QsMDtwDwwFy3zCowXY5OS/Y8X52&#10;ycz0ycHJ5sa2lOUJlOmyMU5FNi8nxxgr8M4woyurbilCLcmnWINFULR5uHt+yyLScXDcg3kTKq4k&#10;EHIXs0O2wBwoCAxsAdUvV5iZLktaE3oNmaZRGFhc4ZJdML7vUYJaHiwykYFFcPE7qJfAeyueiAA0&#10;+/Vd3/sD3Hwu7Ud/9H/m+ZrRtlG4lLgKTpQIKXUpYyEFtyFeOUhrluWArQAZKSvS9aYJCZKaKMZi&#10;tuZzCWQ1+CJ82mvBGdWLNYIuzaq8uf5IldMCIVoSwfKJbFE+i7AgB4vdN0vLIL8fXg4mhTIlI0Gf&#10;2XZzCkGj6418zlGgvK05pzqxGwZNir1wevrO137d1zvf7GIcMciE+tKxwoA3bfiOWC7MLswvzUcZ&#10;hPbD/KuxJu7Bji3NCcVL08NqtwUgxwhQfIIqCX4ZaVuYoxKP9bNEMzPFll++QHEcAOj1MLVcgD3l&#10;q+u7d9bZKRFIWO9o/4S6lu0wuF0EwJ0c7BwS9oATpx8h9d/xfjSVhVGXs4OZlZUljB7NNOpDvIuO&#10;M1+TPIBiIPmmMwIlnmjbmSneiykXvM4C4JTKyG7d8zXpcAynBC2n/HgLaYfB789N4F4Jw8PCSzVS&#10;RT2PY5rBB0IyLle+FaOJicPTQyI1EZ2qNe02i0OoJG6Vl2LVyXVtsk9CFsD4k2HY6soqgZ1IlGyN&#10;dKQmkCu8Q+CnRgicg5jiCwK1c8YvKM550xX11JZJqPuUx6bX14fcfdcKWCQAMu9QCJQol2OXloTB&#10;3RfXLGt9Z5wELIgFnsXwq/Lnks6mWccUAcPedHt0sP/r//SznRwlHG9loApZImjd383ydzQBoVKr&#10;rKNJZBSmCXNzERWxtaZAW9M4CsQ6xQmUMG8t/KmnakCZ++hJezJiM6K2qb6rCKmqj4K2qJYKpjoh&#10;bN0YXX3aKDlp4WBVyv7I+SsBo/a6F/V3/9cfw5YS9eLPq7mP4fz27/xOPhbXjGWGsxKlRZaWlxbX&#10;11a5AqPkjJUh+zTFZMY+YzBCZpY791bRLJ5yFSMB6hB70SwTUSiHGXpEoRjkkI0l7DbgbjwFM3SY&#10;f2QMXgl3qoz3KYhihFeXVug+IwmYek6MGF0I6fX18nApAMVLVqwh7ZDaaIrBMEEW1etRryKiogpF&#10;CScY2P4SujQ7u7a6TlObT1xfXSEDH4qWYlyCAo0EVCg7v1paWnZaLsVUWKcEiGAd8B8EVezaE6ya&#10;nnTl9FVjEOfkV/DSTq0MhzgkhoHYweImcNjSwn/oKAfSLXPPFM4Ab4cSnl6dEzDxqDEl6CMzevvb&#10;R8f7hzo13ClkdNekJuChLggxtjY34T1xyS/osCHsxwvk+eB/V4dDIN5gBVbuL3OVmBhes72169BW&#10;f3zj2bO5wZKGk5iyMvU2yFmOwfaY+Gtz6RbLF9YIMRCzUba5pD/mu1LYwvdp3423S5ZT3FH3/NsM&#10;vgXvDQrFDwMiTCxWyXoL2iL8IdArB+YXBZ1LVQuHEX/ZvEOZgHqx3iQnwOPovEg5H/9XfwocnCOU&#10;x22VXn1YrGESzfhcC1Q92nPW4eWyFllRkDDMixNzpHlXbKSxTMLnUuxJintNa5UCITYLa8aH0LNI&#10;CRmpNYIRcH2OCJy6PpEA69zkE8su2mBCD8EZcU1Z+wNTmSEdRo+ETzAPeSJD17wCefONYqSuz/2P&#10;0+CEbT6Tgzgj7rIuGY+uxw6YfkJ8GWyGaobP4FQh7y78TpgqkdhcrKEbfcQ03yZAtCDZuAlRgFZx&#10;9XmYVbb3FBIFP0+KTSvH9sUsfOMDrngTSaM8hiG2J3IL7oJpcIg9ubOul0F3AIeBTLrFLxLSu/be&#10;AR/Y0s7pNYBYIldgcZI9IySRcFMKK2b1UnkKFpauY6s/pnron8P9PWcelBafrcb3j/aayxo6RRh4&#10;qVF66xoUHk4pTdBT4lqyEQqDQho3URnV/sss1khdnEGXD1QQoyWP9yn8eMVtLV/IjILRW/sUBad5&#10;kybkpWBWm5KG5NPjTfAHpPWeXwdpKhKPwlVEmC1Cd2+r7DmaXK7KkN+vPvzBD/L17t673jro6uDX&#10;dtJXNgGLjhiKsT4NViw0xSHvdpYWIG+U7QiRmbdfWV9hwIe9tizVpDLkXbi53ds+dILY1eUA126k&#10;Kh2D7muariRpm5X4ODTaRlg88M/oBDYfKQIkhAMQ0cciFPCkQvfoRFCDdSFh4wKAlt7pgyl6Cm7x&#10;YvOgEKDcTEpKl9cSd+fZX0FZNAY7jiyO6IKkROzcZGT05op0WNMia9oN2oNQBWVsYZ0TdvHLxSms&#10;Y0dnR/CPc0dBjiLAJLfGLMz9nZ0SCRMkuXfo1EYbJArcU8bINze2EvBcHu+cnu0cn+6ewpNJcAgn&#10;A30Kun5IXvZd9GDAIgQkiCTnXVtmqTU8AoKRvIVjUnUQ/EFbg6DL2wezB5eChkodewGwjNtISY9t&#10;YPgOATDu4guugEthVanLAvvu7nWvkUBg6g2YHYsECNy1IEhllp0tzgy5NZDiHDpXlr1toAt2gm8J&#10;CN97/Jgb+OpLDwzqYzijZUkoa7Nn8pMIYf2qiWKsdslfM90lop0y1Y8rZ07KniMo2+FcM/lsWNVI&#10;v6+uqCuq4KfXd6np+2UVj1sZPR9T8t8OW/Jf3q5cSefHmv2vtLyUt51nrlQ7oNkuLXv/+bcXy+p0&#10;SzviJyuKe/fhw3rZ8f4BaSXG8aX7L4SIlXOWnRKAHUV6ztuJFicY8A7S0yA81vyEpRE4ODFGOAWt&#10;pbXHq+sl6HztZXn9YgdJI+VvdQiAUhBkaXFSWH50x7oxD9z6UH/8+Iyl0czEwbBKGi+q1Tm4MwrG&#10;gIYOQEdRDSUywSzDscfw/vEBbY+sZrc8Lu0GHyqDPGt2iddPDiXuyN1LOs/ewwvYbNmd5RpHi0bq&#10;FxisheGAzH8ciDmaSYEXVdKtovmAh+BTmBtg3Bmuu5m8Pr88PTg+LH4mwqDxOUYkLvuwAizOQYcC&#10;sxiwXdBTvVmaLlQ5etD2s5B6fe0Ou2ZgRTBR4iUpAyOstDMIuXAbKAD1VVD0w6UhxDXUtyfGpzE9&#10;4G1XoA6/mRpzCTc5vXAoJuzmp+Z7GfVl18FwffjSy/cMM69v1u/c4RY8efrwn/36P3NmA6lNeT8P&#10;w7giyYdtL4WwJlBjVVr4Iwtdw4aUt6hKT9pzBj9lnpW7BDA6pxZgRYcSHfk7K1RiKZXgKjFVjyHt&#10;Nt+RbDnupnrb+YjQq9SHtsZ74qxKOxJ6NR9W6jeK6ir64XvbJQF9tLNqOqA3iqKkFOwfb0BlKnz9&#10;Uz/x9+DnW1wa5hiclf4QH67EWFo/OtyT6Y4PIbg1tzg8ZpiAggr2C5MCIake+Zb608UcHKkwww4G&#10;SB6xDQ/AMH9+FjxgYk3mpaewjC5on4QZz2AaAy2mTxSd88foGB9U+TQPCB0j7XCjfEDZ3H/HynBd&#10;DpC3mTLKTqKsTlivmdjfPqE1DWHiWOKw6uT1ImLwCtZycsNMcMcnlpfsbljNlqPcMiefC9iCWlFo&#10;ot3HR1jDKiRKBStLQ3QelwNaCYQudwMyNNIE/Ed4Os6MQuhNZEOpMFs353nPYwKu55bm3EzRpxbL&#10;QC3UIIaDZGA4BwQfLh5rZl4AVt76C9oMywCR2937X/ULP/cPy0ZXJOz/821woNrL96We9bDTRQvH&#10;UkU/il+LoTklK4I8En6EzLiAuCqdKeQYieCVAyn1vsXS50NTW816Fg5ds97NQCckSi7dilIVyjRQ&#10;eSblSqe6Ams4yZKgRENbaJZXmPOosmkspt+UilqhQ8q5tEQk6hhFSj1A1SQ6ur++XhXrr/m6bwIh&#10;QKdKckUbYeSwNjSRUoIkOlbIEjUPsKJ8Fs+LOB5AA3aW5Vg8kfV7q4QVOBWOtri84NgBgTfwCBSB&#10;OISk7tTZMU7RlJaZhYwaScChJwDSoCqR1zFeR+xNzkpcvrTKodnBAMZ0gg1C+H/CFJQICieubGGa&#10;pVyLBj0wcMJRfMSuaB01t98JZxrH59jGCRZ3cclUM83EmSVmQxzERYTvC+xDdeifa6RGQ6SucRBz&#10;wWyEt4z+lazlQQpwvYxq21ak8XdzyRmaDHCXSLjXh4Q1CH+SIhYYQ8zGipUp6nDDjP45zu1QqjeT&#10;RQ6IOZAmTmQB7DlUmrOz63fXORGKEDkN6QM4VZIcMnuXtrLPUeEDOmZAQ70K8UD3bXlcXJNtgTDj&#10;jsoo5fn3spyL0rAges7Q+jQJENiUMH241zXb1klyvO+xy9wxrss4U1KSDJtE+CJU43/uz/3nWBgj&#10;3cjv/MIrf/Ev/qhBfCMLKDFtIVF9ndygzd9FOMVulzZWgFKfUN9WqFQ/rMiK4MOBqvxpSXRj+gjj&#10;fwuZ6p+qbUV92yGj4xH9FvJEGQ2uciadZbCRWJGH9qHlSJ54lKiMRrkBHUud4ej8q3dZ39Y5J6KS&#10;0k/mIN7LzfEajvj6a77xexGPg52DL//BW9v7e9TJGYFkkAvr+tJLD1iySZVo0UACuhaBsUTPd19c&#10;hyMtJodU1j4Dhp22Mq/cZX+K9JKOR1jNZZcapVjZZaF+hAumpXZOJR+fYl8oSdq9QTMnZNiXpybr&#10;gDR2ksLTTnBnj4uB2S+5jzSFEYdClGycNydo/kGaxma1rB45OIEcnHL9JS8QyEFVjVuA0aZpwGUi&#10;k7S1jK4YP5gTCsL+PYMqUn9MEgmLY94CKCXiLECoq5LCTHZ8SD9vHy0Fn4TQPn73KQBtt2pgQrLq&#10;hxFzyGkOOYeDIwAfpNp8wJNnz3C0CDQvcF8RZKBsJ85GGIpdajo2i7OZnsJLbe7uop/Ly1DGOZZi&#10;7y/rY3CEVRL3uUp2K6+a6kQ3HV/lhiORUlj3h48e/cav/3aJTg3gJ+4JbLrhpksyAkXK/FCCJ/4U&#10;zClpi8KV90bs+RFvCRFF5NkdkW5EspSUElZ8sBTnNY9UCtZilKTRUQJfVP9Wb6Ewelbk8lmF2MtB&#10;5OYpBYtw5PXllMKM5fMr59ktDI5GGYFVQSEaXFdZRP6ypnQKnKlBRm/qWnpjd++/KkmJmxCcDeaX&#10;lM8dcGBfD0INtTGkwO7p6s3Mw5HP0lmW3WYP6O0VRN+EKPKVpdBC0ACICRmFUMDiLCt3yKhPz5hO&#10;QHiYOcjqm1uMKfcPEx3qBTvlhGo4d+frQHsAfJO1ZpZQDMHjDogWxMnatxKKQXEIh451lodJH6it&#10;UMpZJIzxhmLbWUs2noKcJaYaXF+g7MDGTb2FGtKkc3GJfVI0jqRHynuKY4dnAXWE81jNRfKvnZPo&#10;9cnCiSNQIW6vtadZmn0TDoQoCy5OczJpmoa9GC7KD4oaLBsuihGEB9wLX3UGSwY9HlwZM3dUqnkR&#10;Y6ggXlicRLUt7fOIXgQlMkMg2OKK1hr2wZRJCz+NFjOvHKWJTUqNlMKsrhAmEYjZpInZkEwlG8qV&#10;UU7LDkYEmIWTC0aT3ytwEchYZDUpyp7l1t17y0QnfEmUltdbe9FvdVxjcYGBX0WLW2stqtpUsEth&#10;iofVV+aLyGnJa+xicwkNs1Wv0I352dK4v/2OkKbZwYNv+mPfQqiK3ZBx201/jAZfPn204QpndxGQ&#10;Btwc7h7s7xxiGenTUecAc4l00HIFQMMV25im/4PHBhCh53BnO1dhYnroMO/EbZ/4BoiC4UqvR7Gc&#10;FJlIwz2D0lbIS4TQOdMOqQS0qocnoKrES1xeVSy1ujYk9yWpdaD4GMy209Hgobm3bgVOvItlJ19A&#10;Kfs3AKQgHyLGcP1cGsGAkqgl2djGObCEnYslgxVHSHvCDaPWcLG4tB2Jum6NJ725HGJn52Bza5un&#10;RMIDxB3WBOkxxyZAV0DkjSEIHFvuALaU3IIXGr+ZnKPBPIdBsNPHqplJNo0Sx7hxAsPMFbkrgqfP&#10;pC1xEqPmguJ5On04D3lSJP3kJCiFmyhD2a/RYc3FyQkJhfJMDYyJdNfIn1NU5hlpYSb61AkoD+MO&#10;ZIOj2HwAvWB2ocJiABWctt26jMGQzAuurIjsFTbUXQRd8jj+Hd/zKdI02EcQKtx78gnL/TbB2mBE&#10;i0NMFSJ40bJRCafwgjqOLrQyEy0jb6hkzNQZ8LwrzYrkpF0frVnnsv/+ad2EkunyHe+vQqnkz1t+&#10;XdErWUpzZ74vXqKFeC1uK+eTc2j6q96Vx+tiMN5V48z5aO1PodcrhPq7f/sfuXYaHpzWeOGTJr/l&#10;275tbpGprB6FJaICrGrxbxH94Akx4MQgmGLaty5gJjQ4ueD9mElUj+oHiIlI4TilSZpgrFXBjHMo&#10;QatJ8uSOmWJewcRX100GThlyfo4BMjpp5DynwWW7CEK2GmPIzPcZSlB5wq4uUxBiLfCce3b5JJfh&#10;YpUZgxgIM5cQh/wBIB3g6xMiFnIlIXoo9eb2JnBYEed6iys4JrMIHmbOaUrUnJW1rmwmkkKpJncc&#10;WwXNLaRP9KsqwcjGxRhNxNWloaKMd2LyP+xO1yeQIjO6aymOJInrZ+/JAN+6AG6DSVG2E0P8b0TP&#10;QC/5M8BwvoWj1h5pPCXFM1MZsB9jUMy5XibTkwxPAY4HJ25pj1Ph+p0odbs4rZ/e5TH7AC9ZRIfp&#10;2zs+funVV+6/+DpP2NZ8hNn4umSxBSq00hM7C7BIFq71L8xpkmzDFZ2VwPFIouKTxa2JvqwrKFKJ&#10;eWqMx7aUDz7SZ0geoeTvmn/ukgYj9AT0yiH/yqjZtMJPFBWb0IxTrlJwjYWHc7xKrRHWlmr4+646&#10;jBznyAVS8r3pZ+jich7RimoQVu5gZFaQ9so3alf8OJVMS3k5FP7AJq6NPjUS6Kj9QOgZGXEmA6Y5&#10;e8vSWd2x5Sg37Qzk7rMYrS8l3SSaARyNFBK1U0TihwRkRDCCjSAmZbEUCINUm/EcRBBWbqGQBi83&#10;ZZRDAsLviH5qiSElHBkpYeagqWw2TEBpgwyHwfSoXQ+pVr33lLX4m2RajlNsbpaiW+PlvNFnMpCp&#10;yeHqMq5NBkLNqHs9PQ/QvpOWVIFSyURAN8B0AcjIXIioPYANnFMcmGgvOcHtgi+KlvG2435IqCbn&#10;ozukZSwQ4J4T0s3PYRooZ0CmbGY1w1Zs6FvJAsC9TkyQMUjmZheJGvKZ/rnyw8pcb8e+4zu/j2oD&#10;N/uv/uj/VAa6DF/Fu6nQpObSUuFm1g1zbKTrQZJZViLri7M2zvemzurRfDoIS8lw5xWaTBl2lRx0&#10;uSdaGaPuwgk3Csa2pgjkeccWd2mhl1DbeP3ozPVoDavl151/6qPVcGt/4vhSFGtl0TrzRGSFwzNW&#10;kwTVC7O05YH9EM+TIt/1ynCNDG9/7z3fck2cjqtnDGVAosVnsC2RJQfMEzOG1nMseIxaEVMs3O6t&#10;jU2QRm7zPJBUAtIIFBCpkMeV9U3Hx8wfIDx0YzkPIiTZ9ugWjcECgP+lZ1e4YSSNyACxxkoi/+ZA&#10;KBThb8YFIA2eOt0+c0X69Bx2P5GjZmRq4A6qDBBT5r/mBajeypIfQcbqygjaH9JdnlEldPNcylrc&#10;DQSOPLbGSjkSx+eAzjnLcjDhYB/hDxzHUBWAmZqF0kXIILJhbs2+II2zY6HqYJjPuKushdmHBoYK&#10;kDuPWNh3uXZ3nXvC9Z2zaZpQzQXdOjPOMxH/5bONZ3iyyAbtwgs4sexsEbdJy6Yxl9gMmSFPgJpj&#10;ltFsUnloa6SXAnlP3l+AZjIS6GHdvI6QWTqxLUDRGPeh+c8KCx7k+c25C33nZogg4TDQ67NMJcgM&#10;RyCoUmdhw8gHU07tzBvCc/5045nlt1tgVae/8WufSWwfu6pglblOVKFZLn9RIXtZ/wpZWoQU7Usz&#10;Ly20emUYjNOGi9XV/T3ncLJv0B2rDhjxVZVbFz0V1cp1E8/5ZdviUPXgCl9U2Li6vD/nnyinzr+l&#10;6lHQLg4jGuoULWCTGAGvJSQLycPDEVgvys897Bc+/3lsHSb63fferTvz7NlTfgHSlpmeO2vrC3OL&#10;wECtzUxOUC8MMsHqKwBQx6QdvpmgisOaXlIFEm9O0f0SSc5wExhqInhcIQ00cf3X11s7W2xuMwZw&#10;iws0NwKcsEY1uH11igexDW2IPC17hQ7Q7r72CiIX6gdXpzJiiGFntRAhDJjFmQm3NOoAkUM9L8yv&#10;zOMvLkHLRxIAv7z519QMWzAmgBKeMeYkydElLOdvv/XuV956yN+wFeCSGP1jQI+SsvcZESe34Bdc&#10;ESk9xyBmkdLKQoVLsI9Mk09Jv91yp61nV/ZFOEguoZ/Z2tmeHkyfXDhVTrsBNwqVPo6RmhvSDOwL&#10;pUSgUSy0kZtFEIp5wf7auceCpPvOF956IJBTM2IiwuZPdIUXJCx13HefwJa9BzwYgsQjQj2CRM7/&#10;4XvvSMZSRjkClLinhR7VxjKcqbDJ21gyPqopJUjyzaPcPJXxEMfktaPWQ+owTY2SxGv6ql4asY2C&#10;lfhWtYoHFRaCJoulkgVFqpeFBsdX5rSbclYlYPTDBFJ1/m2Naudr2qwc3wYG7Oe726jm0atfbnff&#10;A8c+JLjqjf3Nv/m/OTW6sAAEM1qrgiu1pLnymoZf1ZkOjZFn70pqp+bwCNSQoDWj9cDTZQ0P3WFX&#10;lur5zbCxyFg6opMgH5gPyAoRBY0GiVwynAPUq8ZaNBrEL0nIxD2gvI4WG0wkQ51mToJsYXaGWirQ&#10;KOBrCAANaiSIniIE5XEVafdbhXfwk6GkdNkrELiVScrFefDoD8ih8ZEcHOnFgTEBK/N4j80n7jAi&#10;Lp9fHkwtTfZm6QgEh87QIoVXBtddfgKN0zUQV3QPygB8FL0I3Ay0F+A4qEghujSaVT88RGJwvSmw&#10;YjwZGhmaBKpQOCGyDeckrOxSCibunEOzSipbxSXW8vTsmDSEiwiVqnWXEoaqiWooUpFKAlqCpN2t&#10;SmSzo7kFvLGhhboBosJYK0ixnMmMIzYJ3f3EVLyqgpMwvClTHbdy2nxZwXy6g7H7eW9XkQ1KSe8e&#10;61yxoCY8mtO8QtOEUp+qOdVLq+5b55+fVihZYEG0t/Nz9QoDLUuDBtAfePU1RI43vfjyK8gFNgaR&#10;Kcw554ndYLslz4yHCLPw1ILsTNLZZ5m2PEZCgtgPeIOtIYEmFKCYAyMcC3exfYTw6VbIq0K5NYhU&#10;GSgsmTA1eXaBMFCaBwOH0UPAhGPCFsYj70/Os1grDSaKqSgd00NyE1CnpMR4W9vcnH0hJ66WOlWp&#10;rb1dFYMARUA35BeCFLhRoEDTsxZFjqgStUOvHLhjH8PLUwSZCqoaCTQZLRyeC+gEj1oVVt8AT1B+&#10;Qx7dxGJ9Sy9skZu8n9EccSRXl/bNJ/vUAEKqyYbjecwyTwPoLoRVesGsZWVsgiRBZN4VPH0nHDYM&#10;3cWObqecXqTbIOip3UotK4Q7JE4QD2aTAVlEkUhdQqVG1JWYO/h0qwcgCAkcDbzwNdw3FIuzub2w&#10;B1cL70hjHn7ly5r3lCeJ6rmxLrFoKtOs6H/+w//F+fHxwydPeNkrL77AG2nMlYFtlrvMekKTNq3f&#10;CjMlhCXyyQd0IZUbJ5bvrHcEMirDnc+cY2KnOgH/bd2ACodaxG/knG8q8a54qCKxKs12riGIRhOW&#10;dpqeZJ1/4ReTDdUV+LUTG6WaOXEdWWvW5yXRsk7TR1GXl1Y2JEpqIiom1QU4HAvkXO9bv/0HgW1c&#10;UI65hC9mn22JDG9SNHEDFXgDcD4kzy7UmibJpBBLiM1BJcmAry60FEA1wHjQ4JJjgoSUmnpv4s7q&#10;nYVZuFLpmLs4Bc8i55m8G27iGi7JC2VeSnmeTdjMFtiZcO7bAox0+VSOKTT2IWfB6tLx47bJ5Edt&#10;dHGBlLv2w1MNJZJC5ESU81v8wQzzlSxbZNe1JQ/OknIYORAnSSZ8/8G99bU1JkkQq7JKgAhxhAxu&#10;UP21xMkVYNBJpze3t2mjkKwQMyZcgJPK6qXb+VzZPZS8k5a6pDI0TWZxVCxr4aEIxeo6O9M079EG&#10;qbGcOHV1WCoK8IWoKIEWcVhKpZRJOaDWwRVjLcwn/CQ8cjKY7bDwQc9MAp/CLz58+uS9Rw8Z/K4W&#10;yQc/9CHM5sN338PrcczqhMfVxOgmQOqKlk03FAsNcxBspQwpviBvFVxFmjvHkJnn0oRoRMlZ8wPB&#10;HUUqjZo8RIGfkOaau+6UIe9qOX3C/wR1Fdk0vxIFyCd4+Cop6K/8YUt38i4LM51rfK4hmf7TrVhd&#10;6qIxL0zD45nxFu+DXi/h4Xj/Zz//Y8Ph6vb2VoEPsRRkBpgk8gC6pQRPJGTYabPS6zEbXxdn2EpO&#10;h0e/Olx2673VAogZ5UNi1DK07dosBxNEcor+Qo55fIZdnrRL3a0KQF0hDJd1WueYQK8KghwaD1OT&#10;6B7eiR8aOwiCBq8taJe4RzAIOmIFS+4lOmuZrGZ13qVbf9moA9i215efkCV07P+ieDlD4+zq+ECE&#10;B/cW00xPGPUDMIe6IJa8vSrDEucw22xp39G+kPiZJHohuh8ns1xLNDvgvPiR4FlWJJ2essqbwIvh&#10;2FMMhHXjWzycTRPKyMdnbMbGhRFrGiGmF3bBrb06Dyl8loGZVbuLvowUd+k/+o//zIBZjaVXf+Hn&#10;/n5JXarWTTSqBp+MQtG2G1iZYiNtauLUmdYuFw0GvyxogzolFonEtBy3ZDsxU4VFMfN+04L70qgA&#10;Z31tXtkkUw14XtX3VD2rPPPojjakorQIaB3dIcbSqKaqjZKg+aeRo6pLfm7KxZREl+0smGaYyhcV&#10;2c3tV956i7+HK+tvfvxjs0vsQ3A2kQIJQ7hEtCt3hiAMeDsNrarEkOkFOgfGLp4s68uxWoQIQrPZ&#10;4ISs3YCoONnfhayIRrYDWcAQHMwTHUSzyYCM6Od4n1r/KUThiB20jYT4nBsRhiyU+8fEBbOLU2c3&#10;Z3vH4hBsX+hICGquxqfZV0hQLfswwweIIDL84MFdLCxT1qikRhLgNt0GLCQrYiDygKG4P01OSesN&#10;I0lZl4iZORu57yWCMgcGPuKuCQrhcd1oZShpLOJCPJsdwJROs+sxCSa6RDJst+X6mj4a2zDIeY9Y&#10;/34BL/M0ciCSlvzghsXVRjmAPHicBJPIs77tko3FsrxatcqABW4JDK44xT6FaqM3knveheXg5qOe&#10;7v8aDomtYEI+2BMkLicTyQz1wIHLuTmZPF83yfAJRHuhunUo0cJeVXTc2mSNzZ6AuBYKMxLleGuz&#10;nyFi7HpgoZaZJcRszM2/lDAlohjNiPVtO0NjhOuHFfGXyU1hJgz++ZP0Ii9QrWJF32eZOwPeyj8l&#10;wM3hlOqVftVhq2qsuvGNaXpTwPokf96hCOtTYi7qGKNTNd6q31bRNxokeKQ7sS6ASwaeM2jvf18A&#10;N9I+79zCwM1RlT2VE6RQ88kf+tTdB3eGjotiE3XuCD87ORiaPjtkkPGC/kPGXPqD5VlT4ZsbdtGR&#10;Rrv/BEw2U58XLuLFXBNRYJDhhXC/yvU1qOXl5RUgQBQdrRVhift93iKJ5YkrvFIQomVM/V6aZTyR&#10;qTcigSfgk49Pnm5sUGahEmW+BKcGINSTq1vGfoDxHcKxJIcwARZJvGwxeJ+JSeYwEBWkFpnhrJ48&#10;3lxaAgI+KxyKuHW8B4jo7voKrowPgUZzHAa0vaNDtt7iXR7cvbdIYXhusO7U9TJRCMIKE5W8/oRQ&#10;VHldIsTqR4YX6Bw7i47CkE7de3APkPnJwRkmlMkGEgJODpOS8TxqT7Q2xpiMIykh9uWC9Y4sMZge&#10;gC2HEYezBUFJs9/dBBSiF2axLAenh2yrwVGfHpxfHF2Q4ojWnFn46MfeeO21V1068WybMsCLL8sy&#10;gEsWeNMVJ2OHM30SOX3uAVot39DKQm4m1pI1VLAS9xBPUTGUItL62f6oi9ybMMZHqAOVrFdAk0DJ&#10;6S18bivfBEor/Vhn6IMTbwQInTS3jETT32XZJfS5uKhrAr3Sgw4NnNCq4aGiSHqnqplVG7tYR6o7&#10;003/Rdv9/JubpZW72hqZ6AJ7kjr+igkb97OxhjZoGx4faSEXj2IQY5kZYzWwV1Z4aGiS+bD71gYF&#10;wi0/uOMP0gfQIablIdTVUbV0huVFgqWeiTaXCHBD6LsJpwMTjWDLpQeLq8qAA4h7Fn1r9SL7zLM0&#10;d/z02NWMFCkhFONeEN4wUu5VEK/jJ0gUmJgzehW3jppJ30KZQVprKkSmWhSrmLwQ0Ho9hlsyUGOJ&#10;PUkSid01OYAACFMlSXbG8bjcLWSeuCez4j5MaXJkz+sDleUs6VeIayKJdyukcFqEUdK2uSmmkBiw&#10;EDxh/uhETJwB9t411VRbM42qsY8N8wnev/+Suyd7Yz/yI3+rJZoxgkkTu4J9xKyzi75LEpCsk/NL&#10;v1JgSyIiz+1PRS1lbQuZUWY3MpzQrImdCgFqWvsbKYzFjG8ImqqmJrrqatxO8wJ1AK81X6QwVk6p&#10;TsUWQOL4DtmdcdaU194/x9pSjrCFdk3JLrwqZFUigS6U5EvOfnHxbpjfGfOht2V4anR7QBQuxhNt&#10;oVotxQur3IzIrX8Q7CbVERpMVRPhc6RgrL+3e0hrzKXgDl6y0XZAI6+av8jSkEonS2pZKpU/SCT4&#10;0/U7q6D83338mGSPJ46moA7gloDyYNb4aIA43DlOCTeD8yYWk8UAjCeTX4TagB8Yn56BFpgxAms0&#10;XqE0ymijVAo2k9VFt/GEzMl4xSodPJCMYZKX0oYg8JqZESZorQU3IGZO2sB+f3tvlyMNWHfIVnkK&#10;xo4532CWt/d2EAEAV5Wu6OrmZtbXV/gQeVxZqX5+we4wam/EOs6S21wROZQG9bVg9MHAWv6E+Fmo&#10;0LnVe9sHR3vHoF4cvCZ28a4BHtf+O6Z+dGwtZ2wc/0rAJO+re7gYQmTX5DEIXwQEC88zJl3LzlJ6&#10;9PpLzrkKIMhWHipdQgUxk7nyy+kudUzETG1ubiR1s3NDVqZYfwJ0P4CzKpiJrIBUtltY0iozdqkC&#10;ih3JHlrT1jxkWLqUKLJdQU+qQZWBV0CkUOVoTf+8BZUjlz52feemjTnP6H8mdSpt8YcVxZVW1tHT&#10;NUuUlgAikIsOB1IqVjMiOb1OwfOudm5CbirDec6L27oio/PP5XGg3gv371lJnRj/yrtv1818/PBd&#10;gmTie+Y+r47ZlyLlOmKDPxgM5yYhth5AyTGg8k8obIOC9vHNFZAGHpalDUQ9JE8YGHg7OA6gKeIb&#10;UFCMnVliRGDYeAiyWbjINMP++jKnK8xuSJUl90KRJnsnDDvj4hJwut8QRqa5Wcy6c9xE8jijvoEH&#10;EQ6NXen/T2W1ONo7ZKKDFoclZ3ppsZ3cLbIXtBUUB3GBvLjLA6pKBMn0ArAViwsLBHQvvXxfMjH0&#10;j/vrwhdnixKlTkDYevTk6QbmgHxL0g7OmKlyyM0yl+QWYZC4hmxTlIK5BsezZ2eXhsvMT3G6aF08&#10;xO3C/KKvkcHT9hxPi/COUA6EN48sNJg6VLqZ3NmjA2oZV3vpwrDR5ZVXXlxZWOKCVtZW0FMdT3rX&#10;pGLgvp892V5fX+e2PnrvHS7cBk2JVeW36E5awkpKAmXr7yWA4T3jMcjSUSJdnZHyLIlDOkNfRZnI&#10;asqko1yi9CwuKSDZFK0i4tGKkDK3qD+cxabUo7gqpbD81v9q7Z1vqs/PaFj9GakfX6vbFcylDNay&#10;om4AsDxZAX2jbObi5YQrfqpiW3FwxhDIOMDX2W7owr5PfOKbyR05F9pek/Qc5vqk0Rl+HqfD4fiu&#10;nC4yUtIEc3wbiI9P2ChPe3d5Q6rBMCULBcVG9MZY50lzzUIK20gOafseQCBPHKNrjF/PkIHBNXmG&#10;qIqraxBtdMS0SPEBWHyjRfeQ2CCkAQfKgZI/NSTQKSSXLKPifgj1xSmhboBDLUjfMF99dHFCq45F&#10;GSbTl2BaRVPJI0yFdp4+ybRu7JwSrmCOjB1JVVDTZgloMROWH3i0SBaoFJKqPHQXehnnERhG2wQt&#10;zUzziQg58SR5v8UHARj6JHNu9mMDsQLE2of4e8HV8KY17KOwByGoixsIi33V2HvjgDzyJHlvkz1F&#10;pGHjYiVtHxh81AsSjMUF+OSrRFpELPltS2dHeAsvL36i2e76ovxBaUA0wVTXam17ezuUktwq/Clc&#10;eb7KVdfOsBpd/bcKv+oMyxEkMUks5eHjEkqBbCsa5pXoRspL+J+jm0bphy+S6jBpUbmVir4CnOIn&#10;Gw/f45bzNXJNKSXGHdbHMYyGIH1YFmkEg3oQ5X0tzMg1GvJ6gxXwU6+ZUCEOpgAfTlR36fgHYSD6&#10;T0XHJQp8IDYKZ+6UTA9uDhAOLhRHju6ur1JKl6dbAknqK2crd1YgtnbDGi+GKWB8wh2Gp9QaabVM&#10;AINiyC43g3Eh4AeHko17glZwiS9qLoQbhNIxccxniZpAIUGnj8O9ZC6elUeeaVJcd0VX3kzMh3Db&#10;B+zdMAPILKH7264uiOfkt4Q2DfG7AQhyBNAck7t2b0j5SsZ9gKqKv3NqxGEcwjk7PoVOInisI7FN&#10;UovBEnN9K/GHLjC9Ux4M50W1dmaa13PTKUnJbUshmuXTt3pBWjOgvGuRgylJD5Z8GAguaX+DL4e4&#10;jGd3xh4vahUk6uM9aPipZ1DNJrc2SLJDYZmNMSg5CJKMKoSJ1NE4NB0ZkPW9Q+3oHa7OvBUIcOCV&#10;rkxpNjyN7YhfSWgX01Q6UWLmF6OmNKGuaDyRrhWUKKtGTGaefh1VluM3by7PoiXrDHJpVbQ2JZ8y&#10;9eVoEo2VXlRRNj5rhDSqiK2cTAvaSnNNq2IWRjGZxyj6LQ8bK9F9qgh6ddzspdXS4gNH5qK+9jpw&#10;HQTTSBffkB1whG/7jj/FHEAWDd3OzM+Sbj568hTMg61b6Vemnf4Ij7SE8D0BTO53d0/zNApVTTEH&#10;hudmOUGkgvxi7e4q5X/sJ6FSYOC0IC6PTg43d3a4k4TUXJddBQcrJJXIjJHGvyJIhZ/FwNJgwunF&#10;noYxODCp4wjInaJ9vNAKNQT29Af7PeZT3ackTTkIpRNmE7Ygdd3adk1KfxJQ3zYEM7AXs6zi4tR5&#10;Owbujo7oQh7snY2TIoAOmZ9bRFFda0+HmyoX9PxzE4xgIKlkFaAuHK+bEGvC0jcGpi2R9YjWF0iv&#10;SbLf+fI7zKQI5mBa/PgSrpv9zSNXsmDdb8YeP35K91Ey3aMzPmUOZlonrq+39/YYSXn51Re4QkoU&#10;HBD/jbZwTNqeR5uAvS9PQfyBuKK0JuYJtC9I8UHvwqb+yx9+AXf2pV/5wnuPHn3Xd37y1371S9jn&#10;QrS1OmscQ4s8ArhupaME4F3NtnXdSl2iRZV0+IrSGWPx2PmEKWXVlenCbnQt5wLWJq6KIY/ldyLj&#10;fdClchLVGE0GWZDChkLP0VxcWyWHOpucvzwG1QyPi/D8Ze7ReRgFqaXttGrKPIpeLZvKg+tUO82s&#10;c1YVf+Zz/3AwWNzc2kR90qRhxIH4QK4Bqqy8TkL2wSzFkgUgQQhHOMFIzqRgZ0GPz/eGIid2KxQa&#10;Y0DFY94lWzIBhmRGgPMYMTRlWPj2uBsiSWlyG3cbBlJAI7qQKByiFyZrrtnpqMLGgnnnTS7HICCI&#10;7Q/JMnPOXCDGPJxks9IQJwXmDwDVFCuv5xeh/KOccG1/tj/G8BpTrOTKeBvAKOHZI/Ba0C7L+A7V&#10;qgYCv+ZcrZjEUyeGSKaz2dRNBVK/uA4IwkxuurNDTjFN4rQkMtBtp8VuiKdV5reghqsIgWbJAwQF&#10;2g7cIcclaxyD4hT7tLnc9DmVVp4Ufm797gd+8eeLZUALbjyUQYR6piFk8GHiTCtI7mSlnmxRtJdp&#10;bQIZmEJZ5bLRvi3vrUC9DHqkIvFOOQqfY35dfwIuL2HTK0SCCgNb5xmHU0Q0pT0NLBLBTieuSWD0&#10;y8pJPGy9MWrVHFRoxDgZQzsVJhATo7HqnmVcJmeUJCgKYhkpGoKn+vLbX+GAb37866fBz01CJcxo&#10;2DIPAhPIo5yHdgX4aM91TEvL7A3Ejl+HCtxoA+IJ1zpRGXXFk/OMSBT5pI2e297Bnu05JoI06oAn&#10;FmeHK0NXF9ieu368+WznYB97iNaQzT7ZeEYwhGWnZonrYksDmoXFR/aAONQsMFki1SbGiMMmxbrx&#10;SwGCIaOuDXdco6R/fXav+x6EW5YaZjPniEhcuXuwy+SPphKZmJ2cZaSfxhgJCLNmyH/mySjtK+Mk&#10;zYQgwO68pak6M8SE/tFZ4DY7pmzuKkaq8hmMP5ApVygeEd71t55toXrONU/02FLKiUF0tThkl586&#10;g2Ztbm0xPLWxtQ0WqYruXHuF/SgY2NZy8Zh4JzAkiXbli/S5Mac2EXmy42PcQL5dWVnG6PDos5AU&#10;gCTdfzJ2EmxTXm4GT5sgWLwsQ68FWa0hl+yqoHhcEUB1ubBk8Mc9fPSEn7z60ouD+ZdYmdIEP9lu&#10;tKyMpDVUNSgCplDmq0oVWh882CDjQ5WgaYR6E71I2FRE93xbJN+1fWUEN6xoKjlY/pTbet8lVBJS&#10;wKYKpAqtkTGjKlh3il8vSKhlFTCNhaa/pdNFttxe1lrqnks0TtBEU6VcZ7tpnqC3gtonaASECMmM&#10;JU9dArIIaCcXF+tMoK6g8wUWdnt7hzFSJj0h4yKdJrxn5IufUFWhBLOzx8jW8cUZ817zXAznRVQA&#10;YpDPR0QJ060k9RlkPrekwSAqtRjwFez8cY7Srb3qDNESwnNxQ/MWKiI2/zi1OXZ7Z2mJAxJ7eesx&#10;w5c9Ym4iWArHKIVJB/Uda1YzZK3CtdlKyRI2qDqYJiCpZV6VFJ3gR2ICMm/wFQCeOKVLvIYLheTB&#10;uTwFXt6nYJTIy410gwE9CziguJXk67CTPLhzB24QqjuZ20NI3VfKHeHKieCpGhF7IbJcIAGm/RTb&#10;K8wrufwFISfykdLj5hIg1drdFX6OXaKOxKMpRsHh8hKFh6cP3SxdgFQyM/7JR4Agdo8Hzyh8/zfU&#10;5LL32w3emACCVKbJGQ78nd/9N9/0jd8ccdd41qKeKvn4+FP3ESWahYjBPgR22OIPX1ZfetUFoW0l&#10;1qp+Jj5JTNPKUIUd8RFEeCqn1gHU55bueRI1K2dDtGlehVGl3KMIJm7CD1E3SivyVYmmWbtN+via&#10;98URTf5184q8sOrKEtTkWNwcIxWIRtrZtfDiotTSrit//4WXJbiyasGWU2JtmEKZa5MnBgcPXofH&#10;zT1nyBHIp7tshEm09adVOmAsjBw9YZ0f6rCEZ2X25w7DWUAPY4enIEkNbAzAzCdMPd3ecEnvjC04&#10;MwTT1ADgsDGplftbPBPVR0x+ADcEQwy1SrnknbHM47ZRJtGO91VLgEgkqVS8GHdCJ9Hn8YvedM/9&#10;OoUbZgh8es7d7TYI6MnLRihygsYId5lUJlUFDRxkfYClwOIZruE/2OKQRkn5Ep4d38lWLIWyaToq&#10;Xau5Zes2z/WW8wR0DRe2DDg3EjVGpQixHNdaHPCI2GGNBpI685/g95g3my9WQbjEib/6V//HzuJX&#10;vptYvoVHFdwQaJZRV7RjQ01zq1bWRTYlkJx4UuJEGQptk38tTBcwVUDTLGgZ65K6/NzgNlF1k580&#10;vlMuLdseg98K/l0rrRShRTctt4gxznlE10rco3eZys6LG36rriuv9DA1sdqFVd0R2l1JJyWvI3mt&#10;Lvjk5PqH33zDAXW3PLv6bWVtmBET0jefNbYLabH7xpToHBzZIjP2Dw9d8kNrYFI0J0fE8mDKbRan&#10;nW3NY3KC4VA+LZunERXJiFni9tKd+/fX7wD3NLzOjUIsSEpRIqiVFoewKJH+eZYIj7645xYEFtyB&#10;muX0rA8F4Yz84yFwDwIhKK7TFBY0JCdFoL0WTYLMHVuEvnhxgfBNg3TbK7YkmT6uoNKYJWQ5hH5P&#10;ruQbhxVMIa4Od48o7b/73qOtnR2ahiQdSC+MA8w7U5uBQoqCHI+SDguoLDuMaZRzr2Bz41kQVMnc&#10;PMY0q2M6aV7YWMWw0bxgevq1V17musgciFqApUQy5V4i7+eVsmxaYJLcUmmSRUkeEHyq5CZhjeKm&#10;6RFJwE4ZT9GhsvoG7aMZx02AEdHlw7Ymmepw80SSFLGtGeu2wgTCXMgUe2xub55sPMwtFxWO2UHi&#10;lpchrU78UYa6BR8toG9Zs6lp2cpkAC0rSeL6PFgZDUx0Ytlir3ILLUKK8OpM8sCb8Y/VNwJrsNeW&#10;aZfhLwRhlC8H9DwaV3gCse6cox6tBZ5yuB7w/cWnrsib0yv309S3JSflC+o+lFeK3NZ98ed/9+99&#10;GoV95YUXzaNue2+/+3bcV48lVKayN2xKhmFxfGGF9c6DIt1GAvHjzLgJhxpSYEHJ2CXE7na+mmER&#10;CrVW3A9i7LNzvTo0S30ea2AF0loCpGMfUVD8sjOGdFzvwwUiMhhV8gqSUsxx3VDe9/GPv0l882f/&#10;i/8rbs11eKDk1paQZKhgAVWzyArbyucGgGs8HPpv6AuWuSpaAnfvrCLPTC0ssKOSs2cb9xKLtpbw&#10;jJa4yNdVojGiQH7vNlZ8D1kIbfLhyvLi0NkipzCcZdXlmVxK6eFoBuEYHon7SU0bH0NByLaOw96T&#10;gLihlNrdYi3LISe1dmdVWhNKwmQRfZjvxweLc3cfrK3eG4LjpuFFs4Pb+YEPv/7Cyy+Y1gBXhIOH&#10;DvrUJETm3AWSQpfeJbrlEyeme7bquYCxHquGpAqdXephN/DbmgzhxWlhGL7IhljGPb7BCLwL69ND&#10;ax2MrqBbtaWCLlXokkW/EXIziQZBDZwwLqR6a7xcd5HQBJHjB6mblnoFlzpuehHBVgx9mY7Gj/c9&#10;qUPxE5P1eJ0AR/KBOZP00zz7dLcTH/m6CtP8qz7HL6i9t8afr28AwKzFiC+py6ohJs9/lC39yi9+&#10;SUxG6mM8XBh819bWMM13oI5ZANG2RKzskIKdOImSPBkrtJIkCe7jE/j11Dj0FeT0WGozF7eSVUmA&#10;3cmwoAJKFXlt/IeJJGUIigMmLuJ+Ki1Vj8zWc30SJdls6AEnYSSiroPcZCLNoWtI/8zUsYy1sN21&#10;bjMTWNKTw1P4wnkc3Mwga28Y+QYUWBQe3JKsfzeNdRjh2lITci1dIVPZtCfykHkfLmx1ZShtWrZu&#10;ybHJgncrw6k1xgFL5GXNg1wcMCwzq3NoOwe1DkzcxvIjrgZohTzgEpfrBEHb8fShzJlyLJTX21eL&#10;TFgGYPaHqkPieyz+o3ff/uVf+HHNZKup1LP2/8Y+mtH6m5OJFJkZhxM5QG85TuOP9PGOSbquI9XO&#10;steGTxV+JNzRHpdUVDpRSIiYTW9DKUQ+VsaOHFP5b2FcDFaKsM3y+pKoQ75IhNSsej7eNOS5AOfr&#10;8gqpLEWr6mLby/QVZe0r1/A13fEj8Z5r2s11dmO3v/87v4trPDx8xG+ODw9pZtn+JdFC9vqW7ilI&#10;4nP5WEIZeS5DCUMs7VQOZT+eNVFu0SdKNWbnHJIVjoE5glAY/jl+SPEblwzjiX0oAPw3DPCyqU4T&#10;QWyPJQTwhEmmGmQtCAYyulhnTlCD50DRXF4OJczRsRCro5PNx5vwBGq+afBlc5QL8cItTrkJI2pL&#10;7+YSfjvXAdE8tyEHGTexnwQEEn6FSQUrTQzu0uk5i1gItqUmBgPheyGwo6BLwxcSVyhnZiEmhmv+&#10;YGNjm42LbLrgqaIwNLg1xcyBk92SXWfV7/wyuTrwPthBqd1CG8q0iISTPihb75ZcEVZRIXzE2BW+&#10;UHr9FpAoAqgqAHnkiyCMr/FqgCsIeAhdGeDgIMzr1d4xXCE33IkqIiDDDrymVObUtak7aS9oxLsX&#10;z2Xh2JKIYupCLGGdUnqLB1zQmClQq6vw+7feQa1+8V/91pf+yRd+8p996adKPiNRI+mtL+zxpdQU&#10;0UQ5W1zfaDAaVKhe2vWzAp2Nv6jDJluv41fXz7gpetVsdzLxqm1VIax1KWpuu/4qRSlVLRVLf7A+&#10;o1OHFJKa9iXNr50BFYRVrNTlJZVXJ0Kq0rVK3/XELRl096Q+rjv/gB9MF1OwohbJy1555TUeEFXV&#10;2BmRzXIDuV6T4YYzRvRRJKGElDlc7CYvHgVFwhHqMog9TQU2X+8dsoHtTNjolKg7MmDsJ2EzA0ZE&#10;8PxU+DTSssQWWsu6pN/IJ2ED4Q7GmbMnjHbQYaz3TV/7cWCs/6//918+2GclC2MYEJ6JAScUIyJH&#10;UhBI0qQtNgSfCv4gMyCQY0BuYQnGkQXwFMQ6yDHIJxjzIYxxaboserDRUplaDFqV7UiTLz14lQrV&#10;8bWMd0D3Ltxa3Hh+0LcruN1YUswyvN29XfjQrMo6N88iVVcaYVbIV/BvPHNKuDQCJTtOL4gUhzJ3&#10;iJ6nWOaO5TmHsucMIloJbTHjpOb80uCRTC5G9/T0CI9HJsC9YE0HtNHM9wK/RSNI8HkaEGailDRM&#10;UmxwPQ2VD3JERu7qSWcwNTKaNL8TLKXExkrlrJE1Zb8FP02EmojVD6t50cXdJUea0QrRmwgWLhXF&#10;CnzVvower84kEkx5SQpqxVx2g2TQ1QZpCBD9Rw3HFgI9CUyCou70G4QwsBLl2xpklRyef4qCXkjD&#10;VvOyqNAylChQCgwjf+kb04LrNFOTE5UT9qY9xPniNuRdpJx+6nanrA3laYMZgk7jwulfrO3JCewP&#10;xDhUobBvHDV7GqxDUXnhD9EMQc+ijVy4idgaAfJD3g6nKK5Iyhn+9JaiCpxMcOK2wLgVdqmMhD0p&#10;XUiKG9IRZMoIRaobTqCPX4FsA31jExw9QxHilqbA28plbOtnms1HDH4aq0Hs4SUJh1Auy9WGHpoR&#10;HkrEboPnozlBP9FOmTdmkaWSlMSg24knM4ihESPZTI9QCasmatHdHHYDJZ09Fcck4IWyE4MW0+Pe&#10;Drse11RrOVWyKPubvamz/TMHOigzp3T38quvxNIpiZ/+ic/+yI/8zcRIZbZacGy53sqSP5P5PaxL&#10;MaRtZq2MZAlA/ujwq65Tgl7msjYrlj2v3ybSNXTOK/1WRND7RG10bvzekcYiAkuM6zm3spbhcmyx&#10;IlzvzgfWhXTqk6tpxjq5rDLpa2rYJ/nPqNyll0i51NiyouqcVwLCGtIu95SSm5fCnpC3/vD3KqbD&#10;yO4e7lsYBQgKt15iyxpgJn7GqoBRoCZPBri5s312fO7EAHUOFkUjAT37vJTGaeCSxdEZoFRIbrA8&#10;XFheWQKIihQhOTxuYi9Mn8MTp6dbu9tIo+wADHxNENNDXimyHJcPngoBMRSwX8xsKUNDcw6bEZ0P&#10;polVqNwjCfIky2bOMMEkRj/krj062w7zSfPYJyLhet3VIwyQjBetlBIH0RVdFRAWcYbwUTtfbkrg&#10;JmHPEWOgWg67UXJbpdoyXCE/kCqMNLx3enRCaBX99a7iMHgIFHwGCzOoLKk3MmxTmy2JloiFT4Ey&#10;IKlWh2hTDliBws0TByavNwGlIx9OezsKd+50tgbkmDm4W7wDj87Ua5rlqRaK5KkV2F8FUfGOGuqM&#10;9El81u8fYotEtfuYKYELhQIjw6JWmToEEvEu6Dk482RBctb8t3/tv+siB+VwfXX15372F/723/nJ&#10;v/yX/9Z/9Rd+pOmEVrjlkJqESFH47kstlMRSpiBB/RPprXTRgCNpRgxzzRNFOpXqkfw3RW4eqdSh&#10;dK/Tifd1yK0/dlFWXhmP1Eqx5sAVM8VVFZlc9eJTM4gHac0Wz7SzA+20q0DWKkn5XSo3lYckpCvr&#10;klvTab8/B5KjNsljpJ7ykw981Sd4KPfWoH3XPlPLQUMA8NheBQvIsVOXhYOGJjWWHVnjV7uggS7O&#10;Kf9s7+y99+QxfSo9NUEyy0hZTTqYZdQoJUotMMSNnCA1FIIV76g0VTfAziW7RMBur1FGzOz2kyec&#10;24MXHvDEv/5rPsan0qp2K1vfAUnGNlkBhJGOzFLlEeYHu+z+bhbmgppA6c+vHr33lIWkCzPzKwRo&#10;qOoMFwJKFQ4POtpnzOgxtG2wfnWzufkMh9FKiNLyMXAxdsvM3Bpjc/xveYnqEWHgiy89ICMB1k5e&#10;Q4tkZ28XY0+vwXGSOUgGIE5wBySuwnFZd3pPgTC3oZb1ja4htgprGdYq0dkZ7pa+BXeQCUMYUyhW&#10;sRyeZGJzc5No0eYd1kEkAcnWMbKI1QqW4oZhQlMoByiELpMJET/FPioPFcfzSBWfJrIVbkc+S/4i&#10;N/XiQr9VVT+dpZKtTje6l2qt8w7+53HKSpeFDjipcwjNy/A6Y//KkAMlitkv95CCUbxC0pnk0Onz&#10;iZhLJM8bapSj+bR4CN1YQz+p2BwviWVQ7eX68nf1AdM3iWIlKe8UoHxn2Yr6ROOnzj/BhjdOuqDd&#10;JcCh8DdxObc8e4nTZyJ7nMYBhEauRUOSETwwPTxlcuvslaIGycY3lIoggUEbgqTp82NmO5kPJV3l&#10;kV5q3BK5+gqo9PtjLFukwMIU9/7eIS+xSBNWGG42PsCRvFRTTHevwQZp2MVz8GtubH9MOnJKPrKy&#10;YyS0FpCAc18ylMS0hGybxHnSCZJqHDOYJ1hOQmTa3JSCnOBz35ZsbNDtYfoyEODUNJE6fyYkTnPn&#10;KO4GDfU+9rgV3kNSflIX4dvw3LC9FGAsgaChrfUyh3c4Bi1FcwbPm61CLAtiiXCmhGhnUCZYubs8&#10;vLOCRwnHD+VbmDKsh/oQC8uZv0tinxvZksIKRSKAmrzO0BXvgPj5JN/pDtSsp8FNGcdKeqsWWLOl&#10;KVBVsGXhNOBWg5AwC3I5Mcjdn4q7sjBQqW/yE26wnGni9AhfZ4ArO29iV0WlHEOGynB0Va1LKY/k&#10;5hUJotJreN9Ht9Z3FLpxdOQUvVr/rVsFZfDjd9779N///33uJ//Wv/rX/xLryvw/mGvGcrijWBG8&#10;s/cIEDSPhthTlvDp+/fuEscjNtjjQoCAazaCmXDGRUdOZX5uduvZLsdx9ME9D8c88jCWQVAJxnyG&#10;+0c9H0xpI4AQWOF94reAHxCezE7DTnfO6GmshHoI6RfDDSdwD19fcw6mRgR2fAI2c3ZifnmBcjXa&#10;lzWB4+zRk9aIUs80M5vu7OTZps8uNT5sBA6+MOLqkmyqszJVZjcb88sWZqh3kkzTLBEJC/DDMMuu&#10;pd2u2WmHCxh9Ym4DDa0ZvbOrrae7LN1zdRJNTG6gExgKEKmsk97Q3TD3FCJZcyXArA6IENy4zpcF&#10;rqyAYAc9b0f4GTtFNsmlyaYYXCWQMuV2AGLqFIoD3MvhRQHJeT6JkU2iCqtO3Q454ZOJ2eiZWzsN&#10;Q7ROtic4XUf+OjPUbnXkrVxmyh8coey5EBRL/529i06F6yuLR0ZakO5Z5z4ix00H061Il61i+gCI&#10;VBLPN8pY+tuaAwlYVNXIqxLOG6MlrQiVD2meSAbP1gzUOJdmVFmoy7SfpzB+drMJ/tssfAckL83P&#10;H/XM60tKY0RYpiPql067m4xzhgmbcj4tjvMN8R3tQGNf/KnPfPGzn/6ln/7sP/2nX/hf/oe/9P/9&#10;H/8SfhwPjtRhBskuSBnpBfMhWGkkjlKfJpJx1CgDJp1rErtJIfb8nNCCHvoL9+6jhq4qZLhe04iJ&#10;tDCPTkl7yc2dGEdytp9tI8dc//7+PkyQClumMfEv9B/+7R/8Ls4RUBFg709867etrCw+eGEdjaYD&#10;jzZBvOe0mh0JiS3opNHURSP4MCpKtAIOQQLtHpEYUxKTjJL9hgzwMxnFXqBjmDXkzj49Ai/o1LZ0&#10;l6fnMHcDA5ROQyBFxoV2tndBZDsCjTYiDrBa3PZXlpdhAydXEnTiDok5oj3gjM42AEWJlOEqKFnb&#10;WHUTBeUKmM4lznEkNYOC5HPEBRB0sDaFm8vQOAAUA8BkaZTHaYWSeasA5vGzw7UhAuRSgiBIiNmg&#10;LSG7GA6WKf6uLK5CWLDxZMNQzPKSPLxdPclMoGxxs8iRP+QkQKfaGEQ2U2a5LFsnMq3cGmNeoVZC&#10;marjlKOpbp0CKCGqat4+uYqq1euKMkXp6jwqzFJz6qAF8DCAyg/iRhJOpZldJdN28sH/tpza92uG&#10;vWS1y7cX2Y8vLvi09ljnl9ioPp/WijlcfWx9dpKqAKTrBEErXxqs7OzusleB+qbGke3f4Dp3thEd&#10;jmwOi9OXwZsNu5PQ/WHv+AIxEAhObMHAjTkgoByZmahLcXNIkMO0EJYuGCicx+kTNzvtzDZyt5lC&#10;Soxku20XXRIclO4Y54XcS13hsLFE3KQpUAxwqyR6ocOCtwa6geuw0ScrDuLBzSHJRqwgLTYNDE05&#10;qbyMMvSdiaTCHINV55jIJhS0pOBW2kRQakIQDPmo6N/RDaThyNR6RhB49ug29YZk4cJkGKmlahtY&#10;DwE9S91Ti6IsB9yCBoeMbUyDu8aBYikfTdXNEXGmanFil6zBlreWz+VaRqXQzGqODF/1y+qxJg+w&#10;DtrQo5wegEhEOMKQ7Tol2ckg83oDsFSHXb8VyfFPICD1RfmAClwCn2w2NamBhZwyn/608ulmriPg&#10;dYRujq+cymjZXKKlUUeiyWEymBb1lb52EX/pQnf+7XqrypTPaomK6XWctq9OU7uFlc1PgLvnUvCs&#10;2HTqIjz8OVmaYEQkQp7gOcIfTaeYizGamejBQ70Lf9f5KYFs2hMmZ1TWs46XePiSmmXSGMqTAAxm&#10;HKA7IVm7AFqOyPJMc2to29GHvuB2ALEB6CGlJHNwBGtseQLGSfvYzVpHCLELguZnUBkUxZTvirmw&#10;pRfvPrDiirCSzV8xbjxPVZ8DAwREPFhHFxQqV6Fm+CTg5cMgAg/NVhskmtvkpgu+IuOehCKSSEtF&#10;pSdIvE6KgiujEobSEa8QeIGQslo2MWGFqddXIt21fp6CkyzPdNyS2RmKkfraUzZ7pB0gERr6RruR&#10;OQmSXi6fhFlUO1cAztwsylgbwkOiN1TG8WzqwcsLnANoFtIGGyZY+jNmvyUCBQuVAUYB7/CIYJ2s&#10;32JPvIdnNOm4gcgvVWTQGtgTzXAq5gSj6Knm8nbszp17uC3u/F//q3/N0ar0pK0YxgRqgJv5bdF9&#10;IglrRf4iqUISoljoaE++UDdUjURDHqumKyKVhTdKxzmloEqGq1sc/1C2vhNRUzv1t5LvpqhZ5uYH&#10;1M9yOL1NQq5R7Sqa5flnVtn3VujWwIv1cWXmc/5Rt0RXZf9bKbocSvsdzf2GBO/Ov6Uo+awuXMph&#10;9OpIMmXFL//rf+MuSmgkp6dxx0qDETMWnzFVqcBZQsfHkZgghp4qifHFJcmzmfOVSzwpztQeDfat&#10;2TUivsiwiY28aTBMlE4dkCMVoT5E9Xv1zioaAZwcxDe83ZJSQKrE7NrK0u72AXrK5fyb3/t9JPUv&#10;/jd/LX2Da14E4gptBSkIgSxGNpsXfdYzFF0INWbgR7U9B2qPFyN+C0vzBZWhNE+SxcY2OCB3t/a2&#10;NrZ3w1a/d7hPyYaen9YeAEgWg0qrl7HPS6hE+AT5AwMPf/j4McP8KDnfWn7lT7/H+pfFuQVUzsu7&#10;umKZMGBWZ0pc0eX93j/Yo31GVUCjD41YMDEQOUvRBJ96ELVMpOBmKAZsbu3QewRIBhloDBFu0gfh&#10;6gmYpo7ENkIxx30nz3uysUmSx/E5QcxfBUoWzCzVWC4QO1JupORHwxw5KROuECsWJbvVItb1xF5H&#10;KbQU9c52GyvojgZUmccDtuDcycrqLpSra35CAS66gep118H5u3L7CtG6ylAlQB7e+ayItXpXLqpI&#10;XDx/1TsqG4bGirnK5VVNOxdYG3u9yE61zKW6qSV/2Jii4lHrHvGhGGPurbgSQKSiOENvyeOenBgC&#10;/0yQkOFk4bFO0LhZB1ZGPDrJYpwNUQRBzeWpvHbBA2au3rloTsvN1u6g6sP9yMsKvyI+1KqF1L1g&#10;uUkfLAOJMi0TQhLjfhW302GFb3vojHE5zOPZxsrxeQHKXE9PIrUZKZ2wtoRrJA10xYmuyF2oxzJh&#10;REPPLX/E8emqOGNwRRfJbhNihjBTjw1XnjbU0ZsoG+fkhAcrtLQQQLKk9rFRMj2+sbV1gexQQeP1&#10;89I881nYCGpXHJxyFOUHqqQ+LGI1oYRWjCmBiXYEPwtD1Qw4WQYd2DjkE64gRhGN1JS9NrLL8y2h&#10;TiG1PdwKfJsYKM++oOQrUb7yU6KhIMkEqKntem2OVZVGCGiPwBSyiI/LSEREJTKc8pU4jwroowsR&#10;6oaNGFn85NMFuGoOoF723E0EL1KtjnqR518t4uYLuo0TNU4gXCw7rSpuqjsRdavTiKIrhH6E+3nI&#10;CCUstcYA2RihP/klT3drawvQDO/a24Ui75h5YWbAXPmToUsCCKwnssdgMV6Zz0CKkAGuPat4XFJI&#10;2B38hGvYCfx5nuxjoTBPP4EZOo2hkbHVHHnJ6SAzH5pt7TSfkXMyvSLs5vwBITiDCoG+KD3x3W5m&#10;2DtEtnhIfEGR1oq7qcQkzpYGB3fNFQgcNNvoEBHuV3rh8m5LNloilI0L/EfyIX+MnK+Y2awCYqYZ&#10;JT8+O2B+8+gQYgJFpN/f2NygdaH05BnTQzAAEhjaZ3GvvIIk8scnBFI1b4JyoVBuVWIF3sw0+G4M&#10;TBVZAyeyHEtc6ZzQ4ZErQV0RP02oZEAm8IgrglHPjS44Lq4FB4kJ4TXuBbPdAfCLBoYs+bXGUM6C&#10;mQn6JnwIas6ZovicFbeCW0rRiwsH7fpTn/5xAWEwgADBIdQKdERppLDKz8s2VyRR8lfgTnGrwTC0&#10;zLZNyUUiVSP1KSsUIsUV7pRJ715ZeXBFKlG8Mvmx+B2+IyoTEW6eoLmYlgvl5UVI3Il3vsmHpl1o&#10;hlFNicbz1DRI/ZWRteX45fLUqXZ6fFsGIS2SMvjNJeXmtk5jLiBb1aOVdfoty/rkn/okMAvian6J&#10;V3CPDScFqKcPgAFC/YmjfeRBK8KUJYrDBDSIZD4PCeeZ0t7CoAdPYUSFY5E3PMB8AX9w1SXVQluD&#10;ColznOgtSZnPzrUpVhYqPwAtqKGQml5Y4wxtpkEsuv/i3TsUu9AzegrM8e3ssKqFCYBx55YcO8Dw&#10;ZVlYiueuhp+ehk0N6QJDQogClzwiSi1KZOPUxDpQRBZfLyyCrHJFGPWC8Vuow49OjwvucEPVFB/m&#10;bpeMnFgUs+xk21oyNPMGBjG02/ShpWo1H2WXnFBxVBVTA0jKaYWrKyOb2Tl0hoBG8wzNIKszYO1k&#10;OIRNQ/L7uNGCY4F08RSDuyT9ZzIcd0idDG57gieNQmjZ0BDuDoRyIFo2NreZaQobikHREdnS0QHO&#10;u6RK9GvgQZYVzEGKd78efQX7JQeJ0ONczC0SeJSziKC0l7cgK3X/xC2JYvJfDfnpWSqHTsnGeqv6&#10;aAya2k91KNrHp6GXo4dGufp5lTfHKebMWpOiWwGW11c1SA23bF4hV2lYPq6x7LRUu32A5qCELgPF&#10;1sEqfOblrb2nnGkbcyF1wFzM0mCBeIlQmD40YQqehN9QBsqZOKtJUZ2X8fiQSwBqaLIkGfoBiQME&#10;biyYCfA+8g1MDPluNC/2OtQVV1kGl2F8iiTE6aKoaHbhq+KVZSWQDJDE/wiInv7DOfAD5vNd4MN5&#10;Eb4APiJ8Y7oyN5q7iUXUEHLGzvRcm/VSAaJxjj4SyXPy7nXJ+ig+xPIDpX0LcT2ayESEhT+1veE2&#10;XkWBFg/CKR2Eq9e9NJk8kSsLDt4Wslu2TDABij+0/dHvc9pySk1pIHgB78Tj2kRGmFPUqcFvnpY0&#10;BWwHuh1n/lY+noQkjV/MliTZhRawaill8IghQ2VQEVJFKwJwC5IVR1ARla/JAju+zVLWFrg0E9+N&#10;9yt1mtoCjslr2rX4lIfut1GK9AptApaEJ0qL4LSpgm5SO8g8Prb6dC2g6rQrWL04+krfPXtPXPuo&#10;+KtjMX8+Ur6r15dWlilXij3H8hnlRfzAHC9ZpAiYY8dkJqfZHsrAM8dg1AqCmOJhWlpcPjw7uoE9&#10;d44VmQsg2CgDSj4rap6GDvSJlONPn25tvffOexsbm48ePeU/17qxXvOahTmzlFsogVMidcwfGSdH&#10;CI/rFdB/rB77nwK7o4JCOCX2CF2IupdhpDRFv0zeV3pct1fEIYYaSVCwH+4JttzosgSsJdGRe+7G&#10;Jmgoc0gayWxatPF07toQ6Dq5D1MY+3Gy+SuY+qgbCSMiuKIqk+LWyfE52DmRdqiB5wqwIkwuxoiu&#10;AsIzoG0kD+wJlWXkwpXnPEWUVEQRDg8Mx+UVak3vGDsAKScKQoBCJuUWGGaICNpA8cEJI6xSClAu&#10;k/xV98ZkQzjBK22U4QkyBepALrZ35UXovFPIIWUSEMh23gtSF2AcbmmQdMB9NUgojojWB36j7K6I&#10;ETboWV4W0Er9Tw5u0FdsLuPvdJ3NbZIGBB2RP6nZVGpaBlTBaq2sqsA2DSptamLeVWiU/TL4Jamm&#10;iaPSrwoSVa2q7XMzbTO8aV5mLHIiKqc/bgf01MsDdcluZQP5nPq09lVroHn6KkB5PRM/68FoTfLq&#10;EdnB+0KxcjFNbesr0+yuhpv7Ua+pSCtGofXxvYcsPxH0KTYU70YnAflJwG8aX/mn7WKAF+q0V0JX&#10;inYvgiS1o27YJSI8L/KMdAwcw4OiTjsIgeq9IbaUCVDK8EgHxpaPZ2ggq67tp3MqvLdmCzg8SkaT&#10;WohFhn7484u/9htUebO6WtcB5zi8/zgOVjK4WjuzzGdWJI8Y+dQL9ifoCCKRq3C3sglgCuwgysX8&#10;2SzNOUX6jEk1RZrwRFcCL8nSPPv1sC1QSM3MLszQIJ9dnCtaVWJA8hfHaKko2PKYZpbKxQdjY2Gb&#10;POK2UVvd3t9FP5UoPOjhCWILyM6OW+hJWFgG5nFmbGrsnFIb5uuY2L+mXstdOUPOztST82ePN955&#10;+9233nrPUdsUdYlAaVvS3iaW4/jbO7uCTqYn79xZvfvCPRmj3MA3vb66xiCsmXOlm510llVNTBId&#10;SJOuUtPyKC3SKOUpTEHLWtshuhg8hj9AokQlFZqU6TemahWa8mvP0XMtvmo+oCloiWG5p/iW8hwt&#10;1oqfSKhVHqLJcNWTKuDzE6pQ22IcZTzUyfFDnTKbfObIpajVWze8S+rRvJU+Jono86vyU7Br3Hzo&#10;NMBp8oDoC0C1B07oiEqKo4hccDrUjPwQBrgvBYsPzJZfVTGCD+fRY/HN8G5uyZDpQhSZEK0xV5TT&#10;LIDBTD4YMEShOMUgApHm9cwWnZ7LyHfgYi1uA81jYg7xUrRgwXzkT7lH7n0RR9lQk/1SIkkGduia&#10;o1XoptGh2B5pKoE7uEiXIpcza1AXnjkSxQYMp6luUCo0LNEAs0JWP9V8mQ7CsnmLibec5pwqlS0q&#10;B7bmwLG6w4sPB1TLG3Fm/ASF4RZIU56FM/A1uC+izJvtpHEGlADn8rT0BfDKQGEiAQMOw61BnaUK&#10;BCkV+Bh/H32Z4ar8d3JeNciSJ8s+POPR5EsFIZELvgxDTNoFFfd0RSbfXQFQyUpn3K37GJk18VHi&#10;NPJBRUR0WqLafXrUp1QlPyrT3PmO7peGzU0K82kZ82s+Ju+KejUO5KiIrcROGTqIRq6opL2MfCph&#10;RpX5aH6IlyWVAugAmowJ+rW1YbYC8tfJxrMNOlC8zNrMBdTYRK3QJmnuUa3dnX14ARwKixaCA3r1&#10;9ReAcmKskS+r4iHUplVEuZQqSw0/M1agIrK8GY7jgdBRJBnpAqWHJNO9wlLhCqQi41MmerDkHe0f&#10;He0eIvFgRnnupIgcijBhyCL0O8tB8VkQWl9ZAVcL90GJPbsXnEy7vllcGiCfZL34G8QEBbRPsbws&#10;dQ1E4qxyyRMKbQFm9oZIz3ydP/PzYL4lAgh+jp4doow+Gw0tuqRlfgloHZ7PrQwkMdS0+DyMPK1k&#10;NJ1AEDWyFitiFQgRhGdu40b4qEsRn3v7x8flWT46hezKfdhonw8Ccs7Lzd0dnrYAbcvOEmJxw60i&#10;83Y4EWCnvLig5qS8ioTBPZtempKN3bjJUQhajTy4MIArlIYtI6A8qchA5CLFLn7+bd/93emcdQKU&#10;MCGGPalm2dl8y98x3pVvxE7m76oOmbuMeFyboyk1sH/XobUr5OlCnyCHop6FzQhcSK2rfDi/6Kx9&#10;cqg4lFSCShNTMmq4jgRG7SrKCeWYzRRUN66im7Lq9UUuoq5gpOBlo+tXhoiqYOvAjdxKvasZlpTo&#10;omU0sftwjFmiJ5DVsl6LS0bXOG3kk50MjMlz1dJ6TUM4eQFDJE+SLJe2QIYbrhxoOL8k3pXw99Ty&#10;CmPlVD1BwrGfx0qKJJNKCH6NTIBqCAwUvGtzc5tpNB6eXF7i0JmZkN2Dm0IjHigHnuS9J0/ZbT3H&#10;gBtVz/lFiYqArhOyO800cXVKiHKILEH6z4oeNjky7kb8tLu9D/TbHGpiknANYWe6H+HGQSyvLuIw&#10;CArdEDcLbYdTgYTibnuklULEQ16wt23Kq5lVOqdIV3wV4JXj072dPfsULrocg2eMu8DIKLvrMuNq&#10;OuU243Ma9id4GVp33Oud/V0ifdMmnC5ykYFbNBZYOsWGKgDad2Sv0yKble6Bx+Tj0GcKfdBYUZEj&#10;gSboI/+gWoAFROgwXvpp6QG1DryYT+cgZUXTvFCo4ilaaFEd3QQ4EZRWKFKbqrBTP9SRdKFJk3Kr&#10;KQpr+aTqiGlOu7CmRVrxJa2gWi2G6KEvK/mv6K0L3uuLeAJDoOZtkmSXvuYIpVn+rfOz1hQdTY2h&#10;vFGVV+LYmGtrjlC/G99S1atRacszfB+/fpSq9ErO3Lpeu/UwUJ8c0uK1Ipgejz0pUDfgKIk7mJtz&#10;EJpRGnD9A4qXUtpzNeg8EFYXPLOMWQPABObYJWx1M0DlyIOt9mCJmY04d1dUWn/kuJZlKAzKQe7w&#10;wiXV3Zl5Uw1OB9Jkur/hN7ohukhVhpltGrvASPFVZyFdEPVDfCQZJucqeh2abxQXjCjja6fH0Aly&#10;SqTXGHc2f5VFAWY7cI+8LACcKvDtHmn9NNKOezMoE16oAfYfmcbkx6f5x8mIkSdGJPZiKkpGKPDC&#10;FxwRUw7KlRt1ccLObWMpnpZGRIOelMJimYKSERMa6nLa+hOCsWkKukCpKj4oaUmXIAhodSY2S/n0&#10;yQLAilTFliUR6ObIEnV04KS60FrxV4es+MKxMes6vjhQNbCODf2QEk4nsSWhZZU4YZGN7VeBc1TN&#10;qSQ7sUtKriXsGmKqjPWaribUUpHkL63DWJ+litUJRiabOxml3V2MX9rBr+MDK1lHXKP1XZfDXTtp&#10;t7j8eLqPtTUsYryf7R+L86ZvNz1YWywmHZ/oZK7HGN13soQGzsUV3JLEARwMk/L6y69++M3XP/zm&#10;qyt3hy5lM3jVFmHNnK4cg1CX9U5zw+UVelCE3M5GZJifk3I16eU1+PHhyhJ8K3NLAy4qEMALVkMD&#10;QJqftQnLyZDbpi17C0iU9ICTYcfL9emVsLvoGhPBDtAAAJEyk/F7tnpNAdmGg4DLZBibPoSPSe66&#10;PgV4xoWoegI4JZN1RCRLErm12Ojji2M2duHjsgHXzIejORh7BscxkQ9/HfKxvA2LT5jgfkj6GFk6&#10;VHUpeBrGLsZwf2KrwyA6Bggdcz6EHWoSkmGIcHgcQLZAklFigEoAJ5TFyRzT+Qj6noc03+EeYanA&#10;2TX1rSXokcHdT1KNY5MqtaxZnIiyYOVJk8RHM0Nt1ZUhDyTscuz4+lReG5ZM0GHBrMQZ0w2hjMbH&#10;Y13Qtu/47u+XEMQ6k/pR0lU1FeVG3Ld1f35oTtLVlvhhIvGYw0pU3m+0E6arRekQjCKSeqWHNYTS&#10;UMdH+O78vGlfF740Mfbq+H9FgPV5Psc4jSCM2teR/wwDtFHYUeuwuSF5gNvHqDtN4ZoilGvLZ9QX&#10;df66nnIi/Km6bU1B1Z0aaXI7cJ6HhwqdiVk6bHOkiJOOV+NvMG7Y58H0LIPzFBftbYGgmJtbW1uB&#10;JE8LHBZ7wm5CCLjNADLw7SSswLhvi0ww+sp4x90jNEEHKZdipfhCdAfhMizWYB5YUwvFWmBSdPS4&#10;CLDVFEE5WwuT/d6zzU1dpRRctANu01CTK4RPYGmkhaHZ2ZXVVXpmSA1xmw3wxAV08ba290hb9vcg&#10;mwRixN+Mso7TwdZFY2kzBcrpyqYEZ/It+e3Y2NIK2/Uk5Wf2rQJ/niaJdRatOi5L34WaDxWqew/W&#10;icuIotA9sEtaKOBf16COaMoMUhVgXzfzHj3ageTo+Buqa7Oc6NTM2eHpztY+RYtb6AaAYc5Je8Dl&#10;S35ze3t3fZ2UDmdJ4s0eOnyhrgXAuIxv7pLEP0F0lXWM3M2J2cVZHjHl8MJOaD0JnmJRDaYTV/hX&#10;Mbpq++0g5fkD6W2Zdmorhc4yZKp4q7Qlwp7UXPsvnLN0rxabiNHi9ZZ5urJTYpuWyqThV7HSKCwz&#10;kCshTudOnVXNWhBlDJCWRCrIkV2QnomjStyrUJxzS5+inI+hvf/rCkl1jjn/BlL0W4xjXVFKbv4r&#10;Ljp9N2ICX55qFbdBFnh3eWolWQGFsAWDM+EEMr3ncdJrfAQbZ3EdLk7gEedWYmQNTdyQkGUOXAkJ&#10;KOl+qOqMPvgApBmUUtkXQ+jCQ2aSjkTBND4QtwLjoDAyyeI+ZIeST1J6mHkGT6kzyj0TRIz7Su3t&#10;kWGD3mDTkHubGV119xB9EB6AMYLiLjwFS8qsVN0QpkRJanmrG/EMriz++3DlmQnVT24+H8FMOQJD&#10;bk2BiuYFfyNuvB04ajrXkFtqaHSm5FuEYmk920dIL58juQSP6hq7kFwrBCHbEbEd9zpXoEQ5C6jw&#10;WFbigQe8X+Wc4JYSlCQeqnzTTmeeckJrO36KTyFYwytTdzCBdnmC9O688en2cQOSjqofJTD8uri1&#10;OvFR3PmuGFu8K6a+7eCZwit8RPmVeIKM/VS1KDLvGzuyjBS6KrKPr0oC0IKnpMipBLeT6053pIbd&#10;acWxGGZV2NdOXfkvPqqIvcNgY5cnJGMz7uU9OqZvRF6but45uSalviMo5HboJVkyDTLt+gSni7BZ&#10;iRxncv/o4hAq1Kuzm6tjgyFq3wggiSYIaYIG6jWk1ERaxBmJLA0g3EV4LhUN9x6HcWdtjXBN8Aew&#10;5ZMTOefmZqHdIEHlPtjgQ/kmegAY3HiFzNzeguPEkGKdCawwdJR+mL/j6PKggme4Zn2EVR4scmYP&#10;EtqP3ZiHn0Kr0SciWbuzkloRxnwSDJPrE25uCRDh9CfaI8+RZPzk2LifPVQDZtrodjimV9B+2VsT&#10;EOixAEvwihnqWExun3B1VJ/3j9Iiv3UItAo/4X9gnog+HeAnCUG8FS7PrYgEFqgBdwDtAkNLNZoj&#10;YtYJzvQHM0xOhIIIvOClfhfDQunL20wTyBKeVG48aXdxoFSEwnRXZxc5ckAjcslmdhVfJGSYnz/Z&#10;eiYuzWG6gLoqEChjHA2KDUwRpwS91ewriY385CfN/ldRpsBMycKrXVfZcI5WJqJVa1rE0iU/1UBu&#10;4X5y6bTRNOalhF0+U7JcJxCrllMdRVR+UOlvvabj6I+G6tj4fZcIVSJRvfsWGAUt0tWTWlFZjeNt&#10;aad6F+p51dOPxyk7oP7yXjTFrkByJSAIxC/4d2csXPkgAYHT03NTg8HC9u4eD8v1c+kZUt0lB+bU&#10;9SaTIAUZPmASzWQVsaTYwpHNsBwQ6DMgvw3fBw/z5gLJh4UoLBaSbuC4qUqeH18gOMxNwJdE9MxO&#10;Byn7xWHYeIOnFdXHFywsw/01L/zDQMY5JDI+W9K4mf74zOIMeof6QL4q6wZVGHec3oyDXB2/Oro4&#10;An30+OEGfW1gQs82t45cwb6nfLJv9JbF1SwwhUGcIYqdIwfKaVWwfxhHQqmTqhpqwzo9n7zTytRk&#10;0W0q0hgo9zvqNq+Pj5jLkKaZlA41cqL34twVF8EAoRXEWzRa0EXUge/so5NDTchrAsyDm4WqB08K&#10;mENaW+4vtmbnYLfWa4Cawk5RuEZpReACU9je297YxgrQRrFVHR6dmO7UhEqKi4bZXM4CZD3+ZOk2&#10;tyJCxiVRjGQ0CcEr1k4K4csqlmkg77y1q4kGyGRbLMN3OVa9Md6DFpu1BAE+xloZSeuASvnUaGUg&#10;5o2KM7lEEo7mhPQu+TaesqZhEwOlguyFqHxNsb2sFodZI63URiUJkmvUeWnZQ3L1eJtqLNrBKkDv&#10;5z7zE1WQI2vDBPHRmCms0nH2NzMFhhnjwGhIZdLOSfRZUIBdxqRf06sGsQnhDCfOs+bmqGsBalCs&#10;BE2yt4WQn2ofi0VG9FIGofk/aPIB0xRYO1WLpBNLTD7K+RC8IChCRxJKhRkN8Nskw3Mw69Qq2oKq&#10;UM0KDSazzVwSma/ZMCGURvMG8mI2zLvJiO1fMHO4IdI5uTGUkBQfhIqMS5My0BhyhM/QdV59dzVw&#10;uu7Tphzl7nSPprOZnIYjwGIY8Km+9Pd9KV3HJ+fAzVJ1uiWyo8yGJnDmtgYnql/JUA+75y6lK5Rs&#10;ZsL1iiBbJEZ01QySINlMKogF7nYo7Xn5sFLGkRuIvAcim8JhHmvLTTswQqpWlncSYmuvYyarTJkw&#10;6/0Nu6S43AR/UWmDaNMokH9X5b+60J1fqVcGm1GDnSLNSx9bmqu970LkREedp4oQKtjGfXlxaXI7&#10;TIVtre1Wgut37xuoSM5TZl5lTuOC8EKsW2Ikx3i39/cQOXd2snv6+OTFO/furIM0GNvaAGZwgrTx&#10;sDGgpMU8Dur1gr5vqB6dkVZyOAboIOGzfEDsLI2RyBturrwXc5bURbndgj6eNqo+ZQPXNUEBb3Sp&#10;XIh/yf/kuUDmGW9mudUJIGjvAN/aVqOsOzFF4O5uCqOgMSfmwDCEEEic7NUFcwlYeMwvTWFScyr9&#10;hGXELTwJum5Uq0hgBvNSd56cuzSey6cPR+9cnwFYFLq1FHonoYOZke+jsJjcOSI5NNdo3nl+BwY5&#10;qy3JXyxVGWKD4nLgzooOV8xbKJZxbg4VWiO8YbMEltydQlwkAdTVDdU9vmK0FsWU8FvKK4iYQcoK&#10;XqRAawHbQAeqbvkO8Ho8Kow8lemVpWU6icuwHVhXduEjmXPF1/znWCJBLlvpbo2KhCc6FA4Zv5Tu&#10;ClaC9ZJXyUgb5MhvW6pZ1rLCiKpctv7VSMy6zDYCxysSwuSILcppeXULiBI5VdFV1QuY2s9KhFXp&#10;bt4fIx81jfjnXZUAJcdPjtJgFZIet+XZKSfXmVSkFkXMiY+a1c3p1dGqMeKlV4xTdaTRn+QUpcX+&#10;3bht68DGVR3osJ1bswOKinhUAm40u7JBGgjuuA3amoYCowAYRVwAwU1CZrewIiSsamZ2ZmNr0yxe&#10;XaFUL7UEXob+GJ9q9O+KambfwuyEvw4Vm+p7wdKhaSIBXkYAj7CJ8FFyVG7/OT4n/OQSOe1H7zyk&#10;WQEpwPbWHo14eOQ5MsaT4CmPltO+rDI717bI4D5EZfyZmvjAq68Ol9gFN76ysvLiKw/gcn7xxbuL&#10;S3CWg3IyOXd5y/klQT/RjiSZx8fj8GA6U0BRmjbKHOo6jc7Ak0YNS02AkZa+yawUz+RVmSIZs26W&#10;uVa2Ndkyt3ZaM+RuvC8VoFoeAAD/9ElEQVSXYyYQSBTaiiQh/TxTKre1bNWlmGZ4jpKiOdgsUOpO&#10;fvT6q8tD+pJaeYHBV5gV2Q4vSdMt3AHY5X+oNPhGl1dTP64V5wVHrSw2/yshb2pUaW/9sgMelYJF&#10;Viu1yL95eyQ7tPZ5RYNhxKZXt0Q9MO5p0L8qL5XSlkyX4S8z35LuJBOGaSEDtHag1yqtaq/nayyw&#10;L9Jb1jn5txFgSkFxdop6F+VV6NM+kE9Prh5zmOQiEMvgjqteNVK0uuoU5HItVWNTn7BBqngahOxf&#10;dHVDGIpA1aEtVQKBawVLxSlyXog1ARBRuY4rgxNYfl5M8kGiTcBkG8jtbAkix6WfJ+iBtcwJZAND&#10;gzakHE/HmxFxUBRYf3kE5OtmrlhcBr9j7pSJTs0H8zUw/FGk5SR0YM4nZyiBVEYyWrQtk4aO4Xj1&#10;Dt1MST9u6+yW7ZIkAO5IF6wrTQZhGTAX3sY4W+arfeq8CFUGVcl3uZdu70FA0XCxTePj4loowUGp&#10;zNFnRG4BY6Q8yhTTycExHtDG9tUlrLDoOG5jlzUWeN/xMSiYcU2xojfyKuAzadJbq/a5JQxoEUkQ&#10;EI3MMcGNgbPnU+iIKouOIuMIVwVGEcPWpi2QU8SpTcbxbQbFkh+0j6p4qD66EEJdFhEBM8Lqqkel&#10;WrGnqcXpIQS7Wf6051gxnL2/LntuzqnpV8x/cxhmNqpI60Y0427ZTEy6Z2F2Eu0tL1ca6+ebicd5&#10;eCilQo4Jrx+I0uXlIqy7VElZ8rCwCGYgezyklySIRsYovO9uMzt8SN0G0UZCdvcMrZYXl4kx5Ers&#10;ySIDtT2bDameU/XBdF5dYLO8Qc5dAmbY2oO+iE4wft1Iuccq0EUe+TaU3uxRv7maXZrlmR7Tq86q&#10;dsTS+Wc4eGHfmJhAQQ73oNw7AZSK5OBpnFnG2MHPQvHS9XlObqIt+/uHyKpBNv1rMd1k/5ZPZ/th&#10;1iB5gQIj5TTXe525K5rgr7ImMgDEk5gMD2Qmlbq8LTAw4LOSteIKAI5Krdm7phpHgZYaKjeQuSdE&#10;yECxD2bUmJZ77CaV+SmKWBh3PCd3AquMjtBzZNCPQNNmt8P9NRlvysRz4ClwWQhIqG6TOTt4BeBP&#10;racaRzzGZUvHcHyyu4stOaTbTwWOK7GU2+u55ZI1wRPCCpUISKTm5qXXxyMsLdOkK3vLHYsMKrI2&#10;knxaSm5ZedsDiVzKiEdsGp7PNyeSiKBVUNKKLmYRMQglZvl5iWMCn45tIL4mwtjqT7ykZRt5d9W6&#10;kpLHtLYvO2fUzr8+OPDufIof2+y+yh1la/LvteYFXUmq1c4qJfJVySRKwRsgxOHK529PRJX6WbDK&#10;cQXxLDlC1a1zOsEhOvEryzzx6RWjW8Y3wWVjDnmc6YMTDduBtf19qCCiJtRNcPzg9eH+xRRjw8Up&#10;3rhgMa7ZCjGCC+KNo0sPQTVxYpItK5ZCZ+fRAuouxGr8Tau37oi7jKYnzdTdgM4wJRu4OVfbRy6F&#10;vBoj/iYzwQ4DA994sgmCiXg/HAyXtrNtI8tBHGB1jzTDigUowMvbo50jW4fuhZ7iWe/u7JIcszoO&#10;W0feMDeYWV9dUZ6Rf96/uUsZii16aPuBk4ELc3i7rCalDHZxsL+ftGCKBcAIF7eDmyizwPXF7LJJ&#10;ClqLK2Jy2kI3JK1n1xLpCpmlROE4HhJs4Cj5m80U/rabY02Dqiy1BRgXJoioQA+WwueG6MEZQYQQ&#10;nFsPYBC7tUR7Wzo1d4Nzew4goz47PKer4h9rPIXksaDTkB/pXUc0LDppYGPoy9xGETTK+bdpjG6p&#10;emGVU5d2ROKrutvl0/XzUOVUTNYOnJMp+cuP24cn4Engko/XpqinwSvVZyhBxmoug0sdt3GHiFk0&#10;rOmy9PxuVDkrfc65RJk7N6go0DhIRcG6lPP+9csK60oh4owijLrny2v2snEaBHYUIBNuhV6Mhabz&#10;bDq0Yo7xBsSNRgmDpRwIA9OYDWzOmf2LxP40lBn2tgjvTgpJw92IQPspWaP7xh3st2l16JgSXBzX&#10;sBJj2S3JyMwEuHpCcjz6vlRqTVvcB0KURMiC9yEoqol9kIahFWekHwYKiHAcT1Pqan5EfoX0cjH7&#10;Dg0wcGFmbC1U1ySVFIuouSPoOZktQBOm3wiJCjlOUM5joYFBWB5jBZrqFM/BCBUnRG5d1SNR5HT3&#10;SHrOCBOPIZsmUGMBC0EZBGmUtFdWlug4o5lTjn3MMfQEyl7+fK6MBS9HOCAGp9scTQlmhes+nGSF&#10;kS+jYVEaGfWOTdRcZo9NKxQljg6xU2RXi9DZ9xIcA1QzreeyElcgSVWOVlKk/iToqQagP6VX2SKh&#10;nJUCFKcdGW8K5QtjnxNdlaPqhKykM5dYuLo6SA5unlTOprmh5uBaGYDvgkRRSFNzM03sLt/0IWW5&#10;6FGFjxkOoKkECxO2jx9ikYDDEUvzjczwTMoMYXebGq4uI3qP33oiuJJKOevWpyaolBN52TsDxA1/&#10;MQVXOd37sN3tihg6sEDOkBw/JVsFeek4MIsLxaxZMbmQXhKhXxoyBgzrtyUSPAfNbne62QsmCJqk&#10;EEvchuknl6WlCz0U2oGb2T/YJ6ThdCg1EVvkuciEND+0qSdngCVggyeJWjHIFlxNTsl+0RarrQyd&#10;4l6E/00LS5U6LViYxBCOGIXzJQaM/VfSGi0PAcxO+eC5t0IYWVlNp4GCkDl1wQG5EJiWsOikBMXg&#10;xcEgGHzy7OmzjU2onsi3UR+KSa43YeUp6NRZCWO4TG8BC7RY3nd+gjaGJEwhgYYNL1jFSF7qxogL&#10;Jp7OsWtgXhFYDA7RFReOC5T1B45C0h5GAh3Sknud48IhB37e7S2kUNpPmjUi7VuQHamKzS45jXwn&#10;0C+hMv3tqD2aFa0qfPQlqti9tYr7nfzneEpXHbhMaYtPfG+ILlvsUkfwJdUDNWpzys0PrOZdk/yE&#10;+/4w8VxOUneROnHT2VK5pjt1/KYO1T+pEywT39xRrEJn92MEGgoll1ZvaudfjrG9O4ME3gittyYl&#10;W5UQb8QMWUU1iCTAjULYUSsIqWWKoklukDwqCGMJ5JxTozVMYon20iKgwScnBSNlewwBAOBLBJZp&#10;d+zo3u4uFUzEGHvuPpaUS+GylFSCWctrttbuY0kXVxYUMOwuHY8KEjkh/YJJItdkFYlgbXYGWjM8&#10;AXGSTGA37HvZ297ZebqxhYKfKeOn5FR0LYQDIvjk81cUAmYA6t174R4KPjk7CexuHQ8ltQiNDoev&#10;exiRtbXVB/cfrK+vpyI9hhBXYcraL13k1SVPgqZbbzwU3jD+0b7HcVwdbB0i6EtDR3D5GKl1nYyg&#10;Jn2B7KLRWBzvL/5yMLu4tATwPWPmoAKlTbaEl32xxEmq3NIibyUesmkS2lk6ca6Fv7xmvx+qg2ck&#10;mRdK1huTGxf8IJNZykkpYwurC5Cnp1Eu4vHyGOuLwJBbQ813Wng0sLdhJqOSLwgwI3UY3m6dJ7Wn&#10;Kib5/nAmdQf2U1PfsSVXuCY/rhVtI8Ulf2Y2TXfT3i4FLn9jjy+uq7yJkVRqTsn5K4JqaqCAqZXR&#10;w8o+4laaK6qT9zhVERNXKPOh7emyDBnH82C2JnNelEytkPfoMWtPXKmW2+EuQ2nHGBmDSSgLPAVK&#10;u8dK8jE/1qhE4hNsNxE/IUsBqwkEkOGCJzlKBsoOXMPpKYA6topQ2oEFB4WhjwVa+ozF6TdMKExR&#10;ruRTme3O3JNJavhaABnOpudJgjpBUh4OHgksiP0p27KJF1dEGQzKABavM96PGkigQT3M5epn+DvA&#10;Im6TGAd+JAAI66SFPpHcRS5vmPoN5b3p7us9hz7KCJY7x1OgYASQy32iwieE8TWUteBWx3mI+KUY&#10;GYfx0ilcbhS363hP1C+RJZUznlOIHxkAdG4CGbZ/cXYh+f6sObTQn8CneDqJDAyJ+KAwCUQ0OjNd&#10;W1Pak61SYssO6+faY2s0yYm7Ory5YotoYvltaobrqzxKcxKRpFjqZnW1t0lGc2JpI3QGPhKZHDhu&#10;wwa+QXlkORLtyyPJZvzNaGv9Ja0etSdqfihHHqHuKoDzFx1mvHLdOJjqwsX0F6KveQlyA9N6XiPf&#10;Oq0lR5Tdr+xWZhEBjExqeEjS3n7rPQThpRcffPirPrjMhs2FRQIUAyOSYFciCjMCUI1TJzQhMYMT&#10;H+je6urQHaOwCS+5RkGIAtVup5edu5TEFdKWc3ahiwHFxDtoQ8Qf1PvWzi6WkOIWYQoJOV0A2thg&#10;LJit48IpMzI3hLFm5xq3GgYNQiNJXGF3hPIRENGuM2hZ8eFKFvJJKS5mpmGURFNQwCpfkMRTMxK8&#10;xRa6jAfqR2E1CE0MRwPHjWFn8GeRUC/cY8w93J7dTGLvCTV7466OBz51fY1pZR2YuBNrR852EIhx&#10;zyVDo+ofmmayjPur65T9oeoAbALGnFN1KnZmQEgtKImuCzPhh0SEmfVZWuA8XSKDxIvvFYaCqmIB&#10;wmMnwNz9kjfjJ/tn/IpQCbSWAZcjrjK9OTsiN1CfR0OeY++CsnfWfQaV0Ly/0mi5K3VQFaDiFfmr&#10;ytiG6T4hUftTBjRhSqpQo5Al7fEItHKm+I3imyy4spOk/MZeewg9f0lmC7DK6lcM42Hzr7oTv1Qm&#10;vTPCrSzUnVTpb/UOu/Sjku32o6ZV3XcJyDrd012lGl2al4iizjFZTYuo6orqTUZyxtXVQvTtKrDh&#10;Vg4rCPUaubIHSkwsmvX8imyQSAgsv1kKWuf265IWLDggimlpN27HyBb43l6E69Eg19MXuy2HNQyn&#10;FxhPjCj5LXaSS8Igsg4EccIsF6yAT5S+9ZJ4mqDIM2Lw1B60UIpxKdBSAdT9TvQ/99O/TAxToBFC&#10;7UWavWFgMn9gAPbyhvTefcIQbp9RDyMbCiaODvMVgyBHXIXbSXb26BnS2KBXsre3C47dlpl0GKCW&#10;XDAE2yZ77BjrOJDz5uQIqQFTR9DEXaNSjY7JT8/kBHOteC8W1TF9bX9b6Ja58/QM5PqXRxe7T3dR&#10;WhGL6pajSBhCEEhb29vbmzuAZ8UI93v0zzljZB+BpqRiDWlrN4aVshg+eIz0Cy+FheFe8FsmtqIA&#10;MhaabY+7/YDnP8fKyGkSejnyVRNLml2SXqYcpLPxTbJrE1Iz+NbJbgDvOIcE74pRCXrEyiVGnUAF&#10;3lqy1qKuktrQHYVYLhQvOUYEzlilSkf5Sfo7Jdn8ptAenmlUqFIDW1SlP3UmUScvsjtMAVxs4Scd&#10;zGBSftllP1W6zdEs0OXjWoMvuYL1VSvJKTQbkBku1xSVhc3YF9WGKkjTsxsgb07i862D8ta67WuQ&#10;0vExBEmyGUmiBcJAxkwkxOVrMan6+VAcmNnPMERjRm6qPTfLI3RTiun+kGxae4pQsRUrSD2CWRsF&#10;oPmy9kF2pVpiR3IsZDcrObsWo4tO0+3m2QcVa/sN2bNNDX+d5p0OCcd0xwKBkuXifh8Trwqx1Qcf&#10;ODMg16jF9byfE8gNMRDxYF5aFTx9VG5VCfstYFiWnZLPF28nI6wE+j7mKenyXdgiNnwCS8FpR30c&#10;HYpxN9B2t4DjJYj1BBEVehEUiLsFErQ0a5tIBSRhBSIlXDVMV2NsmVBTJCKK1RGoQqSyZ6CQrxvB&#10;cZWjki7GBRRiOjKYuKlYMbssO0FPxSaxb3yr06hPtMzkWxBrv6jTM9oQf9d8Q+cnWn2//tGndEjt&#10;utAc2jeVw8tHGZ41099Vn4p8qV6WQLy0ye+azka3eJeXeDUmGyNN11T+ESOk84w8mPo8hdTLC7js&#10;GIcGmoD80GtCsLDvKXw6H4f5Hq6s3FlbZYyZ0gmcxsjw4uwCZXXCKWKX/d3Dt997RFrIp2OaOOMQ&#10;hVJ6VASJG/iWCtbR/il9Xof5r66oNfLp4WzH7Vxtb+2QboKcYKqGg1BUWlia48KJkHxcWZ279XTb&#10;FBy5BQY+O0VNS/aaRWiXZXOlsAk7P/ce+THaYFpuepwen1VDC/kThDIUuqiE1n49oEKuvaKyr21n&#10;awSkNc6BixkiBhlnex0prs8Q8w5BAxkHZSRieiTOKjMFV4cnMjDV+VheTnVBAgmHug1JsWriuM3c&#10;T0uoDk8P6QnAnSnvAKcxNcuNEhYjB4G9GApjrq+m9+HAXyrQrvAyuSH95irm5yTDRD9XoQCscmAP&#10;wipxrlu7W6gVUoCW1XSDHXTTIYa5rL8SjEVAM+ySGLyEtaQr0va+9CM5cWWeansJdsBGsamVyvrV&#10;SOSiEonhG0rVAxiX5EPSUtaV579oUPLpUt7ENAp/HTzn5m8i4ZXSlFK0c85nNWfRlKmpQPuhR1Sv&#10;rQYEq/S8+VGfX2PgxpaFAWifXQFhfdfY2uoupSqfOKwuAVpEJ50dAkWi5hfm+lMcjYGyMdGZcGH4&#10;E7Zfz64srMzPDKB6xfIDoKYMSXzjQlG6sScH1FZAKNP2Ah4kkxZD99hwLtZWq8SwPEnJhNCsa123&#10;m3zCoi10gxVDkCpBQ0BJJbLEmc5NozveeWPV65uPfu3H4aYh+ofmG3Wm1r84w6p5lp7S+CCjltox&#10;1d8xHAHsHuRMTAstUs5ZWLplfIjf3DjifbDjiM8NPbvbvln3EaQCbm6hijYObT/KBMPlwQ6jDUYw&#10;+A+MRTYEnYXY21EgtIuIhwCOVAsFwA+5qb4ndIDsCs4nDJNTH+EEJwbDwT17vA0hChfMKzEQxHsS&#10;6tBNFG9ipdWuYdbPEerZ8B6HwIaKhES6jCmiKrH+PcavRDvOzkIpSygKshJvBr2i7oqx2/TeePBV&#10;kksmUCKRyCMRkDFo05MKUFpZ1fdGJg0IKmZKtqFUmdWqiS3sSWRR/qzTtFGeEmOfT4lq+OmamXx0&#10;EHeOjcWLqEV5pV2STnXjPgQeqbQmOuWFUrltXxXiKI4tF1dnUQod9FFzq/WJ0c/nsVT34urGR8Uq&#10;gEogWraBH4lE4qxQDMt6F+yCY3zGDlqWLvI2BxCw+7HRlD/sQNOG29nZo56TlrbQJSDaVDPdKC69&#10;ka932Urm5gzNL+lnS+DkssBAR/EWYpucOFNmJkHFLk0jQ1C8GHm4SwG5ckpfyJL3yKiBBIICJVdg&#10;ASyxIT1cZArIYeZlPFumO1Bd4nPXPAAYMnL1mWR9HniU7OWFKSAxKOfIJYnKuxTDS9CFjMHoE0ie&#10;0VePEtgNayjOBVsAJ2blK6zG0hJc08hGZWhUM3Ft7RpWKu5BVthxabQ4QU7hkrkJwJvY52JzgX7K&#10;6RkVKFrnaCmiu/HkcWSo8bIbzHZiUPH2SOryyEaYp3rOXcEnBcmS/lSGUh9qVZkM+EQGi9ozByEY&#10;rD5ChLLpQvferkHg/cwpVLBKlNbR4eSH8THGLEnpCzgV05/z8tAFA4kM53MKwtRSimTOqkAT7JFM&#10;loKk+JpeoYdqjqHzE/6oXE3OItVXhIrYAmFwG6DoNndugMcniIfYl/W60zCOhscHO0TgixSjfVZu&#10;stKBn4tDC3Gw3MEIzPnl9t4uuEmtjYC8yZWFZepJbs/lbqTtSwhysLvnVvapKcIdEg8EgBoUhpRw&#10;LLPKfUqn5g35RPdCwA/Mnl1cOxvKjwz9BQ4SZAOmlemPKMeiJrJkOZhxBLlRIXhkZzl1XLa8mUlz&#10;PhTtSS9d4ubSXzoH5nCZYtUac/2QgAB4QKBsoFjDZ1jBB+Jiq6wwEmWC8FNrnmRY55QUHyaRlWW2&#10;jq7gmYhvuKc8AXeJTk0xQA1rOd9SKwrrGa1q4qrpJSj/5mTItDcICNKcqrcyHA4WWYG1wpgz7tyy&#10;1oXzrcSOXIxMP1DIum3p8uD0EN3jI5CjtEAgCrdKJKV4kntOklZOo4On4CQ9mtU+u+wUxk6PS4Dt&#10;X0uRZe2SXkBnS6vHHfvny54HTAkUxEzk5xXp+WXi74wnazeiLO1XSm4z3e1wkcG0NmqRSUVX9SdO&#10;o2KmFi3V19VhaLFJZiBaBlN6kNN8/6d0X3uoNN/rPGMWWk1anYuHwSfoSjjptNcSAKoYpS0VXVTe&#10;nKBNgWmB3cgl5Rzq0Def+fEfKznnA4K87DFlfHB8wo4g7n8Iiu0LczwCGugb908OGbx4/PQxxGP3&#10;764b4woQ7N1ZWZ2fX5CD5RpgNWG8sDkaAtKemRa76wKDxJckG+57cLuosbUbOSenCcWRWOjKyDIp&#10;blVmTrhwdH64OlzggtBXWra4CZDp+C/KnCCg0UHyJWMuiNRIpak/XcK8aj+M2pYdYcczsOFCjObn&#10;Gd5kbujauhh8RvTTLk52jmggCkKxTzczwUW5JEFWS3rzaOnJOYgqKM4IDBFK/B85AQ8IzjTIkhmj&#10;A+qIGaK46g5I91rQpGMk9wbFs3QEEmZy8oUH98geuHJ6hV/5w3e43RKIHxyaaDP3wMWcUf46AgYs&#10;0cD8HPeJVS/oCEh4eKipm9m0vqFbTztPDMjC8sBG/vX13fU1ahL4V4AFLI10W9NMH6a1cpzVOCic&#10;q8Jana8GIM1PmtJkS0llBC2WCmLROMPYOu9tElkyZNGkJgpa3VJBKyUof1VRR3m1eIs2Zhf8gH+K&#10;Qik61L4oNcp7U60i+iWS8/j20BTWquM2afYVzwU6W+ibFkbHnodf3RyI2YoFmAI5Kv5d5TafXHpG&#10;/CJNnOG8FQaicud4r/DiFogS3dNRNUGH6wGeyYR+Ol0yeJg5cEbX13dW1rA0WHOtFCAzAR/nbLwJ&#10;loI+mryUHAeYP39q9WbUUYb8oGvck8NjKlQb4kGYT/5uj5c9FTcw8oFDpxggCQ2XcADjJR1u6kDE&#10;HylBFbUgR+L4+BoZQRyRZY2n/TsjLCI5zgHMxu2N3RDisDO0yLub7b0cj9Ks2+axwwgt1GKUjpAu&#10;Tls6nFNmRZUNFFhK6Lmp+bVF7w8EnlN29y0zWGomprx++PDR9tZu1SlZbbcGIdki+76Z/SkmVUC8&#10;jPwYAjgvOAujT8JrO5gVJPmolJ9gMAsPUFMH74/Xc/IVuKTgX1Ka6LnkzbA4M+T5eZQDZE+YUYw+&#10;FDMb2h6hoZaquOU9qWKSStBMdxfQ5JMq6ElElx50ZJrn0rbb5Uc5ha6iWb23qhLlFuhNfU95jVS5&#10;4gFSBfONSeX5p+BUTYO6WDDwGN1YRkQLrm62n4qy3iqUE1Ro2JnjRJrTbTrFa3+OTceMEEUTqcLf&#10;CLIbgCYyZHaEq6agEtCUrbzcTYDXuHY2WkI9KoFTf5pOFsOcIKaZmiZOZ50vZSTeTrTC9ivrzWM9&#10;mJmgo8THEC5DSITbJ08l/qYbxa+hKQZ2MAAiATPNxNjCcJ4haMAZUNwsgoJaHAD6wSUsrywM15f4&#10;glEgPgJwD6E8lXXOmfIk0kgth5s2PzNLzIXCQppM+ILkYCGdceY9WfuoanATU6ZVZqmHZnibQBAv&#10;isOTroZqG2EfuDpljVG7qarZeGlAWMbG6QOk8sr00DFyztkCwqXG4NwrMEQR8Wl8T/Uw1DwfKJ+c&#10;4bgdR52zLRvLYpk/w9kkK9fcT07MnJwgNXUsuXlm4OKXfJysGLfHEyZrckGexKHiI+/cucNj5U4a&#10;9hEB45Ig42TKDhartKEQl+MDCCCMdRCPWOuGZS7x3tzaq+C80AuR92Y/tcwV97fAJ4LYaVNVnvLe&#10;FhCNMplUj1IEMtNWgUv+I90jfayYrOQ/OvI+VGtTmaZvAfAl2Cpd9tipMFW3vQx32oIt/qlP7N5i&#10;1mJnAwvQaU9zaOV+suTK9MWdjeUW60Y0zR0dJ1aqupX+ytsrAPeG0maam2Obm1vnIC6MMYxtERkk&#10;E0pJlIcCqhPWwPZvBXRipXlqdLz3GKs7PpqV55QBaEMM5MdSC+VcCqhuFmGqYIopmbBJQC7QB0WK&#10;geZBU8J/vLFBc5wYA4ZasNccjCNT3HrlhTXdShSXUB6ZobrFGN3m5s7Ozi4UBtu7OxsM7z3bBhAy&#10;MZhwssB2P3joQ/wqemXR4OqcjH1h6DZI0JA0DRIkTa8BSHXp1wTRl1Oo7ImRDIOOtcUD10Y6uATz&#10;AWwEsPszYC7Ua4IQBWYCHAwdhM2trdDYX7LD1MyaRwyzVHRr7e7a/ft3zHCuL2nHPLgvU+Xv/quv&#10;vPOVh1zbe1959N7D98h4cMNwoSmbst1Pkpe4nC8MPQBQeFJ8GIU82HLJSyjs4YRpz7/z8J33njxG&#10;ixi0xbSgiryRPiDPqWQ/wx2F2tGYKmYEIuEfKslLq0jLHWuri+9kpXmeiLLhd5f5ZiljGgrlbKJp&#10;JcpJlYvwphKIkXok5egYBTVPlUin7FTJRAKjlAdrfUQUoLrm8q11A0wFLw+jjReWNniJf/f5FQVW&#10;stACuJTQ/JycXIvM8qrk/aksNZxJfGeLscRn8SR5/HymC3fNz6nH9ADjWBYML6PFGLiatL/qo4Ez&#10;OXo8VUoXIRaS00faGP4OtGMy+CE/qtZkUJqSHY3nwivko5PQxc3rZMyG1FdMEmXtDfMTUxyMjnIa&#10;tWw7cdkcVMupDAncpn9HpZf+sVkOnWIWtkM1KIMmJlTuTc4J/IewJeB3x9hn4BSzroVIDZ9KF0sS&#10;AVqFtOyKeR0aK7LWMm2X9SYk7kzSUdSyT0HfHWC+5eExyryUjkA4YT5kk7k6Y32ca+a4gP4tRSiK&#10;zzTv0CoqWVym61MuXN+bipWkiFXiq3iZ2EaH1p5rSjF4l6ySyI1l31aZUR6mU0955iXSFeU0KYhN&#10;y2Fj+o3b04+r19TP01arUlC9EfCWb6+IXHyI8lN9Oqs7JV0VRcVwh0OvuY3Y8YRcKWg1Ex/ZM8xr&#10;5jgnWYXQzEJkxK4qQ9nm25KdKAXfRB7bJebEkiPHbpfTqY9LVb79USX8BZSMBuGEDHwXHIWvPT04&#10;Z08lpT9yYLF3oebjKezu7Dl5LAcVBcWj26ux7X3KGDI9ondoISrgXbi6ffmVl8gEXJ5Dw2h+Bhvd&#10;h+gyRaZco0GfECpXHMpexs9NljRu/UifpPbpQjAsRoQPsElKAmSJbJtfES7ojcAbZY8ycxKYB2Ig&#10;CJHAw3FDatUJN4D11AWnIx0Bews6iiI95hS+DP4I7kZJXaDCufWoqC3SflheNGMHfsvOE3gy2X1U&#10;hsQY+ooyLJCUZGdGnzbJQlZHySfNdU0lJS8gS3X3M6rNolxVUhqkXgadZkDBKwCkyoU0dcNSSqbi&#10;B7PyQQjhLQQNMm0mMbxl9ooWhzVj7jl5mQUAuUK0KWjw9ATXVl7eOoBKYg2Ma1leWRSb6NiWHW1+&#10;ToMeTJpCwJN9voZckWlBUT2phpIOZKdy6RLC4reLiS6Rqydb8ZPWNzKZuKWEzlCivhzhjczBS8Y9&#10;cL02Rd9WEk6VNLiInFJqr+no1eG6NzaRrmArx4jFr7w3F6TL0JVEuFvE0z6tGuWVefhMR5OACbYC&#10;QPcYBltNxxresRKV+uzUvPyiRqRzxMROlAate14S5RjaMq9DBQjKsdNzEEKrKyuyERgHU3Zi2+45&#10;BcdxzWcPiqOgi0gt6E0t4hGwkJyd4Y6pjoAT0gnRe4ozAo/OiXVwghQH4aosQRd86N21NcIizDqm&#10;dRXOTKiVh8vnQFXpU52dOe8wOXX/hTuLywuQ44B4QHE8MaZ9wipOukuEd3GMEp5dHdPEGAeMQd3U&#10;HZGJCLhz9K+I5RZc/ELncJJfBfDE2lDIZeZAvVIqM6f93T/8cnGjBSV5SV1UDN1kjym6Qm/iiLgX&#10;3D6Gqj/84Q8Oh4uAsEzytA3sJOq//lWvUGqmScnoB9fJT7AL6MtHP/LVb7z5Ydv5ArCmhmxXWV+2&#10;ITJpJx47g1uij0jbXrMFqw3j4ufncCdQRbP0HcmsjwY9hpPmW8POGz5Csh6hly2gsfGRZ6zoZlWS&#10;kiCuLSt7bbanA1aiW2lA5L7NlfiLSGLRhofRusbpu/91ZjsRT5ffVys67qBaEmn8JbOVvLblH77A&#10;T/VcM6VXHiaxZg1QdLposFyS7S6/tBQT2uVsCqlUOMWAw4UyJ6Bqq7E9SvXt4/QcKfcBt1Jw5UJ4&#10;R4dUXV7p8aNe0XGyQHY1ufCZPaYJsTDwZoSOrYWeZVZUEIN19t2sYfkRUpxRZxL94+WTOKAo4N2w&#10;gD6GTLorzBOTRNtEJfgVnppb0CmV2uOrtqMmG4NP44MM1Wk8+LeAXGQUXyM00VNEHbM7dxhzYurs&#10;GEZWqKOYTx0jMaVkGndiayasXbAvA0tnCIiYmkSXiAoyMNHWXHtYMA3csMb8BFoR7hJ6HhlhWA/4&#10;rX1G4hax4YwLMSAdtizuNRdE35DoyEfNHlCkxRg9onRju4d7dcgM6kW2xJ+wRdRKFr3EbGQVtuVG&#10;JEbw8BawLYCIqjC+s7bpDChSiXvTOEjAVJQBCkwKRdU0zm8jWGG8lC85TzTQ+2bfffqtTdbZ/Mhe&#10;DGW9WHnx9P0ELqa2VoHWLAacFs3laVvwl0UoZrUsew7VRNVvYuTzRbobTdDzMmOvDKXm5LiC6vEF&#10;IpK0oGx0qaHJdIvtOvSV5rwwqhU2VTToDTECgb7BO0fGS0xDwxTzOj8zQ8uI6+DuWhGkUgjgeu/I&#10;uYXpGTQULIUXWckU8AKl2k4QaRtnQ/xNDpoFbgnpUuE3Ybh0WBoDRC8XW+d7GZl2eKXP50YJxyj1&#10;Q5LEmIKF05setALk2eTehPUOR7NlQvATVXwyB4YOrs+P7aBh0ymig1XC6MOAOkdpdhKhOgO0wDHR&#10;QdDpFPW5S3CvuPd0vMdANck052A/gkTnTA4wcny5x89ONra2UQfxgtc3ZPfU1Yg8CItItTlNLDCX&#10;62b4axvEe/vHhvA9wOwUg/COjF8ICccqSLfJFAhgI/43xfYFqD9PkANsMry3BgCUhSAeuzwB1O1e&#10;USyFfnci2FlpZTAGaAd2niASpdAXUQCGd53YjPb0mZ7P0rU/VjhE8tKlm6XHzsJHF7CEFs64kDOX&#10;zThBgXMe/PhczEDFDgiX8q/9DMIi4pQsoIkWD9OqbmSH93BdGXuIJEagRxFMi5IS2JgnptvQZccx&#10;yaNgw42QLdARrR9iyU4X3q93dXxVJyWceou1IT+9Y6CtS2kI17wkINiGZ+ftOftqeicVL3Nfh/6j&#10;51+v6yrL5RrahZed6SgRWrk6SY1HD1DNL371V36TL8BIIKt4BIDShEyWAM/O2YfD0DBKREkFVaZR&#10;AAqQF4d14tL5FpvRM0yrElcRerAg1mK468nTK4B7L+tGkGrGHgxiwN1cSaOK6eSjpeG+uSzcDKVi&#10;qpR4D94IwxBiIPXpxTltKMJsBINbgN2X8Cj8GoQQ7M+m6DtcW8KtcDRklUAwjgaePg01Vp35JCkh&#10;d2hcQf9Kf+GC8Tq+psxFJDA/MEKiikywMTs/w4W71xRF/eDrrxdLrCLG9TA9Pk7b4pwlRKT7KB4d&#10;xGLwZBCIkhMJzeL8AthVnhaFZfKAvY0DciaALBlVtfArtwfQvZkJEOoPXrpHSWBxZRlTdSAFwtgl&#10;jR1U9eZ852j36cbTxdXFBy/e5wiEllQyCJJIi3iL83e5PNzg8upC6AlRPlJ140UGTVHgnc09gW+F&#10;mCtpLPGp6g66QUkj/fsE0ykIVbugq8doetvbPYaTy/bMfLnpUYllHZ7/KghP+UdKsCzB6IoEGtYq&#10;aUZ52xlVn49vRvTFdYZRYR1F5Xn1nrDxJKhLhFc/bB3o5i0835yMbw+oXTUY6WVcj0rFww4iMl0b&#10;wcL+XVrSdUEyvO3YbQVtxk6IETcd2SLh40fErbydq6LmjxNyCe7VDWlrlQ74IEA5JJrCNGUkoJ7v&#10;ghRiNVJGTp+wg14BLgUoGsiMcPEhf2BubadegwHKPQTSRvq+wI6LySlUiEyXAxY6FX4d2r6cG5E+&#10;c92uMQQGd3uDP+JatOaeN0VH2QdAvHEfNMqMv7KKJ0Nb4sRlKbygLIwyM2JK3IaCYDdfevEFFlyA&#10;6iAqWl1dsWt+cFQ2DPfGfXdCytKFcwhFssc33BzcFZ0UwkcYmcDS0qTHgy4uDlbWARAvDxb4IZt6&#10;6SyDMZG3kN5KUbGlNUnMl6Yh2HDI/M5d0x0BTfCRMCgjCC3oiTBwUtULE1pR0XlFC5WRRuoMtfk2&#10;3krDVC4hVaLn9ac6bE13lncpKxoCtRwq6QTf8lNbok745xfNTrc4aVTEbLFTnWwXRz0HhpRxz/tL&#10;6jpeKIUxpyjWoWYmKlFu2tFS7QoHPYDH9IJKiesGlAr6W/PYqAuOlyVQwDWJV6i5+NRsDxkmU4mC&#10;g5GSkvtAKEeNjy+vLRe2y/UgvbHhcGgnmiLl1AT7T+A+AfjPA+K3UnBTKLq4YuRtsDSgJEr1kCDp&#10;kjjHYikIh0mK+ZwZtRDjLpiHzonvGaqH42nAgB6wHpd7MO4sHqiHgqzeWRF0dH2OnZxdRlYmwSog&#10;dfacGSlN2ZaeFSBVjD2fQhDOxaIaTP6DF+HJ0AQRYwqS2loUk6Tg92a4RqluuHShIYxsaKKJOVRP&#10;do7OAKEYt999cSFlP9UdPrQ/lg6dDXGSo4XFOZT4GL5KmGiQWLLlASwh+lEkk2oZGQ+hNn4uNpko&#10;zdob2r77dH93Y5+OJE8k275s4gf3SJ/O6el5kPUZm7OcQD3MQZZWHkE9oawKn6HsZXyKI1GhC3HP&#10;nsUqwbIEf2Z5YIfF1zu81mLnkQSaURD6J4ltFrQFVJ/4lo9HzZoolsgmQemCCVDSoRYrgRfpVIlp&#10;ft8ijwo16o1lhRPzl5h33kBx7pRG4S29ex5v1QGU2cCNakSjSrDlHYwAOj8y+rScjzFfYB2j86yT&#10;0bLXCrwEgHX+hnl+UOmJqlTKlNy6gsSsaWjWpl1aKse57MYPZ6xIDWV//4gjFj5paUAdkwbpYsEs&#10;aAIYp7Kp9vaC+Wvg0m99+d19GC/7YtQkLF0eLqwtOvBYPCXIU9bYZCmvKGq+RlD4pag76pFERWdX&#10;C2zVgXfgDG4Xyi58hCQCnNXpIXyBF6gY0ZX4chJ+L98hD6m8smuI6i9pNqdUO+9orFF3tQMPS9sF&#10;c9PXNHxffu0+u5XgUsWws7E0hPWWAJB8vkakwWexlu5wH6TW6cRMj0UCDiwQJUhMcnPpnIj38xat&#10;RtqP9k7YJ2mWcEHxyeFrB6RPTpFcCQkdTRIzu7e5B0sHgRRPkko0PQ6Oo7f2lvS2t7YY0+AWJfTr&#10;L60sEmw4vu4meGCV55wAMRb8csgYQCnzzUz/CaZRvbiWKZyQhj+8G2gpfRMqYniF3//yV95++538&#10;sEB0kaM868QbgSwRomtPE2hUiIOM2H+VOqVAFZHa1oKuutFILyLseVHi7hRwPX4BnBTxZJmR6ryg&#10;eOjbEUv0E7/lxS16qjpQPre5ooqcwonTesdO8aTpbYrh4FYUyI0/UauqNSRgqwiwQsIquxvQqbIB&#10;iyTAy5/RSeYMYwtyAvz5d/+9P203eKzHPBE3R6gR6AiNmztcQv/NjkbM+Rh2Nf6ZUhzW9Na6UlDJ&#10;8npb5Bkj+iGkcKuu0ysO8sTXOZ+MXSa2T45iHMPLwXLzsC3g041lOIGmHmaxDcObnxJCYSuD93TQ&#10;rJgqUzjVFpPNYOgxc+gfpaneFTzy5xZXB3N21kVi3RKv0LcJRxQfxfAOSThVhoIuMSANpZ++jawW&#10;IkTZ6iHOmR/kxtt4Mk+CYI2Oye0Y3GPON1zfMjd7DFcCO4QO2Cwn1SdUJYAwzo9ANZ6GuBxJMBki&#10;V47ddy4EfCxx4cLSItXjwRI8mO6lIcaaIOCLRfUxBqdAyILh6EoveW7JBkZfJFnScpUwlBiUabZ4&#10;bzmzLF6JR5EFOCvZjHKsKm+qBLe8TrURUi1vHbqKovgv6CiVKNFbcxQV/SSnNx/QBmbatLO/vqWo&#10;ECrAKxMfqa2ktjLxvCXaa9chy47qalWbnB1Prky6v4qDqm089UY1vyU5/hCje5ept+GiQPvjE4Jj&#10;nOtB1kghWYSAxFLZaiBPAGVAXBXM2sQQjM6QtyKWsIYhA6t3hoxMY08JKfYwYeeAbNiXQJB7RR2U&#10;C8OgkU3yCEkrEBYYriUUICA/ZTrYEyM2Eal9ew3EDddCwkCdc5HEANPLCOoZhlQrx/lx2hRBee4o&#10;HBJC5GT84s4i2uIO39C1yBcWYiUEHrOT+DZohScb5gOuMz+jACQsAm6b2SmiK0HSgYpbOHDntPJj&#10;ziNLipN9DBbdQmqZjjw1Kh4Ui37NCiQPmYZ7EzMO5ovL5M7hcsDIIq70nMNu2B9yj1eXyKidy2O2&#10;PJNNsD2Re0BbK55XBjUiTvEbWi6bKklDwfmCNVRgpBvgN8xe02FYBOQl2hcaT0M3BFZEI7sqxDxa&#10;MOcG8uBg5Zdp2V5oAFuZmUP3+Ufpr5Fi5Tehdv573kEL3UBVNSM8ynYipqZgRkilC88rmX6bslmD&#10;mOa1dAbNrIOLLSuuVtRH5wUKZhPjEubmL/K79pNKfTtpl2y+flkH8It6Y7oIOdWcVfAblXF7pFKr&#10;qhGozp5Ps/nlyEbHyanFI+TI+dtPaWHr+xW1LI2Pq+AbPCa9P59PIiEHB7aUyqb96xsS0SdPn77z&#10;5CHIIRZTU2UDG1EtEQB/1E+lejGXZoUo7MGQ09HygtXPgihvd7+bYw6OvtMs4G3KgKsWqDKyOJIp&#10;UprmN4mNLrDX7ua5uplfFSGL0SaZIZbymsjxLgDzHG9sbhMrzENC5DYf+WktFcM9EtgiCcyDF+7e&#10;fbA+O5BCDKWDsoabYf0UtNLSwnC4gtKz2xto9c62kA2pzyd6IKKePoTwe6//Az/w7Ygd5Yb0rZeV&#10;Y9ZpgX9iMnxmwBR2yBP65AcKFyVTFjmxRU4H1p93YZx7mrjbxHepxad/ZKseCAE5Uw+bwkN2z2kY&#10;z3mj6cPZxd21uxgIfghyntlBVIKGjI0O41gb9rqo41MyJyPxvsT5KDGn57DGLHTmLvSlR/mpH/rU&#10;ysoqBuKLP/vzO3sHnEHkqbq2fJFaS0BBzQALetDEFlK4QpSEPsEEld8y6EgwFHGqYCrlVjW85FX2&#10;ogBHlMpooQ4jjYdSHv72I/ItB3H8RNHzCGlINeEtzSrYku9tUuw3flxkN/3GGqPN23LanKBTtYUM&#10;TH2iND25uNWCSoY4KxQ+bwyFdE423tUw8bXXXvrmb/026nkAL95+68u8yHjcuiajPS4eqXBR6c/W&#10;NL6UBknqME2VdU7r5U6icQLIYDGZhH0xBgTeDWz95VUY5A1WyfaRDdplnBthOD9E8DwsvbwIGLE/&#10;esBn8ZxxXa5qE6EhOopzVu4lX/EJ2ivLAofEwkYEIFfAd5dRRLqkIc/edTXLRNwVEJweY4FoGnIL&#10;96YuKHmSzTL6F7xUhKnZT3ocTipwhBriw4VIWqgQ0pG0WcBVZN91SZH3nmARs/LOO49fefFBdbbw&#10;xNwEGTlpT5gdUTBAh6DX9yZj+0FbfdVXffX6vfvk/xzvS7/ya+89fKwPaFBr4wxThkSrEb+Eu/VX&#10;NfOyQ1DRSHgSF2OgE9iHjIKpznvApgvtLb44z9gnnQja/6r/VdFIYEwO7fOxb9ydXhtMrw8m7ixO&#10;3V2cvrMw6d/zk3cWp++2n8zcW5q+tzR7f2l2fd4vXlpdfOnu4qv3Vl5/6e4HXr7z2ot3Xnth/YMv&#10;rz9Ymn/twdord1Zfubfy8t3hK/eXX7m7fG9p7u78zL2F6bvzs08P5aJrgVQXq8XhNZdWtQHPX6nv&#10;feM3ffyNj3wcrXzrD36fd7noA+oS+NsAmWaXnDE01FmLc9RaiEXAW0jpJLTfjJRLRJapCZIT8lqk&#10;jp3tE7cAP6lHup+AWJlyDvE2+aZ7diGGYXKSeTRn5eBHBghlDuAJTzAseSwi55Q4JvJF+OvKd9FN&#10;5G/0Zt1GQqyf/c04HtJ3n4Ebg69xG1TAcAjiCJVJyx6IK0SvhDIuZhl3kxVzOTQ+uEzuET6DDh0R&#10;PAVNKS6h8AbwJzp7zLVsjO9RSYo88DD9jBtWY5HAwhZmw9iIhJWrrsh1U73dryv6m5LLAJlKOxWA&#10;nTJMdY6rI4QishLhIpXZlZOqzsdaISXSkm6HZPiMmbio0EQfJ4mQGZ15n3vc71S8SX748MmYFXnS&#10;EWsOKHNtwzzKdQfc24QKYi1gGO7MhsnP3iLv5VrEPkHxf83NH//gGx+ldPEvf+tffPO3fvtnP/3p&#10;f/vf+Xd+/Mf+0Z/81Cdxv/1xHBZ+8eIL//hnNnZ2y5gnXGmW3y9G6J/kkb6mcJ8J01M00rXV3Ugo&#10;Exa/zqtUPlP5p9oZ/RlVW8tEY3vqU9IIjBirwnE19QFCOJrBr7CmvFbcRT60alGVvciVXweqxKk1&#10;KgILbO9tp9Te2kIxGwsp9OQE6kwL41iWpF7Wiru8bHl58ZOf+qH5hXv/4jd/kXCWQgb2xJcVQhMp&#10;ZVvDHBsM5zDGctVRfKUQ5V3DEVzRd8MaUYgNZSvB+oWUBC7ggp3ywI1tznPAh+zUJAAbB9wcILBS&#10;aOYgplwCBW4rdRmGSjVkKAbjooen3A/Sioebu4+f7rz48os8IByLa+igxyTCQqps30mywccRgDA7&#10;hqujt4bghSscTBUNBCdyCuPC7BIChkRmRcTt0sICRmhldYGD4Jjml2Y5Uv8HvucTlj2J42Teu3n2&#10;bNMUIRUjAK6YA2JDgCyHe/vYDqvMDFKNTyLjKK0wycSxDH0wrRe75OxGvE7qjnjERFT4TkmZQPCy&#10;7nqBSVTwTAxAnVOpw64RMFIuo5agZrqWkqWM0maiDwDNzJYcCfEOBjw8BseJcaiQmKnXX//A/KJ4&#10;qS/+3M/v7hxUUy1VfCsz8dxV/6lIqrxL5qETJ0VWO3FPaFKSGmlrba/63vApcU662kSZAQ6VQOfw&#10;UkDZ7FDqI1Wh3k6MoqDnrpb74Z/wniYaKUWrKCooWUHsnFpLXqps1jrt+dIXJI1LMavFbYpo/GdL&#10;IaIT9VfKT4VuT3OyYQD5hP7YB4yZPkHY8y9/57c//Y8+t7Y+5IVg7umHcnsNfklxaNQC+3BXrj+Q&#10;574PbQwS4lr1LGbGaLpRB1EzrEnvJEWQsjgESC7TDU6cPE+u5OSBKj/ZJmQV3Nr0/jSzumcxX1SA&#10;BfFJlXbFWglvI/BYG+BjztHUPgoLc/Sbw+chL707m7UIvFhKvcx4W5nk/kstz9ppmzIkFthlcnMX&#10;66ZCCbKEkJ2yZu2wcybPdcJuuyvWZEw3z0y/AMLJjYokU+YSyR+t/ZJLwLCGapIPbW3tPnz47CMf&#10;+SCmxG3E44JpyFSwKZTuxDA5UO2KiSr/kER86EMfunPnLvEkYdWv/PKvPHr0rOvBWW0q2xcDmqi+&#10;1/v3v+GFP/7GC9/0+uo3vrr2Da+sfP2rd77m5bWve3Xt615b/9oX1z72wtLHXlz8mpeXP/by8OMv&#10;LX3shQX/fnnpoy8sfeSFxY++uPTV9+e++sHCm/fm33yw+Ob92Y/w9YPBR+4P3rg398bduTfvzb15&#10;f/DmvdmP8u2dma++N/PVd2feWJ9eW5hYG4yvzU+uzvF3/86gvz6YXJ4dHw4mh4P+cHZiZa6/PDu5&#10;Oj+xsjCxOse3veW53tLU7fzE5dzYxezt2dzF6dTV6fTl6fzE1cLY1aB/Obg9X564Xhq/nu9dDafG&#10;1mYnVmcn1uYZbu/dnZ/aOHKgBjGvqFG5Md4v11Iqrq3nXn3jN3zsIx/7OAL2z3/9n1IMJMwG/k8H&#10;H8tGxYRUmAcrf72BDcVI4MYaXyIntDq83vofQljsHi5Z6mBYIs9PGcpC+PUcw2WNOIiB/jhpHhUm&#10;CkLDlaFFs2RVBiLwjbFWdvzW+YnbnjUqUN49zLfgTpMsfqeBaCS6MNUR0CC8i8vzfM1mdSJ2NEX6&#10;g5gRrjdDwfb70AIMJgaR5BkDi7phbHFgqAFKR4UG9IYcH4RQ+Jwplo+e18YqbCMtb9EbNs1l4ig2&#10;GT4CXBHa4XpmL7m4Bl2EglTaYbRS4ApNHE9uuxhAJBAQKqeEfpnzoMDGT1oKA/QbuChBSlk2ExsA&#10;mteKglQOVQ0hBuTTOcMi/jZdkUTHEhrte1sok2z9k7kHxeDDIfTggIZeLgs3DuZB6ZXcPuTsk7TJ&#10;9kB6H3rjY2jJb//Wb33LH/vWz/zEp38oMdMnf/CT8RpY3Tnwmb/whZ979mwrmM8q1LRaVBmqMsXl&#10;DuqbNK+TPNeP/Gn1xIyiOgPnv+U0tN7lTZKBRGFHx0xa1WW4odnL62KnMzXgn3ip0fk1ra/stxn0&#10;nHPsQLPv+hdPtZIoY6n3XUG8Wa7JT+wurqoylV1XH2/k9J57Qz/VGJElDX/yk5+ie/+lL30BISTa&#10;T/DtW0Fl8IyozawPVzl4QET21RxGm56hYCo5PM4bPOiUZUIEkFI+Rl7FzF48XDyzPvpPHqVq4aLS&#10;gG7Fldolp1xKAARjgFxC5LQGGKk8IkbyfZB5vv1w6+nm3kuvvIQuLjPv0b89PCAag4SZLYpj1H7k&#10;44Cx2aKEcoxh4DJt25v0uvUB9Qy3/qXDBAAZB3NAZHn5DWSvTkYwEGow5yAHln+FkvTSEnjDldUV&#10;Xk1HH7+SXvIlAxlOYRBKnriym4x4jwG//X3G/FAvimbyOsOIAPphGv8q41kBgHiLa7aAUWWjHipL&#10;lZcq7v7OAWuJSIn4dGyQn8tmGZIkQCRW4PGe7nMlyJNdjTYJSPUkE9xKXsnzwMQQw3HpcjsxNSVk&#10;yrqcIpS+eyxpkEa1njeJqX9Qq5QfSj4KBBHDVIjXKlRGklq24NcdcCTtX6PxdOjygkTnlUykm9J1&#10;2eq37bOSb+RRpXthk6Rm8ZK+h2o7itL0rZKNCqlKlfTX/t+Mxtg6aXY7/1KApjn8oxImDSotzaaE&#10;atVZ0yHLrA5OtgaUanWeeHp2oRwQBosInRuu6Bve2VzgE5F7smlucWivKY/D7MLeRHzQgI+xOgUo&#10;DwFgkuz4iMzZPA5YCHu1MI3SzRDVUDgE7YQvY0suiD83WvMEcz70j6ErpSPl6D4yyedm/wMtBlbO&#10;G6mhGICmkDeybWSJaMg0gimB4A2xtvTvgBu6MT2ExfJnLoLSwN/eCl3PtnV7CnbrADBeEhgB1wON&#10;5+kz6sxyI4q5IZClG1yMQBWAusNFBTOlzuNTlHglsgTo1UFqUVwMn+P8qLbSVofXCtvRFyd7AhsJ&#10;1YsZbjVqL5fJlfuP3czK7JXLapyKTzlTIHLJgYjwSG6TzBQI+Zh6bEjOB9Znt/bhUzvaZrfZzsEO&#10;2wTcZcf/oA+EOQXYVpCZzmidMOmOV8RZcZZ9iDnYLsJOZeoKEz0W1NIoAi9AK3WAe6cyTKGAYoU0&#10;uXPzCwtzS4vzy/RMFgd8TeeEdAfwM+1F+ygkP1RDgCksrA4Hq8vzK+tLVLWHK/PLq/PsVWNv5MrK&#10;/Ap/L88PQXoNB0O20q/MwtIyXBmsrcwPVwfD5Tm+/ejHX3vjzZc+8pFXP/KxD7zx0dc+/rHXP/rm&#10;6//Bd3/kP/juj/57n/hQy8IJfdPpM8psFSZ9Hl+nduYWlrTFRWrz49xsEEeMd/E4CHTEZ/HUdPI3&#10;SBcL0sU6MRVvWGOdUyDhPonv1ZUrFF2ecxqMwfXC8qJN3gAYmIjkBYbLcvwCYmUc5eZg93hvZx95&#10;paDKMy0AHEJFdosdxoH4raBjV8rKAnt9bWmHqt8NpcqbxHayZqzfX3W1gvvSr5hN29mG9eJAdKmC&#10;othRwqTtATTKar0EYybQ2F4U5/9P1Z8A2LpnZX1w1d61a57Hc849t/v2CA00QxAUEEMYFBGHYGI0&#10;JJ8gKCgNKA4x35dPCYmAdAsyiEgUE6MBFRFohFZEkAZUQDog0DTQTfe990w1z/Ouyu/3rP9b96bu&#10;6dN1qvZ+9zuseT3rWeBN9SvoBQ0TpgtGLinfMpdzekyYhf0MVcfwFjRqdQmw3ggIYm9QxNFZ3rJ/&#10;QmsbSKziPTHlBQMouTjPUMooDPvhmeP8LbkB3sgaFynTzJz5sYU67Rr3iteDYUdY4YJBULDweCBu&#10;BunW5Bxb8vCEgQ1ZA0XNLPvBqG4Umy86+NS96FPyTLj//UkTJ2FTDP7xE/6W68ypNndpW4KiSWed&#10;ue1NS/sAnf2N932goUvLyrbCT6VqZeotJnV8sPECGk5/kvgja4gTDvlH31EAp0qtrf+VFa00Oxls&#10;s+QiPZK81UdUolO/fXVM1v2sTDHvN5GuDMFHXgSwMdfNbeWDyjKUkUiI1vEwVbBXI6stV87Lk3M5&#10;7Paqr/zU0kqOXL37drb1EWUA9edp/RshAUebnoaWCOIYnrNDbs6yjNC0evHR4/29fdvTYPgcdgMM&#10;tA/Rl5B/Ckuph/GUMJWuuAYGTUg1OU6wAfe9xAT8myUTs5NL65iJeUolXgZt69MzdhZxPeF2pDg1&#10;yWnOYYWY95SjolaRxlHHT7qJAQx5v7+2vgFbB6aUag5W3sGFHv0udZyz4+BYB1foIpaXIFzR+wPL&#10;S5eXuzt4p0OwRrTk+JWbT/THo9Pzkygv3Wmd1vd997fZBR8OSVl4xhiRmWkht2bxWQbHPBGEIsXA&#10;IQ1aCqcWwcbGlhaWD4726DNyGfzQlac96HEdcQKHmAoT0MhJ1IbiK8ac+4XUO7Hq4l5lkNJbZrBs&#10;xlk8YDUxleSZWXww9W1b36Mwgc6gGwfb++7lJsyjoV1AY2AJo/1P+pRPXd94QMXpL33lVz16sl1P&#10;F7ErHklLGnn4xt5+UkUwCiVVByUrCIz06WJO23qvvD4CWGPYKQBZv6p1S/VvzKDBsrlFMLn2041y&#10;+AmQGWnxqEVrFayE4+HTFSMu0XzydF0va4O1m3pKBBOMUCE7zHRdp6YCKb4R6zQHM7lbra8Mi6lm&#10;WK+MB3ECFlwzS6tWcV+lzktaFCyXZ14xPr/9PZ/5KV/6FX+WmOdnfupHv+t/+wef+qmfSJTjiZ8D&#10;QTUwxX4T9WILJZzkAxwEZWv8FQs+jfe5u9ZeiJYueAlulGqNjYzLS/YbBGpADUYiDopS/B/XilxW&#10;RuUdoP0n/GJKmj6z0hvCFtJJUuRA4R1ppQPCJVAXpXbAFSA6BENGyNLbiRkEloQnkQSPQs6lPXJL&#10;6PyCRdGIE9wW1D7DfkmvBH9l2sHnpZvOh0rvBEgwO0qyzE6iP2oCEs5CEzU1wbw35yLfTEW6/R6B&#10;FdEIrXIOiNd6sLoB1N3sQvrNCwT+pZce/+TP/PxnffonM7WBGAAOJoF2igJ1DUEeV0ZXAb++ODtP&#10;terJk+3P+PRP/22f8jsnJ5Zvhgdv/9q//rM/+39nt7lWuZgdMvrbdjA/nB9QRlqYn3j9vXtcd9mL&#10;RA9VPBXyxc/w3fZMM52OJ7//cLXyCk1kDDi3kXiQTniM4xC+nsrj8VMS4wVCOBkZBKtWQL0CUVku&#10;pVkkZ7XMXhwpEwZgEZxqGXUCJFaeIdxxxs4V/NEJlriBfXDmawSyhks+ixI64/tZvZlr9VdIZv4/&#10;XW/P8h/985/85z/7m8Gq210yOm+jGdUZKY763p/64v/2D/1Xf4T887fe/6s/81PvBoCE+WJojjtD&#10;HMjpMODD40VqkCU+DeyadpP105dDNxrQQoLaUcuEMA2IwtEPogK6vcgJ8DU+Go5HlA4JCQfMOfHH&#10;6r0V3oKas38ZCQOHhDtH93f39rhk0kKg6M5njojELN+XRh7Fl0tJyFJQT88Kgl+3M2Iki1mbhw7/&#10;Ddggq1CzM/JtsmQIxsvB+NnVqVoP7fzUJHETlozUmrDJ0jmD92xdDKS9KlVGLy5Ecq6NT8Vm0Vwg&#10;uEe1KoHmNgswB1kVKgGPTIREfoLDkOfimhRFIrTsu+WwyDOclugbFwHsT3q8jJTyMH2N9QJDGmQM&#10;fnMBJdAWUEUeZ7aD8WfUP/efSSOiPfqWzjQT0otigSMRUDkHw52K9ApJQWywwyKCYynyEkuZjwl1&#10;IA0yXeHCUObb29/3h/8YEvIPvuvv/Zmv/Kov/Pz/9u//o3/0SR//ye/6sX8Bjyl+YzC2PDJy/Ff+&#10;x7/8H3/hVyp4Ki/Qwp2a7aksKSXt/C+YavVFiY+kVZ6KnU8vu4VW/iYu4RYXaxPCqEeRdnTPQfdq&#10;Pnja/DP655CHIi2ZQ0IVWwEJkTqx56DJDqKphXNKbTVvLJR65snuWoqtOuUz1+dUXNjNwDatR0hS&#10;wk8+Hix5ug/iL42cCkmSq48ZSUR1+8LrX/Pt3/F3iXP+97/715ET+j84BUeJw/Lq+cc0ge/gPfyK&#10;giDhr1Cna1pG49hxQohQOpkSUzeUEX7K6IfMjitGJ5H8+RloC/QtzpxMAHiQWNl1C+xpZO/vyO3B&#10;8aHlQijpEzlxwkQLkpyN3v7b//DeX3rfSx/3Cf8Z42HPr03dW5paWVywxx1bQb5Owxmh5W6z7IT+&#10;+9nFKUo+NUfGzBOR6szGwc0tGAnCNXwZMRz3wH0VEqrZNITSm8ElsEBuyCau4lLlp2GvysUFtBn0&#10;0Z0euh1dWJxDlvVeoKjpV4jbcPKfLdlUp4kxnzx+RD7ENu/UpaDzPzo6OOUsiXJWVxaEhlBYux3d&#10;29wlQYtesfFojEkT0cJ2uhkG4ROpKZCYWz2GC5E5kTM2l3ImqTOJEAcqxVuIKM3bJBvECDKmbi+T&#10;GZgG4TNwSWEpckSv18KxmYGT0cGkROAz8++qj/A2dmCjDBsngnrVHrqojwGTkmRpyFEmU4cCjtT3&#10;caROpKALMkOKkarkqQpEft/KBxFq1Ymz6oAqfmAaha2S65ET/6ufpQ6Kb3UgElRFe3xHfqBqpm8V&#10;TY9ZTvJRkhxH+4pSdUdIfSedDmPfaClVImtIpo4i9IW8kXseX5xgGTMrhssckoNiDbntSLz5fHjX&#10;YUi6HVCKBx4ElyDtapfNSbUXHKzjZoRYDNujDu6UkAWW0o1sWtfQFliD4vztXFAHmhq43itsYVwx&#10;MkMMJOFY3xl+rgeRoSUnqdK5qAvDNQT0Gj4YycS9Bdl2h9JyW9Btbj8yxngqMFuKoNWyp4MnwD1N&#10;ZJwGGQKxoEyYIsTdzRK+p3HSqWkYVsfnXDaMSsldNMpILUBv+ugiwSHUoUDlOIIXSLaNjphRWKEj&#10;IhxAH4Lv4SjCQ0Zu7q2t31/dWJqDX2YJsC0VMNZ3e39uRjfWVnjAPse0maqYWSi6BCjxtjGtlf6R&#10;IfFIqOpuvLD88E3P8+eNb3ndCx/+mtd/2Ove+OEvvPHDX/fw9fdf+4bnn3/9vde+8eEL/POND55/&#10;wz2Gs4CSASUg9yDu60H5iG0L6bQFOHOxOdK9wQCcDKMquGm53JiMJQMAPExcCciLeUh65KNsK5/o&#10;9adGBtNsMXAy0EV66CRPa3KmNzvVn570z9zMLTNkNHIxQTBBjlz7XqbLYbSCNoTbN452HhEmjlwc&#10;3p4d3p4eYl/x5le3Y+w3RhgYhAfG0gFRVZIqpqYInBw/6BPVpgVeFFTcXEvIDkVcqk0uc5XzXdYi&#10;zdfurpBSFIxMkUyYu8ylctuZtaSsgjNOSY8VH2duVMkWQmmBVub5XDckirw8l/CXTu41AA5b1bgQ&#10;t5PCipLi8QrVNu4DlJVsDYLWFcZIiG0IkwNWRexWV1YXZhfsVjjGc4tTcW/d0TkkqBv3NmDTvr+2&#10;zvclAMLYJa7DBMOukeuHwXWBvStWMjjFC/gmCU/h75xhpG8Rc4Q5LWIFhje5VEw3QWEyN/bGszOY&#10;QQfmzqg0kUUwfSEtP0bBZrahCHTEXD23QjQgxUukuxDoJsVOhDiEiLwYcV9RW6VrYg0ejbfKi20B&#10;l0cPUedo+Q53wRoTEii7rJSjHIyQ/IzUn9grrxfgImZdIirpwgnkSULw0FWWQBJ8MyKHzbcOJ2bW&#10;aMng2sWuZSZ5vhyW/3v/b7wUTGkUR41pps8gkZ81i1s5iS/R8ldtJmlsKgutYJMXaIwTvQQ62ao4&#10;cQGxwaWb6Ym9Qn1Zuhrh1DLfme7OgNe5vVIOqrfnsyqS60x9tL5awPmhGI8izbkDP3X2IS2UqoUH&#10;tpG4pz6w3uujCULEf4eoMD9MzztXVnmITrT+5ke1Epw79/TZFnVTHiibsPAhrpZL/ZtnweOE6n0w&#10;NQZyDruHRnBkZAmeFYSAfpwLcSCRYVKhPwabrH1wS+zUtl0yy1OzxYz8gBmaZ68aFgWqjvnZeZkL&#10;mP3nxjAro01ySzS8mqxuPMNMgnjmPEMfr7NDf4HkQVz5ocdPYI1/9vLms8dQ3Oy7uJAnKK4nAwGM&#10;fOKKpGjSYDPZTc+EHSrLq4sYjRWIiKFHHgzm5ibX76/NU2HCgEkQYqucNNlgmwSZf3L2hEGbz3bo&#10;F3A7kVh4NiVAGh1lql/U6uU5zD5O2OGunPu4PGKf5MEpqHhjdpCnGOEMwdGhEdJnsBFGR4rYZ1es&#10;vIYqF9fDdfdl76Sm7NA5poeyNk8PTMnW5g4UWN4XOpeQFpJUootgrc7PKT8QihHGrayvsPkUlSYO&#10;lUEuULjyJolssqJLAFnpRkpCMq+U7oSe3RgnRM4l0cpnSVa3dz0jzEYbjdc1r1E+QkCZBrft4awh&#10;K8nXEEbiMW2CA31vZer2miPgxSSVDMUxAfsJpaWlehyhenppCJpiVMnRXr0zi41pUEXJafuXsOlE&#10;gaUZyc3rW8W/o3ZKiE/EHT2rcKvOtL4SZhqrWb3TAuZW3bKExzM0S3JDjmRKIIFmJrmrcLfQ1co5&#10;jpJKMtpSWo0YUIPJAuBcklj3EFVRHsDTsE6OvhuOaHKCQAG1kjrT4RecmfcU4AKRVsoqzPK4lMda&#10;pHM9binBTlO+cjKfsVJuJi6aqHxsHHYln3LupJNb0BiSU1xe0zriLYgNt4Jgi18DzT45lOcme7dk&#10;cKaGREerRIPmwtIcwDibZO7/Qf3IqBgmpcs3Oy/VJxg+VJlUKZB5UF8yABFyAcilmAp/fWbzaEgb&#10;qnNwIn+mhthkSaFsbGx7bxdELVUNbhwoDecR0Qt4z8syZe9HZMnVBwpBagMGtWHglLK1hb9pBOcZ&#10;R36GZrc3+Tspg1LAfafcxnA41PuUfdx8agmIsh5/vN3iscIlzNloejmrTAY5LZwGcWfjMazYR35V&#10;mXOq+WWrs+GRZx9sSE7IAitsFQw8lTVOz1FR7BCm0QOuLsiK9DLsrdCy397c5eT2dva3nm4WNYvH&#10;83W9xbnZiolKg1Jq1T6GIVVFTLu67kaqwazF1BlTLr1dWFzAaGCpIXw5h1Y02/t4wnhjyOQoO0E1&#10;F8It9mFRLAd8MUnZEoq4wXSf9ha7RJAWcJbsJTSO1Vdds9aB+IaMAk9fe59YMx10ndvXGUV++ekT&#10;+H5tfp0w1BL7Q2OCepA3l/2ys06Dis9wGTl+hgtlzJM8BPPI6XMCUbEL9qbzB5uD4pUZMfwisri+&#10;nZ2gJ96Dokxktm1jmn26Luj54NC2aOaYmsyuTq5dn/MY7C1Lk+T2X+qv3DCcGJKJ/FuplYxhQFqP&#10;xHJr04Cd4eQ5kJi9PpGzECMldijcwk2LnAEVrJQ+hQaCHHO9i9tgMIXiK7QyxGeT3Fc3ZTF4dQ0b&#10;u1xLbvIS0O0NVAjcwXW9f+CqPnU5mE7iOD4hSIXUaVQDzRe5vrc8rDOIIGEVSq5EWzkhaRJxEXxa&#10;AqocLrMm8QUKS4VE0Z0gTSO6nf1vUVBeUcGFRrwKLl5OKznFZgaKXAPMTQFqIFTtTHmo6VBT1ha8&#10;tDS6BUBJcAvDlNpJvFBVl4KyyBxfnW1nryPrWu10oSsIDM7vldNo59PcQg4ZuEqMQ0yK30d/K/jq&#10;TjXeMOl3ne3dVfjKxXlacmSbk8g/BXmnj2HzC5k3PNgHMFFDGHl8urvHkzzkt5VgYIFJKzgmEQWP&#10;glcTSFHCOVdYCOYx5po/TgqN4FHhXNBQTpMogjGHGeZW2WQHRxehwtgEtSdgAmsri8vQWS7OLy7M&#10;2QzJ/BBQa3wUdwVJ5VQ5e15DMOS83vXN1rNtCjqAvgFmkEohq9AH7O0dbDEZF3LKU7CMoB4BUdxe&#10;jM/3z8sF3V5OsK9uZTYk42QvbvixWEcnjeiT1gFPHOgCaTrDn8zNkdZwz8g28DBJx+WRXFxYxOqA&#10;fwLQsLa6MgkVDSuWtuFFP0JzYAzHIZ06mQsTqH1EngFehy+T41EXyRGHcoMoShGFcR8hWU5KBDKX&#10;ne8yqXAaeD3iRIp75DTkOifAMlzGdIWNyrY7oxdgG6Ru7vRIzcdyWNnO9J5cFaUeaU/TkjNYMV4p&#10;G69qVWAf+Uhd6E56nMaN6hph5AWBFyU4SgATTS4fF8mquTxrRqqgJxIwUWG0zUDAYViXqU8PDAN9&#10;j06UBLdMuQX78eGt9tpoFKqvXLFSIgx9Q1au6TJUmU5B4jb8SlCYnychqp+XI9MMVYWuaUUKxXT6&#10;GO+ybeqG2qPTQ0osaUW7dJlHgGaK7SG0GgCnuJI4xUYGbE1JoNk5brnCGSJSWG+LFRFx3LSuEWSp&#10;YsIty7swwSK7kUPLPWU/eiCf0qqj9EqEx/Gd+IOnmxBd0z3hQmim9ElpvAlaCGwkYIggtoVHAFSS&#10;pE/ANTOu7nh3JaqRM9c10odLZGFlUc5kxlABq56rabzY53ADvx/0Y76l5oFkdhqj9nBCn162T/uA&#10;pO+k1wxFz64vrxFIZUvXLR17Oo/gmbg/cPTNTOIFnfdZXVuemYfBybF2VMy92RfHLN7YRXfhJgNZ&#10;fwN8lXr1GFagAzwkfg/4VEmxR1OQu9ZETvyRaDUZZWRZgSLgqpmCFkwre5lSKIbWyIhbQcQE64Ei&#10;RHqhCrticFP6vxP7ksnSjruT64KjSH0L9SmuxykUTi+CWd5FpfEaYtCjC016heZ42jHNH3r/46/4&#10;K//sj/4P/3B7c+c7/o8f/xNf/Y/tS0b+OV/ibveKdl8WfIPb8y5VchD/wrljx0ujCcKoF2HaZuen&#10;be4YDUMeQTUMIm9wOZp6AVrklUwbA12imJXFt+76YKkB5TRc+Ok1rEggn+wiDS+YoEYMeI5kd5hy&#10;aLd4jane1MTTJ5sXx8ZGC8tza/fWQFoQADH6jkZg9Bx3Gx3d3tqzDs9I/+01BRwXldxcb29tAT8A&#10;hW01aEZ6PEIBXAqWdnlphd1uFlYzYJ81RKCe8SmuASa4YaUVGebC/BwLJe5tbCxCK0X5iFZDFJ+D&#10;Aw/i4MChYMCUtmJKDLVcZRakgFWgWYTrV94LxheAhGJOcYSO7Di+TdsRXQhiFkC67N2Xxn8y/dZ+&#10;PZQl5pHUmhpqSE4DF/OxOAgFc4dVSmB9TpZLw5ZVgL1bKgQSf6cHSgqEFZLshxCIzUXYfhQ/YRmK&#10;rMCaMcYnoHiUuhM+wPLh7hcIb6W8lK3DXdxusNFSsXL1Dlr6xje/vtnvdKAUKJ6GoVeTnyZArR5T&#10;9j8mMfdRTSnVaHY7QblKoShXINQqPV2mWiFyuSF+7UyWc72R1xY5pU2hMpRmlR4mAhJv3/xXqXY1&#10;zpqHqlcbjJXyBdbRWDETt7VJkbwj5AhdLJiJWjNvg9gKyrqQsfmv3OmmYw6V+48yO3Z1OY0yC6Qi&#10;eFvovpAamX4C8PDYlOHZWgOEef8MGkWAoQgujzbkGvalD4/FQXPJxweH/E1hhaePXpkeD28OWVFH&#10;85ud04RK/Ii2taSKQlrp6yEMuEq0HnlW+Cf7gO1wDTaCs4E7pHc+0o948xvwRl/z174+Na3InkMG&#10;aI8j0wtLi3wWekS3HbFnbJXtk/SvgFPxh3KAI278inPjVrGhEha2OXZOsA0R5O4krgOK8Oeff0AU&#10;14P0oGyH068D0EUjRDPk33DCIjlEhVTqeVZsMjGTlokV93kG1JfPOB+eg/OKw7olMVlcW4QOQEKB&#10;vtEo/+m9aOeRmMjUTD7jWgzJZGVDIXeHOw70F9N9x9s7e6j18uKKRSZs1aD36KWnrEQ+Oj0mp3l4&#10;/wHACaNInGpQ7l41o1Lnsi9IpTU6srO1X1Y+gUpmy7Qf6XKlaKS/6Sy6Qlzlm9jyUrMuxIhIpcVW&#10;Vr7cTBfwvOJX/MldiStxUqlctcOamuqU2iSXahg1MfoqZ9Vxrfp9WuSl24lvKqJrmqzUpjkYq+jB&#10;LW1V4JbUO0rROElUrdLFjJWKuMopBYdaUBOvTlbTNDDL0oYeisZZWJUTYNJyygJOmgqip7Fsx+cn&#10;lmhgBKAe6tL1kSxNPiWDdYHg5Q0rE/ksmjSqKPhrKIOJWyCKPTikPIPhw/qhGMSPPDMi/WvYIJkA&#10;smuNuExwCgZAkt0BdIHOiAKOf277soD0J6FsIRyhReQUDeoIQ6DFDcZtpGByhIejEK/TZ+ECKCe4&#10;BDSRh1aY9t/oGM1oZ23IS9ifCpdBghJaUqAFuX9ZDel8ODVkDmvYB/EYIZecsTbguYC1jbXpuYRe&#10;01OF16YIS7pOVhASmgAlWs1SQDtPE02jkEQlWtTjMonDrAxkicPcEGANsEIWH6s3uCWvlX12uXCE&#10;ny+fo51XhST05MpMnm8ZxFjgV1nbmFqmFw1fqAHgmiL/Cn/eCflVq7t270oAlKCmaYBnJ+Il6Ya9&#10;oXDFVg0Vk0r1yupgBCkfE9OcUAmhJQrhTwKpvD57n/2D0/y1Dzx50wsrf/IPfQKNpY996+v/v1/4&#10;WT/xC79+cLJ/Cww0FY60TXJJlh88aLkSrzPJgPFlyFQNxVI5mF+Q2J2YgF9iFnntwd4BkHhiZdQM&#10;SbZMEjJiDPH6ysrqGrymYzMODZDs3jA0QOAyPLmkncgdt8E6Oz8xY0qNM+DhIWYck94wCnJ8DBh/&#10;L9fWcwm13BH2B4kVWFHHSAUFdb7YRW3mMN6/uD3rTfZYqwOTy/7BfvJpKprnFixhxzg7YxM8cCjU&#10;g00JPGusOZh7zwNOGharObVEBmvyTfV972Dv0ePHdNKGp9dnh3KZkXZTGHMRYoj2WbGCHYZlm0oP&#10;lwwCCcsZIWLr4jUJN5emDECdcHVJ7W1kyjydqtfC5CwFfifluCmGkkwJhN2AhYlG6jRRaXdf0t2l&#10;NWuRSrCEwsydzDQ0o38u3kbqCMLsoCOwJE4z4yQyNvQZ9qDSZgV2zLV9tzenV6c6EmyVIsNSL1bN&#10;GQcTAsoyYPmq0BaU0/xcvufCRYJz8xv8YgTFjGgrvWkbmRd1Xp+biseXK1I3cVfpL+NfHqDktv4v&#10;K62S4IphiIpVPKSSVsiuTLZiVnuXoKu8MvmMMVZUJoZcmU1tNya4xDiwDo+kn7JOngM3m+z3tjqM&#10;pozGeGokATn/drZxed3IUOrNr5x/O6OY+4oT1d38f+FF+IrPSmm/czT1wgq44gADJVSx6dczI6Lt&#10;6Y8SlTwl6t/atnh/dIolWFgCkQEft+gl0ubjw0OOK8/WgCW77Iuj6T9Y31hH1AnZ19fWNjY2sMBk&#10;MqQz8sFC3SecTtw/DDFqNMQEl6xKY75kGX5Ziwtk+ldDUOEETyojrQlTDaleOL3f8Qm/jcfzDd/y&#10;rfZtrfMQuLvzTna9+UnyJaSOzsHE7MT8sstzEUvqNwRk9OmkhSJ6Y1uRZDC6TYAihhbEjcCeMSFB&#10;ghLWrywv9lYWFml4PHr8hL71OHsiF2ZW1lczjyCs5DQcbSg27LU4OlwLiAXMvjo3OTI+O7GwNDcy&#10;McKsLAnH5uYmDQuCJxYIoDCA/lxVTKl8crC4IlsaKoTHgiVKNAsr3iFf39qhNBXwxxyRFQaHfobM&#10;V8dnzz28d8LToMxwQ+J4UiTj27t7FNKdv+Cg8p4VmWyVgRONlPPhy+XW1kqz5COaU8GRQG5FsRBB&#10;gaLH0itRtvkK29SiqCiSNj7UAHg2EeOZk0vcEamM6c4nJ3gJNNBwrXXNWnWnovJk1wnks6crCtqY&#10;n2pbaou6ug5IpCGf1dSulLhEPTFY6WKlRzmFxFVpsqctcKfbvDPA8OANBe1aD8M+phhWSmJjDu4K&#10;ktksPIATy2I5iSLWVyyz697QGVsRCDcbCInxeQaUo7y5Q0iMaFH7VJAf9xOxysfsWYgkFpeyfCEk&#10;+FDuIYUr9/dSOGXYh7oLZXamnFi2AFHkOU06MlphRsA8eJSkDiJBHQziwQmTx/hJmI6TyxKZLMRj&#10;dI4VdSKgSZ1FbdObsE1Or4EdcdQvQWxcocDeoZAF+yTtApjD01zIggdRtLS6kXfYvVlHvbDEll02&#10;SYvrY5qMlJe50YN9MVUOERKUQcI21t/YWFlaXaIOXRMV6B3HoeDBzebuHQAStqpwsrOzy03DOLIO&#10;jNXU9F3Q5D0QNgELFrDASTzRPt7UzFw3c1ZmXQa1TvAGWe1C9ELVCk/DoSo+SRM5Yc0o0PUZLAC0&#10;/FD2MPnRG5nq07zqM8pHQ3z8FlDS+AyzSSP2XtPzIjCAe43awxSwp2nmsvhtbzANHJyDkKqLp6dh&#10;1SOV4g5ToqDrQmGvwiCXpXJCKFE2EJoxBunKuGK+N0qXFz6axGKN23/3Cy/NT0/+zk/56IW1jU/7&#10;jN/xpre88L5HO7/4K+/jKozyGORs/ikCH9muL7Wx6yNo99NaDETNIRUkeufpDg+R4jyvZESXoZss&#10;21HAwLQJZEio6DoeqSARQrkngI2jCVSFYEWZWQa3YUmVXtIUaHh8Em8c7Z0cOiBkEDMz/ZaPeAuz&#10;P1y6JAXiAkeILLhUElMcQi17Jr7hhA+Zajw44gj01FhohbxSs7fbC8IMc8bWOUgKaK45cSxyiFtI&#10;5AGCBKtI8RVzx8bRMEIVc9sNkTdShM9B9s1ryMvZzAjx1+01JJwENNwG0lQSXSIt5ynFTJnAUuvS&#10;uQrPGhKicRdQRC58dX0JpUJOXWZ8C+klTDzj6t0FlTa3WyDMyDSKielQwVjJYj/afhzqgGPjG/dE&#10;jrlcBXwfAsCeVGpspENU8hJl6KGFA2q4GTtQQyGuYnc1RLg0+5ALFyv1RwHUr1A/M+23LI02UW8i&#10;uudKIQ+0zRo+THo8Xvv0ZBVK8T38/daPeQsCEnBUlKWLWpTNnIROIIlNU6UuYgjGtcxyNYE1qnzV&#10;DxN1FLj0Dg9ewqj5LPWsfEGr3YiOy0Tn76SsKbImLIowV+jV/SSFrC6eacdt6HSPUBDtMvWvHNZj&#10;1NG8IeUs6ptY9RbbtSQ+p3sXJLWMqL0l157s+s6h8BN8cn2cTJKTxtxDQE1Xw3WqoY42u1D5ePek&#10;h6XoY2QHNMRpImNbpUs9hRWcwiEG0QYR0oeLJXne3tlhhRF1KYomcloK+PSskuA75oXthb+Imsjj&#10;zaf7Z0cLC9PiCJ2hlnRe+BDD1A6ZjRztHX3Sx7yWC3nLmz+couWbXvdaLfMt++auoNOkdz2KCMNH&#10;Qz9EdMnYye6xe3BEh9un01cx4+3lGWORb7NIeHdnf/fJzubjTQIQEOLqDQH81RVQ2v29vR49aIT0&#10;/gP23y0jMKjU5rNtCE7AX9ubk+N/GtAW+sFNt1I3ykjRCZYITvHTgxNHTKkxZDZ9iVBzbpbikp0O&#10;ylF4CSrD1HJBocfSsbFlbmGGzZIS+444cf3Ca55nfFl6N3wbE30zJEZOMROEAgSB/oTQSHJot8HA&#10;vXRzb2Od66Yd6jVcwJJuKSthREVMhjx+UvXSEh+UOKsCkc9EQImr8pNUMFP+CbYj03Zd561y6hwt&#10;OUe3pKhUpFSvfl+g7joDk2kb58peqyRZ4vaMCDTT/zcQDhY9uPX6hMj3XZIerGHJbuXyoUowk49K&#10;+KvAsepM/GfxgvAGspDCpvuhFdH51YAC/jxxmJRdcdKVmnAqNgJA/9JlCx6ChbAclPiBuim1U6mH&#10;Ltz9aX0J8ggWTbPwmXyWJT4KOmNakCcKbborKTu8I3qOuo27PQ1KqOLjDLhe+CenzDxwXZwEJcYU&#10;70VwT81C50GENYlnIEoDviC9OC4aNjVsO6k6HpdhcgaeAYZf4LfHSQVsgoS/lFtqCRfXLmYc7C0E&#10;zWcs05iQvdInB6rDDjer6cEnjtwuILLTs6iu9DVOA+FQcVc2DmBC571EfbgZLgRGZBwXIZG4JXbx&#10;ylGoJGsaLq7oTR/tHlANTpHI1VrEWBTPMDpIrFvsxx0+5UlbHz2+yhJWkVH8l+srA6og4oAdUZRb&#10;0ligJKGLnPQxsaIIp4Q5YWGntZR5hmQF1SWLt+AWun1JmFGJTRWHyqyHnLzkx7adoYwcpDU5JhMz&#10;6zCkncDaUN7mBsl0ytG4TTjGnJSJRPTAA5drSJuG+M+IzUpRQre8kr99AC3o4VySn2ztnzPRtriE&#10;LOk1//WP/vzWwTE40JJcbsjnfOZHF44rmX7rLvjvZDn8zN92aXSN1znAe3FFCEvB4xzaugEAGtMA&#10;l87SGshyad7qpP7VFbVsOrCIFaE6DwsYkvsBA25lqJpLZ9yMZ2zHGbtzeQnZMSwVyAIvIP1zT1bU&#10;F5cie52lrDBc2zsnDzB7Iu5BtLhG/5tZIPAkzibPJJBA3zgx96z3RshaAXsDJ+etICyw0Vi54opE&#10;rPmewxKT0VfkfM7p7wJFnxhjPYXE+gY2SCNE4Q5VEMTTF+bu4K7oGtO7AhcSNkJOxOKO5Absr4JA&#10;gTrx6QnsggQfN+xOHUqLzDNHsEmeiNIO9iSCsajMXeYZ4tvOhvD3l4q5wA4UiBuBwNKyi2WajIts&#10;iptAqoBwA6qlaYi5M1UgeibxmLa3TpXKtSp0eaDkkBfCESp7qS6phBCOrSms9TPHEi52TTY1oGHI&#10;i2dmZi3EUsNArYIkMRgRUmmjeU83YfdfTXBMLH3tFj1IxKyxjYqU5CuNQeqVJFfEUNaz/bj+lR+3&#10;zBIj3sIaj+ZnVUhhY0OoeBhhui1bnbOoD1JcxWyl0lUZbk7Ck0mfnPNuOX9n/1+V07ZyQHeKOZ2o&#10;QJ3/q1CDdQ1dvp2CVlSnO+9M7bWfpsCtAFtwMo6sf9bnB2ak0+GL5tsma0QODuNApYKdmJlaXV8F&#10;h8cqaBsPLDQ8PNzb3SHUQAywF2YsrA9i09T8vJSKaCIb2HiOAEaZsB70Le3AyHJ9TfPOPGEA7Yum&#10;ms8mdocfnlYfzQZMEgk5zWiKp9xAgEGcKLEReMDXvfmFGm8ktsHhvfDwIVWVzZ1tRIV2B9d0fHDO&#10;+EsaUmC9RZ1Da6A3gS+SjY3Xt3TrSBjmlwA+ApYYu7e6IfwjG1QYaeHhwI4E4nF3+wCIKrJtBXti&#10;dvzw/PjZk00CRmCYdhtHdR7ka2cAIgkPT85QRcoG6CqpEkEcFVnA87Rjbi9GwKpwuw8PjooDzVb3&#10;SG99ZZkgFMIG7jaYw4vzU7KP8/2z7cfbeFDpMl1cyo5M0JTpxpKgWo/FNAkKO2SeJaVKwg/Jat31&#10;PQpInkogwaycWayHhFhmZsKBr1Cypg1XU2ARhnrkLWSOWISIOwqQqlJscnb6+I/Wdy6xKhxS+diM&#10;dJb97nSnuhaRua5Y29V8TABLxzgjFTeA6FI4ToYz9LP8Z0MyJf/wFZoMVc+xCD8zpaQS5VxPzriV&#10;fVP+TcuiU+PuoHXyrSxcyY3lpdKQ0rmEghVg5fpycpxuCMmEFEi4HYwwsouthAu1SA3cPgG1F7IR&#10;Bg4pDEYQrKtjWPCkEqevrNljXMJY0F5zf3re3Qs4rfAG2Ajkn9QTb1xUFRIrN+6YWzgmA7fFxERG&#10;4WCNHwKPs3oQC2PhKidfHOpUthB77j4YRKws6oGfq4Xf2Fa0l/ddHGOFoXnV1UvFcQwDLDO1Q35O&#10;TxDbSCxgi8GhPk4f7+lgNPUSInuIcPBnSC9Cw5GhAeNHzkNL8UH3hslVnJzVfzp03LJ79zZo1JHT&#10;106YcMgSHNv0T8FAehsSANISwg6dDoc+A+oYoMZE6E/z/OtZ8HyqZG6gVADYO8nziQWolJ06eZCF&#10;TqgnK6F//sUxiZPS32pBioNqpReQGnKf0lMj9LGRn5hWebcTE8SEsse//WU4SsIgHipyuq68GBav&#10;CcprFpbcC59n6PeCZ0rgc3b81HpR/Z2YSfKeu3yAl331X/wD/9Xv/8Tf+NXf4jQBgL/1o1/4H7/4&#10;d3/sx3xkMghbe9aT0lCw+Ba19k7Jb9fCr5Y4RD2TBtAMGn9w/z4VdRJC7p9ZlqWOcaIziphGgzg2&#10;opkrBvXYtMO+thkwSeAm5FLJRBj/MZ68B2WAejFBLZzyKbE1wCPiVETGRUCT01TcSaKTBJklUwTi&#10;yRE9E/rwvWkWvNnOH/SOdo+4EDRDzBw6Yh/cSgl8MERYzAMRJFF8B47jGOPEOKAQow1uqv3hDPSy&#10;aMiqPUDDEwF/zO5cXO0+2+ehcHfOj1nRfi1rHR3qfh83QCREIDvPBghGGvs9LoE0n4YgkEM6PD5L&#10;9nHTGYFrB5aI8yvXCB0fM5PBf+A0TI9vbx8+/3BlZZEXmxrR6nJELoCGAO44/7XV1Rq8RGwxCzQR&#10;DFhVJopzTC9CusNf06iM4kMmSZmZPKo/zjwh8u9wCTOqEO7MsE6SEdQbYIsJJa3VJT1wWpDaFU/d&#10;NURsh71yvl3Kq2zqRVXJXTKkazZAxGneKDoNYICvqTykFKQaOp1GJI5QaJTVZmDvNEnXEABQy1iq&#10;H9yOV8Wh+kepbQrXzSlETjVcHrv11evzo6+R/4xU5MTEVVSirw3I1Es7euz/HZtAqblvqlUqdxdS&#10;XqDTuJY1ddfIb6rbxydmpqksv22OdrYdEKqLxDpLkuvy9U+ebLUb2BvZ3t2ZnAVShFiL3+f0V1bZ&#10;sEmhg272NLrHfA9egvie8mf0lHaDSDXZLR3DJUUeWZxd5LjYvQev2Vi9t7Q4v8BZutIKSiM3NzKU&#10;JjU8RC3h1GCL6Al0EgiJXK0YmbERaj+OMwBvIPlHBmZm+awPvfQhjvr3/uH3gkTknjIuTVZM/GS1&#10;CTryXakliWT2d5g42WGsBfNGhgvmyo62a9tFUy2vLWYxwAXLrV54+IA7h3xSCV5dpQ6+vLS24BIv&#10;2g0Rx/7y6hI1Nu4IZOeYJ6I/00DiPtIC2veuTjzHKySOpgVIQUrDYVYNWOTsYnFu0VUStOGBgh3s&#10;kUFTjZi0PuXkNpPmpGikP/DgKc0gk5QqeF/6oOwduBDzZOWA+Irggh6HNYgJorEhMZYVL0XL5Rck&#10;dvL3yK48KmIXAYpfiXR2iKG4nRYXxeJw8YW5flW2UCg/L03Ho4r426pzxkSnkpM3lGeK0JXsqqRW&#10;nhJYxaLXgRvwwpQjXiNMDZiCsC5VZ7spTzmVQAabYkeXYon4VbLqfDr/MwxSO1vKVG9MmlKv8J0p&#10;LnmEUvT8q9p4eXHnWTML045aw0f1dTv6u/6LT9ZsweZ3TMAN2sbOBW8Tqnd9TUxA8IFdJoNHB472&#10;mOg8MVS6BJlhbQgelxotJlTCbNPj45Ganzu7I8UwHVV8g1uBiXKFLcO0AXMS9dRLltIxAeRku3AA&#10;r9ZwDWBGliTQ7s4WW6+EQ8GYTD5NgEW9o9p85Cux09cujyNlJxCAmyiIN+qUfK5bL6ZBX2kGirOe&#10;HBa95EKMU0Hoyy8iyQLqUWPVmXKYodIA/AgnV2veLe4RcfQGMMGCzZAkQ+DeBMA7xJuWNOUxgsgM&#10;e0aKuNskXz3LqExS4aQJISnc3ntw796DdYZAbynyOpq+mCd599g8pxK+GOWIUteH5WdSM5QjiIzm&#10;95FdN8NEMJUZ/ljRcPtuSKiVAKPTqgHBWSiWwqKgBUJfS5eNSMvSlKhOC/WGTxgXxaDF19Tp9Dtp&#10;uInZlcc5fxnER1CNWcbhzYRNgGM2SDAZD9/bZ+M1Fcz5N8XKjfWHQJr+2t//4ff+0s99/7v+9Z95&#10;+3f/F5/8SaGW7gIur7Ysf3SwYOvlpSK81UTJPKuXjT063D986dETEAnuomKdyNUVBdTaywuugrdS&#10;o+HBwfjAw5Xgnkl7SK3cmuNd4HYiTI50khsw4Zgp/aIQo+CK1SZaMiiQo6/nVDTWiiYoIB46rcgc&#10;ht3i8Bh4IISWUg2N2qWVRaqU1PDIuROeymbnqGnG4+NdZLyDCU/EK60ulknvHfKAgu+EjICWHD0p&#10;4OLSpVKOFfSdIBik6kSPWQ1IgJVFAjO5LeQylq+S6JyGAtNClGRS3kpdhLF98goZVSXRsWwML8aM&#10;KxkotpGaorucGGU1cndss+RbQ7NtoYagP86vqsp9e3nDzKPc6I5GMb4m1j48HbO2/K2dOnLLneJ8&#10;VFJyJQexOVhBqsQqldXiX7KETErwreai1+r+AHpW/ICT3XL/wB0FkDdNnBCDc7M5VfZk45KQhcCY&#10;lIusDCpcf/QixjNhN/WVZoabOdX+J7gpi1phTTB0CQub5azVk/yKG/gqiKFv7OKqagiXcW+JbpPa&#10;qGqzzE2p79xAK/0EJ1J2vDPInvbdy7wOTzgY2y5CirwH+FjxWSkA/5fMuuZSPZP8s0pZFtK4C1WO&#10;raNb2iqIa84/E4ptIiqv0RblHmpNXvf8ayiRYK4pDVIQonb++NEmUIU9yFclarEwhYASRcG2RSCM&#10;MnJbEHXKkXSKuEyUBAggNSR6UE9ffkb6yvmsrCyxIDJhL722E/Z5ELYQjXAC2GSmFUgxxengcYjI&#10;IHkBrw3fQS2uPjkrJ/jmF17A0BkW90cXWBu3OEctNtzGsy56HExQu6GFYdbd621u7dE1lrAGkKuL&#10;Ac4hsUT8mBxCsyYAAqndfVg3OQ7MGIReZJ84R3mQK/ItqA73QCaSxTk8PBht7h3hIfNreCP0hDY8&#10;ByVjEwcz3pufA5kIBl5CZDhtOQ5hFAENaRp9FDh7bsfNA+D3I3AD9M2thkcujI66YSrFYuTPLpnT&#10;4GFx0nTRw3RtggvQEosCgorS/uT8JI+HZunsAlTgtj9JONCxMwaEj+G0DT9yBD2jc3EYWlA+p8oy&#10;jvBUsy7zUy1OwboF35OCTcLwEriks8ngq5GcyqtviuCUFPoTrYZxUNod/kDXolsOmOiu2NPUQHSV&#10;8VVlz4l+Ah+PhgZ4VP4xz0O9j0soP+QrhKunwdYuroVHRm35hARrOQRHDq1AQq+YgVyU1CR1Zwqp&#10;Wy9Ov7E8kJxAPAXbuviEyWnij0vI87Cb/BCYM6bU5hx4jGsH5aZcEgezRXjtMNJO9OgozOKJUhym&#10;k/eMRsBIb4ZQCdprYay0kC8n58apERLNeB7GPUzceW/kqXNs4tKpCUwkCLqEdPJW4JOyKYJ/H+4f&#10;UORi5tpA51zWUKMf4i0IVDNHU8h6d81xiAyQ6PYkkHI7PTad6qYo4FbWE4SuG4tdcmIuqTQ+k5+H&#10;3UDqJuI2PIQRYeouNanHhO3e7q6E0RNTzJCCa5GTk/Ku097+bc88uD1yMlHJ11fUpTkK1iTVHU0U&#10;cX/3gEJLWA+txDWWLgFJM3CV379/B17/emoJA3El3AbZ1wO4HqGNDtyL4IRgyPgG1JcLDaRAd7ow&#10;sTYBEWuZiKgiAvLm8OnGMYKcVEHDnZY6FwemtjUUr2WWOyazqFZ0o4X78SphLY9ctxBH8QwIpFn/&#10;2DnFdbT36Z/0CYtzk9/8PT/1f//G5tf+mc8wL8Hp41vjA3JoMX9NYm3LWNcpkU/inI/2seXMSLGg&#10;FsP4XbD6SeZVfgubnBfM9NnVkOYCRU2qKmcHGPJzIh5CaoJjdkSYsbga/ZrHh7FSkOw5Gn8YgtwM&#10;QSmhM8RkuHQ8OqcICTCmYHYBYotx3ACfyOljSIHWCa8mNQBgB+5HeMctAEDiEXC85tNknmxBwVSy&#10;Tm4wWFoCdAdvjZR9bhAaY2IOG8nRoOVg0QKAMmpEM+OjEwFT3kLVblEQWinqSYMeTT+ngxnDxIbT&#10;kby8OD44mwdFOD4NaoqgCt0NzSz8TOomwd/5CapsfOa8L005Cm0edgZVIEUA5IuXglrv5BA2Pqiq&#10;mCpCzCeAGWUpgKR/FGjDAWAtga6a5TuroKMYDe+bY61M+RA70t0GSUG2L0myjzVlmayNc++RXRNG&#10;O0YHwl+ARQLLSPUOk0JEiNPhRjh4O+4WFCp4zqZQvo29orTGw5KhLfzvKGZCHrpy0MYOglotlxL5&#10;SbVFoGswG2UGW8QQQ8yrWxRzF4N0RrVEnKeRMk9MaTKZbEEpzoIsAM5BfUY5fgNddIIcaY7XiNKU&#10;PecrxrnA3e2rDpM/8W1BSjVkViX3nU2obkQLm7ouW4U7+VPBlDOAOXp5nbvzNzqsVmHdEDOQBLyd&#10;ekbz4wNpMQnLhJvinJEFtwaEQ1guYoomR0eHHEjtux7S0cUqnhwdI3VEzEAjaCwxQ+AOU8xTBns4&#10;IL/CL54ekR7Q/ZIIoFgDiLKpeSJSQp1cRqfBQqRdFE/TmWBiHDZXJ+qIYEzTg2V897//d5w/MmxT&#10;nv13szP3763g+DhVsgu0697GGpeCflvaYw6bJIc9SGcXkA1s7ewTxdF4JJyzggOZDG0OBJYJ8sur&#10;6bE+lHrg81hTjQWgCa0S4mWpTk+NTDIADW0S4ksvkJLPzuGe6JgU8jGnzuaRmZH59ceOLuD6Pj4H&#10;8TJycYP5RT2mBtTDx677s/0Zrud4hzXgVw5/3vSePnomthteH6b+gJAzyXKwT0JGai6tJ1gJRktm&#10;50AfoirwCeCNRHocyxzIKBa6CRWC/aLBGKwMmB5TfIb/ZqfLUEq8Ep1IeGEYFB9YWOiEI1U9qlZ2&#10;KlK83BS5bHcFSJlGqhfyE/HgdVTcbpMxO9nFNJA8vOInX5KBdiWu4n4tSXBInei35KPZeitUDW3O&#10;odK3KnHuEok7OVU3LBEbjDW/eTdiGn2qDkVCtdIu/heHpSE0mUuAl7thQJrA8BV9azcmR3KLYdHW&#10;MTM/CaMXsF/i9h4ESOwJNJoel2I71I6nRNhAMXDntrYuh6ztcPGta0C8ZVIoVVU5NeDD0xOw3AZz&#10;MEyDmRYiPWQ4E7eB+PFqXiNHl0+kv5ABIqw/Rf2yIRQWEQ/uNyaS6BxZl76MPlrGSSRkTHcpCBzr&#10;E0hO2QaOCe7E3dY2cLlqRvboBd7KLB/OGxdHBDxhPBAwtSPrcMDI+m09VcwQvDIIIM24GB65EKHt&#10;CGbCCfBMndAHefp0E1vCo3elzOzMxsYygSelDvpWLlJF4nsj/Jz3kBnvn+4h5NwWdsni5OTSlN6r&#10;2cZMglVdKLayCZ/fp1VZP1d+E1mVjLWvxPwpJSkbZSS5SwKj8ooa1E8ELm6pxkabYc8xS8hiwcHJ&#10;Kkbxcfwk+Uz9toUrht8+u5I8z76m+EopIngdK1mEO5inLoq6u4oRVqv83b/+5d/xtV/4bf/rF/zO&#10;T/qYHmDr0sFyaXeJSpP/XIbjFH6qChO3WBqnU2PIC3bHyQkMBfqETM5QVrzp75uoAtPE65M4GlqA&#10;O167twJcku3lyAzXJ5ur8HeQ8r3To1NLrbejGFOBrifniBiPBqlwkZRTdxZpmGkQRe64hJMEFOOx&#10;0YZ9xnbSXsAGTpIKcxPYcEwckCc0icologXMSJkBOXQGTgJgwjlXhT9AbLUOUnv3iPUnxyYcpoBB&#10;4PSUywuKTcAZBVeOTyGW39J5qN45VK5YT3Kee/fW6SZzPuh+7S9yOTrAWNesnEs7vLpEV5sXAKMC&#10;nu7dvB7u7O8jYlwg8SUDHxCWErrR6eMOZ5m0zHi58bR1rWy5bzukRY6JpOARhJ+Ve6q57te2HtyD&#10;+YysQ3pYpvYSmrjkC1oZvmzzinzCrapWcvYNLDqJ9KM5Lm1PpuLc0u12VX57e3Nwyng3J86wKgRx&#10;ynYFR8ZutFOzulgBrr0OnR0uNpjOKSR3KFkOoLO+zdy674h5b82shOw2mkrjunhCoWtJemUS5s2d&#10;NugQ0s63FlRq00KTpmR+YItpohfdYRvePEqVkK7UiZdUX8MMwnOL/FcE2n3fqmWlO7j1V7X164W+&#10;51Wdh4rwvDZe7mKibgy37kFXMCs1hC2G9JG4ncBX4ObNCPxgtE8JXrC97lafHjCCAF3+8uIC6J+T&#10;qzMifOBoYRoKmXzmQCnGzy3MP3zwgNgAE8pbDk+PIGOF9V7d6Y3AR8T6Tso9duMmBqsr5BPuS3Fq&#10;0BzkBrw15ssd533hPZaLRm5++dd+M01vpMWxMF5AR4D2got2mG06PSXPoe2GcbjH8Nui0CaRuaCn&#10;2JoHnT0R+aCHqh6fE7fwIXx/TIADZGN39wh6AUoAoJSQwB6JclHUM0ioiY8LR/95BVIOcZQVTlp4&#10;gXh5x69uWMDEHSThnmOLBTVVBzTQMYlxkSBe73tRNrJuKg2wiRwdUY6CUkSPy1Dq+Bj9z+XlZUSH&#10;OXVqAUgLH4Yp4dZwk9A02FB4MhKgGNIZ3KzCC6VQ9rBQ1MscemXnRga2zSHc/GA42hLiIESdbA7F&#10;CKeNW3U6W1OklwgNQepIjWO+/FISlDL+1Wku75Rw33fmmLzwFaaL6uVFDct7NDW0PFCQI1fy5tiB&#10;hidqjy1uXxy+SmWFX6+t1JnwTakqriP+PhIccW++zUDPGd2cZPOa6nnGWf3EWsUVXS1f22Y67ryR&#10;cJF2f5zmHeutPrc0vz4fwNgoXQCqFOIGovfgZtEK+taOrqUUI02veQCB+zW5LcBlh78AHFCNGrpb&#10;sYIzsoCpwThqwFtIULWe41MMPyNIHABSAMIaXdTlxc2V4Q6PxS6ZPUBAo4C7id4HRC1cEvYUbkYL&#10;OKzyQDEGfI5ZAd1hBGwcAhE5AaRycVIBlKksMkYqmLsMOsWca8jdlMWj5of0oNF58CfhM6J3M8PR&#10;DXztq0IWhQWHMsHBV97Ky2jXJN+1FGCw530V3sMRd/f3iM7o4mHwYQw/3D0m3iL84goQ7xIM0dRj&#10;4xTwmERlqmtvcw9bgsdKjFFPudB5PrUKAlpWQCulVklUYFyRssKXZmaef6SgmfyIakb7VRBrY+kf&#10;+01cQ5BB0lk6m1eBUb4oRhW+29jbI/O+wnArpUKgEoCXWqhSpV/lfDxZYSV8h/5V9MYfaZY8WW6V&#10;2OtSIIutZbAzv4YFgc1opj82I8zcrpqYdJ6CuXhUobxVO7cuVwmjiE3zf/q972ohFgFFHwSb3Ni7&#10;jLns7u5s75GDUTdyQRYrcWRelb0dAyrjqNQVY4YarIaNiUNsHLoMjR3GDdUgBOA5luCTLmOOlRlI&#10;43pDhlqo3/NKRvMePHefHAaVCGvfOQM4TE8gYwzGSwd/CW3xCb/g/Bw1ZVXNBSA84TscF2OsqPX6&#10;bAzEKho2sSSYLjkjnIAqKP7BiME8P4M/xwAfrqD/Raepx1NiIRRjGqNSr0wsMpdzvXcIpwYVYrCx&#10;59vbu7g2IapMUbprYSqdtAFzf0T0cOyRFcF8xlZBim0YFXL63YNdrhEKDj6Sai6hj91wOg+T1Ntc&#10;ooDiidd20EB5OtknyxX5xyNlbIrH5w5JawBWtoau1sBt3qLVVJVxorQp0PFx5plQY0cjoA6fhBud&#10;j+Mx0VsYTI+zj48knD9Zk9LHgYk7iX+R+U+ombMjzq4aXwqCXltdJ9BRlaM+KRxWVGDyWeDiTn3i&#10;OKJ2XarQfhnhx5IV63dTjBK9Lm2oQpHGtcaMSvZUP8kj09XOAHYG3VrQVvlzKVrpb/64OqIUKNn8&#10;nSEoI+AwUbBSeVGiL/XXt9tpS8HM4zSMSClu15XDure8PglMRY9VNnrlwjxWMyB1qS1T01zUFCpv&#10;MyLFDi8vzqMFBEoEN3UJZAIw1QUIL0kKeAZ0iu837q/RIIOKjgOGjkt5kGd1RGpimVRPTjBnyPlH&#10;fPSHfcRHfhjrZ50yHhkFqAADPgOhjmKQY7MZPdRkeBCKoGmwk0iMPX76lBzg6eNnxMz2nUdGX378&#10;hMsgL3r6aAtqpEMUYOeAy68mO3JL+2N+bl5uC5vXtnrpmyMDy0tzsI0wGoLlkCU51GJEHsDV93YO&#10;JUh2rSREknuM7ePjequrq+YZlNzOD588eQa3FE6FqIomJXePs8W74PPOji6m+pSCZtGTU8LCgxPR&#10;S9ejc1Oz1LqwCwgH6GzuDcaKtBxThsOWV8okzQYHrlRcC8PhUqTIy8GKT4LVjGtnrSNFY4Y+mL/o&#10;T1BPXl1YIhEkNMP60BUC4sgfHtL89Dyq6OIoGhKuZtH4WoMNILvE0S6cgU/EMF8V7fhfKpxYdCfk&#10;LHy3KF5H1dU8o3/6iWibBcdIe96swVf7+PEdoE730hQqvq5ELA6uoSzKrSQJuRPRcjJOgZXvi1ep&#10;t5SemWG0BmFirgR5dYHquurSVZitpxqGFYirdeVKI1/R8xZtWfJQmf0Y2cvrkJ7/DWJgofVUNHf6&#10;UA4VZ40UAzitxAGhFqAcoCnEN+SZ1oRSW8gzDDiUg7nuylMxSqack/3YANS4Nuq7pLvmP2Fsl8z9&#10;lKjl2nWDUByH892BOzNOl5hAyK1fZMUG7W10jBVdbFi8YjDH2JOIXOg3xGPnIQwIvgr3gNFH24/P&#10;ThhN4MTJxpE3NJBIh8QHqC/3V4KlqakVkX2LxPc+WFB3cpEDZZZDmdIs/xHKL83OE6NLwaeNKNrx&#10;hKK3YLDAyM+vLCxtrK0SDYl/dxXGGVdKNVii9jEWv0i7yhW7qRRCaOtjfXpPUE0h5SHSlazcx9cm&#10;4hJNKMXNsonYBUwVqqdYzJImvsVYTcACQM7VH58FNIQkal6JezDFfEqgYzFn3O4YeUZmxG0rdjxE&#10;/sjVoHcgDXOZFX/8aNaI8d7MTmaLqQISNgGzAPuPyE49A4kMwC5Bl2Wj2GV9fCTHpMHvpo1Y8FhU&#10;MwgLT1mw6BnIhZclKtSwab3Mjw7m/Ls+I3GeHNeh8K8oLR2Q2P38nbtxV+vNz6EJIG09PmLiBmLG&#10;8IXKaf2aBw8JxGieIrpcESH4Bz/40uYuUFBCb2GnNHXZK0LLgMIJfp1h+ItLBvLhraaPysIraY+Q&#10;W0ZId/Z2uGnTYwwhzI5csAYmZBfMPLv19ky0nKTwk/MzC+urq+trq7aTXON+fXpzCrekWR8rNRlG&#10;pnXH0PwEm16u0JDF+XnpJkduVjdWAGBYyDGDpf97uvlsE5EGPO6o3JXUYkz5QC1DdAXtRVChoxSw&#10;4IhhJII7I4CIBRdQC4704Lag/UVyk+AVPyFWj/CucJkUivRnRlnOXhP04O2XAZfMSq/Mjd/e28Es&#10;iIg/OyM3p7/LCdDNdM4uTOhF2UWPYxbQ7Kxw8kxAu6nXHBO7cXF9uA8WRDZRRCNjqReIOhkRr2Eb&#10;FpdsAWpikhiFS+RO4rJsfd/eAtmnksS4FjGiPX2X+AI1k/XHsQw5kOWPFm9JmdD5X6nSCxIZVJPD&#10;jAHnVDTTRnpb/pl0JPJUsUssc9oH7fu8JbrGr2Kw2uub1CWASdZStd/2EWatnUlPe05ljf3vfESF&#10;YV3UUi3CAoV3p9EqUo1p1rdrHdrruuk2zW1n9bs35rANoVWqcnfMFhqqc6U1FfXFs6UrUp2ZFhp2&#10;Z5V7Vwf5nM/5vTwFDk7T2GVWo/JNiIDgLkuGB/n9KbtDeCe+e3V+aW5yzlljMoERSBkB5/QNlCj3&#10;QusKeTfsHhcQ9BOUIBGAh0xeXIzjvsUhPeup+QkCB5JVEhI67dvbe/TvWDXCs6fy8prnn8dg3YPm&#10;aW1thHLkaA8CV1EYHmacsA4w08nBGTNtKCzwb7ohFDIPzw7hH4RHg6xmdn524/46qe/Tl7cQUeIS&#10;ULkQJVBetQQvmmF8dm162L9O95odJ7BcLogVZykxrWZOFGQrFwbPJq0KEiPsI1LOY3LZO4R/cyDB&#10;FVBuggWOLKEjM+Me0D6nboad2trdZOE5lW3yVvcDHEGPfk0RnMlx9BDAB8WqQ5qHxydsrgFyBXMm&#10;ZWK3fLuUY5oMwrnW3ggvOIAOJKBLsqH1e2tUtIm3xA/aHGGynFKwEyJBWJd8KqhuTEkkUsG4UU55&#10;mUhPA15Ef+z93/U8wnivAnBAkRJOfSbYKjFqaYJiLLVG9ER4UhyXIY7xdYEEE4AldKnfZ/SdK/Is&#10;8rnpFN+dT+BNOU/ch/9nPp3fGtSovN3pJ9xL5zkGOilItm34TTKIrryQm9FVpEtnml+R+ixI2jIh&#10;yS3owybicYwHJ5dlTxeYQLA5NBHw+ngL2a5voXUYVzsA8QGCs5qjBzLnc5yeWg56RE+l3fCLDFq6&#10;b0Ec9ihdKis0UnZRU2H4EZwUELepYE0ciLOXlzMCtYbtg+OYI5mOnEChiWmWrIDOw94hlNwi0IkR&#10;EuNRHLZ63/CkIzfkB3bcJKG8wQxTfMIZXDOmx7+vh8gS1pZBnoCrskIIKj9mDmAZEseqh6apIwoe&#10;wBMeZWwAHzTi5kMajIpvlbjPJyX+l9sCIpaqEk5X3vDRhWnWXstfFBIp832uiYmkSASMcO6wk+MK&#10;IpyVJdvKbMejrmxJHBCSdjOCiskLAbEZrFdW5jVIz5KOEudYychp+oe22/xnaki+y4dcpGOplabM&#10;WkY7T7/JfwcqJaYLPUbZ3sqGY03rCBXCeW4l936pKFGrhjTyJV2zob2kHmrirTiXxOY5f48mK0b7&#10;ebmxuvz2iu4nUejyZPXHV0pVWLFjqWF3U/gWmaMOgU9lMhkbx2NyyzqoI6ZJXILrLkskjulobAgD&#10;KBzBghLEqlPjMOva5WUi+vyScR4hNZeXGFBmqU28qHavrRJni9WAlThZIHffkbfra4xZtrgb1mAw&#10;5QVg6SELGc7Pp+fYizJHjUTopx/AUM85KgQBI4QYIFtJlLGNRHdso5KD+wj6BVHqS8uL5I2rG8ym&#10;OcrpUq+5eaJwgvLCX0oDa+YjXpHNLdwG1rwQAaFiPMyllaXXPv8AOYe9hWlQ62VmY7dYXbqBdkqu&#10;Yex0XZA82gwYkmoLwqOxLiUS266kGYS2GzzH4hIZPDrCk+jPji+wTUKsl2O2Lrd3mzhUDmMYDVQJ&#10;w44F5+dkMfR/abMQ+LI4iM8n7kG/XCvjhLTlKwKynZ093C2OAJ4qbqoMCzBsXgAopBGPnZhkmITH&#10;5AaIlPPB05iD01Z0TaT5WMZVDJLSlbbHZGJMChF5rTCI321u7pcCJMFOpJKxsVfJT5emNBfQFK1T&#10;z9jPSnuRv+JJTim/9LGk1KQxHxhkRJp9nc5IU1AWP1/xEQmXTKoi6bY6GrdSPiQokHJmFVh1g+Gx&#10;6k3PXnX+UY92eM/oLiIsNSwB8GPq7U4htPOv+9AFSJ0GJ2lqpSw5aGzVEBaLDJVwxFtvpbg/IGjm&#10;4NK49G4+9PTlDz56iQRDJsVJ/QWZp+1y9iVPusyEug3kWzDKZHW02S7FYPlBlhYQGAqxNITtQ/bc&#10;gIQOMnu5vr5C9sOitoP9Q07ObSrM2Qk8HwWbiP966cXHhdDAF9Hme+7h+v3nVpFGAhg6cX5I9jpT&#10;LwWohIju7QAD3yZjIYWwBchqiiGuB+IRcEAuiSeEuTy5Jqkm6XJ5wAKDsxPWEEmRp5k4BdIFcR9K&#10;fk4xlInBMfk7roaoqq0TREFKAMC/0hKi3rxB0ASXF29P0490jLN/9mwbp0iTnjIWWrG/DfTlVJQf&#10;VXkJmq8Iqnhka8tLHAqVIQfiLDFV+7uHOCSW5HHZG/dYTDGrRrEa5vB08+VtF3tNzSxTeZLHn+J5&#10;9mzbVVDD+Vyk00Y2eOHCJZXk5tu0g2PzZabW7Md1RGKqMJVp/EhvlKnzD8YWNjSavkX8itQyhr4z&#10;2E4Qm4d0Nr3EsVLjO23McaJq/iyKJ0IsoF0LcslGilshTjC0Y4GoJ/jny3Q7yMIa1k4y75mk9pTj&#10;VWTWFLp+aLOx1LeyhZx79yq9Zpdb+AIklSLK8hJ8rtMOMqZyAwEMqE/eKOr5ipE6jLVMWpwqZDI0&#10;fx3nZlk6PTVmGGkLy0chaAmj71q3W3CaZu1OQdvtuqIA4BimHUn5si3nZVc8TRPKL1mF5fIstEgo&#10;kOx2xB7Sa5MBgKhiZPrgjPEJQNC28ATJnbqzjVOi8SEVQr/n3HJ2VsgMhreR4t5vqVuJXro4IwlA&#10;XDgUuU6ml6HsO6FaLJGUgzkG5sadPZJjI0WBFaTg1MkCmHCQU+ThUGgwbY6xgU2f4zMyB24ohYnF&#10;5UXus/Qh4lvZHAnH1bEcCsZu5hJwAlEgwy4wCZUimlXR2MYmuvVNzLNDLomcfG4xws3qG5d1sUZe&#10;yYYBM+OydlZeq0qUwMJ4KMJld6wGJ+uFJUSeg9VHs4ZYfD1CgiZfR+O7zHBm8urxReQihVEEZTIR&#10;W4t6OsfgjyvOagqZs6lPTYTtAWO+S4brb//frDo/sTdRqlS/L2/WTo4fWe9qKmVKA3clsQVsQ4zW&#10;g1eFfzIJzO0J7CZQsI71gRYgDRsbMMusuhCQ8jVD+3v7FDkw4hTiGX+BuUVvBSTi9pb1I4RHFCxP&#10;zo83dzdZ37a8uEx/C1wm42abW9s4Qsw9VC58ELZYQoFT5RQkB3CFlbUV4PnDk+HFHvm0EBekmtp5&#10;hn8vQYLegBO9viJ9AU9F8YpYiiISE9XHe/BSXoMmdwxT2iTau4YHi7gO6Kwm3biCvri1iyrLxQ2U&#10;31cnV8eXRxcyeQzpUCANWG+kFC0mKAEcSkxvxYw4ZmocTPcChnYOfCqocPfPM2rDsJJDeW6xsEQK&#10;F/G4iNsxIqBsg4EPaUC70N5AKvGu4yUvd2wOTbmGIYTOPqz9NAQJaGBwBpmI9OKRHN+R0dYmg3xN&#10;lLwo8N3eUgcQWjbj0J+5gmuCFSdCTAp2OCHkzwmPbPitagh5CPUq2ujz03OIjwLSG774wfcnjDfT&#10;sM5EKu6AmJFlJ1RVa2s1084WKoYpobfqlAcL5kmlqNcrexpqrTwf3w4Z/xESrpL/NNZStm8xT76t&#10;dKG0N+i/bswtapDfxiBHFd3t2U0xxQ+V/JcO3yl7HFyhzKNFBTXRWxEpVmWsqUo+9648FjUsTfRa&#10;2kqiqgJ4Z1usVadDMzTYqa4Pk1sP7w+WE+SErBkMh23t7Lj3LHNdKJfzsy53uyT1BWxmub3X52X8&#10;6umzTanh3SwC78AMnynG2mnoHoYXB4HHI1agmf7kyabjRxl/vnd/FZdRT5BEGl0Fe0TZl2KNhDXw&#10;VvR6YEnRCE4A6BzpvMab9sXFzdbmPvnsxsY6KyeJDbAJdHKpAXMCvBhxQwGpl9OS51Y8ebRJsYC7&#10;R5wtcgMoFDjIhTkCrIvjS4pXVKBdE3R7S9uwRx+NhFrCZ/oO09NQW9KGJJDnCcMcedPDCcKKLOcb&#10;UkQOZFx1zfVo/SchE2DSFdZX7hfb7GdcAs8tFTjMUuCpyXvPrXNMhlZIzOSUY5Lw4BQnlh1hl0gw&#10;gSeFCk6MBueLLz1iCCVlWMHqUM3RdOcga+srZB1IY9jPzh6/vCXtzRn0UWP7O/slSUZO1XSrYk3G&#10;Su0lK3VCdiIGKf/IJlnxQwgBkq4mVU/eq44kWc/qxCqYln2vCAuhLuQtH1ftsOielr99XOeK7qii&#10;IvXxQ0nTC0BuyScLI+3NRSiiNE1hchaZXSptckBUpeUsKKJUNBQ9UqZFdpdpyJFrVlAVSgOuNcJb&#10;3TUIYVODzhZkXsNPyOtIIDQBuW3WVHoMc16xcRENcVUJsQsbVMLJdgKfXiwvDoopiBRFhqAYir6a&#10;DjKGmcybTJB0BOODoXS5FbP/4xMkoxwBW088ziMmGg+zgPTNlDYJQzCmpMJE/Xwjk1G8HQrAE/cI&#10;QEumXXhkehJ8qMuC3Go3SVhnX0BOP7pFjjIHiguc39BLZuJkEgx4UpLFBONsuBHujTZilI1Z4gKi&#10;8rAVA2znwhV02pSwUsl4ZrS0d3Qkn4Lr7YC2S7cjBycrgM5ozYzjNqg08JAoErtQ8eoSnAi/R6q9&#10;0z1H3LgXnD9SLIxnXGVh5VKk8q5cmGT1LkyItyzZVNgi4iUHzahFkkuck0Q2Uaiwy48ltaElh3Ur&#10;rN6rAuiEYBUdGQxX3TGHMpNOOFXFLDt0Kb5q15FIVaqisZSccv4lxhUmtX2LTUNS4/CwHCEE3JHt&#10;8gT18iQA/p0ft3JYsBb5fXiQ/LymJfETFdQ155R0RfRnKDnlWQFMwxgv+zFBM8Hhzt60y+tnT7do&#10;KVu2G70BWjpHNX5u5sFz9zbubdjb6o0cHB7SC9s7OOTZU5Wk07a9v0e1HXC/VVg+fwxG+AmAqJgj&#10;EjyrHGgHTaVplsQxhs0snruhCOKBuFHScUzI3oTobUQWDSWwloQFYkwW4k7ZF2a85nDnCPspbo4M&#10;F4uapu30rDtbXFAyM8P887PNZ/Q23A1sdgItGV1mWyQ+qNRp+OJKKc+srC0Gsn0qg/8YW1TPn1td&#10;twsMVHHSChY3i+0u3DGyZTIK4EQsOKLDcrB7BAzL7gJwrmvBsxAO8ECw2WBSscwchEVVUI2oWjTU&#10;DDxpfJyiiSgmE3m6hnErBOTsPG5sPfY/qFk7aS0jAq82pIfvSIfU0lc3DNvKTEsv+9xq9Nmp/Gq1&#10;NYyKEpHcKYvJ4oAo6LKlWLfP0XB75OIs9E37u6J5Mnlbyu5sqeUKTXNSaA9sNIFFJu0qhirwaFeA&#10;j0nvtK9161roUwRmpYfGE1VqLScQ0UzU5ouTved1+V1lDikVVx5bJ6thT4ct4VY1EevD2zSFPyhl&#10;zJs881SzmkUv0rUaOqqScveZVfTyejOv3T6x1aw8txwsJ9WsTuv+1dUHCx8H53/JYLBCkGUsEvNM&#10;kFHzQQyR8cywkdLdijTrM3S/Mr/y/MbDtaVlxIAYncEEkEkra8skqwEJwbFxyXMn9XVsCGyfa90B&#10;Ld3iDqgP399Yw+yT7ZAhc4LSIxn023KjIUgJiBowJ2SNXziiHV62jtblXYATJW+2pEI5hsyEGv4I&#10;uCC3yxMy9QUOonG4haC1SXNQWEDoV6w28v2BOLoEl0gJ5u6DEzAOtA2I2+QJc9rATfZ4bnS5h4gj&#10;9PhI208JHUDkZopylL5dTWgjoc5d3wxpY0COzKOwG309RGM5BoE/nWpoo5492ySKIr/HmRID4SsX&#10;GdC9Ne3mUnAPrrDe20fbiJwwDSDI8CjieulVcndknBsBOEVAh1lgZRJOVAJFCkuc7E1vY3WNHMXo&#10;5eaGhC81alfKl1hxiRrSirsbDNWApjxKpLLFE3xvnby9KREH194VXyO6KdvGjBvelHUPZroZ9MQe&#10;gl0zdx10kb9U1ip7aINLxj7lGcohxblZAvOESp7jD8vZKRDtXL3i+lXFSeXJKgRsfqb1+nLY8JiL&#10;iU30VIpab1VXrVikuFu3KrGbRqP1VpyDw8c4CWSP+ipDaTRP4H6RMSAjJz1cDBbZIMOdHW4jP94n&#10;BaXUems5R45w6vd9eM4ILhlM4Cm7ow3JY5Y5pDjkn8i0e9bgvw9PXRbZMihkPiqy7fYWwCzlLhJr&#10;6f0GECZJsSskBGJW6CqGY0DIAd4AJkXwwam46dNtPFaIpCWWZqA6D9IMutGdPJ4UB9/jjgh2MrIy&#10;TFCOTpRsHyL7/oAqkXzfo47scBuJwMgH0AQxb8wh2GTXjuCzkRk6BjCSUzYAgM6nA2Uh8BYdeXYZ&#10;wlUfjmAodwaA9nP3BXKNOmIdzlhHdHFJ/UOSVSFD9EIMKCJf3nTOKwaqDJpPkOsy/U46yXXFKvpi&#10;U2SDiJT8WzM5hPElK5rD1PzzLT+x26vEV62mYo46TMkKFRuXnDQMRuKTVjsq++/cjsByP7RQIprg&#10;uxg9WYE/biDxuxCwXVrku5QqEIEq+cd8l5DfnUoVlhL4RZg9rBDntLxbGFimHZMWVxSSNX+LwSR0&#10;5lgIhp1fi3g3J/vHXDTmBeM4szAtzVB25TCpAtMcMglUwvaQVBpYWO/vMrUcCZuALAwWl+b5ZCa7&#10;HF2emcukmyhvroJivHxI8sQNCaqwhJCX8llEV0g1JJjYPbparv7Aztpk7qMwnqI2OCR2DoLKd4/F&#10;293ZRX4E+/dhYT1iVQOdC2Ds7PKVui4zaFwmIRfdLdwU7WPqMwxGjM/QWSC9OYCucmF2kagfaeTu&#10;cRO427uH+5hNIhSuBTOLVPZAoFwyOUFzRNpVLp9SKPup1liyytTSrOuNyYsIlyRIA7I9M0e6g/YR&#10;FXGDJ6cHUFtpP3Qm0gNyW/gsZBvPRGEKSkO4lWsUjrE7rDoIMZRdVGl16GQ2UBCgfgAdxT1hKxY5&#10;Oa8HR4ypAY/iBoJDOaN5GeBfqXLm52xCw/JmbcNyMMCUS0p/kBSkcALq0Qsnk3SfDJMHZfJb0+GL&#10;/9QXBiTq5qgyj50QpZxZIVPpRRB4XTMi1j3y6dFqQ3bClq42bAIQ6U7Uk4ZYYCHdBzTpboC87mix&#10;/Pmo7NJLuptj5FxU6EqUuiCvrIEXw18JE7jSJDQVvzWltt5fF1ZXVznM3flH56JrLXVOFhQ1jLOo&#10;d1WuUrqZX8ThAkaSQf7qEqwOTVO62MTWQO7QThtemDUeJHM9R6fBqE1hiJEfy8CWFG0QacSHchfT&#10;4LLgMjG+sDhPtZ72scQszG6bx7rgj56GBBaDMfB8KALG1LjCRpOIHTt6bAIFdSpBP0/fm2LmcHX1&#10;uudXtrdY0na8ubm1tQkhp1nxLkJ2cMznUqMhwji6OCV5PqIYPLxCkoWRjPchFGHIiZEOGX7pWRHH&#10;u/iBvdqnlJPZmsKlnQ3PYYB1bRYS74yV40ACUAB8sGYL63Z+eD647cuCwzHo6y/OTw2mYVO4vXDx&#10;EOaJW2SwNbhlz+7e0UF/qj+7PHs9oD25/XRrC52kSXd6xHiq20+n56gwXe4f7vNMIdqfR/OhGb86&#10;Ex1GTn96dX50QdiCNXHnI1SBp4Lf+YN/xpUhUpLinJ4gJKRu4bfDLtggMAMNx3s37NBgpxJKNgFv&#10;MoF4CKIRzGrTpwxzBUL5nzFQJDLdkCY80e64nCLhyI+rTlWOR2eRHwWJ5J203hKd0MbVaqxAm5q+&#10;tQiIK/K0037IyCwvLD0sh1n8IpHgpo8BquS4rZVT3rC9OmFXq+JGX/xlhVkpPqc32ZibdEOPnjzt&#10;4jVLKpZuLO+445B6KT6enjEyxKBnIAPMymWFHIg/St+WyYVVgYfDeBuhXAE8ltOPnh1xgbrhbl/Z&#10;eMn6eKygmnj06A2ypD8KmW8ky4wNPww0xPCX0uj42B5NEVfteuc4JQQfP+dMzZjNZ4hnvD+OrpkC&#10;4E8SIhgWEpFALYW1lcTcfNpYv4HZ7U2YGNmno2UwPb44O4+LMtCCLXMSEuFoWLq9aTWSx0P6cs2I&#10;hJ/FlCgVWpV7yEwTgwz0tHGFnD3VMCecM1oFFEZuHce03WvKTXdDasqZCBbwDsd/gi2jYmBUMHqz&#10;vLISmfJWWBjzQfoba1ykN2msJdypiTPLYGXD8+ibDDQb2RLZDmZUhi9Hb/JcMVd9xUQG4VH/XyjY&#10;mrfL6+o3nIL7MXxJRDe/aNIftVE88xGZsqn4J6a2vnKSgpCaYNc5K6wV3sVR5MMqO7kL8+qF1YX0&#10;0nUI1bZrn5GWSs0N5Wch0BJoQ3lPjBomHpoSntJ074yltPR6WKkORbXQ8Hm3NnG7mVSAPmB4SUpm&#10;RA5GVPTDkFgZe3V+dLa9tcuHUnFhuwtqSlOVoXlMAS6ECR0+kdgeawkoG1AUDsNB+gHjZlfHB6TL&#10;4bIM+SoihUDA9WJKzkqsYyfaqMFgz3cPD04uzpiDE1nnjPKA+IDonqdBExDjSZeK1VKIdBDqpxCi&#10;UuViuFWqDRrTR6d8t7a+yv0n4QkRMcQZkKqd7O8fL83Pc5fQJiK7TBOPcS0AS0NuCBxqVDaR0FFi&#10;jiiGBfPnziNwJKQTgLfIPdK8dlWAKTQ8nCmXct+4IncCUOIli6YGQL7NTm5agTCcBVqu8o4ALV9E&#10;7K3USonMOIUfDYiScR83C8HBh7JAgpUFS4RNHBw/ytS6M1lc1JlkEMgpaTYTSLW2CAUDJeMCA0Zr&#10;WRYpl5sNk3BayhHKc0wAUZGG9SeO4G87Qb6TzpLR/DNym3UMJXUR4rSs/XfLvX2dulBJQgKTfBV2&#10;SqP7Kt7IePS4D6exa8lJmWWQeYF2v/LpRY/UVa6iLnc8CLHelqZ4S8K+YirPxHX78lwafqtTve53&#10;1S9vjqz7xJxap+rGX+1QWqVmOWKaOUHK8ETM6BqlEtvBLkRwBQrXQ/qLKDAQRtGUR8xUGZFRgLBy&#10;rjLoxpJHKTykMb2FdwPIXkYqzSfhM0LhZmYmEWm2sEMjJzxjwCzLDZAjhlsktKBtQcF4wjhUdhsT&#10;4gxtXrne0ShZ96qDI4hbuvc80/s8ZWSD0Pzk6GhzaxcCjisoi4Y3NC74IcxKJB7PbTwgEwBdHi9N&#10;U3ZEuMQsU94LDx/ch4icsQaUl6KU3PfZkHC0c9gjyylfg4xSBMUZ7G/v728dHO0e0ggvtAFFU2ql&#10;1NYQXhR1cWGeJO3w9JgLcVfr8cmAiEgYgUup+AzA6usbq5Ci4yVADcCUy9XhyQoXwglhFHCrPHbU&#10;lG4Iwn2f1uX6ipy8zKtkM+vx6REGCG3hDFVRhsvDckYbG4criBHCxQtGMELOwc24M9uvpLdKgx20&#10;xDdBFJVJrjm4JhIafMerKxQJcLb9ur3cEEaLl+xYkY0rKJRtFCyriA2N7PB1H1LY2DT58o6UDmIp&#10;yrZX5JIaQX2wYUPN2nXy3xRYN+nnVrFWosFqMHrEcjc+UP1pS9UDSE+klV5P8795e2xFO29+9UV/&#10;8k+VFpUjdHEN/JDoJAF+QK+uXIBCJrEC4TTBR6XvEvrBJSO5sstdiapd9s4h4LEDF4UGuGyhZ6wg&#10;XQrksaMg6FzTxTOlmhEUP5XVC6Q+US0fynwl9phSJ9kJGSa4cgQ6lK+u3HVBuhiHMYr23sUgWri8&#10;UACgD+attg3BhObgCLxYhwvroPS54UPSeIeog0tWXzNhxJPlIvBPUKVxYlLC0DKgczeEaVD6DHIO&#10;xH7lwRKzdXTTx2fIR6DnuWBXNltuqQeI/xgfA1O8uEqjeYqezpbbjhwmpdFAEYJs7Ajo1xlFLFuz&#10;XIWgFuoNJ+djNL9p7l3A9jReyWEehW48AWGeVxgjcLs+SqJJkVqWDKuy8kpoklpMi05ypLKEPt/U&#10;vaoj0LKDPO4SEWs1cQad5JX4t4prpLbaFxQVXAaW11a8VsFSZLvEsT6gvEz9sGKbStD5n/Sk+VbZ&#10;RFoqhUlDt4uTIrTWQ0srKvCKj0lkHRY0/51OO7/ip5am66T0mpGFkT4RQyCfUtjxRmkkr9gzPS4L&#10;CbxiZnvSHcUT9oBfQA7HH17sWBbDDZK64yaQ2CmIZDLLqf3hNbr80aGiaXip8WSYxbHQ3sjeNgzA&#10;9pIkaqQTx6fjxBO+YtPIozkroFHMuxlmUOkB59cbAca0z+66fXq+0itwcU5l396SXhtk29SmugOY&#10;oec1EHOAVWAWyR26afIOh4SA1KSp9GM3odwkhqOjsbAyh+NhQ7CVy9ERsKQUgWAmpBFMPE/Ytksj&#10;7eCQjl6IDPgIcx4+3+lOvAvcTnFMVH8xttyJGlZAIImlUGWiPapf7n2bc0u8sFy7iACccJOmjSan&#10;/DBrJStqIQ3iAbJbfoqzmqBTeUO/zaQFClKqvCqbrVu4DgF6cFinTHgAnBslCNFgMMuiUCLArI2J&#10;CxzQLZL2NZ0xynY8DnugNEDSm+NzN7df4qOD4scTp4xjMt2klbfVqJySFrheV6dJPKHxb6oRgx0B&#10;7gKLWGqr+50+Ja5XKnU6iYbyjyqpFqCwVK4UNUwBpSAVn3UZRLp4eVnFQzl/X+D3BS7J0FFFUVHt&#10;FmbFuxV40SNHvE2z6wzzw7qcOrf8uj5X6935gnxQ2SMP3o1a8WOJSadcfx5NGVCGwRgJuesPD+hm&#10;gTTt3c4vz2B6c/9v9g72CQyQcCQX7D/nubq4at9AoBL2lsAa9TWI57YDH6A0S8TMC7CTmPHDbYqy&#10;FEURymsYNekIc4EuZCehJY0hDci624/92I/yZoeiuYZv7MhTHIV2ScIiCf8IqDCpe9t7aUGJHCOj&#10;uDy5FHail3Y7oX3mK8rPtZNNZwu/GmHZOq3upWXsMPOuPTp4xOxWgyEDjEpzbDwH4HWSFOIgTaKc&#10;TSBaxoFJ0iNHhlbXlu9vrJOLsKzbBlL8GYFbVrwwgDvy9Mk2IT+yC006eoVrBcVCGocTpfzgtOB4&#10;H5VjgAMJoEaGR+Tuu7Nadk5x5RTG2W3Au0j1eHKUBLi5tPYwKxjAjCBKKUvn3idbwwkIY6Pgi2QU&#10;GqjhtpNKhzNDTSh5K7xr9CWMTXm5Zr42xvqi0q8SoYwzlaDml+VY6t/+RMRH6kzRmUhb4poS9Xpn&#10;JdUVcOk6kGeH+CrXqANVnBqYN6+xFhbWg4BHogZ3Z10MIvbvonsVV7UKc32c0vOqUm37nKYlGvMK&#10;pPxEN7WpDI7A2LVyIULIqmHcBjDkauQL5+eF/EC9DcqW6PYM4yobZHIjEmU6uRSTQFT7LCTmYTEF&#10;U7/uTxFwQa3CJdNuiATrRH+DE9JXHbOOcFz2PAh/ZZhhPeo8Lmt5kS2KNHNBBDou50wQBEJ9JknZ&#10;6kDxUiIDckxyA24Y9R6VTw/jl1mOHsZWI5pD5E2PWB5Oyv7AgymDudkQFh+n6iRcGzLOfeL2aNBX&#10;JNOT7vfleXI38K9725RHnfR06IJy2kgfqXY/Hdw5ltKI+62BoDssASDZID0g+j8lKgpxZJprlO4u&#10;GJKi5MtB+Oi5ReI0UjPXd+ztbtZTKAnhjwgz2a1KLu4wByU/8nLxgpcePc076qG7QzsBsf21BueL&#10;eWzFpGsWxpg7uMjGBXDABYi/BnQH5d2OdOXTtaSRHjPtsu0VE8lWED0rAffFVfLJmVNFAmtH+ue+&#10;wYhuXY4HqWNWYJbjxFsgM9hL9u2JS69PC9aDIcoLaprEP93xE3TUB5H5tNZDlg8EI68OqNd+mB2Z&#10;uA8siUhrHixgxytXlMBj1BuOTvanBrdjrNEkRCIhNkJiyPmcnTDSaDGiS5JA+H7Bolk6uiy80geP&#10;8WIEy0II83cTYywSQQC8AayZgo2azQTBoTBZQ3GLqJ2yFuioyYUpeDEQaSYAQElzhtSlOCksGy+W&#10;NJyAD+kkxF+jnjuLyYW7Swq02xtK74gTOSooaUKxk70zggZ2AGVMCbQW6KKI8cUVYCdCCWw01+62&#10;TnfUKNIjl72V5RXMM/FgNlENUBzkEUYjW1fE4RRKZ6ew9igjySWts8NLVjGyuJdS2ZBZkLrryLOz&#10;4uO97d1tbj6yzQnQT5yfmcdiM8dUu+10S6RJKJR1O5CwLi1GFpjjATbO7iCqPmRZ3AqIl8yNySLI&#10;7bPje3HVhubxLgOzQDZl5dE98wWnsXByN9gYRw+pK7imiVMC02HNGOjKGYUJBECCkvkFO6cYYkrl&#10;WACLT8pHxDEhvodN3GNBNyFEflPJhk6wvIDGXrlKcN7kTRkOJraZ/ybdzbjXlqoSd7/0Fba5VY0K&#10;k+rnOZVOyyLw/CAJoOfRJTb1LrXr7l0l3u1o3ZGqLNSVuhIq1XtyMuUDbaPfnVo7SB0p7quLnNTP&#10;5GXBsFc7hT/R8NwxiYRCTQkGoXKcVLvFIS1AgDzowc+Bs+CxAuEen2GLFIQvLJKbROp0CuyWDaCb&#10;wJhoxhqKlNy3WkXqUucuj3MK0qB1hPIVZwIujyokkGjkQWjQCfR4KIfTXqgYfTQYN/aPj4Ix0VEH&#10;fWK3cnVxYWV5SR4AutdASuYm54VhTZ0dE4rgL8yF3HABSgTuzD5OCkKyfXqKRHic7bE9Rjbh3jKa&#10;trO7jaejEsYVkzbAbtabnKMrqV8kxufGYBRoZ7z2hecBlKysLoc1wGopZtXcS0Yb6rfX4EmheaUS&#10;wHAgg7ggWcjbyU6k75uZgB7t3nMbeCmuMPRpg1NWYFLlBjxupSaEO/AwOXuyoOu6IeKzjuWmbuoW&#10;FKKrByTBoas0HQ884zpoZbCcjzDPArI/lOXcubkGB1FGmkBXYBQTbcc4sVSCixjeiqWaFdbyRVRa&#10;hc6qatdcLudRYlV5g76gvEvnPcIgIPIoFt5PrYKPv3cyE9FqH6WqxLkFSJX+tfi+uJMoQyl3Apl2&#10;/om9ktcYHLeWdxf6VAKb04luemV1rOihoUxTs6Qm2SMSvGBO34tOSM7rf+D7fyRpGLZQFsli8qUL&#10;RolHqwHbD3zWRP1YX4NgyjOG8zCplLRim4qc3dauERZ1ncvT02OCCXepYMXTdueVmREmsmKLwtjy&#10;/JK4b2DdkOLQnB4dsu7XsqukzFQIrtkmjTkmmCMV0I3JS2kExqGy8hczTjsMPRyli4FKWOui90eU&#10;A7GHzXDvGFHR00ebuE/AFtDiETYBykpgNkCN+pBxEEdNaCNYOz03NQcXj+wyoZXiMuHboeZGUyFv&#10;sSLCX1npyOWzOtqGOk+ZYIousqOmIpzZaWp3WSI1QKzDS4q89zbWJ2cpKsBuQCoyieozHM55XgzP&#10;KU0xEqsYdmjMO2KY9OdMkct0VkBjGG2fCxRP2qOauNi7lrEqrslDhTsoGgm/W4rZ4p0KdPipswxh&#10;gM0/I4d1GHce1ndtbVeFR9VXiHinbFYaUqpUn5XmXquA5ps7w1+CmmN3vqJZ7Fd9cLUFRRCW++ns&#10;fXtly3JyO16lg3U1HBZRJKDhe8o5CJ8dWKYZJmQE2Nnc9QmO9gSrzc6pCZIGA+ieAqPKk5WV6eqC&#10;p0MSS4bAA2FCB0g4/CZC7kBqw6WERl9cg6GmfOL0Fs/YabvLaB4RG11fi/lwyvlAbgg4pkEwI0+M&#10;FEgwk12kkvGiJSlVAcghe+TZp63k7YLGC1uHuWcbPGflwBrTNYT7rDlnkdENnWtHQbPO5YbQDTNY&#10;7Ry+ZRLTJJwzgToVcu3jU+yPkcr1FaV5UOqSDo+PsWyLD0O7ORSJcE08uZ2bUtboNS1Cq0ryAMun&#10;R8Igr9LpBWdCN437BuEN5oTUg5SARcXgnFwR1+9JzWAFGjJKrL7MyjD02MckkEuWL+0NbMvnJ0g6&#10;/AXUdwG1OFEVTAJNa2vSek2pOPf3DiW5BcNunw6+U5N5BGJ7x9CN4I97gsGJwDYXwN3gTvIQBHhM&#10;jH/Ht317bHLrU2cuvoQmhrPEuwlSk/6WUFs+bAJY3iK+pQNLd0FIUTk2IW/qWa6kut2Z4Et1qZxI&#10;5SXGH2n05JjtFErvWrxWh4r+3WW8rQLwCrN+GYT29uChgk8PN1VTYR2M36dQ3PxEZ0by8+Zw1Fzj&#10;jdpC0gxJzsx3dRN22jojJgQpfmSEaQRK/GQlTzd3TndPaAEz7ylpEzx052L1XOc93luAuiZwBWrx&#10;GFcFltKRWY1MSO5Vy5wafgHlJeJCLxAMIoAD2JtgE3D1ZJ/sApid2ynYxnhCNEbbl7lUJoqmOKdR&#10;FvHSFyb6uTj7jQ88Or08A71kcZTcF3REb8AJ2ENn+IPr7I1s3FvZeG5dCo4F+r+r87OLk4ZBkuVx&#10;GpBhGrThPlx5ykTrCKEHxMfYU6YTeixZpBe+u7WPFu1sbfMFugpqjWdbz0BqCzOUHxP+EkZJmQY8&#10;JK4JPuv06ZMtAh1yCO6g0Cx5UFzhzrYXPI8eKzytDt9eXy8uMxbK9Ai0T7bVGQEmeSAC5fx5I8uS&#10;uPHYHuQPvxZThr+k/MQycJ0Bv8JTCSqbYQqPwOkMLiw0n5BLTxy4b1UskWGPWd0G/Un1AbTQRDYl&#10;+k0UyuJWGwsC6by+y7adyEinJ0fIsHeNEWSpb8vqY9bD4KQmSpgqiD6mXRxubLhxb6KnxEQMcJlU&#10;+SaP7SGrt+2/0t/jYDZ6ebM8I6l4WVdPRJQaq4c1FtLHq2M5SIK52jdcWumX5ee7MkV+kmv3ldaK&#10;0jp0kMTfSIvHVWKw8PpnBwI5CWuolxK5UnuHC5WwZnZpliXnFMxhgnDH++QkVBwD8J3CGhgIYEwJ&#10;BN9ZQUa4Bc7ee08ZQ3UuFHg5FpFtOcxW0Djg3NAHI0IHm8M+BKwbdBQJB3cF3OdVK9XLimmoRHmJ&#10;ngEjbwMnKQZsa748AmzCz5yiaDMr7hc9u7QJqvFzgxuPkflNJMCW5egI6QTXCBM9Nw/0IkUNMd8M&#10;Orh1m86IwSIixOCG7TSqWQDVpwzTnBHEcxkGjUsumLlxmtTXTihAwAEdczb5jNiLJAGCz8PsxJFt&#10;/TQvon49vwATD5n9ZcphuLchjDsPHmxEFhvXkY8yYOc82cpEFYC6V6nyywdGvaqCoar1lDWu0LiD&#10;xJWkwy2Z4J0KjUOXdbDkvqmGNqdRwlH4ucyLVhk0HxDHkGpiBS4V+DQFKmnLV2sf2N7pzHGT0jK+&#10;gakX/DaCWrl31Y2iYXVpnR/x3HL+uUQpqKpWFS9ZMVVFYQ3wkR49PlmCyosLhDSQOUpKTt2i/cAJ&#10;KL1T50ZGqEOQbCJLa+trbuHr95mrX1tdRs65V2ChLBZii/tpaTG8E0YWimLcBKwXR0IH6RRzQg8e&#10;3gf2h45cnV4RH8zOzEoQNaCvjRdZRFOIVEhpJUddXuTk9Ma3o+fo2fGBvfDA+OrxMXKP0COJvMV1&#10;VwGYM4rNbZHeSTrBKTYoaELSGSToZ1wm5oeddDI8xVgN93cOMGhkrYZprFIBrjthl4DbAgx9fAQs&#10;xAbmA/fgIAUQCQjPuP3DW+iYpwdTkHqjNngbPoI7OAv3DqGfZSdIu117jPNztyRNZ2YMryjREVaD&#10;OidMyegedp4CJtW7UXjS0QSmQdyaIoU60JMban6TJDnygnvtFHdBWVxSn3OpcKVe0L3ytmlc4iTF&#10;BMI07gMVXE7bKtPMnAMfZBunZyo+V0rrJ3BDuBNcckwhLfzjLQWIymie5fDN4DDWJPGPUpgkMv4C&#10;FJRWMz+ONQ3rQZfIJBJKRNTktuKfMrcGTx65OmQYwKoYxUFX8V9ZJUQodS52g4ItNRvelYPKgPOy&#10;ipYSEPrPhlLS/nferUVp3cts53tB+pTWZHslLlR3ajWFn9kFiq2I0P7t6Ss/nnhVlUss6zSopTti&#10;OjXlUh0ABreS4PPFGyjqEHzzYmJc4+axMYg88BSo3ssffLK1DdbnUPQFeevxMW6CPAQpReyxufYQ&#10;xsaUUzjP2KBwYI+CQ8FxQ4mGj6bMw+e7b5vwm1opI/OysGr7mK7gsoib+R5hrvtPiEILDwtJ1ejp&#10;s2coO9Ujgh4wQvzxNt4a7SGpYzMTNpSAolCUvQU4SMLsVUgFAPf92QUvQ67oMGDwqRdsvvRUylbU&#10;+N79e/fuc41LJFuEfpwvARomwsqqNRJIPtxmF4ZfTS3FbtwERAfXR1cMUuGVdg/38Gfoud2S6x4x&#10;397+Hp0MeJeoE9C3HkxChmv5l8hpaQXsBxQoM4RNiBr2BdfEc0H9tGmgYiGNlUlzUjd+fb00v4zn&#10;ptmPIBzuHU+PTWKJJkahYnBFq97UZys5jf9lcWUHodNMl9RWPIKdDZm2dbPE+f5nUJM+rh2DxN7+&#10;2LcljErnrEl2oYlaEcDPii8xclEtNFx5t2KbvD3nYohSMLo4VIUwQVBksSlky3gyeerJp5nK2aQF&#10;Y2SsGlYYWGFdAN2pZ5VAe2SFISW3sgXFrlFdVz/3Vaslico8ejxbhiayJoOj8GShO2Jqh9pQHZ1O&#10;yfXQkTqK5CdM/F5ZRskMhUSAco7JyW7mgVjL9C0cgHQlS9cNQIDAcjrbuzt0AEgwjg5PuVH0LjhD&#10;xkbBioL1dnVXbgw6zxyR69lpNLCQhQCFLm4IxxA/DDftOe0Z5dkeYGoHsPlQrhVRRopIQyl7otIo&#10;uBLkop5xXJikNJmyBgwBkwCpDEqb4Bfs9gU7TJh9Az/HNlISJ9iWaXgQCLpkFx4ZhpvYMjE3EwDK&#10;NQHsJQPnpE80VpiphqhteYHzA1aMowJK4kPFuzsybd7kfoyQs2Hf+RUQFk5J1R2zzgrBk4LHaojc&#10;7QQJVWRsgW8JRv7VcNDGlgRLbiZuawpjpUsKIruEmFp8U86E/BFRDkIhPFDHuvDCmfr6CoOSYMTH&#10;RIr8WTslq5y8UfmpglVqmTHjtEqVwLy1jStYsm/flsGPnOdD88EVKnWgVdLNbMcYuYQZndGCPlxG&#10;eWkGPaNKsmCUKOYuGCR5DEt++g870tHu9EwoApF9kuAyFD03Z/mN6gncvOyounC8ALZujLq3V2I9&#10;gEFQcx3tbsMIcM7WOaoUjO8SKD/d3MS+JxB3kp9bih2T8p7YBRCH7JQKOYEAFv/Ro8dE2DxroNmc&#10;CCT0rg25ZEvJzM7urqzf9IWhkNG4s66E4INYjXquYRjbk5FhKLYp4ROCYJorHZpio8nMNAaRdbjI&#10;HnEeeKe9XVyPq+s+9PJL4Brs+TISSCREtkr2T2Xm7Ix6DL2MutP0GdeWl9ddTSqrsdRKLFWlBnNz&#10;Tc4JKIPU2sYcK7Qyz0EESXQDGgkGTvoaEvIxu5qcmTsvRl5AlVM4CLpF35sbmhIubicLZ2aK9Vy4&#10;PsAbNzasuU08RW4OiF9MPb/T4Ad0wQXaW0+QQSSKMaMtyK+wQpw8RLK2kJOFmibG3tLw23PVa8JH&#10;mBJBnLBwXchAILqJiPhrZmYWgcFZ/a1v+mbgiEpKdKGZRM1OEkx6tF3YwDeht49djk0unWu60IBE&#10;tf/REm/sb7OuvCxEmhlvbp+VCmsJe/QpxyqOGX5lQ/nVIUtpbvX77prZ/OjVqO4GHo9JsAUb/FQV&#10;e8vI58h+ajqN7fgVnuXnqomXrass/9HOL6ampU+5RRmy7UKlnLx/vfMH/imvI/0goGcfkEZ775Db&#10;DTaIQMfBSVmetRisSyNsdcAFmwrue2zy3vrG8PyWNUKQ0pkVU6rM4M7t9SgxDfhrs5DrUajt58gy&#10;Z6YpStmOILlxw+woPBdIt6WHsoh0ihccrsHe0rzmTNUXQIPugJA4EJdA9VQvQDKxOL+8sUrfGV1l&#10;+O7FF1/k/MmG3DrPZ5zd9i97MvNB4mZ30IUlTucNhDIyxCqlE8vmmeomcJ+TftLVWGyKY2kK1gSx&#10;5l1uk4CPe5z9rDPYGrvckPUxGwJV0rjkbHSLl8jQ5+dJRwhrJOPu3brwaBoUnqERqTauhQanpVR3&#10;dI/PL89TscEXMZjtSDVwFk6VkJCVwidnB7v7UPTu7e4jU88995BwlWO6F8nYATd2QkwEkCRIJnbK&#10;oBS3MOVyw6kwMVNn7hVmP7tOYUnQvVT/OqQVSUVbSGHkEGvN/yVzVXISTCRDSQIR75QUO5FEs/eN&#10;aUOxi3yGkqF9SISymfN4huxRiT5WcBNFiSj78YU1qyPzKqtjwsDrn7wcrv+cSnCFXbM9v6oDZJtU&#10;G5RtSKtSgFLN0py7o/2/vqk+XVMxj1V+MQxy9Hh61NXYpUuYQ4UelgoLIeNQuo8RKLjHTRgQU46M&#10;TNAUM24kfiKe0J3CqQ0bhjMyRq4JfdxZnRCSDbk2rRcQQajko6PUhqhw2m8b9JeW5+FTZUjTEQSF&#10;e2iNMNktCuPYv4JaMH/+CX7I6T5k9fqMXQ9Daj/05EgFkXc8HPk5Q+ToMI8AL+iwkuR4rKBvX9rH&#10;sNkWyyW/5WZTsOVMIOsn53ZmlK6CeBEJCUkJXGN3CzKRLcUQec+TOtCVzn6rIYAV3ga5EyE71VNO&#10;DlcNtpi7hNZQzTL6HZVVHPcDtjGYrWmqF0RXnCT4XyygE+SU4ApJ0KIlH/hd5FTWUTMay8//SH9/&#10;c+es4hw+IavdlMjA4vxM/xgVF+C05B3Eh9vICixdcUdF8CU/5Szyz0QrpUKxt0pitRi8QN9um5IF&#10;mO6ea5WqqEwzampIwFClYNGpiuxj9ypMqxJAmMDzEwHh7t/Mb7ITPCeYbKBzbwq/cO/mAptnqvO3&#10;1BQ/4zD/KcPPt2S0UA3JicEg9Nk1tgKcAFKtuchmUawh0AYQQTOLrBlgMbhDmiE4PcWzMCu3tbMr&#10;2+qx3NymYyO9WRgeCekHEwRJ1EQ5EQB3KAjXvrw8D8MTocAe7JdW4M8CRR/ZPdjD05OFch+EHEjH&#10;eH1ydkxB1ukEqH0ZRBjpEbjIKm7NVc4CrpnmGr0rTQJq1e+vLq/gUViosDg/s7687qGC18Pl4EN4&#10;rFRlqPC4AiWAKC4RWjyCdygSeDEADdSB1kYtA5CjVUMG0s6V1aLas3IEcBIjz9oj90eADAs5JKPd&#10;QSlRCsDqYxdQHqx69Uc4EXOYjIBRr6JrSDSZcSoZ9QI0E85FWuLTgV2THTCcZQ9APfeeGNEVLiiX&#10;2pRFQyic+BUe0RVco7t2IZkeIT6dHGeTF8kzDhv9EgpDq46VdDKGs91SgSIqfef3/TMxr8KwZBlF&#10;sJIWKiQhSOGPDjiBjlLXNXsrvonHUOFq0ifvbe7ag/CaVxdrJCpr1jeHyUqIUi/1586bpHFupKYS&#10;Nr1KnluBflJ3PjezHypr1ZySqsRdVDwWCKCwjuir9SbPtEpK0b0qAPvJHQrFH/rbNsSXbCc3qr0u&#10;Sh9fVhvrvPbut+2w5idi/70cnu/a8goqJraaWGJuliBAeq0wXfM9e8ep6wB7YNmixEhknhQr+6MI&#10;HiUVGCiQH460sr5ESRWPgMoSE+F/GUfA/vMrEhhqVdTmibH5UPHgKM7FNR9JOATq1vAoJGdUK4ms&#10;WDznwuBcT/Z70bmKBcdQTzLReUncT45KCRYP8uSlTfpuCC3xzu7OvnOlmZgmnFimUzw3TXgDzFRf&#10;lvU+sOfbi8cL3d6+8NqHb3jDCw+ff9CbmBk8fvyE1h2REPtZsAXwNlMkwh2CZ3ru3gOew7NnWy++&#10;+AjuAJ6IyHW67334LZ34pGyLvm093T07dLqKVS4k8YL4hn16hZwHQQCDct5lR0IHODk2Ky2vLmMs&#10;1lnjt7iI4eC3O1s7pD5TbL+eyVwfMBfqskRwczPoEvaOsAyh4Xa54ww88uXF7NIc+UhtTEMjy11E&#10;mLoGWslWwnxDMB97BDbCp7KUwEZPYnTZ/9o0pwUfVR1NuO5h0kfTvUUFCKXzziqDJhhpitLJaLP4&#10;d6JcT7ai/Wx0izcskKJjUK31kcJVKxfHYaTBUZLtP7I4wi+xKKmqxTt1+tdBlpoiJUyMLnVuslOs&#10;HNY1vTVeF4gSkQOP4HZ8hNh092gfgha3nRzLkkJ8w/PiFCigUOrRlgCtcI+KjszNhFl3Q6zDk+YC&#10;8RS82JnhGSY2+3RpuXUPn79Hj4tbRUxTy25N3900YlGIWMlOn/8SdZEeu8QGRGDwHeBf6S5wvWB1&#10;KezL9AS1GosOoT1bRBJnIQYmEpIrR/vYJ68FF3K4j38CBuGIA8EuzqTsCF+YakySVPmu5aGxeM49&#10;ljgHcFWSId5FFku8jlTzUMmwca52OjLeTMkt/AzMbQ0YJmUumiua7LmMiadJFsKR3ZwFFXgIxork&#10;kNOg9cP00rOtbUeuqA44yteK5tq3RM1pw/mYtdolN1Y9IgcpQtrc1MrUk03CGFEtOSyBbKFx/SNz&#10;DZ1xTRBTsp1UIfCnRC8RtQqeSs5KwrsPav6g3lQvr28qMGo6ViiPHKoT1kivHftOFNOdoKAarakx&#10;PRejVgoRrW1wP1U7A+d1mX7b9JmjpTHVNJ3/Mw+fgge+DybvGtg1AAumemFbnWODCIAy2IlGecE0&#10;mgOugHbvJIOIAslvcMwk0Pu7+yATKLe/5a0ftraxDEIZQJsUfGBNcdRnF5IU31wub6ywBFMGu5ys&#10;KwocQrD/T9BC1o3VQsNxAIgcsjw9P7X+3AbBIBeITcPYZvLAXacY5adPNpFemoCnV6c7R6JQQ1cH&#10;CIkkRD1Lkx0ET48Ajk0RvADz6JLgAAginMPdvb3dvZ2TQ1sbTkODUEVCJT4T4opu4sMOdqCk8Y+7&#10;BBmPAFY4bS8SXSPEJPhA9wkoZBY4PubglLXkH4bvymfZoy2GL7EtEruY7TFSYXXPxfKPEEk6lnQw&#10;j4+xT6it7TrSjyUW1y8l1+IOedr4WCmh3VVGu9T4iofP9fqMBNZYq+aGihXTSrm5i5OQkmCaJsSA&#10;uFOgJRMV15csT6VAzDlJ+pDVpUhK6m0lG1081OUZXVhgAFX9sUJ8awX1Pvy+kpYoYP3d+mhNFRTe&#10;zoM05btzMWWlK/hIMzpthXic1EuiCVUY9adRMQ0+5jfSFKfQkUiFuCOpdzXMowx3ddrU4ZoFKHeW&#10;Sytwd6lkG0WqTt+rhzYKflv624xBQ5TH2TXPGMuR+VCClYPTY2o6NryJb5Fqe742yhgNY1KHplvM&#10;v6ul6IwTt7hnfWQEiiJ8vTBZ8lr5meELIFogqe4xVk/ow8cx3clpc6w3v/l1bPBEYNBrZMJVpH6W&#10;UuE78ly4EE6GLh69OWL4vb19Wu11nnzEr7/vQxDmHe8fgXszpRyHInwETAkfBK6KPAV3lYkp9uqe&#10;nx3RnqBWIGUSY02UzaBGAjSCeSXUwsXjigi5cEvmOjwDy0QXoytENmfDo32KSW6KB8CF6WJtDKzn&#10;tDDoIAIM516AAaQghIRzr2miIZgu1YNwEz0ZjFJHorAF1hJ7RJ+e4pD746EGYD9dFnYSYZpjyZd4&#10;TRC6u72DwwMGa7g6O8PN5Zh0SYgN5YNlMzl8JEtSq5nKXFwfnBxWewsslkxAYfjgwl//xrcqYUxq&#10;KPxm0ZnTLvmNzUaHgypqRr/kLxFWrHcA2bxM82dbIeEHrzEWC72ffbsSWb6qhqQvb7CLFnapBDzO&#10;QHK7ofHmeZpOVMSi2Ppf4a9SKcrOigqYKjnxAhLO1GtrWK8rGeDbBKakt6IWdy0W3U+GB72K/GcG&#10;0aK5EC60tnwL7Zova8rnkTTT4w6yExnwmZMLrC6AHnhcQAKz1qw3v0iBZ3iV3kTtq7lC7CyT8BUm&#10;IfRHHkCKtA4IM0HkVZA7UvYk/KLbDc8Y+EBeSr0SeJ0ESLmfHNzvcxuREItz2b5JtCE2HewFpS/G&#10;FqZmkEqyeQwuK05zA/ok+hyZ1B72P0YNpOAEh5f5ZvVkaYnqAkVTF9WJBxRqymXiDPib9MchOx9j&#10;b3ZilrtNpYoPx+kSaQkBAadNx47gDJ8FS8g0RJ1uLTWUIQJAS8NSJv+/Q0kqbWKMGwIjUE285uz0&#10;BGYd7knmG5y7ZkUdyDD2iIGDYXaNxa6QLDZAXsoAEYNiFksooaWIITftbI9OoFaEtSSlBCECFIcW&#10;ga9KkaJr4znLCi0r1s9L3qIq6VTkYBFTpc/grUTWf/Kh3hXrZjX1lqCs3l6RURPvGKN8Zh0on9NO&#10;q06pTpnHbt3ZyRP3pwueoKuLElK6YP6O9qLhiKYjnAJ+RkhZ2wd2mXxdpA+vqyXwAelAsQhIXneg&#10;3JwgFhxrHaMMBtptu3y2zSMohS4v3XWVxVUUogDrUfUk6k03wa0p0h1NsMFqic9xzTMbdQYTiJyL&#10;bzRUo/RYXUQOyPLkiAib6McxM1rM1OY3VjBuCCfhFpPS2e2maAOVIyTCCPPpvnIaYmXWs2CB4fpb&#10;lLGY/bVXzKUSvfhKzs3KEeZ0lq0PjmIgaWTtAgF59H1mkC/Af3CBjN8Dy11dXUGMcSkvP3qqtYFY&#10;/OyMmI5GAS1LyJieu78OPgJLcrjDpl9yZRyHJWTCqde99rVETmgFuf7K8ryJMHcAgU8r0G7aYKK8&#10;t3xOwB9l+OujRvxxWRf0OdTwuCj5EdzoYAGFHAvuQUDokxNsrac/wrNxr1h0W/q0bIRUQSYnpXsd&#10;HSElxhxR6EXvsP8CTJ3IhEnEkBmDOT3BzZDbHfnAwshbG2FGV4oV9mM//rfHFyRkiUC3sKh1skpT&#10;gm7q5hZKjBX3zvzyL9EZFWy18KukuGURSWEi9U3vKkHtbG/TX1WmQBav0s7ShTtNNNYpeKtmzfnQ&#10;mvFPE6TyiIpVk3Tzv1eO5glXQ9zmmsiNFEGbmreeo69vPvH/ff46mUBOSrlKnzrN9dJ//Cd+xhMh&#10;3oXU5ZzuFXZrgpEaHjTPyFAJ2zo9wYjoLHQriOXlDZSSovSG7CedQroIRI73j0EIZSSfKr6T73SR&#10;lX+JJpGWgTzBYwwPwU8jJR3CwWlyEFbAUfql84scMo1DciK4e2aSFVUw1+CbnntwjyyaE5TdQ/oh&#10;bO8Mimx9iVrU8ZWQ6DmIBl2KDRDXocuV2VCeki30b85velfOKDx+9mz/yN1B/OfUmeXis+2dHUqb&#10;XAzEH7u7e5fHF27yEsc14/44bhl6uL6+try2zPdoER4I9wPg6bn79/nxC699Le1ykguQfQ/v3eOy&#10;90FXHR8z6zAre41NN754CzYMdZFoZ+9w86XNUygHjk5cOhYPSv63tLgMgEnuNdTD3QUPwAHQsAdv&#10;tflsi5IsEdXerkgXTowSBk0inqT3N2spSaQwW/ifJkole9XgsE78SqxdutJkpax8UlOD9cTjSkcQ&#10;domHGsojTtQvuztdPbTyBl28MU3JbzxKigGRtqaZd/NEhF4Vhxm2pWjb/qtTyicaPmUha0S8FC5u&#10;MOl7/FWsga+tQCp1riiwoUrBFYPFUvlL4QP2qEtQu9LmaxDdNFuCj/bKCt2eWyf9Eou3uODjbfdW&#10;gfd0YaK4ICQa7hWqRTJx8RkojYsZaSCEs9W1uxjHQAipt0vFTIBvMoJ1GxLicHPpL1My1fKG3VXB&#10;pG54M6R0hPPgUnQeE0xAe58I9SmcOtvm0ltAUY4Yyeg9vKa57NYJorkZOPMJlof5rTxvNJc5MirN&#10;Iey3pg0OhSv2muvdIeQ/ODCfZcA74YuwQ8gymLmnGJEbRfjiZlDngyTXcJMuEBsDGsv4/Ec3mcoQ&#10;4278wCpX7C9XSojj8CDbKs5ADxL6Q4IPou8UIpuHzz1kvh0Db8CDHcyuOt6LE8Ul135in1UqptVr&#10;1lJXpy2hQCpM6QsIRq91C3ghf0IdJfX8GpBLLUrZsBIgC2WkMjPgHR6xoh0mm26vqXow7Gpe4DqA&#10;iIeHKPFrYDx/zPwvf8jOMmEXUeGcr1j8SGOE28PfvRHR7mkISsgJEIxRKP7IFttqS+JihV/kWonQ&#10;zei7XNYBleEU0bgr0W6mR6/YTA65kblWtuYVZlZfGF0ufSj5L6WJ4iRA51K5w1g3uqX8eHoe7lOB&#10;xomVXYVA5QhBQ8yQFsIInPRrnnuABcwaXNfm8JbVdSoi11Ns6GA/po1ynpJ7FfTyckdIacGVOvdw&#10;dc2D1kzB7sg+g4mBBMeUT2xhW3fCHurJQGxdXT7b3GHmjqKPPI0oz8SA9hklSNZVcTmcFuwG3H9y&#10;CbzC6Pgoe+qQf0KZnnxp/kcrAT1k37k/BCwocR0kMcOZiZmx28H8NKiQ2f2j/c2tzdU1Ah4WeAoG&#10;TeE9wAB5mNCQcVoKMPjTdGb7Hu9ZXV4GAj85L3qJJWJsUifTRgwqLKdcdXREnuNsEDpEYwznZq0u&#10;DURY1HgGcjfAY3l2vrO9Q3ZOjVpHMDZYX1t1RauLWDS2PMmdoz18OkOAwwu5ZKP+jFSfU1Vi/oMf&#10;Qh9DUAtWhmoET8uSg/zOxMFYe3CxIhfLHiIWesfZWbwTn1VhDRqAuaLjEe7HFFO6WhMSrPBXdt0i&#10;g7tYpzSsaD4jW4qnX+kyK3FyyeQrB6nvm/wFWp7MIXwfFawkmYj+ll535aHut/EZsdU+nIqAqtBU&#10;RttDtRCqPq1+ng5UU4EEWKUE6dy16/J9OXSnLKmTddUpVamy2STkCdFyLhULomd1yvlEJaCyb2wm&#10;dRrga8QcLlsknqVcentjtSl8u9RWeArZkA2y2wqT3L9psRFL8ziAe1AaJxUlEiAPceVVv394fETS&#10;IovE9IyU9CdnjLISWvFYeeJEHffW11DPzNcT/TNSLQKEEj4JMDsW9w9Z7ZVds3ATMMyQWwrgRx41&#10;MvVz9vtSSmb3/KUYctgHJmEaGWHekr4ApJBkENTAIPrH7vNB8NGA0sWJEMRTFOKUMXz2T7z3fV6D&#10;ZEJRT2sAsspRGSzdAgaG6Yp9v+FRGrKNng9i9hvyWQrI+BhWT2ysrFGLIgYjooRoBKDu7fnNxsoG&#10;ibV7wYw6q/csLIusixL3zAK8Bi7J4+Zbax0bpfXDBYD8gueA4BEGQsijKE7wYKA5wJyRiMhl2R84&#10;QyiP283BwRF6VcsurFg5iKTiRLwaNY3BTJdGJFKwnhssYZUm2x9DGZ2POYiilnJsfp9/RggtJFHH&#10;Vw9Thi2ARovFO2Mf9FJ0UrHC5xRetjQhoy3Biccp1l8tAkqkZdSSVrftheDFK5BKwtC0oiS/K0ka&#10;rvm2Is9MVJS3aZ+jwcZBdZbd3y388rRaVqMpr4gKI9Ku6maECEewKjPYIzdmjYwx5jJIhgn0rSrZ&#10;evOSPLeoqYsfmB3KDx2KESh6jRqETvAaZB2Ib2jDaDrQN0s061NQSBAtiH0p5zjZL8G3FCumO0Ej&#10;cSpGr545wgGO6piOA2EAjY+CNYPFdqpcMeAkZZ2hOEG+4+pqvAnVKRHYGtAhI3JzdJPxahyRgEmq&#10;A3qLPhQLP7gzKWLPWQUqsQ3DOOAzYDhE1C0zXZxzLab4adjxF218bqy44EStCIZ8trh3OA5IBgZu&#10;g0eqidu4IFrjYs+pXeEWaAC6eNKBXoH2hBLpQcPGkAbTHe1Q6zC3x19GOhGCwpSOXYQtW9OvhUBG&#10;fKoK1QKmVyL6os2INY9FfoWsLDV97EJo8ds4myJTx8nLjb78C+op8naYzBObezKxTM1QdWlDcywR&#10;0OZR7kKiO/lH3qoMG+n1fJvrMdqKKrT6aEl9SemrhLlzEbmgVyIuTycRp4UQAAA0fabTL5DjMVsJ&#10;Kc9TfvL+Iwzu9EBYgPHBIcnMPD+HZ9XAFg1g3EEebYLRG0Lli1tGHxAVRmSwb+Vd+Jv4BcSzDF6j&#10;/bXVNRpGhFQI0vazbeSYVrLJN3ESYRZxHnwzDlpeMXgPJQcyyUjy6fFJiHKl9ZKAiFjAPhdI7XEq&#10;NzxcLomAgHft7e3R2CVv5LdYY54axk80MdE9ISCBHonv2AgXhUQtLixRfYHR6f0f+OAHfuuDCOTa&#10;yoobh0LOQviSrjHp6gnmj6gdmcbm7x4diCAc4RNnXX7ihBKVVIdhnZy4pFYHvT58nifAlZBYQlnW&#10;vDjWkOq4uNIR0YdIO3U1+EGpqAncYlvl/kHUJCoE/PF2dGluIYxlxpF8ostQ4f4IntIGA+Tj+BUQ&#10;WoC76VzqA2zTCJqR8E/LwxOgvkfZAKAvR2bAWviuiLEEATc3v+szfo81iYxWIWgW8rsqe87FsmrK&#10;KgpcNeCiYYkYQhhrjFkFXOu6piSlC3cOoNPLFrJ0dRp1szTgTn9LfmMsaiTtzgNwNPRK8Si7b4QS&#10;7Gzsfx2hNejvpvw8TtxejhOf4sHvysz5YQrCogs8AP82BqpRXI+cdm/T0ErME5/VrzQFHh9IIYbF&#10;v/moInTgsPBfQJuCTSbV5AZRhidzo5ZDPkxlVfI88bjM001vPLeKZyCoYBpCcgHcAbWiQ0jzYQlG&#10;CC06Ai1iYw+mktyEWglVFepY2EbQ34S8wm3A5B07KE+dn9+a9CJPR8eczOz8FBMSWni30Eq+il+i&#10;fAtruLNJWdFIhoMXGPZBu7pAYntzex+es/1jEoadZ/tbT7ZPD89CtyoBrROvs1IxL84tEipxTxAq&#10;CAIf3L9H+oF1HoOv5OwMwBZEMlTGQHWIBa6YgEsjWrFfhZe6uX7y8lO8DHcc1iXAlacHp4ZdYzDn&#10;isWukBp00ft/87d2t3ezG8hhN8N0qBfI12+vndnGUNF/Pjp5/OiZbInguehx3ACKYhHmkFvxWx/6&#10;oHyZLD09P6VoJuTP3WUD3A8YM5ocS2sL1taYeJ+zmRLQ+tnjp88q4i4ISAXfKSM1W6zACKKof6e6&#10;0pngaHvrbqS5WYNygL+UwRpys3jT6Ij1Ju34LfCKS0kw3gm925dyAilflQq2sYtyRXYHjHha8FRb&#10;wpoLaa93pZla0elkI9fvqk0m5+XPvPV35+8/KyFI17xdYxQiZ62atEM2HyXoJ8AuryIRnvUI1XoE&#10;inmgzdcs/ACU7W527Na43alzASIVSxJ2AbFk2pcuCrUZSv7utiX/tnvPyBKLhFwAAYKP6Ovs8Mxu&#10;700fXjzUFS6ylaVl2eHJJ6C1dDU6qxMY+2RDwrWEH9nLhvK61hDO8ZhSs9KjC4izsZ7k6DA54aKM&#10;V84cVXUzz6RjyLyW6+WM0UPCagIVRjgtE1xeAq0gestIICPTfX7LA7CVhgscH52adkCJiTmeGz4D&#10;MlovwbIdc6A6NIkFcIZZ2uvQkAOqUmYKbaIiNT0JKSFvvGH9K1AWZyMmmQjE/xGGUXUBiUIBmSKH&#10;Ur0wxzcAKjk9ZJeQ0VpRPRmNqv8zL6zHXL9osIN6pomUleAm1KlKGVR2Vj2ymT8lLHUQiQdfJf9g&#10;DcFxNaufz41SxL7nM41j+D/0J62zNAMiTJFtpMWmbOTHvwv47RjpXbyedsHdZSUTiMWoMy+kRT6o&#10;tRlsN8tjSICW8K8uuy7f93bBYE61+bBqZ6SEUUmEYzR0ejHl4loYWp6jFGLiyz3V3BEPMMq+sMjb&#10;HFjJs+aieMRYqRDwTnBhFFp4Urh/Mh9iZWyYc8GJ+J2NYfMuSR3bny7OdnZ2mDOg3BHIJptEbUAE&#10;0E3sT3JLUskuXjHa6RmrJ0sUdcYZiXCWjfNGt4h9pV1dnpdGOAExUsdpGMMJnw6fHvlMAB3Ub9FG&#10;wikbXH2Y8QEqjMyvzBPnEOtj/6h13dtY3dhYhnMYG0s0xlU4Qzo345Zsv1gRA7kUsZSLt+/f33Bb&#10;xc0tNTM7cQz3gPdiwXbO1j0qvmsQpXClOk8aA409d4iKDzjDHB/OLc/CD8AtAvgoChFILBgKOte0&#10;ZqBKRjjkfJDrkpssm7HYL3co8Blzi3NgfvFJeAecpyHwqJPkGHnJ2dE9ti5dsv+LIrdjzlQCwFnS&#10;DYexzcIGTU02F+FQzmTFjEDaRixpu8Oa3mEEI9tlP6ugEgE0HEnqm2qTcIniC1aL4j7K2nfRVQ6i&#10;7U8ckw8VR68SdIQFcagtLYjKtA5yM8KJQ6LteWFOppxw+woU1X95QySIif7WeFAVf+7eUofQXOWE&#10;RJREDfUnGJc7VpKGpw2Qo1P2VKFSZu5cXL4pn5JwjYPerGy8ZXuHHT/HB4cEMqfuBh0dXV9fT/05&#10;fortixRXTs4ZH85Qm0YBEhbsIwttmWUjCBZXx3SOO33p545T9anTmJ41veRRcrooBaRfLjAljg+0&#10;FZevcrm6ZwLYKG+pWj5Subq6Rq2oBgiDY9dz8CkQFZ0eAwMhUTK1RokcO5N3AC60W0Ko/V2KqZSi&#10;TrY292CaJXyjI8Ftmqc7PzdLWRmwx+4BA3L2moWZM7cghZncydb2a6MKaEe5kW6vwbSv3lu5JxnG&#10;NORJwsitMQwAdvBb2T+Jk1gPT5PiSmKb+eUFepB4qFRWJHJwla9t71ESGq1uEG08vNV7q7zd/jp1&#10;V57wDcuJ4P6ZXF5eokFDDpSGHqaYZwCtLYuIJWU+dfEfdE3cAwoNeniKzmsPmKP19jXRqQpTeZf6&#10;X8u8E95Xwtrh79QBRMofp9WRg+QZZ9irgvfgaa0z6SV9dxKBSHYjCvN46TU3NJKnlrgdExleplfc&#10;YOoDnlAG92q2v3KISGfkvGKXDHQniAl4sMtZSm11WSmVJnPKNER9SnN1nrfqEsXpBvgU3QZ2bJ62&#10;gwqnBNFcMo5KYNLQnc98mO5vfMCPsMLKbfjSgHh40mCbyBkhxL66YoIU416+EW+khU0fmvBCcrPL&#10;yyOWoZ9ZqsFGWVUmykEA4N3iZZBCZVhUS4r9u75CIBEBXA6uyI8Z9JV1EmBygQF+bgZr6zmk3lKF&#10;VlOY62vKlkTnF9fnrjoHe4exvr6g5MM5zEDZgl1m0gc7nnoS58q549Dwz5gKFIpK7/bWHrMOAm2J&#10;uoil4JRyJ8YlDZ2l5WWKwCEXGOI6BLE6ysELHEfjGqkqkFeQ78owfn6BNadYBaqK5o+wRBdlXzIx&#10;l+2hEhLyDZ0j/G6GcGxf1jMoO6hPyExC4Spi6MtEZsw49aEP7F59CGxh1aSyICICkGpNoiMFIQFQ&#10;eYw6un2uSJFegQy3htd4coUc6t6YMCpn0+K4yoytExawSXw8PI9hzbRLl8S2YIsELNZC2xyG74sp&#10;5q477pOwhn1vQJmEI2KMhpdg87EpQqedwWK8FqgihUjInUHi8ydTkxUM5WLanTI+rFsWd1LXrN7I&#10;vgoY6JymrQw9/MC1tQuwEE31iPhtOQGjpAazu3NA0QRBIRwvhZsanWJ4BbYU6clhC+/f8HcCizEr&#10;63snF8cSu2PN2UHAs5PpmEoPD5TwC39xzR6GcffcuaNjyNJDUg4H8C9wEnYs1d+YL1JgLNrO7t7W&#10;0x2grBvrax6E3SzX19RvEH6eNB6DCT0UkKVq6IXxaUofjnvd3JD7YqUBrxJwQ+1KzMIKLUCszpyy&#10;tgjF4Qtddr/KGKtIwn+ReI5iZ2wLNfRMa0q3sbu1l2XDQ6KWvPE6cwneXtyS5YThDY0Ypke9x7iD&#10;m+uZBaDsM3T06O5R6+JXLtq7lA/TwsbNCIsiVpZXqUCE08eZKfIYNBTtMMYQPwpdOM1Qw1CuiGSY&#10;0JOkWYhxZoOZT3RcF/MCwA33NDFBoYK7AJLEJg7zd7TIQxjM5hkULzY0xs6s1QlZZTHhV4lKRKRN&#10;usXeRn7SklZ9khan9qnzrdZcQ5NGAkvcWvc7prupT1VzUvgJzJUfx6fkHX4TnqcK4dJYqNf4uSnw&#10;qFZ3IKr2nryicK71BZg8iYSHbGNxdf5VYU2qE+Wupn4qVPXpvjfxVrHTNMB7ZxMSJgXO3uKwdm65&#10;Pd0wXUu6lmYWHHkMVbcY4rGxx08esy2RookE1JTvDVTtV8hETX/g6FjWITpElFj2DnnQ6/dX3/QR&#10;rwdsJHRJAlKA2JSVyM9p+8JYZAEeQy2DJDk6xpx1DpB4nUl0iWMieHjybLPYYQAIqCnu6mVGwesE&#10;vkT8Qo+LntX66trzL9x/+MJ9qkfybi8vzsxObtxbe/jajak5xuhm5pZmaYSQC1H+l4cJxoRBn7mc&#10;9//WB/eOdpHb+/fvpYOrNSRhmF2YX11ZWl1dHv3v/ujv4y5Y2BwVu86jI0c/PjxD62Bw5tlzO2iM&#10;u0FxfBKgK2ziKDNFUULJlY0F2Lt5r4jOkRGanUyLgJb6zfe/iEcBzAgAXIxVAEAcgCzO6sLNLaUy&#10;DCTtOjwNNQbea6QEIN8Zrh6KsbqybP+yN0p7nohya2+XVQYwKUvzKiMoGKxpMi20/e1/81tHRxd+&#10;/b0/9b989duD6UnU4uNucUhFz53o59ZyHwLpQQSr0yHfkJj4rssbWqM6hK/P/xVJSSKYRPoqlQve&#10;S6QtaAZrya94zH52Kl8dnlvugAIKihOhFmjPK1GP3EhuMpdVsnZpSXLlJqbWZDPjSajPldgiTC3B&#10;b6ISWbvDeUVpBX6Uh/TELCh3KKmkQdaQal9YgFz8/w/+8A/AyYh3/3Nf8bbf+7mfeQHKwUUIJz1I&#10;gAV/OM1H6T6cDpA6jiMqQo560GawJuWSslNTeWNija+RGq1Wgt1ketQLeUxsJ6cW43UF0GMYwaUC&#10;jYIFgKWPFxaOCYwg6SYjwVjavQUqkQIp18bYDX0yPpd5JeQNq0r1XvZZNztOc0ogHsJ32GMBNe0P&#10;Z3/YRQgi/eqGAItustsz+j12S5NSuyIXarGEdDHWoBTlcXFvkbDXfnVzzHEmBhhi3pj52IzdYYZ7&#10;jOR4r113eJq1GLA0ZYFPeJg8jd968UPv+aX3ftqn/g6qbPxHvoIw43rtjPBcAwcFxkGbnUOROvGr&#10;hYWlT/2M3w1pHKrwjq/7///ku39Bu5+EMliBlv5WSBSp0jj+l5/4uj/46R9nfyg1KSoHLE6tarxg&#10;IkZkXYJ2132ISS1xHR/9sZ95L+fhG4lmHRoHv49RJkARlgtXp4tVLVCT4IvQbQ5HqjEbK5FwTWoI&#10;HRKcSSZ2h5kzPzDV0IqqjxkL9XXYbhxdOA/wmuXUnBgKCzZWGJZttfh7f+43c6IJ3pKg8+6EuNVV&#10;qfy5XEbtC+v9i3f9ABf79OUPfe8/+SeD8T5WEvJcbiDFniVGdwdjLz96REBMv4dnS4bHcyGQdUJr&#10;rIe/54tJ440H98BBc2eodoK5cHjz6vZg74D7hEDyoDkCaoX8E34xG4C4klh6gZwdCPE+E87Tal9Q&#10;25wXeSYP3SW7YbFnNTAYOjCtZAYQXkpFBnc87SeDZwvwYDu4G8tLK2XK8AqUXwK/m8TgcRWsV8MM&#10;ssCaub+1e6vcX+wggGiKZLwDAa9al0Zt1Ga6TMKMHUR6eUYUXPkhLQ+eTuqjDrHy9OzcZTkGGb0o&#10;kNnZKNQxAQzFNkEkRIcWqETgKiE8StiZMWJQtY2NSUjo5mO30yPzJA9ypMFaDCXZLXDas0xaGK/w&#10;QQRb4pMyooaQcYl4LBFOIsFvWE2BJSlOf1IXQLtkOOggLpY8h+IT58Mdc0NwFoVyl8jfpucXPvUz&#10;f+/p2dEP/pPv/W/+P3/8L/+Fv/iOb/zGP/8Vf+7t3/JNFPAWZteT1h38wd/3eXxICBeQHvxx1km6&#10;tjI0fhEt0/sAihNeRAlFFiqOvD5+IGl4F5NUWvJK0BOCXnORIC8qYGqhi/YvFDNpjAgREezM0xla&#10;a4CoKOM0ObKGReVp1l4fU4NIBR7J69LN4K76yhSLopcG58ZucQT8JLFP1DFJRfKxHKcu03/GjpEv&#10;ZlK1u7q8xiN87Md8+Ne+/ZtJiv+37/yasyOItYRnSNcEjntyhsyW17nF4+aKgVBSQbGeV/J12WyQ&#10;Lj8c9OMsMDHmlgkDBhYSzHOWz0KJCaph6LLabI3IVjQXZnN6ovdQCcSVgJjJVmiZJCJ3cA/5xAug&#10;SoT6FEd/8b2Pf/4/vf8L/vjn/+zP/sdv/6av+45v/msASTl9hlG5Xl6D7ugF4JoHmjsziVyVNQRo&#10;RQeYWoxNXparnl8tLS3iJXVh6G+/twYiUOPFct+zKqOO/vH/7vcDCuTM4I6i28KwCY180iiuh/iR&#10;1ATiwbnpWd0J5sxZHugzxoj70Nvz4fnW031KPuCBuULaE4j1y4+fSJt2OYTuIIsKIMPRo7n31AKS&#10;GSpdSyZLCLf4OHmiQCnSNJWiM0vdr5mkgKFBzCZOEU8LRB+sYMSBEFOsftV48W3f833/mGHGX3/v&#10;u4mZyh9UoGOQEJLrggspCdV9KyVTjtuAUsG6+Yn60FB02r+q8kS0DdwFAMaKJbhJ4Sq6oGzWZwD5&#10;sDUZwmVOwQjOPELiqARDCmUyCqHQLGIz5ZX122JDdCwNipZKV8nsjlaA03D+j8wQNYvXBZLLS2Oy&#10;3KzJ6eXhpERQjQ2X6AUF3EpVcXOZ14350Gq880feSUoJwd4P/vP/i/7ue97zy+AqoHbMDi6DA+yL&#10;N4a4hIcqCnzsybNth49HzGj5UB508I/M/1tk8hrh5QLEg8+wLMpitZiOQjCkJ1NVu6axvAUBIOyO&#10;BIsLid00Rhm69k5q8vB38x+dMoQXXe0IQunR2TFy+WLV4HPXzVFjXqBNMOojrLy6IdPlc4nvkVvG&#10;TpvZ0OM7XsfnyQrm+gfDRHwAiqSQ02GJobF+mjXdRqKxUAr5OYEX3nCcshI/T3Dje4HJPtvc+s8+&#10;5iMDdYIZCBMQ+oOgBUiiZccsPoM8sbXlpY//bZ/4uz7rs/r9BSbK3v61f/Xf/uTPdWX8RMuZWagW&#10;dElRYBuaVKK4YnsvU5toudlDXlzsD3UItIW8xyIujZ4JWkK6SV6MH+LqKF7HW3g/XcBkNVl5LLJT&#10;k8uyqtEgBxtVHwy9UW7kqn0lua+ASXZ2zovji7zKRmFzmbiMO5olAWiYFOgcnaAMKXyDnnjbOYO4&#10;qhaNRno9jaYlUfU6K+79D/3wD6BKu5vPfvIn/g2BP9aVicXFxYW8+nZ6coaGAVLNY6DGo/09v0zL&#10;u7e4suCOEWLwQp4yeH9oS04hvGFFmrG1hv5ihJkvUA74YAIg1UlTQKR6TQ5J2QaLtLt98PC192zj&#10;XmjZiWOePt0Cso2YkCfweJC3wvo4NcjNISa7Dv2roAqvxQ1BFxcM2TBIQdwwPgqhlMENs3KsxKLT&#10;DRmHbxwbQDBDmor8cW5EhzwJ4CM8Dkj0Xnr5JQ5CMkC32hhlFsLMwdHu0fntOThxoIcvP31MTw02&#10;GTVTpKvbJLlktGNhjuUKrh8h6b84BRVkjMiZE2WCteJZcOYYOzM9xJrEluVD7ve9os5KYOcMeXIz&#10;nhJXylNAGNwK6rSNCQk9ODAx1LDruSBQQDiKVYt7zMdRvj6BDVw22llwaPgMPoKGoO42kCldxsU5&#10;vW+NrdZT1WIm9lM/7bN57t//Pd/9R7/wT/zlr/oL3/St3/KVX/Y2/oYAZGFmPTpy8F/+/s8rAUug&#10;YIHTGgwXVRx6WM3015RhJ9INWIhBuhaeeqeSx8AacCDN6mXeWf10WVXtJSqaqbroKBJFWfu5Q14n&#10;H8JW8FZNju0LHYeEC4lU9BoBiORc88aEX9ac/UQOeJcB+VFp42jZow45/xh+c1R+VbFPJe2pWLeq&#10;bdxjsxe5zy0lS+RU5Vve8TFvfdPXvuNbYHL41r/5Pym50kAAdcIU27ZVD9I0oG0HDBx9B60tyhLk&#10;0nAUcFIGqV1exLEctECYWbvJXrUZomTLRa7Xyqwf5ShCAp0TlL9W9K+kC8bHxDqB8GFan2ISQ254&#10;VmbgKErTlSXJf/fP/cYv/soH/863v+Nb//b//tzDjfmbXcwycYXxQ2L6GiSBTwRKAYeXjUyYhRgw&#10;xAZcAj3HpmHP4XJyH9vQaT780OH+CbM7emtePDWO2V5eWRz97u/6RsYA8ShyvfT7s/PT6AlIKP4p&#10;tUyyT+4y9oV0ChfgY76lZ3HB0OrZpcOEn/O5f+jf/viPHWxufthHvxWEFukaGoOgQ1v7m+9/+rmf&#10;+7sODndBPM5Pz5sSOZqOGrhAmJtChYy91nDHMfggLTocZYx/T0/zMlqgN2dXdEAPj6jHgsAakPty&#10;c+l9YBqEqJMpXpx/ydv+3MjI3Pt+5Se/5mv+RvHj1ShA+hmRG2Qo4Y+8lwmQw3OWKlHjrjCjtmOU&#10;N7pAPgqRXngQPxaTEqnrHFSUyGWmgBKaJFLRS7uP1uGmdOFqjWrrAsZASgJrEo9vjlkJ7YpdQjHd&#10;hnGytYZTNVWwJBL+Vw2s8ANHQ4NtrxkiPoIEvVo0jWRBxxmbkGQiQh9vWujx9q9SG+pM72SpLjCP&#10;H/zn343Ff+9734c15+FimMsWWe0LmVS2DoxSA6dSSFl/7+SI5G9pfs518ZQM7X/ZdatPVUhkIvDm&#10;GYtApzrG5gcbZkowRBJupUhtiPoOF0CxgyWmLuBxipjvqcqTiFMAaDxWOAnzPvrIBrdESj6sWBOu&#10;jgF1TtLCE19uPPJu7W0dEDNxIaicRAnB64FeLNheIhJMMKyYE7kESS3M21w016MBbT3JMXjiG+c1&#10;8H90AkT1UeCE2hsGV9ayNsbzUdAz3CzKslw8p0c4xdktzy+6mTiDjRgXaHUQC97lePrIKKVWHh/e&#10;ztbJ9fBLvuQLHr7u9W94w8ejau/4uq/+qXf/vI1rb2ZLOyuEqoywot7kstQVmLEiuGzYp7L7+ds3&#10;JmZKxC/4lwlwNjm6ni8DjNA38HA1KFwyhd70Q2KTE2Dl4oyolGUEgKCcTV5OCNJFK9nyh1QQy/7y&#10;GDkpYqZEsUbPbkit/oXkLonmWwYiERpW1pQiRX4nlhUNl7Nm55VlXRXWHqIlLvsKWeNbr6/jlGx7&#10;IrniH/lXP4RC/PJ7fv4df/1bCdZB1fBjFg9ySfrviT5dISwpMoB5AhYNqp/cmIgRMDjKRYsV2Zqe&#10;0I67TZA5TQGdBmikhBm5uiWCYZaGb0gp6Lipv+5tQFxNGpHDC4hQ4ICdphlmDYQIycbsmfxG1f0k&#10;84DMHq3GLqeSkYQHwjmCAOIhcQjnWGMuib4iG3sx79RtnT4gfA9XAo4E91O9aTIKgj/OBxMPP5O4&#10;vezMJgdPLx8WNBcv4lcIlMihGU8D1Uf+SvEKdm47FOy+sOYNhUj4aYPwQ58QECIizp+wgg+1mcDc&#10;kPAmh1WNloZDcCSS3ApdAlREypvqC2OWkrGdgTapx2TMna0aQtUujaHFThXImaLjOcPhCi2KoDjB&#10;cqNRo6hAjcpmJeASolK42NTHjOApnBKF2Amx6YQsCY6Z/czf+4eImb7n//w//sSf/NKv+so/+y1/&#10;69u+8m1ve8c3fzOR3NLcvXzK4ef9gc+zZ5n6JvJueSndMqv1zWC2Vq95cCtqVs0mZ9m10VoemkvI&#10;ZLSKKaiwxfQa2ARJqeg39LewIl+Wiqz3pXiGPZbZE+/tWOE8q7ia0uuKezR3fjVS/lfJf/U5wr6t&#10;XlSnsE09db3JKE5lquUuyjsgp+huECFBc/jbnHKMZFTt9qM/+s1f/45vQeq/+W/+T/K7YwWYu43/&#10;QoCgcEVL4JPnuWrACamdHmA0GAjgNJED8S4kFxyVrTc8OAo2geHLKe+i5d44s3LwgfFuDBR2oAhr&#10;sKT0sAm5GA/CCJCuHO4dYdkR+PPbi6W5RU5M7tij8/mV6R//d+/9hV/6wM+9+8e+6Mv/wif/9o8+&#10;fPl91PgtKWRelUeBlQNlBY8m437Qjvddxsb09WB7c4dgiKePLNkKY+BshK1HTJu5KRI0KprFP8k9&#10;4HCqtTCj3/m3vpp/8wv3RFobkG8JKSLHxilTAEWmudv0o6kfcIrcVuwOhJakI6TX2J3P//w/8SM/&#10;+P0f9eH3/v17PiAZSSjMcRbveXHyz/+R57/nne/+mLd+1C/+yi9DZUmAicsgMCLtIKqj2Uc7hqo4&#10;BT2EiVtJz5vOC3ESl8EZ+tigC5Km4BiArakPKIcIjqC/cE9/7uf9MeZLvuvvfN2/+Tf/vklYZ5iD&#10;C8vzT5miZCXVlxrZyBLWpgP+UrFNTSRhSmtbV8TO31LT1jvTnlPT7Bmz2ChQbt6lIqs9ukzdeVWX&#10;omnRGWO1lHyRLA6jiyn+DbUzipMyW9rrnX4kJjAbS9JjDGZ0pTZIzIVZl3wreXdOrLxHgrOk4xXw&#10;aa/Dm1mAiBThPJ2RkXf+yL+4umST7uQP/cB3Q4AKaZY1fBqygLGvr5lWYxC5HKqjE/1RZhaAdbuC&#10;lyIhGB3W4sqkdc1jJUj3tjAExzK18QkpcKKbbvBBZCHVOHVVDleMec7+qT4GFwcN1z4Og0GB+ZlZ&#10;yoksBuY2V3KPiaTbTPdxfmkBQBulMRBMJv2X10iIPHeyGZiwoqnw3/M8CLipB3NnbKsZNKDLsHrY&#10;ogpxlH/TYDdpHuPMh7S6U5Hs0chzCiE9PdQS7wUWlbuGzBoLQoZAgQ8k+4Aqi5VkFvAGnUW/UEGl&#10;iRyPJVz3yZNnv/CeX/2sT/+U8hZ0A/nckH545IQCtvZoxPPRWTEx+vo3vOnhG173pjd+PPSzf+Pr&#10;/+ef+un/yK1LOaekuESinmYzxJGlVgSq514ZZNWlumQ6BM3Z8ssLUifXVhK4cT2Jn9pQTFWSvA/i&#10;qSQerM+qiKfOGUFMQd5enTaZUD6Toan91Ce2CKnMscGwEmfy6ux6F+FonG3YmeNWXFUxU2FOS31z&#10;zFdMfJ1GlRsLvpq8vVl9BX6098P/6p2Mnfzaf/r3f/tbv3NibgqYAmGLWwvtfRsz8UFcMsLAfXBb&#10;oroDI/Axjg4cVeIy/R7NO6+F4YMJWuRDVjoRDbFaC5mkj6zQio8Wy0mZB8M1OTvBqcBvd7ZvkYi8&#10;eXTKMiRX41Akjufqmm4cYrs0P6ujHOvTa8a6moWCi4DGerzWhISs6PycoALkLPm0D6h3ewAbU/I/&#10;eAp4vLJ40LCmQk/uKW4SrHp/ZnxaqvHQCVKIAqRuZTrbCghWCH0gr3f1J890TD59VtkZG6c6QTe3&#10;8iv+Bf2rdd6rIbu0+BR2rxI5r6wtua6IxigRDbWoFF8JuEkAoNPI1nanDrlS2isZA/LZMZNBc0DW&#10;/R7QcnDct5gMYkrQTdwEJ3x4fraDr8emOQI0UG7wrVQRtc26A2p38tmCWKfqnOxSQU/+g0uaJE7Y&#10;2TpUQ29v3/LWD/+z/8Nf4ml+9z/4+1/8JV/2FV/2tm//zr/zZ9/25d/wN94Bc9Ti3EZE6/BTPunT&#10;V5aqQ0S1osVMqo1GX3sZsYonsHKssFWMcVe8ySasVpTq4natvO8tCHlA10HHmq5rl6sXFvejNyFg&#10;UR3csGQ81NFS8g1lioZSTZnJRDWLpP1/C7tJFTyBdrxWeSVXiTfKB+cM7OA3bawUy2vssuici3FS&#10;Arym5WVP4pMq69acRA1vP+oj3/gN3wQGZvyLvuAPcxBZpfFy7LsRZupCZYEZV9cwLDJswZOUhcah&#10;txv6Ehwhi03IzXrMwOC4IT4zopDK0kG9okzD9BIeeOZDcbGol+rDaobk7Y5iIC9cJUra7zEKzZia&#10;u6noRSBgVhsuv+ddv/xzP/1jX/jlf/EvfdkXfcc3fu3sXOi/56nXXpLgYw3o9MmOjXJNTpLEU5fB&#10;IRwenm3cX7bY0RuBaOD8+Dw9fRpb4K2Ze3XDIx1AaUQmx4lEUNXRv/+df42KEXEcyA93BNkkFppN&#10;H13atKkph1Fxh2gjs7L0oW/ZMj0hSJBhKLzp1dXe6Jv/1j/+9ZvB7MjY9LBPfULwB02PoB2vrh6/&#10;5xu+aHn/6IB77GbsWQHwzpJOwrp7RNSFv8RZYmzskozB0nvNTzAsuFJqXUAKZImVCOUaPgIeuq16&#10;bFwqUmAd/+h//yeJmb7z2//Xn/iJny3haCbXyF8rG+mOCnQBhWKndVb4tI3RxfptuOttsxXaKa9s&#10;na6CNmvUC9DX0CvFi5NoXECJQq2RUHDLgbVySIlrOb3K8sm8qW7EFfjVgpu0n7Ub5Tz8R0PQl9NK&#10;o9rXOGQe15i1075c31aIrkRFFQJGU3VvrfpQH2Zzy3ziB3/4R9hEwkq37/++/wv21c3HT/gpMQfB&#10;MbUfhg6q6s5rA3cYW1leDufAkFlTEW/M10AHfHkhyyVT3AcsY+enCrEa48kbb0CaxPnF9g1wNu47&#10;h8+HchFhAfgJBOPimrSAgQQGJ4lGtFOaUHHiiCl59tz8rKhAOiT40eEoa08Ng1JX5Bxol3Av+JXl&#10;LE7A4cds1NO74lP0rYhxcTJlJtmWCrKOFFG/dNEE9ATnZwszi8fnx1ZcxliWMg0mcTAtiBt4H1wJ&#10;ZBHAs1z9eHiMxk7OzuC/mFu3qJ7QyqjarUyDD3zoxV/71Q/8nt/9qTawSoASo9KI4ZO4DNh0PLvb&#10;awJ/+kRcwmuff/1r3vT6N77x47kl7/i6v/run/p5tDB9NHuyebjNTCf99YqqJ8W3lgIjQZEv7qq8&#10;QOLsK5+MNGV4mHIObLZEeJLq8tvgxmRo4/ytT1TjLV4jdSbdQCKbhEdOOVl24ohSTAXmEZOnlinJ&#10;LZHgQSh6ptPBbVS7rRLWtLBVn8xdeB0JlRAMprEuE/tXddjLVWijA5aNq0/gxVSDVJfQChvpQXDq&#10;7/rRH2Ls/dnjX/+X7/ph3kShGkw6hoXoGVMtgFT0/jWrD1lzy/kRuPNQMHQOKudDBSk6SMawyyla&#10;7GA/Vw1CFZtqW2EcuqOt3W03l0+OsUwTOZmfwig7Aw89BVeBWTO4IZkGFTfiSBdixowYkQqDnkT4&#10;9AERsATnFyAhKgUjViBXQXLIGYiTWJXFiivsLXYY9B33a3tni/IN8zz04IZgQa7O2aGysrK8+XQL&#10;5Cj5AyyCyD4PUEi4MCMLTm6rzaZebgJnxUQqc3kSUdbTdfjIVjVZPltHMVv4CTmSWVtxdAqvPQUy&#10;eovcEjliALyfXVBYgk3H23JDigu+YhyzjAXnvi4tcF32OqmTka9zcKYHFUepyqmoOUILgQfnZCBF&#10;Q4OFx/1+mp5IlVBIJxrZfu1cur1IIWWXFzQnfeokpKlm8XQ4AQsdPRciiXCAat9qwu3CytLnf9Gf&#10;olzxD77r733p277ibX/6z/zt7/zOr/qKL//6d7x9XAqVrMEeOfqkT/zP11YXlGGRGpb/w8DX4Zli&#10;XEvQ1AbJx2t7pi9SONO8ijcpj9EAdlUAvguJUuMpsUwkE6d0l9MmFkx2kYiqQVEtz/QltutY2TiX&#10;bJ9tq4IzTJ12RIKvph0V2gSWVHUmtb41AatNEf9SM6flQSqLdvVNhXooWhom+boDb9Rh1debkY/8&#10;iDe8/W9+Gyr1Bz7n0/kUhAZMAsytJu+kf6e4BvsghOI8QlRIWsqQkmCDqN9YKh6OLi/NZycj0TxG&#10;nFTBjUP85yoefablPleSXgxZzezUJHXRcHbgcManpUPTaQ1HQE04wUBeDZtarALVKYzzex+d/uA/&#10;+z//f//LNzJbefH4N4mzx+A5s9SfRjlZ9CkjsWPcYTdnsXvC1IElQpdMtpL5EiGzVZcbOTNH+M8H&#10;cV96aO762hKUluJC2DTKCBF39B9+19s9KRVMd0udqToLTHguLi1wv58928bChpZG/43vgcKYjFz+&#10;nkQaX/P0i5emMhTn+t7Ls94Uus7hJq9uX/7Zn1r6iS//p+/8tp/+6Xc///oHMvhT4wXvMjlJ5IgP&#10;Q/jJ14iJqFqR37Opi6ScwwIjoAoM5Fyold1Aq7JSZebZWygmRB6MjPcmPu+P/Pcso/zLf+4LHz3Z&#10;bVIckY9wp0eW2n46bf6gpni6bDZEqzxdCy/JEmLbIy5WQE02wznJG3GJWndMvAcJ8tQnnk9JSoFu&#10;odiFouKoXUUqOmiTL6FOXm93wG6FAU8H2dDRVRc8gqv7ELNpa6choixom3EEn44PpFmQpExASMcv&#10;0A0/peVdWp1rbY0cvwkkMHEYn/XOHyFmOiZmojdHXLL3bI+LoKLDaWJA6ZFNTLvmFt+AhJwfUQKc&#10;ImsnmWA+DENszQwri0Pos/iWWJeogrlfkkX5iMnOCYAY7yTbAAMIOBurc0qAxVASYTfWFqp3doJS&#10;Erj0iuTUIVbjkxRHR0OlXz05oUcOKsVnJ5y4d7J76JPkIMRiNAtYtgrVU9r7CIZ7FcYnKSPdEgu5&#10;BgWCMebrJFWySUYohpM4dSm9VMcTkwenB9wHQRtuQlQxcTc0GviiB8cnSvUEco8Y0gyAKdGBuRSs&#10;HzD9MZ/laokrTDyRHxok00yv94H3f/A9v/Crn/3Z/3n5aU0WuRet56FD2gRJiCLBBz6AEWscGC1L&#10;tom95eM+jpgJFfwbX/9Xfvwnfq5S2Lw3fbGGJFU8ur6VNwRRlRDUm1M5seiu2NkitJR/qKIQNMBV&#10;82m2Skzl4IULw+2+pTcQNEYZZJt6FehgtQMA71CigbUWYiN+wk4/f6csxWHNGoN6bCqWFrBiGkCX&#10;EVhF97a2jf3MQfkYSeBkwRIJW/F89SYKpVeeKe9NZpJE+i4Pbi/o9971o+/ErD999L5/9S/fhSha&#10;iYQMckiQakGcveAEFaCCOPjiCshQauGSyYT1jcx1Hjpd9NihZkJ85uLPuDkjSTqJdk4bRJXyp8Ti&#10;I9C0MEzpzDyCDYp/yjW6iD1PnMugd8bcDa0jonkKJWqcTS0J64FHSKJB9eQMKJDbZPFA/A01JDcP&#10;4CYzz9wyeDEN1G5G9nf3mCk24EbAroYgxBdWZrl+Ajjai3ax0u9eIMM8vzo4OgD/YSbDVkdiGVgl&#10;HY12wQixPhH/dYwfGCNCsfgtyEh94JAIgIqlJS2oaGRkbXGF+gAOz43pMbz8Ew9mY+IGFpxj8qvs&#10;96X94t66Ss6MMULpxDls724TETo67o5RUOrnlKKdcXO19iR4YWaleXtqBzodqnQrqyvUstlAzAUE&#10;DOBSjkIBY2AoRQCFokyAK8V+UaWoVRaEeGdHRKsT/emp3/+H/xhkg9/1HX/7T3/ln/uyL/mS7/h7&#10;3/VVX/62r/2Gb2CN6vzMWoooR5/82z9tdYU6U8o4aSbeVZUqtKgyT/RIqU97IA6ly4FTN+06XFkK&#10;b08idaYUC7u4JEdSNzICVZGKH1DFm+CWLKuV90nsFLPsx1nTitJyBwh/UySyZKVBL+hJVwuoXzV/&#10;p8dK09EORF1LilKyglSopB9IgNVmgHRz1VHtAq+7A8aLRg1Hbj/sja//xm/9Niilv/Xb/qrNFmzL&#10;5Qi7zHknDNiCo6dnSOIZ0MF9A/2mpMOCG+oiECPRj7U4TdebVZupNmOcQGI/e/KMFBeZ5CNkus/I&#10;HRkd2QIzQ8RQGGfAbNXfJJRCrTztHpt9j3hwxPEYW85cwCiF1cuLf/QDP/sLP/0TX/ClX44Jf35x&#10;CAlCJqqv2SKHpDA6wJVTGyPwICYTdE99a9BjeJYtt9gewOCcDy+jAs0sEdoKrgOLtDg/x2fjVLiL&#10;j15+RqyfyYgeg0eshkYuYRnBQ8lhA7nZyd4xuTx7Ipfn6Ysh864rJrcgytmCqXt/35GZkZHZ5QXC&#10;+Mklycg/6vgleXN9VL3p9fmRwTxqdHx0uLg6x8JyN1K6I7MHS6/elxYP5SU9qLCvIbyEfZCG125r&#10;ceP7FHEiOyktYJyfGFpaMzYxCu6ShEpm3ghzCvWduU/a0KBtmunUWlJq7WpGhRVqGUUrRFY8w8uc&#10;JMrkZUZFU61VoqvH1imPhYNyLlUJ0h9EdgVoZwTbX+ZdCfSjJ80JJn7yZ/mRbi3AwLprVdbOm9vp&#10;Vi5iEb4aeTUVmpi7DhnRTj0JE4ysOdEcPUzClNJBDFoGRHKRKlIwV+0c6rjm4zgKTN4E9SQWAa37&#10;rNkZJ/n18eXJ5eLygrbYnVsUlsbmk1nuHRwydZ6Qhb4YW66su7EoxR3wVOMzWMSUkIVcGJbnmFBm&#10;HscPLoXB06BjGE1MAxJFAOEqnqzK4kwht1tbWyU+AyfHJxKZEMA4p0oXQFjQABggi3WRcsSW2od+&#10;pXw9t+d69HiP2MhhZinvhnZ1MfrBE9J7wn2M7uzu0wRB2LId3VYIfsY5AAwXc+6yX9LXGJuE0gDE&#10;N2pGQUAazFt4Y9EiNr+6QFTuVYgMfGiua3RFnyASl1Hoz/VewaO4OIhzcK1EAOn98QGQWMGGw9v3&#10;f/DFeppVmKkqizVEVxJW8tcEqH6VZ9eksUQoFdKSuoZ5qqZZQKp51h3XqeLUalB38tOCkpLI/DYC&#10;71c0yI5YYKcF6+iS7DZTrUX2pXXO9XGVClf0lOP5VTY6yXcT3vyfnakALS2b2WXIlWnz4644g4xH&#10;BMaqB/D4ib1K9eo0uSeaI8SAqjs1eeZ0wF05GwhJo06flFcSbPhaSTHZCqWwDSYonbIXhY28rMVc&#10;Yw+mW0VFPYuLNlEEfuftxVsTnYA2HUyNMT2/Or9E14/+BpADHi+uHRpxutI8a5lWmLI5B1RuKE81&#10;3R4rmKlzCwm72/swBp/DNMbgwhXMTA7TURk92Tk+krr8lGWh1FyRQHbCIynPPXdfVkeawdNQusyu&#10;3sMUjyPtLHywvXTrBD5BHoYU/17D2B/40AfT4BuQiHIEbtHN+M38GiZ6EkgsizvXV5eQaDwbd4na&#10;JxuyuC4AKthbSBnGbtKV7o8C0eVe+eyJIIGeTE87H8d03iTwXkDAxEKsupNUqUwdXkPAh+Bxh1Kv&#10;Tuk7SsB0eH7smFtWSTruSjoUYCv3ljiMKyVlcknFFluVrgHhwhbNFjPUCHASgQKmPvQpQxaYIi1E&#10;loR3sM4KfggdoASYJLQQOqRxwz1EPuw1d/og12An1dGPVkGJpnSSVgJVhr8rySirubb8rABAJbiJ&#10;gBpwqBPFKJMZTif/wWKU26hIKSFTp3P175xZvEFzJnX8ph1JEvKpNVfU9Db+q9WVm/ibEkV7Y+Mr&#10;KqoSVtS3XEbns1qYVR+ZX3fK3sWCeUdybc/cCbJcwLNHmxRTCJSZGI2B6D+FKPIQli7IUe0RQ86E&#10;DthH48FJpa1WSy/JaEhsTE1VYdeee3DfARpGnjMW4eUR06CbFKsgyVR/x1mdC9oHA8s09HMPn+Of&#10;PHFsLxvfn3vuAVkQAQ0QJYqsE6Pj3JBf+pVfkAR5AKXtnLn3FfZZ5AOnSt2U8wfAt3Efko7Jew/X&#10;12AYv3/v/oMN1mGtrq2+6U2ve90LDx/CYLm68vxz91dX4DhbIM5DKC5PkVWS9MHy6sIb3vwCoLvR&#10;x9uPt3a2kEUDN8jruR9sDQJXND8FUNF9GnC53kD0jE+cEZHU60G1Tw8GUsz7D94s/LHQauOTL8+u&#10;n5V9dGDJ5ujFxif/yLv+FWB1d6FAaIu4u2OS9dQHcE45Oh6SdegbiIdQae4nr6EEDc6JXAR7RUgn&#10;53mSDxh4ODZWiY5mmvI0DSNTwWrGoEecgEh3gtKZbOtGpSAR/DStW8ieDNgTNkHOrxNzFXG2sL68&#10;cJ2GbgAA//RJREFUNpiCkkD+coOr7xHSkiC+CAObBEYanW2SfChb6zwNTbxZyivYlOZqqliav/2v&#10;zrP8U95XWlr5TlNc/q1HDrDU38aNpBuYV6VcFphePsKDEUvdHTxBXPSq+1y3cY8i8XCzEiftH0iV&#10;Qfh/b3WdJ06gQ2KHSECcSrDKl8Ta55fQScxNTYNkAkbAdVFG5NRpOer9yJ3TkiNUW5iBCm8MB0Iv&#10;jJCGLFz6IkfrHBXhP3vjIufOUT+Ks8Y0yCHkT0fHu4e7ZB5YduDnnBJtC6huSIvJPom5SU+RoIpI&#10;kE81aNq1hkGXwzo2johxQkGxiF5CzJhvIEoijWC6XOekS2E7fSCKfJBoF1aNTkFyRuJNSERyzxPM&#10;mq5ZDkLdi/tJ9GOtCG7lM4ebMlso9IR7xa+Smlr65cX0l5mJ5Y4h8ET505zfBNmC96oQEtDqMMXW&#10;jHECi4QdEYG05GJMyujxpWCW1ChyPno1z3i5RQ/aRn5bvPCpV1aDuAIRxaI+K3Yzf/KDHLDBiQr8&#10;VK7FqbbOiyRSyQhCflapR1WAmgSWmKYV0SSVqjwtzPRB8uImzHU9+RS/zf/SX6ifV0SYt/hpNTdp&#10;9clvfFnOt51+5L+uiC9sFOy7vBIx4AbzBImCeHqES7wBU2JJUCMtoougGLACH8aidYou0HEVcJNg&#10;iONkpQnFOWKUacIIdAlWpJuLm8dPnjId7FKIHryLZ9hcMkCsETrCYaFVJOPjUymSWhBizuvqGp4L&#10;DB1yhSWjhEmaQTlrFnr8aeMA2Btgi6Ff4Fz9xcXi4lxKqj4mgngCGmyyA9puLyCxFqw9uzBjHI+S&#10;XDDvOUbZidu2t7kn3nbGQlRA2SKWbFiPj7Ntl50owKqgCH/6bJOLZUaB11Cs4izgiELZ+ZsYbu3e&#10;Cvfn0cvw4BjEMOj05MlTWHYgnbFQ1B+B14BY1Ft36PAQ9WmSaW4qHGl8GFVi7j8tX5oyxIL096k3&#10;idWVT99xPGwFxXrSJ+I50mQ+d2Vx8TWvfR6HQkNT1bEG72xEcR/IxeB6x/4p00k2fZjhHYcdN2u4&#10;HaYJ4lZwfajheodH7MlpqW4sKoJRgYhy+xmf9vGVbd7JfzOfmsQKRJpypXUVD9AUxJCstE/5z+Sa&#10;6XHymbwsdaAatunkv/5pZzFovXaoBFJ1Ajl2k/8oaj4zLqbOo048Vv3OOXk5ZRNK8n1tnW0dM2/x&#10;/M1z0knMq9MQr8yk1PPuJtjWa0lY/aK7YaWPKeXqwham5idux0H1yQ9JVWkcRDYTkWTFuHJXLu7s&#10;7NMeJYXAmDNlwLNDdzCSBs3ET2PwuQtpAu9B8E05hhe41e3qchQW8T7DrZR2pPkll4Z76OTqBMsK&#10;fBVEB7UfDOlkf4JQifYcMbGEHVfX/Gt5aZE5U075P7znF7lagEeLizPgiAgn6DFQCCeGgYiJ20JS&#10;QjIM6hzGBBDgxfRJaw8die8Sq4fgoYAEa4xHMK4xu8QikxVGPWDIp4m/+WS7x9Z31IpoCBOwv3sE&#10;wZJMU+4ZnnWh/T4dFl49Q9cD3iduCy154IfoWUHmHj99/Bc/6vHnzH3gC1Z/9jPHfuav/sGlr/+s&#10;67/wiQdf+ta9P/1Rmx8z8W//5y99o+tQVha5s+QxBEwYGnIJ5iCgr9tYXqHMixfEL/JwCFhrQ5Mt&#10;FXZCZWEqsQx2phJTfCE2iIUtpPiaC7SlORAKfsIjI22JdVKKxMZmQkfpSCbrIfIS/7Rmb/XXuqGE&#10;isVjtkXn2WMresuKSJLa5uAZuq1ybnTGTjOwj6pUcQ4B+WXjh681iLDU6itrZ0KhjOpYynRQtJZI&#10;ouRqWGoM5aj0NzVXW6kDP0/4XMhyg49Uxtt1lf8AzRGlq8JVq8QlzeeYGfYujSjHzDzbyOjM2NLG&#10;/MQcWIrrradbJNZ0CqiXxFq4fXlxbRFWZZq7hC8y9DKVI+u7OE1aTsCIQLndnA3ByxHmAO6AT5xz&#10;pmQYWKKGBfOKt5Dk6cZHCSbDbiBNhcMDhBvzmusO6JG61CRY3nlHaSCiv7ll1xumH2MNRCKLFK9p&#10;f5COhPPWhTpcjKQ4rBOaMu3g5yQWGCwKRsypctvJYHgtjos8Zm56yhNn+vL8dPPZphNAmGOHpZ02&#10;ojuH78ngm2TwzCrwYsKpB/c2pCUPASy1NCTwxDjymoUAvB2PRecOXn8ad3wQOsfsuhCikRs2v8K0&#10;Zhkp42wLi7PsFrBfQ0O2TGlXQIopNHxJl99wJHPvPvSAhyrsSH84trUF2742kIfyDnmsBVGKvbO4&#10;aQiSuKiEKj/XunrYGOWISs0hlwapGkpxTiA/SeOgvjPuzqdkoU4FdRGqZo4tGoUfqi3qijRbryrv&#10;VDJq0N/2EWfuIkjV+nny76L/CCtDKVv6zLkbnT+JAsbR8EVZguaR/GEQ4sVLUPkQUzU6Cr1kkS/w&#10;+RzP1csE02wMzYpMPDQ4nvOjs8kBVBQju1s7ZG68nkPxMnJdzODp4Tn2FX7txY15xsBsl5g1OcNL&#10;q4jyPm5jASIuPZDxrWVFrCUrdNhydUuLgdBHwBnH4sZQa0kFdEhpROpwQwpEFJ4X1/5wpSSJiNr8&#10;3AKSTJQDAwJ/45DASxzuoX986tXB/j6qitPiCONwwiC30nDDXAynvcnnmLNco1BNUr7hpnP5JPZo&#10;KyyEDD4Ty8BEsLaxyqEWlsluptEUlAICSw7F+fMcnn/NQ9wPFpdNduPTEwQuB/vHN+e3U+PTFNsE&#10;Y1FpO7qgMObe0+Hoyf7J3Mw0nAK4PQy7loFBPBbAM51Ehep2FNLlswOIiq3jEniRDtFzFBQMB/LB&#10;sVQ6BoiUmWfnqSQs0zaVNZGagQpDSXiaWI8eqGgXYmDKceOjfXumkTweqkYvkCKHbaMAFsIrEIix&#10;a98nAKqfcb/vrGfzIZ38K6YpgibAKdBdF/qbMrdYRnuaYKgCpuaYWjYStUxXr/Lh0JtUxJS8/E51&#10;7mK2+lHLi0r1ykwnWMsZV2TlN/lH7EaVykq/ysnE7Iag0+uos7w7/5xyHSu5fFxdfpjzbx/zwQ+9&#10;VEoNwRLk3YtLc9QAubd7JLWsN5h2UwP5IefGogWKnQLywPax/XCRMU134hL6YGUwvBAVYUwAK7Ot&#10;TvYTdnRBXXZ5roXi4kCD2IkSBYGG0vagpkWuK0ksxMWHh8ABkSvnNgydZR1DBwie6LBz9S+++Igr&#10;NoW2yqjZlNvpmFC+z+QB9UtG4TiufDS9wUsffJGFtjZXLq9YZASfPSdAZMdEmmWQTLIjb4bs4K+l&#10;+JiETZA2XO8h+ymnZr2JEBSO9zEQ/JSV1zTCuBfTUL/O0JrozS7OQk5APwNqJZ4BQ0/uqej1nj3d&#10;fHj1H99y80NXL/7Yf/2xVw+uf2lx80cfPPvhh4++/+V//Q///GcvkgjMzQxGWNvkAsYrqsp8DrHG&#10;4tTcvfVVnoNcciRkqBd+8ZxM3RWwFMLwDyC/hMjMshBj1C3Jp2fcDNI15rnoly/O0h1aLEEuHUB6&#10;S0P8R9G4lm/Ashe1ZeQl0lNhRCe0JRHFvJ1XGZ2IYKkMWokqEe7KTDXJGfGs17S9DcEGVtTWPr5J&#10;ZOfIKjuoQCuhWCrI7awV3Ox9yQWgSgU512vmte38M1heeYgXWKqa73UwCerqgGpptD2vvVMVvZ2c&#10;mbmu3A0PQNBBDoAVK6rG+w/ugea2ZhMGYXoWJu6QH/LC0DKgVaaMVzcUeFaXXDvIvAOp38HJ4ZPN&#10;Z47PQBuBw5iadDeIDHg9dziEY4AOK46M4On0hIp6jx3mqd5DGugkADVF/mW93QnkHmk8pQLOGc/C&#10;oiwwTyC1LXey2M6VuFIzc50nTrVSNZZkdX93n0umQOwc3M01zTsacLyG/CawNeDVbLJmk6xYMHwS&#10;UXjAavIF2JxB7dmESBBnJgL3Abhb+e85LdfVucwOsJegXWoGXBrVKYI1+oAEUmKDJLSiQ8S8xilJ&#10;Aq6RDyjEK3GdgBVRZRZ7KZgxG8KJFZI/4hpYdaAMMbAOvsXYVfTjky0uQF/VnqyPln/aF2jWs4Q/&#10;niANrxz5FfmvDloOKbRIE5mgKR+hn3wl+IlkRYrKMleonYCFE6i3JD3P0RS/hHHxTfnKptp27sEm&#10;KYlu1ewCnQrdSrv0XCFCK8KO4lBoytkKXndFgqrFRT817236gcfEt/PTc71A42lskR4w58txeZpi&#10;sG6kduPcqVVjv0VN0W9ND2Z+YWZhfZExFJnhXCntwDOz/g7aAJ3BZY/3qZGfEwwwjsck/7Gzxw78&#10;u3IUaJ4dNDM9fgtgzvki4OIAtIeAqEHfHW0f05uiWkPWTKDN3iFpR9g+NOn2Km4AbWhsepZbe3EI&#10;HjUmXdEMYzpD4hv0AtwPUCpHkVgPfED96xx7TlVTyvtpilVjpwdneDYf7djowsrCxfBCElfpwIic&#10;ZkXok0sszaHOe1uEKwd7bK4+PGylDNLumanlpYXkbFZktja3dnf2SBtYQEOSgxUPw+313sE+dwk1&#10;pAdK6gJhm4i9K4H8CDDukLSKd3EV7JNgUy8+dZvI6AhEB9Tq8jOp5eMDgiHOmRSGz7V73hvlbPhs&#10;LAmZjptqQKaD9SLEzIAqUSYVqZoWhjwT7wjYPFQIMZwGBfjLSCHy42yKUgu/egmSVx/73zWRi9e7&#10;7Kn3zOzOamjygCbs/r/y7xFSmnjFlnYojJT2lf/UZY094oBKHTrVThBUyYI8spUPqNlW2/Oqbg1w&#10;a7XxY7sVVcqqiKjpV9dzyEc0l5JQKpcZ+9+oNUtfmz6Kvk4TPy+7c53l47xlVTDD7OQMmru8Azzh&#10;/QH3HJ87H4e1jcL3aEE/9/D+6sYq14KAwblK3OOqdMof2MBDZjExzNfJvYOjgiAN2ByXhQpNjALX&#10;QK4OTo7Nio8OcerBbo0SS7FQEIpWh5PB843CFXLskKmEeqPgYi18Zjqc+AvGL05/a/eQEEdEaqgo&#10;rHn0RtbvrUFTSSVYkmD391wCLhxM9fgg8Btm+26ROwaeJVs5wdPBIdE54TyMa2QPFNLYDeTaEhpx&#10;7l2CpWDQ29hYoaWPXlG5QtsdXiXcQkzhXmMkwu1a+JoLJJweDc0PToR6Gdk81w/hywd/67c++NLW&#10;k80nP/5j//pf/vAP/fJ/+uXtrU0wL69ZPX5GP2V4u7J+jwRrbmoOx4s64R2JMZcpMORZ0qTk6XCV&#10;OCo2inN7mEDBQ1F6IK/igwEC7+8BDJzE8YjAZdqv75ob+jjkaVXTqYCm/krUUZDrqIJpa+RIjSnb&#10;7I8qsMk55JctdGhRlBjp5B3laArE96rmWIX2JedtQg3tqVG1wllXnlhDbSXrDVhSfika7gGiYXWC&#10;gal7JrI4hqsgMutfAjNapFRKovOq/KTioTiqOo7zTaXWTbn9/OQ39WUKpmKU2tkrzEFC7jhKOE2Z&#10;T3s3vHbtwZxzuSTiZLWEtvyC+h9/yLkR9OXVZTBJ/IoqNSH91vYuRVkeqDMyJLLio1zURYxLPEHI&#10;T0PKxYrO5vSIOsjajVPp9abnrSaIgT2mokPKSh7MmbI16OzyAjYk0OirG8uIPvE6TJdscBsZz1Qq&#10;26uu4EfuM9MkTRk9v+sR+l/cWLlPQawDiZVSVvYExqoxxMCt0NXrPvxP+FQ3kWGbNc9UsIa3NOxx&#10;IeD1qOi6Nm7COnB/pje9wAR57CKXmmfJfZtdgCsRFWPdysjxHku3jmVGJvnOTL4hYJhVLK8ydnHF&#10;yOcIl0DawLAJRVxCPtv/WRb9ilksCfGhcQxNd5Oz1I26QKeeeSLjWNXiuagAI28rsYmhzcvqOFWp&#10;Kvx1Xt4oWDhWQbdLXuurTLDjIWn3VZiu+6hAvHtdhvXqChJytYZCakXlbMrd5NB1MvxXLbzYfBHl&#10;/jInkAzELhD/lypUqW07L81TZ+EtWTWWGe9FlVM5ObJBKihIkeOQV1RHTmitBp/kJDw/x4JRiuf+&#10;o9HuV8+gtvJvBrzA9hIoZ9zAgwDcQuTtWOjC6iIveLa5SZVGVBS9JwFDc1Yh6QPS9j1wUxv3lUpn&#10;FZAcIyKeYIQYBBK8wKS64xOSH2NPAe6Qms7Pk8BSjKQixBOha0gAZt0RMBz1JNmjWBp1zOsPdg+A&#10;aRDkUfvhxGqmcXNzmzhpfWMVpBHrC2k68Ik7/BCSGzSNNhY0ZgzTjI8jZqmC39CYA7WKY+PeCJOf&#10;mXju+Y2V1SVIO4jvsfl8egh1hkRCSCmxHUUCLdnlDfGc4RGB3gj1XTBi/UesIpWXWf4z+ibmeJRa&#10;rUCj4yO6MQFXt2yoYBCEe7iyuopxgMDLfIDE26XAgu4dw5SfmHGNyVoIjfNCB7UbPQrJdNuv4cix&#10;GiFDFSUldxjDvsb9QbI4w5NL9hMLRYhZi1Rngky0cslpU6libW3S3QTeyLDNBqkaCRzK8pdRveto&#10;t6JONKOsdpLcvDQHSa7h7IKfVj5DyU1P+U6LS1FCpMyBilC3vm9+IAqRv0yYzSGyiMVPcWggSmgQ&#10;18KjTq26NL5FVzn/VjHOS+p68u6GmO1uROFrdTTpbDQjEv9Yyhpb4dFizsgqJ6gmwdIi+w9Q1Jvb&#10;7ae7J/tHmHhwgR5JahWGX+wmc0CKQfxKTTw8QP5pN6EUOzt7LHGXdJnEhgiaaTtqUWO9vd0DAKLk&#10;4SiyxOD9AZtCKF8RwUDmRKYB23gWP7hPGvHA3HJkSftGRj/0wRcxY6a0hEEs9XItygUTABwcmV+Y&#10;W0R2EXfoaGpai4aAK9UB8bEba2ZGRpV+b5Mh1a3t40MawQynGWSOUxybGKNcurtFO+RQOLZtLocd&#10;JNem+1jc4TqYWA0KuJw6iiSHk/u03CDdOuWkVdPT+APywRcePg9eGxNANMcLKu8hdbI+ljUC/HHX&#10;qyNGVFLxIlTQT7b2doJjn8LJkUzQeXm6vQl7Fchc7CZeGtmif8KbpEWB+4754f4IYOGtZ7tnzLMc&#10;u1G1SUOoPZuLMMoO8KKJdx5/QmjD9qYyCok2uyUCEn8HbNRWwkXQkq24isIApSTX2Ca2PuqlhCnS&#10;r6r95IDNvQQU1QK2/FBN4ATCMZMNLrqGHCfiLPwoJasWn9UFpBlRKZARX0pc/jBFh8zuaS/4qjpx&#10;jX9XkFTOrI5c58T/WaGIipbH4gU/9x/ekwqQj4swCEcijRSj1AtzmDAYAoFCy1EBvpXFupRLXfPW&#10;iIyFRTO8dnkJchNbRkhCV44iKhfqDNokUL5FS1DghOQHEscjUiEM6Vbnk/SjrrJ69IDNTRKws3GM&#10;mhXnZsgxHFI75XwxzbgevjjWJfk3hC6S6M9ISOH+O7GHcgdYMYIAEOoXr5RRKbjHwn/Xv5CnatRS&#10;ETIcWjbXxlH7zYJS2uTcH8JBYObcZkcmYdW7upSNCWKC5FVEshzIOoBT6YpMMSNIAzgJdazMGC6p&#10;P7/ksRHr4yqW2d07gNLsmIdWkDnXmXHmMyT9UgRp+ttz8P+LmjXVF59HsgCf/h0KIVY6SWFsdQSs&#10;Pecq3ieNLsFr0VKqTQpKxS4BOyWEiu0uy56yVYStczBl9Jv8tKV4zaVEljx+HFXagiEX9tglfpG/&#10;ZrWjaNGZqvl7ci5WaZGURrmCv9wG3nUXn1VF2PfmEAlVW2wUNctRu9PwO4vUAvNnllh6cHNFoA80&#10;AuyaVHKOj9xItwib7vwMhg4bxf1HGkxe+eCbka1nmxR1jNII8xlmxoOP9+h/bW/t8Pa1e2tc3WDG&#10;FdAAHdALcXKUIfuj1OZJCSVSWZhbWVsGukSeiyhQHaeOQyPvqn/dm5VCBSiPifUuqfUp68kp6070&#10;JqjfiPgxZ7WBjRdhLofy1er6Mt8NpmF7ZyfXNWhbIzOY3KlpTcpu7J4HPE5vhPiG7XXcWcIYN1gj&#10;ghcX+8eHu4f73Ba+nxjQNJnjSpF5xpoonmHbTw8vmAMHGA5MhEgLNaQOKgjK9TLXy+vLxHaLq4vz&#10;K3NYH7ZB8Onbuwc0B7nJ6w9Wjk+PsOG0IHBRnD+ayOYT9IEBQHqAKMnw/JpiHl0CK27ALYyJe1w5&#10;PMZcO3cJU0CplbVIjusaj45TsTZ/xpfYHLTziVrz9NFBArTlxUWeC6dR1hRICUgaRmAzEBpRKTaj&#10;BNu/9f4PNZvX0g7yKCdGS+4ikFGcDtbJD7mBpSj+L9FEzRaU/SyJ7ax1OYdW1K+ILXmAOlQRfATX&#10;CKcpY/LVfH7pTsKsyLjBivJbJaWcVVnwxteXeCdVohw2NVaD/ChOJdetrVaRTqsSlUZ4XZnk7s4/&#10;533XodNqNBaDSm2iVKWPRWLeztG2Vi1pCHifwuO9e6uMkgHkoyYEZgNdIH7aOz7MRnOiXMfwabCK&#10;ZAACBHxvYYaJH8oxrNol5ZDEguHW2yFds2WWrdFTYk4e6wo4TWJkP5oWOhBRTgm3xHYj3gVrIOAK&#10;kg8+hc4A+Y97tbNyG5tMSoN4V54HW+eHXny0vbtHEgOhK7eBoI2IhaKXPTlGQcfHCOVxeeVf8BrU&#10;hTAhNLt3APXS0zhy85WZEb3FBThmxkDRkuyegw0kkCcexLIT33OXkVqe6OraMg/1ZJesi+3ZFIGd&#10;4cAl8Xn0Jk5B/e0zFXeigQiDMuIOqJA5WxArnj07X8CvEBXSF6TuytaL7K+ooJpD4cYYzcDP4X04&#10;M9BN4LlAbxEJulecODakWGRX2e/NBZ/Z0x3FQs2ura9UJ6pssfX96kFwxon687tIRqRKZ5VQu0Uq&#10;bWi5YNSFq/C/MAUoY4pNinv8JvRgaXIoriVvfkLa5CVZumddQqKdtOqEhqhpVPUTmfFH3Klv8/0t&#10;t640pJWV7zplOYNEU3FFKlSAILqlNsoRHoIoHKXMXGGunutLGbkBDptxKPWIo9Px1//RmGhwY6+M&#10;MIjcAEOP4CLcPA6IxShK8sJZGltZfkIQhBdnjw4/hC8JtATlJ4KkA1L23gh58IPn7lEplQMp3IMS&#10;ODh+zOZRqOBlvp9blBIT4ygnp5gfUboE1MTiYP1YZ42oEKmDVi0AY5k8bD19AIJ4MFXjlFYNuuTP&#10;T/+dYUt3V/lNuNQxtpy/CeXNCGe+scbq6zW6aRRtaTcb+bFvBOpK9vOwUp1shsV2BoIsYIWTjFV6&#10;pyS4XA7qZEcPLnJkFbKe0YneFYSuCCsclRJyEu6DB3GQxxkNn4J3CDVGj8GGzc+ywZSQcO94nzsv&#10;3nx0lDgfAwHuBQnABzPNpzWRer5FtD6diEcLgrLoMPuRK+IN6K3LIPPQw/7SYUQzvVBRVKW7Dttr&#10;Tlv6HHNagVSE2ByhbnHDOtSS0fay+tAYn+p8WTQKtqkqWE04U9Pyl3cHyflXKUuFaQlrPrmuK0dr&#10;Zj3RVbs6j5lmdP0w/qPT4rop7Rh1lRyhOaN6de6GCETKPPhpnjYdH84DLCdgZCyVV5qiI8ng4THL&#10;1Fw/xw/hRcJLy+0uRAYJmiLfFcMXWDc5AHYaycFtoxcMuFEFIvIQIzrj20GCU5LH0qPp7hI/ZCEa&#10;3BNWT5ARIhKkCF4itlm7bUTr5Ch77j9Jt8P8nKRMReTc9L8o7js9JFjdiv8A2B9ouDkuj9wD4TRK&#10;mJykVI8AobbwerAwi3iC00mB8xq+Tdgr1Jrx8bXlZT6PXIWRTmRH5WO8FLKMPpuppmJgR6QmZ2if&#10;+O7cuVRLUBPjEmdwOazFHZX8yWpopJqoCxPBfeCq19aXgcuShFDsEfkuSSNAe1WEcjDwFEzn1Zn8&#10;sZaSrlzviDhy8mgly33ptmAKKE2R0ujnHFc0bJpdABAD/ZJEU7H3NlJRE0JeXA9oJkp02YN0DX4E&#10;p8MDQlsjWgkLZH0MnsmldZWNlrwIbuuiiJjONj10N5jZul+lFWYaUY1U+UtEk1dXzV+tK0oCJTZo&#10;82rdVSLRFKtFVckUrFp0/YXmQjp57gYwXlXmSbve2k8y+frEUpU6dn6Uj47RqCzFn1dOnsWmOcko&#10;Z5dEl07VGSawqMnadpCyB935t5OJvvr63/37Prso7+nIgpXhe2ox1jdl47yZ7MHECu2QC90T7kCB&#10;i4lnv9b11SmSeguoYmfzANgfmkVAzHXVlnfAcJYZ2QFqTQX4h3OUBDfID7VXgihxp1TpyQLO3Zhm&#10;AXh4S/EYN0KmjY5ImOwFJrSRTnyKmMwIbExiMF58fHB2tHP0+NHmo5eeQZeN88MBcI8o+W4+3RQl&#10;N9JfmJledZUvMKRr2G0ePtiAlATLQJ2UshMlVaweveze6saKNC00OpDU6Vk//vyS7p6r07in0ufT&#10;NxmfWZghFiONMIsck2mQ6VlwguvrK27Yhr0A/BQksDJzAhw+ZASVchb3BTvjMEUeMzKDt9jfB8l7&#10;GPpPezSbW9tcLPddgJ9sP2OkdCQheCFiSkx90Y0YMuIaR8nqSFwk4uNd5BxV86mSUqGRyh6XXEV/&#10;HMPWwFeDrPsyZojHqGpk3pvEPKVQnUz62nZhmrDmqIEA5jBZmJiRzjvtMAHJJ4Tyu8UwqmUJoqCV&#10;hEEa9pxikgflMUF9spSGVSznUrKdmKoCovbl7/IgSn88pc67ePVdszvja0XFUXl/05ZYi/JMiTpV&#10;KUt0DG0ekv7uMz7jdFy1GJhbrAvQfMUshVmbqNjdnzOLs/SnpJs5viCnpGRpmcdtujQc3OAD4T1r&#10;4CdmBtAl8xk4G2msrmDhdaKn7pXwhQD25LknnWXdG8G+8//A20AI6nu4BGb1kBwmRUnlMclOpVOv&#10;Ij4LQtB4hVYulDmAT13VYVjqoADl3MsLV2FQ6sR8B4SEp2RINbjUEXJx5HZ9dQXry8mHb3XCJoUF&#10;CEJ3GAuh+c/6C6WpR/WCJyi5E+M8VrOEOrnsBYldWAT24d6NLA/htjBzBzycywh0uYe3ELYIXtWq&#10;qIUqi8yL0AW5RqNJbH2TNpNPs/LXfFVjLvYoqZ+PpWLofJNAJLNSFqhC8txMYQ27dVb3lWK7BrP1&#10;7JSTHN+Tj8Dcmemce4KtO2tbgqj86EtSdPODy2zX+Ze0KlZl7qM4xrlRjTpAqWvDiOTSkqvcOZKc&#10;Uif3Fm0LxOoLCvNUNTMPGzw7H3Z1s8dkLnAE6INPkV53VnJugKBx9pT9+Xi7ZvHiRQDmemb4JKHJ&#10;DrEnmAkMERMAgMFRfwoZ9hmGsGwQaLtOhAfKwNfl0cXe0z0iJMqKVDnx7m4S9GN5LHay8Ch8EMxJ&#10;WEEED8NdVXYcP56bsjqGHiHAIkvtSOvBbHOO3xwe4FdOqRvJmHF1u7+zJ5lTmpJAVk0b+oOdp7sU&#10;zCBHQMDcK8XoQ4/Qh+Bnmu3plJmg7gQ1QmOLh4fZhJIDECy3Bx1hxhPzwoVQ8iqPStRFDgBYlwai&#10;mwDGA0i6oH18fH1+c7B5dLQLEOL80aOnpEmMB8ESrtBKNzAKHFhJZ3JoePv05c39Zwe9yx6DIPQ3&#10;hXrRc49sSP1vocjBnY3VNfSaO4+ijN8Ork6uzvbPWIQMKBCx099fOByHOEnORNdy0j0qKDthHAEW&#10;O8I4Ds+e8pLLyJgmurh0CUysYcrnMXqFsSsLl1JtJ1e6I/9Vw//JHmw1p5SrErXub5M03x8LnADD&#10;7kTJbsl/8y0lzbVEV5UsmTdC8kNzAmVy0wYs3xQX305Fya2lXe08q64k6XH7LD/ZhV2FHjeCadcg&#10;dUem5MxQW+WJODwf65uLrKbOtwVaOclIuydR2mgyZkeTSM1kV3BKWoopFESzaoTWqsSQKHV5dYlg&#10;P0tsxIDyG9rOyN/Gg1XrIIM+sOqdvV2eF9IoecvlJWB9RtKSmcAFdku+jaJR15med1kQKkO6wcAF&#10;ymh+Qk/JuVQIuhzQoEDLubirkeCFybCbEfgj+S+NEQrHyHb74nff+30/gk6RiISIw6EHLoI658Pn&#10;7i8uz+3vkzvB1UR3Ymjb+vZ2f+9o7+QA5j14aAGUgOIW7T41hZNaXpx7buP+AkMNILhnpomlehhw&#10;rp/kGTXGQcb13swswcVPi9y+D1VoAgqyLioBtPCYB6JBhuwOwWbhF6BdpCB3A+vf1cHxMV6VJH9+&#10;ic2RVJv1u9Rdae5ImgDmY2SEMtLG+jp0CMgmCD+rSrioAVPesP+51RN+Ae4OnmphfhGl2ny2TUPQ&#10;2pob5pmkML9BAKwlDW+2t/fasFlQSyUZJa1VnlGuUnNKwBHfU0FPXmZCa90GEScyfgVkrfNooQzd&#10;kSoNxeJHvu8aAqqaKIGEM/XxZbYLCtVMvx9eldg4B+1+6l6C7MoJRcl9idcw7DIY6RIyJxc4iF9d&#10;dcG3pGygC09LQctQFVhr2Ymz0jG3VJNEX48ZcEkO5Fd0IeNUuS26Cpq/7LqanULJGC1GpWSDHJPP&#10;HjvLqUvnRZg7BiWM5C4aQeqU7Fc/hzV4gaheimG+WC1CNwvOPQgKGPC+hf2M7RD23YIYhU+MuEqG&#10;YrxCFo5CrgjDr2UhTgexoT9NLhL+VJd+M/yMnmBSgfPyodhoSclD/M0JxzQw6K+aU8a3mJfOExVg&#10;IieCfjpfXKP9CzG8PZvo4jNg4tWXcM7zTDNMItb8CkoMav7eKOClfNrYVB9Phk/KDlfBs7KtktHa&#10;i9IToM76QcyABeEZXRGlCxwjSfzUNJ9iEMByMSLINLv5npCPRPzIfjkcJzIr1vaVyM+d4t9ljXeV&#10;9oiekuOzbjJcDbiY5AhIk78ycNrIapBl1swJqDKZFcG0jzPUyEhnjl+VmzSOc0C9TkEo6oAJe9Il&#10;a0Ud4Zrd+XhkP6jVpCror6i+Ux3PJUlCylSlLNzYemWZ+E6HEjzlj+fWDQzWFaspWgBlu7VX2p2D&#10;Cx6YwrTTnc7YBoTNQNYNlSQgNa7xgQubCwBOQUpGlGOoTagvxog+2nmtbvB0B6OnVFKoC7rWCvKV&#10;c04QoIQFfWSATHYOVgOZAyRaPDkDA8G4HmKfONIkEFdBYE7JExtBe1qOPyCkQqE46T5bGqiO8DmE&#10;IAgQMiBGKiEC6HCbzDkyj45KE4k6P8c2FuMXYRPZ8Dn1JnQF80vXmK0x45PgRYggqPWyfNfCPKCl&#10;U7aAicaYXQR6lRAz0yR0G/1zdMzNN4Zz4GbcwWx5aGDQEK2BVSfiocDGEyXoT6YxeT4UeqU0ZZSR&#10;HgUPgqIAkR9+a2lliRgRRUvB1fvmwoaYZTSL/qC5yvQMq/GI57LCgjGOU+SBrh8Pi8qfTUW/4EUD&#10;KIK1H2IQoD0jnMIhcerEUs56MK/KglQpBpzMJbxjqKpDyCm4L770lAsVIBXKOAeYKzrxn9VsUpSj&#10;HzVWlmoLMOGoiJX6lgCXtYxctsArsVeZW8Pjlor4NmtC/jI5LC8oIJ6RRuXCaZGXRpaqN0+UzkP+&#10;dE4kWEBf76uT8OjHxKR1pqI0MSfWNL+qYq+qDXkhNefxKv9VelfuqTm1Tj87AEte4GeVNpb/8lAY&#10;UCwgzxfFQRXowHLbhK2esaSc4r/bYI/2Dg1r6EgQyltCcT83DQu0hgUJEmDOk5ROgQwn5+fXA0Zn&#10;GJ4Z2AGwo3d+AWbILsfhObkoQY/cwjA/wbFs3NxHf0EooZ6bm1s7+7u0dGn1ZruDjzUcBVcf9wkf&#10;ZzGV+4/bWp4azDCYP8GYAVcBou75F+4JX7IyOo5eQAjgOt3xSfIUch5CFbsnx9ItkQoxggZsnHE0&#10;GQblr5/sbayuc09xM9QUJCWYnxY8RAUMTgXZOUepFvCYUEhuM/fIMb7kuSfgM6xpn4nLE8jbPz89&#10;IaZDhNxqwY56mHB95rqW3c0D9YC0OwJm7ZeFXYAfgWgx9CHzs+UY0n06I2gjRDuVVXCD0D4WBcxl&#10;xS/9URdtTkzAz4tLpjB9enLs43dxVrhfqqNsANHtbuA3kbNkIBX0VLSf/8/PjejTU7Zj7AROvSMi&#10;EyxhZQZts1uFJRW5uxmxmfmqXvrxnU8q96LkVyjVLT7xYDXZKQwmw//5hJpF8qhNvSPTqUrl4HFp&#10;TuTEVXRSnzfn/PWNmfjT08TbpE6R9AUzV0fz/AobUhW0KrNRsWE0dBEG0RTPiQGqBAXYR0sxYAhJ&#10;mACvJLAirqO8ZNdSnN8tWS+xFBwzmGwOq80lDDhjudUNuSJoUGSCXJAWXq2QwxoyD0wmjY7hbFIf&#10;9tGTK+OT3KkiJboVHk6Ojl4yYJoIg8O9w53t/f3dQ+yvsdkle4jsiWRWwiVHrnm2BmzDgmu3M+6U&#10;qfSGjpRTIWZf+swkehvyvcHYNFBWAqdUfEhK5gYmy9RcqRpR2IZ18IIYjq3F13gMAN3cN5UfZ4LV&#10;htSbwZCK0vAilzcWrmADGof2w9iYe2XdhaB9cDM+M5ian+bSOFfa4LyZ33IQ2RroE11RWG55I/9v&#10;PpfSaSKYhkOKWYs5VzYFMEa4uoDZENh0Xi4539vmcMqocmd9XyQ/KqL8dIV8ZSBexKpphfaB7vmW&#10;yhx0sg0LVZiqxDcKUiXG1TcwWip57ypMrQMcPoxWGCsnUSaajyhycG9REdnnevNLAuJ8RH5v5J+t&#10;Rh0BQY3Wqb/p/6bLYH6cMpjXP/Lihx4xSsLdp/sDMp/XWDXJtm8EhiTRq4YEVeQTsQx7av0oRAL0&#10;EvEx0S1vIUMjNgIlajJghUb0AzIshSmLBfHD9CkMr2c31jcY1+cgBPFIJsfhHOCCksjU3eySUxTG&#10;3OUYCREwX6QBjNRxBHKLh889lPc/O1bn52FVHgECzRgRYRyPFNu5v7eHOC8tLOKvECMkmyybnh0o&#10;UjLyxFgTRIGuery4eAq1ktBs11nwGCjtUw/jlnNPuEzGLGxETky4/hw2hOmBJY6b2939PUI97snC&#10;OjTFtDUnKdly7fTjbJBM9RdW5pcgJfdhOhaO0wGTRwFveW0Zn7S1vUU6wVVzMtLT4OqSzYkdOTlX&#10;LLj5sO/dXpGfCC47l52YxHsITWzvFpMO04ENJQZXZ1g4c3lwQseffXijjJ/ioakx04KwrpwkAPWE&#10;UNdJWEiwZqC8il6M3L7v196fwNDw6N6DjdizLkJJPyECqi9QBiwTFfg1sl+Ns5JBg6SECwkh1Gl9&#10;VAAD1QHML7ogpoZptLu+pgl6eZsY3cbFXUlsFDAbPPOhpR2+sBxNHTnqno+I0c7cXr2Z861zzKXE&#10;idX7mxWpz4xr6+ANnfXwZZydctE5w9ae573Zegi6KKcS3asLyCs8IEmytMCXMudReQGGjLmjYU3J&#10;hTr/4f4B8Q1lHyv6lzCQCU2j0M+to6VAxP+mN7wOS76zt4P60NHizQA7duEuAxcEDNTUseeoxP9D&#10;1n9A256nZ3ngSfvknG6oqu7qXK2ujlK3Wh3UCgQjCSRQAGQJjWxmYCGMQcuexSCwCWZm8KzlZTx4&#10;CDMGE2YECGEMkm2BQCBZKKvVkjqo1amqbt1wco777D3P836//7mFfbu66t5z9/7HL3/v934sICrf&#10;zBQm1Vm8CCkBwjY1TRnl5BiDKbU1PtBtVCM3cw5GCE+J2xOiyluhm0UvntCcyVOUEPXneVDjhw+P&#10;yyPOItgWRMuR5dqmBjolKpipwLNTnhBoE4qvmB78HXpL9EZyq4emxgx6iWsi4aBWyw0cH7tbAIAt&#10;TegbvB46PDKBM+CiQbfSDXLNGjI/MfnM/fuzPXkyMnmuIG7e3aQc7dqLIZ11EDBifPA856eXm8+s&#10;U8DghAcUju2+44fIDFhVeSm1w7mUl2PwVdEdnCdLh0dhjuuWTnDEmUALDuNuK+Oi2Yvp+B9YyIv+&#10;5r07JV1VEU28UoG+Ixy88GpSeXXlFVLWNGK5TZeTeFXAFGBq1Lzy4PwvIIPoRzm1tA+qNkM8EecS&#10;GY+qmMR0jbGS6RLVZBotOze4VlkD4Etvhr8zkUaDqMWkGRgXFeR5K36VVnipJKl6DktyFqIqNjLb&#10;cUW9/i3XIvy5Cw8rHMzZ81ONgOfz9hIY+YshmZ3tJ4U2ixnwaLVhvpKloQ0yliQJS8bYPXjp1ZA3&#10;UlaZsoLV/KMbi4mfyCbJII/oMEBFP0WFs2JBPwS2DvVARIE9MWAnFWxvCjAQnxTtILGYKAQ4ylTH&#10;Xs+tKTdDpIYk2IVUGbP34QMkzOZi3I8tbHnBfZhkyx4w63KRTPJlqlZxmeyucoibp4D8cJFqxcEJ&#10;+FxQEfzCgfFcgIGTNaFn8OODb2VGnSzc7+RR4FDpnmDrgLEIMwIuMAqm+MKClpNr5OZXkHCS+ugR&#10;LGxQRcO9wcEnDsZI1J4Z3E493Da6IyMccKgh7ebaZpP4taqPvLPIXj03X23ljK1FyE8yxFL4uC5I&#10;7oKSinu6OlO+5cfys1hgoV/N7hq8xKjnLAUyza86m7+JUNYfu7grIYufV7zLpjrqFubxxFE5RGou&#10;Rt1NAmPx429S9C0ZvZ3KqNppPEbYLw309WVVuMrTiFPh6LmLHK3lQt3V8i2i59c9+ywj+UQGTL5c&#10;nNhN5Zs2XSfZ3UtZ6Yb2E5khr3l7B9z0DRxdVe7FPd+M9dlOJ2l1ypmXo9cUywGlIl02YdmFvr23&#10;t3OIrJLtgkjrg0SaEETIxzDiBmNuoDOG5YqRwyfb21ZijkBB2bqruTm0mFK6PEPgPGCRPdjnxiHu&#10;Q1wtVYKJnUkIPjNFc7nmv1J9sd9FbQb55Hf0mbEJ6CChPIUuPJmVzokJWMTIdTPwOABsDtjInb5D&#10;SDdmwTOsr637bCUhhtcDZVE0pPyYmdU3kwmcXW2/ugfsg9QfqSPFB98N+z80DQzT8dDwBTwfOgCQ&#10;ffBXCICLI6lsDRlzPt49OqAGsbaxzjuhu88eL1dZC/lghPZ8xCqzzDciEm+GZOYzOMUBnuiIwtLK&#10;OgNA01BiMeInktTeK4SZ+F9ntkI1fk38hh4R6uEsLP3GZFHbLkmw4V5BBwuvAI1EoDo0T+zf03KO&#10;wpzGcAUnpWVtMMK/ikHtmnGd/DcXoRxWcb9TltLfBr9ofikeRwfUkdF08h9evYT7HqcIQVqo1AVE&#10;qaB7VZL+pQ6WImGZBPdJqmqlkK2cm5TKpD+e7PZ4nTfgDipK0yLrA5+agArI4uXKJdSXywDlIq37&#10;oozUZDgdb4DyDJkr0QvvEes3B5R5ER4yG2pooFh78ExU3w2sSDmZBYLK0olsudxdk+KEpkXg+Rl5&#10;852sBHBBPjCysrnMUna+A8SDmiLvHtSgVLTTU5BWUElZAnO3xOjP5L07dwDtoVxc2+ueYw0z+bbL&#10;IClmcmoAdFj1V7/0kGjBl9cbnZ6nXoRe47ihgeQCIM5Amqxa0cgiZhibAjLLBBTA12mWtMCyQTEL&#10;rBHODo+CqSdW0QqT6eJLeMSYFKmb5FbgXnt7RxLJyEBIIzwLgLCPYrUoO19cEOPvHe5h2WBwIjCS&#10;LJ/nx0ZMoVvujTo8ODqFq2fvmK6zkEN0kvL0/CzJEKGR2zLdUzG+f7DHBmLEgXVmuzs7mBMrZVdX&#10;kHnwsGlUI9Pk/cYE9DgGVwDWlSMmXHZ3+GBhOgr0X64+KpDsIGGK8zm+/hLumklrUhDlaWE1wY5f&#10;sONSgn/rrSJHxg2JsyJMyas9kmQCJE+GYyXApQZdXbdkLUrk0eMVbyn4m1+01h5/yWdNlZteVDAj&#10;0W0n2EHa+qtQI+V62kKVSo6qv5HEQzPRjUolk/HM8cPRCz9YW1YqnyBMcT0zNRgZa/ruBuFRcEh0&#10;AxIayjayKWdtiHOXU1N3NzcpL4XzHrIuNmEx++bQpWWbPH8uAdgmaXFNFdFro1zElBwDD7KScGRZ&#10;Xnw0XBsrQmlOky7QvJAlGfQS4T/NsUl3kjAkoYUFNjgzvbqyRjguMpSyKyhTpi5SkZX9dAAsz0M6&#10;7XxxBjvr1RBubhNiDHeGS30LCFgsMbbYrIIzoqtc4ery6uz4FBt+ZtiOIUSEAG0alibLXfpr5vKA&#10;eMDY4XARuzDwiEmkpqE34K69GPesC7KicI2FR6WNxIcTw4vh9oPt8wOCwqvhJSuCtBdcaaK8CXAz&#10;EzdMSJRlLrGK/+chjVMniBF8apoj3VUbTessMlEL4OxVdeNyLUMtsbcLG3EqAYyVvbXLSkdE4hbA&#10;FNlufYQEas2eCoAo+oCSwyiUyUhduc1V+6MV8KdK24idNPb5aE7aeacm/zlO+7QX1kBcZrxBKEZi&#10;kzx052vJQMRM8c0RoqAl52JiLIsA7qapBBXdLBP+5/yEGDW7vR04h5DUTY5jTqIQ2rtQx9V7YjqZ&#10;CZAEnzbZgBHLS1pwlFIwzRQ1eYLz0ybCIEztZF8yOD1O/wtRmVuE0AuBVVDlHcoanzSgz4EpYda5&#10;Md6Ps9l9yTscr2A9MKELoZhDn1dCxxkQhUVZiLpxlYoJsmp+kUCKj6EF/PTlVx9Qp0dNFpYWefMh&#10;9ZDgg7V04EXMhgfgS3qrS6vIF47qTW9+E+2wYwpWmTzgwDxbWm+8YxqMwMnJKshOSTE8Iwzl7J27&#10;GQE5S6xPkQ4AkgOt9fAzzkIDwRdJ52tuErmjf7mzta+TmZvGO+BBxflBjYYbPD8H9nTn/h0IXeFg&#10;A9lNO0LSJdMJYN9Ta3dWSI+hNOH6kd9Pfeo3Hj18hBTZK5Q5dlxSPtEwOnterrTjHASdm66BR1gP&#10;2L8xRVcdnqqSojQ0jbS4ZrqhMfbWZTvFCQK1TIDWNlUcQypFU8hHUKea1pq2qL5YDH9Vp6oo1aQu&#10;EX10Sg0uzajYqlOQp1FHl0dYD7OC1ZVmY5rr+KVTpQ7ZL97Evul/mfH4Nn9hwayvtja3Xy8Fx3TX&#10;YdrRrEnHZ5UvahfZYqPcUWCCeUKxx9qLeIvgJWKBRHFkByAtaQIjia9TMOCMNBKQEB4WOHxGrkkU&#10;xAFnzprqvITV7j4glCFYgT3SlbJGTlaJhBkhUbWl0RFI6J+ur3cf7dLm4hcSgvUmeaX7hFIcHxzt&#10;Qhb2hG0tB0QJlI5efvUVysach6B8fXkWeQgHyNSb3/wGrhjWPWbz2IXC7AbhDlP2aBggW/p3BDiI&#10;FAETqQWySuTDLXDXOCxiPFc+9Maefd19+CmhtOBKsz65D64DPh34SOaw8tgFr8/N8EyiwmUsRoNM&#10;R+IZ+O9dXG3fkceJ4rFqlKdgO3CGiYnr3Z09OuN8i3srAmUfAcxsY+NMUuBWYU4jvNre2gVwmQVe&#10;2S8zBr/CgkO/8wuw/x0dgArnOU8CHNBmnJ9TrCZgpnexvw8VtUj72Kgrwkyq3FwzsZfw8BaJd3GB&#10;6sLLDrlRjL2pqjJuteUWW5SQQdNOvF5m2Vw4rRTLCcnflTF1yhVyCZtiu+uHVGn8Ycaq478IJP1r&#10;P9N1wQIyaha/5M4z2anoRjDK30UNEs34xyrqpG5UcNdSpKoRN220rpeveKBOPz1/fE5mrBJRlR7G&#10;D5efbOFUZRNpC+ZXxVCI6dHBsZt04YekeyXvkXk2TQRNAPn68fnJPsA+0P09DD/0dNkzV8mO3sUB&#10;hyB4mJrhQuhpY6eBEMFETFyBIEJJT7iD+5lm/ijbuSwFXYnyY3ZUQkgB5lcO2PcHe9sHgE72Dva2&#10;t7cpOLWSGGjxEAo4w9C/oS3CbdmqoH0orHyCo3nNU9MHTw6YeqOjRgjOtCrP3wUv7GrAo2XLPZA+&#10;0m4OhVs1JHLyjUoSdQIyYTsvvCm8FA6AWyK4D2RrHp4MRB17zXVCyET6TaMNKB4QJiewYkJR52MJ&#10;Y7AF02wgBixHoo/zWFieJ+fmdZBFkCnj3rgInj+N6eCtu2Jdho9ir1vc0aINX6fWrWGfO5CCtabA&#10;RWPXmq0uUqXIk7+K2+K291UfqmCo7LuBT+Fdgv8OvKmg4nqKog/gn2CPSmorlklb0wtuaUmuJMY3&#10;g5vhrizznQ50/hD5jFBX4NUFcHFFGbZUZxPhl4+qAkL7pGKcllNVqsqBGH3X8e39QhRJuGn1cIAJ&#10;4iDQzfPGCx5ANOPAgSB92m24YQYNqGjaUMA9c9SMHFe/hrIrEFYw+wTkAxp1N5c3kNFzCsqlGaq1&#10;KkOWCiX+3vYeW34piCJ+7sWkKk8yLRX2kAoNZwQbRBWT4IthacKyPlwXM+MUsWhXkQxQlXHP5uzc&#10;yuKClwTT6QRrcbWGxFebaxsOkQUp9vr79+mFIatPth/vwzbZ75O1hjp/FBQXdE0uu8Uwsn6O0bOJ&#10;iYO9Q9dSzcysrKzKmzy4IplGGrk3WPIJ7Hrk3kz7M0d07fwa6BIiS5PvsRGimdP+xcQsOTHTSBNn&#10;V2eMkaNuJL/SXY1OL00vUgG4v3mH+tP4YPzkAPtwzKuSqhuPGFLQk71jDDfKwosCNRXyz1mCtKvh&#10;lWRswvnO8IK8vWfv35unT2pB11agEVysMpR8vBP3wyTYQdmxTegoT5mMGk9JfCU4OtJPEIzcvOvd&#10;b+ePNTcX6ShDB/4pZEcl/xGgsJloJkMaJRqv0qsmnK+xnxHalsIWpu5WnsvYRqYrKfeAFvOrJd6p&#10;WwVh3bci5iX+yQrwSbcnjbDn2iP42S+u13pNty7g13yZv2q7dlTgKiBEtXMp1fiOkTD+K32M/iZQ&#10;4kOJR2uUpNqpmu+0OtqvhGLlKLHbxMJ8gsyZHIPDpxHHOMUxBwHozVcsjrKiw5UMZJAWITghAAmO&#10;CHrPuSJ3yTGT4ZAE9R6qpjRQuDY0loYDLgVySb4D5DQdmYI8BjmGN/a69L+cVcw4HAJiaKVZxjJ7&#10;byI1BgwZhBeKptsMIbnADQGt7PYZEJrhmChBcSuC08FXjIN9tNSvJYerHPuBIxgMXPju9PT0+M0o&#10;JgK9M46l62feDPgaAOAoBbczxB2UuPS5o4yBsKei70YtehA3MBByRfTQiCWd5tR8Q7BA+RbkIumF&#10;x6cp6JtFxN1Rz4QGijjo37kLGeydiREwYhdbu7vsTyKp2jmkqgT1As4K7V2kSoyiUYsCwEjgRRIG&#10;NQIweysQ8/NYQMBWdzc2+ixGHRWlhf2DtLMMt/IfhE9Jhz2yCqzTxxGPUXKZik5+lz+UyIQmoASp&#10;FT54x7hMOcoKJ+QdaZXU4OZFKmRp8UzjKUi63oL7pCNhA2oepq4np25hUQlrcycVeASK2wBJUb+o&#10;nKm3pZAEPXX9YZ8yE2nKGWUvxGFlCg3SXvFWDpRfMRMelMZS54b8POILmIDbJKKnAG5b0I9CiUF3&#10;49ppzpA+QDqK3LHfgOPRmtRUxcFi7oWbIKmTEAeINML5uUrQLjLzEYi10SmygBPSFaXrYYETsom5&#10;GdcJnZ5SnHfu7dLRgQxh0UqDK29mcWUBVcFLGWXhYhIGyuPH1hTkmiT9+hquL16mK4Gp8Rjuz23e&#10;2TT7wRGek4BS63JPNUUHrw5iDycOAJOIi8Lm+k4Si+BdbDacntlBn522QJWtv4gIfTqXzY2Oriys&#10;yvZB0eyyD9sORK+I7ghB3OUNUZq42hQWOabD2+fnjtTqv6/5A45w2iERjRZNFvdnETF1zIyd/DTa&#10;PWTVtmBrSBmvpEaUAbcyZ0+bWcqztiRDb3l5/mUs79OpNw2cxldZySWUwQ3IOhg+j+6Tt5dxazG7&#10;ubYovyFRFKfNIynRJAzVBq8Yy5+0Bl+JfAFRlf+KveozJY3RRI4qrSR/04AoTWwriAxHbX24qkop&#10;o0ais5/IF1eOME7Bh8QDYqcAqG0QdSY4AHp4JysrK5ZM+Ok16DfJ4txCfX62f3DELAtUEq6yGd6A&#10;jt7Z3fURkQHDD4mEXLImVn+vqczSNFdZMWVDvbA8BJM0EuHPZn0iU5bisqmnQMVEZZ24DWtL5E4a&#10;TYhuSsaKQ2gs4DJgNG9Ujsrj40NrqTdD8NG7e3sparJNfcamVG9qi+6eexip4mRTYaJqxhakUBub&#10;AO4gO1qIUUlc0ZKMPvFevAWoM9jdSVsQaC0XQwpzvEvGTaIyBeCDkgBNat4/IZ0+DK/Btfev9g52&#10;BV1wIMGJNgQ4OCyCPNoQkdD1OKbsiNNCcUhtZF4eGzLuCh80mBWewNLi4ubamoYUYMVo4cBAXEFR&#10;Ps3veVOU+igro0cMAJan5g0W+Z9RuASDzPuNAyjk1I7+pDcqoTnNA0n7gGDO7O+COJZo1wvI0Ohb&#10;3vpGoxV9MGyEOPVE94UH1YA3jGeVcGJKBeSKzmyORAnvBkWb3Uz/WHSHoKUqUlUEUnlpKkYVDBm+&#10;dNY2OFR6EdXCuJ17CJ1HTpHryrEytlJBf36pHTn4bVhmbFOloOh2NLt9pWlxACbVxwiApDIKry+X&#10;mgAtoWBU1XNYSYudaPpY0x63il/T3dG4AnJZaMbxjg2Jn+kGwN16pnxCj73ovynglAbho0mSndI/&#10;OmfJD6JCzTHdZIagDYRsXxAeyFyjwSIEJ8SfW6J+SDbBGnX6A9KZXGY/F0VHtvSQDxMVPPjS5x88&#10;eLiztfPJT332c7/5paOD00ePn7z04JWHrz76whde2lyaOt95wFbaVF1kyZliUlaQ9TghGp1ouWbm&#10;p2AQoLPBwl0qUuzSBZ5BOEL4LkAWgO0JiyUkUdZ9D9hfEn5nxj5kJL+BK8CYgSu2XnXFkJEFGh4R&#10;vyNyJBZDa3hQ8ExSSKbN7CzrvCwa5PhGc/QoRsZWWS85LSW/SHLRWgyLsgwV+F6qPOPjJNiQCm4/&#10;2ea1kbgASLLTybOemNzfh7aHitex6zWgOYHym4qTFLAn1HtRTpd+WzQbgamcF/r4yROZ2q5dHg53&#10;VMBDptvB5ZVJNc6sSRyxRbHdCe5LbBSf+AblqaaTq1qZ8KVkLnFXBCpgu+zoTWii4FjGKoGtTKOO&#10;myQ+wXu5ksJpW9GrrrL/5i8qNSlXUTVSL69TPTc+ps7kyGeR2lRLovp14q7imVTP0taMXpdgxynV&#10;6KqKWvW1ut9WOmhaFjSjuGAMauFEKskYE6YgiQpKPwBeQAWWpgCXgpyxqplAgvoM9R57HYQIbNlk&#10;HIlqYnoTkgX06KbNuPFmsuf+CqeLyUVHMPETcHfT9JsZd2sinWkoOMbHWaWJK0JljKoD5A4Oz9Xr&#10;UtQM+mIwZmw2UxTF68BVT9GIQhEiQYgGNoUHcHXGHlZBYQRk5UgIyshRNPdjoENOYKt3cf06NPdZ&#10;/8KwALuEncwjT5FUCR8mdR60/QSCllRpt4+srC0LSKLDbaqq+FFb5aHZ4Msbg2naoSaAGrahxZhw&#10;MHwkI6uwruX5jACakd4pj5pXGOLBCQoP9KB9OPo7R35E11w4wlCCoOx1Yb1RcoUS+duKOyogCqq7&#10;NglqDPMBLWNVmyK8EatWxq8tm+1DkflK3ZrRT4E8cq0SZe66paElq/6qEZ4cJWdssluXlyAmG6u7&#10;iyzja0CTbeoZxQurU50lHT+PnUmDynp1ebkgP1PNxPIr+V2aj4mTcjmpi9VHfBYl836S3r6YT6hP&#10;LP0B9MFeXBHWUMqnts9XWBfCqBiBONUdO1/LixsbayTNajGPIcScAGuI/qXjB8DBEc4usaz0lyl1&#10;tKEBeI0ZI6DiOTuJYWfBlBA6ylYWyvq4lNx+kOlk5JMTO092OBSSjPkCLCdX+Pkly9cQDqpc3AqG&#10;GzAD9zs/uwCenKwFajGEk5YaoojirLN3dHaOW6QvTCXMjob0Lw5187QszstXzrqJeSwYtU/EN9He&#10;5fLiMhtU+DC6RnRCfM/d8RwapQQgj5nJRYwy5d9VJ2+4x1pRSoEW3knSY0bU8GZkGfLljE3RqCRM&#10;VQHHZKjJ4k+XduNsZOIhDcggCdnRzv4uZYOjCypPg/XNdV7pyQG1Kgly0WLnH87ORiF/JdyCgxab&#10;A4Tl/CqDh6N4JS7VotTibGIsFKqmDJQxysOcCr1bWWMXq6XxESibtc/GSaJ5qDW68JG99ApsIcF5&#10;JxQZeYZVwW9GNL0yixgZVSsdLJk38pAhpM2vRRbNYOvbZXXzwZqNaMcztSmb7yiDhZJ8vg55a//r&#10;jxHuxGgVB73msiqYuf1p070oaLP5TW8Coii9a8a8+Ajq8CpgRVNR7vInwcv7u7q08nyNdK1Zofxt&#10;wziWtvFhbJYYzYg6UbllG3ghgCXDIINZztIFHqNFlsGAtJb5aVyA88UWHfWCBOQ8n+0teKkPsuhB&#10;Qhau0KB8SGEeKLNsWy5dp0qyOMeaIBp7VCLdDXl5/dIr25/9tV872/nsj/7P/+anfvqXf/pnfvmX&#10;PvHpT33q8wDuvuUdx6+/c2/Z/vA1UkcyTfec3u70fG8EatXL8/QKZZkxtB0OII8k7O4PrliUTXfR&#10;idaJsSePdthIDf8R2khHhZ4ZsCmLxjdsV5xkpxBNeSkA+HgWR0sUubK2SiLOhD+bS5hWoxFpC/D8&#10;HHXl+9yXEsP/JgCuxuaODHbg40eTFiD6DO7RZF0nkbcrLt3+yyV0VU7w8ihdmAqp9+iIXIPrG1Ly&#10;2/GkGSlRJpor/fdw+Owzd4s0Xk7l68tHj7mVJ+KkJ6mEQ+lGP3vAeqgS2gy+dji4+BF+HiLKJhJN&#10;HiMaFWIrZE2Kq4EdcUpoVBlrSaGFRU11xNHPl9esilHRdoNakCLmFpFdAZnfS3ju75U5zljZcE2R&#10;1roMl74Vf7n6kVZKBvXqdG19SsgyPLmnyNn5b+0jyz9qe6ufJa7zA/WvGvAr1+n8YqseGDVq0euv&#10;wlCCzYHZ6NxtPsg9kT4lkpNjFn9esbsBvDKgIufLGDGF0iLBBCfAckUYhGguzs7DHQBKQ7IZBJ6C&#10;edokZB70vXzwN0NGgRKUDd2AuzCPgYbEhfCc7V1YW6yW1ABwF2lrbKXptMbh1560C2LIT7v7KlUS&#10;2E3T78A58YaCJ0VMuDyOLL1slrtV+cFFXdZ+sfM0/pjfYf80OyioKjCjwRp52Vm5G2qz4d2Al48p&#10;Car91I3NDFAHQj9ZB819YZ05BiSOS3YZ6sI8pwBay9g2RTIcgJVtqkp2pHz+JM1Sl/GyaG6g+owg&#10;zc1gISgL43FtHVFRE5Pu6GhNvvirNsAVQq4Z9mYDK8SNOUsqWXUX/1V9iQQWxkNWFrnlSBJfEEH8&#10;mkAn1jQVJv4tS1mAHBEJe2NGNqUNFZjnl9LaakvO5T1VlVQtvVoz8WQvT79YbfGMX+SMTR3Lj6Xs&#10;1A3ilb/JE3h6gMRRpQ1NP5p1z2RstTzqqE8N/f3n3sPFM8WCFQbaFmav6N0EpUBkbMDwF3sY4KEm&#10;48x26T6QM9tqhwonK5sw1pQ42dqGrIlJmhiB25oiEwUjrBmWB5kDNCE6DYrF0ws2UnPG3/z8FwFd&#10;EJcjs/CTzc3PeOSMoVGRRRFAWMPrjWbQpKYTTWnEbJuuHxdFvjl0vQOLgI7Pj4zoIThggthiywBk&#10;J/J2dnm+tbWFzhLEKJiMlFL2DPJJM6Vyj9PL3gfswT75AbypLggCyXB8cYS8oZAOik5McFhWofMV&#10;4jbeDbpAm5p0XiDVydnh/pFVH7xfT0b+5aVlSUNYTQ8HB8AM0GDjI0+ebEk2PDlBQIZeAPbCOfCS&#10;kOaVJXYJyS/pLoH5meXFRRWwf2P2fnJC/Qyx5ydgmMLBIxe5HLw023BZroO8sv1RkgzJQo9Y03VM&#10;rog4pszsyhQeNfFr2KhHhYQFVszn6VBkJjE8liKiAJ6nkO+Ag/XLCImztInGK2CvSKJKR5GjEqtY&#10;2S6oT4KRWL8kOVWkJqsltF0htozzreJ0xrpF9y3A8ivBSOUi6uNJFXLTObKli1yNF9k+nbP7Xe1t&#10;ZcHNERU9TTS0bkw3UtcvutC7Tjeiri4aT3uzwZe6/n85OP86aPRS/OZs6sjVZLSpIDsiki2r6jKA&#10;fTjqxjDgYCwIg6B8RKPkRiKtXQCDIDCfEOvhw63zsytwDlCzEnnAwr8OLwXrrlZXwa1yYOaBWLVL&#10;UgFJaTrjjlix09AWPAXVyUkrOr2Rlx/ufOaV/R//uVdHp9duxmYvh4RT41eDqS88OPpnr7yfpgjU&#10;RRSrDo4ogE1TnqGj9crLD7kqog6qoXg0ZBilYSUXEo+6ra+v41DmUfA5uuFjb3rzG6lGI/7OIc9M&#10;7FFyPtihtHxydvQKIcjWDvwctN775DR4SplHAjE5P7mifgpxp/PYk+RhnHoZO2IvnIVcGRbIDtVA&#10;7RiSWrB1fXZ4iqJ6WkoNjnjjtMS2kN8AFsC54vmKokn0LmsvmQqh/jUz9frnX08FGpulWRNpdY1t&#10;wdJxb0i/U4BsomHKN4Ql7rigPEjZCmDgAL8F27ivMgva6qVGLjoCm9onV+LndeeXTeH6XLXzShoS&#10;ihecrjmlCm0aBXNaJJGdwHIT2luErRZIbH0z4qGmDt+TDLsSg9husyNQTRbXndcWVyyy506Sk8Jp&#10;C4FykfEHaS/nDrGr5Re8equGXlx2cRuuVYmzOBZUFU0Kb9pprlaC0mPeOq06eNM6D4ChQc4g2GIY&#10;m5I+McMNpBcnl6fush0ZwIMKlQAeRHM8QpeXpdWMnvUYfeCUk7PQTDg/o3FiZfQ4NMEE38ukiEQF&#10;YtF4jbbx4CVbrFdgpX1sQCpJmI43ovfMc6ntCmSxsnRcXkhHlhWmyKR3yYo5KreuldD0I1DcKiKE&#10;BMI+OLc4i/9DtBB1oupZ9iLy/dBJcRCkSI5zWKags8fPEEJNyjED9iKNHYfZ4oZ8egT3RE4kRnJt&#10;WLeAfqyvVGc4GOcHjBHgF4xlhFtcFz0aiYhxiQtzvmhyD8Y6pmaPeZ7Hp/TCRvtMBZ6CXnQJAINX&#10;E+MwxLpfb2JIJY1r4yAJdMtSKVBeUQQxo/S+9wo+bi1yRSGGNymmlsV82k5LK6FsZIQrtre98gTn&#10;rfioDiRcb/Y9MlwkwhGs7noikO2PnZ+orKFFb5axW2rhRbYEJMESH2tIkQqVOn/Dxyrs8wNpDhrj&#10;dsdsdOTxU3FffLHRvcYHPE2k9UHdvUa4qiQ2eo5ZZPIrYsSJCXFkHxCn7eA/9wlQEmlxhiuJIHLF&#10;oVycswy2ehj6sQk4kGjJ0t2C7l6bC01XnjZGnKl7QgPYXJAJxuBefMfbMXQuM1gFNnTFxh4uAvMj&#10;pROlFyTTnRA2uO27XfflPrPSSBmVesk48/xI7Nrq8v17d9kOhOQQOVVICzghDWvBpoGr3+CceHIE&#10;XukHjSd7niPZJyBwUUNmSKEHo0pEiM8cHYfZ2LhDlMbjJquBiJNXtLK6NDs/BX8mGpHQzWVI65tr&#10;3DgtBJTBwVFybYkHmYe1hYzxAYTK1TI/dHQOfsW4jYiCM1JSRd85Du8czC5DQtiPHhAuHiglLvw8&#10;R3T1x01t2habyqVQwsuObStJJjWjV2fgYjmz2ReqxwAgAC9UjN4KWH7umgY3RS8oOmFXpzZm4Ikp&#10;Yd424QUv30JIpZIhni0DWLbO/2QtXSlT6YTZZojyTSkbp0DKpdGgCqtKO5vBbMZTYx39qqL+rbql&#10;E129iehVwSoCsg7zZIKs0seoTF2rC/KCImqlnbIFfqlVZLvrTyUsrCD1K6R/7XSNjLBQU1UZapHf&#10;bdDT8pnXlrsScjVVTpKfXt5TexS3ovqlGObsp1S9/vHhw0fSztHGksMMRhjDHUqWeAcIjfgIkgN1&#10;HlExnIsA5ADb4CZAUPAkyK1hlEU+zbeX52keF6/3yeWxNaVAD6XCn5o8PwQ0ClhWE/2bZ89tHT03&#10;WPpY7w1fe7D522Ze+P3jL/yBj330Kz/woY88+/b3Hc5/1W/s3/3iE0aSpyVkPjlHflzpNjNLKZRh&#10;pj1m4PaOqbAwvkBjnndO92xxZVmjwQyP/GnjyyvCgQjvmGFaWhZcGF7oUbKTmEFuxql+TajjcsCd&#10;5mahJaNoSiogQoVYBBQSfPbjPWO08yuo9HGQ0DKFVEZ2fOfjTohgLHmi5yQfyLRxVcoDAm+HYzRn&#10;aEFU2OUv6S55OUSrYD6If86SdgiIOjyUFMG1yZDImWnDVxZE/RlgcIgcjuiJLq4uFv8Vs6sVXnRr&#10;0lv0UgJsAq2pr5zWNV6Vlye4j+TZr7RzKqYk3qKq/3VMpdEiZ+3xKX90q35VwokbSaevNKS2/1Rl&#10;x1ZatrTL3uMBtPu5oy5eKQ/Y5DVQktcm96kBeGuthBBZzgYVTqfJD8FGS0ziBpO91PU3nKORVKck&#10;uedYja6QW+lIlEW/BVxsfXOF9c6Ye+ZcYB5FGDSgfZE3hBx83flnwn6Cniu2B4py4qqYH+a9M25A&#10;TEG5FbVHBqhTIhvwbNFT87HqRl2m6KYVwEy4sYSR1KHkEmZmc3aOJ+S4UHiUEWWwgaglvoonSZsA&#10;QVd3s+4evSXerx6rLEpEiAk3E/yMYaa1leGa9fMcRQInCstWi2YYNzVEM0zkmSFY+icmXekyuE/l&#10;kqahXoT/gREJJ3zwT07/yWZJW52uyfzM0sq8ZcIxS2UmxTSRLUIIKKY4TNVqc3PDRTG27vRkcdvk&#10;TqwmJe53TZjxTuIAJy14FoymdmV/a5FdOtyZRj7YcuUuIikBjG0Ns1IioUaHzQ0mImmxRwU06d62&#10;jFlhUWyt0seJRIa7fMEipT9tKpNrSNSS/KKkPYUxa37VwkilynJHzkV1p9Wc+GwmwNIWLwCsh+gE&#10;s+tW+M1W+Q0cKn33hPxJsyq2avfbdKlzG41HKlelSPev4ChR8wmXtrZ2kTPCFGmH4HUcDPd3D3jv&#10;zIeBAcD2kCiCJiawwaYRbfNz3jWFEyi6WBY3Mdu7e2eT+APMhky8MKdcnREmQdGFlCAS0J1kQlV3&#10;NT+3sLG2TkcAHNLSwtLa8grKgu7oKUf720TNhweWYF2HOGC6gaychgUBN4tvCQLgJru84V9MQt/Q&#10;/3Y6iQL/DAiFhXWAQS61JalUgeem5nA8cMzQTZtbnpuYyWkmZF7dfrzFIShcQZ26MrNytH+683Dn&#10;4Oz40dbDM+jJbmgfH6ETuK5XXn58uHdysHvA+iwx9QBvock5vQbKfYM5P71mnpvoHwoomcHDc0ba&#10;wWgzfZLTw7OpYRDry0uEa/bBz89YCw8ensiMloyDb73JMxhuBqMYFiIeWhnUqwxJl5xDXA6bMe/F&#10;NUoy/BCoMaAB9BvmKsAr2lTUFi9AI8I6+tUAYC5buYjPpBuY6y0sL9y7c49nbgIvyxoEidJYRwWK&#10;TI581SaRlr4zdVGDJsBGcVVvSZ2ppPrW/sdM14flfmrxURd+ac5a3NI0AkOtiqZmL8CjGfNqI8fK&#10;Ruo7bHXFQMmMoptt3qIL0UyJk/kbIN2mQLm+nC89kGC4y701Z5Foqa6hVDl/mb54wqBKSkyv7U/l&#10;A5VUt3uvq+pO0l02of+P/JMfKnPBwyc/RIDJPaE201BRHYCMe2aauMDEgALNjHVHEEUHhyfoHX6C&#10;a4DYhRvBgMJljwvg+hMRTdFWIpbiTWGcKazQ/cNqFaab67b5NHJjY4+GFQSuI+N3Dj/x+N/+rc8+&#10;WHvl5n2ffO8f/qUX/w9/cfYH/tL89//Y/e/9kTf+kV/46v/yN77hv/orK//Fr499jDCLHJWyLk5h&#10;hX2QdnFJ9x0COQRM/WiH/hvODto/rgEohak4q7nAkjspQhn1ysnT6Wkooygbuczb3bljY2f9y/0j&#10;i9I2GvLCCPJsWyzS8xbyItEAOwFurmcW5JOhn0f3Bn4aiqC1d2llfhl4B+6JcIqSl1D2K4guJVCW&#10;D3qy587Is+MLiECZvroCY3tOfsD9v/pgi1lWSnlMwLlFRilw7R+OCiw510aGx6MHkRsgzw3KSXsx&#10;7Jy0z42iPviVHynj24QrQYHy0WCwFfH7k4KGxOCUBEdearlEHG13BC16ZRQKJPBMIXwl/mbCCZWy&#10;IrxkN9FQzHvJXX3Oj1fpK1Ip+iTIKD1bxL7JPidK6GUCJ2lesMAx920aKLLtJadSJYARcJfS71RX&#10;PElTTsOn3L20zXyA5CvbZfRP1u3DSMVvmxKK8/Vo3ZPQO1EdJWpGzlbXljHsVnOmehRUBF4zFnF0&#10;urt7wOvznEgDE8tws4pkYjwH8zjpDCerFiEaTRJHussV2vVmwy4bUomTUrEDseTCE0hVWGTijneR&#10;evS9YCKgoMNd8UlItM0dB4wxn7PpEQhhUFaIoaEqvoq6l30GaBEuzfhlHHDZ1mw2Ut3gisDJ8YyM&#10;VIiHeaz02qFi45xVJXDimjBoyPwOosO3AsAaCfq1L8++M7Z+lYvhZdAvFsPNLffGWYXt4ospJqdo&#10;URJNXYAE1OGgSkg5UBXwvzf9bJ8RYE5TgpSAapmTPoksyqYbyEENx/oI452sCGz5ni8/Z4+1bjRK&#10;1d5qxr5iCz11MtQEWmYEBVoKFYWKXL8S7Cfr7nq7deTY0JL6llhUe65A5KJiIxyJcJIjm4tL6uXN&#10;xmpHLVpoVafj38GeJv6PnHuIJPGxxVX2L69VH6tvRZWsnnaojiTuqT1Ff5sS3MZbUZMa6/Dy6zKq&#10;uOXRwqY4Djaf0Jyl5RZciZ+HY7QSsJyME/Mx60PjbOLU0xOacJrsFB+7gfGOkdFzNuYarNMYIjWm&#10;kCjUGgYvJr/gfrcAObGxsY71e+lLX6LWwpUY04+OGoIc+8aZGLhwnt8ernbHfWoz9IKp7qBikEJR&#10;FsI8RvuZbziF2pG45OoC6vFTwimKo4gPGDsXuYyN7ezskk1Q0aKZZavr4ozGGa92d3vfaZp9mARI&#10;Oyfv3t+8d/9u8sxLN/4yLjc7TeEW6CEGE7kEhbG2try2sQIslWdH6P/2t79w95k7EB2hOPAsOCYI&#10;vzamSnob6rKj8LIR0xPxkEgjsU7/zS+6NHdkjHt8tLWFfcAyv/ktz/N0eYxoEFkAng4cPRYEdaDr&#10;5xYUR5j0I2Tw2VXnOIUdNMgMLx1fEhAWrsIEcBTVmCbpU9M1vQA6w3YOQ91w91PP06qcP3z4cHdv&#10;J7yFDlv4Nao10a/0NJiBtH6jODZ089hjgGVllbs0NrX/yGnLIgwjIlHWgUpZynI2ae8KTh3Ar8Ix&#10;X7JxHvKfQKzS1ybb0eaWWvP70EKX5MdheeYOiZjAqhZJJLkoNalKVX2lLqk0S/ufA0eRvcL6m/y/&#10;eRoNQpIQr7+L37zitrOoHgfHzmELgJuD11lSfqsoKubEcU4aUAC34ZYboXyyf3RwdgGC4yLbc9l5&#10;NYpdP1MkoTJyH7lvxADNzJklHvBKwPzLvwmasy9okZADsgiXNvav0B3CFMDKNHZNe2XwYmObG6g4&#10;PKCM/VrUyosG3ro8MroEbA2qsZH3XxytnlzcTI9c90ZvFkb64wsr66uIEr0RlAXbm0ElGGgdmAYg&#10;iCJAo2ovBvtwNdzjl/kDC7rcBsMcHxlUNrdkb/TszF2GG+an6LeM6f/4ClUjakgo+7n0CSQtxDp8&#10;j4IQw3wEP4vri0j8JQwfolmz7ntkZG1lhaOT8VhXODgk+LjzzDqPmG+RRHG34dckdpRUOoIrYRRA&#10;JQndZL+dZH57eWkBSSCbIaHg7XBDHJMmIWQ/VLcKQcGtrm6sWIUdDkBBwXlOQzQvWTtlmem2N3db&#10;QeUVVY5txdNYO+lwkyplj4PqkPw7pTJUZomo8m8EJ8OrilPbs6YURmys7naii3Uv7gCjKd5lpc8l&#10;XyXAwS8pofVz92NVpu080a3db8IcZSpZ9YspRSRByCkd9ioJl+csxsFUKTuJOvdSxTl+jqvqIDL1&#10;GPyfpSp+CVppZ6HOsrf9+J/9yI/DVEVYAOom4V5//4BpgtMpYiDxu0wXT6EPIq/E+lF0n2IXFVeA&#10;/ARGwECA62Z5447cR9elpJzpjUwyr7TsPmCGKAX2gfkcQQ2AmYdo3hDxggUnYUymhpUuPHPaE6y5&#10;tqwVjPYyRfhxWuOUUmf4IkUAYSI0+HoDpGtldR2BhTUY9JWooxgsSlMgNiARllYqZTkiJ/6BjRCn&#10;yNu2QeIw5kLm85hBZUCaxWQjZPYhivJ02Co4MumgkXDLjnN2bQkK1v/BCAaCqXEMB4gQoi6Uk5Iy&#10;YZwhY39A/oRvQDV4OOgAXTzKuEJcgW31AWMZHbIsSZ43eNsIPdurqjipo33vYp8UWRJJtxWBEY+I&#10;VX4cLelar52DaIF5tMeCk7QQFdyX4EVoc5DaM5qAWz9jqlCyWj8vJTDyTipS+UU+X7Jp+FKFrs7K&#10;P7Ww+bqXXRda0lv9hzLycR5l4l1603REaW5z1/m7fNTCZDtCcx51zV2o1JQuuSn2hwySLxI3854B&#10;loLWc4LkjBHOvnPHY2PQ4t29u/Hsc3ec99WyTzAiysnklaTHFGNN6Oi82+k5Serqygq5Is+QjgJe&#10;+nD3yLF2dmXG2atSUmcMkCrsv8KWPakyQhFPEzeTpbKPhdHo/oDMc2V5lU8SObFEAkMHhQEEerwf&#10;nA05Qc4+vb66ymURQlHZXIH/yTQBhiOHHhg/lZIgRGBUcHhtKND2zo7zNMNrV93hOFzlNQc1bDGN&#10;Uf4nK1iYWZhELcd7mFwkn2YfUkqBqwhlHKFgyOlK5JATplx8DAUzULJyTMrKAYUOF8w/2Ap4yEl2&#10;6bE8evwYtKLQU0D4F87owMTGiyandwk3QMCrs4TMo9QeePcibE9PeSaoM2gYx8q57nM4EWatPw9H&#10;iVAdyyA4JcbkY5ljFaI+66ZJy4C446A7iIP9ucPhCbZC/EagaTMRo5ayZ9WZkKK0AoLzV+LCl5/a&#10;j4Ifm91hf1pMH4mtYo7/Kt9QklwrsiqdiDzHDFfRUaHO4Z7qacsxMswf7VENM03Xwp3oT5ZZlILE&#10;Sbb8x1OoYxU/tbZgKYvdkYBs9UzSIJdyWb0vp6I9yW8SApbWF84pN+dd6S74Y/11ET7dalPdrFsW&#10;NTQhymI430UpknbY2RwbFUN3fAp2mrNj+uBFwnRTdJfceHSE2aB13PfkxPbufgaI+xfHZ49ffbLz&#10;RPohzjo/P7O+bhwvcdqkcbaUMcn2KSsSLv/Kpx989pXHn/zsK9/4jpuxN31g5cWPDhafHRlc0vjz&#10;FeQSPzc1d7xIK7b535fH5n/0x38OnN712bUFFmzuNUu1XaMU/0WHntoYy0im0TWSmbXNNaTwpVce&#10;fPGzX3IfyekF7EhuL3VIh8Wp4l5dgTo7MyY3FCOwjgvTEQMeNMbhie4YPjq9RHlPR3sDMGej16Os&#10;bmVqruouqBd5GvR8NKsxHPiqxdUF8er7p2gyIGDq0lQOsDWKSNw7pwQX8PDRY1ohxm6sIxgOth9v&#10;gwtxmO+iTzXbjUvEWMRE0yz5EkBCWDe9MMUk8JMncukCYJL6pH+1tb0na/ukW6WqFaUkttZCxM6Y&#10;wUgoqXLWlkbufce25Pxpo5opgdKmp4lUVU3ChKBJFLVWoe1aA8YDpvXUgZtktbKWhZu0lnNET5bg&#10;PvGMPk1dEoxUoVnpsM7BQdPqajc/kZ6if1cF1UoZvDpcv6sC/CIe0Pplm/WInlhC9vUEce7h7XF4&#10;gFiEsCQ0byfs3Jgy+hlUF9gg1qffXYGsiMyb05Ghuq3pRkxAuC7oLtNGcEUU05Fp2hv1mRayaBrS&#10;LsBN9uhsb8k/FBAJl1gzL8xQZKN4+dVmWZCiLDokoGc/A8kwG3/O+AgZpNn2wQH3SbzOdDbL4R2X&#10;ZLqSWlGCb1stS0skwEAftrafEIrNu7RwmhvE8zEh5ftLeQMdxZSjIQhqAnc4xohl8BI3zkMdwtLB&#10;ahS9pjPkYumQLxk/5CifmuZ2UPPdgwPkmeMJmgq/Kx/n7gBPYbU5L3QbYB6TsrgemP/RsCZgqrG+&#10;pZUF7pxxikpH8D0QJML/ykuRwwxU1tjoCV3pliY2W+bj6io0ZR995GXiunhH6Ufsgtz0h+2rzV7H&#10;apcO8EVrVbXHyiNUySffiFRENktAgpZIiqEYOZeVKJ+/qzVAOWz9ptF0lLNoTsXfe723zd8IvEFP&#10;Ku6qYF1mFNfyaKpo7Ye5U9UrH2k31FRGeU44Zdk2xt4Lt48XEc4dEpFPkqeupHAxoISJmSOsYPwK&#10;yp/Dk4NL3D84IhPCLDYYn2QYxngG1zxHBREwBJV1qpRpOUxMLK8ugeYJDONqnGU7MB0j/okhsQ9Y&#10;KmZlvIbgbTkKCrC4tsiLFuJF7ZX/IEtjU/3zm7NDq5sLK4vPPv/szMKUbMQUZtg0N4TKbhbMD/PC&#10;KsOEZIVzS7DF0ywATU3MM0H9JhvxGG71LdnzjeVz3XuaHXg1ungycM4vgDciikPCALqiSgf7R2eH&#10;rnUj9HfRSogWUGCe0P4x1Hqyb2iuuJ3FuZVVBonc1IuEyAXgcohjHhODDhliJcUeLC6KjjBMGQuY&#10;0miut7ECeSDziS68wBcSsqDgREzqFd9nuXXyIjbVM2O3trTCGS1FjI0DZ0EF0CisP2/XCSyW602y&#10;vxF6sznnai9cqAdymKxGesPriwBCVKFi8cBh8LJskbO4pkBDtaUrqZLTFCUfypPsxSWZwf3U2HQE&#10;PjXpZrKbYiifURC7ubG7RUNQR/vf1UrzET5QDbiS5NsMIa9LLYvB95za8+gjj1qGF3XSA1RkE7BF&#10;02dz45Dr1k9KYTsFEYdbKpn4MJoVD5NP3Hqb+KE2UVd0/931JxSrm2qJfqUp9VhyEDSlHh+zPnxS&#10;8FvKluD/iZyQurWNVf6h6oLAMWDhPgm+RcNocYpRSV7Z0urSnbtr0iDxDhAKwvoxBsIo60iPKY81&#10;nhE4KWkxwfEILbxz5p1haP3Jn/34r/zGF/qf/Kd/8tkfBF39kbdNffitgzc++fNf3v8H7/v5v/pl&#10;P/N33vu5H3nHp//ph2d+eeOl3/zQKz+29mN/c/5/+e9Pfvj7f+WTL/1//+nP/tUf/Bc/84uf+bcf&#10;/8zY1OjuISUxtnwy2QqoXLoKAjXc3AyACzhgJibv378HE72WakQeBFp3Tx5tnfdZF2Yk6YQg5WeE&#10;ku4jeQ9PhZVGjPlbcJPj364cg9OjNxOAYC0v9aaMBJF+BhzoR46wtOUEaDJ1COrYCDBtv/U7Gy6D&#10;W4Kuwe3xifS1I1R0V1blyWV7PO9A7J99D588lWxiKUSck/JJEh1GV4iGYKWWUIfFkTOzmxtrlNF4&#10;6LxKCYSo+bIsSW9nZ6fkuGpCrY3L75tRyZYUX3wcTskFPibZdKIbBaLC7BIZHUoTJj1fCWb+3aqp&#10;hXmq7oMxVkjo3TuHMLgjsOTdb9IPiOy2xrFXQmRUBSeLPukYSmZTUX/zJF1PL+APDkwk1JDsLatI&#10;Q7A8X8m4CurFxBN2f6jUKgDaWBCvqDMcmdz2AOVjohuAQ692d/ZJ9qCuZ3aAJ49nyPYPI02EnP0S&#10;7KshwhF5MDEKngD7TjUyyDkZyZB/zCTXTGtDRkFqKvKGT5qbXrFk96jiY8QJXBoBJhbWvBD2S2wi&#10;eKERtjfMleNGfziES+ugcsZUC9MVjo/hYFYOFyiaFRZ/4UpiKwllineY/fAwIrgwa2r25qzP8vmp&#10;edbZj92MA1KZlfAJhhhiwVgC92EDLCVDYPndcBSyfGrHhuqBKMquyZ8YwjqHvnzOwgETqix8nHMk&#10;W99Axej0Yn9rjxrY6vxqD9ye/IDGRfb+QOlCGmixeowBJ+23thqkp4x9+BAkn9yHosXknLzJRGrt&#10;XTgl7TuJza13VGY0AbDyVEXCgj8VCXgFNMZOZVcbvDRBfRnEJgcVW1SlvsS6CUadzR90DcF2jpJL&#10;y+wtja2PqT9VrszRE+h07qeqQtGC1o9L+t3OVbZYP5EaVdwMP+sqn6U+7bidlzCybwJs4OiMZRd4&#10;RcLLC9bNyvpGxHB+Dl4BEKRVRB2S7WsEe2ZhWni1j84+CuH1zs4OIGqoyEDgoYwcAt4XBFiO7L74&#10;GMCg9nooiDhIP8RhEzggfg4EsBnqiunIGWJ3RIJAf2ld2nqaStYxr2+g8EAR6C+rtP0BIKrD3cNP&#10;fvxT2493wDpzEfee2SQrAOjDKhWuArQs26J2mTHb3q/aHnhV8mTLxPSaJnrZIyE8TlgpozDWbI6y&#10;P0QcK0KAwNjAcnsdYxP2xDBVYiQurw92AWIAMSFqn8qAiKwKLg3rUVCeBb2OMPExzkJEJLp9UmL0&#10;hVl60zBLuQpA0cldEIphsXmovRnpRTgFFwN8l1iq1uHx9DKr4p4JFJmCrivGMjHBOY9Oj0QxWXkF&#10;9H2OmAAVJ9uxwU13ZmoahHug+o7+rd1dxzFvbe0A/+B+pSHgqiGUkls4Sa2R1s3nfvPXMWxICteY&#10;Irw8dYaYCkbKLyYYZs+Rz0hExgmQ3cJMR+lsL1SKkS9GEqNoNXzXSWQpaSPs4Jm3cmklIoW+6zSq&#10;dM0IqZxIGMv8jIUwP64Pil9Jln5bx1WvwkbbBLs0oHTr1pZ7813p12O2MljnheqS8+s1Hq8y5Va6&#10;rliwwrvoZucrYzkSVjKgkzLB4IawA++FAAFLIvNE5pAQIn5sOAE6Mh9b5zUTBSHhlGml4mN9B1Ni&#10;buq0g0HozEfwOMqPE2iME8EiM9jbZ/TorKgRGKsje12AF4NKykTvXc+wZ3r8L33VT/2Ft/7M/+P9&#10;n/jFP3b4E9/zEz/ydX/xJ7/uB/7Fu/7w9x78qV/67/7kyI//wQc/+hfnv/C3Vz7/N7WcgYrx/H71&#10;Nx7++mde/et/5yd+6Ed+geDpX//8p7k2amCUhziVjKnACXsSvfIEqM0y4cyEAbabdjMVqb2d/a3H&#10;+1/8/JdwCaj0GMrPbB7FK1INTkP5xxEt4CzC1OVZhpWNZjEQPGoM+/t7lG2xOGbqgAZE+3rbKyuL&#10;AKS44f29PaiRiYEoO1i8he0N80TRgvx9egFd4gniwDgjMZETcVwthIjjPUzE0Ylk4qgfPQuKUkAy&#10;QRo6xEgZgzFygwtrVhyEoI1AT7ode+emWwIu6k0HuMS71sEq+a1+WvLbCJlCFd4Mt6CbBtLrYnpl&#10;tjE8VcZicl3/szNhzl1Jf0mr/yElzRmCRK6gKuwHVqt4K63GVbGXLigF4lr6W1Vjwa72xIJJsqKU&#10;LkSG62LZOTphQbSrdPa29qXi58DdFEdqXT6F5lQ1C6lf+d14Nz/uSao12fQCvjjYAXrMS9KhA6VP&#10;2YgnQ8MLC1IDTdb5Z11ZwMmo0OzvHLo+l+hXDqfMHNBHk8vbAo8gPvluLFKIjwY7PTG+zmzqDCG1&#10;fS1YuRwBZRPn8VFmvwYoYb0Cec2ycZZHyPTl4dEpzGORNwzxmXmlw2y2RPBGYDv4AaIk+at9w+zW&#10;3mPp4xUPketjpyPceWz7QjgBuFA/9V7s+pECWxnEEOBYSIz4h4FzlnahDOkKa0W5DPJsElp6DVy5&#10;b4XZn5SUieJIT1hsjB+k0YAfwjLQ3iYFtt7Hnki2Vh4dcQRn1Gfn8BnOSoOOzPpSXT+BErdwdMYL&#10;gT9Wu2Zj7LZ31WbiRPtXGFVBSdn7LMHjl2Wm2w5z0s2028oWN2uZb+fFK3fk0xw5TYm42K6k9DRW&#10;UZb9lWJhZuIKsS5pcq4iV9KC8DS1bQQnBQd16x6V6FsCkxoyTTck9dm6JKeE6rdVzA0VXEqw3kG6&#10;D50hL7hh7rxzSOVXcky1rLuktF14IsPTSzYsDaVNGg610Vj3owuq1tZBR64oI2GdwHs630VcTf0P&#10;kwkXF1Uk4JsE0y4FyqikrwxwDEs83K9Ct5qsYH1pXRZswpKIN8EDxR4wmuIw1tYYDEBAiYMzGUuh&#10;cUSvv8aQHWuz+NIEWgNwm8AIWcVwp4Y3Bi6Hb9HtpW/GJOnq2ir9ZweEM7xmoZ/ONXZvbm4PtFPm&#10;NxEYw6Mx2AQV5uJv3IMa/MD/k/y0UZHBYGFtkSXChEHrd9ZIOeDqZgkdYgbdDBeMQpEDEGbu7cJj&#10;aQGb7aaV1qUs5AQqMz9IpXuiYBpkw/p0ugCMrILkgNKATo2XPQXrPb3n/X10yJIqs67HZ0d01njX&#10;1+bh2H/8DjT6w5XlFXJ3AlVyGIwgrJsCyKydSeIPrw6mBXlxFwG/PZbJiYchL9AFVeTjPvh8hoRc&#10;4IrmSs1ksGsN0reGIPI8qDA1j9+0R5H5P/2h/2MX0JQcGqtkWKJiJFWEq0iK0lDY+Vm1Ciri8Us6&#10;hchvSyAIzvKV+uP/PmAyi4+TsrbV8YoQQtl7i1eIcLNPyZ5DHfZWsttfa/dL0BNjdX3qzEfcanru&#10;oBmBXH9r+vuzrjdXqKankVl17OuHiatyxFbuDXCQef+eTLz3n3svbW7c7gVjWxSKmGG/PKcvQVBM&#10;1XFtfQX6ACYtSADw6hwLzUL19HQ04NiQduOwhYIT6ktCLWr0p36b1wmMdfLu+ia1K6w6RXoJyw4O&#10;bIJd9WFQq7I4t/Gmd/YW7o73Fl1W+OBXry+3B3tf7FO0/bMf2f3TX7lV4Ku46H8HpW/AGvvyq59+&#10;8Oufffjf/u0f+59+8uM/9hO/+L/861/k9TOjAvAUojGuDQ/lVokJK160MtDZ1XtrS2vzd1+3wXW7&#10;esilwQIJaGG4lQJxYUoQ9caBcIc0SbK+d/S8f37E9koZ3lhDIXOhD5rLNi+XeZk2OfwlvCBiGUuy&#10;9LunaHq37aTgIrFOJHlSfRy7WJjQh2EKyJqZNkfdqcKhPzwUXWXeNEu9CURI3XgECBllg8CK5UbD&#10;YRoJLi2YukdKq17qs0rJqBVm05Bq4l5S0sS/QgfOEglLYNTJu83a2jmre8lEgzlEc1TNb9XJqnqT&#10;ok/VlazfAazPBkkzpAJhpzjQNCO/8Y96QQNhL/g2qrcu7RnajJPnzJVWsTmlBEtPLeFOgyWhYqLD&#10;ShNCl+BHWnqhZ8oTKD3SX1bNKTcem6F4+R/pjqDWXWAKk6Ez9shCp01bgFIQ4yg3GGUyOzDOZ5dw&#10;ZJu528yGkW+GcbM+/Q7eEeJjc87cXOgSIwEE12VEqKbwdfSEFJZoWNxHJtdcgQy3Csw37p/qMX2D&#10;abwZubbRYPbC3NkoM58w7onvHg6Z5bEJCCCJstCpBpjLp45JF3iX5TwHp+je+HCCkF74tsQD3iMk&#10;ky7JAht7dUkejHPSqJ+S0MjoD2tO/O4oIRF4cmT66pLlAKO4QHijcBu9GVgH2SIp2pFroDwqsDeA&#10;VsYDicaKdJhAihIaT9NREZF8qgCywGSEaNazs7W1NTYTg0gJc/oEg0gognBdmMpFDODzfMUN5fYa&#10;Jj1fUs0v1DToa+Kn14RQMb1JGTsj2+xnzHyLlpukp5t8a/T5iv2VeO/2q8LYAM9rvaEmqDULSjnq&#10;V6pHypPAcf5cjicwcaVf+Km/kr53ncZcVmK6VJhyX1lD1HxbtfZUzlA3xF/lXFU2beKsPJdot7+s&#10;43Cy2hnHTxFX3vLa6grMFDSULQ6dXVKHp6IprKHXY9KF32+wbMRXNgX6ITxbl9ANcBpsN/kokoxX&#10;oIPm6I4APhb+Og2Aq8VhYFUdgXC7nJUnCqjQZGDnuQaYZhA2QH4ohMUe8DcQdLGds7YbjQ6wYNwQ&#10;jKYglmgHE4hApMTMAHgJvAgX4JJHOTWsixMkMZjNDYHtcyMnkI+sHUEjORygVrIIpC7zyKMUaSjX&#10;hF/bVgj/HJ4cUSEwN5aPTPuMTJ7QLYblMgN6XD/DH/gMSGtZm0oMqXpe9VGr3e1djhA6qFOanvQ6&#10;bbb1xvFnj7aeUEuQC/dqQImI14nYr22uQEXIgCrzcb4F977H2LKWeGER30U3nIvgJmgp8KZZuCRA&#10;kXIwPW4AiOJlgbG7mZjxVfRd0ogrghplRjmNhlDAJmyyc4cToisyLlK4Kv9CxZnhHdxQyrJ8FAkp&#10;9XGxqr/XMZSstpJS1Zaq4hIN8g11qM/bsKT8gFBXC8YlsfTiq9ilstx6iNKR5hzKPudX0nVfaSph&#10;YeOz8VafrY9rAUqL66q7bkdLVcpml1KkF1H2vE4R46CD8cvlv/xpK0S1o3YK5bfq82U7cvZ21rgn&#10;b7YiycLU+4V0SihLUmLn8VONpNrHWD10KwSyxNQ07yivEA3QYAXYBHZ7cN5nhzXm2kQawJNreKbW&#10;V1aRxMc728DJSUfJpijfIvjoEoaXrpKDOIPBxrOblEofPtrKaMtrwtZc53Mv9KYWR1eeHf+2Dx1/&#10;cHX7G144/KX/6HM/8IEnBE8JA2I84p675++NmswMhp/8zINf+9yTX/+NV//a/+9f/tMf+9n/9Wd/&#10;HXmucXj0ml48gEiiEXYR0Xkkx+YNUxlgKNvdukR78BZwfEu+Y9Slj8y6QmJNVEX8yIweV4zxwI3h&#10;V7Il3Nld4diQYRI2OtSgkSTx4nKop4GBR8VMVF1CMoRgzUsfpbHiLgPJPpy4tZyLOUWOA/urMGJk&#10;f2+fvszK5orjEtPqPEkJECpSAfK5Yg+iBpLBE5Dg9eJvMbQNaRM8k8KvIGe4QOGrHlb5FYOMBP8l&#10;QVnxWw+3PEwX56gj/LwW+hSDk+8hqmgiWRCoeA6zcF9lK0pZPEqIY9chlaSKVTx4fkl9CnQhX6mw&#10;K0cXeszr0InYbTEV4rcxtS4wys0WmUdFQun4BZ+i/rVCQLmwtK9FsdcCvsR+/KRUKJdRjtKDMLtH&#10;kkhlPjHrJSM7NLZYd8CYw3SP7JCwn5OSDQjQg1Fmadrcl8nnOdZdySaHkyU7ZIXI1TGE2y6ZO79h&#10;o60B0MLqvNuf3d12DbacbzHWBAIa6eJ+8QROHY+Oz01APk541ANBAq4Q68rBRWIlQGTvhZTi4ozQ&#10;U1ZguQASYhh3a+P57m4sry+jaSBR5M6ZnGKgEQfAZdk0d4M00G9tMhcClla0KYXSK9N3XEiPcIkp&#10;B3NTvieiFkmbHO1h+afwt5xO7BUL9fpU1GX/OwDEel7Rhj7s+op8gCopEFoquGRgtdBbMMrUFMm0&#10;24Tw2KBdrq/UwNEhf7QtvrQCEyBvAMjXaxW7DMStDa4/lilMsacsXATJLLkC85DHW8zxN7fghkhB&#10;yo4tuWxhefeBqG6AV9ViUw0tYul9u+UKdXyFL9KrVS4pzjiknBaRvVAuxZR7XUlsu0grDcayuhG/&#10;OD6z6vymkgl/IZA1B6HG1JnSAcm1JSMqFfCzRrq6nLiQdvTcgGBpYJ5Qgi0usI2ExhnEeGRlfAGs&#10;j616pv8v+nzH8BcPzej+sXhNoADEtS76kJ57BF4KLsgSzjhgI9GZXCaSwJXwQ6qqVsonegQu+nua&#10;yws0jWCsm7uxWHslUzbjBfJeiEUgGIKbngwBs0HxHoV65ZUHtJwcg56dhb/RmMwqoGRIDPswla9v&#10;haDugiBslnsBRQLQkxiBa2N1F/+4HHd6mgIYVpEnsDS3SLoPUciz9++a2YySe3BJAF1Zu7uIsyBG&#10;JyJkAojLwG6AfkJEIe2k5UfEjyBpVAYjaB8YKEpxZKey4g0HS8vL1Le2t3dcs5BaL68de358fry1&#10;u4NJJ0wENUWYRSkCwT85OAGiBy0Ci7ewGFLdWs1xiS8i82R7Sz6qlRX+gPWgnAzSixgI3CrdUpsy&#10;iyQ5vt5CH7Oa4AYUzQgbVSVvgQgK9Yu8OT/P1cLGHsSPg0cO/7iOQhkLLvzm0fbDsrxRBI5X80FN&#10;q1poEpUqy14mupxLpLNFJRWCRDZr769KlxC4IcGbLS9Lf1vZeXqidpyqQ8d+539FvRI3gC5V/Vjr&#10;7c4p6eO5tRQTSsgb4okvOpGWa45mlJK2tCL3W2mKf5errAtuV1N3WVFQHkTOGEdaPrLS9KjbEKku&#10;Y4S5w3GTttLD4i/IQvlJQmKBxtwXmLxDtvTMwb03R8PKAs+wDz+LUIrR0WXC+dkFnh1QIYIqtAyk&#10;FOIUDmEWzxHUS91V1Jk8pF/8uY/zDLCrf/fxe37+pc32XKqM1L0X90OOjKy/bnxm2d+8b27vt7/5&#10;4Bf+4Od/+fs//2c/uvMDH9hupqv+U8697jZlOJ7wpz/36q/8xqP/1w/++H/9d370x/71L/zbX/g0&#10;0cvFCRxj5zDPbG9DZ8+ubuYo2B0ELu/8evvR7vzyDGhrnJzYLKq3blzH6gAsn5T4+NSWJGPx/Jza&#10;Ly+V5IkbOzyDmUfbALEH5QeuIdUItn0BE7P3D+RIsh0qqOykpFQq3n505c4KmkbgRZFgd2v/eA/e&#10;Wzlq1++tChukcT4jLTJDvw5JEaUiIn2aJocEe0zVVexvCtVnqNhaQpJV329S3YQMLTxKMEOsU5Rf&#10;mTNXODWY+oRGnFSBx2s8jKLpbHvMej1m5EbQdRj6tNIcoEO/xjcUbZI4wZy+SkVVRKrX7BtKV69K&#10;hxHkiHxJZ/epqE0CJ2gO9AYVxnkd+sXaHxxIO78PkLsl2vGdUtFX6SlI/ah2tMYP6WjtXERM8kxi&#10;FMr51pN34U745GDapZjn/qDRcdJHUjpmcEC/qkdw62FDVWtWO/OirXKRUDtDZLolJztn5DPA0VYW&#10;ljg8YH0UgJib2VIwDFRghF+MwP26wr+zA56apzV4dqxj/kCCczc0kjGzwoYsW5pnczc0fjmg1Erg&#10;a+HvdkJXpwxmCNcRY0B+idA5B5SNLH3aIY7sMRLIlm1CND4pBcaEMZGE9T45oihH56DrlFC/R3EZ&#10;j4juwgJ1fAhYRCi3n2OayV4FSZUbYBatXbkahYoRZ9fuwwk0NTmfZb1cedrP1lrIyPCsspMB+WJe&#10;9so1F1wPIdThOdu+DIV5qYl4it8oAVF+PbVxsoUZoyckqtzUX8lUm5zm4/5FZ141gWm0JcAqWWrO&#10;QzPq3oKqtlqbNI3oTlfJbme8G9ah4pgYLMnbFKeAWCs6iiC3Ky7THDtdyV4yikp8c+TWkuMv0sUO&#10;/rAaiiX2UbQSYokP4hLqBImfVMka/ijLqeh3bpC/5A9E5FQoES5SO8qZeGsAnPQO5iikIz8UlHXV&#10;LFjALLJzk+EYR+o27m2k4RbgNrGyCR6TB1fI/8bmCvLD2KTVFHpzgJnHJmj1Yvq4TmJ0qivcsqQh&#10;4JhGISxFI/wkgRgJNLfjOl6ARJT3Kf+wwG5CyqKlpUUuj+gZJr2trW2WILoOfnR87wB+FsnsyEOI&#10;VxzNGbgVFBZjZA9AIapahODcBEEPTT16eVyyOz2fbFFSol0IJIJJOgV7bloXJQlfjw0/9CvB3kJ8&#10;++Txo0cPnyB0VHeo9JRa0UDhOgHn0TVhyQydd56z3XfIMwV+kYl4F+EcucGXQGMo3/HlJdOAbHwx&#10;iAb8Cz3B6Tlg8zvPbEBnwOAz4iR1AueZnHzrm97EGRm3AvbEpbKshboUebp9HYrJPJOrPqqGiyXm&#10;sS4bVBpYKxyzMyk8ugnAwuQkLp3khTO0rqSxNlBsZRXSAGbJa1A2sMRHZrhOSKt0URpGwBlLb76c&#10;vRBtsiwJdBJLa0tJfgOBuo3RS2DLhZdmVQ+ijlZxSjLzTM0kHHlNmSc/cAY/6lC+oMVsTaO18+qF&#10;2UiQV14QJtcCbfBYNRHS1Diq7Icr8om2ecAoSmBeuYYcp5mNPJjSqXbF7eKTY3X2h4ppvgvIVELL&#10;A8APV31elisISUfYr3Xt1iljO9apra5I4XtMUX+a7SXgFXAoFGlwDXv7B69uPcGZ0cwl4gebyr0j&#10;LGyU4mXxdSFPw6u94z3EcHZ67o3Pv+4//9N/8u7aEtvY/tsvvPOb/vGHvvVHv+YzZ2/+3MVbywp5&#10;O5lMzx357ze8c3JuDWJlAMUj75/b+V3vOPzX3/FZik9/8WsOfuD9W3lALQjOtzKukp8UuuBTL23/&#10;0m+8/I9+/Jf//o/9zM/8ymd++hc+NQ25knp34XTg+SlY13Mi+s3NTRIs0oe0xlplEJ8CpJHsCLGm&#10;ZUydTTq4AdQ75kkaO4As09NzwU9SMWbagogYzYExBJGlAADGD9Qe0sIbxdWgdNwiPR3UifoBZ3zm&#10;dffYyMtFX56e7e0ciB5wPBj2uSXJzKwuw0Qyix/FhaPnRH8Iiby3joUHFRl5TAm/ZEQR5+HxXh3V&#10;IPgD3ZC/EKDRxgb4czkKpSRbR5SZivo1v9nqkDpMHm5Z6qrHRC8KTkdFg8Ffn7pkSKqVW6Cy5s70&#10;qKOGysnV6sBPdAOgpZqCVXhUR4/CWJfrigEBakUF3WxhcNQxZeROLTSl+ZhSVt1A0g3/1sE4/sYa&#10;QFKqXHjzMaGY9nnU+hafozATjJHI5eEowb7ULKOj9K0IqRenWNm8UGpJ8kkQ6/PE5YQ8Y+RqCPjg&#10;grIUYFiWXPWvJEwCdZpyLi0RZOMStOjROZcJvocVOHbWWLc56DMQrqqLoiNxlyzccATSGt4Y7872&#10;HJxpMrWAUeUOmFngIvmNBDxO9bvukUiP+Ptq5IodEaShKZTIWY6FlR15wS0NtAI4GjNFxV6BDkNi&#10;iTeCS81YOx6fe6ceS0iCS+DuwJS4+SjM9QRPUMpyv+KfhMsZ3FA4ODw65ikLrYINBNDr2TnXj1OB&#10;kYB/iPLdJH11DcT1+PCYu4aZzZk5a7uuxMJFkfovTM8RQvH8KYWVYY+1jWFsQUAXUMcyKLuNIcmP&#10;RKjr44YKPM42GVdK0RnwPObwcfurjWe2nb/5UVjoU/AJD3hdBuNlHYdG1xFOvSenswZaXqGqTHWY&#10;uuaWeltPUtgsHVX01Zngkn+D/IT1/BO+kJY8xIr5Td8WUg6CLn1osSrlMlozIc1tPZgd6U/84r/I&#10;OaSkM1lPtAhtAHTY+BYYA4iv6fLwppBVu1sIObE4IjdnPzosXNcg0NY3NrA/CDf4BMl/0993k6fr&#10;6gYwbtRyAvAWO9vbBWwiCNs/2MN+llfkA5hDZxKQMla1u7hTcB93QU+Y6Id0kReHEWOw5mAPG3v5&#10;5PH23i51JrHqDkXPzzH4wnMgaQkM9DxTNTADD/hNTN8IubslaUBFQEwki3HAzTmISxlhXKc0Jlz6&#10;DW98E9aJwj8hiOjNIaUaZriZRT3GgdFxBpN3vH9K348u4dr6OrVfIrlxWpejvblJh6R4BfIFIMDj&#10;PdwYDxPaNjn0JeEfhywNyDlRHXGP6crYCKUCarVcGsEPmXGPJhrXdSqKHCo+dJR9TDBU0bM2r5jq&#10;Pff8M9wOSkaHEdvO6ztlKZ3jGHi96ykGsyaFiAGPwrbSwaT1L58dTHW8JGWIVcoUyeRKL7tGmBv2&#10;kD7B59/+f//NFiMknCnBixKpax6oPG7cZ/eXMctpjotoND1JhyzxipZeRoDEIhXBRCNKAzxo048u&#10;6EnIVL6mNKBCFj9c2ZHfalcVpXiq+uVxbm1ClaLqG+krtDOWGsaWp4ZQSUVrRHRGBPXPT73+Lt3K&#10;eVMezvXHObVKs3fVXF99qxkNNAsbtrqyTGE11T4icvXeON5JCybJDp482eHR0mWDkZi43BEe+MmI&#10;ipfIEOB2GTsEt3FwTJ2VAUyCgawrpTM7Sa+c1UGnh+fYAtAUb3j9c0jRv/iRf7zF0oXL64999Kv2&#10;WQ+0s/ef/5vn/puPv/VvHf2RTx6/bWf6HV/sv+ATSbqXx38bQg3vvmWitzC2eHf8Wz908pHN7d/1&#10;zqNf/uOf/1Pvf/JnvnK7fbiljOU2k86FKU6k8XD01z7/+FNf2vobP/SvfuLnPvkvf/pXfukTXyIK&#10;lP4bgoydrV2I0XYfExLx6f4u1E6whBwycw5BM2kFs0WDJzu78o85In1O951YZHacHb9jR/hYfAqO&#10;5eZiak7CEjSJoIynibitri3Z+KDpifTdjBAGYXxcnI1dYGRvborJW2BjmEc8IgtdRHic9zk1Vgno&#10;Es/0rH9Ot4UCMi0uLAi6yt4ldl468q1dLWlL8OgIW0xq6jn1UGpvaGStibMi1WxueaFY3BrF9zu6&#10;XWtStU6uhRsxy7cy36lGjLsSX4Cq5uwqAKp9c0EL1jHV7syhR8i8oMJ5tOyi0+fm6Xz1lhM8Rax2&#10;PlZOImFhl1cnRCylu1WYBE/Rn0RkPiY/XnfVDITHT304DUQn/Fn3c2P4Aos8zJMDWbLsJQ1dJASw&#10;n7M6hk2rC86KMxa5k+nJEE9VP1zxct7AC5z81WzVpOGaPQ9HhEc00nR6QVrgiTGJkmJj26haEf3I&#10;VyCBHkaTFHN9adUhgczku5d0BA7ZQ67cbsjkNPU+7ow5Ayw794TnC42wqBIeDUAm2mdWa+3oDRTX&#10;qwtuB3ECmco6dyqapt+zs5hvemQ8AWIyXgZjzLwed9JxA0QxTHESMeEdJydoSdvTObETt39Mz+GI&#10;e831uZqXpwcnB82H1Y1lLDsPIZQ0E6vrK277oVsPH4f7WNwCSfeTn1AJSM1VKZFN3dx3SHslbybt&#10;n4huBT0d/OXW1hsVmXlK4VEwa39l/Yh/CDDIGKNyn3iEKu20BnZlY11wExuaWCwVrM6XJJSxQNVw&#10;VI5i1IluLXVFSmVlKqPoXEDNVzfjXqJrAT/1I05HsB01LXUqN+AVKebV+ui+XQFkeY7qLPpsupw+&#10;lVydWwK5rlFdIwsIDbWe8VF48Ej2kEAJHpdmFyB96Ge1gdTZ8AJcSw4fBq/0fCeJaBgfphqBu4WA&#10;mLeDaeC1QgQMLAH3DxKB5hHJG2/UjZ3ri5NSILkICjQS1sm9jWe0bg+z7mkyRefB6uoydS9yABaq&#10;ExYgVWgHGSEaAriHHHp6fupyeA2qAREnvtne29va24Zz/OTqDM5rEKmUXPf2uDDFi9vhaBZLWSBt&#10;U8T8nplWWtIoR3YmQo4/3N3ZI3Y/Pj2kOoOmWTw+vybJuYE7kMlWhlxBRmBUidQobI2OoBBoLrE7&#10;wzwsueP32ZguIyWJBDeFjNBhIeSjdQvwkSfubj5eANg+dBpl618xgYSgE4Qx1pMkfBwLgC0QzwaK&#10;HNTj9BgT0ChgCPC9fkrb6T3RfmNR94Rb6ph3IcCFDZPjPNynnyHq4/qGrTK8fwZQeL+SDAz67rru&#10;jfJaWT4jshjyLTuJhPtsr3NvYMEGquzKr8x2tMipxKyLeypEiC4ok8lP/WNy1ehjBDU5WZd1+MMU&#10;RfOtFgCVSKfS0+KqmGf+WI2gpn0VNpXKv0YX/GOghN1EaneF/pxjZpdwi+5eQ/yR+zP547sFtIqq&#10;ZiwjZ2mmv+6jQZ3yh4rJGoFCowysZ9WcZOxUqJ88Hh2DsNdJWczrE32frY32JyT1NScRrkAKCio0&#10;Tx0sHYM+RORYZGwgXWZ+gWAmFwaWJ6/hcABZGoaUYhWj+kDJGV2DuoIyiyQHgs37X/a21/3V/88/&#10;hFMZRC19vU9/6QnX/HP9r/tnWx/78ZOv/vtX3/9g8MKXbt6eB5pn+JrKH46UUxM5TczqeT+wvPuN&#10;Lxz+3Pd+7uPf/4U//9G9H/hAKz5pwVJBfI39yRzHcOQzX3z8yS88+vlf+82/+z/8lE8doQeDQqmd&#10;OhtnIp9YmV/COTE0ks3z4/L+jPR5ThToALqD6ZO/TTpoS0oyT9tkUpLwJzDhkhXBVYNvOD06Qq55&#10;wsQNTHMg5GzmE7F7fu4GiYFt7FrFSuq0NL/43LPPMGBCsq5YjY9ub2+holVlsXIzJSUmbSBujApu&#10;uAy4O9WhrGxN10RYWhgVYay4szQh4llym8Jj7G28SucKFMfw0Niba60AQ7AMtNbBbvkwKsWoH41A&#10;aEfD3gZ0KZoFUY19OnoVr6V3GBdV2KmMfIc7JBFRu4zb4m38kH8bUs1Oxzq/mr+KZDfefR5TTYlX&#10;SqC/tHGVZqWnzFOxi5lIMPFlO0K8qCT1uv9jYBKYXa6Ttw36mqCBjgDQjQyaUXeJkoN1O7+g0II1&#10;dicsi81lAsxMDWyQATk5lewV0GUliqKzy2gYZJnUwRMvhjuHt+dq28DP8RxMmeHciFfkRw/imGyE&#10;sIfWGQkxB8TRIf/C4+AIueSCXYgruc7YBNvyqPiQrABd5xbpGwhStCeCe3THi6+J+pZ8TdpbM1cS&#10;oLIEN+J5eSbUSsnakSQpvI9PKfT3ZicRBXoN07MuJGaxK4/H6heORN5LEl/5+AmT+N/0/PQYDFas&#10;WIGLjwjfnqHZAn9HXbfI0A0TaWKPTsxOLiT0tZQjF3232TBotltTrgwVaJjHXh9pcVICj6r7l0BV&#10;XlguwUpEUG6VcbafdhoQSWuOIJIv/2sR/wRK1yIqbWnagalsRceedpuVcmXTfRURsKheqZWXmgXJ&#10;rXNYmpPEtxoipXDmDE0xqypUCuqj8AmI5Gmmv8qm0V7/rRFv6VJLHThcB5OSRpIePO0qV/FIIEZk&#10;AivEFXsLjvaOWNbLC5qc6RGzu7IjVPWcUAya4wxu3WTwDHlGRJES+IxKTcRcUzbkJSoOk7w5Qi7Y&#10;5tzvcYnprzep76dJhzzbTVM7mJWGnl4z5vSAFVP716KrYAZfWrh3bwOZYxQG3DTXS2Gey+OP7k2f&#10;YFDOPi+ayGAZVyvQarK3trLGoQhQuCpQ5yH6Yq/RLFUfvkISv72zzc3wqFAuVuqGYzPNJvrCZLPH&#10;5vG0CCAlB64nKRHwCadItcx87M6dzTe+6XnF27ePSZPrioCPElYtv7IKnFWPBG6FfKBHKams0G7o&#10;PkQsUXei6QZ9Dbt/CV8oHfF0mV3derRDaQ07TufU3ewQUzmxOE52RoOMr9Bg4BVzWkIqDmTVsEcP&#10;VOwH4oN7AsfoFcHjYB3Pv7UjQafSMld2zPnM7c3JU2pvrnQiWhDleTq/39VNm/3POaJJqbxUiI56&#10;Io/SJ5WiKbRJV6J9LcqXFKBZ2sj3rbmOiXYzUmlIiqSv8TjhUr7dHxdLXPpbeh0Ya+au6waiL/m3&#10;R6qTVM2p/JNfjx7HBbbsKNcTy1B+gd9VplTdzLreXKZpT+cta4IpyZtr0E0suS5qk9QI2Wh9w0ok&#10;hiEweD0aoJDUK3sSiY04DEH7idCZq0HAVuYW769vAnqyV+vEJ45xQEcClmKmIDXSvEWq7OzmchnL&#10;DXE6j+jxztYXX/oiiI0iCnn51T1Zxhk0m53d3iZvPfmrP/iv/vo/+Imf/8QXf/lXX0Yq/vXZb/3Z&#10;wTf8vbM/9qnjt+3NvIPmXe4r10+eXdFqnuJzL0xOLY31FmyWf2B5+5u+7Oinfv9nf+Arnvy5j+wK&#10;foqrbU7d4pwzwBVbawwRkABq2U29ADuIvP4Qq8JbcEGvDBqPMbCJzhNSQrIC0VuaX9KDOhBH1/zS&#10;PuXxCQQEbK/Eqk6M9MjdCTlhRGfimpSaK2QKm8RFkMg46PfH8oMPWHMxhxQKCssAAngB/Iw8meMm&#10;LuDAqD/jc2YX55D4vUd7sLSRyFk6Amsu/RcfozNyEICO+tOeTuXoFTiXZDXRj5gYurR1XLcRShdf&#10;R6QidU1qY51NX4OS5udO29e6rnoTacARSGVDYrU14mn4lGv0CoBfAVVpTS7IOCJCm+zT62ngjpy9&#10;i5aU+ZRG88pTNtOVNLVvghCtUEesMzU/GR2I4uQHAWx1T6HdWudGEyuXG+LXBz/wIstzKOMhCSCm&#10;d/Z2LJ+csdvGXVREMwyoZOkfgcSplcQxgphz8vblxSUgz8yyUJuXZdUoNJMVg8EiCANK34D3r1iY&#10;yuRlH+w1dtNZOcgZRDXAcAaGYpysFw+CdGXIytkKLo4PEidhhDmgfMdES9LO2sMR2Aa5sTGcG7jQ&#10;OgaANlfWbSYy6bNNgmv5J+OlQ3JcASv9PgNyEn2wj93YxdhAS6iFDU4UEjI3t0AS7T6HLHAQ6srj&#10;5fcwY+iBnOL0JQJxsVoArAJTeg1AcoZn+PKDV9EEyhtEBaKGwQ5P93hpeBdeCTOIBtUuX7uyxzc+&#10;5sCRzFWXjFgFoM97dFSlqweVdSuhihktMcirraCqgqcygjGaqEMlBA0hUYNu9YGyr50dQWX8ZM5Y&#10;MO1q54vl5KPVxeM4SV2rs+bpEvG00lbCl6DO4zVz/bGyCc7zT4nl7dnrdhL0hD/DD1TM6gUUfPw1&#10;d5SEO4fr0IblzoLuS7xVrUmfiOMnhKcRcg7EM+d5ubeBDtHywua99c1nNuk61YMBB8PfEg+7dION&#10;DQLjTJo5oNO+bpVibpRSTg8DzXGpnEBrREeYjBp4ENNe/G/vycH+1r5LtXb52SlpBgBwBBNRYYMV&#10;xDTpUDMjpvGU/WVuDkvLaB7fNTuHQYp2IfyQmQuVQJtkdX3p3t07PJXDneP+WR9WMeZtuDkWIlql&#10;HJmAcITI78n2E5g+DAdZGTTLHAw1vAGwKoiICVQZf9vY3EADyOy5O+IhhJ92gYQdZi1c0tUUZa1L&#10;0LtsMbLjLMf3lNyDPhaYBS7OMdREY0ZFYE8hiWUmVAoJl+eQIvAQr06J2YCBA0VfQGVmxmfG6TBf&#10;2VgcgsYi3x70UVKSBqmnluaFn0I8C2x9eVHec5al7u/R1icZpRnIexDAJKvlFJ1MWUOnwGlk++/C&#10;LJB3h5BGrlkqMAXFcW1Qnp4Al0hYSw8UmXVuLsMr0JIqAOO9v/Jf/WUquMXnUlqTSCNYasOFUoum&#10;F0UszB9FLmTJeuXUZb0DmE2L7jYFKXfR+tRKcXKe1wRDpQoJU+o00e3bxKApo8rVfE+8e37cqarf&#10;TE4ShGI0r0IaL6nzcl2vrcVM5WuaMWhJdSmSjQ4usaKlDhp1e7p8qwDlqTeXQbg1GlY084t3nSXQ&#10;PaHM4sZ6hO88Pfwd+TPvESHHRLs1EV66k/P08hB7GBzPqDiCpCM8AjLLtkUqJthBjDYpORhoLDPn&#10;RJxoPGmAgw+hRMoPTw4PEFc6wmbm19fPPAcpAdSrMzyRz3xp+1Nf3Ppv/u4//9mPf+Gnfv4zRB2f&#10;mPjG/2n7639x5Jv+wdV/8lL/rS8N3+HTqyf7tP7dbvzOGycmF0bm1sffO7/3tc/sfPM7Dz7+x7/w&#10;p96/9WcKOR5ITT3z2/rT+Dd/89czVEqQLrk4Q9YiWkw43ZflxCawpHnM+tLCsmg70gWZzJiDHZG4&#10;VkOXiJy0w6iI5Nn8gASLEUQyAVsUVJDApwyGQPzImbhyOcgDvYEsn4CNUlZ+QijrOjUECB3mieEp&#10;iTrRUlQUGI2dOG4gyz7zztwF+Oxzz66s3ee7/+SH/1EXk6TMGNCfv2r5T4S5OtNVhyljXjKcSCW9&#10;uQaGTZV/nOGpZvYTZ5f/yuR0Pb8Wk6VOm5kjc3GNOTDDaGjCJD4s5bAHJ96qOliFUHmJfiFX4p+8&#10;GB1UOUWvvQVbCd4Uc9ekJExq7Go1B5H0Q63OcKUxS/Eieee+81LBunz+XW2aitW+7fd+J8MK2MSf&#10;+el/SyjM63bNHOaJcIFU2D1TRCFOMvCasCSUVAwHbwZQ4WWrYg9khliH0PeZ7E7PYJGLRZBshChh&#10;bW2Vwo40jhPG2XS9eB4YZd4GwDXClyyE8QpJMRE8YtDa3cEYm4vnxqQNTM7tuKXNRGHwgtApZIBF&#10;5UaQPXnFsjQjxXllj1TAt8rsFD0AVNoFF33UPSPLUgy45EHQeVgs7eYARwM6M2AGCjoxeTSzq0J2&#10;Ylr1gt85vqTLjnSMg5aQZ5nIi0cP3g73aFgHgzO1MUzD4fHbX3yLLVFHoAIpo4QDSTS8ZRFvCaUg&#10;cWZ+4uSEuzs7ubj3zDPPvf5taNQv/txPf/4LL3ems7Cj4dlrqaEvNeR8yo3xdOKTSokjpjF//iGx&#10;s9Kb3zzdilAzmC0SUgv8anoRMRJxBVVbajLa3EvcgN17VaLCFWJfY+8k2dUGaHFMCpzVGq6NKEWO&#10;5jH5cPmtCrOab0ojo27AoDs6U+FizFtjtakjtbO3Z9QsO1tQXnzXu0ETffJXf87IytZ4qsaZSzg/&#10;ORWD7Rr2Hgx7TpnhIF2ZYj1VZnjLEj12hBOm727tiSiYciCOImUUWddG5rC5ti5zxOXl7BKTQdCd&#10;uK/Q1csUSk8ZCM1mbkrseAsoAFgITamD6hXhi3P+DmOznhbsTs1hkF+7JfoIuj/2j+qn2flCcYjt&#10;uAQxjgWwLTcwWhDiyB4PkKiOq+KhmDZIzG3NFPYvSkAsgCPIwXZxd4nyFTuiFIrEPFdyYN6p43LB&#10;6gJ7IGvF4Ashurp0nNkNj2foI1INUsLNj1M9YEWcC5oYc4aLc07qRiMcp/OGDFZbBgjYxbfP79yO&#10;hBOBystnL/2ePsK5FSszBEkgQpAgKElW5hcIJy+AUZ1pQ9wlkPgGA2O1mJmSSIIdetgHXF7prlJi&#10;TY6QfGuSziGahSJgn5BDCGrX79zb39v+4X/4j+5ubrzy4OF73/uuX/u1z3zdb/16roTNe9HC8x/8&#10;wR+K4GgeU1ItMYoOJEwKNjUttwxTt6y3i+crIlEl4wpSEGpfrAgpXfJW0Ym3qVmGVijKMZtniYeq&#10;c6sGWmgr3EXI2Zx6KUo0K7afq8r0UUEySjuipu2Cy+/lAstv5a9MMpo5qIAo4JUWzrX7b9Gdl5OS&#10;bbuAXNjIt/yub1xYBmA3+tlP/pJ2jk26sINdQfFAzCR/L0NA2eigdUTgwbRhnFbvLLOJjlfJwI2L&#10;chkQ5u9tBmNye4uL8+NTExd98BITgPlwN8ItFAD2SbnMmitZmJ1HvL/4GMwfcFtKw8ZSzCwb8Y+N&#10;Ly+5fxdyD2wCA5dMlP3bj3/2Fz/5JYCuLz/cpTpxtfr+rfEXfub4XcOTvZGZ9Udn9Ln2m/urJ9VF&#10;qKtwPsFso6UfLp+fvveN17/3DduvWxj89rdcfXjz+CcfzlX5QyWlFo0qkigTh6BFTPVDtMDeDBDd&#10;AB1R2lCMT5KOiII8OeGF8Uco9gkneQncBo3J1z33DM/YUbgLpr5HNzbXSLm4YcV9nOd1DQ4G/8S1&#10;UlujnMBf1RlhEhc+luY8guL8qt0WwbAYl8Ptw6PtQ5C4RJc7u3sPXn1MAMv8Lc/dHQKDmyBRWnae&#10;20/tMwFSuDriZOrd62gkw4gzSawnfCOxS30zClA2uqQqlYj8qIqpie815lGaLjfIwc1t89da4ars&#10;mIFr6ONhnAwKninFj3IV1pKMtzLw08RcdYjCqc8mRLn+clgVZQV8+JShJxGwA3RRu9QMOEf6AN20&#10;YBKGFjZVCtJVsypW9Eo94A34jEmowYCIgirl93RPxaDYgEAOIJshbAGqxLA/wzhEOgxNSE/KhPW0&#10;U3JA0wSismoqY6LoBEynXDNvk2YZD4iM3J2pK4sYxCXs+HQPpmM0Y4o0ddpF8aK2mVYDeHt9SZTD&#10;G3GN1BQjThoKEtn5qVlgKOxd5y601PB3EUOTh2hl3MxKHUluHvpLTjTDPEa5sledI0SFpwcz+OUx&#10;paNxsnr8qHAK6kTXl9mfNYoFd4cDjbwB+1XOuQYB7NT/z1H7Hrkv/6bUzFsjDhbJLt2LdWMsPgVm&#10;o0ZJ7yUtx/dYhAACFauaTkKfejLEm2TS6I7srFd9AFUbq6tydzQBq/g+wYVt1pIzxaszjmXZGzwj&#10;xjLNqXr/GbGp6MRankVcpKMN+1Tw3PKtSFVJviJW8575M0d3mLztBq6yjcIXPSg5SiDU3IqXGreR&#10;Km7aabmZiu0L5No8SgVhDoc3rgQjqqZiLRorNEFKan7d7t5rwrWW6jRfUFqT1NgOd1t+7JfBKbOa&#10;Q0uCl2UxHFiKM+mOqDMx0k/4Y8wbA0+5gs4TfwCyDTib2sesKwgm6QJgc0DzcRACBU4gOxycEbPz&#10;RBlEQnfubTAH5NcJtc5ZK4TvGLcoRXwFJO4MNyBm4fGjbYfnj0/hfqQiG+brKdrNEhwo21MLzGNH&#10;ekGIspIcEVpmGnNhnsyU6VFnHSbG1uDQXFsDLAVPAUg7wAzC46bgF4DPhUgMgPkNnV8eATLvdshr&#10;oA4G/Ky021zbtMOHJx7p7+ztExoSgWGRuAzMUrYiTlNC40nw4ghBrk6hN8MpWNnQuY2Ps9IYiDf3&#10;SJxHxY6nTpCXJqOZCVMWKB38tAT9WYmNkxPHjR1DQdyeSz+GPdbXTPlcMbxNemB3k73x4yROFwJa&#10;5yZngHgxfbe+cNG/dAHSPFwP0tWSRIfID6i+G++ZRIGYg4PzZLH/iMH6xjr0uICRuRgul3vHYgom&#10;4TdwlI6MPvv6N9kcaKKt1GbuODbb3CxVzwaWKPtfFjIwwArWn4YOTZId1c2kZ1JSc3MecEgzctx8&#10;PSA/l9mV57A5VMY2n6vPlF540IpmcjLVl3T9aWEsV5D8PfnG7fLsOkJdXwoXzX+VHamGtbaiPtP0&#10;Ptl/qym0DvntNXcfbNfWfp6WlgcBtJrL89pqXx/NZSvoykiRU8tBRpaNAafj6nvhZTPuNTtLLwZM&#10;DzMWhOCEFnxOvjQGPxk7AHcxQv4JUQW41Sy90PNOEH6o5gMIWSKujhnD/VFxp/+qDSLoF6A9saE4&#10;iDmuwKUUdNB/6ROf/4Vf/fz/+M9/4S/9tf/hv/grP/y3/uFP/ZF/NPW7//r49/y9yQ/+9S/757++&#10;+k9+YamO5tOphbCtLkJXePT+W3qTi6Prz/e+9YPHX7my9Q1vP/zl7/v8f/qex//5h/YNAdBzW91Q&#10;hlNiZT8GI1Cjbn90Nm1mljdI0YiCM6hVpoqEeV2Y9rBRcmd7D6dK8ER9glBJby/0HZ4PwB1ys3Jr&#10;PBvq5ZSF5VujZHozZIEG2DA+S2XLVURT2fOUQSRSEH7oejISeljVRQ2MzSxCLDtYX1u9s7EBOowT&#10;0cMmenNDB8nc6UkeYXxMme0KujMI3RrTFYInNfZj2Vaa/kNn+hNxPHUChCUx2U3s4meqtlSewPg9&#10;2y3KedjZaWFNtKNO01QgDqARqCWsitDmIhMS4b2LcNrpoNvSa3uROarqbuLSzuZ57Rp5d9WVqHZc&#10;bsAVp08dm19vUpawMm2LDIvHm/mTplH1H6y/ldJpKPhgiRbUHXUUPcvvXRyB5cP3E1SNGDFgpsX+&#10;0da+sPrHgcFn4CrYv8NIjrulLiEXmOVS5b+TMUekLb6BG8egc/0W2LG8/QElRsIXw46b67WlZRbl&#10;YCjFJAHauLyQK9UC5ykzR1mEGlDFtcCpJCVgYG+2dw/4AKhDacqDDWKMz1E4Qh/WA6f3wxU5As2p&#10;LTvJCFLBJH+LYeehqofHp+bJQdE5BnF0ZNeuD1nUEbBEEiyKXi7QuJF3h/ckW4E8CGZPy6uLDO/g&#10;J6A0pG/H06dyJrEvjmQO/kKaEsuA+bgM1gXhZDgySTYY26hu1XkSuhR7WxcttC4cfyvZRObQfH/G&#10;QxLbxkrn8/4m3AuJkivY7kznawLlCqFaWJM3X5lxatARoDIlmSeqoK0scv3YA9fn6w9IY5iB0nlu&#10;C6YNbpKrp0ub3nGOoOiWia+9dQnCysp3vyoZzlnKK+SqKodWF/JDI8EIf/5dsWVeZLkQwIegJaz9&#10;0FXrTcG5zeOG2R7WFAFtrj1hlPP05OCYXhKV7aN9YpHr1YVlFi7DrcTFAlJmRSBUWlw7RPdkAo5k&#10;CbuxphJee3o5LqjGuxF58HJvqCSdXMAUwNXptrO0lw8DMEAcX3n5ITUdmskuJQy9EYzj0q4yCMb2&#10;67XFO6/beO7NzzCtiQyzYgjkEKe+Huk/frzN3hWeg4PGssIOCO94JPhtv+iilUWkWtwPdPZg7ybc&#10;cknIZBv9BN4OGwiYU4IezrWxtoH/Jazh++HR9q0iommJWyqkIiWEVKDFGKkzWwGOz0+AusvQiTe6&#10;7lO4pe5qcCaUQuOFJM4vcWHUyQYkNQRyu7u7PCIYCmCwJCpanl/Y3dvnyoWikmJwaJp3+AjU7Nx6&#10;M/U/F95JRjpbsyOwJGDYyGEw1rxhHtiYi4dcnIV1AraUpStw3MBX7lvGiSQxVexJ9ngFmBj+yL8V&#10;pmIt7sS3gJ0loPzCEpX1JxPSQKUjVbR42uUmWRW1ZI6hHEr3tz61mjOtYKuFMsmcu1ioaGlKfvm6&#10;MWx5607XSvprcqLwfnUoj2ZGElp9p5tT7MhBKqGOp4mL6Y5ZP6kj1Acw19E+tbI1xGNw6u6iMHXM&#10;nL59qx27nlFO13bk0VBzr1noWrkywgKTJY89QlZAxsHrJgCgygup2Gc//fkHD18l95BWGw4Xm9ci&#10;JMjA6T4RHEiplUQJy0Eg4NYjrSuJ5SS0L1RmPTtZFmEW3C5sQ1fk4vLzJhASeWSc+L6C/gBsOK4B&#10;YQBgRMwGgIMLpySJIiM2G3furG/eefuLb/17ex/74fOv+QM/9bv/x1+9+2u7r/vJlxzbvH0XjZmI&#10;VxW/vvbcBLRP/P4rVw/+vbfs/vwf/OwYI1EIIg4AB2PTbXTIIgjUXXJVNhJTcFqaBx4Lxc6d+xur&#10;K0ujtP6v+js7+7TfKUcTypjBB21KzYnQipeKptoVoQ8CKyBdlclxyhKOMvFwJ2Tj5eeVj4rp0wsP&#10;aGbIoz87D5qPp4DnlqSHnUrHZ4cnhxJLINACeE3JaZBbsj48k7G67GqT1QQZETn7kMTDaoticFtE&#10;cujAkCmBTklmmggVrxuHSOfXaVhkS2lSS5R68Rx8VqsfaBgvtKBOykyiK6tZeQGsoImlF4KT7kzT&#10;nEpuujPEzJcKlqdIz7rzIq2joebUD+Ncc4tFSFM7HstYcK/CBVOUrX8nkUq81+oE0SV9V4iamkrr&#10;dbhsSqNuHTk8BbdqJpWiFZ8m67X/BRTWvYbVY6YwKTYI5BkmR2wsRC1MZau3E5BVIsQQkwrZBj40&#10;Dj0S+SjFqWk4ZOTtVYTpogkMxxYTZ5MZs0eFb/NhTg4SnKKllUsXxUuiYxUB+Ukt3ZDItTwzpCku&#10;z0nmxsQ+9UvyGwTMiFb7RNsIXo1ZZ66jOfwIWujFlcWaasfyMvjAg7XiANmmqAX+aP7AcyXRdaFs&#10;qhexN2C30c7B0tpSb36Si7evIa2fTSRIFq4GV1s7O4QwtjmSZlJbJdECiTI6KYOOvCXiPKRUAIOC&#10;y+S0lPTwlxAGcdcWiFJ1KYOZ9qwWq/p6KVVG2A2eEnokes5KE39b4lF6UEqRr98a2aYatyYxYVMa&#10;aimGRmsCr2tFIG0lCpFhujLNVYo1JCm7zAXFUDP3oJeJlDVyKRtPKbJWPhGPzOP3UAmAkqymI1jH&#10;jyaWW6pTZHSoPEoXPObNVzfSJ5PHkhJthVNuxG4ZCWUMg+DQIRaCh7L3xNQY6RzhTB0/LehxvHY1&#10;eREGTLhjbmwUWbGYQeQegiUYN+RitbSY0SFbdaAqCZfhf70AkQ2x45iLF/rXtB4I9bkOUoVnnr2L&#10;vLtQaGIMEOzGnQ36wlw3UsQaE3QH6y9/OJApbR1mTz4xFGFufubufWKb5TzZIcBw3oqsRECpjo55&#10;8NjVqlJzF1w/mcP66hrcBMvrCzzkg51D7ohHw1kI2TkL75CncUUH/tyBPogxsbf0psFo8zH3t9AT&#10;YKki9MWhOWb0lewIX0B5lUfEBUOjUD101M2xcCH6I+jx4ydbpPlYCkpxd+5uSH6WWNi+BNNdpj2M&#10;VtBzY7EMCPI5/IjRmMTRRGqjeBYeKdx+klSaQfJEREmyeohVGtgkmRwhFjmz0eHbNzBwhMJ8jAei&#10;hlqGIovS3NaAuEpECDjysa/5bTwHfVBSzLz0MosN0BOz0LmN1jWoeTTx2pJvZpFVnnOQDP6CI0bB&#10;1tuJeWuK0eZsUtmt2Ys6V6WnnNmfFL6iwpS01W5F3WsrNSn0Umlb+2yFbkkyMrRToRr/v70pPUL8&#10;xe0NVhTVsooKEBtWpaX0nr2FXC2Fvz1fnbdaH1x/3Qu///e/83sr6gKjyXMXpIBIBJsTRKAytrWz&#10;vc9WOVpl18548uLXVlb5Bw/JhKZ7hMYnEBWVztlnWVoInpJdM1HmFDXPBtAbYgWSVT7g2Sn+kvrL&#10;vTvr4ABffOdbnn32DhXKr/rQeyxqZY+ZaVmcbzlhXYuTGSQLzCb3WRhHhE9hH0mj/be3vf3pX//s&#10;b37mM3vbe49eefj3t9/zf//VF//Gl973nf/qd/7Uy8/+my/cz7OOVMQaVReq3tUbXugRPI1DhAxQ&#10;d25aZkIuwAKbs7R4wSuqJ3Or8jvzgOrq0XPAeixCIrWhogCeiTfNOCgfpgCQtGpAjYGKNgEjgR/+&#10;D6kMT+A0GwZYoP25l78QGKwujQzD8XVpgXzcjfqa6Tl8H4NJQCnhcWbLsSzs89ghdv2hq+TrPBRG&#10;UGHP2dzYJGs3C2GUvdY5ZsNEU5CknU12CyNkLcfAS7RPCPRKsmKfm5j6ZTGAaeRRPWlVu4hGRTnK&#10;rWCLVtUKkTgOR2Ry8kf1PJuP8syFVHhJxHymO/7DyQIWbGoR2Vc369AV5AavElGgO54LJxwqR+mF&#10;1oushnZ7oVF13UyCw7gr/7rl/XF02qQM7nGIsLNXKlTn0yMOb9burs4t0ZsllyQ/G/KoeZviMRnc&#10;JSeOT6XsTz2SryLWQJouTy9pnlGDcQRJKwkBcp/Xt76+zqZehigNd1zYecaTYf8UxPregXkLLqRH&#10;LpJAaKzoB7l+Yg7rJyTzNyTuzMOgnnYo2PEuRClAHKgKqEq6Zyovhh9Ngi4fsqWISqUUNUFt0zvW&#10;WRt2QH98cUV/BLElF7H7Am2BPbIpd1W5HnKUGyAOE8TiRnsBPyhx/P1wBnc32SOK4tbkuZkQaYGh&#10;THkJckK+O00RlNerJJNCkK32b0AsykYN7eER+JkzOyZoVw8KY0q5TjLwlHgUhzsHbJ5JwazMpvaz&#10;2eO4WH9aHrJioPx1PEHFFgmnmgWuNlkVb/RDmvvE/WWvYwbq/5yhtbo6Qxw5iCo8HW1rapHz+3uD&#10;HbOKFiJV1MW3JMpSFP2+0BbyzEpbbwOayHIZoIqNglIlg+z6zxX3VOJbSXhCIjfcZeudilPcH10d&#10;qu6qZSD8gZigbH1pHKabUJjiHk+ImooRu2wYdlLsEF32pRVjXiyLoomA2ZoCDoHT2sA6OaFSSGkH&#10;I3U9anN5EE4uDouIkcWqsPSJZ3trq6tkekwRW/Ucw9bNXjDsMOxDB8+7xmjClDk5mIB32xvn9Kwm&#10;pQJ6fInu4A4gH1dpzm+Od44PtzCeLAUaoy2FgLi8pJe1Cktz6CCnfub+PXKA7d1dLltsQ3geIah8&#10;svNE68e+0OEI67VFO8FyfnlN9ev44IQLMNQZHQKtleFofEjQv3+yh0GmYQe1GKEMyQO3w6Pb23d1&#10;DNQ4bOCmJOv44SRM+gzVWviXSQFXaRLT5/yU/7lU0l2sIDhXmToGoyAdWZkCm4fI8fNTMK44SIIw&#10;hiVIVxBKGZYdKoJ9QNuLGKZwq4gxY2Lwt7TolBxZHPtReK8TMtcMJ4hzHadwnwwMyZfXFO2AMzrm&#10;CDc6mH36GNT/xuAC3UVYfNI2PZ1dVdY7MdNalB6Uq63coiIEXmqWOnThhCJdv88hKtzpYpgmpaVU&#10;McZJfJXSrq/tF0tvah17i3UsTNUx+XcFYx6/OtLtfHV0DxgF6TrqlQGVje9+8dGUnCtsInHoco+G&#10;+ai/Ks1pAZC/eZqhtKPlQ2VH2sF13p0tytn8O3cwO6Dttg8sGKZU2PEoMAb0yPuFH1ycz/wC4Tgv&#10;h2iF5BHNY9SOcU66tYJw4IS3WTKkEirlGOYbb+CWUshXZ5979ll+QmzFG0QHAf+87833v/sbP/Lh&#10;tz/3e3/7V/zxP/g73/+mze/7nt/y5S8+/xXverOhwgw8pkJRk8/5IrhW4haGAygB0NfiMgQawXKS&#10;Ei8XD7MaRcqXvviAdZIkRHeX519+5ntefv33/r3r/8vPPnj+Qf9Nnzl8Y55nN+ASCmj/aPmBOKI3&#10;xp5qqkykTSsrq+Q4BO8kV2zvQjqt4sIj0h9CRAYXHG19+DPurm9wKYRyYA8ZuLt7587a6jLzGsyn&#10;OPLGm86UE8eGuAm3SlmBLvfzz72OclnttcJUWeBlomRkjI2VwE6Cr4U5hPIDgMqelFlUiZnecmXB&#10;+DKrOrLkiy3bFKVx2OfXbFPKWw7GUGnOrG/JlFAh7bJVtVKIStODUPInKb42R2TJ0lmuRmxRH0bJ&#10;fTgeujoNZcZbINp0pYYMDK6syfvJLvsIjkR2mzivbH3KpSVOK9kvnYqryMVb/Epk1Lg00n7ODeo8&#10;ovnd9cfzla80OmrBXFmDrraWq0p35Fa/Lb/VfXOKqoflWZhxYV8evvKEwrcoH5SPGqFVVAm30gED&#10;pK8j5JhZXe7yHEvzWQJgxCjTMokvP6cuS+GFFHyCjhSvCKQPH6YctQ9mMxsDkF8X/i5Mc0sG6Fn8&#10;qUOTqdJNTq7pJYhxNwWNavb+OlCJtwP/pDuBGDIEF/IGuPvTzBDjjqHnF4+X6gLNLx6HUFIKBdRR&#10;If7WtYNeuqLa5BS5wsLmaelVBfbBb1tNA+EJo4xqUgELI8EVu7ZBJuG4CeQdUKBFMQRKPEEOxM+J&#10;v7g23AmNfDk5g8zDRnAEiayEPekaQLHsUT4mxzCxsqrEjXp47v3qsot5mmGNGW0xRLNiZc5iD24N&#10;bsKYdBK0vBW+lLD7odju0pA0y/KeY4mrKFVCmLzZ+eRmRMv+lly0Fl5JdSeyFajFoLToJ6ip0o2c&#10;qaHLI/FVFC0HEPKY5h2Sq9Q4An/Pq6/iq3+8/UZdZLPjNhBTarz9ikQ1/OkWMIsgtVONjC3OLnLH&#10;O9s7wvz7LOJYkFoCMvrzS3BLDMthPNc3VwiPtRS9MRuMI3Jhm8v5tzePHj7iK+v3N1YWVsDiTE84&#10;JklUTaTCegOeELYKUhUm6JB8aidiCdDzyXEgPvKDn50+erjNJRHEIINcKWek7IE6IgBYMMTPlQtz&#10;MxTDOO/a5hoMQ7R3FaAZ4hdaRWN0DOmBUIXKBl6p/6j3w4MKQwFfodiPZi0BEZ2c5V2jdyAjmNfA&#10;6PC3QCgoBSwsQ9U8M7c4g5xZ8VpiwNqmyfPPv35tfTkIJPhRzCiks8IUuzOUlvE58CkTaYI28LwX&#10;rl9kWgI0mLtWgKn0mN7Q/Gze22TO6WD3kK2LxFX4P0PhtMkkC2V9DW19RQMk+5kttDQ0wq/OfnfH&#10;KZg35LmBTQFxkXonbfqJ+5v3wtovgZM7A4951i4mIJejwm0QQVsDwJkBE+MUPeaIMD5oLrfz7vd9&#10;wN4cFSkAr7igCHkL/hM3JG1vZpxv4A0xZF2dQmxfJdsqS1SwDHX1mpNoW9mu/PVWODu5rWijFWJv&#10;9fS2qpqfVC25+24dNOlNXECzAO2s1rziEHIItbV9sYVUwcg2pxPX06KrXFgAKe0ebr1dbr2U7akK&#10;l95VZTrmJR4wn6gP+g5LEaksAunDJO4d7AMkg+uOv0DOeeWIKNT5F/HXlEyZuIARiOLmnsWnM7Jl&#10;N+0cn3FkuGNo2VJin1mbmZifGPSySujwBCIMKimw2JO9sIOEMi0DETJAQYwJkaQZi+NqZNSktV/7&#10;kXd96P1v+UPf+bXf952/5X3veOOH3v8CiiahWne5XHqoo9zzw2QrUo0cknhL2Wokqv3Z2jv6/Bde&#10;+dlf/LW//Nd/6N/81M/9xE/9wicnf/uP7n79vzz66v/nK3/gN0/f/Gr/TfUEEk1E8vAjFrloL8+4&#10;xvLhw0eU1Ggl8hHk1eWIdJpZFw8dFL3++XlJWi8g1IG9cHFzfZ0+C6mYe0NHmXvissxREH3ScfAu&#10;4OpxuwR3TBJurG/K2AxQ0YgPyDCJn3Ts/jCxBq+Bp3awc0Cj1A0eYY1D/0FlUrnGYlJ/attPgTdu&#10;rjDp2gHfqtyQYlJQDwFvlxZUmqB0mHDIv5Y4pui/TSwyIRZRdfzSGMss1W/ml9qWzly+mieXBCXP&#10;rw5tn1lRK8KYwpWU35JZyf50SPcSHvlxWxaGd3UFrVmQ4Kwqv5m88IqjmUVhU6s7LAKXhiSpr9Df&#10;z0VVjYfqNHXppb5clXD426psWnZ5Wls7e50+BI0ETG+R6YABUFMA39C2wukHbPOQeuvxkQQqZw7J&#10;y+rr65D+GLpka04scge9SRfqFLYNF5oy92uwQDUE/BKBAdXY60tW8ohMCtqD9vPjB9uEZegAUzM0&#10;HkRRTjL/wp6ec/IXbpKlOeBBUQKqm2SYdEQgLNjb07Dqbh11g6YLbMYcY85YPqEbTN4JgKUA5HBA&#10;2nxuP+UxiPiGNmliBE9CrOIrYM8JAga07gy6GgJIFjsYo9N3481kEptJHETUmiR5BY9SE84DYC/e&#10;NAR6LtmVOOri3LVcs1MLcyxeMRMAw0G7iiodtJ84RRpDLneck5oQrYa0k++eME8CmnhmDjEyRQ6e&#10;pOorr32HqSGl0PRUfqK/CWuaeYt0l7zljWffXIu6tO2RnrijJLtlFpWfJo5li43hcrIafGt2n59V&#10;A66+lfgsutKZ12ZRY4e7FgYyGPiP3Q/lEYErHILSWI2Eiv6SvJdapanhmdLeaS6j5DPF4Lq00pK6&#10;/taky9NxLIuCcz064vVXHryMu4Ys1/1xs/NEV+7Q9PqgfJymERYGgR5hCvAa0d3C+G4QPs5N/58Z&#10;YohXMLVPXt1Gfng5xARn9N9YpkYgPzmNmFE+Zwc7cQIWjOzucE9yY1mF4JMcDOl8ra0tYzx39/Ax&#10;xsmQI/MBIAdBJoxRFfNietNwyVK8r9iCfwOWuDi/QsKJqIh4eBxuZmQ+FNZf5tEIsemOTY4BGSTr&#10;oEkg0IrtXacnuzDg7R8QaQl7uoKobJrYS7oQzjgcLK8tzq/MEzLaKJ+e3X2yd3M2ZK5irkfIMkEl&#10;AJ3gLoRhyOM/Tl6E/LNnBpfD73ktKKnFPDnMSW/JGkzkJkeEJSHhi6uLPEmrcZm7hpaJW+MKrk4J&#10;VWEPn0XIMRE8SQKvcSyGj2QAWLZq/hQL0FmeGwAP3gILy3SuMWg+ZzbNi+iXf4mAV781SfU7da+r&#10;KxBgUnYyigFxruJvHKQYRXQTClQi2+TfMZ2KG9KLqDKMtleHGHFt3EslaPWtp6XfDkiUDl3KQp1a&#10;+dsKViq8KGlMcdREsQv+/btSBD03ByApzbfKf1XhqSS/FKUO+Jp0KV5EoY/udBlOy6q6cKiuWi2J&#10;PyqSJ77YZpuenuDp9Qd92Lmq7sbbzbR+oi4JKi8xDxySbTZXELHOri4vpwKN0UuJQv/m8rUdeE1D&#10;2VJdfP4PJc3FmbQuWGvUhtIMhSisC3yqS8sLK8vLaCJs4GgkFhsJXFteIToBjZPAmsVZekUa3sgh&#10;QiLTHl3a6/5H3//Cxz7w4h/5rt/y9jfe++D73hbYoY9Ym+aTksnewshgyBeJnzDOOifmzFA3+Ths&#10;pn3+lb1PfvbBX/uhn/jEbz74lc+9+onffPhPH37FP371w//1S9/9k1969gtXz//Kw2cNx5E4Oc1o&#10;eqBsblYXC3x85PpDefpAX7Cdb2UBzNHZFfWmEz4J3E9iHZ0aE92sLx1llIPwD5gevgHbCN8CxP/y&#10;/YDxhSv55mbr8db24+2JIbOmspDx8shaYMTiuS6zh+h6SF4Iv87ayrLF7VPZp8WYjQuk5TUAt9yi&#10;rvd4iysG2Tg93sOX4wBxtyD6AcikRRbAhWGJIlL0r7di5+tSIMrWJyRCCFwqZzM9X4lkJhCRuyac&#10;+pHC/JSiTh26tKL7Cw+lK2hRix81V+C16lxKXpOftEsJwug2qun8QIKbKEWpWmtve8luYE/ykAZF&#10;XX/O4kHr+pxCamPZ+SszilqWVJqYgMmAKraj8o26/q7G4BdILiXlOoOtDLOFLIKTFfs1OrqO2C4s&#10;iWnFJAru8ZMHh/sEKMxIR/+1UIYL0AGwTqcHfQvbDATsZJ5ECkEmn7F3iBOOyyrmzOTK2iJiTVWS&#10;U9gIi6bNLUzPg5/DdWUJqD3NsdG9Qyg9IEayaISI0DCTSNPCO9siHfHCkQgtkrvSLJabpyYAvw4T&#10;2mTDFyxQZwouxB4EPaBVmA/lgng+R0eH1HiIwQzauJiUiBzSJmbi9h0F7fMCzJ/IbkcpHXNJN/LT&#10;5FFaErNg1ZcuXB4BK0ZosWu/XOxqLG0hyRdgoMxJ+QmIY05N9YK/Yk0vx4EmDplIsezW2kaeb6Pf&#10;rO3MP2WHS7LK1AYL0vAWrVaUuEQzFThCOiBpBld9SDNShExBgpfFv7XN3lcBnluC3sSttQToP1VZ&#10;M1FMQnYNd4qdqew+dTPBhrSDk/RHF+Ot7DTn2gQ5eYzu+qtI1YFIojrxGuE89DedmuZQzR0aXqfR&#10;XlR+ubgRWmb8nJCFKIG/jl7LRUeQimfFopIiQ8R6uHWwOLtA+utcNOx0s5NQzXEzQMAPD054IWxS&#10;49054zYL8fEAIibqH7g1empONkgX7gJCSi+EwtM9mO1AKxxXHiMfPGLIvl4qWGPjqyyJ0uBoFvZ2&#10;9qnfUEEhgsdWgNp07ebFJUN26vKY8OqZSVKBCew745bUgbTMV8b6GD2KYagbeKhj5o4NhzXINMRA&#10;I1GARxEJqmiK6YrwPzDfjBGOKKvy1/dEHeFBzy5OASpdo7BSlGG0GVr1OcS1WAdNcUgFJ+knUKQZ&#10;h33YO2SLhVQCxE4MUgtECMZRIaAjwaAQZCLjI5CmY1L4JJk/C63dmqdm9LH/lpW5+UumgqDE7NH0&#10;N1hMwxT77zZs0N+MHNHFuLgCfeFWrjkbPWgiga9phoVgN1VtrK3ivEnyad/v7mzhAktKk0OEniNx&#10;jYJTldgUU6kzcbCKD/638k9wn5/H4cYal/1nR5PSpQKGKDi5bBxEGe/UiRoMKLL5NCyrrlxrHZTZ&#10;TVhWU3WVeQeYU4p5a+IrSmt12kr0XSNhqSNj2qWEAZjU6Upn6/eddzBcazali+3aYqRmXhLLVcTW&#10;de7qKJXtdEcuhfOBfNM3fZNPAEZiBi2Z6Lq83Ns7ILtmOwgTNyHBIbm0UAC54+LiEi+FW4r+jlKP&#10;xKjzlvlsIAojM5IZTwUnBvxD7JL4OWixT8/x/pQVoc/AnPJdgg+KtFeXN+QYAOnITNTcXg+p5yGi&#10;jyTmeIOvfO8b3/O2Z/6Db//oi2+9/54Xn2OyLXT5QSDWM7JMYTzN04pYen1oC6aGE4EIIXb/5Ocf&#10;/frnHn7qC4//wb/45Z//9Zd+5bMPPr3wDf/z0df+y+OP/IVf/RbHOpjUJDLHghDOvPLyq1/4/JcY&#10;I3SqSG28McVx4PyKehj2glLws88+i7VQl9IehPxMHjPYcW4YCAK+Jysuz3p2fpqSKUmJa7PhxsQC&#10;9WFpmgnoYYjXJNKUNAe0ytiI5VcR+KPkKzgqRu04IIUrRImvLy6xzmgZIaN5h06654vTw3og14Dd&#10;luoEByBq081IJhKExMSE3opNe3ARBVPwLC7y+SWYSrkJQH+5mgTqCWHK1OcogVY4x5Zfwk3KD3WQ&#10;W9sNretta7lAug3YV+tZWqus3G4uLnrSYE1dKl29ZC8qSsxBvbZcTNWTSsoV5Pp12/arn8do+/ka&#10;tkjclpArihhf9zt+60daqSLAc6OiK4o0YtHYDUG1BSvGqAIxLsKAoRbpnZVzfB1mLFALZGz0S8AM&#10;kM6CEOW5EHAARuODKoB4oxvOi+nXxI3ZvyD0Q4K5GUAR6I/PGwoWHA/+pw9h0cjENXw5ROIYz3Fa&#10;D71ZajCktbIeI6E8T25U/hhiHVBujHJenpvZhroDnJPtAVY6I5A3A2uZEgdU0zRE7ZwSFgt8D5ht&#10;dl0RfMv4AidbSJwmxllox0n5iiys8PyFBoY4rwfB9yRJguA1vCIvMbhUXyHIKCpwPFoQVGmz2ILg&#10;9HDuXQ+4cCT8GjY+mQ44USrx/CYz8GwAP3Hb4+o6j4EHWaX12wmg2KwMysVCltAqQPmjBcSQdrc4&#10;IcFHRMr/i1gzz64JtzIYdkxKAcoUpjXWwR0qBkpmFg9YAwSVNEQ8S8pKS7rALSZcQ58csmpAVrz5&#10;D/tg6mMpIHk9KqVnCelGriijh2pHVbjStIi5TpMxH2oVr0RmmSKptKLpptfoz1KQDX+038XF5sbl&#10;YMxmzcPwwF0C/MTE8eV5wABjY4QTmFTAAwx+OhNP6b4/BHmJNCokUGxIvOTVER453TkyijpwfXgC&#10;oK2ihDqYIxdF8VWS9/4NlU/DNcQ16wu5C6osmAl3CqWGR3DMKZASHjVtPleLwK4CS6SDq6NcCdUX&#10;rBB/ATiWiIS4QXjl9Q18NowO6EdlwyWEoiB6w3iBLI4uKQIhDvv2ctR9jBSBZhzWh6hCUgR2Ig1H&#10;qfSQ+jJSh/CTHdm9u3YyjtoRWGwEWEyupMwszsM/wdRwxlwnB6THwdWimM6Qz02Lf79mA+sM18x4&#10;ByU9jox2UjZYXFiUCwYQd2VspCJ4E/wF/B2nF2ur67StiRegm4IlxLVyGPA0hlG2h4+fUNKuLjz1&#10;Y4QDkBlXY10YGemDlz3gsNgWOQMsLsMnN06RFzgWo0ZOAhaAj6yVHjohFHRZEduSt4pCnGTNoE8X&#10;EUSqY+RFrYQzOZF9C6ryxZj4LKUuBYrENttbfbOcpotdlNyWZeTzVfpvulfsaHVBkdi6xC7MihrV&#10;z+uak75UeFexWn5YVq1Lokvty1fUd4sXLddRl8BFEpt0OtaO3FS8FKe7xMRkTfe7WCOXy/9teoZt&#10;klfPn2eosU+724RgnCQBl6gwC2sE8OrkMlJHwZWcEluKF6dlB6cr3+EnDIQ+cI5gx/YroIVLt/xi&#10;QF3ZSVSFaMNzBGMMTC4ol3njcAn89fzC/Tv3icrc134zBHfO81xaWXIEwW22ViuZW/odX//+9739&#10;+f/g2z/8x7733/vAl7/laz/8bvaHwjHJlYM/qRdQDxpoB6cDfyHmQjYHek3EKiThzKjOvbp9/MnP&#10;vvo3/sFPfOI3HnzypZ2XdsBjTchLxidRCdwFDJtvesvzEvwPiWNO6FNQTkYTSFbIpnB7V6d9J1eh&#10;HVuY4ZkQ9GmxXMg3wTonGnzm/Sg6cagux0UBrpDDGdPNgcUE04cLApgygBBI2gWsG7VogjuqUxhV&#10;8AHoM38FbzKjFthbWjyMl/MObclnxGmO2ZJJa9opeyYdTuShX6rMNOUf5IeaRDV81YL8rcXalsgq&#10;b1xGktlIRpB5TbuiMU148906cH2wcE4NRJ6wyh+q+K/1WykwBb9qksc1dlhdZ+/iDuP9Gji/TpEz&#10;Jn1PNNUS7bijpmGlfKVGznek8ph8qm7cpEjMkEm/yUm3QKfsRWmizy1+MV8QG6+Qs5HAayUdn9lY&#10;XgVbR/RIZw0iACqCZLHoBo4HreH4pBRg4PD6eA7uQwi4JClMiPa2D3bcuRZmYRpTXAZ2GfQGYig0&#10;V3PmfLG4n+itGw9xuth3khWj/hu3dl3APw4+l8bfkA4XT0zmPtbcnZlUopaIv/HPJc1fd8sBOUS7&#10;ZOCX2MXdq2Q2C/OLsjNnAytNPvZRVEMauCtHIOInByDCAfPOW8pU0Tm5EQk3L8v5HUDBSrrW6XSf&#10;tgvey4YOwRBPkWuEyjJACqsCCA++BPkkXNOuXQ+PDk7wdl42XUrOOcb6Ycb6xG/JAB50FF0HHAAt&#10;7duYW0HyDWcReb1rYiwtdAs0kisb/t5WpcrSVW9BSbk1kqkvKqWRjady3j7stypCKrGvSCWLUtI+&#10;blUuo5ySl5wnceNTlGs5pGZsu1hHIa6iT2SsCk4V71RFrNj049vFrtXxo3qtHJVkoBQhTK1WRrqK&#10;a7Pn0UQsj32YaAArF3IK50vEAGS0CVPNjgPey9LiIkbpnCd/6RQn0TT1CQAAlSP1BhPDyxuqMjML&#10;7DOZByVNVGRtA69kbZHPTLjlAzkcsJeUdU+Qahl/67lQCCS7R+XmbH55/vDkmK8wFQHvEUE0FRqK&#10;tjxa5g9QH85IiQuCADLa7GCYYt0pN0dAjySD8aNaDz3S2cGZYR/LCcGVhpaCoo7RG3N2MzNS4Z1d&#10;T41OzU3Mkdvs7u1yp+A/eFxkqYRcNK7If9hWQpuNJgDhBm+P0TVKUOTGVpHPLmiHhbtYhCy2F38m&#10;5ZiW0poxjYOdg33U+dnn7hH0cEwsDDUeCt8zzBFCngw3DbkBqZTLoYY9BiXmJnozPcFP4KKm5pyn&#10;nhgj02K3utQzktFInowwkh4wW80WXndUZu7FRw0bKR5iFoY207Orc8nZJfA8v6DreHCIQWAKu+c4&#10;ukuLz6CtAcChxYB7eWqCsSSFOUrDb7BFMhRoFpvp7AKCka2dwyS6/lOV2lj2quN2DiAFntuvlOlP&#10;jT4lphHK0q2nnLT8NpSPDfaXH057AaNaNaWWcpRGRGvqGswA87V4BDW7EQJU/tBdRZp2YyNvXR1/&#10;XiJVJ6mt76pjSZzqHnKdKljXZateXxxLZ/1vnVzOGntjfKcJijuty4g9qajXv4/9sfwMMpTz8Y5k&#10;FqZmIUvRvAgKhMsGK4UjQUsSiE1PgueBrFHsPgStIzh6CFRdwEaFEewdlV2cBqsYaTGD/Qd9QQyf&#10;gnjoYsSBMFAMZOLKKTQADrNTzCiYhA4c4FDuskVNAjCoBFi7trxCJZJy6w1ZEGxn1vwR6dEPvfst&#10;737T/e/+nR988c3P/p7f8ZF7dzfYdnUbS6NngQ00A4mSynlGnoAQXl7j5oin+LtPfOblX/vsy/x7&#10;jMISG7WUY6KWSTleeQsBY5OBn3PRRHA1Mcz743BMWyDArgfFU8JgBUq3N0r1COfEIxWxYVNmklSG&#10;DcRU2EyvQROztC+b5JEeAi/NXAbUcDCoNLkCZ7REQGaQCIgSFIlfWpJ28WLzB3xS0kvXmvKqWA02&#10;nyZCCIIrMOY1N5KbyLaXXMpRpbiUnZ/G2WanSnckRdkpZjJ/kqYFct5iJOtXoV0OBUyUInMSTdlS&#10;BogT8ByJZpqCIImALEqeEyVlFCjaaEkgJ2nJSn29/l2xoKdLnqpiq8xSIaR+VjeTclNTxtaSzAxa&#10;q2bxdev8uZeu7960xM+4QqopGh86OjrlDfDNzTvryDpO3URScMGVYw4aWZhURgkywCShKqSDXMg8&#10;NtSu3PTqyprFstwpTQpJvC4vEEV6aggA9pRUAOQSXk3a9wt6aVlOgsObhHvCE5HpEmvjY/g5Z+HF&#10;Eigf7OOe2CZqCxikNn6FJBxpEXLBltCZ6Tv37sxPLyD0EkoOBhvry889c39lfpEYHT/Hs3JwgzWF&#10;FJwwqVDazEHaCRnaCSUlHiGaj1ajGC4Xy4NF2LgAmoxwI1CHkLkgI5Y27NJv5QaFo15RexhH28Hj&#10;Jsp1e7HE9yDXufgEDBTS2d0LlNehB7DlU+QJ1DNOIRlfXlvhDjArRFK8MUG1kG70RfuVvasyeL3h&#10;/MYXV1SQhXCKFCpSHV61iV/sYX1L9pw6Qo5heFEF00RK3TFaMl3NsrQkaEM7AmpkVoWoiuKSsDb5&#10;N6BJuZgoJDAsz1mSy79vm9pBJuk8HPITx1afiSGOoEbavYu62bqmNOxUovg/L6y1FCub8TtRhtAZ&#10;lLTzI+vtCE3UCvkEFYSxYuMH4YK9nnSG6MphvHkO9BS2Hm0R8zNtYOwc/tBnn3uGuo6YfShRoecG&#10;9zbisDqCV/VsoXbn2FD2mtkOhnGRZNft46PjrGzH9AG4hDWbv4XBDpQbnSMSCd64zW7+gRKM0WPK&#10;PvMzdAyJpYj7uXWN2HBkEVobfM/U1LPPPMfcENm0WeLINbqADyiaX1IU6OnIbYoFG0mGDyCNWauJ&#10;3CKdDdBb3KBT+NWQGg5pmTuPf83TIF6RgI0fGugMh+zvgqeAQVkcIZaKIhP/DlHzOBezODd3fHhG&#10;4fX8SN4B1J88gcZ0vU14MugYOi1obkMxgDjNppGxrYCKa/a12sVjU9ayTQPeMQpIR4YnmZ4I1yvj&#10;qPzrbHg940S0F+h6a+QwOyG4otl3gW+BEQoHQ/lBIJPGf0i7AT2h+E2DD1YIWvbOGUoXrtSKTzVq&#10;MAqvZpdnb7Y7+1q74bmSyWhTEbCaKTsE7VRL07vXtLdKZiss6zC0ynCbJG0CrJIiVBpu8ayKbAKX&#10;hC9xDVHzlsS2am6duj4QrSuIYX4frX33xtR3vWPx/c/OfeC52W972+zbVibeumpWkDZFOZ2CLLaD&#10;8JtCTXnMyvU7pcupm1dKABcFb5XdUsm6xlLQcpvdoYbwUJwLQ2L9Q/I3iayh5GCIkYRyZhIKP0pE&#10;uO+JqXEMLNRcmH20jFlnWLZHJ0ePLo4HlOyjeopN9jYSJEDAiqXNApKb49MjIufTy1OaE/2Ra46w&#10;e8jEwxU57dz0HHqM/FskpsV3fQnq7vTs4ktfehk2gbxlCEHAj0+DQKdKxQ+I1RAmpPqjX/62e2uz&#10;v/vr3/3G161/+P0vUEaSKDDP9/am9ZsJEXmFVC65eUic+QSvFCAXfzEG65LcIPm7vf19nh60/YyZ&#10;sMSbnjRZNiu00EV0w/cXiiFa9C5szzi67YVj2+2YCbSAohTahT2jiI1xIL+HV217f9+/O2fTKqBy&#10;eimXx3snaDVKwx2GuBOUcJ+0/QR8H87uGmrBYyocKCcIYXxqAbXvP7NJiMAZ7Y+ComWFMsDJKIPT&#10;/5XNRhATLkToul++/Vr4HFGovFbbXWa9vmSxJStH0otwT0scKX/XcvrXJActbq8soKQt7unW3pfE&#10;xRMleDFdzk6TQKvKF2n++W+X61cPpn5VSSwh0W26k7vL3uCScktJUaic15Z5fq5419mtUUQd/Hks&#10;Qz7R/ipnS18/dy+Omc0nJ5c0zgj77R3g5KkQ2XMbc4yMqtE8q5dFIdSsR+jpxk6vz49O5H7EyIiN&#10;A0Uxu7A6s0Bbent7lyJhn5TgYkh6SrdENK5kkoFQsdGCFnK8H5QeUIL5rsdHgLLSywY5xws7OToC&#10;Cd4bmQTHVnKdfOfmevQGo7y/sw+RmRVH4qpJ9mRdggxhGArsBTdFMMTBz48uaYEhlmxHvziCkrhP&#10;Ns+TR8jdJE05in4DXQ+jmx42mnYJ4Z3mX6w5xdei/MDMU4i6EPA0C4mzxOL8Ht1xtdno6M7WLpEl&#10;T1O+CVkJruBSJwMBJGIv0sYcpIKOwWAgDPC6SgvBoi8uQ2Bl4F6bM+Y1hnY3rTQDAmSoEVJE6vLz&#10;krUabqjP5Ie+blngal93BCoynxWNXUZQ3b0oRVl2BSYyUz5D6UgKXpxeibfy+7qeOifvpJTIMYWE&#10;fSpTpdQpvnYFpwpBy2Q3bvEc0YZz9KBKU8kvuqmGIuDIGZuDSQ8y+yWiVt232gPh8kB/o5VyKpJZ&#10;+Tounct3kEB6a141BR7CLIDb1K1J5zRlZpPOWcFwwdmwcWK0ofPl1dNpBXZ6dUkuwfviDVD+oaSP&#10;c+C1EUkRClBZEWEtzqMnE8vMPDGMTV5n41GZKbvLtsKu9/eOXT00NoHv4UU4iI3hHoy41dGpveOH&#10;Dx56y5MjaMHxmaVchA2/7EhyrBYlJZeSiAeaovq1srrMH32B7Lc+vbDRDdiJGv/ECOTbB8fH8rEB&#10;kmIYAlEbZ8rJfGV5dRnOKo7P89/b34UE/OxKso6DQ9fMkffCIkaCtL29T/xCdQAtoDCGcpH7DsYs&#10;sy2uLYmVgIqWQJOlDDzEcxLPMcC5B/tAnSjJ3Zztn4v4duukI0s8uoOdIwoF66urPBgw+CpaXBTZ&#10;kUxLlPRcbm4rTN7EmSkcBjdG3a6qrTx2nBElijX2vS8tU3hmkwbbzUZuxmVCrmU+dqXx4/amUYGq&#10;vpakxkAm360/JtUrvcuv4mutCmf8QAKp8gT8RaOtS20+k3Qx1RXolIxGYwqBrE6WA+6sfbPAJbj5&#10;Q/tNLLE/6YKe8gL1i5/9gRcXX1xPT5HEbAzOsPEPPj//nnsz3/jGyd/2zk0vud1Di3Ru76hOXf/m&#10;M+2PuVZ/rntohsIriXR1AVb3RNLEbNdJrRBKFigGqIlCXw1/taRjVFgv4XCJWWDyxtIv2QJawb9d&#10;esDSQJwHXaY0uzkYEDdSFXpTLhKl1jgxSghCMxpWJ4w/OeSzd59DvF0wKmkTDP40hZmHGOVvibPt&#10;D14xP3TsVpbrPmBproOKD82OdOjshHB2zSz+yBWKcEql/e0v93x99ftfeN873/A9v+dDf+IPfdP7&#10;3/fGD33gbWTFGurylV1Zjt+40DTPCMGGoIQRt5rp0oExNW2RSVgA1dSDV196dHJ0BoiDI1FuPTg6&#10;IGZ0gHyadtuQBXvuxJAdnXGhOYrS+qRjdiXaz9wFP3kK5gPhnlilYrawZJl5Ysis9cnZMRdwcHKI&#10;YWLciekLDQd/CRSGfhys3yN96l605XjEbKLZ3d6XquCSuRXao9ccn1tj8huMAuX11PFi7L3LVNeQ&#10;7aAmFPuUOdXHoIosuiQr97lUMOQSq7gReZQC9JbS2BRBoqHUnHU0lax7hk6MbnN9zyQnRnSnGiHW&#10;oFrIri/I7Goa4Wmktf5zgwQmS4iOpv7VKrNeWtE5l9blflKmkpBTZ5EKulgl7jVbYoy8ooG5v+To&#10;cZJeFtot405UO2oSHWofbumXgzxZAI5jx6kADUHQHYe27wzeqIe1L5Z2nopTaa6fsJAvnykmTfxQ&#10;3Kq/p3Aq1J+CE7aZzaAuwWax1IXzmMo0TCv8l542E0hwTzCeJteKaBWulr4JW4rC9jsEZriytmr7&#10;jDLm9Ay3s7q85BqTUUh0lH1eq03BSXc1eBz3TXvZ2mC6M6w6QcQpbEKyN+gj/fi86dEZpvPMEujN&#10;MHopMl2uVNCr9F3IZRnwXFtdqVCDxwKWjkeodqeihgxRPSU8ktLz0DKYkn92RlkYR5gS5RBMGFfC&#10;3ciCz0FcdNpzwz2vz0lVazM4FSAiRFRcIT6Xj9EyiXKmUhIrGGNW8Yq/DfjUf6pAyI/zmbL+vlQi&#10;uaoBKD9Voaxua0o1+aUBqjCowbxaimB9SPmywlQcgO1jNVkdMarQpEI0ja85QIhdrTmbDBjV8FfE&#10;CAn0LYnm1CKc8pVWE+KvCCPKPMV6e6X8ITjRuubE9iHeM4mPeKumYdtyRM570L1FIX0ykZfmHnjA&#10;2Jmr4TVEqdJtTCFUM9s7Oxdnl/h8Qm1sLlcMJI5aihQGjA4QyrDCtn8lJoO/wuKS5fXZ4GY9lciY&#10;IXzGU+6sbbC+w6opzyHdZCJpCorE6z5y8kBH/UURGTjHTOMQiLjhmSBQ4W1KNDDV4+AOzYyP029I&#10;WGm8isiRHHMlG5vrOAaaaAT34BPEnh8dsZSUyElWSRtqLtYlw6B6FG4Mn6ecwPNzmxvrXOgFK7GJ&#10;4B1xcsMJUkNos7O/T/kebSL/WV1fwkEAx0ZHMLWmYhlX5LvSQdE4pqjDHANQJPDyifsJE6mw0mSo&#10;bdZWWy+s4a2urzBs8YXPfXF3i+oexbsjB39Sx2WYlPY8Bpy3Zs5hNcHrxxpsb+/wqFkmgcm1VeBI&#10;tbvwyNTp9SwuL2IrKCrzRdSXvyQuEzVFWk5iLSh4hEAYr1gsu7REgosrAysNj/KbSnMywltzp7J8&#10;7GPvrR8lWIsitVadghaZ7NLgrtAbrYnMR95u67SlVKU7LQxJ9KP8d4urI6LVTy8LXK4mYPsA8ToY&#10;hgcpGW4KkN//+182851vm/ZGAXJVCTdRDb+ZmZ74w9//3X/s+373n/p9H8pl1B4Iz9VuMAASDlI5&#10;1G0gZeEoJe0YCn5TZqH+vmpwZX9aZFl/roejh9QK0eaGaZ5iCERZVHXc0AM7I5tM6CPQah0lrma+&#10;c2TCbSJjMK0c8O5RQLd7jLOGmXQiXjrTsphE925dXdOzhgueswFXIHyis4bCckNk095FrwcpI5mP&#10;EJEwcvFdrA3RM2e/YDri5uzVx4/2jvaoaeHCSWm4bOSf75qR08GAo3uBNZEYdQiQaQxOA6r7yHvf&#10;/jVf/s4/+Yd/z3ve/vp3vOUZiy+N7TRmtjI6gwCbNnTAxuYnZxyEc9MWPWXp1Lgg2v0yhbjxQiwe&#10;LUNq1C7wgmcyYzU4SDIMm3ETkuW7NIjvx4liCMjbUUXSLPwl6sSZUHV8L7PZPCJ0h92WFlIGI/Tx&#10;HAKE1UpaKjME4lFsDT746JCM63wT2pJ5KsbgeWcwdiGitXhL3oOl07AK6XJdfLxCWgvVn1Jc3KBa&#10;5rU8UKQ7M3WxzBZOW4CRNNyopdqGfraEJum/32wzPspSaUWpVxPxKEwZ+lRKm4tKWSs8aRHQ9AE9&#10;VeXx8kwjNHK3NAluR/PqOy3tQqaScBFaUZhWNMhMUGlZEpquRsHvdVdeUm2U6S4whzU4a7fnk0uL&#10;U8xwCIfoFJ9TQKKZS0SMMhiYM+kmJgigj2FRJccWsBlppBwFVm6WtsIkuWyGiDDULveVdWZ95Y2v&#10;f55V7W6Yclza8UOELQQu8O5fyO93xpoIElfikmn6HU5E3oDrnJmFLr83iSQgSEHoWpFCr4Bvs96W&#10;qpW9M+qO5yeFwyH4JovnsKgZZVuiOUtXMQkIGKVjklZCH5rLUPWNXY1enFyfH0iUSiAxPmR7yyj7&#10;vWhQ0lYGHiEDjcCj092dHYIt1zxwHVduEFLP2c0icfM1sb2rKsZdVSHNsaSoXKAETtAfQ78Awpfx&#10;BqjVkG6ScXSKYJGROqQaR4+/kzwqBMdUgGPvmsEsO5tJgHrBJVwxamW5qdo9fY2dHPp+LfWkkReX&#10;EHNXf0xtphmCkomY1zKQMZplKp8m4p0zaGWnQn9HvfQcVceqA9QVUo/JFUZ35ArtgCP562Ib9/rF&#10;YaRF4jeDWDLHa7l2yk3NwDfLrtlK4Hirc8nyq2ZW7kqEV30xLRGAFxPkwdg4poBpAPFHNqFRmebo&#10;sIeRka6urBIGEW9gWwjJRUzjEZxoR1YneRcMwkhfQcA0M7tL2d8Y9MZVJNfX+6ekAa1Wr0LKZNHj&#10;nTIYwbHs/x4RbFnagQGeUy+vLWG1COaIKnwQuJwMQWDHkW0eJMEE+pLyq1C7oil//MgwRMr586ut&#10;Jztk0mgWtXwIYDfXNymUUsrk9u2es9VkYgLm4T0KPH15jJBYnoozqv4CgOs+SR9+f4yRhbHrkZN9&#10;JuygxWNdLrMYzlrzFriMLD29gPSPPgCFZ7QJ9TchmaGtOTw7kmiGqySpt8aWJhsjgRAPZhbkjEgO&#10;ODmBrmPXo1xSlpM6xsq6YnZhzS4uU/sDj9qja3Xn2Y0yxXhZbI7G9powVM1KL449lUytjjHNzoNE&#10;mV0oOT8Xmk0LvW6uXFqkrMba47X19Xnor8rxhzQ8ljfZQldKivTiJMRO8am0tFp+ayUquWhwPaVf&#10;sf9NaJumVEvNYF1Ta4oUr1IrdRFv4r+KotqMazfJ47li80v+A6uNp1AJYtmjIKUATQ/ftTH55okT&#10;Ak0HAWo5hR2PFmR98+/86m//k390dPMOM1Bf9dF3/IXv/Vj5rKaJt/6rnbJOkS/7FMolJFp7Si/+&#10;NLLMxZSy+9tQMNSTte1VmERig5mFaUcsM4SIZ+bHFHY3NzdgcMQnw3nJw5L+mxm3RUe7EAkiXoi4&#10;YBaQPZtk9RpmO0berqDb0NsIipXFi+SBvYv8LpmnVeEifKfTzb9hJqOFh6PKrDes2te0qCQQGYwA&#10;jTIivMFTXJrnkMfamu9jCkh7CVq2Hu/K7OXK+RQVUndkhml3f/eD737Tb/vIe/7E937TV7zjzR96&#10;39tkAntah2DgTOlCHmDnhK2YDdij7pJjSlY7NELenNduB7pGSUPaIUa4ZqqBoHMnWBMe493VDQIm&#10;9gbQ03NeCTpXkY7yg/PY5VqAjS3mjJYHjocUH5nB/zE0sf3kgD4nT9MBjpvrXRBeNxD8gFtiQaPR&#10;BFO3BMlI1tXN5cbGGlHXJeyelxdcKnwkFRJbElRLUoKtlkNVYBW+iqIqnuk0IZ4mkp7vmTlDF5ug&#10;Vx1JKFMpiB9Kmac6vqn62A+vuMW/xGXkPHxALF9rTKQ6lK0XEc7sBnh6kLqUlmTUpbZfKSC3XEcV&#10;KZrNTntTH8iVJ9QrVctpmwLIQhR/0TxoyX1YJ1v1KYqa6LKeTgcDJ1ql9sM/K+srZIdEBfbUQJKl&#10;S6mVx7zLoiRTgATcVJuINGz5jJAN4wNKW5m1JmMFS8sLkijv5gZWAj4GjxKhSVZVZ3SfhYsAyWUM&#10;n4KI0oiByIFtCQFeBAYRhJ9LV2QRDEveDQqJlXQHhcSS5Ljj8gtr5pwjcsIgI7/8VZjljYHN9m2Z&#10;IZMuSiRsomnsHhhLxr55cHNcpxusmFGYpkGnB6KlCPk+x4RLhpIn3gaLz1CrTfR5G9MJCpnvmEOk&#10;eUrVa+X3cH+TMOEjeYck6EyDIquxhVQkBMpku1Wy34RHzhaeQ/cKLVYNRpaN7uKYSl6bIYyp62KT&#10;/Njtxfygipu+yoTHxo8RjK471g5Qt9aBQwsXp6Q4v57RzhSx2pxCC7NLY8JDI8xFUtO6BKWHck8d&#10;GtYQ6aWYpqiYRrpUg6Ky0WkLtjuqW0scm7JTi6hylghx4q06S77iObzK1M/8Ffm/FXA/ZZSaM1X2&#10;n1QksQF7/U5OyeaIZakZ0SYFpk1svrq5tPHMhoVVemfRa6qGYPiwv1oSCbGZhjD3QyoYc6cKiMXB&#10;PgMzIOrFDB6eHLFY1Ibv5fUkKxanelAygtogmsIfuNZQvjvM4xneGSBrxeVkEhB34VG4QqIB3jy7&#10;UML25fYFnj2ATuwtt068BG4dGBOyTv0Sf3Pv/h3iDIDdPBNsL9sPHzx+YFMDu81MPjOkDNABAIGt&#10;Y3nWfSxgZqdmqMcPemw5haPpmPslkQDhAU055TEGTIFcQVXgDBCYRQfQYgBoDfC2x2HEWeD2qeiA&#10;aqdjLk8HdE0Lc5v3NtyWGkQUOQj6ESpLyA4m7j9z721vfyuR09IS0I5Fcglu0DquBJjpR1ucgPND&#10;en1re6dAd29W76zytAlPV5fYxkjYmsID2RGdTNsr2B02CqOxE3v7e3QVNU2YBpyCc3wztdNBbgI2&#10;Dei2NYZyGVg11ycKOAue6Pzi8a02RV8UGtWnZNJqQhrkZd+f/iqtLLsbmyt7S/22Tfo385s1E3UK&#10;HYSxe8L8ZsA1EQp1sVdGwhN6+JVwagpFzp/8wHe8MPPC6th737xuXQ7b4C4XbQYfedeLr/99f/Y/&#10;nnnnuzTv4H2WVwbuQrZWHflv+smB2lhnWhWV5+Tgt2DGQqd38dNrf1M4wnafsS8t3YIR1AECYfpw&#10;FO8fUR5kDo6PCudPcKOjgMZsbprwnVCGYJmkmgYrSoRhWoc0e3MdR4ImOjqG9ky4x5CeNH9EHoRd&#10;n8AUbylR3gqJSWyXB21Dcbd3en3B1A4yhgmnlLO6ukolUhQs/NskH7Jkw7BPLZSNVQLm0F5K+Njz&#10;wxMY/HtZMQSOcdz8hCAMSj/sF9i+5UXieLuHw8FH3v+2D7/vbb//d3zl9333b//Ih97xgfe9hVPT&#10;o9fzokghfRYxB6J2CRoeyJ3Ge/NTrgDjWMh6/jEusx4S5JuUuVD1yMRk52l3axdPCXsVpgluMw6I&#10;y0Q0WJLKw3M75hXUVWaRbnSa7BGQMTSBOYjQWG9Uv2enQb3DBMSgtxi/mwH5HPEWDpW0A9sniPKq&#10;v729zUUT0AM6pk1T2qXJj4tIeFOYqwJ/l1tQDKue749VjkLwuFmu1YlampDMofqXBkclY6YM6Uun&#10;+JOZr/IjZaBlpoxSGoyUFsbTVaRW2XHXCbx1KuValMRyXJ5K25/2TX6V7JcTiE56KeUxKxlRv/x/&#10;/rZzI4aM8ax1+pa21BojX1/pc/NmzWkmK8rus2C7qKhD00KVHqwq6/+yS6imCwl4yQmywphQ+6jS&#10;MbpdvE0RPOa10ANOw4fEKybMsENhkOTiBcC1fA2UBUV4onM8LDZackux/8qiI2zswEXniElksSPf&#10;oAoz7mbAIDopzHK/6JgRIKgRip5kDoLBxSHxBAjGqTRZQoScEGSDLwk6eqBQ0oK743BwtX9yRA0Y&#10;BnsgupzAVXFX13Li4SzpDts3HAX3Ch4Ewm83noBXD2C11jXwIFzK6JoIhpJEfMM6KO57FOzLKLEY&#10;qXUNyrlIsT9gaeXdzQ2KxFbQJseY5kjbkMmtC7Mn5u/GmdZiBvGUz+/t7ZjSxZb70rtQIwbbN1Nx&#10;RMmDcprwqASoRL0avgUVzw+Vzy5Rtoub46t2Zcdb4arKny27fhqvWPtqShOh9gRGZipBYIS3HAG5&#10;ri4lDRrJOqietwlggqTKDdr11/QGv1qfsSu11sc8VQDrrVbWeR17aknGueAseIlSqnq5ulCFcGEU&#10;ezbvrvOAXDYwzjAa2GFWDrh5mm+xv6xa+QgHGQbvHadPfLC+vkYp3Wq3zHNeBsLmJpAFyjlQB63I&#10;KhmW7bV122SUT2SopFAq/4n7rXkisrwi2RRfhze8fcRZ7NBgwGgbgs62dsqKGF2c/r27m2TVAIjI&#10;A6Q9k/B5ACkAwQiEZHweu2qHD8JM02l8xnB3e49Pcs0Oq4+M7R8doBquwXZ8xZF+y/O7eJxTapui&#10;SBg7uu6zIVFzQY2HxY48AVBEDAZOTxD9UO+nS8jdkYsSfNDKtCcYDB8X5swyUG50eYpyAt29c4Qy&#10;g8ABG8DwxNzGDbSxWgBbM8eHT7aepDM7ODmXbRLoi0Ao4KrnECLYPSQwcl6IoVfsClaBePbkTENA&#10;0DY6gUwcnR5xHDWdnRvzs6wH5oVA/0ftiq/z2jijZoHgqTdOlxwMsFkcE7WHQmnrThVHX7DSIidB&#10;7Lk0JRFNQ9h6wZ00lokNTEJLH3m+/VURV8VNLX2tnKG0rFNP/uhinKgV6IVKRgPLinFWWE2vCcsq&#10;/qjjP03mtdz50e/9stnf93YxADj20mIrxyEV4LDf8ns++uK3/W7VpPJr7mRmgZHIj374hf/suz9c&#10;icbt9RfSPX6kdLIab+3cBnbt+mNR8uNyEHWfcSB173X7lmU4M01SikDECYLzR9nPuIrpPTk8cmZi&#10;anL74Q48qrDV8AbZrsPTRrTp4vHaxR9T/oCgERqkjAYTSuOwXR5Hhnl0CgQWjZtfAD6BUl5Lczoi&#10;EYD6TghBi+3iArmm1hgeA6bbvDMmzOC6R88IMxjdIXSjwsSpYRY03wZMK6vsFefGi0CcSe6A/Bjj&#10;CTSclBLqWtozXj6SScWLm6fIurq+jFl45xvufMULr/8//4ff8uVf9sYPvveteg3+Gr1ihIOoiOEp&#10;6T6g5WC/D/5vaiq5Tg9f4Wa3ZKmEgVz0zsEBBOfMhCOfAGkJgGrVGikFZoXPICvgLd03kIS++jV0&#10;qiFbIjsH2YewE07hIJkB5pFhCACJ8C1QLmtLq7jeK3mewIVRyh65f+8uQRLyQRyIPvNUcUvEnm94&#10;49vyjqHNb2NuvF+T7ILvlZzxgYAMlcls40kFopaUCBvSJRdJWmKbzqxXemsgExkMhChtrLCEx28p&#10;QV0YlOpNsN61djQRVxDYVqpiZiL8lYHUIQtv0kTcnlcX/zR9TdpRx+RrFqtMcVTc/KDlJOUqPGDI&#10;f+zMJCUSdmlk3kIz/tOBxNsRKsfJXVgA742y0ZYRISb2r1kMd0WYPnbpdlIrqIO9o31klEQT24d7&#10;QDBSLJSsTCIAophcExnz4soCJ8UYwg7ski+gHlFH7gZ2GPJX4J9t1wobzXmgQFNZjyWwm2vmpVGP&#10;dNuU+L2UOY/o77Lbjuskns5gaLXAZEel3otriNb55Jl74yovLnmf4lHOTxljwvRjuAFJ0MOm/Gte&#10;T/JJPMb0H5NTowNJLuK83YN606cktnlvTczijKQyvK1sFTq3gieXjJgym9NjQ5ruVIbJmEl33Nct&#10;UHGRLCR0A+bmjsvyixYPUFvGI/qMQVEMY0UduYJ4edI1+TCR//wq0xwLZfmonlsXkeT33SBMAG2K&#10;VSKjgni3wEWT3MHC83W7t+gpr8bIXKRHfbJ6fJ6sEAy+I49f50UqanyzzGjlAnU9NmjjSErusrs2&#10;JSX+mEJz5D2yXRi/3JGH8hMV9+ffHToqZn1Q9SpTs/p5BVytZx7iyu4KqxZb1l9hB3Ln7Sdm5L+U&#10;HLAbyAQzNTRGjXvJwgX566sw1sd7p5wJGwIi7dHLbD4gIhnDf3MEPDfv05Nfj4BIha8P3w8ptWs3&#10;6QlJF97PGLTDm5ubKwJVpWY1JiOSphLEBTtfd94n8Oe74JZ4s4yhMSK0f3RobArP3JVpt2VLMKXW&#10;zpk5GGd07snOltjVqxtyyJtxcNZwb0uRDwSEhhbWHAwJgTsWmzYHFJo1fkgaw55d3tjY1Dhf4Y/g&#10;NUiBoDKHgmpyVFDEJYT+OwdE66MkvJcDamloEZ0LVF6m2fEx/JyLFAPL0tbQV0B3Z6aOcv2kDTdX&#10;bEyXxhYYEe9YID3z/MMbNy3i8CCdyd5iU/3hNYaddIKWBx0HSxk2vs8hEKFhDe0HTw+8FH2JORBM&#10;et5abUQUdSV4cdL1D/xDt2VvZ49jUtyljcHMFLpi+4JSMqrPkDWWBwYTiPpo5M+yxL6Jq3kloh4C&#10;IfKlKNVtQ0rcmEpTaKeoQIuySigDrIjgPe0ARGpLjFvAUacqLUjNmJ9bIW5RTgn4rdmvn1cv0MMm&#10;+EiWUolEafk71nrf/rYZHVIsdaH1KgDieXz5O5//zv/sP5p98V2JlCxdRKNwaTdjS8sc5oNf977Y&#10;gSoj3SZTOUIrlDWFrgfV3ULLdkqd69bTXIiC58/dTWNjubYbgnKWHmJgITjFAh4fMv/fZ2wOnd16&#10;tIOnB+IMUocvMjSnbANan5MgDRWj2E/OSVx/wi7RC+qj7hVFrySdXyQwgJiDMi1d9RlqNpmjJA8n&#10;xxjaXDoBNdED6EZUwSg0zQLfCEyteaEYYSN79se75QiNZLcV5MlTmCdUJZCSEUI5sBY0stw6MTm9&#10;srIE+ytZDIbHYjKroU/PRezRngeDuCtpCPaZCIcX9nVf9c4PvPCGP/L7fysAJtNFCqe8SBOMIdJ4&#10;yZUVoyvRFvd5czkghKdDLy/OIi3zA1Kx6Zk5dkYir5a+4U8COOmm+gGND5HheJH5mZXFZRtUVyMY&#10;L/QZtCQvoqj9uQieEZAC9e2Ybt7VETv89nZJdPjlHo8Fp7jJBdFrbp4eDQkfQyIcGmzB3vZughDj&#10;j9sCf6o0FZgYvihUvu0Wv1siQxCppiTUiX40iRT66tHUgbgspb0EuuWwBf+OauQv/JOlphjvsPcl&#10;6FLoqlUWn8SbiXupsq5hXJW/4ho9VERZO9U0NZGZvUH1Kp34tLFLAa1SCsDKubp+XDxcBUNNLaMw&#10;Snt12+tc7cJLkZ9mN343f4vRIgQhnYMKBTOH9yIkPYbur/wYHY1V0onlak5jK+n1SvJOFwHmm2VR&#10;0tRNkD9eNDpQo54EQ+2JcQz2YU3B2broKxsbxQEQzeAziCG0WZgQ6cT0i4awWAh22RJDj1p/YqSf&#10;M6FsmEvDdtwFTJUgroiZLsKfweSOgDx+TPIzzryn+Anm/Bbnbboz5QFLoXaI4tk0DbkwY5g6E+KQ&#10;y0qgByvP7Jzsae51uSAfgFxH4Sf6cRgQZk6A8CznIsU3PuMN0HkBBo9vM5CyqUgFzQFP7oWZU9mq&#10;psYsU4H57U0tgM4ip5mVBmhqsXf3ziauFt/DHTA5QkjHATO1XrKVCk1ku7PRvtOULGtin/aEiWiE&#10;Lsi2ZtoaLJofS27SBuL0qoqf+O7MGbRgxYPXhF0Z+vTmWj7q5wO8MwhvMluy5B9vHUfXsEjolLil&#10;MKfxJXi2clY5fv073iU/SbGiYWy9kg6k1fxM7r2z+wkCk+OoF3X6GsTLcbJm0quyGsqaE+p5E0T9&#10;BBbgacTyIGO0Zih3IHTqJzkrDpOCCoy+tuXHRogM0E1aDpTyj0+PiW+Iengj2F8kHwJGIq9aLcKd&#10;7e6wJVd2JZ+mHHoDd74hzLP0I/aJswRrD2/2jxgFPiSawdlju8CYcx8kzTqJSffNbcuxCY3y3tVI&#10;n6iCAgsWgcYfU8Nul5ohPiOwg3feXjnVTjwTQQYWAGGr1Xim2nQhRvnuoSzhzpTJHIisANGl6Xy4&#10;J4kRWoCxZVBO5rPjY2s4itHgYO9AMRoZkpRQbSoTgsrTduQJFGcSTRDiOgf35OYxM0HW0VO+h0hb&#10;iiY7mpsVV2SXcpLZUi7IxVn9weuee47b5+3AuuR50L2sduNGMDzux7i6YcK65J/QU7RqLCV0lZ69&#10;ao2RSUGN1HcdjxV4S3VNNWS6JXhWUYYBB6kzmZVDrotyVPB02frOEjpdHqMax9HipPxl95mKG2L/&#10;m11tP0Gqq1HV/rZZ0+INKAhRflcYqs5yBw6RP5b5zZV0vqb9cPitb5v+MibjDMCCjkZ5DYdQAyPy&#10;7/q+3/fit39z9NNJjT/4Lf+JV4Zd0gExLDM5XFkZHB7+me8qMHj7VX4j9eC4AnxRx9BRd1dZR35f&#10;sMSKIvlHCoD8VSOwzW8MTbD+y0sL4GQ21tfubGwUxR2DXmACuWDMKb0CmOstjVJ9gSz+4PD08IyA&#10;gXIJ7xhbSlMYySTVRXd549AAC6TL+InzxCyVY2UdkP85GFNlGCYGIJd3AXZWe00MJ0CM4i+Iu1zo&#10;HuoKaTZoTzvCaT9OSjxJpK7QQG6IDB9aDSRQ1r1jNoP15lfnobIlhx/rjzPFKe4QTi8Tah+KyczS&#10;/MIS5R2cwiT2BKUwLJuVx1h6SZ/FcMD8DmBvop1kdmz5QTm5Q1vauB/0bXUD4pt58FN8TEc7GKBa&#10;RJpcLkkG5SSQkhRyOadLuRhfouHpFCqZR00MFTQUXm99k5xUgwE0P1go++gwcEzN3r+zeZeqOqVv&#10;zZV7WHE5XIDxo2hDmzhwINAQXdtYgamhJBo59Y6zh8HEq2Sy4LSQbUSEUoRR1mO9W8pc/eaIcpql&#10;CX1amBV1ipQkOrk1+vXlkv9bFai8Nye9zcXjJDIfEQVpQVqLmKoQW9/PBRVWhbMbIqn+RQ/S9Rzy&#10;kSDW87uW8aeSVh7IwT+tYOVGOW4NOvmb1Koq86gz1kXeqo03Ry/JmTj3PfGX/QtyRUl0JLNn+SLR&#10;EJ1PDDtA7RETQXdZQY4sQa+VT4J0UYpcM48boHdmw3gTxL7UpaZoPcNYRjrIoMLcNCV9y5OTswzD&#10;gGkgrqDzjacgkgaHgT33vimpwYF2dv34lSfDU+bLoJKfx3lYghozdyRlXWLfzsYmAUp1o7gUjnXM&#10;djy4g51kuGQmAniKpB3n2gzo461jjYyR4dRDBlrhAi9Lx+Q9xxhyM+9ZtzEQWdNG4RVwDVYRXP9+&#10;QWCFvcZVyZqzsMB5T48YvstEHNDv/hVEGFx7BoSEePEWqXkAD0fgZec7PEOH97cPd3b3iDtdCbE4&#10;x9wdyp9mW8GZeRnxY3lFt9P1Fb4UKIEUrgbrNMaBlEUI6nXHmuclV/Gp7Ca/QqRkmtjF8F0s3uSl&#10;OZJ8wy+lrNwsaWWfHaFXcuWUgqo0pv7kX0FQlRY1i1y7Jrxuh5qSNlg8zLdC7lFXVVmxR8jVJwgs&#10;B1bPIkWrxEVVHi71a/FcC9R0mOWnOA/j8Wyy3dzY0FBeXuwdHdACYywACSEoJ961438ElHNiaXlR&#10;c4doApTD67M9VM4tSXpdDk1lnXohtdWejI48EWUje1oYlxNrSQFPmTWX5dSbz25KWeT2lWXuFWnC&#10;lMNVhoDdAaSMVSV6rt0fwKhhbyLZ5pJIWWkNz06z8haaqHvPbFJxoQBD/w7Di5vBhVH+JGXNMtQb&#10;PinQR+qpUdIJKpk8LHtqiP25FPOse3MkAmzs2alrtkfoKXMf/Wfu3wUPy9JGnoC7Tvt9unhZ+AN5&#10;K5mpxU8CG4LE2r2ND7E0myjDDUju5XNZloku64jg+OAeXUJqw9qLIRplMGp0cn1xjYfDoLQL5zk7&#10;9VR6K0xTsXZp7zB+wMYfk9FgMKgMg+7gdthhyjSTC+0ZGxrpLyzPLq0sanuytQnqfuoTcG6BLKHe&#10;xnw7JSu0FVwB5We2vAucSCKhxxFWL8Lui5/9gla5koGyh5HqRPDNClbcYNBfLbWKlpqMtXKs6hbW&#10;46SZ3ZKWZkVvRytKhJtAZ2JZvWgC23KTMrwOG5WifscL09/2FmbAPWMhzsvJcEEEFt/2bV/znX/6&#10;j46sbnz3N31/FN4y1H/3D/+vBIN+WnXg7m6QHrAFH/qad/+5P/DVzQLcuqgqLlSTwzSjNSKaXYgZ&#10;6LKmYHmb8lbVIG2chFb/6p//cPwtjVcKRRIam2azRwGCXxqj4M4MCgZMShKgr60JngGER5mDoKow&#10;HgbiE6PPPHsXB35y5Jw++AuSkcw7OklD7UiGFkAOBNaB3CGbBOjoJpaZti8S6PCldGWyWco1kFFM&#10;bgsfYV+Pj/V6pAsMT/AuiCLkdvEjA6pfOByQdrxneY7Ghw9feSRZDIaXaqUYEj8mOg+oCTEfgii+&#10;CBjJBFS3CQEoaaPsrFISSwVtAHMQjHCzv93SOImIwcoIQPRZXCW0N1APyE5LpYZmB2Tc83PwAqB6&#10;gvS6eAXyVpInec9vWFgGqPISZlisiV2jfvYvERktz3IFM4zgYYXB58Kgf82ycah1DeUeP3n0hBpS&#10;qNX4gOsonFFiw8EJkTclN4wdDZHtvT2GktC6OAMXVWf+oive3IY/VZNMPNMCh8hwtXWLvaNCiJbg&#10;pPEbWx1HUBl5yaA9sKreVBMvQVakPr24BDPm7BWD+Z2kAOZMptG5jvJhia4CNmyfqwCq5Na+e85j&#10;+KGsJ9uuoyuU/j8h3m0Y15Q8ipoJ87IINikLRKx38T5y9u7ivKG4T3MioTmIEWKH0QRUKuLb+uQl&#10;9N8UCxFjWsu8Zoo6B8eHgHl2j/akk6A6TgIxBVIC+FwAMJPjvlP8OvCjCTaJnjKtzZVIjUMA460N&#10;Kd5iJ/msrO6soRaAAKOSy0l2T2DPPjTDvr4hugJsvbS2cslsD+6SzVjXJveHO0xqXhH74CRsglzb&#10;TXb7QpIwslA+Q0+Q2wq06BqpI9NBnNAWfnjZB5RN++aCMQofBkoCCgp6RiaYDo73tw9ASIBE4XGD&#10;tGBuCC9HFkJkxJXbpGC+iQ49c79olowD426fOD3meYd3KFF57C2IclOBbBwLIpWaGZNHo/K1CjBX&#10;oJxZN7MHYVMCqR3DNFSttAxyKs++QVPOgO2ewpjiAviJVZ1EFoljqjnc2gOd1Su8v0azGeWEOAHb&#10;3MbTufL8Y5qbNk0Vt+JrbsfZuojI6K0FO22ShsFbdTHIiXwnd1HZuu4kXdWy3k1ODXECxNIYV720&#10;lgTl3XRxvz8uzUlEV8U2f9VRasQhwHPF2eYaz9lkF7bruRWmzJbXAOhIn32BfIscGBtYH02k5OMl&#10;ZuZ1ujKW+q5TyjSKIKcAEaobptE207NSSFmFquE8w/oz01jV3a0dSYpJNKHyc4W6qStm+rx/sXe4&#10;BxrabW8AVpUC0Ajne7sHNr5B0bH4fGRkZX0ZhDcyAgUaWwhJzOllSZWJZkwGk04LjEBES+nNQnSE&#10;ysIqxiVxa2C6Z+ddvsZjYVRZeaLmNEbIfrG0arzI39I4Y5kd9TEPNTEO6JsElZIAwY9Em/QHxPCe&#10;qLpDmQ7mlyiJ2hCRRA1iF2gR3DZDoYgiLqzHE4ARacqQZmArwL+G8uCacApGKP6Gfy+tLa4sLYCX&#10;AlDCUyIaks0/2G26auCFQYCha+4MEG0mfYCTp2PjpEPntDh6E6srS3TGuQZ4zHkg9LV5gKsby8yo&#10;EoMCVQnDl5AhKk9Ee4ggNgCaWQobiaurNE8GwvAH00tgywrR0IKhrC55Kj/G8ZEr3ogjEGpZAqNq&#10;TFTHoVSxdCeHUcGahnZ/mSyjTH9SWT+eMMXqTimEli6iW0DDF9cmv+2FadyXZym70Trysph9+Yuv&#10;+64/9x/PvetddmgHN3/vH/+X3/3N/2mS7Qr+EqEQQtEOd5kJvKhLjGt+xdd/wOOnCdiUrIlPRYOV&#10;0nhtFR21n+YuX9vTv0Vx1Qf4klEecDpxzkj6zRG7d4BM9FxskDuFABYnYjBOSZSqbFrSi2x+5Od8&#10;HVZkcGmEVp5I3tSxvR34sQ9pVlAKxs5SSSKGPiQNhcoRKAGTl+ZVI6xYOTk+xo06uE0yI51msNRj&#10;gp7hx3fp9QjbtBLydFEnuk4pV9kj86d1mF1w0PITjbgsBbk6OsFvzS/NkUpB+u9EMwUBRozpI4NN&#10;gv8Inr+015nJozBmC4LfM07BcxMGzr5fvAKmGX92JQFukcpQBsI0BFjiENPe4T5PDtUinKL57PTR&#10;1Az+gCfiwCqAxHl2w83JvjAyIrk+sydSHjni5AYAehcUwM9YrzvOohVqvrw2zs7vJBicncVEo+oo&#10;G+UNKT4KOU5wOj6B84N8gMyJI1BsX8aRC5RJvb6iBFMLKnYVVMSeFrYphtafBnlfy7wcg44JVi8S&#10;G7WAJca5vI1SGXBSKVjHQtiikZw3gVOaHRUh3dr0yhl45To8K5pVOMhZop/xZMZuXqjQvE6byh/F&#10;XZZeSr6fz5TmG+BkNC6dwTIEMRDxFn6g82hplmTgKB30sLFVMBWeJzXbW5QvNL4WS80rXt9Yx85S&#10;ZsfBL80vkgPykGoQjHvhxC7CYZTSfQemng4fMNKvEXfGgY6ekXhYeawOXl4TjJMp0tsl8LULcEp2&#10;q2UClserl02SXAQeF1hkZ3jdbEuYQa7soaQryA0QxDslJ6YDBr8ZKC5FL0zUwA4+uo/o8BluCjAc&#10;xnQod4F2SmXmFmW+6XF+N/rAKImJGu3TOSf/GPglWGGmaLcza7SyucxkwzgrfBiSnRhOz3PlWTfX&#10;G2fNYqh9JCGkdKLPs4JCxeKCjIOLolsZPmkYrRxJ5YGQMHFVEtVKBqjGMonMawDGgR8VFH9j1iIl&#10;oKF/0RarSh3Ous2PdWbaoLmeqq+xGf2Kq7zHMuAVANVXYhpbsbIqlvl5yXPOE3KU5CblMpphrJ5X&#10;/FJMcw5YOO4qfVZLrtrH9e9yIQ6kNPRSshSvILY7zQoNfIDj/DyNubQvDJH8n47ODWLNtXWmvEl4&#10;OhKelIecAKtzXYGn8Qcpmsi8E59RDiSfnV+ZJ7BgAZT7y1iYeHpGWwGeRmIaLtWdAyAE8qyBQ9F9&#10;4whUNaTDkDGB0J9exwn7O7gS2Smxv+SvZ8RcVlFd6XB1ef/198AM8QknSWGG3N17+Ysva6DSCzZP&#10;kCvINJdQHnlgc7tDDGlvHewfgfImXsey4wHcUjccg2R8Wy5jo3O+QsWUspDwKWGD4889+9z62joj&#10;DBSbjJDEDtnGRRrZ2sWdwIvHABXIIQbWtnZ30EyuFG3CXNuets3jxASrLeQskYEOQOGAwI6pHvwH&#10;HXNqBAQz9h939x9tPcH48/v9vX2sO/x4PKt0vYF3KCEEmuggo69EeDRQpO6WPZO9QzYFSNRrNRb3&#10;jy/QSFDlZaiWOfNQ7BzuH5IW+fwll8JxLCbLdyONU1S8aGnYxImDauKQmfwIKSIuMhvvQIDgjBKq&#10;QCJ4QWM+Yl/waFqoh2W1qnNW9SI7hPKzOENQfeRCahjEhKk1iVQpSGt8FTg7Yq8+VUk1KljaV8FT&#10;MFIp2Mfz5G8ko1X6o02UwaoclWUVo6NAl96xPhFyvxZneV7B9fSGxr/nT3zXO3/ftyaTiHJg3fs3&#10;f/eH/28EgnoAks8clw6LqHJ3ud4AQB4DDHN08Kfp0FXZLHfQGg/FxFMeIIW3fzdu7HxDu0cLaflA&#10;ke/4JSIbvsnTi/iB+5Oc3Skcd1uyAgTBhnjPgS6buqMuxnFfIeMIZCYzEygX/yUYoOTBlZGOShtr&#10;DXPcFhfts4Ulskypg6GBZJ02FSpgFZM9mAsQTqYtTvZhZzUO4WLoMp+fy4WB5ooWsdabyl3GTtVf&#10;Mvvza5MQSWyFf/IZknDSacnhYCWg9zHF9KuDdfJ9O7jqqCYGGWICHbfhM3oxzTXzHMOsBp8gvGUh&#10;2UPK3P9FYgSsY3G+JsVwZdAjgU5ycO7yEhTtyuoq9h1XtLK0bIgTFBTUm9RLkWZm1INQ4TYWCAQJ&#10;lny5acmLEZuchApEZxbIv0YzexkvWK8a6B9ywdcPD452dnfM4WlJ3thZtK8xa27HUXiHOFmMHQAS&#10;LW9FS13vOHGRuUDXTqu4p9uCktaAEpBTR3rr6+Vt0sGyy5LsokBCKfNkeL9FRT78Np+ZMYlkDCpP&#10;6lQVfpVPKuEsnEUTz0oOWkEpV1KnTiLSRXj5QXTSQ9UG1hCi8Ef7zI3dQPbQcPwXdjg+tKuoNXdl&#10;eJUArAOR8Fsbtl6gqVqCLh8Gl/++978PbrqgUDSnkARgyi3+jwIOPT3MQI2hw/LC+vq6thLVFYPU&#10;BwjCSDPBAZaJZI/sARot+fSGI2AalGM1SgQGXL3UVxIwOXbmGI4JInJqM5lYzN1A2VAGpTwxlFEk&#10;AT3cwUA3Lq9OLmj7euV4RFshEz3Kk8ncRo/tCJtnsOdZRsHRG9cxUjeF9qJvQQul4droIGPI4RTg&#10;CbiTbnTMJa00YrhpGMKcphnSPcGZ4nukrhklLwFMYPjoDHigVESBvGr3RgMqX142ZYcwUwLzvnRS&#10;si1Nylwcvm8DI6DNNze0YIRKA66ansUNYI1AWWHu1X999pSBnZP8RpNFoVqSlBfiy02nrOTKn1Rd&#10;J+JzmwY3cS5T2I7g2AIvMkdroE6kLmlDyWYVtCpGr0+VRDax0QBVUadcRdqAidFLvvPz+qsmy/lN&#10;5fU19u/1JyoqE17MNN0fG3kYf2m0lA/X+XPMpgs2g+LyBLpVmuEHY9a7q/rYvzMAAP/0SURBVOBH&#10;wa8oW8oEkQSYCWN/6LQFUTN7gu1KhDQ+tzy/tL4I/IiogTE6zi7yenBNjVPmSVnEbrCnLCi0bs9i&#10;OKxQuC4J/d2swv8owC/OQ7TrPvJAvJC3e3fv3b9/D7AFNXXwPXS3CQ6cx5+eAdJAzoCcEw3w3NE+&#10;zq5lH9zMU9xh2s79zhb2QFGsbC7xUOnw0uNA9cjFveHREWpXgBkiILCZsRGIuTQ2qHhq0J/c1N3n&#10;aFavQl3BsVYWV3iGOKbZxdlnXn/37FoUifYYHOH0OC0COI1WVqi9Svo6tdAjxT+9ANTVt4w0Yvqx&#10;trCMLmTiiWxWsEn//Br3A+OzI29UauVUJ2uytnm8d0yrxaSFuzfuGRXke36eeM+NAkGFzQPpIzIj&#10;4+UO3CJAmtSTM9qKMOPVTOwCzU7pmioaj4gi3cLKPPb/9PCUoV1m0CHAxSTTNsFMUfRC36WEAykw&#10;5hLJ4IZskpQKZD6gVvY0ylOVOMDBRCMR1Wbe7cwZSzQcz20Z6d/5TWfbawCiLHWjli0MX7Q1/DPm&#10;CGX+Ww7uX8dMf+ubpr7tLY6NJ2ePW0oOgq7Sq/q93/H13/ln/+hwdT11YIY9WRcmaZfkT5nNy7BQ&#10;fZGQ3k2eKWy5ZGAEvq7Lyw997N3/4de9rW3GarNF6qydjc6G3CoXh7o1LNGruh3+aRFeYIK6P1pk&#10;9bzcgjI+JlR/bIzkc3l5MdbGgWsUDtdAbVJOWIdgKKsDGN9h1N9lRFwzEnV6AfUlRUGsNMxb9C4e&#10;vvrkwSsPKSaBzUAkN1dXQR1t7WzLFXhxTepCSB5oKNGhloT3TjeW5ykhNkk1G7cyiKfJldZoaNwz&#10;M4dwG4fJ4M88NYQMZzT4cE/kDEC0YWSl0OVTcQeSw22O52e6ltslM+GF0A7e2t4G9UqggshXkUUf&#10;yh94CzgUIYQM3427JRtWTifaSCFYXMGOCO5z74BiC+LICHZwGwOQs5gVtWIMrwYbAnm8IQfhDnLi&#10;qiZwtWPU665leLOzNkU1L/yZ2CCXkTGyBL/C3DQV70lszcXplZDJhUWeiz3IBPLQOAFe4a5AC/Im&#10;cT9zi7P4TCfD88s3kSCnoa8zl5lAJWkE/5eP38SsQqRG213NkQRBZdU7NYuERJHKjEf3qpyZ+CNm&#10;nWPr3wzSjDuioEnsO7uvWnbJewmopjwZTCxgAyxG2v3XbUGr8x0Sfiup9fGCMjUtbUl2wqSiqNLX&#10;+OmuvKBLUc6rndHlN9IkVMNOOvG43HLPuBlDdBFjrEk+2BdG52JnZk/ST7Ep5liEHNwjoxvr6yxa&#10;4xUii5ycRoAUXAldC+sD2omaAtbKdRAQ28BxF7hxWlFOjMnbjOcAfO0UpWz09jWY/592ZWltXpMx&#10;lQroyNjZCesgnK5BoDkUtOIn52f7J/v9C4LnK54NM6yuExpXZ8IwNLLLFqBRKTdwXQ6U2hxxmAJz&#10;RmjlI7+5IdozvUBkQebBXbl/wOg4+qxbhScmQTmujvqEqujeC0Ab51IWu2MCBWS2mQuj9U43bdKg&#10;Sj4ngi4zLWcLR9Assr8haQ9s+N75GMMQZPxt0hAkExpImY1kyhwppkpTjhHsaoL8Ny3VevP5b/UR&#10;KlwpU8u/I5W3H1PkE0inloOhVBLrGFWETRjkP9UTTOAVK1k8XlGf/DxxUruA+lGViFrL2FfecgA/&#10;ZIcnU29+MnCI0ilLVlnRo5R1PyzvUv2OFHfTGiiGgnbeCo8KR5VbT2rBb1JTtmbQQqgKtNpyPbZw&#10;uPANSZBiUdIUnwXRLQEE5lHffwU83GIDKS3mCx4ZgjFGB8AbZD0c4YpYTNbScdQEyle7Oyx2OHCt&#10;OLVV3IIlFXgsQY2OMsLCKRAwdpUgQo8eP6kRY4fg4cq+ct6HTMfo3340k79uGEVvURzkBe1HTbD+&#10;0MxQsyEOe/DyY8crehOHO4cYVfJJt28e8H9WDJ/I1wcd0dkFQEGEM1j6IT8hCwd+AW8GRR0iKKIx&#10;SyyA/84u9ncPqcU60T0+9gwgqc3NWXZ2jVskFomYXJSngWrs7OyRFPN9Yk2vjQc11gMYEWsCA9kp&#10;/7FlTmluABIFfIj83UcHOBvrwaZZFIBc7ndNnYy2uAgAwlB3bMu7z0um4+8e0uC3aQtylgyUOE/C&#10;hwm00EKXUl5dyN3BRQKyPBEYCyySZ6X3OT0jr0agyMz3j484oylHYU+VyOHjBw+rwoRavOWtb6xe&#10;neJyG9qXlN/KT6mXf23VqeqfHMy0rZpqQROWoEYvDLAqrI/7KB3p7LOiyc/t+TZdy8n55x1rE9/+&#10;VraQFetqIfmiVcnO3/uu57/rj3/37LvepzqCB9UOENxaQ7IfHzBT+nSZAdd92aIoVCCJkdgmOjtg&#10;+A6P720ulw8s/TWXyP12yO4y+6o814n7SsG1Lrh+XrdT+lsPxqSuUqn15RWau5RwmMEE+XoJfwti&#10;QBVQX+9W2QTYN0wKc15qRUtzlFgWzCilJGV+GTIQcEczxUSDK+fkTjmfW6wFNQtQiFPRaDKPgAmZ&#10;zSpivWlwWfXnogQe9pyKZfMK6pmZfeqyyhBKCEExJ5qYGecJ9sf6sus5xiAVKliOoCxGqEDB6MEG&#10;HmDUgCjQNeJ4sNRSgcRfgDsEcXV5ckmt1M1Z1ImWV7EgJm2A73gqtc8yUxW0+Y4o585BoTbitlSC&#10;G3p+SxsgqKbpf/Poi+NPJxc+jClaGOOjiH4Jjd46nS9epThclunOz4JkZEy97D0+qgI63aKuzqFQ&#10;yRWo9S1OEyH5rbwzyluYMELRldUVahq29uG3dcORxS7K0MmW4zySkxcuoiak9QNlYf1flKOYY24J&#10;bG71JM0Q/lSwrKTfrfehYY5LaLQWkUEuzYGGSoirllvznQYNGUtQbesHsfDtg3F1pXb1S3ar9hmb&#10;ZV6dmhVAR4lsSqhd49xry+ONuAf6Ua61+b7MA1as10ie1EkrVfElud6Cihs5iRgzInHUqPIgzDFa&#10;g8wTs7qNy+p1SsfZLo5aPHyytbW/ZzhNu7d1iERlHbJynGTF4idDdaIHcHPuxhrw6hexQJIk5d+K&#10;tvqPB52grommQSIAyR4wCMyAJJl0u1iq4wQNi4J8I0QtGF97E7QOocQlSnPxFpwf1ug1ku5IdZAe&#10;Waetx+NhNBSVJqKSo+AUekxRSPoq2CYJ+NY2SAxQXRSGngXOtfg1ODtZMmo3NTHJoN2QzIS8gmQY&#10;BZ324ByT+M4Ja7WfAG7A4Q8ICoFpSDPGLAdcNUdHh8i2ZIlUvwj1SL65eNh2XEd6eQkEZGlxmWsH&#10;GGbbVL4+xnIdR8LK8Baqt9UF/anrdNggzblZUd55WyHXLD0ePPY9xajWOOMw1ekr4259shJK/iKI&#10;p/ondtNPEUOYsFpRIJBMPJ1NKqXTpdolbfUTpSYLmkQ1ddm5x6pQrrKJcgi5KeoHJf4xAoFPqB+e&#10;J2iaZptbJFhhUxKJOl+dNj7K+LIdppP/ujyVAvHjrRrEOwbMa3X4C7Ejr+Vm7Czc9MGHUizhLimB&#10;EI7Q0+FCsGbUUZiAo+lASBCgtu1X1uMonwIUmG7PjJ6cMSbSAPzxVsgkoT9DBPTmMFmra8vWgeTj&#10;WCC2lgsjeR2fDhJIQAbtb4GxWLLLi+2dbY6Av2GYHljC29/+Ar3i3Sf7MiRNsv7cNoGFE0QRUiha&#10;eOOUOdk6NEkJShIbY54+DOTBC9IRnj48OehTFJukGsZeUimV+ffoDZWpHhEV98tjdJWEdHcMVlPA&#10;OYUZv2D9BIU4of3dfbJZuAZmV+gnzoPmJd/gAVL7oVjEY2F58AiKPjkytzLXm5HQj5Mj++AXQQG6&#10;Z2hynJutKjhHZlZ6WZiT5TS8K+OEpCEgpOFRO9w6oA/ozmPYpG6ucRbU5VAxQigwXhzQ7RyAFOeg&#10;Y4Nvc0I+8d7E4oLkWHZRAa7BjUn8CjOI+1g1+7R6WgxD8WNmpglum+isNDT9qUQFUZzmHdSVFHFi&#10;nsv0lqjzuUh/EoAEIq3We+v1SuzLyKuF2TOaJLHG6obf9papd6zAKlJBmB9uuyWsdIz+y4+/9J7v&#10;+D0jK6vE45aXRAkDJeDpGRv5BS7MKogAd/iBCgBVtiA5h3bOI07BFjf1oY++589+10eiJKW9TX/r&#10;auOE6tu53lxeXX/lNvEXZRyaNgtuQ02Gw+ff9AHmQO2asWdzzBEruCLrCZOpgDezrljrsBz6mTIP&#10;p2FL+R+Iaobf+SO9Y35OCJ8ut0BE0lsObsvphnKjK6cIiwywKBWlS4dE2AGUuQU+YflZlleX6CXb&#10;OGG6cx4emSnidwIpQ3VpCIa2F6j1460AlAzsrOGfDCeW/bV+Z5V5Uj5AllZ7AgioMtbqqIUT3Lgb&#10;+OiTJnGZ2PaXX3mZ3EY+TqIQvsYYGmu2qJfqtnvMdNDdmMF9kp4z6UBCQ6tsfpmlKC5U4QG5fc62&#10;NRDuGwe2b0blwwcVQ4aN88sEYI8RwYk+0jw2NUI4Rn0a7yeLP+xkCQZ4ZF96+dUne1sOOiUhg46d&#10;OXDd3kxvacXMjx2TLH2UgYlu6JCwcYpEhLo0211atpClgPVuldUSo1hYaSsDlbBeEskTD1G9O/8j&#10;QZyuImCkxCnVDFdzrATlJ6GvjHxlvDn6VgVMf4WksNWicg0Z39DH6Nxs/FePpeKk/KRrkKcZmJiu&#10;YpooW6Xi2ZlnlbEqXLmwOqWtx0RJkg2bK5dv8pQFgGkONZD1upsK9DKm4c1XOiE/oc2g6kbmcfDZ&#10;CWIUjkVVE8uO8cB4JZN2AQUVIFhcaejyjqvmjAXHDrJPEEng8OwKIfyVrXRkwmkjvI60QNnYIN7b&#10;yEnrJFelZGVcuoMCbrWWd4BLxDMAiEboXZiCQIjJFSNsyZVsmKbYFANr8nETeTjIMzdF4kUCDtKc&#10;V+kzKYiKK+REgGIeuaNSP8pOBn8XF1wCusHckFg6pkmnJpcXGYIblzKHuM/1PuiM2Fpzjhl2wmha&#10;UfWg3FEzvPEN2ZFj0sxLpwkNXoRcWRcm9R/qyiqxKWSDPIh/KLxxWOrMzJkSx9nKhzY2rSv7kqnz&#10;tJi+KyPlfUdYKgfg/SY8L6A0X6hlohVo5+2m1lpRdH7eTB9F1hqyS9+hxdndCy+JjRAJMI9IYN8E&#10;2VYD1xQg03AERu4arjAoF1kIuRCJV+DTohyPVm4mNTJT1FxUoffyEzVON1S+qpWEs8AuTQ835ZpT&#10;c4ZOrxMR5jb91d1m/jZ34HFi+vlbK32T0wjn6vIKYNJk7Y41YzcoUmKiuZXww52EK3IE1AFsu1ic&#10;6QnGVSYpYsO4yAlxDLh/yoAAcZAfjhmYnvBngDr6aSoZjihPuDhhSD7MJKkVVAe38P+X13R+Y0JY&#10;XCq8Aygp34Jj8+DQdbxgNKlXsQk3RVmn0sgKHz9+gvBwLetra9RGKayKbjAN57sw551mYUyevwxT&#10;5MD+FYVVB3kYacWXLC0LzQbAYIwIB2zCYBrEp7JH8gShJSNUAllIiPbcM8/g5yxDwnYBo5X0OUyV&#10;jkKagA5yeTLQMi40JayECA9oER+jMlqbOrNzGqbXa7DZHMHVdZFYFCR7Lc4wNqDU8IqB6x7A/gy+&#10;G50iVcAVsgTGhzlBd5tA6oCkAh8GJTnPBeg6akvKwf1SDmSlEqlyIgbWuluDYCbL5e7MNrGEmC68&#10;ESmtcOs5RFRYly971wtcEsmUEYLGu5UtKWtUqGQ8kVjBmP4ppiLV1xaax4K0X82SloyJP0xJtcUU&#10;sc/1x1Semsjr5EaZjJsDvWTdV1nPKc2KOIkjiF/+rtd/95//43/3R/6yf0kZCdiA0Q9xqaCl7KXI&#10;9xIAWUBOKV190jG1Mabv/Y4/HZYaPwzChgbYV37D16WX3l1+szDtwrpErIxJ2YqyGnX9RTlbVefS&#10;5fBERMl4YAam8+CB3KMCqIkKJ10iRrsIfTZX2XgIAInRB8Bq0NbD+iv9H86eDJnOWOpj1QsaSk1M&#10;CjrFHD1sF1Ni/BfnKVDRdPSyzFiIGi7l6QCkMz2xtbNL7G5plvJ/EgBYijgE2nZyAVE2IREa52Qb&#10;xZdxUgZSRcaM8QIg80aAx8HmfyZ/Ht03BghARE3NOXIxZI10H7Gkz0hMTz8GOWMFNOE73XeaJ7hd&#10;hg9AXbtMwba06QvwCkCsjorcubtJqIRHefJo58HLD+K39G/Wu2Cpx6cWHGJsZH7ZDZcM60KzxGPh&#10;0IqtQ4dMSSh4uD3c59ryOs4Y1UI0sQ7QzaEhhI9U3gBYveH550j95TiXIfoURgbEiCyQ2IZ6RkwS&#10;9yP1AqVpchEExVjVN2kCza//9Sd/mquxx5agPu5BSWmmOj2CquoblCR5kDmpNR0UA51K7edK0B1D&#10;3CLx0qX4ImPqHNmXUnFM5xsi1c1P5IdJZexIOHbXQq2uAZIScvBJxsL6h1xtlK7JaW7DUK/93PSf&#10;T8UhJkKSHiIAXh6zfKbChiLQ7frVnRboSTsZTU5rIz4m50pMlyahl5oMgxSHLJPLwHSxhAsj7lBM&#10;ai+UGfEczqmdQS0Bec0VsTOTjoGRXlNEpDTFvwlo6Gi4M0ES8Ovjg2MLp4I3xwneebMIGPE7bIGS&#10;xDPzknyCKr5bUCwkwtQqdw4YJqAMaBD2MdUp6SuBIzECJMEMkoQoMBC3d4yD52M8GVkHSVCg06Ty&#10;PwSsykDUGKk8xGAgu08uT7gRtNpwCvLV4dj89CwD4TIgMMu5MLe2sUwZyeEnBtXpHwI2DWwZvSJ2&#10;oL8u5zIFZXoWC9PKCZ3KSdjbmHe100xST8goKxONOepzyoBYwXNQWpQ2Rtk83YNCjTTaYQuORT51&#10;Bnm69PaHJ8cKQCD5EdsGvk4XrFX1qzVQMu3nImVhaeqkvexZUsgOlJ34OrtlbNKV9EQNOnB3wwYZ&#10;u7SAQ0NeklOirq3UPfjl2ioUTL2XIB4z1rZqjrmY268krEnKmrMmWkqgX3lOMoUSdv6dbdgphsUv&#10;JINJSpMQro7QZuhMJVJUyxW2eAwpshkqZaUWv2jBMCaO0PevKWPw92ub68RGdgAnxjbubtx75u7S&#10;6mIqwwMiErERrMFxeh+ZCZyOKWh6dBQgSU4ZGmUHCJVOcG+9SeIKhJ+fA9ET320GPGT2neAJfD+F&#10;EnVSJlUI+vqE9URdVNLx7i62myPIHjLzAPgaZSF7XJDJb5bq/v7hPokuak/0BjPCzu4ucQmADC7G&#10;dY2wPsp0DPAWge6pa+F45FHgM9bWl+B1ZBIfjcQKM0SNZAEkhSzq+IBJJsq5+IizHepKB4c8ARQL&#10;zwFkAptA1ILQ2zkfYYZ6EoAXd4WNFS1rq3ScyIQJHkbhuBErr5LaM26t0BgwX4HCcchudmluOAlO&#10;a4aKEvxqRH6u3qNzPY2h6GM66HcQP+WRJwFwO7IdzEOAuMyaAB9kS2lYAekq8HilOBuB/ZKyH6ee&#10;WVhdmF2ZgZgNMVsAE4JngwycoW66NlTTekBKMrQ5MgI7KGKEqxR6OCt7eCYPqguc4dOEL7e5aGx1&#10;tI96ZwB3Qn+eVmJACgU/4a+2wbrA3U/jidcETx4tisXxX1zvfcdbbUI5AJHYpKxy3Aq0SqPP3Vt9&#10;J+WlQiM5owJYTpOaZS4Nt1GDOpbyo7wqFf93OjnM4slM/vsf+otpS8QwgIuHrmn74Z/7no96GdWX&#10;6NBb9ZP6dXv9yYGNk8IneFsRaPproyVlznqAkqrikGmyXiNlZ3C4UJvnaLSqqCASiwOkduYdlrIL&#10;ks9R5JxqPbFylsFBv3ROJRXoOJEV2Sl30b+8gf5P1SMSEtw8rp1laiEQZ5IN91x5e5aO8ERcIF1s&#10;qjrQFMMNZtZ63YcNyX4fCx69LgfqhTG5YMeP1fAyR6YRrMGGHBvJM7InZrlEXB2sM9iYXF9eRTVQ&#10;f6f5ZqbBTvBw2D2NiCZnRvLnwA8uMPJweOqwK+WpA/ZCMhNr9AOSC+LXc2oJm8vrIPZIngjhyZKZ&#10;A0fwUEDckoTLF4DaT2jrYaS41yzrth5LR5EKxKuvPMDx0DdBH6AaB6aICFI64tZojhAqEtgxK8vW&#10;VcijeOASA4LSPbs8PjiJ4bYtIkkB6kjvEWDAtDsaafC38KhCGeqq5RQiymVqcShlQGsGIPFRTHDi&#10;mySyFbu0tsWtGLWEtqqa7Vulj+4GSvjhK7yN4uvIudpCJ5VgdyXQnFx1NT1J3Si+IwifCtcyB1cK&#10;4UH8OsqbjEhh0ZPlh15hlVsT21WJtd1yFbS6MKtOmUirqWn5rzatlGtNDOVfO6OcICwzAXa16FMQ&#10;oeQDAI+o8N2YiGPrB7aiIPlFpOQ+tsVu34GBfJmUgTetzCPEVhWvruYXZ/BAJMfkuG4pYRD1gj9A&#10;EgGXkYy+jmA4GXgD7ptPusUCcLn04mOkqtyjHVsykUzSFZwzACTW0skfxdVZprqGwElKZSfjZfhm&#10;sbw1Jy6D70ovnhVI3BSer9ikiMDkUKL6QPh3eg7DwenhOTrEnfIZ9Y2S8iguCvjqjeQipPhg3QnX&#10;6EMldKB9dcRQyP+fq/8AtDWhyrvxvffpvd5zyzSaoKBgixoTMVhQaQpDGWAAFQS7UWSGXlQ6iuUf&#10;pQRRenWkKCbGxMTvH2NFpPdhyi2n916+3+9Z7z4z+S7DzLn77P3ut6y+nvUs6Juy4IIF30KMSakd&#10;vXZnixGtBN/gDOqRuB/DOV3JaveZnqOln8fYocplIz9stvU0Kl6xj50hkaY4H0yJBEUNFgFwYaW2&#10;iZWTHMdYlx5E2oNPVsQCHDIqSXOhKqNNCqChrBC+ERl+JeIinbkm3Aoza+MJEpOFJ+m0PeCX1qdq&#10;yUOCp257OiJcwpjz5z0VrjcWOWeaWI0Xk//mippLiBaUfS9xzS/y6D2HEv3ShNwqgRfYCGoZ5Igg&#10;HoZ6LlwzBxOvBPEkXT29wCOJ2t1l5toawiP/DE4MjU2NGKwbjqmk1C32Tw762fsKvhgD30fkK2gD&#10;RDb7DGxPDBI6E+45SAdZDXd4eQl0DWtwJNGmY4Ve057rhYTvqMOcPDUnq9117WGUoJmE3GLTaBbw&#10;ThoDK8sI4hYR+NAoGcgwERiYUQKIgQ70j2J1wdLSC84K7QMg0foGihEHx2Cqdtd0FgQxpM7XXHUN&#10;4Y4BvCUx4yroDxAHuaNglMU+5ykRT/B13H9ssuPPIWEaBHs9MkLuyqZI+ZoOYOBE8QQCEiyTefNs&#10;EAwWZHGz2RxMroKrty8HQnBlA4QTRYfWAXUBhvROFuaX5q8srVEtwE0wsw0N7RZWwkKsmF6KoGwO&#10;GB3jLEcHRzABULOUkK+tbly6eIXUHT+H72K8Y/HSci/jWUxkJQ1j7AJTi3WwTpZBXQRF03B8dP6q&#10;q+xjE8u2TrhGf9XECcpe01wrZFJj/yI5WZpQrAD+cKoe+XBEupFJPtiskWiA1qfy38httaqf9ICR&#10;bzgjAFRxZc7EEpE2gKOB4HrKsx7z5Bf/4vf97FN1JvsHXJWtN2MjEd+k6Xxl8qj05iBO9jRUZYMn&#10;X8neeM8/lEuVYPH3GqkbHqZ/9+3f963P+IH7nZ502ZZTxa+kvToXOXjjIqO5Ubf4GbVNza8WvxY3&#10;/ItynopYoFg4PeFkGreb+394YlmGtkPUkH8IJBbXFtepF+3sEF1hfmUJJyTq6yd+F/+0t0fEj3PX&#10;ItNIIpk+hMfVzLOywGyYJjImvIYHZwcZgwEE2JNn1XOC6nHpRNVww4qmdWoPam+ZBInqsCW4KDpV&#10;PFEZMcBZDAM3aqP+ZFNIN5u1+BUPBjIjUn1cFSqUJdAqCwglox3Kov3szpJU1p4s4SpxEtrF+6RK&#10;QxZEsmiMKX6CaSWLonG+tLJICx+j4dZRRkUY/DGCGcqoAks3UMUW7RK6FeFGoyu5R9WQIqPchn3O&#10;XnH5NjutAp8A4ubPHojvvoFFDM3Ges1JzZyZpq4un6X519DZq+Z4sfaCMZJOk4OpQBuKUDdYPGjm&#10;zj7z6c8YCVm9zB74JBAVFVVgw5+4o8Q0jS1uLPhpuN2EO5p2fpVSbSW+jQcqq+2/u/6shMkgJdDV&#10;imM8pYBQ4n9KCCNp8VXJg+3WqUfKfA3wNYwI6cQl42nOX4hJXYgfsKRUO8NCblnRUKl3402aTL2J&#10;g9SnZBjVuymnFD+cDzLm1l2sGx/koQlG2a3IlArQfl1i1q1IMZXpSArkUE+Svssph3QxrYYghqfM&#10;lgTGG6CDUO59a7a9gBV2URROEEpVvgLmDvJUNIqfqeuGTdvzIapeX2aINHtROBCwWZAlehdvdREZ&#10;8LjhUwXzUZVjXwwEBEHddvvbARAlOME53ZqvrqA5GFh5wAEnIa5oDwaX6HxmbgYoRu9w3wYrjkDj&#10;irfoY/cWl0+LgWTXCLvTGZseHxilFyilhwWv4b7DjoulM+16TFsX08GDQGK5Ii4G8TZNsyxjzxVX&#10;wjgroT43kJ+dAMk4IXUIOssGjGxGmxhENAGO+IATGpxKV+SKK9RcpfypGAep5sqa/AkZWEX83SZs&#10;Pt6YP71ixuOq3lOTEikaibS2VtyAppNdhBWsPpsvixw2NZ7ITnxGTtAYMDQz+UscgXrmHLIvlnGP&#10;jDfptja4DpW4vNTQgd8QXVanKa+lINCF39XdqMsrsx7P1twHfsoVNSdZFVbfwzEPjlwfDpIS0jw4&#10;SPH27B8E6cHDGJcVHmQ/Fs/uNdNwxxJSO99rEoPzYvmLtO5YVGrhopi4NeDF8jYcPMVIMRI0jjNN&#10;TGQ2BUP+zDSyCNYHeAMXS7JBFE7OSc11/vIVtmQyKu9CX1paB8cYMb4LP0CDyf13zJOyYEQi+F6K&#10;/3Z7zQEGKZzhPBImMz3KEN84B3FxRG8fVDfMkTHIvQkakO2kAVKUWUbGaKuBTYT7GN9mGNTLis8d&#10;ABxuaRkZvub8VdbN+vpoXFLE5e6zKvT2W29LxGkDC8AIxyEq5HGgzqTH0rfGQQpAIXIkmGRmaGeL&#10;GzJ+Zhy4CmmLhzppC/N2YQ3V4G0QHRQdUHmer0S1fIhxeAhixMuxNUhadtva3FhdnLgrJrVHaTAC&#10;HzAzhrxgP/Q/xG9Co+TgoZjXYT8rTXYhaNBD49i4Q3A46bDgP5Ps6ITNAchBseMCc6nY/HTU/24V&#10;zYxrpjscIIbFUa1/Y70b0apYqex4ZLIx6w08PL+t+k5Xf1tPfdDEDfcfEbHbHU2NFfc9gIyf+qzH&#10;POklv9S5+h62J6iNOSFObYk4SdEjbNLok7np7iXPydeHHDBX4smWPobwjD8/ccOLnv7EFxvrq2HO&#10;0/3xb/xeZ2amtbJ+zdVnk4fFp9zNfyWDiqsJdCWKXWrYqHnjvmJnSiXVcuwegdHBCZiZIx58iJcr&#10;OufpMnNvLMR6k9EhGgIMOwuocI0065MPudOmAGOjMnIRHHUkEM5StR7i4609gMuj4EZIPa2qeTeI&#10;LP115fQIHgUaIp71zY2VjdWT/jadK2qnRGxcH6Teeg+EOG8j6uSDyDwnHxpYw0DUimyhJppFaYMB&#10;HBslZxZaDRi1JAAcKun+zjaFTCIR5pN8JkfHYJpQKNt8mmX5SHBCNKWFSZKUYGUIyBBQKT7d+UJp&#10;UZIlbjq23yYR/o/y2+5Ohh2YqnNnO1MnriWJWac4LIcydx3q14EeoIhw51dZizW82C/K4OgMLW1K&#10;DuzlpXTGPQ3bDa10G+T4b86bOye5Btb7qM2ciAPp7mOAFK5Ffu8iofwxtw3vS4qtqeZH6gNUikro&#10;AWJ8ExLlI6cYpZIJuWNNDHVJScpj4RtHVRlHPm40n+9M4OLWv4pz8rs6l8RWpZcx4oIyErukcFRH&#10;bnyBPwTikyTHF+v8ExJVbKSqJ4LLWysZ8jjxHzlJi8yphVXo5AlwHcnsm9aLbqS4XCuzqLSr8YIG&#10;bAIW6LS1FxeWKfstXlkBTGC0v08Djs2yIiF4XpJ7M9kQXCc8k1y421LwM3J/i33hSLt0MwT3EZqM&#10;ssL93Jk5ZMlBGLq0rIPoH54BIjsyRsBEcGYwzc7Bwd4z52fHJwFVWBIiS8LEipnrbS2CnV5Z9EGy&#10;l2dHKkKBGho227X8Q7J/Zmaad84vLx1T1SQboTVDD3HXhcGYIpJyYjsKP0iscitKan9lcbm9f2LV&#10;AaDuuLtTUBvkmTx5cWER7C1qjHcBGOs92D0Q9ybvTO5wbqOwdFIWXHK2MXL/qJ9ZCu5wT+yEpsvj&#10;Vg3eTCEKACxlCQUqoCGuBd8sLhgh3t5jEZhvY3w1ZqueUqLpgpv5TE0pg5w2uarCZPrfvBDIWXKF&#10;9Au6IUgMbDfuSXgaafHZlyA0/6lYqAKgCHAY47pVW38XY13ClL5Y0k57j0Zvrt5r/kQk76p1RRXy&#10;4YRf3ZimMfzCqyO8jc7mGAmtlG3DqRL19LmqJJbMMuFTEzw5LVXf0s0s4vapcEgmt7CMxEKZy8w/&#10;ZhpMGYcm5CX6ocDjcg8QSOAeDg/A43cGqNWz92pA33Ak+oHSj1MFFLjJIwrMFM45ThJOVWniiZ+G&#10;huiA0YqGwcjGFmsWDg8vX5nHHpLvAmKTmPvwAGQVdwAgq+8hhgiBxexZVtbTbgaWLUU3xlCMKgi/&#10;A7ZUiaXmzmBeMbFE7dwKCvmFjCPisc0DKwGQbJLaqVHkH1F3vSfbDAesXdF0I7ksW8f5wItBy8OW&#10;ygG76JmMg/zDyXx8FzdzZmaSVegYMzcuHgir4PnDXUtMQ2+FUfCF+UXrnVDFELzI2g1n2wl9SSrB&#10;TM+RhPAKK+71K7QyRkfIreURAMhhmMjkBHSFhaHWiYQOkHJwX2eQQXSCy3Urv8f7lxfmAW/RTE39&#10;uEXEaQ6M0+05oVhGYY/SHc0QnKsOggJVq2ebyab9vR46QywUUzgzjZYOi3aVOsVJixZPV1ya4CdE&#10;BAob/9deRMTLbKsX+cFcMW3xvLGZg1B9VMGopvrTaFD3YL76zReGbnzQmDTT6ZrX582GpCdt3Ta/&#10;ceOvPL11/hpjKaJzt9WSiBWdN4ro5qWmhtS162kaxlHU0ap5rRnyU2bAx0dvfffL3vKul9XLmqmT&#10;k6e94GdOgIIN9P2b73nQbzz9Id07cFoZzpxQ7kBa6nUzqrztXdFbJaHtaqX3Nc6lLNPx6hKcFyfM&#10;e3LPCWGZnEB8CRiQXtaBhHMPMWQ5oP2vqQzrO3Hvtl3/2FGg08yc/mA/oQv03bB4mINEuliNzlwC&#10;41+84tjrPkEI7Pk9ROSMuxJC4z6wUdNUWAZJYGzDYYqNTZzFcQODfDkAQtzrNclLTSeEpUDbG3qT&#10;WCxuLGZYiDpNrf09WnhTs67S4pRkppTaQgLXUYkD2KILEwEEB70YZADgBwdoF7cI+nWqxSfmFlAQ&#10;4EiYB6QNCckoFSpjpj43+7QHJDgh6TAG7DhhwogGWYIbZKihwu9HSXl81ElZwjEuZ7+1ubBRQC2x&#10;tDj0/jbVIu49QKiRsSGwMlCDYDXQVLIrYINmHlCDQnlg8B26FDmkKPruoSck6eb6DsA3xBgNVjpC&#10;nPKLrPlGN8qfLGvqRGbRqtrYRE0CWit4SYu6Pto0LOrJRtL0c43DKa0q7ToNybvthPw3EUsCmMRo&#10;jRMKmirillPwfLT1XIzEWcp+Ha3puolRsTBWrDTlR3xDqj6NFyzn2uTh+Z7u8U3a9TbNxRlgJFDM&#10;fTCs6XrlCh8TBqQgQCYswPnwiK4wKa/Lq1lqO8LYvLvesfsue+IXpKHqJvkxVvMQriYORKW2udGt&#10;EzF6lkM3pabU7ouwZiaI+VK/C5nr7cyemSE1xopKcOdIjru9+BYVye1JPQ4wMMnvlOg4kVkRrvCH&#10;WJ20QSxJXw/dAahoLHK02zNnJ13CShIKpCmULdh39U2W+hMwHNxQbCDnDFCXG4/Jpi+9uylMlcqo&#10;kw2C493oh84TaoG4QknwuOon1MmjpESwNFmCHXB5nP4pQY+tZKIHJJ/ysr050UJm5MLYYbFJ339h&#10;aSGBRgvOz6Ury45/imRidKhHrioSzUauqh5TZjzJUTga8tfQf8eKKTtN2penbNm/GVatMlJuSRPw&#10;Vywv0YNY2AhulrPw3xS2kriGfa/EqNtTK/tcEdIpuWVhQFKyCud83p4z8u0VeJ2qVfL15vyNdKJG&#10;ubr0CoPpro60wV4+Xk04D5p3J8qPviQnTjoUDch3JuKqOmq03sHDRJx3XrpEHVSzyCwC0E6MEvs9&#10;CJtcKtDDHswhV3SQwvYEVdnLb6mCUBwCXmAxBtTFse1pyktCrOnpyVHNiBxxuuA2jsP9XoKAGJWg&#10;wbezR2p356WLFy9f4enTI15ZWSW7tetwuO+CCLYlbm+zz4SDIbcmeKCO4HYJytUZ+5alU6Cw9hwO&#10;jrYJVY4OKEwS2IHzpLbLF3MHKGQitwQr6M7smTPIAOclansPlmAieMiBsfigMLD+E1hfpqkB/QFn&#10;wP9wZ/ArXDt3CnASs/qXLy9QBmNETu4FekNSrDmaimOjSEAS68qwbcg1vNeIjyMLRyB/R8cmx9FV&#10;gFlcHU8Fl3b11Rce9KBvZLoZUubwf/rgRsYGOY2iMAU7uMzvHLCCr8RkiUATgpyJ6THwXvyGzNsG&#10;MfgVUPj4F2bUqVrQXYXBXAAFSzD6aJIw6yoZJqzQbWj9JwAQc4Oq7nLAMIkVCuuCMWrhrkyQkzeo&#10;4CX/MSbKW8Ks4PBSyS00XhXyg9XLK2qKr0XKM30TAUcQQzltmpG/qgBP/dbJb5qlLhK7nwTGzoDY&#10;UzkmKC+95M0vtmtGrBOsd3IOOSqTEecM0tRLGtOEc00Y4/knd27MQw031dmXNqhrz3jii1NRyTAI&#10;lzU2fryy8m0/+iPRu3pb1Zb8Vw3PplNZKnXaoes6j25FrT5SGSB/4sBaG/ubvI6ZhoV1d0fkNL9A&#10;OLF3wk63HRHDuFGk5bJw8NxHBpPBn9GE5W5wA23EsW9xdRkZt1p5cjB91vCdcJrOlZsK24QPh1tH&#10;lFhQpT1B18MD1117nZNA/SPb68zYHw4BdaPSf0iThEE+SbA5V5ARKCAQIzoJ0FBKK0/xlA431WUm&#10;xhzCdhDVvB1sHhkytEpEYzuHq4urpAGUlAhvYL8CDgj8XFPDVNzIQGcQUjSkF5IxhtRGskNR5gPN&#10;SgKgBhfK7Gg/TK+DUCvtYID4NjId4j5GHrSJgdKbQcgaAuyj9gOzT3GTpEGDRwDEctKRIbAg2Bw1&#10;fIf1e4LGEBCKuPhdanSUdhFR1qEAJ68RKkBeQAPpvKCTgZ93mBDm8fBlDo1D6wDWxJg30lqtAIU3&#10;oUD+lxilqQ5kH4MqETZjTWw8UDmMJlLqphk1a1bRV7XqIjuV7EZXqhQb+ekGOmmOVAZsqN/Uk8qL&#10;NPmBCpFfmrl005R0zj28YPFMtBnpxdLw1qCechk50ybc0dKW8/JP+ZlyePVV1r+aU5b/TvJlm0LV&#10;MWzyFZ1NuZ5Q+nI05zmlcDEVlkl5mK0gYGM9PMgJ/rGulBEs9yUzKdnpAbzZN8J0AiVkq+wcG/mh&#10;o+tzOe7MX5wH5MbzXkUSwOTCSEeNvQNadnt+cdFqrWihFuRbrF2UJY+abaovrIeD7BsWD0w8eI6N&#10;7XW32R4fUstBPGlPEFixxYIgGvYDGhZUwgaAfOx3jnYAm5NYyprDM3KwbljSZy7TuITaQE+fJgo9&#10;pqgA4YhEHxB9WQFiqwM/EfSg/eLfYaQFUQcTNChykmPmtJnKwfEgqaEtQMgRZnqIxHaQRvHI2WSN&#10;egJT4iYBv2ARRCBNyKmJtZR9bBwaGx6fHOPuzExNu5qUpvPkuAOGrQ7+UcFMcUXxC2jbH3L+jSmX&#10;QFUBdgtgBIl/yFcFLaUOVIGIONZuwB/b3RWMgtHlV2X6K1JJMJ0AJVJUpfjItgJSBNz1HlP/WPQg&#10;9rqyGanPV3ejJxk8a8qwK//ROo9QPebKH4zvPPkq3uZPjlHHKb3pJh6l4x4k51OdhMaMV9G0YqcW&#10;CegUsQUs9kgz6DrY3+xwOjuz68OANOjoSKLJ4SFnVoB1s9uBnSRDYyQvhNc29WTNYrx5QEcrefwB&#10;y9uz8MQ5HBwBhggT7R5S+P3oGR0cEmpduObc7JkpYhdabCD2aFKTFBokQSMpEbwOBOoDwTcAcZgJ&#10;B5TJWvjVTQfEiP6Bk9Pgmx5HivAl3E27z44rCfXlUgli5CmSw5zy5G7j+72jjB1tMVJkJfjgeG2Z&#10;pYYyGs2enxmZGJqamxqfHkNWCf4wm8xEcxf7GV1gHcpQ/7mrZ9UU9yEKrWKWj9BEHTxkPE0oh90h&#10;joqDhw0y7FY769b4pRXmjKFd2t5fuLxyx+2XCL/geiYGBahHGIpHgOgSZ0aNAeUmciWgIyfZO9gV&#10;8HzIksdd+G8QB5INhxDbbLyBmNLsnRQafSEfIzrEy8K40zkAGnsAPp11AJwWwoDU8Hy51dxQghdS&#10;vrRYlBh6e0gD0VHi8YQjMaLRptb8wnLJf0O9pJRHSmO9I4kVmJRGpEUQZYnQ1gx1/Rwdya+e9m2T&#10;T/vWCSO2KEWNtAZ9JMv5U3/68Te+8OdOzl3z5If/smdAeY8aQTp3CfxT4EnoHx6lWPsEQU+44SWN&#10;/Fce5XkeP/lJL5axKTsD4qGQr2y8PDp+89teUjrtWVKiYyX5zPTJxS+/4unfF5BeHGJFdHdFe2hu&#10;1bCqLeHlVG+99LGr/u23vPmtddVAC7Cc0+MAq0EyUNpgmyF6RBR4THtUnhe3VktlxLVjXRPXHcO5&#10;JMY/zPLIocmxLIwFCQBjRxN1AFniPkgckxlekm3ZTYdpkCWiDl8gKGo0jsYvEQV3jtKRIDzXIDLR&#10;HJQTocLaOqk1sRdH5kW+gBCCOATwk0kyZSLZUHWTIGXJGZwYlWsYgnlnlUAHAhwy+m+3ydL5Ju58&#10;yrTyEVqFY/puZW2NMrINaUhHHII9lPuJiaFWZ3x2PItd2Ai819pjJo9+itvfuOCdo71Qn7eWmeAl&#10;Nuqnsk3N9pAwi/yMs0eFUX4qSRC1CY4aGGEYfWh8iK+368EgSb/IL+tPpBZJ4gm8Aju1fEYhmpkS&#10;HsIoJJYy205S+lIIcZy8TrU8ZlgpszukWVQgmtiiAqeUNhPCRygl8K38uExxJd7xIdXVjZuIOfY4&#10;gaZ045680ihUOhDl26Ihho5RTzVWkQxfadxaoricSw5eaY8/lPJ1PYMSm2ouZ1dHK50sIY4zzfG7&#10;CL0oZ7yLRG5Rhpy3umFCGK02IPN7knh0s4TKS8LZxvvFJHqlUkTgEIlRCHdE7G1AwkTx2KyRIEDC&#10;MMLctEwIkDDNllazS5f/+mn2IVB5kmKfRSttSkc07hg54owwx4g1sYKkKwBjpxiuZqc6G1I7PEZi&#10;fITbwqTxet/s9BReIhbgiMk9F7yPUutiCoPqkUUfLDnFJAToyhIwEdgyTlBUivWoCv6XxYUEMbAX&#10;2L8jhD9ghQVAxQHOkDPPhjvqCmOGGL1w30M9YHOdjiTPhITDenKWJRHcUPs9d9VZB6EpVh3SChkm&#10;jMtIM416OBJ2Apxycoj9PvhCPkgGH0S4+/uARrl1cqAPihEsScLRdOaoc50A5rVrzgPghlKCkzAX&#10;gHnEqUS1ENQli0aA8q8a3ySqKbMt5N3lcr5kzzwxe4lWCbGvV2WmK5slvlrlBGfGNOnlZX49fqIb&#10;bTX4pbKYZWdVoOakGnvqfvuManf9R3Xc/FMVL+Wx+W2pYp17DLa/brrHJeaJgdIHScxflbnSmjgV&#10;/1tJTs41d6c+lgjMKmHeTf0SSaNIw+OmZsKgLvk4Q4uUq2mEWT7ZdakOQgi2DFnG24LAw+71gcGU&#10;lICSj/sJLi9cGRiFprpNy4p4AqIN4/mdbTDLZ6Zn7EOhLXQNoG9hYyMts8PjTcZrGLwPyZML2lwj&#10;RO/IwYR+5AtSI5c0tMRXBVBCJMHRaJPdfvnO9Z0N1Af7CRGRlI6ZiVhaXXUHC3+YbHCxpnpH2FR1&#10;LHJXToJ6KwokmTjtsYGeuXNnZuam8TGbqxvba1uHlK22oRmkliWVFGEcYon9FKZH1WqPRTG9uFwm&#10;0Jg9Q3ZX1lbRUqBPNAS4jQgnGodTBMGIneP2KXbYHpY09PaL93JGhCcnhJe8CDVGxrdWN7m+8akx&#10;7OeV+SVAkFSUR1yrtZc5RFmrOFuX2HVocXIu/QAKKfvZmtmF8FPCC4AcU9OT+EzeDSs0XibL7wAO&#10;DjNoTj5tMyNdPFqG4QOyhodUcNRYLf6NGbHSbAglyUoipwT35TgaYeuSppoSBoBxKuYl+aWJkcNG&#10;upG2qtX+h3tP/eA9BlmB4zCLoAi7gm4Cz3V+74O/9Ukv+vnOuXPmpscn7/yTV7HiJzmxJaKARWs4&#10;TtOf+n1JdHXo2u9778sq+hLUpg2Qrumdb3uB5y8spLmApz7ppZndD06bwyIgWcEhkcnQMISnD/z+&#10;f/OMh9w34VypT/k5zz9uqLyHilxuIsYhDjJqWH4sabpH0HlTItrd22Yf2hHhkaVZt08TJznEzXqc&#10;UWfQWn3yUe84Lkp3jmzYoX3xLAz9uF5jGs57oi5CcSYBsjVFqliIXHYP6AhfuXgFBXCiJzsekH2t&#10;sJbRAR3b7q3O5StX5MHBW1HOp6DTx0Sa8kn8xc9oMdx7aE2ZKZC3s+dnx6bGqDmNTYxIVOxm+aAX&#10;+QhuBaHsJyOiDe0Tp2EBMeYAzblxVhyCFDzoHDHZtyPz7yhnLsEl3yEQj+YkTk4tAtJEY32VVGiP&#10;pRn8Mzo9jggi6ZgKvpJWmusy+vrOnZ1Fe0EFUmXFjYG1hKcBIcbPUmFNT4QdYO4IorjK0wVLiTvl&#10;7nAGWWxtp8JlF0qrYxEpx1pExVJwL2grhsNW8ihcEnZ+fmWhnEsjXoEEVegcsmv/HSOdqPsu89pE&#10;1BXQNBLate9NJE7eJomztbuKi2LD4xWUscga/+8qHH+RFqO6e/ESvjPlp8oVkkU0f+yzGHiFOiki&#10;mB8MfAwUVYwqOuVbqxhVIxtpsZXzs5JQXlC8fxIq/moYHkht1R8qIDPXCgikifx0SFHCVJYCi+Gv&#10;f/qBD/LvYhzmB8UOVAFC39tPbW95dYWRNw6HbGDVGKKkT8cXKeugeQ5sGxOa9JCpgxXtIee2AWE1&#10;EnGCBx6rONRDro6pGJukKuv6d4YAJmZGbcU7M8tgMfsK98Ize8L0pgMXtNKEgxO+APEWQ4W5tDvZ&#10;Q3tOEAMQdJJalmcb14JaEEdKKzB6rm0ECejIhCU/nyttX8ak0T1ickhlWdNr6s/UNHJNSYmQB4dq&#10;KJidWWT/JFIshAc8IYVc1lsRPsJhODwgKoWCMA6DC+FGEdQP9w/xOQhEhvtCoGf5tyPiOw0CN0kg&#10;j+mxEZ/5QMiPyaEmx2qHF4fi0kRyxKZnD28eUETD7rxJhg24EoZuk65CCuMezXVAbPrURC1l6yum&#10;0D0ksuJoXGPzom+plpg2sRoTeUVDGVB31X+MtnMiEf/ukL9Cmqq+9eimmJSQqzaJxB/VZ9JwKHK/&#10;JkhS3quL5yt1mYZ3Ajp0HzZLqhwbVWsye9+QQzUa2L2+kuZKCip+FEskAxZxftb8ZUAVq4ssEVsQ&#10;FvBWel6Otiwv89Xcf8oabo0FXaEMW2HF3tBNFmS5tcPcDFUY+nMEBKCUZJJjxSfbY7cMcymKaG1J&#10;SQ3Xd3gq3mTSReBATOcQkeMqOIcB6Ly3mSPj3/gy97HRsFtem59fopR+/swcoxJ8C/dkaWWZk+b0&#10;GamBFckDhpUeCYRxm5WlKSuaZoyOsard4Wr6WFTGSKC5qzTamGKjm7G6sgH0gucrrRoeob8frPRX&#10;v3I7p0SYiAsh85aBgB60zJA7vJ+gSxwKmYMzR+jyAckB9sOke0+yNKoIIr0AGbEZBi4raD4A+W5v&#10;8zHZEE7gc9pSQfw+vSB3huPJ5QOf8oGdStMr+ArAbpsaS+uB8eSeA4KR4hia9fhFh5EY1oMiYYcM&#10;jju7l4yLySxVAeUVHg6YTJgXmBB0kJ3B4wqeoGOxH4hcPeggqWO0I2TS8Ks3JTTdGCXCJiBKwW6s&#10;ZGOcE6JXhy6xRrWJOX6sDZPCI4MU0C8tMRwDhVsNUJGP9T3pV55+3YP/XdNxswtotGRjTuK9oBPR&#10;LDFJhVRUUhu1PabC9OLTsC5OxLRIP2N4xw3GvMVGREPe9o6XJm/yq378qS8zCMuma49MJDkz015a&#10;uuc9Lpzqb7eKZHyY29I4rhSYK+8oB3ZX+ZmLDZbQL2QdMnNiVIBmaL4Oj7bEbrVAdBi0eQ9TdlKJ&#10;qaq2mRhFfolP3K8Vj2OvCZ9/sH/xymV60HwKjbj9tjuJXZBGsnEZ8xl02N0HzcqKW0pDPHiG1wKY&#10;RkKkAke3wfZcc/XVZ8+dFeKXjAVlI9+QlmKM6Q3SD9AmwPRaNOkoFesIQcTSJiVoA4mEZ8oHgWkQ&#10;umSkgil+5jR74dYG1cRTZBich3m8d7S6RKtEH23khFLAM0V61ITehG+Se5oMceroJGELLAAUzXCx&#10;3BcbN4Ms+4Vv5Gh7DffjZkZMBEhAi13UA5jwzPwaaTfJEfhuMi62bXDXBC8QwzEQ6zLmg9XVdXTp&#10;3Lmzogrc5gthCcRL4l1IU/DVPB99DHfqhAVD9onQw6g0aeEg5ilOIfG5BSTNfR54JaORqVxV0Thm&#10;URsxWKQ+dESKXnDfjS6UAOpjm16yLr0yhwrIAoAu+a1IrBt1WbI13EsUVA4j0p+gyHPyw77SwLjj&#10;x2L9VaWMrLhctjxIOiuJffK/hDVSXjU8AlYpUsDN6qE4SWsN6VMEupgOfFKJFJiiD/lfzip4cDXX&#10;b/CV3A7uw/LKmoB9Nm31deQzpe/eZsiLOuwgC0RlpaU7trVBtseMKH6CeJqvwvSDt2Dul6m6xfkl&#10;V/ewEFcYhAEtgCGElZU4Dtvt7s9fWZYoe3mdEwCNRPQAdJDHSYneYlWLvvIY9JSeGKIUklYeKY7E&#10;u+7CIHJLuT3wiFglu2aAkvr6YT+C13lrdyvVbQb09m2IZYO06YWpSp8gbkIZ9mCECIqbArkBOZBD&#10;PC44kXwyLIVy98H5gXdBsQODM/WvARAODj8VO1CphFH9OnvWjdLRWO+35BxOw7WYllOUYgaRc4ei&#10;NXYkxG7kiEPVraIXMGyAamWouwlky1aXKS9stt9ZbYUyWT7xCIfP2W814y/uooarIjFbRUuRvG5X&#10;IlUl+Zryq25jIgfoRidlE3PuylLsQBN9N77E8DNSzp/ERlVWqpjqrhOOtBviNJoYUqW6moreKpU3&#10;6krvwyBLCW42WzVZSa674kivwut32VPU1MSmwWOlctVccX6SH+aAGKh3ZX3VTx1L2QW8k86ZX8PW&#10;vxBxkQkQ0/Bhh9f2DtyoCFaJcS0e+PE+mIazs+dASLjjls0k6zsEN5ay6Cu4xq4XIh2yC+X78JDh&#10;XzpHHJMYmrxicIwJeBcbrgIPJ+2AHxJwBLNyIwoLRgc554qRUqDNeHv2Vt16622QjYHOoUEwe3YG&#10;Ol84DjzV0UHGocdnxijS0MMatBhL71nuMeKJ5YUVWtsr86toBlYHBhxKOCA+mV8C+sFKeYqgeBdi&#10;xxBKWanlDKbGJt2bTRB2tCd6CGZO7CeZ9MHRwsJiaJN6QZMIHxllUZ9TsfyMScDPkWZwwWKGMBmU&#10;c8hnGCw/Ohkb4gRJp0bxNnqKMVb+OvUNHJbV15wN4sHpmRWJAWMAiD+OvNlAZ1C6j3kgtka2aG8Y&#10;px6wGu8InQbgSAuesG9GBKQbUT0fzOaeka59HJbZBczHPsrl9bXiqVPBM8EaUbOOrvykbInMPPOZ&#10;P1Vxd5OyxtIKgrL6YalW+co7Yjz9a6UKd3vFIoe/a5/89y+t/Ptvued3PvC6qdFhlOHiitTwT/yp&#10;H3v0c57FlGDU2f6GO09c650KU/0Th5KcBMRymiXVW0gm8553v6ybM5V/K9WQLwt5TfE2HIHxb/4v&#10;J8grb/1jyC3zpba9ZfVrDQwzO/OgB3/LK5/1AxWWeUblOsv6WxSzMtd4jeh6ZV7xXFUzLqfjD8D2&#10;eTMVE4HOYvqwP4S+DjlRHsXag2ra2dyCeKOCziJG5nypBvGkREIP9I9Si2q3mOhEm/j5zJlpGlHU&#10;gQQMUeYElzE+Qpbi9PHYIHpl9RgPAaK/JV04skqMQ2SP6BIkpc8pEpdThPPC4Em8qQ5eATPlYVwJ&#10;uJVJMwdzgnUPi9zCVYEmSk+Dw/AhE2/9V/j6rSUdOXltaXODdAhM4TCoqPDwcRW9EBg6EGiBBZZh&#10;WGtxKujlHoDEw2IrX19ed1BOM+3TtVV/RFuanawHd16+yAlNjk6S5JEXhDWBdY87VM+spInLBqXH&#10;7FJbpuSwGzARCgUWNoVTRPXc09Ijkst37mZrr8vDZfuQyWljG7sDBxpJmye2u8+9LjnOlFlFBTHd&#10;0YUi2Cj557Wk7g5kpNUg1FeZtW9Rx6ggq9KGhuC4eTFHLYHWA1Q6nm9pUmT+ksy4ZNZg098qYKV0&#10;4sEzwMcHVLUumqPBfzQ+yHpIQN/NyXT11k5f6XeFUPUtVQDwmxttURca1yVtRw16WNDlcwVNy4s5&#10;iRASBlVSKYUgdJ453Sj+At+ED6ID+T2USC2QmLNnJgth5rhvb2d6cvLMzCwVe1DimmOsHdJptUlu&#10;X2y3lPEum+TpUM9E1eUpoD1Bim8skFIXHZOFxUV+oI5ZrDncOCIOIhWLWJqSNvllZvEAUpi6EY3B&#10;e4Z7I+rCveH7kFpuSEgFwV9j0Aln+LMzNjruRDdYORoKm2yFk6Sf65Wnm8yU8j7Og9YunxodssfB&#10;nCp7W/EK4P4knDpi6AM7LiEiFR73FRPrHO1tgqewDjIyMXwEMSeoRn7FF+3srOAV19e4NrSGLwBt&#10;4l3F+zHrScdZREvr4HiP5EP08TB4EWse4D9wxgw6UYGQ/iBCbCRksFPiWFatggNj7yS8se3O6rtg&#10;ywnqWrmY2KJZihK4Wz4eLejmBGVeTw/XiL7hVpNZF8g1tjvOI93qCHqTcfIjD7KaZiWWVreS/Gqh&#10;ugWnMuXxB5Wal/2vk/FPrshFv6WxzeGad9XoX/IU70nToav8hBOpklUSEN+S+NKfUldWqOMAjrES&#10;EgQTyBip7hPrs1IQ+2hDig7Uymph48B4QiFkCMVIO3JDlxeLv7F7xx13Xrx4kYiW+R1EgudFxgwi&#10;FOtc5JaUR2dmZ2CasKJ93GKDEBkmptTRzFD7uraOocssfMA2urF2a4dwChWguo4BkpSP3hPkUJMQ&#10;SA6QutJo4828TXqEzR1nsNnq1W7TZ6TW4mpqwgvwdDLN9BHVoYZUXHA53BlSGSIV7vHS4iJLpqVy&#10;oO14cABFOFEOnSvCFGSe8YvFRTp+K/xVwlO5oLJjHoLF9vGFa8859+M2SCo04Ev36JKsr62xko/B&#10;PVQVz4EO4hioCvClNb3BdBLRHt6HBJobBY3mHZcv3XHlIgUFw+5IIl9ni6CnTX1OUEu60uzc5d9o&#10;riS3e2xJGqDalLd1riwu7h/uDrLkGLTT8eH4sKzTqBPCBnTdgE/U7BZqTEvRYna4W+cvf43PEjJq&#10;423Haz04hVjd0ielPeXKMjORzRjdEnRtd1dozTGiEaUU1RM+FWNxUzqWzn/5xCUyv+9+0LXf8U33&#10;mBnuf9LTr2+PTkdsndK/4RHPFv9qgmtodsNjX5COeQxwKcapKpU25E/91JCAk+8l9e86rJqbyElX&#10;9JdkuSk8AZbQO7i3IMcJVQcx+vLSNz3qUeUeK2/Jbz1/r64UvVtYqlPIVdfr3pyvfPW2+MzWdddd&#10;TYmGaIauNxBRqjL2f2gVQwYO5Z7AG8mK2XaDpaA2v7qwZlLfbjMLRA0FA4joUjWaYfMcdJc03zgP&#10;BoBYarSxTqRlfei4Y5Izd4bGn4togZPDx3fUIaRgQggPhZBkW6hBM5IJhk+CZXBixwdYVBm+OYhB&#10;kk6BWA3IKTEJ9t/yPxhFajGEGwM+IBp5zBIVBJmuOrkWv+Xz5YzdBwFHRvYd4XlIi+w+UsJhhnN9&#10;ewPXyjEd4QZnno4skw4IDZB1mv18Hs2y4b0OkbeoMyeKCOKGYLaFwMAxXdAkADVAfBOxmeqn1Mx/&#10;OPUUQ9jCuzc1Oz07N4v+Ggz2Syti+Xp7B/w8JlqQ48Hh5Ow4zhvFwA27D5zrrBkZjjbIbBTrV6TV&#10;L3lHjbJjohukmDk2wiDc5m5heDccT1ZhROX/SzqtNxWsNa7CVwyyIyQihrIpoA5VipYoy/pj0xVr&#10;juMvm4ZDTLneI6QfQbsm8vFlgwfpO5oDKdrdyL+IBFP98rVyPVUjSEoQR1K/bDxHDZqnSaVmldo5&#10;pG19o9g1YyryKZU3Litn6mnJnMbfCQsk1aU4CHtYGz6h7SoDCApi7c7gIN2xRWAFS4twE1HMtJXh&#10;QGkfJU3MLt9EHw4XkpEup5YJqXl2KZpIkEG8RdqDKJN4R5NPXHuO9R+CoSi0FP0My8AT6IxkdqCW&#10;xgpxsxYnvvUIwl9RDyNjhPD4ETfgqnN0bdv0lGH44FccQdLtmYnr7nXNubNzdI1NU5r4w1Xz1ObR&#10;HHzh8hW4FbaB/VZTgNtKP447jJohnAR2qaF7o6yesvyRuhrLi7cO1pc2GcZGZVwFzwQodQN2QBKU&#10;9bgFgjgQpzM8NUj9lzuM9BoNyx11iDskqiTxgtSHU7Uwsbu/sbJVo5MVheeB+9itjVVQm5ikeAfy&#10;NMvelbgWK7frUdOzUwa6VSrfkM+mBll9iFQiT21uE04FeO4HE3vJTd8ITCNj/OZuQU8XhKTuVCxV&#10;XTa/JfFUJfm+VgPXeU/lrKUm5b5qmLt7MY38R0QTAjVRX1V5TxWlsO52AAEPeLwEZalFNdCuk+/4&#10;7u/E0Y67gmqQgWHyx9mZ2YKqcH7CJg4Pp6YIVoYY4JqZEjBO+YSRe1pv2C8QcRbx2JAIWXEvE872&#10;rOfmZij/CGxjqpiAfgMX4YZazgPdoV7OjRb3DecezEkbVH1org2emZu55h7XzrLikAyEGYphRuKP&#10;FdH9E+iLaDJzZ/hyiltQDzCzDd08aL8Jpt56O1Mzk+evPss50DVjpogQAYQHDQGag+5FOTmGJZim&#10;lBm3WfUg/e55lrAvLqFNyH8P1FT9yK1Dr7I2Zzsen7KTKG/4LF8NCQ2Zj41sK8qjZ2bn6CIw7NyT&#10;/bvcLabz7H1IKktubbfCGxAcBem5/Qx4sHro5pP0aiXcRMzc3uAAR4a0FdwFGQQqxrfb8cych4vb&#10;+5iocKc7xSy5AOyY0OsZzqjJJmEW61/ud5/7nJ07y2OlHUHoKVql3Zkan6ANx1fwjTQBAY2d9B4v&#10;rqyQzVCBKrOZbrU9Wf6DUmBYOOcKS8pyZnNC1kjFojcWOpqT534aW0V06w0RznIU+dOUrBT99snH&#10;Pjn/l/9yBekDqfjvvvv+nXvdf+vOy6ANCjf0no/85uMf9aupp6q+733fr9ll42uS2VbcdJqT+I0p&#10;7VTnrlZzqUhaMFGHN974svpAt8URX1B+xguoY/JMFct017X4jCOyr6N95+d/4ye/ry4gChVjkRvl&#10;X7rkat2LzFtiNhMudvU4+9T11FDx0bmFjBiMmotyjwhWkBQCc26ibK7pjGN/IHAnsq/tJWQUjsZb&#10;oMYcil6gYkzGYuR44s6u8+fOVusZ11DDOvTmbGvsbMepdQB/i9c+OsDe8nF+4I6hU5LIrK6hlkg8&#10;B0Mg3bTIxk9YITuEWUOcDKFOhvX26fmRe+MFICPku4iQiNqRUy6pztMN9OQ+dFE2ETM3paJZCC3B&#10;SocCEr0IsJAWr0i8xka4dwT+3Guyf4Iky83iQk4sIezsiAjjGUD+dnSwvLHC0W1jE1daDg3VEKQL&#10;fXJyWMZGhYYGqAqhuUAdaajh3JADi0fbm3qyNuuW3MDnpMXwKK/gU93KtGcfUR5q+pdsSB3uJYJ1&#10;RoNdwjRh1neIQ/c2zOcqbAiYO4bV4DAF/XrQ3dHKdK/8TSUcmfZLNBSDH5hRE7/EBjfHrHfF4Oc/&#10;vkUnkUQkrqjIaSqGiskuw+xRMzxWWtdVVz7U5NY6luhjzivLKYLHaPTB808ukFpQaVSVSf0i4cBh&#10;bmrgVXG0db05buM/YPuwBpElR936qhefK8hH6mi5DyIrZfjFZjn3aIXF7Dys/0eUQzCamMKzZ8/6&#10;rAaHLcwD3aPkLGfrgDR3socdkM3TzgNawXcY2oLa7ocQkjGaUVm8Ydbu77/6/DlKRBhQjxBMGzEK&#10;rweK4M3EIW0LJnW/kYMVHTa3jMl7BIudO7n8E4QEJ1CTwNL2UwQSOiFrgE1rktFVGHoY3mEbHS29&#10;/V0czCgAwN6ODHhSPVFvYE/cwMQ4y3o9CTyo/V+6C1A8W/I1f0JvjelRnm32+Ri8UvUEekLllntl&#10;vJ/nTqeAHiDH4avdguzAoqBFjAX+u6gCOT0rZ0cngDAo4NJwJ4siPZqeGc/m3Ri4EOuVqWqi+W4g&#10;FfnlNxVIlQ07ZWMyDirET26IBfNahtB9cxLGJrMtw98Ue+JICs9kJlGhyukJVCzVKMddP8RvgBit&#10;QKc+0dT9GykN37cjnF5KN07K2GV9b14PZq9mnbqBkUeyb5xZp9yKUp+6rkbLc5IN8KIkPqfYlJt5&#10;YuIyJ8bRc2yLFetwMOOeqSPx+CARJkcM14OkFTLHrLnwIJALVvEQTdGbFl7piuhBloeoCwQ0U9MT&#10;vUMdQuELV52DxUU1JG9kX+H05Oy5GSDJxFNE/O6eWt+i+M9ZQk/MZxH46Qn2V42x3HZjZ2NsapzJ&#10;F8gnKdJzLYxnIjnAzN3Ss7SOsSYXcUMc7aoTYA80vNireEw9icn8pTXM+0qGlYA3uSmBbAJsFvN9&#10;ExOT9BGQYYL47LxrocjML1P14sJX5ld4XhkLYfPXFhpHSJH9XHB8H1AEI553hTCQc/Jk2pFEj84l&#10;aJpgQZudnfF56Je1P67xbtOqGGKqiHorOTDjsdRMeUR05Tg3ghpCK3LwWi9xZXEh0BGSpF7OhwvG&#10;4gvq2tnG42IpUDRI9TM8MUIVkGt34qnTmjs3Mz41jsDwpVTdeIVH48pSyTZ9uMw44qqJ0RgfcYgc&#10;ewFeXp8Ft6FrmIu36eKVi2XZFdwQ6CvE2uAIYjpTwYmegvaUqdp4GCa+Jq1tQv9U6ysZrkFIRNX1&#10;rjDDXbljGDbU9U1FOeHI+255TTp06eBURbjku1Eoj/LYx704op9mQliXor/EDqC/GE4gpwz9Rimc&#10;CtR+ylNeKvqiKliVeiQozGgF65tKyeNmeJ2tAzvb3/y93/L0/3C/rm2pQLC5rvp8NLNcXPPbvEe/&#10;ap07VTcxphTw4F7sh3QDiPnu2sYmY8IE8TDg0187M3eGqIDqJf1cl0mvYtB36WihXFAiEdGJiq7l&#10;OzQKEBFzZPe2kY4ebh8iw2vba7BoAGKnhAh4mqcN+f78lXnau0TS6JdLCbHGvR3yIhoL6A5ZvXVU&#10;RiYPWThIAjLOYbl3Wf8FIZL+EtAF0FWuBgPOe7wo8H97+8wS4FBGmNQhe6Ie099PeIOncOS/f4gB&#10;akKxqbOTZ6+ZnZwZY0IKK9+BpJ8Ty93Sd2PZuGY909Co09fubXVrDN9DWKO2oBvustDeuFniUM4D&#10;9xudHMJjyCLMpaVlNPDK/AIj3LhOojHg4bYeh4fA4ArE47QIjyRZ99nIDAtwbM8mIDqDgUNt3LBL&#10;cQtgjQWxXmZlufVkOV5zWM0xMZGzCmhyX0IvGWUofejCNRIiVKmFLg/vdH6Xe5Z1b2VrG2BemsAl&#10;lLH1TZobGSeSy+sJl7rV3tj4wm7kNZsORUvSZP3lWhrfc6ooQQoWltBY2x/0Jk0nIg4yFxTZLZbL&#10;/NWKRIHfo32VCPi7hFXxJhW7NXBwI7iAt3J6/tfpKt/SbOq2VMZKdj7IlIMIISSvg59AlO1WY2Bc&#10;3oz87kIUwIADY5nCEZBSv+64hVYQDeMOibAZoUd5MOKEVKsbay4K4htpHIOBYOiS5GGwj8iDfhhM&#10;MIyO0Y/jTpKrQN5CbEKDI8TQaKP9vqKGs7S5sUaTGMWiX06QQYh2uMsulxGcnJ1feuT06dqWcGH3&#10;o2bDxugAP9IUFPPplbtwdGU7URF9Qll2hicYZwPCdTw+NclQJq9KCku3nMotuOA05qBQxa8Q1uC6&#10;qH9B4kM6tXPIrYJbQG5AmpmcsPBAMoc+VskT5WfVxtYh+bqz32trPEFaheQJcsjS0digMbfOedJ6&#10;50G4TSKJawRG8Q0MLTIYa2isrYlPXJ3HWxa/qJus7uS9iXsMfRqrehplpxZVAVMdtyxsYw0D4q5/&#10;ujGJ35jv0rXUP/XZ+qmLQNKlqHI5VNPyaxSkviUq5Zn50aTWiY8isaViTc2qG0OV2OZopX9N9n96&#10;ztFpX2wgJpaX1EbhKN28iTeAh1zZWNHyt47xy5RDkDrEmZh7embC4ZzDIxpOFHsQP6IHitbTkxN8&#10;NQJgRBtObQIoXqFchEGHegCRZcssZoomH+abOgfDvNwl5oIZgaQXzCVBNAACCUm+6urzBFIYsML/&#10;0RaEZxLIINeERcaSzeDhpycLaSFIc2BgaWXJIS+KQtjozM05ELa3T5aIdZ2cmpqZmSH5pgF37vzZ&#10;kDp2XHc47KJPxNZWMLMynV5idEG48n8dWMGCMHZiDP8BexPFANpw0qWNTfBmSq18i+AQagbuBtV2&#10;0chAWghTzpyd5fnVpjDkGR0k3AFNCNycx+T9BKJqBj9I+Qi5npoaN20LnIghWWuMrWMKv7GHTKHT&#10;ou8Hcc7WB0wHWtmCBqSvvQRx07or8EgzaPTzNtFiNCh4sKbdjOXaDHUfqUWHA/DdnDDOWapwUFBr&#10;jEJa3mPxBQh8JZ+92gxVtKgok5/gOJxsbTpvEb7wJFfNtTKKUoYkjt3g+/T10hplvmlw5ybV9rNq&#10;KaR++Refnv+rT1wR6HV0/Ln/9b+Qa/CelGIkC251nvDomxpfUPueog2V+9XB+fkD7/+1eCi+qZAc&#10;6ZUYVMTuEzbFUb7jHS/tnuTxO94B93f7aVSekqgH8lgGxDloukpZeV11WTxu78nUFB3cs+enq7td&#10;317/buxB7E3UMjPXXUWr3556LrkDAsIVMWEHxHFm6i6EpyQk7FbgtMMI6aaTk962tERYqh662YJ/&#10;0A7bWbKiSh/D5xEw+At44swQMBEpyCl+SqoO66Qi3jgH4iAwELQdzAlp4OJYDmT9uOPSRdDPVQiw&#10;jb6/TwTCjSBJ5alZ7oItDCg2aXmG/tAxUleCJKyB1K+ZqrOXFytp206HnKDY4rWiQmsDh2UdgW47&#10;soghpL7lnm3S7l4wH3vS0G7vjjEgSFw3MMQUK9Ecyoz24icoAPAy0Q/DeJwHSoig4xgI53lsfHIq&#10;SUl659O4IoB7QY3sLy6vXL7zytryWtqQPbQ2+VJXE+8ykbRF3GZ4jZeSgeRwYGwAwh3uIu0YdIwz&#10;wSqZXQyP8qisrW26zpqLLAh0PdT6Se6HonExRTiNbSxzOlSf1EJLWxzY3hPdQ9eWK0HSq9WiEsfp&#10;AzBpqrm+u8SwJMm8LfY1EmYLr2FG7kJxK4YrHfON1TgtDxSCta4s5gQivU2PpGpUpcin0X8GHZIF&#10;lEvKrFTl4pLuNX9JhFTt95AfdDW/MQAEFXbjy2F5f4zxWqEvoqDHn0Ng1FD5xtPBv7e/69rd1E68&#10;T2w/6oMT5Zh8EStPvA+FEotmqaBTVgEwTnLgNq7MeThBRi3XUAgOsWEMaVFEIkLIAILM5RGOgLt2&#10;+9RJC0pl3h8zTvI6QGaAZBflhMnl0JD+Kbw4VoMBKdFqpn5DIKw0akc5B4vTrWPeSGEfd0TI4EiR&#10;kb1M4ok0scaQfY8xDk2bz4Is8EAXdklF6SIhC6+gHIfkpNE9OEZKNz58/C1OBBoME3QIPBURbzCd&#10;Sv5kxJUtptkk2Ia8Yxc1lu5cAMoYHo77wGguybEDXAEwCUJvHrNPP5z7eTB5MhE1QdmRx0TGTUAT&#10;UWn+lQ9mqFq5bljIGpOcV0+zZI93GgOVRYgkJqQu8UsaUSfQPWakLvFYEoTuyWWc0zMrD5DAvtHG&#10;5tyS+DpN03yqpDkZSBNmKeUO+0V9c8U54UbyPWD5p/yT6ZTGwnfVJaeaekB+IU0L+5LR7nSc7SVJ&#10;89PTi1xjcLA/TmgGSAuSjMk0No3YP2KL7i5rP7YxbUgnE75AzzD3nA1IJuguCW2ZspRtCyxd3+DZ&#10;qVmqREuXl+bvnOeMmIIkYJqh6TU7i90nUT6ElwUMBws+Or0QjVFimRWQp83kLInjiN0pByxtrCDG&#10;O2s7/ScDMxMz1K2EOrDh0WlJqLct0iAkZPNgMlj2ef7cObRpem56cGIElEf7uDM5Nk4PGhcEoTmx&#10;FvAjsJE7W1Af9TD1jU+6cnEJ6AnlKech+tp4Mqm3aXbkHnPV6LFgKRwzqyTHx1x9tQ0ZlQ4UICkh&#10;iJuD+4fIu+EehA+cRgEWgGxWkqZ9vEY/403cXqIV1FH2sr394fGRubNzaATKgdazhJgkCh0ksllZ&#10;XOGH+UvLWGr0m/Us0Bof4YUOwZltEsuShKuLjP6trpF7o5iodqp9mThn9zBc6ZvgaNn1DkUi1Lc+&#10;Mhwx3b+y+WgVF44hoU/3B7/zuxGtJkRotKKa0bGcJepZyp3CfBcibXDVtA4MJBKLJDO5i5UmGXvE&#10;/r98bp43c+YW3fd3vrS4d7K2DrUXX/LeW17ncaqUy0Fl3app0G7IEnnvOqBsTkRFXZ2lZSmnUOpf&#10;OpY/NQN+8sdvfxmX9tSnvtS/Jr8hloFlOKUpa/P1aZWH6uOZuZe/63/n45V4eFxjA4tV5kJJy1NX&#10;6lqMfLZobH0zHux7H/K9hGMUDPkNVpo2rCsxWu3F+QXhz1Q2dtjzfERZFMNuUjDqJCbP0Y1G0NYQ&#10;HnEjgMBm4whfhTmno40ETk6hRLCpQVHaAvjg3NzKMpKQ3XNOgOGzzOUPoFBgKzxACDeFWNBiSNMu&#10;tQgOLK0LEw+P0GsWXdOCcB1QkC1hHhdERNgjdB2bPD6KJ0gm60oPFFbDbTfN5ROE6ZskuJRKWQLm&#10;YscM3ExPkV0d0WWbX1oMrJ0uAzOiNCrZKbZZu76prfH1UBnol8GCqMf0xeC2ZzsMsk55CMpmgV35&#10;5s72AaSFS3FaVrWA2QMcwe7MQUlAA7ufMcLdO26/fOnOeXwlvR5uFiub7P4Ms4wCjBR+qmdtkUFZ&#10;ep+bOkiaiCdtIjACTma0ceeikrtCJlNcE7KnqtTFNsfMh9iiPJIRCm/I6FoJQJl5PVJVaaqRkNXW&#10;LkJsmg4S/yd4UnRKtpviWPU7UtuxFdeon6cQ2FK3BSbGunTPxLxblfWMVIpGY21cRWvqrNSV+t7u&#10;6ScNCjqriwJJWJx8oL4+Zd2kVOnHNUFe1LIirLhifsia6PK+/idFKOYcRTsTQDhn4zqnUnE24TBj&#10;HOCaoFGPjBeiPInRzehhC2ZLbiUBENENPhjRkNq4TYGwn5tIq5iv4aDcOrob2EGH3xAMOB77kzyB&#10;FqKsFPmheggsECGBTYdtKlK1EMoHkUooz6QbQsybICKj10b5FGAq4RWPD+MIZ5iVpC1iO54gEwww&#10;L+1RG8Y3WNdOIdEZPRaIIvEkrI6WbhvM8RCOXLeOqOO8pVmC1YbGt9HMAbOEaFAtYwGHwdwEGuos&#10;hrN5PYQ+jiOBgxd+1wMJGc+BEyXqNNBO5SbtQ+bynD+iX45h2w4xiDn08SE3gay/CRTqAfmhwgMp&#10;kxVAnMbTFd+XoW9eTUgUMBPJayNBZSXzLz+eJELXVVFw7LU/J9grSSxpSOGza5YrYGqkRL1obG1k&#10;XldRw8Ndxeni8yrVrUtpun6x5MlerF3m1OvcUi6qdnJ9ItLsmdRAhPeuC8Ut2LuvxqzFlp8qfiK+&#10;0hgCaP7DoD6BEE8p2OdejKkoApoCw6ARRmbPTs/MTM3NznIpYImw7DTssDxQaRCOCzVONMnhaVTj&#10;WrPTbSBUkzARHLJjh+jEjei9vRTgiehjbFmkQ2nB/LsK52Sex3C+Jo53Ct2U16qJ29o7HfIMwNTh&#10;nCMuJ2phNgJpP6DodfnyIu0G7lJMnXE2Uwl0DaD2do/vJvtrLxOx8Vwv3XmJDAdyV8LJuXNzFKaK&#10;/5oyPHd0ZWEV80l769p7XMMlG6+sriWzHxwZY5doP4EM8Y0Tpqyv3nGtG/pOIkRnwGGOIE6QGHAZ&#10;nC3ICbrfxDFcGQT9FpElH4bhdszaGFVjHFcAXjwgeg6M9QFaoS+PGo4Nw4wzSdVgKg1EJBGwCcEb&#10;8QHjqwWhG6SpL0cBHo7QbRxd46m6MP6QIpM0mwRGoxMj3GEAABfOnqNj7gwqvqGnxegiMPTCnfLM&#10;EV3utjtz+rIaK8ly5LyRfP4TVGcJaqlSo1Ml8L6YMk3+GnMZ45+3R6WjHCXk9df/9onL+FR8+qf+&#10;zz/e/55z1OhgyuE8wK94ii4kE5uRPxWtnDz+CS8unxWcqWgOhT4sptmS2s0VKmZTgY6eduNLZJnx&#10;hcLt+uPb3vZSnQNa4fIztlj2vP9Vv58KdT6E8enp/cs/+tOHP+lVzfk3192cf6xBwqbm9GIL0vgw&#10;sgwAMrwEaUMxqswW9jUABnB3H3HnMY/Y59EZ7F//MuWMFRDPh9Q1gNBwNpCEoQh0KnpOgD/00nCw&#10;MzA24E4RpiCBfrr55IiOM56B+qg4pKHekUk2igy5isesB2ip9QAujszc8aMhfIeruoiSCZJwNJw7&#10;xyHhwcIkMxnAodD3gJh8LREM4oEUkAMIJ4cZxFh8B79JyUcywhO21xnWYTEE4w70YfnddduROttC&#10;lDtbsr4A4gvuC34AFcLEMysiNwk84gfsEFYnCfFIuSgLWzTNXCiXx8Yu/JeLBYijKX7CBSAJpmw6&#10;ZE4016I2obXGeE1M3PM+17KQjttHZg/nPTfl2quvohjO4wjwHCoRFEMyAkySG01pZA50JqddqYTq&#10;Mt5Ci2VlbYMTBoqFsUJSGOkqE5/HbsLL863MwOdueKQkNPNxVZPxwdvWqsDJW5EuiFUlTWSIKMXd&#10;pa8cnHQw12l2dMdNEyaVt0pXuvE4lcaUkFeiHCHPf9NjjKbltx4hNiLA3Cp0nUbxlosi5XlnNeMS&#10;aiXDLixL849hXLcWlVCxvrkqE9GpNG5KORMx5WxqcK/JqApDlG3zgBhSYeLfx7vtQWpAtJyDJadv&#10;LUcqMT5keruyIXsFPb3M4MxMzYD88zsymscJkaOyL4uYg+i531HtHktXcHyfHLivAlDeoPtYdJ+H&#10;bqhwgcnGFpR1HAOTiVzSJ2CxA7smyCo9edm04ege6DAaugGLzCrCBgsev6GsA4iP1I4L4s1IPCJE&#10;smmILzeCOkpczmczFgoR3i7vJ6GmkWtODFwPThX9qF6W8sPgOL6ECtnxytIqzh2VtLOythbX3Vrb&#10;WON5cWBSYRo7DGCTatuT0lJRme7QsUutTznk1okGY5jOwtKYVmZjQ6aB/X3GxqmMmay3pe1XU6r1&#10;GtngMYpUC/8lz0q/JC1uI17NGJJsBY2kV5cKJHwB7Sr6SaZkfC0K0wTaImSwUHwNb1CkI8PJcOv/&#10;sZK8oQZuPIGQe1VhKSFX3gBpdmOM7UFXOyH/pGftvAL/ju8KWYuvN0IbgS6EXqSRA+YN8RrJoktn&#10;6sKE9PqmyH6QXuW89H/dNKauoVG9/CJHIKMe1RYFLRHW1g7xMdLlPmmgLZfns/TmGLsPymdjdcvt&#10;m22RyJQurOG7FGKfXYdg2xBxiotYT7kkINnr6cFwTUJ4DXiZzXG9PRgp+ZbcYsKGrP1BiSaH+VoC&#10;BXlc+/pdVs0M2sEu7TnCDmRP9PTWDj5hanScUjpnYkns+HDhyhLGSM5iulEbZt4EW2ZK9gHg7NiZ&#10;mZhEYn3DIAwFJOLLQK3dZOIkER32FRBXU7NTlLqZlUGeqZhS+LRKeiJhGO8B8EN1yuFTRrUP98Hn&#10;8g8uCudGpcfZWEIukmn2WUuOSGdzD8Zj5Dw9zSM8IiV/HgdRn3JJKNjXIWeeFLfeAxaVc8NzUoxi&#10;7QW6RgVvbWttY32NzubmvsNLB53DoYnBM2dnWJRBIAHWZGpsFKbvI3zZBqNzIohBO0nxv7dLCAVr&#10;J00KMFYy9OGDWwByjzbXN0jykQdmppjOo+oEZyahobVwoAgAy+iZcj7UIUBiqBJRjCYxOI2CUtdM&#10;0FPCX38avcq6pfTMg2Zw+UpJrlLZQA8j3vUZbsf/+PLyx/7lElJN+PjJv/rv7avucby8eMMjfskm&#10;eg9XEI6AZii2oEPt977nZXEYldloRets1dJ0A++G64jLMTx6SfORUuCSfwd5KE2ZmmS7X+fxL/qF&#10;uB+XVbV2dx/56Jf8zoc+Xs4nlxytD8eBSJImp2q6J+p1Ez1VXaC5YzFQlOrFyQpUZQJuAo4hKoS2&#10;BTZXLcoUwwNLRUF0wI5N5xWnAtiIMRmklFuKnBP989gAK7A2FhgcYRO6Ce758vyC48+UnUAt7ziw&#10;73QOzT8sOPQeMCcNyiTLF3AGyH8Ww7LGDhEAn0cp2bqCuTU5ORHR1j48OEA0MnXdQ5yNTrmBZ2aS&#10;CbPV1Q0GSLHJZN9MXXAh9jFEshodmzTBBiIHoYAn60xZ+mkLz1KqtacDpvRApZDfM1a6ub/F5EW7&#10;z81EBJDe0kxHr62uE51xOylEE8RQuuo76d9f2xsnaCT2SyMZWaBPN8RCeDrfovUGQKinJU9n+pDI&#10;mwIvt5U6gWaRXtzR3sY2rOLHnAVFBQ7j5HlCgMDdB7O6S+wtx8Je4HTp5JOs2eVqijTyIyQMjufp&#10;Pt+I9mmoE0ZkrbCE4+kt6Fjqh4hrU4bNx9UVCxDxI5X4l7WOPDelrIhVdDRBecmTLl53U4e0kMv/&#10;UjSqCKuBOembqkoUTJXOLehdElxLC8kNrNmpScyqOM2tmJcv6QZN0RdfKjLoFLo8B59WNR3jaUrT&#10;yuVGHqyB1X3xRCvEZNNT/wCNVH88OuHxCZiVGh72h36KrUCWEGBXrEtVJyUXksQgz+1fuwgUCYNo&#10;H220Nsq594bH5D1Lzxs5gK6Gr6bC5IZaY5cd3k/2TVJJ0hn3by6LU0qjTUCDLMNx39Z+YLTDunYG&#10;uF+97CyCBg0sxtYWkjV/ZZHBCq6PXD/bQxl5CJFm2vmIqMPmbCoIRYg+moIDuXwLxFKHwhrJB+dT&#10;Txq1p/ZkvY6jDTXFXmSaRKFqXdwT1BhhY24T2TaYkWxtiJzBUTuPezg8MULxGbllqsqpQrqFUL8a&#10;G5+gI9xb+K64f5wq8SPfyEoj6UC6tEM+4ohlwpHUUqOr4f2rkKDpzEZuqxxVApynWVmvBrmSaEWs&#10;PEHJeSTWGKhOvsl3mwj7Lu3pppiN1OSwHiORezGSd1tmXZsd/bhbHauBjDQOpkK0yGLFRMlDPExT&#10;7dQrFQFG2twlr1GxMOY0gt0Y8jr/XFml+qUSwlTqkzxEt6eBdwikihVM2EOsEBEJYTrIbYw7byO0&#10;GpscxYq7ep2eDyUmWkL7wFFJGpkVlSXcrXPYneytI/3jlvEaC0mA+LDUk6IIJSIEg34rybQlRkz2&#10;5jYe8ngPeCw5NZVX8KBE5HRyxedtrEKWsUtTiVMFZ720uMyMKiQUUBCxpJ06ECHG3AVG2OhqtYiT&#10;uFtpe3Xg5ubsgtFm2+MuTgtaVxl42sdeCGEi1Djg51Zd+kYFyzU+8qGvL15ZxLDQapQNoYdJQCVT&#10;+jTKuCwDjrGwQtHmjmWAU1QHAdUBDwRpx29QsJmChXYE/idnfegtI5D4KopPnhsgejJ1sV/90G5w&#10;AXwktD1taqh4O75XPDgEyP393P/FK0vh0Dpg5GhpYfWOOy5dubwg2dUeA02riDG0mRQYOPKdFy+v&#10;0nDcO7h45QqJEM+F7gcAEs4QV5eqlnsJkABZo9ym4uIBaXWkhOj7nd/8bfoyMZmlHaeKoJiUAGmY&#10;ywZKYxHRi1mWkaA7Q9eY9rKg3S5395hldeMj2u07VzZpEfIzo137n/z79sjEe9/2EiGyTbWrSeaT&#10;djYzPEXvoyrb7YpgV004KX1KujntJjMI2UYtp+7mUaqJpJM8wmQ59XpSDQzDwx7zaw974qubAltl&#10;StWr6FqM7qh1gQjr28phVK7vRyvHym9sGEJWjPwD3+SJgwU9f9U5yoLYf5KEcZA8w0OHPSf0Wykj&#10;saKHBjcgVC1zxbLwFByD9SQWsUpIP6F/go7EMRyVsHwxSGnH49iGnaon451ct6QkRFqQbtTwMKOp&#10;nEovTgo0xR4wKW+dEI+xUZYYUrVpEyYAw2PBbodNXHQJmbiE3ojZHZKNHYw63zY9M0v8jaRzywxm&#10;iNehY6J3l4RNHGxPa2wa0gNIbUmOxD4TVHVANnHz8VN8WTmqszNnJG6CJn97F8837e4kGSOR4smp&#10;iaprXL5zgRoa8Q3emU5KtsaA5jMld9yJjdNb23aOOm6xPnf2LF++trLpEGBPh/gRHVuBNWSf3UZD&#10;RgOM9cJHsLuPcyXY5GFcfc3VuBsMCjVwHj3JBOQKFrdZbry9R/DEA+TjZR9Pgc9pJsUy62i7FaB4&#10;nshC9dSauCPhiPa6id5LVpoKUjmPBthdotkwO0XVGsNsFs+FlyhV5coPIuZJGCKBpZmWpAqVnq/v&#10;ql3Jo7ldI6n5Zf0vdaCqvHKoaoJUBbvinny2PFDULO+rA+Y0upfmO8r/NLrtoQIuIX6Ph86He2GF&#10;h57YVaDsHBd6KhnRMUDRVOzwQOnaGPOL5uEUiA9wBkOj/VMzFGcGKNdv7G9QKnWHr4BoqDScQeXU&#10;6USx9ZacHB5LoCO4rsPeo/XdjUP4m44PMYs4AGY3KVdCbkkiDjQb/zkwPgiVHzSA7cHO1t726vY6&#10;S65dcN0S2YB9QRqnoe2bmSxsEM4tgZrFDwbG6QcMufbkAO3itAnHGR/gucgo0983OThOkkOygpei&#10;2WdJhRo6EIBWHwImq5ITNySaxOcyybAWNHV+PE4vZV7CrvDSu/9BwwYxrpGvQ1hsLtPSIQc8u143&#10;WpAY2W12S4QcUaOQmE2ybmCE2i+/koU8TDKntlufmMZBnlqiHvTnFMXdtWhxAakbJVMouajH2Q1o&#10;tMQZTlAk0rQ9Bc81tjNBs5/omtEktzmCUNmoV5W4Khktj/L/QZRrYroUBt3Gnx8s0IbSGr1oYObJ&#10;+SsMiqCrGQ3gMnFPIiD1mC8qVHup+algl3hXBNZ9e3OSORGLahQk3GvbaU9OYBmnWMbJQUC+IGbw&#10;kCZc77NUuLIqq0X75Py5M7PTM5o/2gKjgNjkuPdfxhxr0Uqp4zg8ZStsIzRFZiYHx3TQXIsLO+XE&#10;BJtoya1d70OULDfSHhOazLJQdjIRJGrHoYOPBkQ3ybLONqkIl4ngEnAz5rk0v8TKh3vf955IDmkk&#10;gOga+zIbpQgk5ovg3Aoo/QUdhrzYDGTswcZEVI2VoGZLwOS0MlCPI2r/2YzuyJQjPlKTyVVG2i2A&#10;1X6iVcQT+fnoR+xq5IEPxsCCoAA7As/NLgkJCQMRzu1fu+322y5RGCAi1B5xIMCL4wxys6Adp9Xi&#10;ODUHgKwCyXB69PDEzcQ7u6QxmH7mM/qkUTI2pvoEdtuV9TLUDp2/9uzg2CDVMGSGooEMt3CP4Izm&#10;5uCYZZ6JL+JuXJ4XQEIePtw/TObGG4YHR6cnpt0MCMcopFFiBEEFjPCYUFZumPgzxUpdaBLItIM1&#10;ajHKFQrE3Je+RbRiU2NlTT4yx5m3pWWcaKcQP0EihknfPyftr60ff+ifL5U5/+T/+Zcjah0b6609&#10;xv1CR1kN51N+bQUeUeVovQ//6T/wCyqi4b9JmRK02KUoDfD842byRm3ULX/4Hgd8MBmEhlgvylTF&#10;/qGWHf3l2z76iBte01WfhIDVVE/ztLSsVK7MSDxL2uXd8LI0l9NIi7J005QVIeF6qJVK1iqK61B4&#10;Ra+TpHyHA/PwnYK8lvpRRBNpJOEO2AwL7eI1pcjiCzEypJeg4rh1aKKpOD6IlnRPHyyXRPn28uK/&#10;EPVb77yNp0kU5Uy90ETqlptUfAHtCLzb3L546U4afM5PmDwTk5mBE4ZhutlMtbC06i6v+DtwrjIG&#10;yswpo6z96KNjKk/uPLUCYdVhY41UXMLbQfRnFPJCP+h0yB++6eXZU2pvgpxDLcR3UCtm8AfFatnU&#10;AxaLm0FfuUeakU4H27O8uGxXnpYAM5YHsBGysYszkJJhfGaCZOvc+QskN6tLyxTg2I8xPQW80SQA&#10;DKZ9O6k+ZPrn49K47clyySts+Mp2L8nlCCGRAs6IcgLZl1DK4VFOrJruvONxT3zS1My9fvYZT2QP&#10;t2EAHs6Zo4Dhksla+Tf7FJxe5jhkXDYrVAC+HZcRNoiywVWUKeGoJCOe6dRnWGnKYruItA+dBMLQ&#10;KIGK2FucasloXK0UMtYJEphWuTXXS//RIfY0cMKlnNY6tQw+zaXrLTwZdxxarMrZJmyKDKOn2ezi&#10;7EKDmtVTcD6SGuXbPW4sAD9lV4CbXONi5QPmMNiWH/j+7/qFX3nu6tIlTPb//2/+F7aY/T/YO2Id&#10;ew17+1RTOZYghd2DfjoAAPGi82V7dCr9hMLrctyxmrDjK+RHckTu7jLAz10NZbtL4ElbyfUJd2AC&#10;g5Rl+poZRw1WNskiODm8F2w0rosPLTqwI9NrvZQVI+ws1cjNzR2o6gjB1rc2HJAGsT4q7wAPmzcL&#10;G2dq08o0SxYPZNYfn0DeBAy6GskwnQPakyMbJhw/2FEbbera/aKxQsrLCcCqTHZD+u1gA3F8WI+Q&#10;UnCNFMZou0B5QYcaCSVeAsPkrHgKe4o0aHH7qu2vfe2OT3zisw95yL+lDc3ZM0LCaTDxwNfJJ564&#10;zSViHViwDhF7fCFgLu7/M3/uFzrt0f/8B6/62Mf+Z6KFbIBKVM35I2chPmiy4ZyY9STeh+TwWBsu&#10;u9hv/KlQyURKJdMlzDXeWTDHGMqSbWBGZIJa/ZrFy4vlO+InAn2t3hwfDHFUE0XxTr+LScl4DQ05&#10;z4Ft4b0U57z7HrT5Rlc9VimoOsjxBVX59Jtk2spFy8foxhjzddW0BUUqgYOLllU9dE5wCAjfoG0a&#10;SODJva499/tvfhNK9/lPf+pf/+Xj0EViozhp4l1gDdx8Eae0RDGgUH67968PSBxJJKfpIEtAFXR5&#10;jIGhiGM4AG6k0MEDs6nIEwJrUmF8JtVxrGUshj01roYKvbP9SCG1mr3DmXNTdOqWF5YpmXC7kROW&#10;HnKqoe/aYmKOE3c24vgY+mziojvvuDg8OmIGzNj8GJAd6SKkwdzZB9/NzD+hCeRFfJwnABqJ7JzG&#10;EzcWEDomndCf79X4b24zLEEMBAVCmkqGrsgbD5wk0+hcO6LPwnpT9y0JIKYBqsUT5pJhz5yemsQj&#10;cVHZP9+cJ88Jg4BjY/86BwFX5FwPO2faosSgvoSPgEdodJ7lj0m7wG/sg8rgMrlYxOjKxQXWBsPe&#10;5AepAgywwPUY8KssWfjHeD5uAo6mWjBcRy6zPTszxYFp3HC2FIM52o0/8SwSON4QCXVg6o/+6Pev&#10;u9e9v/vBP3hm6prLl75CMr9wZf7eX/eNt37ls+Ozk7jB2cnzWF/u7Wc/+XdNjHDcet7znuuAQsTw&#10;db/5qhJX04Dj1nOec7MGL+HFa15dSKC7/tz0nOcipWjEa1/76ia0j6YhwfMf+z0ujV9947c/YPgB&#10;37n8mX+dmjsTU3/QYiSAn2qNI09C7+HQNMVOd/dSFnrWG//8jc/yayqlSNUpwMMw+Mc1+V9jPK15&#10;+uX240R8i2ImLzqiDv+IZ/wny7E6uNLopudQSUjCr0LxepyG/Ty/Uu/jkfJl3hhvSMBgH/nYh6nm&#10;fPVL/+fPP/xRJs6A6wBB4y302SZGxnf2t3VQByc8cTNKMkVAPlyzLsTNV0gzEihTvPItpAfrR06C&#10;j4IJHu9E0sIQBqn4BESZIYOUXGNhJZ7L6nsWNwKNPaIcizpQxgL/SogsQZ/5zAGZOcUpoTtM37N1&#10;lHLMQN8dFy+xqxvHSl02Oyi38SZsNEG4ZV22MMlW7P3FS4tUyqArAJyLvKJ6oGrtOO/vMfHKOmK0&#10;wwHtd731dQygcXNphKOQcornDzeKXiAUGhQJCNYkBjSaFCdF42FzbZPsfHh8mMBm/tIS9lq2KDjK&#10;HF8YXltbD6NGm0+htqJwUnR0L9LQEHUmaqrYMu7X4576SzyPvR3Yonaz4rf93ne9OUtURh/+qCfF&#10;Jfi0UXTi0/e8/Y3ITmZz+3/kUTcAQxmbPM+tvO3WT73k+S+K2CtnL3nZSxu5TyjOzy96/otizWXw&#10;fM8HPqqHq+O2Wl/6/Mdf+IIXJlPv/Ppv/Pp97vctEcdISbv9hMc8rKn/t9rv+cCf14uVBzzpsQ+v&#10;gyNfL3/FK+qD9eeLn/v4i1/Q/cZW+90f/LN6vT77+Mf8CJEmaRD68huv/PWv+/pvqwPy5wuf/efn&#10;P+95NWpKNPTq17yquQNJBl70AlczZuDo5OWveHlypCiWtYSj5z23rkJ1euWr6oPNqT7/uS+MN/Vb&#10;6pjIP3+53/0fwCPa3rj9nz/+D/OXL5NzX//4pyZLpFRjNPbhW97FN9ojOzp+xOOenFJaFpr29n7w&#10;/X+EVcYpYuKqPEkpVZ6Vwf6a0zbhKFfJOt7NjdRcXMRIpMJ86SBz/TCJscXaxVzHJOrVrSMK4XIw&#10;mpy6pR9r0B0GH1zb2dOB7c8Yh/119Fm2N8hCMhQpR0OVJWyOgbvKvCOy54ItmFr9bcOxCPhBYlmc&#10;GrhXGBUEd3vahK0E4ZMz42gpLAMEKYwd2BTE/SMZ7NYgOzo8AJbkRm4yIUqzg0RsHRjA3SE9jC+x&#10;ygXRH9/FjvdP/uvnH/bwh6ApTN5CdU8mzaUTgXmSR2xdnOYygaBzc9zYRR24t39hYflnf+GXWq3h&#10;t7zxNX/+5/+ja7uNmWr7d1pp9LebRkP9UHMAVNnKDKZTRU/Eh1hbuDn9WPYmDYhVFyFWH8yvQo2R&#10;7m89McIRV70UKbkPUFxppRA5DRo3iB6lxJIxisTEZ/ZHOGwZD87UjNDWSVPhTanMgzQIkOhg42G6&#10;noZiXJIKY7k0FjSURGM8gtgl40V+JzBLUAVchTmlJOdc5r3vdf733/gG3vaFz3/6X/7pn2nuUJNg&#10;AEfaJBgHmFNjJIclZW7zPGRsk7SFQMEEjNp+TwtObUvaG2zggY5oVlKVgUHyPcblGGxGbCbGJq8s&#10;XzFeP2ldubzo4nA2Kg4M4Oa5nURCQHtQEPmfEl5wLZyDbCzEH2ExoHxCEQVeDkwfpnygZ2CDFjOB&#10;i+0OaLrAaDNMx6Iqiemx7I7xH0L8OKZ2DLCMhfXSw/NXFuDJm2RxZ4b/mI8DxuQitpNjQrH1jS3u&#10;B7drcnTctVawX7Za9NRoRkDAbSpy1EqDD7SoiGxOb35hHtWcmiDqOiQo5AZSadvfdokesCeTDcho&#10;oHYZHpq/c5GKlSOo7WP+ipeieMCOMMy1MJ2eNvpLGx1t5a4iAIxo0KuBrQeP4Lh0pHdhbZHawJnZ&#10;mc4BdLWYfbcjh/nFTDRstubVs+emCbnQfdZFUJziDtNxQzK5XqkNOp2f/LkX8tzXlu54zzvfAp8n&#10;72Gmb2Ji+t8/+Ifnpq+6eOdXmPu+cunive/7wGc8/cmvff3rQDicmTqH4iJXn/vU30fO2s/51ZuR&#10;zMJN/uZvwaIUU9yUXNrP+ZWb1B9NQPu1r3l1JdRlWm++6XkNYKJ9QszE60VIxh+O+XVTPU/8rmst&#10;1B0PfNO/fSDXBdU74/i40BYEKcU8yaG2bJUovSS8QM1GrFa4SB6NBhjUfFdOAa7tZm6O5q5APT9P&#10;wOQusPZ73/COxz/vp5EGd06tbn924zzaHGL0E07m1Pu85rWvSnrir3jx2b96kyONaNyx1677zNU/&#10;4IHfyXse9SPfFxXFDb2aV079Fz989Ut/96Fb/tQ9aZ3Oz//yy0/9F29fXrztA+/+I9rE/HzDU3/5&#10;9Fd8and7iTv2nne+CYniu6CD8aLB9p/A8IfZV+1RItpqEHzz6F3jTNYtlT9BF2KsaUpjmsGIPsqf&#10;yBiD/TgLIIOg4hTLY6unFC5RXi3GEaH8Juq/e7CD6Q5zztHU9DSaJc0NcfmkZJuE4Hwp5yZQnXwM&#10;ABNUf2x0gEYAxtf06Tg7hLxwHe13/9FvkTfwOCZGxym3qoR7ewuXl5B+khWunKsiyJ2enGYKqWJP&#10;54sI/qUEOQDItHBpiVLQ+avmwG3xhxL38uKKXFasqjhmRyMUOYNUaEnu2c5BmMbIqyPZfX0/8sjH&#10;u/Gu3f7oR95N6z184JgwG164QwwM3wLUfnp2GkO2v3MAqxUIRO4PwZ4r5U9OHvrwR4xPXvfTT3vC&#10;XpopEcU05kyvtc7Iht3PCHNRJokjDHS6YQSwjAOfj8Ujnl7g0ekTJ8avB6kvqkppJfZpU2W3W31T&#10;aRmJTgaveUdN9zRlq0Tu0PYGn57T4zan0s5ERSHBgxcj6zKJ7OU4fjNfmN504aXM6a0LdLN04gC9&#10;lkvFqxCbgkCixlLCqm+VtnhpWDlvRfnLhjD8Pzzku37x2Tdvb658/OP/+MdvecdDH/q9cKXwWZ58&#10;7XHlWzG7VM4ed8PT4w5rPhFcxdz73vU7Ij1YX4CVp57jUk/qg+L1kB/dcUEZ+gclq4cImzEcprlZ&#10;zmNL+4QqPsMHBtk0qejKHYd6G2vp9RyDe4A3U4/AWjmj5MGAK5jfXMaNOWKnnd3C6bhOB46cJEtm&#10;FT2G6ZDoELjbVmGeIvilGrSU8AKfQcnEHe+HNErol+Cx+FIg4qC38SAwodFS4avxpo5fNTix40Bx&#10;zZOIkyj24oqkft0T74Ub4/0Yd9FLrLg/Obnj1ts//onPPfh7v4sEgpu9yyos5qfwZJm1GxkchGaT&#10;DUZCivcOAE7RA4UEj9nSZ/08KcTQW9/02j//2F+XDJSFTnhUxSGLkZwwgQu3y8go5SKOk9DHEKeq&#10;i0Q5FWlFwAoyx/OUhYN3WitOMFRxSRWNUlu1jMSvgmRX7iPaVZRSyvg/xeIYn8Dn4mO4074/v2qK&#10;X8Q0nkCSr8pI0kCsL0nxqjStCesr9z0tcZX0IU4Wk4DFMFnZI11WbkKeSdBduS11vUZm97r2/O+/&#10;5U3Iwec/98l//edPIAnOtbXaLiqg4MGGTLlYjICFGNqUNF7nzKl9zp2ZlZ82N0Qc9wCYM4KVEd4G&#10;bRKRuNhkSyw74J9oPBE0MJ4yOzuNDQRGGnsDgKYH08zoDH+jcs+ZwU6HRSbtJv7gzmYE1RlS+rFO&#10;GMDLhY1iKy1o0za8w7YSTly041NA71xR0joGigFKgSugniQoCvZwa82HVFKtg4a0jH4E+T1PdXhs&#10;CJfztVvvuOa6C9T++Yj8ZPjcCcpgRPMXaRCjXMRsi4vLYlBGYBI+tACgvkBiTJTGGN0QzGGoHuQ3&#10;CDW3F5eP66LXRoeBe4R34X7yIuUoRrIlEgoYQX5CigeDvRCEhoTWGgqxC7UD51zDPHLc195YZc0L&#10;hSoWvwzwRfjOuCVUU9ZKoIoIX9+Q2Bd6hag5/UD6qpyAcSZLNnyO7ac88+Z3v/U36T/87C//+ubq&#10;pT/5k7fx7TPnLnz3g38A6p/ffv1vP+AB9/2zj/7Va17/2pe+6MWvff3rOdr0+BliJtbMPOphj455&#10;ayx8hn7ojwV7LRjfH7SVeUM1jiuiaDKAKGAQRxZcKxmoo2n5E/zdf7b/YQ+cGxtmWKXv/t/17dz8&#10;wavPkYBaT2rQs8p8jBGF4uK1sfuQiCqtC3+dL44Gxo8FlWGAGcwrdx3Frn/39v8pg3ITZ978V1/o&#10;mv1qbTceoV4sfSmnVuWlHLZ6Jt3zt8dY4PfYhRSqBXu1Wh/9C+tMt3757z7y4Y8yJU1sQ8XmwlUX&#10;JK5gSOHgYGRkjIiW6B+xcbX6MY22NqMAP/IjTxgeJUK49OFb3kn3DeiSyMKtLeQXtyQSms1VFD63&#10;LNsTSFQsiNHHJrNbgqSZaACzRbUZLU1Yg5JiREc2ltYJ8dVxm+Umw4g7ei0pF+TPvXCnMXh3CDUB&#10;9pCISirXZHL1mOju0Y6nDGM4s7eP4+ABUELjOACeBGmA3h4Zw3dwj3BzKFcH5DX+jFBGCECH2jKk&#10;OENXX3tBm9LbMwgqhCLZ2BCTEfgSvsNWCdEf7MYjQy4T2Dsi4eBYNPjJA0bY+t7Tc+b8LMgkqvMc&#10;gt8OjA7MnJkcnx7jGZCXcN1ALR/+ozf89X/7UBg+IZWGQNnTIGsDOEZERf9FY8du4VaHxg1eUtrl&#10;nW0WC/DVtD45i2/7zu8ooUJ+jNNj41N1SLyTYnoS0chdyUb5h/w9gXrXcOupI8GNWpS/aOgrGmhR&#10;jmQyXnLXtIKDF4/tT6Wz23muklcTeeRTkdPoXaKo7nIuj+YpRWg9QqN5hfiouCtr41JREDXjm3BY&#10;kXP3i5UnS4WpCZLi5RodyJXnShvd0TqREeWUGi0KCkacmfxGMrgkwudSyC9HRjjqO9/2hve9+w/f&#10;/563UAW85QN/xNHWFtewgzIp09XWgjpZIONoFgJwOPnrUKOd7RpmZmCNImpxY+ztOYPAkYHB6v4O&#10;obTXZNP3JmqkVeHs6OExboZTIqbZ3t9GBaBounDugksURd2qyXgVQHiS1w8wTCHhqrj1I0Byg6gK&#10;dwTeAUK6nBtnuBuC+z3CJoWgr5d2NQk6t8MAXoALg4JoTnZRZFMB3SXOQdri7T3eTEwPVSUoDlwj&#10;acriohUmHK07uvf3YBqk8sEd4Ph8pZ1lXOs+HfcNvAsuiklvOfFZJbG/D1rSRRvQ1JrNmFHVYy8R&#10;xdLkHNT5IgNIZG46GOKlRmCq5VoIkkbQErBE7Jq+WgImjxPcJP9gnRpCjZjPiG3+VGx0aljvAhhF&#10;W/KrCq26VFJNRuFHuqFPfVyrXi7kruPlLEyna46uDlfd8oqfujqaEzZ0i7nP2F1dOlGFCwyV7Gh5&#10;EvIkJvl45vpyJFsd1kpF4SEqoHeAOECsR5a1tLbC03UxGpsJ+tm/IZ4SO3b2zCw9WwQJIKq3+8jB&#10;dXZhEc4imXAWAK2QJozpXTJ7E2MH7r76pVsdbQMWynPt7YcUFUYiqqvYdKIoQgH8AVJtn4Jo6eiA&#10;oTlGauya0TKmAoek7u8TlHAtxNpMDDDcsHu0K1NGUIAE9JD4FTKBUInCFOqASnIaLrA7OGLICJSn&#10;2/SkfXEB6urGBgM9MN/gk+htzZ2dhrePwUx5jdNip/lOekATMIwZ1FlNYLin3AYEDkTjpUuXISIE&#10;P5py4QnVMhBatCA4SZ4FYETYOQnQrRCwTG97F+2GIpm1VyxJKSkyUwdQBfaLOgRXJD8o7G5OevN7&#10;GI+nJyagsKKQ+7Wv3n7p9ouXL18hd0e2WBZAPxy6zquvvdplRCQcdGfoAndc3w5zgX3VdDNLhiO2&#10;bhN/11tkP9pcA3fft0/pWkmFu+HkwQ95KKWFNL8il2XxI3qlJRmyjjZF+Zr3lUTGmJdG1C3SREcs&#10;y5zWEXydd94V+peW+Oczi/u3g1+HrGcPZMre03/x9UxUAeCBd6AtYxzAGgWaDzz5+hdk0UMseUVl&#10;DRzj1IVUNhyIJDQxgUD5V8mZaQQwiDXSWlt/8z8tvfEvPxuIbWApNtCNrgHJdy88l5k/TVOuvrDc&#10;6N1BteWnyrH4JxQ9FTx5hB52MroKHTvfM7C5tkFrG6+NuCLUU5NTqDm4Ou4WLTDbsrsO2WyuXXr3&#10;O95CVeSxj/vxH/qhxz30R65/5I89aed4D7gqJScaAotLi0vLS3yBkZa10h72wGlsmahgq508fUxJ&#10;U40ZBIJBAE/LAmPbyX4q56+3dlhWR4qytu4i+exNp5XhLLiSRKua5h39OQrktUqLTBU6HOZ7Tlzw&#10;3D/c2w92VnJyigJEY+xos9eZBSpESruryxuwEFMjpuaHaXD2m+Cdm1Qd/XTNAdaAUqK9KCIPJWH8&#10;AXPA/a2tGhgKDChJNkpFNqAJ2Dtgl5yQ9ZM2IEe3Psr9J+QwUXRqM6HpftyTnv4//8eHxYXImr4P&#10;BZbNS9Fkx+7hmho9f+GCe+kHByenRcKTn3GFJPH4LLe67kg2iqVw/2L5E825zz8epCg1SqybYKWm&#10;9I0sEi2Vbe/+uyaq/FP/rg8mBqrIp4scj+Ih2JlVCUUokhaYUVNtKkBU91AVmeXfkbmsDxNKYLRT&#10;mMSKotJ2iQeo13NFimi+J+pRb3aAoGEHKCdbtYe0We66pq4+N0i+Oud4ZM9Ftyf+psYHTQR1qG4c&#10;kG2PFhreXCwehRZ45QnnHWIT0aeaHbcfc/1TtafJrOgvMrE8RNtidJyl8WwLguZ0ZnRyuG+IoJ4Z&#10;SgLx4Ql2qQhBldae5JulQna76WojG2A8hpiyIUU2yj+GtrhnY3+7d7SvNdDe3N/pPSEW3ztmCDl9&#10;DX2Gtx0eDsYYCGVsAbhWQkChk4CGfC3dgBh25j0dDaVRckKMQvIBHb+NRda27OwTFFJrxfkEPEEH&#10;BqTmJnk0l557jJgcATyHqJNsYXRqhBgdQXVRHeJKMwKCH2oM7tSzOsjT2YKtZA9mnRFSZ7wXcaSl&#10;cmrFgLBoEg5hH09QtLPnzqDLTsnSjaOBMjF17sxcCkrFKlZ1pRIg4XElIRVbFK4gwUeefUlmwpGG&#10;USwTZ9q6SF3VQEsyYg8rWTU1KtFXFROu1DcmHTiVfz/SlWV/WSXqoMj1HKEGzYmUFCvDCe+cG21g&#10;T5VWNKXY5AON/tToS/PthnT11Y1nalxVMxVUjrgpQaUMqZKkGHY65VPXWFqpw3RiDsTDasKjHWZ5&#10;rMccHtHTFy1ggUqAtsDq8BiVSiI7rE2cnJw6e+EcU17YQxIAaqUEHNJ20SLstBk4QJKJR1giNDc7&#10;Q/mcGJuiFFGaluzwgAF4/iEugtaXKISPIQkM71CpsnU1MESxBfUmPq+JSyZMiePvvHKZKv7I1BCb&#10;GTjOpUvzJI0KMIY9q6iQdh8P9Wn2JELqRDMLy85McU+HIIZ+Gk7BsushJOaCW7/xG7/xGFZAXAFp&#10;cV+brUHG5dkwz/ABR4YohiYgU0Lyh/M8d48ADMDZdPbMXNyK95MciAkMEh+IdgSPe18TjFIAYJla&#10;4nX3MIo7FJHtknm6LtiTg6NpnAK9DGfnFL6pmTFGrSkZsm+AMJTtoZ1BCM2HJ89NTs5O1swxmC2G&#10;47b2tijfjE5C00QWM8ASvuTL9LWPSeBpwaCPMGyBVaooA40jSXnbW9/AST/ysU/+scfdODd93dbB&#10;njYvwXSmsBGQZkitRLbk3MZAMEJigZKcVPhU7zmV/yakKJ1pwiPhDVGZWPgujZnvrGwlDuFvvroO&#10;aRQy+69/+8/veMvzD9Y3yBelSmr1PPmRv+onq/rabj31hheXOuQ0rVBW0Babm/fxCwp+8Jsr4Rmg&#10;rYUqQ2OtgYlHXP/ihz39txuz3zi+01ONppviN0FeebdKimMYmgBKx5P8qyIor6Hsz90+2Ciaku5S&#10;LewAlhsJV4pSoKVYxJkSx7sMFLrLSXNaggfDoKQ7nPvHPvrej97yTvptv/s7r4ak4JGPemIwbDtI&#10;Cxweuld6LBmaYZwoQzYQeRwQyhOmI6+cG62mseFhdMR1PYgJzb7jk+VFOf2x2yQEF86dk40bnejp&#10;nJmaZpyOU+J1sNxox9ryxuX5eRDfy0tLlHLRCFrPZEEiohw4ZWTJPRaYesSbz3ArSJ7xbsgIe7hg&#10;3BGaJ3cfNICcFiwim4TGR1w8D8zGXPSHcM/RbVxlQIiwdS8vLIFkggMXjIhxg9HLEV4Npm8yi6XF&#10;lZ2NPeI7ngP5DYegOCu9U//gY5/wE0NDZ2AiuXjxsjInAEwYvItgQNAeti7ddmVxaQGcB7jChflF&#10;WF9dM7kvteb8pQXSGpvuvS5fLAw89jFzC2XuG9BaCXi2g/xff7rykCpNw2iUaKvbqI4j6FY1PUho&#10;3Cv4T2RUIVdg5OmanUZm/phiTzd3L4dnFpJTU3bteAR33K0EpHhgVbGCp7wbJHupZ5rNWWaUmCta&#10;3azdTgBVys9/u+625D1wpRzPqm0poJXYvJBPoatp4fsL+TY9UAb/YXWXNJUnJeP2vqaZ+JhUM2hS&#10;HnuNI1Ilck0VEg9ADbGhH8GkLxkAEkYuiEKOjA4W3ioEOd44UHtkwHZ/zfA6xCh1J0lWsDnyu4NA&#10;otQI8hoC/k0J8kmIz5+ds7fQAplufQizTZBA7ZQ0mlomBX9bFdDednoA/F5ZWHRaikFfxqQh7oNJ&#10;bwzQibUcij58G2GKCkJzjc7I/h5yBdfO+DCF4mM6HagZ9wgXyA0BEo70Ond+zHjgPpcPLQ23iAdB&#10;8Yx7RykA5CypAjhICfv32DAE7fgK1zs5Dlu01HIcUAkxFZEaByNCH5xkg6+QQUR6z02mTSEqzIOs&#10;gCnm20cfAUjYEwn2r+I58+SrKZBEJGWkdNyD1HYM9bQmXxLbRCMlvD4UQ6cuV7ivVmOukd4KqhpD&#10;efrhEs7qRPgEA3gqcWsipwT0Tfm2uKW4RZW05CxKCbIcu7HKTbJR3Ym62AoZS5er4FSXXzFWLtC/&#10;WQVvjlguzptz661XcjoejVCJN8gdTwi7uTt/aZG/Ip9pAwE2GqsFO6Kajo4ZdD+mHbR9sr++vwT3&#10;8OryEIvMiKe3thfmF+ht8XEATGSxlAk5IBI0OOSOOXQL/PIOS4V6j2nhQf59tHcyPjg6OTPlIp12&#10;CwkEeBSOmfbUxBQnUC19CZEZdRjsB+5t7zixCMvjvvjZWwmYEFeCJCiQFy4vGOuwSGptY2xihKQR&#10;PLtsw2ztDQaHiTnZ/EhdtrZBubKwBSQDX7q2soLAsa6Fx7BELWtp2Z0slDswpuzSZk3Y3hEeBNE1&#10;6ME10nmm68EOOyCnYgoDTaMATIvNWpRyS83AugLgkYF+uEBZcszrmQhqU0iAcJxHAA0lZSSegU7B&#10;gKQDlN62uigCGCnteOKTRDHG/qwvsWCMSq0QKBnDGf0D8MWzA8PHYhb4miH5PNDbIdMYGUdTO32r&#10;K/AnUMm7gkpxl/Cj3C7C1ne/481b6ysLK7eVyUZIan27zEp3VWMbka5QoKSygraS4zQoGi9Rcqgo&#10;dtPsBrV9ar5Te2o+mBguslpa3L602/O3t61dnl/hTZ/+P//Q980PPl5aBuyCHXvnn/2O3inI7Xd8&#10;4JVve98rZHUI4LxcRum7h+N1FstAKddOXUpbCOCZVwZaw1O3/Kd3P+xRNyWcDsNcWh4V2XQr0M2V&#10;VzmpArBcUTmcOt/SsiayqkCwMThVdOgqYFkSd3ROs6ytBa3X7PnpobFBlipiutEm4gRyAKKIc+fO&#10;YkHXl8CdSmYBfQwRBCVPDgU4D+H8k/f+8fTkJJROHPNJN/7UU572M6TWYJRrlFEWeJoWe8d0w3FJ&#10;QnEEHtDz3QKf43Ke8dFZBrYFpx7z9MlkmFt1ISMLSaGn7TliqyPDTAINt7fXltcrbeT02vvHU2Pj&#10;cyzDgmSktwMB2M7q7vbqDqT9vIfknmonxSxqrlSGUBpUAAgd/NsICXKq1qNscO2TEil1EM/0g2U5&#10;3tg0fHNF4vEJY+QoBoZ/y+R5Oz2UAfwo7odEAbJO7r9AAUYedncpSs/MTbvyl94cITMYvWUOfgIV&#10;uNuXDo4ee8Mv3PKBt73vHa9H5ylB/fmH33vLB98O/2ywUK6/dmvKIPyw20uLQAXH0FhiS4JQngS+&#10;DnCZS8i5dBpylG26M5HGa7Y3LOrn34kC8rxjUYUJK25p/iYgkaOs1ic46N30NKpIG8F0vMQBkzAF&#10;6lGatl4jZRHNJofOBmnlLuhZ2QxLbhuFS3CTGfBiRas4J6/5/yawisIlysiRlPnqaOf01cHMAqbz&#10;Xy4o31BFaqcjkcuucKv6znGdtucCTuFw+WTcTU6m9rxGT0FL8HeGp/hnj6Tg8BC8EQVyQBscCcvF&#10;GC/XS8U8lTAdJ7+EqxvBGiAYZ6Ds6IioXx4j3HE7bPI7B3Q7gI6kasVWzh3sLm8DN0H2nBPwRsvT&#10;wrILl5fsU3shL2RcnwIlFGTA0olaxDCxzB2N6mkRLoOUhEAWKm3jSLDJxswgHjskrONTIwiA1JTM&#10;abvRiRCfHGWf1gkjzTgmxjGQaiLC0fERFn6B5pD/Y4AWcnZUGTVIN2w+ApalBV0he2D6XeFjkuOG&#10;FZ4vPoPwkRyAmvvQ5DBPzYWOxG3w4w73S/HKVB2uCOpCOxP06ZTNLL2iR0TDmne0yOn5ItYn8bez&#10;5+Z8ZMXo26xA4YXA43z2MWL5UxMA+bEiDH9dWJCqIsb2JawIH2Q8QVfeslOo6yWa1xvTmEpkIz7d&#10;Wg5fXh09D1v1zhyp/t1Qa+bo5tzddLT5tR+qqC4nXLHPXV+g7T5t3iVEC0gpmWuKfN1iW5NtN1+e&#10;QK2pE6sSBZTCNcdLWYsp1Wq3RiZHyanuuO2S2JcWZe+J2avOEI5DBmGUDGEMUNotaC/WqVLgyxFy&#10;CuXeBHLNvQPGXySgPzok/+V4fM7tcDPTgOnoSiAkltlwW319CBKVe3JjcE7O+YJnGBrE0BGdYNBk&#10;sDyCQWM3NE4WdyHaAMZB3MzTlo5uoA8IBdSwtTzx3HkA02QokzYDIBFLRY3bwQkE8Of6d3pz1pQo&#10;X/LJYTKTFoV5DTqTaK5SGKZOwZtRinMzcy4Xopo7OOJWVCu9qJur2mUJju2TiVVj14tr4SDkCFRu&#10;MMhYV/ot1MG4sZj06bMzFIn5Q7RnUz4QflTV5Vzm4oNcLN8+T6q8u8cN5mFCpKQm0mvo62fejWCO&#10;5iN9+eO9FtrGuaF9Z+ZmOKobi+BIa7fPzc7ZRukfBMKBwTffaLVQOtG4LHClEgEHAfwg4yrdO/74&#10;D8B4gEOOuQObyHDr3l/8xYd5Xled+7pXv+YPrjp3nygEAAZ7WSndJzqIHCasMWZJbKKId1+vkP0u&#10;mY4sN3FE1fUrRz3Nl7OEysmy7qxZ8o80AiapZWeR7Q4YnS//E7Wikw2jhIqQwilisnPjY5/nwhPJ&#10;AqB6AdMWO3HS/pM3v5+KrrDkJo9p/85zf/dtr3xDa2Qao/yIH3sB6KWc9qk7aTSg9M6JDlsxObHK&#10;Q5pQKR/KwC9XztWUzpVhiZKXy+vqb/7LQf7Lx/4kh3VIGxl20RYTEqD9qK5nnyBsea6rknB1mySZ&#10;uQr6RLg9bPS7eF6udcCX7/N/tA8/Pjk9/dE/fdd73/eHf/zHf0AxmHbbIzP75YrlVhu7jzwQb8Fu&#10;TSzD+ynZclJwFlDijSfU+C+vr+GhaNtxR8m9BfvCM560P7GCA1XATWjfUXaBu5yAzPzZvhVxBE1h&#10;esIBnqLJOxCO24FBWShcAdiyFzjQD603v8XrERqx5XGEijGGgLNEGzATk2D23Bvcy2gDD3xrdYta&#10;Fmzo1F7h10GZIcKgi6MJIL6jPd7XT/yo7+z0UZKl9HqA1ySrmBgh1oHNgcfh8Mj69iN/9MncexC8&#10;+Di1EeYe92ayNhIuEMCz9p6XONPNTW4ToxaLV5aFwrfgZwoXoh35vRCdQItpw79rxkuCq9hUIboK&#10;4uPvSn8NWJ0qSIpDDY+ONrYp7JTAKG56HiVDZ9HUd2KfSxLtmyHp6YQk5mlit6hebLoKVUmB4ySa&#10;db+ualJIX3OiCfvUCBXY9nSoB3JMj1rI3Drt5AFVRa10QBw6LsRL1XNWqFh/YhqSoyeEjHfJiedU&#10;6798Doi/KmIxlAQFHhp7ZGAteaa4Cuwy3NyglCxp9LZpBGCmBVmPnXn7W1/DxwizEIZKiVbXV5B4&#10;izqZ0uKCSDWYDkOoNlY3iMgZrnE9HORG29soFaeBeRDpsLuLAJLtcqoSkO/vMWHDMdEsMBCgBVFI&#10;UBE8blDzApWQEzZfOoRsUwwYNTkrNhWuYZ8C0xhgTVgNBnEwBp1tXJ3OzOQkl7y2vkX4snu4I5rc&#10;rXJhwxML3LextAkA3EiGmYb+AQqcJOLb69t8nApt6JNA3DkMUZaTv8IrlTvPlNQh4Rhk6ESXREWw&#10;jROfVQY3MkyzfIBWNZk0V4ZOEP3zCwu/gKaZThoYAoSr2RKlpOkvm16Pv6kJxr6WNY8JvKuhpgXM&#10;Iw9dtvIfu6YZFt+dc2gCqsYfVNzfkB5JLJu3RB4Ky1D60ZyGV3G3MlVioAK9NhpjwSkKkMC7RL5k&#10;0z+yRhTHd+RZbULBs3ugK6K+2Hif2P1GzMtw17BC5DlFgsbPqRjpsddvLJx5OnXMpg4HNki2xt2d&#10;sRnLRdQDCZQvfe0SzZ0gpvd4psih0Gki7xOayBYFpycms3JHH00xnxe5BGwhYACoCmSDTLme4FkS&#10;F4QBInGGHlp9wz2DrX2krXcynbtRUAkZW7v6/HkYxKW2pyWd6Idi59gUb+91q0oo40lhvWdcUc/x&#10;yDiVJJcSSiI1O3v+3FlOw0GhbHwC68kx6GfL2jc1gZhR9eXyCWyOdo7Ij2lzc59I58dIL0aHOQoy&#10;RRmGf8hVSGDQIuhWabVTY8ZAR3toNDuUSnMaCBSoU76OhInP86IzEIKdaS+0AKpyBwhKuBByBvoS&#10;ajQCn6GMXKYAJvkgTvYvL8zfdsedq5tr3GruPLgm0gNKEbgkBJbaKoVpqC+xUOi7bfr+gZnZGRLy&#10;+eVFVCN9EO4ku/WgfubLIQdBk/qBTG2yKwmlbkM6gydmgpW990TMoDoc02MrC5eDPFya//LNN/20&#10;ecXh8Znpa0tKyypHhlsLi6vIk16qYosSrzKed5f/u2mj9hg3ISIh6YkfqOzTT2SiwCOVGJfj4a9/&#10;d9vW3311/XNfusQXffy//Hf0bIetYjtbT334LyDWKV/pHt7xJ1jUbD1LGYkt4qwp+MAb3/3YX3p6&#10;WJd6fu/5v/NbN/8WJEz/8bdf8JSXv/ARj3vJI37q/1eeIq6gcmfFrLmIJo2vWMpLrmtPW75OMsDf&#10;6Lz/CbhQI6Jv0n128zDf0kwvaX8yR3aCVV9jDAyMBF/NvUBiCQCQqnvf516E/aSXeBBeQQBIEai5&#10;Av3mg5DCw5iNuQNpgekjVXY5SV9nanr83FVzzgpBWdLT+9Sf/LmfetZ/NNDP5mmgn7wTqZO4kt5v&#10;Pwi/dfJTfmEVZXwc+cGJCNDe2wZatwXUdm2X5iWLEeEEQMBGJga/9PlbT3qwPyfIHiGRDTjownDO&#10;rQ4YKGyVtOaDTA6R+fbgvBDre97nOhLofVKpDiTPw4TynDldGD6whabBVeBm03YHAAeFL0AYXAD2&#10;keCRzA4bEBd1RN/djiKbEQXwjiNBxGoQkwit6rRBRkkYSK6DgkE6wiOlc3ssDous/fobfgGv88H3&#10;/54ooB7Wfa9YJwYysE9fA+13tgdfNTs3y9RryiQdmu7kCISv5P2OS+Ds6LwE4UkYK+gq2Dmjkaqe&#10;Vlp8tw5aJfdJHw2nzXgbFK2txBIXZT2N264pT1vXY/FZhb88maGFQ84lWfW6MVDS2kb3wreUNaKZ&#10;F81gdYFYs6Sl4rmun6kI31ZK2uFoShV90vrIwRPQ5Oz0q+VS07lDuYSncah4qVLWZl1d/GcoZDPL&#10;lPMuVxwDEL9osOAlN4QfXCnh+ZnzV82cPT82NTMxNcOvuL0E17yRZ4fcKkyWbY7+6M2vxB05NEcH&#10;bWt7lhEJdnUReoSaCyiPXwjujyo8I81QkxF5WygaODttPZ//EyIBj0CphHOAfkPVHWED5UdIRM9u&#10;y/scbi0iTtJfBnykOHLEmFrjEEESUD3auHg4km2+mthNpCH4D4hyKOrQY9fzgcBAwF3uyOXjMKis&#10;OuF1zLyGuQHfwqKrYYhqHXLgONbetg4Irfbols3D4g/6iUlO7P4R/EkgEgkzGV0n4gH56MJxIiex&#10;kFtURTfpboAclOI8VKuWuLr7meho0CMKgKAFXB7RvXP+yh2XF8C/Li6uLi9v3Pa1i8YcBnARkCIL&#10;6z6vJKzGvxHRor40jFA8fJIYsrKMEf88/Txo/1WfTfEmb0+AZCDvZxzb1AI6bmI0mCCyjpOfyyH4&#10;n6Zx3PiDfEGdjF/pO4zw1IxAqbKqpc6/WmuJ0NPyiA5UFJXUvFQuB6l/deXUt9SIHK+4rNbtf6fp&#10;Pa81K06b9yez4F/1flr3DGMS7oCc0UttbtPSAhlK3ydgeOBxh2xEoRqOHSQ+ILKHrvFzX/wy9XLO&#10;F5wERlqIpyymzMcA8mtqC7JqMEkA0+P25kH70NCKQTYiKVY1t0/AvcK4vYxpIy3Y2Li8uLDqSjny&#10;PbkY2I4AmhsWLmJlYjq2LWSlGtlznxzEfUK8MfF0NrgPi1dWeCokCXBtq+L0oze3ZdkkAOxzuzmV&#10;XVEKMe7AjHgH4Ay++s5Ll+68fBGVt+ALCp79LZISH3AJm+vbgNa5aKSRnoER4Sj5yqB9tE7n4p1g&#10;yhcd+lO8Wiyj5tvAGOFDCSgFZq1ucbHcPy6ESAiUIxfirtN0zej0SZuwTTRpcY7295npM6xtkQkd&#10;Xqs9+xJWi4cH4KiUgoENgIfHEpRTk9tjwwb3Y4tPcdtRdO2nq8Hpl/SQdfAKfCVIjvO5zEZlw5Pr&#10;Xdk4hqofCBm2atRyX00JGeHs/PJthfZ94fNeODKATWukrUx4FVZDrZUwqBvlNDLbKFPe2Uh4Qo0q&#10;3MYO1+uVVOtn7nYQlUtUkoL693durqzvrCxB53jCzprhb3toe2P9jz/y28FQVCdOLbjx+ps11no0&#10;L4a508f+8jPkiBG80v751/zyr/zWTSzmvOUN73/4o5/vlaQs0FUZq1w5o2pKVkWtirt5b7f/Xva/&#10;q3ZxZE3lWCkr+5PP1trx+BVp4WIMwmzAX3EEcBehRDw0XpkGxtrbj5yjYKBDyVXIx9AapJenj/2k&#10;lby4suxewhG0cpiZMIIt0tAM2cmzSoIK2HRscAzP8e63vfHdb//P73zrG9BY6kePe8JPgH62jwy3&#10;RW+HPByWWgfCNikRb1Enpi5Dzmgfbf8QUk2MOZhSAglJ+ff2EXjUirjhPve5B1x/kqCy61BmGQKq&#10;ELj097IYmwoZcTlXC1QJZSSfStGbVYnpNrIremW1lhRQsumcu2bOFKVvwJm4vh7GQ6g+0TLX9GTn&#10;GpaFID/LldrUGohCOBuGhqhpczttu4CN7enMzE1x06nXUeqlzeZqLWYeILhiBQEqurfPCf3Zh96N&#10;K+NSMC6sGtC5uk3FZp9AWmMR2wcR/V54z6ioe93eC5j+XXQFooR4gWMSk1l0s9TUJKAVHlR9iW5g&#10;yCxjrQvQk5Q1zORds9wEM/IkCfMxjjByqs0nTaKQXnXBA5XnCqXqm7rZuQ6pcosk3DqfnJL0kvW5&#10;fGO1C0sMS08kKaxjVroQjxU8VKOlQZjn1Jv0KJ0Yd/0kLPSt8YFZulMHztHs3zWaYJ2p/Fdp+F0/&#10;8Jcin2icm7wM9jjgKgbtgY+gW0oFFcEk40RQnPM5Onr09U+FdwBlQIxArRoWkP1CVASalIA8wEAj&#10;SDF0MHm7eVTyYnNoZzjp3hK1ePGAvBlV3d9nO7nGRYJ3YyAqotNnppFayjVxJCxvHq9A1O3WLVbR&#10;ueIQwB3IcZKQepjq58AQ1z5Ex2tiZHRqnD3niDiiI7MAm2vdJUd7ZdaRbLiCye/RqP095HpjixGh&#10;I7Cs3DiEDdgp5S7uQxSeuuY+5kAcbi8MaP0ERBRTIfgRV8Es/RFjOnSTedA+b1ZREmxQE8ZSGLDK&#10;OHjC/FT5FQiUBWv3d667933+3YMf/F3f893f+eDv+Zbv+I4Hftu3fdt3fFfscRMHBEttSFGWsSDb&#10;uvpKBrLtJihs3xb5bOxgYiJtXwU05Rua4Cbxk21Y7WkjLsWkEDfQVIcifX62maNuRJHaYSOT3cim&#10;lM5Ir6tO+eqcacn/qS3mJzPaWtJTom+htjp3+Tr+V4SYkfSS0Ry/Tr8UJNfeHLm+M2XTk7BKd/W3&#10;8mCqiKvUxXf2KPVRT2EtCUOLlG2wJHC4g4QBp83GEiIezMTa6ioCf909rgMr6hKn1snVV50jh8Q2&#10;MsjFiWheaeStr9ODJt3k3OdASl+YY1dcH5tIhlxRR+EH8YB/jA4CGkfVloVC7GNZWV0nNCFKJiXg&#10;xIiG+DduBfM1QCCC6JwcXVlYQOQOtg8w7sfsaGOmgd70yOCl+YXPf+5LmEtp8/oGcDzMFZFJr5JK&#10;g7paXiJUAxFCK4276vQcRZd+mgNn4CawG+VaXxwB3JZ9gxTJ3MHgqClujQWPjDvgHuBPcppneIjQ&#10;7tprriYPIa85bFM67afISuOF9YsLK4srGzQpWCTaOXvNWWIatRyyjv29hRVYZlB8TLf1XWq0ME+i&#10;e7BbXXX+guGYVPwdkmxpSlx45yAhuHJLR0P9H/jof/3cV2/9p09/5st33PGpz33x1tvu+PinPvsP&#10;f/8vb3jDe2St3Dtg5wYGhNCNzKe/1StQALcxPIgNWLNawCZHQCOEwJwrcTrcid7D2FRlzCzu+GRl&#10;7SKvbO8tJ0aRB6gr/w3IKeLVGMYIWAUNDSy1QqP6J8a4apq+TWmNmKe0G5T5XVLawQd1VaOz2z/6&#10;qa9c4q+f/od/Of7y39GXYk9e1XcKXsKx3nELxJhRgVrW5RfZwqsuHkCy1vr6wx/3G2/6b19oaqzd&#10;wzcxUJPw+MnY4KqB5VqyxjXXGJbwmhzKLwuLVd+WFainQ4Je2GnjIofyNr3//bQ+efSHs3MzQwEL&#10;rmysL7FSbnOTMIUbTvGJyBnjD7A6mispCQcCaFGocT6yJ2klJDVui3ODG/hXlvFhA4LqI9gQ6LkF&#10;yTCDn7O5/PbDHvn4sJvIHUBUxBQRxyHCdskEXd2w/JhQcAj2/9DAFSeBxPdeuPqClVojT7LnXtTE&#10;LdFTU2fnzqCMfBwXQ72Zi+LoSB2OzFm8TstNw2tCTTDmfJpLoybFLIXI74WLi8xyM2JHb4X60GDP&#10;IHgW57vRCXYfrq3jDIglIY/CWxA/4ZzAasH+B0QFtrcrdyzgxpBaV5KxjYteDBQLmC08BuiT/T2g&#10;i7Tern/s0z703t9H3rkWLoA9FQQm2IUbnvoseijMT/Uetfc2KeTt8XUUJbgY6q3cR26NA+tAJoMF&#10;4lN4OzBSDPQ5kZt4iDRRzxFJy5p6JZGqSMSlIEq2xSrQaWx0hd6Jdvhf6kpdy6zLcJQsLTjNfPC1&#10;/JP/ND4iLanim9GdJCSJQQxzkmSs0dv6beX4Kb/kyKmU0nMt9puK7cpJWGcu/xBspWdQzs9LkebV&#10;4xvxG/LG/2RVSKlP3mZ/N25Vw2F1Iu3PRuk9P6t0pWY5lH9SxUqLSO0XLM6nR8fH+CSZMBltLhW2&#10;DAp7PR/7s/fyGAyjqR319S0vrMoSPuBuONRGInwwcNhKQIt00IbEFaED/ExcU0oKbJwToKWrHwW7&#10;FNtBLsul0yTgqt1ZDRZ7hDd4hgg/jTRwFAJgjyD0ojUmATQNaf5Nm5lilY0Psgl5D4/BsHPO0meI&#10;y4I52uYdV+2dabVgJoRXBpPttB3fNTLoIDrE8gxu7B4JPelXRLlYSO15MhANIBoHLlqhiiyhqlvo&#10;0wtwayRJvjvzLCOx04i0HheHloRYyC+FO4Slv6gAc0OkExx5/vIlnkiwDF38Tq0HbB6jRjhjYneF&#10;IxluESWXx8XDCWLp9P3lJSryTsCksjS5plKSNzv2VT/nbb6Hr1QYqriVGMgXG2SDG0IaDWrCI9Ut&#10;/TL1ojt8V4/IbzgNkmKGPaaLQpovNRXh9Yrf/UjS9/IxhnwpUBE056NNUy7Xpxnn2IE6WXqsSyvf&#10;lryolDTyL5LQveDu/cCLU/Wk/wYqibvt5mZBnpazJUrz84vzywTOvIYZJXOjc2elkH1x69sSQgBU&#10;3TuEKoJBBzrFJJbUjhzCh5VxcYn8lbbs2iLAhS2uUlxz55gIZmpmipl5ad/ZfTUMJnUMUygljOxS&#10;bCrtmz0/SyRj+WpoAMggt2BmZpKUgRiFhtr0mcmLly7D6IcgQ8Z97/vdg64LUbtj1Tu7NLCoDJFp&#10;c/oYQOb8qTSB+yTiIoMHA0vUQi0+Gxt7sJlXFhe4QVIbUMh3XnXSnVmdzpwLSSZEX7JFW5STReu1&#10;9VUSgMpMRCWmAyXn+BCj3W6DBxcBzmnmHFNIRGDORBsdslGbzvjqmsvp2GCPlmbFEB/egnwcR0Vo&#10;eHIEYMvtBcfHk2NQcRJbyn36nF/9+f948/N+4hk/dePTnnbjU5/2hBtvvOHJNz76hie89rdfefbC&#10;BZ6jGzDco7zOeAfpFl9EyRnsBugRIGk3POWZVKZhMIE/GW8pMxTYYeyDTharGBL5qMav/9pL+dXE&#10;6Fw3Fu/84Pd/V9nAgAj9b+lFXlQ3qi57KloIfVP+jw9Qkk/VtQY2tfo1SyEpt8JoOs8P2vu/uXX1&#10;YBDiN7tXn/vffzfwzT+4c2n+hEZnxWaKf07VxljgRSoZP/d84LfeJD9sq/MjN7zqYc98Y6lMzYh0&#10;I527n2RFcaVWSHmGyoPQ6JoSx4/4ZDPApAfwODELXf9VlE3lA+pAup5yQlyUSHMfq4gSHqLTPOjO&#10;cZs89KSfYrsLSUNmy06Lvp656TkY3vEuzLZd/4QfJw1GGp1FZQpmUKZGvot4lz6vbYRttzXgwBiz&#10;HpkY5ggEFh+75T0ffv/b3/3WN89fXsS8/+CPPPoHHna9MQOWlmgmRUfOkH9vsAO6tQf13SLpBFuD&#10;Opj2EXyukzfbW9SGkUOKstwRimELaE3kGYQTUFP6wsiwLJspXlAjAEdF0WNqcnpwYBipQgtRuDvv&#10;vEynm8u3I8aVU1/FFvALygsgSNZXRJMw8wTwG2Q2QaCxGJJ44GYJZBS/CEff7DmWYJjNw+ojeqnt&#10;Ug75AOmqbLIiYIKzeNRjf/q97/rDgSGyGXZk2kfPYgdhv5YhjD37mdymZAsgEStGmYrgCXAPhgYh&#10;dEmqZQCTXTXn8AjcAOBHtLSR+2QbSQGaYie3voIQJxOqAZXApOtpiHWMDFKliYY02XbV9l3bHuJs&#10;K1HG4JJfeYyk44lz5ANUIPls8Sk3CXFU1DpBvl5AcZICDm+4naCmNDMT4iWrvlYnW55Hoc+p+Q5V&#10;pJxZc0xeV4mSppek519NX56zau5JuZFKjpp0Ik26TOA1Z9ztdahgpz4YJOb5q0hvaLmC8UfgWD5F&#10;uYUPcleHx+Y4yI0//hyyapwSOB6C6VGXCsFa1Etbga8jR/cxYbxhsTtk8pNp+yGgUQzvOHkJGQZl&#10;SPbJLy5trm4d7Z6E94LZGSd6qMFOjdrsIyJzwG1smPLXwOggIxGzs0xJjBKv0Ejj2gGD023hWzg4&#10;uoUwENBk0ZvsJUw91Fgc4lpYP7B63Gl2vYWssoct1lyg2xugyOzpY8aThgI3ka40B5FLdnCYfiP0&#10;noBR6LkrJLpoybWlDQPASxF6c4/OPNtUQKVICYMCb4OYEmO7RsubQNB9M256pLTFCTgiwGLgvb37&#10;3PPe9djcKuOK0ap5dmOaPLh00Oop2teKuRQ6kHm3xpbFfjVz+F3wj2H0aeUpn06aWXugYhBjc5t4&#10;pCTu1Ft0nYqfahxGSaRSV6GSuUWt8Qm2yVC+zqeiKXlnmintRobLbyWTqVi/+9f4k3yqPFZzsUl8&#10;m1AvLzX+LEtImxpAkFLl1JIm18fLabmDyOWyvOhIJhU+BoGhc2HgcdttD8YWcslM0DXmEhhBYKks&#10;b99M8K0ow7hqCqaLoDi/vLpWNQRCcCHhUFowxCBcSyen/RyQ/x0Jv3zpijTiR0dEP3wvsFDO0KHL&#10;uG9SzTGGyBzlP0FBgHtgzleXVk2x+lkV58YrbMf0LEwcLqPgisgNFEiKrEf7lHBoZJD+bG3Q+2iD&#10;iZWvUsjECQ0vxw6cYXOufn1zjdAH+CHSdvkSM9Xr05NTJKJosYAkcoV9+JE3HPkkwzmQ03d0HOrk&#10;Qxg0AC0hjVl+a3+cgJ9wjZ2JBHZU49gstHyFpXhMuUvLceHqs0OjshMTzKGy5PmEdGAqONs+ZnUG&#10;eyllESaIqYDbL9G4A2+0II6kZLv9jjsYIZ2ZPcMdSyaIUXU3DkHu7NmrKFX1QoNOMZn52Ulu3TB3&#10;lTm/0Ylhgyf2kIYvigYlRo3MRLKS7NpK8KyaON+d9FQ7CjXg9jy5fEn1E5744yXVZeiTmjbU8yVL&#10;pSlIRfIEO1VJJTX5irrjTarIqeL4pd1pZ6M1ZVEJ8rCxycSxX71jkduBe2t98W+H2NwKfjTK1ZSA&#10;ToOyWqDOo+zrv/4Fv/z3H/kbNuyWVW/Oucu9d1cVoDSg6elXIZmZQY5OuTEl3vze3D59FtOvZMnl&#10;uZr5KLE9p6ma19pYgCpC+OYTqq+8eM/7/BtuS2SMSAGry1go/7bjZATFiAyFT7he17Y2NteRB+SK&#10;U4KOhjNxWphZHz01b/VTZJjEA44muKrc2g9YwRHyZom8zeSJ6vFE/NuAIR2UH7v+KRwGw06ZxpVH&#10;cncZ/aMBLAyemZ5BPgE1YmmxsERX4wwlxEUvoW5xwaQxAa8cOYW6vYXWT05NClwlxJfw2NlGZixI&#10;lvBsjJPjHhIpic1vv/0PX0MRjIL1/JWle97jWuS7snPMGX5raWWFITiUnwb8lSuL0JMQ4IM4YZ5v&#10;73gPmCGRE4Vi5hrGSbIHBi5fvGwvkzvJykBj0c71j/v5t//hq9l6zYiEveojqW/RN4mVW+0ffvjj&#10;P/Zn75Ngd2eH8h3zhe508a7R5KZAt83iRrQ9865S9/JvsitppUZGvvGBD/q6b3hguzP61CddHxSl&#10;yXTUIDa3FslRuGnKOVpt4C3YaQIxok/FHp3IyoiSxUiQ4bkMaspXKk+Z/lPxfKPvcu2atrj2YDg0&#10;1zX6/trxQ3dZSCOBISvipeIn5Kycq5PRJCzgqRJxmlysIpSJvkYpc+RyfoSnJH2WmvmhoFKuhvbN&#10;AMLSC/dk/GS62dzzpsiUypGS7sBOuZSMDcbQ8/ZHP+qhT3nGzzJn+bd/+/+Ec8saO2f2Td/0TR/5&#10;0w/hWuJ+qE948/H+WPunPfO57/nj37rhab/yoQ++YXV1FeAIB8zEch8nwKI5BzBZG8eQDuxMlAmH&#10;BxguCLibZB2xI8Hop/gEAR3T2kA0CDxIO3j02FCdn+ACzVyOk921EDwC7BhgKXrGiFxIaRKJyEFS&#10;7oI/x3aGtAlp2vJ8qZbyUEyZd/ZZMFTRq/+CjkflF+sN3pbjbywz3COAieNDYyOFf4SBy2FyivtM&#10;cIB2UUp2MpxBDBwYc1V4u0NuSD+tHB6Eyh/GFK7aN2/v3nnHpX/55Gd/8Af+HUGf5JRHR2A4tBXu&#10;6PaKHvaj13/1q190GPSAJEn7u7KyyGzpM3/m5yCTeuubXvORj/41T0y0eNbMkaEmu5NYqExnbLqP&#10;3rljIzk5svNHkUIIXU4gLIzbWSyUTSeBVzJKo3QlYJIhMIjg0yNXfKbAUG6oCN9ler2mlfSXJGCU&#10;WtAXeay8zpnFYPgntE36CQqR1PCjYbn7zZ/QpxoFevLso+Jrqy/NX5NKWQ+LprvpKGbNB8hTplLD&#10;+/MlnjlvQwY8SsLBVOdaf/GXfw6w7ZOf+IdP/OMnuHLCFAgguHJ8KuwV3MrJM5NQDxDEIGgWJ8Is&#10;yjONRlCX2qY+fubsDKrq7ioAxp1eYn0+zsNiXMbiav8AcCXqnYQIxF5EAJDIEFAssUWH9Say+zoC&#10;LBnM+KhDQoTRTD/0sgT34MJVZ4FM0RETddc6oaNH3WVtg2nmbVpv4L4h0kQn0GvWncuEzOAVEwwG&#10;OQdkCJfvuAIR2tzZGcvw0AqCnKMDMKaEo6FgwPnr6tKao6Z9rpphNAmuP3ZmCZwaG+Se84IV0L2D&#10;tZUNDCvZCCglLpwsFLEhkMJz2HcjBdk+sCmW/XFEQiz3InXVqIquoV/JbgpgWFa1YfBTApD/w0P4&#10;xrjtCyvL9k3iF3m0V+bnUSWGFrkPdnCgu0xwy1DUv/ueh8j5JPc5cHUKCTq6TLQ4BSwx9PrypYu3&#10;yyh7YBYNAhLZP2TuqdW+4cnPeP97/pAuJ0BG3C1fhd8dHZ96xPU3IFEvf+nLXvJrv/G46x/3/ls+&#10;8Is/87Nv+M9vxqqPD09R+3bCZHv7q1/+clNRaaopJ+yPi0YoY6/7zdcYIDXpperwnF+9qXrHSPNr&#10;m61Wzb6Um597M59Duky2D09e+7pXiw2iDJPM9jm/+pyS/W+/evTrp3uf9KLf0l+M3wv2FWANH37x&#10;0x7xSz9ZFeT27PclD+G5o6ECSR7+Q99fgQsvsvlE88VfdUnq73Nuem4iM+OB7EVJ+75bbL75pptz&#10;NN/92te9prap+OYc7uabbhJVIhijJ0f2K+q7nvPs56qNNfBRhkaN1eZ8wzfc67WvfyOn959+80WT&#10;01PwKjk+wcQPhX8JsZUKKhw0nQzHgQcdH1ILJCuGiO8ZP/PCP/jdlwK6AIvDYwa0QN127tys4T4N&#10;NajzMTKyxvYAjKIBx1eLw2OsgeJQ64QSY/hgYaU/puiL8X/Ks27eWLuILrzz7W8knOCDet49+lMa&#10;QVR7f/MApg8iLWY+KPXTDVyhSAn3BzOhw1CQQLLqzWBImidtbTW9P/SX5H9iljzdjVi1gIiUxgUt&#10;IwMbyxvt9779t2l0UTMSBNWSwYzoDCgiZeV+wnxLtXy9KEzAh8Z6yiudr16ay5aIhmDTcX03ldha&#10;NUDznsYN95F07XFP/sWdzXlrRVhDykKd9gc/8FauiEgLW/PYx/84T2J8+qp6VLvbix/78LtHxsa+&#10;9rXbKGPgnk8NLde2tTH/0Q++EzOElvK9P/b4n7mbIW59+QufeOlLXhwZJ3ttv+P9Hz6VAA7+lS/8&#10;y0te+GKMehjYjt/27g/f/bNf/Mw/v+hFL6rGHffwfX/ysTqfEqMvfOafX/zCF6AMtYbl/bf8RVes&#10;fcMXPvNPL3whi978w4nx29Pv5Ve8gd9ytDTHjl71qldVwagrnyeAExPBm+y8/JWvqF/km1Xd5978&#10;vLhkRPnoN17+ivqWBNrGQC98wQukXAkV+Ctf9XI/kyZGorST5978XNUKtMHRyate/fJETKmZpS/z&#10;/Bc8n2/90Uc/9GlP/zm6cAcH68wmxN12BgZH7rj907e8/30wARK2P/JRTzb16DJ4IbLveecbf+KZ&#10;L3jrm19BxkgCihTjROWCTM3THXAuT5XGxjKPIP9jcKuMfIMg8vwT7aBjUAKKbAXodgQDnitUOduV&#10;5VVOHryfDOM2m9mh3aaxLGiUDh3BSj0bK+qMLPHKATzyIFco1HAmppU0tGtpQ4vtRdt0xJAl4hb+&#10;Z7m4bcEJhAf+puxPwlndJ0D1NHZgQemVwj93zOUbpm9AoiAgkC+cXpzRj+Td+EGScC+WehVdG1wd&#10;hoN84c6Ll//145976Pf/exwsnwX5W2Bb6Pi4A7QQfvihj/zCFz6PXpCZVb9qc20FAO+zfvYX4EP+&#10;wze+9sMf+au60PLlybeMEgLWNtTGUFmDTQ/XggQwWDEl/Ntbwzuzb65ipruEPbWo0NlV9yy+K2Il&#10;zjpfF3LkSKAhd5q6/OzErrVbxVyyNB6h05+u2Q4VU/YBW+Ox6Z5NFCBXJJorYTYiakx/ojFOIFlJ&#10;epVWgypiE2KceQXRvbHg0jom0kcRZEkVFeRDrjtjLtFcnbadP3/x34yZPvupj//rP31CRB01D8gW&#10;JR31Mcm+LTdam6KIBdFeUDuHSAvhb8TjiAkGRAwIHfE03wWsFTmhz8vJYMGArnFI65HHxwT6tegX&#10;FaCqTySU7Q2tYVoG+0wyO9fJNdKqcpF5P0gDcDn9QkypmyAkaE0WQFkZqh5tHi02BGgIPQPGn/kf&#10;ARySNjDUe8DGjaOTuZlZxg/IQQBL9YzYxQBXetXV5zDxGHoR1iNDG+vbsEcJ4juWpIoGIs8wLQkh&#10;RPIAG8YmxhobunxpkXyDxIUpnzPn5uSM7W0z4Ay/DLQ6VN3QAfqRM5PTdMD5H8iw4uuHrJZhO3wk&#10;D+agrfxHbYd4KkIBkgO7wiIlboQFonQGehitEN3h9LjFxq3N3e/+vh8w5m273J6a8fyVO6lZ811F&#10;OKZIMPQ0OHTbrV+av3SluHaRb2SVwtjjn/iMt73lP6GFCAzXxfnNnZ8jd3j0DTfypS978Yt+7RWv&#10;uv5Rj7nlI7f8/LN+5g/eQsx0fLi7MT1NsLLz6y+6+UW//ruPeNhDTmMOQ5FmR0qqTk3udrfOr4gb&#10;T1VVFCKZulR2g2Jxq5tgvHLUet3rXnWX0rXZ+PacU6fw7jf9FnV3LGZrcLQ1wMLgldbS3xSxpiZr&#10;+iEpFiESPZ/91D/wxFkSfKq9r3ntq2sDUv25Ce+gCsiNgvDz29OYCS1/9rNvCrajkOnNFmFHPqJW&#10;N918s+cfbMpvvu61lSOdhlPPzpa9+vPa173KIl38SPUEv/4B34yN/N3XvggxeOKNz8hW0MLGmOew&#10;bK5/ZIC8EVf7+Cc+3RAzzRl+GB47+0dveiWT+0gUwcajr3+KMUqg8knsj979rjePj4wz40ke+4yf&#10;+kUCg9P7xpm89Q0vF7HX7jzuyT85NknrtvnDezbWL33sI+9NOGvJBPuMfkGZnKeCi5GclvANix2W&#10;PM0UX4pdmJkYX9tgw90QuQs5lUmIhXxxcoQ0pLfIXs8A+NRdDoSIchQ599/0By8NayPKPwmYAx/G&#10;cwG9S18aKBLUZ4Dl8S51y1ADsiK6fWQ/nB4wyd2tfcqzAI7IYDgPojnMQhUMQD495ok//84/+s1i&#10;oc1CMPKIQ6jbGGrlXZRtf+z6G//0T9+G3rqGjNk7yM5p0uACNYxU/HqX1qxdw5XM48aEob3YEYnX&#10;Roe/8YHfdI97fz3B2403PN7JngQ1GIgGsg36gQtpmgKabA6JwhuKZrt6AY+03BWqO0fqY4gtj9Ik&#10;dUjk7u9NmfRBzGsJCpDUP4Ke1kMlu3HZaTZkmV2Ccz5s2aox7RhZASTBphcnTZVMTRCafWEN7AP5&#10;dl+e9Yv0AY/c6sUXCAAHssPeomO2fAc4f3z8ile/MrUy2S955XnPfX7jonJ9r3i18VZ5rVTRTtgE&#10;zNsf++iH3fj0Z1KA399fRXZJ15AVSn1rK3d+7M8/Ul/3uCc8PVVZAyd8KEbjjW94/S/f9Ko3v+Fl&#10;Om70270jLo1KhUDuIr4HPBwVUewpXpxCywALPgdhCNwlKaH2QMhhwRgf35IEFeFmLpL2MHmt4znr&#10;hP8UWqkBQICJ19yn+0ZsYbuM9fI0UzCp4TIHEOrGIiYrwRhxtinHY8mxFcg9Z4LnA42FwkiHzN5f&#10;k2Z1hrlorgjnx701tnO+muFNICneZJCwWXErIZ7DU8BZADNRcCKV4QjEFs6P2Il2lzA9F0af6PPD&#10;V8sG1s0tQokrVxY++akvPOKHvw9HS7RgwEOAk7TJVHh09CHf/1Ci3q/c+lXKt2KwOMPNbYKmZ/7s&#10;z3M89s196MN/lUKONSyXocPvlzZBYgsFpgkvEkgRubHyiLCGe8tjTQxU++YSXzdjxt3gSVodw5YY&#10;XwWqwjJuS62u6pZd03v2/wZSKSbVukpK5cRMDqRa6aGCkt6xapQ/VQyOIzFmiikum6yMV022Sp+J&#10;a9N8zmZf3lTbf3mdCmM5EVWVpnAyDW5hlV6qk85ZCctIMVj1SCz2X/7qz+EX+9Qn/vHT//pJIhJm&#10;4lx2y3bevj5CmdWVDQqKCMby2pL0q04HQ0fE0psessnEfxBOGFQga+4C2nd5J6UaYpQzc9N2MbAe&#10;LIIgyGZaLeajUjjGiDgvutIOee3tEhZwV4hFCKQcqO5h2su1uBgNhNmQG8ZLOzw98pJ32gys0SOY&#10;m5vlzYuLSwi2VboTY5F6bHg+pt7OXphD+WH5ozoLBfK5686SxAOmoNyF2RTz6toSh0RQc0I6FAY5&#10;BqGbmg1zNlI2O5kbVnFCRnb2Vqfe5tpAP9M//LUWrdDHmzgzASch10VRdmlhFekHayE5X9BRWHOH&#10;CKnIrjnO7R0GLE8fLZQHVkbbTImieHLyU+dCN1EZLlBUq1tV+1c2tr73B3/IB0/NCQfRpJIA/u7E&#10;GkuDSddQZIHN0PXVhZU10GN6n+zobT/+yT/1nre/GZkJB4TLGwlEwYj/4I89ASm56dnPft3rf/sx&#10;j3j0h/7iIz/3U8/4g//8nxGlg531mZl7EzO94qXPf/5LX/+IH/4PTSXF8nLAHWFHq26ZkVGcfffE&#10;ql1u2JIGXWy/7QSp5mIhfcXuosKbdyDSFp8yIxIAxkO/Yfa+Uz3nz09ToLj/D3z/9voy3Llt1znn&#10;DypGJWx1+eFPtvBT31vJbtnz4ojlJ3WWTCYJWIa+fZPBsHV62ydJiLKrNIeu4CN5hQCAtB2q2JsL&#10;DYiwQbc6NETfo9mwFJiIRerYgZMHPuC+r/jN3+Mr3/qG38b6oY+ECkipy69MBKgXCoQLNxCLDhhj&#10;w6g747O/vfv0n33R61/x3O2jndmZmenRib3jMG4zR0NaQoeXhi9ntn3EHWX7d+1jRkzoXXA0Iu2z&#10;c2fpEDhVHboT0jaLPD3tH37YY7m6P/voexEM93cyMGGSDPENnYR+ZGZ1cYW6lDCh4xaIWB6w/HzD&#10;YyRIEhOmB4K5pBrrTlIKRqwY4c/WPgwIODJArKgzKL3pcRjapuYvL3Rmp84wK8QIq0ULqsx97DMa&#10;nBqfAr24s7EPKpzHA4UUOoz0AMPDteF26MdtbG3ccefFxeXFy1fmmTnEhrlkgBnzzT0SUBCQlIg1&#10;3vIudg4haKOPY35zNH12kh4Zvtl2ox1AgPQM7zoQlcj9yI7Nwb475Ad7p+35yVLFo8DEME1rLMWG&#10;jc31RMmBgSitGWxQgLXCBnniWxU4VEVOwbgSfmc0k9ZbhTtxChUTGHKkZ+HvynMorIV+aw5vbOXr&#10;0ijHe2UKOxiNHCCBUGGYVJxguANKLw3yDHVXKZ8G0JQ3FBFBZfdUZaKAFTD5qQZF7sFK9PUUkfM6&#10;Kl9GRermm5930003P/em5/JzXY4KopZTr3rBTc/hDc/nh5tvppDMRm6tsCnCydHOzh3/639+7C//&#10;65989GPv++u//siVK7di2fkcPE18yXve86YP3PK2P73l7R/5k3fpww5ZjzPhCQYQ7E6Snh7wSVTp&#10;7Z1lGhwPBHYtlQ9hvSD9iVSQEEXIxMdNosbQ6OxRi43OsE1ubKyvra5TEeA+njkzC3MmUYirf9lo&#10;S/GyBy5y4gZxhdL6iZ1DEXtweNwFhttSiZUZU2Z9VAJyChYJwQ0AqJxf0/mmMSCFdxpXCXKZt2a8&#10;iJ4FcQb0aJShmBXCfuFO8EBcHMrHI0KS3XsKDQn7WBiv3WVElODS1a6cHdm5+A+58luHOwf4PxgJ&#10;6YJQeENrttBJuriswxsblh+it0Vt+czMND9yaMoMQKl87D4MQ/ZYLh5cRTOmhIk2ukQRiV/iQNWq&#10;6lidSmZ+V2JmmN4Vtkhq809CqfpAwo7ITvMGn1QIZirKSTPOb5GAvWKcLsCuLGwjzcbv3YGGZuJG&#10;nxI21sYLNHrWwGMrQhJcpZWPDFdAXjFTzj+kBY2yJJ/ISfqh3J+UZASD1x0oFa4bZ+RUf2we7Rfj&#10;IraPZMBWGpne1DiRBGIDYTH+nlfdUcuAJGFOVk0jFdgWni7xK2G0+1ToBZy0rr7qAv0tFz1TkQLr&#10;QOcXQBIfYvVsGrW8wioesZjbRFczfC9NOc7UmpMtzkNsIIP3eBckDZFC8OyxZ2IjSXkPrMRpmrdB&#10;drJxgmYZiKVwK9ONarPfkFYaD5lipLz8QCRmx8gEQIIjSMxh7LFKiq7fyubG8jplJ+4PExpcFDl7&#10;GPs4iCxHSDzBPRUdB/9HBlkA49j3AA1lGD2WGFYKN729NnLmpcsrACHQQ1a2WycYGsRNMhLBH2iQ&#10;KTPTWmaID7VFL7gVgTDurm2ucxR6GuQ20V/XutDLY16PwIhUSuMRni7iLR9iAgsyKxRVYFPreJot&#10;TJMSlOB2RWC2wJztwGl79tzVw2Cq9g/Yz8cIyQff986+QXhu+9Z4pIz7sreUjb97PGifmp2apD2K&#10;RRVnFeiMNVg4r5jGOCA5tgoEtDDRvvFBCXwCprziW4PY4/xOs934ga7EGi010VF3KqhRtKBqS1j/&#10;62eXv7LmfBKtoC/8zf8afsBDGYMEY9G0lnsHHv7Imx75lFc3YlyhjlopC0D90SREbnL6HFWHVSDv&#10;+Khcnf/UnIh/a86/FCMOowoy3ddrciIVqfjUujMVY6Ui0/U0jYL6Qba7DY0ROKBiEJL3nb9wbmhi&#10;kJ02lCIA84BtM6Fum9VHTRm1GVhfvXN0apjVjcSl21ACK0f7AJXOnpuV5Xv3iOSEjW+OR4wOcUzi&#10;BwYzCb4puPL00FFsNRqCHgHcXry86DLnddARRG5MeAgNpKkXQkLyKzJzUXTMrrLaC3Ggg4Fw4lbR&#10;eHrB7t2KIuPCWJBH+ZNKOsUa5kK4D/BwHgAmBB7ghfRcnl8kgUKwL16+tL69IaaVmG5yYoJ8RQeD&#10;5AIBAMdOGpHt51ywHOZaKgcVITKXIbuP9cKta66+ZmqaFXPT8AJQScCLgBmEYAnzQYB2avgEAGVU&#10;C1V2fxlTJOnWcbg/u+XdKBjlDXo65Ud5H0EluQgODBEH3gR23TX1Yhk6vI3NBhfnr+geCUkV4oZp&#10;sKQ5bkTpKMhqSU0NOiQuiRrc5Twqi4sISXDWxCE5c4KrxvInpY4YNQsrok6WYUu8SsCKUqSsd8TR&#10;6bl8VTSgK6OGdfVCSWLFTUmnUpRqNNnPCXStumfIMhIrdbW/oqJMaPinXM6p26kEpfnmBias/Dd4&#10;x3xJkoditPGTKhIrR/Z4ULzECBpI6iwfHSR3yHQxVTq5JVsH7Q++6/fAUxAPMPwMxQAfgXJjam5q&#10;eBzCJbq8/bSixKbAmHx4srtO5+BkanBidxWRJU2HqGadhydL/fAoFtiA9sggBjUjh2YOaGN3c3lz&#10;efdoh6zCecyhAZwEwo0UEfJjL+A0Q0AQOOwibs+by8wDrRB4NdonLqNjlWGLWTe3yBlacfLDbmVR&#10;SoPVFIjWx/CzCy4QFfqG4G3xDQvzSxh3xNsU5Aj2b9iX3NmCradVr6HPGmNuIJUXnChYLhqLxJek&#10;RDwHPEcV3hx/4QEcW+yhzKu3BDBFXojPRFB8+LRpIK2p0QpeIe/PzsF259LFK2EorhC5yV8DSjJQ&#10;NfKLvHUjH9tqp1Wcwm7zgO9mKKtaGUEtzHWJR9P4c7SiBLQrL/6mKayGurrG1HLAwCWa9MDqTjLX&#10;iNNdfJvlgxrwbN7dGPD8rLiV4PN6bmQhrnJSCagKC5smcjeKSrk3Au7b6vwr1IzPCAiu+2Z+K7k1&#10;WWAkamFpIcTD+1ub5LBs4RjhmRFf55qkGuJxY7h4gpi/5cUVB8SODschQGKb+fDI/rZg6CuL80Qn&#10;1nHYyiJhF2vSR4ieESGCbLQGuAYRPWpICkFdh/FJ/s1DxaDr1mDZgG/i4ARtEvkh+B3b1YGhEQ4a&#10;JEPuIna87LJwtAdWjoWlpQVYF1fXYASAsgDLIv0kWSfzcRIrQ7O5ycF5j9T5rZ4zkMey22t8EmY/&#10;5BAdRGi59onp8dAgMf69xV8hXwUvQuPb5UHWt3rY90Kez5JUt8FQeQNp5PZqG7EEbth9Asq+Vj/o&#10;bwjMuFrML28gBCQ9ZmMGRzEeY4M76TEkZDgSsiWmnokgx8fIQSiswmFI6jtA+OfY0ABcNqAArlxc&#10;YF/N/rYwj5Rz8p/0cdLl1yRh9gleCbhMUGxAod9H03Nn7/P13/A//+ff/sdnv/yXnv2y//jsX/vV&#10;X335C1/8uptvfvVzbnrls5/zcv5RdvCs3fDIYyePKAsZIYQMouS/ctpGGrvy3wQZaWBm1KYRu0Yg&#10;7WXUFHbkNCLtdTgol55yqdP/56C8UvL/55+ev/n9n/urT86DtG99+f9hVPKEEave/o++5U8f+TiK&#10;975HLcgPp23o3KjodRdp3px/NhiVk+hqgEYj6pBs3pG3JnQqZK/il5OplF7/E5x447mK5+D/Ov+7&#10;YqWsYI+hgDVbRDYVVowuRnqnGr6khbwBFDa8fVhM0Ks7m1uYazTrXW9/Ez1iW05syhOlaprNGBCq&#10;QS4MKGh0cBjEDrg9An1mBTgOlpzLJaa3aks4vrIuV214Yoj1MZA4KM+0gf8G/yskl84DlVe59JF0&#10;siA0FXXmtuLBiOyJqJj9UaoAFIQSBqmDhcR9eQMDwGvxcmfOTq+ur+r1oJmdGiXBJfXFksgK6aqf&#10;Y+guNvvH+und9aO/PU6F0IuGBYH7mGLsAdVjngwei9iQiYzs0hpaWJznDjgMxPyRkCipWrns+YWF&#10;sO0IDeQIxDcUyqgf4FzROgfF4YKC8Il9SdvrTL1ycYsrS5i+zDzoivA6K1dW6JLAEXLn/KWVzRVM&#10;HqYfpZI9ecTJF48uohaUjHdNhbBKqTBXDirHTJMlK1DRScxP5o6SN/BDTb3FkQSxWEY98UyQIZGq&#10;SFZF+iW7Ccab6Cs+oHnd32ZPi1+na/MsEruU2JkTVGZc8btRl8UYvzwNOP+aVqGyHqcZ057orepM&#10;9cGCkFsWjmux2uZncszAIuqemLKfKlNVn7tRnc7Ofkv2QSbi01amTWP4xkJcqBo3yaX3wi7P07bO&#10;T0DAAwf9bVn1AF74MVmC01OXJ4P8g0Q7LHxY4HK02NWp8XE3NbZaLMDC8TAdzGnRzkVreCRUmIzI&#10;6cRhr9Oic3kta30IXGAb3z+MtxOjl8GfHVq6GGdI8KhvIWOUEST5EHhE0gBhn9hD7pb8wpaOqPG2&#10;4Zqy6w+n8BFdbctdnC2L3qjcIlGYcvrZKDj2nwotRSLJp6Snh0dtEDCvuFTZzOAgsL/GjENiYdGr&#10;wAOxCMj85h6s/LuoK+k+tsDmHmtHNzcZJpGGDBD9oDETssGEBE8Xo3Ce+UTZJazWVFzfWMaqEDZG&#10;v4loQj8ZIeyuQEmcrMksW5pOWtm7xCwJLE5lO22+pnLZtekKjiWlGPkKWJIjKVOnm+O7da5E1TXa&#10;aZTTeIQammuiLUOEOhkD8pSgxH9zccV5lj+lDE2E03ijhtnGdnzFdn5LEzWpW/nGqrBFjzIqkfd4&#10;ThWFlbyXS+DvFMv5DIyhBCMIL2YXgCaz9DAgDcKtPdx31HMCI9La1iYBCksOdla3KZATV4gfBZK/&#10;uLJwZYFQIDUhEkLxT8gUYgjOj/gZMwIVi9xdMKwOu0uKSqgAWOZqTjpM6rlOhFjZUqmsY8Njg1C6&#10;LK8ts4OIERa8F6bcSKm/j9IRshxXfnLH16CjbF91/iqKoI7sScTPYpbW1ddcTYNMqCLYHRXN4j2V&#10;GHi9wTAx4o0A0x9RXellbG3xvs21reWFFd5PCE9kg9WV5n6AxerHQKauLMyjSt5qfJI7cFmxwgTp&#10;ANERbTMulqlS8PJUDijqEf/xS+4nysjHsyeDTUQwqNkZ4BZNn5lCK4H0gTp3pV2687C3ElpB4cqU&#10;OL1pNAtZwiPiy0YnR2bPTCP7lIOybaqkwqcLbgvgOukEge9V11w9NTmDepIEpY+sWSOkesrTnvx9&#10;P/BdD3jAfb7xQff95m+//7d/xzf+23/7Ld/93d/6nd/5IH5Q99NHzvSO4v3JT35WDGgTpKtGJfRe&#10;fQxoFTcrnegqFHdYuqDTSCRidffNiSXNalzFJxU71fsr6MkvSxn9itLNEuO//MLSr7zrk7//hj8B&#10;brN7ZeERj3vFH/zlZxvJ7x6ye/xTj5PgrxH2fF/ChWrie/4qlzdSG979a9Lu+tpuVBQ9qc5IubT4&#10;mG7ol8+W6TAy9BZ1WyV8XXUlT1qzZ8ACjWEnqI/I1C4JmeJkX+zgiHGWlcVlP3ZoMxq7yvdhvN3P&#10;c8TMEBvLYTProejukqsDqEB6iG+oNSLPfAqzSaiNg2H0koluRhNQUndeAUg6gFv84OyF2fNXzaHF&#10;MXBifrkI+NLgCkFybAERt7A0osUed6dWCexwELDKoyzSejHk3dcGfk3CA+6AE0O2Up1lSfA48g/5&#10;K4YLBXQCFwJlge2Qzmeo8/iwgzOEH5OM7MS9WAR/lskBz/LM+XdRUN7rHtdddX6OX4mzO+P4m2s0&#10;Tk7GxyaikyQXMDjTv+yhYEuEhK+hdECla2PtkuaufcLK3kuXKQ4xZMH5OZuGfgCgRfdEtJC19HO1&#10;jGnDtU+hl5zMJjEVYDzHdddeSAtThmwjHak1+ZSjE4i6xrROukkmDJUI9/UfFS5UWTbMj1XfN+CI&#10;iUpVh+Plfc32IB90QEQGE5i2lASqkVBwpmAp1BPtfgaOc5i7YpGQXmSOurxJxviLTjP/OvUeke/0&#10;YJJe+/iDqWqShgRcxRPlufuDYBzBOglskp2dasKp00105cUo3I1aNLFUYFN2XuLnToBVBq0Vb517&#10;AOGWCh//HJ4VoiRZgDHcrC4lQjeTGBlgZBpGb4cXgJjQZyVskixAmnvPCRk1G9gK4I75m731XfMG&#10;JpDZunPccwKT/fjkOMl9FvG6ioEgnEkR7oxeEyNOzbfVNwI4ZGZ0eGaIB3zQAl+NdxLbiuY4XAqc&#10;Py05HjaB7wQxVj+k4bSoU5glIYDuQDr/E7oMUTbjKm8IPM6U0cDkskpiiGy71w1i0lPuciMoLtDU&#10;czMv9n0F5+LCOG4WbfsMhLtd8sC9RLsr62uh03PGG6Hta7G7nnosxBsIsXsqeQQsQuL9Y8PjowNU&#10;LPZBBkrRwCUwqUswCkp9wz4IVGQxyGWyC0IhUKaItBqrHqRcoqKycpWSKDll6x2w60bnFfvWw9dt&#10;pGFmiF3VoKZG5ZcmRqqIJL4jFSZeVp/kQ4oMNxlCxLzZYNrEMeV0OVeZZZrCqV9b3+WpgoYOUU3O&#10;xNi+DlLMG5VT+X49piG+jjFVp4yHNtXTbuSniHq93pOGLD/wjUb76vz5TuSOIIC/0fYlSlhdXiPe&#10;5duJcSmhLF1eckmDMIK982fO3uu6ezogY5/XG2HHlOy2j42EcGj0ix4lVnDP9JED8wnl+BrCaLAR&#10;vh88bwca/YFxKjMTk3yhRS4oAPQEpMjOUROLYB5RBiwksT87uRBN9l5xgVS5eDMMe6AgZO2S1H6P&#10;hhdAPXQPoB6FFnLU7R1nfCQ7CgTbkZz9o3tccy3D9p/9zBeEj2DBocM5O3fu3BzJt1gtjGqmTck0&#10;KGdi8fE93IQp1jJOjCH5svmbGtnUQ8ivXLlCbET0z80N//i2pSn66TAJDw5lpF88N8zgSLeQyhOO&#10;2WI/d/Av/CM7MTeVjrdEMIeH1rp62vf6+nucv2ZOVaWvzRVBDHtEY8ESL4V9pzGLWzqcZEFbHH/5&#10;S1/iCZpTMbTRy805TxmDVJmnlwjeSPyZP/WTL/u157/4Bb/4pOsf/pNPfszTnviYn3za9T/xlMc+&#10;7cmPqdzQikh1sgD/Zbg09rTCGoX64T/8H9LIrjk1LWpl2hVIlUyWElVXTnubj1f4n1/xL0eeK9eN&#10;C2niolMJTyiYbPuUIKBRNL/lo5+49Miff+NjnvfeBD8m7aWzCWjqZLoRTAUrnoM6lUzCF/iPwU00&#10;NLronxSr8v7qXpQe1rU02XtjH+rFOv9uxNgYjTiFer98/NFhK+J1VswcAE1GDKETMMpZZ/pnKLRP&#10;Om5pVEfBekvFDf6PeAA+YWBM6BU2GU7tCDPiQHZq2M0hr77qakITCrcQm81OTV91/iyM4bS83O1z&#10;uI84r4b4G45+v5RaCwVaqnNU9DutD77/rQA/UHaifpeZag/0kURafIXTrO1eSAQ3N9hsfTwzO5td&#10;LDIb4xEkjOUwUGWGK9U2/e4urUGIN7kiLAPegVScuI8Dcv7QdigOHBHVWriyiGkgHKE2Rfthc2vD&#10;0ZG+DlaH84CBXHAfrGVbu3ZsXFsxxLVy/XT3+CvjSFBn6l3aPegwuROlKtYoEnRxhpgI9kvQpKBe&#10;B+gSHaBaLnMuVDosqnRxFXEoTUb2A/SN0n8BUNnXB0MP3glGT04UnLiTd3LsdpjtM+QRD+sCS6vz&#10;jp1U0cbgRtnOztqgXSsYSZ0m6uRei+CgYm1jvqNejepEBIMmj8SkG9IUokoifSTEUpW4JxFJJq2A&#10;as6V1jQ0Khm28lkZT36VGL86feU/zH5SfurWhLoeosGmK/YZI6kKU8S362I5i/wxw8hAaFfhIzKF&#10;euoS7VSFtt7Px/jOH3/GM7QOhWOFuuTw8Op7Xo2vxCgQ8sddMwUDVcwW5gxuJGqqH/voe7lSNkYj&#10;MEIihgaBdJN28tREMBCpZKDMDYudDtYzbK22tZCrAQgoepRgun4SUmDRWSTX7sDdR3ohPil0GhaK&#10;iME6DDG5vJ02cST8kOk5/oNM2ykbHKaOyvUGZN3iDHE/hFk0z8DHmnt5n47dcJLBBeqNnB2X72J3&#10;gCbsG+LglLlIm1n1EJ9BLZc7CN0zOsmIA2IfWjM3bTcA8+OTiekxCAN4jVuEHjn6xAoZ+iPQ6Deu&#10;lO9xbSJ/2PaA7IywGOvkhLrFP/7Dv3zuc1+h21hzwkiDo210RuoRde1jjGbErAmhTu1mvagEB4vq&#10;o0/GqAJQvSuT2OSI3fAl+KQypH5QwW2Ce1/mZ8Naxzs84Qq7k3MqOl2oR1lbXUv1Mri69CyajDYR&#10;DIf3TFC2BDocyaHNKlvlmBHUBgaeOC+nmppm1MLrrzgsl9C4hDqpcmYCm+uuWIINTVR5i8buB34R&#10;ufbL2G6GVKzCS+KGxOGVDQrVMGa1wZ9BAMF6Zra4EVrw/cJXIeU7dscABIncIjIEZhccKwEKucv6&#10;8E246XEDaBv6rjhLMik2SJAaHLwsi+oM7K7u0EpDCpfWlgjYGWaeODO+uLQANyamH/8AkBmVhlXp&#10;zORs+6Az0k+XSsZwuhTEB3AHQJBt35AEoUOZFmiIU6UwysxfYVof9Ia1UuRzeWkF0aUMtrK2DHaE&#10;9XPjwxOd4x62sqxvrEH7ZFgDBx5dEqqwsE+trG5vAqVlwcvh0sIarAZ4IOI18B/JWpHiAZbAj0+y&#10;j2UIzSSVX7i8oAVgjmfQNXYGQUMDkKVR/QKMASIKVaVXYuDJJiIqJVs7J4eAHQ+JsJYWoIbeRKqo&#10;WnMz97YPOEdurMToG/LzseyYcUILsZDECiPPwIUWWnEh4AR7j8XjbCk4BfPauvbae3OdUIcw7i1M&#10;xkiAmwOazOnRxaW1z3zms5/77Be/dvvXvnbn1yIY3a1Q3ZijMueK0ZtgPXaa594Nlco8Fp5Vge9q&#10;TRLtWF5tsEC66oc11dZuLBLdiccoTSnZjQOIgsTLKMZpfpQl9j+Omna7D7yk1BnA5JfRuOaE7lLk&#10;poGh8KuPHsegqUyI+O6qFngq3Uw+6CZxtikdJfptrIIXpqMK7OP0tao0VTKWQ/FFhccv8hFZXYAd&#10;cz/ZVCLrNzV6S48h2UkER2Hywvlz44CeIJil8rrrLCRETYQnBP2ZnBCrg2TRv6OlAFqI8B5xNYCA&#10;10bEwjFspZhJqjBkMoQiJLZTs1MAZAkccB7Atwk//vDNv8cTJFpgXoFxBC4EXBQJKjeO0WyKYSi+&#10;FJJ4ll6p5IWlHh4CATQENG0x0oAEwPMHJRfSzsAvdH9E6oLNDuDZNiIMwDPUADIJhAgEtAf59Nb+&#10;DnpE4xxPwtEpDzBegZWj/MO+x9svXVyZXybvIdXmCDTyuaWwal5ZWMTHuDC8w1oMCKGhdWbdsaNG&#10;QroPIRmn1y6HB58F2W2nQ7a/NkpOCAl8EP9Hlx2F5/qoO7kkvL+HXeLzlxYd8IsPJvspRnOpX0zD&#10;w8KUbpvFyNMiYvLa8hQxxgRAGV7AahsLIQbueS2tSAtOk5yGWFPer2C+ilXVsKi3l91v1Cmt5crv&#10;E4g4uJeEowm5+CHRUr5ZhEwipnwoe0oc4iynV+FUHlOCvFSBC07u6FCQkikRNaqM8Jr/5jyaeC77&#10;HQs/65uqvehfu6dbt6NcY45DMn0396wIwRmX8/MUSQm5acKM5Ht17cmffehdDjYytMMG9f4+RBkh&#10;Jwl2lKzTokjLUwMXgknlBhAfi/ygY83Gn70942ncEtugD9hQuUNXjOdIncmxGvCEIHMlcEKieqgA&#10;Bbu6RULFTMLo4OgsqjMyYQ5y3KIkaaRKyD4wyBlj32kaUqRcWVwtWj9HlujxgcWTChVfeIJjQPww&#10;EvDmeOk2f/tYgoHu2bYYHJyemFA9BlmL7a739NqtUZF/J544wd/YA0fkWGbsg3OemkCLp8PXuTUe&#10;uMf4oBl5HzdMN8BzxBxMTkzzLLld4Ej+zXd88/2/6esoIEs6RTyX/Ylfd7/7UgpTfvJoSsZSXmkC&#10;3MRAPthiBk9MXFJtDFRxT5pgicIdPYvJvKtqFenPArjKtCuV7Rr6U/lpDst7KorSrBqRR7C7aasf&#10;9+srFirfkJy7qQ9VVpuDB13rZ9M7yBYltbAscLXZrLtKDEHa04hoAy7sFo4DTvBiat2V6u0uptyZ&#10;uwFKqnarMUlAya949OxUd7KdvO7kBMDZhXMX2Ki4ewRGWzpJRndla7CV7AymBR7gZcBIQTTv75NW&#10;Eg9VbxTsHUaQx8qbpYXkoR+xanQTIBSZAJA0Pm4NKUhVFbtD8ZKwbJS9KwQENLWB6BGBIfN8C16f&#10;FJGPEH+g1fEffVdde55AfGVhhZ27NAEZqoOlaYB2xjENsvHRiRGKsnNnZrk49IJcm1IQqTD1JG4L&#10;+4qYtusBkDQyfNXVFxjdCbWeAxMAKu6889LKxurX3+++Z+ZmAZXDuEZSQWpN2w7/MUqTcQwcnmVA&#10;TptDcV9lemu3hicMkug8Yi7RUwCuRApcCIk7js3ZUmdTGXyiIe6HSGxEqVDqGuhlW6jAR2hjx8Yk&#10;v6APLhiDbg580PA4ALoC/TcocRWTqmYOvJ3hqz7EwF5Fb99973vfBNU6VhIS2h3oCy7t3PkLg6Oj&#10;KDV3PnwVFn+uuu666+57n+m5M+TbNMnZwq0CHVloRBzJhJC30wrKaf1VmEcqqVr8aJZxfBZxVZpR&#10;5Vs1jPp3U7XPfyrmivMorETE339rtmPeK16p4KTipIh7EqXCgjc2Nol7Tbc1Ol0JAwPFTfzlLxR+&#10;e9ZdU1+5ccKfNA2wSLH7XFFCqDT6y0qUY8o31hekOsCLVXxqrqXenTGUbpDU9B2iv82H/VTpqf8m&#10;y6VcKS4Hq3zS3qHvRleK6VFuKc++7Qwv8T2lJiqpPGoQG9h6aBp5NDS00KAdQq7M3OJKRogN2j0c&#10;0+lLiFutOvp1wL5hF5ubnEmBnixbX0P1xDruseEBsDkRVKyoYu0JvFuS/LXFjLPiEKZJAv8QlHAR&#10;cAhy3mgQcChQ1yDBOVU0ywEjiJy2KK+2yAfIAkQKLbAdj3b6MGUapIJbKMEKuCPaDgd7kAw6HA79&#10;H5uScCQ1N4HicXQkjFoC5sDHzWIlCKGHh66++kJsxAkIPpSfOMm4G7ITwIZ4lqMj+uCsuQZy5BgT&#10;aCy2RoyOEmNSbxL4RP324GhxaRnRx8n96GNuvMCUxNg4PXWtGJ0acE7SIBzCUEDlGV5dqt9kYySI&#10;3MeJifFzF86dmZ2+5qpz9TirnOLPd2Ed4nKqRVuF1gpCBDPFnCs+aXvoW2J+m8Qidf6qDkXcdAmJ&#10;nppwPu9skHQmtekdJFfIPx43CbDxkwl3lZGSqPjrmoPLOUdVm3S6orPSo/zW/l8xGdiLi24WHZl/&#10;amAqcVUBpHJJ2c2Y1xsFdEIwqUU31WiyiHx/Eyo1qu9/aHC5fIHUGXx/b88Hb/lL2sCE29QXKUum&#10;ES9/t+gfMD6D7EagimNAbLgTbjuOifTjhDCyvBsB7+/0IN+M2q0z7dzXJk5Cf3AVQ+PIwwmFHGSU&#10;JTy9Q70sJwI9rjoeWQHCS/F+qEyNQRF0oBhHB7BTjk2PI65ui9vbRRvJpLkHeCOilrFJ5nUTP7Rb&#10;5BlUwqDaoWCA0JObIsaEg2TMxHv2wigdtfRteA5SgqLMEX/Xam1sMHkD3Bb+ZfJrp/8Q10xGQD55&#10;vLW7xUwcXwMDJhKLs+VDzAhxemQ2TlQlVXHjI+SH8G64B4trMSBzmO64w9Y5BwyzFMjVRYwjAWb0&#10;8SbXTEyRJLXatRgVLXdez+ONj1LwqtDT8DM1D/1ueaEGtmQz4E6PaR7ZGPSIZGQtYt5IZaxh2dqM&#10;UFTcbZxUFjbdOrvFNcpXkV0mk4pVqYnOSxm7Bad8tKuKkVGdTcKbOnq+Lv+2cMs/TZc9p1pAeP40&#10;SlprHJrXPGwhZaNQOd8cS9aMvl6K/HSn+Ctp2PzC/OLSIj9TraFGSiEEUkceCjV1aiQsSxFaAP6a&#10;jwjrYV8CucAAD2D27Cy/unz7wsneCTENYYRrCvsR3UkkgFCYY9LBJaJG9aCDP9iqqbr9xfkV+2J7&#10;Bxb2Eb2BAaI1akIMtWDc6BQ4ozzQC8JvZXONeAJp5FCT45NUXubnl4jVjAyaZWN6SXpZuCWWq2Ah&#10;iaXg3OOJIGd8NQRRTGPAPu+3M2bB6PHWJuAr5gS/7p738oGRoYs9Oubr1pZXOVUnTzs9aA2FMUiT&#10;ua6hPlJqMhAWNfYwMc3FIt7bMN3jnVpHGH9c1NnzZ6RLPcTsD2PlGcdztXbf0AFJMd4ltFvY9vnF&#10;xYuXr/B+Hg+/ID8i074yvwiZ521sEL7zEpGRlxQe1CrKkqx87dZb8YUcBPgwPciKWdKrNZsSeyun&#10;5cDUzIx8N709P/TDP/rDP/Qod2Mc7F+47prv+O5/z7QdHjf9hqyyrhS03X7gg+6v+Bo9VU+q2d5Q&#10;0UxiioTy6TuXjnBe2u/Yz2IAb5QlIMLKSuttTZIgY3EdqYQw2bFKFPmvOqonYe/balbzeuMh8qZG&#10;HbKOvYscaurEOc/8SdZXwU69P8308mB3y5RUmeQV2oTGKTTvq2vxG7p5VN2TuyljebJGMetXzRf4&#10;gxZjYwfMmVVGTKgTnfEpmD4asksryylqgE+yJqf0UYDs63v8E55O8xcLLG7v4mX4MCPVrnOwU2e0&#10;ZOyB2GB+SVMpoFCXstkVM3jPe117n6+7N1JBDYWMCEQSXoHulqQ2cYYHNN+J24mc9vecHjPAgHjk&#10;YGRolHSBZ4G40g7Gd9h9C33g2saaHQMWtLccyCDm4aqpBM9OT+EmYAYghEF/gaJS6CFq55bQkREU&#10;DEodK0DeTc2JW2Ouk/WrLpE+3PffO0zeteh844p214EGE8f0Um9lQg+IbG4u8owFkQQFz3rnxUvc&#10;LKrgT77xmdQVuKcUtyv0ADXF6ZKIIXbYkZHxs5gM8B9m+Oz2cpsKBINSzFGiIIbDbSvV9KNPoLXc&#10;luowomf04yMfD1VoU7/kS5GVgKXS0bSaknJMMvEIXPxQmgMRwEQkFUU1Fc9uHyGWubSiRmMrdvL4&#10;8WGRJI/EoXxF7cr0QfWtE2vFz0Rwo4tcmmfXDf8rctHtpODEW4JWqvvkOWfcsDQuYVz0qgvZFUpV&#10;k95Kf6mTP1WIplMKPKDp3lV9uMyFh8q/q0gATEitoi2Vwqb9s56en3rG48Pq13d2Ztr/Wr9xkrF4&#10;Ix/zuKdhwSVNJkF3pZiXxzc76h+uB0weLQw6dxSHGL8/d9VZpINpagHkzIW663qfFeh8VBaAwQHW&#10;O7A7leCDoMTpoGyOi9qnMR1GR3JZHwRpwd4+bQhCJYlBQI/0U/iVZJLrIUAXUCJJARVQZzRqN6pM&#10;Hsci2YlcKMeSflDcoedCWMJOX4BKEgIRCQ0OTk4y8zfKTc689BGRE3eHbxkZd/xV/Dh5DG7V/GGQ&#10;CA/vC8slVo44z+/NnLN94VovYm0dR+IePYcYePmws7G64d5tTkkiol45YF2WnPwwVcMyahXdJxhR&#10;CPPLu8KLVI8McRJgWf0Kl1jTZfMRJP7w8TYcBLHuypKhNndX+utUp3jJAU1/SgE/eCM8rMLWfFZW&#10;8bL1OT3P0DHTNBFyzsb/pREJwhTSchFNDl0iF5XqBmolsX5piW7YyYt6wDO0Cp6D143wfRH11HPr&#10;MtMxr453bX6s2E+Skd6rzpynZ4UCEaI6Rdnpob9/ZmL6/JlzQCuuunD+zKx737hu4ir3Bg4C2rMc&#10;SImEmBv2I0J3N0/LjHXCQOjw+DBywnPjGxE2F7cBlQCoBDs8j7LdYmWCdSOCrZhjYhLl7BjSgR1m&#10;ZShQXXPNBWv+rJIA/NDpISFcX9lgZsH96q3OHRcvfeUrty0tA5A4dKtX+2QZZplF893yu9Tmr7n2&#10;Gkzu9NQUDxGUkt3tYLoxp8RnQEyMdLCBcmmyRGHH05NZ1KEkdAeMHXcNfnLugMxJe+BNt5y8kTLe&#10;ei2yywNzwG2438Rh/4BkhmvBZAGmoAK0sbQBUt7JI+q2WQEvV9TOLhOGLlgNaTgZhorQ23vbbRdJ&#10;WtwS7KL3EQaRrrr6PFHX2CQNF5NwpTDiqA1tdxgh5OYYvMr5oF3IpKoii6UTfuJqBOtS9/m6+05M&#10;TfmzTBBZ3AnWdnfv6muvO3/+nMJyfHL7rXdYJEpZ2CsIdEHzHK3g6cHW+LrfZKo/W3L8hMFRhLYJ&#10;ESJhUbwuQV2cQWSvq4kVfNRH/HgaBrytCjLdFKU8jxeSj3ZNdNIE5bXRstLBvBhz7U/d7W85XvNi&#10;eYNUbvPpQAfjZvKG2IHgBXUEKmO3EpbIpmKjOnx+7HIo1FeUZ8xtic9qMIjNu7/4xVvzYR9UbY9m&#10;9dPW7ubg2ADVI4IVynLy4zOVlp2zRhGwnvK21uHU7DX9wyyxZr/7AQE4i5zBaAPl/PQnPvff//p/&#10;s3NaFwoYsX3CplGGMbiq8SmI5cfcnru//cUvfPmzn/sc7S1uNA0CMnBuOEAJUp7rb/hxk3MIuphL&#10;wInahoPEtUUWxLaShbVFNllR0ebR00BDi4dnRij4YhXIbHF3PFFsOy1qdJm7J+6ENhRoSBatsiNL&#10;GoEdyCTBETG0CkalQ+2MjBlFctoCajImHaQZpHs9FsvIQhZuDZGTyEZ3MbGwCXooV9cfbjIUsbWF&#10;X+JTJAY4s5m5GewOHTopJI5PWDHDShpElwwGVQdTmcfScSuesD7/ynAWp8XcrHjYbOYSSDhOtDdC&#10;x90tHIMm4e6fZ2iOYdcWPeyGbknp7PZhE3vHy8Z0K0ZB7ZUYKu7lMiq8UOoTrlfMXpYaDeaGG7h0&#10;p9di9/OB4LQr4glkQtdR/9WMx63l2NHf8n4x+X5Rt8QT7a8M27pXwqnKrisV18eU2kYPPJmouieR&#10;5CkBnn+yj6LbZ68LjAaEzqQuz2KXH83ZypjclJdKyXOQeKHYHDmN7nGfe8nMlCHXVNczAUSRZ5cl&#10;SRmM2zv44Uc+gY+Yk/NYiQp6LBfZjAubs/cQZDbhswwkHTINCqFUCrfXtg829/gmqvJ8F8bw2msu&#10;TM1MIoY2vAB5DA8jjZNE4SOjWFt4BXeAjO+6ioEqF68je2bJCytAyknb587Pnj13hkqn1GKoF+Ah&#10;BrOJ4+zdHEBEa4GhmcJt7wFnxy9BK8ZX0y4RF8z+7X2yVQwEix1JELhePkVOjBbQdqFdCEyJtqE8&#10;L6QufT3QvXKb8L58CdrHyXA3KkjCfLDAmkquXNKsFN3aBNXFwbl1dHO4y1h7h+Z6W5BYdQZ7Ie93&#10;0W/gr2RCAAIoVEMdnmAp9ip/UtQxfkn0GKMoCKAhpqunWZlxlZe6sVEJeSPo3T5ypLpkMQJmEStV&#10;z7LhNT3KD4UcQn1wM82pBIBXdAAcFuPnCFLVq/KRSKQ/5A3+XGFcyfapd8llVXjkayGXjckv2x6K&#10;psZb2GXwu8xQ7YYo3gn6mzTE9CrnnF/pB4mlSx09YCb5YfRhSG1+dYkLla8CyA3sJ5n/ECJDV4tq&#10;05a0c7VygQgIocIN8ANWQ4buXu0vikNEAjCU2TaMLBeKbQUVwaGQj0gd1XtvpySiMrgeIF6M5DAf&#10;Q1YgdxfdOmjMoCQI6h/po2UBeI5H4tagMfoRA/x87T3O3+/+96aXj7wYwUvqeAiLPTkxbW5km86y&#10;eFqINlh7MjSA7c68AsWoPmJxxtw4OPk55p5wBBgHDgsaG7Jn3Qx3RlJcgTPQ6VEJ4P5RUl28c5Ge&#10;AJdAK44dvZzNmdkzuB+kLoSElFRlRaMcTKUKtJa+L2UGpz06kk7R3OYpgFgC0cUMKSD16VkGN4Y4&#10;c1xOmFedVN3b2qXpJ20STRa60qAKt/c+8qH/9tUvfS6GyKf79ff7erMM2f97uUAzHkp+OLni6VQB&#10;wkSgUNCqg31G6nDajkRY1cP1jk1Mf+Hzn+ZwGDBlMTKD39IPaO2bObgG2KRMNp6gMulUnRoNVFar&#10;TZC4rbQmr5X570IhlGqTOoW221WPVsQQl5Dm/RHO00536Yu/Upwr3uI9DVavTEFXBbMtuzTUu+DJ&#10;JGGIy8ru+NRc/ZseMapWiUZyDK1IQ+cRp5Ddkc1vUzWuR3CKDWw8ZjmSJs+JTTo1T1Rltp3zd+uc&#10;aE7klQcdHrQjDD6iZTeiv5/OGn4c204Czfkbl4OLGBlk/49zCY5hnnzXd3zr93zPvznrWD3ruQ4W&#10;geIkKmdo9LOf+NytX7kN7g9idNSq6h0chHSP7JfCPmwgN9z4jOSu6+CkOT+UDp1mVAjRd+vRMI0O&#10;5pOkM2AsiYlvHzig9e1tZp1xFuvrm1geDkv6SrCxtgYMdRPVhmZZwDsBd8iW3d+GFyAVIdM2nQZ0&#10;srWJB0LiUUWiJQIaStbHe/b24OseHBOUDaybqgVJEokJ0SX1pK11+tzMiq9xkQwucc/nL83jPqgs&#10;jI2Ma7c2FwmocBq4dLIcsifQkzBhLkHk1WNqzn285vwFUIHnz57DBjCgixkhiWfFPBDAw86xI4j0&#10;Nw/bm2vETG1huc6ggai0m9I4/u58chllDJ693qDclBhcZVq/Ibq3HlTWuriOlMpYfUVC2oqIX/5a&#10;gVQVYmuAydeTu5vqRoLKvcnKkbE8NSpQOn4VXEmUpfmKkOgklK6v9feqstTe3fc0x/RZNcrZNEJK&#10;4aKvcR6prMbn1Tk0LinuswoVjY/p/ly1sZy7xqU0MBWiVvuDH/wIs/5bDDzrSnu/+PnP4C1c/MlY&#10;WKaN+BiB9Y899qkYZYJsLCYOnVSamMCVD4dOD2mvmcxsMfPWj+Ox3UbjmRh7cJCSJF0PvGTgW236&#10;Dg4B0G/ms+HsJm4DGYJ5DtUEjQKIVYFXH4F+XWFsdRX4qIVcsdhU9PELKfiy3iFrMbwE6kPSEVh7&#10;kWve6mOaShgDJgYsXVEsZmw7QSSn5LkAG2T4oqeHbWLcDZIAjg8iRD+W0BzdS4WriZjX1yTwkJFU&#10;MYpk4VEPaZzTrgdb7gQ4YZZVMlg0WbfHVhpw4myRHIZ0X4iexosyACn4V7/gJrN+h7nOnAGKsX/v&#10;+7C1t5Cwgt304olpIlQNDqhbmGwKUU3oWwYuTcxYtUbWNb8VxTYts0ToFU7lT8lP0Vif+gkz/gww&#10;UUZqAik/cPoGECelLgl9TmOlEqwGBWImXxltjkzVo9wF19KgoLqKY+1KYkczsMYcF91HagF0UJvq&#10;b72/lOb/cmmlublJlZEnB2qxYITO8uQI65/A+dAX62eiDcNFUYRqkAbvaJezdF004z/0fuCc7Eg2&#10;xmMl7sGj0+3FUVMc5ODWloABkQGE57ozAI0Z4CR2+0g2wWHNDllFQojBUNjOAYEUzCzkzZeIg5kh&#10;6nTI/dxLvbEOyAroJyaWSJyKFOkhlPFusE10SOwVpI4AW/MW+wvWLMtLM++WYEW2cVSMZVU8aqa3&#10;ic6ZL6bsPnsGrvLZgc5gz5HlW3aD4rey2sKbY9GaRh4IvDHYXvbZ8XD+/BxnQm6DoiLUcLEiw2Dn&#10;OX9SC2Fekgu4iLiaRYD54DugLotzSiCgFyEQFJmn6p5IISg7PjO2q1fuvEJKTjRDGMoQ39VXn+eR&#10;cuM5juixdnvu7OzPPOuJt3/pi1/9/KeTf7amZ2aE/CgmWgE5qySbGnJBu0S5Zgd8HEkBK+O6TzR0&#10;aFhvxs0kOUl+gTTf6973m1+47HqcVusbv+kbsP4ynyUMt4kTWSpgUzXYFK0G0O3mn4r+K0Ap811/&#10;VyLL3jbV2YAjunlxhLDUzXeXhQ/kqKKTvCCpc9lcX2mOmi/yr7V8oqAXxSeZu1ySf7d/+6oF4Wod&#10;lidqplnTtosNybmUdxBLUoZFzYq1KAT4XW6ivFqKTNWgjyp5VmmbJLX2EeEI/AJ+JpJmszWhP7Ev&#10;HhfJRp0ce2ZugMCI/XEqEobdvZ9AP0ml11cv9rd7wUiAetjbOVxb2USC0E7ZLw+OgTrZXGacmYfu&#10;asLjSVE+BFuDpIPoN8fhHiOUhNEuQHJYD61igKw/hUqtJmrLkAARlidJ2kPwtH88JoPYMJeSQdzW&#10;5tL26sL6+bmz2Hm+iPvtkLcxFJyrxOiDYBnJ1Q/h4T6wswFWhKRrbwcJB1VCcj/SmZ2dYmcqQjc0&#10;PkRpl0pX0mXXNFJ8xeTDXri/JcG4rAr97k4ZHpamGfGEEZ+JXGC/PHE0l8dMPg3tDSvsMRBsoKRU&#10;QY0KtTFpw7/A4DLQK5we7JVzUqAOWzLuZ9EjqBdMpzuPTjrwtkEdNANVP9gtXCiI2tFhsLpsx+QC&#10;8SdEstZskjhGSktaS7KzTjesd46/pV9WTzrBeLoJjYRXzFBybuxTelQH6/ZD1JEaouuqRH7VdOj8&#10;voxYlpY0Eu/X+ZdgSDLEEUfr19lu9ywLChtBTr+h8hHOVM1sakiVlzdfXT7v9I9Au24JqylkpSrL&#10;G4JND9N3AOXdL/EsUqf1i5CfbO8ybbn++kd+5Su3QgZfVG/4fFpHDhsHUmDYeihqj69z827q6QHl&#10;2HJKYQusJSTgzqhZU6flwVTOztrm7gYFHi4BUaIrjJxQcgWJkWXMhhvF0+2YDDAmYHjk39tMGe2b&#10;bcNYQJF2HEqNng4QV8C8B62+kz5WM5rNYHZpzLnXEHtILd/WYbCHjuBTFeDfcBNIV3Oyx2RGaHKI&#10;67ioHVwx2SpIbYCHAibYIS+yb5+vAGNI1o4rXd1Yw13hBdlKSmQHegnfgKdyR71+3CfHl6NRVJiw&#10;EdUixWUCYyTSovLK0BOGX56nw2MqtVSsd9Z3PDgId/00LeYOss0JwLqGVXnQt3x7Y2djl33ukqob&#10;DTTy0wTKxWCJ/JkXg/oq+alwSsFuUJxJOJM4dtcgxMA3DTuFqmvia0mCJriiKI11jH91sxXVkA7U&#10;P1WYTdE2lrRpmXWTA9+vZdK/NTX/Ro082zgkfHGSi5LqAnaEiiMJt5jb5ph2S5NaVNnUP9Xx64Z9&#10;5aK6+ht94qsJY5wdHuiDfovolwfCX4lLxGimfAi8kgSAwF24M1t63MWGWB3AI0MjjEyQyvfClWW5&#10;tcK4T5OKTJKvAWxBDs3jHpsaZyLP/exHVCvXNtdMABAqTgFppK8k1WRf773ufS1BiWRGfGZ4YPrM&#10;zMzUDPVzTgZ8HKdOf0wt7umhzspra8vMUR9Vggt6NrHnCYkHLWUJfkOvBeyakIUz4RCIq4UbQCHH&#10;zsqxmwGoR91XwjvCQToPLsvTHOhI0DLDxxmWerndYWJ28h73ug6hdbRicDhF0mMiKxJr8mxG5NBs&#10;cg8w0Py19qxxJXZbBHL1Eagh2HY3YPceGWR3O7xro6NDEBlcc+1VV11z3jW9qEr7GI/ANlLUFJ9E&#10;SY57QbLFRBE1OerBt37li5/4p7/56hc/WzKXlDWWMN0+dHoYOL1lJzqemnIjSAIBhzqUOup2197z&#10;3tded2+x/4SYSWdnZs688rdfxxSdtXBQxgMDKfo0UZAPnUJ4NZKboMTmB3+v0nv3TzdKrzZANL8b&#10;QVVIVQ4nQpkNE3wgMn6qXPmxCTUiqJlvqEiouEEMTAKczY/+U0crHGPwJ2Wwy7Xl181POQVfT4Mv&#10;ZxjVa/500bZlIvx3HaT0zB9yDyqnau5DN3a8y9M1wVOjfvkKATBzM9M0BUBSTwP9afeSk4TzfXhm&#10;XDQz5VuIwgjTkWTolPJccUbYUmUMgXeMgNJn5hXQIMEOQ8NIKENtmA1GJl3rSSIKWgNErQvjYE9y&#10;NSR1Faw/RgJcFKcBRihK14MYcA3GVSC7JyYcThqGqZtx++G5syQTs1RP+QMMka3A586zWhGHgx12&#10;xQpeAhwq7Tk68q5VGRvjMuG2tTDgxs02eGtJvInTiemODtkRIYbV258hfJdCMPswOUlURIVsenL6&#10;LLvehO03kFSKcttrTO2CnBrhzdAzYFSUGOZH+pyVmBiHl5lISBYb7glQkz1XbTJp1YtTBIuZ4HRH&#10;UjbIBdNM0bVldRRVa+gT3FyxxYJxikx2SELYIrBxfnGeSSryCszoriPohlwCXwyKegq3dIrtD1TV&#10;p2ucFDlSf+pNhlRNUK+81q8i+VFK/YFbGHUOzZqHkqHTWk2jG3E29SqHbNAVBhFyH1R1Kx9MiTPB&#10;nBcZh9H1GU1EX5VU/VwKTxVPVbDf+C3jNNWKF+WwzhV5uKbBd1pbahSqGtpVpIrrK1Wq1KrUPP4p&#10;GnjNtff8y7/4m9GxCYSZX33+S18m5OX3tNIokvc6WyN9cGoSR9h3NFwIczJyPArpcqVSAO6k7EAV&#10;aJC1+8D84JyQQtwSv5IhBszU+iaXQrGd4Ng+mpZUhwlV4MyMysYBs4GNWiYlIrY0bFoHZRMW8BH8&#10;3yDrFI4pOpLfMOgNf6ajpOYyu0C8jV0Pji3Fuxatn6kKQC10qTlbbqlL64hv7FSeMD1F+ssFEsSg&#10;S+BdHNRmXz148FZrZnqKkIibw6mwjo5k12V35ArykJF2ezNRBJrK+CE5otxI3c9zU6OSTngBbIss&#10;sjEKn+HgKjInTNY//9PHtYpGeVab/+av/zf/Zbiha+6Caqp2lOXoGLVupFCBrdaOci83voTECM2z&#10;kvO8az0DP2qCp1RuGotZ5aEy1ghRDX6WOS2UUiKqOo5TVPwu68TRJlN5zEU+iFPznYWaasKrWPXq&#10;zVUQ1uCZ0nqLzNvg5tPZU9FktDmZJjX3OBnq9IcIb0Yu1FuPmdPr5scF9lL96+yrZ84fgmbCbiRq&#10;NZX2LTpDh/tUQLASOGxXKuzs4eN5nK6X3qGbJgf2yNgg4sPEG91b2fb6YDqlYUxZXQDTJHQng3Aa&#10;7bnkZ3efHbEkhKgHdrKIrF0eIusdYwQbpA10mTnqxvY20zKdATCjG0RsDspI8HUETgMJdC5A8e9l&#10;8pnCD9ANwjYYECbH+S727LamJ2aovYerheBs4+Kdl8kfWKCOlE7OjhH8I4kYzNmpmfGJcce88c+9&#10;XvhVV189PTVzQEdi/5BgfW1lzWJDT2ceuuGLC4ytYYOXF5fZ/iJzLdUqkuWjHdJmWARRS6gHyLt5&#10;VOpL5wRs+X5rH8K0IvUguSVgouY0Oj4yNTuOdeC20JrQIAMxcVmRm6254ZTEJsegRsYjyCLLXWIf&#10;PMXdkM9AHMPcIqFhz9L88uc//anbLb5KkVqWSsF2GlKudeJO9BGNxkDh2wSFdVp//w9/84///P9o&#10;DDvMBo3d7/7fwL2kDkGwS3DLrvdzF66anhz7zKf/FRtUQxMlJ4gQSmowjvy4yCo5pEWMCmaary/B&#10;NkNSzvKLilcSgpRNP018y4/kLXnds4+dNbtpABb1cb/NclN3bKeS2ObYlSw1cJOS87yUIzUtwkb+&#10;S+2iqs08SLd9Xb8om2+S042I6juiWF24ejxO8yX1NXWLfL3ADad3JKde2GVevNd97i1ItOUCclaw&#10;JWHIuogTmmKsXrBBxq0DWYFs8lGb1gcHj3/CT4J8oAbLc0bQHRJjghjS7EPJYxEUhiHM5M32zSU2&#10;YA3Yp4U1dvb8HCwDaBzNLjDhjCDIl3G0x/l88L1/NDw6h5dBpGUK6LRtSTNeCqtLgkjKK1fmF7it&#10;eC8wf0gSjRHiocGhfswnsUjPUA+tCSb8DOmSOQht4w3gTJmTGG+2AcatsTsOltvRsXNnz9IBWV1Z&#10;wy+SbeNFNlY30RbI+FEScACyZ+IFGKeDkHL/iEIViu+4JgjKkKFTBB5zdHsoDCKSzFKCLsCsBNMO&#10;tQvdoNiAneKJ4Gnl8jk++uD7fg8M78DIIDEcNxFKqk+dAAD/9ElEQVRjTtRJ0gb9FJqHMad6hgas&#10;rK/ApUnfpLZY8wDolz/ggd/P8UeGR7uCFeEvSVdwGxqMyFUkL9lx03HTv3XrSfW7GGh0tGpISkbS&#10;3goW67fp/ZWFbnSrJKqSgrysOkRfGgE8PXb3hwBUUkNODSzcTOqIgVZDW5AD3F18c4HJ+oO59Yvi&#10;C0PvV0CW5loi1+lvB6l+N4kvMGOhyeOujltLi5cZOsGyT0xM8HRcastE5f7+3MwZ7irwbSrgMLry&#10;Rbgq3lDuEwPwX//sA1h7TBNBTDXRuHgSQYm7oNaglKpskEBICIleuC+aAmwoifkHkGplCQarTrHB&#10;SQFmEMk6gukmoH19NgSbBEyqGr3d9CngGOf8z/y/VP0HuK19WtYJ7r12znmffc75UuVAkSpJECRn&#10;qCqBqoLCUlS67bbHmfGaFrXH6WRPt3iN06OMfXXTg6JIEJQCwSYIdYkKSCwrQsUvnLhzzmvv+f3u&#10;5//uU+766vvOWXutd73hyc/93M/CMqk321Rkw4ODZmLoYIci1VEg2hAMDkxNgm/o2QGE7wAOcU7h&#10;zHWn5DohFO7TaSe9EOBLUTgU5AgD7kvKTXqOvDNDA8RY3CraiwyII6vMHNF6M4BhgA7sHcwC0+KC&#10;0W2q0E5d7J/wYNBbpig0684dWkzlBuKCiNucCWW3MuxQR8cf/fB/IFqiLMFzfdVrXvFz73vf0888&#10;18Spuf6KjzP3X1FMC5/bf/JA8twVDvFqHUqpqk3KfwVSFR6hBAmJmqgU0o/fplJ7Iz9CH4plIJJt&#10;XTIqRcCUeYdG6e2Z3mypbhrntzSj/ITzSdUzI8h51vnYeYhsJkduy+SNKaNcHoJ3pejlOaRZEk9S&#10;s4IRwvqaXFz1WzT9laTwZ6JbAiKiDSIJUjZYuUmFKf/hdp2kOXU/LlEghhLoBc7+0cbGBuurDmg6&#10;g7OUbwxzR3UD+hUKqwTvUmYQWpydSJ6STVoYKPy3JStI5OdmWN5pM3qYTQ4IkovhKCbRxSYEAEyN&#10;jSXmJpKAdcLKM3DsPq0HyfE394BskqYO0argPjPDQJke2TOUZg3L7s7m5g56sb2zSwpO5Z7zRVkA&#10;wN574SFk1yyM83TcUzvK2Tr7bOtsnDlOFIpzo7BKqYmPcGOY0HzFK55bu3OLTYjUWZlBpseFYJPN&#10;EFkCikcymdjHCszNzrlZT45Np6wpIRFTMjGOEeE0gFXRR2PFBc0UtAGokynK8Ag8WPMrszQEIN9H&#10;2BmX29jchiUTdPb+4T7b1gmXCE/J9Rdm5rmRtSzL+JXM/ur6Ux/76Id+99c/84mPaLvFa/qolVpz&#10;4qFAm3BKIceyJG6hQnySeybs4i4vrrz5TV/8q7/26/DnQgVxCJ3b+cVf/6//+1e/6jUMcBiyG4Qp&#10;TapJenN/9fv/Kia+yqutUHMTvVRwU12q/KELRJqmqAjd3FDFJVEPs4pgLRzktJAjJKRDZHQxS9Wy&#10;ktA2RWtgxLYypTKaJwFcVLxlR6U4/Db6+x/HO9HY1o5oJ91y8qhz4zlQB4MQSam4rrHzNq0yHVMT&#10;bXviGXVTLtbMN8OiBzLVlubk7Bien9SE1xEwrt1sgUVAQGoAFRGwHLlwBCP+Ez/6Q//oR/4+NSQS&#10;aUMeYgESFOY0QbDJ+8j2aBj23GlNAZW7CEUfeNmpeVdoQzIe9PcAogKZKhHSxPwE9BlIHhBqXj/c&#10;PpqDLMlOrpNTKBd5L5aNWQcukCOcHNK/IpwYdt0s7uzygoCH74V+iZYGx4dUiTegLCSFeBHOsL6R&#10;H3BK/BTwiwsc+rqv+RK8N8M7iKNQKUKiE6bnDChJuDBFRFvEMbB6oF4rt5fxiICdEHimora3dh1n&#10;EKQB9PXA2ChRC+7n1uoqSv/xP/yguLzpaRwYukxRmIfkDpqzU/QKtAv3Cz8kWWV4DTBq+md9u6h7&#10;LWKvBxJhdnr+4cNHlKl4xU3IEoNOv+Z1b+KvI6OzLGu081Y9rQrmMynaOQzNdBdFVAE2m5/ZOB2E&#10;U0H7yoPEEN8A7qK0rSQTFplEU3UfG8K7LH+NXFe0FOUqIgH+Wv/tFLITeP1uTH/3P8W4+n9NnZIm&#10;NK/hO6OPAUJm/lZ2q+DNfTWNPL83eTsnxqlqC3K8SvQNQ1Rr31avcGP//F/4v1H57g1NEeV+/GN/&#10;+EVf8lbA/J/8xB9ub24qANYzWMzJIPGlvOe961e/7nP5/Ec/+gETFdfEMl51BbaZ+jzHpHAgM+kw&#10;zxemIpf+uASxY7ImUw/MhaYe8ziXtvCEiTiPxcAm4SMFEhBHjgoPkKkccHqWsfqwcUxyHgIbMo5E&#10;GELxkTySyTeKQxhRGMSZ2piiusl3sd1Etvpzcl/30blS20sWsMI05jAtNohk3JOaURzngwcvnY8I&#10;UTiR3EnMINThMKnKhckCVpwoRgFfi8w78UELnGibDiAkVWKiRrEKOoDhEUhriXpnF2YoRbAHniEe&#10;rhrLwEA49t5G4enpwsICBVa+HNze6p07nB7vee1rXwMl31u/+Itmpp9CgtbWpn/tV/91rHw912b4&#10;ImBJASygaqJ5i2DtSLx2OsCXdNAioS2ICa1FEYI11EXkz8OqCdGARvydJ9vi9SS8/tnSmlfMAQ1r&#10;+F5hY4FF2C4pu9tCmTrsk9OuuMef9MpjHvhIdQBz3sFkuEIjR0poV56gFKTlHsWCWWrTFVkpAESz&#10;G0bDo73r3d9CGfH+/Rc+9tE/Is7gnaS+8F8g9RT5aaDxfJOhCn7joRsdDlzTxaOQuLK8Wm1fHDLG&#10;jpINGFKqVE6jFPMej3uYNt85AyvE3MDgOEl+aaPNHVMAsh0RAmbBeWIXLZ9rAXjcDB+wN+0aD8H1&#10;kkQAq0JiCOkYBiBMEfiMcNKlPr1YmidTBaB6hNaybuHk/JhJaRewDA/TsGPywhkfN7IMEz8BCmcK&#10;FZQSxU75+CzZMuLTt5o7MMhoN9JFcut408D10fkxZkCppioQ/hu0j/YKD9Hu4TjsU64nirXhvrFi&#10;Qk7YDDo4GQqp1RRo31RobNObEQzVZm5OB81yj6QjmGQUh4QxC/NMPDHB5HJ3e4jeeUp4rp0xhfAy&#10;mKhwQpZkQrc5BKRsB93GFtDhqedc9rUkUolvRVF1MxBdk7iEQL6BE/3qr/nqn/ixfwySd3n5Fh1w&#10;xIgk5ku+7Cv2dnYePbpPdxS+Am7sL/7SL/yD/9+PxFz7U0lu/ZMYvMleoBp+L8fvkg2lt+S5ajnh&#10;n8wrttIq1POXOe+Kb0oFFOW4mrw3WpAMtol6Xa7Hq3f4ert0dVCi/Q7iGnfi+4Odj8pWhlNqnXCo&#10;i4Q0A/lr3cK8s843sKbc5RuPEKxWEpvchWwkqIM2beUP7/lT38OJPX70mXsvvAhwhgvlSSIVwEYd&#10;WO+TsbjSg2MwGRAnDiMGkS6qodVyB6+DDh6QfEZ6JAniqSYOs8jIQo5LOfsYee4rIsGzdejY5tRJ&#10;7owzbvYHCQzY/TA8eLJ3/PKXv+KjH/p92lZA8ZR+eempYzH1NkCxky9C5NAAoRuehlgg7LZsG1XI&#10;dBhWT8UZCsCQ8v5adR4apJkAkom3klpwEPlHwBG8/Vu/lpOg98zz8zgG8WNkEkByidcprtofo64z&#10;M8X0BLd0d3dbSyFjrEQ+7N7j7uI2ca7kEQfHbLKUnwbYNm6Wehc6ZL2ZQkL/imIWhsYMPFUFBqpc&#10;pxG2TO4CnoVV3pQQRBPDJwIsHoIQOGyBF2ywWJiQEeaec/rlBGFkV69+jTETP//sp/5JKqjO3aRv&#10;1UKnMv5iGFPFacF0F6noEFSO1nCrOKAkr8KgsuJNLQzSfRg1Vv1ERpuYo8A0KJvz4DP2IeLcnOCr&#10;eKXJXXxPTkXNSciT02sMNFa/mtdqiQWGyR5wK5AlCLqSDSudSBEq/Kf0OMqv4uf0pTcs7UsEXPql&#10;BW+Z0+DAd3/Pn6kb+CP/8H/50j/+RQsLi8z33n/p+UI2+BASamkVEnsglx/92B9UgIYMSXXv/nM4&#10;+pyiJIvGRGK1a8I/7kpCbZ4+kolJtSvDiPHIMF0JAhjuPzvnzwHWjRBPOJs5PQEL8yWHBbfLRZFN&#10;lNXhyYILgePGCMP9LX0Sbkf6zdXwFnpA1M+y8N4R+Sf9MIv8oDGE1nJg3IpJBj80NYiQCH0QJyAS&#10;iSu9c2BXOeFAv3MHDUscE8IK0+lAhllhzzQD2BJYDFw8hC+koha2ZcfOY44clHaRDFtabaM89ewd&#10;XC1+Qrtgy69HzAQcmD8zVwX497WvfwOXAHs6BZCf/ec/+1Vf9dWsDeAk6Y38y5//pZoIjdT4WCuk&#10;yPxLBLwwQd4l2j3GVyHayMNNhF2+oDPZrcnbRTOF5LixhK2v133K4wfyQKdekuL0B6u0o43n8bqy&#10;GdthGGY4XsC4ZCmlHS156JLUaJUH1W+U2yjJTByW5K1a4jYHwzFRihctyUqNQLzjjNqrrTyQ+9AG&#10;I7wxf+Z7/+Jgb3Lt9iv/6CO/g5WQDGV8XNjEZR/5QZAWlxf4cuCrrGumImJldXh4aWExSzqPkD2q&#10;lZwMUQLccA27NXC1s7PvBp7eEBZIQAfb0UmmaQRAGs60DCwYAwMAn7lVHHV3Z5+ONpUn4qSUCUWz&#10;Y/dtc4P6J3bZh4l7kosEckSogn3j3pBeA1vmnHkYsP5x/ZJEDgGBmKZRzoOgTJXVh8RAuE+fB1yd&#10;9NAgC7TxCVMO63TTdaWKSUbCncHqytfnzzH0ClTI+GpuCIB4JxCghx2SU4PqFw+Y0wZGyy2zMhwL&#10;AELHYQ8Nis+IQI3+QO4ndWXXJRlfMgYFDxl/wheRHs9OEhpyH+i+4UocGs2kJeU693GxFgkAL9Vh&#10;Ain0FO60kVEOzgQT30nVanxqnMMc07/b2USjAeNW1FHGrcTekn6KnZUBFHIjcbz5Lqf7hW9609rd&#10;u9Av//vf/I3lW6sFsKPdSRxGwZmhRsT4p//pj29t7TWxTHASKWqw0hbW4NrTiyi9qHJU6Zdy2BFq&#10;RFD9VQRU0pAKXkrBupCjdsZ3MVBYamNamxaXulbSnn5a/pyIqlPUyjCab6qb0uFIWoxlnMT/RZpX&#10;9z1Je5VvOWDO8yYjKuU3Q6yqV91hzzunXBeV1mNdT2dJBr7nvd+Dpq2vP3//hXtCQIfHoLIE1ale&#10;p0zlQogzd8/Rm0BrEHoYL/iVdCg9VqrB7WgJH43jESOTwS0AP2W+EiZM7PsF3JYoLkaGGuS9Fx9z&#10;BguLrH8fZ+6BoBuhpbiCcc9+KhfXfejDf2AA787EMWy+j8v1pqB7HOTkErDJkOXDPMyX4rmAdJMG&#10;82fcEN0VWis9zhI/RDR2TTl20pNPsdM+UFktx6MZ6OZF5kFOoKnF4cEQblJpl+HkSDr94THSoCIZ&#10;s3tBqwJsEXtOeiPzszPUpcCRgHx62SufZpIQi5AujAUJjMjh7kHV31ZXbvHmLdI1uGvPpTCgV+Iy&#10;LyIkatoh28Xn8WbKceR/D9fXX3jheVs5lNHAlEEnNUlQefmK1z7H5AVQkOde9oz3K63TFt1rKt3/&#10;WmY3MYhxcpiJFHjLL1yYgA/r3f4t/JYlCyn4N0tcUt8O63FKlqrS1KJtxS7Y3PpMaXRLETiJ1g9M&#10;x01VbCIe6F9wSJ10xt8FxGV9Nv6wvqSYnZs65KKySLhiuy5daJWrzjk1X1JDpor7Z6UvTdqVI1Wp&#10;ik+5xvpCf+ZYgD6/kK7i1fP3Xgq9lsAkZJxHRSDifi7CWFCbJza5eUBgokXeTYwnobFzGz5fwztM&#10;NhESOBlmEOQyZaNQtntyc2p0gFPZ3twA4SRU4VImeviM+StygiQ44O0QHdQGZ/gw2Fxo/zEtTl+Y&#10;tQyUcGg7IPTlxsnMA7LK4pQBeASsigE9YnDBOQqLsAPkPSxvxOFZUhqewM0QRxF0UnYAoc05CcsD&#10;FNU/HyIimqZa4LJ6LA8T95JfOOp6bueRZPrcZBpnYCZ+zdz4eEB19pWIcJz0mSDfAKBH/4KRQzN1&#10;oQNDgyyBn51jdnDGbJoN8CPjYOHxMzZWksWyq+x9P/u+Zh9NeyNiZUlLBv0RBxFy/zixROWF1E70&#10;XHgefotT8zPZuPXEfPOnBtGoBlj7a3kgJ2LKVeSXxSmcWQRPI9CkeBYOS8YWqslMq7jluWg4ysom&#10;z26xRipDXYLRzjKqGAHUk8UPVRRlzS+PNNFhE0++vCj7Ag6vPmMFb5WIBNJXzsZXu3aeIso0O9aK&#10;nbyeebrhl1fLq4vaYkyHHNanG+ss/sRZY8Zl8UYkqMq4D2TwChYVkDN8M+EW5oXQShmnXBQgM70q&#10;oG+74nIu6BmITJieoi7JVxFn81e6fpQquXnoCI1vYh3yPMI1DcQQS+hs01KA5DpQJd7PLQGQB7gH&#10;PmVyZUrvpB2GKqBz6G0dnWIbwbNbhz2Fm/7q1q0VxIhf0XVaWl3EJEIk5j4qiJiOThAzFJCM15nQ&#10;sbH56TkEFbAEdSyKsnz3CQhAuFWB6SKCYApHWbpABQ4Vgi3slKO56xqkBDl9vB2XwykDNyGipGHB&#10;Yd0DdnrEI+E+o2nuG4Xec/CKZGZuflo+0OExRgh5NPwRRYOrhIEhy3iyGIyEROVK9vxpgAHTYHI5&#10;+NS8NNC4Pd5GmLj98P6nP/ERSHdKSG7iFZXTipo7hQltkTUchIW05HkALPk2HOjtO3dpTfzqr/4y&#10;FLu06gD2p2tWk1+jeBPFz8b0Z1nCYhvrovWUYSr5uLGVqkOdTOypAUonk+koW4o1EW6KyCdrYWnM&#10;8o3D6i4mkVZqTmWPS+N9pRSxpUbND0VjW/hidJf6sq3ezz5BUUh2amKW61f1ufIJrW0Sm3FzvBaW&#10;+evag9H9cCnAH4p7rTM4/Bn/O/L0Uy/j5sDJItfe2dmD9cc4DEJ8iqbUNRiTpnyDdaBEwr5bpkj1&#10;6RTYB3xFXP/4GE5PpmBiJNrZsEswUjMg0x6M3ge7R8RDlGe5SmSDB/XSCw/JSfggGzwdz+ZTBOL5&#10;cbNWSIeR/OIU5AdNMa4QBTeaiSgCrGw4FPXoaA5eidgoobbCKFWSEw+OJeG/HIgNQT16p1GDLoCF&#10;S4tQrUr41QNBwgEwKa5JsTXiRnfdeNLoCktRuZ3t3Xv3HvJN4Gq5faTXBGh4BgY4qCpR+0HW2TQJ&#10;eHxxdpa6FAkN1wE4na/ktvNBSdhQpmnW9yqMAorBlrNXdReaA+YyhigHTM9NLsvcMIqTpuzMuZCI&#10;wGcDfGR7e4e8kZMJvbrrYKsO1JDQVlEilIZMQTeUWAcbk9fz75Bb8KORN/JR9rCFhqIdINrXEs/o&#10;qGqMIuLOuxubZT5bHfcSRbXLcCQQJQOYBgAsSVOz4icsA7TvTHMwoVaAVU2fSpJTHrg5fwJb55Wa&#10;1OaMCuGS9C9XoPK3/V+lap59kCteflNVT6PFiUnLunPz17fvrFCZ57OIFdNkt9duYQvcBypRyihT&#10;NjxopJHN8GMzY3JlOghNToBBI3ZhYy4gcLaIsGXF28IByWsLRU6GjUwzvsxzIehCwFTm/jVzFk6Z&#10;TU4hBqid0eblNZYXIDaEMnlAhAY91AFB4hSRMWoFmHCmHyipmpUyOClZpRyDuEPG+iiM4XgU8VB8&#10;lQ/nTtTiYZyh99ukgTRX7kEUDxQUwRyfZf1KhSWGhnLAONdG0MOGF8M+ppR4NxPaUtOCLD6grEj3&#10;BFgJL3P/Jbolq+5do6surEVPQSKf4E6GXQMpI/4V1wW2o0LV+w8f4XQ/9Ae/n9jDKPlz3/Cap+7c&#10;yvNqg2exvkmsS94UXN8r04IHqTJ7opaMvpUolZzUmhJ+n61ITQLKUMZANxm9yS3rzVkwp+wmQKrW&#10;tjJmuB+FEgXRGdXOhjYX05iNI5g3P0lKWhGLrzCfKSpZz1ZKg66UWwacwLtzY3lLxVJ+MGlKZ+c9&#10;q3JDcSo+4ga0iH8o+YfHi1IGUFA2qOzvCvx0J+bh6eMHGzjb5VXWgEIovYCZoUBv5AAKVZoLaL5B&#10;8Rt+8iK/4tGxUpduL5hLh9c4ihUD5/PDIwy9i9gZmK+ptVNJguwLmDZB5c7jXXJfjB67nGG6R2u3&#10;Hm6x4edoFxo8xjzHmerHTp4eMoYtrR546tmlOSIMjk97t6b5doMHAaKEEvE1lGoID4jYfBZMWI/3&#10;yBW4bezfYnE2gbi7o9lQcch22z7NRP5gV5i4yVb15MDIwMTcBKA91BAFxa3gXQ72jrdZ2+KiKgps&#10;opco7eOxGFwam7AqZvuDvJoMB1gFbEkidPsUj3UEiSqge6LBwKGW5hf3tg4e3t/grpxYBEBhe0Ds&#10;+eDu1jbBKAYEh0hoyDNChfe24UdG++Hrp4dwDIGD4alratx5RzbysQ986N+9/xdf/MRHpfTId5Wl&#10;DDBJDIANfmktW/SQyjiqKesJfvVd3/XdX/8N30Rx91d/5ZfZ6Gfilwibz0svl4SgkooSYs1j5D/S&#10;GJOfV/kU1rQKNXEB2mcVRCmutyakrz/FzJb8dsPUGZJudADRwijlkyZ404jS30IaFRr1s8OsKE4U&#10;JeVnI6z0KltvISdcMUG8igDEKEkuJqQu9Ud1P4iJlJE6BHi9OTPdkoPU3a7crPtUpTSBQjEls/Ia&#10;58jY8XwKMtWkgmECrCQ9Jv66sb2Fg+BhHO0cUqdHmElfeBNEFWSVBEwMSLv/5+5tpjjBiW+yQvH8&#10;cgmFnJtnWxoNXB4lwYJVqD70RjN37tyiqmKzglYdnQ1Qp/wqbMcoEacIXR9vw09R/TVWdGndEFM6&#10;FHFtBQi5ZnmoE9wgJJaFQF2BsYu6OL9JeEOuhI6AMWeHncUM8Nt7Rw/uPUZVmRchozaPYhvjFQ20&#10;zPjEkdhS5nlAQsDXYz74M6QFVlEHwFis3mbV8OwkpS03E5FCjQMVnOX78ARa57DjgLFyTZj9TRDs&#10;V4T3ZD5kLYifkRDxGHMcR2wMhu98iD+gP5NzUzQYocHd3twFFIOPrDmRELGbJvLXx48e074Bis7r&#10;Gxtb3JHCNvlw+7s83WBvEqdX/TPbc8sluG0mxjkIisQKcQmVGKcvVgJouBVx1X10AXpUpwu0K3gv&#10;5WpaFqfGsVrFSFNrMzAhu8cp9Ssa8c8O4eM1YvvrgJUsxEGGF6dVrOIW/bFU3qmx/sPQJHjz6uV1&#10;Z5iMP9FiKb5vUImLq7BTwqhtUbPl1mw92MhgFI2GI5wNczFIkm2tC1fkYkZB7st10b9y/SGYN1cC&#10;OR9HjM0UDx8kseNkHE8LjHRWhqP0RBgQHRlaWJzj+/BGft8QvEe0DERmUwlg0pm6PeEXDQLAmxKD&#10;ZfiOe0Vdh44ws0WUrLh0U8+dLZDWiCs1/AwTeOdMOSXAIy1mp9UyCX2ZL6QUzUSpLHwekDpoTjil&#10;QRhmPRvLCbBlWlCF6JIh6dGJox0oL8BzXOPtMNo4LUgx0A1uHMgS6r3gpSieMY5AnQDuJZAus5Oz&#10;zDAIpE22Q45nzYkWhqXaMcaLZIc6Pj/cJXmA4pXRK7TMkgmyvbmxoeWlStrvv/KVrzLTymMLAamR&#10;UyKDlFCzt6TMbhoIRkh5wjVBWdvokkMnnLJolBgrPqbcQCmG9jQVR7fu5P4pq/laAfB8RUKZ2OtW&#10;tK/2XOE5VJ5C6HoeMactdUnimwP5emq6OUFbz50okhqmz9HqSQ1dUeLvCbRmYj6X2mol3iXNdZ1q&#10;eEIx3YpiHFfiB70l7Yt4P5Ya+aW0s7RCGjcX+zNOM4vQtqYaKULt0USjaB0c2OH+MbZ7do6ijwtE&#10;5QQCYTkxRmlqfmmOt0AVjvmWaqsP8dypMzjAq6cmb6/dEak5MythGBVTV4N77XTKjmDZHmJj5jyC&#10;IWwZAla2N7Ji/Oxk/fG6C39mJjG5iDvXQNh9sL2Pt5+dnyKUl2NmaJAeLnoC3BMXUuiThw83IQdn&#10;WAk2PywWOGywtujj+sPHhPuzS+5F4Lfk77YexoYJGclD7CyAk8VHyLkgBQ49RM6E6svy2gLsstxu&#10;Sry0N9KCMGRBLPE13Fl0E9NNLw+rbNRmfMPn4HIThELhC0NLJYmJWOpYyD8biD3+1JhQibB681yA&#10;tpB4k8XjZpAyisocCAwVTos7xoginDXgQ6TDYfyQnIcFfNt7ZDKo0ic+9rGPf+zDUlmG3bWEosL/&#10;V7/i80l/8I7RkHQeGmuGtgcEPRcCx+bh6eFv/LtfzzSu8QBv/r7/5C8kIi87rodVJksh/uOfcgmV&#10;1+Z7m/33C7sYvSBNVWJNfMShusVykfX0EyvUj6DHDZX5qqCkSXgurtxUgpqmFaWfSWEy6JDzTJbe&#10;oEhdml3nf0N7m2/o1C/jdd00a86V/9XI7E1slNmdm1nA3IhYjsqUhNw/cYwDMg3NsAWEyod2klDe&#10;negGfpfYOGq33FWIvCVtgeOULSi94W/61nfTbiN0JdpdW122hJDT49OECh/56Mfw8rw/CwqvIDPD&#10;gJPIwU1D+YiNFK94+XPw5hMGyf+kCZcQiUOR5b74/H2WAsnthDuBzhsk09GxOx8ZZaKp7O5EOJ9o&#10;cZ1j5xmaICADR8s1WVuSw4LEwP08WPW1O7dFX4hQHGOUm1xFdCDc4kNyzVBHSwrHrkpqukfsYHJz&#10;Klk4LW5uHbeBEJtqMLm/5XsXCzPceh0yp0miJWZO4d7AcfLM8GJiDw+PCKG2DnZxYtgLtIImBal2&#10;2uS0US7ZvkKmhfZaOhse/bPf938nOKWMxwYlRD+hEkR/10ANIM4h7uV6udfsQQMJT86EReCuucxP&#10;96wQMy7bQuhmS5UpiwRxKia2LRkNCrbazIk+Ihw3sps+QRpq/K+2NiqVqpJIppLaFufzB011hgg0&#10;2TWC13me6nTn74EQlWLZUY5Kt4itNKbKnonojZlF4JWI88HyBvGOJfrBSOWLmrbXWLg/cahRszZm&#10;5QfbofSe7TTiY+oz7bd1+uQhoHL4qpdeeB68vTRLhCCXYDmPZMTmWbHdhoQQC3fMrq69d373n+cV&#10;BqQ5Gi1h7K/8W6EjS+1SNwDb/Ql0jwPAKRAstoWAmZM6khXrmDN5gzXHfdkvJ9leEerL2WnojHmn&#10;yIhLqSu4aPwFYQ1iTaUSADXIOPdhQbUNYRp8lWda8DbeDqUkch/6kHAHu79FPIsT3e5ZqTIyQbmj&#10;5bijqfG94wPac7SYqR+QDEkk47LuYaL5enaCGR3eJG0w1KE7iaVyQ3A4ZzHjzLTapCBWvoS+mabD&#10;NVtUsaaUKFB1cnyeuszH8EXxcIuf8BqHyuDeJKVdlAMxQ/Ro1SwtrjZpCUuN286Tv+Z5uYCrbGln&#10;62UJ58Emda5HbWWoIFD8pN6nSpSoJ6Gscn2Zv4Rj/iIHqeab9SQlI003J17rE53tzIfqH4/dhVR+&#10;S9L31uX219kk5udKwiPkldnmRCPYmcxpv8semJJ8o8AEbekAZj603l9H8OFmHW+0sh27MWJGr+uL&#10;ESFL165BY6mOSOyDoz02k2DN3ZHMHszxcbpaXCOXSgV+YWkBK0wbGhkGaQDXNgkhIGISRqZVQGEj&#10;Stbtj0/JiYXczbnDhBrG1va29Bb2isY5wubm1vQkbNpL02wKGh2FPgBYEFLHBJkDCnAZLE6DeaDc&#10;LiU9KL0x+Md6W1tbFMOofJ0fXjz/qftM8HH+9NrQOHJiqGvgyUPyUW6qufJYsmto71Alubh+/qV7&#10;exACXp7tHO/z9MagOJgdpw6PDnEfFukBT82AfSagAB+IJnAOZNJ7zPXsHxBmnByc7Gztsc+HgI+q&#10;lsvqcX0jQ3YJNw+IhHByyC2iyhY8ms6kJxSJGXrCMqPqjFATRxHg4jW4sYcWG47Bb6w/2Do/OO3R&#10;YLl0KR7iRMpEPg2rIcpGz9RpuwF2PFiBo9tAk9SnGToWFJPjczPJqXlwqM/2gwd/8Ju//qk//BDF&#10;3tjeZsQQBg5Hky6qKj8J4RZexuFPyoRDxHku4/sTX/GVTz91l7JIy03NaKNcHSK7Qo0KxSLxJViq&#10;TGfAK7BQaUxIFN9Y7Ugc7bAWypdqNU1VbfPxFpml/lRxWRed3eQKJeGJgVTVZC9K+JPlAHFvdUJ+&#10;WXUG1d9O6ksb0kPPO0v9K3VpV3Gjszf2P8FXmQ7flu5f7OeN48INtyMESKKyl4pRpyEuQbZF3A4Q&#10;oe7SDiIfJhZxcfkI89QUMl2xwtvpwEKJnHr1NULFH1AlI2r2L5ByLMy6JydPk/SDIi4xP1fGGmDU&#10;ypn/waEdWqy7e8i8mTmpXfYeYv+pepL0EmxwQ4g9yL2Z16A0y3ADph61NAVy/fIAZPfkrAnKYYEC&#10;GS4mlZTd700rjGwKwy4BpLVnmR3x8YTy1BEsX8JtcMJu0wlcxQhMBpTOpqZmWDrNd+zs7FgWGbom&#10;S4ZmCUd5eXzBNC51qBBdXkM6MD4wztJK6gTUfakECeHtw/rNEaFuW0TDBbBeXMNhSALO0blH1ORc&#10;KTV0RRUadhMuDM08OnxMM4j1egQ3VCyYLQRkgjUxrpcVepBZdy5gdXnJY2ZHJqgQPILNlBJhNCEs&#10;wj7yEvKKoMPYVdWk6nFEUCUSbfJUSaqvp4OVnpEpeesZJ5uJJ6meTsX00atK3XPITNO1Im7sddUD&#10;kov3s90hvcFyDelqJebpemOUNEyScvqVRyTOC+42ulHOsGgREhUVq7LX9cRXeRGtolWrJaOWJfXl&#10;bzodqABS/f/s3x5ZX/XN91+8Rz0Tj849J7BwWw49O7glJ8Y5DoSlq2sr07MASAfB0EG8QdOK2onF&#10;RFq0IwwEQO9OCG9bQWKkgSFaVzkH6SGqOEFlZmaOXoPeGZZUB9DozSUHEmLPys9QSxqmJEMD4qcD&#10;uDijHCSTFzk1EAr6GS6bosIErc60oxBQxbNMO9uCUWDAIWp+biIcZQUYd0DZxXlAVplxYDKO7ZLM&#10;1g2eQ6t/dvJofWNpbWFpdYHnx8mDQ0efuMDDnQPCQRRLghn3A4TFA46GiQlEBTHGD3FWqAlfOjY5&#10;Cnuh6fjpKeKSzRzUkB0sEm7cG+baXOzIVVCvvT7/6Ic/UOaZI9a6rlhlJbqDgFfzVgvJL0WAV0AT&#10;KeZv3Paaozb7CcAotcbY1WasDcfTcUtU3QVSZU9jKyPY5TYq/o7YVJKRmK2Q3dUu6ITHRlv1BXxM&#10;dT6ZHk3Ypn3VkZS03ljtyqsDn1JtSqEkN8hN8ARqAspPxlJ7ifFMlc8klkqDvfxV4sXMipaC58L9&#10;IFymF0N9uIUp0ZB2IdJ8BRtnkQhCGWoaEmRz31hjQLTiAk0YlWbI9FxvcHjEiVFtJTEw5WJpCD1i&#10;GE/29ri3eF9Yq7A6GxvbDuSfKzyyXjBsPzXF/DNkMMRVuFEy1/v3H23e2+TJk0kLcpKmz5IvgGu+&#10;52h/nyaRaxaPTmenZ0JncL6ysoiOeNX9Pjkugb60loT401MQMWVHp+fJZR7tHfNgYBfUaIwMu3KO&#10;WYZjClP9JXJQaLgnC/rp3hXyB4jCHY5jBYs842ypI3NwIy+/WlpaxBySMJC1Ws4JPZiFZLYwwMua&#10;GUBiLLd/MuSYvTqEJjwsIjJCIu4wWonpoLxqlejyYhX2zpkp/kAUxQFpXOAkuHwnjLArY4j6gCtl&#10;Ql24tbUjOhbsVASdFh4kfDxXiBOwA/xjZ//k5NMf//iH/+C3SXwS38T+lRBHJiz2OzWUNYoRA2rD&#10;bhOLWO1uPSDDMQEuTzEw+AN/+3/in0iLr/n5RpPZQD83LBjoQ4dzKgejaYlYl0+pUK9sbbeYka/M&#10;TGoJvFoREb+p7ivarfbf9b9U+wa3qG9JcpP5na7XUblE3EwynOoSxg60lCSfzCtl/6Og3c/N652a&#10;pDyb38dryH+TD0aBn6ADc+rtbRy/oWKcmzFWYSkUKzgnF+DtXpyjbgID/hbcRYcHXCwl9vMjOrmT&#10;0uyxkhz8mRhFbw1zNIQ46BEAJiZmdnZ2KZQQSL/40j3CF+MkJM1pQaJtiS6JGpAWcG+rK8ucYNZb&#10;MS9AM7z/rnf/+TmyEAy7OxjOmUtj7xYDRqHAMrOVKoBuA1z8RweAkxwv619SJyYuQhhFnoBhHWOe&#10;yR/7wmTzl5fuUjw+IenC2QnwHrGlDuLK+jZUNwQloc5JaYteieE8/gqFgiJW3ltUnboCi7thsOQd&#10;F1dsiBwlaiMSBB5lJZhZksmp3e39+y89BBAD2ukbvuU7v+Gb38ndJq4yB+CbhgbYZ0SoBK0ZnpLi&#10;Oc8UHwYAllv5zDN35RafmXE6ly1Fw1DN7mMvuE2e6ICz4sg6GkiDhlJXGUcz9Uhtlzwn7i7YYM3h&#10;R87z0BUFJSIhSLkUoyj9SQIoIxLaWLog2xvRgoQ8VlrLGicG0x/kcEEeJa6PjyndjcdpUxj6gPQT&#10;WvjSMuNUogRGtA/qkNSROLtyknV2NnqCyIriN69R/iwXU3MNCbY83dpToZ7EE1ewlo+J6dXb5UPl&#10;OJOyx0VR1Q8PwTWY5UsmGxz6Zxqu+KbhHGO2xaUNFAq/8VvePT/l0A1ug4cOybwD5yNDVF+dMoP/&#10;JpR2PK/Njc3pMUgDJwMj1cmZbDIiAKxn9wCDDk2LiSF5A1vkiTSoQvUknnDjrQxPFFr8E3vaSaaJ&#10;Ns4YyYYXYWpSAR1jMHUvAEyyFsThnGA86xVsAROgAF7khElEyJwPTvYvhyUdz2Ab028uZxmBFOHS&#10;9RR8C2TijnYyxM34BNVUKFWzaIWHRRNwbNq19JTTiErQMaI80gmeEVpYKCcxsxnV5n3H+64Gsw19&#10;xbavPe4YX4AvIYzjWZNZoNLHh0eTTt+69h21dMp+GHAYDLYdGqkL/nlMLkPNg6vWWAJ8n2/tfY+E&#10;GmbEjlY009nu9lcfcv6plnFJRROQzpw27ejijcoIKgivQKli7mShLWZS0FNDqkZhyVLVwLqPlljm&#10;IN2RrUVVKSun1KS9LHJmjuxJ1xmKbap0JH5EB6NVj2/rrtMPpl1T11wRYf3gwjWdl32C1BTOTxnv&#10;IgfggXKSNJgII5A9Ckg4cY5Mk0uEJekBo46zMzBGwtkofx39r72D47NThlGWbi0hQPSlKF8x5kJh&#10;BhlYWl6C2YgOmDMS8HidXFBB5ExgDEMSsy1kkI2NMN4RUxNZU8GiSkTKC+B7//CE6XrCJoIhLpgR&#10;uRWWMF5fP368SXWnxu8ZFCINACFEld2aO53lPjG9Barl5SXEfmpsGjqlhenZ27dWJ3oTeBr4xA2g&#10;HenWm45NQzdvietw5xAqGkLDuYVZbiSiy/ZSpJhDkWxMzI6PzXIst81Iu8+g0xjEGdMsxaLqwz8Y&#10;ekwjzFeb21ws+EBbEJwVbsNV7mQf7qB0U55gDxfL0Mwevru66n2gCitJwoiEoseXUNNCakVVjy2m&#10;HHlteWVpbckEpzdAG+FsnxTEEgUsU7vbBzs7B/zqcuia0zrc2vrAb/+bT37swy5HatFPRNoRn6So&#10;wbhQFCiLSOkLzaRhwnRh4A0t6a1Jim6QIDDHgJtKeMpKx4Z7cIUr5ZcS5soHKoyqqlJOoBrhqm6N&#10;gKI6jWWqa0Hk4y2yiiQ/aRQ0DejqQ2WfdQfJVhIo1Rk1a99ORq2pdryfKMWrpDqqWpnIjXaUT0uF&#10;Nk7ATLtpZlQ4l3hzU7v8yu/05pQ9aKfv++lbIWPcXud+oPWCDmZ0jGwEdIT9OCj+3NMO6mzEEET8&#10;DzIuxy9YHTA6Tjwcw8C3B+4T87myskS2Gc4RrSLWX+fn3q5BchBo9wkGCG4USzauzE7gBZQv8uTT&#10;i6nZVYHcLqckQtLkYop0K9RlpN4NPqA/QDONUf2QLA8xTkRbA33iukzSpyEm0GhwR7gMHrDZtS/D&#10;NTVCIKhTY9SaSQgIDioF5z7S7MCcLc0sECiNDI4Q/UEHgIpeD7NneAxwN2z6XAK5FOZDubzsg+eo&#10;vJBqJVo0OApbycTy3DxODl5ZBzUHBgg/sSycNwGPjP5Hh2RU6Bkx3JngXM7REG9ycRKXid/hkRvu&#10;SRRyRpeUVTEQ98j9PSwDytLikiaTHXjZVceJO/EXIVHYS0YiCNw+pUbr234RfAgfCVzcbd7N2Opy&#10;xMVm/3MZ+JjpEpbgnBQzibUrm1V+iiOg/VRpip+K3Cr8Kin065TVG1XMscOGVr/PIer0uwJY5Lgu&#10;piDVHdo9ulk4RI5aEU1DeddRyo21umqupSlNO3+DsGKfanqWb9cLI3w6+6FhxrOpYCIctqVcXkCj&#10;iihnD56KP/muP02MQcLN+0nWsa08KNM+XNQFeOchVIST4kOI49ryLRIhIgzP3xqsG08t3SM3qSwA&#10;4ubsyFmNawHB5k8wdjmwL++L9ToIvLX6Q0TGmMgensaxCNZIG7izKohh0ZGlhXlBGKkhcbXsIIKP&#10;h+M48unEqc/OEIfS7s6BMJEBwHDy1jhfIRRUgdre3uOasbA2IuWyYbT7HFxIDBb7oY/xdCJVT48B&#10;CdLLwNNwD4X+DLOu8oDiE8k7327pyy6NyHQAwvzD4fB140PjnCOMHyQlGBOUqMD/rOXiudHVcN41&#10;Mw3+O6Ai5SNPM8+rjarFOvpMQxppRYnHB/9zva1ilM64V7UoglHQokTOCbnawWO16yMtai8n0d4Q&#10;kc6R/awRRY6fL/J9yYOa+MrtEBPtKUUNMFxhOX/ijUqfuqDd3Nuj1QloRUp907DL+VYzWofVeR2h&#10;rWbYPtPyVXXJlSx3L0bsLxnFnyNAC9qHR2NCfDV4yR4CEAUuB+TsL64/ff+Fw4uT0akRKiKfef4z&#10;QCLYt0bUjIA+vPe4T1g9NDi3zNzZ6MMH605nMUzq8MLI/PI8W0XNRCAaPmKCeATLuwREI9gIrUT/&#10;GswlYIfxGUqhU+CiMG5Co0DjZYWIC+0ou045NMc9Puqf7pxur29vAql7+cufW1hepDZDxQV7TQSP&#10;MpC9c/IUhAiXt3a2cBICSYd7pAT8dX1rw0m9gWtSkTurK+44daqatbjDZKek/pwPlSrukaNFvWGO&#10;zXATGBS0mLWjhHqUXk0kFMAhZjhwEqPMwmULNTVSSPK5NN5OzkMODBKDBiJuiW4dlS0M/unuGe1D&#10;bjzhKaYbo0IBlr9ubhMUjsOizgQP6b14r2Fm91xkZMKBnl/3N7a3VfaQpLv59PwMACKZBstdV5eX&#10;WSVZGAs+xVOmOPf8Jz/xqT/6iOsHqhBpsF4s8KKx0PwmTJLeFQx04PGjrUhstRb4iZPo7HZV7f1V&#10;FmKWBileeOyugG/JtfMsTWATwJc57WQwgxvtEHEk+U3lvPV6k/JuKUpZ/0hMGAGy7rEdkM+0rnOZ&#10;a8f0oi+tpFr/LYfX9LJOpPHQ1leVVvpi2toh+ctPVJf/pyva7Epdd87oxpA0g9Cdf2vW63nbtzKU&#10;Ax/HwS74Nkzb/Ow8py2kBwjqnpTIlFERFWekrsjAKdnj6F1NTVhME0BifOdVIRlwAJJTnZ+fZU9a&#10;YvHTselRRudo7TmtPDQAEJueIJ1lvnFqYXJ6YfqsLzsad41dI1wFdhhXlcFMgaGWP5kW6tHToB46&#10;tjy/4EUDsJueJGijJonWkMO/+Ol79D9YXGHJnG7y0AgWnrvAoi/sBNJKsQq/wyu0E0C7eCVIqK1m&#10;1ptwIHvClwT1DFxA7c1SPZfXKhossQcCKa+3u3svRX9zltSQqCXIu0AH/UqnhQOQQC5+D7MJ36A7&#10;iXCxoLkfrnMfid5MX1igfQ0T/x56BS04YF6egWZrd5cKl8NGLkk+ofFigQ4kijtX6KAenwLvZXY0&#10;0kYdrSSg3FuTze4/kfsgtAOd0/iHtUzZdbwufYQUpIw2GgeOm4PsjETB0hEzhEocUw6o4vOkE5HX&#10;8hv8Ky+VJBYxp0yVSmTBBaOGpSFRkvI9TY26V7oybol1hNfje/7l+SrGyYk3gG0IwcMZqPnN+cRq&#10;NH9WIWC00uM0hvAub+iyjevnP/3JgsZwq0nHCZTlEQNwBz6UYWaWo4ks7o9M0rmT4toqG6Z/jIWd&#10;VlAkQ9JOXxlnDQ0D9HGZ/Okxobp7Uun3DYdDm/bzxCjRM4ECNXdsOpUtyTkRFSKQwVEGekhOMJQs&#10;hec3FlquoL2ZwMhTUQ3o9Zz4hoiI7zWwGryeXZoZHO+x/AGJnZ+bdUnwIP0ygLoiBBnfGb0anh6f&#10;Vl0rsQCbwr1gtA6lQbour6BX1TnJ3OqTR/AlqOuL6KLQNTpg/4Ij4+HoxHgXjReklwWQ6HGurmcm&#10;pu0gunuYmrAVF3DfsGngvfgqUVYsC4OwRM6+45g12PYsJdx7/lM3TdsyZLabuzi6CilUyczrqyWV&#10;kCSgXptyujjn3TTWadIF719GP/Y+ktogSmUZCxGVr2iNuAJ2VNTOR8MClRcUuBAmRYAyPdfA47wx&#10;VYzmYLrRh4qomq7VAco5tbAm03A3fQpOuPqJ5TVaANSZ9M54d9RlVdIyAK51FqVzKtxNQbm+TjNN&#10;5qvoYigZ5DEMXYIoemWFuyWBBcHC9CzvvYBcm90IIWW5tXoLKmEAcOFeuWAKmC/AmsuE4nYdV7Y5&#10;IDk2QtbHZ5FGbhRQJH7r8PvoKE/ffTyQqQqeE+u6vLjEQwblmdUi0AO5PEfT0nevnORMxyehSmLh&#10;2xgh+SAiOjD42MltowdHeK6uXcvj1kIQfNfMSfCQIeAQZz0zQTjF9dJY5LD0FDe3tlBYvgj5J7LB&#10;q9E3pB6MPJMDU9cEaXS0B3nBMWorDAdPMNTDFEO0gyKwNdJGI/2I9OPwAmVheEIrwKomp4hj8D2E&#10;J/RFWFlfNoEW4J1bt2Bis2WJxlldAHfB7hTXyNN8IBu/cNW6xQaiT54PngwXSA4hTNBsaYjBJfIv&#10;bp6kr6OwfU4vLsyhZTgLIwO0HOsBMMXVqGDVBx/ff/F3/u373//+f6ZhJKlShMwhzJ1EvEtXGFmO&#10;YNFAEIn7WRpRQYTiEjtaFZ2u/XwDbygF8PUcpLOoXVCv4HaxRdpwalaZa97bajrpbFc6fuOVtLmp&#10;n3ZGuMlt3mDbouBWzWekkFxF3Gj6Z/mccggqQhfiVH4R+99+SrUqLCqvUQf2O3NxpLX1hnibG2/W&#10;1alKg+tW8O9f+1f/tD5Meklb2y0OBDdH56gJck78wD4rGkcWicLz7ngyVpJGHoXkq+utx9vMmWLo&#10;Z+bF6qBfYI+YzqZgyW4Pug3YShLQB48eF7eZF8KqKzJz2iBWeQGSsBYaXuJLCsAkyCgjl0UJF9AE&#10;kkB0xdZedJ+aLmJM24ryFbEm50X3hMNlzYMbKWQZEcxKZHYJnDErIy8AJrmU94TRUbT5FO76muqg&#10;jAouhCwagr0emovUpYl3sbW+Sa6wTJkU5lYwVolz6TfrBGlMJBUQ7bW3JyfHOFyF8DHQFJRu1UT7&#10;8JxU5s7tW/TRmXiqkgbZFXccswKWyyGU+TlyNQhnrXRNjP2Lf/Fj9CMnhsfnp50uodHIvUbpXBQw&#10;O+3Y7fQ0vRRQTdVo5zLoHqJOVM5LCCzDBjnoXxPfeJcjjryU4eVmj43iQ8trXSOjVfzCWU2qhp2E&#10;8Rq+84lE5U+Spd3IWMZdKx7JCSTnbblLilIqcClnmgURxDg7fziplrek15C+dAN3t7dmqKnGO0pG&#10;PU76EULidYcGY6kTxZzV9dZHqm9+o20dpKmr1kq6I9g3Jxa26IqupBQjQXO6h6ZbwjuOghmW4HVU&#10;EFscgHeSgzPzknvSJ58Es8YfXAVKGgEGfHgYVlIsL8koo8ik13SpwG5LDyHxhmuVKWHSiRMqDjXZ&#10;5BieAEeS6rN7ctA52nbyGl9d0vASCQG2Y/AadwIzjr7BiUyqArA3SfskO8bZmU0MchCuDtJnuJIZ&#10;9IPZC7IknJlzpmomt9C8RuSNdJ1A8YATISUctLJPDm4uO8pI0SilKjf/jgyzXwKFRqqxWCQBPJSF&#10;lXkrHSYacPCcyyzAIrxRtlXAScgklEyKPCL83Ktf+0qui46GDP2XFxDkcNFQcjCoBzKMFAJxsd1w&#10;KJcgglihdG5yMUdojzPQa8c4rAJl7KpprB/5rGSwBRAllrZZo30lJDegpQTvnnzLLLMb17ipIvu8&#10;KvgxulHfV/i8xGS+GikoA1qCYgTfBpra60m7CyDbBKxyhXZ1kbe4r9bwq2pZO9VWoU2job5Fqa7f&#10;tiBJAujkOg24UhqSbL4O4gmIB3DZGkWmMxI4gob1B5v723tnx2AjbOK4Nu78jChKQpnTS2GFcBr3&#10;rlhYzkEIdhGS473T4esht4XQKeMdbg81O6DmbSLLvOP1JaNqTDkgh3gCeg1UaLYpQx4fI36qLWKC&#10;XljEhTZFshs+Qy6xtbftugVOhfI5phG30x8CIXp+ICHL9dDA8y+9yCUR2tEAxI4jNSjU7PQUvhOU&#10;q6Zs+JqsgGXtyDa7SCnoom93n707MUPJS45usgu576dGb91ZHJ+buBq5fsTm4d1tHiT2mQjGqelB&#10;mY7pM0r/OTWFTcYsAGHFQ/B4cF7EH6zCEHHZl7XZZJHHzmXTCDCqMz0mWSYkhK+YMJWlelwME0LZ&#10;an/JmRyfwfY3gkgh9Rh8/JQjeMRP0uw4DQjx2tTcBJtdpcnCEQIkPmHekDtMMtN3S8boBCYFKmiH&#10;c3mFPA2g7imTersvfuqTn/nUH6Ihtp8lLce8Gz9ZbAow3PJsTCfWjJS+0tNIiOoWTbHy2hVM229L&#10;/iPoQawW0sO/qRBdnqyZb+FRJu+sFiqwCaPyUf+UhoU+oOKRcgT5dQqSXbPDs/R9LXXIHEY0uZ1m&#10;KXLXm051KYfrSMusHkWJKmBqP2VRSrnqYA7MZii1vETcTFmMpv85tC9wNnWBLWlv58Z4YgusKJSg&#10;JoLS4JW0C8bSiEkps/v9zY1tAOLUeEkgeBwMZhI5/MgP/eBP/cSPkH1DlA/PHs6ekAWyfrcT9uxB&#10;4SDIDMke+PqZqWnSZrk/mKQbB/wwTtzCiYHTg0y/ODO5G2gUIQ7vp7hFSXJ50VXB2HzCDOIRhr5l&#10;WO25w5SIyDprAmvirXvPPxAaODMujdTwAJkGB8Hy8SLmcWqGStGoMdUV6dMJlUs8C8cwSCYfJiHj&#10;U/HJg+gSPgihJd7HrovL3tsjtuX96icViItT6AAQSTZ1AcDaPdzB45EuYEjYko2qQH6ANeF2gCJA&#10;Qzj9jc11hE4q2r0DEFsME4Yo3G30XDOXSbUJQAwtTBhrcBCYaBOjSfZs96VMdOXePuEel4TvMeQU&#10;/MX002EEInsAlDUlwv9UkNGC5agEHccKkBLZNHVIiI/fjrQkCy75qoN2ApTiUwrDdVyfk4du5alO&#10;ErsI3t/gd4vJ33DNolSZ/sit1EpB+ApO8W9xBOVa6rRbalHOq9SvQqHykvEohZcqQX9yBpJwVZ+U&#10;46Qjpf7mbZXFqwBV++Ljxl7qWL5R1gD+AFcKbQuCCRUGDlZpTmmWAfMzeALrnGaQoehP/8QPc/85&#10;ENkq4i7y8hr7zoaHseN99je7ew5P4/nnChm5I8KeHp/SUqAeruG9JB8BEYKQhPqVgiK8Eoz5zFPZ&#10;d5/0QF96ZaykO1guycMFO1/KY6YrT0kEEK1UmVAkHJ6SNBDt7oEQOTvFJ5IpcHW4E8oJ9NTDdD+1&#10;MOOaVdQSQ0xajGklUwEPFwvrxB9/kP1wwGXyo5Pk0zGsUPhTmZghm4GzW6coo4+bfccZaHdJu30G&#10;2DmH5DPD3Vkys0EF9wAVW0tyzPpBkpntoTAWor4wAGYBBt8rPzK130oNi59JkGRaaHZgzS8tJjH3&#10;Xbil1O+V5cDhfNr1hCtuL9tYt70JR1nyhD7tgXRtMN7XYcmrXVuGPRi8wsd1oZulneCQvD8BVNUH&#10;63z5oFVZcPhdSJ5gy989aSu3mKly6za0zG/LhzhzYucj/q2JeEu0xaXmTVU4SB5eKYsjiBWZpchw&#10;06TwzeAs52axfGP7WwfsTI+1uZ6Ym5xbmsMaErOyE5e3uVPh8moaYoIs2XTIuX9tJnsOicbRreUV&#10;UZ8QcJMB4hkyEkHSzAmQFfD0+C3ByuqtZc+s775SklMOi1HNmh9FamllCTOD/AL10Otf96l4AUWC&#10;UoMMgTLM1vYuH+GtyPYyy6EzfYrtxjogpZhv6i6WoFhXwvApu9mZINaCjlDghCyS2IM2N0EPQwy7&#10;O0wxgyiHSRu41Ym397x//6VHD154cHpwAriCCJ4XqbO6IA9eBdZFTkwOj5Nzkw9cy1mfNpfpqx5i&#10;aOuAqgDoJQ0z/p3EgCkLfA++EBoa7/hAj8lBTDdOi34C6FaTF1hziH6YKJUlAR/rY3JtURapYs75&#10;rqwohjvmjFylpiw5MYa6TV1AMl1eavzh+MmktjycJ24pBiCoXF2BDfDmEqt9/MMf/ugHfmvj/ovY&#10;aub9DO4jdXbpbPcXMTf5EhBDsu4n8cT3/5W/+lf+y++vnLqJkoKj72gq1IKkUqcuhU03vCKJpAql&#10;by3oN5PqvqJlLxU8pVvdNDINQfsaObUywmlPdM4rZ9QCnVLl9uM5JMrJT2KkeJJ6j9cd35U/xIx0&#10;BiHXpZPPlF0S7IRzzRDk9MUZWmMvgEqU0LCp+NbzQgWBBU3myKgD0Sq4VZjG3NhxekZ9dBN+h+wY&#10;mZxhaeMVvWkAbARDRJUgqbHENqN7g7uwpu0fMZ7N/l02YRMN0AhmdTSFJigMUCtcxPb6jvrSZ1P7&#10;KcLMpZJ4k2wm2qMlfXxG0M85pFDiZhWVCEIcLLOFYcie7ty9U5lZsWrhm+ErhiGMW7W8tkzucbR7&#10;QlVgZWl5Bj5Veg3jwLPYwwh34LDr8FinOjLGzKnkuEyPXrmxkTqWnXvqw5SFUGkYYzX/Q3Dkn+8z&#10;TXd8srgc5lymfMDAgykZHKbstrjIFMi0dMe41ZAEL6Aq1zAiUAe+oD7M1m6+Bdf4L973T4CkYJZw&#10;NjhIpJwbhGFiPR7JE5Xbna2dglsTM8m1MDaBrQM7lchDOC6RB9d/Z+0WxLQ4GMl+5hbQjRJcbtO/&#10;+uVfrQgmf63GVTpUCQpijv1D7lzXyo31N3zJQH+GHm4qN+2wof0NFjsBS2S+RVNVfm3ReKctBS7B&#10;7tfWuMoh4vUa2yTfbzunNrSkwqQqeVzeZ++zaMcyUR4UYaplScWb1Eb/czZxlLk6f9UViDs9slgd&#10;H9oVwxogK76tYjO1qR3Jb+bJUixE2qi3Q8eFYDmRDbyA0uHhMbz41FoMX6SlZ6Fy9r45L8HFsnHi&#10;mChZxnDpms6Q52zyMdPl2whWaHZoh0N8hpXGjPL1Ts/wNAFLMZBM/bZPSR9bOeg4G6dG+ebMaWHv&#10;DFusZQEJcwQnl6/m8oiD3Io6CW84knnGVxDEc/4g3jDEmC7kjX+z4VoyTNYhAetGYE/PXJsqFZtf&#10;MDE9JscHXMyTE+GypzEB5bjEmERjzmaPuY8CB6nFZ6aPPdQ4zkmsOV05okMg5wRDIesU7TvAmgB6&#10;Lq4lQhIY0DCityjGmchrPzmNL+eY1AComHIz+RVV609/8g8B9yJ5LcIIHRfOImVDN+Ym4nE7RCKD&#10;EvYbXFIFkFrQRFfc6cR9HWiJ8y8rV+LYXm/8AiVFSTpj/j1KJebdlKg1dqfIu191YQpvroGDZqUr&#10;rDFqL5WpENAYS/VJ9F9QKnsLN2OjnfGPLpQW+w8/iY469Emwh55hS6zTEA99bHMtlRW4FKzpr9SO&#10;xxC0kK3OEYET8rKWiVYxdR1HFABMki+PuC0Ogdp8vEX8DRaT8iaEpaQHHJp+MorDvA/2Z5phx4lJ&#10;LJtw7L3DR/fXHz5c39jaJpQlLyRkJ153j+EFnh6RZGTA6OrWnRUayv0h6cSoXm/v7B2dHdEW5H4Q&#10;UNEdpCAKDoFKFCtvM9Dgpi0MFoJP8gmbABKrVLjn4JJoe49u7+IshJwI7SHs/BeXVJ6IhIhocGDP&#10;Pf3M5PgUkkgBACTu4sIitVhYxiaGxtmJi7/YZwMMBPoDQ8xPwMVJIs4htza3KfCgwlDPcE9ovXHj&#10;scNwWdHEnJ9gIscyLY0BKrLO2Q31QI6DN5qZm2GSGjTJ0vICX0dSzWDgJUiK/QumFqmd4WzkH8GN&#10;ybB8zuA3ECjtBjUy1vKgE9d9NMIFlCcXZMXrjzaQH/7KOwMhGHJgfHqaQBxuflSbOQoz/2zbBFTG&#10;eUrNNAR9ydHzn/rUvZc+lbKNJSejfqtNId3P/Jsgp+CEujTAlRqJvlLRUeqUJsuHnTapCTcLrTOY&#10;XBl0ZRfVX27BRP2xyxDqV/miKixlgIPJkSiLtj3w1kQ85SfigKr0VIpX0NvWM0uxp1O0Omyz5C1w&#10;qiCvJjAqr04jpHnA7tw8v/bZMiJ1/lG3+OCUltuLdTmtrlw9E44pgOynfvJno6cBr4i9GXKb2dQk&#10;kT7WjCXoKA5aESIwGS/Eg8+wjYSyywVUYcQifDzbSybgN5KXj64TwzGQv6OxrFPzEVMXtPSO0XK7&#10;zjX8Xlb6+S5KnKTffDnqtjADEwHy1Ts6eEzx0jwBkLTqfb6+ucHZ2YXA7J+fcl0U+GHG57xRZZoB&#10;9I+pcsGuDzYaOwPnBYhTvk4XcHqMyPFdDIDT8eNoRGzq+dgo6Cs+3qMWOjTRG5sZIWOxTmuCcuz8&#10;2gJF3mH0igwMNjZoYSkGYP/ZgP3wwWPYMkkqXnb3uekRkFiLDIPQenfnxcUl07Z4HbKxn/jH/yuH&#10;gnEWF1IRsPcwnXKkn6QfhCWNHhZJ7mzvYFxd1cTPFkXuQ2gfhMRThWarwKUrk2By21jfePH5l6w6&#10;He6NU/TLDy2S7vFXWFOPv4txyqxXlK9mpLri83aLrRITSJ1Sah2ucaaVvFTvwHcn0mjtv4Q7Zakj&#10;1k03ssHaQ1n27L4rYVChboMLr0pYN+rgbz2tqiJVySAz95VM56d9UefOfGNB2gs7FcCsClnrkNRA&#10;izCVP+T0m6OKSypm2ASVT6jDK2a7eukznyFIJ21FJnhoiJ4c30D+J6TZ4BHwlWTkP/FjPxQSetez&#10;ExbT4iVv4FaRHQKOQ471ZRDijcgeGQI84HjX4nakVIba/YLcVmIjINju3pIJiuEE/oxounzQ8glc&#10;wNpEjL7EFtkAQtrNcL5V1xEHkvkKoxmNQA9sHJUDAp/QzXvOZZMQV46ZdVfSmrk7hfbL1Kh4C5oX&#10;oan1Ap1jGMCfSZc8Ps6niRHl3pKk9Zq0gQ6F305QBOOAzJhEQuA8WC1MIVpmJ7IasLM+NiAXbLy3&#10;p4/W9Wm40HHIKmJvPF1v9AINAWDI89VSuETI3Y+AGoGNw4uprOXpFwdpLKHPvgowyk/jFCiSQn+D&#10;W4ixKyPYbJ9/yu8L4JkPKoXBEpX06l3K4neCVi22yHU0ojtmjL6BV+SnAvGS/5Z7K3ulK3wsHNol&#10;tqVqcUhdbBOHVMfPCd+k0eGj6k6mcLftNDyrgPSKDb+A4fyrnV7JdDurltbwEi6Zaohx8MUZAka9&#10;HKpuZJsiOvXLYTD5GKWrwT3oAwbhKYUqyclNqkwoEGwx4GmQ7u29ne2DXbgDHm9vRrzZVeDkPwX1&#10;u8+sIUdYSyr7qb1dEWcQn9mbYKaaDtrZibjjwf7Gg82jfXa2wwt/rL7C0gTim2LV4CD82WTQnOKj&#10;jYdckyhV1pIcHHMZT8F8vLaCEhG0QeeBF7q1snr3qbUXPnn/t3/j9114ImN4D1IDDMzi6mKyl32C&#10;BB4CngnOTGo/2UcxSE2Xm8BlMsNqKHlG+3uGjgEPlACOOhYnD5zUWHvwCngWJVC0lTox94pginoP&#10;agKOHn8mPjFtx2nYxaqyyJgSmCRpPGS4QexVTKjX+MbeICtluEwRfoOO1nLCtPMwCFyze8FIAiOf&#10;EvkM9YC3c5I0Ysjf7aiecUpuiSWyxDZTs5WFBDJkOqQXoLiC3RwZYlcgjg25ev7jn/jQ7/7W4/sv&#10;2JwhNGaVTVbT6BIyIOL5ZmgmYllAvCcmvLO0iSpaRHGTRfhlycwFUCbEaTz7cS4V07RyT334xkFE&#10;Y/JC/os2aK69LO19aU3FQCXxKeWUZscRVBPalpoRVHKhnH/nIAr6HoVq7AD8pRiea46kvAN/MGNv&#10;hap2MnWm5WVaaSH+qTuU39jcUOlcu67ykuyDmqDKMrMwnWnrS4jBGCoArpA9JmfY/kvi6ZUF5gUw&#10;vHR7iXqXlxaQwKfW1p575inkcmZyhmsk1GahAtdBow0ddHvOJPM9rIacMz0W9nNOKZMYgHIR3of2&#10;BJ1Z8t+NzQ2khLb1z//cj9MN45RAdwBvigGy6IujIoCiQklVCBWAXZavwyBz93ANZN24HLaP0MYd&#10;YGDukkVD6AIftgFt9xlygCk4StwhDf6ID4qIYkJzcXUBI8BCpIxdD0ICSI0Bd4CYYYlREdM9dgLj&#10;xOjw0bK5OINe0lWLYINgzhgcYJAIDwuHCA138hhag9xdSdvobzCxOz9r1w/S/Z4ujS43Nxp8MfET&#10;9TSSp/3tXVokfBeMguAqKAAUN3+wltMIO3zqy1QPlheBSa6srvDksCBZpenT/dCHP9FErGy5clFS&#10;q+eRYiZa4N8N9ptVdR1EqjvNAjcnYPJqyuvQcZDjVfyJtih5RTGkFpayNdk1PC9Jj6dzDy6aUK7j&#10;ph4QH1ABnAl6LR/N+013oiQRVvMf35ef1FRKLSshSFCW2ItX43F9WxSjJlGDda+PtO0uISfM9j3e&#10;6Lk3Vp4bz6aZ29japGgJ0V0B8AXrUDTKCh3aTUILzi5/5qd+BPBZFQuwaXRp3c1msaRPb4x7gtUG&#10;5wpwgTmaJGxIjtwYhDpIvMAlYEgQ1e/tBzSjKWAnA6mGy0yyzYC4xOAsUz9UdCkzYrt5AwUAHyEl&#10;ZaS5Ria52kt2A7GciOwBwwqOVg4B5JNQjvexv5BIjnwCzkmc3/kAZygMC03A5fBxIjmOLGNHTCEh&#10;M+APIVYDzEaB+UD+aQpofLHv3DVI61lHLw46gsR9kJ7Z+VGYV0epRcwuzgIlHh6wPrx9sI9qC6g9&#10;kn1AseFOejkXJCWcoSGWs+g+v/v3HhEllqn0cXbPNEyPLYBOiJDgPlXSknnf24djsyH5yqyV0W1v&#10;SY6b97cqlIw1eYFH4Ja8QNRurHTZ94rF61MYkTyUkvyWx1ewlXfyf5ekRkEqTW0ydmPHlZe8u4w4&#10;n3DXSdxDwqDOd5VU+6X6tnaFlQEEdJVzMEourOATK35zqZ274VfYREoQBASEBXwdAjU9PQPQeO3W&#10;LUAPhMce3/k4RztRWKFIR5CdjjLXwojcvRcfwvmIuNK0Kt52JhnUzV4PXBFRbzaNUPOe4zAOnI6N&#10;be/s0KZgmy/aRPfKiWasMj9sQRkcVDAoSeYymOckYYUEg/s1LknSOLcD2jO6CVCdoS9URsmJ5QPL&#10;5M7Gw80oRH/z8Sab5ngbscv+zh5cF4zmcXJH0Aivb+OZOHmEy6LpiaXW0z6sZngiNmrrc2UHuDhn&#10;BRb9FJogVHlJfTlzAsG0VonlepDKYmJQWwwv/okSlFguBp2Qz55lufmlBQh5TKXPGOMwEcmwjnkU&#10;KT26gCpx26kP9eHDZ/Ub5TdyA+aEZCYcnkNL5uehP0OrU4YIWo8mRh84h4U9li3JmTwNQzqNOXhM&#10;zLUgyKWUIeOAKxrtylGHk3Prou8gRcEGhga3t7Y/8ZGPfvzjHyOfcacTZa/TYwRI6nNvvpj9LhOO&#10;X42dLpyD6pSYJbpT4q9BzR+UQWPK8CdVSeZGxWxX6GdtmjtXVPFHFzk1+c6xo0DBd7c0PnY9hypk&#10;d7xBa0mXa2ouI2eRM4zvaWoUZ9clKPXb0smKqEotgotq/stzq0Jcoympi215WjvlfLZuSHmW6G+8&#10;Ur3e9Q0VSZiNKLWyGuX0dOMRlLHbksKcXBLdPnXnNlVPqiwW1uR1dcKGoLouSmgqxPwSDo9xFVKP&#10;og+aygtpLfD05LU8ewcvvEwQGbS2phdmArO7pry6fGtZsJR2jLVCBzxoXFxUxvOXAgxEROa1KVkt&#10;EprMMLfhxAFRjlNrY8wzkRIfuuCFAujpMelTnkefyhGIuu2dbTZlLdIWGB1dXJ6nDYKvwesRGvUO&#10;dg5Il6mVcXlUeEDtkY7wAJnNRjjplHHXLIQm18eBU10giUH9ODLR0snFMaIsZor0fGZi5alFJRrk&#10;kZvtRUIZJUnj5syd0Awspo7Gjtvswhz7KODSXLm1TIDJjYDrlj0bUIXTe0aTsWa4aiJF7icKNj03&#10;Q840mWYfY9ztYVclVBFrT7rCdSOGDAw1F5JmlC2OYHoyk58IpkVYEdYbUxyxKECS5VP/nZJADpzP&#10;tO6XIliurAulKgizhNuoAEv0qsuu5rUWhC+2QKdzcpSjI5PZpNtVj0pv9Td5W3ofpd6efwrFlgQ8&#10;Ld9pBgMox55ORTdcNKcS7FR1cJwH+yyn6Im/eP/e6173et36GPXE0FVfD7DtACINWzNURHEt5MB2&#10;H3OXyaopXI6S/6E2UBJIPebiCHYZwqBPYfaKAKUH27ZByuUluwIBQnAHiWuQAGDdMX9Wepmmnlmc&#10;5bIqDpglnmbsSO53tZ2uNr1tGwdntPBAv54ylGEB8uwcEefIciK4kI8SLpPbQ4RTnCpCW/x4nBe9&#10;tsBb3boDVOv0iFCvGvUMUGh9KfcgqvgYsFBghIWeQDMIH70E5abgtJi5b/g5TYQ8yDIahE4THCDN&#10;OEvHlKPQdmj0beGxfAMfgQciSIrMpFkwiAeSF20CEj95Zl2HdALdM/1uwNpw+xzjoZsgF7q5wvRG&#10;ndGAR4J+DDVarYi3BBAdQxnbVxY/jyjV/k438krirbwUafWvCUD8ZYXr1QKodFbJSbeLX4sJLOGs&#10;g1oPNQRPJ6ACHU3hTTxXzbhOxeqsDO/yoGN1/YY2gscXZIN1+0SFaoJV43waoiLfns5jy3zKdQUV&#10;YsyYn3aGkatJgg+nSi4IhqjcUJMfvbW6mq0GNJCuTw8VjLnZjJ4Q6CM+14OEHGtrK1D7Ag4FcwQU&#10;gDAgi496iR6ExGzRooOzb4sSEfNnbhLhcRNYMAl9azWD8QxUjo7AMA9Z1/DUCN3nPhwre4fI6sjE&#10;KMfxTmEzYTyammXJGp2plbkl8o3HmxuM+lAbDX+9y55xG8D+JBMPUyvrupAszgd/YJFleOTOnTUY&#10;NOiszy7PUsEi7NArDDKqPEUtJ5w1l0R73KHjy1PiIYKVp5++Q6cSPDzfiLhSFnXPCQSDe/vS4YMt&#10;j5TQo8Anwf9fOiVBOI0PNh+f0DhzbJbwq4a6uSxqt7gmziojcrzndIP4ccMdc+ALNyEUh46BdWMs&#10;0Rq4pg7L5XDnUT8eLnhJeUcHh+mKgwPLbAfYMkBlp7yZl8zcIk08fbwC7Mp8OzUDPv7df/o/wyoB&#10;nMJCGyc5mnru1e1scl2UHKbGiXSvaWpiH1SWjp++K7La77kBPER6xNUprpV53oTsMdedcvFya0GU&#10;EMbOJhdNtSkf8pUWY7R+enptfLIENpb4SXRSprmSD/8Vs9+CuKiafy6jUH4uf0qWXMquduTLy2hU&#10;uFPHr+N8li2oLyq19Zd1/qW/XWNdRet8zZO38cHv/I63lzoTFRCKW1TaZ9J5HC7WxUX3NHBANAPp&#10;xX3j62nXsvuBq6F8SBOPsqVT9jSs9kmKDwlDiGi5ISQVgPkIgHm+5LF8gVTbx2gdWXZ/eJyQvXew&#10;u49sQHQqo/HVENUmLp/em1TZwyxayAwBeFOpm+QrtiqJwSSpYNstu+ourlkJ710cghHDvZALs4vW&#10;X8bgzWEnFgtDr+irD44NTsyNLd9ZogAMfRoEHABFymtQrdw9OCp6JLnP6YxQmYZnbHeD4s8eMk/W&#10;xOkysABVLk4FyYYlGYZZOUIsQZ1y2egYx0LAd7d2Ht/fOGHrIjAC7s7cAndWauNL5jtO6OhtrK+j&#10;deQHpEFcD+pC2PTe9/4FNn0FXRjS+wsWzo/eXWXptIAvsopLCWDPABOit1QQCKuoiak/tZg0lti+&#10;WBKCcgea+9rFWKJP/BloXqyqIUNg3PzS0kI1r9M4q8JMIE6WlxJSJQJqxdDKjW+krcmZol1eoNQq&#10;2liwo3yNX5iSLG6pBtgqvnK9V83HKZH1b0m5qgoVREhXIbgpCJXPSJjUVVnFC8ebJN9IBbeCukZ6&#10;2SAsDXCYYKuCS66x06iB517+8r/4X/yV0Ab5aKgOOjvNUPYoW0DllgSkgS2jrBjQrgcwBSQuyfDd&#10;YAjeqBwBCFLVOIFhBxBccps1UUPjrLMew4SRPkDcxzJR+SGJKuBhcob6VC5BMECcHFaeB00nvD2Z&#10;QcQO5STYd2r64mJ6Ygp9m05Dmu06V8NXyA+ugkoaAlSDHiR71DXrpmLHgA5Ju40wsaUH58EwNskL&#10;BTBJ/a/dcnXVo2BAsIYS7qzvMv7J9QJM4VE6dk6wRbg1cAq5ztqdFaDArnPoSVXPPcmTgiVhAN3H&#10;He6fAPbYuBwiOTLMdhhQIOogsDDv5ozMl5BkuvnKCSAQAIadqPX/8Df/3x/80Ad9kLXkvKLzhA8J&#10;yJvsKU6JTmITQxVe7+nsbyczZX5NElocVcqRA0cGrBg1i9vsfh0zrEuR0djQOoHWSDOFrhwkJ1eH&#10;i7BVC7gN3KXpXMIeebaJ0mTYr8znTB7yXb4nxE9dK7COnFTAomnLhOKTBALmG62+5wS7nD86WKcU&#10;pWMP+bRTWjaRry5E7h+5EzylT76Y+B5hw7IR+EN4WESmHA4HTHCzBcE3EGzZSkfnFiEsm3RWzgRy&#10;GtHEbgL6Xru9HMvhAAQ3GXnxnhiVXoGIfvRwnTNCbA829zlP0mt2qmxt7+HEUTEac1h/cmuePagm&#10;7gPcS0w/kGCTLZBOo3q8TimdzBNWSaSX6hFsNw/vr4O2wMCipByW7FGOJYc6B1h+wrZdNGVlaRFN&#10;gaWJRXvr6xvOi11dQLh3e23F4Zth9ChtOFoMfJdSP17AYHCiyDxjp/axIIWtjhbrhCfdEMyZg6kv&#10;9SycpQ+i14NMgbfT+uR8JHPq9Siv3n/xvmOqDFKALmcF+O3bnGW2vWFN/CC5B0ESo6umokOQbmQh&#10;vQjdoalxbjJdeCs2nDk9HepV5Dab21sU4eAaABzz+NEj8CF7cKpNLqGzcGWBR6HbiM2iHMV8LVto&#10;MBkvvvQi5BG2JDJzROhLEYtFlBVVxMAmRgi6LoKjPDX5rDm4xOdeb9ByfK46yFEfYASRxmIBaB8v&#10;41zVnYJGWcILYCJEfWECFBbVZd3xXBzTpnDTTz8Wn5KB0SeKm2hMZ1Ix0I0ChjgqYKbyV1HYqGz7&#10;S/uK5rzq2nMJTRNvrE16hd3559rrIJ/9ddReo4OO8gCqo3ZkPAEhy/Coyz2lS3RdB7C+OBOB/EQ5&#10;xBjEPn/y3X+RdVXE/egUAG1oaLCB6A5SxLfyKF2VgFM4FhHEgzMmCHkNy62BjWM8ocejLIReW7M/&#10;PSeK4BGDejMnP4eECVLNcUEgLNGiOAMc8MqqJ2pJdrPNDEGPtadnQBKFqiBewP3QUyI1Tv4cqOIR&#10;gRoKCKs/l03VSlSGO+IgwjilrINBwGaxa0nYIOxlVmJJdalppwuOrzo4Ipc6pVBGwknjg77+vZce&#10;AoqCi5JoiYgMYAhKAmhjbNxF8Yu3nEWqGvLh3r5bfokCUB7U3z2oYIlHSYA0XsO9/WMGr0KTTV8G&#10;Ep3+IHJP/4ILYf6wstiHjzZIAk/OuYXn1NbSPr966aX76rKEcP6YEyUKqWZ1kRQhDul3tdJlYv5E&#10;1GkPJ+UuxxPS7eoTNWRSBRzRogpPIljBjBgP1QyduhbHo0sILDFvrvcqsAmfciiHZp2AU45bkBI+&#10;IlE6XWU2n0k8V7DwWljhoepM6pTa0btLKMGNZnpFgf20jD9nUCFRwFOBMOXtaeAlL1HpOx/zl/7S&#10;f/sNX/3Hi24b6UEGiHS9uMuBMVaIWGxmqdPo9TlAZjRh6l3f9X3g/qh+27TNFhOSzPlZRpHmSL4R&#10;kJHrEW4ZIGa+kXIUuTOgB30jiWD/DLwFppywBm1h7J3Ku/yCGeHmPlnNysNAqpmzaJc9wEJDalKz&#10;LgCaiQgJCOxNjExwexBd/F/1/rkE8gODOU0etC4W4JnQoVAU357CiXxQ7PCBRIA9PJozV3qCLqSI&#10;RGIyNsTR4JytWp2sKPQCQA0HeMhkODqmzNj2vSZZgrGDOIxnhw6n/uQuCWJ7UxbgKw76sQz1COyL&#10;nJbs8Qj3Jt1xUi5uAi1vnvyHP/yJ133OG8pC5bEaH6eZVaGMopLfxlNHeuvOZHVpDG9nXbXs2Rvk&#10;m1sjr5njREs5TsSgC9YTnUfgu29RTiLEftEN0UAHES3NqiN4SvE91ZlTptoizwxpe5LFqp+5tqo/&#10;JdiTua2z+x7NdLOgGBXZt7DM6lSrIOWa6zsTVCXoq5sRFWnhlW8zUA60gv2yY2tPr/G8kMAJgnZD&#10;V6b+tSBICFzhGP055skmZnDVGQOAdWb/bP90YX6RA1KzhBWOdJPHh31k3S/ih/19fG+d1JUblqZZ&#10;6CNZC9GTDAVQv8sNiVyysaFSILp1/Of5F14AVuVKCAnGB+ApIGAg/6b3u761SaeAgT2QSaeKM7zV&#10;tubhQTg6POVOMXDNfoXVuyv0Mzi2KB+y/P45A57IPGM3kNzY/jg/W16yQjZHVj85df/e47PD07mx&#10;Wde89M+ZBVq7u8qI38zo5OrC8uTkdPh1pM53dGNs2OCmF3JBokH+278+PJazAJ8nbAWWWlrPLCGR&#10;1p98mMhL2KyF1fM+xQXrScNDt2+vLTEpNDM3MQw00DvEsEYNPSgkISsiWcqsiW0J2D241RRodVEX&#10;Z7Qz0Qo3f52z4MhREjBkjFbIOU51bWD41q1bBIviQwBLoXRgP4bGBnjCECKcnj966TOuVJqaWVu7&#10;/clPfeKF519gvAl0V7OxgSJ18UZsePtLo36NKCfxk1cpzeAm6RUJ3fw0XVKUk2J3DS+VsYv7KzdI&#10;DAM3hdOhyQYSqnUeJ3beFy3/F8gjE7GDX/TW133N133pV3/tl3zF137x137Dl37FV33xV371F3/V&#10;V33Rl33FW/nnK77yLV/+lW/60j/+hV/yFW/5oi9/0xf/8Td9yZe9+Uu+/M1f+uVv/rKveMuXffVb&#10;v/xPfH78RpXNWlW2rEg5mabsMQk2KG4mM+J0WljcHFC0MsHWTW4j8g9CGSbN3Le2+/jRBpbOeS84&#10;zEYz7xwfNI7Tn55eu7MKNSUHMYg/uSAAAgUCYIOmLsJDWMnaH4BAG1s71HoRCWCyYam7dJ6mBzM2&#10;Q9k9+GZJV5ihxiBQwiTA4rN0ztmkRQWftJfjA7wTeRnsF1VJgi5mf7iI2NsxhBExduf0UA93wuvC&#10;SukTwwebKBMvRu1f2gtw1xf9/dBAEpaR/5CVYFCQ0aFv/Po/jtvb3dwlFmf/nIYS4oDZecwB8ENj&#10;K0iNM4sAXBCQI6pFuVVn4DwefRMRTsRpe7T/6WyfQEPCXPo4nXVBxGCYTpiEsgvCo6HZzgEButP1&#10;p67NHX/1az/vpRc+yXnwuhv14KBjL0bakDIrOLXOxYKMol8DHTsLZS4pU1EP/HPf9zf++n/11znb&#10;n3vfT4FdUCaMkwKoa50qY/9Ki1sSEWo+4yp/krNCY4Mdj5GtTynr2V7SNY2NstoSghjqL/+Kz7v7&#10;9O1nnlt76ulbTz1z+5ln7jz77N27d1fvPH3r9t1VkKF37iw//cwdXr/zFH+9/czTt+48tXbnqVvP&#10;PHvr7jO3nntu7aWXHptyxZ9V5zvxTjqAnd1Pft9ICoIeb4qaKMi/kDvlTG8gfgmP4pHqCpIi2N3w&#10;33Vb4jCropZyVe897/3eHPf0f/of/86Xf+mbGM6mKMpaG0SYnWhUBIkfRI9S/SYz3jvgswjD3vHh&#10;Gz7nCz/84d+zOkhpRw9JLeGSjwgKZ7vOVbawjZB2eF0GuEM9xx/iYHidVFt+VkCm1CnDOEqchMFU&#10;4sGGuiBIQD5RMisU+Dim3F6d/QIAfQDeLnBaFFT5IMk718Jh84jpJfVQWQwxdsxirMunnXTNtqx9&#10;xghqeXXt88a98NQp/mJC0CK/nY0NATCRDXof4ts5AeZ3uGuoN6Baiaz4IDtHKRQA+5C6jHoXoJaQ&#10;TlK/Owd7fvbg3vorXv6sxOIycLI/z51ZXs7QsE3qhO98u54DXz4x/ru/92GGpt/9Xe/lNHY2XvqV&#10;X3l/e+QtPPAThW2vKCTRtZKApgRvRJZfg2N5tHYFgwmNLb+JQiqqrsClheAeyyfIrVMOm5w0tHj1&#10;gjnnKrbWx3PuOa0YYyF31SJu+O46chWCKnRvb650vEKbkt78KKicqTvRw9Ssx0pSE0+SU+3sNP9t&#10;+IoIc6lD6USBNL7nvX82J3n1m7/+y0QmMzNyP/JtO9t7UJKCFZJ4mo06hwAPJMimoO7IKBNkrBUf&#10;dZZNVqeTc4jsgTEB5YPixQYrA5gHh4TUNM14WJwh9wSLV+dP1IKTR2KJxKSmZKE6Vo6pn3TnKY4u&#10;ry5g1ja3tqlTstnX+iX1Kkbl4Y+h2kofYWzUPYp9WttuJ+UmfOqTz5PNEmPTEqNhzddRhK9OMefG&#10;tqtUCwVcOpDhriHj0WlGigbwZAQJ0wwmU07jJkq0MWuL6nSPEQQm/22+U3blceE78Em4K/chYlIs&#10;BEltH5kR3DlHOy8NNXSKvrjtdfwh9gcWnQxArW9soE0zcywmBhUOzeARyQJahk+hQMutIwdLVWWQ&#10;AI5nJ/eSSD6cxIj0z/1LdJ8CMEok9sMSl7MdAnXhcptwLR0hqXtVo2+kHFhs4iSzlIHeG9/65R/9&#10;4G9LZ0Cp+xqVZOLohB7HK1712rTKBr/yy7750fr9n3/fzz/zzFN3nn2awy/OLaEr3Lwf/yf/6Od/&#10;8f0/8U9+pKvbKJ4Zt64CdaGWvMv82yStwHrhKosHqRDiJhvpwilvFlnWTZARrGEC/PqMLsg4K0oR&#10;NShdCE6vG36wmjD4lre84V3vfvsXvvnz3/jGz/2Cz/+CN77x87/wTV/whW/8nDe96fPe9JbPf9Ob&#10;v+DNb/mCz3/j533RH3vzW9/ypre+9Y1vfssXvuXNb/xjX/QFb3rz577JN7/18cMX7j3Y0JwF5qvy&#10;lsKZUSaeayRMEeScRmX80atOx60+BEKYkPctb/68V7/ujbzncP/BSy+8JDPV6BA1e8IL+ks2W4GW&#10;UtcjzIa0CRaA/RMM+uUpvuDqNa97y2/9+q8Q6JNk8xDcbE0KOUKOeupI8ihTMsdTM8xoA2uGVcLO&#10;BieU2tIhR0X0QqMDcwThsvH2jTF82zu+548+9iG9TIjmaWgxvscyRKe/ry8kxcsjQYO4akSO1ZME&#10;MBrK3hXAJOM8y66zHBS4tou66baT+mRXhNUB8uoLRvYmMZIC0blsKrQoDbE8E6QQ4OpCBofoL9IE&#10;YSwaReVcqYk9uPcQCKFj4hOjqDa3yc+yRXh8kikPjohSua+Rcaqxqfe89y982598DxhMOs30JiBe&#10;w2QAiX3h+XucPDuPvv6b3kmMB+03ISqGbHXlFvkeF0ZgRNzKQ6SCxVnZvLArOUgNw6EJTNz55bPP&#10;rJV9xwVWulzdqhYg8fztY6au0KQh9X8+YQxfkDrrTHzKnR26oBYw8XbdAL9xCkp3Xu6BD3zVn3jj&#10;13/9n3jb277mbd/61W9/29e94x3f9G3v+Ppve8fXveM7v+nbv+Ob3/nOb/v27/iWt3/7t77927/t&#10;Hd/+Le965zve+a5v/ZPv/LbvfNfbvus9b3vXd739ne/81s//gtcTZ1RlN0lyoUhaWfWms14FIF6u&#10;SkMu9EY5c+ZBZ1kGSXbickW1MOlDkoucb7LwLIHJp3WjXYUgbqnO4LpPvQOfSTQCg7Y0ZdRSwbHS&#10;j0NwoZw7AFF2xr1DuAH9MJFpz4Sm6SUyPULTgXtslMPWxUEA/qx9Htg+3CMaoMBJsZQvsa8HsTur&#10;5hnAYcvV3iFHw9PAfO+WFsk8JuUpiKlRL8NOmVcsaxNqIDawgABmkogsmY2gq95AjDV7wVzbYmuD&#10;JGbgCuw1kQqhORJAlsOCevn3To8TaOT+BPfABFUWXBMrUK1xqEaSYl0F6kE+jX7anuAj7ACgk0pd&#10;NcbaqULqrBQrFmAOmIUxBwfC6miiPnwqW/N6xExYTtJ6GfkmXFzPqWBKikmVO4+OkDSn2cSBaS9O&#10;gX9E+yqIwMLETafEkri/8AqcWirwbSKyHnEVgSJJtkdz+Ir8Kx7JKsVC+pRsRJwiBpG6xlXRks4U&#10;50tcrA2V/MRZqAUGkQamKbFy1+zVeVgT8riETro8jbZE5ElmflPXrPnN2C//ECtY1tw/lhZXRcLc&#10;t+Q4V+EXpsucC3OEouhAwthf/fAci6NSouDm43j4FpK9O7fXJBcYuMaaEetInU5KJqcSI2xHjHky&#10;YmIbGbs0N0PQIH7fohPDBH4/2efTd++4XB12lN1dqu9GA6OjGECKhXBeAGzi3byV4H55dYnj8Iht&#10;xE3NAGbAMIPpnpuf3tuGlYZDa8eI80EsUEcB5AFDEqDp+ZlZnAF/pem2uryCXYIoEgNor8Et0OfU&#10;Rwn1iIQuXFt9iZUW2hyKcI+8s//o8TqZ6r2X7j+494CKCw063kCQJ0YbDuGpdLmHhgiDuHtEGKwK&#10;fvGFe4Q4iNrB0SE5OuN+3BTWhm6t73CNVNdoi4B+JQMhvjk6OISeAJgYGQiD/5S7ePKnTN3BEWtQ&#10;c8EOMrTA+VbznCEKZ9gOLoTxJUpQ3GoeAlMYdFLAk/GJYZgYcKEyNp9zN6gG8eB4TEBeCLmOto4P&#10;UXpAs2eXTAHJlwvDH1S6UG1NT4AVQxqIeikMSCd16Z5HvHXJUiS599RTa5/6w+d/53c++Au/9K9f&#10;+swL21ubnR0tcU3G0OSp6k1PgpsbcJ4S7lhM8K0RvXyucBBRTMW2Qi9/bXwRhW1WuX7frHHkMzpV&#10;1fR8Ioa66UICqv7Af7HYn5hn61+4a/xtNQh0YPUBP14KUCeS08hGgTg4/3fF5JSvFszqpg7tNdYn&#10;UmWLDcmV52S0wJ3j6CbEbzTLeK8CRs5jeJgKDUyuPD6i9Fe+/DkqnbK7k7KmD4D8WM64shKJADBa&#10;waeq+2Sd3mhYYmQVcNghCepACD9XnMDUiTFkmFtvQXEEmnvSByy29wFR5JFzCeTjvOub3/Yu3u/i&#10;7VwHsoSE4wtgTuV20BvhVZya6+RcfuIKSJoMlIQQOQJ36qlYMFwM7Efck8xhUDEFBBl+vv6ANH7n&#10;bEaZctLBKYQeBJV4zQkqZiXHmc075CIJd6jOnjBxCvH99QXpzszStMp2dEYtFL441pqypcXyDub1&#10;/BqnQmkXvmPGWdFPu9Ry3zrSgJ+7//Dh9r2d5dmllz/zHJVVS9p0FEO/RLrj5vCzI4pi6CHfTjFp&#10;dnHGBtzAAOxVsjazY4yeC67ojE1hWKRiMgqGoCYXlIEExyXRSpuRScSxBKrkJvz2oZVKeCFvbCe1&#10;7bM+0QyatcNWzAJnrmtim+lPr66MeFOJ+kuhOjr583f1kYp6PCghQcK3wiDV2Sr/cWaGAn68gr+A&#10;aislUGHKd/ol/t8CQCpVMnOmAmFm1TQpb+s6fDlUjEGpS9xT05BAGeZnT0+P+ZOzLxcX1P/QB3fU&#10;nJ/TcgWxRujAJMw7v/v7QEuIGaK0zn7T+VmubHVtJUMQNiMKCYOjAJwxymq4AR6rhSKGICggmUcG&#10;hQaKwvVAcFgQXmAOw4VF1A6Hl/iD8XEIzjgi548bA/7PyWKFQagAPanqPb0051fpCIJqSggiNOri&#10;giEGHKhbIzJfQ9kX3hdEC0wKS0z5LMHZ5Mz00uICFQjgW9XXREcpCPOY6KJ6C9GrIwy3jCrcTpR5&#10;ZlzICzfPOarLK9fXG82PZoga8+2IKPefQFOeDtoo1MxS+yUcxFWj1YYGPEvWszuJS6vZ7gsqQKrE&#10;e+jbzc1MffAPPhL5uea36SOU6atY4cZSFUbVkKLZ6LKolvrUgtjqklb5CGKHlfm85yYw0iQ1D5Gn&#10;mWBIuc1h046kM5hJvaYyEbkWkFSL2vA2X5N/552lL3UGPuhSu0hdi/6zOL2WFuV8op1e6U0ptH2s&#10;GheJmKpIWnLfKD1TDKiOoCf1xCN0J3D9i7/ybwkQuNsEAbCT0EJFkocHRohLpGzuU180gr+1sMwT&#10;P9g+gqaF6JsxO8bBiITZd1s2iq6UbVvOnz8BfAYMdN2HnohlnMTKLBbl9LWcjD/jzg+P//Bjn3Sf&#10;CeML/fPphan+sEAKggiWoAPwYDC+f0oCcHJJqNy7mF+ZBZyEuUN0weswPzw0MgCo3JuG0o1YH+Ix&#10;kHiQNPNnfA3QzvFBqIqviC0OGFE+P4UvDYHMThjllYk88A+wXZLZYk7nZ2ASl3Ac5WHTBMLH0Ga5&#10;BFSYUu5Td5+6u3Z7aZGlxNM0kDGndEwoCMO4wwVyfwWAHx1enRHZTz/1zF2OwNNiIgQLTP8MJSIf&#10;IKgij0Z5yZ8RC2jUcA7oCnfMhWLkU6mocwnAwDkmFTsKDKZLYG9tMohSN8nh67JznttCRQoB5iSg&#10;yqRs5u5VZE4uZFsQjp24PeOBvXLiJFAvhMjKpBlvwG2KJ8zQVDtoBfyHD3zkx3/0n/6P/+0PgO8o&#10;bdrY3ImgUpJtZr9insLhZUCn616lUFuYoaqVlrRH8DsZ14RLvxnXE02IYtafy/7GX5gE5vi6Av5Q&#10;oML0PWh4Dqf6PPgDLxv+2m+4+7m/+X5aOjk9N+rkCB6gAqy4EG7ZcEFEEvGVu7tGDrgF1AM//wtf&#10;//PvXv6B52pESH3yersRE/W9u4JSnCoy1Tnz21xyCwKj0fGJrWkuzpUpAYztwS7Q5tME9EMOo18J&#10;J8V7sJcTPurt/R3azdv7e5ATqb8DbC2kEjrDmfPZofHhHYYCuMxrduVOICE4djvLMiFhtsfhbMW/&#10;sMT5la965vbdNWgnJYgfZG+dlLGcpyvXvKwBcFVFkW8OOz2ZG6xhO92jk75BrQdcHPgRJxUMlKBS&#10;s/TDPaBbT7uc1ALsB/Ecugyqb/DimkF+kN3MMmzsboFTwmqDonLmSXEQ8EHdCIJKx6fhWkD4IJ+k&#10;1UKeQfLNYAW+XBzlJfSVTDn19iA/YJANwB0rfntQVNEHGSIz42See+bpp5+6qzhc9n/hZ35MhMD5&#10;KR6RGVmePtxLTpKfXQCTwhP/8i/+c+Ihhq1C1XHNdKIqhCZBeWD+isG6hLuWtinqRzkX9wE43QpE&#10;ykI+4DYDGblplj2PPI82djcckqKtdVoFjlO8Kp1t+a7CoxRGKKxPJRZL8cn//ze3Ln76Wyf+L8/h&#10;aRBfqsdkMyGeZaCmoH6Kfqqs4QJQgjt5JA4KPYBlb6A8P/2NI39joS3LswKcTWHpJVcRyNPrVNEL&#10;rO5iyXOaL10Gk+gqUUpFi7xNSpKmXb5YHbrSKRVNMJZX3UpM9S2KFexBEGSf94mwyXSRlPShqN2M&#10;Hp2e8NwB00Wb6AEApRakjemFGybDeLp0ohdkw2AHpbgEGUuqCv7jgklg6sJEzkKbCPqvBihlYRbj&#10;5/V61CNZT8EzcjJ8YoomGmVFHhoix9XAGeggD7EMUSztMLAmh/sgVPBnvE2OO+I0J7IJQwXJkYnC&#10;kse5DfUHnZI7pv87Ra2UXiF29+m7t1FFkv4CCeaZWNIBbMfHyaUdWQjYQLL/MXUJ5eerSYw51u4u&#10;Xw23glMhRPYSFiDPx8e0M+HUYcTPKGtomNhOq81xyYbOHONHmYF9EdNw2qZZnOq4iEgWCHDqgPjw&#10;YUhRmKt8jllT01oAsVOtJtTCiQQKJZZ5fL7cVZJa+MBBuuSzs96RoJL8/LtSyRj0qk5m4VYJUo0O&#10;3QCwKxAK7E+QWaTGChldEktOOUyFcF3pvyKt5ifKtXiI+A5qQpaGy+yXte8cT9ikIv8pZUWi8ZNZ&#10;uao6G9Wl56hMc9jkEjf6Uu+p4LL30ouPif7BdJKbJma93t/ag3UCW0RfiUD2ERSK29u0u9ZWVqgA&#10;rm+uI64FP8IYkmliWKEChwwF4SHM5ZjwFYFnYvqMjI6hMJ6a0DrkP+A53Aez0K/6nJfx+KDlxX5S&#10;JmQ+gTiJqiQ0BxDGEAEQoDBeRDgO9wHoJYIhXL6AKDgIRoZ2dw4QJPEft1bJQxYWZ+cXZniDyOva&#10;OepQgnhwk12wPqyIPmX07gIjyQEZ+qMSRn6C1S1yfxJX6q9YXXrN4EoZwSDZpUsIDp3b9eDho+2N&#10;LdTKzJqVq8EXVSrnE5fcf4ZYhHAKn0HfBC7ipdXFiWyVtwpwcEJg/tRTt1dXV+ErQOYsrHKRLMK7&#10;OEN7gPbJ9M0ME2KfSwg+6YqAEKAFgDOu2vICC4tYlBSxMj7LWOjC3CLDIviK/qmkgPv7ewg50WeQ&#10;5ESiLnL55z/5I3huNMhVZijcBSaG3MlVKim2MFJ3yNupny0tzn/0Ix//jX/3u7/7b98faWyw0Crg&#10;RAOUuIzrRIAaiClZa62Z0lU084vMNvVTjzL6kDvW7dhqdSbyrNhupVrJrHJPdCN1qUrmn+BAfDG9&#10;kY3jy4H1vc95w+TPvu8XoBqrYOVGfzHkdrH9XqYW8PrlynIJ1wiqWwiii1dv/WNfdtJfMqb0w150&#10;sQz6rd6ACt/Scij/mdNrNbBWOa7sxRQr+TYAIMl7y/fyVzZYr9xagpce+y8P5DQ031R5zwmDmLym&#10;zkLOaW3kmprl4c7Wi8S4wPWknnStG5vQRp67+zRzPFDYsweam4EgI9sUSFzgwaqJqYmFpVkY/M6A&#10;JV1D2eguSDNq0hJkC2WAvsbJzj5JOz1xZI72rlVkzsMqQ5/4ieb4zBwLG4gfRJQb7RGOjbt/FFSJ&#10;c6YEUMPmvZZvKQEQfsjcLGgWoDpDa5/+9Iv3X3ygBDjQje45NI4Oo09iiQhoiJ8oF9Fe2Ts6vAjG&#10;kztiTCGjC/ux7cTBqwti7eCYaQ7M0xmjE2RIxMU0Ryi1YrB4PCgqmRD1YZ44CR8gYRwx0D8CTeKh&#10;n/npf0Q1CzOEKFF14BoYrMPdrj21xknp45l8H7XTt7sr0yYcBZzL6uqS2XDCdev3JbwlUjcyECSH&#10;ghNIitoQyHhFHq0tFs9TP5GZkjztdOQfQcom0ERdohR7A7/z1BvpsVBfxL4hRvl1xSZZYmrrhWTJ&#10;bd4R3zqw+AwPCu5hdOKX/uWvgYKbmRrL3sZKnZukNo+WumjXS9FFBGFenqBFYp5c08MSXmfyEgGE&#10;DKEDuueA6lUt5U18lRZL5xrL0fJ50jNqJIg4sTZUGgTE1EsJsjHfpN5Q/BFD4NGzpx4s9dDP/LN/&#10;TEIwNz+DvLgra3QctjvkGJdDfEDTDamQcimUj3wpABFyROJ0MLHOiwFZYC4a7DM7FojGeIbSHDmn&#10;QCXfzSrwj+8TlkAOPs4XkdLSB0SLnGpmQIFFdWOwzTJklIWcMoR4ic5Vy6stJYyULWQCY+MIETKG&#10;+DtR6sISuPbZpAuwQ9g30k5gyD1g+IhslntkycuW2LVQQhoJ2QNPrVTi8nGXreJZ3UYNwwfhj9Z+&#10;hNkQxptlfMa8n7vX2EFWXbqMG34aDEZwLZyerQdQHQew3kvNdExMenBCkqIgNbNVyDrFusbKiqOr&#10;LB0PLzWhJw9RaJyQu8pXYxtplWYyNrFUxKNZZ8MUk/VsbSgxiC2toMm/pOTaucwUuKJqzV6rPV1A&#10;X9qUWaA6mXI02ejSjhCF6nTJcAffkxlXEqQWeNU5tHo/iJw6nwKpWn0q+WyhUTDfcYZdqp96k14u&#10;oMMu9PKI/BlcqFxGi4uEICRcTAFv7e4cEzNNSmgisakrNS+Pzo/helleWSYjAGTKEhyG9rHo0sWc&#10;uxNz/5jegZz4QBD4qv29I6SNgisFnR1yIP46Pnzr7i0Kl2A0LmAoo4JzenlyeH51Bix5dH17Y+94&#10;H0mm6b3+cAMiNDLMwbPe3sYe26ZIDunrYeiyG9jrUn5oLA6Cdjo53D1GPPhSMEy0kknPGUdaNURZ&#10;daXu6SX5xkKY5ckv+RTbFIjn1thItbC0vr5JF1IKbxoc8tpbmKKo1T+FKGQEjeZ8YCPjszv726Jx&#10;zy/QZm62aA0MgruNfaIkSbhAbmCg3854D4ESl0n/nAtHB4kIYX7hwRKouTOFIhogkTPR4jgn9I6n&#10;RBmOY0lxfIqbdG4cEAmXjNpT3MJdcnpYNarOqAw7UtBONPHQeWsIqAaBWjJeB3ucZRbRrpSvYGCC&#10;RI34dvTh9jqOhxwJ/DGBJis6jAwstLKZVQb/yNQAjub22jIt/KZI1Veu8LAhSYsouHxC6Zz/70q6&#10;N9l2SXvCoNa2VtWUv0gynaaqDdf3VojWgvsK8VO1iiA3xfc9JKStHWhePnB0zi7x/+SWcOem7wGs&#10;JtewxiYMlt9FZjxWOTzVGHx9mAU1BKejC0uvXgyhXZ1JWiutNhyL03xNdM30OTOVUdt2F+pKy0Tw&#10;Z9KMOtR/+MB/4AYwXU+OCn4Vc0rRhIEYcks+wfY3gg3Xb04Bv1tgEwlY2J/6sX+AtFOw5QiARBms&#10;40C4ADcc8FCTPBNUuDzI9aLDoNboWtCuYt7xcO8E/CviTQ7sNbqVxJuGycehOG4ctkJedIDi4Hh/&#10;51Au12MEC/7kUTvyMM0yiJDNqtiCRw82sNQWPnvXUAZu7ZAHbfH0zEl2GHGl6sWXM93G+oqJp+/e&#10;XXvmTt23HoPa7kbNz7UA9CFRUle8nv0v02jWFKn50iL0TjO4JZwUu8YI8GBeIn3hIpdvLyGaqATl&#10;Im41zT88gRY/8HMgjVKiHx3hkIFY8h5w7FsbWwm0BR2h0vit2EmsKb3PUxD1SeKZ3wAHM4RdoslC&#10;bLe+sU4dG77zQgTXs3RiJbJpjFO60vLWREjufRNwndUELbxKVBLcTNjZUzo1vjKeKN+klzHO4a/K&#10;bHAlyCQ8mjlgRC1Ru81kNcLeKi8LreKfYB677SRu0WyZTG/ov3rW1IN7WPijdADDh1RN52AA+aQs&#10;ew0D3jatlkf1oGls6Ci9/NzCOtN6Qw6SDCGNufR3co31XaqDtyPAlFIkziPIzzjjARfpIEaCJSnc&#10;T06TqBkKa4+8RmpOiB3NUj4oNJiaAXRkh/v0cBFYRInIZ2d/d3KWaX2QPaLN+DgKTL2T+w3RAKrB&#10;W6ncynRHWkRVig2D1osCCW18/HA7OXCWIQwIbS4ZwQNpSDwHfxjB1qARkSxbhEk8fktfcKZZvjwb&#10;GB0Ynhom6PfpugXOKB/3YyXp4vDs+gwvyJaH9AHscPG9Eh8MXCG3R7RcLlhlNcI3QmFMhKUrujgl&#10;6BEkOzxKVMmfAW64yxi3ARDVWU7MhYgKbr8RpbURwjixJi6hk74c2r1htl64zxjvyxrthTnWkIGS&#10;oU1J9k+YnYJ4s1N0ILrIpMBJbaeKyZRGocLiRMn+uzJie71dUd0H28UxCZciJwllsng7n0pBobq3&#10;3ojq2ObfpRnazTgMYQftbR5MIE4+k18nzyjZq78Fmd6KPSWP9duKzyu4qepUXEn0qoVJ5pXW+cpX&#10;xfrHqYQ6JLWnNOty9lIyeYkZAM/Z5FtuzsRAs38FvzDob1w1tovgWx4gclBqob0ePNssfSMQxjLa&#10;3UmnaXltgUdIEoyMgZh5+vZdSt72hSenMF3WTSETOr9wVRaTAbNkp2PzWMX+NdwBEIbdu/9gc2fH&#10;zvU53Hd2rLlY2ri4fPWSIithAquopHq9wPpTpCTNcN0ju4MoAFFrAd86NgZk5/HGJtVZqjLcfJSF&#10;FQjcQS4EP/PhD37kU5/8lAvnXH1N0s50t9hG8NrMYewfHTzaXEcan7p7l2E9ciEqVdwZamYmzdPT&#10;9+89xJ7xZvwc6B9+uMmca3YIYYrpl01i7YPIHjJaYm58fJyLIFXnGznPLNkVIMGjgvsKz4ITIZ0g&#10;ISaFILexA8j87PkZRsw1SqMsHbIAEI7BjK/mSQFDkjEfsOw1A1DsFTifVy/g/ZihBwfBEs6CvXj2&#10;w6GZhnycQSdDeBGVBIg8dfEAMI9MUu8j+nOMgxAQZ1Hqw1ckXYzcgzGfGEdRS24Th19/7MO/bQxh&#10;vTSFnyY/RaCqpNmh9vYo5PWKTqcEtCXjpWgRygi59EvkOTbTolopEeXjKnJxqVmvITHPO3nD13zz&#10;l3zHn/q2d7737e9879u+413f+K7v+ebnPu9lA/Oj1y9sH/zG75OGoieZQkMNsXYkcpwfhTUrSRK9&#10;6JEqvqnjpeVmPsAU4eGvz7zu+rnlH3yVN0fFz1XUn0vju/OvBkWpfFW2c/r/kXbrrN73vl8sZcci&#10;mjADhMDqmi3Rpe7Tq729skob2oESbCn3b2gIhaLfIF8aQOdJSCGlhDD04fDFe0QpYmz4fACM6f4l&#10;6FVWygqEMq46pmzD+NHINSOfnKDM+CxVhIF2D3rIA27j3OI8V4FlVNl3t13ZS3TgvFEYX3nMl7B+&#10;DJMkVHUKm4NfIxRBIlFHedpmppW56RnOxDXz07PLt0ATmjRIhRGqP/oVKuDh8f7uoTkwzknCpBGb&#10;a6nKUNyzL873LS7Q/xsn8gKdx81E8Qh3MC4w4YakVRY0CEDpQuBamUZB9K3QEhPg/mA+GBpibx3L&#10;I5H7/aO9bJahdDGFwyDDwEVRsOY8Xrp3n75MrrMPNpbTQEOQ3IeP1/FjDMfeurV4C2j62jKlZssG&#10;IHMrIrJEWfmoxZKWtcbgdjALpZbXBZZlebvdOcOaamckyRbL4YbCOJdgmypDbv+qwAQBHAiGLLFX&#10;QqZ8acipNVoqEUKc8Ko+2+w4EXQ5NvilqDMTJoTLrTWy48BKeD291npoIC1dYal9y7nDm2w7rxxO&#10;QYMrbMrFBdJEPMEJhMVcOIKartq1WoVXVkfLZ3gDC+Dc7pRQ3VWa7rqiJUfaavVohAoqEaf7U87P&#10;aBUDuyZ3QEbJFHEhSuSA446YFmw9zWhaZhuPto/3T4ByE8VIhcTYAdEwhnZAmJGbawUr0kSW/TQp&#10;pigEoxnQ04hpSsHkV4XacQViMNQYa+qdhHG2d93L7uYpKlBSU7pePXsSrntkupwPN9klMMwEsSAF&#10;VBaXfXlNJk3fFzuOYcATUKTCoiPFDGaaEM3iGxndhiXAXjo2ne/A1BoDwdndv9o9PMBKMBtBeu5N&#10;J0o28lOihiV8hQgU/C7tPC6BObsL6q3cfEf9GNzb3bOUfHH+ute9dv3BFin02vzoc7cXnr2z9Ipn&#10;12KwWxpgGNcMVguMWkCcTnJC3ifkRs1UtoihBQ1dJd9nndin5KT94aZSVWJTQUyrMJmEKs6JKP1P&#10;VaqKz7WrjSrslZ4qsRHgZCwVM7UAqwSsRK1sMY6C93j+CZK6+EbmzJYrJw0yNvLepp4WTvxSOo9Q&#10;Q93tyDlMFjje+IwbmBfnh7Ej0mGjLbko2S991rW1W8yRSHxHJUNipb7ckSMj1CIUtzRBsll8COCC&#10;a1JGWbWJRx9Eb8k4Ev2wb1PKHwwgLDL2hEDxU89neGJ2HgT0wirMdDNE9kQJgJZqTE/OjnAcIDPb&#10;GzvURoCcuz/k7GwBHj9pmIYzzTDx3KuemZmfgeoP4aFcARoLJ4Fss6x37fYa305XA368p597emV1&#10;9fba6vw0mGtH7pFDBpS4Otc/M6o2NLB3vLe5s03GxyOFehsMO8b6YHtf6uDJcRJxajO9y57TDLCi&#10;X13J7Dc9tc62mDMAKvsQklXDDle08WiDVjtgPtQKaCvRTPVlqONytI3HG7i5qfmpoalhwBnKCj6g&#10;B8kthAhMsDot+/jxJveczMqtc4wLksPA3AEWh+c8ej0Eic/wIF6LBh/IVUvKx6dArBKqyNYRWzFi&#10;s/Ca9pw4Z/mmzyTBdIR2dJjKAkJB2OnWJ5HpgULUT5CjGGMWFbc6TgTycz/nFd//V75fikMl86rI&#10;eitsiASWylDNkSMlY85NL54YzwrVNfvRXKcLgTyaBtSZV2iWlKUikpr7547okPxtb/Av3erDM/Lv&#10;/+2/h3EKAKiswtbmYV08Hrw9t/T5yz/10+8rCEnuuQfPGoJoNu42XiybQEvRLFHF+mtEaFW+8tWv&#10;up5/jfiFm5/O+AdVoQOLaseHBdroXUpj/iYDyamnX9KlQHFbfjPOBpVhtA0pJZ2lAU01FxwqeTW+&#10;m8UJFHhg6xDx3B9YWF7AYttFhUIIRB37d+UGl/We1NGoWmZUHzdVYYj4zTB1NKciMaChX5hAWbIW&#10;HUqX4ckpSrN9CNX+5c//05//2R9fWJhhqRG6zDs5KHE8OSkCLBe5p+8eXylveKBYvGGn5AByMLh2&#10;dsQk0CAZC2t0H22QnFDTOuC0URzWw4Sr/tIyjfkq7ssaKUXeAagB5GmFzpVWR3D0oMfJzqEE2DrY&#10;ebS7AYaHoIcP333uLhZh+2CvN8rOpvGdze2Xveyp27dvud51dBgGNnpz7FHijv/0j/8DVxZQlQOc&#10;MjpGo4MMNTiS3uIyWyNnCIbgsaVkB5SMCRGCJ56hu+7HxpTUwSGQYoDRaXuibPyWSh2oWh49z/Q9&#10;7/rWCjVa67aI5+nBd33mmygo0+ytiSsPkIuyI+Ml8IEUVfaQXKBQ1iHlMNhIZ/xq4GWvGYMQbfXu&#10;c1V7ipf0mPZcg2dS8vJiIcxvfEBOiqhBWs2dvW1GH5HKubWZrx/Y/xPXspry9mpERJmqy64zuEnd&#10;8wvP2EKB63coXvoXj1tnm1Smxjr8WFoV0dvwsiXh6tKJqHDpczmeSjZyM3ASXArPC+vgEEzG3Pgk&#10;dEOM+uCNkBshBcOwBmd7EQ5gZ5e6VEK94NqvwQAN371z55m7t+lnYXKrOM/3mxSH/pXxBCIJgmd3&#10;iZg3YazhAwN5CnEp+xBIJmha69AcUjuhsSsfnSk4+RbYo9rvpiy5u5CsAqHnD9nda35knlHxB0GY&#10;NVvnO8oEereMNmQG4gXJb2iPWweCukakNo5q6Jo+dZ8JH+4n06AO9eDaoDdwGLUH1wZyyJ2hEGMD&#10;j/yV6YwzlgWJpaDw4JVdMKQK/j0Uw1b1rvBhnAVA+ITyQ2/9snf8hf/zf/2nv+8vf923f9+XfsOf&#10;++Kvee+XfO2fTgetGW3qs12sU5FxqCmUEu96hSaRX2+7F9JqZnqCjI/dGMXEyjGXnc28iVRuwowb&#10;TxGZSSIc0UqOqYR4tMpAYvpjrQP3SAnfQ1fZMl/SWMG80dWra8Fc3lgH9UFofaO/nm211VqhrVl2&#10;vzyJQZcJ1SfztTnjaEW9Vi4u9decSdNNwhQkjIoLJEzQxbk810kCiyKp5ZwR8aBGAcYxh2MmL0cd&#10;bh8UGvtwiIqoVpI9TjFgTLfOlivLRugW8XyhOcUWk9FSPgSLY9fp7IzKLI4fWcFk4cylYRodZSiT&#10;iyA216xd2x3gLLHsWHzyXOZpgMtxt7Y3HE9bf2mD3c4E5WyLIjHIZPQgHFHAquhXcOMJ2SDyvrq8&#10;IAQhFKf/jT83e3aGCF0B9s5ynkM6JsQfXC8Dy9LVOKEP4or5B0hhJ0iBanya7IU7jzwLSz+/pEEA&#10;dANxI4+3nHZwSCwIhcqttVuuJqWQcHlFG44Yi0vGSrEQArFfXVulULa/e2ATKQ2jzDcw8TSwtb+T&#10;QSqV353EIxbnsrAPXYBQYAzwxs42cxumdag/YoN1CMNlz11+zJyn2Z1Fk7WP3Jks7qR8oCyowIdC&#10;Ky2pPhtV4VmwkhMCpshlVVUUGtUidEESmeS3du5aKlKhg9IbJovYic4uVhAldjXSn6ihU7AywnEX&#10;ZUh9pxG8MM8onB+JMsX0lD/JJ+qwg//iy/pf+9zlDy+/8JcHHz9++PCjH/1D5OaCijnGjrdt7l2P&#10;j/yni3CybJfN9uNU0Rowo2uo+D2xcFWoLsWtLyCLgyVuePRVt+RcjAKl8Fa34Oa/Ccg8Qgg+m2Mt&#10;TElXlCovgqCSspb2kk6PzYwNGu8OUYYBemBbjjkD8gTXa/JDdD45vcTs6NzgRI+dVOzAYbSI3rdl&#10;+HFi9HGGH4dhHxrtnR2cwu/FjDY4HEZEHZDHWZwfg1mlLkt+DjXBzKj4aVrk1HfctHNFXO+4DHPN&#10;fDX+g1YFGbDM4AjL0NXh+YkL3MYmuVPoIkEIW1biCGSiUbSYfCIdpzcQEDK/WVqYJ6hi7zW6vI8b&#10;oFzqqOcA4k3Fms8g/JC/HT189AiPhe3CNOM8kHCaiSg8cg/AZG5y+unbd6SeunSPjFM/ZxeM0ZKh&#10;EXKhpuzLI1mhxQbhPcVVtFOQ1cgwUEcyIbbFUU5AlsD6wXWJZWErEMpGWwIQCKESoiQKMEmYBrQ3&#10;BEQxretrojwsBVfGGm2mYOGdC6UkjfOTG5NfeXfsuDqQx1lRRhl+J9ECXssEWsKDZMMx7lXjSfsj&#10;FadmjBWnzDdEqaJauyewLnpTa7g5993WXG50eowyh/KR7OjN19cAXSTYLw1I4+7xNi8/v3nxn37F&#10;5NffAfaYN9fZlhdo/q75OJ2UkyAVHhVZfiP+lgwOm++RA3mKAlTSkJvkjzmSX1uxWL3B+1K/LZPx&#10;a+//5de95uXE1NQa52k3TIJancfbUbOnmAq5MN/Ps8OM/eov/YwluRyVrJRc0B2cAL7P+4QO7HQT&#10;7n9++XiDTgKzkyw9uKL6QtiRN1sEAgDkEDIz+dSB6JEArrbKxJagbKhggwIZ+dAoZSH6bLPM/ExN&#10;urkFUniIg4flxoRvkNYwkZZDCWFtqYDJFm0Qw1BtWDDruwaVzoKLeSEug66C87y4Zr0JJ0nwh8BB&#10;IciJEWtRBZIp/PKc1F8aPVoYMzO1bFJpcsU6AIJrWPkhVoARAN9Tkxcjk5B3wlkFgg2cF2S1O/ZK&#10;qO5pvQbgKXaqXFom4qgL+vk+Eepu3nYEEi40X6mfQp6WfJbRr4cUmTILTP6n8a1fxYDbReOlKs2X&#10;oKYHVyFiC3QC/Ks4JcH2E0NYYZBxSQTBVKkoJXUeITuIvRca0SYP9C4JhvIeWUrbLuEqdea8ys42&#10;93VzUbx4wz7WFKjEjzcLfbRZXgmKO/DKFTXLX6LrJUb+E661kEv4RSZG0X51oXm45Dw97j+3HSnF&#10;Vi0sLAS7yjJpmHNh2LqgiRCqdzpP7mKSQw6WSEJ19/9Mw/NOuYOqeE1H1hCjhK7TfGqc8ReMnvsc&#10;BnovfuY+owbGJTaMzoElULYEqkHEw2gA947yJW0+aMBpJ80sTN159raYwN4w1ABIGiBr4hheoDWA&#10;1+dOF+jNstTYRAZ4rx/df0QkwmZyogdWxeEeYCtGtDCkXLuKRhjh5i7gn4z7kOpAjjwHASSYJzpr&#10;BB9cF9GPApFRqP1DM2S3eoF8HR8B8EABVVLZGCn8E186fD28PL8IMGsQPho2OZzBG3ACGgs5d7aZ&#10;As/RMeU2nhg3bnFpicCIwgDrFAnESGPoUZkrz0ySbrB6MYTOrLWeYGKDfwAFowgcE+pLyA6pXp+z&#10;jhJaEyayB0a4cpC/LKjg23GvFJyQD9wxzxe8Y7ilgoUY7FOloFNBGowHBvxEnEenFR/SrJ0Kouk0&#10;dKqAR9FsIVVlfWpNs8CfFQzpGjS1FfCXhvoXU98M/3cvdb8tC1+qk3fmfy14SatMJY4BrwJtHe0T&#10;LwwOzIxcTYy8cvXs7yx/+r27f/T8Z56///x9EPy+b2Jo8OHOxEc/dHS0Qd0zBhxAWcGwTDX8tvJ2&#10;VJVS286vSsX5oV6FGx99/vVfvTu98AMvzxaHKhSUL/jsC48ePTn/zvfVO8tp1rdVDJhvvF5/SAcZ&#10;0iQA06MIsLzHAs5G6KgAiqWS5PtsHgqGBq8sjRabRwiWhVmP577QBJikgosVw9RjOjGv7FKbW5wB&#10;usA0GGeZMedpsHqbmzsAQ1yLa3+zBzYbZwT0BWwi/TVwbMZ8ZpA9W2HAhyOfDkOknoDEAjvhq+2D&#10;w9VsEUvoiAE3W3gZu8OoE4+KrgZACwm4K+cl/h4dYRVx9hte4ZNodsFGz1TpKJpKGuFKxUsW5u1R&#10;/qLXTxpBfYfSguHT4RkpPwrDrUcFGMOjT0fLEFs+tzhHnIXRugSmP78gPe35+To/jzd4JwQ5aCeF&#10;i8n5KdCO6B7JChXd3d2d7/iOP3OJ58x49vzCgg3F0ZHlpTlyQfwX5uAuQxnLK1EhGDtOwRxxYi6p&#10;7nTA1kBWBpU196nHZ/E/Jx4ChfNpd4rjg49A6IJSdYhY1KxAddmynTfhRfkGgauQm5+zOoA2VgSn&#10;261SAX7WM1bQztMpIYv2pKLamhxOAQ4OrQ4Nbhx+wcze4M7JNsF0ObGobjCLRvmdmHpRbRg+TpD/&#10;pYN4Q+6c1LxE2QTiBkTSYi9RVcZbxVRgxaI0JQqQTCo/rvhgnhmcPiy65JoHMnljyolu0EowTVZl&#10;qLQTkxub2yygZ0E5UpD01RV4Djf1XF2xUUeACI5lVEQeyAZUQ7a6QWlaSPIdOabGPmhHlzMjZKFM&#10;T/DCioSj3RPT/EGmBy6AieI20MBWzKjeENSpSUPtJQ8NYrIBSXBitRKOenwqGunPxioStst8YWmB&#10;wQL2yVPFViYx4ko4Ny2QtbgoQ0DMzQQEOfMzbl2kzgyHB10AqAxGxxB4TgGxZNs9MRxz5lahwb6L&#10;Yb9GN8mmyDIw5OTQjQFN8GsPhC3/4X4DZ+I87eVPTHUGSFZY1LmLWir29t+JjUom+adwS3l2ZRoz&#10;VWAt05+CKDW7nUea8DziZJRU5rkERGPHOIJyWtNuLWDJ782CS7Bb3GZUx+tFcqMqZd9QdKkS5+rl&#10;NWMqA2mddQvyyoOYmuScbRAnHajMPuWpqiFF7EsjmZAMBDWNZV1WxfbNjre8w6vKq83yl5f3SvEZ&#10;7WIzRWjwNQwXq4sa5KGehMxnBPCEveCzc2ffpifcekCYfCweSNZusNhM7DOeOz5BMA8bBaZaluqJ&#10;CQRsZ2P30596niCMqyLZoyd1sHV4fnRKjscHVpZXqVRxZFSEb6faSH+N9jZlqXsv3TMgZ3SSouRV&#10;b3/3CPkEXd6boJN1+omPf/oRa+au2G4rptXBAntthP4uZMfUOTcG2Jvon30m4oNYPdvHHoa+ikLp&#10;KcV4il7MugLm2Fjf4v4wQGc2y4T22hJ7o6Ug7/c3tjYK18i9pg84Mz9d6C5a0s8+9zRXpFSPDLsj&#10;Ir2P0LlIXWdri62g7KSYHGd3Ft8rZWX2sHBJKDFLsXa2d8jx+WoWW1k2pjZGzfUEfyF7Jb6HVWR8&#10;HZskOE9uqeBZKRU0rbJBnAggA9u3srxMpRkDh7K4xS8AR2AqJPyg4Dl3wmuggYS5GZW6/lN/+j+n&#10;Ls7J0qlBLiRGlyWk5vmrjNLS0JK99JNKSpv8V55c0VSZ4Ui4WsIf2lBCS2iVzCqoN6+Swk82QFYa&#10;fZO31JenQ6eqVDLflMtZ69LfQmhYyRweoGJwefnqWxffe//D37X5kb/9iUOniuiBHp4Nvm7mD/79&#10;HwDk6WI4q8E8UE+4RT/V8ctJNYdUyh3aZJi4x8fmX/fK176sYTz4ciLxG/2ti68bkxSs3aK6T4UK&#10;Ly02YGq1rSx4gItSNB6aO0qKDd0R+vWyp5+hRGPrTDQeKxlEfPIn9ipyO6Bs/I53fq8M/UbSoD9I&#10;mS/YfEh6A4wCv8N9ZDwTDiQ31Z4BH+wJ2glZsZyrgtovaMZhVhBXtqAvzc9jWpyUZGcoMMQMsaHo&#10;ms5sgUQ96dHLnXrdRxG4d9Su7N9esmmHcCpg5TTiCdVdHs0q36ErlAlICRk1rTZOi3IJp2ouPQ/X&#10;kluCbS5ScHO/2+XlwxcfPXjw2NYJWyRJkCancCd8hV5h4IqgXvZk76UQ4Fu3b62srRA5UWHmNJfW&#10;lrgSisbAG43yWFQElyfarppJ+laFGYY6FhfnqQZ/7dd+O0ZqdnKOJMn9W+w34BIHcMZX0sESzMFD&#10;Zep2UgsPVKd+nzJ4wEDN7Mdap4jUHnY5mAhoxkRbv6uKovkcv6R8Ff+T32pfyxnEPecN0mWkeFty&#10;eb0yMrE41dDaFYLYVqtY3bebVcRbdSIXUYyg+UZRXgwafJCZ8wEGHsfYx0ZFMycT1HpgVuUiSp1F&#10;mDT1to6WNbyxAxFt/X2GqrzE5iIDQ+FvSYmD4kvPJkqQ6rSfrmPmRMtOXF+/8MIL/NG1Qd6NK/co&#10;wAxJYYZ75IoTF0Pnm8Rt2acYvP7mt7+bv80vTfNUiPT5N3EDe0sJqnhAMNxgQJFVyZkADJkAS8dC&#10;wMEddzN5Sgo+UxKFcyjwR2bmp5ABQG99Ck1EMLW8k+BrSHpi4Xijo6hpRtU4J5WHZ04gQuGfFIHr&#10;wEGC+YCrhg5gqPYIzUaKIUaEL2uzRsdBK5HjErTR2oBzjBXRJNlNId036XYhcUzTkxQJpPYhE+6f&#10;YxAsaqXSgj8jJeBqLOrKeAsr1QUu0AGWtOc4CPcYDWQCaHSKc06rFGonECZjQw6yDkuw9t/9w3/+&#10;3//Dn/z53//kT/yb3/6f/9kv/D9+6EcjsO2nnmnFSfykjOSzqoqqct3AQ2UZuyfaTDRvL4awQOxa&#10;xqsMJFR68v4cNPDqfFmyjvalnQtxJ6CRlh+i9RP3kG9zfla1K3H1W6xLpQRbqtmdVwSbSDnQi3zj&#10;jdu6CdswqQmhhNwqtxVemTTnvFSF5uvz3TUcHuVVCJKT+Hoy6N/7LQCqvOLDIqanxI6FgUOVwrZb&#10;jKDXuzzHjICYZGzNb2Squc8qXCfnQzY7sL61QYpMIIIxBAVFkYYCFV+hNI6OPHh4n6+UdWZzZ3wK&#10;M8sYFvRax04bsDYKJrCZGccBLi7X2O/B1tjhHiUu7aXdZragUNIB5uFOWfgpeCeVp/mlWbbFPXq0&#10;nmGLYxQEmYd70zIqxZfjY3ocXJKjCWBA949weI5WEOwdHW7vyrZHZoTaoUEEQNw2Ts9VP4REE4z6&#10;29vCZQC6deSTSQUpbYZlsnGs7ITK68khE3lTkJ+Nj4yBp05+2XMn3t4O97C6Naie5aWTk9ApufET&#10;YURT5pcXaHqSZwJOgpSYkBN9AcHr+gjmz6kHibII7RyiawEMnwQR5T71XaUC7+P8iCJEeYnbQ6os&#10;nawckiRIklTJecJyLlA+g9fMMUHODkyY4yzMzBYdGR1SxiE5bY4JAZvrz4o7rExdaU8z2i2y9+VW&#10;Ii1diwS1SLxoPtpHS2oznJp0o+tSK4MZdzVUifTGqkZVunhN+99Q6KUpeqky7dXOMyIpmz42DI8n&#10;w42vuN1/WW/3L49sAQXx9Rkq2UPf3F+nvlJN6SRTJtelSznzltqrksmq6xWL07ki7NWvjb5q8Nb0&#10;D76GZkiOUdXrJ5dc72/qXbctAWIup7stuQCvqXkTPQxulJT1mNjD/uvIEGxMTvlAhcS/GYRkgjh5&#10;EEwcpMf2wblWRwVIXPtU98lheNj28JgZcjvnEIJKBw2AFDE6F8A8JCkHvWnSG8qxEojHr/FBazFT&#10;U08/c9faG5XRoSHG34jFieG4E5wAS7DlzblilYU5nskGFcyxKTT60aMNAj7iFGqfRB4YS2I1wSkw&#10;BY5TH51yunOQAY5ZWAjGZ8bZrs287cgoqf6JmCasGaKGa6Pphj+zD8mbKEqzciv71JzRsAWJRklK&#10;hqZhv92wyE3sXy8vLRFX8itqs/QmiHKy3dFpcKtb2SHA3C6KzrOgwrS5zmgr1QSYmuUiYwGeyxcG&#10;jKsMfIYG2TVCiIerhAiH28eaRoZSjg5O0UyYOlkhDFFKdSUUu9DGdM/VR52Rn/wkgmmwbvr9amKE&#10;II6Ht2a+TYVRfc0r0j+IMImcLmVI7EOtABRyl5Dk2Pmmyi9ozN0AUasAy48uJVpU2XRpLiAw+clE&#10;SYql8NcZciuxzIB4OZWIu45OQ8Pfo7St/lttRv7iKef8K0DTXXWVgihGxUVJdfwWeymdEnQ1OWOh&#10;ALyuriSsgN0rVbqaRqXal1UkFSQT78lsxPfxeEkD7917jK3fN104BzTOXLc82uK66eXZQuYzrhmB&#10;wP3k5OHjxzAYEK+n+qDLG0EEJ6Wed0oLYzTSg4piwYWL7HnQloDx5ItI36kWkI4wYsDpcUxiOpLv&#10;kHNQAz6l0cDRTD2F8UqFQlgfqDHJhxuy3Pwp5kF+L3llLs4h3yOVtqvLfgbxUiMoKwc3bQDFxWoL&#10;OugSS3r+3HdU1WcUS8O18M3j41OIbvrUl9Iog2QlvJxg9mpKuk6GJk7PUeCQXsoKSIc+XB0cyqf5&#10;vv9w+r4PHP+Nf/Cbf+snf/8f/NpL/+KDIFg1gtUyLsLJwlkrsoWtzj/8tmLlhCnFSxoT3SKQCu3q&#10;r60ZHWie0KBEZDG7Lb6vdxon5Uu7rpcvSsRSCpSqUOtTVHqdtl2IlJR9/8efM/XXUpD6jnT0EsQn&#10;r4gadFY+WXhnju31Zndp1TRSwTIAahFehYI+qoocI0A5lgdR5BOTeRrdDfQDV4y6TEOStAwZ9sIi&#10;RpknAtICUAJFfn7L4ziGreniDA53vhxwhlHGOdzZixJeZJIZfCfwGr56EhzllBBRiu/3Hz0inWBV&#10;HDeWwbgpuGPGh5lWOb04QQL5IEQqtBKY3rez1mcSR4IMewF0mQf7M4szpuVXgzDI0w0nH6AeuXoL&#10;9oDlzd0dBJULFR57ccaoBXE/mQDHdOsWXDVjEyDBZ8anMUaL87MrLmwYYm085nl1eZVwh1CJIIOb&#10;JLkxm+F3DoCrQhCLIVGDRExDJybL6/mR1OGg0SlKoR7CY5mEmJmigoV7m1mCT9jVpfgC4ixMt5uI&#10;0KCxEaqwKCw+jqPJ/sd/Kl4ZGSYYFPCOnbgc2NzYpqEvI44bvCkUXJEzAKHXxvX71PnwiDxr1wew&#10;w9WN2LjMHjfK9wwMwvTmLpSjSwJ1PAvPwtIEE3bZNEWQBXalckIeO69Te6IORhJlPkaum2xYsx3q&#10;49KHmFnTjcQEDp38rR/4gTKSuoxKJ9NATv+hGfkqFzknEY9T4Xo7WmXMpbrNZPst2uGi0i53E/nk&#10;f0kNSgMj24n4W92Ut2EZZsbJpQcnh15/S2iYRzg/6u2ezb3wqd0j2LNC9xT/FD1AbRkOBd4UV6bL&#10;sHrkV1REFrNfOcXnvf4VJ5+8ACjeTqk5k5x3oqW4Cf9pZ6i1qb0ZcSHJX4I4LEfmg+A/PJJQl7GD&#10;3N2KCCoob+4VUB/eJr55XkZTPk5gAKZQfUj2RoDCjzJ5duZeFNLz3qgzM2eQGB+CAwWewbOjE0Gb&#10;C42gC4yZ3dnfd11Vb4BBCgu6AE/NLU5s6nFyPW6ey1hkckSeUMwJsuvr7S3s8CWQJUm8IUTg5+h0&#10;dXGJvUH0uL3Aq8GtrV0SdjjIqG7CgPv4/jr1aawcAp5EcBAvgwSCbCLCR/2HZzAbQyP6uMGruZVZ&#10;OhQXzC8cnzJ9fUjKgv6SdiP6KBU76YdG4DJBZ7iHO+vbiDv3Dgpvysf0FHsTnBt/PT6+PL7/6AGN&#10;/JEJ6JjPmHeF+we/wo492Atg4EgUrBdYXlimheEKmJNjnCeCDz0/xX52s2AahLSMT0A3Ut4/GEZG&#10;S91rUyE/FbkqcJZqNFOevyYQysNNJFECElUQlB0FMU11bDkBS6JrTXsS/dRUI2L/82syxTo1iw6W&#10;m0mkIpqjtC+ZfWKNVGlDQlMuKirZJN3VHGoPIBi8LAlE+zrPKn27Cq6aUtUvSxmqFlU1sOgCZ5y9&#10;v+395V7ax8uzcENuys6FAMmjbyN2+WtTmDTpLcvCsEcLARAfATiPPNNep0gwSTnR7dzsHMZAt5Nd&#10;ztiPW7eWmd/W/DF+TOChYpzzfqSFwTNLqQgdQf7J2cziLKh/KkLC+lLOJMoC0X8AU94e/Cyk12eO&#10;wsFejE4EoYYylpdFSMg88AqjvbHq23AKNFaUQDJRenBTE5w8L7rhhQkL4id2fh3zLX0uAYtP1Ue6&#10;HfY+0HVELykHhXdfi08lHyGQkd5ZH9vhMug6V8EbyNqnZm3S6/+HXBRK4o4n82Hk/ruQmBm9oVEE&#10;yBpwyA8QBLIZbov71FHmPvBYiL7ZGmGaX9WjsfOdsYvNqcGT3/973/v9b3/VRH+/rKACk05vIpnI&#10;bgsVEmS0h19ibKBzEwMlJqoI/4YsXv0QXRdD79hCmffaANcVscqGRkISgbcgLHqU77SuE0lKN6Ca&#10;wa3c1ZZq5TNp+nUnlqaGbQsHok2ty9renH/4mepiK5pvmscZFCZDDqnyMy2dMF690V9dRShjy94n&#10;jKr3+rG6Xv7G5MuLL7zI3A7QGULqmvOHt5iCtQMHxzbRwkLvbgc+vry4mO0o2wTushNdDSJjK6uL&#10;WNpdqI729migUGoBn8Swu0jtlaW127cwziCmYffmabvSQJCTCwe5eAMLYpQjlpELgeBbmCoCfuEG&#10;k6ERJqUhpqGDgYKk/3tFv88x2aFBhJtCF3G+ux2uLp+6e4cFc6TaqMru9g7ACTSUDMSEJKvKHfbm&#10;S08ks4Ga3D2mXMDYyKxM/YN4FzjGCQi5ak+PhBtmzP7l6soKD5ICBveBtIE75iQqdBjjYwKJWN4w&#10;PRnW+jNk2qVgpPzHpzbiM6mzsDy/emd5am4CccW98XFmpDJg6yYvjv/SvQe0L/g832iCTebABtIw&#10;lnFnMBFQCQjHH6Z+hic7Bg6Y77/iMqkWYBnYumqxwUWOctxw8r4T3ra+bOwW6nsMbY1wHyxQhT3Z&#10;kWqlIhIF1XRG7ks8+I9ZUhFUomXDvdd/7h/rWlHJP2Mks4en5D8/3X+7vxn5RAH9hhoS7Xrg0cAW&#10;nLU2eUL5ijuSG/juQiB6hqaGGvjiG8wG38nRgYXJgcVxaKbBMUiqQlHy1Yuv+6NfjYLd6G/VY/3C&#10;NFOiCfE2yVzUhZx8GKT4LdNmX/HHXr420opVOrkW3lWTrl1qnX/thcxPXY6HaNod7+JMHq87Q5PO&#10;6ikwhFvPrWAkYUWif7q8uEwuyneRdfMEs8aQWQpifVdRIeQuahPTQG0RqNCM6dJIb3F2Qfh2+fHr&#10;QcV7oAfDBeBpvsLl8KC/2b51ckF2T08wK1DJUkhrr97xne+V9mCEBfNmPsKEaMLtnVIJWpybZ8yC&#10;YAj3Ar7eDapwDiDfI7bdkRkcj5VMyqxTw5AdUOJCcThDWWNpccA1cN4HLkWVVwnHNzAQQa4sb6aD&#10;PsMwXTD35LAbLB1LS/AqcwmsJeKm8QR5tI/XN6ka49gc/L6+3tzYAfSHtDJlh0CLRAyzLfXn//z/&#10;9N8lWr0ehVlBb6Jn5o5T+1pcmptfmS+5xFlSPILfROjJ4bF0A6PDGAU8ILla+WDZYGMHedaHxwcf&#10;/8Sn8+QS9xQwyfZcvZJtnw6XpWBT6bVBlSlBE4DySBU/JWCwohniokQ/dV4QfBsgd28Z+dWZV1Yt&#10;KoFRhLOKpaIMm9Eu9UzLwN/4euW/nmefAFi6j3sXg8vTdAerpWGY69nYBrlxKjcurf4QeFXUrvNq&#10;+QifKBLL4oPy02k/p3cT4IsvtBK0U1x+PHT4+acSq8yEXAuuPNw/wKKsra7KrYT1p2dCL1wubDcE&#10;yaIJO6Uk3fpYVsSz+Zk4Br5KElZMHr/yzaxPxyJfnDN0QC8AHSFLBQUivAmnIvU9bfqjiTHlyj6Y&#10;FU/3ruxsOdzEWCPDulyPK32AllO/A8RAKgMH2jxLsjxtzh2YBL6FeN0pT6E2rCp16xWoEbi25bkb&#10;HiEh4D035Foi3NmFPjbGXpcyKKbvSJo8rGdmKpcw1RJYOQtNv8bt8Yz/pEfOO+m5SRNDnOQG7Fgi&#10;Zl+nqT+MoozYX5f7iiiW+Ak/lIXYzK9OERrSYsCB4Q6ccooAnR3tbW0f/j//r+/6vG/8Mw9PLh89&#10;ZANjiw983IYnotC07CnjR5YqiBHhWLKQgKNxdhf+wkZgJDBJqqanFXhaQqx4KOcd8ifyWQ4gsYd/&#10;LTVyQKnSgIL2ac+7PW/RYr+ApE30X+v8Vg7rFwbdlL5flnm1WCcnVrmNAWfMe6XFUodGc/0xGooy&#10;KLp5PS0DM7pqTeYab1L5erG8YvpAZdP9t0tLJmWvoLQDHBRpOdo7qf4+nJaE3dxoGr8E7hiJsAf1&#10;6CNzINDZYtrOz4Bj3n/+Eei8Rbi7by1SPLS2ZxSoRdne3n/48JELbhHHcXCvF259Ys9BNnsc7O/h&#10;3ZdWl7iD8m4fUSc9Wr6F4Zvn5HA1d1ZuwZdnFSf32cR4bhY9Qg7RPwr6pigBp8s7IF8Go6MDdJMx&#10;sCJkl+YxGtwZ2gcksRR9Ds+OMfdbW1tMzLiObYwG3yEeoiig0AnbysySojjCPkZ2trdpLxEMJQq5&#10;IFBhzwUdw+O9kzBYMc1Ew1o0GG6IYIhCLNUyMlZmA+nYQz64s77/+MVN/JwyyYbgyckjbPbJUb9n&#10;Oe3uc2uERJwAEZsQC+oKnIy8TeeUB7YesRaZCSkyXkpa1KgOIXWj3XF6dU492GHymREYHzi3zYOd&#10;c1dH9M+PJW6IM9ZXZQxDLp9EHBYpSb1gEAWkov1NoyChdycQVbxPk5inzCzKRz74W1UjavKPQKaJ&#10;kyA+SlYheIUkFTU8CaUirZ+ltprzCsgyrtOUIQF80yFeUimiA3Eliaes4Ci5NQodXYv65g/8e+yc&#10;wv7573740cP7+bZ2Il2dirMvxqZyVaEIbAUCDp8atQZ7aOtzvnbw9sT/5zXd3Em7NXWedSH+oXKb&#10;cg71ev0y/06QllAqxxwIQaUbmvmYuz0mJ1iqiELJB0TEl+3LTnERl4t5THHaFbHM1vu9hu5ilNzj&#10;XlEaUbLJJ93ECUDZbGMb5xzoZiMQ2p/sPCUcpwMufd/w8MnhKcwVkOzPzN6BGsd2BS+y+lquyz5Z&#10;EtseGWuiZsrkkDQEPPdxmWlddxKrAeUe2kZsjihiMTDg1HQwPsyx8oqNeAo8h7BmDFPvpH7Mr3qo&#10;Cg0vOhH21EjwrkcIX0AghgHHHgdYEzrubqqn8DU2BqcAKHmumFtGQ5E13TwWfCwvHEMJsrE/1huf&#10;lj1gsm4tqc/58SWcsGCYwtWne748vnzwwmMu/n3/7EfQMa6fXIuCBl1xSlaUe83paW3OzKColKk5&#10;GQCHxHa4N/qR3PmamUzIY5yTVnPEr1OBlO+fwILao05q2+QASJZBY2bP0hyr3De30n9KmHiBAJMw&#10;BDrOTv0EEyVyunlPmfzyRX6kQ360nCYu5Prs439oqDTEiLKJcuuitDmM0u0coAVGHao2+CS9ZQGZ&#10;uvMPANwTTH2gnNGN/2uazWmmcyHvsyFapwD13lxdzRXKjEVhj/DFyokrn4y7qIFj3Pd2GP/BOvfe&#10;9h1/iqpfdLyPb6CGDxbBSSK2uAOcs2BuK8phmSNAtBe8KBY1a25BvBFbu5AI4ALY8LMz0oaCK+G3&#10;IBljvpKehkzk5sijqBgCyTwmtS8iEp4SURHn73BTEL8+HRKWMVlJyTl4kQWIVqeHaCAa2Bn4kXiM&#10;gN2ez5rSS2oLSvv2LoYY7hmE+XDviHtOggLGlqNSWJLrzHYhS3wN0x3WowrgilJaEMnDs2uPqxB/&#10;5xysftq+O8uxqaoReg0QKSqM0kfB3sb0xwzIlyxX4mXIRwAt7m0dvvTx7/lrP7w99YZ/+LMf+ZKv&#10;/saKkLon2NmzEoUOJFQk2jx1LZrTs9WeLpkxyjG4iLnXJhscp8CYjldEPBqZpLiz9k1qavpMXxOG&#10;ME8+GbQJbOpZ1IFLOvONHCggl3wJf00r3nZeDK/mNL9rosxbKUM07m/T40AuvIHxJhXyFMdxNQOj&#10;iNWYriixDnhjrBXmgh36NY2qoM7rx/7JT+ZW+DWrt1Yo+LOYgIoF2ef21o47N5FAWDohhoDvcYqQ&#10;5fL2ygqz8xhcKjd8J3JIc4miFPJPXZy9DUQMYfQeotQKOIlga2RyGMAz9whzJGFxsJsE5ciJ4zYI&#10;9ego3UAaEcAYCjOE51hdXKZ3ICCjVu1SWdnZJjBxvGxqmhvH/cDuURKrKJHbhzQi//QxsPhopW7C&#10;ofpxiWAOjuAgoHl3uH/MjnOkXT6qaTPe+aU5kZxnlxBXrviz+LJXPYcSIaiFNEcWiVrwBfQmISiH&#10;9glMO8NHmatyipnvphaG21GE4OwAS3SlcTDO7V/b32TTHcsoJ8ZYEsAUNzpCXEjKUbGdz77vblRL&#10;ShAxHB6DZyRY5BUi1zxHlmJdsCiGPxHo1Pwg7Q8iS9k1qV5w8GLcxIHqLSWCoBzNbJTNahoo1DMu&#10;L3/sH/9vlJl5AJCAQAkKABfroco0r95lhuXqA0fSmEeM27hN3hntqKgh8t/d/2gXRU8XtSdBbR4h&#10;9BZRrpjgaFn+EDeQoKUscLP/KcP6BZ0drre2vyVOarl982QFIqlOwdkpHn7y5RP/5ld/lZhhkB6e&#10;TbrQyJDHgvTQgXFuZGsjuDNOwDWtZit0pphBqX5O/6TfG1h+A+/32qtImwipnUmcSe5R6XDzILFI&#10;NWlY5oN3VQzoz/mpZMLcGPyoK7AHBukR0QriW0g55OMGO3F0QJRPNuJuhqHeP/qH/1+7bMx+Hh2p&#10;jsaUFhctLIUzFvQaFLKo0+L8zDGrHMltASTRdxunPc0n4LNRkuFz4ibOLc3Sniai4rsp2bqHe5gd&#10;XVKv8X5agZj63dO9o6ujq9FrFW12lqxcfvIpyMDIdvubm9t2+mjKT89x0wjN8XcMQlG/FJ4FEAhy&#10;DTKEa1YFQ9s/jYCxSXTm9jNrrnQJsgTCDLyLu+Kh/ce5jY9B3USYZoci+R9twtC50hMhdrmm4UgZ&#10;CJxWFtUZqODyGMQjy+EyuGvyecCZmwltLB1awQXTUkT3/vf/5e+S7iRkHSAehJuAyI4rwRAQKgG/&#10;R9/KR6JEe0f79x48eHD/0c4OlFl9xLh8jAGs32vZpTphikLkOS2nmN+bh934Y+qJuyajCjaR/iYH&#10;laNXayQ6wrQRXt+ZxphxSUBbS9uD92PgwpMl1tdigyoev2KxyownvCBX/TduvaDxp3bS0gsltDRJ&#10;kYznqD/qqtLOTgYSX1UV2NYaL4vq7pbSWB1a5zurEx9XVC64NWKiJi2FKUijd8/3WagjgJifm8UB&#10;2BwzjzMcwdOzTmhuWXADjTrzgyEaT/BpMI0/fXRx4o4EIN8BhzpBDXIIYCkEHtZdLCshKscHp3wx&#10;9o4OlUTYEyPQ3/ElsKQiG+gJN8qFi1mxCSUMB2OYlAvi6VvKY2JagtQrYG3UGxFn0YUwiZuzMgN9&#10;ztfmXvTxJ4tzcwKw4sjBl/AFUn5AOsAcnMs0sNm0R63tEUg5rTo/NTxJPG/6nnU9YetBIUfHiQir&#10;b8TzpaODalBw4y5L6jw/ww0mtMfjWouDHzVIH+6D5oWKNLz2DngObYHRZTMj0D2ZekZgiaB9yaHu&#10;3394NT5ryMCk9sjEB/71v2oGN8+sFi3VVI2vKy3+LeOGyVZC4i39U4UoMTv5J4KS5x8xarnjDbtS&#10;Aq1EVi38j6x0UbivFRK8HEABsVOFjYKkK+ERnJ+omIbPczyDWKYvI2zVTa72AOdjIlnSHiWLhJdT&#10;S36TWlTEUinMdcSfZdazqkrVg2hw1grbCveXy/SRJYEpH+QuiXZJZi441MXVRQJ0hwDGx+FSYq6L&#10;YgnxueAYKETAWCS0deBrFFjP0Yv37oOq4Sx4zLh56K9l+g4xI8E9akLwzJeAkwEfzaioBdGQeyEG&#10;ZAsL826Xo+BUXWY+xTgYdSDKjcI1Ti/AnjtrNTREpzgjP9TTXUKOqCA/bPAhNQfhQaFrY3OLe0x1&#10;k94u8CSa2m7Xgkvp5CQYakqkssxQ7Jxiv9upm4UYvfF7WQo0OESLgNuk1WI2jeYdjOTs4WXYYmqM&#10;JBwcCYaTchQ3QeKMi2xT0FgMbu9CurdtfhDMAFTORISwegS/DLL+nClw+NEIJcizyVaoyFppGxmd&#10;X5yVI83dABeQDrDgj8kOHtbiot7IsjHFKbIaRm7BFC7MTDMezb3mnE/gRQOaA3r9AI+lUnOrA+GC&#10;BYESIa0JtJ5K8wXEIxfu1uBkSP3pYPbduQLP7REQKAzieQA+FYXz853vepucAi27tP7HVSdou4l3&#10;ElMUSqPJebOlbSau5Qqlax4q26mb2tyAuKtMkig/3etqANQBRWw3PfXXMSrpNRfIOqWdkueoyE2r&#10;rYI5lvMNbB9TcvneFUqSKR/r14hfjTeYS1EP5arOKFy+p5AnpWdRdb0ccOT3j77s5V849/dfD8dh&#10;+RbyltTEWiz4JFaKd/AYpZ4VWMbSeONClOpNRcLZYIh1hUebFDUcp+4CEfAKzOPIJARbyglLmj00&#10;/NP/9IeRVuJ78mOEJvo7sL69iYmOcEPaB4z1jLW4hFtAoy3r9nrwvkov4PMoC8RUxz6AOXyN5hTS&#10;NaaLiBQNyobhAiE2QsBQDRJmoBSUb/k3kslUJo0NQIp7qtc+H9k9OOCwgvYuL6nR4l/4krkleQTA&#10;59knGR1cubUSqn1wUWzr3dw72LcSxqXiCBlHcq/70CAEhtSjeJwpqKKTUyghaCmunMifw6Hkh3Re&#10;wPNGBzgLqW8JJaegt59i19jW5pZbtLxASJkvjnYPH7z06PGDDSrDFiSEpo+v3l7m7KEbIQU1rqMt&#10;srtPW4eokSd17mqyM7AIm7ts5KV6wWKW6WeeucvM3fQ8BOUlh/6QD7eOLHcza8fKzJbWGBxUEytr&#10;YdOwqgipGrZKRZPX1IyapFVfr2RkcPDZV7g0+alnX5ajlhtroFlKgcmghUlXkM4vY8I7Z+D3GdXh&#10;1GmN+mtGJMotVUmggOj5SbptiKXImnv4xtLBds6JhOrvdfn1wS54am+zf1PF1Sbl7Qj8LT6pokM/&#10;q1vO38iDs7pElJvk3OzVZA/8kF0zmsEtgZLxXwawX/i5n+R1BNqtzCyYg1vLMqnxruND5JrTjBmM&#10;ERKhDATzqAHNCyqVdBAk7GazlfPBhC/eASUnS6rLWSKM1I1cIZSoobayYOWdoxmRRCo4toobgNSD&#10;kQJvIWBEeDW/cOLGvevY8fnFeWSSb+dXLrJIvMGRmTVlvoNkoApjEozLDAtCm5lzsa5UXfkC0mRu&#10;dnazT5E+SH5xxFDC3jBYCCn2mZtg26v1MGrRyB6JBVms21Ns2PbwBsxmL64sYkywLtQ2/LqKVsdn&#10;wdca5fcGHz3cwOk2tE4TmyZlhvxBOpQ5rfZcJcElaa2SFDGwCxvBqqyhYhITisyjRR4cO8gRSrCr&#10;zcdnZS/rMuay7xGtYDtS03KrrnLoi6nrWuaN/DS4RHV764MenD9X1FVSaBbjw2nJdsm/khyE+I0Y&#10;15fWXwuUa1iUAlROuDS0bLnZhzXi3JYy8eYV7kTyNHgV1i3arOG9GN7a2aKejTwyqkPHii1MW1ub&#10;hLOwY4Ax4qdN9IyNPXX3Nk00yqsM0O0f7xFPO5nJzk7yyT1EHGq6aabvjvddKQgizuhhjPbEDPtu&#10;SRsBFfGUCTJAR5EF0q6iQww1GHBP6Pw217eIetz0jHQxAU6dfmmRk4XWD8OORtjgmAIUsfzss8/O&#10;gf8Y6HGGt5+6xVXgCRyfPvX8X/7cy5FvrAp8eJSgaJOhU+J+Bl3KBl6KpP6CCB4s9vr2/ZfWNzd2&#10;cVFuRj06Pdhh9OcEi718exH9Y43X2YGMZagMSsocBnEizDfiWXdNaThPzpZQM1hGN6caElGWZvq6&#10;Nzw7IUkBvyCIx37QE6duZOelNwAAS9wq6D0jIyb1Tp3OZqFK9p5iH6bHZ/gIpV/yKLuiyTu5h+iR&#10;VVsb+rT22HkqnQ15E9VrygAoGvutqYjxLeoa/ALp3butkj6780nSqjX5TPOhfrTZQEQsEitOGJxU&#10;YpWWMunuMym26xLbVOZv8pbY0shyeYD8VTlv4IsoVbIC7WsL9Qtd9GQATWVsdt23ltSW2EebIvk5&#10;5ah61gPzEmWU9ZOxT36SnnHTAbWWgJZfNKyrq0uyJSJt7NKR9OJzxhyRC3nFq1+7v8XC6dpV0ex/&#10;4Ui6i24bi9unnihw6WJj/mOomD+/87v+M+AQhL04BdcDAtEhdKDUSlGWMxseQQFENYg61QC5zqHn&#10;5qitre2DkwORasO9e+sPyVU4ZcwsttoEhj0ns3I6Pnj8WCJKtjszj8xONnbOwtZKpoHgWSodN9Vn&#10;7RuFLGk2rWxhBOGnIGkJ8/442nT//qPth1sn28cTw5O7DNHtbWfNKLAiGHaGYI6dXpgYGpcaBtNN&#10;sRijbZ4wInaWNtvy/ALxj5NbbsEDpW4WxEzp4ePHGwi0WD+yeTMGoE89GG85D/dIw0oq54fwRpB2&#10;VAckiabiTQq9sy8hcjwaVkvdoQVIO5/k2YUhQvBQY0ZSCY+QdVIcIj6V7hJ9U8gMadCHc8Dwbj4S&#10;MnlwSFjGM838HZMEk3Y3CGEFZYHDnjLdRvobR3z8f0Sk5nTcGCKhfMjHwqwUu6sMSMSQRW2ecKGp&#10;awQpw0q1WzTlnQhaRLfe0KM0ForY8gl6egI7ik/8OerxZByhgYeiOcpuwjTPwfpodpoQI9RvUxxz&#10;TN0vbJlLJTzh1c+cnMIc0uQEOxUO5lqSOvhb1SzeKH+N1jYXWzFl2igVG6Zc4J+jUKUkuf0ZzB5w&#10;FRoRLVbAGmFQVvbUqJyHJMPFitdgROw+QKeB7CBH8KUivhRCXbDoFQoiYQbNdJiS6lWfkjuJBXeC&#10;sAC1cUM0VKiE8HKGXUxMyhzIHwBRIBWgFlyD6lmTLZL9pobXH5idnqX9NzzJ7i3zG9JxjHYxArF5&#10;h39nCTxB2wkhGiVfUmRCcGufHPuYPSojHJr1oWDt3ON7cQkRMYBE91oPDDMrQaMMMmK6KHQuiG+4&#10;KbhAzplMBdAfTZD9nT2uHdfJmVAQk3EDTGs43OOohYe7IUbmgzHqTy6ovlCouHvcSHwGgZqQxhiO&#10;H/77f3N60OpapvouwIkc7e2mMNmeYkUAMXPFulWRzU1sUdGGz9tnF3nuOgz1TM3/jMOMclpInjiz&#10;viIgAksIvtN2FWOCTciiDdGUhCLtjEr+QqwvMWYCME+gKVFEqoxsyFQrRItFtozaGo4WjZrMeWkU&#10;I/wyhxVyGrmRJfEe2X+LJowLqCS3AiO7zF0E6W2o1/11Hbx6JEZ1ir1ULSgr5fr+1T0gydsHHA6b&#10;BlMrFaMp9prlq4n7scWmwmzIubgEIYRH54h8CtsNcwzR1YufuUcARE0fmSSsJ87OvVYqKOoQND/z&#10;3FMYUpZjglSFr4imLc2mUhPw2AFJ9MGWUoOXaPPoiCgAOSbrgC6YyoqGIWSY0tPTjhkYgCiS2qrU&#10;msDVTf+UH0q82HWWwAOARREO2H6FPrnIfeBgh2T9dHVuhaCNjHNv20SUpGJxeR6Y4OMHmyTu4G1Z&#10;ysBFOQeDB6ClQJUIZxaGNtpqegWQ6a6fFtZofwIxvWQ1Fkh2eDrsMXBwdgVHhYmcrKE630f0RrAZ&#10;GkNSYP5Adc25VzdCYh9c7FgPFztBEDVCNJrSLNmOYty/BixCQQBZByUg3T9JxcAAVV3SKyHAKYRj&#10;iDgzwOmU6lIgt2rFA3UFHjHW8MjK8goN9yCLUulspZ6EJSJdWerFhhx/uJlNkpIhV9c6ENGEGg6l&#10;lZZVqaY4v6MSKVSVAY1Mtj93WUcJfNYu+oYKowq5VLFQ9Jd/X9l2iqXVxJsjx5EkzAmtDa9WZeX8&#10;dHB2ZODZ8V/7lz/Pb0PvFE90LfbfuMoP40WgCmVcHngZqSDqb/U3CFcaIx6Wef+5N77+Va+ejqI0&#10;WxE3Ufqbn+CvI9p1/q1L02K5JNi1F5x7cn5iGkl4+3h9G6nG/ssFM+ZKdUioJazE2VHmPBPNRvGV&#10;DxJqQ1hDhgW2gaYMuO/Zqfnp8Sl3K2o2iP6tFfP4GCWdnpskLKZRfkFN//jcrtE5Q6zg3sZwOswk&#10;7O2wS8OYrIwA7Ue9oSHVCNuzyc65AkrI6BGGEN3Z2twh9qqa3Cc+/UnI9lg0Qi7EMBDRua2AXg91&#10;s3xwCT+TnXQ5j0BXkdCMIuSClAzX8W9b29tMK3DLuX5sNaEJ0snACDcTXB5y76RnnBDPF4EmfCEi&#10;C/jEfox7VK8uGYIlGyAHYQJLtDkjTicMMmS/mLP6A5tbbCY6GZ8RTU8TkCzEyvbVFQMdW7CinZ+v&#10;rCzD/vno8TrzftzT7a09Zn1xSFUewoRR3F6aW1DZyGZ8ogpFvEoesx4EaUprIxiN0IIEiG4I05La&#10;yG4XYiQYSeBUMlQipHBXFOIxAYJdOLiXGD4C7VpEt1P5noY4zHcHi2F4km6Fpr8O5Sz6ANhGB/aa&#10;wFfJp2J8OQsiqanT5rWIa2CM7RRElvgVRl71hupl1IVwaWE567rOTZ/LSOUtnkx9YWK/ejXnb8t1&#10;ZXGRq8ajI3AYYlw+jWq6zsgZ5SM6sGzeRBNgqRe0QySdQX3pZCioxqQA4XSNLRbQ+WHJOWjIYtqc&#10;XgYtMW1ndnt/T9wfNhHsxdQU4oTIHrO53ZSK+VJKLwNIMNG4skuBH/iqwIwzHunR9jF/0jbwcGGQ&#10;omYzMEAFiHdubW5fn2h3kHK8wVlWCFM1wp9R5Cd+Sxn6KuQ0tPwMy0SsjwEhNx5B2C1LCaBQRdzK&#10;coIfE9PliaVBxtWiINw5J7C5xpjCnYMdbqCb27GQCjidlD41cJ439437RepzDivsETNBez6kRPvw&#10;pn3uF3/xxfXg8aPnK2/txT00yQtCInAdn09EseWfEbDC/TSqiBuTnS26JW4GWCkrBWAUcRV6ZcJ6&#10;E3ZEfqoSmQtJf83FooF58HWio4wnIuGBC0bKSpw7AGDpnCabbn8WtdcAq2Jbpcyu7xDFasJXr6fO&#10;3sKj8kqFJc8FevGt3lS2PAocyx5Hkv/l6xJ1hcqpuiTxENbMOAWgnYTLBLiE12KKJ0ZB9nC2OtdR&#10;0rMzcjOcOt23laUVonkITTCXLv0O/TbzAZhJ1mXSG6ZLvXxrgXlql+oMXKHILCanx5ABiL1sdqI4&#10;f7a2uoIMu0HLfbpHgsCsg1wd7dFggjFvTtb6EzhpwHuyOYXSfu/sULsPryZ46t2to93NXaQfgWE3&#10;AwGJXfKxXr93tXey/2h782qUR6ndo33m+E/2A2w/3H78cJ1sGPZkNi0+2nhcC7CJ+/kgsxo04Ng9&#10;DFAXau9HLzzO8+2xIgZlpelMHOF6bBJ8zvPAjblX0EMOX4/PMs52geJzM9BH7L9EGYyIZsmSN9/S&#10;LOGmc6lyR9Ezg5msf0krk717rMZSbcnOYQ24GDw/uhwfmoD0gS+VdIoS4Bl8tj1HKOyyO0tLw0Xf&#10;dQpGpg/uhIiMBo0YQZxiHDjvZMEArQn+IONub5gRIRnKqW7QpLmi4OxqJhaMEwuWtBPOpXKvAAXh&#10;58r2Ek305fv/yl+LXCtdJh5ZBtRcSReadwb2JslM3SjV4iQGT3YdKpPFNNZscqe/rYpUX+T3VYTE&#10;SbG5yb8awibJSFQmEslX67x8UZTh7jF3/D2zlBRA7otdio6bV9XAdYExKqxrnsu8G9ePnyqzYGnq&#10;xz59OrA4+vdePZryWAv7krWrNfmnzt+rlBOnKX4pc3Oa5XN5hawx1MfDoOLEKwGUJkIZH0eAMd3m&#10;27Rj4UXTYtk+wXfhIOiMu0r57Jy81gG383M+y/mApA3N7BmVXw7PNBCVUbSRCTHOlYJLHqiOHWml&#10;bUD3lmBocXWOcf4f/9G/zZOSTeCKvoe83FLkIJ9XyLCoQm6cDKsSKkMYS0x5/czduwxUz84BGhpD&#10;HUnut1lyd+DMGccBSI41g3IJ60GrRd8B+d45S4injVlpm8yxzXJkenGSaBZyzxOTU6tVaLitlOmF&#10;ae4O0BCKqIgaCxfXH64j3+RbAk6cUzU2ISkHFcuOIfC7xG8//EN/E/AXwDSMFHpPI525Q5T5aA8+&#10;QPu5hpWD11SJV9eWGaBiyp22NOSD3Aua9zgnoAQgBdgrGfS39NCB3F+zVzx0AP48kTUlJ7CJin6k&#10;XShJUjQ+O07qwoWQAih0aT+kxNPy9YivyXT+PjAng4saUbUbDxxt7HLovF29a15ASDUV4GIlSxiT&#10;7787fOhyKGqZdfR2/rl3Bnri4CpeKk32Y/q+CuEsRZWu62UD2CrHk7dXIJVkJW5Ft1RKlZcLmdPl&#10;OnXr/KwVARqsV1cL8wsZRdGS4mkob9IYhWdmZpy+1CRVSlq/POjba7czLQzEx8gbUeoPXJJzc/cQ&#10;MjnBgikxqMcDB8mI7cOQ8X0Jrwfk7PIPPbKEgz22lzghykN0IiYGDvy0ZC1Zj8WlEMpQVBJ7ND3l&#10;dLH4e+pNFpxSwzdyIkalm4JZZ4YCcDjOiYIBSook00GD9Nhl7aOTjMLazpG+A6DeKENOFCPBYaCB&#10;6Z5KNMDBuLy8axTHhgRKOwyubozS8QSNGPo4dHOc9uj3pyaIf+D+BlIAfS3t6AMQ/qMwmfWc2qsI&#10;HfOBXDmGiNe3eyhXAv1DUiEDFG7lwCAj5K98+dPB5ZgGVM0+NtMHZLZpNcinVtVQRC0dBkcRyqrm&#10;OftQq/FaO3XSL2sCU1Y1IbZgtXQc/EAnIlFG6dMD4ipGyRt7WWQBeckARuhSrLBHuJGxCGTt9236&#10;18xtAHmJdjoGgQrc209qdTcAjJYBdNF/6a6nlJVETdoj3tn1m3MqDUkwl/zIAV/eipSIaXATzvRz&#10;Tz/z+te81qYA+dnREae0cnuRwIjyyfMvvWiCm6V31rrD6SpZ0cSkgz/MFDvIQqEbJj7CZTkIuPqT&#10;fYT6eP/o0LwTIN3iPERE5AZEDLnndGydqpHz4uIC+iUsoYNdR8zWXG3v7lLHwhnQvGArO3CfhRWg&#10;59TTp/Al1FwpFIFRgt8LIAVwb9T3qbXbFuvZETEpfzexThpibmMkpXRyAiqawWsagpwbJ2al8/qK&#10;nAE/sfmQ/bjH4kmnJ9i1ANsCzQ60Hg1Vk5HFiyuCv6R5YDD20UECEfoJjkizrvvoQKhmyszkAFhL&#10;/sy9FaEtBzG6LwaFk0Zf8IiuugfKCLxlcoIIiEyjwv/pafaoULgF1nhEwswjkBSKydYCZbPIchQG&#10;Tkaipk2utuihXFI5JuEKHTmVPNlPkD5GComj0D48AmcCOk1mQVfj0tBnJJCMaODxxiOVCPUqBVBw&#10;FRqe86/82m+0xNEMJn2CWM+I/5PumBihKJR10BZJNR2LgsSadvZfGW2lo45RoFSydMF/Z/ChvEeX&#10;aYsiiBZ4gskgcsjQH7f0pmmgtMiM2YDZuvcSHKWGj4ZTSaiagb8xAeUFsjFGJlKnHxNCNSjL133T&#10;Nw7ceUMK+EnUOx2XX6cwGy3B1imlA5HJVH/jgHWsEf1TrK45qiHR+BBwOvfZDLOv0N4rBh0sMp1l&#10;xBV2y6MDhkFPFdAeFUq4Khi8YOB6dGlxcW1lFYjh1dD1wemBjS6Sc94wMQrZB8dDeGxPUHsAMwKf&#10;3yi0fzYBCMWonuhExnqu4SHFZQ0cgwrcOatP/R22EoEfHaI93aeOJWvqueOEXCPd8HmqMpYz1WMY&#10;YWh8tDUGl8wASfC/envl6WfvLizMc+T1nS1knkAQn8hNhcAW5aWtDtwVvgL5xNxL72wcLU+LxmfH&#10;JGSglCZOD0gMCNWO0FKKDXMLs2vP3HYJ9uN1chGG7LijfG6O0OqaTSmcEsjyOfC8tCQZNIdgSfce&#10;cyQZCSQfwyO3Vm898/QdJJ4mOxKPNLN/Dj0EUMY4KwhcvnFjc0PqzSzvQPalPCeEOj00kGBZY+o4&#10;SUENgTMFLPmD2tGwpaS/JblKVgr+Mbv5a/1bJ6aYmFdriEtiIiz184OvGwfbPbU6n1i5WmIR2PJU&#10;LXOIWuT9irIHF9bTnEZO4Q8+8KHrudGBfQE09VbHSwvkmzxHvGeXoHSHugn12gXU6efAFTUlJ2nh&#10;f/HoKOVxpMGu5Iy40gKGxwv70+phOVvuPB/42Mc/vsV4D8zC+7K/kDiSL3AJNg8HrxgiYM3W//6/&#10;/l2mGo2QesbHCIMk8iJ6rnc29nmLdliGaAS579Tl2QXTjoyzILicFNJFPME3uoIFrQNttzgnGYEb&#10;iQbolzHbb4PYV853jvcuBy1HEc7A/cQ5kDQPjMC/egmwFJZtN7e49+RC7qj5OSZGJnEfEHgw8iZ3&#10;GRBRAwcEhvuAK8JBApIgDeC+O7x9NUAdInh267GYA5ILKZOFHgLUG4BvE4OAqaUaaqAWaLxWeHSU&#10;DguzRdxGvCsWgUATQAkdkv7ZFf9jCSWNTuYG8WTEnMSgnmYhzrL6kKSY5zaxeotADm22Bnn786Dt&#10;79I+RwIT/ZQ9TZiDbDeRNrM1TOgWMuQJWq53oVBLHcmuSnKwcEaBmotW+UnCp7a0wFppL4GNwa62&#10;nev15BFQqpEzi+ZpbXTBWa7FgK7kp+y19c8SM81+IK4VygVI3pHyR0LtmHjA9C+6pPiz8/P4Gucn&#10;Wr+jFPZGv3LCFVRa1O0WO34WcMTv5obgntlRRQGeJW1Mn2G4MEykZDMLk/TFNtY33aw8JdqMIAN8&#10;AlcEYpQzdoRzSlJ4jPAQeAtKHRDMTE5bFKHa8RBbusOXLy8vIoooINOmlDz5ONJiQ9RQ2CVWqCp3&#10;fmt9C+MJponKK+Ny0iYAEBsafLSxDtc24cv29haxRXgBTgiv6R9t725z/thwgwBKfWf928urjLcx&#10;YUoYsbWxTW2M6hBLskFsDE8Nn1xhVo/pTdBhnJ2aWYS1FWdwDn78gIYA5hQbyy1H8kHmsuoTdTs9&#10;PIHo3ltLi3piaGN9BwONw0AfEA+Sfu4nmQaFIs5BGezpPjmxoXGbcZAkYOHdXAwqnq1EnDddjHEH&#10;iaglmxEdHVnJI+LhNkwO33v80Ls0Nz1hm/LaWAfAhiBCj0u44mzFFGtezBrkT6YDB9EaVB21tPuK&#10;2Y5BchhM/ujEOMfHiLzrPX/uW9/x3aRVvNXiAH7X/v7EB37rN8tCEzGU0ZMyw6SoSq0KO/5eM19D&#10;NjH4zZcYbjR73kXw+VhFX3mpdYBvqvV56absr/Km2OMfQvrSfpr1jSL5nhjk6oNXGbWmLTJkV0FY&#10;i2l47/HBAHZobeS3/4//wwgv2gBST/NQOquJSNiTxiJWO5TgbZwCi1zf0u8JVHj1W2crA0me/wTd&#10;lFf8Uve6qmRxL11k1th0kY64RxHPF6fE9Ny+yVnuvyzbvL6xvcVQgyNs11cHZ4fkyW7wpZgEqG14&#10;6Fve/m51W7ovHqDjDyL8+eDQIKz6YDcwp4oH1Hjj9n/pEsg8PzNNudtRHsbmsgYOzZXTCB1nBWH/&#10;ioEJJM3hG8Z05mdwYeg7MumLE+xRZdyAMbqBAyjL8zAoh5FroJu8DSRDwmeTdiSbAg3+SwpvGF/H&#10;gBJdbeHt9vZIswnXKBvVsvqks2Il2WfhBymfwhxlQDY5c33iBbCfaO2pFZwRQVtIdy7IjrAsQS8N&#10;AQMPDP4a7eOAkL7ihe7euvOKp5+zVgQRGRbJtIuGB6s2xsj40fNvftt7mBjUn10BemdGVHHhjZS1&#10;SVkc65iQzApPRqC2c7DPZeO5CRvJFbvy4PXTd9daDFSPO8bcqmKSdhtPeMsSrAhx7XQrS81fnaqo&#10;7NmWj1F0AqYIsHGMQoU0vn/xc9pUgikGRwBAkNBHR5G0wOMbfOgwhEBShTJ8K78RYU3/g10jjNpV&#10;ttHkPjXdVLtS76r6kEGPwVWnZnrOrjSVXqM7DTzLfGOagUlTonNOnHqIeqUpZJykR0xZN2ss248o&#10;MIi/nI6ko0S95shFUagfMb6k+MIdhkmCV24tGmCx8mnE5gIPju2J7pE+O8cuIxKyJzNlNjFGnSY1&#10;Yc0VJIFggniMVLSMIwclemF4nV+RF8rTndiS9N9fEcQEmwyLEt9LwsohBI2DrnWTFxRQY+xJmIdf&#10;1N2xloj5oOz7k5NoEMaEb+f6YC6kqMmSXxJNDC7MCCQZJAOoPYVau7QsNqKxaLfuitotF2tZK2OY&#10;So00USAPRZ5Oj0LfqjDwZ76Is0XC6fm5CMlVMy4EoHRBJITc4KSlRcA54TYIGrlqaOqy0J4nRIeO&#10;tAjHyZeOL66Ozy8NXJzY5BgZ+t3f+9iTYRftUdUsvYFVIyxC4wh3pQex3U2+WjgR4+bDv5HwLndU&#10;Yjig5RQzkKrrtD6aWmAPO/X2Cs6TdCpYLVCRBarK+/kmQ7FY3Hq7p6GjC1VaKZN1g4BTS8TKyFZ/&#10;zvc32iaTnK6lUJKurLbIvylOlDj6W5/sZL6qbnJ2+DT9gnIw5aGsn7IrGhJhzDQPbndrF4SNFUbp&#10;LcbODkDonK/MA7lRpCGh4OlS38ZuENNMDY8T/rIG62jviOkG2Kyhw+PjHoHsNpMlfKEcZpTuL68k&#10;Ee7zwTO+RbrIywrv5bHEi4jlnHKtAnLDeRJnQy2wf7jPubIMGwwP6Sx6RpLJwwGyvbvNyXkQRFGW&#10;AfkdKYwR/9DYg0b/Gt9DSETyTtbKtPPt2yunjOmd9SliEcEQHiH/chcxbg0GNTSApBCQKQB8pwyA&#10;5rKGYXN9h1rRoczgbGgBW34FNQ5FJi4NwhooFSz3M0/Evbu6pGqA6Y26DTij078mWnKClUx7cpwo&#10;k5uMTaaPWQ+A9BvVZWiWk0ZyaIWAZZHOYGwCfBJmnKCNK6KJQWkBQ0EqD/aLoTltVmQFXa52IY6L&#10;1wy7I5/bOzuYSQ4PPdXULHO1csm6WZlRJKPJSRoCdCGYi+IeWmlyA6Uy+tzTa294w8trQiUCiT1W&#10;/o3Lqxik0VaCuu5vOiERJmSyEmBT3GppVSoOW03aHJVvdMoSKxvfUMJfx6w/dilr/oqB5VpT8fHz&#10;VY+9yXTr/S2jsC80MHoJqdSXXz589PAzvp5iV0WAMRTMkTi14avB8jVNCgC2wA/mWgOD99/4TfRQ&#10;/84rcmsqG4l6VRZ+k9JnoKbiqbqUZn8sLDetp1ApIQWFQissZ+cg0vBk8ohS0Bi42jna57txN64O&#10;tOZ68s73/Dlqm54tacYFUS+Fw2vKQtvbe8jS8Di7NoZmGNPOM0UJqK3CJMHsDAz6zFqwn4c0F2oM&#10;FBm+RwRyhH7PleOTFHcAirgcjsG1/ROqqtggjr+1yy4X/RcZLL8CsEs4gdBRBqJdQILLSfBNfiNY&#10;oO1dvpfdwnuM+hztHrD1eeACUYSLg8jH9INd9XA9SNU8dC33BjdplGHvA87VmY7FaZScCX/4nrhF&#10;nKW4rKsrtJRyMo7NPhlxJu7s7IIFGvRuUD+kF8XgnnD6rMGT00a28UvJKcNiQEKApUDc1h+sxyEM&#10;AFSk+sbl0fsDaMxzQIdD4yY+nbCJzAk7BzkK1+fi1Rno2DnHCgWA1DgTG1HOU+0CB4Meq/e+J9Y9&#10;DXi6pzcrfuLR2+PP6E3X+6oQqhWwdAOC9ZhCVKJqCV3cj5FpiVLOJA0P639VaCqskUuSPVElcphk&#10;1tOzB5hTjr3Pr0rrdEbopiXQRPhxkO1wzR1WqbQraiWVKrR2vV+9rkgrBsELLFBVTllzlKZLO/9S&#10;6arJ0colyaPoCAxTshOigt4wrHNcPsLkJhuAPtzR88tve8f3fNu3fncmkWEqOjfoHoPGZo5SPGVV&#10;5IeeF4MGMNVxWLyR/TvwcFngVoSwpHYUGmlq2OGEoMV6FbEE7GfOJ8ClCQDigj1aByYcVGhZvHN6&#10;dIz1pnqDuDnENDEMSb9rocWfDj0CDHJxdMVCKnrnFqCE1fGlgB2MeO3dBWpPajLEYKow25CfG22S&#10;u9DwQO7IV4jNMMwEjjTqkVzIOSTocxbpEB2zIwN3hpOAWR6G4OMm9/a4RQaR2aTtdvqRCaoCWGTX&#10;BkE3QqotD5UGiSJ23S4eG8kJHAiXm5/2wfcHX/va55KdJozIMl2fTOQ309ElaxUWKDTFMJmn3MKR&#10;ap8Jb6gCeuXGkajKFxPN+zwVhvapZqF5c7LdLG5KwJTjGOAq5800lwMo4c7wQQx8lZYq3OKsUhxq&#10;PUF0v43LKeGR58hxK0JVhcv4LSgkfaWHrdHsfLBZ6oSC+V+lCPFATdGb+c5/PJv2RSo/66VGSSUv&#10;xT2MsjmBPvIV2AhsK3ccqRMqd362tb79/KdfwtjCQ/3g+YfwtVCXIggmKNhY36gYU1D9VX32lEoS&#10;PtubGQQ0rhoYk5TvAGCpyo/LNx7OcfdYgb+RwvEILcCnAOXWtGIVEw2MEQgTBDCSjO9h8RSobaBO&#10;oMU5TkqYhzJwDDPBKhEaN4XkmcXmYIysN6UnJR3MyBirGlCvCsjuP3hEB8FyAzeACXOqr2C1wEjA&#10;gbQwRyxGYIXa8gY+Oj87TwpA0VesySAkSbNcagFgaYXTyKBTRsedXcJGmkPUfqYY9GN/H+UjztOc&#10;wv19VF7nWAmQXMwgQi5iGMwJiy76WRY3CigWMyKx2eU18ZM5FenKMH5HIise08LsAuYHuyFcl40C&#10;0gnS36QxqnKhLC6Si4LgdmgEIh1cR7q2VFgZnjWmFKBOF31mlOnf3//df4OohCjNgORf/tK//uAH&#10;P1nWOsJjSbxQibr1mM+Ka5rhrVinqy2V0jRr3yIIIRYZkY4R90sCpMsK7fpcmhLKfaXXcQfBgATK&#10;yhswfJjAlvvkGyveKR2rgMm/5X+DpwcD51fPHO6wRaGUxbMtCJVcnELnPCNnoEj8DJvqMImXmFgi&#10;ilK9iHr7dz/vNW+YK2XKHou69FKxLsCLoWmdkLobCdA4/5/7uffl7AYRQDunEKvSlJ6aYQph49EG&#10;SEGvneVFkzOM9xf0GS3AqvzsP/9RbRegU0iLRiVwIath/hhhM1dl9BMc6cEZGESKlJyUbWpadiiz&#10;ns0mktV0CvPZlOVMN10IBt2Ge0vzsn5werxCB11dIMsMPARtwveQMMAvoORfwiPoB4m94BLhfByF&#10;g7V/auLW2opYxug1PK9ILs/NWTSQIVDOzsySwOC9KAnho4bRSW42EMWabGZojsxZONXECBgO9HK4&#10;P4wnoMK8ubWDMtNLJLBEt7I/hL0zLrXGEdIs5E47pi7IS+IPPCjgvmeffoahCLjJx2bHmbyCvYPj&#10;OBl1eUkexhmTmqCrcC9xArje8ckxanSA7cFRUh6gWizYZWCIQNJFTvoP0w6A2IUekA8uuIeUYBo+&#10;wj8WmLbCFP+XxRQ3INZOLtsreggP15rgkSICStYfm+503d6Kb6pJB0scAMoGK0znLrKet6iuqRil&#10;GmTsBTFB0pGEMzhKCK/aGFxwfiW4lr5U3AIYNqhu6yB6nlFHvruS3Vx8vjfVmrRsWte54qcbW1CH&#10;j+bXtHlTSGlk4m95JUQUBknEv4GtuLtNZuADFv2ALyAe8VtxBiD1YFKB9JcPC8bMZiA6tzxH1koc&#10;sR4JQn3ybP4ORHpgIAzCklaAsSXIZrxtf3dfemJrWywIYLaiv7u/izsRMw5gHLjDqdVEPgVVK1MH&#10;rkFkn5Q+dQg53N3Zc/ldnq+HyFpfsmbCr8xs2rqVdl2LS1c/a6roeRB3OcdgjEv3BTc6CvbonNUN&#10;R9QSvDehb3EYFWYd8vipGfck6g5h+B4m3iI2OiBnF7qli5KYhLkMpJPvAXzKNLQQ44w8YBPJBE6c&#10;Fmm8CTzziAbndmsBSlmyFJy6EzIYjoqtIxsauaCOYsobrLsFvm3AM0tzy24m+NeGJcBl/8zNNl9f&#10;qUzxs7BNT2qfvn4jFDlAjlaN7wrlG9yvXufELb75bVW4ehLHKKvZTZH6VMsBSlMMvLoMOzF+ozNo&#10;3qDOvkVj/jmmvLuyfMeTc2y23ReLXS1xm1dfriuzTsGmRAORWVswg1frm5uPNjZBpvaHrhiWAVI9&#10;OjvK1DLOlbwWpjqKjqwBmZyfJEqmwcopTs1N889F75IphZPLUxw+IoYE6ZjhPp7WhXPRNImwliSv&#10;bP3kmWGHZM2AU/7kCCd1a20Vm+veD6IfMBZVs3VpNOMg17bGBgZWFpeIRahKweREeYayLMLGqVKP&#10;5MyJwsFvz83MV8ouQAcKpe1dJvVJ5PguTKKrJM5xIbA+Ht+6vbKxtYk9vxwiMe8dnB3RJre/DMSK&#10;Jjq9MPoaTkaKaYkIsRJGcjI5u+Hg2IHoknUnxpecNOLLTZKcEIPgomE5+qkuo9QAull4x8chQ9/d&#10;3mW6O8CN/v2HDzDrXLLjVUXIJzUyu8CY13NHFiEUoo07pK+NiXIf6sSI+0cJephRhyWBVcRHkA0A&#10;Lafj4Thtge1coQ1154gwSkYUecaKI5h1vHbGbhlaPDs6J+0mZP3YBz9mLGFEojD93f/XX+OvVhx8&#10;pXTGZtbf/tt/q9y/QOyWTEDjlEqshrUE06Fppb/1x82eqyCU//g+W2MKbtdo6/KKqku1N8cReLhW&#10;gB38wcOJt/3y5R99pLodIY8sKxD5bx/zXKMU/OvgfODl8zO/9rNXF2DzQ0Krwwm/ZW/0emh8kKK4&#10;5Rq3qhOcULBruPQoYr1ztDf+MxujV7NDP/haejseFvdqbbp9jylN4O2ea5uwMpaKow0CS5BKoiiM&#10;P61eHrOrQdJkZPIAKnBMrfzYY8Ogf0iceDMGEktIAsyRgMC6K4WGLWC1ng10zC+tVRw3mgUCh2Ei&#10;BlQRdfoM5iyiS3uoA2Kws7e7sbntrmhomeizT9v8RZxB3eEOmBjjrGhGoZJ8kfRHU1PC5jf3wAti&#10;uiln3nvwkBBC9AWTTHRN7MRBZAB5skN2XJgh/jjQROHXlbjJzTaBSqa7RXRK925rc5MZNmIUrpxP&#10;Ip0Udei72VBnd4pE4yiOpIU0+F2OAXsliy9mp7gRCDoxmT3r8RHScSY4SCaowtmky2ohqkT0WRiF&#10;w03CRQoXCGB4zoQkBr3NhsczcVgh7gQPjo4UVoMq7rPPPo2UQiR1sH9C/gffQSZgJ8M2UOa4JbWR&#10;MyoC1dI1cslDb9vRCzAe3rKbBlYsNmJVElzuKn2xiH5LKvjDK147enV6+dxzL9NMF3OgjgZjw8wV&#10;W3uBhlF1p1VRxSIU0q5c/Eb1yChFmgGIroGd6pHMFqWIf+9RN+EdDsbosYGLJS7XL7SmTCS4hUQN&#10;b9VcTJccVM2gbTPSI+fLWwKUo3raVV9KwsJ/WqvFu4ZHJ4XVRrH20h0O+H8iNwwrd5to+OL0DIvP&#10;8UxYg87mwTJ1if0K0kXPVDTxhICA6IiOiJ4RdHSJAN81gl4A0+VYbEiQEVYiapoVI/cfPsLUjoTB&#10;xlRSPgsYlompKCkeU03lTRBuEJ8YO2Q3ljVesJ/DIywAwoYSrMAcAwAuu1YuMbhcoGVehA8uEASV&#10;DW8Md/DOMcaeHaywR0qmQoYEip2+sABL9hMDcLFSS8hFhTSDpjTyMgN8PUgbgOfFiBABNLGRAxOg&#10;AkdHmKdAwhBdbjhOBeNJwJfea4/byn5UBrC55y6oBrQI2mNqiqoYD9YaV6/3+i//ygmoNa84SO93&#10;f++jTegEFZm+JhlNcalsaEqbSvxNFb0FCj5NKYH1UCVFebdchYEulS0PyC2xeyWVpUHa5pL/RPrN&#10;K/ACGl38F3UCipOGvjrRnFUL1+oNbRahAqzEeYbW5imWrwoG4XNJWN85jphkf2E498RRNDBhKMl9&#10;d+dDCvyhdseP5bzT/8uJVZTWpfMF2kKL+EEyqSSxMA7m6xmGyCivs6d8emZvaw9RtKEzPonZeeqp&#10;24glmCSwBKxss9IzPESAzHfR2EU7ILXmArh7DAhRgnP60ktlqlSiSVpsd5+6zY4p4g0p6UVLAPp2&#10;pon/g9vjOcCdTQRAVWV2nl8CvEAoWBJ3ug27684uJRsKXXTHpC+anl5eXAiRjBuWSDtfun//xZdY&#10;nTHgagTzkBEYIxH4jY1txjVQmIXF+Tt31zTOWZNCl6R6CqgkiUE616NU9GH6w37Cy0p3T84FyrfS&#10;i4+wgZEElWTVsJheMygillSA6hgaWaKrgNpeD1IJo925tbctEpzlMIcHjx4/Ru/wFZheOAZxe5Tn&#10;AKpSAON5ULXCizjxgZaR3B+d7OzvQtxAso2WAar3/XA8nJ3hSvgG96NQgQOu5M6WaywPmRAOjJYk&#10;RojpQjoZtEgYMCLJQpWQBy6Kh45HpFnCsDa1lJDjmB5Bi84HxalEiJbuPvs5r3mOG4gClu/Y2NpJ&#10;wNTie6OZyKeqEDlNXbZJXeXBzXTzywTrpRolx6bAVQ3K2LaCWlUsA6GC0LTW9o39rzfwRf/li0O/&#10;9wd0qaygVKDmKag5ZX+65MTK4eHAPuQU5zR2gnDM9934r2jMjS7n9TIg1Z4rffeCv/Lrv27geSBO&#10;xd2f6oO/MxZs0VLpdXrctjgFLVZY15SwVPf3PvCxlflF8Y+muCcpSth5h6GeZgUp8ezkNIdmRyK5&#10;N+853Tuembsz2O+hjyTee7v7VGOQdrJUsllEiw6SSfTEsHGIGFOYLy4ojCHhNATwcSCTVm8tEUgJ&#10;iT3CALOnJ0Ps/ct3vefPo5v4LG4c0xXoNc0toitiIpDWmDOCmQRD00/duXvn1i2v/PIKEN3a7dXJ&#10;mXFYZ7H8ODgiFoJ4fgvzGfUdqlWuK6X0s7vPYl5KXDbdM7sNJdbA4oJnY+/Wcrx3CmYzdg7gQhqT&#10;MrTOWRcgc62hzwCDrLTMAZGAkwLAvrA0j3k14js6eu+f/f5iV6P5LdshHNNhchIpAqoJEwVbKP1H&#10;+AMHetxT0nSCYmLPGliwfA2P5/gEd59plLn5qY2tbVuRjKqe6Pm8Zvx9yV33c9PCaDvYI62dIOWp&#10;V9OunEF+9+Sz+Ss+rVn52htPfCjwHtUOHSOYNIfu0x50gCvdDi7I5SNZjJdf0RfA9ljXIOunUNG/&#10;PP6dPwDMPDBhlqNaksjxB2o5iWGS6DjsrdTyCqlq+aZAM7oQx3dFk0XatKpAp8j6MYdDWkAW19h8&#10;VW5Rez1/SETXYU24/FoPlmEUm0r4O3wAfF/YUDJjomdhTH3G0OwpoBNcJ0E3+RwoB3QbM8SPwe5I&#10;jx4txRWkhUFt4knSUuw4+cXlue1aImwyAy41cJ9LHICe1YnlawtUVgkIITB/IG2J3XXhCHEyjR63&#10;E8eDRNGfxQjQyiVrIaDKRP8ZdtZxUP21qBFOkliNZ0Zi7typgyRAEd3Qwldb4AtrPeaT9BoV4HsJ&#10;0GgQ0GPAJxGK0cGxVDTMotYxroi75IAGkKahHpzItc6FnkIhFjkxdBFNi9CST6s7TI7EgeE0hsiA&#10;U1J0qjueXxYPIFe90fHrkwOyHa1ldYMjkKlXVuZaDTiF3OKApGPpbUVya59D+YX8wQ81I16NuSoo&#10;pqmR43cRUkLzijnKnjJgk9qmdTz/GoBd/QTAV8l4M5pyUyVd0SvEnlYi/ETMfHja0oaRyMHQCT5S&#10;Nc5cV+qj6UdURTTqme/yDuTSuvBI9fBzfm1ukxeVqlVFe4V1zcyRV+R1YT0A9MCVfefZtVe+9tln&#10;XvY0ltdj9lgyJbYGPkbA++4MuRo0K6AnfN6nmLm1v797uI8804ol5kYRwPogkKj0IEIKZg4ev8Eh&#10;qWUoAs0uikk6PX/xhXucLdEM5EyYU3gXKT7RowK3gTgfEkAvm4hS9t96BH6D/VRyjLnlemkufC7y&#10;fQHTkTT8BLKMQao4xOjua1iYftnLnn3q7hqtBOMJKqnwIMDzAvH35NjSyuLozMj6BnvWFEvMsuzg&#10;x+dHO0ebj7aBwZBqigdkqcvYOLX/9fvrtN/4K/wyoEOm5uE7GjnB+TCrfw7ZNytyj8S0sjIFiqSs&#10;CqXHQWqLciytLEyMsQdC0Oo46XDPbb7zk/Ns9Fq7vUzbLmuJKTyYAGP7cApcJlGgXA9TY3DzPHrw&#10;CDgjFpLCDJErxYOxyRFQsoRBNA2VUkgiJscWFoQ9UbgCMwASFig3dQJZadVIYZE1tfcTP/q//fg/&#10;+iHePz0/CQ0V/Q0MWbimQK6P/M6//zf8OXJIq/38w3/0GXzOL/7C+1N6TXqsuS+hTggQKj3lp3j7&#10;SqCVWetMGeCw+hsIqwFW4K+flZpGCeyKVSaie4ryxcOYQYRzkv8LFGgHry8a+G/Wx77tX1390R9V&#10;ZStYdc9IfYwG5nh8PxvJ5sZfGpii2tmbYO4lcTvC3z8BzTCQfwYvjrBucSvyZ1ZZN0rVAIx+39Bk&#10;75mRv/xHiFkVaHMWwaPUK7nS5lrKQ3p7OoqBmzQOe0TYvQPzhavcfF/MseGRJvzkjN401w3GLji2&#10;cSDQvIcy/RRPc2KM54/AqKchKqDjDADQ9Q/Ej9Ts3Yl1yS8SwzLBes5kPdqH5c/IpPusCSf0ABcX&#10;3/nuP8vXox2cNw3uE/zT8TF9aSqzZBgckElprk5yVZIHgqOw5eG2KXaip1y7M+JDo7SHZZmhsDQ+&#10;Cm/U8vwcQgXsBMMCmQ6WhnYffeU+AsoMKu0wUnyB6Ej9yRG3DHAWkke6QNucogLXxfoIxknIBnAn&#10;nHgs4SAtGxjuF2fn76zdNjy86jGjzj4ZbqIsN5cwdsBF5kI6kh5UhfSec0qLTVAtmBPQfxSWwZHd&#10;vbPGGAtejbtEhwEjC+UG6squAASAhaiEEvhO6sYVM9HadhedN85Gn19m2BL8WMIYYckh9srwf/mJ&#10;tl6hGhmaKsMf5cUtNSG+rHc5MsZfPrG7OXL7gHVUjJWRSMJtu7uxv/Nob/v+9taDvc1He4BpoJOi&#10;1XSwd0TbkrwPvrkDZpHJxIAjsvaSBZQnt073Bj+63ja2Xw38zkeTU2Q/bjmDAHsrO2khTmleem2J&#10;BRL0WwwzjspotMOxhWV0QlAD4Yv+PemBWmclSMJbUVJyW8QfpwFXeqv5SAjLkA8trR50KFS2uW2U&#10;x62lBzcDZJVY+13f/X2EPTxHjDUChOWkQ8dxzK37MDeOkUNiJWanSDPmsDM+GD0fPoaopMc2KOwc&#10;ssVFIQ+Ofc7OeHRGIYJwZpo4q6bOQFhjgPlGw038GRQvQpfwgi6TIsgmMnMz9vgYbRMb2EP/f6b+&#10;A0rS7LrORCMjIiO9z/LtvffwAEGQFEgQTgAICCBA0JNaM5w1ehTF0dOS3huzJGqNONKsN2tJMxpq&#10;hqIRnUiKosChCHQDIADCdKNNVVdXVXtTvtKbyIgM975v36gWS1CzKjPM/9//3mP22WefmiUAnyCz&#10;lsxBqelbV5ubhDBuTdagVgVjOnewtsUAsbLunKZDsHFaQAOCE24+hhZVUIhRGV/Sni4KJVIOc+Cc&#10;PhdvW2xrL7Acms4IfiiJBis2EsnwP+S2Ul7hZsiTElGBMIEh+3BprPPJojmJ5j5jR7fODy34kP5f&#10;8MUhCHO1+bJEQik/+X8SQmWypxB9dq+ZTkxesuBY+0BN+WsJI5K0+hrjJ7Z4qBX5tVsuIRLb8apl&#10;5JUlXBsmugmMrorBlLzjatSSPp58dujYVxurh6x2PjSeIOHZMEoqeWpkAhLz/bU8frgr85nFueTy&#10;h9W3DHsoFfAh8aIkASVVLpGWUGI4g7hkIPOp2uTCzMLhpWW+isxVaqaMMTt3fF7tDtuVxBgoHsuH&#10;j5cXJwGEdjkpL7Sxi3Qw32NkVKQc347IZG9APZrOeemcaUY7dugwm4hvxyhThhBSUn2RRr0ZDBEO&#10;Q6pzG03gbeIkE5JRpjtbGsDU8CuAH6fyIJqKaiVRO7AoZxC7s8vO6tLiR2LKeAf4T1ggsze6/cdG&#10;uW4SOhUgrTswnkVxmeB9jJFHukzFNehZ+BJQW8zA0uK85cKW86kAg8Fm8EM8Sg7FosrlC5wdjj+4&#10;lH1pJAnQwwc9WthU9N9upnoioMujIQ4jGHKM4+4usbEsYBganCno8E6SUPoYljf7rFABSI4PLi8d&#10;OnTIJ05w6aiLhk/EzmsAql1zCxuXWH4cZMc5lIxgGm8QWGGiqKqw+VgwbY7NphWkz8jc2Z+GcA5n&#10;HbVYH8JnhtXvP3/6TNHIY2c8d/w4lvDc+ZWreIkepCCcOTJDklyYHNmYw79k1+bvBcQNlpS/lCp0&#10;YYWXZMVNKIqc0zmkZIRcMZw2Vz4yR2qI9vvm1LLLZv7lc7WvP91+/nnDG18KjhHaqK7Ct5DVWNBv&#10;3ffQ0QOHKyopcr9E3rAw+RILGkRDg9pEFMv2yzS6Ir2MO+XFrF45MyoQ76s1kMUpNKwcIr2qZiKH&#10;OStR/v1fcrncrHdomj3Uycuq8TgVr0ayFZazDaAUvge0DalKw9grMgIBl71f+9//J64KcpwUZqw9&#10;e6S1JzcfSXcaclCcISpGiYVCNntUsFbCFXR5dhoZb4oojmgmInfsPUlRm82G4GowMajc/S5sKG6E&#10;YIWNgv9iajs9B0434qox7DOTeDWETxlPAmTDWTN+olbIjpxqUIVn7QGaiAy4HiTDmBgAzMwKTNQn&#10;QLSAY20cxKkSNpCWA0aRJB85dBDAiWtgvAkLVGwyHpnbIMWnUE2+wiVOTo07ywK9/0QifCixPXQu&#10;BMqpUC4fWvRrxsdVU0CKkBiLxL/VvLKxEs1WN/OX/vMfs/hULoHMcZ88OXu9yeeSUPMA8lQsCOIb&#10;CEOgiGExWfccuni+EYYCbjm4bGcHORPsCeSxzS2GX/LDnQ3CG0bLoJG4scPNr8OX2YCi78v4i//d&#10;3Fqlw54X85c17BE/2eRlAGMbhAkQ4Le2/ny1tjy7dejw0eXlZaZ+Lh9cml/CuiwBPC8CgC0wjwrB&#10;3nl+hMVB1IH/zVOMBBYPx0wqwgJUywMXD103ct+R9p7MaArRf/dZvgpaPKqkO2SdXABWxkva2l5n&#10;/AH/owtllwvg+rfVfN/kBre5ETjI1EC1YFCCdpr8ltdw11vbTe4X/HodaSXvlE/gteXn1CUwSur0&#10;8k8gbhpnLl1eTSiWPUjRKnEmgR/Jl2kqrI5OmwQCQwH3grvE5uLCiHu4/N/9rf+T3rq9/SZJ8Nis&#10;OQIzc9xqyhPQa4oa8gbKHHgdM9VZZJaUJjJ6TRsB8FBzH4k27Qef1oihIUW22YaRIrRVIo7X2Uer&#10;myHne/3myBhVzfA/HHnXIfhgyLwBbte59LF3QFUAhKOTzDaKwWNbwtrgbKZrdJSk2HPbwo1N2AKX&#10;6VrQUjhaiHK2aMwg+sb7gSKauZBxI81MOCg3EKCfhKm021BWMElF6XhzlzMLWMXcLrwXoAVyCDZS&#10;kcdwMcpIhHuC/8MFsQwjVZ4c/Cple1tmqpkbP+6ELIL5viyZq7aph7Axz6SAnRLIYtYjxTS07/xl&#10;SCMNXztpaLhE+VfchBnuX59JN4y+h8aaV+As1CQyWEn3Txm9UnLucqALEerqD+N5WK9yDeV1KQC/&#10;+acEV1meEtKkfzWKr1eNb+KadLDqI4rzLI6o4EfFdRUbnb/FhJcUO1yQhFi5lFzF0FH5f0sMh4Mu&#10;3os74mmwq21Yl6E9mt4cgUywd/qIyTgxTVgV7DvPHFPoMHZQHIxdt8/pZUOww0AsIOqZWC4tsDOR&#10;k0Hvi7BmZXWFMSwgqeSsOONF2NMMGJmeTNW5SsDhINvtFhfEd4HI4tFJ77gwqNPwLWBwkOEcRKtg&#10;aZHzxcHI54ygay/rlUiFVqM9hoc4MZ2TTj710quvgBg5lougQcHnLlEKryMo5P4MbmhSg00xN8PN&#10;pj44Di/QbU3Xd9IGqhV8LHaelylqPzeLiKW8ayClmvOqMRg6L1TFB4xz3/Qp1ggNYWw0Dx08SDDF&#10;6u332jg0kCE8hWRe9XJIoRMJELjHpoDDoThDvo8XgMe1urZKUMhdszjE3Aj7Cc+nZ1md2PaABgsT&#10;cieliObL2x1XPJNHjMchGeOwj1LYx2RYbEdAGiKt8uKo+oEYBqaEIN+CsS7gbfAmdI7Nov21VJv+&#10;/IvfsEoa+DTnaOQzn/6Y3u1qS1A2XUilSUzz30IPdbPlG0q4lPjeM1LoosPNXTbq1fCrJAcFK07Q&#10;kY3+ZtmroKR5PcTm/DKHh//9s/XxX3q9cvpMAVkTXgXXEp4A7Ziu/tGp8bvvupc9miRKKCtdE0Qa&#10;jbBEIPuXT8QA+5kBtwxbk8/EQJDW/tk/+9AfnA3VqfwvdsGPC9pdwOphnPTXD3i5S6veqei5krxc&#10;wgYHi+ch4CCuqVA+EvDE1kGFQ0pT0oktxxNwdm0XotsuYsIETQTTXBjRBdyj0C08KWQGvJJnz6JJ&#10;J5LLMY57xKJanTUV7QK7LjFaiPwDzZosl7KrQJKzqHVPYNBoLAXLpKx26fJlAgk8agbM+mC4QaIu&#10;chu+iBVhg8ERfOmlV7AYNu9ndpbIIHzrcYdcObE9s3T5wLS/sbHssEayaXJvi7AFPNsuVyLBEr5l&#10;1QlWdqVGZhw9SbmRK1mEWbQLDX7Fgd/a21lcnkOsZgvBkc2LpPvwTjR2Pfh3SO7OXXvsGoMvJ7yM&#10;7LabUGgh1auhzHSwuYWzb1zg/JALtnZa/ZbdVpZgNnbGpuo7e1uMIzx4ePG6Y0dxXeDGutuxKfRX&#10;fFTDsE1WmouSVDdtR4WB5OQHC1rFGRR7HjzJMk35UVxEhAmsGJgAKJA9aGfy73Mnnk36bhMW14+7&#10;qYNRN1B2H0+A74a0kB3Kh/0dkrXVR3aGW/bpHe97B15/jMVg7SnWJRRNBc8I2obNOD1Vufy5uEip&#10;/2XSJ4CZzN4iSZT/42soBtptIG/FAEJWLP8RR5MqIS0qN61igKJjvjm36qc9/NCd5VR4TFKbAwn3&#10;/1JyojGNMDpq3TqQikQiMoPc2+A//tFvYaaV+KMcxu62E4C4A9qsgx3EBtLw4nw3QXQ065Chk+DM&#10;z6l/4Ru4KnBV4lyYuR6yKnoBOxfPMeBrg3CNggh5MN9FdobMPM6GjBakToVSdiPyBOgOKJJmBQ1G&#10;khuYGhyGttdDmBvUlfIEB5HDHa1w2LhRXUIcmeZtOxsca88V0jvKCkNv4XgDrPIzYgi+kSsi9LTt&#10;QtLo6MLy3AId6eHDOYeaA6ZkCOJKmVIPJRXhQCfOawu4mM09wAHSXyf1cnb0iO3O5oZpOqukHUkr&#10;YoZMV7q7a2whBjVFhKGYpz4Vn8yeMf9mAgwhJixJXCkhXbTRZXSpfGx7Lx+Z/yk4znvsHmIP5LHA&#10;ALBPw+I3H8XvsQQxUfxN3Q+FqNx6mbDM//effh0zl/f24Znw6FH5YC3zRSK6YjLZrkEW/Ss+iZUk&#10;jaEOiugsl8CS5jWsVdmM2he/2zK1pXkhP4vZvr+AwYGGg+xmhw+pSNS6VSYRDo6snZucvw4Pejmx&#10;xSH4q3Koi1CrBl3j4FiTUTD6TcRTdzfRCwb/tENH+JNQYDt9CRPQyUgVzr1+jl5RwCRumIDmwqVL&#10;xDRYOZ4gi8odSJ3udl948SUGY3L4YCN4yBSppoUAqHPQRTuM1+x2yJLx9DffcCM1gg6tclKgHIVr&#10;ZzkIK/AP0OmYtWzKdgnvqocPHeLnrj/SaJGKBPiRpyF/rkbITuRw+NjBTgXnUTtyjJHq86ThHuo8&#10;ZQwmo7gIKRiuC2kJaR5WntQoLFVXnriQAHmNHU+WLLpSoebF11ERY6tjsNgBEiq2mhsr6x6xgXVz&#10;bKDj0iGYo2UPpRRVgh7j9kDC1LeEpoQ1mJybhEnOSAoWp8zRUpNsbFQlG4A04k5mCuHGEV9g1EaH&#10;IHVHYZxpJJ4EhyJBaRTL2cF6yUN3K5rW+zgVCmmjHcBqWOOAgkgCAjvKtj9yOVZqzJovEicD2vBH&#10;2fxmZzjamjKk1DrfeOnlY9ceKX6+hPmlL42zRl3F6IdO+DeDetvKEsPbCGVJoMA9V6Ma4R5tZuEI&#10;Jj4qSUPxF4Fz8690sPpVpbZWYrTEW+UVdrkZNCWzepPMZ9EgHzUy8kuvjrz40jBqGaJcI43K/DJd&#10;vtPf+96jhw7GvwnfpvyeGp2CtMSEkBC4bvYGRUk9bVxSCnRCcaL1l86/MdgYDpApd5fLKmFSbiAt&#10;Mm9izHFfRW635GxxGrlsrp6PxBEhZgkSCUeQuwY+4qFj/UhXvEXIEii2KP87Rx5LcIdkALALoKqK&#10;/OOsxcjly1ec0GmYMqCkF+3WSUIEcn1OBH2j7EM6D645ejShucEgjaOgsOffuGBFNTfIcSB03AfQ&#10;BJPh/wqGVjKKW9RKQQFBcm/MQICLYpaRqs0yWaGl04tAAoNZ4vXnL16KAKENgHTGgRdQbSP5l3Yf&#10;xRZb+gkMOKmsKZueyMsHDJyXgdegF87cbWLWGUgEvVd2CTbayScBkAl68AyQXXBauEkeHUyOUfxF&#10;QGYlDw3SmD9Q22t1IIljxexCioo5UwjAVyUh2uFSO3TwgE7G79CNcX9cLhke0cbsHEypmrOOB1B6&#10;KYbi2/hTc8Lf1aA4FO2Sg5eezhKuxLSWOMKb9qex5zG6ibESH+vsE375CekP87+3jnV5SEw0AyrI&#10;eDyzZwg8PKdS7opyjf0IbN+S87sLSl7iNA/JtP5/oQBo4JI/vvLUXkQAfHZln5ZsPCzeRG+O+rD0&#10;kqpLLikmN8GhQdjVF+ZHmdWSbOS/1BbL9ZdoMIsROJUo0M9139tIqQ1Rw1TDTZZM1Xl+msAKbyqJ&#10;ulEHBqMu5v8bbVBsxMGV2hlNctQR+FIHTllP8wSqS5SefjYi8QRv4YKwwpoBhUxcp3a/o6OamsQ1&#10;koYaElkgNoIkJiPaduhQvQYnF3NI3Cyds40/Ik+vAazha2WwkVVhYc2wpFJBQAG0ZgM71R1DPj4G&#10;poZLAEsMCx9VbrpRHW/E3SrnGrIe1oUrYV/huMAgBbnV5XfXEftil4kWLHgTbVBmQTfDK+kxFwmH&#10;n8m+vDGjFUmDdCXAtAIEfD6NCkySvvG6Y1wTTRUQ+wCfyiQjXAWkEIogYWwbfo1OzVfHZ9rnTgVn&#10;KhZ6nOTBupk7tuBGpqQEBtrTJHPajYgl5AXBZgzm5YK4k0pxLYchD6RsAndOfmKEochmGfGT32eb&#10;+WK/0p1oxpGadjlEnp3ixa4erzJ3evgT1V2ScuSrk6wUoGqYzJQjlovI31KJLqy88rHFCvPGJDV2&#10;SpfdWzaUuJmfmt8mw7l6UnyHSAFLYr7RH3z0Ix8oOT3HMRGYg6G215FccdY41gwbzIXDdiCgwoJh&#10;6Mm+cNUHjxzEcYMcwxHnbZgnXobRhLkMyErvAzfFqWfgIHuVGDFQAVkfEpQT9AMxzI59TBjENjMd&#10;BA6JLjaCAFwOYZYeNLp3wMKXVq5gK9ioxGqcM4hJa1eMdWzrs6+TfQQoTxFZIio9OhPTY9RYyFSB&#10;KvlejiewsTFHMTFW+KuA+OxMhvtynCVTg5k54arUN9C0pJebEhszgqjHtbkqDh2mG8eaqaR2J9iR&#10;mrjfN9ZGAbFhejFXlMCBDzlyzVGoW5yatfVVkdhBD+w7sieDVgeN4jo7tlQe6M7jfLGk0f9so2No&#10;RE8dtLUPY12cjErc1s55+uvOXYQHwuJcXkE4StUaFZ+leoI8dEo7FS8nYU7GvleEKPCmIGP9vR5t&#10;JhQeALy5SHIhnUHIcgyQx5X1eFMdVo1CD4EgDFlihEqUg7+cZ3v8vV/6pcQBpYTnZgo0msDBzT9U&#10;4VO5Nzu0WOvgFHoWMZkCMCVMMjbKPwIDD4niORR+uKfF19hk5xsS7w+J3NGg0gXEZPNXcY2QwfNF&#10;MOonKo3W//Zs5T3v+V4AziF4m2MdxDX/9ZohGrKGGAver0xv7jZBXk4f8e5dJ3/zQ39yrrSclmgq&#10;hme4MldTt1iE4LUl0hzeYbQG0hRckhZny7JvYNSgqT2/BN5TRYgVfBRDyvKpqwKrNWI9KGAHzmc7&#10;tKjlJNUl6ROloGXB6c5tJxfZgtDeJWpnjxlVM+qNwGSkTtiA9CuTc0ijFYvveDy1TEGzylPFknOv&#10;TBAi0CFESHxqMxomlxt3nAl4gQKTRq0ITLLtOS/XXnOYCpHPotuxHY29MT3NQYBm5QFCAUBtDnk+&#10;FBUIhIj9Kell3BUTvhDrRIAVHcsYMfMGJQh6cLA5dVw6b6CGdencJYsX6C+lu5SKGzcGJqwOTbpJ&#10;N3bIbzR3Z8+dY9w3KSQfW1JNojlizC66OYyMGRlz1HYMDcePpaTKpMYJyg2Epwp+IeBRsxJJJgTQ&#10;3QLakiaPWuiFC5dR2G/uXmYFk6JeDRHyrMt/iiUnStBQJ9qJgU5Tz1VjXSYHxSCXPml/M4xI8jnW&#10;ovvdh7ZPle3lk/F/SdbYOkN+SWDYeLwEMWVshkBC2YkhL4+x7APcd3fwMgdcHzV0IoZBameXC/f7&#10;za9j8v25/8hlJcoaImT6Gy88N+kRlqaVn+hdrgaCQalyz4WgFUNQ1gpe0d7uuVbz3Bo5Yqd7zTVH&#10;0QIWAxnpqfXh8BNgdVIxqPn0cgAA//RJREFUEjFY4borzw5ZBepeW9uvvva6/ck8LQfuOrggIBPt&#10;dj55tilTzalU2y7kbKkWMRO7kyCJ0iVLRXTSd1BdjRMFsVpdpVyVVRSUsulcTXsi8AqfH4mBGmcS&#10;zD8JlSchM55HxCOZ2kh5l9k/o1CmAA7GIa7yT7oboKCGEtPnNJL6m8sqAaLoPA+FlAAAgXheISWT&#10;sFiO5E/erUMWOdf+nS3ErwjrKdpa1AmqxHdhqUCOhK/oxA5wgj/grLJO1OxYbbxmFJPR/IQke4BH&#10;SY8qV2V9Pk+y296zGjC1iKsyVtAqw4WcL9Hum5FxeaBuiexilzjPNASnEucYheXxllDJx5VombZA&#10;f+LLyk5HhizvHdrY4ZkYArTlDMR1SKUfHqa0CdkUE6aDYVT5X77U1wz7iPy+4a7NjNJcv9u/XH+J&#10;idzfJVOJWrhbOL+2nyKH2KX2y6IlnjbvfGPpSynUp6KLk+0cBhb/8e2VwcISpAIKRrYlg1hwTGnw&#10;5KnOTE3TsQtfU90V8PaJSajWYPjE1M4p60FWvYwLVxWGZh8UkkQxR4lxsZhrm4CXaMQzBgTAA4h9&#10;koPGBqQYRrZA3dX+eNS2UKOjgXRmzEJxtfvaubPERmvra9g3boqy+TwFvHlIdlOYUy6P/jEKglfW&#10;VriAXg0j3yadol2OvehgdsYmonpMCQoXsoXCyxohDsl6YeZjSandswbuPQaR1isyGUZFZYQV212q&#10;92xGEjr8AM+McNC8lIpwY2R8dhzEkJ2p/+72QXDPXboIF0CZpIkxqhVpn8LTjJ4/e6FgEMxzPPva&#10;eV7AOcXGc+hgadKphxNiCewH5/BkA4sx2MPh83GudmMUEOzAMroEC6BClKmZFsMx5MBCfCFaJRjF&#10;LJDr0zzlAEobPUy6AumwvmID7W05hpDACqxIHAsKAcokRVV8iRq30erZsxdWLq9CIyV0ciqfsufS&#10;o9dXN9yhsTmqaF2l6IFz/NLf/eVyNErAPQSD3FYpDqTMXYKoklGX8tbVH1qBjycZyr4U81y6NPSf&#10;6bMudS6zAEvG+oX8JGjNsCTnsZbrG5tfchSWr6BfhsV8Bk2aE9OV8yNv/8RHCIPyUOJu9EnB331K&#10;fDHnYxjuxTKU3KlEd/nCkZGZ17/63F/Jy5bcHqnemIz8O0Fa1Jf9gUct18sPM7Y1LwY/qNKuaCdT&#10;vEEZsCcez/+FDQKUyM3BMOFGqPhSHMF9mxrXBmmZIKo2E3CwZ0aOIJVMJzz6pxcvrVhXldonVM5h&#10;QkgGPxIP3ttpAu52IMEcPHwAaXgk7Cl5E5Ng+DPqqPbHf/Abf/6nf0BssX5ZAFVwq99Xo5WaNYHC&#10;2obQerODhH0SaRePn2Dk8SyQcKC4kIog0cQZ4e5wH04ytUPAVNZWNucbkqszMHis9pEPfh/RHuuG&#10;cOQK7J7tbYhcXgetH3sQn7dBpQrzw6JPtLKp1NhEOu7UIetszjlBd8EJdhStqcjjkXBvp559Ct5P&#10;2dl4S95LfuMc1kAwrDWIt63pcJ5223Ca9L6F8KLO7DaYk0KcezINFZ8Fa6QdQ0nl3rPPPn/s2sPv&#10;+Z4Pg0g99+yTzL+75+5bDhxYOHZo+fDhpaNHDiL5dvjQEvHj4cOLywcXjxxePHhw8ZpjB66/7sjB&#10;g/PLS3PXHj107JpDNMQcO7J86MDi4YPLhw4tzi/MHDq0cPjA0tLS3PLi7KEDC4tL898aTH50rlO5&#10;/qaN2RuSMSQEGuYliVaSVwR6JcByLysplgJdbtM/bH2s2LEzT2Vu8P43Xth7EnZWvF0woCQI+T+8&#10;PyfUHMDTehUlKPGUWJEPYRhsBS0tLjNvL/6vZEPlrzE9V/1l/uYZ9Btvufm6D37kwzDQvv6XXzl1&#10;+uV3ve1BKrJpYyYzVMudMgzFJ6TgDdXJVqfHb7/9/tdePsN9hSuPCpGCZnwk9ponyxVYoRupLsxP&#10;Q4GwoczbiLmAhQYrFmwpVr4I9OSrRkk0OBTC7ImBSLU1kDUYfDA6bc4i2JJh3QOgcmSDqx974QDI&#10;dNDgfojJMhNyP7oq4EUSCHkgoAgr6+vsNzN3uLHBwNSjt7MjrXM0eqg/qdopBhqnRZBE4M+NcXDZ&#10;jeTBVKZ0PFQFC3dqpELdStg9chMWmioMqjQryR2Q5iqI8Pqr56+74RgJO3kFwRZcYB4GECpHnSf8&#10;9Pn+yOIRTs65554ztt7bnDpytH3ptf/qFz5PuR+O+2/95u8PDevwMZZtMnzyBZOJHX/zOZd4qIT0&#10;2RdBmsoPh+/TLSTIyp5N1BQLa5iSmkCJiQohVHH4soMykyFJrNHL8C8JunJFV0uKRW3Vzy7B2TAn&#10;L7uNDyZcypUFhyomP3FXrmJ4mf5rOOfHYmjJe3KCyiZ+c2uXt5Z3lZUpH4QA6vf/wHvQi/hX//LX&#10;3vb2B8GGsVQ83rI9eH9aXx2ahsemMZ6mLap+DljEEFs7pfN3bmVtHXuK8gUfSjM8g8OxM7AX+PbW&#10;LmG2U8ztoIeePOMYkNhVdo1TmcmIlABChKXVgfYEIhvGNB15GejWSb170IfASITNbiRoUDCMVs7a&#10;CJRIemzsUEb2qeXcLg4K1ShOH74fy5lJbcCWBB8w5OpSXKlewUDf2sbeEuqZZuzuTc2Q9C+wQaU3&#10;TVp64KE4MLiKMjJsIfp+ugAzdDk4eGuyNr84Q3DDZRjmAheRAU8yQpEBukBW4F5gFcjNdBnYQsyX&#10;hyXQrhiByDlN1+YxbPVihgRQUa2mFTQUBdIvhdmChpIVW4aICIiDjHtyDdEHxCcl8o34s/ovTvQy&#10;Zh0HqwbFMLZLKmoXCCiLFcBZGtTdfJ/81E++8soZgZi5GVCR5iZIg3MDuR3iRJL9bz5+IvJgskcQ&#10;LaQm/dM/+7fB1ycm67/9W/9Oe1v2TrGeZa/GFGcTD8twmp3s6WTCZZu7KT0eRY7VLp1CzOC8FFzH&#10;/7AARA95e5ConOM4i+FZM/MZnuah2bc1rz94/8LIwQPDFH1k+ggNCf+/zYPv//AnwRA9JCXkihu9&#10;qskpeSCBVvlh4SYq1JQAiBiCtoDx0a/98Y998WyBrpJXmSaW8sjVYzn0WeVzypkbUrkC+JqZzM+8&#10;570AurRarDiHZ04chHBds44kdUd5M5U5KrhtYU4iFd6Z0u0AjQyiE6vP02M0T7IdKCurXdnkh8RM&#10;XStVGErqDuSlVOgqaEZQGXfqufLfJBsObifWb7L5xXQSvsGuC18WuUeKeiOtrgCnnQ80CnEBFq9A&#10;WN1+3DK1OPcc5Sw69+EHNpvmwQ6TdIApn0J3AiRsUAWCDUI6fpughQtDRGYw8nu//i/gIVEsxiFB&#10;y4qEP70MshDgESMcct0N1xBB8Qycn6cctIPruT1pNGB9o6PISbHFsTscDwJPCYzhla8zSsm6KO6W&#10;JtF6skm6TuD545xEaD752Z8mNuQvYBNkKg4R229TL7fS0WqGQsu1mMXxX6gqjrOpcnoF0K65/rp3&#10;vvsHuIB//N//o5tuvJ5kHwsIHYxBqfZ6MVJjj6SQUHSsW4fATqd6Z2+zxcAm90qvB8OGmyU0LOQL&#10;2JTjM6O7GyqUDPYHLBnbnkCQR0V7149e/svmxMKVj/5tUrdSli691yUeKo4gOzQ/MZkQK5QHNmSb&#10;Cd+i7DD7n/71VGNnsLb6tcuLb9zxVlaDvUJNBm9tUcyKAJ299kjzCQ5jhjE+hm71DLsXdIegF0yb&#10;j6ITh+d78dJFKCYUDQFE+CKeiC3Kcok6WAfsnca64vA18lgyM3BvtY9RcldPxclTP/6zf4f+lX/+&#10;K3/vd37///l//bc/GbuhCzT0sQcvZ8mOTpmejh1keDMmDqq+SLjUH5AoQClHbjlyYULKjcpGqr4C&#10;/7BhyCIpUFhoqqJQZXZim8R+i91HQZqwpNXqwCu3t7MmBJrw0mZGkk4ljjabBE94OPv/sYNJYlgo&#10;yKQsLzCREhXRaMFSy6iwbOdJIGrhrPBgWpRjNmGdopTMhTG2YgYCE4OqjcxinflSVQotCVOk3pPA&#10;2Bjj+m2WRmIj8gpAStnJ8YX25nj+M8lV6Us2EuEdz3Ga3vV6lRo88obf+c7xH/rg90D+h6rFg+Zk&#10;qNqMF2Tj9wb/x1+uD255ZHx2+Zt/8Du9ncv1qQN3Hum99tgfvvrGGxIFKpu/8HM/b4JlS6BMbRaH&#10;eLxoJLG0CodnEg0fxdO3cpcpLpJvyNJEHMmWTAEllofp//gTz5V4qgT9kloSZMQaDl1A0TTTdMYb&#10;DTl9JZ/V2g+j1XiDfJi/8j3WPQLau/tzQIYVikyGiPm++vZC4A5Vpfgovz+/lW+bSO7q1SQ5uRoj&#10;l6+MQ7ja3xcSSXEcOWj+v0/8yPv/zi/+E9bj1ptu/gf/3c+zCPTGO0aw1aIlAxID1Tjb9QG5qzSv&#10;dOmuAJXMXrDZipSPRmhVWOSo1aFfGLjEYvC9HDdgEYIYsHOOD+3GpNFsM8AVDis9Xoh2BTKQBsTa&#10;WtqjEtZG/b9PiswDsimP/JNu5b0uAA9Wk6hFEpglUztPtzdQht1jogu3RfftoSOHMOi2mtKh2Rin&#10;JId1AaTJ0NC6ck9ASlTNW23aUCZmJhRT6KND28IemXsK9MkfmV+YL0VObCmnG6VBoB02D5sFRge+&#10;gqvkDNguXbFmbWCTPiTSfjY96gmEZdS+55hr0a+R4nKDpJY4Febl8UXkwtDJnW6EZZfGWGVVuQbY&#10;S6xPJlfQjWGrGheEnLr6DnIaPct9PCnqTa19ZHIICslSiMRmF2bUWJq0hxpCHwgkPYmU5jmlZFnF&#10;tHKzPJpP/9jP/vvf+3V2k8TB8PZW1zc4Fo5D7nQOLC1fXlln0MTXvvJNlhRjQu3nu08fB+Hudlc/&#10;8Dc+Gh61G1FGRYmfhk1rmnD3p388gyFBJJAIfuOOUx90eBjKL4r/1oQFXjVpBqaPjr/Qtr3/w1As&#10;PHPey/3n9enY4CuKAAcP8Z/d0L/vDhlVg5mFkfn5rRe21j7/S6AyJUcZflkJxARWi9u5mi8NTwr7&#10;lvEVWOxwQ2rVhT//lQ/+X68W9DpXGKAqeFgeTW61HK98C8cirRk5hmxrImQriIP3v/89f/e/+xV+&#10;/r//b/9fQNPgizhlon/CfZBRBVbYm+rCEHYTHw/2t7cYx+6YhE999u/8xr/5p6CzxBuYZbf9KFMF&#10;m6+9ce6OO281kiF8h7AmA8dR8SwFL8VTWLrNhhbrHZ+k64t9zlmiqZPIkE1HWYCDDvSE3+TUY53J&#10;TNicjDikWkUdAf09k+ReB9r1oaUl0gip23stYjFkYihkE8LB6MjzkneocarBr9jTldSRYd+zUQmD&#10;8G//9a8g9UGQBLmbR0TrqTnW1BRgNSgrkgmsBaYHzpNE12qVtnoFj2t1itQ8qaXDi9AepQoSmoXi&#10;SXLP8YaopP59LCjHQNoUY1Kae0sHF9Xs7hiR/PQv/MNf/1f/hFcSGjU7e4Db1BFnASEhYZ27UIYZ&#10;4cw4DBvbW+DnDhcnnoQBMDkJGZ4IkT0NpItN4dYB/rhP4gaeFmUn0hNCzMiZiIrQlcY+OHxYG8SH&#10;YLJRTOE+8JByinFEVVDffaZv4iAL5ZB0i+Y4WtTet3/xcP2ls9//93lhST7oEjAulLOmEeeTS+Ay&#10;LKuWv2ivrPvi3XgPl3LgL35jfGS1cnnt8d41xxdvzCxkq0M8LntVlJ8GJ2Tit2UW+u3w6JaEq3UM&#10;L+tocXVstLnZBKaGzcq4Grr/0lQiwWCe3gHqEW2ST6lCwjx9208ICMjp2HCpMbeIGOjHA2Pkib31&#10;bW8hP/i//81v3HH3zait8K2UAMjqHIc+OiohvNODsIkYKWkeaTXWXrpGo/qJT/7Eb/76/8G9gahw&#10;oyk5C5ASaYkFMi1E7UoGCa2b0ID4yPWCfCAqiZkudsTDCMdidopzwBOUo4cY0vg4f6Fgi5UHRUVm&#10;ozAbeeJ8EXeRFFCqDbcg+p2jxUaVnAGlyUtnHwIIy0NSKFUYOa061A/rlemFKVvweg5I0j+DDXTR&#10;MWOwAyitCIHPt4PKSMd2t8aovG8pB6gCTkOBdofvo8Bk2ZK7xaxbr4EPrsgTIh0ETx3C1ddeO/v4&#10;E8++7/vehl/x0eJ9abXb3vHJOuSh+0fPjfavvWt86di3//3vwd9AJrra3RpvnX/la/+R7z/z3F8+&#10;/p1v862sKiEdjCvrLGPofUxxANil7DnGRxxcPsix5UZYIS41vRwqJkd5YZelSOpf4fE5+isyx1Jt&#10;skfZJzwSTge0JWfwJvThlZgMvpf+UH5AqAHsweIP1bTp9+AJJpNZX91C8d/D7Wc66kZyG/IKOzq8&#10;6fFJ6Lc4dQ8IyUziTkwxGxiYx1lkTCfEvXFX4NOVKgAJgX5pv6WCylL+pxcrX37iQqW1vfz29//P&#10;/9UnfveZ83tba0/8xaPtlfMZt0NCwxe1a4vXctm91RfGrn0AT3bf1hf+7AtfoB8bc/9Tn//o2x55&#10;EI2Pw0cP8F9zOuKh5h77g9vhE3DO3Mj25k4IiY5exspBpmbDkG7SiYrp43HjFllkjFX8NEg5dFQk&#10;Nlp8GiaP9lLCMbjl/MRI38HAVcj+0oOw4zyIPXrx+Owaps9JWxRzAZCYqhBlJmmPgyrEOMS9IpbS&#10;oQznnFKUshPHu3pI29MixPjF0dFzZ89zDUePHfRIlgYP5r1TdFMiEpPbgERFAOSgzPBeo0drvAii&#10;xBMi3Wa5eBd2kh1CSmktr7uPJB5fLYQvEtYBFrLZOYLmJGk6DxQLGZ6deqk5CfI+DBtG/2Zs0tSe&#10;cdSjWIltUv6NtXUsBmzZEjqTYxMPwgmjlQ2ZW2AqMlt+hXGlTY9mW4JKji1nhGipFDSMMVsOinGC&#10;L7pKCmAOqH3Pz8wKAwA5w3CabFB84UST23zmx372j/7wN1x8Eng1TQAOO2fPn2eJ2Ab0JdLDTGLz&#10;xNMnv/6tZ/D7fP6p51+Ord7/vu95b0FJI+E0hJJKUG4MkYg8v7c6UDKHgmuG32PcH9QoP03gPmRi&#10;5NPziiLlVFTKwnZKsmBuMYxvfCB+QGE+vJnVDEZ+5Zr+w/fSgztamTk4GB/5l+tHf+7n/2twRr6v&#10;iC35gX7PUNa81BP9HnIuYaSrwZdQFxtvf5LpNL/5P/7g754uX2U8FGxJYnSiJUWhiRyHQh5Jn4L+&#10;lazGD0+ERmH35//2pz77ub/LC+6569Zf+uWfBiyhJZl9SK/l0oEldp0hIGwycNkW3aDqMhpIqZk1&#10;+qM/+Uv/7tf/F7q3cdzCPM6A020RZnDNbEu+lvQVU4N14udwKuzIHh8nMymlYYU20sYB50MIf3IC&#10;xJQYgrXIEMM2tg5yHBkyd8g/2ZCm+nxukHNhZuw3jQ6ZgRXck55ukg2lBGHXcdvSmAjU9kCgG3S0&#10;81bsPweSvgpqc8ZMHA8p2CMgPfuHDiyRM2V8kpXgxQOLPGL61nFGJcgmm8Dyc5UQ71BOYy0AsWmp&#10;99SNNtQEJztJJMvVFASGzMDgu2YxjjSNwA3GO535n/6JX/y3//qfEtIUFXMKm3ycuAVhD/EWxm92&#10;AnEU57908RFaHx6PhUbHhQOWd0mxEH/iKNs2giczUTAYxUthyNgQVEzW11AXtUBEfMpV+Xig6TYm&#10;uCmQc2fB8hjsChrGyJwQ9NPwu4V/wy55YPXlYyMvfvHw+2+89WZQQNP0klIkIrczQPzTkTglQh+e&#10;h6KY7LGzbYSg4rpv/XGt/Wrl/Pa3esdeuu4uwjKOOnIGvAtkiLYUx9/Y0L6H/AHXiYgqARxGnHDM&#10;Hc2XhFhDOIW1ff3c2fllB9nu70LsHyfrIjZikempJg9lzflMQxB625HmS5hCMRk2C1Z7dFJwnVWx&#10;Ywqny3IxJITpVP7BMJWBQX2Yd/wXYIh7wEr6KHvtH/nUTwJx/Ic/+g0MtC3D4h9Vp4cGBLZZLFQY&#10;b52njtuv1tE8gOhKAi3T2dgUAEz7C5ENJ4SuGUcrNBRbbwSNgpqwAzOHxAIc2xtXy71ImWPUVMJl&#10;OU2cBTW4W0OMDwrRzJRDUtQRleMFLMzC4uepjfKs1W4NkynYBmGBwjD4UWo07R0EBUapObLErA7z&#10;7HBXpfiHf+UiBXX7DtDg7TCFpeKAeqKCSGMRbDQ71NJnWmNE/OrjTxz/4Q++zzECPjz/GJq3WiXt&#10;/r+/06lef+fI3KHH/8MfdXdXxqaW6pVWf+oo1b+xmfn/6b2shhTdYlth/s4ADUK3pIuiSdJD8Eq8&#10;iFVC7GqX54I7t0Vu32EvXG25fqg5YtlMCQxmzVaQdi6HSx6mnYy0JeL1bXjEUe2xhZh3RiGGWIGd&#10;ybPmeRG2sm9BzgT2KkQDhn2093JhRIo+6LC48GSCr6R6bcwIJ71u0MY7KiPgOgczYQMMD5cNAVKi&#10;Pq/k6dvL2KI+xLNmI507d4HGAiqw3M4XXq5+4/hKr7m59PD3/vP/5jN/8Nz5zvbm1/6fR1sXX+HD&#10;S87b216ZOHh9b4Ryf31/81J98fqZjSf/m//2Zz750NGtjbUv/Mmf2Y/NyA6mmEW5VHPfJmofIbbA&#10;RTEJke1NoWftyjrhixqlFqDH2D87q5F7odNFoJQYZpLAgPXkYaAkwnNGfUDtCbVR9hl6UzrYkZVv&#10;okABgtu2rjfkHlLVqthlKQSooJ2TtogWo7AmYDE3PSOQBDW92ZxbmuXImkTpSxx3XYaNrO9scjxp&#10;q95YXwcictxvtjt8Btly6F9EOxsbaD45MWmoAaeBxseUWwhNUBgH7g1o4BDVzHIfoCnD8XzltTfw&#10;wRhVFYYdWc2uIKDZdvono6+jKJusYBznQYiIbokDhGzBIQ9kdcZTXZImBDC21dohAaYZyZbJTh91&#10;k8XlhZwOAA+AYVIs2noUBCGyJOQQu4UQNiKVFhCCRSPWcd/QWoWsjRts2MyGpUpwQr+3uVlqnYLo&#10;n/38z/3Zn/4uSS+CMXCiyqQBgArOrNPnIIzDiOoxqaL+1IlTjz76zX/2q//wBz/weT7q1PGvfO0r&#10;XyVCV1GTZw1ER4sfNwtCD/iVCbYkTDg+8AIy0TDi2d4jUCJLlsuzxp5gQUVzAXPcQ7T7k/3qZWBq&#10;yjZC5BZx9oDBXENa1m2m5rxm21jfZ8PwgdQT+EzSRSmn3e7H955f6L0+whjvuZl/+XT/h3/u55Bv&#10;sOPORKUEbfrjsEVKuFcCn3ikghbrNVB8UQSL65z581/9hceavjpVOa5ZWZ/9PoyU9IJpyLEbnEQa&#10;V8QYhWawdfJKS3PKNx8/yYW9+31v/V//l18rgdenf+SH3v62B7G3yAVjiKLWgWp2h8iWHF4Du7/H&#10;Z9MQxIUVVP5zP/3L4ExypyD/TUwo09jtgZyyq83NkqHRViRWSYoucVPmBtvP9oUWz0qCFBezu9ty&#10;Zk7VjF3lPAkkY4z5gQLIqGxSL/xKWuQc+YAVIupir+JtCS24MA67EAAeCJ+FJKQuCdrYBFkQqiOg&#10;LbwXIgVjfzgwGG28J54S+AaSSe3HP/cJMhZ+zRJwruxq2O8gYIlWBzEQLk0cHTL8/CQRRDRjnC7J&#10;0BrMKKkR/+Vdu3uoGW1xcnCN7GaAOG5DLQ6YkuSD6TXGgnPZCdNx3LDGGvc88I7TJx+30SMt3OSp&#10;NHORFnHSCGJARPB9hFCUE6XWNsZ4MFQioY3jN5k1w1WRQ8hzqvZVrAZ3RVmReZzmaPJR2FDnL14E&#10;JhhlGjH7eK89uzTLKjWmRtdX1wEG8ecWUBvmexDWyHKMt+gCGJfwTrrDu7i2+/fOEg3u3vRuepcd&#10;af3X+iOSn4SeE05F+RUGXcwztYd4Vic5s25feP78/aNXuqvVr9/wMK6GiA09JfXawTQajZWNNXwP&#10;j219bQuBhnEuiwcXSXYy/mx0yO+T3C94NavhSYneIzaIvRhdWs5kh3snRuaHyYGIqynTMH3aTDRv&#10;VDVOKb+WYuVOcaJZnlfT4UhL/8425ct9fhE2kkr26DqScWLWPP8Oc7jr7ge5sxNPPZGpKZibugPi&#10;ANuF04QKCuvISgS1tvSihDTtSrDNohIpC9tqFxFoA8VtysYirjt0mU4iylXhyLHZdhhHFWOgYcld&#10;gQTxpZCTPPPQKWROYD/JomggUMqv5HVsN9bHwQt4SkFBf47AtxE8WOuulcHg8AZu6ZKjqkVJNHhx&#10;XeSJzEPMBjPHtziZC/ITY+ywffxf9AC9GmwEc6e5TcKIYmJwIVytAw62ds+du3zrbdfbfCo8bkGZ&#10;e8FJs/3574nNsXn6ZsemXj/1HN0tvZ21Y0cXt9p15EUIwE4+/9ptR2cGtca5187CqNPHJOK3nG9q&#10;qHHkyIfiYVcIJDBnJiVA58KI/lkTLFG6hAhWJGUxupSIG6IWbwcFoaAjJMm64eAT82FQCLUJYo4c&#10;OcABYifAVIDY4hNN2ynUQ/6fiKUT4wcEE2zLIryLAqNqVCRq4+oveI/UYu36rjMt0I4YlAt6A1wt&#10;Xi3F1T4bgs9VxcdQhiapJhYF40fWyE2dXuudvbTPok8evenHPvDg469tjFd6L7/wSm97raS9Keph&#10;3S+/9d4D1y6PX39kcm1/cqe6/Ni3X3vqqScqq69SheFcijrWFWcHouMenKm8sWW666DkMXaA2zDC&#10;pPPzC+r9imA06MrhjU3ar9h2oJgMu1TNXT61CXq3u7axhiEmwkb7aWedmc3R+uohGT8+MTeOJVGO&#10;kf1E6pwSDmcOSw0Ph4jQdHxjk8dEfQ1TRsc77wqrfYDt5fWJxpQ1ldGVowdOhR3mnxcuXV5cnIdE&#10;xfamJqJ4BO52rIGGgIz5oJ8ZlagEGg/Eso2qxdas44PcFSw1NTgiEdwq1AuKaIePHsFs8VxZqHLN&#10;IJa4cFQ22VcEbuTWeLgA7LROE9fRtRoqDLPYgcFUMNtHE45XAmUtH4T+NXrp4iWoVKwuZ1VMg/NV&#10;k3GC05IrCz+MohO9t2lRtNBMesbWBMntRG+T/JY74pgSJUWWV6vqVhT9KnPcZSR29u+8674TJ54u&#10;QsU8EevWjp4D1lK7lsqjJCug6/32sSOHbrju2A/+4N/Y3V195aXjX//qV3k0H/tbn3/2me9yZ9J7&#10;HUXAxWLB0DSNpLIzxQ1z/U6xeeIkhQmVyog4nDVNl1ygF6MHvEEbuA1YBMaBVE1asAAZMIVgBQ2E&#10;GTpoYCHTZtTertJ67ScqBW/6zb3fsnt5prJD6YnZUiPv+ch1N9zKDy0GXq1rGzClvpYQytw81W3N&#10;rNGS1eRo0oYfcvHiha0nzmwcvPba646gLw/Zl1E/hw8fuOZ6hKgPLKY7YXF+dml+4cCBxUOHUCKE&#10;DXyEvBGWMAIdR44dOnR4GRXAhx66A6bZ+973IQ7C6ZNfZVAoKAbOg+yeK8Cssie5GPIM/FaRmyF2&#10;tiEujhHjcO/973zyu3/p1iTK0WUQX4pLETY0iG8jmRACvPLCehPHB/WJCrS0PAg+cF/1Cj6BSkoy&#10;N2DLRmWcNNLDwuKpjgFY5SfV2U64QXXnMaHEDbw14CUxMZuQ041Z9VJpDN/eStyI5naDxCCRQIOx&#10;hkxeknorJG//wYXLl2p/88Pfr+I2kgF8f1iH/J6lLxOqidbVd7LCw3LAGaKzs4OQY1GPgTBLuU71&#10;oBDueBHkX/4udYAeFc4bNdqK48wkBzBuTGaMKSL/5LA99Jb3njz+bVN5fi5JvgqbzBlhDnMhP1bO&#10;BX5YIYZTozNCzlhbrIwWiNZ3kOQJJ1niZXdN8uCba7gB4RGMgXir5i9LmVYsAxgrCB04TzOLM7yS&#10;PtcU4KZ5GLyBq3W+I9HeqOEaUTMecuXK+sOjO/VB8+BEZWv+hmzB9HknWordEF9RhiKoa6rEZkrD&#10;vWuegXwtwUcVQbxDZ5+pdXtf28dEL4BucMHT6OChKcei6+3YXm3UKfhXOqKbEPg5SJoQNN2dN0LI&#10;Z5gSQQ6tnsRkMxgTNgS00Ndh87H+On8cZObscmkM0yGUbgGcOOxNiJ4GH3sSWaWwn/g0DjPhJhGS&#10;b4ENI/gJocogi0X3jRTs9ju333kft3jm1HH2Ih9KaZkFYY6pTf7blCrauEZFXQeq3aOGV/ihBkgF&#10;aecRhTmfNhMhRqDHNEwNYP3ljJHGEcY5vJaWbQfHEQwOrJtgfQbwKVSmgTZiMCRga52FgjJtyv2l&#10;uYVSkmDfxowAqrU4gASgauspV7qD58dW8Xwpq/ESp2Gh7MLY4J0tw45alYyJ0I3ogVPn4WVAHncw&#10;TgJp1JgZGzY/O7gEjplVRyuSeAKcK/ET2QJowOXLq3fdeSspe6QcZGGWvBBwDi2Pl5szE8uH9yuN&#10;1587lTadNoDYwRoCplf6uxvXz+7de/NRGMGIaZJeJfK2bosNYM1Uc/dY2QzCSebrwvOwaYPQk4DU&#10;IkuvTxpjpUBusYMmMCLcEU9Eq0CAZwXKHIMgJoq63jpTkug75AXEhVhnCnNcsnrTuP8pQhm3Pggx&#10;hoKoQs1GJd3NE0hyiAMoMIVTZEzEN5UyIBU6PjmSUJBgGqSw0XeWoADnke3XmER9foQDK/WjNkIq&#10;yb5+cXPk7GVC99b44et+/sP3P/bi5kKjcurZlzrbK8l4w3rrdf/5z7yld+Wld911+PbDE6+9/PzW&#10;yCIH+Y0VcJr+zcsNalK4UnQdCzsVuVhYF+FXVejYktkg3Gh3cGaiOVGRKJAIgISSfULMxKPFAjDp&#10;jP3MjXO1gLnIzy4tLADnpGFZBIu384zMcRrj8McdjztWb3EkmLBJx0eLJ+KMHSW5o5RbAohCwUT4&#10;0iQB7U26zKpSIBz0CVdBoSbjdTY/h8NoPqqqBHyBrivhYchw45p5PeeFTZvsQPAPw6RHAbeA40j1&#10;fBKMJNlwh4/Sl+AJLT5qD/eN9aWng5422CFEKn5dQ2FMXIM2jjytC6i/g+HxCIyI4tPpZgrUHzZG&#10;mXZNsfGYtA0LYsDO5K550JhTx8gPjBskRzrM2mSbe5EysbGFMXcgFvD/2KQdT0GaeSXv9zWRxoAo&#10;Yv0RCjNEDvazunEUE4Ciay+cedaEPGbC8ZFOZRGBYxuqGEKs2nGUBwYFo0wI9cpLL504ceLK5csY&#10;SiKxe+57+MUXTrLlbNYCbABGsilE2IWrwihJzUwN1FFY0WbEE0GMT2LOHDT+YjVLGFhUxgI5fBr/&#10;qbi1eR1tjECqrCdc3hxiCQCl/G1Iap7DyypkLDw7qetjzpa5dX9lBjx3fuJnvrj9+Z/8OejzEhxT&#10;EEyogQ0MkvRm4WxY39DOAP5zSaE/8Ozqk9Pzh//kH//70dtdMApI2fP4GjkzOAIWenScUJHLnqS0&#10;scBUE89CELI6wA5hqLMTKiPXHTuytMSc0elvfv3Rk8e/deXK5fSK1Qn94dKxMXjQvMwDEbI2Z4dT&#10;w9VMzU0mW+5Ren7k7e974fR3efTWdqeZw4PEzALmhUVEiJEpW0Zd0HJQ4qCzYQI4nLBJ0XrHru/L&#10;4ywVQ4lKQqfkhFFyXlv/zGd+9szpE5gFguxEtJJZQljQybL9EIKO0ZONHe1A3SjHh63FltL8eMhA&#10;VYn1jKWcG4Zwgj2epDfK4tPyzGYY+e1/+6s8D5KjDPDRlzjSAYlnCO/TY9Sv2Kk0oUou9tggV71D&#10;7+jcwhwxCs+bgIlvNewBBVAdgFhSAg3G4kc+9VP/4Q9/c7e1w9KI1zsWfmZrnXQE6BipyP7nf+Lv&#10;/7tf/1U2IhV8jiaziDl4eCxKABtr22i4SeWxCwnS4iaaN8x1AlKCck6BmKKVXHK2aVsshI0ATYfd&#10;vTA3i2tkJ3H3MA5g17NyU+xChBn3mpx0SiV8OwAsFk38zfp8HQuVjAHxD1JMpg2ATGth2BDzS7M8&#10;gM+tPTZ46D1v3PReChu6yyQH6VIg2iX8F6hkS0t6SKHYP7YeGQzIeApnAnmqu7/zr0Ze3f6D2z5S&#10;6Btrq2t4cwTF1SXcozUMyA0xOtp5HC8DSYtpAzIxcUKtvaW5RQqVYNqIYbDJwMntnQ3LN+3TEwQs&#10;mAi8exINv5QPAZvh7pySVMYKe8uOPFR2BWLK5iaaQ1hRhr5xtgnYiwASJ9uAyWEnGHfYfFJH2We4&#10;949/8ie5vy/82e8iYU6EBI/C3snGOEeOsdIwoTCmhixZE0ULBNqcJ2g10KF8hrm4Mc8bMb7dNO4f&#10;LBCKL1Bh9P6jjB0EvEzpl+yMaGhf74slJcDCDJVSL5cKaMRTAFmxOSJGyjknPmKbgMhr+TBklDnG&#10;nFKOHjeK3RV0pF8P2D8CTmQEwu/sSXC7EkxoJE3plDWw2jXAovGVVKM50zOAIXjdupiZA0d7XZ6X&#10;MlM8YmjyIyPMHn78O8d/+Ie+l08hcOdcRUpkYG2esGYw+I3j9YU7710fTD7+x39MvA80Vkc1ZOYA&#10;8jiCk+3WQ9d2fumT717fWPvTP/pTHm6cpcGTzyJRstvLxiNhiSrBHHmIzmbYFcmW291peeQ4IGqZ&#10;djJ8JguU1/BWI4/CLg8NVTCfYgddDpaERC0zbVEJLrIrYF2ckm1NbYUh1JJmKeVWOJHBplynGZja&#10;cj2x5YU/a4L+wR/+fjlYxK/NFnYj1GPRRi6LYB9I166ZlvVUxSAkD+1/+eLE4y/uoQ+99ND3fvmf&#10;/+jf+5NXj431fu/3/rz5+ulQQkQdEMj6/f/hw8wSefq7T7/7Pe/6ta+9+rVvvjw2O89qH50efXip&#10;efsRIob2oUMHFHeoDMinldpf26JJHgxbIdZOx1R/QBkIlHqc0hJ7mLcLRUvE0ZxhkWBQAoDB9MIl&#10;OGaHUxptMyIKCo4YNyd4VAdELdYmBlS+WtTmlDPep3yAsCVITwcJouX5BYJ/UD8zqrEKGsXcNrYu&#10;DkDVctQ1AQVJ9B0KT0c3Cn2qKIyAiMNjhegKbRGPMr00PewY7Y9cOneFoB6rSOe8wsBURlpNyBrs&#10;/O2Vbb17t0MFvwiXEJaxo6m0uhUnGM0GwmeFiOyfxad0QOJx+eLqkWsPIQueFjY0kOqKXhJ1EfZF&#10;i5T9PzXnBK6tjV0AtY3VdSLsY6iR8UDo5nZ+CyRI6yCE9tw+2+ACKsxcm7sUUqapdSRLAPjrpDQ2&#10;sktOIFOcWN/Y4LeccQJWY5+YDlwZJULIm6QymotWqzFi9xw5HnQEABL4VbhDdiMJMA96ZxNBJgMm&#10;LLH8mB5khjk7ask3BoQaDjWyY5wew+3mj37+53/nN/811UbJz+qCySWF5sXnGNxb9VZUFtxxUikf&#10;00JJP1WOj4gFQXnawTQW8cfqSElA8LAls42Z4rutXCM7lQNinY4qGGeWQgfKopG3tTkApbF4dI7A&#10;BzZPXT+3O3Jk9vQ9n148dENRztGg1hpptDCdSWb+JkukZBPYAENtUbdohdOZMPvY/7V1aesPq9dy&#10;6ELw9Sb5FtlCwLodty69wFBgwEGxjTQMWRXNZFiUzeja4fhT7KXIi+PYWNvitkgbCC0oEYQw0AIi&#10;kn7Eo6k3sMkwFllnRzXLtODepEOAD6ke6WOi4XRGgVYAl8gY+KjBvJm5y7RB490y1x5QqA4KAzbL&#10;7Xg2dTTcvpObdc8SdwYUzdkY2MCf+Jn/97/9tX+q+YrWHRkFgCrugIeLxiT3kum7AnuCQXtN1fnJ&#10;dgiXWcn050L4kQLYokycfthEZmYOmVPJNXJ4pXT89m/+KuV5AiseLN32lGmurK/u7e5gox1RROTb&#10;o1skAk5xCdpfphADMKSDNJ2KtKeC4SvCRN8HYR1Dvj7z2Z/hV//pP/4OAYr0FKjK+53x2oRT9xoi&#10;AdS4lDGDG1irL87OyTGEZECIM9Zgqht9rSh54D5LHycDB9ih8NNxVbyMjAoMmUNCdsuzICaFFsae&#10;t02j0bj2umuQhAOgYkER/nDME9cwGBw9ckT6DmpP6GyNNxjRzYcDVEIQQZCaeX64FILCmflZvmLl&#10;0oqaE2wOeC27uz/+8he6t91/9r2fkfLo2Hn4uVYzqfayKQrhMW0VCZYM/3U4RvomxMhFKBi309xa&#10;+K1/ecPE3m/f/GE7860xkZJ6VHgLBDRYA3KzdnclL5NmAUvAZ5frY+ThGDgHV1mMY7twrhSHJDvC&#10;7uhTTegLLVFqeZUiMXOalHvnAGQOmhgpO8meY9DQmjPAiZzWdzacBij9TKeKtVXA3J4sklwZpjg8&#10;7BTb6HM/9ctE2PCZ/uRPfsvZDoJGHZwlCBB3ywUTacLTx/Zh+rUmxlj9/YG9OeI9vMxPLmicIIQs&#10;OmVUOUvymXBObGO8mMRApPCi4o0d49Gk/1QkHFSoFKT09JDUoyWdOXfySKbnp5w7nRkbxKDbSBdC&#10;GotkiiXgNF/wDlaAZcRlciYIpHh6ze0WAaIldtxpeG/qsIsz+0fZBeaAjk3u7FGI6RPYcfose8qa&#10;on/b5nCcFjaUVnCM88WLl7715PEPvO+9NmPYfwd1nZQD7ssMi0zi+9vHG8cefOuV9uhf/eF/GHTb&#10;/b1NTM/3/sTPv+2Wa7b2e69e3p49++XPvut6cMF/8o//xdnXzydIKiSWsnZD3kIOen7hC67+yQ9T&#10;DXbj2O8WfF7AsTS/lYpnaCOp6djCZnzkWyTCa0CSDxhLhdkmfpFIPArJCclLy1z5eyFUXMVYkwCX&#10;ThyLqaWHKC8ttn5YbyVRLjzZXN7wnmJn8mF5aXiq6eSz8mrw6knLR2RJfN+Rwwf+wf/nF3lwH/7F&#10;37nxXR/oVHGc2L72P7r3NYyqOr2MLOAGON1rNO9Ev5FBCpubzprsYLvG2Z88uO1tngLJMS52mt2C&#10;SgVAJ64cTgwJCUaf7cdSQOXkkthGamc7xsFZT6Nw5e10kKIjQOVUA9gn9oGUwd3qpcLCweVs2LhH&#10;zx2Tk6hmgIhg4KkYcjMgmOEw1LlVhV368jw4heQODGbHbZNQEyiwMGn47SBvZNWJCqlHhuYD+Iqk&#10;o2w2yXDwso2p0wPPoSDp4vJwaaQH3FBpnWIh7ftD7ADiy1iqeERqjQZDGEEfCNA4ZETMYFK8ni26&#10;sbIF59XekF4feKDaheq3B5Kn/u32phIM6nYaK5OaE3BEo8OhR1gDAla4i5o1PNaOU9uB6Hg7VKps&#10;MFikc5SvAC2KxBcXowIJzSlROLMWwWJmknCoHdKGFNiBsEJ+T8dxNmoULAMTWbvRUPNinrJwr3xp&#10;O0y1HrUewQ1R8X/9C//jv/if/54d1lN0FgO2U9mHuwahx+ngzt3b2eOREQRPzkhGppoG3zR1zMo0&#10;AUeP0tI+ySqfSWaO2XR8HpEo7qExhrPBmKgAiXau/RMAS0bBYuqyc4iWlAACPfejBM/hTjSAgrbL&#10;fhhtfPvEk//DP/qHmikrreVUD0nasaCFBv5fzr7hkGo2dmWFhFSlreqJf/LfP3/tnawn28b+K3Lj&#10;cVpHbR43IcTUpbeDkIWaGnuMnYYb0vJ3Os7hYbBgprAXUratxO3eGAJDrT1JS8YZhc9DQ4BpBmkP&#10;4QhRtYE6Mtzq3oW4rrBLByeOcqzlfkqNzDsHSp9Gp0ALKX4GfyNjBsWnC00TpkE0tRSpiXWQ5GoH&#10;s534aiTSk9FuYZA/8+O/CATDjFJeZbRboYUIydlJLhkPZQFUgSVjcBPOGCk2ObUZ6La0r9oQw3sJ&#10;9EdGt/e2dpstWzVp3gReae45Na4xSkyPrah97MPfT1WPm3If2OSiBiFjWoJedLBEXBbsP9YOpCGn&#10;DsxYETMiCXYtKQMzR7EL0ASLwh1Pmuu9+76HePHp54+DsKWA4mXi5QiJuCUCQNuCcE40QDl9Ypzv&#10;1s6qVyAuhyckgcN9cWzYXty5jAFDEImH1sV3t2RKdrpHjhwmqsNq0MlCDiPzCQXq9IkCJKKsuNnc&#10;4fDgj0s3L0U6MipzDglifZY1xp2xHuNEUWx6/CF4mHu3yjC79cPHDvOXxtbm7Pzk+rG7LEpHgKQE&#10;0DqD6NdcdVxmDBrPoWGPM4hb4JUocu1/47GFse436kdJzgjeYaMXrAW7o3omMX4D2ZimmBXt60zN&#10;FTWh7kuNQGVFS9TGD6LcbEfLqRJrpvlCkQy4nJNTBKxASjwKq43R9mXamg1WaaGhrsqbiR7IHyBv&#10;kGnNzCHeZd8vit4+WGkzck0YipncpjRTwI/sPvzIe48/9fXnz5xAX5RUm+1R6iyYaZ8OPokuJBJZ&#10;IF+IulWq+wxLZxLIdIThIMy2eECmBuC39NaRCAIIy6vqTMo7rntunAXHKCv78kHeSKxIIuXXZ2Cy&#10;YWhUESnFshPyXiReGABJWonakf16puhYRo0TaRzC8S18pOwuhawUYrUISten80SNNzAYNkoBj5Mf&#10;Y0WgEw7QOWSrR1YbdZmZSct3NCcrOtcvmQpHXbAgcS24bulT0TdmXDEu4dLK6u0330jGpiQHV6+0&#10;jH1J3AIr9vjrfTgCzV79jedO8oweuW3i9dcu3v7O9y3NTUMkW9/r3Dqz/fH3PnLk8MFv/NXXL1xc&#10;HY5HMHFN14wCEKlNFggzXNLASEP7mXqmcx0KkaWg8QkwUiEJ+zR8fH89/Hk8jaQX/595coplvjSF&#10;Vf+UFjO/rPRO54tj0PJK/49vkrecDDtfEPWrqy/LPw3d1ACzzKC6XNHHKiF7rrW8LX4vGbn3muv3&#10;03P9lkR9r6974IG7f+AH3rO0fLAxP1W99qHGgQOzBw/W5xZu33nKMKI6Qk5pCyvzoXcQgIQGXnNC&#10;TqA7kAlQB76FcYRDSlx1hJHiFmWYeDjBAQUmFHOCLqteKwnh7q7YtmxOpYrpEZZYnVslRFOkOKwv&#10;qlGhedPS4bHCH5K/EtZDWWc3gQjPQgKMFlqMif2L3O7S0iJ3iRG34SCcQo4tkpBwkPl6dJwo1uOA&#10;jcJ7VLpxBh0iDzw3EglcP+eRL8V+gm4SHpHsGEOkkSpdxjgkqw8gaiXw4u8sju1I3GTVWi1QFmEf&#10;gamjFwmREZHF/U8DStEL4g1wspxJA9MZvQYCEfCETpcgjPBK/qKIuOrOHBMWkBPKNWDb+RZGZ2Dw&#10;FdeRAGX7K2EhC9Ad6QEbyJWs16+srKrPJDXQLlFMsZLZkQXCKiFYw5mUOlMbbLcVUsaZWViC8Fey&#10;G+/KmUVGKtbM5E24WeAJ2G5iuZ/GajcrX8HV1Or3P/TuZ5/6ljOUeI6OX8TwSgAn9GG3gX5zoawK&#10;9orZmtSGbEVCGJQN7BFUB47b4GSQKUqGwcvQeikxTjPtxpNzhKNhiQDtpfmF9ap2FvdlPT1K42xu&#10;dlSagpU8SAUPPkn7Z37u85Q4PQuh82tlcooTPJhb+N8iI2GiIWUAM+dJKqJhtdqf/Pv/eHlyiZ9A&#10;V8FdwvPkAwDtcGK4JV7gOEWb1MYJvoEqCNWZnMqt0YfEHmAp0bZgw6+trCpupCZCndYkFd5FWz0m&#10;sefjfCzOQKR5tEqrR1RQAph60IuAApuqDSNEJQ5IY3YfU8xCXkc7dlWwqnLlyoptEHhx4m/HLoF3&#10;wE4Z3Vg3kADCdL5htYqQZFKCYXWStb3n/necevZxvpeDpZj4dpPNzEXy/IFNML9sh+297UKZpTKY&#10;FFMHzSLInEL6xzZe8SU+jXCClSxWUw5ro6YKRlK12t/84PfzRqy/oyS4Ol1IPQI8/bnpeW6FtIkw&#10;EEvBV/IavBmrL/FjlEZ9TRK7gRXHxmIyeLoOoep1b7/zfp7amWefobEIp2UDiAxUVkygyNbBvTZ+&#10;iOOFtQJ5piUB5pAbMUUldjNfDefGnInZ8609mfAM68U7yhqmv4eDab8Yi8KToMiFdwT6orhGdH9l&#10;bdXhmo7lAsDqMACYJbCEQZph+A00LVLFwU5OkPybO4qn4XNzhtn8IJkQxKw/vj5z+ER3BsxyYtIO&#10;SQxJSZlL+4KGvsTAZSenSdUYMZ2NmQjko2GPfmW3/9T07ejspZOO/UqTiFw5QnU+JpJ3TKOCsDXB&#10;9gf95iHZLoEVY6LIDGlBDdJJJL9GaUEvrjOz6FxSg07qnkgWEYU6vHJaYVIo+Rvb3BT7wHnpKfFQ&#10;JVGIjElnSAcZfnsYhEblg+lLGB2mLJZS33U0UhkdgkF/y9ve9+yJbyH9R7rAW5SZl7ioGkcpD8u4&#10;hTVLPMQ6Kn3ZmRpz0hwexAqjbBt5b0R7mVbjjFtF9uINFYPn9us14pY8DSeyyRQ1kOoTOfEvTk4p&#10;MHEvmdeGJJouOixXgK5iXBDG3NFud0lQwvNiEWRMqLbHp5TnhnVI1aVGI5IVVdqLxv1elrZTgf6i&#10;9LnYAAAvbeTwB5WvDafS50saTbnZLnTZbQBdjuiG6CAlH3eOms0b587fcvMNfBU5EL+0z5yAeAy4&#10;gu7x1omV2szha/b6tXOnT7E3fuG9C4+e3LrzHe86sjTL569uteY6F995+zWs4hPf+tbG+iZoNoEf&#10;FQ/0xrAy0ziTiTEgPeewUjXgcymk+1MaMijbgo3gckDD4Bc3/CdIHb5d+QzeK3eOz4Ep5Ws8+BCm&#10;cTwND9N4g6ZS/s5reDu/EtfMK3VOHHn5kLCbQS4U8lCviCyf/zpgma/w75oDBpLktzhFCr5cYek0&#10;djoun6OMA4Civ5Kpp/Q/I6h4iy+IQojZAG+XVZAfRnKO9EnxULZbmb1EoIyZvnzpys/85GePHLn2&#10;ldWdl3em2xysBohO997uaZ4IMzzJjPHyCpcQ/YxY3LchW6pfhQ5HjhtkZ3Wy2bpjzMTd0jKYiGNq&#10;fOhGP5xKDDcRyai57/yyPblMeOCWOHr0/7HrKAGwNmyGlfU1zqyc01HKjk16qvneKMHsAaXo4CPP&#10;wUZO8XeEzrvdLQQF7GyQkZkJ00ICkpehB8igt0eDugkqr8AbsMnI6cmpqIf2nQ9t+ocdDmVESpCU&#10;pgDggjJMjiM4GyfdB2TnoRHTgJrwHLClBE9oRmiEx6izOFCQReYFGTAIOGcaID0WB7XZ5GyysczU&#10;pVgNnEqp990CBWnu79qzHK1bfo0smWEuT4HT7eQV+dHDSNjiGo1LA+5afp6BF5et47DjD3cDTwsZ&#10;ANIwxJODaoC9YYdkrqcODtmDJz83OSPyDE0RXQa+jEaf5G+KlsEtIzoJUMmN7NDoROxH2RdMjgEs&#10;3AWnWsEEg40HHnr3qae/zWqoiCuhwZSBS3JzkeR4wh0IyH4zb4wBkU2V0QLhZoj7CHoVlSdgdQh5&#10;lti0OKRPXmPeK+IO+Mkoi5JRAJzQncOcYwV4DW4ymkPeH7l4hgkbkL3x0hvPP/f8Ky+9cubUC08/&#10;deL0yedffuGlE8dPnDp56pmnn/32Xz1+4pmTJ5559uTx008/eeLkidOn0VF48ZUXnn/l+dPPv3Dm&#10;+dMnz6RMYWpKFulppJKQEWekiAoZso0ZUcVTSG+QHeXmjWR62ECb09XUc2oqVAooDD760tRpzbFL&#10;h90uALwiBaLY9MVT3zNKxOyCKbKNiZtIAIKzkHYqugDK7tB0+CGtztraWmFokEfHNcB+mwTU5Ma5&#10;bP6H12a4Ow+WbJWY3vPIoe2ZdsKPYGsB+rrnaQCsDB58+N3f/fZX+Oiq9yfrk/ocmxOTVRZTh59R&#10;ifyQWqSSYzasyHPa293lGlAlKAOLeA1lOK/SJhCV9dxjPlZAlmbtkx//AIujJKVrQoVYGnL4dNae&#10;KKBz5NgfsigyCljKSF2KtNII9OYRd9OHTBUpszeLR+LPbXfew1I+89QT1IT4ucgnbEFnfMLX2bL/&#10;OXRszAQOjzExPA1OJohfmQAKBMIGtDjYUGPN7p6ZSdqRoKyyalyt7p/iPa2B0XlT0G+0ylml38fz&#10;Fr+INcRhOobTKTYdQN6LZy+xL2VPO0dEFrLYgNPw+giAGut1u/IlvZne/BwDiSxFcyWEjBgLJMIn&#10;pmeMNVUDFVpUgswQelizyNAHh4laT8Cjy2pNxm1CLBqxtb4BAx1aPtYZt19QImIF9dCl/gFEwM7x&#10;vBE/A7Rp5VuqJvJK7sXUdsSAzx7vFuEOFah9lBHYTeKC/a7hbLq9uGgE7DV5WMkmrRzDmfD4g1Q7&#10;a5lIxQkY6rKFAVcDjQSetbgM321jTaIlCk+wi8aU+X7krd8L9Y+x6k4d506jDuxpMPGiLGyCiNmU&#10;nwsnBz0tq7eaEm2xeRVdWp0xTKkKDhVVEhyfAnmWVkeLC44xMSXHAjJxs4H1gYRvE7urHHSEvgym&#10;VUhRIgq0vKspoqwZQJuUBIPrwOnAD3zS1BjjET1mPHHHrGJMcWOQ/gaD+fkZVNHYAdSFWQdpwmPm&#10;gKSwpuaWlsKTzh9sLoGjHxMNX/y5fYXKlQvypH84TRlI1nb36RuHLXvxwpVbb4OFQCSnk6cjQalP&#10;PJi9V5WTq2OTh460+vVzp09zVZutvbMrnbve+o7D8AZ6ldXt1vjGy2+/7RD78cuPfvnKlfUkEmnK&#10;MAcNqFMAJrEfNT/DVEo8mb/yugLMhOMlTM1/neJoTqU5DlIcqkj+KeJAHhA7I+SQRh4NTWqi/AQb&#10;78yn4pQM2YUo8J5GGn6mr4mhMpIRW4/RUloNnxFgWmIPBoiHr+mL2bStwE+wXSFv87+YtjAr+SbN&#10;uO0Rhkr8mgU0ruIvToIytMrSqvY0PT1+5113PPHi+VebM0QZ2Ea4pA9Wz5QtgT+DL8WZtrnCugPZ&#10;qffLZ/ITh4XvUMMVLqLIQmLEvmVXMRLKUnIayLEMXBtjO3n6zEoIjRYPKmhBXMN9sAekYLsW2Emp&#10;iuQq7E02AyuP/cVdUQHnhpisgPky1ekjeYxvaKU/gHmacxx5OPJYXbwWPyKuAvCmfYHjT/yExUcC&#10;wOdicuUpY3FpvuNEkBL4iHzUdSjkPHfOPtRTbC+hCU6QjQSNAb84hVY4FHiNvWoyIsGIqiRG4IA7&#10;CKvZYpL6JuOrcd7iumQREFbarR3lNhgkyTLyNapRgJhO1Akf8ZqAxm7INK5mWh2B0R7BBbaVY031&#10;DWUHizs1aShEpTgPfk5AwwM28dYvyy7HrRDKsIYYOjgoLIt63/xTBKyHbXK0RXYwVxRZGRGalOCi&#10;PQLMw6g/UCICEuC9AK/JquTYmXpZPFShwGpwl+EEe7fecuszTz1uWYOcU4zGHlEsBhEkB4v8I5ir&#10;VWZmxrv7wq3JZCusfo/ckhMAc5kmFRsvtps2FMArgHOpIUYCUZGt9E8rwml1j8zDUwj/r4OJsb6m&#10;2aFZ2AHbpgiYQwccIVeNKwPEkhEF+YQV4Foce+a4P5ypN2iTU1TBNAkiR+JQQ0OQsbUsLfecqdhs&#10;eggezNuoqRYBShSY2hUZHeHnBnaoU0JKQ9CE46pVqXOrqZvTEdKgfJHcJWqCERvIOaecafjuEyD0&#10;UeXV/SSQgL4Gsx9qkGp2bHGgBTtDzthIZsLp8/WjmIMA+qijVeedQoRNVoangZ9ZKPYlhUUmJMij&#10;MKUnFmegqKUGdHOcrmAud/d9b//ud7+mVSMaSSWdg4M4CMG2wHYCd+wA7ECuXF3YBv2PRi0EwWJG&#10;4xPwZLKYoyKmUUANn8HjvK1uZRfyEuFB7WMf/H6iIskb4slOq0g31ijCIQYuBkO01DVYfSX1GDlE&#10;8G6iIP2hzKejL5MBFFYrgdQC+OJTb7ntHu786RPfsefb01LHZgh5mUKJ6yKWMzU2AbgMNo6Hdpql&#10;oDXj95B5aPOiwo+gVyVZtNLskTuX0g9Mji0Lakeagj4tCtS0bspD4xh4qEaqV1bWiBVQNHPCLBKx&#10;wCFSxeHa9iGsgRNxB854gtuE7Hq/f811x1RDmAR6EXgnNOGNgPmYToYPjowZHwBfXDx3iZnnZ1+/&#10;8PJLb7z64msvnHz1xedfeeWFl0+ffOHi+YvnX7/4xtnzr7929vTJF19+8TXmPL/88quvvfI6k4k3&#10;1jbPnD7D8xO/lX2M/AMiYLtCqboGK3NsBV0HLFTiyM0tyoXEmh4MNN92IVhzEoWaCzYOEkM0SWhM&#10;AkFFlU1DTuYkD7g71I9GkOFCvqXWb4s08qsyTkRVyTSSiNZi2CInL0aiU4wwq+Ow65aZR8eWDizz&#10;DJxhpXhJ5ZF3vO+73/6q+w9UYGKcn0JHIOJUHp3UqF4nXJe4B35GGbApZzxVGANxrqqonoBXcxTk&#10;IEeWXyIfnDbngo6ibVjsvrKBZIQjNR581sbJd9gOxTmJKAcog1E3ITszn8aumCMSJTTq4ClcTRks&#10;SeBJ2JByCgaUtyk66ifrRLWgRIeebaxsFNJ04DVogy0QSE0cB5LVae5hkfGsCQl0n1bZQhLHWvjt&#10;DBmzHu3j4Ct4CQYDOtfFS1duvfVGDgKGQ9mqSR6m9aBA6ZUTV0aP3nhTszfy+slT2IVzqyxg74YH&#10;Hzk0O0V7xgaqP7uvvvWWA7jVr331G5T5orNn0dfibJSB/EkQbes/RqzJ42PdbN+MrLag51X2WOEV&#10;pfKlrUsfcsh2Cfgjy5pSmB+TtrR8Hkuv1bWUkKLzsDLn2/NZUkT8mUOcSuXOMm9KhcFQChI7fG1s&#10;eQK2UmSzuadUGYLO+pX53rw83//mBfhLX5avCIwfVlVpVOVlN9963S233HT81Stv7C+2UYmEG0wZ&#10;ZXXltpk+BHBAdTs9GlUU4ekASPsxLEATtoy6JK+YaO02Sb1ok+GsIbjHdlfGDP8F2EBBNl1XO7st&#10;NuSBw8tcO3AYBhMTPF6XKsCF4Uf5IuIOpeySpGG10LJijyGBBpWV6MrwggoyBZ39AcQILDUAEpkk&#10;hohIAnioFIJLqwSExbIS+BZebD9HdRTSDPm3QCDTf6m/o8xCDqCYHNjhtDAMQ6Zhz6jpR9oJnUuF&#10;NPfw2Li+Z2+fFVDhDK5ehGiFXBQpkBoMbEDwRDzENTjADohdAUwsDPQmp1/jxAGhIInqKlMKQDKK&#10;g5ZRq0zt3YaEKh4jvm5uY3XGkF1VZf7CSUQWAaaXWKiqObs8KHp8+K0MDSm0Yk5DyzY9jpHHiapo&#10;k0oz3pQ8k8VPa7/unJ9//BM/cebUM3AKeUyqDGTKClfpRgIIUZeVkr20a1wgiR6eL5G8PbBs0pMn&#10;nhYgIV+GiDIFBOhZ0lPa3mRGLa0qGAPXr+A97hMjqaAxZlMOtZMqKKtlskIUz/06gyK1OmXli2kB&#10;sTsOUQ6mDKQcRrwZwTpnB8vS2mqxP9VkAacIVW5+ek4Myn/a62qxjRoTvX6pqYbiZ76eY1HEyrW0&#10;9qdr0PDjFk8oprLxbbutMkRoxugvBUeBhmSz9qzQuTY/J2zvZCEMUWV+BrDARQgihtWVIQRczueY&#10;W1GmIDUlP2fckFpHdt6Vir+1o9S5iFdYnAx3N2WlwU1iCSEU4V6mShZtIwIMDhF7DOMSUIcsWmBS&#10;aRtqX7QpEILt02nRbG7tLswvOhijhhW1o9zJFgTZtDHyIyjhne6TT3xVwNzJFBprtkI0ezHONjQ4&#10;tMqKsyxcvokjQ7jkwF1IhN0OYLBYLFFBOKAEQjwyVQD7gNDzXGqGSVLcapkof/bTH2Hxba3yKdOi&#10;5XmzPXt0TCzG+F7zxOLyY1IwelblPEI4j/EliiFVYjPZcEQqRg7B/JPZ2dOnn37+xZPYNlFiy0+o&#10;j1v75FvY20wwxZE7QnUA1DxFExx3wDaFdKc0JyNO9ygG+U9uOz7e/h0ayjBy7IO5xRkeG/EHqqNz&#10;8/M0XbPRo37QWlyYw+t45qeQDDCd4pBsbm5QeCD+IM0K7Cq/x0YkCpzbu0uLCyzQ1hrjHaGMoUNN&#10;506bw8+SsSlAm3gl8BUbDuyd+ZSFFkKixD4o6S+QXZS1sDKcDSnz6M8Ge+uurK8szi+RaLKzMZEY&#10;X1ZpYXZOmiOxzm6TQBhYQMkU4EGFZCbJ3hh4joVF5I1olb4AgbGiWRaXR9QtS6zXoV1Y1ERRQcMX&#10;sDcZErUaPT6ANOwkHzy6fFoo+n61NPJvmGULCbQyIBMl7batVyoYNsjiUfR1LJ1FIsVULjqhg9n5&#10;6fsefNeJp/+KqowZqjVHLQhhK3cHEJWW9T7lFnUoyNuiIohLwpyxQ9iXNJoSSAW+sKQmcIqsouND&#10;jZVpV+T+nKHrQejwSpgShbNMDI0grsGQ8v24h3SzAjeO4m9syOLFEzPy4jnzCT9NjnXOnA2VOfwy&#10;4APFhPKJs5MzZIRYbdCP2DgvaRqOZ6IDTjUBGKk89o1cRPUy3miWImyoUA+0dwFu6pr98ekxuCaB&#10;Q5xCbZ9/f7C1u3Ph4uW77rjFmhPc1Z79UPyFVcYtcShPbY7PHDy82629cfKkXWCyZjvX3nPvobnZ&#10;LaZq9Dv3Hqy874G3Tk4tf+XRL1y+tB7ms+7THRD8ksOiHyh7sSBpWjhDDUsEJbpJNJWaiL0auQFN&#10;rMGWLxhGQPlhgrlC6y4BSfn71V+l8MxPRbASqRSVOyumhm/5vHzv8BcJnixqlCvI5xeUrHx+/r/R&#10;mcnDkMme69Em56H78nIZicSC/ee9uZ+rId6QPggG9p7vefddR2b//PVKO5IPIHpT26fvOlDjRPBM&#10;U+NrwB9kF21sK0LG0aDlygKjtT7KMQKgSssCHWHlZyxeEhKV5UtU7QQMJWApDm1xWIF0HQ1EhCTJ&#10;o+HMXa4PG8PWAlggEUXgamVtFWeDCczpUwLMnlzSv9BDMQVrWzCjJyCI2HIV/sPs4izOL6We3vr6&#10;BpaZnWPcQ6Czv4fEFQtC9ECsBE/AEg8YWM4OGYudXaMSiQCM6VazpslHZcYZ98svsfrwLgiR+G9Z&#10;R7lZ1k1VZGZro64Eo9Vih+BBtYhzsr0Bq9j2Nt1rM6ls7HkAG1bnPfWjdfot2P9iTRbpKDgAuJtX&#10;8MBgz7AL5CByzkRlHCQsQWJyHAO+MDMDnoH7gJHFx1IEtrwCAAn7OMpgwqVM7iPedeaBHUyYRMyd&#10;g6fq1be/64Pf+faXTX5sO1dfA4KHeikZEc1FspCQWlNfgyZLKZMSNaUWdyqbxGIo9UTZDLaeYLkc&#10;ctxST5iAzLBPlQFWRokH9mrk0UkkzEwsqGXKN9AYzSDOC4P/wEVa0HOSmoJLpmyi03ZihnQvhYCL&#10;4fgWOizVYvD1sHyUVO/0yAXxJaSH2DOWW7QbpAAR6t09OMg4ODvT8TOCTxE+Bc2yJYyihGiTOvqA&#10;k1ywknhAU1aUCKx5mnY1DSqwvHkA7GTWAA9b5gaTIbCeYDSmB1AAla3ZgzND1yQEZ24f5wLvpYiN&#10;c7JZYWw/DVIsToA0jN4uj9sAtNdjEHsZZYOT5HtRdcFdy/Ku1T/5mZ+G6/zUE9+WhA20aVfEFnvG&#10;El3iS6IT9o48JNJ4Kqr4BA4QpR7CX2tlxou4WgtNVMMaDWWfccFpX7AJgM5NSVAwn6BPVCE2IHaq&#10;/NCeSt1uACrVyFvQJNEYYyyjPSIDplwojmB8kuVSLkToRw0aapdoT+Kl+Kf4DzbqQz/8vUGenfOi&#10;Y2OWKmr1woBaV1OxjCKSE5GhAXwgnWWBlES0YApzG7yXiilvgDnEkhFh8F77RCSsEH27g9kEHLAN&#10;xGQpFSn60P/RH/t5CMUKYQE7zS9An8E0ccUstVVtsQfhXj6KuSqcFsBtpCPA7mnCFTekFKI2ozUg&#10;y/+0mcyqYEa5jwdAzMc71VeUHk9Y41inZhOFlO1DBw7liTIytgqGxOSNQLKqevDM0BTCjwoTJzQB&#10;ySkDSWjNICogUILRixWz7ZfOa7qFd5tUx0DOOXLAVBh7MBLIRs4QmISwSPuasCRnAiPCanBUNtub&#10;MKtG5ZpMAPqxWdWf0BRm+rKhW7glaBQ5tWqfKIc+T6htqvOM1QjyoHhwHlgNxyzosWnOH8eKU5pV&#10;12SkQjNnCjVVvgUDgyoMh9yBD40CWZlYyQqyvoUmodohgEyWNUdLh4LJECCtp52tShfDYHDquSes&#10;SogoCIASi5ABsHm4WlJNARhRWWbRKGSwAyJKe4hz4CdMStH/hXABkhwDTsQWKWGZB354yABUG/l0&#10;BXVKnZcpLtJALfwNNyQk1mCvGGgesHUTgxzo/2rN4RfhgnExhfQWUTGJ4extIp6ow9trQ4imt6BU&#10;lOqPob9ZnLZVdTWb8KkMjiJ1bAlfd+t0HcqoKY6ZKrFtwn4ZYcIGG9U1RU7MlBSdDsetE/JeOH/5&#10;5ltv1CjQkb69697ACtgMSCtK9eXm3OTy4fVO5dypU4UN9/aHbzpy651DomK7e3hk9W23Ht3ZuvDo&#10;lx61NhcYRkSoUNwTP1wtgyeeITpJamianEY1i5zRe7CxLfGHUUshYJT/+QATuvAn7NdhUFaCG/9T&#10;kKzyz7w0bXQlQArduwBn/+VPXlpgrtLeE/QokX5gMvvvlDLIiBq5Z8MrKHFYwbfyTeVqQyC72htY&#10;rl9rMLyLYdMQdzryt3/+p2648Raikj99BSTFl3DQltuv3DAFeRMcmsRANFGuKyUJiAsUv0aRosb3&#10;N/kV6QtjAXGEKh0gpUOIMDZJJibFAc2L5k4pprDClnW6PahjoXs31FIahWrTXEAUcG5B0z+CxGiT&#10;qYVAR0KbCH6OShQrQtsd60JtUR3qFP0eGlcsU4rVlJ/EULEWxG7NLUApHDnjMnGFdFSB90CZcNzv&#10;6BTAnpuQ3UZ5ArfKC7hfjiq0J9p/qHRYN3JgFpwyemrcwJwRTh27FD0XUCuOOUMnw1823GFNcaJY&#10;PK4Ka88RgDLFI8OJCa5YyndbcWYRhqB3REMO03mMbEG/SxDgeNCBcEIyCshbWkXeQkXUgUIROiJY&#10;MU1Vzj5F2HEoR3Y28S1UABGu4mOxDbSi8qDpriK5TJdkxScqUsVMrYiLBvBVJWtxAXNz3wPvOn3i&#10;O+wwvtTMHNW9vWaot1NDqDVEK4wMyCI+HAeH6eON2rcWI3HsHPSVDlKyBkcczJJxd5gR9mMqJ3Ts&#10;hqeTbUp8HENR9reBFJ6FT0g5WiwVDE/QK2PpiN8cMRuuBr8kPvboCcaYmNrubelNbJ4PY8vAQReP&#10;wBjCph2lmk/zLw0Bph98GBvP4Jiod5g3eFqK1SooMrFJWPnqg6glJfrh09MIK1bUpyddWxrCVJAO&#10;ydbKS1KGYzZtYwzBMDseSP9wKHSAogs6Oy32iW6iRlq9Ok+BQgBG0uxlu7K6NMRtLwUKYs/yyREC&#10;kDMTzivbTIotcR7yfuzel848h3mXtZrZrxnqY/tPl+SaZbesTz+1clT9Os8uUko9myW57OS0A7g0&#10;nBHZbGFuyLH1qswshS8AR0O7we+qRECXA3AvU3cYPdeobyA5srFFXlFk93leqsbsqx1fDFEJeXko&#10;kmsl1nI7NEXt6MXgC/3Y5z4msp9ZmWQYYcCNOv+IPsNEUVI9TKwVKyKSXl2HbU1rJeVbCeNlYiKM&#10;A3xVYfIEohT74hSxrFYx6A0xQYRjNcnfUctgChCfcOvt9z574rucyYgiEMyCbFkZNW4aVJBR4fUQ&#10;k4kQQVwIBVhNTJd9U6AR5vSwnhm6ucODX1xYIuriW2Ao8/gxfNzk8sElYrD1zQ2SA7TmkNDlD6Ei&#10;GNW58xd4fsJQhvAyMnxINEaifqm8nidBvJqoSKV2KSy0ucHoVALOHgEq+tZ2aS6QsGKroDX+xLlN&#10;4y0nOVGQMnB01E666IsaB5EQ7NG1lU3Z3wkyyA15MZYd/TX5LlIXnbjkvDDjkh2ionymhAxKkNwU&#10;2A3wHL9N9NPnjoSYkjWTMZDNc09ySK1B8IBqTlNptcme48bsLcftw4vkvPFfKl/eNRKoEPoMIOV1&#10;6bfQGNwBRLRMyXnG/7e7nY994vNnTh8ndWP4DhsM84qUT+EwElOKS0WB2Jxj0CdWM3qlluwtINo9&#10;mJ6adR8T/lKzA4UCUCxVFimKts9gvkn9SKvJCULs4Dx0GegrA5zCrmTqCmEKsRbJFtkop3p7ExUW&#10;jZICLZgbOgSs/yvHV2AVjh4XwS2Eh+FwQOM8gO43cZXANTwRjHLITxmgpk66Uk80q2PmM6EF5Trc&#10;onVh6tGkO3wAToJ7Lzgg/pjVphXl0qXVO++6ObA8OtAjEB+czouDFP2qnmIq1/KBnW7NmIlWv/7g&#10;jbMXHnnPO5m8yrHf6XavGVl7y80H99vN//znX9rY2ElNKo1pJWgdwixGy6l2lUBWAkBCD0Mow1RP&#10;v6yXzIEo+IymoKBTIT2kcGL3a8gQ/pGUVrh3acgrwFKJftyN9sWEZmu2rZnOIOpwPgqSZFSUPCey&#10;uCntmZYmTrO/LK8rEVhqdbL80xHkG4af48Xke3NxrrCDHXVXuf1hUTKxY6Kryl133UrKS8PvY2fr&#10;20w9R3iiP7imcvFwdRd63MrKKh4Xmw1lARhpenbaHhnGToGjuK+o19OPNmuZG4Y+DinCZijJgWfD&#10;LIT1CRGVC2I/sHh4p9W1dcboTs8STpFbQ2kfYwzTpQsXuQO8mmR4SnDTVHh5H+Vpx0ejcUo+g2CH&#10;iuRCqYp0kB5YyqyoosLzStRrDy9HtVSvQhdzxeaW5jCGfLUcBoLvPL3psPovX1nBULCfDy8fYMmj&#10;+lMH2kW12R43uF3RnwOWUZXHSp28EAAk9jO8QEwHy2JuDWwq8YXEspUtIRHHOonpnGUgvhGTDxkc&#10;j0owp8SaaYnbyVZYVUMReEGLAE1dSpxQi2y4pYyQnkgDbANPN49Dr7EezhKWjT/ibOMOU1N28GFc&#10;TJSK6IqluufmKExqaa5dOBsNxKi4qjTH2c96933veOa7X+dzMcg4S76BwJHuCC2YOFPUCZPy8Uy5&#10;ST4bwEDtXygBLJcAonuLC+QDzfzDlyUEpb2aynvIT6A6XWhethMqkqiwbc61H27+lbF6zui09CTy&#10;xCdi1dVA9V+2H4dmQOHM8EmicZXypZ2MPH5DHtLLrKbadOyH3W22pTteXcp4FlVATBaIohLB4li9&#10;cG1rdBr5IqAjQl4GmiHOyRqyt5UKooyW6kfOOCEF8mPMgTFMDA4nidMqlc1oJtUm7dQu2kbYdPAo&#10;fLC9Q0wh2Yj1CXiRxnMip/Z2GgN5uDwjNmYdLJJ8MpgftwRqywWRmHBn1D9Kv9udd99PXfvZZ78r&#10;JiZdsuoQ9wE8kykeE/fkdIcMe+EPuTGbTci6bwUQq05uY30jBoMoaWIGgp1Ag+Us5HhmpozGnSEr&#10;n5ggqWSPcO15vXL0mowqDWc8LJYPa8AP7SUdrdGYZbemKYoRqoVRrZOU/z3e0OvQU8W+5TjW/tan&#10;fljqFuuMvA01Qh5jTQIHF+V+caxPHyqiWgu4Q+erGL+zDXA54tMkClf7zMP4o8dNCi1jZPk+gDJw&#10;kZST2el9k/L0zBTK1C233P3S88+xADhF4hXWy3kmWXQ2ZnQ1eiReWM1LV1b4lgAYRglsPpwrvEKW&#10;T9losRMAX4ZfqqwIZGLJiK1JeciOTjw3E7tmYJQAALCgPC07eiYdyVL2MY+cODNj6UxlaHEJabq6&#10;224ePHCQh6JIgSOhmktLSwSYRRWXoehO0hUocRBsGuXchTxwGWZEAGgcZFSNLNQu04vB3kEdGTA5&#10;4iBOKn18k20Lfi99SmaaMPOpCkM/ZHBsVPw5PJ4EkH/lmhSEINJ31gsho/Fjj9zWAgTWttsP9wtV&#10;rZTgMRC03o5aUOAJALRyHdxjW+ydMK62sbqptKyNtV3MNAULngJmWPilWoOrzlcjn++YAnTA9aWq&#10;pd11z/3Hn35cLXkuBKvKDq7LbLNhmrAYniYuyCunWoGG4WwiYMfN8pk8GhwKenS2y6nC4WnHetIb&#10;ySvVrwQypVBoI5vSKzJaJDtrazEuPC8ZAInIXcawbKwjRz8A455HqfSHuKnibyTxEm74rC1GR6Nz&#10;IblbgF02opB4Qylqu3xF1ovrlvaePnZMG2RANipnJbCa84/ks6fvRgEIw+7QEht0limWYy2773dd&#10;uHjl5luvdzYCnzyosf1wHlQVrXN2emc2Jmoz83uV0bOnThFDib11O295z7uAtlg7qPvX1dYfuukw&#10;5fOvfe0vMQmm13aNCSuyjvJE02Vmkpi2MkvDgNXDtjJ/y81KyZZjawky3C3lMxT/RO7V3rTwTUUR&#10;JXXyfG08YuBMOtcKW5w3hU9GVdq/DJHLiLVkIqVXEkNvyuFQzEjz8Wk4M7yBbwnJNB+vEQil3nb3&#10;0MlxNqknhuCeN1pTyNLqxcqFGS16LQnGrC/ogEtg5wAB/lKvv+vtjywfWMaufelco8mIZXx7v3K4&#10;+crRUeh6dX7FBl5ZWaEqx1b0Q1y0MUW6UX+xtX4ESpzDOzOsw9prd7A4t0AROP2bReRM3gnGmjIr&#10;ATpXz9epEEhisLXphCLhHOvYYQ6pZCHwgFwq1ViabGYmJHmge8TMx4x3IL7gXkiXGY/F5qbkh9Wd&#10;mZtW6SOTFcBFGFeLw2Dr2A/RbgNZY/FRoVNhmJzWb6wtLy/ih1Ui6JEKb3JyQBdYKlLE1bUNSoT4&#10;JYFSmXY8RXeFJA/mEDd3WFQ2Dstph51daepIGaFiOlDQoGkDFktvsLm2ibWhInn5wgoftbAwl/EA&#10;NWouZnm2fdi5xpHkSnYo+yDaRF0Cw8SEyr3u0iIjVAXbIiII1rXFxQq/8TMqQaPOc8Tp8I3rO2T/&#10;mCl7limmczEsQYnHeStZcWR1jK1xNaEJj977wDuOP/UNBf90ijKcMM4lPXAsKK0pGWfG3bGM2Bef&#10;Sel+V4LI3kxMvUX89DjDjWF3iUdSx0nnG/gKD4u8b8CQcbmephK8pRwH258pazpu2mw/zRIuKZ6O&#10;P+w9azhSD2wl8EV0CIJ7WZMy/rZvBEr+6ChMYcttmF+oAoS8EG3NPOEueQaMD0G/Kg6WRlmbxSGA&#10;gADABnYggv3Fgf5zbVyrg6qYOQbPRPlfSZwSDxEWlgsq1QmEHU4sOQBZtGM8WhAhDMdlv9VgPs1O&#10;QVQIwou2uxq2aBebpiaic1a6NDV3qey9MWWcxiV3xkBYL+NGea30pshNh4OBqg5oSOWuux/gbL/2&#10;0vMGhNRNAlajj82dYZB4umC/Ad5siw7jLj6Q2hk4BV5YVS3yeQuaaWczAeQpU/Eg55Fj3Wohauq8&#10;bXm2PkcRGWID2k75NW91Mk3P1s4MzWRXRHken8zluI4ocvFkynzV9Fqiv61vc3o4a8sCqWSA/Pje&#10;Nj6JM8BDsDsgDQ7gtdhPxk1jOLgU6vTog++0tyF62BTDsYSXBci7MNdu8jgEuFZXr/D4KeUTu4BL&#10;JMX0pZzWxZmFxUn4RFM0gu2sb6+tbLDpBanHG4yNm1ucQ9tqeh49/lFggEMHD4Jms5orV67YyzY1&#10;RswxMTuJmV8+cIDCk7uWCJKUo+pC87BAktBVg2S5uLx4+NDBo0eOTkJGaVfGqmNzlLXqSIETfRJ2&#10;tyntTSK2AcQX/i9eEwVL0n2+Gtknc3H6pLY2L165jIFgXjeGgHHHtOgRH1gJ3m2xRJhI1RrY8Ypr&#10;9VEhw507sx6mlOq1RnWIoV24eDG8M8cmF/aDLB1ZHeo7sLbIdaL8C+LHDmPdWNIjhw5xRNlSQl/h&#10;F/M2xpeKsTmdBz6m4ya4QtGQ1JLZFufPnaNXZnV7jeiXbnlwI8wuFEjKzcqVgIoTHZESQDQlkYIK&#10;ZE8iWg+g0wbH5IgwVcVC+RNuGQePMBGBK6NoiQiUwMYQkue8WQ5Rz1NIzM44E/s0c5ayF1Uvshn7&#10;A6RZWEXudCgr84DWt7dWNtZZMc6zMLLkaJtLMZ9Ohjc38NtZZE4OZzTzZVVMj9igdwpx22Fho2Pi&#10;2GovKtcp2gHpuy/AqT8gGVUy1EnsUNLsyGAIwQwiEfYecq3Sw8EFEVvPzBPIjNwu3+L5C5JhTOBI&#10;OmqLoYhhu0WdHOuRnM9OYssZQgJsTBB1QAgnKmZjyGTkui3gQr+QkeCAM0j0kFLB/TmoAnhKsUe6&#10;62qRDUW3VM/cVPL1h3BMWgPTr2cxiidjkBFLIYasYTMxEskJW7u4lKuITam9BVInpvUF4ReaVZeW&#10;xrBj/QMsyF2HqFQ+wPzMFjOzumB1uSKxZoOYYUUunXaGLxkaVnr3fK+FOIs7hjji0MZUxVml0U8a&#10;uF9Uwq3spvKx6eDL5ETDpHxdJIW8IBsFMrQ2OWiJmZILpkgSktRIw6imFAyJlzWP61ub5y9cxCEx&#10;7uPg4iLlew41d762ScXTC23TqApMAKbQbCpAoL4RVXWzLwP6DfR+CSIZJAsZaH/t8joOdGpWbVKN&#10;fv4QLnPgcTTO90X2lDIf/GNLtR3oINQUquQ1ucilZYoXIDukDAQN6rJOwa1DaWXAHra3gK9gn5Mv&#10;+Qm2cLstV5kynko66wQJkDdiZshdOYBcJGZHt6rS7fjs9CwCDpgJsHl4Bddde4z1kdzBzFoIJVJz&#10;OsyYY77pypVVoB0uA6gJ888oJ4xquNv7ywcW4X2ysTOJj5RX6gVtePTNLC7NcSozqmif4+x8eWpp&#10;gXBAoHkvqR2HmUkA8hkypwGLQi0J5pArs00BFBoG2pWDtY11Pp+nf/nSihEz7VH73fnpWQZA8Zmy&#10;xFSoQq/Y2fA2jBBIgW/xYFAYz/BpXKa7OjNYBDvdCVJIcdjadjy9vHt0/nyUbOnt3R02MnQWMGJl&#10;kPDEjdGPf+rHDSO5q8wCl3yp7jEd3Spls6m12aI/7m8xkBAo7Xr2cZgGBCa1hMKPigqd3ZeUKW1X&#10;cuoI66zyCVTu1EkzFUpUz3cn5o86UzmyWjnpUzAkRiRyWDUz1LCow52x5+dZvplZTrVIe9T0eDcX&#10;LxMLglcmATvvnGBRnNB8RI2GftCjiE5BHFdhmEl/Aen5HJIKR3FIvlJiQOGoYducSn5MucZJqase&#10;DI1LJmCGdQbxjhYrzI59taAAMGQc/WnVDHIQH4KzLgOLOM/cL19KXpIOxz6Ig8gZKMn+XrfZ4dGQ&#10;IfDVRo1VJpb4mEEcjbkljezBn3HaIxsmqSOktwVEpBhSjpJCDT7uGIXamfFpCwpd5mmiQa9QH3/h&#10;Gg4eXF6YX2ht76l2WYUMt2N1IlASH5hxOCYMzOpmNe1mQOuH4jsJDrUX4yqntuENYdGhpIAeOloD&#10;P+Q8XUghDpuTC2bUH9sqnAvBDdkrCWEtaz8BRK1MOzCjvr/btkOb2BnDmqZENrI4oZIE5KYAJ1ay&#10;iO+4dFaKihlAN5FZ4ULdedcDL770bDJ1DTIVDT4Ug0I1Sqabl9SYRyK8jdBtg9hMlX0eSYhTctxE&#10;hJ0uJyA60jtwcJnOEe6QOz979hLLsbqyhm4T9R3pJqiWTUIhdHoU686qcXJMCwasLJwXByelMQ0y&#10;luLRfJHw5sSkc52IPamFTU/jVAlvo4BSgVfOFynUC1wB0bJGzXiKhUI5DOPFxriyusoqA1EcOLCk&#10;wpt5LEfHQqeD+nqgbntRJJKvI8LaGHerjE9gc6PCp8PGvouNTU8AOZDbcTg5G3xvpC8yCZJ5WBtb&#10;0N8xeSCQlEdZH0H4tFKz2HNTaMkIokgeJ5sEVgGlqxTpOWkNXAOTDmy8JDal41oHaU+Ac/cmpakZ&#10;rvMatwfQ0d4dd937wukTdryiNluYIoGLwYQ9oCwsI0/Eop02xaWmhksDKkua24Q9oMc1J1NQNJxf&#10;loUALl3sqgmwNTNcVeqCyhyiPuZdpofKPICJUm5v2CIUT54hSlQc7BthBXinDjUUAWp/2VxMj+rb&#10;K+tAZuFV0hreglsLCIrWACwTfbQDrlOfIrKIfreaxcCflh2p0YXiLAshfWrYctZG6hg4QRNxVCbG&#10;7YB0XVlbe+W1cw/ef5cNm7bXWuhUkiOlart1Vkd7EzPd+gRaA/Hcouc/+MH3kgMiNke/1K3j2w/c&#10;dBS04Stf/vLWFr2ykQ8e0ocKBck3lehAA1tqW0nJSyFMwDyaF6yEEZOGPV1yRieuSNxGAheLXD4G&#10;0W2jKBleSeZMhYe88FJnK0PUC0U7v3FhaReI5nBQWtFvfktwY0klj8AqniGNVxGabDS3DNjSjyxp&#10;0tsQTEokNKzjpTEo3xrwX9Zt0VkgjFDa1CAkCjm86y2P3H+Emccjla+cH9/2xvAilWOVy9dPdQF3&#10;pRVnYi4nCw2c1P0YLssxccIaxhpvyeLg1AmwSA45JvnJYG19QxC9Url09rLIGDebWZkzjC6uDHa3&#10;92S5UrOmRIK1Gh8l7qfR1jY98Qp7gsQB8NMMvsU2ZjWB9/kfWT4blEPNTXEijFGIoQmbgGoiAIu8&#10;jZCJXUWi4MBFBN47CMPvtjkA9ml2e8BIZiaMRkAfuF7D2fMW0CCWSWxDeg5THGCaC5mwVHZ1CGO3&#10;VLGbZBrMFssCTCXjOJ5e7mC1srqybpU6+wcrzVNx9DKwE2M9HQwHu6CIGVpTQsCLhNchEwrGqkpr&#10;NDNOmiSRAHV1HjcxFtzOIO7oC8DdtJ1emexoKMg0n3AQVvqQjPylYYiiGZdgeCUvc67luTrwjafj&#10;FG1gswlnSzz37Le5VMyme4p1g4ACEJJxQ/xd1m4GlVLHYWeFUqMWVEFxuIW3v/OHTxz/ZogvOtIC&#10;ZrI/LRpSECTvwq/v7ZP6s7bYQl5Ae53a0zaPM2/bJE1mECFaZ89iquOn3OzcoE1kDhSq0FzJvBei&#10;Z2FomJpO9uBH6Euq2WkZLso1fJeMApINwVaVMyPoCFii+yBoCJ3f2abRMZTtl8jNeA6HiI0FzC6K&#10;D3g4jhuFEduuOYwdJl06vUQauMZ/T/cBm40gfMItB+AhmO885nFQLj4bdQAOpddvLxhpIt9sHMm3&#10;sEH5J0AJi0DIzPMNLwq5dj7Gq+I2KWtWx2H/qGJEcEcxgd2FC7j7ngf//E/+wDHPqfRro2y1iWg4&#10;9Axa2otueJgBBS/k7WwbaCmEDoJh+MGUXFCcxmEl0xth7sdHPv65F54/QT8QTo3rYLewImHIXVVR&#10;x26xuxhSZLdsj2A9dRpzaqAyR/Fw3Gghd7c4OiS7VKVGmVEZpGY6RhHnox/8PmBfjZ1zkbBMFQJh&#10;UAcu1mhbkbEm0JE7GAhxwqZQOEMU4Ai5MDGM12iIw0G2nZD1Zt8mmveU8asf/+RPnDr5DFAO2TeX&#10;vnJhlYCCDI68irVmh73yymnuX/IB8QSOAl04ONTBtHlA/IzZdsYgjl5n6rqSdLwYZyqiJQCbGF+O&#10;iEmytPSAkmiTSApOZSfyAipT80pkhNzxVsTaBGfNbZj8GnM2t+iaoiUoAU4y5ZmxBtwu9G3iLQJP&#10;Vhpt31KCHB0ZxeJQqY1QeBXUSmDcpcY670zMTiwcmINxvLm9FanPBuuNkbJJQs0j+G6qZrW29pjp&#10;XY2Eh6UrwwYr1Ea8PYRJNhxlk8dpvM0RlZPCUAJzEDyEdVyKp06JFc+FlYUJNMJg1RGxZaNbyu8R&#10;rlnS5iJJ85BvyAjoeCbYABOYHsudwrMzJKJciUqdjHNv2UmLpcNayxOv1aB6iEGkB42NyKZ//ZUX&#10;1VOm4E0bT1I/5ziO1dEGjLt22Y250YkIIUk8SB2mlPcgA6kspTsE8lITJdqyHAb4Cmw5DpJZNXiy&#10;vtz1ESZF5g5gJ603ha1sGNdguK/aSFjMUrTFaRkQQ+Sn5cQKRWZrg5eY14mv4NCkECBDR0MlZlSZ&#10;9BrpvCUYVdat6Tr6D8Ze5gl6IFE6oA6oGBWURvtijCq1424AaS5lwyf648LYryurK5curtx6803s&#10;ImsW0/psOI6y7FPsPrU1NZiY6YxOnD+N1oBkCw7Bw+9965KL0N9q9e6f3rzjukM45Mcee5SYqRQN&#10;30xqAxSlkhh8hm1gTaDA3EGqQ7Q37Um3l2wDaY3ET/whHUoFreToYSyJP3EJUXMp0ZAlzny2YRFu&#10;O/hd0JzyDaEu8ZlDFk74B3y9DdX5KJ9tYp3UwnxxYLzwrjLVOzEU28yfpDW6EJh4vKGj58MNmBIV&#10;JsLKCJck454YCRNFYtQd8cjDDxy95ho+8JuXJ9btHvCCD+2dPzSyiwAkoTk7B1iRAjSvp53F+T6o&#10;JcHuD1uivevJM+VjoOnkFAX9zI6xqRMmJT8nAaBHkk2ysbsNdVS1IahLxDG2fXs9HBY50U2y1Q3C&#10;bWByJqFwXNz3XqleFKwLw0WwDtovvj42CvTFvpmc12Fsrm/wBeADeJ/V1VXjtrT32sPPzAOoBOxC&#10;hQ88hQgTkI8xJheYmrhE/wCUtL9Pfhx5UOtGbLYEf6BZKIxUAapdB+q81A6AOpDF0bcZCvBK6E3Z&#10;1QIhpnYQQQYVyAzgpg7ay7rxTIClqdqgfOhjHa1ySeqxgWSg07rXoejAkgKA8e2kq6YgDCODT6nJ&#10;UatFLR/A1gLu7jl0hb8sLi/ZSYMae8SieTTKaWbHm0UBkAcnJYExrZyYcPWcXuepCZfIFzSbbeyk&#10;c63IzPfMMdjnEpiUxo6UWY6PBR1qhh4ZVXbJyaGQf+NrX8R6h0QF4p4BsY1xEzeqo/uOdsHra+rp&#10;DZq0siniofxEg9Q2XH4LoyW4lzKUCR98mmQatnIKfyKjqTmnc8K4PxG4qJgTLEKU5usInHRqdFBa&#10;HyCVjQQlxH+FzcZs8OsOcG2oGJL3AtsYBxMsZjQmjolLWr2ysdveofLMgcMMJk+xjqw48QTzfVIu&#10;sLaDWgWTXsyroxDibOwAt5KJKSZgDtlSHFZWFIn5Uhb35Boo0xztvA41jcIKtTvJEr+yAkRpFKD5&#10;Ln5Ap3xaGPFrtk1Ecq998pknlQaVG6dBcH/2JOrMLswg/+UVgBVjOkbqRbZaUpptlfaZEpKxRZLP&#10;CJURlslCiBfjFhi3fNvt9730wslC3uDetcnpibGjmT0vk8RKi5sLs2w7gaPEhDEN2Jh6g3ImvaKg&#10;HxMh/briMnqpltBMNYsWmmJAtc/9rQ/rEEUftSB4d9iHuDfOVYHEQ6/jfum8kEfDsQHdLdAUz/XS&#10;2SsIftLVpTZSZp6zP2g5+Vuf+2kCT0ZGr69tZ7Z0Fw1caodEuDzpuBx4iNTpLDYieE31Gl8VfoyP&#10;RyBB3o+8M41pge9j0VmpUoLgiHM8wrwWBWB17GniWMrqMjwEh09cZdgq7AHfxX4ER1CxQTOXESKO&#10;YCxjzLnIzbUNdhEAhtgVp0jcouGk96S/AgZasN7a2ma5HDpZgmyNgkWBscMJlYOXdnrWBACcWMRK&#10;Dc0apKRdlE7GYIjbu566PiAhTmpmHslgVPV28LUUiaZnpwoRJyIPZhiczFLiYeVt/oI10kfLS/SL&#10;DSZPmTSLqnNlBBELHgrxU6ZAjzCrGKYFdEgnGgIFKbZnZ5BErgjO8v+Jym2pNQCgQ8xKh64MxrQ1&#10;EyLQFEMoLAhXVP/mJ37spedP33nPA88dfyonSA/HIyNIVXmB/Cca+XauJTDHNkvpU/TPtFKYMG5T&#10;0Y7I6pS50yRC+CF+YZKSCcFmilxnoV9wQiKM6xWhsIJv4NlNo0csK05ELWCGRqfNz6daaaDQoWIb&#10;EzTbRoc6GQ2U6VrgY+UdKYBuh7nUbGVsyCllhJhQ24Zo3bocYPUFFE3WuuFUu3uyWFITZTfQ4FrU&#10;QXxcfBvFWZ4L4TiLf+/dd3DOqXyECgMFEp2VUjqqnN6aqEzOd6sT58+8wI2pyNFp3/P2R2D17iCN&#10;0ezdOLZ5zw1HaAr9ymNfIWZKQmYcYUiRKp1xhQFNCXHEWq4GNIIv0a8rinbDF5Q2NtY80ExJtYtj&#10;sqyRrraCmpePygQ6X3IVyxr215W3l8/k7+lL5SCmpTy8tQQ5QQV5JpikXFt5QJpIIlhdl01F4b8m&#10;sTdhS/jDK0kOMt+3IGLDXyVOMq5KvY6P8tfZft4sG/HhR+47euwoH/v46vjFpl7LrtLVV47VnWsm&#10;7DTG6FxYDqP0mgGDWyPIxCSfab/C5GD8FujF4qFFUgDWCg0eGRjS87WnRI2z1HZzSnjUODNLUaYi&#10;YIVQ2exzde3qtfm5adUaUao0bJW7xm3Ys0ODGxaVEjPRFQraJu5GOVIaOmgh7vB8kWYivTVlR8Yd&#10;rbKidlgZUFlwHpGRKAVoXTbLi10C4JTQFjhXEUScWaZSuGUdHNlBY49EnGNuOoQa0K7BN0tHAoqm&#10;ng0KtpFayF7b3ESgmPfmHO0fPXxU7JxoG9L3NjNQJyg8KtkAg4SQguqYXVcWhekqp1TEukxNS9zE&#10;DvD5asaneDVsSykPnZIW6N9QOnXE7DEqLRwQQRVOqDtKIxLynI3cbBMa3RWmcrpLJtgoFjhKOkTR&#10;BWuBlnQq7+BMWGzTLbYxZlEu8LgINz/BzIaVJf3GiIcCZeZr8VnUPR5563uffvxrqmHRL2ndQU4F&#10;r7FYx1OTYAD25hCPSIIIxBqCYLhaXQJMHisGhKKYgLqzMUR12JfiZIXlZy05aEm2rqwA8knHlIaC&#10;FGxYURMJyzQc+XNlp+N82TxSb0dpjOdOBFr14l2RQlW8nQ9Tx9oJzwAljrAqnclpaE/cI2iK0y2w&#10;aBBCMAPY0aKHpy/M1CXiaRJ7Z2VSGJQQbceMYRY6Ha391Y0NlVy4O6L9zNQrCHVRx43pkCYlX6pm&#10;gwJv32eCWrrpNbaJaQqjiBZyLkmihXgPEChiQ/oyCyyKocuINQKDzIRBoTwFA4nPSeuKNBny21Kz&#10;HvQJyjHSTKlnD9DzSDOZtUL2sKWq6h133scrXzxzIhPBbTW1e4kbb1RBufBtgktK9DlcyBY5sfZ+&#10;M1OIiagIxAljfGJSXwTa+XCwT+rpluZAjiNKzJarfewjf8NKGdZkZV1dkKwNd8thpvzMA0FOzayR&#10;JAMJ1/UtlmNhaYHTgmtni/PehYPzPA80DBDsxZfQnUawcsdd9/Oab3/z64sLCywwMYKTzHt9Gs04&#10;0poFRq0p2AX9mL2OYhCDGqZYF9EaRgNMwTfq2T4G26YDCkeHpCPpWH3lo4RorRBzHEhWyOPJU5LC&#10;1ojn4BBEogCVW/pmCUvVeifz4HaAA+yfau0TSbqAtQrhLR6SEwhEQYyTevMYpxEoSRHwEa5nV46w&#10;M2Sayjh7rKO6wYbs9yCEErFbQmLDYkADNsjfhDQH5E68BZHcCpTpvdvJLGoffUteZr0guhppzasw&#10;l21ueoqgipY0Ln95bt4qXtsOGmIXrpZUjFKg0FdzHwUsPGNRWNC6UTxO3CNQ1KY0oAGKbnKDpaPE&#10;QIYEtslGx/jiPRWu4rz1uyqX2inaFaLoUm5QhpibcPcbrXqkuWB2DH974OHvf/Lxr56ItjuAW+ZP&#10;8VCJCLchzAa6iFQE07MRBQ0iatRRF0ok/3C+ddpwCI4TnOn5NUamaNEaATjl1yBMmUcGs5JOvTBT&#10;VFEbog8AjeQr4TCVmEA75rBexfpiPgwf+V6QTFyHJQMV6wzF7P6jjhumNi/gQ9IA7IAqKeG9HjBq&#10;spweUWQug9IeSr+yApx1j7GmCGyMFc0Y0x3hF1oBYOhKQsJMG4BRrYfHduXGm65z2o4WM/RPh1AC&#10;VjjA4cXd+Yq1ufHzL5yJNp2zA259+D62JeZ9e7+/PFh/y81HKbk+9qUv03gitGZQRHRDpKZQkCWu&#10;BByceyOhBBn83p4AuUoSm0tyYryi0qlRUImvhgFHYiK18QrfyT+ioSWnjCybha8SViWKGkZYw0pf&#10;3mDdTRRIO1AQL76jqIQbtpbwy5ddDXSGdUiDtqRkZu1XYSTljDP0W0zMhowiYukFYAFd8wJviaHl&#10;b4mfDLweeuDea669lvd98Y3amk6EYvRgYv2VO8Fx0rAqCoNWrTEP448EJJwmDs3uyjov53rRUiq3&#10;TJgLe0mrgqYLaQ81XaT/mrSh7ej2sRnpXZB4lbFRtsLYMqK8BVsN65PMnaEi2xJ0FuekoPWERZU9&#10;5OnvtGfm6MkfozGFShs/T1mDNImVtxscu8EBz1gFhX5Itpnqw1ngw7FpDl1xiUwG2N6keXwCxYhM&#10;zBmH44gBwZJxI4gdYZPcIfRwMXt1c1uhFlSwg3VNokrgdHMhLo4wV+AGtl1AR+6ej/uX8EoHzCTy&#10;NjhQzrU2H3LJ6uUNnA35IaZcDiRBxug4Oq6q3XDhMFmh+GSoS6BHy2RA8UzBI7tDe48CIt6QDEe5&#10;xa7FbkWMOZWAE70erkvI3P4pU8QUYsy7NCUq8UDYNG3W3CvTLUIeqGkP/61gdHTbgYVCeJCFU6aX&#10;sF9E1OjPQnTX2WuK7j70yPfQdgeugKnkNUbB7luTJYs7mlQZAtaa4XXsbPF9pkx8PuYFRzZmoyIn&#10;gpibf1ouQMWQdhA4TIQjyTTwRzL6nHomxUi98gzGSXOM/88ShAN0jXct5DFdJ2TWpDIV/WNJjlKs&#10;4H8igmHypQtCzZQ0W4RaTmjhHyIdxahxr+n80JDHMoW6njwHLwbcmmk/frvFfxvyzQa5XxDEzaa+&#10;nhxjdn4GCMM5uEjVQMJLZZ3HIe2B7p+9DpIrOGIDfC2yTAxDS0UOiBFlktAuyj4sfXPs+QTKuyR2&#10;4HmYCH5ua/IIsC722ameGcWdXE7D5Pdh9BgfQp+E/Jmg5lblpErT6zeWJezffc9DvO/4U49nJQnc&#10;1agso9bZe+Lldjg1gHsZXWc6XQFUFr2F856Srk0e8Hchw6RkDzlvH+0k1IkcgGYJTRlgtlnth3/o&#10;vfiwYNGy9BkhzwIbIXKYwVyAKWaZ1IE0Il1pJfznf9IhQSPwjnw6IwW4erBf3g49COcMVnnLrXdz&#10;BWfPvazBjfyDNBS0SZSPQ2VbQh8fS3MWR4gahFQfvtHOiqGGh6KbmUyEj5FFRavw9IR5DOOsu+3p&#10;OUgFRuRsLMm2RjPS2XhhqVFAaitugsGxLATSkdSqgOT50FJT5+wB/xBIcV88OeqARi0zc1QPswUp&#10;Su5prG2R2y1OCTDcgNk5WcxvqgDOW+jAGLZ708JFavuyJWEjsT7wu5l7ptB2rUqk44Bm/j7aIGo5&#10;duwIa8JBpCkUcIWnQqTH/acYgQYMAqYcchue+TvRdhwhTUzmsqxYmpkBZU3auGaMpY5UZBhsWUpW&#10;yNE05MtxZp6UlPm4Q0+cBSjpZczhC2Au84wVkwdHGdsUX0SDx2SRO1AkZ9P6d6fz0CPvffb4X6kb&#10;BQxu7NET76EQkq/GGgjfhPSCpErxoH4nX6c4/Tgf4hQIdWIwiPhzKUEeeCYrtyGB4Rgc9OZJc8BI&#10;mUDOIkRzwyZ/cg7oAylFsZ0AHigrNFsaejtv+7TjWR/SAllYoUUgZd9kosqBDeBCcqJdOvsvHDgd&#10;70b+ISqGk9JGgdlOSEsI/8zxW/zPVTK3clBoBD6tMpSngwPnEZBP6247HZwoYQak3fPnLz/44F2W&#10;k+qkdIwLcIgbBpn9AEXvua3x3vQiLcvnzpwRP7Vi0b7+vnsIYUFM6ea+dnT74ZsOwTj98qOPhbyZ&#10;ANMAxxKDQEJgEqMfm7UpiqUtOVQmyd4lWjLqCXm8EJBkcicCSWSj6fGHwm9Rjy9AUepfNlIZPOUT&#10;og8Yyjn/15TBP1rsvBig0Xgr2jQeloBMAuBs7MIa4YpsaU6AG/DI77zKYfcS0uUaklYA5RT3giTl&#10;agNcsRkMCcsBSRmxhHkpuYxUHnrwnmtvuJ7n+G+e3CMBssDKmMvVF46MIFemM+Z1FCMwYHQ48RUM&#10;W8QToAJAHikRBD023TN+T/YquS+553Cl8n2GJzzXLAFGk83PXizTfuammdfWJoliECSfwHFL+Qa0&#10;VTAGRQ62h2TtpqbmwJFlW6WkylnnZXMtLiyS/KyurBLqHISKOzVJ0NOYws1MS6d16i26RwoPsIBG&#10;YLb3DKZnmZ0bjR6oFBPjXADxC8uurBsjeztcP3IwdayZ3QboDmxtAW5htZzOwc/n50DryYELNs8z&#10;LWLC6uUwBIZsW7VG7Fp3ZWVNPhyPvSt4T0Ew/E78HDj9xMGjB3NrTdyZMYH0rn3yb9ha3NvqlXVH&#10;W6iHOSHqAEHTbIeqU2d2AcaJc1qQBSddh1MlWcY/snEVJTFvZ2FsgxfbKMJgEfDkK4A3uSTM+M7G&#10;jveberrgSXWEniku1SkRe9wZE2F1BxIT2csmGwYv/Jes1l9Vqw8+8j1PPvlVngjrY6wH7VU9ZJWE&#10;ypwJninxAptA9xfCncfJyZ7hVrqdVMoVRGGTqEFP20lEktQZAvJhJyDMZl8eD0zTA6c8Awy4H8Mv&#10;iraQ5EK9YMWxeLKa1MztI9DCirLlSnMuMaSclI6DQXHQZuqj6L3pu61U9qvQlVhBp96OwPuOYcwg&#10;hPR7KcoIn49IABAw6lHD7hBeY6wmNuZUXa4qyg6WR9neVCkkllB5IIoVHrPm7hwqB/xJ6nJotLN0&#10;IqFp9goVFQaziTdfK2cmgz4tt6UcSfs8+Jb8d9LY5D9cJ4iRXiYi0orKUjzBA2UeC/sBKFe92ekJ&#10;doIowwR9qbK+WIDtNkLqtB/Vuu0BpBEW7vhTT2DPsHRTM9N6EGg7epnM01OuWeyDkwKqKoFVGUwr&#10;xTwCijIqcdFKOS2pl5tx/ByxAXvJfMEIg1XlZbVPfPQHoJLAWXFSG0c08Sl2gZsR8HRSY5DFQhdN&#10;4Yz9TS3RIm0VPRJYP5HSrzouG8qeWXu/d9NNt//ZF36XXMcEi7oS7oV9gOUif8s9g7NlQpkHcnl5&#10;OaQTqfWEXIQyu1uA1f6WyMPhl1NWdphtRMkDVyXRiuo4MS8dnsBIGSJjFXPQZyqycDFac9QLApjZ&#10;J4xd5oyh0IiU4jgDnFXAInliirjW3AY6q12K1hM273c217Ydug1RSQqRk6QsKzH3o0mXFFwimvDq&#10;cCDYiDaTS2ajsZD2w2Z0JrLQ8VvEdGCAWFjwA2fiTE1QrWOCEp/JBYtVOBhOXzi7CE1gjOhbMX7m&#10;Ac04Yk+kmA1rgmLTa1qcVLPl9SDzomBqv9BmiWSFCvI4MaJTO+PSqwy+hYmhnoVxKYcHw83K2ILh&#10;MRuhJwi1CLZ+5mE1sO9cuEPiHAflNBuGSOBjSnLPnwcefs93n/iKultoCLUpGFH+qkNkoHagOJOl&#10;W71mchFzIQIFHqIwLIL3xkiQyWjtmeJve13CVhrgOQZM/wanjdatLCcayphjQWcih7zmlHUiFevO&#10;tJ9g082ySKPVxnTyvHmDhD6TEwglArZhZttybGOnBMiYMvcuV00xCR/fdfAsgn6sKbIRjm8gYuoU&#10;VWjWkVjJ6cjBtQB0nAIhhS43SGzjBAqNGhIvDnCIWlrmvSvgZoiYPoPzFy/fefvNKorR+sQRGBmA&#10;0WJZqL9g389sTXXqk9362MUXXhB/VjS5/Y7v+14qCnBgNtZ375nfuu/GY5hf5s0hnBmkR75RqZaV&#10;sEYIITFPChrphE9xLa8RSEvGWSB9H1/AdWMjF7FU46Lj5+IollTeqGcKOhVyRqodyfh0FeFfiznp&#10;M/Ll+RY/LW3OqqHy2pg7Y7LCsiqhXubT+K7kACWEC+Gg1P+ielnC9xIweQvekTFhAcBya3GcJppu&#10;ypDHNUoPPnT3tddcxyu+8Dw1aIBGXFflaPv8zTMdGlEj7oxrsbMS4F2SNlUqdyZ1+dbyoUWee5k4&#10;5khX6UEDEi2Srow8o3XcTuL06kKhBV634Yo9Q+e/w7fqo+x/GfqVCj/hPuCUUNVWzGEMbhA9RDXy&#10;cGiO84sLtNy6jiJ/XUYLb+7Qk0uIpn+Cm5QG27b+yfIEVo4GbxJFNUeAiin3211G4XhK/oPDKBAq&#10;Q33esb7yP8he0N3lIvnm5cVlVg/UxKyP+wZDmhzFaCKaZOnWiZZQuSXtcuqJ/3ji0vLY/E5TcFgH&#10;V2K/kjo7OE6DIJdxp33o6HKvJRhGNy/PxACBEdT1GhC1NEH1z8jsxSoIjDh5THWEum6nm92sXQ6g&#10;TA9sdQBmB8NnaKSVDdCj2ghFSX0bHJcqlS8bOES2HK1Onq2hlgu/txP5Gj4esT3a/9Jn18XeTgDt&#10;G+4niwNX4+LLzDvmdEmTSnmKk8x2xTzyz9tvv/3lV08b/pAs7ttCnmzT4YO22EDEsYly0i0nUzik&#10;H64MQxG+FN9CzBcggxwsk11UzMiUApRuUDwCOcO5px03CJPHJiU+C30KfNAnrtyyNX0zNpBX6X10&#10;Ptsw5FBkyoXsADvPlCfEFrHHQnZFtsZ+yZAicp6IP9Lfo5Ni8IONmVYArcUrSm7rHNyjiCJJ+C6S&#10;jzp0AmJrTQ0a21JRVAKGTai+iXMadPS8wxMdjpr4sIGfo8b4XjFmy+RMSJywAoO/QysywCrnM6xt&#10;U1B2hTzX2BsgwIWZeU4HhTbOoMRHphWh15XmROoXZu7Jt9nZwAS413BRdIXqruTWODUKeZhh0b3e&#10;uOeeh3jHC6efJTBVxUBjZXVKAAKmWhfBICTOHVdXUstCt+fKIQdSnsJyESQVBh6LgEHYdSysI5II&#10;DSDeED/wIO0V+PhH319q2JbJISUMFJB1ajpwiyMH7CSSyQ9nlkSkXqFiSuVTOCi6MrirlU3yiSZT&#10;U1gh9WqpLlR6993/lm9/++s877Ut2D9yp0ndDiwsEt1ziPA+Ga+OTCWJRYvYIrvFSgcPiRkChA5L&#10;Sws8eJHPKKmzO9laoOW+pi75l6MwOuVkFUIBmj4IlcZnGlubG9IPqyN8L3vRTifjdEl4gPO8CwwM&#10;8IcbtKdUVpAYLKy36jhtnHN8C/VjlV5D+SGkkMgyOjYrybp+5dIKzxbrgMSRT5fSskIcOHmZNNgI&#10;Mioj7iTTxFs8ZaJ+B4/LWVZ6CzvKO7gIyJuOKuch2WtqdoJrAbu2fb1tiyLxOyeTiqdkoKx2uBHO&#10;/SkjPNmCRHhcJrgI25APJ1XlyUGvJ/7gENrUIP5r1BjhTJsBOScEE5ZqEw7OLc2yLcEIuWDnlXKQ&#10;MDdmHgIbDtGUY2KWw13c+8A7T5183Gq+Mv8krDaCRT51R6NAWEOyRZw+hl45pVuHsnHTFF2dxZBh&#10;PYr4xTwZBY3Wld2DVIhyertlx1kMCXvdxukJJ7VRRdWZS/ilNKaCM4+PXEQ2RTK+ohfHIRH4VSNU&#10;XKiw4ng72fDVipQMTYcXpedR1x6eCqffERZoa7A9GFmVwmvADfPI8MetqHPLHvQQkEuJkH/RC0sk&#10;lMZA3pKr4dN2Wthx0PhzF67ccvP1aRwTneLyLPtOwLQdAYl+YWuiWZ2AdnHhzAuxdorgvuN73sEE&#10;MpZ0ZXf/0NjuW24+xhb/0l88amFajyxmRJ4scSrcxlRdtMSma4LZEoaEgSKW7ZUm0MjH+0LjDYMh&#10;Ar4S8Rg4FcBGtkkKmoa2+Z3IVsmoh7BS0KrhvZshJu9PbS6x5dXHoVk38vlrcVWwMZ+U4G1CojeZ&#10;T7y0XKSVhSjWamW9HT1l8rTcT6qNucHhNV2N7bwL/v+D99997Q038Mn/6fl9XGWE+/o3jVyebl66&#10;cP4i0bCDI80v60AIgHlGijU7vzxH+z1mhPNbW2PwBxWS+31OMec2HBoJ18JmtHYGSxOLrzvBypJ6&#10;PoTvpamW0BTTh6cCz8a2lKISFwc6DtLLGtEvzNVzTiz2MEB6bgqSg7wQm0NFKeaX5i24Wx3LkCCb&#10;f4aSX8TlmOvIUQmcY5MBY+IIWVW3PYEJW/fyCgoClrHsdWAs1dTk9vo2p5UsEiycNmm0nS6uXCY9&#10;M4yy6i3Ex1ikIpiV+FStc1wHf7iEtdUNvJfiTKxeOCIYJUpymAhb3OjKzmgBbglDx59sBS2qLSOk&#10;JIoE9GmsY5awmzz9OjqyjDnCSXMj5dE7nAB8HXKxU1YcRoQpsBcEkqXT8SjGEamQOCFGCltcFUgw&#10;e3Lmz3zuZ8+cOs6+xdzhZXzKEXQt4yXK2tLTwe6xZOakMzhAppSYQAzpSy8+p19W1gTzwGeOUhOg&#10;lUzBpyCdLIsxm6Prdnb394zG9GdmSlpXi/X83bAm05wBYzjKGRVgMGRvv7C6gLsb2+ADGDIhj0vB&#10;YYTiTT+A8MS+wyMDAVmWVRjCdmNsIOuM9YjN6jso0P5TV1rUjQgDO0/YHc6vtoDeTMdFp83YMaZ9&#10;QP4yVliksW7Po6QumCTyyCSHaRgc8Aq5W15EObBYET4eYh+CUbS+6KG6ao/xXoWssYqJ7NfXtmyw&#10;BYdFdSz5vHP62lZ71Y/og780L69chvqC9TOoHIx86tM/9eLpk9qxeg2KPVGUjAVPk6ThUh+fnJhm&#10;3UpWY5ZmUUL2JA92fXuDxJJYzhmyiplBeFK27rmTTz793e94BkHyRuA604G/F+DDpmxuzSB7TORP&#10;CXKWz5YL03KbVY35RElo3wETWJ5fxrfNTFNYN9dXGLKK9uYU0TKbs/ajn/0IC8SmtIbCw8vAcf7O&#10;/G17IYwn6G4wwmBdWh2gbIdcpvpjiQfHS62KDeQQn0Hl8KEj3Bto0P0PvOXc6y8JP6n4Tm/W1MIc&#10;w9FwjThKG9bYqR/44KeeevJbircaC1uOBWDgyfFRLl0YVOtr68JrhPOOsJCbUvBVjrxcKytTtgAU&#10;LYDoR2B0Rvk724tyD9Qu455u7+A1h9iuUd1WNMKytKKS1GiQlOxeuHTFIgTN9pPjUALYVQRDoD4L&#10;CC0CPtFXaIeqIn30wGsUnGdS58Wae6YJTo6trnqdJgFxZrAssSZFN7BImLAPZ+anzfKd5WehXJPQ&#10;6yMBbF93T6iZrUOq5N1RU6equLMNV4aLIcAi2eWEb1JB3HU6ijhnhtmmgmxGTrjGxwIQOg07U7Wl&#10;ldSrqClyII0SZEHCHKxTOFtYni+FBhu6QkiXoqFiCUjmABp1mR+OO3Ew1h4BogjQAw++++XnnxJd&#10;7Q3gWHAK4W86JXt6kgJrU64lgv0mKOb0A8VFUrk3nG/1IBvqM3kc2mpAV2Jry3/iQ+wGGaGN8ECD&#10;0ZsOEoEJxzp/gPWjf1PblGYwqyh2LAmTkKxMjKrAxnaFRGnkl/qP36GHQxlHGSPr9JUqfFV+YosK&#10;ppguQ0S/xqEcpVaUZpxUsmz0w18ZdUGD0dgzBUJ9ee6LU6CWhOGgBcTCBrDAH74zOS9H4cIlqB1r&#10;b3novoQpWBfhFNue6mB+JCvV02sTW/v9ycUD5194PlQDPm7/oXe9laSWSsnabnuxcuWdt18Py+ux&#10;L33R8a5hHRXePZdXwhq+DtttZ1YqaImABF8SdSRKipMq+JNRTGIsQ6SgTprFVNvy6uFHvkmBKhFS&#10;YQ6l3ObLh9Vdb6l06tl5U4Ahm1lkF9lZHaPr8ucbQ0jKr/LtXHNit3xsCbV4e5An31k8aGJEU2T9&#10;8lW+VcG6Cgnd/waxybdQm7vvxptv4hH//nOMnvVUwuu4ZeT8gUZLWqvN3yM4ewOg1a0hk3cUoWQ7&#10;CeamIAc6AoUHvbG2JW01syz4WuwDwVRKOXR2iUBLc2VMBKqSIJS0tUK8JESanuKSDJ4GfewJsJSC&#10;mSEUOtQTdsEu/raJeyAZsLGBvuAKZ0dFYExsdiw1Z/k92AUGq+0wyY7SXqoJXMnW+jZWG4RA0IWv&#10;ABvOJHZ+Ky4SGd7S/MjLt9ad+4bls38bnY4wxoiWRA6SOlLp446I+BHD403YB5Iy0h5Ws2xpJfU5&#10;sAygdfAQo3+diALng91rfMAgVVYDGFx9V4RpWsisE2GGO9jHUlGCH7PHuQZYS9DJubZyhAMGZkAQ&#10;obXH9HHz5doYogYKtI7Bd5YthCWh+ZonKkEzQnRFRlEKptXAJhYCU6P0XYdhxvTKUGPq3nH3A6ee&#10;ezrYGWqCZI9efxr++/UpVV0yxxPyJUN8hepNi7QGmZGCpYUdpRKVstoy2cdVnfXRmjzQ/rxDYYQ8&#10;TQUfQuqIOAjeYwqiTs6KIONNDoxVYQ/Yji6vW8UgyzWwShj5vIUGqWwEcZJApZ7RmLWwP1W6xOXx&#10;ZHlYFpAzHkYGAgQAWourEC4nQSWcfKAIJM7dc5NONWWTiZUQX+caGlNQdBQBtruHtiFZfS6vo9Si&#10;z69U6ADWdrjkAJA2wRWJEBtoUJtQ6V7amAopxD3sBWM18Vy4NPuGimwAp77pW/AmpVJpimLkJ0kf&#10;1IhlNPBjOGMmdLEsM/MoJKpxyvfT//nIW3/wm9/4oldPubDJGA8AkYHNdxOkvvZFLC4u8LDWNhiz&#10;xlRQBCOqRGMED3J7mI3B3tgFjxDDxmJQNJckoJWo7GzuYpfYRVZg1RFC3gkAwvnTUieJGMil9u3j&#10;437xpCxCZvdaUgtFDK1pOiHk8In81WubW9uZnQrYONHHK9o6ul/7zKd+WNqjY08VzkFzgb87UjSy&#10;vBZDBswDYQyyUU7pmsR2ECiEz9YDQlT1ldOFmcBQVbQarObrrzyPydtBtVS1J5yTUvbKM4bGz1b5&#10;9I/+NLfx7LNPOtt2YkJCmTl8f2oedrYKHPZtsYlnJokqrBLoNTTvmaIMFAGVSW1QUhk2OAc7GU4V&#10;yXJQEzssimw9tPyROpxy588PzFrYrwcW5A1ggFDR1BEIjCszv72+C1UauI8LEyBBpoxOyHgOSJTs&#10;dUfDQmHeE+c/fOAAvtOEARCv2WKWAog/Fhlxy0sXLqG+bZNWhdNVLcVKjJYJ0GidkYRUgID7tLMK&#10;74q68ltxIDvvdcbDrJf2t0qNaytVDz4QIXdOB88PQ6QCGOJv4S9bjNjbZ5t4yxHJsIoq+iqfjp0n&#10;W1Pyn4eWL4kKl0q1hGKYdQ4a8ZloaorrDjqJPobAPtmJTEGLa08+/hUW60N/87PPPP1tqmBkN2pP&#10;2HBkV24Q1/HFuTnLnRSJx2G4Q1FS412gBUObAbqyTdMnz+ezJQL6KoViomK5UbqOEnlOAxwYhu1K&#10;FiFjdoScZ9T/cIXsRzKYcLVtNpZfz+PR4jRUHAptx2TAwoEN/+k79cduY/oAQl6Qcq5jru7sbalC&#10;G26Omgbqi+JRSpHIUpD9mJje2B4SDKNj7JpFHwyHcEsBt9h17PDN9e1XXz935NBylHgEU914xDd+&#10;vK2Lz29Oru1XG/OLF6jNJXol8bvzbW+dIwpHsXqnvdC99O67bkKz/dEvfhExfV7hl+cWAgsFYQqz&#10;R2JT0KIwhIbk6GzqgDRGWmGPy7yzMpGYKUhUcKbyvqxMwqk0ZieoSvA4/JKEMlIgAu8Z9Gi5UsRL&#10;jxtgSdIe+MQSGfwFj9ivTmeQV1gEAvzYEroNWVV+YGifQyUCPpnr5DnwrqRGJWYqgFi5mhQ5MrLY&#10;f+RD4TPdcOPNhLm/9d0d+Nu8vNUbHK5cunEeAHicnhwYzVz+WLVBOZ79zOaHSbOxsgH2gC0G+caR&#10;z85NUS/DkokGjVTPnrtAoy8HSBGSUQRW9kuDMLZeOXtGRSn4vp0BRAiIC5wSiAApAR6LtZMVQPcU&#10;45nHAUV0w8YrJ39T4qeJEiBvYHuyQh40eWQWAuwl7I+jMxo1ZrywbVAlJs0w+yLAs0OzQzhkr11K&#10;n1hOtjeJpSUCHN7ASRTQnBU+aKFsJI9DnedO20/DIKPv1MHaR4YtHDVOOvwP7pCfRDEoMW2YQyw5&#10;APESc0zpiW5ixpFaJYiEiGubMIZGu9JU89NTPU6ZnoK7dieDF93X/JZsyjIcC+pUOwm8bLckJ9AI&#10;TGKhF/N+livj3pUYJOg09WrU+fxtn8sMT4SDZmbufbV59mLAIEn7nTvuvPe5547j88y4wISo4OtM&#10;TXv0512GJUMHkKGl8EfwIV5AMs1z5EHoSvDmdJXhoBSxMskA8xhu0OSKKHg59F0zaGthhPKVehc9&#10;zah1/tBdb6AQjYOANAJLNt8ymduRVrYeqz7gJTgiEzvteYTtRBMidhu2iSRM3W1CaoMaLJMRth0k&#10;XUIDHxm+Xy6UvCbtOJKMaVScRfYCIrIUUqKmKqkswZ+RNEekKJlJ1BcV2961HCTG45MGQRIh8hVc&#10;reiMNWX5sALXEhP1TdaJHRrLXvWWQcH2ffSmi6pc6KylJeT6BRGVKBJVA7knQjKUH2OKKz9kdE91&#10;UB/cd9+7Tjz3TQC5lERN/KJXXmGWs7N3DTeV+sPCejoiKmGkzkjTMFmwGLgDtn1zm0p3MovSaDPq&#10;uAXLuLUq8sks0YFDyxJRnJTndi99iFpO2DioNih96Vdz9sX/aBqz/5FGO61Lv5aIkPAXCezohbB7&#10;KV6xm2of+cD3sXhWwfhETaD6EBxuniKdVrPTcOahm4AlmXKRUlMyW11lemWP5F6FtFaLZzy/MO9W&#10;U9bPTca5dSo4pSh3C1jICCATG217A7Vx+0LRVLv19nu4tNOnjlu3iZ6kUyGcl6SeLG1rU8z6yNxj&#10;6zJolqxvOPa6iS6A0zM43hgginI4MNpA1D5AEAWrERkhrA+JCPoF7mwC0WrNgiAoTkSYKPAA2GDp&#10;eIQYLwFLwgvme6dzQRuHNvrejjP8gON08JnIAQ0QUfydXRzk4oFFlhOSgduw13/1tdeJpUhbeTxw&#10;S49ecxQjBXeBwJiUiO9iD/FsdO+WjVEem7b5A3YeInJgIfUGF0t2IRivLIMa00uLi6gDg13bhcel&#10;2jou5bCI7WJW2RlO+WZUglwxG0/k8vf705MoyvhKy51IgNDjpp4JsmCWpTa2N5Gc4Too5HFOwBux&#10;YqXUQxAgucf6gqplKY4kuBF/SYs74jHjjdtuv/f0c0/r6lSP4TM9ybzXYmK+pRSYJf1InXYsg7uU&#10;UAx22sKsvoTbg6th3OcTt2BPOEjiAiJlrqZ2IXEYxT6GKI5PYU/lb0q9NmvBqTRxVGnLkC9p30T6&#10;2A3qJWK30xPszD52Ds/bQ2LNwd4r/qkbtp1d4EbR9tDJZYMRNdOPGjEbrk2cPdQ9h/FGj8B1EFaR&#10;s8WDErSnaow/jjS23HWQCTCDqif2ypW1e+++XRIG8p5oqhDguitBraz9Pb85sUmmNLN45eWXCyJE&#10;jfrmh98yJ8JaWdltH6xcededjPjdf/RLj6VqqX+LjHYJfYxmhsGQ1i0hkE8okFFa1VI7K1BOwqyE&#10;P/pC5697m4lepBZJAo3aZEIww4VAUKVTL3FYLpGjnXirfM3w4zPioPzYIt3VWVHSHyNZbpjn0qum&#10;YEBcXnr1c8rHycEKCObrU49Lw0zBvko90I/Iy8pXJ/Dllya+3nj1gQfuuvHmW3Bgv39iZxztWajN&#10;YB47r8+1Lwn9Br5Cy7hcoXm0rBr7SkBjsGBsXQIdzAunnEKS0msiiAOGhHCoeVGUg5QOUkYc00fU&#10;BRjU3CNkAThnX61cWoXOiDEhmgGfBnuS1cAmj5sJyqJsvcG3iJ9EFtkhoYcSUpBFkvXavkRcDSEp&#10;TOEcMZIiWgfs+iEywYHwcKLc41A2pQwAxcoQMUontOJiwXpEKkBN3Y21DW4b1BkXDRS2vrHhw3Cy&#10;xzgHjWyE8eT0IrH+Dl1BOJcMW30+nzaZM7bKjhnIfrIPrNETKhEwiVQtTbvNqiNUOWHvcoVgGRAq&#10;ZD7xBxJnhhAQH0AhYrPRSE2EgDFkyblILIO8lhLuC3MKVmjEUFRvIP88RezlguPVQN1nnU7PQ2fN&#10;yT1I8FDytNsrChAct3vuefi1V87YHik6ZaUMeIPnTIiEASedCWwp1G1tPehoSHjuBP6K7XdECkgD&#10;vmrUqZoYVWhkHTv96RcR6MKN2oCShjG9OzLI4/Ygm04hKc7xgzeiFleC4mhUJpewbsPuxA2zFODu&#10;tnqRNlMcTDOhM3EVfPZOeY7pQVH+1CohWwqU3TlrNGoR/0dJhxHmVr50z+MzOGQ1GMvQOoWOPQ1y&#10;NlEf9Igwr9wZbTC61FZg80BF4RVIgg1psjxBtS7Dz5ZCxJBBxa7ElkI/ZRY9zwXDiA+laMJPeKxh&#10;JyQihLyKRDDhoz33DXskM56c+5KNp8pxNCms69GS6cr7Q3Rcd/Yeedv7Tj79TUWCFBAJTRMjDKkX&#10;8XQMr9G/1FWntFHiVIdiDPASS0U0wjoQ6Qpq2t/nkCUuifRXT1KtXr6yGvvEe8EjmY0L+xkLT+F4&#10;HDmhWCWelORgayn9HuxeGbTN1obI8eDw4YMcEO6XcokU29Cw8PLSm9BZtGJIj0VDrQGb0cwRQfkQ&#10;U44uvDpcGqRhwa5Ba4YSFCwAbYdsYd6KIcgRYg4Gj1m40o5rQviZCatTTI2GccZUAVw7wlDN9ubG&#10;ppUssRZFzW++9R7u9sUXT2JTWRQno2WymGqX+11wbOq4tLMKmQT1ZXHY66wsjYuEjkroZMqxUQKU&#10;erL5jL9hQ1u9BkpxQBMoh7qxosqjVVic1PZEOBMdcovc+Mz8LDuVgwFAb6HHKnvh7gl9rl5ZEQwc&#10;QSN4d9jXBjo1jvr+vkQzRMO3dgiajhw95M53FjSVY8q9hEOdQ8sHsSnwKFhuRbIwcynL2rvQaTOM&#10;pfidiTpaA44AlHGkcBHAY2t5cV7uhXPNgRmtw4lmOeKDIpE00iLoz8/N2iAbTYwRpfEaaoJUZBmf&#10;y9steNFS5+BxEg4EUQiLu/BVU16wI7fMuVR9rEpcS6zAApP/kaOzStQjIH456tgqBWWsTndiRllR&#10;YqaXnz9tflAfIaTDoLIjScVIiGHq4H3gWClMzMmjNkHkzoSpDYsLBHOErzBGca9OcxmjwRDVbBkh&#10;TeYHNzCOsgpShxqRpFU6Z4K95UHH6fArmBZRNPFy0VVKy5uRQYpH2kQHtlOJG0E/lEGgHGOqt7yV&#10;yduOy7U93XyIsyobSTkD65getpST1MxF0oYSHh06cOfT4ImVTLtMeOBEk3piC1JSOdJfHQU5yDGG&#10;jBRqz1+4fPddt3HZVksFUlQc4f2ky1zkma3JnX69sbB42ZhJR0V+fM1ddx5cmNvZ722129OdC993&#10;7y2kbI89+kWQWl22nsMTEtKXbriAYIlvSiBidSYO2mApZQhN0rDHULhHFicfkkAnVa0ET8P2jqg/&#10;yGkwZ3O13wxxEqKJ7Qe6CyhWKmMpsUX7wEjXuEY4KAPeXQ0d1RAWszY35ICXWtuwBBTMyXLJVWzJ&#10;csnVhr48kAJTlRDN9Q+u5OeWmKrkqfffd9fNt97GIfqtJzfoiOPTOfkT2y8fq25GbU8OHseKalgw&#10;Id3q3MIMFgIyhIEXUfJEY4W5KLSEkn1J7B5lDBzxlqdVRcx9eJxOBdjd21jfpGuBId+YKRGEMca/&#10;71x73TVhH1vC4bJS2d8Ot8xsm+VQJq0xxhQXjhwun5wSzB0IxHo5FCIn8FgkxRylWl6nn0Zwkd7D&#10;Sm1vv0mRKJqYjjxQGZJpTiHuWD52qpcDJThwSZ86tLVyWsfQYmT4d7wi0ZwcdoSFL685oDDyH8Eq&#10;2fnUB8Q8mFuCxg8JtonHHu5NQNRwM7O3wsnl3Dhdh8jBpwa7NkpvJD2Yenv0ktuAXnO/OBh3/n7n&#10;0KEDPDAqfZx6rhPklfXHmzKMxR0oyujwDUoBJfPhell+siYKGG46LkExUXraIUg4+IkAN8JGugOO&#10;5+2333fLLXc9/eR37G+C0wkVHbIELAU6B8ccecZ1cyXSDBQyUJCP/7IrAOx12LC1+AUwRnt/Dbgu&#10;qLeJ/STZiz2FaklLWjLctIiT6iphLsfBcU/wVpknkX5v80yJVqXbfwAfJQ10xbwQAYsD8fGUZQy8&#10;EnOxrxSnzQy0SKLL6E3XsGCZ2FP6WwyY1KQAeHFYEZfF8hLBU0ajrSspq3pGw4EcKLbA9QGzzHHG&#10;whPJCLApTGPZ0YPs3A7pvVYeIu3NF0raYnzyxKT9c9FhZ4cj34pz4ZQppMympSjJvsRYOqZRBY3S&#10;n0Rqb5M74XtiJmCRiLlIVuMOiHLYvRkwT3Godv+D7/7m1x7lKiaZGR/7RYSGVQHFZDHAMbl36YNo&#10;pWrc7RzkCFr+S5mCk0IsqxdOgxrr1kIQG7AnVACOW+QVdGZElAcXlji27GlSHIdkI3/o5E0iTOs/&#10;HB92PnlRWouYnDuKL6ZAZSt9dAp4HIRO1NkIMXCd7ChbJT7x0fcXQrd9VQAVVnIVpBK/NUa2auOI&#10;u0QD+Dz1KizcIEgosAxhnOkv3CrGgtAXvITb57lSfxWOj+TJDp2o9Socbd5HhEFxCgdz6y13Y62e&#10;O/EU8ROpDAU44ps2x7fdpWRWEC//WPw178Rd8JQddJoIUEDCCEOcnvfYMEb/Ajx8Bwhos3lO7FTG&#10;0CwdWAZzYotsb8jB5OMuXb5Eug/mzEySK+cvOx7SwdTE2j51rsrZL+Fh8GlYRfD8+YU58kiWhhML&#10;PQVdeeneUHqxIs7PEsxSVyNXTC1Mkx6gMjKbNHfsRXFC9A7qQGnAwSJb+YoSVcbA2CfIc3XZScjM&#10;Te1KcVwxIxHEyTx+RJMLiCExqoEe4/T9KjQnT6i54yRzJ0pGV6ZLUIzVtFraBDvVDygQqvcx5WKj&#10;syN4gsDnMPUCY8jXcUJwmqHwOlgHIi0ePUeokI2IzhmyeOrZZ5wUjVoYm2GsTuMkzxcbwbMmabMc&#10;iRZDhkIQK+ZbVKHnZhQuA27hSDIbjllOtJZUCDgkY5qN8RCRjQg9iOcbJpkZNiYgot5UInBLUnOw&#10;U+boUSeX7WnGM2bvJGh/BoUSOhesJdJ6Yl1CSoql23+nW4hqkUC9x8zRb/xJyy4NhtZN3GCcEGaR&#10;0U4SISpvP0MVCxRjNapsTIecEXFiwYQ/+Q7UN86fv3TbHbfIejZFxmMictFGII63Yh5Pro3vgbfO&#10;L1188cXyRICQr7vz7msPzCMHtENav/HqDz50JwW7rzz2pa1tB58l2xYTsn1M1C+NZl51gW3CyAo8&#10;VMIp44nYZRld5QV/TQ2S2CZd/b7XLRsUyrDIP5K6pH8JqmnQ/NVVeUkLY2+qIwXWCgpUcvdERQp4&#10;+oESAvABfmyBoHRR/CW6MzmIEerlupJGizaED2BkmdjIi6FgIjMh7v2q3qYfUpoAhhjUCDHTnTfd&#10;cgtn7Xee2ppeXJDHQIPqxss3Tuy6ArRkkkq1W/S1SVwwaJS/QhghTwJD4VQ7u5HlITFjjknh6W+C&#10;bUQUQdMu/FYK4qAFZcMQItCOd/DgElfG56O+TYLH4DYe/bHrjrBsQuzGPnWL/tTy2pTCdxkHaUjq&#10;pBsIKF3OK6xwoiduza6UyXF6UALURTnaOWWkZA5jYqdFbd9yEjlSoZJkY9cdA+fI4cbFi5egR2Gs&#10;XBZlpGymYwmB3zHZiuzb7wIvpIFCChbDp1YGXnExLSA2tV4wHVxTuEr2kKd1Ok2DGUqdTAZfOHLl&#10;8irbz4hErFw6gB02EpwksJO26UNgdAhLOPnVU5CZlZERUcaGqsqlS4ghU0fFg43BDwtoxHDudGOg&#10;SViFTIYMErg7oLsqffoopniRTkxOI0LIFJlAAr1nnvrOG6+/iAkVvN6zmZpdzTWpOwNEBx+xhCZA&#10;SqMNINvSPcLjoLxgnQTQwiJ7zgrab3wpusd0DmJXHbw9DhSGdbaHl8JzwAa2BDkYT0cVQCmj7lRa&#10;vcPItKmLtcwsdWVvC1TPJ69eXsc+8yUEChwUWARgNLxDaH+/HWUKEmBXSSi0dLaR2yhY4HA3CR6Z&#10;fuEgPC6YubbMsUBqCzpsb6AWxSQuA2UTiMXI9WE5GPouEYXbD7wSkDYHdmyGmacOfDEO1HbK2uCC&#10;LVmKJwWXGiUitPqWYWkUPQllmGAml4uXYX7ZmaA+bEIHVSl9N9qr4UD3ac8cAaNTzQ6oXp4D+YOJ&#10;mTwfW2/QX3zr27/v9Mnv8PnKdMGtngFYuSqegqh2+t0gcu3CBXSYnaL2pu5YvbrzrMxAyR1wAQEP&#10;+UyeDq31QGLzs7P8+tKVy4pw1kZQFi9wZhIYgZjCEFRKKdVtc7dBBYY1vXGLBxZotJRiOxB/onGk&#10;tA6ILBBCZakQ3uO01j72oR8QngONIAGiD1+BBNqv7KyjWo2ijJ8iL4ZZMPTVB1WOILiSWdSemVVE&#10;YlHG2CkmRp4tsJS01uZ869NM4V1eZJualcEpU1K5cdtt9/L8zpw5QRQ8CYcgdtaScI9eDGhFwAyk&#10;+yisKl5gAZiWDdKUScd0qHMdn5E94OWxMk5jDStC852uH44k/DWdK1amZfuiBLFol5E+lpE0ayub&#10;dnupFDyKRAGmM4Gz7armatHd4S64G1tkfXxqvDqftQihKn7v8G2pzVXgkDowGMaRDFKtyB4c/gmI&#10;6rzP/Cn+gEAYY4EMHeKfDCph05mr0ZM5zoDPHR6qIpb1tHHKcUb6gui7ygmBp0W0qyg2Tw/zIjpa&#10;s7oPeZM9CvOd9py+YwTmFxBo0BilW83hKrLd99oUMXVOphZGBYJbdWX7rQizaAQagQqMHtSh0kqK&#10;oMQd81+eAtd/x533P/fc05QmtH/ozDbGKSv4keX1QeMVE1NgTQEY3mLfGUpRc3M+X6LM9C3E3xsL&#10;ct4hD/ErK3ay/ChDSI7hOQplo06533WATBmma8WeFFjFWD5B1V3uBMKSAJCxqdwT7QC1IYe3cCxM&#10;W9UHgs/ukaCBiDXhAlhY9jp/16G7LOqRGLc5hUYeGwtSQEeCHnV1GVnKEHhn2/mnNPN7vImAq/bI&#10;EH3G3VeYZHTu4qU7brmpXQGvKjmG7orjTXs5B/3M9lRnYm50epaYyWV3jmHnhnvvPYzXHAw2mNx3&#10;6eSH3vEAVObHvvQYPMSCvSUNLdgzew93HeIRpz49vQmV/L+awvw8x4EYRdX1oMiWnhMVSfO1YdPY&#10;z5BNQk2o4n5LflSgoGFZ7WozXb6kxHhSvtkXpjS+UqOXexfsKvqWSovkwxPVOZAslbWhZHmBiDQS&#10;Ed9MADRcVRHAwEue7XJnRmCCTZkEHHpTkKe8wD/33XvnbbffIc701Mb03DyYCDWrQ72Ld8xHS4LU&#10;sbsPo4ADS+TB5xNqYO1sa6LgDh0ZeJvZsJmxqIQ3Y9QYCjRrgGX3K4NHlubCgYV57d4QQgv0C/2U&#10;7caLZSCL4UknKfCkSAliH5ErtEbvGFcydnBf0yOl+RmNsEQ/HUCmVFlsWrAfDRsXzPUQijGjii3H&#10;DxcXF43p2No1JF0UndK7R6wIZ+Yk6caYI9T3O6L+UBjRluvLCCk20ogEriuijntN/m1ajBPNcO4C&#10;Sjkug03S4aBB9KzOib7bcASSxFu4JAfriRVVoEwQv83RIzwxMT8r+Bb8UvpEBCQZ6ymIxQPkM0mV&#10;St3KogyKJ1H/iBY2mr2LpBcOro6uOnFq2ZkY3hT+MiIJHZ2pCQyL81mJhPron9H2b4olPs6clslJ&#10;JAMCkKhMW/qhSBK4wqjtumds3c+UEvBveVRsfkl+YlGc5U98+ifuuvfBMy8eZ/+bfJa2RnwwjX5g&#10;DwSscEtSBnLaPEyaiUknCvAJGmHU2sQF8Izz03MIito0nV0ZHrfyDe09q//mqwDr4DTqyEu6pmOL&#10;lylaik9VQAEyqyRxznI09G2Fl2wATtlrG04lus0cPbN06MNJvOuwHVhnNADizeSBpsMUkTnLguR6&#10;WoBxu3kkhkeYO3R1DTCrauLnpRBd2dtP0DM7NWNT31BCNgwAe1Q4tlYcZXdJ2XSMLhvAsgC5JS6M&#10;TrpRqx+W82T4wSdxwJ//VJWiyBWIDkI4fu74t7hW2IF4OrZcNgaZhayJEml6xqtwlGkOkzyThjCj&#10;G5RaMDRoyAIF4UypTDJqmjYwBr2TMOPZf/DDn/ryY/+Z3Uuqz/mFB8F9qn4A3EN2b/8gSi42UgFA&#10;cirdRsgiGN7E82GjpG3pE3FwbmZr63JgFNocGaCawa6r/ciP/BCeWMOD3SY8VwiLMNYxFurhTooT&#10;cEuKzVPQYet0B1sMiCa2nZwyWtPPoedhHMpmoj2Eu2WVqKmnR4OmR8k0pROKTQMDiW+h//y1l868&#10;8vJpng7XzpbiaFNRWl1bP3BwycAEv5lmQgcUYzOYyiRjCZQCwY+twpS6ePGKTHhGxWUaohXZHgEN&#10;bIMJJ8uZ4fr/eFxQ5fkoYfnQctg9JBnmXzzVujitwbgoj7beacZwjGAZV2TtYfUYm8C+NykEzUDu&#10;SD23KUUGKJpU+qAsU9MzKKGye8jP1lZXCfZhK3GFZG+7u9uSO0GbaPOYGL1w7vzy4QPUt5OKOQ/Y&#10;lDKTbtWv0z1UGGdXiLQYKQcP0Yywqw49b9AI9tFt25YHROdtKB5EM9hx4nfODPgn0Ru7R0dlLEWr&#10;/wSRE7ERP4Brxc4nJsbzcPnUmyw22fnFcTJ+YsfA2meRk1LY7xpuq5mEDPRUQu+59+EXzpxkG3EJ&#10;ZS87u9sSg6AaMYhzuByQxBnQsmRS3v4e8Gn0EdiXliqYG7WnvDj9d1x8RBN0TjgVno7CzSkzGKOP&#10;UjfRLsdZSyzjj0JKKTxrWImaiHpU2R5BUZANIa/LQ2KaRUSbChSYB1nCbknd+AN4EKYRybv0UT7K&#10;5mrnGVkQSdVPBkM0351OwxfJJeQJ1fVA8jaijyrWBUovox8YfCyATYVjefbCxZtuvd7jw/y4zS2q&#10;nPzG6M0z3HtpZ7o9OoVY2eWXX/HqbWXo3HjfvQcWZvmi9db+xPbZD779XvLIx770pc1NQ7EUxUL3&#10;SRBhX3H4SQlipFIkkDNnxOhrNvMzDAH7P/oJJTxKYlXUIofVtcBM6ksEbrK0KfwenUk/O9YzEFcJ&#10;YlIqEaPyn3ajlEtwQkQZLBikttTsEr3BnpdakZgpDiVfVPL6lAWHHCVbvr0/43bh6eBMvCjBE8/d&#10;+/YnJTb0T7Km/Ln3njvuuPMu/PrvH29S8VLIsd2b2X75mrEt8mmaJdlXGE1iaB4BUdHK2joOlbyT&#10;hz45O4GTohuD/oGQX3VOtBfRZo84nJl0ulswL1xclIeE3zDKOtSKpWEK6OxWlGwPLh9UPnivNT0G&#10;PVHV+NApRFJd235FJV6GYceQ6jiNCvCsmc+FQULwxpDOeSYkjQE1e4wBYbfDA+cDZDkplC/OxIdz&#10;qaRe3AUHHP+BoECGfI/TpMfiAHGxQMnH3MzSk6ukH1YMuDYn8iJXYwIlTJVhLxVnUzgPUbjIWrAp&#10;E/oyRnLkLpLzOv0L5y+VXgRLllBteLVMJHeKtAcK2+E/R0FKMJjgg3uXoSK1zQRGIvxee4pAY8I+&#10;X9UmQV9kWI8hRIutVoVfAdsq3oukhjai0s9jb9A+XmlcFpQdFX2YT8U9cIy5EiANtiWnWy0HI0wV&#10;j9kzJsDYH7oFp2yqLXkhXw26cP/9b2VDPf/8CVa0lJniMp1PIiid8ddMUDYIzL6zau+wI0IHhhm4&#10;qlbRGjIZ7JbP5vawRL8RL2nVxT0dXU066rv7C+Dx9i2lVk1WRCUIVN4ZvSZj6lgK2AnUpXHEieNj&#10;tTERbb4IrC3HVEZmcjarp/gpkB+bZqDWqLRSWEfJnwxodL4gW5bMyDxlCyzMLhBjaSvYdZUq50LD&#10;kTNVGgAL8yEMHQ0D7pMNbzyvAgucOZ6EZVx/IoObLFSyVBEGwaM491pBTRXzk4IK61LL4rJBiPiv&#10;24Y+IaFKxzEIXqdISsoRPsYAyEDUUNKC7DdCK1HJBgVc3UeExUNSnGIxB9BCaHH44Ec/w6o9f+qE&#10;GQX+LgM3CRvk8lppURbeM1tF6xXq1KTaipkORDpAZkLhiERJZzcwxGRVSyGL4gCIIG0UHL2UFUJd&#10;pwLCIDIhkKh/+mVxLJzLImnqgI/pTJyVx2pLUfwQ/WJ4WBMXvmn50DJnzyFu7I9O5yd+9h9IjWL/&#10;Qf6o19R5S5mffTY3C1ln4JhJ2ECOGtDEwwFnhx45dMAYPmaUW4nUiwqtctMqle0ddAC22UMzU7P2&#10;TI1Wob7PLsxhmnjLwQOHFhbngYvEvdSa02XSAk9cQh8Kb5eMxTCv3U0bTzpt0vcN21BRHsJr4u0q&#10;YB4Xr1xhPzitGsbAxg57Fxltt2avd82xY1QeaZ9ZPLCkiMF4Y2oWyyi2v7G+TqUPvIsbYmdz+3SL&#10;UaGjKQukGqsqj9r6bnvuwIKELSJfxeCb6iOIj5sX4koxZCzX+vrO7iYXpvYJKg1BWzwmmFWc8cUL&#10;F9MNPeCu4AHJyXB/W1Fhc8ay7CMyjw8QIKGdUPny2RQdpEaroTJSI38lWOFzyvDtdGBoZ0hT2EYc&#10;D7aLvCClxglEPXOkaB/66Gc4fr/37/7PSGTbempWEAY6xs5BpCEORzQhYmLgOgx/oIVVZqX09lCn&#10;1XwDmYb5ZOer/TmgpqgwqLDsmSQ6NyLPPCpsfdfmHbZdaokMvrAvIQUI7yXVRi0IaSAPl0brXtPm&#10;I7sFe3udemfXsBPJDMNCpqlyg2KiUc8iCcYzd0hfR8QA5Hwz1tshEp4Awk2UYDBG1nwjQKeqNYej&#10;Q5cyyS4i8myPHiy97VZzdLrWqfV2uwirCmhptviINh3GJhulus/zhYDP8yUxSlFtmO0VApIYQ6yW&#10;tjlD37TSUT+KTIB0LX851F7wmCo0kC6yBC7GTAkjomwaFK/ANJTS5IEJ00ePwK6l8lsRjwg5RWhS&#10;svYQuQl6E3jI0Iv/byyU9iDpGfmu8s7gTonWLFQmoDLjSk6WP6G4ZGrpEBMKyDHExIdoVkHIlGhK&#10;WOzHpRXRK7wqaOmdlZKc/w2mpYrT1eDJikbkVbzvXPSwS1IIklq5kLkM6yr4E9ruoweWFolF2JP0&#10;Z9g+imq4ERvunEKtgjd84NFrjmhPQ/ZPAiCRkU+m84gPwYATIbGBedCvvvLGytoq3395ZYVCCwHW&#10;6vrapUuXce1LC/OEXKTdZFazM3MwaUhOODDy7cAhQhl0Y1ODCFCrmFCzxURLOmfX1+hTUV6YvcoE&#10;n3S22i3t0keLhEVbWVlfWV835JZjRre8eKd7D8VXxZRtO5mgGJSae/y9CLN+ujamVKAt4g1OKOEZ&#10;Jk3dHYwqxEfHJmpU8IW4PdqFTGM4v/3+geUlJ4NTrBdPwinbq8uC8NSI0qBC2MlhfCVoIYEscxe4&#10;mOUDC3PLwnXgyPQMQS5kHZRGY1YumV4b7V/T2i6IPH4y8UamzdcVu6E+RSkbDlqKjNS+qamZ2aY4&#10;BPjHNbAgpPiAIeEUgpIR90hfBz6Ud6gYt4prljKZVdGg7YY7njRPNmvwBInfQDur06fMJdFjDw+I&#10;GSmOECVx4i/kS9ZStYn6RMd34dfZuVA5aF6bhRqf0mOrV8Gj8hwQbQI+LMNYILNgCtCS2NsDvUOY&#10;FMdOygYkxnlh74XXTLBp+i7lg5YgR1phkcZ40nwRdxRGrN/O/Vk+tncMZuwu5tQS8ADevTMqRKdI&#10;1JXIgSpHgaXC/ompdFzd7OSM8s4YmX6N/vnBflhNAZWpXV/NrAwmhrO0JZ5311e3+JxMAUIXHWOm&#10;MjabjlIJBlwmSdv2bbGaEKOJeXm4IWplyK4jEXXB+FB8tNEhNAnuSKPqV4uqAk4x/3RQ4wStnV/d&#10;XN3ElAVPRDxoioyX8jdLRKB84dJlZ57Mz0E2ZI1S4HbXscyINbSbqkMRIWEIKP85277SxyeSmTuF&#10;TJlf7b8pB6wSCxaGC7hIyhQtBpM4fIis2zqMNi1zRxgLW6RzZidna5/4+PvZ7jIFK2wLhB6UI2MX&#10;OYFFY5k+4C661S2hhagvEtQTlOHrWCLhnww05noxTfodlH761bvue+sTf/Vl9oBhhH6CTwOG2Vc3&#10;pNFguISinBHeIW71S2m7rZOudamCYAwpHFpPQTRyfw+bjqu7eBl7BHhgMyTUhBHIvBSkJuQwYSNo&#10;duOG17fX+SHhAs/GGfLI8CMT4OwYjE/sReQlKP0EEUHrPIwWhixqDzoE3epkaD8ZljRGUgh4I6WR&#10;OKxjCYwIhZTUQbyQfkZGwXtSk4rwdEOZb6ITFHhBv+QSQUDe2aOjmTVVy5HeUbArnkOTFRaj5uJt&#10;SKlAgpHSxOeD3WvXxmvTCzKEGDOQir7Rj8209Jl5wiFOjZHhFcnN+dl5RU1kn5gVWW8GqYKs2lIn&#10;w9wUXpqN1vKXsA15mIJWnCXOLfaF1eAHbGI5O3oUqegR8XOuHxdKfERTDAJeD7/lnS+/chrDhM0C&#10;PMDSsbbJnyqE4XQSEcTQoePGrZGrmfw69ryuKL7JRtmbDHuCLSjjsMf+NjUMWMCFESaRSEW60/G9&#10;Wk4SU4I8q8PegWxrxahMIIDEeExE7dISMSrpQOf/WmrEbafKyHphpPAKGR7qYBbct+XpbHFDYZOE&#10;ArB4cPXmKVRhBNz3kCTc83J62IFp1tNUGeZFwE04DZkcSJRQvtJ3y40zB5tWi7PnL957953m8WwU&#10;2yV5ymWsmBWt59bHu9OLcDUvvwQHPMJFvf2H3vPOeTiSqMI0O9O7r7//ERpLe19+9EtEZUQq4gTm&#10;j9x7wp9wn73cMIGkcAZ8GVa70veYwpYegcv1DhPBBDFSznvItBiSy43HEnbFGauSpUxzQiJjumgW&#10;cGny3AvMY4tI4hsjJNREqbNUfUwhy3pB2W/8RTI435hpmgVgGl4n71KxJmJy/Ki0wmG+S6QW/Mgv&#10;5x+p2fitvDwlMJ93CRPLt9//4F033XwrX7S1uvJGf5HXQ1k92Fu5a5FEqOlYKvtXqpjdfWJeku/o&#10;meHPZd8TppAAMMZbSWWH2/Ct1J/s/AJ6mVuQ7tPaPXRomcgLA8V7gcmJaTIntUpFjLMAmUGMwdmF&#10;QP3RcoPVx6BuUjs8BDqZoMiwCGj7b6PFLLZKtzObOafRPcEHlljRHaWWqtssRajRzfVNWBIQVrhl&#10;PpCYgu5d0O0SQwOhmSlRXmCSK/LZRPSIGDF1gL0EhOAMTY80MDabBrukLIIkG/XMHPWDWZP6WYfD&#10;ITAMMJ9WG/YTQY/sNBW1PLsED8Yc/Dq6BvEmld293cTKwlJsDxwODxEfw7LLbYgcLjs2w6g0euIp&#10;9TptegUMYDYLqzbHbE0RzhGo8QbQ4WKpweacU1EElT0cvokif4Mk2bhHKcEGqQk65k4ICO9OtA1e&#10;sE+CYZoq1nqrYaHBTLLh3wIKeDD0INA2WLMjtG87cOOZJ7gpzBHfC1nKyZLA6smiUj6jA8YiF0bY&#10;Dnk9rlGvDGvEza/2RPO9VsOVkHCnM9bDaDsjDs1kIymZXvecn8T3mVWihrUqDBIl0/8njqWcilbD&#10;SY1esz1umFRaqRX0MVRN2oJeA2xa8xWWGqgu9XY/3b6zORpF8ZjMVFFLwkof2vd0z0lOM1zjyzRx&#10;oPVp5NQ1cF9FIS+sKR4Yywt3jC1NMMrnsjmxvZhUqkzaz742PGVZB8iKnuSpqV8V9VehtJg3LC4X&#10;DKOcFFb9J/erV0rsywmWSBqYC0o0cl9st8kZ5pU7I5lbQbhJxnevA4LApoLxvbSM1xtnAyt5ynEe&#10;q5E8vPjCs299xwdOPf/4pbMrQrnYCkff2N7EI0MOSWlOKLaTEzs7UA9dtLBUtYl2esWAwqNiI1o0&#10;tNwsQqYET6W6vom4K/UN5rv3qvCFWUdL/q2uw1zoytve4fjhJonTictwMLTN77dbfJDPimeApi2A&#10;KfMHlMwyonPux9YWSLX8853WyvpaMmbNAoE7/aiwsUoeeunKyoWLl5KYqpTKVoBbrWIH2vxd1mJx&#10;f0AFDYs2yVZ3QBshPwyk0QrqKbSugGMVWS1ieedVkJbgsWCRt/fYreBP3AF9w3w+r0QpgD1H8Mfr&#10;qZJ4Q809AlvCqQhjQ5obIZoR9iCAs9AN89nCPNAU4ubIRczNz8wtzhEvlsZXsdkWLhmWH+1rDFGZ&#10;iFRGGuGBhYD7xsY2NtfLnGRZya3WxYsraysbz59+kUpi2DZ1KPNsInYAy+7cHLuanSTIdlq5vEqM&#10;K03M6TZwUbc5sTZEw+iiEK5lpAmTIa9AqVa9mH/MMmdAN9Ytj5zGBzJaSgCIs9lE2t/c2pLlTfqM&#10;2O6WfUNWBHwAdmBBueBZSzCdUv9c49qI/kdaprm1vW1mpFlKAKD2kMgOaYGUwHso2S2NMGxorBjS&#10;8WGOy8Uk1+YE8jUWJvIX0iAyJqmNZFeTjgeG78/6RD1YFW8r61FcldM3nm64TNHjAwm5yGbcLfAL&#10;Cc62JdSnt0lhSpfFM56wIC7QkiLiJrDLWw53tB23D/plnz/+yBRN5GCczMScQF9jeJceVJeYU1Oo&#10;b7TITM1NDlRqMN3xRsogbp21ohg8HW1BxNkxlEDHVNAj/mTva3ekU6kLm7Nu+F2mLBn+ooMizqPc&#10;SlxNwYcETSKehciCm2lOwfQSysk0GP5JXFiqY/ZPZxRmKbZZ3ivcoEQbBSZK7SyxhXwmc9Or8Yqh&#10;jOWAMoEl9bX81oKBpiNWPVFK/joMX/zqEvTkKxKo5u+anVRYiuwkvxSl0OTGVVqB8tkEPs7NBmHK&#10;Z/vUymWVL+FHetZ8cHllrn94McPrf3PRSu9ceOmlsohrjSypITT/QbjIngM6CVi4LpNix9evbOyu&#10;b1NL9ZzuQtw0cyPSBRjeatKbUmU/E4KsXFljI7OXMHN8BaeJNJW7oSig8ybGQlapUWXC97XXHj16&#10;7SFs4+T0OLVvXgzI9OprZ0GJUEUxKtJtKKLjxdfoOHY8HP+M0ltLx8xI7DaSlURBMw7BVQZaPQ62&#10;n/UODOC09QUeOorw+DCu5OCRAyoLJgVJJ5HCsDzLy6urXLPGMCeiLCEH0inCIk/7600nE/MFfBH8&#10;Qq6EwrHjuycYDg1aUiOV51s4fecvXmJMZ4bR9fE3ADA8PwIvjpyePO42g9J79PohwUBXrDqI5hj6&#10;fS7e56HfotN5mqcBDavGWQLlUieWqQNIbnYxsPQGyb4iea5RCgElssaEHxLPcGSCaZvxVuGjgN42&#10;wVPAsOngRiaoTTn+0z/2Mzx2KztOhyA0J+zGZElDSSu+Jw20FdNB1MU+4Eiim0OJQxsVo5HODKRH&#10;KTWyIQdrPP1d2uu0n9lgCuhgo1vbbZw6QQyWCa9HKUcQijAxSKk1neRaI2O0CNKrizwmgRwkbkME&#10;qah03mjQUJu0n5+SoRAUsIrWxiYky51A225XWQHEFwiJYf6KgI6Niw0iO5lIgCslESJcgLpEKVhs&#10;KuMCjeawgqPiMWBsGLex+YyztYhYnT80D9zQtjl7h6Zn8l34Z7yPYVaDUZXn6P1VgxefCzow6M4t&#10;zywtLB9cXEJzEodKUZs9I/FoQLHM1kJMH/6ItcIhSkjlt6pXKGZmeyNHmdA9cTmIGDaZpF80kWAx&#10;BFZMCi0GJOGcOLGI7h7Dc2Db83d1DIwg0c3uEZNQ/bA/CUlh5V5lxXVJCPC1zf2ttW05TOYtzpy5&#10;4eZr0cYzq+fPOL3bwi7sHEuElQGnEpdR5DPQfA9YoNQt5W82mlO3KbtJVSTd2uXsKHPlCCzqEV1q&#10;O1xn7fOf+Zgl/PAYKFKBvzmhS20rp8IpJwoPZgFNn0nzhskos+ZW+J3iY+nbV7UPnca9ve1NjMwu&#10;aOr9D737meNfZ0XmZ2YD7st7V3QMIZ9Zx5CpkwaxhhSkXlcPvjqwFBKhdBUdQp3h6BbKJA9eDWXI&#10;7cuLjpghNk/jmCQvDDKfQA2RkV6rGwS8mXjDaBsiG/okQ9WCv2L3h8LZfI4UBFre+iM0qnDYOcxc&#10;iWmxIjMGp5wwrmX+wBx7oihzYJxIK5VRgzIXRZz9wT7VRZpMOIIkozwVGwRSl7G92f4airJjczMz&#10;bLgjhw/Dy4bxwAPjPBNSWL2mjtNG4EqFTNYcY6qOrWrsBM8iuqDfpcyR8j1sBoSdKLtOMRRSbvi0&#10;atTRNJIxRvdBSMGFxhtVfpvdoGL0rUVR45bCbPgFYMiaWvdycDK9lM5HikcVuS3ihJwvZz3aFQiQ&#10;7d4lfbjtzntPnXpGeZuQBYy9OL4KhRlV4BsoXAIoCgwk7SQ+5GP5mpm5aeA0PYQs5vCinEplqz8W&#10;RHzMOIML5ggBqhuycTWyi3TdQBfahTheXQ/KvNxjuif0CpbwY4nIS3DBuL3AivwPpKRiQTmsSNaW&#10;jDxpMoyuPdZTikYmRGHdnNtARsI8OgQUGGXI+mZUOPfJ94R5bJGbhEEPjY8GmTMn1J6LDrBhUFuQ&#10;LiPXZHVt88LFlRuuO8bdsL25X/7LVtSyWMjovLg73Rufw+5efumV5DlM2W3f8fCD0I75+yZC7d1L&#10;773vTrbKVx79Eqh4KVoVBMdc1q8cBhVCQJFcUzYw1Tqz86xcoBo7e6LY63uk5oYUFeW3FNEkVgNE&#10;SXbJJxtd8GKV8PyaMi0u4aihouDcsOstdIxCMeYaRNqF6v2ifKmze4cxWvAlkcIhVT03HIkBG7AN&#10;iozVUomjMlsGp5faXCCu/J8EjukAyofwSMNLGQZ0991z+623306sc/Lc1qs9JiBVqQYd7l0BZ+Jp&#10;ahkpRHSdRMtbOMuLywskVJglTFyiVwdV0M/PkeGx00FDk5UetKOgK15L/9SvrKyukl/KKCV6sJFe&#10;/guuxRGekPPYpaMMwYXRuIH74CJDVHImNxEVtRI2SIT72di4PLQBGRVCeoacKtUNjmEdp86v2LfU&#10;aZL6q+IqvGGGB+XOYSOK2zEVtQeWw4p2puYtE/PoYddRs+ZRgqOxKoSD7HQBSccZ8UGA/4nUO7go&#10;6ASkjiMkbwoqcgZYSYYiEtDLFrdTiTgACi27O11vslG5VzaxOBCoAKZUlg1cH1ucosdoGK88nlU5&#10;dQGEsoZKs/J2+ZwA0n2mBYOUEF9Gy6MNE4jTFL6wRgxfy8M20ISk0mwqh5sqBClHGIaepTxzg/Iw&#10;2Ssf++SP8+qnn3w8w9ScjgKEkUCevFS2KyfcsU3lAWVWGduUPNNJ8/ttbNof/8FvlJqz5YtqjRHa&#10;+kFsLjZNPoMbDpdfVDQxjGwWJ1ZRqE1OkjwToQGcKNxcR5AZr2Zkr11utrkC9I/itgJkwpvUIPAi&#10;Swp0H6ejEHsl9wl3Y7OImIpHQIcFaM9Dlb+UzqqrMmX4KTSotLIeG8sRQmzqJOPpbGRR6VDSLGvG&#10;I8Mk4j7kx2EV414leHRg39dpi0+aqUFm0QprmbicXc3Gc7pwwlZb8YTqJdX5tRpHj7rdx07/lIUm&#10;GdAPkk5TYC3+gVOGukoVjLcQreMcf/xn//43v/4XOBGuUII4KykOYxckeKo5uS1Mk+od2EnLXF47&#10;J7bWM3PCeay0Xrl6GGReKQErWtY43Tvveevjj3+ZxZienFXlyzHTQk1BrhG1EeuNzo4y7k6gQ3qt&#10;JKZKoPpf/kFbKCvvEDQn7aXK0K8I0Mrww6HUax/60HsJIXUnpL8+NsMxoUjWvUxdCAhPZRgCkOve&#10;UgQ8E0mpR4RpmzwPE6DsekjyoDLMc336O39JTsCtwezmfhRrpBmyFiEs1h1rafexLgjf7HhFWhI0&#10;1pwoxjQaWdvPxahXVVzt1+Uim9sUvo1qeSr6q8awRM3BwINyHjboBmSA2uI8gDbHzEm3Jgm11Q36&#10;47qzqFRzckSDttjbxDRU30g7xMpqkLuZo9I/evQwoAs3cuHcRTYlT9SYgs41e5ItqkXrmZVjNCNi&#10;X5O0tBS3x8AMCTpwBcYplk9FV8MZ6VTuybT0vqpl1G2BoVo0HMxJ5yxTm+N7VcWVoAO3hqfLfgMC&#10;LNktORk/4RpBvGVZpmlMqq/9i2qFgWpxqDjJQOWExo7LtrDe559Li3McFQPwzj5sLWhkQcv9CLBc&#10;FpkarqIvDZSTFMYw5NLJ65QzC5WWbCRVaowuv++BR04/90zRvTXEjFIIaZFCsNogVUIcmk0ll+lX&#10;uJnMJHKOm4gvmBOCGdrEEFFs6+XLMIs8eJ6UvEzXQK/MMwoKYVOSpXDCVoc2gGLqNfFZsgM4cmly&#10;5jSQ/nIv+mr4InZBwsngCYp087EeaaNSm5AF6lKMU8PJRE16I6sBzMtxtVJJCDUxyQORpMUxQ4eh&#10;LevQMJLjk4i2FLw0AXaMO6ed34rQqNbRInRGTvrSpbXbb7sxfTQOZ+QhApVJq5Ld03+pOVddXOpW&#10;GpdfgQNudYm5TLc9eP8ykomDyiazU9rnv+f+O1merzz2F2trSPVkOEBioCBLzkhP7JCQI/20Lqyr&#10;lmbdgkeFAuVcsHR0Cb8EJLLBf8jpvhpjJRkvAcgQ2ClUbl9qdHL1lo2jSnWssEy5r4Ifq6IuCXII&#10;NLHybJOYI68sRKgCUEmPNSn3NyWHv6pjrqqqgWiu3C2ia3FeqddlkJS4Lf09CbrcIIUhXrnv/rtv&#10;v+MOfvL065svtWxGcyzr9gvXT6j6QZcRt8Cmkm7aZTo4sn71zHAiiE9JIHoB/BdGI7fLBuZLrQcB&#10;xYf3BrpAIK+OLnLApEm2Cw3mF+e9SgvxiGLr6DMYcvTQ8hIJEionyBBjHzhWu0wRcW53jUIIn09I&#10;EWFox4VidcfnxMWh2IiUJC/gymTfUqFzIDtsVlX7sBTEGZgODpGY67DSbX3fgovC22qJ4VltYpSQ&#10;G39JbQdD6hxZgh4lDHgjkUSyZwo9oAMQgxQQUqxPBVo7OaSQJuvzmWUirM0Tiq5R5IKGSFeK86+4&#10;Hna03APamdN6hGkNTcMuUYAz6X9afSnPOUQGHEVJSOHHOuexUAX4QEmHPOC0H0jyxhdaP4oIEF4T&#10;LMx25cyPD0iuSirByO2338NVnjlz0q69mFyuhLNvHS2YaeHUowzD98jvpNvGhozCbh45dfJpG0Qg&#10;DGzv8DQU/Az5kedpJx2BLDSdUJ4UsKEAHcGtlNPNBol1CnOcfwJ8gNnwELmS1HCdvIk/ZPNknChj&#10;sgD5QKnVT+Im6T4xzSZScaVNVnjWCj10HXvARcrXiI5/aVC1O9iTbg9dYglHnLFDkrqQG5CweCzF&#10;bs2xk3NEsQUBRzAYV0YaPeVnKAR0LOZ9XUQ08B4TSZiNoihA8yGouRaKldJKnG71dKosriND5Dxp&#10;jBIqwZODSm8sdXHlCk/JeqhDt5RFSNxMtEG1Ry0YPgGBVLbTjTfeeOL4U4pfpPLAvCnLRxWm+RLD&#10;q2vPh8siz6xAWdXU44xZ2WyOpXPE2TTUoN7W5o5i+ox+Z7Q522ykeuNNNz13/CnexEE2J1Ejk7HU&#10;Wox0KFo5BZxSKhkeSLjtfkOUoiXZIMS4vSNm6mBs2TIp+TpITRggeDqbDQ8BZUzAgkW2CVImOMiH&#10;bX/sh/CLTUCJcpAkESmLtCgrdfmKKkcsDb41HQZqdunVxH0wSRepORMnKyVi5xQgnmUWFuLKyhrZ&#10;9gc+8Gl1pW2THYNQaX62sUFGBMOar4MJlOuTQ2elw+HJDsdg7BHqRAuLizwPqZ27yIJvK6eBzMM0&#10;FVAfJ9ZHSk3mLNqDBuUZhNYWPBpnOJkCiLZN1kfWmXzUGEW9Sba/XpztXaOfkN43Tu3Ro0ft2LJi&#10;JAVCghLYWMtRMBYEx8ZuvfM2FVS5K5SHxhoLrA9KntstxclbMJE9CYgssAjQ3WGhjk87sFcFKSbv&#10;dNCp2mZV2Naq0UGIGUAo3njj9XOvvfja6uUNlghCFawLjBR3h4V3JWUUVomEHD++g+bn7ubaDqVP&#10;YEjCZp4CTxvIXZ3fvSZJG/2gWDRbcsbrs0tzN9x4nSTHdEbwAdRoibeoyckYI/q2eO9YUBw/2S7m&#10;tz4+guAsLGlWlUGepYj0kY99zvHG9jsoUM4H8owEZdIoC9TELgPKT4wIHwjzpMPlV5JBIKgNxy4W&#10;cR09mafCkFvaOCYc88q2Zrc610SXJnTHebV3HcoCOb/puN4KDyWvnDiGMhzit50BeRvYMiaaT3cO&#10;UdcedWyJddVUk6Qfpk4kayrGkItnDAFHi/Zp8DBiKcltEsYrfDgHAz0VRWaVnjO/6gPKEMGAzVDv&#10;ov6GZEilD7yKkANBQoZHTsrPsFil6ScUI9NaW9tobjWdpK1gkqNMZ2xajUh2WQj7EFNZMxoIDl8i&#10;mLj0BBYhHMXBF4asb8y/S0dbYtz8KGl2PjhE7qAyw9cbVKXUl0DHRp3IUpuFyUGXXK2lLJrglpKM&#10;xpJp5+sSp4QvGv51wrWCBBE8Ff+USC4Q1Js89FI/LBLYadfzM33vECXK2ub600tkip9PSHtTFiFf&#10;Fzgtt1+47EaEiXj4IxxbXgudJcMiMgpw5eIqeIzni1hB8lN36QAZDtSCbdwvqG3CR4cHHEDHbWH5&#10;8MFDCsdj4hn6KXwgm4RdwnnmikFeLUJxKqfGVXNxYHr1MsZibY2qt6RT8IbBUGJ4ZX3V6lLHRIs+&#10;nbSDqHHM8h5YZnbTFB1vvoUs1M4p+lqmNnd3DEEo5pJ/T1u9oV6PH9ttk9c5RtI2YcdojJT54jYI&#10;VyowmannUFNjSfhY3AIlHZwuJgU2MWjT6vr6xUsXMVwbcDLo7rRjGFDc3ggMNW/BlnKp4mr7Gkln&#10;QlBrpijQqFOegC1g8Iy2gk1e7c2dTUyT0ZLKcR0SPJgXnCzcJJPydjcQ8bWZFN+MCVLbNkJuvJTU&#10;lIOJo8Vn8Pgo7+szUiWoT9C0D0GYnhGpiNymEXnkZMljahPOrNxobtLbr500AOsA26yjwO5MNLet&#10;iA67gWKH871RCRe76rZ6sDoQy2UD7WzvpRFbHC9eTLdiWT+Cmf29Hj2S1Lhi1TR3/rSK1gBVpA5V&#10;LIvyNtXar0jsOzHtU7uyuoIBZDeD6hE5mETB2afLbw/FcxNtbiEhivUHOuJ4yqjo8DlUlDBWqH9j&#10;ZCjdpIVJHiV7mlAPo288OmY/MLUZ8ScZC4JmDryLrc0g3wxU2NvnSuFm4LAd2Mdoc3gIYt6ITVgW&#10;t0ePPbnPxMEQO6QTUNiBztpSKYNN0h2AhlhwtPReOXzkoIrwHnN1LG2Gxap3OutbWzQ/c6bh0oDh&#10;G7wy6sKxZvRNw9MaPbp8iAt28AdN7gTgI3SMgcgZvnFS3G/IFpoklXHQ1rvhlCUarBMS8fXMMOGB&#10;i6xx+hpV4oEyI5UyUCBDDD5eWDaWkRyS/Yvysgll1dlWCWLkj37/17UuxBt5tjgjFSe4VdwKoIPj&#10;lgeEiNSzCHZlHY0zaXGXz+Y8ETZl2uxOSfb4L/qoXBJRFOusWlUiBBR/aj/y8R+M+ZEAYCu4I+Sc&#10;6ZEYTbJssi51M1SCD/GeqjVXT+OJmyLCKmBLPEv46gRtbB/YTseffhx5K+lgtrnqN/kyokK4yw7i&#10;Hh277Y57vvG1r3DY6PVl/1hNlxddtHtsCvr/N/Ue4Jae5Xnu2r2s3WdGDVSQEUgCbGynOHEILgGD&#10;DQgkjbpQoRjH5+KcxLFzJbETX3FyxU7sY8exj02RUEG90A12YoO76QKBkIQaKjMazcyua+2y9l5r&#10;nft+3jVKxhhm9l7l/7//+97yvM/7vKHjwN3ZAh7fg4yAD0vDGLuZiBs+fJQI6GaUfO2+sFjDzpFa&#10;ySng0aJwtbBPXV3atJx2oUw2soZM87GcqV0FlqBDBNBBYritlXAD4QWAlzPVUpq9I3ucX0OAJZVn&#10;Z5uHySUdXT5OZ6/k1oTSrKk6SVSjqAQ5jpvh28QqEN6nd7o7a8vrbAylwyJ8gmH12EczFpaPTEao&#10;BuSObIhpZpM5tXff/vkI6nc4/zxpwDD5CkkaxK17PbSdcKukndQ7ObFwpsyhTbDMaSLTp9Rk5FNV&#10;NeUCaJOJEzJjyZwQuaARM5K4ExIINwI7W0eLpbDDTqdkgE1Ig2/5zoMP8KXnnf8D3/jaV+Qzj9qK&#10;gi3me3EwWDpW2AYWoQKfuZusJtca9mT8p+I9OuIqxvB8fUF5eCmVfgsvKlFdvZn8S8dYWsqJnBof&#10;rkR4dZGp7oj4hdQ8Pgzjm9c4xDqpoh4Gk+2Mxsg9sG5hd/YwNDZ3KIlpFuIWQvvABh8oh9remiqQ&#10;Jtg+fHz9dXCOKgiVEorG1D4m1T0seFthjGjR8DDz5g4deeGcl58F+iWZ19quiW8aLITbH92YmTn5&#10;tM29ocOPP5bgY7jbWj7vR//JLCSP/tDyTr/ZeuYnXnt+ccBXVtcTEgTcOVEsk5HkIwy3yrUwBAkg&#10;ZKhSSX+V6tJJJzIXXlPwMlE09b5NjcIESnQlO9VKt4GcgaoJrkQiAcXUQ9KUlnpZNXLyrqr38dGq&#10;T0XXpU5EhWX1xwjJi/FH4jr+1pITj6M0wAJC+UeD6pwyydEJiJLZJQASlVFUVYiquueiCDWger3m&#10;Va847/zzeSRff3r18Z1Fbp7uj+m1J85qbvtQqPCHKAPRlpRpe33bCa9OdJdrQpDCSUC05fDRI/Ap&#10;MQB+PVRf4t0tVGQQapqBCklBnDiFzly2kxTMRmNlZQXuRekjIGk4xLabcH6UYMzUNFV4Q1tHwY+T&#10;mhtPjY+skSYBAyOnrO4YrosJVqut9daqw7dbLi40bdhLmEHVH5RF8JTCoKWLylZ2mQzwQvAZzVmk&#10;Ljowx3kTlQxwMsKm5bVVZYeNHchY1YUBqqF3j3Uin/TEhHSu4O20kyJ5BHwCGGvY1gapbiQEmpGi&#10;5cj3YIVC2RSJVbHTG+XpOm1+chpqBJIo5lq4WwdPOdtO5gZCjnqdAMOcbruW7BbSGvB8Qz+3m5FV&#10;am+2uHmQFFYua+LzLxibx+8jFlnRN0nOylR4lh2Dlv+FvdrkQZ3/mtfiLh968GucXhJgpZXTbGEV&#10;iXqK+91Qnp0muJ6BieqiWKu2gBUsVbKUZOQ+jA7hJJadhXD0iv4tnF18NfkYFfCcJpcJO2NcTUFf&#10;oxqJbPZYZBo0Xpji4r/bLDImaZaeIXAR0H2hFNwQpV/TFaF8D5ZaJzbQqV/g+U1rJOaCBdPTcVLA&#10;BckPuYwQB0NIzO1ECIDtVaa7ENlYToBGSKQZqTkuiwgZTUkp3oVis2wjd6GZJ7oJNm8tzs2zPwz9&#10;dUl04KejHJJJ0DOx+XRf4/25bg6UhSDVVoJxMpwjs2gnxxkzSk9dH2oRGylKCi4ya8IRpF/73PN/&#10;4FWv+cHHvvttAetoQdV8XBhT5LQZomMGDbVou9dZW1ulIpzdaUTgPOzU5wuKjnw1DzSZs5RTg1ou&#10;G14dYQazt1l3bmR+eoYYg6OncDfN6exQlpKgikYokNEYKAuv6TKRhMfvpQjHzjUYC0YwxDQLB5nY&#10;OHL3Hb/DK+BJ2TyZnpzg7TFjbGDnEyu8waVF1szRImVb3eBhSfDgJqYoMfZAfZRf0ilRaJ9RtX1n&#10;17QDJg0BttxqCkNDizOLK62Viw9ee9stH5iaZU3pxd2h758KIVxk1ppWO74dwA2Ci2s3yzOgeW2U&#10;rjQcm0On4RXS9k/gwxfNIByAsCzXLzIubikrfJpKGZDGHEZN1VTFIUBxmLYjDcChGaMEPdqC1Zai&#10;+zSVNBqL8/NADOwBdfdpGdgkwLQM7CpEmFGTMTIE6w7YisQJR7a4NE8oLXEhDbqq7CMfvOUkbTy+&#10;4n5jI7DGqLKdcurJ+/bNw18mGGUHcxeybrb3OPkSP4Fqp+n1VdyFMZo8JAveagHIHBLMy/TyDIU1&#10;FRLyoh+QNIhjBvjhbEgjtlJFKvEkHg72sWZgceHcONaLRSKR5SzwY3TJAGzYFCQdqXlROmCWJ+Ka&#10;U2G2k56oqoPrbHec5qsIfa93wUVX33HLH/LYwTdNglW8wOZIfDbMAZFLHweW1EGeRL3kEAxIcnKL&#10;pBDCDY6998Ky7ig27bZm/mL+cG9VetEq0qDhgCrPBp/Pb83qiJkAjQI1sH5cJ2YuBO0GSsAMkJGe&#10;VZU+6zHyOfBZem6OvuVgRo6Pd8w/VHgzGWSlpJLASd/BNlpdCpW+BB64PAQCnB6QgjdBNuR3FlOM&#10;zYApA6KjzBEFZ8WIsEZPPPHMN7/zyE/9s39Khyo2zM/JWyQKwN8f6v+vY2cunHP+81ujX/vsZ4XU&#10;sS9Hn7rgX/7rM085wIH73vH2Watf+o/XXMR6/Nq//6WHH3lCdRvto0BXtj+70eCmiifSFrxdvYvX&#10;79QLAw+2bVhBdvsTcHiWY1KdbNhBdjka6Ex+CJ+pym1aDbvq8iCq2OcEtPqc9LAlVKqAydbiimec&#10;P6DYoLPoXQCrq0J1BYAF/Aps5GbiV6Y31IB4dkEZQnUqC6gkT8ofINwFHMUU6UL9Tky0wGH479WZ&#10;X0W6K654xzsuOgiC+YEvPP751hn8tN3pnP78X/7ozCECAuZnV1hO3QHvYnGNkW3oepubCqsZDYyM&#10;wArXvce/Eqak/4iOFsWss9YOADn11FM0zbvguBATySVYU3dpUmT5XGyh+cV5vuLoC8vcEYMpHbOI&#10;XknoTe01TMvWSQf2OXHSakrIv73O088deua5w+e87ExoGdZVnd00tba87OGPdD6LBix98kkHJHHY&#10;GTpGiwZWP0r9FITGNjubCgTwBvp51zcpTlUHk1mWcEXmvHK98BNmSPbg1dFBY8+yhQk07RLQC8RS&#10;kmN3qU7XBxriJ0Cj+jCZ44y/IIYkxVWULw1hdv9h9LGfEKrYnuI9I31CUgk5TBOnE8XMV3iM+009&#10;UaKbZbG4KHcgZlOXZ96VUNxf8d+RDbbOnrjfshSS4DbFk3i3HBdDhom9uvSKdy8sQRwM8Jis7Hd/&#10;69/BIgWh/5kLLpuZOyUxzSDE/8iHfr1Qdj7yqut/sd5Vl7Gxeujeuz8i2Xxk5IKLr55bOK1+VVv9&#10;f/zOL8OKC4li5PJr/mV9Uf1prR2+67YPo71HXPj2C66aW/Bi6l0UWz5+zy3CSRP6lEsuv07yvBRJ&#10;7fn9d93sjQ0Pg5lddc17k9D4uTnMQ5+4+6OiU+LE/XccfKd5S5043njPzXRE70Ah6vcvufLdOR68&#10;i6+19nTPPR8hhOVkXHHNe+S+l9B/QOp77ryhLozTdPEl15pO6cBpo+l85pN3xkaqsHrhpdcGiDaG&#10;V7S21/vkfbfziOk+IO24/t3vL4kyv6/Xu+/2m3kKMsD6/YOXXVdLnea93sfuvYXlIgBlZ155zfvC&#10;djIQnJk/ZfX4s7fd/EFjkbFxohDTP+czGp1ro9C1JlhvdKHA228hv89AI45GZRx8ICQTuDpWhsZM&#10;3Y1bUHimqKJ8piWvldVlao5EjCA4yv45aLgDmMrOwXs7wcjOKlrQBAbnUO6aRMpnncI9P9VQMbHY&#10;jp+9ai+tdYNTLzZ2yy2/wcdF/dNWw7D6aSZ0VjzulrUIE0ABeOU+CRQ4acj2OPwIdyWnR2GDbQdE&#10;2x0ACMCoatwXqTwCqRMovpOJQyqKYPluF2YPb2EhLr7s2ttv/SBvJHKkrMbnQ1SaXWguH13BGUsO&#10;yOxr7lN4gB3JWDrH4qjSRoJFAEBCxudQjeLBrDGQ0iCR0bMtlo+mRF5pt+3YCIFFCgdOsrRXDk1O&#10;WOTxzJSQ8uBjHVQ9cC4buCZelgLu+vENfmgjcKjmjra1jByyl2q1Mlh85cgwrhrT7LFOO+VLT30J&#10;sSOZI8kHQQzkHp4x5iUdjHvIU3XaO/gYggniaDRH2DFsF9vQKMrGccmJzlwCcyP6kNvW/hjkR+lH&#10;dNmiMkDyGLU5LkYwED8EfAsSDd8tSBw1JBEAGM0Rm8c4FrpjX0UGGGGQIFMzNCWeVwzfRugt52rh&#10;RbCtUlK2bVJNSGBtBZya3XvxpddrXCzB1BDshC/oEbe2eC8LRbWXxWWtQvQhgnTmDM+i+E9l2iQg&#10;2yAGBG3rskZcaahMipWu5UB7wh0HtmR+Z8V2xcLjpER+1u+tHit1F4VzaOTeptbLh2DjuSOHbgL2&#10;Wvj3+m0ojR0MsZ5Wam6oR8VE6TZcFw0j6aFg6WypZbHE+9mBSph6DYlPFIaQd+9wKyYAim/ZSyyK&#10;jKtlT/JRTzzx9N99+RtvftPrqZsIaLGSCQhI8lSQ7+798ZHTls5/7XOrja//yec4H37vC0+8+f3/&#10;6hWnn4YWzOH1nbPXv/yrV1/INf6n//CvH/nOk5L21Y9x1aXOAEKwn3Exoj/GG2byGDnCCFrpHf0W&#10;jryKWaawxliyIgLkQUQYs2QJJU9yaETwrVuW2FK0oPBqeLKYft97IkLyu7Qjib2KhW6UFsuOWSka&#10;alGUSsWu3ht9QsUAc5b8fI9VehQTq1jHMVCI0BSK6+a4Rmxq+HmvKcKVTm8YloVDAUbSv1bST0OX&#10;X/ozF196BQTtD/3Fk3/WeilXuLGzc/Kzf/qmfes8PtpIHf+eeRHINlr83RCIxe7xxZxrnJMNYAwL&#10;GoWrC8sbIW8BMUdIqV3qDG8bb+icAk5mJgNimPRLK59jeE3hg4cjLAnVHSgRpuCUM0EBj858yUtJ&#10;+Y5vLGPkTIn7VLuU9WK6JfvEweTw/4wubKgElqYSAJEF86tcjb7E/g1M/DYHfahLLMHFOLAM+MrB&#10;G+LHBmo4jiljEVF2uCBqJyMhKwRgB5AOEJZSD7fQ3t1S8tsuFjYwJkNCHuYRwSTjUU8qrVDWGUiY&#10;t9a3MYNFxlCBWjNiXzlvRsrEM0Lhw+FcE5I/KCWZMTbIlpGYCkwMvYn2QtSoqepscWxDu/HYuxQN&#10;1t+gmao7t8/rKUSoQgQRYpwpIsTUIcvKENdhMOiG5XIEcnsTERbuntIq5u74+up11/08lv8T994a&#10;zWiUEseoA5HgYTMlEiV9FPUBWVlXgQZ4qMm8VCRmENPCPTNuTKOI/UfAT+ld0TJ7aKS1sQNhJFM8&#10;4fkbSsZNOIuJti2p7oCfnDswZnNqbAJnwijTOSc95jZgS830eg0CDmg0WA/uIidZ8kCFR7QTYZD4&#10;AN5D/zqmmcKIZ5azIfms19regL5C1yE+8eix40xKSYNwg7+Y+I2Pvf0dV1V3yD233+jjjorK5Vf/&#10;LI/PiIoTt9e7864bcFk8NTv7hhoXHSQw0vRnePzYJz/+Uc6yF73Xv/TKd3NG3DSeuNFP3vdRWblb&#10;G0CXl152XXBiU5A6yLd/5INqwWeK5YWXXGNUlJ9zXx+/7xb+Ii7YaFx48TUVDlZFf2Hf6Rtrh2+/&#10;+QOKuMq9Na4mYwEBscO1D0dwwpo4deFxmC0tXAnJvAMfw1hnczGBjaxvYXEJPMKaICs7L90Zm7B/&#10;cQl8hK2wtG8Bo0TViBgdKUikp5vjk2DGUreFMB2ibKOf6FGHYJrtqiWlND8muRmzT1s9iZaUp+is&#10;A58ZwN16w2/gVe3kDGmWI83d4t1teiRC4mpGGVE0yw/dr4hKCdr74vQZ2axeYoZGD8azkRhoKIZJ&#10;m4CBSRaRt7CfsCMp4VNFnbji2l84EakP/veWD/268zHaW1dc/Z7m/CmDiDi//OjN/5UJmqe95BQu&#10;9YprfmFgxGPRN1sv/PFn7qEqyWE8eOk1zTnfaKya9OLjd/8+gt28jL172TX/ovYTP9/ceAHb/qlP&#10;3GG9HHLo1s5Fl13PmpSkBJd7520flJy/1z31pANvfMtBu/fMj9WiZNX++LP3uBqran9fedV7dcOh&#10;AeJKPvPxOwJwu1xs+gsufKeJsr0txp0fv/8WaG7YanbkWy+6MgmPv+Ydf/nnn1leWeZRCdaMjFx8&#10;6XVJV0wSuJc/+tSdPDNWliVF73/gzZKd333rjXgROF57yrntXHDB1ZbSSovWjXurLhUfMzLy9guv&#10;HhAsk0Hwfzfd+PsoGJkjTg6/7e1XJGWx+Y7ff+zuW7w2bNDYGM0pWbcIsjdPuu2m/8aveBZK3A+G&#10;hfmMIXTaiSZUYXdh2szpHlDCOOiCurHRlbYwo/5HRJtSBsLS6IQVTYWdNs5uEehyDkMGd9BgaLMo&#10;RkPEW/JElDnE2xXkTTuYnhh7k0oioCtpKN8j0y5kycTf0HjJIdRnFuWmOEVLaSlrG1LYu2/ByEkP&#10;1DXiyCN2Z6SSWJPHhooYP8OxkdbApVOX1vpm9pWW0Ma8J594+oFvPfqGH//HYNogTzw4oklY+yCH&#10;oi19cKaXNM/7/iMbIw989rM4Ot68c+SxN/1f/+rVZ5+xsds9tLp95upX/tM178Dg/Nqv/OJDDz+V&#10;qaiacsPrIAdsDBVrU7kwqM1EzrTqpLnMR27unjqsKyxAGrqhimX4pBQT5YfZm03FxLcURi3ZK8J0&#10;FUelSJrquqhSIs7M0K3qWP6pdwTsSFOOE1p4kCw71rwiVGk/DuIwYA+6YITGFROlpBinWFQCLN6l&#10;DHFgpHpvde0NKnFlSapMY/HHm3WfU7e6+B1vvviyKyA03/xXT35ug5ipx4zMlzz3hZ9YOg6wxGey&#10;nfBV7CiIfYUqAdmCngIOeFIIPhq9qbEpKBfUwd2uSY3AbSHD6kgQYIMzZ8ec8BgBkJJdewp5cJFY&#10;W5roTj5pPxEV9Rc4T+BMagWReKR7ma2lrjGCAlNN9eQIJijCal5UN+ZL06LVnZuaR28s8Y03hi6R&#10;KvVIKKknYrulgot0w8DSJY8iCqFgr/iTViKbOoNxZGiZkwgTkKFk4ocTW/lA5qw75EyIl4J8KHfO&#10;MmdC1sx8U1h6A36eqq2ELFlkg1TPI79Ctjb6djwXipUBVpGgJHssMFjFf30pccNmZ6w5trOh73Au&#10;uK29A8SG/VVFYa4YZJ9iSRZ/mIiJn+E+fa/idYZ6iq1staZpOB9Gp0e836m9PqvRPv3sAjBiMLCW&#10;uDaiB9zQwcvedd89HyGyiUIrkQj5khwC4mB7fFLW1Eg4h0CwMJXokYsOXvOJe25Nf4FaJyynVqiB&#10;AsskLJaUlU2i2OtYNp4qgJ+kZpJJtkPkxWz95rHyQ3HBMRhZRKJ2ODZnJY1k5G0FW2wa8gE7GZm/&#10;mTSMKiKZBlVFtjoDssQnEqeqsZ4OTaXAo4HklTQYObBjMUiyeznWsBr8ILv8gBjMgRlCPDGhteQi&#10;laHewwxxjC2DIRoe5XHMztpqS5V2eCNQPCaM2AiX2VLcBGVTEHGQRELVF90025ISNv+03jYxyVJI&#10;bLLBfIF8vr8lizzn2JCc3Y1bSeOzewWUAXYdMUrEJuBa9A9efj2/pdZE6YMDS1HIeSThvQ+033gl&#10;2QWAU3USqBHHV4jBcPgh5/DBdFoEu2E9HTVNyqGeX4JBcEHu1JmDHkMOFUiQyCtPClEgnhw7n08D&#10;8bTNPhfuacqYJlsz5Ifk4s0qOfvGTIwH0U7e8ge/DgVPalv6ePliAFhzbAtjHfpXLf4Z9DuYXZHZ&#10;+BACJmK1XXAScKBUAvjOBMVOXGEQN1kUKDT0P3i1XBDfTk4DhkTVDEe8tLh08Mr333nzb1eJHIoU&#10;21EqFqkV/EGGuIFpERRDn1xAxoq2JkeVgFEZFIcDwTMFdsIfxwio9uYWdAC1FCVFAxq2NVIThCvg&#10;jhRo6B9fWaUgBcYj+t5j1nHbKXKMFIADlEEoDioyFFA215ATefFTD6Sir/dEHsUIgapqs7m8Rslm&#10;nAY9R2eTtdOXsdt9y1sv/+M/vW9jed10Z2ri0oPXZ+axrguH+plP3UlIBD8OG8r0q6uu/TkWMS+w&#10;OfHeu2+E6O1cg+HRd1zyziqu2QkyNHzf3R9hB4eEDjGre9HB61KzSNo/3Lj/npvY6/mG4bdffHUQ&#10;3nBA4pBEgB2Ep918+8GrOZFSi3R+w/ffe5NgD5MExyYuvOxaPk/EQTVCV+ATH7vNDlLDvqt1bJED&#10;siTXPHDHzb+plINtho6T5Ch61YmThFJz6erKjEF4J6sGgAkTjvDCbjWOwDCPyhJaQNQuH4OFUiVV&#10;mDOzUHQbhuaIEUTxIqMQKC8yGIfpe95Z+Ikyn8wLyfaUX+8QWil6AscCxV4PT3y+NW6NLMYb3tKL&#10;lQI/0UGDGYghcYG0j4TK5k5jxd0+EJTBQcbKie1pupiX3iaWINjDxGAZoa1RPgdjk7YpI83S0tNP&#10;Hv7aAw+97nU/tLRE37vadPasZE465Wc21eeeP3nxNT/87HLva5/9o+Ivd448+ob3/Yu/98qzWrv9&#10;p45vnnT8i//tempzu//pV3/pYXCmVIetbFhWi+SfPYkZViBdIzGVAY74NwtLYCQKEgyxctkKW42j&#10;QgziZ7bJon2Q2AipQqIUHhr1paIoceLzJfKyC9LL/tJlFrkq12PMFFaZ83OsVdoPpeQTCLm+IeKZ&#10;ifQg1CtLmgY/ExCJkRAlrU1opHxOGfxi4zHCLWKjEdxyG8sfifaB8+bC6LN4y8fyd4sLNJy//acv&#10;u+oqKtt/+OdP/Nn6aQRcsHeJmd50SgsyKU6ODaAWYgZRmwdHmYuTy4OEYwRiwaoS7ZMnSjvb3Tn1&#10;lNPgibvtd5kVCnm/R3M84BCRCqaIa2IvsA5M5CAg835nBML9kylp/A85J+cCrV0a9DhERA+8jC1a&#10;a4fboEwAzg3hEm2CUImHbMgAmKF0yqahNaHKkClhBW9G6A8yiqPf+IlJRa9HfYAPp1SG8QFc8Xgi&#10;aKleRoSF5OabqoHAyeCEn7RAsay/sbYZdWW19QwlI07olWcgjzVUJrziMIM3c2FYUWgEQCAobOJg&#10;kjoZdotXj6tfZnomDkdSYEAgFwqZD/SBhb7MqGUR2LhERdgsQtpScFuH/qLS0mHaRClocOMCZjga&#10;vgJvx+XjnhWWTK6lKyLFwp+RBiQMKpV/dsQVV717fvGl7Y0j9991kwXfclV9US4DJijVAIeQltgz&#10;iakyerx70SXX8pF33vahtNFJAuNqjU/tTbMmFMUTPBF+Zkz2QofeL3nfGAcPExu8Glj2lDshwuZl&#10;ju+14tEGB2P9t1oDyZvsZ9e38nYAM7Aw26Rox1lee+lLTiPzlwuf+5KxlJXE/kiHxw7SsZ6ODXlM&#10;Kn3Tu+LsOSfWOVfV40NAwe2A1HP68N0SLRtdgkgRK7umbN2Vpwv3bJJqvZuRrQKlXXsi01RCJqEJ&#10;aF+iCIN+GcAwx4cdgYWyEvuiIGSzTTYYsbdE2+5ojxFY0Bvoi2DWr535XBRxSdUcS32+sj4czcra&#10;CugUDWrskAsvuua+e24y1tQ+SAFUZAvTsdtFAn9xdp6JexlDhCyK5g7LAAWQAAN7iv3Hn2Pqi8z+&#10;lrdfdtcdN/IVVNy4bCYLcW2sqncP5jpEbK3KYKWU5gThtIBbkqyhPgVZmSqTdSfJLfLcHDcie4uY&#10;mCMkv5mMaOjWG3+T4C6FWhu8W0BwKqKqD2aXEFVtmilybqkH+eQYYTbVDAkDmQqbOHgg0KNAOMGE&#10;bRRsDB87vkzJjBYTdTMNX0FcQsvlRNFSt9l653U//7G7byWaozDHtSHagaJUBeBsCVTOuGLisYjE&#10;J41y7i9lYRE5ZesgvNPTRU3X+YWOfeYheh6GGojOCe51aQNhEMcI+4a75byGHmiRTjhu224vnCnq&#10;c6wCgCkfsraxBl+K9SQO5dxCjQmVEOkE5kfSHWAcQBDJlTjsDDu156exaHwRAQ1NhQhhgzLzCQv7&#10;5olTUVjgaSH3BoROZOnzGzJ3dLijMnTsQGesgP6xOQwmQLzJHcdQ0Qib2240G0Z42HyvaSKqQsOj&#10;GF8zYFkOAwKsUh7OvfcZ0jAGd11JhdRQWu0N6Bf6FcZa2WPCMXEitMkxRYH0WbElAlqgENFrqYFr&#10;Pi3ZgliK1Ht8OoCZ4Q0lUe7uqnf90u0f+U0y0SoMRXJG5UZ+oNyfl5rhoPlT1J+gGhLrINXa7NYg&#10;/3MKpvgC8D6dLKFtYV7ZBxhFRJ5UnXCqivEcSXxo5c4250Ps2rbvT4+izCuhGIYn1czhPUeXGBw4&#10;C8l80YmqFs4cUWf0KpXGRmGplKFJVsxhZ1zf8ZlQG3UkFAtgPsH7TeUSLQNZpSFnEtbr/8JijrYy&#10;18997aRbjbYXNTu+98QzD3zr4Z9+84/tDlmwA6nFzmLOog+DTlXnT1dOP/D9P/jM8tBXP0fMZD2l&#10;c+Txn3zf+//BuWevbO89d2xj/ugXf/d9l3GX//FX/tXDj3yvGPR6lExU8IK1qIJ85dcNKSCJOqbN&#10;kpZRlKHNiymiQDrmipBIkEdoB7KdOBOOF/tLAmZsZQIrQ0j03nzKkLzYWjVaQU1lo6gEStEK0OjK&#10;l2LWjZ1EfL6k1diLTCPxo0SzBRg8GhUGGQo4GFkNmzK4eh/VsEZIDJQhJfw1TYnf18TVjdjDqyHX&#10;nBsa8pEVM739bW+6/JprqJD/3p8++pdbZ7DWdGqf9cIXfvLAOmaXoQInMcWSKBHesUqtpEYW5bEL&#10;SHyzt2UXMBzaidfRNe31Ttq/j+u0LXRien0TA12DkJnV1YajBguztUKpgla4aY7xysrq0tLiBoLj&#10;7DdSsISSOcRSVmE6Ap9I7uzuolbM7iI5NmwKFc/hU3TURiFaJsGI499hCGF2IFJwEkkSTHhIIIOW&#10;8Uwxmz7i4J5mrjbVrnNrkSaVgaf0M4WtaJdkKFOH5jjnSFJCnWFsqIEHn4CfoHDJvbsHUP3OvUMZ&#10;FlQDg8XoCl6qIck1h3ZGYUIbqEiAzUnh16n1Y82dSUO8i6ejMIqNRrbr8qvoFop1AbPxIM1vDaHT&#10;btJDBsK4iuJmWv/ZXplbSDCqzKydaBK0DJtr3L20ZSMtgj1OPNQ0OCBGJARVinGAzbO/PnHfbexJ&#10;PoFoTEurjmUPXABvAjGfTuqYI4Sq3cNvv+id7OybPvL7fqaiJHZ+yXXs9pVTylnDFDt4tMG8zhks&#10;I/Akuyjs8WFkJwzBwd5AEwN/8i8neTODkhtHE3Vzi/uam59RzmqvhxQOZwa3SFbAIYrdkxS/vLKW&#10;MaPEGURQMD5p5HWmDbZivDmGnrAWxjhJ+0mrihKGprdiVIDZdmhWwQQhHoZGpJocWRPpSBR2BIsJ&#10;OjUR5irsEQNc1XlIw2psi8gQO8Sa7/QEiQQQLLEbE3toF6heK3v9zGeUvqOI5pVsUttXCtu1sArp&#10;K4iiSFS4C0yu/eJbYISoXuu2FNhkw42BSVfi4y694OBV1f963703o55qpS4JM4x3UoH02quxJ4uf&#10;YF4Kh6ZD7dPIYhvfDA2jq8qnv+t9/+6GP/w1KQdb7joAFzYUexNQyggSvAq9SvHVBpQ7W7kVllYO&#10;GhtO9sIdESQ50jGKqZz3AvgFg+Ij3P9qrkrDEYAyPJEp7kg/59E4qFXUQwlYALIETOnWy3b3dPJK&#10;dyrkKUzG3MKcgQji/aOjpx446efe/6vGNJDMVW9z2oum1JHRo1e+832WMHu7rXbr+SNH2H9AQa32&#10;1tHjyzwbWJDOpgz+EYzGhIlX8g+yfCqSRGOiuNjVvvvVsY2pHZD929uIpuc6bE7gU6c8kl1xO1I3&#10;UKOCaLVDSzhhAbqXQKxroU30GK/LnltaQC0T/aM2W5BqN+cJJU8OCcvK8mSCXGajRb0UQ6b4Or3l&#10;OSUM8WVBWYGpuamlk5eMdQg46BolkIbCwtyVRmMdqtneDodWEjdRgjAfp9a707ikUX9m0iiYjAbX&#10;y+px84q5ycl31KV4hQJlCCZZKjWqSDupzVrm6w1GNTlSjTrIHik0Imm6lOp3EnxMq0GF10SEnDfZ&#10;SNwYYC8ANxn0LgEoR1bhDuAQtraObUTVPgGERgNqJOeWYmh2iigFgQVwN5PXME8APyY4UZjWv+2x&#10;caOvJ6xgxx9g0tgUODxiBDLEFImwqd8QR9vHVHZFAeg5ona5t9UibhE8R8xehaFOf2JoDLo9zmhL&#10;8afCpR0AZ1uqr1M4bggQamJkhwXgJmFrCMgY/7GfxDe4MupxaeGhOMf5J9jgqDt10aKn88/1z/2R&#10;KZt2HQUQ/qodZOCuwcnhgDNz1BTKU+RMCEfykSk4gJJ0sL+DZv3wtJqi9FrCZ7JyZ5KjwpJ8fGxc&#10;0/FzbMRqsc8SGXlEizRhThrGEl7YfxRAMempBbHEeRVB5BfplTYY8ffGKPxvBKDzmXmT8U7YSn5g&#10;zJM/LmVw/ri/wvEqPYJqRsPGhuYkpUPkqZjcoZCLpejFzEnDFfWTi7ypMwyGmdyy/mLYVCYvYUQA&#10;s0jiVQCbq+GNAz57GhGL2+2neTPpMDVMY9H946da6vX+g5tpQyNCEHySExKrCB2EMbfQpYf2H1ji&#10;BeD28ALxEOglaW/EC216Bya04xM8TFilu7iweNopp8iJQXqermwnf/uVcP955b79+/RGiJVMjgF1&#10;A6VzuiXw7Tla7pRTT2Xtjx9dxhCzHYlKuIt2WwW49Y017PjiwjwZGtoESvPL09GiRiFaPBT7A1bE&#10;xoqe6nBNj15fbRPJEX3ig5PEjed5G+sbRiDn0WEqdpNnsbA4j3MdmUBJrk1nu+IvbipmkDO1F4UU&#10;lSOU7UHRGFg6QrgQRLADZNBK2MmwHW7BbXcUjFp/nYZzbeXpyK+NlAzlcvp9FKdTAorV39rYtDiG&#10;CQkuGEk8NXjU4yUWyzw+ZoJlhfe8qgRMFdOnoO42wJCRTHJ+OCw6PDjFlAgcruUOtJxkrzawrjAJ&#10;Gb75CvkEnU0qMKs2LAY5PHLPXTfdffsNHPYL4PewZew48wpEB9F/6u0t7Z+Hjo1Tl0RF1yujtbOr&#10;HVts44gQVJINNEKdCoWtJsoBBttrQPyE4GvfDsomc4tzGX5AXdERcgtMBTWdGeMF+PGQ84x/+RzL&#10;p+PjdDVB5GCJzJlYutFhlZwQFCUQcX7IFqiVBt0btqcuF88YnLHpWTWvq2SWwNXZZRwi5/lsbq2u&#10;M5Fwpxpi5HYxrWF2WuHxdH6xWfgSVQ+jacmT39yglqJ9yRhgawKYRruFAZVHKK8zBi1DWtc3lX0R&#10;IhSsIjbmdBsGE5hBWXaW7WTGOECphtDp6SOBZdfxYLHafiD0VoS/24wV0lMVgsUn80wdUCh5kMOv&#10;rB3X/7G7bmF/3HnbhzGTckzpeVP511SbjY77U/ExfkTl5FgAQj1EXvhv/Bencv/+JXwox1CbGSFi&#10;yE9opBnKRydZvSUAvIYzsFMSAQi3XkEkAMiCSd9/6pIPVAFROQYYCo4h03Tx4BEQ0c5urW8tH1v2&#10;aIYXYk2N+AY3ww7gQNS8Ee7HrtdxqWHQnH2UI6QRwrORqB+amJH5pq7XbseRpbuMEca1I7aRRxMT&#10;z/xafk+RgiiHfzp/e+mln/7EHcYcogUGknMzM2gtIFuCigbdakEUqS4U91MTScsip5b5ecwXhCEu&#10;VxodeVgIEBQIpJzbSrmMlt5JIHEX3dGSjlvjS5FP2d6TOIa54UVcMVdHnMeIFbrexCRNm6Sysux8&#10;DAw+klzShReOMmjzKJGyJgMhVxI1QGOq12p7ePuBPc01Ibzbyb/boO4Go5gXs/TF3ketWzYYebyL&#10;uAdBQdCVUI+piztb+xcXWW48IyooFP4YceDYuzRVW9R3cCn0YcWxLPYN4wPsSsTcQxJUB6u4+aR3&#10;mfLIjcDAZyX5J1uOz0/iozfSJxgYs6Nl6UKvkRseyVf+CA6pvS8wa+l1pLHdbtsPnGdkyyuVAmN/&#10;wQqNnfwf2biW2ygHIBacmodIj9ikos9QfBSKNZhzSAub3oDb4aliOlZy8QOoTiDwjaQlXG+pB0Hu&#10;qMEF+y3eilAthQZCfocrofHd4SYNA1hbVc5qg4QnzguDt6W9ttQdlO2IBthklAhlDvEhaphraCgQ&#10;cMkmRxUumP2YoKcqZbCgUJL6w9Gzc2mC3aiqYnqYObCkFnYGkFtpx8naHPnK1OtU7kq0DCgNe0RR&#10;mAPrlkZ+hoeIMIfNfkFSEwMZsZFyhH0M+KLtNk0M/9nrKcjV/88f6QmqBxXvZxBaGN+ELp14qt7n&#10;eyLdFE8T6CgBVYLIanz1+QxqS9W65GvDvRa7yDO0dplwKmU5UuRMzjL4FX/yOyrh9nfWT3zmBUNJ&#10;VrOao38M0hRNlkReCbnYTll8j305LD+jPiqxXwq4TmtPsbA4gBm3JwCdSPZjn/zjugG5w2SBCSr4&#10;f4PQ/gg+AMWu2YkmiSsjuj0L+L+OooJIch1fX+OunHg/Psy5GJ2CJtBAQQeYQbb1jt1wpLxkVmgP&#10;GlhzCwTy211eMDPtJ+gGYxPW1le5mlNPPuXA/FKe8hAVfyojyHfxLmc6USlQFUl+DB5Rq9vdHe9T&#10;JRU4p2/YQ0ofHbksPxuWOYSD4kb5CVgUK6HttWdbOT0b2u13x+JgrSdol9taY+yuV6i+Glg71TpK&#10;0tAqJgQniDkKCCeaAQpivDS6cQR+mEpZ28n1m81ZYv4qbJH068X5IlKGaIEUUGGkDBa4TSLuOkt5&#10;ZA4BLeUJ/Uh4EkMT+SV/oo4pu1ldFfmy623RCGnTI+j88O18AquxtAAxhciyRcW/eEWkbrJxnUbA&#10;QAwIituYA1453ZyxHGb1gi2h20s1ydKPyaX0FOujF156Te1oTysFfTV1wUWIgNVd4364AMyCuykM&#10;BHaeQQnrnr8nq1fUBliRer2oQ0whKZnOwAwprEcVBKOWoiVwIB1vMcWy9AwAI6YyNNpnwIvg9EA4&#10;TRqJpymjGtQX5UW0i9blJjMwenLUvXhvNR/AkOPxqZCpAhLj3pDZ05go8UPCubWNkpYiW1ugTXUY&#10;jcG4B3juDjbgtoBF522xtOiaAzU7TyZuPUN33u0yiZkPsbGJKpNosBqN/J9VKoVIaDCagJZH40s2&#10;AiJhHUnpilrzRVU83Ka2TCDJI4bejPqvVdrQnfm61Y11gjQzf+qkJvB06ztrBbt87703Y2FpKr/6&#10;2l+64B1XksFq/AUpPH1KWEuyks2h1U5pW1E3hlXMItwAx0sNzRKodPJJYEWKAEQJHEDRYkiBUKYo&#10;AWp7ReUAAKGaSURBVMOxYy7ydBO2OLAZONn6yjpBMEmFuvNse/wXYC62i307Pg6mg56ioTEWfpLB&#10;IQvqAMB1MaRi+25vMRKrTJ6pvDKY9LLZsiSPbFsE11FcmYbhrGpwQ67P3M5aeAV3JsrI3gMvWa9F&#10;og1mibaVJ8fSs1yXXfnemz/06wonQhKfmKT53+yKYJm5mHNTs/PQn2bZzdS52CIIpxJRyXqDlkV1&#10;r9tlfIGEEo+qG1XGdOZm8EoQcjh0bCgC4dmlBaSoVIwlHiVI2muQJdamzJxw+IeYG+WnTB+bzK0c&#10;JuhJl9keX01QUjrjRiohEcODIW6rjj/0kFRgYu0aI2sYnbWW0RuSXBtr1oliJ4hH2E3I8GNqjq+u&#10;HHruUApoQtMl8E+rMDdBGweUGHptOQinnHxKcSPw4zJ2M1iUIBd8FkQapIdjwMVyEiJ/oLo0BpU4&#10;iUQT9NLY3eh8j+E79paPozUF+1UoIw1DSj6yD5CfYRG4f05iQiBTVxaBEp6HLIECgXymp4bII7dd&#10;7Y3ylVjJT9BGEbxNyb8g1KYMZD9xtuBbsG0dH4vltkVUT+cCTiIng1qxFTdOL8bFnBIyNcpcvH6y&#10;oUIa9dnuHkBgJiIz/XHC+Q9CcQjt0aGJYYf3iv5dolEcCQdF5D8cw5CoYAew74VIdSNSU4lBSaF4&#10;zQgyHMMNTjUfruy4o5DUNHNuXf6jzogjUg1MrZvSQeNgBElORmBpPTe7CCCTUCsNAd4jMbUPBXYC&#10;ZMrSzOUn7itTPm2rkk+EtoSlYH5ifYFV0iPsmidmIgHiEkOQLS0k/2MgklgnpTB/VehLAorUR+Pq&#10;Ql1KdJIohf8O57vCnzorVu681mBSbAfuyRgylTW+Kjsuby85tXy1UaKjVHhbkZkSBCXcUuQm0gb5&#10;OEMUMVe/L3F3XpouOSLvtBtEJzOXF2SJkLcEl7wB3xc+CetVF2Cg7osTQPGOVOXSnZD3VrmuXh+S&#10;VWKx/DwTf5OzY3DY1yTF000UlYAZiHJmwY6XZh3VFvUNHjNSprwBRloEDvpHDh87fMhRa5wnCEwC&#10;1cAoFiPwU7QuU7gRb8Z58J1Hn9ccYbU8ao7dJDKesYbFKKsZ+3l5KZYSDgTeLn0qknoQyHaoA9V9&#10;lSlJxwkjrLxwy1hzk2Dq49RNqNdj/a1JGaFGx8aUnTvDF0tUQtwyu9TMQIQkp62Wy1q6HDUJgkbt&#10;e8BDkzPOAsee2/02qkiBU570Q0JEvN1xYKhSIT5phO2QRJ0cbhk4RHNRsLqPyiwUASsNSIrFiqgh&#10;ucJxzMiBzFU0Ug8ni98U0Ku6rFfu9mC7pY/MCS54GAB4eTAceT/eE+SYCDCY9AA6ZMLRL/6YIhLW&#10;XhVu7D+KjqZSxKWOqMOa8TeO73133uire2lo9cq6SDAAe/NYeRzmP96LGlz33nOzewaxb7ItxSPE&#10;p9Wsg6M2Sk7uLl2cn1mknMqptTERj2aGRgGLuMWmaaY17yC6m4YWOUMENw6Jwzrhkg28cgL5utXN&#10;DVNLkpZovNEJhFftbhlSSAMdt73UqtBehxvEf2G9ZTLIe8Zc68KtnRPtKRlq2xYZPtcjXKmStQN8&#10;ODHjzcmaa6n2Z7fLdC/sI+Q5+r/4ahyxX7enAKYZBhaAewSqp2I4MgHowjUoZpM6Hb6BfWjglPTV&#10;CqARgxEt90TervgZsQ0YINolI3QjWmgCFXTwPICnA9Ynift1WExgm1eCEs6u+U8KlPNLs/wWlIuw&#10;i5VkL/3+7/wK2+DgldfTdQS+ykF2XISPXfvDYWTvYE9mZoHE6Iin68O2cUvJcJgYxWaATt+3DXe1&#10;pUF/BJnsGaFcznHYoahFr5VxW/YMPnoFxx3ihyT6Ds09GjRb3R1Wi1w47Vy9rT4HbVApHk7hmfgR&#10;X25LCdVr8Bq21MrxVYOkcIftPpVVBxbF2D6bAlj32A4pIZEAUMmAv7NjwL25TgNwlVp6M/PTtu/2&#10;tSPkWNMzB5z8hR1TlUDFP0ridPZbDNgDHrTPgiIdRwWbh41DjYtDZTF42PIk8RB3Ik0qrECaAUka&#10;Sd/RWWbhpmYYySLtBD8Q44IJGVnYt8AhBMEBAFQQfKgHekx8Q4BIRAihQzTYkBGLpmwPDWiL+xbY&#10;Q1wV6AezegkbwSQ5wIQ7trAiKUGs3VfnTfUaJiJ0d4mYOQDEzJu9ndXWKs9Ptlq/t7G6zk4656zv&#10;s10lGr5EZOw/LfnkNI58u7fTJk8gQmy3qUNzODn51iZpS4naKfIN1CN1Lpl/VGPGFRkfbhC5M8dX&#10;90BMgAQ5zIO+KYjJCqEOVi1CdRoafZsGwfwPM6l2oPS1sHkcoQDQncZAcwurA9ECSEeGHQdiH7pF&#10;q1rQzInG2M0l7egeSOrPRRBokrqRJYVSStcMNUd9pFZb8n7m/lixVWpcTU74Sbt9Zb3WdxZmAnen&#10;a5TFsd3M0MXpuRhFlk5TSlmAo65WnHyOCAqb7nD5IlKp5bHCMd0ayrCeuxnM6anncjnD4pQSvQ2h&#10;VceJ61JYFqwOQE2oS+YECacpvXFJRDUzKoGvN6CMm3ImD5sszK1wGxQ9SrWwaF7yPaTdRCuNv4N2&#10;NSeaQY+AEHrzc8IGiT+yfOk1M0gNtppAaAAXBSfKf2nkCjhSSLZmtAVny7omlkqsk5AiQIsrZbBS&#10;dSzJ4ykcJP4zIqrsI+SsYD4Ji+q31SWXIEj/57fkooI0GerJxa4IyL68JLZelfcQCCkfK/ajKlOE&#10;BCv9LaysyKbJiQsTGtxuWpH4hpIKl2UWhVS7lC3TnAggdcAmIXWP+S5X2xpf0LTQDNCNs50Xi4yF&#10;tQ9cWT3KMg6TwlxyFphEFmUrjJi1cmSZUDLkP2xCvR7I/+w0ZTi+bWV5dX1lowXPI30YaystjBNl&#10;tQ1Su40NtjHHJLfEKZggpEDl8tCzz2PrjOlYBjornUy3Q6mZwjnfm1FmQyfvP3CAAahIiOXdCNeD&#10;UAePt3ZHHzUhM7UDlVCh4fYs2E1PNPFjAPLYHadUJ1HhGtwjaRSQdib7XqTHtgjRQsnD7ASCJ8NT&#10;CZyW9N22jhcVbE5jKBA7ho74DGTDOMDQy0gs2otK1GKzJ4lolMZxmuRg/3AlQEHhxgyrzQBbMP17&#10;kShU7Tp6yAwJnRgBkh5HPl+1dBI8goujq8uOvJ0gD8cXIaA1na4rHguiz8Av+HOq2c0x+zTqUBhA&#10;O35XXWJjZQMRa/DZ5LAJsADd3Ttu/QD2D40qcif2jaMF+t35hUXMCFmojSmZ6ckD+tQnb7dkj+VL&#10;wMcSiROEA87z9dNoW6f1bJJwOSQFyrh2+xqmOJFmeAR9GSy/xdNIuhiRM8F3AlaGcqmp8rQxK87+&#10;EuoIGKpSHWQgltwmez4IE6REFqypqVlCZ75Fb4s9tJYkImx9GdFqgzrNuaqKRAxwgtGl10EM+Jk4&#10;IYtlYcuDd7smcjgMNYjaDYkgRYmQSTY3QIfinZnQESF2PE7+GHpyd+me3yP3KIUC6QNpyQzFzR8Y&#10;W0QrnFcTGLBDEodbTySWsAaFBbYMJzdaZovLJvWN4IaUhW+sOFKiCyBot/HRm/6Aj/3Y/R+lxUoE&#10;zkmLGbLmDBR2A0zrBngIBp5fUc3lqW3LmuqQtK6vHrrkiuuDdASW0lxHBz2zHYniuAY8OJrvXCV5&#10;FPjcxnbLZI3rZ13sZ7PZmP0pI5alw/epzioqCMBGVh8jkzbj0JvMk6hv8Ugh1aMbRL1yZdU5xlEi&#10;MRAThQYYhNIRDi9RorAK9QsPqlNmpEeBW7eJEBtQJa37dPbAqtV339r+2X/+H+669XeInARRJuBj&#10;tjr9XYIqYGo2kUkNRSIaJaackeIYMojD/S4McQSNbGu09COoZ7Cfv7DXSf8If3x46fRzvKv7AHKL&#10;EZvVlqCduF/Ftbo9ziHeK54CxD2Gwm67oVkC3k5330n7QXWUp11p85A4UY4i4ZEn0+Vs+JkabxMo&#10;uTjxPKwLD5hck2C5tElKLJGNTSHblEL+m1OcCLYin2pBk6XkriCmqsDWnOYaCIEA3SzY6nZ10vrg&#10;kQZCL+wDDK0A8qhKocBvBGk8EFJh64HhxmI+FAGlkj1i9xYEcJu2AVeBaTI8JOPeVItVlDSOnu3i&#10;GOy4zNbaetgb8ZPplAw/RRDCvrMwPlEroNsOKMgmAKtT9p3JJomrCpDboK4OTOXcTQgiRn/+h8/E&#10;FHnodGBk0q6PWqBjE5TM+Yeulv1qJS51z8AFfKiBtdwJnzyOk4293t5QczJYHD6XW0sTE9/Rb21u&#10;BAt0EC5FdYvLrDVZeyB4nrsCuII8AW/Cg1GMjtI4JUIrC7qRIt/ED8u8oERZT4RHENvnXRcRLVUo&#10;z7zC5cF9DLPcE5JDnfkccSkNHqk5mAIdK8oHm1Dyc0gFFZJUqYy5g5Qf3GlWy3MBXAIlP1/hvWts&#10;3dIJIZihY2lLlk+CvwDyqY4oeJVRqSmNDUCsoEuJV/SBFfoM9JYStYg2+Qtjzsz7ywmJXmZVHvyq&#10;POQCdLw8IelB0OLPU3ALFypezWqFfEQJ+Bbm8tr69prZUqETtxYoLZ+cat0APSpaXGK7sJ3qi8UM&#10;i3peVbzBG+2THfw9RB93OKDQ1io5HIuqTYApAf9DAhJReOhAacPurhxf1j+Pj3qUpJ+AqfQxpsJf&#10;wdac1Ds9hR2wKj0yfPSFo5nGjfCKGr58sQ3q6iB3sA+ZPt1AcA9HhzZKUhufJQk6j6Xk66Jb4UJh&#10;L4AT2AjNuRn7mAKOKUgbkE9COJ1T4OiZg8ku9e8diHCbwjYxPSwp5pENCHPSWru7QV0MK+lZQGLG&#10;Us0Q6UtcPoImTPZKJDfg8Xn9YmOGmHZUJE9G+UMKMN9opdm8BJ/klK2NdawEvtwnmVjcCj4LyFEi&#10;7YOWaqBjh4rPjk9GwcbgHpM4JF03fA9LM2wmggbxe4LXUOjo/BAhEHKzTO74Rmd3qvBEjMvWrDby&#10;qGqJoGjJElwSIVobAbBPes93wZwNRO2gJ7SLLr/yXUQefCo+gAyRcSVwmbgns+UWtATjAPOfvEV8&#10;EkPFTCSMjfp1Rn7YYdg5nEIihYDuQ+11RzjTAE70rVsVO7fXx7tOrYbVxTL5pQrNQNk2TpgaZZCZ&#10;vC39eNoPSzydxUQ3KBPlPeN0NeFksTH6L3pRhxm9Z3mRNAH3OjWbOc0o1UmWQoxUY8wG1hXDo4V9&#10;4mADin0MtkO6mbrNEEqkipmxUMraODxeiIjgx0gL8YW+LcrqHdiRo2ApDe8M1ckodmJZop/4CtWD&#10;MbNUm0KIpnSqhyJgrtIBasMEL7jGsJAJHB3mwbbm8eIWletjqBzyqQ1dGJjFWmudcJF3ceUSGDL2&#10;lq310Vs+EMn6Hl2NF1x4FVcYexWKDrF3ibrZzNMjaKK5Cj4fFxcLTAfArext1bOoSkCSC8eO7EY+&#10;PnyIkAZYH+S1AaScND3kQsG0c46zA8eMFgDQ4IFlqiOyMsQVDJ20SUDdDMTbybF5LYeEWwKMsdri&#10;UVRMkrMnC1JKV5f529w2MWc0TCWNE7TiuWlki2yNUI0S70rUSA3ebB3lmAEJ4gOpQ7E0RDy/81v/&#10;hs3OKeGGfT0OB9QKTuZm22dgk3JgLV2eAQE34+QyCC7h5+IEiQ05wm7HaWeYKBDAWZUiwAA4iFYS&#10;6ivSslWYyR7M4Wxb6mJZCcb3H1jka5QyjHcu5WIzYAzHXhfGSWtNxR3ljCdGsYAqudGLx3RMNTnl&#10;8xO/y2dUnQgBj6n5mYUMs6Tkpx5Jv9MYH56ALAZpnc8EeeJLuX4u2o4DAY8GU+eAptCJ2envzEKg&#10;Gp+mdIhhwvZZWLCDFOdbbbfjrgZURza1guxDW70O3ft76MCNUdVS683ROc7ohIeJ6tcUpo7X7TTA&#10;vRSR41soxRpj2XBrD6DqL+m4c4Sbwb0wIfYC2wSGBoAkmQkiFD9XWkIwz2I2V5TxKdpyYm7nDGrm&#10;RPXCHwnli6Fv6OUL66YCPb66uqpewOhkdcQQK/B47I8BMyd8JZGFV2JhT5vCXeDVyGmM6aGaMjaK&#10;Tl0QctMQp/OShUhVHBpeml9ibLITGiJTKfS+Yw+FqiHjU7TMYSCcpJtInk3P+ZHZ5s7nC0ikVWji&#10;WzMPwe8SOrZBIsBaLLUjTpO/yi2jumRfvow30FlLc+QGPh/dkOYGnmwGjzhIVNruqHMqnJ1uuwBX&#10;gVnnq9Utw+nqCWme4EPMVkV9Cu4JK4in5+bGP4ZzIEAQalVKg6Y3iSIqeqi/GXMYvhhb+AwwZKWs&#10;M3DWCYiMYKyZBS8SMAhxSIqbdqb+1xAkjlAHZ5JaoZKolc7Jd9W3W2WLiUhAFrCEn2YyTSKchBmm&#10;LlEQLjKTYJjxd/5jmm2oFY64X5Kv8D+1CNU1YCrtDysZ8DX+TxIDP8lv8kP4qBBsXBE/p9SK+A4B&#10;VAWQ0mcgKwKX5hjOqLlG/Fc+rOwQcE3FwXdQCyRFxGHwKegr1vx5+8UMLdAigeJKgtuWF8KwtOlp&#10;lS3tYRuluq8wNq40caf5G65jYxtMaBS3B20CF535QZYbbBQQZ6DBUrmjoQZ2BthbZBoeFWm520yy&#10;Bqmg87NtrnZIXEbZUrmm+VmnKASTU4n3QwoSJLym6oJgpTWBOUJZpK6dByKMatD6pCiKQ+iz5s6e&#10;HWtge8m/nGSXTQHW6lbjjMLAjNohnbNB94Zp8Ja6ZOHM6pmzHQ1uiBkbdsxnJC2baWWdOfZbscRE&#10;ePguutAdaK93lNk9RUZK+j7LApIscb6SEHF9qc1Ku8FeBV/x/3QTURxlV1KaSOcNWdkEgb2SIgGQ&#10;sXVuPhIiIgBnVzjW1V6nbuPeO240ncsUIJbLizQ9GkP3mc407gv7iBdDzhQxhmLhSrR2wuAOTwTr&#10;ExqCx3RmFoQCJUz3WUocUobFL/fU22Q/JBGVlImRIT1KhG13ovihvEwDWShMOCLQAZqiNEF8vio/&#10;pNyAiTbHebAY9KbkygghQu4CM7LbXlc2jP2IYdlYo5uN0WF2CPHcQGkwbhb/MzFCBCGglA40ojlu&#10;Yxl3DlDn4WHVwhaj7CjTQWadkSmMN75UijObN73S8rQoHHDj1nKjzkVQwCfwFjl+kVwWZrH53aIK&#10;uXSGTSRwpz9bLjiOCffqTklLklu7RDTgK1BbpNoyYOUSOGpyHUAEd0jyNtsyIc5lV7xL3rPdmM4C&#10;TRFJO0pyzqmT2A4xhNh9dOTuOxQ659s5jIXw+AFuBwZs0P5pOZgnCKDJGbRSCbUDxotjilVxq/9V&#10;2AX282DatKKMG2stPpB6F4aHqUEjBy98E+vC05Bmx3Re1hIMOdMM7Pn3cZIBEY9ZAwbhxAaqYWMO&#10;ZPVECX/LcLZ1cAP6R6xSv/v449+2e0L1CNBaGXPv+fl//9i3vsqdi4t6g4K0pv5GqwwTsdoixQTe&#10;0s4u2zPRT0RKUB5HsDzWlxqfE4nHhomE7C5jdo/953ZSAOOBYHHBmCI+iu/JIEu6WGlSQFlH88iT&#10;KIfJPmApYSdQamMrU4GeW0DpxBifAJG38bSQUcfHxvBwdwYCpqOhQWRY5AS73LbJ0Psd6IHG3coa&#10;rxAdUcjHFhivPPUSfC7XuW/fEm6VgBeYGiuCEgF+VmsoeiWQ4qYCuxlTiNZJU04M6PAy5/iwfYGj&#10;TJFdfrawdLF4KlbMPkFya2gWuR6Mupsnc+bZZ6RHJv2SPRwpn10hAIDt5ct5PSE2QbGpBF8aFU29&#10;pK1gBqDyBDID/JXnvuah73wN81Pizlws38Yx0wWbqnrGyvZyv4EjjFs4LVQrTO255l2aR+StJhAY&#10;InLicTg3jSqyAsFyi8oDcv16LWcuUbr132k5Nhekr4GPBQRmC0iHig6QjTlqVFpNkDtlnGDObZ0R&#10;VyEFVeVlPtkZXpIPpP8bjErJEjYJbb8KYQlHouYoTyfjieTIp0RpxmWQZGnKuNtGL6cW5hcGLjRG&#10;HT589LXff67seI0mtAwLvCRsdtMMDz+6PNaYP7DdGDvy+ON+Dflfa/n7/uE/OjA7w6XSHz+7c+Qn&#10;X3se1/Q3f/k/jx1dtQoX+MRHGvZQemxcp3SFG3QVOJEKV64+EckAoamSmESK0K99g2hWKqo8ygEc&#10;Vbrh9dq80YdgQHaCph3qUAFXgzod/iXFygKWjGZis3ynEXUG9xrMpT7IWU5ZeGBCCxmq4C+7WGA1&#10;Vc4ETEGwRMJDjsoNZvpYMrpAUjkKKTqw3y678jIs41cfP/ZMb4lXsd4n7z7/ygVV2jGFNqC1WlxJ&#10;GrBtA8PuJ6rrTk/MWL2A/WMhQ9YXe1MpjQCr7E7G1JrXRuKLq2dkJB8oSSeVaTLKsgAbMHJGTBVs&#10;DRkZheREwR0GRhkQKE0KndANjnAOjc7NaXSga2w5P5WY6/htpZ/ZM6yuNloKpnASDBmWzow+S8ya&#10;ktDqlkLdtV2I+hGWObYjJOboJznT2r3tToZCwOlw7qFKfX5OmjYxA2KaVAPtOFSPQwIN+ZUKQc58&#10;TFTts7GH3FMGJoERlPnBc1duJ9VVstYQhdVhCbK4B0UyJ0ibk92qO3SVNpGGQr4cbT8LXWwS05c4&#10;JD5RP8d2HKXj3X/6UUnOPLvjjq5zHWAhTjjzVfmP8AirmQAEz9yPQAG7QWnJQpvb6jvfeuCRh7/B&#10;ybz4suse/MZX5DYAo5qxOICAWwBp4aFjTAZ3GrUOtRCBTxLNUe3iSRIFGEl4hba4C/bCsMahcNnj&#10;o1TBismHQAMrYrNVlb+REmS0bX7FEtem4mr30SVgyUIRFqlI2x2em9aY9iMcKEE6NBJbvWTBEyhL&#10;OycRtOYpSO/MuORtngK/zkdhuEImz7gIA2BblSHLqt5jU06nSD9cNeGul21A7DQwnlApy5sbSTBF&#10;S2jaZDCpTKVXsKHYByS6Gi8TSi0d6xYWjMaJ7WoNwUYgb9kIQRqQ5Xj3ZxyKHEIsM0EC0CPpcibR&#10;EISpjFqdLACKlICQvdjaVbu433/oW9989JFvnXfeD3zjgS+zHew4pxRCIoFoBTXi6F+0u5vUbgMP&#10;MtNagmC2JR1rbk0uFLinNm2WRaiYeMZnYCQcH0d1yGGFcpu0M8HbOZhkzxxgXfNQj+4Eki8LpiTM&#10;FUOw7VBc3TcHDKOHYzHxa9HIpqRiR66AJ0OwUZyjqk0SgxcJsEQ1ngcBJAtARr3FlEiGof2Whn5U&#10;FDMTnqlAd97028YBKangQQnRSPMVqwS1U6yiuseNWgamM2QU/a5xv/Ap24jQhJiat/BcuQwjNgpk&#10;tQ2HGvTBOeWbrnXJlmiNjMFNIikUKdvuwAk/trJCpwafph9kHNL0pCYPuzM7AaHIEhhceyNoh2PE&#10;TKt2TTTqSCTne/BIiOemjORUozb85WrZrHAYeRfpqagJe4MHMz3uzCWwYqpsw6PMh8FQbpK9iOrt&#10;gSqlxBl8Dms1ZrlQEgNYSB8Vho2Id9uUv7fjohFpsZux4PI+onIeiUSAlwigVW2Ld0YZJRJzwHJd&#10;aoyWAqPBnaTEjwpqagMnO5wPYW3kCVpIhMNgCsBew3SaFDpDRttqAhTggflNmrRgLbTgba6Dc2Vq&#10;dxAEJ5BIc1MgGNoRDE0A7RW6c7bhbA6kekDgEYnYJdnI3GUwMzHIsCiK8x5GbxCERl9y2Nb63pDD&#10;LKvaxSv4dtKFAtI5I0VFZ5M40wCKOXWz0T6FXQlFOEJCdCXFM4yZQYTMTJDfJ/eOlRGHHbX2QW+L&#10;s7cMJAe6VwMaEDevrgp7zP1P7qUnZ09a+TX/NcqnWj2F/grkPMlhksBSPVNZgGI/yYDIq4GFbTQZ&#10;lqddkcMbxm7o2/wRr6XVONp06g4bTUQHymhkAKUktpC+bRARSpbNcxEG94gmXjoRbWjARQglQ1gG&#10;8o1+VTAi6yZ5oTqBJsh8b/4tHJIBcCFxRxcg/jWXanhUgY6+Ow7vREWsCFShZuci8H8aVqlOiZxK&#10;vTxRaMKdLJKoj4SOepehkVFaPnIQGIW3lBApF5P/zgs97yml+pP00Gkn9cephvBDR3bsbGJ8syGp&#10;AoOzgutOoXlNskjYjQhNyJHOT03btYUJNV0YQwudtiibvR7SL5P6Yic54sBcBtAduHdYaeYtTI0L&#10;kDr11hNFUwjTDigGoH3JJpmCVCsaKtsURAeLqncjR8Q3pOEAW7HV2iGJAu5PqVf5NN2g0qMqN7K9&#10;acQDduXWjYfsV1K/2OoDvHWIxsiRQNWYmFSmmk/HH0CbjCi/waiERIto7AJWmi/iOI4NT4BeW0jY&#10;6S6vrrW2NpVHb6oyw6ayjXsY9KslBSIlYn9oxpEaFulcMCTW2cNOFGW/ISYRhRpjQHMdNBWhbnuw&#10;DTLI3Wni5amwYo4qwjvQmo4Z1Oh7z+z2lNCp6KmmqA9AXnimqXQe6OCopgOwRakQ5/5SChS/zMQN&#10;SnKqjHJohRODRhAO4KtjlBIBE+rt9VAJZh9detW7YYMIQEIkQT4gIsx6F8ItTaK9k+wcoAywt4mh&#10;CTrqZToKxgtawEDltJA7d1qWqwgggIJoY7JRmmXB2lN+GmkwHctivWCiMQ3GSioPGoGw1HHzHSA8&#10;RBdb5rrpJ4jsJ1pB/A/fa92T1/Mv+VKpzQHIjVCLQLNCwNL6pi/wlEoPslqTxXcpQd1aW3hNocUR&#10;VLwZSqYFoFdMi8fWGhpab7cot6H9ZCf39rYpAa37WBLlIBqAo6y/kyFsO0gtZg/UH/kvTpddO5xe&#10;9ptSAOkiNowegnTLSBbJMZKsKT0F2RVlA2Un+EvAJB4mganLNrEpUahii6fDW6g18bkgWPg48chp&#10;i2LSNCSN7TFjLRalf/W177vu3T8vkwqtY2SDtjatazvz2BluNIEZ2gqHE7RIhdWoRiMNFJDjDNpC&#10;pOWoY5tfiLY9i6pbZyAj9XTVv7SoMp7rh6hIxGgrugRGs7RvyVDkwre+UUiTOHFUErG5iYV2Zf3s&#10;ld3eIgIi6pfpkjHdMPxYD9Y6Cxp8BFuIYiZafxRRR8YZI6t4EcEcxWnWwkasPtEiG4LjND87h6nB&#10;QPBdTlniAaT4zZOhw4WH4SYmEzA7Tx4MgKZzE2nEYNFlgHAO5C6ekz0jFO+QJElLhQNDyC9RiZxt&#10;cuixSlgxECZjQ6R/+tCumU8OHwWBlo4AvUM3JRlYC7BmxJawtwqNE/Ar+uFsm2dDBlTf3eJS6f4S&#10;G7P9xIqStCQOZsAeNP2abNAQB3SQ9HRqGhViV5RcDIO3IhPVH+aM72yjcgFTmzPmwKMYJlMy4gku&#10;O8XQjuHXTg9EUbcuC1Wgt+ADomkuWxU+rggcyy3C7rf6JmDHrqQQn5JPPI2WFGOmVo26jNbbLd4n&#10;RxGiS+pTXAddT6p7eJdCyKWb2DZmusqLv++clz/87QcwrVWNUoEjiCP2schxun1LCR4hQddI+8Dy&#10;xvbhqSgUsiY1XJprLZklDK7zDbWXCkFxujQxhWX73BOdcNpDqZaSVXSrlIRpFQlvQHUTFTCQgBoG&#10;TncXc4/SsML0MamCWxAOtXgGWGDaX6NR7uwY8RuBOPEz0xMjGSl+OpAoR2flo9yfwpN2tm9Ldtyc&#10;ZW6+hvvipbwEeYvDR46ed/45jk+OPr6yOhabsB1Swh86Pja2/9ROf+zQo4/VY5rqtl/xj//JUpP5&#10;2/2V1s5Sd/n1r3o5X/mXn/+T558/VlWsEPGTHPnvsLKkn1c8Vf8p3CZhST07IyGPdHSM/FVqZf7E&#10;qMft4anRr5SOQNHBK56J+FPlI/k8v7f2Sv0+H5Dgxqng1cBcoZPmpsQtAfAkw2f6On+ylQTjclWR&#10;/7YMp0n02pSBUJAin+OP86vBCyqSGtxi4CmbVIS4dGSXXHYp2+TrTy8/vjPLZbN1lraePW1klaPk&#10;zO+IofPNVoQ91/gZHMkEdqCFLwLsGZVdZ+6rvsYQ2ipJWGSM8oTxoDSqcF8GPapHssdsrcxEQnM8&#10;pSciwAGy7uiobYUMcMC2dnN403lqhz9GVWEKt6haixxJJGHRqxRA4JASt6m+g9uA14g/NqljhkYG&#10;vWEjiQKx0lEH5ydG1aHT2R2mHK7UHwsfTJUW5LMl2rHE3LubLjU3Z9QpqKs8mRPCgxt56SosDkSl&#10;jZHV4aN7GthehUzcOjdoQdkm6iGclWTKjPvgLLCG/DcfTMGTJ65fRBKJOs02ZM0CDoehvtp1hckK&#10;9yPCgJH8sOGaeIS0M2o9+Dn+W9olVB5bFmxz3YJnLV5tDJREgVsJ6qJT54cWLmEou4fch95doork&#10;4J5fHtwjjzz44INfPf9Vr33iyYc5AM6g9CRbBrXlJXVk1sSjCocgOKuqSNwVVlt9O2NEQT/Ku3FL&#10;1NtrQgYxmMxORN5RPPYLh3EfIoApP9Vs+/Tu8AL7cWlvsgopk1p1Q1ExK1IWDnQxGVbDBYM96UTl&#10;xY7uwJ8LZIhD4MnlxEXdxXK7tALL9uxtiqFwAJAppp46jTOKM4fqZA80NWLtYoYSSP+ndqFALuTo&#10;zLIhH8d/ZVypswEq/JKOBsEjsKQkIUhgNh17aqsRnu9Sm4hZTEaomiOrWpNSq+wW9gVik/QhiOyk&#10;kcCtHu0WtiJhCo+TBYbRTPeoMxzlT9gp5VJHV0DNmqg7cBWves0PLiyefu555z707a9TaKoSE1fF&#10;OihQTnjA8A8He6gcKQ0RspfWuocEOOaChUXqgk8m9kVlxtZUalPwyHZwRo6gw91b1SJen2zyRGUI&#10;AOam/dCSBnWqbpzshRe+UeJw6tyWqk0k+7htqEgEZQCSeRhO2yUzsf0HDVNjYfgBik/sW1xyiExU&#10;2B1BZ3bpOQsm6yxGIv9r3vdvvvWNv+UHdrHGpHJlrCABOCffmICPRVnONkiLWZaoMMEOtYC/DOxs&#10;F1QNjWrTKCbUycRstEP6sA4xB6BNNuFz5ex+LleBHU2JO8lBHOIKHDAwOh4J0LpjAagWozc5Tpue&#10;fBz3WZQvNtbWmeMono9O3a60dH5H+Qz7NeiqwN8r5JXZ74DYDvXc5GptgrDptkuLBwGhR9tJQ6aJ&#10;rLrRiUAsJbMpNg43hZmgjAoYlu0PxYpzJRDC/qO8Fe5KyDiJVMyDFcZk4VCoE4ck7onRyKBQNiRb&#10;kI2K+KS3Y1FEFott/hh0Y2m+UlVGcVagGrX2xMPSXGSZXy5iKZ8KKPAOnlRIo1J5sKrVksE1nXvu&#10;ax759oNkEw7ZxLptK+/JsiO4gJ+zl0woS68IOSjxhwU5sGs3HMYffIqwfBdg3LFGZqtcD0bcEcXO&#10;XrCnryYWMyzL2QzgQ0lDIxEirIrwaw8qklI5ZYn48IAewzBULCJbyBMeYXVCfR2C5MSuA1GzMc3d&#10;J3JpBHqCOMwCib+muYj158ynK0ypJzEqla0MNYj3VAqg60QBPHkVREJCMJmmGZqP3HD20rFjx587&#10;dPSVLz/LpaMXiUTKOrFKsLEGIw8vjw7tO2WzN/rCY48bqDQai5OdU17zw3RsbWzvtbf39vePvf7V&#10;5/DJf/UXf3LsyErFKFqlsMg02roOf8iWSfCRUqcwhJK+ARgSJVQ1TTaRgVLKlbqHAFsVZPm5eXFF&#10;P/lxWE2FzdfXiFan+OcpGwQuIaHUV+CE0gxfYVYwEnmaWuocSRWDEjOlPpCm8/S45esGIVjFfIoS&#10;l85vpoXU7/ObwZUFkfLfWROJcobLXUgPV4BFPPDU8mNbM1gj4ueF9rMH+sfIDnEWGHGbQymjeS68&#10;Hkm+HIFRmI7TrBuxkbxDnBOYt2X0DE9F9JkKuxrriJBNWplL8l2iNVbex8bRZ4IKgYfAHYoH22cg&#10;wBbXKFM1czCMQtZX19k5zKlIh7yRLwETeDtWlKWlx4hrJlMigrd+SW/a1CTHUPTFgF7tShZa2e7u&#10;Hhmam9b0SGPClXP4OdFxeDbiGEzb+grSI1s8+YDx+qDOFgkV3RIZy9QUTAlulsswx0vHpU/MoXhO&#10;bCyq96COof2XZEnYwuUBe+RwWA3A+olLj6G4AV873bhcicztMTpcAiY6CkO+Zsb+QPzQTyghKI+Q&#10;uwaGUUmxNpjRs8U4KgbciNhvovFgM1Bg20zFUiaF9g7ZRpqaZBWGBFKdzGH4uz0ohiRQlTFDvaHv&#10;Pvot3YE0K8jpMDMccnz19f/62w/+Hc/CbMCCmQAWz5FNEqIkyqeKzvNxNiHpfV0dHreEDepiU1oV&#10;pbQHqLGpHVxbVZGwGPAdDRytlXCDBrjdHluOLcS4M06MmZBlX71VgkLrp7iJaeUf6TrajuWJQinB&#10;ToYEx9VCP1Jfuw4BFBTXRhqIG5vnoPJhuwOTOVKlkg582NZc3ZNOXstgBj2IQ2xQBVClzy1hKkiC&#10;apu9KUqo3OrjpwavfQn5QQ6rxVYDJa5TYUE+jigkCsPJgPh/m2jEkq0aeLPeZJbZ+p4JCZN+mvI0&#10;TEGh/dmqiikGtMjB59R46SyMQwv2Gt/5zgPf+OZfv/rVP/T1r32Zz4C/G4lwo0F0yYF1JG+IbZva&#10;SrmLCeKLCNbVW1Y7AFjEaFg0MYPNWc+ZJoR6ulMV3BE/5jAqLUvZR80/Lh2Mg2xBCpM1u92RN//U&#10;PzEgjeqdjimyqkQS84ibOZTN5lVI45zYMAHT4ohiJHW6caIW42X1wUGupp33biOJ2jy4OthVGuaL&#10;LrkOFPlb3/wqu66mfbV3oL+pRN5eob0fVGkIjEqVVeTdgjnBUAGEaBObEJyN9sjYCP2UEJUNQ0cv&#10;E2RMwjj2QkpWkcbX1iDVbfJcDaP5BAZgo6GiRqs4s2HBKBMSWBEgccsvyriRXTo5HKsBt8ABWwLP&#10;EEKbTBQHQvc48Vu3o+Nd7X4iWMS+8Cv+QnjExws/Bwqabc6pD4GgyO4ORTicOiE/ekGKvpi9Q9pX&#10;YRJ4iwdpcEAjT/pUqYeRU0oOI+8UR7GeDUVReEaBNydQwiXNrE0yVFvteICaBmQYAJng5Vmxi+R3&#10;r3D7XaRYUnj2P9LVSV6NqtWpQ5K0GJ0Fy+kesCvEphwhvYWuF3UuA7l0LVfvu2SIocbbLrqa0wU5&#10;gCMOrEV7MzNKSS4R44wmTaKOdGzVNNzYbUlXKQxR0ehSmBdujuoMVlIVQyyctGidsS7AhM6oK10/&#10;0aQxyTbbThQZuBgTIyPRkpFhTkjp3Iop/STjFHb4odKx0jnR55MgSQTk8AqW3UlqVisCD5klukTu&#10;/6BLapBEkc9GhEilM7xdl2Bam37peBSgL820ubhQazC9Ooo8ai7t6NHjR44df835r9DsdqWXIl7v&#10;dgq3gOf+yPGx0QOnMWXgue9+N8alcd5ZC+OnnH0qIqtDQ62d7lLv2OvO/z4+9q/+/HNHX1ixGWuA&#10;A+nDpF6n10JzEqhI1MdPTycwf+qStMdSMiryCOgYdkmilcQ/sYr/u5xX6BHvM/SpDWSsfCJOMkwJ&#10;oKVXSwwzAJxi8k/EMZmCEnqTBzbl9ULoBpk6cJS3HP653xTOTOIwfUs6FqtIZDN8iFUBaivWMmRK&#10;ABW3XneWaO/Syy8HuvnGU8e/uz3ruL1uf3HnuTMmN2ClYPGnkcim6DakmZaMzwQxPSZNBoR346BK&#10;zpdUTGRKbGMb+cct/iLN2cIH2A8tmUQ1ygOK1xISoZ8CqYJBTCgxtjYMP+SyhMDjlvYUoJWaQA0E&#10;3TaI6Ol3J4flQkEM4ITyUWAqNF7wZgg9waEzILYLE0Xl7lLT0Usp3uikSH1qxrCwalbYbaaHw2CK&#10;iLuq+ixvqdquIbtFWBPRaRRkqmLl8wiuB20aw77lFDPNstUaeLKjlM7TFhppx0Qq4dbE+mfGNs6V&#10;m1JbG5Pb3YNiEfzPzShwbiO6UmScaqIuNUsd5IDNly+I/jAbleQ+rqPGyhILujszunWYxh7lDJMn&#10;83YOtXgMfFrvKLBk0BUrek5t8kYSNTq4M2VstbzRTlInDWeMoWOpZY5b2Ywr7zPK97xXv/bhh76R&#10;9w6/+vv/0YMP/FVOC3MjmCnmOFvMPjsQdRBWi+cuTcJ5OOpXww/hBTwOG+FVqR0guzVBgS/gmQrA&#10;aCU8h9a8VCQm2RPQwnSLMsp4oTzk8FdxdMkWlIbDjSOCCRaopLDJv2MQ+VzWJOfXXcc/rTtbbxnG&#10;wrBd4X7QzsFJAcuwOZLxKcCZYDB1/gM2Fx5MIOjJCuDHlXHkUjKzLxi/zJtNJg15O8JpJM/oKsMP&#10;plrNxYyN811+e/pA+TRBmAT0maUId9kBggnZHR1oOCwW2IfrM9m0tBz6g00KppeZalcQo8AcNy7f&#10;0VHH1HaDRisSlulvVJ9tS+T4feMbX6V7h1Nz8aXvevLxh6zpZvIYX3LF1e899/zv/853HjTxDiYk&#10;YIGeGQN9VNuny1LZs+DpHjUVRpLo5nt11upKdHCUjlHKYBl3nRs1w6TTLc7r0JRPQwUXrxaD7EI5&#10;15b6CL293R4tWoiOzKLj7gwIm29jtizLybky3bAziGIr4TM8aGS+6BJUU3+3e9+9N91/70cUjUx1&#10;j/un/YGvgITRXGhOz4GpyFzmilFclbZii3iH2n98tgqZopejANfWXwkGYWCefGC/BgXOJjtta5cu&#10;GA2T4Nk4tVI4Q3U82uB3xHeMnrHbtitEpQIIIzpQ1rIBz/PQQeRqnWI4ARb7m+/mLMzPzAuQhojA&#10;AzF9HEM0iD9N9gepYYBRWJbmB/p4UiKC9JQ77CumPREQfjAIDM4db6e5YApyFfuXqh/rFlp+sAGI&#10;8OSOHScwg3FU8yC9cNyU4D8qcFOOoOLxaa6jCzDWdyYzUsXcHWUvUz1NAaiYQzp5uIRaGu4kuKy0&#10;skPcFf2l4W1ErCndJZTmZW5R6LUhmbswxepQWXNsmkr9xsJ0MdC3aA24GMZcnrPGaWP0gYvjWqZz&#10;P1DZGk5THr2yjJFiHcJvyNAxG+uN9AV4sBjYZybc8BctcrgkbCDSDIk1GPJcKoeLOgKovgU7yUYp&#10;n6m6pEtPL571X4yuvZTQQULSdLgcHRwtGwoxREa0mOCcHB25iABth8CnfoR6s1Hd5bHhQvFGtgHL&#10;3qD3jV0KNkeimy8GJc0wZkVu6EilrMGUQBJ3PEHqX3J90qOXooM4K8ZQfSBoANNjmLP0jZtFB+5q&#10;rDGfIKoKcf9DZ5x1SoAiYxKXWXqsi6qMQzQAE6K4/j49f2TemMxb2CyQUDWRCfakq8+fiTyY6hXT&#10;qPr1Zf8ItuV86QcFiipqKYEDY9OEYoEqbRg0ik04lTgrcUol/YN/lqxkWtjM7NRPL0xzENZUWGQB&#10;KzdSkVYQDPHvfOQAOjrxK418fphmJL+XZxC4K6fGPDcdfIPAq2qFbIyIVISWKlZmoWR0gnZrHgZj&#10;ULkKW9kddmb6DlONzaaeTd95zBITARgmJ+bmwHEAn0xCrdRkK5IIKQ4X/IPP5Whs03GWVh5ivUQP&#10;XQoZsmipv0BT7dLIlak+TorEzKDigUswxpJ75/BpEzt93h7z2DFNNvOzNxRF3ECdT71IytaDh0Yv&#10;+uY2gQOGlPdS2de1BwxLiRZGKaNgHKNmXjQ9xVkrjRgdJCnK0AgKHeogR4DNSoIXjnlRftCEpDGs&#10;ZAeZZIdBvBTRpwFG6gkpaA6VB/4osYLKL6vPPXf4yAtHjy0fVxnF8b/aWU5QpuHKU7YF1dg6DZuj&#10;o8dWlpEo5lpizn1UzelZoaDQsdF5sl2fvleICfQuTU7Nz84gN8PCYUAUppHBnhbUMphDDCVEmcdi&#10;N3eOt5OtQYiCAF6IFFw2h1+ZpahIuw3JKBGnpb8nKqZ33PYBtq+T5ji5iSgqFk9jrGEc+1H9KTgg&#10;kNZGwfZYEcULCaFGpkZ5PtLI2EhafNn3NouZhzuXmqAR8MPWgfUtUSv1aIg0oJDZbqZ2DH8EL1QK&#10;INDAEkpKZhQp6jN+Eb1sjAYn0gRF76e3n3ouu0DBCyVzmSgPR5a+qMZkIk5cwTZogCQnHzWblrhz&#10;h/GCqbtaKlUder1tn42tDJmTTWWDtJ9PMeekkAIVz4EtzfFp6b3qIGmIsKh4T8IIzG9znvGgjvED&#10;hMCIUl5QqsLOez8PvGh2fo5eQtHEbgd1aelZzm9gBWTpIj8EFlVkSL2D2Dz2O/kux5AlY8wubcwc&#10;h8gci24LakEZ0QRV1s2OJizkuTKcY3VlnaN+1XW/dNHBa2kis7XQbk37uqLdoJ6uXDpFVCkvGgOp&#10;IKr7U81YQ6LEoMTA9hp8KiFN5ZSDSFFkGJ0gpWFDmZxEuhUVIVbYiclp9RlpsPVV30qwqcAXNCgm&#10;EW62ojel0BHAV6utC9xYV9ZJCxUtAKIHBzYxrFRTiIMHPKhE0DkS177n30SaSGDeeMjZZo4JhZTl&#10;iBaQVSHbnhgV38j22aRBd3z/wj5OwvrqBmAdpw4wg89TuYBnjxZAQykOE7jd3dYa+d4OaaO1BCbE&#10;zTRPPukA0qJ8vSxdPD3hXId0ypGHzIPjv1klSQdjo0hAYQjABj0S4BOqJzrWh05OVggSnEIVhFCl&#10;ezGMZneLE8GJ53a4F7hSsnDoVJ+aYjusMbTO0fXepoE5mhU7NhUya4nLMDjY6x1fXrXHuDk5NI4F&#10;pHuUJhLySdRMmSTlFSYbIE3h+SrBG/SIfU0KuI2OiwBVpj6LwTohDUEURAGsT5G5E0RZu1PqUTUB&#10;rNjqxgoqXFa02cc7W3IvEsLzW/iPiCI0MP6uEzmNXkbqH7kTt0Xlywfc4Ca4tqPLiM7t2Xm31/vk&#10;p29joYiT1YtrTtJaSPgP9r5vYWHf0n4Z3KD0GDiJjl3EbG1RkGNB454sSmj7xGB4JKMKEDIppCwU&#10;165a1eLcnBxtCBMkGdQmwOqT10vTI+JipOI2U5xlYUuV1RzJj4FgZ9cBVF8sdXTYFTeXnDvBUeWG&#10;jL3oIN3bg30llmalA8/h2AHcIFbJvDW0eh602X5KeGwhjx8JDYeupJgSDkrAF2qSDmldoEaYhNrg&#10;zQ475tOJOuDpIUlw2KiOO9fJZFGXYWQ9TiXa7g8dSMCAAwfm+XGkvzxdrKrXaeHSLsJARBVhJDgN&#10;6jKAdhJ9GIsF4UgtbVDLyqfzcSbxoTPVW5MYG6ml8lVUNY1TgU94sRMxTRKWimZqKkD9vfAds6kT&#10;v82FGdPxy6DZQnb8kkxm8JWpAyVwc8JuxeuFGAWx8lPrf4wBB2FZ4K38c4CU5YvD5siXiWMl2RvI&#10;IujjiX+qrlTUJ3wUwQHHBKvNMdcLcBa2tzj1TgBbW3W02TS0bhEikWySKAbBbXXYGOjnyrrmI0Jx&#10;W1tZ31xvw3jAU7D/YVJj6SfnJsNDRwhnXHNr1apL3qPwz46DGnQooNdAStihTdtXueDSUhHjVD/J&#10;lmSLOJg1CNpr64K1yhmPQ7rCjMj2DcEFSyzOsY3wzCZMo+qcyqxWF547UqwDPrgbhiQTLQCZVcAG&#10;QA50WvA5VT8lBzZxGuOaHbk1QgM1jh//RjFukhuaqv0DLjLK2Jk2NXrK8GrvDRTTQgTH4HMj5I1U&#10;cJrzhHATWBg6tXFOkDogUfMWGy+AlVs7zBOBKwPSR9KJcZBgi2PPgBcyQ5pyMBRG8Pk0jl+4d9Lg&#10;TOeaoXKmdcW8zr9SRaKL2eqT4h1puSXCwCRwiQ7NheDAqVerCf/nZBJrxKw4Y6NU28fSTnz8/lvv&#10;v+cmPvBtF1yV0DDQW4JakyJEiiN010XOSTzIac38WzCSaxBLkKdo27jPK4LaIA/oHxrPccG2Ued2&#10;IcAS4jhUg9fjtlgcDTu7NAKP1qdoWuqQvUPVmFaBT0sug9ekUcYCuBSWehjHhFHlZtns+pKiX1si&#10;lPYp5wqvnWjHkfNM+TFiMPDGOBLrzzSnEsdbI6KswPYICYzrtFuQK6EZgdsClI2B4OQCg8jTZDvp&#10;aLkkm+WRXaEUIx2eq5W0nAYtiwwpVHFBiv6g7c7A1uiMsENm5p3/4xNM3CNmE5Df6xHgRzbQNKe9&#10;zurSDNHWYqR2rC6zaavVCLz86ioysVvHHErLyZM58tGb/2B97RCvsRSXuTrWozOtnLAJtwIyQthw&#10;5NgRkZJ0dwVIQr3TzLTgvbSLquvKT2wmUvBvkmPPO9IxIxnfEmPYKUSr8j0Ae9jrsLdxt6hM8HeO&#10;ip1xwNe0wQ+BEnMvgD9dYn8lM2YcR8CqsfVNldJsmZ7tHpRHbIqsuQziYBG5uMgkyHPkQWOTcZn2&#10;a1DTNbLBsVjqaq9uUk7i7exdmiDw9AiO8QkUGEfoawIYb7WFH1DUnp3isYF1c0SJOdlOIBKEHdgO&#10;LuCFYyvEedy9E1EIng3YOXtSC+1Wo3LbAwKZIGAM3qTOr7Jp44B+u0QMhEjya4Ybh48+b68vsNLM&#10;DGxorKrOZrgxNzu7b/8CeFhFyqKJsDuNq+B5WieGGxmMl7sSMQJbwl5G+ZTP5n8Y3eFkDyIo4A6u&#10;L8CgMzdZScRhWEqI0imIeCDsk5c8S7CvAFVopMVFUbxEcuKEuabQYDL7TLXXmxKP+i0UQKkR5OmA&#10;Mdqam97skJj0kHr89GyJQlm4tB6unAUycRm6lLE7wwSX7A8s0dziaUCK6mGIk40zs5QmI4T75pfm&#10;ipsS6TFvzf5y5DfmgIjgfPCIJ4jYOTmga6bvcczkkphpBNwpCvAE4QAtL6/JnRThBhSkAWmDrB6L&#10;FXzRCjc1FP6QtvEy5i+xk/FefLXtQjiHlDZ4sFEKlU6IdqZBAK258e5LaSXltrwk4vWMDvEYR380&#10;uAgnVCne6Pk67sDSjG1INu7aZMfJROCF5A83priYKm2hIifc5YViOKlShBOqRzdrIUlgMhJ5ghpw&#10;bGSM+OrTTxDRD8IYRCKmHH2FLxB5C0G7ApSc4jyywEI4DhvrCmxxU+aJ5i0F4BiNlEZCYpDgUAl2&#10;rNoUy9vXJ2AJBXUQ98glj+i20UsKfL7SgKsKOYMX5rv84qoV1gclxtKkpKsuMkvuRqObQFz+OiVe&#10;PduL1b2atVPamAOUKHHYgG2eLu8XL93FcOumDzhJZP6SgYC5L49doiiZ++yF4rjjO4Fq5CYKJfiE&#10;8Qx0+PJFdNPQ/88b11ARI5oalXXLleBFpNbRgBluvEqGPD4H9ApDCkaqaIMO7Qyg0PGjqxZZArBh&#10;6AjA+Xt7Bwu2iZ1x6BNblI2Y0R9Tc+SWe6S0oQ6repCYlr8ARbtL/bekeyMhmwnY6qE+c2qiNSAH&#10;UJanRtxdLzuYtDiD0hXh5AWKKKY/gpzFlvCIGTs6yf0kqiQWZweIWxEvm8YiVgmkH4si/uEBls96&#10;HHBoc5PbtIiv3E6X+IYTjk1DMOUlp55CdsoUUSQVHGsKJjI8skoKa0O0Y9EHoOkI41GpiejJyOKU&#10;JMB0jNEg4h/OGunTgcX9M3OzCSmQ55YQk8Da6izYNF3D2c+Wupy2FMWNmpdMaqcxsVyYlgEcFtmv&#10;Kn0Ww+QNEy0ZshZEIYOCE102UJM4OX7BhVc3Z05y83BqY0ABOWjiYpOoDzeO0ZMMpHLPFHdhwlma&#10;t3wa/jXlfUtvsoIo70a2OwQ4u0mt9CnyhAqBnW5IdjHwgXAcFylQETkibpZlJ97Ve4dMQpptJ4Dh&#10;lOmBgwrYRMRO8l34QBJpSLSE4Y4bD/tbDxIW8xihXk01GB63siZnQ6Vo1NI9HohIcaRwzdML0+iJ&#10;k5bj4MidGXTITieW42sTEUms3qXyTCbuxGDksvRfyo/ZcmbzFEKgzoCn+REz3W7HNxnksYsYrxq6&#10;p0Gu0GBhCBRXud9YC4UzaJ9yjiqAnLH9FsvpCGGUNq13Yh/5QCrhPDvAKgmjTIC1X4FJo2ihqazB&#10;E5lsEqQM33X7h++58+aR3aH5qdkrr3pP6gF9RWlpY5pC+VO0eGFhwadvi6UyBLRDqp4F9QIqSytS&#10;IAo60m0APLdD/I2XRv9ABe9xgEAnP3LCFf2HZjXjSRy69cbf4K4i4cWsXLRHjd9JEcaawrzEFbav&#10;ylHS5Jg5xazSioLzwIYQ3oSOTSQzSpRKMo3dvuTyd1fmePddH1E9U+FCb8YGOHB+KONdw2E2Erld&#10;zf8yS9h1TBirzJYlbOJhEIM7mLA5tW9xsYRMmKXHKiwuLRCuc58EJtsteoZbBDbgLpzwxPWC3vQF&#10;gB6JLqyvb+2iOTGVTi+VBrkRLpv+OGeAqMY6RL2MYJwV5wwDJimSKevMxijX1I7gMaXVtmxzqwHT&#10;GGtOgGsqIEGqmmlQSMUYclBUko2IcVpeWbV/QHkDhXUtvTvGLkya1K3TpNAnVrWB314wmVU6csdA&#10;auZYO9CXCL3ohdjr7AjaD8M5oAPRUUm5CaHLMgc8IstSEomAO9lCZZpl29hWGppDODByYPkCW/yr&#10;ix4sJ8ozBknGbkptsRrsdhjzV173izd/+L9wMjX5OU6Zt6twA0EPBgtcyg5EtgXRs4TvPiOKObQW&#10;pDH9w9hWUenEKNoyk047KB1rqz4sUQV55jAycSCi4l6S0iYn0LinQMnK4QogzsvwFuxRGQHjSpKr&#10;2JoORuOojHI6OIxXkhywvMS06qDQ+a9UegIdnxp0Ubepli/DEH0SBs1kbPbjKK3rGFzhJMXc1Fwx&#10;0iCbD9knevDuChFec3362Cdn2ahPPfXMl7/27Te88UcXF+fKncsIo+teJSG/8uNP7nvF63/s4WfW&#10;/u5TnzUC6A/9y+v+/re2Tjv3jFO3u42nj6+/euTpX3jLj/HK3/6v//brDzyULhx1RAq/Cf4kk8Ck&#10;h1gh+BXFEUnYCTNSQ7PP3+zpRKUssbjFlmJLkG6LrzjJUfsVbx0CE9dLrzjKZNHxGoQwfqZbJaFJ&#10;jF+iJWOp0JKChVWbm+/iS92HnvQIgbqEiagVVrRAYFQZeQDFOBLyWWt0wowuE6OWMMzpNyGhFw05&#10;cBtPJusQMiz70ziAb/nYpz7X3Vv90P966HOrpwLoYYjOXv3SP5h4hrtj+01MO+6QrIW3RG8i/FSh&#10;C4eCEa9MzYwDy+L+EaGVlEmwjRVn5lorHnRqyrmQ9PZOTOIBnfyDmt+0VXvHZuz1MuXeCq81QxSV&#10;QLZ2dxnCQpcUP7DpJA1kxtPR4yFBwUZz5UrkjzkNV/oB9WWmLa1tTs9guHzitDpDRQxtALxZs+B2&#10;BaGRMb7L/AAdKxsUJyRLwzqLtOU8I3lO4ZFpRPBaKRdAqtIHQ+BQ49iEszA2PSubCham8v1J4yEh&#10;bbboaFHgkSYGhllRo2Mppic4L6TN/DdpDh57emaGFIL7wzSxtnwgFgkPzfgYnguUU9kwDm2ljpGS&#10;HYw9NGJQGVWOqEeMMrM4UyKuHCgcGxePCfFUMhJ3cpyqok1CzFNKfcQ4xiSCo+6MC3nT5o2Uqyio&#10;ZT4VO5nNB/RCG7V9jjBTwfboQXYGGVGPdTFUb3PvF1x01ez8qfmuQYDOD2++8b+wE7BQb3nbZTNz&#10;p2aHDwzF5sbRT3/6NowAjYpvv+jquaWX6BOjr+p9rR2+756bABlYqEsuv3524bTKBwa/XT18x0c/&#10;bHrW6F9+xXtmFk5Njjp4QWv18G23fECMf2jo4oPXLCydXr+qPxtrh+687Ya0FZs6HbziXX6s46PI&#10;8XxYt93yh7Y6+Wfo8qt+NoczJ2qocf/dN7N1+bCax3Dl1T8rWbM4iI2hu2+/gaiOHYpzJiI5eNl1&#10;daqtXnT3br7xDwggOMzm6BPjl1/5XnH1QJss2h233UB8IUuCzrKJCaQcclpNTthBd370Q3wUjlC1&#10;vDH0hrjmAYOSi7vjdm5nFwxKdKCzdwnfmwQ+7ReNu26/AYhL5QFFixpXXPVeH7RZrbd19x0f5okr&#10;rdlrXH75u0RGEATPavsI7rpZNhE+A4LdTmd1feOkxX3wN9h8QELhpBnrYj8RK2BQsYmyOmdC+3Jy&#10;1N0pmhbVTSVmWEuun5yJfetgog//4a/hn4gT1UsMzusdZrWJPKKoooiW8SA4NjRYKq+bm9Yg8rkC&#10;HlMTlNVYI5JkloAY6O0Hr2arrS8/d889N6qhPGInlPgzLhl6tRhMZMGsvzrQl/1HeU6GL5z5iSmr&#10;Uert2j7C3qW+SW7H8gFsJlzxyGgR8BF0SDbnVlbXLKIbk9oLgKovIZy1D+L0CVVl5QbIl8R/b4eZ&#10;aT0IP8ofrLPkXKTDWLLogOl97XHAThn9A5CKh42Ob3acKWdbOzUU4UVrwYU+mO+aojnivvSN+EI+&#10;UN0pe2Z9ORGD1kQ5b+OgsRkJjnHpgQVgdA6jPI6BNg2K9gZAsX2nbmyznZIasJWD6MecdwzwRvIK&#10;MDpvIUsL3qH/clhbVAwITKsIRdBnnYiA2lVTCd7aVrBfAg3nA+KbBCq5WMyLw2QJZ0XtR4fXN9YR&#10;CCHDfdMFB9HVTQpl2wgnEFVfHkfp+4GwcuRSq6K309GPOncLx1R2maye6U5kzARziLTqkizuZHGE&#10;mrHLytQCyVKGSEhVbADFrky0ZETKlGfWajFdSDdnm/aNW8O3B8q68C6C9Ru0aHOz6nzajhExvQRg&#10;gUBUllIAIsVlXH0UFszpfaxy84eQCk4d0ynIvI3jVC+TkqXqrq06UgXF71HlEfROK2UDpUJKm4C0&#10;zzz17Je++uCPvf4fLO1fLCBa9I376PUI03lSn3jmpDdcfNHnv/G9v/7EZ2L7Gr9wzQ8/sHXa+Wed&#10;trHTP7Ta+qGJ5/6fN7+OX/3ub/3y1772UOiZXpvAUDhKRN6m415boJqEMDHB/i38TiWRpMRqGM2x&#10;CwmynM9tJerKT0T0CaSNRENaSpRp+C6HIgSs+uySCRdVSnNcXcCLNj0pkrm6xjSi39mGgG2qRfB6&#10;UF6zP30mSInyp4WdeYL8HBFNXZqd3VBxiZmK55S6XPqw4nh88qkm+Pe63wTQ/fs/+dled/WGP3v4&#10;M8dPYuo1j+alL/z1P55+1iERkCmFmRU042jPL8pWxC6RUFodi5Y3GYx48LazPmwLwE1QnZKiK9OO&#10;aIuTJbY7Mc4gdDvUcgqU2yEsACPsN+BwkHgA2vMbcoDB1YbdxQ61V5qJkEnGgKq4AZwdh5q/YwAD&#10;AxkGkmYLmqgoxG9Nf7GQ0fJQcYYmZdNc0RXpqNkSnhRnpqZkyfVoBp1dFDiKXJ+WH9gIE9BE6Jzw&#10;KfE+aawQQCcmGCTMGwVE5ZGoEVDjxonn+HC+i4NvcuIwMr27zFy6f7DVcmKG2htEIULOSvPQMkxe&#10;SncIw+3p7WW6SKvNoonQAPMQRogEZ/5Xymp+L+rbW4xPgd3glHQxoSF5q2Qi9tloijtkUQRGUa4Q&#10;Tsb1sK04k5InacJQkVahW/y6lTW00dPTUOm9+aEjoqmHRvE5pRkEXDAI0iEwoIw9oO5mqUEJdRYd&#10;FjxBYTXSlrcqdXWPesexJNB7oTSFap/iGvVHjFPCEz26z05+jvyNEZJqRzBg9AQ+8RcxR/yffAP2&#10;gGC/5GAAN6K91tYWjgPsM5qosj6wVKDtYnh0rtG0bpfN8Gxz1kyeHWK27QYBR8hYlsnEAphilHTM&#10;l4gaKcvCIRBQjJfhcRy84nrJUtlUOcuNe+68gf1PqZpn/Y6Lr9ZNyO/UhPMEiGzwyxHGpJ3rWtsD&#10;Ex1WnnPnrR8mk9N893pXX/Nec+zkbZFc2bvnjpsy45yMevuqa97HioUA6tRiHvadt9/AZ1DD5Vle&#10;esX1tcGKf8Ynf+JjtyESywrPNecuvuI6jZiVqrBVG43bb/kgXMuyDldf+3O+Re8myvCJez6KHCBL&#10;lLqKuTQ0QbhA5ObAdxUaxhqpdUwEQmBNDG5zGB2OlvINoFhqoh2KaywEsZTpouo3ZQyHh2788H+m&#10;S5JXc4RoVbNx0JbUPtDndocZIFILKVJVlZ3jXSC9e0PpVR0GuZesZ+csiqwA21121btnF16yfvxZ&#10;AopIT1h0v++ejyAWwknDhb/j4mu4yUT6Th266Yb/D/Rb+Z70axL7e86jKSLJt9//+L03y+yxyNq4&#10;/Kp3J9XWB/gwh0Y+dvfNdkvBL2n0Lrr4WgdIxCr5DBq9u+74MImg03PGxsgbBGLjRpTN6PduuuH3&#10;ZpvGL3yOCJ6mWpw5SJJ/OCoqW8oGo/F4awGm2/Q0f4FuxXlYWloi3cRcWaV0icvMaUyZo8ddEN5C&#10;kjRGj3CDybw0egmKGKUJZOlzFGx7rkRH4+kfwSqO2ujIsaPLeBoSWWebjI5LZaObRrzdG2H9J2ad&#10;GhByd0xe4gk2IkeOwiI853RBx/N45yGtZKiZWxTgXYriSGQgMuNWtbT0bpCg23ZhsAUdAQN30WXX&#10;EgSnDyZ7wErwBK+xlKN2l4RWvHV0lgxMQTLl2VmdNwHivkCGCa/l6+TRsw6YFVZWUH160igvgExc&#10;PsGQnIRIA3OCdbS2pCYZ5RYS6sh4qAjKxJpHJhfTkgpSsy6y0wCcxhP0VN4RI+XZ/OLMcb6YTewF&#10;YzGEBeF/ZG9v7WK87DsE/BXkdz6j94wjtOcCvNk4CEAvNYsovvIt0XZS3IULfuqJp//2b77+hp96&#10;3dLCvGQI4Q2ZaNwdoCxMw08+e+Dad19x59889lf3f1qwpj/0c5e85pvbp7723LNxXE8f3zh/+Klf&#10;esuP84B+97d/5StfflDT3BPQthDoZ9kElJa9soQalKJyVyaXPkS9Jk+4EA7D99hKbKcD7zwGkTJX&#10;71OujDZduM4kkpuPdlpcrHi3EUKFU4Uz2f8ZpnmimQiUlxUNHzkd1PJ/+bH9JuxGghhar5VCY10V&#10;909x2N5DM2AzSV/Ph8kRjE+15FTk+oFDqm1VkZs34rKbevpG1uHjn/6Tbm/1D/74m3+2cdrWHlMN&#10;dl628sUfmz/Cb+UwqJYyjne0fc2ZEr3NDRicjjCjc6ZGc1D3AAsJauXhYkUhG3EhDDFkAaEvav1p&#10;KWUJJJmmIiTfQl1Z9omqhmYFEbgH7d4EKufgO/udUwbsHzETB4c54iZqq1KdRkclLINeI05Di6U9&#10;E2LM/BA7KRcCqTN70T2V5Jp2Fqchg9vHsJreoB7rUXUqOY8a6JujwZ36TMQY3R0yMiLKTPDk3AiM&#10;nQPgVK1V/Rekhu5e+pG32lxgxvdmnh90ogllhytQ46YyEYWz7BQEQx/SEnSbOHRmIOH+e4Q1zuyP&#10;+DlFsHRO5E3OgJIcptlRMU2UFA4GIWkY9zKSAteF0OduLmZ2iZVjVSD5jW7sbKLHQf7pkONIVw+U&#10;R6hcoVKdhDNzk9QE0XqjRuvwUTaKIp9mAu40jYkbmPVQRlzhYmMjnBFEdcWxR0itbazuoAQxYcCW&#10;vJRvTD+vILddXWyjXcWpHSHvpgzgZMbQgJ2zsG+ObUxQyGqyYlqRoJDscosVDsNRhJhuFaDNFFsc&#10;HgyXmltLjyQ0ZFXuKOkAb7AoWH4yLsqSEUMeDr+KgmylFapyU15dXVmRlxOigmEEt0LiF2Egx+kQ&#10;riSIt0cbsJB56rb+6C4hDZt+qH5Jf/EgYyfSpVJmypUBPh7dtNQOjm0IAJQesXjJeKeQjmXrcuVO&#10;11BL2I5pxbfiPXk50bZtp4KKPFBLrs7nSasspoU2DA4CkGTsiYMX2R77DyzBpgoTxh3DbXIqCRVQ&#10;YnVxNrZJVKmP8USoN5KxiJriwnZ2ob6kaQ/2Hkymhsod5AaJflLq1RUSCnMc+AslZhYNACXacaLj&#10;RKSmCnYOUnXRLtjhaHw+OnTrTb9hEbSztzg/BygNAxIOF2eDXIHdYC7H2JJQ7UET8CtryxsOo2Xr&#10;hzMF6Y4AGSIUHoa3E+m311qXX/XeE9GDYCwv/th9txJTaIIbjUsuvd6qusbQoIb/vuuuG3cY60vD&#10;7dTUwUuu43wSHqlYleLKH33qLu5BWlW7c827/nm8XUhDSa0+ef9HuY7NjTbFY+qpBw9er2NIXopp&#10;uvdjtxAtJxQRrb3ggquSJ8cZ9Pt33PpB5gTiN+f3LfAk3va2K/X9UiSk+Hzs3ltU7oqoJiv7zut+&#10;ri6Xh7d04Ez+8p9/9f8+Zf9+0A7jvAuvbM6d4rUVft7r3X7jb4XypSjxtdf/85n5UwvCrdv+77/5&#10;b2UYWYkavfjSa6AKJVIawLw3f/C/BFf3lDNgcn7fS+uC6783Vg/de9dNVt/JVYeGfu79v/rix/IC&#10;+lpuveUPsbdsb8jI1//sL794SfyW995/9634fjdxo3fte/7ti1/KywA2P3rrB5Un4aSNNt71s7/y&#10;4m/5y2bryH1332TZvtsjgAuxsbJGHS3PCIoE6xYVdfSuRL8ja+sZs35EAE3m15ByxIXxejeYyXEm&#10;VnJ6LYh4PrWpTtKwKd2cmNBH+Mw5klIdw6KFMyUCHDkw7kUwv7u7trbpwHqIjVDRtzp4iIjWeDE4&#10;JqoTuBzSBx4EDz2d08IbLHXNVIHEnZKbz4ivIKJS1YmyrGrpqifYLQWn1TwbBskmCRMbNUMhjJL5&#10;LA4Y13jkuWNf/cq3/tkbfpS2g4rD+EyMhaq1CFs0Gnc/NvfO91xx118//pf3fYpFZBGuu+CVj/TO&#10;ePUrzqaD5btH1s8bevwX3/oTvPH3fvuXv/TFbxMpyBjIvBojLxgwaj/6l8gXDCa4xerF53i2vS/+&#10;RDlQeaTiHBniGHkKqCdjERYFeVIlJ0FPDqWxVY6X8KOTYSIlX+SqZCNGZoVL2SuXulOSPb9B3QZ3&#10;shbbVFKZHJG5hOtCVkLjgUS5tgzQGARefLLUV6vVdTGGYjaxg5kJe4i01WLWn1yVOBbWjJip11v+&#10;vc898BdbZyHdR5PsSYe/8A8nnl7at0A2mRK3Padhn/fplOGKF5ZmsQm2PQkqGCMIeORi8JjYHuG0&#10;zE3ChJLUsUJMNoczgF85ad9JVTHE5+ma+QCSluHhufkZ9hhnhMIWfUAoCMieJdWT+kiY6zQGxQOV&#10;D3B9cQNA17gURVtilGN8dCowisgj2c/yBEZgeNBMlxwhegE6Mp9xkAvbWCkLkGyYUag3O5QivlC5&#10;iQolrPqtlhDwLzAPdTRrEuLOkjY4thbWxWB2iTh5MTM6AxOSSzjSkbeCPbtBspJmXrTmqN/hBdDC&#10;AqHCQDmykNwark6Ul3mxeNPGHtMnOUqOrc3hGsRbAPAo+4dknYlp9DfRleyG4SgaY1LZcQpbjL2j&#10;b6TllVa4P6T3kap94i0VV+jeF2kzcVLZh2jVGM5udh6Kr7G1zB0uHT4tqRljaIXXbla1nTVohCby&#10;qSLYLLGCFsWQJALic/AlM2HYsYGYl5ortbEKrcenwq6wo0g+bgM3rF52xDNVcqeVhWXUljlVzNCk&#10;ZptSK1cVEs3SnTEel+PfkE80Xw1SMcTjWDm+wlODmiMRMyUIRcI7Hc0OuQc8SR6YrZliY7MLzeqq&#10;sadEUEr59aKXYEAVSeeN5ABp8qW4LOsg8a74yvYWZQeED4N68lRVuADUAUrnSjgF0cYUcSEawiwa&#10;05tGxz1lNkz6+SnUajQsj4SVtbkD/dQNz+LAoKJ2Ue4Mtr1gZy/MB0ZsUSWM8l/Fr4gQKeJInmDx&#10;1CISjRRa78kRlPPlFUxYrJieVlSCahX1FFhHLIV9zYTCnlw2WKarjTo3XVzWHcAV2WPKCEXCMjkY&#10;IfLCSxYOdiy65Hr9iDVbo2eSK2QyOIOAgkO4Z5W6MZ1OITaWxC5BpRPGVALOeg/JEE8ImnMhkOw9&#10;2FhGBtCTaUaIkU5QDyIlv4/7D2uhQ98hYRb7Q8JaghE8jWF8nCPzAswwSGrJCWgSH6JoSk3N3ih+&#10;SMDAAaALFxYhdpvt6FjKdI5V730OrUownFUeALg6TcW2I2ZWFIGOg3UlBk7A1cKxcRlw3zT23aGp&#10;JngMSYaa4KzI7FxTQrTJoxOOwv/yJIfJapuJpXGlgZFT09qyF9nx9kWA5NCAKiBhjmh+dmKEOEed&#10;hADigcaeM5lHLh8OM+GUOkmdsq+sJVtZFxBNbCd4MJrJCbCXbFXsTDG8QTE0oGAkPWBAdyWpeqWe&#10;cAk3sj08SD6dLsqZLOS4cBR7JWeUOdgK1Csn73wx8sQAD+k9G6hc6ox4CafaO4oKG+7Ujnn+CGyo&#10;TsRd254Q7i2VbKoVED7oAYTGiHHAOHI5TmZJoxk4p4oajAgEJKupQyIjNkFAsPQpcuqJfiRQOOdE&#10;JQXLZXrkdLljYrzBgsTi/pHMM44RalKiLEVJJFXkuGfeeJrSVEDhD5u+yW1ilhxcqJHnmYcGTZgF&#10;aESqp2olCwAlzGaMbOT09gsBcyCVmHJQhnUqgQTOXry9vaeZA6C6lStOcx0rom3lZ8NDhw8d+eqX&#10;vvUTb/pRyudev73CmINt3mtDXL9/7+P7Dl558Se+/L2//vinK52+4s0v+974K199zllUSA6vtn54&#10;6pn3v+n17MD/8f8SMz2IWTRmCgnc73NwmOpQlqioFpBVR0hnEF8YyVrZMeoxXtbUC7mblLuMelyD&#10;KnlwKYE5tE5JhXARTgQkxfAohoHI3/8RG/EDi2yDWl5G5GpoEj+JbCWMS8zkg/OLiO+TaMrbVlGG&#10;8EuziAOothTuKE+5ym0pYQ/UDPwYfmgDR6rhFSB6BwmqXkSbPv7p/9nvr/33P/raFzZORxqOc33m&#10;6t++bu75yB44JdcwMWrCbLZluNuQnGhiWJrHjmAHcRXE93OLcyyshRhQsbFhyABE4ERctBoxa2V1&#10;fc1CHo2fdIwuzPMY0FFbXl9Pkj1ud9E241pn2ErysQgXdwnCEBoWDBD4ASUqLEhUj04EsCgEMhqc&#10;BaGv/NH1jY4wzkI3G/YZLU+sS2X2NgQlp8cUkBCy1BlnKWqiVLfh3Q7aCpoC4CvVtI1v8MFsCFaM&#10;UxCSudKIshRo1I/kmHVJQHJ8p5eBvKEzXL0jW7E5dEres+vaGwk0F+a5gMjeOh2buNCDKUZrtDng&#10;d+/ttVpbeAH4HgHRO8R+Vezj/trrm8AufGPdNcYBS8WT+T9DYZujzVcNXwTFoiCQgotMD7sXAZbQ&#10;/tApUNwxiCd2wDgAe5BKEocp5olHM7Zyp0kNBu5KI0UDAX7GuVDgUGenq5fFumaMgArZ3E6k2zlG&#10;RDzVrJcZ7c7LEqUxarSIpKwGbSYjtk8ZDKmYJUpahJ56oLizcHpGQOYcrKbOllGLVQnFUAx3JLeE&#10;xWVdcq+hqM34JAO27MN3pLRlHSIbZZ5RWCCZJFAAuDXhRHwL8+YEDrblWnsDZovNyyEL2llOCjcC&#10;KqOUDx+mg4b60ts98vwL+05e4iK57Jxr+zTT8dqnJgXXmSefG9AaSJOCcz06hr8WyIQWBuxqndJK&#10;q9LBktG9b7p82M8IJXqb7CKtd6oulMcj+kpbnN1GUuyV2uHIcdTornBqNYkxoBhgz+Y2yq6Aatwa&#10;aQVAF9cGtBFLAh1bmAqkPCmoTRIWUhVv1becaGGBgcdUK+E93Yh81nGl50Nz9e34X3VZ7XcmzNlo&#10;b0BFDYUuWOCeFR7rFfL0mTbocD7e6vgy8Dn4gjYKeq0WXHWfXtAYsA3SG3WQAJYMvSecNGfNOyay&#10;+iHVQJAnrjljKZJe8sinXWgKUhk8SfHF8gRpBKymXYjMJkFi7/0eWZRJk7E/Qm10uPAV2v50PjGJ&#10;RkMDVwDQG+hABN5lM1aI2LG6D9W1Z0xGcuYxpmhVE9m0vnhziw8M+pZQRes7UQ2TfSfmFps8KoKP&#10;zEbr0hQa0o295ZwLUzHlnVTdRPSderVzvy0qa+xsml2YP0Caeco+wvnm3LQiCNRKpdd5kCx872oy&#10;eGy0RxILEoxz6lgkvgIjq7FzECMMfR8frHN2D69RkEDXJ4ubO5WyDerO1OcJY1kToFR/TC/08rKO&#10;2K+mjzhrBib1xVQ41KxY+ApU4gW0bbUY6qFZtc1MN4tWJkN6+khZprvOygmJoIMd3LbCiiSdBDws&#10;sQ2MsqHGeAlti8DIvCOCcx1LOGND3DhVQ7Yhj28EwN6xNU6jZ6NgTuzDjKirU6mdTbdj5z8HA0we&#10;4BcVZj3GhBYHi6CpsryskL0SWM6WIiyVuh75bC6UxkPV+4hCyIwbe+ubjG1KuZg9PTZZehuhC6MD&#10;zobU2lp2Q/AJAVJBWmMdja/eOuMhBeszm5l/hAxovpX0gANJeJZGGyXsUU2lL9JxVz32lIfaUy1h&#10;awRJflRq7Mfcda5n2n3sGdHNh4imGg0CBOOToSnQw0wQr5dJWGJQ47VpmodhzxF1syw6vBNBD/9r&#10;rJPBcwWTyqgIpSBH0MsdQNzG0Gl8CxZR1Q0DaqNB/yVAkeJCAng/Vd5MoKMKlxKI/G8+bBx5aEQJ&#10;U3K8THowi8kb5bVEBqFA0ERa9coUAvUdaZUrHq3ISmAS8abiP+U38S+DLz3xXZ7EE5Qps8wYh8Ga&#10;JF6sS/Jq69t5jSNMZEIbuX55/VQ8DX4AY8bzDVVRdiCIwimnHVjYj9DbhAuhU+TEM1WX9s+cAMw0&#10;cEi3gUBw9H0tTwIS7Nu/xCZHL1ZgAPePlhLRUhIsPpvnAHAlbAaKgH4Byrp7HeyAX20dRMGheqZp&#10;KSLjcEL2WJIH4dgyaFHta86ASVhvoU/FkM7boZnZuZbsf59IcgOJEO0OKbWFZML8nW5zdLqGhzjN&#10;je7XcYaWNH249MJnnJiMk+0uDBhUqbitUlNj4dqrjGyL7UmBm71NsioBl9MqEdNYlsytudSkcp0e&#10;kj4NYBwCwkAWXXtuEogFVuhmaxctEid+4kD4bywnKAV9NtSYICrAv2YR+CJ4YiAZ6cuMmhSmzL6Z&#10;GnNG+OU/TIRsYEQNQeoSXCHoIikWMS4O5IfptrvEQABQGGceNM1PKD6JCgn8Ka6TjMVuEqUd0szR&#10;GAdHlLrJb2C1+lCkL5qFO3SZXgEk3zbaNWYHLVBBPtSP4f8FXUv1xq3JX2k/AlBU62qvM8GAUWNX&#10;mQAkMk66xCDb/yM1rsUj9nvc8wZMoQ24/uJgSrTT6ZL7JcEHBl3nWh2ckoo1qBWRFtfv3BHHY0Sy&#10;pCo4duKKAfMc4dRrhTBV8kE61B7TMWqOgU1DINmSE5E9gj4IKYXwRHSImWSbgarlfUJ6uPIAujYz&#10;ST1EgWWsAibM8tjMDBo9CPEAAjF1xJFcJCQ8MR48X4oGRwG6yFMVDY7TpICCxQjC93yvag1ZdlkB&#10;WnblpqHHAAVtom4tSQb3tMVkWLyfU3utlVO34FlzzZrd0CPy+X32FQdMXSsaV2nzTLZW5UWrqZh0&#10;NYmQVLW2Fk1HDSfHgXVWzXG7BZYbwV1YTm4cvmsbwUeEMBB0XG8Zd6L1gAJzxhg4K+ZtP/MTJnb2&#10;Kan5L5SRQkhUwpSMp2PCSUycUJZ4CnzPrIZiIRQdt3bmD9AKTmsJnwtnjQoKrtQ+dcUkSB9ZNmCy&#10;PnAce55knXvi8TCiRFIRNTg8/yRUAOWS8S1WXkedkSk1UySpuAs0DmzqUuI8tVDRVRcGM8ZJOQzQ&#10;LExCHow/ZHZkCkziCNTWoJmrE8EkS8Vzk7Lz7cTyco0r9pQPhJBPxpVzqWQzEd1yOaA+GG42+otz&#10;CzoA9auFoFVsAv/2AdszAvIMok4FmvMOdsXuQgCa7MDGk3bLY4ZJAvjAszqvRKpmZnSYmIvfwhIg&#10;eEs2xhPRELEgDJMJN07CEKg18XJwgoyF8RSpCenONqTjZSIZmceiqVHPJLzL0IfVU+bCM5rG02B/&#10;E5LZ3jirFH0BZ04BwIa9op+cWYQH5vTpQbcKSZr1ZnNcxfWcVOAW5OMju0M8pBGkVTXu3EdDkhF6&#10;AfiTXGDBKheyx54RWI5Hp5zMM7USmuncUjqc3cjGNuYwc4re9yTbjxYhqZ1yYE3znB0pAhyn64Xw&#10;cIVXERtLfwQmwbUqGUwnHBht4CGdJOeZkr0uhkdIOqoyh6OLaSBQhiDsUgIgrTabCujORkHPSEQK&#10;8ne5tHYTM81aEQGF77gjVBO+99zz55x9VgSr2DnquemJaL3C2OzsPrk184rzzn3q2PaT3/5OYr7+&#10;Q0+unnHuK884eRETurG9+7Lp7R88y5acL/3t55879IJwUKSeUpoyuClxJf+fW4nuY3GhPSzKZ+dP&#10;IKZkvdrYlLry34nAXJOUl6qF7UXYxqNUike+pfYaCxeFw7w1HO+Koqo8brmwikWV8wSNdukC3fpa&#10;oVkZJBUf5ofhKlVZrZ5d1d0GF1ebL0oLFYclnBP5rz9ef3q70iBhJfCyK66m6+WbTxz/7uYseCMO&#10;trW69kMjT4qlc45HxhYX5zmeeptwe3kzZ1OGB+YYLp3TG/F0bhEuY5cJlckGJUAAeI/R0RFFltFx&#10;xC1Bd3gNxE0CFSmtgo5axYx91DOJ8KUSxLfwuFHHwXXWlyZYZCebbRNox3VBWlLCOw0NJkIO90jF&#10;li1s3TljhrFgJooZAyq1iCOfml0eclSgrMWYCgmIks+maSRDaEil8uzDWjOvgJISCxMGuvrOCbpt&#10;uFWQDfOOJggadZRdjHup1Cds4kjahSPFShkFYDba1xM6Bz6jtK5Ss5o8SMhYmbcvlZ9bJXQCgVk3&#10;vlN6kxVDJ9jXvFKndqmFNhoHGa4qdXxy4PAgC+4MNUdDJAtW0WeaDZttxqECBoBxEnfu0WAIrhCY&#10;meMMqUT8Dpkbmz2txRsbybbyoYg6SCYrcKW4pHUiRKZoGIoqCkYpgJyjRRKjiirJcYzF1t6IgltX&#10;wzwSJaeLzQciG29MUoFq1JlAEDkzzVjQHVM1c4nUE9x4Yd/zFMfttycMjb3OU9MVYllEDbBLEGTx&#10;mz50/GOdAp440o2EyIRvcG35IbWPgPeMNDGLq/qUNbKQcpZXV1kXCotUEAii2CeKHG7vzc7NiK8Q&#10;NIwMM7BBghHxlElhik+0M9M7mfqyAlUk8EB7WkjbDlyIXm/l+CoXxunADvG4LTpZHPSJOvTXlMYb&#10;AdNFxkL6hyZCmFxzKqtJqgehE48PV2hmpg5ng9CG8JznOwtFOLG+mCnhRb+BJAFrEZY9Bc0pG4Jy&#10;/BRoRfHfnUTzGcAee7VpXZjLoyt/e5OBvuw9J4C5HcxWBSMIsoeHZmeajuQlqhvqTzbNn9iERBKU&#10;mNh3DsC56K1v5JTy2JJ4wqSzz4KTA1lVlwBOxdBs+yBCWUARrrVZaj1sGAYkaynt9lRnWXsBw6tE&#10;1RibsG2l0KKtetn2HsskYPxy9NkMNm1dENOHJUA6Z4EFjDctydZAim/hVEPNqjIEtgKSaaEJVswY&#10;IwMrADbw1lBQE2fbmsJBaG20o0nIFhKcTL5rXy6WXKZU+srpCuZtxHAauJQbRHSjzSULJ9UrDDcP&#10;hBCe8IW704WktohZcMqvgzUUs5d2nclEqFxhP9mIcN7Ra7MPMTP4ONui/Kou6XGrJGeCEG1GR0fp&#10;FJ2Dk6pQiZUa4jhL3C4YO8iIPtlkpncpdnMNXE+EEUShDIdtCBcSDc9RzpnSJgBFOl0HgPAvfs0W&#10;9GXKD6bXKYQPXY1P2n/6fDAQFIEzAV2hokznIVPl6nkWULEIUKpa5QBmPgQtO3UO9J/gXrKOErvw&#10;9YE3BtmxYUslSRoRzzYUyHSXEXipYCkkYFjMbQ6sE5cqDNojImT+pS3oSmVSRhyFUuCD83F5X6KD&#10;7kAdi4E7HxIwwIIFH+vwafAzgXrNZWU8QljZ3sYQ2SXujMxZsZ7oiFP3libeeC6j+hJJF8CRaqC4&#10;GEtoPjQ+Tn/Ac4dfOOf7zuLs2dpTDJ8MM9WOT0w+sTF94KyzjqzvPvHt75Rp5EtPf+U5J+9bwF2s&#10;bXXObm7/wBm2In/pi59/7rnnDdG5DE2u8pKCSzHz3JTGNZGE3kuUroIPr6qSjegTJPLwYPkUgkBX&#10;JbfOGjuZ4x/cKqFKNoBeyu0XdMpPy/A+KyMGWhXnuFvKd1iGqybkDF4IplK/9fL4h5WPoGT188BU&#10;kfJKeJSvHnxRcAdfUf548O2GIImTBlFVAUsVghmxXXLZ1QQ5Dz5z7KFWk5CWuByByNeOPMETImRR&#10;zSQUUk63FRkCFE8cE1QcjsbZx1BYUDMJA7an8RhpRwtDXDKIonPKI/aW04FZCN5paLILPECqxNZc&#10;W12rEWC0gS3NLUA4tXUf1gXABsF99pArUfNuIsRnYzjbKWQAMlMVC9lj+WOqYJ+o/bEUHiTemIZS&#10;0FP5Rak8Un8oB9GYtn1SzrSPXh+mU0EaV2CpNFMSZ7hZxZbCuuUyS4dJ9hXW0vlr9lMbGUAcHB9H&#10;xUo6JmmMaZQXBnwkCiTe7kxMvouLyWMRAhc8UxdKoBYX6rR5dcrcprIvrEU4Y5ibct4wCU92B8Gi&#10;82E4ICQbGaPBA1Z1MIlBmqSrSVnKgcgZi8/htRDgphL0tUamOHuYcFgPhfq4UQnOYohua1ucTgwE&#10;xCRi0IraVfSm7AqDTgvT2UsVQmGUDGhq7n0ENpUtpCYo88tMw4tCdm5iimRM5i2VQOrODq/XTxdB&#10;yln1fSZSbNnyFaJnjKNlcZuE6UaH6KM1riRTVFvAGKzKiSPh3RjBbLth0tSc8q7hBHpXPFILl2GD&#10;sFY8XcgVbCc3TnpWuHK2B/sNGTy+F+ZQsQkNrFFbCJcDU8duz7xmChLCB06jMKE3wHd7ORBRCXge&#10;kM1oNvs5GMcqlt9l5661scjVoq9hxcmZKtIfeRbqNY6NAXzOzc3wgUnL3dseJJpRZHWnNKQfGYrk&#10;piFETHKJjIQ/4JUYARPCYCqEMHaYvb1B3YObYlURFDCVpZgLyYwI1VY2S3E1uh5SlKiEoyxMnrlV&#10;lktrZigoNG3izZeOj3CWeZrLqys0b/F9xKAoZokwedil4Ru5/ORP/EN77JVwU/2TKqIjYwKHmKm4&#10;RcLwQh1rE7iPbeAsm4LIqwne3NBMM36QwwnJhhcCi+q7LU+AfWGb3P5Dw1EjQ+NEtljI/OxI+YPS&#10;zZyEoHHg3gz0opOpZ2Is9jQn0D7AiDKrmwKM5DuiIMXW59CbloYZE/06tLPa5Ia9bRVFKTobDlKJ&#10;VJeMeF7+L18K953ngZKT8yYZscIYHTbaFtMDxEBbOwC0GxCSrPVmcL2eI9gMV8j3uue1R6LZMm0C&#10;ergJaByYnCBc5XE7FiYytnwnT1eFtPHx2ZkZAf1Q6U0viJ/s2siZzWSxQNSjATAqILDQS5hc3Xx2&#10;ccQv8i4GvrHfwizhTMoQiui6SLXdCckO7aGNxLnmQ4CbEJC/E5x6KhIFOqHTg2hfxBC2nqtzb1Ew&#10;tn6jQcQIVKYVrokDevgaJtCEHVmTgLWGaVGCPYdqrSNFPTyDGpSYoihRtMIdyKLjTx+QfsSOyZBK&#10;Jasm2DIu5W/8jy5BlolVb59+Drqqy6m76YSDmHBUpItKSpO1lAEsgkz2lA01kBtWrZ/9TBQcgKUI&#10;5txIJYU8PYVenHOkiqAJU3JfLtNvQd0V8ZidTWcJmR+bsZsYSGZV0qbKOhbGhumy3nr2+efPedmZ&#10;fHvy7QFIwyngYLLlvrs+Pb3/pLXd4Scfeji5r9DBGeeec/ISMVMfZcBzl3qvPk21va/83Reefe5I&#10;bLioYRiwhjHyKtKBL2s9aEuCl6A+OZpBY4LB1M/5WWpDfpWbx4KBFBn/abAeccg03w0iJ0tyxYgq&#10;AYsX3xvIKjl2im6CWMGWDFJFg8IugSiW+ZWBgLWwMX4VQ2lM8qnSS3iY+YmfgDXgveE9nogI7dYK&#10;jTK2k6thBxrqnZCJSpHCx3/ZFe/EGHzz6WPfadEvY4NSe3X1x/cdj1iKNtf0DxVEO7nsynacGdt1&#10;b4eU2qnYziMT+JWokfFSULDYQhav0e7nvKSmlmYf2/z4YypCuzGUVht17TtGN46fw0ZaXV1D29DH&#10;YynQJiYLg5KtQ+THZ0yOOVmiesRS7HTfqkkwGDGmWwpcGg7KpJIoIQ+YXOUZYweEVI0wADmkaq0z&#10;JV7ICKFXGqw40Mrja3nkcDh5elDmM/2IWLtFVcWjqc+wwjhan56KaEwjHkY6QS1sgg/bzsh/lDSM&#10;NrehOTuHp0kJiJ/AbsbacBdBtWUEsecjadbx+ncZV7DJL3BmYmkWLFTU1NPT+6lqg3suWHnmvKbX&#10;3d2hzUmrSiomhmYB3TNExThMHT6mcybdIWIpLsug2pstyHvwKy5r1ZSTC1VZmdVQUthmf5MeXLU4&#10;Fo5clV8NveTUiFimBYRUJ7JhYHKprqYFQhaXOSFkI1nqfk6Yj7ACPO8qwjhB1p6DpGUEdhGlTcu9&#10;VJOkm8RS3m6G00kSjVI13XH26g2NEWxZWcFoxJBpmsJzxXZLygkUTJ8BTe4mpFZL6KUfzH2PHxHE&#10;8l4w5o604gBAEW5xAXBeRQEz1By8k/KT4MLURIcXmnBLtA+dRqdPJCzjXJA8umFeevGsjJdzKl02&#10;9ioDRXmSlh0M3mzVrD5oeDiUZjkafCmoEcindx9pufgBRygFhNULySlM5sBDZA+sr29Y8yJJBvJP&#10;04MZERDjpFaar3Z6rhJR3Ln7h0fINfA3E3IHl00ACWvnh1CHzvA/uKqmK2TkdiARuPv9JqbuCNwu&#10;rfQwdHmmbD81tPHRWV6YJrjIkUve8SaePaU79iWzRDiP+AaVkaLnwm5zOm9P7RliFLGiwKTh0oE9&#10;biuea1ek9gbjAAikI4Qvtr3FgCbnEiTbJZnIIWbHi3ZWx2kCDlXUmB3jgAEuUWKhtDJLV7rvwbx0&#10;jpahukgzHg8VKBDInmASN5+N6MikmO3CSwCROIDTzAyiCDWYUOYO0O5m8h/+NaQEUeu11kblrMQ3&#10;xJXG8lTZoxZCBMmNsCn5DrYMD0Z6FdPsDVdr+KieVQecL46qE/ueMJanIJsnZlMLwFKwrcAP+RCV&#10;/fRSfHsIIeE3BBX2oSkFlOGdhB18Pk3INcPWq8VrpgZWCS8f65wgpyZlqiq/j70hDeV6HNxD+VYF&#10;ASNgTmNSMYlZLLX4avJeS/D0enicVEASEkBeNvo5/J9lSnkAPggHZJHtZDQeMY6oj1YZUIyH4Igl&#10;MrPq2mUFMFQTM4BelpDjBS3keq4kVvgEVdvTTvC/4ogcEpaTl9qemvIir7PzW60U4x6yBpFheyUI&#10;8nSiEVZQrw8PazOIGFWKfRh3rnbLeomHO0aEsMYFCnPFdhuYdrJQHf0mfhbxDB5K4mALl9n9koCU&#10;dMnUvNi9YesFcKEc9K1bwxhxiFBVwAu6pYMNHn3h+AtHl8844yXTcyjDirdxm4ZWDNVikEW3+1hr&#10;anzp5Pbu6BMPUZurvHbojFe+/JT9C0i1trb3Xj7XqZjpS3/7p4cPHxUQDGikPU9ElIJadnPMfg0P&#10;4gexaG7LxDCClAY4hUclXgkMWeWOaH76oaJypVnr3/PG5MMlQKCPcTWKkJREPOGR4LHvCGDkZQQx&#10;yifaH2cpInU9ngGLWhWrXH3CqFxXsfj5PFYokd0gF8sbg75VeBK4ie+q1xtdDD7G66nwkZgJnv03&#10;njz6cBtyhjfTWl39kZln+S5RZItBDgE01gFX3sOm2QYvgOH2wGtiynbpV+JrMEeIg9uKLja5OzGi&#10;6L8+WL9jSsz+FDolZad1JlLRBhuhJbEQBE+wK+huYV+TIFKFSwhucYreZP6iIxPkt6xcPXHVy1m9&#10;Dnwsneop/lj95rnY+yLb1/yBTWnvwvDIRmsdtoQsqDSfqlJon0NQB4yejynzSUh7qHfH0DmjPj3W&#10;RG3+F9LkMCzgkfStJ/BRkhZUTBCHIIHFPVQBJf0iqeAl/ddGU45R103Gsc2P9A9GiDxsJONa2VhE&#10;ObY6RrLOVVL32PDL5m0WNcdJEARZO+SVnX+M6aiMOlyCoN3KjKiUZkjECR1t1LjPOo5iLnyj6Y/o&#10;Qe1U7FiqbCr/ZXJwZBayY0zRgalsyRUhwwezFMbrliHcc6GT2++mYHpiTd4m6xH70zX5VC7HZMAN&#10;z5r54DTEVjbTMxfdSGgLGtkRhqzHlvog5UV4pHj1YPA5dlvReQkGoxDv2FKo+8p/Qf7AhgweJH2+&#10;3ot0i2GFxPhU3CVPksvggRHiMNUXeXV+Mo2xxbCi8MLbc3yVEUa2ULVJB8bwlKv+QHQCISnPgh5J&#10;Mk+amaLtFK+UBErjz72nudhgjKi3JH9ZZcZCQJIj2bWvjSYJepKSNvGVlK2Vx1eSQPo6ttAuOWKA&#10;YC2OPwwgytdJm5EVrapWCiBSsjCzegp9hDNww/nD+zjbjjuQS7PXW1lbtQMxYDa7JeOKGxSeWHvM&#10;PaiEFTcyCOW8POkR2VYclduEnC43i0FtcUjsIf6bT5amQjLDOHa3hOCLtqqByMiWCxlBS2/Pv4h6&#10;jlz49jc4808JhykOsFx0nnYgJu7Q7WJhmC1r0FDaemxHRAn4IatLBYqTFLkdhdtYYId/dxWutBKH&#10;3D4TGQG6G0MbVPLwPYrq0lvHJ4WL5eO1PMw/VS6ItjXYibwc1eVMhQllfKAaXLa66i8BLKDOhCBs&#10;Cca9xTHm+Jp8EHUFUVBFPt1YXGo8qQoCGAWWD/vlfEHnWdrOqzBlbi0sOftTom3ZRVGNA0CYgPsP&#10;wTx+qEBdjkeEOoNOQyEG7dSSpihm8ahSsWRODUa+yClP0wy+3DINBSK2q2dZAjhrhhmjm8DpzGLv&#10;jl5R3Tv9XLpqO3F6XA/8ymj5M+xgEtue2h6bQxAIJTOOlXgB0bcj4hH4kJ0Tf6OQXdpCVHPRpnCd&#10;gvd2f1hvox1a9MEKQHW4GrXkJwRABtppKxMd5bkApUc7ynQKEKvmlSBtEo4TD8Abrea1zKzGObF0&#10;1t2pZ09RyHBORVwh3taprk6WCdfJfDp7gvsyE0CV3yKIBs2wJmC/txOaYdThkCkTrtOih9WhZmO0&#10;44h3derphHf7GItH8ktDjeIAe8O/nyi0yT+pEgPLUjE0hoBNoq3GJ+EeDVWNOUgwvLbU28tc+L0S&#10;OcOuGR8FYzh8+IVXnns2LwqJQQXtuHxxUG76kdWJyQOnr+30n3nk0ReDC2Km05YW0cxA6+wd58yd&#10;ND/DnX75i1949tkjpmvqFcmZKC5RagURZUhmU0WqhFGBedw5PmIDF1OTlEiCA+k74CKg0B1QqICg&#10;/FWEqACqejIRrI8k5iAMqmpafp0XVODy4r8CSeYp1M+yCSsOEj3yIiV7mUXEc+TG004bYOzFT8p7&#10;a/2TRBjlWEDhhQZm+cpB/TFfFOSpf8llDA7befDp44+2GC0gfbW1svrDk08r8VeKNdJnhXXpaHML&#10;0dTbQn1RJAb9dh2qMxlquplZaLFAeMQwOLkAtpkMTrKxCFkZc2T1it2SlnjK9IZAkZ2zVYf+D8f6&#10;xudlaCVldzMQ+pF9dCxkel9xyIklsJzINzpYSdnJ+DSuiiw5ZGTDVivWCFuPAI8R3plk1441ZTIq&#10;0lDzYro5cDbcLC8jCeEwkrApO07ZgY+Bs1F09Ojsq5OYYcAK06XDtywDGbnZV8QFDMlVtYi/542c&#10;KWpO8pUcs0q+yrAYbFd4x96WeqEOQpGjY52Rc4pZJS5Dc87pLiLFVQSVuQVhy3GQcjPMZwM86VxM&#10;kVR9Y+qIK+xXDxNNAqGRmnI9VTdnYwjIRaZSfJpKJcxWdxQHX5zbel/2NJMEDTdphwRMVrg/RyGV&#10;a02T+dmIXjzYbclHwSkvPJUlwMRy5Qpz0G8T9Ti2BKZPETKMlar6rifUGvMPQB38KbsIw0vWNxAX&#10;sjLKIym/xl/w6Ia8Sm1RbAGdZzQfHy6a7jmy4U6UK/II1hD4Xoa08OQElEZHV5dbx4+sYvN5oBBq&#10;BQ8BIyE/yamWdeAhrQGzkUW0Rpk5JybbRt5m6ZF0BaRs89+Sen2HIgJCGs7pCyMiElf2MFr/kBQl&#10;9qYNVA4Gh2K0zahBBQ5wxFywO0xNFmNog2d2fsqyqXUqlaJXsg4YGWqJRMEajAtUBGASKPkLhaRh&#10;Bq0SQbF1naPSYIpRE2BYFJOqqPzTieiIWI+yaYwJDeQ/jnAldpykUonZE8lT4HeXMIWtauoOp1t8&#10;TbkWe/arp9KJN4CmE3wyv4JxBToFlIV7sW4eItDGZtQ03vKG16t0bCu7PUep0fLdogEZwWgHh2iB&#10;iCh9hg7c9tHaCaWyKj4UOMfaJNIOG7ZU6DnC+iQMNEAJqgo7KrrvbKzUdGHIb3XmHHWSUQDYnZSc&#10;Q+cEgRSO1yUjD628Cb3iVgCrAKg6pR5ZypjXINaiizYDUKlCnJm/sAnYMLZOBEIk3pf8mxqSIEGR&#10;N5MjW2vfs/AJeS3pDbR52PXyh6R4m+eheGlWyulRW1ZuZlqFEskqdJZpZRDp+CmAA7cQXdwelHnu&#10;ldvCDjHYuXKsTH4TNOWYceVO4922jYuvM1KUeSOt3nqErHB6PAeYH2GKMYYlFkQBPMysNJEKpoIE&#10;xFokFt+l18dEO4mjCm4MdZRTGqZ00HM2JSAsoFHyjrRQ6SAd2CtInnA2WJRGSwzJggBd9EZ/nB0t&#10;coD3Ko/4UDL3Pk8Pd2MNMXCFp0+3Z2xhSZDHwNPxmlglEmhLNOZdHnQBaKX8OADif1KbdMuqLgia&#10;W5/VcAiocQa8Eq6dRVTIJmiKRRNo3EHqJdYETkjZUK1kKVzhipkLFP2uqOXi3rp4KRTJbRM1K8tL&#10;3ssJ5ItwUUy64Hf+PUeda+YLBDgZpzVtnRoiF9+sCg/bG/rCxubzR46e/bLTJVWoEC/qS5roOw1E&#10;uo+tTU2fbMx06LuPnYg7+uf94Gv2z82aw/eHXn/m1D5aFPv9L3/x8888+7zVkOjrFP2ao15IrbKK&#10;HichWR+ugcegDKHyjPJucXghMwVAErxOEX+g2CQx7ETkUcFq4p2KebJBkkL6DAbkpmTzihecqLQJ&#10;iKReFggqgWXg01j9pGcnKFTiUfpq92i+QDw8Vb5676BBO4GRN6slVBojmFhdk7tqEFEl3a9/pDZ3&#10;Ncfr608deWJzBhIRK9PZav/IzDM1xAjJGRaWb2LP4DPY1STL/MaOZddbfC7Ag1mhoDXQUYJsNgwj&#10;tSQUgrVYlfayeWWBW47EDovVGo1WzjmYZCJcEkZGygEsqMB8BigKcJfuuYim/FyEZPdAC0wp+QmU&#10;AIyFZTs5H5IsHC1CH34CdN3fKCwF2rhGyUUlUFY2GIS0SkZ1YkmdiYH08dGk4MMtQ1PCQJI7ZRdD&#10;N8wmPiORh6u71yfmS2jhFiVus+MhDJLCiVkrnjKSJVAQ6kOga2IE2FooMkw0bbtxQJc+X1fCDSnh&#10;SSdsrkxCmOqRqV6IVsjl0oJG08RGMEPP0El1opmckPgtcIXySDyhcrcOuco47ex8+SS4iuQScFlw&#10;6uaZEQgxElV+TDKl1STL4movBN3XOCnYbUSUibBG/K47NS+hNZaC2zFZhQMeVoaQnoQYERR+E9KM&#10;kAndxVyogzg7xnPW5gxXSB0NB93LYay606C7KWETMmXVwY1L3MJKU4fLIlAvbdKQzdq66V+ITnFM&#10;biWrCpVQGGtodsCNLCKrdYKOeXvLCYma3C7s4U23q7BgyCQuoDYE26h+Ndks/iXjOzPEUkTNvgfL&#10;2W4e8lWcC9Q0U45ozbDCbAaV6zn9jjDy4NAp7xmLU5ayYPDRHW2qO0oDUBBFxqdIaONTom9prOEw&#10;FgRxZKlbUpuak6PHnWXUrn6N42GeaZ0BV1Vplj7AeqtIgtlebKAtycKzhBUqebrfALfsxG9OUQrz&#10;LItpkK5YlzcxEEwS1ODrbC20dmtvOu91pPHUNEQdflUC0cQjQc1Fv2hTsx3q4ME3U7rUjAJLgHNk&#10;PiKbjlCokuNEp4ZE3DCwGDQou7QwJuZe6l3ykRgeuRFGTsY6mGQ+nU1v9wGMdIDE8PIstUXHnT1Z&#10;NC5Hd4PqpsWxrsw0VLgyrDonDADYIqjv/KaEJn6JG0YcQrUeoZzcljOJ6E9JHMPXMD0yUbcAMu+g&#10;Z04POzrC86dt0mRJGykRp9XeYuAfu4EnsqeGDoW9zGdG5SgAFaOeBAxJC3iK1sgzJYrNCuVhm4QP&#10;HTwnKGGqyIC4eDvxrYjZ7s4LsJ6QuCamLT5ygkiteJzpHymlGY2Wcroohzn9zbNgMUqqHgEHW950&#10;lD2t4VUNVSo3RDsyFL1IknhejuXVhaQrTQpXRNtEhhz2EpoUtf9CvO3II0RQhYitpwx0uvvZAyJD&#10;Oz0ycXagssipnfPzrd3NBiXdUadWseNAgyzjwcFKkciYgA3B7Y30OSQ8jkDXOjRQqUzg0DQHcbNN&#10;Cffn5pH/q16BAJ6zUZ1xIU4TaygG4U6Qclpd/QnpjQ5D3JbKlmDBPj4Lkc6CoOwlSGt0iGkzN9fY&#10;cHfaVqj36QhTySbtWKVlzwrQxyG3lACUqHcAuKgqronP8CPhQ0vSnkwhWAwrh8WKibPWC1VRZ7y/&#10;25yhY2X0+PGV5w4f/YFXn5tHZoKCDcMh1yJwGU9sNCf3n7bVHXnmkUdOhAONN77xRzDjckhGRn7s&#10;zOmZKK3JAS+cSabniRJdFCNP4LR6JQkBJ8Kdgm04LJ5e1yjoT6KLujn+w2GxGFpdd8F7XXAjJsuX&#10;OYzy/HOyJF4YV+r3K6Ly8AqvBhr0o43NKh5yf4l85Fu0DEGITdPTNTLI2WP/C6c8gVTxTz7Wmygo&#10;MVs7UZJ/0iEbqlUhagprGfwZ8lWRPbW5nW8/u/L4Nu1UmpvmaPfc3e8aQOdKMG4OEgBsplnPKgYN&#10;j4qPUFDmmIt8qPjA2TSzxDSl7qNmJJaXI0zbnJ7WKmdCOPePfSSFSaiYQSgD6xZ6qVLgroQwQ6e7&#10;trbOVsH5kHaH0+um5iZM5Wl0CUPIbgaQb8ngFo84Xxif0mlH3Llsppiw+5clMHNQJEm0Z2Tb0VL6&#10;fotVauxpNzkUAA9B/gwvJN5wiltATY6m1uUO93ZBkkTIPOMGBEja1CQ3SysIiZkoJuINtVzIZJeR&#10;rGSGqC3YBsTgPAzlXgNub3HkRVx4TKQnSU3T+IDzk3ibJ6rL8OF5C8bEQNRYD3LR6OsGmyhUVlqs&#10;GJYYScEkiRwcJQluBMNa2yIXhmcX6CuzPsOp0tML8CeV8maQJdNz8U+wB66BcFmzE7y0Ekttrx35&#10;xmfEz0y/kLxluxKDb0cJUvkiFsdUmZkQorZ8pGk/e0ZBSLmZKah53LxXhz3EsvngIkDDnczOTodD&#10;jc1UQJxdVv2tAtNsGKNBZ36nmYR4PZM6RKmth8ncSBaJy9bDZtYC90a1hM/B7kUABQOvVKmE7jSj&#10;MpPUDNOqiNWzxJh05rd1T+wrcC0kozIhpBj3uIvqUghWriJXetCUDifeS+lGQC7F3PApBZBiS0dA&#10;HHaZS12NNVToilXGZ26uM6dxi4XBlczNzxZvr7YAqn40MQjqUI6kcRWYBsmJTbMWZKKznppKzgLf&#10;yL4wwHCwG1pfypO6dQkh3DmO4014EpXjsI25DD7IUW+mcwag6VUEVLPUZFnQUWxEjTqJFIUBTATc&#10;5DrZfGDnv1ai5ogBzpIg0CbLE6R/8cIL3pD0XQ4HIfOAMWANRDUGRda5PudK2lRP0U1W4xCF8GmJ&#10;lZLzLSoFvGQA3jQVXI42B8aTAJ9mF+q+3BGr1Eh4ee6pxzvPCwAJyZxU5eT5E1UotpSILUPWGMqI&#10;1XBhsnZyM2cX58SmMRZYik2XIEQRHaMorCLxxjEsqOJg0P0UPbDkyaPnIBgSp6xmjdzozBqf7Xhp&#10;0w5FyYa1RFylP2nTnFS77AzWiEXwlyGjpSBik1RpQel8YubtkovSLiQG/vCT4KyEwFIpgaOrEYNn&#10;b0TCyqsiazXUcg/WXLV0yVIijm51jQuGye8VxEEyWxhZQN26gQ+IlbcBcXIyI7X1LNy+GFtHDlmy&#10;N6lm0tS0rQqW2H3Ac8yYCPa2RZ/EauHk2ufJDtJzdDqoj5gfk5Kiw7EpB5BkOrZPd2kUIrQahRvn&#10;ElfZow/hGtjZo5niZLosdfoiReZ1brNUH1TQlk3FMGbp5J5C8EB2qWN95dPYXSJhIiNCKMVKI3Cb&#10;BMEvyVF13hGUkhHBnbLCUnP8INN9TZjT7J1wrnsj80uzXuiZWgS2bk1KIePB6nAyeaZOuIY2CLEX&#10;+lGa1lhE86M0bGpzWZBeD2kQ4a3o/nFnjhhKU/3a6vqxY8tnn3m6OylyFUEwekGbdQCPrE1Mv+RM&#10;UPanqc0lsmEL/fjr/z4d0BgNLuZHTh1dtNcDPtPnDx06igHCWgWmtcKVAMVjF0qVQUTYTkmPxZWE&#10;cVyemmoSd+A2MPo1iBTKTbzuQzzxJ/GP/ydFwE8r6SQjobA1RZlk8GiVLJokuC/qd2FRyXaKblSh&#10;UNCs9I17ORVFJVhKOTDXOQiNfLt3po9J2JUSn7Y1jdhm4pUa6DnCPbEineQqGKrvOHgptbnON793&#10;7JnuwkabUm9j/+zYuXuPyWjW9/ShKjpAk9wBRXh8NiId/T202ZBb5bmzttZkw2pxMkiMSQSQFUo2&#10;2cwtYV3YS84pEiuVIb623sqsdcMatejCTiO7Vpey34VLSsOHnTTAV8zeGYaqaDTm52i9pbYY+NEW&#10;ztyGnJZB1M75zYALPs/RLgGDMSlspGqFtNAmvNpH9CvhK3NIdmz0i74AWReHBQPIrgsGTFadVq9M&#10;Rw6ibMjg0Up4p3uIFnMemnlyuk8kO9rzH7VetrDdfKLO5jYYKLmMEVk2TFGx1osnTdIseBvuEU+5&#10;pyclGLkmWGQBKT4KK8oFBEYR3zUbHhP/4FpyjixdpS5hpyp2OKBjhk6KIvkNyd6tKOkU6S5M1BWW&#10;VPXhizo5dyZVVA2mIzvMCsIMk5DB+lDKYQOFGwWvlDtl1wlApuNYU2lIZpKVJpVEZlWc4grw39gZ&#10;rsXkzl4wjS2VsXRjuafZpzgyrprXh8NqWZMHKIsuExT4ONItACEsHleoOyPkk3ap+RXIweJjdgL8&#10;8F5FE3c6a8fXTY8baBzSXGXzKQ8UI2f0iZ2R1D+6TitKxquriZX+ISykzFPXnlBVpCYzHawg4OYx&#10;t/wtJ9MMx26qlPpFuBFMwfcpXu+z0AA6/CBzCHiO0cgY3G/a65LEupJUqM0QVGyBU59oKdIoKQ1F&#10;YiPu0egiQBKv5fBxtXvMjKRIQrHPbiTKzSriGgJas9Hsy9hRVSGbXHJXr7VBq8HwDBIDuA9Z5hky&#10;Gl0yHk1znnKYigwaYg2M9RRY4PxEQkgw7nK4a2qUh/yH5MSUjoOKMBHG0tK8AjXc8lve/E+hSNqn&#10;ZrUxA+CcW2IFhC3L5cd0pprOVk6Q7tHKXGBbrx2nLTJfos/OIWLnsC2cmGgjaAYhyUzh1/T88wkk&#10;c+RVpjs+GSs3UMxU7OBjx0bQ2MVn6xVDBcL5uvWDdfmE0gDCU+FLLI0L5clT46Tx7UFBAFptYkzB&#10;3EfOdSl66fOwiskXg/EQLWH4yCHUoEuerfwStOXIeITa6pELIu3qKnSbvJ4ZRB7LwCrxQHp3ymto&#10;szpnQElwC3DoM8iD06FqaMrOWoxC7CQ1XfYR9+gkcILLbscYSGoU8nSC/NqepNlyJIthq4+sgy3a&#10;YUEXbns6mwJL0oQ4mYhYLRpuBGsyPzPL77w2RT5AY0yV+HA6ZsHtBOECnOi5eMT2ExiHWCALX1tM&#10;KAX/RDyWnzKYiBElBhvFIjW+qcxfCyjnOkEI+co4yqpWr7zWVM54dmhsKhigIlci+uBmCrWPcTYk&#10;VudLabhIaxIrITFAWEmEOjioQi5upur34YtsecgYM4v1rKtgGLCgCJmsMrIlvYP4Abdg1BnLyLlt&#10;QbjYRHvXw1IleSPeGD0HR3BSwmPyZ/D+/E2mziml7cHigWT9Y60McXX6SZrtcF5dWTt6bOXMs0+X&#10;Npc5d1yFj8w977yzR1cmmi89a2Oz9+yjj4ozCdX0/9GP/j1UNQhVmO/19w/09804k+crX/yLZ587&#10;VCJGVTsbpOyGMCnSpePGQy5Ongw3ibwlPHds9bWlMCcO4Mg2rX94jsH7B3/qTQl1/AaXKVBeMIgC&#10;G0pY3Nfr0k6cEUPboJ2Jh6zNDdAgnXchQ/qyQlDcawTrEVrLRw1uKvs7AVPY7Akd/LRBTpprzkAd&#10;ryfV1cElaYRDIEVrgIfztccPPb41C4mexZke6b1k7Zsrq6uiZeg4x+inzJINK2HGQJ5NXCUhtpa9&#10;EQ7MkhIToI0I0j4D82ZNkMMApIumqou1xUDIpLRKZtTC0ZZghzKLrSHRFnFhzIkRd4E1hfsr/pOm&#10;FeRf7p2O2ftz3Ywesr/Cxq1HgFGUuyJsLK0qBSPhaoeMDhO38UuVVHGc9HW20UyxA9W5yD4SvazV&#10;Ky1ZKDJsUQXMRpRQIQ0IvMRcC7F7gSDBGQ4EgpaqVEcXGy8lL4SnJpFR1T4LBQnEuVS6HyKkIHLG&#10;KvC4LVqFf5PCq09ZR2uilKK/ELQTNyXOGgHQtyjT1kWOGrBlikTT4Za5pUtzIa3WMSayT1LSJ/oR&#10;igsPJNqIllM1jwjDFj9GYiXPIK1LAwq0NtCxFwQHpmra5zg1MoMceTubsx20NQYEiPZSN1NoUIRH&#10;s+kzDRcnmYgNSxJCBKArh1GaFNVMz4FHzQUNwwoo0b4CglPIGOiNshHxt3pPzabSzWMThIMsm5bT&#10;uESLjxqOWZ0z6SW0GfI1mKtjWmonuI17AkeiX3pNA75w9eO/wq5LbXeYCppxEPbd+IlVYvwIenGS&#10;OLN9GbGsLF8CRSElEwxHqKlJkKCwMJjQ4LghONAhOpM3pqqLMIexjoeKOH5mChsbNotdSkK3yh8a&#10;MEEC3kWtcHNLCq6wBPkYali0EBkoV9anyUqWxJeDYoQ1yKFLhz42f2KCmScCTmTvw2ic2lqoaiuM&#10;G/IKm2FlHRKKsN9oEhRq1aaBl9vZY/U9AJq6BcjoI/QQmUZyDO6UJzGNFBbtqI5C0uRDzGdZZmdn&#10;ZaSYPDRG3vJTr2eNucqUMBR18N68PVVnpPgEF5WD53yESvPYkgj3IASOCLWzGyzehy1VcSUwBTbC&#10;roc4PBMUtBOjEkYNS/TIfTaCtgLRTIUmk/Dtc+xXlld54FM0T2q4jdlt+WaAbvBSH7C1QRuA2U+U&#10;zdgSIJbYWPskydGVFoUPqG6Eh5oDfCL3DoUVBvQY0Tf3C8ss9ldhKpacfBBA0Lp+x3GD8RU+Nmv5&#10;0qkBWgQ/yaIoYfK5mBOOL1JdkhtEv20j52Fp36BMyUS3qM9e7CCDj1Fz78jm53osvoWqbAO/1ht/&#10;IpMTsF+8UbnePhS2hOfATuJSgreJ2IiTdSrZvYVzwgyrudwx0CoO8FU0pqH3ZdxAsqilDoQg41Xc&#10;BZsqbb+G3muulFAKbcjKRVjhhk3KI8VvGq+wOFWUCHhu1TJVmSR2dutVfqxri6MzHsJSpA01O8Hq&#10;gO5WXRz9eQEAdQG6hMz6Ngqwc8IEzpezoaP/WWAMP6gJgNWqaRkUifZATYguWY+ggq4vFDd2OxWi&#10;IRuDA6PVw+ThDABHFXUX+TO3YMdChtN8ZLaJahioQBlLhVSph7bDXERqhJxbEbL4dgEYkd609Ktv&#10;nyYs/Cv6TIeef+Hss04fELH9KJpSpxJk6xwfW52cPu2slXbnOWOmRLpDo6e/5rzF6UnK2Kvbvbee&#10;v7+Z+uNXv/KFp58+xLJath/wpn06J7zUoIstAVAkJfV5PJFkMmE7xV6kKlxRfyhOmKeiEtm7Hnip&#10;4hMPe4Ty6tQH2lFOi7cE9wZ4GPw2u6beIk2Ev1QoKWN1UKRzG/ifpBZ5+F7G/2Y7JS3JwC/J5tL3&#10;A30NLjFAVFCpPMXESbmgE2FdLth35KupzREzff2Jw49uNh3xld7Yc7Yfgprm3DfwwjSzy6aSYjze&#10;aXX6JLc93LYM64CZ2bY0vTJQk6QrY5rYRfb7JHvmBVgkEUqyWJbUBMAmXy01/4Pa9TbDD0RblVKy&#10;vbvH0RaTwBypdGN2FzqikCAIgWKblgXlgNh0rISr5iBt+GkRVPrfWY2GKa6BLWzGQHYqMIIaOgSg&#10;wpQhpguXxSCEmUJbkrYel26nbbmZy5YXZWFOZTpsU+JR/yPyS4Bi7ivkrX8HqIBaFaENbW2E+wWb&#10;61g7OzxZq6V0i3zc9TBWNoK6sBeK91l9MALYGfitMEivD/O1pJZt3lTTRJKT7IN0S2U0iotJ6mOo&#10;w0cbI0qfMupKpUa/VOF+OuPYHUSiDEVwBYoNF4DKLS97Fb0fBY1YONUms3tCfNCbeRGJZizIYqPC&#10;aUsWqsEP0xkqvZ9rr0kUvoM3OwiIK7JAUVG9t+LJc/5JnpFQNGN619q4KeeQ8FhyoGhiTxQcCkuC&#10;Tg+P9ejMy8oO53c+HQ+GoSNXQlqoOKSMEft1wKxYfwa8+i39oVkUHJSlc0EMHTLXUno5aTNyVoit&#10;k44Sn0mKNeJEOscCi1MHVCYIHCJkSPzFi5IU4esjcx/CEPUz+15NeKAEdfDLGPUjR1aiIGh0j0JS&#10;6cHa2mb+aBajsnkWkHepsuMCyJIiirWVW1I5zQG0iLWII7l/Riy4TxDtcnvqsikBs425BqIMrrMH&#10;Y415wO2tyrFcrVSMrfzEzMiHlbPPVDutTJLz5Kg4TZDdMebQKbyEB9cYMs/YVaT91QZ5roEuV7vC&#10;1feSoBwWrGYyTbXOK6vh2bL3KHO99a0/yeYmEuTp4XXMb3iQ8H4c9ANKsY1pQOD6RXi8yuF5qPCd&#10;p5JAd6mB0Tqh+pM0o+rPFHXQgrAdVbwyLuGGYQ6ifMAdlY3m/7apaGovo/kRScDkju68VKmsBSB1&#10;74SaaPLCS2O1eAvMduUTAnQQW9BBaiwlRcq5MzweuwCwhs4ZNIw1UcMPNdgHyojxRVy5aIHfRbQu&#10;jZhVZj7GzKSilL6evnTgZTV7rdRaeHZutgwPx05NN3nxLGrCgKsIsbcgFgwmPPAsuQwZc0Di5HCI&#10;Pdq6aTxir4pJSbJdMwMrYlyn1tC+UOe/Gm1nbnZSRmRMo8w2SvPqplwSy/xJRGJD5VZH6KharKGA&#10;VQuMfRD2miqKqrhixtdzKor2Gz03FT4ldZFpjTChmtNlIsJ1cJ2Ei+KxmQKWsrzOLDGxIWS8pJeX&#10;yEKDaIsE3QokK8EhuAfR5uA3HDZR9FTElTEUpjfRJMSwbgJ3igDe9hY3JT0++WijS0e8ZGxWGiaV&#10;LUg1UNMlQq0SqQejb0cFiVrUe7W0ql2A4VWmyLWQlJiGKuGBrpdwgvhACONinYGf+KhMkZPe60/l&#10;dEfEEulzBd/STc5zx9BDvZLzy33tsp/5b/0YzZhNtGwEx144cux7zxw67fSTFVBOtFDy654GG7L6&#10;j61N7z/9ZZu7/e99R5xJ19MYftm5L1+am4H3iA74T79iYSr29Stf/PNnnj0SQqtboqCvRCr29ykn&#10;mMQ5cYXlXJcqwYnnM0W/+JHgTDlwVuVSa7CiEF5UQhn/uBQULxIbxXgm/Y+nCUm26mtE99JydATG&#10;Q6n2xVjne3M5wZz8W/LCoCfywAbhdCky5LPZyGXd8k8vI1JzljtzCBLLeVD8wHKKCb0ysSA4WT5E&#10;33/wkitxu59/+Jln9+at2FIgbm2+avcR0xuZJTpwPDo7goeiXHWqaXyCgkwMCnQMe4fWV74ClMnb&#10;JyA2j1MqhiszqErsHvuodapsmE8b1KSoaULIwHDgkMyn4fzadEQCRnomAyddgOq8ZFK1K59znjuN&#10;r7GcYOGcV7G5OdEiugYZeXKCKwmwS/bMBiPbyO0PxTCaLjYIEHk7R8PYVJBsIhNSoGC6x/koLEHB&#10;Vzw8G4TTG1WQFSBHNZyrmZSAim8CQZmYtoUwOY+6StQHNVnpqLKUP2ThxolaBFVWMoGFFGey98NA&#10;x3YWjEawIubvIgk4jDCSGqphYjtwLFOu4dnMzDVZFB4GDxzg2Q3oevldgd/cKax/lRcS/ccS0LFE&#10;A0fordg/+SmCXXbjqoUX6gMfawxrZpLKGgvioD2qn3p9g6oEqDJfs2l5JSUwU0fnhyA3s0kPQVkJ&#10;fotUN1fk9DlBlFEornp6YAlm5yGuDd1TGaf0kkO4lmEZSCyDK+zSxXxm7ntYB+Esazw9XJLzKNFo&#10;TnXVpgI8RzbLDmNoCD7Qm1DNJYoie9SVKGvQwM7dgRhBJ8Ac491ZWK2QFlFDy98trRJTgXQwB7Dd&#10;ZomgcngEuT1H/Qjhswh8KNablcGabWxucpGw1kwfJ8cxzqkAeqYjX5ncYy8j7RiFroiVk6lYFh4z&#10;XdQBrIU8gInaLQbPbGdkYShSQR/VEbSJcgxdVDuQYp7YXmD/Nm2kmUkcVImmPi1Z1CI9gGGnBFm0&#10;5CKCG0hwwAxuMOyo6cR3j3xyRBv2DLmcw5MJibmDgSW0y5IvGlPFo0ShsSVB5dKiFTAY8IwvUnEq&#10;mafriZt521t/Elqsy4GbNF9xU7kJ4scwB6JqOH0cFEgeJOjcefFq2Yash3w1r4zjFNEL0E6iWve0&#10;+iUCYMild7ZBPojy2CE8V3y+iqLUQTrw7EY6m4y6ETCw+sMdQp22zGMJTfSMLMGiKnbUYSZzc3NK&#10;h3YbqKErKRt2ObrvqDXx5dgnC0SilYxiRj61SKzBEkcazfEm8y0YlaR4rsbE8o29xyD0IHsO1Eib&#10;jHs3PCewRhdT0pW9DGKhDHpBAMMF4XrILpkQrLyhvcjCnnZ/E8ZGqFccOUROKXzELqMQZSwSWWzK&#10;2fY8OP9EPX7b2gWdLe1bc9ENCsAIwqEax6gW5HepQhebSjHz0Ehpm5x2y+70kHN0niI366jtjAax&#10;DiUaqdA9aLCCYCRhyIUzPdAAMS3N5nYaFp6ppW0HaZUaSlUHTPWS3Ue4LChDwt0+ZQoeqLM809fg&#10;PaWqEjfg2znfbhYheQH2xM06e4y1+Uea+7BlQkpslzhhIxytvdiV+luDUX3Kh3J07YYigWtvGXcO&#10;RHF0RHwp6CBpa3C2cH0SDrU7zED1geBIDFaqcFBeyvKl/6c7d44EH8wbQUq1zhZU5OFIg2AjIbHD&#10;W4oPYVenGJO9JfPTs/QTsAnn5mYL8QjGgOru8qHDL/zwa1+jeyC5F6qUjEm8L1bX7z6+MTN90ktW&#10;tnafffS7Key5pKe//GUH9s3jrtvbe2971ZJl8kbjq1/+8+cOPR9PWWCQJ1XkL1QeHiIPKnlvkKTB&#10;C/ynBaxQlHyURenwmRQAknQ9Lw/9M082XpIwTPOVqNeXJatJdBQcegCSWFQPAcXf+e3lkPyXH6lH&#10;S6gU4pGXqq8yTLfTk9fUJZUJjskZ8MeLW1OBWq7Z7LEicL4uFxtSfUKl+vwskpd36eXgTN0vPnXk&#10;ma3Zesbrx4//yPRzXB77FH/PgbSlHMxaKWmlwBw7zRACFfYM6vlE0ugIrCgcjxHknHKO2CURBM91&#10;CQkJLsrU4djy0VE15e8pTDe6OyaNKq1ADJ9ugkqKqkfWP9Qrj5SusGQ38wjUC+yRE2LAnTukcev0&#10;QMeCK4SbM6Gcr+e0nj/Bnuvts7eAJMFOrwwDXfwaLoS7XSaDzblSGJ0axDeRWYXvYB1RxMXUPdQf&#10;SU6S+vPwfIva5eHS6uQ6vFmATfbGiMvyYvwq8ci4V4SQdEXZfSd5WYWWeUPQuEWVTFIUz5/gkg3Q&#10;7nB4nWwSInz6xFk0yItj9mizaNUQZ0kRirr4hHQLGZDhleMIoiiuOEyqrIRMlhoM/TwYbjNsWCTj&#10;7N5NnOSTw3XBUw+Q5g6PAJVVrYB+US0pofzU3RTfyYdlEo6zArknZSmSWcFYJQ/H0lrJDUGdtxNB&#10;JkYbW1vd4Iep0obboMYSQR7PTLCS8NFRcKDial6Df8DU1LlxlZFQ9wlnFqsQA/F3IkMiPDPVKorJ&#10;9Ih6Pt4RDjVRjRQLxk+h+wxXOpG38SL0ryiVOyS99lnKvli+sIepWw2K6ERIrKS7PTMbcAD8c2Z6&#10;msfAlQHz06Rpt7hgsm3dRo1IYhJLTVu2S1f1MKS9grLJVOtBK++u3pW5iDCnI7rhyexwHAgAQs2M&#10;2cn0VZOWpHB8uBwZiD3UC3DNXI//FLOk1oYDTc5vi0Z6ICzbuN3sfGJoj/m5oAH+CANFVxACkfNN&#10;K5Fst4bFBF1LskD2Ntdv/KCZA8rZduRw6oMmpXYwcVjUCWNJWVjrQgoYptX6Z37qdQZukRhhT6B0&#10;vL7aNlSsyjM3Q20HQSoBTF+gGEgcW1ozmNtngxXXzWg1FT95WmGXZT6inACdpsWTTE4VQvSAmc9w&#10;aWG3uSHSiVALp/6bCYaAUxQpdMNF2ucaSIZ4lqaJMbS6gVEHDhsfxHQCuLFSqieknqrZT906dSjJ&#10;vpQRhUDUqAWGGTfGZJ5GdmeAmbHU+Jx5XmgQzwzQ1TKzG85GMLYFV0LgwhPhu0Tu5dM4KDs8pQi8&#10;+hSVqXQPSy3pzzXn2DHM45M2OTrOVBU+Iw3FpF+KFPB1WGB2GZxTdoTSYzxG5Uwcju3J7PVXVlZo&#10;tUW5i0eRWrCc+pTkJQ9yR4Qjkngk9CnBQLthtZNwYaTAuRY3v4W3VM/0WnGL7iOhgegVhQfvAidb&#10;8cnZxcE+NsyViYX4zeYWP7Rv0SkctqGaY6Zpseyvdy2NxwZADrYNMHggMkiwIoF3oRLSz4RXAuZa&#10;XvUJFX93nmMqidNjaJyYpvK/0TLRMPFkaSPAKvJO6sF+amnsKhajuTJ2TOla/mkIpDKRgPqEC3k6&#10;+BXRtVJHYGthzEzTTfiS/cawcm6T7piOO8AzaY2bGSdiRM/8r02SAgNQsgLL0Y794UrYGxDAnz9y&#10;/BXfd4ZnILO9MJMsRBHf0aJ6rD09/9Iz17d76jPZbSBM9PLXnndgYZ4TAR30glcsVCnkq1/6i+99&#10;71DqF8KKqYKZfCtKpv8MKXoQrAwCDiOeApt8pTY0mFPQnrjpFMisglYYFraDrrhCEa1YtnrisIpc&#10;qrA2gKNCq4u+g/u8TGW6cnyJS5ddE6Coyj/+v7vL83pC6zLXodlhCyd6E76KVUg8HhMfeCxXlYuO&#10;cfM19QI3eYp9iQ4rZup95dmjT7WniNX5/jazU8a+x0XCU3BELry09Bsj9F9osChLKT4ZmdBWZgOd&#10;RTQDJj1HbkekJzvTFjMBj0RcbHIcamA/ch5OwDDjKblEGY2CoNbrU1AuJM6yApmMXye7L04sEuEK&#10;FxlqKcdvIzNTB2Qolbia7JCAKRXmKw/BzpOykw9RcwqFcQlzzjXnCp2Pzs4w0q+hOl5fyQRkhIum&#10;kp84ENpbtrVbWmvqmJYLkrVnzyrJY2NsJj3w3a6zMatURzLpatOh0GPzsuQYO7H5oYJM0HUzPY0F&#10;BuahkdY6VGha3KwcbpyTYQJrhZfqgo1h8/HBxmfKgoumaM1gl6tdNDw1Mwkcxf4BmcaO0VHIF6WN&#10;UtvCNWnxXEe8srE5liHm2dZgMapU61JeN3w3kApMy24x0LI7pxybEgk2auiPFMXz5BpxuvJ8abA9&#10;BWz5P1jDKWobtvNEyGllo3IgsrCO79hxPqBLiDlyQrwMaBZjC3HI8J8BiVgJMi4epB3ygv1aThHN&#10;wOT4TJ8RoGPAyTaT/uRsejHOYAjP2k2SIIakzpqDqDxRbAZqqYTjvDwpw04NB8VPVhVlu/gvRdL1&#10;WbazmCJaabKZXSEAvpQYgF1EFhG22ihFOlw/RR4OHg/CuJAzhRpqmt/V1sFUArIkc2PlmVvvwFAB&#10;+mJouFz09OnmBEMM1EIozKxSIE/keDYZrTMGWi/XV2euBwxRdcxCNox1cp7hDMzIfIXEh5ZEo6iX&#10;GShY+yiUFrUzAlI+oFRuU73NtUUNQZujDITVw2ojKC0S8WO7aW3j8+DBg+S+MBg2VBnG9f5/ghSh&#10;2qWk/fUAAAAASUVORK5CYIJQSwMEFAAGAAgAAAAhAOoPHrHfAAAACgEAAA8AAABkcnMvZG93bnJl&#10;di54bWxMj0FLw0AQhe+C/2EZwZvdTdRiYzalFPVUBFtBeptmp0lodjdkt0n67x1P9jQ83vDe9/Ll&#10;ZFsxUB8a7zQkMwWCXOlN4yoN37v3hxcQIaIz2HpHGi4UYFnc3uSYGT+6Lxq2sRIc4kKGGuoYu0zK&#10;UNZkMcx8R469o+8tRpZ9JU2PI4fbVqZKzaXFxnFDjR2taypP27PV8DHiuHpM3obN6bi+7HfPnz+b&#10;hLS+v5tWryAiTfH/Gf7wGR0KZjr4szNBtKznTB41pIov+4tUPYE4sMG1Kcgil9cTi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3Z9rT8AIAABkQwAADgAAAAAA&#10;AAAAAAAAAAA6AgAAZHJzL2Uyb0RvYy54bWxQSwECLQAKAAAAAAAAACEAtCFhZbahEAC2oRAAFAAA&#10;AAAAAAAAAAAAAAAmCwAAZHJzL21lZGlhL2ltYWdlMS5wbmdQSwECLQAUAAYACAAAACEA6g8esd8A&#10;AAAKAQAADwAAAAAAAAAAAAAAAAAOrRAAZHJzL2Rvd25yZXYueG1sUEsBAi0AFAAGAAgAAAAhAKom&#10;Dr68AAAAIQEAABkAAAAAAAAAAAAAAAAAGq4QAGRycy9fcmVscy9lMm9Eb2MueG1sLnJlbHNQSwUG&#10;AAAAAAYABgB8AQAADa8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7" type="#_x0000_t75" alt="A picture containing text, indoor&#10;&#10;Description automatically generated" style="position:absolute;left:2612;top:5343;width:50229;height:55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pqMxAAAANsAAAAPAAAAZHJzL2Rvd25yZXYueG1sRI9Ra8Iw&#10;FIXfhf2HcAd703QOxHZG0cmYDwOx2w+4S65tsbkpSdZ2/94IAx8P55zvcFab0baiJx8axwqeZxkI&#10;Yu1Mw5WC76/36RJEiMgGW8ek4I8CbNYPkxUWxg18or6MlUgQDgUqqGPsCimDrslimLmOOHln5y3G&#10;JH0ljcchwW0r51m2kBYbTgs1dvRWk76Uv1bB9lPvftzheBzMfjG89Lv4oa1R6ulx3L6CiDTGe/i/&#10;fTAK8hxuX9IPkOsrAAAA//8DAFBLAQItABQABgAIAAAAIQDb4fbL7gAAAIUBAAATAAAAAAAAAAAA&#10;AAAAAAAAAABbQ29udGVudF9UeXBlc10ueG1sUEsBAi0AFAAGAAgAAAAhAFr0LFu/AAAAFQEAAAsA&#10;AAAAAAAAAAAAAAAAHwEAAF9yZWxzLy5yZWxzUEsBAi0AFAAGAAgAAAAhABgKmozEAAAA2wAAAA8A&#10;AAAAAAAAAAAAAAAABwIAAGRycy9kb3ducmV2LnhtbFBLBQYAAAAAAwADALcAAAD4AgAAAAA=&#10;" stroked="t" strokecolor="#007789" strokeweight="2.75pt">
                  <v:imagedata r:id="rId51" o:title="A picture containing text, indoor&#10;&#10;Description automatically generated"/>
                  <v:path arrowok="t"/>
                </v:shape>
                <v:shapetype id="_x0000_t202" coordsize="21600,21600" o:spt="202" path="m,l,21600r21600,l21600,xe">
                  <v:stroke joinstyle="miter"/>
                  <v:path gradientshapeok="t" o:connecttype="rect"/>
                </v:shapetype>
                <v:shape id="Text Box 85" o:spid="_x0000_s1028" type="#_x0000_t202" style="position:absolute;top:1064;width:14249;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iyQxAAAANsAAAAPAAAAZHJzL2Rvd25yZXYueG1sRI9Bi8Iw&#10;FITvgv8hPGFvmiq4lGoUKYjLsh7UXrw9m2dbbF5qk9Wuv34jCB6HmfmGmS87U4sbta6yrGA8ikAQ&#10;51ZXXCjIDuthDMJ5ZI21ZVLwRw6Wi35vjom2d97Rbe8LESDsElRQet8kUrq8JINuZBvi4J1ta9AH&#10;2RZSt3gPcFPLSRR9SoMVh4USG0pLyi/7X6PgO11vcXeamPhRp5uf86q5ZsepUh+DbjUD4anz7/Cr&#10;/aUVxFN4fgk/QC7+AQAA//8DAFBLAQItABQABgAIAAAAIQDb4fbL7gAAAIUBAAATAAAAAAAAAAAA&#10;AAAAAAAAAABbQ29udGVudF9UeXBlc10ueG1sUEsBAi0AFAAGAAgAAAAhAFr0LFu/AAAAFQEAAAsA&#10;AAAAAAAAAAAAAAAAHwEAAF9yZWxzLy5yZWxzUEsBAi0AFAAGAAgAAAAhACxqLJDEAAAA2wAAAA8A&#10;AAAAAAAAAAAAAAAABwIAAGRycy9kb3ducmV2LnhtbFBLBQYAAAAAAwADALcAAAD4AgAAAAA=&#10;" filled="f" stroked="f" strokeweight=".5pt">
                  <v:textbox>
                    <w:txbxContent>
                      <w:p w14:paraId="03530BB7" w14:textId="4E30D553"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Large Box Pusher</w:t>
                        </w:r>
                        <w:r w:rsidR="00917FCA" w:rsidRPr="00892804">
                          <w:rPr>
                            <w:rFonts w:ascii="Calibri" w:hAnsi="Calibri" w:cs="Calibri"/>
                            <w:b/>
                            <w:bCs/>
                            <w:color w:val="007789"/>
                            <w:sz w:val="24"/>
                            <w:szCs w:val="24"/>
                            <w:highlight w:val="cyan"/>
                          </w:rPr>
                          <w:t xml:space="preserve"> 1</w:t>
                        </w:r>
                      </w:p>
                    </w:txbxContent>
                  </v:textbox>
                </v:shape>
                <v:shape id="Text Box 86" o:spid="_x0000_s1029" type="#_x0000_t202" style="position:absolute;left:15319;top:1380;width:20186;height:34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LLnxgAAANsAAAAPAAAAZHJzL2Rvd25yZXYueG1sRI9Ba8JA&#10;FITvQv/D8grezEahEtKsIgFpKfagzaW31+wzCWbfptltkvbXdwXB4zAz3zDZdjKtGKh3jWUFyygG&#10;QVxa3XCloPjYLxIQziNrbC2Tgl9ysN08zDJMtR35SMPJVyJA2KWooPa+S6V0ZU0GXWQ74uCdbW/Q&#10;B9lXUvc4Brhp5SqO19Jgw2Ghxo7ymsrL6ccoeMv373j8Wpnkr81fDudd9118Pik1f5x2zyA8Tf4e&#10;vrVftYJkDdcv4QfIzT8AAAD//wMAUEsBAi0AFAAGAAgAAAAhANvh9svuAAAAhQEAABMAAAAAAAAA&#10;AAAAAAAAAAAAAFtDb250ZW50X1R5cGVzXS54bWxQSwECLQAUAAYACAAAACEAWvQsW78AAAAVAQAA&#10;CwAAAAAAAAAAAAAAAAAfAQAAX3JlbHMvLnJlbHNQSwECLQAUAAYACAAAACEA3Liy58YAAADbAAAA&#10;DwAAAAAAAAAAAAAAAAAHAgAAZHJzL2Rvd25yZXYueG1sUEsFBgAAAAADAAMAtwAAAPoCAAAAAA==&#10;" filled="f" stroked="f" strokeweight=".5pt">
                  <v:textbox>
                    <w:txbxContent>
                      <w:p w14:paraId="5D08BC24" w14:textId="35DC820A"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Medium/small Box Pusher</w:t>
                        </w:r>
                        <w:r w:rsidR="00917FCA" w:rsidRPr="00892804">
                          <w:rPr>
                            <w:rFonts w:ascii="Calibri" w:hAnsi="Calibri" w:cs="Calibri"/>
                            <w:b/>
                            <w:bCs/>
                            <w:color w:val="007789"/>
                            <w:sz w:val="24"/>
                            <w:szCs w:val="24"/>
                            <w:highlight w:val="cyan"/>
                          </w:rPr>
                          <w:t xml:space="preserve"> 2</w:t>
                        </w:r>
                      </w:p>
                    </w:txbxContent>
                  </v:textbox>
                </v:shape>
                <v:shape id="Text Box 87" o:spid="_x0000_s1030" type="#_x0000_t202" style="position:absolute;left:38001;top:1734;width:17322;height:3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Bd8xgAAANsAAAAPAAAAZHJzL2Rvd25yZXYueG1sRI9Ba8JA&#10;FITvBf/D8oTe6kahNaSuEgLBUtqD0Yu31+wzCWbfxuzWpP313YLgcZiZb5jVZjStuFLvGssK5rMI&#10;BHFpdcOVgsM+f4pBOI+ssbVMCn7IwWY9eVhhou3AO7oWvhIBwi5BBbX3XSKlK2sy6Ga2Iw7eyfYG&#10;fZB9JXWPQ4CbVi6i6EUabDgs1NhRVlN5Lr6Ngvcs/8Td18LEv222/Til3eVwfFbqcTqmryA8jf4e&#10;vrXftIJ4Cf9fwg+Q6z8AAAD//wMAUEsBAi0AFAAGAAgAAAAhANvh9svuAAAAhQEAABMAAAAAAAAA&#10;AAAAAAAAAAAAAFtDb250ZW50X1R5cGVzXS54bWxQSwECLQAUAAYACAAAACEAWvQsW78AAAAVAQAA&#10;CwAAAAAAAAAAAAAAAAAfAQAAX3JlbHMvLnJlbHNQSwECLQAUAAYACAAAACEAs/QXfMYAAADbAAAA&#10;DwAAAAAAAAAAAAAAAAAHAgAAZHJzL2Rvd25yZXYueG1sUEsFBgAAAAADAAMAtwAAAPoCAAAAAA==&#10;" filled="f" stroked="f" strokeweight=".5pt">
                  <v:textbox>
                    <w:txbxContent>
                      <w:p w14:paraId="16F58DFC" w14:textId="0CEB5166" w:rsidR="00742083" w:rsidRPr="00742083" w:rsidRDefault="00742083">
                        <w:pPr>
                          <w:rPr>
                            <w:rFonts w:ascii="Calibri" w:hAnsi="Calibri" w:cs="Calibri"/>
                            <w:b/>
                            <w:bCs/>
                            <w:color w:val="007789"/>
                            <w:sz w:val="24"/>
                            <w:szCs w:val="24"/>
                          </w:rPr>
                        </w:pPr>
                        <w:r w:rsidRPr="00892804">
                          <w:rPr>
                            <w:rFonts w:ascii="Calibri" w:hAnsi="Calibri" w:cs="Calibri"/>
                            <w:b/>
                            <w:bCs/>
                            <w:color w:val="007789"/>
                            <w:sz w:val="24"/>
                            <w:szCs w:val="24"/>
                            <w:highlight w:val="cyan"/>
                          </w:rPr>
                          <w:t>Palletising Box Pusher</w:t>
                        </w:r>
                        <w:r w:rsidR="00917FCA" w:rsidRPr="00892804">
                          <w:rPr>
                            <w:rFonts w:ascii="Calibri" w:hAnsi="Calibri" w:cs="Calibri"/>
                            <w:b/>
                            <w:bCs/>
                            <w:color w:val="007789"/>
                            <w:sz w:val="24"/>
                            <w:szCs w:val="24"/>
                            <w:highlight w:val="cyan"/>
                          </w:rPr>
                          <w:t xml:space="preserve"> 3</w:t>
                        </w:r>
                      </w:p>
                    </w:txbxContent>
                  </v:textbox>
                </v:shape>
                <v:shapetype id="_x0000_t32" coordsize="21600,21600" o:spt="32" o:oned="t" path="m,l21600,21600e" filled="f">
                  <v:path arrowok="t" fillok="f" o:connecttype="none"/>
                  <o:lock v:ext="edit" shapetype="t"/>
                </v:shapetype>
                <v:shape id="Straight Arrow Connector 88" o:spid="_x0000_s1031" type="#_x0000_t32" style="position:absolute;left:25149;top:4418;width:346;height:63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8giwQAAANsAAAAPAAAAZHJzL2Rvd25yZXYueG1sRE9da8Iw&#10;FH0f+B/CFXybqWVsXTXK2BBEB6ITn6/NtS02NyGJ2v178zDY4+F8zxa96cSNfGgtK5iMMxDEldUt&#10;1woOP8vnAkSIyBo7y6TglwIs5oOnGZba3nlHt32sRQrhUKKCJkZXShmqhgyGsXXEiTtbbzAm6Gup&#10;Pd5TuOlknmWv0mDLqaFBR58NVZf91Sg4Xdw6P30dv9/W74e8eFltlm7rlRoN+48piEh9/Bf/uVda&#10;QZHGpi/pB8j5AwAA//8DAFBLAQItABQABgAIAAAAIQDb4fbL7gAAAIUBAAATAAAAAAAAAAAAAAAA&#10;AAAAAABbQ29udGVudF9UeXBlc10ueG1sUEsBAi0AFAAGAAgAAAAhAFr0LFu/AAAAFQEAAAsAAAAA&#10;AAAAAAAAAAAAHwEAAF9yZWxzLy5yZWxzUEsBAi0AFAAGAAgAAAAhAE2XyCLBAAAA2wAAAA8AAAAA&#10;AAAAAAAAAAAABwIAAGRycy9kb3ducmV2LnhtbFBLBQYAAAAAAwADALcAAAD1AgAAAAA=&#10;" strokecolor="#007789" strokeweight="3pt">
                  <v:stroke endarrow="block" joinstyle="miter"/>
                </v:shape>
                <v:shape id="Straight Arrow Connector 89" o:spid="_x0000_s1032" type="#_x0000_t32" style="position:absolute;left:6760;top:3707;width:3762;height:55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225xQAAANsAAAAPAAAAZHJzL2Rvd25yZXYueG1sRI/dagIx&#10;FITvC32HcITe1axLadfVKKVFEFsQf/D6uDnuLm5OQpLq+vamUOjlMDPfMNN5bzpxIR9aywpGwwwE&#10;cWV1y7WC/W7xXIAIEVljZ5kU3CjAfPb4MMVS2ytv6LKNtUgQDiUqaGJ0pZShashgGFpHnLyT9QZj&#10;kr6W2uM1wU0n8yx7lQZbTgsNOvpoqDpvf4yC49mt8uPn4fttNd7nxcvya+HWXqmnQf8+ARGpj//h&#10;v/ZSKyjG8Psl/QA5uwMAAP//AwBQSwECLQAUAAYACAAAACEA2+H2y+4AAACFAQAAEwAAAAAAAAAA&#10;AAAAAAAAAAAAW0NvbnRlbnRfVHlwZXNdLnhtbFBLAQItABQABgAIAAAAIQBa9CxbvwAAABUBAAAL&#10;AAAAAAAAAAAAAAAAAB8BAABfcmVscy8ucmVsc1BLAQItABQABgAIAAAAIQAi2225xQAAANsAAAAP&#10;AAAAAAAAAAAAAAAAAAcCAABkcnMvZG93bnJldi54bWxQSwUGAAAAAAMAAwC3AAAA+QIAAAAA&#10;" strokecolor="#007789" strokeweight="3pt">
                  <v:stroke endarrow="block" joinstyle="miter"/>
                </v:shape>
                <v:shape id="Straight Arrow Connector 90" o:spid="_x0000_s1033" type="#_x0000_t32" style="position:absolute;left:43320;top:4338;width:2780;height:62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gJwQAAANsAAAAPAAAAZHJzL2Rvd25yZXYueG1sRE/Pa8Iw&#10;FL4L+x/CG3izqR7EdUYZjqEwEFYrZbdH82zrmpfQxNr99+Yw2PHj+73ejqYTA/W+taxgnqQgiCur&#10;W64VFKeP2QqED8gaO8uk4Jc8bDdPkzVm2t75i4Y81CKGsM9QQROCy6T0VUMGfWIdceQutjcYIuxr&#10;qXu8x3DTyUWaLqXBlmNDg452DVU/+c0oeC/8Oc+Pn/uhLE7ffuUYr7pUavo8vr2CCDSGf/Gf+6AV&#10;vMT18Uv8AXLzAAAA//8DAFBLAQItABQABgAIAAAAIQDb4fbL7gAAAIUBAAATAAAAAAAAAAAAAAAA&#10;AAAAAABbQ29udGVudF9UeXBlc10ueG1sUEsBAi0AFAAGAAgAAAAhAFr0LFu/AAAAFQEAAAsAAAAA&#10;AAAAAAAAAAAAHwEAAF9yZWxzLy5yZWxzUEsBAi0AFAAGAAgAAAAhAD6AmAnBAAAA2wAAAA8AAAAA&#10;AAAAAAAAAAAABwIAAGRycy9kb3ducmV2LnhtbFBLBQYAAAAAAwADALcAAAD1AgAAAAA=&#10;" strokecolor="#007789" strokeweight="3pt">
                  <v:stroke endarrow="block" joinstyle="miter"/>
                </v:shape>
                <v:shape id="Text Box 92" o:spid="_x0000_s1034" type="#_x0000_t202" style="position:absolute;left:11756;top:47976;width:11386;height:3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iI5xgAAANsAAAAPAAAAZHJzL2Rvd25yZXYueG1sRI9Ba8JA&#10;FITvBf/D8oTemo2BikZXCYHQUtqDmktvr9lnEsy+jdmtpv76bqHgcZiZb5j1djSduNDgWssKZlEM&#10;griyuuVaQXkonhYgnEfW2FkmBT/kYLuZPKwx1fbKO7rsfS0ChF2KChrv+1RKVzVk0EW2Jw7e0Q4G&#10;fZBDLfWA1wA3nUzieC4NthwWGuwpb6g67b+Ngre8+MDdV2IWty5/eT9m/bn8fFbqcTpmKxCeRn8P&#10;/7dftYJlAn9fwg+Qm18AAAD//wMAUEsBAi0AFAAGAAgAAAAhANvh9svuAAAAhQEAABMAAAAAAAAA&#10;AAAAAAAAAAAAAFtDb250ZW50X1R5cGVzXS54bWxQSwECLQAUAAYACAAAACEAWvQsW78AAAAVAQAA&#10;CwAAAAAAAAAAAAAAAAAfAQAAX3JlbHMvLnJlbHNQSwECLQAUAAYACAAAACEAJloiOcYAAADbAAAA&#10;DwAAAAAAAAAAAAAAAAAHAgAAZHJzL2Rvd25yZXYueG1sUEsFBgAAAAADAAMAtwAAAPoCAAAAAA==&#10;" filled="f" stroked="f" strokeweight=".5pt">
                  <v:textbox>
                    <w:txbxContent>
                      <w:p w14:paraId="66D0A312" w14:textId="708BF5C2" w:rsidR="00716181" w:rsidRPr="00716181" w:rsidRDefault="00716181">
                        <w:pPr>
                          <w:rPr>
                            <w:rFonts w:ascii="Calibri" w:hAnsi="Calibri" w:cs="Calibri"/>
                            <w:b/>
                            <w:bCs/>
                            <w:color w:val="007789"/>
                            <w:sz w:val="24"/>
                            <w:szCs w:val="24"/>
                          </w:rPr>
                        </w:pPr>
                        <w:r w:rsidRPr="00892804">
                          <w:rPr>
                            <w:rFonts w:ascii="Calibri" w:hAnsi="Calibri" w:cs="Calibri"/>
                            <w:b/>
                            <w:bCs/>
                            <w:color w:val="007789"/>
                            <w:sz w:val="24"/>
                            <w:szCs w:val="24"/>
                            <w:highlight w:val="cyan"/>
                          </w:rPr>
                          <w:t>Conveyor</w:t>
                        </w:r>
                        <w:r w:rsidR="00917FCA" w:rsidRPr="00892804">
                          <w:rPr>
                            <w:rFonts w:ascii="Calibri" w:hAnsi="Calibri" w:cs="Calibri"/>
                            <w:b/>
                            <w:bCs/>
                            <w:color w:val="007789"/>
                            <w:sz w:val="24"/>
                            <w:szCs w:val="24"/>
                            <w:highlight w:val="cyan"/>
                          </w:rPr>
                          <w:t xml:space="preserve"> Belts</w:t>
                        </w:r>
                      </w:p>
                    </w:txbxContent>
                  </v:textbox>
                </v:shape>
                <v:shape id="Straight Arrow Connector 93" o:spid="_x0000_s1035" type="#_x0000_t32" style="position:absolute;left:7624;top:16056;width:9900;height:93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OCCwwAAANsAAAAPAAAAZHJzL2Rvd25yZXYueG1sRI9Ba8JA&#10;FITvQv/D8gq96UYtYqOrqEWoerHRi7dH9jVJzb6N2VXjv3cFweMwM98w42ljSnGh2hWWFXQ7EQji&#10;1OqCMwX73bI9BOE8ssbSMim4kYPp5K01xljbK//SJfGZCBB2MSrIva9iKV2ak0HXsRVx8P5sbdAH&#10;WWdS13gNcFPKXhQNpMGCw0KOFS1ySo/J2Sg4HTYy8f2TS3v/39vPVSDM112lPt6b2QiEp8a/ws/2&#10;j1bw1YfHl/AD5OQOAAD//wMAUEsBAi0AFAAGAAgAAAAhANvh9svuAAAAhQEAABMAAAAAAAAAAAAA&#10;AAAAAAAAAFtDb250ZW50X1R5cGVzXS54bWxQSwECLQAUAAYACAAAACEAWvQsW78AAAAVAQAACwAA&#10;AAAAAAAAAAAAAAAfAQAAX3JlbHMvLnJlbHNQSwECLQAUAAYACAAAACEAfUzggsMAAADbAAAADwAA&#10;AAAAAAAAAAAAAAAHAgAAZHJzL2Rvd25yZXYueG1sUEsFBgAAAAADAAMAtwAAAPcCAAAAAA==&#10;" strokecolor="#007789" strokeweight="3pt">
                  <v:stroke endarrow="block" joinstyle="miter"/>
                </v:shape>
                <v:shape id="Straight Arrow Connector 94" o:spid="_x0000_s1036" type="#_x0000_t32" style="position:absolute;left:23228;top:15937;width:16265;height:94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54KxAAAANsAAAAPAAAAZHJzL2Rvd25yZXYueG1sRI9Ba8JA&#10;FITvBf/D8gRvdaNI0TQbEUUsFArGiPT2yL4mqdm3IbuN6b/vFgSPw8x8wyTrwTSip87VlhXMphEI&#10;4sLqmksF+Wn/vAThPLLGxjIp+CUH63T0lGCs7Y2P1Ge+FAHCLkYFlfdtLKUrKjLoprYlDt6X7Qz6&#10;ILtS6g5vAW4aOY+iF2mw5rBQYUvbiopr9mMU7HJ3zrKP90N/yU+fbtkyfuuLUpPxsHkF4Wnwj/C9&#10;/aYVrBbw/yX8AJn+AQAA//8DAFBLAQItABQABgAIAAAAIQDb4fbL7gAAAIUBAAATAAAAAAAAAAAA&#10;AAAAAAAAAABbQ29udGVudF9UeXBlc10ueG1sUEsBAi0AFAAGAAgAAAAhAFr0LFu/AAAAFQEAAAsA&#10;AAAAAAAAAAAAAAAAHwEAAF9yZWxzLy5yZWxzUEsBAi0AFAAGAAgAAAAhAEG7ngrEAAAA2wAAAA8A&#10;AAAAAAAAAAAAAAAABwIAAGRycy9kb3ducmV2LnhtbFBLBQYAAAAAAwADALcAAAD4AgAAAAA=&#10;" strokecolor="#007789" strokeweight="3pt">
                  <v:stroke endarrow="block" joinstyle="miter"/>
                </v:shape>
                <v:shape id="Text Box 95" o:spid="_x0000_s1037" type="#_x0000_t202" style="position:absolute;left:31113;top:31825;width:6531;height:28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7pNxAAAANsAAAAPAAAAZHJzL2Rvd25yZXYueG1sRI9Pi8Iw&#10;FMTvgt8hPGFvmiooWo0iBXFZ9OCfi7dn82yLzUttslr99GZhweMwM79hZovGlOJOtSssK+j3IhDE&#10;qdUFZwqOh1V3DMJ5ZI2lZVLwJAeLebs1w1jbB+/ovveZCBB2MSrIva9iKV2ak0HXsxVx8C62NuiD&#10;rDOpa3wEuCnlIIpG0mDBYSHHipKc0uv+1yj4SVZb3J0HZvwqk/Xmsqxux9NQqa9Os5yC8NT4T/i/&#10;/a0VTIbw9yX8ADl/AwAA//8DAFBLAQItABQABgAIAAAAIQDb4fbL7gAAAIUBAAATAAAAAAAAAAAA&#10;AAAAAAAAAABbQ29udGVudF9UeXBlc10ueG1sUEsBAi0AFAAGAAgAAAAhAFr0LFu/AAAAFQEAAAsA&#10;AAAAAAAAAAAAAAAAHwEAAF9yZWxzLy5yZWxzUEsBAi0AFAAGAAgAAAAhAKmzuk3EAAAA2wAAAA8A&#10;AAAAAAAAAAAAAAAABwIAAGRycy9kb3ducmV2LnhtbFBLBQYAAAAAAwADALcAAAD4AgAAAAA=&#10;" filled="f" stroked="f" strokeweight=".5pt">
                  <v:textbox>
                    <w:txbxContent>
                      <w:p w14:paraId="0C53E460" w14:textId="1371A463" w:rsidR="00716181" w:rsidRPr="00716181" w:rsidRDefault="00716181">
                        <w:pPr>
                          <w:rPr>
                            <w:rFonts w:ascii="Calibri" w:hAnsi="Calibri" w:cs="Calibri"/>
                            <w:b/>
                            <w:bCs/>
                            <w:color w:val="007789"/>
                            <w:sz w:val="24"/>
                            <w:szCs w:val="24"/>
                          </w:rPr>
                        </w:pPr>
                        <w:r w:rsidRPr="00892804">
                          <w:rPr>
                            <w:rFonts w:ascii="Calibri" w:hAnsi="Calibri" w:cs="Calibri"/>
                            <w:b/>
                            <w:bCs/>
                            <w:color w:val="007789"/>
                            <w:sz w:val="24"/>
                            <w:szCs w:val="24"/>
                            <w:highlight w:val="cyan"/>
                          </w:rPr>
                          <w:t>Guides</w:t>
                        </w:r>
                      </w:p>
                    </w:txbxContent>
                  </v:textbox>
                </v:shape>
                <v:shape id="Text Box 96" o:spid="_x0000_s1038" type="#_x0000_t202" style="position:absolute;left:29733;top:58411;width:9319;height:52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SQ6xQAAANsAAAAPAAAAZHJzL2Rvd25yZXYueG1sRI9Ba8JA&#10;FITvgv9heUJvZlOhQdOsIgFRSj2YevH2mn0modm3Mbtq2l/vFgo9DjPzDZOtBtOKG/WusazgOYpB&#10;EJdWN1wpOH5spnMQziNrbC2Tgm9ysFqORxmm2t75QLfCVyJA2KWooPa+S6V0ZU0GXWQ74uCdbW/Q&#10;B9lXUvd4D3DTylkcJ9Jgw2Ghxo7ymsqv4moUvOWbPR4+Z2b+0+bb9/O6uxxPL0o9TYb1KwhPg/8P&#10;/7V3WsEigd8v4QfI5QMAAP//AwBQSwECLQAUAAYACAAAACEA2+H2y+4AAACFAQAAEwAAAAAAAAAA&#10;AAAAAAAAAAAAW0NvbnRlbnRfVHlwZXNdLnhtbFBLAQItABQABgAIAAAAIQBa9CxbvwAAABUBAAAL&#10;AAAAAAAAAAAAAAAAAB8BAABfcmVscy8ucmVsc1BLAQItABQABgAIAAAAIQBZYSQ6xQAAANsAAAAP&#10;AAAAAAAAAAAAAAAAAAcCAABkcnMvZG93bnJldi54bWxQSwUGAAAAAAMAAwC3AAAA+QIAAAAA&#10;" filled="f" stroked="f" strokeweight=".5pt">
                  <v:textbox>
                    <w:txbxContent>
                      <w:p w14:paraId="340C3B2E" w14:textId="2258A58B" w:rsidR="00716181" w:rsidRPr="00716181" w:rsidRDefault="00A82832" w:rsidP="00A82832">
                        <w:pPr>
                          <w:jc w:val="center"/>
                          <w:rPr>
                            <w:rFonts w:ascii="Calibri" w:hAnsi="Calibri" w:cs="Calibri"/>
                            <w:b/>
                            <w:bCs/>
                            <w:color w:val="007789"/>
                            <w:sz w:val="24"/>
                            <w:szCs w:val="24"/>
                          </w:rPr>
                        </w:pPr>
                        <w:r w:rsidRPr="00892804">
                          <w:rPr>
                            <w:rFonts w:ascii="Calibri" w:hAnsi="Calibri" w:cs="Calibri"/>
                            <w:b/>
                            <w:bCs/>
                            <w:color w:val="007789"/>
                            <w:sz w:val="24"/>
                            <w:szCs w:val="24"/>
                            <w:highlight w:val="cyan"/>
                          </w:rPr>
                          <w:t>Package Removers</w:t>
                        </w:r>
                      </w:p>
                    </w:txbxContent>
                  </v:textbox>
                </v:shape>
                <v:shape id="Text Box 97" o:spid="_x0000_s1039" type="#_x0000_t202" style="position:absolute;left:15081;top:25294;width:11876;height:2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YGhxgAAANsAAAAPAAAAZHJzL2Rvd25yZXYueG1sRI9Ba8JA&#10;FITvgv9heYXedNOA1aauIoFgKXpI6qW31+wzCc2+jdmtpv56Vyj0OMzMN8xyPZhWnKl3jWUFT9MI&#10;BHFpdcOVgsNHNlmAcB5ZY2uZFPySg/VqPFpiou2FczoXvhIBwi5BBbX3XSKlK2sy6Ka2Iw7e0fYG&#10;fZB9JXWPlwA3rYyj6FkabDgs1NhRWlP5XfwYBe9ptsf8KzaLa5tud8dNdzp8zpR6fBg2ryA8Df4/&#10;/Nd+0wpe5nD/En6AXN0AAAD//wMAUEsBAi0AFAAGAAgAAAAhANvh9svuAAAAhQEAABMAAAAAAAAA&#10;AAAAAAAAAAAAAFtDb250ZW50X1R5cGVzXS54bWxQSwECLQAUAAYACAAAACEAWvQsW78AAAAVAQAA&#10;CwAAAAAAAAAAAAAAAAAfAQAAX3JlbHMvLnJlbHNQSwECLQAUAAYACAAAACEANi2BocYAAADbAAAA&#10;DwAAAAAAAAAAAAAAAAAHAgAAZHJzL2Rvd25yZXYueG1sUEsFBgAAAAADAAMAtwAAAPoCAAAAAA==&#10;" filled="f" stroked="f" strokeweight=".5pt">
                  <v:textbox>
                    <w:txbxContent>
                      <w:p w14:paraId="32AE3230" w14:textId="688CEA6E" w:rsidR="00052883" w:rsidRPr="00052883" w:rsidRDefault="00052883">
                        <w:pPr>
                          <w:rPr>
                            <w:rFonts w:ascii="Calibri" w:hAnsi="Calibri" w:cs="Calibri"/>
                            <w:b/>
                            <w:bCs/>
                            <w:color w:val="007789"/>
                            <w:sz w:val="24"/>
                            <w:szCs w:val="24"/>
                          </w:rPr>
                        </w:pPr>
                        <w:r w:rsidRPr="00892804">
                          <w:rPr>
                            <w:rFonts w:ascii="Calibri" w:hAnsi="Calibri" w:cs="Calibri"/>
                            <w:b/>
                            <w:bCs/>
                            <w:color w:val="007789"/>
                            <w:sz w:val="24"/>
                            <w:szCs w:val="24"/>
                            <w:highlight w:val="cyan"/>
                          </w:rPr>
                          <w:t>Diffuse Sensors</w:t>
                        </w:r>
                      </w:p>
                    </w:txbxContent>
                  </v:textbox>
                </v:shape>
                <v:shape id="Straight Arrow Connector 81" o:spid="_x0000_s1040" type="#_x0000_t32" style="position:absolute;left:13226;top:33013;width:18362;height:42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atPxAAAANsAAAAPAAAAZHJzL2Rvd25yZXYueG1sRI9Ba4NA&#10;FITvgfyH5RVyS9b0UMS4CSUlNFAIVA3S28N9VRv3rbgbtf++Wyj0OMzMN0x6mE0nRhpca1nBdhOB&#10;IK6sbrlWUOSndQzCeWSNnWVS8E0ODvvlIsVE24nfacx8LQKEXYIKGu/7REpXNWTQbWxPHLxPOxj0&#10;QQ611ANOAW46+RhFT9Jgy2GhwZ6ODVW37G4UvBTummWXt9exLPIPF/eMX7pUavUwP+9AeJr9f/iv&#10;fdYK4i38fgk/QO5/AAAA//8DAFBLAQItABQABgAIAAAAIQDb4fbL7gAAAIUBAAATAAAAAAAAAAAA&#10;AAAAAAAAAABbQ29udGVudF9UeXBlc10ueG1sUEsBAi0AFAAGAAgAAAAhAFr0LFu/AAAAFQEAAAsA&#10;AAAAAAAAAAAAAAAAHwEAAF9yZWxzLy5yZWxzUEsBAi0AFAAGAAgAAAAhANQVq0/EAAAA2wAAAA8A&#10;AAAAAAAAAAAAAAAABwIAAGRycy9kb3ducmV2LnhtbFBLBQYAAAAAAwADALcAAAD4AgAAAAA=&#10;" strokecolor="#007789" strokeweight="3pt">
                  <v:stroke endarrow="block" joinstyle="miter"/>
                </v:shape>
                <v:shape id="Straight Arrow Connector 84" o:spid="_x0000_s1041" type="#_x0000_t32" style="position:absolute;left:20616;top:16531;width:1639;height:87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gjXwwAAANsAAAAPAAAAZHJzL2Rvd25yZXYueG1sRI9Ba8JA&#10;FITvgv9heYI33VREQuoq0lIsFASTiPT2yL4mqdm3IbuN6b93BcHjMDPfMOvtYBrRU+dqywpe5hEI&#10;4sLqmksFefYxi0E4j6yxsUwK/snBdjMerTHR9spH6lNfigBhl6CCyvs2kdIVFRl0c9sSB+/HdgZ9&#10;kF0pdYfXADeNXETRShqsOSxU2NJbRcUl/TMK3nN3StPD174/59m3i1vGX31WajoZdq8gPA3+GX60&#10;P7WCeAn3L+EHyM0NAAD//wMAUEsBAi0AFAAGAAgAAAAhANvh9svuAAAAhQEAABMAAAAAAAAAAAAA&#10;AAAAAAAAAFtDb250ZW50X1R5cGVzXS54bWxQSwECLQAUAAYACAAAACEAWvQsW78AAAAVAQAACwAA&#10;AAAAAAAAAAAAAAAfAQAAX3JlbHMvLnJlbHNQSwECLQAUAAYACAAAACEAxGII18MAAADbAAAADwAA&#10;AAAAAAAAAAAAAAAHAgAAZHJzL2Rvd25yZXYueG1sUEsFBgAAAAADAAMAtwAAAPcCAAAAAA==&#10;" strokecolor="#007789" strokeweight="3pt">
                  <v:stroke endarrow="block" joinstyle="miter"/>
                </v:shape>
                <v:shape id="Straight Arrow Connector 91" o:spid="_x0000_s1042" type="#_x0000_t32" style="position:absolute;left:36647;top:33441;width:3966;height:12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PdixQAAANsAAAAPAAAAZHJzL2Rvd25yZXYueG1sRI/dagIx&#10;FITvC32HcITeadal+LM1SmkRxApSK70+bo67i5uTkERd394UhF4OM/MNM1t0phUX8qGxrGA4yEAQ&#10;l1Y3XCnY/yz7ExAhImtsLZOCGwVYzJ+fZlhoe+VvuuxiJRKEQ4EK6hhdIWUoazIYBtYRJ+9ovcGY&#10;pK+k9nhNcNPKPMtG0mDDaaFGRx81lafd2Sg4nNw6P3z+bsbr6T6fvK6+lm7rlXrpde9vICJ18T/8&#10;aK+0gukQ/r6kHyDndwAAAP//AwBQSwECLQAUAAYACAAAACEA2+H2y+4AAACFAQAAEwAAAAAAAAAA&#10;AAAAAAAAAAAAW0NvbnRlbnRfVHlwZXNdLnhtbFBLAQItABQABgAIAAAAIQBa9CxbvwAAABUBAAAL&#10;AAAAAAAAAAAAAAAAAB8BAABfcmVscy8ucmVsc1BLAQItABQABgAIAAAAIQBZdPdixQAAANsAAAAP&#10;AAAAAAAAAAAAAAAAAAcCAABkcnMvZG93bnJldi54bWxQSwUGAAAAAAMAAwC3AAAA+QIAAAAA&#10;" strokecolor="#007789" strokeweight="3pt">
                  <v:stroke endarrow="block" joinstyle="miter"/>
                </v:shape>
                <v:shape id="Straight Arrow Connector 98" o:spid="_x0000_s1043" type="#_x0000_t32" style="position:absolute;left:37347;top:56057;width:7131;height:40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pQPwQAAANsAAAAPAAAAZHJzL2Rvd25yZXYueG1sRE/Pa8Iw&#10;FL4L+x/CG3izqR7EdUYZjqEwEFYrZbdH82zrmpfQxNr99+Yw2PHj+73ejqYTA/W+taxgnqQgiCur&#10;W64VFKeP2QqED8gaO8uk4Jc8bDdPkzVm2t75i4Y81CKGsM9QQROCy6T0VUMGfWIdceQutjcYIuxr&#10;qXu8x3DTyUWaLqXBlmNDg452DVU/+c0oeC/8Oc+Pn/uhLE7ffuUYr7pUavo8vr2CCDSGf/Gf+6AV&#10;vMSx8Uv8AXLzAAAA//8DAFBLAQItABQABgAIAAAAIQDb4fbL7gAAAIUBAAATAAAAAAAAAAAAAAAA&#10;AAAAAABbQ29udGVudF9UeXBlc10ueG1sUEsBAi0AFAAGAAgAAAAhAFr0LFu/AAAAFQEAAAsAAAAA&#10;AAAAAAAAAAAAHwEAAF9yZWxzLy5yZWxzUEsBAi0AFAAGAAgAAAAhAMD2lA/BAAAA2wAAAA8AAAAA&#10;AAAAAAAAAAAABwIAAGRycy9kb3ducmV2LnhtbFBLBQYAAAAAAwADALcAAAD1AgAAAAA=&#10;" strokecolor="#007789" strokeweight="3pt">
                  <v:stroke endarrow="block" joinstyle="miter"/>
                </v:shape>
                <v:shape id="Text Box 101" o:spid="_x0000_s1044" type="#_x0000_t202" style="position:absolute;left:950;top:34675;width:8969;height:3116;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Vl6wQAAANwAAAAPAAAAZHJzL2Rvd25yZXYueG1sRE9LasMw&#10;EN0Xcgcxge4aOaEtwbEcEkNCNl3UzgEGa2qZWiNjqY56+yhQ6G4e7zvFPtpBzDT53rGC9SoDQdw6&#10;3XOn4NqcXrYgfEDWODgmBb/kYV8ungrMtbvxJ8116EQKYZ+jAhPCmEvpW0MW/cqNxIn7cpPFkODU&#10;ST3hLYXbQW6y7F1a7Dk1GBypMtR+1z9WwSa2b/HjYmTl/Lk51nw+vTZWqedlPOxABIrhX/znvug0&#10;P1vD45l0gSzvAAAA//8DAFBLAQItABQABgAIAAAAIQDb4fbL7gAAAIUBAAATAAAAAAAAAAAAAAAA&#10;AAAAAABbQ29udGVudF9UeXBlc10ueG1sUEsBAi0AFAAGAAgAAAAhAFr0LFu/AAAAFQEAAAsAAAAA&#10;AAAAAAAAAAAAHwEAAF9yZWxzLy5yZWxzUEsBAi0AFAAGAAgAAAAhAKcxWXrBAAAA3AAAAA8AAAAA&#10;AAAAAAAAAAAABwIAAGRycy9kb3ducmV2LnhtbFBLBQYAAAAAAwADALcAAAD1AgAAAAA=&#10;" filled="f" stroked="f" strokeweight=".5pt">
                  <v:textbox>
                    <w:txbxContent>
                      <w:p w14:paraId="07BD4CE7" w14:textId="0B29B3A6" w:rsidR="00892804" w:rsidRPr="00892804" w:rsidRDefault="00892804">
                        <w:pPr>
                          <w:rPr>
                            <w:rFonts w:ascii="Calibri" w:hAnsi="Calibri" w:cs="Calibri"/>
                            <w:b/>
                            <w:bCs/>
                            <w:color w:val="007789"/>
                            <w:sz w:val="24"/>
                            <w:szCs w:val="24"/>
                          </w:rPr>
                        </w:pPr>
                        <w:r w:rsidRPr="00892804">
                          <w:rPr>
                            <w:rFonts w:ascii="Calibri" w:hAnsi="Calibri" w:cs="Calibri"/>
                            <w:b/>
                            <w:bCs/>
                            <w:color w:val="007789"/>
                            <w:sz w:val="24"/>
                            <w:szCs w:val="24"/>
                            <w:highlight w:val="cyan"/>
                          </w:rPr>
                          <w:t>Large Box</w:t>
                        </w:r>
                      </w:p>
                    </w:txbxContent>
                  </v:textbox>
                </v:shape>
                <v:shape id="Text Box 105" o:spid="_x0000_s1045" type="#_x0000_t202" style="position:absolute;left:44888;top:48095;width:12494;height:31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6mbwgAAANwAAAAPAAAAZHJzL2Rvd25yZXYueG1sRE/LqsIw&#10;EN0L/kMYwZ2mV1Ck1yhSEEV04WPjbm4ztuU2k9pErX69EQR3czjPmcwaU4ob1a6wrOCnH4EgTq0u&#10;OFNwPCx6YxDOI2ssLZOCBzmYTdutCcba3nlHt73PRAhhF6OC3PsqltKlORl0fVsRB+5sa4M+wDqT&#10;usZ7CDelHETRSBosODTkWFGSU/q/vxoF62Sxxd3fwIyfZbLcnOfV5XgaKtXtNPNfEJ4a/xV/3Csd&#10;5kdDeD8TLpDTFwAAAP//AwBQSwECLQAUAAYACAAAACEA2+H2y+4AAACFAQAAEwAAAAAAAAAAAAAA&#10;AAAAAAAAW0NvbnRlbnRfVHlwZXNdLnhtbFBLAQItABQABgAIAAAAIQBa9CxbvwAAABUBAAALAAAA&#10;AAAAAAAAAAAAAB8BAABfcmVscy8ucmVsc1BLAQItABQABgAIAAAAIQB546mbwgAAANwAAAAPAAAA&#10;AAAAAAAAAAAAAAcCAABkcnMvZG93bnJldi54bWxQSwUGAAAAAAMAAwC3AAAA9gIAAAAA&#10;" filled="f" stroked="f" strokeweight=".5pt">
                  <v:textbox>
                    <w:txbxContent>
                      <w:p w14:paraId="668C603A" w14:textId="329DD800" w:rsidR="00892804" w:rsidRPr="00892804" w:rsidRDefault="00892804">
                        <w:pPr>
                          <w:rPr>
                            <w:rFonts w:ascii="Calibri" w:hAnsi="Calibri" w:cs="Calibri"/>
                            <w:b/>
                            <w:bCs/>
                            <w:color w:val="007789"/>
                            <w:sz w:val="24"/>
                            <w:szCs w:val="24"/>
                          </w:rPr>
                        </w:pPr>
                        <w:r w:rsidRPr="00892804">
                          <w:rPr>
                            <w:rFonts w:ascii="Calibri" w:hAnsi="Calibri" w:cs="Calibri"/>
                            <w:b/>
                            <w:bCs/>
                            <w:color w:val="007789"/>
                            <w:sz w:val="24"/>
                            <w:szCs w:val="24"/>
                            <w:highlight w:val="cyan"/>
                          </w:rPr>
                          <w:t>Palletised Box</w:t>
                        </w:r>
                      </w:p>
                    </w:txbxContent>
                  </v:textbox>
                </v:shape>
                <v:shape id="Straight Arrow Connector 106" o:spid="_x0000_s1046" type="#_x0000_t32" style="position:absolute;left:10522;top:45816;width:6830;height:22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qPNxQAAANwAAAAPAAAAZHJzL2Rvd25yZXYueG1sRI9Li8JA&#10;EITvgv9haMHbOvGBSNZRfCD4uOzGveytyfQm0UxPzIwa/70jLHjrpqq+rp7OG1OKG9WusKyg34tA&#10;EKdWF5wp+DluPiYgnEfWWFomBQ9yMJ+1W1OMtb3zN90Sn4kAYRejgtz7KpbSpTkZdD1bEQftz9YG&#10;fVjrTOoa7wFuSjmIorE0WHC4kGNFq5zSc3I1Ci6/B5n44cWlg9P6a7QLhOW+r1S30yw+QXhq/Nv8&#10;n97qUD8aw+uZMIGcPQEAAP//AwBQSwECLQAUAAYACAAAACEA2+H2y+4AAACFAQAAEwAAAAAAAAAA&#10;AAAAAAAAAAAAW0NvbnRlbnRfVHlwZXNdLnhtbFBLAQItABQABgAIAAAAIQBa9CxbvwAAABUBAAAL&#10;AAAAAAAAAAAAAAAAAB8BAABfcmVscy8ucmVsc1BLAQItABQABgAIAAAAIQBmoqPNxQAAANwAAAAP&#10;AAAAAAAAAAAAAAAAAAcCAABkcnMvZG93bnJldi54bWxQSwUGAAAAAAMAAwC3AAAA+QIAAAAA&#10;" strokecolor="#007789" strokeweight="3pt">
                  <v:stroke endarrow="block" joinstyle="miter"/>
                </v:shape>
                <v:shape id="Straight Arrow Connector 112" o:spid="_x0000_s1047" type="#_x0000_t32" style="position:absolute;left:17884;top:50423;width:7627;height:19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xPwwAAANwAAAAPAAAAZHJzL2Rvd25yZXYueG1sRE/fa8Iw&#10;EH4X/B/CCXubqWVsXTWKbAiigzEnPp/N2RabS0gy7f77RRj4dh/fz5stetOJC/nQWlYwGWcgiCur&#10;W64V7L9XjwWIEJE1dpZJwS8FWMyHgxmW2l75iy67WIsUwqFEBU2MrpQyVA0ZDGPriBN3st5gTNDX&#10;Unu8pnDTyTzLnqXBllNDg47eGqrOux+j4Hh2m/z4fvh42bzu8+JpvV25T6/Uw6hfTkFE6uNd/O9e&#10;6zR/ksPtmXSBnP8BAAD//wMAUEsBAi0AFAAGAAgAAAAhANvh9svuAAAAhQEAABMAAAAAAAAAAAAA&#10;AAAAAAAAAFtDb250ZW50X1R5cGVzXS54bWxQSwECLQAUAAYACAAAACEAWvQsW78AAAAVAQAACwAA&#10;AAAAAAAAAAAAAAAfAQAAX3JlbHMvLnJlbHNQSwECLQAUAAYACAAAACEAPgaMT8MAAADcAAAADwAA&#10;AAAAAAAAAAAAAAAHAgAAZHJzL2Rvd25yZXYueG1sUEsFBgAAAAADAAMAtwAAAPcCAAAAAA==&#10;" strokecolor="#007789" strokeweight="3pt">
                  <v:stroke endarrow="block" joinstyle="miter"/>
                </v:shape>
                <v:shape id="Straight Arrow Connector 113" o:spid="_x0000_s1048" type="#_x0000_t32" style="position:absolute;left:10615;top:55245;width:20586;height:47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JaIxQAAANwAAAAPAAAAZHJzL2Rvd25yZXYueG1sRI9Ba8JA&#10;EIXvQv/DMkJvzSYqItFVrFJQe9HYS29DdkzSZmdjdtX477tCwdsM771v3swWnanFlVpXWVaQRDEI&#10;4tzqigsFX8ePtwkI55E11pZJwZ0cLOYvvRmm2t74QNfMFyJA2KWooPS+SaV0eUkGXWQb4qCdbGvQ&#10;h7UtpG7xFuCmloM4HkuDFYcLJTa0Kin/zS5Gwfn7U2Z+eHb54Ge9H20D4X2XKPXa75ZTEJ46/zT/&#10;pzc61E+G8HgmTCDnfwAAAP//AwBQSwECLQAUAAYACAAAACEA2+H2y+4AAACFAQAAEwAAAAAAAAAA&#10;AAAAAAAAAAAAW0NvbnRlbnRfVHlwZXNdLnhtbFBLAQItABQABgAIAAAAIQBa9CxbvwAAABUBAAAL&#10;AAAAAAAAAAAAAAAAAB8BAABfcmVscy8ucmVsc1BLAQItABQABgAIAAAAIQDzDJaIxQAAANwAAAAP&#10;AAAAAAAAAAAAAAAAAAcCAABkcnMvZG93bnJldi54bWxQSwUGAAAAAAMAAwC3AAAA+QIAAAAA&#10;" strokecolor="#007789" strokeweight="3pt">
                  <v:stroke endarrow="block" joinstyle="miter"/>
                </v:shape>
                <v:shape id="Text Box 114" o:spid="_x0000_s1049" type="#_x0000_t202" style="position:absolute;left:26244;top:44769;width:7599;height:32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prdxAAAANwAAAAPAAAAZHJzL2Rvd25yZXYueG1sRE9La8JA&#10;EL4X/A/LCN7qJmKLpK4SAlKR9uDj4m3MjklodjbNrknsr+8WCt7m43vOcj2YWnTUusqygngagSDO&#10;ra64UHA6bp4XIJxH1lhbJgV3crBejZ6WmGjb8566gy9ECGGXoILS+yaR0uUlGXRT2xAH7mpbgz7A&#10;tpC6xT6Em1rOouhVGqw4NJTYUFZS/nW4GQW7bPOJ+8vMLH7q7P3jmjbfp/OLUpPxkL6B8DT4h/jf&#10;vdVhfjyHv2fCBXL1CwAA//8DAFBLAQItABQABgAIAAAAIQDb4fbL7gAAAIUBAAATAAAAAAAAAAAA&#10;AAAAAAAAAABbQ29udGVudF9UeXBlc10ueG1sUEsBAi0AFAAGAAgAAAAhAFr0LFu/AAAAFQEAAAsA&#10;AAAAAAAAAAAAAAAAHwEAAF9yZWxzLy5yZWxzUEsBAi0AFAAGAAgAAAAhAJN2mt3EAAAA3AAAAA8A&#10;AAAAAAAAAAAAAAAABwIAAGRycy9kb3ducmV2LnhtbFBLBQYAAAAAAwADALcAAAD4AgAAAAA=&#10;" filled="f" stroked="f" strokeweight=".5pt">
                  <v:textbox>
                    <w:txbxContent>
                      <w:p w14:paraId="6506D6BD" w14:textId="38BF9402" w:rsidR="00302DB0" w:rsidRPr="00302DB0" w:rsidRDefault="00302DB0">
                        <w:pPr>
                          <w:rPr>
                            <w:b/>
                            <w:bCs/>
                            <w:color w:val="007789"/>
                          </w:rPr>
                        </w:pPr>
                        <w:r w:rsidRPr="00302DB0">
                          <w:rPr>
                            <w:b/>
                            <w:bCs/>
                            <w:color w:val="007789"/>
                            <w:highlight w:val="cyan"/>
                          </w:rPr>
                          <w:t>Small Box</w:t>
                        </w:r>
                      </w:p>
                    </w:txbxContent>
                  </v:textbox>
                </v:shape>
              </v:group>
            </w:pict>
          </mc:Fallback>
        </mc:AlternateContent>
      </w:r>
    </w:p>
    <w:p w14:paraId="38B43937" w14:textId="31940916" w:rsidR="00CC6400" w:rsidRPr="00742083" w:rsidRDefault="00CC6400">
      <w:pPr>
        <w:rPr>
          <w:rFonts w:ascii="Calibri" w:hAnsi="Calibri" w:cs="Calibri"/>
          <w:sz w:val="24"/>
          <w:szCs w:val="24"/>
        </w:rPr>
      </w:pPr>
    </w:p>
    <w:p w14:paraId="0814A523" w14:textId="065FE0B0" w:rsidR="009A12A3" w:rsidRPr="00742083" w:rsidRDefault="009A12A3">
      <w:pPr>
        <w:rPr>
          <w:rFonts w:ascii="Calibri" w:hAnsi="Calibri" w:cs="Calibri"/>
          <w:sz w:val="24"/>
          <w:szCs w:val="24"/>
        </w:rPr>
      </w:pPr>
    </w:p>
    <w:p w14:paraId="4DED050E" w14:textId="27EB0301" w:rsidR="009A12A3" w:rsidRPr="00742083" w:rsidRDefault="009A12A3">
      <w:pPr>
        <w:rPr>
          <w:rFonts w:ascii="Calibri" w:hAnsi="Calibri" w:cs="Calibri"/>
          <w:sz w:val="24"/>
          <w:szCs w:val="24"/>
        </w:rPr>
      </w:pPr>
    </w:p>
    <w:p w14:paraId="7E04536E" w14:textId="2F8C6EBD" w:rsidR="009A12A3" w:rsidRPr="00742083" w:rsidRDefault="009A12A3">
      <w:pPr>
        <w:rPr>
          <w:rFonts w:ascii="Calibri" w:hAnsi="Calibri" w:cs="Calibri"/>
          <w:sz w:val="24"/>
          <w:szCs w:val="24"/>
        </w:rPr>
      </w:pPr>
    </w:p>
    <w:p w14:paraId="66E2BCB9" w14:textId="4D418FB0" w:rsidR="009A12A3" w:rsidRPr="00742083" w:rsidRDefault="009A12A3">
      <w:pPr>
        <w:rPr>
          <w:rFonts w:ascii="Calibri" w:hAnsi="Calibri" w:cs="Calibri"/>
          <w:sz w:val="24"/>
          <w:szCs w:val="24"/>
        </w:rPr>
      </w:pPr>
    </w:p>
    <w:p w14:paraId="743B09CE" w14:textId="412B6448" w:rsidR="009A12A3" w:rsidRPr="00742083" w:rsidRDefault="009A12A3">
      <w:pPr>
        <w:rPr>
          <w:rFonts w:ascii="Calibri" w:hAnsi="Calibri" w:cs="Calibri"/>
          <w:sz w:val="24"/>
          <w:szCs w:val="24"/>
        </w:rPr>
      </w:pPr>
    </w:p>
    <w:p w14:paraId="0CC6BD6B" w14:textId="61ADCFD4" w:rsidR="009A12A3" w:rsidRPr="00742083" w:rsidRDefault="009A12A3">
      <w:pPr>
        <w:rPr>
          <w:rFonts w:ascii="Calibri" w:hAnsi="Calibri" w:cs="Calibri"/>
          <w:sz w:val="24"/>
          <w:szCs w:val="24"/>
        </w:rPr>
      </w:pPr>
    </w:p>
    <w:p w14:paraId="7F86DC29" w14:textId="6EA44F98" w:rsidR="009A12A3" w:rsidRPr="00742083" w:rsidRDefault="009A12A3">
      <w:pPr>
        <w:rPr>
          <w:rFonts w:ascii="Calibri" w:hAnsi="Calibri" w:cs="Calibri"/>
          <w:sz w:val="24"/>
          <w:szCs w:val="24"/>
        </w:rPr>
      </w:pPr>
    </w:p>
    <w:p w14:paraId="1E029B8F" w14:textId="6FA06019" w:rsidR="009A12A3" w:rsidRPr="00742083" w:rsidRDefault="009A12A3">
      <w:pPr>
        <w:rPr>
          <w:rFonts w:ascii="Calibri" w:hAnsi="Calibri" w:cs="Calibri"/>
          <w:sz w:val="24"/>
          <w:szCs w:val="24"/>
        </w:rPr>
      </w:pPr>
    </w:p>
    <w:p w14:paraId="29D54C68" w14:textId="711F22D1" w:rsidR="009A12A3" w:rsidRPr="00742083" w:rsidRDefault="009A12A3">
      <w:pPr>
        <w:rPr>
          <w:rFonts w:ascii="Calibri" w:hAnsi="Calibri" w:cs="Calibri"/>
          <w:sz w:val="24"/>
          <w:szCs w:val="24"/>
        </w:rPr>
      </w:pPr>
    </w:p>
    <w:p w14:paraId="65D85028" w14:textId="3CA14461" w:rsidR="00A82832" w:rsidRDefault="00A82832">
      <w:pPr>
        <w:rPr>
          <w:rFonts w:ascii="Calibri" w:hAnsi="Calibri" w:cs="Calibri"/>
          <w:sz w:val="24"/>
          <w:szCs w:val="24"/>
        </w:rPr>
      </w:pPr>
    </w:p>
    <w:p w14:paraId="16F8B58A" w14:textId="46156353" w:rsidR="00A82832" w:rsidRDefault="00A82832">
      <w:pPr>
        <w:rPr>
          <w:rFonts w:ascii="Calibri" w:hAnsi="Calibri" w:cs="Calibri"/>
          <w:sz w:val="24"/>
          <w:szCs w:val="24"/>
        </w:rPr>
      </w:pPr>
    </w:p>
    <w:p w14:paraId="3253E6C3" w14:textId="42D9C959" w:rsidR="009A12A3" w:rsidRPr="00742083" w:rsidRDefault="009A12A3">
      <w:pPr>
        <w:rPr>
          <w:rFonts w:ascii="Calibri" w:hAnsi="Calibri" w:cs="Calibri"/>
          <w:sz w:val="24"/>
          <w:szCs w:val="24"/>
        </w:rPr>
      </w:pPr>
    </w:p>
    <w:p w14:paraId="46560A0E" w14:textId="316F3904" w:rsidR="009A12A3" w:rsidRPr="00742083" w:rsidRDefault="009A12A3">
      <w:pPr>
        <w:rPr>
          <w:rFonts w:ascii="Calibri" w:hAnsi="Calibri" w:cs="Calibri"/>
          <w:sz w:val="24"/>
          <w:szCs w:val="24"/>
        </w:rPr>
      </w:pPr>
    </w:p>
    <w:p w14:paraId="1A402AB2" w14:textId="462964E0" w:rsidR="00742083" w:rsidRPr="00742083" w:rsidRDefault="00742083">
      <w:pPr>
        <w:rPr>
          <w:rFonts w:ascii="Calibri" w:hAnsi="Calibri" w:cs="Calibri"/>
          <w:sz w:val="24"/>
          <w:szCs w:val="24"/>
        </w:rPr>
      </w:pPr>
    </w:p>
    <w:p w14:paraId="2CF1F0F3" w14:textId="0487F0B5" w:rsidR="009A12A3" w:rsidRDefault="009A12A3"/>
    <w:p w14:paraId="558EB99C" w14:textId="1E162CA5" w:rsidR="00A82832" w:rsidRDefault="00A82832"/>
    <w:p w14:paraId="6B52FD35" w14:textId="46FCFEFF" w:rsidR="00A82832" w:rsidRDefault="00A82832"/>
    <w:p w14:paraId="5663AF6D" w14:textId="7B675D9C" w:rsidR="00A82832" w:rsidRDefault="00A82832"/>
    <w:p w14:paraId="49651AA0" w14:textId="016B1F32" w:rsidR="00A82832" w:rsidRDefault="00A82832"/>
    <w:p w14:paraId="173BE024" w14:textId="6156CCFC" w:rsidR="00A82832" w:rsidRDefault="00FE1BC5">
      <w:r>
        <w:rPr>
          <w:noProof/>
        </w:rPr>
        <mc:AlternateContent>
          <mc:Choice Requires="wpg">
            <w:drawing>
              <wp:anchor distT="0" distB="0" distL="114300" distR="114300" simplePos="0" relativeHeight="251862016" behindDoc="0" locked="0" layoutInCell="1" allowOverlap="1" wp14:anchorId="5A02BA35" wp14:editId="72587122">
                <wp:simplePos x="0" y="0"/>
                <wp:positionH relativeFrom="column">
                  <wp:posOffset>352425</wp:posOffset>
                </wp:positionH>
                <wp:positionV relativeFrom="paragraph">
                  <wp:posOffset>103343</wp:posOffset>
                </wp:positionV>
                <wp:extent cx="4073042" cy="2127123"/>
                <wp:effectExtent l="38100" t="0" r="0" b="6985"/>
                <wp:wrapNone/>
                <wp:docPr id="145" name="Group 145"/>
                <wp:cNvGraphicFramePr/>
                <a:graphic xmlns:a="http://schemas.openxmlformats.org/drawingml/2006/main">
                  <a:graphicData uri="http://schemas.microsoft.com/office/word/2010/wordprocessingGroup">
                    <wpg:wgp>
                      <wpg:cNvGrpSpPr/>
                      <wpg:grpSpPr>
                        <a:xfrm>
                          <a:off x="0" y="0"/>
                          <a:ext cx="4073042" cy="2127123"/>
                          <a:chOff x="0" y="0"/>
                          <a:chExt cx="4073042" cy="2127123"/>
                        </a:xfrm>
                      </wpg:grpSpPr>
                      <pic:pic xmlns:pic="http://schemas.openxmlformats.org/drawingml/2006/picture">
                        <pic:nvPicPr>
                          <pic:cNvPr id="62" name="Picture 62" descr="Graphical user interface, application&#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52730"/>
                            <a:ext cx="1550035" cy="2012950"/>
                          </a:xfrm>
                          <a:prstGeom prst="rect">
                            <a:avLst/>
                          </a:prstGeom>
                          <a:ln w="38100">
                            <a:solidFill>
                              <a:srgbClr val="007789"/>
                            </a:solidFill>
                          </a:ln>
                        </pic:spPr>
                      </pic:pic>
                      <wps:wsp>
                        <wps:cNvPr id="133" name="Text Box 133"/>
                        <wps:cNvSpPr txBox="1"/>
                        <wps:spPr>
                          <a:xfrm>
                            <a:off x="1819960" y="277978"/>
                            <a:ext cx="831415" cy="276225"/>
                          </a:xfrm>
                          <a:prstGeom prst="rect">
                            <a:avLst/>
                          </a:prstGeom>
                          <a:noFill/>
                          <a:ln w="6350">
                            <a:noFill/>
                          </a:ln>
                        </wps:spPr>
                        <wps:txbx>
                          <w:txbxContent>
                            <w:p w14:paraId="097C9622" w14:textId="1E872637" w:rsidR="00CC6400" w:rsidRPr="00FE1BC5" w:rsidRDefault="00CC6400" w:rsidP="00FE1BC5">
                              <w:pPr>
                                <w:jc w:val="center"/>
                                <w:rPr>
                                  <w:b/>
                                  <w:bCs/>
                                  <w:color w:val="007789"/>
                                </w:rPr>
                              </w:pPr>
                              <w:r w:rsidRPr="00FE1BC5">
                                <w:rPr>
                                  <w:rFonts w:ascii="Calibri" w:hAnsi="Calibri" w:cs="Calibri"/>
                                  <w:b/>
                                  <w:bCs/>
                                  <w:color w:val="007789"/>
                                  <w:sz w:val="24"/>
                                  <w:szCs w:val="24"/>
                                  <w:highlight w:val="cyan"/>
                                </w:rPr>
                                <w:t>Start</w:t>
                              </w:r>
                              <w:r w:rsidRPr="00FE1BC5">
                                <w:rPr>
                                  <w:b/>
                                  <w:bCs/>
                                  <w:color w:val="007789"/>
                                  <w:highlight w:val="cyan"/>
                                </w:rPr>
                                <w:t xml:space="preserve"> </w:t>
                              </w:r>
                              <w:r w:rsidRPr="00FE1BC5">
                                <w:rPr>
                                  <w:rFonts w:ascii="Calibri" w:hAnsi="Calibri" w:cs="Calibri"/>
                                  <w:b/>
                                  <w:bCs/>
                                  <w:color w:val="007789"/>
                                  <w:sz w:val="24"/>
                                  <w:szCs w:val="24"/>
                                  <w:highlight w:val="cyan"/>
                                </w:rPr>
                                <w:t>P/B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4" name="Text Box 134"/>
                        <wps:cNvSpPr txBox="1"/>
                        <wps:spPr>
                          <a:xfrm>
                            <a:off x="3019653" y="541325"/>
                            <a:ext cx="768350" cy="295275"/>
                          </a:xfrm>
                          <a:prstGeom prst="rect">
                            <a:avLst/>
                          </a:prstGeom>
                          <a:noFill/>
                          <a:ln w="6350">
                            <a:noFill/>
                          </a:ln>
                        </wps:spPr>
                        <wps:txbx>
                          <w:txbxContent>
                            <w:p w14:paraId="4B72AAF9" w14:textId="6C66A864"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Stop P/B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5" name="Text Box 135"/>
                        <wps:cNvSpPr txBox="1"/>
                        <wps:spPr>
                          <a:xfrm>
                            <a:off x="2295448" y="1755648"/>
                            <a:ext cx="768900" cy="371475"/>
                          </a:xfrm>
                          <a:prstGeom prst="rect">
                            <a:avLst/>
                          </a:prstGeom>
                          <a:noFill/>
                          <a:ln w="6350">
                            <a:noFill/>
                          </a:ln>
                        </wps:spPr>
                        <wps:txbx>
                          <w:txbxContent>
                            <w:p w14:paraId="03ABD333" w14:textId="16B50D5C"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E.Stop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 name="Text Box 136"/>
                        <wps:cNvSpPr txBox="1"/>
                        <wps:spPr>
                          <a:xfrm>
                            <a:off x="1702917" y="0"/>
                            <a:ext cx="587886" cy="314325"/>
                          </a:xfrm>
                          <a:prstGeom prst="rect">
                            <a:avLst/>
                          </a:prstGeom>
                          <a:noFill/>
                          <a:ln w="6350">
                            <a:noFill/>
                          </a:ln>
                        </wps:spPr>
                        <wps:txbx>
                          <w:txbxContent>
                            <w:p w14:paraId="196F7D6A" w14:textId="0462F662"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Siren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7" name="Text Box 137"/>
                        <wps:cNvSpPr txBox="1"/>
                        <wps:spPr>
                          <a:xfrm>
                            <a:off x="3202533" y="1558138"/>
                            <a:ext cx="870509" cy="514350"/>
                          </a:xfrm>
                          <a:prstGeom prst="rect">
                            <a:avLst/>
                          </a:prstGeom>
                          <a:noFill/>
                          <a:ln w="6350">
                            <a:noFill/>
                          </a:ln>
                        </wps:spPr>
                        <wps:txbx>
                          <w:txbxContent>
                            <w:p w14:paraId="09826FAF" w14:textId="60729978" w:rsidR="00CC6400" w:rsidRPr="00FE1BC5" w:rsidRDefault="00FE1BC5"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Running Indication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8" name="Text Box 138"/>
                        <wps:cNvSpPr txBox="1"/>
                        <wps:spPr>
                          <a:xfrm>
                            <a:off x="3187903" y="929030"/>
                            <a:ext cx="875897" cy="552450"/>
                          </a:xfrm>
                          <a:prstGeom prst="rect">
                            <a:avLst/>
                          </a:prstGeom>
                          <a:noFill/>
                          <a:ln w="6350">
                            <a:noFill/>
                          </a:ln>
                        </wps:spPr>
                        <wps:txbx>
                          <w:txbxContent>
                            <w:p w14:paraId="26B3F29E" w14:textId="57AC636D" w:rsidR="00FE1BC5" w:rsidRPr="00FE1BC5" w:rsidRDefault="00FE1BC5"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Stopped Indication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9" name="Straight Arrow Connector 139"/>
                        <wps:cNvCnPr/>
                        <wps:spPr>
                          <a:xfrm flipH="1" flipV="1">
                            <a:off x="909980" y="1410462"/>
                            <a:ext cx="1452675" cy="438150"/>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0" name="Straight Arrow Connector 140"/>
                        <wps:cNvCnPr/>
                        <wps:spPr>
                          <a:xfrm flipH="1">
                            <a:off x="731520" y="133198"/>
                            <a:ext cx="1070852" cy="95250"/>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1" name="Straight Arrow Connector 141"/>
                        <wps:cNvCnPr/>
                        <wps:spPr>
                          <a:xfrm flipH="1">
                            <a:off x="563270" y="428701"/>
                            <a:ext cx="1367790" cy="409575"/>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2" name="Straight Arrow Connector 142"/>
                        <wps:cNvCnPr/>
                        <wps:spPr>
                          <a:xfrm flipH="1">
                            <a:off x="1082649" y="692048"/>
                            <a:ext cx="2009775" cy="152400"/>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3" name="Straight Arrow Connector 143"/>
                        <wps:cNvCnPr/>
                        <wps:spPr>
                          <a:xfrm flipH="1" flipV="1">
                            <a:off x="1095756" y="1112063"/>
                            <a:ext cx="2197004" cy="45719"/>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4" name="Straight Arrow Connector 144"/>
                        <wps:cNvCnPr/>
                        <wps:spPr>
                          <a:xfrm flipH="1" flipV="1">
                            <a:off x="569061" y="1144219"/>
                            <a:ext cx="2772461" cy="611429"/>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A02BA35" id="Group 145" o:spid="_x0000_s1050" style="position:absolute;margin-left:27.75pt;margin-top:8.15pt;width:320.7pt;height:167.5pt;z-index:251862016" coordsize="40730,212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QWHWsBgAAkCcAAA4AAABkcnMvZTJvRG9jLnhtbOxaW2/bNhR+H7D/&#10;IGjAntZa1F1enSJL2qxA0AZNtz7TMmULlUSNomNnv37foS6OnWRJvK0rAj/E4Z2H53z8eHioV6/X&#10;ZWFdCdXksprY7KVjW6JK5Syv5hP7t09vX8S21WhezXghKzGxr0Vjvz76/rtXq3osXLmQxUwoC4NU&#10;zXhVT+yF1vV4NGrShSh581LWokJlJlXJNbJqPpopvsLoZTFyHSccraSa1UqmomlQetpW2kdm/CwT&#10;qf6QZY3QVjGxIZs2v8r8Tul3dPSKj+eK14s87cTge0hR8rzCpMNQp1xza6nyW0OVeapkIzP9MpXl&#10;SGZZngqzBqyGOTurOVNyWZu1zMereT2oCard0dPew6bvr85UfVlfKGhiVc+hC5OjtawzVdJ/SGmt&#10;jcquB5WJtbZSFPpO5Dm+a1sp6lzmRsz1WqWmC2j+Vr908eaBnqN+4tGWOHWejvHX6QCpWzp4GCvo&#10;pZdK2N0g5aPGKLn6sqxfwFw11/k0L3J9baAHw5BQ1dVFnl6oNgN1Xigrn03sEDqpeAnIo5pmtahk&#10;JpoU6DtrAccLa9kA/nmlhcp4Kn6yeF0XeYqJZPXjD+vjn83PKfXKayq0+FJL7AW0KYpray4qobgW&#10;M9I5SUMCtOJwUte5TL80ViVPFryai+OmxobANqXWo+3mJru1lmmR12/zoiAIULrTGsTfAd8dim+B&#10;fSrTZSkq3e5UJQqzrmaR141tqbEopwKaUu9mDPgBS2hoq1bQRougRiuh0wXNn0GOj5Cd5ObjocII&#10;vZGTVtQAyveCN3CB1nbwHsAsCBzHCzoAO8xNAtNigCH0qBp9JmRpUQLyQg7Yno/51XnTSdQ3oeKi&#10;slYT24uZ45hmjSzyWa/IRs2nJ4WyrjgRkhNFcWKMgUVtmmHuouos1K7HLBTLoz0Komx6YyB3yxxP&#10;4oLLBa8FxKRhN+Blntej9xMp6he5tqjMcIRpSIxh6TUqOjjRAPfonsUsSUKwL1FEFCVRvG2C2GM+&#10;6y0Qha4bdCrpCajX7iMNUEnSNmTtbRF6sCllh5pewxupKaXX07XZvMxAgIqmcnaNlSoJw2MFTZ2+&#10;zYGCc97oC65wVKAQx5/+gJ+skDC87FK2tZDqz7vKqT2shlrbWoEJJnbzx5ITLxXvKtgzYb5PZ5XJ&#10;+EHkIqNu1kxv1lTL8kQCTNhDkM4kqb0u+mSmZPkZp+QxzYoqXqWYe2LrPnmikUMFTtlUHB+bdEt3&#10;59VlDZJkRnlkhU/rz1zVnR00oPFe9gi6tR/atq3aj8FaWW42y0arQDhlgOavBmv/Dlj7e8Lac1gS&#10;BtgogHXgM6+FLR/3zBKFMeGuPRkTUM//D2tD/BsDHGANTngOsAZ5tr7GDbY2aCNbg9afwtYuTkDf&#10;h9sOWLMoCEKkDZfewHWCo83g2ouY/w3g2u238IGunxVdh3fgOuxt/URcs8hxExYZXO/4gEEcxTHm&#10;ojsMfJGOyff3AAc3Y38HZPC1Doh+VogG/m4xdbQnoj3XcQPy1ImpgyBm3g5Tx5ETOEmL6wC4/qc3&#10;m38B14OzdcD1s8I1/IVbuDZo3MMD8VgcJU6L68RFaoeu4yiIE2wkousgcP1vANaDs3WA9bOCNciz&#10;hfWlVjyfL7R1rJRcWSeyqhAGkgphERPA6WB+UnWB1O1giJUhfvaruaNT6vf+St1FVhMnSWJ41MTj&#10;PnN8RAq3PG7mB24IN9sg3kdk6SHEI0BmpB3EbG/w/1nAio81z4s31czS1zWCeFrliDcWgpZxd6il&#10;0deFaCM0H0WGoIuJI1GBCf2LIUbG0xQRxDZiSe4UWlOrNiDYdezibPRmcF/Hrj11FeZZYJj1EZ2H&#10;HmZmWemhc5lXUrVRvu3Z9boXOWvbd8GObt2bOzhpiHJfMQpCwaWHUI02kOyxqCa9dFiOPBZQwIqw&#10;7Hks2XFJmBM5cdC9FyAockDyAcmPeAnrg4wdILs3FpDlI5A8BL1wYXyQn28gOQg9N2qR7Ltwpc04&#10;m/Ae80LEslFPbojvJMFDcZADKU/sbTY/kPLwXMjoDfVBUh7iXE+EMnNiN/ThzACqYeI6uyE9vKQn&#10;Ue9ggL99xPfao/ueJ5gDlg9YxucW99Hy8Hp4v9vsDxGux2DZONC7bjMzpIu4HfkajLlO2H160Eeq&#10;XZZEjoM3H0PRQcT6t9YDqsnffoTne2DoGww9PB7+DaqH+NbeqA7CxAnh1xhQ+z4wvH0ZxAu661MD&#10;AnXIcHAcUG2+Dnlul0Hz/RM++zJX6O4TNfqu7GbeXB43H9Id/QUAAP//AwBQSwMECgAAAAAAAAAh&#10;AOg0ZYQlwQAAJcEAABUAAABkcnMvbWVkaWEvaW1hZ2UxLmpwZWf/2P/gABBKRklGAAEBAQDcANwA&#10;AP/bAEMAAgEBAQEBAgEBAQICAgICBAMCAgICBQQEAwQGBQYGBgUGBgYHCQgGBwkHBgYICwgJCgoK&#10;CgoGCAsMCwoMCQoKCv/bAEMBAgICAgICBQMDBQoHBgcKCgoKCgoKCgoKCgoKCgoKCgoKCgoKCgoK&#10;CgoKCgoKCgoKCgoKCgoKCgoKCgoKCgoKCv/AABEIAdYBa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Iv4Ix8hB27cD/AD+ma5nXdBWez8xE&#10;3HaSFI69cj9OlfA3/BLT/gtboPxi03T/AIHftYeLLeHX3Kw+H/Gtxtjh1NicLb3W0BYphwA5wshG&#10;GIfBf9G7+KGNMKvy7fXr/wDW/lXj1aU6UuWR0U6kakbo/Nv/AILF/DO0m+BFzrbxMHt9QtXRlx82&#10;ZkTn2wx9Ocfj+YGofDPWvEPiGEaKV26bpMl7qGyFpHitxLHG0u0D7iu8akkjG9eozj9nf+CtnhaD&#10;UP2WdWuJc4juLRjx3FzH/UDPrXxH/wAE1vBFt4j/AGw/7JltUkjuPhnrMc0ciBlkQXul8EHqDuwQ&#10;fpXRh58mHb7f8Azqe9VSPlLxXaaV8PfCD+JdO8OzeIprcL51vcXRhREz80gSMbnx/d3jAJOeOZ/h&#10;d8b5fElubTSrTT9LKquV0uARrKnZgxy7e+WyD1xX1d+3D+xFJ8B7+6+IXgqw/wCKVnuB9ssiedMd&#10;3AXGfvRMzBR3UkA5BBHwx8Rfh9ffDDVZPGXhFGOmyt5t5bR/8uzZzvUd4j/EO2M8dB0RlGtDRkqP&#10;LKzR9R+BPGUcqrFKnnSN1Zvm/Ums34l/DfW9X8ceHvFvgG/+w6omqwxie3hMjQiRwj/u1zvVlYgr&#10;jk+uTXlvwx+KtndGN0n2SIP3sSgceh+h6g9xXtXgX9ozwz4M8T6Xq9zqNtDJp99BdILizkmjJRww&#10;3BVO5cjkDkiuWUZxukjaXJKNmd1r37I/h3wxqE2s6b+0bdS3MjvbNFqXg1oULSRuv3kuZGxjcfu9&#10;vWvaPDXh2fT/AAPZeHJ7eG7nsdPht5rpNwidkjClk3YO0kZGQDg8gdKw/HP7an7IXiTU21ST4+XG&#10;qNMuGsb34b3KQpx8qCQXBIUEnJERx1APSszwh+1T8KPGUl7caFq8P2e3kVSLqOSJY1bO1RuQFuFP&#10;5V4uBo1o3c6fLoujX5mdDA5fg5fuElfTc8S/aU+FniDwv4wtPin4ILNd6fN5zRBRiU4IaPkHIkTK&#10;/XByCM17D8KvGEHjjw5p/iLSNSjZZoUuLSG3blZMfcYjoRkqw7HIPSq3xM+K/wAMdU0maLU/E1my&#10;Mnyr5gjUf4kHkV4J4C+N+gfA/wATSjUNZJ8L6zNJc6bdw4WOO6B/exbs8K20uBxg7wPQexrUp+aN&#10;r8svJ/mfdM/2rVvDcOo2t+IFkj3bdh8weoOTwa8T+JepeJPgj45j+NehS7YJPL/t6N7GOT7ZFFnc&#10;pyCynyWkIwQC8ce7gZHLaN/wUa+AmjPNa3PiJWt5F3x+TJkq/wDECSD14Prnd7VyHxO/4KBfBbxX&#10;p0mj2lrcywzOo88RSSFSDndkcflRTjUjLYKlpR0Pujwx4+1q7MctrrU15bGJTC8cgWHZjgjGARjp&#10;jtU3i3WdT1+wmtF1a4bzYWXFuWIXI6mvz50f9vrUfgLpEPwkm8NNfnR1EWlXqsXjlsiN0GCTtOxT&#10;5eckZjrSi/4KbfEzXdPkntvCEVrbrlRNPIpBfH3Qqd8HPXAHvgHOtF0YuU3ZI7cuwOKzbFQw2Fg5&#10;Tlsl+b6JLq3oj6Dl8RH4e/H2HxlLeQWMHiTS2h1mQXACwMiZJ3Z2lt8ca5P/AD0b8en1/wDb2/Z5&#10;+GN3caNqvjsX11atsmXSYjeb2H9yVP3T/VXI/Wvzw+Ifxv8AiV8Urlm8WeIZmtxK8kVnG22GNnbL&#10;EKOMk1y0kiInmPJ06kmvFrZpUnpTVvU/acn8JsHTpc+Y1XKW9oe7FeV2m36+6foJrf8AwUz/AGdr&#10;27kNrZ+JG3MMTTaem0e+0S/5/Ss34NftH/CHxVc+K4rbxNb266hey3UMWozLbmTzFIIweNwPpk8i&#10;vinU/hD8XPDujf8ACS698LfEljpbebt1C70S4jgPl7fM/eMgX5d655+XcucZFYsRIXfDL83bnH61&#10;jTzTER3s7npVfC/hnG07YeUoSXVSUtfNNO/4H6tax8a/At94MuoV8W6dtuNOkWOGOQJG+5CANzcE&#10;HPrivhT/AIJ4fHDQPCXwd8ffD7xLdQWc15q0n2SJo/3kzSQGNozk9AVUAAZyx68Y8Yuv+JrCLfVr&#10;i4ZQu1ZIbhlZPfg4b8ecdCKw/hX8I/iRJqt1rOpT26vY6ws+lzSKreZCMMkikDkZHQ/NkEHBFe5g&#10;MVRxUXFOz00/y7n5PxZwXm3C8lUqe/Reimk7eSkvst9NWn0Z97eHv20fgn8LdFtfCev+JoUvLGAR&#10;3AVQXVu/XIFL4l/4Kf8AwGgtbddNnuL5lm3SN80p2hSP4Rt64r401v4P6xq+rTa/qevRJe3D+ZcS&#10;GEFWc9SBkYHtk/U1bh+FOgra/Z7/AFTzJGUhpPMK7fcAH+ea9D6qpO58Sq8Yqx7X42/bJ0L4r+JY&#10;/ihpOj3C6d4MsZmnhuFI8+aeWBogFJ5/49X6DjPuAaMn/BT3xPCm3S/ALsR08yZFX8ga8jtvgvav&#10;uj0W11DUlb5pILdWdWA452LzjPfoTUn/AAqtFlW3t/DrwybgcPJ5PPYcsvqPrVOhDRPoSq2rZ13i&#10;3/gpN8a9btZLS10eztVlUqEFwVxkdgo6/jXFaj+0X8S/COjae/hzWI47zU4Zb/WbryWI86aUymME&#10;4zs3EdfTtiuhsf2efG9/Ko0/wX5zMvymFftAOD/ehDj9evvXVeHP2RPi/qzKLPwNKrM2CVsZFbrz&#10;/rFQe/X64ojGjGO6D2km7pHks37Q/wC0Jrdq0cfjyZFfI/cxrH+GXaub07xb8Q9V8YWGoeMr/WNT&#10;t7G6FyLWb5UeQI3lnJXGAxB69q+obb/gn3+0Pqcq+R4cljjZhnzrRF49MiRsfkfxrpbf/gl/8ZLm&#10;2XzGWGQj5mF3vGfYeUpH5mjnw8Xuh3rS6HxJ4hXxLJqk15ruo3Uk15JJNIILh9u7DOwAyAoAB6cA&#10;VSbwlPfwebceVtYcfaJDI36k/wA6/Q7w/wD8EgNQuoBceL9T89zGyt5ccysu5CpAIk2nIY/w/THW&#10;tbS/+CPXhu2GbvVrz5SCqrHGy49CHQ5/OiWIw8eo4qqfnLbaVdWPhtvDNvqNvDZteG5kSPnfJgAM&#10;Rx2A4zjjPXmoLbTWV/KVlum67drdMeimv1A0P/gld8P7G68uezuGGMFU/dKR6kRgDn6d66ey/wCC&#10;aPwps2XzfD7yLjKrNMzrn1w2an61RD2dTufkvc+DdTs7xLm40/UY2VwQptWGCPquc/jV5PBGpawu&#10;bTw/NIzL/DcCNyevTcGJ/UV+ulr+wT8JrCEFPBdkuOcLbjnj2Fb2jfsoeBrGLybfw/EoXgL5I547&#10;cVn9ej0RSoy6s/HjTfhR8QL6b7PY+BrhvmALNayyYz7qrf56Vuxfs1fFe5wyeCWVmxtKQbcemd23&#10;HH41+vVv+z74Xsjtj0WEFW+bEIH8hTrv4L6FafMlivH+znH6VMsa1skCorqfkBd/sb/GKdGkn0d4&#10;l25KvGo/UM38q4rXfhhq3wa8XW+pzwH+0rWNriBJmWRY/wC633V5649MevI/Zbxh8IdNi0l5obBf&#10;u5/1fTjvxX5y/t9eGItL+LPlWsAVf7ABYL2+d62oYipUlZkypxiro8rsv2b/AIwfEpY/HU0V5fTa&#10;lbpP500wkYqygqMbVAAB6A49MVJL+yx8WdNh3X/hKd15+ZoFP6B2P6V+jf7K/wAIbOD4VeGbG6sw&#10;0n9g2fmnGfm8lSe3TOa9jg+C2iMVEmmqVZf7g5P5Vn9cqc1tC/YxPxt1r4U+M9BsZLi/8JSRwxDd&#10;JN9lliVB6ligA/OuZtZZb+7bSdAsbhpNv+kXjSMyR84O3ccE8EAdufoP2s8U/stfD/xpoE2heI/D&#10;NvdWtwuLi1mjBSTBzjGPUCvl/wDZC+H3gzx5+1V8bv2btM+GehaZ4f8AAN9YDSYrGzIlLSxFJd5J&#10;KkFot3Cggsck044zmTdthezt1PgNfB95b+Xe6fbakrQ7mWQ2pO0nqxIXO7HcnpxUz6dfysZZFkZm&#10;OWZoHyT+dfrNqv8AwT++E2qSl7rwTZyOWwxaAdPy61n/APDtb4R/9C1/5Fb/ABqvrlLqifZ1O55n&#10;/wAFL/8AgitJ4HbVP2pv+CdOj/afDtvC114n+G8TytNbMsknmSWKMCwCBGL27EPGUIQEYiSz/wAE&#10;sv8AgtbdeAbe3+AX7WOtahfaHDNHaaX4ivPmu9BZdsYguQfmeBQCd+WdNuMMMBP1Zu7CLxJo8/i/&#10;wPcrp2vS6Wwv7O5jwJysZxHcID1w+FkBJAwVLoSrfB//AAUi/wCCOfgv9rXVdW+N/wCzRY2vgn4w&#10;R3Nxda5o9xIVtPEZaRgu4Z2IzleLhQFY7hKA4JSKeIjUj7Ott0YSpyUueG/Y94/4KYRaF4v/AGRd&#10;Y1PTLyO6sbizhu7O8s5laOZd6SI6sMhlOFPHUHivi7/gk9plkf26dLjnlAkl+HuupbqzAb/9I0xi&#10;oHdsLnA7Ka+Zvgx+3L8ffgD4O8RfsTftCaBqttYeW9tN4Z8Q+bHc6BPncstuH/5YkksYwNrbt6nn&#10;5/qH/gl5/Z9z+3J4D17S9Ugkjms9YtFkt5FZJo2sJJGGe53wIeP7p960lRlRoyT1XRmftOeotNT9&#10;CPi18JNI8ZaVdaRq+nR3NvcwyRXFvPGGSRGG1kYHqCD/AI81+V/7aH7GWqfAHVbnWvD1lJf+Dbxi&#10;jLOvmNp5fjypM/eiJOFY/wC63OGb9qdU0aK8Vtqj7oBz34/+tXjfxu+D+jeMPDd9o+qaYs1veW8k&#10;NxE2fnjZCrKceoJHY/jXDTqSoyutjqlFSR/OD8UPCGv/AAov5J/D08semzSf6NNkstu5/wCWLc/d&#10;PVW4x0PXNdV8PdVuda8GWN/eX63UrLIJJkGA2JXHqegwPwr3z9vL9nKf9nPU7rwvrgkuvDWqhk0m&#10;+uBloiQT5E2B1HOG6MORg5A+ePAWjar4K+C0fiu8tJLq3i1eW0WGBt0hOA+4biAVOeuetepGcZRU&#10;jlkpbHS9OTXqH7PPh6x8YeAfiZ4euUj3L4Hvr203Llkmt7aedGXBBU70Ubh0z36Hw0+PZjAZ38Fa&#10;wqY/uw//AB2voD9l3S9a0zwxrHi+O2Yx+K/A+t2ek2iqXnknFhct5RRc/MyRyEYz93BwSAc8Q17J&#10;hTUlNHzmfAesXsW241GZmLc+czMOnrvJP5Ve07wB4il0CTwleXVv/Z812ly0Pk7tkq/xKT0bAAzz&#10;9K9q+Hf7L3xy+KekR61pnw38QWayuqo19ZwRRsDj51bzzleTkgZ4IAJ4Pp/hP/gml8bdUnX+2VeC&#10;Hg+ZHd5x16qI/p/EMfpWjqUYvcP3kkfJ9l8JXSXyINS2/wCyygt+hH8q3U+DOl7QLi4bdnJ/fdRX&#10;214d/wCCS/ii+njfVNRh2r95lWff9f8AWAfpXpnhn/glDpDiNNQ1CRkXjabGHcecn5tmfzrOWIoR&#10;K5KzPzkb4ZeFoIvN1O7a4W3iAJkkzsRewx0/xxWfLdJceXCsaxW0S7YLeNQqIPoO55JPUk8mvon/&#10;AIKT/CPwV+zz8QdF+B/gpZUkXTF1LWR5x2mSR2ESFeACFVn4HPmCvnGcJ5fk9+nFfK5tjPrFfkj8&#10;K/Puf0r4V8OU8tyX6/UV6tbW/aN9F87cz73XYxfHPxb+Hfw4lh07xFdXE2pTXEatptrCVNvbvEWF&#10;1I5UjbkxMsahmkUscxjYz6XiPSIdYsrrw7PPJCt5btEtxCuWQOnyuOR6gjmub0P4baR4V+IGqfGL&#10;XtSutYvpZZb7N5CJ5oZmbzJLhST+8m3bimQCrHIy2GVPAvxb0v4m63rVglsbOS3ud+j28sbmaa1+&#10;YEybVZFdcKWLOMmUKoIWs5UabpqeGu+VJt+fp5f15+nRzfMKOOnhs9cY/WJONOmldRilbWa357rf&#10;W/RXssRP2S9M8N31vq0/jvVQnmgx+ZoPlC4KkF493n8cY5wcZHFdzdapZ6TYy6pq96ltb28bPPNI&#10;wAVAMk8kZOBwo5Y4UZJAPlPgjwvZp+0HqMEEe23sprm5gjb+FGOEH4CQfiK9Bm+KHgXTfiz/AMKy&#10;8SaRqt5D9lmtbqfSYxcFL1o0aKE2rxozBJBJBMA5P7wuobydk22Kp4jEVoxlLnSXNslp2PHyPFZP&#10;keV1atKksNKpUdKPvSqXlFWUmnryxbd0v1NrwJ4r0X4meF5/HPhNPJso9QkguNLuL5ZrrTssxhWY&#10;hIw+9BkSKoVirgAFWUdh8O/GeneHvE1rYeJ4JbjR5J1+1QxybSik4LqcEZAJ7GvL9A+EGjeBfifN&#10;8Q/DN+qq8FwkemtZxtDE00bxSABlI27XLR4CtG20ggoprpJZZCMOP0riqyo0cQqmGbtuu6fbzsfX&#10;5fhc0zDI54LPacXJtxbVmpx6Ssvhb3XW6vpsv1Nb/glf4E17whZeM9A8V3F5Y6hZx3dlNHaW+yaO&#10;RQykFY+hUj/PNePfsgfsn2nxM/aF8c/CzxTqmpXmm+H7m8htrZtQlCqYrwwZKg4J2jBOM/ma+m/+&#10;CEfxsT4v/sj658EtfvluNT+H+sYs43jUMNNu90sQz1cidboZI+VTGvTFR/8ABPTw7DJ+3z8abYQk&#10;LFq2qbQv/YXlGP0FfU4WtUxGGc291+p/K2fZVLI85q4KWvJJpO26tdP5ppnrXg7/AIJq/A/TLOOT&#10;/hXOmySxr8s1xaB5PX75GTz7+ldzov7Fnw50iIWmneFrWFS3Rbcce/SvpHSvDEP2NFSMjjjdj9eK&#10;ur4ehUYEIz3Jxn+VZqMpM8/RI+e7P9ljwlpsim30GBfTbCOf0rU/4UXolui7dOT/AICv/wBavarj&#10;w/GDh0Ydtoxx+lV5tBQtuPTHzdOf0qXGz0K5r7nkCfCDSyCqWS8f7P3v0oT4Y2cDHNknXHK//Wr1&#10;efRVK/JF7/Lis650lRITubjr93/DrTlTS1FGTPMr3wJaRuxFuF47KOf0rNvPAcZXzhF/DnG3oPyr&#10;0y50hUb5+c9N2KztR01sHhlGOxH5UlHmjqO/K9DzhvB8SDmBfrtH+FZ0/hiNR5fc/wB7HH/1q7+7&#10;0zeh2u33uhxWfNp5X+Dcw6twDURi9hs4WfwsY3HyKwb2HP0qvd+HlRP9Uq88sqjI/SuwvbGRch2k&#10;GOwx+lZ9zpsjclz0+alJcuw1ruchNoCzMVBXj7x2j9Kg/wCEdA3CSFT25UV10tiwXMcf/fJFUZ7O&#10;XdzKxPU7l/8Ar0SjbUUWzznx5oMKadNwqfuz/CMEY71+Yf8AwUf0iKx+Iy3iqP3miyD5QOgb/wCv&#10;X6s+NLFxp8xkbcNp2g//AK6/KL/gopqF/ffHnXtMvZcQ6dpEK2sfZQ0SufqSzH8APSurB39pdmVb&#10;4T7/AP2Y/C4h+G2gRTwRtImi2oZto+8IVr1qy0FFCqfL54C4HB46c9K4r9nTS7xPh5oqXIkjkXSr&#10;YSRyxlXVvKXKkHkYr1zTdOYR/Mu5u+3t+tctnKbRt9k5nWPDXif+zJLfwh4fn1bVZl8uxsbK3815&#10;ZnIVcKOwJ3MeyqScAE14T4R/ZN/aW/Zy/a3ufiXrfwr1bSvBni6GE+Jr2SJYIprx4/JjlmeX5TP9&#10;o2Y25ZlcKPmc19TNayqAGmZcdtp4/WphZ3Mu3dP0+9ntx9aiVOPNe7+8uM/ds7GDH4d+0lkRoyR9&#10;5uP8etSHwtJ/zxX8cV1FrYlRlIz1zkf/AK6sfZLj/n4H/fv/AOvWvs+5kpM6LQ9R07xNex6TqltN&#10;ofiDTY2iWNipkCNFAm5T925gLSbvYldyxyABS5WDxVrFvpnihW0/UlljOm6nZtt3MWnO6JznBOF3&#10;RNkEKQRIoJK6xDYaulv4c8f6WtreTanZzabfQ3DJHJIGsk3W8wIaJzkr5ZIYgOBvUFjFPfTeDdMj&#10;h+Iyx32lRxR79b8kL5Plq75uUAxGfn3ecoEYwSRFgE0UfGv/AAVl/Yn+EP7R3wev/iJ8U9G/sbx9&#10;4Y0IN4Z8eaPGy+eio07W0ibgsmeojkOV3MYn5lFfl5+yL+078QP2DP2nvCnjjx/4R/tL+wdQubi1&#10;s2uDHbapHNaT2bvE+PlfZOxAx95VBAyRX7lftbWUunfsx+LLLW7UappJ0ecebKvmSRKLPdhxz5i/&#10;L9/k9C2eWH5QfDr4DfDz9oX4pfD/AODfxbgkvPC/iDXZLWe5tWP2q3VtMvpUeN1Un5JI45N/TEeH&#10;DKWz6GFnajJS1Ry1o3qK25+z37Nn7S/wX/ar+F1v8VPgr4sh1SwmwLq3JK3FjJ3hnjPzRuCCORhh&#10;8yllIY9H4m0GO8sW3Lgn7w/GvwA/am+BP7Un/BI79oGH4b+DfjxrzaTr2nx6h4a8ZeFdRn09763D&#10;soiuUik5ZGypG5lIZW6PgfuR+x34q8X/ABG/Zr8M+KfGvjO78QX95arLNrF9bQQzXIcCRSy28UUY&#10;wHCjai8KM5OSfKxmIwuFxdHD3bdVScdOkOW930+JW769juw1CvWw1StbSm4p69ZXtZf9uu/bQ/Pj&#10;/gur8OWX4c+H9TgtGIHiKMTMsZ+VTFJyfbOBn1IHXr+f1vpUMXwT1Kw2fLD4sx07m1gOf1r9Yv2/&#10;Phb4c+J3iLxlY+OL3VLy1sYftGn2DaxOtvBIlmjKyxq4UYb5unJJzmvym8MTzah+z3fandS+ZPN4&#10;nZ5n4ySLeJRwOnCgfhXmcO8VZfxBVxeGw0ZKWGqck+ZJJu8l7tpO6vF726aHqZ1w7jsko4XEYiUX&#10;HEQ548rbaVov3rpWfvLa/XUYfCXhvynulMf26SxUNH9oOfLBODszgDJPzY56Zr6G/Yv06PUrb4b6&#10;K/3ZvFEVs23+JZBOjL9CrsCO4JFeIi40QbbIwL/aMmnlxJ9nO4whsY346biPlz+Feofs++Prv4Wf&#10;D/w/8TbGyhuJ/DGsPqkNtcMRHK1uksgViOQpIAOOcV9BK8o2PB21P1e8NfBzR7aJIobOJdi9Nv3f&#10;0rsLLwBplvGsLWqfd4bb39+K/LWz/wCDir4uWzhm+A3gtlz823Urkf8AsxrTH/ByR8RoyGP7O3hN&#10;fb/hIJ+f/HaI4LErp+IniKZ+p9h4TtIHwLdC2OeOn6dK2tK8HRvKs0SqF3fn+lflDaf8HLXj+Bds&#10;/wCzb4Tfnnb4knB+n3DWhZf8HOXjG05f9l7wy3/c2yj/ANo0fU8Te/6i9vTseF/8Fj9YTUP+CjHx&#10;AtLO4zHaf2bbRMse3aU022DjBA6Sb+eh7ZGDXyR8VvijH8LPD2n3raFHqFxq13NCscyuvlxxCNmk&#10;SRZAEfLqu1o5FZXc/IyqT7H+1p+05a/tl/tCa1+0rH4UtNDm8RLbC80mxvftEdvJBbx2/D7VJLLG&#10;sh46ueteU/EH4d6X8TdLs9L12/vIYdPmmkt1tWVSzyCMEksDwAnTGcnqMYPzb9jSzFqutE3f+vU/&#10;qTB0s0zDgCgsqk1V9nS5Wmlty3122TT+4ta18Rvh74X8FWvi7xheanbPqjMumafp9il1IxEaud7P&#10;JEqqu9FLDJ+cEIeccdqVj8F/HusWXiPwl4xZdWW5EslvDazW9ztVY5Mv8vlk5d03I7MGiYk7dhbr&#10;rnwxo11o+m+GdRslvrfTZI2tI71yyiQBV3uuQjkhQDuBGM8AEg5viXXfAHhvxbH8P/Adjomv+JJ5&#10;5Le4l0pfL0vSSksyTZeCMC52rH5wkt2eDYysGl+aMVhY03TbpKSkr3d7K3n8jHPauOo4yMMyq05U&#10;ZOCjTceao3ZJ8trNPmvZ3aV9ext6PHY6dqv/AAkOlQRW+o/KV1CO3TzVZcbWJIO7aQCA2V45BHFc&#10;l4d134KfCDTb6CDxHjVI28m8VbeSa8uhuywU7BEqhlXKs6Zwp+YjI6WHX/C+leK4fDd6Jr68jtft&#10;d9o1qz2s3l4Vlj86WJo0aVGRlkVZVVXDFTjYcbwVq3wt+Ml7daVdeDdLsNcmuAG0G9UedPI0jIIr&#10;WRxvcjdGoiL+czN8ok2lhnQjU5JOak46NpPW3RvujqzbHYN4qisJOlCvecYznFuKldKUU1pGd7Xb&#10;Tf362Zvivpc/wzuPiZp+hXk0ELyRpbXEiwszqyrkMN42gOp6cnK+9O+GvxGg+J3h2TWpNGjtWhvp&#10;IRCshcgAKwy2ACcMOgA9qm1jwD4a1PwVJ4E0K1/snT5fmb7LM7lnLKWb94zddiggcYHSovhz8P7X&#10;4b6BNosGotdebdNN5jR7SMgADH0WpnLBPDyUE1K+np+R6ODw/Fcc6oTxM1KiqTU7NcrqXeqVk9rW&#10;drWP0s/4NxPFVxB+0r8RPAKTOsOo/D/+0GTaNha2vreNSTnOQLtsDGCC2cYGfpz/AIJ2wpD+3/8A&#10;G8nqda1UD5uMf2xNX52f8E4P2z9K/wCCeeo+Lf2mdQ+G9v4rkvrO38KxaX/b32CeNbp2uzOp8uQO&#10;g/s8Kw25BdMMOQ3Xfs7f8FtdF+An7Qnjj47P+z1JrA8ZXl1cLpP/AAly2/2Lzrx7nb5v2Z/Mxv25&#10;2rnGeM4r3sppVamX3Xy+8/A/FGdGPGNS2/LC/wD4Cv0sf0GaLp8iQLIcbdvSrU8ETAlW4P3q/IK1&#10;/wCDsjRraHyR+wqzcYLf8LQX/wCV1SP/AMHZeiEgN+wvIR6f8LMXkf8Agur0FhsR2/L/ADPgPbU+&#10;5+t9xGsyeWg56fMarvamGPE/dvvD/wDXX5Kn/g7A0OVw5/YVmCnqV+Jin/3HUXH/AAdaeG5OIv2H&#10;rvA+6T8RU/8AkCp+q4hdPxQ/bUujP1auY0jO49vu4as+9t2nbMK9Pf8A+vX5Xf8AEVL4VkB839iW&#10;89tvxCTj/wAkanT/AIOjvhe8atJ+yBrasVBZV8YQsA3fn7OM/kPpUywuI7DVaj3P061CJP8AVkbW&#10;6gevT3rIutqFg2fm5+9/9evzUuf+Dn/4Y3DsE/ZH1wf73iyH/wCMVVk/4OZ/hZc4WX9kvXAP42Xx&#10;TAfx/wBR/WiWFxMun5Aq1G+5+kEtnP5hk8s7eTjd/wDXrOvrdHbehb5uG+b/AOvX53v/AMHK3wbd&#10;dv8Awy54k6Y48QW//wARVR/+DkL4PTn97+zF4j29G265b8j/AL4qVhcV2/IHWpdGfoRdxiWLy1Vi&#10;3QHP/wBeqbW0kKEXClfm+8McfrX5+z/8HGPwWkbzF/Zo8TL/ANxm34/8dqCX/g4q+Dsi4X9mvxJx&#10;661b/wDxNSsJir/D+RTrUe59+zxCEhjnCk7cN/8AXqje20k7F4FPT1/+vXwmv/Bwp+z28e64/Z+8&#10;Xq20fKt1aEKe+DuH8hUP/EQV+z6CcfATxgMtnH2q0/8Ai6TwuK7BGtR7n2Z47tg2lzR4+bbnb6+/&#10;WvyF/wCCj0yj9oXxcnlN+60uy3s38RMIJx7Yx+NfS3iH/gvP8BtbhaCP4GeLFD9Wa5tTj3+9XxX+&#10;1l+0z4D/AGhPiNrXjbw7ourabHqmnW9ukN5BEzK0abSx2ydDXThqFaFS8l0M6lSEloz9mPhJpUqW&#10;MTrD+729M+31r0OG2T/WR87hjjt7V+Zfiz/gupovhzwTHY/BH4NXH9ufaI1aTxUVa0EO07uIJVcv&#10;nbjkDGc9q9z/AGaP2zv2sv2h/g3pvxaSb4d6SdUkuEj02TwjfSgeVM8XMv8AaK5BKE5CcZxg45+b&#10;4gzrL+FcDHGZnP2dOUlBOzl7zTaVopvaL120PbyXJ8fxFjHhsvhzzUXJq6WiaW7aW7Wh9jlBNGqI&#10;OemTirNlZvHH/pS4yeDxxXx/+0h+2J+1N+zr8GtZ+MFzefD3U20qaJI9NXwjeweaJLlIVPmf2k+P&#10;lcN93nGOK87+GH/BwL8K18CaePjJ8HvEDeJlWT+1D4Zt4BY58xtnlCe4Mn+r2Z3fxbscYqeHc8y3&#10;irAyxmWT9pTjJwbs4+8km1aSTejWo88yfH8O4qOFx0OSbipJXT0baWsW1umfodBb+QRuXCq3HSrR&#10;EX/PD9BXwXD/AMHBP7Ka/wCt+C/j/wD2dtvYcf8AkxTv+Igj9k//AKIz8QP/AAHsP/kmvclhcU/s&#10;njqtR6s/QC41m40h/wCzfifp9vd6TDCytrkVtm32xzlv9KiOfJwsXzScxZUsTHkJUM8mraTpNxNp&#10;k8mqaXJbuUt2l3zwxmxjOY5GP75Oc7WO4ZOGb5UF6wfxT4Xl+x3Ik1ex/tK63SxqBdwITdEZAwsw&#10;yrHKhWwAArnJrMt/DcVnYyan8LtQto1n3rcaTLkWcsuI4n+UAtbSbs5ZQQDuLRs3TI2OK/aM8PxH&#10;4J+Ih4MkjutNuLPUY77Q5mKx/wCqdHWPPzQSfNzGfl4xhCS1fmP+yPJaWv7Tvwg1HT0/eR/ES0hk&#10;tJnCASNZ3SY5+6SGIHZiw9Qa/Uj41z2HinwrrFpGJNG146TfNJb3Ealp490a5IztuYhu6qcruxlC&#10;SK/LL4A2P2r49fDGSbdY6ha/FHQvsd0iKwdXvI4mALAg5WRvlPPp0zXXhv4cjnrfHE6L/g4+s9Ng&#10;+NPw3vNJt5LeOTQr5JrV8gQzLPEWAXopIZSccHIYZzk/pH/wTX1CDU/2OfCciodkel2kasf4wbWB&#10;gf8Ax4V+cn/Bx/d61ceOPhSfEVjCtwtjrSrd2x/dXK+baYKgncp9UOdueGbrX6H/APBKuUXn7Fnh&#10;TywrL/ZNiyPu6g2Nv7dMD9e2K+Zzl2zvK339uv8AyVP9D3stjfJ8ffo6T/Fr9Tzf9qjT1u/i34o0&#10;+3slma4jhTyHA2yM1nENpzxg578etfjP4BTd+zVqTY/5mhucf9MIq/bX9q2BLb453DIirus7VpCF&#10;wWbbjJ98AD6AV+IvgK1ij+EviuCIkJDrUYSPP3QAw/z9K/P/AAvvHiriOD/5/wAX99St/wAA+38Q&#10;Je04byKS/wCfUl90KS/Q6KDUpFsYtM/s24KSWjSG6VB5S4IGwnOdxzkcdBXsv7Fl0llqPgm7mTdH&#10;b+ObUsq9SBcjP6V4zZXOoHSYYobWFrVrYmaZpiJFbjAC7cEdcksMccHnHsH7F8kj22jIpVWXxhaq&#10;rYzgm9hGf1r9kl8J+WH7G6dLqi33iiFvAVwQ1yv/AC3tuf8ARIv+mtWrObUJPDvhW7X4eXTfvrc/&#10;6625zbOP+evvU/h7R/FL6/4mt5vE8bfv4SpaxHObZB/e9qm02y8Vp4S8Jyp4phG57QNnT8hswsP7&#10;/HWuSMrvU1aL2izXf/Ce6oP+Fc3nzabZsGEltz80/H+t9qx4LO31H4W6LYa38JZLpYdQsdsdxHaS&#10;KGFyq5AMnXGR9DXSaXpnjA+P9SEXim32jSrM/wDIOP8Az0uP9uodL0jxa3w5sTJ4mtd0epW+f+Jc&#10;eMXij/npVOTvqgSPzz/4OAv2Std8SeH/AA7+0b8N/hWNOs/B+lSQeLPs0MKkWs1wiwTlYnPypM5R&#10;jjP79eynH5Ti7aS3/wBHbc22v6ePFngA/ETWL74ffEK50/VPD+teGbmy1bTZtNI823kcI6g7ztba&#10;xw3VTgjkV/PT+3T+xv4+/Yy+Omu+Gbjwlr1v4Rm17U4/B2p65ZGKW+0+C+mt45j8qghhGrhgArJJ&#10;G4G2RSfIzHDPm9rHZ7n7z4W8UU54P+ya7tKF3F94vVr1Tv8AL0Pmyy+L/hm5+I978LvHvhifS7DU&#10;Pstppt9fanCI7aZ/Ijmubp/JG61fEzqikNAJMM8xRmaf4ffDrQfBGq3uo+H73z0vlEUUgmWRUi3A&#10;lVZThlLAHdk5CjB6k9B4i8M+FPHdhFbeJdBt7preRZLa4ddssRDAlQw6o2MFDkckgA81e0iPw7p2&#10;rWbeIdL1C40mC4jbUrXRWiW7ktgwMiwGX92JSm7Zu+XdjIPSsKmIpypqNJON9JLo7df8z7HBZDjM&#10;Hi6mIx81XhBudKTTdSN780e1l0S0vqrbLzvXPD3jLR/2kdR1l/DF0mnx38lkbyOR5oJo418kSpKe&#10;qMYw4xwFIA4Arel+GXw91XxpB428TXtra7XjWT+0JI4rPzC6hZpmbjA6FTwxKknCsHyLv4i/HNra&#10;6ivv2atHja4ikiivFt9RVrRi5YSxn7Z5ZZQdq7w6EAZVjkntbnRLTV9Mk07UrdZIbiLZJG3cEVvi&#10;qlWjOEm0tOX3XfRHkcOYHB5tg8RQjSm3GftF7aHKueSdrWeqTWq8/M5Sw+K2j+L/AIrzeD/Acc11&#10;oNmku3Wvs533OyNgr+U7IUieXywCf3iozOyMcRJ2c+crEgyx6L6+1Q6NofhzwToseheGNHjs7eNR&#10;u2/NJO+OZJHPLuefQDOFCrgV75/wT6/Ze0v9oj44aFcfEy+uNP8AB/8AwkVrp8kkFuzTaxeyOpTT&#10;LXBBMzg/NIu77OjeaVc+XFLx1pU8RWSoxstl5+bPosC8VwzklTEZxiOebblJ9I3+zDRX10S76JJH&#10;6ef8Elf2N7L4Rf8ABN+y8b/Gn4PWOp6n8RvGlnrdjDcaXHcTR6SjQw2bSrMo27911LGVLAxXIYH5&#10;yBwP/BPnwB8LtT/4KNfG3TNT+CWn3lrBfap9ls5fD1tIkGNamAwrDC4GBx2GOlfoAPij4c+NfwNs&#10;/iB8ENQht/CK+I/7G0a0n00hEi03Vn09niVXGI3e2ZkyAdhTIBBA+Gf+CcreJpf+ClPx2W11S1DL&#10;qWrLJus2IJ/tub/b4/WvqMLH2OF5V0S/M/ljPMwxGbZxVxdZWlOTdu1tEvkkkfb0Pwg+A0/w51Jm&#10;/Zl0VnXUrj5v+EPs8kC7I4+XpitzU/g3+z5H4709H/Zf0PadLuyQvgyzwT5kGP4K2IbfxUvw01KT&#10;+1rLd/aNwC39nvg/6Wf+mlbmpx+MG+IGmj+1rFv+JTeY22D5P7yD/ppTjLqjzmjzPVfg5+z5H4U8&#10;TSL+zJon7trva3/CE2mR+6GMfJUer/B79nb+3dBZf2YNFCt5+dvge25/c9/krt7+LxkfCniZJtUs&#10;WIa86WL/APPPp/rKfrEXiyDxN4eWDUrDGy4JVrF/+eY/2/ep5nJ6/wBalWseMv8AsvfsZ6hqHiy6&#10;v/2KvB8s7XzSedN8M7J23G1iYnJh6liT7kk9ayL79lr9iuKy8NM37Evg795cRiT/AItbZ/N/o0vX&#10;EHPPP1+leyIPGyp4ski1DT8peN832N8D/Q4T/fqtdW3i+W18MrNe2H/H3GOLR/8An1l/2qUqktmE&#10;Yo8dg/ZU/YrXxXrUD/sS+DtixW/lr/wq+02jKNkj9xx/Wuetv2XP2MZPAnhy4/4Yz8J+Y8lmJmPw&#10;vtdz5Azk+Rkg9/Wve4V8YjxP4iU3mn7VW3GTavn/AFWf71c3APHEfgjwoPtOn7ZDZBh9nfn91nP3&#10;qHUko6CUbs8rT9l39jCTxtd2bfsZeE9v9lwMqf8ACsLbGfMmyceRgHgflXMH9mf9jgfD2xuD+x34&#10;Y8z+1LcM6/DSDcym8AK5+z88cfTivoOG28V/8JxqEn2nT8jSbYbvs795J/euVVfGknw80Znk01nf&#10;UrTISJ+f9LU8c9aUZy3Q7Hml7+zF+xtH4zESfsgeFfL/ALL3bf8AhWMOM+YBn/j361ymv/snfsTa&#10;n4K1DVLr9jXwfNcRapNFHcTfDGBnRBeEBQxt84weg9a+gpR4zk8ezW08mn4XSE/5ZvxmV/8ACufv&#10;YfFkXw9uPLGm5k1qTIZHxzf1PtJOWrDlsjyK8/Y2/YRPjeyt4/2KPBKxNpNy7RD4VW+wuJIACR9m&#10;6gE4PbJ9axNT/ZE/Ydi8JeIrk/sY+C1khkvBBJ/wq2ENHgELg/ZuMdRjpX0FeDxh/wAJ7b+Smn/L&#10;pE5z8/B82Hg1zsyeKr74f69LPFp7M2oXyfMz/wDPd19PanKrPbX7wjGO54X8Qv2Rf2KLDWNJisv2&#10;PfB8MclvcmRY/hpEoYhY8EgW/bJr8u/2wPht8OdE/aG8XeHPBvw5sdPtI9Xt4bGxtNDECxBlT5Uj&#10;CDGSegHOa/aj4n/8JSNe0+Ewads+x3XPmPkYMI/u1+Q/7Yqa2f2tdennht/tMnjCxESxM2DiSNVH&#10;T/Zrrwspcz3MaiVj17/gq58Dv2efhr+yV4V8QfC34GaD4b1ifxpawXWq6b4RSwmmh+w3ZaMyCJSy&#10;llRiuTkqDjjNeh/8E1sn9jjwax+YiTUP/ThcVz//AAXG1HxLYfs//Drw5dNbJZ3XiK4nmjh53Sw2&#10;21DkqCAFmk4Bwd3IOBjt/wBgOJ4v2VvAoKLtbT9y4/66t/XNfinjvUf+pOGi+tdP7qdT/M/WfB2n&#10;/wAZTiJLpRa++cP8ij/wU8uLeD9jjxOk86o015p6Qq7AF2+2RNtA7nCscegJ7Ve/YY/Yu/Yu+If7&#10;CHgn4k/En9nPTdZ8RaiG/tDWJ9EuJZJydTkiBLqCGwgC8dhiuZ/4KtPu/ZNuCzY3eIrLb7/fr6g/&#10;4J9Wmv6R/wAE6vhTZ6Lpmn+TLaWUmJrtwSZNQ3sfuHBJYnGcDPHpWngZH2fAU2n8Veb/APJKa/Qw&#10;8XJc3F0F2oxX/k03+oxf+CdP/BOWTxfa2Q/ZK0UR/wBmSyNG3h262lt8YGeOoGfzrzHxV+wn+wVZ&#10;+KNStLb9mLS0jiv5kjRdDucKocgAcelfaMN340Pj5o4dL0391pIbcb5+N0p/6Z9flrxnxTqfj2Xx&#10;PqUo0fT/AJr+Y/8AH+/98/8ATOv1yVeonuz8zjTifQN5oXijwdPean4R1U6rp0cIm/srVJmaRf8A&#10;j6L+VcNljwzELJuDEgb41FNt9Q0DxhrjXVhPdaPrkUpM1vOgjuAou4wA6ZKzRj5gGBZfvbWB5pbH&#10;QtNuPDEOpfDTxFBHb32myNHbxzCewkxFgeWFP7r73/LMqpJJKtTtTu9D1SdPDfxE8PfY7lLzda3X&#10;nEIHdpPnhuV2mNuCAT5cn3toxyTyKOe+K9taaj4X1DQ/iBpMflx2+bbUod3lKzSyYbIO63fC9c4G&#10;cBzyK/Jb4a3slh8UPhrLqCre6c3xU8LtLII90gRdasuGVR8+eR8oyc4weTX66a8vi/RvD17OX/t7&#10;TZreAKh2x3kOd5x2WUbZO+xgF/jY1+O+m3cd/wCJdE1TwxfrH5fjvSbuO1cbVRxq9uU+UjMeCF4x&#10;jHY5rqwvwyOet8UWeu/8HG0aS+HvgZqGm6s1/Yzf8JIYZWO8x5OmcF+rdOjfMMHJPb7q/wCCQWt2&#10;uq/sS+Frewk3fZdH06KSRWBXf9gt8gYPY8HuCMdq+NP+Dj+DTo/AHwtkXSpLG/bVtQN5Gy4EmIIB&#10;uyPlft833gMA46D6x/4IlTWo/Yb8OxEjd9iheQbcZyuAff7v6V81nSisyyuT356qXzpTf/tp72Vt&#10;/wBnY9W+zTf3VIr9TR/bPtLez+MkNzF9640eCSXn+ISSJx+Civw18Aq58F+PbEyb47fULZk+X+Iy&#10;TAn8lFfuX+2wwb4w2sYT5f8AhHoG3Z65nuP8P1r8QvDmmT6MvxS8PT7N1rq8cUhi+7lLidTjgcfg&#10;K+G8PuSnxxxDBaXnSf4zbf3vX1PseNOaXCGSTfSNRfhG35fgamjwX0+kW80V9Gtqtuwmga3LNI3G&#10;0h9w2gc5G05z2xXqH7JjmLQY3H/LPxVbkY5P/H3BXlvh6yluNIs78alcRpDbsrW0ZXy5dwHLZXPG&#10;OMEdec16N+zBrEeneGrpmDMbfxJDNtx1C3MJP6Cv1yXwn5kz9tNH0T4ef8JVrjDwW3z/AGckf2LL&#10;837sj+57VRstG+HX/CD+GPN8GSbftViFI0ebjoP7tdRp5+IDeMNUEEOindBasxHnekn+z7Vn2a/E&#10;U/DrQlktdEV472yA3PMB/rlH9z3rk0k7m13EtaZpnw3i+I9+kXg6ZT/Ytr/zB5sf62f/AGKr2th8&#10;OF+HigeFJVVdQAx/ZU/y4vR/sVsWM/xGh+JFxI9tou19Dt1ZTLNxiaX/AGOetUVuPiSnw/uPK0/R&#10;T5eqSbf30/a+J/55/wCNU3HZCjc1l0r4dH4g2rTeFZ939kT/APMNuOQJYv8AZ5/+vX5/+I9G0z9s&#10;L/gp/wDFj9jH4izs/hHwl4V/t3w3b6tcXkdrZfaTBbXKPGFfywj3H2yGQIpWVZombyb24B/RKef4&#10;hDx9p8iWOi5/su6BX7TNn/Ww8/6uvz7+C134ki/4L2/tD2MVnYtqEnwP3Sb5HEW0T6Y3BC7s/vF7&#10;evtmakabjyy6np5ZUrUpVa1J2lCKafb34K6+8+Vv2rf+CGP7YXwd8JQ/Gf4RfDHVvEmg3Sqb7w1Y&#10;2rza5otwCElhltUUm5jWXeqT23mJLGqz4jRwB8VXv9saNfy6ZrukXFrcwNtmt7iFkkjOM4ZWAIPI&#10;7V/WD4I8a6vvsvCPjnS7OJLxH+x3ljO7eWQNxD7kHynPB7H25HmH7cX7Kdr8avhxqEvhXwf4DvvF&#10;0NjJb+HNX8ceGYdQitVkxuKF4pQvIDdGBZVyjDIPhYrCyoyutU+p+n5D4pY2jTVLGQUmuqdn81qn&#10;+B/MWuuq3yLEa1PD3h/xf4x1CPSfCvhq8vriU4jgtbcyO+TwAB1Pt1r9ete/4JbfGOy0u+1qXTfg&#10;fDqltdGOG2m0/ShFdWoRckq2hY88EuytDAQ7YUggYX6C/ZB+G8nwd8BXvh3xT4I8Mw+Jre6jhvpv&#10;AvhFtPi1OEeX5TtK1vawTukcxZmQIg2yIg3oUrknT5Y3Vn/Xoj6Wt4qUfZv2dFt+ckl+F3/XQ/Mv&#10;9mn/AIIqftBfEPwzcfFX496VeeGdJs7OS5sPCy2rvrGtyKqslsIkVms0kOUMrq8kZG7yHXmv1Y/4&#10;Js/sOad+zl8NtH+Lvxt+H2k6D40Oj29vZ+FNEvpb7TvDMyR3SFrNtuY5Wju7je/zyBrm4Vri4Mrz&#10;ze4eDNEntpY9W1FUtLSaZY7W4mhPmFmGNqjJGSc4bHHByCM1oLqXjpPGk9tbaNpK28ek26xp/aEv&#10;y/vZuv7nknjmvTy2lP4mkl36vsv1ffbyPynijirMOIKlq0tFtFaRXy6vpd3fofJf7B1v4I/4dx+E&#10;11SC4Lf8JrrP3Dcc/wDFVXuPujHp/wDrr5+/4J3w+E4v+CkfxxE6zeX/AGlqxj+e4zj+2pcdOegH&#10;WvpP9i+18baF/wAE+/DWkJp+kyNZ+O9aRma+lXcy+K73P/LLpnOPUenSvnf/AIJ5XfieL/go18bH&#10;h03T2kfUNX8zzLyQKP8Aidy8AiM579cV71Hl9g2+yPlMzVsyqx/vy/Nn30P+EG/4VnqWPtW06pcD&#10;/XXf/P2eldBewfD7/hPtNZmvBIuk3hGLi6/56W+aw7a+8dH4e6kr6NpOP7TuCv8AxMJef9MJ/wCe&#10;NdFqV942Tx9YNHpWk4Ok3XTUZeP3kH/TGs4qO7MPI5/VD8Px4P8AE8huroLuvAf9Mux/yzpuup4B&#10;fxV4fgkvr35Y7gj/AE674/dr71a1fUPGsngzxMU0jSWbzL3G3UJefk/641JqN542fxNoO/RNJ3eT&#10;c9dSl4+RP+mNLSQfCc+qfDiG18WTR6pfLm8k3BtQuwM/Y4veqmoJ8PQnhmMa3eD/AEpSv/E2u8/8&#10;esv+10rXfUPG8Wm+LC2jaTtNxL97U5MH/RIuv7mq2r6j468/wz5fh3SyPtGWH9qScf6NL/0yoly7&#10;IFcxrSP4dyeIvEU82u3/AB5IbGrXfP7n/erFA+HaeEvCduviK+w0tpt3axdg8QMePm6cV16XnjVN&#10;Z8RSxaBpn+si/wCYpJz/AKOv/TKsCTUfG3/CO+Do38P6bkXNvx/aj9Pssn/TKl7sYhrJlOJvAP8A&#10;wmupOviS+3Jp9qrBdZuv70x/ve9c3a2/w7j8AaCD4r1Abr6zK/8AE6usD98p4+au203UfG58barv&#10;8MaftFna/N/ajespx/qq5/7f43h8EeH418Naf815Z9NVb+8D/wA86mK6jfYoufAb/ES7H/CV3n7v&#10;R7f/AJjl1zmWb/b9qw5o/Az+AVRvF99sk1ZSG/ty54zfD/arsn1Hxg/xC1CVfDOnt/xKbQfLqjcf&#10;vbj/AKZ1iR6h4yk+HFmP+EUswz6lDx/ax5/01f8AYofvPQafKVpR4DTx/GsfjO/3Jo7kq2uXHOZV&#10;6/N7VzzjwSvw81Rj4xvFEuqXY/5D0/BN44/vf/rrtxqXjD/hYOX8L2e3+xQpzqh/56n/AGK5jU9T&#10;8Xw/D6cJ4St28zXGHGq/3tR/3KJcuyFE5r4jJ4Ok8S2av42vgV0+6J/4ns3Pzw/7Vfkz+1BfeHdT&#10;/a11e403WppreDxtbxSTSXbk7kuVDEEnPGOvtxxg1+wHxIvvFa+KreYeE4MLpc4ONUHOZY/9n2r8&#10;j/iba3Wo/tl6hDeaPG5f4wRiS3adWVz9vVtmSOQc46d668LFRv6GVR3seq/8Fz9U0u18G/Cfw9pm&#10;qzXn2i51ieZpNReby/LWyUABievmnn/Zr239jGys9O/Zn+HttaReWjeGrKQruPLyRq7Hn1Zifx4r&#10;w/8A4L03+p3Vn8HrfUtGW0aKHXmULciTcGOneg4+7Xvf7I1uq/s9fD2DOdnhLTT+P2SM/wBa/CvH&#10;yVuF8FHvUk/ui1+p+weDUf8Ahexb7U4/+lI8g/4LBtv/AGaNDYd/HVr/AOkd7X2J+x7pHhDSv2Hf&#10;g/pi+M7y387w1oM7RrrDKEkkWKZwBnj5mbAxxXxb/wAFfZXb9njwyyv8r+LYWK54P+iXOD+p/Ovv&#10;z9lhvENh+x18G9KtvCbSLb+E9ARZP7QjUuqWUeGx74zjtXueDMLeHlH/AK+VPzSPF8Upf8ZpU/wQ&#10;/I7vTIfCafEW9KfEG+bbo1sGU603OZZvVvavOLzRfBt3dy3Y+Il5+9kZ/wDkNHuc/wB6vX9K1nxG&#10;3j3Uml8GfKdKtBzqMfBDzmuO0SXX5tFs5n8CyszWsZZvt8XPyj3r9Oly7H59HmNzw1N4E8XahJrX&#10;grxK2l6lHcQx3F1pJWGZWlhsuLm2kUqzEcfvULgMdu0nNbieJfFWlz58W+HotUsjDGZNQ0WBpMKP&#10;tBPmWjFnzggYjMhPUhc4r8lvg7/wUD8c6bHayT6zHrSfarcw2+sO6XUZikgysNyhWTOIwpIZ1x2N&#10;fW/wb/4KgeCteg/sfXNX+x3VvbsI7XxAdjn92WAW7jURkDdgCREJ7uc8XKnKIz6oNrpkvhGS++Hn&#10;iKAW4kRWs2l823RhboSn96EjBG0YAycoa/HD43XNpL45199Ys3sL638UDyplbgMNSDcPjDAHnDDn&#10;rtr9Z9b8bfDfxxYNeW+oSaXqtzHP9luo5BDPJttzgo65juVA2kD509c1+RP7S93qVl4j+IVlfzC8&#10;jh1e9AuI1VZA0U7EFl+6clRnb+C10YXqc9a+h9e/8HHQ16H9mHwVaau9vdQxfECMQ30I2u3+gXXD&#10;p0B9wcEjoteyf8EEZI3/AGFNIiSVfMRpiyZ5AN5d4J9jg/l7V4r/AMHC93oOofsj+F7jw1q8hij+&#10;J1vFLp8jH9wf7NviMow3xnHG04GO1ep/8EBZ44f2LbM5+dmb8QL285/8e/Wvns8latlbf/QRL/1G&#10;xB7eUx5qOYeVGP8A6fonp37a8Jj+Kmnyf3vD8Q/8jz/41+KcFsyeM/jJbzxFZI9elDI68ri7uMg1&#10;+2X7bkEo+Iej3UrArJooSP8A3klfcf8Ax9a/FzU4Y7P4vfHTTZblZJI/E16M9DJtvrgFsZ6Zx9Mi&#10;vz/gd8viRnsO6pv8V/mfccWe9wHk8r7Oa/P/ACMTQItCl03S7zUbhVu445FsVa6K7yUG7CZAc4Hc&#10;HHbFehfs+yA+E9aAP+r1qM/T94lcD4U8iTw7altOmmkCHZJDZtIIOMFmYAiNTkLuJAJYDqQK7j4A&#10;kJ4c19AP+YnGfywf6V+wS2Py7ofupYaj8OYPH+pKPG7fNptqy/8AE4k/vzDj5qyU1/4cN8ONHY+N&#10;2by9Ss1b/icScf6Wg5+atbwlqPiQahDI/hqFjJ4bsS0hvly3MvPTrVFdS8RJ8NrKceFY/k1i3yPt&#10;68Yv1HpXHbsbX7mtb6p8Nz4+aWTx0yl9IUKG1h+0p5+915rObWvhzb/DrVEPxCx5WrXBb/idNkAX&#10;hPPzV0J1bxC3jqGM+GY/m0eQrm+TnEi8dPesm91XX/8AhA9cU+EY+L+7+X7cnOLhquSsKLNK78Sf&#10;DsfETTWTx9u8zSrzaf7ZOD+8t/8Aar4J8E6n4E8M/wDBfP4uNqvjN4LfxD8A5hpt59ufM84nsmKe&#10;YDwAltKfmIHyY64B/QC81PXrf4g6Sg8JjD6deYb7dHx80FfnPD4luNY/4OHvFl1Y6dFdPa/B28ga&#10;3hvEZUZYMOu4HbkMSCvUHIPINRJfDfv+h6eX39niLf8APv8A9vg/0P0ivvEfw8HiDw/J/wALIXDL&#10;cLxrXB/cj/a9queEPH/hfQ77xUNN+JKqPt2/yp9USWPP2SA5CSEr2HOKpz6nrcur+HR/wiA5ab7t&#10;5H8v+jn39qpaz8SrD4eaB488beO7Sy0XR9FVrvVdU1LVIIre1t0s42eWSRmCqqgEkk8CtIx5nZnm&#10;O1jjP2iP227DwV8dPgd8CfAPhnwvql38TLrV73xJq026WPTdJ03TTPKVSK4RhPNdT2UEbYdR5kmV&#10;J2itf9iP9qLSP2iP2Yvh/wDGvxpJ4U0XxB4k+H+i65q1noh2Qx3N5ZLNKiJcSysqK7EKpYsABksR&#10;mvDP2Mvh98Q/i74r1b9v741fC640vWvibb2vh34e6TqUMFvf+GPBVrFcNbQuGXzIbi8uJJb6eMyO&#10;p3WikKYdq6//AARt1zxfY/sV6D8LvFfgeGHxF8MY5/Ania1tdWhmSK/0W9utOkG8NtYH7OsgIJUi&#10;QYJGDUSwuH3UFdW6DjUl1bPovTPFXgzUvA/hm9v/AIotLK01lvln11WZ2I6sS2SfrzW1Y694Ih8c&#10;3iD4mL82l25A/tqM5/eze9Yej6xq8vw+8MH/AIQ/7z2R2/aovb3rWh1TVv8AhO7tG8FsNukwY/0u&#10;L5v3s3H3ulaONiUz51/Z61bwpYfsaabb3PjsQSR/ELWj5a6oi/KfFV4VJBbuuG54Oc96+Zf+Cf2r&#10;eHD/AMFEPjVLdeORbxtqGq+TJ/aUa+YP7Zl5BJ54Pavqr4Saje2f7KFh9l8JtJHJ461Q7luIhgnx&#10;JckjluxJFfKn7Ad9eH/gob8aJIvDDSsuo6uWQTxrsP8AbMnH3uavDK+Gu+yOrNf+RpV/xy/Nn6Ap&#10;r3hD/hWepAfFBR/xNJ+Rq8XH+mGty81rwg/xB09P+Fk7VbSbv7urRY/1sHTnrXN2+oX8nw11DPgi&#10;Qf8AE0nBAuoeP9LI/vV091qF8PHdlE3g11VdIujzNCf+WsH+1URXQ5WY2oar4TTwZ4mZfieq/vr7&#10;GNWh44NWte1nwp/wlmg5+J27/R7r5f7Uh/upVPU72+HgjxK7+B5OZ70N/pMPOMj+/VrVZ7s+LdFI&#10;8EyELbXJ/wBfD6R/7dJqz0Gn3Me91LwtJ4e8Ys3xRYFZrjbnU4P+fSOn3epeG0vPDaj4q/8ALdv+&#10;YlBzi2f2pmsX94fC3jKX/hC5N264ODNDlh9kj/26k1Kaf+0/DsDeBJPvyYzND/z7v/t+9Eo2FEot&#10;qvh1dR8TSD4pszCRCpGo2/8Az7J7Vi3UugNpPgto/itJ/wAfMO4/b7fJ/wBDl/2a3vPuoJfE0i+C&#10;JN24DJkg5xaocffrLuVc2Pg8HwGzL9oXpJDwRZy8ff8Aaly+7qProSWN9oY8S6zn4tuMRWwH+nW3&#10;Hyt/s1zMd1okng3wqn/C15AGurUt/ptt/dJ/u10lixm8Qa4w8BsGjEA4kg4/dZx9/wB6x7WMHwh4&#10;VhPgFgpntfveRwfJY/36UU2OVh1r/ZEXj/VCvxWcL/Zdnt/0y24+e4/2awVvNJm+HWhsfivIfMvr&#10;Q4+123ObhT/drpI4Y/8AhN9VJ+HTZWwtRu3wcczdPnrntJtbc/D3w3J/wrltslxZs3EB53Bs/fqb&#10;e9ZDvfcvwjTLnxzcH/hakmV0mLav2q2/56yc/d9q52VrJ/hxCR8VpD5muxk/6Rbc51Af7FdXFb28&#10;3jq8Q/DncY9Jt+NtvnmWX/b9q5o2lmfh7Yr/AMKzf99qtuWBWDnN6p/v1Uo2FFmN8Rp7FvFciJ8U&#10;ZGP9kH/l4tucy/7ntX5QeK7VLj9tY28fiZ2Enxpif7YXizj7ep35246D6e1fq/49traPxlcQj4cN&#10;8mixlcwwd5ZP9v2r8nNIvY/F/wC13o+tJ4S2tqHxbSZrNfLOF+2ZMeeAcAY7ZxXVhYvlk32ManxK&#10;3c9Q/wCC9vli5+Eix+KW1LFnrR+Zom8v5rL+4B1x39K+hP2UYTD+z/8AD1G27v8AhDtMJI/69I6+&#10;b/8AgvKIE8QfCxIPDjaeBpOqEgog35lt/wC4T0x39a+k/wBmS2ubL4D+B7S5ieKaHwlYJLHIMMjL&#10;bKCCOxBzX4P4/P8A4xzAL+/P/wBJP2TwZj/wsY1/3I/meAf8FiF+z/BXwjZwOyxjxIQF3HtbOB9S&#10;Af1r9FPgbZw6N+z/APCPRf8AhZDfufDukQgL9nGNmm+hUnt6n61+cP8AwWVvp4/h54J0tQvlza1d&#10;SyE9QyQqBj2+c/pX6VfDLQtM0v4c/DXSpvh20hh0m0VpfssOGZNPYbvvdzX03hBGUfDnCPvOq/8A&#10;ydr9D5zxNlGXG2I8o0//AElM7LSLb7T4s1ecfEiT5YLZVUtb/LgOSfue9U/CVlKfCumE/EOT/kHw&#10;/wAVv/zzH+xU1jDpS6t4huT8M2JgaJWxaQgjEAb+970eFtI0NfDGmhvhY+fsEPW3h/uD/ar9IcOx&#10;8JFn4b6j8NPCYLTQaddaGzbw8lvhrZmB6sOUCjB/uEgfSs/SdE+IPhjzpbTWI9QtZI1MJtl3AZjU&#10;f6tmzjlR8j++K9Ag1TW7FEj1XQvNQX0h8yxm34QmbDFWCsOnQbqgih8K6pqai0ufs9y0irIseYZi&#10;yyRrllOCeMfeBrsuxC/Cv9rnxd4C1caHa69eadDczN9s06RfNhkUsoO6GQHkg9lOB0av1Cj1nU1G&#10;YdTuB/22bmvy51Lwwty1vBqNrZ6lbQyK6rdRBXTMnJDAEZwvYD61+nxQwMYQPunbXLiLaCkWhr+t&#10;NtD6vc4z2mP+NWrfWtU8wyw6rcHcNqhpmzmsstk5VasW4WObawwPWuckvz61qbASNqEzZwGzKflp&#10;bRWiDSvMzNK2ZGZuT9ap74JDsJY896mZzLJsLsF/2TU8sU72HdluKd/4X24bHytUkF3IiNILllUt&#10;/C55qoBGFO0Z3HtUkczRwFiF21QjWTX9eQ5XWrwZGM/an/xp0niTxEIwg1++/wDAp+v51mNKzIXV&#10;wvHX0o8+TpuX35oA0ZPFXid+niG++Vev2x/8ajl8a+JookibxDqDM5+6Lx/z61lswklYGX2Kg9aZ&#10;K0JnjZmPydBQBsJ4q8UozNN4q1BscD/TX4/WoItc1i3uZLyPWrqOaRfmkW4YMwJyQTnPJ5qrkbsk&#10;n6ZqC5ZBIrHGG6tQBuj4m/EOO4Ky+P8AWlXblW/tSbg+n3qr6l8QviFqlpLp994v1Sa3m+WSGfUJ&#10;XVx6EFsGsp1WfKOMq3T5ulI5DxcOG2HPNAHRQfFX4mGJTD8RtdCo/wAqtq8wAHt81V7L4mfEi2kl&#10;Gm+Ptas90zy3C2+qzJvdjkucNySeSepNYRkDxqksXzHr83TmntMgX/Vj03etAHRH4ufFMIqzfEHX&#10;vLHCsdYm/luprfE/4qtcNj4h642QMO2rTZx6ferAE2QqCTqc/N2pZZ5I13sxLL/dHrQBtw/EHx4t&#10;v9n/AOEx1iNVYt5S6lLtBzknG7rnn61BB4q8WWc739r4m1KGWZv3k0d44Z8nOSc8881nqu6VpUbO&#10;5QKS5eYQspGf909aANU/Ebx+P3B8da0vXd/xMpMH3+961Xn+JnxH3ts8eaxuUfebUpOB/wB9Vlyh&#10;o8yO+MYG0j9ary25kLbpSZM/M3YCgDQb4l/EZwVPj7WsN95f7Um5/wDHqG+JXxGLBv8AhPtbyvT/&#10;AIms3H/j1Y8kciHL9/utTXUryePxoA2D8SfiKQynx7rWG+8P7Um5+vzU7/hZfxGyD/wn+tfL93/i&#10;aTcf+PVh0UDNpviP8QHLF/G+rN5n+s3ajId3GOfm54pR8R/Hw8sf8JlqX7rmP/TX+XjHHPHHHFYl&#10;FAG9H8TfiFEzNF4z1IM/3j9sf5uMc888UP8AE34gmFIx4vv1WP8A1arcMAmBgY9Kwlx/FTJ5ERMu&#10;eKBG0Pij8R1dn/4TTUSzYDN9qbLY6c0L8TvH4hSFfF98sUeDHGJztXHTA7VgqqzR5ibNMjDICsnP&#10;pQB0P/C1PiIsvnDxjf8AmFQGfzzkgdBn8TTZviR48eNYk8Y3qqpBVPO+UEHIP1zWDz0oAzwKAOgP&#10;xB8bzfvbjxNdSOV2s7SZJHp9KwbXTNHsbyPUbTw/pcdxFN5sNxHpUCvG/wDeDBMg+/WpVG1cUwyb&#10;ZMn8KAJPFCWPjZ4ZfGukafrDWqlbdtV06G48oHGQvmKdoOB064rk3tGTWrqFZF+e4nbcqYC7mY9P&#10;bP6V07y7/kA4NctFPNJqU0rrhxvLDd0+Wvwnx3f/AAi4T/HL/wBJP2Xwav8A2piv8C/9KPiv/gtB&#10;qE0WmfDvSlVfLmuNUlZud25FtQO/T94c/hX6raP4c8faNp3g7w9N41smmsrMRs0ej7lBS12f89AT&#10;yevH4V+Tf/BZOefU9d+G2g2ltukMOpNH8332ka1UL7cp69+2K/Ui88ZfD+XxXoP/ABRtyvl29x/z&#10;CG4+RB6e9ffeFMfZ+G2Xab+1f/laf6HyXiNLn45xvl7Nf+U4/qdFFbeObRPF12PGdnt85tzf2LyN&#10;tnF/01/pWzoui/EBNGtEPjWx4tYx/wAgU/3R/wBNq891Lxf8PR4O8ZRr4Muj81yF26S3B+yoM9Pa&#10;upsvGHgGKzhiXwTfYWNQP+JS/p/u1941JM+MXmj8eNQPiCyaX5bW6RbctuXdCwOJOg+YE8+opFuN&#10;O1ALF4h0WSNTM37u6txIinzQQSV3KPu9zTp9D8RRRpFa+JPtDSxsG+32itjKjjMez+93B/Gm2+r+&#10;Ibe9jFzoazb2j/487oH/AJ684fb/ADNdYiCTTLSWaSbw9rciK2xsJN50Y5kONrZ2jkcKRX6by6lb&#10;6zK2r2ausN0xmiWQAMFbkA4J5wfU1+ZMlx4avJml1S1e1lWOEPNcW7RYxGDxJgDuejV+jnw91ez8&#10;QeANC1/Td/2e+0a1ubfzMbtkkKuucE84I7n6msMR0JkbSMAetSQPtbc4z3Wo0Xc2KUREjcXrnJLM&#10;jxsPlHOc/SneYrHyg/Tnd61VRwBy1P8AMQck/lQBbeQo6hBuY9PanxyhRsQe+fSqi3kMI3IC3rup&#10;qaoiLt2jr1oAvQy3BXy7lVI/vetQy3rqzIwC8YGKrnVNw2qcU1ryRjnHNAFhJVX5MncKHuVJLnr9&#10;KqefICSD1oEzr0oAstczFtwVvXaaVbkhNzD5s/L7VB9tnPVqZHcuwPmR9/WgCyLlUZpN3+77U5rs&#10;mMJHJtb1qqZUIOf5VE0sZOVYhvWgAnuzJeraou75tztz2qR5Hlffu2842ioFihVmkSX5nxnNOZgF&#10;JRu9AFlZXU70O7PHParkc6eUu9+3WqCZXgSfjUiCNh80o/HvQBdWXy9qxn6t2p32jIO5utUvmVcK&#10;/Hopppd8YLe9AFzzGHA/u/gahkdX/eN97+JfWq5ucfLluKa8xY8UAOlkeXhgOP0qreDYm4H8jUrS&#10;uFLf0rOvJrpLhEiUlW+9QBZguG8vn8KVrhhwWpo6VDNDI8m8N8v8qALKM7/Lv+lS1DB8rBVqagAq&#10;O4jMi461JR+FAEcEXlx7T3qNvvHBqxUMnDmgBtKn3x9aSlQEtwKAHSs28rnioLm4S0ga4lHyr1xV&#10;maATDBOKo+IYzHo8oB64/nQBFD4j0+bhUkrNvIpbbWdUt2jy0bXChV7kMR/SqOnOyT/OeK0r28S5&#10;8S6heopVZriVlB7bn/8Ar1+CePE4rK8HDq5zf3Jf5o/aPBmMv7Qxcu0Yr72/8j4H/wCCwepSH4m/&#10;D/TrVXW4h0+4lRl7l54wuPfMZ/MVyc/7Vv7Uaatau3jrxqWSKQRs2oT5H3c4Pm9OMV0n/BXCW3m+&#10;P/gWxcsWXRVZ1UHOGumA/H5T05rhZ7bRW1W3Qw3Q8u3kPLTd2Wv1PwvhGHh5lyt9mT++pJnw3H03&#10;LjTHP+9FfdCKNK4/as/adh0jUoU8ceMHW4kkEmdQuMNkY+b97zxxU3/Daf7WS/L/AMJT434/6i1z&#10;/wDHa52aDQ20i62pd4a4cdZv7+K1hpOjY/1V9/38m/xr7z3eqPkkdrqvhO5srnGnaxfW4iuYY8ec&#10;JQcrAP8AloGPfsRWf9i8QWE0c6XttJHHGDtkhKt8u8n5gSO/92ur1XwH4HndJdB+zxeZ5Mh/sy8M&#10;S4DQ9o2A/hrEu/CV4sUz2fiLUI1VWCxmRJAP3Kn+NWP61zxkULaza0kYNxoe5RCwLW9wrD5YwP4t&#10;p7V98fB1lb4ReFUWFo/L8N2Mexuq7bdFx+lfDtlo3i7zPLg1izki2y7UuLFtx5Ucsrgd/wC7X3T8&#10;L0mi+HGgxXESq66PbhlU8f6teR9etY1pXsKWxu0e1FFYkDZJY4l3SOFHuaI5Y5V3xOGHqKo6/pr6&#10;jEiK2NrZNO0a3bT7HyGX7rUAXJWCrg1DSs7P1pKACpoSSvJqGpoxhOlADqKKOelABRUJvVjkKToy&#10;+jY4NSq6uMq2aAFqGRdr4qamSxlhuAoAipVO05xSYPcUEhRljQBYoqGOU55bg1KHVjgGgBe9GT60&#10;c0ZB70AFFFIxYfdXNACkdjVc8GrFRyRZO5aAIfMj8zy9/wA392ml1uEZYm6Ng04woH3lPm6ZqNH8&#10;m4NuV2q3KY7nvQBNGPLAANWKrqpY4Aqxn1oAKR3SMbnYKPekjkSUZRs84qjr+ny38SJG+MNzzQBf&#10;R0kXcjZFI0aseRVXQ7d7Wy8hx91jVygBojQHIWnAAcgUUUAFNlijmQxyruU9jTqKAKw0bTtwItlz&#10;XMQ3dvdTTajbt+7mdXjPqHcY/nXZWqhZ0Gf4x/OuL0W2t4bdoEg/dxRqsaNzgKRjr9BX88+PkrUs&#10;vj51fw9n/mfuXgvG88dL/r2vv9p/kfBP/BVNluP2svAmmW/zTf2FZ4Qg/wAV/OF/Mg1nv4b1/wDt&#10;kFo7P/j0z95+Pm+ntWl/wUuto7v9ubwDE7MEOh6UJWQn5QdTuuePrXRHRPDsOtyLJfXTY09Cfmm/&#10;56PX7F4d2p8A5av+nd/vkz84409/jLHN/wA/5JI81k0bW10iSUw2vzXhyQzd5/pWoYNZ9Lf/AL6a&#10;tOfSvDjeGLeQXNz895GclpuQZ81L/Z+idrm4/wC+pa+wUuY+Y2O613XvhxrMnla3JZ/KHiWO+tNu&#10;NrP/AH1/2Kw/sHw0idYLLU9Nt/O2/wDHvdrHjKxIfuke9d4NTj3Nu0nUFMc0sjbrYn+K554zRqku&#10;kXEyCSzviqyFQP7NlbpOn+z7VipWKaOf0nQdBMqvZ+JrhcoSTHqRbrIOzEj+Gvsr4X3Quvh3orq7&#10;Ns02KPczZLbVC5yAOuM18nta+CLsh7/wy0zMsY/faDK//LSX1jr6g+A11p958INDudJsBbW/2eSO&#10;KEQmPASZ487SBjJQnGPz61EtSZbHXc0UUCoMwI9RRgYxiiigBjQA/dNRsjKcEVPR160AV1BJwBUl&#10;s8zqWmTb83AqTaoOQKuW3h7X72Bbqz0O8mjf7skds7K3OOCB60AU6OfStD/hFPFPbw1qH/gG/wDh&#10;R/wifir/AKFnUP8AwDf/AAoAz2VXGGXimRW8UGfKXGe1aZ8KeKB/zLeof+Ab/wCFNXwv4oxlvDd8&#10;P+3R/wDCgCjR7VePhnxIOT4evv8AwDf/AAqGXw94l25Ph++UDqTav/hQBTmbPygVDJGsq7XXI606&#10;jNAAOmBUkBGcY5qFiQMimqzA5U0AWLqbyLdpSegqHSY5hb+bcn53OTS2sDvbNFcnduarKqEXYo6U&#10;AFFFFADZ547aFp5jhVGTVfTNXttVVmt93yHHzCtG20DVdcgkWw0i5ukXCyGCBnC56ZwOOh/KksvA&#10;HiTT/mj8L6gO3FjJz+lAFdog5yaivLXzYMRcMhyn1rXPhXxR0Phu/wD/AADf/Cmnwx4lHXw9ff8A&#10;gI/+FAGZaOssQlUdevtUvarcXhLxBCWZPD198zZP+iv/AIU7/hG/EX/QAvf/AAFf/CgChHGka7EX&#10;ApsQlJbzum75fpWh/wAI74gBwdCvP/AV/wDCqskckMjRSxsrKxDKy4KkdjQA0ADoKKKM460AFFNM&#10;qD+KnAhhkGgAooooAbMJDC3lHDbTtPocVyGl2aMJpPMk+UKP9a3dh712SxNOwgRtrP8AKG9K5PS1&#10;DW8ynuV/Q5r+cvHyXv4D0qfnTP3jwXX7vHPzp/8At58BftmwSt/wUi8KxWn7x2t9L2+c5wTvfqec&#10;V7MNO8TS+IrhfsNjxYw9bt+fnk/2K8T/AGiILC6/4KorHqcjJCv2N2ZWIKldNVgQR0OQK9qjHhiT&#10;Xr511u9wlrCu37dL6ufWv2/g+Hs+C8sjv+4pv74p/qflPFNT2nFWPdv+Xs19zsc2bPX28L6as2m2&#10;Pz3UP/L0/wDfz/cq+dM8Q5406x/8Cm/+IqlBYeHJvD2jr/bl4pa5hIX7dL6E8c1uDTvDgGP7cuv/&#10;AAKk/wAa+iPD5ebcw/D3xu0jxd4r1rwRo+kJ/bGn2rG4sW1SAuvyux+6x6CVSR1AIJGCDXdWT+J5&#10;b/7M/haNCtySd+oDozuR0U/3K4vw98GdBl8a2/xK/wCEL0SHWtrL9uV5uS0YUM6LtWRgJSAzAsOM&#10;EYXHokOn+NWmXU5Ne0uHckcmP7PduP3/AP01HaovLrY6sRLC+66F9le9vi62t07X1MmKTxasayR+&#10;HbTJ8k/8hE/3d3/PP/br379ni4vZ/g5oseoWkcMkcco2xybwczO+c4HPzeleJx6f4iTSHe71q3yp&#10;xuhsduNsC+rnvXtP7P0V9b/DWytLq7877O0ke/YFJO7POPcmi/Q45bHb0UUUjMOajdJjKrJJhR95&#10;fWpKKACijvQaACvyG/4LManLY/ttaggPyt4d05l7f8ssfzBr9ea+af2q/wDglz8Ef2ufio3xb8fe&#10;NvFGn6g2nQ2f2fR7i3WHZHuwcSQuc/Mc846cVth6kadS8gPxvOvzn+P9a+qtE/4J+/DbxNpPhXWb&#10;D9vf4X2dvrngfQ9e1mXWvFGkWv8AYd1fTSRy6bLH/aLTyTQeXufZEWRXXzktyQD9Of8ADhr9lv8A&#10;6Kl4+/8AA2y/+RqUf8EGv2W+3xS8ff8AgdZ//I1d31rDhqfPXin/AIJpfCG11vw7aeA/+Cknwj1y&#10;x1Lxd4g0zxBeT+KtHsZNG0/T9YfT7bUfLl1PEy3kQjuoowy/u5Qd7Rq8wteNP+CY3wJ8EfHPwn8L&#10;rr/gqR8G9X0TxZrGqWsfijw3r+n3S6bbWtlLPDc3itfxw2v2mVEgjSS4UbpMluAre9/8OG/2W/8A&#10;oqXj7/wNsv8A5FpH/wCCDn7LYGR8UPH3/gdZ/wDyLR9aoBqflveah9nvJbaDUEuEjkZUuIdwWUA4&#10;DAMA2D1GQD6gHivWf+Cft1Pffty/CKxSX5p/iNo8S7jxlruMf1r7r/4cRfst/wDRT/H3/gdZf/It&#10;dR8E/wDgjx+z18CfjD4X+NXhX4g+MrrVPCfiC01fT7fULu1aCWa3mWVFkCQKxQsoBAZTjoR1oliq&#10;Li0B9aUE45oJAozkZFeWAwkkdaSlAw2KCjelSBJBLhtrGpWlVeM1XVSDyKczFjmqAesrmXr8vpUt&#10;VwcHNWAcjOaAPiD/AILt6k1l+zv4H8s/e8aTZ/8AAQ1+XB8QS9n/AFr9xv2wv2O/h9+2b4Q0nwP8&#10;SPEOsadZ6Nqj31s+iyxJI8jR+WQxkjcbcdgAc96+fP8AhxJ+y1/0U/x9/wCB1l/8i13YfEUqdO0g&#10;Pln9kX9h74S/tPfALVfix4n/AG6fAXgHxFY65qGn2XgXxPq2l2l3qCwafHdQSxve6lbYWeVntlZl&#10;EaugJkOXEe/4P/4JqfDTxLD4o0rU/wDgo58H9L1zSvDOgav4Zs7/AMSWVta6+dSa6zALi6u4TbvF&#10;FBBMVMbOEvofNSBtyj6IX/ghH+yyThvif4+/8DrL/wCRaf8A8OG/2WT/AM1R8ff+B1l/8jVt9aoB&#10;qfPfxm/4Jf8Awy+Fvwt8SfEnSv8Agp18B/EFx4d0y7uF8P6Z440+e+1iaF5QkVlHbXcxm81I0lQs&#10;EbbcRqyLIJI4/Av2x/g74H/Zp/aI1z4LfDL9oDRfido2kQ2TW3jTw60Bs71prOGeRIzb3FxEfKkk&#10;eElZXyYjna25F/QH/hw3+y1/0VHx9/4HWX/yLSf8OGf2WP8AoqHj7/wOs/8A5Gp/W6ArM/K/+05d&#10;3Ep/Ov6GPh0mz4f6FHjG3R7Uf+Qlr43H/BBr9lkHI+KHj7/wOsv/AJFr7Y0jTYdG0m10i3dmjtbd&#10;IY2fqVVQoJ9+K5cVWp1bcoyVUlExcyfLjhaJ87eKfQRuGDXIBXqSBuduKjYbW25pUbDA0AT0UUUA&#10;NkuTZr9pVdzIwKjHfPFcnp7skL8dXAH5E10+q3AtNKurwx7hDbySbfXapb+lctapMyxtEvyrcZkP&#10;+z5bD+ZFfzX49SvjsFFvaM397j/kfv3gzG2CxkrbygvuT/zPgb4yreT/APBV+4S1RJJAsHlrM5Cg&#10;f2QueQDjv2r2e0l8WR6rrTR2Fi3lrGN32h+0ecfc968Q+MepWVh/wVY1a81S6aOGAQgSBiu3/iTR&#10;45Huf1r1GDxt4PhfxE7+IbjcxyuLp+gt1/rX75wuuXhHLF/1DUf/AEiJ+PcRS/4yXHv/AKf1f/S2&#10;bVlbeIk0jQUFjYlvMi/5en7Quf7lbzWPiBjuOn2v/gW//wARXJ2/i/wdEuhrHr021eTuun7QMP61&#10;snxt4PU7T4huP/Ax69r3jyosw9Bn8UpGya141i8xbuFVbTdPWLA/0YciRpO3+e1auo+b/Z/mXPj/&#10;AFiRY7d18tWgQcRlh9yMH+M9+9eKP440xLiGLV/F15um2sqvdLCrFfL7xheyetc74v8Ai/8ADy1t&#10;HjvtfhuGf92sMl0ZXOYlUgbyefwrRU5Mg998Ua34LsrSVL7xDcfvPtGfP1qUDsvTfjvX0H+yTqul&#10;an8Km/sQq1vDqk6I6yFt3IJ5JOevrX57av8AHjRIYFt/DWhX11tWQxmzsSq5Mi8ZIA7etfa3/BNT&#10;xXrnjL9n7UdV1zSJbJofGF1bW8MzKWMYtrV9xKkj70jflUypyjG7FLY+gqKKKzMwooooAKKKKACi&#10;ikLANtoAWvIf2if2ntM+Fl+ngXw44uNeuFRRFHH5rxtJxHGkY5eVsghcdCDgg169X5s/tO+I31b9&#10;ojxjZyLMZItantrt5M/uoC6RBh6Bk/d5/uykDrWdWfs6Mqj6Jv7jnxeIjg8LOu1flTdu9lc9A8R/&#10;t+61Gn/CPwaH4gubiGbb/b1v4kLWcLNgSMsccRB6BS0bOjbMqzqVavT/ANnD9sufxDeWPhvxzffa&#10;RqM0aW9xJtM0BkO1MshKSITnnkg7gTlSo8g0Lwd4Qm8HiQpHu8nOeOOK8Z128h0LVLrT4b6RYLW8&#10;WW3VZlCR+arCX5Nu5ixig5DALtbIJcEfN5LxA80xjoOFt9VfofA8M8cVs8zSWFqU0t7Wv0V9fuP1&#10;VnGz5l6Gos+hrJ+E+o6h4g+E/hjWtan866vfDtjcXEzTNIzu8CMWZmG4sScnOSDnlup12QocGvpp&#10;XP0YTPG2nIe2aaoOcinhcUIBcUUUVQBSHPalCs3QVIkAHLUAR0+EndtpRBzy3FPVFXoKAIrpkj2s&#10;x6nFNqwy7lwRUfkH1oA89+Ovx68NfBjS4kvby3/tG8VjbQzSgLEg6yvzkIPwyQRkYJHy74n/AOCl&#10;Wh3Nw2mW9nrGrSWqSlNSs9Ta1h3KJCFEaQuSSwVQW2nlQdqfMuX/AMFFte1TU/jpq3g67tZlnj8O&#10;xJoKxZY3Q8ppAiqDklpjJGMYOex7+H/CfQfDlzoSvclWYruy3f3rz8yxiwNFSte59lwfwzT4kxM4&#10;1J8sY223bfqfT37Ov7fuqX81rJ4zvbiWzvZGVrW+k8yaAqfmXzAMhwpDbTkFcY7kfZGnahZavp9v&#10;qum3KzW11CstvMnR0YZVh7EEV+Rc+iQR+Ot2nySR20NrNLezRws6xqqHyy237oMxijDHABkx0bB/&#10;SL9iDVLvWP2YPDN7d3Mk2UuVjkkJJKLcyhRz2AGB6AY7V0YOusVh1VStc8riPJ/7CzWWEUuZJJp9&#10;bPv9x6xRRTZpo4Rl2+ldB4Q6o7rdtDBm+U9u9OjkSVA8bZU96djIwRQBX372+Yct6CpFgwclqcqK&#10;nQU6gA68Ciq0zta3azFv3cnyt7GrNAEd5Isdhcs3e1lH5oRXL6Y2LZwQeZBj8q6LWwh0mcOwH7vv&#10;+n61gadkWZA7yn+VfzD48Tf9sYWP/Ttv75P/ACP6G8G4/wDCRiZf9PF+EV/mfmJ+0N40vNN/4KB+&#10;LfFFwm6a0vmgj8tW5VLRIF4AJJ2jn39KuH9oXUXttUhFk+6ZmO4wzYI8sL/zzx2711/wa0Tw98Vf&#10;+Cl3xGfxSskENhdat5awzY3PDcx2wJPHBXLY7Hue/wBG3nwo+EMei+IpmvLziWZV23J4xEv+1X9J&#10;ZLGOHyDA0pR+GhSVu1oR0Pw3Nqnts6xdRO/NVqO/rJnybN+0Zc2k1if7GmkWKKT5I45eflC8fux6&#10;1C/7Vd1vONEuxz0+yz8f+Q6+wJ/hD8IZPEWlx/2xfrttZy264b0j9/euV1n4f/B2HWLuIape/Lcy&#10;D/j6b+8fevSVSn2OHl8z5LtPgX4Vilhk8QRXEzCVlT+0r13HG8fdY4P3emK6fw98MPDOneX/AGJ4&#10;SuH3bQ32SxMat86L94hVP516MmueANHmnGi20M00c0pkGl6f50gybg4by1JHUdcVopqXizULkppP&#10;hCSMLMwWS+kjjB/e5yAm8/w98Vs6kg5UchpfgC6aVDD4VNvnZuNzcZZfnf8AhUYJ4H8VfXP7DNjf&#10;aV8MdT024mVov7ekmjVYtoVmjjUnqSchF7/1r59sdN8V3rxzanrtxCu6PdHYWaqD95sEtuP8XUYr&#10;3j9iVrS38La1YWOpXFxGtxbyN9onMhEjI2eSSRwq8dB6cmsakrxFJe6e6Ag9DQWVfvGq4J6ijJPW&#10;sTIsA5GRRUKSFOKmVgwyKADn0qO2ufPDBl2srYZakqrdq1tMt7H06SKO49aALVRx3McszQr1TrUg&#10;IIyKbFDFFny0xuOTQA6vij/gon+yp44sPHP/AA1R8KfDSa9CYUh8VeGo7dmlkULs+0IEIZgVwrFC&#10;siEK6nOWT7XoqoytvqKUYzi4y2Z+QzftOfD+1s5LLT/Euuad+7n36bqmnrNNbyKT5UZlRkWXPG9x&#10;HHtOcI2OdX9lz4B/Fb9sD4hW0+m6PqNl4VW6D634imXy4xED8yxsRh5MAqqLuwTlsDJH6eeIfgd8&#10;FfFurNr3ir4P+FtUvmbc17qHh+2mmJ9d7oWz+NdFYWFjpVjDpel2UNta28KxW9vbxhI4o1GFVVHC&#10;qAAABwBXPh8HgMHNzoU1GT6nlYHI8qy6s62HpKMnu9f89PkGnafa6Vp0GlWCMsFtCsUKtIzEKowB&#10;liSeB1JJPeoo7SaIM0jZy2RVuhumMVsesVVQ5yadzQ3yjO003c/mBRHxjlvSgBBG/neZ5ny7cbal&#10;SFm6ikTBb5jUysrfdNAChQowBRRRQAKqoMAUc0U1pVU4oAdTZpfKhaRV3YHbvUMsrlWb/ZzWfY61&#10;HfXH2THVTnFAHzT/AMFKv2SPFfxo0LT/AIz/AAitJrzxRocaW1zo8Kr/AKbZhpH3ISRmWN2+7yXR&#10;yAQUVW+DvDnjr4faLeahpXxF17xD4R1OG7VW02LwwtzGoPEoKmeFoSpG5U2sDuK/uwgLfssqLGgj&#10;QYUdKxPE/wANPhz41uY7zxl4A0TVpolxHLqekw3DIPQF1JAoqRo1qfJVjdHdgMyx2V1nVwtRwb0d&#10;uvyZ+WP7Pvwh+Kn7VPiWPw58MPDd0ukm6U674svISkESKACokI4ySzCJQXYsN24ICn6veCPCGh/D&#10;/wAH6Z4I8M25j0/SbGO1tFY5bYihQWPdjjJPcknvU2nafYaRp0GkaTYw2traxLFbWtvEEjiRRhVV&#10;QAFAHAA4AqbJxxR7kYqEFZLoYYjE4jGV3WrycpPdsn3pu2g1W1exk1CzMMMm1uqtThx0qSOU52tQ&#10;YEWk6e2m2gt2mMhznNWaKKACmXFwltEZXPT9ac5YLlRSPEkoHmLnHNADZEW8ttpG3cv5U2ykkeHZ&#10;KPmU4b3qYDjAFFAFXW4Vn0m4RyeI93Htz/Suf06RhYKfKbc0mWXIyOn8q3PEUskelusY+/8AK3sM&#10;E/0rCsiESNMf6wSN+WwV/LPjtK/EWHj2pJ/+Tz/yP6M8HY/8Y/Xf/T1/+kQ/zPhn9h+a9k/4KQ/F&#10;jVdNsoZ/32vfuriRlAVtVjOcqrc8Y6d+vr9h3V5rjeE9fb/hHNNDSXlwFP2qTnkL/wA8q+Pf2CH0&#10;6b9u/wCLWq3n2tYzJqoRbcsrDfqanJK+y9OeT7V9YXGteF08EXzvfaoDJrMq7TJNnm82+npX9PYe&#10;PLgcPHtTpr/yVH4DiZc2MrPvOf8A6UzpL1/FX/CUaeItD09dtlcfduH4+aL/AKZV5j4mHjY+I9QI&#10;srL/AI/pf+Wjf3z/ANMq9CTVfC1z40hWPVNTXbpch+ZrjvInt7V5X4lvdHfxHqDprGqbWvpSvzXH&#10;98+1aRMjjp7yE29zZeGdG+0g2h8sxac0UWMSfdd2VSPm/hJ6ip4dN8b3t/5J1XRbBdwbENjJNIuW&#10;m53MwHb+6etaVhrWsayLV9L8NSRw+Xse61eQQA7xFhhGAzn7/wB1gn15pP8AhGLoWZ1jxV4zZljs&#10;y8kNov2WEFfObPDb+h7uQfTtW4jCfTtI0iONfEPii3vbpYw4t5LN5JZNsAOREpx17hK9u/ZPmun0&#10;zVojpklvbxrarH5luI9x2HooOR+IB9q84tLzw9plg1n4N0NJ1IlPnW8QjhfCBc+YfvZz1G417H+z&#10;+NVlt/EFzqM9ttW4tVhgtlb93lZc5Y/e6DsvSlJky+E9A5opskgjXJoikEq7gKkxHVJAeduKjp0W&#10;d/AoAm96HVZEKMODxRRQA2CIQRCJWyF6Zp1FeQ/tQ/t0/s/fsdXOj2XxqsvGE02vRzPYf8Izolrd&#10;IFiKBt5nvICpy4wAGHuOlOMZSdkB69QD2r5KP/Bbz9g8DJ0b4sf+Efpn/wAtqaf+C337CAGRovxY&#10;/wDCQ0z/AOWtaexrdgPreivklv8Agt/+wWOmj/Fn/wAI/S//AJbVE/8AwXD/AGFF+7oPxWP+94S0&#10;wf8AuUo9hW7AfXdH0r4/f/guR+w+PueGfik318L6b/8ALOrXhf8A4LV/saeLPFOm+FNP8MfEqObU&#10;76G0hkuPDunhEaRwgLY1AnAJ5wDR7Gt2A+tnUOMGoHQocGrVxF5E7wZzsYrn1waq3jKV2+ZtrIBp&#10;YA4JpVOGyDXP6+8wG6KYkil8JTzSXMiyNnMecH60AdPmimwtlcY6U7OBk0ANmZgnBqH3qwCGX5Tx&#10;VdxsbBoACARtIqC202ytH8yC3VW/vV5R+2V+2F4N/Yy8D6F408W+F9Q1Zde1W4soLfT2jTyzFEjl&#10;yXPfeBgDtXzlJ/wXV+EQ/wBX8D/EDf72pQD+laRo1Jq6QH3XRXw/Z/8ABeT4AxWipqX7NniyacZ3&#10;yQeLLWJG54wptnI4x3P4dKef+C9f7O3b9mHxh/4Wlp/8h1X1et2A+3aK+IW/4L3/ALO4GB+y74w/&#10;8La1/wDkKo2/4L4/s9Z4/Zb8Yf8AhbWv/wAhUfV638oH3EM9xRXxX4W/4LrfADxP4n07w1F+y/4w&#10;ibUb+G2WT/hNLVthkcIDj7HzjNfaTB/P3Kfk2/dqJ050/iQFpTlRgUUkQ+UZp3HSoASiiigAo96P&#10;rRQBR8RmR9BuJLc7mTy9308xVP6E1i2cUZto5yvzLuVT6AkZ/kK2vEUq22g3MaJzKqqPrvVv6Vh2&#10;hK28Yx1Jz9Oa/lLxzqKXFVFJ7UY3/wDA6j/Jo/pLwfi48M1W+tWX/pEP+CfGv/BK1L3W/wBsD4we&#10;I/DyW9xbyfaSvnbl3LJqBZSBtPZe+DyK+yryx8YzeBkMOiWKmbW1B2yMM5v/APdr4n/4JFXOgP8A&#10;GX4peIb5bi4s2EAiks5JhnfczspzF2IU9a+zLTU/htd+DNPP2bVx5urRN9+9OM3Wf71f1XOn7KMI&#10;LpGK+6K3P52c/aVJy7yk/wAWXZtM+Jk3j24htLOzVo9IjKqJHUDdK/bbj+H0ry268M/F+6uZLn7H&#10;bt5kjNu8w85OfSvV4YPhxL46vJUg1ZiNLtwMyXuT+8m9+a5PSfDXge50u2uDp+sfvLdG4+3d1B9a&#10;haAeFWf/AAm2osYktrexi+2Wu3zj5sxGLXI2gbEI9dzj2qe/0/w/p6NHrU8l5e7ZBbrLmaYk26n5&#10;IwvH3uqqOK1LTQfFOrPFJrurCxia3EjWuksdxYFMAzNhuiA/KqEHucZMmi/2NoifZPDWkfaprqaI&#10;zyWp6nZAhaWYnkjvklvY1uIhuLLxVrVyYbTTP7OgbzP3l6oklOZYxxGDtXjuWJHda9M/Zt0yx0/X&#10;dagTUbi5uWVTO1xKCVG44G1cKnPYAZrhzYXk2bzxX4jhtLdVUtBazeVGuZW+9IcM33B02j2Ndt+z&#10;3Pp83jCddE0mSKxXS5njuGj8tJGa4T7qn5j0yWIA6YzSFL4T1p4SxwUoSBgNqpirFFIwKsyyJIoD&#10;cVYhACZxTsZ6ijpQAUUUUAFfnL/wXy0LXL69+F17pGmXN0Gi1hJBawNIVwbMjO0cZ3cfQ1+jVFaU&#10;qns6ilYD8n/gV+3B+yf8J/gVe+FvEX/BLOz8S+NodNhi0zW/EFrZXtrc3TaZaWFxNKracskMatZ/&#10;bI4laR/tF3cMZhuyx4M/b+/Z/wBB8V6prmuf8EffCOsWl94m1jV7KykhhQ2KXc8D21ip/sxo2tba&#10;JbuBUaIllulcFJYIpR+sFFdf17+7+IWPya8Kftp/szaH8LdN8G6l/wAEe9P1DXrPRks7nxI+pp/p&#10;MmF3sYW0p2CtsRAxka5WNOLjzpJp5ZfA37bHwJ8L2lxcav8A8EidC1y6mGuLb21zp8Mdta/bdUnv&#10;bdj/AMS55JmtIngtocPGBHCysHSURxfpd4h/aG+B3hXVn0HX/inotvexkia1+3KzxYxksFztHI5O&#10;B19DjovDXivwv4z0tdb8IeI7HVLNvu3Wn3STRn23ISKX1/y/En3Wfkza/tYfCpD4uhT/AIJQ6T5P&#10;iLwvrGnaXusFlfRry5W/W2vYW/s8HdD9riYgFTvh3RGBEtorbyXxZL4s+Kf7VVv8VvCH7Neo+DdL&#10;v/EVhPD4d0zRStrp4Qwq6p5VvCioWRnwEGN3JY5Zv3QpjylZVj2fe7+lDxzt8P4lWLN+4kvppFPD&#10;TMRx71Ru7dJG3MxqxSMgflhXCBjXGgC4yPtJ59qdpOhjS52nFwX3LjG3pWrJFu+6KQxBBuJ6UAEB&#10;yuKkIyNpFIowuKWgBEQIu1BwKbPHvTgc0+igD4X/AOC4vgj4hePPhL8OtN8AeCNZ1yS38RalLcxa&#10;Ppkt0YVMFuAzCNW2g84z1wa+Zv2SPiD4r+Ami+HPD/xi/wCCZXiX4nWeg+LdV1Saz1bTbmG2vbW/&#10;sbS3ktnhexmUyRy2FrPFK25VKupibeGX9dXljeVo0/hPNCjnpXRTxUqUeRID8qfHv7THx38aa78V&#10;tctv+CWOn24+KV80zWtx8OZZY9GTzAyi32WkbecUMqvcbhIWk81DFKGkbqNH/bQ+MWmapoOoXn/B&#10;HLQda/4RlmXSW134atNKYRqUV5Asjx2MYGyMT2+yFYYNkqGOGEo/m/pdceQIGNyVWNVyzMcAD1rh&#10;da/af+APhvUG0a++JdnJPDceRMthDLdLE46hmhR1UjjIJzz0rT6810KjTlL4Vc+Bfh/+3P8AtkfB&#10;vVPG3iD4K/8ABMHRvDWo+LtN0jSIbjT/AIUz262ml2k11NdQutrBB50t680H2iQGOMrbKiQooiEP&#10;M+P/ANo79qvxfqOj6t4P/wCCUXhfwY+gapbX+laf4S+FOqwWEd1Ddafc/amhd3Z7hv7OS3Mhk2m3&#10;urpNm+USr+qHgDx/4H+I2nHWPAXimx1W3X5ZZLOcNsbA4YdVIyMggEHjrXRxBnJZ1BVfu1X16XYl&#10;x7n4JfB79mH9p2D4t+F5tQ/Z18eQQR+IrFp5pvCN6qxoJ0JZiYuABySelfvJZ6cQPnHy/wC12rSS&#10;yLoCkfysM4zUixl02zKzbj09K561aVaza2Azkh3N5ca8+4oa0O3ewrT+xvIwVVwPXvmj7Gyy+Soz&#10;34rEDHkiYnIFRkEHBrWurJzG0kiKrfw4NU57Rlj8wdG5oAquSq5C5op5i+baB+dNYbTtNAGV4tnj&#10;i0tY3zulmCp9cE/yBrLtU2WccjuMbec9uTzWp4tSNtLVnUErMpTPY4I/lmuf1t93hO8Ujpp03/oL&#10;f4V/JXjT+840jD/p3BfjL/M/pnwn/d8JOS/5+Tf4R/yPi3/gitovi69PxHuvDv2ZY/8AiUrI9xGW&#10;BYfazgYZex5+or7FtPDvxBXwvoImGm/NqMG5hbtyN5P/AD19Pevkr/gi6baz8MePr7UNJvJo5L6w&#10;SOS3gdhlUnLKdp4OGXr619cadrWhHw14Yjfw7qy/6TAWzbS/88nb1r+u8f8A75L5fkj+aMN/BX9d&#10;TatPDXjJ/F+oOZtPXFjbruFm/wDelOP9bWf4d8HeMf8AhH7HF5Y/8ecX/LvJ/cH/AE1qWz13w1b+&#10;ItbuG8P6p8sMP3oJT0Rj/X1qXwzqugDw3p4/4RrU/wDjxi6WU39we9cZueD3GgXQt11Txl4tt1to&#10;5nR4fmjt41Xzxk/MC4+X+MkdOBU1iuuanHb2fhKJVtY28tLy9tzDEqpPGmI4xh2wF4ztUgghjVi9&#10;8E6R4fWbV/FV2dQvYftE9u82Hbduu22wwrwCAf4VL4HJPWtiDS/FWp3axJbJpdt9qYhQVe4cGVyM&#10;8lUB8s+pweqkVtcRh2ehaXompx3erXsmr6iTCYkaHe4O+U5SMfLGPmxu47bmNd58CLbWm8Sf2hfS&#10;QwxtpYxaxgM3zHdlm9fYDHua4vR7h47Fo/BWkG7ZdrTalJIfs4ZYMkmTrKwIIIXcQeCVyK7f4F6U&#10;uneLZf7avWn1L+y1G5pNqovycLGDhQeeTljjknFBMvhPWaKMjpRkDrQYhRRmj60AHeijNFABntRT&#10;fLXzPNx82MU7nNABXzb/AMFFf2gfEHwv8KaP8OvBc3l6j4kmY3km48WaYDREqVdBJkjcrK2EcKQe&#10;R9JZ9q+PP+Co/wAPtTt7/wAL/Gi0sZJbGz3afq0ygsLcElomI/hBLOCemdo4J558VKpDDylDex5+&#10;a1a9HL6k6PxJaHg3hDwr48HhxdN0/wAc67DajDfZ7XVpoYt2PvbEYLk45OMk8kk5NaXwy+LXxG+C&#10;nxIh1eHxBI0m1TJJcSqpvoogWe2mZjtdmj3bJGDSB0jQEBjjU8C/EHSLPSPJn2/dz+lcL47nvPiH&#10;4503wl4QsjdanfahGtnbwruYsTgHGRxnqewye1fEZbjMwlmVnfc/IcjzbOHnUYttpvVa66n6kaPq&#10;tnruk2ut6fJvt7y3SeB/7yOoYH8jVisvwNoDeFPBWj+F3fe2m6Xb2rNn73lxqmf0rUr78/bgooLq&#10;DtJ5pGUMQT2oAXNHbpRntR+FAAp3DJGPrRR17UfhQAVVcSyamuxW2qvzelWqlhAClmO38+aAIPsk&#10;fzSLHy33jUZhZcYHWtIwLtOCfu5FQ/ZYXXzG3eny0AfJ/wDwUn/aD1f4aeGbX4d+HrySOTUrV5NT&#10;ijlMZuY3by4rbchDqjnzXcqVykLKGBcY+LVs/Gfj7S47PxL4lvLy1hO+309ZjHZ25IwfKt0xHEP9&#10;xRX1J/wV6+GfiO2s9C+L+l2UlxpcMkNtqzIT/o7RGUxuy9NpE0ozxg45GefmTwP460+009RvVlZe&#10;CDXi5pLEQtyH6pwLhcurYdyqW5r6mj8FvjL47/Zl+MOl+N7DW7qSzNykGq21xcOwntycFGyeV9Ac&#10;kEAjHOf1u0u5GoWNvqNuD5dxCsqxnGQGGQOCR39TX5D+FvB+sftBfGDRfhh4Qs2mutQv42uDGpb7&#10;PArgvK3oAOp7V+wGm6db6XZW9jb7isFukS7iT8qjGfrXZl86s8OnM+c41w+Cw+aJYe2q1t+BchQs&#10;/lrJtHt6VYigKRcnf/d5qOFFQblcsOvy9qltpUVo42GdwPWu4+OHeQwTc5+b69aZFDIQSR8v8PrV&#10;ggqMfzpo2lj5S/d4pgVrlSi7+vbmqNzHJuyg/CtOaFH2hj93+L0NU7kbP9YdxXndSAzZRsGG3fey&#10;TVeUBvmQ5q9MsbKrgfmKpzq2/ZigDB8ZJP8AZofnPl7iWX1bjH9a5X4jtNb/AA5125hZl2+Grgxs&#10;rYw3lSfr05rsPGcQGjxOz4K3aj81f+uK4X41Xklt8EvFU9vLtkh8J3zxkY4ItXOfzxX8n+LEXU8Q&#10;qcV1VJfif0t4avk4HlLzqfkfL/8AwRsttVl+Dvjq8tdQjs411uLP2i337mFvnqHHrX1rFp+tvY+E&#10;7N/EGn7SyM2bL0tZPSSvlD/gkVoem337OHjjVLzwr9uki8QSBZPs6OFAs4zj5iPXNfWcXg3QU/4R&#10;2Bvh4obYzr/oMOCBbkdA4z1r+tMc/wDap/10P5sw/wDBRFNp17Gniq9bXtP/AHPAP2Lk7bVG/wCe&#10;nvWzoujXUej2kY8TWfy20Y/49D/dH/TSsbUPDeh/2B4snPw9VuZhtNjbZ4tYx/e/rXTWnhjw/Fax&#10;xL8Oo8LGoH/EttvT/erlNjyG+n8O6FqVxp+mQ3OoazfWTBx/rLiRMSAOzNgRJlj1KqDkKO1Ur2yn&#10;1O5k1Xx/qNtHZxojnS42At0G6f8A1jYBmOc8YVSDgoTzT9H1zStCtodM8HabHcTW8irdOzHy45ZP&#10;I3NLMclnIk5HzOc84ByI9Z1PS9D0yPVNZvm1LVJrKVbW3ij+bcIpDiKPOFH7zlycgH5mx00EXJBf&#10;XmlC0tom06zjjkXzmhHmkLBs+RP+WYzjlgT22jg10Hwu1LRz4p+weGdOf7K0jBtQdsLMypnCk/NK&#10;cZy3Tg8nGK5bUSNVBvvGt3Gtq0kyppVuxdWJkjUK5H+uYj+EDaDxhuDXT+A5tQvPHGm3csZs7VZr&#10;ry7ZsF3PlbQW7Ly33Rz0yeooB7HqhwOcU0kHtQ2QuSOaazY+UCqOcdvyMZFIJVAwaytd8SaR4bsZ&#10;NQ1e/ht4YlLSSyyBVVR1JJ4FceP2kPhgtx5U3iAxr/z2ktZFj/7727f1o1A9GLgdT+FOBOeaz9J1&#10;ix1e0j1DT7yOaGaMNFLE4ZWUjIII6g1dR93JFAD+aKKM0AFU/EHh7Q/FejXHh7xJpUN9Y3UZjuLW&#10;4jDJIp6gg1cooA+YvEX/AAS4+El5qUl14P8AH3iDQ7V2JXT4ZUmjj6cAuN2OvGfxr0f4B/sdfB39&#10;nu9fX/DFhcX2tSxeXJrGqSCSVQfvBOAEB6d2xwWPOfVqKyjQo05c0YpM5KWX4KjUdSnTSl3SCiii&#10;tTrIpzDvDSR5K9D6UeS73Hnl/l2YUU941fhhTugwKAK0aNEGj8xm3H+Kp4t2KcVU9qPwoAQuAQp7&#10;0tGPUVGZsNjHFAElXLZdicxbv9qqSSKzYFaFudoCh/velAEilyMvgf1pRHGCdg6/zpQmQMf8BWpY&#10;13jb3/vUAZmteF9I8V6XeeG/E+nW99p95CY7i1uIgySKexFfNvij/gkj+ytrGtNqmk3vibR0lkLT&#10;Wel6oqxHIPCho2K847kYGMDOR9RSvJC20R9fapNrhB8q7sc5pNRlo0bUcTiMPK9Kbj6Ox558AP2W&#10;fg3+zjpkmm/C3wqttNcr/pmpXR826nGc4aQjOOnAwOB6V6HEGRWjwcqQPmqSBSIz5hwTwcUPFsXZ&#10;kt83zMe9PbYznUqVJOU3dvq9yQ/vj5Xllec59anWJI23Ky/Lx81Qg3AX5Nv3flVakiuId3ky8N7i&#10;gksCRX5ZiePu0g+aT5TjvUUrRhPMZiD0yO1GJnkUo42r97I60wHTZKkhPpVOdncYYfnV13wd4/i4&#10;PPSq1xDE25VHzHk0AUWURgsY6qzIwbcy5/u1oSLlclsYqlcIFG5WbDdaQHOeOppFsYbeNV2mbcxP&#10;qAQP5mvM/wBoq9vbP9nH4gXVvIiy2/gnVGjYdiLF2HBz7fWvRPHs8y3NnaCHMciSu77TwylABn33&#10;H8vrXmP7Xt/LpX7K/j64t0RmPg+8gPmZICyQGMnjHOGOPfHWv5N8Qb1/FaNPf36C181B/dr+J/TH&#10;A69j4b8+141n9zmr+uh4Z/wSa1a4sf2S/GEC+IWtI28U3pMarGc/6Ba5b5x6fyr6sbxRI+teH7Y+&#10;P2Oy3l+9DBk/Io54FfLv/BL2ys1/Y21udvCUNw0mtahuujLEuT9niGDu59ADX0vd2JfxDpJsfAcb&#10;f6FcHa11EuCPLGfp9K/rTGf71P1P5ro/wYkl/qbT+F/EkkXjuVvMuJxu2wY/1aL/AHTXTR6heCNQ&#10;PiHMPl6fZ4OP/Ha85lstf/4RTWvK8DqqtqM2GS8j5/eAY4HP410g1LxCBgeCm/8AApf8K5zU8c0z&#10;WbnU7b+wPAcNvHYw3VsF1Nrf/R40UWgxCvHmkbcZBCD+8xBWrdva6ZZ/adP0aBdQ1ObatxNdY3Ya&#10;3Tb5smDtTLnCgcbvlXGadavf680cdhDJaWf2RWa5YYknxt+4D/q1+QjcwzwdoGQ1Zdlcy+RFpXgq&#10;1jt7XzE+0ao3zxo4a3VthP8ArpM5y33Qc5JIK1qI1ppNP0vWY5ZWOp6yy/uYVXHlK0x5C8iNPk5Y&#10;8nGMscCtrwAkT/EbTp/Ed79ov2aSS3hjjJjtsyYyo7ccGQ8nOOM7a4vT7tbO/m0jwzBNJK7Rm8vm&#10;PmfP5svVsZd/9kHCgY+UYB3Pg7qiweMtNt7C3kn/AH0a6jqU02cs247c4+Y5PQYVBxxwpAex9CMD&#10;jkZqGb7h2nt6VYyO9QXIMaFkyzf3aZznzR+1H4o1G7+I+neD5w62i2TXgyvyySbtowfVQc+24e1f&#10;MNn+0D41k8YQQXvhjS49HuvFb6Mlit5/xMoos7EvWTcRsMgIK7QVXDbjnFfbX7QPwFvfiZBb634e&#10;1COz1jT9zWcsysY5FYDdFJjnacDkZK9QD0Pzy37LfxTPi8+I4P2frVdaZvKbV1vLPBGcbvM3b9uO&#10;fu7scYzxXVRlDl1M5p30PYv2Odf1FLzX/Bkl28lnYSwXFnGzE+T5wk3IPQZTOPVie9fQULEHn/8A&#10;VXlv7OPwQufhFoFzP4gv4rzW9UmEupXECnyxtGEiTPO1ATgkAksx4zgeoxgghttc87czsVH4dSWi&#10;ijGTgVJQE4GaBz0p3l5+U96GQqdq0ANoqZbdzHuaLvTJIinOPzoAZRRRQAVrN4B8doMv4K1Zfrps&#10;v/xNZOa/BH9sDWJ4v2svidEx+78QtZXr6X01bUaPtpNXsB/QA/g/xbF/rfC2pL/vWMn+FTQ+A/Fc&#10;0C3P9leWrdpp442691ZgR+Ir8a/gN+wX+zp8cf2R9N+Nt3/wUN+G3gvxnJdag+seC/GXiKztJ7e3&#10;t5ViiSKJpRNLLMHEqkhVKq4GSuTsSf8ABK34ZNpl1rVr/wAFU/2fZtNs/Dv9pXWtL4kkW0SZgxis&#10;AGUXEl06RyyCGOB3VY8OEeSKOTp+ov8Am/D/AIIcyP14k8Ga/F/rYrVf97UIP/i6pyeF9Uj5klsV&#10;/wB7VLf/AOLr8V/FX7F/wb+H50TxJqH7bHgnxXot5qGkQ6lB4P1CI3SfbbmVGtt88iw288UNvLLJ&#10;JcNHboDHtlkywW94v/Ym/Zg0jwp4j8c6B/wUX8JXmnaHrUFhB/xJ3kkufNNxhljimadgq2rkusDI&#10;ftFrhvmuBan1H+9+AH7Lf2VLatuk1LS1/wB7WLYf+1KmFuViWS21C1uFZiG+y3sU20jHB8tjjqOu&#10;K/nZ+J9l4e8L+PtU8P8AhHW/t2n2t1st7gXUdxjgFo/OixHPsYlPOjASTZvUBWAr9KP+Df24a4+F&#10;PxDy/TxBZ/8AohqithfZ0+a4H6EIN2x3429/WrKhox/ve1Vo442Kylz8jfdFWeu2QA/7tcYAFyuB&#10;/OmMB95j8v1p0rMi5jXcWOMdhUcaL5jAy7sfw+lAFyEMUACblp0hkZVzx/epiKXjIeQLgZ+Wl2MI&#10;98J3L/tHqKAHIvz7zIBlflyKVlKlTs3M/P0qNEaRwspx3XaOgq1Htm4Ycfw57UAQhXe4ERhwi9G9&#10;6mVJAWKxDH1606EiQs7H25pIk8r5FZsf1oAaAjQ+ZEp/Gq9z9pBHlBT22satY3Exlsf7J4pohaQ5&#10;Axx0oAoyoTyWyeuKo3G103AVsTRMbckYyaz5rZFGIl2joNvagDj/AB4eLNQe8hP/AI7XjP7dGoy6&#10;P+yP4+uPK8xjogt2VuP9Y0cZP4bs/hXtXjjS7y41GOazs5pv3O1vKjLY5OM4HvXi/wDwUG0LXZP2&#10;R/HENpoN9cS3FrbBY4bVmYk3MC8ACv5T4qpyreNFNON06+HX4Ukf0nw3WjR8KnaSTVKu/neozzX/&#10;AIJ4X3hzTv2G4IrjxS1lNPeag80MJReTOUBORySoAyc8D2FfQ1v4h8MN43tIj40uPKi064Zd0yHB&#10;LxDsvfFeL/sD+DPiFpn7DGgxR+Enjae+ug0Vwk0cpzqDrnbs447+lfQsWk/EWTxsqf8ACOW7BNKI&#10;LN5pGTIOOI/av6sxT/2ifqz+cqP8OPojlLrxL4MfwldbviBN82tOrKsoBAN7t/u+nOetdSvjXwft&#10;G7xbMTj+9/8AYVn2uk/EKPwvaoPCyR+brSswCzHGbzcTjZyO9diLbx1jjwrH/wB+5f8A41WBZ+Sd&#10;3/wUy/bCvbR7G58YeFGikXa6/wDCrPDvI9P+PD0yPoSKiT/gpT+2BHDHbR+NvDaxwqFijX4aeH8I&#10;AQQAPsPGMD8hXhBJzRkdP6V7vs6fZfcc12e72/8AwUq/bBtI1itfG/hqNVGFVfhn4fAA9MfYa7f9&#10;mP8A4KB/tL+K/jv4K+HvijxT4c/sXV/Ellp13a2fw50O2YxyyrEFWSCyR4/vAbkZSvUEV8o9a7f9&#10;mfVLXQv2j/h/rd4jeTZ+N9KnlEYG7al5ExxnHOB6iplThyvQD9uJrYLnHQGonU4yD+FWp8jdiq9e&#10;WBGsKNJiQ1I1jCW4XFN2gkjbTyzYwGoAiaIRvjNOUENgg9Kd1PzUDntQBJAm48bfTmpoI2IbMfzK&#10;pO1qdYQRyZlZWwv8NXo7NYT5+xw354FAFVLZJIwVUqehFSQWABZn/wCA1oLHGV8wj/dbGKGhKgOY&#10;yzEgfLQBXMOOAOR0qtPaeYQH/wD11pvGCSrJx2NRyQgjBHy0AYsttsPzJiojC2cZrXktcjavP1qv&#10;NaHqF5zQBnsjL1FfOvjf/glV+w38RPGer/EDxb8I7m51XXNSnv8AUrhfEuoRiS4mkaSRtqzhVyzE&#10;4AAHavo2eDHylcfWq3mRJO0IY7h2qoylHZ2A+arH/gjR+wXqV3HYad8EdRuJ5DiOGHxLqTM3GeAJ&#10;s9Kb4x/4JPf8Etfhtb39vr3wq1fXtV0+zjnvNM8O+LLzZZZmtkcT3Ms/lRMiXUcrAkARhnyVGT9e&#10;veeBPAv7PXi/4vePddvtJs7HQ72aXWtJm2XthbxRP5j2+RgTnBC9STtUY3EH8e7H4jftT/t7fHG3&#10;0H4Y/DfUPEUcd3c3Xh7wPpFlJJa2rMS8ty0EAAklZiZJpiFDMzcou1V/L8ZxBn3FGfYnLsrxTw+H&#10;wslGrVtzSnUevs6fp8MrWle+qslP7XI+HpYpU0qDrVqicowTUYqC3nOTsoxS1vJqKW77fT8n7CX/&#10;AARmn1KbR9J+E2uahNCbhmXw58TBrFwYkkhVXS1tbgzSkpK8jIAGAt5AoclA3Z6j/wAEXv8AgnpJ&#10;YL4g8LfDW+v9MaQqLg69qULp8zKCyPNnadpw4yjEHaxxmvnDx5/wRJ/4Kq6Ddr4m1D9mK+8yaGa6&#10;C6Vc2soj8qJpTzb3MpibCEKrgFnKqPmIz7j/AMEbf2xtX8bfFG6/Z0+PunNqHiG68Mn/AIRPxHqU&#10;bNcXNjBLI8tlIzZEqhmlkV8bspKrsxCheXNK/FvBeBlmtDHVMZRpa1aVSLjPkurzg3r7qd3rypbp&#10;9PVx3DdOLjSxFCFPnsoVKNWFanzNO0ZSpymk3yuybTdnbRGnp/8AwR1/4J/rcrJN8H7yZVPzRt4m&#10;v8N7cTA/ka9u/Z5/ZQ+An7LGkahonwH8Bf2La6tOk+oRf2lc3HnSIpVTmeRyuAT0IFd/regr4d8V&#10;X2lW0ciwR3DG1Ezhm8onKZIABOCMkAAnsOlPUkLktX6lg8wp5lgqeJoz5qdSKlF91JJp/cz85rUq&#10;lCrKnNWcW015rRkq4DKPK68/SnbGPymT71RyKBtKuc9jjinhkf5S4461sZixyKw3Kv3vu+9NaPLH&#10;ChCfvMKftAHC7eaZLsLDJoAtQLjkY9OtSYcRZQrj6VXSLeikSbfT5c1IzlYw4O1j1X1oAcnzK3mo&#10;3zcbR2qYJ8uyP5f7rHmoYtmV37mZj96pDJM7KkbbVb73tQBLE6k4Geh9s4qeEKqgqTyfy9qhd5JU&#10;3wp937xNSD5fnH93kDuaAGtDidp3UKo4+tNmQFfkUipba1Rgpf5dzZ65p8hcEiMN/wB80wKMymNG&#10;IzVEL/Dmr7M8hbft25xj1qpMBHuESHPXikB+c/8AwXPi2+I/hvIcDdZ6p90dt9tXwSGXrk19tf8A&#10;Bbp3b43eEUkH3fDLgY/6+GP86+J+PSvSofwkA3cucbjTsjOKCQBiggEYNbAIQDyDSY/3qcPSkwf7&#10;xoAUcCjA6YpGeM8A0ZXP3qAFwDwFroPhLdw6Z8VfDOp3EbGO38QWUkgVeSFnQnGe/Fc9uHXNaPhK&#10;8Fh4q03UBHu8jUIZNmcbsODih7AfvNcgF5OP4jVWrBljnHnxNuWT5lPqDVc144BQenNFFAAg3kKO&#10;9WktfmCkct0xUNoGNwu3/wDVWl5CKWKSHceRQAtvAibfIYFlHzbmyCKvrhv3sny7Tt2+tQ28XO5V&#10;/wDr1YdBNhYz82OnpQA5bYqMIv3uzU5FYjaY9rfWlg85JFV4/l6+YelTsqAsxZRigCsYWLfNSPGc&#10;9OPSrCxsVwWHFNZExkmnoBVliGOKgeNSBkdKtzJu7/iKr3AKttUc+9ICncRxKuZgPSs++hWNtxAx&#10;jrWm67f3f8P8VUtSJwEC/L60Aef/APBRvSPEXiP/AIJW/EfTvB9jJdXVrpCXckMPVbe3v4bidsei&#10;wJI59hXyf8M9G+CX7OP/AASG0f8AbV/Zh/aI8ceGvitrPih/CuvT6a8ttHcrJBHcTaWDC+I41i8u&#10;4Fw3zSOjABQVC/oN4F1zRoYbzwr4pt4ZtL1OForiG4jDxMGXayuDwVZSQc5HrxmvkHxH+yt41/YL&#10;8O+MPhLP8O7X4vfs1/EnXraWfwXDrgsfEGgXpJMF1YOV2vNHxGgTeZk2RvGoBkr8Ry7GYfhPiTMc&#10;ozN+zjiq08RQqSuoydRLmipLRSg0lbdpt21Sf7z4fZpTjOliaUtYxpwnD3PfjCV3CXOmuWonzWbj&#10;FyhFOSdpL5M/ZT/4KS/tjfsj6nrg+APxLmtr7xgsVteS3mnx6hIHVmKPEk4dPMyxGSrE5xXqnwu/&#10;Zf8AFHwC/wCC5Xhn9nyx8bxeKpvB+o3N/rGvQ6StqoDaSLmYMqFygWSbyApYoH6BC7V1/wCwD4Y/&#10;Z4+C3wW1z4ja3+x94q1T47aX4oj1L4W3Pj2yltdDtsyLBaK0vmKLkwu0lw/7lVaSKMEqFDL9S/sj&#10;/sjf8Mqap4o/aR+PfjGPxh8Y/Hk0reIPECyuyrG8vmm1gLgN5ZcK7uVG4qoAARFrTijiDC4PJpZb&#10;g5+3xWJjOlSpQfM06kXGTkr2ilzKbb6RV9G7foHH2eZbj/rPLSjTXNTc5tR5qkqcqc4TUleTjCEZ&#10;U46rmdV2Xu3PUfiZKsnjWYRDJSONWx67Qf6ispfMXjZu9qrTaheX11LqU7BpppC0jY6knNTRSndt&#10;ztx/F61+ocN5XLI+H8Jl8nd0qcIN9G4xSbXle9vI/lLMMSsZjqtdKylJtejehYR8luFB2/lToliU&#10;eaDt+X5qiZkLbWQfMMfWlgManyg+4rXtHGSMSH3J3qOSLziCSVwOqmpAA7bihpwiB+cLjFAEiGTy&#10;iI8bv9ripHjkcoXT5u+OlSRR7shh97FSeSvliONiMcZoAhRQrYb+HnLUoSESeYvPfbUskErQtsbo&#10;vQimmEND+8Tbt4Oe9ACpuaHE77R12qc5qyrREiEr2GGqvFaS28TCJeR2zUhLI29/vEfnQBPFG3VY&#10;v3eO3Skkbegkc8dRtppLeV5fmt8pz8venKSUznt82aYFdgQu9VABqq4YR/M/+971ddA3Vu9ULxg5&#10;2jqPbikB+Wv/AAW2urlv2ofD1i9w3kx+A7eSOPPAZr28DH6kIo/AV8c8H+Kvrj/gtJqT3v7XGn2p&#10;C4s/BNnCu3jrcXUnPv8AP+WK+Rst3X9a9Sj/AA0AEjuaTeh70uW7rQTjrWgCeYg6H9KXzI/79Lmk&#10;+f2oATJPY06mg45HP40b2zwKAHZ4qSzuTZ3kN1s3eVIr7d2M4OcVXDH1P50uCxx83/fVAH76wIsd&#10;tHHH91Y1C/lUNVPBOtS+JPBWjeIbiJY5L/Sba4kjT7qs8SsQM9gTVs5yRXjgFFFFAE1lgzgE1pxE&#10;9O9Ztgu6cY+9WzHEyqBxuoAcjKD0/wDr1YQ8ZSoygOMAe/0p0Kqv7tRxQBY/eldu0bQOop0WzbnH&#10;1bNQjCniQjA+7R5zAbc0ATO+wnaF/wAaY8rH5R6VGSw5xTHcgbj16UwCaXb8uR+NV5iud5+b+lJM&#10;zMNxeqd1M6q2P0pANurxE+Vs5P6VSu7tJDyar3Msjyc1GT3NAFjPpUzXsktvb2t5aWl5HZ3aXVnD&#10;qFnHOkE6NuSRA4Oxg3IZcEHkEGq8bhlytOrjx2X4DNMP7HGUo1Ib2lFSV+9nfXz3NsPiMRhanPRm&#10;4vum0/wC2g0iyv4dTsPDenwzwwxRRMtvvVBGY9jBHLKHHkxfOBv/AHSZJ2riW7vbzUJjc311JNJ/&#10;flcsf1qKgda48t4fyPJ5OWCw0KbejcYpNrs3vbyub4rMsfjrLEVZSt0bbX3bE9uEU8uc9cVZDeYv&#10;movbk96ihjdDlhtwM1KjDyt6JtLds17BxDomfzPLDbflzhverCq2WVdoxjOO9RqoZ9ygbhjvT5vt&#10;EjbIUVQP+WjdPyoAlLxxDfK3zdBtqe0R2jWUg4z3Xk1FHZDYHE5eTPLt2qxE/wA21gc9floAtW8I&#10;A3lwGx609vMAEZ/vUsQBGVH0qRd5GXFMCFArgqz9eG9qabS6ludttKuG9fSp44PMXZGMlqnS3kXJ&#10;QbSqjgHrSEQ3MEY+dGI+XoKhgUPCh832we3tVi5+1XEmyONVJUbuelM+zLbAbz8/940ARRR3HzLl&#10;fMU87unWpAV3blH+96Coz5+/ap5zlsCpH3OfuY4/i70xkExjd9satkDt0qg4Y8Miqf8Aeq1cThT5&#10;ayBT6egqpP5RKkn/AOvSA/Jz/gsjOs37ZMkSDHleF7FWz3OZG4/AivlMHHVxX1B/wV/u7a6/bS1K&#10;GCbc1voOnxzLtPyt5e/HPX5WU8ev1r5dzj+I/nXq0v4a9AH5BHWkGB0NIGIGcmkL5OQ1WA7f/t/y&#10;oyf79NG/+9S/N6/rTAQAHoT/AN80uBnJP/jopCoxkdaQ8DkUgHhVJ6t/3zQdg6MfyFNEmDnn86C1&#10;AH7l/ADUZtY+A3gfV50VZLrwfpk0ioPlDNaRsQOTxk+tdM33jXEfsp341L9mD4d3YXGfBOlqc+q2&#10;sa/0rt2zuOfWvJl8TASjrRQc1IFrS2VZ8mtqJgV+Zfx9K51HZGDCtO1vlki2saANE7V/4F71JCDj&#10;qT2qsJCUwrAY9qlMx/h//XQA+SMSc/3Tn60jMejChWweTRvBPagB0W4xjf1ppRT/ABZoWXcuaTzE&#10;U4zQBFInODVK+t2C5PcVdeTec7cVXu2zAwK/lQBz83+tb603juKdOf3rcU2gCaPaIwEHFO5qGOUp&#10;wamznpQAUq/eFJT4lLHNAFqJCIwrjduPGTVlbdG2oY+B61Db7iqurD5ug9BUyjE+zzGAbAC+9AE0&#10;YJfKjtVxYSIFxCpO3LYpsELR5YqvI6+lThGPzhuKAGMpMXTBz0ptuhMuZNoZeVCt1FPAjjTc3zKK&#10;ghnSabd5bDaxBA6+34UAXoJFjXhG64qwpcNwNwxmooAipsZ+/wB01IzLkjzCuOVpgSQ7vMVmOOcf&#10;epxBYN8/zDqvc1EMhV2EN82fmq1EsbOyBWBHLN6igQSWu9dwO0/1qvPHIG80Ivb5yetWWAkbaQu5&#10;ec0lxDgblDfLzx0NAivLvVciP7ynn3qEmQRqJCdyr1qe6uYsZxx/dC96rTtg5C4HX60FFedRE3mM&#10;u3d/EaoTySNIylcj+E9qt3MxIJY96pzg9sqBSA/IH/gq2Zv+G3PExlYsfstj1Pb7NHgflXzllsY2&#10;c19C/wDBUHTNSn/bp8dSwaZdSRs+nbXjt3ZT/wAS217gV4rafDb4lXtul1Z/DnxBNHIu6OSLRrhl&#10;YHoQQnIr1KelNX7AYbPk9KPbiuiHwj+LMn+r+FviVv8Ad0G5/wDiKd/wqD4u5wPhL4pP+74euj/7&#10;JV80e4HN5wMgLQCe6LXTJ8F/jM/3fhB4sb6eG7v/AON0f8KW+Mw4Pwa8Wf8AhN3f/wAbp80QP27m&#10;/wCCDn/BJ+0j8+5i1iOMfxyeO51X8zdVUb/ghr/wSIz/AMfOon/d+IU3/wAl19bf2Npf/PhH/wB8&#10;ij+yNL7WMf8A3zXk+0q/zP72VofLtl/wRP8A+COltarBceDJbplXDTN8RtQ3N9dt+Fz9AK2/D3/B&#10;DL/gjPras03hGO3Cn7s3xL1IE/h9vr6HGlaaOlnH/wB805dOsVORaR/980e0qX+J/exHzbP8PvAv&#10;wnmk+F/wxUL4c8O3Eum6Eq3TTAWcEjRxfvHZmf5FX5izE9SSeaqv98/Wt7x9DDbeNtWt7eHYi6hI&#10;cZPJZtxP5k1gv981IhtHtRRQAVJDMYz1qOigDStrptuTJ/F0qwt1jmQ4HtWTFJsGAakhuCATJJzn&#10;KjFAGh9uQvtHDNyvvT/tGDgkVkNcu8nmMfp7Uq3DBic0AaouwByy0j3jB8gjbiss3UhGM0n2g4xi&#10;gDSa7JPL7faoJ7sqMh6qGcn+Gop3PlmgBssqPubb3qFhkYzSLGEBCfrRCJgn74jd/s0ACIEXYCfx&#10;qSEjfk/SmE4GcUzcc5JouBcqezXJ5NUbITZkMpyC2VrQtMqygHGaALcaEcrFtNWrG2L/AL2UMfm+&#10;Xd2qK1jFzuJJ+X+H1q7FGd6nZ2/vGgCeONg/zAFW/wA5p8qybfLVdx2/lTkJzwuPqabI7IVBHzN/&#10;EO1AEMxlTanl/dOWU1TuVkt7kakoJG5VlUdOO9WLm6PnBMN/ut3pu+Pd5Lw7VY7eTQBctpWLsdu5&#10;f4eKkSRpBtOOeKhUCODy4+w+Rd1LAXjRd3zNu6+lAFlHePb5aKV/i9qtQnEGWDfMcAryTVFF3S7i&#10;T0xirCkOmAen8W6gC3mHdtVyD1471E9xI5aNExsIz7+1N83aVVjuKHI+lNWYy3LbW+Xjc317UE2I&#10;3DSH54QqhuKjlYhdqxex9qmZid2W46ZqOVg42MaZRmvE/mSebN8ufl9qrztuJVjirkhTecLw3fFU&#10;ZBj5vlb696QHt/wo8btpnw+02ytfh9Y3SRo4+0TRQ7nPmNknKE9c9TW7efEDVGjxa/DbTP8AvxB/&#10;8arn/husEHgbTli4Xyd2M9yxJ/Umtrz4R/y0X86nlGM/4TnxCUYp8O9P3Y+UeXBjP/fqqF141+I9&#10;wmIfh3o8J/2biMf+29abSxoPmcc1HJfW0Y+aXn0o5R8xkJ4m+Jjct4Q0xfpdr/8AI9O/4ST4kf8A&#10;Qs2P/gYP/jFai6jbMu/dgUv261/56UcqDmYw6na9Vf8ACnRalaSnaknNfJ9x/wAFXf2GbWI3DfFG&#10;9fH/ADz8PXzH8hCTVM/8Fcf2HVO6P4kat+HhXUB/7QrTln2YrH17JqFnEdsk4BpkmsWEXDS/pXyK&#10;/wDwVw/Yjc5Hj/WG/wC5Xv8A/wCM01v+Ct37FHUeMtZb/uV77/41Ryy7MLHpHxVNt/wsHUjaJtRp&#10;I2/4EYkJP5k1zMw+eqfhv4zeCvj/AGkvxR+HN5LcaLfTeXZzXFnJA7GNVR8rIAw+cMOR0FXJTl6k&#10;Q2g8DpRRQAKcjOKMDOcUUUAAODmmyOI13kU6igAzx0ooooAKKKCM8EUAHShhlSKZKxRcLUWT60AH&#10;tRQTgZpFbIoAQkvxTenanMCDmgpk1O4DoJNr7SeDWtZwSOAxX7p/hrLtYHeVeK2bQFI2LP8An2qg&#10;L1ruABiRfce1W4Y5g29ljI7BapwS7cYYY25+Udasx3MjSMRF/ur6GgCYqrj5zxn5aRpVVCZhz2qO&#10;6kGAI1BO7+LtSfOD5e3zM8sWoAZOoZ1xz33U2ViUExZc9MmkkkZo2Ozb0C89KjlCW43yJuyeoY0A&#10;WAFQ7whODx6U+JgrCJ2bkZ+ao4pHiCn5dv16mpHkGN5G3j9KAHeakfIf5f71TJcSC38pZdobuazw&#10;4P7sKNnbNOhmZwscYXcp70AXvtaiRjHExYLgN0qSAGNPMb5mzlvrVJLmR5GHmJtXjd6e1TLPGflg&#10;II7spoAlkk+dM/KNuahurqeF+OVbj5e1M+0GMZJ9ssvSk+0gLuaHg/3eaAI7mTjcMtxlc96phvMJ&#10;Y8Pj5h6VauHz9xF21Tkk8vI8vCjjNAHqXhC7ubfw5ZwmTK/Zx8vbmtIT3k7ZTd8vpX5U/E3/AILj&#10;/F74K+Ptc+E2kp4DWx8KatcaRA19pF00oS2laEeYwulUt8nJAAJ6AVz6f8HE/wAZYeBqHw6Pt/ZF&#10;1/8AJdbLD1XrYND9dydSf5X3H6mljjvBwUb8TX5Czf8ABxV8bJCdmtfD+Nf7q6HcH9ftdQTf8HE3&#10;xwbk+JPAvtt8Pz//ACVR9Xq9gP2AEN8TiOJvwpfK1X/nnJ/31X48v/wcXfG9AFbxR4GT0/4kcq/z&#10;uaYf+Di3435/5HLwP/4J3/8Akmj6rW7Aes/8Q2Xj1vvf8FBNQ/DwGv8A8m0f8Q13jfOW/wCCgWpf&#10;h4FX/wCTK/V37Bdf88v/AB4U/wDsq/H/ACw69PmFH1it3/Bf5AflXo//AAbY6tDcs3iD9vPXrqHy&#10;yFjs/CccDBsjnc1xICMZ4wOe/GDpN/wbcaA6bW/bX8ZD/aXSbbj9a/UH+y77/nh0/wBoUn9nXXdF&#10;/wC+xR7er3A+K/gV+yvB+xl8OoPgFa/EDUPFEel3U0y6xqkKRzSecRLtKp8oC7sCuqlGH4ruvj0J&#10;ofiHJbybdq2cLDbzyd2f5CuGuWCtlj2rJtyd2Ayio2n5+UU0yOe9ICbviioxOuPmp6srDg0ALRRR&#10;QAUUUUAFFFFACMoZdpqBhtODViqt7KqyeUh+YrnGKAI3mXdgtQjENgt9KhUbm5/Gp8AfhUsSHAnN&#10;SRI8pxiojJs/GrUB44PPZR3poZNFFGMq7bcdwauQhV2Kh3buOvSqtvEso8tiq7j93PWr0cKoynYP&#10;T5T0FMC5GD/FkbR/D3pzbi5PC7vc1DHKCcZ+7TnlU9QV2/WgCYtIU271DFs5ponABcMRt/vVHv8A&#10;MG4DjsSKbMVddp6GgCSS6yNqjj+dRS3G4YZ+BTCSpXFRyEJnK7t3WgCf7Qu8oTwuM0s85K/Mcr6d&#10;hVGSYRHbu+Xpiq9zqLEeUvPvQBZlvHD7Y5l59+lSWs6jchlH+yBWQ7Zbcv8AD+tWbJ92WfjnhqAN&#10;iH7Pt8tI9xX72f51L5k6ncpVePumqVvclGyp68NU+7euQw2/w0ATRSTyMoY4x9760ryxl2Xd/D/e&#10;qAyyKMA7mJ9OlNV8r5uMN70AG8JlM/KP4vWokkMh3OMDrhqeoKSbR93GRUcxAUnbyPWgD0Lwr+zH&#10;+zfrnhjTdc139n7wVeX15Ywz3l5d+FrSSaeZ0DPI7tGSzMxJJJJJOTWh/wAMn/ssjp+zX4BH/coW&#10;f/xuvBo/+CyX7Gvhpf8AhHNVl8VfatP/ANGuPL0LcvmJ8rYO/kZB5pH/AOC2X7Ekf3pPFn46F/8A&#10;Z1fLU7MNT3hv2Sf2WXO4/s3+A/8AwkrP/wCN1vWfwe+FGn2cenaf8N9Dgt4I1jhgh0qFUjRRhVUB&#10;cAAcADgV8zn/AILcfsSiJpIT4rkZVJCLoqgsfQZkAz9SBWS3/Bdj9j5eD4G8ff8Agtsv/kujlqdg&#10;PrNfhd8NUbK+AdH/APBbH/8AE0f8Kv8Ahv8A9CFo/wD4LY//AImvkZ/+C7/7JO4iL4e+OmH95rSx&#10;X/26qM/8F4f2Twcf8K58cf8Afmw/+SqPZ1OwHw6Phx/wXbzx8Hfiz/4c6H/5Y1G/wn/4LqSuZP8A&#10;hS3xULE5Jb4nQnJ/8GNfuD07Uda09v8A3V+P+YH4gR/BT/gvBOu+L4M/Enr/AMtvihbr/PUaU/Ab&#10;/gvOzZHwe+IX/Avirbf/ACwr9vc0oNP6x/dX4/5gfnl+wZ4P/a58EfCXVNL/AGzfDWsaX4nk8RSy&#10;6fBrWvR6jK1gYIAjCWOaUBfNWcbNwIIJx8wJ9mvCd4z6V6J+0P5v/CX2pI+T+zU2/XzJM/0rzq6z&#10;lSRWMpczuBFRRnHU03eOlSA6gEqdwpAR0zS80ATo29c0ksnlrupsYaMZ29evtUjKrDDLmgBsT+Yu&#10;7FOoChRhRRQAZxQCCMg0EZGCKFUINqigCvqBnKLFAG3M33h2FSNbxOyySJllGM1JRQBVlgEZJC98&#10;02rLQgliDUE0CuQJB905pcoDowF4YZqZNqzKBKvTPl461DQpUSrKy5ZRgUwNGEyPKpA9un3asEIC&#10;ZXf2z6VQRyDncfwqYSOV2PIQv92gC0Lt0kYOF8nHysOSamW9U9OnHbrWUIlhXELtGP4u4P4VOJ1T&#10;nzN1AFua9aNcF/yqO4uZ5LZpLMLv7bulVmuz98op9fanJdMrZ9sgUBcme4YjGQWUYbb61A92xGyT&#10;86jaU5Mm3afaoFIii4k3HqN1ADricA7R/wDqqvknvRnNNZ1jGSe9ADqmtWK4BP0FVy/YU+3fBxlv&#10;rQBq26lSEUDao+ap7edWTYG3f7PeqEYJOBL/ABdK0IkICyNt+78zCgBwaQPtx/wLNEavMCCCNvG4&#10;jrUihGVXI+ZfWiQtu2Y9xQAxmIOVX2y1RT/MMHNOkLs3I49u1V7u6gs7R7q/fbHGpaRuflA6nj2o&#10;A8DuP+Dbz9lbVbiTU779pD4xPLcSGWRm17TTlmOScnT/AFNNH/Btf+yOOf8Ahof4xf8Ag903/wCV&#10;9foVFrWhpGoOtWn3cf8AHwtQal4z8H6NZyajrHizTbW3hGZbi5vEjRMnGSzHA5Na+2q9wPz/AP8A&#10;iGv/AGQWH739oL4xN9de03/5X1et/wDg3A/YhjtY7e9+JfxSumjzumk8UQoz89xHbqv5AV9t/wDC&#10;9Pgf1Pxl8Kj/ALj9v/8AF0D46/A/t8ZvC/4a9B/8XR7at3A+J/8AiG//AGEz18b/ABO/8K5f/jNB&#10;/wCDb39hD/odfih/4Vy//Ga+2D8dfgeBk/GTwv6/8h2D/wCKrI/4ay/ZT/6OX8Bf+FdZ/wDxyj2t&#10;buwPyuH/AAcqfFQf61vhr/wDQ7//AOTKRv8Ag5Z+Jo6D4ee2NBvv/kyv0T0X9ij9kPREa10P9l/w&#10;BZxs25ltfB9lGrNjqQsQycVqf8Mb/svMvH7Pfgj/AMJW0/8AjdX7Sj/L+P8AwAPzTf8A4OX/AInR&#10;nLRfD/8A8Ed9/wDJdVv+Ilz4rgf8hLwH/wAB8O3n/wAlV+nK/se/svxkBP2efBPTnHha0/8AjdTa&#10;f+zT8EvDYuD4W+EnhnTftG0XH9n6Fbw+ZtzjdsQZxk49Mn1pe0o/y/j/AMAZ8j/sM/8ABRfxB/wU&#10;N0fxH4g8SXmiSXHhm5trdU0WykgCpMsjAuJJZCclDg8dDXuV524rf8d+DtC8H6raweHdHt7KGa3k&#10;Mq28CoJGVlwTgckAn86566LGPkfxVlKUZPRWF1K5yetHOKArHgL+lWI7YLy3Ws7AQxAs+0VOEWJd&#10;xGaRLW3Sbz1j+Y96kqgGq3mqQDil2jIPpSgAdBQGDcA9KACmPLtkWMRsd3cdBSgSeZlvu06gAooz&#10;RQAUUUUAFNlAK5xTqjuEdhkHpQBHR3o/GigCaJiyc08NjvUUAYdRUhBK4BoAd5pC53GoXnG/ci09&#10;AVXBbPuaAijotACJJhsqCc96k3/xFOe1NooAjlmL8FajJJ5Jqw208NUUsYUZFADM1Gx5p+MnOaTy&#10;2PIpMBo56UNIsDqHDfN/dFWIoEUBjyadJu2HYBu/hzSSAtQSqjbguF24Oam89G2olZdrLerL5dzC&#10;pHXep/SriTFeTjJ/SqAv7x94t7bl60pkAX5n6fxE1TFwY+ARk0POzpswOeaAJpZZUVVgdfx71n+J&#10;o3vNCu4YWXzJLaRBuPynKmpSziQDfxjkUkyPPA8KH5mUhRnqaAPzjf8A4Im/8FaZXZlX4Ujcc7Rr&#10;0n/yPWhov/BDT/grBqLSpfeKPg/pbR7dv2zWbpvMznp5Vk/TAznHUYzzj9Yo/GOshvM34UVZbxvr&#10;ATeky8/xAVt9an2X3DPykH/BBX/gqg/P/C2/gqvt/ampf/K6h/8Aggf/AMFVI9pb4x/Bpd3Tbqmo&#10;/wDyvr9VovHOuNKHFwxx3XtVpvHesSqo8xv97NH1qfZfcB+Vejf8G+v/AAVNv7gf2p+0H8HreAqT&#10;5lrPqErg/wC61mg/WtP/AIh4f+CkX/R0Xwv/APAG8/8AjVfqLB4+1aJMRSsPxo/4T7Xf+fg/nR9Z&#10;n5fcOxrNos8Qyc/4VG9vfrwA+0HGa+frj/gqDoFnbSXVx+zt4uWOFcu32vTDgfhdmvNPjZ/wXn/Z&#10;3+ATaavxa+FPijSf7YWZtPBSGfzvK2b/APUO+3G9OuM5781nGEpOyVw5ZI+zvsuo7NzbsfzqCddQ&#10;MDGFj78V+e13/wAHQH7Fscgt7L4aeMbxdufMhs4go68fO6nP4Y5rZ+Gf/BxN+zL8XfF8Xgjwh8Hv&#10;FjXlxDJLGLiO3jXailjz5noKp0ayV3Fkn1L8XYrsanprTKxXybgMfRsw4/rXH3ROBxxXHeGv28vD&#10;f7SV/Paz+BZPDsWhriSSa8+0GZ5cFQFSPoFjYkk/zrVPxI8Asd7eLbcL6NHJ/wDE1na2gWZpLc/v&#10;di1cHuK5u6+LPwvspP8ASvFCKytjd9inx+B8vB/CpB8XPhe3TxX7/wDIPuOf/IdA+WXY6Cj5t3Ti&#10;udb4t/DRRu/4Snp1/wCJfccf+Q6S1+MPwxu5PJTxRtbdja9jOpP5pzQPlkdBcS+TC0noKbZxNFAN&#10;/wB5uWrEvfi18L7JcX3i1Ix/00s51/8AZKST4tfDiKMzf8JGWT+8LGb/AOJoFyy7HQ0Vz6fF/wCF&#10;hgS4k8UlRI21Q2nzglvQDZk09fiz8Mnn+zDxFNv6bTpdwP8A2SgOWXY3FVVJI/ipawY/ix8N50ma&#10;112WRofvRrp8ysT6Dcgz/KsyP46+FDIsUvh3WUZhkI0dsGP4edmgOWXY7GmySLGm9ulc23xm8Ioj&#10;O+g6v8n3h5UJI/ASmgfGfwdLbNcQaHq021M7I4Ycn25lAz9SKB8sux0wIYbh3pr7W+Td1rmYvjF4&#10;cdFf/hFtaCuMofJg5/8AI3H8qjHxm8LGbd/wjWs7lH3f9FGR6/6+i6Dll2Oq8mOlCqP4a5ofGfwz&#10;LuWLwxrG5ThvMWEAc98Sk/pTp/jF4XtW2SaTdM23dtRlZgPXANLmQcsux0lFcrH8cfCU139lTSdQ&#10;/wB7aNv0zmrY+Lfh0u0aaLdN82FLSKA/uMmi6Dlkb7DIwDR9KwZvizoVvP5Nx4evF+XKtuUqfxB4&#10;/Goh8VtGM6OujXW1uBG0ijJ9eTRzIOWR0eD0xQx2jLVyusfGG1t4wmleE5J5hLtdJrwRDbjqCFYk&#10;9OMd+vY0B8ZLif8AcS+DkjZjja2qE59v9TS5ohyy7HbSwxzFXJ+7yuKSfsK4t/i/dQsIm8Lxj5to&#10;/wCJg3/xrmodY+Md5YxrMnhiGQDO8f2kykfT91zTug5Jdjsrx2jtJJFOCqEiubsdZ1CWTb9tk/E1&#10;jn40PdRmJ/D1mqyLjLawfy/1PWq9h4llb94mkxrtb7rXxyeOvMY4/CndBySPQtLNyY1aWdm3c81e&#10;rgE+JepIY4rXS7WHaDuaad5M9PRVwOvr2q0fiRrCSrFJFp/zLlTuYA/Q5qeaIckjtaM1x4+ImrYD&#10;NaW//fLH+TU9fHOum4aNrK3VcDY2wnP5NRzRH7OR1pJPWl3HGM1x7eP9aFw0KWcDKvLSLC+0f+PV&#10;Wf4meIFc40u0ZV+8VY8frRzRH7OR3JO480+2t7i9vbeytVZpJrmOONVHJJcDH45rzlvir4l8/HkW&#10;KKzAIrW7MR9SJfX2FM1H4geLb23k07fbwLMpRri0aWGaLP8AEjrKGRh1DA5U4IPFPmQvZyPqZ/BO&#10;oQAg8/NjFVbnw7fwBRKu0dNua+SpNL1/zzHefEHxrJnlGHj/AFM5H/gRx+Zqxa+G575H8/xr4x3Y&#10;zuk8dan/AFuOaluJXs2fW0fhO5igWcyxqG9Tyar3OnzW37rK5r5PTwrBct5SeKPFEhLY8yTx9qZY&#10;e5BnH6CpI9BtLOBra38RazIVP7z7V4o1CU/gXmbA/IUuaIKm+59SxQPjazrn03UxoZc8TJ/31Xyz&#10;a6dZTxtvv9WZ2/u6tdttHrnzMfnVeXwbokkjSPPdszMSWbUp8n3+9S54sOSxxWqQ3Nz4DvXhBkhF&#10;rM0coB4IQk5J6/gce1fnb/wWThcWfw5uQRtRtVT8T9kP9K/RjxbrEL+H9QsrbUluJG02cbYVUbIx&#10;G3OVODz6Cvzo/wCCwVwl14T8BSg8w318v13RwH/2X9a7sF/GX9dBVPhdz4p02VVcH8Otey/sUXUc&#10;f7Tvhhnk28Xo+ZvWynAH4nivDraUDmvVP2Qr/wAn9o/wqXfA+1SgZ94JAK9er/DfozCO6P1g/ZTu&#10;EPijXtNA3G4ktXB7ABXX/wBnr0m+aC/P+heRgqWMewgD/gIJHHtXl37It1bt461W1KsZDHbOrdsB&#10;iDn81r2NXkn0sRgxxxyKvmSRyK3l5HTnPWvAqfEdUSgLGe3Nrb3U++NsyN+7yo9sZyBULWNtqUsh&#10;e7Xyl5LI235v6fTmtJtHhlIvnsSq265M890oVx/ebjIH4VasLZ5N81tZwpCy/PcwyJksT1AYn26A&#10;n2FRcsy49B0+JZLmxIVZUHmScFB7noc1Nc6Xp2m3NvEhUtIvzOrbgnYHaOf0rWisYpfJ0u7lljYq&#10;zxOxVfNb12gD9cVV0vc15PdC5mFsv3TcLGVDDvwoJ/EmjmHzdjLmit7fUZNIksRdJI2WM9udgx6P&#10;ng+2c1PiO1t5LKa3ui0s6hEaMnb6HOeR9atxW2qGL7YQpMsjNHHCdiuPUjIzzn2p0No/iO68ryJL&#10;jy5MfKwfY/5MV/DbRcV+jGiK2s9U+zyzedDbR/vNzbWTj1zzVWHV9O8Sa5FpGmJdK0aNIzTWcqqU&#10;HZSQA/b1FXoPD25ZlnWOO6il2mPzB/Pk9PSnLPpOh3s0uqzLDLHHiPypEjEvHGSxz+lLm6FdNCDQ&#10;YY5HuJU1CD5lI/dkAkenbFWYdKs08u7e4ZWWM7Y2cNlvXkis+2sru3s59WiW4kjmm3+WxG1QByN3&#10;HP44rW05ILmxN7HfyZ+UmMx58se/y/MM+jVHMTYr28krWV4I4kifAZo4V3NjOM4wv9avWFrbNpsi&#10;2ty7BvleFfLEgPqeTis2GZVtruPSrqESedlkt4yvHc53n8iKmD40uaCVFETLuaVrcLjjqSTyPpgV&#10;Qh1nY6lY3406DXLWO1SMvNHcttkYc8BgQB+INXPsgsplWaBtsfzR+Wu9jn8M/jim2NzaN4bWGV45&#10;o2b5ZY7ooqr9fmz9MCib7NbzRtbwLIJIVRbpZgoK/QdaQDriz02+vDcCciU8MsjNuPHqO9WpdPS1&#10;0nzdMkkjaFcoptRhwOvJYfn3qrc3vh63uMXrCK43KsbTcDsMr8365pgW1fX20y3LMzxZZmuDHlTz&#10;kYADfUGgNylodtPJeNqGom6swy5jjkgBDD1A6/iDWhq8U1u0cNvfqN2DHlB+pOR+FQwQ6fHqBg0+&#10;5kkn27gouI2KKOoAJJP0/WtBoLgbma9t1YcLIqBnC/7SjGOfSl1F1IbhjbXFrdrfyTMy7WaONGTP&#10;oFjXj65GKi1G5l+yrLLDg+YFDSMVxz345/GkvLP7RBGy6pNcmKbAMVxt3evXPfjtRrkGqXtsoW3h&#10;SBvkkkZi2F7A4xz9aZRVu7zyNUzb4yvDBPuk+vGAfzoitYLsyywpJCG+eVY5lQj3Az8vSqWtaXND&#10;brY2UEqLIPl8ufIHuMf1Ap+kw3KSBpo5chCvzMMN7kd6duoi9d2TiGG+tb2aTv5nmkkf73P+FWrK&#10;1utS3W8d3J5hGWdsldv5kfzp1rcWk1htnRl2nLM2TGf++gOPpU1nZS26STSBfKkG6NpmyMe3HFK5&#10;W5Cvh+KaJYTIsccLfdDLhvx4NLaqs920Ek8axx8Zjwc/jzn8aqLqsFxHcWkjJ5bfdkiUAN7cf1FT&#10;2NvfeVGkFy0cb8RNNblgfx6D8aiUhW7kotYri6T7PqURjV8LshZsn0JAx+tWLuzhurtF1CFm3DYV&#10;ttxXH0Z/l/AGiK5FtcfZ5bFJZmjJXzB8px3JPIOew7UmlywyeZc+IrloQVzGLZWAXPs2c0yfMuto&#10;zz/uTbxxqrYRZH5PtgD+YFSR2MkKIZty7WK/P8p9gADmqd/caXZMzWQkmm2/K0YaRQPXnODUcF9d&#10;Tyxy3i3Qjb7ojIwffluD+FPUrUsalptzua6aNfMjblZidxGOxJwv86rrDp1o6pct5SsMMrd/YHoa&#10;kIt7W3k8trqJuWZZN75H4Erj6msnUnj38WMyRtFuSQzFVZvXAWpj8Vhu7Rd1TS9Jk23duFhbgbWk&#10;zn9ePpkUifZ5Y822o7fm2szNzn0578fWs3Tdc+1mNdWUtbopC7BJGCfqSN35VsaXqmjxvJZ6bJZo&#10;zRkRxxkbuBnsTuNXqIHhCW8aJbh2VsyOGAYj1POf0FFuqT323a0hUg7mj259s7SD+FO0zWtOkVWn&#10;tFmkbKKFAVgO+Rnmob2ysmuvM0+4VZEyxVsfL74AGR+NIk0r66jhn27I4JJPlxI7KD7A85P5UQJb&#10;yxypFcWsrIcf6zdsY9j0waxb2a+KfbFuNrD726LzM+4AIx+ea0otTtraOGR4N8kmAoEzqzfh/TJo&#10;GTrYMi7yHJXIdbZifzwM/kaYtkrDcPM555Zx/wCzVYN5It0zNZssjD5VVQXP6/41P5+tjgwzH33/&#10;AP1qlDuup5Bq0Sap4Z1LUYI9hawkRV8wjCbTxwPc+xr85f8Agq7Kl18NPCV7In7yHWZUVs/wtDyP&#10;/HBRRXoYP+MjGt8J8PyNNAwUlfuq35gH+td9+y3rDaf+0D4VuJV3KdVWMBR3dSg/VqKK9qX8N+hy&#10;x+JH61fsVXKXHxC1JGU8aXG+T7SoP617JDprxxSYvJHf7R5avJHGdo54Hy4A98E0UV8/U/iHZEJ/&#10;DmiXNw8d6Jv3SlNkTbM987kKt+tc7qWk+NtBu7htD8TQtasmYbfUoXm8v/gQdSfxPHvRRWJRz974&#10;t8byo1vPBY+YmCz291LEp57AAnHsSRU27xr9rttWuNb/AHe4L9nWbMbf8B2L/OiitrIqPwno2o3/&#10;APYXh+1PkrlYy6qFGBn0xtx+tYvhj4gWEks1i8d0ZZZl+XYnl8/jk0UVnHVahHVHTa7NYQpb6eyS&#10;fMnmYjwoBx/nsK57UYE0/TVkSeTbdTZdVbbkA4wSMZ6UUVg/isar4TUvhbFI/DlxEyx/fV7eQpn6&#10;gf5NQ2mvzvfLp1jdSQRK2zyvJVl+tFFOJMvhN/xDYS6Zp9osrqvnZk/c5G9gP4jnp+dVtUmv7jR4&#10;ZI5VCyffjbLdO2T2/KiitEZBoZl8R6TPG8vlyWNwoVtucjP3fVh78VZ0jV7CS4muLywaTbJ5cZ8w&#10;gqfwwMfrRRR9qxXWxWLfa3vLNoGVYzukCXLBSjcD5ccnjkZH1q1pGixxSxWsN7Nbx5wqWyhU5H93&#10;+uTRRSD7RNr1tZacIZLieaSRSyrMqkNzjuGBP45qxqtldR2vlNs8uFVfzHkMjHI9CB69c0UVBMir&#10;La3xgifT/s7TL83+lbmXd7YPy/kapWtpeXd1uu518yNv3qpkLkjp7j6gGiiriUSapaxwBY3VMo2c&#10;+XuKn0UnHH4VJBLJazQJefvAvzeWrAZH1xx9MGiimCLly1lDaSTRRMqtKFaNgHGf04qOJoPM/c28&#10;casvybI8Y5x6/wAqKKgIle405ZtQkE4jH7vc0ixnJH0zz+JqzNexWdlC3mzOXJVN2PlA9PT9aKKf&#10;Yu5AZ1ngW91OSQ7j+7FvIy5/3vm5NUtP8R6XeSfYdNm1ESJNj/SpyyE9em6iiiJkie58UwrdPGbe&#10;RpYxl9xG0/j1P04rQ0i6uL14Ht1jWSRWWQSfMpXt/wDqooqigvLS4sdRSW7jtmiL4Uxq3mD8dw/w&#10;9qh1fV4/7QbbEyZ4+Xb1x9OlFFJB2KDxWsdoWlskm3NwzsQwNbek2MlhOkFmEXKjr0/XNFFBXQdd&#10;fZIjcRJbbmWTDeYeB16Y6/pVG1TUxcfa1v1W3XiOBUJI/wCBEn+VFFNElixurwfa2tzGsYfDRuob&#10;8uMfoKbpVxa3V3cQmFTHEC3+pAYfTJI/SiiiQMdDdTaku+1umCx/eWWPsOw2kVcXVYGUHB6f88R/&#10;jRRUgz//2VBLAwQUAAYACAAAACEA26US1OAAAAAJAQAADwAAAGRycy9kb3ducmV2LnhtbEyPQUvD&#10;QBCF74L/YRnBm93EsMGm2ZRS1FMRbAXpbZtMk9DsbMhuk/TfO570+OY93vsmX8+2EyMOvnWkIV5E&#10;IJBKV7VUa/g6vD29gPDBUGU6R6jhhh7Wxf1dbrLKTfSJ4z7UgkvIZ0ZDE0KfSenLBq3xC9cjsXd2&#10;gzWB5VDLajATl9tOPkdRKq1piRca0+O2wfKyv1oN75OZNkn8Ou4u5+3teFAf37sYtX58mDcrEAHn&#10;8BeGX3xGh4KZTu5KlRedBqUUJ/meJiDYT5fpEsRJQ6LiBGSRy/8fFD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H6QWHWsBgAAkCcAAA4AAAAAAAAAAAAAAAAAPAIA&#10;AGRycy9lMm9Eb2MueG1sUEsBAi0ACgAAAAAAAAAhAOg0ZYQlwQAAJcEAABUAAAAAAAAAAAAAAAAA&#10;FAkAAGRycy9tZWRpYS9pbWFnZTEuanBlZ1BLAQItABQABgAIAAAAIQDbpRLU4AAAAAkBAAAPAAAA&#10;AAAAAAAAAAAAAGzKAABkcnMvZG93bnJldi54bWxQSwECLQAUAAYACAAAACEAWGCzG7oAAAAiAQAA&#10;GQAAAAAAAAAAAAAAAAB5ywAAZHJzL19yZWxzL2Uyb0RvYy54bWwucmVsc1BLBQYAAAAABgAGAH0B&#10;AABqzAAAAAA=&#10;">
                <v:shape id="Picture 62" o:spid="_x0000_s1051" type="#_x0000_t75" alt="Graphical user interface, application&#10;&#10;Description automatically generated" style="position:absolute;top:527;width:15500;height:20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05KlvwAAANsAAAAPAAAAZHJzL2Rvd25yZXYueG1sRI9Bi8Iw&#10;FITvC/6H8AQvi6b2UNZqLFIQ9Kir90fzbIrNS2lirf/eCAt7HGbmG2ZTjLYVA/W+caxguUhAEFdO&#10;N1wruPzu5z8gfEDW2DomBS/yUGwnXxvMtXvyiYZzqEWEsM9RgQmhy6X0lSGLfuE64ujdXG8xRNnX&#10;Uvf4jHDbyjRJMmmx4bhgsKPSUHU/P6yC1an69lwbV16Pl/TQdpgNDpWaTcfdGkSgMfyH/9oHrSBL&#10;4fMl/gC5fQMAAP//AwBQSwECLQAUAAYACAAAACEA2+H2y+4AAACFAQAAEwAAAAAAAAAAAAAAAAAA&#10;AAAAW0NvbnRlbnRfVHlwZXNdLnhtbFBLAQItABQABgAIAAAAIQBa9CxbvwAAABUBAAALAAAAAAAA&#10;AAAAAAAAAB8BAABfcmVscy8ucmVsc1BLAQItABQABgAIAAAAIQCH05KlvwAAANsAAAAPAAAAAAAA&#10;AAAAAAAAAAcCAABkcnMvZG93bnJldi54bWxQSwUGAAAAAAMAAwC3AAAA8wIAAAAA&#10;" stroked="t" strokecolor="#007789" strokeweight="3pt">
                  <v:imagedata r:id="rId53" o:title="Graphical user interface, application&#10;&#10;Description automatically generated"/>
                  <v:path arrowok="t"/>
                </v:shape>
                <v:shape id="Text Box 133" o:spid="_x0000_s1052" type="#_x0000_t202" style="position:absolute;left:18199;top:2779;width:8314;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l7JxAAAANwAAAAPAAAAZHJzL2Rvd25yZXYueG1sRE9Na8JA&#10;EL0X/A/LFHqrmypKSF0lBIKl6EHrpbdpdkxCs7MxuyZpf31XEHqbx/uc1WY0jeipc7VlBS/TCARx&#10;YXXNpYLTR/4cg3AeWWNjmRT8kIPNevKwwkTbgQ/UH30pQgi7BBVU3reJlK6oyKCb2pY4cGfbGfQB&#10;dqXUHQ4h3DRyFkVLabDm0FBhS1lFxffxahS8Z/keD18zE/822XZ3TtvL6XOh1NPjmL6C8DT6f/Hd&#10;/abD/Pkcbs+EC+T6DwAA//8DAFBLAQItABQABgAIAAAAIQDb4fbL7gAAAIUBAAATAAAAAAAAAAAA&#10;AAAAAAAAAABbQ29udGVudF9UeXBlc10ueG1sUEsBAi0AFAAGAAgAAAAhAFr0LFu/AAAAFQEAAAsA&#10;AAAAAAAAAAAAAAAAHwEAAF9yZWxzLy5yZWxzUEsBAi0AFAAGAAgAAAAhAFcqXsnEAAAA3AAAAA8A&#10;AAAAAAAAAAAAAAAABwIAAGRycy9kb3ducmV2LnhtbFBLBQYAAAAAAwADALcAAAD4AgAAAAA=&#10;" filled="f" stroked="f" strokeweight=".5pt">
                  <v:textbox>
                    <w:txbxContent>
                      <w:p w14:paraId="097C9622" w14:textId="1E872637" w:rsidR="00CC6400" w:rsidRPr="00FE1BC5" w:rsidRDefault="00CC6400" w:rsidP="00FE1BC5">
                        <w:pPr>
                          <w:jc w:val="center"/>
                          <w:rPr>
                            <w:b/>
                            <w:bCs/>
                            <w:color w:val="007789"/>
                          </w:rPr>
                        </w:pPr>
                        <w:r w:rsidRPr="00FE1BC5">
                          <w:rPr>
                            <w:rFonts w:ascii="Calibri" w:hAnsi="Calibri" w:cs="Calibri"/>
                            <w:b/>
                            <w:bCs/>
                            <w:color w:val="007789"/>
                            <w:sz w:val="24"/>
                            <w:szCs w:val="24"/>
                            <w:highlight w:val="cyan"/>
                          </w:rPr>
                          <w:t>Start</w:t>
                        </w:r>
                        <w:r w:rsidRPr="00FE1BC5">
                          <w:rPr>
                            <w:b/>
                            <w:bCs/>
                            <w:color w:val="007789"/>
                            <w:highlight w:val="cyan"/>
                          </w:rPr>
                          <w:t xml:space="preserve"> </w:t>
                        </w:r>
                        <w:r w:rsidRPr="00FE1BC5">
                          <w:rPr>
                            <w:rFonts w:ascii="Calibri" w:hAnsi="Calibri" w:cs="Calibri"/>
                            <w:b/>
                            <w:bCs/>
                            <w:color w:val="007789"/>
                            <w:sz w:val="24"/>
                            <w:szCs w:val="24"/>
                            <w:highlight w:val="cyan"/>
                          </w:rPr>
                          <w:t>P/B</w:t>
                        </w:r>
                      </w:p>
                    </w:txbxContent>
                  </v:textbox>
                </v:shape>
                <v:shape id="Text Box 134" o:spid="_x0000_s1053" type="#_x0000_t202" style="position:absolute;left:30196;top:5413;width:768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8a9wwAAANwAAAAPAAAAZHJzL2Rvd25yZXYueG1sRE9Li8Iw&#10;EL4v+B/CCN7WVNcVqUaRgqyIe/Bx8TY2Y1tsJrWJWv31mwXB23x8z5nMGlOKG9WusKyg141AEKdW&#10;F5wp2O8WnyMQziNrLC2Tggc5mE1bHxOMtb3zhm5bn4kQwi5GBbn3VSylS3My6Lq2Ig7cydYGfYB1&#10;JnWN9xBuStmPoqE0WHBoyLGiJKf0vL0aBatk8YubY9+MnmXysz7Nq8v+8K1Up93MxyA8Nf4tfrmX&#10;Osz/GsD/M+ECOf0DAAD//wMAUEsBAi0AFAAGAAgAAAAhANvh9svuAAAAhQEAABMAAAAAAAAAAAAA&#10;AAAAAAAAAFtDb250ZW50X1R5cGVzXS54bWxQSwECLQAUAAYACAAAACEAWvQsW78AAAAVAQAACwAA&#10;AAAAAAAAAAAAAAAfAQAAX3JlbHMvLnJlbHNQSwECLQAUAAYACAAAACEA2MPGvcMAAADcAAAADwAA&#10;AAAAAAAAAAAAAAAHAgAAZHJzL2Rvd25yZXYueG1sUEsFBgAAAAADAAMAtwAAAPcCAAAAAA==&#10;" filled="f" stroked="f" strokeweight=".5pt">
                  <v:textbox>
                    <w:txbxContent>
                      <w:p w14:paraId="4B72AAF9" w14:textId="6C66A864"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Stop P/B</w:t>
                        </w:r>
                      </w:p>
                    </w:txbxContent>
                  </v:textbox>
                </v:shape>
                <v:shape id="Text Box 135" o:spid="_x0000_s1054" type="#_x0000_t202" style="position:absolute;left:22954;top:17556;width:7689;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2MmwwAAANwAAAAPAAAAZHJzL2Rvd25yZXYueG1sRE9Li8Iw&#10;EL4L/ocwgjdNVVxK1yhSEEXWg4+Lt7EZ27LNpDZRu/vrN8KCt/n4njNbtKYSD2pcaVnBaBiBIM6s&#10;LjlXcDquBjEI55E1VpZJwQ85WMy7nRkm2j55T4+Dz0UIYZeggsL7OpHSZQUZdENbEwfuahuDPsAm&#10;l7rBZwg3lRxH0Yc0WHJoKLCmtKDs+3A3Crbpaof7y9jEv1W6/rou69vpPFWq32uXnyA8tf4t/ndv&#10;dJg/mcLrmXCBnP8BAAD//wMAUEsBAi0AFAAGAAgAAAAhANvh9svuAAAAhQEAABMAAAAAAAAAAAAA&#10;AAAAAAAAAFtDb250ZW50X1R5cGVzXS54bWxQSwECLQAUAAYACAAAACEAWvQsW78AAAAVAQAACwAA&#10;AAAAAAAAAAAAAAAfAQAAX3JlbHMvLnJlbHNQSwECLQAUAAYACAAAACEAt49jJsMAAADcAAAADwAA&#10;AAAAAAAAAAAAAAAHAgAAZHJzL2Rvd25yZXYueG1sUEsFBgAAAAADAAMAtwAAAPcCAAAAAA==&#10;" filled="f" stroked="f" strokeweight=".5pt">
                  <v:textbox>
                    <w:txbxContent>
                      <w:p w14:paraId="03ABD333" w14:textId="16B50D5C"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E.Stop</w:t>
                        </w:r>
                      </w:p>
                    </w:txbxContent>
                  </v:textbox>
                </v:shape>
                <v:shape id="Text Box 136" o:spid="_x0000_s1055" type="#_x0000_t202" style="position:absolute;left:17029;width:5879;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f1RxQAAANwAAAAPAAAAZHJzL2Rvd25yZXYueG1sRE9La8JA&#10;EL4X/A/LFHqrm6YoIXUVCYil1IOPS2/T7JiE7s7G7BpTf71bKHibj+85s8Vgjeip841jBS/jBARx&#10;6XTDlYLDfvWcgfABWaNxTAp+ycNiPnqYYa7dhbfU70IlYgj7HBXUIbS5lL6syaIfu5Y4ckfXWQwR&#10;dpXUHV5iuDUyTZKptNhwbKixpaKm8md3tgo+itUGt9+pza6mWH8el+3p8DVR6ulxWL6BCDSEu/jf&#10;/a7j/Ncp/D0TL5DzGwAAAP//AwBQSwECLQAUAAYACAAAACEA2+H2y+4AAACFAQAAEwAAAAAAAAAA&#10;AAAAAAAAAAAAW0NvbnRlbnRfVHlwZXNdLnhtbFBLAQItABQABgAIAAAAIQBa9CxbvwAAABUBAAAL&#10;AAAAAAAAAAAAAAAAAB8BAABfcmVscy8ucmVsc1BLAQItABQABgAIAAAAIQBHXf1RxQAAANwAAAAP&#10;AAAAAAAAAAAAAAAAAAcCAABkcnMvZG93bnJldi54bWxQSwUGAAAAAAMAAwC3AAAA+QIAAAAA&#10;" filled="f" stroked="f" strokeweight=".5pt">
                  <v:textbox>
                    <w:txbxContent>
                      <w:p w14:paraId="196F7D6A" w14:textId="0462F662" w:rsidR="00CC6400" w:rsidRPr="00FE1BC5" w:rsidRDefault="00CC6400"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Siren</w:t>
                        </w:r>
                      </w:p>
                    </w:txbxContent>
                  </v:textbox>
                </v:shape>
                <v:shape id="Text Box 137" o:spid="_x0000_s1056" type="#_x0000_t202" style="position:absolute;left:32025;top:15581;width:8705;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VjKwwAAANwAAAAPAAAAZHJzL2Rvd25yZXYueG1sRE9Li8Iw&#10;EL4v+B/CCN7WVBdXqUaRgqyIe/Bx8TY2Y1tsJrWJWv31mwXB23x8z5nMGlOKG9WusKyg141AEKdW&#10;F5wp2O8WnyMQziNrLC2Tggc5mE1bHxOMtb3zhm5bn4kQwi5GBbn3VSylS3My6Lq2Ig7cydYGfYB1&#10;JnWN9xBuStmPom9psODQkGNFSU7peXs1ClbJ4hc3x74ZPcvkZ32aV5f9YaBUp93MxyA8Nf4tfrmX&#10;Osz/GsL/M+ECOf0DAAD//wMAUEsBAi0AFAAGAAgAAAAhANvh9svuAAAAhQEAABMAAAAAAAAAAAAA&#10;AAAAAAAAAFtDb250ZW50X1R5cGVzXS54bWxQSwECLQAUAAYACAAAACEAWvQsW78AAAAVAQAACwAA&#10;AAAAAAAAAAAAAAAfAQAAX3JlbHMvLnJlbHNQSwECLQAUAAYACAAAACEAKBFYysMAAADcAAAADwAA&#10;AAAAAAAAAAAAAAAHAgAAZHJzL2Rvd25yZXYueG1sUEsFBgAAAAADAAMAtwAAAPcCAAAAAA==&#10;" filled="f" stroked="f" strokeweight=".5pt">
                  <v:textbox>
                    <w:txbxContent>
                      <w:p w14:paraId="09826FAF" w14:textId="60729978" w:rsidR="00CC6400" w:rsidRPr="00FE1BC5" w:rsidRDefault="00FE1BC5"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Running Indication</w:t>
                        </w:r>
                      </w:p>
                    </w:txbxContent>
                  </v:textbox>
                </v:shape>
                <v:shape id="Text Box 138" o:spid="_x0000_s1057" type="#_x0000_t202" style="position:absolute;left:31879;top:9290;width:8759;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sy4xgAAANwAAAAPAAAAZHJzL2Rvd25yZXYueG1sRI9Ba8JA&#10;EIXvBf/DMoK3ulGxSHQVCUhF2oPWi7cxOybB7GzMbjX113cOhd5meG/e+2ax6lyt7tSGyrOB0TAB&#10;RZx7W3Fh4Pi1eZ2BChHZYu2ZDPxQgNWy97LA1PoH7+l+iIWSEA4pGihjbFKtQ16SwzD0DbFoF986&#10;jLK2hbYtPiTc1XqcJG/aYcXSUGJDWUn59fDtDOyyzSfuz2M3e9bZ+8dl3dyOp6kxg363noOK1MV/&#10;89/11gr+RGjlGZlAL38BAAD//wMAUEsBAi0AFAAGAAgAAAAhANvh9svuAAAAhQEAABMAAAAAAAAA&#10;AAAAAAAAAAAAAFtDb250ZW50X1R5cGVzXS54bWxQSwECLQAUAAYACAAAACEAWvQsW78AAAAVAQAA&#10;CwAAAAAAAAAAAAAAAAAfAQAAX3JlbHMvLnJlbHNQSwECLQAUAAYACAAAACEAWY7MuMYAAADcAAAA&#10;DwAAAAAAAAAAAAAAAAAHAgAAZHJzL2Rvd25yZXYueG1sUEsFBgAAAAADAAMAtwAAAPoCAAAAAA==&#10;" filled="f" stroked="f" strokeweight=".5pt">
                  <v:textbox>
                    <w:txbxContent>
                      <w:p w14:paraId="26B3F29E" w14:textId="57AC636D" w:rsidR="00FE1BC5" w:rsidRPr="00FE1BC5" w:rsidRDefault="00FE1BC5" w:rsidP="00FE1BC5">
                        <w:pPr>
                          <w:jc w:val="center"/>
                          <w:rPr>
                            <w:rFonts w:ascii="Calibri" w:hAnsi="Calibri" w:cs="Calibri"/>
                            <w:b/>
                            <w:bCs/>
                            <w:color w:val="007789"/>
                            <w:sz w:val="24"/>
                            <w:szCs w:val="24"/>
                            <w:highlight w:val="cyan"/>
                          </w:rPr>
                        </w:pPr>
                        <w:r w:rsidRPr="00FE1BC5">
                          <w:rPr>
                            <w:rFonts w:ascii="Calibri" w:hAnsi="Calibri" w:cs="Calibri"/>
                            <w:b/>
                            <w:bCs/>
                            <w:color w:val="007789"/>
                            <w:sz w:val="24"/>
                            <w:szCs w:val="24"/>
                            <w:highlight w:val="cyan"/>
                          </w:rPr>
                          <w:t>Stopped Indication</w:t>
                        </w:r>
                      </w:p>
                    </w:txbxContent>
                  </v:textbox>
                </v:shape>
                <v:shape id="Straight Arrow Connector 139" o:spid="_x0000_s1058" type="#_x0000_t32" style="position:absolute;left:9099;top:14104;width:14527;height:438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f0CxQAAANwAAAAPAAAAZHJzL2Rvd25yZXYueG1sRI9Bb8Iw&#10;DIXvSPsPkSftBikwIVYICJiQBlxY4cLNary2o3FKE6D8e4KExM3We+/z83jamFJcqHaFZQXdTgSC&#10;OLW64EzBfrdsD0E4j6yxtEwKbuRgOnlrjTHW9sq/dEl8JgKEXYwKcu+rWEqX5mTQdWxFHLQ/Wxv0&#10;Ya0zqWu8BrgpZS+KBtJgweFCjhUtckqPydkoOB02MvH9k0t7/9/bz1UgzNddpT7em9kIhKfGv8zP&#10;9I8O9ftf8HgmTCAndwAAAP//AwBQSwECLQAUAAYACAAAACEA2+H2y+4AAACFAQAAEwAAAAAAAAAA&#10;AAAAAAAAAAAAW0NvbnRlbnRfVHlwZXNdLnhtbFBLAQItABQABgAIAAAAIQBa9CxbvwAAABUBAAAL&#10;AAAAAAAAAAAAAAAAAB8BAABfcmVscy8ucmVsc1BLAQItABQABgAIAAAAIQDZUf0CxQAAANwAAAAP&#10;AAAAAAAAAAAAAAAAAAcCAABkcnMvZG93bnJldi54bWxQSwUGAAAAAAMAAwC3AAAA+QIAAAAA&#10;" strokecolor="#007789" strokeweight="3pt">
                  <v:stroke endarrow="block" joinstyle="miter"/>
                </v:shape>
                <v:shape id="Straight Arrow Connector 140" o:spid="_x0000_s1059" type="#_x0000_t32" style="position:absolute;left:7315;top:1331;width:10708;height:9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bOwxQAAANwAAAAPAAAAZHJzL2Rvd25yZXYueG1sRI9Ba8JA&#10;EIXvBf/DMkJvdWMpRaKriCIVCoXGiHgbsmMSzc6G7BrTf985FHqb4b1575vFanCN6qkLtWcD00kC&#10;irjwtubSQH7YvcxAhYhssfFMBn4owGo5elpgav2Dv6nPYqkkhEOKBqoY21TrUFTkMEx8SyzaxXcO&#10;o6xdqW2HDwl3jX5NknftsGZpqLClTUXFLbs7A9s8HLPs6/OjP+WHc5i1jFd7MuZ5PKznoCIN8d/8&#10;d723gv8m+PKMTKCXvwAAAP//AwBQSwECLQAUAAYACAAAACEA2+H2y+4AAACFAQAAEwAAAAAAAAAA&#10;AAAAAAAAAAAAW0NvbnRlbnRfVHlwZXNdLnhtbFBLAQItABQABgAIAAAAIQBa9CxbvwAAABUBAAAL&#10;AAAAAAAAAAAAAAAAAB8BAABfcmVscy8ucmVsc1BLAQItABQABgAIAAAAIQA4abOwxQAAANwAAAAP&#10;AAAAAAAAAAAAAAAAAAcCAABkcnMvZG93bnJldi54bWxQSwUGAAAAAAMAAwC3AAAA+QIAAAAA&#10;" strokecolor="#007789" strokeweight="3pt">
                  <v:stroke endarrow="block" joinstyle="miter"/>
                </v:shape>
                <v:shape id="Straight Arrow Connector 141" o:spid="_x0000_s1060" type="#_x0000_t32" style="position:absolute;left:5632;top:4287;width:13678;height:40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RYrwwAAANwAAAAPAAAAZHJzL2Rvd25yZXYueG1sRE9Na8JA&#10;EL0L/Q/LFHrTjaWIxGxCsZQWCoIxEnobstMkNTsbstuY/ntXELzN431Okk2mEyMNrrWsYLmIQBBX&#10;VrdcKygO7/M1COeRNXaWScE/OcjSh1mCsbZn3tOY+1qEEHYxKmi872MpXdWQQbewPXHgfuxg0Ac4&#10;1FIPeA7hppPPUbSSBlsODQ32tG2oOuV/RsFb4Y55vvv6GMvi8O3WPeOvLpV6epxeNyA8Tf4uvrk/&#10;dZj/soTrM+ECmV4AAAD//wMAUEsBAi0AFAAGAAgAAAAhANvh9svuAAAAhQEAABMAAAAAAAAAAAAA&#10;AAAAAAAAAFtDb250ZW50X1R5cGVzXS54bWxQSwECLQAUAAYACAAAACEAWvQsW78AAAAVAQAACwAA&#10;AAAAAAAAAAAAAAAfAQAAX3JlbHMvLnJlbHNQSwECLQAUAAYACAAAACEAVyUWK8MAAADcAAAADwAA&#10;AAAAAAAAAAAAAAAHAgAAZHJzL2Rvd25yZXYueG1sUEsFBgAAAAADAAMAtwAAAPcCAAAAAA==&#10;" strokecolor="#007789" strokeweight="3pt">
                  <v:stroke endarrow="block" joinstyle="miter"/>
                </v:shape>
                <v:shape id="Straight Arrow Connector 142" o:spid="_x0000_s1061" type="#_x0000_t32" style="position:absolute;left:10826;top:6920;width:20098;height:152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4hcwwAAANwAAAAPAAAAZHJzL2Rvd25yZXYueG1sRE9Na8JA&#10;EL0X+h+WKXhrNg1SJLpKsYiFQsEkIr0N2WmSmp0N2W2S/ntXELzN433OajOZVgzUu8aygpcoBkFc&#10;Wt1wpaDId88LEM4ja2wtk4J/crBZPz6sMNV25AMNma9ECGGXooLa+y6V0pU1GXSR7YgD92N7gz7A&#10;vpK6xzGEm1YmcfwqDTYcGmrsaFtTec7+jIL3wh2z7OtzP5yK/NstOsZffVJq9jS9LUF4mvxdfHN/&#10;6DB/nsD1mXCBXF8AAAD//wMAUEsBAi0AFAAGAAgAAAAhANvh9svuAAAAhQEAABMAAAAAAAAAAAAA&#10;AAAAAAAAAFtDb250ZW50X1R5cGVzXS54bWxQSwECLQAUAAYACAAAACEAWvQsW78AAAAVAQAACwAA&#10;AAAAAAAAAAAAAAAfAQAAX3JlbHMvLnJlbHNQSwECLQAUAAYACAAAACEAp/eIXMMAAADcAAAADwAA&#10;AAAAAAAAAAAAAAAHAgAAZHJzL2Rvd25yZXYueG1sUEsFBgAAAAADAAMAtwAAAPcCAAAAAA==&#10;" strokecolor="#007789" strokeweight="3pt">
                  <v:stroke endarrow="block" joinstyle="miter"/>
                </v:shape>
                <v:shape id="Straight Arrow Connector 143" o:spid="_x0000_s1062" type="#_x0000_t32" style="position:absolute;left:10957;top:11120;width:21970;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7mVxgAAANwAAAAPAAAAZHJzL2Rvd25yZXYueG1sRI9Pa8JA&#10;EMXvBb/DMkJvzcY/lBKziloK2l5s9OJtyI5JNDsbs9sk/fbdQqG3Gd57v3mTrgZTi45aV1lWMIli&#10;EMS51RUXCk7Ht6cXEM4ja6wtk4JvcrBajh5STLTt+ZO6zBciQNglqKD0vkmkdHlJBl1kG+KgXWxr&#10;0Ie1LaRusQ9wU8tpHD9LgxWHCyU2tC0pv2VfRsH9/CEzP7u7fHp9Pcz3gbB5nyj1OB7WCxCeBv9v&#10;/kvvdKg/n8HvM2ECufwBAAD//wMAUEsBAi0AFAAGAAgAAAAhANvh9svuAAAAhQEAABMAAAAAAAAA&#10;AAAAAAAAAAAAAFtDb250ZW50X1R5cGVzXS54bWxQSwECLQAUAAYACAAAACEAWvQsW78AAAAVAQAA&#10;CwAAAAAAAAAAAAAAAAAfAQAAX3JlbHMvLnJlbHNQSwECLQAUAAYACAAAACEA4L+5lcYAAADcAAAA&#10;DwAAAAAAAAAAAAAAAAAHAgAAZHJzL2Rvd25yZXYueG1sUEsFBgAAAAADAAMAtwAAAPoCAAAAAA==&#10;" strokecolor="#007789" strokeweight="3pt">
                  <v:stroke endarrow="block" joinstyle="miter"/>
                </v:shape>
                <v:shape id="Straight Arrow Connector 144" o:spid="_x0000_s1063" type="#_x0000_t32" style="position:absolute;left:5690;top:11442;width:27725;height:611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iHhxQAAANwAAAAPAAAAZHJzL2Rvd25yZXYueG1sRI9Ba8JA&#10;EIXvQv/DMkJvuokNItE1WKXQ6qWNvfQ2ZMckbXY2Zrca/70rCN5meO9982aR9aYRJ+pcbVlBPI5A&#10;EBdW11wq+N6/jWYgnEfW2FgmBRdykC2fBgtMtT3zF51yX4oAYZeigsr7NpXSFRUZdGPbEgftYDuD&#10;PqxdKXWH5wA3jZxE0VQarDlcqLCldUXFX/5vFBx/djL3L0dXTH43n8lHILxuY6Weh/1qDsJT7x/m&#10;e/pdh/pJArdnwgRyeQUAAP//AwBQSwECLQAUAAYACAAAACEA2+H2y+4AAACFAQAAEwAAAAAAAAAA&#10;AAAAAAAAAAAAW0NvbnRlbnRfVHlwZXNdLnhtbFBLAQItABQABgAIAAAAIQBa9CxbvwAAABUBAAAL&#10;AAAAAAAAAAAAAAAAAB8BAABfcmVscy8ucmVsc1BLAQItABQABgAIAAAAIQBvViHhxQAAANwAAAAP&#10;AAAAAAAAAAAAAAAAAAcCAABkcnMvZG93bnJldi54bWxQSwUGAAAAAAMAAwC3AAAA+QIAAAAA&#10;" strokecolor="#007789" strokeweight="3pt">
                  <v:stroke endarrow="block" joinstyle="miter"/>
                </v:shape>
              </v:group>
            </w:pict>
          </mc:Fallback>
        </mc:AlternateContent>
      </w:r>
    </w:p>
    <w:p w14:paraId="34C13913" w14:textId="7E51AC35" w:rsidR="00A82832" w:rsidRDefault="00A82832"/>
    <w:p w14:paraId="5D83FC29" w14:textId="3DB04C3E" w:rsidR="00A82832" w:rsidRDefault="00A82832"/>
    <w:p w14:paraId="2681082D" w14:textId="40BB4C09" w:rsidR="00A82832" w:rsidRDefault="00A82832"/>
    <w:p w14:paraId="4B817695" w14:textId="1CD2D347" w:rsidR="00A82832" w:rsidRDefault="00A82832"/>
    <w:p w14:paraId="14EF8BD7" w14:textId="769AB501" w:rsidR="00A82832" w:rsidRDefault="00A82832"/>
    <w:p w14:paraId="66A2E935" w14:textId="61DEBEEF" w:rsidR="00B50E43" w:rsidRDefault="00B50E43"/>
    <w:p w14:paraId="6B39055F" w14:textId="594FBFAB" w:rsidR="00B50E43" w:rsidRDefault="00B50E43"/>
    <w:p w14:paraId="01BB9F32" w14:textId="15D6F0F9" w:rsidR="00B50E43" w:rsidRDefault="00B50E43"/>
    <w:p w14:paraId="6783413D" w14:textId="0D32C5B3" w:rsidR="00B50E43" w:rsidRDefault="00CC6400">
      <w:r>
        <w:rPr>
          <w:noProof/>
        </w:rPr>
        <mc:AlternateContent>
          <mc:Choice Requires="wpg">
            <w:drawing>
              <wp:anchor distT="0" distB="0" distL="114300" distR="114300" simplePos="0" relativeHeight="251834368" behindDoc="0" locked="0" layoutInCell="1" allowOverlap="1" wp14:anchorId="4A219A63" wp14:editId="39574F85">
                <wp:simplePos x="0" y="0"/>
                <wp:positionH relativeFrom="column">
                  <wp:posOffset>147955</wp:posOffset>
                </wp:positionH>
                <wp:positionV relativeFrom="paragraph">
                  <wp:posOffset>288290</wp:posOffset>
                </wp:positionV>
                <wp:extent cx="5480050" cy="3241040"/>
                <wp:effectExtent l="38100" t="38100" r="44450" b="35560"/>
                <wp:wrapNone/>
                <wp:docPr id="131" name="Group 131"/>
                <wp:cNvGraphicFramePr/>
                <a:graphic xmlns:a="http://schemas.openxmlformats.org/drawingml/2006/main">
                  <a:graphicData uri="http://schemas.microsoft.com/office/word/2010/wordprocessingGroup">
                    <wpg:wgp>
                      <wpg:cNvGrpSpPr/>
                      <wpg:grpSpPr>
                        <a:xfrm>
                          <a:off x="0" y="0"/>
                          <a:ext cx="5480050" cy="3241040"/>
                          <a:chOff x="361950" y="147320"/>
                          <a:chExt cx="5480050" cy="3241040"/>
                        </a:xfrm>
                      </wpg:grpSpPr>
                      <pic:pic xmlns:pic="http://schemas.openxmlformats.org/drawingml/2006/picture">
                        <pic:nvPicPr>
                          <pic:cNvPr id="28" name="Picture 28" descr="A picture containing text&#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361950" y="147320"/>
                            <a:ext cx="5480050" cy="3241040"/>
                          </a:xfrm>
                          <a:prstGeom prst="rect">
                            <a:avLst/>
                          </a:prstGeom>
                          <a:ln w="38100">
                            <a:solidFill>
                              <a:srgbClr val="007789"/>
                            </a:solidFill>
                          </a:ln>
                        </pic:spPr>
                      </pic:pic>
                      <wps:wsp>
                        <wps:cNvPr id="116" name="Text Box 116"/>
                        <wps:cNvSpPr txBox="1"/>
                        <wps:spPr>
                          <a:xfrm>
                            <a:off x="4630153" y="996616"/>
                            <a:ext cx="983177" cy="486888"/>
                          </a:xfrm>
                          <a:prstGeom prst="rect">
                            <a:avLst/>
                          </a:prstGeom>
                          <a:noFill/>
                          <a:ln w="38100">
                            <a:noFill/>
                          </a:ln>
                        </wps:spPr>
                        <wps:txbx>
                          <w:txbxContent>
                            <w:p w14:paraId="5FBD716B" w14:textId="16EB1860" w:rsidR="00302DB0" w:rsidRPr="00B50E43" w:rsidRDefault="00302DB0" w:rsidP="00302DB0">
                              <w:pPr>
                                <w:jc w:val="center"/>
                                <w:rPr>
                                  <w:rFonts w:ascii="Calibri" w:hAnsi="Calibri" w:cs="Calibri"/>
                                  <w:b/>
                                  <w:bCs/>
                                  <w:color w:val="007789"/>
                                  <w:sz w:val="24"/>
                                  <w:szCs w:val="24"/>
                                </w:rPr>
                              </w:pPr>
                              <w:r w:rsidRPr="00B50E43">
                                <w:rPr>
                                  <w:rFonts w:ascii="Calibri" w:hAnsi="Calibri" w:cs="Calibri"/>
                                  <w:b/>
                                  <w:bCs/>
                                  <w:color w:val="007789"/>
                                  <w:sz w:val="24"/>
                                  <w:szCs w:val="24"/>
                                  <w:highlight w:val="cyan"/>
                                </w:rPr>
                                <w:t>Package Removers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7" name="Straight Arrow Connector 117"/>
                        <wps:cNvCnPr/>
                        <wps:spPr>
                          <a:xfrm>
                            <a:off x="5226925" y="1467738"/>
                            <a:ext cx="129528" cy="1447744"/>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8" name="Text Box 118"/>
                        <wps:cNvSpPr txBox="1"/>
                        <wps:spPr>
                          <a:xfrm>
                            <a:off x="676017" y="1087146"/>
                            <a:ext cx="1715814" cy="571500"/>
                          </a:xfrm>
                          <a:prstGeom prst="rect">
                            <a:avLst/>
                          </a:prstGeom>
                          <a:noFill/>
                          <a:ln w="38100">
                            <a:noFill/>
                          </a:ln>
                        </wps:spPr>
                        <wps:txbx>
                          <w:txbxContent>
                            <w:p w14:paraId="053365D9" w14:textId="68B2283E" w:rsidR="00B26798" w:rsidRPr="00B50E43" w:rsidRDefault="00B26798">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 xml:space="preserve">Pop up Wheel </w:t>
                              </w:r>
                              <w:r w:rsidR="00B50E43" w:rsidRPr="00B50E43">
                                <w:rPr>
                                  <w:rFonts w:ascii="Calibri" w:hAnsi="Calibri" w:cs="Calibri"/>
                                  <w:b/>
                                  <w:bCs/>
                                  <w:color w:val="007789"/>
                                  <w:sz w:val="24"/>
                                  <w:szCs w:val="24"/>
                                  <w:highlight w:val="cyan"/>
                                </w:rPr>
                                <w:t>Sorter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1" name="Text Box 121"/>
                        <wps:cNvSpPr txBox="1"/>
                        <wps:spPr>
                          <a:xfrm>
                            <a:off x="787619" y="1964950"/>
                            <a:ext cx="1032641" cy="567559"/>
                          </a:xfrm>
                          <a:prstGeom prst="rect">
                            <a:avLst/>
                          </a:prstGeom>
                          <a:noFill/>
                          <a:ln w="38100">
                            <a:noFill/>
                          </a:ln>
                        </wps:spPr>
                        <wps:txbx>
                          <w:txbxContent>
                            <w:p w14:paraId="0C796DBE" w14:textId="3182BF44" w:rsidR="00B50E43" w:rsidRPr="00B50E43" w:rsidRDefault="00B50E43" w:rsidP="00B50E43">
                              <w:pPr>
                                <w:jc w:val="cente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Medium Box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2" name="Text Box 122"/>
                        <wps:cNvSpPr txBox="1"/>
                        <wps:spPr>
                          <a:xfrm>
                            <a:off x="4027615" y="1791493"/>
                            <a:ext cx="914400" cy="575441"/>
                          </a:xfrm>
                          <a:prstGeom prst="rect">
                            <a:avLst/>
                          </a:prstGeom>
                          <a:noFill/>
                          <a:ln w="38100">
                            <a:noFill/>
                          </a:ln>
                        </wps:spPr>
                        <wps:txbx>
                          <w:txbxContent>
                            <w:p w14:paraId="363A84F2" w14:textId="651763BE" w:rsidR="00B50E43" w:rsidRPr="00B50E43" w:rsidRDefault="00B50E43" w:rsidP="00B50E43">
                              <w:pPr>
                                <w:jc w:val="center"/>
                                <w:rPr>
                                  <w:rFonts w:ascii="Calibri" w:hAnsi="Calibri" w:cs="Calibri"/>
                                  <w:b/>
                                  <w:bCs/>
                                  <w:color w:val="007789"/>
                                  <w:sz w:val="24"/>
                                  <w:szCs w:val="24"/>
                                </w:rPr>
                              </w:pPr>
                              <w:r w:rsidRPr="00B50E43">
                                <w:rPr>
                                  <w:rFonts w:ascii="Calibri" w:hAnsi="Calibri" w:cs="Calibri"/>
                                  <w:b/>
                                  <w:bCs/>
                                  <w:color w:val="007789"/>
                                  <w:sz w:val="24"/>
                                  <w:szCs w:val="24"/>
                                  <w:highlight w:val="cyan"/>
                                </w:rPr>
                                <w:t>Small Box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 name="Straight Arrow Connector 123"/>
                        <wps:cNvCnPr/>
                        <wps:spPr>
                          <a:xfrm>
                            <a:off x="1820260" y="1374954"/>
                            <a:ext cx="1261898" cy="283692"/>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4" name="Straight Arrow Connector 124"/>
                        <wps:cNvCnPr/>
                        <wps:spPr>
                          <a:xfrm flipH="1" flipV="1">
                            <a:off x="4485946" y="661013"/>
                            <a:ext cx="537758" cy="335914"/>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5" name="Straight Arrow Connector 125"/>
                        <wps:cNvCnPr/>
                        <wps:spPr>
                          <a:xfrm flipH="1">
                            <a:off x="3593722" y="2061100"/>
                            <a:ext cx="572464" cy="45719"/>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6" name="Straight Arrow Connector 126"/>
                        <wps:cNvCnPr/>
                        <wps:spPr>
                          <a:xfrm flipV="1">
                            <a:off x="1669005" y="2061100"/>
                            <a:ext cx="754358" cy="227943"/>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4A219A63" id="Group 131" o:spid="_x0000_s1064" style="position:absolute;margin-left:11.65pt;margin-top:22.7pt;width:431.5pt;height:255.2pt;z-index:251834368;mso-width-relative:margin" coordorigin="3619,1473" coordsize="54800,324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oBgUFBgAA/x4AAA4AAABkcnMvZTJvRG9jLnhtbOxZW2/bNhR+H7D/&#10;QGjA3lrrfvHqFF7SdgWCNmi69ZmWKVuoRGoUHTv79ftIUbKdxHEbYC1W+CEOL0fk4Tnf+c4R9eLl&#10;pq7IDZNtKfjE8Z67DmE8F/OSLybOnx9fP0sd0irK57QSnE2cW9Y6L89+/unFuhkzXyxFNWeSYBHe&#10;jtfNxFkq1YxHozZfspq2z0XDOCYLIWuq0JWL0VzSNVavq5HvuvFoLeS8kSJnbYvRi27SOTPrFwXL&#10;1fuiaJki1cSBbsr8SvM707+jsxd0vJC0WZa5VYM+QYualhybDktdUEXJSpb3lqrLXIpWFOp5LuqR&#10;KIoyZ+YMOI3n3jnNGylWjTnLYrxeNIOZYNo7dnrysvm7mzeyuW6uJCyxbhawhenps2wKWev/0JJs&#10;jMluB5OxjSI5BqMwdd0Ils0xF/ih54bWqPkSltfPBbGXaQkIeGES+MP8qyNrjHoVRnuKNWU+xp+1&#10;Blr3rHEcNXhKrSRz7CL1F61RU/l51TyD4xqqyllZlerWgBAu0krxm6syv5JdB4a9kqScTxwfIcBp&#10;DfBjWu9K9MictTlwOCVWFZILroAigJgoWPfXXzbT38zPhZYsG4UII3SlBCKhzGlV3ZIF40xSxeYa&#10;xloDvWmnAtUmuhT555Zwcb6kfMGmbYNwgBO09Ghf3HT39J9VZfO6rCoNAN22loLKd6D3gLE7WF+I&#10;fFUzrro4layC3oK3y7JpHSLHrJ4xWEe+nXtADzhCwUKNLLnqgrJVkql8qfcvoMcH6K71puNhwii9&#10;1VOfqAWQH4DuAQgeA/EAQFhTtuoNEzXRDWgNbeB1OqY3l63VqxfRwxUnayA/9VzXiLWiKue9OVu5&#10;mJ1XktxQTUpukqSZcQmOthXD3hW3fupOZY6LQ+o4BVm2vUvQu+eUr+KD6yVtGNTUy25h63lxj9uP&#10;2lC/iw3RY4YnjKBmDaI2mLCg0gsc8EAYB64XBYYFsiyOu4XouHdBlgZeknQ0EqZxmqbWJD0J9db9&#10;Qgdwoa0NXe/7YpjqTbxVW7fUZrYxcbs960zMb3FUKeB5EFnb5K9LwOCStuqKSuQLDCIHqvf4KSoB&#10;zwvbcshSyH8eGtfycBtmHbJG/pk47d8rqimpesvh0MwLwaREmU4YJaBNIndnZrszfFWfC6AJoQTt&#10;TFPLq6pvFlLUn5Aqp3pXTFGeY++Jo/rmuUIPE0i1OZtOTbtjukt+3YAfPQNk7YaPm09UNtYRmqve&#10;iR5C9wKik9Vu4GIK8ipKEy3a0J1VAXHdAZy/Ga4Bs46Pr5Wk5WKpyFRKsSbngnPEtZDAebKD83Nu&#10;s+NBdEe+H2d+ZHNcnCSBge8W3p6fRZr1dZaEY5MkDB/HN0jOqDbo1Jn/P6MbOkbyqV7xOVG3DYhY&#10;yRI5o2JWS0NF+3HSqtuKdfH1gRWIGMMCesAUb2xgOJrnyAJd1tHRCGkt1ZG6fdCypK76Dj1o5fWj&#10;zBR2w65f8PDwhNkZmXZ4uC65kB1H7++uNr3KRSdvkWrPvUWwzkrfGsJDSbFDzQZyWhFw+NdQc5zE&#10;LvBu6jM3TbzQcPwOdhMvSr2wA2+EDnJal4m/IzcP8Xni5h+Jm30ksI6bt8DG2NNqjiRN8OrRATuL&#10;Q/0SYgqCvubw3MCPQ119gpWjOImivg77jsAeovgE7B8K2P4DwPafCOzQ9YFsW24kqBSzYB/ZpnhE&#10;MWeAnUQhQP7dGdvE1jZrnqppFDI/QDXt453uWDUNmS2DH6+mvdR3/Rjw1cVykIC4TbG8U5H4sZdm&#10;tpz20wC19+P4PlXTE2e/DD9V08P9nOejtj0KYQNBW10fgDApcE/2h3kJ162/+ndme38ahmmUobjW&#10;sMYFiOvdIe0oSJLIgjoIInD4CdT63u/0ivjoR4L+6sVi0146e/o24iioo+O8vAW1fnW2UAY6g8RH&#10;SQMo+27s6WvOvdIa91VhbF8ZcXmFKvzR+uPEzyd+xoePQ1AeLqIPX9j5uxfTj/HzXVb24jjDF6zD&#10;UEb5HPS07PtJFhraPvxp4ITl/yeWzUdGfGXFbd7eZ9zdvrnp2363PvsXAAD//wMAUEsDBAoAAAAA&#10;AAAAIQDgbv1/KxYEACsWBAAVAAAAZHJzL21lZGlhL2ltYWdlMS5qcGVn/9j/4AAQSkZJRgABAQEA&#10;3ADcAAD/2wBDAAIBAQEBAQIBAQECAgICAgQDAgICAgUEBAMEBgUGBgYFBgYGBwkIBgcJBwYGCAsI&#10;CQoKCgoKBggLDAsKDAkKCgr/2wBDAQICAgICAgUDAwUKBwYHCgoKCgoKCgoKCgoKCgoKCgoKCgoK&#10;CgoKCgoKCgoKCgoKCgoKCgoKCgoKCgoKCgoKCgr/wAARCALcBNU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Y0/VdP1bRLfV7HX45Yb21Mljr&#10;FmzMsyPJ0IzxnPsB7V87/ssRx3f7W+pahqMvmTR2F+yMZSwkZ51DMSeSTjOSep5rqvHn7O/xX/Yt&#10;vrn4h/s9x3HibwDMiza54d1SXzLmxVXBYx425AHQ7SQPvA9a4T9gG+tPGPxX13UNOs5Zo7XQYxHu&#10;XDQM0+XUE8/dA45r43h3Psn4gymeLy+qpxaWm0ovtJbpntZ1kuZZJj44bG03GS6/Zfmn1PtSLUJ4&#10;4fs1gwUyNtU7Qre/4fpVv7dJcpxJIqxgBV4OcZ71z9tfX8F3GZd00K/dZoNrL/wIc/nWxY3MrtDI&#10;0jbV3AhiuxjnAIwN3I9a6NbHLuXm1MuzJ5SrGPvbTyaha3tIrrzvLMrSHcWUfMAORzUkUUk53v8A&#10;ekk+aRSMjHrntTbVJVSZkuAyBTuk2/gOcnp6U1sWtiGRPtkvMjKrHHYEfjUzN9ltGtreZVZuNzNu&#10;wPxqS3tRDDHbRK7qxxvkkHPfNOksWadXnbdGdw8vbu3N78cUuoupHGbSNdkLq0qrjlOg/D/61R3M&#10;u5N3KsVPDN97PtUwtlgv2A8sOwHLKBtH4d6ju2tl3R37qrKvEgQnI9On+H1odwkZtsgkl4wuxvve&#10;aRj8M0NFcCd5WZdrKRIs2Rn0PerENrHbRyStDvEnKKHHzemc1GkdzeyPNK37sDCxqw/L3oRI61uz&#10;vaN4mbYoz+7747e1Q2F8t7HJI7PHtZvxprNJbI73T/u+iDPFLIsFjbtKgV3Zcr04p6lRILy/uFiW&#10;dC23p5bZ6e/NSJDePbq0kbLGvzbeTwe2Qar3cxMBTDEsq7lVx8v41N5csSx7X8tj0Yynj2xnH6Ue&#10;8VqVNZjkt96R3jkyfcjaQ/LVFNO1GaFWuN7KwH7zBXH9Cf1rdkEMi4vYVk2t/E3Xj071HPcNKAIV&#10;kjjz91pMZ/DH9aXMxama09va2+4T5WP5VVpTg/8A16uLbNNCv2tTCnUsy5yMdfQCquyNZ5LJJ2U/&#10;e3Mm4D/GruprqL2ttFaXEqBd3m+ao2tjsRkZqg1IrTSLGG5WdrzaysCGZQWA9fpRfSQSyMsTQ3y+&#10;XjDHr+vtUdlo8st/Bd+ZJG8fEixxgpKp649OKsahHaRXDTRwL+8XarKGyBj0P9KlINSvaBElkOnz&#10;Nb+YuIzyc/X1rNsU1+/tpke9uraMxsBJBJuwx4DAHgH8q0ZNQklQQ3MG1o+LeSOTbkZ6eg/H8qgs&#10;ppLSyaG3vDJISxZWUYI5O0Zyfbrg1Qe8YJOvWGtiOw8RStDHCqBbpiHVsctuA7+gOKtW+l3ELR3B&#10;vmbbFg25fIyepPpWlaPDbwSPOildkjGNlJ4OMKR7VoR6ampwKIIVjMaxJ5kUg5bb94A/dxn6fWk3&#10;YV+xnWMt5DbeWpaNGmO6Fbf5SfXIPU1FFf6haySWE2oNcQByPstxGWWLqcAc4znmrl7psdpcyajP&#10;q0d81mDEPLTZjIHPofrjjFR22mi406N3u08+ZvMO0Z3gHGPlIz/9ale5NyNxdXNvvgeBcZA2q238&#10;gOadZ2U8bSSzQ/utgP7pmGWx6e+aXFrI8tjPZwxyW9uSsjSSK0nXAGPl9+R+JqzYXlrBZi1vLzEk&#10;yHbHI2cnOc7ueeKGPoLK0UzwtZXKrG64feuCh4znH9a17W7+RysytEqru2yAqjf3uR/nNQWk5vJo&#10;pLeVcblMkKqfmOcbuc1r3enzTSK1pMsaxRsxjVQxLD2IGR7e1K+limzFla7utRydHbG7EczMuCp7&#10;EH19aa2oGDV4ykU0LKVG6NtvA9OoI9q19Cub5dQ+z3dmNszYxJCSz5785wfoQBXoHwZ0b4Ox+GPF&#10;2u/FHwDb69dQTR2/h2Kaa4jRLlg5AYQSRsysVA68E54pxjzO1ydTiotUltJ/tElo0by5E+1TwxHX&#10;gdfyrH1q6tri4S5e3VduNyyKd7fQkf8A167rxF/Zng/xtcLr/wAHtL0+4tcpP4amvL7yVbHU5uPN&#10;z0PD/h2rM8U+KdK8TW9n/Yfw30nQY3kZtum3183nH3NxcS4/Db70cvu2uK3QyLC6tb6yk+16nNEy&#10;PhooXKkegI7iufgHi6x1CaeO6imsWwYoJpWiZGzz04IP1r2O7+JvwQk8F/2TpH7ONvY6p9kCTap/&#10;wkl7ODJ0LhGbBJ6gdBnpVb4d+K/hX4Y0L7F47+Df/CTTXc2+O8vPEEtqIE/uhIk/Mkkn26UW8wXm&#10;cVBOZ4Le3v5ljaTljHyIz2BP+NYn/BTGyvbL/gj4Xu2RvO+KFt5bLJu3bQ4Neh+H/EngfQfF8uoe&#10;NfhvZ6xpEzMLXSjqEkKQgn5f3sQyxUeoJPUmuS/4LF/Fb4Up/wAE6fCOg2Hw3l03TdU+Iwk/sa11&#10;p389YBulxNKGZCwYD7pC+la4dfvFqTUfun44oCvzKfvfdFOKkDcRjmvSvjL48/Zc8Z2clz8G/wBn&#10;jxN4L1GSaMqLv4iR6pZRxgYZFhbTopsscEMZyF54Ixir4Z8WfsuW3hCGw8bfBLx1qGuJCwm1LTfi&#10;VZ2dq8nOGFu+kTOq9Mr5xzjgjPHroxPPBhRgmlQNuXmu0+Eut/s7aZfTJ8cPhn4x1q0muF8mTwv4&#10;ytdOktoc/NlZ7C4E746YMQzweuat6pd/suyfHhbrRNF8eQ/DT7R81pdahZya55XlnI80RrBu34/g&#10;xt461QHEWxCM3mHmnSSfviWb2rvvjhffsoT29jF+zboPxAt5BuOpXHjTUrKQH+6saW0K8+pLY/2e&#10;9a/im5/YQj+F81p4Q034tSeMxYoLe61K401NMa543M0aK0ojxuwockcZJrMDySX74waJwTNxXrPw&#10;Dn/YZGiSL+0/pvxWk1T7Uxhm8C3OnCDycLtBW6XcXzuycgYxx1rmtPg/Z31L4mayuta7400nwj9o&#10;kOhyWuj2moaj5e/92s6tcW8W7b94q2N3QYqogcOTjvTgy7dp/vc10/jqw+DFl4rsYPhp4q8UX2hs&#10;qHUbzXPD9vaXcTbyHEcMV3MkgCYIJkTLEghQNx1PHeifsv2nh1pvhX4/8eahq/mLstvEHg6ys7bZ&#10;n5iZIdRmbIHQbDn261QHCTDDmm+9e2fCf4XfsM6/8MIvEHxk/as8V+G/FTCc3HhzS/hudQhjKuwi&#10;C3P2uMMXQIx+UBSxHYk8b8F/BHwH8Xa9qcPxm+Nl54Q0u3jB024t/DEmoXF45Y4BjjcLGAoyxL9W&#10;UAMMlQDov+Cf2mWet/tw/CXSdRtIriC4+IWkxywzRhkdTdJkFTkEexFftj+17/Ycv/BRLSfCfiDW&#10;bi3+2fBu8udJjilIMl5aajbXwC8YB22xJPBKqRnOK/Ir9h/wf8J9O/4Kh/CPw78Mvilc674dTx/o&#10;8lvr13oEtq8sglRzH5ALsPnGwMTt53EgAkfst+3n8OLW1/aq8DfHCz8XW0kcen65od5psluVmjca&#10;JfTLIpz86bS27gYJT1rkrxctQR8xpFJHE0qH53jZVLjJ/wD1VnTTTxW7lxltu1vlz9KsxLEZFtkk&#10;Vud7LHGPm596hvbuJ7qZFCgo6gfKO/1ryjoM/U1DxKpj81th/eMvSqN5AbG082PLK2OG6qfXGKta&#10;hdyiT7Ks0i5O7btAOB60ly5uIPPRJNzfdXtj8KqJeph/Y21G+X7QFZ1Ukl0z+tPtbbyo5LKK5MjM&#10;2WG45X26Vq2XnGZvOAVVP8PJ60wpDbS7I4vMQvlv3eCP8/Wh3FK422sTb2yxPI8h7tIu5lxTokjS&#10;b7QYQY93944A/pU8NvFdy+VITsPHysc/zqKfUI7eb+zredVRWxJtHJPp1oiFjQtpopjtaHbtOTiQ&#10;8/Spit8YyYguyPJjk8zJH19qLLUvtVr/AKCN23PmKy8r9Kc1mrhd7iMuuGX7wH+fpUh9oo3U7rDH&#10;ulWTdjeI48YPrmor3VrCGw+y3u6TcpdgUJwg7k/0pL6zt5mWLUmzskx8qkHpx0p1xpv2KDy7OVVj&#10;Zdu2TLYJPoCKooqjxHaLDbi3iMkO0kpx0xwakg8SPciK4TCqvdiRhfpUkWk/Z/8Aj3so2+Vsn7uT&#10;/h+dVT9itjuv91uQuQqnA/LGKCGWptQtrE/aDchLfgM0cYyPwIrpv+CRy7P2oLiW1uFkt5PEmpNH&#10;lzuXI+tcbPPcNb/aRLJukI8nfgd++ODmum/4I7XV5dftH7rhVw3iPU9zbecgsOP/ANdVHf7hS+E/&#10;OL9tDWNQ8Q/tafEfWNVuPOuLrxlfvNIQBuPntzwAPyFey/sjf8Egvjt+1/8ACbTfjR4T8baDpWi6&#10;nPcRRtfmRpUaGVo2yqjuV/LFeF/tVymb9pXx7J6+LL4/+R3r9dv+CCOtzaz+wmukNt26X4ovYU+U&#10;5w7CXn1OX7Yqc4xeIweBVSk9brc7Mrw2HxGI5ai7nzj4Z/4N0vHsqFvGH7RWlRsJBj+ztLlYbMD+&#10;+Rz1r0Dw9/wbn/CO3vDJ4l/aH8QX0Pln9zb6PDCQ2eu4u3HXjFfpKlujinfZwDwa+LqZ9m0v+Xlv&#10;RI+kWV5dHVQv63Phjw1/wQE/Ym0Y28+u6l4z1aSNf3yT6zHHDKcYyVSIMOeRhu1dxon/AARn/wCC&#10;emjW0cEnwI/tCRGLeff6/e7m9Adkyr+n1zX1kUAA4/Ko3j56Vw180zKW9WX3m0MLg47U19yPC/D3&#10;/BPT9iTwy0n9mfsr+B5PMwG/tDw9DdDjPQTK+OvbGe+cCvRPBPwN+D/gVbY+CPhP4Z0U2gYWv9l6&#10;DbweTkEELsQbcgkHHqa6rYodgwqeDaihQetcX1ivUfvyb9Xc6uWFP4Ul6IjaBCFH5U37OzHYRx71&#10;ZJH8Qpc/LmrUQ52V4bdA4AUY96/nh/4KQeDj4F/br+KXh77B9l/4q64u/J3E/wDHxi43dT97zd3t&#10;u7dK/olj2h+I/brX4V/8FwPCa+GP+ChnijUFsWh/trS9Pvyx3HzswCLeMk/88scYHy9M5NfV8Ly5&#10;cZKPdfqjw889/DJ9mfIQPycmv2B/4J9Ojf8ABGbT7G5jd4Lj4kXQlRMZ4ERB/AjtX4+sdx3e9fr1&#10;+whbG4/4IxaXAk5jZviJdbWUc5xH05GK+zxH8M+Vj8SOcm0G3kjuktdPXfblv9IdMO6nkKD7fWqF&#10;pZOllKrLIrhsNukJz7cV0SaJceV5Q1vbJIu542bzN4z6HGD6EGow4aeTTrFHYx5aQ3EKnd9MYrzV&#10;LQ3MCx8MaxNM1xp05swApkkZPME44yrHII47knFdGmhTRGGGHyzJHIGV1yqk47kHGfwqa0tIYrOR&#10;FvoZmVefSME8jAqaV7G1h8u2jKzPH8xV8qqjv/kVIhlxcpIkMM1wrT27E7XkLKg6HA7ZphvYGaRv&#10;3kkaxkGNuPx4pthukeGa3G7crf6xhk+4wB+RpuoBvKu7qFfLXbiTaN2Pf3B9cmgOtxJfEFnFLDGW&#10;dPmBh+Qjbx03H+VPDCWS4J807ossVwQf97uT/Ks/7KZTFZy26qkh3GTHy4/Or0ENhp9sxjDeZ5n/&#10;AD0DL/6DkfgaCyhcX2qxfPJEMBeDkkdf5+/FF1fRzLHbQQSbt2WjbjLH8cmta5vIZh9mkMm2GEEt&#10;HKATnr2DfkayjNbPfW/2bUVmulff8zLuQds8HP45PvQLmuLEYbfTppruHbMW+ba7DPsMU8XUklnG&#10;8Vim6UYd+G3Dt81Q3sOvSRSNEbdlmkO5Lhiu0Z/gI6HrS28s0VhDHcK5KzcgSDDj8h/L86BRu9SX&#10;dFaQCF5N0khyvzfc+mDxVOaKxkdRIqLI67jIv8WDjH1q9d24vt96rR/uWxuCqNo9B6j61VtrZo9R&#10;+1vMqh0A68j8hxVIr0JDdT2Usa3UPnA5ITYG2gD7w44NWLS9xdyTSblUR7IVkkG1ycnP1z70+1it&#10;ftTP9qL+VE29mUbTngDjnils9PtvOkmhPl4OF3ZUAk9e1Ji1MG91q9soyr2IjZpAiukedufoP1q1&#10;NeNYxPbySSNI0fyTJGd34nn1q3qlk7WytFJHJIoZRJJH8rnHBIz2pVilij+1zsu7pvjX5fwByaRJ&#10;mjS8HzJreFmVVby2+bkZ5HvmrS3Nyzbfs5TzeG8lguMevHOKhtxdT3e1xujZhuBQbQc8EHg5q9cE&#10;PK1lbyRltuZG2ncGJ9RWiNY/AD3bMY5bm3aM7irNnh1HGTXpui/N8H7BCirhNYDKv+9Yn+ua8yhs&#10;zEBEGBlx8wYlse5BNehadrmk2fwk0ywuLmOG4vG1pLO3diDIVjsXYL9FBP0FaUVaZhiFaHzOo/4L&#10;33ZX/gm34KgK/e8SWCrt7D7KzV+KY5HIr9sv+C7vh7VNW/4JleF9btIVaDS/EGmy3bMwBVXh8sY9&#10;fmYdPx6V+JtelG5zw+EFwO1BBPOe9FDZPSqNNSPy/lY5psZYthqkYkHg0xcZyB3qdQu2PAU07n0o&#10;UkjmiqDUVPvUjMN3WhGyetRyDcSPegNSTOe9GaYikDintkDIFAagRk816t+wqSv7ZfwvAP8AzO+n&#10;f+lCV5TXqn7DPP7ZXww/7HjTf/Shan7RLP0y/bKu/I/aQ8UMZdq/2ow+9j0zXmd5fOu23hWSRpAS&#10;f3nIXHcfSu0/bf8AFkdn+094stIYvM8nUpDJD1/hHIBP+FeUaf4mnuBHcZaFPusjkBsHqB8vp0ry&#10;ZL3mdUfhRZt/sNvY/Z5A0rf8syuN2OvPFa0F8ZI1hSFtvlDyN7dTjrmsW81yzspmmaW6a3Y4ZYPv&#10;AYIxgnkevSooWt4ZVmsL6FoV+VYmQbgM8r3P61PKPU6O3vvI0x5YI8MrYuFJGF55/H3rw39tT9nj&#10;Uf2ktI0G90uCCT+wbqS4ijadQGkwAuQxHQfrXp/9tW9rFNBahdrLl42l9/cf1rR0++ZRJKlivluG&#10;YtIoZWBPb8Oma6MFjMTl+JhiKDtOLunZP89DCvQp16Lp1NU1Z7r8j5D07/gnr8ZLzVbefXfEtu+l&#10;sf3tvpdxHHK65HIdtw29c4GfSux/Zu8NaR4I+Ifi7wbpVu1jY6f4g1S2tTM7N5MKyfKcuSzErjkk&#10;k9cmvorRrgxvItjct5aw7Y42+YKM9OTuz+NeFfDa/EP7QXjaB5vO+0eIrgRqV2CRvJhIY4PAHXGf&#10;xNfRY7ibPeIoz/tCvKpZXSb0W2yWh5NDJ8tyuUFhaShd623fzPXtQmivLeGzEC5iVvIj3chd4zKx&#10;Oec/z9akeYDTWluLkSRNGi3LSZzdMqMNo9vT/wDWaz5ZZWS8eRo4ldcXRVT88ny/ImMcH69Pxq5p&#10;okurGaCIbbhLdVjE2PLt4SGzt7Z9vw6dflz2y1by25IvIIz5q2szrtZsWse+P5cHqcc+v0HWGe3t&#10;0h+0SvIbbzIisbL81zJ5jHeSOccjj8+KmvLcrp0JspGW3NrIFh2jdcSbozuPOQMAnuD396NjeC6e&#10;c3FxC0nmJG90hIW3UOeFAwpPTt79qNR7aGhbtLHfS34t1kvp2idpTJ8lspVhtGe+O3t9KJnjW2hi&#10;inljspLoKzBv3lxIYiB/wEn8/pVa/wBcstB0z7XfWVyumq0LKjQhnuipfk45K/z6njg+Z/Ef48+J&#10;L3xvpPwu/Z90KLX/ABnqTRssci+ZaaZCRgvIUYYODk8gDqeMKYq1KdGlKrVkoxim3J6JLq2VCnOr&#10;NU6ablLRJbt+RJ8Xfj7410DX9P8Ahl4D0b+3PHd8Vh0HS4YdyWQZCvmuOnA/vcYB5A5ru/hN8Afh&#10;N+w74CvP2mP2ktbj1LxnIskl9rE0nmyCVx/x72qngufu7gOmQMLxR4W8DfCv/gnR8NdU+O3xt8Uf&#10;8JJ461rd598+PPvJCOLW3B5VM/ebgcDOAAK+IP2of2r/AInftWeI4/Efjy4js9MsRs0vQ7Nj5MOe&#10;/OCzHux9Prn8qqPN/FbGfUsubpZVF2qVVdSrW3jH+70/F9j7aKwHA2G+sYtKeOkrwho1T835/wDD&#10;F/8Aat/bV+KX7V2qmDXLhdL8NWdy0mmaHbMdo/umTn944HfoMnArzn4VfDLxX8W/FieEvCtmjTN9&#10;6abiK2X++x9a2PgR8BvGfx58VpovhyNorWJgdQ1QxZjtVPYdNzeg/wD1190fCn4MeEPgZ4c/4Qfw&#10;pYSNDgnUtXuLdfMuH9STnJ7ADhR2zmv2rB4TKuGsuhgMBTUIRWiS/F92+vVn5zWrY7OsY8Vi5OTe&#10;7f5Lsjhfgt8CvDPwV0SXw5pt3HeaxcfPqmrJOm5fYdSFHYZ56mvRYdTli8NfZNP1e+js45G+2ag0&#10;yNLMegxkcjt6elUJ9Hgm0+4tE09otPhc+Wr2BaS7JP1zj+dV100x2nkXGhp52/NvZrYlkTjq2T/n&#10;tXHUlKpLmkd0aahGyNu2vYL2zmd7y6jhgkQR2aum+RgP4h6H/wDXVS81LUtOP9pWMF1qN+8Z2WkS&#10;q6W57HDd8Vm2HhK8nunubWZbeSPBmu4rEOhUdVKtngex+uK6KPSLNUWKCCBLZZP+PltPIkuMjp8p&#10;z+PWs5A5OQaamualpdvPfJcw3DKzXF9dQITHjkqo6fgOBXIfG/8AaG8GfCDwtqH2vxFJb6lLZ/6D&#10;pQsP3165+6zYYbU6kt6DHeuO/aY/a78E/D/w9/YHgKWxn8UWt55f2M6UWhtEXIdpGZh83QBcMOuQ&#10;OtfIGr6t8QfjR41m1K+nvta1jUHy22Pc7+wA4VAOMAAAcV6WDwHN+8q6L8zhxGKs+SGr/IvfF341&#10;+OfjVr0WseLb6NhawiKxtbeLZDbr6Kvdj1LHJPr0r2r9l/8AYQvfFlrD8Rfjd5mm6GsYeDTyrebc&#10;EjgvggqD+BrtP2Y/2SvDHwqubPx78UYv7S1uaJfsWmvA3l2rEdOPvOemSQByPevoeaS2naT7VYwz&#10;3CxgWtlFI/lQc9wMcj15x2BrTF4/lj7Ojou5NDByvz1CjH4OtLDRrTR9N01bHTbWFUtrCCy2G4T0&#10;AB9PxPejUbTdcW9pqGnLbwEbrbT4dPBDEf3sHH4cAUsjatDeNPG1rdXe0bppDLsiXPTIx/LJpDcW&#10;M7+RYJtkIxcXk1zINx7hBgDHpjgV49z0PJFqKa4vJhFPpkE11Gw+zwR2rKsPOckg/wA6jEaTzNNt&#10;hmvlz9onksv3duB2HbP60yCWws9FmE8SwReYd0/2ubzbps9uc4/X+dTy3cL6RbLJai3gb5YrG3vp&#10;cy+7nrj2/P0oJHweRNaeZp1rG0br/pWoTW7Zf/ZTPb9BWWkmnWsNw2kaVHp8KtiaZWkE12T7ev15&#10;q/dNbRLHbXUq3V03zR2seoSFYfQk9P0+gqrJ9iku8ySpcXjR72uTdMIoMHG0d8/jk96AMTUk1OW0&#10;X7UqWNvIxWC0DSbpfY4wRWbO2r2MUEGo2UMx8zzI7O28zaPQt+H4e1bd7qLWUrvDPJN5v/HxfSXm&#10;TtAP3B2PPHb61V02WzLSXEc9xa28kZjjzeCSS4J9j/8Ar9MYpxQRjqY8ms6bqkjDUZWaSPjbBeSh&#10;U9uMZ/En8KKtXFrqsJEZvYLFR/q4XmRmI9TkcfTmiquM90+GHxX+G37QHhWHxf8ADPxHayNdRBpb&#10;YsGdVJ+5JH/CeCCD3z7E83pH7K/wy0H47v8AHPw1YXGk6pNavBf6TEFW0u2ZRiUJ2Yevf0718B63&#10;4G/aK/YU8XR+P/h54hurnQriXKalZwv5MsakER3CEfK2CPUc8HtX3J+yN+2V4L/aw0O4tb7SW03X&#10;NJjj+1WrZkZcnAlUgfdJ46DHf1r+YuIuC+J/C7EPN8krueF6vrFN7TWzXRP8j97yPijIuPsOstzS&#10;ko1+i7tbuD6eh3V7opi1XcsogVmI2rH94Z5zkj9OtWtL063NxGGhX5nck7MqOMc98/j6Vra3FPaw&#10;PBfSwqojbydSkxtV+wI9v1xXB/Cn4sav421bXdF8XeC/7LutB1Q2gvLVhJDeqdxV043LwBkEYyeM&#10;1+r8B8dYXjLCtcvJWglzLp6p/puj834u4PxHC+IUubnpSdovqn2a/U7CXS57doz8mJGUIirxtx1z&#10;nr+FZ/ia3uIXWEB+AI9sbfK/HIOD+vatiS/iiv4YBMrMi4U/xDgcY71Rm1c3DR2rSMszOwV7hAuD&#10;9c1+g3PjfmUnt/KW3RLvduXEaoOVP1zxT4b2ZpvLl3MvOWaQj5vyP9fwq4sTi9R0vkeRWxINoGOO&#10;2KS7aO4vZLXa2W27JGBGT3AHejQDGu4dTSVpLxUf5gI38w7sZ6Y9amVDJDL5jyMNvylVIXp364NX&#10;LiGJ9SMssPypxuVMMG/GnM99eXbfYreNQv8Artvy7Vx3PT8aFqF77lHTFS4tNt1at5iLgfxLntyK&#10;heK4uIZNu1WXjdjHPtWk8Je0UR2u2RedqTbsj8KV7NL23aaTyVZpP9XG3KmkwvqZV+k0tju+UrHg&#10;HdjjHXvWfJNDNPGqwqqycbvuqPetTy7VFZXEnyt83I6/nVe6ht2dWh27mb7rEce/WmgK89lp8LCH&#10;f/DktkGi6t7czx3Byo6KVzVi4nhtbdUdVkZG/eHaD1/CmLDayJvV4yrruVOCfr1p6h8yQSCBkZ7n&#10;7RJ8od2j4QenA5qS6kjhu1hkHnbcndGeQPTpUVklsIPPik3GNsvt7n0wKjNvdIZN8EfmSLmLazEr&#10;9QOaVpA0Nv5WjZTFYgxyA5aMfdHv/wDWp1zPbiGCC6RkaP5lBYtjtz7U6OO8NqbMLHIjdQu4A09d&#10;Ovfmt7u3Zo9u6MrcE7f0o+YxbC7WctOqyZhyqrEmEcEYySvTHoapXMOmz3DTCVmO7bDu/hbH6/yp&#10;9nA+m2sy25ii3HHzTABz6D0NYt1Bc3eZVguy0T/LH5qZx3PpREV5F66j3nyDYsu5hhlYbWPcN/8A&#10;WrNl+zTGGCNIYn25VvM/ArjpVqKDXzJi00pjvZXmaNgzKO56mrKtFIYoFSRoVY7maAAjn1H/AOuq&#10;TBMqaRpkNpeSCS+WSNgqblXYrNn3569h+ddhMlukbXNt5e6Y7Wt2bAUdM5I6fTPHpXMmPTBc/ZhP&#10;JtTafJwS24e/1raigvb9WazB+z+XndNkFTjkHsOlS9Q66EN5ZyXDyi0mWOORt0nmJ8hwMY4B/mM1&#10;HoGnA2vl3enrbsyKZJIZPlXGeFGOPU59atQ28aqNQuNzLEqo77sbRnP5E1ct4Ek0+WdJbZbWRsxi&#10;RsOOOOuMjrzUgzPs4XvJGliSG6j3MoF0y7WHA24IPP5VGsNrN9otNT02O3kb/UsqYERB+mR+eM07&#10;R7bUHDSTmNl3sY5I12k9gB/e+tWr2G/tYo3vRu81ztO4ZjGOpx24/WgnqT2Qt4GVQyybdq/dA5UZ&#10;4zg/lx/OoNUnsAs8tgxLEdGkJJKnoM8D3phsrS9t4dWWQHLY2x8gY9s9/wBKrWWoW8lzJbtpEwXc&#10;wwsZ2N+VAbGhpOuT3skatcyFhHvYMox15wT0I/UdK6qLwhpMPwhuvig2ozROdeisYbaHIUgozF8g&#10;5LDoOBiuV0mK0hlDrayK0nPlvAy7j2GT7Vej1rX7fwrJBcTXsOhzah5otJoysa3CLjg4xnafyNVE&#10;PI3r+G2+KHg+/wDiLqXxDE3iWzuoYY9Nu1Ktd24QIDHtX5mUgZBOSOTzXN6MLzbCdTmxGu5YUC8N&#10;+nFXPBviDVvC/iqz8ZeHI7OOTT7iOe1jEvmBgORuXHIrc8VeH9Y16wPxT0yPT7fT9U1KUzW9vOdl&#10;jMSW8hgwyhIyy9VI6Hih+8gOfgM8sLi2ZVaMeWq7unuPWo9QvpdHu2h8kyK8ag+Tnlu7DggD2qtq&#10;P9qXNgktoqq00uFSBs7sHHB6VLNYyQXcflxbJj/rFjXoMd8E1I46DpdLns7xD9uVo2YFWZwxBPYr&#10;2P515v8A8FurX7F+wx8F7eSGNJJfE+pvIYwQHbyk5574r0BJRqU8hmXzI4V+6vDJ9e+a4H/guDCL&#10;X9hn4EWxvGmZta1KRmbtmJOK6MP/ABERU2PyzYkHG324pY4dwJp4j2lnHPNNjz8wXrXrdTEFReAR&#10;yajKlRkipssCuV9aicHuaeoCK4INOCu5x+NNAyelTiNlGUH8NMCLY4k2E49KdAv73g/71OCbpN5F&#10;OjVQxdRUgRsEO4Ad6GHlDANRSO4OQDy3Wly784NHkA8ozNjPU0SFAihT3p0YYL8396kGS4UngUAf&#10;Qn/BJ+Fv+HivwjX/AKnG2b8iTX7SftAaT48H7UesWjfD5tT07xhJq/h/RL24uFiFrdS6Ha3Cyxbg&#10;d2WsXjOCoG9st/Cfxu/4I+eHtR8Tf8FKPhZYaeYw8OvPdt5pIHlwW8sz4wDztjOPfHTrX6//ALUf&#10;xp1HxH8a7/4e6Xp93G3gS4j1S81K3LZja90fVYY24HyAMIlDZ5ZwOuK5K0ve+QR3R846jYSabqU1&#10;tdn7PNHIY542jO6MqcMGHGCOnesW/tZJ4lubG3kb958zcrnHOB716P8AEDRNES+GueFnvH0/X4o7&#10;h5dSjJf7Uw/f7Tj5h5mehPX2rnFtLPSJPJj0/dmZtrKfvZXt615m0joRwqTX4vAZoJpIvLIbeoOP&#10;1zWn9riMUbSbI9qkL8zNv98duKnvbHbrMcqy7Vkz8qR9PrUjAeaqGONdzNhuPl47jFV5l+ZX0uza&#10;ZP3jhdzZZlY5/lzTRYu1vIQ22MZ3Eg4A9c8c1aso2shvjlRvMPy/KOBTNat5Q6L5n3lA5YYP1o+Y&#10;iexiW3to7dOjcblbJPFUY9G8693On3WOCW6n1+tWYLKGKNIradpFIy3lr901Gsd/AxWSKR1OQrMN&#10;uc+lG4PyNaGDy18mN8Z/1m5ev045pl0FljxPEVx91to5qG4mu7cRyGf59gVt33h+FJLfR32+3aCd&#10;scr8vTjp9KkVitDbXiTu4CkN90sNpFEs4/5eUxIG+7uPzfn1/Sr1jZxpEsUiqpU5G8kqB6+350i2&#10;zDfGqRybTtV0jz+PNA5FIWVxd27SxSLsVCSrLjHPtVh7dbazaa38lpJIwPnGQPw5q1aboy4iIKwr&#10;zjmo7i4jdt8cJXzBlmRMjH0GcUEmDq1sBqEcli8U3lgboQxXacdgSMn8DXZf8EVNPfU/jFb3GoxN&#10;G39s6xKvygZxI/tzWBJYw3KpNJYsqxsWaTjK+5I6V2v/AARQDRfETTZAVKyX2tHzFkDZxK+Oc1rT&#10;/VClsz8pf2l2Mn7QnjiQn73iq+/H9+9fqd/wbq+Jp9R/Zx8Z+HGmj26b4q3RRL12yQo24/jkf8Br&#10;8m/jAXl+LHiqaWQs3/CRXxZmOSf371+nH/BsR410qx8TfE7wfrkUK28lrZ3ZmmbjILqF5/H86vNs&#10;NHE4H2cpWV1q+hvl9aVDEc6V9HofpuXJBwR93NMDM5CrG7f9c4yc16FJ4++H+lBltIY2wOltb7s/&#10;98is26+MGkTRN9k8NTNIn3VmgAz+eK+RqZTllNWniVfyVz6CGPxtT4aD+85MxXnmrbrpt0Wb+H7O&#10;w/UjFWIfC3im4Xfb+Hrhl3ckMnH65/St7/hck21BF4a8v5vnVmXgfgajvfi1q7SFbHTkWE/3pcED&#10;8BWP1XII/FXb9EafWM1lpGkl6sq2Xww8UXkzRzW8Vv8ALnMjnn24FOu/hd4us4VaEwux/wBZtUnb&#10;+oJ/KmzfF7V5XUyWihQfmUScEe/FUm8eeIrm6a5W/wBqFcLEBkLmk5cMxjZKTfqSlnTld8qRu6X8&#10;I9ZeNjrWswgfwfZ15X8wa0rf4T6BCpN7q9xJ6fvAv8hXDr4n1xLVrP8AtOcozZ+/zUN1q+pXu1Lq&#10;/mkCj5d0h/pWkcyyKj8GHu+7Yngs0qy1rW9D0R/AfgS32h2k3dmadj+PJxX4h/8AByj4Qs9E/bL8&#10;NeI9NsitvqXgiKFbjdxK0M8uRjsV8wdu9frg19ct+78+Rl7BmJr8sf8Ag4y8PxSa78NfF29t32W+&#10;tcD7pyY2z9fl/nXq5Vm2HxGMjShSUL9VvscmNy3EUsLKcqjlbv6o/MUgAcV+wX7AweL/AII0aNKA&#10;vHxCum5j3Y+57ivx9YHGa/Yb9g2Vrb/gjHoxW4WMP46u87s8/d9K+oxL/dHzsfiMeFIbqZNQjmjW&#10;eeQrujjIC47cHr71LdwZtma3McijI82PDHPcH8ff61TstNGy0uo7lYQzqP3MfzH04Hb1zWkbf7Np&#10;ktlNMTuk5Zm2o5zyfY15Z0GZY2cVpb3l1Dabm3Dj+JsDr9KkktbaS82CCaMfZ/4mJB47kgdPahrD&#10;VBBPLp7oPs87742XcZFx/e7AetWYEm+yxyzXcZJtyY/3m4Dp7DFAvQs2kUVlPb20ErTIkJPmKu3I&#10;/E9fxqvcWuokSXcEhjjb7yhS29f7p5G0/ganic6Q6zXEb+ZJCAqhgwKn245/zmpLF3sISk212YMR&#10;CrfczQBmaaTBfiOWX92q7mhKtjGPU9Kdp8Vz5E00coKSTHy2YYZfYfLzV6wFvJczG5gaECMjIkBX&#10;pwfepLG1RNPSyYmRWl+8OM59PSgdjNCNvF9f+XcXEMeEEa7Qx9D6flVe1srLUbiO6m0f7PNjPmKO&#10;PX64+tb1npkunzzJLOfLjwV+Xdu/HnGPWq6QeddtHa3ESMrYkWYdyOD2oD0KNx9llt1aUNCCpB3g&#10;gHHJztyaqnUTcWax2lsNqqWZWYD5sYx8xzWxqKrFZLM0sc3y7JI/LOc98cVn6laHSrZprVZGWOMM&#10;0bdlzzn0HvQCKFxdz/2dtI3TMm1VQ4HrkD/69UF1QNdNHdLLEqhQzbd3OOhxWtqen6gsQnspUmWZ&#10;AyeXHtZVz0OfT9abd+CZgkt4T5Lhvm3TcsuM89h+dAfMisnivUR0nVmkkb5o8t07AdasiSMwPM5b&#10;du2hJE5brWXZaXAgaO0vV3K2ZY5WxjnPBrai02WOFpGeMIj5wyEbeCc8jkUB8xpL2/yyJhdoG0Jw&#10;Dj1NQ3YZDbxWoklDtueQfdT3+nb+lalvZpdFbdZ1XzH3P3z8uR3qlcXkTXkVokDY27ZjIwGSehHP&#10;T/OaCSttKIUSPc3WP5eh6cntj8Kjt5rmQST2y7eTg7SCT3NTW9zZoWzC2Gb5T69uc/8A6qmluLe0&#10;jkv28xY8lVJwAD/T8aq7L15SNYmCxyXMy+Y2S3zZ79+mK6DUfDmpzeCfBHiiaSFYYNf1+0eFWbdv&#10;k0yJ1I4wQBE2eepHXmuVXWo0iaKZIumVkLAk+hPpxXo2mWOp6t8HvBejaXa3F1cXHxA1KK2t1jLP&#10;IzaSQFUDk5zxjrWlH4jKt8B6p/wW1Kr/AMElMHtqWi/+jY6/CgsAcE1/QD/wV81D4feEv+CX0k3x&#10;H8FXGvWUc2lRtp8V81qwuPMRVYtgnCv1XAzjHFfiL8CPG37NvhS41Rvj38EtW8VR3UkZ02PSfEZs&#10;TaKN+5SSj785Tr02n1r1ErfcjCnsebiQdSOKJZQfu+tdhquu/BXVvivc64ngDWNN8HySn7PodjrC&#10;tdxR7cKPPkjYE55J2/TFVfH938GrzUbGT4Z+G/EVnZx5/tCPWtUgnkk5GNhjiQLxnqDziqLW5zTM&#10;GH3qYAAdqmu78aap+zfdeGZLf4d+D/GFnrBZPKuNY1y2ntwNw35RIEY5GcfNwcZz0rq/hVb/ALBj&#10;fDpH+NV38TB4q/eeZH4ejsvsR/55gGT5x78Ug6HjYkGdppSwFdz8ILP9nG51/UJvjjqfiy00zn+z&#10;IfDtrBNMx3ceY0rKOF9ByfSm3Fr+z1cfF9be21HxVb+BVlG+4kt4JNSdMc4QMsaknjqce9MDiFYZ&#10;4FDMu7Brv/jXafsyW8Nif2e9S8YXEjO39pDxTa28YC4+Up5LHJznOa6jxho/7Ao+GL3HgTxv8TD4&#10;w+xRstvqWh2YsDcbRvXes28JnOGxnHagDxgEAdKXcpHB6V2XgPw5+z9qmhef8Svid4k0jUfMYfZd&#10;L8KxXkWzsfMa6iOfbbx61n+DtG+F194puLLxv401fT9FXzPsuoafoiXM8mD8m6Fp0C5HJ+c46c0A&#10;rnOvIowK9S/YWkz+2T8MMn/meNOH/kda5e+8O/COX4j2Og6L8R9SHhm4miW81/U9BEU1sp++/wBn&#10;jlk3BewD5PoK94+Cvwv/AGZPAP7V/wAJ7z4JftNz+Or6bx9py3Fm3hCfTxAnnp8xeVzu7AAA9847&#10;p7CPtD9uLSVg/at8TMDAry6hJ8sibWDbR9Mg/WvG7y4tredY76Uwt2ZEbH6dDX1J+3X8NvhPrnx1&#10;8Ya/d/HIWmrx+Y/9hN4fnbc/ljEYlGFJPTOcc14j8M/BPw08Q6Vd3XjP4wQ+F7lMR28L6HNdebHt&#10;+8NnTB455ryqkffep0R+FHCyX881qJ28xWkkxCzzFsHPHIHep1WVLwWnfqzZUKDj9B/n3robDwf8&#10;PNU+LEekal8V7XTdHgkK/wBvahpMy+ZgcbIUVm3E9MkYGT7VL4/8JeHtH1qHSdJ+JFjrdhM+F1K0&#10;sbmNbZd2N0iyRhhgfNwG44GTUcrFHc5V7geelrdWqrukK/J5TLnPXIOTW1Z2qm5iksL0xDYQqMvy&#10;nrlSOPetLWvhN4d0vSobuw+LOg6xJakD7Pa2l3FM2ehBlgRW/Fs811nw5/Z41rxlZSalYfFXQ2ki&#10;sZb42slvdpJEqIzmLc0Pl+ZhSAA/JBwTinySG3pucVo+km5kljsJ1x5nHnW43foRXzv4FtrKf9of&#10;xhDcSFbf/hJ7oO0ZILDyIeB9a+ntKsJ4YDNtWWTaNy7NrDnqVOK8B8E+GYH/AGqPGlnPuXbqEt80&#10;ny/u2eytpD04JG/H4V1YN+7UX91nNivih6nod5oVrb6PNJZvHuUhvLSR8WcexOpPVjjP5joMmDS9&#10;G1DTUlUab51rIqNZqt4N1w5Z8ucjJX/D8K2o7S0Oi3VharLJHNJGIY5kKyS4VSWbI6E5/D6VDDtt&#10;FluJ/mZYh5lxHgrAPMf5F7nj0HHftXJc6iG9s7/a8cjzLNs3XEgkXbApC/KvYnvj0HJ6A0xpcrS/&#10;aLRpGT7QBZwKqCSZhIDvZdxzzjjGMcmpLy+hnaA6lb+XCJ829oeDIPLBJf26H8fevMfiB428efFj&#10;4nXH7N/7OMX2rxBdSsfEHiTb+50S13AuQw4VhwCeuSAMscCMRXw+Dw8sRiJqEIJuUnokl1f9as0p&#10;0a2JrRp0o80pNJJdWW/iv8VvGfi/X/8AhS37P1o3iPxvcMkN9dWabrTQ1DkO8j8r/EPQDknGArd5&#10;ZQ/A/wD4Jc/BpdX8SS/294011x9plQD7RqM5+9yxzHAnPPf0JIFLr/xC/Zy/4JdfDq28Gafay6z4&#10;s1aBri4VcG5vJQpxPOxOVjL8AcnkkA4Jr8+vjR8bfG3x08dXnxF+IupvdXt0zfZ7cMfLtY+yKP4V&#10;A/xr8xwuFzbxYxXLKMqGUQd77SxDT09If1vt9lWxGB4FoPlaqY+S9Y0r/wDtxuftEftI+Nf2lfHl&#10;x8SPiBcqsaMY9H0aFyY7WPPCgHqfVj1P5VJ+zP8AszeLP2i/E4aWeSx8P2b/AOnam0fDHr5ceeC5&#10;9egHPoK2/wBlX9kjWfjFq8fi74iRXOm+FbdfNaZ4yrXwHO1M4+X1b/I+zLXQtK8IaQun+FtDjs9E&#10;C7bXTobNlE+PUg8fj261+zRWByXBQwOAgoRgkklsl+rPzv8A2nMMQ8TipOUpO7b3bIfAvwy8K/Dv&#10;wwPDPgeOHT9NQfMy2Ls1y+f72SWJ7n8B61pT6DqltpUdr4k1KG4kkbFnY2+nupHPys4yccf/AF+a&#10;ktrwzTR2z2v+kbf3MawyFbY+rMDU2b2a1adJFkih4utQEEm5vUJnt715cpOUryOyK5djBfRIoZ/s&#10;0WsxteyR5mm+xPsgUdvmJBP0we59KkiijzJaWcbQ2/Wa5mt2LXLeik84/L2FRxpYakq3UlswZpts&#10;NtHaymR/dsf1o8ca5pfg3wpqPinWLkMmkwl7tvKcJa8dCWwu454Gea0V5SsupU5JRuyVk06w0ySS&#10;e4t9sMJkFitq+5B1JfB6Y59vevnX4pfH7xT8W/FFr8Pf2drm6uLySYJeatawmO3iTGAq7l3gg5Jb&#10;IHQYPUeY/tA/tVar8QNZk074d3V9puky2vkXZaYrJfHPLPj7q9guenXOa9d/4JleFtfurTUfEXiP&#10;xLa6P4btbrcMab5l3qEmMmNGI+VAByT68VtjKVbLcA8QoqUlsvP06mOElTxmL9lJ2j1a/rQr+Jf+&#10;CVXxQg8Faf4/8Q+NdQS616Qm2mu9Fb7LczZy4WfzS0mByTsHf8fTvgj+zX4U+BelzxaFZ29/r32U&#10;LqGpPLIGGe4+U7VzxjgmvcviZ8bNb+JN7YW66k9vo2m25hs41kaOOCMDG1Vxgse7VxbXfmxM9vdt&#10;bWrs22OO4JmuefunI6H8/pXFhcVmVTDJYmd29bWSS8tNzoxFHBxrfuYWt1u3fz1uNtorpgkMcsX7&#10;w5udSkuHAjXGSFG3r+GBV9TY21gWtJo4Yt5Ml4L+TzJvouO/69qrW91Bb3cMFyZAwG6LT4bohVx3&#10;c4xxUr6kqy3F1Z6ukkhl/wBZJdfu7b2HHX9avmuS30LUmqrhLK/hjjtVhzb2UWpSLJMe5PB/LP8A&#10;hWVNqUEmowKssdzfK++Oz+3ttgXou47R0/8A1ZqCy16Rrj7e+uLM0a5bUHl+8c42rwOPfpSx6lZa&#10;gIm1WNbeOSQHdHdKZpjnr04B9/0oEixcL4iuTJJb3cElxJIfPkupx5US+i+h+nXvjpUlnNcw6YD5&#10;p2rJiXUJLrcZRnogK/y4qM6lp9xttbyLG3Kx2cMy4A/vuRjj6Ej602LxC9z+5t2V5ofv7tvlQnsP&#10;rjmgGXp917E8pjkt7eNsqvnoZrj6ccD8efaq8dtM06yXUT/NH+602F4ztXPDO3b+X1qnp+rxppr3&#10;CX+6R4yDfSeX93PRB9e9V01TyGSK6iuLaJo13+X5ZmuD+fSgRYms4GvpI1jkup4UZtu6HyoVIHXn&#10;k+nf6VVtra2t5ZLq2EiyDPmX1xHBtj9oxu6/lUd5fWl7ut1+bdN8tjCsYIwOC/PA96rxt9quZvNj&#10;MkkHHl7Y/JhGeMkcE/marVFbFiKK4uMvBZecv/P1eLGJJvfHp6UUkWmreDzoraa6yBumWFFQ+y89&#10;BRQG5zXx11z4q6J8PNX07xPa6Pp8d20iyWqXDYnJdP8AV5GMnBzjtmuF/Ye8IeOdFsvFHxe+G2ka&#10;f9qutdudPunvrx1zHGUbGwLgDLZJz/KvUv2r51Pwcb/SI7y3muF8ttxMkDNLnBB9OmeuKb/wTu0o&#10;y/s5m5kmaFtQ1y/nuv8Apq/mbd3Ody/Lg/7taYrC4fHZNPD14qUJuzT2aM8LiK2EzOFejJxnFXTX&#10;RnYXn7T+g6fet8OfHfwc8TXTCYx6j9g8Py3dmXI3b45AOmSGyBkH35rgf2ZPDHxS8DSeMNa8AeDG&#10;fSdW8TTtDH4kmltrhUUkR/KwJK+WyAMe4Ydq+hobBHtPIuYVVY1U+bjJJ6Zx9KquLzb51gzTSS4I&#10;VlCFiMj5uPyNfG8N8H5LwrXq1MvUl7RJNOV1o73V9j6XPOKMz4gp04YtxfJs0rN6W1OPufEHx7W5&#10;FnN8PNJWRY+Wh1Y5XP8AwH2FVW8dfHZLr5PhvYNth+bOqLuYE+6+1dl/ac8Z+xXe37Tu3buclQMY&#10;Pr/Wo7O8c6kz3ELSKtuFMe8jKk8d6+q5vI+cON/4T39oQXmD8GbYxRKVT/ibJ1POelKfid8cJJmV&#10;vgZH50OGKx6tH34GBXcx/wBoxzCc+ZJHGudryBdgPYY+9j3qGSdrqRmtrwLdR4AmfHI9On/66fyG&#10;chb/ABP+LfltLc/s/wA8lwvzt5eqxdfwNNh+KfxSQTXS/Am++7h4/wC1ocse/eu9SC+tLdVSKP7R&#10;0kZeMj29aZcpao3lpIGcx5yuOvqfen7vYLHCQ/FT4nG68/8A4Ufq0Ufl4bzNSgIxn3akuvix42iT&#10;zp/gvqnmn7oa6hJ/9C4rs7i3vju+0HdGpyynDD8vSob4xNEzveI5k2o37scL9KXogscHdfEzx19q&#10;F7N8H9YjU8+T+6YBe560S/FTWpJ2aX4Pa8zrwrJEp+U9P4q7meWWOBo4ED7SFVD71B5+psjJbMqo&#10;M7mJxtxTEcKPizqVveJDP8KvEEY/vi1HPsfmqwPjPYRzb2+FniRZPL27o9Oz+XNdZHJPJd+XKrKz&#10;LnLPkVMJIC628qKlwifLjG39KNOwW1OPg+O62zLHJ8OvE0m7t/Y5P4datT/HmzlSBP8AhXfiVZlY&#10;gf8AEpcceg9K6zEvl5jk8uZVJVV+YfhmqavqdpP52s6nHNuK+VGIwqhv8aPd7FNGGvxy0OU/ZX8G&#10;eJ/TjSZR+eBUA/aG0R9RKyeE9fhTbsZf7LkYNjueOK7vTVkUfarZGbdw6tyen8qZq1msarBHJt8x&#10;m/gVt2MdiPWp5o9gOEn+NvhdLfzhouqrHuZl3aXJlfbpWfN8ePAryRlJ9WhyCDu0mbH1+7XpFxbx&#10;WywTQtw+4SKyHnPpVeRvsNxHfzyoIxgRgR/Kuf6+9F49hnlk37QfgyymJtdTv0G1vNmOly/ljbjN&#10;Ntv2iPAUvh6OW91qeabf8ubCZcjPTG3r616ggguZzFd26n5sRsjfez3Pv+FZ5tEg1obreOWKTaIy&#10;GGTxjp0/xprlZBwF3+0N8J7i6tm0/wARyL+7zJ5lvLncO3A/Wuq0f9p74bSbbVPGkW1QRGjiTK98&#10;nK8mpn0qG81mQvZEQpbsNsbhASTgk8cEfSmSeGtQm1aEWdptjC9ZOWTtwfpTvDaxUTRT4+fD3Whc&#10;Wy+J1Xp8204ORn096rQfFP4Xfb/IuvFls8Yj+bK7e2OOwOc+9as+iRx6ukF/cqfJiXaPs67XyPvZ&#10;x15q9Jo3hpLtrabSYVb5XVtqncB7Yx1/Gp90JGHJ8UPh8IfP0/xTYrCrhY45JdzY/Pj/AOtV5PiN&#10;4GjsFvbrxTYx+YzMrtdKuV9Bz7VeuvC2irAk9tolmsk0jK1uIEDP0+bJFNuvDGlLYyvJoGmsp+6k&#10;1qrY9uRjr3xR7pJzumfEjwBqGuIy+O9PUK2+RZL4bWz9Tx0rRvPiB8M7dpJ/+E40xVeTcrrfLlsZ&#10;z3qBvh54bllt7x/BelyMsf8Az7pt3DvgDrTb/wADeB/IeW48Fac/nKqrGbGMgE9eq8Ue6Gpc0b4r&#10;/DqxtZL+0+IlmFZcIsmoJj/GusvPi78NNV+EGn6fZfE2wkvv7YnuLq3a6XCoyKq855zXKj4VeBn0&#10;6SGbwFoYjWP5i+mwhsD0+XFb+sfs9/BfSfhloHjWz8O6TJea5NOn2P8As+BfJWMgb9yjJzmqQGdF&#10;408PzWcsf/CQ2/lzYRZ1uYxIjY6jB/nXYfC3xx8PtM1KO0+IerR6lpZt5Ip7feFdXZcJMuDjdnHP&#10;PFee6r4G+GDSnz/BVhuiUCPy7ZR82fUf0p0vgD4e3cGy78HwrmRVDrGMLx3I5/M1KaQz1DxZ8J/i&#10;H4Ngm1W+8OXDae8ENzb31rbGS2EMihg/mgY9jnkGuZ0qeDUJY57CySbcu2aa2BOfy4rU8Y/EOay8&#10;EeGfhf4S1zVbHSNH0FbO4sdO1S5to5md3Zw4WTDqc9x04rmPBmlv8MrddN+GGp3mg29zL5t9HpWs&#10;XdrG7Y43iOQbiOx9+9VL2fmR7xtmKHVb5obCFoWaH94turGRTyOQM459cV4h/wAFxrjxVZfAr4E/&#10;Di+gkkZLG9uvL8kmRnYhQcD/AGcdq9O0Pw5o3h7Vr7X/AAVq+raXrGpH/iZX2l67dQSz85JZ0kDN&#10;znls8+9eZf8ABd7x/wCL/CmrfAe88O+KtWtdUtvBk11b6xb6lKLpH87Znzt3mbvfOa1w0Y+0QVPh&#10;PzdvNK1TTVUahplxb7j8vnQsmfYZFB0nVYFNxPpF1Gm3PmSQMqj8SK6z4lftG/HX4y2uj2nxV+Km&#10;seIF0EEaW2rXRmaHJySWbLSHI+85YgcZxXQfEb9tr9qb4s+Bm+Gvj/4u3V9ocgjEunpY20CyBPuq&#10;zRRqzKP7pJBIGeler0MTzNNL1OWJbqHTbiSLaxMiQsVwPfFRQ6ZqN8GNlYTTBeCYYi2OPYV6d4W/&#10;bV/ad8G/DH/hTfhv4pzWvhlrOa0bTF021ceTICHXe0RfkMed2eetQfBT9r/9or9nfS5NC+DHxDXR&#10;LWa6FxPHHo9nMZZOxZpYWZh7E49qFqB5iY5YJTBcRsjKcMrDBBqZHBJGa7bSP2ifivovxF1j4rRa&#10;npN3ruvTyTapdat4V06+jlkdtzMIbi3eKMkn+BV9OnFVdW+N/wAQPEXxDtPihqraH/a1nt+z/Z/C&#10;OmwWvy9N1rHbrbv1/ijOe+eKGgOOeTncAfX8KfBlhlgc7a7T4p/Hz4kfGC2trDxqdA8q0kMkJ0fw&#10;dpmmPuP95rO3iZ/oxIrb8VftYfE3x18Nbz4YeK9A8Fz2l1JA8eoWfgHS7G+tvKzhY7i0gifDfxBt&#10;27FAHljRny+vRqIxtYIRz1r174e/teeJPh58KF+Etn8G/hvqVssFxF/bGteD47jUf3zOxbzywO5d&#10;5CHHyhVHas/4F/tO6x8AtMv9O0X4Q+AfEDahcLLNeeLvDI1CWMKuBHHvcKijk8KCS3JICgHvAebH&#10;axUAf/XptwdjLsHbmu9+Hvx61jwF8VLv4tt8PfCGtX1555On65oCS2ELSnJaO2QpGuBlVBBCgnAz&#10;gi18Vv2iLz4vfE3R/iT4i+D/AIFshpNrDA2g6FoLWOn3ypIz5njhlVmZt21mV1JUADGKEB7j/wAE&#10;KIhcf8FQvhqG/u6see2NJvD/AEr9Qf2nbD/hFf2uvG0/hu4hZfFHwig1HVI3k3N9ps9UFvGRj7q+&#10;XOQRzk1+fv8AwRd8d6F8Wf8AgqD8NrrSPg94S8GnQ7HW55F8KQ3q/bt+nTRhZftV1PjbuJXbt6sD&#10;nIx91ftN+LG8XfGPxo3h/wAEaTos48DT6fJ4shtna8Eset28aoQ0vlMjbWOCm75eoHB5MRy3foC3&#10;Of8ADOr6j4j+A1yh1OFV8N6gtxYafcxqkjC4JWbYTy2GVDj0JNcXqP263u7OC7DKzq0ixLwvI6nm&#10;vQP2TdW8R6P4mj8JeONV0KfS7rQ9Sj1TVzpM8dxLB9jmfczC58sYIB4jA4GMEA14fq3gP4ppFHdN&#10;8aZp5beNi6tocOW9jiuBpWVmdMTrLOzu5LlTdGN+cqmAxYfiP5VT8WNPauoa0K/N8vlD/PFcbZ+F&#10;/ivK6tZfFq33MoMck+ix4j9uDVdPBnx6eRptQ+MFi7ru3L/YgyV7fx/0qbeYjrtMMRaPzZB6ru6j&#10;PpS3DOZvJlWTPmFVaYA4HqDXHXXh/wCNFrEsMvxG0f5lyu/SWBC/g/FQxaX8d451ktfiNohXadrS&#10;aXIcjv8Ax0WXRjPQILGOe6WNbiQ/N8zSfdx+FSzwWk0n2dQ3OBvPrnpXBHw9+0hcIrw+NPC5jC5+&#10;bS5Ryf8AgdVYLT9ouO8+wP4z8Jyybd3zabPkgH681XL5ji/dPSLqBri8+yCJVSJQGkWQbs0NAZp5&#10;DJOzeWQrKx2jH9a4Gw0f9ou8u2U+KPDbOrZbzLWZf/1fhWlZ2X7Q7RXDDU/Crbf+eiz5J/H+tTyg&#10;dd5umWNp5sM/kzSSAKFc4qSF3hlYb41LHJXavOe9cD/Y/wC0C0TSIPDewks0m6QKw/KhJf2gS39o&#10;ppnh95FXEbJfyLn6EDijlBne2d2Z7lrSa48vaSGCgAfj7VLPpOmyLixnVWU5VmXJI74rzP8At39o&#10;CJJLiLwTosjGQhiNUbn152c1DD4/+PM0pgg+HehqWbGU1t1A49Nn86OUXKz0i+mTTDF9ln3AtuYN&#10;n5h6DFdN/wAEWrph440kwaYYV8zWJG9RmRzk14naeLv2hZS0S/DfR5PKGC41rJ9+qGvbv+CKcXie&#10;Txes2s6CsNla6XfTwXcd4OXaUggrjp154rSC5dxS2Z+R/wAXCx+Kfig46+Irz/0e9fbH/Bvb4ij0&#10;79p/xLoLtIHvvDBaML935JV5Pvz+tfFPxXIf4neIz1/4n14c+v75q+mP+CImvvo37dOmQJeGNb7S&#10;bmCRcj958oIHvyAfwrTNo82W1PQ6MsdsfTv3P3Eeds4ZvmpzOxALP9apu8248+3SgzSlMk9O9fk8&#10;pan3zSLYkQEBjxTZLzadgNU2mVTukmUD+8W4qte6xpUJYTanbrtXLbphx+tZy5uiFYt3MxHR6fDc&#10;HGN1clq3xY+HGmBBf+NtNj3/AHS14gzjr3rA1P8Aak+BHh4t/aXxK05drhW8uXdz+FZxhUctEO2h&#10;6g94QQKFvTvINeKap+3n+zjpwbyvFr3WyPd/o1uzbuOg9653UP8Ago98FIdr6fpmrXOT83+i7MD8&#10;TXTGjUtsCWp9EyXODxX5+f8ABwjoSaj+zt4O8QNOytY+JmCqBwweJl59K940z9u3UPFmlXOq+CPg&#10;xqV5HbzeV5011FGme3U9xXyJ/wAFgf2mvFnxF+AzfDfxn8PbPSZI9atri1k+3LPKMZzgjOM9+a9v&#10;J6NaGYUpW0uvxODMp03gakW9bH5mO4+9nmv2J/Yj0hx/wRc8OR6hZssdz4xvJ4Wlj+8u/buXI/vK&#10;Rn1FfjrIoPP4Yr9mPgf4s0zwT/wQ3+F+qarZ3c0L6lcoy2luZGGb+57DnFfouK/hnwUfiOP0qaFm&#10;t5IrtcQ/u2Xau5ePcVeuIriX7K8bMzqM7e55wMVyNp8cPAUdmsq+HNUiY4bzBpcgz+npUen/ABx8&#10;Eq6C7t9TETZ+7YS9c8EDHNebys6GdZb3V3JpMlxdRtDM1yyyeW2N3NRXt7ptjBJNZW9x5jMqIoO4&#10;HJ9fQVz8Pxv8JfZmcNdGFZM3CtZyZHP6GrMPx8+G9208FwZML/qx9lkIOR67f8aOVknVXwg1a7hl&#10;vEMcvl/u/wB3wCo7kVEtpNJdfbWWVmSHYg3cZ9z6VzkHxo8ASXLW0epyf6v940lqxMf04qRvjN4C&#10;u7zyTrazRKuGYwsMDH0+WkETftvsVva3LXkExlZQJlTLKv0PrU62N8IlniupPJ+Vtq8bl9TjpiuX&#10;j+P3wu/st7P/AISyFmXcPLEZ3degO30qnB8cPhnd20kdt4rRmVQfLaQrj26DpQUdpDbmG480+WrL&#10;+8TDZIH07/jQsWpw3EkrT/63J6DBGPQ9653SPjB8P5DI+oeJbX7nywxy8HvySKmufiV4Kvzb6h/w&#10;llrHhT5q78ZT0z3oJNpjHF81wCrSRq67sHkD69adrd1BB5VwkyGT5d0Ct8zAj8/esST4u/C66eGC&#10;28R2oZl2GNpQCD/eJ9PSmar4y8EahFHFH4usbe4tpAwcXIzj0XPr3oA6KWxhsVmMghVmVfL2tg8/&#10;xZPQ+1VYHSeS6P2tnRWVGdzlTxyT+FQQeNPh3dvb30/jPT82zATL9qRWbPTgcD8MVStvGngq41TU&#10;Ibrxjp8qJcD921zHwuKANe20fc00KXieXw23pjpxVvTo2t0kt35Xz1aRVyQM5FUdN8deBAkjJ4q0&#10;2ONV2rGt4vQ98buvWq9h4u8OefJcx+L7crvw0bXSFfr1oK0NlfsMT3E8xLfwQqq5xnjt9ax7uygs&#10;rs3YnwQMRqEZsD09qifxPo2ySL/hIbZ/tD7Wkt51yOOp56dqbb61paCST+3bWZjhV3ycj1IOeMCi&#10;zJIbSD+0buWB5NjMQflj27cj0py6SsK+T5K+XIrFtyjn64qbTfEekG+mZNctC6kKJzKoNJDqGk27&#10;Mr6vD5ZVmQrMCVYn9RQV5GVb6R5kyi3WKBY4fLLRqSOB3ru/GetP4H/Y60Xxvoniy+0/X7H4hSjQ&#10;JrFQ25jZokpLfwARlsEDO7jis7wb4ZXxX4hi0ZNSsbMTbjd3lzdBY41GWZ29gPz966z4yeMZvGP7&#10;J9jNIlulvpWuX2n2MFvGoSGCOwQjJAG5iWZ2c8szseMgDow/xGFbax6d/wAFt3nl/wCCSclxczM7&#10;SalorbmbJJ89Mn6k1+EZBFfuv/wWjvbXU/8AgkH9usbmOaGS90RoZI2yrKbiPBB7ivwnkYhsA16n&#10;+SM6ewOcCmZIHJp27cMUBMjDCg0sCJvKkU7nvREu04oxzigTQZ7UdsikYANTyBsBoFysbUZJycVJ&#10;nnGKa6E9KBpDcny8kc09DlaRUwPmpcYXCigBWG5a7P8AZm1aXw9+0V4J1qK9+zta+KLKVbhiB5ZE&#10;y81xa8DBrX+HUmz4iaGTz/xOLbj/ALarSYI/WL9tie8u/wBqHxNLEnmK0iPvUfxGNDkdq8hF1FLI&#10;ZwE8xvk3LjK/kf6V6b+15qM7ftNa/p9xcyIuYPL8tsY/cLXGWel6Ldq0dtdHdnmVkGdwHUd/1ryq&#10;n8RnRH4UYUtkdSiMRtgwjk8zcyqT8p656g1FLcQWmmD7LNGseN0jfe2+x7/4Vsa9aW1jaLPbzSbm&#10;kw7NHw3+Bqro+g614xmWz07TI4bCG6hTUtQ8hmjtUZwvmynB4HX1OKiPa4lobvgHwhqHjfR9QvNE&#10;0FZrXTLM3V9eRuAsCD1ZjjJPAXqScCu3svHtlZ63pen/AAl8HyQ2tppc6fZ5pGkmvJntpFlncL8o&#10;IV3IAAAUc9zXNa14o8I6XdXXw/8AhjfakPDTTRtP9smCtf3Ea7fPZFAAUnOEJO0HrnNbvwa+IGk/&#10;Cz4raR8UbnS2kt9NLvLY28g3MpiZerHrlvXpVq0ZCvpexxsd5qXmyWsKeVlcxsznB9T/AJ7V4Lpu&#10;qTj9rvxjaIW3eZbYXj5y2nW2Afb5a99u9SbxbeTQGJrYyRlm8th74PpxXzXpMFxZftc+KraeeaPb&#10;daf5jedukK/YYsgMfpiujAx+P/C/0OfFfY9Ue16Wl62mTI90rSfK1xcbs+WpUMYox6/59qktdN1D&#10;VDHfWkrRxvGGsrKQjEYEjbmkJyffmnf6F/Y7XGq3NxDHDCZLeGbAEShSfNZuOmD715lpGp+OP2xd&#10;XuPhZ8DLy+sfDEd00Pi7xxNHjzFBz5Nsc5LNyCeuCPXNeNmGYYHKcDUxmLmoU4atv9O7fRI9HB4T&#10;E5hio4fDxcpy2S/rRd2ZGoa/8RP2mfiY3wa/Z6vfJhsGX/hLvG4jBitkC7PJiOMEnBA7k5x3Yeke&#10;Pvjx+zf/AME5vh7cfCz4c2EGoeMlso2njjjDS3E53ESXUvUkZZtpPAPbNYXxt/ag+BX7BPwdk/Z+&#10;/ZpFre+KI5GgmkyJPs0xVTJc3DD/AFknPA6ZGOAuB+fWv+Ita8V67Prus382parqUzSXF1MxeR5G&#10;PJ9yc/rXwWX5JmXiljPrmZRlRyym/wB3Sd1Ktb7c1/L2R9VjMzwnBeFeGwbjUxk/jmtVTX8sfPuz&#10;W+I3xE8TfFfxXe/ELxxrcl9rGpTF5JHY7Yl5wo9gOABXr37Mv7Hd94nvrb4i/FnT5LfRU2y2enzL&#10;896cjG4dVX9Tmus/ZS/Yt03TGsfit8bbRbgcPpXh1pNuZMgq0oPXHUL64zwMH6gfSbnUrl/Nt7UX&#10;fy+SqvG0VpH6nvur9hrYqjg6Kw2ESjGKsrKyS7I/P6VGpXqOviHeTd9e/dlPQ7qwtZYVOiw/YY49&#10;lrp1vbqqJzgMVzjA/StC80tlaa4jkRmKbWvGQIluSfupzjP+TVGW3tdCtnmliVo0uAbq+hhRnl5x&#10;hV9Pp2rS1KB1kt0bS7J1bi3s/JQgjtI/OM/WvJ31O6RNZW1rFaQ288LNbySfuUClprhs9Tznk1Xu&#10;J7+O+ZEeOGWN8LDuIjhX1PPWiVjt2obfzt3zag1uu2Je4UbuteTftH/tXeGfgPp9rpWnaBp+qXV0&#10;zu1nIVEjjGQ8u05Ckn6n24rSjRqVp8sCJzVKLkyz8Wfix4e+Efg8+Ndeu/PZ7zyd0Mu2aVskkIC3&#10;Qdz0r4z+N/x+8Y/G3xJLJJPcWulNKPsejpcvJGrdAzDoznrnHoO1YOqat41+MHjdmS3mvLzUrx2t&#10;7O33tHEXcnZGGJKoCcDJPAr6o/Z2/Yw0T4f6db+LviTZLqWvGbdaWKjdHa45yeeWPqeBivajCjl9&#10;PmlrL+vuPNcquMlZaI4L9nH9h7VfEynxd8XYZLCzgdJbfTZIzvuuMjdjoPavq/SNOtbDSrPTYlS1&#10;to1aO10638wE49R6VJbxXjtfDU7ENcIVMJh3BLdccE4PJ/M+mKIVsLZpL230ybcsJM18ZHO8n+FR&#10;nj6ivKxGIqYiXNL5Loj0KNGFGKS/r1JvJv8ATJoLi9CyXUce62gVm8uFfVgR19Klspr+2mNwlx5k&#10;khzJNLIwSP8A3e2ati1s9R0qzj1O0uIbdlCrAJnMk3fcxz0/zxVe601BqESXNp5v2fPk28c0ixp/&#10;tMemawWhspdySBmNyk8kjWsDZLXCyfvZ/pkcf/Xp8Q2WTWzRGRGk3R2Mcoy3PV+KNNVRPJeNbrNc&#10;tGwkvGkkKRp6Jz1pBYW81j51pc3Frbyc7mmdp5j6euPrUEFdLZrW+k8m8VpFG5Y/tQEMHt05IqmL&#10;u6mvTMupLuYAvfXDBgw9FG3/AD71oS2FtIqwyxbVbmGxhkYs2O7kj+v51DBaXXmfaxd+a6H5ZNxW&#10;OD/x35jVDK08s8NoQdQaPcSGUuvm3B/LOMf5FUpYbhLZYo7VWbZlLGKVSo75b+v9a1kDW6l5L+5U&#10;yKVa8ZlLvznCrt5/KotQhT+yVkF5cRs3zRwpIBLOc/xkDPPvQGxjy/a7m3W6tpYZpNuG3Kix23HQ&#10;f5/KpU0eKUyXZ8uM+Wpe6kCmST1CjsK0/sexVllb7qZW1RkEcf8Avnbyc1Xii/0vzxfyNiLDXkzK&#10;FQ/3UGOaAOavLC1hujDDbNCJM7FEas02cZye358e1EULqgtms4iqL/x5wwqETkHLEdfWt640mCc+&#10;RHqLxrINzNmMyz599vy/TtVS40aG1la2hdT+7ytpDsPQ9ZG/pVSKlsNsV0+VPPuLKS5ZsfNBGFRf&#10;Yc0VDPpratL5hkYLGoVVtdqovsOaKLruBQ/a91TTP+FbafZy2ywzXF1AzXVu+UZeSQw7Hr9CD25r&#10;rP8Agn5pzR/sqeDf7RBhkms7pi0r87Wu53DY9wQa80/bTZNM8E26uZIbfzMXVnNHhodsLMSP8K9z&#10;/ZC8Lz+H/wBlPwWftEbSTeG7WdUhUFissQkU89MBhn3Brqn7uXx9WccdcVJrojuL8SxaY0u8PGzY&#10;wMqT6Gn6TbLNas13IIyVRmz2Ptz0zSpDBHFJCzyeZztjXknA7Cqtr515frNeJiHYQ29SMKOh9+a8&#10;86inf28r66yQxufMjzG24FQ/sMA/rUF9oy2B+2TI8qtCUbvhs9Tg5GCa3Rd2d2QLN/mTB27SCDz0&#10;OOlRWMs+1nvrdg7TFf3ZzsHvx34oAzLJbGK4UxPJNCsY3rJwobHYZzj8abHbia+a4jjWKA5DLkEB&#10;uCCO4PFXNRjYrJAJVVWjO5Wj7Y65A/8A1VTsreCytPsVvLIqyIG+9uYcdfcVWhUR1/bLBcKt1K7h&#10;VwjLn69ahvLMNd/a7MbVEZCyYJOf89q0I76wt9OP2h5JpNm0b8AZHfOf0psurwyaTFaC52wqu7b0&#10;w1IGVbeNLhVN+rKzLgRrjA9DTLi3t1t1FwPM7HoDke/erWJba0S4jkjaRuGjPYeufpVa5MZmW2nk&#10;Xydv3vQmgEU7iQiMn5sYBKqvP41UhjWWT7Taq0cbNgbTwOeTirf2Gzi1fz7gStBtCjD7cN6+4q81&#10;hZmHMTbmVT5iKtPQDO22lsRDLIs0hbCsvGRUUrCOWRRFCkm7duK/MVplvbm01DEnzNt+6x6cVP8A&#10;aYHAa409mV5CvmHHT1oBbCx6hcS23mXCBT/wEqw/A02C7t7wbJNOBRGysjHHPrVu40i1j05VW4jC&#10;sp8tWYDOO1N0y1kg0v8Af+Solb5FViSKYrj45poJG/spsbAPM3N8rUh1Ca409pp7RT8vyYOSB3Xv&#10;TRcFbdZLuy2sx2r8uCKsPcw2Glq8MkbO2MKnQc989DUD8iveanPFpFs93ZLHj/UqCTu/wona2msY&#10;bmSQSeZgvGyjI/Sr7PbyTrZ/u2YwFpPmz5Z9qyryG0tLxYkhZUWYNK/XHHX6U7B6EF8NOeP7XJfN&#10;C4kPlCNQN649zxVSRbS8mZFM0ciOrQzbcgnAJqbWbi2jHnzQCTeuRMf+WeTxx6Cq8erxTQq9myTy&#10;SxklSx+X0IHr7UElWyZ4NSki8iTaG3Bfs+4sCcnIyT+tdNZeZcSxh3/dnPzMuCOfyFYOmz25knlN&#10;rN50MKoJmb73HUA9sYrUt72SW2zYXCrM3DRyHhsnsPWkEd9S1cWK3+oSW0k8jLK27aOcL6YH0p39&#10;naba3q6jZGRlLbGaTouepx/jV7TYF0u2tfNs5rVmz5s3l7gc9vYf41VmSDTLhhbz+ZDcMWijMZOH&#10;GQfqKBsq6lc3cLLFApmUMx6DGCeoqaa6tnktLeK3nLOpEsLN09/arlzdW97ewuEdN1vhYtu4kj0/&#10;CqEWn/ZtVm1L7Tu+ULIu7O3J6+wNAjQVUhl86CzmCQxlvlkXPPuRVV4ZrtVKLuXzEO1/mYc5JPrw&#10;Parskgt7eX7TExhX5eeOvf6VGjywxq0VufszMAuB15oASytZ7uObz4ZPLYlV2jkfh3FWNTk8RHw7&#10;a6VeCP7JDuXTTJbBMZOWwfTPftT7qaNtKV7dyu6bau5vm6967v4k674f8X+G/CujaMNs2kaP9nu9&#10;8YXMhdmLdecZ61XQZ5tqlqsllDND5cU0OA0atu3cf1+tSxRrLp+LVI2EzkSLzwQOtTeIoLxbNWsr&#10;SNJYflUkf631NMsoLW1sjM7N93MhkUgZqRGp8TNC0K6n0KXTr2Ge6tfDNrDdSWcuY/MUyHGf7wDD&#10;PesW30LyL77Tcys3ngBl3ZHT2rrPiZ4C034a+JbPRE8QtetcaTb3/wC8+XY00YfZjPbNcray3Ivo&#10;ri4uGjZgcx7sY56+/FVJ6h9k0LbTmjVYoI408xmWRVYEkfXivnv/AIOFDbJ45+DNjEF/0f4esMLj&#10;r5wOeK+g7YXWqXMVzBcRrtYR+WV+YqTywHFfI/8AwXhlv7f9rzQfDN1evLb6Z4B01bUOOm5WLH8S&#10;BXRhf4hNTY+HsnbtIoY4XIpSBu60kg2jg16nQxEOGUAGiJfm+Y/dpJAVdcdKkjT5S7CjRB5ARiSh&#10;V3ZxQSwk4og3Nuw3zYo0tcAk/wBYExSDOeB2NSzpifH4VGgO75TQBHuwuDSkElQTSYO/GO1O2Ftp&#10;98UAOkIBGD7USZHf+GhkxHlj/FTnUHnPajQD7S/4N9GiH/BSjw7cSHHl6BqjL/4DsCPyJr9Bf2hP&#10;F+ieLfHPibVfC+mpY32lw6po+o2ccnyTtFqmnXEc7LtGJGFwxzzwa+Iv+Db/AEHTtY/bz1i6u7ZZ&#10;JdP+G+oT2kjDmGQ3dlEWHodkjr9GNfoB+0BongDT/GHjTVtCtntr6y1KGLXoZZARdSXkFnMkq8/K&#10;oW2Ve2TmuHEaX9Bx+I84+FelR+MtSmhuZfs4j8Palc+XC43b4bOaVVJ6FS0YB45BNcjcxact0ga4&#10;KBsiRVyGf2BrofDjalf3d1YeFG+zXwsLuSZS23NulvI8wz6GIPwM5zXL3+r2d/dwzqYx5I2Fm7Nx&#10;2/rXDc6OpJDYxeS0Cr5kflsVeReeOgNZdwUXd80jNyI/MyVHpyO1bStJFDNJbTrJHtwC3G72rPtr&#10;VngKyfKrDblifuZ/wqWN7lJElto0i1UpIWbG7723nscdKVIHGpQlduxWYosi7ST6VNqSlZYXgh3R&#10;jjeucN6VJb6bJF5d5NH5zRlmaPd6n0oCxO8KyMs8ZHytnbv2qP8AE1h3Nu02t7Udo1/5ZzbuU/z6&#10;Vttb2skKEROsx/1gYlRj6etVY7D7feEQiAQqcbVYgkD1z/Si7A1rGxvrI/6TcLJIygrN5YCsPTr1&#10;qxexnd5CPHh1O71HFV5NLaGKKaLzGiVcpGOTnP60+a3uL11eGNo1Rcys0Z/KgPtWK8MUtvAbbZ5i&#10;7flTdwR9Kg3LZQSG2gZdyZSHbnvyKuq1zGqrdKqxjhf7zcUghWK2PnSv5edm1lG4ZoBWKscCi28q&#10;KPay5bcO2faqunaPFa3bz4VmYkSYXtj61oRu0MLbTJGqsVjUqPmqETx277lTMn/PFjtJ+nrQhmbJ&#10;cNZQSQjzJl8uTdsG0qMV6B/wSenni8Da8CdmPCGpunzHIGHIPeuR1k/2Zol9KT/pAt3aOHqcbTXZ&#10;f8EuhGPhvq2oA/NJ8PdSdsdv3bn86uC/MiVrH47+MyZPFeqS7s7r+Ytn/fNel/sCfEHXfhh+1L4c&#10;8ZeHBD9st/OEf2iPcvMTdRkV5d4mmMniTUGU/evJT/4+a2fg1qv/AAj/AMUdF1ljjyb5SxMm3g5B&#10;5r0MVDmwk4+T/IeFlyYiEuzR+o+of8FCf2kNUJaLVtNs124221j+vzMeaw779rj9o7WIhFd/FC62&#10;q24eVGkZ+nyqK+YdW+Mnh+21eSIfEjTLe3HKqLhCwGKhH7RnwbsFRtT+Id5csx+X7LbuQMeuBX5/&#10;HLK0toN/Jn3csZh93JL5o+iNS+M3xb1tnGpfEjWJFkOXj+2uAT9AeKw7vXfEV9ctc3viG9kdhhme&#10;6Yk/rXh8n7Y3wg0qWVtLg1S6ZiBuMeN+O/zEYrJvv26dAjZ303wVdTLj9350yqSffGa3jk+M6QMZ&#10;Zpg4/bXyPfjvnH76Rmx03NmqF5FEj8qK+etU/bs1shRp3gi3hbkt5l0Wz+grn9Q/bM+JmoQP5Gna&#10;fDubAZY2yoz7mumGQ4x6tJfMxedYKOzb+R7pqv7Qfwc0DUZtI1PxvZrcwyFJYVYllfcFxgDruIH1&#10;qXxb+0H8LvA2uXHhzxBrqw3ltbrNNGy42qw+Xr3OOlfHzeKp5NSm1dNKsVnkuWuGka1DESl95fnv&#10;u5+oo1fxZr/iXWv+Eg1qeO4vGXa1xJbozMAOASR2r0Y8PK6bZwSz6NnZH1h4z/a08JeBvD+h3Lx6&#10;k0XiG3NzYwRHA2gcM2TxkcjPY15H+0V8cNN+LHwy0uWzsZoDNqkhiW5DK7xxjBfBGcFjgeteS6h4&#10;o8SahHGt/rVxIE/1eZPuD0GOg+lUbi+vL3D3l3JMyjCtLIWwPTmu7C5PTw84zvqjgxWbfWKcoKNk&#10;yI8YGK/Y34N31xY/8EY/gjFHcNHHcatqIkXzCqti6u8Z9ea/HEuZHAHWv2O+EyTf8OZPgTIItwXV&#10;9QLLgcj7Xd9q9LFfAePH4kYdjaC8sLe9iXzNqsrW4bGFx15zmobq1sWmhtbyPy8OvlordT9cVJa6&#10;d9oltZLRpFDL5bRK2FAIzk+lTX2lz6VeRxRXKyedNjLY+U4OMc15jNyFLe1ZGFhaK6ySMJcDIz9a&#10;LjQLKysppzaw7fkVPm657fT3qMrPZxxyQwcruEm3s3qcdKu2E0OqWvkXUp2TMqqsnf0pDt1IE0m3&#10;lvvPgt0TbGEePblj+lRxaW637w3FnEvzN0jC7xjjPWtC5K2lxPdwXm0P+7aNs5T3+lVIof7RtQbr&#10;zbeRWJZ42JwR07d6Cbll/D1k8EZbTLeNmjwrNAuE98461WsNJ09Atjf6Tbnzusi2i4kX39K1bmRH&#10;jw8hmXylyuD8/FSXEcQdZodNMaqo3/NyvHFGvcNzLufDXh8zXFpLolqq7tu7yVJK/lxTdR8NeFUa&#10;PTjpduyqnCm3zkcd8VqWMNtbiS7urQyNuOPnA59cE1DFfXlpMFiuI5NvLF26g9jR73crlMOTwp4G&#10;0iWae78GWrrcZWNRAjseenT/AAqTUPBfgiS8t7f/AIRTToVkj+aGWBS59enTitkaTaTX0i3TyQwl&#10;S/mFc7m64AHTrVbUfDN7eX32q0iz5W0q6vkn8qPmDRnz/DL4f25aVfCmnts+7G0Kc8deAazbz4bf&#10;D6RVnbwVp6SJKpmjawVlCe5AGSSa697edpIndI1kbjcrc9cZI/8A1Uy3kvI76aGfa23hWXHze3Gc&#10;jFHvdyTl/wDhU3w5to5fO8B6XLDcLiVorVcxnsOBk/jTv+Fc/C2K2W4ufAlgsKtmXZajDjgAdAc+&#10;tdQWggt3MRZGk+b5WA2jGM889M1E+lx6nGn2tjMPMA8tu/H3896LsDkh8JfhmjNdQ+EbHbLuMfkp&#10;0AB469fyqEfB3wDdtNDF4Yt3WPDAbivyYzjgn0roZYntLucrKypHG3m/uxwccEdep46d6ZaC6LXR&#10;EH7tQHPmNt2qe/uad2Va5ytt8FvhJG808fgxVVk3EmR8kHrhQfSobv4PfC+CVhdaD+6kbNvJ5ki9&#10;hhThq7ra17dlI7Hy5vlGZONo9vaqflNHcyW1+yzMr+Y0ezOVz2PTPt1p80gN4/sQw6F8GJdeuvg2&#10;00PiC3i1CHVlv591rZLkrj5gF8zg9clVHADCrFv8INQ0D9h9tL8HeE7ySGbxXqcqrCsk3mMbCNd2&#10;SSewHpkVe+LfxfvfHR8P6XpGn31vYaR4UsNK8lrhgszQx7WfbwpG4ke+314GxpniDxLp/wAAdJNt&#10;q93bf8VtdR7Le4ZAP9EjJHB6ZyceprqptSqGFb4TpP8Agon4b8Q+Kv8Aghd4X0Xw3oV1fXjaf4eP&#10;2W0t2eTAljzwBnjv6V+Ktl4N8X6p4ik8J6f4Yvp9UjZlk0+O1ZplK/eBQDOR39K/bP8A4KYa9r3h&#10;X/giPoeq+H9butOuhBoIW5s7loZBmdMjcpB5H51+JVr4r8V6drsniew8T6lb6nKzGTUYb6RZ3Lfe&#10;JkB3EnvzzXof5Izp7EmoeAvHGja5B4a1bwjqFtqN0FNvYzWbrLICcAqpGTkg49xUnif4e+PvBcMd&#10;x4t8GanpqTSBI2vrF4g5IzgFgMnHNV9R8beNNW1iPxFqni/VLrULZQLe+uNQkeaLByNrk7lwSehr&#10;U8afGj4s/EzTdO0X4g/EPVtYttJXGnw6jetKIcjHG4+nc80Glinqvw8+IOg6R/wkGs+CdUtLHapF&#10;5cWMixfN935iMc/Wl0v4c/EPWdIOv6T4H1S4ssMftcNjI0QA6ncFxxW/4t/aT+PHj3wd/wAK/wDG&#10;PxV1jUdE2xL/AGbdXW6LEeCgx/skDH0o039pP486R4GPw10r4r6za6D9naD+y7e62RGNuq4GODSC&#10;xy+h+DPF3iuOa58N+Gb+/S3XNw1navIIxjPO0cVTFtdTyeRBbSMytyqoSRXVfDn4+fGT4QWc2l/D&#10;P4jalotvdPvuYbGQKJTjHzcc8etUfCnxS8f+A/EVx4u8I+JZbLULzd9qukiRjJubc3DKRyfQUWFs&#10;YRtb0T/ZWtJBJ/zz8s7vypLq2vrXas9pJHu+7vQjP6V0118Y/ibdePI/iVdeK5n1yOMLHqHkx7gA&#10;MAY27entTfHPxk+J3xJubO88beLJtQk0+TfZtJDGvltnORtUdx3phsc7PZ31rH5t1ZzRqTgNJEVG&#10;fxpPst7s80Wkmzrv8s4xXYeNf2gPi38RvDbeFPG3ittRsvOSRUmtYgyMucbWVQR19ea29T/a6+Md&#10;98M/+FRJNo9voy2a2wW20G3SXyx283buye5zk0AeZwwXVxnyLaSQdMohNdP8CNOe7+NnhW3nsjLH&#10;/wAJBaCaMxk8ecvXit34S/tUfFj4K+GJvCPgQ6PFa3EzSzSXehwXErMRj78ik8dvSr37Mv7SvxH+&#10;Cvxgh8UeFpLGSbWdWtf7S+2abFNvAmz8m9TsPzHlcUPVBsfoJ/wUy8I+Obz9rDVrvwx43uNPtxot&#10;i32eHSY5FX90BnJIJNfPljL8T9Ou206X4oozKvzN/YqCTk+gf+tfYv7dXjCfw7+1Jd63DYWNxLda&#10;HZsY7+3Ese5olOdp4z6V4Tq3jGbVvGtl4tl8OaP9qs+I4IdMRI268sg4fr3ry525nc0jexxeh+GP&#10;jHr+qjSNN+K8flhlMtzPouI4wzBQzHfhVy3JPSu08S6d8bdC0jUvhl4C+Ncd34dlvvO8658PrA9w&#10;4UDcwSQsR1wCSAOwJrsPE3xSm1n4XSW1tZ6ba6pJ4h2zWmnWK27TWoiUjdtGWUPux2z9K52xubqS&#10;dojatDHIuMs2c/rUuUY7FW5tzz2y8M/GxWWzm8ZaKJN37vZprjd267q9A/Zs+HHxT8e/G3w74Q8Y&#10;+LtBl0W7vjHqUMNnKkskaozYUljtyVAOe2frQ7WbTRwzDcse7EbZ3Hn1rpvCnhvxP4q8Q6f4W8Ha&#10;XOdX1CYCxWE7Wdzxww6DHUjtmoU7bj6WPJY7T9pPQfEd9aweI/B/l+cwSR7KcBVPQL83pjn6147q&#10;c3j2y/aW1+XXb7Sk1s2+n4uoUdbdG8pwHbdzwo/Gvqybwxsna0vLJ/OiVgzRruIbPPfHNfOVl+zH&#10;4w/as/aq8S61qcl5ovgLR7i3tNUvGby21GSCLDRI3p8xDHPA68nFc+Mz7LOH8HVxuOmowjF+rfRJ&#10;btvojWhleNzjEU8NhotybXol1bfRLqQeE/Cfxx/bP1KT4deH9Wt7H4f2N+sXiXxhZxtG2o7FJeKD&#10;ecsvOMgYOQenXpP2t/2xPhl+yf8ADG3/AGZ/2UTarqi2Wy4vtPYPHpkTDlt4+/cP1z2zk9QDj/tz&#10;/tp+E/hh4ab9lT9l97e0hs4Psutappvyx2qdPs8JHVv7zDpnHJzXxDo+h6r4u8RQ+F/C2mT6heXU&#10;wRY4l3NIxPf0Gepr4jI+Hcz8QMVTznPoung4Pmo4d6cy6Tq9290j6bMs2wXC1GeXZU+evJWqVd7d&#10;4w7LzKyf2n4i1j7OpuLy+v5/4QZJZ5GPQepJ/nX1P8BP2RvFfwnubH4i+JPAljq+uEGS0026vmSO&#10;z4G0sNhyw/vZwOwzyO7+An7J2gfAu0stR8QWtrqHia4RZri+fa8dgecIhzx1PPUnpXsL2kkVhJfx&#10;agIlD/vJfN5uTj7qjPFfq2KxkeVUqOkVp/w3kfD4fDfbqatnJjXfivJ5jHw5p/mITuuG1kmKBSMl&#10;F+T1+uOtMufE/wASbS1WJvB2nxLcpiG3XXfnmwerMYwR69P/AK+y0mq32pqj6UqxIQIIo2UxouOW&#10;fnr/AFq8rXF7cSTuyngp9skA/fAkZWMZ/lXkv0O7yOdPjP4wx+ZNN4FsVl2hEkTWEZIl6cZj5PrU&#10;f/Cb/EW2smv9U8A2X2WP5prr+3IkeQDrklBtX3FdFrOp2XhjSG1TxhrlvZ2dvtZLeZgqIM/ekfOB&#10;nsOuTjmvkD9qH9sm/wDFsuqfD74eX8cmiXH7m41UQsr3ScbkQN92MnjsSPY11YbDVMTKyWhhWrQo&#10;x13O0+Pv7dviTwnezeF/CejaWt9HAUW4hvFuo7MnI5AUK8mO2SB3FfNfgD4Z/En4z662n+FdGu9R&#10;lYAzTs2QgA7sT6ds12v7NX7JvjH476nH4g1VZLHwxFMWvdUk6tjkqg7k9C3QV9tfDX4e+Dfhx4U/&#10;sP4e6eLLS4SxkuI1PmTP356n69K9KrXoYCPJS+I4oU6mKfNU27HlX7P/AMLIPgZ4aeDSPhjc6lrE&#10;jf6ZqlxcQBkPYAEnbj0Bru/+Ey1mBGuh4J1Bk3g3Fw0kPmNx91eeR+g7ZrqLdft8f2Z4PmWTdb2i&#10;7v3nP3pCen0qG4tiok+026/eYNIGJji9hxyRXj1KkqsnKWtz0lCMVaKObfx9r/8AaL2Nj8M9ZWMg&#10;GG0VYTJIMdW+cUmh/GfxLc6i8Vz8HdaRrf5Vja1hKxEHrjzMH+ftXWRRQRiSS0h2sFUedIW8yYf3&#10;VyOKQaS32qMSWUKtsZvsquTt/wBpyBWfu9gMdvitrFsIbi2+Guu75twkuZLOI7lzyEG+o7r4o6hJ&#10;dxaWPhpryo3K2/8AZ6+ZLzyWO/j/AOvXSWUKz28MiSW/mIxZrls+XF6hRjk1NJp9zv8AOkmEcc2M&#10;O3+ul+nHC+9ToBz9r8WI7R5rdvBGteYjbkt10391APf5+TVdPixE0zKfDOtxyFSGupNKc49kVWPX&#10;17e9dlHZTRFbZI4XVWytqjjaP9qQ4qMNJBN9tE0c2xthusr5cXqqD+KnzIDj7D4tWMUscWq+Htaj&#10;hI+WGPS5TJce7NnpTr34w6RcW7NLo+qL5cuIIIdMn8uEA9WOOTXZ30UMLK4gZUmjyp8xPNlz3x/C&#10;KrLZ20cK2yWsnzsW+zwsCqtnq5/pTi49ionH3H7Qfg2z8pxpurmYS/NMdJnII9FGOP8APWobj47/&#10;AA/e2k0ySz1aCNju83+y7kySZ6/wnb/Ou0ZLG2nj1UwL+5UBrhnUKuD/AAL3qSdoPsEc0NgLf7Q3&#10;y75lM0+fbd8op+72CRw9p8evh1JaJa3bXz+Vyq/YbnaPdmCVPL8ePhzNqySw38jq8A+aS1uFjiPo&#10;o8vn6n8a7F9PjaFYm0+HcOfs8Ui+WmR1c7uT7VHJaQTrHI2mKzNlVmaMYGP7i55x60vd7EnD3vxq&#10;+G0Oobf7Sa3XZnDQy+dL16fu/lFZd58bPh5MfNttaij4+WCNnwfeRtldxrOlwRFb7yFjkZfljmj/&#10;AH0g755+Uf09K8L+Mf7VHw4+GBuPDWi2Frq+qLlfsNso8mBs4IkkGcnvgf1relTlWfLBXCdSFON5&#10;M7C++Nfw+3K03jeGR9uGSKTy1T2GV5or4l8efFTxr8RNbbXfEGqMZOkcdqgSONfRQtFenHK7xu5H&#10;nSx0ObY+wP2/9c1G70uNtR1db1VsrgLNFgY/chRn1OG619L/AAD0ey8L/B7wvpryu8Nn4XsYzluS&#10;FgVQPyAr5I/b7uNPtHkbRY3inazl+02rDKne8aBlA45GelfZmlwKumWljBZR2McUCxQxxt91FG1R&#10;jpxj8QK4cTpg6S9Wb0tMRNms+oR3GoK9sFheQkyFpPlHPAq1PZkW7JJefu48l9v3SeevtWSkrWdz&#10;5c8PySEfvHB+de4X3NXJZdSg02aZAsizSE+X3256V551EMsdxp1ur2WGgVg0z9jkcAH0H+FLbane&#10;20UytPJ++b938oJc9hn0xU9tHFbWkkxnRI+WK7uB2HFZ6atbQ3u20dW2gfd9yc/WgdyxdSCQbL2F&#10;Wydxb7ueOFx0zUEsktxHsZFh8sdR1C1Uub+1mYxvcKyNJuGe3vn1qNNX+xD7ME8wSSYWaVc5X0Bo&#10;ED294ZFkubqOWN87WJ79vwqwbZYo1huVWeNWyOxHFRWs0TRTKIpDGvK78cHPQVSWe8N+r28bTQs2&#10;2ZXbaU4plbl4pDdpIjq0OPuHfmoL2wSSRRBMWRsCRpOaWwSe6kYPNtj3nMZGfypLyGwuokSSzZWE&#10;hxjrgd6AK1zHcxXEcjyLt+6y8babHrHmXjW01oUCx/MW4Le1VXltbCKQpcM2Zed655ptq0Ws30jS&#10;p5Z6KdoG7/69IkW6vUjle5S3LiPA3LzlfarVteObcSmNVVslFkXGPT8arQotsWTaWZTjDr0qaTzF&#10;tj5xbYv8W4YB7DHpTuO+gqq17aSRzXUfy/MhwMg/0qaK6WzghRFVmk53SNldo9PeobQG6Xy1Hlxs&#10;wO7A+anXVnby+XHEkny7sM2Nv1FP3R2CRdYngaZHjZJGwQH+ZWxxSSWhubXy7lfMWNlWSMH53+YZ&#10;6VJBtufIgsrhvMt3zcK3BlH/ANaprYzvfwW8dqsflyFmHmEsT0xn0p6gywbAy37/AGeDazINybuc&#10;fWsLUdyXdyzq28r+7USDhR3H1res7wxiaSK3Pm7iF3R4IH/1q5rW0e9uN95KvmJIohCtht3X8aS0&#10;DYp3CWV4iRWzkNO2JmVj+7buD7VPptpYuRp95Iw+UGO4P3uD0yKdp9itvcrJFP8AvA5MjLjlcc9K&#10;dd21uNVUWspVRnHzY4A9KBET2t1DfzvBM7K02bWKSTG7HUg/WtHwuhiDWsVsyzJgL5nLZ6gA+lZh&#10;/tE3kdwhikVE3MrjOz3Ge+a3NJWWVre/j84TLGxZo+hOeP0qRGrDda7c6VNpwO11hztK859yfSqd&#10;tb3NpZQ3M3nLIg2zFVG1u36U/V5bprOO6iRpJGwjLuIy2T19+KvxahfG0NjqLyNHHCF2rGPlY9/c&#10;YoAZLo8uoeTHZHypIy7rtbv65ohh0q6tsveSfavu3TyPhXx0UAd+TU6GOASJHc71WNm+ZSpbp0/C&#10;mTafpsokv5CzSMiuuwctgUBYk8uSVl3ssg8sp80mcAYNOkc30UYsrpc8uoH5fnTbDUI3EjeX5W4q&#10;SB3HSodUijsWzLpzKyQllKnAA60AWnnjjuIdLvlYLJGfnZe+D+ta3irwlb+FLbSRYXskrX2kxXEk&#10;02MIzsw2j16VzenvcPLaXrtIJgokXz+ckn/Cup1hPEF/d2dl4tGZIbZPs2+LbmHkqF9gc80+gdTn&#10;L2/itbqM3F18yyN5XmN/MU1dTkuLOOOKRVO4+Z8wbkmk1bQWlvmuWlLbmwA3yspPUVlYeDxBb6Xd&#10;WMlrHIVVXiPB55+b1xmkB0Xiaz186/cXfih5ZLiS2h8w3i7WQBF2D/vjbj2pzWdpepb2aqxbYTCz&#10;f8szitL4p6rp3ifxxqWpaf8Aabe0maFLXzwd3lxxKig+vC9/Ws+zsJbXQY726u3C7hsaM8qfT6Gm&#10;/iALDS9Qi1iyt1knjkWSNG2x5VgSOpHSvkn/AIL9zXR/bmt9LuCNtn4F0sIo7ExsW/WvtnwL/wAT&#10;DXtP0m1uTGbi+iRmPUZYdRXw9/wX5u7Wf/gobq1ha3azNYeG9NtpmUEbXWMkr+tdOD+K5FQ+IWiZ&#10;RmhozgVM67/lYVa0DSV17xJY6D5/l/bLqOHzD/DuYLn9c16UpRjHmfQiEZVKijHdu33n1r/wSg/4&#10;J3xftZ/EQ/EH4m2U6+DdBmRpIdmBqMwORFn+5/exz2r9WdX/AGDf2MPEFrFY6n+zX4Yljhb92BY7&#10;McY6qQT+NS/sefCXwx8Cf2d/DvgjwXbJ9nisI3ml24aWQj5nOPU5r06zu3m56c9NtfLwxdTFfveZ&#10;+9ql2XQ7sdSjh63sUvg0d92+v46I8gT/AIJp/sHAeaf2ZPDPP/TGT/4uvAf21f2Lv2L7DwzefDT4&#10;b/BHRND1R7Frq+1qwhYzWcYGVVcsQGYg9e1fcd3ctFDIUDNLsby4/wC82OB+dfFHiqXV/Fem65rG&#10;oKk2saxDNJPJHjDMyEIgPdVGFH596+d4q4grZLgVySfPNpJ9u7PrvD/hqnxFmzdZXp01zSXfsvS+&#10;5+NWpRLa6jNb5JWOVlBPscVWXAbCnouav+INL1DS/EN9puqWskNxBdSJNDKpDKwY8EVUZAF6dq/R&#10;6MoypRd76bnxGJpyp4icGrWbVvmQoNsnH92nbdpUk96LcbnZiKldSzL7DNa6GBC5j8tQOmfmpGUq&#10;N2aJCcbccU5SBC24UWA/Qr/g2iUn9ubxe2xtqfCXUG3beARqGnd/Wvqrxvomq+H/AI5/HSPVVSSX&#10;UNS8PXUcjSlgYpIbzZnPTaoxjtXzl/wbKxgftOfEmYH/AFPw1keTvhftkAJ/UV71qt8mpp4s1+7j&#10;vGutTn0WL7TcMSs0Sf2miYJzyGVgfoB2rhxHUI/Eiz4L1+68HWupajNosd1c6h4fuLGF2b/UNMoR&#10;5VPf92XX/gVYtxa2juZFlSORYVX5WGW+vpW14W1XQ9F8La+niEw3sqaGYdHtbqRlMVzJcQxeYmCM&#10;uqO7eny81xNhazrNHdT5mkZmwXbBVa4Oh0GhZ2fkQyTXSMpbIVS3+1WeWvGumZDJtiPSRfU9Pyq3&#10;qd9PNHHbxW/lhG2Rtk++TTZ7N2G0TAvIP4PT+tIroP8Atun3DfY44dzN2Xn/APVTj9oiebzYG+6B&#10;EgyXK+tVbSJ4YnTTZ18zeQ+P4cdqjudQvRqAuf3m0KA2G5H4GgNC3qd9ts/Phd16Da3c+9U/Djyy&#10;amLsxNu3Mu1H+WrN00c3lw3FqrM8Z+Qjt69etGkSGG8W2h8uOMru+X+KgEbmlXUVq8ktzHIz7sBG&#10;6Af4VCNdDQzNbCRA0hV18vrTTbTMjTC4+VWxt9vTNU5p2VdkR3pn5SzcfSgmW4alcs0fmQDazNuj&#10;Rk3cd6hmeWYrcyxuwZvvR55x7VYt5InufniVWZMke/tULSpAskccjdydzfyzQUlcjhubS6tA0Qkk&#10;WJiXVmPzc8ipo47OWdZblFVVb5Sq5YDtyahgt7W6jaGOcRqq7lkR9rfQ46imxxod1leStlesm0c+&#10;9A7If42uYNN0S/vor75RZy7lYZJ+U967/wD4JeXVuPg/4quJ1SONfhVey5aMDH7piWz9K8x8eSWU&#10;ng3VrS4DMyafO24qBj92SPrXpn/BOSKGD9mbxbKt55n/ABZe+D+xNs+RWtNe8vUynsfjLrLLLr15&#10;LGdytdSFW9QWNVyGV+tNnkCXMg/2j/OhH3AZr1zLQbgOu0Co1U78DrUzDnj602KM7slqBBh1cfNz&#10;ijZInX+LFSbVLDj+ClnGI14oAZcD5WGORzQmRDkH+Kkb5iwLdqdA/wC52H+9QCGlCHwaWCT5uD92&#10;nTMN+72qODO44FACysSgx70yPGdpFLICFUikT/WHd0oAaygNmv2c+CF29j/wRw+AsqKxZtQ1IYAz&#10;n/S7ztX4zSbc5Wv2W+Dkvk/8Eb/2f5C+0f2pqWRuAz/pd561z4r+GVH4jmozHYWceoWKfvJnJkhk&#10;OG6U2a7/ALXu4kjuQskasZImboAP4f8APFB1KO3vFzAWZfmjWObIOaLnT2tZpr+1tI1l2jzBkZKn&#10;/PSvLN2O8q6jSFrS7+zowPmGbp+JHWodNMttdJLfRCQTXLFJNx9OMVoq0cenQiJ/3LLhlxk59T9D&#10;TJJNKtrh4LydjP1hk3ADdjAUigXqQWlgSJL+S4ZSJj97kOvtV2a5srq3Lx2ihZOX55/Ks6BYorNp&#10;bmT5t2UWPk9avrqumXdrC8bggyfKpjOX9RntQVy3Hx31v9u8hrYwxxQgRuzH5uOtW7e8WTLLcw+Z&#10;tysc64yPUnuaqrc2a3qgwbdyj5GbdgDvUmteZA9vI1zERIvyd8fSgQ2W6D4uptMll3M20IMZ/wDr&#10;U2NZ75/tanZGpBjXd91u4I9qz5ZNbhuLdfM3Ms2BK02WMfsKvwzo4hk2Lt8xjI0hBZjmgehOlzPH&#10;eypfXTNHGn32JGc1XnusRtPbXDC1kkHy7u/tSalFZXLGV7z0Plsx3YzjNUdSuLZoVSazWSKGXb8r&#10;FWX34oC5dhury5u2sCYvOXHlTbSNpzgZ471as7a/0qV5b1YzNFuH+p3FuOvtUdxqHh3T9stlcSfM&#10;gZjtPXGce/1p+n69/aUL2EWmfuXOVk3kE/SgkZPu1Gx2S2rI2/PmMo9Mn6CpbW6Ea/Y7RopG2gIr&#10;HtxkfyNT6hANNZoRKyx95EbLEn8eo9ao2yR2SrL5rzSbn2KwHB9cnpSiCIX0mCPURev95sLKoz8y&#10;+v09qkubaHVYmMM8gWFiMochgOxFOsJ5XAi1S82o0myNfLHPrg+lFvb6TbyTWcDyW8duxdVjjyW9&#10;cn0/lTK0KN7PLbRzS3d75kqpgSMpHRf8+1VYXjso5p/s+1lXK5XllNaV7ErhvKkEnAVk7biMnrWR&#10;cW72scZe6V2jXEmzk59vQc0LUZ3fxn8S6D8Q7nw5P4NhaGPR/Ben2N3+6EamdFZ5CB/vucnqTk98&#10;1owjZ+zjoEjShmk8d3TSY7N9kiGP0rnPjR4Q0vwD/wAIvpGjavNcNq3g+y1W881uk0/mOwGOgVNi&#10;gdwoPetnTZXb9nHQd7sxXx7cAFvT7JFXVR/imFbSmdJ/wVYuJpP+CIWlLN92O68OrH9PMhP8ya/F&#10;EOTxX7nf8FJxaXv/AAQ9tlkiVzDpWjE7lB2uHjII98Yr8Ml6cV6Xl5Ixp/CBGUOBQQCc0MxC9abI&#10;e1BpoOBHQGgH73NRofmpyZyaAtEeB8+aC2aBnIFNkimFv9oWF/L3bTJtO3d6UN2C3YfI+eSO1IcY&#10;yDSFW4BNNw27BNF0FyQBhGeKZIxHeneYdhBNMnBY5xSuHW4GXC7hWp4Abf470fA/5itv/wCjVrKj&#10;AZNpFavgFFXxzo5B/wCYrb/+jVphLQ/Wz/goTDeP+0VNzIsK+H7BmkRuhEArwmC8gt5Ptd223aMq&#10;0nQ19Bf8FH1srX9o1YIrVg83hHTJJm3fKcwgfnXzzCssitayRqI3yPnA6Z7V5dT+IzSPwo73Q/D2&#10;k3/wsh8bXjPHeSa+9unlSbswiBWHy/7xPNZ1tqcty32a5ZhcW7blL5OV/KtTw14Cnu/hLefEjStS&#10;8u00nUo7OSPzMnzHVmGFxjGAa51NTl1aJLwvIsLSbCyrnr29qzNImvqWgrJdxmaUszx7l/hHPp2r&#10;T+F/xHuPhR8U9G8feZIsXh+5W5UzyAK6A4YbjwBtJGe1Z8ZutOtLcgM0fK/K3zFcZz7H2psvhLRv&#10;iHdab4a8R6ctxoeqa/ptpqDTHykMLXsIlRiMYBj3ZNTHm5rRJlaO51PgLSNF+JFlN4wtb/8A4l9w&#10;W/0iOX5GUMdxVs/dHIz0618df8FAv2+LHW0k+Af7PmqG30W1m261rVkxX7U4JLRxsP4N2SW/iNcL&#10;+1l+3l8RviBZp8GvC9sPDOi6LO9pdw6PMY/tWz92BlcAKFBwg+XmqPwJ/YN8V/GDwX/wmXifV20D&#10;TZ2B06KS33SzL3lI7A9vWvj8r4Kx2YZ4874nknyN+xop3jDXSUukpPfyPocdxHh8Llv9m5MmuZfv&#10;KjVnLyXVI8S8OeHtd+IWuJ4c8K2yszvvuLiZgFXJ++7HoOa+2/gP4G+CP7OPhHyLbxno82szc6xr&#10;08mTyOI4/Qc4wPx607wh/wAE6vDvhXRPI8P/ABb1KGSVj5jNpsJZ29CTz+FdBa/sfI8C7vHciwoW&#10;8zzNDh4KjqOec1+l4nF4avFQ52l5I+Mo0a9KXNy3b8zttSutHudHtYv7Rt1tbpvMt41kHmT99zei&#10;96ht7y3lURXF5byPasT9oZlEcK7fujjk+tcde/sfxmCO5tviTdbmfazf2PCMJjOfvdPaqGsfsf3y&#10;6d5mmfFpl2SDy1uNJTbn1IU/5NcXs8H/AD/gdntMUvsfid3Dd6QGjsxDtjmZgITIoabj7x9B/Ssf&#10;xv8AGD4dfDhor3xTqlvbKiOUkUB1RVGDgAfM3IH/AAIVwUP7JHxBlvWiHxYswzxlt0mk43j0HzVh&#10;/Ez/AIJ6/FHxzpcKn4padNHaZNva/YXjyW6nIJFVGlgXNXqfgZyq4qSsoW+Z88/tB/tVeN/jRPP4&#10;ZtpPJ0Eag0trZ28O1p+T5bSEZJOO3QGvRP2Xf2KB4gSx+I3xhkW20x2WS10eRtslx/d3DqAfSu2+&#10;FP8AwTwt/CEtt4k8S+Kre6vJGISOO3cpAwP3hjv7/lXpM/7JXxEvdQWbSPHemmNVwrTm4JUenXiu&#10;6pisOqfs6U0kcsaNb2nNONzu9NsfDuj6Db6NaxWlpbxsqW2nrJGiomf4sf5NNtntdS1CfVLHU7Zp&#10;owytIJB5cIHG1McE9PeuHsP2TfF0UM1prN5pN3JNN/x+fablcDHTAzmmr+y54+08LYaNr+kWaq7O&#10;sEN1dLsb++V6EnjmvN9lQ/5+HX7at/IdXcQ2dzZ+TJG1vN5m7ss1ww9uwq3daCtjbi5EgaZFytsr&#10;fuoPXec9a8/uv2cvjJK0+ov8R7FZtmRPJLdMx9gSa51/hB+0ZbGO0u/FFgsbyjdGNSuPnHvnqaao&#10;UH/y8Qe2rfyP8D1lQJHmkR/MkZQ32hiM4/uxjNQWd4kN8ba4tpIlZSTCsh3y+7HPArDs/hH49s55&#10;rjSNd1IXkMJVC2pI0aH6EHH1rBl+D3xxZ3lk8SxSA586UXzbieuORR7Gh/z8Q/bVf5GeqLHbkQeR&#10;tVoELxqZMRR57Hnk061eeaWSSSCTbJwbjcd7+qqM8CvL5fg18dLlIk0nWvOZY94ik1RY1Xnr93k1&#10;Hpvwb+Pt1qTSeIp5mjRCBJa68Fft0yuAKX1Wl/z8RPtqm3Iz1y3SGC2W1j87Yrn9x5vzY9ZGzVpR&#10;NJZrNFp6fJJiOV2Plpj+6M8mvG1+BfxM0fVRrWmQ6pHOcxtJN4iVlbPquNpz9K0H8D/tTl/PtL6P&#10;y0wsJk1CHbH2zjy8daX1Wn/z8RXtp/yM9PMbvfLczPcKrL8u5j5svPb0FQXTuLjCSSbfM3NAjHZE&#10;PV2ryO+8Oftlu0sKaVNOnWWeO/h2v7Z2iqcmgfthyMtpL4UmWH7y27XsIVvc8c01hY7+0QfWJfyM&#10;9m1VI73yb64Z2f7jXDKQq9v3a45NMudIhkU2lhHdbWYna3+ub68fKK8uNj+1yI0uLrQ28xvl3GSJ&#10;tgHYelMgT9pmRX+zWMrHrMsezc+fVs9KFg4y+2vvB4j+4z1i3soFsvsV2qmO3XcsfIjH1OPmNc18&#10;UPi94H+D2kx67438RC1RV/0cSRgyv/sxx4z+Nec6jqn7T1vpn2mTwhq3lx52+TDEQoz2APNfOPj3&#10;9nj9rP4k+KI9f8S+Ddb1C41DItJLxtxSMOy7MZxGMg8cDv3rajgacpe/NW8mZzxUuXSLL3x7/be8&#10;afE9ZvD/AIMR9H0mQsskitm6ulIUYd/4R1OB2auN+Df7OXxG+NN6p0bT2t7Bn/fahcqRH0JyO7nj&#10;HHHIz1r0j4e/sUfEzwxdW+teMfhre3l1FJuFiyo8PGCC3zDf+g6V68fEfxu8D2q21v8AC66t7ZDt&#10;SCzsV2/d9FbhcdhxXpSnTo0+Wg182ca5pyvVT+4g8Kfsc/BnwTpS6d4i0j+2LpvmkuZV3YPdRjAA&#10;9qKSb4l/GfUcSz/DLVZCOgXTyFUe3zUVwyp4pu7qr7zoVSjHTkf3HOftaR/bPHuh6HpF5LePcXtr&#10;DH5mPMfdebVT3Py19qLcQXGxNLklmljVR8y7jnoSa+Mfjncav4g/ad8HxXWmQx3S+ItHdVhYbZVW&#10;bzSfr1+tfaNpFPbwyT2t3++aZm/ulf8AZyPeufGfwaa8jbDrmqTfmP8ADtnrb2ijW76GSeO6IZV7&#10;DcSo69au3q3TvPD9lWP5mPyk/MT0p1vZ2ss/ksNtyvz3DJ2Y9D71YvIo7WWO4EjOqsBNtbk4Brzz&#10;qMHXNEv9SNtFaBVuGlBmlhX73+yR6GluYY9J1G2tb5I13BvNcdscD8qnh1u3bzLl9Q+VZmZd0ZG7&#10;0ANOm1fStUiVJCzSHks0fAA7j1oAqT6HYyGRFkXyQgdPlA780+S2NuPJEDeVCv7vcwOffNWpLhov&#10;NngMcxkwNowNv+FVb7VIY45LOYjfcLiNZFyM+nFAFZFWHUdzzDb95V8vAGe+auYgju7hntYl8xB8&#10;z87uOo9KwoIL2SwmntrzBVgjKvPl4P8AKr6m9vbLZNBh+ArdeCO+KBjIpre1DSO7LGsmVkU5A9QK&#10;k1C+j8z7RcIphdcxbW6j3qqYNsflb13dArDCsO5zVG4NxayzPdwxGONcxgMe/ApjNK8ey1iHDSQq&#10;2QuxRtz/AI1GyRx+XbeT5ZYnPH3fesey1CS3s4kuoUDb9yr3Bz696kn1e8vLliwZWC527uBT5Qsa&#10;XkpdW4UW/KNku2cn2FW7m00y9gWG8gX5vmwvt2NUHh1RbqOCNt0bxg7uoNTJfkX5s5LFokjUGZ2H&#10;3j7GixJMtobWKO6hKr5kzJH8v9O1ShI7ScBoGbax/dluQcdvUVW1G5uRKkyxL5eMr/ebFOPi63Sd&#10;bi4tW8tchlbH5/hR8ijQsnidVZrVYSvzLIw+YfX6mqdu80Mv2lZ1yqyOq7cl27ZqF7yO8mNpYXsZ&#10;VlyzSHjA5OKz7WZ47s27XBEcnRl5xz9OlAGhod5rH2WZNYT95IM7t2AhPQAVTvG05n3yx4mSYGPD&#10;Ybr05/zzVi1aG6EgllkZY2zGzLgEDvWPf2VzLqz6jFbrIqKrNHs4Y57ntRcVy1bXdlDJ5i6arXID&#10;fKW25BPTjg/jWT/aVneXU8tvOwmh5CLj5vYHvWvczXMVms0FhGsj9NmPlUHkH6VSj0+yjnZ38uGT&#10;kBjEePbFGgNWGx3k10FdERWmj2BUyCDu7g9/aul0ia6twYJkaJ4WCeYv8PHp/KsDW9DbV7eOOyuW&#10;ikjbK/Kcbjklgau+HJoIdS/secBW8vdJJIx2liOOfah7CNZJ9Laxfz0mjzJ5i/aG+Zn9Knt9TtpN&#10;WAlncs3WNB0wehojh1K60oRt5JQyfK3BBQ5yB+XWq9tbfvngjnd4uZCyrjy2x0z+IqSkTX6vd3bC&#10;5353l1VW+UAcfyqSSZY4kQQM25Gw3ZeRgURxXOorvubYJJCm6MR5BlHuPT3qa3t5bJ8/aIxuYFv9&#10;lcc9epzigNiu0N8yfZZhGjbQ8a/ToP50JLrN87WonTZ5al8kDaM8ipprG4u9VPnv8owsYVcfh71J&#10;LpmdUWGeTaVO3aAMt7UElSC/iv8AXJNLmP2fbtVQ7EGTnt716Z8cfF+g+KvGNnP4eaSOOPQ7W0Vp&#10;kwRIkQVjj6/SvORpM66xmC1zcbT5TEfMvP8AP0ro/iL4HvPB/iW40dblpJLSONjvjw+XjRyCPUFs&#10;fhT6AZ9wiHUobCeZphGuZJduSzepqxp9lp+pa1BbSw4ZbyNBIzf6xSRnjt1rNNzOmsQiZWVXClpu&#10;ij/Z+tTWljr/AIl8QQ6X4atpbiaeQRw264VnkJwAPTnvSA2vHk+hWXjvVNI09W+z295JBDHIxfCI&#10;5QHcfXGc+9ZuqarBp9j5AR4Y/OA/vDbVOWDU1vrjT9VjJmt5pLaZo5N3lSIxVhnv82eafe6daz6P&#10;Hpssm7dnb5jc7veh/EM6r4Rz2uq/ETw/a2SiRpNUhRWZcDdvFfn9/wAFxbkSf8FKPiBG2CYZreM/&#10;UQrX3f8AAi1j0D4v+FTq8m1F163jhkeUKhO8cn65AFfnp/wWXuzff8FLfipIH3D+31H/AJBjrvwf&#10;wsxqbny84LHAqSJxbXsdwG+aNg3y9eOePelYrH94Ukyh3ZgvptrtlHmi15CjJxkmj+gv9hjxxD49&#10;/Zj8L6ws0jP/AGXCG8zGR8o9K9gVI1beg218d/8ABFj4hnxn+yVa6fcakk02lztbsqtygBIAxjiv&#10;sNyhTCnr0r4rA+7R9m/str7n/ke1n0YxzGc19tRl/wCBJN/jcduilX50G4V8ofEDSk0Pxtqlglo1&#10;usd5IkUbYx5Yc7WGOOVwcV9TSsUNfPP7SFqml+P7jUJ5932iNJmXaPkUrt+vO3P418h4hUPbZJGa&#10;3jJfiffeD+KdHiOdD/n5B/g7n5uf8FMv2drbwv4jh+N/h6OOOHVpPJ1OAdftGM+Z/wACHX3FfIxT&#10;LbQv8NfoF/wVU1KRPgxodvbnMdzrOGb2EZINfn+zeW24elfWeHeLxGM4YpyrO9m0n5LY8vxQweFw&#10;fFdVUI25kpNf3nuRmJVB4609uGZB020Dl2LCprjbtfaP4f619wfnJTwCetNlA2cU7O6UGo5IXLc/&#10;jVe6B+mv/Bs1o2oj4tfGTxkvlraWHw1W2mkLYZZJrpHT6jEEmT2wPWvsf9q7wR4f8M6hH/wi2mQR&#10;6LdW+ky2fkONgfOoySYwezTqT/vivlb/AINr7dH8J/tHXR42+E9LTd6Z+3n/ANlr6Z+IHw+8T6F8&#10;GtBt9TAaTSYEa+XzN5WORcqQfTlM/h6GuPFS91qwR+M8ztfDkes6Xq2uQNHG+i2cd28cuWDb7iKA&#10;KvbOZlP0Fc5ZXF5ceYlxDGsC/cbPzA9/wrW/4STUNJ0bXLSwsd8F5ZpDfptL7IVuIpUbP8Pzxpz+&#10;Hesax1bSRCscUU3mSAHDfxZHT8682Xw6HRIlvxPalGRPOAwS+fu571HILl2+0WTfwY8xu5z1ANWp&#10;/wC0JHjt7h0h3/6tW6tzxTSrxxxwvsbgqrAU18JcfhK+lfKPNnuFEvIPbc2evvSXbwSXPmrOrsuQ&#10;d1W5dMiMTboFbbnYrLySfT3qG40a4tdOa7YKvyZVRyQPXNIWhBe3C/6y4nXzNg3bF6D0qDR57SDU&#10;pL6IBgIcyNn/AFf4H1qd1sbi1Sa2k+bhJA3+eai06GIpJawxf6xgs3PzD/61AI1LW7+1W4m2ttbu&#10;rcfXFV737VLcJHFbeU2WK5+6/HSpnhhiRWt8ssbbJGTkAehqT7eZytuioTHJ8x3YxxQGg23iu5Jv&#10;OliW32x53KdwPriq1xcxvPIDbbVaPG5u9S3kM3m7vtEZXbgANjFUfNuJrN7SeZdqv8rbvm+lBI4W&#10;sLSusXyuuF4zjmr81rF5O+aRu33RndWcmppbzR28wVd5wyqu05989auNI0MDBWcDkq27kD1oK0Mb&#10;4n6f53hDUbwhtv8AZVwZB0wwibBr1n/gm3AsH7Mnji5Ql44/g3eBjxjJtnxn9a8j+KE1za/DTVmS&#10;5STzNLm69f8AVt3r1b9gvUYPDv7HfxG1LUr2OKGH4S3CsCMbCYGUZx65FdGH/iIzqfCfi7Pbjz3f&#10;P8R/nRGqqMY7VLIylmbP8X9aa5jQEY+Y16hiR/xY9qFXAIzSGXB4pS2OcUASlCJNij/lnTbgMqLu&#10;HeplbdNuP92iaMMilm/ioKsVgN6niljiDRqR2Y06YeUWUf3aAwW3X5v4qBEcg+faTTYmKtjFSMQ2&#10;c1GY2JyKBDmbCKDUecvxTypVELCo92HoACTjcK/Z34S6BLef8EZv2f4RbbmF/qLsuM8fa7zB/LFf&#10;jD2CgV+1fw3vm07/AII9fs8zozZ8+9C7f+u93Wdb+DIcfiOI06EtKZBA29flEe3pVi/tv7SlkNz8&#10;sgALLuwduao6ZrMjTuTKGE0i5y3ERx+oqe1vpozc2bSLvkZU3bs8Z/lXjnSPt9Ovru5mWJvJhhUB&#10;WJyHz9KZDJbzagLfUNISZjuLTdgAMZFWTp9tps4lvdW8uLCjavT8vWnaXczJGwEkflpG2X4+770E&#10;+g3w7aQzWXlRCRpZGYpuXK9+Papr+2C28d19nf5XCqVx8oPBqHTbueS2jjEfltuYo0MgAb/61WZN&#10;R8tRbXlo6+ZJ8qsu7Pvn0oKuUNVs7eae3VozJuk2rKsmGC/StXVJNKtbO1tGDZV9m6T73tWdIxt9&#10;Vjjcbt3ztIf4Pwp1zc3m5rzy4pYxHld3DZB7g0AkSXsGlrdI88lqFbjzFLeYDjmodP0VIiYlvf3f&#10;llo1ds8etTTiyhhjlmijVDGWJlxwDVaWYTnyrBVO1gGdXwQPagVvMbFYw29wluXWRVj2sWyuee/v&#10;VZIFfxAbeyikMbQ7pN3qPc1tSWVtdos8sm6RWxIqdXX1z61nx6dHBdyNHM7Owby4TwdvrQBDfafq&#10;eqXkFvcbVtowSdq7TnGP5/hWoILeyVTbSLJ5cZXKN8y/hVWe5vJ/3MsXy8qytwwXGQR+NMttPFjb&#10;iaCFxI7ZkaZeD6n6UD90lh2Pdq/mtthj37rj1JrUhv7VZmjmjSMxqDheOMZ/Ksm8ht7h1uGnxOuW&#10;Vv4SMcAitC3jkEOJI0lWQLuYsNx46Y/z0oWgehXiP2uPy76NQ6r+7dPug8kHFUyssZ2PcsvmDa8i&#10;91PB4p39o3FlAJLe0inWNv3u6XDJ2wB3P0rOubq+vdstw6jbwygetAaF+9aOF2ijClo0/dsx4Y+v&#10;tVG3+zmaR/KWFVVTJ5nAJ9R6/wBaj1H+1DI1uxCqoXyQF+8Ao4NV7i2uruy+03MnlyPJsj44dfpV&#10;RCJueK/D/i7TJrNPGNnNFcXWmwXWmy3B3eZZsmIWU5+7tXAHoK6O9uNQf4HeEkgRliPxCu47gKv/&#10;AE4oRn8cVzvxI+Iup+OtT0R9Yijh/sjw7ZaTp8cbMN6QJt3tn+InLegzjtXtf7Lnw3sfGvwyW48U&#10;yrcaTo3iaW8ks5GIaV3s2RQpHo4jJ9hW9FqNYyrfw7Mk/wCCksc1j/wQ9haNOZtM0fzkmBBT54lx&#10;j14r8L0mwMCv3c/4KleN7j4kf8EdNe8WXFlHB9p1C2VIYh8qKt4F44HGQa/CVIVXgn6V6crbrsjG&#10;n8I4HLUSYxnNOAAHApnLcYoL0BAeuaeApf8A4FQi/wAOKdtcFhjvS21H7oEgPX6sf8EtvCnwY8O/&#10;CLwzp/j74d6RrGl+ILcT38msWMM/kXTMVVwXXIXHGO1flbpul6jrOr2+kaRatcXNxKscMMalmZic&#10;AcV+pn7P3hHVPhf8IfD/AIP1hY5Luw09IrjbyoYnJAz6Zx9a/PePOIKmR/VZUpe85ax7xsfpPh9w&#10;vS4kji6daHu8i5ZdpX0s+/fyPvdv2V/2YHIC/s++DtrcgjQIOR/3xUyfslfstsn/ACb54Q/8J+3/&#10;APiKi/Zs8QeItZ+E9rP4pna4mhmkhgkaPazRrwufXjuK7Rr29fiygG7d83nZA/SvcwuK9vQhUi3a&#10;STXzPz/G4WpgsXOhLeDab3Tsz8n/APgsZ/wS80b4Xz3X7SP7P3hyOz0a4fdrei2udls2OZI1xhVP&#10;UgcV+bpU79p+tf02eMvDkfjLw7eeFvFmlWFzY3kDRXEU2WVlI54Ir+e/9uf4O+HvgP8AtN+JPh74&#10;WvfO0+G48615H7tXydnHp0HtXoYPFTjiPYTd7ptfLc19lGtgXXgknCyl5p7P7zyQYFaPg64js/GG&#10;lXUw+SPUoGbHoJFrOX1qzo5C6xat/wBPUf8A6EK9W55x+xH/AAUfniuviv4e8Uoqi11zwbpzW8k2&#10;BvQRAEH+6c1883tjBZgS2KySQ7trbOQh9q+gv+CgLxzp8L2kdWWTwDZDbu5+6DXhNhbRy2RLTFv3&#10;hbYpxgV5tZctRm8fhN7QvHureH/h7efD2xiEmj6lqUd3dLJGPMEqKVX5v4RyeMU3SdI0yayZre+e&#10;KR5MLbqCQO+c1u+FvEHgpfgVr3gSW1lbWL7Wra4sZ2tusKI4dfMPT5mHFZthaQWEFtbrDIvysGVW&#10;5B9ayKRf094YfJjuYG2qRuDZ+bjpWL498I67458Kat8P/DlhcXE2tafLa6fZ233zcSAoiryOSxUA&#10;9q2Z7mTTlgEjvcMqhljABYj0PpxVzwN4mvfCevadry26zSadqUd0scknBCyBgpI+nWlGXLNMJLmi&#10;0fJvwY/4J/eM/Af7SOuxftEeGrWSPQ7iVFgjxNay3IfDgHPzbWyMng4zX1JFBeWEP2OK3jkiSTEc&#10;K4UBMcDFaPjXxe3i7xzrXjW6QW82ralPdta+Zu8vzGLlQe+CcZrNkvdKuLSIzTtC/mN5gZs7uOn+&#10;zW2IxFTETvIyo0Y0Y2Qt5fK0cT6fFNH5N0d7dVDfLkflzWjOv2q0ljS7jmWGTeq8r94cZx1wc/nW&#10;PbwQWWnwzxyufNuHc5bjknse2MVsW8zy2kbR2fkkK3zbhh8454/Guc133M7Wr64iK6fbQqHkkDbt&#10;ucDvj/D0rEkvpYrkRXUEZSZi8ca/eDA8nH07V01/dW9xFNIgLeXJs+fp5h9PasjXPBf9oxpe2ayR&#10;XEZBZkk4J759RVLYoXTdSsrxDeQ2blbZHxu7+oFaOk3k17GsbLJ/o8u5kCkfL6fX2qVdPtFgtxBe&#10;bZlUhvLUbVzzn+daGmW7RQTJeKN0mXjmXnjON2P51IiODR9LvmE48y1XazN5eOfqD0pPs0kBeUqP&#10;JZlEYDfNJx1IpNOjvfsnmNcM3b5lxuJ6fSh4rie6liuw0i+XlZIGzluwxQAkl1cKfskAj3LyYWXb&#10;ISD659KgW+jvN9xdIyuYzmT+JPQZxzRc2EDT289zM0LR/dm25JPpmq+nslvvhBeSWRWJ2r8oXPHW&#10;gNDM1O9gSyjiLRsF+ST94T3piRx6rax3VzaCLDbY2Y52+hHtU13pk+nv5VzYOgkk3ho1BVs96mnl&#10;L2gjmj2x+YTn69OKoCPQlZJbpGmiWZeCQdwK+x9abeGzt4heXhZlZ2LRPhQaga1mt/8AQbPG5pv3&#10;nzYZQT97HpipdYT+zwqNi52qzCMr36dKPIOo7T57S6v/ADIMeQsWAfvEjNaum6hp6zvYyB1XaSzG&#10;InArP0iC2TVYpzZ+V/o43RocAtnrj6VuraqW8qS2+SVcgFsFh6UieX3rsy5rqAWqTC14jbdvzyew&#10;rUhf7Vo7yLdKnlhS0a85+tZd0IJIZI5UPGQVb7pwePpUnhFbPStPMrRcSq3mMZMgcccd6RW4FtRR&#10;WngljaOSPDLM21VI6HFLYST/AGeOK7G+ZLU5ZmyOSatw3ekXWns0tzCvljc6yRk4GOaqSf2bd/6X&#10;p96cLGBIyZxjPYUwvYsXq6ZPYEzSqjKo3N1B7cCsK0KwM1vEF/ecfPwD/wDrq9rNtBCrXlrKz7lA&#10;Efr9KpXUUB05Zlg/f/Lh1/rTiUatjeaa2msfsrLcJ0jWH5Wx1PtTYNZmjmElhbrkDH7wcAH3psY1&#10;Q2/k2knlsYcfdB+uansYrS0tmtJLhNzEBd/8RxyPbmpJ0vcj1myZrH7aHWOfc3yL0K8cn8a5eTHn&#10;LI6t8m4YDcc9/pXSa64mgZlX5toEbFsr/wDrrFu7S5jtsxtHtWVQz+9PXcOVyK0kl2QvlWrLhcbU&#10;6cUVpXXnKyixvFZdvzboycH0op+8FvI+T76z0nxb+2V4V8KpdzNH/bUBh3t80ZhszIUz6bgR+dfZ&#10;ktrfLZR2UdmoRpgWlV/9Xg9Md818beCNMt2/bp0eGCP7QLDVNQeGReMukbJ/Vh719p28jbEiild/&#10;m3s/ofSu7Hb015I5MLtJ+ZVtrJdL1KS/s5WmM0qhW9Mfe4rQ13U4lWSWOZldVDQg+p6fpQt3KsMs&#10;Jg3NklfLwdp6AHPQHAz71T1aaOXSPtFwjPJNIyEY5XAGAPxFeedJVvVs3Y6jdzs6rEoLBeA2DnpU&#10;tlbwSvDqJvVZY4SFVRggN6+vTrUSXJg0JLe+jDMzbjnn5fcetZuo3sel3SxXCyxm4kULGrFcDHFV&#10;oBpPp1lcrIL15Gj8xgrR9wen4Vnqiz3eZbOVorX5ldfunHrVqCK4huZSIXlRrfMckjBcrnGKyZvE&#10;F9BLI2mtukaTG1Wy20dRz1qSr6GhALi3V7jUYFVmyI/JX5SuO/vUkP2mOe3t4dyrtyyqMhfr+FUR&#10;q1zp0cb30MwkkkxJG36GrV2HaVZg7QxhdxXcfn96Yg1a3F0sYtDkr03N8pNYslnqU5Zj5m4sBGi/&#10;dK+uaualdWt2oujc/u1+VFGVINVpL3UbdI7fJbauVVW+/VIY3Upo7krbXF4I2hXDbl+8D6VHPp9o&#10;sPmi8VMKN0hk+8Owqdri31eaPTZtNy23EjyfeHtmo30IWt7HDeWita5K+Xt5P40xmjZzKDDqNrdr&#10;J8mJF3hgoqX7eksUz2ssZbbxuzg+wqlFpsD3Spaf6OgbCBF4Ye9W5IILGVdKaONjJ918dfcVNyCh&#10;dXUty4inuVjkkXHTqParNp4Tee0S6l1R49smNrR5Vznpnt9Khn8O+Xfea8ztFG2GCn5snpir1tLG&#10;lswV5mVedu7ge/1o5iolQaNJbFrh52kkZiEhjAVRjvUxtUdt32ZXVOf3bcr7e9S380kNut3AWk3N&#10;gNu+77mn6Y1zd2wjFttZmHmSR8ZFFwGC7nls5LeZfLVl2xx7eT61miaKw0prYv8A6xRHIrnn2zW4&#10;dFmjdPLuiVQk/P8AeJ9TWfFY6V9r+16nPuikuAGzJ1bHHP1qSSKx1OZdMksUtjHFGPQZ46kHsDSW&#10;6C5ll8+xjjiXDLJJjEmRnIqeVbbz5INzboZgkj7sB145PrxSppGqy3pjN6jWqoPJVewUYH6U7jbE&#10;VJ7l2Nos4ZoiIZP4BjjBPrUfhuwu7O7jm1a9jPlkhmwCSM//AFqu6pdSwWZFlPGI87VRTtwf8RWb&#10;oi6zo0jXt9piT7cfJK25W9R/KnbQdjooxBqAW3tvlijcMAvHr/SpCptd0cNmyrIvRk4J/wD1Cm2d&#10;vcbYr2SDZIQp64RV54+mauySbTHab2aSZvl2/XmpDoVldxMuoLFcDyo+VXqVz0A9BUuqtb6ruht2&#10;byRGTukOGPA4/nUT6sdvkxxtHIshTH3t2DyQfSmrBHc3r38WwM0m1odxw6igS1LmlCGdY4Wg2xw8&#10;+YJgSW96miuW/tNhcxo67W+9jO71rHsbqNZm0mxEbRyTYeZ1/i9j1GK1IRPY2TzSwrNKMo2V5xn1&#10;oAuWX2mymbUbadXC/Publhg5pviXXNa8QapdeJPFV1PcalcXHmTNLlWyR1/LH4VX0Epp3iOHU7q3&#10;lW1hnRrld24ldwzgd/pWt8Q/EUnjr4i6x4phmR7fUNSme2ZUCAR7sINvbChafQRR13UnjtksmslW&#10;3UKfMUZbn371N4U1y58J+JbHxn4ei3z2F0kyRyLlW2nOKzdele0eO38t2hlGxWU5A9q6j4X6jo2i&#10;eLNJW9Hl2a3Sec03zJtweuaQGTei6v8AVLzVmtUjF5dyXDiP+/I5Y/hk1V11hLEIraCM3EfEkm8Z&#10;K/SmaxdrNd+XY7kjT5mXcdpyTyaYklmLsTKiDzFCMzNjJ9eaPMCxpV/HF8S/AWmzWouIb7xlp8T+&#10;YuVyJA35grX5r/8ABSnxPc+Lf28fidrl+qrJJ4quEwvTCNtH6Cv038B2Omar+0P8NfDGq3Uwjm8Y&#10;QSRtbkfKyRySDr2O2vyi/bUvrnV/2tviPfTqqs3jK/GF6YE7Cu7BrQynuecTMpUBfWmsCJTz1bNL&#10;bwu3FOdV35HrXcQfpD/wQV+LFhpsviH4aSyRJcTTebDHJMA0uV6qD1xjnHrX6fpOzou4fN/Ov5w/&#10;hF8XPH/wK8dW/wARfhhrR0/WLRHW3u0jDFAwwevtX0NZf8Flf297S3jt0+I+mt82N02gwMx/HbXi&#10;/wBlzjWnOL0k+b0ud+Mxn1yNO8bOMVH1tfU/bK9CmBndsbe9fPv7bEEcej22p+atobi0aNr5nVMY&#10;PygEnqBk1+atz/wWZ/bxaJn/AOFh6X6H/in7f/CvOv2gf+CgX7Tf7T/hq18IfFrxZZ3VnZ3Hn262&#10;mmRwMHxj7yDJFcOZcPyzLD+xm0k2vPZp7fgdmQ5xVyHMo4ukrtJre26a39dT1f8A4KA/FXw54s+F&#10;+h+C/wC2bWTVrPVGmuLOGYMVjKEB+OMHr+NfH8saiLdijzbm4aSWWZmbpuZiTSysxj25r0smyfD5&#10;Hg/q1C/LdtX6X1sPPs+xXEGO+t4i3PypO3Wy39WQMR5mB6U6ZyN34UeX+8LNUmxGVt3tXrHhlT7u&#10;MCnyKwxkdqJFAHA706UkgHPSncD9BP8AgkBr2ueB/wBgf9tfxz4d1mayvrD4W28llcW7bZIZkttT&#10;YOp9QcV9k/sQ/tU6Z+2p+ydpPxSuLFIbiS1bRtYs2kMjLNBEke9sjq4Ak/4EK+IP+CaWq22if8E0&#10;f2vnu0Z49S0PRdLmVJNp8u5luIDz9JTX1H+wB8EvCf7Pkd14c+Hl3HD4T1rxRrmnQ2rSGZjNaTwC&#10;BjKSTnY06nPXC/3a5a1nFoHpqdK/ibTvB/gXx98OtW2/2lqMunR6arLkMsd0skmW/hG0A+9eaDeN&#10;S/eypGsO4LHHja1e5ftPfCJbHQ7r4i2MrreW2oW1nJHtBR43WVtzf98KBXi2l6a0F0sttFCrTRs3&#10;7z+971509NDeL5kSpdwpK39oMjjgQ/N8xP8ASi5s1hhZzN3+Xd/D9KpW+ntM6i7hLzmVmVV5XaO1&#10;Nmumj0speQspZyeOy9hUl6DrrW4I7hI0mdWjiwzdQfemweIoYdkRlkkCrxwcfjVS1u2mmktF3tDu&#10;URwkfnWjZXOl3Yk08MybU2yBo859hTCWwrXVvIP9YvytlVI+UMffvTLO6e3u2ulTcVbP7vkA+9Sa&#10;pbw7oQsjLHGMex9KrzJBbq32CN8S/e2N1pExZNJdjd5j3SlZuVVV24PpUlpC8dvKXLSMzZIJ/hpk&#10;EE3kx2cCBYusitH8x/E1KplvBItvaSAKMZ2kMRQUPudNzEt4srKnBkh5PPrVR7e9df3TQtvk+ddv&#10;zYq06zQ2wQzSHzFwuG6e1V0C7zbWFx5ju+Zdp+ZV/wD10CYttHGl5I0sYZYo/mYx5xjtSW5lklbb&#10;KrQzR/u1OeParmmKLWCZ7q69pIOqn3pLVIZGZNNMW5lOGkYY+goDmOa+Ljw23wx1aBIPmXS5sbW+&#10;6dhGa6j9n/xHeWX7J3xg8KPEqrD8GVuPM75LbQP0rj/ircq3wx8RSTSK0kelTHd2+7W58G9D1Fv2&#10;e/j14o+2E29n8DNPtmjkY5DvNIeB9FNdFD4kTU+E/Kds5IPrRIAW59qmESuCxoeKMIxZua9QwKrA&#10;BskUOTT2278MKQj1FAFheHHPXAqS5U+UvHV/6VEgxPuHbGKlnlB2lucdqCvskN2iEM2fmFM8seQr&#10;se9OmcyxE4/ixSumLSNf9o0CINuGzSgE9Kc0eDgU3J6A0CCU7olBXGKgK4bJFTkbkVaYdn3TQAzs&#10;oxX7KeFPGGkaV/wSd/Zm8N3YVrrVJ9SNvFxyIpLx2OPTjH41+NjJkZr9WdK0+Wf9kH9j+QlVht/D&#10;/iJ5mkPHM0oH45IrGu7UpegRXvGlpci2epvNd2Eciz4CovGBjj8amuIxM3lOhjZJl8vueOv86tXF&#10;pbmKNtNZmk25Hm4OD/hU1hC9witezL5zMzMqr1A968k6rle4a0iinmcSTHaUjDD5T7g02yWS10yT&#10;MS5aPaP8MVc1aPSRbwQG+2sbgGOFl/X6UX8DXsDSQlQvmbAq9JFA5x70E9SvFPDPpqWz2vP94joP&#10;StJLuzbT95lKlYzsdlzsx2x3qncGC4LWsUCq1vGpXa5zu+npWbq2sPMiwPFEzSSbWZz90Y5x6cUD&#10;JvDcY1rVI9RuIdy7WO0KByD97FSeI7pHt5RbMuDwzM3qelReH7690+5eCHUPJQqRDN0UrjpzVtbv&#10;TrkRxXQxJ5hZlHfHQ9OlA+hCNMm1KH/RIvtEMIAnjkHAX/ZzVjTb/TYrpreayKpgfvNuGI7fWnNq&#10;lrqcBv7fYJIWBxjAYD1ptxOl7bmZdOZB5md208CgkmspbB7qVpg0caBjCWbqao6dBfzaq08d0PIC&#10;cqzYxzk81Isn2zy4La98yFWwy8DPuT9aj02zkhSW/uhuiab5hJjCYGBigH7w6+06WWD7ImoRszP+&#10;6Zjgoev8qjma5a+FhcaqzqYtx8tewHIzUD2dqNU869KsiTboTkhXz0H1p+lSyy3LR+StuGDfLI4b&#10;PPX246YoGmW7aIQO0mlQLNb+XiVZW+ct2qeebyYRdR2zRsmRI3HBAz0rOi1Ca3VE06x3RzT4mO7h&#10;ua3XvIbjTvMWL5ZFZWVkzntjNAzL1JNNRDaXYZPMh81vlwR6AH1/xpt7ptpqFgllp0G1m27g3UHr&#10;zVK+luWud0V8zMAEEDR98E4JPHaqF1e6vbwyXC3rCTaCsEa4DnjIo1EkalpLczfZxezK0hkYf6v5&#10;UA4A/Gmvp0Et1FBJIrSRyFd+7gAcc+lNkvJoNlqEV/MTMfy/wjtn9azbma7gsptsbW8gY+X8xJkO&#10;c7vzp9RnYfHi78BXN94SsPh4bd2Xwjp0eqHTV3A321hMr+r7gM19Hfs8+BdW+H3wst9K8QuyXV5M&#10;1/cWzLt8jcq7VPuFAJ+uK8w+E37MupeHfEHh34g+L54biG+8P2mrJb+Wf9bNuaMH1KgKT7nHatX9&#10;vv8Aanvf2U/2XvEnxP0aya68Ry2jx6Hb+WGCPjBmfPARM9TwTtHeuujTfNc5a0r+6in+39rWl6h/&#10;wRU1zSbK6R5tN1KKG8VGB8uRtQLhTjodrK30YV+I/Tiv0f8AhXp11d/8G3vib4n6xr19qGp+NfiB&#10;LqurSXk27bOLuK2IU/3cW4bB6FuOMV+cG7nFehaSjZhHQGZQvHWmK/8As0rfMOlNxk0FXRJG/OSe&#10;9SDLMzCoACGwanQ5ds1N+4XR9rf8E8fgD4NTwdF8adSt1u9VuJpI7TzEBW2VTglf9o+vavq3RLV7&#10;7UY7WJCzFshVPU+n514V+wPPHZfsy6dcSlVVby4LN6fNX0p+ztp1p4+8eaTHavDPa3N4pk3ElXiU&#10;7nxj2FfzDnf1zOOMJwqNytU5V5JPb7j+ssjlg8h4FhXpxUWqXO7bt239T7I+Hehjwv4E0jQdsm61&#10;sEV1kPzBjywPryTWwzKgLbcUCQ53N+NQzPt+c96/d6MI0aSjHZaW9D+U61WVetKo9XJt/ezL+Jfi&#10;Sz8LeANW8R3roq2enySM0nThTX84f7RPj1vib8bvEvjfzvMXUNWmeJt2fkBwuM9sCv3A/wCCpPxf&#10;n+Ef7IXiDUrW8ME99bNBbv6swxjH41+B88rTTec3VuW966cvjGpmE6i2ilH5vV/hY9CrH6vlEIfz&#10;ycvlHRfjf7iNX29asadLjUrdsdJk/nVXGD+NS2zeXdxkj/lov86948m1z9gf2+p3/wCEb+GF0Yt6&#10;t8ObDHGcNt/SvA9GuHvrKOeO1ZI1iZZC0n6gV7t+2jDN5HweuH1C4eO6+D9hJ9nXGwMJCufc14pf&#10;20d0psoX8mRcO25AN3tXn4lctV3NI/DdnceB/h9pOo/C/XPH0vifytU0nVLO3h05uR5UgcmTH1TG&#10;Pasq1vJv4L3a3zOJAuVcjt7ZqxoGialLpd54lhhVrG08hLpo8qNz7wm4Z+bo1EK/arONFh+zx/xq&#10;p6YrnfQ0iS3H+nW3mSSBJo8Boy48xvp7Vq+ArXSdT8eaLomthUs7zVrVLtTJs2RmVQ4JPTjNZMkc&#10;LzyagkavJE2FRDn5cd61XtbaSCS+jiZTJJudpF6nHTP0o2ZUjT+N2m+H/D3xV8T2Xh2K3W2TxDdJ&#10;ZLAwKGFZWCqvbaBjHauYuYYgBcy2fDS75ItvsK2dX8O6xo3iC+8Ja/YfZ7jR7qS3uFyrDepK7QT6&#10;EVHcQRrYQtLCY3XPLdMHvU3dyEY2sxzySWt5YReWyMPLhkOFKn1Fa15f2x0yO2tG23Ecf3i2BnPI&#10;A9Km1iGP7JHHM6h22lZF5QA8jFQFVtdUktobdTG64h2r8x55NALuR3V4l1aQ7NuVYGRlG3POetTX&#10;N8Ikh1F7hv3cYwxXIXJPWnp4ftNYtpopZmtkaTeztINof+6D/SqF1FdPCIXXzIY/3YAztPzdfrVJ&#10;lXJoLqQbjFdtGJplKR7OvBP4dB+dWrKaa6Z4XgkUwrjPQPntWPp1iw12aclvsU0P3nblW9B+VdFp&#10;9hdy+YtqpmkVOVlbsO/1xUk+hm6Zd6pFI1jcGRnVcRxj+L0pL4XOnXS3BLMxblRJyo+ladpcx30R&#10;covmRj5Z4+MZ70weTFbb7efzJt2W3/e+n0oHzGZeanqF3bLqBV5I+ZGZF+6OwqbSEh1aFr52hhk+&#10;zqPL5+YZ6ZHSrSQLuMVtJ5e778fZh7U2Czkt4ZZLZtqvlWyKAMfxReEeSq3W3y2Bhwxwf9k+1UZL&#10;qeYW94u3721o8Z2nd1NaWp20lzapvVGVGy0jrncPQelCXi3MKyxWiqUbZJIjcNg1Vw0IILI6oZLu&#10;4uVj3PjK+3amtdRQyxx2V4X2oVm8zjHNKsFilu8LRzFWuGaNY+uPX6VXuZVvNU8yCHbHHCFXgfNg&#10;96QX1NZb+Vb9ZEdZP3Xz/Lgj3q5bXs23fbxsyq27csm5l96yLLUpYtSeUQ7vl+7t4K4rT0q5SSVn&#10;kgMaydo+B9DTk9Ak/dK2p3KXlp9uxs2ZOG7mp7JLiXTVa0MasyZ5+7kds1X1u4a6l/s+xkk2yRk/&#10;KgxEa3I40sNEtYzCy/J8o7FqkmJTgXz1mFwifIucqfUVCslmuyNZI5GjwjbV6HtmlQLNcXHmn94z&#10;BF8tfmUe5p8kVzojefPAsknyk+Wo5Ge/vQV7pGmmRsW+3HhmOcZ6YwCPeoZdNhFinLjy8+ZIvQ4z&#10;jir15fLcWsclvA3mbv3g3ZWodUnilhW2s22NGdp2j/PFO4+hC/2u0kBRfv7Nsi/d6dTSpbma7zOn&#10;mMse75eVz61KbKRTHcSahsYL8zev51DKoV3u1vG2t8yxryQRSFEL4LFZbrkECNv9XjBK9BWa0kMi&#10;eXDJgQqNsb8d+/vWu8mnrYOZizSMAQ03vzVC5UywyJc20eNq7WXqW6flVRKI7drk2yOrBt2eR3oq&#10;xpV2i2/kLCP3fGfWijmQz5S/ZyuTr37cN1qi2DQwtaatcvb7s+SzzIQCfpke/tX15Yst1G95abs7&#10;uBuxxjv+tfHH7HJvtV/aO1XX7S+Td/wj5N0Wb5syznbge5B+mK+xoVuooHht7dW2qvmOjj5j3/lX&#10;dmWla3kjhwutH5hd+cLLMF4DIGCyR+Xycck//rpNUgiurmO1tLll3jzTulPPA/nUmmaibu5V7izA&#10;jjyW2/ebPqanvRb7Y9SuLXZtbOPMGQvbJrzzpKg8m4Ur9iuCzD5psZ2AHH61Wnhjmnk22rTC4XbJ&#10;Jtzsx0bOetaesajBbaUb23Hlq6g7GYkA+oxz3rGsLmeDUFt5mfbMgEK+Zkg5649KdwDT9XdZ/wCy&#10;VvQ5VVDSTLuOeh4bp+FObRLC3nnvbe0jC7SN0ROPc8+9Wr6zUy/avs8BmZcbwOG9uarfYAjR6chC&#10;tNmT5lIKfrikA+W/tzpa3stvu/2S2Nv/ANajQbidsT3EimFkJjVowwHH50kdtJCm4ssmPvRjvzTI&#10;AiRtcrveYP8A6uJceWvuKAuZN3prySKy3ULKZcNuX7o9MVNptpDalntljVmY745CcBew9qvT2lpK&#10;PtV4iRtNxvVun1GabHbvDas0Qhkdio3M2c1V2O5ViSUzyIqqTxt749qmSSeO8QKd0nRo1Xcoz39q&#10;h82WzZ5Lu38nzGLRxo3U+oPajRbyK5kln8ry5N2xQ7cGmx9Llu3sNSgmlmVBIEYAZH8XrReWc7I0&#10;zx/MmMLGo3HP8qvwlxZMJp13q27aH+VTVW3vTC0kEt7H8y53NG3J9jUElUag1pEvmyMG3dCMgfWp&#10;IIvtskjQQBFflstgfX8ar3JiET3UkO/nKqhyXx1xViK9hNnHcW1sypInEbrjBPrVIZGkT/2e32CR&#10;RtwpU9GyevNaVrHbpaQQQqxZCWkVlI3eprOuhNYorESbSyiVWjxn6c9q008vT7V2luXm3KRtZSdm&#10;faldjHR2M8gmjsRLt8zHzNjFYsGlQsq/bXWSOB2kEYG7c/rx1wa0rDVpbsPpkgkt3Vs+cVwGHtzU&#10;c1nDFfefbX7tHIyqxBHyjuKRJXso7eWWRZU81m3Ex7z1xUFt4htbi7W1itmj8tBGzb/mwRnp7Vpv&#10;YC31f7XZaqvltJg/aF7AVirdpF4iuI4Qs8sjAiOL+EY7np2oAJ45Apj85WaSZmXzIyPXkeuKdpE8&#10;0k0d5fBiI15C8qXA4cg9AabeT6hd+ZFrMcaIobyW+7sH+etR6Pb6na3EklzBIVjYH1LY4x78YP41&#10;X2S9juBrME2mSSzSx/Kq7d33QuOePzrOutQEt3DBpWnm4jW3y8nRs5/lURWHK3MWxjJGAypGQe+e&#10;D0/wprRXdvq0hjmjWNYVK7WI6881JD7lie2jkvYZEhaFljZ2aLop4wOfXmqkVusF+11fwSQ+YwVZ&#10;N3yknv8AStC2e3bU2uLxF2rCg3O3yknqMetT37XNvau1ygNjMB5byMgC+3PIOfrQO5VsdGh0+yuF&#10;srSPzGbcyrIQr8/fzU15KxskiWaNGfmTyznHr3p1lDHGGimuo1zHtwxPU9h2pk+mrFbwLczxfvH2&#10;qwGW/wBrI9KBG38N/DQ+IXjXR/AMWorGuqalHGLiOTmIOwBOO/0/nVHxB4ch07xZqHh63kmP9l3k&#10;8MM2Au9VkK7j74FN8J3fiXRfE9pqXhFiuq2kwNi1rHubeOV2+p47Cq/iPVNRuzNrWq6sryXRaS4k&#10;wVLMTl2x1zn+dP7IENgsFxLFazzSSKkuVEgK4bua6L4d+AtY+IfjOHwqmrCxWSOWbzmjLjCKzdsD&#10;JAxXNedGLk3OkX6ySLDukWb73A64z1rd8O+IPEul39vrWgaleWd5HbMGls0LFVKnd0zxtPOePelF&#10;6pAc3a6t9o1GRHgkWFmULLs5K5+91rehstDa5kke3E0Xl7o5JAeR7elUtHs0t5pvt9/8sjZj2j/6&#10;wrQE82ClxH+6jX5VwMgZ64oGWfhJpt3dftLfDvUrDT9sdv4l89vm+7GttMCeT7jpX5P/ALUE63/7&#10;SPju6I/1niq+bP8A22av1u/Z8/tPX/2pvhzEUb7LNeXkCyNIFVJGt2EYIPvnsa/In9p74h+IfCP7&#10;SHjrw1rOlaebqx8VX0M37heWWZhn/Ir0MLGXLdGU7cxx6J/dNQsilhk0g+NFyBj+xNO/8BxSD4ws&#10;fveH9N/78V28suxGnceqbHJHQiplRSsZx61WHxfTqfDenf8AfmpovjDagLu8Lafx/s//AF6Pe7Dj&#10;yks0P7hlQdW6+lQxQmORdx6jvU//AAt7TjEyv4Vsfu54zUb/ABV0eTbu8JWfT1NL3gG26DZIzD+K&#10;iRd+FApYviloPlFD4Stf+/jUh+J/hzdk+D7f8JWo97sGhBLncRTlJaJmx6U8/EXwweW8JQ9f+ezU&#10;5fiD4QMLL/wia5Lfwzmj3hWK8i8cihgCSM1I/jzwix2/8IwR9Lg1GfGvg8jnw9J+FwafLLsI+4P2&#10;SNDjX/gij+1VrGnwlb6+vNKtI5Izh3ZZoTGgP+9Mce7V9Hf8EtdD8R6V+wZ4H0XxdBcQ6tYeKNe+&#10;2rc5Msdx9swSxPO4MteEfs4avaaV/wAEA/2gPid4csplTT/iloK3dsrbmkijvtHeQZ5wCjkE84Ff&#10;Qn7GvxQuNV+FXgrUofCU1tonxGuNe8RWl18rLY3lxqc0y2rHI6xsQGxywA4zXNUUo03zaaiep9a+&#10;J9PHxD+GU9/dRfIyC21JS3CS4ba2PqM59K+R9Q0i70XV5bDU02TW8jJhe7Dr+lfXHw/1uFrG58LX&#10;katba0yrIxP3ZY0fA/4EGP4rXgf7VOn6FoXxQtdMtwI5rqxEtwFZccMUzjduycDnGPftXDU1SZdK&#10;Wpw9m81sVmXmTcflYY49qzb2V7nVFjuo2jjBzIrMDubHTjtVw2T20uZbgorcKRztPqfasmKGGaS4&#10;a8mkdWbzIZt23IHGaxOi5Y0eINO2oELGNuXbsaheZpo5tsfEb72k28fgc1Nbwm3sV8mCSeNstsjp&#10;sMEEszfarF4Wk5ELMMevXOKAkVZ2XVtL86OKSNlbJXzOG9c+lTJKtvDD5oQMzZjVWJ/P3qPWJlhs&#10;xd3cbLI2AwVflJ/Crukx2Wr2oczxyNklY5Ewy/Q+lUhRHWd9qE8bXNzZSNGuRu3Zx6fhUuk6re3N&#10;uogtl84SEv8AMdwX1q7DHaWr/Ou6NgOR/DVaO4Kag9pbOsUm0/Mitzz05pMoYWdd9pG0jK8m/LdB&#10;UlvHb28/2u2t1SQwncy/xN64qXUfLkeO1kuhGVXDFkIyfesmzsbqDUXWS9DiNt27acAelIRNJrCb&#10;Hkmtd3VWdTjcPU07+yLa5jWHT1dWuPm3rJwvv04pdWhMQUxSQTOeZFT+H296fZtIF2faWjCjAKjG&#10;7PY+goJMH44aPbW3wV8QbDuePTHHJ2r/APXrp/h9JJp/7Hf7Rzv/ABfCjRguD1Blmrj/ANoe41Af&#10;BTxNA0Ua7dNxHJuyDyorrvBlneXP7JP7RyXU4jVfhdonmSOPlUCabNdGHvzE1Nj8nM4GKbIFkyK0&#10;30fSt+E8T2fX3oXRtMDYbxPZH8T/AIV6l/Iz5TJaDLZGaYUZGYGth9HsssU8SWfT++f8KjuNEti+&#10;V1+zbK/89P8A61F/IDOD5fNLO4YDBqx/ZIRwBq9mf+2v/wBapE0GVxu/tG0/7/8A/wBagCkuBHml&#10;c7yvz/drQk8PyeWAl9a9f4ZxTToVyHBWe3x/12FAFGVSZMA/w5qMHdwK0rzSLiKVV863xjtMKhXS&#10;52jY74j/ANtBQGhU+XKmm+WzMT+NW10q5Y4G3P8A10FB069jO3C/99igTKWzJ2g1+qsk09r+xP8A&#10;srBD8v8Awi+vBty9c3T8fWvy1/su9UbxEOuB8w5r9Q9Ek1CX9iv9ldLllaZdC8Rf6z0F7Jj9ABXP&#10;ir+zHH4jpLGSxjghcx7podqoztywx3rRLRC5mItY1224LKCeGPYVgkXl5aeUtqyt5n+uaMgsDjpW&#10;1Lfx3EJuNNhZrhvlC5wOMZHpXlnQZ9zbyXs0e+5j8nbmRWyWVgMjBx61NcQNdva2rXHlRqN5dck5&#10;/DpmkVXaeaTUWW1mVWl3L8xK5wABVt9Qh/tiCe5vopP3f7xShBTAyD0wTQSVbbTbixv5GNt5rbWd&#10;SSeQB046VlyWEWqSW8d5pb2629yJWmkZvl5rSl1bWBdyQ6PJDK3zHdPCwUgjgZ74qTSriSbTRcaj&#10;I0FxGxW6WP8AeBvcZxQBVGlW+lBvtc63Xl8q033Nrc5x1qQ29ukUMlvc+VIzAfIhJzn37U5/9Mh+&#10;2S6fv8yT939qxu2DgHAqSGGVmmlkgxIkf7qDzfvehoK+yPkns7fUvOjhhZmXbuaPhufu5HGasz3I&#10;vIPssKG33Zw8bknP41jW97a2atfXIli2tt8ry2O5u5GBz9TitFXguQ11a3kkisFO5fl2+o+uKCdy&#10;MNZWGjTWz3vmS7gse6D5iT2qTSrya50oJLFIyxqw8rPAb6cVn3r6RDYXFtBLNJG042Sq2SH64NV9&#10;Nn12GaTUTAkcatmZpD8sg7FcdTQBat3u4prXT7uYPburHzNnCtkkADqMe9aFn/Zou440sFYeUVkL&#10;dCoPU+lVry13WkU1hLD50k2ZGAOACOTj1/GlRZrSPzWjaJ2YrIuCN4HQj0oAsLa6cqx2XmiOH5vL&#10;Rf4WwSCD7f1ogt5LSx/sy1u2eQyKYVYEbiPmyfbiqOomCRIUBcMqszebjO3vjHXt+FTWF8n2n7ZZ&#10;CebyWEchDZ+UjGcn0+lBRStfOutSbTLl9pkl8zdj72BwRzUX2rUtPuJS7x3EbyLEob5mTn3o0wiS&#10;6luY4pGkVgFzjC85zx2qO9iubSK4+0QyNMu0xxryq56n3P8AKgNyWfWG81Z3tptvmfuwwGDnjgj8&#10;8Vs+Dvh3qfxY8V2vh6Ev5KbXvLgHBih4LsSO/YDHJNcnZ2N4Y28PTNPezXjD7L9kUt5jHhRjj5s4&#10;GAOa+wP2bfg1a+C9JbSbi226hIsU+sSFMFHKAiAHJyFzzg4JzWtODnIzq1PZxO/8P+G3svClk2pz&#10;y/Z9N0uKz0v7Qw/d20Q2IM+gwefXNfJH/BUjRtL17/gnZ8ZPiLNpXl3n+h2VrJLKXZLZZQQB2QMx&#10;LFVx1GcnmvsT4h+IDd6ZBolgirFb27W8i4J3t5jNx7fNz/u+vFfIP/BQ3XfDHjb/AIJyfGrwd4S1&#10;y3urjTr7TrTUJll/dQ3Ly/cLdMqMZPbODyCB6ENJJHD7z1Pkr9jDVvHGqf8ABAD4uReI7m8k0uw8&#10;f2Vp4fFwCIY4vNWWRIu2PMmLHHdq+L8buor9CfhF4+06L/g3y+IXwGis0kvPhz8Sf7J1DU7WTdBq&#10;DzXizCaPKhgoDY+YZ47ZxX56hjuxmt5W5joiOYbVyaapGeRSuCRxTNrE4pXLRJhSc0+M7H3g59qg&#10;U7TtJqQHrijcLn1X+y5+1T8PPB/whj+GvjDWv7LNrcSPJOysxnVz9xdoOOOp/Kv0O/4Jma74K+JN&#10;tP4y+HOvw32n6TAbVtlsyqkrDoCehC549DX4iO2OA1dJ4H+MnxZ+HNjJpfgL4jazo9vNL5ktvpuo&#10;SQq7dMkKRk181LhfLliPbU1aXM5vzk1bU+iqcU5pVwbw1SV48ippbWinfTzfVn9LySSMimQdKiup&#10;h9wfMzdMdq/nK039r79qLR71b2x+PXihWXoW1iVh+RNbX/Df37ZCj/k4HxB+N4a9CWBnumj5zl1P&#10;tT/gv7+0DoV5daD+z7o+pLLfWu271KGGY/ulPKhwO5r8ySCSFrW8b+OvF/xK8U3XjTx14guNU1S9&#10;YNdXt3IWkkOMDJPtWW2FOc11YLBxwdOUU7tttv1/y2OrFYqWK5LqyjFRS9Ovq3dkZ27selIxbPy0&#10;5UJJY0m0s3FdTOY/XL9q+5luU+CNlc3Wy2X4D2EjMq/PvNwwyD+FeZme0hlXZbeY20DzH5LfWu+/&#10;am1FYm+B42Kyy/AnT1ZWX/p5k5rgbX7FcyMsttG5Dbxtc/dHfjv7V5+JfNWNafLynUWHiK5s/BWp&#10;+FxHDMuq3FpLH5Lf6vyHkypHvvH5U2CzguLZIrlnjypBjTjHf3xW18LfCngjUfAnirXNY1CGz1KH&#10;7G+kxyZ82b94wkRPcggk4x8vris2S0ltro21oI/uk7t3I4/irnfQdyrHpKSFlS4kZj95icBvqB6U&#10;XDPDazLaXcksckg3W7P8oboSO9QsLieBGidfMjmz5pmHz57AZ6VWi1CaKBbuVXaQSbypUYA9j3pd&#10;RbnQ+NPE8vj/AMeX3jLULG3i/tu/lu7iMMwWFncsR1JGCSPw9agubuC9jWy+R15EO1iVK5/PNb/7&#10;VHhjSfBnxj1jwj4AWGfTI74S/uZQPKV0Vyi9jsZiv/Aeea5m0LWSx2t15asH3JM0gDFSOnBpPcot&#10;3l3NZyKXtVuYxGN2G4U47+/+FJdXBS7hvEjeON1+XPOceh/OqYksbrVJrYmQrI0e6TPQ5YYAHB6A&#10;9ehqaR3GoxjLLAGZGt2UlWH94en+NBJJbxILa4jnRikjh9zHkHr0qtpqXL3z28JfyQ2VdMDk/wBB&#10;Qmu2gjSyuLGVFm/1nynAXnkNUenR/wBmW8puS6xNIdjljux6dMA49TVI06GnFbWEE8wijM0UXzSb&#10;mGR2ziluNSa5s5GsrbbtJP7xv4c4rMN3BJFPNbz7dzY3OBxzx+PSrEKzm38y2Rm+UM3TqeeT2/Wk&#10;xNXLVnaxwnn93HL8zKvJzjr1qxFYpCYifutG26SRefpmqMj6xpWmyCazt9rKCsglGQfSnQamb6yN&#10;ra3C7hHiWMZJ9aQmaUUapbzT2FtG3l8R/NyR7VBJPcNCI0eP51G7cwznqSao281zdaNJeRuqPC37&#10;vd0IBx0qdYpJUjmkRZtrfvZFUr27D2oAkv7nR0Rbe7dXdI/kaM7dvHH4Vk2sUiTLtuFW2Yb1XI3d&#10;+fem3NslzrM0szswEShWfptPb64qRpYrW1mWOCJo0UlTtO72x7U/QNBAlmjo8zybWG5ZF5x9apWz&#10;2zGVLCXeskwRd3U81JcyiRoVY+X5kON3lt8p+mOlR6fZNG/mvOjvtZmZVIUEcDFMEkyxaOunyXFz&#10;NGJNq7VZsAfSpGnS1G62MeyRlb7x2k/hVC30lZrORo528wvvZWb5etPnjvIbeARWq7Vy4bn73TBH&#10;pUkyJ7W4N4Wnglh85ZiGjVScr3rXi1m3byiL5ZAeJIyxPlD6Vh6do8cEE9zLI0M6s0rRxZCsO/NW&#10;pdOsppo1iURsqZWSM/e474p9Co7GrFrWnWabSyhbhv3nHJOaV7hID5FpGsqyPuQFd2OPWsOGzK+b&#10;FJq+/uNy/Lux0Ge9aGnatCLGGGK2jmaP5SrKVwfSkO5Yne3sty3H7uQsQoX65/OqRgkuVV2dsm5+&#10;b5vmxnirupNbTGG5lSRXY5fb8wjqvc3MMV6XtkynnEM2wrg4zn2FAhdSVHAsifnXlo8c4zUfmxQw&#10;RwQ2isdzbmZtuOO/0qO58+PM8lwEUKSCzDL596bDczzJb3MjIWfKzRlTxk4zQFyW/wBUhhEO5Ypd&#10;6gqPcCs23vpL66LTRrtldlDbueB0q9fQf6OJWgG6IYikVTyMfpVP+xmBjuTe7D95uc5Pr+VO4cxD&#10;8gYmCWQLnHytRR9nlM8hs74LHuzjI6/jRT5h3R85/wDBPrQ21L4xeLdUmEX+j6RZxMGYABjIzAj1&#10;619eW1la2MqxtLvk6lfL4YDuPXmvlP8A4J73EUep+ONSWwXzIbqwtFYZ5j8gv09dx69gK+pP7Zaa&#10;4F/PcKqKoBKqe3GMV2Zg/wDa5f10OTCK1FMlsJjLaTTIqNuZi3mcYXsKpXthPcM4hVvIVfu9mHpz&#10;15q39st7pI3gjZpJRlogvyhex+tRXUkUV21mxeJ42XzJFPBHXH5VwnRcz7AanHdSl4MLFGqLvj6Z&#10;z78jjn8KLuwvbYx3fnRtKzEgcLs9QD6e1SXt6ZVuJrZdzq4VVcc+4yKsadJDHaQ2ksZZmVtrKudy&#10;96AG/wBppqln9l1GDb5LYDbiMY7/ACiqt5PC8tskTrJu4aZm5QkHAx6fWrklt9lbiQTIuCqBQS3r&#10;09qoiDTtXaS+WD7Og4Rj/F6HPbBpoCS3v1vLfYYWjmgOZF2/6zP+10xUW8W8cn2a+j87bsXZznPY&#10;nsaWwW7hiW4ij8xVkJk3MeB9c1JHqiKZLZoVaNsszLw3XqaGBG2mLJFG1w3lzswCr61Y1KKHTbRo&#10;uVZfvSMw+U+xPWq13rFvbTK0dlJuX59p53LTLjU7O9t2T7Us33jlk6Z7fhSGhthHDfJHJPcZKnPy&#10;sC2PenLaLbSu2moSN2c7efz7U3S7OIW4lQlQz53Kep/rWhdz2nlpDIvyqvLLnk0x6kMJjnsjHtGW&#10;zu3r0/xqmlotushe28yTdujaTOAv0FXGvtP+yTw2Zk+Qjhuik+pqOZVJRHucsq/MzY59ue1ICvBp&#10;8kcbSSwGGSTMkQGQtXILC7exjlOPO3ZkyvII6EVNZySIglvXVlY7Y9zDH0FN1S+Esu1pliVflXuG&#10;OORRckpCdtR22k1zudf4duW654x71fsbSeNGMUUkjbWLFutV9C023gn/ALTZfMEYO1lUKB6VqadM&#10;zwyXcluyuy4Vlk5bn0oKM2aM+S17Im3yRtLICzAk8YA6ioULLADbozzbt7sMblHoa1ydtnsuJ49x&#10;OZF3AAY6dKyNUSS2RgreZtjzG0fQZ+vWmg+yZ51Zri7RpNPZnWTtxu9uvSqkt28U4eXfbtMw2kAc&#10;DONoFKbpLuzkgnfylLAb4+GKn0NWDc200mZnbDIoWRpDu9jx2pkjNQu457mTS7+fZuYfL1yv+Bpn&#10;/CQFLptHgQyso3N8/Dd+D9DUkq25s33XEjbfuzJz82eFqvbX20/Z4YyWZVZm244xnGKfQs2rJriW&#10;EM+ir5yx5EkbglcDAHX0A4qe2ma9tbOS40e48263GRoVBWMBiRvbIxkY6Z5pLGTUGtZJrMyQLEMT&#10;Ky7QcgEhfw9KtwFU07zpbXyPMjYRxyMRnvx6Z5qBSGWGnaTqC3F0l+tvIysUkLNtJB5A4wTkUB7G&#10;1aBG1Jrpd2XU4Krx369x+tc/DqkNlYrHa6aW8yYk26sfMIBPBrodFtNP8RRTWU8Elu2QTG2VI4+9&#10;z/8AqoJ6ly4u4ZomeS1j2lgCzLzGo749ai1GdJjDBbXn77cBj72T3x71buo4f7Knt7AKvlKq7l+8&#10;wB5JpdIYziNLW2haPdvmmkjyTxzk0DOk+DWsaLpHxw8Py6tex2djHrUH2i5ZeIxuwXz6c/hWh8eP&#10;h78Nfh3ftoPg3xhfa1fNcNG0klsggMYxuMbqTvBJ7dO9cXfRQtG9zC0dvGsmdvl4DnPJ9Oc1veE9&#10;eh1jTI/A3j/xD5OkRs80dxDCrtauy4DAnnZnBZQRnHrzVRldWaFZ8xXuPA/w4j8PnU7bx+0lw1vl&#10;rNtJcZJGfLLl/XjNbXwYg8KaPJPrHiXxj9na6s7i1jt000zBN8ZRTuDgYyenWuS1XS9Y8OaXDc3F&#10;q0VrcRs9nNIDi4TJAkUnnB/MVv8AwF8CeHfGEPiD7TuYaboM15Fs+XE0YHykY5H4Zpx+LYNDJh0r&#10;whp/ihtL1nx75drCD5F8tizBvbZuBH0ya0PFWi+DdPTTZPD3xEtNUbVFzM0Nq8cluN+Nrq2eQOeK&#10;526tbZLUwXR2+c+I+Q24nt7fhUd1Z6fZvHNbW53QkBmCnB9zxx9ai67AehXngTwd8Pri38a6L8Z9&#10;J1bUNNuo59PtbOzl3xyDo/zYUY9a+fPjt/wS6+AP7VfxsuP2hvEnxj0XQ7vxJcGfxBozwTlzOMZd&#10;NgCjzMcj1+tels8UlumoMNr/AMX7vIPPY0NGttZxH7WjGWXO1Scgev8Ak1rGtKnrElxV9TyjwZ/w&#10;S7/Yg17xFcaFrOi6XpNnb/d1TUrm6AmYHGAqknnrz096q+Mv+CVP7FsfihvCOnaZZzRtNGtvq+k6&#10;hcCNgR338jHcYNe2vHpfmSX+qWkYaPAWRo8hFHuay4Z7d55Jo5wisS0bMysr/wC10/rmn9Yqd2Pl&#10;j2POPDX/AAR1/YZjiew1zXrO+upJgtnHp/iCZpH9iCgH+NeUftv/APBDPQ7D4Z3Xj79mD4j6fot5&#10;Ywm4Gk6zfSt52wfPHlY2wSASvqRivpjWLGy1eGO1WRRMyl2kt2MTKuD8wcEFSD0OetWNV8Z6xcaW&#10;dH1bxXfXiSRqklvJeuQemM5POPbORWkcVKO7E6d5Hh3wZ/4I1fAT4naFNdCe3tprO1iN1/aniQWu&#10;5mUcqHHI/Kq2q/8ABFv9nm++JEfgI6/dWdw20Ce18SRtaYK7txlK7cY/Wvdt2mwWUlsscdujuogz&#10;Ifn3dQKtHzZ4ZtFj05TGsIWQ/LtOeo9/pUfWKncrk5T59+IH/BDr4GfDiwtb7UPHVxefaJGzHpPi&#10;RLnCD+L5F4qWy/4IQ/B+/wDCcXjyL4jKmnzWa3SW8niqNbgIRu2mPaWD4P3eoNfQc8dtHpbW2ooz&#10;GBc8tkSKD0PPX/Cq9gZI75beSzljRVAY/wAOMdAe3FP6xV7hy32Pnnwz/wAETvgd4wW6n8PX+uSR&#10;W7hN0/iK3h3NtBOBIVJ69Rx/Kua/4cpfDu51uTw9p/xB1hbyOdlkhmvLdEGM5/eswjP13c4+lfVW&#10;o3ssuoyT28O23j2+XGzDdyAD9B+tTa3LHZaWIFiaNRMqyKpzjBwOe1R9Zrae8Ryo+T9f/wCCIvgn&#10;wzLbprHxI1SP7UHlh8i8tp9yKVBGYmYA5YYz17VYuf8AghloFnaPqj+P7w2sUbPLt1ixaTAXOQiy&#10;Fj24xn2r6rvI5Y79dR09WEa7WTbj5OMHHfnvms1be1kvbg6n5K/KWbywN0m4dPz61f1qr3H7Mo/s&#10;o/sFeOtH/YY+Jn7F3h3w/qmveEPiRqUN/Dqs0sSKl7byQboRg5CyC2Clj02j1qz4L0fWfh38LrH4&#10;P3vgmbw3D4U1G9g0exuYyJbWAXkrw5wTj5dhB56Ctbwrcah4c0WHUfDV/eQ7W/1lvMf3bD2z1z+N&#10;b/xetb/x5punfFfTdPvJLG68vT/EFxczFhPqAXczAkllDJjrnkMOMClKvKcbdRKmua/Q9y8Cat4O&#10;134Nw+JFmjXVbrWE8oxvlo1WPcSB6CTbXiv7XGiaYPiXp3jm3u18y48PiA28mPkZZnckZ9yfwrF8&#10;O+LPGfgbTz4h0WSzn0zULuS0WymjOy3lijVjIMAHBEigjPO365xfEWs+NvH+s/27481W1byYPLs7&#10;PTbfasMfUkkklmPrwMdqUpe7YUadpXKMt5qVqs0s9usiyISD6+2BVMSfJHapaRsxGZnZgoH4VrO2&#10;zTI0E5ZWm+UMvb0NZusIkty0nySSf8s03GskbL4hyXKxRHTZbTy3X+JWyVHYj2rHvZprmZoYp2by&#10;49qzFio57+9aL6RewWJa0fdI2WYbQQAe1C6XKbeHTby5VIx8zDaOvXI/lSe4PcTfb6npUciyllX5&#10;WEi5zjuKm063F5gwonlxj5XUAbSOoNUodTudNdobaRWXdgBRyB344rZtksCWYyyBmVj8rH06GrRR&#10;VtYZIZPtC3YaORi23jCn19atRE3QWeZmWNZcLNtPY9Kis2LQvdCJd8Z3bY2z26+/vUsaeVEreZmP&#10;bk9jk1BK2LF7Kr3qxGy8xHb77tkH/Csi6Nsb5nurhYYdwBjjPy/TPepZIXd8CRniUbnXowHtTk0x&#10;jEbrT5pWUYYRtjH4igVyvfWTQS/arYI3zAr1qxOsT2e+GGRt4w23rmq91dvHfrPA2yPcPMVhxn2q&#10;zFG77rtZSY+yrmqKOV/aLt7+b4J64iQjY1mqsysNw+detbei+NfD9r8A/jp8Kb7VYbTWfG/w90fS&#10;/DS3GVjubrznyhbGEwHUknjBrn/2g7e1tPhXqls100e6NAu053ZdaqeGvC8ep/Frwp4b1Mt5NxfW&#10;UkjcFmCyK/f124xX1PCeVUM2x06dVtKMJy0tvFXPluK83xGS4GnWoxTcqkY69pOx8peKP+CPP7ef&#10;hHQrzX7/AMKeHbiGys2uZI7PXvMkZFXcdo8sZOO3evLbH9ir9rG/EckHwxk2yLlN14i9uOtfb3/B&#10;UP8Ab3/aM+FX7Y/ir4c/B3xzHo3huG0s0g01dJt2Cb7SPzMFkJ5Yk9e9fLa/tyftPo0e7x/GVjbO&#10;xdLgUP8A72EBNeVz1Jawse7T+G7OTb9hH9rtEc/8Kw3bV+Zl1CPj9ahm/Yd/a0iQPN8L5FG0Hd9s&#10;j/xrvJv29v2kJMhvENl8xy2NPTk/lQ37e/7R0kYik16xZRg7W06Mj69KnmxHkX7p5zrP7Fn7W2kG&#10;M/8ACnb653ru22t1CxUcYJBcYBz+lVF/ZO/a0jZkf4D64uzBfc0HH/kSvVR+39+0gJWnOu2BLcfN&#10;p6ce3T2FWLT/AIKH/tBQpJHqS6TfK2Ciz2ZXYfbaR+tPmxHZBaPc8lP7Jf7Wp6fAfXP++4B/7U/y&#10;KSD9lP8AavcsT8EtXUK4Vt1xb8f+Ra9pk/4KR/Hee1W2k0PQcLIHDfZ5N2R/wOmp/wAFFfjh5jTJ&#10;4e8O7ifmzayc/hvoUsR1S+8q0T59uPgt8f4Lx7Sb4ReIPMSRkZVsSw3A84IyD9QSKD8Fvj5Dnf8A&#10;CHxEu3Pytpr/AMq98vv+CiPxwuQoi0Hw7CFOWWO1kw3/AJEqxb/8FFPirHafZZfCWjsTgtJsfr1O&#10;OeKPaVv5V94e73Pn1Pg98eSCB8I/EWRzj+znGP0qrdfDf40W1/DozfC/xFJeXCsbezg0maWWQKMk&#10;hEUk4HPTpX0lN/wUW+KC3El0PCGk7pFAPDcfrWl4F/4Kb/EHwb40j8dN8LPD91fW8braySI4aDcM&#10;NtOcjI4pxqVeqX3kyPl2++GXx50qwbUNU+Cfja3tY/8AWXFx4VvUjT6sY8D8TX69fGjTdHg+Dv7K&#10;Pw/8HxQwPZ/B+bVL63jbmJpEtRIWHZjNMTg4715F+zl/wUL8Xftx/GTw/wDs1/FbwPp+n+H9ZvGO&#10;oTabcSRzELGx2hs8ZOO1S+G7WLwJ8Srrw/pdxLJHo801nazXDlmEKvtAz24HbvXt4HKv7Sy3FV+a&#10;3sYqVt73f4Hz+ZZ1/ZuY4TDOF/bycb9rLfzPRrmaSOSOwtdQ2hFHmSEYDe3TrRPHLDZNLdFW58xZ&#10;Ih0zwWxxWdcaheRhtRtVjm86TLbpent+VWT590k1xOm6acBVt42yEHsfpXxx9PqibT4lvJI5ob17&#10;gIvlv5ke07Op57U620ny768nmlMSeWEj+0NuLD29RTbC1uIjPeGCaLbCf9S6qS3Y8dqsada38dot&#10;1NdSK20syPOxLew9BQHmTxM8lgEnkjZVPQRnk9MCkubqytkW3do1EnyBFYg88EmmQwrd+HhJPbSN&#10;uk3mPrhwfeqllpFmZANRGyRzg+WAM5PTigRZuVvbYLHBeSkKdoik6MvrTYNNvldpjNI8k0obMrYV&#10;P9n6VZu0Wzvdt8zYeMIsPK7R69OTTb17yLR5Gum2rx5KyDng8YxQATyS2aXFvcXq7reQbVIBDEjp&#10;j+VQG7n/ALPV4GneRnGLdVG7nrjoD+NWYrh7Ka3inm/eSL5kxZfvA9CMdMVVvJ5pdXkE5a6WOf8A&#10;ckTHPTn60AixqV1Jql3HawCIRwxjdGyjKN/tbc9ulDx3tjo8kEbG63KXVc8DPQD3rL0e3v7/AFKa&#10;7Nn5MJXy9sknyhMnJwP4s9KvS3Gm6WyxWlwskky7ljVlIfHAAH+eaCkR6Ulqmjbpbho/Oc7reR8s&#10;vHuOtNlvpL69ht7GZjJCrNJG3p159xVu8i+zOul6rbRBriEGPaodkfHTp0qnYC8mjuLq5t4m3KqQ&#10;rG33Bz6UAy/JFALn/RZo1ZGUGRsbWY9j+FOt9LvpFm1SCbCy8NtGVLZ4xiq91otnPZLfMxhkRcbc&#10;k7jjaCR+J5q02npZxwhomkjh+bar4I75x6dKTJu+hTtNE1KaEMYpE+zsQzQrtYjpn3PfFUdZ+yaC&#10;kaQXE0kcal5GZskcYyec81LLq9lBeLdOQkStmRnY/K2O1UtSkgvAuuy3atDIvy20Sk7wT1BHbGMi&#10;mVuevfsceEfDeoeL5tTubSWZ9NtRNYeZyquzYL9+R2r6tWaCw0KG7s8j7VGH85V5Klcjr7fWvmr/&#10;AIJ8RIvirxAl86stvZoyKv3Qu8jjPevbfi58RdH8I6HN4g1eMRQxqEt7cMczSY+WNf8A63AyTXZR&#10;tGnc460X7Q5z9pK+8WXXgu20H4XeINP07xPq+ksbe6vsyLaA3EyecVB67V4zwSO+DXyH8ff2e/E3&#10;7K3/AASa+M1nq/jm01rU7zULDUmurWMnZJ5vVtxOSSN1dZ42+I3xQTVrXxZrOqrHP4ghNzY+Sw2i&#10;3WeWBUwPuhWik49s98153+0jrPxU+LfwN8VfBS08Wxp/wktvHZ3Ul0P3ahXDBxjkkfNj6kd6qOIj&#10;7TUr2M+XQ89/ZGisfEP/AAb+/HP4reL9c+0arrXxeL3l1cyBRNcJBp8i4H97fO4464HFfAq6sm7k&#10;iv1O8VfCb4aeFv2F/Cf7Gng3SrqT4f8A9rzXmqTPcPFcaxqkQhkmkkKFWAUyxYHso/hr53H/AATq&#10;+B19fzSx2mtQKzZW3j1J2WME9Mnmt5YqipaBGnM+O01aLdjg/wDAqDqqdVFfZF5/wTm+AdlMqyz6&#10;18wyB/aBx+Z71W/4dz/BfbM4vta2xt8ubrjH5c0vrVM19nI+PpNTRpOBz0pq6ooavsiT/gnP8DL2&#10;1khg1TWo5HGFeO65U9+oxmqVz/wTK+DtkFMnjnxMf3eW23EHX/v3R9aohy1D5IGoRkZIpx1KLov9&#10;a+rrj/gmr8LraNrj/hNfEA24ZYzcwbiv/fuorv8A4JtfDAW+bfx14ijmdSIPMkh2s2OBxH60fWaP&#10;f8Bcs0fK5v03YxSS6nADyP1r3b9g3/gkr+0t+01Jqfib4s+IG8K6BDqc1vpbfYf9Iuoo5WTztrYw&#10;pC/Lnk9a+iPi/wD8EV/gd8IPDJ1LWPj9r1xfTLts7GO0iDSN/ePHC1rKcI6tmfN71kfAK6pBjgUq&#10;6hG5xgfnX0yf+CZ2h+Usi/FK/wDvYKtaoMGo0/4Jw+HUiBn+Jl8GZsL/AKKhB/EGsvb0l1NOSfQ+&#10;a/t8ONuaQ38aFcc+1fRus/8ABMe+jEz6T8YdpC7reKbSwc8cAsH/AKVT/Zv/AOCfet6/8XrW5+K3&#10;jaPT/C/h+8WfXpmt9ss6oQ3kwDJ3M2MZ6AVUatOS3JlzR6H3t+0tpWmCy+Csuo6sYJF+BOn7rdoS&#10;GCm5kIOfrxj2rzayjMMsfm2u4biwkjHB54Brv/j/APFzw38fPiJFqdlptxa6fpmiW+naPp0zBvst&#10;rEOADgfeb5iMnk1x+lW1tDdtYGItB5fy7F24Oa4a0oyqXRtTjaOp13gj4f6n4o8N+JvF2lX8MaeH&#10;bKKea3uM7pRJKECo3QcnOK528uL+5V52kWNWgPmIqjoe2fpWtoniPxZ4W0/VtF8N3D/YdWs449Wj&#10;WFWDxI4ZctglRuxz9BWJHBMk0sc5UecrIse4Mpz7jnr2rGXwod2M0OPSorVZbLzFkVT985BA9PSp&#10;o9PSbSo21CJkgCZJEhZl49B2qvFFdWlvJFBYrujhIypx+RqS11EWEVvb6jp8ixMu1oeuVHXJpK3U&#10;SZ0nxA8A+JPhX41ufCHi6SK4uIxHMWjYsY2eNXA3Ec8MpNZdybWO8t7pIY2abhnZc/N6e1bnxR+I&#10;2ofF34g6h8Qp9PgsFuVjVYfmzGqRrGpyevyoPqfSspJ5o7iCG6W3ZdoKquO3XcPcUPcooQS3SXj7&#10;hGuGJKuNwJPQg1JE9lJbBJb1I5VVl2qScnPUf/WqQ/8AExvJrMKuT+9jh2/cCjIqa0EMD/alIlZV&#10;z+6XduBHJ9sYpBylS8vRcW8cFp5oYx72YR58wY6H8Kfpz2OoW620kpaRmaQL/FwO/bp61TvZtWtd&#10;TW406RV86Nt0ar91M4GSfTv9fakUm1WH7dZqs0XmPJMp5LN0HA5P+NVEoqa0LW5SO3SSZbeNT5yt&#10;HgOcjnIPb9a6Lw9A9naraNqLfZ5E3Tbo+DgcY/GqU0yx2++a78yNnBa32hmUdiO5561ftr5tQtZL&#10;e73NDGcqobAPtSYmWbi3guoYYr64226qRuC8vzxxn1qpYwWtq7NDqRheFgWkbr059qL/AOdI7adm&#10;jKktOsP3Wwada2Ksp1OzG1dpLq+DkeuetISJr2DSb23aaa7WRZMMvlgr8xPtWe9wXu41sPtTFTtw&#10;sm0HnkkDtUVvJYTXDW0IWPzI98Z2H5v8KtWMLW1yst5LFIq/6pd5II/PrVIog1ea9iv2aGJSfl/c&#10;qoOMdQT3qtNO9rcySX1s5juEEeFwApzVi0n8kvqDlo1OTt9WzxWdPJc3sPy3WdzZ8twfl5/WjqIb&#10;ctqSSFNPtVa3UYKNJkjHX8KsWcyqVW1uG/eW5dgoyo5rJnmtra+SJpGgLLvf7OB83bNWrzTJ7rT8&#10;W++RhkwyEbSB36Ue8Jl2DUIm0zylm/eRsX/cwn5lFRMdbku7e6fy2s/MxLCvyvz0/Kl022lsxEI5&#10;xv8ALCsEjrUkmt451mZo/MUZkDL9ypEJcM0G22g+1TNIw+UY2hfQ0KhQPDHZCPbk7jxkVCbqC/dh&#10;aOXmj/1ciscn1/CnOk9yGt5LyXyx/wAtGPzKPyoF9rQfe27CJWtrYTrt/eYH61UW9gtQ1q0jxkjK&#10;sFI/Crka+XbzXVtIyxrHnlyWI/wNMmbzYUt0jmLTMrsI16ZHSgsq6jceXaK9yDvTmPYxO491IHrV&#10;a41u/e4awSybfMQGGNw6ZAz61pRRm3mkd2ZFCbs7RtBpbKFpbf7U5WHc2TIuRvb1+lAuYqT2Ivoo&#10;7PXJflZskR5DDHY+471eTThYNHDZhREqsqpuy3J70+5FxLcLJcwlkUk5MmcZGacZ42n8s3DbQuUX&#10;A4H86BO4tvNKEksJC21YwPncD+Lr/IVVvI7G2I892YLuG1exPbPf/wCtT4T5ccsl1cO68lDyehql&#10;fQSSsCL3O5gGh3fez/WgWvQhl1GHTZDb2ml+ZH1Viy0U0+Hpbr55FVfTnIIz9aKAtI8Z/wCCf2np&#10;F4b8WPfRbUm8TlY7hVGDthXgH1GQDxX0NYZWSE3UqmNj8qKuN2R34614b/wTrhR/gjqVxdRRqs3j&#10;DUriEMcmZCyKMc46qwwcdK91uL6W6vGlSwVFt1DEsGGSe3SurGv/AGqXqY4f3aMUWrspLeSPa/u/&#10;nVT/ALw9T/hUBhF7fSXchWNfO2IysTnAxgen1pFklubozrbhbdl3EOxDZx6Y5/OmQQX19p7RXDRw&#10;v5itH5bDBjI/n+tc72OiQkUq2Oqm0kizEsbFVbDMzZPXNS295EYViFqy4UlGY8nnnFRxaZDFeefE&#10;hbyxtMnXJPfvSpBdO5M8sZDMwVix447+lSJi3d2k6fZ4PO2/d3fdIB69DyBUcNkulxhJLYMrLgtt&#10;H4HmmGS0+e2liLSeXkbG7expWvRc2bF2XZGo+Tcfm/HvigENb96WspZmEKnd5i4P4Gqa6Tc280sS&#10;3e63Zg6svPf7v5VZF4ULLeMGVs7W5GDjsD/9eqGmT36XO2aaOKFmwDtKnHbvVIZNd2VtJDJIysyL&#10;IAXYfMV+v/1qoeb5VlG+lzxyQq2zYyncce55zV+6innKus7MschaRmkDA46e9JJq8hkjggjhfLbi&#10;oUArnvR8iditfx61pnlyI22PgsNobP16c1e025nkUnyf9Wp2rgYPvVa9uhLKsBDr5gLbuGDD2zT7&#10;YyW65ikbcq58xvulfSgLjnYXkq/aBtZeZFVflPp35qJrnUDJLcIm5Y2VdrrwOe1Oj0y7uAL2OWOU&#10;DJTa4XH1ye1VtTa7QLbvKyxt8zSKwZck96PkUaWpXM/2Zrhni2R7T5fcE9+KzdPvn1/c8MjKscx3&#10;L71pW63MmntaZVhNtCyeXlSPwpuh6VbtcvaNdx26orMX2/vJPTAyMD35qRaj7eWOwjKeazb/AL0b&#10;McAZ6jnrSveGPy3hnkVW+6eeCeMH8PaqusQy2ZCOz+ZIcooH8I7e9TS3Lw6WkCWSvJ/tyeXxzz16&#10;0D94SCK8vrlYre2/izI0jcgjk/TPrSa/p63FtLCtzNbys2YFik3AHHTntUmiQW85aQXSpJnLQqx+&#10;Y4+71NQ6yUF59q89VXaDtWQfKOp7imhepm2lgdRDS38yxr5bL5KqVywHIyae1isLtZo0cOPmZmZm&#10;OMcKM9B+NLF4j0LxDHJZ6Zc27TeQwKCYOw9/lJwTRJdeQy6Vd2kiyXC7lkVlbGeoLen5U2NlHQXh&#10;u1PlGRsN8snOdwzxwMY/zzUmoXWi6be2txZlo2a3Ik6+WWBweOO/tU2lTT6NYzaLaIrSvITtjYFJ&#10;CccB+Mcf/rqKXS7DTbqS/wBXMcIiVdiM25g3r1PXHvR9kGT33iKa1so/tls/2c7RJ5eSyEkAEcdj&#10;jNb1w9xqnh+C1uNRaRFP7kdNx55x+VV5rvRJdIs4NNEl20wJumeFcrzg88jt6duaV4TNqEd1p9qZ&#10;Gs4/30CybQoz8p6HJ9eKXQkg0GwuRcSXFxcss+3DTMoZ92c9x6cdPxratphHHIssAVpvuzRrhmXn&#10;jFZOt6peCFY5LOZmaRSwt4CSWPsOSPp+VaUDvewrLLHtKsAzFSDF7Y/D2pAOFpqH2Jb+xkT0k+ba&#10;XPuPXFWobm/tdL8i3jaGSWM/eXJBz39RTjp07aIwt2+0JNMNgdQDt98VN9nbTriMRrEfl2tHv3Hp&#10;njnPb3oAz7hriXTpIoITM0W392y7c8/nj8aq2kl/CrW728ixxt5bsiglQfTP9avTagiGa5uJmVmY&#10;qqx5XGOh56j6Uttbm2Y3d9cRs15Jny2k2rtAxnkdaAOj8E+K/BqSQ+FPiVbale6TFbzJpzWdwV/s&#10;+dx8sgUnaRngqeOc9qj1H4NeMfAkOoXGp2qrGdPXUB5F4JFngdwA4ZM56jjPGMVhXkyxvLFYywv+&#10;8wqqw2nHXHcn8K6Pwd8b7zw14K1TwVe6RY6lpmptGs8OoLKtwqr/AAxuhVkGeq8iri49Q16HM28C&#10;R6tEbcySd5BJynTjjPH4VDaahdm6mmhiPkqu1YFb7rA889x9a3hqnh661T+1B8NrcWUEa50+PUZ2&#10;Ug/xGXfvBz2BHP5VD4u8WeHdYWO00T4fWOlyR3Ac/ZL6eVpjj7rb3JH4YNTp3Aw55L6G8t5LW0M1&#10;up+ZVkY4P64+nSofEM01xqlvbSCZZJjiPZIVbP8AwHGBW9qvxM8MENpVh8IIbC+EeTeWt3dOE/2t&#10;rylcn3B/CpvAniL4fNcNca78LVvbiGJ1W9bWJ4ZBKRw7JuK7fYBc07LYa5upj6Ro9xYaZfXF3ZNI&#10;0xYyhrlmwp4wpbPT196sWGiL/ZDWcsG2OSMLGz/ex659R7V1Xw88ZfDDTdJurP4nfDS+1hmmzb3K&#10;60bZI0xyvCnd7Vl23jr4eW/jJpfF/hea+0WRWWx0ePVTDIrZG0eaIzuwPzpW1F6HKvp7aPd3Dy6k&#10;vkLbqkSbCeQeTgVShnjk17eHEpmUBWaMKBx39OO/Wu58YXfwf1/XY9V0j4Y6nYaXHNGL7Tzq2Zfc&#10;iTaSAeP4c+lYeq2fgTUrxbXwZo+rRNHJm6bUdVimjQcbBiOJDkeuTn260+XzGuYrCC3FrFpbzwze&#10;ZIGXzm3YOf73Y/X86sTQPd3EtjbXOwQgsJvL69/U5xV/xDJ8JLdpF0zw54ijvpI9kN1da1byWwbP&#10;J2C3UkdcLuz9ad4b8U/CzStOhu9f8M+ILrUXdkkOn6rBDCMnAwGgft6t+VTZg7mfJbzW2lRXNxey&#10;SSKu5pmb5M5J4GOn4Gmw3l7dWRv5pGk3Mwwq7cArwcDqv5HitPQPEPgDTHubTxNpOrTWuflks9SS&#10;N44y5JJVomDtg8fMoPr3Fm1b4WWfiiPTdP1vxBbeGiynzlt4Jrxl255BKop3dug/2utNKQrs5+Gf&#10;Son+zzNE0sMK7fJVgWXdwx6fT1PNSalqEd6HnWa3DyKN3lsfnXuuOgatXXbb4F6Zr0Nz4Av/ABNc&#10;29xtTUp9UW3Wbg/Msaodv3TkEk5JxgY5s/Fq2/Z/8N6FbXnw5ufF15qEzLtXVo7WOFAckn5csT0G&#10;OBz1PSjkA5vT9Vt/+EVWa6huNtxIdisq7lUDofxz6++KxfEV7qsHhxtdt7ATK0ihTE2MR5GDjHXr&#10;nPeus1PTfhfZaCsumeOdat9YktY5F0+TR45IVl2DehlWfKKWzhthIBGQetQ6Xo/wu1Pw5MfF3jzW&#10;tOkhugLe3sNDju2kTC872niwc54IPTr2DsO7M7TNZtLWNPLt7yNZG3BUxkA9iPc/1rp/AGt6f4l1&#10;2TwD4oitm03WIzZ/b7iYommSsy7LxQCMMhAyP4k3qeuRi6PY+BNY8T3Vjr3ie+0/Tbe1H2ea10gT&#10;yvJkBMoZo8HGScFsYxznIbLL4BfxZPodt4t1A6ZDCWN8+ghLhyFwf3X2ghvm4/1g459ATZ3Hysk8&#10;QXOueB9EbwBrNpHJBpmtXDJeKjfvZnCITu7jCAjjOD15qiusuZmiuGVA6YXKlt3HQnJ716R8V/ih&#10;8OPGnw98IaDpfiJtU1S0huJtRvP7HFipUKkcKMu5wzqsYz8xB9ScgeXytDI26z2rIZOPLbcMetOV&#10;uYmPmSHVvsLm3km+VgD5axk7fXrVF5FkuPtMCr5MK5wyjcwFWoLiKwtphczRzH+LdnqffvVV0gMc&#10;0v8AEIwFXIHP6moK6l5r+3isJp4omWVsbY9+do9uOc1l3VzNFqCPHCNqqNm49z1Fah062ewba0Ya&#10;FM7Q3Cn8KzbCaRrMSynzP3u5trZ57D/JpoDB1bWGv5GiaKaJlkITbwvHbpW14bnGk2TNdpJNJK22&#10;PzGJxnrUd1BFLKs5tto3cx9DuHfnpWjp+jS3AWaIK6q25dzDv1z1FMfUtt9ltYowtuWDfNt3YI59&#10;j0qW6nMEbzTQbWX7vl56fgf50zbCG8q6t2Cx8qwkJB59MdKkvUtmiZGmaGR8GPOWx+NSQVI7xnBm&#10;8pHkZc8p1x3xSfb/ADY1M262Xr5rDv2XHpU9rYXlmPtJdXOOP9kfXvmopZI2YSBVCqPlVo8kE98U&#10;FeRVurtpywcNwuF2xjGSam8qaymgiuI38t87SUBU1X0yyubu8uJJ76NfLf5dy84/z7UNca1cyJZI&#10;xbyjvjDYXI9/Wgepzf7QMdq/wsvvOmMrSSQrFH0wTKM1b+H91LF8e/CKTosix31uELnGeOQeOxzW&#10;Z+0Lp9wPhVcSQzqjf2hbqrLgBXMo9SM0eBre/u/2hvDtneSSMf7YsQjBQrEbVJOOnXNfoHh/GLxm&#10;Jb6Uan5H574ic31DDJda9P8AM+X/APgqjrY1j9uvx1KkHl/Z76O227s58uJEz+OK+ewBjIr3L/gp&#10;eRJ+3P8AEYf3fEUw/LivDFRycKa+Zp/Cfcx2Q91QnPFBROCKArBcMacyjbgGqHqMIAGcUpRTyRQB&#10;8mT+tKSMUBqMkVQmaQNjtTyAdyGmNgHAoDUQgHotKqd6VBxwKcSB8mKA1BhuPIoKqDnFDLg0sxAY&#10;ZFAvkfQv/BLOBZv22/BqsP8Al4l6f9c2r6ixbx/GbxIlvbgk6pdfe4+USHj618x/8Eo8S/tw+D1x&#10;0knP/kJq+izrE8Pxb1mSOJn+0Xl0zHdj/loe9fWcP6ZHmj/6dx/M+D4qu+IcqX/TyX5HV22txXFx&#10;aWBjVEkV5DHjJKjj04+vWpdR1K7llj0fTo1KyLn5JOVB6gnbmmN9sjlF7Z6N5kkVvkyKFbaCOmOO&#10;vXr+BqSB5bxILlmaOWNc/KhBb/Y6cZGfWvzc/Qr3LouL4adMbKBWmVRGVmZlDAdxVv8A0IoLq9SZ&#10;YvJ2eTHLtHSm3FwwhjshZRx7juO7JG0j7pJB/lToZpbjVoy0KrtVU8iKbeoB79Mn+nrQAR6vHDaN&#10;Ppm943VlkUKdoOMA9xke1LHb2MU0cyavNK2VDRhQw3E/Sp0txKkmn5SNlmcq2wrGwHOcf/rzVDSR&#10;FJZXDalcJBtk4kZSo3Dptx60F/IWVG1ORrmW3kdnBTcJPmQA9MZ4FW9ViVtNa3JEbNCpMitwreh7&#10;jNZMerzyav8AZLEx+SsJM11HDuz+WCOe/BqWbVJ4l+z/AGWF23EMzQn5/wA+M/Q0CW5rQXFrqWnL&#10;vVvMtYwPlPf2yP1rPlv4dNnF9awRqywjziW5Bz19jVXTbyfToLq0uL6ZWeXzFmXDIsfYHHb6VTv4&#10;tOuvD14l+jSSzMcTRZRtvRWwcfy5oJOm0Ocy6a1tqa3EbBg9vJb4O5TyCeP8aL3S7FLMXFzOs8y8&#10;JHHCozg5wff8axbc6jY6LYqL+7y0Y8s+Z87AdhwePY46VesLZdQvBfXEjFWjGFZijOff/wCtmgBZ&#10;Gj8R3drOyhVhuD8hjIOFHPORjHHXINbmn2Gnaf5djZw28CFd5Med28nPAPrWU8Nu1jNHayGG6XKb&#10;WXJ69cdwfXNTWMF1butzLOFMMQDsuGA9CwOCPb+tAalq4gub23aCS4VJPN3MWXhlB4z9KbePAoUL&#10;beWWXZJJ/E59MH8PWmzR3moXC2Ol3q7U+aT9wPnzzj6Z98VGiXNxKTqb+ZLIGUs0gUIBxn04HP8A&#10;nIAKt3o1lIn9niKVdluxOM8qRjOQaz4xYaalvHHaqyrtAEm0lWOBvyAOvtU1rJdrBJEs7y7k+VeC&#10;xGeuATTRp6yQ/ahcJL9jCq25cdTzjsf0AoKRX8Q+F4rws13YBt0nLRbgUJ78f5571BoWjfYHWXR4&#10;lVkUeYxUZwB1H44rfMM1tcgvcvteRQi/e2rjkEDqfYc+lZfiaGW3tWtrOSRWbCfu+F2k/Nnd0qua&#10;VrBbrYh8TeI9V8RaTpWmanpght9BsWtIGs3bcy/ari4LnJ+8WuGHHGAPckh0y/1s2ul2sK3F4EWC&#10;KNYh+9ZjgZAHJ6dutb/jifTNQ8G+E9O0jy92n+H3g1RRE25JjfXcijOBuPlSRc88EDqMCW5i0P4d&#10;+Hrq91fw59t13VrMNpr/AG5lfTkG39+0argO4HyAsCACxXDITVtdyTc15fhx4b8J6N8MvHNnqmta&#10;ho95eXV5caDqUVslrcy+TFJbEPA/mFBbI28EA+YRzjJw/A158Iv+Ei1Sf4jnX7bS47cnTl0t4ZLp&#10;DuGN7MoUgKTnAHOOK4WC/guHM4uZpPtB8yRfLOV7EfX155zzVLUf7UgdbmJ23eZ+72sMBTxz07US&#10;k7pBqtDsfHI+F8/jmzXwxc61/wAI6rR/aZ75o3vH/vkIgVBx0BPbJ64Gt8Q1+B8mmQRfCS58UG8l&#10;uAJ117yBD5RU8r5QB3Zx7YzXmc97NI+xb+OSReSdn6/5zWrp+q20zYgljWaNRlSTjr17fypbFWPQ&#10;YNJ/Z0tPCqy3DeMpfES2hzHb/ZVtPPweAWVmCn3ycVz+mWPgC4sml8Y+L9VsJnkCxpY6LHcKwx3L&#10;TJj8BWS/2n95NbXax4/vKTuPr2qqgubmSOK5k3NEreZIwwvPpRzXH8jRt9H8BT+IjbatrWoJpMLk&#10;rfppyvcMuOP3TSADntvrS1bw34CkktT4W8TalfR+Z+9fUNKSB4vTaFlfd+lc4irdSm2a5jKnJG5M&#10;HjtVzzljmaC2ZfLVfmbd91vqcUrrYR10vj7xX8O/Ac2k/DL9r3xU81jJttbHUvA+lNlWYk/vmSRi&#10;F6Ddk4AFWPCtn4T+Lnh2Txr8aP2gri21osVmt/8AhHzLvVR8pBjKoN3XACgE15rcXRjZbaMbsrlt&#10;q7vm785q4gtruxMflSblb94rMN3sevFVKpKRPJGOqOi8HeCvh1rd3cW/jTx++gWkbObW9k0x52mO&#10;ePkQ/Kcdefzqr4r8JeA9L8eWmi6H8RWvdGbyjPrP9ltFsJPzN5RJZsemea5661G0tojbIrfJyqZP&#10;Le/NV21u5upxusoT/s9SAB6Ur36Adj8VvCPw48N2VqfAfxXHiAXO4XG3TJrVoT2+ViQQfUN+FZT/&#10;AA38GnSftf8AwtvTJLhoC409Ybsybsfdz5WwHjGc4rEn+xTxRxzJKomJZJGj4BPb0/UVNbRzARra&#10;OJFUbJGUquefUkD8M07rsWaXgDwRpGopPca98RdO0mMfIsF9BPK0nuGjRxgehwc1qeFPBFnq/jZv&#10;BcnxF0m1t5UYWutXkcyWpZRkAkpuUntkAZ79K5uaGXS3WWOWOM43rb7RkD16nn6GjN/ehI0kZGPz&#10;KrTDDtnp04obWgpXPXdL0Twt8KfC/iv4c6x450fxBqHiXTbSDTLjS5CYYnF0rne7BdoAXJOT2965&#10;zxt8A/DnhTRl11Pi74b1W4hvEddL03UJJJpDn/dxx15OOOtY/wAP/DFnrkXia318TLJpOgtd2rK2&#10;0rKJ4EB6ncMSHtWHqX9lxrDC0jvsYC4uFb5wPoM/TtRzbXJ5TuPD3wGXX/Dq+KP+F0eF9OkvJSz2&#10;GtarIHtwGxgR7Sq564HrVLwL4M8VePo20zwxq2iR3VrcoIY728iikuC5IwpbG8Dqc4xWPP4RHiC4&#10;trFdRh07Sbh3EmuaksqwW0iRl9pZAzEkL90KzZIAHNVrPXE02zvvD2jTpHaT3R26wtqY7q4hXhQc&#10;lxCCCSVB53YJOBS93dol+R6R+1bp+m2/7Q2qaR4Lt7Y6WlvZ2y/2ay/Z4pIrOJJEXbxgOrA44yD1&#10;rzXVYLizuo3XY0jRnAWMlWYDHucD+lXtLuZ9G0TyrqZn3ZWGYtuG3sSQMVFPcW0sMUbr5dxCRt2n&#10;cGH5/wBKUrX0KjfdlmGwu1uJkW8t5pJIQEUMQyjgH5sZ65x6U5NRg055I7nbt8rAYZXDbz0/kT1P&#10;41IZLHTtPaf7QvnSsEK4PBPJxx1/Gqeq3v2eONreGOaMf6zcv3h+P1P4ipK8wniIX7ayq0lxgR7V&#10;xhck7WPqRVfWZoYbiS9SFZZDIkciMxw2eO3t7VJdXEkmmm2TZIrTAqoib7o6fjjvUOtwuwRLCMQH&#10;yfNXoxZ/Qc4z9TVR3GjQsnhg086lFpsbK0Y8uBnyQf8ACqM51mK5j8qZZFkkBbMeMc/lj6UaVdXs&#10;mmIX05d3LTyJIVIcdABt5B45H61Y0eWe8uCqbo/It2aG1kQBgT/FliR+mf5US3GSR3V/PqEy6rEq&#10;t5OwYUKvXqT3py3NxaWklo0sa+WpVlk6lfx4qvNbvehrm3uQ0sTBdrKNu7cOvv8AhVhrwXt55KXJ&#10;URfNJ5nz5HpheefoakkdY2gvLhbXz2jWSH923ChOOe/IP0qpN4aMlvLdXFspXyzt2SHc3pjHT9aX&#10;UdfSPUw01s3Ee0eTAOmO/p+P5VImrapd+Gl1Gzs5lD4VoXwzNGeMjA4H5UCuUruZRpi2Rfy1WNY4&#10;xKpBBx19/wD61Yk2oaxDetpzCHy2j5Zv4R6jv+ord1U3OnaaskcEUi+YoRWb5l56k8/yNY0d2l/c&#10;XEsk/wA0c/l8q/7vHv8AxVoOQsdtl1S2heZVXaJAVU88ngk5/nVqW2dIrW0RJGdpMySeZlWXPT2x&#10;WZZXl/d3DXs9xHL5LMFWPgt7KD1/KtiSS4h+yiFbf7PhshtwkVvapXmEdiUQtbhULrIJJcE7fuD0&#10;GferOrWU5G0L8zAbmGOR2/zmqsF5plmqiWF2ZWO6ZpD0PO0A1c3SXLR29yZI7fdv3SL0GPu8Mf1r&#10;Nmct9CPRbe1hZvske6ZRhlbsDnNWrWaJofs0K+ZIrYZo2wQM88dBVN4UtoXmtpZpA33zuHA56elO&#10;0fTU+1KkEMSoGILK+V5Hc1RUeYvXHmzX8NvDcJjy/mj8vt6EiiLUo5kmaN0WM/6txnqO1R3EkcNy&#10;s8reW0KseDnePbmnPNbtHb3UaKySNlmXpt9/agrUqy+bbW80r2/nM4G4CQ/Ke1T6eLt7FotQSJVV&#10;gI+Dnp0P9KjbUJZbQQQKm6WX9ztjGG54Ge/1q5HPFPar5++3kfhjJ90EDnsKA8ys1xNNeeRaqflj&#10;YYkYYQAdePX2qVGaWCFlGyXYUkIxg56c44NJerbWcgv7Es7NGRJuUFV+mPWpNHjiubxrm/VTvRQz&#10;Mo2lsDHcZ/nQDIZES3X7NPH95QsbKOd3OR7VHFplmdSjWAGNsM20gMMnpz7Y6e9bsVvFcWciIF8z&#10;puj6Yz156njpWcNPZL5ZI2k2lduwLuyR9B700NGNvVbmaKWBW8t9oZc4P60VoQwPI8hkEZ/eH1/q&#10;DRSErnk37COlWUf7OWi6npN3Iq6neX1zGs2BtQ3MqgY+iD15Nex2tpKzzxXc3mR7j5TrJ8rE9Me/&#10;evNP2HE0vTv2W/B2nW7NMv8AZPm7VYcSPNI7A9O5P5V6SdQw7WL2czsqmQK4PynPHPU/0rfESvWl&#10;6v8AMzoq1OPoid576Y5RmaONdg8yPoc4zzjjj/69NubxRbSIk6xfd+XBPme468ewqrBqMr3GXdWB&#10;Yqy9Cxxn6n61G1nJex+dYbU3fN8w+7g9MdvrWBRc0+WOPTY0gdWyxLbmK5OOhJAI79qhK3c8XlzR&#10;BYxJlSkm4Z7/AIU0iSa6+0mFWnjhEat5ec9yMd/rToltbdob1gVEjGOQS9c+w7UDQ6bbYWyyNcJJ&#10;ux5e1htPsPWlnd4oB58QXafmAOetRRTB7lreRpmjt1zGpXOM+lRyNG1u6MreYUbLKv3cHrQO5WaC&#10;5bzIJW+ZuY1kagWnWArMzquzcGHJ7Af04phe3XhFVvOQANIufm9at2EkogNoYI/MbhV8sEMPUCgk&#10;iitNTWxFkbbajNhp2YcD061GEYamlqsix+X8v7wZLj1qGdpIVXfnMrFVUnj6+1TJHYwpGLtCZG+5&#10;tU4yPc1SuUiO7e9t7oqtvH8smI9vQ1YXc0e27ZZJN2F8tMcUaik4At7a25dSfM7dKgisru0kWSQh&#10;WaME/wCRRIepbnligfdaXKxzY2mMyD09PWqd692L04gH3V89t4Hy9vqa0I7SS5k88ThOMLJHyS30&#10;FCTJLM8F9tfau2Rm/iIqQ1G242P5kClfLTKyL8x57Y9Kkto8eXdvIm/HzbT0/CpbBraytlS2tzGz&#10;NncV6L+hpb2N5Sssckatu6uow34Gj1J16kV0BrwzbRoqp8ok2/eOfXNOtdNsba4lt9YVseV8rL94&#10;+2ewqbw7FaQXkqRq0fzA7fmxn1GeKWfSbN5pDPPMU5Zn7qCcfl7UeginFq1la2UkejJtjIxHNGRk&#10;Z4zWJ4os49QRrFAfs80f70bvvrjnntWzbRxeSILCyjk42CeSMKAPXpjNZd6JRdRW8pB8nKQ7hnec&#10;9RjpTQHPeHPA3hrw7fSL4Ts4Qu3DOkhZ1I6j6n0ro4dFS61J7FrlWkZtzK0/zqhHoBkDvUNhfm0u&#10;1WGD95HIxdVI2j1OPpVm5W7t1mubS0Xzlh4kdfmGfT6ZpyuA+50iLQNPktra4jV4ZAm1ZFIk6dOf&#10;frVaFL37G39pw4mmY/Nt3L14685/CrWn29tNetqF3DN++jUAFhtUgAEZ6c+9S6rHeJKtuwWLGRPv&#10;jBJz05PtipAd4R0+ynmeaWaPy45PnZcEADsccA5JrUlvIrTVhPBONxi2hipAXk5B49MVk2UN/aBr&#10;ezTdCwxI/lbstnuB3xx+FaSeVPbW51C2hib5vLjiyD9Tge/NAC2+oXkEDXF1c27ecxMnksBvjU4G&#10;3P168Cluo5LgJLpfmzRNJmSDBLbcckken69qp6lbWUelI3lriSXC264ZnUdyT2GKjsjPFLGLaOSK&#10;RlLL5B+ZlzxkdOBQB0X2q8XSvsVpOURZN20ScjHQVd0yIm2iu2RppH4aQL91e9V7aaCCSLbO2PLY&#10;ShvvDkcnHeo2vdFawmura8ZYFjwIo+7Hklu44zQAyGK0vlmSG4kYlmMcu7K4zj5TUTWSWyRHU7fz&#10;mijBPmZyPQjk+3SqEt6lxZNIkCrBtKxkqVw3TJ7EUzSrbXJ/tFnpt1Cdrr5vnKThQOgz/wDqo9At&#10;2Ibe3lguJ4obQQwlnk+Zx8zdSV3HoPQVb0iKwt7T+2dTuRKrLuZlXh/f0H4cHtWXqNhPJf3On2ln&#10;IrK/+sYBhg9Rn0PpXQRNNDCsVxI3yqrFlh4b2PfOOlBepHpFxosk8t2l/IlukP8AqUYE7eehHAHt&#10;Udvb2+rXH9p6HcLIqqS033mj/wAfwHFRNCkcIlgXdG25I5WXdlifut24p1jaaho14smnItuIo926&#10;NtuWzzjtQR5FvSYYNSnaGe4t5/KUrJtIMg+p68VTvdKtovO1Oa8Vl80LDDFk5X6dSa1V1Ky1CdtX&#10;1iRPMeMCJY9uAfUYH581Vl0+1VksJLhpGabzEk5+U+u7j/CgpEGuahsxbppz+WybHG3aUb3UkY47&#10;1Jp8Gg297HcRFbgpDuhjVCSG9RkVHq85vNfbTPOaPCbvOPzbs8YxRqiWujT+du3TKpVLhVYY4/IU&#10;A7le5TVdUmhnErSW7SNJJHJIBlR1B9s0+81ORtRWw0+28iS7iUSTI2Yxt7HIGDjt1pNRj1GDy40P&#10;mwxwq0jw58yNj1OD169+KPDaXYXzokW4WQtINoOcYOM+/agkbp2la7d6ob68VhEy7ZIEuBgkH7y+&#10;uapQ2UulW01lZWsm2a6cusnAhJPT1HNbcmoXkzRRQ2Kw7W2mM/J+AJ71VurqFrVJIY5FnnYjaMjB&#10;PcZ7/jQBV8QaLfRaTNoyRMGlXaskyksEHX5+hwegpwSWLR4YL5lWOdUULMG3sxPJ44U+2akB1TVb&#10;yTS9VKxCCQqLqaMoee2BkcetWbG5uGZtLeRmCrtMkm7MpHcD0xQUyjf+EbK1sGEkcvmSLu6fLGwP&#10;UZPp7VPqFtumjMm2VVVUYCM/vVx1Hqee3FWjrE7v9ne68yRpMQxqDvkjI6DB47Dtj1qneS6ob2HT&#10;ooViRYOYtpbBB6YzmgRnapZ3Ujx2/n3FlM+GMjKcMocDyhkdcdvSrP2ZE1OQytHcBlU3DH5VUHgH&#10;J6H261Jq95qs1qtxcaRGPsvEiht3kr1JGeRnrwevWqeka/qiRNC8yv5kxeCJowy7NoHPHXJ796Cv&#10;eNW6SSeVjZpHGrN92ZDzz05A+v4Vn6/HLeSwxRxeXLHmYTW6ndLx8ynk44z1xTNQ8a6s7s2sJHut&#10;ZPm83nK44Hrn07H8Kp6bqXm3T6vdQXG6ONiu1iygHnpigT3Lx1WF9OtZYIFkbzP3UKsOIx1bHcD+&#10;dXdN1GKGBrqBI5Hm3EwrGVMaj25o+0WF9KsrQNCTb7mbaFDZ6dfr9azILLbazLBflY5FwY2bOD04&#10;96A20LAM0iqdQsvmum+VVjJ8v6gU2Ozu4xH5mFuC3yen1wf/AK9OjEccEJKss0cZKsfmcY9PahLO&#10;RDHcXUhZW+8si7Sx9OoNA/eNC602G4lW5kIZWhUMrfdz+OKqwWS2+DbRxqNxOduRx+VSTb7hIEnl&#10;ZpFQBlwSV/z61HNJtJeC5SRd3P7zG36Y70CdyPX7GWK3EYeNm8z5v3nzHim6NPm2jWK3bIYhvMbH&#10;6DrUc9pdahdEXAVVYL5bZVl+laFoP7PvVjtFUyouWdl/PnFVEEFrFeRTb0gRflz8yklfXvUeo6nu&#10;haBYQso4BIJ30+4vr7UZJEaQbnyEySMeuc1SLvMgUTJujba+D1HoP8aTGzP0vxH4ok1F4b7R/s9v&#10;HnZ5kmPM9x+dXTdOLjNm8seW+YrzlfTmpfsr3j+Q0CnawZSrZIX39s4qzeWLm8iP2ZfLjX5l8wjf&#10;9MGkSVku5LppZPI+zx9JGZvvfnU1nbxJcNHparHtj+V5mGP55x+FWYGSXzIbW2AWSMnlDw3rUWkW&#10;C2+5xOsDtxIxbjPpQGp5z+0hqOrX3wvh0y7lXadfsQWhbIyZ17+n411nwhglf9rjwxZzpu/4nVsP&#10;mbd/yy/xrmf2kYxF4QtJJol2/wDCQ2B35zuxMDit/wCCuqTar+2B4VvWRU/4qqKL5W4ICMM/pX6F&#10;wDF+2xcu1Cp+R+feIEl7DBLvXp/gz41/4KWbT+3Z8Tcfw+KLgfrXiESjP4V7P/wUWuZLr9ur4rPN&#10;95fGl6i7fQSEV40CIxkivlY/Cj7pXGocZ3HvRkDkf3qaMOd27v60HHK1eoO44k7RTQM0HldoNAkC&#10;GmJC4+Zh75qJuDzUiHJbmhkynH96gr3hsXB3YqSQANuxUZIAwKkKoUD57UuoncaWJ5omXc2f9mhW&#10;6hRT5OwP9ynqET6P/wCCR0Bm/bp8Igr0+0H/AMhNX0Qkt5H8S9bXSYUa4a9mEYk6Y87mvC/+COGj&#10;3Wq/tz+HZLfaVs7K8uJtzfwLC2fr1r2/RLmXU/ilql/px8yOSeaQSAkYUy/er6rI0/8AV/NH/ch/&#10;6UfD8SP/AIybK/8AHP8A9JO2Oq2lhDNp15ezbTCuY0jP388hTty3P6Vft7SYTWr3qbbUW7SkoSNr&#10;L0B+ufwrLfTLCWS5+2XLSq1wBD5jbWbAywHqOafuGqyppml3rw/Z2EjfvPvZ/hKnoOOtfnJ+gF/V&#10;tW0q9nt7aPcJJF/c+VGWVsf19O/tWetzdXF9eaapktJECypJkDevTjJyK1D4Y0e13X95EfnbiPzy&#10;QGx94YPy1FqFl9saRYbmby5FG5lkGdw6Z74/WgNCukj6mizXPzLDGdy3JALgDGV5w3p14qLQb1tX&#10;8PLBbgqGyqKwHzYOcDPfIqzNb6PPo/lQXSyTRrtnjJBZVzyR3X8KZpthbXFiyxpG/wB9Y5LiPcE4&#10;+7yRk/nzQSmVbTV9TimkFtokinGWRmwreoJPSp764TVvCcXlhoZJmZvMkkDNnP3e5/QVp2/9nw6f&#10;HbLeLDIjZcqoUgYwe38qqXlvBHZrHPcwou7aJGVcsp5BJH9aA8yCUzWOixWtys0SpCEvJJEZsr2H&#10;0/CkmnXdHBbOskbQgQyO+1VbAwBnJ/pVs2DGzXVIZFJm2loZMbXGMDpnHFQ3FxY6ldLpe+KAwrva&#10;ONNpYYHoOPr1oAeYNWjktrzV7mPEMW1ftCjBPYg9Mj8KfPDfQOPEQuoGtIyomjjZG6+mDnPerVxp&#10;9qtmLie/jl2piSH5gF7DknnP4VTmktIHhtrGybakyqfs8YZSD1Hv60AO07SNQtYzqllfbfMuGl8n&#10;Z1i7EnPBz+P1rWit9Yub2RDLGrTRqZBvJwueOTVebTtUt4ZFiuvMhnkEayKSHjQnpx3qGK7/ALJm&#10;m0uUOnmPiOSSEBiB2Dgdh/8AXoKjc0ljlj1SSGFI2xDtwuN2498+9VyJ1t2l+XKRt5js52pkEbs4&#10;7fyqojQT6XcXFnHI0jSCSSdwF284OD+X6VKJ9Es7aYxywiSRds0jRhdxOOMe9Ae8Z8epJo6w2kW6&#10;aOaFgqodu9um4FsDHPr3p2mW11It1CE8ld4kYxS79pHT2x6ntV+8l03TLcxx2UZMLkLEvOOMjnJ4&#10;z/8AqqDTI7UwLPDCu64LSeTIvXHXP5/4UBYjiE0a74JT97Kc4IxweaI7a4iZWubSaTcxVmZt2Qfw&#10;9fypt9c2ltHHCliGaSE9t2zuW4zjvzwKiCyzW0kKXreXIfl+bCoR05H3s0D1PS9U8H6T8NPDvhH4&#10;t/YzJJqWlvLa2kqLLDcXMF5PExZSduxI0iyD94sMd8ec6rrepaze3vi24vvtFxfXEk98zoPmctk/&#10;KOByT04HpWta/EH4k6N4XTwvpvj7VrTT/LZf7Nt7544gr5Mi7AQNrEkkYwcnOc1m+Hfir8Q/COnt&#10;pvgPx7rWl2sjl5rex1OWFWf7u7ajAZIXrjPAFac0ZeRBiWs9hcQMLJdp85mZbfDHkYPBwQOn4iqG&#10;oTMssdlbeZDN5bbZZVA2/VT2rf0P4heO/Bev3virwz4s1azvruFvtl9b3Ukc04Ztzb2VgWJbB57j&#10;NUda8e+K73VV8eXHiq+m1tmCw6lNqLtcgjGPnJ3ZA469OKn3e4SvzIyv7Iiea3kuZ4pNsXzMi7Wf&#10;/wCtUlxHZwXKvGnlMWI2tk5BrV8QfEPxx4w1HT5fG/im51KbS42GntqE3mFATu5353c45OcgAdAB&#10;W744/aA+MPxH0qPwv4y8eNLpG1GW0WCKOMMnQEIi7l9AcjPuBVFcxzYkt/s5jlDLxmIsD82O3t+N&#10;RWt6QWDEtHsOJN2cj+6MGu30b9of4x6L4JbwF4d8Y+Ro7W5iWG1tYkAVuCAypv3H1zn3rL0P4ha7&#10;4a0J/D1tBprRo3mot9otvcKZTgFlMsbY4HTpxUu19Adzm7qS1jMMixt5ituZpPlA/XmpL8RXFl5s&#10;E8cbFiFKqTkY9SOtbPhrxjqfhfV7u+0yDS/OvG3v9s0O2uozznKpLGwj69FAqd/iFrS+KB4suodK&#10;juY0wI/7Ftfs44xzCI/Lyc/3TR7txanNWUT21pDFNcCSRuUOckj6Hmo57jfI0rSH5WKxsq//AF66&#10;3UfiL4g8QziPVLTSI9u0iSy0G1ttx9G8uNQw/wB4Gs/xt8UfEer2k3h2/sNCME7IyyWmg2kM0eD/&#10;AAvHGCAe+Pwo0voP0OY1S1mdFlmfzNwzgHAB7Ypmh28TMQ9numkyPM8w4GO9d5B8YdTufAH/AAgU&#10;Pwq8H3McVobdb6bQ1a85P3/NzncOzVa+GXxbv/ht4Sl0mT4feFdQ8yRma61fRRdThjwBuc4GPYD3&#10;zTsJ3OLS4W4Lac+/y1OF2rkZqb7VLpsJt3USL8oYcZY57c81IvxDvfDh1O+TwBo+sXmoI22yvYXR&#10;Vyc5j8pl2HPHHQdMc1z/AIH8aeI7rxFPrXjf4eaPDF521dCaaV4lG3jIEnmcE5HzZ5oUfMSlqdBd&#10;JLLo0k0Zh+f7vyY2n/Gq0NoYtKW4juhJPtDeUsajDdcknA/MitLXPE1lrGuW2uaZ4A0+xhtYyH0u&#10;zW4WK5YEElxJKxxjj5SvFW/EXizR/EGhw6defDPQ9HVrhZBJp/2oPxztBkmZR78f/Xbj2ZXxMy/D&#10;mheKPFlzrV/pV/5dvZ6Y0+qHzSxkiEkalAqjByzodvtWpb/DiPw34k0fXviFaajb2Eyfaf7Ptxsn&#10;voM8Lg5aNCM4kKkYHHqOh8FfGi68EaHcyeC/AXhO2kuLFrOee6sZbhpUYglyrytGW3KrfdxkDjtX&#10;FXtxrfifUIb3VrhpJIwV6hQQPbFD5dA9409U8X6z4h0m3+HuoXkiaNp3mSW0bHCIzHJboCxzgbiC&#10;eO1YyOlisVgt3HJJM3ys3b0Occ/h1q0NJtLyaQXfDR8xXA7D+6fUVVfQrDWZWnTVpmjEn7tYAG83&#10;jHcc4qZO5JbUJLa+XaS4gmx5flyBiT1Jx/8AXqzqUFjcWUMsdmrOzlGZZNrH3zn9KrxXZtxHbqzN&#10;ctIyx7lx046kVrXVxpP9nW0lyrL5UmGjEfQ/1BqRoYtt9rn8kyLD8wKxs3PAxux+H61SfSoLmKMX&#10;guMw3BaObyz34yc44rUjtxdSfa4IkWFoyYWUHLdsHn2rKuYLuO1xHHMsMbMuzyOWUHnjI3DORQOV&#10;yLRNP86JHg89GjkkQtKzYfDYI596fcW07SNImolWZWjkjK/KRnPy5/nT2ub7fbjS9Pt/Jhjyqs2O&#10;vQ4z0/8Ar+lZc+syXMCJeac0M21pDHC+5l+b7w64H4dBVadRx+EtG5sIJ4LOO8P2q3+aO1V+SueW&#10;KDn9K0ba0uHkmkiiaTzoNsjbhmNBnkr14NYOmyahqqLa2S7tpZo5lj/eHp/FjgGteygtZnbSobO4&#10;W6VhIsMZyVH8Rx6cUnboKRE2nmxWEmdNzSErMs4CqR3YEjOR6ZpYLDT1uDeXfnQyLD5nmL91x2AP&#10;XPtUPBv2tru1EcfVljUkscfLx6/pUK6FcyXrS6fqEnlrEPKtvMAKc88Y6+vpSEMslXXdemubwNDY&#10;rC7OCM7jnuf8K6G7s7UaXANPRm4V2kztdF7jAPp6Vj2F59ikl+0Wz3Ug3L5zTc89ic9a0L6NtItg&#10;sc7TSbVby5ZS2c4yBzx+VBWo/V7/AEmxkjsrJkmYtllfI2k9+RxXOX76pDCLu1tNlvJNnzY/m3H1&#10;9efpWhf2ur6nqKrHsjj+9cq+SwBGRgjHTOKoTalazNDpsjyySR3DCHzOij39PwoIEtIX+3rMqMxk&#10;P+rK/Ljs4yRk+2KuyX0guWZ4YVEYAWGQ4I7bsDJGaFuIdJvZ7vWWDMrKsG4l0K9fXt+tVJL3T9U1&#10;Ga3slb7QsZLR+WdrA9154oAteHmmlS6KLuDKzLvywyD06Vc1tEuNNW5iuWim2qXhdgWb2Az/ACFc&#10;3oxvZUjv5Hmha3kaMW+3BbB7MMfnmrOsSxW+nTatcxQ/Ky/u5IgXHPOf/rUAbtxLYwWMctzdNHIq&#10;/dkUlmHv2NRaPdajexSutvtVWPkqijDcc/55xVY3K3ltHfqqybVyIQwDFWHvzj2qGLUtQksWFxYs&#10;0ELfMrSe/VaA94vTi6dGi+zxhpIycBCrDI6g1G98Xsbe3zPC6ps/1RfzGH4Y61PqluL6/ivrOVv3&#10;artZJOGOO3oaS6ZDcxNcptiWQCH93uw3ck89+9A0JqX2OaWzksLOQHzcM0fY9wR2q2WiSeZBIzqJ&#10;P3ixuCF7VVDT3lx5EC/vlkOxwcM3PaprO0uNOnuFur+FWnl3ZlXBx6fQ0AWLay+wwM09tlljOdrg&#10;DHpyfT3qPUbaGQ2raTcMF275NuSBn/PbNNfRr+2iktzqCul0pVPLVTtJ554yM/Wr1jpl3poiS2u1&#10;CquJA7EDdjkZ+lAh1tKsPlwl28uYn/lmTzj+h61HaLdy3c13bS58tGK7pFGG6evHf8as2dhuTfJc&#10;RvtZiGVu57ZpLa1eWCcWrmOONv8AVqBjOOvvQOXNcitJ7W1QxzKd2cnc2P60UkLiRN01q1w3TzOD&#10;/Siq90v3epyHwAhuYv2fPBSwA28x8HaYipJCSfMFrGMcY2811+o28ws1/eSPdRggyK2Mn1xg/wBa&#10;5z4XSXOmeDNE0jWjDDd22n2ySW8Z3bJFiUFWIyGOR1HHHpXQ3trJqkLPeQx28jRiUeTndu7A4Ppj&#10;sKqprO/mZR91K5GbYNbm6CiVo0CmR1j3AfgODVNYbu7hiuo5ppY5Nu1lkKttBI56E/iKu2l5FJpU&#10;j31tD5dwQrNE3oewPJqvGt2dXaKCZgqqDHBuAZeevHT86lbl8w6S8eO1VrTakkcmJFuG3ZX0Hc9f&#10;UVJDPa5P2l1mZlwkbN9xv89qivL6R/LspoVIVgFXblkP97PGaZZwFbhgWUlXye+c/h6UO4faGXCy&#10;m9NxFfLuKqkiM3Ug+tR6g0scvmyDbuUjdGoH4Zx/OrUdjYSxSyyeWzM/7ng5T396jnnfysg8bfl+&#10;UfMfXn/A0JMOV9CO3spAscyXDIoP+rCjJHuf/rGoXguTK32ZtqNkqrJgj2BFSXUEGpoGmEkcirlp&#10;FXaVP54P5VDoEWsWXmLqt7HcNv8A3SpDtZF9Tyc0e8Gtw1J4TbLp20tIFG3t17U25WdPIIuB+7QB&#10;eDlfxp1zDJPNukcpJv8AkkMfQ9jioToN7IfIfUgPmJZtmC360fMRI15qd7L56TbI1j27fL+VW/A8&#10;VHb3IsUVb+SaT5/lbfk57nk9KTTdNlso5FNwcqcLsmwPx60yG3vJLrNztZdvy7lGPrzz/Kiw4rU0&#10;LTxJc6jK0dqG8tcKRtAOfXpVt545LbdKzJJu2+Y3ysD2xWfYGHzFksdQGVyZNvyj6Yq3IxuSslvb&#10;JNJuywjbH40FalwyebaNbI4eWPb5u/cW+oyeKrXJvY7v5Y/MjxnYw5/z+FLbarJd3Mkcs3lyQjDL&#10;syG44wR/XFOknvG8tXmT5mAY7ienbkdfwqRDobSG11FryyX948YM0e7hRjv6D2qa9iuNZ03fOIVV&#10;T8kiEN39OfyqXT4ZppftNkr+Sd0bbuzdRkAg8/5xUphshbeWyM8m7PlruQ/h6UAY13pUWoWTs0nl&#10;rnKrsBycdRnp+FQT6Vb2ccEUKfaWkbc3zn92Pz/Sty3s41mVZHyrPuCspP68Cs2/eG3kZYpVhZRm&#10;SRlxHg56Z6U47ijuVrCwkOjyX0kTfvGZdqv8348dcd6ZY6jZzJNGSu2NmSQbSMDJ4B+n61NHr9sk&#10;Utpd+bCBtZdpGCfUMMcVLL5rFrlZoFaRcSKvY/THWkIraQdtxPaWMLKu4Srlugx6E4Y9+abrun3E&#10;Bxbs8rAblaR8BcjjPbr7VI16k03n6X5ytG4EzPHgcDp+nvTtUuHjgaSQPNNMyvH85Xp/vdPpQLqG&#10;iXGoLYTS3yNHKwUySxy+gxyTyfUgY4/W54dW/uGaeeONvL+dbrduLcn1/rnr2qnp7slrcJqErNHt&#10;by41DDbzzk7sknPYYPPPar2g2l7ZaUqXF/5cTSN5ZtrfIVSeM7mBz19frQA69jWOERTCRPMkVV9Q&#10;S2c/j+dWG+xy3kcpRkhhk2bo92C208Z6jPvV5XiuIzJbxs8atmTd8p3Y68Zz+FVvD13HcarLZqu5&#10;WydyhlU/UdAfxoARre7W6kebzCyx5XYoLAexII5qRl8QQWkZjNvD577ZWbhl4++2M/lgCpoobyC+&#10;uBNPJJ8oxD3HzY4ZsD+tTaokMdtCuFRZnxu9Rnn2P5/SgDPZVe4W1gvUmUYUOdq7Gz97GAMdvWpW&#10;g1IF5tUvtyqxA2KFbbnoDn/61MvbfTmLTfZYY4o/mULndJj26D86LBtPkCOIpG8xi67W3Nnv1yAK&#10;AKCNdxRy688O5fOwxZl4UfxHjr7VbsbjUZnkOsSqqvkwxs4KgepBAwPbpT2+xavbTaYJpwu47/l2&#10;qnHTpis/NoLAW1re/aGhyI2ZRj0JyF5/IfWgCK3ivJYJYLa3ja3HO2OTaHb9Ace9W1KPZC0klabc&#10;wUxtMWEXPJ64A9aradb/ANm2sdubljCzfMZ5Dn36jgfSq7XV1HNIbOYGGRSV3bzuGenoFoKsNlst&#10;X0NZoP7Rt1jlmYrFbSEKFOMFe34Yq9NrU0mp2eiXDSNCOUWEkZXHU8+vtiq9vpcphjW6u1kh3Kz2&#10;yoOh7KSeP5Vduhaz38csVkyzwIcMWAZV9MgjjpQSVI7bR49Yunt9OWGW4kAbsGVfyHOeQRSX9u32&#10;a6htg2fMVE8yQZTJzkYx+VQ3elapdxtepdxRedGzRyKhkZW9P8596TS/tz6QI7mz8u6Z18xm+TzM&#10;fX+pxQVItalqMekmbVXlVlhhw7MCJZGxwAc1V0XUdlvLf2WtyL51uDJbzEL9mbOfkx7e/FN1XwxB&#10;qaSQXTb9wBCoMtjPIXkZ/XFTWfhvw/bWDW2nQeWt2xb7PJCWkZwuM5zgH2xQSWjq2l2F2La4k8gn&#10;buWZvldSPvsMevua0IEt7QLaWupRyIy7pFXLLGB/EM8Z/MVmardabLpLxPplut1GqpC0smGbB+6A&#10;ep/OnT3P2u1jmMRjV127QgUqfXgEcemMUDUuxPNexPdw2yyNcXm3cJo5NqNj+9/gP0pt9O/2/wC3&#10;wXDrKV2SW8agq549cnj2xkeuBVDw/qFtZXk6RRLMzEhmliK+2Rtbpnp0xS2zRrdC/t73kfK0ckbK&#10;qrzkMTkn64oD4ifVVV5pnMPkyW+W227rndt6d8DnoR+tJZ3MT38GttIy7YFQ+ZH90k8jI5zjH1/C&#10;p7yO3u5HnSRJJpNitFGwKrhQM5UAsPw+tMuLC3u7mRW1Ty/JUPskPlh1IxuGOnOeoP8AWgeo691j&#10;T7wSaPNBGzRhfnj8wZOSdv3/AOh4rl7rQbm2u216xCtHg7LdWILeuVGM9K6bw9HolnaSXkCSTTee&#10;JP8ASJDzjIz24xjp6d6Jrv7TN50NnGjXEwKtNcOwiUcnHGF9Pc4oEzm7VtSubr7NfxLbFgJDJJbs&#10;vmsTgDAIBHAznPQfj0EUeqFZJI2a3ZgAPKVGYkHAJJHv6g8cVT8YGyXXrWUu0ksz7fLZt3lkDOV/&#10;z+daNrerHbxhEeQyTbGEagbcd+o/r/WgBPEQtJFhS9njKsq7iq4G4c5xwfzJqustlf2DrbQNNIJG&#10;+cMABg9vf2qG8kRLmS4keZjHN+7LRZxxyMfQcGnKkTW8MVrcyRSsxcBegXGSfrQP4tR9nqD3EQnF&#10;pJ+6k8uOZ/vfXaBUUkqzzSSiQMCqlgV+Ye/1+tST28k0n2sTSL0MhV29O3OB+VRakGgtvtJlVomb&#10;5mjbJz2PbNAK5Zgs7pT9rtrpFjU44HLDrye5/KoVZbXH7hmSZi0kYAzk9+c4/Oj7LdLEJGRWVVbz&#10;PMYr83uAP8DTWlNzJGY75VXbho2U7iR6HPQf1oCRYngtNPn+y20G1ZFDJHGoBX8eDmrens5sWu2Y&#10;lm+9kc4HbOTWc1xFKipZTLN+8/1vmDO30GP61a0eOK1DEPuZ2JRWzuA9MZxQCuR3F2tyv2mct5ay&#10;fw/xD0JBqqsi3c22Cw2lfuq6qQR+R5q15yw3Enmo6sCDtUjDZ7HgU9F8qF5GmRgy/MQw4/woExJo&#10;Ll8rHnbtHmRluntSRrFcSx20kLKV5/eScY9fX9amtIbYzMs1zuDIApPUfj3qhcIx1OF49QTy8/Mr&#10;Rnccfj/jQNXNKxD2lwtrbpPH5Z3LJgfMPTmnTztcXBVRI0g5bec5b69qjW3u5ruOcuxHPzeYdmPT&#10;OKuSQwy/JHeSNnnbz09M8UEnnf7Rkj3HhTSYWlIZvElmMx9R+86H1rQ+A0ht/wBsLwiqbZBJ42RT&#10;lCMZD9s8Gsf4821vDp3h+EIytN4ntd2N3OGz7E12n7K9szftpeG4pE3f8VMzAuvs3POea/Q+AZci&#10;xz/6czPz3j6PN9QX/T+J8Kf8FEh/xnN8WCf+h6v/AP0ca8akDA4Y17J/wUVf/jO34tf9j1qH4fvm&#10;rx2RWKKSK+Uj8KPvNbEcS7jgj+Kn443g0salW60eUQ/I7Vb2HqRnA5prjB5FOIJ+XHamyBi2KYah&#10;na3FSAkx9O9R4PmbSKkEZVM/WgNRpUFQfencsmwjjFNyAm3bUipvThf4aWo9SNWwvyjtTmYMVGf4&#10;RTcbVpsrHIbHG2mLU+wv+CH0Xn/tzWkRQ4/4RnUjx/1xNeieE3uIfFd5bWPyyNHIEbZux+8/CuH/&#10;AOCEESy/t0QqRn/ik9TI/wC/NegeDEB8fXwx+6W1m8xt3K/vPrz+Ga+wyP8A5JfNf8MPzPguIv8A&#10;krsq/wAU/wD0lHZadeWV7otnbz2ysPOdpJldkYP/AHs55/DHSrkFzaJqX9lapdNLNK6CG6eM5CYz&#10;s9jwe+azZdRhFjaw29o0pVCVj3DlvXnBqt4X1DxQXjs7zSpri1uJpZpLi4YeWrjACj+LP5D+dfmZ&#10;+hHUyGCVpooWuXt2GN7ZKkg9OucflRHBOzzaUjrGkqgL5iB16diOlVo7bxNeWMd3pNsiTb2ieN8t&#10;hD/dwf6c1bs9Q1H+ylhvIbJTu2SlEJdl/HG1vzoC5Wn0W3keG7SdrjyVImj27gW/mR9c1Nq8sdhc&#10;W+oPHbRrJtXy1hbZn3wc59zUF3rGp6pfLpunN9lbdjcrjdt/unB/rmpNQlm09ls2h2fNjaz525HU&#10;cEke/ajzCO1x2sXV1An2q0tY5FkXDI2PmX02jqfyqrftbeTbyws7GSYB2kATn1x6CrE8LWa2skMq&#10;vlSW/fNn8ABhvxwapxLJaJIbi4J3Sl/IVdzBvQjYCP5+1BS2Ogt9BtL6KSazUssi/vBCVTfx2wf5&#10;1zsnkaRc/wCk2XlyyNtMnlqwZM9NpyOKkW81y4vFsLJcNHHuZlhKg+meBj6c1el0m5N1HLqVgly0&#10;i5hXy3+XjnLcgUAWprXS3s/t8j52x/MpKLnkYBAByOOnH1qaDSLOK3g1lr6GFpA2DCWAPpwT/ICs&#10;G8hj0sWtxZvMZGk3LC6jbnkctjHH1Ga6OyhhuoY5plWKby8sUkHyHGeB0z9M0EkFuLpLOO/j1o3G&#10;2Y4WGPy+nIXBJI/Mc1a00XM6tePaLM3WWGQElcju2efzqte3ps4Bp8cKyMMsgk+Vm9z83P51LFdX&#10;Xmyy3Mg8nyo/mtww8wY5/wD1g0FIZEMRNPp0YWRpszxncPLUEdDn29eaYnkpKIWlaR2Ysu3aqlh/&#10;D06d+nNVr20zcG8W8upLO4hwqqrERgc54PIzjjH401Emd1uoLyOSH+JmUqw7bQGHXrQMhvNWmS28&#10;iZY4x52POkRWIbH8IYEY9sVK9wWRbGaG3mt/JU+c2UUnsNo6Hv6VClxZbPKvrNriZFwuUG4fN3BG&#10;B0//AFVMUX7Mr3s5tkkYRs8q42fTqoPp1xQPUrraiO48gae0O7cY5Gk+WQ49MA/XrU13qEGqeTFb&#10;jbt+a4XyypUDqBnPtTJ4pp4IbfTrhpZYWMn76Q52em5fT2/LvVOF0stUKi4kZZo1aPbJ79M+noOv&#10;1qiZFu7u1gga6t7RFjjXI2/MAD1wcd+TVGVEQybbeJYcbzHJIckA8EcAYx/ntSzStDK1u+oN5IDF&#10;RC5OASSCVxz+FVrmWB3haS/fzGbadwPtjj0PrUk6liGGOa2MwnKq3ULIeFz0HbP4VlzyaVbnz4LS&#10;aSaNtysZCR7+xq9Dd2VlctZSp8u7dMGcbj6bTjke1ZesWUU1gtzAu1VkYurMeR6cdjVfaAWxe7F2&#10;l/bWZki3Zbdg7QfQ4NS3NjbjdeK6xL5pfy9xOfp2FRx3yjT7X7HcyR7v9ZCgxtHGB2z39Kk1N7KG&#10;5t1upCzbd21k4+g9/rS9Bgl4ZpFiZSkQbOVYYP8AKrEpkY+VKS0Y+ZTtJIHr1qnBdWl0qvp9qyqF&#10;xtkxz74rYtGgtV3yzqJioLBI85H41XQroVJdPjuXa4to/OZQDAeRj16GrNnYs8ElxMDDu465wf8A&#10;gRPWkETW8j30MmVbsFPH0FSqYzYC5huXKj5gJMLk/nj9KTExs0X2ZY03Kv8AtN0b9Ko6dZzXUpTU&#10;Yvm8z5uAwK9sYq9eXaP+4dl3suQsn/1hz+VU7Ke70/VBHMJArLlTsXb9OMfrQrlEN5qFzphnOnWj&#10;x7gQwVSen0GcVXsI9SvLNr2coHb947GRlBPptx1rS1qXELXkBLMueAw+X3yM1mC4iSNXvYvtDrht&#10;qnap+mO/tVCexKY0nmhkd90kke75s4HPXrwam0ayjurz7Rf26bjlfMVRgDPHPc1WtDJqUxltLAqd&#10;/wC8VmDZGex6A/StC30tkkmz5m1clYlZjtPt/dqSC9YCK21E3l1bQG3iX5WJIY+ueeh9qS/nudVj&#10;uLKztV2K+VLp0U84HT8/1pbW0tr+Jo5E2losbWfJUj8Bil09LqJZFfzIPJXawkkDB1PtkY/WkVEZ&#10;pOn2dlFHFay+SFUlYfMY7h3GCSBz7EVNb3cmlLJc4SOVj+7VuM89eR1NM8wNd7rCFn28L+8AVcjr&#10;n5jz6VMbdNVma5mmkOF+V1w3B9R7fTNJhIr3CXslzDqCmGZuhjCpjjpu+X5vfNVIBc2EEcNvp0f2&#10;jdn5cqwYnPGBhRzVixW3+zxwabJGsasRNNOcM3vjHP4GodQldtPe1tisZE7O8iMWZxnt6Dn0oAle&#10;9humWPWIZsRyFkeNQxLA9xg9/wADWtFa21ysduw8tdpaHbDyOmRg8Z+orEOl3FvNb7nk3yKAyxyD&#10;LZOQd3IzWpJqsiXcdukjbkyfmbLL068cmgkvx3M0Nnb2t3aETwxl/LhwR175z/k1VivZooZFniSR&#10;2UloRJtwM53AfXI79KLK/u49PmS916NfNhUJKMlnXk/MCeAeDWVHb7YGjFy000gdv9UOYxgjnGWG&#10;SfwoAkn1fTXWZ47n7PHCI40VgMjOe4PQknArJuXttEFzI9hMrOrfvJJm3FiPlx7evNakFjZC6kSa&#10;SG76ZgWEx+UwHB5J3e3TmqV1a2N1q8yMZlWRVJRmO3PuD6f5FUypX5TUs2n/ALH8qxnt4mkUfvUg&#10;6scEE+3btn9Kbpuq63YRSLPKqNNG3zbcbSOpJOeD6DAGamjezF19kstRkaSOPb5YTajDOcnA7cdh&#10;We1x5xkuDckXaEoscJ/1kYzncTj064qSeha0K9WWRU8TQRmTy8RTwrv2qeCcd8itiG1Ww1mW1s/L&#10;uIVQNHJDHtwOoBHfH1FYamwvomuotOk3LDtKNjt3Vs8kH6VDpvilrRJtOdY4HXK8MZNw68N2J+tB&#10;RcvLya9tmggt3jb7WPMkSH5hz97k/Nmk8SWYSXz5L2ZdsgEbbmUlQMgMqnHX2571PLqsF1aWt8jr&#10;uk2hbOOMc+55zz6YrLv9Vv4vGDPc6cY1jt/lkkkGGJPpwR+tBRNJNqN06+fOFhePDTQxrGxH0Xn8&#10;6pW9no0NlDJdR+bcYZlZ2JbBPB2ng/lVvXtVub9ZGQNbNCmW3ICpUDrn39qq31zY3xtg8IQG3UQ3&#10;G8LLn2AOMfrVMncyU06317V1vMNGsf7trbzMLJ/tEDG0+wFbGm+HvD2kRxsY1Vs/KRISY8noGz/W&#10;szSb+xkvv7N1KXdLG0knnJCf3q+u4t1q7YW9tKpzBKscj5hS4HB9zg8e3NGvQNSVtNjeQTl5PLhk&#10;LQs0g5B65xjNTaxJZ3kStBdLLGzfMMDPmdjnr+uPaoI7J7y1FrJPJEI33ruVdpwem719xg1ctLG1&#10;tbo6vpytMsiqMSDcEI9eOnvUyIkNitfM0uKa3lThlZmmtAWlwffAH5VdKW9wkaWt+yj7rR7iBu+n&#10;Axn61VvZP7N1lZHG5Z1+Vto2dM4GCdv/AHyRUUk91Z3AmyrRyMPMKSB2+oAHBH0/CmvhLjsXr8vb&#10;bUmvI/OK7vl29c9OOP5/SpIw1gIWTcyu37xZVBA5zkdefyqjHdRHUbUQLtVkPMmDtHv0ya2W0wLY&#10;SSRRb03ErGrKSCD97rz9KQGYb22uJGu0mjSSKTCxiErtb14IJq4Bp7zZbMyyNzJIu0hjycgnr+FZ&#10;n22a2ultLmARyFsyOCrGT3/2c/TNakslgiSO20bmXawIYBu/1oDoRW1zPc6nGRazR5hKvJGuVwBw&#10;ef6GrclndyyWsN5M7R7mbzIflYt26DlQB3J5qeSw060i86LUFjkaEhCkZOOP7v8A9f8ACq/76wS1&#10;kjuzP5kJ2q6kDOfYgD6HmgGSG/y8aai8gWAHLRqN/tnt+manVF3R+QrrCzY3Mo3Mfp0xT7a2kjtZ&#10;JYlEu1drZh445I60QiN7ZTDcYV2YycY2nB456f8A1u9AIzo57S1Ux2Bj8ve3322knPJIAFFTPbWn&#10;BngkOeVZe/1oovElyOZ0yMxvHIl0F+XBYnks3T0xx610llHfraKZNVj8vLGfcwyV/u5rNOnxSusx&#10;mSNg3Rc7mXHT6065uNP1CzkijLOseIi23G4++aqRTVyzFcaa9uRbwsjI4IHmBc47j1rPi1KBHmvP&#10;mMhLBoosN5f1wQRn8aW3trSCaSWRpI0VdkMm4Pux1OAaltLG0cSSIGR2OWkkwW2UJDjoNiubmfT5&#10;JbWFlmbj94hBUZ569c0/QlW1DXl9MqsrYAhyc8fz/GpxEBp8kEFx523grgglT0P+fSq66dGbfYtx&#10;lvlXdIpy34f4UC9S95NxbEzC4jbb13R/MvuSe1U5Tcm5Uy28sis21dsYKj39q0pXt7aOOFp14575&#10;z6VHc6nbtMIGnQtEMrtUcUyloFssca+RJp0jrx95Dx7GoL+8hiu/nhEPykK235fz/pV95YYSHVpF&#10;3tlpF5XOOlF60LWGZ4dy7slk759aWpO5mXSRSWsZe2jmw2dyvU8scd1HGssJLR/Nuzx+dOF7Yqr2&#10;tvbqzdF+X5aqvM5eYxYXnYVzlQfTikxkkUJWCdlt1+eTfksOfaqYEjnmFfMj5jHr71rW8PlSLbTx&#10;/KseV+XrULsd4WUKD1Ur3oFqtivFZxW0BknkgTqZNi8kntVW2mMsssssXlLHwp6Z9+KtXtrDeMY1&#10;ztVv9Yqnn/69S2+n2IKwzb9r9P8Aax60XKII7nyWRotrKzfM0g3Z46VYh+wus0KR7lVdyhW6fh1p&#10;0i2plFlartQKcluA1OsYY7HzN8cZyu0OfvL+NPpYC9ZxJbWgMKlAzBjz+h/+vUmo6gLe2CzWcO9e&#10;VZHXIH51X04W4O+KTMeNmGfnd3qvdaXYC8+0FSzBW2lpMgnpjH41JnqQ6ZqslzfNLdahHFDt2g7v&#10;4u31/Cn3awXtrMrvC0LxMJZWj2tIT0GM9fwqtFo88bi0SfbE67o13YwRVid7IWsdvd7VZZCclsK3&#10;9PzoRUdDLke2lhhiuZdyxj95Gyn5snjp0+nbvU17bstrDqt3MqzLkwrGCd4PfgfhTLl/C9nJMbWD&#10;5mO5ljXGf9v6+/epUtbPV7RZjKyjy12ZY5+vrmqYiRLnTbhNoTbNIQSpb5umM4HPtzUuoRW1v5Ly&#10;+WoaIq2W+YH0x/8AqxUUb2mnbJiyzXJOG4J2p+PXBptyY9R8y8lfdsUALt+6cfryPwqQ5iPw7PLY&#10;QR3crDy1kbc7Pgrk8Y3dvaumsEaeRb7YsrSH95C3cdmGK5jw5qNveB7exkiDRviRQo+8R0NdTplj&#10;d29yksrDiHEjL8u4/wB4j+lGo9WRPJA2oyW9jNtaHcZIShHUcfWotPtrbUpmubqxaM28mZP3ZQAd&#10;iD3pNW8mSVI5bxlbco8yP7xU9B0pdOiuJIGt8SLH52Y942ZHXJ45oBFy7n+zvGCx2SZ86XhgvsWz&#10;gc1Dd3stvbfZSVuXb97DmI7V9sgHHtUkc1rEyRXsiqsan5Y4wqg5/WqmptCNs4lM37wGONT0b+9+&#10;VAmJaX0+qzySPp6xxdN0jbWBx0AIBp8EUCW7XbSKoikxt8sbwD9OaVLgXcjbLDy1mYDzp/ly3vnG&#10;aXUdt20MFnCjLHJ8wDAYA689TQPoJZaHbWOkSLBJuk5fasnzTOf4sEVCljNBJCbWZZmaPD29x8jB&#10;ic4wQOfXHWpru80ue8jv9oQx8RDdjfx0otddjt7kt5ki+Z80jSR4EfHc0AOu5B5zW9/pzR7Vy0cK&#10;njHeqhtYrrTme3u1baDtXzOAM9+OPxqe51C31O3mW0uWZtu3zl6f7pqG2029bTo4ra2YMFw8jSbV&#10;4P0xQLYbboiW6rJcyeVGwWT+LZntkDn8KwH8Sb7u6Nm0cjm4aMLbkExnHQjrWsLKWO4ktb28mWFm&#10;3hI+QT/vDrSR2MdtaS3l/Ev+u/d7j8x9DmgfS43SVF/Yvp91OjrHtZZI9p2+uee30pt5DbNPNZQT&#10;eczJuBjVXYoOwwamuoLa5sYru5j8maOT5ZAp59cdielE+kzGxa7F/wAySfJKkhZ1yOn+z+HWgSGL&#10;dztNDDpscirHj+IbtoHJOcfpTluLy51D7IdN2xLbtKZOrqwPXj/69VF0+TTNX+y3d3It1NbktdeX&#10;2xgfe6VqJZSTJHHJL81umWl8sIx9gcc/maY35GTDpOkQSjVNfv5pIpJ8RQjO7nr7itDT5Ime5srO&#10;2lhjhjYxrvAcDrjgGpA+mx2U1jP+9EilxG2PvZx/hVqG4UF3aNj52SGYAYGMbjjpzSFbqjPhtLpU&#10;bV3SG2VV2KzN83B5JwfWg2+luIXtrxla4JEyqoIOQeOvGfpVKzvNR1TztNt5dixOS8n944/hxxV3&#10;TLe5ubWK1spowsLffYFWA78n73NDHykc+lWWjW0l2sMkcnzMd0q8Y6cjIB+uKqi9lhtWLorSSQqz&#10;zffRWJPDEc9PStC6SSG7XfM0n3hGrKWXdtGSW6fnU11qmlmz+zlVjLRsBucEO4xxx060DKWmagtx&#10;bR3V46CZmbdnAK4GMLnkj0rTtdFsZru3vba6WNvsLbvMIwXZs55+nr3rLutMYxQJJGn2nygxWRtv&#10;XsDwTitKxt723T/T4w6rCkZyykSfj6jNAWKM2nQza5NKkKN5abWdm499vbOPfpVcSS2955GnOy7G&#10;LbQCVOPXjFXLmwMl6sUlv5e3Pks2V8v3zn5s5xxUEMF1ezXU+oyqyxrsDbTlNxAH1oF8xvnTz3co&#10;lsV+WPKu0i5LEenQ/nU5jktWElssMkiRt5e2MKoz1/wqlbFEhkjljaAqwRZFJ+b8OafqsfmTyQw3&#10;KqzRBY09W7+2PwoGTXtgvknUyixvbjJ2xnaeO+KTH+iw2t1DCyyMXUQNznHof6mlWSSw0lvtt3G0&#10;SxkNG0g+Zj+vQdKo22oWMyrcW8MkbqpLpv25B9vegCW3hlt5p9l4zFZD8sjHlfTOOarJqNxfXbGS&#10;Hcq52yRx7sLjpx296bNqbrpbSW0U0m7/AFiq33WHbtSWkl5f2UaxRtH+8/eeYNpIx096BWLFrBcN&#10;CyFSY9jDain5a2dItYmsVk8yPzfeMbsegxWdHt0+0a3mclpn2x+XnHNWYEuNNjwtvufJwVAGPx70&#10;ArjtTuVsjmaVVaRwqoxGR+dUdbtIpd02muIZVGGdWUc+hXNWbtIbi9je/sW8xl3B1x6dOOaWa2m1&#10;CXM9nvWP7qrH19j60AzLsJdSj04m9vofPiOJCi4AHv6GqMF04AaRZdzNnYMbmGeOM1oajY6pG37u&#10;zaNHx91eB7U6z0qS2k+06narI/3EO7t9KAtoWrC5nDrGl9I0JX/UhR8p/nWhZzSmxZ4I2DO21XyB&#10;t/qapaZpsW9p7WzYSc/K2QPwrXNvFZ6Z9kkT5j9zBxk0EnnXxpmltJ/DVq0LM3/CRQAPPH65yQea&#10;7j9k6wgtf24PDsaXxnVtbZ1b+6SpJX8OlcV8bpJbrWPCVtJAhaTxFCDhsdEb/Oa7b9jqJ0/bh8Lx&#10;oS2/xBMWw27Hytmv0TgRf7PmD/6cv8z8949/jZcv+n0fyPzu/ba1qfxN+158SvEV2kcc11401CSS&#10;OP7qnzm4FecBsx5C12v7V6l/2mPiA/r4uvv/AEe1cNAXA2lelfJx+FH3oBvmznvTpt2c5pRECwwO&#10;9PZWKA4qhlRhJuzjPFK3mMVyKmfOcYo2hXxTAjaNi2fSntu2bc0HOW4ofd5gAHFL5gMkQiLrU0YZ&#10;IyC3ao5BhM5p8r4Q4HagCJgSvFNZf3Y3f3akZCzAZ7U2VTjaPpVCPtL/AIIKw7/27Y1UdPCGqH6f&#10;ua7LSbe/g8dX13A6+WsssPMgXLF934jCmuY/4IDwLJ+3eqsf+ZN1T/0TXY6GtyfF+oLEQV8yT5Gx&#10;gsJM5P4Z/Ovr8jduF809Kf5s+C4i/wCSuyr/ABT/APSUdBp0VxBaSSpCuyFgGkdtytyenHSug0+5&#10;LW0gtbiOdPLXyhcKMRseqrx16+lcxb+JIbm8ayhkkmxJyuApTI68dq2pbSwv7SS1tLyRxC0ZZZJC&#10;uSMZxx1r80P0NJD9S15dGv1jhZvtDx5jjkYqrt3HGKfpCXTI3261aBpSGjXduUMfTI4/nVi3khbV&#10;FnjKhfJbyJJl+43QD3p/2XVb25tW1S/bersGjDHhe3TpmgRn3dpqL3KPbS7oo3WNkaNlLZ7/ADD+&#10;tTSPNZyl45N9u0f7yTyx8jeue1aEtnpqazKbyKSTau5VdjhWxxVOyv3k+0LaNCqsv90DP0B6mgqx&#10;H/a13DILO001ZIXX5ZY92MepAzzj2FWLbULdZobe2VGVGJmabGAvfoOT70y6vQ9l9ondtyrsY8hQ&#10;fQeh/GmWGg6jeytcvcSR4dWWRcsYgO3NAveJo9UeO8+0QSwtFJkRxxyLsA9dwJ59qhv2uIpLiQwv&#10;MqqoLKxATdxjn/CqKQX9ndXEkT5k53gfLv5+8Tnr7VraJqw/fQ3sccZLoH8zHH1bvQF7jNVlum0a&#10;PSbBIv3nyL5Mm4Rk9Cc9Kv2c02mWrQ3UzrH5IXzVhLZI78D/ABqTW97MgjtNqrgiONhibnseKi1Y&#10;xy20PlusbnCw2/8AEee3OKBa9S3dPbtFDLbXxmURY6And6mmQfaobGRI7pN3KqVk6qSPlIKjbVNt&#10;OiubgQG1m3W843oJMA9+3NWJbqAWf2lo2RDMR5rR8u2e5PXH1NDG4+7YfroksrOTbGs8Sx/NHbzr&#10;uKnggr14z6H8KLRFvbaaMovli33IzN8x9BjPXHpUNtqGiLcNdxOsIh3CV/K3MSagtrG8thdi10xv&#10;M+ZobiHjJ7HC9+aAKjSRo0emaqWa4ZtyqB0XPH1qe6gZbKaG2ltz5kmY7eZTnqMyYbFLNNu1CG3m&#10;RnJUCaaSM56Dpn7uD+dR39jbzytFZO0USxt5jMfmXHXBoGxkupXRkNvGyrCFx5m1ssp6nr6VFOt6&#10;Z5rWC1jfydqeXJxhR1P0ptpewX9yxt442VusjKvz8gdu/FXvtMUWqTxK0ZbzCn75eoHoB1OKBcrK&#10;M9q1zGlzbgq27C9Rt4xj8/SmyTS2FpmDTvtSkAyNG67xjPOCQfwAzV6Ro4pm2Mrs7HaqpsVRjtgd&#10;aLDRbmZN6NNuWRnVDjk4xwf8aBmBpGs6Lrd61vHqUcl0rZlt3k+eMfTH/wCqma2jM/kxSR+XHHtk&#10;2/xDNaFxoa6PeNcfYo45Lkj7RIqgufbIFNurOR7e6ksGXdhRtZgM1QGLaalpu0hJFCRZWNuOfzP1&#10;pzXy3kikwTNtB+4ofC/TPT+VaDQ/ZrT7T9jVmz/qSo4P9abb2lxdX8gEccarBuaQKQTntihaAkZc&#10;0iPN9msZ2jmZsKo46fQGrmnWc/2p7q9m3bmAyjDCH6571Y+wLBHlYUdkk6BeaJPtS3BRntxbx4Kp&#10;t+bP50+gFy5jujatFZ/vA38WRhDRp2I1MEsy7ZEx5Zj+ZGqBw7t5N0qNG2Qdpw31HNP01YLOVpLb&#10;zI49v/LTlTSQbBqb6ftXz7j5k+95nyke9Ri2e5e3W4EiwlPl/dspYducCob3Tbh5nSC3VuSymNc5&#10;98jtUa6xJEWnvo5SoUFTvJK44pjt3NKxtwlvN5FnFI27/WQtuH49s1nK72ZlgZGjZm+UPwOevbir&#10;2nXst/EywTxsG5ZJGGcUmoW9tZuqJdRq24cLtP8AOlqL0I0lCgWF40MccbKfMEmB+eK2tP0+zFhc&#10;EszNJmSORm5b25rFto7ae9aeK8VUTiRC4GW7VesLuRYGv11JYpIyY5I4z8gJ5wD60tR+pTSwvrHU&#10;JAt7ujZcxLsGVPfPvUlvb6sb1ri5jkkt1jHmPISAefXByc1NDcT20DCWxWaXzAWjVdzBj/EcdqtI&#10;Lq43t9sdo2hJSMKBtOR+tImLJPsqXHmQo7TLHCf3YQjJPocc8U3TbK1tZnsokdWYEiNVxnOecZ49&#10;s1JEZ5YPLidVaRv3m1scfQdaZZROLp1UtH5W1Pm5yuD/AJxQIqaZLpaXM0175cdxDuTy+MD0JA6f&#10;/WomsGuoybe5MbSYKyL8wc9cAdR/nmrUttDYXPyMvnysM3BUJhvTBFSTfa7Wd49XbzM/dy/TPAIp&#10;oqJBBunvHSOby9oUReTghSP7w9c++anmSwg1JbbzfLl8vL++R1zWbPFcJrC39sVl2sdsC4DEbj1z&#10;W5drDLOLqRWt9vM6s3Qkdj2P5UMJEEmlWzWD20tpGVWXcJGbcxwowSMcZ9P8araib9wbu7sbXYsY&#10;EKrIB34HHI/DNaElyL6GTTI7hfMRfk3E9McjPc1C7SC4jneaJpGjBjViMADqBSJK808p82NNJKtu&#10;UM38B47EdcVVOlqtveR3aNNMzb28uNvQdTx6ih/tdkGjNwu5Zdyu24Mqnrjj/wCsahfVdTl1iUNB&#10;c/ZYyBvC5Mrt2HoMfzqzT7JW0S8jhtWvILELdecomQ9Tzg8kcdu9NsDa3N7d3dxaGM7WVWaPCsCe&#10;inOe/Wrd7eztJJH5nkwNMqY8llCn3Pr/AI1Yg0B4dL8onJb/AFPzE7D16juen40g6FVpLfa2n3cx&#10;jUqNojXcSOvDZqvqN3pt+90jaTbwzNgkfLiXAwMZOd3tVq90+5vboSXcW2aNlKqsOSBjjr396Wxt&#10;tONmYZU27nY/NEDlSevvzUkor6jp2rQW9jeXEX2Zo3HnDOGCqOPb88UzVp401D7Q1394K0iyYOV9&#10;u2fxNXGRkuIbZMxxsvzq0pyB05I6UmmtaSzXAtXjkkjmLx7cg+/XrTsK5SfUINaspb2zZfs3l+W3&#10;+kglWHt1xVHXNSmjU/YbbzZBb/usSL8nbOSB+gxVkWdpBI7Qr5ZudzvG4CoPpjAzn8aEaCSwW6Nu&#10;scattyVJ3D1HGTTKOf8ADT+K441tdW0tVt0hL2s1027c5PzBR1rd+y+ILq0jvdIkT5oT9qXdkAKe&#10;uPT2p0yPaWkv2C9WTfIojaY/MnHKj0rButek0/XTaafHI8jpkLJnD+oytUM7C01G8ms4ZZha8NmR&#10;IEI3emCf1GaqprV7reqR2cckMa7iX2yDDgdmqvo8Nz9l+y3kMkUjN8is27A9s/0pt3Y38mpJO12r&#10;Rs2xomkxtAHXk8VPqZ2L2salJbyiykiaKPDeYwjB2gfQYxz9ai1DzbJka3wS0OMLkkt0plxPcwtJ&#10;yfszLjzFX8xxTdPl1Ka5a0+yE2+3iSP5Rt+nY0K5SuSaVevaWUdlIGkduEbaWAyeQeO31q5aX2r6&#10;nevbpC6iNfvSR7VbJ9fWo7e7VbmG2tdqxRKfNWRBg8dAPX3o0/UTDPN9nmWZZFw0aEBUHTAOetAL&#10;Y1Lqy8hWWeziZtu7zX42r7N3Pt1qnNCti8LaesnzL8rSKdoJ9yuAT9apXNlIpkF1D9ojaVUZ+oQH&#10;tn0q/fW893bR2NnIm0t8siklYxn+VSM1oljSbbC4+Zc/K3PbjH41FrerTwyR2yQIrKu75hjaCevv&#10;+eaTyGgibzp5FRoh80XzZPrnsDVu4a0uZ1khuTKht1RdpBBbvQIWzkeOOa5vbr5WbcSuV4wOevTi&#10;iWGZGa7m8ySPeGVjH93jp796ktUnSykgin2qX2yRo3ON3IbHSmavJcJFuikWSNH3Kkcn3lJ75oJE&#10;a2u2GYLnzAWJ3OjA89uKKms3muAzebAq4G0mTOfyooA5u3N3qMEb3FrGob5m6g/p/SrkhY2Q236R&#10;DO5o2jHGex47etU1L3VsITdtb7V+ZTnIqSx1CyMi2U8G7y4zt+f/ADmq6lfaQT6XBpzJP9uKySH5&#10;Y1nO3JHXb3696bdW+oSpFEhVlkZRI24Kwx1PPcii+CpcrJaujNsGIwu5Qf6VJBDFNH9rkgkaUZIj&#10;VuPxqgIdQvpYIViSOR9knyx7hyOnJq1orlyrLH5flrlduNo9R0/xqnbQTXtxGrbo4Vz8rHJHUjFa&#10;FhcRm3NnBsCKuNrL8wJP51Ng0KuvTNCh+0PtWT5UZMD+lO0+KBo5Ly5G7cuC0ZAYY/z6VYnWG7CQ&#10;PJ8qt93b92s/Vr+MbrCNY/TzOmPagZqLOstxGLaPhWJYufmbipJdVsortkMDKxXPyyE7vYj0rC0a&#10;a8e5ASfAaMqE28n86tvI1vC32hfpII+fpQKJegjtppGe3jYZUs3zHr781C9heXMSSGFYQrbvl/i9&#10;+KZDrF0U8qQBG7svf6gVcbUBKhjiuC21QMkgflxRYJD7S1SS7E9z5m8D5pGc8mmy2NzNIzO6htxE&#10;bYGM1LFF5Vsj7wzM+529R7U6aQtFsh3jLfLlQce1KwIpQWdugWF7uRWVCduBUk11JEFEEHmKq5Zm&#10;YIRn0FWLizNvD9plCn5cnrmpIpA9gryQY3t9xuMD1pDsU5FR4ma4tlVWwFYNz+OKiTzEKw28O2NT&#10;j71TkTHzIWgjK/ej6HNSqJZmVI32tGPm20CWhEkF2NsUMrqGbMuDt21Orus+3KtHtxuJySfr1qQI&#10;oHmywPI+MAAkf/rpzzwBlRLf5lYbk2/55oJIJPOluAsYRWCdCuTj+lZviOC8aKOIgGNjtb5AePSt&#10;h70wKJVibCr+WfWodTupmXZBB5rcH5ecZ+vFBXvHLW8sonkaI/OoJbev/wBbrWnZ3UlnB5VrbcKp&#10;LfMTt4/KqN7ZXMd0wkLJ1LeV/wDq6/SrEf73SmvWlDSNwFGeQDzx9KsLNDorp5iuZhuX52kMeM+x&#10;9abI7yybZZ5f3Z3bU+6QPU9SfqTUlnZwXayKYCqK2WO48nr3NXr2PEDR25XazYTb3B60aFcplWsK&#10;ZW2s48ss29UPy7e/0PJNdHNPfQhnGossjR4b5SyqPQ/3v6VzCWc0kQeKdY5ElLp5gzuOf0rdia4d&#10;ftF7cGJGUDaCCB6/5NQSSTalItrJH5vyrIq+Yy5+Y9fw6jFSWP2m8E9xE7uu1sP1AwPc+1Totm4/&#10;0dSsSyb+gIkAFS2FrEsc1xMFWJkz5aqckt/T86A1KduXu4lubaYrHGvzrtGD69e9OZ5WktXigjja&#10;XA3ycnA+tWrNbIacwW4by1cKdse0564we9RstlLdrMpVlUfefBYcUCZVheWSVnjlkLLOFMLHdu+h&#10;7VYuQLlJI/sxYxL8oZjgevzZzUcd9A0aWduFVtzbmjbsO5461JPdwyf6OHjmLLhlLHP4UD6FHS9H&#10;jsUSS2mhMxlba3VV+n+etF5b3EOox3t3fs8S5SSNmLbx64HH5Yq00sFxLvcRx+Xgqkf3h+Bp2n21&#10;o95HvtZjNGp2/MCFz1JzQKxXs00+0V7q3lmWRoyZF8vbtGeDj/6/FFw801zCb6RvKbAD3Dlcg88D&#10;196tXsFtGuyG3jV2XEnnN1H1qGHylij8yaOZV/1kMseFX3HegQ6/u7mVpIfK/wBGhISNlkDAnHf/&#10;AOsKbbXepXPk2+ngNHuXak7DDEE5HuP0qLVbjybfZpq7t0m3yypKg/3vb8jTr6BxbwRwXca+XGXa&#10;QcYb1z/9egqxPqd+bm+bTo0VCrDG1flJ7gVXi8TnT5Tp0QSOO4mKeY6lWOOT8w/rUNiYLePJ1Sa5&#10;klbbHJtH3sZyD6VYuru6RI7GW3T95GWVpMfMfX/9dAcpDcxQz3bIFdoWXBlZt/J/DNVRqCyQsXuV&#10;k2oUVZ4w+cA8c88+tbFn9i06CK/tb8ySNJ+9gPyqB9Qc/pWfLqNlqVw1jqVgrhpj5yKw2oOzAYB/&#10;nQFiip0GbTYtS8SQFLnJZofmwx9RnPNSPqGnxGHYkcfmKJN1xI2XGOeR39qq+I9L07T232oWTyWw&#10;vy5UluOeOuO9aGl+HMtGs37y1EgkjXyl3L3I464+tAFWLS4pLlNMhlj3feVY+h545qHUItb0vVI7&#10;y3tGSWJTCIZm3Io9fapPEulSWOptrf8Aa9x5JkIjaOMLtGe4HOe2c9KsWmvNfaXGq6g26Zm+WRiw&#10;2g8D5gSG/GnYCSxnvNRKJEnzYDMzMSQT1GOc8fhViW/lvrS4sI7FVZptilY9rdfveg/CoC9zPdt9&#10;nSOKOLaJG3HdIMdMDgdaR7LfcRwWUnkzNN++ZZedoPB+p9ulINixdsz2ptG/1iuV3fdxjG49O455&#10;64q2ulXt/pdu32/yVXqI32s6+uMYB6c4zWZq102iyzWVvJHtvGbzlkk3Y65bp/M1o6PdeTpNvCdS&#10;juFEfyPGu0r36Z9scfrQCKV+x0+PyWv/AJVJ8uGST5f++uuaWNo1h+y3VttjkkJ8tcEY7HP161na&#10;lJdarqfMKhVXdIwk3EemBj0//VWhax3JgW4uppflGf3iDjPA5HSrsijHaGyVmvpiWaO4LHys8k/L&#10;7D2q4s8N3N51xcurleVUctjtjp6Vas18i08hLptzR+Y34Z/z7VlQwyz3kMjW67cb2bPX9PWoF0ND&#10;Uls9WtSCG8tpAo8uMKTjrVC2itIbiXzXmj3LtTo2B+WR+dbN86jS44o7n5v9peCevUc1kTaQRqK3&#10;ahWeT5VVZGwOPTH+NArBdWcDWR2SmPn955LHcc9PenQ2gWPyJt21SBJnn/gXPel1WxuFltgZkVN4&#10;LENtYYHQZ96ikjubhcyRszFvlVmwMHuT3oGWb1Wa4VjLujDZKtznHfHatdb2C4s41En3fvbiRzWD&#10;O5tgfLlYKoxujXII9Of8KkUyraqrk4ZvlZmwT74FAjcuLi3+9cSBmVl8s1EL6KGZp4m2gfebBO6q&#10;0EQntvNuRuzyCrYx+tWb1UEqhFwuM8fSgBXvY57b9wq/u2++Oc/XvUMcs6ztGkcc2OfmPy/Sq7TQ&#10;W+IGX5myeGzkfhQn2Z4HNm2FbgoM/wBaBlxpchktWgDPw3y/1qSO7VdpaZWVevyZLD096pxxTiTE&#10;ayeWBkcA4/SpIrGWRvOjPkseMsnX/CglnA/HTU7iLxz4B+y28fkzeJVLYXGQIn4xXtP/AATjadv2&#10;8NPlmtTzDfHYew2dq8R+N0ezxr4Abzt2PEhO0tkcQn3Fe3/8EzI7sftrae1w7yeTZ3pLSHn7tfon&#10;BPu4DMZf9OmvvZ+e8by/4UMtj/0+X4I/LT9p6Xz/ANo3x1MF+94svzz/ANd3rkLdA/JX+Gug+M93&#10;cap8X/FV/eyb5ZvEd48j46nz3rEi67FPG2vk46JH3liARjbn/bI/SpJ4gqKmf4acyBBtH/PTP6VH&#10;cz+Zt2rjHFV5jK7g5zg8USq0cpOamWIh8k/xUXMOZpEJ/ixQKxChV+CKkkiQEHGeKaAFGAKkBywT&#10;HajlCxG6EJlV6kYpZlxHnb3p4DFMg9xRdNwUx3oSCwwxBUXC9e9QuuexqydzQpx701kQxLnrQOx9&#10;vf8ABvvEp/b5zIfl/wCEL1Xr/wBca7vwU1jeeNdY0+5gjYm9doZJH2hMOef5cVxn/BAGC3sv20dQ&#10;8QXU+2Ow8D6k7L5ecgxYrpPDkM2r6/qskE8carNJh26hizbf1r6zKf8Akk8za7U1/wCTHwue2/1w&#10;yxf9fP8A0lHVato1jAkgsgGuGc4uvs+FUDtnqea0Le/dIGjvm/eB1D+Yu4SLjt6frWLYC8+zR6bq&#10;nlvjCtNaZ+Y55OM5H0xzW1Lpl2xhuxe28kMibVXy2jJH4ZwelfnZ+gcxJdao8U0j6fCsjbdyxwvk&#10;gA+x4FOtNQ1C8TzrmO6Wb5mVZZBhCR94nufSqUcep6XfzarFYyLcNHjHyMrKO+Tzz7Zqs2qareMy&#10;3hSKSZd8CSSDywQehz1/SpJHa0j3mowkqfKWPLeZg+Zz0OKdNqcNrG2ovar9nQBWhWEZbtwe1V76&#10;9Ol6N/aGpW1vCzNiLyycuPpjofrWlbJ4e1uCMwPNDKyFZN0bbTnvxkE+9OxZNe3FheRRxaesY/db&#10;l3Yl8v0GG6U+xtr24Tda3aI7Nhj5pUFx3I649s4rNg0G3tBIltL5iKw8zbIQG/2uM/0q3MFlWGXT&#10;vMZY2JZlVdvucEH9MUiCW086c3huHT7U022ZY87GA9/f6UujxaTiSWGCSFrdsskcrAH8M81Xsb21&#10;SKM2jSSM0jJNNIuVU565PJq5oNxp8OrzWMiQSNDFmMs/yvnk+9AD4bq01ILJLJMqqSY3ZcgeoDHk&#10;VLdWv2rU4bmSHaq87jyXA96v3ctrBB9ogjjjYL92LPHPI+nvWVDdWbytPMkMM+W2KjFl57kdATQV&#10;ZkN9dTLqkM5ilMgDny48KCo5Bb1PpVq0vryeyjlkWPc0hkZWUZU44P6n64qvNLLLqVvCQh/dnfI0&#10;ZZk546f4mpFhuoJ2lS9jmkYE5ClcL2BBPPSncciwGgECstlHKWkA/eZy2BngHrzg1jx65rMN60k1&#10;rN5d1N5a243eXjIGfz9qvfbtQvNRWT7aiwpCdqN8pBzyRjPYHvVO/uriBhfCO4uJIwRC9uejeu3g&#10;H05pCKd1Ndx6ncLbQN5EjZmkXjbg44zxj8BT9IukluZobzUJ2hb5XjkXA54zxU+bmf8A4ml1f+Yy&#10;qFmWRAhUY6cd6NF1GKaNtQa4aT5m2p5PJH16E09OoadSTTEjsJJryO0G+ONl8yQ7mAAzndzx7fpV&#10;rS5ZdUsluZipcxlnbYASex6U2HVUMTRCJmVISYoZJOhYeo549+KkgnNjaeXGwZpPmKhTj3HTOKQx&#10;raKt3aNLBetHccDcv3t2B3Of8/nUsenzKY4nnk5G7zMDPpj+tQJeXRiWKJkjkW4KkM3JwTz9KFu9&#10;VltmS4Vk8ssPMVdufcZHIoIHX+ki7QTQ3bbo13ebjJb1HOayTbX81tJbTwxjzG4kRCvy57/571qT&#10;XN29h5pDTbmHzKgBQY+vNUrmC98qEeXJsXO+RiQevHQ/p2oL9CkqC0WGB93lnPzR859vp+lWLF45&#10;pZJ4j8sfCrvLZol0qCK5VkCrCkZLLuO5mOecf/rqs8hgso/s9tIXV8t5fAXmqEOudNnika53Dfj/&#10;AFbDOc1BLKbCMfZ7RW6k9M59eetauoAzRK+7DSLlVZe/pVa5spn+YthFx91QfwpAiDTpEmZb64Vv&#10;M2n7vSnvY30iSedHiMN8m4cA5q5a2qMDH5rfuVyo6fnT78yTxLGsv8X3eBn396QbGcv2iedbXEY8&#10;tiNzfxCsHWgdklsyM+2b5ZscHPbFdMzObplbT/J2dWVhyay752a+aGVVaFhvb/ZPqK0voU9YlPT7&#10;ybTGXbpDMwHzSLIQCK0ri/tBP5t4sfy/NHznLduahCrewJLbybUU8Fu7etW100R2byylSxbMbNwP&#10;6/0qdyYkWi3l3qM8l1LFHNs+bZHGMg+/etaO21h3XFopimw8jFztHHTb2+tZeUtLhrqOZY/lw21i&#10;QfXPFakOpyT6arQ3apglVKrnPT86L2GNt3nsYps226YsUbgc+9R6eZpla3tm2ybsyK6gbR6/L/Wn&#10;2QnhuGbzvOUchj2Hdats0PmObS4hjZl/eMqckemakViScrBYRwblkbcCo9G9eKajPdSTxTRI25f3&#10;nbOB7VWh1NISgNyzRr/yzRcsfbuaS4ur2O+W8skjFvIu6ZGyC3t/+ugPUmtdT8qSRJplmbzljl2t&#10;nA+lWNYheIxw2mPKhGZbeQDL989Mk1Dba5Z2enLI2jbpZG/eblAYc9MjOaS61q21B2is5drdA8ik&#10;jPTb1H6UB1I9O8m7vftCzSLDIuWg2YVvarc8jT2c8Fw+zKq2xc7zzwMdKzbKcJexz3Mm6TDRDyx7&#10;fXjn8a1EntfOkDBY0h2+c+d2TjigNyu7Tiz3TBYpN29fJUbj6L83r+XNV7fQN0sF5JAzAqf9HYhV&#10;jf8Aug55H6VpXQnmje7jeGaP/lj82CB657+vQVkyx2kMMLSXcrRs2QsK4CsTyS2en4UEovvHJGkl&#10;+sEZVVwsbNwccce+azrf7RptiuuHTo5n3n5WPb14OARz+FXGmL6cZrcKIfJxtAzvb03frjFZN3qd&#10;yuoDSrfSmXbHujVXGCcdSewpq5SNaO1haKOCRwwmk87E3zbG/ug9amOkWkaRJYZDIwdvL55z1Gfb&#10;NY9zqUtpZNO2oSLiPdJ5KhlXpkZP9MGphqOqO8MrfNb7Q6tCvz47Z+v4Uw8ixY3dxLqM6mMyxxtt&#10;3bfnwR17frmo/t9nDcrBdRtDbyBiv7k9ccD25q5BJZ6bdyXk0779w8yKOPduX1yTwMUXkUOox/bY&#10;oVtSjbYZF+fd3HXrkVIHO3MerX98k8car5ltg+YpVsZ4PykfSpNMtLq1Ec0MHnSRsZG3HbJuzz1z&#10;xWxDBFLd/bdRlXzIY8I23A57cdKZZ6JJCkmrSXsOWyq7VyQcnGc/4VRJkaxrl5dtAIozjk85GAP4&#10;W55rPk1S1upPs1rHI7BmDB8KUB75H6V0Nhb2ssgivEhZnOAz5Ajb2I6/iPyqh4gsLI2clpaPI0nm&#10;ZF0IgqgDt1P60x2Zm3n2a+k8pXkYWsisY2lYZx17YzVi1G/VWkhEis0JMM0q/wCrPpxVqW4C22Zf&#10;kZZF3bsOJVx1yeRj06VXv9Quo5JJdMjiZwu9Y4W3Hj29PwFLUfvBDp+pTX9rNf6hJJIjMsgZjg89&#10;BjpWnNbaXa6hPLd2m7EZMfmyEhGx2HrWdpR1CWPzLqymSRiXKM4Cpnv9adriT3WoQzvar5SQhmDS&#10;E+Z2xxS1Bog0+8urh5o7e4WKIjIZF2sfYY6mtiG5MNgZfOZty7W64Y+grHiv1hWTUHgbyYxgW6xg&#10;7z9a3Zr/AE+6s0WwWPd5Py7W3bWxwMYIp9CivZeGbu5PmmfawmDmSMszL2xyaopbahZzyNbeWzcb&#10;s/Ln/a3Z61s2kTtE3lTxRsrfxMVy4746frSQrJKJ0lljN1JJtZduEf8A+tQmTsP0O9HltDeLu23C&#10;/u5EB2cZHI61d1Ftsik2uVDfJGrACX9B+mKqaVDpyzbntljmhO5hDIcH8OOKnt59PvnwzzKit97+&#10;E+wyc/iMVIibUJS/lNA22bdiOBcHv6npTUshdakrS2LeZDLja0xA9e2OlTXEa3d9FKq+Xtbj5R83&#10;A4qO5+0tqsE7W++SNWCqrADHXJyBkn+VAtb6lo3k1tBudCqrIRuIOSxyTnPJx2571XXU7OOGV4Wa&#10;ExjDL5eckntU1lcSTW0czyDzN5dowoO04/LpTd7QQySPbxtl8KwUqXPr1P5UBy9irotyY4pA2m+d&#10;8/32oqroM96LeWS7maEtOxVVzyPWigCnpsFq3nXBdsNwu7PIJ6U6LT7SWbbJjdgsJAwB9cVHPeC1&#10;jST5Vj4+XgsazNR8SwaShv5YnkZuirgkZ9qso3/tFnbApK3l7mHzhf5mo7ue7gge4QqysByrdv8A&#10;Csmx1J9asIr0RyIHOV8wYyOhzV62neGHyL+dWj48vy1yTS5Qe5G9zd29utwDhN3GWzn2qewvHnuZ&#10;GtjyzZbjAx+NPCGYKzz+WqZLLtxuqxDb/YdOWdLdZEkbLHjpQxkdx9oslUw2qyF+Sx4/GljhtNUt&#10;GQ248wn5nHGcVLDdNPK00e3Yy/IoHSmx2azlpbSTaf41Pb3o32JsWLa2sYtsJDE8EM3UVXu7azuG&#10;8q7Z2+fK+n40rG5QK0ckf3cNSzGWJRcIyyMUwI6Ldx2sMvrBcxy2kjKT97jIpYNLuJJfNEYbaflz&#10;Vi0Fyyh5I/u8bcEVYkNzEjvBHhT3o90CrqMN49t9oi2oY0wyjoao6HcXskwluLptn8a8nFbE0rS2&#10;/kqgZRgEnvToraCBlcwZj2knb1ouPUqzXc87+Srq0KD+IYbOfpzVm3mjFqRcTbmORt9Px9KajlXF&#10;xbpt2ody1G8sb3IPlBcrjcrf0qRDxgSea0i/MuF471NbSiOLYAqsT8+7q305qOKBbmJWgZdsb/Nu&#10;6n6U6S4S3fzYowy78KzNytAWQS3DeW0bM/3/AJfT60yGOS3/ANJnnAJ+8cHr6VFeb7i3aFWUs43K&#10;FP3aSxF40cdvcyY2r94kYH4+tAcpZuZJWgLIcrIPu/1qqupixK26OxON0irk4+tXZnuYjGiW8e3b&#10;zuHWqH2Rp2csSpIxt6d+tAypbX32jd5qBlkYn3/+tSJbLNDsRiFWTPyY/WpNQigsXEyRLu+78nOK&#10;tR/ZJIfLgYqu0s2F68VWiGUDKVfFtFuB+7tHU0ltE8kS+aZFaRmwpb361PDMQhMcB27SVPv9KieM&#10;CVb2IN8gwVboD60XJbI30uKKVBLdyR/Nn+7itq0eKWI2Vs7TRs2W3rjd+NYbSzXjGWUkovLFuc89&#10;varmjSTwBdhTyzkKpOMZP86kS8x2rfbobdtPt12fLnO7oD/WtmyW7XTklncxyOwHqDgdKytRj1KW&#10;/jf7Ekg44GAd3+FXbjWvs4iR7ZVZsgluMcf/AKqB6E7ODF5Ez4kSRnn8tuFBx7U37HZx20ksSLHu&#10;+Vg0vrVSz1VLlpIXXcrr/dyalluFKLCkXyrj90Fxn60Ba5YsrDT7CNJ5GYll+ZSQePqKdf8A2SYx&#10;NBAsa4Zm8tc/jUZT7NDG8kbDzMbkkYcfSqZubgszF0byj9z7pbPagOUuWYt4rb7XtGM4DM2KsWk0&#10;NnI0t9e7BLyNq9R6VTOs2lyWga38ltvKyKV5pqX1rcLtvGj8wKPl64A6mgWhVnguluXdJY03Lujx&#10;MGLH0xT47/Zd+VeGOa4WPc0e35garGS3jM09gEUxME3SHPUdRSpDbX05nilxNGo3MOp4oEWYyD5d&#10;3NbSQq3zXGWwVbsBmnNc2t3PLPLYt5LJt3bhhfrzVS5N1f3Ef2rUGCwj5doxvUc8j1q7BfSTIyXF&#10;osUMqgxhV6/Xigr0EuYba1uY0RF3bh5fmN8oHT5cVFrOoWsmqRCKZlkCsrQuh5YdMU2STzn8iKX0&#10;K5c4Bzz+lV9VvxcvJNAVVVb5vM5yo4z7UB6mgsU1v9lWeDMa/NcLIoUr6HPpUMtt50U12sSxpM3+&#10;tX7wHoen6ZqGGd9Q02e4dRKVx5Yj5x9TVdtU+1HzVvJtu3bJD6/SgNCTVobWAW9y8nnH7s0itnzO&#10;eBtIx+NTWVwzQLDb2k3k7sfvMKQvfGetVTPFZusnkRzTQrujiaTDDjg1It4qakZNSXcqw5/usufW&#10;gNy7fTvp9jNHpt80nnFmhknP3l9CuBg9K57X4NOlisbq/wBCmWaykSNo1Yj73VvlPStyG4tJ7qG3&#10;ls3jik27W4UrjnI9jT9XS0jdbizkZlkYNFCxyMDqxp6BsMbR5kSKa0naZZZMTENyo5HHrgjFSarp&#10;t9pWo2uo6ZY/amkcqzG5A2/7RHTHH1oh1SWURuknHnMdsa42g/w479akaJb6782WZVES4VA3Kc8c&#10;e/NIVhvkGfcbiETNIHLBuCF4496r6f8AZ9GeG5Fg2JkJYR8tgducYqa6JaNQJtsiyDqeCCf8j8Kd&#10;qsaG3UCfdwCcc4xQvMaEvUSRxc20KK+4yq3G5V24x15NUtWv5MCOG5aSOZQrbo2GfTmpElgVzcqS&#10;WkOVkk7DoQKh1ctczeQidGGc+mOoqrIomF9HFZM9xGvJHljksBxxnpSXenW1zPvuLmWFQv8Aq8np&#10;+FKp+wxyB9u2RgfmzVjSo7Z9zyncf4VpPQT0FjuYPlgkslZli+VuxqhBOi3rXMBPmMPu7TtHvz0r&#10;QuY4/s5jKL8uTx1HNUftLLOrKn3m++q/oaQC30cEjCeWJmmVQdrHtT7bddMjybo1XLBT/CKZqJlH&#10;79iNzKN3NQwyvHa73CrubA4zmgQ26m3g2sbKq9ASv/16fp7plY2lZm3ZywHSqs8xF2rBeN2Rnjb7&#10;VY05T5/MRbfzlvSnoHUmN0ytJGsgVASG56HtS2jyXA8l513FTjGeKnt47G7jeJwpYe2MU1LeO2h/&#10;dFW3HKliKAC3tLa2RSX+Z8hZT/niiWSaK68ucqoUcMrZNNuizoofLJ/dJPNP84zbEUgAfxdcU+UY&#10;mnbG3SqzlQ3/AC0k7/4Va1TV9OsEV7ti+05UL2/Cof7PM38Oe5b1rN8T6JJex+dHdSeYinA7GpFy&#10;nm/xf1+a++IfgZYYG8uPWZHHof3Zr3z/AIJz6rqNv+2ho6vPjzNPvlm2KfmAi4z+PNfPfjrS7m5+&#10;IfgiweTZMt9Oy4Qf88+tfRH/AATZs7i0/arto7o/vIdIvjIx5/hr9C4Ply5RmLt/y6/U/PeM482c&#10;ZYv+nv6H5UfFTn4n+JCTy2vXZ/8AI71kWyOXwfTrW18To2k+J/iJ5P8AoOXX/o5qypgFAZa+VR94&#10;MnXYcs/O/J/KoT5bsoQVI26RsHvUZCoy4HSn0AkmiKbSW/i6VG4VixB/jNOD+a2GHVhTnj+fB9aE&#10;BXCEnaRTtrKcsOSKdHCxl5NWBGGZQR/yzP8AOnoBXEL7FDfxNxRcLujZQPutVm5TykjHvULhWgkG&#10;eetPQAEEggjOKieM/MjdFqxHK8iRxg9OahuGw7HH3hUsD7e/4INypF+1D4mlZdwXwBqO5fX5OldX&#10;4ShjkutVcqyxq7Mzr3O7gH26/lXE/wDBDfen7QnjCaM4Zfh7qWP+/ddb4RutSW+1C2tC21lzJ8uQ&#10;fmI5/OvrcqVuEczf/Xv/ANKPgc+f/GaZZ/3E/I7Tw5rEVnOq28sK+bbkuW+nuO9U/iDqeseFfBU3&#10;inSYI5JLeNjGPMIV0JxnPrTdCsoRbu0lwrSLtTEZGwrn371H8Qo7KTwBqltezssMNo+1WPP1/wDr&#10;V+dW1P0KWh1b6uJbeS0t7TzNsSOFjXc23YCcfiazNGEdw7rdQCSOR9ySZ6HsuMHBz7/jUkWqh7WM&#10;wxCRJ7OPy5FXBI2DODUMceoQQLeXt80f3isKsOnbnmiwGhe3djcsul3Vq5zkIrRk/MfQgVkvZavp&#10;V5Ne6XfLeLDCxiSCPDfTnHP1GK1raa5itCkqN5ON6bpOQx7gjtVF7K6t9+pS+ZC3mgSNGvytk/rS&#10;K+ZUsdVk1KwhvNX0ue1aSTd5MmOccH7vFX57hILOSbTYGZVyNscZ+UHuBTfDFn9gMxnukkSaZjGs&#10;2MqD2ArStpbCPSJLPyGlt23blZjkH0oJKe6JvD8UFtGscsi/KjKeSfx61DpB1HQ7o2b6JHNG0ahW&#10;UgNnHUk9BRptlaWMGyBZmYBv9dJvbn0PWpIhb30peNnC+WVIb+9QOJpappV1f2yuIwyyYRfmK57k&#10;Z/rVa2tbVJ/P86Rdsar5PUpzzznmn2RurayNrcvJcNnbHGcYX3FS21k0cM0abVV+ZI2UNhvSgsfF&#10;891MqYVm/dx/L970zSyWCiSe/u42VVhEe0DJY9DVPTf3O5BEFVpNsYTpkd6dLc3NmrrcybmkkIXA&#10;+Uj0IoJkNs7pfOkjsrZkjVSB5sZXPy8YqzGk9tYtLe2EbNIqlnx93Ixz6YrO1MX8j7tixNt/d44x&#10;7VdjnupYVQRruZQm6VeBQG25Wu7eBdMeOSHzGdCJIUxz6c1FplpHbWaSTp9nSGH9yu7K9cEHPTrV&#10;qGJYXkuftLSOeM4IG6o7+eA3Kwx7vmGPbPvQT1K+n2MWRztWT5zIzcsc8fTI9q1bj7LiSO4mG5ch&#10;NvTP+fwrKu5o5FjgZ0EcO2Pa3fnr/wDXqaedoDux80hIZcdOTQV6BptlIw89zG27A5yuM9SCM8+t&#10;R6rdRpFNHNKxKr8uO4+nXFU71r+aeKztpY/Mzu27vmI7gY7U7F69y0DWeXB27ivyke9VYNiS4lE8&#10;EdpaXXlfLuDMxwDx/hVq2tJTGUmviFHJ8xWBPuKjS0jHlxvb7WxtZl6ZznigyXN0JWNuysuFVm7r&#10;UhoTR2tjcTyXSOxZdoK5J79/anz2tm7/AGFVZWLfw9B7VWtmVEMluzFGxv2nGOe9TR3Ms1xNOkPR&#10;WO3PP4UCfcbLDbXEyZV8chW+lV2m/dstuNr/AHc7jt681Tl1GKSVXzKqLztVufyrQsjAG+2Sp8ki&#10;5WRxwp9DQKV76Bbw3M11iab5X4xnjIpbi2tYpc3Eqp837rk/KaiEW28+2lWXdyuG4PvSXODFh13B&#10;l3KO/X9KqXc0sV7i0Erl7htuPmKq3WqDQiZn8qRmPTYAPmHpWssEvmbltzuZAecbcd6ry2kSXARZ&#10;tvPLrg0XF8JFDp/+iLCbYKir91m+Yf8A16nWOWWHYq7tueW5x7cGo7mWK03NBcyFn/ibp9Kkhs/J&#10;Rrj7UNp5bZzilYj3iw9hbm3ZnH31wFweDVEqYrNIUudu0/NtPTmnWsyXF1Ja/afMWbAV9vAq02m2&#10;FnGqxtIxkYjzGzx2z9KCvUgtzHPGwtnOHIXy1OSfpVs2fBjtlYJjDNxlfaqN29zpupQgncu35XwD&#10;mpreWW7mluTIygONwbgH/wCtT5RkyabO4ZbceQvmHaxj+9U0UMdsoL3I+UEHuOB0qaeW1EH7zc6d&#10;Y16fj71kOnnXCyyqwXcx2r3B9qOUSsaL3tkNL+0Dapkfay7gzKc9On6VTS3uJ5o3QboVmBZvLx26&#10;EYpPKtZZjN9kYfOCzeXhc+vvSCa/S5WHzla3DZ8yPHzYqQvqED3hhhmIURlmG8ZDcHrgirpEj65t&#10;MjRwyW6uu4/MTgAlcHp+fFZ0WpW1/qr2aJuaFVCh8dc+1alzfG41UNaXYGZwrxqoyVC9R+NBIs0c&#10;onuJYEzCqiJY9zBV9XJ9z/Oqj6dLNe2KpthMMJaYLJwy56e4NOv9Q1OUm3stJlmjZlDL90Dmquo3&#10;WoC+t1trMx+VH8rbc9un4H1oKSLvkRtbNDHdsNr+Y0gHBPbHoPXPWkS0WO4mu4Y49nTzGm5fpnnJ&#10;9+KILPVjYJFEsbDbiV3zkknk1TWMI2Egjbdw25srweB7CqGtCw+DYrGNM+ZY3LKuCG5HHHU45/wp&#10;9hbeIrO2Wa3kkV5I9vkmMbUUnkH3x0pbmcLEZ7mRY5mXZCCCOvXH061Y1C8awsIzD5kzMuS5bGTQ&#10;+wmysUtpZZI7y9kaPaPIHB3diCBzT44LtrSGO9hj8sS5VoG6L247VVs9Vs3dmSdYpAuPK2H94fUn&#10;HuPyqw0txDbRlIF2tJnapByo7/SpJIYkW6uWhmuN8axl3yx6dunWo7nVrEWsen2kXkyNIWk2xsyn&#10;ng5FWtNsXsra6uIot3mnLeZjnI7Yqv8A6ZbyqIrYJH5Kltq7mz6fSnYpIj1LTHuolt5bx4pEUs7e&#10;V8h9xx9KzNt0bOPSbl45hH8jSWq7ST3PWt8WstzbzTahuZ41O0Dlsdqw9L1yTTbqNobuONpI2Xcq&#10;H5sdulNWBkl3p0zfZ501JWj5Ty5I8MRnuB0/SsxbXU7O+bU/sTCYx7Y5FkDKyg+46+1WtQbUbq2W&#10;8sRHGwuCY3DHDZ+8Kfpxlgt30aL95JjMYGW+buAT0o0HoZ66rqU7f8TC4WJphhQZMBG6gEe9Xnu5&#10;rDSzc6t5KfPiI7W3MPUAVU0q3UX8j3sbNHM3zK3GzHY+9dOt1ZRwx2rwM0bNgDbkA/0oZG5Rsf7F&#10;1KCN4opo5F4Zmjzu46YFR2ejQWzSC1l3L0wzbc+/1qR7R7bVVOnaireUrHy1T5l46E+tVbKe71K3&#10;87UdOlhPnYxwQ2D7dDRLYs1nfz44vsiSTeWcltw2579qIb202xm1SRz5xWaXsme/SnIrpbfabO2J&#10;ZTlVEfTjn8aITanQ40WHyZWPyqww1SLQtadLaRa21o7RM0cO9ZM8MT1rXE1itsZyqrJuP7teOf5V&#10;zGm/2tpDIJLKOSNuCcDczf0rYltbm6sVn8mL5sD943HzGgW46K4ilnaS4RYZFU+U0YOGGOvpRO8n&#10;9o28Ec3zKjNu25JFLZ20e7PzR+WjR+Wg4HOM5p6xh9UMkR+7H8rL09gf0oAIIrg3DOl5ulHzMrLt&#10;UDsOabdTXs8sfnyhFVHG1V4J4x9KtxbDcNJcAERx7X/3vUCs6S9tX1JYIo9i7fnaRvv84wKBEA0+&#10;4vreNVUTCPP7z7Q0ecn0waK29Pt2hsIWn8hWZekjAHj8aKXMVzR6nC/2hcyzwyNtBjO1d0eOTUcL&#10;XFhcS3X2XzJEyXVVBB7VJclEfzppPMZOVjVflB/Kp9LjuHtJTHCzNuy25uo9K1JFtY4nsmkCBV6K&#10;r84ycn9auadLZvBJLdkjC7UG0c46Gi5gZYcXcca7j/q0Xp9aqT2TtHHJ5hVcn5gPf078UFepPfxy&#10;3ZW70+5ePcgDHjAq4yFrNZryVti8KFOAfwpjuiW0cS+X8vRsHpUFxfrEFgZvMyuWxyFPtUsC9F9n&#10;iVWt5d29RtHp71Hfuzo0E0kgUqOY1/rWHDq0ovAhT3J6ELW9azGVfNW4bHT5m61IuboU7Oa4s7hV&#10;NtNKjHhpGz+NXvI8yRrxXERK/j9Kd5U+8+TOq7uNpH61HA8lgGkuj5jDuw4qhouJNmBpGkkVW4Pp&#10;VqW8jhh2RH5Qo+XbyazEvrW6iLLJ95sBEH3TSvfXdrb/AGlbYksx/wBY3IpBoaG+2urZYmUL33Fa&#10;ayrLExVl3Dndu/lWXp2qTSTNHI/zMvQ8/wBKvWNs0oklk+Ur1y3FIehHbaaZUkLXG4SfxM2KSPfC&#10;rwLCrBeWY4pTAquDK25h+H6UyWS3RwkzbR/DtFOwh8PzW7Nbt5UmMsueKq6Peardzut9aoqRv8jK&#10;336vLLChCysxUjG7FVp5IIrhUMxTsufpTAjuRCskz/aPLmZwFjLd+uKtaRbX8jbbgr+8bJIYYUVB&#10;cWsUltma0+cvnzNw4/Gpt0RjjiSWZZGGevzHnp9MVIfMtFXtLrzop1kVY8sm3qc9frUczx3MZeQd&#10;PvL0ytXbA2z3czyLhZMAs2eKZJHCsDW+xW+YlWHcZoAx3mjhuczS7g/AXt/9epCsT5nhuGX5em7g&#10;j6VX1Fo7y4ULiNd3yqy805bSWL/SBKPLABKsMseelVylAl3Bbv8AaHdd6nb68Ef/AKqo2upwyX0k&#10;KqqHd93H3hVg2kEJVYn2q3XdGMmq8lr5srEWq+Xu+RtvPHU0kTYq3GpwNG1vFNt2/KzYIya1NCtm&#10;aNYVfywq7z3wc1g3d+tuZNq5WSTDDjk+1b2n6qkTpbMixKygblHt0oYmrFl0aASXWWkDTZ3buScd&#10;Ppmn3NzbyRtJ8u9U43tgVXu5GmVYsrHGWyzR87gOn0qaa3S5iW3Y4TcAu7Bxx0+lILFPTp2luPLN&#10;18vC/K3XrVq+nkinhE5kUSNtVe/41VhSLTr5lFrGd0hBYL92pI/Iu5/ONx5jbsj5vumgZe1B72OJ&#10;Psv7yTzO56VCkk0pV2dk3NtZgaS4n+zNGkkbFWbG4sD+J4p4voWbZC6M20BV7fWgeg+eV0iMylpm&#10;VuV2/f8AxplrZWLxIzlmlbBba3T1H51Bb3cxtpLZ41RlcgYbOee1LdpNHcJaQbV+XL8nBNArk63H&#10;mIyRWnl/NjcuOaS/umnh8q1KiZsZb7pwPes+SBpWjuI75wVbftDfpTr3UpLa7a4S0ZvmxtK4/Ggk&#10;vQS+Xlrkq3BBXcT2oh8Q2lzcCFMIsLbVVec8cis7z5ReSXUanzJFy0bdAf6UlrJDArCTcrOvPduv&#10;JoAv2dyiLJJeOEUSbonSPqvOQRTMW+u2LNHZRtGzY2pJ82Pemabbw+Z5QunkRR90jAwfWoltZdPE&#10;l0pWMKSFx93r29D70FdC0IorG1kstNdobc48yFeD796qrarOUMUjeWjZ3jBHHehrq5I2JBuafB8y&#10;QfLSw2Rt9RVPtarEqEtCq/KPcUCRW1iymQSXVjPumkQAbs9O1VY7q/F2sjW3mSP/ABcnB963hCVi&#10;n+0zKW3fJ7jFYV9pnia7eYabcKjcI0kv8J9hQM0bvXU1SXF/F8y4WP5ueB1qZ7q0tZ1t1CnbGNys&#10;flPesm50eKysVZppDcRxlpmVchj6j3qjcakj2MNwQzLCuG7FqegjsrbV4bK+S+jmVY1jAhTgqO/4&#10;1FFcWv2qTUTI0av8zMrZUjHQ+h5rmdKvbmS72DaVVfmjwcYx+lXoL5rgPFKmzLbSF6ce340WGjY0&#10;rUrW+aV3RfmmZl3jopAA/UVBqMkUkUgnuyr4HCjG3Hf8ayYVKXEpuXzExwu09AB1zUd9dTRxKM+Y&#10;pG1fMXkcU7AaVvq0NwmyOZQysArY5qJrljdv5v8AqxgJ8pz0qhbWuLVZ2hb92cqueT71ctjg77rG&#10;3bncueOKNAiWL6ae4hV0aQqkq/Ljr2q9psghs/NeDy+mAW61njVEttPcQhjuOV39/pUtldXXkRmc&#10;fKhBI2+/Q/nSuUReLfEn9iWJvxbs2TtUIm49aztJ8QtrVv54tJYV34VpFwT74rWurYtO0xQs6Dft&#10;65471WsrVbhGmMTRj74DEcZoJiH9pMPmu382FV4WNfm60+0nt71NqzGP5s4P6CnwrarIwbeiKm0b&#10;lHze4xWfqljDqixjyioVv9YnBFMdi5JG9na+dBbqy7znfzmrFpOHn81UX5gFxnp71WCB7RVZiyx4&#10;Vc9T/jVmwgjm3MkZVlUD5l5K+lSK5cjRWdo9oVu6A9vWiW3ZI1nhdQM/dqUX1sLOSFYX+QYJ55z3&#10;pGyFWKFWboMNQGhHDJHFNuk+ZcfdbnFTCw8lxKh+Rufu1HEjrcLLvVQv3lqwNTl2Ebs7Tjb2xVXD&#10;QkMXnplGHyrnpiqtyvyJIAMMcPUlzq8AKxlMN/DWNr19PsMUd8sYJyrdlqQuch8RBap8ZPBMEVv9&#10;2S6YsvU4QV6x/wAE/dcuNP8AjTqGv27fvbfwpqU0bPz8yxsR9eleSeMJfP8AjN4JVrkbhDeFmxw3&#10;yCvQ/wBimy1SL4o6pc2FuzwWfgnVnupFPCKYWAP5mv0ThLlXD+Zt/wAkf/Sj874uu+IcrS/nl+R+&#10;a/i2U6h4t1bULgbnm1GZ246sZGNZ726umduK0dbVZdc1BgP+Xx8f99GorhIwig18muh98UZIkWVd&#10;kf8ADn9Kh+yLL82z0q5cMC67R/AKkt4VV9rD0oAq21rHHjdH/FkVE6OZFO3+KtIJHGPNce1UpHCu&#10;o7c4oAhWJS53jntVlLXaV2f88f50w8zHPpV6FPMdeOFiFMDP1GNlhj3VCYVaF26dK17qyikjV2Pf&#10;GPSs+5XyxIg+7kU7gNS1zFG23HyGq88Qy4I6dKvzBEt4fm+bZVWRUMbOx/iqQPsr/gh7KIv2gvFw&#10;K9fh/qHH/AK63wYZ59evoI8bVjMjLuxuw/Q+3NcZ/wAEWXaz+O/jC4j6r4A1D/0CtrS/tyeK57mK&#10;HfD5OJAWIBO/2r7DK7f6n5n/ANw/zPgc8142yz0qfkdtZ6hcR6xtTS1W2jwWkxwpz1Aqx43tb/XL&#10;W8sdB1UQy3UYVZ5oN0atn+73wKq3Wo6d4S8HXXiS5llZIYzLJb7gcr9axYPi3b3KRzjw9cLDNhuZ&#10;l6EZxXyeUcOZ5nzk8uw8qvJa/Kr2vtc+qzbiDJck5VmFeNPmvbmdr23+7qdRZSTWumeZPmaSKNU2&#10;7dqkgYJAHT6UG/sZILiPeu+RF/dtjaG9frTfD3iSPX9Ma8W1aNI5CiJMdxLcdx9aNQ0SyCyXU7qr&#10;ceZheWHt715mIw9fB4iVGvHlnFtNPRproz08PXo4zDxrUZc0ZK6a2afVGjZi4ubRnk1Dy1hjG2H+&#10;9U+n6xqMVl9gvIpNscbbd/zc9vwrmY3iST7Bp07XEmQ0m1uVUVasdald5bdgwmYEqT2xXMb3RrxQ&#10;XEbtesymNvmeY8nPt6VK9ubTTY7uRlnDPnycnjPf61iWPiMwqwmXAZdjNk8kfjV1L+S52yMyNHjI&#10;2tzTsSazXELiOS0O1wwVFI6H0zTIZZdOd3nijG9iSR3rMv8AVT5kaiQiOHH8OM/X1rT+1Ry7ArMr&#10;BM/vF+U0gEtdSNxNJbq7DofmXGc/0qSW9ggiZSyqwf5ipP5UOY7lEEaru3Asar6lbJPBhQFO75lH&#10;8VBehYsxYPG0syAbW3Y7E+tV1uvtxPkBVVfu4+tRxCQSRxuzKrNj5RjvUk9nbWt+ZLi8+XkqN2B/&#10;nigWhYuJy8Rb5XYHac9vWnPLb3NlgOqyYA2g8rz1zWbdXnDXSqrLuIWPJwfesVdA1ubWl1qfxNJ9&#10;jllH+ipFymB3PpVIH2N201WKKZ47+VRtZgG3Ywc9D+GKijkSa8kmni+WTBjAx83PQGo/IkeF454l&#10;ZCpLbuvTirC6TeSSRvJMpjVA0Ee3CrxQxlXY95IUt23B5SMeXjGP8K0ILMfZnYyLtjC7m3chsD1q&#10;OxvYpLmK0nRk8lcKOhP406e3iivZmtkkMUjHdubOe9SIzrq0l0/ZcWjZbO5n7kVox3XnQZVVZ9uX&#10;Zj39amfTlAjmQ/dAP0pG8iJlW3gJZuXyDz607hEYJ/tUKqJF3Kc528cf1qSP7UWjeaUSBk78EdaI&#10;YJIS00NqoVUP7tRjPNSWF7FK7Mw+YLho9uPypEkdoJVtzuG1d2enJqSKCzinX7En7xlyzOv+eakY&#10;zPMsSLtVlyx6YFE0cTBXs5vQDLGgoq3Fiz3izwxxqFbEmFzketR4kKtAkfyZJXcvB9ad572V1Nmz&#10;wW5LFvve1VZLy5gH2l5G2ovyx7Rzn0poehPDP5sMctuFbauNmOh7jmmLeNI6JcLEGKndxyvtioWn&#10;VmVYLJlbbnew45qEmeKXAbcN237vP0pjLQeNRvFwv7v5RIq8gZ6GqeoqJV3OfLbeMbW4qxfyaZbR&#10;kK3klvvK44rIu5TBby3McStH1U/3qRMhlpdTLqvlXkyt8+Y2Ze3vWis0stwzho2jwflwRWJp1xaC&#10;6jvL04dYwdze/auigntzF8pjaP8Ah9SadxJla2tNkb30Uyk78Z3dParWbiSCMxsX8tWZgw4PtTU+&#10;yfYC8QVQrHhV70s2oGC23sm7EYyP4R/9elcZKd13EqRsm5W5GPuiq00k9sPJkkzEWO9mOSahjup5&#10;d1xanarcYaPpTgr6yq26zoqr94MuM09A0HG8t5XjDyyMIQXG1varGmXKz2Xl7cMv3CqjJ9z6Vj/Z&#10;7iOBlgQK0L42juM1rWkNsqcNy2B75o0BaE5udQsQoilXyX4kbr83aoGNsbCSdpU3NGxXjAB6VWvL&#10;0QXUcNvnyxyY9pxuxVe9v7G0WQTwM6qv/LLvnqPpSsHMJ4WsrZ9Va7ZMsuCG3febv061syMnmSXL&#10;FfOWQmNv7v196xNHtreO4a4h82FlOY2Egx06DNaGnxSxmNm3fNMxkXqQMHqaLCRe5t9QjtYX4aPz&#10;HPmEDOeen8qdFqTQanNdRWzthdqtGx49sfhVf7VbytGv2mTcsfzbkxj0zUdnqERuHm3SttGR5bBf&#10;mHB//XTKLEl9cQBJr5gsUjbVLHGOOtR2cU1+6xRysI4/vQ8AMc/pxVDVZ47lZLZvL5YFeN1RYiO1&#10;IriS1Y7F2xLjoe9HUX2joFEK3TOYxjbmEE7unYEmq+sz3V5arb6lbLJFtIWNDjbxnnFUWWWCNfM/&#10;feVIFXrlmNSPLq2oW0lrJF5TlfmYZHT7tJ7g9yOKIxwCSFY1mEBESrzt7ZP+NLo86F4jqN29vJGj&#10;KVX7rcc4+tPFgyy4jlWNvJ43c896L0wCRbeZBv2g/Ku4NwPyo8g8iTT7z+0A2nWE0yW8LYYM20k+&#10;tXFhNqrKs8k0bKu3a3zL+dQLZS3SL88e0yZYLkcAU+ci3t2Hnx7I2G0MOFzRcF2IUkultbg2zfvD&#10;iTdGnUd84rCiIilla6vFdolbb5ajaM84PvWzKLh7aSCBVLsFYycj5c5/KsHULfVDeRxQaUjK2fOb&#10;fximu4aBbzj7R5UybYV/eKvXcfoOn51oQ6tGU82C2Lqw2/d5U+nNZeuNJDcW9xps7SSeXjd5eML6&#10;cU1dTv3ZhcQ58uPhegc0wZJHbXSb7p7toU8zKws2dy9/pXQaXdTpZLKIWkhlJeRXkypYdMe9cfDq&#10;VuJxd3kYjkkiYeWFyAc9xW3pMs17DHaSaktvGqltqj7309KT7i2NZrVZ2kvthjkSPIeHHT39afpc&#10;C219Nerd/LPgiOZeB9BUOjahcW6tamNmjab7xI+ZcdKLZpLq4+0K67txB3Zyq+mKkVzct5rOCOaA&#10;I21pMyLnpx0H1qjZrZ2MrC1tZPmk3qsrbgM9h6UsMEjWsl1DcK3zZ8lmPz+/0p0LRtB5rJ5TIobC&#10;qf0oGlciijt7meN3Vv3efMUg+nFaenyf2fb7LkNImzKxc7T+HrWM326LUZLtJ12qvH+19RWkdSeQ&#10;R7gdskeXY49KB2sWbKUSGTy18mRpD5kb/N+NZVxq39l3NwYZV28LtVe+av2jW8JZo5M4Qlmxk49a&#10;ZFp9hqEbSTxD1aTjn0oCRVuLq6z9rnfcrAAKpxz7iqqXRvZ2ADBvM2q2cFT/APXrQms5G8sQ7Qqs&#10;dwI/I0+OySKJmkUvJt38Hgkf/roES2l1GtusdyrMy8bmUMD9KKjk1OG3RY3k28fdVelFFhnPxR3M&#10;ty9xNFuji5dY+61qWUj3FuyQuI42IEZ28+9O13T73RrdluQ1usa/M0mFVsdOT2rG0/XricqLa6hu&#10;FYHay4Kr64I4zWWFxWFxtNVKE1OL6p3X4GlbD18LU5KsXFro1b8zT1G+lWbFlE5wAWyvP/6qRWaS&#10;FS24+YPmUnpVJ9VuZJ1jjgZ8IQeegFReY2ftB3Nub7rN92umxJr2arKrWtwrLsb+L6VHfWAlZREV&#10;24/h5qlmMbXhn3blwyhj+tWob62t5GfzP4cYXJJ4qbdReZT1mJLR1aaX5sYUqverOiR3AjV7qXyy&#10;T8qscio9RgXVHTzk2xquVbuKsW9tDFbl03HK4Q9qWhHU0J76G0AmiDN3+XtUQSS+KlT2+6OhqsTI&#10;lvujC/Lxn/PWrlgiXMP7xjGwOd6nGaZSsNjt4bCQM8W1e5296BaedP5rXHydQuetSXUaeau+9Zo+&#10;oWl1C5git2m+XHTdijQH3K0OmzSu8sMqq278KtR2Dxwsi3hfMfzjPTnrUMN1HsIjuP3iYzn09qkh&#10;vbgu25o/LztyF5NIOYbBa3MUG8T70Y9erUXnmtttXUfc3K/QrVmWR7Vf3UKquPl9qq3bXN2Nsi7V&#10;2/Ke4ouLqSwzCNNktyxP91sVXu7aCYGX7QwJO5VqG6mjihWGGXdxhjtqrLdWsNzG81027GOF+Xp0&#10;p/Iq6NSdo7SxYM8sm9l2px0oOsT2cBmtLTYP+mi/MKpyuVh/0eXO3JBboPaoIJbi8GZJtu9SMN6U&#10;ct9gWqNnStSuLm1V5g37zozVYubmS1jV5EXC9Pf2rPsL2SW1ECyIskfy/NjB96ka4OoxiSNTujPz&#10;R5qREWq21zLD9oSKP5V+TB9aSyc2ohaV3dVX7pIyrVDdy3UDb43+Tbjy25p3mRRWkaybXUnv1quY&#10;Oa43Vbu5RmeNM7lIVVbkE0x9Q8uwa5lhkWRY8427RSahJHbxLbyIoZ+m1uoA4NMOx4WUEsyx5+Zu&#10;COv50e6EjLeNLqZb2eIpGejVorIlwPs9pLH/AHm3LkkVntcTz3XkyWuI935VesI4numfT9m1U+63&#10;XNHukjo3ube8ULv2MoGf6mr9nMo8xm/5aSDPzZGaihW3IDh1ZtvzqM881LJKFJgtMN82Tx90UmXo&#10;MnsSlpi3ZpFml3bjTbbTIGRbkRfcJJfNTm7JEdk0YVVU8r1qO21MRaU08cbL2YMvXmkLQfvt2jwh&#10;Y5X5t1V7y0mtmjSCRtu3OMDkVJdNJ9mW2gwzbd3z+mar30a3V2pmk3eXHgMh6Y9aYx7PiJQr+Wd2&#10;4HfwTmpXv7W0kNxI7blG0SOaw72S6+0bnC7FbhlbIxnjFTJYy3G68tGaXHLiTPHsKNBaGw6IhV45&#10;FbzBu+V88Z60XO6XETHczEFVXtz19qjtLeaS3WZvl8v5QoOD+VTQvbWrKXmGWTazFvekGhQvbLUI&#10;7q4MwRdzDbtc8VLPaXNxCkTZG1fmdlFalrBp6PJNNh5FOVDdxinFbRgWDIfM+4u48UBsZFoyWtys&#10;asDhePm4Jqeb7BqFo0UU8it1wzfd/DvVe7urj7XI0dorH7oypxVUatZ21ytnrMKwyTfMm5gu4exo&#10;QM1NKiMcIhvHaRY1ZtzAcVCLk3bhViUbjhG25JX6VCPFGl6bItvM23zAY4pDyDn+lWhBZi2jkOEM&#10;hHzKev8A9agVx99azXqSQyzLsb502joRT0uJreaa0kgb5sHdjvipsWllav5sTKzSHay81TWeR4Jn&#10;nnKssi7X2n5qB30LjzM9x5UqZVomVxjGT7VRFhaySwh/K5Zsbl6c8fWpryR2vJLmUx/KvzY5C44q&#10;KNHS5hV2WRWYsuMAr3zQSWWtHUubeHymZm2lV46+lVJLD7Ou68iLSN/FGe5H86nOoXwdRHMzDaxb&#10;IzUdrcX2pSeXNHJDKrfvVAz24NBWxXsreOK0aIOQvl/N5jcnNJex/wClw2okjdWVl/Tr/KtBIba5&#10;MkcgGFblQmOBjBPtVC6iUz+basF2k/fPCj1qvdDQrny4FaGMMrLJncTx9asaNdI+5ZGWT7ytzkH/&#10;AD/Kq89pcQSFQ4bfJ+83enfFSacZmnkIg2quVx/eOKNLB8JcCRJ5ivCjdo1C1NcNAdnn7s7clVHB&#10;4qrcXNvGqDJ3s2Y+3+eKviMXMieWNrY9OtSHMMtpFlVxsYfJlWY8/TFVTBMPnklX08tRWhKyzFWg&#10;Ijhx83qTUcskUMnlRDexU7qBIzLkTLwZtu1s4XsMVZhkmjsPk27W/ix0qjLPcK7s6cdPmb+lLp0z&#10;yB7fczKV67ulaFcyIA4iufKEqtlsjbnitS0luS7kBvTLDvVGeGEp12+Y23K9RjvVt7OdIkkjv2xt&#10;wQp5P1qbE2L5uoo9sDSsGPJOOtTSXE0sQWIr0+/3rEisp/t++5nfy1XIPWrzahFjamGXNSNE6gLI&#10;rNIAw4bd3qWTWtPiY28nylvy/Gsua9jlfeR8uf4u1JBO0spuILcSRs2PlO6gDQud91bNJEix9h6/&#10;WsO5tJnQR6myn5t3lqeWHrV5C7bvKeQqP+WZ4/CoWh+2zL9oDxqvCheT+tBJwvjWAQfG7wdI7FY4&#10;tNvpPm7Lha9y/YYe3i1z4gzKPlX4c6g0f0xxXgnxOnmHxq8OxKW/d6Df8c/3RXtH7HM81tc+P/IP&#10;yj4W6huYdztr9E4Xiv8AVfM5f3Ir/wAmPz3iiX/GUZXH+9J/+Sn5oanDi+vHU/fuGI/76qGO2M2x&#10;DWhdWLm7lz3lNRpEIXUKOjf1r5JH3xnvZ4lP+zxQIWVhuH+cVpTQbpN6p94EmmQ24nfaB35pgVJI&#10;1MahxxiqdxbKuTj5cdK2RYZ5ZsDFVJYQWwRQBQaFkYMBxirsCEmMKv3lAxSGNM89BU1uyw3cMgHP&#10;HFAD7yECKJCv3pKzdTt0XLLxzWxqMiSSRyHkjkCs+8jaeNcDq3NAFW6tBHHDJI3DR8VSaLlgD34r&#10;Z1O3LQ2qY/5Z1TltlVyB0oA+uf8AgjJFj4zeM5WXhPAN/u/75rr/AApLare3wuIS/wC+Qq39371Y&#10;f/BHW4/srVvizqccStJb/Du4aIsO+4Vc8MS3z6rcTWkiqpWJmXPUkGvrMvjJcGZjL+9TX4nwubSX&#10;+vOXR/u1P/STR8ZWl14x0TUPCcFx9lW8tDDHL5Z3JnvivINP/Yu+Nl5bLaN8dGWEA+W3zq20ccDk&#10;frXvk8sbxHI8uVW/1g55x0rR0aa4a1hDsWypyvcmvmcp4kzzIqc4YDESpqe/Lpe2x9VmGR5Tm1SM&#10;sbRjUcduZXsY3ws8Fn4d+EY/CN5qrXrwSbzeTN+8J9Tmt67eDUbmZCGXYoHmBuGHrinsnmSeVNa7&#10;tx+Y4HAzS3dtHDF5cz7WK7V2968eviK2JrSq1ZOUpO7b1bb3bPQpUaWHpqnSioxWiS0SS6JDbTQd&#10;OsJ3k06FYZGXLSg8n2+tZ+paTeR3Ud3bXalXHzLtChjn17VpW3/LRRPuaNAevtUTXUKQRI4Xar/d&#10;ZulYmhiweG9Uu3adnjEeTtXeeOetaBsBGkarcx7lP+r5G6rthJE0HlvhBu+Rl5zU3k6bKPOllWRg&#10;fkbdQUZ9xIylbS4Rtrt/d4GPetIiQGONJ/3bR53Baqz2m7cBc8Jndu4xVi1MgBQRFmVccDNAtBwn&#10;Rbc7UZlb7u1vf1qGKQvchmLDd8qq3r60zz/IsGDEK3mELt7c0uydzvidWZdpJbtQO5evLO9iEYgu&#10;F2bfxJ/Kqd7pl49009zIq/IAnORjuauG5W4tl3HLNwp5qCaWV52LZaRVwvptoAqBEWCRIomaM4EZ&#10;PerEcEc06xu5QrH84kbCk+tMgW8u28gzY29V247VfWC3kMcfyzNGCAR3NAdSOQ+cNiSssYUbin3j&#10;7e9Pe/nuplgil2iI7W3cEA9TTzdKjMpjXjlVXtio5/JDx3eMKThtw6ZFA9Ae0Fj80o81TydpBI+l&#10;KSFk89QVjVc7Tjp6UXXntGotk37uWO3gUwMu5beds7jklV46dKBaCNL5xaJldeOy1BB58QWN52Y9&#10;BxUySQ24bacbjhW6/hTY5I4wFOfu/ebvVXRS2sCO2zM07cN83+FSMF8vchjVkb+9yaaYV8tnZVKt&#10;93B6mqt9K8cR8uI792KEgNFpTnzon6x8r3ppnit0PmyhVXG1U9fWqQlYxK80xXauDsoi8u+LTW8Z&#10;jWNh170tCeUmkuSMq5Vldfl45HNV3nSeHKIqqG2tu71aeOGaAXFz8204AjXpUc0kEcK2YjLZbDE+&#10;tOI4kK3CmIosOxlXC7m6e9Z9/BlArTOkgkz5mM5OetXGgtIhuLYLHGG5xVW4eS0k8qNl27e3c02K&#10;Q7WNPGracLW+iDhureg/pVCSztYbH+z0ZYxGPlG7p9c1dtdSn8nZFdbgvLArzWDrtzPPeRrNbRSW&#10;8zHzOSrA5oRJZS0jTUo4Ly03L5OUdVyta2k3MFnKbN7Ng2GYb84IA6ZrKt5H82O+sjI0ar90c4FW&#10;V1NJkeZr4qy/whc4zSkBtxIZtHhudh+dSWTbjvVe6sbuFF4XLZZv7tCazNa6fFaKnmKy/MxHSrEj&#10;SzW21JG8zGRj+76VOpXWxly31yszwxzLuVQTtUY//VVSbXI4FDPZ7yxwxRu9a91dxWluGa0O4sE3&#10;QryaowJFJMywQKFDZ3FMZPp7VWgiazUXQaLchV1wyrViGEm2aAXMbMoyrpjB9vrUdo32IYNxGkcv&#10;HzjrRc6jYrK1pYDG7jlMjd6iluO5NMIftEcQjjbglTjlWxVW4ECWkdgEVt6lpG7Lk8c1DE9s14sc&#10;7sCoYD3NQ3bvYTNAZlkVuTHnJ646U1oSAkjbUxHbQZ2wjeB91eOSRVqd3SJceXIqxk+ZyMj/APXV&#10;fTZbdVkdQwJkIZfp7+lRnVbeCJZJI38tozuiPVT7U7FI0EIjtllu0+QRkbVYFjj2qnYXMyXc08Vs&#10;yxSfcRl5XmqtzO8Vul8HbdNHlF/ur6H8quWU15I3l3UIRRGDuU8MfSkBMdNhnuvPhjVZA2N7PwPb&#10;FOLC3ieVRtVm/d7/AL27PvVWW7uLe5a4jBVuF2NnC+/0qOS8XVPNtr2Qyy8rGo4wPWnYOhoXLySz&#10;wzmZpJI+VVeFY+9F7qVvLbtFceYrYyxz0IHtVMF4JYbeZ2ZgrbVCk9v6VGlvIYpXaHawkzGWXmlH&#10;YF8JdsdVhu7hra2RgyqGWRh8pH+NPMkc6NLcxKZFU/MOp9vrVHT7jdcb5dycsvC4wMdKBaRx3aOl&#10;y/ltuO4nbj60cotC02oNe6Q00JWNvuqmOVPSo/NeK0EV1MrqxC/IePxzVKGeByEMjruk+8uDjmtC&#10;SCUjYsiSLuwVXt9RRZD0Fv7y6nsDFpzboYcBlkBXCj0qGO9hmJmCNDLtwAp6/gasN5VvZyW7x71/&#10;u54rL1PUrez8vy4iAxHzlTzx0p20CxYlZZbZbiEqGZf72AOf51DC9rcRTeRcNtjbEhP8P0/+vVjT&#10;LG2nujKMtGoHzyN0z2qS8Edi0lu8cY81jzwNwxRdBoYTaLC8i3d3cLu25jYDgfhRM1hbKogu2aab&#10;5Y4WI5Pf6VYl1OAGGyEe9WyC6/w+1X7LRNKaGG8a2jabn94x5U0xGZYa7daZe+TcwyLyEClfUVdg&#10;15rO8/foGZXwzbfXtS6npk0sbSxXu1o5BuO0c1RFhqN1eIBKNq8s27h6Wge6dHY6lJeBREV27sfM&#10;2CKtX00s0fkxSNtY5P8A9YjtWfaQWtnZss8y7vXacCpoJntLZpjG5Xbj5W9anQZpWH2eOFZgjt5j&#10;BWZe1TuouY2jWVVZeOO+O1ULP/kHK6Tuu5v3i4+7Uz3MCy5GZNv3trY5pDLyNaiLEhA3REFs4z7V&#10;Xt7hltfIiSR+cx4wMCqs7eYp2gBOqhuauR2rtZLJBKV2gbuMcUC9Qv7W6Kw3j3rKFcMbc85+tOur&#10;je3k2qRqeCzM/TnkU2VLrbGHm+Xq3zdKht/Ikm8iP94eSzMuOfb8qA0KmqaXrOqT+ZZ6ubVV4aMr&#10;nJ9aK0beyXBKoyr/AA4aiq5pAeH+Ef8Agq38I/Elotl4z8LXUNxNwLeaNHjBwMLuPGM+oqb9lXXL&#10;Dxn4N1rxZomjNZ6bfeLLqe3triYtsgJV0VPRQH4HSuIsP+CcfwNm16SXWPE+vJZzlisFnJGGiznG&#10;3eD04617L8PPBejfDbQG8GeGtV1DU7e1OYZ9WEazEBVXDeWAvGOOOgFeHknB3DXCzq1MrUoupa6c&#10;m0rO6sunqetmvEuecQezjjuV8l2mo2eumpsfZ0jvvPRtgbO1Vbgipo5IU8ycH5RwuOp9ahht5mVp&#10;3g2sXwsi8449KksrW5uoVMxZj0baoBr3uh5OtgWa1JjmtCxZm4Q/3q0IpLVLJ/umbcOG6/hVeewt&#10;oLmOaSKRlXlWUc+/FWvs+nRJ/aKY+7lWDdKVw1Kd0GW44nYpIw3YFTG7Aj8tHbLcKjNRGkkqb3Ks&#10;N2eTUjpbxR5WHdJu43dqLh5jnkhEkbJP5bd1btU9vJM6qQVk3c7aZbrHfFQ1qqbOAccmmJe21vee&#10;XLPtbt8uR9aT1D4h7XSWwkaeDHOf/rU77StxZhSgUP8ANtLdahvZZHVp5Zw3zYUbRzTRjzFmfKsA&#10;f3S0LQBbXbeM0FuVLdBirbSyWV0EEG5ScKy9D9ayRdyaZAziBvMY5j8sdPrViK/eaJXuj5asuSO4&#10;o3YGhrEs0ds1y52/Njb/AFqFbxLW3Bi+bau4tz+VUL24uNqwCRpFkJAGegpkct4F2SNlFTGFPX60&#10;+UOUin1C51OXdFN8qtnPr7Uyaxu4btbiXe0brkq3IB9aljtZLOSMrbbVPJxj9aly7sxFw27+ENwB&#10;/wDWo6FEwu1+xBUXncPu96c0VrvWIj94VLEK1VXuZriMxiICRWz8rDH1p1rvtHa4up8lkwqbRxz6&#10;0ySS18s3LWpLYYhsd6v6fEFuSVRlOePm9Kgl1K1MTTWO3zNoVl4yPrTrzV7WzgU+eFbgK23r7Zqb&#10;juVdfkuN/wBpjxuZiNqmnRtFdxxxzhlkVMqD0Y4rG1rX1ZZLlH2xrJhvn/UD0os9dL2gkW4jaNsB&#10;f3vb2o1INULOu5nVWO35lx0561G0txGPtTOihv4Qv3azYvERhS4e8zMsfJYHH5Ypx123vE4Vj0/e&#10;f3eKeoyv4gvJJNRhktQvl4w2zj8TWxoarEspeRsyIFX6561j6zdrmO6srVNrKPMZfvFc/pU1ldYj&#10;WSKQ7emxeQPemOx07W625ELz/NIBJsXofrUVh9lluZJFmaNlwGUfpVN3aZVZ22Rqu5Vbhg3+GO1V&#10;bdbyPUGnF18u/C/T0qfUNjWjUX2oyW88irGV3eZjuDRqtoLS3h+xy7th7Hr9arwS+TM3lTlnkTY2&#10;8frUjEpP5ZZpFCBWb0z1FSHMXUlijmjgYqQ64bb3PpVKZ7n7ftth+7OQ2PeiWDybwqik7o87vT2q&#10;RdQH2uKCM7hsAG7gGqDzGw6bAJFjMn7zum373PWrcyKkHlxqo+ULxwTST28VpfG4lMmYf4d38VVp&#10;tTt2lV5IWLBecjse1LmYczHy2jOGknkCsQQuG+7gUWOk6fGfMRFmk8sN+8PWnRJ9oC3YZSvlk7W+&#10;UjtTNlrB5kUUo2Ljbuk6cdKQ/UZeT2+nRu6WqbSwMqhjmo7eWDWJmghLIu35dzY2cVYMC3em3F3N&#10;B8nAx1zxVfStA0+wimnW33SS4Y9SB+tUIktnu9IX7NKdy5zvboRRr+naPrVtG13Asm1f7uTn2qZo&#10;Wd40ghXIYq245FWJY5FX7NNEquvAkj6Ee1SK5yEvhjSbKeScmQiKPKlmJ2t9PpWrYa3PLb28lgsc&#10;bRcKCmcY9avaloMh02e7srpVZfvKeSw9a5e50vXLbbnUpVt2YlW2A7j7VduYfKdjq/ie0nSG0jlh&#10;3bFMzfdB9cUltf26WTNFIrIZGJT0HYVyMtjqBW3jb94qlSrMlXrDTNVmjj0q2ib7K2Qs2/5t2enr&#10;Ra2g9EXNQudK0+O4u9TlGZFBXbJjOTVt2glS1ntpekfzMSPuHvVa40LzRAz2xki8v/VyQhtuG96d&#10;q8DSzxxKWWMxgbY49qjmpZMi5bMlvDeGyO+No1aMMQTSWdpFdQpczxNGGA+VWPqKj0GMwWz2U6CI&#10;fKC/3t3etFJtLWVREN23d949OcZx6ZpFakcpkufMktyFZV2lm74GP6VhXD3Hk/uiCrKDO23nbng/&#10;nWzqE4ktJsTBirAqq53H/wCtWPNq0NvPJObZlUxqrfL79PpVRYBJNBBcR25ZWbblRuFXlkh8qS4h&#10;lZpDyy1mpcaZdFbmNV8yNTubcP8AJ6/hV6xEctt9oF0AFb7u3pRIgkWAXf8Ax7pxuwOa1EVYIvK+&#10;0qW2/dz0qnb3Nm0W9SrMeBxtwfWrEMMUMDXLRrl+I8+nepKK1zdRQho5LpWVf4Nvb1qqupogZbcB&#10;t3K7T1zTNXQ7TPGzKzLjZt7VXsJLbz8rGyhSBkDH400EdxHuXeSWcNIu1sKrDpVmx2vC0rsqt/dA&#10;5+tQ3t1H9pWBlDA5aR/SqdlrNmZ5Ldy2F747VQX0LkkUrPG8UgVVY7mbvVy0haSRWRGGW+bd3rKi&#10;bz51eZ9u4fuwx4q/aS3ZPmySdMjbjtTH0NCWNYLfIX7rHO6q1xaJIBKkcW772BkBval5vFjTzW4U&#10;lSx4P1pxW3mt1FzPiQf3TwRUXEuw63sreWLZc7styf7tFvZ21lN5VrJ8gbLJ61YWMfZypC7lxtz3&#10;FU3aNtQVnynGDtakG5Ya9jWORhGehK/NVW1/fEStMu5uQN1Jfyx6bGzeWr5+6xzxUR1G0tJo0vI1&#10;XIz8q8UAcH47jt734+6Pay8AeH7rzJFbgZIGa9e/ZVsruxX4j6gisbeP4a30LPu/iIG38wDXjuvz&#10;i8/aN021EK+V/wAI9OzfQuP6dq+rvC/wM1T4K6H8RNHl1+31Brr4f3FyrWqnalsUyjk+uDyOgxX3&#10;nD+IjS4YzCD3ko2+/U+D4iw9SpxRl00tIuV/mtD8pZYGE0iD+KSkWyWUMv8AEpP86sy3Wii9IPiK&#10;x/1n/Pao/wC0dHjk8yHWrPqc/vhzzXy59sQi2HlAxjB5/Gq8kAR/MPy8c1otNpzFTHqltyuf9ePW&#10;otRFmVYrfW/zKP8AlstPUChPGJUWNf7tVpbBs8HpzWokNsz4+2Q/9/hTpLVTKoimhwRz++X/ABp8&#10;wGLcQ7HIZetRthZVYL0ArYudJEyxTGeH7hz++FZ/2R45FBeM8/8APQUcwDdR/ehGU9OtRCMrECT/&#10;ABVbWwM6sWdTz/fFOu9NMSptPfpu60+YClKpklHPAGBVXUbVzPL7Yx+VaQtAtwsbR/L9aS9gc3Ln&#10;yz0/pTA+tP8Agj8i+b8XIi33/h5Moz7utaPhPSJLmS6uzIV+4sez/Z3f4ik/4JCaVd39/wDFCwsL&#10;f97ceB2ii3HAZmkUDk9Oa6iH4e+Kvh54sudA8XWUdrcIEDW7TBihyw5xxk4/LB7ivq8DUjHgvHwb&#10;1coadd0fC5pTqPjrATS0UJ69NmYP2/xLarJBqGmO45ImjbOce1XfA2s6td3S22pReXGT+58xf4cV&#10;raukiDZalu4eNTkc0tla26i3Bu9rRtjy8dPwr8/v3Pv9je0yJb2R7eSaPzNw2qrcketV9YsvPDQy&#10;XG5Qw+Zf4eada3dhFdK1u6iT7vmYHHFRC8gtptsuFkMihm3Z38/pUCEvwbFZJz+82qqr2P0qrazP&#10;MylLb5ZFPEmetX7uS0urx7URhlYE7Vbgn1qhp9hr11q0cggjS0jQru87nr1xT0K0CyvpRZnbE27z&#10;fmTrtH+FSXWjyx+WRcNkLvjZGwAff1q5aWyCNTsbdNnzCrehqa/sPMngFq7fuo8yBTkH2pDKdv58&#10;iMuGU/fLMowTVhb1IIkQfKx5wv8AKpH+0yWpEH7tchfm7/hRLsMhh8lQUTO8L1p6BuRS3MDSrEIl&#10;3Pyzr/Cf/wBVRRQIzSKG2/MNvPJqa1s1hC3MCptkH3W+8GP9KqyNPaxNLIB5iyf3v88UhbM0MtGy&#10;hE+Xb8y9sVRmvpP7R8yXjIwNvTFWlma+gUyBd2Pm296p3tqtvKskaszMcBc9B60yh8s+xo2E/llm&#10;PmNjqK19Ovo0hV4FXb/eHHJrBZZFjechWbH3aktLy9ngjl2p+9X5o+m0juKQjQu0CXDOGbduyQtM&#10;uWmuovPjO1NuWU8ZNUrxyyb2naNhghkHpUly8soWS76xrz81Ar2L1nqJjhWy8hmb5RjOfxqNboie&#10;aRk6P80ftmm21x9quzMpVGUfNtGO1Md0nTzICYlLfM3cnvQO/YS+8yGYxKjGN2wyr2PrRdXEs8DG&#10;OL5U+VabDfQu3lJKSWbZ69KdclJCwjOEDbdpXGW9qq4tmU/tjLGFlTCiTA3H8atCUkbZbZtrDOR0&#10;qGcW7AZXDKefTd/+qpoWuo4hHtVtwPO7pRcfMOiubZf3VsfMZwBJuXpiorgNBEQGEYZvmBpYT5kz&#10;TQfu9sm1898DrUOr/aJRG6kY3ZZeuRRcCxFcJFb7fPC/MNp9abe31rdBQZ135+X/AAqmftMNms0g&#10;HD5VvQHtUFjcxvLs2KMN160IC1dyRrJ5rnAXhVU9ap3F6EWRIkGGf7xb7lVrjUfLuXicKF3fKGHS&#10;hXj87zxtXu27oaoPiIJppY41huCrDdn5jg1XfUxNOyLGdsLZXK9fpWVrF7dXOrYa7GxuVpzT3Uu6&#10;K0l27uvtQSalxdy3R3QTyRqE428Maqq7SRpvb5vMHzHqR+FD2919g8t5/wB5t+8p6VHbJfRHdO42&#10;+XlcL3pNi2NVdQjgkMSudwB+8KaPEE63Kxwxn93zIymsmzu3ngb7ZOGdXIUlelWbSEy2rSTyN5nI&#10;DR4/WmWma0mvxXFswtbgeZD8z7uppx1aG6uVVy22RN0jdAD2rndi2u5txVn43ddwqxdX91aSxBIf&#10;Mj6MyjAH1oFoXLq2nmaSJ2aP+JZU6mi582PbDbXkm1cbXbgkVRXWpLm4kWLy0VOiluc1WudXjt4R&#10;BdOh28LtkPH40EmxZ3uDu85Wm252SNyPfNPGuTIsokMO8MF8wHqM1w39vadb63Gn2nOOAN2Sc1u6&#10;VeW15DImFbaw59KOXuXc1LvzZt00Mf8ADng8fWpLWaeUR3PnKrLHz5nrVEazdQuo2xsn3VRR6H9K&#10;Y90LiUtJC0e5jna3Qdh9KBGxrgjFr50Z3MYxgqcgc1PHct9mVxJudQvy5qha2kw0uSTY21vlzuz2&#10;omtPL+zpFcMu/wCby2b+HHU0rCRfujLDfrJc3ZaJyBt46elRXeoql80VvCrNxtZlwvWgWfnTs16s&#10;bt8phHZeOTVW88l7qVkk58nPl++f5Uxskj1qz/tDMNwxbpuJ6cdqgi1m7e7WRV7g7ZvTvVKXS7qC&#10;WPyYFjZsMCx6Kc9K1zprmy3ah88mV2zBfUjigXQsXkwe++0ZUBVBGOnTvT1jU3X2ieL90o+WFCeR&#10;isy4uoYmfz4tyRnEkik7j7YrQtbi8Z/Nhg28AYZuox/hSC9hLfw811I01jE0cacjc2d3tWnbhkTM&#10;sajnbI27p7VVS8v/ALO0EMGwGTcql/m/+uKratqcmnK5uLPzNvMgVTw3Wi4+YlmclpRbTRr83EnS&#10;qN3capPErSMsgb7u30pIdOg1u1aZbr72TtHGO+KytWHiLQL5YbK1+0We37rSYZfXnvTj7wKR0mlG&#10;4gt7hXl5KqytnqPSo7hmVwZINynhd/Ncuuu69czL9mt5o4f+WiyL19K6Ryyy2yz3Mcav/rGbscdK&#10;Av0ZG2nKpW52eXGzAsF7GrFoIodsIuflkfAPpU2oacbaFYUuVKtyIweWzVWx06KOyRYH2s0uXXr3&#10;6UCsSSTuhmiQrjHzbj1qG2LXN6JIyBH5eJPL5xxUM808kskot/uYG7HB5rSCpb3EcsQ27osLt7k0&#10;mNyJlS1DeQ7Fk2glW7VNLEssawpK0at0Wqkge7tZJZYmXGEaMnBI+tRWlxJZxfZfKkbbxGd2do9/&#10;Wl0KL0MMqTiBZlZd3O2rMcCJc7vLCKI+jdSapaPPPBLIl0+4L907ex5q9HfokX2mdQxUfKrdTmpJ&#10;uNFvHLDEgdW3OSuT+laVnIYrUxSjeV4ZV71Rkw0kMgCqOd27tV6KNLa23Rr3yGB65oGh11E2yPJK&#10;xtzu9+wpqea0hgVgvmfKjdhTtSWaS3jEq7VVtxX3ot1iETSR7v8AVk8joc/z5oDoSRvDZZh89c7s&#10;sOuDRVeK4RySJo2PBYstFGoveMPUIrFJkW6lkV1XAK4OMd6rx3cFoJGRThuSxH3+OntTrkQ3Um6G&#10;Nmkx0b+H61Xt7aVZ1SYN5kf8Jb5fpWgXXQ0Lcx/ZvskVsybG3byT3p0Aks5f37fe5G1uKZDK16JJ&#10;p32ttBPUbOemKS0t1aTzri5yyodo9aAiaEc0l2jTFiWHCpu5xmmXccuXR4Fb5cqu4VLp6W8shFsp&#10;3bQjNuxVi4gLJJJbrGZF4yzVLYdSnaOIysRtGCsv6+n0qWH7Nbx+ZMGbOflzzVxYZTAsRC7hGTt9&#10;T7VSvJoYn/0yBt3GDtIoTHuQyXktvN5sSHY3XuRT7u3g4mc7WkbauO/1q1cGCGEXdtEW/vcZp7RQ&#10;aoqXER2bVy6yDrTuJaFG4SV4EtYQCf42BAx71G32i3kXfKzsVChmxx71avrnAWCMKqjln2/dqrcw&#10;280mFmY+jBeKLlEV9LeRSLPGqzZ4bDdKZOqz7RE7f7WR+lTJaWshMYynl45J60GVd7g7VXHy/LSF&#10;0K1u86s28474Zqt3Nn9pg2tF8rYO9WySarta7m+0M6r8vLE06G5mtrZp0uBKsf3fLWqBEghJkB2M&#10;No+Xmq95qBswy3Me5uilcGoodZaR9kVt5jN/FjiqmqaWZo2Msnyr83cHPtR6jJorj7XP9ngH8OSJ&#10;AQAfY1cXVLCCD7Ndqpkf+JulZenmLYuY2X0DSdahuo3luJCkrKN/+r27sj+lAt9jUf8AstY90D/6&#10;z5f3bkndUkVvePp/nW6mZCceWcbien6VV8NWMVg0lzG+5ZX+ZZGyqnHUVtRXiJbtFaSw71OQdw60&#10;MUjlfEHhsT2zNJN5cqsB+8YYHtSWHgsWdisupusm2bKcYxjp0rR8Q2xvV8rcFbOTIv8AFz2pixTQ&#10;2q2lrc7gwO9Xb9eaCUYx0BOSl3Mkc0m7afXP8uKkhgttPcwWTM0ksn3mGA3H9K2Gs44lTM0iupVd&#10;6ruAAFRxaKmqLFfX8w3KxZ2jBBUf40FFOYmz6oC2zcw8zOPwqPQtQkhVhawup/uhvfrzTtSiFgkl&#10;7CWkjkyvmSLjAz61bsrSyujCiyfKvO4Dpx60B1NeOKG6/dM8iysP9XuH19aLeCe3865AEjZwB2zV&#10;e6kMVtN9p3xyRlRG3k/LIp5zu9ulXrHV7KzgSA5LSYJyP8aWwDfsn2u5t3gR4VY5k3DODVxGVZ/N&#10;WNmY4DLsxnnAxToSz6hHtDLIMYTb196lX7O9558053R52r0Ax3qWBm38urPdSIyxxqzfe+Ykfjis&#10;zz5U1Lc8ilRww3ZBNdFCt61/GJgwjkkChse/eq7WFlbatcbCGWSU7VYBhx3/ABpoYT6leS/PIFkA&#10;GGZGGeBj1pDLPdWu4xMGjbC7Mc/WnzxaesT2u2NWYFflA+X8u9OsbBlgju44I0WR9vyL79TR8ieo&#10;3TQjSMt9atI2c/MvGPTjvWbrHhmeTVP7asL2a2IUrt2blYZzz6V01vKPLZEs1J8w7pI1xn2xTYbW&#10;VVaYL80km3yd2dvvildhuUbOSay0hWvBJJu5lYLwy+oGKtW4so3ZobkLHJgpxg//AFzRK0tjAwgv&#10;vNjI+WNs/Jz6UmqeXLa296lu37nrI0ZBHsPUUXAq3UmpGRGtBENrHPyn5wf60+68RQaQkLXtrO/m&#10;YRVjj3Yb+lFnfJPMFtnYRbd8kjKNyDuMVbtbu2g2xy7vJk5iuGGce9ICreTXfl5gsG8ub5WDLgrn&#10;+Yp80V9LaxWSWEeEjO3cwCg/zB/CriT2m2SdruSQlv3f7vILenHrUUU0hgmtLlvMYHlkT7vr170F&#10;FI6dBI6pbq/nBQvGPmPtitJrZIDCMrFJu3DC/drMlk+yWO7SpWTapeOSaPDLx/nirekz311bWyte&#10;xSTNHuLN8u7160AV9W1ubSnMK3sczsW3KgHAJqWztbW+ikivXYqY1I5yOV5xWFrvh3Ubu/3wwCTd&#10;eKN0PJbHXgeldRZ2onhuAk+zbj7zjjjnj1oEZpW2tbZ4gGk2yKu7so7fXinJZQz3S3Ngf3i8yNxy&#10;u3uKW5EwsI7IuZPLk8yOfadu3JGz6j+oq7pMfntNcxRmMrD8zKfvbc8DPc0Ekd3ZfZbBTdSRSNMV&#10;L7DyOMisvXbS0mSXyjH8sYDDcfvdf5VdnvYprBLu8VvOjb95Ep5FVpLZbiO6M135Vk/zPvU7lYds&#10;47/yposybj4feN/AesaXqXi3wxc6fZa1Z/a9PW4jwJ4iSAw/Ee1OuLu3gi2usiNKxCfuzt2+57V9&#10;Z+NNJb4vfsA+G/FZ826vPCOoNazXM8e5vLGclSB90KR1r5onsRawANIrbFGSi5HXrxmrnHlt5oyj&#10;K5Hp1sbqw+0Qw7xAm+4cZPkrnGWPYZ7nFTXMSsFaKVjt/hb/ADxW74c8SaH8PP2OP2p/HN9a+dct&#10;4Ds9Fs5lkCmI3SSxRspPQiW43ccnGB2r8rF+J/xbjiWCP4n6+EVQNo1STAxx61tHDc0FJPcPae9Y&#10;/STUJyLtDIjMqocbaIrSWaRTLFtUZ+8efrivzZHxQ+LW5Xb4m68dvTOpSf41oW3x0+NlrF5MPxJ1&#10;bAXG5rok/nVfVJLqHtEfoRd6XdXF1lW/d9Rt/lTZbO3FoxmSRecMGx09a/PtPj18bgPk+JGqc8H/&#10;AEg02f46fGuf92fiVqv/AH/o+qy7h7Q/QBIYbmNX8ltu0YEnDfWtLTLyJy8fmfdwq/MPSvzti+O/&#10;xutLqO8g+JmqeZEflDS7l/IjFaX/AA0z+0CoZ0+It0rHnKwp/hR9Wl3D2h+hNxcy6UFWYFfMXC7R&#10;1qE6nI8QY2DE44/d8V+fdz+1H+0TcyLJP8T7xiv3cxJx+lKP2rf2kNgVvilebQcY8mPp/wB81P1W&#10;XRoPaH3219NcWxIvgu1scAhl9qqahr2yfyYJWZgvzfNzXwxZftb/ALQMMPlt4zMu5s7mt0yfyFFx&#10;+1p8eLl98vihAemVt1/wprB1A54n2ve+MryI7F0eVo41CtIxyWJPao9W8ZywlrhIFAWLDRldxP0r&#10;4pb9rH49b8r4tRdvT/RVqvf/ALUnx4vDuk8VQrn+7ZrzT+pzDmPpaDxre/8ADQsNwtqsjReG3ZYY&#10;1G5/n6eleufsrft2/B6+k+JHhPxn4mv7a81P4f3ul6euqDYHuChVIslzwD6dBXHfDXUrHXf+CUHi&#10;T9qXXfD+mr42sfidp2hw65HagSJYyNHvj/HcefevhrxPBq974zuvElu0UUseoSTKoXK8sePpX1uR&#10;47CYPAYjBYp2jVUdUrtNM+VzrK8Ri8ww+Nw+sqV9G7LVHTab+yF8dNesodZ06LSWhuh5kJ/tI52n&#10;/gNQ6n+yT8dtMlWFdKs7l23ZW1vgdv1yBWp4b/aO+P2iaRFo/hy1tbiG3QKHjsS2AOxxVgftg/Hq&#10;C9Zbu20tJApDLNY4P5E14VbD4qF5xh7l9HZ7dD6CliKMmoSmua2qv1MWH9kf9o6VFlTwXuDLkD7Y&#10;ucURfsn/ALR1zN5EfgZ292ukA/nXWaF+3B8Z9PnDX2maZPtx5flwlNvr3q9P+3b8YLTc0Oh6Xtc5&#10;VWjJwK5Oat5HR7vc5zw5+w5+1j4r1yz8O+HvhtNdXt/MkNnBHeR5kkc4Vevc16AP+CPP/BUdJGjb&#10;9kbxLhWxuF5aYPuP31O+Gf8AwUv+M3w++IOi+Pbbwvpdw+j6jDdrasrKsjRuGwSOgOK+tV/4Obfj&#10;6B837PHh9ucfLeyHNa05Sk7Ti79LEy91Xv8AefIc/wDwSQ/4KcQP5Mn7J3iZWTg/vrb+ktch8Q/+&#10;Cen7dfwwe3Tx7+z5rel/as/Z/tU8A3469JDX3q3/AAdB/GLT4Ugvf2VtFab+JpNWmTd7gYrxb9rj&#10;/gu38Rv2m/7JXVP2ftI0+PTVkwtvqkreZvx6/SqrRq0Y6Kz7NNMKdSFTVNNeTufIWq/s8ftGeH7Z&#10;rrUfhpqsaK+1trKxzj0Vjx79Kpt8Hvj2IvPk+HGuBP7xt24r1uf/AIKR+NLiP958LbDaoOF+2vwP&#10;Sp9B/wCCk/im4P8AZ/iD4c2/kbCPMium3n0HNY+0r9kV7p4jb+Bvi3NOYk8H6sXRtrL5LZB9Kmvv&#10;hl8cLS3nv7vwFrUcMMZeWR7dgEUdznoMV7Tqn/BRm3hu1a1+FqlFYMzNcfMT9cfzrO8Xf8FGr/xH&#10;4Y1bw/F8PGjOqafLamQ3ROFdCo49s1rRlWnNJxstLvyM6k+WDaav0832Pc/+CNvizUPhjoPxu8Ve&#10;LdRj0t4/h/ElqdUXblnuEIKFjjO0H3716Do3xbg+M1zqGqX2qWl/cQCNWmtZFwudx3HHVmbcSfev&#10;zh8WfHTxp4j1W4XTHubLT7qzht7qwjmbZMsY4LDvya+9P+CUXhbwd+0t4k0P4Gadu0W5TwDeeIL6&#10;6hj3OXiuXiVST1DMkn0GK+tzDEZXg8lrYHCS9o6slZ7OKVnr6tWPj8Lgs1x2eUMfioun7OLTjum3&#10;deuiZ3Gm2BjiMt6Acjhg/b3rRvI7YXdnJp1uu5l2yFcEEetfLPif9vHTtI8Y6hYHwRq0kFndSW8c&#10;a3kQ+ZHKk9O+Kt6P/wAFEfAsd0Gv/hrq0fq/2yN8e/Svgvq9Xsfcc0T6YewkgvmkEXmRM+Bxkn39&#10;qbJpUt6zGLCr0bzB0Ga+fof+CjPw0tJfMXwrrDtuO1ty8VOP+CkvwyM3mzeE9Ybb0GEwaXsKv8rD&#10;mifQllo+m6fFJDBcsJFcbcyZIGelTpZPpsX2qSdmXk+WozXz0P8AgpV8Iss8vgnWG3c/6pKs6V/w&#10;Uo+DGqSyPrPh7WrEKvy/6GJc/TDDFHsa3Zh7SJ77H+8t/Mlh2qwJUtxjNNkv5YV8mJFZTEDuXGeO&#10;1eHy/wDBRL9n57YoZNebPCgaP2/77qnJ/wAFD/2f0mZ4B4gYbduG0jp/4/S9jV/lYe0ie4WE8siS&#10;yXD7G8zKq/X6Vantbm9x9gXyz5eG2t/nmvCdN/4KE/s8Oiy36a5lZMsraR1H/fdXpf29v2fo5Gms&#10;9du+RlUaxbjP40exqdmHN5nsXmT6cQGVnVYdzJxnrVO6nkubEXtjEzKso8zjkGvKW/bn/ZylgSCf&#10;xLd7vvF/sLZB9PzrNvP24/2f0DJb+JLzDODtWycUvY1Owc0ep7Yt1Lb3aCFizP8AeyOEFSPLINSS&#10;GfBZgc7ec1414b/bb/Z3vNZKX3jtrddu4NeWMiqPYEAn9K9n+BGr+Cf2lfCvxA8ffCnxtZ3lr8Ot&#10;Jj1HxCoikU/ZmV2BQsBu4jcY65FV7Op2KlJdxtzN5lxtiO7958vt2qN3ne4Vmg2jaQjL0A96txR2&#10;qyw3TTja6Btm37v+NO03QL/xFqUfh/QIZLm7upClvChGXyM8Z9MZ+lZ6t2DmtuYFlfXK38oaPzIy&#10;MNluFPY1JLcXMNrNAXYXLfOW2naT2rq/iZ8GvFfwM8cy+AvHbWi6l9nW4kitLoSBFblctgckdq57&#10;UL+z0+MvLPuVeeME4z3p7aDuZ+mz6g9yqXMhPynzHjOMN6EVpJdTXIXTi/fKyeh9Kyzcx3Mi3MV6&#10;0fmLuZlUEleccVahZLRN7OHbG75WGTk9fypfIS+IvLG0U3kRXKmQOf8AdNMuhdRxMhmVo8ZVm6+1&#10;P0yCaR5gS0fzfIG6dO1Q6hDcXVxNIpdRGwWPA4+n6URDbch1CW6ht1uJ5I+I/vKaksrlZbdY5pCr&#10;KufM9c1V1iWKe2DbSG3Krds4NQwXU0M3muCsYUZXbxT6AaiRm2/0eK6Dec3G1uvvTZzGkywb92FO&#10;9n/pUP2slf8ARtob7270HtTft8cjiEHzAeSxXGKRQqXsDhorz/Vs33VPQ9s1UnkSB/tERVXz8yq3&#10;WrV5dWVsfLQxiN+GY45965zU4daW6VoPmjzlW2+9USy7dXSNC3mbsZzytR3lysoAjY7dn5VXnNwZ&#10;FWb7/eMfzqi80jtJMS2Vba68iq5Sir5MdvMZJYldsE8H/GkluUE/mWspX5cPGasPaJNcRrO5GV+Z&#10;RVG/R7eT5WXb3oSJLIv5Y2TM/wC79KtRanNOfJtnVkWPHuK5+V2nuvIiZVUtlgrVesrOa33y28zM&#10;pYD2PFKy7Be/QmjkntZpDcoWXbn5TitDSZ4xZebK37luPvd/Ssww38u5ZpXZTyMLU8Us/l/ZjJHt&#10;Y48tl64qgLF9cW7wG3jGzZJRLqF7Hp7vHHG8a43Bl/z0qnfyLb2pmA8xg3B5AX2rNvr28+xFLOw8&#10;xnkVD5cwwM/xHJ6VPUV2VH1V7iWaa2Lbc9FHXFMm1KbyGllH+r+Vvk6/41n3fiiJfPsp9PaGSN9i&#10;8dfcH0qmmqTXl1JarDLHyB5jfdNWEfMo+Lp449ZhaBAkzMA2c/N+nFb3h/xFELZrZv3TAgzbuw9a&#10;5bxhomu30ltdaVFIzQ52yY4Zq1dKlWaxhsdUt5Le4WP52VSQ/qTmq5fdGmdNc+Jbi3v/ACzdI0Mg&#10;BwuMg+pqzo+uSpqbWs0i7HYgMy57dM1zU8ltbQiWKJpFxnc0ZJNXrO7E8m2Mp5i/N0xjgVm0Fz0T&#10;w3qaKsgkfb8jMqsuA6+v1rRvHkv7AiTycpja3OSvauUtLsPBsvY/MZVxG23kLgcVuadC8srTxyN/&#10;q12jPUZ6YIqSSaS6UvufcG242bvvcYxRp9ss2oYEqeYw9OdvHFRaq8IlMFzcIG27ZBuwR7imGUR3&#10;kcglGQihRJxuOR0P+c0AaCEreJZSGT51HlttB2Y5qxNDhtkreYrKD5g+XJ6YxUNxb3FzMZ4LzbuV&#10;V3DqB6VXut1nHE9zf8hcFcfxe/pQVZFuNFE3lxQ9VbkfMv41PG00js1wm392Adq4Ocdap210dQVY&#10;7KNppArLvXCqenOarX3i1dN1KPStTtHWSRdsbyZ2bumCRSC1ybVlvZIJpbV/mjwV29aoaPqOpXs0&#10;txqNjIwjXDbmGG/GtyG3tbnTJUtLsMzHG9emcdKS2sYkjbT512bV9OvqaPILFKURWkedOt/LWTJd&#10;WbChv8anuori9sxNLtX5cbk7e1RTGytnEd8Y/L875DvHIx39KWFoFuXFlcCFTzsZuh9j0phaxnFH&#10;jMguZWXd8qsy7RgdBVm31Sxis0ivMM3RdynJPrzVn7WjWlxaXyqzMpZWbGfzqvNbXN5pkM0knzE4&#10;A4IAFSSSX10GlS/lnSQNjywGx5ZFXLHVrNtIWaM4k3N8u0buvWsueyeSONCvl7l+97ZrS07wjZRN&#10;Dq95dbpN3ls0bEDYe2KooqeII/EFwrQaDYws0qqxVpChGDV9Zbi2MMepQs80UYfEfTd6VpR6dFM7&#10;Srd4WPIU55+lEskd3KqQ7v3ajcCoANSwI5rizbS5jOkiySqv3W5zVOFDAY7ZEmVjyWkGB19a0CsI&#10;ia7MCblClgf5Uy41ASXcaTIqx7vlcsMfSldhcfo88ItTPcOs2Wx937vvUzWkEsvkqVWeOMMrN0PN&#10;V4Etp4ZDbY+b7rKMGiazv7QmYvISUBjbAxSETTRz/aFd1/dsPvL3q1Y3kxjktnZdoOOex9fpVX7Z&#10;I862kkXlydI9zcMfWpIZ5Le1mScf6tyN3HNFrjRckaNrRhKfmHLbTSRTEwKGULhcgenNVGuLqSxZ&#10;3ZenKtww9OKcbhILJHaU7m+Zvlxu6c/rQDIm1LWVupEhh+TggrFnOaKVLm4hiUFl6n7wop6hchZI&#10;NNVpmtizMq7W989apztay3bXBlaIyNtZcdPerV6klw0ckyD95NnYFJyBzRBaw38ktxLBiTdjbg/y&#10;p/IkjmktbdPL+0D5l2+Z3NPSKN0aaK7j/dqwGPUin3a6P9lja3s23+YFbaSefTFTTaZC24eT8rdF&#10;anqNGbDc6ksJhdflaTcrqMfL0rUs/MgtzLFP8vfcuciq0zfZoleG3lkA+VR2H+NKUmCKG8zdye2B&#10;SKLTXzkmS2Vnb+HJNNvtKfUW3qyrG65YM3U1GRPbQRyJe7uf9XszirUzNJGkcg2Z5jUL94/0pbC6&#10;FWwtIbNhH57MGbBj4/PrUxHlXAZdxjkGGVeCtPglNrC0QVfmkGd8e78j2qxBYTfaVMsPmqOV2k8D&#10;0pXYrsivY4vl8pSrdt3f61RuE8m8eeE/J0Ow8E1spA7yiOaLaueS5qCfTrcRM0aKTuyFjY4JquYZ&#10;lzS3B3Jnh2Hy+lNlDbWkwG2A/Ic1bNvsc26xeU7LnzGxtBpiSXHmqJkXYq4kX+9RdhvoUhC0tqVa&#10;NUDLzu6Go7PTbR0KT3DQr/FtPXjtVyTUbeSKRIWXdGx+VuBSWV0Lu4j+0QR7P72M5+lDD4SEaQqy&#10;DyJZIwnzL8o5oma7eLyJ7b/WNiNu1aF1I8W6G2Ayx/5aDj86qyrd36LGEjSNesnPr2o8w5jHbSdR&#10;8xYry1UP5hKsn92q6wfZJJpUcRsFyO2T6V0v2WafMtvYRsyphZGZtwrn9e02QI8j2/7xj+8G/qfa&#10;quHQ0rDRYniW4nkdY2wz4bnd6VpW+k2ECLHGjKysGbnO5a5vQFu5ohaTzSbol3BVlPy+g966G3tp&#10;EnjYrMVZdr7nBXPvUvckra5ZxwuJ47M/LtX75PfrVBJLZpJIXYx4B3ARk8ZravGmilINqywxx5Dx&#10;t/Q1nvPFNO89z5j7toZtuNy0J6FdBNOWJVWK2U7tzld3pjr7U6/ihsTCY59qvncuPmHFSRy6fFuu&#10;0aVtjEYVOQM1Dc295eWvmuittIaNedxGe5/pTuBjaxp05iZba5KiNVKiTDAseT+taWjWFtFZb5oy&#10;m1mfcnUnj8u9LeQwwOLmS1wu4/N/eb0z60sFhqtrbNLeXMbRNu+zsMbt2c8+wyO1AfaNTT7uaWBn&#10;t5VKGI5Tdncfp7VVthFPI1vfRsCXVhIo478VDpVjfi1/0plZt3ytGcF+fStHyLmyMYliVWcNtdWz&#10;78ilzA9S5ZXKx37pJllZf+WnG7A6Cqst5YQeZIsSrx8p6g4psyrPEurqw3/7Cjp6VSmkguZmtjp8&#10;gVjkbl+XNHmxao0NP1E3TxLNI6bfnZWzg+35fpTNTv7NR5sdtua4bYpQHkVJpgWFYVMbEn+9Dwfa&#10;rNm1vEZJ4oGjH30jlXGwj0o5h9jJk07TvEFv50No6r5mQrZwccdPWr2mJd2c8a3DM0cc5CqMflir&#10;TNe3Mv2qK2jhVlDL5bFiePSqNzqs73CpFcLHLu3Zk5U49e9K7A1jGUdhbssfk/d/2s9eaZNeXFq8&#10;bxKs22PDbfvdc81mXlxqV7ZzSSlDltmI++BUiRvawRiVdk21fkXr0pBdFmbTIprgahHLtdl3SIzn&#10;ctWdQjvraDzLqbzIWjG1fX8az475rl/szcoqsXjzyxHfpzVq1u7ZoRHFGWj67GO0KO9AGfb6en9p&#10;MlzC0bBQfMjbIAx/OtQx3Npa+ajq67/lUp/jTrCa2WaQqse/aQrpnnjj8qcUlvIFhgIaSNmJZpDt&#10;47UAVdSu7aSSBrQSRyeYS/GQSB0wOlPtL68uQzBJlkaZcSK3yrjqPbpUUsd499ZwSPmH5ziH1I/X&#10;mrWl28bSNHNNMftEmzC8Djv9aAdxfFQt2jYLBH/qv3isw3Yz1FZp160W8jtrhcTW7bP3ibdwI6A+&#10;1W9WngNtc2139zKwoJB1+brnrVPVr24TUI0is/Mlt1DdtpX2JoJuzStZLUDzbJ9qNdMVJYYAxjk+&#10;tXGSO00e4mMYWRpPMVeqsuev41n+Hb2S8vLePU7VwskjyMvljbwf8+1Rz31ympK1xARGeUO3aOTx&#10;x7UvtFfaNUpZajp+94o4W37vLkbHJ+naqFtZy29pduqSbUbaJlYMB14xRFd3d1YNO8SybpiiySY/&#10;eHH3frzVqGC8sNCHlxKGeY+cq8lVzgE+oqnuDRX1KCSG1gawG5o7fOxu/r9TVW5gtb7SGlu5XVdx&#10;MmOjtgD8xSy31vJfLFDE3yxFvnxs9OPzNMurtTZfYvskaqyl90THG8nowz7dqfyCJ9Kf8E+p7Pxv&#10;8NfiN8A72RZlvtJGo2ULMRnGY3I7d4vxr5v1vQf7H1Kfw/LNIs0G6Eq2RnnkV6R/wT/8dwfDf49a&#10;Cb+5MdvqMkmn3f7kMrxygqATjKgSbDx6c0n7WHgO48JftBa1odwkkdo180yrnIZW5AB9O34YrSWt&#10;NPs7fJmXw1PU8i+K2jix/wCCXf7TWrzTSeZ/wlXhKySOQghYxeWLD8cua/MQZJPGMZr9WfjLaQj/&#10;AIJZ/tOQsnyjxl4YIDE8ETaeR/Kvyocg8AV6VPSnH0RC3YiYySewzTVw2acgOGOP4abgDpVFCgD5&#10;eKMYkYgURgh8k/SngZ3EelCbAjccDj+KnShgmcU4rlVBP8VE6bVwSPyp6gNAztGKbIq+XjGKk2/u&#10;1IA/KmFWk7D8qXyEJCMR4B70LG21ixPWpIFAIBXpTSd0YJFHUPkQby8nK1JJgxrxS4BbkduabJty&#10;AhH5Uxn3p8PLKS5/4IF+Looh8z/GfTSv4PH/AIV8i/DPwYnxL+Jv/CN3V9Ha2cDPNqFxK4VY4VPJ&#10;JNfZXwoubaH/AIIc32hSjM2rfGS1EKgdSgDH+VfNv7Jvwv034o/F7VvhD4k0KaSPxpot1a6bK29P&#10;3ysSpVhxyVK56Z4JzXflboyzKkqlmr9dvK79Ty809ssvq+ybTtut/O3yOv8AjB4d8WfEv9nWZP8A&#10;gnBfafr7eHdcWz8YW+l4GqJkqI540PP2cucbx6ZOBVK/bwt8dfCE/wAMPivpFt4a+NXhmEQatpK4&#10;X7YUTJdccCQYw8fYjI4rc0Hx38HP+CLPwJuvFHgnwHq2tfG/XvEzW8+qawpWzstMjkB+zFejeYny&#10;tkZJyeAAK4v4j/A/4EfEX4x2/wC3p8M9Y1jQNA17S49dvPDGoBvMsNUkU+dbpKTl4t/I9jjoOfoc&#10;Hic7rZ5KjXjzQd7pq0VFfha2zPnMXh8lw+Sxq0pWkrcsl8Tl6btvqmfO8r61e+JIfCmjWUlzqFxe&#10;C2t7eFCzSSFtoUAe9fVWlf8ABKT42ar4KfVb34gaPa655LND4fkVwzsELCPzPu7uDxntXz/8MfE0&#10;fgH46aH8XZrLz49J16O+eHGdyq+SO3vX6peP/wBvv9k+++EEetW3iGJCfL1GOzt9gmluChzn5S+7&#10;cF4BGG3djivisbL2dZql8N3/AMA+yw8pSowc97K/qfkfDa6zpviCfw1q1k0V7aXTQTwN1WQNtK/n&#10;X1T8IPgbptlZXHgTwbLoes/FS+0Ca90Hwtql8kT3bIBmNd3Vzn5Y85cjivnzUtdg8a/GO8+Il/Zt&#10;Ba6hr32uSJeqxmQEj64r6P0j9ir9nb4cftnXH7UP7S3j/wATW3w70XSpvFOmWunyO15qUi7JLWBJ&#10;4zuRGBJLA8eXtyM8fR5O6tHLq9bDRTqqyTetk92l+vRHz+cxp4jHUKGJk403dtdJNbJv9Op5B8Bf&#10;F+peIVvvhX+2d4Fm8N3GqX0y+H9f1Sw+zAXCkhrViQMKGUhWHCtwe1eW/G/w3ffCvxrP4YvDuRV8&#10;y2kxw0Z6H3/CvoX9r346+Bv+CxXwxj+I3gSObwn8QPA/iY2E3h6R3ez1TSLl2MV7u5C3KBAJe79e&#10;uM+BftE6B/Z+qaR4FTxFNq03h/R47K4vp23NIwycZ9s4+grWVTEY7IZVcZDWEkoye7u9V5q2q7EU&#10;6eGwOfQo4WXxpuUFsklpLyd9DsP2dv2IP2hP2l/BUnxD8KWVrpmg/afs9vqeqzeWlzJ3CD+IDuen&#10;GK4f46/Bv4q/swfET/hXPxd0P7HeSW6z2s0b74riJv4kYcEdvrX6Xf8ABMD9qX4Bv+zLoPgzxdqd&#10;npGo+D9OlsJY76FZYm8wysZPLLLuJzuD5+Uqa+Qf+CqvxW8IfFr4g+F/Cfg69t72PwnpstvJd2/Q&#10;h2V1X0xg8AE4FfJwqzlWcWtD6j7KZwP7O/wd8OeMtOk+IfxG1KCy0eK4WKF7yQJHI+QDyevJwB/g&#10;atfF/wAUeN/gp+0jN8LPi5+zxc6T4VhtI8xtpwkMlrJjy71ZVyrKcgjBx2607U/2afEPx/8A2XPC&#10;N/4I8S3Nlb6Vqdxp+s2s3zW3nl/MEh28hijHbnOQhr6y+Jnxs/YqHgOx/wCCQnh/49atq2px+D3s&#10;4vi9rU/mRW2rEiX+zgWXd9iZgVC5IQ7SOck/ZY7H4zJ8NQp4OC5Gk3K13J/jttY+OweBw2a4qvUx&#10;c25JuKje3IulvXe58X/H/wCEugeC5LXxn4C1OK80PUdrQzW7BkXcMjB9D6HocivsT/ggPeSQ/tXX&#10;k8LMvk/AbUmU/wC1/aN3z/n0r5G8Ffs3fHjwT+zv4h0/WdLutWgXVI55rWxtzcJYqpK+duAyob0H&#10;HQn1r6y/4IOAWn7TmrStLtVfgDqfmGQ8L/xMLuuHiCnRWLjOMeSU0nKPZ+nS+9j0shqVZYOcOdzj&#10;CTUZPql59bbXPi7xkd/izVpGb5m1Sdj/AN/GrLEaFunetLxWvm+JdQZT97UJj9fnNZ21lOM968SO&#10;x7o3yUD7cUnlnfjPFSKm5xzRt4PNMkDADGM00RhR7VK54WMGhvLVfLYfNRYBIIQ449ajaFAeRViA&#10;bY+BUXUnIqY7lfZI2iBWoxCm7O36VYUZGKb8oB+WqEhvkjOc0GJFZSFqQDnkUhAJBIoH8hpgj2nK&#10;1+jH/BAxgvgD9pawaJWSb4cwF1ZQQcLecH86/OiQkcA1+in/AAQUlMPgH9pe5xny/hrCf0u6mQmj&#10;f8KX7XvhqxSOPcyW67juxnK/rXvv/BOzwNL44+PttrV/bbbfQrf7TJJtyqYOQc9OgKn/AHxXz14C&#10;E+paTYvK42LZqu3O3kr7V9ifszR2/wAFv2LPHfxavVa1utUsZbLTZo5sOJZVMSFCeeMhj3+QntXm&#10;0V+8u+l2a1Pgt3PnH9ofxxa/Fv45eMPHEcyyQ3OsSLa4lHzxKdkbDPQEAHFcPrml3iCIwR7zglwx&#10;GCPSrCsbJXnTbKu0/PJFk7jznP1FTWNpez2/nXW0tKpK7sgrzyMVlzX1Lj7sUZFgqSsy3X7uMcbT&#10;jAXH61diis/t0dnbsm3aM5OSfYc1ZudNtLy1jeO3aP8AulV2lsHHQ1iaeWv9Qmt1zJbxs3zyfKys&#10;KLj13N6C4k8hbU3xXa23d1B/HsaETUgjCYsV807pC2QijGKt6fpkWn20csrnKgDy/vAY703zw6Oy&#10;Iv76JisnXfycLjtgdaX2g3ZW1PS3nMcDI3lOufNx39abfaXLCFillVY9+Fb1qa5+0T2aWaTMs8ke&#10;IyWPHHNVkjlXy7K6nkWQKUVpE3bsdfpzRqPUS5W2gCyLjbu+Vd3O6q13qCyyyETqrKuVVFqy2nvb&#10;Oss6qu1twwOMc9fahyl0ywW2n7cr8zKOgpxEjHuLoapEpubT5sbvKOd31q1FdLiKfZuw20ov8NQ6&#10;jpnkXu0XWHi5CLxkGoYPtjyPsTZG/wBwr/eqny2Kl5Ewit3kN3Ii7n+7u7VTuSqMS8G0svBXp9af&#10;p2+aRUl+Vl4wx4p99IzyZfcuTjcq7uKXkIrwWqFlkklT5v4u9Zvib7NGGFtyv8XzVZ1M3EdvItsj&#10;TcYZVHOPWoozaXUHkzIu7AxxyPr71Wi1Aw5V023SKS53MrcMjZGD9amj1RU/0aOMhDgjcpx9KsT6&#10;dHaXe26uDcLK37tcDKCrK2Vqt8beMHacFWbtQn7wru5Xhnu57hoZFMbY/d7ehFaWkaNb3al7qX5w&#10;3y47DvVaOO1hlZkSST+L5fXNX7dZpj/o8Gxe7M386Bi6jYIkT+RF5kbIQu055rLeWyisAs9p5Z25&#10;KsmMmti4hltIljjk68FQuVz7+lVrn7W1n5FxtkWTBYt1H9aXUXU5S/0u2nt5LhJ/4d21+cCs+e1j&#10;SDzrjZLGoyqx4OBj+ddNc6XeyrItqmzKgFsdR61V0vRit5IhiVnV8namATVX6AzO02G1v9rwxtGg&#10;jLfvGwxPpg1FHoaBGvY4tsbSEKyr9361sXdlcXcc9jPLuXdhW2AdvWp7axv0tltrW7ULwFaPGH5o&#10;5g2MYWbW9t/r1AGd+G+Y81NpgtbxWZ41UsmSy8Aj61cPhq6TUTOt2ykx7GSQHZTofDckTqtjcRhY&#10;RmZYxkN64pMUrGposB0/T40EkjqW/ctuB+X056962FW7tIfMY7nlbbGI4xkCq2iaXIbDC3DSBl3B&#10;Sp+XJ6e1bNmslurCa3+XdvGSOcDHX3qGIy/sOmTTxyXES9eGaMsc571HfWHm6jJb28qiVY90eSeR&#10;n9MZrSfTtP1BDcqLiP7q43EgdSen5U6e2miu1lthtXIOWblQopl2IbSxvAyxO8fQZaOY8cZzWfqD&#10;OBIksxJlT7yyA/ga1p/K8h5Uif5v9ZI2Dux+lZbtps4uIRMoZ1yvqOnH50EXZa8JWEkTmW3nZY9o&#10;Ei7twPv7Gr0tvbxagY51G5ufMKggjHes1pbbTZoyspXbgMI2wDx1NWor+0jkbzZmYOwXzAwyvHGM&#10;8UgLUcUdxbG2S6ZJt2VXy8A+4qe4fU47eOa5j811GHk2j86WPV7W4fyVBbapKPt+YcdKuJNFd6Os&#10;WoahHu/5Zjbjn+dL5FIxZtMsriORr6VNu7d/s1l3+gz6lbmHSNWkttrdcZ4zmtWcXkQFldz+cqyM&#10;VKjayjt06iqxiuriVj9tzKpyGAIAX6dzVDKVxYOVWzNyzeXg7sdT61qWllasMQy+Z5I+aFWwG461&#10;Mn9pwxG5uLhduz/WIowPrT2tbVp1W0u4z+6DTbV+8f6UtRfIpfajcKwncwKpA2M3RenFa+m6hamw&#10;WPT7lZEWTbuPJP1rHvS1zGLlG3KzALs4BHvmrGnqkWnBYbQNmb94q8EDPeh/CTzGne6sYEmhEcap&#10;H80m0ck0lg87OtxD/FDltsfBqjcpbm6uIJ7by1MICj1Ge3vWwNlttWGzaREh4O7HH0qegyGa2nu7&#10;K4mZGG1+Y17e9B0+R542nhzDuJZhz0qS2s5bhPtsayR5HzRpyrj0Of5g1LZWyW12GMbLt+by14U5&#10;FIL3FhNtHa7IrRQ275nUEkmnysFuvsc8SsiwgxxuuMn2p+nxJJDK8RbyZZCAzE5B9uelOtIJoJF8&#10;6X7TJDGPLm2Hk9AO2eKBGReGzlMVkj7bjd5jK6kbcngAmqt1b6xbxyfZbloy0pLZXduHofat1Irn&#10;VJ4he2sa/N95OoweuKslYpI2juoNo8wp5m373vVJjOWS5vH08w7M4bIOCMZ//VVzM06+SC42rhmc&#10;E7m9BWkixToqW0PRyH/d46H6VG0zWh865XexciPb0HPIwP580rj3CAW9xboLlyjLxgiiqd5dywLG&#10;JYRkg8+aORmimF4lu3d/NV7qPy2h53Bs5J7Y/wDr0jXk6gpJ/EcruGB165qfz1idRG4OZMKVOcj/&#10;ABqaa1kmTyC/mCZvuqAQtHKw5TElNzJqZgU/dfcqp/MGtICVh5qozLu//XTrTS7OBbm8a6VTCdgL&#10;N04zVpZC9lC5ChdpwV7N6UtSUrMrIqBRLPMyr/DH6c80yW5gm3Q2TlQW+YsOvNWDI0sKoIhuOD1x&#10;j605NMQSf6OijdznNCuWR3EkMcywxxLt4GevNNjkMX7k/M3VFJqznZb+Wbb5s8beSD61UgKP/rm/&#10;efw5FVqLzLm9pZo4pY1j3L8u71qS6mhQSFrxo++5Vzn8qhmuclXuVLbV2hgc7fcU6TlGijbzNvHY&#10;npUsNhJbiK+RW+3kjON23GfbNVLnyrYfZrW0eR1bPnB+lTRRu6/ZGjMaPksNuM+9RQLuUTWo2sG2&#10;4x97FITEZlWBZZo/M8tvnaQFuv0oexiYKi+WsbfP8pJq3FfRK0gaA7+w55qtNd3hlVpLfy4zwu0j&#10;K0CIWS0uZfMS3TZg5Vm5NLaae7ypLaErGozs4yOati1hdY5vs7NGvJ2MBQ16ULCC2D7m4UNyKrUv&#10;UZNLL9m/eozESZzx09OKRMEu2yRY1bcrMo49uKbfi7trXfaMrFT86YPGf602JknKxyu25cNIytgg&#10;49O9TqRaQ5LrbaSXdkskwGf3XmYz6nrVENFqtkRLHtfzB8suPl59utXraGKFGt2b91y2Vz1qnqRA&#10;vSJgqjbhSVC/qKrlL1JLebTrW6ERTy5JCA23nn04q1cwXGLiH7ThNwOGjyQPTrVGxsQ0v7xo8mQe&#10;SQc7vritVLqWzt5Ip41kkkb5stj+faiwuU57V9Uv/s8i21wYfLbCxtG3zjpzkcVUeezR49xmmbaB&#10;MFTaAe9dBcSwTp9pWRVbbu8uT64xk+lZWmzuJJIbqxyFXKtHh1PzdKFsFyG3upLbUytvBIkY5ZXO&#10;1jnvxxWtNr8ksqyJ5csgwZNrD8uayZ7a4W5mvZ7qaNRJs8pR90fXH8qz7M38uqyR2b7lDL+8b7p+&#10;tGobbmzfvLqtkskdxJCxkJbMeQOeB/kVV0sgxvHqju8Ktjbna2fQdM0WF3JdTSG7uUZI5PL8qE/c&#10;PU1N54nkWFA5McmfmAOBjih7CbNcWxW1iujAqqJPlX7x4H+fWq8872qLI9vxIhZiXP5jFaEMflW8&#10;Kx5Kyf8ALNVDEdiT7c1X1KxktbFluLeL72I2Zh0NSIyNFSbUdQjjjBCA75F/Xjn+dbUVpbW4ZmlY&#10;x7i6rIuCR9e1VDZX2nzRvDaSNuQFipwox34q3ftcH57mZmVo9qqrZxk+/pQA7TLoG1a+s538pWwn&#10;mP8AKcf1pIEe9he+S8KryGMkgYHPYVbltrq70zy0x9nVfvSMFZR3wKzDc6fIzWK3Cssm3y9zAkn1&#10;4oL1L1ul+q3K+eWRkUbnh4XjqMGnafpsf2SEtPGzNlZJnjBOD0NOlaFEkR0eMKpDY5z+NV5NTitb&#10;ZLRC8YbbsYR5G3PTI6e9AtAUXtpJMk8yx7VHlxxxbg/vntTi1qscdzdRpJM0hw+dppx1JLGz2G8y&#10;rLnd5g3OCckcn1qvKLaS2S8kSNZHkzHHv4H196BfCaRktrt4zHaRx7VKs7NhvrxVUW0kFtJY26Ld&#10;sZWMUnmYIU9ufSn2EFnuaWSVVuIl/wBQsu4Y9eaXfdo422pdmwWZZNp60DGwaRfW9r5lxbbcH5cS&#10;HIJ7+lSJF5qf2cQRLt4VWPzevNWJpJbpoxdwmJVjIVsEbT65qsy+VIszXTKI1EaqWG1/zoEPvLK9&#10;d7eCz2xtboNu7HPrUkZnsr2Oa7kVG835Y1UDJ7fjUKXd3FdGaQyMqpn5owNvt1/pUct/cTGK+kiV&#10;rcZZtx+ZsfX+QOaBoddaYLy18udW+aYGORhg8H64z/OpNR0VNUvWksL2NtsY8zp8vPt3/lWUPFXm&#10;+bbQWsreXMvlxsnytnjjvVm/1SztyIIYC5lXbKhXILevY5oHqaEfh6bTtQhvrmZrhVj2RKrfcx6c&#10;1aW2Z1C38kbRzsXHz7nQf3TkVXtr6eSOJdkytHD8pXquPUemKq/8JFYW1jiOdhI25WV2VQrY9yO/&#10;bNNgXJLaxhiybTzI0fHPLRse+OATn69Kn1LT5rFYJv7TmciQmVWT7wwOtUdIukvNNbT4mk89n3O7&#10;f6tcng1L4ju3l0yFpLmOKRZP3citw7AdCO3rzSDUjvbm2eWGA2skYVmG0twF44PP1PQ9ac6RXNqs&#10;8QURRTfvG4wEPb3Pv+tY15D5yW/2iFZWUFn2Njbn2J5qWWcPp0Ns6N80i/ulcDy1znOPTin5CRr+&#10;EtZTRfFMN9pJeK4tbuOe3eAfMcODuHoQR3FfSX/BQzQBqk3hP4xaYZWh1jSY45mkjClnwCDxxnk5&#10;/wD1V8r+TbXHmSafLN5rSbRJDGQyAAn8uOtfWrWur/GD/gnVZ6pexSTXvhe+ZVmkkyWhRsZJPfaQ&#10;PatafvKUPL8jGppK/Y+WfjYqRf8ABIb9oHWndjPqXxH0iGQsxxiK5sgoGfQL2r8q0Uhdxr9Yv2+N&#10;KtPCX/BHK/g02A27ap8ULV7wLkea/wAx+b1+4PbIFfk/AUZclq9Gk/3aJW4B0Ebjb1XFRsFHanP8&#10;wZUoY5U8+laaj1Gry+achwW+lNjwWwaeY2DMCtLUeoLg7f8AeouQ2CxpxjCSqD0NNkyY2yO4xT1A&#10;VU3QqScU0EqPLFTBE+zxkt3prqolz/s0agFvgbWI9aZcbdq4FJGWL7Aaa2doBZvXmjUBiAtuDVGE&#10;cSA+9TIPmoZcHgU9QP0P+FmjeR/wRx8L3l4jQxXHxckmWSSM4YLE4JHqOO1eIzftV+DPD37L9n8M&#10;NBn1qHxRp1xfQeYqxJD5M8/nLKlwoE6AHgwfcLDfnJK19aeA/hhqfxC/4IX+ARoGomG603xTqOo+&#10;SLff9oSN7jenqpwc59ua/Kvx1ql3a3EyRZ+9WWvtCVqme6ar+2br/wAU7BNJ/aN8C6H8RFtxG1vN&#10;ryyRzBlbIZpIWRpDj5RuJwoArjvij8ffF3xVhtdH1G2sdO0nTkaOx0rSbcRQxrnIz3cgHG45OAM1&#10;9p/sM/sAfBzW/wBlXTviX4m8H2HiDXNY0Zr7UbrVb7y47UMC6wJztDBeM56gn2r5h/4KJ/sy+GP2&#10;avGXh3U/h69xHo/ifSPtSWtxIGa2mVsMgOc7cbSDjHPX061neOqR9h7R22/pnD/ZOXxqe09mr7/P&#10;vbY8j8M+HNV8U6quj6Dp73E0hGEjX/OK7Kf9mj4gprDeGRPpL6vDa/aH0VdUQ3Ihxnd5fDfp3+la&#10;fgP9pD4ffsX/AAh0Px7qvgW48QeJPE05uIY5oykENskxjYiXGC+FOAM4Y5Poek/aQ/Ygt/DnhQ/8&#10;FV/gx8UfF+n+CdUsYdSs9P1rSZ21bTdTkdR9juCwGIGDFo5yDFIqlcglN/qVKeT5bGlTxEZTnOzb&#10;vZRT2V+//DHm062bZhUqTw8lTpxuo6XcmtG32R5FLoN7oUkmn6raPbzxtiSKRcEV32g/tm+P9C+F&#10;5+DPi3StN8SaBbwyx6XDqyHzbEOyblSRSGKbVceWxKfOWxkAir4u+Nnw+/ag+Eln8YPDhhsPEun3&#10;Mdj4o0VY2GGKHZOjYw0blTgZyCGBAGC25+wX+xvD+1h4q8Q694r1KaPQ/CaRSXlhZqfOvWfcdob+&#10;FQqkn149844xvJcXGthJvlkuZd7PRp/NNHRhbZxg5UsZBc0XyyXS6s012vozgfDPxv8ADnwu8I3X&#10;gv4M/DfT9D/tCQvdai8jTz89lycAenGQK88uHfUdSkmuXaaWSTLM3LMxr7F/4KJfsA/Cb4J/C3UP&#10;iJ8M7G+0DWPDk1smq6LdXhmjnhlwRIjFc7sOvHA4P4/NP7N0fgaO51b4ofFHUPI0XwzZrPMvl7jJ&#10;JI2xFA7nOce+CSACaqjisXxBiIUak7RT2tZRXV27k1MPg8iwtSvRp3l97k76K7K+kfBH4jalZLq1&#10;npZs7e4kWGOe6mEKyM52hB6k5wB3zWT4g8A+JPBNy1p4r0Wa0mblfNH3h9R/nFe8SfC/TP8AgrN8&#10;IpF/Za8d3WgeMPAt80urfDvVEby73Siw/wCJjbNEC08sS5Z4VVnwMIrHAPCfD74k6B46g1v9kf4m&#10;+MrDUtc8O/aIND8TxyYj1BrfIMKucbj8p8tjguMDqQD2UcPw/jMTLCUXJSWik3u1tddE+jOOeKz7&#10;B4eOLrRi47yit0vJ9WuqK3wA/am8c/s8rqWhaXZWeseHdcjA1bQdSXdDKwztlQggxyLnh1wexpuu&#10;eNv2YLz46y/GXQPgrrr300Mf2azvtcik/wBKAA8w7YFB5HGADjvmuA+EHw58W/HP4v6H8GvDcixX&#10;2takLZZZPuxDJLueRkKoZsd8Yr9Vv2T/APgjN8DvDvxn0nxHrLa9qi+FbiG5mm1aNUtr2cAMq7M5&#10;IyVb7uCMcmvFln+MyTDypyaai7pNJ2flc9d5Jgs3xCmk7yVm02rxfex9T/8ABNr9m64+FX7PttqH&#10;xJ0e3bX/ABdGuoa5ZyW4MdqsiDy7XnJIRDzuyS7P2xjtF/YN/Z98M+M/EHxU+Fnga10LxN4g8H3X&#10;h6Sa0LJb+ROXckwqQu7zHY568mvW9OskgRY4/lVQB04HFdL4K0f7dqJu5R+6g557tXwNPG5lmmZO&#10;tKbdSbu3/XY+veFwOX4FUaUUoQVkj+df9sb/AIJm/tYfsca3Nc/ErwBLeaHLMxs/EWj5ntZF684+&#10;aM4xkMB7E186g/vNr+vOa/qc+LEmj+MBN4f1rT7e805UMclvcRhkkJ65BHPpX55ftqf8EYv2f/iv&#10;Yaj49+EV1H4L1qONp2VUzZyEYPzpkbeh5B79K9aWe4WjinRqO625v+Acscqr1qCqQVnvY/HJSPM+&#10;U0iqwRiT/FVvxLok3hvX73QpbiOV7G6kgaWFso5ViNw9jiqYPGK9+L5o3R5Ek4yaYrgC4UUrHduY&#10;jp+tOcjK4pGJZGY9aNShRv2KdtRqSw4FShXEXJPSkjx5eO9J3DUZgLnmhPlByM80pG44xSZAXHvT&#10;WwtRSGYtmo2YjipmZcMAO1RYGcmmCuL8rJk1+iX/AAQdiZvht+00VP8AzTSEfmLuvzrcbF4Nfo9/&#10;wQJtri++G/7TVta27ySSfDu2VI40LMzEXuAAOpqZbBK50HgKzefw9pNvBbJJcNaQgRgcnIA4x356&#10;V9bftnXul/DP9nXwF8E7dVjllT+0b5GXrtXajYz1O5jjtXi/7Enw3vfGvxX8L+F9agRfstvFNc24&#10;G5lCbRxjPIJBPbAOa2v+CgHjm3+Iv7Q2sWHhuQS22jRx2EbRzZTMYwyr6HOcj2rzY+7Rcu+hXxVP&#10;Q8dnSbULHyFNtGzMyRyN94KeMf5zUE88n2KKFYD+6j3faD91sH9P1qLXdPu7WyzcbgrNu8racp0O&#10;arf2rd29uySRq0bQ/NK2SMepHasUbRJbC6U3kkFxZKskMahRIxGzcM8cVR0yLUZtemuxDtjClV9W&#10;bnB7gjGPetO3nW7vZrqW2WS42j/VtyBjrjntUvh+1l/tjzJ5tzNGGHy42E+v4UXC/QuyvdNaLMly&#10;BcRwn92eBnoPrWVo2ka357PdXRXaFZlY43sT68gDHpWgZlXz2Mn2mHaCJoCuB83T1z296nhxYxTS&#10;vbTN5kyqC4JDY5C/nRqHvD47W4uZpMvGPJhzHuYYGe2aoyCFdTW1mhk8/YXjLMCh9t1WpZo4/MN4&#10;vlrtUlTxz7cdqbfi2m01Le1Alk3CXy1j+YDPXPpUgGo6ZeRxW13HCqtszIR8wC55HufxzVFBYzs8&#10;lsNzD5V9+evFaEtzcjyybWSKNom3Jtb5j6Z7VTsXhuLaTdbNEnmfuzGvU0+gIr60m+580rC37s7p&#10;FB+dvSqFgjbJbiYIzKu4IuflP+farsq/Z/8ATZH4bcgjH8RPf2NRJOBHLus2V/LIVljzke9PogWx&#10;SuLO4WZZ2hj2MuVk9TSzWUysSjpt3fMrMRirNtdX99I9hNpsUSRj93MZAd3tjsadextNbtBFH8qH&#10;mRCWP8uKoepj6hfyWDML228k7fmlVhtIqhB9jumfUIJkaNuVkVhtPtXSt4fv9QtZI5LdpFk4fcAM&#10;Csu+0KKyjNktusMMa/LGvr78UC1Odu4ibhL6ZwyjOFB605mjVmurWVmLc7GAwv61cfTpUeFDZvIj&#10;ckqv3fetNdHt7F9qwcyLlWK8Uc3KGhkWUkf2VvNSVX3bunyn3BBp1ldTSqPs8jMq58zr3q2LGSay&#10;wsCL+8b5Gzk/Slto47WX7LI2PMXK44xVDUhkLPAPNu246H5hzn2qXL742iZSOjfL+VV5bBr1Ccxr&#10;J/CQeuKtQxb4QbnLbBw0eO/rmhjuRzu4WTddbpN4I2rj5foKRUt7O537N2/7q7evtinpYyIuUKgN&#10;x8zD8qmg07e63UiMzr0VV5HvmpAiS2y0k8sC5K7lULgLmpLOyiBCpZKvlj5VHc1dTT5/s2GTLbip&#10;ZfT0NXLSxNtbhZYI5P8AbVhlaV0Sjn4fNe7aEIJsv908bRUkWlp9t8+0Pllf4QwOQeta6w2UU++W&#10;PBIZu3OO/riohCt2kk1ugI/5ZkzDt1xg9KOYkltrOT7BtAOUYHEZ6Z6k96R4L8B4TOuAuE29AKmt&#10;ZhpsExSXf9oX5VGPve3tReW8nmwyRyyFZFwTHghDnvS5gRRtNL1OG58tnxEJNylm6N6VoTafJc3f&#10;lt95+I2xgA45+tSRteoWS4nmZd67W8ncMfgKnuoRFtdrxm/d7yojwBjuPc0NjbK39jnT43guWZ1Z&#10;WHTr7YHA7VnroGhR77lAySSRny26hT6fSti2WO8njd5I9zMyoJc5XI+vP+c0xreGG9ewt5Vjni+/&#10;uX73PYURuIoyeGfNkW5GoxsN3zDb9/jPOO1Mj0uPUInt4LWEKs33i+MceuK2JYYrWXzpY413fIWV&#10;uAxGajtbO40/dJZ27XEjsS0asF2++O1HmV7o3T9FsNPRgZAykZYTcsG9ARVq0k082/2K9tAr7y0c&#10;gw24f0pZtOvpx5sdudu0GQS7VO7vjmmOd8xtoFJmCZ8toz09AeaBeg2ezHmrP5Kqwc9T1H0NOuXi&#10;i84SWa+Yn3m2AD881TlurpLtozaszfeUnJwP7tQPqWoyzMr2YCqf3uQdxJ54GD9KLFai3M9wNJuC&#10;LhVVVB2r825s1BYRI1zG27yZJFP3Vzg47+1Sq0Wp/aUksWgSFcozfedvT6VHZzq8hm+1KI2UoNuM&#10;jjp0qhamglpZXNt9mktfmDY2s+FP0xVe2tLuGz32sqqsW8NCy53c9d351OsM0DR+WTIfLHy9x+VQ&#10;R3cklmryI0TGUhlx97296l3FJe6TXO+WCQhY9xhAUBt3y59+lXofO03ZMwZZmRQwjcH5fTnv+FZ3&#10;maTaQTSJ5vmPtCL97PPTNaOps99PDK4ZZHUbVZQMYHc0riWxc0tDbE/aVVmKn930Ke/Xn36VcsY7&#10;V752ubdol8s8wyDDDscf/XzWLZS/aLr7VMGYxptURseW+p7VNZXcMIm+1wt5zr++j3ZWNfXPSkNa&#10;mtYbbXTHgK+crTbvk6c9qdp2nSW960eNkHll153HdnofaqFmbi4sxPY3LeSqqRuUjeO4xU5tbief&#10;7RbGPy5Bui3Md34Dr+HGKB2sF2s8l2VtZ1hk6yM/IK8/lUjSywWQa4uYzJGzblC5XGeOe9Vby5vr&#10;W+W6E6negG49Djt1waahWSAtcSSIzblHTnJ6kelACPJ9pKy6dA6yPnARsZ9sVFKLt7dbyL92GbY1&#10;u0Y3BsnOD3Bx9atQRwvb+fbzfvlUheMA89ufY1oW1qZooNRESLGysZOOQc9OlAM5+50B5La3eW2S&#10;R/LIZpWY9/airetajbWHlHG4SbmX5s46e4oqrMNR9quoTRbBY7VZM/d+56fT39Kqxm8GoBFmVY1X&#10;MgXpirweBd72L8qcMqZGW9eKhtrF47uV5dh38c5wB6j/ADmpJL8Gnwon7tlbcx2iTqc9qfNYZijs&#10;mwvIDLtzmiGVJLpZEclY24YZxSNsWUJGYm/eF1ZuuTQXqRSokYYlFZVyHVl5+gqFmX7VE1sijco+&#10;VuoNXolD3EiM23gkbT94fjVSG4R7xhDGrIjZk68H+p/CmhahdwzMDFCpUsOJMdfaql7BeyHYg+ZR&#10;t+70q5dSrll83bt53cDHFRwvJNIHNyhjCZ+VsEmq1BEaWs7QZncSGPnbu6/lTYY3UsqvukkyVkjX&#10;O0e5q3DYpaS7rddx/ukinkTwuxk2KmPljVutJgymiEx+WJfMO3GQvWo7ezDR70LfNy27nFWI3kEj&#10;BIVZT93cvT86bJHPbI0OfLUrwoxgmiIK5RWDyPPkK7v3nynccmnQQyFldcNtyWVsZFW4NLnc+fNd&#10;AccKF6H0qGW2ktpU3oRvONu7gVLDsJLaP5X2mefI3cKH6VkxS3kGsNGYiysudqHOfxrcn8yNmEMf&#10;yBcMu7v61DJHGrbrdQrMufMfOB7VS+ETJo2AiY/Ywq9SF/xpBY6fdSvKm9OMvj+H8arS306q0aSb&#10;mbACg/rUctxcRZCytmTCOrYIz/P9aPeBbjb6d7Jl3QmT5cK27j1qmbzN+s7QTfLjcob161cnaKHb&#10;aSb97j5QTkflTYIII79IxHGskhyfUD/CgZYWaKK9hmB3Fmx5arnbxTtbU2Uyy7Q25v7xIA/OrVxD&#10;bG0jciaRlbcWVsEHPY+ntTb/AOzJdLPcRxNtj/5aYwDTDcwb/wC1ETSxXW+MqAsbR9PpnrVOCzut&#10;v2pJ2RmhxIhJz9Olbd3LZW1v9oH72Td8u1Rgf41XbVYpLhpXVcKyjdt4YDqfSlcNmVIxNe24tbu4&#10;MXzH5dxLbvWprOwgN15QuNoUZPXA7cge9TtMYLeSaO5b95Idu6PkDPbPY1XjlvVQR7Gl3Njztg49&#10;vemmURtYmO4mgt7hcswaSTldp9z9KqW1q0F6rK27zpMJubGCM/N+ldVplnAlpI12sJVlyZZfvMfU&#10;jFYE9il/dYLtsVgFVcEFc9QT0/SlEgvWWqy2MmLr7wXIkWPISrs17BcTRxTztN5i5X5R9Tmm2KRW&#10;00iW+1V2g7ecHjv/AJ5qK00y7TUftMjjy2A4X+WDUjVy/He21pd5ado1jjzsePgg+mahe4guis7x&#10;lsNuVsYU/wCFZfiGQXRljaSTbuCkxA8+1Gksxsv7OUNHtxtbJJ/z+NPlYcpof2ndB5Le5EqRtGVV&#10;wcqc9qzLSwvPtMkkVnE6twjI3IPpirqWNyWMf25yqOD+7J2//WrVk0a1TatmHjYr0ZidzY685/nR&#10;5DV+UqavbzJYJOsciyZ+bcv8X4f1pt7qtrHpQX7GrlgFdmyR/wDWpyXcUMKrNCfl/d3C7Oreozmn&#10;RW9tMRIJ/kLYbyyN2MdDxR0DUz7CGW7l2y3U0bFQscUeGDj8qvW0DG4XdetCp+X95he+KuafYR2u&#10;Ck6tHn92u75gO+D61l6lbP8AbGvLa3aRN2G3NuOR0HNIDQn0JrF/7QFqzN08znn8qL2C8RN1w52q&#10;Msu3ow5H4GoJNSiDx2sc3lyRgPNHHJt3fX/Cpf7YuTKss94z+Y2FRUXAHvQGpJDf3WqQm2lljbs/&#10;lnlce/pVZrzE3n3rfu2bClcEnB9PSrqXEMYkklu1XqNnlAlvbj+dVrv7Tc+XILeT7MPveSwDIvoO&#10;KBPzJfsEVxdfa5bUyRxrnco3DHuKz72HRLWPzId3mS8q0hHUnoBWlCW0x2e3aaSOfnb1K+x5oitr&#10;ZLZmvEUyFSV3KAAfxoHqUbWx1SyeNY/Lkkkn3FQg4XHapWgsBG808LMzIw3beMetLp9vbWTRMEKy&#10;eYxX5h0z9P61HfR/YSs9rcpMOE/1ZPU8Dr+dUg9RsrWFtM08FsystqDGEBx9CO1aFlp+mXWmKZoV&#10;JuI8/uoskHrnJ68VBf3Vx9mklu9PNvtbaqhsBh6H60qR3VxEs9hA8KRqCrQyFmAHG3/d9ulSyWXL&#10;COyt7kaT5ZZmYyAMpQlfbnt6d6k1e1hntRFFavJ/z0wv3RzxUcOpyRXUdsF8zduIkaA7hxzyD+Wa&#10;qXWpSSvHdrqBgSIsJEXnzPT8KBq5Se31FIZJGds7GEYY4K+nNUNJlvtPH2maP92rbd0gyeeg9a24&#10;DFcwNcC8/dybnk8zBAYccVEZb6cgo8klvG3zKyjaMDryDkfX1oJZJpcN26T3MzqWt13ZQFWVCMYz&#10;09a+tfg1NeWf/BOfWyIZIYb+9vERpGyQqqWyP+BJXyZprpDP55uY4nTOVH3TnoOnP6V9Y+DbpdO/&#10;4Jv3VzM8k27UrxTsxnLLIPoK3w/xP0ZnU+H5ny7/AMFN9b8n/gjx4bWO1UNqPxZWGZt3J2wXL7j7&#10;/J+tfk5Gsn3R61+r3/BTkW8v/BHzwW9u7OrfFsHc/J/49rz2r8sGtwh3KK9GFvZx9ET9pkPksU3M&#10;absLRn61YnR2jU/7VRpHhWGe1UyiONVU4x3FTKpaRwaWBQzKrL/EKsrAm+Tj+KkgKd3gSqR/dpkh&#10;2xspHep723LzqEHQUx1BgY991VqBHGrBY9/Q80s2d1WVjQQRvtz8tQ3GA2VGPlo1AihA8zcaJIx5&#10;avu/D8aaBznNSNyij1Wl9oCMNhx8tDEnkmj+LaTTWGB7fnVBqftF+xNatP8A8EXvCLA8xya+3/jt&#10;zX49694eiv5ZNwzljX6/fsuX958Pf+CHHhvxVqV9b2tvatq0l1DNIuZ4JmnRdv8AtZdTivyt8D+D&#10;tf8AiT4yt/CXhqy866upPlVegHcmiNGpiMSqdJXbtZLqznnWp4ejKrUdktW+x6p+yz+3z8UfgD8P&#10;T8H5Ynv9BWNk8hpsFfvFRjoQOBg5715j+0r8a/GX7SnjO18TeMVWMadYraWdujEqiAlifxJP4ADt&#10;XWftSeHfgR+xNL4f8JfGGz1zVvEWtBbi7t9NmEMdnbFtrPuKkO+QfkHPGCR0rR+Mv7MmmeGvBumf&#10;HD4T+JT4g8D+IIRNpmoAhnRcfcfAHzKchgQCCOnSvSlw/Ui5OnOMpxWsU7vzt3t1PLp57QfLKpTl&#10;GEnZSa0+fa56j+w1onws+O3wT0n4XeNdN0XVPEngHxCbrQfC2sRjbrtrJKbjbFn70ySlxsGMoygA&#10;ndnE8UftRf8ABQn4n/8ABSXxJoPiDwjHeeBNY0NtA1LwXNYN/Y/9iAOI4hF2kRizBuGDZ7GvnlT/&#10;AGbBmCZo2U7tyNg5ru9Y+Jn7S+r+AYfDXiXx74zuPDdvAixafe31ybWKNfuAKx2hRnjgCqjmWBxF&#10;KMMdTcnHRWsrpbJ+ncJZdjMPVnLB1ElLo7tJ91/kVfiZ4U+F/wAKdEX4JfCnR7e3ht9QkutXmhbe&#10;ZJuirvychQWHX0Fbf7GP7V+u/sZ+Mda1Ky0Zr6x1uGESwq23ypkkBE3TJwpcAZHJHpXmlhsefl2Y&#10;7vvV6BH8EdP0v4aah8Zvi/r3/CP+G9PhDfamj3STMxG2NAerN0AHP061pWp4viTESnTiowgktdIx&#10;ittTOnPCcO4WNOrNznNt6K8pS66f1Y6P9tb9v6f9pL4YxfCjwx4aksrGSOFNQlulDMVjMbLhhyW3&#10;Jgs2cj6k1yX7AGn+C77x/qHwR+IGq6Xp2lePNNbTk1DWNn2WC9Q77fzi/wAojdt0LMeFE248A1j/&#10;AAz+DvhT9oX4P3nxW+BHiWa+n0m4ZNc0O9jUXFmuf3bnafuuOhxjPHWuE1aE2BW1nRo5EyskfQhu&#10;4P41h9TxeSyp4iNnFvRrVPun/kzojisLnEJ4WScZW1T0kuzXl5o+iv2n/jX8fv8Agmv8CdJ/Z/8A&#10;2Tvhtp/hOe48dR6vqXiKwtTNqZuUZJILcSkMHtm/hIJ3oxQ5BOec+Olt8ONX8YSftpeL/hFa+FPG&#10;3izRYpLzQbOT/Rv7VZMT3UaAfJvY7iOcEnkkk1wOm/tD/HSHw/a+GLLx7q2oWGmQ7NPsbxjeRWK7&#10;i37pJQwi5JOVxzzXB+IfGniXxxq7ar4t8R3mpXO0L515cNKwUDheT0A7dhXfRzLJ8NXli6VJ+12S&#10;fwxb3fmu3Y4K2W5xi6McLUqpUurXxSXby831Jv2f9Y8WfDn40+HfiD4Ms5LrVLHWI5La1hUs85Zs&#10;GMYBOWDFeAetf0lfCXw7rNh4R0+88Sf8hK4soGvflUFWEaqEOAMlQoXPfFfkP/wRK/ZFHxh+N7fG&#10;/wAX6D52g+EZFls2uId0c1+TlMbgQSn3/Y7TwcV+0mmxkw7yvboK/LeIMeq+K9kndrV+r/yP0XK8&#10;L9Xw6qW30XoixDEzbYIV3M7YA9666/kXwl4VWC3P751wCe7Hqaz/AAPpP2m8bU5V/dw8Ju7tWd41&#10;1t9T1NlRz5MPyxj19TWdCp/ZmWSxLXvS0j6dWTUvjMUqXSOr/RGBfM0rHe3P86+Rf+CqP7U+nfAX&#10;4PT+EtI1hY9X1SBnuER/mjtemPYu2FH4ntX1V4q8RWHhzRbrxBqcix21nA0szM2MKoya/CX/AIKg&#10;ftN3fx6+P1/HZ3TfYYZh5katnO3/AFSd+FBJwDjc54BFePlOFeYZgubZas9bE4hYPCuS9F6nzTfX&#10;Jvrye/ZdpmmZyvpkk1AHydopckx4zTUBLdK/TYrljY+N96Wo/eS6grTlYMCD6U1gPlIp3l4TeO45&#10;o1FqK5PGw8babAxZWANKTwqDpt5otVGxsDmmGoisyyY606PY24kd6JFG1WA9qa+Q+0Drip1DUfOA&#10;CQo/hFVxuMnWppG5IJ9qiC/NkGqDUbIG6Zr9PP8Ag3Fz/ZH7Q2wfN/whun/zva/MdwTX6ff8G3SK&#10;9n+0EjHG7wfpoyPre0f5MiWx9c/8E2/DcFhD4y+LF/Gsk+j6fItuFXGMKxyP/HgfXivj7VfHDap4&#10;t1LV9QjuHlv7pp3aG3cYkZyxwfx719vf8E+YY4vg78QII7jzM2Mw37ufuSda+N/sCW91IZ32bZG8&#10;teDz/sjGB1//AFV5lT+FFeppH42zndc8ZWrosN/Z3fkltsjywtlRjnH4VX1fXNBvD5kgmWIKFjkS&#10;NkI9sY5rV3IzxW95J5cfnfvPMXmTIIH1/SoNsF1ayag6bkt9w29GIHGfpisI/CbRu0V5vFOieG4h&#10;bXup3EbSSbl/cuT2+UYXmrGm+P8Aw2YWt4rqaYsvzQx2b7lJOOQBwfxrqLDSdFksYFNjGzKgK3DT&#10;FsfmayZrRLa/jhissqrZZlwrJzknIHP4k01syuhJotxZ/ZZvsxVlluPu+WwCjvnj1zTbfULi3iis&#10;1ikZpJ2VpJOmF9OR+dTwz3kd/wCXbRLJaxhjI0jAtI/T24GP0pYC97YZV4Ycv8u6TIVSeSMj0qdS&#10;byJLoq7slzGFZmO5ipy/pg1X1W6XTLZhbWQWQYj3o+f849Ksw6gbT915C7tjBJGBPPb8MVBHNqa2&#10;cctxPGpaUs4Vh69Rx1570XYcxVfVXvraS0nd2aJOZmfaefaoVS9msQZp3g/hUleWA7+tOt9WuLKR&#10;rFJJmZ2LzPcg7RjvxwP0q7PqH2S18uQxsQcBpFDBt36/jnNGoe8ZeqLqoktwkEd1CkZMs3mbSv0X&#10;vVtZF06yhgS2jCySYbAzuB9Kkuri0SJICkayb8r5cY+b25zxTZZ4NQijZ4trZyvyYC+2M/1pDI2s&#10;EefzLdEVWY7mjXGakfSWieOCO7yrfeVAGz9ah1S+m8tRBYJPtUFVHG2obrVPEUIMyaXH5K7Thm+Y&#10;fTFVuIvC3uov3kdw0a9GV+F/SsDxHDfR/v4XEu848s/zq7datqrMpkdVUn5VeP27VVnvfMkMEcbo&#10;3B+UHaTRqPUhj02W4dW8srtHzBWqRYkQzSzXDfLysZ7e+asLtu5minaRY2xlWPWklit4raSScscy&#10;Dy1Ztx2+tUGpWgtY2iVI/vyHP3s0TaHtj8tzu3ZJI7Vd860S7XyWbZ/eWPjPrTFc7sRgncx3dcfX&#10;mpF5MzoxFas0gsEVj8qtt6D/ABqZI/JhdYE3NI2QNvX/AAqdIVafdM6qMZG6M1ak8ryxdxPn5uoU&#10;EYqgiZcySmKI3n3oz+7U+39aksbkzeZPsVf3fGTyp+lRahczXd7HI6M0a/wq2Mj6Zp9uqXStcCBt&#10;o4/eNk/SgZZh1GC4hWVg3I/iqZNRtWljtre0lX5sMSBjNQwy2yRfMgBj6N6j06VKZzdMtxHJuHRf&#10;nxx9PWjUUhsVxYxSySvbqZNpCowzge9Osoh811NbKzL8q+WmFyR/gabcWyjy2aL59xVt3dfqaZAi&#10;20DMblRG3G18cY75H/16noSONtfLKLOWzICtmN+G3cn/ADitDMEOmr/ojxseV/dZ5BqE3lxPZqbS&#10;ZY/MA3fNkYz+vFS6bFch2S5ZZSDhmPT680fZDoR2dreXMnlxXG2MfeJUipyklverBOPMbdjhj656&#10;elNS6hjjmggWBd0mZmX7xx05pJtThjkUpjyem3qS2eOMdPwqQJobN5TI4hEarJu+R8VDDcOs2JIl&#10;kEkhCyN0Pt0qaO7uEaSA2rMjR7m9T+lLG+l2qRyQoFaSQfNGxyD+f54oC1xdVnJlUwxqyRqCWMeQ&#10;MHv6061gj+1SXkU/nI3OEixz6Co7q+WUtMWVmXJ3Bj8w7D8P1qtZasn2gXEt0rZXCpGnA96rUrc0&#10;hK4s8SPt2yfNHnJPpn0qHUZQVjRUj8z72FUliPrnipYEs0ka4iI+Vss7twT6VJdxTTI13LaLu6K0&#10;bDP1zUiM2fToFX7R5UkjbM7QxwD6ZPWsHVtWutMjknS3ZcLn5sN/Kty5tJbkeSNUaMfw7l3ZPXqe&#10;1Y+q2FzNGfKZWjVB8yyHJPsf/r1Ww9SquvtHYLqLqxaUgttOPxxViwh85QFdWMnz7S2NtYtzBdQb&#10;rOGCYYPzR787vzzViKz1S2jW9eRlTGPLA3MvvxiqEbNoiWZjlnuZQgbJO7cqnPXFaOk6h9oDPDF5&#10;yKTukUH5awZUu4pYA100S8FXDfMa2tJgj0/zrlpzukk/ebc5P4VLuItNqOmpN9ne1VEbJjbbnf7D&#10;3pqSveXC4VSzR4/eKVKH196jubBsSXMEsnyR9GwVOT79/wAak09riW7jvVkUNHDyrMVU+2M1IFu3&#10;kubZo4DbPLgfMVXoKdJeF7WaGNW8xdxVGUZxjpUultrcdy1+qJE2cJKrEkr6f/qqOOItI26wVmZj&#10;8yt8xP1oKsUtN1ZUhWBWZs5G1cKRx3Bq/Y3814ViOYljAyrMNzf4ZFVUgk0+aeW7ijEz4WNgh2n6&#10;1eMZjiHnRbj5a7WdTgjHrxVSKJLopqaA2ilfJkJt/MHOc+9TH7GbDNxIwkin5jlHXI7fWqeno1nb&#10;bYnBWRs7WYED2H+c1Igj+0R3Nx9oxuBkDL8ob39RUi1LNxpMNzutJbf5ZBvi3cKpxwckdqfYwTXV&#10;g2nSzK9wvCnAUbh1+px3qHUJIZrMG0mkf94dyuflA7gZHv2osnihhU2OY1X55FOW2t3wc0EkPiRp&#10;LWO1+zKxXy2UtGmckHr+tFXrbV9Na2jaK3bYVyqnGR6k+9FUWULG8ikJgig8onBZeTk/Wp4xG0Ea&#10;g/ebnjg/Q1VsISlzIHdo/wCFVfOSK0EtxKxgWPbhflWIGpMxywPBIwMp+YfNHtpYYLWKbyplaSPk&#10;Kqj7p9PemNm0vz54ZWLAfMpOB/n3p0d0I4pPnVizHa2D/wDWoK1C5uUSHyIuWVmAdcZAx0qONBA6&#10;Rsn7vblnVQM8dcHOKrebNcAzSWe1dpBZSDz/AEqW2uGjCtHIm0KABIV4P580C1RILe3nk+bewZCN&#10;u3BPvmlaJ4fLMcWQq7dm1c/U4qulxJJciFbjq38LcAd/pVlY1g3SO7yfONpbkj/61Fh77jXZ1t/M&#10;SUnbwrMpODVVWN3eKHb5VOSox/8ArFWpDcybkRtvG4lRVWK2lmvFkN0B8vEff25qolF7Kj90h3Af&#10;xMuce1VRK8RLzRHhvl+b+vardsfs8uwv/v7l5BqDzb+K0ZWuN25icMvJoiT1I7q6DW2H/d723Nlh&#10;+dPu3jls1WRzIzY2vtyT70sS25B82Pnb971z7GnFbgxbY7Zgqcbj/TB6VIeRDEIooZD5eZm49+nU&#10;1k3NzdTvHFGyr83zbmOSPXGf61szG5WPLx9f+WnGB9e9UotOlciSaMvGf41IA6/WqF6FSKCRi0ic&#10;kN908f5/OovLjjmVbm2zJI2E5rUi0zM7PCdqp9zeRhqguoXjuoYZMyeZyZNnyqRQHKyMI083zwsF&#10;TlvN+8pHoTUen2t1e6vldQVAY2wmwNxn8Kvotx5ciAKu1sMpXkj1qPS5biG8adY45HX5WkXAbb37&#10;81IgFlMk/wC7u2j8k5b5Mh/brTbybe26Ty90i4UtHnHv/nNWri8lZCpKtubKiPPTHr6+1Vd8hjV3&#10;RhF1Xew3L6kd6a3KjsNvoPMmWN/LZVG6TcmB06ZzxVW1lsI3YWkG3nLZAYA/SrllbiSdlZWaN4h8&#10;8jYyM1TuooY1msokHC5LRsDt5+uTR1B6kN1fP9mbzxHhs7dowo5+9j+nf2qS3uLGKNZU5dv4l5/L&#10;pTIFlSZpltWmdo8lVQAEevPtTDtj3ObfbgnbuGV5+lWUi1qHiKN4PIhj+dW2iRucevTGRzx3rNjE&#10;L3Sv56ysf+Wi5UgegBNQx3KSubdcKqnDL5RG5vXmtJP7PjSEGNUk4Yxrzz37VMiJblmzludjXOlx&#10;+ZtBRlkUfNzn1qe/mvLRFnyFZnDJEi7tnsSOf6U6yngSEjGxmxu3A8VTMrRXMl1BM3ysAxOQDzUj&#10;RJFdLeDOoWe3fznb8uR36ZpuLz7QsdnZL5agn5WG0++cVqWk8N/butw6yDONwToPzqNLdLYNLC3y&#10;xqTsaM1XMHzKkEf2mRYZLVo5H+ZV3fLke/8A9arttfahbMrSPukZSkce/OT/AN8/0/GoVC28kOoX&#10;1xHtBw0atkLmrl3a+dZI9rHLjzOCzDJH4ZIqQfYp6zbz7oZ57oqm7LrHHkH1HX+oqRLq3aP/AEW2&#10;jl3Lt+RdvyjjH1qjqdreMfs1urKpYlQ4ODVGy1aa1uPs1jdqxIAkHGM9wO/+NEUTE3hE/nxrcWyi&#10;FY+I42O7P5jB/OppNP8AtNsltBKsbbsxyc5P+yao6fqOoSB/MtpNxX92oUf4itDTr95OLq0RWjO5&#10;WY4G73oAx30q/triO9+yxzSmYiaOTjC/1rWTStPmKSyW6wqnEirjP1GOtWn2yyfa5raOZTzujG7B&#10;9BioktiLprlG+6QNjE5X8qLllTUtNtTefa4rqPysDd5qsDx6EnFPup5LaRLFI5AsrA+ZGRs2+nzD&#10;r9DUsjRPN5W6Tc2du1CyH8SOPxoS4dflkwzLy3TGPpQJjoLm4edZDt8lsrjdtbP4L/hVHU4Ps1v9&#10;rkla4jY5WPeTjJ579fwoN08tmXgu3YRv8qooAPtg8/jUtrBeS2vmXshVd+dr9fp2oEhIVtontrWG&#10;SRUaPfJDIysrH07EGnAaWjLbJp78Tb3uI5D859Nvb8KryPZQ6u/lvNJEFwrKoyvt16URX0dtE8y2&#10;e6RSNhVckntyeP1oHcsfbVe1WNvM3Ldfu5AvOM88Yp39uXK6gGs7ZhF/y0zkZz3AIz+tZ0Gr32r6&#10;lmWwkt2TJZZI1Xc3qMHHNTXF1rb6qsUti0cIUBvn9Pc5457U0BFNrEvnsrXEqsVbzJGyXDZ/I8e9&#10;OsdUF/D9lWL51jy7zOBnnpwKjK6i5uZbWOSGGZju2tw4A7ZH9Ko2Ettcs0VzOzM2cRq2MccZ6fpS&#10;Y0aj3ljIsbwWohkB2M0k37oD12gYH15NVpb/AFFrxvK1iF4UbLW+7aZB0xnHP5dqxnWaGB4UjkWP&#10;eDldrMvPpn1qGOG8uJ5tRjDMskioWmz29P8AOaZHU6prqML5UYeTy12gTn5VJ7cDqccZBr6w0Wz1&#10;bSf+CY8c86qrXF9dTx7ccozvtPt/nivj+2uJrBHVpJAJZM5kQrvz2X1/pX2h4t1FLL/gl3pM8UP3&#10;2ji/eMMnfOU69O+a2o/a9DOfQ+U/+Cp1l/YX/BJb4eafcSQhr74lfa4kjbqv2e65x6jPOOOa/LVT&#10;v2jHqfrX6R/8FkblJ/2Hv2fhbSM0Ulzqr9ThiBF1496/N2NWBUsK74/AvRfkHchuJJHAULwKij3d&#10;TVrY33Suff1qJYzu6VQCW2RKg/2quW65Dc87qrQxyLMrY/iq9ZQ+bMypx3+agBlwoDRgp1GKz50K&#10;B8d2rYuAv2iNAfupk1Qv0Bx8vVqaAZK5WOGJV/hyahdvvcdqu3sfkpCdv3o6qNGN3T8KfzAi2KT0&#10;p88RjEZ2/wANOSMjcSeM066DFI89NtMCmXJkJ20gDk8+tSGJh8wWmtkDBqQP1y8MSWq/8EQPh/pF&#10;7ab1uoNSKtuGFKlzyCDnt3GK+Cf2eE+L9v4B+JHjD9n+8sf+Ez0nTImsY7pMzLbsxEkkGRt8wHGM&#10;4I7ZNfeb2mq/8OQPhvHYW8jRtBfNcbU6L8xGTjgZr4S/ZV+NGr/s5fF1fHtjodvq1jdQva61o102&#10;1L21f7ybsHY3dWAOCAa68vxVPC46NSe1rO26v1PPx2FnisHKnG173V9nZ7M9f/ZA8AXGo/sleEfE&#10;/wDwVl1nwRqnhvXPFkkXwjPjK8km1awvCzK0dzs+ZrGSThlLBkOGHpXh/wAOIv2vPgl+1H8S/gD8&#10;WvhrHH4T8i7udW0lJGTS7QPHutry0cAqQV2bSB869cHkdR+238I/2Rv2tNY8NeNdE/aIk8CxpfFd&#10;Q8Na7pWp3D2cLHc7K1payQn5sgOjBn+80ak4HWfEz4peBtW8HWXwj+DvjDWNe02x0+Ky1DxJrEci&#10;vfpENqCPzT5hiwBguqN22DGT6+DwmFy7GPFyrrkV2knrJ/pfqePjMVicfhVhYUHzy0d1pFd79fI8&#10;r/Zjh+Huq/tReE9J+J7J/YZvt0yzY2M4BMatkEbSwGa/UL4leHvA+l+HW169vpbrw7qEt1a6x/aG&#10;kxQ2r2oSRVMIIJJVlT5vRxkHKtX5M+LPCwTVfOtwyNGwMbKeVNdh4o+Ovxt8ReC08J6144uJLFrb&#10;7O8f3dybs8nueNueu3ivlq1OdeTnFO35X1Ppo8tNKEpL7znfhR4c07xj+0fpvgTQp4ptP1DxUtna&#10;tdSCNHiabau5uigjHPQda9g/Zb1T9vz9oL9r7xZ8FPFv7OOg+JPhbYaLc2vxA8J+IPKttNtNHV8+&#10;dBesCYrrcgaORScsnI2glfBdC0mfSr2K/szslhkEkcgHKspyDX1J8UfiV8Nf2sfg/qHhX4f/ABQu&#10;vhj448RaL9g8Qw3mpLY6bqDqjO0n2tpFi8lzF88c7RnfKqxmTcyj6DL/AGOMy6pgZT5W7NdE7LZv&#10;8jxMwU8Pj6eN5OaKXK+rjd7pfmeGftgeDIv2DvFfw9+Ln/BOLw3PN4C8V6XNa2/iyG+fUF16ZpCJ&#10;rG8jIxDIi7UaLcwyvmIy5GOA/abvwfH9xqVtoh0t7yzt7m601mDfZbh4laSPPfDEge2K9T/Z10GD&#10;9j/9nW48BeLPjNp/irVNQ1hdW0/wpoWqi/sbWcoY/O8xMxR4H3gSJDu4XGSPJviRBqXinVbjXdan&#10;8y6vJmlmc8fMTnAHpXRXpxy3JXh69RSqTkmop35Uur83sYYerPMM4VejBqnCLTk1Zyb6LyW5+oP7&#10;GH7MHgbwH+zj4X8SeC7iztr/AF3wzb3V3eXmnJez3V5NEsipjGAuWK4+UkJjcDyfgr/goH8MrW9/&#10;bD0fwd8J/BUGn694utbX7X4d04ZCahK4XAAJUbmPYAcE89a5v4Sftj/tJfAPw7H4Q8IeMGm0e3Zj&#10;Dpt8nmJGG6hT1UfQ8dq+uf8Agh/+zB4s/aC+PWr/ALbfxxnudVfw/IbXQbi7UhZLxgSzLldpWNGw&#10;MN8pfkdK+LxVSWBpSrS26eb6H1WFoxxFVU4/PyR+iX7Dv7LWmfsmfs6eG/g9bRwyX1nZrNr15Dgr&#10;dX8g3TOG2oWUN8iEqG2Imec17XYW011PHp9sDukIX6UR2gRetdN8P9FKySa1crwvyxZ/U18JhMHi&#10;Myxy5m7yer7Lr+B9FisRHD4e66aJfkXNeuofCXhuPT7Zf3jLsX+prgbiZ921pPzrY8ca2uq6pI8c&#10;n7uL5Yx6+9cH478a6Z4L8OX3irXLtILWxt2llkkbGMDp9Sf1q86xyxWM9nR+CPur/P5l5Xg3GlzS&#10;3erPlP8A4K//ALWVn8Evg+3gXSNR/wCJhqkZa6VfvCPoideNzeoIwp6V+Jt1fXer30mpX0hkmmka&#10;SRz3YnrXvv8AwUU/aR1f9of45ajJJdtJZ2N04UbyQX6Y9gg+XoOd3XNeBRhk429uwr7DIcAsHg1K&#10;S96X5dDx80xTrV+SL92P59SFgVbApqAh+akCsWVqVVH8Qr3OY8sReSgz1p8vEPXvSiEZjP1oljKw&#10;7R60xRI1wD8wpIpCitzx0p8aHK7hRDGHRs0x6hI48tcH3qIuWbk96lmUBVC/So5Mlsg0gHsu7cFf&#10;0qMcDjmnoeGZeabnjmmJilsgDHSv0p/4N6NcvvD/AIS/aO1jTo4mltfA1jLGs2SpYfbSM45x9K/N&#10;Wv0d/wCCAkbT+AP2lbdDtaT4f2mGHb/j8qZvliSfeP8AwTjnml+BXjie5XY39mzFlVj/AHH9a+NR&#10;d2kt5NPMT5q3DbJGc7Rz29seuK+yP+CcaTJ8CfHXmT+YwsJgrBcH/Vvx9a+PWSxe9WWC3KsspPkj&#10;q/qDu715tS/s4fM0p/FIps1reatBbE58sEqenuTyMGqupW11Nc+bHZNIqq25UkPze2K1NXS2ubiG&#10;6guriHqZIlj7dsgcdfeo4ZJbSJoXURHna3PzNWK2Nl5FrQpleLy4LRo28vmM4CbvbPv6UGweK5aR&#10;/MUqpRfMlLLnuCcDJ/Cq6C/TybiCYx/LjeWDge+04qxcyyXLvapcyNJuzIwUEB8deKQE620dtZMu&#10;VYrEC2MdTycHHNLDGY7RSoYqsWGkhXvjgcdKr3FtNawRGW1XcsYBaNz/AJNSTyXUkbx2a7m3Aurs&#10;VGfbsaQfMr3dvaWcEbXU+GSH7vms2PQdBnHvmh0muLeJY7NGWQsRtxxxnscg54/GrV3eMYmxa+YS&#10;MDcpGPaqCveRy+au6OJVILZGVz/SnZisyxeJb4is4LSRWx+9ZnY8Ee5x+VUNSs4JLq3aMt5kTfKY&#10;+hA7kGrl00jxRhAu5VxJMzHp7d/0ptvcRpE1vJLu+XJIXJXnjNNjKdzAskaxSXBXzG+ZUBDD1Gf/&#10;AK1WLCCV4/NiRWVcja7kcDvkj+lR29y0t2LqbYxiPJUUlt5kd2VlO5mzs3NjjPoM1IIfqYECg2Xy&#10;s+A6b/8A69OW2uLW2aQIyttyWRsg/hjP6VDdzmOQRRoGbPJWPdj/ABqBr3WJJ2aK0keNV69Afw7V&#10;STAqalAZ545ZbqQo2SFXsaoxSXoumljmIj3YZ2bp+FXboWky7vssny8l06pWddR/Y7SaWOWTpkZB&#10;yf0/rQDubHlhbeO4luF27T8ytnPt04qnpvkXBkjlud24k/M4bFc/Y3N62LR93lkZ8x22nP0rQsAl&#10;uxE0hbap2quOf8aGL4TYi8kZaG48zy+Du7+/f+dWrW0t3hkkFy29QPlJBx/n8Kx4J0hhYyMy7mA3&#10;ev5VfgvZAjM94q+Z8vzx43mnbqyuXqLI93bldoaZdp3MzAEenXrUmmadNLFmV2DBSfLwF+nSpNgj&#10;t2lY/Oq4PGPyH+FRabPLEn75mUueAVPFL5itEqaho7OzXbP+9UfMo+8foKr2mm3LNue7Ea9Nu48V&#10;oXt3A93H87FmkC8Kef0p400EeUnz9SzbSNv+FMPMRrDEAiZgVaTO5Y8lTnsadcW10skUSWMnzNgM&#10;sg49yKsacGBaOCdV2r8zTKeKczMF+xrOsjt95v8APSgPmVLuCSRUZ4lbaw3fN6+maLqySLT5Ip5h&#10;82Svt0596uw2l667ZG2jHyqynj61FLayzxG2LR7lYnAYnApfMCmJLoLFA0y7QmGO0ZAz2q2YHu1W&#10;3ab93Ix2ttyVHpTrbR0iSOHzfMkZSVZv4hnqBVizRre/aHy127flbGAcEnjnP9OKPmETHvtMZXa3&#10;gbgyZkdoeSD6YPp+VS6dp8lwi+RGmckMz5zgeg9Pxq/bRyzPiE742fqpU4/Kp3tUtpfMvJ2Xax2j&#10;1+uMUmEiIMbFv3kuWMbb14+YD0NJvsYofNACq+Dul6/Trge/FQ3lr9s/eRzNtC/xLwOemaraXagX&#10;hghYShWO2Mvwp/Hp9OtIkknXcysiqIQzFGzhelUkZ57mGTcqqFzlFDDiptRv7uO8WzeLyVViWwcq&#10;e2aXTXsL+Zoj9xGUMNpX8B65qtQSNSzSZrqa0UsIcA+YpAPPsQc/U1MbiNvtEaGQxD5Io1xkHuSf&#10;/rVA9/JDqRFtFF5bSEY2EsoHtipH1i0jTyMsyyNhvJQ8e5NLUorz22oSzwi22hfK/eRu4K498Y5+&#10;hrM1WznUCNZ03bsyBV4B7AVqy6gyzJLBaOVWP7xJ+bjoexqlcrfXDK0dg0n7vEnIAXPrj+dUUUoI&#10;mRZJLmJ5AvDFuT+HbH40j/6qNbYMqsrb1281bitoGZoUt5Wjxlo2kwM+mc/zp/km1j+1x5Vc/u1D&#10;hsH357UE6blUpfQpHLdwxuWXEUe05x6nPSp9PV1kaKSfy4w2WbbkE+lW9QmKWkcj3W9m+9sTHfpU&#10;WmFPNeXEcuF5Vn5J9AO1EgexK+bmBbS4jMUeeGDcf5/GpI4riOcCJlaNY8MyqN3HcmoZ5Uicho2h&#10;j3L8rLz/APqp2lrO1zcsG81VXmPaV2r+XP51BO5Y/tZPsDQ2szRzNIA3m44PsTn9KuxwalPaRwEQ&#10;pLktJ5bcf72fWqlolkkautunC/M0nUe2MVfWO2liWJr5VY7trcLge3PNBUdIkUdsgsfLu3k3bjvM&#10;fck9f8mnpas0ipDeRtDF8pbnBHpnqD70/TJhBIskkS/e4/eDBH9TT729heMyWqyW+3LDOAT7cUBq&#10;VHd4LpZUtfljGIFaMPubrntn9KrXWvXmpTqZ4JLeNt0caqo2O49RjofqcVdS9txC0BkaR5G3YkXl&#10;GPTgf/qqGNoJHPnWxMEmFBKfxZwevf8ASgBLq0nSxazmgVfLbO6KdguSB8vA7YqfTVsb7S1R53W4&#10;Vt3mYPIz0bnBBqxOtjaweRuVo2cHyWXHHHOT3qnIt/DPHLbxxtDLJkeWx3jnOCB/PpQHzCfSZYmz&#10;by7lZiVZGVf0/wD1UVVl8UxSXMtvHb3i+VIQzrZyEOfXgEUVVw1NKBgsxtif4vlJbpxVyF3hlkLx&#10;bmY/eWqrw4lWW8+ZGH7tyNpqeznS3klJYqgPyfLwT069/wAamxNiVzPHC0vkMI1X5T1yap2lyt/C&#10;yRwqsgky6yAgH3Bp09zPcxrbJDIDH93B6+9NjsZ7aYb+F3fd/wD1dqCvIfIu1FjIXcrbskcEUW1r&#10;BBGrROpLMT7/AFqXUNsCDYfkzkx87f1qOGSSWzXBRGkOdmOB9KEOwm+30+TzJ7fzFJ67eTmq2oxa&#10;hvWbS38tWb7so3BfzPFXrZYEf7IsjCRTubceKbey2fmsJUEjk4+UEYFULToR74fsjIyjduzIy55P&#10;tVV7C6uX8vzP3ZI3KoqxHIJLiNjAGVQfvKPypbYxSSPLGsjEH+J+vtzREaL62Y/s7/SZd20cbm4H&#10;p1poWFEW2LM3GQC+aoXUUY8xC91if70Mj7gMHseo/lViN7ORltjlJDHnBJwKkWw0wRvIIJZM7j8u&#10;04an2t7YwRNBdIzNvI3MMcf1qI6eXkZRngcSbs1J5ULSi1ePPkqDncw/SgdkKv2YxybpBhR8v7sj&#10;FU1WVLjci+dC7Afu1zt459qsLFP9qMK3bbVbdtV+SPQjuKmRYYpZEVZuzdlwfoRQFuxVijuJCwFv&#10;+7Dgt5nyke4FZOr2+ntIoinK/vCNzMcf/rrSXVI45riKO42tuB2k4z65x1qpqrLcTR3Kcr1G0nn6&#10;DpVBYRZ43tMtIWbbtwAVqWAwxyQxRlvmb5f9th29qi0+KPZJFFp8gk4LNjknP6VPK9vJA0s2WkVs&#10;dOQc9RnkVJAkojt5pFGI1J3H5ckHpTLQfZrpreV/MxHlenyg9cVNFLEEYSs7EofT/wDXTYVs7uBr&#10;h9wZYym5h2x/nmgBLeazVJoJXVmOdm3qorMu7a/U+bPLt8xgowgy35Gr9xY2clo1tIx9Y5CAwH41&#10;Ra8uIokjuL3dtP7lny232yeR+Bqi+hJtiJkt5W+dV42/y5qvdWDTxtcJCxW45k3tnZ+VE94tzdFT&#10;BuVe0jELnuR7Zpy3cshMMiIyqP73ygfSnYWjCz0qK22XaJG7LD1PGPw9abKsc91++ijXbyvylcU0&#10;TFWEUeV+bJULwRWfJdfv8QiRm2kSl2JHGMfpmlImWxoX8TXzKsDx/IM/Pk9+KLma4gsmlmWNlyGZ&#10;RzmiyR2mKwjzI2T5mHUZ9qsy6f5Nt5scYK4xt28t9R3pFjdK1d47YSwDbuj5GMD61dudasRCk0kH&#10;zFfLO1flbPtWXIWWYiKEKudpWNdoFTact2/mW6wM2BjfJj5fpTsOxs2/lT3e6LyztUFVVentj0qe&#10;8lt2uEdtvAO7b2rIieXS7oXizLGrHE0e7IIpX1ea/wBUjiCBY1blQmQfTtUgaNw0E0Me9GVmBKqx&#10;zj2rHm0OCfUfttsqxvHKS3y1p3MLT38sst4+AoCqxPB7Y9BTUWCKFsyMsrfdXd1OetHoZlPVJG81&#10;ZTbsuzkyIxy34Zq1p2pebYslyrMrKcMq81CNJvribEdy2wjd5TLyfUA1MloZ4PNNn5fy4ZVX5se+&#10;KColiF4beHyFRo1Y4EcjbgffFSRyrA8jPMGVvubQd1Zse+VgkUTYVuPMbhR/jUS/a0vd6tujibLx&#10;nOfrQBr7LZUaScSMvWNYz/F9KhtYn3NFGqqdpLPnDdaa00hKy5aQBd27Pf8ApUkYiubOS4eUN8wG&#10;7bkY9KAvYbLp7bfIUr+85YeZyackciWZEhXrkfLyfbmmTEsuwAfuzujwMbTio7maUW6SRXEgk4Lb&#10;O3NACXdurI8M1zt5zuOMAfWiW08hVNjdNIwyPlbK7R60EQ3EHm39wzh+vt/UfzqMXhtj5emBowGI&#10;2yZ+bP1zQPcmj+2TXFuNSRWMasfufxen0qzdyakirLBa7lb5WVf4fQ/jUF493HJGbd9hX7+9f696&#10;I7e5jDTxPHu2qZFTrQAiz3MssrXUCR7XXbIrYYfj6e1UNMtbc3Vx5xW43TAhWj249enetFp4nsWk&#10;uG8vDEx/KM+2R3NZnnQ3USiVzuLFPtCnlTgcfrQL0LFzd6X5rLPaSQ4Ziu1QewGOP685qqNctp4P&#10;sTQSMI5MxtcDLKMcY49ahuLxri7jtpJVKxrzM3HPQ083sKW7QK+2VAXG0bl688fl/wDrquUXmPsZ&#10;4J4Vm2yRlPnKq23vjOO9fYnxPRrX/gnL4XXzvMjmgWRlZcKf9Kj7dz1/Ovj2O3meVbqdF3NGojO0&#10;DHPIr6++O90tr/wT38C2kcbGO4tVSRT97b5qt17cgVtR+1fsRUVrep8ff8Fl7RbD9i/9nSCJsrL/&#10;AGtJj0yYeK/OgIjAIRxtOa/SD/gs9Gh/Y3/Zxjh+7Ha6rgH6wjNfnC3ySNtIKhcV6Ctyq3l+RCIL&#10;mSEhURcYquu7aRiriQ+aN22lSz3Lgtwf50DKaD51xVi0JWXg1C26M/MfutipINwfdnigB15MwnZe&#10;mFqOWMzeWR0p9wwmkEntjFLkptVVNADr5YpGhX+6uKq3GI5DlelWuZJNzJ1OBSXtrunYe1AFIkSI&#10;cUAB2RSei1PHauq7iMCkJAPC/wABqkBVbhiFHGajeLc2Tx6VeS3Zoy5/u5qMRmVulSwP18+JU8Pw&#10;0/4IlfCfQ4Ua4bW9FWVZHwvleZGZCPfrgV+aelRwW18yyNgAdq/Tz9pfTbi5/wCCOHwOjhgDRw+H&#10;LJ5m8sNt/wBG65I+X8MZr8tdde8stQkWGPO2ThT0Iz0+lZy+P7gp7HuHg/8AYV+IXxX0aPXtX8S6&#10;T4YF1Gp0i21yTy5L4nptBx1HTg/SuRg+GHij4TeI77wJ42082moWMhSaMkFWHZlPQqRyD6V9zfDL&#10;9tH9mXxx8C49H1jWNP07XG0iGC8XUEVjCFCL5f7xlGNykhufvZ7Cviv4xfGTSPi58btY8Q+E2kfT&#10;oVW2hmk6zFBjdx1HYewrni5yk0/+GLO/+BP7PXgPXLyx+Ifxo8U6ZpenapfLaeHdN1XUYrUarcn7&#10;katIwDFyOOcY5PWvKPA/xr8caT+1z44+D37Y/wCy+2g+BYbj+z72W30E/wDFKMuDDdeco/eRsrKz&#10;nJ3KQ64xz2Hx3/4J66V+1LafB/4rXnxp1PRfBj6Pbaf4k1C7jaWLS5IG23ZhVfuEMM9BnIPPU63x&#10;y/ah/Z5/bz8K+MP+Cavwo+MPiCG88LWcD/Dnx/4llVm8XR2ETFrHUGVAW2HzWglIDBW2sTzn7DHY&#10;3HZfKjTwsUqaS2V3Ju2r776o+SwWDweMVarinzTbd7u3KuiXZeZwf7Q3wTi+C/jR7LQtXj1XQ9Ri&#10;+06Dq9pMssFzB8uCki8MPmHTsRWP8Dv2f/ip+0Xr1z4e+GejRzfY1Vr+8urgRw2qsH2l2PPzFSBg&#10;E/Qc1nwfCbx38BPgR4b+DfxA8fyatf2k15qMenxz+ZHpsc4RfJUnnaWjZ9vAyc96+jv+CS3x1+Fv&#10;hi78QfCj4qvax2uqXXmrHcWwlW48yPyRuU5yFcocDnnjnFedxDS+r4y6hyyaTaXRvf8Azt0uelkN&#10;R1cDbm5oqTUW92lt/l52Pnv4r/s7/FH4C65DZePdC8uGaQpb6hakyW8rAcqr4HI9Kh+G3wh1H4y+&#10;MYfD9i7JDGnmXlwFyEUnAX6semeMAntX1V/wUS+NfwntPhDqPwk8IyWMl1qXiSG80+x03csFlbrk&#10;mRFP3VOMbcAfP7Zr5t+GPwe8cfHT9n34neEPh749udD1VbXT5LiK3zm7sWkljnVwvzeUNyhyBjEg&#10;UnDEHDIqdPEY6HtY8y1dv5mlovmzbOalahl8nSfK9Fe3wpuzfyRc+NngDxR8NfiH8Kvhb8DP2aYf&#10;G1t8QdUWLT/EFxE0tnrOJNssMM6HaiqoLNLnCKpb7oJr9tv2cvgT4O/Z7+Ful/DLwRodrY21nFvm&#10;W0j2rJcP80knqcsT1yQMDtXyP/wRF/Ya8W/sx/swWDfEv4qr4nfVtWk1jTfDYCTWfhy42yQ+Zbuw&#10;3RzSIzh9uBtbGM5z99W8axrvH3QK+T4qzzMMyxbw9WyjBvRKyv006WWj1Pf4dyfCZZg1Vpu8pr4m&#10;7trffzZYtbWW8uY7GIZZmxXUeI7618MeH1sIX2yNHsj9/U1V8D6akIk1y6wFUERlvTua5Hxh4in1&#10;/VpJxKfKjJWFfQV5ftP7Jyp1V/EqaLyXVnfGm8djVTXwx1fqZdxNJMW3fxHHHavmX9t/Utd+Keka&#10;18DvAeoz250fwxea54k1G3XP2aKKFmjjJwQGZgODwePUV7x8UPH2mfDHwBqnjrXJwsOn2rS8tgsw&#10;HC/icV4B+y9qWnfEb9jz42/HGa+h1DUPEvhfUXm1BFBxGscqeUjc/ICnQHHyj0FeXkeB+uYxcy0W&#10;p6uY4r6nhW47vRH4WtcT3EklxcytJNIxaSRurMTyfzpGcqML+NN+6MilYnr7V+lcttEfGe8yBnZG&#10;woqSg9cignAzUjsSRncyAk9PSpuChyvSoIyCUOeatyq0duwY88VQWKc/3lIpsDBIXJHerE3QA+lQ&#10;wKPs7cdKLaBYjabLgkU09TmllGWFAVmYEU+gWFEZRWx/dqNz8qgVOWIVlX05qBgQcUw5Q3HHHpX6&#10;Q/8ABAF/L8DftJSnd8vw/tDx/wBvn+Ffm4WwK/ST/ggCf+LfftLbsYX4f2fX/t9rOp8JMkfdP/BO&#10;W/i1D4D+PJIlI26fOHVlwf8AVvXxZHNFLebLS2Cv5hbGASeTyfSvs7/gm/dQzfAj4gG2k4XTZhx2&#10;/dvXxdFfwJPNKPmkUkFejH354/LFcNT+HD5l0/ikX4LqMySo/wB9RjDHrz2FOn8uOApJCZGZt2B2&#10;JqjaXFxLIGkjYtt3iNmwCw6DOcAVailU2slw8qhgysQFHFc9jYuS38Sw5RwFVeVP931FN2SZVogc&#10;NjO1sAe9U7eNbmGfcq7enmR9x71atrf5WSSXMZwFXdS5WHKSTyXLZgmudw65NL5qqSzXTfMc7d+N&#10;1ULuUwXHmr8zLxtY8EZpyvLfy7LOJZHXnb/dHr7UiSzY3BVTIzf6xTknrwaeZlMywgMFPLFe7VXE&#10;v2WCWOabdIZP4V/SoNUm1ZYDFbQR+YYyVR+M1VmWT6vPcQJwgK46t9aqyHzI3medfukbX7VX03+3&#10;Wikh1Ty0RAAsa5Pb3zTLdYEvvPmtm8xsgdVDY7mjYSJ4oYraw8yBwqtzncNtOghuJZGaLqq4Zgfx&#10;qZ/Ikj33UWVbAkXdlafZoJbKQRSsq5+Xjdnn2o5g1M+7sJ3HmRSFGkbO3+I0yyvn01zFPFtDcE7u&#10;WNX7aGWVPIuZH+98vzHilfS/OkJuYfkbhenyUaDM2S458zy22lj6gNUU08VwyqgVvlA+90+taosb&#10;RoniiVmZeFZWHX0rNaKNSrrA2WbCtj+dApEN1pjSDzmT7px8uCPwp720Ms6pJFt3JtV16VPGVgRn&#10;lkZW67Uao7V7W5k2yojbD/rJDxRYnrqNt9NhkDRW8fmKp+c7sngVJZ20YtZAYcjGVkHLD2p1vdRQ&#10;TbEXcvJ/d425oF24ZfOl4B+RmXofSqvfQvmvoSffaGW4OFG0biSuPzqS5lkgndtisp54yce/FQX6&#10;3s0mZ1jkV8bcfd49qdJbRajEYkuJIwRglWPGOcA1IthBEtwGdUQNuDeYzZU/lVhoWud0xnDHad6s&#10;xOcelVdL0u2QtGkZjUN8zDIJrStopIbaO1t1LLyf9YeKA+Ir2qyxurRH72d1GnxWxuC7L+86mNvl&#10;P6063s1TddTORt4T5jzRDaqLySWW5Yh8Llm+Ue3WiwcpctYpriNojFtVYwFVs8+1O+yXMC+e9rnd&#10;/EynB/KjaBAUnDLGy7Rzj+VPkMkdrHAzyMOiqz5wKVh6lS4dY51PzMFVQQi9/wCdWLlPMkUNb/d/&#10;iK4/D9akFzDA/ESoeg2nGRnFRz+dLCZVEe5e27BHvmkGxHeXMMEEcMUYDDn5vX/CidnldL26f7oY&#10;su3j2H9aqX1vfOFSRVbcBtkVst1qzDcNDErSlSufmy3P0oJZP5UU0AeNlEjLt2sDzzVN2S2umtZY&#10;EGPm8zbxn0JrRgitZreSaVzG2ONuffPfriqVz5Bu1S3lzCF3BjJzux/hQKxQ1TTvtNq05O7cpEe3&#10;ovv1pnhHSIIZ5GLlmj+8vrU95p8k8UgkuWjMfDfMMfhRoq3EUyul4dqqcKR14qkUkSGy8m5a927W&#10;D5WNmABBqb7NfwXYaWOQKzbmO4dPxqKO3Nw6TTXHnYbJyP0rXe4X7MtzHjYy/d3E/h7UDKtncxLK&#10;7Mysq52sQGA9v/1VBczhvmkwsZ4XHyg0yzuxZyyJM8ZR+QjLvA/pmqeqXRkt5YZWZlh5j5K4+lLq&#10;QOsZig8u3HmKrAvtQ/Lmpb64ikuhFI21VG4K3p9O9Z1teEbvsl0qMqjO8/e/L171Ye4huBH9rmeO&#10;Re6N39KdtSuYW7vPP2vNHJEm07Wj/i/GmWEBQCdrZmJBMe7vVy4v45of9FCrNtwV+8R702zSa2dZ&#10;BG0jGPkFutD2B6oLeK6uvLWSaOLbzsmYc/iabZ3F1PNNY6aTMV+9MoBx7VcvoopfLhkHkllztJ5/&#10;CltrZtkiwp95gGkjbk8flSQLRD9GjktdwucsfLH7xUPB9+KtKUEDTLKoYHcFHb86qwQSQqd/mPt6&#10;EsBj9KPtVxHbTC2laNmT5dzcYJ64phvsKEjO4kbMsZI2DEk55+tEN8R+4eRcTDcZJD6duc1UtJMN&#10;ho3LyHDeWxyRj/PSrk8MsFnC8Fwi7RnY3zFs+tEgehPDf2MTR3cMSbfLJO1sEnPB+uKZJ9qug0ts&#10;gbdtLPInX/GqEcc8cqp8sasuWCr+XHrTxfXMxC21xIFY4brywHJ4qSTRs1lWRpLmZpPM+XaYsAY7&#10;j0xUX2H7dL5kV025X3CTaCxxxyB1qC0mvhHItsu1pH6s5HI4/wAat2upPYSyJeSMzNHlVC8Z/Dn8&#10;6B2KN/PqsFxiw1KMfLiTChhuFFWRbLfjfaTbY14DcEt+dFMRt6gzkKIUTbgBs+vfNU9LhaRJnmLM&#10;hm3THGFFRrLEATFbM/mOFCggMDj0Jq1a3awJLHJHIkZUgboup+tO9itCSGJbZV+wybuvllhz1/Wi&#10;4kuLlVTaqSbfmZR/WobSeZz8smF+8qsQP5/0qvNOzyi1nV5H3Zd16Y+opB1DUpYrwfZZnHy4Rl3s&#10;AR26d6kVrKzhWJ2dgn3QWNUkZn/dhVZFbhmXkD1qCe/hd2h8wlg3yqOlIo0ftdlcFpSXZ2+Tbuwp&#10;pYdVWziWPyIx5nB3KSw+lUHuJii2qxtGqt8xKZz70ou4DJHbwSM0nQBk+7TSJUS4VeGcPDOzlekb&#10;nOM/jVy1tooZGLR7l2ls/dH0rLhaWF1gmlzvk6D+Gr15dCPTi8sTSIBt8vdyT9aeiDqOi1G73LcG&#10;3/1atuP3gT0AxTYtKstTnF3NtaTdwsZ6juPaqVxZiR5I4A0aKMbfM9B1zjJ/KrukaO8U6ulsFjaH&#10;59zbTu9evT+dJhZsmj+yWUky3UTopb9zubcBz06/yxVm5khltppmjbd5f7toZMP+oNZdxF4g1F3W&#10;0ZYvLdt24en4cGok8u8vbcRzxqIQDKWbr69O/wCVIBx1O7uNNa7SBWZVCqW4Y89/U/lU0t7BeRl4&#10;2KyRxhXEeevbqar6WIrqe7NoLmGFnPmJcLyx/vJ7URXL2Bt9iRyK0nLAEdPw60DK06yR+ZG1uzbV&#10;zMySA/MR271SiuPPkXT/ADpkijjzukh4P581qaq9syR3GxoypL7wDuHPTHf24rLvdXneeQpKfLWM&#10;CSaRWGM9DgDOauwtEWNBniuNMmUTzDEjKs6ptwPTjtUMktrKoFqI1ZT80hznqO/X1q5IsC6fGtvC&#10;zS8M4SQtu/Pt+VZd0XaNZh5cTkfPGnANKIRND+01hdYhL96QKuVGSD74qLUNWtoGU3Nw25m2rG2M&#10;Y9cAYrIk1a6W9ie4ZWih5xtO4n2/xpxnttXvhO4YRg/N5i9KGgaNmaZxb74XG6TG3C9PfpVO9gmn&#10;t/OE/wA3RlAx2/rU5dGtS8Sf6tsIH6sPWqsUtrMgFnc7vQsvVqOg+g1o1tY1eKOQ9Mq0nHWoLGWY&#10;zkzBWHr6fWpb3V4NMVpxBJJk7pE8vIGPSiynEt15toFQbdzK2RhT+HX/AAoRMRb27haQrChXjG1l&#10;4Prz1rKvLq8tt7xncz5H4e1alnHpzG6S6nZm3DbI3HOO3vVG7eyil8o2km1m4Zmzux29j/SnuPfU&#10;09D1GBLfy5rb/lmNsh+8farcN3I0mXbHzfKu8rn8aj0lTd2ewWTBjGArIed397H/ANeq6JdRsIZY&#10;t8aSfKzZzuwSaVuwI1JWLQNtGWZssxY/L7kjp+tNtSYpJILaaOT5fm+Qnd+NVrCHU5R9qiKqDJ80&#10;Zbkr34/GrNlaalEJLtNqrIvyYfPfp0o2DqQ3V3bzW/nb/mXO5Wz8p/Gl0yfMDm9Zlfna2SMc9sGr&#10;EGiK1lNFFtmZ1Mit3HPI+tWbfSUNlIzRbcBR8/8ADj8OKkNCKN0kdri5jkjZVwoAzuXPtSOv70kp&#10;tjZWxuY8e1WEht3aR0t1DMqlAvr7ZotrZXtc3D7V+bf0z9MUBZi2pENpFbyO2Y8mORuTg9jVk3Xk&#10;WzOAu7blhJkt9cZqsnkWemW803O6Tb97HGetPdDf3G5dpVuDJt/r3FAWGLM1zIr92wRGq9RSJHNP&#10;dtAs7bv4VVv50tm5lDWbwEOpIWR88D1plvA41eQJdq21fujkj9KBWLQ0+SKNGkA+TIZs5Y5qtHaT&#10;W8LyssjDfnbu6fT1q1cbhHGUH7zzcblbj8RSXUowY2fLKoO5W4oG0U21N7p/JRAij7xZevvSveed&#10;KoihHA+9k5NLALGG5ZUkHz/eLdPzp9qLiGSVoWjYdF20BEZpyQfZvIjtNxbJz6c0lyJjOhuoOXGF&#10;VV64757VFBdRxN5c8Uis24Dg4q1/aTMqxwx7l/iBHQfWgdhksFpFK1w8cjDttP8AiKSALcq5MEnl&#10;+YeWxgfX1qYXlrb7rSP5zwVDZ5U06R3VfLjKlGbouf8ACgT2MrXZUUixt4ywZcyHsPpx1qJIpbaw&#10;jSK0YFfmZo8ZY/pT9Thju4FGV3eYdrZH3c0tlqkSzKvmJISNrfvPu49qfMHMUY5JZ7tlmB2uQGVY&#10;8MD9e1XJWiilQyx4BH7vauSPY1E93Ik4mVgyeZhlA7f41dvG/dYjtk2nB2u3WhsklTbd2gkltF+V&#10;/l+bOB/n2r63/a40mDQP2IfAOmWDyMq2MG1mYFsnax5wO5/KvkZbto0YXEKKfl2xrkjbn6da+s/2&#10;4bqC6/ZI+G9mJWMix2zsq8ZUwMB/6Cfyrel/Dl6fqZ1OnqfJH/BboaTonwH+APw+tLmaSe08P3V3&#10;IsuC22XyjnIAH3gwr85Vsd2/g9a/QH/guC3ma18Gov7vwzhbb6fvDXwjLEBbkhf+Wldy7f1sSvhM&#10;2GNRG3HtTo7WPMbK/wDH81WLe1LsyY6tmg2+EjA4G41RRm3FrG5YIP4yd1V0iKPtFaM0ByV29OtQ&#10;pD1x1zQAyO1Chd6/xd6fNEDIrRr/AA1dgiDLtb+73qGSIQtsPNK4EC25FyMnvxTL51iumLenNWkA&#10;afI9eKr6lB5lzMTTArmZZLYpnr0pkaq58vHRfvVJFbNsCA44qxHZrEjPnnbQBUdVUbd56dPWhotk&#10;atj7xxVmaBmi3Y6LmmPG0iJEGJoA/Wz9oLVdfj/4JffBfTI75l0tvhrayzQZGGmGwKcdc4J9q+P/&#10;ANor9lnSvhLpGj+J7bxJqd9/b9rb3EdneaC1tJaeYm4pIfMZGbP3fLZwy4YlcgV9Z/tgSXegf8E/&#10;fgD4Z02PFtP4EiiuN2SQojQjnPrXyh4N+OPww+C/hW6+OH7S+q6lrml+D4/sXg7wu0jSefcNl/Kj&#10;3HbEuepIwATjJAFdOCwsMZjXCbsrXb8lucWMxU8JhuaKvK9ku7ex5/4k/ZN+KXixNNfR/A80cmqL&#10;t0yG7mSGS/ZVyRGjEM578CuZ0Lwnr/w116bwr4v0K4029hYiS2uYypHOM8/0r1H4qfCzWf8Agqff&#10;eGP+Cg37NP7Rg8F6b4TsVXxp4b164eNvBNxapuEtqI1/ewzbchu7HDEZwJ/E/wC2X8D/ANvb4L3l&#10;lJd2ul/FTwHavJcXBhENv4lt0YK11bgksrlQGeI8gnIyMle+jRynMOalQTjLWzb3a6PtfyOCpWzX&#10;AxjWqtSjf3kla1+q728yb4M/tP8Aj74DWl54X05otZ8K6tcCfVvC+oMPJmkC7RLE+0tBLtwN68MA&#10;A6uAAOO+H/ij4G/CX4k+IPjJ8OP2cLO18Razn7LNfa81xb6e7AbikQhQkNySA6847DFYn7M/gnVv&#10;2kvjPo/wl07VhZ/bWJubhlLMkajLBQOrHoB6mvqn4rf8E6/CNjDJY+ANV1iw1CHTZbq1j1pVKaj5&#10;JIk8sgADBxnJGNw471w0M6xmBp+yT0XdX5fS+x2YjKsDjKntJrVro7XXnbc+UPEWp614pvrjxD4g&#10;u2uLy6YvNIfX0A7AdvSsHRfhf4n8YzSDwro11cSQ/NI9tGfkA5yT29a6zwBo7eP/AB1Y+Bnu1t1u&#10;LrZdXDHiGNAWkc/7qqzdhxXqU/jb4N/ti+APGn7B/wCwr8Wo/DvxGtbNLjRnu4RFD41SNXN1p1tc&#10;ZzHJjaRuA8zaQDt3EddGnhauHnmGYzbV7JLeT9eiRy4itiKNangcDBLS7fSK226vc8Of4Wa54VEM&#10;vijT7mBrpR9lluVO2Qf7LHqPpXo/7KPiP4h/C/4/+Gtb+FetafY393qMen3Q1qMPp9zazsEmhu0/&#10;it2Qnf8AxADcpDqrDL+BXjTxF+zBLp/7A/8AwUQvdOtJtb0oTeHr+8uN9x4YnlBaG2u26LHIflDZ&#10;zDIV37U3MnG+P7zU/hj481LwPq1x/pOk6g8IkWQNu2t8pz61ONwdBYFYzAya6NPeL6eqNMHiq/16&#10;WExkE7q6a2kuq8mf0IfDnwj4U8NeFrXTPB9lbwafHGTBFZk+WoJyduSTjJ7k101pZSX93Hp8K8yN&#10;j6e9fmr+yp8WP2q/2ePhrZ+K/GHiL7fZy6et+2g3MMriO1Me8MZACIj67tozxnNfdX7Nf7YnwX+J&#10;V5Jouqa5Ho3iaMskujak2xxjPKMflbOD0J4r82p4WtUx6WIejd23s++vc+4lUj9W5qGqSskuny8j&#10;1jx5qsGg6LHodl1kXBx/d/8Ar155Iy5xW/4l1M6zdSXpZdrNleei9h/nvXnHxu+J+i/Bz4dap4/1&#10;yZEW1t2NvG2f3kpHyJ+J/Ic152cV5YzFNw+GOiXZbHZllD2GH13er+Z8rf8ABUX4keJvGfhnV/gz&#10;8PvEOn2X9j6FPqetXl7c+WkbKhZUGDuZ8dFUE5K9s1137AEUa/8ABHnWLgqPMb4Ttubbycw3RP1y&#10;e9fmf+2F+0L8RvEnhV/GXhHxxZ6h4Z8aXkz3Go2cMby/aUMiyqk+3eikMVZVOCNvFfod/wAE4PEt&#10;5qP/AASj8aaBOF26f8KIGjbacnzIL3g59No/Ovt8vympk+HhCoveklLvutPw3PmMdmVLNKzdN+7B&#10;uPzWjPxVQLtbihjEqEnPSjG3gfSkkIbivS94wIs55pSeelO8hs4FNlRkP/oNHMA9QMqcVLLKWTDD&#10;2qBZM4yfrTndSm0nmh7gG8tnJ6dKIwEtmGKjVQNxpzNmPYKdgEZMKGH86b0OAf1p7K3lhlao2U7v&#10;8KLAKcqrMfT1pj7VCsBzUpC7SrUwpvIAWmIjxkcV+kX/AAb/AKeZ4A/aXTbu3eALMYzjP/H7X5vy&#10;p5eVr9J/+DfyOSH4fftKyxLlx4BstufXF7WdT4bCZ9t/8E3Y1X4I/ECMWzQr/Z8wK56/u35r4pvt&#10;KLXrJEkyqW3rInHOehJ7V9of8E77/UX+GXjC2uV2edo960gGDkqgwcjtya+Qr61Fvfie6uzIrOwM&#10;UfT2rhq/w4fMqn8TMq3Nw0/+mEcSruJxgf8A1q2hBtnkhIXcYtpUn5f5elPOix6esvlXcaqy7nV2&#10;Bx9PTrUkenv5onuCv+rIjJc4HH+fWufpc32RBY2e945BK2GXau3uPc0iyrauLZ03uzEKxXgAcVFd&#10;atPFcf2cJE7D5ZBk+mKke4+ZYYIhI0jZk3NzkmnYLDYLWYNt8zcyqD5bcgenTpRJJfEtLBB8si4K&#10;/dyfXI5oVpbK+kCZ8wYKqw+9nv8A/roW5neKaWOTzAG/dpGw3A+hzS5SCN7KQxQvOFWRo/mbzCuT&#10;nrxzmtDyBLsmluFYbM854PqahEbSp5j2q+ZHtby+Gzx7HNEE1/dXLRHTliTbncxP5dqdi1oOIhZm&#10;aWYuyrj5em31rLa2nt5DNBPB3bbtOdpPPJrUmcRRN5D7Xz+9/wBn9OKI7WUwqqBW87hpN2f6VOgu&#10;YolA5+x2zMqyfOqt6e1WY2EESpGV8nbxIpwfpTTZ6tGGBRE8tRsCtwR7HFLdXMxtlt47dsL8xCt1&#10;9fekUkLZRNDG827PzfIzdal8u4lddrKwVeFVuv14qCH7TdPvEuI143Y7+lWVlSOVVg+aRVPzN1P4&#10;07WDlKt006RAMfLZ/vbV5PP6Vk3E8qkwNJtUMcMW5P51vS6dHd27O5VWH3WBJrFubeJI1gbDqybl&#10;bnkevtRYmRm3d4toBE42qeVYLzSaUbuQsE+ZS3Ge9TyW4ihWSRPMU/wN1FWdHiiimklK5VBgbXzs&#10;P07VViSC0tb1LrzpgoRuIwvc/Q0/VtRlECIj+VIpyx2nawqw63csbMyxvt/1bL2PvUE+ny6lOj28&#10;8ez+JNv500VEbp9/JcQsXkZVXPzAnkYrTs5okgjkKfKO6j/HvVWbSE09Flt9uA2WY8fWpXhkWwWS&#10;K53eY21mXsamTBkqasbSbfp8JkXO1VZuufY1SvbrzrsOl3cWjltzqjYDAdsYqd7UQv5M8ezau7zY&#10;/wCL/ClMUE8mId0n97ctEQjtctT30kkKwyO20f8ALM/eY/3qqGA3d2ZWumAjx8vA+nQUqWKXVzHK&#10;3mqyyfMTMRnH41YjtYDfNMVVcfdG4t82ev8A9ajQNC4kltFpzi7n5VfmkJ/zgU5prWJ0hSOPasah&#10;SueBj8qp3emlnEkFojPcN+82Z+b6irc09naXENtfIqs/3pFkGOO+CB9KQytJcWcksds53RlcktnI&#10;/Grdvq4t4vs0dtuUyMF3clh6j/69VNQ0VZmaa3ug0Srlflx9cc981JpW57hNPaFvkh3LuHL89RSE&#10;WIpY5I5D5UmFX+LGSfQYHv61RjtbppVmsVaWLzsSLJ8pAx7mrl7bwW9/GjP1YuqSZGG9auERNdbF&#10;tIxJJHlmZ8hvp6UCsUbOG5McieasSrJ+8ibJJ46jt+lVbhLS5n8lrKRcNtA29fwq0YglxNGqSfMo&#10;27Vyobtz1/8ArVDe3aSzR3iH90p+ZgpOT6H0/SgdiGRol092jQGTbiRZgD/k1WguIzqML+QY1VcA&#10;4HX3qeV7jUoms7VYdrLwd3LfQ89PeqsksNnbyWc43SfdXBHze3+RVAaTyBJyNrcNjbC3BPc1ehkW&#10;KNooQ2wpnzGXt7Z/wrL0mVFRYWtNzN8uGk5HFaUVwpsxDdWvlqF2x/N1qQKMV3YwRSW7I21m3KxI&#10;BP6Vma5Z7HRI5ZmDAbV4I5rcigtTAyyxrIu3PC4K/wBKzNXmtYo9xSRmHTYDVcoWOfvhHbSSIRuO&#10;MBuRg/nVq0tixV4UCZ+aVUkPzH8c0SSHUJsY2qp+8VB/P0q1B5Vler5pwrf3l6U7CSuWncI+6Jx5&#10;m3qxG4YFTW+oGaXegaRtv5Vn3cs925j35XdlSo61JbTNbjy7W3+fp5hHSlYVjSuJbfUJ2iknkVlX&#10;P5fypq3qRxSfY5Wf5c9yWrPW7uvtqwvLHuZfut3/ABokDCOT7PIqyZ+WMc59uKPslX0sX9Pvvtds&#10;okjKM67W8zNLNfS29tGYY13q23zQ3zf/AKqrWKTTReY8J8xTnilRHD3FiCowuS3UkUkSti5ZJBDN&#10;5/nszMu8mX736DipJ7pU2yplY9rbvk7/ANagNsEghuGk/ebgG96fd28i3HnEKYf7qtgn86ch7iw3&#10;TKVMpRvl+Xcu1l98VEUkv3aW2DR+XIRuVgd/HXp3p89lFLqDy7sbo/lG7jt+tP0uJLaCTzN0m88H&#10;J44/nUiK3mX1suZp+Fb5VwO/rxVu11F5UVbtB5e07W/H9KhvfD5uriO4knmjWcAbVb5WI7/Wpl0y&#10;edd88Q3Q8BfMHKg0FRGy3ZklZ4BH5ecKyqTn9aKq3EcuQItPYd+uKKBM3l1aJLFtSvZSrMxMf7vJ&#10;9O1WNOkhj0z7OgbzGwGXceATzWXqkCTXvkXBKr1XDEEmrS2qwWfkTW5kwxfdGnT/AOvQImtr/bas&#10;zxRqvTayjnHb61Ue7shctMY5NyqDtVsbuPSp4CslqBIki/Z2JPmf5/xqvdzqkXmC0+fadz7eGFFk&#10;BnwXM95J5iJ+7OfmKg456Vn63NcR3StFEYiv95gv41etXEo+y28a+Wfmzt+ZSe9ZerTqL5fNnaTK&#10;kKrRir6lepdtNQuHQKqM8jR4VjJwasoWuJljhfDxxZcnoP8A69U9DhmhjWa6njYfw4HRe/FS6lHZ&#10;Q3rT4Wd9vyr0wMUtAuix/atrI372DzWhPBUjNWZLsyWYnt/ly3+q3Z+tcu6m51H7RcWrNGrYROBj&#10;/GtaT5EhwgjUr83zdOfXvRoETUe0i1C0Xy3kVpD8xOMg/nTrnxFc2rtYrJ5gVgirK20nj371Bbyy&#10;3SRtHIFWM427trMPr2qrr+mtqreaHaHyj+5hDbg496HuUbVrqnmma1v5IYZo2G1WkG/d6kDkj8Kz&#10;pNT020vJHvE2yGQptjkIYZ6+x/WoRqENsP3sKqzKA25QxA9ahg0y4uh5V+0VxHtysaqNp5osQzeW&#10;8s7yBZbmBI0f5VkVyrHA79etUdduP7Plh+yWvnNH/q3XOI/RTj161Jc+G9Okt8RRraxr8wjiYbCR&#10;9ah+0WeopHbJI0cirhm8vCtx14osP3TL1X7et2q2EMm770kky/KD25HaiPVIJbRRqFsslxJNzI3y&#10;gqM9fWmmJ7K1MRml2tNtVlUnP/1qtyaPLeTocCHy04dVwTx05o90BL66u3htri2vAk3SNRJw3pxV&#10;Ocan5KwXU6vcTfeG3gHP86ln06JJ43uLryvKUqqhs7vf6+1aN59lntW8oqRt2l1XDL9RQFznbvTd&#10;UtfLtppg8QXLbVyc+5q9AiZ8uUKzLDgMy7f5da0W0+1ZdkdwfMVTsbf8vQVBrEKzukG5tzbcj0Pq&#10;PSi4FUXcr6strbx53Rhd7dqdPpgtVjtNOG10UYy3fB5PrVe5tZodVeOO4bEOGMh+8KzItc8++a8S&#10;dVXdtY46n/8AXVIZomRHnMN7tZenDYw3T1qewgS5HkGMRqduNrdME5/P09Kyk1ZWn8y62rKGyvkr&#10;93n5T75FXV16ddQU3I8xfIDBmXaxIGc+gpWFHuaM0+iwMubdWlLe+36j3rEvTHJqn2t3jXbIfLjk&#10;yM8dcGrthNe6nqn2u8QjaisqyHIPXiprzSf+EgvReXMyxqGKSRqpXLAAjmlElF/QZJpLdYtu1do2&#10;FfmUHPp1HStG82r/AKP5HmMhDbkGMGofDlnLpsckMDKPLAVl249en0qxPe7WZ4b9kj3jzN3PH93G&#10;OfWnY0sibTtOu40U3eE3SHcnGSPUVIt1FNcJbsyr5cbj/aI/Om6beWFxC72mpA/MFRT/AAn1/wAi&#10;mzX1o12rmWPYISJMKAWOfX9aXKJIT7ObS3N1Dey+Z0Py8j/69Rancald2lwttJtkfnzJYwwKgelS&#10;xpJAkSxSDbIyqq5zk9easuqLaM0l+gfJY7ehUjOKkTRWt7iIXXlGHb+5j5j4Xpz1qXU7yK5u40ZJ&#10;NuCq8fKapJex3YuL2xtkxBtRsH+H61YunsIfLRJcLNkruUtzj36UBoNSVLyz/s+XaoOU+7jd9Ks6&#10;d9nt1jt7IM3lqVWOQ/dxVPTQ8k0Pmy/dk43L8p9h61oOdjrcx28efMb5YznbQGg7z7OZ2/0Zfm4d&#10;d2BmsvTbdLWR31GOPzGLbTG3O2n6hNaXarLGit8wBiXj5vX60Q2rQSsti7ccsGQEfQGnYLIji+zW&#10;4WQqziaYHPPy9f1pL66kXzSJNv7sBV289aj1CGUSLNLdyL+8BVYzlR7YrNuby6DTXE0bK5ykfr9a&#10;W4tCW1u47sKupRAR7wu5j0PatGzitRe+QIV3SMQrBf1Nc3aNeI6yNJ5u77wUZwa0bbUJS8rSLN5i&#10;oTt5GPxFNqxZf1NDbgSwOzMGCqrDge9WLeKVXCQTx7uPlLD5m9MVgytdO8JS18w4JVd5pyanHG/m&#10;iJvMZgI1C9/fvQLQ37G0SRpPsymSRnIZF42+o5pRBNaLtdHPZW6DJqvf6hf6Zbo2oPGkbcsqryaa&#10;NWvpgtzgRqy574OOw+tOwupVi0fZbM/mBfLkYP8APnqev9Koi0h0+6lngi3ZjyMr+dTXN7Kt3HBP&#10;c5hdidw6D2J9aZPpRG6e4l8mMLlkVt2B680coble3mn2LIx+YsflPQAdq1Yg1zarI8qt8/3QDxjt&#10;1rM1CxFpZfaBaphm/dsF+bHXqKt2l4slxb28NyiyKuflbdvH/wBaiwrF5LMzvGxkbdJ90LyAK+uv&#10;277dYPgD8O7W3VYQtrYDbH2H2eYn/PvXyzbq0flCUktuIYHjIx1/PFfTv/BQtJIfhZ8ObeP5WXRr&#10;YICOc+Qf1ral/Dl6fqZVPiij48/4Lp2yQ+Ovg/BbLtj/AOFW2mF+rkn9a+EXj/dE4/j/AMa++f8A&#10;guJafa/iB8IWL/Mnwtsw3/fRNfCV5bFIFbb/ABmu66uTHYy7OF/MXecL1pz4kkjKjADnirUyMEUn&#10;+6eKrpC0apM6Z+equUQ3Vszy/IPrVX7KI5cKK1o8TXPCfeNNuLYmZQVw3/16lgU7Zs3LR7e2Kjvb&#10;WRWUMfvGrUMEkdw0j85PFF7ESEYD5cGi+oFOyhCNkjPzD8KdeW0YnlCj+GrECpCv/AqLpCbiRVXn&#10;caYGYYgiqQKnQCSBkK/8s+v4066X93yKktIHFu7OPlK0wI7mPbYlcdhVSKFopdxNajwg2km09G+W&#10;ql1DscKDztoA/Wf9rHTdTu/2Q/gdaL81o3w5iWRS44kxHg46njNfOv7N/wAMPhV8e7Dxj+yf8Xms&#10;YR4m8u48OSahhQ15GGBiRiMI7KcglhkrjmvqX9ru90bwl+xv8F/F3iC98izt/BdvbsuwklmSPGAO&#10;tfBvjnxB4YvNXuB9mvFYyFfmsJFxnsfl4p4fFVMHi1USv39OxjXw9PF4Z05O2t0+qZe/as+P/wC1&#10;3+yV8dvhJ+zN+zv+zbo+h+H/AA/YDT5LXT9N32/i1ZMJci7baSVIzlWJKnnrxTf2kP2ef2a/2QbX&#10;xV4g8DfD/wDsrxd4+gDWejy3Hn/2NbycyhMjKAncBn6djW1of7RXxm0nw9Bo9t8XtS8u13rbG8hh&#10;uJkVuuJpo3lHHAw42gADFeUeP9F1Txf4ll1XVNVvtWvLj5pLq8kkmmk+rMSxwPyFetDMMtw8p1qF&#10;N+0asr6KN+36Hkzy/HYnkp15rkT1tvL+upwH7Pnj3xV8B/inpPxa0G3aSbTbjeYxwXU9fxr7W+K3&#10;/BTk/E/RPt2jeFNmqppctrBM1vtjQy7Q5XJ4z1OByR718piDwloE/wDZHiHVIbW4jwXguAVYAgHk&#10;Eelbmj3vgy4t2TTNShmRGxuhUkV89U5akrtHvKMSn8BNVX4b/Gjw/wCNvEVstxp8WpBNWhmUMslr&#10;LmOdSG4IMbuOa9/+Kfgb4af8EjvDHxA/aX+Ev7M9n4p8ca1bxv4H8XblnsdEhmVgbyGIgjoQcgk5&#10;I6BTXh2oyaPGuRI23of3bf4VpaJ+0b44+HnhBvBdt4ujuvDKySSyeH9YtRPZneuxlww3KpznarBS&#10;3JBPNevgcbQjh3h8Qm4vVNbp/wCXkeZjMJiXWWIw8rSWjXRrt6+YwaD4A/4KXfCzwl+2V+1P4Fvf&#10;Dfi3w2xtPF2vWuyK18VW8QBhuGTGRL1UkY3ECvCvi7q58X+NdR8T6VbeTbSXRFnCv/LOFcBBx/sg&#10;V6B8Qf2gNS+IGlw+G9a8aWcGi2RzY6Hpsa29pBxgAIvXHbdnHauZn061ntRJHh42XKsF6it8VjcF&#10;TwMcHhIu1+Zt7t9vQwweDxksdLF4uSva0YrZLrr3Z9rfB/8A4Kx/CbW/gwug/GOyax1Cx0KSw1iz&#10;aPcNSV0VBtIG4jI3FR0yc8V8ZfF39rr4geOP2gLr4wfD6e70a3/dpaWfmEAIpz8wBwD/ACrnp/Dl&#10;rM5kWPn6dKp3NlpFk/lSXEMbDkK7DP614PsaMrqSun0PbjKVOV4uz7n6pfsifty/GX/hnnw/8YL9&#10;z4g0VpWsNeglbdLYXkfVeMkK6FWUnr8w7ZPPft3fthfDP9qY6d8BLLXte0i38QaLeC3udJsxcPBf&#10;eS21pAG+WJehfjBYdDX5+fBz9oX4i/ATULmT4beN1hs75Qup6PNL5tlfKOQssWcN7MMMOzCtZf2q&#10;PGlvq2p+J9B0zw/p+qamu2e+tLP5oxj/AJZhmIToM9eg9q2o5Dw9WrQrTlKny6yitU7bW7eZlWzj&#10;PqNOpTpxjPmVoyejjfv3+WpyHxa+Gvhz4B/DbSPgNoPiSbVLyG4k1DWpnY7VmZQvC5IUkKM9zgZ7&#10;V+rP/BNF5of+CZXxGglZT/xaWwYKrA7c2991/Kvx81nUP7TurvVdR1P7RdXDM800kmWdj1JNfrx/&#10;wTN0W003/gmL8UNcg3mbUPhrY+axPykJaXIAH5mvSzbHU8di1OlHlglZLySPNy3B1MDheWrLmk3z&#10;Sfmz8epkAfA/vU1UCthlq4qKzgMvRqryjEikD+KuNcp6gGPL4T3qKWNWRGf0xUyxBW3nvmon+6rZ&#10;qQKpRo25bqakVS5z7USR7sEipICASp6etMACKI8HrTdrCPgVJKmw7gKCy7cbqegDXGLYY4piMN2a&#10;kuP+PVVH96qxQCTdmn7oEjbDISRQSVGVoVCTgfypZV3Dbt9KXugM2725r9JP+CADN/wrv9pXY3zf&#10;8IHZbfyva/N6P5SwNfpD/wAG/wCyp8Pf2lHIO0eA7H7vX/l9qZbEvufbX/BPqD7N8OfE5G7LaLfH&#10;Leuxa+PdeWKK58uSdizXWScH5Wz1PpX2V+wQ2PAXihgfl/sS+IOOnyLXyDrH2e48QjUor2Jo+N0f&#10;l8u2Tz+lefWl+7h6Mqn8TIwNOtUeO/kj+eEnazdeO1TQPFFaRu7GZXVTjBPFSTSILprq3s/mjj+g&#10;3Ef0qjK0i2Mdw8zW8e4BiG755z9e9YraxsYPiewurs+bZ2sa7Lggs0hyp7dOtamlzxvJbs2oqp8s&#10;btykDcOvUVDBpt4J2Tz2XzpPvSn5s1euUtmit5owFPO4rxls/wBaPdDQg1NblLiS4EazJ5atuZsd&#10;/wCdVIpZrMbtm1mOVC89qv6i9olxsmfO9RI+6TkHsDVK4FpNZec07LI75Hy5z9KPdDlL8OqJbWsd&#10;3cwNuaT5mj+8ygdfwq3BLFqBaONtpK7j8py31qrpUG2WCGRGm+VjFwBjjv7Vqf2Zi4+05RZGUfdc&#10;44/HmloGhHdEQALuRcpzyfmNUJbj7Aylrhfm+ZVZeAa0biJLYieVcLJnd8pyvPWquo29q8cc0Y5V&#10;gS2aQluMnmkubny3u9qbfmwOBxU9hFJ5eZmXaqZZmX71Z7xmO6a7uXEkYHyrjPzdjVuy8iT5ZTuC&#10;rkKoGVp7DFDQsnnpcKsW77qrg59aT7bsdjJlucZ9KYIZTGxaN9iZG1sHdTWsZWgBE5jDHJTbRuP1&#10;G2OoXCNJHJjYzYCMMEe9VNbvrWO+VJIlSOOP7wXHNSrbNaN5ksrMrcbWbGao61JZIiqm2Mn5gx5J&#10;ppCt2C7njuLdFtJ0DBcsCCKj0e1kkuZgMtyC0h4DVVSW5a3W7eJlbbhW28Pz1q9p93dxTeWoUNwW&#10;2tzQyWXgLaS3b7LCyDdjDL1NCQtDCtudoVsksowR+VVxLdXUsjQ5QK2O+T7VDd3v2c+QWVpJDxub&#10;p7UaDQzVLyOJip/eR7cCTqB7VOL62S12xIpUL93jBrJ1sz290UEm0MoIT+GmrJGjqGh3Kw5470ra&#10;i6msmrQPHJJ9g+aPhS3T/wCuKgt9dmtGKL/y0Yq3lr94elNa3u4kWKGMxpJj5o25J96gZI7ePzGt&#10;nLBvlbd057+9Uivs2NqK2tGVJFjYMctIyvnYx9avfZ/KkW5lm/d/8tNzZ/GsWW5/swNc+cx3oOcf&#10;LitJb+KRtqSpjO/2Ix0qbEjradjeb471dqTszHodo6dauTSaVqe4TuskzHH3hx6ms/bBNHC0lvFH&#10;+7+bbkc56GpNG00yNFPZTK0aXDHeGxuxxgj0/nSH5GslskMslz9njeFocKsOeAOAR9azbi/tLWX7&#10;TNIqrtKrDJkbDj1/zzViWOYXzQG88uGSJWt5I2xgdGHXoPf1rJ8QQWhjXRZ7xpGkk+S4Y8sT0P8A&#10;9agexC1/fXUMlqhWJoI3Kxlt20HkH1wT3qS0a71LS/JvGaNrWMlp0wF919z7UXNiBrIMVuYljjVW&#10;vt33j/EuPQVM0qWllcvaOoCtjdJyqk+n15+nFUMksVnsLaOzluEJRdzNIfy5rKnOoR3kNqdPkjRm&#10;JkYzDPPcD06Vu3VyXsfJuhFGzqud0YYsMfoa5u7uLtpobaBHXzJSwmmb5RgZ/I4xSJe5c0WT7Xf3&#10;kA02RolX5WmbH4j0FPunVoG06KJhtxtZl6/j3pNHay/saQNAH8yQgPIuMn8+Rmo7nzI0a1vZGT5v&#10;3KxrnAx696bZQ6Ge406BppC6r935R1/CpL65jsB9pk8xiygqmScfnVCQ3F95Ztbx/lbcwVRxU1/e&#10;GSNJXgKLwCy/xH+lMRbi1L7TZLMrr82VGW6VBexrcWflTz7ZE/ip9rd2cUW0R7VbqzL1aqc1zbyX&#10;bWdwreZtzIWbp+VL3SSNIyxjeKP5l43L1H4CpLxXdFdS28HH3aV3liTy7e3y5+7IHAxUd9LPc2nm&#10;GN1mWQKVXpx396oqIy4vILJgoRVdR27++KfZzLdhnkuWyoyv+FV0NsmoR3d3A0rSRsJHA46d6sxx&#10;QW5S4toY1jYZLSdlP40hFm2je3gT5GcBsuVGSailtncy3rowjyrL8vTnuK0rGF2uVU+WYVbccnoS&#10;Ogoe2uDJKkMKspyzl/mBpMRX0+4dJHSNScr8vXvU0cyw3Sm0aV22fMCB976VJPozX7qoBXau7AHJ&#10;/KprbRijfabgfNG2Nx5yfrUgQpfgmTT5Yy0kbZZsfLj8Kfa3zSxfb7pcQyH5dx5XipbPSLS3vxNK&#10;jLP92RmH3lz19jVgaZALmNpQnyK/lMy8kZpjRRtrqW7u92IxCq/ulL4cD8acRK+11Bj8t/nVT/nm&#10;rVvAr3ioE+7IyDb3HX+op11ps8YuJ5SyfKoDHlT349KQ3qN/tDOm/ZkCtH5jchvmXHX86mivGgjU&#10;sm3crCMmPOfc+lV4bNJEvI4oGbeR5YOSM4yadFcR3kW2xJHk/LcbUx5b4yBj8KA0ANc3GZpF6n+9&#10;/hRUd9De2M+23hjZXUHMrYOe9FFgKskbXly0lvef61dvzMSFI71tPJdRTeXPedLfe23kZ7VhxSNB&#10;ZMY1WJXkYbZP4RntitiW8jtYY4rhVVvvIxXdvTuKtsWyuO+2SPDPLPI2/bnG75T+HrxVObUrgKtt&#10;LEysy/dZs4okvknuMoPMViv3jjn8Ko3bSJrnmOuFjZg2eQD+Han1sXoWoxDDukNw3mfdYLwMetYE&#10;SbNYYyStuyTGp7+9a1zJbzwpdWUu3Gc45zzWRLqMkF4kwt0bex+VlOTx+lIncvGWG7tPNl/dtuxj&#10;P3qdfR2VwNtmFXaOWZuc02BLKSLziPLDH+Ju/wDSowkdvdSM0r/N/q9oyeOvenZBpYjS0mjtJgXw&#10;zHKsWz/+qrltPLc6JHCSy7f+WnHFVbSynvwqyT7mb/Z5WrGnWqQ262zgyNu+9t7VOhKNKz8pNOjf&#10;UreN3QZEjttz9cdajuZYp7yGDy2Q4+VvMIB75FSNLbwp9lnvV3su6IlRxjtzVOa5sp3WV2UtGMsr&#10;OPl9aCtCtd2lx9tS8e5Bj4VVb5s1YsbW4R2mn1KeNnkxjHC/QCpb2WLTbLz7CJrgyf8ALFMNtz09&#10;KI/tLWivOu6Q/wAIYBhx0ouSaJnMlsLeW6O3+Lcmf85rCgvVjkmtkg3eS7LuXjt6Velke5jjQTeU&#10;0hwzZHHtWYI7uO4Z4pIo5JM7ixwNvYnnrRoUjX06SZ7Xk/x/dkHQ+o4602M3CairwXEh+bcPNYbd&#10;3Q1Rs9Sd44yZ5N0cpVoyvJP976e9T2N9B9ultdzbXJKyN2Pcf/XqQ90sS27IzXF5bxMoY/MvbJ68&#10;VO9nKLczRSRuW4fy15XBqjpt5i4a3mimbC/KoYEEE96sWGpW0ElxbzIyzGZYxGzD5snqPegQ7VbW&#10;OPUoXf5UZfmYLwxI+7irENuyreQB5maNQWDAHPHGPxxUl0IL+DYyec1vIMeuap3F3cefvih2OzBc&#10;ngHkZ/GmNlcLBcS3FzNat9qjhXLdB+NYeo+HGnu2t2JWNv8AnioO8Y4GeoPpW5G0cNzNbSSyMypg&#10;rI3LH049KpwQy/2zcR3J2wqpZm342tj9Kq4LYqxaXp+i2LW0aGQMQC8jc9OvPpVyHVH+yvE1lG9s&#10;rb1jaPLMdu3g+mecVNMnmXrxPKkkOxPLUr8ynHzA1Vjs5Lu6aBZPLXYdpVsFjngY9KLhsFlZ6jKJ&#10;FlPknzFVMR8r8ufUdv8AJq3dM9vGbWa+t1mkbOzbhDxwScZB/rU4gltbi4d7jzN21Qrfw4HUY71l&#10;6/p017ps04mAEMmYy33u3v61BJYtde1oz/Z7aTd9nUgxvIG8zjrnHzd60IHsmt45pIWWaR2MybuA&#10;xHP0rm/AT6/cGee+W3Xy5NsTclSv4jIrqLpU83zJp4428ptrQ/NluOcHr0p8wGV4q0LVNOuv7X8I&#10;aollI0OySFrcOknQ5I9ecZrkJ4vHep3qyXflQ+S4mZbabG/3IOR+Fd5rcN1qECOJvtC7cY6fN+fF&#10;Y5sDapJdX1vII2+QNG27B6YP+e1OOxWxuS6zBDDYiV2ZV8szNCuSD+FbPiJdKuLGEkN5ky5RenXu&#10;a4+zmk0tVV7WaNVHyhlyMevFaV7rwEcN8gaRjGqyRyR7sDsR0xUiuXoNKt4Ybi2ud3zXBUyK3cdv&#10;pSQT3MzTMXQrCCFyCCg+tVbXxPFf2D2sn/H1vZmjZuSM/e5qHV9H1bWE+xWGp/Y2aPDNJHv+UH+Z&#10;oEa892LY2szwhlZuW64/Gp444oZ5PtEzR7FaQY5BJ6VDDpv2KG3sVuPtW2H5pZE2qzZ61Mlwi6fM&#10;l1brJMykZVffg/lQVZmXa2VxJefarNIyZlBxt2qT9M9atT2M1ncncNm4bpkDnk+o9qnsbO6t/JWU&#10;xlWJClu35UqSJaXVxMIxNN/deTjb3psJS6Ga9/NaKt5IvzMxCr1BNR3F1dy2W+5cZkYH7v6YrQmt&#10;7aUiB87ZISS6jkHPUfSqV/BJAYWin3qjYaORMb/cUiSWDT1e2WZY/ukFvl9Bmo2kufsk1spXay/M&#10;y9RntS27zrJLMm7aq42qvFQFbwozRbmjbhjL3/8Ar0FXG6e8QTDxbZFbKupPTHb3phheO4MgtLol&#10;nz5m0bR2/KlsIrp7jypZAoVtzIoJBXFOvLq8F7Gwu5ZLcAhtiAA/hVBoSXdy7rs1GYSbFBVFOM/W&#10;s2G9MU/k2Rb5lwWDZUD8asR6bLeT/bZLzcNuI4WAFUdSsrKHzC6GzlG1FyS2Sf0p6BoirK9yredp&#10;90u1ss26PJY+nXirJu9WubTzwkaqxUHpk/gayPsWuaU/2ZmYp95ivGR6YrQtb/dbLa2iebPkmTP8&#10;I/xphoaEEsy2QgdgylSWVvmOc9MHpj6Vc0XS7m3l8yOEZ8v5Ds5Ofcc/yFc/HewW960rmSSRiBI2&#10;3IX2xmuk0jVnSzdmtpPmPlxguOeT83tipfkG70Nbw+LuHVY4ppowq3EYUupLHkdDk98V9hf8FEPs&#10;VxN8P9HumGZ4Y/3fYgAA/wDoQ/OvjvRZUvNYtba08yaRLyI7N2OS3059a+tP+Ch4mvfHHw9025SS&#10;NrJVWTHriEnPvnitqPvUpfIxqe9JHyX/AMF4dV0qX9qXw54J0e3aMaF4PgtZF24UAuzIBx024FfB&#10;l1Ec7SM/MTtr7t/4Lh2ka/trNMfmLaBZ/oDXw7dxhpV2dzmu6WlRhH4TKvYUWGMInPJ+tVpTmBFf&#10;+9ita9tgbZWU+ufzqC804TwRPF9aLgVLO2VbsyDkqMVJcRKTCXHb+pq5YWwb5gPu9TRLZeZMqxj+&#10;HvSAoJbqbxkxxiotSt9kMe0fez0+tX7XT3fUCjD8asapp4W2SNcfKv8AWkBhLbBptrNt5HWob8GK&#10;6kEZHetK7t8XTA/w8VXvLJ5JGCf3jVAUvKUweYy81PG2bXYg/h5q4dOby2jYdF6H6U+206MRbwOi&#10;UcwGdDEpsSSfvNVWazlNwkMSszNgIq9607OLZFsf7uSa/S//AIIv/wDBMLw98QhB+1r8eNBknsbW&#10;4B8J6HfWpEc7L/y9PuGHUH7o6ZGTVU4yqSsgk1GNz7B+Ov7Gviv9qLwv8NtAtvF8Wj+HdJ8Ow/2s&#10;rQB5JHMce3YuOowepAFdF8Lv+CYv7H3wvsEFx8NYdculbe19rLl+ccgIpCheM4IOMnmuz+Pv7TPh&#10;H4Haf/ZVtHHfa3JGPsumo20IvZnI+6o+mfavlPxr+0P8bPiVdyXWq+LZrOF1KrZWLGKNVI6cHJ/E&#10;/THSitWwuHltdmMYykfX8f7PP7M0O23i+DHgtcdB/YVr/wDEVy3jn9gX9kn4hma/m+FVlpt9MhjX&#10;VPD8z2c8SnqEaIgL+Ar5FjufE08izJ4luhtxz9qb/Gum8I/HP40fD++WXRPFkk1ujZ+yzsZEb65r&#10;OOYUZaTgV7F9GUf2if8AgnT8ePhZoN1rnwN+IV7r2lWsWY7G4mY30SA/3iT5uBxnOTjkV8q2fxI+&#10;Jek3Mukaz4t1aO4jO2e3a4kjeNvQ9OeK/Vb4CftW+Gvimsfh/wARwjTdb24MUmPLnPqh/oea8d/4&#10;KPfsE6P8VPDV98bfhfZiz8S6dbtLqNrbKFXUY1Gc4H/LQDpj73T0p1KEa1P2lJ/IIy5ZcskfA03x&#10;H8bXtv8AZ38e66nLB421SXbIv+8GBH4Gua1rf4h3aZ4g1jXb+327ZLO68RXbxOAcjKNKVfDYPI4x&#10;9MYQn1C4l8q6mkV42PmB85Vs/pWikax3UbSDf5iDc277vOa4Lzj1Z0csewq/DHwXI0Mlv4YCQtGx&#10;PmTO2T+JqWP4Y6C9urw6BB80gVU25yM1pW8Vy0irIpjhX5tqtg8DvWxpn2WeJblIWLRn92q/TvUu&#10;U+4csd7GDaeA/DVpNDfaf4Ys47pdyx7rNJCCRtztZSrHnjIIB6V9OfAj/gl341+Nunw+J/Hvw68I&#10;aXb8LHf694L0+W6mQNzhDb5HfGcCvpT9h79hfw34H8J6f8T/AIraZDqWu30cd3p9ncRApp6Eb0yD&#10;1k6E5+7065r0j49/th/D34MrLo9i39sa0p2jT7eQYiOOsjdv516FPD+zj7StK3kc8p30ijzfwV/w&#10;SD/ZH8M2kR1rwXo+o3SkmaWLwbpFvHIOcDYLQkYH+1W5rH/BLL9jfVLJ7S3+F+k2LSIVE9l4b0oO&#10;vuN1mwz+BryHXv2vf2mvHAXUdK1e10mzfKrHZwj8yWyf/rVmz/tB/tOeC/Lv2+IU06smSs8atken&#10;Q/0qvrmFjtG4vZ1GUfjX/wAEKvCev6NdxfDrx/Z3cM2f+JPrng/R4VdRkhPPtbOOQHPGQVqx4F+F&#10;3jP9lj/gnd8XPCPjPwJLYSaf4ZlhhtLdQIymyRV2HptAYH2HFekfCb/gotq0N7BpPxa0COS1b5ZN&#10;SsV2snuyd/fBr6F8aeGPhv8AtO/BvUPB99ff2h4f8R6e9vPJZzlW2OMcEHII/pWkfq+IlzQ0fYn3&#10;o6M/lkDHzdxH8VQykiT5a+nP+Ckv/BOT4h/sFfFk6Tcxzal4R1aR38N68I/ldevkyf3ZFHbv1718&#10;zbDubjnmizjKzNotNaC7hsUMOWU1FgNBgDv+VIdzBUU80JIojKEHNTuMhkiB/eH+GgHCZxVhlDRg&#10;gev4VEUJQbRxn0oAWQl0V1WogvOSKsqGEfB6DOKrqpJwT0qugEjor23+62KhdU38VPKy+RtB/jqJ&#10;jzkjt1ougBGAbmpEVS+4DtVcZ37U9KsE7W/IUaAVps7ztr9P/wDg23jt7mH4+W95DHJG3hXTRJHK&#10;uVYZvOD7V+YcqkFu+2v0+/4NrsNJ8fFZdwPhPTPx+a8o5bpkyZ9ifsGyeZ4H8WSuoAXR7/heAPlX&#10;pXx/PHDO3mtaq0klwyQqjhDyT69TX2H+wybZ/BXi5LRcL/Y+oDB9dq18hXdhIYZbjUbxWRZcRjhW&#10;Q7s8Y/8A115tX+HBepVP4mOl0ySYLFc3KllbKwn+L2J9fzrNntLhbK3torLbAsh8wMxYeuADVyd5&#10;FmjEm5sR/NJuILf59aqreXWoSgpG0Uca4MbNnLDgZ/x9KxW5sU7YCe/YOHjDYAUDgEdD9PatSSG2&#10;lsolVJGkVvmC4+9xnHtVWxbzr/Yu5VaTrK+MZNXJY/skqA7vlUgNHgg7if6d6ege6YfiHS/tl1JA&#10;dsZ4xt69elXrKzkdI/7St1MYUFDtAz7Z61M9vnU1aFdx+UtHIvBOfrxmp737TtENjDGzRtuZd23q&#10;ev50rgMTS557c3cDtCnmYWPO4quOufyqSyvXuI/sVrPxGv8Ay0xnPr+dQPvVG+3WrQMuF8uOUOrD&#10;rQy2FpAxQxx/KGj3LwVJx/SlYC3cJNFbiCW82ybgqF8/ODyR1qvHa2uqWas0+xVbEgCnc/45qO4E&#10;K28ZnlZp3XMbK2dvBx1J9ahjg1GBktoZVjXj95ImT/MUg2LklhbtK0NpII/KYbw3O7j171RtL14R&#10;cQ3D7T/FuHzVLOktqz3d0/G5tsv8K8deTTLeFru6kkjlVflDD1+tV0Hui9p8bJbiYyts2gDdJyPf&#10;GKNRmtktP3u7zXXbuTJyfX6/hVfVP3DGaVtsnyiMAjp61X1Iu0Pm2xaR2YY3txmgRJbqJWZ/PbYR&#10;hVk5x+Haq+pQWn2aSJYYzIB8sjA889MVYtLS4FxFJb3HzD/WRnkCm63eM832WZIE2/8ALSTvR1Gj&#10;FsfMEzLdBo1ReijANT6ZNbB2uvJ4ZsI23OB6/Sl1Szf7GZGmzz83I6egqTT7ZRamSziX5QV8tvX3&#10;phoPgubhBlZPl2bmdO/vWZd6hHJtNzaNIAx2s+eferzR3kU2GsF2u2xvm/XioJJ5FeWBbXzAvG3P&#10;60lYWhnXb3Gpaj5aW4jYKvKk8r3NXJbG6Szw0a7V6PUYe8WfLxeXJtAVlXr7Gnak4gi8qZm3yfMf&#10;3n6CixIyC5khiaTG8ow+960s139nj8ueUfNKBuGcAVXZ2knWcTukePuNgq1WZjYXUKyXDlpI2x7M&#10;O1UO+pO88UYWJCskbNydvyn61NaajDdo0UxjCxx/LgnGenWoLeaO9ZbcOkabuSvGR6fWhrJrpXi/&#10;dxso+7DnPH17UtA0NXR54JopEl/eMuR5gqFbePSfLks5JljVWZ8/MAx7/XPrVTTnEStZJKyruxM6&#10;jBPt0q3H5LWYsWZJIQzedhcM3P8Ae/Gl7oIng1G4Tybp7uNo5HIZlB56/KR2+nFM1HWrWzuY7iIb&#10;t29mbacjnowyeKppcRabB5CbWt1k3Izcv+npWfqVq2o3H217yRWX5NjdDz1BAp6McjY07xZDqPmR&#10;29vbwjBlkjZSwc4xtHsev1qxcXtlLpmNJhXc24LGYRtYkD16fzpulW63Ng1nOIcBvkUKMkY9Rz2q&#10;u9zYaGxtbO3aaJ15jDn5OT8wzQhjLy5uri08ib57xhhC0m0xrwAMdOmayJdXv/Dl3NJNKbyPyfut&#10;8yjngY9vbrVjVoIVuYbuwaRmeM7yxGR6fjVO1tbu+0+RFVowzEbZADv9xRYkd/b6ajYG3nudqrGN&#10;0e0kKeo2+1N0yGdbdr+a7mmVl/cqrH5D+Oaqjw7FGWjDM0bJhlcHnHXBrY8N3Gn29g1rEWVSw2uw&#10;4+h70wRQOnyRrJJ9vkV5GG9VOCe/P/6quurx2gmaBypI3DcGB98VauLK1RpJZI13BvmXJweOtNtT&#10;G9myxx+buKlY1+Zl4oK0GajcXBs1a3fc24HcDgfTFJKYI4FmuNpkmIJbb19uKnvoFi0UzyQtGVmA&#10;+Yfd6daxtXnezeO2w3lycswyQPoc0vdINDkJHLNMC3X5R1Hp9KkDzKVnbb5OcqipwM8Vhx6xczYi&#10;WZ9qsVaIKNzN69elXoTfTWskNnHKk3BaPZkdewzQPc1Eura0sk22O6NeFGM8+tJcalI0Ma3EcjW5&#10;zu/c8Bv51Qu7m+uGVG2iNdpZVXDZ6dz/ACq4snneXpc9zJ5MrY4+8p9aYy1pWqvqUnlxSLNtZSod&#10;cEe1a8Vu8duHfzjLI2DGWxyTWZa2tpaXCvp/qA21fmX3NaVzcfZ41jkYySFv3bFuScdKzluR1JLK&#10;xuPMb7VeeX8uGVWztqa6l+z2hizhDGpLrHknmsO217Q7e9is7yeRdzZ8xmwD9Ce1bF1q2npbsn25&#10;l87iPPGGB6A98ige+xJNZ2st20k8h3OB8y4PbrUEJnEfkrGzBZGwwk9ehpI7vS9WkdrO8LMqqDJH&#10;gjIqxpcJlCzSzsoXKlWT1yD+WKCkjNtYrzQbXMmoSzMuob91wVY7XHqAO/TvitbULxbixe2iRWbk&#10;+WTnP4VTvrq3guY7GOZJIZpoy21ckHHQk1Ikpie6t5l8xoWykkbA/LjpTbHoOgurpbp4gZNkkQZg&#10;nBjwoz+P6c8U6M2EMAd7ct5mZFkVsM3Q8jueO9VYPMmZbmGFnVowGDMeOo5PpWhFdQGxto0kjKne&#10;PmU5LdlB9KRDJbjVFtCqvEsm5chmH6de1FUn1hYET7XbKzMv8KnA59qKCtDK02VZnC3DfMI1YZPA&#10;+tWYXW9cqsm4LISu5vu+1Z2mNAzTbYhu24aTHUgdas2VmbRZbkOY1ly7sq/eq7A+wNfPaKJYxlAC&#10;G9Cc+tQw3EU0DPAhbe2WbgHPeo5prOKw2qgZdpKktweamtLpI7KJ0RT8p3Ar1H/6qYMp3FtJby7d&#10;o8orn7vtUMUMUtmziFoyGPzD07d60pRbX0e1WaHb91d1O22dtblWRZmbux5B6Z49qCjOs7a4WHZJ&#10;KreYvTaenX86fEtjcuyxHe3puO4e3tTZRKl/sJOx1xlXPH0q3YeZbaTMZbPPlsWHmN8x9qCdCk+j&#10;X/n7Ypwok4ID5OMVoNHf2NqtzMmcfL5isDn8qzzfarcwSS6bbssyqCkUmB/wFauPpl/ewQ3Hmy27&#10;HG6JvmA9aAbKdw4eRmS8lbnDRsvXI5x7VFqeoHSLmHbaeXtj+X91uDD0JrYn0vS4D/pkiqWUiJvS&#10;qV/9qSeKzjtkmWMEOx6Y9am5NzK1XWvFdsgvNPgtnH2fdHGPvlj/AA4xxxTINf1+8to2+zPDKkZP&#10;zJxnHStk2NnqSBJEZMffXoR7jHapJ7CztTDGLtolNv8AePQe+feqHYxbG81BBGmpbvOXH3W4PPvV&#10;7W77UU/0pbSNJhjCtIpU1KLCaNiq6W90FH3lXO33NZl5byR23kTiP7RM2DFGuCvocUuoid7iO7bz&#10;5dNdZRgfu2G1qfJe3iSAm0m2jnzFj+7xUFnpj20oS6XbGu395tJ3g/1q7O8FoU/0xZPMfEe4EcUx&#10;j9ImmnjhZrvywWxtkwpbrT5Hkl1FY54cmJjvY8kdMGpL+3t2ihjntyAzY4zkNkYOat6XYpd3LRN5&#10;kLKNpk3H5vrmlcQ7R72GOaQnap5Ylsr09c1Rub6x1Gdpo7rcyybmUNzGQetaJ04WkknnRSNFH/Ex&#10;zv47+op8drYajZsLG28tvLO3bGPmHcdKVwMfTdXsv7TYhVkB+aXcN2R04IrQSzsoTMs6h/tCt8zL&#10;1BP+FUfCvh+L7Quox3EURjkbfHJD8pwf5GtTV9JEcCS3LxttYAbVK8d/wo5gW1zHultY78TQszxs&#10;2WlUYUc/d+taMNtfarG1yjxRKfl3TcltpOce9VILGzVI1mVV3Nu3KTtYdOlWDorWsZnj1DEdwchY&#10;nO0Y789Korl0MGLxVqVrrEtjf2TeS2GW6ij3qeTkE9jxW69sNa0ZLSzSSN5jmF3+XPOenvWda2U9&#10;xH9nKtFu+6FbIkJOfzNalxbW09mtqEmjnUqvzfwt6ip3JI/D8EgkmtJcho5MSlVOOO1XF1jT9Ouo&#10;hcy55by28skA56H9ar2lrqlnfx/bZceb8zKzfNu6fka1E0u1JWCcybmyWjVOf/1e9GxolYkMNjqB&#10;klH7oMoI+bjd61WuWBsJtPlEcat86q3A69QaZfeG7LUpLfOo3UAt2BMMbY3kdj6itIabZOqs8cgj&#10;jJDSYOAMZz/SlcV9DLvdJgk0+2kF0GkZS0kik7W+me9Nu9NuUij8+Ftu3PmL9a1jb2FxC2oWFosk&#10;iqVxJ/Fk8H61WBS2hNxqS7fmbzoVzyAM8U9CfiILDw9o9v5N9NGJpEkKmVk+bB7Z9K04bSwliaY7&#10;lWPcq9uai/tCzuhBcWbMImb5Uz09Kkv9VW6tmyi7VkCxxn69aGhuIpnmuJFeODLQoNp8zII9agkv&#10;ZZLeSeNVVgQG7DNXFtpoJJJizLtVTlcAdPaqc9lJJpbai7/MJgsiseF9x9akV9SuNUv0uFaUfu2f&#10;+782fX6VLHqKtHNErt+8GFVlwafHYzSTRyFvMjUZypGSann857WOOKBducZWMbsj3oH5mdLpcqMH&#10;NzxLCcjzKq3c11JeQ2kskeGYIrqBx7k1rebNFqE1tMNzeUPLhaMc/wCFZclzbzTxaeLJ7c78sxT5&#10;XY0BIlgmaxhuYYzvCN8+W+771FtM+m7jKrBpOFZs/lTbjRrV4Wc300Mm/czxtjP1zxUttaSR6U2x&#10;GkHm5Vto4oDZk8xn0+1GyKQsW3MW64qnPIXCwxhf3khDqW+8uKt28g1BpPOZtu35WyPmI/pUDQ2q&#10;COTLZXLLuOOKAEe32JsidfMfA+98o/yKo6lcXQuFS7Y/u2z80fDH/EVd+1WH2pIjb7VOGkZmPHoa&#10;hvfLkmSSfgt8y4PI96BSMnVdJur8tercsny5YBsgHHeodI025sNL3mBVuPM+ZmBGfQ/TrW5E1k0U&#10;iRA7pF2urn72AKr2luLGVnmuJN0jF2WRsrz6elV6DuU20pvM8zUmVXkYfKp+U1ctdKZ33RTSERsS&#10;mP4aj1CCO/kUqVHbc3b3FbEQjTRltLdCWf8AiTggDv8ASgnqN8GXR/4TjTllvtrLfRhvlOfvjrX1&#10;9/wUSuHPxm8K2cAbzI8OV9QREOv4GvlX4VeFLzWviNpOkwFWmu9WgiRpG7mQAfzr6g/4KJRXt1+0&#10;L4ctLFHklbyUjjjGWYl0AA/GtqWlN+qM5aTSPlr/AILUs91+2rqEEj/LDodiI19AUJr4r1DSoxHG&#10;GH1r7X/4LLFZ/wBtXVnVSdujWKt+EZr471CMBgoXpjNdkpXm2OPwoxZtKYQqpXj+GlWwjhkhjkTq&#10;vStS72lYQU425qI2rSNE4/hFK6HZGaIFgiZyuOT2ohjVIBOy/N6VoT2jyWjL5fOajNnJHFGdn8PN&#10;JsNDPtYt+puxGAFFGpIkjxr/ANMx0q5bWLvcTHOOQP0qO5s2W8CEZwgFC8xehkzwh3+SMjMuOajm&#10;gCXAyvzM/X8a25bLyiwK9JKoPbu94oZf4s/rTuh27kclk5SWWTsSMVCWZVaIJj93WtdQPLasF/56&#10;Vn6tA0LMijqoFPck9C/Yj/Zw1T9qv9pPwz8GrVT9mvrwS6rIv/LO0jO6VvrtGBjnJr9+viT4s8Mf&#10;s0/BNW0Wyigt9KsUs9Hsl+VdwXai/h1r8yf+Dd/4b2mqfGjxd8SLyNWm0nRktbQlfmRpW+Yg+4GK&#10;+yP+Ci3iuabV9D8D28xEccTXUsfqxOFNbe09jhpTW+xk1zVLHg+t+I9Q8WapN4o8TXrTXl1IXlkk&#10;POSf0rFuNaIYpEMVI+l6iITcXMEgUD72OKh8HeDtd+Jvjaz8BeGI991eTY3N92Ne7n2Arw/elK3c&#10;6diFdcuY9yJcbc1YsfEV3BOHll3L0rvPFHhX9hvwBrr/AA28afGfVDrdsxivb+BMW8E3QqfYH+Rr&#10;lfix8IdY+C/iiPQ7y/S/sby1W60nUofu3MDdD9R3rSVGUdf1EpRdiZtdmEceo6TeNDcQuHikjbDK&#10;wOa+3P2X/jJH8ZPhvHdahIrahY4gvk67uOG+h/nmvgOyLuWiVT617p+wV4sutB+MMnhhx+51azdd&#10;u7GHT5wfyBFb4Gs6ddLuRVjzRufM3/BS39m3Tfgj+0ncahoVo9vo3iS1GoWMSt8qyFsSr/33k49C&#10;K8CI8kiRZZJG53DbwvBGK/Sb/gsl4CfWfgh4c8fWlvun0fxB9nbanzGKeJiefZol/Ovzd0+d5Ee4&#10;UFVkYZDL1q8VD2dZoqjLmiiU309xIiTO5jZcM/Tb+NfVX/BKT9n6D4s/FO4+Ivi3TFn0jwoweGKR&#10;dyTXjAiMHsQq5Yj12da+TkupYl2B42j3ZVW6D1r9Wv8Aglr4Bt/B37J+l6wtvGs/iC8mvpXj/iXd&#10;sQH1wFqsHTVSur9ArStDQ6T9tH9oSf4O+Bl8O+FLsJ4g1lSlmVXJt4ujyn6dBnv9K+EryO6M7Xup&#10;3Uk00zF5ZpmLMzE8knuc167+0t41k8f/ALQOvXUz7rfS5fsNou7O0R8N+bbq8f8AFNzvvDGp4UYN&#10;Y4us61Z3eiJpx5YmxoXj9dG01tMkt9ybtwY1v/ETx7pur6TY29qqh/LHmL+Fcx8Ivgz49+OuvzaP&#10;4P8AKhgs4vNvr66bbHAvqxrt7n9kq08QR3Fv8IPjxofijWLG3Mtxo9u+2QqvB28881zxpylqVeJw&#10;EsUV5H50ON3cV6b+y7+0XrfwT8XxWOoXEk2h3kipeWzMcR5P+sX0xXj2mX9zDPJa3cTR3FvI0dxD&#10;J95GBwQfcGrlyzvOrxx/Ky5+lEZOlJNdAkuaJ93fty/sy+Ef20v2XNa+G91DDcXF1Ym78P33XyLo&#10;LujdT79D9a/mw8YeEtX8DeLtS8FeI7b7PqGl3s1reRH+GRGII/MV/Sp+wt4+l8afA23sLufdcaNd&#10;NaNlsnZgFD+RI/CvxR/4LZ/CGz+FH/BQnxXDYWn2e21+OHVrdMdfNXDt75dHr3pSjUpxqLqjCn7s&#10;mj4/jYLJ93io3VWVilWUi3SlCe3FQwxlZG3Gs9DUkjX/AEdY85+U7jUZBEBIPQ8VZkjCr1/hNV5I&#10;yISwFSA+NdwVj1K/NVRc/NmrtpAWjWTPRTxUEkZQvlaq4EbhhATnq1Rb952ipChMZ57io0Qh2z07&#10;UALHsSXOegp8jb5VGKDCC+Q38NEy7ZIuP4eaegEcwK7io/3q/UL/AINpTtuvjyxH/MraZ/6FeV+Y&#10;MpBRj3PWv09/4Nr28uT49HPTwrpn/oV5TX6P8iZbH2j/AME/449TtfElldRAxy2N4jKD1UhAa+Od&#10;VtopXY3A3Ms7H5l464xx14r6+/4JwSb/APhJFWQN/ot582c85SvjOee6aea2kt5HZp5AZl/hA74r&#10;y6v8GD9SqfxSLGo6pFbK/wBtIi2wnyVyF2gj0qrA9tqAW4tgfMZQkxEnt1x644qxqWhrrX7qQ4Pl&#10;kN5mew7ms1bCTS2Asb5o5JEUf6s/Mc9P0rGNjVLUjhW4Sy8iK4OVkKxt3PP+FaU9hLJcLBtdW2qY&#10;/wB4OMdvzqpbxJLZNeXs5WSOYLs9PcCnXZM2q20bSqylR5bK3UnqOOh4ouNyJbovbSKZLzeQw3CP&#10;OfpUd1EIYPsm9w0i5/1nT2NWIbaNruSZpBJtbO6T5azzLKlzL9pRdwfcoA75qSepX8qYQw2Vw0iG&#10;NTmRZM5571pW0BktGVEDw+Wq7ZFJZef5VSs54bmCSScK0e8hRjnFSRWs8nn3druG2RVaPdjjb0/G&#10;qkXoTCIyWk93vZfKYIoJ4NMS9ttPTdcyxufrhiaEjSfTpLR12RY/ibv9apR6M1pqtufPVY0+8sn3&#10;WBPHXvUiLl3cpJaeffFZlz8oX7oPbNRQNPJOF2ov7za2T1XHbFNubaea5w92qW5YbotvBNWEWzu4&#10;BEh+YcfK3Iqrh0G6y4uIWkK+Zt4Tyx/WpFVQywgZjb7lRTafFbRi4Z/u8Mqt19yKS1gESoY5JBtY&#10;8NwDRuM0E+yWieY8rqufmIyc1l3MsWqSTPId+z/V7l24WtC8spyVXPlxbTlRJgn2rFuYjHLJBbQu&#10;rDG8+Z2oiBXuV0+5g+yy7tzN8q5NaFlZCGzlb7U+7yx+729cd6gmlt5/JgtY12RyZZs/MaT7TLHe&#10;SzRSFmReN33T7VQolhwrBtysFVFLeZnBzVOZGS6eeB4/LH8O7nNZt7rz3TSW2JisjZxu6H0rQsku&#10;ZLFzOYgFA2Dbyc0tA5iRHiMCyXTOQTj5cc+9UtXto7pFlhQNt+9yeRT5mNlFHBezffb5QF6VnXk8&#10;lhIscN58rNnczcDimGgeftnt4mjPlNwd4I2/nV+G8tI4njjtsKWxvdenvVK1uJ7qJY7oRsm7KswH&#10;HvRdz23lNGk208Y+vXNAI047FWkWaCQfI24sF4NQ2l0sWss1rP5nnR7Q27gGq9jqNrelYGdo493z&#10;MrY/CrjadaGeK6t7qMtuyApA6dzQPQtWCMNTa7guPnIxJ/d69fpVh9QdmmjtYM7Rt2+XtU9M4Pc1&#10;Fp8dvMvnkbQG+V42Az6D3qK81aFB50jsPlbzI29fUVIrdiGSxtr2w3wzBWfcD5eRjFBsUukjjmEv&#10;l27Etv8Alz70+0m07aFkBaOX5t3OepyM1QM2qXOr7JOLePPltu/1nI6j6Uw9S9YTxWhYoZeT8x9P&#10;8KbrszWyR3kO5mEgWTPQg9/pUMsqecXcr5LMwLI3p2qOC2he2zBNu/fZkT+HYB/WjUoSe3u7rUI1&#10;MLKu4cp39/pVu7tZZk87zN38MfO3LCsa/vZEnju45mfDDEYGNq9M5+lS2moR3NvNbrI8mGym1uev&#10;3qZGxt21s5t4oGnCnncrL0GOaW6gjjcCeR1T5cNGow3HXiqUl093bxzIFMy8OGzzx/WrM7zTaN50&#10;Voo8kBvJ3Zz7flQN2LenW91LBPBcL5kjJuiO7IJ6c1Bp8FrBYgKjlreVQ4LYG729qbaavbyTNLbT&#10;vGkaqqjdz9PcVev2mt4mkhCbZMbueKQcwa+ktujTRQCaKRVLLu3bjms/WbT7VcsIn8pfLUqvRTkU&#10;r30UySNI6t5ONse77pP881LMiXWnbowu1UJXd1Bz+tIkoaR4ftoD562TFo2wzMcnOe9T3F3NBOy2&#10;reXIW3RyKu0gD61I8aWdliefbM0JPmIenPaoxdfabY+WrSfLnsfxNBVkR3dvqOpTrGXxHb7fmDDL&#10;5PJNW302KC+y1xIq7tzLwc/T0qtFZGS1Ikl58td6qSN3zVNdSg4jfOOPKfv16e9P3g1HW11piedN&#10;DebpG+Xym4ZRnnnv/OrgSeCSK+dlns1X5WbqrdOc1h+IPD9/d6lG+laj5JkKs6hOPxrolSe3gWF9&#10;Sd8rjbtypyO3tSsgirkdvp9nrtvcadPb/Ky7W24yB6g1zOseC9btEaHTPFkzQqufLuAHZQOw9K6P&#10;T3tYrxGlaZVxtaRSQoP0q/qGmo4VBLFjcBubl29KNECsc/8AD7R4/CdzLZXWqJL9pjMkYXIOSfyF&#10;db4Xv44zNZahYsqx7na4aQYf6VjXthdRXqwtYojQrmRnbjZ3I96jj1i5lv8A7LJZsyYZWXd1/Glr&#10;IPU1mjstRkjuYLTywtwihWAHOOvNQ6krxKzadbtHI82+cKR0HGfpWSfEWp2lwJI97QQyKR5rA4jw&#10;Rt/A1c03Xo/E0h1KwkXZLGwXOc43Yxg96LBc0LO5hj1VLX7SGeS0U/L0HB/rTrdpp7JouM2cjM3+&#10;2rKeB+OKzPCvg2xj1n+3p9SvJ5JIdjWrSDavPTHpWzCjJBG/nMqw8sq8kHmkSQ6tqFlZLbrHHIN0&#10;WTtfvRVjVorjV3hlS1/drCoVvlyx7k/pRR7oGHKiLZ4RmUtgsVHvS3E1wII7QzhlMQG5e/FS20U3&#10;2VoXt+W5Rhziq8+nyKysrbmVsjI4+lVEafMZuqwXbFRj5cFelWrZ71LCK3hVD0DYq89m95brcGbb&#10;zjcV75xUSWc0Tm3YjO7KPtPJqhyFRWctIfNTblXkkUYPTgVF5VrB8yNtkZh+8/vVYuvtU8LK0waN&#10;Gwyp/e9aq3yTyTpp5kV9nKru5x7n6UrhqWdS0i2Msc0l3s24K1JN5TWE0Ee15MEI2/r+FNthY38T&#10;WV3KrKPmCrJWbeL5AawXdGzNmOSNwSf9mmBZsYhNKFlHmTbcrGq98VrtC8Slre0UZXA+YnDYrndM&#10;+3R6xH9otiRH94rJh19/etPUNRaCaRoI52j5wq9HNAadRl4Xk22jFFZflK+pPoaiWxud+HnVNoPy&#10;ydV571UF750UZubYK3Ibzvl49vWr+kNb3x2C8aJVVkaTy9wP40D0KV1qVzaoI2i8xl3LuVT0z61p&#10;2Wm/bT9s85lKqm2MYOR75qK+tLprNc3EjQsf3jKoUcfzqzpZv7RJL2RG8tW+T5cAL9aBXLuowAW0&#10;kdlcbJGUGRo2+Y/4Vg31sj6lHPDf+XMcqq3Ck+ZgevQVuS36PG0UT8bdzMuDu9qrPC97AtzNCqww&#10;Eb2blQSOvr3qUHKJJpUkVsVugZ0ZAP3bD5PaoItGtEs41l1lhHb5H2eYbiT2w1XdWuorCwUpdR+S&#10;OQ8Yzu7YI9KkkmsZLJfMtkZDlleL+H1oYNGXH4euEu4fO1CWW3upMqFP+rOOlbmk6aY1IibzJNrf&#10;LPwRk/rUFtE1u/lwXe1cZj3ev9DTBeXrSSW3lLC235ZGb9aLhoWpbtI4sanBG6SSfdVumBwM1Lp1&#10;jp0DMba2aPdGVxI3ygkYPf0NZ15Y3l/ZbHbbtYE78fL/AJ/rVrSLTURZXEfnq0kvzcjGD7e+KAHa&#10;fZQ2cTEIsiqdvlq2Nygd6zNe1FGGy8jaONoym1u2PT3rTtNGuNbX7Ra3Mlvncnl/7QOOfqPpVS4s&#10;4pwtlfTb2R2CyKwwWz/jQhIZZ3VnfzWptVb91blmbbwxHymk1C1tIYPLmD7XjBkZT1PPA/Ln1NPs&#10;57S1aNI5PL2qwkO3iQ55/WpL+9g07T8XB83dcgA7eOTwR7DODQO4LHZHy7FJQjQwjyyrY+U9Cfoa&#10;qald3ThYbqIpIkikOuMlcfrk0/VIku9Q8252xj7p+z5H5+vNWdauxfwrHCsbSRKF+7jHfBPvQJFO&#10;X7PqD7UmYzRo3zH7y4xxk1La6heRyszyNM4TZFcD7wGP17U2XUrTUo82VsyMqgSRnGDjqM+9XtHh&#10;s1u5LqEhRt3lVO4YHBAoY3Irw2s1xdx38d15cm4KzFTyeeTWtcNNYeTbXE0qrI/zFc4Zalu5o1ih&#10;RLQJvY/M3aoJPtE88NtNeKzeW7MvBAHp9akOg+Gax82S5IPl+dsUKucE9Dima1ZyWsheX52ZTgFv&#10;vcYBo0zSNPzJOkzySLMpbskvpjntU2uL59rNPbRo0kartUk5BJ6fWndg9iNLbymtUh2yRlMP5i9/&#10;pUNnDDK+L+3aMtcfNtI/Cpp9OuYb+Nmvd0M8gbEw4TjoMdqdJbuzQrYzxsWnbJP3T7n2pC8hzyTi&#10;K6k8ldu7YrLz261F9guoYPNMjNj7w3AIR6kVLDKZITp9rGq+YSZSjZAIPJx6VM1xJHaNFZmOZem6&#10;QY59D7UC5bSuUNPnjsWnuJYjgcfQH6VV1GBY9MjWO7aNJRuAH8PPXNWpEhaxlkuEEbyNg7WJwf8A&#10;CrcVolxbw2k8KtGY9uX/AJ0FGDZ3GrwRzPZySTSKNsMsgDdufrT7Se6u2X+1IFbaMsy5X5sVp2Ol&#10;JaxSrBMpbdtAGOnrWe0E8jyTR3flBcqy4yMigJCC7eWJXvbJtu0hsrnbjp161Un1G7mscFPLwpPy&#10;r1x60XWpSBFjhvGY/ddWj+9iodehurK0aWxtXZwgdgvTHfPtQCuQ2Gp/Z7VUkTdJIuNx/un+VH26&#10;4VltZ4lkWOP7qtyap3uj30lvC9jeszTRgtCwxt9s1tweFYRbzSTCNWjClduST8vU+lU0GtypDqFp&#10;evNJv25ZV2sMFVAFJcuouJN4UhAQrK2fxzVQwWXnyKkbRSFeHGSmMVL9kk+8Zvk8sHaFwDRylWJI&#10;rO4eFJGbd8u/axximXUjT27F0VZm4j3Hj6VqWEcUlsDJK3zx7FJ44Bqh4lSK3ZobaMs275Zi3THb&#10;pwaFuSVIna3Cx3TKzrxgN19a09FWad2Mgby/viQHpz92sHzpXvVRbXeo+8F757+1dHY3KNAsRhwY&#10;03fexkDqP5UAlzM6/wCAMC2Xxv8ADckjcSa9ahf9r96tfSv7aV2z/tx+AdLjz/x/WDN77rhR/wCy&#10;mvmD9nS/j1n9ovwlZyz+TFJ4ksUwvLD98oJx9K+h/wBq2x1DVP8AgoL4Ejt9zSPrVgiFm4C/bCMH&#10;9K6Kf8F+qMZvmmvmfKP/AAVT1K6vv2zvFclzNv8AJkihTP8ACojGBXzBdWIkZlHHevo//gpVdrf/&#10;ALafjpBIG8vV1jbB6YiSvB7m3CnJGc1s/dkyo/CjFvNOiBjjcHaIQf0qtb2sjOAordvYEd8hPuwq&#10;P0qj5Rj3EDnbinzMorNAnkZH905qGWEiRN33fLHy1dMW212A/wAPNRzquYwR/CKQFS3sk3yyNn73&#10;FRC1U6ljdn7taxh3Qyxxrt3P978Ky/s5j1hEyflwPrxQBHqNs28qv/PTH61UOn+Vcq8q1t31socs&#10;G+62armHzGWRjkZouBTkgAst0a8tN6Vn6pbos7FxnLYropGhNvjbj992rC14ZuWAP8R+aqRJ+l//&#10;AAbwappEEPxD0E7ftryWsy/Lz5YBB5+te3f8FDLGWL4s6ZqEgIWbSQsZ9WVj/jXxF/wRG+NGl/Cj&#10;9rqLwvrcqx2/jDTTp8Uz/wAM4O+Me2SCK/SP/goN8PNR8RfDiz8c6RatJJotx/pSquW8l+p/A4zW&#10;1WMquDaW6Mfhq3Plm21q+utHk093Vvlx05NdL+yH4i0Pwd8erU+Ibj7Ot9bS2sdyxx5TsODzXEad&#10;K2FnjPsy1X1dYp5lngDLIpB3Lxg148KnLJSOhq+hvfGP9gb41al8QbzR9C8NxasusawLpvEF2u5k&#10;UKBy/wDdPJHfk9etdN+1FcaLo114J+COh6x9sfwjoCWeo3hmMn704+XcTzjH4Vy8Hxj+M0WmjSbT&#10;4h6nDahdojW4OQuMYz1rDsNIknuGvJXkllkbdJLIcsx9ST1NaSnDlaS3Js+p3Xgj4e6hp9m2sNbp&#10;cK3TgdK7L9mqGS8/ag0dYLRY0ggnZtq9P3ZH9a890rxnq/h2yayF4zIR9zNe/fsFeANSv9T1b4w6&#10;7HhZF+x6buXrzl2Ht90Z+tVh4upXSQqjtEP+CtF/HYfsqRo8hVp/FFpGm0dT5czfyUn8K/McwXDX&#10;Ue9MKq7ptp6g9q++f+CsnxFgv9U8M/CiynZvsccuo6lDvBTc21IQR2YASHns/vXxZcx20lxJNb2I&#10;djiPaOtdGOmpYhio+7HU5eDS7Ka6xa2Rb5GG1ua/X79hqDTbX9krwNb6UrLbrowChuv+sfcP++s1&#10;+TkFnbOzrFIVkXcNjLzn/AV+lf8AwTB+IsPi39nf/hD52UXXhvUJLWSNW4EbfOmPwJqsBKKrW7hi&#10;NYo+ZfGpc/GjxfA67W/4SC8OGXH/AC3ftXE+I4Hiv5lcdT8v0r2b9snwRP8ADX9om+1SOJls9fVb&#10;23btuIAcf99D/wAerynxNE9w4mC8fSvPqQlGo0/MqOsUz1j9nvRtT8U/sf8AxC8L+ALo2/iKS6R7&#10;hos+a9sAMhcfN0DDj1ryX9kf4X+OrX9o7wnD4O0HWLGaweOXxHqGGWIlVXzt2eNpAIAPY4xkVD4A&#10;8eeOvhR4jHijwDrslldBdrqvKyL6MD1Fdx4v/bP+PXi/SZtBW70/S47qPZczaVYCGSX1ywOea2jO&#10;Fld7Byyvocn8bbzSNS+P3i/UfDG37FLrkxiZPunnDEe27cR7Gs6G5mltuT93imaBpaWVu15dfMWy&#10;SW7n/wDXTmKLEzAfe6f4VhKV3ca03Prv/gmMJ/8AhE/FbuTsOoW2367ZM/0r82v+DjkWsv7cujrD&#10;FIJl8CWnmybuGXzp9ox7c/nX6wfsIfD248B/Ai1u9Rt/KutauGvWVh82wgBAfwBP41+KP/BZb40R&#10;/Gj/AIKBeMLu01P7VY6B5Wj2B8vb5awrl19/3rSc17kIyhg4pmG9ZnyXDB++LjtmmmCMxqwHzb8V&#10;NHJ85IPXOR60LGVX5hn5qXMzQjlZTKIce1RziNYGjA5WpGjYXmccYqOUbombaRUgT2wC26jI+6aq&#10;OAwZ2/iq00brFu9IzVURsYsDnGKAIxGu1ucYbFNQbgyqP4utTTIqxtgc7qbbKArH/aFV9kCORfLk&#10;AZf4f602cgspx0WppUJkkY9lqrIzFgPSjmAbIWC7hX6ff8G1QWS4+PHmn5f+EW0zP/fV5X5igqYG&#10;DAZzX6gf8G1MCm++OsJ+6/hfTN3/AH1eVMpaEyPr7/gnNOLdvGC27I/2e0uirL0OVQ18kSmTT72M&#10;bfmlmkVXVsb9x5/LFfWv/BO2wjsIvGUVvGqxtZXXlquf7iV8parDJdavb6bNGFXzXKsvpgnCn14r&#10;z6n8GHzKp/FIgvI7mO2ug7YkaPG1X+Zh3qrc3ur/AGBdSs9MaYQxnbDM3IcD/wCtVy8tYWuGUo3n&#10;bcRszHjnr+VR6ppupg+fFetFEsbKFT5gcgDPXkn9K5zYy9HglvIla4tpI5PNXzoyu7GBTJNJ02O/&#10;+02ltJHLK25vmOOvH0JNbaWl+scKoVZt37xyuCy4/nWL4juNQtLmFre32ASMGkB4ZP5UCZauDMl3&#10;Nvb72AMycZ9TVPW57VHgjg5aRfvE/eI64psVtPcW0NxPM2WYt8rDb6is/VYbi5uBdTXHk+WMxhuc&#10;/LyAPx5qlqBJpOox2i7YoU5Unbk/LW1Z6kbi0EbbfMdt0jbcgLg4/lXH3F1Na6crPGsu5SPvbWXk&#10;8VuaFqUc8LMj4Zof3bSA844I4+tDQ+hsebbwWyj7Osrn5Txx9cVDqFhDdhJJI1dY+Sjexp4UzCGL&#10;yyo+9Iw6n8qJYLgophKtHJyVUkZGfekgTKkz29xCsMOV2rnay1Ja2sdsy3JDfQdqeNMmN+LlpFSF&#10;V5jx1Prmpdiyo6RJ8rN8o2nOR/SmC1Mu9kN5evNcLGq8BefvCrtgUjiEBX93/wB9Zpt1oTXEDGQr&#10;5hXOFbpVm3tmtYVRLV2WPhmY9aAuUNSkO8MZMleM7qx9TinEUjtLIoZsHzGzn6Vt6lp2+0YwOW3M&#10;NuGy3Ws/WzHZxxzeYxk8vHl+X/OhBqZNrJPaxK0qCParZk7Yp13qVutqshGMqC3+NNZbkwi6lRs4&#10;P7sigwm7gW3kRV+bCx4quoLcd5cAgS++XG/5eOtSw3rQyLbTjdu5UK1Mu400+1WKQMWLYXHIHvUM&#10;TFbiMlgGEmeBQiYmhcL9rl/fLjghWz3ArB1ZJYCsboskmcglRwK6KW4u/M+RWbJx8y9PeqV/ZWc7&#10;C8YbW5DelBp1sZBm8+RYQ/ltnJZegGOlOmMXks8wLR/d24HHP61YuWLSbYipjX+JY6r2tlJK7Wr7&#10;JHVgVDcY5oJkXbDTYrsZTbGpU4aRe+P5VZsdFkguPtBuQPmwrMSOvtU2oSXkdjbxwRxzeZxKv3Tt&#10;HWs+JNTnuoZLaZVQcXFvM3O329aBxNK6t/3+y5j81NuT5UnRugA7ZpILdDMzWE5+5hWmYY56jmrU&#10;Gj21u5mEsm3y/vFhtB//AF0+f7CY/sXl+VJC25ZMZDHrSGznLS41drxrFBNCpkYyNsBQMBjIHYd/&#10;zqjPD4r02e38vVEulAP2j5Qjb88bR6V1FisyTTPKkbK8haKPkMw7/QZpixW0l20slnuXzAqg/wAL&#10;Z6UyUcZJb64sy3bXXlqsztJG/Qn/AD+tXLDWrmLzltpI4y0f7wyg/Ng1o6pYWVy32e2gkEgmlEf8&#10;SsoGefTBrPbSNfmth5cMaxs2FuIzyQD6H8aA9CvLqGqW06tBcRNA8YLQt91jjqDVqwl2sfs1rHGW&#10;X/lnJ1Of5VHb2Q1LU2jXPl2sZO7pg+nvT4rdbQyf2juRvuo0GOGz70B9kZNPqq3GfIYMJB/q5M4H&#10;oa3bbYLeXZc7pkw212+bGKztORotY+xSHHy7v3ygc++K3YYLfzmSOBWYpvVsDHTp70MVxNLhZbbz&#10;ZIsbmzkfN+FWNduYYrLbJC7ruwFRTnbj0qfS9NgngDTWW11Y7VzxnsOvFJcvcaZGst5bgSSH5sNz&#10;1xiouwMOIQx2Uk/2dhH9zcykMwHT8a0NK1e3vLE2c7M37zK7sfJz6jtWlfi2uNAa5trTbIrbmXzO&#10;Dms2DQNOgZpLbULqPz2B8vCkA+lMRNe6pY3NoYbpshGK/Koz9axLS7FhOzJEqSMcIzNlQprVvYIL&#10;OZYzdlty4ZvJBy2elVxb2NzPJFKjR8BWZIQR/wDqp3K94XXob220dr2HVFMrL+6TYCoP17iszw9q&#10;niSUQxa7pkjTEr8wkBjXB6gVuahYabDbeVaTI3l48lmbg+1LbWmDDJBaBriPmRckKaLklqdBcSTT&#10;WskYmjQBo1XnHXim3d9FHab542G4qP3fb2qzawR308fl2ZjmKn5d/HvnvVUQSNeyWIlEzeYCvbp/&#10;DTLRFoWvJcXb2LRsyM2PnXhvfPrW2PsOxYoZ1WccsqsM7c569qqWlrYlmFhZnMJBfLdPartpoegK&#10;8mq2djvuJFAZlk6Y6cVMifIglvrbUL23N3dNtT5JyyZz7Gqj2Vrcau09lLtYzMR/dUelazotha/b&#10;JtO2sygRhecN3H+c026S6ltdullY/MYu0ewcf/rpXGZMGj2s90ovIcsTvXy2646DitqOIWzTRrbF&#10;t8iurKoBz+FVXvrPSJlZbGSZpFjCgYyjd/wzV77elncyNDa/M67kyvWkDJJDHpUsa21qvn/MWO3r&#10;16/SogLqO0a7gCrvVTJHH7g5/WoIbxry9tbdJGbzIWkeTpk5NWxaCPTGNv8AKzbsKrbt3OcenagT&#10;3KF/qD2ZjjW56xjI44oqv4tsjC9rJZSQ7Gh5V8lkPcH86KBc3kOWdYLuS0eZVduFPmde/Wo5rmYy&#10;rF5KyRbjlvM6N6VHqFvak/aot+V5YM38Q703Tp4TNJcTSKqscsvX5qoFpsSXFxLKh/d7VZRtWNuh&#10;B61YtZtQljjLWqspZt0o788VV1Ca2aaN7fojfMpGART4JpgVkRdsZyAq9uf0o+RTGxTStdTKLlQC&#10;RtDLjB6VZXR0e3+1gqzxn94+Oxoube3ZI2MG0q4LN6j/AAom1HTolaGHUF3Srt8oN972p6kk0emw&#10;iPHkfKvQrENx96jvNC03yIru4sjGvm43svI/Kp4ZsXKWSu6jHf7w/GoPElvi9V4Ll4dqAuWb5M0v&#10;eGR/2XBa3gnMQYbS8ffNRS6ak7G+yVZVJcR9OR/OrQlsr2xkkeaR0ZflmU9O1WdOt4bG0maef5Cu&#10;I1+vYUyjButP0hP3YjZt3JEk3K/hSaR/ZFnqMel6NqDL8u5oWz82fT1re1nQTcWqwLcqqtB85WPJ&#10;/XrWFBoTWF5HexzDEK7FUw8qaYF65v7k2rQ2qSL5WfvEHHtVzw9PBrFrm+vJFRf9dtwy/SsSe3v7&#10;NZp3uJGWZWE6qcY/CnWF7Y2FlFHhtvlbm3xkKw9aXoTc6qfTdLMKvBcrHsX+7yynoDis698jTb5Y&#10;4ph5O3d5ci/e9ce1Z9nrdtf2zQ2c7W7+Xu5b37Vo2upQ39qzxzGRsFQwXJ+v0pbFp6C3stxq8Ma2&#10;mmRi2Vsu0S/KlPtRp6MsYtUVVXO1ZhnPfIpImkitzZxh3jUgyKo2789vwp0ttYG5E0U3lR4HmbR6&#10;VJI3VLb7MXu0HlqdrCNTuxjoKZJN/wAJAk8SRSRN5W1lVgDnFT61DmBIrTa3mN95+rDsKr+F7wQ2&#10;ssc9s3mtlWm2deegHc1XyGV7C0msIlWWa4bdtLbWyR/jWxbQ2WoWMwmvrlQqsqq0RDA+oqvqU8bw&#10;pHo1wu1pwiSSRnjuT+dXNXjMOnQRQXW9mbau7PLe1EhFc3DRwC2iupEYldxlj6jPX3qrfLYW2lyX&#10;/lbYYZCrNCvzAnvjr1rQi2XVrCI02uz4LOPunGcCqupzGxTfFua4b/XK2CGz29qkEZ9j5VpI0ULW&#10;9wNi7V2k4z356Va/sy1vNOitLiZV+yyEXCBj17c0463JZ27NJEkm1djbYxllAHH55oiNtNasq3nl&#10;o7iRIWh+YkjkE+gp3Yr6DZrSe/vQHh8uPGYvLbdk1BeWUukeYs2Jv3PymIc4PIPvTFaSG8h2R4Vd&#10;yq24ctgk4qS21REm33SqzQphppl7Zzx9KV2LmsV7WymvtJj1O0XMcke6ORh0IPQ+9amlFoIRdm0I&#10;jkX94ir05yB+OKz9Mie6l2yx/umZmHlsV/HH41tJHBaSi0SCRo1jDO6sDjj7uKbG9HcneaWxg+03&#10;Fp5xXpGB8q5PH86g1C5tIbmzvZZVhkkt8Ps4Az71atLq1kvHsZtzoyq5DJ09s01o9GvLySFIvO2r&#10;gqy4K/hSHdlPSZj9ththMdquxba4OeKe51C1gVoYd8c10pk7gLn+Ypz6SINRheKPbl8quecYq28s&#10;DWcSrI3mGT94rHgY5zmgkbqBtheSCeBpF2f6sSY2n1FZUWrAa3Dp9hBPiOEmZiu3bn+db0t5Igkl&#10;vNPXzlXMe7+7680+ddMukjuUi2tsJZ1TkZoAzbQQ28TXEDbpVbEiuMM3fIp0NpcRW8jQ22WklLSM&#10;7Yyv09adCWigF0YxGV3DeV/1nHWpLLfd6fJqRDptYFZF7jvQio7EbxaY9vb20ccojeb9y2znd/hU&#10;j6dc286vJIzZVl8lhwPSn+JdXt4LWNnJaPcDG0a8dO/aspNTuZIo7i2DTKJMbd9AdC8LMWf7/wA1&#10;I5gdnyc4PoaqzWd7Hvt1VmLAnKt949quQsyac11cQNJJvyI16Kf61C0rNqTXNwZPKVP3yr2P/wCq&#10;gNygljFBOxkjeORTuPIIPtU+uQQwPCYh827EkO77ykenpWlNPpl5dPawR7/OiymF5GO5qLUbH7ZJ&#10;BdWEqxSW7jzGbG4j0APWgGUbvSFtI5QTECyhVXcBj/a/Cq1hFHHdzLDOW8vajSBshq6ZdKtru5iv&#10;53XanyyfKBlvpVKDSomub63u4tyRzfKiqOF/CgEylceHY7gyLDcR/cztP8NY5spbK8mO7d8qj5Vz&#10;kV01uYLR5N67I4x8i7uDkdcetYvkSNfSS2kjhd2Nrd+etVqUWkht/tK3TqBHHDlY06k8npWR4rhC&#10;2P22ADzAN/l9Cf8A9VXb6S+guXmk27SoXMY5GSf6VTRmEix3F0rqsZ2xyA9z/OpJKug2sOqTxXUj&#10;ldy52sNuf8e/5VsTaVHZh2R3f5RnPOM9ab4eu4xfRwTxRkxxllX+4Kn1CeYasZSxMbsoddwxj/Gn&#10;dhE6b9m7Ski/aU8EGKCNt/iixJO35uJR/KvoT49Xcd1/wUY8GW8oVfs3iHTlUhucm7B6fU15H+yF&#10;ocGvftP+DoZ9zRw62s0MkbDjygzgH1BKgGvYfiVoQ8S/8FLfDenxFVkttXtrrc3TbCxlP/oHHvXT&#10;R/h/NGEviPiX/goXEkX7bHxDYr97xAxJ/wC2SV47csvl/ImcYr2j/goGTf8A7ZHxAnQcf28w/JEF&#10;ePx2MxT/AFeOcVtN+8ax+FehRlsmeVnDcNGox6cCqd7D5c/3PvVtXUHk8qf4gDTZbLzGzsz3pcwG&#10;PJp+6zeSMcgLTbfSmkYb1/hBrclt0EEgCY+6Kctgse7nlYwaYGF5eLJwoG4y/wBKhgsoW1hWcDnH&#10;X6VbIZ42ZU+UE1HJG8mpxhf88UAF1ZwGWQRjNY9xGkVsAvy/PW8kZUSK/wB7ceax76FpQMD+KjcC&#10;nsLRJz96Xms/UYlmmYsvHNbUcK7Y0Yf8tBVXULBre4YSxsuc/Ky4oUl3DzG+DvEeu+CNfsfFvhu6&#10;a3vtNvIri0mQ4KOh3A/pX7zfsT/tM+Ev2yv2dNO8WyLDJetbC08Raa2DsnAw4K5+63UfWvwPzmJk&#10;Xj5sV7V/wT7/AGm/iV+zl+0V4ebwTqrGy13WLbT9X02Rj5VxHLKqZI/vDdkHrxXRRqcsvUxqRckf&#10;ob+0p+zL4i+DOvXPiXw1YyXnhu6kaSN41JNmSfuMB2H96vJo7qyuCrArlu2a/R6Pxv4A8Q+IL7wA&#10;dbs5tQtSsd7pkrDd8yhwNp+98pBrzX4h/sM/B3xrcy6po8U2jXUjFmaxk+Qsefunpz6VjiMvlKXN&#10;RaYo1f5j4xkkjWUD7LwBTzfn7sQ2r/s19L/8O5oQWRfiXIVY97QcfrXWeA/2EPhX4YnW88QXVzrE&#10;qtkLOwWMc8cCueOX4qT1iV7amfPfwI+APiz41a/Gy2MsOjwyZvNSdcLgYyq56sf0r7G8Qa14G/Z5&#10;+ElxrF3ttdJ0GxyFXqxHCqPVmYgfU1X+JHxW+Ev7Ofg1b/xNf2ul2sKbbOxhwJJTg/KqDk9OvSvz&#10;/wD2r/2wvGH7R2tra6ZHNY+FrWTNjpvmYNx/01kx94+g6CuyPssBT0d5Mi0q0vI4P4zfEHXPi38S&#10;9T+ImvXQjn1KZmWEk4SPooHsFwK4tZZrJ/O2rMrP/D049TWpFfWEUwN0nyyAbS0nTjtTnm01F2fZ&#10;D5c33Fbpn1/OvKlJyfMzojZRsc3NeoNR+xvhPOQsrL2Oc4r2r/gn7+0fZfAb4+LZeKdRktdB8RRf&#10;ZdRmnYiKCXP7qU9cc8fRq8jS1+y6pNcQwfe+XLr047VHeabO1015IuBt/wBXnnHdveqpzdOakugO&#10;PNGx+r/7TfwH039oP4ctp2nTwJqlv/pGjXxwV3Y+7uH8DD09jXwbqeia94V1m68H+MtKks7+zkMc&#10;1vMvOfUeoPYjg17D+xB+3hpHhnSNO+EPxY1BltIV8vT9amY4iUn5Ukz2HQN2r6g+K3wF+Fnx80eK&#10;41q0ikk+VrXVrFl8wKD2ccMp/EV6NSnDGx9pD4uxzqUqTs9j859U0dYQbiJf/rVa8JrpTXbR6jEp&#10;/d5G7sa+hPGn/BPP4jabNI/gvxPaahb7cpHdAxyZ9PSuYsv2Afj3c3vlz2mn26lsNMbwMBnqeK4H&#10;hcVtymvtIdzxLWNRE07wWwxEr4XHevTf2Uv2d/EXxt8bQ3l1pzx+H9OlV9QvJkIWTnIiT+8xx+A6&#10;17X8L/8Agm/oOmXi6n8T/Ef9obWBWys1KRnp1Y8nvXsnxk+Jnw6/ZM+A+t/E7VtI+y6H4Z01riS1&#10;sYRuYAAAADuTgZrtw+Al8VTRETq9Eef/APBRH9q/w5+xJ+yjrHjyCSGLU5Lf+zvC9if+W10ykIAB&#10;zhRliewFfzn67res+LfE194q127a4vNQnluLqdzlnkYlmJ/E17R+3L+3D8V/26Pi3ceO/Hl7Jb6T&#10;Zu0fh7QY5T5NhAT6d3bjc3U/QV4rB5UTuvT9238q6qtTmlZbBCPKZbxbFVgfWnQM3Rx8u6pbiNVT&#10;fUBdmZVBrMomYjzeOuw4/KoJQ7wFuM+lSCX/AEref7ppPkeNvwoASVHWBvm/hpiIGsyQBnAp99k5&#10;2D5dlRWWHs3yemKAI3jLliF6NzTI4127D3bmp1cKzDd1ojWPcS6/xCgCOcfPIgHAqqqJnk1oXaqP&#10;NKj0rMVg0+3+HrmmgEmRUT5W71+oP/BtS7Ld/HZmbGPC+mf+hXlflzPuB4PWv1H/AODapN1z8dlX&#10;qfC+mdf968puKe6JkfYH/BPaSS4XxdLK27/QboAgdtiV8r33kS663kIqyW+4K38PJwfoea+pv+Ce&#10;Oc+MFj2Kv2O62qnb5EFfLN7ANU1i6t57f7PIjgtMzY3gtXm1P4MPRmkfikhl4kD2jfabhFdZMRkc&#10;kc9OKl1Aw/ZPtGmqkkauqrsOc/MARUT6cLZJLa0n2xr+8UsAWx/jSyaaLyBreO4Zf3YkLAY/Ouc0&#10;FTTbOyT7RKZsDJ2FvlwfQ+1VG0+Oa9kt0izBt3Yfkcmn2sZlZWSRWjdWX73AX2/Kp7C5gaYKqtHu&#10;jYEc4YYwO1BJzclpPFqcME8S/Y5lZJdrbSpHQ+1SR+Gkk1RZ1kVYdrqpm57Hn/CtG0RL3xBdCym/&#10;csvzM0f3JAMYNWb17doEgibzlt4yTsX5t+DQV2MvXPD9kLKK4tY/OLRgfdBycfpVbTtHQtDN9lNu&#10;zZ3R7vlxjk+1bNs1qtpBFM21pYufm/iParFpo0C24Zrp1OTtUjoPQ0ElFdN+y28dxao7K4G3a3B5&#10;5p0UEckcksyMDDG3lljgferUs1+zWiRNDmNVZdzY9fSobaSOOwMSxbvOl2yOp4Uc0FbGLDcXdxqT&#10;M0asyrjy4ejelEV1dpw0AVSwPzfeBz/Krjw29pduLaKVpd38JA/CktbGC4E8E0Um7zMlR/U+lPmB&#10;MqXWpNFZNdQxrJu4dVXpVOz1B2HlRPJIu0ll2/yrXtrGNGSMFdrRn7vIBqpBaRTTs1zOwVBtLKoB&#10;X2xT5gM+4mjsZIbuTaq7gNy8j68Ua1ZItsLx5/MVm2qq0O+nyukK4XauDI/ygD3FP1Vbe2iiRp4R&#10;C6/NIrZNFxmPK20RqAzLuxzVTUhD9ujcRyR7T/D/ADq9MkzWqta/MuPusMZ561XltL27iFtIn3Tn&#10;cp6e1V1F5lORftM/ki43N/B81XLXS2jkAMhzlS1Vvs32O9EillPRWH8q04YlkaN5J5A8p+X8O1A/&#10;QbdJcfbt4uNy7chWXFSfZ1lVTeW3lrK2Y4Vbdn/69Nmt5ZGVTKdyfxBe3oadb2txcL50uW3PjuCB&#10;QMdcaXaZjgki8n5cbT8oPvVL+zNKsbvzJt3mSNhWPO7ircl01xeOJ5d4hU58xTgj0FNjn0+6tSLh&#10;d23Ox2QgL7+9TEzJgPtFhFslTerZYkYziixt4EuUW2SNmj2tMszDhfXHeqp8i5CWLtEGX/VtuIBH&#10;vTbBJLXUGlvpIpk6LH/F07etCuVsajWskq+Wl2iofnDdARnpUMsMUpKyTJG7bhHHM3GQB37Zqn9s&#10;ndpEskQtIvy/vB8qg9cdqsG+WRlOozQxqykSK2GOe3T2oGVZoUKSEXbh+i8Hk4+7+dQq+pvdK9xa&#10;SeVJIpLOuA/JBI/EVpKtnf2h1JvOjjeMbHjPXBxnFC2dzAy3cqyNGu3G7JbJJ7UxMY/h23gh+2wM&#10;fMVm85NxAwT1xVCTTYJrpdRjVmWKQ8M20Y28gD/PNaUh1Gy04yXm7/WEMxPIBPtUUrtIsqRBmaOP&#10;93lfuknk470XCJzcllFHqbRFri33qryLJ9wrnsfXNWr6x8mzUXcCSQtJ8rSE8cnmtldMdwNSuXUr&#10;kKygbm2+uKpeMJUtZrW4SSSRGkCx7YyBjnOR6Ypx1YyosGiPCHQXHmOoEm4naB3xWxa+HoLCd7aB&#10;HuIfs+6CRnPHA4J9qh0WcXVqTcRLJHvxG3IwufzrQjSGMG1SduW/dqDkE56exqZCkXorcx2bfY7i&#10;ONlOdsnzbjjg571TudX+xyw2V1HHOzrhTImPrTduoBXj1KYRtu+UhePpms/WtLe8QSxXPzRPjgli&#10;DSRJsWN3aX2nTQ+SsILb/lYEEj0rMuLtrddlsY5GaPJP+HpT9IsJ7Kw+ys+0Bt4Vmxvb/wCvUV/4&#10;ct76BtSuLj7OXUFvm+6R2xVFFC7vGtJM3ELPtZXjVfX1q3bSG/e4vPKWNW2cj7rDuPrWXa3NrdwM&#10;ok3rtPlyZPb1rQs7+BZs3BaPzIwvy8rQK5fWK3fbEbXdukHlMvRV9RUyTwkvHHcxtcLJiNmG3cR6&#10;VVk1htPW3jgw0ZkwshxgDPUVHLA76ot3dR72ZhtkK7fm9aXyHYv2zXU+rK17GzOvysq/L780utQ2&#10;mqxieOJoXjccMSpp0up3d7drJbzfvLdst5ij5uOn0qS4upL3bfyQiJlYN5bZwcdaoIlXTDdON4Td&#10;5bZYp978a2re1huJV3GSMy8ttGB9KydL1qwgje7gk3HO7aq7c5OOa1rq/uLgRyrt2tFu+TnBqHuH&#10;UL1jpupLHdQMwjhyrR8jPQfjU2ky6fNFBDx+/cqZI5M7SOxNUZ5Ld702xupDi3/eMRzkHtU3h60t&#10;hbLeRWjLMrNy/KyLn731oSuUGo21va6h9nRw37yMsqdWAHY+tWpIp5LuaKC6VVmXMaycfMOoz7VH&#10;cYud1xbSL+7u0/h4H0NB0Wy0rUIy14y28gdgGYNsYnJP4+lD0Ak0xYYTbvdxKW+ylVk6BMNyasRx&#10;79Ige4udsdxJhnj6A56e2adZW6anNA1pNtxCxZiucr64qOC5j1Gb7DCFWFVU4j+XB+b5QD+JNIzG&#10;3vhOKSTdasrZ5dmblm6E/oKKvWd4ZYSltt2o5AUj7vtRQP3jjbm3a9FxBOVjy21SvXbn9aitbKwk&#10;umactGVZisfI3ZHemX11bx3kkVvdRs24Hac4PXpzxUcF/dzN50i4Yn5l/wBnNaaiJLmCSMRvvdo9&#10;mXUt05qMXl1bXf2SGKQ2+395u6EnmrF9qNlt+yWERX7p9QntVHUEMQbzhIyOobdGx+X2xQUzWjkk&#10;Cr5JDK3UMc7fpUcNhbWm6+tLQvcBTvYKAW7f0rK0ppPsUlxJO20yHCuoBXnsRV/SLrUJbvdbzYQK&#10;Qy5+8PXpQSbml5uFWCYBWIyGk7N9f8abrXEJt4y0jqu35u5z1+lO3zT28cWNsbcvIyktn+grNbT5&#10;HvN8U8zbWwuW7enTpQVE1tItQdJmUrGFxh1aPofapdOtreW3YlF+X7nA6fSq2nWl/b2808t2T3S3&#10;ZuH/AC61a0C+jhM1vqNp+927o/mPA/rj0zU6gQ3BknVZ54GTyZP4WOCKq39za6lp4EhZmblWRu+e&#10;laAutki3ksDNCN23pl89sVXd3aIGztIYcSf6uTChsdqeoPYxYnN9aLAzOWy2ePmXB/WtTVNOa/tG&#10;ihLBDCE+bhenQVHc2kcbfbGijibO9l5yfp7VeXe9sDJHCgYZTacYz6+lS9yTJ0XwnY6XpkrB1Mm3&#10;5fO5APp64og1iK1kbTmVYv3OWa3X5fwrVuLq3s7dYZwsjM3y7V3Z/GiGKK0tVubmyh2zNhTsOR+F&#10;PUrQZYXz31tHPKzRqHHzLgk+3TpVi6gtWvWky0KPwIxgq47mmw2k2ZoRHuPBTawCj8zVW0N/Yz/b&#10;PNQBSWZZVGPwHSpJLF1ZWsjxi23fLxuV+R70f2NFC/21NQk3LIMrKw547Umg3lzdyTXfnKqyyYhU&#10;Rjj1OP8AIrQuo7u3tUhe6XDP+8XyRu9uRVbFX94z2guBPHBEP3aLvO3nmr0j2UNorW8czT+Zn5W6&#10;jPPFRXelXKszeb96LG3t15+tNsbYWEP2Wa4SQsCcSKcn2HehjLy/apEF7fwtFCW3Rbf4j/jzWRrZ&#10;vIdQ+xyHDMwZv3nQY/WtdfIQw28LygbRJn+63UAZqj4xs/tk8N0sT+ZGu6Rm4x759KkWtijKbwQC&#10;Yt51uGO+Nl5HFZN1qcNxqDWNjM0eyQJ90jBZck5rcd7S/tYSZNo8phMqyYyegOccHNEdtbLbrY/u&#10;/mH7tzhmLe9BJlyPpt/cLC1rvNtuDIoPzH+8D6+9R29lqV7bPA9kqQoW+YnnAOfxNbCrp0WoRi2A&#10;Y/x4YDOB2zUzQ27eTaSSyB2bcu5Rnb6HHFAWuzB0y/j/ALUS0SSRduQCJMAcf1rpLAiG+kmWRZWZ&#10;URS2SSCOc/yH41Rm03SXkmeyljWSQKknIyVBzgehx6VoaJaiC1muQIlO75fLblu2PpTZXKWJHCqs&#10;C/LiTb5ik8n0FN09Enu5I0/1jDb5nAwMHkepzUSwyWl+smlSKI1YeceW3v6Y9hSwWqz2txdae+y5&#10;ydqjO0nP+FInYmSFbcRyl5PMjXGW+7u55PrTYLC0miME98zxyXHA7ZA6A1ILfWbiwWQt+7Zf3jbs&#10;dO3TnNYv2l1vYUht2RdzMo3Yw35UAa9wkmoRNMzsvlKePUelPQtaztbSySLtg+YE+o6Gq+lardNG&#10;pZss/GHAYHNXtQ0qaV5LxJE3SxhdjdzQUV3/ALQ/s5bTJZVGVjZux/OpwL9bVVnkZ4Fb5IP4fypV&#10;1YWgjs5UWPHyMyL/ABVIPt0l2ZEmja3YZ2qu1lb6UINjJ1i2vJLbFvar5fR1X7pHoB61NoVvHLAs&#10;IVcQD5dudw9eK1FWKWSGO8ufKyuUVVz+JFUV+z2TTGzlYuzFfmOGNDCWxJPZC9ijjiuDHubJbHp+&#10;NULqyae4YzThl3EMy4yDitDzhFarJHOrXH/LMP0X3qezNrMjwm0VWkUhZdoB3evTpQJGRoy6fp9u&#10;0GoTssjOuxmB3j6Y7VdvYori/W18stHkbZGb5vr+dZv9n3E9015aTbvs3/LRjjnPTOOapw3l2ut/&#10;bFkkZQ3zqxJB56c09CtzpG8y1HnTXLbN2dp559aje8a2kSSGZV3yfvFLEE59amMDKVkWJmEmCIWA&#10;PbPWmRy28nnD7GmWYFtzZ59qQnsZ2pyS/vFv0ZVlXasi/wAIzUNpf20kflYUYbaxPPyrxnNWNckN&#10;tEWABVmwm48Z+lZs0c93D5Jh8uNiN8lv8p3Y7fWgPMdcRSRXjXMSM0bD90ynIbAqqXu2uWEKrvEK&#10;srhcsVb/AOvUwnnE/wBlghRlwTzJxux3FQWpFpelQrbljAXyyW69vpmgY/SDGurAhdzMpJG3jjsf&#10;SrEt2ILzypY4/JaPMcv8Ifd/F+HSrBWyhP2lbj5ljOFjJzu96ovC+q3Atni3RMV3Lu9uuP60CW57&#10;F+w89w/7U/g90iCQreSKNp+Vv3T84r2SS+Mn/BUa1Zm8yNp2S3Ynp/okhO38RXnv/BPPwdLfftKa&#10;XqWjzKbTRbO6vrzzVzsjMTQ8Hud0i4/E9q6b4ba/pvjf/gphp09g0nkxXl8BIrBg7R2UzAj0BxXX&#10;R/hxXeRjL4/RHw58e7m41f49+Mry8meWRvFV8rO5yTi4dR+gxXOxwE/IEro/i1E4+Mfi1pIzuPiz&#10;UTz/ANfUtZMcDLD5n8RyRVvc1jsjDv8AT2kkcgc7ulEcPkz7vvcYxV28gmY7gPmJqssUqyKWP4UD&#10;HNaB4ZGZP+Wi1XuYlV2wT93H6VcEM21lLNzJmur8FfA/4ofEe98vwh4IvrpW+XzjEUjBx3ZgBWcq&#10;tOkrzdioU51NIq7PLhbSxgk8KWqxHbRtq8eF/LvX1v8ADj/gl14r1sLdfFDxdDp8LNlrXTV8yQjt&#10;854H5GvoP4afsWfAL4ZTR3OleC47y7TkXmpfvnzjtngD2rx8TxDgaOkXzemn4nqYfJcZVtzLl9T8&#10;/fA37OXxb+Jz+V4Q8A3syOzD7RLEYox/wJq9u+Hn/BKjXtSSO6+KPjSOzjz81rpse58Ef324Bz7G&#10;vu2102x06AW1naRxIAAEjUAD8q+fv+ClOufEfw3+zhNqvw11jWNPlTW7ManfeH7bzbqCzMg8xkXv&#10;gYz7V4NbiLGYiooU7QT+bPZoZLhKOs7yf4EPhf8AYg/Zs8J6FeaZ4b8K2l5fxwlGvLqbzp45COvP&#10;3Tmvhb9qD4ey+EdakzbbXt5mhmAXpz8ua97+HnhXwz8H/wBrvwVqvwR+Odxq03xEhnuPGGk61qkk&#10;zXMccSndEgBWF1bkg88mrH/BQn4axW+vz6lDb7Y9Vsyysqn/AFqjI/E4qMtx1almEXUm3zdzfHYS&#10;nUwbjCKXofDZQeS2DzvHNdd+zzYSXf7QHgi3idVk/wCEu045Zcji5jNcq4cIQVxzyDXa/suRNP8A&#10;tJeB4lbn/hLLH/0etfoUZXPhJdT9E/26vEw0z9p7Wo9K1CS3vrFbeZpIGKNgwpg7h9Kwfh3/AMFJ&#10;v2ivDcy6dF4htddtbVNrxatbbpP+/gwzfnR+3jcWt1+1T4ukS3ZHiktLeZhJnzFFtG4wO33q8cst&#10;Gs7e4doJGBY/vFXjI65+tctWpUp1pOLHGKlDU+rbL/gqz8QDGsF18NNMkn8sFmjmdVz6gE5/DrXL&#10;eOP+Ck3x98S2c1tocum6KkkZG60hzKvHYuSQfevCoLCITO9tu2tzHJP1b8qz9U0+O5nxDaFWBHmE&#10;N978DSeKxD3kw9nCPQZ4i8R+KPFmpyav4v8AEV5qUkzs7SX07Pkseep7msya5hsrmO1iRmGQB5J5&#10;GT0+lWPEF0ltCFs9ODNuy23nAqHTIUvL6O9lRk8s5WT29P51hdt6mo2713y5I3W1+82NsygnGf8A&#10;61RnVIfO+0XTvtViqxc5OTkVJqNjay3glkiVkdh8i+lPuFgXyGgPlsrHb5i7l69D702LoTulvciO&#10;VZpF/vrznp0psFzPbXDO9puj2EySMclBwMYqpPqkZjMa2khbzCQ69+fSrtteW8R8xlUu0LKp3fJn&#10;HGffPFSSRwzafalonRWRs/M7dT7e1ej/AAm/bC+NXwFlaPwV4sF1p20FtIv2MtuoyOVBPyn6Y4rz&#10;aGOzEbSvDjHzSHO4ZqtBpc008lykCtGzEn5uvPFXTlKLunYfLGW59t+Cv+CvGjy6Up8e/C+SO64M&#10;n9mXQZW9Thv8a6W9/wCCs/wSSBvsPgvXnlxlVmjRV/Pca+AGtNOstu5fLXHzHaePxqv9njjeV9zs&#10;jMAr7uD+ddP17EbXM/YU2z65+KP/AAVd+IuuTTaT8KPCFrpkax/NfXLefIDxyo+6OPUGtP8Aan8S&#10;a34v/wCCSnxM8W+ItVmvL680eNriaZslm8m3yfzJr4rk1Qm/X7JYww7k2s27b+NfW/xv1uTUf+CP&#10;nxRt5oVVrOzjtiVPDYs7Jtw/FjWlGtVqVHzPoROMYpW7n4pWrq2Sx+o9abIU85tg/wCWLdaqtLIh&#10;LIDViBZHyxX7sZroKK75ePY392q0eHkwCOKturCRo9v8NQwwqjEk0AJNDIJ1RV6r1pWtNkG7n5sV&#10;aCgzKv8A0y60y9UR2iYk/iwaAILr55ZIl+6I/wClNsLeM2MhD96US4kYMpPyGoLeWRLVyi/KWoAd&#10;cQBBGR1ZgKhlcifarfxVYvJP3Sqv8Jqny1wW/wBoGmgJJnJ8z8BVEJht6N3q/JD5nmMH+7t/rVMj&#10;YvPrTALlQw4Wv0x/4Ntdbez8VfGjRBbZN54Qs5fM3fd8trgYx77/ANK/NG4ZXXIFfpF/wbhlG+Iv&#10;xhwPm/4QmHb/AN9zUpbCex9vf8E+YXgPiyOaHbIdNuS2cZJ2pya+S/ENwf7XuEuIdyyMRG2eHbPT&#10;8OTX1h/wTvtfsy+LjM7M5sbg7ic/wrxXyhrKXcmpSMyKIxIzSRrx8oPb0JxXnVf4cPn+ZUfjkU72&#10;3v4XkFssKRlVJZs7gf6GrCXt4nlWUEeFKlpG3ZdgO2KnfdqGntqOzfJlQ2MLx/XvRFpsE1295JJt&#10;kWPaqrj7p+n+RXOajdMltdH/ANIMPmRyyMY8H/Vj6GlsJzch5rSHcsLMy7uGdT14zSeVaXcO2K1a&#10;b92BC3nEbcHo2fp+VTadq+ltPDpgsJGaFW4UD93z03elAeRV+x26+IBq0d4yvNGFkhjfA2joSP4u&#10;Kt3VhCLa8gswqvdW7SxyKu0Ac8Y9aqaUsd48puzEzRNhDC3KMO2e/GD+NTSTG1JFuGlZ1+8rkZ4z&#10;g9aBjfD1new6NBPMnmbofl3DlWyfXPFWnvba2svsr7TNJk+WrfxfX+lZr3cq3YFles3nQ7dzKQue&#10;vy47DmopjHE0IvLX95btut7kyZLHHUgCgWpct4Hgi89JWTzsjLNu2nj1qk0Dzr9gmDSLy+5G+6c9&#10;MCrDa7Zg7rhG2CMBY2YYLHnP061VMoto/KL7PM2szK2AQT2oJJrFPLhkEEr/ADSHfujzsA96LS9S&#10;ZJM3GFLY3/3vyqnZ3Uxhlkyzxw3DCYoduV9cd+Ksaff2nkyNbKyxjBZmQ8j1AoHYdbvb6cjRyldj&#10;R/JhT8pPvUNzp07ASSmL7vXd95qQa1JaBodRkzuZjBJtxvHYH0qZZUWDzb8ruPMXltnNAilpNmDb&#10;SW9xArT7sM0nOfaq+o7TctBdWpVl5j9hVt7u6jtfs7mPht5dRyPfNY3iDWooIz5AVn3YLSZ9fWqQ&#10;yb7bcG1+yTSL5UfCllGawrm6EV0bMt/F/rNvy59OtPm1T7VbH96pjVeFZeS2fWo79rMqs4gVWC/d&#10;OeD61Qa8pFJc3Iu1SMxtGn8LL901bt5pbqbyZjnc2cLn5ayF1C3hunmeTHfavr61r2d+sl1BNErL&#10;s53NzmgRcxfxtHCJI2i2H7vXOasaU4aOSJ5ZF3thd3b1qCdpXk+2RRq24kMq/dQetSLLGEjMifKr&#10;Bt2c5qdS9S1cadBLaGVJvlhceZ2yDSRWUT87S3y/u1ZhnH9ap6jr+jtOLK1uW81uPLXJPHPze1Wm&#10;kVJFQQMIwnzDzBtX6GizJ1JnS1t4Ldru2Rm8zDKpDMvpVe4T7Pds8Srny8xNt5X/AAp2v6fBc3Qu&#10;REI9kfzXCEk8YOPT8qhWW2uYZm+zNJGuRu53Ag9ecfyNPUobDaW+578QrJIIxuaNR8w/z1pt1Jpl&#10;oPKj0uNYfvSBo+3cbvWr1kLKzjknkuSyOuI03dSfT2z1qTV9G0+8sbcPfSAeWd0av16YG7vz69qB&#10;dDNOoeHrrVYtP02yaHdBujRchXzySDTVe8uIZks5XT7Py+2Q/KAep9qLvQRYGPUpJrhGijwq7vlA&#10;zg4z34z703+yH09W1APvWRWFwpc/Pz/LHakSWNKm028P2/U5ZCq8NiT73sc+p71pXX9kXMUc8MjB&#10;o1H3GBFc01+bezgmg024jXyS+51BBAbABqK18R2mrRG2d1i3Kx3RqeoPTPY/hRa5Wm5u3LppWorN&#10;YRyKqKWWHblM4GTxUeptqmvsNQuUja3jyX2/Lg+lRaZqKalaPHbxTcZVVYkEju2cVYZZRbi3ht2c&#10;qoIWQ/f+pHanH3Slvcdp9/Zwvu+zw7lUHy/LP5fjUd/G1sHvIHCyeYJFEZGN3YYxT7t7OW4WVVKy&#10;IuJFH3eOpP4U/Vp7G5tkNnOkKsw+XJz7D6VLIZXnnl8TC6S6ttrKuWVcnJ9c1VTSI4LWJUtmYYBf&#10;ZMygkVY8NXc+nedY3K/KGKtMrAFufugdvrU2t3NrcQN/Zn2i3UShc4Vip7n0p/aHEdFa6f8A2XJJ&#10;fW9woZeI2myPYj3rLv5RN5dsXuIzlWOMMD7Vpay1t/Y0cVneSM/CMpjBZvfHaqxjcxLDND5WGAkb&#10;Zz7U9SimwjOntI9q0jLKV8mOMKyrnrgDn8at2Fn9mMyWtxMyyRjcsluOF/H0puoWf2O1H2eNvtA5&#10;MisdrA/3h60631S/gshuLMVxhVXpxyM+lGoi1Fa2N7bx/aF3R2vyYMfyk+v4UC1F1cebM8W1lxAs&#10;bYP1o06ezntc3b3UQkkV4rdJVKq56k8VDc3K2lzHM08ar5mzcsnf8uKVxcxOdMbS5Hh89bhpFG3n&#10;DDPYGnpFPqGifbFfbx8qyY3ow7HNOsbvY/n7/LWNfmuD85I7+nNWtPn+1fLKrTxycqkijcM+tTcm&#10;/U59oLy2lWcoNx5ZMjr6iuksn1HStK3QhJW2YLNwB3qvqKpFepBFYwsqrukG75ifx46Vcsr1kkUN&#10;ayrFNCDskIdQcdOmf1BqkNLqZviW7sUvbea8BZpLdVmdVIwSPY9K0PDK2ccMUYAbbv2tuOG49+9J&#10;LLY3GqG3htGUlcN5wzu44xkZqdrVIvJMJjTdL/q8En36cChj23IJbTUbFYjYyAqLiNpF6ZUr0I9q&#10;u3qxRX9zJJpqybkG5WT+L2NNa9txbrEy7ZElXzZM5Xbjv6Y6VaW7vrQNNdiGRpoz9ndvurwOOO+a&#10;W4fEVdO1C7bX44Lax8qJbHa8jOQW+bnHr1H0q1BBDLFI1rGwkWbHlN8wcYPP86mjvoru1haS0dmG&#10;5pdmAegBwfSjTrmSW1NwFaOONtsEigEsMn730pEjLO0isIvJa2iYsxbMkhBGT04oq34cS41BJpTY&#10;ySIJMRmNRj9aKXKmVZHnpYw6tJfm3jaOQeWy7SwTjqPcfjVpXstqrEylo8/OzcY+nesu7Hk3SXIn&#10;Vm+7w3f0psGuXDX0trPHGkax8Ruwxu9PpWvoCJpYYobwJbt8xQHjoKXz717VpkVMF9qRsvzEVTvL&#10;+V5Glt40+VVCle4x0H0qW1ubqKP7S7OgYFtoGQB2oF0NGP8As+3tGFydnzfvfk6Uvh+KGATXX25n&#10;7Iu0cisW2uTdzyeZdyBWBHU1NaakllpytC4EhYosncH6fSgR0n265gSR1bdt/wBWo4JX3zTo9Wtl&#10;gZpmYys3yKBwOPXPaubtDfXckkiXu1hwvyk71q5Y+agFrcTbV3b2G04Yf40kOJuWGoW66YrG5Vpp&#10;JMRyL2556mtr/R44fOEw3b9u9vpWHYusen28EsUceJCUCgZ+uKt6jGkHlm5jRlQhjKuRz2/Chobu&#10;Pvb2zt02rKkcyL8m7kPzzis9tXt2eY3ds29f4tw2+xGO9NvruyiunSS3QyMd1vxuU+vNR21vDFi9&#10;t12zMm5o3JB/ADORS5QsTG6u53jmFzFKWKq7Owzj/dqe/vIY7tiIk2sMDb0xVLXLCxvYYvssDgeY&#10;JJnKkMv0qPzriN1uPIjmiJ/dyRjDLQM0dLsbprprixud8aZxHctwPp/kVLHMm+Sw1O2aOTdj755z&#10;3HpTXg1QlLu2Mm3oGTgnjv61GdJvG1eG5YmbC/6ssN30o1DUe+r3VjIsXllY2+TM3VvQ1NYyQXun&#10;lTa5VMiUHDHP0/8Ar1We0ZNTa3FptVPm2yfN6cYxU1tpEGnldVlZvJ8zdNGh2kjPfHanqGpa0qyj&#10;jX7Dpzh1aPfGrY+bn1zUrT3CIsAPmZXk5HyHPQ0jT6N5yvY+XDIw3CNVzt545pHuXs186RiV8zbu&#10;VOme9QQLM19YO0cirMNnrkA5pt63/E5t2uGO0fekkxjnoPzxTXja5vMwSsx3Y8vePzqW5lF0bu1v&#10;IZFSPGGXJO3PXIoKNe2XTbhfssc4Zox8x5+8ORWL4jOrT3aSIPMuNu6SJWHzR/04qzNFH5iw20m2&#10;NWLbWXmQgd//AK9UNUurWPcYZl8wW+JDtzjjoT2FAO5HdSy29j58Fmybuqqwb9PwHrVRNStku2gn&#10;tmhk8vHnAZAYjd+HpTJNRluEjNrPlcFVZeBlT/Srltp0FpDcXULgL8rP/Fg4z2HFBJneW1pewzXS&#10;N5jQgcLww68enFWbRJLiOSdPtEd5s/dRrnb5Y/rnPvVm7H22VLRrLaGhJEnXy8DsfTnrSSaJOkyT&#10;SQzN5UY3SQP8o9SaA66FOBp5dS2So0KrjcuM5/wIxWtbai/l/wBmWEakeYFZxH6cn6c1mWt/Mt66&#10;wP5hVyrsvzDp0x61q2dzClysZZRMsgLEKFJU9sn6U2NPUvyG0iljvIrpoZmfYUDfxH278USafHHP&#10;5+nzLGDzNGrZ3cY9etJwsjSwOWgXO2LaOG7kH/PSiG5t4Arw3cavIhDfvP8A69IfqWf7WtptPkgt&#10;yrLGn3NpG3jtxjP41h2lu9yY5nkUKm4rGW+fPPJHpU+q2NzOg+x3O3PzP5bZBPrxVqzlguZ2mc/L&#10;HGEJ2ng49cUEmXdagmYQmntCzThfMZcL74HcVemuC1rGbW/y0s+N0gwAc9MgnmotXjDTggv5eR5T&#10;N91Peo4BdWixwzBTiTftOGHPen0K8y79mVZWfUQPMAA3ep9aNMubeadpmuVWKPdubaecdx/9egm4&#10;upN9w/zAArtX+QqjaWN0skz3EqpsyoEv8Q+lIOxs2biKEXSNHJu5i56KfQmo5JYvtXk3cDLLsJjL&#10;fd/E+tQ2tuPLVbkyFY0+6G/wqlca9Da20f2rzXjjk4jaTaFyaT2FImuL6OS72yXo3K3yRgH06ZqS&#10;yv5VkJijVl25jj3EFT3NUY7q01TUZRbQL5gAZJlyACemD64q1cRag2otHFN5jRjbkrjjHWqiOJYh&#10;mS5ikcSRxnPVs/nVS2klnfEdthhk5b+P6HPenOl4tqLcysgHMjIMZ59alsrWW/v4orC4jdkyFjYH&#10;c3HX3NIGSw6tKyLcwJNI8fyLAv3iMcHrxUlrLC1u07QzSK0ZOVUbQ3pnPWpbW0m0idhtwQ2WV1+7&#10;x0wakkGn3FvtsrhWkc4dVbA9qn7RKMrxAAbIx28haTd8237p+noais5IbeFvtfByB9TjrRqLLHEY&#10;XtWEm470bj8qq2105hjaV9m7duY4+YduvetPsmg0abcTam5RvkmHzfKOOfWnXSzWkmdMgTzFGx2z&#10;g7asQR/2gjC2iYNgDzOxxUen2t9FHI0sfmSLcjzht6Ke9ST0IZ7qaS8+0XGn+X5carled5I+vNWt&#10;Jh+0T/2hPcK3lMTtYDIUim39nFIp8x9hyXx04/GrXh2OKTybW2t2aS6ZYVAXhjnjPpRqSfWf7KFh&#10;Y/B39l3xh8c54vLuNaX7Lp5EnzNHGG4X0bcz/XYteY/sGpqOt/te6D4ivbc7lbUGmm3AfO1lPnj/&#10;AIFXpP7Yuv2/wc+CHgv4E6On+psY5LxG5wwVWbdx1ywIPfJriv8Agnnax6t+0XBqt3G8f9m6TeXM&#10;e37pYxGPn22yN+Ndj92pCHa33vVmKvJOT6nyJ8a0H/C6/FhA6+KNQ/8ASiSsN1CIqp2OK6fxLFpX&#10;iP46as2q3rQ2N94quTNcKvKxPcNlx+BzX3j8Ev8Agn38LIW/tDTPD8OpLHt/0zUmEgIIB4XofUcV&#10;x4rHewqRhGLlKV7JI9LC4X20HOUlGKtdt/kfAPgz4QfEz4kXIg8HeCtQvm5xJHDiMH03khc/jXtX&#10;gH/gmn4z1QR3vxJ8UQacnVraxXzJPxY4A/L8a/R7QfgB4e0XTjbFgrKmEWFAqg49q8/1W1ksLuWy&#10;mX5opCrZ9jXhZvj84wcIuUFBS26s9jLcJlmIk1GTny/I8U8B/scfBX4e7Hg8MrfTrz9o1E+aemDw&#10;eB/SvVdC0yxsIRBaWscKx8CONAo/DFPnlLcUWsjK2wCvjqmKrVpXnJv1PpKdGjSjaEUvQ0/kHIHa&#10;q8rgNuH505W+Xk1HL+852msZTKuTGQAdap6lZ22o20lndRLJFIu2RWGQVqZDlOaY77UKis5TC1jx&#10;b4S/sMfs7/BD4iXXxU8EeEmXWrqaaSO6urh5Db+acyLHuJCA47YrF/bo8Iya58Kv7btYg0ml3Cy5&#10;P93v/Wvd7iRdv3q5X4i6JF4q8H6loJQMLu0eNcgEZxx+tVTxMvbRk3tbcrki6bR+QvjLTF0zxDdW&#10;kaYj8zemPQ811f7Idv8AaP2ovAcCr97xVZn8pAad8ZtBfRvEp0i5G2eBmilRlIIAbgkfSus/4J++&#10;HdM1v9tn4b6ZqcJkhfxJGzLnH3VZhyPcCv1/A1PbYeEn1sfnOMp+zxE4rufX/wC31Aun/tLeJrwW&#10;wjFxNbuxYH94Rbxru/TFeNwtfGJry3tlb5fmZfm49cV67/wUW8RnUP2lPEFhDazRJpNvD9oucfu8&#10;eSrkk4woAPOfSvEdI1iRbKMR3CyeYqtGysD8v171nWv7VmFK3s0aP9u2sEafabRt0bfIBnPPfGKj&#10;1HVb6WKRFtv4tpfjKt6c0ki/bDJcpc7W3Df0+U+9V9WSawxfyBlDL91jnn196yGZ9rPdD70iyTHI&#10;aPZyTnpTrm5ntr2KSJiWY/PGq/cH9am0yZipvfLj/eNtZh3IGeKhe608yi2t7xfLbc8iKTktn0NB&#10;XvBLqGLxth3KWAX5fu+o46VY8g38v2cDcqyBlJYAZqlaI32iQ7lkQ/dHIIzVnQ9OluIZHglCEycq&#10;yk98dKCY83UmvpTaXK6fcMu2RSFk8tcZx0znrVe3sGGlSLN5e4KRDIudzZ/QfpTdRt5b6cW1wy7r&#10;cnKoPbg5pypqRsWiMsaq6/Mm4nHFBXkZtpK+jwSG5upGjZdoTafm/nW1YxyRaeInuDnb82OMZ7VV&#10;U2K6e12yxthcMu7oPpV2zWG486CO6G1cY56jHQH1oCQl1D50qwKJJI2X5vMbAX9KhutKjkT7PbOx&#10;zJvwFzxipjFd3FyLaM7Yxj5m602BbiBGtoJgVZwGVexAwcUEmfPDZeZ5EA8zZ96PGMj2NfUvxxn0&#10;w/8ABI34sRafFtCRQrN7yfYbDP6Yr5cMFra6rJJerIqSDCtu619EePbH7J/wRy+K1ys7OL2+knG7&#10;+HMNquP/AB2urDfE/QzqfCvU/HMWoIDgU5jthcIv8PWplJWHZ3yKbd3CxRNEifjXcBn+VIJD7rSx&#10;KuzayfNTTNtkwaTzCSwWgC49vsuFwR/qf6VV1CI/YlAPO7pVxGaSbLn/AJZj+VLdJE0B3dQaAMy3&#10;UsCkpI/dmmWUSvaSfwjeKnvD5U+9T/yzNR2jxJp0jsf4gBQBHeIm1Qv96qM5Alwp7+lXGnRnUVVl&#10;RHZs8fNQA7ePKcoeeCarSNlKnSFlhlIPYVXuGGFBPaq9AEYYXHqv9K/SP/g3DJT4i/GBgP8AmSYe&#10;f+By1+bUjsRx/dr9I/8Ag3EI/wCFh/GBtx/5EmHp/vzVM/hEz7P/AOCb3iDT5fG/iTwXNeNJJfQS&#10;CINwybgcjpz9z1714J498Mr4M8e614R1a2la8s7ySJgSPmG44PHHIxW5+zT42j+Hvx30/XZLlo2n&#10;vltpFkYBQWfjOOfvBa7z9v7wa3hj43ya/ZOjW3iKzjvEXlFLfdyT/vDNefL38OvJ2+8r4ajS6ngL&#10;fOVhigkTOPMh/ujPb3q1eMtvsj09pIdisbhpU27uOh70XNy9oPs9zZMrMVZZmB2yr7ZqvFcWMs7x&#10;xSyTTKu7y2XJKg89ehrnNV7xItxJf2MltJGVXZ5kciqThf7ox14pLXR42tftkVw/mFWRYP49nbP9&#10;M1BZtcRSySQpuVsswk+8gznZ+FWRObm0S8V9rMG2eWByfQGgepm6Pol9pV19oSxbZcR/6vbtHb1J&#10;545Oa0o4LqF2ij+VlDM25shcHp07D61GdWvGRFbCtHGP3W8ASdzg/jTBqF5NbNcWdpuLZ+0AyDC8&#10;9RQQFu8UtmqPEsfzECMLjtwfxzRdEW8cdtDOynGSywk5xyF/LPpU0c6QWkjvaqnmeWE8yTLqPTA6&#10;GoL6ziuZYWsZNqMyl+oyfWgrUqXegxXZSWWNmZo2aEou3Z1yDzzWWqTFJB5y7EwFfy8d+Vwf6V1H&#10;niO38iK03vvCF1wMYyfX/OKzI9EKXsnn3StFI+5FZuAw9u1BKMmzDPHLttppEjkxI0TdBxjNWrWG&#10;G9eSXT4pHlz83B3D2Oe1XbzTjOvn2kqhSwMkbL8rkd8jrUNxcTWsU15dyKrKhJWM+3pQUUYi5LQ6&#10;lHGwR8vG33kX1x6VYvrmxIjCQyyKqgoy4LKPSo9JmspoW1SPcSD/ABr94Grk0Zk3T6dLHt25IVTj&#10;8DQPUz59Rme88ie0aONock9s+4zx9a5/xraQgebbI27buURybu9dbd6S8tqutXc8a7uDHk7h9eKz&#10;ruzEVj5aDc+G3SN160CkcRYapcvbtAjRt0OApyTWjexQXFu3nNt3Rjaqr09RVdIo4QzW6KrJKdu0&#10;4Y/pTRqtusqLdyvuYkbtucVp1EiJdPtmvVivYG2lsw4XPbqcHrWjp9hteOSLH7tiJNrEgU5I3kbz&#10;N3bCsvA6VNLqIgVbW1t1WRuGI45oG4lie3vkKGygEY2lpCzDB/CpIxGqLLb3Ece4ruHJ/SoxBcS2&#10;yyCNmdl2yK3GR3qG1Rku5MB4xgbVZh0+lLUXkXI7GTez21qvm/Mwk7n/AOtU2ltcQQgajEq+Z/rO&#10;4U5rPthc3V1GsEjxru/hXqfStHbdASQqOrASfMMsvpzSY+pfNtC9s0EEpkLK4RmONzEY9ai063ll&#10;kmtpWZdsX707RtJ9P84qotkiXQSASbPLOCccH2qRNMYak1zc3RCAYGwn72e9GodiTRokKPFcv6qi&#10;7SOnpx0NJPa3U5lW4XcqSBoSq/N9Ow7VFplxf6Rqvn3VpvjmbGxVJABPBPPFXLyaeeVhtWNYZlLK&#10;3XdgcCjUCs+pW93aPazRyTKC3mRsvzKeg6f/AF+KpQzj7JLp81m24TcxsSPkYH5sf16VYvru8nkc&#10;y262oZCVZk9Tzj1Ip0kc93atLcqqrMFjE6w/fwTwPyxn1+tAeSI7y1tb+1jjXKhItjNv6egxx79q&#10;paFoGmaRHMxjC7o28xgvv1A5xV+0uM2WS6qo+VVdRuYDvmn2k8FnYzXKNuVm2lYl/TH9aNUHQzrH&#10;UjabYbjzLkMrD9yuwj0z+HvVnT5pLu0kDxMsatgKzYcDrx61ZtVkS2kvGEaleY45FBYg+nvipIc3&#10;Ei3EPlyedHtaORsbecZ46/QUcwynqkkM12twqbtsahBHJ/F6MO9LcWsd3Ctpb2vzRt08sjmluNGl&#10;+3M6XJGzA3xjpijTtRkvtYkuftnMK4PHzSNUkskOi2QLSOrQuqBt2S3I7cVDcWLO0UcU+R5mXXp1&#10;rWnjuxbSXMV/cM7jO6P5s/pVf+z18pLyRirA55YdcdxVIepC8Ns1jKbe2VpP4ZJGxg/h2qobTV5o&#10;TeXDwm3jwGhWYFh6N9DWraW8Gn2pvJJW2yNyyrlWHpWfqEUAhZY9PJaSTLFQACuOuKfvB9oydfXU&#10;7WNUnmEaz7dodTwO3eo7MXWxpIpGUqQVTzPlcD+Va1/Zm50pYDas0bcRSM3+elZ1taechsmQ+ZHI&#10;PLZFOSO9LoIg1DW1muVgis5o18sMzRwhl3ZxgndxSy6hbT3MOlSRl/LAdGWMYJ9D+dXbVbC0EkKT&#10;BV3/ALyNRyajvI7S3eNSNshZQGdc45zRImS1L1lFqzfuJYoYYWbLKxH6CrQk+zbM28jcjb8pz168&#10;VYNpC9s00oZgxVF2ydG9QD0rSkSz3LAC0TrGQJNmduRg9BQyuXQqpFbrL9stHaVlQhVUZyc9eaku&#10;Zmt90CnOVDSLtBZfYD26UmjWkMFy1stwqKqjcqx/NjrnNR3diZkjuIbjZMWMjsByy56A/wBKkE+g&#10;+CVYtSFu6j7u353O5M+3arE9iNM2gW0k3lu5WVWyGHr15OfamQrCNYaLV4XEqxBhI3yseOvWli0b&#10;VbqGa0TUGkMTf6xmO0A81T3GyOBdJuPtMzXG9X2LNtOB9MHHNWTZT3ty1kYHEaFjGw4xxxgcVSjt&#10;rpoZIWs1ZY2Tcyx53L6+uauC9l0+7kjk3LsbI54C4GOvepAIbY24s1eMYcM7KsjZABxn8cciptNt&#10;Lzy3ht5maOZ2aONct8wGcn8+nWrlosN+Le7uZB+73MrAcldpGfwqqt3eaPZ7Gm8zcWkj2909M/3q&#10;A3JrO0vRHta4aBto3Ksm317UU65e21aGGdb6WNNmV6d+1FAWieVztFYpvtpW2s2VIPepLILqVwWu&#10;W2sR8rMRhv8A69XtchGow7zBCG3YWNOx96hs0gkiSNVRGLN8vda08w8xtr/oUrJArMy+p9+2T0qa&#10;7M8doyypuU/eZmxt9KaPsohzHH86ruZmz0zVjUItI1W0Au7UMrqMfNjP15oCRnWw+2W3kbGVehfj&#10;73p6VFfQwR7rdYpHbdjzOMH6jgVcJWC3M9vGiRxybEbadoOO/wD+qprm2ijhzOsm/KtJH5nX3B9K&#10;AjuVYbe3a0/s6KZlmdvlk649hmrnnzo32WKCNWdFEhLfeHr7GnafeWcsLRrbZ+c4kZfmz7VFK8pu&#10;ZCJRuDIu488ew+lDuS07mvaXZgvkt7oMV8senp9Kv6rfS3O2G5lVY25dGx8y478cfnXNWWr6mdYk&#10;M0DeTGwWNR1I9ck1sWL2l/KVuFLRufm57frUah5DtOsbMxLI7YXlVUtzj8c/0q5NbxixW3uZPNk2&#10;8qx7dgPSmfZtPhUQ3SM0aJ+7ZsLnn1FVtS1CyuLlIryNoUztG5gV/OnZlai3ds5to4IpcBYwfmyQ&#10;P5ilsReSTrZX67tkfzCFQuT9R1NCXgWR9NDg7FGyRzt49u1X9O1AhmnWBtrts6H9Tg0tQZPbAwIL&#10;QrIEKnaHY9T7etVdNfU7fUZLq3iaFYW/1kfLE+nNTXd9bPMgnmuMK2Y4ljA2fU4oe50+1mmaORcO&#10;N0r9QppB7xeaOC9la4u3lSRQp+6f3hNHnwho4WmDeZCw3LnAA/hIzUK3UEum+ZDL5rOoXzF/hHtn&#10;vWcICWDqbh2kk+WWRhleeR+VVqHvbmjL9isdrwI8nmR4ZVbj8ialtZPtKfZY7TzDtBSNcE8d8VgW&#10;eoEXey0hkabceJD798Yz+NacEkqyrfOgOePvHCkURHEiuAyzwrBZSK7T7SUbDEdzitLSorhLhhbS&#10;eW82VbzlDY56/SqdreXpVb64/wBTGrY243P7dcgfSk0W7bV5VaMsqjcRGkvzHnpim9hm/BEbxyJG&#10;beq7TtVS3XG7p/WsPUNHSISIyeczZKszY3Y7GrkL/a1C2V40MoYHcxGevIP4d81Dd3MNzf8AlXMi&#10;qyphJEzkYHJyc/yqCTk5ZrzUdXm0kW7WkzNujZR8u3gYGOtaVxbJaRizmuZV8uQlW8v5n+XuT2z6&#10;VZmNnHOuo2waKZv9Ysx3Z54bpn9RT5p4LmaWK5vvtTyMoYMvzDP1zQTH4h0b2+n6LHPeSyASSZjk&#10;XrkjoMVah1aPyDD5uwDG9tpJH1HvWfqE5jtI7B5pY8yfMjLxjnH402OeyMK5k3NHH0Ck/N78j/Gg&#10;p7El9qIgVdtp8u452McEnvkfSiwvmedra4+eJ1JzuO7OM9f/AK9UdOjtPKe3kDbTmQs2efzyQKks&#10;7mR7zyrNozCy5+ZRwT6emaCTorWaEWLOZvLDY8tpCMZ9OKrzPNPZxJPKm4MoXaoIxn6VDGkrBhcr&#10;IyrIqiLjaffjnH1q1cR2K3EMNpLIGZW6rkDHPWgpE1vHBYWgVCHYyZ2sPlOP51U/tibR5proxRqs&#10;zfNHHGuDT5ZJWuo1t1Xduy3zdB7AmsjxBEZi00gVlhbKhW+brzQOxNNr9pcltO43M+f3npj9MU+G&#10;O/tp4vtUiyhl/dtH0A/+tXM2q3urXnmzOUTnEm0g9a7KCzizHCjN8sYXk4K/5+tBPqLBaXMl81y1&#10;7Kp/6ZsPm4756U9InlVmkG6bcdzt2Ppmp4Yw/wDpEu49pGk4z+lVSJbOVnhXfFK3y4Y8D8aENeRN&#10;okl9HP8AZpLdQEYiSTr1qA6R515cNcypMrNkCTGOKWwu0srdon27mk3KGG1TUtnJdM8k3mRsrfMy&#10;LFx+FAWI59PjXbcfY42zIAzW5BwMd/8AJp11fEMtxFC3MgHQfL7/AE/Cm2d/rUsXnEQNGrsoVODw&#10;ap3V/qFtdPBbwksP+mfGSehoEjS8+7vo5GUiRuduTt+U+lV7F2lVZ5ZGhaFtrGNj69xRZLPFb3DK&#10;JFbO52wPlPtRYQxeR5zbmZmJaRsZ9c0DasSNIl/qavHfTSbtvmTNwQ3oa0NNgi04tMkKOYwPLbHL&#10;GqoureyAuLYq5LfdZud/4UlxeXMkP+kIsbbeWjcZ+uGz/jQTYo61nUtTKzrFG+7Mhxk7veoLm1so&#10;Q3nSZWFuCqglacs0Rnb7Sv7uT5jI2fm7cVHqEMjROlsY9sjFvnUklaqJp5Fmz3Laxz2cxNvuJZhz&#10;uz+tVknlSaZIo5NrSZ2xtkE44NGmwLZ2oEartz/rH5UcelWrSW0hYtFL5jMMllx19f8AIpPcncmg&#10;maJPL1ARt8uV8wcIcdM9q9Q/ZA+H0nxM+Omg6Heosmn2s3268BjDL5MOHIb6kKoPvXkN3PFLqLAX&#10;Qy7fNHtx+f4ZH4V9UfsZ6bafCb4C+Pf2idSk2SXEI0vSGbgooG6Uoe4LFOB3hNaUY81RX23fyJqP&#10;lp6Hm37Z/j6f4m/HjVtRtb4fZ9PlW3jVm4CqckZ7jP6V2v8AwTqsY7b4meJNUjkDSL4Gvnj3D7re&#10;bB8w/DI/Gvni71yXUNcmv5VmElzO0kxX7pyTn6cn2r6N/wCCdLQzfEjxRHG7+Z/wg998j9B++grS&#10;jLnxCb6sl+7RsfDyancXaLrN426eZRLI3A3OeSfzr9XP2AvihF48+FWk3LzhpJdPWOcccSxfK35j&#10;Br8oby0kSJYmX5l2ghOxAxX2T/wSw+KEmj3994LvJtq2tyl3CuP+WbfJIPrj+dcmNl9XqU8SvsS1&#10;9Hozuwv72nOj/MvxWx+jWD2PvXjfxd0cad4skljXCXKhxx3717EH3puX0yK4T43aOZdHh1dE5t5M&#10;N/umtOLMP9YytzitY+8TkVf2GYKL2loeUThT8pHSq+8JJuJ+WpLiZDkk1n3F0Ek2jmvx+U09j9Ej&#10;HobEE8Rj2io5JQowGrnNd+IXhLwZaG98V+I7PT4VXO65mC8fSvF/iT/wUR+E3hZZLTwfp97r1wow&#10;rR/uId3pvYE/iFIrsw2AxmMl+6g3+X3nPWxWHw/8SaX9fefQq3YGRmsHxt8TvAvw/s2vfGfiux05&#10;AucXNwFYj1C9T+Ar4X+In7efx08cRTQaTqUPh+1YEeXpakSdeD5hJYHHXBAPpXh+t+I9Z8QXn23X&#10;tXuLydpGLSXExcnPPfNfRYPhLES1xE1HyWrPFxGfUY6Uo383t/mfbXxP/wCCkvwr8OLJaeCNIutc&#10;uFyFlb9zCSD6nJ6egr52+J/7e/x98do9ppGtx6DbSZHl6Wu2TGeP3h+YH12kfSvHr1g0i7wpHVsV&#10;TcK+2RT8vNfTYXIMtwmqhd93r/wx4tbNsdiLpysvIi1O5vby5fUNRuZJp53LSyzMWZmPck9TXsP/&#10;AAThtWl/bf8Ahzc7fu6+p/8AIb1466STFVkYV7b/AME69lt+218PFDbV/wCEgUcnqfLevaprllFI&#10;8uR+k/xl0L4eeKPFnxJ06wsppLq40WSLUrySMtCLl7ZkAXnlkULlenTPNfnno1npltGti00kvkBY&#10;lKKQDgYyR39a/SDxNa6To0XxMvLiJYbe1e+uZNoOWYwlifck9h1PSvzOsL+e21RW+2mOOf8AeKPM&#10;O5eePlI9PWscR8fzM6LZ0VlA0EjJ5oYtj+H+D0FUptauhpsi3FyrImQu7kquelTTX0mow75LtWPI&#10;jaNduRjjpzn8aqtcl7Yw3m3O0qo3YJHY8VzrzOr1K8M9tcl4BetHl1bbt5GR0qSPSoJr7zpLfbGv&#10;Ty+9U7hAyq1tFHCwHzPIp5/XFTWN+VLW4k6Y+dTjHvR1JNDyNQtRJA9zDJHIync64O30FSRQzWkK&#10;idVVZOI8S8Fe+M9D9aispLm/MkRhDMoIDOfvDHp26UkiR+WySo6cAKvDc+3HtQw8h0KSWOoNJZ/v&#10;I5Uw/mc4Hf8AlVixuGCyRsdokBA2scGssfaLy3mdj8seVX5grfmKksZBHb+XLDIvPyMzA7v/AK9S&#10;LU1D9nsJF1GWKOT5fnDLkDnjIqrLf6ebhp4Wk29Wbj8fwplvfwySG08pjmPLO5G4H6YzUOsSRyzs&#10;LawGyRF8za4yT1PaqVx+pZS8VJY2IMis2O2RVe1ntru8a5jPzK2PmJHFFrfBpPlk3M38TPjHHQZy&#10;f5VE0M9zNCy2sfzMTtkj2/ng9KAsfS/wh/Zb+CfxA+B2j+M9V0S7m1m886W+zrE4RsSugZBv2oNq&#10;L8qgDOT1JJ6H9qTwJa/D3/gkf8QdF0K7jutNltRcWM8dwZD5LeUArMxJYjGMknIwa1/2KLgeMf2U&#10;/DfjKKwFs0N1qVu0Ik3g+TqVzCT0H3tm7GON2OetYf8AwUN02fwD/wAExPiND4bvfJt9U8SLJJb+&#10;SCqRyCAPEvoCVLZAHLGu6jTs2/I5HJylY/E9SR8vT5qS6dDIQ/rxUyQIY/MI+8c0ya2jjhZ3f5u1&#10;dBqZ8gAbOM5NRsGVsgdanYqWximErjntQBMjFpYyG52gbauXaslkQ4x+8Ws9Jmhuo3C9MY9qt6jd&#10;tMiluu7P1qWBW1FIip4+6tVYLcNpjNu4D1JPMZo3ZhSwpt0iVF/vVQFC5VAystRDd5w2dKsTQ7YF&#10;buai+VWyv3vSgBykpbSRhP4aoyJuHAq4smyOQN/EKrSxCEBj3poCDIx16Cv0k/4Nw2X/AIWJ8YBn&#10;/mR4fx+eavzdeLI2iv0y/wCDbyAR6v8AHKcKpZfCFjtY44y11n+lKS6AzpEkk068mvYpttxFdblM&#10;S/MMNwdw719WftSabZ/Fz9k7wn8Yok+1XWkqtvP50w+7ImOB67gBxzivj29W9heZIbzy185l+fLA&#10;nd1IBBH519dfsTzw/GH9mDxh8G9bu4ZZI7WU2ax2u5kZV3owBHLA4x056c159H3k4dx1PdtI+SXv&#10;m0q4WYRbtvyM7qWKAgfyqGx1SLUG8mVSix3it5kgw5x1I/wNT3WnJbXV1ZJNJCsczLI7bi3BwRgn&#10;isy8lksiotXEirN80kkZUkfTv+dc5r5I0oSbp5r2RXXD+Wytjt3oWIvPGbib5UUFI/7vPoOcVVjm&#10;1KVY5/mXc26QM2do7H1/Pniofs0s6NOJlLhmZlbduJPPX/61OwWNK3s5NW1j9zeMJGjIWN1Crt6g&#10;Z9a0tPVNFysdykeEI3I3Pqc885rndJljvoftlzLIXTEbNGoDH3I7/wCFOt1Go6iyQRMsMcioWbOc&#10;4+tIWx0Us2m39rENNbbtYBm8v77ZPrnn8qieaWS3a3EcTNH13MDnn27+lRWV0mlo4hddyuRFuXH5&#10;/Qfn3ojvZ7+723EzLEqceWo4P19PzoESK8mm2zXUqLmSLHlwtwST1x+dCvNq9kZBb+UG+XzA3A/+&#10;vU0yWy20l024rGp3EMS3Ht3qExqEjvrWXKquVEYHII7g96AE0uzvYLULBOrxRSYl3sMufwx+VU9S&#10;tPKkkM9t83Rdrbcn6c80Rs+ZI1RWeb7vzNlO+cZxmpmmliT758sfMx4PPuMfyoApypcIi+bG210+&#10;YtwvHriq82qXmnpst7WOPHG6A87fSrbfvwYZ7kMrc8Dr7cdKyzZ25umvrW4ZCr/OrEt+mR/Omiyx&#10;/acsNkrzWudowV69faqN/qFk+mPEy/vJG3b92CvtV54LcWgNncFSwxjnk/41lxiee7xcKpjyTsAz&#10;+NPQTOZ1CWWFlaGR5Np+7u4rIubuee4hvI18sxtuj3DGD6V29/YacbNoo2WPaxO/a2cViXXh3TLq&#10;NTFeoysuVjZe/ryaESjQ0a7kvlWW+teZSDIzDG38ql1G3tZJ2fKyfvAGDDIH4Gqs4vLLTYWtpf3Z&#10;IBfbtJ/AZqP+0pJbhRC+7af3ny54x/n1qiuY2LeK5hJWCXYvldfL4z9Km0yfcFW9jxMeFbaOP/11&#10;nwNqM0bJJGfLiUlWGQWz068YFZraiJr9UZ5sqecx9T+HX8qkk6CI6Y2om8eaaPy/vLJ1BFDQEzrO&#10;ZvJXcd2/ne2eDUcbW0d3vi4Zl+ZZkBG4dqrw3P22VVnu5Pmdt6jgr6Y5p6lGjaTzQ37C7+brlY2H&#10;50tlqcbandSXC7mSJX8tVPyg5HX8qptpstvKd+pedj5VdlAfn3yOfwrU0eP7JLNGLlPJaHbJI3Xd&#10;3GM8H/PFKxI/TLq3isVnnuNsjRsTubp7fT+lRSaja28BldlkiaQSs3dQOM+4+lSfYzLYu1tLu42G&#10;N492Pf15FZN1qcMEKl/LY252PCqBWC47ZHGamwWM3U/Ecj6hHGZVmj84hRu2kHP+FXBfXAk883DQ&#10;spZ4Y5Qdq9srVRLSLUb6a9ltS0McQMLFs+XljhWXr+IrVtpIfs7QTweZJGGEcinAUY6YNaWGJcar&#10;5ukws1+rtGpaRlb73PPI64//AF1SkgXVb2GdC8LDkyq5VTj6EZ/PBqxFpRitY9Lspgskal3Rhujl&#10;zyT0PP0xTtNtdR1RpNPjEccuGO1eAMe/+IJ96B9TVmhutMul1PUBbzJJHjzlG0qBjHHfmqq3E5mJ&#10;0iRYf+WhbzCMN7DPT6UyfTvOsZrS81BYX+VV3PwfYDOcjrUz6ZdQww3c1ggVBtWTnJXpnjH9azJ1&#10;D7YLjUN90It1yg/fSfebHBHSoxJb2t6Xz5bGRVYBvvA9MY4rRudLtNYk23Uo/wBWQXb7uP8A9fNQ&#10;RahY29uNJurVYWtzkSQxje59Se4oLRLKklmrPBIrOwDRiM/Ky9M98UxrG4VV1FZVWTeNse0DFSQ/&#10;vHSOzuG+VcFGj5K9ec//AF6jW6sbm3Ed3H5eZCvzcZx9B0oFtqTalDPc6a0k8O6ZpMjy8cj1qErp&#10;lwiKhzJJjc20cY4Ip9/dHS1tY40V18z+CQk7ew57VPNZW0FrJ5Vn9nZZMtIyHGCO2OpxVcwcxm6r&#10;Y2pspImvf3OAkKKR+7Y9x/8ArqlpNpNaWzWW2PMP8Snnp6irt5PY2Fsw+bkLs/d/49P0rKvb+2gS&#10;SD7Yy7+cMoIGB3OOtA9RXv5bYos1v5kjTYVd2SFA+v61HHaRX0st+uWVXDDj5krBu9ZxcW/2a4Xz&#10;lm+VhL8yr6cAf0rpPCuofaIZTCokaP7rs5ye+CMc/nQTe5sW0tncRrJeW0ht0AD7ZACWPRj9KdqF&#10;pqUUX2e1nkePeQrJIdwHrx1qQ6cs0biGGGVbgLug83G4+x7VJbwJpkkdlPEY3bcFtWkZl9Qc8jim&#10;Xqhx1G70W3X7IDHI0eWMi56Dtn/9dSWNvbSWCxapBKzbfMVlc7h9cVcW5VFWS/aaaNsBRGgwP8QP&#10;qKr3UVhf26WEc8kbr8xkt5CGwTnB5zg+5PtUE8utxbhLW/s4opbho5G+WObcVkUHtuqY3/8AZlx/&#10;Zs0Uwkzw2Cd/A5OaiEcNtctHcRQiNIVaNtzP75Gc1Co0+7kkLTxlph+525DDjkZ/p296AYsm9p7m&#10;5lmVI5Ng84LuVlAPGMcU+6a8IktI9IWZIIdyyBslOPz461TtIn0u1/sw3jMZ7jML7fTt1rXvYUub&#10;hY1tm3IVJZZCm7k9eOaCShos0UtuHkMgufsfzccHv7VJpdrcNbw300nmQsynkEbDk5PX3+lTPaER&#10;HUHvVDRxlXhDrmPPQgdSD7mi2F3eWETyyP5K7EZSoxjJzz78dR2oKWxcnjiWONLY3UnVj5a5Az05&#10;4oqwNMDW0b2EFxt5DbWA/wAM9aKCXKJ402sf6DbtLB/qcFWzktgd/r71EfEDSMwg3EqM7dvr68cV&#10;Xv0+3zEW9rtVvlL7jweOxqO7sXtZg6NuZ1/eLjhRx0rWxSRoXuq6obhLSeLDMo3fNxt7ciprbUrW&#10;fUF08HMm3MuDgx/41Te4kt7uGZ0WSNlwqr/CcfrU1rcBppJpbJnbb+82puYemSKQGjqEnlKscMW6&#10;MfebdgD8KW41zT5IY3mb5esm9eiis241WV1VRb42rxHIQMH1qHyNWvrfFpFBIfM/efvAD/8AXPtQ&#10;Hmakc3m3X+j/ADbuY4x156d8VDeRXllfBZE2/wB9G9fak0TTryFvMjgEcacMzPz9Mdqs3ccdxtO9&#10;l3HPmKOT7UAixbyyC4WykvVXcuRjr/n6Vdk024it4hAI5PLkwrd/fPaotOe1a5W2jtFnk2j52+Xk&#10;fU1paXdXAv5TI27a2V2sGUcYx9KVhcvKhsF/aS2zW0mmsPK5ZhuZd2eo68VW8m31hS9xaRxruIUj&#10;93kZ9KW11CM6rJHIFZXbHluxwR7VoXMlq5jjkXdmTbHCg+VuOmT/AI0xhDYrEjpIsKsy4jbcGU/4&#10;GobQTabaMupXcixq26Py5Mg+mRjrVuRItKgKb1h3H5lkX7v4moL9Jbh/LkthJFswWXjn1pB6l2Ce&#10;4SWG6W28yKZcncOP5VA0NxcXM1ybeKH5+F5CsB7dKbYlNPijmlLR+Wp2lpP0xU1vLJcW7SzvIdzn&#10;YZOFHt7ilsBJbztanzDZ+ZHN96FZCqr7jinXFtKJlhgd3LRll3SbPLHofWmrdr5ixudreXhQzDbj&#10;2561c0+4SUNA1zCzQx7gjHDY/GlYDLmEiXOHRQyDIZmGT79at6dG32KR3zyue20e3uajNu02omVp&#10;XEWPmj8stkCrti8J857S6bay424P6ikMr2tk0FvJM0+GAyoKnC+o4qDSluLITPYWzRzTsVaZXHy+&#10;hB/yfatXTf3OmyXdurJJ8wLMw57cD1rL1GSe2sPKFs27duZUbG8/jT5mL3i6lveWVwplhQvK20sX&#10;zn/P+RWQ+oPca1dW6SeWEjYySSnC56enAqa01+SOeG1ln/13VWUEL+vWl1K3tLnUxcQwy27KcN1P&#10;0wRTiUvMzb7UJBM9w8qrAv8Ay12g7h27jin4uLti8v7uZvnWTy9qqoA7juPejWbNHgex3eat0vyS&#10;KQdhxj8KWGznghjslD7YI1RRIv3uMEj2NOxNuxZvdKl1OzW2kv2V0j+Ut8u/3qpbxmw08NeO25Mr&#10;tjb7x9Sf8Kfqt1aedDbQmZnZAHGCNp7fWrkm1JFa8gUGP7oAOT7D8qUhWMVbW5muGvlfbnAePzNx&#10;CE8HtV5LWeN/OtpFY7gZG+7x7GnIZPOF5bIyCTIC7cj8auWscskjGS0+Zvl578jtUiNSyvM6SnnW&#10;sfmI+5ZNw3N6A80y4a6mC24j+ZoywCtkqfqOlQLAxvRHKxbc3yjHBPr+lFxMs0rOGPmrlWXzOQe1&#10;BXQbeQTtcCbzlWSEYaNV+9x26Ukv2aRYiLbmQ4XAzz9aVp55Jv30w+6d5lfAz71YtJZbHCQbCsa5&#10;LMvytx2oKK8NjqH21rS6tI22yYyrfdU/Uc0lz9pbWGt0XJRTt2vjPtnNWLaW8ublTG4YsRtO7kce&#10;lUJtPvreebzLXc3mNlo+ozQTc2LLDwMblpYpAAPnYEZ9MdMe9RiGS2s2aa9jdmYg/MBtH0zmnacZ&#10;Y9P8/cxzy0cgGc+wrP8A7R/tLVPIDxwx4wylcFvWgImhZaUs+nLNcRbevytzn34J4/DJpscdvY3o&#10;jRdifZ8s+cjjp6c1piKGC2itrUqXVfn/AHnKZ6dKxodPujfTSGBVC/fmL9R9CKA6ak1vOLh5Ikhi&#10;2tH8srSYBOevTirUtnb2rSTSPHu3bWbd94+xPU02Wzt3tf8AiVAbv4iyjg4GOvFQyede2LadeyeY&#10;pbcAy5G4UCjzFvbNNBJLNlMhRI6r97/Gql88dvZLI04WRWYB41OCvoc8UXNzNbboGRVVY1LNuGAa&#10;CNPa2X7XCzR9XRlHPf1oEZsZXYipKm777SK338Dp061fmntZVjuUZizc+W64K0y3GmSKogs127iF&#10;XGNoI/zxUeoXmpWZZngXb5hCtHH/AAjtz3oK9CnaS3V3dyRyxbkWQlY2xxz26098X99JFHbGNSDu&#10;/eZ/DHaljswm2+ulZZJJM7VOT+Pp9KbA7WWoLIzurOd0jSMPX35HFTrzGbk+YhuIUW3aU2bNIzBX&#10;kR+o+metXgiWVsh8qNFc4+8ucDtz+HrVe61ZhLJGs8IkMikbSNwGfrVv7Za3ZZL1kZvLITdjPT2P&#10;GRVFay1Kd/YObtZraJZI5gxk29Q3UCvZfEv7RWl6z+zf4Z/Z68NeEprCO0zLrF1JcBluZt5Ysq47&#10;nkknjewx3PlMNlb2hh8uNWjWPBVGPPPJ5q3DPaRTKx2+T/zzkBG7PpQpSjewKPcxNTspYLqNoLxk&#10;jZgJI5P4gDnH1z34r6g/4JuXWj3XxD8VJHqEf2q38EXH+ir8zGN5U+ckfdAMeADycnHQ15TF8FNG&#10;TTLPUvEHxk8O2Md9pT6nNp3nPPcWafKY1lRRlC8bFgOpGNoYZZdv9jL40/s5/Cj4s+N30v8AaA8N&#10;65qWpfDG8bSbHTZsNcfY99zMoyTlxExcIMsVimYgBMn1MPl+OVqvspcq1vZ2tbuc8sVhZNwU1e+1&#10;1c+a5bcS3AUd2r0X9k/xwvw8+PWkTXNzst76Y2VwcnbiQYUn6Ng15qZf3wbNNku7i0uI7u1JWSKT&#10;erDqCD1rhxNGOIoSpvqjuoydKpGXY/ZnQfjB4V0zwtbLq+pf6VDGI5IY1JbjgfXjFcR8XP2lfCtr&#10;oFxb6vd2emWTjD3WoXSpgevNfnn41/bj+M3iWyjttNntdIzEqySWce6R2H8W5s4z6V5DrviLxB4q&#10;kkv/ABLrV1fTFj+8up2crk54yeB7V5Lo55jKCo16ijC1rRV215tnoe0yvD1Pa0oOUr310SPsL4j/&#10;APBQP4QeF3a18JQ3niC4XI3W8fkwA5wQXcbvyUg+teGeO/24vjZ40doNJubXQ7d/urYofMAz3dsn&#10;OPTA9q8WMRY7manealvBmQ4+lVg8hy3C68t33epFbNsZX05rLy0L3iLxDrfiC6+3a3rFxeS8lpLi&#10;Znzn6msO4nUo1WpLiOWLdFz2rKuyzyMcd+le1CMYqyPOcpS1bFkf/RJfm7VkXUWJY37da1/KRraR&#10;A3Kis+9iIZAPTrWiJIGhM/APWmPCIUVWGeDUkb7ZtrdKkYIXjI5+U0AUFQRXClh97mvdP+Cbdkt9&#10;+274FZkVvL1YyDcO4javENSC/aFCj+GvfP8Agl3F5v7a3g5Nv3bqRz74Q04/EvUl9T6c/wCCg37S&#10;fhg67rvwb8B6yj3I1h/+EpVZBujkXG2E4Ylcr82CBkYPevlzTrO1v75tSlVo2VQY90S8/jms7xKm&#10;k3H7WHxsvleNopvitq0q3Ub5ziXr6H/GrlkkX2BxZfNNcHIZY+p7ccY4rlr39sx017qEgRpy9tbB&#10;5pB8yyAYXk5xxS3B8uGSSS1Vm2gfLj73pTX1K7vJfsxsF8xYx5ky4GcfiearR3l6kzzrZs0CoSwY&#10;557ENUF+8Wb17QWkMbMqllw0YkGRz19aWztYYPkRvLEv3AvzE4HY1UadbtPnhRt2PvdUP5c1aMaQ&#10;wSSGV1OFCSYII7HjtUsZoWZvkGY9qq0u0s0gyT9O+aj+1RxT4niMn+0W4DelJZWcRRbxpWeOFfkO&#10;MFmJ/pQjPLcK9nEh/vburD+IfypIXyGpcWVzBJPbhV2/61VYcHH1/oakQfb9Kja1Vo1DgStIpG7t&#10;xSXFsDcNcMeWwBIse0AD196luoUWye4YFtzf6tozgYx2B/XmgSv1Il01kcOsm1WbcwP3lHfPtTfK&#10;vIgwkj8s/wB516c/TmprK0t1hKRMJA7FgzfMF+ntT7qZktjBM/zIP3ZZdw96dx+hlbZIJ1uoZIwr&#10;ECT5RuOB9a0rWC5gsvtgkW42qwhjDZY/0/WpNE0WVy800QfYu5n3dT7D0qxb2LxSTMsu75shV/hz&#10;2qbh8J6l+xt+0VJ8NZG8C69iPRdRuG86FYyPscjEkyewYn5vXrXrH/BUG+tLj/gmJ4xNneQ3Ef8A&#10;b8KK0MofA3R8HHfGD9CK+ThNJAPtKQpBtmxJl8ZJ9/T2q3pHirXfFX/BGL4xX2u6pcXk0f7QWqQL&#10;NdSF38sPaELkk8DJAHQDAHArvwjcr37HPUjFSTR+d5cIFHviorg+ezBW70+YMJVXf/CabDGC+5z1&#10;rpKKzQMrhj/DUEp8tmVlq7IXV32rlQKgvYd7I54zHQBXaX96rE/wipr2UyQKT1Vv0qnuZGVWHepG&#10;LTM+TQAsTfI3P50+SYSQhIzgnrTTa7bb71MdRHGrA9aAEulY2qENn5qp7XSZh71oXG1bNNo96gj8&#10;t5csP4aAK5iO1iWpLlfMKoB0UU+V8yyA/KBTGPlMzY3dPxpoCGRSjYYc1+mH/BuKwh1D46bv4vB9&#10;kfya6r80pA082Sn3q/R7/g3011NB0/4/as8HmJZ+A7ebarYLbTcnAJpgdLqe2C5keCNX86Zm+70X&#10;Pfrivav+CefxDh8F/G+HTNQ+W31SMxq32gIpb3HsCT/wH8R4DZ3633hqLUba4USXUP2hYGyzKGGc&#10;ZwM4rX8Ga9qvhbVLHxVpsipcWVws0aldwbH68/1ryIS5JJlytKNjs/2tfAk3w0+PvijQbRmt4ZL9&#10;rmGJZtymOQ7wdx6ZJPHGK8wTUp7a1868uGmbzD+5kjGF+pz0r0T4+/GvXPj/AONrXxj4k0rT7a4s&#10;9JjtpFtXKmUj+Js/eJ/SvNvNuX3IbuHYoxtjyzKfcHt9KU7czsPoh0GuO101g4LYgDeYGAAPpj8P&#10;xqa6F21uzRpJt+837vaR6EjHf3pRFcwssv2NTH5e1pI0xjnOeOAM9M1ddV2/bbx23N38zrjt+FIo&#10;o6MYbSL7JdWDY8wvn+Ijr2P1H+FXpr2Gy3f2Um6RWHmIvzFGPQ1nTS29zp8k/mG43OQPLkXK8445&#10;z0xmnpDbWrLDKm9ZlA8xZMMCB79aQuVmip+2MjahcfP5ZDBOOe/40pe608K0iMYZPmXaoLO3bII4&#10;/Wq8M8MztFpjMzMuMfewP896k0201KKzkS+1dTKknz5YAqufl+h96dmMkvL29h01mtLslslmjZRw&#10;Mjj/ACOauWk1qY2kku4lfbukjJwenoaztRlllleKeGNUZcsApG7Pf3FUtRWW50xbZCpn3BVaLAkR&#10;fbvikSjQn1W2+0eVaS/wZG7j+nP51Bc6vZtcNJC7NubD8jAb06027D6baR/azuYso5Ugj68Ul3Bp&#10;kzCe0uMxyZEg2jBb3por4itNqhiWWSw3LGwAZozzu9cGqAuZk1LzlCZbBkdpMZHTp61qR2zssbac&#10;jLGW/e9+ff0qj4hkgttlxLtXB2MY8P8AnVegaIjne6unEFqpgmVSVZ5Btb8McmnXpd5wrTRRtt3P&#10;NC2Av5//AFqnspUdIZ7WOJlWTBk2/d/A1U8WXHl3YuYNjSKPmEeF/GkDJri5VINjwq0Zjz5nB3H8&#10;6x9Qks7UpcC32v8AwuuSM+nHFUYvF8T28lpbSbjDzNvPr/WobjxtazQNaJL5UZk+b5CT9aqK0J3L&#10;Meutc/uYbbcC3z7pOT6/5GatrY2azR3UKs67ctsI4+oPOKy9E1K2aZmtWjkXdhmT5mXj061qWcpS&#10;aO58vzF3H93tJxj2xTGaFzIz2ygj5cYGG3Ae5rCuZDYXeLdY/O6lI33YP58Vqz3bxyeYbZRHIwaR&#10;mjO0e1VbyC0m+a2to085huIjHPPc1HKIk069giPnCJpGkfaysx205bmLT5/t723+rk4jXLYrLEUk&#10;F7NZ5Vkh6qsm3qeqnox9qvQXuSFt7ZZTvzlZM4+voaoNy1ZXZe3e+gCsssgkmEiZ24PIGRxV9Bez&#10;W9zc5aZnw37tdrAduSQMVWniWXT3lI2sv3lXjcf/ANdLqEt7FY3Ftpk6tJIyj5SMKAOcVIGmb2+u&#10;dOSRI/LVlBkbbjJ6ZHOTge30rJkjs7gpbrMrYU+ZI6srBfU56/lVyye4jsFiliVijfK2PmkPXHtS&#10;FLZYk+zxZm6fu5Pvcd+eeT24zTKIbOGzE63yAsnlbJFh3fe3HGQeff6UyaONJ3Nu6k+T/wAs1DNn&#10;PU8+3TrS/wBpWFoxtII4YpWiAk8yUKxI9CeKz0vbWXfJYzO00fBTd99c9R6igkuQyXcDSzRXbGPy&#10;WEg3EdTx24q4LaSQi7i0072hA3LJ1bvmqEF408u+3dZHkVR5cagFMHpjOD/Otl7i8MTPdwzQvFJs&#10;aQkKyLj3OOfwosUl3M7V0u5okn0xV87eqMzKBtI7k+1aFu2oJA0NzBNcBY1Vl8zjnqecf571RFzo&#10;62jx38AhUMWX7SwZmbtU8ep2TajGtzO3mSLzHHH046E+/wDSkF0aMn2O2dijSwrglVlVQCcZ2ksc&#10;frToGsbm2+0vamTzIflXeuA3bnp+VVNYX7ZcssgbbIy+UEyoX60kZa2tcx2zAeZgheij16cjNLcN&#10;yxYX82JPtESxqyhflGenb/JqS8Wcxxzx20bxzMdo3AqoHHbpVCL7U9sqXEipDI2EXdn+tV421JLh&#10;LOzniWTziqruABHrnmml3HyhHHK9s0s9ltX7SwSRW+bjuPauitZZY9P826vfNEy4kYyfcAHHGOpr&#10;A1u5fTBa2N2F2s2JLjcWUN6VtRW6WOipfCJWjbJM24jcfUA1OxBX1jR0nlS7EbrtAKszAoy+tcr4&#10;zsNW/stZNNtYZoVbe0UbbWP1PeuulKiwn1CO4aSS4xhNpby/oAOM1VuzaGzhje2ba3D+ZwE9xTRZ&#10;weieAYrsjxDaxTO0jjcqLgIuOevX8q6/wf4TtbK/UWkjx/L8omYjn8h1pbe6jsLowTyyG3WPdG0c&#10;ec+hNai3ls0f2yC0MjbgPM+6xGOmDjP4GnIOUS1u7KG8aOG3ZdkmGYKQC2e2eo9xxVmK8dJcRR7n&#10;bIYu3r/d6A1m2l/Et5JPdef5nmFVMinBOOOTxVq/ljEsUb6Y0hRgyccBvUnikhlq5F3Ja7IlNvcR&#10;8btgJYfTOcGoUF5eX0a/YxHI0YaTcxHTuR/+urDXWkyRM8qujyKXG3sR3yKr3TX1/pqzfa2aRdq7&#10;d23jPJzjp+FNiJ7hnTWFit7qSNQG3Q+Wc/n6fpz1pLSG1s7z7XdJI2HYrGzBvfK9P5mprKytZI5I&#10;7qAsrqBDMzHniq8Js7jTizp+8TcssMkgbDL6479+/BqRWIbvUZLrbbwvEIGuC7e3c4IB568dauLr&#10;U1xOrPC03k4wy5IwCeMjvWe8cjae1wJwJFmxEu7hMjoVxkg/l71oaHeeUxs7PTmO6bc0sPILbTkY&#10;zgdOh5Hp3oGRjTn1CVp4td2lkd/JdOHx0B9OO+OuKsWFkt9pYnuhIq9PvHp2J4GKba2ekz7r03Lr&#10;I1qVZvu/7w9fb6VY04pY2UMscTXCrlcRsqqQF6YJ5GCenegS7Dl0G+e3SHRrsFUz5jSTA5Y/jRV6&#10;weCGPZIFjwBtBUtx9aKA5WeH32l2aSqLG/aOSRcukTHAx2qjLJeX139i+3TJEy8sMDOPQ1aKQWcr&#10;3VrJI21gNv3gPcZpnySzG5nhZRhm8zsa36D6ENwt1HMlgsrzRrw3mYbAq1pWnxWags22Tb0C8jPY&#10;1XgTzbncs5yjLzs5Psauy7mm895GLJ02qAD9aghbkc1hemZFSIKw5DNx+frV/TWumhe3ulQ7sbpB&#10;wR9DT7aZb6NppEZum49h9KsW9lFCHuJGR0I+RSDx9aCmPu5zawqZbkeXn5mznNVoNUt5rhrkSfdy&#10;FjbGKhWZJ1kFwfkOdvH3cU3SUlMDXixbtrYjyvb1oJOk0mETIGktY8MuYwo/Mn0rQNrdveL5MgHB&#10;DL0z/SqeiXM1uirdBMFcx7Gx+HFX4b+4WRgrtu8shOnB+tIdiWTQrWwnjQzozNHuSRuVP0yKdI7W&#10;YF99k89pGyxQEbcD8KjuoLkrbme68xoY+ZhgfhirNrLdpBMs93G3IC+Yxx9KQ0U7y1VLcXs0LzKz&#10;YMcw3Ag/Xmn/AG6SSBLdfLWNRhV27dv04qxqGoyLLjdsRlzujJ2nHcjJ/pVO0vpJYJI2CyNH8wbZ&#10;ww/HvTCxSkXTb27ENq8jXAz5yyN8qnPXrya1dPnVUVZtknl/K27lce2e9JpttZQStcSwr50gyy4w&#10;AKmnCF3Z71VjWMlmYcJ+NFgUR5uNPinSNJY4o2bC/MAC316VHeRxLcsHhVZVG2KThuvaqQuI7i1W&#10;2huY2RWDKxBO73zinxyYi+aEhmfcs7Odp+gpWHbsW/st8kHys8ci/ebbgBfXNWZr2O4YS2skhZdq&#10;s20fN7gjP6/pVHUZNWurCO1S7XLuDuk+7j8KLe6+wboJ5h82DIvl7vyFKwjSn8lovKmvGLfebzGH&#10;OPesm5dtSiMVvfK21zgIfmb6U7UL+NVka2tsL5ZDO0ef06D8Kp2s5ubpY4rWPbEwKFWGUPfHTFIk&#10;0bHRR8kmQ0i/dbqR+tLfzRXcjWsyxiYHAl2fdB6/jU13f38fnSLawtuG2NR1HHX3GazZM3LLd5ET&#10;Rx4kVm6sP0NVcq5PfRRqsfmrEy9GmjzxjpwKW31GCMeTG0cg/ikXrx9elU55YnjEUcfzKuWkDnnv&#10;yBxVTTDb3HnXBl8wu3ylXKlc54GO3SgDQ8lG1B5pXMm5gYy3Y/3cf55q0BEWSORdpz93dy309KoW&#10;dpdPOwgvUj8pstGxJJHqTj171egeK4uvtUbLGvEbxopYbu559qGHQlt3tAv9nTxFJl2uvHIGTz6E&#10;Uy4J/tP7dHcr5O7DdeG/z+FTS6dNaarFN9lZo7j/AJaMvCgfhjNPZYZGnVpdrKwIGBhc54/T0zUk&#10;xRWjQ3NzcGSOQmNiPLYYXpUU2oxm2WO5+8xbLcscd+hq9HM72M0VyPM3SblZe4oghsUjaRZEG5Tj&#10;dGRtx/SgvdFKx0+a3X5E3K7Y/eKSSPX3q84urZZrmKLzFbo0c3Ix7dqNZkuU8iO3l3Ly/wC7fqPT&#10;BFUUgnaJmuZ2jkaT5mVQu5M/d4zQJGjp1zbFGMsrLGF+Zn4ySOR9afbXtjaxZnfd+8O5o+Ts7U3+&#10;xbeGwaKOFdrTHGRn8fWobmPTrN49tu/lhuG8w7vz4P609w90vXFzErP+8+8vmRgYGFxxxWHZ3CP5&#10;eoRKWZpGceZnsffOKvTQXGr3sqrPt+XEcw2nYuOhBHWnQpa2kUNvPDtkjO1mYDkeox2oAlsfFlg9&#10;z9lubXyZurRy4VpAe4PUj6Uy48V2FpdR3E9uQz/u1Y9Cc/y96g1/StL1VvN1S0S4wu1JVUNt9Md6&#10;xE8OaTaLM++6VuGjZpMsSO2DwKRPK2dRqFwiOs0Evl+cy/NuIB4pVmtbVPLkhaRmzs2tux/hWRNq&#10;uozxQtpbeW0a/duPmzj1q8t4XkgC2UcjFf3zRttPUZ6np9OaLWK2ASx3FtcQ3DfvGmXau3rz71cu&#10;UihdbVYlZWUhiuMKcfjTJ5F8zzY02xLIRIrc8Y4rPv5obJmnvbhY49uflY4PsQf8aAkaEH2uNI4o&#10;CymRgVKjcGPrz7Vk+ILsxkESymUzbdzL9+rVnIZ9Ohube4ZpFbO9eQRnqOvakkhuR5hhjZ42GVyo&#10;4Oev+RTQL4TNTVLuO6ZbmQq+wKu7HzLnsc9Parl4IL+fy1jTCrktt5PvVO3sLe8jzKm1i25lVj97&#10;6E07yrKaQR27yN5S4DMcc/Wlyi5SG10pCVhVEAk5+Ztxbn/a6fQVqwaFNaBp4IVY7lG8MNuB2+v8&#10;qo2gkjikDbWeP5ct6dyOev8AnFSrDPp0UZt5lbdlnWTODn06/WgqxeW0uDd+VHHsXaGjaOQlW55H&#10;Xn8aXVI5GWS1urlDIeDIT0HpRY3E8br9pkVWmj+UtjBwentSXM9tNcK5WIrtLSfPuU46DHaghno/&#10;gSH9nmbw3p+geP8Axxr63H2SRtQuY9K8wwybl8qGPLfNGBvyTjACgDrjkbj9mb4Q+MfFviv43fDj&#10;4i6vd3Xwf+GWv3U1reaWkCyx6npeoWkb7g5OQVmyAOynoTjE069haJ3tVVYz8zRStnsenpnr0Fel&#10;fsn6daat4O/absbo7Y7r4M2STeSw3BT/AGsOpzzj2r7OjxpxJXwbwMq/7pxs1aOyW21z5mPCPD+H&#10;x0cbCj+8i7p3lu+u9j51aEpJuI75qHzwWbI9adc3wdVYNj5qzpLn95necbia+YPqbDLuYyTLt6U0&#10;XMfkNGD826qv24I+3dVdrpGRtj85oF9ktBxt+pqrcM5gYg5+anRSjyVTcTxVeSTbEyg/xUEjopxG&#10;gAbGD0qhLKJJDmQepqcqflfHVqzXlYzyDjAWqiBeklXyJFB7f1qnOVIX0pUd/s0kh7gVU+1bisY/&#10;iNUgGyeYs3yjINSMWQI27+GgFUmAzUN7KGZSW9loAmniZipxztzX0N/wSXs5NQ/be8OokDyeTa3M&#10;rbf4cJ1PtXzxdO4ChG5VcfpX0n/wRrd3/bi0sHn/AIkl9+HyCqprmqJEy+E800XS5ZPHfxG1WRXP&#10;nfETWHVlUYH+kuP6da3LSPUoIOG+aSMBRyR/9atA2kNl4g8UTWaJN53jDVGl3DbtxdSLgnv0qV3i&#10;EMYkhZXIOQq/KfpXDU/iMIfCiGz0+aTTZLfUHZSo+VY2pltbyhmiik/crhQMcYx3qzDpjbAbVppH&#10;KjczfeHAPP8AhS2v+kRXUsRkj2YyfM6e5Gam2hr0Kk1sUSQPGp6FewIPamNbg2EjkKdmNw+9jrwK&#10;sxfbjpQuCiSFyBIsowu0H8+RTrm0igt5bNIPL8xd8Z3fd/8ArUXJuUWvrlLVIHGImG2NgQFY56Gp&#10;P7StYooYp/mk+by9pHb1PpRq+m/6OpkjYyRKD50OeM+3SsU6VPeTshslTczeYGfd8ueCPx/KjTcf&#10;Q2La4kYNNIzS91dm+Ye2O9P1HWECYiLLI0Oeh456Een1qzp9nplidzWoZV2iRduN3I4HvVPXU0+F&#10;vNsY5FWTcPJk2tsU9Cf196FuFjQ0y2tLSzWxmmbzGXdbrIvB/HHH6VD9iuYbmO5nDryf3S+nofXm&#10;rEhu4wLU6eTHhTG0eGw2fzxTpI7p7tkvoDHb7S0hb7vA7Ed6OUETi7eMySRweQzHHltnDdqu2t45&#10;ikEUawt91Wz94emKxbq6jvjHbxZhkB2qzMSGUH39qsTWLTxNbrcyRuWO2SFuhHQfT60rBIt3GnsL&#10;VobmxO0NuDq24BsfzrC+Hdw0v/BET4s3Eow0n7RWqE59S9pUZ8U6xZ2EltrFncRMxINwrBlZh+op&#10;vg2zvtJ/4IhfE+31CPZI37Q17Jt/2X+xuv8A46wNduD2n6GFTp6nw0sCSShsfdUn6VSLlbld3pVq&#10;OXMh55Zaz550WbG0nbXQMfl03uf7pNVrkuQpbso/lVu5ZViLN3j+7VadFaBSD2qrgUZwS+MdqmtQ&#10;pBGOelRzI5IkA9qcjoigk9WoAkmDxsV6io3YeUpGKfePt24NUh5sh2A8dqAJtQY/Y48H+Ks8eYJz&#10;g9K0rmANaIVP3WqnJFiY56UAQ+TLISR/wKprhMBhnsKW3cbju+XjrUrrumbfz0quVgVYBhmyf4a+&#10;kP8Agn38dvGX7PHgn41/EfwzPG1ra/DtV1SzuFdo5oJb+3tmO1WHzqs7FWOdvzcHOD83XbBJZArd&#10;8cV9a/8ABKT4W+GPjTL8Zfh54xheSwn+Et3dSIkcUm57e6tp4wVmR0Yb41yCpyMjjOaqHIprn262&#10;3t1sTPm5Xy7k9n40/aMTT4Z9F8ZaLNoMdqp0+E2JS4eLb8oLEFS2Mev51678I/FHiDxV4YKa00jX&#10;UMzKWktwvynoPl9u9cl4L+FdlrXh2xN1461i1jktQVsjFbKicfdXbACFHb5jxXc+EfD9p4Nsm0/T&#10;Vu2klnMolupt24+nQcdv8a+gz2Xh88r/AOEuNb6xdfHblt1269j5LJY8dLMk8ydL2Fn8KfNfpu/v&#10;NRbO+uJbmOzKwqmMSH7xx2qSTT57uKRILR4WVR5gZuXOOoH171AurTM6sJIzNG2X3MFxznp0P1Oa&#10;nn1NLvZLIzRrI213Ycnn0r4M+08yrHa3MEf2SeSRd3cd8DPp2oupY7aBljuGkhtkJ3DPX2JqbVr6&#10;0iCyrfQNK6hMsxXdx2znA+lE1skMjSPM+6Zl2sPufXbnHPfvQMdoElvc6e15bwvG3XfI3T0605L2&#10;S5laQaMG2W6vluBu9QBxVie5itkZTbpMm3ZN6L24wP61RZVEbacr+Yi5UyQuysvYDI6j8adrgS2y&#10;XcQkuBclZGkyqp8jLx0/+vUVyIZYle7iP2qQ5kUMd2APlLeves+7vxY2c0As7iTnap3Fju/vEf8A&#10;16gg05n1KO+u9QZo1i+WONflVgB69B+vvTC6L89heW9otwLlic/MdxzjPXFUZtYSa+a0S/U79o2y&#10;KRtHU49K6K7SC+tYpVlVMr837vkH65rEk0qO5lWZxbx7pmEzLbgMy4PLEMM1Jny9jVi1fSjY7byf&#10;dxhY/X8arXPleVG1tJEywggR7eT6/jUFxpb3dq9rp00IjXG4xtgqfbHX8cfjWdqcey4WMzDaylXw&#10;vRv896aL8jQsdeW3/ezIyqjE+X2K+9cZ4lvpLnX91nLDHHI25BG2Fce/v9atavdJpeIUvJJ/MX5u&#10;S36//WFZeoRFzHFDaeYqjLTbgpUn0wauMRGr4X1C/tkkt7xRMrv/AHcFRS+IS1wjABVV+Buzke9R&#10;6RL5bN5Tuz+X95n4PPU+9SFJ7i38+W59QGXJ/nQ0Bz0ui3syvPBHHIei75O3sKytSs5rDVLeJbNA&#10;20ltzZ259q3p7q70sMEL7Tx5uQRn0wKo3Usov/PafzoxGAzGNSp/SqWxS2G6RdS6c0ot4wBI25vJ&#10;7NWxpupXlzfZR8hY87nk5NZUNi8s+UlRI2z/AMe+Oc+vH16VoafpU9ldLJBcMImGyPcuGH+NIW5P&#10;eXUwVrmePzI1U7/lyVAp2hazazwedPGqu3EMZ/iX6Gm3tzPbpLaXOG2NlWZiP5n9KyS9w0sNzbWx&#10;YB8eaWH5UhGx5klrJI00O3fwFjzx71oaLrFrM/2K8KqG5hMg42gfzqm1hd3Vuqw3Ks33jJI5LfQd&#10;B+lOvNC1O3AunntbiPy/ljLDzMgfePy8UII6F5yl28iW8sbQxrlt2FbJ6YHWnWcqz7o7ify1Bzu7&#10;kY745PT3rN0yxvbcNLfSqdzf6uFeFHrk4NaLRW0Vz504kiZWJZY1Xa36UAWLe4+2Q/bRI0kiZIVh&#10;n8cVWgs7gXtxdfY7aSPcu2FYwOf8c+4FTXM097p0kQijRY/kXa2GP/1/wxUyXMlvozQOXKTKoYea&#10;cOw6GlYB8t1d21mqLYrHNMvO35ty56+3HBqlDp1qtzJdiK1SVk2uzLnPcA8ce2Kvw6iBpzWWxD5Y&#10;wzTLuaNuTgAnnimQJDqF00AsPM+UPIZN3yn1HzD+tLYrbUp3GmNqSxrFeCMw/didSQMnJIbHOf0q&#10;xBJaadex6ewxJIpMjbi2c9Oe1WH8tNQi235THEMbxk7yB069fc9qSOyvppgLuzj8xG3b34IX/d6Y&#10;59qNwuTIdVbTri0EULKrER/xr6Hv3qK3spopfsO8mOZlDRgHcpU/eHP1qa5WOLzLK0cZmY7/ACSf&#10;Tk9ePr+HvTo5LOxnUnaJGXEgbHzD+VS9CbWCK3mv5/7NlRVWP7t0shEjfXsakit7m3l+2W6pEy5A&#10;Xe2WYdCRnB+lNmnS4gS2gkMbpJlVQFsHPXtx9KuyXVncWJMd6J5vMKSR7ArK30xnH1NBRDqUM9xH&#10;FHG+3PMm1SGPqeOlE2mzGyRWlZV6h93+eadpiRaYJra4NxN5jZWNV+Vc9cAH+lXNQURafHAiNcRq&#10;u7aV6fn0p3YXKOpaPD9ij+0L50e0bi2cH+lK0N9cxfYnjWNNp8tPM+UIfRRgfjV6OKS4tY7eyB2K&#10;ufsucj1PJxxUWpRudSSZ/wB1K3EjNk4XsOtKPvEmVIt5a2ksEkG9bf8AgjUruU+mKab6WXSUmSVl&#10;kZm2KoJwewJrUs7yG2uZ2ZZbryh8kc7Ar+fUfrWTttb24uHLLb5bPl7fu+xxgEfrVRKRQi1S7t75&#10;bGWRkuZo8NIwAB9h+FaOmRJJqUVwokj+YhoioALUxtJju7yE3BaR7Zt0KIvDD6k1r2kBYedcxfLt&#10;/eRt8zAZ9/8AGiW4xzeG7f7X/amnkLNH/rAG+Z/b1P50SafaSmS0ghaR/wDlpNM5BU98Y/lUQuPJ&#10;1VorCKRbfpG7d/w55z2qf+0JnMhiiWUfKJF8va3XHJzzS2YeZXtdItbUSJK0ht3UbnjA3Aen/wCu&#10;pLS1W01YXUU0cqttMbMp+VR2wODVy2tbqEs1tDIwz93cNrfkQQatRWOJwJFRVAGY/lxk9uR3pE/a&#10;C+I1TVJbcCL5l3fLlQTnqR/9aqemabf3k8l7G8dwbfcGGcrIuey9OPzq1FZz3N3IQpbuWaQtnvjn&#10;moXszFeRrDGsETElip249eP8KBleJP7MvIdm1la4I4UqQSM4/wA5rQu77VZGf7I3kGKMsWaP5WGM&#10;Y+vXmq8drKjg20o2tcs6/wAbMRj17e55qTUZNQjt8y3b7Zm2tCqhfLGMEhhzQAml/wDHnJcQxxxn&#10;y87gCdrHt+o9+lRppzQWS3sMcLDcxuFVtobOOODyM88/zqeWzFjalcBmEQQNHJ2wDx0wcn9PpVe+&#10;028trGGaV5mDfO0a9D74749aANC1sUjhV9OiuF3LmRIWOxW9Bn+lFR2GpXNtCIlWSYbQVaNcADsO&#10;lFArnkV5HaQXG4n5lZvu5wTnjHr+NV/I33Rnuf8AVrtEZ3nHvxWjq+np5yRQjau35Y9uct/TNUpL&#10;VIYVtpjt+Y/KwzW0So6j7b7PcoyeTuZny24YUgelOaW1uYmjmMfyjPl8jj3NFrA8MCyKqNxjDNgd&#10;adHbzPcNeYXbuAbI+UenWiQpOJNBEDbqFQRovK7Wz/Wp5nmjMKtPGN2SV8vINUjLczO0LWxKqfmM&#10;ft3p62rQ2Sr53mKn8T9Tk1IaCy+e6ySSFGG3lipwfYc1Z0aOOZo7VFkTaVLYX5cd6jNlbS2bLDP9&#10;47Sq5wOOtaemRfYbVYGkUhUwW2/N+VBJpRW9tI7XGVPlqRiNs/lVaS7u/tC3PkMu5sHbgYHvUMYa&#10;2VbnezNuwcdxVy71FZflMobvt5HNDRpoW/MW3s/PmmnCP97ILZ/GotRuLWB7e4jneQzchVTkfgcU&#10;y11C5hi+zwr54KfdPQfnUGoCaWaL7RtRfu/LDz/9apIe5au721+ygy3rKzcRrzwfUgLiorO7uIWX&#10;e4XGBnJw3vjsaja0s57VVgn3Ybhi+7FTBUuUVLi0Zvm/1nI4qirFhbny4N6ODnO1WYtj8f8A69R3&#10;V8ssDCa4+XaN0bNjP0IzQhECTPC24N9xZJAA30zTYbeSSNoLmHy92DtlwfyIHSkL3Sazn0l7Ux2k&#10;axybOF559xVxUjjs1a7ij+zBcOnJYf4/hWfFbQp5jeSu3gLtYZap31G1W6SFtsiIvzxsv6H/ABpB&#10;oRyXH2a+2Wr74ZCCqBc49gO36VbNxM5intQ25m2uWX5h9eDgU3TFsru/SS6kSxtGZVllWEloxnll&#10;HG4+1e0eFvib+y38DvB0l3f/ABH0/wDtoMzwalrXgm8lWRdxIjPk+dtIHcrzRHfUnbU8Yv8AQvFE&#10;k3nz2My27MNzJbvhgenJwM/QEVCgtbBX+0Sosit95Yzz7f54r6Htv+Clfhu40yzsNK+N3wjazJIk&#10;TV7O9tWjHb5ZbLrn1xgV1MX7ZXw4keHw5dn9nzxNLcRgebpvjTSlZ2HJG2QxtnjPStuWLjq/wJ9r&#10;LsfJ1pfW9z/oSxzMzKdrK3zL7/Sizay8yS2ufM8wDZGp5z74NfZHh/xt4G+JN1LqP/DH/gvUPsSt&#10;5g0XxRptzLtzgMFt7ljg9srn6Ve1HRP2fdWeObVv2FPEUMkzbFbTbOWUA88kx5wB/ePA4o9nDo/z&#10;EqnkfEuqy2alrSK3dZNoSRkXKk46n2qno1jCsLMiyR8/K0agKG7jk19oTfC79km01OW38X/AHx1p&#10;MskbMqj7QzcscfKUGBjnr14561y+vfCn9hbVtPmfw9ceOLUW901tctbxRHy5FxuRvNYAFe46jNT7&#10;P+8h+0R81wRkCSKC8Uxvw0jL/D0zx7g1asZrOOdLOaGQDnfKwBVxjjAHP419GW37M/7EEunQ3Gn/&#10;ALRuqWMssfzQ31qrNGx52nauCckjgkZ71Q0j9j34F+Idd/srQf2q7RQqfu3vNBljQ9/9a7Kh9OD1&#10;GOtHsZd194e0R4hG9rc2/kwak2Y2z5bLjaM9eT0/DPSs26awhnUozfNI27aMAkZ69M/lX0f4u/YZ&#10;8NaNpgvNK/ah8FzOvC/2heLbpz0+YO/Pbp3rKh/4JxfG3WdMj1fwr4x8G6laXXKzWOsF1ftwSgHP&#10;NL2NTsV7SJ8+6feXckc0SqbeNm2qy7jjB6Yxipob29RZpJlkaPcAMj14zxXst9/wTo/aqtLpX0/w&#10;Pp95t3Lvtddt9p9SQ7r2NZur/sP/ALVej7oZ/hHfvHGo5s5Y5tx9B5bHNL2NRdA5ovU8yj1GwnLR&#10;eUqv5mzM0h2g49e1WLKN45mW9/1cm1dyjI9eK6Kb9mj9onS1kvr/AOBXihYlY8toE/yn1yV5qhf+&#10;APFuj2ufEnh7WrWbd925sZIm3EcLgjnPtU8suw+aJUDCK3UwzSr+8+USRj1+v9Kq6usF1ZSMrSL5&#10;pJ3bRgc/p+dZ9toPii11J737OWt8+YkdwD8jf4e9bNvOfKjsb+72K3fyyqpUj9DE0LS2tGmtdQuJ&#10;LhWk3IwkO5PYVZMmLtVsbGaRdmP9KkDBj6Hnj9auw2v2WKQuY8K5K7m6/wD66wb69miuvMtreSNW&#10;GZGDHCtnPBIqtQ0OikkivERrtVhZVCyN1K/TaOn4VV1GxuIbZ7q1VZIpG2tu5/GobLUrZJVOo3nz&#10;y8JHuwzn+tXJpntYltfveY2F2tyevX3qeoX5TnriXDNb+b8wbCt5RQH9R/OroklhiiC2sbzKwMbf&#10;N3PQnFF00d60dnFFP+7UkKqNxzjkY5FOtXazRi833cKqyLhW596d+xPMQrqetzznSorSR/MLFpFU&#10;srkfw55GfSrE/h60uylrrSm4XHzBl+63p+FbFrZ7Y4WKpDtbcscZIyPp61NMkqXKm8h+8cLluevp&#10;S5rj3IV0+HTikdoFjj2lUhjJ4BP0FZzSyxXk1q0eOv8Ay0+7k9ODV+4vESTy552yo+Xcw/8ArZrB&#10;ikVUkaebr/q8sc0AXL220+KPfJEW2nDRr0zjrnjmo3EyRymytsRzLlmWYKQQO3eorzzTKrxXa5Zg&#10;rQ7vveo/Gnm1vgnmiNlj6LIuPu9sY6ketVqO4aZdqRHGgjQrkybupz1z61Y1ewju7OOPyvLQyZWS&#10;PO4cnkcn+lTWvhy2kVbqaObc4O6OPHp1NRzJGHEaQzNEu2LDDvyTjH1qQ9Q0tNsxtpWjLx8NI3f0&#10;IwKLmyW8nkuItQj+7seOGM7hyPoPXtUmpwwKZPsd95KxgD99wqmqegTzyiVX2SKowGjI3bvr3FAv&#10;dJ7WxszLIghC7eRM5w3tXof7O6r4L/Zr/a38eaXA39qRfDENbyMSyvHFY3rphehxI0mcDnpn088u&#10;sqGEDKGdRtVR+Q59a3/+Cnnwz8Q/CH/gmj4Sb4Jf2npXjj4japFaeLJtPDLeXmj/AGe7eSApnIjD&#10;vCC23IEmMjdz2YSNqnNfYmppGx+b8P7Y3xhuLEXNuLaWNc75I7HK/n07VDH+2d8U2OHFi3/br/8A&#10;qrlfAvwt/ao+F2lNo/gWPxRYWbxuJLddK8xGDHLZDoc5IrQhtf2y4F3xS62pHT/ik4Dj/wAgV2ct&#10;PujLmqdjWX9sT4lmRd9vY/8AgOf8aLf9sD4hxMwexsPmOfmhPP61yUvgT9q0/vPs+ven/Isp/wDG&#10;qi/4QX9qtUJWPWx/3La//GqOWntoF5djvo/2zfHCIAdEsD/wBv8A4qkP7ZfjB158Paf/AOP/APxV&#10;cBc+CP2j7h1lvtAupJAoUvJ4ZwSB64UVVuvCfx6sgWfRZI9vHzeHcf0o5KfkPml2PTbf9snxQyqJ&#10;PDdidpI4Z+f1pn/DXmurI0h8K2fK9PMbg15U8vxjt2xILVfXdoaj+lSWvib4taVcNK8GkXG6Mo0N&#10;1oSMpB74x1p+zi9hc0j09f2v9ZKFX8L2vP8AduGpsH7XGoI+5/CsDD/ruf8ACvLV8S/EQRfL4V8L&#10;/e6nQP8A69EniT4jKQV8KeGP/BF/9en7OIc8j1s/tbzS4Z/CSD/duf8A61E37WEUiR7vCnzK2T/p&#10;P/1q8jPiX4llcr4V8L88f8gOkvtd8ZXnltP4B0BWjTBaG2ljD++PWl7OI+aR7I/7WenyNvbwlIGx&#10;/wA/gP8A7LX15/wQq+Otj46/b/0fQYNBe3aTw/qD+Y0+7GEHbFfm2uteK1Q/8UNoeBz8yy8frX2t&#10;/wAG/eoeNNR/4KL6L9i8OaHYtD4fv3eRZGDOu1QVGSeo9BkY7dacYxjJMUpOx6l4M10ahf8AjK8R&#10;d8S+PdXBY5Hy/anroJNUESJJFLGYmX5fMYkZ9eKrfCH4U+MPip4E8WfGbwj4esNO8L/8JNrN6LW5&#10;1B/tEUIvJAD9za7H/eHH5VnRXQEa2nlboW3BSsgOea8upFxm7mkNY6G5czC123EF6sbuyltpIXOM&#10;Z49elXlEIkaIWgbcuJNmPl9+orDmuEksWtjZiNNwHP3hgcEetO065nMbTRXTPukAaQx7ivtxWWhp&#10;7pcNvDYpcWs12yhmDJu2YHPsentio9UkbUYxCoUtCqiWQZXK8kY6ZqbVLlTbl9imUcrlcbu2MHnt&#10;WfL532Gf5V/ebdse37vqOcUkSXyZooDMJtreWMqxOMZA59cjNP0+C1khkvUtY5FZWkVdrZAHYcYI&#10;9qbp8Bl0h2SaRmQhHWZdrIu8fMCeo4qzeWMhtVlsJ8nyT/q4vun19qZV+gyWC2kIuI1mUYztZflA&#10;9ecZIFVFMU1u8xhjbzLfCt93o2Fznpk0mnSvLCw1CaNUjG0yBj97FE+sWmn2DF1k8pYVLSmPhehz&#10;n6U0gsi7ceZBBJcIitJGgMgPb1Iwawte1XUNEM1rJdzyQSoNwijL5+o5JHvWrY39jrNot3ps6+TI&#10;oPnZUqy57YORxUurx273UOXDRrGfugn+LgfnRoGhFZSxS6THHdJcbmXKzbeqnoRzx+NP0t7r+0Fk&#10;W2aRH3b2Zgh+uMdfbp71cuBdfZvNjy20Dd5anDH0qrFb/aG8wyyJI2fJbP3WHXPvSDRC6tLJ5JUl&#10;VZkb9zNnLHHUEA9q57QNen1T/ghz8TtWvoo4tv7Qt2jbM4CxrZRjqTzhcn3r1T4b/Ar4yfGHw63i&#10;PwV4G1C509lZY7y7t/s6zbJJIm8t5tqv80bg7cgcHOGBPlfxQ0HTfhj/AMEP/Gnh3yPEzJqvx21K&#10;71prXToLh9MeO4ijkifbMA6YhU+YpI+b2zXbhIvW/VHPUlG+h8F/8JJoy/MuoR5VfWq/9u6K6s5v&#10;E3f73SuJfxH8KRJtHiTxMU6bv+EZj/8Akmo7jxR8JYxi38S+JG/3vDca/wDtya7FF22Ycx20viDT&#10;5Gwt5H93Gdwpx1fTjbqPt0X/AH2K4UeIPhtNMws/GWoxRrGDu1DQzGzN3AEcjjA9cinQ6z8NT/rf&#10;iO6/7ujzn+lHKHMdvNqGmtHxeR9M8OKqT6jZFUAuF68/NXMnXPhbnZ/wsmb6/wBhzVFd6/8ADSK1&#10;b7N8RTJMB8ivpEyg+2cHH5Glyy7BzHavqNn5HzTof3fqKqQ3Nu8u5J1HPdqwEl+HzRqzfGzQVLKP&#10;kbT9Syvt/wAevaiNvh2chvjloC4/6h+pc/8AkpRyjujpp7mH7OqrOv8ArP71VmuoZGZhJ+FYTT/D&#10;soqN8c/D4zzk2Gp8f+SlVje+Fri8ktNM+JWi3CRqD9oZpoEbPp50aE/lTSC6OgW4QPhm/WrZnjEh&#10;ZWGCoH3q5uKHQipeb4k+HV7YOo8/oDXRReBPD9zClwvx98Ar5ig7ZNf2snsQV4NPlFzIrzGMyPtY&#10;e9fdX/BC/wAO3uo+Ifjd4thnhFvpvwlvLeaMsd7NMSUK8YwPJbOSOoxnnHwvqvgnRdP0+bULf44+&#10;Bbx1XItrbxEvmP7DcAPzIr7E/wCCDvxz+D+jaJ8etN134l6XYeJNd8DjTPCPhrUL6O3vNcudlyzx&#10;20UxUzsPk+5n72aXLfYXMj1z4fAjwVYi5tUXFpG0UwYnqB2NbCT3KTTOR5i7cKwj24/Pr/Ks3Q7D&#10;WPD2m2Og6jAkc9rGkVwrZ3BlXBGDyO/5VoG7leZZpLplVW3fM3XP8NeO0dPQcbmMGSO4tFYNgJ5g&#10;DEqO7Y7fh+VS25RIFJRS/XcrDBGeaztVv7yJmktYUKR5Pl7ce3Yf1qWwvZogJLnTWaCT+6OT+GKV&#10;gtylm7ks4baSW+kt8bvlWRRgjGQPb8/ao9Q1SK5aE2sNrCViVl+ZlyR14AP5GjULQzwt9nsPtG7h&#10;VCgNxyDz/wDWrn9Xu9Uhu1sJIVSSOMFZFwCCT06/ypC31OnuZbe70zzWlSaLdvkXb94Z9j1rMhlN&#10;jfXUkTmVZSskchUBlz/DjjpWf9qvbGIzztITcNmZVkxGmB1B7knntURMmo30M3myR/uRsbIAzzg8&#10;d6pMSdtycajcSPNLJL+5k+Vd24EnHf8A+sTVu0vltLhnuIV+eMBm8vC9eO+eMVSOj3MkyvG6SfKC&#10;x2gjP6UNd3M07RxQHEZIxHjEhz79cY/WpJ1udEmoQXUTYEbLGpZmhyd3+fpVPQruE6pNbz2u6NUJ&#10;8x2+7nnGMetZmkaheXVrJeMqq0bMjblOcdh/+qpbKSSG1ZJpEhaRsHnDdOoyKCiS6ns7S3eWybaz&#10;y7mZcNlfpwf51zeuatLJm7t72KRWbEjBW3oPoB/LNSX88qSTWlqysJmBEuzc0g7/AEqvpmlrDd+d&#10;Zopt25PmfMV9RxVJAU768ZJFuEiJ6D/V/qOlVY/FS3d59kVoYpAcZ243D1IPf6Vs+MdOW6to5Y55&#10;oxHja23Kn6+n4msiw0mGLy4jPlmHzM0eTmrXmUX7TUbYo207ZA3zCNeh9O/9KlS5mCM08Q3/AMMe&#10;4fn2pbPR4NLuN0UjSM33otx546GpNc0jfpguorSQFm+Re1IUjmtdmurS5VzI7fNuMII4/XB/E0un&#10;6lHdWqreBU3uSo2nBH61QvjqEt1MMzRuuPnZRtJq1o32ezha3vkUOzE/NHlW+npVfZH9kIreyuJ2&#10;fT3mjWE/dHf6YHStPS9MXVLjztRlmVo2/drJIeeOwyKzoLmKxl3W8LKsjENtHWuj0vy9v2iWD5zj&#10;ytrDmlHqKPW5DeeH77UJ/s0aNJCyjYok+ZT68j+tOi0mCMtZwRyeYrfL8y9vUdfyq+NUhU+fMdrb&#10;tgbI5PpVG0u5Wun1Jc8Nguy8H8KQ4li00+/jumkmn8nj5WkXG/2571NeXUsvliW6TKA+XleR+VX7&#10;VkubNZJYNybvmCdSfWs+8FpHLJEJlOehMfI74HvQJCi/FnaB7gKxbhPlI3VHBqZKr5MmzzHw6u24&#10;j6egqrcSyfYNknz7V+ZtvzA/QdK0LWyNtax3GVVmYBpGIyOOlAiVbmQTx4w25uXU8ewFJbWL6jqE&#10;iTSbYWkXP7s/J7YB/qPxrPmvbmG9aKaVGzJlQrYJGP51e0lbjUIH09JzmaZSXRgdq9aVkBoSQSW4&#10;mjaVVkt9qyJGpbdnPIHBxgj9asSR3wkTTE0zMJRRHLkZbvnA5p0totxc/NtG3aiTcjp2P+cVPFqF&#10;vZW0cEmrKZFmZsN/GB3wf6UmV0IruKWx8tLe1X94N0pZ93I9O4wPTFUW1HzrlhPJM6sCfLZfvDHq&#10;f8RVjWJrwXDsAyxtHlWjzhjzk9Kjg1KW3ha2hDAqcASREbgcHeOO1SiV8RHGuk3srXOlJ9ni53PL&#10;lmPHI6c8/lWpYhJImWRFCsny7/lOfXnsam01LGNEjWD955mGlboDjqOmar3729raXM1/dSRwR7cE&#10;pljz90d/0p+hTfQlFxYbvJkaIsy5RWJUNjsCOuD+FQmT7eUktoGjnaQ7iqrhsfQn9aiZ7W6t8295&#10;v8tSF2xfLtI/X9ar3TXFrZQiJo4Dj93Ju68dT6UrBylzzVs5YdTu/MXY2GV3CZb27/pViOVr2dfJ&#10;EiwyZ+V5M7W9Q2OfpWPei+vWtEa82hWJ3bQRIf7ua14J445l01J5DtUEwrDu2nHSgkW/ljiZjZ3M&#10;0UkSgMrseeOtR3t7c3kEczSBplXLRMCHAHfpyPz/ABqRLm4W9kjSz/dMw3MI+vPv/Q1DqF3bzXou&#10;oZYH8qX5WRvnUDsfpTRSsR2UjrHJdqzbmUl/lHP6CqunpFqt+sqXQh253Kqjn/e71DPe67FIxW4h&#10;k8yUsfm5Vfw/wp2mhEnutRjRVZ1UtGq4/wDQgKQtmdDK9q15GhkaNBH8s0Sj9f8A9VUhqtxPctHM&#10;z+X939woIA9ee9UYvEXnXDLNbLCEX5i6bOn1NM0qeLWlS2sGV/mYrkEfKPcc1SRVzU0azjuZPs0H&#10;mSsqkqq9x6nPf2ANXVSOZpYrmSFX4Hl7SOn+0eKq6LYzybr8atInlnbIqquwe3U02wmiiuGiJkeO&#10;Zy2U+Xbj69KUiJGpBeQh0SSNkWFtrKrfK35VG7wiOS5geWVZpAY1YsGX6Y7fjUZ0y807VEnkt2+z&#10;tyu5Cd/5dKbph0+C5nnsr35PMwJTICqL3GKVikvdEstcgsrN79bGZm6tJNIox+BOfyFXbu+bXXW1&#10;vopZD5eVZY8q3pg1T1HTc28KL5c0g2lZFcNu56n2x61JeOdNgZVLBFk3eYFG1eOQD0oHoXbGL7KB&#10;YfZJEjjiZj5i4ZTk4Jzj9M0zVvEM62IiS0SZfMUsyrhwMgbR69z6U8GVdQ8qS6UhbUBfMkAZzgfN&#10;jPPWqE0cZvoDfIWuIVGFWbIbOcA49v1oFuXZtRtYrG4vb5fLjknCwqx3cf38YHP0zVf7fBc6osFq&#10;9xJHFB5fmKp2jPRivbk454x6VJc2NxBHYi+jbawL4DKQ/PAxxzU82kRRXyzWwMb+YgmVVIwOp7c8&#10;mgXwlFvNgnks7aB28k7WMcwHP/AmHbHbFFN1Gw8QQXb/AGfUoSWYlvM+U9eOvtRQO1zkLRT5iCK3&#10;feT8i7epzjOPWtnTvhV4s8SXVwlvocm6OzNzM1xIsMaQ7iu4u5UDLAr15I9a7r4seNfBmqa1oS/C&#10;/wAVx29naSIwmt/C6WEmnMgRVYOhaaUgDdl3Zt3Ocmub+K66JfaxN4g8MfErUvEjXUiia41a1kju&#10;NoUDc7OTnkYGCeMVrIn3uhgr8PrK18NWPiS78Z6XH9ofLabCzSXEKea6FyoG3jaW27gSCp711HxW&#10;+CHgv4ZWFjC/xDa+uNY0G11Wxt10to1Mc27arHd8rcEkc4zWbqvh/wAF6focsln8RYrq6UjybFdL&#10;nVpeeRuIA/Oui+JHgnSNNvI4PH/xORtaj0WxLWH9jzs8KG0iMMBYKFBWMovsRz3NNK62D1OU0Lwl&#10;8OovD/2/UvHFzb33lOG06PS2dc5O0eZu7jHbirmkeEPhZd6DC+uePbiyun3H7FDpLShOem7eM/lU&#10;fhjw14Pv9Ka61vx6NMuBcbBZy6fLL8mBhtygjuRjOePcVd0Pwp4Vv/FZ0bVvHltp1q3yw6lcWbmJ&#10;+epCqSoxzzj9aLcpWyMXwno3g66uriLWfEM1j5coW2Men+b5nXrhht7evX2rb8K+FPBmuaqbLxJ4&#10;4Olr5oWO4bT2kQqc5ZtpyuPx60/SvAPhCbx/J4Tb4nafDp/zsuvSRyi3JVc8cbhk8Dina54L8PeG&#10;/HFloOmfFHTtUtbtVaTVYWdbeAkkENuUHgc8DvUkkPhL4feANa8X32ia98TbXSbG3VmtNQuLGRlu&#10;Duxwi5Kkjnn0qvN4E8Kt4tudC0vx/YzWsHTVrmCWFJvZQFY/mBSePfDGjeE9ZaLTfFWn6vDKx8u6&#10;02Y/KB3IIBGemCKlu/BVnY6INbt/Gmhyum0ta294HmAP+zjtnn8aeoO5l3Pgu0/4SxdCj8b6f5IG&#10;f7QUv9nzjofk3E9ulTTeEYrPXLbTrHx3YTJM22S+jlfyYP8Af3ID+Qq5/wAK7s5NB/4SceOtEfEJ&#10;kNiNQxcHj7uzH3vao/DfguXxDayXEfivSbNlkCLb3935bNx16HiklbcF5kniXwlpeixWaJ450vUZ&#10;GlKs1jJKViGerbkX9M1V8UeHV02zjn0zxzpd/wDvNpismk3j/awyLxWl4P8AAVx4s1ttAfXtHtbv&#10;zhHHJdX/AJccnPVSe1WF+Emsav8AEW58AxappUd3blhNeTagi22B3EmQp/Cn8guY+reB7W30FtST&#10;4i6ReSqilrWOSQyKT2wUxn8eK1tW+COu6T4Ih8ex/EXw/cKtqrNpkWsJJcgk4A2LnkdSKn1j4P6p&#10;ofji1+H39s6PNe30e7zrfU45IY1PdpM7R+dU/EPws1rwt4pj8LXGpWjSyHEL2t5G8c3JHDA4x9SK&#10;AILX4O+JpvAlr46h8XaKw8xvO02TVohdbPXy8j06fe9qm03wHqGr6Q3imwisfssMbK+7Uolfjr+7&#10;Zt2fTA57VrN8B/iBFol14yu1s7HS9Ok2XV5JqEbK0mOEXDE7yD09M1HF4W+G2g6r5Ws+PL7WIfJW&#10;Xy9Fg483vGWlIGMfxKDSAz/CngLxL4siuIdIewWGFh+8vNWt7di2OMCV1JHPUcVbl8AWV/4Wks9Y&#10;jWSb7Q4baodeDjgjII9+9T33xD0jT20648KeCbHS7qwjJ+03Uf2xrhiNp8xZQYj6hdgwe5612ngu&#10;/wD7Q8F/2xqkrM0jMG3RgBMt0VVACrzwoGB2rOpJKOgangerfs6aHcO0q6YmG+622sK5/Zg0S4yT&#10;pif9819Qy6FbGHcgVht4PrVRtFs/449u3muf2kyj5Tv/ANlDw+33dNX/AL5qKy/Z41rQ4fK8P65q&#10;Fki8qtpeSRgf98kV9S3ej2UnyDb+VVn8PWagY21XtKiF7p8+5/aj025WfT/2ifHy+VzH/wAVdesB&#10;+BlwfyrY0v43/t0eF/MGk/tLeKds0Rjljvp0ulZe4xMjD8cV7QfDFtcDBjVUx19ahfwVYsPkt1o9&#10;tLqRyxZ41N+0N+2I1lHZ6z4w0fWFjfcP7W8I6fMc5yD/AKkYx26Va1X9rb9o7UJLc6p8K/hrNHB/&#10;DbeDxbM/rkxSLyf07V6bL4EsHJ3Q8np71X/4VvYyjLQD/vmrVZlRhE8/0T9sDxno95cXmt/sw+Fr&#10;77RHj/R9X1G22twNwxMwHA6Yxnnr1sR/tszNaNb6n8BtWtWbI36V4zm+Ue3mRtXZv8LLAjcYB/3z&#10;VC6+ElkW3G1Xb6Yp+27g4obpv/BQjwtokNmuh+BviVos6ybrya08RW8yliACygop6Ae5FdN4Z/4K&#10;VeF/7RuP+Ej+MfxWsbVoh5UQ0uGcqw6/MJVPPXPbFcc/we0yRwDaj/vmq9x8EtLYEfYgf+A0RxFi&#10;eRHs+lf8FZIIbaZ9P/aQ1GNtzG3XXPBb568bvLY/pXZ2/wDwVg04W1pdQftNeCbiaZQslndaDfWx&#10;j56MdjDnvzXypc/AfS2bnT1/75rO1L9nzSTC7nTk6f3a0WKff8RezifaWkf8FI0+J8n2bTfiX8G7&#10;qFoW3XGpa4IRwxUridAOvbNP0L9qzSpLG9Oq/Cb4V+KXLH/SNJ1PSh52B0Hz8n3JFfBr/s16U8IM&#10;enIVxkYHrVG4/Zk0rJxY7f8AdqvrUu4vZn6Iav4n0XxJpNr4iu/2HdIazuMfvNPuEkYr/s/ZpOvv&#10;Ukjfss3k0emXH7D3ihZTGXBh028cDPBO4ZGfrX5tyfs3tbzLLaSzwsjZRo5CpU+ox0q9p3gv40eF&#10;Lo3nhL4veLtMm27fM0/xHdQtt9MpIKr6wvIPZvufeumaP+w1Pqcx8afDHxXob23MaSSO2GHsYwV4&#10;qPUfBP7COtok2hfEDxFawyudsjRJIiAj3xxXxDp/jL9sbw4ZP7J/aZ8e5kbc32vxJcXH/o12x+Fb&#10;f/DVX/BQSz0uDQ5/2gLq+s4GytvqmgafdBvqZbdmP5596ftoPovuHyyPsmX9mb9kLU7OOPTf2oZY&#10;ZmT7slso49MA/wCNUNG/Yo+F/iAKnhH9prSGaKVgH1C1eM7R25xn+VfJun/tl/tcaTrUeua14b+H&#10;eu3EMDRQ/wBtfD2yfapOTho1Rh/31irA/br+O07zT+I/2d/hpdtI3AsNHubMKMcgeXPx+AFHPT7L&#10;8Q97ufWmufsMm3WE2fx08IXEjSqib70R72PQDJPPtVO5/wCCd37QN9ayXmn6joF0GIEYh1b7yg/7&#10;uK+X7H9udbPSIdNvf2OrFJo2HmX2meOtRjYjPOFl8wD8Sa19N/4KB+GLW/tvtnwu+JWk28bN5w0H&#10;x1GWbI44lg5wfcfjR+57fiL94j2nxP8AsB/tOWNwx0rwHHd7l2t9muYvTJ5LDiufuf2Hf2mdJs5F&#10;vPhRqAdef3MiSGReuPlY81zOk/8ABTHwpY6rJead4u+MOkwhgyR3ws75icYyWDD+Vdp4f/4KteGU&#10;8NpFq37VnjJb9m/1N58OY1VTu4y8btx64PPpVf7P1v8AegUqhyK/szfHG31difhN4kHls2d+kTFc&#10;59cYNYuufDzxp4ehlPiDwdqViu7YzXFnIAcd+Vr2rwz/AMFRdIR7bR7L9rfQ4YmmbzJta8N3S7Mj&#10;OdxVj19TxWxZf8FCp7vxH9r0n9rnwPqlvblS1rLIsMMuR0IeEP8Akw6UuWi9mx88r6nzrpVvqaSh&#10;YtNlZZ12owRhis7WbPW9PuVsZlhkXO/72Oc9TnvX2hp37b/xC1zRX1a1174VXEZeQW+zxFbM8gDl&#10;QQjSA84yAeaTSPjyLgwQ+Iv2YvBHibULq48qKbSbWxLBSM4K5Y4zk5z/ABdKPZR6N/cP2kn0PkdN&#10;PtpbOQyorebtHzdWwP8APHtTfDfhXVdduJtM8NaJdXF1MpK2NvbuzMBzuAXnpk19ZfEPx98PdEtR&#10;feOv2NtJ0ywt4zNe3UjPGsEXQtmAcDk5zx0qrZfttf8ABMj4E6xdfD34barFqWtT2M1zqul6Eklx&#10;sCiIGKSV8sisZVwu7aSrEjrVQw3PdqSsvUh1VeyWpw/7H/7POueJ/F6+INY8MgWumxvJLqmpqPsO&#10;msjY3upP7+XhisX3VxucgYDeT/8ABQP9pqy/aF+NTR+Hb+SXQfDsJsNNk8/ctwwJ8yfHTLHjIHIU&#10;dsVJ+1d/wUS+IXxr0Fvhl8L9KXwX4L+ztby6Rpqor3cW4ECQqo8tcLjZGQCCwJYHA+crKXP7pv8A&#10;vqtLRjFRRcYyb5pF8yeYGJk47CoZVVIcg/wmms2w/KKWbcw2v6UrmhA5UwKqg1VjiVYHfb3wKtAq&#10;/I/h4p90sawBW+ppAYeHeZQDwzE1PcgFMlfvSZqZbOAsJVU/L2pLm0lMip170ySqVJd2Raz76Hdu&#10;eU+9bCRhRIX+tZk6sSzOM7m4poDOWN1Kx/7NWTAyttHrUk0Seao2jtViNd8pjLdc/hT0AqvCRJGA&#10;D8vNR6zDD8oaJT65XrxWmkKO+Co49e9ZmpKZLz52G3P8qXoBmnS9Pa0mDWUb7lOVaMEV9L/8EoPD&#10;/hrwr8R/H3xki0hI7rwZ8NdT1CFrXbE5xCxIDY6kLxzwea+cLgr5M204G3Ar6W/ZWvbjwb+wD+0n&#10;8Q9M8NwalfQeEksbW2ZdrzmY+X5YcAnBL5wOp/OtKd7kT+E9M/Zp1hNK/wCCWdj441CJo11jRbe1&#10;C3DcvNcPvZenzMOnB65rwiygtproRR7Y/KfPCsuD6c96+k/EHw10z9lb/gm94H+BVrbXzX+rTQ3u&#10;oW2pam8s8MzjzZOXJ4DNjCgAegr5ps/ttjczXMdjNIxY7YZ02kYP5msMRL94TRWhoLZXRgkjuriN&#10;oZCSjHja1XLWwuIrJSlovl7QWkWXAIHfFQ2pmulaT7I7RyFRIN+MH6VpRyW1lp/kTn7y4aNs9P4R&#10;9a5rGpRurH+2QnmX7IA2VaNl3EZ6k44pt/pD2VgluN3zvt8zht5+oqzeaN9tm8yxnjXZjcrMVycc&#10;8Dv71Lqdsx0aGKZRu8ws0aliUUDjnr196kHoZ+ix3lqvlTQ3SqrBI90bEEcknPtirWoNcoqpHdsi&#10;9WJRvunt9KsW08kUKz3V2ytxuXefm49OcfpVW6up76+jiDHaz7WPK4wCR0PT1oGjPMLWt5IYjCm1&#10;1KiJTs3ZyCRjgEjrWzrCajc2ccN0qwxrjzNx+VT6Y7CqUFsEncQtIr/a1C/vPkYA5weOcf4VqXbX&#10;8yLNNEsiyuv2jncox/dB/nVD2Wpi2XhnTNKuLeOKxSJJJNyss2I2b1wTj8PWt1lv55XS7tR5Uy/w&#10;9IyPQ+5z+dKBbmHZdEtbP8sT7x8g2nke/wBc020lih1KNYrc3MbLjczY+mevNSK5GWF5F9ltC6+W&#10;wUY4P0qoml30F411JO4aRgsyyN8rN9PyqfVpLrT77z7y3NxHM/zCMBSF/qRUdpcwXKLNcSb2kbCh&#10;WZSg/hyOnHrzQPc/Q79krV1vf2X/AAzY3y7bqG3mjXb0KieUD9Bj8q+EfDOk2+pf8E5P2zPhtrol&#10;STRfjPq1/BZ7gGjWfyJY3PfDIqn3xX1d+xr9q8Wfs33+gQeJ5P7QsL65ghb5T9kjkUFCgABKh9zf&#10;Nk7iecYA+S/2DfD/AMW9J8JftxfD/wCMFnJfeKozaXF5qHloi3CJYzoj7V4y0eG4r1qb9xNnDb94&#10;fmHbeD9Fcyblk6Z5b/61Qp4R0h3yYZPvH+OtvTcvKyMflK/L7Yp0yCGRR/eOelVudFjHn8GaOEVg&#10;smDyfnqnd+EtMin2Jv6/lXQ3XmC1wo6L/Ws6/dhLvJ+7/hRGUg90yLnwlp5lXDN83H3RUMvhTTVl&#10;2Ff4sH92K2JHLryOi9ae8ahWZvvZWndhaJkS+C9KKnainP8A0zFRnwRpIlQPDH83/TIVuOf3iqaj&#10;kk3OjHs2KOZi5UYtx4E0WN1VbaM/WFfWoT4I0QnYLOHO3OTCv+FdFqLqzrt9/wCdVxHg7j7/AM6f&#10;NLuHKjBTwNo0j7fscP3sf8e4pkngbRI8r9jgx/1xFbkIaOZmx9KnuLbcGJHYFaOaXcXKjmH8DaGT&#10;sNhbn/tmK93/AOCXeuaF8Dv+Cg3ws+JD2tvGLPxQtu0vl58tbmN7Vm/74mb+fNePtkStHt7UWs93&#10;YXkeoW8xjlikDxyD+Fgcg/nRzSDlifsj+2f4NPh39pjxBbSrbr9ou/tkK28O1fJkXcO3fPUd68pG&#10;lW15ctGiZi+9s59eM16X+y58e/Bf/BVT4DaF8OYfEul+H/jJ4MtUgu21OMBtbslXadjJj2ONpwRj&#10;gEmpvHf7Jnxt+H3hseIdX8NNJDBI8F0tqpLxFRySAOV4zkcc151alKMm7GkZx5bM82ubD9xci4lQ&#10;MMOFRcbcYHJ96iW3mnwkVr8qndJtJA59+1V9OstYuNc8iKxuJe7R/ZzhsH7vSuktPAHxE1XTJp9H&#10;8FarMhzskh06Rvw4H6Vjyy7GicTCfUJ7bUvNUDZGvTcdwb2HesjWtOh1Bmu7u7/dydGcctk8nPXj&#10;pXcj4OfGgWXnL8KNbkkkUZddNlGM9+lVLP4B/GyYG3j+EuuSBcsFk0yT72eWzj39KOWXYTku5yZ0&#10;68cQQWvl+SeqbhyvQnFXI7LTtMBt7ZdxMamNcYBPQn0r0DSv2Vf2m9ZeOKx+C+sRxsy7XuIcLt9c&#10;Z/pWpd/sV/taNBJbx/B7VGmjbMUi7NpX+6cmn7Ko+hMpRueWWMttc3jX08LRkYRtyc1ieIbsNqDS&#10;287Q/e2kfxY7fnivcND/AGCf2rXiVbr4YTRkzHP2iZQT/wCPVsXH/BMT9pDWpElbw3pttIxyzSag&#10;gHXPJo9jU7A5x6Hhvh7TIW035JwjTxAlQeSfWo7mwS8VVuXiYxqV2mTl17859q+hbP8A4Jo/tHaU&#10;wubiDw6Y442+Z9Yjwpx161Stf+CdHxZ/t5W1Txx4Ts1ZN7W8mtIzKufvd+Kr2FXsLnj1Z8y64LG0&#10;vV+zWqqqKSyJgdsdO9aml2Fldacp8tYTIuY2jxz7HFfS4/4Je+IL66N/qHx08IQLt5ja4ZgPTG0f&#10;/Wp91/wT0tPAenLdeIv2lfCYjebbuj82T/x0KcfpVexmug+aPc+U9YN7bJ9ihvdzF9xDRk7qroFM&#10;m6dVbY2VCKevv619ZaL+w/8AAvWLv7Vrn7VGkRxRfdNpYsGV/wDgRUEVbP7A/wCyhGWR/wBsWNWd&#10;s8aXGcf+RBQqUutvvE6kT5QhmSY/bXDgxfMMc7v0qxqMyTWmy8Kx+Z86snGPqO5r6Q1P9lP9j7wp&#10;eraXn7TOr6hsw3mWOhoy/RT5hwfzq4f2b/8Agn8VW41742eJZJMA7ltkjOMdxg0exlvdfeifaRPj&#10;XVo5IZNwdZMn71UI5HjhCzXnlsxO5W5Br7nsvgX/AMEutYjY2/xJ8YXDQ4jnktbxMFvQjyTj86m0&#10;79nb/gm/Peoum2vxA1bY3zQxneuP7x2wA8fWn7PzQOpE+ELG4keRHEbfKf8AWDgdeorqbAxw2LX0&#10;jKxLEq2Ce1famrfBz/gmx4TtBcT/AAK8dXUca7WdrW+G/n0UD+QrSg0D9g220ZY9H/Yz8RSx+XmL&#10;zJL5Q2e5zLn9KXs11kg9pE+D4NQt9qrJDlNxJLL1PtV221bSHtXKwhmXlUaPKmvuPRfBPwJh/wCJ&#10;h4M/YD863ljxI15qFwW3Z4wJJCAPfg03/haHwb8Pa1HpR/YM0GGTdhpriW2ZIyOzlyeeO/8AWjkj&#10;/N+f+RXtI9j4hfUka1dIrhflb5B6VHBeTyncg8yTqTs3DI7V90+K/wBoH4Z/ZfsOnfsv/CvTbiRs&#10;+bqC6ZICvcbSV/PNQ2/x7t/BGjyXsPgz4D28MDeYrWs+nQ7ORj5UcnOe4o9nC3xfgLn8j4ftdO1N&#10;rRpEsZjuXB3Qnk9+Ku/YNXZMPo1ypjGPMVG29PSvtPRP+Cin2e5ka68QfCTSo48CGaHUIm80Y/2M&#10;4rPuv+Cj/hzxRqW65/ay8F6HCISGGmwiRd3qRJC7Z/HHHSjlp939w+aXY+PdG8FePPEVx9s0XwLq&#10;l423cvkWLt5m3jI455robT4P/tCXUqtp3wa8TSll3MLfSZW2ccrgLX05rX/BSjwj4TtI4rL9snw7&#10;qUhhYK1voEknzDpvKwjGT6D6Cuevv+CtumWVpHJL+0zbtNtUTLpvguaTDd8ZQZHuRVctLz/D/MXN&#10;LoeSab+z3+0DbW0Mr/BPxSikbpFGjTZPU8/Lmtaf9jf9o3WNWiutM+EGukyJukMtv5eMjHJOOenF&#10;dlP/AMFPPAnia3ki1/8Aan8XWxaRXjbTfA8oyQc/3046cA4PQiuX1f8A4KX/AG2/V7T9oP4jNGsm&#10;ZFj8KQr5ic8A/aRtPvg/Ss/3PmLmqGiP2D/2k7yxW4uvh5dWMa8SX15coqWy9S5Gcn8AaxviL+yv&#10;8VvhvZf27rCWN1ZwXSW95dWjOfIDsioGV1BKuzgZQMMqfQ1Bf/8ABRmHULn+zk8ZfFjUrWZf3y+T&#10;aRq2ScqQ01d3pX7Vvwk8ZfDfUrDWfAXxAk86GKKe6vtSsomKiVSNrJGzJzyOSM/nR+7X/DjUqnU8&#10;p8deALz4ctJZf8Jhp815HceXNp0Ec6tBxzkSIuOOPU5FUtc8MaZp+gt4hPj7TbyTCH7HDNL5mSRx&#10;ygXI6nnsetasvxi1yPxbrGp+HWNxa6vD5O3xdJHqkwAUqp82aMsjLnI24GQM5AxVfRdV+GOoXNnY&#10;eLPDF1Yxx6W0M02jXPnNd3OSVnIlYBQM8opAO0DjORL5Ohr9k1NY+Er6L8Mv+E3fxX4XO63jdtMt&#10;tWje6+YhQDGvcZ554Gam0/4NTXvw4k8f3Xi3wzHbQ2rTf2W2qRi6O0cBY8kknsOpq3onwP8ACnjP&#10;wZfeKZfi/o+m29tcLbSWerW8yuC4ZkUsoIOQp5BIHPNcnonh4xeI20O41LTY47eIss89x/ozgf3W&#10;/i/nQ4+RPoS6b4L1ifT5vEekXVm1ixZzb3GowpJuA+YiMuGP4Ak1c0Pwb4i8WQC80O6sVSP5ZWvd&#10;TggzxnP71wT+FQJ4RRvEbaKfE2kwQ+XkXayYhjyD/HzirmseEZdI1Owsh430O8F04UPZXgdYf9pz&#10;jgH8am3kBV0H4c+KNfu7mWw1XT4/sUnlzSTavb26segwXcbhx1HBpLbwnqN7rU3hK7ltGuoWbdI1&#10;9CsbjGcCUtsb8CfSrHiPwXN4fnlKeN9F1CS4/wCXexuxI6++McflUd34VNj4eXWIfF+lySJGrLa2&#10;95mcN/dxjrzzjFFvIpK3UxpfBmqajrbeBrSCy+0IWZjJqUKquO4k3BT+BOavaR8KvGuj+N7X4bXu&#10;hqurajHG9rax3UbpKjAlTu3FRkAnrVzTfgV4z8X+Fh4+tPFOh6fH87R215q8UcxVepKsd3POB39K&#10;j+G3wj8a/EPS76+tPEmhwta3CL/xNNUS3Z1wT8m45bp9M1XLsBhfFL4H/Evwt4vh8F6t4PnW8u/3&#10;sNrZ3STO4HQ7ELf0psHwu8V6A1nbar4P1KxurpsW8M1u0bvk4+Vcc4Pp61oaN4G13xLq15b6XeRp&#10;dWLESoL1VUnJBGWbB/Cm6P4W8Yah4tbwmsf+kxxltr3UYCjAz82dvT3o0k7B8zT1nwT4r8OWyHW/&#10;D2pafFM4EbXdqy+YQOQuQM+vFW9a8D+KfB+lw+Idf8Aarp9i7LuvLy1dYySPl5IwM9qoeJ/A/inw&#10;3cW2n6rFCrXzBbNYbxJM5O3kq2FJJ9al174ceJfDlnDaeILVVUttjkj1BJCSB3Cu1Jktl6PwVrtt&#10;p/8Ab0vhXWIbFVWb7ZJZMsRjPRt2NpHIqGy8CeKfEOmya94f+Hl/eWUiyO91DZu0exTy2VHbBqv4&#10;g8G+MNP0pteuYI5LWCJJJJFvI2ZVPQ7Q2Sc4GMV6B8D/AAD8VLPQr34keHdI1X+zb7QbmNdQ0+RU&#10;li6MZB8wIA2HOMcE0oxVw1PM7ezuINJa0mK2oeTMccGQdwqCS0vJoXsbjb5LNuRfMyf8RXqOhaP8&#10;ffiz4Ql0fwxpUes6a00q3V5NY200wmYhmPnyqZQx4ywbOBiseaTRvGerabocvwimis9MucazceHW&#10;uftEi4wI/wB5I6qSQTnv7USDm2OPm103VpJDI8cUgYReZI2O3BGfwpsMciTxx6hc/aI52ZQqDklV&#10;5Bx0rotF+Guh6p45vPDOn61qWmiQo1nZ6ppLyXByoJJEe7AHXJ6iobX4FeLLmzvZYbWSG6s5sx2N&#10;1P5dzdIzEK8cT/M6EqenPykdqOV2uVeJhy31nGLOGCVopmbCqkisFH8S/lUmq3V7dXX2qw86OO4Q&#10;maZZRxtOMYx6DP41f8Z/Crxf4D8TWr+LfC02ks8ZKsYyokbap6dGPzDPJIzislmurJz5VxL5a8/O&#10;v3FIweM859/aptYObsLpU2paNLcRrKuorJJvWSaM7l9QSBRTtL1yJLUPBd7A/Pyxpz9aKBmK1tZN&#10;MwZ1xGuNy9TnuenenSQfaEaKCDK7cs27qPpVK90/fMzXcLRnpuj/AIueo/KpZmnsExK7DoI1H3iK&#10;oTui2llGBbu0GG3L5bkfMfatXxzq+veMPEV/4m8Y3cralJIkd1K0QRz5aiMDAAxgIB07VmWQtpvK&#10;la+y0bc7hhhg5rf+I+v2fjfxzqniOySSGO81S4u1jmX5lV5CwBI4zg8/TvS6EqWpz8tvb/YnuD5j&#10;PtDRsuD37+tU7O4kvLnfcPj5vk9GxVqZg5a3jkVtrfMq8Yp0cSvch1jDKin92vGD701YvchMyS3b&#10;2YPzjmNkXr+dN1iKaNPu7th6FRx+PrVqPbEvnRx7ZWUDd6c9OnSo9duZpLORZJsN97cR146UddBd&#10;THQXF+Ak91tXqCuKtWUCxzNGz+Z2/CqWhzQ3SsLkOGX/AKZ9vWrdvcyW85Sa4Vju+X93nim9xb7m&#10;jJpkMbfuoRwob5ZCASabC7hTJH5m4feHtWcfEMFxdLa/afunarhSuPqKvr9qjMkktzG43YVV64o0&#10;Q/dHyWggw6v/AA7t56g1lw6nLGJndWy38Jj3c1rGKC6RIxcSeZtyY6cdGRZI5ZrrcJvuLu6Ee9IL&#10;LcqxXgvrEI9u8bHo7Lz+VQ2jC6mZL3ykkgyFn8s8r6Y9a1oozbynyrYMxXDNJIeDRcSQszwsqtlf&#10;9ZDg7T6HvTuhe6a2i/Em70/4M6h8Of7FW4t73xCt42oMSCkkcW3y9u0gnBznOa5kXIlhka1mhQqy&#10;mZgxH/6q3ovF1lb/AApj8CSMwubfxDNemfICtG8MaKo77sofwxXOJHLbgyvYboriXDD8O9KUriLJ&#10;1622+deXW4Kv3V5GfrivXvAdyf8AhC4fJHE8ZYexNeJm+tbW8CXtovl+YAsbQ4Jr2rwkqr4NtTaw&#10;Mv7obV9BmplsBq3F20YWPHbA9qpTPPIDvDfWrciNIi88jmm+WWGGWswKP2bcu4jd9aatm8gxu/Ct&#10;HyEKkZpptVzw4607k6FPy3iG0NyKA80YHyg1altcLkGoxA5TP9aQ7orLJAZfMe3Abna2emalDRlh&#10;82KbLDID/q6EWQDHl0uVBdFsxqYx83H0qtKYWzu5qT97swe9RywsP4aOSPUV+xXXy5JP9SKsLbxu&#10;3ES01EOcbKUxupyBijliO486bGy5MP5VT1bRLa7025s5E8tZYWVmxzyOoq/BcyxjaOfxpmqmWfSL&#10;mKB1EzQssLN0DY4JpcozI8PeF9P03w1p2mQO0i29lFEsjj5mCoBk+/FPvdFsrcNJNH3xjZ1zUnhm&#10;01TTvDOn2WsTrLdw2USXUkf3WkCAMR7E5q2bmcPgDK1PsxJ3M3/hGLWVhJ5K7SO/WkbwfYuf9WpN&#10;a5ug+Bs5/i4p8EkJlwVK++KPZjMKXwLYt8zQ+33az734c2bkMEX/AL5rtHWNl3bulVnlRTjBoUZB&#10;dnE3Hw5tM4aFP++arp8M9PYMrW6f98121xOC+Y0aiFty/wCr/MVXKwODn+FWnMuRZpz7Cs+5+EGn&#10;SHd9jH/fIr1KNAwBISpFtUkGGiX8KXvAePT/AAW0wpua0Xn/AGao3PwJ0p0J+wr/AN8ivbGsEJwb&#10;fikbT43XHk8f7tL3hngN3+z9pRX5rFf++azbj9nXRmbnTl/74FfRT6XF5eBH/wCO1D/Ytu43MgP4&#10;Uc0kI+arn9mfSHbI09fX7opi/s4NCyzWt1dRFW+VopmUj8q+mj4etj0iHT0oXQLdY8PF/wCO1XPI&#10;DwTwz8D9dtIblbzxPqhtZoD9qifUJCkigE4YE4Ir4+/YunvNU+PniK7uLyS4drO98yaSQsWH2mMZ&#10;yevav068QWen2HgzVrmVQqx6bOzfL2EbV+YX7Alu938SNc1O3BKnS5QvH9+4Rh/6DXdhZTlTlzMz&#10;lFe0TPp29hWP92FLbqbb26xnLJ+NaQti5y6U1oBH88q7v7o9K0NtCDy2aMErhf4felCAI3OSRipJ&#10;GyePvdFqOOGVZA7KcN+lA9CGLS5ZGxEDg8tUV3G8px2FbrmOC3CRdT941QlSPdlU5oEUra3AUEtx&#10;mi8IiRnA+lWnMUZ4PHcVn31wqliq7vRR2poTsUZJd2Qo74NR3Nsnlquz5m6c1JtJOKCDJJu7/dWn&#10;fsIpzW8VtIJZGzubp6UW9u8bNNIcbuAasT24lfA+bbgGnXq7UWJaegFWOcvLg/w5I9+OlZuopJJe&#10;hs4+XLD0zWpHGAdw2n+lV540Jkuic/wqPXmi6AoS2avF5TPj5ua+svA82t+Bf+CU2oXlj4Vk1Cbx&#10;V8WtH06O3yVM8LXcWWXHLEbDxnFfKSsnmcn/AID7mvr3406j42+GX/BPP9nrTrLTraP+0PiN9vuW&#10;u+giXfLG3B5JzwOpq4WV2RLsdD+2546tvHnxil0Cym8u10OyitUjYsyiQAGQdfvBvlz7V47Np1/a&#10;3yX/ANrNxt53cYA9CKfeXd74g8U3WsSam0k1xIXmMnK7icsTnvU81rcIJLpZY1VR0aTg/lXnylzS&#10;uXHRDY47FFcpGVDNvZpG4Vscn/CnXWrRJBDAFV2b5lYf/XzUOk3C38psLzaqvHuEbjvjoDUN9cNp&#10;0CRwWDT7pCPvD5T+dHulcxRbV7iHU5WmiLRtH8iumSG+nv7VsTX6rbR2cEv+uBP3enA681Xs2a9R&#10;d+kzjy1JbyVHH/16sXdm/wBgRH0ucxtJtZvLKtGw79OQakl73IZbuZ5gj6aQu7ajMvHGOPWo7jSp&#10;pZd0c8ixvKAvIAXJHXjkVqXWpyi0/s+3RY7iSPO6aMhevX8qqm3nt7WSQSK8cmBu2kKvI5/Q0AEk&#10;cdhatCiMsizM27bnLf4f1qw4sbV4ZJtSKqF3KGP3Gx6d81nytdxx/b7PU41VmKmBs8A8Zz6YqO9s&#10;bqTVFigbcscO1mY7QuR2z1p3L+yP0W9utRvFtZFDWgkx5u4emeB1xirtvDZWepfZGveGLCFm+Ugf&#10;l+VUtNgayie5iVpMY3Ffmy3HpT7aE3kTyOzyIxxv25Kc/wBKRBbu7OVF+xTXG3qRJIuc8evvSaJp&#10;Md3bK90djbRt5OMY6nnvU10LFbJI/OUHkK7DlWwcZHrTkZRp+Jjjy1DyNsPpQNHqn7JXxTHwt+K1&#10;vpNzqhGm6uv2W68zO0E/dbHbBxXWeFdK1q3/AOChn7SnwhivbeHTfG/wN0nW7iTy90sUyG4sQRyA&#10;V2Akrjk4OeteAhIrh2vzdrb7dhjYj0wc817N+zV8YPBnxE/4KKxzeMNPuI9c1r4A3Gi/aERmS9kt&#10;LrzS2V4XMUrH5iMnOO1dmFqacrMakfe5kfkDe2n9ja3c2Syb1t5pItxGM4YjNNumbcrSDgDNTePW&#10;ez8cavbrE0Zj1i4TbIpBAEh9ahmmWeNQrDOO1dmwwgfzYmx7/wA6p3lsTGzuvfNW7SEmTaH25qG+&#10;Eyh4z/CaAKTRKYgf4abJhpNq/wDPMU5xK0TR5+6Mr71B5jRMMjvQBKYXEiMG+8OQajkjGGIP3Wy1&#10;TKyyR4A5FNJC/vYx9771ADbqIbPMB+7zTZGjkgWRT14bFPZW+zMG/h4qvYHDNaS/xHK0AOkeMlWG&#10;NwH9aebhDF05XnHqD2pssIO51HK/eWqhbZNu/h9M9KAGXEJzv529c0yTO3Zu+lWGkjZWjJ4b26VD&#10;cQSJ99cehFONu4F/wB4/8cfCzxhY+Pvh34iutH1jTZxLY31nKUkjcdCD6e3IPevvr4G/8HGvx/8A&#10;hx4dj0X4+/CHQ/H0dvtSPUvtRsrlY8AMW+R1lYgeiZ9e9fnmEBIBqr4ktc6TMVfgqcfkaPd50yZb&#10;H7qaJ/wU30P4/wBta618IrvQPCti2lw3c1xrEtrAPtDriS3V5EO8RsOoAzn8tLQv269Y0+aXS9W/&#10;a9+GmnSRtk/atSic89v3MGOnrX59/wDBP34V6d43/Yh8L6hd2nmMt7fL93/prXoz/s56Ush/4l6/&#10;9+686tiOWtJBTpx5Fc+vfFX/AAUL1jRIY73Tv22/hfdx/aESZbf7TJIsZPzMFS3OSB9B7iuO8Vft&#10;7eD9YubjVdR/bTh8xlyU0zSNRVTgdFVFA7enNfNv/CgNLVsLYL/37qzH8AbHAxYr/wB81j9Yl3Zp&#10;7OB9H+Hf+Ck/whtdKit7z9tPxPDPGu1lh+Hd1cL6D5pWBbj1rK1T/gqF4UsdfuI7T9qDx5qVh5Kr&#10;E1n8PYoGZ+pbdJPnHOMFRyOvavDk+BGnxvtNivHX5KnT4I2QbC2Cn/gNL6x5h7OJ6Pr/APwUr8B3&#10;V3Ddt8SPjBqCxzbvLtNIsoGT3DPP6e1LqH/BR/4LalBJvt/j9cSbP3Yl1zTUXd2BwG4/D868+j+C&#10;VsDk6eP++asRfCG0Rti6ev8A3zS9uivZxL1v+354RTT/ALFP8KPiNqDZJM9/44hV25zg+XbgY7dO&#10;3eqenft/6XY6jJM37IF3qkZXZGdS+I0+7bnr8lqMH8SKtQ/CSwUfNYr/AN81I3wpssfurJf++an2&#10;yBK2xk+Mf28rLXbJLPRv2MNN0+RZld5pvG2ozbgOcYQRnrjv+FZN7+3Z8Rr6Fk079mbwTBKy/LJO&#10;97KFP085c/nXZRfCeyJw9mP++aX/AIVBYvN8tmg/4DR9YXYNzjNM/bt+PllbC0j/AGfvhO6jvceF&#10;riRj+LXJrJu/2rP2ir3Wptb0/wCHXw80+SVdqpZ+DIsIv90Fyxx9Sa9MX4QWcjf8ei/TbVhfhJAr&#10;f8e6/wDfNV9YiLlieSXv7S/7XlzcwT6Zq/h3Tnjk3brPwfY8/wDfUR/pWrdftaft43tq1hL8W4lj&#10;kj2t5PhywRgPYrACDXpH/Cpoc/Jbf+O1PF8MkiGWgX34pPELoM8Yt/ip+2M+5U+NGrReZywhWOPJ&#10;98KKk0vxZ+1SjNcw/tCeMIZGb5jDrUq/yNe1x+A7eFQ5hUVT8A6Zp3ijw5DrZsFj86SQFd2cbZGX&#10;9cVHtZbgeUate/tJeJ4Y4fEPx48XXkcfMa3GuTNt/wDHv84rNuvht8TdXt2h1L4i6/cRt95ZNUlO&#10;f/Hq+hv+ENsGAH2dT9KsQeELRV4Rfpip9tLoB8zr8EfEuCi+JdW5GP8Aj/l/+Kqq/wCzvqZk3XF5&#10;cybjks9wzE/rX1CvhmwV8FP/AB2pB4ZsN2TH+lHtpgfLDfs3xTyg3Nv5mP4pOcfzqxH+zXpaDLae&#10;vPH3a+oI/DmkoT5kK5p39gaQdqrD39Kr20gPmi1/Zw0YQrCNMX5eB8orVsv2ctEc7Tp6/wDfNfQM&#10;mhaRF/y780x7LT4uI7bmk6kmM8Qi/Z08PKMCyXI/2auWv7PWhxtkWEf/AHwK9gEcathYVqWOaFW2&#10;Na/8CxS5qg+Y8mj+AugiQH7EB/wEVdtvgpog+UWi8H+6K9KmRVbeo6/w7adHB5Y+797/AGaPf7iu&#10;cVp3wY0iNxi1UcjoK2fiD4TttC+Fd7FZL5bM8I3KvP8ArVrrLYDy2AX5tuF+uKz/AIq28t58MLy3&#10;Vz5ipE2F5J2uD/SlGL5k3qI8NsLKGWbE6bmjxuZuPxHTkVPZWmnrdWtxp7STSQ7gyt0UYPPvUWmx&#10;Sz+W0dw0eSQZNpxn8atTRaeLy3tluTCpb95Mf4v8OtdRfQnnvPGGleA76w0uymm0ebVreXULqYlz&#10;DMFlEaAk/KCGfjHaltdc1SaGG2t0UeTHkN8oxn3PWtiTx9Z+Gfhv4m+GUlpBJHrzWs0eoeZ/x7tB&#10;Jvxjb3yVznvXC6Tby3V15st99nVhiNVw24euKJfCncg6S1j1H7WsTiSRbgn95zgH6VNdrJps8ckx&#10;XcykkIvykjoKm0y4mstO+z3r/vGUrG5wu8djUV5L5luqn93NHztYdagr3SzaWN0Zt7XltJJJD8qc&#10;jacc89aiecWBEV4Q21CrDBwD9e9Wba2tbOxk1CeVRKw+70xnvzVfVJUhsVEcaTHrIcZY+xouwuZN&#10;9DHcFtQBby+kaqvzfXNWL4wG1jneJTNFH8u5sYXHQ4zVOW9RLa4jgWMxsg8tN2OKkkgD6dAIomWS&#10;RSrNM3ynFVoHuljQwb5FvodNWPazGSPzRtfjp/kVU1I396Gv45Ej7C328D6HvSaTfyKZI7i1aSYf&#10;JtjwDt/vYOKne+aR/sFkm15GUT+dkD6DjrU3sw5hLebWGitrW6hXyVZW3bQT+fatTy3trhrqLavn&#10;YO4scU1beW4ka2lnEL5+WMr2+npThdGzshbSFd2WUKqblJz2oJCeWS6E0srgNuG/y04cemf84rvv&#10;g140/wCED1u8v9Subya1uvDd5bWtmswYrJLHsRcZx1PXjpXA6jcCy0v7NcLE7Mf3jISSMD2xXQ/B&#10;n+wfGHj6y8O3cczRy2NxIzLGVU7IJGXLH0ZR+VUlLm0KZkW91qPhy/kXTdQuLfcq7jDM4Qt3OB09&#10;OtQaprGr2K3GpaPqUkfnD94sdwe3fg8nOetRHUdRu9Wld4sTQzGIqzYUqOQfbP8AOs/Ude2B4Gt1&#10;t9115e6Qrt5/Wj1YRLOl3uvzX3/CQX9/JDeLEFXyptzkYHJORV6CTXL3UILvUZb6SSBhtkmvNxZQ&#10;c7FI+YcnI+tZ93fy6dbn7BFGfOk28sC3tjjgGpdJeWOWOyvAVmG6WPcxwecYJ7n27UPyYcp3/wDw&#10;sPTtb+CMnw7v7C6bVLXxhLqVrq90+5YraS1iiMKkneCWjB444654HIWqLe6pcW4jZZI0xGwxhl75&#10;/H2rstPuvC11+y/cadcS2Vr4kbx4sksMUwNw1klqdrD/AGN5P4tXFxXukQzlLaZ0l8yQx+YxLbsZ&#10;zkZ4PvRIkz00e4juZDsYRcLCu5OMZ55IorSW3tNYuZri9vPL2sFVQw9OTRS1L90x7iZmnhR2yrSB&#10;GAPrWb4huHgl+yXERkfdlOeMdBz61BBqdyb4IreYomA+Zenov4VbvYrWaYR6hCyjzPmjYHDe3FWK&#10;SOg+Gmn6frfjfR9CvW8mG61K2iuznaDEXUNk/TPNVdZ1KPUNevoNHMcMYuJAIWbcVXccKD3wK1Ph&#10;/wDDvVviH4u0vwVockds2oXXlwyTZ2oAM/XgA1kadFZWOo3UV5br50Lkbo+j8/1qfskkT2zvOrWc&#10;oLLgtjnn0pL27aKcS3ch3Oq7lVcH61fuXSG2kaysSrMTvJXp34NZlyLW7Uu4VmWMFtz8j/GnHYr7&#10;Ix9bjldiw4jwFxnr6mpHkkllV7xI5F8v5ztIaqFsotZ2MUW1W5TzBlT9K1IYr66kkSJGZplUIAM8&#10;+gpPuLdmUZtOikdoNqrtJdRwcUkNxZQxqsUjytz/ABe1epJ+xD8ftYsINY07wkredbq0YkmUfK3P&#10;I+lRL+xP+0LE5hX4cyN+83OwuE59xzS5o73BSSPM7O7tEuGVLeONpCPvLmtFoFspFFy3ysf3bM33&#10;q3/GH7P/AMSPhTbR33jzwo1rBcSFIGkmUlz17GsW2gncLDcpHsfkK5zgU1K+xf6jmnsrCX7bfTCN&#10;SvUd6y47xNSvRd6ZN50Med25cD8DWtdWNtNbtbSgSorDbGT+n0qrdWN5FsWyto1hZvmUdqLdSY9y&#10;xp96pu915uZ+oDtzWfqb2lvM1wqGNi3yrGCQfrVkWv2k+RdysJl7evoM1K+lySiOaGTAVmM2CM/S&#10;qA6zX/BHhTTPgf4V8WzXW3VtY1S+SaPzM7bePaqHb2y24Z9a5+0i08QQ2MtwxYtlpD1A+tbHijwf&#10;4i0Twvod94iSRbTUrY3OkozZxGWIJHJxyPSsDU9Qijsvs9jdI0q5Dcd/WpkStSC+0C1udXZop3Zt&#10;25V3YwvevZvD9u2meGbZNzPtjRV3H1//AF14bFcXdrOt5Imx2AVnjPTJr3rR1i/sS1jlbrGnJ78Z&#10;qJBLQkUOvH50+Jd4+alKsG2N9M0RSP5rRmL7v8XrUARu+07VHehQpXg5NTSQ542//WqGG2KGRwxO&#10;5s/Men0qgHA5XbtoRFU8rTWJRwKkOeoFSTzFeSM7+RxQAmcgU5yxGT9KEUkACncOZgynAC014y3y&#10;kVM25m4GKGGT1p8zDmZXFvsORTlQYwxFOY/OM9qdE3nEgGpDmI1gQHOysvxhqlj4Z8OXmv3kcjR2&#10;sRkZYxljjsB61s7STyelZnjG8srDQbi+vzGsMcZaZpsbQvvQO5bW3Qxgc5xUUtqQdoP41eiEe3kY&#10;4pksBYbwaCLmeIGXgmnpE5OB+dWkQdPenGPLY2U7lcxXZHQYND27bdwq08YUcrTShHANNWDQzWUo&#10;3NSeWQnyirTW2ZOccjNCwnOBQGhT8tgQdtSRtLCd+6rBj4xQIVK5aL8aLIfoNW5lJyT1qcXMUeCx&#10;zntTDDEQGYU37JFkMWpNIfqRzXkeWURcUQ3EYXcE7/3aJbSORsBqdHaqgwM0guSC7hZclKc8ySgB&#10;I6asSgHKVJCn8RWq0FcxPiVLbWnw38QXl7MsMcWi3Rdm6AeU3Wvzi/4Js6Xvm8VXZfa0cNoi49Ga&#10;Y/8AstfoV+0WCPgL4wKDP/FO3eB/2yavz5/4JtXryW/iqWb5fOjsGx/3/wD8a7MP/BkTf3z6VvIj&#10;BNgsTUC2rzvgPitC5tzKcY5/2u1OjgWMfOc1RuZv2X7PJ8y7t3f0omm4MarlvT0rSvrZZIN0TAHH&#10;0xWZ5yx/urddzNwzEUCuITGB5ZfLY6VTu5VVfKj6/wB6p3t3RtxfGPvNRBbxs3mN90evegRmXSy+&#10;VsY++apyRH72a0L4ebO2G+Xdx7VTniIP7od+vpQMhCEKxH0/GkKBB5efujFWZIwIwsfVf1PrUEjC&#10;KPY+Mt1qtyWMskDy5J4zk1DczETMXP0qQzpH8kZ/3qhuYQXVmP1p8whk8otYNhHLdKgnACrGeB1a&#10;nTusl5ukPyqPzqne3GU3Y6t+maAOt+APwg1b48fGbw/8LdEhkaTWNSjSdo/+WUOcyMfTCZ68Zr6R&#10;/wCCwXxB0+H4qfDP9n/wVtj0XwdqsFo0KRjaZRD7egH51tf8ErPBWj/Cj4e+NP21fGkcaRaNp8ll&#10;oTTErvnK8gf7x2r0PFfKvx/8Y6p4q+Kvg7xTrd5NJd6t4yknupc5wzIx69+TTqS5Ypd/8jPeVz0y&#10;K0tgSbSAZPMjNzk+wqa2E2pRYjt93kqdy+XjB9cVRsLCWS6xBMzSxIWRmGB+NaOkrfibzQhVt/Pb&#10;K5/lXnmpjau5trlbeV9pXLNtY9ScVv2ukEaPCkmJJCdybQeMd+tUtZ077VeyJLp46fLJHyd2aLK5&#10;v7K3a2he4iO3Cv5nzHPb6VVytB1x/ZyXa2f2lxJLwpVirEE1bvtQczRaUb5iqkDmT5jgdDVa3nn+&#10;2tKksjskCxtuXt+NXrmwuri7We+BhRo/l24OMDrmpFZFOeC5sg6yX78qT6kZ6Dn3qSW5uhPazXDN&#10;FJDxtVRtlU+vrSzKs8v7pg67QsjZB5GTTHaOSWM3Ks8iruTgYXFAFyZVmdnhvFl+ZtqiPA//AF5q&#10;mzXNzbYWfc20iQSRYB5wV+tRypBcqsVveSbl2vsUeXjn296cNbfzVtJpJJAv3ItwwCWGTQDJbbyY&#10;biUwwRqkJz5a55P0pdQtobqC4Et19nyGaPyydwP07iqsEhspVihthJthXzC0x+Zs9c/0qw1xmJI7&#10;J1WRmzIrYz7gHvn9KCS5ewJqlnHMtvHlipmkWTGTxjii5t41aONITu4/i6gdjUNvKCu3yWVRwAvA&#10;+nvzSW9mLhri7L+SVk5KsRuxQUhTbw6pERbJukjkIZG4A/8Ar16f+xlrHh7wj+1HofjHxBZQs2Jr&#10;FLiRcvCsy+XkexBxXmSk20rXazsRM2dvBKn2p2h317ol5/acN2zPbyCSCRThlYHj8qqEuWVwlZqx&#10;8v8A/BVb9nrVP2ef22fGPhy7R2s9avG1vS5G/jguGY9e+GDL+FeBWVspBwcbv0r9U/8AgsZ8MLX9&#10;pP8AYw8E/tf+GrQTax4X/wBC8QzKvzfZ2GCG5/hkwfoa/Kywn2M0fXn5a9RS925zx7EoUxOyFvu8&#10;U/UIQyq//PReT6GnXQiWVJz/ABrhqURNPZSQt1Q5X3xQUYpUJMuD9xsN9DUdwu3dGeobAqecMZOB&#10;9aJYvMhSdfXa39KoCr5pi2ye+G96cjIrPEejc/jUdx8oOFzSxCG4XaZMNu+WgB3mMU3tHlTw1RmI&#10;St+74YfdYd/atTRdE1LxBONO03T5JpG42xrnFerfDn9lGW+2X/jrVDHF1Wzt2+Y+xPb8K5a+Mw+H&#10;+OXy6nVh8HiMS7U4/M8j8M+G/EXi6/8AsHh7SJrudjh444yce59K9Y0T9jDxJe6LLfa3rEdvdtFm&#10;K1VcgN2DN/hXtnwb0mw1bxtD8G/gz8OL6+vmbEw0/T2YKfWR8fqTX3T8Bv8Aglb448WeTrXxd1VN&#10;Ns8g/YbZsyMO4J7V4lTM8biqihhovU9iGXYTCw5sRLX+tj8SPEvhfVfB+tT6Frtq0NxA5Vg3f3Hq&#10;KomQlMN8w7gmv2K/4LPf8EyfBHh/9mqx+KnwV8KpFeeEZGfUPKj/AHlxbN98sepKn5h6Dd7V+Os6&#10;FeFGG617+Hq1akbVVaS3R4danThK9J3i9mRlAqZ/GqfiGNF0eRt59cfgauTMUi+Y1n68+dLkB/u/&#10;0NdG7uY9D9Lv+CUFpDL+wR4XkkT72pah/wCjq94udOthJzGK8L/4JTKT+wB4RCn72qan/wCjhXvF&#10;zFNnhv1rxq8P30n5lwfuoptp1sDhYttB0+PZlWxTjHICXLmmy7im3caw5CuYiMEY4c7vSngQQpgg&#10;c1GtuS/LnrVh4oTwy0+SKFcIGtWGAvPvUywWwG9gtQrEg4UfjTXGfujPrRyRYFyP7LtwVWo5p4B9&#10;0qKqxxNuKmTtQLZFzvYtS5IgWoruBfvP+lOW9tw3WqixKDnaKeI1zgKKrkiBZF7GDiIY98Uv2h3O&#10;Q9V0jJOAtOW3kJ+UVKhEVyYTpECSartcBsqKWVHU4xSG2J5FVyRAjuWZk+T0rB+G+iXWheFrfTJG&#10;P7tpD83vIzf1romtjsxgcdqh0i2H2FWHv936mmBMtxPbptK9fegXs/lkL1qTyA5PXjpmmrbbSQT1&#10;pcvkFyMzXLDO6ml7rdnzKmFq+/JNSraZX71VaPYXMVkMgLMxyaekrYIAxUotFxzmnNbIA3HtQguy&#10;m/mv95qbJEznO6rQtlUcClEaA/co0HdFeO3QLuZs08MpVcRVbjt42XcEpCoB5WpC5GrxiPcYvmz6&#10;U4tG/BWnBVzgipFiD/N0quUXMVRJP5rqYsRquVbPWsv4h393bfD+8vIiN3lD5WzjqK6R1iPzCMYV&#10;cH39TXP/ABRhN58N9QW0O3Nvu3D+FQetC3H1PDLGe5u3bdtMIm3eZnbn/Gny2uq2V+hzG1vcZDI3&#10;UNnr+VSWcqadFbyrpzSRqw3seQ3fmnX+pXN7ftdW7xrGy4WPZnHvz0rboaHdeD9I8CeJPhf40bUb&#10;iE65bRWaaPHLJtYsZwZSq9ztHX0rhngFjGsMkW5pCWXbzzWj4W8Kat4o0rVtasZEjXSbWOXUI37x&#10;tKkQx77pB+FU7vTtRvJGmt1hWOGTDNuIx7VMtiCWzlka1ayaVmVV+VpMn8K0dRg057GO8Ejed91n&#10;jbdg1lRuILbzpmA2kkLu61dW2E9jDNA4jVptztv4z6VJdy7H/p6iKHcwULv3DAJA96S7sFuoJbaW&#10;+WJkl3Zzjim3eI7mPyGkZhzn+EimxSubdt0fmSFjuLsD16cUCMcWLR3M0a3m6SKb5U2j5hVyRb+U&#10;hY449sXPlSfxceldBpfwy8c65pkeueGPB+pahDcTlZLi0tDIAR2yBU918Hviu4kZPh1rys2BuNg+&#10;Rj8OlVzBzW3OQt1do2ZbhYZpGL7gvT29qnmla8MMyD93DIGfauckA1o6n8LPiNpthNqXiLwBqkcE&#10;Pz+d9ndVXB+8xwP1rJspJTcbVvxGzkqy7cKp7VPUWhYH2v7RdaqfMjjjj3JIvJVT2qGWJb+2jhuL&#10;hl28xzM33vy70S3L2zmee8llkZSGC/dftg4qvqFvrtlboljMkgZ13LIu7Z7+1UPQteK7mXT7NbRr&#10;nzrnkxrzjtXXfCzwFrPirxpp/hvwzft/aV+yxKvn7TyOR7DGc+2a4kvJvR9Tjj27sNN1ZT2zXaeA&#10;fFeveCvG1l438DXEbXljMJIzNb7w0gUjpnnjtRuD1K/9jiC+uDd3e5rWd4lEn8QHGfp6VmajBZXU&#10;aXJ09pNs24PtOWcdM/QUa7rCajeXEdzH++8zdIGUdeuPzqXw7PeSJBqrWvkxyTELDLj5Qe4o1QLQ&#10;y49RGorcQy28cbLINny4ZW/p0zWlp11DHYMboMSu7e2fvSdeAOoqvcrBI95cs/2mRJMtMoyAG49u&#10;lac1vHZWLWsl0CwVTudvl6UepRZs/DNzffDrVvFlqHjaw1azt5ECZVvtEc7bxz8uPI249XFQ29vZ&#10;xzW9+LdI3mjZGnUcqR2I/CoYPEHirRfC93pen3Uy6Pe3Fu2txxjdFIqPiDeecASOcHI5bFU7fVdZ&#10;heSxvpYVXaPs6qoyTznB7f1qpcrasSw8Rpe280ZttPjmRwxVmkKnr7e2KKydc1uXRzD9p1C4V5I/&#10;uSSfdAOOOOKKzF8hdS06C1LW1jdbXkO4MADznqeKfpdtqEMBt9QkiZfMLtJn73uf0qV9KvJNTc28&#10;qtNIv7tTjCn0P+NPuYLuGAi6iViq464HTrmrGzU8J+K/EGieLbbVfCt7cQ3ti7G2ltxuZGCnLAYO&#10;eM9qhgudN1FZFW5j84SfMzZ3EkZzVz4R/EHSfh7repa/qXh6a+jl0e5trdYduY5pYiiyAt2Geawd&#10;Mv1tm+0HTo2DcmT39/ek/hJNkabqN/I2mmeJQ/zbpM7cVhT6Ra22obFYt5alcKchj9auweI7rVLk&#10;3CKzhlK7fu4xUH2lLi6U3cTKsbY2hvvdqEOO9hyQqrQvMB6Kuc4XvXtn7GHwafx347HinVo92l6X&#10;mTawyskgPygD/PSvJdB0K51zV4fDelK0015MI4FH8JP9Pev0A+Cvwxt/hX8OtP8AC9uiidY1a6lH&#10;VnPJrgxUpVJqivV+nT72dlGX1ejKu99VH16v5L8Wdesz5EUKhVXphelSu0dvE0sjbdqbmcelMhWO&#10;IeZI1eSftdfFG68KeCB4N0Cfy9Q17dCZFbDQWwH7yT2OOB7kVni8RTweFlWqu0YrX0Rjl+BrZljq&#10;eFoq8ptJfP8AyPn/APab+KsHxS8ZalqmoanFDo9hm00tm4UKp+eXPfc3THYV4Pe6npBkaz8P3E2q&#10;zdFXT0Jx9WPAr0PWPDOi67pQ0XVrFZrVQo8lunHT61Lpmj2GjwrbWFnHCnZY1C1+QYXxCxGFlWlG&#10;neU5XV3olokrH9G4rwrwOKp4eE6vJClCzUVrJ6tu7/4Jwc8s0MESSLIshX7sn3lPoaI4GS3+0T3T&#10;SfvP9Xk4Bq94ge0lZ4t7KzsSrL9elVmW3FnHb2tw0jDl/Zj0r9rws5VMPCct2k9PNH87YylGjjKl&#10;OnspNK/ZOwj211cyM9xuG0/u/Lx/P1py2srWv7k7WZcNuyCaZaG6t7QEzhvmIds9Gqa/voYbIbv3&#10;bFV3zSf09c1vc5jofH3jnVfGPhDw14VitI4X8O6X9h3hmbzU8wvvPofmxj0FcfayiWzeOe0XfGcN&#10;JtO413/xPtdL0/V9C0uxWJGXwzaSXjQEcyspzux36ZrmLr7GpWKOWP7obBHXr+lEtHYPhtoUYI7p&#10;Jdiw+ZMxG5V52gHvx1r3C2tHFhbwyP8A6tVPT2rxlNStpr6OOxnWOdrgblK9R2r2xvMxbhfq/wD3&#10;zUyJluOcZkyWo2gNtz1o2oG4zQOu8ios0A4jJ2sKYY0DZwRSPcZcbWoVw/BNMCN1Xd1p3zk4VaRw&#10;v3qQMq5ZX9qknqQyFicZqRRtPFRsoIBz3zUgBxzVIaHAnOQtDggbiOPpSDb3pfbdxSYyNmQfOBmn&#10;Qnb80afNTZEZuIzg09Iio5P60hDgjZLuv41U1rTrPVbE6ZfQLJDN8skbrlWB7VfiCMpB/GsvxNFf&#10;PBajTLvyWW+hMjY+9HvG9fxXIoEzRCsy9OtII3YbWqWDdMdsdRzmQMyg1XKESFPlbANSgZf6UyNT&#10;gkilXGcE0AkKxZ22E++adIFxjHSkVo1/hpWO8/KKkXKyN9oGcGmqQMmnvuLYzTCUxtPNAhYmEjYF&#10;KysRtp0CJH+8Qc05vMlk81160ARqid6HGOKf34FLtJYimirEPkqTkGpIYnPXFLHGxGGX/wCtT0Xa&#10;duDT+QfIDAAeTToo/m60HeG+WnbXB+bvT6B0OI/abvU0z9njxpfyQl1h8N3hZV6n901fnz/wTVto&#10;JdO8TXsz9EsUXJ/67n/Cvvf9sdntf2TviDcwHay+Fbwq3p+7NfC3/BOHRUbwPr16vCvdW8Y5/uox&#10;/wDZ666H8BvzJ+2fSct1aI/ElQz3TI5WCPPP3mpJ9NWNcscH60SQvsCiqOginkk25nfPtUMTxLmQ&#10;J3xtqaSzuZU4UKvqabDayQvnG6gBssW755+f9kVDdtIkJAXC+tXghLcNxVHUtgHlmT8PWgkzwEHO&#10;7d/eqKba8u7bj0FTtCDH8i4/rUKRyIWLjP8AdoHcjkjVvunms29/dli2S38PvWs1sUXzG455qhe7&#10;JHOBn+lNCkZkEUiO0krEbuSKdO4WJt5+7z+NWFhAQlj+JqvLsCMzDg8KPU1VyShGTIfvfeFTaboF&#10;94m1yz8OaNA0tzfXUdvaxx9XZmCqPxJH502RRGm4DBIwor6j/wCCTHwPsPH3x0uvi54vs1bQfAun&#10;vqEzTRko04B2DPTI5bB7U46yE3aLPXP2xraP4B/s9eBf2QfCskarZ2sd94i5w0k/UKf+BEnr2718&#10;M/F7QLqLxp4Bs5rr5W8RPIMYOMRE9K+lvjh8Q7r41fFLXviFf3MjQzXbGzglUKVjU4QD2xXz/wDG&#10;uKRfjB8PZHs3WKTVJtsajd0iPJrnnU9pUv8A1sKMfdPRYN9pDHPHHlWXlXPymtGx1GG8SQQ3PliO&#10;PKxydfoDVYR2wtJo0UFk6Ju5257Uut2s9vpoexhTcerHr9KxNFuWLWSzmtzqLXZXj35p1zKDbRBG&#10;hZlXO1VO4jscmm6cY7eyi4Uoi4kj6Y/+vVi82sFvQ6+Wq4VVXoPepD3TPjlFtLNdRhlLOFYA+w4+&#10;tWNQtpbq3jnc7hjPl+YVK1PCbe8lx8vysGZf4hnuPWn3U4e5aDhl254UZ4oAr+VZp5NutlLDCwBk&#10;VTu5/wAOaqTWzQaw0E1r8si4Ei9VrSa3uEut8rN2EjFhhFwOaqapGj3TWttc/My4hkk53L7UD6DN&#10;WtmCqkFu3mwlWDR9SM9/as6007UNK23N3qZus7jsaNfkyc44Ht3rVVLiOzb7ZJtlVQNxXjFLb+cs&#10;Uk12Y0VYwzFedx96BblODTpyvlXUjM2ScL29qntdPghiW3tbceZcL8srZ+uPbio4bmd9RE8ke5WT&#10;93lipPHY1ZuL8QXS3MSyGGHC7lBPzY7n15oER3DrbXiTRtkK37leu5W/wqYXDyF7p/8AlmSwjj53&#10;H1qPz4xMLS5kRnVcqqoeOOuakiP2bSVS4lt4/MkUlVOWIz19aByKun6g0s4F4/2dtxwhAYSKRkH2&#10;OeKfpwNrPLPdx7Ydp+ZskdTyPen3P2VLxXuwFZ1yZkjyCvOB7U6DzLNZNL1Zv9ZzGvUMD06UAfRn&#10;7IsujfGj4YeOf2RfEupq2n+JNDl/s1ZlyUmKEErnr/C3/Aa/HH4i+BdZ+FnxD1n4e+IEK3mh6pNZ&#10;3AK4yyPtz/Wv00+C/jAfDP4i6N4ztF/e6fdKXXdjMecMB+FeN/8ABdv4Aw+C/wBoLR/2i/C1hGug&#10;fEXSln3wjhL6MAOG7ZZSpz3w1d2GlzRt2MZK0j4lk2XUHlAcjlaia4aEibPXg/WmRTp5Sv0boRTb&#10;gDP7tvlfk+xrqAp3BBnKj7rfpRcK8aYblH4bb296bfER7WPUfeHpTY7iN4ihbt92gCF/MU+W4+v0&#10;9agSMwy7G5qwhI/dsc/3f8KilUs+1vvUAfRX7IGmJ490ybwnodpG+tW8mY4VXD3KE8EepFfoH+zr&#10;/wAEyta1hofEHxw1z7HanDro9m+ZX74dui544HNflF8Bfijq3wg+J2l+NNPuWj+y3SmXDY+XdzX7&#10;5fs5/Fiw+Lfwy0rxpp14H+02q+cA2cPjkV8Tn1OeFxHNupf1Y+uynEe2wnKtJL8j0/4AfDH4XfCC&#10;M+H/AAJ4L0/TY5FAaeG3USykcDc/3m49TXp9kpt5HsiflBzH/u+lea6bfyKVnQHcjZH51341L7Xp&#10;Met2iF2j+8g6n1Fevw9joOg4L7Gv/bvX7jw82w8lW5v5t/UZ4+8G6N8QPBmpeDdftFms9StHgnik&#10;AIZWXBFfzU/t0fs56p+yx+0l4i+E2pWjC0hvGm0uUrxJbOcoR9AcfhX9GXiP4k6jKvk6TB5C9GZu&#10;Wr85v+C4f7KkvxV+C0Px/wDDWm+brXhLJ1DYuWnsWPz9P7jYb6FvSrq55gqmZwjT2ejfTyCjluIj&#10;g5Sn6pfmfkFLDBKuI5Mf71Z+v27LpcmSv+QaueYgj5PP8qzddkkXTpM/d2mvdj0PL+yfpv8A8EnY&#10;1P8AwT98HsT01TVB/wCRxXv00TOea8D/AOCTWW/4J8+D+P8AmK6p/wCjxX0GoHOWryq/8aRUSk9u&#10;P4lqCS3QqRjp71ekVTxzUPlggoBWNytSmtru4UVYaCONMuuTToQFOGWpPlcEAVIcxQu7m1sVD3dx&#10;HErNtXcep9KesAQZUfe7kVNJaRTjZLGrbTkblBxSleNuKpbBzFdkVHDZGaeII3TJFSG3jd8lelIF&#10;I5UcbqVw5hEt0OFxTxAhfbtpw+XinLt+8GouK7EW32jg4oyiAKBTgcDNMBJG7vSC7GSRktnFOCAH&#10;FEjLuz/kU07mbGe9O7EDrjk1V0W1nj02MzRsnmAsu4YyMnkVdeN8bTSaNrL+JPCGg6o9v5bSaSg2&#10;qc/dlkX+lPdXKRDZWhtLcxtM8h3E7pDk05o3d93mdPap5YmZuKasKlSGzmjYYgJIxinR7gAdtRxo&#10;6yEnpTnVs8GmQSFjt4FRkMQd1BGAKGzt5FLlYDWf1oI9qQYY8VK8ZRsMtK7AE3IFwOtK0JLFj3FK&#10;pkPGypkGeCvSgpEEMe49fapQrHgjGKcFCv8AcpodSSoai7KAIrAjJ9KxviLCD8O9VtoH24sZAren&#10;ynmtlF3Ehaw/Hayx/D3UoZT832GQdevBprcnqeEpPI8EaXI3KnO5WOOB3q1p8MIsfPaVmyMfL8ve&#10;s0OIr/7NOW8psLtzjmta5S4MW2zilwq/u9vJ+hFarY1NPQvFl/oVhqmjWrbbXVLVYr3EYZvLEqSc&#10;HsdyL17VTs3ghijkW4aTbHl0kbqSe/8Aniul+EWv+D9B0XxRp3xGX7RJq3hmaDSUW33GO78xHiJx&#10;90Apyfw71zQijgsVLMjMz/JFGeAKJfCSLJZefcrJZFdytlgzdvSpNQtkkj+zxn5t25lVaqy/IiOs&#10;O4yZMe31z0zUi3SySRROpVozgrnOfaoYuaxYtr2K20Z508xjDuZwvLHHUAVJoOv+GtbmljsNRt/3&#10;rZZJm2SDjpg1oaDHZ3WrxPGNjR7v3fqemaueI/h34U8Uqx1TR4mLceZGu1h9COa+F4i4y/1fzKOH&#10;qUuaMo3unqunXc/T+EfD+PFWTyxVOvyVIyas1eL2fTVH0F+xL8SNO+H2rjwNdXKx2OrtmPc+VS5x&#10;xjJ4DD9RX1hJLuYIU49e4r85/CVkvhSC2tNJmkUW23yWaQllKng5r7u+D/jaP4heALHXlkVrhYxF&#10;eKp+7IBz/n3rn4J4h/tSjUoSd5Qbavu4t/oPxM4TWS4iljKS9yaSlZaKSXT1Om13Q9N8RaNcaJql&#10;sstveQNFMjAcgjFfm/8AtFfCk/CP4mS+G7mxk+xbi9vKpxkE8ZPpiv0ogBXiQ/SvD/22PglF8SvA&#10;sniDSoFa+02MtIyjl0HOK+zrSlSarJ6Lf02b+W5+eZe6dXmw0re98L/vLb79UfCz6np95dNZxp9n&#10;mUDy32cY96V9PaxRZFkmVZnw0i5/POaguoZrhpGiRlZW27W5K46iprGaOQjSr28j8reriPzCSffF&#10;d/Nzao5qilBtM0Li20+4e3t7kt8vLIn3X9c1r/C3xnceEPHGk+K4gY7Wz1qF5JEUNmMON42nrlNw&#10;59azp/sF1P50APmQn5Ao5ZfWrfgbR9I1PxJpmi6owjt77WoIbhVbDCN5FVsZ6HB/OquyebQztUuL&#10;O9vtS1C5tmVbi6klgWL+BNxK8mkvZzqq2cSx7IJBtjk3cggVoeIfC9r4T8Sapoc94JJLC6kh/dTC&#10;RG2uRwe4I7isuzmhvrh40Vovs9vIVYpgDnGR7UPVjC1jGj2MkT3qhZN5P7sEFieAe9V4bPVdWTfc&#10;IsEzSbJoequuOg9+ajuIrvy447udGeSRTDeRt8vXoRjk1qw3erWlobi2RZIxIf3jLtwuOv8AntUg&#10;dR4R17RfDHwS8Z/DzU4GuJdYGnvYthQF8i43sjHryGJyP7lcdZW11qWoNFdiPb5bm3X69PxFdP4M&#10;8MSeK9L8UamySNLo2ipfW9uo5I+0wI7tnqAkjnA9M9q5zU47i5v/ACNOinj2x743A2MDjnGetVro&#10;Iz9f8Nw63eYvZtv2f92okbcT6nNFT29pqWpRC51G58uToyrH1/8Ar0VJJBM7CYXQjLMuAy52sf8A&#10;9dJL/aCFXgtmbzCQ0e7gA+1Wbt7ESfuboN8xDev0qa7vIVRZQ/7xY8Mq9qq7KjqaHgvSdHu9P1q6&#10;1uSOO3t9Hlksz5mP9I3KI8epJyMVz76RbzlkhmkR41JO05Bz3rUsvDs2q6DqXizTGXbo6xteIHwR&#10;5kmwYHrk1jm88xIrjazSNnYUO3I96t7DcUi7p8ds0W55yrLgbtvSnzy3PkbLTY7biWYr1HpWbqLy&#10;Ne7VmlQn5QygbW6cZqZbu5ayjtrxVWTeQGjbOaiJET3X9g/w74O1z4tTajrV3H/aFna77GzZD8zD&#10;7xHuBz+NfZv2mGWXY7sn/ATzX5p/Dzxdr/gfXbDxXpm/7Va3AO5WxuXPcjse4r9AvhF8UtF+K/g2&#10;38UabPF5jKBdQK2TDJ3U158oujiJN/ad7/K1vwOvEOVbDQkvsaW9Xe/z/Q6SbUZ4tyHT3aNTw4kH&#10;I+lfG/x78SeJfEfxd1a68QadcW5gmFraRyrjbAvII+p5z3r7Md2RsgV4z+1J8J08VaS3xA0SzU6h&#10;psLfbFGS09uOSFA43DqPxHevn+LMBiM0yWpSou0t7fzW6H0vh7m+ByXiSlWxUbxfup/yt9f0Pm2S&#10;RVkweg71k6j428OWJ8hr5ZJP4Vh+Y/jjpWf49C3VhDFBcybGbepjbbuGMiuRnvfsxVmTbHu+Xaw+&#10;f149a/PeE+BqebYdYrEVGkpW5UtdHrdv/I/ZuNvEWXD+KeBwtJOTinzN6Wkr6Jf5ljVXge0af7W/&#10;+uLR8ds1SmvSrrbpN5e4bsxr9/jireBqabpiy7EOxQeoqjJCLxgGtGtzt+bByDX7jCPs4qMdkrL5&#10;H831ak61Rzlu3d/PUvWdrcSW2+K8OGGJIXHGfWrkEckoVc7mWQBYWXI+o9qg05Yr6aL7Afns+GjY&#10;ffz61Zjjna8iEUccarKWaNf73cf/AFqb3Mrs634g+C5PCPidfD1xrFtPcrZwyyPa5Kxl1DeWf9oA&#10;4NcvfiCLUPtV+sStIvlxyMCAF9K09U8X634h1+6vtatW+3SMu4tDt6LgcfQCsHUJY7gyJqU0bf3Y&#10;ZOqnPbim/IrUm0W+gudctdNtof3n2pBKWj427gBg+1e6S3Ijljtl6sp/DGK8T8JWEUniezhR1aU3&#10;Eb7d3IO4H+lez3kRRxvHzc7f0qJdCJbk7Ooj3eYPvfdFQmVyOtVbaK4i3C4n3bm+X2FSOsgI8t6i&#10;4ElEJ+fDGoZGlj4NC3o4VVo1AsS4HAamgA8Cq7XTjhzSC4XHJpE/In2kLUncVVW6BIVu9T+dGgzm&#10;nqgdyVlJHFNzHuxTVuBkBiOelBkx3o3Juxrkq+8H6CnNJuxnikkKMpAamQiTcWd809ytSeOQk8nt&#10;2rM8VXOoJBanTLdZm+3wCRWbG2PzBub8FycVaur0280cPlyHzW2gquQPrUWoalaWlza2t1dKslxI&#10;UhVj99gCSB+AzSDU0IpzHzUTFnYn1pqNH1pygdBRd3JFiIB29/WnFc9aSM84zQxBO00rlcwrDI6U&#10;keRTs4GKa+0nGenFAcwSDvj8aryLP5uItu33qwcDhTUaMQCxIb5qAbHKkiDOakjcFcZqNxz8pOe9&#10;KrMRkCgUSXZGwySRTo0UfMT96m9BhqAxIKZx81VEscYyDjdTgGBpsqq3JehDg4zT1Ad90421Ljcy&#10;7vSmgAnJOe1PUfNipZDPH/8AgoFrVxoP7Hfj25tgmZNBkhbf0CuQp/Qmvjz/AIJ2osPwY1CUN8za&#10;0Q3/AIDw/wCJr62/4KPxB/2LfHqA/wDMHz/4+tfJn/BO5JG+EWp2u87V1jIP1gi/wruw/wDu79QX&#10;xI94laXbuHzUWkwJYSCpHQY8st3qNVED+YDx60zbUnZ43GxY2b0qN1OeuP8AZWnqzuu8fWobi7YK&#10;xBxQGpW1CV4GwPl9BVXIuJt05zjsKe2Z92/5v6ULBIq4280BqDRK5O1ML/DVZoykrOO1W2+RMMO1&#10;Z99dMh2qaBO5DqN4qruP937tZUTmdGlcY54q3eIZf3jDn+dV5CVh3ge1VEkinkOxY0FQXTxlOF+V&#10;akii8xskUNbXF3PHY2ULSTSsEhjjXJZjwBijUCx8P/h54w+LnjWx8AeCNImvtR1CdY4YYVztGeWJ&#10;7KBySeBiv0P+LfhvwT+w3+yzafs7eCb9l8QeJvLm168VgZHjx85OOgJ+UAdqb+yF8EvB/wCwD8Bb&#10;n9or4uRtJ4g8QWKwx2MijfHn5kgQdmJwWPoMV84/GHxj4n+J3i+8+IeuapLdXdzLukXzCRGn8KKO&#10;gVR0A4oqS9nC3Vma/eS8iHTrvRZbZopYd+7h/wC9/wDWryL4xlrj42+B9PsA7NbzXT7Swzjy+1eh&#10;WsiRf6WZZNy4Leo9+a4Xx3Npd/8AH/wQ9yq27eReOfmyWbaAM1xwvc1ex22nWxlG8ZX93iRZfvfh&#10;Whbf2nqUS6Za2rfaAuVdW+U/XNV5LJdPumhZD85yrHPFaFyyyWMbWi7ZI1AZj0f1qQ1JLdQZJLe/&#10;iSMP9za2WVwOv51GY18/7RcSbi2P3cfQHHSpIptSJcXNsNsYUqrLjPtml1SzeOKGW0kVWjf94F6Y&#10;7fjQP4St5ls18A0DxssmML09qfeGSO9/tKy/fbpNjIFztU1EL5i6re2rZ6QtGfvNnoar6ZL9ma4j&#10;lu/K/eK8aSD8/wBaA9TRXUJ40aGdNzyllYbf4eMZz+dVtQgj88ieJdqrmAbsENx19qsTwYupG2Bl&#10;aPezcknng+1Z9ze3dyZBFFujk+RVxgHHJJ9KBkmqyWhX7MZn+Y/eXPII/wDrVVtYr9nkjluPK3Se&#10;W0LLnK44qOfWFs3ee/XcqNslkX13DAFWp75Ps/2to/8Aj4fGGy2MDr7UAT3lnPBG1xYj5EiO9d3I&#10;4xx7VGl28IXTDBNJDPHncvY9Mn61bsp1kkW9jaRxt2MuelWrfS7K7SSYSyQbVXbGr8E46/maBPYp&#10;w6eo1BrtJiqqMru+7wPX3qncwedeqjtuUykZVhwD2rUe2uE5lhH7xisaLzx61nl5YpW5VlVsrDjD&#10;Agnn8aAZYeRmK6X5u0o/zRMvKrTrcW8wkM8O1dhKsrfhxUUd1HcvmdG3FfmYfeX8fSmG5iSxjjCx&#10;MiNhlLZPWgEJdaqLBD/aIfy2ULHtj5GR94V7z4o+Emi/8FAv2CtQ/Z9LNL4z8Fqup+HZpANxIztX&#10;JPRlbYR2FeE26m/hZ3hbavyx/Nxtz2rrPgP8VPFHwR+JsfiTRNWWPy9sVxGQGWe3yCyH6j9cVpRn&#10;yyJkub5H5g+KvD3iDwZ4hvfCfiLTJLPUNNumt761mXDRSKcEH6VXtZ1c+W69etfpl/wWF/Yg8O/F&#10;nwLH+3v+zZo0P2OaFm8Y2VupV2xgeft9V5DevWvzBiuf3oDDnrXpJ8xmiTUYlkfLHBrPKNsOG5Vu&#10;DV+Z8DBB+blarMgY7GH0qgK6SknZn/61XJQrwBsc/wB70qr9kkZ8FatxoyMM8DGKAKrEbsOPu96/&#10;S3/gih+1FdXFpP8ABrxNfbjCVW1Z36/3f8K/Na9hjVdylvWu1/Zd+L998E/jJpPi23u2jt/tCx3O&#10;G6KT1/A15mbYP69gpRW61R6GW4n6vik29Hoz+i7R5zvG5+G/Suy8A6uIruTRLp8iT5o8/rXjPwO+&#10;IunfEj4f6b4s024WRbq2Uvtbo2Oa9Gtrt7ZotQh4kjbgV8Jl+IeBxMal9nr6Pc+gzDDRrQce/wCf&#10;QseM9EfStWcD/VyfMn+FcX438KaT458Ial4P163EtpqVnJbXEbD7yOpUj8jXrHiSCPxN4TTVIU/e&#10;RrvGP1Fea6pdrEmAfmqs7o/U8Vz0/hl70X+JGV1ZYijyS3WjP55/2t/gHqP7N/x51/4W6rEwjtLx&#10;msZGXAkgYkoR68V5L4iij/sx9jf5wa/WH/guJ+yxd+OPhtZ/tHeF9NzfeH/3GtbV5ktWPDn/AHTj&#10;8Ca/JfW50k05kGPX+dfdZPjo4/Bxn1WjPnsxwssLiHHp0P05/wCCTH/KPzwcM/8AMU1T/wBHivob&#10;aAOa+d/+CTDg/wDBP3waSP8AmKap/wCjxX0O+d3IqcT/ABmcUdiMxBj1qIxsr4wKnLnODUciBn3b&#10;qx9TUQIhODzSBFHQfxc0q7U+YUSOoGD3o+QDcBSdp61E6rn5jUiNGoxikbB+9ipJ+QxAU5D/AC+9&#10;RPMjsIkZeuakkjym0EVHFBh92Fz60ASLhj81KQF5BpAMN1pw+cbKBIATj5qTKgH5u9KoXB+bvRJz&#10;xkflTQxJVIHGKfAF3qWqFzkbakHlxAMOTQx7Fi6Kk7YxxVfTtLi0LQtL0eIbVt9PVdu7OMyO39ac&#10;ZAwyBRJMZ2XJ/wBXEq0hXuySXywAUJqvK0m3GakdiMAN1qO42QhUkG4n0aqsxkcRcdCWqYbSOSQf&#10;SmA5O1AQKcAVfj86WpAYJGCKjJ5xntUv324XvTHx82aLsCOFWY7h61ZYYIbNQxgsMdqlBHRqEAxH&#10;Pm/eqbzGHzB+tQlf3m5KbPAJSmGI2tmkBY38/LTZPP8APVxt2Y+ao42dOd3epJiWGVbNNF+Q4Oyn&#10;cBzWX4kdrvwjeecB81rJuH4Gr+ZAoz6VU1yVZPD908eNvkOOfpTFrc+drmwlgk/cozMv3ZG4rR0v&#10;7c9jJ9qg2vtzujY/5960Ft4UG653MrNlVHXPoKmt1TMkckrKjJhV/pWnMa81ka3wg+H1147tfEdz&#10;Lqa248P+GrnVlmC7jN5ePk56A561y8MzkNLLEwT/AGfXNaXg6Tx/ph1O18IajNbQ3OnTRXv2cZ86&#10;z27pQ3+zhcn0Aqa3s/Jt1htW3MuPM3L1+lD+EXUi1Jbcxqi52QqpkKLwPr6VlAPFqYLSDy3bMarn&#10;pWrHqkdtdqhRm87gqq/zqlfWkg1WJkm2puwFNSSzY8PXj2Vx9tunSGFWO5n+8y8/yrqrbULC7H+i&#10;XKSDbn5TXDWqMzPLIuePm3fw9alntbO4iWGINHOxDCaOQqy++RXw3FfBq4hqrEQq8soq1mrp9fkf&#10;pvBPH3+q2HlhatHnhJ3bTtJN2+T/AAO6jYZYhq9n/Y8+I+saL48Hhnybia11SBhNHHGWCNHyJPyO&#10;2vDvCVpdz2cNtLLNdMvBZRl3yeg9T0Ar7E/Zh+Dx+Hvho+Itdsmj1nVIx50MhB+yw5ysY9D3b3r4&#10;LgrJ8wo5/OcZWVJuMn0dtLL1P0fxK4hyipwvGnKPNOvFSgnuk0nd+lz05tYtzJjy5l+sdF5cWdxb&#10;PBc28jRyoVkXy8gg0srRqM4XI71xvxw+M+i/Bz4f3HifUvLmuP8AV2Nm0gDTynoPp6+1ftr5eW0v&#10;uP5ppRlKpFQ3Wt+x8UftS/DTT/hl8Vr2G2uo0ivAZkhVuUBOegrzGfSnv/JvNPmjhZZsk87iAOo9&#10;q0PHvjHWfHmvX3i3Xbj/AE26umdtrdB/dH+yOlZtv5t5JC8bKJFUndu6e1aYWlKlRUZf0un3bHZi&#10;qqxFZ1Nr7+btq/m9TQs7q7s3lnedZJVVVVs9R6+xqbw3bz+KVg0vTrbzb68vo4YGaTbmRnAU57ck&#10;U61jhhnkubq2WRmwP3a/LtxR4f1afw3qVtqejKsc0N4k1o23Kh1bcDjuMit4nPE0vHHg658IeItW&#10;8K3rxzXOkXslrM0LnAkjO1ue44rLUhJ9xJ8tbPb8vfPrVr4leJPE/iTxlqXjPXLeOG61LUpJ9Qs1&#10;jZdrOxJwKpkSymNra1AVofus33cUPcko32owWottMuS3+kSZBiODGnXp6ir1kQLe2sXvPtMYLGKN&#10;m+aT0yazLzw1pl263WomRo13JN5THd05+lacOiWOl/ZbaOJXFrCpiVckhM9CaEUrm54H0jVvGP8A&#10;aVr4bnf/AEPTpLrVP3pURQoVDAnuuccHuar5gSNoYNUHlwj5plXoxxxz/nmtjwF8TtF+HVh4gurb&#10;w19ol8QaJPpkmJAPLEjRsHx3xs6e9creZkbYJNokBMe4dBjPTvyMe1Etgux+panpS3Jha3d2X7zC&#10;TaD9KKg0m9t7KFoY7Nbk7ssz8EUVJPMF/FNpMcj3NqoUkBV7gnjvV6TTLa9MN1bTIVkZUm+X/wAd&#10;qS9urC9mVbubn+433jg8frVi0tIra1t0gSPy0YtJtPLZ9fcVV7h5jtMTxBoXhXVbLRLVpLK9kij1&#10;SbytyR7JMoM9iW/Ouf1uJY413fu/Lc5YoMYPsK7yx+I1hY/CrVPA9ovltqeuW1xO0kfDQxLJxnqD&#10;vZfyNeaa9NPPrEkVgiqkrZ2rJuDgH/PFVLUrmLtzLbppGVjRyrLx1wM1T1a8W8lj8uOONlxnyVwS&#10;ao22oXbTy21zDuWSTC7V6LThZypcrcIg2ltqszHqO/tSiEep0el3kUcEsNs4eZhu8joAPXH1rt/g&#10;B+0JqHwX8Tbt8zaZdEf2lahhlvRhnuK81eKew36hFaNNIqhVMbfKe55qjrF0I3t5Gs5TJLICV3fK&#10;BionBVNGVzSjsfaj/t//AA9hGR4Z1KRePmVlPHrUNx+3z8OrpWK+FtQZFba33fmz7V8d2+tJayux&#10;g8tplwQO2O9Lp+o3dxdJHAzSZYn7v/6qTox2ZnyWkdj8RvEvh3W/Gt1qHhDTZLfR7qYyW1nKo3RO&#10;33sEfw56Cud1fQNEK/bJYEM0K/L1Kiq8N1cy3DT3C5hVj1+Ugf1q1pOp6bq2824YxxthZO0lRh8P&#10;SwtPkpRSV29O71Z1YrGYjGVFOtJyaSSvq7JWS+RRtLea2uIYGjYPNHkBeCV9qvx28METPKssi+Ww&#10;UlhkexFQSXKrqYuZYzFGjfK6tnPtirh8Q6UJfJdN3mArG23ad3vWxz2uWrFhLCrpAIXWPcrBQO3e&#10;maPfrYazZ315OvkRXCyTK0ec/OOvr3rMur2Z5DZ26+a38TL/AAr3o8GaZqPi3xZp3gqyDGbUbyOC&#10;FsDcNz4wM+xpWkTtdHWfErxzpnjT4ma94l0e1LWN7cF7TevliNQAAdo+hxXKrFY3krfakPyt8jZx&#10;tPrjv7VJ4n0iTQvFereE4NT3f2XfSW5YgBnCsRz+VZHkXkupfaRApUrukbd97FOzuOPNy7HZeAIr&#10;G48b6ejQHzvtWY93GcKcmvYdThVrpbguqjZt215H8O7mwTxFZ6p9iePyN5VpP4V2HIOfc1reIfjH&#10;ptvqLRi/Xaoxt3d81z1Obm0EdldsUbg9arveShRsNcSPi7pNxhfti8n+9Vm1+IGmHJFyvP8AtUlK&#10;XVAdebmUxh1G6mm8Z/8AlmAawbTxzZ5G2dKtf8JZYXS8uu7270+YDQd5GOTinfMYw3eqEGuWD9VP&#10;51Zj8Q6V91g350e0AtRxyMc7acwZetNi1bTZI9kVyv8AwKpka3mO5Zt3FHtO4EHnbG+al+0MR8pq&#10;dre1fdn5jj8qjewiK5VqOeIuUYkzKcs1OFziTrxRFZI/CvUj6e/mfKwquaPcdg+0hzuYcVR1iSxl&#10;v7GWeFWeO4JhLY+Vth5H4VZnjlgGMBqx9XsYtW1axupWkVrGZpY1RiFYlCuCO/DfnVRDU31nReTQ&#10;Lj5arCFpI96Unz45Bpi1LtvMr/NmpTIAnTP1qkscqxZApBJIhyWpe6Gpd87Y3IFLu3NuxVEytu5a&#10;nGU5yGqQ1LRZckjFMc7Iy428HNVmmcfKvNOSVzw6ij1DUkjllkdt6VKoATcD90Z61UW4AlKEVJ9o&#10;QDy+u6qF6k0F5Hcx+ZDOsig43K2RVg4Kg5rPtLe2tIzFbQpEu7O1V/WriyIqbiaLdg9AkdkbFSIw&#10;LfhVNp1c5H4VMkwwo77etC3HqWt7gYFSK2PvVXjlwOan35H3aBSPBv8Agp/cmD9iXxoUl2b4LdM7&#10;upM6DH49K+Y/+CfG+0+DF4zjl9akb8oYh/Svoz/gqtcww/sSeKEmmVWluLFI1JALt9qjOB74BNeE&#10;fsM2EVl8B7WdmX/Sb64fp6Nt/wDZa7qP+7/Mmn/EPX5rjska/lUPmA/IRz7VaJRv4/8Avmo7tINp&#10;IVvrQdGpI8iBThfaqL7WbdJ+oonlfbsQ4H8WaqyuXkxGPzoDUtBI34Uce3FNM4WPsKh/eKP9qqt6&#10;txJGSu7AoJdyK+vVaTYsnJ+9WdPPHu4anyQu7d6glhMbbWwaCQLvJjLYX3qO5miiXrhR696ZdTiF&#10;cE1QuJhJ98YUdKaAmm1BAvyH5e+K+zv+Ca37JGmmzb9rr4ySNZ6NoDGbS7W6TakuAczvnkqOigdW&#10;Oc8Yry79hn9hfxp+0X48s/EfifTJtN8I2Lpc3F1cxFTqAB4jhz94HHzN0UDrnivof9t39pzT7m/h&#10;+A3wdRYfDGmxrBqS2sYC3Uq8BFI6xoB7AmtdKUed/Izk+bRfM88/a1+P91+0H48mvrSWaPw7YzCH&#10;R7Jm2hF7uQP4m659OK84tbVyGh+0HbwAqdSKpq/2e4laeEMVO9FZtuB/U1atLqO4SO7F0Qf7qx/r&#10;1rz5Sc5XZpGOlkOjsLRpXtEm3My5b5chfavJfF1mkH7RHgyGVpEZrK+ZzJjHAFetF76e52WkwwqE&#10;suNuT3rynx9dXVz+1D4Pi+xKJE0m+CxyPlckL3qqfxFeZ6s8jm3aWW43xbsbmXkewqO01bdcmKFC&#10;E2hPujG/1p8rve2mzbtkh/1iQqcKaqWzmFY55pGLqfmKjIz7+lFrlfEXJ7mfUdTjDXEqr5fPIC8U&#10;PdxyztaXBZFVf4eef61HaaTLMqzTXTSR7c/uz97n0qu6W91tjjUJJGx3fP19qn7QP4hv9mxfarcG&#10;/b7xc7WHIx0q3YG2F2rTo0vULxzgE4z7c1QthZpbSC3mZbjyyr9wnP8AKpfBt60LMmow7GiVg07Z&#10;+fPYCh3FqbJuYLVGkvZzHGcBJMgknPHFU721imvjbNExjaNjIVbHOMjP1pY7xJNSaGeBpI+oDDr/&#10;APXpNNurmPV5bj93hmIZWU5I25GPTFSLUy9O8OTW2t7HkaazlTc0NxztbIIK+vbrW09ndpcM1vOs&#10;ijJMezrntUE85ezcNMpy2Y2LdD1x9MUsmoX1vPHLJFGE8tT+7bkfX0oC5cvITDpKm0IjmRlB8wHB&#10;XPPTvj8qIpbiNWQyKdwGzK96pahqlzJYm7STcBJ5kasvBIPcg9yBVabW98a/vFUOSI16k+/T+tAa&#10;mhGxnSUZmVo5gOVzk98c9Kp3cIl1DKTLG6ptJyAxGOvvUdrrs1odl380nJ8vb+lZ+r6ltuVuZ02t&#10;CuZVVuAT2/zzVcrYW0NSxa1t7byvtBaZo9rL1wP/AK/rRHbxW1s0T2xjZiWYbSAabYwSTW8mpWqN&#10;5cgUHaOV9qs3OoFmhdZmbyTiSPB+YY9+/wBKkOYkM7nTjbvGypJIT0C9hzn61WeIWUbTwx7m3YbD&#10;c/XB7c0y8vri5aGSJHMLr97dgdT/AEqWW31TUWa8sYwGxtUsfmAHfFFmFrnuX7Inx4h+G+p3Hw2+&#10;Jsjaj4V8Rw/YpbGVBJHBI5A37G7YOD0r4M/4Ku/sHah+xz8cG1jwv/pXhHxJI11pF1b25WO2LHJg&#10;J6cZ455FfQckd/bNayzSLJIWbfhj8px1+tfSHgKy+H/7dn7POofsb/G/dHcx2ZuND1dplaXzVOU2&#10;7udynsOo4rqo1fsv5GdSPK7r5n4kySiWLY1QRhnfymP513Px++Avj39m/wCK+qfCX4jaPPZ3um3b&#10;JE00ZUXEWflkX1DLg/WuNkkjDbVT5vWu7fYkicsTtk4YfrTFm8tfmGc8VJIrMu2fHqKq3IkgK8++&#10;fWgC05DDYPmUjg+lVXtgjZI688UeamN6DH+zThKGPljn29KAP1K/4It/tWN4j8KyfB/xLqO670/C&#10;Qb2+8v8AC3Ptx9RX6KLrL7VUV/Pb+yZ8ZNT+B3xo0nxVbXzRQtOsd1hsAqT/AENfvB8HvGVl8SvA&#10;un+KtNuVkjurdWLL2buK/OeIMD9VxXND4Zar9UfZZbiIYrCpVN46P9D2L4ZeI1lkk0G9PyyDMIP6&#10;j8aw/F3hhdJ1qWBkPls2+E+oqnpUr6bex3aPhomBUj+Vd54qs4PE3hqPWbZf3kS7vqO4rSjbNsnl&#10;Rfx0tV5x6r5HHWl9QzBVF8M9H6nj/wAQfA2ifELwZqfgXxDYLNZalYyW1zE4yCrDFfzx/tkfAPWf&#10;2cPjP4i+F2rWzqtheubORlOJYWyUYde2K/o9uEVcseK/ND/g4B/ZjuNb+Hul/tK+FtKDSaTN9i8Q&#10;NHHlhDJ/q5T7B/lP++tTwzjXhcd7GekZafM0zag8RhuZbx/pmN/wSTlWb/gnl4MOwDydZ1ZGPr+/&#10;FfQrMC/FfPH/AASUJj/4J6eE19Nf1j/0ctfQLMxP3sV9hiv94Z8nDZCv1zTGcb8AdqTAJ60kzLAF&#10;BNZamwkz7F4WkDlgDim7gR9786ASPpRqZjj85puFLAMxUdKaXjHzZ5o3lhuzUALdbU4hO5d33jUb&#10;M+zPH4U4yqwHOaRmT2oAdGpHzYqRBk5J71AJ0XqaUOc5JoAkX5mODTnZd+DUaS7e9RvKoOWoDXoO&#10;kTnNPQqyfMeaga5Tpk0RupP3qA5WWtrKMjFV7STzpJNz4+brT5JdyYDVzvgHXbnWm1g37r/omuXF&#10;tDsGP3a7cZ96LDUTpQWyQv5mmyYYruWmmVEHDdaYbhCMbqeo+UlyN2c0I2G6VVeXYd3WiO53fIVp&#10;C5WWllAJ5ppK55PWoPtOCwAHSoZJZDyKofKWhNhsLUzyKwwBWYJ5c/fqYTsyYLVI9S5Eyk0MCW4b&#10;r2qms5j70GULyWoEXCQFxxUbSkcqaqi5UpuBPNEcjkYU55qrBp0Lccskh2tUOq2EU2h3FgzNtkhY&#10;bu44qW0tXmfew5qb7Cw024Er/MqseOwwako8OuJXWaIBNy42sy9j60Wkz2Zb7Qpk2SZH8W0Yq7rN&#10;uk4V7VdwZx80fGR7VjvZXEN1ugldhnbJG7cGtB3Ox+H3i3SvD+q6hrVxA7QyaDf2KRxr1ee2kiU4&#10;9Azgn2rIynyyW8jK2N23dhuetdF+zj4C0j4k/FCDwV4iuZLO1m0+8dJI2GVeO3kdDz1+dRx3rDnQ&#10;zxNLLFskjyYX2kDP4VXvaCKd/bW945gZ2hJX76tyar3MP2SBpXLPHCo+8cljRLqN4skZuPJd2Gdy&#10;jgHHX3pJPtDuyyo254t27b8v5VJXoMtLySNy+Y/KZcSqwweaINWjM6w/ZGAVsbf4ivtzUY00nad2&#10;5t24/Nj8KsabFa2zMbu6XdFJlW7tkdPpQGq1PVf2dfGHwt8JeI4fEHxT1Hy47Bt2m2KRMzSy9pH7&#10;YX+EevNfR9v+3L8BLiYW48QXHDAM32VvlPvXw3ew2dzKZX3FekbNnB96z9M8iD7S2+TphW9fxrkw&#10;+Cw+Fi1Sja7b07t6s6cbjMTmE4yxEnJxSir9Ekkkff8Aefth/ALzWtV8dx+Z5e8KYZMnHbpXyR8f&#10;vjrqnxq8bSaxqdnJDY2UbR6dbx8qiZxk/wC0epNecWUUkMY82RZJCcruk5K+me9aAuDFatJHEu3G&#10;JPmzkelb+xjzJ7nPGUqcWl1/QpTRWkoWWzI3Nw0eOB6kVIsEljdxsLja23lgg2/Q1SvZbYGMxHas&#10;Z64Izk9KsmQsuxJd21D1hOR9ea25Q3iX729tYrOS5Z/M2wkCMcf8CqsdSkQxWUEUZbduZSvfHY5q&#10;O5tbi8tPOvgixrDseNVzuFNOn29vHFKsbbZItpzzu7Z9sU4rUVrHbfFTXNP8efEjVPGGiO8Ntf3k&#10;ssMc3ykKSSuR0rj0hkAt4ZCqss22aUMSWOen0+td98e/h5o/wr+IH/CJ+HNSkuLWOxt3aS4YHLtA&#10;rMeOhJY4FcO9tqNtD5sNqPMY5kaQ7c47D/GjqESaO8QStJbQhIZd27cvJ560xbuC6ubhoY2haFAv&#10;mY6r/jUNjaXtr9ojM26TyyyrM20Aegx6c1ZNtcxSiWKIK0iYuPmyO2PoaTB3NX4TeEdF1fWro+M7&#10;yzMP9kagLM3UmwNMLdzERyPm3Yx6ms2KS1mtWjtpG3RqefLz0+vQY/Gtv4d/DG6+JviGDwfZ30EN&#10;x5M9z502fkjjQyN9eFrLQiGa4ih2jzJcMy9z/XtQ78pPUq6WGuJJJbCxm8sKq7o227iM88/WipNL&#10;1uOxSSB4i7CTn2oqSrIo3OmXMhY2tqG23AHmKd2MdVq3H5zX6QWk3yvDuV0fOGz0rKF1JpsarBcf&#10;e3SSbs9fy9e1WLS8u1nhlmihWObI8xZRsI7gfWqjsTE7jxN4a8MaN8ArXxBe6tDLr994lltnj+0D&#10;dFarArDCDkDex5x1FeY38NraTW9lCkjSryJlOFjP4113ifQ7Oy8IaT4rmu0mj1LUr22WFlyqCBYD&#10;9OfN/SuYGrWmq3EkljbKy9ZleQHBAwT+NU7voO/QfEv/ABMnkDgt5I3Lt+ViD96rm0PZxzXDQrhW&#10;wd3ynPaqEUtjZ2/n2s6uWHzRsxYsPSkgvXeMSNGVWJf3UKrz+I+tIfMNur64sg0LF/mPyrj5ee31&#10;ptpOx1F0vVVmjjAbdnj0xjrTkvpDcQjUFVoTk42+3Ofxp0Etjer5CQRxqzHGW+bFMLsqw6fd/wBo&#10;NstjFHuPPLE571Ja/atOvY0W5DKrYSQjq3vnpUZtbqFvN0/V/NhhyG6nPt/hVdrfVNbYX/8AaEka&#10;2rHCBQCOP1o1C+p1Gk3zlZoZ4PMkLZV4+hH+FQ3t1ZaNbIy2O7a+QY49o/8Ar1ixXGozRtbyhm6b&#10;ZvL5I96NRLPZ/ZbO6LbeVRVJBPrU9SWWL7Xp7gtcRQ7mPz/eAwPSq+qaVrV1bw3iWCPZhAWkjlX7&#10;3XpWRpttqrakznb8q/vFc4z9BXUwPO2lxgwwqqZ8vB+97H2qijH02HU0Zry7aOFH4VTJljmt7RLW&#10;8j1u1udCvriHULeQG3+yxsZNw5yMc59/as+K5SGUPexKqgEL0b8q674a+IdP8N+JrDxVcI11HDdK&#10;7LhVbGCMe5o66j1MVvKvbq6vXWR7lWLTXcjYJZickk96NJmOnWEks5WTdGU3OoOB6g+tR34kOqbl&#10;tNhmnZyqc7RmlS0u9TuJLKI7YZGXYobheeppBqeg+CvgdP8AE3wCw0n41eHdL1C7hYiK61BUuIeD&#10;8pD4UE44ycGuJb/glb+1D4kvJrnwv8U9P1CD7O0scizRyGTb12iNzuAOM4qOTSorBpphGu6EgXHm&#10;ck+hzWrqmo+O/DekaHpt7b39ra3FrLLo11CxRWR5CWIYckbh+lPmh2MpRlumec65/wAE/v25/BkF&#10;5dTaZDcQWse+O4ZZYkkO4DBLr8vU9T2x3rjv+FYftiadBczy/C+8uFtZArC0uUcv15XnkDHPTtX0&#10;94b+MHxV8FQeVpnxA1qNbpAGRb5wMA/Xn8a0p/2u/jG6f2PqPie31Kz84PJDqWnxT/dHUblPP09a&#10;rmp9g/exPjeP4h/HXSAsd78K/Ei/NtwukzPz/wABU0y3/at1LTXjj1aG4tWOdq3MbIT/AN9Yr7T/&#10;AOGtH1KGPR4/h/4buo1YySXEFm1m/I5UmFlGPqDVyL4qfBDxHp9vZal8FFt90Mkd1JY3wcPvBBGJ&#10;VY/dJHXvStRtqF6m9j5B0r9rSyuEXfer83+3W5Y/tL6XcBSL1fmOPvV9Eav8JP8Agnt4uxBdfCaT&#10;TpJrPy5zJYwvIDu+Yo6lSD6Ec9fWsHVv2Cv+Cdviq/Np4Z8fapooeRALibz0IOORg7lHQ0vZ0ugc&#10;0uqPLLL4/aY0uE1Jc7ez1vab8d7J/u33bs9dDrn/AASf+Dev615fws/aXtbdVZYm+1aiuw7UAJ+c&#10;AgsfmPOAWIHHA5fxB/wSZ/aATXPs/wAL/iPZ6lbu7eUrTRswGeACj/Mce1P2MWHtInRaZ8bbSQfN&#10;e8+hNb2nfFazmXC3Sn6NXiNz+wH+3Bo181nbeH0uvLVmeURyoq4z1LL+uaw734I/th+DnXf8PpL4&#10;+T5jLpt4k2MEjaenPHT0xUSw19iuaJ9O6f8AEO3kO5ZV/wC+qunxxaPglxXyHqvjX47+CLj7L4r+&#10;F2v2jrGrsv2Fnwp6fczTbX9qK6tGaPV7W6t/KOJRcQMmztzkcVj9XkgXL3PseHxTp8q5Eq8/3qzr&#10;zWLgeLLOC3WNrFreQ3DbvmEgK7QPwzXzHpv7U2j3JX/iYr/31Vo/tR6ZH4mtbJLlnWa3kbzFb5Vw&#10;V4+pzxU+zkgPqlNX01lwJW571PBe6cTkXS7fSvnOz/aF0uX5lvl/76rVsvjZYTJ5iX0Y/wCBCl7O&#10;YHv4eOZv9HkXb/vUfZnb5sg14xpnxmtyNv2xf++q2bD4yW5Xb9sWnyVEB6abCNv9Y+KhOnEk7JsV&#10;xmn/ABVtZzvedf8Avqtay+INlckkSD/vrrU804gbElnOP+WgoW0uic5zWevjCymHzP8ArVy18T2L&#10;rtyPzo9pLsBJLBPGcnNCb1OWjNSHW7KT5xJTjqEE/wAvmrVe0uBFuTP3mp6napBkpk0FtIf3c1MM&#10;UaLhmqlKIA8g6b6mguCE9aq/ZYy2d1WPs4SP5ZDk0cy6AWo5lIG49atW7noWrKFvMZOq1btRKmQf&#10;0qr6C5T5t/4LBuP+GOrpVU5XXrEfm5H9a81/YktGk/Z00cqmcTXWf+/716D/AMFfb5bf9kFoZomb&#10;7R4ksY19juZv5LXJfsI20a/s36S9wARJdXRT6ecwrup/7uvUI/Ez0I274yE3dsYoNq6x5dCK3GNp&#10;CuVg/U1TupWlHC7R60uYv1ObvOJioqJIYvvdTWhqNqZJN6qOOM1UmUwrtBplakUjqh4X261FK8ku&#10;ULKqio5JGztVPxqrJHk5LYoFqR3MYZmSP8Wqldx/Zx5xPzdNtXpyuAVIytX/AId/C/xv8YPFtv4P&#10;8AaHNfXty+35VOyJf77t0VR6mmhSZx7xXmo3Udta20k00rbYYYkLM7HoAByTX2j+xt/wTGm1aKD4&#10;pftGRRx2sdi1yPDdxuj8hDyr3LZ+T5fm8vrjGa9X/Z9/Y4+Cf7GvhK3+Mvxu1q3uNaCOY7+TlY3I&#10;4jtozyzY/wCWh6Z4x1rzT9pL9sDxR8aBD4Y0GJtF8O27EwWMMh3XWDw0p/iOO3QZq5ONFXlq+xje&#10;VTSOx6H8fv209N0XRv8AhWX7MMUcNta2v2S+1ZLcL8ijaI4F/hXvnvXylP8AaHu1a+WSSY7pHZW5&#10;Zs981LZ3l1G7IIcKWyJFP6VHvvFud8CGNTIQ+1z/APXrjqVJVJXZpGPLsVZ1S5sWluLdo1ZvuyH5&#10;lPtmp7lP7D05ZLK1P3csrNng96QypfzRW62yyfMTsVipkFXb7TMz/bLX5N6Knl7ugzWY7diGIi5u&#10;450aSPMXzDbwa8s8WWyP+1D4bSKVZimi3hbbn5WLACvUL29htFW0hmZmbjODgGvP76KMftO6JCYx&#10;MT4fuG+nzj9aqIj0G5VmdILS7aOeNN820nJ/xqydPjvlWaIt5JUlhG2CWz3pGS4Z98tszJtxtbqD&#10;/hS6dJFbKJJdLyskZImjk4jbPNSULm2TfbO7K8q5C7sZ46UW2lwiGSFGXzVXJy3WmXE8cE8d9M8c&#10;j/eWRlJxVzzlnt2lk8prhkDfu2yAP6cUBoihY2EcxmiSFdzLnzZFxkfWqwtXtbaS5kZlWOYhdvfP&#10;+f0q7bXhjsZrS7nBjaTPynGKWaOKPTWWO5WSM8ZB5H5UAyOWztriVDYzJ5ykHa0nJUdf51Hc211p&#10;WoNcX1u3k7mEO3PUjv8ATmpITGotY0iVlZ8t5qhtwz+eKh8S6zqUlwo1CRpIYZMxqo/1Y9R7UC2K&#10;F7I0iXGo2m1Zoo8+X1H4etT6HMdR01btoldZkIkVuMnpkU6W0a5tvtkVg3lqct3UirWmWq29t5ah&#10;Y41XCxqcbT65/wA9ap2sXtsTK0FlapDPFyVHyKvCj19+9Zc9qLeUvpO2SOQ/JkZ2Ducj3qzr93LL&#10;bf2bbSxq0fzrIV+Yj3PeqkUM5iWSG2yMjc2SMe/v61JBYTT4l5u2ZmkPyyN/CQeg+lR6ppTXdsbe&#10;4tlYHlpFxw2OM1e0wSPG2JtzRk/NLH90HrmpHEap5M86/vD+7jDfw+tBZm6UDYafJBO8hc42tuPP&#10;HSrFzHb4t5/LkyG+Zlz8v+c1DqmLiRba0YBQcEhcmtgaLPPYMYJPkVQzfNhg30oJZRuG0lYozaXL&#10;TKcbY2z8hosotSS0aCGeOMmZvLaRvvn09qr2RhLJpgRvMDbt2OfrV+HRZJto8vzFZj5kZGSf/r0B&#10;IzrzT0gv1j8794YS1wwY8HPWtTw/4gm8N+KdP8Q6TO3nWbK8Um4ghgc5qulqbYzG5h8tlO1PmGBz&#10;3qNYBPqDG6Zk8tflJ6H3p+Yz6q+Of7M3wQ/4Kq/Ab+1rqax03xxpsJ/4mlrH++t5QP4x1eM9x+WK&#10;/HX9qP8AZY+K37JXxKl+HHxP07acb9N1SBT5F9F2kRj+o6g9a++vAXj7xL8NfE1n4q8M6w1vdW0y&#10;zWrRylVOOzA9R65r6mj8S/s+f8FH/hrf/Br4xaNptnqTQY8ltqkyEfLNbyEZVw3bPPvXbSrc2n9M&#10;wlFxlpsfg2squPKn2g/wtVe6jwcOa+lv2+f+CbfxT/Yu8RNf2tvea94PmY/Ztcjs2BtyP4JwM7G9&#10;zwa+aDI4TfuDL/KuhNAQNEyfKehqRFATjGRTo5AFwQGWhja7NqIRVANF15e3I6d/Sv1i/wCCLP7V&#10;CeOfBM3wf8Qajm8sP+PXexycD+o5/A+1fk6WWNeDu9jXqv7GXxv1T4D/AB30fxXYTtHC9ykdwqn+&#10;EkYP5/SvJzrArGYKSXxLVHo5XinhsQk9noz+hG3wy4btXbfDjUo54JtGmO4MMxqe/rXk3wz8aaf4&#10;/wDCOn+KbCYNFe26SLjscciuz0O9m0/UY7+I42N83uK+JyjFvA4mMrX6P06nv5hhvb0XH7hfG2nR&#10;eHr6ZbiQRwj5lkbgYNcF8Xfhr4W+Mvww1r4W+LrFbjTde02W0ulb+6643D0IOGB7ECvYvif4csfG&#10;fhNroIsimP5vdf8A61eRaL4uNvZtpuqov2izvPs0+3gKvRW+h4/OqzjD1MDj/c+F6xfrr+AZXW+t&#10;YZJq8lo0fCn7G/wI8U/sz/s323wS8XQst3ofjDW4UkZcefD9oBjlHsyFT+NejzNzXsP7Tug3FxbW&#10;fiKBlMNuWjlVMfKzHO78fevF5pVHXr9a+owmLWOoqr16+qPncXh/quIcOl9AWVgc7qbJKCc5qHzl&#10;A2A+9QzF5BtxXScdr6k25VfcZcfjTzLEBjdzVCC3m37lX61cj09SVlmP5VBQ7zoM43U1pkzhVpHt&#10;237YhTJbOZVBBHvzT5gATYbBam+b3NRvFOOCBTXkIGClUA83D7skVKl4TwTWejNK2FU1a+zyg8uK&#10;Tdg1JllkY8Go5WJHWrEMqRqFPWmXIiPRKnmAqyEjjNIJgnG6p8xhsstRNcWskzw+Q3ygfO3Q0uaP&#10;UCRJOOT+tUfCOix6dHqEi7f9I1KWf5R/e29fer26AlQo7etV9LvFV7hCfu3DCl7SIF14JgnmbOlQ&#10;MZQeY6lN/EBgzdfSoJr+H+Kc0cyYCTS4HNJDvPKrVe51K0VsFvxzTY9fs4h80i/nQ5C5TWgSMR4k&#10;A5qGWFQ5w9UG8U2KoT5i+1VJ/F9ioyJV6VPM7j5DUkitgVDzKpb7vvUjWrZG2SuZl8Z2Sj5pVOOn&#10;NQyfEOxiQA3S/wDfVHNJAonVeSyjcWqEwsW+aX5T79a5O4+JOnY2PdLtB/vdap3XxQ0lTu+1L/31&#10;RzTYHdqiA4My/TdVqOW1gQYkGa8qPxg06Fji7Qf8CqjqHxz0yLn7co/4FR75UY22ParbWYoif3gq&#10;xY39ndWN06hVkkV0Y+uMgV88y/tC6QnDakvy9fmHFdD4F+PGh6ldrp/9ox7peAu4c5o5JA7mfq+p&#10;/wBmXqLZou6FSq7ug9eKqTalLc3j3AY+W0YyqnAT3qr4m0i9vdQ891OxpG37W96ZcWFvKsccWV2/&#10;db+9XVoSdL8NNC8YeONftPD/AIMtPOvpjJtkEuzaqoWZifQKCT7Co4debUrZmdWROm0feB7U74Of&#10;FPUvhZ4uHjGx0uGa8tba4hit3+VcywvGGOPTdn3xWHp7rE7ysvlpu+YZ5Lexoly2Ae94i3O2KKMB&#10;W+Zm56Vpx38iyqLpl2LGu3P8Wf5Vkxaes0i6gjFl8w7oWHVa1NRtZTNbzSqyp5e7Yq9R7/yoKQly&#10;0TRtsHk5+782SaZpxt7mKOSyhVpFdifMH3jVh7YTx5+zBvLXam7Hy8elQ6bZeRb/AGeS4xH5ny8d&#10;KBli7uS9o1rP8rKdyoR+vtWLfyzmJUtH/ebvnjXHA9TW5eLA0E0ciP1+b5uT7VSgjsxD5QvPL2/e&#10;jbv7VIFKJGKrAtu8rL8zM/AHt71E9pqN1YTJcExtCeIxxnmrdo1yl001ttKOnylunWm3elzzxSX1&#10;3J825fJVZflIzzmq+0LqNtldbXybizVtrYKRt2/xq5pmqtLdCBJljjHEi7Dgqaz7iFoLfybiXLrJ&#10;u+8enpVhU8u7jksLh7c/88zyD/hTBaGlJLp98WNqF+98vzYJP0prz6dcatDazo4K8BY+cUTrGkCz&#10;XEH7xV+7H1c/4022u7i31GIx5dfJy67Rz7fUUolXNfxro95o+qQW2uWzNJNZW9yrK+4eXKgdCT2O&#10;1h9Krpd6fcWyW1yjyTK2IzIDtHf8qt+K9Y1bxJLb65reltC0GlwWtuqnAkihjESt7n5OffNYc9lY&#10;Wltb3UOoTRMkZbzI25O4dPwqSYjb4ldRZ3b/AEryyV8sHgZ649KtJdM6tIkOGaIGQxsF3e/vUKaW&#10;7ut1cwybXYKtwzfe96d/Z0cJa2tdTwPN2rukBXd6YNVIHsa3w48XeK/BfiCHxv4Ru4WdYLiBhdwk&#10;rskjZDx9GOKzGv5YY8zMJDklVjXOMkZ/GtX4b39r4Q+IGj6l4gZIbG3vgLuVIi2Ewctt/i4x0rnL&#10;m3lNz9mgaQ4kY2tzHGVEq+/8+aPskkJsN93OTdLu8zJaRtuQeR+lFT3lzdWHl2l1byTOqfNJ5Y5o&#10;qiveG6d8OtfvNUTw1rEv9jiSFp7i71OQwBUH8QVhycdFUZOOAaveH9R+G3h/w9qGk67b3eoa5HeN&#10;FY3cLCKxjUNxPtI3uWwRtwoAOSCeBa8Z3/ibxFqtzd+OZtUuJriTa1zfQyeYxBJ+8evJP07Vz+v+&#10;ENcmt01TT7eZrfcGbzl27BjrnB4NHoiVsejar+1l8an03+wPCMvh3T9F2ypa2Nj4et0+yCRiSELI&#10;WBGfvE5PUnPNUfhx8afiD8MPDd14W8JHTIYri8knmmuNJgmk8xgozulVjjAXvgdhXG6RYa7e7YIN&#10;CmuoY4z++t4g25u4JHepbGPULm/ku7OymlC5XYiFwgzwCFHXj1ovILIXw1rk3gSS8B0/S75r9vMk&#10;fVNJguWR9zE7S6HaOe2M8elQaX4qv/AmrLrllYaVeSXEZX7PqWkxXMafNnISVWVTx1A4GcVBc2Fz&#10;ZXbS3KeZHIuxbfyyHDZ9c9v0pxS81BEubQZ8pdnkyDkf7OeCT+FC7lcvcsaZ8VNch8U3Xiq18K+H&#10;bqS6UQyWdzoNubdBx92IpsU8dQucE1a1PxU2p65a+LLvQtFS4tY1C2dno8ENvkE5DQKuxx65BzWD&#10;Kslm2z7O0bBt8atj73f0/rVq4hkWN5kgjdlUFivDDPXvT3DlNu48Ztq3kG+0jRoWj+ZFsdGgtxJy&#10;PvCNQG6dxVvxr8RtK8Z29g3/AAr7Q9InsZNszaTYmA32SD+9Cnb2x8oGM1gRRQxIpCeZ/ckXGDxn&#10;jjg0lrBMbZr248xpWjIZZGxg56DBx09qcRo6jx18ZtG8ZeHbfRtH+FHhXw+0DBlutGtJUlfAxtZm&#10;dsjufesPxF8SfDOraVDp1t8KND064t7dYlv9PkuUlbHV23SFXY+pHHbFZeo2enwxx3DRMwhXG5e5&#10;Paqd5Y2d5aLKvyspwqo/8Xpx1qdSDptP8Q+C28Lx6Nc/DSx+3NGU/thr6783f137RLsz7bdvtVrR&#10;9d8M6N4YfTdW+Fuk6pfKX8vVLjVLtJFz0+SKZU47ZXnvmuX06z1R44513dSPUfljr9a1Yoo7a2kY&#10;wKzov8TbdufWi8gLOg6/4U0rT2tvFXw00/W7jeHt7q7vruLyhjG1RDKgb1+YE8/Su/8A2aPDfgTx&#10;N8RYdE8c+DIbmzvoZpfLa8mi+yrHGzgKVcHnpl93SvMIby3aAW88AZvM/dybeT7iuo8BaFr3jGe6&#10;h8MXUzNp9hPc3XmAp5caLlstjjPT0P40czvsDNfwx4k+Gmi+JNRv/G3w6utU08Sstjp1vrDQiIbj&#10;gl1Us3HTp75rM0nxj8Oo/G91rFz8M7iXR7i4xa6CuqMjRr23TbSxHU9ieOeuV03wdIdMh8Ua8jWO&#10;j310sSaleZ8rJOCQANzgdSEDY46ZFRahrfgnwwmoeGvDdsuoXRvC0fiKS2ePZbgDCpEzMAxbncSW&#10;xwMcimuYr3jcOl/Dfxp4+1bWJfC9x4U0e30qOT+zZtYzPdScAGJpY3MhbngKABzkDml+IXxW0Hxr&#10;caF4Z8JaDdw6P4Zs/s1leaqyNcT/ADFixKAL944AAAx6mvNNW8Q6lqWv/atf1yS4kZQ3nXG5iB0A&#10;54C+1Mg0+SLxJ5SagjK0eVjjUkeueTxQ5X0QkjpL/W5EvZrZXC4XdtlXKox9PrUH220ktizafbzN&#10;H+73KvRvbnpRqsLLa+ampwtdfLthIGCvcnGT0qrYzwXFzN9otZPmUrIo4ZVA6r/te5qFsPyLWkeG&#10;tOttxdFaSZsyRrkKvHIP4VJqFxeQWUiR3MPkwrsWQ4Xbz0zUN9e6hYxrc20KzRlsqNw3KCOrZ/8A&#10;1Vk+Kl1q702SO3vYjDIw3b48ce/PPNHxblR2NpPKuLGJ5/s6tBub/WAuTjrmq73RsLKF7O3k8xmE&#10;rCRsgnpxn86rxaXZt4ekjkhZmaPEiJJz0xxnv/Or15Y2wsoob/MNuqqsM00u5hgDhumDRYm3Myr4&#10;gv8AXrqwitVSHfJJvuN+VDLnPb+WKu+GNc1bS3+yWereUpYSD99hh+KkGqEyz2N02mS3MVzCZA9v&#10;NC2WQnsODxn3+taENpFYXcF2ojaa4jO7zCOW6HofQUbA/dOr0/46/EjwxqjN4f8AHer27rDjcuoS&#10;EckDA544yMV08n7V/wAbdHt7i0j8Tx3UEirEx1DT4bhHUnkEOp59/rXlcVxerfeV5UMTGQmRZH35&#10;X+Ht1q1bR28kbLO0MU/mNvZXyGHY/Uc0KXmQoqW6PSB+2HrtrBcabr/wW8K38U8iqlxBp7W0nBB+&#10;9CykZOOuR+dWk+PHwQ1u3aLW/wBniKBjh576y1DzGYd1KXEcoIz3yO1eSSpaxWqWkF0zSu22K6Rc&#10;gEHI7HgkYp+lCFpJIbp/mm/dMkn9O/8A+qmpSD2cTu77R/2APGtj/ZF58LprOaaZpLo3ei29wrtz&#10;hgYzGQRk9qwNQ/Ye/wCCenjKzt7Hwx4mS1m+bLyS3lrJHIeMfLvDAdRkkA1yuvW1lA01rZ30sMzN&#10;sWQ2pYKP97tVjwtpxsbf+0NJ1GRWRvlAj3KD7k5PX68Gn7SQezXQfqf/AASL+Fly7W3gH9pO4kkM&#10;YKN/aVs0YYjurqjcenFYGv8A/BHn482YutM8G/GiG+uOEghNhuV3/wCuiSHt7H8a7Qw3cE008F4r&#10;NIo85l6K3c5wO9XNM1s6bJHNY+KLpZGwG2t5YDeuc5NV7XyF7PzPFfEP/BOb9urwa01vDpdnqEtv&#10;Iq/ZraaVXYEdfmUL9efpXH6v8FP2yfCN2bO/+Emo3BVtu60YSfyOR+NfX2k/Gz4p+HJWfSfizfRy&#10;RndGEu5GKj8c5/A8VtaR+2R8X9F1FnXxcl5u3Rst1p8VwHz3JKjmj2lPqif3kep8JTax8evDV7Hp&#10;2u/C3xBbzSZ2KbBzux7gVHY/tGa5ptybW/try3kXloZrdlYAZycEdK/QjQ/2ufEE1rdrqvwo8N3n&#10;mJt+03Fj5TAnv+6II/Cqg+L3wF1dLhfFX7N6m8eMAahZahu2qeCAJo3B+npT/cyKvUPiLRf2q9Nn&#10;GZtQX/e3Cuq0j9prSZuP7SU/8CFfTOo/Db/gnZ4/t5E1r4ZahZakzqHa60G2njEfr+6eM1yviL/g&#10;nx+wNr8EN94a+I0FlcXE37y1uFvbBYfQAoJQfpkfjUOlTlsw5pdjzCy/aA0e5wn28Z/3hWvYfGfT&#10;zyuoj/vqtjVv+CS3w1nvYbvwh8fYXgmcyfZ9J8UWzeWmeIyboKwPoSD7+lc34l/4JJftIaDH/wAU&#10;h8Rl1B2UyQKLPzldCDtUvAzLn35+lT9X7D9pHqdFY/GOGTpeKfyrVsvina3XElwteGeKf2Iv24Ph&#10;/EFfQ7e9ulz9os45GjZem0DcBknryBj3rBvvh1+2D4Wt1lv/AIUahN+73SrasGaM5xtKkgk9+ARg&#10;9amWHkPniz6gtfHukz8NcLx33Vfg8Zae64S6FfIupeKfjt4OG/xT8LvEFrHtQmVtPkKDcAQNwBGc&#10;HkZyDwcEYqK0/aXvbT93qFtdQ7W2N5sLLhvTkdaz9jJBGUT7MtfFNjIFV5A1aljrFpI3DfrXx3of&#10;7VOjuyg6iuf97/69dl4e/aX0a4kUDVF6/wB+pcJIv5lH/gsneJ/wynpFvEV23XjSzjk9QPKnbj/v&#10;kVhfsXwyWv7OWgo77QVmccesrGsj/go/4i1P4u/ADR9C8MPDNHaa2dUvpHcgpHb28pOMA9Q5/HHI&#10;Fbn7Mu+z+AfheKFSobSYnJ9cjJr0KSksOr9zKMl7Ro9Kkkjc/wCsP1zUM7wEdNxqibwockj/AL6o&#10;lumC7h/49Qomw64nhKZKbT7VnXr7x93jvU81ygj3Hj2xXafCz9mD45fHORT4K8GyR6f5irNrGpN9&#10;ntYQSBuLt94DOSEDNjoDVEtpbs8vmuVibYp/Sr3hHwd4u+IGrJo3gvw1farcvwILK2aRv0HH419w&#10;/Bn/AIJV+BtOt01f4p67ceJLhcGa3sZDZWEHrmVvnlwe4C5HavR/FHxu/Y+/Zd0qXQNOvbK8uowV&#10;/wCEf8E2iqqNk5WSUHGAwxyxPfaa09lbWTsY+26RPl34P/8ABLr4peNLmC6+J2uxaDazKsn2Czj+&#10;0XjAgMFIU7EJHHzHII5Br6UvdR/Zq/4J3+Af+Ec0TSlvNWn3NNpAuUlvLqXHElzJ/CmMYQAAZ4HN&#10;eG/FL/gpT8XvFdtNoPw70yz8L6WxPk/2Tlrllx915WxyO5UDNfP+oXOoa5JJfT6p9q1KZg0011Mx&#10;kkGP7x6njHNTKtTp/Dq+4uWcviO0+K3x78f/AB08Wv4g8ceIZrgrIxs7ASf6Naocfu4kHCgAD3PU&#10;8msKK1s575pWfa8K/MqyYUcZrM0fQbf7Z9ovbNi0gyoVtu0/nVxdHntNQa5kdtsyhJDIo+79a45P&#10;mlc3ikti401n5rLb2zC3mXcG3E7Wx2JqnPFqn2fzdLnVFBzKGX5iP/r1cntbQ2sj2OobbeFRtGcY&#10;9ulZ8urWUdytowLFyPLjZ8bj61IX8zQaKFAsdpKqzBc5Zf5ZNVb1tXa8zaqsysw8yMScj+mKju4R&#10;ftHdpL5Xcwu+Dn2PpTdJTyb+TzZl2Mvy/NyrevSmUOvJdU1h/wCxpofL8vnfHGAxGenfI/GuBkSS&#10;2/au0+Cdyv2fwvIUjVRxmTvXp2najp7OIbVsP1aTGCzZ5HavM725t5f2wvMufL8uHwfnbu5fMvT2&#10;qkZy+I9QF7HHA1/GhdFfG5sKfwNVW1Fria4KSeYvyhVaP16jI71HBe297GEbSXiLcfMx2jHpjrVf&#10;eI4X8vzNjMf3YU8++c0iuhentoobKRnaPyY1DbupU+lRx3uo6zEYHAXy0GwGNcgD0PeqMWnxapYt&#10;pzFpN2JJoGba7LnPHP8AWr0uLKCGCO1Mm1doYSfdGeh5qREsrMYEtGtlkWRvm+XDZx1Paq0cdvbQ&#10;Sy3Ns6xt8q+WeUP97HpjNN1QzSTJDGVQLH8yqx2k+mcfrTrmacotuUk3Rw7S8ZDJyOAec0DkWLGw&#10;ijOG+aMqCjsR8y5z+FZ+uAnUltpomaKZhhlXIbFAjaWT7TDcSLJHGIyy9Fx3NGn+VdTRQTXfneWT&#10;5YVsnp198emaCbdzWn8uHT2jsLcptYBNy8MfT24rJu5VN+lukY2rt3rk7DnOSefWpHuL4zLFJ+7U&#10;Nuxv24APJx9PzrLOuQyXryKPlMfyyyKwDHjGPbrz60ylextTz2kpjuUiXcPkPzFQf/r1YeBVeOCR&#10;1kZmyqxSFR/nFRvYaNPdxwFhcKyfu5PMJUcc9Ov5VVuZE8wRada7di7YQzZ+b8+3r3pBbqWBd/Z5&#10;AqT8SM3mhuw9MjrmpLq5tyY4bgLGq/6mY55+mOMfUGkuYor2y8z7VHDMoUqnllTIuAOvrimXM8Ia&#10;3i8lj5f+qkkAZfQDPrQAsP26OT7QUU7Y87toY4J/Cm2mr31z5o3hv4YfMXarj/GnW13YzXTwWryL&#10;MF2spTaD3PJPH0qHT0zH/o0kbSNM77W52j/PtQBK8bBlvIWhVtuGXIyvT2q1PqMlozO7gbYQfMU4&#10;59etUYreC+tZpY2YMsirJ5Y5bv0NSX7FZluFIZtoj8soCT9fSgOVDbG7vrglrq5jnhabzC237yge&#10;tRXWsXM9vM/2NdzHasnOAv0zUtpGbyKYzSRxyQwnZG0ZzyenHap0t4oNLT7WIwrMAisccnuaBlI3&#10;VwLGNJmj8zdtEkbcY9cGqOka1rej65cTxSyRokyNHNasVbPbkHIIPetK80+xlgit2k/eMzKiwsCT&#10;7YHYfWpLCG306JoI7rZCV2SxtCNx4+vrVXF8j60+BP7XPhP43+HJPg/+1JHp6Wdxa/Zo767i3JfR&#10;42tHOG+U57EAH8ea+E/+Cjv/AARx8SfArz/i9+zLbX2veFbq6Z7jSYV86SxjY5UxEf6yIDoeSMc1&#10;1wg1EGMPGqrGvMgm3Z9OMYFfQX7OP7cOr+BbK2+HXxWgk1TwpGrRq8FvuubXPTaxYAqOePSuinWe&#10;0jGUWtj8Vr60nsp3tbiGSCaNsSW8qlWRvQg9PpTFZmXy36/7VfvN8T/2Fv2Ff279Ik1zSbXT7zUJ&#10;YwFu7HZZ6rAAM43DiQjj7ysOetfn/wDtT/8ABCz9on4R6near8Cr8eNNIj+ZdPkhNvqkf+z5f3Js&#10;D+JG5/ur0rs5l1J5ujPhjDHktt+tSxeeh8+KQhlYFcdRjvVzxX4R8VeBtWm8P+MvDd9pN7bSGOez&#10;1C3aNkYdQQwBBFZokx2/FelPcrmtqj9gf+CO/wC1InxM+FQ+HevXy/2hpp2hXbksBz+Ywa+89HmR&#10;o9p78iv58f2Ff2irz9nj47ad4im1Fo9PupVivPmyBz8rY/MfQ+1fvZ8LfFun+NfC1l4m0iVXhvLd&#10;ZUdWyOQOK/Ps0wX1TMHZe7LVf5H2WDr/AFrApt6rR/5nrXgTUYbqwk0ecdM7VPdTXinx88Hy+FvE&#10;kXiDT4PlaYJPsUktn7ntzkr9Std3eeN/DXw6sv8AhLfGHiWz0nT7QGS5vtQuViijjAyxZmIAAXNf&#10;CP8AwUX/AOC93wN8D2F14N/ZT0xfGXiCHdE3iG7iKabbOCPmQH5rgg7sfdTIUguMivU+rvN8rVP7&#10;dN2T8meXTrrL8wc/syWvyPpDW4438Oal/wAJjdwwWF5Z43TtsYyAfKVH5fiK+eXSAXDJv3qGwrev&#10;vXmP7E/7SXxS/ad/ZH0P4t/G3xU2qa5ea9qomnaMIiIso2oiLgKoHAA6V2Fx4ksIJGAmH/Amp4PA&#10;yy+8JO7/AFObMMfHHTUoRsl16m4ZLdeUjqGWdd3yoP8ACuZn8cWkIK+f+RrPuPiFZo3zXA/76ruv&#10;J6nnHZR3e1WBcU4XrFOJK4CX4l2MbYMy/pVSb4q2EZI+1jr/AHqXMwPSBeetzzTX1KAphpc15Xc/&#10;GDTYi3+mrnH96sq6+NmnxNg3v/j1OzA9hfUbUEEyfXmoZ9WtohuB792rxO7+Pelxqf8ATl9/mrI1&#10;D9ozSUUj+0U/76quWQHvI160T5mkX86X/hMrCNthmWvmq8/aa0mJeNTX86xdQ/al0aM7hqK/99f/&#10;AF6fs5SA+rm8aWSLu84c/Sqdx48tF+9dY/KvkO6/a409jti1AN/soc496y7n9qe6uZljs7a6kaQ4&#10;jCQsd1H1eQuZH2Hc/EWyHBuBVS4+Jtkowbhf++q+S7P4sfF7xIrN4c+GfiS+CttY2mkzPg/gtall&#10;4Z/bE8TT+To/wL8QKzLuX7ZCtuCPrKyjPt1prDyYuaJ9J3Pxc0+A/wDH2v8A31WdYfFi3t4Jr6a5&#10;Xy7i6l8pt452kA/rXiNr+zJ+3rr2yaT4W/YI5Xx519qUW1Pc+WznH0BNdl4Z/wCCbv7e3izw2kL3&#10;Gi4tbq4LSWMtxOArvuUECJTnFWsMHtIo7S/+OGnR8i+HH+2Ky7v4/aUi5+3r0/vVP4b/AOCQH7Rf&#10;iK5jh1r40raNtLTRSaC0IHHIEksyr6duasQf8EldDs7n+z/iB+1AtpL522SVdY02ONRnuDIzD36m&#10;n9WD2nkcxqX7RmlIP+Qkox/tCsPUf2mtHUfNqa9f7w4r1iX/AIJm/seeD7qSLxh+0lpmsKUBXy/E&#10;1xwfUfZ4Dkn6mtZv2Qf+CXvhSG1urf4hNqk0TYuLdtGu7pQ2OhMzxb+eh/lVqhHqyefyPnnUP2r9&#10;GgG3+01/76FYl3+1vp0knlW955jf3UOTX1Qnwq/4JhaDZzBPht4gvL7fmMWmj2ttA/P+1LKw49j9&#10;K09E+K37HHgJ1bT/ANkSfVPM+RX1DUreExn1Pl2+cH60eypFXn2Pjl/2k9dvCp07QtSuBJwnk2cj&#10;An8BTofiD8ctfDHQ/hZ4guPL+95enPx+lfcmkftR+E9Fu4n8Hfsx+GrdYzu8u7nmkjAx0A3rn8qd&#10;4h/a98Vahff8Sj4feFdOZuRDDoaOFGP9onvRaiugkqj6HxHZeFv2svE0yxWHwp1KEyLuX7Y6wj6H&#10;cRz7VuWP7Kv7cOvW0d1N4Ojs45ZNiyS3JdSOBuzGCMZ7deK+nvF/7a3xk1yNJItetbKRW8ow2+kw&#10;xgc9ti/rnmsN/wBpn496vaLZXfxP1BreGU+Xbx3BVB6nAAx1z/j1qv3fYfLUPIdK/wCCaf7cfiaO&#10;eZL/AE0W8KgySQ+c2zPTO5F9/X9a3NA/4JDftF+JLhYta+Nun6fth8yZbiFY8cjgM8oyfwrprj4s&#10;/EGd5NMl8b6nMtxJ+/Ml25Vs/wAPX+lFpquqRJK9/fPM8bHy1mkbIXHODyT1o54p6IXJPqyroP8A&#10;wSK8HGVbP4h/tZfZZDMVaS21K12KMDthz1z0rel/4J7fsq/Dy7Ex/aNOqSWSLhob6fLHI5zEmM/S&#10;sF5WlkjkS2lXcu5ixAA455rPg1OO+u5FsZpJIl4eMj5l+oo9p5C9n5nvXxT+Hnw48C/CDSfFXww0&#10;yHxNY6hHNHfa3O9zG9jNlQo2eaFznONyc7c8848x8G+I/BlhatDrHwqsdYuGYlbq8vruNk4+7iGV&#10;F6+ozz1qlpWvar4Xe31TTbpt1rOlwI/vL5in5XKHg4yevHNdND48+HHjSz1zxF4+0rULPxBfKZNK&#10;u9BhhjtjME2qksO0BVZsFnUkjbwOTS5r6mlrF34Kaj8NbXx7Yw+OvhhpN3ZXWrR/arjULq5VLWHP&#10;IAWQKwA7uG981w95qOh6Z4guNcm8BWF3psxYQ6XNeXKxwHjGGWQSE/7zGuw8KfCPxbr/AI80DwJP&#10;qNmB4kuIEs9VsLoXEcaSMF3sEOQVJwytggj8a5fXNA/se7vvDGqm3a6s7qS3d43JHmIxUkA+49BS&#10;vLl1QB4B8V+BLfxtNqXi74fNeaaFJh0XT9UkhUHHH7xt8mAecFs++OK1PEvij4Z3vxEtdVtfAd9Y&#10;6AgjEug/2w7vIRnP79lJAbjoOK5rSdLRn+1qsa+WAN3mDLGp9ajVbfz5Bs28qW5pcwHS+M/Efw51&#10;3X7O48B/Du60OxhUjULY601w8/PUNIDtOPaqHi698GNDbr4V0XV7ZmkzdC9voZsrxwu2JcH65rmY&#10;r5oI/OCxzGUfOQT+tWnv0uo18uJZPJAHy4x+HegDotYm+HdzpJTwfoutW2os4aSbU9ShljI6EBVg&#10;Qj25qrqsnwvh0Zra20PxANWEKhbq41aF7cP/ABfItuGx6Df+dctrOqXcd2qBmVD95VQ/LV20LX26&#10;3IAeQAqzSfKcfypXYI2tP/4V2mhrFqula1JqKwHbNFfwpBu7fJ5JbHqN35VreBrH4CDwxNc+OT4q&#10;/tj5/Lj03yfs5H8OTICwPqeQO1cfeG7SPBhKsrAfIwJ/nVW81HUluvLt51aNVw0bHnp1FNblbHZe&#10;DZfgJcabcL8TdQ8TQXTzH7HHocMBREH95nyd3rgCs7w9pXgK4vJjrHia+s44n/0f7Np6zO0fqSZF&#10;wfzrmGnVfLi+xKoYbpGyB+NNVr67upDNEohlGF2nDpj19qty5hnX6VZeBrnUpLfXPEd9DZK/+gz2&#10;9isksi56shkULx6E1f03Tfhynii4sLzxTqa6dBb4tryPR42mdu4MRlwo/wCBGuDub1bRLWe1keRh&#10;JtUqPuc45rUAllc3MEn7/qzSE4PsayUiGexfErT/AAf8WtO8I6f8M/FyzahY6TDpcun6pa/ZZJXT&#10;d+9LbjGN2STlvzrzvxd4U1XwNqn9ja1prW94kamWOZQcgruBGOoIOR6isae+vF/fLHIm1svtA+Yg&#10;dRiuh8N/FLxr4HvjqmjanbXFveWyiaHVbNZ4mj27QMSAjgcD09qpvm3DYw2aS4tD5d6o+Y+UHU8f&#10;hn61Dc2Ukd0008i42bjH33diMetdIr/DaTwIwudN1KPXBI0q3SX0f2WXLj92YtoKALnBDHk4PGMH&#10;if4c3/hjR9P8RyeJNJ1Wz1hQLaTSbwSskgG4xMjBZFZVK5G3A3Lzk1NuxV2V/h74Yuvid440XwUb&#10;t4f7SvVtGuiobyC/RgOCcY6A1n6jYy+HdVvPD8pjlazuJIknWIjzApwzH0z6VJ4Y1rxJo/ia3bw0&#10;s1vq1rdL9hMOEkSbcAh5xg5PH61S1yDU7XVbmHxRdO2oecwuo5pOVl3HfkqeefentEBbjXpLUrHc&#10;xMny/L8owR04zRQlvcvGsZjh2IuI/O+b5evHXjmij5h8yTxZ42+Ieu6d/Z/iHxXqWoyQsJmim1B5&#10;I0/6aBWJ6c8Vtn42fFHUvATfDyfxrJPosdssJtXxh1GGC9NwAI/pXGal/Yxt5kgjaS4Eh8xioLDn&#10;JAOBxVHTbjUorwNDNIFjB8wMvzKcAgD8Kv3u4cvunoXgz46/Erwf4Fl8L+DvFVxY2MwcrZJCq4L/&#10;AHjnbu59T7Ypvw6+LXxG+HYuT8PvEMtj9uRWvAoXc7x5wTuB6bmxzzmuN1PVZoo5IisysxVFn2kv&#10;3JI46ZNR6bqEkhjjiuY/OZFjuIWJDNj7xBPfHWkHKdNZ/ETxJpfii48Yw3cU99fFpLqa6tEkDMzE&#10;lgGDAMT7VX1bx9rSeLLfxpqGpwz3sCqYUW1iVRjOAUChW6nqDWJsaK+EtlbTzedIFRA+Pk9/xqWT&#10;Trdb57uNVj2sN0O3cG+npRzS7hKxqaz8S/Efja6t7vxELSSSzkb7KI7OJSCcH5vLUKeg65o8dfET&#10;xZ4xsP7B1+e3WOSRGaK302KKTCnIJZFBxnHfkVXsYkjtGuraNfMlfCRzLwR7d8+1ZepXSSXsct1F&#10;MFRsMfLPp0+lEZSJ2Z103xz8Yz/DuT4ejw54bjtvs32T7UmhRrdAf3vMxnd/tVp+CPjZr/gfwu2g&#10;aZ4X8OzjqJtQ0uOedmP+2w7Vxcc++JksoxIzZ3IEG8VALbULWZXaT5t2do4/Mj+lHNIHY67wl8YN&#10;c+Hkt1PaeGdHvv7QffMdW0uO4VMZ+6GHy59hXP3nxAuZPEt94xl8B6NeG8LO1vPp+2BD/sRqRtqG&#10;+tncgXCqu7HzE8D8azbmyl1Bfsv2mRWjOAw+UY9eP8aOaQGlcePpNf1W11Sx8OaPpjW+0i2hs2WC&#10;bB5DrnkfjWp4v8Zr4klspf8AhFtH01Y5Cztp9p5YmPHDDcc+3SsWPQ2Nq1n9p86PjbLFyPzqbVNO&#10;tmtQs/yyRwgtHtL7vcCi8gsafifx9DrVnHaDwf4dtTuX/TLOx8uRAD0zu9OtegeFv2m7TwH4bms/&#10;hz8INBtdQl082kmrzxS3DSxnG4srMVOcdxXjmmCKa+W1j09BtX5WK4Ue9XjYGQeUtysTLGT8vAPP&#10;Y+tHvBYbdeJ/FN7dx3PiHWJrq3YOYbeRf3NuCc4UdFXPQDiiO9TVHLEKqqQvmbgF/GoTZzpp81yz&#10;M0kPC/vCN+T1PrVfTp5beyBkZYwwO5i2Qx9MdqnmKvY2tUu9Nws2qWiTL5iqrqmVHp0qjfgz6wrW&#10;hjs1aE7t0m59o+vGKzJry+M7ySX2yMsGXcCRnHXk0/dctE1x9qjulmUqwMYbK/U9KIhFmldafaO8&#10;eoWt0zSR/wB5sZUd8jirdnPp1/FFdLPIrBSW2gMu0d/f86wLzUPsGnrPpqLJGsX7yGHH7vp2/qOh&#10;qTTtb1OV4UsYRxyw3A4Hf/8AXRy9RfabNa5eV7Bkgt5Lp0bKNFFtYDt1PTmoBBFLYLst9+6be2zC&#10;lPXPNJqH9ptukg1GSMt8sKtwuN386qGLVNO1S8ZtcjdvsyiFm+ZFbPU46n2o6aFdNC/cXW2xeSO3&#10;uI4mlCNJGmCcHqB6fSrsWo6TdSf2frN4ywshPlq21iwGQTkcfQ4zWVJq1zp8lvp87Qy3Xl7pniXa&#10;u8kHKjB4/Gr39taFNfefZaGJJHjVS7t0kHfIAzjt7UWEtCxbWpmeS8tIlktouLeVpgxcdyV9enWt&#10;SN8XMcOoWKxrGoZVZ8bl7/j+tYmnarLcCS3kRFkjk3MkfGOSOPf271at7i5gunO13cJn5ZMsS3AA&#10;/I8UmJ6ysTu8N4t1DHAhLSK8aKxJUA8cdW9eOasRwpbst3f28aiPDN5kfysCq5/Hj9ay7G81Aa/f&#10;ibwzeRyIgVbhl3pICcZA/OtK3/su2hkNzHHCY02x7SrAH8KQzN1TUp7S/j1DT7ePy923nLEoe+Bx&#10;1/EUsc8V2ouL6xZJpLobmiboo/iPTj881UQ+Vdy6lNuVA3l2vzYVlPUj/wCvWlq4tY2+0uZDD5Cr&#10;JbrHz1+uc/SqsHKWdl66teWoMsfl/MskeSwPdfoKfpV8Yv8AiXaeYfLaPKsOh/GqumWekRQtPmZr&#10;dVZtxjwV9v8APNQX+rPZeZc2GmlYm4jk3dR7+lSBonZpttM6s0ef9W80nyvnvVO20x7m2jh+0M9w&#10;nLFULL15HHH61Naavb3JttNnsWhkXBkkZsKVxnB9frVmwcWN5NLEjHc49R+BoDlMm/tI47tZ7geX&#10;KrDdu+X8TWgmlXkbB7WBZFfkyRksEz/KmyW1pepNcTQq32iQCSWX+H8P8Kl1GC9tp/JjDplVKi3j&#10;bDKOh9s+/NAcxa1ARRw2unB3WRtzBGYjcO3XipNRu7mxhtdPtLqNriblmXGBx0PvVTTJbqz1SZvP&#10;lmVsDy2JXDdT35pmuXCWl1Jqc+mmVekZEPTHU/55oC5LcWs5kmlvYcpIuHZWOeP90VnQ3L3Xywa7&#10;HN5beYsTREhTjAPI/XpUo1d75GvolkgtY48FH+Vj79Mms7QhGb1BbyqjKw8zMZ/drnO7DcUASeI4&#10;Lq71e0SzluF3MHlWTJjDDvn+H8etaGkeJvEei3rJpmsOuWyvk3DAk+lVxJd6lc3E1nJ5nlyfLtjA&#10;D+pJ/pmnWzI+pzpsX9yvlzJ5Y6nuOKYHaaH8evjLo0ch0/4kamjbvlaTUHYJg9Rv9D+lbFt+1r8Y&#10;RqcWqXeuWN9cM2GOpabDNvIGMtlAcfWvI5bHzZv7LhuG8mMYVy7fez+Rq5b6ZPZWT2Vg6tvkDcMF&#10;VBnkde9O8o6pk8seqPZND/aqutRvjqPiz4T+G9Qk3M1wrW7wrIc8ldjYB9hTl+KHwD8RWk58d/AG&#10;aa13b4Bb6mD+8PAcI6HOMn+VeURav9ikWPT7gt5i5Eci4xjj/wCt3FJZxSXOv3FncoI7eTYWUqGH&#10;T296pVJk+zp9Uegal8MP+CfOvg2PiHwZdW9xGxa18nR7aSON2C5MnllGxgD9enOcLVf2F/8Agn54&#10;skDaL4/i0q9hh2x2sdnfW0TruLGR5QJIw3zYGSCQoGO9Zck0cGjzalDZx+csn+kfu1JZs4z69O9Y&#10;2o6jZ2WmTF3mH2iT5YTH958YC5/HjNV7WT6B7KPQ9i/Z8/4JY/DvxBo/jLQjqWq+IfDevaE+lWeo&#10;abqo/wBHaQ4n8qWSNckqNh4J+ZwMYJr1b4ff8Emvg98PvDVv4Vt/B/iO6tbGzjgshda5GCu0YyxX&#10;Gc8V89+Bvjh8dfC/w7TwR4V+Imr6bp9vuEK2U3lqyy5ZtuMMpDEkkHrWfqXxx+MupLb6dqXxZ8RX&#10;zeZiJX1md8sBgnBbB4J9CM+9brEU4wStsZeykpNp7n2R4e/4Jp/BXRZ47u8+HtveFWDtDqGuTMv0&#10;IwOK1Jf2Vv2V9DL6zeaB8PtHhtiqSSXGoCRAxOMMZJABzxz1NfBupa9quqD/AISPVNWvLi6ik8u4&#10;+1XLs7ADCnqfp9DVOxupFtVSVZIWkl3SL/CRuA5FP61GO0S/Yz6yP0NuLH9lTRNOFtP4w+GQjEbB&#10;Gs9PtZmUAZzlSxB+teefEv8Ab++EHgGxbSvhD4Um8S3VrGIrS81FfJsxgAfJGMHG3IHC4I6V8b6v&#10;pN1FbmWC5do5cCNdwXBJGcfgPasfVPPW4Vrq9kSOHJjihwVfHYEVEsZUlskio0Yx1Z6f8W/2pvjn&#10;8b7CWDxT41urHTmYmTT9PXyYI17AqB8wA7ZNeQ39vb6ckIXU3kjZi3mMxbJx1yB3zVnT9YuZLzyI&#10;LyRoVyQzKTkdwR681C8LzRtcrDJDahdn3jkZ9R71zXlKV5MqOmyIfL+y6OwsblW37m2SdMH0zTdB&#10;ku7GFZbiCOZcqFXjcq+o5qw0lzc6Q1vPa/cbbAFbaQozgn1rJ0C2Yap5V/IF2t9xmBVlPUe1UVo2&#10;dPJqsJZbZSyN96Pey7mHbAzn8qnvhfXjJcmWEMNomDIctiq5trCZpEEK4Rx5ZK5+Wr32NvNaONvJ&#10;2rn733gf6VLQWRYuA01lGLIL+8bcY2U84rP1q1ufKiuJ9J8kq3zSeXkEetXFuPMgFrBP9naJcYXl&#10;TVO/lsblYbeSVpNuNyzSERg57c9aTCWmw9NVt7ewK2+lLcKcIHUZAX8P/r1ntEyxs0KtsbGI+6Yr&#10;TLRT2fl3UHlx+ZtT95wR68U2yhNq8gxmKTO1m+bp2zTQaFGxSPVruTT5VPmKm4SRyAfhXCW6xSft&#10;c3ibWke38Ex7tmGY/vjmu/jgtoL5p3u1EcjYRljyw9//ANYrzzTG023/AGsNQuP7R3q3heGJZG65&#10;MzHFOPUlnp+l3l5PZiC5TajZIaTAAqu8wgtEuhdtJIikx7j8p/2cd/arUttInmPFdD5Y+qkZz7//&#10;AF+1Zt1pviF0haO3NxvYbWVSF68cdz9KXQvoGnahFrckF2LTy7hcBvL3d/XjH8q09UW8ksVLKrHc&#10;Wzngn86Zp9jeNdtc675yyR5KxrJ1z/eHXP1qO8+zRvC8E0nQnyz90KT/ADqRXI7izmWQHDjcm5om&#10;yenTFJFdrA5njgVvMjG6EuA3GPwHLDvTbya4fUozIjP5i+WrDPC/XtT1FsXZUjaYJKynkbXz0NAW&#10;C+mu7ZnAjEPmMq5TBA9zz0/Gqs63mn3P2iO3W4QxswVWAUHHPfr+NSarbyT2e28j4X5I0Rjs65zx&#10;3/wqrPDc2ifaxd+U9x/o4f8AhJwSfbkDj6VVhl+Se8v0jS0nhj82FV/0hQMHv1NQaVpVws7W91aQ&#10;Rxq2FbA2n/62arpqdtdTfZr+Jn8sjbGuPm7Z9qmj+0lURFAXd96Ruq+/P8qGhGmj27YtDDH+73Bp&#10;IvXHXrxVSbVDaRNZ28Uf7tj8y/MzE+/5dKkecGJri2ZljjXbtwcHPU+tVbSVo/LtwkcfnsJG53A/&#10;5GKkNO5dbWFVFvG0bzA4+bnLdOo55pk2vzGKOCNFQNFmMbCcnPX2qO7hWzWOzsk3ednbsGFHHXr3&#10;qqJY3tgb8yQtuKtIsmeR3+lFgLtncvKZNRurqTy41JbaMDP1/wAaSGxtZv8ASrS4WKNWYyKrD8R1&#10;4NV4tY01rGOy0+5O6TaI1weefarE8v2G2FpFbjzLiTcWZxnp0p8rDqOt7n7LLGtlcpIsjHzPLkVs&#10;HHB+tVZ1sJJDdSXEkd1tLeXIwGWHGPbNF1FZxxxzvM8LKcL8+eaqzXSx3UnmWcUi7gjMQT1z+XSm&#10;kMvXOvQ2wZpgq4txtVYmK7u4LYxn6mi0vJbiyNlbJGpkXeqyLuxmqZFrNpv2Zb+FY5GztLgqOenP&#10;erCx2UUkbRwoq/KFfzu+f5VIiSbQFWWO4it2+2RuGjmjVgpOfyqa/wBQbyvJN5HAsxCyyLCTkjrz&#10;ioZb2O3nkjeJ9qL8+3JB+mKhstSS9ka3VZIxIvy7jwSOpx607MYpayw7NqH7tRtZomJOPxFEk0V3&#10;py2lpcruVd6srYAHqScU+PTLWW5Voo4EVuGXaPnNWo9PgSRYr35IypWGNBx9Oadw5ivpXiLxh4Vv&#10;rbWfDXiYWV1aqH+0QTbHPocg19BfCT/gpp4/0HydJ+LdjZeJrFflmk8xUuI+APlccZHXnrmvnLVI&#10;5jpsNvBH8zBv3jSbQgzwuK5iW2vjqMFus8MZRjJ8seV+gHr9KqEqkfhZlKPPufop4q8CfsKft+6P&#10;/wAI74gg0u+vpI8rp+sKtvexnC58qYfNjOB1IPQCviH9q/8A4N9fEnhqabV/2aPGhmMszND4d8Ry&#10;CI44wsVx9xup4bBxiuZtNQjt72S/jmkhljwT5cpVsg8Hjt9e9e9fBn/gof8AHH4bWp0rWrz/AISr&#10;R4mVDYa5ukkXAXgOeeAOOvXNdUa0ftafl9xLpSj8LPz5+IP/AASl/wCCh3w2ffr37KvieVdpkWTR&#10;4Y9QyoPX/RXkIPHAOCfSvfPgp/wUp/a5/YZ/Z4n+EHxE/Zv8SJrlrNnSdW8XaXc2cVrbsOA0csas&#10;xBxgk4+tfdugf8FQvgPdXUc3ib4G6xZSeYTJc6beh1iPODjIOe1d74b/AG/v2U9fl3XvjDxRptx9&#10;nMn/ABMrXzY07Y6tk89x2p16OExkUqlnZlUcTiMPJ8ml9z8KP2kP20P2k/2qNcbVPjJ8Qb+6t926&#10;DS4j5VpB1xtiHy9zycnk815FrUpfTmHGc9Nvsa/ot1e4/wCCeXxrZtR8T638ONbuNu5R4i8J24bM&#10;nB+Z4g27j+E5BArAvP8Agmb/AME8PiJqtv4mt/g38M9YeGZBDb6RqrwRs+4FQyQzbGJPG0qc5xW9&#10;OnRpxtTSS8jOVaUvjuz81f2bvGCfs2/sSeC/DXiLUNst9NeX0PmRmMmOYxyLwT/tde/WsvXP2wNF&#10;EhMeoqev8Vfop+1h+xR+zH4SNj8Q/wBoXwla6b4X022h03w3peh6f5sVm67j5YjVlXaVA5OTkV4r&#10;o2s/8E4/CGoBrL4FSahGw2TfZdFs7duvDFju461xVqNOVZyatcVKUvZq6ufGU/7W0d/cix01pp5m&#10;+7FDGWZvoAMmlT4xfF3xBC1z4c+F/ii+jVtjSWeg3MihvQlUIzzX3FH+0R+ztaXxi8HfAq8khsmU&#10;Wdre6hEivGoHy4jhHHBHHOO9Sa/+154VikWbw1+z7oumDb88f9pXUmM98b1Ax9Kj2dE1/ePofFFr&#10;ov7XfiKVo9I+BfiJiq7v38Ah49jIVFPb4N/ttX0kaz/Ce6sfObG68u4wq/Uqxr7A1f8Abe+KUmmw&#10;aRb+AvBdu0aqLeZfDsbvtHA+eQvuJHUnJPrWbF+3V+1BBpp0vT/HK6fZ/NttdP0u2jVQx6rsQbff&#10;vnNP90uglGr5Hzn4X/YN/b7+ICy/2P4YtZPJ2+YbWd7jZnP3hGhx0P1xXbeFv+CQn7Z3iy+Sz1Dx&#10;FJas6tmNtHnixgf35dq/1NddqH7T/wC0nqjy3tx8bPEkMK4TausTIrj1wrAfjjNc03ifxR4gnaTV&#10;PFupXG5uPtF4zhm/E+9Pmp9gtJ9TRuP+CNnjzSdtp8QfjWulzxOPtTXGsadDEq+vzy7l/Hn0rX/4&#10;dQ/s1+F5MeNv2pdD1DzRlVs/FwYrjr/qY3/X04rlprW7aTfdtKzLGytGuSc9u9Q2NzELn7PGHMmz&#10;7rfwcjkUue2qQ/Z6bno1t+wb/wAEy/DWmware/F5dSnVcPZyQ30wc+xYRhsfhWt4d+CH/BKzQf8A&#10;RrrwXqV9cFjJb/ZdGAjfA7+dMW6+1eXm5huL+OJZF3xybtu0DtV+3d1uSTESVQj94OOe4purLoHs&#10;4nruj+NP2D/Dl15un/ssHUI3Xbumhtbcg577Yj/OqN7+1t8GvDOpKvgz9l7R4Y4ZsJHeXjlAoPTC&#10;gZ/DivLbi9lt5Y/s8bSKMFmXgZ/rWbrdpBd3anbIq8bflPPr0qfaVA9jE9m1b9t+51KM3Gh/B/wt&#10;p3mfLCtvayuo+u41T179tv4061bQxRW2g2ixrtj+y6HCGP1yCTXjzW1hG7JHPGXAJEZbBOKfK9zd&#10;JGsdw3yrg73+Vfzpc0io049jsP8Ahsj9peSZ/Ds/xTu7GyDk/Z7WJIVYn02qKryfHH4w6ms0l98X&#10;vEDNuztj1KQKy+mAf6Vw0lrLLds8EKySLgbZOQfcVcicadbrNMdu3/XLjCj86XMPlj2JfG2u+Ib2&#10;1xqWrX0+07t0kzt+tcTFdyJO+pXV7iSZsZ8z+H6Gus8US3GuxLHahWiKjp8vzdhxXL2fhW8ubtbR&#10;beNpPmbcJMY9geooFE121C3ktUuZXc+W4+eMjGMd6XSrtb23uDCWUP8AMjScD9an8N+F2XzLLUbN&#10;tu0kurHg/XrT9J0Wzsm8q4gVTuxtxglfeiWxUkNmN0IlmtoFZo0G1vM4NSafe7LyOe7bdHtzbW8v&#10;y7vzP6mk1iSG5LyWETW7hAu1lOG/DpVbTdRa8Q200zNGWxJGHxkdselA7HXDVxJbGK7Cn94VC+Zt&#10;AX1Gev4VBq+t2EVzHZxRSMxi3NcRvlfp7fjWDrelLCd7eb5cijbBJjCkntU+iPc2WupFaRScR5bE&#10;fUfr+dTYXmSXU0El/H9lk8ln3FcsDg46UloLOe6ae4nZMZO4g7OWxnNU/Esi2usLKkzRedGzGNPv&#10;EZ9ccVp6Pe2NxGNMvIFljmjIWVmO4n9eRT6B6EdlpD6RczSTLIrsxeRWkB3jnG3Jq9BeyJatcpG0&#10;bNx88nNRyWtxaQrHG7SRxsVXudw4/KqtqLmZp7bE6qrDa0eT+eelN6sG/eLS3F5HYXDvvZGhjXdG&#10;wJB55Azx+meKy7XcZ2ha4YNLtG7aVcH3Hb8eKsvBsQ20it5vEissnA56e3OTjtmop5riSVp4tMf9&#10;3MAW3cAmlYNWbcTXVo6s19kSKFZXYbgvriprqzljhhNmxHylg7MB09+nSkhhur6JtQ8tcxNtjLAB&#10;sdxj+VXLPU4JbeW0ktvLk8nMfnAYY/ypXJLHhH4o+LfhFqtt4g8J67cWN8ilVa35IQ+vBGM+3Wtb&#10;xT8TfE/xLspT4n1iKbbN5rLDZxxyM5+8cogbqfWuK1aK9kuo7ySyhfzCEBhJ+Ze4NbttY2dhEl5P&#10;awtvGNq/eOfXrmjme1w8joNR+ImrzeB28JSW1n5Mnlssy2MazhV42+ZtDYPf1NXrL4z+I7f4eN4A&#10;l8OeHfsX2RoI76bR0a42tn5jJjIPPBzXIubeyVLoRKxXjyWOFXtjA61Rv9QMqPZRWPG0f6n5Bx/n&#10;1o5mVym58PfjPqvws8P33hq08PeHr6O4lZpLm60uO5lIIxwzDIxWb4c8UaR4Z/02fRdNvkucYF5a&#10;mRFOc5wCKwob20WJmj0wrKqnKsuc++T1p02ovdERRPHGjNhdq/xfzqrsVjel8Vwf8Ji3iqXwto8s&#10;c0bf6HNak26jGOE3DH59ag1rxva6lr9het4S0WwFuw229nbFYpucjcM/NWTf2trNNHbyy+ZcIvDM&#10;AM57Y4zVY6bNAFaSWNpI+duRgcZHBNHvcthxOn8S+NR4xjFmPC+j6f8AvSfM06yMRk46E7jkD8Ks&#10;N8S/D8/gqTwgfhbosF82E/4SFYpFmCg9MbtuT/eri5rx723Vbp/KXG4bF+79TTrG9S2LQIwmRVUr&#10;LJyvvwOal8yRLiz1Dw78QPBmneGn8MX/AME9B1C8+zOn9tXFxMJfmBw2NwXcOwxjiqPg/wCIHgTw&#10;VpF1B4g+Eej+IHmLFbq/uZt0XHQBGA/SuHTWLR7/AO0RPuEce7cshwwI9/eo7/SotQLNfRjypF/5&#10;ZMQwz34qovQqOxL4C1vwta+JZr/xB4cGqW7t+5t2upIlTv1Q5/OupXW/DP8Awkza+PA3m6e8eG0p&#10;NRlCqxHXf96uP0jQbfSI/s8e5l6wedyR7e9XI5by83v9sjbc2PLXgJ+FO4RjY6bxFrvhXUby1Gi+&#10;BotLigYm6txqUkvnLkcZY5Xj09ak8ba/4U1WCO30DwD/AGXtYDz/ALdLPuUL02seOT1FcnHfmy1f&#10;dLdASfxKxxgVcaS7a5kMjYj27o8vgA+tS5MGjsLPX/hBJ4AXT7v4d6hD4iaIp/aUmrE27Nk/MIiM&#10;8gZwTjNO8E/EL4JeFNCjstT8D69Nr9uZpIdTs9YMMauc+W6x7D0GAcHnHauVgkukhjivFjbaxKuG&#10;ySeeOtZeqXEqTLDChWGPlpuMf7v0p3kDR6l4E+O3wzJbxp8bvA2qeJtcW6X7Nf2l8tutvGjoyFgi&#10;Hc+5WyzZJDYPSvPfGOq2PiHW9S1iG3+W+1CWdYfMyYwzk4BHJqnAn25FafylLcZZQNy/T/IqJ9Jt&#10;rB2BPlozDDeaePei8mrE8pq6cl7ew5bUkjCKAqtkn8aKx4kttMBgu58uTn5uePxNFRYrmGvd3MNt&#10;c3EzNM7TYmZuu4HqO2MdasWkdlMn2hbMI0bHzNqttkwMdckZ/D8q0Nab99dKUVvM3bmZdxPyn1qr&#10;BHs8NrPG7KZwfMVcbfy/r1p3Ye8VL7WdRkvk0K4EZhiXMwb70meRyORj260iTu91ts7f++Y3bChW&#10;x15Bz+HWrhsreC5keKPHmfM3+9wM/lTddRU1CPA++xVuT2HFHN0J5nzGHq2pXtpJbwf2r+/jB2CF&#10;tuf9kd+KvaR4l1OVXnkiXzIFXzAcFvw9zWP8Q9DstNazntmk8xnD+Y0hLAkNnH5VJ4bhEWnNdiRz&#10;IbwozM2crjuOhqgNT/hJJknjgvbFmXzBLbtDIQyv05HpTnvo7mVFYSKVyuQwJ57mqty7QxT3UePM&#10;5AkxyB7elZlpreoFpoWlztICtj5uf50AdXFL9juVcD+L9224jcfTA/rSXF+kKPdyWvm4Uh9sQx1/&#10;n79c1h6PeXxuCkl7I67mwrNwK0LmSWKMokrbRztpWuBZbUFvp4CkLruXOxl5Ppmm3dxBcSyK6Sxy&#10;dPlXdj6DtUIyoZ1bDbfvd+lULTUru01VIFfevmbf3nJwRTQ7G7BPNp6LFDcKGZNytt7eh44NZb3y&#10;XNz9qvw3mTKcGNOg9Km+33A1JwdrdhuXOPzqCe2RmW7YtuXpzwOaFqOJr6Raw2Vj9stIo1bbtGWL&#10;H8uMfhVyxF2unSR3UsEnmZCr5JXBH+1/Ss+xxbiOKNRtm/1gpbrmJroHaVZgFXpwcVL3JvqT2kmn&#10;20DW/wBo2ncWeRU5OBxg4HNZOq2xZs2ly2zaTmYn738vzq1cStGYQgHz7d3Ge9RX+l2WppcR3EbK&#10;PMz+7cryB7Gj7I90ZkdjDc27W2qW7Mq4dVVBy2cfiK0re7WK2t/7PHlwsGCQwx7w3uS2cY9qyvDL&#10;y315b/aZSy8o0eBg46HOM5/Gr8l01pf/AGK0iji3kL5kafMB6A00Hwj2MD2gUxZZiTKJWAyP7owP&#10;5VmeGZbjTbpmEatmXBR1BIU99vc/WptdvZLGaGJI1f7RIVkaTJOPbmpraKC+8NXBubdWa3mURP3H&#10;NPpce5tTW0upRm2Nv5kHaZmX5OOuCDkGq+kafqMrXMdtPHNbw5zIi5ycdFzn+grN/te/h0+4eGba&#10;Uh3LtGOcCrmjtJCovYZpFa4jBkVWIXk88UR90IyMfWtY1L7at1ZsPsqsU8xmKtG+OnT8KtaNe+I4&#10;NPaWS0T7J5iysyYUshPOVPJPuPyqhc6fbx6nIkYZcR7+D/ET1x0rpbRfs0f2yF23LdFdjsXX72Oj&#10;Zx+GBRJ9xvuaOoT2umQLeLII7iZFRnC87MnrxxznoAeaqwCGDVY7lU5eIbJFUfLjOAMemat6tEgv&#10;4rlVw0sLlx2ODxWf4a2tfSq6K235l3djip0J+LU3objUNPDTO7NNM2U3YwffgVj6tqWkT3f9lm8u&#10;I5ZOPvEcjOF5z3J61enSaaa3d7yX/jzVtvGNxZuenXAArn/EE7/2ytocH9z5nmMuWDcHqfeiw3oa&#10;O9IdOhnST98sgVHkj5A7qcYGD6kZpb+RrdGjluPtG8iV1C5xjnbzxiptFtY76CY3JZvJUFefU96Z&#10;eASec8g3boCXXoHwvAIH0o9St0X9H1y1Okx2sd4EjuFJgt3K8r3HTn8KdPNaTTpZSWqyfx/aYlwq&#10;IOdhzwf51j6Kw/sqE+Wv71iWDDOPpnp+Fa1lZW+mxvNZptxaMxQ/MrH1IOaVieUlvmu7grew2zr5&#10;ced8aruRcdfepZpontYZ1t2M21fL2zFWf69zVDSLl3lutyjDOqhefkBHOPSoLjVZbfxBaxpbw+X5&#10;xTyjH8vXGfY0g1Rq3TQWVrHb2zyrNJLuZGjXkenPP4frWna6utvdTbrnzmWMeYgkG5VA6YB4/GuX&#10;8WSrPqsdtLbxsrR5O7JPfuTmjwTehLG41JLKBZJrgiTZHtBAGMcGqsHMa0d9YanctqZhja3k+ZGW&#10;P5l7ZOB/KmzajZTactjbSyTedIU3NIc8d+mMVY0qOGynuba0hWOOOHcsa+55Hrj8ayZbGIa3pcSM&#10;yq3nHaG6dPWpFaxJfXlvYKqTCSWVuY5RI2zHsDz/AEqe01O7e2W+uJ2KxxsZkWMbjxxwOg/DNVNa&#10;01VvbMyXc0gZuFkYFV69BirkirHIssahZJEYySKuC2OBnt+lVaxRTsLsahaQPpkke24l3zecCuxR&#10;19/89KuWUcunzyXsVxHLuyJNpOx+ePoR64qtpEJn0lblpSrSbg21FH8X0pthpNuNVuo5ZZZFjg3R&#10;h5Puml5Cb0J7s3lx5kum20LwLJtVWkwp9+RimSXEsOjNYCSO3kbDszKJHTB6D6+/FUtMeeWaREup&#10;I44W3LErfKTg9Qc1JHK1ubYwgL5lrscYzldvvTC1y1pDy2cs2y5jkgVgy7l3ZB68ljgg/hRb6xDb&#10;Xt9Dcwx+XPD8rvuPmqf9rpj6VV1+9m0ZPIs1j2SKokVox8/Triudvrya8ZhJhQsw2hONoOOB7UrE&#10;y00Ois9cS8nksDcKp8surRtyMDgYxzWlLqNotrAJo5JHaVZJ2bhmxxjrnH/18VyHiO4k0SX7dp52&#10;yu2wsWPTpW/4QlOteKrrT71V8uPT3ZQo7560/IrY6bWdLkKxeRaLJHhfJ+yzYdO+cdOSeax7TRrn&#10;wxfzXd3fSJ5kTOyblZu34ofoa05US20ma/tk8uWOMMGVjycdTzWNeMNWhlS8RW2qHDY5yT79qkOU&#10;bZW95fT3xa6mtlmji8uby1Lhuo299vqPp61qRR2tsWkaFp2hbDtIpXLY6jnknJqlLcSxOqqf9fdf&#10;vC3OcDAp9td3T2jyNOx3S4PAx1+lBPUtavGUtLeeO3dUXLq/PycdOegrm/EMrSNJHbXDlpONzLja&#10;fxro98skq2jzN5bTBGTPBBrlteZ7fUtqO21JCFjbpwTTW5W5Cuhw3FliyUE/Mxk8xh8x+h/+tU39&#10;nWFvFb21zL52MDDMG8z65GcipLsJp+ktf20SiSZM9/k+n+TWddX09vqqRRbeY1bPfPFNAtwvtOl8&#10;2QWO6NWbbgRbVI+vU1b0a2SBvKliWQ/LuUkBT/Wte1ji1BrhruIN5aBkwSMH8KqaLBFawyagsYeR&#10;lkJ8zkcdKNCdmOtrq0bUpFU4XnYrcCHnp15q1A8E0DB9yyGTGFkypHtnnFVYtslkt+Y13zffHVen&#10;oauWMpku4bRkTy/L+6IwPWgrzI7qGK5VPMt5EbcVE2Ov/wBanR2sDgwXFqi7cbZlQYYflRFI8l+0&#10;Dn5F5VfTmpJ7iSFGkXB27sK3TrSe4yG5guLWCTTo0Hlu2SytwB68D+earWCrLF/Z8zyspb77KAD3&#10;61ZmkljiMSzNtY/d9KbcWcUVzJtZ/lTC7mPHFIllhIoNjQRqD5Ywm5Q2favKfDqWl1+1Dqk0Nssb&#10;W+hw/NJjj5z09DXqGm263FuQzsMRt91sd68707TbV/2lNXTaV/4lNsTtPJ5PeqiLod5e28FnYs2n&#10;Q29uZ5A00kceGkP+8OSfqaEvryVIrCTVv3arvbdIxXd7Lzj61FrMnnJPpksatHD88fUMD6ZHasfS&#10;II9d15VucxlIRta3baRx60R+Evc6WHR715o7q2jWSOQ7Zmz7deO3vUXiCCOxkhZboyNnC+Ww59vw&#10;q94bnmg0GZBKzeWzqpbqBmsbWrt7rTlndFVo2+VlJ/Pk1PWxCJbW0EV1HI+ozG4Cktjpv69u9I0j&#10;WEqyK5dkfdI6rhScHHy/zOam0qFWsZL8k+YpYZqlfXE1nYMYnzubPzc9qaKRLNfJqCfbWZpFjUkR&#10;qoAPueO1Zd9rKpbx25ZfmG5FX+EDnvx0p8usXULzRKkZUWwdQy9CVFUtXihPhoXAgUOyq5Ydckc/&#10;h7dKdirFXw/q93qTmDUZ4Yx/yxZoApA5wRzXRS3l1qe7LSFlH7kQY4X1x3Hqa4Xw9cTidgZmbbjb&#10;u7fSuhvbqe10RpbaTY+4jzF+8OPWm9yS1JJqsNgTBfNtkOG/ecsP8ParkEr3kCTxnJj2qdo37OPw&#10;P154qD7F9pkjtprqYrLFg4YArxnggcc02weSGKRkkOVcY/KkT5GlHJlj5hdh5RO5iy7Oe1RtFDcW&#10;8ZWWJZJG2j5dwYY+82MZPv8AnTNLvbiGwk8th8xOdy5/nViwgRooxlv9Zj5Tg/nRsV8O5Fd2J0/7&#10;PlPOKsfn2qD7AE44prBrx1sjcSK0CZHmRgkE89TnPfvVa91C5fxFLpkjBlhVWidlG5SQf89Kgj1m&#10;8uGmL7f3cP8ADnn9adh9LiWb3csvlXNyZIzIdsMack+p7CotXS5nMm+aH7oMgZm3KucewyKbcapP&#10;YWkcloiJI1urNKM7jk9OvSofDk51ZpDdxriRTuUd8MQOtL4RbM0rCOSa8t4j5aLFHhZFx6dcf/rq&#10;7LFFHcW9vFO7wsxMyycfRjisjQ7+e61S+spQvlxogXavNaEqxQkJDCq4Ubj3bnvmpAuarpxe7Ul1&#10;SOPnceCx/D+WKdpcCzr9mRdjL/Ewzx3GTzzVfT5BqGow2dzGNirJjDH0+tXjpdvptti2eTEigsrS&#10;E96rTYCG3u7Vrc6ZZvG0e47Vz055570XlpG7Q2kSyLl8YVwVUH03ZqG0jgV45Ut41KynbhelQaxc&#10;yJcWMhG7dcquGzx15+tSTa5LdXyC5mimikj2r5TKF2hgo4Yeq1ycF5eWTy21o8cjBmKq0QG33P8A&#10;nNdxqlpbeQZfIXcTnvXG6pc41e4jit44wevlrjNXF9Cr9CxoVhe2trJqGsSN+8+fbCo+dT/Cc5yo&#10;/Cs/U9XsYLgQWkQVpE4k2Ffnz/F6dfpXT6PDHrXgj+0LwfvI5pI1KMRgCsm1023uNIlvbhpJJAwA&#10;ZpD707i3KhuILDUIrO4uVuhcR7G/dhQGxmrWjwXcTPexagZPM+VWTnbz0wc4/lWPIWuPEcEcrblW&#10;4wFwMcA4rtLDUJbu6tdMaGNEdiGaOPDH/P0qeoo/ER2sK/ZWW8tyWgIkwq7WzjrnrWpaTSw2McVp&#10;qMhk2hlQtnLe+Bn8fasW5QC0vWb5tpbbu+taMN3JbWNukKqpl2ln/i/Op+0F/esVfE/jLxdrWnN4&#10;Vu/EWpSWMVx5/wBna7doxID/AHS2M9ffmueNvpF5K09/HcKLfBVV3Jt4x68j2Oa39QijN3NbMu5d&#10;6nLcnnrzU1rp9rBG72yeWVm3/KfvZHQjpirfmVujCtZpIHjuby3KsI2UR7Nqr2DLg8E962JZreeC&#10;OWxuirAgSCab5W9cjmoZJfMgVWjX/V5+79KhtFEJmngLRseflYgdKVg8h2qxMtzFdbo4pHXbFGqg&#10;b/piqqxxXdpHcmViTKQsTY4XPX2PXrmqepa3fGeG0kZWUKpVmHzD5h3rWsrOGyuI54N26bzFkG7h&#10;hkdulU9A0IYrVJ42IjaROd0C9NvTNEFrcS2wh04eXHnLKqhvw5qWW4lTU5LCJvLjjtdw2nBPBqxY&#10;Ssmni4QBZG4ZlHWjckktLO9MAleVo0ZSMeYSOncDp9RVWZEm8y1FqB8o2nccnHQ57VqTvs02G625&#10;dIyRu7/WuesdSnkvmyifvJdrDb2pLUpaxL0Wl/YJor0xNGMcsGz26ZqwJlkIjjuJF2rhvnOW5+tE&#10;3M0cZ+7uxtwKbcIsU8KRjbxng0dQUSG/d5ZGYoGVm/jXAAqgxmjnVFvcsj4ZGUYP061qSxqwdH+Y&#10;Rx5Hv9afp9jbX1xCbhPvKThTjFFwvYx7m2t7e8SaaBRMeI3ViSB70GW2huG3Wgm8xsbvL6ex9/ep&#10;niSeeRZF/wBWflPfr61FrxW3hjljjXcZMZ/CmERgjZZJJ7WNj8oB/wBn24qX7LamJjdL+8Lbd249&#10;Pzp/hpPt+mvPcszMp+X5qtXFpAth5wX5vMxnNKwehhyxrZCRYyu3zDsiiyu33I7n3rZ0v7PaBJbi&#10;LzN0f3v7p75FVbywgbyB8w5J+VsZ6dfWmat8tpK2fmGfmPXpSJLh8Uw294yR3yrGEwHjbDD2puh6&#10;hbyXH2m20tpmmlKNIzCTA65OTwOK4VIUlfdJknk9a3PDKiJ1aL5f3ijjvk81VrRKfcu+MLnzXb7C&#10;jKyuoby2yOPY1kWMiXc+8iH94wO3bjA9eMVa8YlotaVI5GCyBWYen09Kp+G7GGXXBNKztuXmNm+X&#10;kUC5mbV6YmhQDULd1jBDWu3IbHUA/wCNa2l28GoW7XunGN/LTy1iZQwQqB3BzkfWm6ZoOl6lfR28&#10;9qqqrYXy1AI4+lRxaBo8ls2jyWEbQW+os0a+rA5yfep5hcyZm+N9K1JtSUQSxsqxAP8ALtYN/snt&#10;/nmrPhHUdas9Na3OlGONnyzNtGD3OSDz396Zdalff23dSrcsrRMpjx/D8npVO1v72+ea3urpmTcW&#10;2+poWoRfvHVapHbm1t4BqlwW8slZ5B91cY6j3Gfqaw47i4+yTRwXDSb12yMxwzJ1zz1qumoXM0EL&#10;M/3rgxN3yv496y7zUb2NljWdsNcTbvwQY+lCDc6HSpEutPjvZmk2RShFTlmxjqBx+taOnJDK7TQw&#10;fNtCvIx+YZONwH4/SuT0vVL24fT7GSXiRWfzNvzK2ByDWhFqt5BbSIjLkTTANt5GBRbsXY3LexWa&#10;7ki0m9kw22Nnkk3MWxwRnPHrVye+urWNjJIrqAsXyqMqR1JwOfoax/Ds00ItLtZW3spZj6kitjU9&#10;TfTdShggtIWW4k/eCRCc8devWhklG4W3gljms7aSRnf978pVW9wR6Vc0S/mt1xfLtfd+78xs9/St&#10;DUb19Pt2NtDGDIyLu28ruHJFcZql7d2Oom3guX2rIB8xyW+ppWFy9Trbie3a4jguY/O8lSzSNjdx&#10;7U+Cxg1Y/wBpSxxjbuKsq/Nj0rmPBWsahrV/cT6jP5hWMKvHAGeldAZ3tI2trb5VHHHXB5IpFaFV&#10;YvtNzDP9klaGX5flXGCOM/SkS10uC5Wf+0JM4IWOQn5MdTWzYadb3CR+aWK7T8vHGO/TrWSkER1D&#10;7MY12rkZK5LD0Oarcdr6FC/aefUDduomhEm5drZ3AfoP0pLc2188l3Isi5XEZjxgDvn1qWaOKOwi&#10;lgiWPdPICi52/kc1z2oane6ZFG1nLt/i/GmthWNDUbe2htpIUcTxo3MbN+lR6baW0t2txa2q27xf&#10;883xnH1qNA0+gyatJIfMlb94ONp5qzpMcUV/J+5Vs2bN8+Tz680SDoRW8SLf3KvHveXqsbYyPf3r&#10;QQfZrBrgBlVOPlYZz7kDJH5Vk24Vp4TsHzN83vxW5YJ/xLVmYljIvzZPvRtoCRVPiC2soY4Z5pGm&#10;kOF2qWx78iritBcJ9tCeYDhomwAyt6/5FYy2yyXnmySO20sVVmyAc1csmxql02PlgfCR5O3oOop9&#10;LlF2HSVeX+0Vgh8wsVds8Y/rV8x2ZMDGVpBsKN8vUemcdKZhRIsirgsgbgn1p2lW8U0V5JImWXO3&#10;25qbiloU85kedbRdwXMbSqN6496y7izS7sGju0WRpWLfIuMD1Pv+NaevKkEkN4iDdtyRzg/gKkuJ&#10;xLZW7fZ418xV3BARnJ+tCuSrsfaW9kltbq7N50Kp5bZ4ye24Ut9F9o1JsyiQKoDR4PBz9eRUv2ZV&#10;t1LSM3mb87scBPugYx0qte4tJUeEf6y23MG556/zo9SnpEo6n4L0a6ujLP5jSfxedn9PQUVsMftk&#10;ENxMPmaIbtvGaKr3uglsf//ZUEsDBBQABgAIAAAAIQAVlHiW4AAAAAkBAAAPAAAAZHJzL2Rvd25y&#10;ZXYueG1sTI9BS8NAEIXvgv9hGcGb3aRpSojZlFLUUxFsBfE2zU6T0OxuyG6T9N87nvT45j3e+6bY&#10;zKYTIw2+dVZBvIhAkK2cbm2t4PP4+pSB8AGtxs5ZUnAjD5vy/q7AXLvJftB4CLXgEutzVNCE0OdS&#10;+qohg37herLsnd1gMLAcaqkHnLjcdHIZRWtpsLW80GBPu4aqy+FqFLxNOG2T+GXcX8672/cxff/a&#10;x6TU48O8fQYRaA5/YfjFZ3QomenkrlZ70SlYJgknFazSFQj2s2zNh5OCNE0zkGUh/39Q/g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TygGBQUGAAD/HgAADgAAAAAA&#10;AAAAAAAAAAA8AgAAZHJzL2Uyb0RvYy54bWxQSwECLQAKAAAAAAAAACEA4G79fysWBAArFgQAFQAA&#10;AAAAAAAAAAAAAABtCAAAZHJzL21lZGlhL2ltYWdlMS5qcGVnUEsBAi0AFAAGAAgAAAAhABWUeJbg&#10;AAAACQEAAA8AAAAAAAAAAAAAAAAAyx4EAGRycy9kb3ducmV2LnhtbFBLAQItABQABgAIAAAAIQBY&#10;YLMbugAAACIBAAAZAAAAAAAAAAAAAAAAANgfBABkcnMvX3JlbHMvZTJvRG9jLnhtbC5yZWxzUEsF&#10;BgAAAAAGAAYAfQEAAMkgBAAAAA==&#10;">
                <v:shape id="Picture 28" o:spid="_x0000_s1065" type="#_x0000_t75" alt="A picture containing text&#10;&#10;Description automatically generated" style="position:absolute;left:3619;top:1473;width:54801;height:32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wAQwQAAANsAAAAPAAAAZHJzL2Rvd25yZXYueG1sRE/Pa8Iw&#10;FL4L/g/hCbuMmapUtDOKOobiyamX3R7Jsy02L6XJav3vzWHg8eP7vVh1thItNb50rGA0TEAQa2dK&#10;zhVczt8fMxA+IBusHJOCB3lYLfu9BWbG3fmH2lPIRQxhn6GCIoQ6k9Lrgiz6oauJI3d1jcUQYZNL&#10;0+A9httKjpNkKi2WHBsKrGlbkL6d/qyCFPeG08PO6nna/h4377PJ11wr9Tbo1p8gAnXhJf53742C&#10;cRwbv8QfIJdPAAAA//8DAFBLAQItABQABgAIAAAAIQDb4fbL7gAAAIUBAAATAAAAAAAAAAAAAAAA&#10;AAAAAABbQ29udGVudF9UeXBlc10ueG1sUEsBAi0AFAAGAAgAAAAhAFr0LFu/AAAAFQEAAAsAAAAA&#10;AAAAAAAAAAAAHwEAAF9yZWxzLy5yZWxzUEsBAi0AFAAGAAgAAAAhADW7ABDBAAAA2wAAAA8AAAAA&#10;AAAAAAAAAAAABwIAAGRycy9kb3ducmV2LnhtbFBLBQYAAAAAAwADALcAAAD1AgAAAAA=&#10;" stroked="t" strokecolor="#007789" strokeweight="3pt">
                  <v:imagedata r:id="rId55" o:title="A picture containing text&#10;&#10;Description automatically generated"/>
                  <v:path arrowok="t"/>
                </v:shape>
                <v:shape id="Text Box 116" o:spid="_x0000_s1066" type="#_x0000_t202" style="position:absolute;left:46301;top:9966;width:9832;height:4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YjtwgAAANwAAAAPAAAAZHJzL2Rvd25yZXYueG1sRE9Ni8Iw&#10;EL0L+x/CLHgRTRUpSzXKIsjq0Squ3oZmbEubSWlirf/eCAt7m8f7nOW6N7XoqHWlZQXTSQSCOLO6&#10;5FzB6bgdf4FwHlljbZkUPMnBevUxWGKi7YMP1KU+FyGEXYIKCu+bREqXFWTQTWxDHLibbQ36ANtc&#10;6hYfIdzUchZFsTRYcmgosKFNQVmV3o0CX2221fU3Tg9d83Ox8+todt6PlBp+9t8LEJ56/y/+c+90&#10;mD+N4f1MuECuXgAAAP//AwBQSwECLQAUAAYACAAAACEA2+H2y+4AAACFAQAAEwAAAAAAAAAAAAAA&#10;AAAAAAAAW0NvbnRlbnRfVHlwZXNdLnhtbFBLAQItABQABgAIAAAAIQBa9CxbvwAAABUBAAALAAAA&#10;AAAAAAAAAAAAAB8BAABfcmVscy8ucmVsc1BLAQItABQABgAIAAAAIQDvnYjtwgAAANwAAAAPAAAA&#10;AAAAAAAAAAAAAAcCAABkcnMvZG93bnJldi54bWxQSwUGAAAAAAMAAwC3AAAA9gIAAAAA&#10;" filled="f" stroked="f" strokeweight="3pt">
                  <v:textbox>
                    <w:txbxContent>
                      <w:p w14:paraId="5FBD716B" w14:textId="16EB1860" w:rsidR="00302DB0" w:rsidRPr="00B50E43" w:rsidRDefault="00302DB0" w:rsidP="00302DB0">
                        <w:pPr>
                          <w:jc w:val="center"/>
                          <w:rPr>
                            <w:rFonts w:ascii="Calibri" w:hAnsi="Calibri" w:cs="Calibri"/>
                            <w:b/>
                            <w:bCs/>
                            <w:color w:val="007789"/>
                            <w:sz w:val="24"/>
                            <w:szCs w:val="24"/>
                          </w:rPr>
                        </w:pPr>
                        <w:r w:rsidRPr="00B50E43">
                          <w:rPr>
                            <w:rFonts w:ascii="Calibri" w:hAnsi="Calibri" w:cs="Calibri"/>
                            <w:b/>
                            <w:bCs/>
                            <w:color w:val="007789"/>
                            <w:sz w:val="24"/>
                            <w:szCs w:val="24"/>
                            <w:highlight w:val="cyan"/>
                          </w:rPr>
                          <w:t>Package Removers</w:t>
                        </w:r>
                      </w:p>
                    </w:txbxContent>
                  </v:textbox>
                </v:shape>
                <v:shape id="Straight Arrow Connector 117" o:spid="_x0000_s1067" type="#_x0000_t32" style="position:absolute;left:52269;top:14677;width:1295;height:14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S/XxAAAANwAAAAPAAAAZHJzL2Rvd25yZXYueG1sRE/bagIx&#10;EH0v9B/CFPpWsy6lblejiEUQK4gX+jxuxt3FzSQkqW7/vhEKfZvDuc5k1ptOXMmH1rKC4SADQVxZ&#10;3XKt4HhYvhQgQkTW2FkmBT8UYDZ9fJhgqe2Nd3Tdx1qkEA4lKmhidKWUoWrIYBhYR5y4s/UGY4K+&#10;ltrjLYWbTuZZ9iYNtpwaGnS0aKi67L+NgtPFrfPTx9dmtH4/5sXr6nPptl6p56d+PgYRqY//4j/3&#10;Sqf5wxHcn0kXyOkvAAAA//8DAFBLAQItABQABgAIAAAAIQDb4fbL7gAAAIUBAAATAAAAAAAAAAAA&#10;AAAAAAAAAABbQ29udGVudF9UeXBlc10ueG1sUEsBAi0AFAAGAAgAAAAhAFr0LFu/AAAAFQEAAAsA&#10;AAAAAAAAAAAAAAAAHwEAAF9yZWxzLy5yZWxzUEsBAi0AFAAGAAgAAAAhAC5xL9fEAAAA3AAAAA8A&#10;AAAAAAAAAAAAAAAABwIAAGRycy9kb3ducmV2LnhtbFBLBQYAAAAAAwADALcAAAD4AgAAAAA=&#10;" strokecolor="#007789" strokeweight="3pt">
                  <v:stroke endarrow="block" joinstyle="miter"/>
                </v:shape>
                <v:shape id="Text Box 118" o:spid="_x0000_s1068" type="#_x0000_t202" style="position:absolute;left:6760;top:10871;width:17158;height: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rkExQAAANwAAAAPAAAAZHJzL2Rvd25yZXYueG1sRI9Ba8JA&#10;EIXvBf/DMkIvohulSImuIoLYHk2l6m3IjklIdjZk15j++86h0NsM781736y3g2tUT12oPBuYzxJQ&#10;xLm3FRcGzl+H6TuoEJEtNp7JwA8F2G5GL2tMrX/yifosFkpCOKRooIyxTbUOeUkOw8y3xKLdfecw&#10;ytoV2nb4lHDX6EWSLLXDiqWhxJb2JeV19nAGYr0/1LfLMjv17fHq326TxffnxJjX8bBbgYo0xH/z&#10;3/WHFfy50MozMoHe/AIAAP//AwBQSwECLQAUAAYACAAAACEA2+H2y+4AAACFAQAAEwAAAAAAAAAA&#10;AAAAAAAAAAAAW0NvbnRlbnRfVHlwZXNdLnhtbFBLAQItABQABgAIAAAAIQBa9CxbvwAAABUBAAAL&#10;AAAAAAAAAAAAAAAAAB8BAABfcmVscy8ucmVsc1BLAQItABQABgAIAAAAIQDxTrkExQAAANwAAAAP&#10;AAAAAAAAAAAAAAAAAAcCAABkcnMvZG93bnJldi54bWxQSwUGAAAAAAMAAwC3AAAA+QIAAAAA&#10;" filled="f" stroked="f" strokeweight="3pt">
                  <v:textbox>
                    <w:txbxContent>
                      <w:p w14:paraId="053365D9" w14:textId="68B2283E" w:rsidR="00B26798" w:rsidRPr="00B50E43" w:rsidRDefault="00B26798">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 xml:space="preserve">Pop up Wheel </w:t>
                        </w:r>
                        <w:r w:rsidR="00B50E43" w:rsidRPr="00B50E43">
                          <w:rPr>
                            <w:rFonts w:ascii="Calibri" w:hAnsi="Calibri" w:cs="Calibri"/>
                            <w:b/>
                            <w:bCs/>
                            <w:color w:val="007789"/>
                            <w:sz w:val="24"/>
                            <w:szCs w:val="24"/>
                            <w:highlight w:val="cyan"/>
                          </w:rPr>
                          <w:t>Sorter</w:t>
                        </w:r>
                      </w:p>
                    </w:txbxContent>
                  </v:textbox>
                </v:shape>
                <v:shape id="Text Box 121" o:spid="_x0000_s1069" type="#_x0000_t202" style="position:absolute;left:7876;top:19649;width:10326;height:5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NokwgAAANwAAAAPAAAAZHJzL2Rvd25yZXYueG1sRE9Ni8Iw&#10;EL0v7H8Is+BFNLWILNUoiyCrR7vi6m1oxra0mZQm1vrvjSB4m8f7nMWqN7XoqHWlZQWTcQSCOLO6&#10;5FzB4W8z+gbhPLLG2jIpuJOD1fLzY4GJtjfeU5f6XIQQdgkqKLxvEildVpBBN7YNceAutjXoA2xz&#10;qVu8hXBTyziKZtJgyaGhwIbWBWVVejUKfLXeVOf/Wbrvmt+TnZ6H8XE3VGrw1f/MQXjq/Vv8cm91&#10;mB9P4PlMuEAuHwAAAP//AwBQSwECLQAUAAYACAAAACEA2+H2y+4AAACFAQAAEwAAAAAAAAAAAAAA&#10;AAAAAAAAW0NvbnRlbnRfVHlwZXNdLnhtbFBLAQItABQABgAIAAAAIQBa9CxbvwAAABUBAAALAAAA&#10;AAAAAAAAAAAAAB8BAABfcmVscy8ucmVsc1BLAQItABQABgAIAAAAIQCuGNokwgAAANwAAAAPAAAA&#10;AAAAAAAAAAAAAAcCAABkcnMvZG93bnJldi54bWxQSwUGAAAAAAMAAwC3AAAA9gIAAAAA&#10;" filled="f" stroked="f" strokeweight="3pt">
                  <v:textbox>
                    <w:txbxContent>
                      <w:p w14:paraId="0C796DBE" w14:textId="3182BF44" w:rsidR="00B50E43" w:rsidRPr="00B50E43" w:rsidRDefault="00B50E43" w:rsidP="00B50E43">
                        <w:pPr>
                          <w:jc w:val="cente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Medium Box Conveyor</w:t>
                        </w:r>
                      </w:p>
                    </w:txbxContent>
                  </v:textbox>
                </v:shape>
                <v:shape id="Text Box 122" o:spid="_x0000_s1070" type="#_x0000_t202" style="position:absolute;left:40276;top:17914;width:9144;height:5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kRTwwAAANwAAAAPAAAAZHJzL2Rvd25yZXYueG1sRE9Na4NA&#10;EL0X+h+WKfQica2UUEw2IQRC26M2tPU2uBMV3Vlxt8b8+2whkNs83uest7PpxUSjay0reIkTEMSV&#10;1S3XCo5fh8UbCOeRNfaWScGFHGw3jw9rzLQ9c05T4WsRQthlqKDxfsikdFVDBl1sB+LAnexo0Ac4&#10;1lKPeA7hppdpkiylwZZDQ4MD7RuquuLPKPDd/tCVP8sin4b3X/taRun3Z6TU89O8W4HwNPu7+Ob+&#10;0GF+msL/M+ECubkCAAD//wMAUEsBAi0AFAAGAAgAAAAhANvh9svuAAAAhQEAABMAAAAAAAAAAAAA&#10;AAAAAAAAAFtDb250ZW50X1R5cGVzXS54bWxQSwECLQAUAAYACAAAACEAWvQsW78AAAAVAQAACwAA&#10;AAAAAAAAAAAAAAAfAQAAX3JlbHMvLnJlbHNQSwECLQAUAAYACAAAACEAXspEU8MAAADcAAAADwAA&#10;AAAAAAAAAAAAAAAHAgAAZHJzL2Rvd25yZXYueG1sUEsFBgAAAAADAAMAtwAAAPcCAAAAAA==&#10;" filled="f" stroked="f" strokeweight="3pt">
                  <v:textbox>
                    <w:txbxContent>
                      <w:p w14:paraId="363A84F2" w14:textId="651763BE" w:rsidR="00B50E43" w:rsidRPr="00B50E43" w:rsidRDefault="00B50E43" w:rsidP="00B50E43">
                        <w:pPr>
                          <w:jc w:val="center"/>
                          <w:rPr>
                            <w:rFonts w:ascii="Calibri" w:hAnsi="Calibri" w:cs="Calibri"/>
                            <w:b/>
                            <w:bCs/>
                            <w:color w:val="007789"/>
                            <w:sz w:val="24"/>
                            <w:szCs w:val="24"/>
                          </w:rPr>
                        </w:pPr>
                        <w:r w:rsidRPr="00B50E43">
                          <w:rPr>
                            <w:rFonts w:ascii="Calibri" w:hAnsi="Calibri" w:cs="Calibri"/>
                            <w:b/>
                            <w:bCs/>
                            <w:color w:val="007789"/>
                            <w:sz w:val="24"/>
                            <w:szCs w:val="24"/>
                            <w:highlight w:val="cyan"/>
                          </w:rPr>
                          <w:t>Small Box Conveyor</w:t>
                        </w:r>
                      </w:p>
                    </w:txbxContent>
                  </v:textbox>
                </v:shape>
                <v:shape id="Straight Arrow Connector 123" o:spid="_x0000_s1071" type="#_x0000_t32" style="position:absolute;left:18202;top:13749;width:12619;height:28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uNpwwAAANwAAAAPAAAAZHJzL2Rvd25yZXYueG1sRE9NawIx&#10;EL0X/A9hhN5q1rVUuzWKKIJooWil53Ez7i5uJiFJdfvvTaHQ2zze50znnWnFlXxoLCsYDjIQxKXV&#10;DVcKjp/rpwmIEJE1tpZJwQ8FmM96D1MstL3xnq6HWIkUwqFABXWMrpAylDUZDAPriBN3tt5gTNBX&#10;Unu8pXDTyjzLXqTBhlNDjY6WNZWXw7dRcLq4bX5afb2Pt6/HfPK82a3dh1fqsd8t3kBE6uK/+M+9&#10;0Wl+PoLfZ9IFcnYHAAD//wMAUEsBAi0AFAAGAAgAAAAhANvh9svuAAAAhQEAABMAAAAAAAAAAAAA&#10;AAAAAAAAAFtDb250ZW50X1R5cGVzXS54bWxQSwECLQAUAAYACAAAACEAWvQsW78AAAAVAQAACwAA&#10;AAAAAAAAAAAAAAAfAQAAX3JlbHMvLnJlbHNQSwECLQAUAAYACAAAACEAnybjacMAAADcAAAADwAA&#10;AAAAAAAAAAAAAAAHAgAAZHJzL2Rvd25yZXYueG1sUEsFBgAAAAADAAMAtwAAAPcCAAAAAA==&#10;" strokecolor="#007789" strokeweight="3pt">
                  <v:stroke endarrow="block" joinstyle="miter"/>
                </v:shape>
                <v:shape id="Straight Arrow Connector 124" o:spid="_x0000_s1072" type="#_x0000_t32" style="position:absolute;left:44859;top:6610;width:5378;height:335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cRBxgAAANwAAAAPAAAAZHJzL2Rvd25yZXYueG1sRI9Pa8JA&#10;EMXvQr/DMoK3ZpMoItE12Bahfy4ae+ltyI5J2uxszK6afvuuUPA2w3vvN29W+WBacaHeNZYVJFEM&#10;gri0uuFKwedh+7gA4TyyxtYyKfglB/n6YbTCTNsr7+lS+EoECLsMFdTed5mUrqzJoItsRxy0o+0N&#10;+rD2ldQ9XgPctDKN47k02HC4UGNHzzWVP8XZKDh9fcjCT0+uTL9fdrO3QHh6T5SajIfNEoSnwd/N&#10;/+lXHeqnM7g9EyaQ6z8AAAD//wMAUEsBAi0AFAAGAAgAAAAhANvh9svuAAAAhQEAABMAAAAAAAAA&#10;AAAAAAAAAAAAAFtDb250ZW50X1R5cGVzXS54bWxQSwECLQAUAAYACAAAACEAWvQsW78AAAAVAQAA&#10;CwAAAAAAAAAAAAAAAAAfAQAAX3JlbHMvLnJlbHNQSwECLQAUAAYACAAAACEAsonEQcYAAADcAAAA&#10;DwAAAAAAAAAAAAAAAAAHAgAAZHJzL2Rvd25yZXYueG1sUEsFBgAAAAADAAMAtwAAAPoCAAAAAA==&#10;" strokecolor="#007789" strokeweight="3pt">
                  <v:stroke endarrow="block" joinstyle="miter"/>
                </v:shape>
                <v:shape id="Straight Arrow Connector 125" o:spid="_x0000_s1073" type="#_x0000_t32" style="position:absolute;left:35937;top:20611;width:5724;height:4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fWIwwAAANwAAAAPAAAAZHJzL2Rvd25yZXYueG1sRE9Na8JA&#10;EL0X+h+WKXhrNg1YJLpKsYiFQsEkIr0N2WmSmp0N2W2S/ntXELzN433OajOZVgzUu8aygpcoBkFc&#10;Wt1wpaDId88LEM4ja2wtk4J/crBZPz6sMNV25AMNma9ECGGXooLa+y6V0pU1GXSR7YgD92N7gz7A&#10;vpK6xzGEm1YmcfwqDTYcGmrsaFtTec7+jIL3wh2z7OtzP5yK/NstOsZffVJq9jS9LUF4mvxdfHN/&#10;6DA/mcP1mXCBXF8AAAD//wMAUEsBAi0AFAAGAAgAAAAhANvh9svuAAAAhQEAABMAAAAAAAAAAAAA&#10;AAAAAAAAAFtDb250ZW50X1R5cGVzXS54bWxQSwECLQAUAAYACAAAACEAWvQsW78AAAAVAQAACwAA&#10;AAAAAAAAAAAAAAAfAQAAX3JlbHMvLnJlbHNQSwECLQAUAAYACAAAACEA9cH1iMMAAADcAAAADwAA&#10;AAAAAAAAAAAAAAAHAgAAZHJzL2Rvd25yZXYueG1sUEsFBgAAAAADAAMAtwAAAPcCAAAAAA==&#10;" strokecolor="#007789" strokeweight="3pt">
                  <v:stroke endarrow="block" joinstyle="miter"/>
                </v:shape>
                <v:shape id="Straight Arrow Connector 126" o:spid="_x0000_s1074" type="#_x0000_t32" style="position:absolute;left:16690;top:20611;width:7543;height:227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2v/wQAAANwAAAAPAAAAZHJzL2Rvd25yZXYueG1sRE9Ni8Iw&#10;EL0v+B/CCHtbUz2IVKOIIgrCgrUi3oZmbKvNpDSxdv/9RhC8zeN9zmzRmUq01LjSsoLhIAJBnFld&#10;cq4gPW5+JiCcR9ZYWSYFf+RgMe99zTDW9skHahOfixDCLkYFhfd1LKXLCjLoBrYmDtzVNgZ9gE0u&#10;dYPPEG4qOYqisTRYcmgosKZVQdk9eRgF69SdkuR3v23P6fHiJjXjTZ+V+u53yykIT53/iN/unQ7z&#10;R2N4PRMukPN/AAAA//8DAFBLAQItABQABgAIAAAAIQDb4fbL7gAAAIUBAAATAAAAAAAAAAAAAAAA&#10;AAAAAABbQ29udGVudF9UeXBlc10ueG1sUEsBAi0AFAAGAAgAAAAhAFr0LFu/AAAAFQEAAAsAAAAA&#10;AAAAAAAAAAAAHwEAAF9yZWxzLy5yZWxzUEsBAi0AFAAGAAgAAAAhAAUTa//BAAAA3AAAAA8AAAAA&#10;AAAAAAAAAAAABwIAAGRycy9kb3ducmV2LnhtbFBLBQYAAAAAAwADALcAAAD1AgAAAAA=&#10;" strokecolor="#007789" strokeweight="3pt">
                  <v:stroke endarrow="block" joinstyle="miter"/>
                </v:shape>
              </v:group>
            </w:pict>
          </mc:Fallback>
        </mc:AlternateContent>
      </w:r>
    </w:p>
    <w:p w14:paraId="41E9DA10" w14:textId="79A36A52" w:rsidR="00E40E85" w:rsidRDefault="00E40E85"/>
    <w:p w14:paraId="63B4AA8E" w14:textId="792F814E" w:rsidR="00B50E43" w:rsidRDefault="00B50E43"/>
    <w:p w14:paraId="0B53D547" w14:textId="6CF968EF" w:rsidR="00B50E43" w:rsidRDefault="00B50E43"/>
    <w:p w14:paraId="1D302502" w14:textId="48A18E24" w:rsidR="00B50E43" w:rsidRDefault="00B50E43"/>
    <w:p w14:paraId="70FC6641" w14:textId="0AF14951" w:rsidR="00B50E43" w:rsidRDefault="00B50E43"/>
    <w:p w14:paraId="7805991E" w14:textId="5F293F5A" w:rsidR="00B50E43" w:rsidRDefault="00B50E43"/>
    <w:p w14:paraId="0E411F8A" w14:textId="23F14BB6" w:rsidR="00B50E43" w:rsidRDefault="00B50E43"/>
    <w:p w14:paraId="50166D33" w14:textId="0B5D5D4B" w:rsidR="00B50E43" w:rsidRDefault="00B50E43"/>
    <w:p w14:paraId="3D8397C6" w14:textId="1161A34C" w:rsidR="00B50E43" w:rsidRDefault="00B50E43"/>
    <w:p w14:paraId="61A65F96" w14:textId="22EA6D12" w:rsidR="00B50E43" w:rsidRDefault="00B50E43"/>
    <w:p w14:paraId="191607EE" w14:textId="4E967B33" w:rsidR="00B50E43" w:rsidRDefault="00B50E43"/>
    <w:p w14:paraId="585D4CFA" w14:textId="26ECAD16" w:rsidR="00B50E43" w:rsidRDefault="00B50E43"/>
    <w:p w14:paraId="6F10AE5E" w14:textId="13CF3707" w:rsidR="00B50E43" w:rsidRDefault="00B50E43"/>
    <w:p w14:paraId="4F11B276" w14:textId="327201EC" w:rsidR="00B50E43" w:rsidRDefault="00CC6400">
      <w:r>
        <w:rPr>
          <w:noProof/>
        </w:rPr>
        <mc:AlternateContent>
          <mc:Choice Requires="wpg">
            <w:drawing>
              <wp:anchor distT="0" distB="0" distL="114300" distR="114300" simplePos="0" relativeHeight="251842560" behindDoc="0" locked="0" layoutInCell="1" allowOverlap="1" wp14:anchorId="4048785E" wp14:editId="14E6B678">
                <wp:simplePos x="0" y="0"/>
                <wp:positionH relativeFrom="column">
                  <wp:posOffset>574040</wp:posOffset>
                </wp:positionH>
                <wp:positionV relativeFrom="paragraph">
                  <wp:posOffset>60500</wp:posOffset>
                </wp:positionV>
                <wp:extent cx="5024755" cy="3917315"/>
                <wp:effectExtent l="38100" t="38100" r="0" b="6985"/>
                <wp:wrapNone/>
                <wp:docPr id="132" name="Group 132"/>
                <wp:cNvGraphicFramePr/>
                <a:graphic xmlns:a="http://schemas.openxmlformats.org/drawingml/2006/main">
                  <a:graphicData uri="http://schemas.microsoft.com/office/word/2010/wordprocessingGroup">
                    <wpg:wgp>
                      <wpg:cNvGrpSpPr/>
                      <wpg:grpSpPr>
                        <a:xfrm>
                          <a:off x="0" y="0"/>
                          <a:ext cx="5024755" cy="3917315"/>
                          <a:chOff x="-112997" y="-239114"/>
                          <a:chExt cx="5025817" cy="3917735"/>
                        </a:xfrm>
                      </wpg:grpSpPr>
                      <pic:pic xmlns:pic="http://schemas.openxmlformats.org/drawingml/2006/picture">
                        <pic:nvPicPr>
                          <pic:cNvPr id="61" name="Picture 61" descr="A picture containing blue, container, bin, trash&#10;&#10;Description automatically generated"/>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112997" y="-239114"/>
                            <a:ext cx="4569800" cy="3112489"/>
                          </a:xfrm>
                          <a:prstGeom prst="rect">
                            <a:avLst/>
                          </a:prstGeom>
                          <a:ln w="38100">
                            <a:solidFill>
                              <a:srgbClr val="007789"/>
                            </a:solidFill>
                          </a:ln>
                        </pic:spPr>
                      </pic:pic>
                      <wps:wsp>
                        <wps:cNvPr id="119" name="Text Box 119"/>
                        <wps:cNvSpPr txBox="1"/>
                        <wps:spPr>
                          <a:xfrm>
                            <a:off x="2200604" y="3225362"/>
                            <a:ext cx="1115410" cy="453259"/>
                          </a:xfrm>
                          <a:prstGeom prst="rect">
                            <a:avLst/>
                          </a:prstGeom>
                          <a:noFill/>
                          <a:ln w="6350">
                            <a:noFill/>
                          </a:ln>
                        </wps:spPr>
                        <wps:txbx>
                          <w:txbxContent>
                            <w:p w14:paraId="33F8A3B3" w14:textId="26B389B6" w:rsidR="00B50E43" w:rsidRPr="00B50E43" w:rsidRDefault="00B50E43">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Digital Display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0" name="Text Box 120"/>
                        <wps:cNvSpPr txBox="1"/>
                        <wps:spPr>
                          <a:xfrm>
                            <a:off x="3698328" y="2988880"/>
                            <a:ext cx="1214492" cy="449317"/>
                          </a:xfrm>
                          <a:prstGeom prst="rect">
                            <a:avLst/>
                          </a:prstGeom>
                          <a:noFill/>
                          <a:ln w="6350">
                            <a:noFill/>
                          </a:ln>
                        </wps:spPr>
                        <wps:txbx>
                          <w:txbxContent>
                            <w:p w14:paraId="373BEF8A" w14:textId="0ED7C178" w:rsidR="00B50E43" w:rsidRPr="00B50E43" w:rsidRDefault="00B50E43">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Scale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7" name="Straight Arrow Connector 127"/>
                        <wps:cNvCnPr/>
                        <wps:spPr>
                          <a:xfrm flipV="1">
                            <a:off x="737037" y="1587254"/>
                            <a:ext cx="344455" cy="1511984"/>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8" name="Straight Arrow Connector 128"/>
                        <wps:cNvCnPr/>
                        <wps:spPr>
                          <a:xfrm flipH="1" flipV="1">
                            <a:off x="1721726" y="1166649"/>
                            <a:ext cx="940435" cy="2064626"/>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9" name="Straight Arrow Connector 129"/>
                        <wps:cNvCnPr/>
                        <wps:spPr>
                          <a:xfrm flipH="1" flipV="1">
                            <a:off x="2815756" y="1252201"/>
                            <a:ext cx="1226521" cy="1725425"/>
                          </a:xfrm>
                          <a:prstGeom prst="straightConnector1">
                            <a:avLst/>
                          </a:prstGeom>
                          <a:ln w="38100">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0" name="Text Box 130"/>
                        <wps:cNvSpPr txBox="1"/>
                        <wps:spPr>
                          <a:xfrm>
                            <a:off x="119555" y="3099238"/>
                            <a:ext cx="1185698" cy="322821"/>
                          </a:xfrm>
                          <a:prstGeom prst="rect">
                            <a:avLst/>
                          </a:prstGeom>
                          <a:noFill/>
                          <a:ln w="6350">
                            <a:noFill/>
                          </a:ln>
                        </wps:spPr>
                        <wps:txbx>
                          <w:txbxContent>
                            <w:p w14:paraId="4171BE59" w14:textId="0C0B900B" w:rsidR="00B50E43" w:rsidRPr="00B50E43" w:rsidRDefault="00B50E43">
                              <w:pPr>
                                <w:rPr>
                                  <w:rFonts w:ascii="Calibri" w:hAnsi="Calibri" w:cs="Calibri"/>
                                  <w:b/>
                                  <w:bCs/>
                                  <w:color w:val="007789"/>
                                  <w:sz w:val="24"/>
                                  <w:szCs w:val="24"/>
                                </w:rPr>
                              </w:pPr>
                              <w:r w:rsidRPr="00B50E43">
                                <w:rPr>
                                  <w:rFonts w:ascii="Calibri" w:hAnsi="Calibri" w:cs="Calibri"/>
                                  <w:b/>
                                  <w:bCs/>
                                  <w:color w:val="007789"/>
                                  <w:sz w:val="24"/>
                                  <w:szCs w:val="24"/>
                                  <w:highlight w:val="cyan"/>
                                </w:rPr>
                                <w:t>Diffuse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48785E" id="Group 132" o:spid="_x0000_s1075" style="position:absolute;margin-left:45.2pt;margin-top:4.75pt;width:395.65pt;height:308.45pt;z-index:251842560;mso-width-relative:margin;mso-height-relative:margin" coordorigin="-1129,-2391" coordsize="50258,391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m1KSoBQAAyhYAAA4AAABkcnMvZTJvRG9jLnhtbOxYW2/bNhR+H7D/&#10;QGjAnprapCTfVqfwkrYrELRB063PtEzZRCVSI+nY3q/fR+piu0mTLFv7MCRIFF6OyMNzvvOdQ714&#10;uS0Lci2MlVpNI/q8HxGhMr2QajmNfv/4+mQUEeu4WvBCKzGNdsJGL09//OHFppoIple6WAhDsIiy&#10;k001jVbOVZNez2YrUXL7XFdCYTLXpuQOXbPsLQzfYPWy6LF+f9DbaLOojM6EtRg9ryej07B+novM&#10;vc9zKxwpphF0c+FpwnPun73TF3yyNLxayaxRgz9Ci5JLhU27pc6542Rt5I2lSpkZbXXunme67Ok8&#10;l5kIZ8BpaP+L07wxel2Fsywnm2XVmQmm/cJOj142e3f9xlRX1aWBJTbVErYIPX+WbW5K/x9akm0w&#10;2a4zmdg6kmEw7bNkmKYRyTAXj+kwpmlt1GwFy/v3Tihl4/EwIpA4YZChSSvxar9KOqIQaVcZxmGV&#10;XqtE70i1SmYT/DX2QOuGPe7HDd5yayOiZpHyQWuU3HxeVydwXcWdnMtCul2AIZzklVLXlzK7NHUH&#10;pr00RC6m0YBGRPES8Me035X4kYWwGZA4I40qJNPKAUeAMZkXa/GsHRDmGZlL9Yw4w+3q55+2s1/C&#10;49wvICuH0CN87TRCRGa8KHZkKZQw3ImFN7RXzOtSa8a95S509tkSpc9WXC3FzFaIE0Svl+4di4fu&#10;0bHmhaxey6LwyPDtxoA4yReYvMUHNd7PdbYuhXJ1ABtRQG+t7EpWNiJmIsq5gNHM2wWMlIE8HAxX&#10;GalcDRvrjHDZyu+fQ48P0N3rzSfdRFB6r6c/kQXCb8H0V7HZ4jtJB+NRH8wRkAkkJ6NxMFOLTNjT&#10;WPdG6JL4BvSGPoADn/DrC9to1or44UKRDUJlRLGq71tdyEVrUGuW87PCkGvu+ao/HHa7HYjhqIVq&#10;PFWfKxwYx/QhDB61rVPQu+GWf0QVVyteCajpl93jmdJxC+iP3lC/6i3xY4FCgqAnFOK2mGhg5Rf4&#10;ig+Y5/F+EvghZiyNB6x2dOsDSmma0MYHSRqz9F+6QGlvb2jbemMQp7UzupnWxnu9fctt59sQ0Sxk&#10;Dj8014sdzmo0XA8VbZW9lsDBBbfukhvkEgwiP7r3eOSFhut104rISpu/bhv38vAbZiOyQW6aRvbP&#10;NfdkVbxV8OiYJgmWdaGTpENoQ8zhzPxwRq3LMw04IZqgXWh6eVe0zdzo8hPS6MzviimuMuw9jVzb&#10;PHPoYQJpOBOzWWjXHHihriowJw1I9ij/uP3ETdWEgoMH3+kWQzciopb1XlB6Bv7KZQiXvVWBcd8B&#10;nr8XsL0la6beAxtjjwN2DOqIGQogJD42HuGnqTc6YDM4csxqckErRgqsqaxNvS1xPJBbOvg+Htgh&#10;Cexd8ARswPP/AGwUVzWwr1BFyOXKkZkxekPOtFLIWNoQygL6vO9B9WeqKQmPeZvkSPl/tBHfVIbD&#10;eNiP6wKPpqMhS5sCr8V5nCRJWyPSFJliFAS66u5GDkUmDzp2ytUE880yKp+g8CpeqQVxuwrVhjMS&#10;hVEhmmgM2dbbpc5goeV2hagTyAeRIyeERBfyub+6iC6J8yxDqVOXVj4qIe2l6sqlebEpBO56sZH3&#10;r4pwrel2fcDL3RthZ1SZ3culVNrUZcjx7m7bqpzX8g0X2/rce4LwfOV735OkQan3Ynl0QNp3Yfm3&#10;kBhvQzUdMvwOAn1TOhgMklB2wAHNrWWc9BPcU0JpyPqDZADhO+n7CdbT6DgenmDdXRJxSX4ArA+L&#10;7MfBmo1oOkwbWLMU1XeI9D2sKWODlPm7F+oWRECasOPL+BNd38vzT7je4zq+pabG2ONqahQPqS8l&#10;/Nem/njM4sDzB+ClI39jb+7rjI0A5Ds5+b7r+n9QUofr7D5jPpXU37qkDl8L8cEUpcnRF9nDfihb&#10;9p+gT/8GAAD//wMAUEsDBAoAAAAAAAAAIQDalqDhaDgBAGg4AQAVAAAAZHJzL21lZGlhL2ltYWdl&#10;MS5qcGVn/9j/4AAQSkZJRgABAQEA3ADcAAD/2wBDAAIBAQEBAQIBAQECAgICAgQDAgICAgUEBAME&#10;BgUGBgYFBgYGBwkIBgcJBwYGCAsICQoKCgoKBggLDAsKDAkKCgr/2wBDAQICAgICAgUDAwUKBwYH&#10;CgoKCgoKCgoKCgoKCgoKCgoKCgoKCgoKCgoKCgoKCgoKCgoKCgoKCgoKCgoKCgoKCgr/wAARCAG+&#10;Aos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lfEfiS6TwsuoS6LdM0csMq/d6bh7+9TeLPEmrGOwu5dEuCqalERt29DkevvWTcaj4s1P4dvnT&#10;rHP9n7v9e38Iz6e1SeIdS8ZXHgz7R/Z9iCqwzKfObsyn0+tfP8q3Z6Bb8Ua1qUetaTcLodyv+mNG&#10;pZkx8yn39qtzaprEHifSppvDl0wlSaPcrJ/dB9ao+N5fGM2m2uqGwsVEF9DLxM3rj0/2qu67feMY&#10;LrSbkW1iuzUFT/XN/EpHpU2DUsNq2oR+O4WXw7dfvtPZfmZOCHz60kWrakvjG6tj4euv3tnG5PmJ&#10;zgketM8QTeLYfFej3xtrFl3TRN++bqVyO3tVpY/Flv41trmCKwzcafIjDe38LBvT3oJv2J/DOt3i&#10;eIdVtm8KXWVaJ+JE7r9as+D9Sv2m1SzPhe4bbqD4BkToQD60zTo/GFp46uooorBftGnxyHLN2Yr6&#10;Vd8OW3i628U6xDjTxuaGUfe5yvNTJjScil4b1K+i8L3FnJ4cuCVmnjx5yddx9/es6w1G/ufh4yjw&#10;3cf8ebL/AK5P4c+9bPh2HxcJdUgYae6x6k7Lnd0YA1jeG7fxjJoM+lCSx2pNPGS27j5j/jVRBXH3&#10;+s6jP4DW8fw5Pt+zxv8A6+Ptg+tXPG+uXS2dpPaeFpgq3cOf9Ij7kD1qtp9n4nu/h4IXvtPUCzZf&#10;ut1XP+FTa5pPi+48CLqLXWn/ACxxSj923Yg0acwXsyhf3Wr6d4h06ceGZvLN8yrmZB1Q+9a9zrmp&#10;xeMrB08LSDdazLu85OuV9/rTPGKeJ4bSxuHuNP3R3kJG2FucnHr71DrNt4xXXtJn+22I/wBIdP8A&#10;Ut3X6+1PdD3JYtS15/HVw/8AwjEwWXTo+fOTsze9WdE1bxFZ+IdXiHh+VVaSFx++TnMQHr6iob3/&#10;AITaHxnaiPULAGWxkXiFscEH196dpkPxBg8aXkf26zxLYxO2bdsdWHrUk6jfClxr00Go48Ny7V1S&#10;43fvk6Fs+tfI/wC2fHqD6t4X1K+gMPmaK0SxswJHlykHp9a+wPDenePBqmtW/wDallGPtivjyGGd&#10;yA+tfKv7cWmajZx6C2qSwySRXV9DG8MZX5RIDjk+tduXy/2pf10OfFa4dv0D9lh7KL9rvUrjxFfG&#10;TULiG8n09Vyv2m6kZZCvAwP3bStzgfL1zgH6s0fUtds9X1ZD4ePzSRttFwvOVx/SvjP9nO0hvf2r&#10;vCttoOnvcZtYWjjmx8kg0zLSdeVRwz46kLgc19nWumeMU8a30T6xY7ZLWFubVu27/arTMtKsf8KJ&#10;wWtOS8zL0zVNam8A6iieHtwjS7T/AI+F6gtVrxBresjRNHul8P4X7dbP8twO6kf+zVLo2keMpNK1&#10;LTYL6yVfPuBlbNud3P8Ae96pX+m+NLv4dWN7Lqll+5a1aP8A0Vuf3qD+9Xn3TOte8advfawvjO3N&#10;zoX+t0+RcfaByAympdB1DXhrus2Q0L/lpGwX7QO6VDqml+MU8XaRL/a9n924Q/6KccoD6/7NO0my&#10;8WW/jjUWXWrX95BCx/0U+jL61I2Zfna6Ph9d3K+H13LFcKo+0DjDGvz78cWhs/H2rW2GO2+uOvuS&#10;f61+h9lpnjGfwzqVk2t2oRZrhf8Aj1ORyT6+9fAnxN02Sx+MWs6RHiVjqEke71LDk/rXr5U/fkvI&#10;8/HJ+zTPt/8A4JE6vpz+Bdd0uA7ZlvFeQM33mMaKMevEbflXgn7UemNof/BS++h1JRMs2vWUzRxr&#10;u3JLBG4GO/Dc16t/wR2uree48U2H/LSBreQ57hlmAx78NXmv/BQPTZ9K/wCCiKahBMN99/ZNwmf4&#10;cRJHj/yH+tfjOVr6v4/ZlF/8vcMn6tKivlomfpmOftvCPAyWvJWa/Gp/mj3wWfhO28U2u3whJ+8s&#10;pQP+JX1wyn096bBp3gxfD2upJ4Mbet5cHcdM6ZUN6e9aNxbeKP8AhIdJuTPZr/o86ncjdwp9f9ml&#10;t9O8XXEuvWkdzZFfM5xG5+9AvvX6ifBmNdWnhlbfRbpfBcjL5yNzpo7ofap7O38K/wDCX3SN4NYH&#10;7BCxH9mD++49Kfd2njJPDWkulzZ/LJb43RN9PWrYsPFcXi/eL+yzJp4DbYWPRzx196nm00AzxaeG&#10;k+He2HwXzDcMHxpq9p/pU2oWvh1PEVmsvgv/AJYyqP8AiWr7e1R+X4xbwdq1uNRsQsd9chf3Lc4m&#10;J9auasnjGPVtLZdTsW3NIP8Aj3Y/wfWtEC0M+HTvClxaa/EPBmH3kf8AIPTvCtVRp/hWPTtD/wCK&#10;N3b5ovvaeneM1tWFp4nl1HWIDqtivmtGVX7O3ePHr7Vm+V4nm8KaHKt9YhluLcg+Q3oR60JiukSW&#10;mleHY/Fd5IPBgO22jOfsKe9U9Rh8PjwWFtvBewR3aK3+gp2uAK1o4vGEPieYLqll89mu7/R27Mfe&#10;si5h8Xy+DL4Jqtn8t7IeLc54mz60dRsn1LS/Dw8UQk+C1GbBgN1lH2cVRt9H0f8A4R7XHTwhG5Vp&#10;h81nGMfLW1fW3i6XXbNn1a1+a3lHFufVT61RtLXxQ9hrsB1W12tJIP8Aj3PPyD3pBqNuNM8PNq2i&#10;k+Bo1yJB/wAesf8Azzz/AEoi07RJLnVAvgiPaj7ifssf/PMcVNeJ4kT+w7pdStdyyBMfZz3hb3q9&#10;p1rr0mp6ui6tb/6uMt/o5/55/Wi5Jmpp+hvoegynwHEVa6iLMLWLn5GFadpo2iya3qBPgZP+PeEr&#10;i3i9Gpbay8QP4b0Zf7Wt/luIfl+z9Oo9a0Y4Ndi8T3UR1aEbrOEn/R/d/eo5hpabnKXlvoR8M2RX&#10;wLHgXMasxgi5/eD3qxd6HbaX8QbrT9R+Hz200GnoJLe4tI0eNg7cFTyD9a1fB8etnU/DPmazCVTx&#10;LZFALf8A6ekzzmu3/az0/ULT9snx7FDrCsv9sXgX9wCcC4b3960Wkbi20PJ2/sWPwZbwweB0Dfaj&#10;vbyI/wDnr9aG021j8bLdr4LXa1i2B5MX94e9XTpWov4Sac6zH8ty2Mw/9NT71NqUesQeJbNW1lfm&#10;s5Dj7OP7y+9EX2Ki10ZkmSyXwpeAeDEDC+kHEUX/AD2+tdbpXxL8W6D4Z1D4S2XhK3XRfEUlve6g&#10;n2eMyGS2Y+Xht3A/eNnjmuNNprDeGtSJ1tQf7Rl2/uRx++r0/wCH/wCzX8Qfib4H8U/GO18b2trY&#10;+CNOha7gmtsyXLTSBVVewHBJYntjHNPW+hL7nldzEw8N6kr+D92dTlH3Isf6761ZvLaO18UWsbeD&#10;+fsjlcCLHUe9NbSNeTw1q0UniLaq30h5iH9/NWb7Tb+TxLayxeIPvWz/ADeSPaouCu5WMC6jRdD1&#10;KaXwl/y+ydEj/vj3qXUUjj8RwufC/S1Yj5Y/Ue9P1LT9Sj0DUkbxL/y+OeY19RRr1reQ+IrZT4kH&#10;/Hq//LFfUVXMroo5C9kH9gX8g8KgD7Y2flT++K9k/ZO/ZT8W/tPfFq3ij8Lmy8Maeq/29rDxqEVd&#10;wPkR4+9Kyg4HRR8x7A+WJpzX9rNZap4z+x2Mmpbbq5S0WRoYzIu5wmRuIGTjIzjGRX6JfAX9rX9h&#10;X4CfDyD4ceDviPJG1rbGeea+02ZZr+bHzPkJt3EjAGQo4HvWdapKMbRV2Ser/Gz4ufDD9jr4PafY&#10;6NoFrArTRaT4P8L2DpE17dyHEUCbiMAsQXkPTduY5PPyZ4fsvFV7r2sePfiBq8d94g8R3S3GrTW6&#10;jyogoxHaxHAbyYwSFB4JLNgFq8U+PX/BQXwh4o+Pt74t8R+HdW1bUYQ1v4ZW1nR7ewtG4IjU9JHy&#10;Q7nBI+UYBIPNax/wUg/4R6/k0qT4LXzSRYD/AGnVEgbJHQrsOPzr8p4ywvFWbP6jgsPL2W8pNxXM&#10;/K7Wi/F+SR+2+Gr4L4dof2rmeLh9YlpGPvN00+rST95/+SrTds+ql2t2oSf5zHkfLXlX7K/7S037&#10;SOhaxrT+BJ9BbSNV+xtBcXgmM2Ykk3ghRgYfGPavVW27t4HX73vX4vjcHisvxUsNiI8s46NXTs9+&#10;l0f0Pgcdg8ywkMThpc9OavF6q/TZpPv0JcgjJprgrlhTQQfvHjGKh1m8GmaVcXwj3/Z7d5PLz97a&#10;M4/SuVLmlY6LaiTR2upQy2N1CskciFJI2HDKR0NfPPxH+Gtx8L7q10pdLhuNMmvx/ZMycMAPmMTb&#10;s/MBkg5+ZQT2NQ+J/wBs34p/D7wHbfFbxh+zddab4bvnRbXVLjxNbyLLvzs+SNWkXIB6rx3xVXVf&#10;2s9a+KXgu3mf4GxyWOpKj2V1/wAJRErqx5WRQYwyke4FfqXBOD4qynGe3w1H2lBvlqKM6cldb6qd&#10;lON9t+j3PyHxAzDgXiDA/VsRilTrxXNTcoVE1fveF3CVrXV1s1sNjZ2u9UddEXItE+XcvTDe1WEu&#10;Lr7BoNsmhqnP3lkH9w+1Z1wlmtxqU8HjBvmskMkTSKWiba3yscAE+44NJD5UyaOG8WtnHH7xP7n0&#10;r94TvZtH8yyUb2N/SfCnjLx3qd14R8H+CZtS1TUtQW2sbO1w8k8hRAFHH5noBycCora01K38R26P&#10;paLIltJvWSQfKRgY6etehfsO+JvC3hD9qTwx4p8YfEez0/TbPxQsl3eanfww28SCLG55HIVRnuSK&#10;891CS0PjfzU8UsV8qZlKzJjG8dDiq5eWNyfe2K6S3Y0hmGjRjdqrEhZB/wA9j7Vp6cdWHim6f+yI&#10;f+PVAp8wf7XtWFHNbf2XC58TybZNUJK+cnXzW9q2re40iPWr+VfFjr/oidJl/wBr2pPYnUn0ptUW&#10;00KJtGhB8sHiT/pn9KZqk2qQ6brwXR4fmZh/renyD296LRtJjt9CJ8UyH9z/AM914+T6VR1+50Ya&#10;Jq0o8UzDfcY4uB6KMdKhe9Idl3L3mak3iWFV0mH5bM9Jf9oe1V21PU49Cs7ZdGgBk1XLP5g/56E+&#10;ntUNrLoa+I9x8TXDN9h+bNwOPm6dKaJPDr6Ppbv4jn3NqJ+VZh/tn0qthORLNFrceq6vqQ0uHP2d&#10;cZk/2PpVm3udbmvdJjXTIfls5D/rvZPas/WbrRIE1b/iqZ/9TjP2gf3PpU1hFokupWMUfim4ZksX&#10;ORcD/Y9qroU9iwkOtf2JMq2VvufUV587/psvHSvSPhF4l8e6K3iDQLZjDpupG3bVreO6Ijm8iKdo&#10;mk46KZWxnjLDuBjymys9En0VN3iq63PqS/L55/5659K9w+GHwn0CH9m/xr8crjxrfOsPiCPQLe1j&#10;lGBKbE3Ls5642BQAAOTnmvz3xOo4jEcH14Ue8b2/luubZrp067H2vh3WoUeKKTq2as0tL+99n8db&#10;9Nz4j/ZYj1LULHxEbHSYbqJvH16/mLdYBOyPGPUc9fevWJbbW/7Ik/4peNd/iEj/AI/P9qvKP2RL&#10;PT5PBpeW4usjxFff6q42jAMf+NepxwaQ3h+1cyX26TXmP/H2ezmv0SXuWiull9yPiua8m31b/MtN&#10;b+IJtTupk8LxYjh+U/aunDmt7wiPESeGrNU8Mw48n/n6965u2tbCSS9kL3wURNx9pbn5T/iK6Lw7&#10;oenpodqqzagP3I4Fy1ZylHqL4tzi/DdlrkvgtdOm1ndiOSA/uR2JHNTadb6zq3wzLprvzNprEfuR&#10;nIU4/lVXwloWhomoRL4gvNseoSYX7aeATn+tO8HeGNLfQ5LH+2Ln5JpotrXx4AYj1qvMDW1m21i/&#10;+Hvmy62x22kcvywD+Eq39Ku+JtJ1Wfw5BqceuuDDdW7/AOpHd1Gf/HqyPDHh3SbvwC0N3rdxlrGS&#10;Lab4+hHrWhNpHh+++HLM+tTfLp6yAnUDzsGfX2qW9RcxqeMvDeo2zaXqB8SNtj1WPzP3K/dKsP8A&#10;CmarY6vB4q0e4i1+RU82WJW8lcHco/wqj4t0PQpPCyXv9vyMUa3kX/iYHH31z39Can8UaH4Rjj0+&#10;8fWn/dapE3/H8fukEdc+9Cv1Dqaj2GuQ+P7ESeJpG+0WMy/6lf4WB/rWhDaapB45ntj4km/faXHJ&#10;ny05Icr6elYfiHRPCUevaLdrq3zC4ki3f2gc/MnTr/s1Yu9L8FQeN9NabUh++sZkP+nHnaVPr71m&#10;OKL2jWOp23inXLNvFM21jDJH+7TunPb1qn4R8Oao02pw/wDCUycapIf9WnQgH0qM6Z4EHj+eFb1P&#10;3ulo/wDx+HkhyPWo9A03wHH4q1iA3kYXdC6r9sPdOT971qo6C2LfhTwzdt4RuLOfxLMxjeeMjy1/&#10;vGpRo15qHwyjVvEtwQljj7q/w/h7VT8F2Xw/WXVLWS5iZU1STC/am6EA+tHhzTvh3L4JmszPDlPt&#10;EfN03HLcfepPcPi1HeMbdbrwzC8fiafzYVgk+6uOCParHiTRbqBdNu7jxFcKF1CMfLt75FY15o/w&#10;0uPhypaWFmNiuT9ofkr36+1XfEVh8M38M2t6zQfLJBJzM5xyOetVzaWC9oo2Nc0p18Q6Tcpr1wN3&#10;mR87f7ufT2qyNJmg8aRiXxHcFptN5O5edrfT3rC8UwfDa2k0u4Itsre4GJH7gj1puqy/DeLxfpcr&#10;QW53QSRthnPofWo3JN6w06KLxZqom1+4LNFC6/vBzwR/Svmz9vHS5U8F2Uyaq8y2/ia43LJJkjfG&#10;GGABXvcUfwyTxvMW+zYksE43N1DH/GvC/wBtm08ESeA7yfQZI1nh163ZViBwVeFgc5/3RXXgVy4q&#10;DM66/wBnkeU/B3xL4v8ADHx6+Huu6Fbwx31/DbWFp53zK0VwZLJjwflJV3weoOD2Ffaax2zePiP+&#10;EguT5thu/wCPkdn/APr18JeBLjwXb/ED4d6v4+1P/iRxaraLrzOryLb2aXoMvyxgucRljtUFj2BJ&#10;r7ceX4Wv4p0+6tYbdlmtZBGywttYcHOcc8V25lHWD8n+ZjgdeZeht+GrexGoaxbPr86p9szxeDgF&#10;FrMmt9Ok+GrWzeJbj/R4P+fwfwPn+lGkXPw/t/EuqW8djDllifm1buv09qzbSPwJJ4M1JU0yMt/p&#10;SjFm3HLe1eSldnZHc6TxHYaRFc6HqA8VXB8y+CcXw/iif/Cq/wBj0hPiHIn/AAlNxtfS1c/6cOSJ&#10;CKytTvPAz6FpN0NMjZY7y3f/AI8T3GPT3rStm8B/8Jfat/Yisz2Mq4/s887WU/3aLcupTloP8Naf&#10;pFzHrdtN4pmVftsoX/iYDuo/xr4U+NZTRvjpfyaVciQw3KMsuQ25tgyT6mvvPRLjwR/burW6eHPu&#10;zIf+QYf4kH+zXw1+1VHar8dLyTTNP+ywyR2/lL9n8sHCAFsYHcHn1Fellb/2hry/yOHHXdNPzPoP&#10;/gj3qltZeOfFFhO7K1zbWrR4zzsMq4PHrMv+c1zv/BVXTbXRf20/D2qG6YC+8O6bczFmwI8Xc8XB&#10;9MRA/UmrX/BJvUUtvjvrGhsq4m0t5Oh/gmiA/wDQqtf8FjtIs7X4+eC/EIZvMuPDYgkBPyhIrqRl&#10;/WVv0r8gxH+y/SDpX/5e4V/Oylv/AOAfkfpGH/f+D82v+Xdf83Hb/wAC/M9jvr/wadT0e6Pi2QqZ&#10;CoYX3HMZ/wAKs6LN4IXX9ZibxXIPOMD7ftjc/u9v/stNh1jVWsPDd0nh7KBoW/4+kxzERmtSDxHq&#10;sfjG7hbQNu7T4X/4+V/vyD09q/TXzbHwvN3OVOveBpPB2nu3iKZjFLDlhdtxh8VYv9e8DQ+LbLZ4&#10;mk2yWcg/4+m7MvFTSa3rNr4AZf7AXbHI3zG6Hac+1WL3VtVTxNp9z/ZkZ3QS/Mt17Djp7UokxMOH&#10;UvBEmgeIIf8AhIJF2zXLqrTvnld1SajqngsNod0fEbtlucTSd462LfU9avofEVuukwL+8Od1yf4o&#10;FP8AdqCXVtduNM0OddFtvlkhG5rg94/92nzE3dzO07WfBS+J7xG1ebmGJsmSXn7wrNsNS8JjwRps&#10;p1GZzbzwhvmlzxIBXUWv9uTeLbt20u1XfZx4/wBJPZm/2axrrUddsfBZCaXaMIrwDH2hucXA/wBm&#10;qUrlegk2r+DB4tUfbLj5rA4+Wbk7vpWQl/4VPhjVoJZLjestwy7Vm9SfSuiuNR8Rr4sgL6ZZsrWc&#10;n/Lw3qP9mqVy3iSTw/riiys/vT52zNx+7/3aOxXkE994UfX9IkT7QRJFMP8AVz/3VPpUmnReEm/t&#10;iKa0vPmlJXbDP3Qe1WY5NbXUNFuRb2R4Yf65uMxH2q3Z3XiRb/VYmitOin/WN3T6UE6t6GFf3Xg2&#10;PTNBkjs71m+1Rhh5M/8Azxf29afpieG21/VEfT9QPmQxFcW8/wDdNWC+ttoWhzi2tci7h3fvG7gj&#10;+taVlPrsfiO7hEFmu62jPys3PL0X0dw30ZjWs/hmHw1Yuuk6iTFcQ/8ALtP/AM9AKty3Ph8+Mrhv&#10;7A1BlbTozxZz9d7003Ouf8IpDIv2UYvY8/e7TCr1ze6+vjFozJa7TpvUK3/PT/69R5h9nU5fPhmX&#10;wkFl8OanmO5/585f+ev0rSZvDFr4piYeGtS3NYuvNjL1Dr7UNNrieFZv39r8tw5xsPP7z616r+1/&#10;4f1zwd+1XqmnLqVpItxapeR4tyuwTwwT7MZ/h8zbnvjtV68rZPMePPeaAPCt5EfC+ofu7yTrYScf&#10;vaj1XVdIm8YWMR8JXyx/ZJFVvsb5JyvarN5qGuHwvqSPqFt/x/TD/VHn959al1B9bfxNpzrfWoAt&#10;ZPmMJ/2fehOz1Kja5hRyaPH4d1WBfCd6xXUJizfZW4/eZr6P/Zm8TMfgd8ZvD66VexadN4LtLma0&#10;e3wJZlvoVVh3yA7cZ6GvAHudabQtZWPUrX/j8kLbYTz0PrVm41TxdBqttbW2uCOCa3YTRRqwWTGC&#10;Nw3c4PTPSq5mpff+RMrsz7m80kaFq6jwrdfNdyEZtvce9S395YzeIbV18J3P+pcAfZh7e9Vp7jWo&#10;NE1j7Tq9v/x8ORiH/ZU+tSanf6sNZsWh1WH5onwfK+nvU2TRUe5l6jJanQtUEvhif/XyH/j3Xjof&#10;Wquq31tN4jgkfwvNjyHGfJUdx71b1q51ZNE1YHVod3muR+56/KPeq2ozaidYtn/tWJt0LjCxDPb3&#10;qo7alGHfXavoeo48MSFVnY8xR+o96qXV/DL4liJ8Ltj7M3/LOMdx71Pqp1D+xdSU6tHgzP0jHPSq&#10;97DeHWoXGpL/AMe7cbR6iqiluTE818QzwD4w2kkegfKMHy8J/wA9PrXqnxE+G9jrXiZtTfTlXzlR&#10;mjZQccDjivJdee4h+L9mJL8bsj5to4/eV9YXXh83v2eYoJN8KZfjn5RzRWfLy+hMi9+wvph0S38W&#10;6aibVOuKxXH/AE624r6DWMFea8a/Ze08adr3i6ID7urIPztoK9nRhkL7V/LXGzvxTif8S/8ASUf2&#10;d4f/APJE4G38j/8ASpDWG1ePzrJ8aTSxeGdRdOf9Dfbxznaa2ZAHGFNY/i5d3h28wefs7/yr5mn/&#10;ABF6n2dLWSufOv8AwUVt4rP9g/Q7SCHYkd9p4VVXAHyNXAfBu5uP+FQeD418O+Yq2Vt+83Lz8vXm&#10;vRv+ClOR+w/pOR/zFLH/ANBavNPhNdwR/B7weqa+sbLY226PevHydK/ffCF34Nqt/wDQTW/9tP5B&#10;8TtOKYr/AKcw/OR1rzagbzWf+KUQn7OuT5if3DT7a41SKTSg/htduM/NIvHyfSqLXZa41iY+KVyY&#10;1/5arz+7q/ZXenyHS9/iQblVi2ZV5+Wv0vzPgEbPhHwx44+IOpTeCvBfgWTUNU1LVFgs7O2YM8kj&#10;FQAOPxJPAAJJABrRaPU7LXoYbjw3DuitHEn74cHIz2rq/wBiHxb4J8PftG6Brfij4hWOk6db+IJZ&#10;Lq/1K+ihgjXymxudyFUE4HJ6kVyF/qejnxTNKnihSnkyFSs6nq46UmRuzNe81a70SzWHQIVU6kek&#10;vfzG/wBmtV31iG71FzoltlbNf+W/s3+zWDa6vo/9h6b/AMVK3/IQz/rh/ear11rWg7dWd/Ej5+y9&#10;5v8AZal0sOOuhrWk/iOaPQ0TTLf5Lcnb9oP9wf7NVNWl8RSaVqBbSbNl+3qNpmP95R/dqBNY0CP+&#10;yNviOQFbdgds3+yPas691zw62i3SnxLN82qqOJj/AM9V9qVtQlY6eN9fj1tmj0ay/wCPMc+cfU/7&#10;NV7KbxKdM0d/7Ps+Lwt/rz/df/Zqgms+HP7euG/4SS4/481+7IfU+1VdL1/w2lnoqHX7huSzfvG4&#10;/dt7e9FmxF+9k8X3f9uJPYWbK24L+9PHyf7taVpL4rTXrZTp9ioXT2+XzD03L7Vzs2t+G47HWJX1&#10;i7YmZgqjf6AelaCa3oMviHzItRvONPwMiTj5j7e1N81hvYuW0/iGHSrFEtLHMmqf89D/AHmPpXvn&#10;g7xbHafsB/EDw6up6auuH4jNfrp/n/vPsq6II/O29du/C5xjPFfNcc+hNZaSpv7sj7du4WT0c+ld&#10;l4a1LRZPAXjAia8/0jTLxl+STjbEi+lfAeJGOqYLhmUYRT9pOMHdN6Ser0a6I+38PcFHGcQpt29n&#10;GU/nG1l+J85/sZ6fr8nwr0vWIrBLj7dql5MzNNtw3mKp4/4DXo1qniptM0tY9Dh2tqjsP9J6ncfe&#10;vMf2P7myh+EmhrLp9/IyyXbboWbaf37eld9p95p32PQ4BoepFjcTPtLP6Gv0et/Gl6nw1N3pps2I&#10;4/EsMF/O2k26qsUmM3H+wnvXRaPJ4qGlW4XSLbHkr1uD6fWuLurjS20y+LeHtR3MrD7z+iCuitbr&#10;S4rWGM+GdQ+WJR/y09B71hpLUqJw+i3/AICsdd1O33RrumjkGYW7qB6e1XvC2t+BUm1K3YwmRb5m&#10;UC2bnIz6VUj8R3f/AAmFwP7DuMTWaH7y9iferPh3Xb228R6lAuhXJLCOQfMnpj19qctQuXPBeteD&#10;Y9Gmsp1jZlupl2fY2OF3HH8PpVrwtrXgmXwN/Zz2W5lt5ISPsLH1H92o/C/iDUIr3VLX/hHLji83&#10;L++j6FR/tVN4Q8Qastld2p8NT/u7yUf8fEfc5/ve9QyoxQtx4g8H6j8OCYtMLN/Z25cae33lGf7v&#10;qKl8Q634bvPBaXEeiSZjNvIpGmt2dSf4fTNN8O67qsng+S3Xw1JtUSxY+0x9iR602Pxdrd38OSB4&#10;abd/Z52/6UnBA+vtR/mFkaHjHxJ4bht9NvjoE/7rUoZN39mMOCrD+771Jr/ibwxHrWj3qeHLn5bi&#10;SLK6Wf4k+n+zWT4o8Ya/qng5ZxoDbVEL/wDH0nGGU/0qTxJruv8A2Wxvf7EG2PUIX/4+l75X+tCi&#10;Jy7Fy+8T6Fb+ONPu/wDhGbwLPZzRn/iVNzgqfT3ptl4u0eL4g3S/8IzelZtNiZFXSz94OwPb0o8Q&#10;atrI1nR7ptIj/wCPl4ubr+8mfT/ZptzPrtt46sJP7Kt1+0Wsy5+1f3WU+n+1RoLlJtC8Z6PYeJ9a&#10;tZPC2oLumhkUf2ae8Yz+tN8J+NrJZL3TP+EQ1Qj+0ptrJp/AU8gGqFzf+ID48vLaTTrTE2nRv/x8&#10;tzhmX+77VN4Rv/FFnrWsWSW1mMTxMga4b+KMH+7TtHlBpRLOheK4H8ANYP4V1AzJBPEc2XQ5b3qO&#10;88bPffDzdF4Z1D5bKM824xxj39qb4c1DxJc2d9ata6f+51KeNlNw4yN3X7vvVXT5vEl58PW8mHTl&#10;YWcoZfPftu7bfan7oJm34s8YxXel2F1H4VvvlvYJD+7UcZ/3vep9d8TyLrWk3tv4Rvtv2h1k4TnK&#10;H/a9aydRm8RTfD6K8aDTt6wQv/rZOuV/2aseJ7jxVafYJh/Z+0X8Y4kfnOR6VNkHL1RafxLq83ja&#10;3uF8KX37yxkHLR84YH+9XlP7YN3qV/8ADrX7ebwvdRqrWczzSFGWLDldxwSR1Az716lfXniWDxJp&#10;bBrHbIZE6uf4c/0rz39pz+29Q8B+J7Ge4tFjfRVlcorZPlzI2OfpW2GlbEQfmvzM6utOXofI+qbJ&#10;PB+kmLTShjmuRNcZ4kJZCB+A/nX6Banrfja11/SRrXw4mt5oZJYprSG+gKxyFOUHzngMCByeBX5/&#10;TJdyeAIZnmj8mPVpEjTPzhjGpJ+lfcmh+LPGPiHwV4S8W6r4mtL671AWst5d+WWMkkkOXZiD97cT&#10;u/2s9K9LNP4cfVnHg370l5I6OLxL4nt/Fd0YvAtwPOtY2I+2Q9iR/eo8Pa94jksdUs5PBLqv2mUf&#10;NfRcbhn196pvdeKD43jYavaBJNNI+W2PZ/8Ae96NJHib+0NVhXXrcf6Vu/48z3Qf7deKdwt54h8R&#10;S/Dm1uE8GfMn2Zt322PtKmf0rS1DW/FQ8VaNLF4TVfluY2X7cndFI/8AQawFk8SH4dSRrrlv+4hb&#10;I+x/3Gz/AHvarutX3iNL3Rboa9D817s+W0H8UTn+97U32K9Tb0zUPF0PirVCPDcY8yKB+b4cfKR6&#10;e1fFf7Y0Wrp8X0k1ezW38yzUxhZg+VEsi546chuD6V9fJeeJP+EzuIG16PEmmRvxajs7D1r5J/bZ&#10;tNQT4j2t5e3izK1rJFHhNpG2Z2PHp84/Wu/K/wDevkcuM5fYnY/8Ew9cl0X9p3y44vMW50u4jYZx&#10;xuR/5oK9G/4LZaVZwav8OddjRvtFxbapBKd3BSNrVl4+sr/5FeOf8E8tTGm/tUaHGhDR3AljfJxx&#10;5bN/MCvoD/gtXY2svgvwDqhh/fQ6pfRRyZ+6jxxFh+JjX8q/JeJv9m8esmq/z0Zx/wDJayV/m0/k&#10;fo2Rfv8AwlzKn/LUi/xpP8ky9pV9dL8PPDt+fFs2Tb2bRsFQYBUDuK0DJqcnjRbhfF0zI+mhZPli&#10;zxIfb/argfBuqaJefBjw3Ivhq9lMNnabpFsSQcY5B711Ump6Enia1A8Iah+9s5Qx+wgdCh9a/Tpa&#10;Sa9T4FNcqbJr6G5m8Ialar40nKx3lwqj932kJ9Km1SAw32kzP4zn3NIy/ejHVPpWKusaWmia1EPC&#10;F3+7vLg4a1Tuob196k1LXNLu4dHvE8IXXyyKf+PZO8Z/2qCjZ00Y1vVrVfF82JGjb/XJz+7x6e1Z&#10;s22Xw3o8kHjSRcXFufmmTp09KfpmrWja/dIng2bc9vE3+qi9WH96sqx1OMeCLJW8EyH7PNGGbbD/&#10;AAyY/vVPwyC65jqYjax+I2abxbN81l2uF7N9Ky7hdMufB+pCTxbJlb6YjNwvGJc1Hc61JF4niJ8F&#10;NtNi/eH+8P8AarOGq3L+F9bji8GPxJcN/rIeOM/3qZNzp9a/smPXrGQeK5iXikHy3Q56GsvTTpE8&#10;eu2j+IZclmB/0wc5jFZ954m1G51XSZR4Ik+7J/y3h/uA+vtVjTNV1T7XqcQ8H43sDn7RF0KfWj7N&#10;mU+xoLD4dFjocq+JJw3mqGf7YecxNU1q2gLr+pr/AMJNcf6mPpdnn5TWCfEms/2HoTf8Iso8u6h/&#10;5eE5+Rh2+taVjr2sJ4kvCvhyP95bxn/j6X/a9qkqPKRpb+HT4Z0538TXQ23UOD9rbj58Vehg8Kxe&#10;KZhJ4nuf+Qep5um5+ZqxL3xHrg8JpGuhwrsvI+t16Tj/AGaWXX/EJ8Vbk0u3Xdp+P+Po9BIf9n3q&#10;rdBe7cjGoeF08JSI2uXHy3ny/wCkP/z1q9cXvhiTxTG41edt1gw4nfn5lrHXUfEJ8M3CNYWfy3DH&#10;5rlv+en+7V271vxPb+I7OQWlj89pKD/pD+qf7FOwt3qVLjUPDqaHeD7bcNsnk/5aycfPV7xb4si1&#10;TxdY6nq2vajfXEllIGuLq6mlkYKEABZiSQAAB6AAVlzax4lk0HVFFjp5zdTfN9of1z/dr1b9ujw9&#10;c+Dv2mbXQvDWjaTZWcfhnSmht7dmVV8zTLWQn7vUk5J7nJqo66h7vQ8ltZ9Au9E1Kdr24VRdShom&#10;EnJJBzV7ULnQRrOnxxRTtthf/nqc8Cs1bjxINK1aJY7Db9okP3nPO1fanT6x4nW90+4K2OQGVtu/&#10;+7QTd8wxLnQV03Vkjs5i32iTdlJf7or2T4B/CL4c/En4b/Ezxp4m0i++1eC/BsepaT5ckiL5z3cM&#10;J3D+MbXPHrXin9qawYNW3NYqxkY/Kr8fulr2T9nv41aH4O+GHxK8NeK/FFra3XijwUmn6JAtnM4u&#10;rlbuCXYSoIXCoxyxUcdc8VUbc2v9aDburHkOoR+HZbfVv+JVdbdzH/Uyf88xTr8eG4dUsTFot1ho&#10;m3HyJPSqt3qGtw2utZvLfkn7sJ/55L71Bqmo60NQ0wvqFv8A6tukB/u/71SLqJff2JNpersdHuNw&#10;Z/lFu/8AcHNR3UOhDU7WaPSLpS8TdYW9qqanqmtix1ZotVtxu3f8ux/55j/aqvd6h4hlubEnVIQ3&#10;lt/y7n0H+1VB5FbU20V9L1ILpE2VmbP7k9MCi5n0hdahRdDk+W3b/lj7j3rPvrjVUstSMmqQ/Mzf&#10;8sfYe9Nu7rVF1eFjqUZPkN92Eeo96qwWOC8R/YpPi7a7dMcLx8mwf3/rX3P4d0xX0exb7PtH2ZPl&#10;4+XivhHWpb2T4sWxbUELbeH8sf36/QLwdZsPDOmu03mMbFP3ijr8tZ4p2UQYvwDtki8W+MVQYxq0&#10;R/H7LBXqa/LyxrzP4FDPjnxih76pGf8AyWgr0yUArX8t8a/8lRif8S/9JR/Znh9/yReBX9z/ANuk&#10;HnJnBPfFZ/ixc+HLxgvP2Z/5VcWHPzVV8S7ZPD153/0WTp/u18zT/iL1PtFaMlY+dv8Agpdz+xFp&#10;X/YUsf8A0Fq8m+EV0E+FfhKM6DHJ/odvliU5+TrXrn/BTcf8YV6arDpqlh/6A1eD/D29trHwR4ct&#10;f+EheNVt4dqb1+X5Olfv3g/rwZU/7CKv/tp/IPih/wAlTH/rzD85HozX5J1povDsfCqPvJ/zyFWN&#10;MuLyK909X0SLb5bbcyL/AHfpXHwalG0+sAeJpMNj/lov/PIVqWmqWBvbBf8AhIZvlhbP7welfpjX&#10;u2Pz87PwvoXi/wAambwv4S8Dzanqd5qLJa2GnxmaaUhs4VEUkkAE8dhVsXGqR680Z0uBStnhlaTo&#10;d3I6VvfsAfEHwX4J/aj8LeLPGnjyHTdNtNduWur7Ur1IoYlMMqgszYA5IHJ6kV55qGs6Y/iq8nj1&#10;+cqYWIZZjyC9S49f66FRlfQ2dMv7z+w9MiOm23/H0G/1h/2j/do1vXNUkj1c29hartgxxMf7h/2a&#10;4m01vRY9I0tTrNznzVP+uPHBpZdT0CRNYb+27j5oyNvnN/cp8oXtE7u11HX5LzT4vs1r8tuxH78+&#10;g/2apNL4il0qQxxWo3apg/vTj/Wj/ZrC/tDQV1SzjGr3S4tm5Mze1VLLWNCm0z93qN43/E0+bbI/&#10;/PWi2mhKsdbqN9r39u3SBLZWFmoDeY3XB9qj0SbWIhoks1ta+Z5LZbcenl//AF65+bUNBk1i8kae&#10;7P8Ao69WfPQ0trd6FK+lxq94W+zt/f8A7gpa8oSfRG/fTa8+l6m2bfLXeNu4nuorQtP7bn1q4kae&#10;3j22K46+rVxGo3emDRp5VS7bzL5Rt2yf31q+utacL66f+z7pgtsoJ2yf7VP3rC5mdNY3mtfZNLhl&#10;uLf5piR8p/55v719IfEKPQ7L/gkruGj2K65qGpeIGbVI7NN728KlGjMn3usseByPlPTAr5H03V9F&#10;mTSVOl3fAZv9W5/g/wDr16v42+L2qat/wTn17wRc6GwtfClvrs+lTNC+4tdSb335PQFFxwOK+F8Q&#10;a9OjksKTXvVKtGMdE9XUi31091S1/wAz7HgjDTrZxKqvhp06kpa20UHb195x07eh86/stPfQ/C/R&#10;PIt4/LFjKwbdjnzJMnGfWu8sW1X7NoZMMOFSZvvDup/2q+dPg/B4jk+FOo+N9M8aw2On+Fxa/arS&#10;9snbzFmyAqFCc5cEYYKOckjt1vwh+I+rePfEH2O/8GQx2enWkmFs7hWw7DjPzZ6Bq/csXwXiY5JW&#10;zaGIg40+RzhaalH2nK4q7jyt2knpK3Y/KaHEVF5lTwLpSTnzKMvdcXyXu/i5ktH09bHra3Wrvp18&#10;rQQDb0JcD+MD+9WpqGqa/DdeUIYflRP+Wo/uj/arhZ5dPjsJo08IzMZJVT/WD/nr/vVD4n8S6Da6&#10;5NbnQlXYEG03ScfIP9qvh+U+ksNN/wCLh4otpwNPBkt3jI85+xB/u1oWeseK4/GDBG08edZg/ffs&#10;309643U5tTg1awuW1uQKsrJlUXnK1omYx+JLGf8At+fMkciNwvGMH0q5RH1udVp2r+L4vFN9F5ti&#10;qyRxt0c+oqz4dvvGEeq6lbfbbLa10sn+rbuo965qKd08WBh4juCsll/sdQ309KfA19H4muktvEcg&#10;8yGN23MvTkelTyiudN4fl8VxQ3loNQs1VLyQY8hj159feqmh3vilvDb2Lava/K0sYUWpPcj+9WJp&#10;2ptDqWpQR6/cMxmVxlxjlevSo/DuqWBtr6CXXp90d04OJBxnmhRK07G9HdeJ7zwD5T65b7vsZX5b&#10;I8ED/eq9qs/ii68ILP8A8JDB8vkuMWP91lP972ri9BurSbwvJbza/cfK0ibfOHqcVYhvbC68BeU2&#10;tzK62ZBzcdwKcok6nWeLdQ8RJZWeoHxJG3k30b/Jp/qCv973qTVZvEjatpOpDxGmfNkT/jzH8S/7&#10;3+zXFazqmiyeHUu/7Zm+UxP/AMfR5ww96teIta0Ax2V4dVl2x3iNg3ZHUEevvRydCjq7+XXY/GFn&#10;ct4kUGaxdTi1X+FgfX/aqaxbW4vGl4g8QyfvbOGTctsvqy/0rj7vUvC41nTbptVbazSLzeHjI+vt&#10;S6jq3heDxIjJqzATaeybhfHIw2fX3pcvQTR1ugW2tDXdWtx4km2G6VmxCnBZAf61U8O2mrx6Ze2P&#10;/CU3G1Lq4h+6nTcfaud0zW/C2n65eRLqXmPNbwuvmXxBY7dvJz7VF4Y1zRjd6lbXslvGfthfat4W&#10;xuAPtRyy7DidNaprN18NRMPF10Y1s2yPk525/wBn2qxqs97d+GoLibxbeZRoJBynqP8AZ965DQdS&#10;8Ov4Sm01rqFo08+P/XHOctxTLrXfBr+CI1+0Rrm0U/eYkbcf4U+UUTvPENndLqemXJ8W3w2Xe1fm&#10;j7g/7Ncn8adIF/omrQtrd5M0mg3YWHzF+dlTeo4H94CjxDrnhCS0sr3z1bZeQvt2ngVR8Zv4Xvmh&#10;is5o45biG4iVpI22hmjIGSB606fuzTIlsz5fhNpJ4VnRmPnR3qMo5+6VIJ/SvrrwbfeEdb+EvhrV&#10;PDOqX1rbw2tghgmkVSkyBI5jgEjBkDsOckMCQDkD5F0+Z/8AhHdQtlhUq0kDvIV+ZcFxx9d1fRXw&#10;+lstK+AWipr6QvI9qLi38q3bIh+0tgMdoy2Vb14xz6exmUeaivX9DgwbtU17Hp+rxabB4jsT/wAJ&#10;BdszQyrkXXXG04pNHfSX16/La1dbdsbf8fh54+tczrPiPwmdX026SFQolkXi1f8AiT6e1R2niXw9&#10;B4jmjitWPmWqN/x5t2JHpXi8uh6aOis7TQJPB+oW767cc/aFx9uPqfejVYfDj6XpVw+uXH7u6gbP&#10;9oN3BHr71z+l+JdDWzv7UaVI3+kSDAszxkZ9Khu/F2kt4LtbiHQ7gsv2cn/QfSRc9qOVh0Onnl8L&#10;QeK4W/tyTc2nup3ag3ZwfX3r5+/a/ttL/wCEi0/UNM1HzvOa4SSMyl9mBE2cknrv/wDHa9Yv/FOk&#10;/wDCWWEn9hXXzRXCsBY88hCP5V5D+1DeWV/d28kOn3ELx3B2tJBsBVo0yPflBXZgIuOKi/U58VH9&#10;w2N/Y0v3079pTw5qNtIq7br7zdAGG3+tfXH/AAWRt0f9nLwtfywK00fi6JfM28qrWlwWHsCQv5Cv&#10;i39nm+XT/jJ4euFUrturb5s9MOhJ/IH86+7v+CtMKXn7JNvdrAW2a/ZyBtv3Mq4z7dcfjX5H4if7&#10;P4rcOV/5pSj+KX/tx+icF/vvD/OaXZKX4N/+2nh3wg1nV3/Z70NrXUoNkWnxqo8knG1sYPzdeK6+&#10;81jV4/E9hLJrMCqYZRzbHjIB/ve1eG/CfWdDHwTtbS7vpAyRyBgsjYB3k44rqL3xH4VuXsHt7yRm&#10;WYpw7/3DX6rWh++l6s+BjrTi/JHokNzq13/bsK61asrSfe+y/wB6Bf8AaqjeXWtw6NpMn9vQY3wj&#10;b9m9V/3q4my8TaTaXOoxW53+Z5ZJaNyPuY9faqMPizSLvwZY3U+m7pEmjC7Y3O4A4zUKFkVHuemQ&#10;XWsW3iiZv+EgjG6xQn/Rx/eb/a96ppqOpr4NuNutx/ubtlP7le0/1rz/AFHxPCviBTZ6Yqt9j/jt&#10;nO7DDismHWby60fVBLpcir58p/d2rYBL5ojHmV2F49D2i81O6OvW8g11QTbyL/q19qxZ9RvTY67Z&#10;jxGAxWT7oXvEK5G31uG31DTbfUdFmm3b/wB5Han7u3PPrVc6tpk+s3zDRZo4zJ8y/ZPv5QCjl5UU&#10;dwmuEPo8z+IGz6fJ3jPtVnT9Vc65qCDxJIqmND95PQ+1cONV0WXTtJCaJNu8yMZ+zj+4au2Gp2Q1&#10;+7jGkTf6lAu6Fff3qnElm9Feonh7S3bxY48u5h3fMn97HpV6HXLCLxRJG3ixstaK23zU9T7VyMWq&#10;2yeFo2bQm/d3Mf8AyyT/AJ6getTXGsWv/CQts0A7msR82yP+/wDWp5SdzQvdb0+fwvIh8VMH+1ZC&#10;+cvaYe1SSavYweJo9/ieQ7rNvuzD+8K5G+vdvh+4kttCYN57Fm/d9N+fWm3mvXy69byDQVbMDhcM&#10;gx933q+XQ0XNLQ6iPxBpz6BqCP4hk/dzSdZxzzTtS8Qab/wkenqdfk2NazDd53T7n+FcdDr9zJo2&#10;oMmh4Pmycll5qXUNc1FdQsZl0lf9W/8Ay0HA2il7OzJtrY6OLUdFh0TVLZ9clk/0iQ7vOPPQ1s+P&#10;PiLrPj3xVp3ifx54sv7zUms4omuLyZt7wpAiQj/dEaoB7AVwKa7erYahF/Zq/M7Hd5vbYPavoz4z&#10;fs4ftQeObr4f+N/h/wDAvXNd0XVvhx4baz1TS7Vp4iV0iCF0JQHawkjcbTg4wcYINC20BrXU8RuN&#10;b8PWltqaDUbpy85G1Jm7ovNSXXiDwvFJp7vq0q7+G3TNx8lZ/wAQNL8e/Drxdrfgzx14YbSdW0+b&#10;Ze6ffFklhYwq21hjg4IOPeuw0j9lf9rbxb4U0X4gaf8As765caFfQxz2OrfYZPs8sbp8jq5XBDcY&#10;PeqVO5OhyLaz4bH9rAX023OfvPz+6WkudY0I3GmywTzbcn+//cqt4p0/xn4D8Q654Q8aeH4dN1K1&#10;2C4sbpyHj3QI6547qwP419hf8Envgn4p+LngT4ua9H4O0fULf/hW93p2kzXksH7vUXQFNnmkFCBg&#10;mQYC5GSM0403zBLTVnyPca1ovk6wuLpmb7vyP/zzFV9S1XSXvtOkS3uWVYyOI35+Wum+O3wO+NH7&#10;N0hsPjBp2lWUmsQySWP2PWre88xUVVbJt5H2YLDhsZ7VD8IPhN8TPjvqiaX8Nk0iebTbUT3a3urQ&#10;WgVGG0YM8iBjnsMmp5XFiu7nJy6vpcmn6sGsJj97A8l+fkFF5qel/bLFo9MuCPJb/li3oK6z41fs&#10;z/G34F+EbrxZ8RD4egtb65aC1jsfFFheTO4iz/qYJ3kCgfxbce9cz4I8J+Kfij4nsfDPhfWtFt7h&#10;bC4uWk1jVLewhEcUe9z5txIiZCAnGckA46VfLqPY5rVtR017HUFXTbr7zH/Utx8opbjVtNOpQMml&#10;3H+pYcxkeldF4/8Agt468GeEtX8R3/xD8AXUFvy9vo/jzSr25bcVUbYILl5H5OTtU4AJPAJrlfCV&#10;le+K/HeieGH8VaXpf9qXUdp/aWrsYbS08yRE86aTny4lzuZsHCgnBquVgjj9Tv7WT4nQuunS4Cj9&#10;3t/2xX3t8NvjT8PJdF0/RbnV/sNxb2qrJFexmMDjGQ33SM8de9eA6v8AsBLbeMW1v/hvn9nOT7PC&#10;WMMPxGZpmwc4VBb8nsB3PFY9nqV0+txJ/bca7rbaGYKAPm9zxWeIp81kxaPQ+oPBvxV+H3w88aeJ&#10;JvFHiCOBdQvo5rV1VnEieRCuQVB7qR+FdHF+1X8B0ZrVvHse4ct5kDj8OleOWX7H2i6h4bW51D9t&#10;v4HWL5WaSO68UTuytvBMR8mzky/bglSRwTxnxi7ubC2168gXW7eaOOHas8UYCSAMw3KGUNg9RkA4&#10;6gdK/Oc08NstzbH1MXVrTUpu7S5bbJaXTZ+tZH4s5pkeUUcvpYeEo01ZNuV2rt62duvQ+uL79t/9&#10;nHT7lrOfxndM0bbWaLQ7t0z7MsRU/UE0t1+1X8IvF2gXVp4Vv9auGuraSK3uIvDV75YcqQPmMQUY&#10;PXniviv4h/AP4Wz2i/2l+3J8L7OZ5o3ltZbHxHN5TFSdhe20aSNmGcEozLkHk19s/wDBOKw0/wAL&#10;fsh2dvZeIrXWLa31TUhHqWmxzLDcqLl1DxieOOTacZG9Eb1UV8Lx9wnkXAuQU80iqlZupGHK5xit&#10;Yyle/s5fy7ee59Xwp4kcS8V5vPActGmuSUr8k5PeKt/Fj/Ne/lseff8ABTOGeD9iLSoLl90iajp6&#10;ux/ibY2TXzN4c1qa08M+H0OkRkNDGqlpV+b5K+//ANvb4PfsweN/2T9Ni+LP7Y1v4Hjm1K0kupZv&#10;Aeoaj5E21v3WLf7/AD/EMDivgH4iaL8NfBHiy38O/Cj4yP400G0WBdP8TLo8unC8zCpYi3mJkjCu&#10;WX5uTtzgZxX2Xg7TqR4Jcp8t5VqkvdlGSXMou14tpPunZrqkfnPiROEuKFGN/dpQj70ZRbacle0k&#10;m0+6un0bNmLVtSiOpBNJi2seW84ZHyDjpWrZ63dx39nIunwZ8pt377pwP9mui+EXgH9kLxb4N/tr&#10;4oftt3nhTWLhpP7S0SP4d3eofYwrlVImjlVZC0YV8ADG/aeQTWH4y0b4LaD8b4fCPg34332veEPO&#10;t0XxhN4dks5GhdIjNL9jaVmBjZpFC7/n8sEEbsD9QcbnwTsdB8JvCXin4qeIY/A+j3ej6fLd3V1M&#10;b3Up5hBDHCsk7s3lRSP9yNuFRiTjiso+IvEFtrMySW9mzLbAfu5X2nk4PK17J8J7n/gnJ8Gfina3&#10;8v7Y3j7X7OSx1CBdVsfhSLa1tZrmCe3BlEuomdwm/cVjhO7KgMPm28HrH7PXg7WpY9f+C37Sfhnx&#10;ZHqWoLp+l6DNePp+uS4leP7RJZybo4YSUZ1YzE+Vtd1jJKKvZiicJbeKNVbS9Nja3s9ylR/rm/u/&#10;7tO/4SHXSuqPttvorNx8g9q0viR+y18dPhQ00fiz4aaw1vobQf2pqWnn7ZZ25liLpm4gLx8gHo3B&#10;BBwRXna3+mRQahtuJtpYY+//AHRT5elitOW56BeeItbfWLUGS1VltycqW46VCniTVhpUTL9mVTqB&#10;P3Tz85rk5tT0xtUjaQTHFsedrdc1VOq2cOl2riK4+W65+VuuTWdl0QJaHoK6tqRF/Mbi3P8Ao6lT&#10;tOR8p96fa63rDapp5OpQqsVm/wAnl8Hheeteev4l09GvmWC6bMOzZ5Z67akbxBZHUIY2s5V/0cqG&#10;8k+3HWjl0uxNo7WTXvEVzYyR/abXy21BSsmP+mg7Zq4uqa8t7eq2rWoTyV/5Zex/2q88i1i2g0uO&#10;NdPkb/Tgf9Wf7/1qx/wlIE96To7fdUcx/wCz/vU+SPQPdO503UtVF3p9vHr8KmOBm/1HT5V96+gf&#10;jJ8DviF8O/8Agm7feN9f8UabcWvjbwxfXmlQ2au0wQMRtkDKAGJYYClvrXya/ii1hvbaVNIdXW1b&#10;pGDz8v8AtV9tftx+K9O1L/gjP8LzpsnmXsPgmR7j7PMu+0zeRbS2DlSdrY+hr4bjzCU8Tg8JzuzW&#10;IoOO27qxj1392T8+p9fwbiq2Fx1flWkqNVS9FTlL5axX5H51+F9Ri8AfsxePPhd46K2uqalD9qtY&#10;pG2yBRAjxKehBDB+Prj1rz//AIJuTaktl4n1GeYfNJCrMsnfyz13euT+tdXoeg+DPEmmx32r+Ehf&#10;TQ2K7mknH7xtvVgW5xk4z0zXW6D4Y8L+Fplk8NfD+CzEliHmW3kRRIwIwxAbBIycHryfWv1Cpj3L&#10;D1Kc225WS7aOG+vRQsvl2PhaVFU7cqSV7+f2vLq5XPSPDVxb3urWMWrXnmW7ahF50UcyAsu/JAPO&#10;Djvg4/SvdtU+GP7MAvWOofs26bJOyIZZJNYh3OxUEk4A5PfgV81/CgXGrePNG0+bw+uLjVIR/rk4&#10;4NfVXiLTb+XWZnbw5H/CP9cvZQPSv5z8WMZUo5vhqUako/u5P3ZuG8kls1fZn714VYGjiMsxFSpF&#10;S99LWKf2f+CfFt/d+H54YXa9+aO4RlzcMe+PX3q9qLaHHqVjcPMOLsIN0p4DD61x413w9qHhtrq0&#10;gfzFhUsqw8jBB/pV7VPGGmppcbBJmaOaN+YuRz/9ev3nofh+p11zN4YtNesZGkX5lkQ/vCc8ZHen&#10;Tah4bXxNGyxfetmU59mznrXHeJ/iDp9ktrexWUh8u4AYmL1BrMvfjBYy6layR6ZMu3ejMy46ihQF&#10;sz0OC78LxeJbhTFGfMhRuMnoSKgsv+EVh1TUoRbRv8yv/q/UVwp+K2nWesx301lcZktyrbVBxg06&#10;P4yaausTTxW037yJfvKOcU+Rj5kdloUvhuJLpIraPct0flZOgqzol/4cOhSQC0Q8yKf3R9TXn9r8&#10;abG3v7pm0udhI6nduUdvSrOi/GjTYop4TYzf699uWUcGpdOQSnE7K4vfDcvg7CWy7vs2F/cnrj6V&#10;Y1jVdFPh5LmO04Von/1Gccj2rzlfizdXOg/ZLewk4Dgt5q+p6Usfxjll8MNZXeny+YYQB864OKPZ&#10;ye4+Y9B1fxFpY/s+YQsrJdK237KO4I9OnNWtU8SadLqFncx6Ru+WVG/c8HIHt7V5XrnxehWwjeDT&#10;GYqyMpeQfJyM/Wqtx8eb/wA61M3h8tDHLuzu2kZBpxpSsRzHrQ8QwP4ojaPSid1iAP3OOjE+nvVi&#10;y8UJb65esNFb5/Lb/U9Plx6e1eU3Hxauk1u31eHTF/1LKV8889Mdqsn40zjUnujpkYDW6hg0x4IJ&#10;9B70vZyK5uXQ9O8P+OfI+22/9hSf8f0jf6rsxzS6f4sWbwL5b6I+6O3lRTsHUZryqy+L2pzT3stv&#10;a2+2WRSn71gc7RntVXT/AIneL5YJrMWS48yQ7Ic7cZPcj+tP2YXvqes638Sp7fwzC8dj8oWFmUqA&#10;eo75q1rvxTuJns2htEU/alEbcHBIPX5hXh4+KetXvhn7G0dsfLt8bVyenfOazfEfj3VdTSExS+WY&#10;5FLbWOKXsbhzRuRwhUGqQRXHlxrFlY+u/EqgDr6HP4V7N8Hdc1WP4KTW8V39qCG5CwmUFrcAZA5P&#10;AJyQPrXhBvJSnnQjPmEB93cE811t18VtX0f4faH4S8Il7aaGW8GpTTKgjmaRlKAfNlsLnOQMdq9b&#10;FRdTD/czzMP7tf7z2zXPE2vSwaZINOHy3URLeYvofepoNc1ceJI5DZDmxYczDBw30rwl/jb4rl0W&#10;CG+1Kzhmikj2t5Y+bBHP3qsH42eI47yGa61a0YrG43LGBnp715Ps5Hpe07ntkOv6/A18kEMKlrj/&#10;AJ6A5yo9qhj1/WpfBWyaC23JH90zdMN9PavGLf4wa1NNcXUniOGGOQqPm2DtiqT+PtZl0iS2j8Vx&#10;yeYzjasirtBJ5zzmq9mw5j3rV9X1gXum3qrabjMVJExzyh/2favO/wBoqa6urOGe9it9yzxbGilY&#10;nBWXOQQP7org3+KuvXE8Nha+JXZ7e4Uq0KnZnaR1K89e1M8U+LPEOtstvrF3NJmNflZABwTzwPc/&#10;nW2HhKOIizGs+ajJFv4X6oNN8c6XqMjbQl0gZvQbgM1+jn/BRlLjUP2CtSlhDzt/xLJGbBzt+0RE&#10;sfwr8ytIeZLyAwybX8z5D6HNfp7+1nNd+Jf+Cdepahp9u0jN4ZtJZF3ZKquwsSR6YNfj/i+vYcWc&#10;N4ntiEvL46bX6n6L4cfvuHc6oPrSv5/DM+Gfgr4nuLX4UNp8FnDIsTTbjJIw5JJx90/z71vaprup&#10;RWOn6lHZWMYEynatw3dcZPy14j4V8aazo+jyaLY3TIW3OEjRmAyMddvtVe98Z+PdYijsne5+zxso&#10;DiF/n9K/YK9O9aXqfntGf7leh7hF4k8Rx6tO9rb2TCSCMsFkY92Gfu1kp4o8SWOjx2V1NYp5bL5c&#10;e85ID/SvJNL1P4grqsjJp+pR7ogMpHKCVB/xNMuE8YapBI0ui6pthkIaRreUnh/UZrONNGnNpY9l&#10;v/iBfWXiC133Nk3+jtvX5uORxWnpPj+91TRdTtg9mv8ArWCrG2RlfrXjI0DxSL2CaTw7rBDKduLS&#10;UluK0NO03xRBNeRxeGdaVu+21k7oOtLkRN9D2Qaxq0ktjKNQtlAZs/uCeqf71RQSaleatdsusWo4&#10;V8rb+3+9Xl0kvjyU2f2PQ9U8vKLHutWxkr71Ys9G8dJqsqtoGoM3lplVjAPfrzUyjKxd3zandWDe&#10;Il0nT79NcgZI5owq/Zfw/v1qQ6hq66szvqkKs8C7sW445/3q83sNO+IdjpEYi8HXrwrMu3eq4B34&#10;4+arEOkfEy51zA8E3i/ufmJKdN3pu/Cjkk+oe71Os1PxC8OgyQz+IE/4+uP3IAOJQfWiTxbGutKb&#10;XXoyWtWXIjX+8K4TW/h18Q9Q0iaZfCF00ccz5G6MBfmyf4uaii+E3xYjuYfI8KXHmSRMVVpYxjp7&#10;mnyruTzNM7g+JYxo19DJr3O6T7uz61Hd+JbD+0rWb/hImjIjcMxZB/d9q4WP4G/F2/tL2f8A4RxY&#10;njkbzEkuuensCOlLP8BPjN9ott2h2hM2RHuviP4c8/Ie1VyxDmaZ2sGtWUllfBfE7bTIxG2RPT6V&#10;BqnizTrZrNm8QTMwJXAkTn5fpXKRfs+fGJWuIl0yxj2cSFtROOmf7nNPX4B/GKM2nm2OlSCV8Jm8&#10;fPKnv5dHLHuHNLsdPH4l0yezvzHr0gVm7zLx8gr3j9m//gqD4/8AgR4FsfgV8Rr+Hxl8M57jF34Z&#10;1OYiexVtpaWyuEIeGRQpKAkoC7fLk5Hyrc/AX4wpLeRwafpaiHHnf6Y/dc9koi/Zr+KGoQWdzez6&#10;YscrDyzFI78kcZyBTUY7ik29LH154+/Z4+Df7Tl14o+Ln7A3xmbxLaLZtqN/8NvEV1IvifTmEatO&#10;qqdy38KBgROr7id6bWKB5PAdS+IPie0srPwL4y8W61bfY/LVtH1C+nRYQEyg8pyNoAwRx0xiuZ8J&#10;/AP4w+BvE3/CR+DfF8ek6ppu2S3v7HzY5EbGQwKuCDkV9X6T8RvCP7ZfhiP4ff8ABQ3RtHt/FF1C&#10;lr4a+N/hnw2U1DT5nlY79UhSeJb+BEcqqqYyvVt/3lTjGQXktj5YufEPhdZ74NqzfNjH75v7td/+&#10;zl+2zdfswReKLbwpBDqC+MvB934e1KG6lbEcU6geaD13LyQARk4zkDBtfHD/AIJP/tE/CS0vvHHh&#10;jx3o/ijwa0jNpvjLQrUXMEtqXIhmniiuXNm0i4YRyncMkc7SaZ+yX/wTv1L46+JNa0Xxt452rpfg&#10;LWNcs/7MsNjPc2tsZY0bezDyyw+bGCR0K9arlSaQL4TyG78a6BcxXbDUpFZ/7srED5fWsnU/iFFY&#10;fYxZT+YVX5T5x/u1tQ/sr+Nv7Rum1DxjC3l4Lxx6XsyMdB85x+tTTfsq3BitZJvFU6fafvJ5KcZH&#10;bijlp7XHeXNc5OH4u6dbx3MOrwMZZ9xHlseflrSt/jN4Qu5rW3uLVo/LUhpNxYdMfhWxN+yK97De&#10;RS+MLoeQmVK2cf8Adz1K1Np37INrAbWG58ZX7fao+FW1gGOM/wBw0rUxe9sc/e+PfCIS6iEbEyFs&#10;MsZI6USePPDAuofKXdtjP3Yz7etbk37JlqsV/PH4y1JltywCbYP7ue0YqS0/ZNtE1C3SXxLqm6SN&#10;m/5Ze3+zT9zuSuc4GDVLK+8bLd21k3lnHyFeT8w5r2wXFq+oov8AZbrutSM7R61zdv8Asxw6T5mq&#10;6f4nu/NtpCu64RJMjI9NuK7CTwDr76ukS6//AMuvOLVR3/3qmpaVrFamLPqRTR96aR8q3QOOOf3l&#10;Pk15H1KYto3/AC7qNp289avxfD69k0jfceIGCm7A2iNB/wAtB71d/wCFUJLqFwj+KJxi3X+FOOvt&#10;UmkbHz/408Sm51aTS2sljWO6yXyOODx+tfp7/wAEznWX9hbSCp/5etR/H/SpK/P/AOMnwW8J+DvB&#10;lv41sry4m1Ke/jSWSS4LKwYNn5RwOnav0C/4Jmbf+GG9J2jj7VqP/pVJX474+Nf6hULf9BMP/SKh&#10;+jeEv/JYVP8ArzL/ANLgcr/wVfcL+yPaktjPiC0x/wB8yV8KaH4+WKx0+1/s5X8uNRnPT5eD0r7Z&#10;/wCCud3cRfsv+G445WVJ/F0CzIp++otblsH8QD9RXzP4X/Z/8E6n4d0K/uNMLSXdujyN5jckx5rq&#10;8Eafs/D+Lb+KrUf5L9DPxTqKXGUl2pwX5v8AU5W38b2M1heGW1jjkLYKs5+b5R7VYX4hxNeRNEkf&#10;7uFgf3hO3p7V20n7OngOG01Bv7HjxDJgblZiPlU/1qWH9nrwBDqlutvoCjfbsW2Rt14/Ov1n92fn&#10;ep5JefFDXYCbeKKPZ9oJ+Zsn730ok+LGoWs8k8cUMjNGud0hB7/56V6q37P/AIMOnR3n/CPoWa8K&#10;7vJYn/WEevtV2P4I+ExqF39o8PxSeXbKfmtyMfe56U+aItTzvwb+2d8aPhroz+HfAXxC1HR7G+VR&#10;qVjZ6k6QXG0qw3pna2GVeo5xzXp0H/BV74meIfEs3in40fBr4W/EBvsf2S1tfEXhRIYbePeHLKLJ&#10;4DvJH3iSccetQx/A3wWf7Nz4Wj/eKS3+i5z8vfinz/BXwhBp140HheNdt4F+WxGcZWjniLlk+oz/&#10;AIXx+w18VPD2g6BqHhnxf8M/ER1SKDXvE2n6tHr2mNZuztLOtjKLedDGxjVI1uHPlqxZ5JMFtPQf&#10;gJ4M+LHje88D/s1/tmfD3xFZ6fYLd6bd+NZG8MXOrXBSV2s4La6d/wB4qoMuziLL/fwCaG+Cvg86&#10;psbwku0W4ORp4HeqVn8FfDc9hp0kXheP95Jn5rNeeDRzQHaRw/iL4Jftl6b8Jo/je/wO1+HwbqUc&#10;JsfEy6W72kwmdYogrqTuLO6qB1JOMVwt38RvGlhqH9neJrL7Le2w2PbzWrI6ngglTyD0r6W0HRPG&#10;vhiylj8La5rVjHpN9FdafDbXTLHbzRMskciIG2hlcBgQOGGeteyj9or4neJfHw8TfGz4R+B/iRfR&#10;6DHZQTeOPC8czRxI5O4NDJEzSMT80jFnIAwRRzwFys+BP+Fv+IIrGK2Plsyz7srERnk+tQ3HxZ1S&#10;++0QRaltl25ZfJ6cdM4xX334e0L9h/x14Vv7/wCOP7P3irQ/E+qa+11pc3wzvLSHTbWERMFtltrp&#10;m2RlhljuZ88hgMocrVv2EvhrdfC3SfFPw5+PHhvXPE2t30Vld+DZrKaxuLKeQqqjzpQY2jHJaVzG&#10;gwMFsijmgCVtz4Rm+JusWt7HEdUZpGh2ssKM20ZH8W3HbpX2t8YbbXfCX/BK+z1TxJHeW663o9jN&#10;psMi7VnhlnSMSLkcruDc57GrXxE/YI+N/wAJPEOj6X4t+HMcz63ZTNo7aFqEOpR3RiI81Va3LAlQ&#10;VJHUAg165/wVg8N+IPBf/BM74eeDfEPhp9PvNM8A6LDdW9ypWWFv7RZsFSOPvCvguOcLRxWIyuU2&#10;1yYqjZd25pW+5t/8OfacI4uphqOYRik+bD1de1oSlp80kflEo8XWlo0ulpeKqxgyLHbtyMY6gVq6&#10;PrHxHtLhrjGobliUNCbN8Ffyr6B0PwZrJ8MST/2BZ4Onw/M1x1BVeelX73wnq8GpXjzeH7MCO0h+&#10;Vbg9yeeB7V9/KpHmZ8TGOh5v+zRrHjS6+OvhGTUbPUo7Q65F5zPbMFVQDk9O1foNq8miSanOw1K4&#10;/wBYR95v8K+Z/hDoF6njPRZYtLtYmF8fmEpzwn0r6ya11qWaaTy7M/6RJ1Y/3zX80+M2IjHiLD9L&#10;Uu9t5vyP6H8I6PLkNaXep+UYn5i6R8FfH91ohuYtciizCwaP7CeoGCM+aM/lUknwN+IdzoDax/wk&#10;sIjWHzfL/s89hnr5v9K+jfDXgvVIra5tpdbs/wBzeTIv/Ev3Z+bj+L+lSeHfA2r3PhH7BJ4ht1UR&#10;yQfLp/Pcf3q/pL2p/PnKfPuo/BHxYujLfXmq28yq0ZIjsypwWA/vn1pdS/Z11W3kt7qXU/MWS4VW&#10;Voh0IIzxX0FH4J1W+8Aec/itR/oJfaunoM7Rkc5PpU2veDL2Twkt1/wlM279xIu21Rejrmj2gcp8&#10;86r+zVqaajYxpr80YlkZPur6ZxyntSzfsuXw1uG0m1+9AuIHKtDJGp+XHrEfWvo3xN4GuhbafqH/&#10;AAlF4qx6hGRsijHByP7vvR4l8IR2+uaTO/ii+DedJF96Pncmf7vtS9oHKfN9v+yPdN4gaybxnrCq&#10;LdZQBJBk845zBzVqx/ZL8/UbyyfxTqgELJja8XO5c5P7qvoDUvCIg8X2bJ4tvlaazkXd5qc7SD/d&#10;96dp3gMXfjafTrfxDqM011aRtHGky7nO7aAAFyaPaMOU8H8P/sv2SrPbvqt0zQXDR7jIeffAwP0p&#10;lv8Asx2uo+Hmupri+DBZBmOVx0J9GHpX0v4X/Z08bz6tqUP/AAi3iib99Gy7bWdsll9l5rW8Mfsk&#10;fFj7Jd21z8JfGuwXcyxq2k3YyPX7vSl7ST1Qcq2PlAfsnaO3hYarHe3jMIQ5WS8nx78eZir+q/sm&#10;eGLKwhvInvsyTRiTbf3GCCR/0196+uNG/wCCfH7SGq+CfItvgH4uaRrdwqSQzKe+BgkY4xW2P+CX&#10;P7W+oeDITH+zd4okmaGNlVpmBzwehk/wqlOb2uK0T4w1L9kbw3YatYyxC8xLKUbdfTnjaT/FIasr&#10;+y/4Xs/ENvaSWLus1u5IeZn5BH95j6194x/8Eh/2rNdsbKeL4G3kLJdK7Ld6oEdVHByDJxW1qv8A&#10;wRq/aegVPFh+FNitvp8Mz3McmvR+YyhN3yqXyx4wB60fvOz+4Pd7n57v+y/4Dm8R3EFxpauy20ci&#10;A7flySP6VLpH7NXgy8uNQsdQtl8uO4C7X8sjBUHHT3r3S98K+AoPGyommwszWZBRkPVW/wDr1Wtt&#10;L+H8fiTUg3hpZjsifalv/s7c9Pao9pIrlPCtF/Zh+HKaHcNDo9mssfnRrIsUQYEEj+7mo7r9nD4a&#10;TeDV1iTS7PzPJjbzFRA2cjPb61738NdA8A654lOgXuiJZ291rvlTXS6b5jQpJIMtjjdgHOMjPqK/&#10;RTwH/wAEgf2J5PC0XlHxDrFjeWamBrvVIV+VudwMEMfPPfNcOMzahgbKq3rtZHVh8DWxSbhayPwj&#10;8ReDLHSviNeeDtNSEwqzC3XaNiZi3rj/AHSR+WeK9A/Z/wDhNpfjf4b32v65PamGLWjbwRXEC/LJ&#10;5KsW39ehA29OM1+1Tf8ABFf/AIJyXOqNr2t/A241C/aRX+13HirUYiNoAUbYJ40wMd1JOeSeK7D4&#10;ef8ABMb9g/4X6b/ZXgv9nHRreJhh/tNzcXTvyeWeaV2Y89SSccdAKyrcYZfKjyRjJuy6Lp8xU+H8&#10;VGtzOUbXff8AyPw7k+CPw4fwQbqeSz8yCIE7Z/7rfX2qW++HHw0s9Q0+SO3t5EMzKfmJHKH/AAr9&#10;9rH9kP8AZTsWjktP2dvBcTRyB4/L8N242sDnP3Ouea6fSvg98JdKl8/SfhtoNtJt27odJhXj0+7X&#10;mviil0g380d39jyW8l9x/Pl4e+GnhLXPE82n6T4XW9P2NZfJtYTKQobBbAB45HPvXQ+Gf2Z7jWrG&#10;+Fj8FtWuPLnkUSQ6BM4XjOMhPev6ALTwj4UsJ/OsPC2mwybdu6GxjVsemQOlaFvBb2Y2Wtqke7ll&#10;jjCgn8KylxQ76U/x/wCAUspj1l+B+CmnfsVfEPUvB9hq+k/AfXW3zRbGbQpVOQ4DDDIDxzVv4x/8&#10;Ewf2utZ8MsfAf7M3iS+uJoRsW201Q3+tiPqP4d35V+8WoWFrrVk1hep8rD7w4Kn1B7GuNT/hKPBG&#10;sBbueS6iL4trlmADf7LYXg/oaVHimoqybgt9N/uNY5LQr03HnalY/By2/wCCL3/BSXTvs+oaj+zd&#10;qUMJkVmaS6hGxeD83zcd+tfe/j/9jH9onxr+xZrnwt8N/D9rjXrjwu1qthHdx/64j7ucgf0r9OPA&#10;3juw1XTf7I111juiSNkjYDL25rj/AB74Z1fR9Zl1jw5byRgtlTbw4I9uvzivJ4yy6PFn1LEVZWeH&#10;qKpFR01VnaV76aLaz8z0eGcVUyGWKw0Fb20HBuWqa1V1a2ur7ryPxP8A2eP+CQP7dfhjw9qFj4y+&#10;AEkM0t4rwSNqVsSy7ACMbuMY/HPtXVv/AMEl/wBs7+xLWGL4Dt5scill/tS3GMN7P6V+xPhzxr9v&#10;22OvWzWd1nCs64ST6E9D7Gt4H/b+lelPibG1JtuMU+1n/meW8po0EoO/3/8AAPxmf/glR+2gNXju&#10;E+B+1fs7KzPqlvjdkY/iqCx/4JQ/trxaTqFvc/BxFaWeVoUj1SD5gTkc5r9oN2RhjStwMD86j/WP&#10;Gdo/j/mL+z8P5/f/AMA/HWf/AIJYftmSXFgYfhNEuwnzmfVojt+X2x3p0H/BKz9shdQvZpPhrbp5&#10;m3y2/tNNp+XB4r9hXUMMFqa0afd3Uv8AWLGdo/j/AJj/ALPw3n/XyPxT8ff8E+P2qPhn4R0vVvFX&#10;wpIjjuIhcPbSGYxgDBLCMHAGevSuEsfhfrH/AAkcwkXTQ32VSu6Rm7njpX7xSwRMhjfay9GVgOa8&#10;A/aK/wCCcv7PH7QF1J4n/s2bw54iZCF1jRZGjWVv+m0IYJKM9/lbtuA4rpw3Ei5uWvG3mv8AIirl&#10;kbXpP5M/Jef4f6tH4TkITTP3V9sbhz8onxxWg3w11mLxLCyXFmqtasFUxnjDD/ar2r4+/wDBNj4x&#10;fAnw3qk8+i3HiDTFkmuI9T0eaaULGCZMvGTuUgAnoRnoTXkd9onhyz8T28Fxb3Ub+VKjKyyZBG3I&#10;Oa+ho4mjiI81KSa8jzKlGpSlaasZ6fDy7Tw/q6z6tYBY2mb5bX73y57tT7vwZIniHSkXXbIbo5Qz&#10;CHp8qnH36f8A2P4ev9M1potMuJFV5B+7jbH3BVw6DoUsmitH4bYsysPmtRz+6z/StrmZmp4UxFrE&#10;Mnia1+WRvmWMDqv1NWJdDssaPNJ4ntWXzArMEXjMTcfpUlv4Z0J7nVon8Iy7s/eWIDHyfhVFvDum&#10;pp2hm38OTKZLhPm8scfu3560cwWLg0DRhLqyr4otyo2lf9Wf+WYPpVVNE8NPY6K8vixMfaEyqKmR&#10;lG/2akh0SWDWdUjj8KTH5IznCgfcqwIIV0LSS/hqaPbcR/N8nofejmAii8O+EpNU1m3bxTJ80MZX&#10;b5Y52HP8NZn/AAj3heDT9JktfEs28TR71aRNr8HsBwa6K2TUIdc1FotBLL9miAyV5PzVEsd5LpOm&#10;/wDFNyI3mx8s64PP0o5gsihp2k+C7rWtUiOt3CyNBGfLdhxww7Dke4rOuPD3h5bLTPK1divmR9Wf&#10;niunuNAu7rWrtDpSxSfZomRo7n5kOXGQcf8A1qxf7W1Oy0jTbHVdOt9zTRhbhZjsPP8AFx8p/Q9v&#10;SjmCx2XwG+N3jL9m/wAaX2qfDzxbM1tcLBLqXh++Msmn6ntEgVbiFWUSqNxIB6Gvpj9mj4n/ALC/&#10;j+a/+JlxHp/wl8a6n4F1bSNYsQ0seg6hNe2pgRrVQWNsFIDFMZ+ZuZCN9fJsVhrra7dn7BaqGtIy&#10;P37NnluelZ8Vr4pGiaXKz2cK+bGPldvQ+1VGo4g4pnsWn/sJ/B24nvjd/tsfC2N5I1yj6zfsyjB5&#10;P+jEY/XivFdb+Hvg7RdUt9Ft78arHZXz28epWSyNBdKmVEsZIBKNjcpIBII4FaFlf+J/7cvLaW7t&#10;lY26fNzhvve1WtLi8S3Gj6Oy6pAMlBxk4+Q1Mpdg5TsPg3+yh8LfiVpN9rniv4/+FfB8T3vkT2Ot&#10;JdNdxxBVzMsaRFWGCdql1yVIJXrXS/Gb9j/9lj4cfD+18WeB/wBqfS/GWrQtHHY6JpvheWN7vcAC&#10;28zMEVV3Nkg5IA75rz3V5tO8BeGda8dfE3xvBo+kxxstvN9jeSS8lSMsY4kB+Y9AWYqillDMM18/&#10;a5/wUA0CO/SPwj4Pvbm20+4aOxm1LZbPcRDKh2VHkEZIwdoLdxnoTUeaS0ROl9z0y78L6WNM16Nf&#10;BlwGCuRttuAfL+te4eAv2df2LNW8P6Dq3jj9pTUtF1i4sS95pFv8L7q6jgcgZQTeem7AxkhQM5xk&#10;DJ+NR+3vrssF9F/wr+3232Q23UTlMrjj93VV/wBvP4kNcWs//CM6aPssbKoDP82QPf2qoxqR6XC8&#10;T6h+OHwu/Z/8GWU1r8GfGGp+L45Gka9uLzwmdLS3YEbVXdPIzk9TwMcdT05nR7Dw1J46sbfxD4au&#10;raxkjVb2e1gjkkSLzF3MisyhmC5wCRn1FeAL+3H41mSe21HwrZyQ3EhaRYbgxtz6EqQOfY1V1D9t&#10;74nTay2paboWjxRLGY4YbiGSUqvuwdcn3AH0o9nUb2HzRPvjxd4S/wCCV2gaekPhy4+MevW5nVpL&#10;mxtNMi2SebjYROqH0OQCMHrmvH/iZafDaT4jagnwY8H62ug/YIfso8UPbfbN2G37vI+TGc4xnjrX&#10;yzL+2V8VmsP7P/s/RVj84S/Lay5yG3f89emaivP2x/jLeS/aI7nToWZNjNFZ/eXsPmY9Mnpjrzmn&#10;yTYuaJ7b4sT9m218Exz/ALXPhjxw3hcOv2RPhze2MN+b7ny9z3kbxiHb5m7Cls7ccZr7Q/YRv/2E&#10;G/ZD0+T4UeFfi/Ho3nX/ANlj8Qa5pUl1u899254rZVxvzjC5A9TX5N+P/jV4/wDiX4ah8JeKdRjk&#10;s4bhZ1SGAKSyhgMn/gRrsPhj+3D8ffg18KIfg98Otb0+w023kkeG4OmRzXCmSQyMMyblIJJH3eB0&#10;55r4zxB4dzTifhuGBwHs/aKrGb9qrx5VGSdvdl712rabX1PpeEM4wOR53LFYrn5HBx/dtKV+aL1u&#10;46WT672Ppb/grtN5n7M/hjy7OSJP+EyhK+ZIGOPsl1gZGMn3wK6D9lj4i/Ajwb8GfDemfF39lVvG&#10;WpSCOWz1aHx7caWIoTboBEYo7dwxDK7bsgnfjHy8/FPxg/af+N/x48L2vgz4q+Nf7U02yvFurW3/&#10;ALNtoNkwRkDboo1Y/K7DBJHPTNVLL9oD4vWGmWmj2XjF47exjEdpGLWH92oXaOdmencnNV4f8NY/&#10;hThaGW4uUJVIznJuDbjaTuvijF376D4yzvB8Q8QTx2HjJQcYq0rJ3S12bX4n6D/F34nfs/8AizwF&#10;rGlfCv8AZJPhPWmuozHrVx8RLrUVVRs3DyHt0U7l+XO7jrXmf2bxH/btqJLa1X/RH+7G3HK18eyf&#10;G74sypJC/ju+2yNukG5eT+XtTh8d/jAkqzjx9fblXarZXp6dPavsXTk+x8ypRP0ss/jp+yZBoFnH&#10;dfsCWM7LcBGkb4laoN7biC/AGCTzjpzXn/xn1zwH488X3ms/DL4X2ngjTo9Fiik0uPVJ9Q3zAykz&#10;eZOQwyCq7eg2Z7mvgeT4t/E6T73j3V9vmbwq3zhQxOcgA4HPpTX+K/xMYyFvHusHzVxJ/wATCT5h&#10;6Hnmn7OT6/gHNE+6PhprQ+H/AIu0PxRceH/DPiRbeB/+JT4l06aS1dimNzpFPGWI7AtjPUHivUF/&#10;bCsrazurpf2QPgA/l323y5PBd4yt8wGSDqByefzFfmDd/ETx3e+V9s8Y6pL5K4j33znYPQc8VD/w&#10;mfi7aVHia/2sd2PtTdfzojTkuv4C5kz7kj0uaLW5Wl8SIyrag8QoO59zXd/Bf9oTS/hR4K0vwrN8&#10;I/hz4kaS4aX+0vFnhcXl2uU+6HEqgKMcDHc1+btz4r8T3g2XfiK9kB7PdOf61X/tXU8r/wATKf5e&#10;n748frQqUl1Hzrsfp38cv2xtQ+M3wkm+E+peDfA/hzTbDVI57WTwj4eFnMCoYbCxkf5D5jEjHJA5&#10;4rzG11vwXba79r/4T1maO0Uq7Tw9QxPQrXwi2o6ifvX0xzyf3h5/Woxc3A+YTyf99Gh0nLdhzLsf&#10;q1p3/BSL48W9pp8tj8WPDqNNIfOx4J0MZG1j/wA+nFeQ/Eb4123xI1/XvGPj74n2t1qd7cYmK3EE&#10;AwAAAscYVUAHZQBXwL9ruv8An5k9vmPFRu7Md7NuPcmm6cpaNiUktkfqrof/AAVE+MXhRbPRNB/a&#10;E0+0ttI0xYtNEOnadmHjacMYCclQATnJ75rx/wD4Kb/tOX37QH7OFjqnjb4zr4i8Qapq1iklvHeI&#10;D9njBJQxxYUKGAb7o+Y56818EgtjJFHzdq8LNuH/AO1sdg68q0orD1FU5VtNrZPXo9b2uezledf2&#10;Zg8VRjSUnXg4cz3ine9tOqfdedz6bsvFXwwtvD81t/wkNrnZCixtqDE4G0HvV7UPHvwfgub+a41n&#10;T9skcKRsbtjuxuJ7mvlfocUV73s/M8XmPr/4c/F79nzTPFGlXOq+I9Mt4YZJWml858odmF6+9ew2&#10;v7Wn7LXlsZPiHpqkyyHDTNnlzX5v9s4puSf+Wdfn/FPhvlfFmYRxeIr1INRUbRatZNu+qeuv4I+6&#10;4b4+zDhnAvC0KMJJycryve7SXRrsf0naZ/wRu/4J9aZJM6pr0hmk3v53jKbk49iKLf8A4JK/8E3N&#10;FEtidE1g7pGeQN4wvT8zcnkSe/auqTXplwVnX3ziiTxOqnaJB+lfoHPT/lX4n537WZh2P/BK7/gl&#10;1aaUujp8JJJIVj8tvM8a61l+OScXY5PsB7Yra8P/APBOf/gml4Z01tLsPgdpM0DKAY9S1a/vDx2B&#10;nmcge2aks/FFyzMsYVvrU8/iq7gVR5CNuNV7WP8AKvuD2k+5oWP7K/8AwT7sYPsq/sy+D5ozt+S9&#10;8MxXAGOhHmhsfhWrpHwS/Yk0G9Go6L+zn4Ns7hV2ia38IWyMBkHGQmewrlT4wuP4mjH0qGTxyYTl&#10;5V59ulHtuiS+4XNI9Isf+FFaNere6T8INKhmh3CGeHSbdWUEYOCBkZFTN8Ufhba3O7/hCIVkU/K6&#10;2MWR+NeaW3i26v032864zg/KKpXP264laRbhRuOfu9KPbTW35BeR61/wu7w8srGz8MwquflLMFY/&#10;ktOuvj1Mu02mhwvnqrXR4/8AHa8e/s2/JyL5vzqeDTtRHC3Tf99UvbVH1EelXPx28XPOzWmm6bHH&#10;/Csm92HHqGA/Sqs3x28ciTcINNVf7qwtj68vXBnS72T78pNMbS5ohl5dv40vaVO4XOxvfjh4/upd&#10;0Gqw2oVceXBaoQT6/OGOfxxVU/F/4gXX+t8SOeMbVtowP0WuUk0vAJ+0r+dRJtgbb9rY/wC7U+0n&#10;3YH5T/HDUdZ8P/HfVtJTwk6rZ61qNpsjZQvyzkYGD0+XjHauVt/E/iCHxbcPF4YkCyWKBh5y4+Vj&#10;/jXpn7YvhvxDpP7SutT6TdW5hm8TXEiicMz5lBkI6j+Jjj0GK83l8OeLn8d2txc30Me60kH+pO04&#10;YdRn0rn0PQjrFEng3xD4mXxZeQN4ZZVkv4WybpeAVUE/pX6VfsMfG2H+x2+E2v3I32u6bS2ZjzGT&#10;lo/wJz6/Ma/OHTtJ8Qaf4qvreTxDar+4idf9DGByw9favo7w1rN94X1iz8Q6bJtns5VljPHOO3II&#10;5HtXy/Ekeb2dvP8AQ+iyP3o1E/L9T9JvtUZHC0n2kEg7R+dcj8F/iJo3xO8EWfiDTpeZIlEkbdUY&#10;DlT64PGa6/yoQOn618baoz2JRjF2AXODwKel0M5Ab8BTCqA4ShSFOAlK0iXykxu3Y/dNSLcysPuV&#10;GjFWztxUsbKw3A81ajLuZy5ewvm3P8K02+s11SyezvolaORcMtOMhzgkUoYkfK2Kbh0uR5nPTaK/&#10;hrTlt0gkkiV8CZI1Zgv+0T8w+oNaug/E+40podN1YwtZ8CJyoaRP55q+kyEeXKgIPXdWLrXheVJj&#10;qWhSMccmz8wqv1X0Pt0+nOfRwuMrUbK/9efcclSxHu1l8/62Ok8Z+B9L1Jl1mPR5LjzlyotWOGPu&#10;O1cdP42k8L6mNH1PTrqNF48ub5nT3B7j68/WtfwZ461LSGMFzHOqq2HiaXcF+qnp+GK7Ga58HeO7&#10;dbTUbZWfqpClWU+x6/zr1qmHw2YRvFqMv66nH7TEYL3K0XOHdbr5HN6fe2msWq32nXSyRt3XqPYj&#10;sasCOXsx4ql4m+HWp+HhJ4g8MasdsYy0ZQliPQgDDD8iPWq3hzxjba0PIvImgn6Z52P9D/Q14tbB&#10;1MPPlmvmbR5a1P2lJ3X4o1tjk8vik8p1P+sqR4yvUUAkfw1n7FMjmI2t2I+9+tMa0J+Xf3qzsbHF&#10;NKuox5TD8KXsUNTZTmsPMj2PtZW+8u3givH/AI3/ALD/AMF/jZMNYvNI/snWI93lappsaqx3Ebt6&#10;/dfIBHP94nrXtQicqcI1MMMjDlG/75Na0fa0JqdJtPyZUnGpHlnZo/Mj4w/8E+P2hfhFHq91pKWe&#10;uabdFmjudKsXeQL5Zzuj3ZX7p6Z7eteH3Xh3xHZx6GLrUY43Fx5b/wCjNlG8psj5myDX7SPayE58&#10;s+leQ/Hj9i/4FfHll1DxV4UjsdWhk8yHV9NIhmLYI/eAfLKMHHzAnHQr1r6HC59UjaOIjfzX6r/L&#10;7jzauWxlrSfyf+Z+Xlv4f1RtY1ZY/EKruij3brTp8nX72M/hVRPDGtHQdDdPEUKlLmLbIbVfRh/e&#10;r6M+MH/BP74p/CfW77W/DOi2/iXSrpEVXsIQ0qYB+/GzZHboSK8HGm28Ggae03gyZjDeRqVa0Rdv&#10;z4I5NfRUcRRxEeanJM8upRq0ZWnGxHaeHdYj8Q6ks3jFTut4WZls4+mGFRx6Fv8ADGnPN4nkO25j&#10;5VIlx82PStyyKWvia4iXwTJGrWcTBTCg/ifrVeLUVXwfamz8MfOL6MMv7v8A56jjrWtzMz7fw4i+&#10;J7pH8W3Mcf2OIk/uefmf/ZqvJolufCmnzHxpcSKLpFULLCMfP/u110DavqPjObb4XUf8S2M7Jtiq&#10;cPIK5+e48R6N4Rto4/CEO1L5C3lbDjEuD6UARnwzoj+J5kuPE2obf7NjPlrcKcne/XArKj8J+EJ/&#10;CNig1e8kDXUY2tIefm9hXaaZc63deLZJ4NIhRpNLTarTAYw7nHGfWqtomvv4QsoodPgVlvlyPOJ5&#10;Eh9sUAcpH4W0PTvFNxDDdahcW32GMtC1xKzx/M3Qg/MPbt29Kq2eg+C5/CGk3Vut5cK1yi7hLKcc&#10;kYIz1/KvSotJ8QnxjcSiLT8tYJn942B8zccD3rm5dD8U2XhvTbrTm0uJxeruidm2zYc/eGP1HP8A&#10;KjmAzY/CHgmbXrxZNKudq2ce1f3x7tyeTWfpvhfw7a+HtIe00u6m/eR4O1v7p6+1djo+qeI73xjf&#10;Ws4srW6+xRmS3kBPALcr/eFVLC51q28L6Q1xe2YVbqPb+7PPB9xRcD5X/wCCpvxGNjrXgH4VaLdz&#10;Wemx+F31K4sNxCS3Et5OjSkZ4YiOMEdD5a8ZGa+WLbUD/e/Gvf8A/gsJot43j/wj46in8yOHwrHa&#10;3Tx/dj/0q5ZT+ZxXybpPimaIrHcPuHZvSvSox/dJo55P3mehwagyr9+rkN4GHztXL2GrQ3CeZHLu&#10;9K0be+H8TU3EDdGGOVc0pTjG9qz4dQYnAarcU0bLmQ9evNTYCXy1zkigBh90U0KknzKc/jRh0HDd&#10;P9mkA5S2OadnPJH501WzzmmzTRwjdJIqjpuZsZoAkzQG9hVf7fa54u4f+/gp0Ey3sxt7UrNIF3eX&#10;G25gPXAp2Am3nqD+lG/PAP5VNFo+uy/JBol0xPTbbsc/pXQeHPgP8e/GFq194P8Agh4y1eBZNjT6&#10;V4Wu7hA2AdpaOMgHBBxnOCPWkBzI9aQsB/HXbXf7L/7Uligkvv2afiHCpOFabwPqCgn8YarR/s8/&#10;tDyZLfAfxpHhtpM3hW7j/wDQoxRoByIYk/fz/WlLACu/0r9kz9qHXI/M0n4EeKJlzjcujycH05Fd&#10;94f/AOCVv/BRbxPolr4i0P8AZK8US2d7As1vMzWyFkYZB2vKGX6EAjvU80e6A8C3LnFHP96voS4/&#10;4JN/8FJbdNz/ALIfij5f7slqf/a1dlL/AMEOf+Ck0X3vghA3+7rlt/8AF0c8F1QHyUD6UDk5xX1r&#10;pf8AwQ7/AOCkWp6rFpI+CcFv53H2q61yBYU4Jyzbjjp6da11/wCCCH/BQ0jK6B4LP08aQf4Ue0p9&#10;wPjM0AnHFfbPh7/ggB+3tqN+0XiZ/BOj2qwlvt1x4pjkTdkAJhFyM5PPTjHcVrn/AIN6/wBr/rD8&#10;Tvh7J/ua9/8AY0vaU+4Hwfk9aCT619+aB/wbu/tYX7zHxN8Y/h/o8S7RDJJfT3JlJzkYhjJXAA5P&#10;rWvH/wAG337Qkn3P2l/h63/btqH/AMZpe1p9wPzrJOMik/edgtfpd4f/AODcDx9Haunjj9qrw3bX&#10;XmZhj0vQby4jMeBglmVcNu3cY6AHPNXJP+DbvxDKu6z/AGs9JZuwfw1crR7an3A/MXLj+GkZjn7x&#10;/Kv1d0b/AINqvCMtjH/wkH7Z2pR3m0faEsfh95sIb0V2ukLD3Kj6VdH/AAbRfDrH/J62uf8AhuE/&#10;+TaPbU+/5gfetna3QyZYuD/DmrDWQbqoFfNMX7e2uTwR3EGlaG6TNthkS7JVznGAd3PTtVXVv26P&#10;GqyR29pp+i28jZO1o5JWcewDD+tc/tImPsah9SWtssDEqfvdeKtR6ct+vlmNm/pXyHD+3l8QY9QF&#10;kf7Hkm8vf5I0mcttz1wH9adZft5fFJpri3sNWs45I/mkhOjlGQHOP9YM49+aPaRH7CofYUXh2NsR&#10;/Yvzpt14IjnGRGua+Jz+3X8bdQW5tbfx1fS+T8k3k6baKwyOx2g9O4Oapv8AtZ/FzXNGkmT4paoq&#10;htrRfbxBMCD0yvI6dj/Oj2i7D+rz7n2tH4Tk0t2kWFue61Hp0l27SR3StlZCF3V8FXH7TPxF1nQf&#10;7UvPHms3NrGplZLrxNIduOCQrN161meKvis0+gx+Ib/xTbXgRVeOO81IuyhiAcZJx2z9Kn2nkV9X&#10;fVn6IT6hY2AX+0LyGDf9zzpAucdcZ+tV5fH/AIE0+5Nte+N9HhkX70cupxKw49C1fnNqfxKg0Z4J&#10;rrVdKktppUTdDeHcm7PPpgf1qp4g+KVlY6vYWlr4hsfJu2kWSSRd2xgAQM7vrR7SXYPq/mfo5dfG&#10;T4W2k7W03xA0ncvXbfKw/MEiuV8QftDfBuK4eCX4i2m5Hx8qyMPwIXB/lXwdH8U9Ih8RR6JfeKbP&#10;y308y+dHCV/ebyMdSMYxVJPiRpj+ItU0mfxtNJHAIWtfJtkzhk56xnPzUe0k+hX1ePc+2Lv9qb4P&#10;JGzDxPIxUfw2rkn6cVmj9sL4UxWzGCbVJZF5WP7AQT+JNfGGlfFGLUvt1re3d0zW9/NHG0NgwYR5&#10;+X7oHaufs/G7Xvgkagmp+IGvo7aUlla6HzLuHQNg9PSjmmP2EDq/2uvEPhb4ifGW8+IFt4h1KxW6&#10;1Gy8u1N4I8bbeOM/LjjJUnrzmuL17QdIg8R6bdvrt9IreYFQ35Ut8meu72q14o1zQfEHg+HXLzwn&#10;eXc+23klnn0tmLY2/wARFXtfurNbnSbu28KXS+XeBY9mnKOqkUepso8qsY8Xhb4ezeLv+JvesvnW&#10;eVWXVpCRhu+G969y0+OJdKt1t/8AViFRHznK4GK8r1DUNRt/F+n3Ufgm8ZZLSVFXyUXPIPrXrGhs&#10;9zpFtLJbGItEpaJsZTKj5fwr53iD+HTfmz3cjf7ya8kesfsZfF//AIQTxk3hXVbnbZ6nIoi3Pws3&#10;QD/gXT64r7Ugvba5hWWOQbWXK89a/Mq3lnspftdtI0ckTBo5FbDKQcgg+tZF5+1B+0LbGXSovjBr&#10;ixKhjzHd7X24xncoBB9wQc9K+VjR55to+ilFSWp+pzzQqhc3CLj7xLioDq2moMPqUX/fVfk5qPxp&#10;+MWsWbW+s/FvxRdRq25Y7rX7mRQ2ODgvjPJ/OsO917WNYk+13+rXNzNgBpLiZnYgdsk5qnhyVCPU&#10;/WjVPiz8NPD8ck+s/EDSrZI2xI818iKhzjBJPHPH1rJvv2nvgHpuw3Hxc0P95nb5eoI+cf7pOPxr&#10;8piZJYz5p69asxSIm0AUfV/d3Dlp9v6+4/TS/wD24f2YNOmkgm+KNq0kfDeXHI3PsQuD+dYGof8A&#10;BR79mjT4PPj1m+uPmA229ixb6844r86p1PZfl/lTYlXbsZqI0dtQ9nDsfoBf/wDBUH4FRSKunaLr&#10;dwpXLP8AZQuOTxyaw77/AIKueDYIpP7O+FmqvIP9X51zEFPpnBJr5I0n4HfGfV9Ng1rRfhF4ou7O&#10;6jElvd2+gXMkUqHoysqEMD6irA+Bfxx3bH+DHizcThR/wjtzyf8AvitlRlbRMnlw/l959I6p/wAF&#10;WpIZ49Wt/gTa3nlRv5kN5rDRbuOBlIzx9a891L/guN8Wobu8Xwj8A/CGm7APsq30k90Y2x1Lbkzz&#10;k8AenvXmOsfs3/tHf2dMbf4B+NmbyztVfC14f/adeWeG/wBjH9sj4ia82jaL+zF40huJFLL9u8Pz&#10;2cZCjJzJOqID7FsntXqYOGIpwsovftr99rkyjgZ6yatba+n3XsfQP/D8P9ty7jadPDfw5ji6bV8P&#10;3JP63Vcv4h/4LVftlNffZ7NPBtljIcWnhaIh8+vmFz+RFcbF/wAE3P2/tMiktJf2Zdckh6q6zWxP&#10;/o2uX8SfsD/tR6WzPr3w6tdNZThl1TxNpts+e/Etwprtl9eqS15vxJpxymltyfge/fC//gpt+154&#10;t0CTWdZ8Z6b5kty+2OHRokRFz0Cjp9BxXUSf8FB/2oF5PjK0+n9mx/4V4H8J/gr4z8E+HmsPF+u+&#10;D7Bo7hiq3XxE0Vfl9f8Aj7rvtM+FnhDVdOi1HUP2rPgjpcsu7Njqfxc0pJo8MR8wWZhzjIwTwR9K&#10;8qWW4qVV2pS+5hUxmBjrzx+9Haah+3h+0/qMarF8QltTnLNb6bBlvY71b9MVQP7a/wC1Lloz8W7n&#10;b76da/8AxquE8Z+CoPBk9q1h4+8L+JLW7Rmh1Twj4gh1K0ODhk82EldwzyucjIrD8ws7KvfpXLUw&#10;6pycZR1XdG0JRqRUoNNPqj1R/wBtD9pxfl/4W1dfhY2w/wDadV7v9sD9o/ULdra5+K19838UcMMb&#10;DnsyoCPwNeasr43tTWb5wAKz5Ib2OhSO8P7Sv7QON5+LutNk9PtRpsf7S3x4+bPxT1bP/Xx/9auF&#10;TcSSo/Cmsf4jRyRvsLmltc7iX9or47SKc/FPVj2O26rF8UwX9/4Zi1SfxHtklurdpGkXczMZFyWJ&#10;OST1J6msHOEyrdaseKIdHvPCatfeHvtMu6D999nU8CReATzXs5LaOLaXb9UeNnavhE33/Rj9k8Xj&#10;GaBvFMG3+zYxua3Xj943vWNjTofCaSSeNIdwvlGYdo6S+hq/Fo2njxistt4LbDacQv8Ao8Yxh/8A&#10;69Vfs0v/AAhkkFr4QVWW9bczRov/AC1r6k+VNFtZ0WHxqzP46bcdLULmSMdHPt71mtq/h1PCESze&#10;Opmb7Z8/l3CfKPNPtVi5i1pfF0ZOiou7T2C7cDGHHTiqRuvFMPheRH0Xzdt6+VaQDH736UAa8t94&#10;PXxUsq+LbmRW0/krMOof2FZ8F14O/wCESgLeINQdkvgGCSP/AM9TxxWtBL4il8TxOvh63j3WDK27&#10;AyAy8DAqFIvER8MY/s61X/T2DKzE4/fH2ouASah4Sk8UySTyaptawAyfOyfnPoayIZvCE3hexRbf&#10;UH8u/wAFmWY4xIfeusg0zXW8UL9mntVf7DnaFOPvCq0OleKIPDEaz3Vqw/tLLY3f89TzQBi3ul+F&#10;r/xNcK+j6izLYo0ckO9ZEO48qc/p0PQiudsdR0zT/DWi2niPwfczRpdIi3ywMFb7w+fnCt79D7dK&#10;9Qh0nWH8Wy51qBB9hU4VDz81Zdt4a1CTwlpsk2tw7PtyqySQjByzDGCaOYD5z/ba8NaP4j1Szgl8&#10;P7bNdJji+x3Uf3tssrEgemXH45r4J8d/A668PXTSeHm2w+ZtS1lbo2ThVJ7dhmv03+OvwU1DUNRu&#10;tY0G/hvP7Ps0kTTRtV/L53RpzyAOVQ8A8LgcV8i/FXwzt1HT44oMxy6xCu7b0PmjIPoe31rsw9Tl&#10;joYTjbU+VJf7a8N6i2n6nby21xEf3kMqkEVuaV4oinxHO2xv0r9CPEP7F3w9+PvgaGx13TPKvo4d&#10;tnqFv8ssDEdR/eH+ycj6HmvjH9pn9iT4y/szXsmo6rpU2paB5hEOs2cLFUX/AKagZ8s89zgnvXTT&#10;r06uj0ZGxj6TJNfXcNnafNJPIqRrn7zMcAfma+xPjfof7KP/AAThjt/gz4j+C0fxW+NEumxtrs+v&#10;alINH0C4ljkHk29vCQtw6mRAWmMyl4ThEyGr5f8A+Cdvii8039uz4Lyht/l/Fbw8yiTpxqMFV/2r&#10;fH/ijxx+1L418e67rE0+pyeJJf8ATGmYvmMgBssSc5G76kmnKPvcrDmPQvGX/BQX466LPH4Zv/2X&#10;fgLoV1p/yT20nwP0uSVuBjzPtUch3Adxgncc57chqH7cXxP1ed57v4K/BhS7bmWD4Q6VEoPsqRAL&#10;+AFeYeJvE+veKtVn8Q+J9YuL+9uG3T3V1IXkkPqSepr6m8B/8E1o/EmtfDX9m3WPFM1v8Yvit9n1&#10;6zh+0ImkeGvDItpp2lmk2k315Mih1hgOIxGVJeR9qHs6fYLs8J8Q/tc/G/Xrx7iFPC2mRtjFvpPg&#10;uwhReOo/dFuf976YqHw3+2b+1J4J1ZNb8F/FebSbyFSIrrT9JtI5EyMHDCLcMgkHnoab+0Vp/wAG&#10;NK+NfiDw98AbfVD4U0u7Fjpt1rkha5vfKXy5Ll1KJ5XmOrOI8ZQMFJJGa4kxRnkxj/Gq5KfZC5me&#10;sN/wUu/4KBzyS/av2u/HUkc2fMtxqxWMg9RtUBQPYACqJ/bm/an1CP7DL8WdUIlUozNszg+h25H1&#10;HNea+TFu/wBWKDDGB8qUezp/yoLs+1v+CZuu/FaD9u7wz4R+J3jq616GfT5blrS71qW+t2V4XI3K&#10;7su4YzyMg4Nfut4TTw9pVnFBZaHZxKy5by7dV5x7Cv54f+CSesL4V/bO0TXbm2knWOzu/wB1FE0j&#10;MfJbACqCzH2AJPav3w8B/wDCyvEOgQ63qukpozzANFZzSBpFjIBBcD7rHPK9iOtcGIXLU+QebPZr&#10;G9svsq4s4foIxxUzXNjKNrW8fXG3aK8d1qf4zxXKwaBruitbrGN32ppVffk/3QRjGPfrWppc/j17&#10;SObUNftftCxqZFhjOwvjkAkZxmsubyC56xY2VnNOsK2keGbkeWKSx8K6JPEZZrZmKzSKu6VsKBI3&#10;A54FYnwq8T3OuSRC9RknhcpMjf3hxW9pfiTw7DayJd+I9PhdbqcMs14ikESv2Jp6CJ08MaIn3bIf&#10;99Gox4M8KCQy/wDCP2u5myzeSuSfXpWFf/tE/s9aVdy2GqfHzwTbzwSNHPDP4qtFeNwcFWBkyCCM&#10;EHkGs/Uf2tf2UNIh8/Vv2oPh3apuxvn8Z2SjPpzL1osGp2aeG9Bj+5pFuP8AtiKkTRdJT7mmwj6R&#10;ivOG/bf/AGLU6/tbfDk/9c/F9o38pDWJrX/BSL9gnw9fnTdS/ar8KtIqhj9jnkuFwf8AaiRlz7Zz&#10;TA9kOn6cqbTZxY/65imKmlp92CNR/ugV4DrX/BUP/gn/AARPOn7UWlsqgkrDp94xP4CLn8K5qX/g&#10;q/8A8E/MsF/aGaTj+Hw9f/1hFFmB9R/adLjbaBH9dookv9Ni+YlPqAOK+R9d/wCCvP7BOi2i3Nv8&#10;UdV1FmkCeTp/h+4LDgncd6qMcY69xWXJ/wAFo/2EUXP9p+LG9/7Bx/N6LSA+zP7SsAm8kflUR1uz&#10;zx/KviS8/wCC5H7DkEjRR2HjSXZwr/2TEoP0zLWTqv8AwXi/YxsbKSex8K+KJ5lUmKGRII959MmQ&#10;4p8suw7M+8P7dtQPnX9KkXXNPK582vzll/4OFP2aU+98I9a4/vaxaf8AxVV2/wCDiH9mZW2j4R6p&#10;/wCD21/xp+zn2DlZ8ufE348/ATSb3ThpPxT1LWzHdLO0mk+dsiAJDA+akZyQewP1qtc/tN/s432p&#10;6ffTeKvFUf2WR9zSWrudrLjGRKK+TuR0pmwZ5qvYxRvzM+rdS/af/Z0/4WLaXltqHiCXTVsnjnvm&#10;hkVwxGQPL87JGQB175q+n7Rn7KEGrS6vF4k8Qv5luEMP9kyDLA8H/XelfIpJ28A0mZMfd/Sj2MQ5&#10;j6N0v9sH4V2OqXl/N8MdQZbp1b5b5cjAwevBzV/SP2wvgJolrqE8Pwj1a4u7lnktfOkg2IxHQ99u&#10;ev1r5iO/bnNClieSafsohdn0p4T/AGw/gvpnh06drvwfuvtDNJuax+z7MMxx95cnANVfF/7aHgh/&#10;DsPh3wV8J1KfZ2iuJNUaJSMY2FRGuD3zn296+d1YkYIo2E9WpqlC4czPoJP27ZGsY9Pu/g3pbLG8&#10;bBobwxnKkEfwH0o8Sft8a3rXiLTtXsfhnp9rb2Tq72pvmkMrfMCd+wbcgjscY96+fQMDk0Aled36&#10;Ueyp9g5pH0Tf/t7i/vI9Qf4RQ+dDG0asuuPjBx1/de1cbD+2B8ULbWJNXjsNHZpIxH5c1tIyhQSR&#10;/wAtBk815Q0gHcZprTY4HShU4LoHMz37wZ+354p8MTXE2s/CfwzqbXE8cjfPcwdBhh8sp6jHpj3r&#10;2z4F/tf/ALNfxnuE+Hfi34WTeD768kk232j3z3MUaux5MU2WkI+8drgkZwOK+D5ZFOWFcz4j8c3e&#10;i3scmi3rQ3MEiyR3ETYKMOhBqlQjLYmUpdz9Nvif4M+IHw50B/DDS6TfWbaeLnS9W027Elvf2+4h&#10;Zo2x0yjKVPzI6ujAMpAr65qvjyXRdNvytrtW6tmYO5559hz1rlf2YvjneftAfsiLp2seJrz+1NHu&#10;XSFY0jk8mGRJfPTLH5VacLKFHAMkjdXYnp9RtNRl+HUUo8S3aslrbuzFY15G3JziuSceWVi6cuaN&#10;y/rZ8Xz+JdHeaSx+aaRNhLnqleiaAk8elQpcFDIB8/l5259s815/4itTavpkn/CT3hRdUiUM12gB&#10;3AjH3a9A0BVXT1jS6abaxHmPIHJ/EAZrws9jfCx9f0Z7eSytiJLy/VFeeL5ZB9RXk3iFRFr13DET&#10;tW4dVz6biK+qf2ZvBvwu8d+NtY8MfFPUVs4LrQrpdPvJJCBa3Owus2AcuVCn5eQc46kV8v8AjvTz&#10;pHi/UdMaRXMN5IjMucEhjkjIBxn1Ar56nSnGmqj2d/wsfQxrQlVlTW8bN/MzRIzBkJ4xTYbiRTkL&#10;SRo4bkfeqUQhWwSPxosa+ZKX8z92RTjJtdQRS2yI0bPnoadIgcYxUW94NLj2LdM8U8ouzcvXFQxb&#10;ipUjGOKnjJ24NHUqx8z/ALef7cH7ZfwZ+N1r4C+FP7YHxP8ADuh23hbTHtdJ8P8Aj7UbK1ty1upY&#10;JFFMqr82egxXhmq/8FHP2+tdtG07W/24/jBeW78NBdfEzVZEb8GuCK9i/wCChH7MHxZ+OHxr07xl&#10;8KPD8N9Zf8IvY2t1M15HFsnjTay4Yg8Y64x714vbf8E5P2pbggSaNpMGf+e2rDj/AL5U1+jYXHYN&#10;YOmp1Ip8q0bXY+Dr4TFSxE3Gm3q+j7ntnhT9iL/gpV8dvh7dfET4e/GKTxcthoek6trmm/8ACxJ4&#10;bnTYdThgnslna9aKESSxXCyALKwAVgSGwp5vVv8Agmt+29cfA/UP2j/F6NL4J0/w/q+qXHiBdWe7&#10;gH9najNp9xAx6CTz4htGTvSVHXcBJ5e58O/hp/wVo+FOseGPEngr9qC+tpPBdt9n8K2t541uru10&#10;qANEwgitp43hWLdBA3l7NmYYzjKKRxN74R/b91HwDd/BfWv2ttbXwnM032rwfH4z1H+y38yVpZB9&#10;jG2DDSMzlQgG4k9TW6x+X9KkfvRnHA46W1N/ceraR/wQz/aP+IUeq3Hwa+KnhHXI9L8Xf8I641KS&#10;bTZZLxJbm3l2RSKzyILi2eNHjDrJ8+CrQzJHXv8A/gg/+2xFpmjatZ6v4Sa31jS9LvIbq91K4tbd&#10;zqFxfJbpHJLAA3+j2X2mQuIzEk8YcBuD4ToX7K/xi0HxHb+NLH41Np2rW1wksOqWrTfaIpEIZWEg&#10;YNkEKQc9QPSpbT9kb4haHq7eKtI+P81pqlwJlkvreznjmdZkZJcyLJuIdXdWH8Qcg5BNH9oYH/n4&#10;jT+y8wf/AC7Zj/HX9mTX/gV8F/hr8ZdW8aWOo2/xIsb65sbexhfbbrbTiFwJj8sxDEo+3BjkR0IO&#10;MnyRtTb+/wDrX0T8PP8AgmV4k8f2klzD8ZrRFhk27f7Lf/4uuxtP+CQUjbRqPxsk56+Tpg/q1ZSz&#10;jLKejqL7n/kV/ZeYPT2b/D/M90/4J7S/bP2LvDdx524rr2qJt7jDQn+texxx7Gye4rhv2Z/gPF+z&#10;l8KYfhbB4qn1eGHUJrpJp4RHtaTbkAAn+6K9B2Blzjmvgs0rUq+OnOm7pvT8D67L6dSjgoQqKzX+&#10;ZBKd0fSmYLpv4GKnktI4lznNR+Qx4H3a4ux2JWC25BwtQ3EYdMBcVaQqreUB2psoVUxn5qOoJ9Su&#10;LZli376vavG8ng5yNW8kqFKx+QrZww7kj/IqmHJj8s+vNXLiwi1LwrcufDsl95cLhWVU4xz1Y+gJ&#10;r0sndscl5M83OFfAv1RHfS6gniyGKTxY67tPkG1LeMdGQ9z0rn7rULy38MX0j+K7hlW6cL/quu/O&#10;DXWSaSkPiTTJY/h6n7yxnV/3kIyf3ZB69xVFVvT4b1hIfDMDKLqbarTRhhyD6dK+uufImDfatOPE&#10;NlcHxVeL/ocuQ0iYPMZx0quNUspfD1858SXzbLuTI+2Bed/X7tdtNLq83iPSZE0i3HmWk67RcL/0&#10;zI6L2xWW1p4qt9C1hJtNs/LF5MwYzIVHzgnt2ouBVAtH1+1WPWtQk8yzkJC3rEnlOeFpsM2nweHr&#10;ySSbVpo472RcLcTHnzfYV01tH4nv9c02WOxsxG1rMc+aeR8mD0+tU7zTfF//AAjGrLaS2UY/tKUM&#10;zRscfvM547VIGbdazokfim3ZLbUNz2jD5ri5GRuXjOf0qOG40V9DBfSppP8AiZN8rNK20eefU1tJ&#10;4e8aS+KLQ3d5Z7WtJjnyWIA3Lzz0zUFrpPiBvDl95Or2jNHqkisnlnLETnpzTAu2Wl6GPE7XD+GF&#10;XbY/e8s+vuaht7HTJPCWnibwaGC6kAcwpnAkb/a6fh0rSSw1i08QROdejjb7GSVWAHA3D1NUY1kb&#10;w7atf+MY90OpZ4iTg+ccjqelIDQsLXT4PFd4sHhC2hH2WMxtNaI2Fyffivmv9pz4LL4f0vSvidY6&#10;PH/Zsl1bz6hbWsarsnVsh8A4AfABJ/i69c19L/6JL4nuXPjrzN1mgYtsB6n8qwNW0Twnr/gPS/De&#10;seJzc2t04iuLc3C7GUqwI4GR9e3bmqjJxdwcboj+BR0bxFoVnqnh++huLeaNWjkhbIIzj9D1HUV7&#10;ovwp8O+NtCk0vX9Hgure7haK4t7iEPHIjDBVlPBBBIIPUGvkH4M6X42/Zy+Il94OiebUvDrXKvpt&#10;1ErSKm7HyuFBMRySdxwvU56191/B/wAS6F4x0qGexl2yrxJC33lP+e9Et9Dnd4nwD4s/4JVaB8Mf&#10;2yfh58bPgnLHpljpfxH0i/1LRWX9yscd9C7eTgfJgA/L09MV+e/x+AHxy8ZJj7viS5B+u6v6BPH3&#10;h8PfApDudbhWjH+1ng/nX8+HxES1n+MXiCDUbhoYW15hNIF3FE+XJx3wOa7sLUlUb5uhLObIVhgi&#10;vT4v2ufi+vwR8P8AwWuLy3nbwX4ki1fwB4qk3jVvDGNxktrS4VgywSSeXIY23KrRZUAnI4DxxbeF&#10;tH8WXmneC9ck1TS45MWd/LAY2mXHUqelZbXUaruINde5J2Xxy+NPi79ob4nah8XfH2naPb61qyxH&#10;VJNF04WsV3Osao1y6KSPNkK73YYDOzHAziuRNV/7RTpspy3m8520wJsds02STYu41BJfFHwEpba7&#10;tzcxvdozR7wZFU4JXPOKAPoL/gnTcb/jxp6J8rNqNiOO4+1xV+/7J8Y7P4oNI9xb/wDCL/Zvbdux&#10;9c5B9vxr8Ev2JbzwTfftg6Ovw70e7stLnvbHybe+nEkisJ4dxyB0LZI9BX9Al18SPBV74tuPh3a6&#10;5BJq1tbiaWyWT51QkgNj6q35GuDEfGP7KJZmMknL/L35rnvG/h/x34l1HSY/Bvif+z4ba8D3q7cm&#10;VPT6VqXEpLlFOMVRufiP4U8I69p2i65qfk3GoSbLZNhO4+5AwPxrmEegfA0zL4k1AzyM3/EykCFm&#10;7Akf0r5D+NX/AAQX0X45fGTxT8ZtS/aTurCTxRr11qZsofCVs4txNIziPez5faCBuOM4zgZxX118&#10;Dth17UpuudYl49fmNfE/x3/4OI/h58Efit4w+DZ+F+nzXvhLxBqGjG4uvEQUSy2s8kG5lCZUFkyR&#10;nI6VpT5re6P0JtN/4N0vANujDUP2pvEEhONpt/DtpFt/U1rn/g3i+BznB/aL8cKP+mcdoP8A2nXn&#10;Ft/wcM/GDVLSK/0b9lizuYLiNZLea3GoSrKjDIZSsWGBHII4IqxpX/BcT9uDxvcSRfDv9hHUtUEK&#10;hpV03wtrN2yZ6E+XCcA9q0/eD949itf+Dfr9jyFi0/xJ+JU2f73iC3XH/fNsKvWX/BA39ii3Zvtf&#10;iX4hXQYYxN4qxj6bIlrxDUv+Cv8A/wAFP57WSHTf+CdXjWGZo2WGVfhTr0gjYjg4MIzg9uM0w/8A&#10;BQr/AILaz/Lb/saasD6/8K5uB/6FNR+86hr3PpKz/wCCHf8AwT6toljufh/r10VUBpJvGF+C3uds&#10;q8n2rQg/4Iof8E34nWST4D3MrL/z28YaswPHcG6x+lfMun/tY/8ABfzxfHJfaD+yvLbRRtt8u88O&#10;2doxOM8C4vFJHuBimy/G7/g4e1kf2Z/wztcWP2j939sj/sRfIzxv5u36dfut06HpS97v+IfM+prf&#10;/gjH/wAE17aZZ/8AhmizkZe1xruoSL+TXBH6V0Oi/wDBKz/gndoVstpafsg+B5lVic6hoqXTc+rT&#10;bmP518ZNb/8ABxLdHak1xH7tqGir/KM1atPgr/wcPeJbUanN8abDTWckfY7rxFZxsuOOfKsmHP8A&#10;vGl73cXzPty3/wCCcH/BP+2VVj/Ym+FbbeVaTwDp7H8zCTWnafsKfsUWEq3Fl+yH8M4pFOVkj8C2&#10;AYH2Ihr4Ivv2T/8Ag4E8TBdJ1v8AaF02C1mdRNcWvj6SGSMA5yDDaI34BhnpRF/wTl/4LSzSCSb9&#10;sqSMqerfETVW/Tiiz6sPmfpF4c+AvwS8H2rWXhL4O+GNLheQyNDp+g28KlsAbsIgGcADPsK2E8F+&#10;EY1CJ4U09VHQCxT/AAr820/4JR/8FU9ShW/1H/go7qVtdTDfNAvinXXRGPUDbcqMfQAe1N/4dJf8&#10;FSv+klNx+Osa5/8AJdHJHuHzPytO4cFDSHd1C0hm54YfiaN8ZGC1dBuOAcjOyhQSOaaNgbjP1peC&#10;c9/pQAucHrQeOp/8epoHGOtO+UdVpAC89WFIF9WpCI88LThsHQUxDDtz96lxH1AoZkxkD9KjaRd3&#10;IoGOYoRx/Kq8+OzZqR5VK5Vv8axfEuvxaRA2HXzGHyrnmmk2S3Yo+KvE406FrWGT963FcLe3bys0&#10;rvuZjk1JquoS3krXErncx7ms0xX+qXsek6XC0txO2FVe3ufaumMeWJle59wf8Ep9N0rWfhv47uvE&#10;U8n2a1a3+zx7WZWkaWNTgDrgE173pa+Db74UiGK2mkkjsJQwjsJGIZc5/h9q8z/4JzeE7vwHp8Oj&#10;6bp7XElvo9xPNtkC7/mUsxz7t0r33whD4j1XwvqNvHoUa/6ZeQssk3o7egNeXiJfvGzaj8Ji38/g&#10;geFbHVJ/Dl3L5cltI2NJbplfVfevR/C2q6RNPLpWlWD2scaq6Qy25iOCTztIH51xc0Piy8+Fcdwm&#10;lWoWOxib/j8YDapU9l9q6O2sNYsvFWm6le28MfnW7I/kSlwVxkZ/GvFzaPNg79mexlMuXF+qZ2/g&#10;vULXTPGENxdyrHGzhGlkYKqZ7knoPU9hXjXxbijg+J2sxRzrIP7Qdtynjk5x+GcV6jKNt23vivJv&#10;HdrFB4tuoYU2jK/KO3AGB+VfNRrS9gqTWzv+B9HHDx+susnukrej3M9GXcoRafKivwuKY8ZQLgHp&#10;SxEN8pwM1kdA+BvLcoCDRKMyLhqcyKedo/KmSBgQz0DLMaALmjzYYYWmuZ1jRfvNIwAH41Gjt5eM&#10;/lXP/GXSbnXPg/4k0myKiS40O5RGkOFB8s9adOKlNJvdhKUqdNs9MPwh+K0WkSa8nwr8TvZwxGWa&#10;8i8P3Lxxxjq7MsZAX/aPFcXD440ee/8A7JfSdehm+Y/6Z4XvoE46/PJCq/rz2r8adRlubKATW8Ic&#10;LwRjmpIbbxdIilPCF424ZVlt2/wr7JcK0OtR/cj5SXEVf+Rfifrx4q+PfwU8Jz/2L4p+L/hrTbxo&#10;wWsb7W4IriLKhh5kbMHiyrAgOBkGvI9d17wXqD3viLTvi/8ADt7OGM3HzfEzRUmaPIA2wtdiR25H&#10;yKpfrxwa/Ou38OePZ08yLwpMFPZyqn8iQamXwl8QpHwfDO3/ALbR/wDxVb0uG8LT2nL8P8jL/WLE&#10;J7R/H/M+zo/jj8Opb77LfeJ9Mt15bzm16xkTj/rnO55+lUfEv7UHwQ0cLaf8JiLySNsMtjbSShcq&#10;D98Daf8AgJPPFfH/APwgnxHbJTSEH/bZP8atQ/Dv4isgYw2a5X7ry8j8ga6VkeE6t/f/AMAT4kxf&#10;eP8AXzPuj4Tft1/s6/D/AEm8uL3xfJPJJ5ckdqlhOrnjlclNuR9cccGtu1/4KpfA99ReK60O+jtV&#10;LeXcRtvZhnj5Noxn68e9fn6fhd8QpW+aSzX3Ep/+JqKb4TePFVmbVLX1wsjf4VD4dy6Tbaf3mMuI&#10;sXJ35l9x9/XX/BWL4PjUEtdN8G6hNC02JLiW48vbH/f2hDk452/rX1gEAjz+Nfhzokcy7nmkZi8Z&#10;+Zm9Qa/cGK6ttRs47vT7qOaGeMPDNDIGWRSMhlI4IIOQR1r53P8ALcLgfZ+xTV731vta35nuZPjs&#10;RjPae1d7Wtp3uJK7HAHc0jxybF2nvT4lCYjYdKkxkc186j3BkcYd+ajv4woVge9WTB5afKecdarz&#10;o0xGTVdRjVgUR8j7wrZ0+0SfwZqijXFs9sLZVsfPx7mskygrsD9P0rmfif8AtE/Cb4EeGynxOtJJ&#10;ptajkj0tI7HzgTGBvycfIPnT1/SvQymM5ZlCMVe9/wAmedm8lHL5yk9Fb80eky6foUeuaJeTeMbf&#10;L2c4fbJHndiMg/kO3NVZ4vDo8Oa4JfFClvtcmFE0fI2g814bZf8ABTj9m63vNMH/AAhF4q2IYSSt&#10;bLhsrjA2rnGfUVU1j/gqj8G9Pv8AUINH+HN5eRXxZo5reRV25Xbgh0U54zxkc9etfbLB4p/Zf4Hx&#10;H1ih/Me93yeE4/EGj3H/AAmE0e63kB23AYfdXgYHHIpiSeFB4e1u3n168kb7bIy+XuPUKd3Ar5+1&#10;b/gq/wDD6aPTZtP+FepebZk70uGUgjbjghh7dRWdb/8ABVHSZ7a+tb74T3SrfSMytGxO0FQMdfaq&#10;+o4q3w/ihfWsP3/M+nTLo6a3pUk7alcK1rMRKtvPtIwvHT/Oa5+8v/Bdno+sRx+HNSEh1KQtJJby&#10;pzlSOvTIr55j/wCCpnjy/wBahi8J/BI30djCQoTzWkKkAEso3bRnjrUd9/wUX+PGuxS6HofwAvBc&#10;X82fJ+wzTM0rYGFGzPbgdear6jiOqX3oPrVHz+4+n5oJbnxXpMul6RdW8H2CQyLJDJ85+Tuzeg9K&#10;sQy6V/wieoR/8IjNJt1WQbHUfKfO7Zb0NfNFz+1j+29dXiXQ/ZF8VLcW8Jij8rwne7Qpx1Xysdqz&#10;LP47f8FH9T0m4t7f9mrVYoZrxpJFuPCtxA4fduOA4VsfQY7VP1Op1a+8PrVPon9x9d3UelS+KreB&#10;Ph/JhrNl3t5Q7j3rBuNEZdAT7D4PU7dWYMGkQN/ryK+a7P4jf8FQvG3iCJ9J+Ct9YzJAwQ3OnJaQ&#10;bc8/vLhlTdntuyewq5d6Z/wVdvdIbTF+GKwzCYyrPHrGm7lbfvJx5+MZoWF7zj94/rH92X3H0yLP&#10;XI/E1wIfDvlyfY0LeZMMk7jx92s7TtR8TR+HtD36DAyx3ij5piNo+Yf3RXzsnw9/4K1XTpqTS26X&#10;E0Y3RnU7Hcv+yfmxkZ7E+xIqPSv2Zv8Agp54phY6v4903SFt5g0MF/4gBWQ9dy+QsgxnsSPYYo+q&#10;w61I/eL28ukGfUttqGv3moapHJZ2IYW6j/WE9j7VqeANX8R+E7zR76zgjjWZFDSW4KYwvXnr/Wvl&#10;PUf2Pv8Ago9qrCO6+NHh6z3MomuLPXrpXZehHEOGwD0J/EU20/Ya/b1t/LSH9pq3WJTt3NqVz8o7&#10;7QY/T0xkUfV6K/5er8Q9tUf2GfoLrHjTTfFWjyWmqbQZkKblbCyeoyPun24r5C1//giz8PP20fiJ&#10;r/jjSfiHqnhXxBHN/wATezt44ZoLmP7sM0athkARQhzkll61N8A/2Sv2ovgbqUeq3f7Sml6vpd9d&#10;LJrOhXWlPJFLwQdj7xsbB+8AOQMggV7bF8QfF3wB8c2fxZ8Hst4tnuiuo/LDNNbt9+B+RlTgHORg&#10;qDmp/hVPclf0/wCCStVqrfceNaT/AMG0XgKwsvJ1n4669qU7SZ3R2UMQReARgZzWvof/AAbX/B6x&#10;1KO+1nx/4ivbNWZWs1aONn4IB3hSQM4PTnGK/TPwh8cPgd488MWPjTQfiHo0VvfwLItvdahFFNEe&#10;6OjMGUg9iKtar8Wvgvoaxyaz8WfDFn52fLa6163jD4643OM9R+ddUKOOqWUYyfon/kcssZhKa9+p&#10;FW3u0fnJa/8ABuR+zHuYvP4nUMuB/wAThOPcZirpfDP/AAb6fsn6TY/2bqGj6ndCPcRdXWpZlYk5&#10;5KqowPp0FfdD/tA/s7RxmVvj14NIRcsF8T2rE/gJMn6CsmP9rb9ly45j+Nmh/Rror/6EBW0crzmp&#10;8NGo/wDt2X+RyyzjKafxYiC/7fiv1Pjjw9/wQB/Y50fWnvbzwVeahDJGUa3vdWkMaHOd6hCpB4xy&#10;TwTW0/8AwQi/YclDL/wpa3U7vlZdZvQRz7TCvpnUv23f2StOmlhn+MVqzRvtf7Pp91MM+xjiYEe4&#10;OKzdV/b7/ZSsYRPY+Pbq/JYK0dnod0GQf3j5kaDH0JPtXVHh3iSWqwtX/wAAnb8jmlxNw7HfGUv/&#10;AAZC/wB1z5x8V/8ABNr9m/8AZtGh+Jfhv8NNO03ULfV7CGK8ihaSTyhcR8b3JbPAyxOT3NfVE3w5&#10;8JaV4jvvFdhparqF0xEs24nPuBnAPqR1ryH4u/tv/szeLJ9HSTVb6a2h1KOWe3lsXjaVUO4KoJG4&#10;7gO/Wuv+HX7WXwj+MGpyaToTalY3Ujt9nt9Ws/KM46nYysyE/wCzu3e1Z1+Hc+w9GVath5qMd24v&#10;Rd/8+w6PEmQ4mvGhSxMJSlslJO/l6+Rs3a7J2GahtfCvhvWdes9X1bSIbi4s2zbyyLkpViTde6mL&#10;SzgkkkkkCRxxqWZmJ4AA6nNP+K/i74T/ALKvgsfEb9p/4taH4I0+Rc29vqbyTXswIU7ktLdJJmA3&#10;DdhCV/iArx4xlLY9vodX8DVH9u6m46f2xN/6Ga9IsbfTvsUMkkEKs0Kk7gMnivhXSv8AgtR/wTX+&#10;FkcuraB8ate8Z/a9Skl8vw34HvYfLR8uHLagtsrLyBlC34V+ZXxk/aC0/wCMHxa8QeNfFP7TPjHU&#10;NNvtUubvR4W8Luhs0mlMhhWOTUZFjRd20KmBhR0HA0jGVtR25j+iNn0yLlpbdf8AgaimnVNEi5bV&#10;LRfrcL/jX82eveK/g3LbQ2c3jzxvrUEsoF9by6ZZ26+WCD8u9pgx9Mjg4PNU7vUP2YRZyf2VH8Q7&#10;e48o+T82j7BJjgnFpnGeuDmqjTuHKf0Xa7+0d+zv4W1SbQ/E3x58F6fe27AXFnfeJ7SKWI4zhkaQ&#10;MOCDyOhrE1j9tj9jHw6Izr/7WXw1sfNJEX2rxvYR78dcbpRn/wCvX88uj+J/gxZWqw6nF42upA7F&#10;pI9Rsody9hhbfjHrUtl8S/hRp+qXLT/DbXdSsmZRapc+MpYJUHfcYogCSfQDFCphyn9BDft8/sNK&#10;jPH+2D8M5MDP7nxtYuT+CynNcr/w9c/4J8EZT9pXS2/656beN/KGvwc1z4gfBvUrdU0z4R69ZSiQ&#10;M0n/AAsK7k3Lg/Lgxj259qkufit8MXs7iO1+BVv9oljYQzXHii/lWJiOG2+YM4POCaqVO22ocp+5&#10;2of8Fgf+Cd+nXbWUvx8mkdQDutfCGrTJz/tpalT+fFZXiT/gtJ+wBoVkl3p3xI1rWJGmCG10/wAJ&#10;3ySKME7z9oijXbxjgk5YcYyR+H+mfGLwzYacthffs9eBdRKtn7RfR6i0h9sreqP0qGP4seF7TVpN&#10;Y0z9nb4f27yw+UYW067mjC8chZrlwDwOevX1NHslyhyn7UXX/Bdb9hy2jZyPGDbVztOhxqT7fNMK&#10;wH/4OC/2JYxmbwr45h/67WWnj/28NfjjrHxlvr57V9I+GHgTSfsrMf8AQfBlnJ5udv3/ALQku7G3&#10;jp1Oc1dn/aV+I1yhiuPC/wAPW3Lt3H4R+Hc4+v2DNONJdQ5T9YPFH/Bxh+ylpt6kfhn4fa1fW7RA&#10;vPeatZWrK+TldokfIxg5z3xjjnIP/Byb+zWp2t8K7vP/AGM1r/hX5a+Hf2kviz4Sg+z+FbvQNLj8&#10;3zfL07wXpcA8wgAthLYfNgAZ64Aput/tNftB6/qcmrX/AMYvECSy7Qy2epPbRjChRtjiKovAHRRk&#10;8nkk0vZ+X4/8ArlRzypkcBaVY1J4K0+ytr7UgX07TpZ1U4zDCXx+Qp/2HUwuP7MuPwt2/wAK0sy7&#10;kXlDu/SjynP3ZKuWHh7xXq92LHR/CWr3k20t5Vnpc0zbemcIhru9E/Y7/bE8S6RFr/hz9kz4oahY&#10;zrmC6sfAGpTRyDOMqUgO7oenpQFzzjY/QvQEQ8l2r1GL9hv9uGaRYR+xf8XFLthTJ8M9WRRn1LW4&#10;AHuTitKy/wCCdX7f2qXCw2f7GPxGO5gqvJ4ckhU++ZCuB7nGKLC5onj3l85BagjAxivpab/gjX/w&#10;U7tyFm/ZRuU3Lu/feOvDsPH0k1FTVc/8Ejf2/YWUat8ItD09XYAyXvxQ8NgL7nbqDdPbJ470rhzI&#10;+bmKDgioJiCOD7V9J/GH/gkz+3f8ItDXxXJ8Gm8UaKYWkbV/AuoQ6xDEFxu3rbM0kYGRlmQL1wTg&#10;4+ZNcml0J5YNSheGaFissMqlWVhwQQeQRTWoXKWta1DpVq0zvz2FefavrMupztdSt+FXNa1LUfEm&#10;pra2NvJMzttihhQszewAq6fgT8cZY/Mh+D/id1Zcqy6FcHI/74r0MNg8RWjenBy9E3+Rw4jGYTDt&#10;KtUjG+12l+ZxmpXohiLfeJ4VfU17F8APhethDFrWpRq1/d8ux+YRL2Ue/r78fX1T9gz/AIJkfHD9&#10;oC41DxfefDXUJry3drbR/D9zamGVZMA/ap2l2pBH1CM5GWDHgAbvoj4Y/wDBIX9uzS77/hF9e+DF&#10;la32nRrLd2//AAnGis6qehwt4d/H93PPHWoxFHE05OE4NNd00FPF4WtDmp1ItbaNPU434UfEnw58&#10;EJLfxB4o8Qz6bZyWk0Mk8MCyM4bHyYLKOT754r0Twl+2X+y9pfhHUfEc37SDQ3Ul7LNb+HW8M332&#10;xwT/AHhbNbjJ55mHHXB4rWsv2Y/2fdB8Q3ui/G/UtI8VajYzGC1h01bmWztkAGQvyIWkJzuJA2n5&#10;cfKSUu/gT+xLHM0d18B7eOFcj7Q0Mihh6j97nH1Gfaumnw7nFWN3g6z635GlbyutTzJ8T5HRdvrt&#10;HzXPFu/onoeWn9u34S2PgV/Dn/CW6tcySW8kMYh0/bsBzs3bkx6ZwT7Zr1P9mn9prwd8cNc/4R3w&#10;3f6hdTafZI11JfRBAvYbQFHcHvWkfg/+yHOFa0+CdlccY2w6S5J/Nh/Ouo+HHhr4R+FfLtfhh8Jv&#10;7G3TFpr5dLSPIIwV8zczdcfLnFefnXDuZUcpq1Z4WcUle8rK1vK9zvyXijKa+b0qFPFRlKTsktb3&#10;87WOvlGbvp6V5X8S4vJ8azbCfniRz7f5xXqt2At4meNwrzH4oxhPGWc5LW65H0Jr8qifqqMJRIq8&#10;qTSjYse5ByOtSEEJgr96mrE0b56g9aY46odGXK5bipEjDqc0wDBwRVgRB2wDx7UBsRJAzZ21D4ks&#10;477wbqtmzFRJp8yNjtlGq8IzEmEGadJZw3dnNZzL8k0bJJtPUEYNEehMrtH4z6rYx28F3DC3mLbX&#10;JQbl6rkjP6V6noyrJplu+3/liv8AKuC8T2UNtq3ibTrbcscOpSLGG/urK4ruPCc7XPh6zmcfM1uh&#10;OPpX63B3jc/LcXHlt6mgFXpivav2Avg38MPjd+0Xa+CPi1pF9f6Kuh6lfSadpt4YJ7yS3tZJkhSQ&#10;A7C7IFzg4z0NeLHgYNdZ8Dbzx1ZfFzw/P8M/H1r4W1z+04hp/iC+1qPT7ewfP+tluJGCxoo5JJ5H&#10;GGJAPBnVGtXyivTpVPZzcJJTu1yuztK61Vt7rVdDjj8S9UdP+0xrX7OmtXekt+z5+z/4o8CRwLOu&#10;rp4k8THUjduSnl7D5MXl7QHyOc7h0xXQ/wDBPPwd8KfGX7QFwnxh8I2uvaXpPg/WtWt9Gv7p4be8&#10;urWykmhjlZGVthZecEH3r6R/bA8S+L9U/Yb8WaV+1R+3j8LPjH4xHinRp/AMPg7xlDqd1p0IM63p&#10;2rDEyqyvFnhgdnOMDPgv7JWh/Cb9n/8Aa7+F+s/HX4keB9a8H+INDj1HxBNp90dQt9Lt7y2nQ2d6&#10;ojzDdxttEkYDeWWU7j1Hw2FzaWP4NxVKmpqcY1YxcZ1akp8sFO9OpOMKkn73KrpNSTjF2SOirCUM&#10;Qnp0fRfeldL/AC1PpH9nyf8AYR/aA+D0fxm1z9kTwFoOsaFeeI1uvC+n6pem3vlttEa8sxL5k5kG&#10;+WOUfKRkRnHQ14D+0/r37Nvxc/Yn8O/GT4Y/AHwn4C8Vr8RrvSdZ03wzfXMn+hCySWF3WeV2G5zL&#10;g8A+Xx0Ne4fspeLv+CZ37K1mLHxJ+2BpPjhtW8YwzXnk/DrWbePTdPaxvba4z5ts3nAidAAoz7Yy&#10;R4N+0Hov7Gfwx/ZYuPhn8Ff2um+JmvX/AI2t9Vt4bHwFf6RFYwJbSxSeY14BvzvXbsJIIOQBzXz2&#10;T0+TiR+zjjORVKbpOccTyOD9p7SMudcqjHmWtWzdlyt2K5qkqbb5f/Jb9Nlv93nc+BtOt9481f4p&#10;gv61+zfwqIPw08Ojv/YNn/6JSvxvHkx3d1ADgJqLAKOwDkV+wX7PdzNqXwF8D6hdSGSebwhpsksj&#10;dWZrWMk/nX3/ABV/BpPzf6H1vDutSa8kddFGrtkiniAgZAzT1iZF60QENGUZvxr4zbc+q2I1G1ST&#10;+FQsuOc1MysZNg6U2UDbnFCj1QkyEW6g5YdabeeCvhR4xWOy+J/w8bxHFDueztltWl8puNzYUjHY&#10;Z/DjNTFGK4Y4ryX9szxd4s8KfCazbwr4n1HTGm8RW4mfT7ySFnAt7jAJQjI+tepkdSlSzelKrByj&#10;d3SfLfR9UnY8rPKeIrZVVhRmoSsrNrmS1XS6v23PWvAXwu+D0EV3p3gn9i241KNJvMm+y+CXvmRj&#10;wNxMTlQQvTOOD71p6h4T8E+Eru3udY/Ynj03zstazal4IWyclSM7PMtx03LyPUV+aUxmupXubmZ5&#10;JJGLSSSNlmYnkknqc03yRnl6/Vfr2SxldYJP1qVH+TR+Xf2TnjjZ49p+VKmvzTP0q8S+IvhrpGnH&#10;Vdd+BfhnTbeEruu9WmsIIUyQAGZwoyTgDJ6mtbT/AIxaPJpVrP4f8VfCq3gWFfJt2+L3h+3ZFxwv&#10;lveIUwOxAxX5fCNCfv0vloO/61n9fy9L3cDS+brP/wBymiyfMm/fzCr8o0V/7iP0gf8Aah0mDULj&#10;T9Q8XfD23eKTYzL45sZo2IODteG4dWH+0CQexrC8S/tqeDNH1m00C7+L/g2wWRfMNxbyXl/bhckD&#10;e9pbz4Pyn5fvYIJGCDX5+NCnX8qjFvlvvVX9qYfmusHRX/bs3+dRi/sLEctpY6u/+3oL8qaP0C1D&#10;9tL4c2WnTXFl+074DuZk+ZYLbR/EG+T2HmaSqZ+rAVSs/wBuv4azqs2q/G3SEk/iSPwxfyD8zAuf&#10;yr4M8mIHnmnfugMAUf2x7to4eiv+4UX+aY/9X4OV5Ymu/wDuLJflY+0NJ/4KDfDeaea51j4ieKrH&#10;95mKO18E21wrZJ55vo8frUGtf8FCfA66ov8AZPxB8V3Ftsy0jeErW3Yt6bftkgx7579K+N1Y9lpT&#10;IuOVxT/tzFqV406S/wC4NL9YB/q3gZRtKpVf/car+k0fWXiL/goZojacyaLqviq8lZwGhmt7e1G3&#10;ud6s5z04x+NUrP8Ab98D/Zo1vND8fNNtBm8rxNa7S2OSAbUkDPTk18tZOcE0DcDwTR/b2ZRjaLgv&#10;SnTX5QD/AFZyjeSm/WrUf5zPo7S/28RaXDTX+k+JblW/5Z/8JCE7/wCzHUOvft7T6jq0MkHw2muL&#10;GJf+PfUvENw8hYg5+dcYHQ8DtzXzvtcjK00iQGm+Is6crqs16JL8kgXCvD9rOgn6tv77t3PoHVf2&#10;67m4slttG+D9nYyLJlpv7eu5Ny4Py4Zsf/qrMf8AbV8QO/mn4daSzY4LXExH/oVeIhXAxikCMTy1&#10;L/WLPv8AoKqfKcl+pX+q/De7wlN+sIv80ew2H7aHxJsk8q48JeFrwlshrrS3JHt8soqteftf/E+b&#10;UG1Gz0bQLQnbthttObyxj0DO1eUDerYDmnb+cbv0rGWd51P4sTU/8Dl/mbQ4fyGnZRwtNf8Abkf8&#10;j1u9/bX/AGgLm2W2sNa0zT2WTd51loNsHPBGCWRuOc/UCqtz+2f+0jcRtDN47s2DKVZv+Ea04MRj&#10;1+z5z75zXlwYjvQGJ+bea5pY7GT+KrJ+sn/mdcMty+n8FGC9IpfodtZftG/HDTnll0/x9c27TbTK&#10;0FvEpfGcZwgzjJx6ZrT8O/tiftSeENaGv+H/AI2a/a3QlEhkjvOp2hcY9MADA479STXm2cjIH15p&#10;WYc5B/OsJVKlT4m2bxo0YfDFL5I+hh+1N4E/aWFr4e/bK0qfUL5I5Ley8XQSMZLfzGU5dd2QA2WL&#10;qc+x5zf/AGJfgTr/AMCf+CjXgfT08Yw6/wCGdW+1T+H9atbwTRTxiJuCQSNy+o4P5gfNJGe1dt8D&#10;/jt40+A/xB0j4geGGiupNHuDLbWV9loclWU8Z+XIZuRjrXdg8yxODpzpqTcJRcWumqsmu1mcGMyn&#10;D4qUaiSU4tNP0d9T9yvih8adH/ZB/Zq8T/tOX0tj/ayzLpfhH7eoeNLph805Qsu5UXn5STlTkYzX&#10;4D/tMftF+KP2l/ihq3jvxL4hvtSW/vGlur7UJN0mpyYAMz+qYAVFwFVFUKAoUV9Wf8FJf+Cn2jft&#10;T/sceF/hxpOlX2l3+kXt1/ammMu6NXmCYnjcdVBedQD8w6kcivz/ALCe3S2jhtCPLRFWML2UDpXB&#10;Sj+7R3pWN6G5AwA341Yju/SseG5J6HpVqOck8GrsUaiXaEc1IGDcrWak6jgmrEU5Y8H8KkCySR0z&#10;SCQdc0I2eCafsB4JoAYJCe1BLDkmnNGW+UZpPs5PY0DEWVh/CKBIc8kYpxiAwMUpj9VoAQnPQ0ZJ&#10;HDU7YR2pQu3+GgBg3dCaAWxUgjbGdtHlkdKAPXdI/wCC9v8AwUZ8G3Nwnw78f+G9EtriYv5Gm+E7&#10;WFR6A7VBbA4ycmqF/wD8Fsv+CnHia1hSL4wXQRWbD6fayJv9QSrc4/SvmfStc8SfDDWrW/174Xwz&#10;Q2c224t7612SSJk703EEoxUlQxDY4OOK9u/aU+Ivwne2sfHP7H/xx1688M300qSeG/EWlRabrXh+&#10;bj5JltXaCaNxgrNE3IGGVWGK2nTjF/CZR5ZdS5N/wVk/4KRaul1ND+0fq1grW8nmTy6iYdu2NmJR&#10;pZAN+Bwo5LbQAWIB7PwP+2f/AMFCvGehw61q/wDwVFt7azVgzWX9rT3t3Gdp5EawFMg/Kd0i9yMj&#10;rwX7B/8AwUM139jj4pw6n45+F/hfx94Q1C5iTxDoHinQYLwvb7x5jwSSKWil2btrZ25xuVhwfu7/&#10;AIKSf8Ejv2YP2rv2U7X/AIKPf8EgdEtbGa10/wC2674F03MKX9qq5lEUROI7qLBzHnEgVguW2huW&#10;rXp0ZKM7JN2T6X7Gij1R8Y/E/wDa5/a41DxDDpfhP/goB4j1+7umSEy6xFHpEBYnAAkad4lHTLyG&#10;NQMkkY58Z1/9rD9rjXxFDrH7SHjL/RWYRiHW5YcE4z/qyueg615VB4+g1WzjuZ5mG4fPGeqt3zXR&#10;+Afs3xB8S2PgPSryzivtSuFisp7+48pC+1tsRY/KC7bVBPG4rkgZNdlOi3JRSu35GdSUYxcm7JHT&#10;w/tKftRAFG/aU8eFWGGX/hKrvBHp/rKraZ4v+NfivULfw/o/xB8VX15dTLHbW1rq05eRzwFADckm&#10;rvxE+AvxW+FjO/jHwlLDBGwDXlvIk8HI4HmRkr+ua57w14i1jwnrdr4j0C8kt7yznWW3mj6o6nII&#10;+hrWvha2FqclWDi+zVn+Jjh8RQxVPnozUl3TTX4HvHwR/bd/bk/YO+Ia6WnjzxLp1xZzQy6hoOsX&#10;DYnj4dQScnBXoQSMHvgY+pP23bP4A/8ABTH9jTWP+Cgv7PPgyHw38R/Bd8h+KXhmzk3tqFiz+V9u&#10;EMfyxyRnbLI+NpikVi275B+efxK+J3jX4r+KZPGnxB1yS/1CaNI2uJFA+VRhVwABgCvpD/gjf4t8&#10;QaX+01rHwwsL5W0jxb4M1SDVNPmjWSO4xAVA2tx0kOeOQo9K5mlH3jX3rHzr8KfEur+HfG0OqaFc&#10;CG8SNxDLsBKHHJGe+K+sv2VdB+PX7RfxAgtdT8ZeJLfQbNWGoXWi+TE7Nj5Yw8isqknq219o/hOR&#10;XyP8MvDfiHXPitH4X8N6VcXk9vJKboW8RbyoUyHkfA+VR3Y8Cv0F+Mnxm0z9lb4JaX8AfhDqUUPi&#10;a/sVfxDeQr+9sYmQHG7oJJM5HUhecDcpP12G4irZTw77HDytUnOXXZWjd279Ff8AQ+Sx/D+HzbiB&#10;Va8E4xhHdbu8tL9urt+p2/xN/bs8F/sptN8KvhT4Q0nxPrlnMr3mqapH9oXT5gMGL7Qf3kjjGWCl&#10;VQvjOQyL88+Of2+/2mPHWow6ldeKtPsZIVIX+z9BtVLZctlmaNmYgk8k14y8kkjtIXyzcszckn1p&#10;Acj72a+TqYzGVp89SpKT7uTf6n1FDLcvw8eWnSil5RS/Q7u7/ab+PF1qq61/wsO4iulj2LPa28ML&#10;BeeP3aD1qHXP2kv2gPEdn/Z+s/FzXpoQwbb9vdeR7rg1xPy7sbmo5yTlqxdSpJ3k2dEaNGKsor7k&#10;dgf2iv2gz9/46+Mvx8TXf/xyum/Za+K3iTT/AI++Gj4m8W6hcWdxf/Z5I7u8aRA0isiHDtgfOV56&#10;4zj0ryllBPNSW001lcx3lrKY5YZA8bqeVYHINc9akqtKUH1VvvOmjU9lUjPs0z9OviH4gXwzc6Lq&#10;Uz7YZ9WS0mY9hIrBf/Hwv51yfxYRLbxXb3G4sZbXn8GqrrfjDTfi/wDszWPjpLoKxjs7m4aNgTDc&#10;RyIXHHHDA+nHYdKy9T1q417QfD+qam/+m/2b5N4v/TVcBj+Jya/PZU5U9Hum0z7qM1LVbNXGu7S8&#10;44p0SsygEZpttLtiKbetEUzHK7SKz9TWJMyBhlVp8CuCVJpiybYsMveh5zv/AHYx2qbD+ItKBjAO&#10;adGCnzNUNsfnw1Tqpdioo5eXQUj8kfish/4W5400+0t1Xdql0FVF4GJjWdpPi3xLplhFp9vpMbLD&#10;GF3NnJx3619pfEv/AIJfN8QfizrXxGX41Lp9trGoS3R0+18P/NCHOdnmefg4PfYM+gqvZ/8ABIjw&#10;g12k2qfGrVpId37xLfT40cj2YswB/A1+gUc9y2FGKc9bLo+3ofE1slxlSo/c0v3X+Z8gv4y8aiNX&#10;XSoFDH+IH/Go5fGXjdkwLS3X3/ya+1Jv+CSPwWXj/haHi7/v7a//ABmuS8Z/8E7/AIN+FNUj0uDX&#10;tduF8sfvp7pNzHoT8qAD8BVxz7ASejf3ELh/Ffyr7z5On8beM4m2yXUQ+iLVdvHXi8Ha1+PwhFfU&#10;l/8AsWfBbSYFVtN1Cc7sGaTUnBbn0XA/Srmjfse/ApLZ7g+HrqZmGNsuoSsF+nNH9u4PtL7l/mbr&#10;hvFdeX+vkfJE3jHxXM2Tqkg9lXFRN4p8TOcHWLj8K+6/gx+yB+z7d+OIYdW8Bw3kflsVt7iaRlJx&#10;3Gea9tX9iz9lssQPgXoQPtC3/wAVXPU4jwtOVuSX4f5lf6u11u4/18j8noIbrEkjRuzSNuzjq2ck&#10;1+uf7G+oXmtfst+B73UGUyL4dt4c7cfLGPLUf98oKsf8Mw/s/Mfm+EWh7v8ArzFdtoul6V4d0i30&#10;LRNPhtbS1jEdvbwoFSNR0AArws4zalmNGMYxas73Z6+V5bUwNWUpSTurF4r8mwmmlAvGKQltww1P&#10;CFju3V4PLzHssaNok5pGRWckdqinkWNsN1pIpgpY561VrErXYfcoxXKV4/8AtrrGfghJ5sYLLqlu&#10;VyPun5hkfgTXrzzSBw42149+2/OB8HghX/WanDwfbNdWXL/bqfqjlx3+51PRnyArL1NOXy/4m/Sj&#10;arDjbSMsZ/jr9CPiR2EA/wDrUoCdSTUYAHCuKTDMeDj6qaAJWKjjNAZBwB+tR7sdGP5UEr/tUAOI&#10;U8kUoCngqPfimKI+pNL8nT+tIB/y00ybeQDSBQTjBprRjPzJTAf52DnLUeauOVpm0oPuUoBY4C0C&#10;HlweB6/3qQuvX5qaCeuVprMAeWFIZIrnoBRvH3SPyqLzMdJKVS3d6YEnmc4ANG/J+4aj/GjPuaAJ&#10;FIZeUFBYY6fqKj56CnANjOKAHeYvvQrZHAoG4HGfzoLsB8xFAhx3HjFG9s8DpTfc/nRvGeG/8dpA&#10;BGRhlX0wa5fXvhvazl73w3KtrNjPk/8ALN/b/ZJ9a6feTxkmlLjHOKak0J2PMWuL3TLg2GsWcltO&#10;pwVbGD9D0P4VcguR93d75ruNX0bSdetvsuqWqyL/AAnPzL9D2ridd8Hax4aLXWnO15Z5+7t/eR89&#10;MfxfWtFJSJtYkS7yd5/AVat7r5cVhW2pQ3K/u36fw1dhucdadgNuO76bT+dSx3Q6GsiG596swz5/&#10;iqbAaizAthetSCSTqTj8aowTBjlTUy3MXQvSAtGRjwW/TrRv75qIPC44B/E0uIx1H60AP39i9IXx&#10;0ekJRTxFSb4z/AtAx3nZ+/TTKM9B/wB9UHBH3FoDf520Afsz4a/Ym/4IUfHv4Ff8INrXj2bT/EUl&#10;nsvPFXiLUJLPVDc4OZ28wmJ8n5toLKMgHBr8Uv28P2SPEX7HHxv1rwPpXii08R6NZsLnRfEmjv5l&#10;rqdg43JJ8pIV9vVc8EHtg1+0HwX8If8ABOv9mHwLqmnfE271T4keJt2I9a1LSQtuQZMR4tjI6wDl&#10;RgM5Yk5YAgL4b8Z/gZ4P/at1q8uv2MvBes295tnv73RNS2PpcsfPFsWBMTlztWMsyHOBsAwfqY0+&#10;FMTjfYUMROEekpxXK/ndNX7tLzsfI/WuKsLg1Wr4eE31jCTUvykn6JvyPxn0208e+P5o7Dwp4W1S&#10;/klcJCtnZu+5j0HA65Nfql/wQW+Nnx0/ZJPij4YftQ6be6H8ONWsXlittVnjjlSdxtYRQswcsfkc&#10;HAX92wyC1eY/Fr4S/tDfs1arN4c+KPw91Lws0chXdJY+VBLyRuSRfkdTtJDAkEDI4rz/AFD4gyNG&#10;z6h4pj2qufnuF4Hr1r6uXhvlGPwbhisRzQkt42XzT1+TPmaviBmtOtahh1GS6Su39y5S9+0n/wAE&#10;3P2XvEXxj1vx98PP2r7yx03XNTmvP+Eet/AOTZlm3MiSPfKGBOTwgC5wAQK5PS/2NP2ZPB99BqTa&#10;74m1iSAhl+13iW6CQYO792iuoyOBlsZ6nrTtQ+LfhO2XNx4ujkxwyxSF2H4CsHUPjn4ZjDjTbK6u&#10;nA+VioRG/E8j/vmvYhlvA+TxXtakZNfzS539yv8AkeZLH8cZvpBTSf8ALHlX3tX/APJj2zxd8R38&#10;WeHLzw7b6ZAI5LGRFE5MiltnDMT94g8jgfjXyCDtHpXUeIvi54r12F7SGVbO3YEMlvncy+hbr+WB&#10;XJySA8Z4718LxjnmBzrFU3hU7QTTb0vd9Fvp529D7fg/I8ZkmDnHEWTk07LW2nV9/S+25Hf6jFaQ&#10;NPI3yoMn3r3b/gl7Lc+G/wBsn4X/ABOnkjul1vXtQ0yOxjmw1tGtuiGRuud3n9MAHYeeTt+XvEes&#10;Pqd4trYJJIu4JHGi5Mrk9gOvoB/jX2vqH7BvxB/4JgeJv2a/jt8dtdgGp+OtcutavtN00u7aTDb/&#10;AGPZbPk7JG2XCOzLjLM0ZDCNXf5KUbR9f8j6xy6H2J8KPgF8Kv8AglZ+z548/aF+L/h6y1j4kfEH&#10;UdRstJt4pFbyIJpGMFrHvBVVRcTTMqnn5AWCoT8C+IPEOseKtZuPEHiDUZLq8upN9xcTNuZz/hjg&#10;egFeifteftSeM/2tfi7cfETxHGtnZW8QtdF0uKZmjtLdT2yBl3OWZsDJPQAADytVHWuZcz1ZpGNt&#10;WOZsHGfxppYZ+Yn8KX5Dy386CY/b8qosXetBkGeKQ7QMK3ehSwOct+VAhSCep9+Kaqk5IHIpx6cA&#10;5x6U0M3TNAH01+x/4rk8VfAbx98HLmcmaPSp7rT18w7vniYHHbhgp4rtNCuzqF7b6jaXLTWOoabB&#10;cwtn5Ucp8y/XPNfO/wCyt8QI/AHxr0m6vLlVsdRc6ffbpCF8uX5QTj0baeRjjt1HtHwslTRtQ1Tw&#10;S8pVrHUVaGGRuY49oRlHsGH618nm2H9niJyXWz/R/kfU5XW9pRin0uv1X9eR6LDnZg9qsSxqIl2j&#10;8arOjJHhG/8Ar1JA0pX5+1eCezpcfKSUGR0oQpu+ZaJGOMCm5+cACjyH8MidVxIrqeKtREjJFV4i&#10;2QFHHeplbB5FS0EmSRvvJU1NG+3g5xUELoOB3p6uGfYelTZ3sGg+QD+91ryj44yi01q1Aj+9GzZ/&#10;GvViu1vvV5n8f9Nurm5064s4nb7yNtTNdFF8sw62PMdWvZ3t1Zz/ABf1qrba5FZRTQS5JYfu8djW&#10;9F8NPGmr2m2002RmZuDINqj862tH/Zk17UZFm1jWI4Yz96OOMs359P0rrdSMeppePU3P2eo42vI7&#10;+5T94YiI/l65r2GXruzj1rlvCnw907wiLdLUs3kqFVn69K6iRXlGAa4q01KpoY33HgKoyOSf0pY4&#10;9/3ulNhhITBp8Xpn/wCtWLQDvL3OoU1JGoBKlqidmD5UUpbBwOtaKLE9djP1SaRZsAUlm7uMD1q1&#10;cW0cx8xxTUg2SA4qdepRIFLYJ+6teL/t1S5+FNrt4B1OMfoa9okJC8V4j+3OAPhbZgf9BNf5GuzL&#10;Y/7dT9UcuNT+p1PRnyWJAOhpSxC8Ug55DY/rTgBjO6vvz4YaPm6D9KXaw7Gn7MHAY/lR/FgtzQMY&#10;I2H/ANenBMdv5UrKR2/WjnPT/wAeoGGGpMY5Lf8Aj1OYhhg0whR0xQIOp+9+tBPPag+WOpFG5B1K&#10;n0pgHHUsPyoKgnIbFHmLjgD8qXepYUDEEYJ4Y0GKPHIHWgMp6KaMZ6IaBB5SdVxRtGOGpBknAjal&#10;O4cbPzoANqk0eSineWP50AEjOxfxanBf93NACbYgMFs0oJxyv50FSBxKv0o528kn8KQxCVPymkLb&#10;f4P0oKNngGlMYXqaYCEsOq005J+Wn+WM4z+tKBGBkgfi1AiNUYdW/OhlIOSaeTGOFWlLoD0FICMR&#10;sTuGacIm9Tn+VOL4GQKTzCeBQM57xL8PdP1kNd2MgtLoc+Yi/K/HAI/rXI3lvq3h27+w67bshz8s&#10;6g+XJ7g16hl+4/HNRX1haalatY39qssci7WVh/nFXGTW5LiefW90rjejZFWIpiW5b8qm8Q/Du/0o&#10;te+FnaaJm+azc/MuT/CfT2PNY9pqKMzQTIY5F4aN+CDWm+qJ9TaS4cL97A/nVpJVRc/rWTbzDdlq&#10;si6DnAH4VLA01mJ+bdiplnXGCPzrNS4JGAM+9WI5u3epAvK4YcUjNkfdzUUJyuSfxqRZkY4xuoAV&#10;Y9wzmn/KOMU0HPKp/wCPU7juv/j1AGT4s/ar+Jvj5Bfah491KTzBkMbxsj9a+gv+CdX/AAV3+LH7&#10;LHirTfA3xO1CfXvh6zmK5tBGv2mw3tnzom6vtOSUY4IyBg14X/wVL/Y+uP8Agnt+2T4k+EWhSzTe&#10;ENSupb/wfLMjBobZpG/0ViScvD/qy2TuAVuCSB88Q+NLpMokn4VUI0cVQUo6xkrp+T2CTlGVnuj+&#10;jH4m/wDBXH9iGfwbd+BPHlra/ELQ9UtPLuNCl0xbm3uYpF6fvcL0Y9weTX4u/wDBS/Q/hb4c/a21&#10;Cb4DeBbXw34V1jSLLUdM0Gx1D7QlkJY+UJySjEruKcbd3Tudr9hXxN4U+LPhPUvhh8SPhtb3jWs3&#10;2nTNa8qWKVoz8rw+dHgkAnO0n+LgcVW/ae/Zm8IfDJIfFng6S/aG4uvKvre8m84QMQSmGPzYwpHz&#10;Fjx1r3qfDGOp5P8A2hTmpU0tVd3WttrW+57anza4ky/+2nltSLjUb0dlZ6XWq/Vb6HhmlpcuoJGK&#10;17dHC5Jp0dvHGMKKVyQMCvBufSDZ5QoxXNeKPEIVfsNpM3/TZv6Vf8S60mnwGCCQec3T/ZHrX1N/&#10;wTk/4JPah+3l+2Ja+BNO1XUZPhfoNpZ6p408U2sKsE3wpKNNSQgIbiRm2dDsQM5U7QGqPLHVkyZ9&#10;Kf8ABuP/AMEk7n4w+L7D/goH8eLOP/hGdEu5Y/Afhu808P8A2rdAbTqEvmKQIYiT5QX5nlXeWRYg&#10;Juq/4L1/tcfDz9ov9oLQPg/4D02O4tfhX/aFpca26D9/f3DQi4SLk5iQW0S7uNzF+Cqqx+wv+CtX&#10;7b/gr9hX9nK0/ZT+ATWdt4t1zSBp1ra6fdNG3hzSxHs+0fuyGWRhhIgSM/M53BNr/ifcSXFzK0s0&#10;hZnbc7MxJYnqSaxlJyldipx5veY7evXH50gkBGFxTfLHfFJ5XdVoNx28ZwGo81cY3c/WgRtnJC0G&#10;AfeYUAIZEAyTSLIuetK0SH8KTy1B4FIQGf5cLQXZv4B/jTtuRwP0pu0hetMQKZY5FeN9rLyrLxg+&#10;tfQ/h7Xhqnirwj4+tl2trWn/AGa/k27Ve4ihkL568n7OG+rds8fPG/jlW/KvZP2e9Tk8SeCLzwgk&#10;Ya60TXLTVbL5OVhkb7NOc+gWUMeOBmvNzSlz4fm7frp+dj0srqcuI5e/5rX/ADPpNWaVQy8jHX1p&#10;7M2zaBUfh1H1awt/sw3M0IP6VoQ6Dq8xwmlzN7+Wa8fLuFOJM4oe3wODq1YXtzQhKSuul0rXPUzH&#10;ibhvJ8R7DHYylSna/LOcYu3ezadiqCSu2nRfKNzD2p2pW02jPbRanA0JupzDb7lPzOEZ8f8AfKMf&#10;wpQCBtbpmuXM8lzXJMQsPmFCdKbV1GcXF2d0nZ20umr+TO7LM2yvPML9Yy6vCtTT5eaElJXVrq6b&#10;V1daeY+Nip61KrhutMCIsed1CshG7fXmqB6HKTIOPlFSRRccoc1HCxHy561Mkm3IdqOUr2ZJEY2b&#10;kVzPxM8a6Z4Hso769sGuFkkCKqY4OOvNdNC0LDFec/tFJG2gQ5TKrMD+hpwh7yDl6hb/ALQPhb7L&#10;5rWMygfe6cfhVm0/aQ8AowikupkJ/wCmJOPxrwy4EItZDEvzN+tUY4mkkCIuMrzW/sYgqcWfVGjf&#10;EPQfE0UE+mXqSLMf3bA9a6IbxjAr55+Aupm21eDT72T5BPtj6cGvobeE2gNXLVpqElYzt71mTKkh&#10;HAoQCNWLVXm1m2tY91xcpGucbpGAH61maj418OQFhN4js4/LXdIDdJkD86rlNFGJtxqGG7dRIwiO&#10;41xl78bfhrpm2Kfx3pq/3Qbgc1hap+1L8HbD5bjxYr7WI/cws348Cto0asvhi38iZVKUY6tL5npp&#10;aKRPMLYqrLdlX3qeFryDVv2zPhNboy2c15cbPu+TCBu+m4j9aw7z9t3wVEPLsfDl/MrD5jKyoQf1&#10;rX+z8XLam/uMpYzBR+KovvPfF1CGQKd3avE/25LmOb4b2caH/mJL/wCg1yd7+27KyL/ZngpY2H3v&#10;OvNwPpjAGP1rg/i3+0F4h+LOiRaBqumWVvDDcear2+7ceCMHcT6jpjpXfgctxlPEwnKNknd6o4cd&#10;meBnhZwhK7atszztUUc7qd04L5/GozDGDxK34UCCL+JmNfWHx47zQOD/ADo3xN8u7/x6kSGAHjdm&#10;grGp4T9aAHBkzztobZ1/9loBTsPx9KUOBwFXrSAMqOMf+O0Arj7v6UgfaeR+lKWft/6DTENLrn7t&#10;Lux/B9cUu4HhuMUgI253frQALKT8xUn/AD9KXztv8NN4zjd/49QQucBhQMeJC3b9aDLg4AqMYB7U&#10;oPoB+VGoD/NzzgfpSeZk9F/GmEgcEY/4DSYUHn+lAEjSHqCv500uT/y0/Kk3DHzZ/OmGVOg/WgCT&#10;cw6PSHOeTTRcbckDNKbgEbgq0AKPrSgcYz+tMEwY5yM0/e3r+lIYeXn+KgKcZVqMsB/rP1oDsDnf&#10;+tAhRC2ef5UeU2fu0hZsUD1BOaYDlgbGd1Hl4GS+PrTVZx/DRuLduKQDkwOS4oJTuwqu95aKdrXU&#10;YI6jzBUP9s6Rn/kLW/8A4EL/AI0w0LweMHlu3GFrJ8Q+EdA8Sr5lyjR3Cj5LmMfMDjjPqPatCzM2&#10;pSrb6ba3E8kjBY47e3d2dj0AAByT6VsQ/DX4lXTDyPhl4oZm4VY/Dt0c+3+roWgtDyHVdL1zwiQu&#10;rRia3Jwl1D938f7v40Wl/FMvmRv16V7tpH7N37Qfiu4XSdJ+APjG8kuFIWD/AIRycbwASfvKB0Bp&#10;Lv8A4Jfftpa3eLd+DP2bPFtrIzfPbXmltHGx6khmPy/Tp9Kr2kOrJt2PGI7oKmM+1TRXJPzDtXt9&#10;3/wSn/4KHaL4PvPG+s/sza1DY6fCJLpg0TOF3BeFDbjyewrxY+EPGdtqEuj3HhPU1uoGKzW7WMgd&#10;COuRjIrSnGVXSCv6akSqU6fxNL1HLdOw5bp0qZLgsPlFTaf8P/H+pS+TZ+C9Udl52/YZBx+Ipmp6&#10;Prfhu5+ya9pNxZzMM7LiEoSPbNaTwuIpw55QaXezt95lDFYWpU5ITi32TTf3CpIxGN1SCQAYNU47&#10;oudxPFO8wHk4rA6D9Cf2+fjb+yt+3ZrMXiD43/BJNauNPdZNPurfVrmwkjfaquXEMreYGCjPK+ow&#10;enz1H4a/Zj8FQC18B/ATwrp3k3HnW8jWzXMytnIIublpp8Z7b8egrzi/+I3g+ybF54rtef7s27+W&#10;awr744eD7YYskubps87I9v481+64XAcD8N0Y06apwUdEm1Jr0u5M/C6tbjLPJtzdWV+ycY/gkj2W&#10;/wDildwHyPDarZqWOPskIix75HOfcEV518dPE8eqeAbyz1nXF+2STRy29u5y02JFDY/Ak59q891j&#10;42+Ir6Py9Hs47HnmXIkY/TIwPyNcpqGqahq1wbzVb6a4kx/rJpCx+nNeDxFxtldfA1MJg4ufOmuZ&#10;q0Un26tr0S9T6Lh3gvMMLjKeKxTUOVp2TvJtd3qrP1b9Cs7bRms/WNYi0y3MjkFjwq+p9KtXdzDb&#10;QtcTOFVRksa426fVfFGt22naVYzXF5eXCQWNnCu55JGIVVA7sScfU1+VwjzH6hJnZfs5/s7/ABe/&#10;bD+OWj/Az4NeGbrVdd1u6Ak+zxZW0twR5lzKSQqRRg5LMQOgzkgH+lTwf4R/Z1/4Iif8E9ItL0y5&#10;urix0GFo4JrtfMutd1m43NkruHLuGbaCFSNDggLmvJv+CHf/AAS58Jf8E4/2erz4/wD7Qmjafp3x&#10;M8QaZJN4q1q8vA66LpYYSrZK5AWFRsWSbBO+RRlmEcYT4F/4Knft9ax+3R8e2vtGhls/BvhhZLDw&#10;zYLdu6TqJG33rru2CWXjlQMRpGpyVyYqVObRbGaXtJeR4h8dfjf8R/2jfinrHxm+LXiBtS13Wrjz&#10;bqfbtRFA2pEi9EjRQFVR0VQK5NWUjJWmIrMcstBV8Z/pWZ0j/MyMbaBJjkCkAbONtPA46EUwGZbd&#10;kGlO49z+dBRgeKXYSMMtACbmH8NBdsYKUpTtupNh7vSANztSZYUoSMHh6UqP4npiIj97l8V2XwJ+&#10;ICfDL4o6X4nulSSzaQ22pRv0a3lGx/xAO4e6jtmuPxHuzjd+FGcHPpUVKcalNwls9DSnOVOSlHdM&#10;/Qr4C+I7Hwoqa1deH11W3hXyUmZfkOGOfbkAd+hr3GH9rPRraLZp3wvtFKgYTzgqfkAD+tfmV4M+&#10;MXj+40l9Kk8R3Kx2u3y1jkK5BzycdTx1PNXLjxz4muf9dq87f70hNf2N4T8I5PiPDvA+2V377dnK&#10;1/aSvezR/OfHXGvHWV8cY55XiY0qcuRK9KnKSShHTmlFve73PuDx34s1D45fFDw3oOp2EOm6bAuq&#10;arf/ANnqu5Vt7GQIe/V5AnT+OvONQ8RWNhI0N5qFvG0f390wAHvyeleQfs1ftPp8CviLNd6/oEes&#10;R+J9JbQP36uxs1nurZnuE2uvzBYiOdwwxyp7eG+ML3xDY+J9S0rUNTuPMtb6aGRfPYgFXII6+1fz&#10;947ZXGrxwqVP3Y06UIrR6q8pd+8mfrng/m2Mw/CrqY2bq1KlScpPRa6Lol0SPsSb4h+GLaPzZ/EV&#10;mE6bhcKf5GqM3xq+GtrN5UvjKyDL1Xza+MTPOeGkbn/apjs7N96vx6OQx61Pw/4J+oS4gl0p/j/w&#10;D7Cvf2mvhNp5w/iLd2Plws2PyrO1L9rn4ZW7/wCi3NxcKBw0ceM/mRivk5C+PmpcEj71axyPDreT&#10;ZjLiDFdIr8f8z6el/bW8DQQbrLRL55N3KyYXj6gmuL+JP7Xa+L9PbTdP8ELtJ+WabUCMfh5f9a8T&#10;IYdNxpTjOD/Oto5Pg4yvZv5mMs6x0l0XyOkuPiv4pnUQ2+mabCuPnLeZIT6Y+ZcVUk8feMnbzINW&#10;t7duPmgsQcD0+ctWKSwOQn604nI+YV0RwOEj9kwlmmPl9v8ABf5Gtb+N/G1vepfp4wu98bbl2pFH&#10;hvX5EWtbUPjh8WdVjEV/4+1KRVOVVrg8f1rkyR1pvmZb5UNaLC4VfYX3IwljcXLeo/vNe68ZeKr0&#10;M134lvZPMbc2bpuT+dUJr+7uG8ya6kY/3mkJqBWfqRTJbhYF3zSqi9NzsAP1rWNOEdkjGVWpLdt/&#10;MmZww+dyabvTptzVeXV9Lix5up2657tMo/rTYdX0u5uY7O01GOaaU4jit2Du2Bk4C5PSrMy4GXoI&#10;6UFe6fpWjoXw++IPiq6+w+Fvh54j1Sfyy5h03QbqdwoIy2I0Jxkjn3roNN/Zk/aW1i7+yaV+zd8Q&#10;ZpNu7A8GXygAEDq0QHf1oC6ON3842rQGbHQfnXsHhP8A4J3/ALd/jV5l8L/shePbjyQpkMmhtDjO&#10;cf60rnoema6jSP8Agkd/wUr1uVo7f9jvxXAEAO688iIHOemZOen60tO4cyPndmbHBWmjnq1fXPh7&#10;/ghh/wAFNNd0+bVJfgRZ6XDCxD/214ms7c4AB3YZ/u89fUGnw/8ABEX9uS3uZYfFT/D3Q0jAPnal&#10;4+tFQg4GdykqOTjGc04xlPSKv6EyrUqespJeuh8i/wAXB/SjGOSM19taV/wQz+OJ0iTV/Fn7VXwR&#10;0RUmCLDceMnuHZSBhv3EL8ZJHrxnpUzf8EWBpFp9u8Zf8FCPg7ZK02yNbBr67yNuef3aHPXtjpzz&#10;XZTy/MKnwUZv0jJ/kjhqZtldH468F6yiv1PiAMQfufpSmV92Ntfd0X/BIz9l3TdFgvPE/wDwVA0B&#10;rySRlltdD+HdzdonJwdz3kZIwBklRycc9aQ/8Ewv2BtGSFfEH/BQvxZqMsm4s2i/DNI41APAw80h&#10;HBHVjnB+lddPh/PqvwYWo/8AtyX+RxVOKOG6Px4ykv8At+P+Z8IDceAKCGbq61+g7/sA/wDBJDSb&#10;S1gk/aQ+PmrXDQ/6ZcWNto9rHvAGSqS6cxUE5wNzYHBJ60+T9kT/AIJB6EIrODR/jxriiEB7y48U&#10;WMJduhyFhj57/KAOeMV10+EOKKm2En81b87HFU454Rp74yHyd/yufnqUJGCRTdnP+s/8dr9Kb/4b&#10;/wDBHK2uRDo/7CPiq6gEY3SX3xY1qN93OfljviMdOc+vFTxf8OxfDl6uoaL/AMEydBmgt5FkjbVv&#10;GV9MrYwcOkhdGGeCGyCOoOcV1w4F4snthWvWUF+cjiqeI3BtPfFX9Izf5RPzQcCNdzscDqSOlQyX&#10;unKu9tRhVfeVRX6daj8ff2I4rmSXTP8Agmb8CYbViBHFceF4J3HHILCJQec/wj+tPsv24fhx4b1J&#10;NV8OfsgfAfTzb3Als3j8AESQlW3Id4mHzAgfMAORnArrh4c8Vy+KlGPrOP6NnJU8UOEo/DOcvSEv&#10;1SPy/wD7V0hiqR6pCzMwVVSZWLEnAAA6nNauk+GPFGuXcdhoHhPWL+4mJ8q3sdLmmdsAk4VEJOAC&#10;foK/S3Uv+CrXjbT7trgTeAbPzJGaOGHwrZgRc5CruBbA7ZJPqTWLF/wVo+NuluJrf486bG6/dkh8&#10;M6OrDjHBS2BFdcfDHiKXxVKUfWcv0gzkl4q5BH4KNaXpBfrNHwTZ/Af48X8y21j8CPG00jfdRfCd&#10;7z37xY6V0nhv9i79sDxfemw8PfsueOrqZY97J/wjsyYXIGcuFHUjvmvrLVP+CsPxWLtpY/aT15Y5&#10;o9rML0BlyMEh1UEexGCPWsPUf+Ck/wAQbqCSxvP2lfFlxDKpSWJvEl06spHII3YIIrpj4YZj9vFU&#10;l6cz/RHNLxUwv/LvBVX6qK/Vnhdj/wAE0P8AgoNqMnlWv7H3jRT13T2KRj82cV0Oh/8ABIT/AIKH&#10;a5bzXU/7PEulx2+3fJrmtWlmp3HAwZJBnn+Y9a6fXP28pr+KTTLvx5rt1btt3RPeXDI2MHpyOorB&#10;/wCGytJmVopLnVCv90tIQfzrqh4X/wA+OivSDf8A7cjmn4pYv/l3l0vnNL/21kkn/BHv9uO0Cyax&#10;4d8FaZC3H2jUPiBp6KW7KNsh5xk/hV7T/wDgj3+0IttJdeLvjN8JNBh3okTXfjQ3BlYhiQBbQyYw&#10;F6nHXiubu/2wNOuEZX0bUJAG+VZI1YfXmUVXh/a5sYwzS+ELp+PkXcifmdzV0Q8M8v8At4yT9Kdv&#10;zkzmn4mZ7L4MBFetT/7VHZP/AMEk/EemyqviL9s/4O2KSL+58m8v7lmI+9nFumOo+vNa1j/wSq+E&#10;9nbRt4x/4KF+FYbiSRtseg+CLrUIwgC8s7XMJUkk8bSMDOew8luf2ttakhK23hF45P7zaohH/pPW&#10;PfftPfEi5iKWkFpCW7yMz/8AoOz+ldVPw3yCy5sRVfoor80/zOefiJxZL4cNSXq5P8pI96f/AIJj&#10;fsn6YFOt/wDBQbVLpnJwNH+F7KoHHXfdSHPPrj2451bb/gn5/wAE4tLsbePWf2nPjFrF0wb7RNo+&#10;k6bZQjn5cRz2krDjH8bcgngEAfML/tC/FeQYbULNf92Of+s1V7z47fFu6RY18XLCqtnEdhE2fb94&#10;rV0R8PeF4r3pVZf9vQX5RX5nPLjvjSpovYx/7dm//bmfVJ/Yx/4Jh6U6xSa78dtW+XLTPrWlwgnP&#10;TCWyDgegH4nNbi/A3/glHpMUFnB+zH421TbCqyXmrfEi+glmkA5YrBcBAT1+UKMk4UDFfG5+N/xe&#10;ddv/AAnLr2/d6darn8RFVVviv8UWu475PiJrEUsfKNb3hix+CYFdEeB+E4r+FN+tRr8jnlxfxtLf&#10;E04+lNP80faUfwx/4JzaTcMmj/sApcW6ncs2ofEjVZJGzyS25m75/iPH5VZl8afsU6K62OmfsB/C&#10;iO3jRUjTUtNN5OQqgZeVgC7HqWIye+Tkn48vP2lv2itQQR3vx18XOix7BH/wkNwF2+mA4H6Vxup3&#10;1/rV62pavqNxdXEn+smuLhnZvqSa6KfCPCsN8Gn61Kj/ADZzz4i4xqb49peVOmv0ufeEf7QP7P8A&#10;ozsNO/ZG+Btrbqx8mM+CTuRewJ84ZIHfAB9BXT6R+2nrt9dM2j+Efh7teQskMfhm1VIweQoyd2AO&#10;mSTjqTX5wCGMcbf509cr904+neuz/V3hmK93BU/mm/zOaWZ8TVPjzCr8mo/kfo5YftefGJx9v0vx&#10;54Zi8psh4tN0ZNpHcfu88e1clrf/AAUi+IWkwSWl18fZmjlVlZ7d4tw7ZBVdyn3GCO1fBwiiXkRq&#10;P+A0oAHQV0U8qyinK8cHRXpSic0qma1F7+Orv1qy/wAz7pi/bkiuLRn1v9rnWFhljPmRw6hdTHHp&#10;tHXvxVnXv2qf2c5bRLK7/bW8RX0Myj7RCnhXUWA5Bx8xAPr26V8HYB7UVv8AV6cZJ04xhbtCC/OL&#10;MFhVKLVWpUnfvUl+jPsrU/2qf2V9MsX+z/GHx5qjdPIs/DflZ5GD++uACO/bpXm3i39q/wCGcerr&#10;deC9D166jZh9ok1LTreGQjvgrcPz0xmvn7OaCeOa64VsRB3U390f0SOd5XgZaOF/Vt/qfSep/tof&#10;BqO0jh0f4Q+JrqRlImmu/EFtblG4wVC28me+c4/HPHk/xu+OOifE7SJrE/DZYYFtmCPeaok0sbZz&#10;uVlt0K9BxnnFcJzmqmvypb6NcTuPlWEk1zYycqmEqRqycotO6eqtbsduX5fhMPjKc6MOWSkrNNp3&#10;v3ub37C/7HnxK/bv/aN0X9nr4ZTR2txqG+fUtVuo2aHTrOMbpZ3x6DgLkbmKqCCRX9EHwc/4I4f8&#10;E6fhF8L9F+G91+zB4T8UT6TZLFc+IvE+hwXd/qMuSzzTSOpJZmJIUYVBhVAVQB8Wf8Gu3wK8A/D3&#10;9mz4jftweKLpf7T1HVpdBgkbH+haZaRQ3EpU5+9NNKoZT/z6xEfeOfI/2uf+Cxn7P/hL9pDxZ4e8&#10;d6H4m1XVrfUV+2XWk3UH2dC0SMIE3yqw8pSISCMgxkc4zX80Ofs1ortn9LSu3ofjhYOrjKrWrbKO&#10;uKq2GliIZxWjHCF6LUtmgVHNMADnpTpXCj71cx4l19nD6dAzLz+9Yen93/P0qoxuDdiHVfEccuqQ&#10;zNnyLa4Vz8338Ef5Ffsh/wAEKv8Agl34L+N/xv1D/gpn8Ufh/ZL4Ymvmn+E/hy6jYrFchgH1Rozh&#10;SVZXEO4MAzNKAHSJx8Pf8EWv+CYGuf8ABR/9oxdS8VQRxfDXwPqFpdeMmuIZcaqC+8abEyFfmkVC&#10;JGDgxowYZLID+/H7cnxg8d/skfsyr4Z/Za+Buqa54ivrU6V4ZsfDOjt9l0SMRlftDiJdqJEAoSMY&#10;y20DCgkTWlGOiMZOUvdR8W/8F1/+CjdzLPdfsN/BLXhDZxHb8Rr6O3IkmkBVk09HP3UHDSlRlztT&#10;cF8xX/LcOAMKPzNe1XP7Bn7d/jKS48XX3wA8V6hc3dw8tzcX2wXE8hbLO/nOGZiTkk8nrk0af/wT&#10;Y/b01MZj/Zj1mLrtFze2qE/+RTXPzw7r7zojFRVjxNnbHBx9BTTK+eZfyFfS9l/wSF/b1utGXWL3&#10;4Z6LpsfleZIuoeKYI2iH+3jIHvzT1/4JG/tbQad/aGta98OdPTA3NdeN4gik9AWxitaf7zSGvpr+&#10;RnUrUqfxyS9Xb8z5la4cnhm/A0GTI5eSvrWf/gkH8QbTTPt+oftZfCW3+6GWPWJp9hPbEaknmp4/&#10;+CTFnaRQz69+3J8PYInkUSNZ6bdTMB3wox2zjOBXXTy/H1PgozfpCT/JHHUzjKaPx4iC9ZxX5s+Q&#10;A7lujU75+wNfamo/8EuP2a9NtwZv+CgHnMzbT/Z3gBnZff5rgDH509v+Cc/7FulTW51T9sbxtfRs&#10;4Mw0vwbbo20EZGXZtpI6HBxXZT4fz6r8GEqf+C5r80cNTirhqj8WMpf+Bxf5M+K1HHJpSgJxtr7p&#10;1H9iD/gmjbGGOH4lfGjUFzul8u6063xg9D/omefY1Na/sq/8EwtH1eGe4+H/AMWNct4/meG78bCC&#10;OTgja3kiN/fhhXZT4P4oqbYOfzSX5tHDU464Rp74yHybf5JnwiEY8BfamsW67f1r9B5vgp/wS1jv&#10;hcWH7GGq3MMEe5f7Y+JmsMWboRsF0ynj1q3pI/4J1+C9aXUdC/4J4eCbo+SVVfEetT3w5PP7u58x&#10;Ow5xn6V1w4D4tqbYVr1lBf8AtxxT8SODYf8AMTf0jN/+2n50yXlvBxcXEceegeQDNQyazo0XE2rW&#10;69/muFGf1r9PLL4t/strqP2nwR/wTq+CcO2PH7vwVZ3Eg9TuWFePbHatHS/21YfhnqlwfA37OHwp&#10;8OrLtDLY+AxDIyjoGaNl3c5PTjNdNPw74qnvTjH1qR/S5y1PFDhOHwznL0py/VI/MzwPrWlzS3qW&#10;WowzN5UZZY5A2PmPPFbrarFH96df++q+k/8AgpJ+1D8Qvjv4N8NQeJNK0a3s4dXla3/srQ0t/LZo&#10;h8u8gvghc4LYJHfAx8srZ2zKHaAZxX9VeF+Fx2V8I0sDXtz03NOzutZOS1sujPx7irHYHO85nj8P&#10;zKFS1rqz0Si9LvqtDa8ONHrHiHTWtLeS4mt75WhjhxliWVf0DE/h+B9C8T/sPftefFLx/wCIvFHw&#10;w/Zp8XavpNxrty9rqEdiscc6tIW3IZGXcvPBAxXlfhTXIvC3xE0PVLq7FvZ/2kqXLN02lSf5qK+0&#10;NX/bX8S+DT/wjtt+0Zr2n29vDGkemW/ia8jSJSgOBGp2qDnoPWvyDxQyCfEXHipQqxptUYtuSerU&#10;n28pL7mfd8M8Qf6s8Jqr7GVVOq1aNtLxT1v5p/eeDaT/AMEtf+Ch+rFmT9k3xHbhWx/pVxbR59/9&#10;bXW6L/wRe/4KKatov9vXnwa03SoV3GRdX8VWsLRqD95vmIA79elamsftoaObKSyHxK1a8WRSklv9&#10;ouGRx6HPBFcuf2wPDv3Ftr7b0OFfmvlI+F8ft4+Pypt/nNHRLxTxj/h5bL51Ev8A2xm3D/wRl/bM&#10;jszqGt6t8N9NhVsM954/ttq84GSOOfrW5B/wRZ+Kttoyav4h/a0+C+nsyqZrf/hJpbho2P8AD+6j&#10;bOD3HFcBd/teaA0e220bUJO58yMf1aodP/a+0aK5D6n4Gvpov+ecNxHGx/E7sflXRHwyy6Px42T9&#10;KaX5yZzy8TM+l8GAivWpf8kj0gf8EgNO0uzjufFP7f3wttzIdv8AodlfT4bHsoOPcgVuL/wSa/ZW&#10;s9Kt5ta/4KX6e906gXEek/DmWZY3xztL3SkrnoSB9K8b1/8AbE0i5X/imvhteWxznF3rSPkfUQ/0&#10;rPtP2vdWtrlZ7jwDDcIPvQyasVB/FIgf1roh4c5BFXliKr9FBfo/zOafiJxdJ+5h6S9XJ/8Aty/I&#10;94uP+CZf7A+h2sMOq/t3eN9RleP95NpPw/gVQwxk4Z2257DJra1D9g7/AIJJWiRww/G3496huQia&#10;SGTSYdp/4Fp+efbpXhOpft0wywQrpH7P/h+GSNj5j32sX029fTCSR/nzXDeKv2m/iBr2ote6Tp2l&#10;6PG3/LvZrcSKPp50r4ropcA8MJ+97V+soL8kc9TjrjWW3sY+kZO33yPrP/hlb/gkHomoQAfD340a&#10;9bxsryLceMooVlweUby1jcAgclSDg8EHmte9+GP/AAR6ttQjbS/2CfENzbptb/iZfFTW8lgc4KC+&#10;ZWXpweD3FfCl18XfiXeTfaH8TBWP3ttjCc/99IaXT/jD8UdLuFubPxewYdm0+2ZfyMWK7IcEcI0/&#10;+XM361Jfo1+Ryz4s44qf8xNOPpBfqmfeul6t/wAE1fDWvLqHhr/gmL4LvEtWzCuueJrq8Unbg74Z&#10;xJG3U9Qex69Ogtf2g/2NrDUPt/h//gmD8C7dl+a3ZfCdo7pxgneLcZ79AODX59j9o345JdyXcHxM&#10;1CBpiC62qxwpkDHCIoUfgB696guv2gvj5fSSS3Hxy8ZN5rMzR/8ACUXYQZ6gKJNqj2AAA4AxWkeE&#10;+F4bYJP1qVH+pjLiDjGfxY9r0pw/+RP0N0b9vDSvCOvx6t4L/ZM+B+jXEcjGxkt/h+I5oVYEcSLK&#10;vO04JAGcnjtXcWv/AAUH/acnkLQeF/h/pe9vkkk8OwwiL6GRzwAe+a/JHUtQ1HWbl7zWNRuLyaRi&#10;8kl1cNIzseSSWJySe9RAlRhTXZ/q/wAORXu4KmvVN/mcrzLiafxZjU+Vl+R+vMH7WH7b2kwJft+1&#10;n8ObJJhgO+peGY2VTzzti3AVzHiT9sf9o6z0u8tPEP8AwUA8NwJ5J837D4utzIVPBKPbruBA5ypB&#10;445r8rCiH+Bfyo2rjhR+VaU8rwFN3WGoL0oxX+ZnUqZhU0ljK79asmfod4k/bf8AHHh/SJrxf+Ch&#10;2o6gwj+W1tPHGpO7n0weOme4rz3Tv27LPX7C5sfF/wC0X4khtWk8preS6vLhZ1IOTtDfd7c+tfGe&#10;PUUv416FONOnHSEE+6hFfocM8DGp8VWo/JzbPrvX/wBqD4DWVkraZ8XNYvJWYhoY9GuQMfVnrzfx&#10;L+19ZLq3l6Rp19d2u4qskyYLD1wX/wA4rwz3pk+f3Z/2xXRHE4iK+L8F/kZRyfL+bWL+bZ77pf7X&#10;HhSDVIW1nwzqc9ntBmW0WJHPPIBZjj64rqLn9uH4AWl0p0/9nrxJex7Bu+2eMYrf5ueMJbPx0PXr&#10;mvl3rRU1K2Iqb1JfJ2/KxdPK8tp7Uk/XX8z6N8R/t4eC7xFTwh+zJbaUyqB9ouPGNxdSE4+9gxKg&#10;Pf7pFcWv7WviNbqSb/hDbORGkYqs19MzAE5GSpUZHTgAewryYc80ZOKiMqkVbnk/WTf6mv8AZ+B3&#10;9lFfI9Jk/aj8dyuGbw1oK4z91b3n65uj+mK5e7+LXxIu5ml/4Sjy1Y5WOOxg2r9NyE/mTXP980lP&#10;nqfzP73/AJlxwuFjtTj9y/yOzsv2hvjJYx+XbeL4l+Uru/sOy3cjB58nOcdD1B5HNTXP7S/x6u9P&#10;fS2+KWpxwyKAxtWSGQYIPDxqrDp2Irh6bkfjWbjGW6No06cfhil6JF7XvE/ifxTJ5vifxNqWot/e&#10;vr+SY/T5mNZ4toe6fmafuGOtISO/Wq5V2KVxpghb70S8eopRDCOkS/lS7wBkmo5b+ygP767jX/ek&#10;Ao0W5XvPYkCjsBRis9/FvheMkP4jsRt4ObxOP1qnc/EvwDaAtP4tsV28nFwD/Ks5VqEPikl80aRw&#10;+IltBv5M3e+RR9a5pvjD8OR08Twtn7qorNk+2BVef41eCIOFmupMtj93ZP8A4Vi8dg1/y8j96NFg&#10;Ma/+XcvuZ13Wkya4s/HDwwzbLbTtRlP/AF5lf51E/wAbIjIy2/g7U2UdGKoM/rWbzDA/zr5Xf5Gi&#10;y3HfyffZfmdz+FHHXNcJ/wALe1eZd9p4IuP+21wq/wCNR/8ACzfHkybofA8Ptuvv/saP7Swvdv8A&#10;7dl/kP8AszFdUl6yj/md/jPWkHX5R9a4GTxt8UZVxbaJpsbf9NHdsfypq+IPi9O2C2lxj+8tq7H9&#10;Wo/tCj0jJ/L/ADH/AGbV6yivn/lc9BPTmgkZ615zLdfFueT5fFcMI7rFpqc/99ZqOW2+KMuRc+OL&#10;j/tjbRJj/wAdNS8w7Upf+S//ACRUct71Y/j/AJHpJbjrRuWvJ7jw/wCN5HZ5/HusZP8Aduto/IAA&#10;Vnz+E9dZcXXifVJD/ek1CTP/AKFWEs0qLai/m1/wTeOVUZb1l8k/+AeztLGpy0gqtca5o1qu661a&#10;2j/351H8zXio+HsP3JLm4ZR2a4c/zNSJ4A0vd+9tVb/eWsf7WxT2or/wL/gG/wDZOFW9Zv8A7d/4&#10;J65N418I2w3S+JbFf+3pP8apz/FX4e27eXJ4ss92P4ZN38hXm8PgnR42Bjsoww7hBWnZ+GNOHDWq&#10;f980lmOOltCK+9/5B/Z2BjvKT+5f5nXzfGP4ex8x68Jf+uULt/Sqcvx38CxlgJLxtv8AEtm/P6Vh&#10;LoenRk4gUfhU/hf4e+LfiX4oTwR8MvBN7rmrSQvKtlptsZJPLQZZuOg7e5IAySAcq+ZYyhTc5yjF&#10;Lunb8WaUctwNaooQjKTfmv8AIuXPx/8AC8SmSHSdQl+XK4t8Z/M1HpPx9s9ene20fwnqEskYyyts&#10;XH61ga/4c1fwzql34a8VeG7rS9SspDHeafqFs0M0LjsyMAQfrWj8CdPtludUumsNzedGiTbvu8Ek&#10;YrKjmGYVsRTgqitLqku19Nzarl+X0MPObpu8e78/kbz/ABB8XyqPsngOQk9RNdBcD8Aa5zx/8VvF&#10;enWbaTqfhaC2W8iZVk+1Fj74G0eor1HZGBlY1ryX9pSzvAmm6lFaSG3hkljmnVfkjZghUE9s7Wx9&#10;DRxJUxmByarWhVd1ZbRtq0n07MXDtPB43OKVGdJW1e7vom117o/Zz/giBL4m0P8A4Iu+ItQlmkhh&#10;1bxLq8lvk8SwgwRFuv8Afjdf+A1+If7a3im18R/tdfErXtLdmt7vxpqEsLOmCVM7EZFftt/wSX19&#10;NM/4IiaBC6s32q+1eL5e2/Vp1zX4T/tDW02ofHbxhe2E8c0MniS8MckcmVYec3IIr8Io/wC8S/rq&#10;fs/2js0RQPmFKEluJktbWJpJJGCRxquWZieAB3prvsFZ+oa8uiNHeiUiSOQNHtbBLA5AH+PanCKl&#10;JJmkm1FtH134E/4J6eG/+EKsrn4xNr9nrF0C0sFj8qQ56JzEwLAdecZr1X4d/wDBDnRfiLYrceFf&#10;hF4w1KORS32y71IW4kHXO6QIv5V89J4x8WXFj9lHjTVpbWVf9WdVlaN1I9N2CCKqSz3NxCYLi4kk&#10;RvvRySFlPOeh96/oWjkOTYfDxhSwtNtJLmlFyb83qtWfztWzTiHE4mVSrjqkU23ywfKl5LeyWy3P&#10;1X/Zt8O/tDfsFeCtB+Fumpovg3wHokzS3Wmr4g0OzluNxPmO9xN5jSSszZLPuJOBkcY99+Jn/BUr&#10;4G2fwjml+HHxR0nwv4iS48yGPUPEFprULuP+WKSNOywbsZUqMLg/KCcj8JlggX7sS/8AfNKEUDAU&#10;f981z4jhvLMXUhUnRpxcf5IKKflJXafzV/M3wub5rg6c4QxNSSl/PLma84y0cX6O3kftNoP/AAWH&#10;+Blh4flsvF9pa6RqknnNJ4k8OeMLTULl7homwFa5SUxoxz90BUOAPl4Px78Wv2x9N+Iniy81j4i/&#10;tEzXjXiskLT3ctyDADhUcQrsHykcbQDzxXw2AM8UYHUCu3LsnwGV1pVMNTinLyvb0crtff0OPMsV&#10;jc3pQpYutKSj0T5b+qjZP7j6N139qHwFo19JY6ddSX8a/duLWGQIw/4EAau6f+1N8FLrTs6ve65b&#10;3WPuQaWJI/zMgP6V8zc9qODxmvdljMVJW5reiR4ccky1a8rfq2fT5/aa+A8IeBdU12Ztg2XA0lUB&#10;bAz8u8ng5HXtWXrv7XPwoFpJZ6D4V8SPMrFY7ySa2RJPRtuCV+mTXzpzjJoxjpWXt8U96j/r5G0c&#10;py2Ovsl+Z6g/7VnjMXDPFokJj3ZVZLgcr74jpmrftV+PNUjEdv4d0u0xjmGa43H3zvH9K8y98/pR&#10;yehqniMRLebNI5fl8dqUfuO3i/aK+K0UvnR6habv4d0Ujr+TSEfpVfXPj38V/EH/AB+67Zx/3fs+&#10;kQJj6Daa5AegFH0qPaVJbtmscLho7QX3I6G2+LnxTspPOsPHNzbydfNt7eGNvzVAadf/ABi+Lupw&#10;rDf/ABO1yTy/ukX7Kw9srg49q5zrRz1NQ7y3ZqqdOOiil8ka0/j/AOIFyqpP4/1x1XgD+2J8f+h1&#10;mXt7fanhtT1C4uiDnNxcO+P++iaYBiljilnkWGFC0jNtVR3J6CpnKMIOUtlq/RFU4c0lGC1fbzMn&#10;4qX2hfDLR7DWvF3iDTra5aSOa30UXQa+mhdXAcRLkovOfnKkgZAORnib39rv4fWvy2+mXsxH3gNo&#10;x+tekftLfsZXmt+DtY+Lup3OsaxqEWmwW1rf32rG9ax8uHfDb7dzPDuiGUjfGVwVG2vnHwp8O9Pt&#10;NJW31CJmkwRJ5ibWznuDyDX55kvi7nuEyybwvs/em9leysrLVu+2r2v22P1TEeHmUSxEY1nPSPV2&#10;u+uyVt9FudhqP7UHh/xbNa2Gm6PJEy38LiaSZTjDegr2L4k/Ff4d6dLD4z8Wa3eG3uNUt7G6XTbM&#10;XEkIFujSSMobKhQVxuADksFJKNj5kn+CGsa1ryt4B0S7urxFLJDb7cBhyNxJHGa9ntfhH4Z8Da9o&#10;OqftDeJLPw7qXiC3mufD6yWD3E0rQkRhQYxhd8itGp3H50wcDDV85xHxxm2Mx1PM51lGrKDg+WMZ&#10;NJSv8Nt9Lq6en3nsYDhPK6eElgvZuVNS5leTSbtbft6dTt5/7KIim0fWrbUIZreOVZrWRXX5lDbc&#10;qSMjODg8HimUviPTdN8DavcaFeXsEL27BZlkkC7GAwVIPQjFZMnjbwfEN7eKdOA9ftqf41+n5HjK&#10;mKyehXxM05zim3or31vb0PyrOcFTw+bVqOHg+SMmktXtpv6mpzjAFHBrnrv4r/DuyUvceMLEY/uz&#10;bv5ZqB/jL8OgypH4jWVm+6scLsW/SvReMwcdHUj96/zOGOBxklpTl9z/AMjqKPc1yM/xn8JQsEjt&#10;tSk3Z5j0+TA/Eiov+F06NKzR2fh/VJMDPzWuwfmxFZ/X8H/z8X5/kX/Z+Mf2H89Ds+nSjmuGPxiv&#10;JHZYfAeoYU/KzSxjPv1pR8TvFM8e+08DsrEcLcXQB/HANH9oYTo3/wCAy/yK/s3F9Ul84/5ncc4z&#10;70g6fjXBjx/8SZU/deDbNWP968Y/0p03ib4qT/8AHtbabHz/ABRu2P1qf7QovVRk/wDt1/rYr+zq&#10;y3lFfNfpc7v2FIT3zXCLf/Fm5bD31hGuOsdqS36tTWsPirNLvPjMov8AcSxj/PnNH16+1OX3L9WH&#10;1DvUj+P6I73jOc0HgVwaeHPH86sL3x3fFu3kqkePyWm/8IB4kkBSbx5rbbiST/aLD+VH1ut0pP5t&#10;L9WH1Oit6q+Sf+SO+3Duaa9xDEN0kir/ALzVwLfCOK4i8rUdV1C43LhjLqEuW+uGpY/gj4XDK0ti&#10;XVeQskzMPxyean6xjOlJf+Bf/aj+q4Fb1X/4D/8AbHZ3HiTw/aHF1rlnHu+75l0i5/M1Vn8f+Cbb&#10;/XeKtPHt9rQn+dc+nwf8IFw7aBaEg5GbVf8ACr1r8NvDtkd1rp0MR/6Zxhf5U/a5g/sxXzb/AMgd&#10;HLo/ak/kl+rLB+Knw/DNGPE0LEdfLVm/kKrXPxZ8GsA1vc3MqqwO6OykP/stXF8HaWBgQLUq+E9M&#10;jbAt1/75ovj5dY/c/wDMEsvj0l96/wAjJb40eFwu6PTdUb0/4l7imzfF6MR77TwhqU3/AAFF/m1b&#10;i+HtPj4Fuv8A3zUy6JbJ9yBf++RS5cf1qL5R/wA7h7TL+lN/N/5WOZPxX1aVlS38B33zcbpJkAH6&#10;02T4i+OGkC23gePb/EZL3/Ba6tNLtlHMQpyadB94Qr/3zR7HFveq/uj/AJB9YwfSkvvf+ZyC+M/i&#10;TcFgvhuxg9N07Pn8gKYdc+L0zkrFpar/AAjypD/Wu1WxhHVBTjAi8eWKf1as96svwX5IPrlFfDSj&#10;91/zZxHmfFq5iw+u2sL46w2IIH/fTUw6V8VpY8P45kX3WxiH9K7oWsec7ac0QK4HFP6jzbzl/wCB&#10;S/zD69baEf8AwFf5HCyeDvGd6P3/AI81ZfmyfKuFT/0FRUf/AArrVpGzeeMNYmXGPLk1KTH6EV3w&#10;t1H3TTZI0B2ke1L+z6L1ld+rb/UazGt9my9EkefzfCDS5jvuJbqVum6S8lbj8WNMj+DfhyLI+wrJ&#10;n73mEv8AzzXfsEXjFN8nI7flUPLcG9eRfcUsyxn87+84VfhN4bRfl0i3x3/cr/hUkXgHSYhiO0QD&#10;oBtHFdo8BC4K1XktxjBFT/Z+GjtBfcV/aGIlvJ/eczB4S0+J9otVz/uipm8O2EXyi3WtiSPy26U0&#10;rjkrVfV6cdEh+3qS3Zlw6FZg5EA69xVmLSbVTt8hfyq2qE/dWpUh2nJNVGjBaWIlVl3II9MhUY8t&#10;fyqzHaQRjIiH5U9R3NOPqa2UIxMZSkyNoIyeEUfQU4RRgf6sUFwOlOyD3p8tifeGeSgGQBTJYM4x&#10;jNTUybg7qGEWzPuIEHIUVn3NvznbWtL8w3GqVyoOTjvXPOKZ1U5GbJboTwtRm2G7Ofwq5Iuw4H4V&#10;FKu3kCuWUEdEZMgWEA8LUiKF6UUA1nHcq7ZHOhxuFfSH/BJ39tH4Z/sSfHPXPE/xasLySx1rTfs9&#10;pdW8PmLbzb0IZh1AwDyAT0r5zZQwxUM1rHL/AMsx+VedmeW0c0wsqFRtJ9Ud2X46pl+IVWCu13Pc&#10;f+Co/wC2D4V/ba/aFj+KHgvQ5rPT9N0RdNjkmTabkrLI5lx1AO/vzxXkfwYsEtvBE18zHfcaox2+&#10;yriuc1KER2cm1R93sK9G+FVtDF8DLWbYvmSa1KdwXnG01OWYKngK1ChS2jfceZYypi8PVqz3k1sW&#10;uR0r1z9mf4caH8QfBPiu01jTY7pJLiGKaKVdyumx+MfifzryOvp79g/w3cQ+ANf1m7UBLzVlSFCO&#10;f3cSnd9D5n6U+PZ8nDdRX3cf/Sk/0I4NjzZ9TfZS/Jn2Z+y94D8O/DH/AIJt+H/hx4Z0v7LZQaxM&#10;I7dXZsb9Qkc8kk8lia/nt8dR3Y8c64IbaRlGs3QUqhP/AC2ev6Jobq78N/saxLp0uyaHzp4GwDtk&#10;EjuDg8cGv55LnUZ7zUb27uZC0kuoXLyNtHLGZyTx71+HYX4pM/ZTq727hs4zc3EoVVGSW7Vw+t6u&#10;97M11N8qr9xfQVreIU13WNKm8RW2lzPpFpeLbzX8a5jEzKSqkjpkA4z1wcV9if8ABDr/AIJT3f8A&#10;wUP+O4+IXxZ8PNL8JfCF0Drym6MR1i827o7FdvzeX0aVgR8vyggtlemPLCN2OT7nC+GBd/8ACLaX&#10;LeW0kMkumW0pjkQqcPErA4PYggg9wc1d6V9V/wDBbX/gn38Tv2O/iLa/Gb4eeI9Dn8J+ONeuINJ0&#10;Ox8PtAuhRxQRGOBmVvL243KiqqgLHgDivhsj4wXK8arZxf8AXO1z/Wv3vK84o47A06lKMpKyu0tL&#10;pWe7WzPwnMMprYXGThUlGOrdm+j22T6Hc5I70cetcJJoXxXYtNJ40ZV/55rbpx+lcPd6r8Uj4ln0&#10;W68ZXOxCNrLhDg/QV0V80+r25qUtXZbf5mWHyr6xflqx01e/+R7luGfvUZXGa8fi8L+KDGBeeO9X&#10;bucXjDNEvga0vFEN9ql5P2Pm3jnP60v7SrculH75L/Jlf2XQ61vui/8ANHrsl1bwrvmnVR/eZgKp&#10;z+LfDFs/lXHiOxRsZ2tdoD/OvME+E+hTOC1uzBeha4Y/zNLJ8IvDuf3thG3935QamWPx9vdpL/wJ&#10;/wCSKjl+BXxVX/4Cv82eh3PxG8B2f+v8W6ePXF0rY/I1Rb40/DFWZB4vt2ZfvbVY/wAhXJ2Hwu8N&#10;2fzx6cm7pu21f/4RPSoR+7s1Hp8tL63mcvsxX3v9UV9TyyOnNJ/cv0ZsH41+AmQyWl7c3Kj+K3s5&#10;G59OnWoH+Onhjb5kWk6s/wDs/wBnsD+tUV0C0VgPIX/vmrdtpFqv/LKj22ZS+1FfJ/5i+r5bH7Mn&#10;8/8AgCXHxriU/wCieDdQlz33IuPfk1E3xm1aV1S18CXXzfxyXCgD8s1bbSIQPli/ShNNiX+DHtin&#10;fMJP+Jb5L/IOXAran+L/AMyi3xT8cSS4tvB1ts6hnvDn/wBBoHjz4l3IwmiafB6bpGfP8q2IbGMf&#10;8sh1q5FZxAfcq40sVLeq/wAP8iXUwsdqS/F/qcuPEfxdlzmXTFz93Fu3H/j1dR8HtU1eL4iaXefF&#10;Lx1c6XpETyPcXmj6MlzLBIsbGF1jc4cCUJlTwRkHipxbx56UrwIBytY4nLpYrCzoyqytJNXvtdWL&#10;w+YRw+IhVjSj7rT2XR3Ol+E1p8BvhL4w8SeI7Txx4i1QeIrqWS+hbQ4IIrsEyYZkeOQQt+8Zg0ZQ&#10;qTweKoeNNF/ZjvdRk1jw7pfiyOaaYSTW8lxC0T5YFgDtBUbcgcHmsSS3UtxTGgO3JGfavkaPh3lV&#10;HX2k/lyry7H1NTjrMqm0IfO7/U774Y/F34R/CmOR/DPwe86aRQJrnUL13kkxnHT5RjJ6Ae+a5nx9&#10;4w+HvjXxn/wmc3wK0Zp96MYbq4nkicr/AH4/NEbj/ZZSD3zWKbcY3GOni3UjcfSuqHAWRqV3zN+c&#10;v8kc8uNM4asnFei/4JzvjDwrpnjTxJd+JNQ0Wyia6kBS2t7VI4oUAAWNEAwqgAAAVSg+GPhtBs/s&#10;i2+nkr/hXXeQ2MlKBCSwyMV9JRyvBYenGnCCslZeiPBq5ljK1RzlN3buYVr4N02MY8lQBwBjpVmH&#10;wpp+ciBf++a2YoQCRmp41x0FdkMLRXQ45Yqr1kzLi8OWSHIhXj/ZqYaHaKNwjFaSqc7RTmjYfeH1&#10;raNGEehzyrVG9yjDpFqHGIx+VWF02JTgIv8A3zU8aNnkVIRhq0VOK6Gcqkr7kUVjCG4UVItpGOdg&#10;FSKpHzYpy5P3jWnKjNyl3I1tlHOB+VDQDOKl7Uc0csSeaQxYFxginBEB4H6UvXqKTtiq0FqIYlJ3&#10;EfhS+WpGKX60DpjFFhCKoC8UNxgBaXPek9gaLIYYGeB2oCjOQKdSd8UC1E53g0oHfFJkD5aDxQAc&#10;+tL7k0UZ5oAQ4C96jXP9akYrt4pvA4FFigLMOlL5g6bv0phUnjNHzDg0X1AkyDzUbt6igEZzn6VF&#10;IxJxn/69TKQKIjHLZp0bcYNR5PajoetK/c0JmGRgGoZo8Dge9PjbbwW4pXcBeBmk+wLQqsgzluKb&#10;5eetWGUM2aa0YxjbUWNOYh2f7VOACjgc1MqgCgKKfK0HOQ596Q4AyaldABkflUfapBEdFFHOaDQN&#10;x9abI4xtNOPTpULhvvEUpXGkRynjNV5Rnt1qy+SKgkyTisJbm0SlMvcnvUEo+XIFXGjUZzVeRWHB&#10;FYzibxKzNtGaQOe4pzLnio2Ujg1ys0Q5GJODTqjiVt+R0qRjxmiIPcoa0220kyP4a774bpDB8JNP&#10;gjkG6S8kkdPw6157rzYs35/hrp/g9qUd54K+ytNmSG8YKnooUf1qKOuYw9GaYlf8J8vVHUgdyK+z&#10;v2NLWP8A4VBcLs/5ihz16/Z4a+MBnpnrX3T+x9c20/wX+xW94sxt79hIufmX93Gc4ryPESTjw/bv&#10;OP6nZwSv+FxPtGX6H0n8ViunfsS6TrfhST7TNLa3cL2m05adILhvLxjPLJxjrx61/O5YzvPC093b&#10;NFLJPK0kZXGxjIxI59DX9A/gv4h2Q8C6h8MvEMEk1utwNR0v7pV5I2VpLd9xC7WUbhnjO8HllB+O&#10;df8A+DbzTvG+vX3jLwh+1i1lperXkt5Y2beHxIYIpHLqm4OAcA44AFfiuHqRhfmP2C9j5z/Zq/ZZ&#10;+JP7R/xe+JP/AASq+Hfhaz03xBL8TBd6hr180Lw+H7HSp7q1uixBMkpBljVY4mPmNjJC5df6Pv2P&#10;/wBlH4Tfsa/AjQfgR8HvDkNhpWi2aozrGBJe3GB5tzMf45ZGG5mP0GAABw37Ff7Cfwp/Zb8Y/Er4&#10;n+G9Nt7jxF8S/HupeINa1hrULNsuLl5Y7UNyfLQsxxnlnY+gH0Uq54xVSlzbGcpcx8A/8HF3ge88&#10;QfsWaH4ztFdh4f8AHFqbpQyhVhmiljLnJySH8tQBk/PnGASPxhjVQgAHav3v/wCC2vgmbxv/AME1&#10;PiGtjZtNc6Qun6nbqsqptEV9B5rHJAIEJlOOpIGMnAP4H2774lIHav2bw9q+0ySUL/DNr70n+p+T&#10;cbU+TNVL+aKf5r9BZFBQ5WvMfibFqVr45tdTvpdy3dqvlscD7pxj9a9PbJGa4v442MI8H6P4hRD5&#10;sGoSW7t6KeR/KvpM693Dxl2aPEyZ/wC1OPdNGWPP1K4s9MtplR7y4jgVyOFLsFz+tfqDN/wbweB9&#10;M+BkOqTfHm8uPF3lfabu6WEJbsPLJ8qNcnHPck5r8sIGaWCGaCVleMhlZeqsDkEe+a+nf+Hsn7bV&#10;78ME+HF741t5pYoVgttcaDFzHCF27SAdrNj+IjNfG5/h88xUqbwErLrrbtZ+i1/yZ9bk9bKsPGax&#10;cb9tL/L5ngVtbXei63qHhu+fdJp97JbO3qUYrn9KtSKSRUOn2t5JczX9/O81xcSNJcTO3LuxySfc&#10;mtAwY6GvssLGrHDxVTV9T5fETpus3DboQ7cLwKZJGG4zVsQev8qGgDDOK6OVmHMUlgbdVuGFV5xz&#10;3FAtud3NWLe3O/7tVGHvXJlPQjaMgYximhPWrz24P8FNWAHt+lachl7QhhQ55WptjA8inBCDtxTv&#10;KOetVsQ5XCNQWyRTpQcDFPWMnkCkKMO1VymfNqV3U+lJtb0qw8asaQQgHkUcrKUiHyzQE9asCFTy&#10;EoSHHG2jlD2hCI84BFHkMTwp/KrKwYO9qf5R24XijlJ9oVlhwOf0qWKJmOBT1hx71KsYHJqlEiUi&#10;MJsAAFKyNjlalAzxigjI5qrakcxGqkjIFSKmBzSgYHFHfrzVCEx2/KlAwMZpADjBNGTnpRcWoue9&#10;FHA5pDnbgelAC9TSg4OcUmO+KBQAdetLzmmnrS8nnPT9aADt/wDWo75FHfijjqKAAelANJk5wBRj&#10;HOKANbT/AAJ4r1fw9c+K9P0KabT7NgtzdKvyxk+v5Vkl1Bwa1PD3jvxl4V0bVPDuk+IZ10/V1Vby&#10;1Y5Q7c9B261kZU81MebqU4knHdqQ57Go2/vKaTDdKdwHudx603LZ6UgGelLg4+Y0gAvxwKTd2xSY&#10;x2pjnLYo1KSH9TgNUTkEnDUhJ6j1prEJ/wDW71MnYpIUnP8A+qlX1FNU7h0o68CoKHZ55o5HygUL&#10;kCj3q0SB9xTkTc1NwD0qaNeORTAQopXGKY67epqbOeFFNZdy4pkpkPOev41HIuGwBUhDA4I5psnT&#10;g1EkaRK7DB6UfhUhVSOetR856VBqhBnG4j8KbJHv+YGpPKY8ml2H1o5e4+YrugQZzUUke4/KKttE&#10;W4IpphUDAFTy30KjIoyQHuvtVea3zwBWo8J/gFQyQZONtZOn3NY1DJ8nB+ZfxNRyRHGMdK0nt9rb&#10;ttVZY2BIJrCVM2jMp7SO1HXrVho8HGM1HJHjlRWPKWYviJitm5H92tr4HIBoM0hH3pmNYfihiLKQ&#10;E9q6D4IA/wDCMFz1aRv51z4T/kaR9GbYr/kWS9UdtGN0ir/tV9cfsqeJfAur+E77wf4O8ZRS+K9F&#10;nNx4g0c7lmt1k/1UgDAb0MYTJXcATg4JxXyTaY+1x7h/y0X+deD/AB6+KnjP4bftTa142+Gnim70&#10;nUrWWOOO8sZWRgBEgZPdTjBHQ15PiFH2mTwgn9tfkz0+BI3zibttB/nE/XuDxSl7JGtx/o97DMrx&#10;MOF3qcgj0Oa9F8P/ABug0XRoNMHxKutF8lSDplv4ekmjgJJJCuqYKknIA6A47V8W/sL/ALX15+2n&#10;4P1qHxX4dt9J8QeGmtYri7t5P3Oo+ajYfH8D7onyOnzDHevYZrrxRYytaMzZjOPmjyfzr8PlHllZ&#10;n62ftL4IeNrS48t2P+kMTk9OB+lbuTjGa88/Z78W6b448Kw+L9Kk3watp9reQyYI3xyRB1ODyOD3&#10;r0KtDnPJv28/Az/Ej9if4seDbeya4uLr4e6s1jAkwjL3MdrJJCNzEADzUTOSBjqQK/m305t1nGQe&#10;Sor+pTxh4f0/xR4J1bwzqsTSW+p6ZcWtxGr7SY5I2RgD2OD1r+Y3x54UufB+vNot9ZC1uIcpcwqw&#10;YRyKSrDKkg4IPQkV+reG9b9zXpdnF/fdfofm/HlO1SjPumvus/1MXB6YqL42WsF1+zHNdxIDNY6u&#10;jN0zgkfj6VKff0pPGtrLrHwT8Q6cZMLDEZF/75zX3mcQ58DLyPjcrly46D8zyDQLkTWEcmeq10Gm&#10;xkhQwrkvAzNLpUe/kiuw01TxivNwcvaU4vyPaxkeWpJeZuWUQYAAVc+y+iioNPAAya04kVhk17tO&#10;N4nhVZWkV1tWPag2yg5xV7ySqcD3poiJH3eta+z6GHtGVEtwVGVp6W7Kc7T+VWhAFHX/AOtToyqt&#10;5ePvd6rltoxc9yEwHHApotznLVaZdp2k0mM1Sj3I5it9nBbpxQYQD1qxtFBQNyy0uUOYjRVb5QKP&#10;IwSQakC4GMUoI29Kdr7i5iLySOqUCNjyBUm4L1pVJPWlboPmZEImJwaeEUdQKdnPQ0e9O1thXECA&#10;feHShgD2pRS/40/IQ1UC0bccZpe3T/69A56UguIc54NLzR+NFACEgc0NwMAUv4UmSw+WgAHTgUv4&#10;UnOOR3pR0/GgBab1OaUemKXPoaAEySc0E7RSj1/Cm9Bz2pgO7cCkJ4zQDmgjPWl6AGfWkG7vS/hQ&#10;CPSgAHrRz6Uc+tFADJj8tNLDbgU6cgDAqOploykLwV207LbuBxTOaBk0c3QocqqOVpT096QPtXAF&#10;A3U7kgVPU1HJHk5xUnB60HjkClbqNFcjaeaa4yMGrBjz1FMMD5zjNS43LUiBAwbBXipOgoIy2DQQ&#10;CeRS5bDuAOeQaMdvehQAMA1JGoxk1a7iBU7tTs4GBRRzUkscOmAKacDvThgLSKu45NUJDWQMM4qJ&#10;lPIPSpiWLZNNlRgcj8aRSK7jHQU33qbbngj9KaIgx9Pes+UvmGhHZd+3gU3mp5ASqx/wr/nNMIAH&#10;NIdyPp0oBI6U4RZ4BoAAb56BjNo6mmPHUlBGTyKCkynNEehqrJCehFaM0e5eRVZ0L1nKJtCRnyoY&#10;xx+dV3IGS1XNQ/cQNITwvNfQP7If/BKT9oj9tP4Rah8ZfAfi3RdLs43ePSbe+kbN06N8wJH3OAce&#10;5XJHNeLmeZYPK6anXlZN2XqetgcDiswk40VeyufKXi3athIV64rpvgqu3wgrZ+8zH9a5/wCJeg6/&#10;4Qv9S8IeKrJbfUtJvJbS/hWQNsmjYqwypIPIPQkV03wggaDwfAGGODx+NVgJRq5ipx2cb/kTjoyp&#10;5e4y/mR1gfy9sh7Nmvln9om5F78Xteu06PeZ/QV9RXJLRZ9Fr5L+LUjTfELWmkG7/iYSfzrx+Ppf&#10;7BSX979GexwFH/hQqy/u/qj7K/4Ix6alv4A8ca3tLNca1bQtx0CQsw/9GGvvr4V/DzX/AB14HtfF&#10;Fx8QI7Zri4uUWCSFSyrHcSRryWHZBXxB/wAEbtGvY/gL4k1aOM+Tc+KSvmMw5ZIE3LjrwCp/4Fx0&#10;Nfoj+zx4SFx8INJubi4aNpXupNjKejXMpB/EEH8a/EcZLlqN+Z+s07XPsv8A4JqeJLLxH+zt4NvY&#10;AykeFbazXzCNzG2/cN+GUz9CM4r6VMe2LJPJr49/4I++MNP1z9lnwvYRWTLJb297IszY5Vr+dcev&#10;VTX2BJKXNaROOW4jgSp5LfdZcGv5xf23vCZ8GftC+KvDf2VoRY+KNShjjZg22IXL+XlgTuOwr3z6&#10;81/R0vWvwG/4KzeHJfDP7Y3xC0dbBbeFPFH2i2/fb2eOaBJN3fGXL8HkelfonhzW5cyq0+8U/uf/&#10;AAT4TjunzYGlU7Sa+9f8A+X+hwKp+Kby4sPAmr3kecLGm9R3U5B4/GrYz3rC+I32g+FLyGKVgJIS&#10;GUd+9frGOj7TCzXkz84wcuXFQfmjy34cEtp+wk8HFd1p0GO3NcL8LXDNJbsv3STzXo2nxYAIHavD&#10;yqPNhos+gzOXLiJF+wQKFIrXtgNvT6Vm2seOTWlEAqZFfRUUfPVpDycjJFA9qMYoycZNaa3OcMmj&#10;JzuHakw2fvU45zQ+4Fi+WFxHcwEbXX5lHY1X+lWdMtvtdtNbKuXj+dfp3qqwI6ChAIGy2MUp+lIO&#10;BxS9Ooo8wDpSk9hTQOdxFOPHehXATqaToO9LmggHrQAgH92gkAYpffFB6/hTACBjmj3FHvRz3oAT&#10;J3dKcDkZpDnHX8qOe9LqAd8c0tJjNLz1xQAlAGBjFIDk9KUZ6kUAH0pDyf5UoJJzR2zQAcmj/Gjk&#10;jFKR60wExjpSDnqPrS9e1Gc4pAGDjGKMA9KOvzEUvJNACEknigHNHbNHPSgBsj7elNErelNY/Mxb&#10;igH5cVJVhcFjyaapJ7UrOcUyP5mzQUO2sTjNB4OKN3NAAFSAM4SiNhnio5d27FEZAbiqC2hM3AwK&#10;MMw60feHSjcRxTJAnHFCn5cmgA7skU5I1KYYUARlA+RimmErxmpguym9WznmlYq5F5XvTwMDApwT&#10;1FIcE5ApO/ULgcetIrbulFA44ApAGCTTgRjBFJk4xSgnGAKaEDckZoZDQGB5z9KG3E4pgRtEzDcl&#10;NLYXYP8A9dTHONgpjIGo9R3IiCTmhsntTmUg9KaeDgVLiUN9qR8bcmnjntTXAxyDWZUSM5zxR70H&#10;3ooKGv8AWq8uA2FqxIeaglxvqWaRKWowfaI2iI6rXsf7N/8AwUe/ak/ZU+Fl18GfhxqOlto8kjS2&#10;bXVofNtZGOWIZSN30bI6fQ+QTEBqzbvO459K8fMstweZU+TEQ5knc9bA47FYGXNQlZsw/iXrOreJ&#10;NRvvEeu3ZuL7Ur2S5vJyMeZLIxZjj3JNdl8Pomh0GNCu3rx+NcD4xkBjSMdfMH869YtLCKwtIYok&#10;25gRmA9SM0ZfGMcwaitFGyJzGcngY827kF0dsDHP8NfIfxCu2uPGGqXrjDSXkjNt+tfXV8222bj+&#10;GvjvxrOk+uahIh4a6k5/4Ea+e8QJP2FCPm/yX+Z9FwDH9/Xl5L8z9Gv+COcVxF+yFq0/kj9543vG&#10;U+oFtaj+ea++PgPe6p/wqLQ/9NeMfZW2qq8Y3tjv6V8S/wDBI62S3/YehvsKA+uakzbR1PyjP5Af&#10;lX258ItN1i1+F+gQ2WqMsX9kwlQ1u5xlAeoPvX4pjX779T9Upn0x/wAE5NBvfhv4T0j4ZajbpDda&#10;PpEen3kce1g0kMEIdtwUZ3SmV845319dKcrwa+VvgcZdF/aF1fTBIy+ZqYbaG6qYnzx6ZUflX1PD&#10;86LW8djjl8Vx6DLYr8Vf+C73gcaH+2NrmtW9varHqeg6XeYhY7yyh4nZxjGSQOhPA7V+2EMWz5jX&#10;5Q/8HB3hqOw+Lvh3xfELdF1TwRLauF/1kksN0WDHjGArgDnPBr7LgWr7LP4L+ZNfr+h8nxlT9pkk&#10;n/LKL/G36n5e9+lZ3iyAT6LNFjrGf5Vpc7sVV1mPfp8i452/0r9zqR5qbR+R0vdqJ+Z4h8NZjb+J&#10;5rUrwzEZr1iwiGBxXj+hzppvxDaF3xunPy4969msExENvpXzuS/wpR7Nn0mdL99GS6pFuJdvB/8A&#10;11ciOR1qrFgYGatQnI4r6CJ87UHYJpc+lKT2zSE+ta7GId8UAml70lIB0E8lrcpcRvt+bDf7vep9&#10;Wto7W8ZYZhIjDcjL3zVVlDrtboau2UP9oeHWYKPOs3xJ83VO1T1K6FMnFGABQCOv9aUk5xVkiZ5z&#10;QQDwaPc0ppAJ7Uucims2OgpffNGoCdetKQOpoyN2M0UIAOMc0e1HelPvQAnfmjPegUE0AKDnmm7c&#10;tvY0DleDS/SgAI45pM5PNH+etL/nNACZGOKX60c0oxQAnNL1pOPSgHihdgEOOhNNMik4xSuM8imH&#10;gg0MpD943fMadkEdaiK55LUYYdKLsGiXIPNHPamIxDbTTz6Ci5JG4zyTTKkbOeKawxyamXcpEch4&#10;2mmK2OaWRcc4pvvRsjQekmW6daJGweDTMnvTidxyKAHYLqM03Y2ealjxjFLhScGhE3GqQaep+WlS&#10;1lkBaNNw/wBmmk7eMUdRMPmb5c4/rT4iduDTF6Zo3ZHvTEOkG/oaTOaQttOAKFIzR1AUnHBNJgkU&#10;KA1Bbtt9s0gG0c4zinNSHJ60hiCncbcBqbw3Joyu7GaEMcFUd6Uk54pMgjOaN3cmqJFHvSFQRgU4&#10;Z7igqKYEZAHFRuMNjNSkdhTJFyKgqJH7U2Y4X5TTjjGB+NNYbhkmlJFojzxmmhz3px9M1HUI1Q5/&#10;Sq8336nYjpUE+eue3SpkXEqztzms28kxnNaE745rNvWB5xXFVl7p100cz4mJa5t1J6zqP1r2C4kR&#10;5ISg/wCXWMf+OivIdZWOTVbKKXO1rxA23r96vVNPH7rr0GOa5st/36o/JG2Zf7nT9WGpYFrI2f4a&#10;+NfFUg+3X21d3+kSf+hGvsLxTO1toF3OhwVt2P6V8Y65O0izSgli7MWYnnrXyviBL+BH/E/yPqvD&#10;+P8AvEv8K/M/Wb/gmbp9rp3/AATz8P3ltFta8XUZpvm+9IJ5I8+3CLX2l8P/ABfoWieBtI0ktfL9&#10;n06FNqxbgPkHQ45r47/YAsH0j/gnb4Rtw3LaPeT8En/WXEjDr9a+tPDiQaf4esbJIPO8qziXzULY&#10;YhBk9fWvxjFWlJ37s/T6KTPqSMRaN+0vDOR814LYqvQti4XJ/AN+VfV+mjfCshNfGXxM8QSx/FzS&#10;dQ8pd02n3UcIzjc+0MB/44a+yNEukm0uOeJgyvGGVlOcgjrXRDTc4LNLUtzS/wAK96/Nj/g4v0OG&#10;1+G3w88eiOFTBqGoafO+3964liiaMDj7oKPnkYLe5r9Ihlmya+Ef+DiLwwdX/YNs/EkEdv5ui+Ot&#10;PmeSVTv8mSOeFkQ46l3iYjgEJ6gCvouF63ss/wAPL+9b701+p4vEVL22S1o+V/uaf6H4qxkOmMc9&#10;ahvkBtnUjJqS0bCK4ouBujK47V/RG8T8RWjPn/X1GnfEosY2/wCPj+or1qLUobeyWd3VRtB+avMf&#10;ilpkkPi9rsfdaZRx645r1n4QSeEn+IXhGXx9o8OoaD/bln/bVlPcNFHNbeYvmKzqQVG3OSK+Pwda&#10;WEliJJX5buy6n1uLpxxNPD62ukvyK0WvslsmpTWNwtrKSI7owt5bEHBw3TrWpp94t0A0b8e1fsF+&#10;2Bqn/BO+3/ZVvtDj07wjb6dZ6HNB4cvNLaNY45du5Y42iI3EuoO0Z6dOK/Grwdbzx2YEh43fL9O1&#10;Z8McR1s9lUUqfLyv1vf5LVdRcQZFTymMHGfNzL+vl2OhXG3hqXOBk0i5AoYZ4z1r7JHyQM2BxzS8&#10;kcUijA2ilzigQc9BT9OnFvqkaPJtjuP3cmemD3plJJGsnDCiQ42vqWL+zayunt2IO1sA+vvUGQOc&#10;1ZumN1aR3I+8qhJP8ar55osITkCg9aOnSkPHAFGoDscZopOnb3o75FACcdc0vQc0vNJk9aADd2zR&#10;n2oz7UH+8KAAkdSaB7Ue2KOaNQAZxSfU0vfNLnjkUeoCZHSjp3pGXdz6UvTvQAvNJ3pM9xSg0WAP&#10;rQMgUDntR15oQDHYhsCox1qSUfN0qCUFW+U1O7LiOaZeh4pw3McZ471Bg5qZWGzAoY7DkPz5zUox&#10;2qIcjAFCsw+UURZMiQqXGCKjIVTtJqSOTdwajZed1N9wQ2QFxxUTDacGpwMjGajkTPIFIpMj/Glz&#10;3pdrH+E0qxnqxoRRJGB2p/OMUxEwvWlAyd26hGY6KSSF90cjK3+yaL/VrkfvLmwW4QfeaP5ZPr6G&#10;m8j+Gg5Yc/lQ0VF2Y1b3RLyZYdLv23MufLnG1s+nvUkkMtu/lzRMrf7QqtdabYXRDTQZZeVZeoqN&#10;ZNcsm3Je/aoT/wAsbjqB7N2rP95HdX9DTlpz2dvUu9R1poUdFqvbarZXsrW3kyQSKvzJN0P0NWPl&#10;BwK0jKM1dEShKGjAlh2o+bGO9BBbg0Fh2NBAEY5agqcZoGX+8PpQSc8UaDI5CQcCm+YRzmll69Ki&#10;LhW5ob5UWlcmEpzyPypwlBGA1V/N5oVgwqeZBylncetAJHAqLzCvHvS+aRxiqJsPPBpeO1M81s5Y&#10;U7cG6VIEcgw2RTenNSSYxUfX5gKrdFEbrg8DioRuHBqxMMptxUZGO1ZmkZaEeDjOKhnznj0qyxwK&#10;rTZJ59KzlsaRKNyRjk1nXRGT9KvXbbST7VnXTHDbjXDWO6mc9qfza9YKB/y+J/6EK9V00N9nUk/w&#10;15LrGpLpms2d6U3BLhSV/GvWdLZZbCOUDhkziscr1xdR+SLzS6wtP5lDx45i8Jag+elq/wD6DXxf&#10;qlxmKQ/N0zX2R8Tplg8D6lKzAAWj9fpXxbeS/uWOetfG8fy/2mgvJ/mj7LgGP+zV35r8mfsz+x1p&#10;t/pX7BXgnT7yDY7eG1K4/iWRyVP4ggj619Y6TpWg6bplvZXa4kjhXzP3fcjPYCvl/wDZuvZYf2Nf&#10;h/HMm5v+EV01fL5/urivqLTlt3sYmNxCfkH3uv8AKvx7E/F82fpFFWuZPwR/assvi5ceDtQvrjzo&#10;49Shgs7pV+aYSo0YLcdy4r9N/hRdfbPh5o8xK7v7NhDbTkBggBH4Gvwi/Yh8Wrpfw00XWHVidF1S&#10;2maLb837mZGZee+FI5r9yP2cr1b74bWaPIrNDJKj7R0PmMQPyIrr+1Y4pbJncYKsAa+W/wDgtP4K&#10;Xxx/wTQ+Jtokdv5+n2djqVvLcJnyzb39vK5Xg4ZolkQH/bweCa+pp+Za8x/bT8G6d8Qv2Qfih4K1&#10;XyxDqXgHVofMlhEghf7JIUlCnqyMFccjBUEEHmu7Lav1fMKNT+WcX9zRx46n7bA1Yd4yX4M/mt09&#10;91upPdamc5WqeiMTaJz/AA1cBJ4r+mY/Cj8Cl8TR5D8Z7WZZZZYl+VZI2OffIrpPAyteeH4RcDPy&#10;VZ+NWjwf8K7m1VYFDLdbWk29MYP+NZnwruDJoCPvJr5mivZ5xUj3R9JUl7TKKcl0djpI9KhaJLWQ&#10;s0StujhZiVVvUDpmtC1g8sBIxUKsQcrVq16/N/8Arr3aNOEPhVjwqtSpL4ncsgYFLz0pOvIFGCOB&#10;XR5nKJkd6XikA77s0oGOlAB3waCM9aBxwDQDngdqAJYpQqlCOG61Gwx2o+lGSeaoYnPejIxQMjgC&#10;lPTAxUiEpT1xSDPakx6GgAJOcAdaXHtRjA4FGKAF57ijkdabk7toH40vutFwEOSMUvb+tGecCkA5&#10;yKGwFPp/SjnPNHAOAaQDHJoVwF/CkbJ7UvvigZ6UAHIGTSDCjApcdwKPpQAgJzjFGfT+VKRnigAD&#10;gUIBHXI5FRlD6VJj601gd2SKGikRtAu75aAAvSnDGMijHPIqWVcFDdRQNxGKAfbigei0bEjgQORT&#10;WzngUMOOaQsdwFDYCheaDz2pHDAYSlXI4brTGNCHGSacy45p2CeppoGeWpWAEOeaAcjIXvRxnYOK&#10;X8aaATODzQA2aU8dKQ570CFI4+Wk2eppQaUKx5K0wGNDFL96MH3pdgUBVHAqRQMYpjqwPH1pPQLh&#10;1GBSHAOAKBuHQU7Cj5jRuA1fSkztbrSO9NaTjikUkNkJLE1C+3PFSHJ4qJwd2DWcmaREozjmjBzi&#10;neW3Y1JQ6Mb/AJ2P404D+HFNRSvenKMDaoq4kMDSjPUUmPajPPPWrQiYMGXpSpCsgKBwrbcqvrTI&#10;+BlqbdF4gt0n3om3fUd6lvl2CPxWGnJBUVDJuB4rR1S0hgkjuLVt0M8e+M/zFUmRSc4qZa6lRZC2&#10;NmO9V7g/N07VYlxv4qtcE8nNRLY3gZ17gdBWbeHk5rTuUVkyTWXfD5TgV59Y76Rxvil9+oW6N3mH&#10;869p0ldunQjH/LMfyrxPxEN+uWqHvMv869vsF22UWB0QCsMn97EVX6FZxph6S9f0OW+OEvk/DDVn&#10;/wCnNh+lfGt3IWXBavsH9oWXyfhRq7g/8ujfyr453B5Iw3RnGfzr4nj2X/ChSX939Wfb8Bq2XVX/&#10;AHv0R+4XwPSxtf2d/AtjDEFSTRdMWNRgAYVOPavoue08QmZjbyCFN3EcaDA/Svnr4T22lWXgbwL4&#10;VhaSW3hi0+Mbm+YrtTjNfT9xoNnLKZJbT5jj7wbPT2FfkOIfvH6DTemp8Kfs+WDaBN408Aq8jDSt&#10;cvLeJmYFnUSNtbI9Rg1+3v7F/ixfE3wqttTAZTcLFc7WXossKOPqetfhv8CL4Q/GTxZp+xV86ZJ9&#10;oYnczIpY8+rZP41+xv8AwTQ119S+B+l286lJI9Mt41jHQLCGh6+p2Zr0KmlQ496aZ9OZ3Nk+teW/&#10;tp/tBeFP2Z/2cfFHxR8V3FuFtdMkjs7e4mEYubh1Ijjyf4c/MxAO1FdsEKa9S+6rSE/dr8Pv+Dm7&#10;9tvUfHXjjQf2FPh14hmg+23Spr0luZP3atjznZAwDhY/k6H5WmAPz1dGLnUSM5P3T4W8N3FvdWKT&#10;WU/mRP8ANHJtxuXsfyrTxtGB/wDrrD8GaPP4a06Hw5cqyyWUKQsr9RtUDn3rdwepFf05hZSlh4uW&#10;9l+R/P8AiOX20uXVX09DM+JttBe/CHU4JTysm7H4HmuB+Dk8R0Ly43YhWz81d74q8660O60dn/cz&#10;QksM8cCvMPgvcvHBNan+FyPavArL2eeLzR7mH9/J5Ls0elwc1ZiPzVRgf1NXLdvmDGveieLURcXO&#10;KOcZIpEO5OadgY4rbocohz3NL05FHPekXrmgBQc84o6DIo5NBzigNxMdxTj9KT9KQsM7TRsAA5p3&#10;NJxmgZNABz2oJwMml60mcnFFgD3FBAzmjkik7+lFwDAByB1pefSjAxzR25oAQ8jk0oGKOehozQAt&#10;H0pBz3ozQAcGjmkxx6UAAUAAyaUcCjigAntQAduKXn0pORwfpTTKDwDQFmI0uG4FNkbzOAKGIDZN&#10;CkelT5FAFATANKTxyKTJboaOgyxqrgBwVwtJu5yaXHdRTSSalgBclsEU0y4OKbI/OM032xRYuxYD&#10;YHSgMpOQagDN0zUsf3QRRsJofKPkD7aFTemaTBY/Of8A61ODgDaKbsSIRxS/SkUbhljSc9FoAUZJ&#10;60ilm+bFBjkY7QfrUirtGSKYDdmDmn89MUc460gIPFBIopGAZetL9KSRsDAFG4Ea9OWofpwaUDjB&#10;pG9BU/ZKIX5emjinH5ST603JoaNALADOKRlBOcc0vegVNgE2AmlGB92nIhbntTvKz1NFrBcj69KX&#10;tx+NKYyDxUgQKOBVbBchz6UGpCnynAqPB6UAKCc5FS4yOajRdx46VKQFAANJiYzTYria3m075mW1&#10;/exsf7p6io35XApZpZbK5i1OJmxC375F/jQjBH5Ushif97btujf5o29VrNdjTf3irICDVWYdRVyU&#10;Z4qrKMMc1EtjamZ950I/Csq9+4TWrec8Csy9AC9K4ax20zjtWQP4nso8f8t1H617ZZj/AERUP90G&#10;vFblfM8ZWKEf8vC8fjXtkLKsUfHYVnky9+q/NF5x8FJeTOD/AGiw8nwu1KKNS3mR7dv14r5EvPD2&#10;o2U0RSJmR5FXp90k9K+0vijoM3iXRDotuhYSyLu47AiuS0L4BxSzKl5a7uwVlz0r854+r+zziKf8&#10;i/Nn3/AsP+Emb/vv8kfoB8HdTe8TwVpNtCzSM9nu57rGvH6V9XL/AGhcL50b3ShudsZbaPpg18L/&#10;ALHF14h1f4teGNA1F9ognLK75wdqH/Cv0GtNGuY7dVuHh3/xeZ5mf04r8vxFlJH3tPRH5x+A76PQ&#10;f2ip0iHy32nq7jceXGRn8gOlfrd/wSg8UnUvA40xl5ha4hAV+m2bfyPU+b+lfkD4r1K08MfGfw/q&#10;946xRzRuksmzGfm4yfzr9F/+CP8A8XrDUPinfeFbS8EkJM/lqrYwxjRyT/3xXoVr+1PNptuij7b/&#10;AG4v2mtA/ZO/Zv8AEXxe1m+ghks7J008XEgVGuCrFSxJGEUBpG5GEjbvX8+X7Bnwm8Rft7/ta6x+&#10;0t47iuLizvtQY2LXi/P9lSTJdv8Abkk5J/3uSDX2d/wX3+M037U9vrPwN8K/HPwr4d0HwvMLS9hu&#10;dfUahqtwcGeK2t4d8kijaI2ZgqDDoTksB5p/wSw+NXgT4ZavB8MLDwrCun2+lLb3FxbXReYzLE7J&#10;tXAADFNrKcczFs5GK9DI884cyXOKUs1m1FNOyi5K+nLe2yu7v0Obirw/8TOK+AcbW4ToRnVcJJOV&#10;SMLRSbm48zV5cqfKluzxX9tzwYvw/wD2wfGHh+FJEhkmgubdHj2hUeFMY9Rxwa86zmuQ0f42eLf2&#10;gvir4r+Mnjp1OqeJdamvp41Pywhz8kSnAyqJtQE8kKCec11y8jJNf0JlWOjmWDjiUrc2tu2p+Bf2&#10;TVyKjTy+rPnlShCDl/M4xSb+djP17Hl5dflYFT+VeS/CySS08R6hphT5Y7htv516/rKFrX5eu6vG&#10;PC7HT/i9rFhu+QzMVKtkc815Way9lmlGXfQ+hyv95l9aPbU9Sgb5sVdgbnms2F8pyau2x3rx2r2Y&#10;SPJqRNKFv4fxp5qKJucjvUoOTXTE4mH4Uc0Y7GlPSqEJ7UdaDSHPY0gDGR0pcDPT/wCvR+FA9QaA&#10;D8aPYCjJ65/OgkZxQAUDijnNLQAnU0Yz2oH1oH0oAPajnvRk5zn2pc96AGkkYwKcfSjr1NIMinfo&#10;HQO3HSg4xRzikIyMUgF69qKAAODR75o2QB0NKhwc03cxPFKCCeKAFl4yBUIG35uKmcAjiotw6Cgp&#10;EEoYNljQHYDAzinzg7siosdqnY0HrI3U09W3VDjjGfrShsd6QWJyMDjimscCm7uN1NYs3U092SkJ&#10;1NAwDjFAyTjFLgn5cVRQ3qOhqaHCrk00QknJNOkkjtY/ljaRv7q1PMHxaDlBY9aAQW4xVcrdXI/f&#10;uET/AJ5r3+tWFQbcCpj7xMkohjIwadGuCSKbggcVJGTtwa0JYvfp+NGOMYoo74oJDAFByKRjjmm7&#10;2cUaDDexbGaadx5oYkHimyOF4FSMdnnrUTsS+BSNI2aBy3NBaVhWjPpSiLincmnKoFGr2FzEPlt0&#10;H507yhjJqQ4HSmknHFF2FwGOgo3fNgVCTg5/yaXnvRYoezZYU4MDwahByc5oHB+tGgEqtu5FIY8t&#10;k01JPm9KkBB5BpE7AMDgUU7I24pppADbWGzFRWbtPEdK2qptlzD2yh/wqXNV7qT7JKt/Gm5ouSMd&#10;V7ipkr6mlPsEqgDIqrcr3zV2bbJGlzCrCOZd0e70qrKuUwalmkNHqZV8oHIrJvjmtq+QmMjNYuof&#10;LGW9q8+urI9Cizk1HmePbBP+m4r2hOI1GP4a8a0Z/M+I1ixXO2bOPWvabi5NzJ5wiVN38KcAVGTb&#10;VX/e/RDzrekv7v6nbfs4fC3xL8Y/i3D4K8KaRJfXjaXeXK2sWNzpDF5j4Hc7VbjvXY3XwtW1upo1&#10;s0Xy2yu5drL1yP8APSu6/wCCNdg1z+3XpepLdtC2n+HdQmjK/wATGNY8f+Pk/hX3T+2t+w1a+N2v&#10;vjB8JNDhh1hYDcaxottGAt+B9+eEdPMxyyd+or8j8RJv/WHTbkivxbP0vgS0cls+sn+SPzy+HVtq&#10;/g3Wodd0W5ktri1l3wzRN0Pf6j1FfQenftNW0llG+rQ6gtyV/ffZ5vk3e3PSvKp/DLR+ZElt5fzY&#10;MZXbhu49jSKrxDy8su3jbmvgpR5z7blfc5P9sL4J+Lvin8IPBGh+C/EWjrfaT4gluNUSPWIkmEDI&#10;AMHDZIPsRW1+yQvxM/ZC8Z3vxh8Daq17baTol9e6lHq99E4tfLsbkvc5VY1McUeZWUnLCIgckU4H&#10;NbGi3EkvhrxB4Yt9L028uPEWi3GiWsWr25mtvMv4nsQ0iBlLAfaSeCGGMqQQCPaqRXK32PBw9duS&#10;g9r/AD1PzN+JX7RGq/FX4w658StXu7q5k1G6bymvJDJII9x2lmJJLH7xJJJZjzXv3/BPP9qDwp8E&#10;fiZceMviRpzLpK2Mz4ltHZppBFIiCLszhmGB03YJIUMR8yaL40+Jt7pGqeGB441aHSdevBc6xotn&#10;ePBY3cocOrPbRlYjtZVKjbhdq7QMDHoPwc+Glz4q8RWGg6fb7pLqZY1J/hXqW/AAn6CvJxeR0MZd&#10;1Xu09PJp/wBaH6dl3iDjsowbw+Gprl5ZRV27JSi49LPZ33Ok+HngLVvB+j6T4ivbS4jttYWYWzPb&#10;sqN5ZGcMRhjyDx2I9a7yP7gxXr37ZXwksPhd8Kvh7JYadLH5N9LFMVRlji8yJdqNkAByIvQElW64&#10;NePwHMYJr+guBcRHEZDC3RyX4s/l3jGjKlnUm+qT/BEOsKW06TadrbePavnvQ7p7b4rS+fJ80jk5&#10;Pc5xX0RfIZLdgf7tfPmr2ptPik023H73r+NdnEEf3lGa6SMcgleNaD6xPWrSXKghq0bJueWrEsZR&#10;sGDWnZyFnBJ6V6dKWx51SOhsQk9qs52jIqrbOAetWVORXdHueZK9wXO2l/CkzgUop+hIdOtHtRxm&#10;lpgIcijPekZiD8qn8qcysDh1I+opAIOOlKBn5VH4UnPetv4c69o/hvxrp2ta9YrdWUFwrXULLu3p&#10;nkY+lGwMxenam9OcflW78R9Q8O6r4zvtR8J2Yt9Pmk3W8WPug9qxPajdAICTS5xzSc9QKD6kUeoC&#10;E46Upx1Ao5o+tHUA6jANIqlBjNAwBil60AIM7s06mscDml69qA8xFJ6kUHiht38IpTzR5AHA5FFJ&#10;nA59aM8UASJhxtJqv5bZ4qQccD8Kd0FFr7juQkZbFRuhHSpmXHzAU1RkcmlYqLK+CO9C5zknP0qY&#10;xjHI/Go2yhxSLuIWJGM0mM9qcAaaDg4AqQHL1BJoXhsk0mT14pAccCtAJt2B1oByOlQ45wD0p6El&#10;u9TYVh+Oc0pyyEA0oXIzQFGcg0IkFXAwDzSox3/NSAg5K0AAHJPNUBIHFNkkx8oprEEd6PufWhsQ&#10;4Ej5SaaSOucetMlk2nCimGQn7xqblco4zZPB/GmdeT+dMMq56GnKQ33RU8xVrB0NOjHzAZ703kel&#10;Oi+90qgJl4+agbs57U0E9KdnPyk0IzA9M+9Nk4TJNObhKYy7hgmjqUhgC9aa2SMGhuKcAzHGKLFD&#10;ccYoJ7VIyYXg1H221IB2yc05HA78Ve0/VrS00e70640yOaSbHlzOOY/XFZ/bGKPICbNGcdKj81um&#10;KPMbFBNiRjgVCw3AgnrTiWIwaaTjk1XQpC2LlLZ9Lk+7u3ws38PqKrydeKmchV6VC/TOKysloaJ3&#10;dzPvRkYrE1NSY2rdvVAXBPWsbUhlG+WuLEHoUXscl4bTd8SLVSPukn9K9jU4UfSvIfCce74mw57K&#10;x/SvYMYwAKzyb+DU/wAT/Qecv95T/wAKPrD/AIIv6dNd/tkXGoxzxqtj4Ru5JkdsFkaSKP5eOTud&#10;fTjNfr1pd9DOsdreJnawaNsnhh9K/H3/AII73T6f+0/rl6rcjwTOv1/0y1r9W/C3iOHVIAob5196&#10;/G+PJc3Ek12jH8j9N4PjbI4Pzf5ngX7e37JDzahcfGv4S6CqwNb7/EWk2i/MjgnN0q91II3AdMZ7&#10;18dy6TIZCVm4r9bLC6ivovs90+1lyFb1BGCCO4I6ivD/ABd+wV8CNe8S3msy2XiGxa5mMjWulxhr&#10;dCeuz2J5x2zjtXw8ouOx9hTqraR+bqlTyGqSLxVceCSni+0tI7iTSZo76O3njVkkaFxKAQwIIyg6&#10;giqsLOxGDTr+ITWM0LdGjI/MV9B8WjPnFLllofn74n+GqfD74peIPh/DO1wug69d6es7KMyeTO8e&#10;444ydua+vv8AgnT8FtM1vW5PFuv2W62hUhfMAKOikZQ+m5sAhh8yowHXNeK/G7wvdXn7UHiZbrUm&#10;ubzXNaXUp7m4PLTXypctkgdnnIzjoK/Qj9lfwd4d8OfCizXTYmUoux5PLG47Cy4wSeCwLf8AAugr&#10;jxFbkw977ntU4+0rJdNzz3/go7plxf8AwLTUGjmaPS/ElnOqw5ZYgwki3uewzIF5xyy9yK+ULJ98&#10;Ct1+Wvun9v8As7Nf2WvFVjMrAzQWk+2IADKXULgk9eqjivhDRpDJZxkD+Afyr9X8MaznlNSHab/F&#10;I/MvEKny5lTmusV+bLc65hY9q8C+JSHTviOsobaHb8+9fQM3EAX6mvB/jnbGHxxZyxt8zSgZx7H/&#10;AAr63iKP+xxl2aPneHpf7Y494s7bR3WS2jfOcrmta0PzcVg+H3P9nQgn+ECtuzG0bjW2HbdNXMq0&#10;bSZs2rAJknmrkDBhkGs21c4Cn6VoW5wucdea9KmzyqiJCA3Ipw68CmglqXODjHvWhiIPQGndO1GD&#10;1zTchecUwNbwtp1hdXMl7qsmy2tYjJI3r6Cs+7vW1Cdrspt3NlV9BU+t3NvZeG7TS4428zUJC8jh&#10;uNi/w1SHC81nF80n5FONopjhxTR6gUoOeoox/dFWSLkk00dMA0vtR15BoAQsFG2gZPag4ByRQcZ6&#10;UagHXt7UvPag8cmk3DoRQAueeKB7UcmjocYouAmBnilGcdKOvel96OoCd84o5x0pMjrine5oAPpT&#10;SfQUBu+PanD1oARRgUD2PekYdzTutGuwDccU14zncop54PNJxn60AMw38S0jANwKl4Pze1McAfMg&#10;xQyuYhePA71GRzjFWPlAyR71GEDHdU+paYzBHPSkx/nFSzL3FRH0o3GB+lPiHJNNABGcVLCNqZ9e&#10;lFvdE9hymlXJNIAAMgU9MZpkCkfJ8q81EgZThuvepfm3YNBXnJNPcEM2/wB4UyRxnJp7E9KjlAPJ&#10;pMaInYltxHeotzsMk1Lglcioc8GspPU2itBAcjNPiYgkYpvA7VIifxZ7VI2SIoZse1SKCvT86bAu&#10;TyfapdoArVJmLEXGeaD7Cu4+DHwig+KkeuPcau1mNJ0t7pdse4uw6DqOK4l4vLcp6HFKM483It0G&#10;u41s4xTR1p5AIpmec1UhDZUweBRGgzupxAzzQuc4NFx9BcYG7NRyL3FSMDjrTJCCpyOlIER4oJBF&#10;Lz29aZMDtpS0LWo0yEHinq6sOetVpZiBg06F2IzntWdy3AsfxUMfemx42B6cy/x1o/hM+pHJz1NR&#10;uRjAp2R6dKickKxFZm0dypc8jNZOonhua07pznAPasq/P7pzntXHW+E7qS2Od8EL53xKVv7sbHNe&#10;tHPrXlHw5Ab4gyMRyIW/nXq5PPFTk/8Au8n/AHmLOP8AeIr+6j7C/wCCNelJqnxU8ZGGBWuIPDkb&#10;LJtG4IbhMgH0Jxkd8D0r9B9IvbrSr1djFWDfNX4Z/D79vH4nfsCftGeB/iD4KlFxpOtXVxYeKtIa&#10;EOL6z32+VGSuHUsWU7hgjniv3Y1P+ztW0ex8YaTG8cGpWsdxDHKAHVXQMM4JGcHnBNfifG1/9ZKz&#10;/wAP/pKP1bhOPLkNLzv+bO30LW49RtlkBw3Q4roofEbxRLG4yVGOteR+H9ansZ1ZC3JrtrXXxPbr&#10;M0TDctfKH0Nj/9lQSwMEFAAGAAgAAAAhAJo13UzgAAAACAEAAA8AAABkcnMvZG93bnJldi54bWxM&#10;j0FLw0AQhe+C/2EZwZvdpLYxxmxKKeqpFGwF8TbNTpPQ7G7IbpP03zue9PQY3uO9b/LVZFoxUO8b&#10;ZxXEswgE2dLpxlYKPg9vDykIH9BqbJ0lBVfysCpub3LMtBvtBw37UAkusT5DBXUIXSalL2sy6Geu&#10;I8veyfUGA599JXWPI5ebVs6jKJEGG8sLNXa0qak87y9GwfuI4/oxfh2259Pm+n1Y7r62MSl1fzet&#10;X0AEmsJfGH7xGR0KZjq6i9VetAqeowUnWZcg2E7T+AnEUUEyTxYgi1z+f6D4AQ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d5tSkqAUAAMoWAAAOAAAAAAAAAAAAAAAA&#10;ADwCAABkcnMvZTJvRG9jLnhtbFBLAQItAAoAAAAAAAAAIQDalqDhaDgBAGg4AQAVAAAAAAAAAAAA&#10;AAAAABAIAABkcnMvbWVkaWEvaW1hZ2UxLmpwZWdQSwECLQAUAAYACAAAACEAmjXdTOAAAAAIAQAA&#10;DwAAAAAAAAAAAAAAAACrQAEAZHJzL2Rvd25yZXYueG1sUEsBAi0AFAAGAAgAAAAhAFhgsxu6AAAA&#10;IgEAABkAAAAAAAAAAAAAAAAAuEEBAGRycy9fcmVscy9lMm9Eb2MueG1sLnJlbHNQSwUGAAAAAAYA&#10;BgB9AQAAqUIBAAAA&#10;">
                <v:shape id="Picture 61" o:spid="_x0000_s1076" type="#_x0000_t75" alt="A picture containing blue, container, bin, trash&#10;&#10;Description automatically generated" style="position:absolute;left:-1129;top:-2391;width:45697;height:31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CVvwAAAANsAAAAPAAAAZHJzL2Rvd25yZXYueG1sRI9Bi8Iw&#10;FITvwv6H8Ba8aaoLItW0aGHBa6sXb4/m2cY2L6XJav33G2Fhj8PMfMPs88n24kGjN44VrJYJCOLa&#10;acONgsv5e7EF4QOyxt4xKXiRhzz7mO0x1e7JJT2q0IgIYZ+igjaEIZXS1y1Z9Es3EEfv5kaLIcqx&#10;kXrEZ4TbXq6TZCMtGo4LLQ5UtFR31Y9VsE2qL5ZdMXRXLsrOmOP98iqVmn9Ohx2IQFP4D/+1T1rB&#10;ZgXvL/EHyOwXAAD//wMAUEsBAi0AFAAGAAgAAAAhANvh9svuAAAAhQEAABMAAAAAAAAAAAAAAAAA&#10;AAAAAFtDb250ZW50X1R5cGVzXS54bWxQSwECLQAUAAYACAAAACEAWvQsW78AAAAVAQAACwAAAAAA&#10;AAAAAAAAAAAfAQAAX3JlbHMvLnJlbHNQSwECLQAUAAYACAAAACEADzAlb8AAAADbAAAADwAAAAAA&#10;AAAAAAAAAAAHAgAAZHJzL2Rvd25yZXYueG1sUEsFBgAAAAADAAMAtwAAAPQCAAAAAA==&#10;" stroked="t" strokecolor="#007789" strokeweight="3pt">
                  <v:imagedata r:id="rId57" o:title="A picture containing blue, container, bin, trash&#10;&#10;Description automatically generated"/>
                  <v:path arrowok="t"/>
                </v:shape>
                <v:shape id="Text Box 119" o:spid="_x0000_s1077" type="#_x0000_t202" style="position:absolute;left:22006;top:32253;width:11154;height:4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zVDwwAAANwAAAAPAAAAZHJzL2Rvd25yZXYueG1sRE9Ni8Iw&#10;EL0L/ocwwt40VdhFu0aRgrgselB78TbbjG2xmdQmat1fbwTB2zze50znranElRpXWlYwHEQgiDOr&#10;S84VpPtlfwzCeWSNlWVScCcH81m3M8VY2xtv6brzuQgh7GJUUHhfx1K6rCCDbmBr4sAdbWPQB9jk&#10;Ujd4C+GmkqMo+pIGSw4NBdaUFJSddhej4DdZbnD7NzLj/ypZrY+L+pwePpX66LWLbxCeWv8Wv9w/&#10;OswfTuD5TLhAzh4AAAD//wMAUEsBAi0AFAAGAAgAAAAhANvh9svuAAAAhQEAABMAAAAAAAAAAAAA&#10;AAAAAAAAAFtDb250ZW50X1R5cGVzXS54bWxQSwECLQAUAAYACAAAACEAWvQsW78AAAAVAQAACwAA&#10;AAAAAAAAAAAAAAAfAQAAX3JlbHMvLnJlbHNQSwECLQAUAAYACAAAACEAfXc1Q8MAAADcAAAADwAA&#10;AAAAAAAAAAAAAAAHAgAAZHJzL2Rvd25yZXYueG1sUEsFBgAAAAADAAMAtwAAAPcCAAAAAA==&#10;" filled="f" stroked="f" strokeweight=".5pt">
                  <v:textbox>
                    <w:txbxContent>
                      <w:p w14:paraId="33F8A3B3" w14:textId="26B389B6" w:rsidR="00B50E43" w:rsidRPr="00B50E43" w:rsidRDefault="00B50E43">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Digital Display</w:t>
                        </w:r>
                      </w:p>
                    </w:txbxContent>
                  </v:textbox>
                </v:shape>
                <v:shape id="Text Box 120" o:spid="_x0000_s1078" type="#_x0000_t202" style="position:absolute;left:36983;top:29888;width:12145;height:4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VZjxgAAANwAAAAPAAAAZHJzL2Rvd25yZXYueG1sRI9Pa8JA&#10;EMXvBb/DMkJvdWOgRaKrSEBapD345+JtzI5JMDsbs6um/fSdg+Bthvfmvd/MFr1r1I26UHs2MB4l&#10;oIgLb2suDex3q7cJqBCRLTaeycAvBVjMBy8zzKy/84Zu21gqCeGQoYEqxjbTOhQVOQwj3xKLdvKd&#10;wyhrV2rb4V3CXaPTJPnQDmuWhgpbyisqzturM7DOVz+4OaZu8tfkn9+nZXvZH96NeR32yymoSH18&#10;mh/XX1bwU8GXZ2QCPf8HAAD//wMAUEsBAi0AFAAGAAgAAAAhANvh9svuAAAAhQEAABMAAAAAAAAA&#10;AAAAAAAAAAAAAFtDb250ZW50X1R5cGVzXS54bWxQSwECLQAUAAYACAAAACEAWvQsW78AAAAVAQAA&#10;CwAAAAAAAAAAAAAAAAAfAQAAX3JlbHMvLnJlbHNQSwECLQAUAAYACAAAACEAIiFWY8YAAADcAAAA&#10;DwAAAAAAAAAAAAAAAAAHAgAAZHJzL2Rvd25yZXYueG1sUEsFBgAAAAADAAMAtwAAAPoCAAAAAA==&#10;" filled="f" stroked="f" strokeweight=".5pt">
                  <v:textbox>
                    <w:txbxContent>
                      <w:p w14:paraId="373BEF8A" w14:textId="0ED7C178" w:rsidR="00B50E43" w:rsidRPr="00B50E43" w:rsidRDefault="00B50E43">
                        <w:pPr>
                          <w:rPr>
                            <w:rFonts w:ascii="Calibri" w:hAnsi="Calibri" w:cs="Calibri"/>
                            <w:b/>
                            <w:bCs/>
                            <w:color w:val="007789"/>
                            <w:sz w:val="24"/>
                            <w:szCs w:val="24"/>
                            <w:highlight w:val="cyan"/>
                          </w:rPr>
                        </w:pPr>
                        <w:r w:rsidRPr="00B50E43">
                          <w:rPr>
                            <w:rFonts w:ascii="Calibri" w:hAnsi="Calibri" w:cs="Calibri"/>
                            <w:b/>
                            <w:bCs/>
                            <w:color w:val="007789"/>
                            <w:sz w:val="24"/>
                            <w:szCs w:val="24"/>
                            <w:highlight w:val="cyan"/>
                          </w:rPr>
                          <w:t>Scale Conveyor</w:t>
                        </w:r>
                      </w:p>
                    </w:txbxContent>
                  </v:textbox>
                </v:shape>
                <v:shape id="Straight Arrow Connector 127" o:spid="_x0000_s1079" type="#_x0000_t32" style="position:absolute;left:7370;top:15872;width:3444;height:151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85kwwAAANwAAAAPAAAAZHJzL2Rvd25yZXYueG1sRE9Na8JA&#10;EL0X+h+WKXhrNs3BSnSVYhELhYJJRHobstMkNTsbstsk/feuIHibx/uc1WYyrRiod41lBS9RDIK4&#10;tLrhSkGR754XIJxH1thaJgX/5GCzfnxYYartyAcaMl+JEMIuRQW1910qpStrMugi2xEH7sf2Bn2A&#10;fSV1j2MIN61M4nguDTYcGmrsaFtTec7+jIL3wh2z7OtzP5yK/NstOsZffVJq9jS9LUF4mvxdfHN/&#10;6DA/eYXrM+ECub4AAAD//wMAUEsBAi0AFAAGAAgAAAAhANvh9svuAAAAhQEAABMAAAAAAAAAAAAA&#10;AAAAAAAAAFtDb250ZW50X1R5cGVzXS54bWxQSwECLQAUAAYACAAAACEAWvQsW78AAAAVAQAACwAA&#10;AAAAAAAAAAAAAAAfAQAAX3JlbHMvLnJlbHNQSwECLQAUAAYACAAAACEAal/OZMMAAADcAAAADwAA&#10;AAAAAAAAAAAAAAAHAgAAZHJzL2Rvd25yZXYueG1sUEsFBgAAAAADAAMAtwAAAPcCAAAAAA==&#10;" strokecolor="#007789" strokeweight="3pt">
                  <v:stroke endarrow="block" joinstyle="miter"/>
                </v:shape>
                <v:shape id="Straight Arrow Connector 128" o:spid="_x0000_s1080" type="#_x0000_t32" style="position:absolute;left:17217;top:11666;width:9404;height:2064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M5ExQAAANwAAAAPAAAAZHJzL2Rvd25yZXYueG1sRI9Lb8JA&#10;DITvSP0PK1fiBhtChaqUBfUhJB4XSHvpzcq6SdqsN2QXSP89PiBxG8vjzzPzZe8adaYu1J4NTMYJ&#10;KOLC25pLA1+fq9EzqBCRLTaeycA/BVguHgZzzKy/8IHOeSyVQDhkaKCKsc20DkVFDsPYt8Sy+/Gd&#10;wyhjV2rb4UXgrtFpksy0w5rlQ4UtvVdU/OUnZ+D4vdN5nB5Dkf5+7J82QnjbTowZPvavL6Ai9fFu&#10;vl2vrcRPJa2UEQV6cQUAAP//AwBQSwECLQAUAAYACAAAACEA2+H2y+4AAACFAQAAEwAAAAAAAAAA&#10;AAAAAAAAAAAAW0NvbnRlbnRfVHlwZXNdLnhtbFBLAQItABQABgAIAAAAIQBa9CxbvwAAABUBAAAL&#10;AAAAAAAAAAAAAAAAAB8BAABfcmVscy8ucmVsc1BLAQItABQABgAIAAAAIQAzxM5ExQAAANwAAAAP&#10;AAAAAAAAAAAAAAAAAAcCAABkcnMvZG93bnJldi54bWxQSwUGAAAAAAMAAwC3AAAA+QIAAAAA&#10;" strokecolor="#007789" strokeweight="3pt">
                  <v:stroke endarrow="block" joinstyle="miter"/>
                </v:shape>
                <v:shape id="Straight Arrow Connector 129" o:spid="_x0000_s1081" type="#_x0000_t32" style="position:absolute;left:28157;top:12522;width:12265;height:1725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GvfxQAAANwAAAAPAAAAZHJzL2Rvd25yZXYueG1sRI9Bb8Iw&#10;DIXvk/gPkZG4jZQyTVAIaAMhDXYZhQs3qzFtoXFKE6D8ezJp0m623nufn6fz1lTiRo0rLSsY9CMQ&#10;xJnVJecK9rvV6wiE88gaK8uk4EEO5rPOyxQTbe+8pVvqcxEg7BJUUHhfJ1K6rCCDrm9r4qAdbWPQ&#10;h7XJpW7wHuCmknEUvUuDJYcLBda0KCg7p1ej4HL4lqkfXlwWn5Y/b+tA+NwMlOp1248JCE+t/zf/&#10;pb90qB+P4feZMIGcPQEAAP//AwBQSwECLQAUAAYACAAAACEA2+H2y+4AAACFAQAAEwAAAAAAAAAA&#10;AAAAAAAAAAAAW0NvbnRlbnRfVHlwZXNdLnhtbFBLAQItABQABgAIAAAAIQBa9CxbvwAAABUBAAAL&#10;AAAAAAAAAAAAAAAAAB8BAABfcmVscy8ucmVsc1BLAQItABQABgAIAAAAIQBciGvfxQAAANwAAAAP&#10;AAAAAAAAAAAAAAAAAAcCAABkcnMvZG93bnJldi54bWxQSwUGAAAAAAMAAwC3AAAA+QIAAAAA&#10;" strokecolor="#007789" strokeweight="3pt">
                  <v:stroke endarrow="block" joinstyle="miter"/>
                </v:shape>
                <v:shape id="Text Box 130" o:spid="_x0000_s1082" type="#_x0000_t202" style="position:absolute;left:1195;top:30992;width:11857;height:3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C+xgAAANwAAAAPAAAAZHJzL2Rvd25yZXYueG1sRI9Ba8JA&#10;EIXvBf/DMoK3ulGxSHQVCUhF2oPWi7cxOybB7GzMbjX113cOhd5meG/e+2ax6lyt7tSGyrOB0TAB&#10;RZx7W3Fh4Pi1eZ2BChHZYu2ZDPxQgNWy97LA1PoH7+l+iIWSEA4pGihjbFKtQ16SwzD0DbFoF986&#10;jLK2hbYtPiTc1XqcJG/aYcXSUGJDWUn59fDtDOyyzSfuz2M3e9bZ+8dl3dyOp6kxg363noOK1MV/&#10;89/11gr+RPDlGZlAL38BAAD//wMAUEsBAi0AFAAGAAgAAAAhANvh9svuAAAAhQEAABMAAAAAAAAA&#10;AAAAAAAAAAAAAFtDb250ZW50X1R5cGVzXS54bWxQSwECLQAUAAYACAAAACEAWvQsW78AAAAVAQAA&#10;CwAAAAAAAAAAAAAAAAAfAQAAX3JlbHMvLnJlbHNQSwECLQAUAAYACAAAACEAp/jAvsYAAADcAAAA&#10;DwAAAAAAAAAAAAAAAAAHAgAAZHJzL2Rvd25yZXYueG1sUEsFBgAAAAADAAMAtwAAAPoCAAAAAA==&#10;" filled="f" stroked="f" strokeweight=".5pt">
                  <v:textbox>
                    <w:txbxContent>
                      <w:p w14:paraId="4171BE59" w14:textId="0C0B900B" w:rsidR="00B50E43" w:rsidRPr="00B50E43" w:rsidRDefault="00B50E43">
                        <w:pPr>
                          <w:rPr>
                            <w:rFonts w:ascii="Calibri" w:hAnsi="Calibri" w:cs="Calibri"/>
                            <w:b/>
                            <w:bCs/>
                            <w:color w:val="007789"/>
                            <w:sz w:val="24"/>
                            <w:szCs w:val="24"/>
                          </w:rPr>
                        </w:pPr>
                        <w:r w:rsidRPr="00B50E43">
                          <w:rPr>
                            <w:rFonts w:ascii="Calibri" w:hAnsi="Calibri" w:cs="Calibri"/>
                            <w:b/>
                            <w:bCs/>
                            <w:color w:val="007789"/>
                            <w:sz w:val="24"/>
                            <w:szCs w:val="24"/>
                            <w:highlight w:val="cyan"/>
                          </w:rPr>
                          <w:t>Diffuse Sensor</w:t>
                        </w:r>
                      </w:p>
                    </w:txbxContent>
                  </v:textbox>
                </v:shape>
              </v:group>
            </w:pict>
          </mc:Fallback>
        </mc:AlternateContent>
      </w:r>
    </w:p>
    <w:p w14:paraId="6FC6E68C" w14:textId="12ADD932" w:rsidR="00B50E43" w:rsidRDefault="00B50E43"/>
    <w:p w14:paraId="2500DCAE" w14:textId="4C126755" w:rsidR="00A82832" w:rsidRDefault="00A82832"/>
    <w:p w14:paraId="467E8EB0" w14:textId="5A4CF0B8" w:rsidR="00B717A0" w:rsidRDefault="00B717A0"/>
    <w:p w14:paraId="0669E794" w14:textId="2ACE4E0C" w:rsidR="00B717A0" w:rsidRPr="00D96A3B" w:rsidRDefault="00D96A3B" w:rsidP="00D96A3B">
      <w:pPr>
        <w:pStyle w:val="Heading2"/>
        <w:rPr>
          <w:rFonts w:ascii="Calibri" w:hAnsi="Calibri" w:cs="Calibri"/>
          <w:b/>
          <w:bCs/>
          <w:color w:val="007789"/>
          <w:sz w:val="24"/>
          <w:szCs w:val="24"/>
        </w:rPr>
      </w:pPr>
      <w:bookmarkStart w:id="15" w:name="_Toc122113346"/>
      <w:r w:rsidRPr="00D96A3B">
        <w:rPr>
          <w:rFonts w:ascii="Calibri" w:hAnsi="Calibri" w:cs="Calibri"/>
          <w:b/>
          <w:bCs/>
          <w:color w:val="007789"/>
          <w:sz w:val="24"/>
          <w:szCs w:val="24"/>
        </w:rPr>
        <w:lastRenderedPageBreak/>
        <w:t xml:space="preserve">Factory </w:t>
      </w:r>
      <w:r w:rsidR="00733E20" w:rsidRPr="00D96A3B">
        <w:rPr>
          <w:rFonts w:ascii="Calibri" w:hAnsi="Calibri" w:cs="Calibri"/>
          <w:b/>
          <w:bCs/>
          <w:color w:val="007789"/>
          <w:sz w:val="24"/>
          <w:szCs w:val="24"/>
        </w:rPr>
        <w:t>I</w:t>
      </w:r>
      <w:r w:rsidRPr="00D96A3B">
        <w:rPr>
          <w:rFonts w:ascii="Calibri" w:hAnsi="Calibri" w:cs="Calibri"/>
          <w:b/>
          <w:bCs/>
          <w:color w:val="007789"/>
          <w:sz w:val="24"/>
          <w:szCs w:val="24"/>
        </w:rPr>
        <w:t>/O Addresses</w:t>
      </w:r>
      <w:bookmarkEnd w:id="15"/>
    </w:p>
    <w:p w14:paraId="0774646F" w14:textId="6C5309C5" w:rsidR="009A12A3" w:rsidRPr="001E5EC8" w:rsidRDefault="00252A16" w:rsidP="001E5EC8">
      <w:pPr>
        <w:spacing w:line="276" w:lineRule="auto"/>
        <w:rPr>
          <w:rFonts w:ascii="Calibri" w:hAnsi="Calibri" w:cs="Calibri"/>
          <w:sz w:val="24"/>
          <w:szCs w:val="24"/>
        </w:rPr>
      </w:pPr>
      <w:r w:rsidRPr="00D96A3B">
        <w:rPr>
          <w:rFonts w:ascii="Calibri" w:hAnsi="Calibri" w:cs="Calibri"/>
          <w:noProof/>
          <w:sz w:val="24"/>
          <w:szCs w:val="24"/>
        </w:rPr>
        <w:drawing>
          <wp:anchor distT="0" distB="0" distL="114300" distR="114300" simplePos="0" relativeHeight="251728896" behindDoc="1" locked="0" layoutInCell="1" allowOverlap="1" wp14:anchorId="354B20B6" wp14:editId="586A8622">
            <wp:simplePos x="0" y="0"/>
            <wp:positionH relativeFrom="column">
              <wp:posOffset>116840</wp:posOffset>
            </wp:positionH>
            <wp:positionV relativeFrom="paragraph">
              <wp:posOffset>357505</wp:posOffset>
            </wp:positionV>
            <wp:extent cx="5483225" cy="8128000"/>
            <wp:effectExtent l="38100" t="38100" r="41275" b="44450"/>
            <wp:wrapTight wrapText="bothSides">
              <wp:wrapPolygon edited="0">
                <wp:start x="-150" y="-101"/>
                <wp:lineTo x="-150" y="21668"/>
                <wp:lineTo x="21688" y="21668"/>
                <wp:lineTo x="21688" y="-101"/>
                <wp:lineTo x="-150" y="-101"/>
              </wp:wrapPolygon>
            </wp:wrapTight>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medium confidence"/>
                    <pic:cNvPicPr/>
                  </pic:nvPicPr>
                  <pic:blipFill>
                    <a:blip r:embed="rId58">
                      <a:extLst>
                        <a:ext uri="{28A0092B-C50C-407E-A947-70E740481C1C}">
                          <a14:useLocalDpi xmlns:a14="http://schemas.microsoft.com/office/drawing/2010/main" val="0"/>
                        </a:ext>
                      </a:extLst>
                    </a:blip>
                    <a:stretch>
                      <a:fillRect/>
                    </a:stretch>
                  </pic:blipFill>
                  <pic:spPr>
                    <a:xfrm>
                      <a:off x="0" y="0"/>
                      <a:ext cx="5483225" cy="812800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All sensors and actuators are given addresses in Factory i/</w:t>
      </w:r>
      <w:r w:rsidR="009B223B">
        <w:rPr>
          <w:rFonts w:ascii="Calibri" w:hAnsi="Calibri" w:cs="Calibri"/>
          <w:sz w:val="24"/>
          <w:szCs w:val="24"/>
        </w:rPr>
        <w:t>o.</w:t>
      </w:r>
    </w:p>
    <w:p w14:paraId="091A079A" w14:textId="42DC8FFD" w:rsidR="00CA30DC" w:rsidRPr="00310799" w:rsidRDefault="00310799" w:rsidP="00310799">
      <w:pPr>
        <w:pStyle w:val="Heading1"/>
        <w:rPr>
          <w:rFonts w:ascii="Calibri" w:hAnsi="Calibri" w:cs="Calibri"/>
          <w:b/>
          <w:bCs/>
          <w:color w:val="007789"/>
          <w:sz w:val="24"/>
          <w:szCs w:val="24"/>
        </w:rPr>
      </w:pPr>
      <w:bookmarkStart w:id="16" w:name="_Toc122113347"/>
      <w:r w:rsidRPr="00310799">
        <w:rPr>
          <w:rFonts w:ascii="Calibri" w:hAnsi="Calibri" w:cs="Calibri"/>
          <w:b/>
          <w:bCs/>
          <w:color w:val="007789"/>
          <w:sz w:val="24"/>
          <w:szCs w:val="24"/>
        </w:rPr>
        <w:lastRenderedPageBreak/>
        <w:t>Flow Chart</w:t>
      </w:r>
      <w:bookmarkEnd w:id="16"/>
    </w:p>
    <w:p w14:paraId="5B831371" w14:textId="730A3C19" w:rsidR="00CA30DC" w:rsidRDefault="00430068">
      <w:r>
        <w:rPr>
          <w:rFonts w:ascii="Calibri" w:hAnsi="Calibri" w:cs="Calibri"/>
          <w:sz w:val="24"/>
          <w:szCs w:val="24"/>
        </w:rPr>
        <w:t>The following is an operational flow chart for the Factory.</w:t>
      </w:r>
    </w:p>
    <w:p w14:paraId="2D148A54" w14:textId="10BFCA83" w:rsidR="00CA30DC" w:rsidRDefault="007A1761">
      <w:r>
        <w:rPr>
          <w:noProof/>
        </w:rPr>
        <w:drawing>
          <wp:anchor distT="0" distB="0" distL="114300" distR="114300" simplePos="0" relativeHeight="251644928" behindDoc="1" locked="0" layoutInCell="1" allowOverlap="1" wp14:anchorId="5ACFF718" wp14:editId="4B49DA85">
            <wp:simplePos x="0" y="0"/>
            <wp:positionH relativeFrom="column">
              <wp:posOffset>-1056640</wp:posOffset>
            </wp:positionH>
            <wp:positionV relativeFrom="paragraph">
              <wp:posOffset>1240155</wp:posOffset>
            </wp:positionV>
            <wp:extent cx="7853045" cy="5727700"/>
            <wp:effectExtent l="0" t="4127" r="0" b="0"/>
            <wp:wrapTight wrapText="bothSides">
              <wp:wrapPolygon edited="0">
                <wp:start x="21611" y="16"/>
                <wp:lineTo x="76" y="16"/>
                <wp:lineTo x="76" y="21496"/>
                <wp:lineTo x="21611" y="21496"/>
                <wp:lineTo x="21611" y="16"/>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rot="16200000">
                      <a:off x="0" y="0"/>
                      <a:ext cx="7853045" cy="5727700"/>
                    </a:xfrm>
                    <a:prstGeom prst="rect">
                      <a:avLst/>
                    </a:prstGeom>
                  </pic:spPr>
                </pic:pic>
              </a:graphicData>
            </a:graphic>
            <wp14:sizeRelH relativeFrom="page">
              <wp14:pctWidth>0</wp14:pctWidth>
            </wp14:sizeRelH>
            <wp14:sizeRelV relativeFrom="page">
              <wp14:pctHeight>0</wp14:pctHeight>
            </wp14:sizeRelV>
          </wp:anchor>
        </w:drawing>
      </w:r>
    </w:p>
    <w:p w14:paraId="1321E3C3" w14:textId="388BEF93" w:rsidR="006C02C1" w:rsidRDefault="006C02C1" w:rsidP="006C02C1"/>
    <w:p w14:paraId="457B5C5C" w14:textId="68D1B5CD" w:rsidR="006C02C1" w:rsidRPr="00310799" w:rsidRDefault="00310799" w:rsidP="00310799">
      <w:pPr>
        <w:pStyle w:val="Heading1"/>
        <w:rPr>
          <w:rFonts w:ascii="Calibri" w:hAnsi="Calibri" w:cs="Calibri"/>
          <w:b/>
          <w:bCs/>
          <w:color w:val="007789"/>
          <w:sz w:val="24"/>
          <w:szCs w:val="24"/>
        </w:rPr>
      </w:pPr>
      <w:bookmarkStart w:id="17" w:name="_Toc122113348"/>
      <w:r w:rsidRPr="00310799">
        <w:rPr>
          <w:rFonts w:ascii="Calibri" w:hAnsi="Calibri" w:cs="Calibri"/>
          <w:b/>
          <w:bCs/>
          <w:color w:val="007789"/>
          <w:sz w:val="24"/>
          <w:szCs w:val="24"/>
        </w:rPr>
        <w:lastRenderedPageBreak/>
        <w:t>Sequence of Events</w:t>
      </w:r>
      <w:bookmarkEnd w:id="17"/>
    </w:p>
    <w:tbl>
      <w:tblPr>
        <w:tblStyle w:val="TableGrid"/>
        <w:tblW w:w="0" w:type="auto"/>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2877"/>
        <w:gridCol w:w="2877"/>
        <w:gridCol w:w="2880"/>
      </w:tblGrid>
      <w:tr w:rsidR="006C02C1" w14:paraId="42ED8091" w14:textId="77777777" w:rsidTr="00310799">
        <w:trPr>
          <w:trHeight w:val="486"/>
          <w:jc w:val="center"/>
        </w:trPr>
        <w:tc>
          <w:tcPr>
            <w:tcW w:w="8634" w:type="dxa"/>
            <w:gridSpan w:val="3"/>
            <w:vAlign w:val="center"/>
          </w:tcPr>
          <w:p w14:paraId="69416027" w14:textId="3FD8A5CB" w:rsidR="006C02C1" w:rsidRPr="00310799" w:rsidRDefault="006C02C1" w:rsidP="0053369F">
            <w:pPr>
              <w:pStyle w:val="ListParagraph"/>
              <w:numPr>
                <w:ilvl w:val="0"/>
                <w:numId w:val="1"/>
              </w:numPr>
              <w:jc w:val="center"/>
            </w:pPr>
            <w:r w:rsidRPr="00310799">
              <w:t>Press Start Pushbutton OR Start on HMI</w:t>
            </w:r>
          </w:p>
        </w:tc>
      </w:tr>
      <w:tr w:rsidR="006C02C1" w14:paraId="7848F9E2" w14:textId="77777777" w:rsidTr="00310799">
        <w:trPr>
          <w:trHeight w:val="455"/>
          <w:jc w:val="center"/>
        </w:trPr>
        <w:tc>
          <w:tcPr>
            <w:tcW w:w="8634" w:type="dxa"/>
            <w:gridSpan w:val="3"/>
            <w:vAlign w:val="center"/>
          </w:tcPr>
          <w:p w14:paraId="5EFF6DFB" w14:textId="0E9CB852" w:rsidR="006C02C1" w:rsidRPr="00310799" w:rsidRDefault="006C02C1" w:rsidP="0053369F">
            <w:pPr>
              <w:pStyle w:val="ListParagraph"/>
              <w:numPr>
                <w:ilvl w:val="0"/>
                <w:numId w:val="1"/>
              </w:numPr>
              <w:jc w:val="center"/>
            </w:pPr>
            <w:r w:rsidRPr="00310799">
              <w:t>Conveyors Start in Sequence (</w:t>
            </w:r>
            <w:r w:rsidR="005B70E0">
              <w:t xml:space="preserve">Either 1s or </w:t>
            </w:r>
            <w:r w:rsidRPr="00310799">
              <w:t>500ms delay between each)</w:t>
            </w:r>
          </w:p>
        </w:tc>
      </w:tr>
      <w:tr w:rsidR="006C02C1" w14:paraId="0037D9CB" w14:textId="77777777" w:rsidTr="00310799">
        <w:trPr>
          <w:trHeight w:val="486"/>
          <w:jc w:val="center"/>
        </w:trPr>
        <w:tc>
          <w:tcPr>
            <w:tcW w:w="8634" w:type="dxa"/>
            <w:gridSpan w:val="3"/>
            <w:vAlign w:val="center"/>
          </w:tcPr>
          <w:p w14:paraId="7E8C8951" w14:textId="59DED4DE" w:rsidR="006C02C1" w:rsidRPr="00310799" w:rsidRDefault="006C02C1" w:rsidP="0053369F">
            <w:pPr>
              <w:pStyle w:val="ListParagraph"/>
              <w:numPr>
                <w:ilvl w:val="0"/>
                <w:numId w:val="1"/>
              </w:numPr>
              <w:jc w:val="center"/>
            </w:pPr>
            <w:r w:rsidRPr="00310799">
              <w:t>Load Boxes onto Conveyor</w:t>
            </w:r>
          </w:p>
        </w:tc>
      </w:tr>
      <w:tr w:rsidR="006C02C1" w14:paraId="00BCEF91" w14:textId="77777777" w:rsidTr="00310799">
        <w:trPr>
          <w:trHeight w:val="486"/>
          <w:jc w:val="center"/>
        </w:trPr>
        <w:tc>
          <w:tcPr>
            <w:tcW w:w="8634" w:type="dxa"/>
            <w:gridSpan w:val="3"/>
            <w:vAlign w:val="center"/>
          </w:tcPr>
          <w:p w14:paraId="54CC8395" w14:textId="392952F9" w:rsidR="006C02C1" w:rsidRPr="00310799" w:rsidRDefault="006C02C1" w:rsidP="0053369F">
            <w:pPr>
              <w:pStyle w:val="ListParagraph"/>
              <w:numPr>
                <w:ilvl w:val="0"/>
                <w:numId w:val="1"/>
              </w:numPr>
              <w:jc w:val="center"/>
            </w:pPr>
            <w:r w:rsidRPr="00310799">
              <w:t>Boxes carried on conveyor</w:t>
            </w:r>
          </w:p>
        </w:tc>
      </w:tr>
      <w:tr w:rsidR="0053369F" w14:paraId="1975A70B" w14:textId="77777777" w:rsidTr="00310799">
        <w:trPr>
          <w:trHeight w:val="534"/>
          <w:jc w:val="center"/>
        </w:trPr>
        <w:tc>
          <w:tcPr>
            <w:tcW w:w="8634" w:type="dxa"/>
            <w:gridSpan w:val="3"/>
            <w:vAlign w:val="center"/>
          </w:tcPr>
          <w:p w14:paraId="3FAAE08F" w14:textId="39805255" w:rsidR="0053369F" w:rsidRPr="00310799" w:rsidRDefault="0053369F" w:rsidP="0053369F">
            <w:pPr>
              <w:jc w:val="center"/>
            </w:pPr>
            <w:r w:rsidRPr="00310799">
              <w:rPr>
                <w:noProof/>
              </w:rPr>
              <mc:AlternateContent>
                <mc:Choice Requires="wps">
                  <w:drawing>
                    <wp:anchor distT="0" distB="0" distL="114300" distR="114300" simplePos="0" relativeHeight="251657216" behindDoc="0" locked="0" layoutInCell="1" allowOverlap="1" wp14:anchorId="2569BC74" wp14:editId="6EBB00CC">
                      <wp:simplePos x="0" y="0"/>
                      <wp:positionH relativeFrom="column">
                        <wp:posOffset>2696210</wp:posOffset>
                      </wp:positionH>
                      <wp:positionV relativeFrom="paragraph">
                        <wp:posOffset>15875</wp:posOffset>
                      </wp:positionV>
                      <wp:extent cx="0" cy="273050"/>
                      <wp:effectExtent l="57150" t="0" r="57150" b="50800"/>
                      <wp:wrapNone/>
                      <wp:docPr id="8" name="Straight Arrow Connector 8"/>
                      <wp:cNvGraphicFramePr/>
                      <a:graphic xmlns:a="http://schemas.openxmlformats.org/drawingml/2006/main">
                        <a:graphicData uri="http://schemas.microsoft.com/office/word/2010/wordprocessingShape">
                          <wps:wsp>
                            <wps:cNvCnPr/>
                            <wps:spPr>
                              <a:xfrm>
                                <a:off x="0" y="0"/>
                                <a:ext cx="0" cy="273050"/>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9F19AC" id="Straight Arrow Connector 8" o:spid="_x0000_s1026" type="#_x0000_t32" style="position:absolute;margin-left:212.3pt;margin-top:1.25pt;width:0;height:21.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Y9w2AEAAAgEAAAOAAAAZHJzL2Uyb0RvYy54bWysU8uO2zAMvBfoPwi+N3ZSpEmDOHvIdnsp&#10;2kUfH6DIlC1AlgSKjZO/LyUnTp+HXfQi2xJnODOit3en3oojYDTe1cV8VhUCnPKNcW1dfPv68Gpd&#10;iEjSNdJ6B3Vxhljc7V6+2A5hAwvfedsACiZxcTOEuuiIwqYso+qgl3HmAzg+1B57SfyJbdmgHJi9&#10;t+Wiqt6Ug8cmoFcQI+/ej4fFLvNrDYo+aR2BhK0L1kZ5xbwe0lrutnLTogydURcZ8hkqemkcN52o&#10;7iVJ8R3NH1S9Ueij1zRTvi+91kZB9sBu5tVvbr50MkD2wuHEMMUU/x+t+njcu0fkGIYQNzE8YnJx&#10;0tinJ+sTpxzWeQoLTiTUuKl4d7F6XS1zjuUNFzDSe/C9SC91EQmlaTvae+f4RjzOc1by+CESd2bg&#10;FZCaWicG5l0vV8tcFr01zYOxNh1GbA97i+Io04VWq9X6bbpDpviljKSx71wj6Bx46AiNdK2FS6V1&#10;DLjZzW90tjA2/wxamIYNjiLzJMLUUioFjuYTE1cnmGZ5E7AaZacR/hfwUp+gkKf0KeAJkTt7RxO4&#10;N87j37rT6SpZj/XXBEbfKYKDb855EHI0PG451cuvkeb55+8Mv/3Aux8AAAD//wMAUEsDBBQABgAI&#10;AAAAIQAuQdiW3gAAAAgBAAAPAAAAZHJzL2Rvd25yZXYueG1sTI9BS8NAEIXvgv9hGcGL2E1DE2ya&#10;TRFBPEQE0/6AbXZMQrOzIbttY369Ix7sbR7v8eZ7+XayvTjj6DtHCpaLCARS7UxHjYL97vXxCYQP&#10;mozuHaGCb/SwLW5vcp0Zd6FPPFehEVxCPtMK2hCGTEpft2i1X7gBib0vN1odWI6NNKO+cLntZRxF&#10;qbS6I/7Q6gFfWqyP1ckqaFz5vqw+3sqxXKehfph3+/U8K3V/Nz1vQAScwn8YfvEZHQpmOrgTGS96&#10;Bat4lXJUQZyAYP9PH/hIEpBFLq8HFD8AAAD//wMAUEsBAi0AFAAGAAgAAAAhALaDOJL+AAAA4QEA&#10;ABMAAAAAAAAAAAAAAAAAAAAAAFtDb250ZW50X1R5cGVzXS54bWxQSwECLQAUAAYACAAAACEAOP0h&#10;/9YAAACUAQAACwAAAAAAAAAAAAAAAAAvAQAAX3JlbHMvLnJlbHNQSwECLQAUAAYACAAAACEAS8WP&#10;cNgBAAAIBAAADgAAAAAAAAAAAAAAAAAuAgAAZHJzL2Uyb0RvYy54bWxQSwECLQAUAAYACAAAACEA&#10;LkHYlt4AAAAIAQAADwAAAAAAAAAAAAAAAAAyBAAAZHJzL2Rvd25yZXYueG1sUEsFBgAAAAAEAAQA&#10;8wAAAD0FAAAAAA==&#10;" strokecolor="#007789" strokeweight="2.25pt">
                      <v:stroke endarrow="block" joinstyle="miter"/>
                    </v:shape>
                  </w:pict>
                </mc:Fallback>
              </mc:AlternateContent>
            </w:r>
            <w:r w:rsidRPr="00310799">
              <w:rPr>
                <w:noProof/>
              </w:rPr>
              <mc:AlternateContent>
                <mc:Choice Requires="wps">
                  <w:drawing>
                    <wp:anchor distT="0" distB="0" distL="114300" distR="114300" simplePos="0" relativeHeight="251652096" behindDoc="0" locked="0" layoutInCell="1" allowOverlap="1" wp14:anchorId="5E1EE5A5" wp14:editId="6B50ED91">
                      <wp:simplePos x="0" y="0"/>
                      <wp:positionH relativeFrom="column">
                        <wp:posOffset>862965</wp:posOffset>
                      </wp:positionH>
                      <wp:positionV relativeFrom="paragraph">
                        <wp:posOffset>48895</wp:posOffset>
                      </wp:positionV>
                      <wp:extent cx="748665" cy="212090"/>
                      <wp:effectExtent l="38100" t="19050" r="13335" b="54610"/>
                      <wp:wrapNone/>
                      <wp:docPr id="4" name="Straight Arrow Connector 4"/>
                      <wp:cNvGraphicFramePr/>
                      <a:graphic xmlns:a="http://schemas.openxmlformats.org/drawingml/2006/main">
                        <a:graphicData uri="http://schemas.microsoft.com/office/word/2010/wordprocessingShape">
                          <wps:wsp>
                            <wps:cNvCnPr/>
                            <wps:spPr>
                              <a:xfrm flipH="1">
                                <a:off x="0" y="0"/>
                                <a:ext cx="748665" cy="212090"/>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D71D5A" id="Straight Arrow Connector 4" o:spid="_x0000_s1026" type="#_x0000_t32" style="position:absolute;margin-left:67.95pt;margin-top:3.85pt;width:58.95pt;height:16.7pt;flip:x;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hK25wEAABcEAAAOAAAAZHJzL2Uyb0RvYy54bWysU8tu2zAQvBfoPxC815KN+hHDcg5O0x6K&#10;NkibD6CppUSAIokla8l/3yVlK32khxa9EKK4MzszXO5uh86wE2DQzlZ8Pis5AytdrW1T8aev9282&#10;nIUobC2Ms1DxMwR+u3/9atf7LSxc60wNyIjEhm3vK97G6LdFEWQLnQgz58HSoXLYiUhbbIoaRU/s&#10;nSkWZbkqeoe1RychBPp7Nx7yfeZXCmT8rFSAyEzFSVvMK+b1mNZivxPbBoVvtbzIEP+gohPaUtOJ&#10;6k5Ewb6h/o2q0xJdcCrOpOsKp5SWkD2Qm3n5i5svrfCQvVA4wU8xhf9HKz+dDvYBKYbeh23wD5hc&#10;DAo7poz2H+hOsy9SyoYc23mKDYbIJP1cv92sVkvOJB0t5ovyJsdajDSJzmOI78F1LH1UPEQUumnj&#10;wVlLF+RwbCFOH0MkIQS8AhLYWNYT72a5XmYlwRld32tj0mHA5ngwyE4i3W+5Xm9u0pUSxU9lUWjz&#10;ztYsnj3NYEQtbGPgUmksAZ7d5694NjA2fwTFdE0uR5F5MGFqKaQEG+cTE1UnmCJ5E7AcZaeJ/hPw&#10;Up+gkIf2b8ATInd2Nk7gTluHL3WPw1WyGuuvCYy+UwRHV5/zXORoaPpyqpeXksb7x32GP7/n/XcA&#10;AAD//wMAUEsDBBQABgAIAAAAIQCLXbmZ3gAAAAgBAAAPAAAAZHJzL2Rvd25yZXYueG1sTI9BT4NA&#10;FITvJv6HzTPxZheotRZZGmM08WKMbeN5WV4By74Fdmmpv97nSY+Tmcx8k60n24ojDr5xpCCeRSCQ&#10;jCsbqhTsti839yB80FTq1hEqOKOHdX55kem0dCf6wOMmVIJLyKdaQR1Cl0rpTY1W+5nrkNjbu8Hq&#10;wHKoZDnoE5fbViZRdCetbogXat3hU43msBmtgq/38fDcG+N2W0w+v89vr33RO6Wur6bHBxABp/AX&#10;hl98RoecmQo3UulFy3q+WHFUwXIJgv1kMecrhYLbOAaZZ/L/gfwHAAD//wMAUEsBAi0AFAAGAAgA&#10;AAAhALaDOJL+AAAA4QEAABMAAAAAAAAAAAAAAAAAAAAAAFtDb250ZW50X1R5cGVzXS54bWxQSwEC&#10;LQAUAAYACAAAACEAOP0h/9YAAACUAQAACwAAAAAAAAAAAAAAAAAvAQAAX3JlbHMvLnJlbHNQSwEC&#10;LQAUAAYACAAAACEAVsIStucBAAAXBAAADgAAAAAAAAAAAAAAAAAuAgAAZHJzL2Uyb0RvYy54bWxQ&#10;SwECLQAUAAYACAAAACEAi125md4AAAAIAQAADwAAAAAAAAAAAAAAAABBBAAAZHJzL2Rvd25yZXYu&#10;eG1sUEsFBgAAAAAEAAQA8wAAAEwFAAAAAA==&#10;" strokecolor="#007789" strokeweight="2.25pt">
                      <v:stroke endarrow="block" joinstyle="miter"/>
                    </v:shape>
                  </w:pict>
                </mc:Fallback>
              </mc:AlternateContent>
            </w:r>
            <w:r w:rsidRPr="00310799">
              <w:rPr>
                <w:noProof/>
              </w:rPr>
              <mc:AlternateContent>
                <mc:Choice Requires="wps">
                  <w:drawing>
                    <wp:anchor distT="0" distB="0" distL="114300" distR="114300" simplePos="0" relativeHeight="251656192" behindDoc="0" locked="0" layoutInCell="1" allowOverlap="1" wp14:anchorId="629A0ABC" wp14:editId="1AB6B7EF">
                      <wp:simplePos x="0" y="0"/>
                      <wp:positionH relativeFrom="column">
                        <wp:posOffset>3663950</wp:posOffset>
                      </wp:positionH>
                      <wp:positionV relativeFrom="paragraph">
                        <wp:posOffset>50165</wp:posOffset>
                      </wp:positionV>
                      <wp:extent cx="775970" cy="212090"/>
                      <wp:effectExtent l="19050" t="19050" r="24130" b="73660"/>
                      <wp:wrapNone/>
                      <wp:docPr id="6" name="Straight Arrow Connector 6"/>
                      <wp:cNvGraphicFramePr/>
                      <a:graphic xmlns:a="http://schemas.openxmlformats.org/drawingml/2006/main">
                        <a:graphicData uri="http://schemas.microsoft.com/office/word/2010/wordprocessingShape">
                          <wps:wsp>
                            <wps:cNvCnPr/>
                            <wps:spPr>
                              <a:xfrm>
                                <a:off x="0" y="0"/>
                                <a:ext cx="775970" cy="212090"/>
                              </a:xfrm>
                              <a:prstGeom prst="straightConnector1">
                                <a:avLst/>
                              </a:prstGeom>
                              <a:ln w="28575">
                                <a:solidFill>
                                  <a:srgbClr val="007789"/>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F7948" id="Straight Arrow Connector 6" o:spid="_x0000_s1026" type="#_x0000_t32" style="position:absolute;margin-left:288.5pt;margin-top:3.95pt;width:61.1pt;height:16.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oXP3QEAAA0EAAAOAAAAZHJzL2Uyb0RvYy54bWysU8uu2yAQ3VfqPyDvG9uRUidWnLvI7e2m&#10;aq/6+ACCwUbCgIZp7Px9B5w4fS5adYMNM+fMmcOwf5gGw84Sgna2ycpVkTFphWu17Zrsy+enV9uM&#10;BeS25cZZ2WQXGbKHw8sX+9HXcu16Z1oJjEhsqEffZD2ir/M8iF4OPKycl5aCysHAkbbQ5S3wkdgH&#10;k6+L4nU+Omg9OCFDoNPHOZgdEr9SUuAHpYJEZpqMtGFaIa2nuOaHPa874L7X4iqD/4OKgWtLRReq&#10;R46cfQX9C9WgBbjgFK6EG3KnlBYy9UDdlMVP3XzquZepFzIn+MWm8P9oxfvz0T4D2TD6UAf/DLGL&#10;ScEQv6SPTcmsy2KWnJAJOqyqza4iSwWF1uW62CUz8zvYQ8C30g0s/jRZQOC66/HorKVrcVAmw/j5&#10;XUAqT8AbIFY2lo3Eu91Um5QWnNHtkzYmBgN0p6MBdubxVouq2u7iRRLFD2nItXljW4YXT5OHoLnt&#10;jLxmGkuAe8/pDy9GzsU/SsV0S13OItM4yqUkF0JaLBcmyo4wRfIWYDHLjnP8J+A1P0JlGtW/AS+I&#10;VNlZXMCDtg5+Vx2nm2Q1598cmPuOFpxce0nTkKyhmUuuXt9HHOrv9wl+f8WHbwAAAP//AwBQSwME&#10;FAAGAAgAAAAhALaL1vPgAAAACAEAAA8AAABkcnMvZG93bnJldi54bWxMj0FLxDAUhO+C/yE8wYu4&#10;aVdtTe3rIoJ46CLY3R+QbWJbbF5Kkt2t/fXGkx6HGWa+KTezGdlJOz9YQkhXCTBNrVUDdQj73evt&#10;IzAfJCk5WtII39rDprq8KGWh7Jk+9KkJHYsl5AuJ0IcwFZz7ttdG+pWdNEXv0zojQ5Su48rJcyw3&#10;I18nScaNHCgu9HLSL71uv5qjQehsvU2b97fa1SIL7c2y24tlQby+mp+fgAU9h78w/OJHdKgi08Ee&#10;SXk2IjzkefwSEHIBLPqZEGtgB4T79A54VfL/B6ofAAAA//8DAFBLAQItABQABgAIAAAAIQC2gziS&#10;/gAAAOEBAAATAAAAAAAAAAAAAAAAAAAAAABbQ29udGVudF9UeXBlc10ueG1sUEsBAi0AFAAGAAgA&#10;AAAhADj9If/WAAAAlAEAAAsAAAAAAAAAAAAAAAAALwEAAF9yZWxzLy5yZWxzUEsBAi0AFAAGAAgA&#10;AAAhADuehc/dAQAADQQAAA4AAAAAAAAAAAAAAAAALgIAAGRycy9lMm9Eb2MueG1sUEsBAi0AFAAG&#10;AAgAAAAhALaL1vPgAAAACAEAAA8AAAAAAAAAAAAAAAAANwQAAGRycy9kb3ducmV2LnhtbFBLBQYA&#10;AAAABAAEAPMAAABEBQAAAAA=&#10;" strokecolor="#007789" strokeweight="2.25pt">
                      <v:stroke endarrow="block" joinstyle="miter"/>
                    </v:shape>
                  </w:pict>
                </mc:Fallback>
              </mc:AlternateContent>
            </w:r>
          </w:p>
        </w:tc>
      </w:tr>
      <w:tr w:rsidR="006C02C1" w14:paraId="767BA7D8" w14:textId="77777777" w:rsidTr="00310799">
        <w:trPr>
          <w:trHeight w:val="534"/>
          <w:jc w:val="center"/>
        </w:trPr>
        <w:tc>
          <w:tcPr>
            <w:tcW w:w="2877" w:type="dxa"/>
            <w:vAlign w:val="center"/>
          </w:tcPr>
          <w:p w14:paraId="6B3F4A5E" w14:textId="27553339" w:rsidR="006C02C1" w:rsidRPr="00310799" w:rsidRDefault="006C02C1" w:rsidP="00310799">
            <w:pPr>
              <w:pStyle w:val="ListParagraph"/>
              <w:numPr>
                <w:ilvl w:val="0"/>
                <w:numId w:val="5"/>
              </w:numPr>
            </w:pPr>
            <w:r w:rsidRPr="00310799">
              <w:t>Diffuse Sensor 1 Operate</w:t>
            </w:r>
          </w:p>
        </w:tc>
        <w:tc>
          <w:tcPr>
            <w:tcW w:w="2877" w:type="dxa"/>
            <w:vAlign w:val="center"/>
          </w:tcPr>
          <w:p w14:paraId="7614D6EE" w14:textId="7AFA9FB0" w:rsidR="006C02C1" w:rsidRPr="00310799" w:rsidRDefault="006C02C1" w:rsidP="00310799">
            <w:pPr>
              <w:pStyle w:val="ListParagraph"/>
              <w:numPr>
                <w:ilvl w:val="0"/>
                <w:numId w:val="5"/>
              </w:numPr>
            </w:pPr>
            <w:r w:rsidRPr="00310799">
              <w:t>Diffuse Sensor 2 Operate</w:t>
            </w:r>
          </w:p>
        </w:tc>
        <w:tc>
          <w:tcPr>
            <w:tcW w:w="2880" w:type="dxa"/>
            <w:vAlign w:val="center"/>
          </w:tcPr>
          <w:p w14:paraId="18866BAA" w14:textId="7F472905" w:rsidR="006C02C1" w:rsidRPr="00310799" w:rsidRDefault="006C02C1" w:rsidP="00310799">
            <w:pPr>
              <w:pStyle w:val="ListParagraph"/>
              <w:numPr>
                <w:ilvl w:val="0"/>
                <w:numId w:val="5"/>
              </w:numPr>
            </w:pPr>
            <w:r w:rsidRPr="00310799">
              <w:t>Diffuse Sensor 3 Operate</w:t>
            </w:r>
          </w:p>
        </w:tc>
      </w:tr>
      <w:tr w:rsidR="006C02C1" w14:paraId="2E12398F" w14:textId="77777777" w:rsidTr="00310799">
        <w:trPr>
          <w:trHeight w:val="486"/>
          <w:jc w:val="center"/>
        </w:trPr>
        <w:tc>
          <w:tcPr>
            <w:tcW w:w="2877" w:type="dxa"/>
            <w:vAlign w:val="center"/>
          </w:tcPr>
          <w:p w14:paraId="00E30913" w14:textId="77515655" w:rsidR="006C02C1" w:rsidRPr="00310799" w:rsidRDefault="0053369F" w:rsidP="00310799">
            <w:pPr>
              <w:pStyle w:val="ListParagraph"/>
              <w:numPr>
                <w:ilvl w:val="0"/>
                <w:numId w:val="5"/>
              </w:numPr>
            </w:pPr>
            <w:r w:rsidRPr="00310799">
              <w:t>Pusher 1 Extend</w:t>
            </w:r>
          </w:p>
        </w:tc>
        <w:tc>
          <w:tcPr>
            <w:tcW w:w="2877" w:type="dxa"/>
            <w:vAlign w:val="center"/>
          </w:tcPr>
          <w:p w14:paraId="20DFDE45" w14:textId="5A948D30" w:rsidR="006C02C1" w:rsidRPr="00310799" w:rsidRDefault="0053369F" w:rsidP="00310799">
            <w:pPr>
              <w:pStyle w:val="ListParagraph"/>
              <w:numPr>
                <w:ilvl w:val="0"/>
                <w:numId w:val="5"/>
              </w:numPr>
            </w:pPr>
            <w:r w:rsidRPr="00310799">
              <w:t>Pusher 2 Extend</w:t>
            </w:r>
          </w:p>
        </w:tc>
        <w:tc>
          <w:tcPr>
            <w:tcW w:w="2880" w:type="dxa"/>
            <w:vAlign w:val="center"/>
          </w:tcPr>
          <w:p w14:paraId="475EB1AB" w14:textId="205D0CCE" w:rsidR="006C02C1" w:rsidRPr="00310799" w:rsidRDefault="0053369F" w:rsidP="00310799">
            <w:pPr>
              <w:pStyle w:val="ListParagraph"/>
              <w:numPr>
                <w:ilvl w:val="0"/>
                <w:numId w:val="5"/>
              </w:numPr>
            </w:pPr>
            <w:r w:rsidRPr="00310799">
              <w:t>Pusher 3 Extend</w:t>
            </w:r>
          </w:p>
        </w:tc>
      </w:tr>
      <w:tr w:rsidR="006C02C1" w14:paraId="4CBF08D1" w14:textId="77777777" w:rsidTr="00310799">
        <w:trPr>
          <w:trHeight w:val="455"/>
          <w:jc w:val="center"/>
        </w:trPr>
        <w:tc>
          <w:tcPr>
            <w:tcW w:w="2877" w:type="dxa"/>
            <w:vAlign w:val="center"/>
          </w:tcPr>
          <w:p w14:paraId="0C36E783" w14:textId="5A90221A" w:rsidR="006C02C1" w:rsidRPr="00310799" w:rsidRDefault="0053369F" w:rsidP="00310799">
            <w:pPr>
              <w:pStyle w:val="ListParagraph"/>
              <w:numPr>
                <w:ilvl w:val="0"/>
                <w:numId w:val="5"/>
              </w:numPr>
            </w:pPr>
            <w:r w:rsidRPr="00310799">
              <w:t>Pusher 1 Retract</w:t>
            </w:r>
          </w:p>
        </w:tc>
        <w:tc>
          <w:tcPr>
            <w:tcW w:w="2877" w:type="dxa"/>
            <w:vAlign w:val="center"/>
          </w:tcPr>
          <w:p w14:paraId="315C47C9" w14:textId="1E0ACCDE" w:rsidR="006C02C1" w:rsidRPr="00310799" w:rsidRDefault="0053369F" w:rsidP="00310799">
            <w:pPr>
              <w:pStyle w:val="ListParagraph"/>
              <w:numPr>
                <w:ilvl w:val="0"/>
                <w:numId w:val="5"/>
              </w:numPr>
            </w:pPr>
            <w:r w:rsidRPr="00310799">
              <w:t>Pusher 2 Retract</w:t>
            </w:r>
          </w:p>
        </w:tc>
        <w:tc>
          <w:tcPr>
            <w:tcW w:w="2880" w:type="dxa"/>
            <w:vAlign w:val="center"/>
          </w:tcPr>
          <w:p w14:paraId="3C3AB087" w14:textId="530DB2E9" w:rsidR="006C02C1" w:rsidRPr="00310799" w:rsidRDefault="0053369F" w:rsidP="00310799">
            <w:pPr>
              <w:pStyle w:val="ListParagraph"/>
              <w:numPr>
                <w:ilvl w:val="0"/>
                <w:numId w:val="5"/>
              </w:numPr>
            </w:pPr>
            <w:r w:rsidRPr="00310799">
              <w:t>Pusher 3 Retract</w:t>
            </w:r>
          </w:p>
        </w:tc>
      </w:tr>
      <w:tr w:rsidR="0053369F" w14:paraId="7166DC4A" w14:textId="77777777" w:rsidTr="00310799">
        <w:trPr>
          <w:trHeight w:val="486"/>
          <w:jc w:val="center"/>
        </w:trPr>
        <w:tc>
          <w:tcPr>
            <w:tcW w:w="2877" w:type="dxa"/>
            <w:vAlign w:val="center"/>
          </w:tcPr>
          <w:p w14:paraId="57C21A95" w14:textId="1E782F29" w:rsidR="0053369F" w:rsidRPr="00310799" w:rsidRDefault="0053369F" w:rsidP="00310799">
            <w:pPr>
              <w:pStyle w:val="ListParagraph"/>
              <w:numPr>
                <w:ilvl w:val="0"/>
                <w:numId w:val="5"/>
              </w:numPr>
            </w:pPr>
            <w:r w:rsidRPr="00310799">
              <w:t>Diffuse Sensor *** Operate</w:t>
            </w:r>
          </w:p>
        </w:tc>
        <w:tc>
          <w:tcPr>
            <w:tcW w:w="2877" w:type="dxa"/>
            <w:vAlign w:val="center"/>
          </w:tcPr>
          <w:p w14:paraId="4C82AC1B" w14:textId="4DBCCC45" w:rsidR="0053369F" w:rsidRPr="00310799" w:rsidRDefault="0053369F" w:rsidP="00310799">
            <w:pPr>
              <w:pStyle w:val="ListParagraph"/>
              <w:numPr>
                <w:ilvl w:val="0"/>
                <w:numId w:val="5"/>
              </w:numPr>
            </w:pPr>
            <w:r w:rsidRPr="00310799">
              <w:t>Diffuse Sensor *** Operate</w:t>
            </w:r>
          </w:p>
        </w:tc>
        <w:tc>
          <w:tcPr>
            <w:tcW w:w="2880" w:type="dxa"/>
            <w:vAlign w:val="center"/>
          </w:tcPr>
          <w:p w14:paraId="4C1169D0" w14:textId="689A9A52" w:rsidR="0053369F" w:rsidRPr="00310799" w:rsidRDefault="0053369F" w:rsidP="00310799">
            <w:pPr>
              <w:pStyle w:val="ListParagraph"/>
              <w:numPr>
                <w:ilvl w:val="0"/>
                <w:numId w:val="5"/>
              </w:numPr>
            </w:pPr>
            <w:r w:rsidRPr="00310799">
              <w:t>Diffuse Sensor *** Operate</w:t>
            </w:r>
          </w:p>
        </w:tc>
      </w:tr>
      <w:tr w:rsidR="0053369F" w14:paraId="38E9692C" w14:textId="77777777" w:rsidTr="00310799">
        <w:trPr>
          <w:trHeight w:val="486"/>
          <w:jc w:val="center"/>
        </w:trPr>
        <w:tc>
          <w:tcPr>
            <w:tcW w:w="2877" w:type="dxa"/>
            <w:vAlign w:val="center"/>
          </w:tcPr>
          <w:p w14:paraId="3EF6F948" w14:textId="05ABB7AC" w:rsidR="0053369F" w:rsidRPr="00310799" w:rsidRDefault="0053369F" w:rsidP="00310799">
            <w:pPr>
              <w:pStyle w:val="ListParagraph"/>
              <w:numPr>
                <w:ilvl w:val="0"/>
                <w:numId w:val="5"/>
              </w:numPr>
            </w:pPr>
            <w:r w:rsidRPr="00310799">
              <w:t>Large Box Counter/Errors Update</w:t>
            </w:r>
          </w:p>
        </w:tc>
        <w:tc>
          <w:tcPr>
            <w:tcW w:w="2877" w:type="dxa"/>
            <w:vAlign w:val="center"/>
          </w:tcPr>
          <w:p w14:paraId="23C60511" w14:textId="4A668E2C" w:rsidR="0053369F" w:rsidRPr="00310799" w:rsidRDefault="0053369F" w:rsidP="00310799">
            <w:pPr>
              <w:pStyle w:val="ListParagraph"/>
              <w:numPr>
                <w:ilvl w:val="0"/>
                <w:numId w:val="5"/>
              </w:numPr>
            </w:pPr>
            <w:r w:rsidRPr="00310799">
              <w:t>Medium/Small Box Errors Update</w:t>
            </w:r>
          </w:p>
        </w:tc>
        <w:tc>
          <w:tcPr>
            <w:tcW w:w="2880" w:type="dxa"/>
            <w:vAlign w:val="center"/>
          </w:tcPr>
          <w:p w14:paraId="7EBD22B5" w14:textId="231A8073" w:rsidR="0053369F" w:rsidRPr="00310799" w:rsidRDefault="0053369F" w:rsidP="00310799">
            <w:pPr>
              <w:pStyle w:val="ListParagraph"/>
              <w:numPr>
                <w:ilvl w:val="0"/>
                <w:numId w:val="5"/>
              </w:numPr>
            </w:pPr>
            <w:r w:rsidRPr="00310799">
              <w:t>Palletised Box Counter/Errors Update</w:t>
            </w:r>
          </w:p>
        </w:tc>
      </w:tr>
      <w:tr w:rsidR="0053369F" w14:paraId="23DBC97E" w14:textId="77777777" w:rsidTr="00310799">
        <w:trPr>
          <w:trHeight w:val="486"/>
          <w:jc w:val="center"/>
        </w:trPr>
        <w:tc>
          <w:tcPr>
            <w:tcW w:w="2877" w:type="dxa"/>
            <w:tcBorders>
              <w:bottom w:val="single" w:sz="18" w:space="0" w:color="007789"/>
            </w:tcBorders>
            <w:vAlign w:val="center"/>
          </w:tcPr>
          <w:p w14:paraId="6EB81001" w14:textId="60917759" w:rsidR="0053369F" w:rsidRPr="00310799" w:rsidRDefault="0053369F" w:rsidP="00310799">
            <w:pPr>
              <w:pStyle w:val="ListParagraph"/>
              <w:numPr>
                <w:ilvl w:val="0"/>
                <w:numId w:val="5"/>
              </w:numPr>
            </w:pPr>
            <w:r w:rsidRPr="00310799">
              <w:t>Large Box Removed</w:t>
            </w:r>
          </w:p>
        </w:tc>
        <w:tc>
          <w:tcPr>
            <w:tcW w:w="2877" w:type="dxa"/>
            <w:vAlign w:val="center"/>
          </w:tcPr>
          <w:p w14:paraId="264AE8EE" w14:textId="381A6D16" w:rsidR="0053369F" w:rsidRPr="00310799" w:rsidRDefault="0053369F" w:rsidP="00310799">
            <w:pPr>
              <w:pStyle w:val="ListParagraph"/>
              <w:numPr>
                <w:ilvl w:val="0"/>
                <w:numId w:val="5"/>
              </w:numPr>
            </w:pPr>
            <w:r w:rsidRPr="00310799">
              <w:t>Box Weighed</w:t>
            </w:r>
          </w:p>
        </w:tc>
        <w:tc>
          <w:tcPr>
            <w:tcW w:w="2880" w:type="dxa"/>
            <w:tcBorders>
              <w:bottom w:val="single" w:sz="18" w:space="0" w:color="007789"/>
            </w:tcBorders>
            <w:vAlign w:val="center"/>
          </w:tcPr>
          <w:p w14:paraId="22D6C1F6" w14:textId="4F9740A8" w:rsidR="0053369F" w:rsidRPr="00310799" w:rsidRDefault="0053369F" w:rsidP="00310799">
            <w:pPr>
              <w:pStyle w:val="ListParagraph"/>
              <w:numPr>
                <w:ilvl w:val="0"/>
                <w:numId w:val="5"/>
              </w:numPr>
            </w:pPr>
            <w:r w:rsidRPr="00310799">
              <w:t>Palletised Box Removed</w:t>
            </w:r>
          </w:p>
        </w:tc>
      </w:tr>
      <w:tr w:rsidR="0053369F" w14:paraId="1531C52D" w14:textId="77777777" w:rsidTr="00310799">
        <w:trPr>
          <w:trHeight w:val="486"/>
          <w:jc w:val="center"/>
        </w:trPr>
        <w:tc>
          <w:tcPr>
            <w:tcW w:w="2877" w:type="dxa"/>
            <w:shd w:val="pct25" w:color="007789" w:fill="auto"/>
            <w:vAlign w:val="center"/>
          </w:tcPr>
          <w:p w14:paraId="769D598F" w14:textId="77777777" w:rsidR="0053369F" w:rsidRPr="00310799" w:rsidRDefault="0053369F" w:rsidP="00310799"/>
        </w:tc>
        <w:tc>
          <w:tcPr>
            <w:tcW w:w="2877" w:type="dxa"/>
            <w:vAlign w:val="center"/>
          </w:tcPr>
          <w:p w14:paraId="0D81BB10" w14:textId="25774EFE" w:rsidR="0053369F" w:rsidRPr="00310799" w:rsidRDefault="00310799" w:rsidP="00310799">
            <w:pPr>
              <w:pStyle w:val="ListParagraph"/>
              <w:numPr>
                <w:ilvl w:val="0"/>
                <w:numId w:val="5"/>
              </w:numPr>
            </w:pPr>
            <w:r w:rsidRPr="00310799">
              <w:t>Box Weight dictates the movement of Pop-up sorter</w:t>
            </w:r>
          </w:p>
        </w:tc>
        <w:tc>
          <w:tcPr>
            <w:tcW w:w="2880" w:type="dxa"/>
            <w:shd w:val="pct25" w:color="007789" w:fill="auto"/>
            <w:vAlign w:val="center"/>
          </w:tcPr>
          <w:p w14:paraId="44F20EE2" w14:textId="77777777" w:rsidR="0053369F" w:rsidRPr="00310799" w:rsidRDefault="0053369F" w:rsidP="00310799">
            <w:pPr>
              <w:pStyle w:val="ListParagraph"/>
            </w:pPr>
          </w:p>
        </w:tc>
      </w:tr>
      <w:tr w:rsidR="0053369F" w14:paraId="76B00130" w14:textId="77777777" w:rsidTr="00310799">
        <w:trPr>
          <w:trHeight w:val="486"/>
          <w:jc w:val="center"/>
        </w:trPr>
        <w:tc>
          <w:tcPr>
            <w:tcW w:w="2877" w:type="dxa"/>
            <w:shd w:val="pct25" w:color="007789" w:fill="auto"/>
            <w:vAlign w:val="center"/>
          </w:tcPr>
          <w:p w14:paraId="3CD2E710" w14:textId="77777777" w:rsidR="0053369F" w:rsidRPr="00310799" w:rsidRDefault="0053369F" w:rsidP="00310799"/>
        </w:tc>
        <w:tc>
          <w:tcPr>
            <w:tcW w:w="2877" w:type="dxa"/>
            <w:vAlign w:val="center"/>
          </w:tcPr>
          <w:p w14:paraId="01D6DF9C" w14:textId="78ABCA04" w:rsidR="0053369F" w:rsidRPr="00310799" w:rsidRDefault="00310799" w:rsidP="00310799">
            <w:pPr>
              <w:pStyle w:val="ListParagraph"/>
              <w:numPr>
                <w:ilvl w:val="0"/>
                <w:numId w:val="5"/>
              </w:numPr>
            </w:pPr>
            <w:r w:rsidRPr="00310799">
              <w:t>Pop-up sorter Right – Medium Box</w:t>
            </w:r>
          </w:p>
          <w:p w14:paraId="01F732BF" w14:textId="4ECBE53C" w:rsidR="00310799" w:rsidRPr="00310799" w:rsidRDefault="00310799" w:rsidP="00310799">
            <w:pPr>
              <w:pStyle w:val="ListParagraph"/>
            </w:pPr>
            <w:r w:rsidRPr="00310799">
              <w:t>Pop-up sorter Left – Small Box</w:t>
            </w:r>
          </w:p>
        </w:tc>
        <w:tc>
          <w:tcPr>
            <w:tcW w:w="2880" w:type="dxa"/>
            <w:shd w:val="pct25" w:color="007789" w:fill="auto"/>
            <w:vAlign w:val="center"/>
          </w:tcPr>
          <w:p w14:paraId="03628C60" w14:textId="77777777" w:rsidR="0053369F" w:rsidRPr="00310799" w:rsidRDefault="0053369F" w:rsidP="00310799">
            <w:pPr>
              <w:pStyle w:val="ListParagraph"/>
            </w:pPr>
          </w:p>
        </w:tc>
      </w:tr>
      <w:tr w:rsidR="0053369F" w14:paraId="45FB3F18" w14:textId="77777777" w:rsidTr="00310799">
        <w:trPr>
          <w:trHeight w:val="486"/>
          <w:jc w:val="center"/>
        </w:trPr>
        <w:tc>
          <w:tcPr>
            <w:tcW w:w="2877" w:type="dxa"/>
            <w:shd w:val="pct25" w:color="007789" w:fill="auto"/>
            <w:vAlign w:val="center"/>
          </w:tcPr>
          <w:p w14:paraId="0CC8FEBD" w14:textId="77777777" w:rsidR="0053369F" w:rsidRPr="00310799" w:rsidRDefault="0053369F" w:rsidP="00310799"/>
        </w:tc>
        <w:tc>
          <w:tcPr>
            <w:tcW w:w="2877" w:type="dxa"/>
            <w:vAlign w:val="center"/>
          </w:tcPr>
          <w:p w14:paraId="188D4F10" w14:textId="6FE41DC8" w:rsidR="0053369F" w:rsidRPr="00310799" w:rsidRDefault="00310799" w:rsidP="00310799">
            <w:pPr>
              <w:pStyle w:val="ListParagraph"/>
              <w:numPr>
                <w:ilvl w:val="0"/>
                <w:numId w:val="5"/>
              </w:numPr>
            </w:pPr>
            <w:r w:rsidRPr="00310799">
              <w:t>Diffuse Sensor ** Operate, Medium Box Count Update.</w:t>
            </w:r>
          </w:p>
          <w:p w14:paraId="1D577F63" w14:textId="3F61B49C" w:rsidR="00310799" w:rsidRPr="00310799" w:rsidRDefault="00310799" w:rsidP="00310799">
            <w:pPr>
              <w:pStyle w:val="ListParagraph"/>
            </w:pPr>
            <w:r w:rsidRPr="00310799">
              <w:t>or</w:t>
            </w:r>
          </w:p>
          <w:p w14:paraId="15E158A7" w14:textId="605863FA" w:rsidR="00310799" w:rsidRPr="00310799" w:rsidRDefault="00310799" w:rsidP="00310799">
            <w:pPr>
              <w:pStyle w:val="ListParagraph"/>
            </w:pPr>
            <w:r w:rsidRPr="00310799">
              <w:t>Diffuse Sensor ** Operate, Small Box Count Update.</w:t>
            </w:r>
          </w:p>
        </w:tc>
        <w:tc>
          <w:tcPr>
            <w:tcW w:w="2880" w:type="dxa"/>
            <w:shd w:val="pct25" w:color="007789" w:fill="auto"/>
            <w:vAlign w:val="center"/>
          </w:tcPr>
          <w:p w14:paraId="0112B6CB" w14:textId="77777777" w:rsidR="0053369F" w:rsidRPr="00310799" w:rsidRDefault="0053369F" w:rsidP="00310799">
            <w:pPr>
              <w:pStyle w:val="ListParagraph"/>
            </w:pPr>
          </w:p>
        </w:tc>
      </w:tr>
      <w:tr w:rsidR="0053369F" w14:paraId="1F0854C8" w14:textId="77777777" w:rsidTr="00310799">
        <w:trPr>
          <w:trHeight w:val="486"/>
          <w:jc w:val="center"/>
        </w:trPr>
        <w:tc>
          <w:tcPr>
            <w:tcW w:w="2877" w:type="dxa"/>
            <w:shd w:val="pct25" w:color="007789" w:fill="auto"/>
            <w:vAlign w:val="center"/>
          </w:tcPr>
          <w:p w14:paraId="422899A4" w14:textId="77777777" w:rsidR="0053369F" w:rsidRPr="00310799" w:rsidRDefault="0053369F" w:rsidP="00310799"/>
        </w:tc>
        <w:tc>
          <w:tcPr>
            <w:tcW w:w="2877" w:type="dxa"/>
            <w:vAlign w:val="center"/>
          </w:tcPr>
          <w:p w14:paraId="2A2CCF3C" w14:textId="40BECB03" w:rsidR="0053369F" w:rsidRPr="00310799" w:rsidRDefault="00310799" w:rsidP="00310799">
            <w:pPr>
              <w:pStyle w:val="ListParagraph"/>
              <w:numPr>
                <w:ilvl w:val="0"/>
                <w:numId w:val="5"/>
              </w:numPr>
            </w:pPr>
            <w:r w:rsidRPr="00310799">
              <w:t>Medum Box Removed.</w:t>
            </w:r>
          </w:p>
          <w:p w14:paraId="727F07F4" w14:textId="0B93A157" w:rsidR="00310799" w:rsidRPr="00310799" w:rsidRDefault="00310799" w:rsidP="00310799">
            <w:pPr>
              <w:pStyle w:val="ListParagraph"/>
            </w:pPr>
            <w:r w:rsidRPr="00310799">
              <w:t>or</w:t>
            </w:r>
          </w:p>
          <w:p w14:paraId="2A9B074A" w14:textId="5EACF968" w:rsidR="00310799" w:rsidRPr="00310799" w:rsidRDefault="00310799" w:rsidP="00310799">
            <w:pPr>
              <w:pStyle w:val="ListParagraph"/>
            </w:pPr>
            <w:r w:rsidRPr="00310799">
              <w:t>Small Box Removed.</w:t>
            </w:r>
          </w:p>
        </w:tc>
        <w:tc>
          <w:tcPr>
            <w:tcW w:w="2880" w:type="dxa"/>
            <w:shd w:val="pct25" w:color="007789" w:fill="auto"/>
            <w:vAlign w:val="center"/>
          </w:tcPr>
          <w:p w14:paraId="18736C24" w14:textId="77777777" w:rsidR="0053369F" w:rsidRPr="00310799" w:rsidRDefault="0053369F" w:rsidP="00310799">
            <w:pPr>
              <w:pStyle w:val="ListParagraph"/>
            </w:pPr>
          </w:p>
        </w:tc>
      </w:tr>
    </w:tbl>
    <w:p w14:paraId="2A8CC83B" w14:textId="332A706B" w:rsidR="006C02C1" w:rsidRDefault="006C02C1" w:rsidP="006C02C1"/>
    <w:p w14:paraId="0A6F7415" w14:textId="183EBA5D" w:rsidR="00CA30DC" w:rsidRDefault="00CA30DC"/>
    <w:p w14:paraId="619E1994" w14:textId="77777777" w:rsidR="00FD0DFF" w:rsidRDefault="00FD0DFF" w:rsidP="006060E9">
      <w:pPr>
        <w:rPr>
          <w:color w:val="FF0000"/>
          <w:sz w:val="28"/>
          <w:szCs w:val="28"/>
        </w:rPr>
      </w:pPr>
    </w:p>
    <w:p w14:paraId="41CBA0D9" w14:textId="7C1F632F" w:rsidR="00FD0DFF" w:rsidRPr="00FD0DFF" w:rsidRDefault="00FD0DFF" w:rsidP="00FD0DFF">
      <w:pPr>
        <w:pStyle w:val="Heading1"/>
        <w:rPr>
          <w:rFonts w:ascii="Calibri" w:hAnsi="Calibri" w:cs="Calibri"/>
          <w:b/>
          <w:bCs/>
          <w:color w:val="007789"/>
          <w:sz w:val="28"/>
          <w:szCs w:val="28"/>
        </w:rPr>
      </w:pPr>
      <w:bookmarkStart w:id="18" w:name="_Toc122113349"/>
      <w:r w:rsidRPr="00FD0DFF">
        <w:rPr>
          <w:rFonts w:ascii="Calibri" w:hAnsi="Calibri" w:cs="Calibri"/>
          <w:b/>
          <w:bCs/>
          <w:color w:val="007789"/>
          <w:sz w:val="28"/>
          <w:szCs w:val="28"/>
        </w:rPr>
        <w:lastRenderedPageBreak/>
        <w:t>PLC Program</w:t>
      </w:r>
      <w:bookmarkEnd w:id="18"/>
    </w:p>
    <w:p w14:paraId="36C17922" w14:textId="1AEA882C" w:rsidR="00FD0DFF" w:rsidRDefault="00FD0DFF" w:rsidP="00FD0DFF">
      <w:pPr>
        <w:spacing w:line="276" w:lineRule="auto"/>
        <w:rPr>
          <w:rFonts w:ascii="Calibri" w:hAnsi="Calibri" w:cs="Calibri"/>
          <w:sz w:val="24"/>
          <w:szCs w:val="24"/>
        </w:rPr>
      </w:pPr>
      <w:r w:rsidRPr="00FD0DFF">
        <w:rPr>
          <w:rFonts w:ascii="Calibri" w:hAnsi="Calibri" w:cs="Calibri"/>
          <w:sz w:val="24"/>
          <w:szCs w:val="24"/>
        </w:rPr>
        <w:t xml:space="preserve">A </w:t>
      </w:r>
      <w:r>
        <w:rPr>
          <w:rFonts w:ascii="Calibri" w:hAnsi="Calibri" w:cs="Calibri"/>
          <w:sz w:val="24"/>
          <w:szCs w:val="24"/>
        </w:rPr>
        <w:t>S</w:t>
      </w:r>
      <w:r w:rsidRPr="00FD0DFF">
        <w:rPr>
          <w:rFonts w:ascii="Calibri" w:hAnsi="Calibri" w:cs="Calibri"/>
          <w:sz w:val="24"/>
          <w:szCs w:val="24"/>
        </w:rPr>
        <w:t>iemens</w:t>
      </w:r>
      <w:r>
        <w:rPr>
          <w:rFonts w:ascii="Calibri" w:hAnsi="Calibri" w:cs="Calibri"/>
          <w:sz w:val="24"/>
          <w:szCs w:val="24"/>
        </w:rPr>
        <w:t xml:space="preserve"> S7 plc is being used to control the factory. The project was created in TIA Portal using ladder logic, tag names, basic instructions, HMI screens and HMI tags.</w:t>
      </w:r>
    </w:p>
    <w:p w14:paraId="32AE77E9" w14:textId="206D9BD8" w:rsidR="00FD0DFF" w:rsidRPr="00090665" w:rsidRDefault="00090665" w:rsidP="00090665">
      <w:pPr>
        <w:pStyle w:val="Heading2"/>
        <w:rPr>
          <w:rFonts w:ascii="Calibri" w:hAnsi="Calibri" w:cs="Calibri"/>
          <w:b/>
          <w:bCs/>
          <w:color w:val="007789"/>
          <w:sz w:val="24"/>
          <w:szCs w:val="24"/>
        </w:rPr>
      </w:pPr>
      <w:bookmarkStart w:id="19" w:name="_Toc122113350"/>
      <w:r w:rsidRPr="00090665">
        <w:rPr>
          <w:rFonts w:ascii="Calibri" w:hAnsi="Calibri" w:cs="Calibri"/>
          <w:b/>
          <w:bCs/>
          <w:color w:val="007789"/>
          <w:sz w:val="24"/>
          <w:szCs w:val="24"/>
        </w:rPr>
        <w:t>PLC Tags</w:t>
      </w:r>
      <w:bookmarkEnd w:id="19"/>
    </w:p>
    <w:p w14:paraId="71152FFF" w14:textId="28006ECF" w:rsidR="00FD0DFF" w:rsidRDefault="007A1761" w:rsidP="00FD0DFF">
      <w:pPr>
        <w:spacing w:line="276" w:lineRule="auto"/>
        <w:rPr>
          <w:rFonts w:ascii="Calibri" w:hAnsi="Calibri" w:cs="Calibri"/>
          <w:sz w:val="24"/>
          <w:szCs w:val="24"/>
        </w:rPr>
      </w:pPr>
      <w:r w:rsidRPr="00090665">
        <w:rPr>
          <w:b/>
          <w:bCs/>
          <w:noProof/>
          <w:color w:val="007789"/>
        </w:rPr>
        <mc:AlternateContent>
          <mc:Choice Requires="wpg">
            <w:drawing>
              <wp:anchor distT="0" distB="0" distL="114300" distR="114300" simplePos="0" relativeHeight="251746304" behindDoc="0" locked="0" layoutInCell="1" allowOverlap="1" wp14:anchorId="3F30827F" wp14:editId="1DCFD1C3">
                <wp:simplePos x="0" y="0"/>
                <wp:positionH relativeFrom="column">
                  <wp:posOffset>569343</wp:posOffset>
                </wp:positionH>
                <wp:positionV relativeFrom="paragraph">
                  <wp:posOffset>44726</wp:posOffset>
                </wp:positionV>
                <wp:extent cx="4575412" cy="7791166"/>
                <wp:effectExtent l="0" t="0" r="15875" b="19685"/>
                <wp:wrapNone/>
                <wp:docPr id="110" name="Group 110"/>
                <wp:cNvGraphicFramePr/>
                <a:graphic xmlns:a="http://schemas.openxmlformats.org/drawingml/2006/main">
                  <a:graphicData uri="http://schemas.microsoft.com/office/word/2010/wordprocessingGroup">
                    <wpg:wgp>
                      <wpg:cNvGrpSpPr/>
                      <wpg:grpSpPr>
                        <a:xfrm>
                          <a:off x="0" y="0"/>
                          <a:ext cx="4575412" cy="7791166"/>
                          <a:chOff x="0" y="0"/>
                          <a:chExt cx="3846601" cy="8089900"/>
                        </a:xfrm>
                      </wpg:grpSpPr>
                      <wpg:grpSp>
                        <wpg:cNvPr id="72" name="Group 72"/>
                        <wpg:cNvGrpSpPr/>
                        <wpg:grpSpPr>
                          <a:xfrm>
                            <a:off x="51206" y="3782449"/>
                            <a:ext cx="3795395" cy="4261094"/>
                            <a:chOff x="0" y="-11457"/>
                            <a:chExt cx="5739259" cy="7154324"/>
                          </a:xfrm>
                        </wpg:grpSpPr>
                        <pic:pic xmlns:pic="http://schemas.openxmlformats.org/drawingml/2006/picture">
                          <pic:nvPicPr>
                            <pic:cNvPr id="70" name="Picture 70" descr="Table&#10;&#10;Description automatically generated"/>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7748" y="-11457"/>
                              <a:ext cx="5731511" cy="4177666"/>
                            </a:xfrm>
                            <a:prstGeom prst="rect">
                              <a:avLst/>
                            </a:prstGeom>
                          </pic:spPr>
                        </pic:pic>
                        <pic:pic xmlns:pic="http://schemas.openxmlformats.org/drawingml/2006/picture">
                          <pic:nvPicPr>
                            <pic:cNvPr id="71" name="Picture 71" descr="Table&#10;&#10;Description automatically generated"/>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4159636"/>
                              <a:ext cx="5731510" cy="2983231"/>
                            </a:xfrm>
                            <a:prstGeom prst="rect">
                              <a:avLst/>
                            </a:prstGeom>
                          </pic:spPr>
                        </pic:pic>
                      </wpg:grpSp>
                      <pic:pic xmlns:pic="http://schemas.openxmlformats.org/drawingml/2006/picture">
                        <pic:nvPicPr>
                          <pic:cNvPr id="69" name="Picture 69" descr="Table&#10;&#10;Description automatically generated"/>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51206" y="43891"/>
                            <a:ext cx="3781425" cy="3744595"/>
                          </a:xfrm>
                          <a:prstGeom prst="rect">
                            <a:avLst/>
                          </a:prstGeom>
                        </pic:spPr>
                      </pic:pic>
                      <wps:wsp>
                        <wps:cNvPr id="109" name="Rectangle 109"/>
                        <wps:cNvSpPr/>
                        <wps:spPr>
                          <a:xfrm>
                            <a:off x="0" y="0"/>
                            <a:ext cx="3846601" cy="8089900"/>
                          </a:xfrm>
                          <a:prstGeom prst="rect">
                            <a:avLst/>
                          </a:prstGeom>
                          <a:noFill/>
                          <a:ln w="19050">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950598" id="Group 110" o:spid="_x0000_s1026" style="position:absolute;margin-left:44.85pt;margin-top:3.5pt;width:360.25pt;height:613.5pt;z-index:251746304;mso-width-relative:margin;mso-height-relative:margin" coordsize="38466,80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3KMovAQAAHoPAAAOAAAAZHJzL2Uyb0RvYy54bWzkV9tu2zgQfV9g/0HQ&#10;AvuWWFfL0sYpjGRTFAjaoMmizzRNWUIlUkvSsd2v30NSknNxt5tg+1A0QGReZ84Mz3CGZ292bePd&#10;M6lqwed+eBr4HuNUrGq+nvt/3V2dzHxPacJXpBGczf09U/6b819/Odt2BYtEJZoVkx6EcFVsu7lf&#10;ad0Vk4miFWuJOhUd45gshWyJRleuJytJtpDeNpMoCKaTrZCrTgrKlMLopZv0z638smRUfyhLxbTX&#10;zH1g0/Yr7XdpvpPzM1KsJemqmvYwyCtQtKTmUDqKuiSaeBtZPxPV1lQKJUp9SkU7EWVZU2ZtgDVh&#10;8MSat1JsOmvLutiuu9FNcO0TP71aLH1//1Z2t92NhCe23Rq+sD1jy66UrfkFSm9nXbYfXcZ22qMY&#10;TNIsTcLI9yjmsiwPw+nUOZVW8PyzfbT6s98Zz5LpNAjdzlkwy/PAHsdkUDx5BGfsOJjAfSO9egWl&#10;UM5JC25Zd3no96a8wLY0jIKp78GGOJtFSZI7GwYr4yxP4zx1WJNoGgZ5ctTKkzCER4apwdQ0i/Mo&#10;zXsnhWkSR3b7V0ztalrgvz9utJ4d97fDArv0RjK/F9L+JxktkZ833QmY2RFdL+um1nsbZeCgAcXv&#10;b2p6I13nwQkgsNwJYNpo9TKMrJiiCLQ7smzY77/tFn/Yz6UZrTuN68IjGy0Q1jUlTbP31owzSTRb&#10;Ge8ZbUaBU0eMO64F/aw8Li4qwtdsoTrENm4cs3ryeLntPsK6bOruqm4aw2bT7r0CeE/i6IhjXYxe&#10;CrppGdfu0pGsAW7BVVV3yvdkwdolAxflu5UhNC48DT52subacUFpyTStjP4SOD4Cu8FNinHCgj7g&#10;NBYpROWROMyyBJcqqPqQbANTQbUwDfuoSsIsm7p4HKkGX0ql3zLReqYBzMCC8yUFub9WPaphSe9a&#10;B8QiBC53Omj8OASFP54QFCM/KUHNXf19CYrgBzuTMM2ncZ8MHtMTC0y6iPJZHMUugodL//+g5yFx&#10;/HhUnSJLPKaqGflJqRp/d6oe8n4Sz3JLRVIMZEUpECZRn/XjLElSlADu2h5Ko+GifP1duu1Q+Koh&#10;I6H3LCe9qLa7rUjHcJ0bsYcMjXploJVJPUigDfPMIKzpV44loPpa3nFh3ZfMo4++VcW9MKBJwYXJ&#10;1ABGioZ7W6T4PEgDm6GUaOrVkMeVXC8vGundE1PaB1k2s+aYnHpYhl7DkcWMkS6L2ZbeN8wp+MhK&#10;VJEoZCOnwbw72CiWUIqcH7qpiqyY05YG+OuZYF8qZodN5w2HQCPZZfledi/guGxHqH692crss2UE&#10;1pv+b5vHHVaz4Hrc3NZcyGOWNbCq1+zWD05yrjFeWorVHjW2FCgScPaqo1c1KoZrovQNkXglYRAv&#10;P/0Bn7IROCnRt3yvEvLLsXGzHgTHrO9t8eqa++rvDTF1avOOg/p5mCQQq20HlXSEjnw4s3w4wzft&#10;hcDpI5kDnW2a9boZmqUU7Sc8EBdGK6YIp9A996mWQ+dCo48pPDEpWyxs2xXA1/y2Q9nsDs8E+t3u&#10;E5FdH+oaEfBeDOH2rHpya815cLFAnVvWtrQ6+LX3N0LftuwDz1Kof4yaF+TDvl11eDKf/wMAAP//&#10;AwBQSwMECgAAAAAAAAAhAI4MTLwxfgEAMX4BABQAAABkcnMvbWVkaWEvaW1hZ2UxLnBuZ4lQTkcN&#10;ChoKAAAADUlIRFIAAAMOAAACOggCAAAAAbyIFQAAAAFzUkdCAK7OHOkAAP/KSURBVHhe7H1rbBvH&#10;1fZSEiXRutuOrLhpHJFyabNJisopkf5onIsooSGalk1YFwmMKEVrUGgay/0sIzIKF2nhCLDSRhCq&#10;V0TRIGxft0WiBHTRsI4udh2kgW05ol9VqVI6IhUpNxuwdbNu1PU7s7NcLsklubtcLkl5BguZ3p05&#10;c+aZs7PPnDO7o1pfX6dIIgjcqggMDAzs2bPnVm09aTdBgCBAECAIxEdA9f7778fPJVOOzz///Gtf&#10;+5oEYXfeeef09LSEgqQIQSAGAiUlJUCVqqqqCEpJRQBwJvevQIQJVgKBgmyA1fj4uPD8yuRMz6dV&#10;etpVBmlFqJIytw+pJR0RIFRJmV5JzwFRmbaLrYVgJRwxgVTJ5/PdvHkzttjCwsLKysqsrCzhtUfL&#10;KZkqdXR0jI2NxVbgy1/+8oEDB/Ly8sTqKdmuiFYYakKVxJocyb9xECBUSZm+lDxMK6NeWtVCsBLe&#10;HUKoEvCk7Jyc0tKy2GLB67myvKTVaoXXLi9V+l1Hx5v96rG5u1SqqCrAYpk7No1b9vgPHfypWD2l&#10;2RXRisWZUCWxJkfybxwECFVSpi+lDdPK6JZutRCshPeIEKo0NDSkq9qp04LHKDua5LW1Na/P6x0Z&#10;ueeee4TXLi9Vajx8dGD1sb6XHy7QqHklX5uaz8vOrv35WWOuq+2l42L1lGZXRCsWZxn8jWL7LMPy&#10;9zaWNvYmR2dRoiFzbacvmiKiRCWnNbegVF9nbWlprG4JxyS13cRbe2pVkmY0maiztJaSUjIgAOGq&#10;tbX1legJqFKWKsWPQhW1rq/avLKmnp6jIo8PxmaeePH00PhMXnFeDLeTDGCFioirlTUttUoGVnz2&#10;Mdpnt/eNciCbHO3rCjslX58cfuR8jEO+erAkGGQDqVY6A/J1NqJnJHpMNvYG6IvP18v+TljtyIeB&#10;qW2qp0Gke5hPJV9vYy2rfHTulXALMlIAxzxKa2s74/Snr9tJtbjFdwuChtdaEjShBIsr2GPy3IYK&#10;Kpy6qjAdRwMNM4CFDlu+XnYs4g5GdF50q5eGTPTwmbCBK9g2dlyrbdwwIwNNg1SrqyuxD7RKSUkO&#10;EmFQ6qxVVb56ZoGKPAZHJ39mP3vZe21ukcotzFVSz7haudNSq2RgFUmVRvu8m41bgj056e4amNTp&#10;kvOSEJCkQ798/Nnm79sOP3ag6dGnnzU98cwD33vq/ket1Xu/bRgaedfj/VTuUaq+awqSu8swbJVG&#10;lnydtmaqyY2kTNmf0wXoi7fd6vLKrWxi8vhVMjfZad3dFqrZtmGGxMSQCpbG5gHoNFmc1uqYFuL1&#10;9BuqRLLXQEW8XZOgCSVYXC4EhclhcHZbpN6GwqrJ9FxAxw3IIpuoVrhVfZ0uymwKtqm3sdrqMePb&#10;GSyW4hgsUKz2EbOlngMADFxWZuBCecPvfRDGjGtwtTm26WcUrKosoEpxElCl6GuEFGptdr76+tTy&#10;mcvjVyf8swsUPgZ9N174y7uXrnwOSiz4gSop6lWCSolWuPvDqNKku8+rq6nkmkZZtbWmujLOojhJ&#10;tgQ86ScHrT734r/fmX6/+3rNgSLzwc0/OHr7v5yf1L+48/xbn0iSKrCQ1mQ24KwhM61A6cD8qrbR&#10;FSEQnpD1ZhN+RAbWAcI02eqgHFYcjuGI5FKR4JSuMzSkhxw98ThL0M8U1A0mlJxn+UhAPpYVqhLb&#10;Cq3JFNC9wcwdSAUCd6tk05oa7C1Ghwv3VKSRBOFt7OR0LBsi5foF4XpI9/J2jRATitb1Ed0dxQIp&#10;aiTgpIi0N94bQdHu5vVqbERXh0RUgTfpn+MyJZejvquNuZ0pranN3TKMGBU9MjX0tDWYQma4nIFL&#10;a3quhXJ2cwP6vS6HseU5Whi6ypq+RF3TqJiKAqq0FvvIzo66kkmxlvhzVGPX54+dPHPqgufalH/e&#10;Tw19fP3lU+cvepC/YPeXt1EqdW6Rol4lqJdohQ0ghCpNugcmwohS0swE86Sev5973XlybnphbnYJ&#10;qjpYfQn+zs4vwt/5RXQmacnX66JgYIB5mq01ONNqxcwj6Deym6nhcB1gRNK7asFHzYnPQHisq55C&#10;M2U6SqZjZnpdBmc7w4pglmcdttC+KLe9LmRmWNuqtwsOrnF18zj6g8o5nCN0re4WqhlVGqZSJJK+&#10;ztZhS51Er0jSOiaNBGvrLMbhEXic8BlJEN62Op7ujtkM3q4RYkIBd6bdHNL1qLL4xVEuh6eK9kHY&#10;9c4wpwLvjZDEzkDTCkjVTgO6DVECr4ZTT2vnbtI7Ga8G78kkqpVuosEGhxFSMEjVeds9IfcrkBuY&#10;s3E11lYZ+j1RXds6PeI/ND3y9bY3c8YORkbQRwqC0g2JhPTx+/1L0RNcleUzAQmpSFFTWasXrk5M&#10;zC78+Z+X//re0KnLH3X+48JFD/pwVPHWkl336v4zu7CuyVY4Tki0wt3KoUpKEaUdO56Go2vEvu/Y&#10;d2ufz3/+1z+en/Ev3vSDNvPgYQQau4BI0vLycoKWF6U4HqOrWykzIjUw0+p3WKvpU1ZHP/1kRCcZ&#10;v1HQ+RQyIjW09fS01VHdIV4dTg6vy0Y/CFiJWGYTXmzEeSV1uFUUTwrXrZ5TJ0jHU0Jho5yvs93T&#10;JJigJacrMkUqr5HE7u6EmxbFhLA7E8yS2/U8lfEUR7kC7lB4Aoc5FeK1MeEGhQlgA3CUBzs30IM/&#10;cIOYGprq6VuR96TcqqS1PPAOIfbY02byQvCtzosXG8V1QvO1SQt+UqqVHutsLn09JTl6nNaARSoH&#10;HiMIv8VY1g1X08GrRBXkDExPgf7XZ+beeG/wD90XLl1BPKmsokz7tcqJIvXFman1QqBKyoYKiVa0&#10;SQWp0uQovCzZbUfptf4b6FfI0m757o6xsT/2nD1urbK52p2FnxlB8PzsysL8PPzwLyGqtLyM/q6u&#10;IN9SEhI9RoPrxRFwVQdWp9AjkoiV0xCiaYOQf+Rylt521n/UgtoXIxks8MgKOJ6ENNY3EuHlElIs&#10;LA8ENdqr2tpCZqQSxGzwIhDvYBcjxTASEd0tGDA+mSK6XppKUm8Ewa3iyahtMIdxtkSkbeCyeJkS&#10;0CXkmXZb0KCBvUTcNoOJGPW66ChoYY5Hr2vqAbdkmEcKSuGJIkoibC39Mc/JgS8rxT+UpiARwGlK&#10;8orLC3d+A0VNIfx2cxJ9NrN4a5H265UVuvKCMg1kgINSlikRrXBHBakSrEmyMWmfcUtVnc0WumZJ&#10;zjtCr7vjpTPf/NH+xtOvjDs7PlpaWlzwr0AFf/I+An+XVxBVWllFZ5KV6AkWilPB9Bw4U8ArzYTU&#10;gp5qiNM5InSAr5oxAwqK7/MOTQZ6kYCv28N6uZHMADljBVBUVUMPrNgUPklEQSHGiw66SaFNsCSl&#10;sbuO8KQ4pgWvFkG4CweHeI2EWz6yu9FV/OQBvFsjbSi+YUfIFNf1/CqxptPupEKDr3HbGF9jKTmC&#10;NxhWgAkPdbY6aJ8H70kp9WR6mfBlSqg9WvC9OWCqxo5GsC7bwDjmYrUXTBsWAwTinoGcAHU/jIjY&#10;ZCE8F8mkMhXDHLVayJHy5mlK8wtvK9j9Lb3hgV1YmZLy4p33V23XVxRs2QRX8aGwU4lohfsilR+T&#10;6B470nXut0sLqxBGXlleeerOnse3/+07W16H1zpri19ZWUtSAI65I+hxBuZkpjZYUIQjcDbXCL4Y&#10;9FTbXFR9uGPI523H4TUUxWuxB/xQMNSgVQXAekzmlmFaos1D1QduQHCkQ0V0PaW2du56AlOb3eK0&#10;RTinmMUcKD/3WohucRYUBFVihwH0zozD0Yz1CBOd8rEiHRQIwF7d6rG4A05GPiNhleXtbgqtm6Vh&#10;hlhHyHtIuBxP13BPRjGhQAAFzJKn6+NYIKq2nqJDw2C4FtZwmYbEbKP8PRNYqxS8hWANoMVD31k0&#10;9tjnyXtSfm3SXSJMumhmawIfHBhVtdOCOXybu0vfGhyNuhjUojUHf6QhxLTp76fQAwxaFY7jc2hc&#10;iyMp3QHj6qfOyRFypLxJmpJcOIrLC+5+aPe9NV8t3VZi2LursvrO4m2F+BI+lPxYAGBCtMKGkfqv&#10;ddftOBHDRtvPPgkuKMm76qTc+pOrAIxyLvMUiaNJRTmDv9adUV0v7UvBUns1s8tJxAreGrE5LcLf&#10;DslskBjthXyte3BwsKamRkhz33nnHYNBhtXs0p5WR44cWTv2G1bPpYWlxZuLmhKNOjcnjBtlnfjF&#10;iV+9IKRF3DzS7IpoxWKYSq8SVgJ8S8CHoh1iDeIWyM9+6RJWL0QJ/90CKNySTSRdf0t2u5BGg9Pa&#10;3kSBbzrqB/2FSNmAeWAf3C+++EIdL127dk2j0aSw/bAPrvqD/k2lufgovb2w4itbS7YVbCrLY0/C&#10;D/V/3V+q2KaYnkQrFurUe5WE9Lo0ni5EcgbmgbUvNnizDjQ31nfZ2a+qZGBLUq5ypnmVMrXrpc1o&#10;U24eKVGAYCUcdiFeJfha9/j4+Dz92lCMBDwJaEFOTo7w2qPllPa0gg8W/P7VVz+9ejW2AtvLy5/Z&#10;v7+4qEisntLsimhFqJJYSyP5NyACmUaVMrULpA3TmdraxPQmWAnHTwhVEi5NrpzSqJJctUeTk552&#10;lUFapT4Al2wTIfIJAgQBggBBgCBAECAISEZAtb6+LrkwKUgQyHQEBgYG9uzZk+mtIPoTBAgCBAGC&#10;QPIQIGuVkoctkZzuCJAAnDI9lJ5udmXaLrYWgpVwxEgAThRW09PTwvMrkzM9rZ1XK0KVlDEJUks6&#10;IkCokjK9kp4DojJtF1sLwUo4YgKpEnzx9+ZN9OXrGAlelKusrJRlJzjJa5U6OjrGxsZi6wlrzw8c&#10;OJCXlyccJZxTsl0RrTCAhCqJNTmSf+MgQKiSMn0peZhWRr20qoVgJbw7hFAl4Emwp0lpaVlsseBx&#10;WVle4uzOKVyL8JzSqNLvOjre7FePzd0V42PcsFjmjk3jlj3+Qwd/KlY/aXZFtGJxJlRJrMmR/BsH&#10;AUKVlOlLacO0MrqlWy0EK+E9IoQqDQ0N6ap26rTgMcqOJhk+KOD1eWEP1HvuuUd47dFySqNKjYeP&#10;Dqw+1vfywwUaNa/ka1PzednZtT8/a8x1tb10XKye0uyKaMXiTN6AE2tySc0P32CO3H1XWo0yipKm&#10;wC1QCj6RLG6X99R2Cm/tqVVJmpFkos7SWkpKyYAAhKvW1tZXoiegSlmqFD8KVdS6vmrzypp6eo6K&#10;PD4Ym3nixdND4zN5xXlK7gEXVytrWmqVDKz47GO0z27vG2VMdHK0r6vLTqeuPvekDIYbJuLwI+dj&#10;HPLXR+9fip5wKNXWJvPztr7OQEWcanzsJ5fFtS3y8SDlgcFXO8KDAaS2Ee9XeqsmvEdWwDaYXZSj&#10;ggFbmMJeWVOBjeJEgcZrBlJtg6k5weKi9E8sMwdnuDUSk7XBS2M6XhqACfa6DsELtr4NjmZhgxke&#10;6Lj5g0NflIEvskimw0vTINXqKuwsGutAq5SU5CARsKqzVlX56pkFKvIYHJ38mf3sZe+1uUUqt1DR&#10;PeDiauVOS62SgVUkVRrt8242buH0pO6+GhtK+3RUv9xkCUjSoV8+/mzz922HHzvQ9OjTz5qeeOaB&#10;7z11/6PW6r3fNgyNvOvxfirvvQojT3Wrvsk9RSe73ayTV35Qmg/tTM9UZH9OB3td0snbbnVxN8tN&#10;VvX8cvlrNzfZaTjcFqrZdmuTJaq+C5uGu8kCuyjHfI57Pf2GqkC/iuxH3o5I0DYSLC6yBQlmZ3B2&#10;W4athCxFxxLouAFZZBPVCjcm7GVEmelthHFCm197zPjmBYulOAYLA137iDlko2YYkazMiITyRtzp&#10;PEUS7OT0KK7KAqoUJwFVUqVa2+x89fWp5TOXx69O+GcXKHwM+m688Jd3L135HLRb8ANVUtSrBJUS&#10;rbBdhFGlSXefV1dTybGZMngvAK+IK6vWVclqTMCTfnLQ6nMv/vud6fe7r9ccKDIf3PyDo7f/y/lJ&#10;/Ys7z7/1iay1MWNLe7Ohq6fBxDzgtFqTlv6JPDSNgTlYyNwroATfSVSqMzCrqw3jGPAgrTczFQWW&#10;C0IBq4NCm6rj3Kx/q7YzdG6NHD3COUvAfQVOoUbuLH0kID9QW2jtTNO0JlNAzQZzfRJAz0iRWlOD&#10;vcXocOF+iez9YFc2dnK6kXXKcX1+cD2kM8PNgHnscXuHUyGnaLSOxhbMMS3+4pBtJOCkiLQuXrNX&#10;tO9YNyzXu8l7UlG10qYy4E3657hMyeWo72K3NtKa2twtw4hRoQSbwrU1mEJGbM6IpDU910I5u0Nd&#10;yDxF0qbpiSiiooAqrcU+srOjrmRKpGpRZf05qrHr88dOnjl1wXNtyj/vp4Y+vv7yqfMXPchfsPvL&#10;2yiVOrdIUa8S1Eu0wp0YQpUm3QMToUSJ29OT7vcndQxtEmUBvJkxT+r5+7nXnSfnphfmZpcg28Hq&#10;S/B3dn4R/s4vojMyp14YW7izMq54xzByNrWZYO7VGpx7teIpL+9JdMHhpOhZnbuFam4PoTswcOld&#10;EOHjhnFMbVNd9bTjAqI2MImzDlto/5bbXhcyV6xt1QvfJDzovrKbPfTmcExyOEdCdAupnQ9ZX2fr&#10;sKVOop9E5q5KA3HaOotxeAQeJ3y9HwSzrU7HTOy7DM5QG4jSCN6OCDvJIzNqR6Nq4henzdVTRfsg&#10;7HpnmFMhqoUnqSPQfAFStdPQwjz9wUXi1NPauZv0Tsahx3sySSqlo1iwwWGEFAxJdd52T8jdGTma&#10;aasM/Z6oPmudHlF/mh75etubOSNFOrZcVp1gL7Ol6AmuyvKZgARVnspavXB1YmJ24c//vPzX94ZO&#10;Xf6o8x8XLnrGQWzx1pJd9+r+M7uwrslWOE5ItMLdyqFK8YjSwMR91uo4r1wKsZUdO56Go2vEvu/Y&#10;d2ufz3/+1z+en/Ev3vRD2XnwMAKNXUAkaXl5WYg0yXmYNQCMewfE1DdhZxPMvfod1mp6HIdtaeln&#10;Jf9JVHegFAxSEapoG9p6etrqqO4QVw+bDU3ymhpoYsJ5SXW4VRRPwrox7iutKcQrFEs3Htx8ne2e&#10;JkkLbyR3QoYU5DUJju5el41+7rPmIkO7eGRG7Wie6qKoFPBzwhM4zKkQr40yNClEBBuAozzYuYEe&#10;/IHbwdTQVE/feLwn5VYlreWBqwexx542kxeCb3VevDJJhMs52Dot+EmpVnpks7n09ZTk6HFaAxap&#10;HHiMIPwWY1k3XE0HrxJVkDMwPQX6X5+Ze+O9wT90X7h0BfGksooy7dcqJ4rUF2em1guBKikbKiRa&#10;0SYVpEqTo/CyZDe9fvu1/hvoF7u0m4K43EBZTUhgTvrdMjb2x56zx61VNle7s/AzIwian11ZoHd+&#10;9i8hqrS8jP6uriDfkswJz6toofQQ5G5B9UekwHoVeozCZAZIEbOIJeSkAP0gktMGKwOELsgwWOAh&#10;Jsg3wdTtGxkWoEW8LBDmaK9qa+P4tuKV2PjXId7BLkaK0fu97axzkN+cJCDFJ1NER0tTSaqFS2gf&#10;W0TbYI4IBCUib8OWxcuUgC4hP7TbgoYIzmgWHAuM+hirL9HkjV7X1AP+56j+9Y2GYU4OfFkp/qE0&#10;BYmAWVOSV1xeuPMbKGoK4bebk+izmcVbi7Rfr6zQlReUaSADHJSyTIlohTsqSJXKqq306m20gNu4&#10;parOZsPUCF6B6xutlIsn4Vr1ujteOvPNH+1vPP3KuLPjo6WlxQX/Cpz/k/cR+Lu8gqjSyio6I3PS&#10;wmzVYYWFQTHe8wLPjKOVycG+rcZ7Mo5y8PEznMMHc2OeEQyNdIGVBWxeiqpq6IE1nMKnjShMxPjV&#10;oSIptAkWqTR21xGeFNKf8GoRLMvHwaG4vW+g14T4uj0hQQ3skAR0Wx0S7DhCpriO5leJNZR2JxUa&#10;ao3bRglNEFAE3Rs4G1aACQ91tjponwfvSQFiN1yW8GVKqIF4NGNfewNDq242MI65WACAaUPoPxD3&#10;3HBQRTQoR60WcqQcCE1pfuFtBbu/pTc8sAsrU1JevPP+qu36ioItm+AqPhR2KhGtcF/E+5jEaN9r&#10;3SMj/a/hzwVwPU2JG1b32JGuc79dWliFMPLK8spTd/Y8vv1v39nyOrzTWVv8yspaUgJwsKTDbfFg&#10;LzRaKQFe6PCWmNpgzQmOwNlcI8xV3pMxMfB523FYprS6lWqxB5xTMPijxQdAhcCvBRVhTWzt3BUG&#10;pja7xWmL8EMxyztQfu61oF/d5qIiw4AhSgZrZ0+jt2gcjmYGkVDRiXdyxkkIgFzd6rG4Ay7FmL1v&#10;MrcM0+Zi81D1bHvRulkaVIh1hLyHxBIDxgw4CAV7h1dmvI6OUxxVVE/RsUKwSAtrkZItPKG+DaxV&#10;Ct4bsLjP4qFvGRp77OHkPZlQxRlZGFg4zWxN4IMDo6p2WjCHb3N36VuDw0wXg1q0NuKPNISYNnof&#10;QLaPuaUntuqcHCFHypXXlOTCUVxecPdDu++t+WrpthLD3l2V1XcWbyvEl/Ch8EcNiFbYMFL/te66&#10;HSdi2Gj72SfBBSXt+6cpN/0UKADjnssMa9NTUHUGVpnBX+vOqI6W9qXgDDQoGVSWiBUsvbQ5LcLf&#10;BZFB09SLEPK17sHBwZqaGiG6vvPOOwZDnKmmEDnSnlZHjhxZO/YbVv7SwtLizUVNiUadmxPGjbJO&#10;/OLEr14Qogk3jzS7IlqxGMbzKontEPH5wbcEfCjaIV7eLViCDRPCega+SN8tCMnGbDLp6I3ZrzK0&#10;ClzU9iYKPNG39CdkeYCEfXC/+OILdbx07do1jUYjQ0dIFQH74Ko/6N9UmouP0tsLK76ytWRbwaay&#10;PPYk/FD/1/2lim1SKxFdjmjFQpZ6r5KQ3pPG04VI3hB5YJGCDV6+grYY67vs7HdWNkTbktqITPMq&#10;ZWpHS5vRJrXr01Y4wUp41wjxKsHXusfHx+fp14ZiJOBJQAtycnKE1x4tp7SnFXyw4Pevvvrp1aux&#10;FdheXv7M/v3FRUVi9ZRmV0QrQpXEWhrJvwERyDSqlKldIG2YztTWJqY3wUo4fkKoknBpcuWURpXk&#10;qj2anPS0qwzSKvUBuGSbCJFPECAIEAQIAgQBggBBQDICqvX1dcmFSUGCQKYjMDAwsGfPnkxvBdGf&#10;IEAQIAgQBJKHAFmrlDxsieR0R4AE4JTpofR0syvTdrG1EKyEI0YCcKKwmp6eFp5fmZzpae28WhGq&#10;pIxJkFrSEQFClZTplfQcEJVpu9haCFbCERNIleD7vjdvoi9fx0jwohxsDC/LTnCS1yp1dHSMjY3F&#10;1hPWnh84cCAvL084SjinZLsiWmEACVUSa3Ik/8ZBgFAlZfpS8jCtjHppVQvBSnh3CKFKwJNgT5PS&#10;0ji7l4LHZWV5ibMXp3AtwnNKo0q/6+h4s189NndXjI9xw2KZOzaNW/b4Dx38qVj9pNkV0YrFmVAl&#10;sSZH8m8cBAhVUqYvpQ3TyuiWbrUQrIT3iBCqNDQ0pKvaqdOCxyg7mmT4oIDX54U9UO+55x7htUfL&#10;KY0qNR4+OrD6WN/LDxdo1LySr03N52Vn1/78rDHX1fbScbF6SrMrohWLM3kDLprJweeQ8e4h7A+x&#10;xil7flGaQOYY+8iJEiV7QzaKQPhEsrhd3lMLO2/tqVVJmiVkos7SWkpKyYAAhKvW1tZXoiegSlmq&#10;FD8KVdS6vmrzypp6eo6KPD4Ym3nixdND4zN5xXlK7gEXVytrWmqVDKz47GO0j7PX26S7q4vZ/62r&#10;b3RSBsMNE3H4kfMxDnnrCxti4UknfFfaRDTxdTaiZyp6rAY/p+tjv72ciGimbOTDAza7C+xgJlg+&#10;n0rw2cNaVnm8m+nGTXiPLKarYu+qDCDAFqZUi1s8zAg/3t5P0CQSLK5gt3JwhjtCwYozrypMx9HA&#10;QesOO1uH4AVb3wbGFu7gQudFt27o/m74TNhAFMBkY97pNA1Sra7CzqKxDrRKSUkOEmGI6qxVVb56&#10;ZoGKPAZHJ39mP3vZe21ukcotVHQPuLhaudNSq2RgFUmVRvu8m41b2J4sq6ypsdFpn26ye2BU3rEG&#10;SNKhXz7+bPP3bYcfO9D06NPPmp545oHvPXX/o9bqvd82DI286/F+KmONsOspBTtxY4m+TrRpUmAX&#10;WxlrCRcFFTVTTe4plOzP6WDTSzp5260u7h65SdRAqGh+lcxNdlp3t4Vqtm10skTVd9GNnXI3WWDP&#10;5JjPca+n31AV6E6hGMfq/QRNIsHiIluQYHYGZ7dlmL0jE5S4IYsDHTcgi2yiWuHWg52LKDNng0e0&#10;1bXHjG9PsFiKY7BAsdpHzCEbNcNAZGUGIpQ38l7eoHe6KguoUpwEVEmVagPKzldfn1o+c3n86oR/&#10;doHCx6Dvxgt/effSlc9BuwU/UCVFvUpQKdEK20UYVZp093l1NZVcmykrwwviJqfktiTgST85aPW5&#10;F//9zvT73ddrDhSZD27+wdHb/+X8pP7Fneff+kTuCkEeS5ZCiFLIZCtGrax3qLYRUwYYjwIPUzRR&#10;DvioOKcRJ/L015tN+JEaWDcIua0OCu2ujspw6udSkeAUsDN05o0cPfE4S9DPFNAalG7kzuFHAvKx&#10;rFCVWBS0JlNA9wZzfRK6JE1Fak0N9hajw4WRj7SQIFyNnZyOYt1uXD8fXA/pLl6ohZhEtK6M6L4o&#10;FkVRIwEnRaT9CL0LktdhEfcXvscYT0jgpkte/ekuGXiT/jkuU3I56rvYjYy0pjZ3yzBiVPRI09DT&#10;1mCq4jaJMxBpTc+1UM7uECfxhr3TVRRQpbXYR3Z21JVMilmFP0c1dn3+2Mkzpy54rk355/3U0MfX&#10;Xz51/qIH+Qt2f3kbpVLnFinqVYJ6iVbYAEKo0qR7YCKMKEEWCMGhCNxr70/cty+URSViQ5gn9fz9&#10;3OvOk3PTC3OzSyDtYPUl+Ds7vwh/5xfRGfkTIkutjY0cjxKwptbgZKs1qiMBpnBOPT2DczfpnbTD&#10;QVtlYB6mvS6qpYXy0G4iNBPkzP1gBNO7amGg52xlCeGxrnrag0FHyXTMzLDL4GxnnV611mEL7Yty&#10;2+tCZpK1rXrhW4gHfVp2s4feKI5JDucIXau7hWpGlYapFIm8r7N12FIn0Ysif0cmX6K2zmIcHoHH&#10;CZ+FBOFqq+Ppvpja8UItxCQC7smwrkSVxS+Ocjk8VbQF2/XOMKeC0LtALtjRNAFStdPQwjz9ee4v&#10;ROAjbjq5NMgIOWCDwwgpGKHqvO2ekPuvF5gS18dEj0f9eAziSzo9ov54jtfb3swZC8Jyb7w7HfYy&#10;W4qe4KosnwlI0KKmslYvXJ2YmF348z8v//W9oVOXP+r8x4WLnnEQW7y1ZNe9uv/MLqxrshWOExKt&#10;cLdyqBI/UaKosmorHX+7b/P7fW4ZFivt2PE0HF0j9n3Hvlv7fP7zv/7x/Ix/8aYftJkHDyPQ2AVE&#10;kpaXlxO0vGjFTc9Zhoc5oTeYbPU7rNX0wA27ztIPR56EBqYmHK8Dj0NTPZ3PZMb/AlPS18GohpwQ&#10;YUwJ5W9o6+lpq6O6Q7w6nDq8Lhv94OBUj6aAgeq0LD8ZbhXFk6CK4FRSC8py6gTptLsIhlchQPs6&#10;2z1Nolc/CZGc/nniWQhP9yXcqCgmgd2TYV3JU1kUlQLuTXgChzkV4rUx4QaFCWADcJQHOzd47y/e&#10;k3KrktbywDuEuG1Pm8kLwbc6L3axxXUq87VJC35SqpUe6GwufT0VJXq84e508BhB+C3Gsm64mg5e&#10;JaogZ2B6Cnru+szcG+8N/qH7wqUriCeVVZRpv1Y5UaS+ODO1XghUSdlQIdGKvpmCVGlyFF6W7KZX&#10;cL/WfwP96gtZmFRWWamjvDIs7B4b+2PP2ePWKpur3Vn4mRGUmJ9dWaB3fvYvIaq0vIz+rq4g35JC&#10;KbBAhR6URC1fMpkN4Mf2jQBT0qIZIHAlr4frUwq2AAhWGywRiPRa9baz/qMWhEeMZLDAIy7geBIC&#10;jm9kWEi2OHkgCNJe1dbG8W3JIDTtRQDnZRcjxbAQEd0nuMl8MkV0pTSVpN8FgtsVkVHbYA4PBEkX&#10;tpFL4mVKQJeQp9ltQYMA9hJxGw0mYtTrosOA5mz0uqYe8DCHeaRwqY14p+fkwJeV4h9KU5CIbtKU&#10;5BWXF+78BoqaQvjt5iT6bGbx1iLt1ysrdOUFZRrIAAelLFMiWuGOClIlxnlEO5CMW6rqbDY62jY5&#10;yTiSJkdHvTcCC5cSHJP0ujteOvPNH+1vPP3KuLPjo6WlxQX/Csj8k/cR+Lu8gqjSyio6o0QCZ4uj&#10;lYmOxXgrDWdj3NedrQ5mTqbTA3dp9wBTgsk+4kqNruGw0Qq+gsaMQzBJ5h/KDPSiAl+3h/WKo3Ew&#10;sO6AFUBRVQ09sMJT+KQSBZEYr7uv1yWFNsESlsbuuluPJ/Wi1fg4OBTXQiK7D3Un9k8Cfq0OCXYc&#10;IVNcV/KrxJpCu5MKDabGbaOEJggoAkbJgMN7f0W56QQI3mBZwpcpoeZpwbftgKkXO7o0VjcbGE90&#10;rObDW3MQ3A/EPYM5N+qdnqNWCzlSbjGa0vzC2wp2f0tveGAXVqakvHjn/VXb9RUFWzbBVXwo7FQi&#10;WuG+iPcxicmpAfh0ALNWSSfjWiWou3vsSNe53y4trEIYeWV55ak7ex7f/rfvbHkd3umsLX5lZS1Z&#10;AbiIWwKWLxngbSfsmB6JesfAmiOLhw6UVbd6LG7Gx4JCGQ4Hhd+EQmuXHOELenzedhxeg3JUC/vO&#10;HYrd4WXdJnPLMF29zUPVB6oHxztoRStVamvnrj8wtdktTluEc4pZ/IHyc68Fve42FxUn1BZUiQUB&#10;vWPjcDRjPcJEp3xsSYYCARjpPg54GGNaCG/3UWjdLA0bxDpC3kPCSvNAzT0ZxSQCART+roxjUaja&#10;eooO9YIhRrz8KfAukAvzwFql4C3Be3/x33RyKZExcmASRTNbE/jgwKiqnRbM4dvcXfrW4OjSFRiV&#10;ojQMf6QhxLTR6xz0gLFx73R1To6QI+XGoCnJhaO4vODuh3bfW/PV0m0lhr27KqvvLN5WiC/hQ+GP&#10;GhCtsGGk/mvddTtOxLDR9rNPggtK2vdPU276aacAjIou89StFkeL3g0Z/LXujOpKaV8KTrvbRxGF&#10;JGIFL92iN1XErR5QpEFJrETI17oHBwdramqEKPHOO+8YDILWbcaWJu1pdeTIkbVjv2ElLy0sLd5c&#10;1JRo1Lk5Ydwo68QvTvzqBSEt4uaRZldEKxbDeF4lsR0iPj/4loAPRTvEyyMlwhBgY4qw2iFK+I9g&#10;lhkIkK7MjH5KgZbghLY3UeBr3uAfiRUNLeyD+8UXX6jjpWvXrmk0GtHS5SsA++CqP+jfVJqLj9Lb&#10;Cyu+srVkW8Gmsjz2JPxQ/9f9pYpt8lUbRxLRigUo9V4lIb0ujacLkXwL5IEVCDZ4sw5aaqzvsrNf&#10;YbkFWh63iZnmVcrUrpQ2o43bfRsyA8FKeLcK8SrB17rHx8fn6deGYiTgSUALcnJyhNceLae0pxV8&#10;sOD3r7766dWrsRXYXl7+zP79xUVFYvWUZldEK0KVxFoayb8BEcg0qpSpXSBtmM7U1iamN8FKOH5C&#10;qJJwaXLllEaV5Ko9mpz0tKsM0ir1AbhkmwiRTxAgCBAECAIEAYIAQUAyAqr19XXJhUlBgkCmIzAw&#10;MLBnz55MbwXRnyBAECAIEASShwBZq5Q8bInkdEeABOCU6aH0dLMr03axtRCshCNGAnCisJqenhae&#10;X5mc6WntvFoRqqSMSZBa0hEBQpWU6ZX0HBCVabvYWghWwhETSJXgC743b6IvX8dI8KJcZWWlLDvB&#10;SV6r1NHRMTY2FltPWHt+4MCBvLw84SjhnJLtimiFASRUSazJkfwbBwFClZTpS8nDtDLqpVUtBCvh&#10;3SGEKgFPgj1NSkvLYosFj8vK8pI2uNumcC3Cc0qjSr/r6HizXz02d1eMj3HDYpk7No1b9vgPHfyp&#10;WP2k2RXRisWZUCWxJkfybxwECFVSpi+lDdPK6JZutRCshPeIEKo0NDSkq9qp04LHKDuaZPiggNfn&#10;hT1Q77nnHuG1R8spjSo1Hj46sPpY38sPF2jUvJKvTc3nZWfX/vysMdfV9tJxsXpKsyuiFYszeQMO&#10;QwEfPxa+rxrOH7ntrVjrJfkzHAH4RLK4Xd5Taza8tadWJQkGkHEKS2gjKSInAhCuWltbX4megCpl&#10;qVL8KFRR6/qqzStr6uk5KvL4YGzmiRdPD43P5BXnKbkHXFytrGmpVTKw4rOPUdj1rW80zFZ5T8ph&#10;z4cfOR/jkKMGrgy8CRJOtbXMHrmQwdQ2dWvtCSA3sBtDXjTz4G8dbGFKtbilGY6Pb2Nm3pPCkU2w&#10;uPCKEs7JwbmWTDliwonpeGkAJti7GvZrCybY+raRzoDzsN/qjmbJII4vuy8gpbYR7wi+YRJNg1Sr&#10;q7CzaKwDrVJSkoNE4KvOWlXlq2cWqMhjcHTyZ/azl73X5hap3EJF94CLq5U7LbVKBlaRVGm0z7vZ&#10;uCWCKPGclOFuApJ06JePP9v8fdvhxw40Pfr0s6Ynnnnge0/d/6i1eu+3DUMj73q8n8pQTYiI+q4p&#10;OrmbLLBHLhmo5cY3w+WJMA+vp9+At0kWn7ztVhd3D2RaAu9J4bITLC68IjlyYpzdXYZhK7kHowMK&#10;dNyAkGqiWoHDwN5ElBntk8sktMWtx2wPDGhUyHjGa8naOnsgu2XY2o5pF4hppprc9KAIezxvtP5Q&#10;ZQFVipOAKqnkMOtEZGTnq69PLZ+5PH51wj+7QOFj0Hfjhb+8e+nK5yB5wQ9USVGvElRKtMJ9GkaV&#10;Jt19Xl1NZWh/855MxCSYssCTfnLQ6nMv/vud6fe7r9ccKDIf3PyDo7f/y/lJ/Ys7z7/1iQx1xBCh&#10;NTXYW4wOFz1asF59ZhIHM7TA7ApdasQzN54pF+w1wczS2ABeSIQALm+waVpyeyVtpIeYB8XpZuZB&#10;Ar1sdVAOK2zL3hlpA6Eh2nAjCJblGEfoSR67AmgCk38wxMYwd4yQ4iBhJOCkiLTKyDYmvzO0JjOz&#10;QSlf7fwgJF+rdK0BeJP+OS5Tcjnqu9itirSmNnfLMGJUoSnUkgMrl31Bot4Le0O2PGdCpF9reo4d&#10;E9MVBdF6qSigSmuxj+zsqCuZRNcntYA/RzV2ff7YyTOnLniuTfnn/dTQx9dfPnX+ogf5C3Z/eRul&#10;UucWKepVgnqJVjxUadI9MMFDlHhOSjWGYDnMk3r+fu5158m56YW52SW4drD6EvydnV+Ev/OL6Exy&#10;k7bOYhwe4Q4tve3NBoipTE3Zn6sL+gscFJ652fVOW/hIpGMmdV0GJzNHM5nrGQIGD0zXsIUjKLnN&#10;IdLlRYA1D1+nrRXPutG0u5UmSxCy7aqn0My9rS7SBmIrEizLifqGneSRCWowk3+72UPv6sdJ8Yuj&#10;zA5PVRRL5mujvHDySfP1uih4SgMHjEQY8osFNvkKK10D2OAw0PFSsL86b7snZDABilPP9TEB06ky&#10;9HsinJVwnjPQMZPB6lZPk7stwLuC3lEQoXQbFagP9jJbip7gqiyfCUiwIVNZqxeuTkzMLvz5n5f/&#10;+t7Qqcsfdf7jwkXPOIgt3lqy617df2YX1jXZCscJiVYRVEkporRjx9NwdI3Y9x37bu3z+c//+sfz&#10;M/7Fm35Ej8DDCDR2AZGk5eXlBC1PSnGYVFGebgj5h7w2CgMSzZtgxKGc3aGzNq/LRi8UgB1pA6wL&#10;hAzTzipfZythSlK6Ic3KQKSt32GtRt1czelnVkseG0i4BTwyQQ3GEsEZUx+7higqRbfkeG1MuEFh&#10;ApA/DuBspcwNcG9FqT0ZwMrdkCTL0zb0IIre02byQvCtzsv4t6W7qhmB7iZ9a8S8L8ltSZF48BhB&#10;+C3Gsm64mg5eJaogZ2B6CkC6PjP3xnuDf+i+cOkK4kllFWXar1VOFKkvzkytFwJVUjZUSLSi7TYY&#10;gJschZclu+0ovdZ/A/2Cpd28JxM0+LGxP/acPW6tsrnanYWfGRFDml1ZoHd+9i8hqrS8jP6uriDf&#10;UnITOLTDV5toG9raGnRUZ6Ow5Y297dZhC3Y3tKCm4ISmguAIR+sMmtCDgKSMRIBrHoGFH/RjK7RP&#10;+W0gsRbzyfSNDAsVKk2lGG0UWrHwfHRl7hbKEYgYRdYurRXCVcionHiZEtAlNNy4LciFrdMH1g8E&#10;WgImYtTrItvFN9CZuPO+oG9dhJVlCn45OfBlpfiH0hQkAj5NSV5xeeHOb1ShR+G8/+Yk+mxm8dYi&#10;7dcrK3TlBWUayAAHpSxTIlrhjgpSpbJqq41J+4xbqupsNlizxHsy8TtEr7vjpTPf/NH+xtOvjDs7&#10;PlpaWlzwr4DYP3kfgb/LK4gqrayiM0lM8O4IxDOQ95+b4ItlQHW0VdQwx30E8TTkSvL1tjupiHia&#10;AVk25ev2cCIitPupvd1pCPWPJ7E1RLTMCHDNA4VUW5nXJfneXKP4bICi8PMHFty0OiQoFyETRVFY&#10;S3TFo038KkW35LhtlNCEuEW0sFyQaoanfrTa+VsRV+7GyxC+TAm1UNvQVO+ARfGMmxsMrbqZZ24W&#10;MtDR4xs9YPWy80QAvx86gRnimpHrckMBmKNWCzlS3mZNaX7hbQW7v6U3PLALK1NSXrzz/qrt+oqC&#10;LZvgKj4UdioRrXBfpPJjEt1jR7rO/XZpYRXCyCvLK0/d2fP49r99Z8vr8E5nbfErK2tJCsBhzz/y&#10;/Xss7vAvBPi6bXQ8zTrMHXPqKTrKBtECiz3Uo2AytwzTkRmbh6rn3GswihkcDsKUUj78iFaA1zxM&#10;bbAUDUfgbK6RMJn8NoBCuc20Zbj0Fq5p4NLweEJrUELX/AdP8sqkiUUrlknxrCiJUxxVG92SYfFV&#10;jDaKhlFoAfpxD9Fqvtqj3VxCZW+gfDATo+doJjPlBAOodlroKR4s5O6COFpgQKO6gquPYF0az0Dn&#10;87azuWH4Y9YqofXg2LBgiGvhytgQEKpzcoQcKW+rpiQXjuLygrsf2n1vzVdLt5UY9u6qrL6zeFsh&#10;voQPhT9qQLTChpH6r3XX7TgRw0bbzz4JLihp3z+VyfTh1SKXeYpdAClUKrz15DLDCgOh+Uk+5RHI&#10;4K91S7RK5TFGNUr7UnBqdE11rRKxgsXaNqfFfmt9HE7I17oHBwdramqE9Oo777xjMMiwpl3a0+rI&#10;kSNrx37D6rm0sLR4c1FTolHn5oRxo6wTvzjxqxeEtIibR5pdEa1YDFPpVcJKgG8J+FC0Q6xBpEt+&#10;tKCb+JTSpTc2ih5s8A8Wrjh4F6VslJaSdohEABZr25soG+cjlCIFbNTssA/uF198oY6Xrl27ptFo&#10;UggC7IOr/qB/U2kuPkpvL6z4ytaSbQWbyvLYk/BD/V/3lyq2KaYn0YqFOvVeJSG9Lo2nC5EsII/Y&#10;+TvM76qb+431XcSlJADdlGbJNK8SrEaxwRt4gBmYl539oE5KMRRSubQZrRDJGy8PwUp4nwrxKsHX&#10;usfHx+fp14ZiJOBJQAtycnKE1x4tp7SnFXyw4Pevvvrp1auxFdheXv7M/v3FRUVi9ZRmV0QrQpXE&#10;WhrJvwERyDSqlKldIG2YztTWJqY3wUo4fkKoknBpcuWURpXkqj2anPS0qwzSKvUBuGSbCJFPECAI&#10;EAQIAgQBggBBQDICqvX1dcmFSUGCQKYjMDAwsGfPnkxvBdGfIEAQIAgQBJKHAFmrlDxsieR0R4AE&#10;4JTpofR0syvTdrG1EKyEI0YCcKKwmp6eFp5fmZzpae28WhGqpIxJkFrSEQFClZTplfQcEJVpu9ha&#10;CFbCERNIlU6ePDk2NhZbLKzp/uEPf5ibmyu89mg5Ja9V6ujoEKLngQMH8vLyxOop2a6IVhhqQpXE&#10;mhzJv3EQIFRJmb6UPEwro15a1UKwEt4dQqgS8KRKrfbuu++JLfbDD4d9Xu+TTz4pvHZ5qdLvOjre&#10;7FePzd0V42PcsFjmjk3jlj3+Qwd/KlZPaXZFtGJxJlRJrMmR/BsHAUKVlOlLacO0MrqlWy0EK+E9&#10;IoQqHT9+/NDP/59OW5mVlc0reWZmOj9fMzY+9j8dHYcPHxZeu7xUqfHw0YHVx/pefrhAo+aVfG1q&#10;Pi87u/bnZ425rraXjovVU5pdEa1YnMkbcGJNTvn88GGnxl7lqyU1xkUAPqEFm0GEbk4Ss1Bqu5K3&#10;9tSqFBdikoEgkCgCEK5aW1tf4Uvw5cnOTvtnn32WpUrxo1BFreurNq+sqafnqMjjg7GZJ148PTQ+&#10;k1ecp+QecHG1sqalVsnAis8+Rvvs9r7RgH1OurvsbAqeTtR82fKHHzkf45CtGkZQ5IMBzgRSbTgj&#10;gUch+xxEj0Xuf0Q8ICMbgYSFVkaeWHJ3tRR5HGMoha4PbEQaRRRsYQo7Zk1J2kzCx7ftLu9J4e1I&#10;sLjwihLOGWbt7H/j3AWZ08CEEWIFYDpeGhibehs54wZtrmGDFjpX29gYa+DqxSJxYov7Ohvx6drG&#10;TmZLXflakVJJWSrV6irsLBp+fPHF5ydP/u/Y2Mdra6tZWZBLlUI11Vmrqnz1zAIVeQyOTv7Mfvay&#10;99rcIpVbqOgecHG1cqelVsnAKpIqjfZ5Nxu3hNjMFuM+G041lfIaE5CkQ798/Nnm79sOP3ag6dGn&#10;nzU98cwD33vq/ket1Xu/bRgaedfj/VTeGvmk1XdNoeS2DMM23dwMsJc75ezG44bXY6g3BP/Tb6iC&#10;3SulpsAmoWz5XtdwC70BJkkpRoAxhil3kwU2yI3pzvN6pFuBt93q8oY3lfekcDwSLC68olTl3PAN&#10;jAQW6LgBDU9NVCsQGNjQhjKHDBNG4zBsNhxMMJAYjZTeHGvg0sHX3oHi48TsUtnbWN1MNaGT7ibY&#10;5nlDubFVWaqFhYUPP/wQvj29GkiffvrZm2++6fWimxDOAVVKlVWz9Wbnq69PLZ+5PH51wj+7QOFj&#10;0Hfjhb+8e+nK55BtwQ9USVGvElRKtMIdFGYfk+4+ry6UD01N3CgrK0uGGQFP+slBq8+9+O93pt/v&#10;vl5zoMh8cPMPjt7+L+cn9S/uPP/WJ8moVJxMbZWh30M/0WAI0pv1FP6Pb2S43qyDDXHxxIzjYELT&#10;YpjS0ZM19LuTnaqFzdRgF3i0oTqTQDq9cTjsXBEpU5zKJLc8CGhNDfYWY6CPOB3DPEWgd60Oevf2&#10;xs5olhDoX7ge0v3BsqGmwwhEJ/ktITDzh4l/Y5gPNFRmVEMaCTgpIj0HkW2UB0kpUnjuHV7QpMjO&#10;3DLAm/RhEyqDxcLlSr0uymKBBupiDFwmHorfC3sKwlwNzf60pueCdp+5WHE0V1EqeE/+tddeg61z&#10;/f6l1dU14ElvvfX3K1euQK677rorNxdWAfGvZFISAH+Oauz6/LGTZ05d8Fyb8s/7qaGPr7986vxF&#10;D/IX7P7yNkqlzi1S1KsE9RKteKjSpHtgIowoUZOTk9RINx2B6+pzT8pmOZgn9fz93OvOk3PTC3Oz&#10;SyD6YPUl+Ds7vwh/5xfRGUUSet5BqnYaIjw7wGiGR8Ct5BuhLHWmOmZY8noovY7Sme30vKzL4Gzn&#10;TOwcw3qYneHJmsNJ0ZncLVQzNw9c4nAltLcuzZRgiOOXqQgMpJIwBMCpaMS932lrxVNuNOdupcmS&#10;qW2qq55CPqi2OrG9FizLCd6FneSRCWowM3+72UNvBcdJ8YvTBumpoo3WrnfaQskSXxtTahHh9w4v&#10;aCnVUInKwQaH0fAE9lfnbfcwwwSn5qrAoATnYCChzHX0xRgDF0z0aIofFmsLuslhgqhE05SsY2lp&#10;GdjS22+//X//d3l0dPT06X94PB5QAHjSQw89DBvApYNXaSpr9cLViYnZhT//8/Jf3xs6dfmjzn9c&#10;uOgZBz2Lt5bsulf3n9mFdU22wnFCohU2VI5XiY8oUVRZZQ0Tfdt3H9UvB1naseNpOLpG7PuOfbf2&#10;+fznf/3j+Rn/4k0/aDMPHkagsQuIJC0vLyt1L7EBOMrDRNuCNetoTxJalQIBNxhD0KOT8QF5XTZ6&#10;vIENTOkHKpPqmxro2RlKgd98gw/LlZDwwBAYRaZSSJB6eBGAaXi/w1pN8+mw3qbzJ6PXeGSCGvVm&#10;ZuZvro/dV9GME5enuKFlLCheGxU3jVj3juLKpK5CbUMP4raw97YXgm91Xux25ngjEZlCwTlgShCs&#10;Y8Nz0QcubZ2dib6hWFsYY05dQ5NXM3iMIMQG8mHef+bMmbffPo15klarffDBB7dvv52i1iFPatcq&#10;oeYX5AxMT8G/12fm3nhv8A/dFy5dQTyprKJM+7XKiSL1xZmp9ULF9SRa0aYZpEqTo94Rxn30Wv8N&#10;9Auv4Wajb2WVuqobE6gnE0tjY3/sOXvcWmVztTsLPzOCsPnZlQV652f/EqJKy8vo7+oK8i0pmbQN&#10;ZnZlElsvYkeuXuxGQnM1g8cLszKYgfW2W4ct2NHQghohPjFcicOUEpcpXgtSIioC0DPsYqTAEib6&#10;sdUQskwtGb3GJxN5AwQmaSrFaKPAekm2pCGAlykBXUKDjtvCcWTDwkd6EWUIU6KndbwDF00RsJpa&#10;GIKYBQYUFZzuiTC0pDVXTsE5OdnFJcV7H3wQhE5MTHz88cfwQ6fTAU+6c8eOvPz8HJRSH4DTlOQV&#10;lxfu/EYVehTO+29O3oQfxVuLtF+vrNCVF5RpIAMclLKrz4lW2BaDVKms2sqs3bbtM26pqmPWcE9O&#10;jjJRt0n3+yNbNpfKYcN63R0vnfnmj/Y3nn5l3Nnx0dLS4oJ/BQT/yfsI/F1eQVRpZRWdUTL5IGAf&#10;WR+wo2EXDFBMgEw/7Gr3MHM3A7JpGKE8YbEQoUrDooBhVyfHpwQFE5UptG6SLw4Cvl4U7sIRWURq&#10;W5n34fjeXIvSa/jhA0uAWnnsKm4HRFgCigfC2iks0xWPNvEbElu+PejJxJrEbWNchUVk0OmNACjj&#10;iYWwkcNIz0RIiooAzzKlYF4Yo5zdvd1OC3chU9SBC94jjEAecSZYIoBtq70ZeS83TmfkqNUFBQUP&#10;7t37yCPo+QIJyOLDDz98V2WlJj9frVZDBjhS3mBNaX7hbQW7v6U3PLALK1NSXrzz/qrt+oqCLZvg&#10;Kj4UDsARrXBfxF/2P+qFbwegBAu+66zVMi7w7h470nXut0sLq/6lpZXllafu7Hl8+9++s+V1eKez&#10;tviVlbUkBeCYMD3nRdnAWqVWqsUe6jBAEIEn2+FA4Tf6HqsyOGAxEozrJnPLMB2TsXmoeol3GfKd&#10;NzcbmgKVyiFToiqkGINAwDyqWz0Wd8B/ZGqDBWk4AmdzjYRhxd9rwIPhTSK6gN4SaSBoLQmsFwld&#10;7h08yStTCwvNqVYsk+JZThKnOFK7nqKjxtWtlCXc1GO2UWbzgJYAoDSe9BrBLp77jqdKXtBkVi09&#10;xcF8jJ6smcDxDbBVh7Ii5O12Wp1hC5miDFwU1c2sHCi1OS1djImb2mA9JW1bYBstbua9uPQEQ6xW&#10;6pwcOIqKivbu3WsymSorK+vq6oAtbdJogCfhq3CIFSt7fk1JLhzF5QV3P7T73pqvlm4rMezdVVl9&#10;Z/G2QnwJH5SyXIlohTs69V/rrttxIobNtZ99ElxQknfVkd2aicCNhEAGf60b3gdzmQNveqd7n0j7&#10;UnC6tyo5+hGshOMq8GvdbW1trEz4asD8/DwwwshX3o4ePXro0CHhtUfLKe1pdeTIkbVjv2FlLi0s&#10;Ld5c1JRo1Lk5Ydwo68QvTvzqBbF6SrMrohWLc3yvktguEZsffEvAh6IdYqWR/ASBjYsAG/yDhSsk&#10;ZrVx+5m0TD4EYB/c3t5e5D2iU3FxcUVFRT4dd+Omc+fO3XbbbfJVK1oS6Kn+oH9TaS4+Sm8vrPjK&#10;1pJtBZvK8tiT8EP9X/eXKraJli61ANGKRS71XiUhnSiNpwuRTPLcyghkmlcJlj3Z4A086DJjfZe9&#10;jX3RMt37UNqMNt1blRz9CFbCcRXiVVpaWnrjjTdgA5PYYoEnWSwWWNIkvHZ5vUrweczfv/rqp1ev&#10;xlZge3n5M/v3FxcVidVTml0RrQhVEmtpJP8GRCDTqFKmdoG0YTpTW5uY3gQr4fgJoUrCpcmVMz0n&#10;9ulpVxmkVeoDcHIZKJFDECAIEAQIAgQBggBBQHYEVOvr67ILJQIJApmCwMDAwJ49ezJFW6InQYAg&#10;QBAgCCiPAFmrpDzmpMZ0QYAE4JTpifR0syvTdrG1EKyEI0YCcKKwgq1dhOdXJmd6WjuvVoQqKWMS&#10;pJZ0RIBQJWV6JT0HRGXaLrYWgpVwxARSpZMnT46NjcUWC696/fCHP8zNzRVee7ScktcqdXR0CNHz&#10;wIEDeXl5YvWUbFdEKww1oUpiTY7k3zgIEKqkTF9KHqaVUS+taiFYCe8OIVQJeFKlVnv33ffEFvvh&#10;h8M+r/fJJ58UXru8VOl3HR1v9qvH5u6K8YFJWCxzx6Zxyx7/oYM/FaunNLsiWrE4E6ok1uRI/o2D&#10;AKFKyvSltGFaGd3SrRaClfAeEUKVjh8/fujn/0+nrczK4t/lbWZmOj9fMzY+9j8dHYcPHxZeu7xU&#10;qfHw0YHVx/pefrhAw7/FyrWp+bzs7NqfnzXmutpeOi5WT2l2RbRicSZvwIk1OcgPX0pu7JVQTp4i&#10;qa1dnjZsECm+TrTNe+jmJDGbltq+4609tSptEEMgzUhnBCBctba2vsKX4HtLnZ32zz77LEuV4keh&#10;ilrXV21eWVNPz1GRxwdjM0+8eHpofCavOE/JfU3iamVNS62SgRWffYzCpm99o1zbn3T3deF94EJO&#10;y3J7HH7kfIxDlio4QiIfDHAmkGqjEaDextpaEQ9E0UqjR25o3eQBJhpEOQpwjKEUejywrWgU0bCF&#10;KWyXNRXYKE6UArBnaaR03pPCxSZYXHhFCecMM2/2v3HMPnMamDBCrABMx0sDY1NvI2egoM01bNBC&#10;52obYcAK7kZcG2TzIA3MGovEiSkOXzetZc7WNgaKyteKlErKUqlWV2Fn0fDjiy8+P3nyf8fGPl5b&#10;W83KglyqFKqpzlpV5atnFqjIY3B08mf2s5e91+YWqdxCRfeAi6uVOy21SgZWkVRptM+72biFYzOT&#10;7i44dd8+G6SaSnmNCUjSoV8+/mzz922HHzvQ9OjTz5qeeOaB7z11/6PW6r3fNgyNvOvxfipvjXzS&#10;6rumUHJbhq28ZKnXRTXZLc5uZj9u+RXSNjTVw57vQcGwcTze054kpRFgjGHK3WSBDXJjeg+9nn4D&#10;s42yaC297VaXN7wU70nhohMsLryiVOXc8A2MBBbouAENT01UKxAY2NCGMoeMC0bjMHfgoGDkMBop&#10;vdlCBcYrr8dQbwj+B0wWNvs2AsXHid0Y19xkZ4ZBqtm2ociSKksFW799+OGH8O3p1UD69NPP3nzz&#10;Ta8X3YRwDqhSqqyarTc7X319avnM5fGrE/7ZBQofg74bL/zl3UtXPodsC36gSop6laBSohXuoDD7&#10;APeRVxfCh+BMf9l91urKMtktCXjSTw5afe7Ff78z/X739ZoDReaDm39w9PZ/OT+pf3Hn+bc+kb1G&#10;SQLx8KStszjbw6NuaCqG52YcnxOaGcOsjp6vod+dzLQQfBSB7JHuK9gzncOVYLyjdwnnlS+pEaSQ&#10;WAS0pgZ7izHQKZyeYNgTdK3VQTms0M+d0cwgYC9wPeTZEywbajeMQHSSv+t9ndjgYOLfGGZEoTKj&#10;Ws5IwEkR+TCMbKNYzOTLj28c5u7CIPGCJl+NmSAJeJM+bAZlsFi4XAlmdRYLNEVXZej30FQcxhK9&#10;WU/h//hGhuvNJj6KrzWZmH1ytA3m+kwAQ7iOKkoF78m/9tprg4ODfv/S6uoa8KS33vr7lStXQMhd&#10;d92VmwurgPhXMgmvJfGc/hzV2PX5YyfPnLrguTbln/dTQx9ff/nU+Yse5C/Y/eVtlEqdW6SoVwnq&#10;JVrxUKVJ98BEKFGiqKmJG1WbvTj81tXnnkzcILAEzJN6/n7udefJuemFudklOHmw+hL8nZ1fhL/z&#10;i+iMIgk97yBVOw08rhxft4eeyAFXCp2/IdV0ZjwT6zKE8CjHsL7JzczXHE4KfsO00GOtbsU/uwwO&#10;NEUMSRyu5OtsxUwpqnxFUCGVQJcbh0ego3ydNqbrwNlEtdJkydQ21VVPIR9UW10UM4iKYLAsJ3gX&#10;dpJHJqjRjC3IbvbQW8FxUvziKLPDU0VbrF3vDPMc8LUxpSYANw59d7lbqGY0SeEFLaUaKlE5GnbQ&#10;8AT2V+dt9zDjAqfmKs64BCMHZa6jL8J4gk13hLLUmQJ5vB5KrwO+RFN8TLkjXOWc4UeJBipTx9LS&#10;MrClt99++//+7/Lo6Ojp0//weDxQNfCkhx56WKPRpINXaSpr9cLViYnZhT//8/Jf3xs6dfmjzn9c&#10;uOgZBz2Lt5bsulf3n9mFdU22wnFCohU2UY5XiY8oUZOTk9QkpatB0bd9OqpfBrK0Y8fTcHSN2Pcd&#10;+27t8/nP//rH8zP+xZt+0GYePIxAYxcQSVpeXlbmLqLo5x0dgKM8EUE2mMg58LhS3dwfEiRD2nld&#10;NnrIgT1M6YGJSfVNDexWpoHfOr3RaHmOPg0/I5vGciW0AiYwIkaRrxQwpB6MAEzD+x3WatoKwroa&#10;X+c3g4Tg45EJaoBPAFmQFqwltvRolonLI+LPRmiEtTGhxkgpHLhxtFUGKcU3ShltQw8anHraTF7w&#10;btd5GbdikOIgMoVnXihYx4bndLQnCQ0mECMGDNH4hL3V2jo7E30D3h8ea/N1tnuaJK2+S1/AwWME&#10;ITbQD55mZ86cefvt05gnabXaBx98cPv22ylqHfKkdq0Sgq8gZ2B6Cv69PjP3xnuDf+i+cOkK4kll&#10;FWXar1VOFKkvzkytFyquJ9GKNu0gVZoc9Y6MdNPeo9f6b6BfzBruLbpKHH0rq9ZV3ZhAXZlQGhv7&#10;Y8/Z49Yqm6vdWfgZIg3zsysL8/Pww7+EqNLyMvq7uoJ8S0om8DyHPT7w6IOJFD2/DVsX0G4dttCj&#10;jruFh/yI1J3hShym1CurfJHqkOyo89nFSIElTPRjq4GmG4GUjG7ik4m8AQKTNJVitFFgvSRb0hDA&#10;6wCALqERx81dDQArHem1SCFMiWZHrl7ajQQ6mcwGjxcMiF5bBxQBq4kYNxOno/8P8d32qjZ29VLS&#10;2qKw4Jyc7OKS4r0PPgj1TkxMfPzxx/BDp9MBT7pzx468/PwclFIfgNOU5BWXF+78RhWoB+G3m5M3&#10;4Ufx1iLt1ysrdOUFZRrIAAel7OpzohU21yBVKqu2ItcR7T4ybqmqw2u4yyp1lHd0lI67Tbq9I1s2&#10;l8pg53rdHS+d+eaP9jeefmXc2fHR0tLign8F5P7J+wj8XV5BVGllFZ1RMvl6XY6w+nrbm4PzNDoG&#10;FxY5MyCzhkHKExYOkaK36TmgYp0cnxIIkVO+FJ1u3TK+XhTuwhFZxGJbmffh+N5ci9JN2NEIS4Ba&#10;w+1KCKwRXY/igeDXxDJd8WgTv+Ww5duDrkusTNw2CtFZaB7wqwZj0BDxcRjpBzpJURHgWaYUzAtE&#10;yNnd2+0Er3XIyWEXMCsmlK8fdrV76MEM3iNkHOBc5MFMG7vrNh5PAkBy1OqCgoIH9+595BH0fIEE&#10;ZPHhhx++q7JSk5+vVqshAxwptz5NaX7hbQW7v6U3PLALK1NSXrzz/qrt+oqCLZvgKj4UDsARrXBf&#10;xF32X1Zdo5t4/zXa2eSl6qzV8i3v7h470nXut0sLq/6lpZXllafu7Hl8+9++s+V1eKeztviVlbUk&#10;BeCYMD3nRdnAWqVWqsUe4jAA7gQRj+AtFBa2MJlbhumwjM1D1ctwoyEq1txsaAroILd8GVTc+CIC&#10;5lHd6rG4A/4jUxusRsMROJtrJAwE/m4C4ks108bh0lsirQOtJYG4buhy7+BJXplaWGhOtWKZFE9U&#10;Kk5xpHY9RccKYdWcJdTU0VqgGG2Uud+hJVAZjSe9RrArXBn++nhBk1m19BQHkzGa85jA8Q2wVYey&#10;IuQ0clqdYQuZIATncKDwG00OqgwOWEJJE9JuJl5canNaurCJ9zZCZNlB2yudUvjdOPk7QJ2TA0dR&#10;UdHevXth9XplZWVdHcQhtZs0GuBJ+Coc8lcsUqKmJBeO4vKCux/afW/NV0u3lRj27qqsvrN4WyG+&#10;hA9KWa5EtMLdmPqvddftOBHDotrPPgkuKMm76oi0VZL91kIgg7/WDe+DuczBN73Tu9+kfSk4vduU&#10;LO0IVsKRFfi17ra2NlYmfDVgfn4eyGDkK29Hjx49dOiQ8Nqj5ZT2tDpy5Mjasd+wMpcWlhZvLmpK&#10;NOrcnDBulHXiFyd+9YJYPaXZFdGKxTmuV0lsj4jOD74l4EPRDtHiSAGCwIZFgA3+wcIVErPasN1M&#10;GiYjArAPbm9vL/Ie0am4uLiioiKfjrtx07lz52677TYZ6xUrCvRUf9C/qTQXH6W3F1Z8ZWvJtoJN&#10;ZXnsSfih/q/7SxXbxAqXnJ9oxUKXeq+SkF6UxtOFSCZ5bmUEMs2rBOtJbPAGHnSZsb7L3sa+ZZnu&#10;fShtRpvurUqOfgQr4bgK8SotLS298cYbsIFJbLHAkywWCyxpEl67vF4l+Dzm71999dOrV2MrsL28&#10;/Jn9+4uLisTqKc2uiFaEKom1NJJ/AyKQaVQpU7tA2jCdqa1NTG+ClXD8hFAl4dLkypmeE/v0tKsM&#10;0ir1ATi5DJTIIQgQBAgCBAGCAEGAICA7Aqr19XXZhRKBBIFMQWBgYGDPnj2Zoi3RkyBAECAIEASU&#10;R4CsVVIec1JjuiBAAnDK9ER6utmVabvYWghWwhEjAThRWMHWLsLzK5MzPa2dVytClZQxCVJLOiJA&#10;qJIyvZKeA6IybRdbC8FKOGICqdLJkyfHxsZii4VXvX74wx/m5uYKrz1aTslrlTo6OoToeeDAgby8&#10;PLF6SrYrohWGmlAlsSZH8m8cBAhVUqYvJQ/TyqiXVrUQrIR3hxCqBDypUqu9++57Yov98MNhn9f7&#10;5JNPCq9dXqr0u46ON/vVY3N3xfjAJCyWuWPTuGWP/9DBn4rVU5pdEa1YnAlVEmtyJP/GQYBQJWX6&#10;UtowrYxu6VYLwUp4jwihSsePHz/08/+n01ZmZfHv8jYzM52frxkbH/ufjo7Dhw8Lr11eqtR4+OjA&#10;6mN9Lz9coOHfYuXa1Hxednbtz88ac11tLx0Xq6c0uyJasTiTN+B4TQ6+hZyGn/ZPT63E3rMbKL+v&#10;sxa++xu6OUnM5qW2B3lrT61KG8gYSFPSFQEIV62tra/wJfjeUmen/bPPPstSpfhRqKLW9VWbV9bU&#10;03NU5PHB2MwTL54eGp/JK85Tcl+TuFpZ01KrZGDFZx+jfXZ73yi2e/SbmwLn5bsrDj9yPsYhXz1Y&#10;EjwYAqm2MbBrZPxK4JnIPhDR85H7HxFPysiKkLBQUkYeXfG7I2k5OOZRCj0ex0BgC1OqxT0V2ChO&#10;lFawZ2mkdN6TwsUmWFx4RQnnDDNy9r9xjD9zGpgwQqwATMdLYbRiBjDOcEGba9icDp2rbWyMNV71&#10;YpG8u72h4mk4S0wIzyyVanUVdhYNP7744vOTJ/93bOzjtbXVrCzIpUqomsQKq7NWVfnqmQUq8hgc&#10;nfyZ/exl77W5RSq3UNE94OJq5U5LrZKBVSRVGu3zbjZuCXR7ZY2NTfuMW6p0lYkZRFhpIEmHfvn4&#10;s83ftx1+7EDTo08/a3rimQe+99T9j1qr937bMDTyrsf7qawVgrD6rimU3JZhq62T2WI7Xh3cfXK9&#10;HkM9bOSNS3o9/QZmQ8p4Mnivaxua6mG39+A12DIe72ZPUmoQYMxjyt1kgQ1yYz41Eul8b7vV5Q1v&#10;Ie9J4TAkWFx4RanKueEbGAks0HEDGrCaqFYYrGBDG4q7fzd8tt04zB0+KBg/jEZKb7ZQwSEqfLyC&#10;PXONQPFxauMONr2NLn2LMVXdm6x6VVkq2Prtww8/hG9PrwbSp59+9uabb3q96CaEc0CVklW9YLnZ&#10;+errU8tnLo9fnfDPLlD4GPTdeOEv71668jmIWfADVVLUqwSVEq1wB4bZx6S7z6ur4adDowNe3R45&#10;mRLwpJ8ctPrci/9+Z/r97us1B4rMBzf/4Ojt/3J+Uv/izvNvfSLYxiRlrMJ7s8NmEcwcK5Z7CDbm&#10;7vfQjzYYi/RmPYX/4xsZrjfr+CSg+THM7egpGvrd2clUE14L7JbO4Uognd4fXJhWktpNCglCQGtq&#10;sLcYA13D6Q92el9qdVAOK/RwZzQDCFBguB5CysEgmLKc86En+Q3Ax1hRbSP8iPBGcmRGtZ+RgJMi&#10;cpYQ2UZBQCUlE88twwtaUipPW6HAm/Rh8yiDxcLlSr0uymIB/XUxxitTFIoPxuUyt9WlbeslK6ai&#10;VPCe/GuvvTY4OOj3L62urgFPeuutv1+5cgVk3nXXXbm5sAqIfyWT5EolFPTnqMauzx87eebUBc+1&#10;Kf+8nxr6+PrLp85f9CB/we4vb6NU6twiRb1KUC/RiocqTboHJqIRpUn3+9R91WUSDIC/COZJPX8/&#10;97rz5Nz0wtzsEuQ7WH0J/s7OL8Lf+UV0JgkJPd0gVbdSXfYGYCU6s52eXnUZnO0c905YzcBohkfA&#10;k+QboSx1pjpmfPJ6KL0umgTHsL7JzczaHE6KrsbdQjWH1cLhSr7OVsyUhGqVBHiISBYB8CUacad3&#10;2lop6EvUgTC9pzmKqW2qq552UbbVCTOhILLBspzgXdhJHpmgRjNWw2720FvBcVL84iizw1NFW7td&#10;7wxzqfK1MaW2EH7L8IKWUg2VqBxscBgNWGB/dd52DzM6cGquCoxFcA7GD8qMuU6M8QrmdzTFp8N6&#10;LGP2dbZ7zCEuJiWap1QdS0vLwJbefvvt//u/y6Ojo6dP/8Pj8UDlwJMeeuhhjUaTDl6lqazVC1cn&#10;JmYX/vzPy399b+jU5Y86/3Hhomcc9CzeWrLrXt1/ZhfWNdkKxwmJVthIOV6l2EQJvE0yuZR27Hga&#10;jq4R+75j3619Pv/5X/94fsa/eNMP2syDhxFo7AIiScvLy8m5jwIRlh5mu1Gvy0YPG7APKf1cjJJ0&#10;tCcJLU+BgBs4mVBexgcURUJ9UwO7oWngNxSMkM9yJSQ8MBYK1Co5EBGpoQjANLzfYa2mGTafmSSj&#10;s3hkghr1ZtqktGAzsTspmk3i8hQ3oowFxWuj4jYR65ZRXJnUVaht6EHcFkYrLwTf6rzYOc3xRiIy&#10;hYJzwJQgWMeG56KPV9o6OxN9A97fjBnzhiZK4DGCEBu0cnJy8syZM2+/fRrzJK1W++CDD27ffjtF&#10;rUOe1K5VQhZWkDMwPQX/Xp+Ze+O9wT90X7h0BfGksooy7dcqJ4rUF2em1gsV15NoRd/9Qao0Oeod&#10;Gemml3C/1n8D/Qou4YbYW5lsLqWxsT/2nD1urbK52p2Fn6HA+PzsysL8PPzwLyGqtLyM/q6uIN9S&#10;0lNvu3XYgv0FsYP0iB25erEbCU3aDB4vTM9goZJgCVHbwnAlDlNKXGbSgbsFKoAOYVeiBQg2/dhC&#10;zshgSkZn8clE3gCBSZpKMdoosF6SLWkI4GVKQJfQaOW2cDzgsN6RXjsZwpTo2RzveEVTBKwmYtz0&#10;ugIo6gh425thVrCxlnbn5GQXlxTvffBBaPLExMTHH38MP3Q6HfCkO3fsyMvPz0Ep9QE4TUlecXnh&#10;zm9UoUfhvP/m5E34Uby1SPv1ygpdeUGZBjLAQSm7+pxohW+WIFUqq7YGFnCj9dt1NltgzRLE3ibl&#10;cinhWvW6O146880f7W88/cq4s+OjpaXFBf8KnP+T9xH4u7yCqNLKKjqjRDIg04TRwhMW0girG9jR&#10;sAtGKiZAph92tXuYSZxACVEbY3quZdjVyfEpQc5EZSqB3Eauw9eLwl14iT3isq3M+3B8b65F6Szs&#10;pIQlQK0OCUhFGACKB8LaKSzTFY828dsPW7496MDEusVto4QmRC2i0xsBUMaFC2Ejh5GegJAUFQGe&#10;ZUrBvDA0Obt7u50W7kKmqOMVvEcYjjzjumJmjHRUeQO9WpKjVhcUFDy4d+8jj6DnCyQgiw8//PBd&#10;lZWa/Hy1Wg0Z4Ei59WlK8wtvK9j9Lb3hgV1YmZLy4p33V23XVxRs2QRX8aFwAI5ohftCwLL/0YF+&#10;+VxKXHPsHjvSde63Swur/qWlleWVp+7seXz7376z5XV4p7O2+JWVtSQF4ELvCJO5ZZgOrdg8VH3s&#10;mwVc2g4HCr/RN1uVwQGLkWCAFyEhqnzkRG9uNjQF3BVyyEz5nZ+ZCjCTa1jL5rG4A/4jUxusZMMR&#10;OJtrJKxh/J0F9Jdqpg3LpbdEWhZaSwKT99Dl3sGTvDK1sNCcasUyqchALr0+BcuMaj/1FB1uhoV6&#10;FnqhHifFbKPMfQktAUBpPEEZeMcrXBn++nhBk1m19BQHEzl6jmYyUwi26lBWhJzcTqszbCFTlPGK&#10;orqZJQelNqelS9KnLtITpGhaqXNy4CgqKtq7d6/JZKqsrKyrqwO2tEmjAZ6Er8KR8kZpSnLhKC4v&#10;uPuh3ffWfLV0W4lh767K6juLtxXiS/iglOVKRCtsGKn/WnfdjhMxbLT97JPggpK8q07KrZ8okM4I&#10;ZPDXuuF9MJc5U+b+0r4UnM6WkzzdCFbCsRX4te62tjZWJnw1YH5+Hgh65CtvR48ePXTokPDao+WU&#10;9rQ6cuTI2rHfsDKXFpYWby5qSjTq3JwwbpR14hcnfvWCWD2l2RXRisVZgFdJbJ+IzA++JeBD0Q6R&#10;wkh2gsAGRoAN/sHCFRKz2sAdTZomGwKwD25vby/yHtGpuLi4oqIin467cdO5c+duu+022WoVLwj0&#10;VH/Qv6k0Fx+ltxdWfGVrybaCTWV57En4of6v+0sV28SLl1iCaMUCl3qvkpA+lMbThUgmeW5lBDLN&#10;qwTLnmzwBh50mbG+y868wZkBHShtRpsBDUuCigQr4aAK8SotLS298cYbsIFJbLHAkywWCyxpEl67&#10;vF4l+Dzm71999dOrV2MrsL28/Jn9+4uLisTqKc2uiFaEKom1NJJ/AyKQaVQpU7tA2jCdqa1NTG+C&#10;lXD8hFAl4dLkypmeE/v0tKsM0ir1ATi5DJTIIQgQBAgCBAGCAEGAICA7Aqr19XXZhRKBBIFMQWBg&#10;YGDPnj2Zoi3RkyBAECAIEASUR4CsVVIec1JjuiBAAnDK9ER6utmVabvYWghWwhEjAThRWMHWLsLz&#10;K5MzPa2dVytClZQxCVJLOiJAqJIyvZKeA6IybRdbC8FKOGICqdLJkyfHxsZii4VXvX74wx/m5uYK&#10;rz1aTslrlTo6OoToeeDAgby8PLF6SrYrohWGmlAlsSZH8m8cBAhVUqYvJQ/TyqiXVrUQrIR3hxCq&#10;BDypUqu9++57Yov98MNhn9f75JNPCq9dXqr0u46ON/vVY3N3xfjAJCyWuWPTuGWP/9DBn4rVU5pd&#10;Ea1YnAlVEmtyJP/GQYBQJWX6UtowrYxu6VYLwUp4jwihSsePHz/08/+n01ZmZfHv8jYzM52frxkb&#10;H/ufjo7Dhw8Lr11eqtR4+OjA6mN9Lz9coOHfYuXa1Hxednbtz88ac11tLx0Xq6c0uyJasTiTN+B4&#10;TQ6+hdzYG98YBWaLL0hSjtTWLknlDVbI14m2eQ/dnCRmE1PbZby1p1alDWYQpDnpiACEq9bW1lf4&#10;EnxvqbPT/tlnn2WpUvwoVFHr+qrNK2vq6Tkq8vhgbOaJF08Pjc/kFecpua9JXK2saalVMrDis4/R&#10;Pru9b5S1+dG+LjtOXX2jk7LfCocfOR/jkLs6eDAEUm1jYNdI4ZX0NtbWingyChfM5ETP3lCORp5k&#10;okFMoADHPEqho+MYCGxhSrW4pyTtogV7lkZK5z0pvDkJFhdeUcI5w6ya/W8ca8+cBiaMECsA0/FS&#10;GK3oU72NnPGBNtewOR06V9sI41RwN+LaIJsHaWDWWCRO3OK+zkZ8Rcg8Ub4mJltSlkq1ugo7i4Yf&#10;X3zx+cmT/zs29vHa2mpWFuRSJVuTGPLVWauqfPXMAhV5DI5O/sx+9rL32twilVuo6B5wcbVyp6VW&#10;ycAqkiqN9nk3G7dwiFL3pG6fDaV991HdA0EKJYdZAUk69MvHn23+vu3wYweaHn36WdMTzzzwvafu&#10;f9RavffbhqGRdz3eT+WohysD7ZsNyW0ZttoCw4nAOnpdVJPd4uxmNuYWWEpENm1DUz1s/h4sATvI&#10;483tSVIIAcY8ptxNFtggN+Yzw+vpNzC7J4tWzttudXnDS/GeFC46weLCK0pVzg3fwEhggY4b0IDV&#10;RLXCYAUb2lDmkOHAaBzmjhcUDBhGI6U3W6jAMOX1GOoNwf+AycIe30ag+Di1BcQBi7I59U30efZk&#10;qnpa1npVWSrY+u3DDz+Eb0+vBtKnn3725ptver3oJoRzQJVkrVOKsOx89fWp5TOXx69O+GcXKHwM&#10;+m688Jd3L135HCQu+IEqKepVgkqJVrgvw+xj0t3n1dVUhvbzjYnRSfAmTU6hvzIm4Ek/OWj1uRf/&#10;/c70+93Xaw4UmQ9u/sHR2//l/KT+xZ3n3/pExrp4RFXhvdlhswhmjhXPXYTHKW2dxdkeHpzjFYKm&#10;yDC9o+do6HcnMz8EZ0WgzsBcMagebJ7O4Uow8NHbhQtXMrmY3ULStaYGe4sx0BecDmCn96VWB+Ww&#10;Qvd28pkQ10EC10NIOVxjynLOh57k7/HAtL+2Eeb/Ee5HjsyoBjMScFJEzhIi25i67sb3C3NnYpB4&#10;QUudhqmoGXiTPmziZLBYuFwJJnMWC6imqzL0e2gqDkOI3qyn8H98I8P1ZhMfxfd12poNTT0NJhht&#10;NlpSUSp4T/61114bHBz0+5dWV9eAJ7311t+vXLkCTb3rrrtyc2EVEP9KJiWx8Oeoxq7PHzt55tQF&#10;z7Up/7yfGvr4+sunzl/0IH/B7i9vo1Tq3CJFvUpQL9GKhypNugcmwolSZc0+I+V97TW7/bX3J+7b&#10;F06jJFsS5kk9fz/3uvPk3PTC3OwSiDpYfQn+zs4vwt/5RXQmCQk93SBVt1Jd9gYYGHRmOz296jJE&#10;UiBu9b5uDz2jA64UOpFDmaIIcQyjaRqeozmcFD1la/JYoW76Z5fBgeaKIYnDlXydrZgpCVcyCXjd&#10;uiKhp43DI9A/8BxhegycTVQrzVFMbVNd9RTyQbXVCTWhAJTBspzgXdhJHpnocYYNx2720FvBcVL8&#10;4rQReqpoa7frnWEuVb42prTr4X6h70x3C9WM5ia8oKVUQyUqR6MNGrDA/uq87R5mOODUXMUZjmDA&#10;oMx19EUYRrDpjlCWOlMgj9dD6XXAl2iKT4f1AsMP0Kd6vQtPGoNnlWihInUsLS0DW3r77bf/7/8u&#10;j46Onj79D4/HAzUDT3rooYc1Gk06eJWmslYvXJ2YmF348z8v//W9oVOXP+r8x4WLnnHQs3hrya57&#10;df+ZXVjXZCscJyRaYQvleJX4iBLkGB3wUvdBBG5fnW7y/T534o6lHTuehqNrxL7v2Hdrn89//tc/&#10;np/xL970Q13z4GEEGruASNLy8nJybqJAhKWH2W7U67LRAwTsQ0oPLlESzOgceICpbu4PCZKhAlGE&#10;1DcFp2mB3zq90Wh5jp69wc/I2liuhJbCBIZGgUomB7FbXio8R/od1mq68/nMJBm9wyMTPc7ArQnd&#10;oQUjid0r0QwSl0d8n43QYEHx2qi4EQTuFy3j/lVcgfSoUNvQg7gtjFZecGrXebGnjeONRGQKT7hQ&#10;sI4Nz+loTxIaQyBGDBiisQ07qbV1dib6Bry/GTNmRJ+GMTWFpQmBs+mBQMJagMcIQmwgZnJy8syZ&#10;M2+/fRrzJK1W++CDD27ffjtFrUOe1K5VQq0syBmYnoJ/r8/MvfHe4B+6L1y6gnhSWUWZ9muVE0Xq&#10;izNT64WK60m0oi0wSJUmR70jI9308u3X+m+gX2hp92hfN3VfTWUZ9FdltfW+sv7EFyuNjf2x5+xx&#10;a5XN1e4s/AxxhfnZlYX5efjhX0JUaXkZ/V1dQb6lpKfeduuwhR453C08vIWtP7BmAK9zaglbICBQ&#10;iLDWMFyJw5SEKilMPsklEAHoAXYxUoBg048t5IwMpmT0Dp9M9DgTmKSpFKONAusl2ZKGAA7/A11C&#10;o5WbuwgAFjjSa5FCmBLNjly9tBsJdDKZDR4vGBC9tg4oAlYTMW4mTgfLl8D7hGl0A+ds0tqjoOCc&#10;nOzikuK9Dz4IdU5MTHz88cfwQ6fTAU+6c8eOvPz8HJRSH4DTlOQVlxfu/EYVqAfht5uTN+FH8dYi&#10;7dcrK3TlBWUayAAHpezqc6IVNtUgVSqrttKLt9H6beOWqjqbDQXbSjdvGfEyrqRJt3dky+ZSGWxc&#10;r7vjpTPf/NH+xtOvjDs7PlpaWlzwr4DcP3kfgb/LK4gqrayiM0okAzJNGGg8YSENbt297c3BCRsd&#10;gwuLnAkRIrQxpueAinVyfEpQUE75QvW4pfP5elG4C6+pR+S1lXkfju/NtSi9g52UsASo1SEByoge&#10;R/FAcGdima54tInfYNjy7UGPJdYtbhslNCFqEXCnBkPPEDZyGOkHOklREeBZphTMC0TI2d3b7QRn&#10;dcjJYRcwKyaCrx92tXvoMQzeI2Sc50HksZcRnwdStrH6I0etLigoeHDv3kceQc8XSEAWH3744bsq&#10;KzX5+Wq1GjLAkXLr05TmF95WsPtbesMDu7AyJeXFO++v2q6vKNiyCa7iQ+EAHNEK90W8Zf9l1TVo&#10;qRJ2NnmpuppqcDDJlLrHjnSd++3Swqp/aWlleeWpO3se3/6372x5Hd7prC1+ZWUtSQG4UO1N5pZh&#10;OrRi81D1URvW63JA6CN4OSx+IUyIcNgQFWuGVZYB74Xc8oVrcuvlZFZxwFo2j8Ud8B+Z2mAlG47A&#10;2VwjYaDw9w7wXaqZNiyX3hJpWWgtCYRzQ5d7B0/yytTCQnOqFcuk8EsJISlOcZS3nqLDzbBYzkIv&#10;1OOkmG2U2Q6gJQAojScoA+94hSvDXx8vaDKrlp7iYCJHcx6TmUKwVYeyIuQ0clqdYQuZIATncKDw&#10;G0rgZHLAykmakHYzSw5KbU5LF2Pi0CMWD21bIJwKnE1PMMRqpc7JgaOoqGjv3r0mk6mysrKuDuKQ&#10;2k0aDfAkfBUOsWJlz68pyYWjuLzg7od231vz1dJtJYa9uyqr7yzeVogv4YNSlisRrXBHp/5r3XU7&#10;TsSwufazT4ILSvKuOrJbMxG4kRDI4K91w/tgLnOmvNQt7UvBG8nShLeFYCUKq/FxtJonRoKvdbe1&#10;tbEZ4KsB8/PzQAgjX3k7evTooUOHhNceLae0p9WRI0fWjv2Glbm0sLR4c1FTolHn5oRxo6wTvzjx&#10;qxfE6inNrohWLM7xvEpiO0R8fvAtAR+KdoiXR0oQBDYqAmzwb8PFSDZqj5F2pRoB2Ae3t7cXeY/o&#10;VFxcXFFRkU/H3bjp3Llzt912WwqVBT3VH/RvKs3FR+nthRVf2VqyrWBTWR57En6o/+v+UsU2xfQk&#10;WrFQp96rJKTXpfF0IZJJnlsZgUzzKsGyJxu8gQddZqzvsjNvcGZAB0qb0WZAw5KgIsFKOKhC9oBb&#10;Wlp64403YAOT2GKBJ1ksFljSJLx2eb1K8HnM37/66qdXr8ZWYHt5+TP79xcXFYnVU5pdEa0IVRJr&#10;aST/BkQg06hSpnaBtGE6U1ubmN4EK+H4CaFKwqXJlTM9J/bpaVcZpFXqA3ByGSiRQxAgCBAECAIE&#10;AYIAQUB2BFTr6+uyCyUCCQKZgsDAwMCePXsyRVuiJ0GAIEAQIAgojwBZq6Q85qTGdEGABOCU6Yn0&#10;dLMr03axtRCshCNGAnCisIKtXYTnVyZnelo7r1aEKiljEqSWdESAUCVleiU9B0Rl2i62FoKVcMQE&#10;UqWTJ0+OjY3FFguvev3whz/Mzc0VXnu0nJLXKnV0dAjR88CBA3l5eWL1lGxXRCsMNaFKYk2O5N84&#10;CBCqpExfSh6mlVEvrWohWAnvDiFUCXhSpVZ79933xBb74YfDPq/3ySefFF67vFTpdx0db/arx+bu&#10;ivGBSVgsc8emccse/6GDPxWrpzS7IlqxOBOqJNbkSP6NgwChSsr0pbRhWhnd0q0WgpXwHhFCleAT&#10;lId+/v902sqsLP5d3mZmpvPzNWPjY//T0XH48GHhtctLlRoPHx1Yfazv5YcLNPxbrFybms/Lzq79&#10;+VljrqvtpeNi9ZRmV0QrFmfyBpxgk4PvIzf20rnhV+iGFIJlBDL2NiYoILxGVrmglqKVSmKB9NQq&#10;4Qb7OtE27yK6MrU48NaeWpUS7gIigCAQDwEIV62tra/wJfjeUmen/bPPPstSpfhRqKLW9VWbV9bU&#10;03NU5PHB2MwTL54eGp/JK85Tcl+TuFpZ01KrZGDFZx+jfXZ732jA/iZH+7roLeDsXX2jk/GsUvz1&#10;w4+cj3GIlxe7BDwYSgOMJ8hbRD3uYCOmtvDN5UWqGdji29fZiJ616HHbGNjCUqSoeNnhac4+ytGT&#10;nfsfEc/4yGqQMIY6Mhc3wEOXNg8mAW5x+gS2MKVa3NJsAfYsjZTOezJeDwevJ1hceEUJ5wwzFaFE&#10;P3MamDBCrABMx9EAwUzTODdd1NGssTHWXd+LReLEioPpW8DykzUYyYeKKElZKtXqKuwsGn588cXn&#10;J0/+79jYx2trq1lZkEslSqy8mdVZq6p89cwCFXkMjk7+zH72svfa3CKVW6joHnBxtXKnpVbJwCqS&#10;Ko32eTcbt7BEyd3XTd23zwZp331Ud59bXrIEJOnQLx9/tvn7tsOPHWh69OlnTU8888D3nrr/UWv1&#10;3m8bhkbe9Xg/ldci4UPHxmEXHnZwgk3ajUa5K4ktz0tv8e1DW9c3uadQsj+nC928VC6FuBv7QrX1&#10;sAU53lbc6+k3MFtpSqpL29BUD/vUh+DYwt3ZXJLU1Beq76I7ZMrdZIENckPJYJh2iUDobbe6vOGt&#10;5T0pHJIEiwuvKFU5N3wDI4EFOm5AFtlEtXb6YMhwUdxtu6ONZnqzhQre6OF3PeyZawSKj1Mb3gW8&#10;t9E6bMHn3E2UtZ07Qqaqu+WqV5Wlgq3fPvzwQ/j29GogffrpZ2+++abXi25COAdUSa7qJMvJzldf&#10;n1o+c3n86oR/doHCx6Dvxgt/effSlc9B7IIfqJKiXiWolGiFOzTMPibdfV5dTWWws6cmblTpKsvQ&#10;ibLKPUbKK6NjCXjSTw5afe7Ff78z/X739ZoDReaDm39w9PZ/OT+pf3Hn+bc+kWxzMQsaLBYuV+p1&#10;URYLXQC2jQj6eAIiAo6f2kYXK5V3EszG1NDVTmYqCH6JgNDAtBANSy56i2940tabTczG39oAU4pb&#10;nKMmDJ5xE2wp3u+hH8qoWrOewv8Bx1a9WRdscVAUUgBmpfR8EyvDwBLuhIJ93jlcCaTTO5uLVC+u&#10;/qnKoDU12FuMgQZG2gZAY3VQDivg1BkNxsDzJjzeGizLwTT0JD+MQWuETonw6TH6IJlRe2Ek4KSI&#10;tB1e+08R/DyGxwtaitRLUbXAm/Rhs5Eoo5kuxl1vikLx+z3dPhhQfN6R4RS1L0nVqigVvCf/2muv&#10;DQ4O+v1Lq6trwJPeeuvvV65cgRrvuuuu3FxYBcS/kilJKvGK9eeoxq7PHzt55tQFz7Up/7yfGvr4&#10;+sunzl/0IH/B7i9vo1Tq3CJFvUpQL9EKd1YIVZp0D0yEECWKKt28ZYShR5OjA/03ZLMczJN6/n7u&#10;defJuemFudklEH2w+hL8nZ1fhL/zi+hMMlJVXZAr+TpbKXMdqsXbaWtlfDwwrWrFz6Gg48dupoQP&#10;IA4nltTksVYzQrsMDjQtZFgK7c8xtbn1rtpaeNKGMZ7YxSmd2U7P/roMTiGTP2A0wyNoCByhLHWm&#10;QNu9HgroWhRRjmE96I/nm6AMXZ+7hWoOq47DlQBHzJQoseolo4dlkgkeOSOGjsc2IArbVU8hH1Rb&#10;ncgeQRFcpmxPA+tMDDvJI5NrjR56KzhOil+c7k1PFW08dr3TFkqW+NooE47SxIQbHi9o0kRnUCmw&#10;wWGg46UwjNR52z3MPcZpAP9oRsW462GWRFN8OqwXMAIYjFooZ3V1aWl1q6fJzfiaMgio2KouLS0D&#10;W3r77bf/7/8uj46Onj79D4/HA0WAJz300MMajSYdvEpTWasXrk5MzC78+Z+X//re0KnLH3X+48JF&#10;zzjoWby1ZNe9uv/MLqxrshWOExKtsGlxqBIPUQJXUnWNkXr/NbRUCQJzVVRZGe1hSiTt2PE0HF0j&#10;9n3Hvlv7fP7zv/7x/Ix/8aYfZM6DhxFo7AIiScvLy4nUEqssGn4wb0HubcahPeLp73dYYaiAwQK2&#10;JKUfkRzHj9ZkNgjWp76pgfYW6fRGo+W5wM9AccxSUNI2tPX0tNVR3aEugtjFKa/LRo9zrJZx9NLR&#10;niS0sAYIGjiZUNMYH1AUUQEFkODAbygYUQ/LlZDwwCguVj3BqKYuI0zDI22Do04ymswjM+iGBGus&#10;jw1HtJ5l3JjcuCwWFK+NiqMfy/AUVyZ1FWobehC37WkzeSH4VufFLl6ON5J3NENjT7S7XltnZ6Jv&#10;MCdsDjDm3nY8v3N3weAYRqNT13pZagaPEYTYQNTk5OSZM2fefvs05klarfbBBx/cvv12ilqHPKld&#10;q4RaWpAzMD0F/16fmXvjvcE/dF+4dAXxpLKKMu3XKieK1BdnptYLFdeTaEVbYZAqTY56R0a66fXb&#10;r/XfQL/w0m4gS1a0VMlm1U2MQDAuYeMdG/tjz9nj1iqbq91Z+BlaJTQ/u7IwPw8//EuIKi0vo7+r&#10;K8i3lJwE62zoNTscpoQqCixToYem4HRfZh0Ca7pZsRDqaYPlATGXxQR16G0PLCpwtwhbYoXYkas3&#10;QNCA8nm8WAfxosKhYLgShyklLlNmuBMQB81i13PFsI1kNJlPJvIGCEzSVFLG/gU2gWQLRQAvUwK6&#10;hFYUuS0chzL/aBb1rqcpApaNGDeOzsNSJaqpDU3qYDTqaTKEO5AzujdycrKLS4r3PvggtGJiYuLj&#10;jz+GHzqdDnjSnTt25OXn56CU+gCcpiSvuLxw5zeq0KNw3n9z8ib8KN5apP16ZYWuvKBMAxngoJRd&#10;fU60wsYfpEpl1ZgRoQXcxi1VdTYbd83S5Ki7q3vSuCdxpoRq1evueOnMN3+0v/H0K+POjo+WlhYX&#10;/Ctw/k/eR+Dv8gqiSiur6EyyEhAGZ3dvtxN8PkwVdbDyppWJhbFvJ4FbCFar0P6nXpeDTxnsfYJl&#10;Hq28l3mKBJ1KPrQ0ACUk3Mh4mgS02IDuJeB5nrAYTLSi0NhhF4yxTIBMP+xqp9eVQxIrKrwK03Mt&#10;w65Ojk9JBpkCEFAgi68XrbrHC9URI4ywDa4O/DCKt42YMlE8MGiN8WgTv0psefAhhAZz4rZRTszR&#10;fRWIR0N4s1WM9cupR+bI4lmmFFQ+cjSjjTbKXQ/vEQbGHRZ5eqALLBDoFDUapT+GOWp1QUHBg3v3&#10;PvIIer5AArL48MMP31VZqcnPV6vVkAGOlDdEU5pfeFvB7m/pDQ/swsqUlBfvvL9qu76iYMsmuIoP&#10;hQNwRCvcF/GX/aNPB4Cj6f0J3T5rdcLRN645do8d6Tr326WFVf/S0sryylN39jy+/W/f2fI6vNNZ&#10;W/zKylrSAnBICTS6WJ3cp4WpDRb/4AiczTXC3FKwtJdqRedsLqo+wokDRIFqxlf1lnpht1rQqeTz&#10;tuNIGiwPoFrsAt1YJnPLMK2lzUMJrBI54x0OFH6jh4kqgwMWI0EIUIqo8EYi939zs6EpoL0cMoUB&#10;maRczCoOtGTD4g74Fvlsg62fv8lxbAOtJYH1IqFL5YMneWVqudbIEw6OUxwpXE/R0VswOEu4wcVs&#10;o8xgQ0vgZqPvNVAG3vESZv28oMmsWnqKg3kRPVaZzLCgCEEWnOPxj2ZwNspdT1HdTAS/1Oa0dGET&#10;p02L6ZBqJyWwP9ITqwit1Dk5cBQVFe3du9dkMlVWVtbV1QFb2qTRAE/CV+FIeWs0JblwFJcX3P3Q&#10;7ntrvlq6rcSwd1dl9Z3F2wrxJXxQynIlohU2jNR/rbtux4kYNtp+9klwQUneVSfl1k8USGcEMvhr&#10;3fA+mMsceNM7nTFGukn7UnC6tyo5+hGshOMq8GvdbW1trEz4asD8/DwQ9MhX3o4ePXro0CHhtUfL&#10;Ke1pdeTIkbVjv2FlLi0sLd5c1JRo1Lk5Ydwo68QvTvzqBbF6SrMrohWLc3yvktguEZsffEvAh6Id&#10;YqWR/ASBjYsAGxiGhSskZrVx+5m0TD4EYB/c3t5e5D2iU3FxcUVFRT4dd+Omc+fO3XbbbfJVK1oS&#10;6Kn+oH9TaS4+Sm8vrPjK1pJtBZvK8tiT8EP9X/eXKraJli61ANGKRS71XiUhnSiNpwuRTPLcyghk&#10;mlcJlsTZ4L1H6DJjfZedXoWbEUnajDYjmia7kgQr4ZAK8SotLS298cYbsIFJbLHAkywWCyxpEl67&#10;vF4l+Dzm71999dOrV2MrsL28/Jn9+4uLisTqKc2uiFaEKom1NJJ/AyKQaVQpU7tA2jCdqa1NTG+C&#10;lXD8hFAl4dLkypmeE/v0tKsM0ir1ATi5DJTIIQgQBAgCBAGCAEGAICA7Aqr19XXZhRKBBIFMQWBg&#10;YGDPnj2Zoi3RkyBAECAIEASUR4CsVVIec1JjuiBAAnDK9ER6utmVabvYWghWwhEjAThRWMHWLsLz&#10;K5MzPa2dVytClZQxCVJLOiJAqJIyvZKeA6IybRdbC8FKOGICqdLJkyfHxsZii4VXvX74wx/m5uYK&#10;rz1aTslrlTo6OoToeeDAgby8PLF6SrYrohWGmlAlsSZH8m8cBAhVUqYvJQ/TyqiXVrUQrIR3hxCq&#10;BDypUqu9++57Yov98MNhn9f75JNPCq9dXqr0u46ON/vVY3N3xfjAJCyWuWPTuGWP/9DBn4rVU5pd&#10;Ea1YnAlVEmtyJP/GQYBQJWX6UtowrYxu6VYLwUp4jwihSsePHz/08/+n01ZmZfHv8jYzM52frxkb&#10;H/ufjo7Dhw8Lr11eqtR4+OjA6mN9Lz9coOHfYuXa1Hxednbtz88ac11tLx0Xq6c0uyJasTiTN+AE&#10;mxx8H5nZ0RZ+hW5IIVhGIGNvY4ICwmtklQtqGVMpgdlEN0xYgdTWLkxHIbl8nWibdxFdmdqG89ae&#10;WpWEoEzyEAQSQgDCVWtr6yt8Cb631Nlp/+yzz7JUKX4Uqqh1fdXmlTX19BwVeXwwNvPEi6eHxmfy&#10;ivOU3NckrlbWtNQqGViF2Mekuwvt94ZT3yhjnpPuPny6q889mZDJ8hY+/Mj5GIfc9cGDoTTAeIK8&#10;RdTjDjZiapsKbA4mTb/APnC+zkb0rEWP28bAFpbSJMYtBeSsVsQzPa688AyINTBMkrmUic9g2jyY&#10;BHDF6RPYwpRqcUuzBdizNFI670nhXZFgceEVJZwzzDaEEv3MaWDCCLECMB1HAwR9qreRc5dFHc0a&#10;4W5nNr+F3Yhrg2we/oMvsEMPK449U9sYKCpfK1IqKUulWl2FnUXDjy+++Pzkyf8dG/t4bW01Kwty&#10;qVKopjprVZWvnlmgIo/B0cmf2c9e9l6bW6RyCxXdAy6uVu601CoZWIVT6S3GfTacaippuxnte62f&#10;ug+d3Hcf1f8aS6DkMSogSYd++fizzd+3HX7sQNOjTz9reuKZB7731P2PWqv3ftswNPKux/upPDUF&#10;pRiNwy487ODU6xo2RmyEK3elofK8HoPZBKMVbF3f5J5Cyf6cLqmfXu51UU12i7Ob2VJc/uZpG5rq&#10;Ydv6EFhbnjPJX1GyJdZ30R0y5W6ywObJoewvrG6vp9/A7EEsWitvu9XlDS/Fe1K46ASLC68oVTk3&#10;fAMjgQU6bkAW2US1AoGBDW0oGDk4iX8005stVOBmh8Gm3hD8DzJZIEw2px4PPW1YXG9jNTMYuZtg&#10;C/CYdp+q7pdarypLBVu/ffjhh/Dt6dVA+vTTz958802vF92EcA6oklTxspXLzldfn1o+c3n86oR/&#10;doHCx6Dvxgt/effSlc+hmgU/UCVFvUpQKdEKd3CIfUxN3CgrKwvp+VHvyBbjnkp0sqxyj3HLiDfg&#10;bErcQIAn/eSg1ede/Pc70+93X685UGQ+uPkHR2//l/OT+hd3nn/rk8Sr4JNgsFi4XAlIhMVC54Nt&#10;I4I+nkDJwFyrttHFCuOdBLMxNXS1k5kKgl8iIDQwLUTDkmtYr6MoeNLWm5nNKWCfa0Z83OIcNYXO&#10;/vAIq62zONu5JDGs0UFpSAeYmNL+t7j6BGCBbd85XAnaSG+FLkHb5HS7WKlaE2y2bgy0KNI2ABer&#10;g3JYAaTOoOGEYhgAOzzeGizLcfSFnuTHLWiN4I+McOIx+iCZUWEfCTgpIm2H1/7FwiZTfmx1zP2I&#10;QeIFTabqMkQM8CZ92PQjymimqzL0e2gqjgYbs57C/wF3dr1ZB1M0Q1NPA3dfnF7YUxBmNmgQ0pqe&#10;C9p9hgATW00VpYL35F977bXBwUG/f2l1dQ140ltv/f3KlStQ8K677srNhVVA/CuZlATAn6Mauz5/&#10;7OSZUxc816b8835q6OPrL586f9GD/AW7v7yNUqlzixT1KkG9RCtsA1yqNDk5SY10R8TaguwpnEcl&#10;YkaYJ/X8/dzrzpNz0wtzs0sg7WD1Jfg7O78If+cX0ZlkpKq6IFfydbZS5jpUi7fT1sr4eGBe1Yqf&#10;Q0HHj91MDQtWxuHEkpo81mpGaJfBgaaFzHhFOyNMbW69qxbc3eGRmNjFKZ3ZTvs9ugyRzIdXRV+3&#10;h56LAlcKdaih3FGkOYbRrBNPOePoE6iTw5UAVsyUosoXjGUKMwJexuER6DQwgwjbgChsVz2FfFBt&#10;dWJ7JFiWE8gNO8kjk2uNHnorOE6KX5zuSk8VbTx2vdMWSpb42phC7Gmrow3d3UI1I4bPC1pKNVSi&#10;cnTPAh0vBfur87Z7mJuKUzP/aEbBzYhNd4Sy1JkCN77XQ+l1aIoGAw8T+GetIOgg1VYZlGiaknUs&#10;LS0DW3r77bf/7/8uj46Onj79D4/HAwoAT3rooYc1Gk06eJWmslYvXJ2YmF348z8v//W9oVOXP+r8&#10;x4WLnnHQs3hrya57df+ZXVjXZCscJyRaYUPlUqWyyhom+oZibUlZmISq3LHjaTi6Ruz7jn239vn8&#10;53/94/kZ/+JNP1yaBw8j0NgFRJKWl5eTdS+h4QfzFuTeZhzaI57+foe1Gg0g1bAlKT3OcBw/WpNZ&#10;+PhR34SnbDq90WjBczX4GWgOPV7R/9E2tPX0tNVR3aEugtjFKa/LRg9zrJZxcIJGOpD3AxrW3B8S&#10;JEMFo0gL6ICyxNGHrZ7lSmgRT2BQF6ttsjo9EbnwcIm0DY7AZLSRR2bQDQnWWB+7QdG6lXFjwi3A&#10;RmiwoHhtTAQ/SWUDVrcBH9xi8NA29CBu29Nm8oJruM6LPW0cbyTvaIYGHORJQnciTMsAQzSg0a5e&#10;amQYZn14uuW2UM1hlFmMbhmSFzxGEGIDZcEZcObMmbffPo15ErjyH3zwwe3bb6eodciT2rVKCMuC&#10;nIHpKfj3+szcG+8N/qH7wqUriCeVVZRpv1Y5UaS+ODO1Xqi4nkQr2s5DAnCs16isUld1YwJ1GrYv&#10;5pYI/krkHhkb+2PP2ePWKpur3Vn4GSIQ87MrC/Pz8MO/hKjS8jL6u7qCfEvJSbCwho7ec5gSqiiw&#10;TIUemhqStXYosKabbRqEetqaKKvA5QG97dZhC73KwN0iaIlVYLUDXoHTErZQS6y0mB3CcCUOUxKt&#10;bXI6XJpUaAe7GCmGbSSjjXwywXCEtkOaSsrYv9A2kHwhCOAgOtAldPO7uaF0/tEMsSNXb2BaBhM9&#10;j5cdeYzgaKKHN22DuZ4J1FF4coiSCEPLiE7KyckuLine++CDoO3ExMTHH38MP3Q6HfCkO3fsyMvP&#10;z0Ep9QE4TUlecXnhzm9UoUfhvP/m5E34Uby1SPv1ygpdeUGZBjLAQSm7+pxohY08NAA3ypCiSff7&#10;I1s2l8J1xJn6B+jzk6MD/TeqdHi1d2JJr7vjpTPf/NH+xtOvjDs7PlpaWlzwr4DIP3kfgb/LK4gq&#10;rayiM8lKMHQ4u3u7neDzYaqog6U2rUwsjH07CXxB4Iah/U8QzedTBg8wsMyjlfcyT5GgU8nnYwYn&#10;JNzIeJoEtNiA7iXgeZ6wGAxv0d725oDjDK4Hp6BsZlHS4mgHyxyGXZ0cnxLkl1O+AHDkyuLrRavu&#10;8cp0RAEjbINbEX8bxdtGTJkoHhi0xni0iV8ltnx70O+HK43bRrmARXLQfRWIR0N4s1WM9cupR+bI&#10;4lmmFFQ+cjSjOxS4EjArJg6uH3a102+TYIciDvoD/8LQQ+/3Q5gTj2XtzWgRZeZgE0/THLW6oKDg&#10;wb17H3kEPV/QMKjVPvzww3dVVmry89VqNWSAI56YpF/XlOYX3law+1t6wwO7cGUl5cU776/arq8o&#10;2LIJruJD4QAc0Qr3RYhXadTbx3wowKurs1bTC7whKGek3n8Nzr/2PmXcx7wXJ4vVdI8d6Tr326WF&#10;Vf/S0sryylN39jy+/W/f2fI6vNNZW/zKylrSAnD4yWBwWp3c0L+pDRb/4AiczTXC3FKwtJdqReds&#10;Lqo+wokDzADeFqGv6i31wkAJOpV83nYcSSuFBU0tdoFuLJO5ZZjW0uahBFQJJCxk2AuLvIiUFreJ&#10;iIo1w6LRQGPklh9XgYQz4FAl6hOPxR3wLfLZBlsTfxvj2AZaSwI1hX6/IXiSV6aWa4084eA4xZHC&#10;9RQdvQWDs4QbXMw2JgxrqABoCdxs9L0GysA7XsKsnxc0mVVLT3EwL6LHKpOZQrBVc+Z4/KMZnIUQ&#10;nMOBwm8ogZPJAesPUeAfwLd46EEN5FBd2MZh4SQz0qHByM28F5eeYIjVSp2TA0dRUdHevXtNJlNl&#10;ZWVdXR2wpU0aDfAkfBUOsWJlz68pyYWjuLzg7od231vz1dJtJYa9uyqr7yzeVogv4YNSlisRrXBH&#10;p/5r3XU7TsSwufazT4ILSvKuOrJbMxG4kRDI4K91w/tgLnPgTe907xNpXwpO91YlRz+ClXBcBX6t&#10;u62tjZUJXw2Yn58Hlhj5ytvRo0cPHTokvPZoOaU9rY4cObJ27DeszKWFpcWbi5oSjTo3J4wbZZ34&#10;xYlfvSBWT2l2RbRicU79xyTAtwR8KNoh1iBIfoLAxkWADQyzgZON21bSMoKAHAjAPri9vb3Ie0Sn&#10;4uLiioqKfDruxk3nzp277bbb5KhQogzQU/1B/6bSXHyU3l5Y8ZWtJdsKNpXlsSfhh/q/7i9VbJNY&#10;h/hiRCsWs9R7lYR0nzSeLkQyyXMrI5BpXiVYEmeD9x6hy4z1XfY27odx0robpc1o07pJSVOOYCUc&#10;WiFepaWlpTfeeAM2MIktFniSxWKBJU3Ca5fXqwSfx/z9q69+evVqbAW2l5c/s39/cVGRWD2l2RXR&#10;ilAlsZZG8m9ABDKNKmVqF0gbpjO1tYnpTbASjp8QqiRcmlw503Nin552lUFapT4AJ5eBEjkEAYIA&#10;QYAgQBAgCBAEZEdAtb6+LrtQIpAgkCkIDAwM7NmzJ1O0JXoSBAgCBAGCgPIIkLVKymNOakwXBEgA&#10;TpmeSE83uzJtF1sLwUo4YiQAJwor2NpFeH5lcqantfNqRaiSMiZBaklHBAhVUqZX0nNAVKbtYmsh&#10;WAlHTCBVgk/93ryJvnwdIxUWFsL3lmTZCU7yWqWOjo6xsbHYesIraQcOHMjLyxOOEs4p2a6IVhhA&#10;QpXEmhzJv3EQIFRJmb6UPEwro15a1UKwEt4dQqgS8KTsnJzSUvqDytETeFxWlpfgu5TCa4+WUxpV&#10;+l1Hx5v96rG5u2J8YBIWy9yxadyyx3/o4E/F6inNrohWLM6EKok1OZJ/4yBAqJIyfSltmFZGt3Sr&#10;hWAlvEeEUKWhoSFd1U6dFjxGUXd5W1tb8/q83pGRe+65R3jt8lKlxsNHB1Yf63v54QIN/xYr16bm&#10;87Kza39+1pjranvpuFg9pdkV0YrFmbwBJ9bkSH6CQAABXyfa5j10c5KY6MA3tgXuipwMkHlrT61K&#10;0pqZiTpLaykpJQMCEK5aW1tfiZ6AKmWpUvwoVFHr+qrNK2vq6Tkq8vhgbOaJF08Pjc/kFecpua9J&#10;XK2saalVMrAKsY9JdxfeAw6lvlHWSCdH++AC54QM5suKOPzI+RiHnDUxsmAf1Eb0hEOpthFvGyl3&#10;8rHfVZZbMpGXTATgGcym2lpm8+SoFcIWprBd1lRgozhRivFaSIJmk2BxUfonlpmDM9yCicna4KUx&#10;HUcjFd3Q3kYOXjSMYfihcwx5hy+WQtmQ677A2Ffb2MmOfLwnWVhjX0179GkapFpdhZ1FYx1olZKS&#10;HCQCN3XWqipfPbNARR6Do5M/s5+97L02t0jlFiq6B1xcrdxpqVUysAqn0luM+2w4BTbGBf40MKnT&#10;0ZvZy56AJB365ePPNn/fdvixA02PPv2s6YlnHvjeU/c/aq3e+23D0Mi7Hu+n8lba21ht9ZjtU3Ry&#10;N1HW6mQM1d52q8srr+JEmjII1HcFbMMCmyfHNA6vp9/A7EYqWjdeC0nQbBIsLroNCRVgcHZbhq3J&#10;uAMT0i2NCgMdNyCLbKJagdvAhjaU2cRVz2gcdnG5Zq9r2Ehv6w0Uq33EHLqJNwx+zVSTG498zYxx&#10;855kq4h9NY2AiqGKKguoUpwEVEmV6tZk56uvTy2fuTx+dcI/u0DhY9B344W/vHvpyueg3YIfqJKi&#10;XiWolGiF7SKEKk1N3CgrC1/+VlZtramujLMoTpKRAU/6yUGrz73473em3+++XnOgyHxw8w+O3v4v&#10;5yf1L+48/9YnkqTGLtTrctR3sTtCaNF+2sNoDIKEvPqN2N/EmXLhmRl3XsfJCWM853pgmgaCrA4K&#10;7VBPz+74JCShZUSkvAhoTQ32FqODeQ5FdmKwlxs7gzYSnKpzg0RwPXgBmxrXQrDioSd57Ip+/rEG&#10;2hjmjhFSHCSMBJwUIQrRCqTeUCX4POTt9DSXBrxJ/1wIU6IMFguXK/W6KIuFboW2oaetwRQyw4XB&#10;z9jyHL0djtb0HGPcvCdZHGJfTXO4AuqpKKBKa7GPyN1zlW+cP0c1dn3+2Mkzpy54rk355/3U0MfX&#10;Xz51/qIH+Qt2f3kbpVLnFinqVYJ6iVbYErhUaXJykhrppqNvXX3uyeSaCuZJPX8/97rz5Nz0wtzs&#10;EtR3sPoS/J2dX4S/84vojMwJMaXQWZm2ytDvCTiAHBT2N9n1Thv9KPF12lrxNAzNw1qD01/HsB5O&#10;t8GwpWNcVF0GZzue3pnaprrqKTRrhtBMVAkyt4yIkx8BbZ3FODyC2C6PGQR7ua0u0gZiKxNiIYGs&#10;YSd5ZIIajFPAbvbQW8FxUvziKLPDUxVq4awEpQ0VTSUgVTsN8PSmtQAHhlNPa+du0juDPo/Ik/J3&#10;ddpKBBscRkjBMFTnbfdY6sJf0aqCDAG/kq+zlTLXxWpL0AsKA18gI+9JVkrsq2kLXKhisJcZbAYX&#10;LcFVWT4TkCAYU1mrF65OTMwu/Pmfl//63tCpyx91/uPCRc84iC3eWrLrXt1/ZhfWNdkKxwmJVrhb&#10;uVSprLKGib7tu4/qTxpZ2rHjaTi6Ruz7jn239vn853/94/kZ/+JNP2gzDx5GoLELiCQtLy8naHni&#10;iwONokciGJ8oZzc8IyHE0u+wVtNjOuxTSj836VTf1MBsVup12egxP+RysOqoEsRrR0qkCoF4nRjH&#10;BiSpzSMT1GAsVGsy18eWGkWlCAtnpcRro6RGxCjEBuAoD7rTgCnBNKapAd9/poamevpm4z0ptypp&#10;LQ+8Q4g99rSZvBB8q/MybsWgUxCRKewYR8G60IlgWrdMMeXAYwThtxjLuuFqOniVqIKcgekpgOX6&#10;zNwb7w3+ofvCpSuIJ5VVlGm/VjlRpL44M7VeCFRJ2VAh0Yq21JAAHBt9K6vUVd2YQJ2WhDQ29see&#10;s8etVTZXu7PwMxRXn59dWZifhx/+JUSVlpfR39UV5FuSOcETJhBSYST7RoaNel38IZ1ewBK5gLe3&#10;3TpswV6nFnqJAE8KrH7hlyBzC4k4+RCARw+7GClGJwqxAbFK8ckEUxUqRppKqTBUbYMZz0pIio0A&#10;XqYEdAkNN25LwIUNhbQNTQYEoRCmFJzscayJ9ySrTeyrmdBtOTnwZaX4h9IUJAI6TUlecXnhzm+g&#10;qCmE325Oos9mFm8t0n69skJXXlCmgQxwUMoyJaIV7qjQANwoE3WbdL8/smVzadJuA73ujpfOfPNH&#10;+xtPvzLu7PhoaWlxwb8Ctf3J+wj8XV5BVGllFZ2ROyGuBMtImaEZVmdUNxuYqSxUBTSKnp31tjsp&#10;2tWNsrcyL0JFe6nNQK8H8HV7wiIiWHUhEuRuJJEnAwLwoiSEu3BwKG4n8tsAfsiAkbU6JCgUIRPF&#10;A1kLdcWjTfwqRVg4q1jcNkpogoAiPvAbce8U+s4E7FsddOAHaxV2UoDYDZeFZ5lSsI0mM3Cl3m6n&#10;JWwhUxgKAGZ/c3tgiGtGLkoa4ciTXKuIcTVDUM5Rq4UcKW+NpjS/8LaC3d/SGx7YhZUpKS/eeX/V&#10;dn1FwZZNcBUfCjuViFa4L0K8SqPePuZDAV5dnbU6GUu5uebYPXak69xvlxZWIYy8srzy1J09j2//&#10;23e2vA7vdNYWv7KylpQAHCzk7tIzMbPS6laqy40WHDGpnqKvwGmLHYcCTG2wBglH4GyukcibyWRu&#10;GaYv2zxUPXfsqkcrDNBi3ngSUn6DEgVCEGDW0IAReCzugBsxZify2wCsm4WXjGi70Ye+h0RXB0+o&#10;gIXwmQ2vTC0sNKdasUyKXWkiuDjKGGnhwadiHFOX2U4Ca5VaqRb2XnNbPHQ0m8Ye35dwv0aelFmV&#10;DBAHMzFm7kY5wQCqw1gR4kpWZ+RCprCWobdYsAHBENcSRDjyJPrkAL0yk7dIBgDGVVGdkyPkSHmr&#10;NCW5cBSXF9z90O57a75auq3EsHdXZfWdxdsK8SV8KPxRA6IVNozUf627bseJGDbafvZJcEFJ+1S8&#10;SNOH0cFlpldqk3SLIJDBX+vOKGuV9qXgW8QIw5pJsBLe70K+1j04OFhTUyNE5jvvvGMw8MxAhJTl&#10;5pH2tDpy5Mjasd+wcpYWlhZvLmpKNOrcnDBulHXiFyd+9YJYraTZFdGKxTnFnygFPcC3BHwo2iHW&#10;IEh+gsDGRYCNAcPCFUfsJXYbFwTSMoKACARgH9wvvvhCHS9du3ZNo9GIkCt3VtgHV/1B/6bSXHyU&#10;3l5Y8ZWtJdsKNpXlsSfhh/q/7i9VbJO78qjyiFYsNKn3KgnpdWk8XYhkTp6MmqeLbBvJzotApnmV&#10;YNmTDd60hLYY67vs7OfB0r53pc1o075ZSVGQYCUcViFeJfha9/j4+Dz92lCMBDwJaEFOTo7w2qPl&#10;lPa0gg8W/P7VVz+9ejW2AtvLy5/Zv7+4qEisntLsimhFqJJYSyP5NyACmUaVMrULpA3TmdraxPQm&#10;WAnHTwhVEi5NrpzSqJJctUeTk552lUFapT4Al2wTIfIJAgQBggBBgCBAECAISEZAtb6+LrkwKUgQ&#10;yHQEBgYG9uzZk+mtIPoTBAgCBAGCQPIQIGuVkoctkZzuCJAAnDI9lJ5udmXaLrYWgpVwxEgAThRW&#10;09PTwvMrkzM9rZ1XK0KVlDEJUks6IkCokjK9kp4DojJtF1sLwUo4YgKpks/nu3kTffk6RoIX5Sor&#10;K2XZCU7yWqWOjo6xsbHYesLa8wMHDuTl5QlHCeeUbFdEKwwgoUpiTY7k3zgIEKqkTF9KHqaVUS+t&#10;aiFYCe8OIVQJeBLsaVJaGueDyuBxWVle0mrDdyMWrgybUxpV+l1Hx5v96rG5u2J8jBsWy9yxadyy&#10;x3/o4E/FKibNrohWLM6EKok1OZJ/4yBAqJIyfSltmFZGt3SrhWAlvEeEUKWhoSFd1U6dFjxG2dEk&#10;wwcFvD6vd2TknnvuEV57tJzSqFLj4aMDq4/1vfxwgUbNK/na1Hxednbtz88ac11tLx0Xq6c0uyJa&#10;sTiTN+AwFPBRJbQLCUq+zlr48j/8j/0h1ipJ/lsEAdEWAmZGbxeRmsRbe2pVkgZEJuosraWklAwI&#10;QLhqbW19JXoCqpSlSvGjUEWt66s2r6ypp+eoyOODsZknXjw9ND6TV5yn5B5wcbWypqVWycAqxD4m&#10;3V14DziU+kZpI50c7etiznb1uZntdGUwX1bE4UfOxzjkrImhRGiTKTrV1jIb4cIFU9sUs98X7EsJ&#10;2yPB/6jAD62vsxGxJyjRyNApudUi8tIDAbT1FZ958GvHmooEr72Pb/dl3pPCkUmwuPCKEs7Jwbk2&#10;hdwx4XYoIADTcRh6MMXubeTgRcMYhh86x8z64IulUDbkOu9QFm9845GjQMNlqoKmQarVVdhZNNaB&#10;VikpyUEiWqfOWlXlq2cWqMhjcHTyZ/azl73X5hap3EJF94CLq5U7LbVKBlbhVHqLcZ8Np5pKpjd1&#10;99XQJ/bpqH65yRKQpEO/fPzZ5u/bDj92oOnRp581PfHMA9976v5HrdV7v20YGnnX4/1UpluGFVPf&#10;NUUnd5MFNsKNGKi9nn56T3Mq8KO3sbqZanLTJWADVDKyy90h6SUvjnlwlWVNRUILvO1Wlze8HO9J&#10;4cITLC68IjlyMji7LcNWcktFBxTouAENWE1UK0zTYEMbyhyyS6XROOzi+il7XcNGIxIHFKt9xBy6&#10;UTPvUBZnfOOTI0f/KyhDlQVUKU4CqqRSUCXeqrLz1denls9cHr864Z9doPAx6Lvxwl/evXTlcyiy&#10;4AeqpKhXCSolWuHOCqFKUxM3ysrClr+VwXsB+FRZta5KVmMCnvSTg1afe/Hf70y/33295kCR+eDm&#10;Hxy9/V/OT+pf3Hn+rU9krS1CmNYEG7UbHXigYVz68I/VQeFNzwM/rA5jy3MmRJ60sFt8oEBydSPS&#10;U45AiHlQeGIdOr0PWEhjZ/Bi0OvIDRLB9RB3ZNDMOOdDT3Iq5BQNzP/BvdkY5o4RUhxAHQk4KSL9&#10;o5FtVLoTJPk8lFYyhfUBb9I/F7qft8Fi4XKlXhdlsdAaaht62hpMISN2L2wcGDGU8Z7ktJFHTgoR&#10;kFS1igKqtBb7yM6OupJJUp1SCvlzVGPX54+dPHPqgufalH/eTw19fP3lU+cvepC/YPeXt1EqdW6R&#10;ol4lqJdoFUmVJicnqZFuOvrGF2ubdL8/qWNokxRDCC2DeVLP38+97jw5N70wN7sE1w9WX4K/s/OL&#10;8Hd+EZ1JbtLWWYzDI3iJEp0gDtdVT+EJL/MD/sFeJnr8qZJh5+nktolIlw0B1jx8nbZW7FhEnsVW&#10;2gsSNJW2Op3ZTjsquwzOdiFLkYJlmahvqO3RJ3lkghqMf9Nu9tBbwXFSmMwoKjk8VbSqdr3TFkqW&#10;+NooG5I8gvB8pLTaaYCnN30d3BtOPa2du0nvZNy3vCeTqVeayQYbHEZIgf3Veds9lrrwYG8VZAj4&#10;lXydrZS5LlYLeIeyW2B8g73MlqInuCrLZwIStJ2prNULVycmZhf+/M/Lf31v6NTljzr/ceGiZxzE&#10;Fm8t2XWv7j+zC+uabIXjhEQr3K1cr1JZZQ0Tfdt3X0SsbdI9MHGftTrOK5dCbGXHjqfh6Bqx7zv2&#10;3drn85//9Y/nZ/yLN/1Qdh48jEBjFxBJWl5eFiKN5CEIJB0BiLT1O6zV9KMdtqsNYdeocq/LRj/3&#10;+a5JVY5HJqhRb2b8m+b62IKjqMSUp+AJTDm7OZMEFG+O2Uap7YhWjg3AUR6sB7g36psQSUTu24am&#10;ehpl3pNyq5LW8sCrg9hjT5vJC8G3Oi/2bnK8kYhMoeAcxNwgWBcankvrlimmHHiMIPwWY1k3XE0H&#10;rxJVkDMwPQWwXJ+Ze+O9wT90X7h0BfGksooy7dcqJ4rUF2em1guBKikbKiRaRVAlio2+lVXqqm5M&#10;oE7DadLdN1BWw65eSszGx8b+2HP2uLXK5mp3Fn6G4urzsysL9M7P/iVElZaX0d/VFeRbSm6CsYVZ&#10;mBSznuCj0TcynFyNiPQ0QoBrHoElTPRjCz/QA6m33TpswS6nFnqZiAyJT6YI45OmUow2ytAkfhHa&#10;BnMYZ0taVZktGC9TArqETM1t4bgvtQ1NBkR7hTAl3qFso49vOTnwZaX4h9IUJMIeNSV5xeWFO7+B&#10;oqYQfrs5iT6bWby1SPv1ygpdeUGZBjLAQSnLlIhWuKO4XqXJyVHmDTeItY1s2VxK54BX4PpGK+Xi&#10;SbhWve6Ol85880f7G0+/Mu7s+GhpaXHBvwLn/+R9BP4uryCqtLKKziQx+XpRPCPg/Y9akclc39/c&#10;3kvP2nrbm9G8PolKEdHpggDXPMAGHK3M65J8b65BiBap7ev2hETF8CMIlgC1OiS0KkImigfC0jos&#10;0xWPs/OrxJZvd1KhwZy4bZTQBAFFoCUMOFgB2sEE2Lc66LAQ70kBYjdcFp5lSsE2mszAlXq7nZaw&#10;hUxhKPAOZbfA+JajVgs5Um4zmtL8wtsKdn9Lb3hgF1ampLx45/1V2/UVBVs2wVV8KOxUIlrhvghZ&#10;1j3q7WM+FODV1eFg22jfa90jI/2vhX1CQBar6h470nXut0sLqxBGXlleeerOnse3/+07W16Hdzpr&#10;i19ZWUtSAI5ZJFFa3eqxuMMcBHztMrW5W6hWFH2pboXPCLQRpiRL76erEF7zMLXBMiQcgbO5RiKe&#10;QC3D9DWbh6pnr8ErAPC+JF1AH/oeEp0FnlBoDUrocu/gSZOZR6YW3kPAlmhzUTyL5uIUR9XWU3Ss&#10;ECzZYg/1jcHiqxhtlL+3AmuV4J5iNIEbzeKhI5n0rYlvNN6T8muT7hKBhdPM1gQ+ODCA6jBWhLiS&#10;1Rm5kCncUvmGMt7xDX1yYMO8mKjOyRFypNwGNCW5cBSXF9z90O57a75auq3EsHdXZfWdxdsK8SV8&#10;KPxRA6IVNozUf627bseJGDbafvZJcEFJ+/5pyk2fKJDmCGTw17rhWeYyT2UIb5f2peA0N54kqUew&#10;Eg6skK91Dw4O1tTUCJH5zjvvGAwyvLYj7Wl15MiRtWO/YfVcWlhavLmoKdGoc3PCuFHWiV+c+NUL&#10;QlrEzSPNrohWLIYp/kQp6AG+JeBD0Q6xBkHyEwQ2LgJs8A8WrjiMet3GbSlpGUFAHgRgH9wvvvhC&#10;HS9du3ZNo9HIU6UkKbAPrvqD/k2lufgovb2w4itbS7YVbCrLY0/CD/V/3V+q2CapBimFiFYsaqn3&#10;KgnpQGk8XYhkkudWRiDTvEqw7MkGb9lBlxnru+xt9MtwmZCkzWgzoWXy60iwEo6pEK8SfK17fHx8&#10;nn5tKEYCngS0ICcnR3jt0XJKe1rBBwt+/+qrn169GluB7eXlz+zfX1xUJFZPaXZFtCJUSaylkfwb&#10;EIFMo0qZ2gXShulMbW1iehOshOMnhCoJlyZXTmlUSa7ao8lJT7vKIK1SH4BLtokQ+QQBggBBgCBA&#10;ECAIEAQkI6BaX1+XXJgUJAhkOgIDAwN79uzJ9FYQ/QkCBAGCAEEgeQiQtUrJw5ZITncESABOmR5K&#10;Tze7Mm0XWwvBSjhiJAAnCqvp6Wnh+ZXJmZ7WzqsVoUrKmASpJR0RIFRJmV5JzwFRmbaLrYVgJRwx&#10;gVTJ5/PdvIm+fB0jwYtysDG8LDvBSV6r1NHRMTY2FltPWHt+4MCBvLw84SjhnJLtimiFASRUSazJ&#10;kfwbBwFClZTpS8nDtDLqpVUtBCvh3SGEKgFPgj1NSkvj7F4KHpeV5SWtVoaXSqVRpd91dLzZrx6b&#10;uyvGx7hhscwdm8Yte/yHDv5UOEqJUCWiFYszoUpiTY7k3zgIEKqkTF+Sx79wnAlWorCCDwHEzj80&#10;NKSr2qnTgscoO1pO+KCA1+f1jozcc889wmuPllMaVWo8fHRg9bG+lx8u0Kh5JV+bms/Lzq79+Vlj&#10;rqvtpeNi9ZRmV0QrFmfyBhyGAj5+HNhjwteJ9u6G/7E/xFolyX+LICDaQsDMUrhdBG/tqVVJmqFk&#10;os7SWkpKyYAAhKvW1tZXoiegSlmqFD8KVdS6vmrzypp6eo6KPD4Ym3nixdND4zN5xXlK7gEXVytr&#10;WmqVDKxC7GPS3RXY681u7xuljRTOBU529QW205XBfFkRhx85H+OQsyaGEqFNpuhUW8vsgAoXTG2B&#10;/eJhX0rY6Q3+RwV+gE8Wvv0H/CmFTzm5cSDyeBFAW1/xmQc/XKypSPDa+/i23eU9KbyrEiwuvKKE&#10;c3JwriV3VUw4MR0vDcDU28jBi4YxDD90jpn18Yxavk40kNHy8M7EKPGeDFyDkQ+XCCmSsAUoJoCm&#10;QarVVdhZNNaBVikpyUEi2q/OWlXlq2cWqMhjcHTyZ/azl73X5hap3EJF94CLq5U7LbVKBlbhVHqL&#10;cZ8Np5pKujfLKmtq8Il9usnuAcyfZEtAkg798vFnm79vO/zYgaZHn37W9MQzD3zvqfsftVbv/bZh&#10;aORdj/dT2SpjBNV3TdHJ3WSBHVAjBmqvp5/e05xif8Bg1T5i5tnyVG7NiLw0QCCOeXA1ZC1Egtre&#10;dqvLG16O96Rw4QkWF16RHDkZnN2WYSshS9EBBTpuQANWE9UK3AY2tKHMIft1G43Drl5O8V7XsNGI&#10;+U/kqNXbWN1MNbnpwQ/2csa4857kSDQ32fF4aaGabUF+JYcNKCRDlQVUKU4CqqRSSJ2o1WTnq69P&#10;LZ+5PH51wj+7QOFj0Hfjhb+8e+nK51BswQ9USVGvElRKtMIdFkKVpiZulJWFL38LnJmcktuSgCf9&#10;5KDV51789zvT73dfrzlQZD64+QdHb/+X85P6F3eef+sTuSsMlac1wUbtRgceaBiXPvxjdVB403Pm&#10;R2OvtqGnrcFUlVxtiPQ0QyDEPBi3Yuj0nrWQTtrnSF8MPkq4QSK4HvKMCZpZaAHG5NBJ7BEIk8nO&#10;/8En0BjmjgmVyV8cIB4JOCkiH3qcMikiL6J9HmlmM8lWB3iT/rkQpkQZLBYuV+p1URYLrQbPqNUL&#10;Gwe2PEdvh6M1PceMfbwngw3RmkzM/jnaBnN9shuYHPkqCqjSWuwjOzvqSqbkKMUj1Z+jGrs+f+zk&#10;mVMXPNem/PN+aujj6y+fOn/Rg/wFu7+8jVKpc4sU9SpBvUSrSKo0OTlJjXTTIbiuPvdkoC+ZsNxr&#10;70/ct49xNclgPJgn9fz93OvOk3PTC3OzSyD0YPUl+Ds7vwh/5xfRmeQmbZ3FODzCOqLpOFxXPYUn&#10;vMyPDNm8PblA3ZrSWfPwddpa8WwcTcdbaSIRNJW2Op0ZT7y7DM527hQ/GmzBsj0NbPAu7CSPTFCD&#10;cQrYzR56KzhOil8cZXZ4qmhV7XpnmIeAr43J7HY8Hymtdhrg6U1XBO4Np57Wzt2kdwZ9HpEnk6lX&#10;mskGGxxGSIH91XnbPZa68GBvFWQI+JV8na2UuS5WC7DDHCVtlSGQkfdkhBQQPhxZfZrBFU0d2Mts&#10;KXqCq7J8JiBBMKayVi9cnZiYXfjzPy//9b2hU5c/6vzHhYsetG69eGvJrnt1/5ldWNdkKxwnJFrh&#10;buV6lSDWxkTf9t1H9bNkqazaSsff7tv8PodASbeKHTuehqNrxL7v2Hdrn89//tc/np/xL970g8R5&#10;8DACjV1AJGl5eVl6HaQkQUBGBCDS1u+wVtOPdtiuNoRdo2q8Lhv93Oe7JlUNHpmgRr2ZcQrEm+FH&#10;UYkpT8ETmHJ2cyYJKN4cs41S2xGtHBuAozxYD3Bv1Ddh5ggevaZ6GmXek3KrktbywDuE2GNPm8kL&#10;wbc6L3Y2cryRiEyh4BzE3CBYFxqek69lvs52TxOH2MsnOfmSwGME4bcYy7rhajp4laiCnIHpKcDj&#10;+szcG+8N/qH7wqUriCeVVZRpv1Y5UaS+ODO1XghUSdlQIdEqgipRbPStrFJXdWMCdVowlVVW6iiv&#10;DAu7x8b+2HP2uLXK5mp3Fn6G4urzsysL9M7P/iVElZaX0d/VFeRbSm6CsYVZmJTceoj0jESAax6B&#10;JUz0YyvoCqKf8e3WYQt2ObXQy0RkSHwyfSPDQiVLUylGG4VWLDofhHXCOJtoEbdGAbxMCegSMjW3&#10;heO+1DY0GRDtFcKUgiyfY028J7moQmC0vaotY/3rOTnwZaX4h9IUJMJuNSV5xeWFO7+B1npA+O3m&#10;JPpsZvHWIu3XKyt05QVlGsgAB6UsUyJa4Y7iepUmJwNEaNL9/siWzaUoA4rK0WlydNTLs5RJ0jil&#10;193x0plv/mh/4+lXxp0dHy0tLS74V0DSn7yPwN/lFUSVVlbRmSQmXy+KZwS8/0msiIjORAS45mEy&#10;1ztamdcl+d5cowz0SjZftyckKoYfQbAEqNUhAYEImSgeCEvrsExXPNrErxJbvt1JhUZT4rZRQhME&#10;FIGWMOBgBWgHE2Df6qDDQrwnBYjdcFl4likF22gyA1fq7XZawhYyhaEAYPY3tzMG1N6MXJQ0wpEn&#10;OQXBfBu76zKXJ0FTctRqIUfKbUZTml94W8Hub+kND+zCypSUF++8v2q7vqJgyya4ig+FnUpEK9wX&#10;Icu6R719+GMBfV5dnbUaLfCenBpgzsFaJZ2Ma5VAdvfYka5zv11aWIUw8sryylN39jy+/W/f2fI6&#10;vNNZW/zKylqSAnDMIonS6laPxZ2hLuWU39UbVwFe8zC1wTIkHIGzuUYinkAtw/Q1m4eqZ6/Bull4&#10;yYguoOd5exKeUGgNSuhy7+BJk5lHphbeQ6BasUyKXWnCfWIGZPIWRxnrKTpWWN1KWeyhvjFYfBWj&#10;jfL3d2CtUivVwmhianNbPHQkk741sROD96T82qS7RGDhNLM1gQ8ODKA6jBUhrmR1xl1JBGAyBgQG&#10;0BJEOPIk+uQAWpIH68esDgdtx3RK0Xr/xLpHnZMj5EisEhlKa0py4SguL7j7od331ny1dFuJYe+u&#10;yuo7i7cV4kv4UPijBkQr3LWp/1p33Y4TMays/eyT4IKS9v1TGYyXiNjQCGTw17rhWeYyT2VITETa&#10;l4I3tOlFbRzBSni/C9nYZHBwsKamRojMd955x2DgmYEIKcvNI+1pdeTIkbVjv2HlLC0sLd5c1JRo&#10;1Lk5Ydwo68QvTvzqBbFaSbMrohWLc4o/UQp6gG8J+FC0Q6xBkPwEgY2LABv8g4UrDqNet3FbSlpG&#10;EJAHAdgH94svvlDHS9euXdNoNPJUKUkK7IOr/qB/U2kuPkpvL6z4ytaSbQWbyvLYk/BD/V/3lyq2&#10;SapBSiGiFYta6r1KQjpQGk8XIpnkuZURyDSvEqwbscFbdtBlxvouexvzwZv070FpM9r0b1cyNCRY&#10;CUdViFcJvtYN+8TN068NxUjAk4AW5OTkCK89Wk5pTyv4YMHvX33106tXYyuwvbz8mf37i4uKxOop&#10;za6IVoQqibU0kn8DIpBpVClTu0DaMJ2prU1Mb4KVcPyEUCXh0uTKKY0qyVV7NDnpaVcZpFXqA3DJ&#10;NhEinyBAECAIEAQIAgQBgoBkBFTr6+uSC5OCBIFMR2BgYGDPnj2Z3gqiP0GAIEAQIAgkDwGyVil5&#10;2BLJ6Y4ACcAp00Pp6WZXpu1iayFYCUeMBOBEYTU9PS08vzI509PaebUiVEkZkyC1pCMChCop0yvp&#10;OSAq03axtRCshCMmkCr5fL6bN9GXr2MkeFGusrJSlp3gJK9V6ujoGBsbi60nrD0/cOBAXl6ecJRw&#10;Tsl2RbTCABKqJNbkSP6NgwChSsr0peRhWhn10qoWgpXw7hBClYAnwZ4mpaXog8oxEnhcVpaXtNrw&#10;3YiFK8PmlEaVftfR8Wa/emzurhgf44bFMndsGrfs8R86+FOxikmzK6IVizOhSmJNjuTfOAgQqqRM&#10;X0obppXRLd1qIVgJ7xEhVGloaEhXtVOnBY9RdjTJ8EEBr8/rHRm55557hNceLac0qtR4+OjA6mN9&#10;Lz9coFHzSr42NZ+XnV3787PGXFfbS8fF6inNrohWLM7kDTixJkfyEwQCCPg60TbvoZuTxEQHvrGd&#10;wq0heGtPrUrSbCkTdZbWUlJKBgQgXLW2tr4SPQFVylKl+FGootb1VZtX1tTTc1Tk8cHYzBMvnh4a&#10;n8krzlNyD7i4WlnTUqtkYBViH5PuLrwHHL0P3GiIkY7CVnBhp2QwYhBx+JHzMQ556ghKQXsbMalW&#10;hoeWj2fzVBFVcIvziZK79UReHAQ4fVdaW8tskBu1DGxhCjtpTUnaR5C3uxO0gQSLK2gdIu4RBbVK&#10;y6owHS8NjFaweS1szcYkGsawYQydY8g7fLEUyoZc93WiU7Q8vDMxSrwn2Wu1uACtAlskLaHiVYqm&#10;QarVVdhZNNaBVikpyUEidFVnrary1TMLVOQxODr5M/vZy95rc4tUbqGie8DF1cqdllolA6twKr3F&#10;uM+GU00lpzdH+7ybjVvkvz+AJB365ePPNn/fdvixA02PPv2s6YlnHvjeU/c/aq3e+23D0Mi7Hu+n&#10;ctda3zUFyd1lGLYmTJa87VaXN1JBXMWU2xKnCm7xKKLkbj2RFwcBpu+m3E0W2CA3poV4Pf2GKomL&#10;G3i7O0EbSLC4sqYh9B5RVqu0qw3ouAGNJk1UK3Ab2NCGMtPbCAeS0TjsCnIn2N/WNWw0Yv5T2z5i&#10;Dt2oGTa/baaa3GhoaoK9nLFx855k5Wvr7HZ6MKNHs3ZuVWmHVTSFVFlAleIkoEqqVDcoO199fWr5&#10;zOXxqxP+2QUKH4O+Gy/85d1LVz4H7Rb8QJUU9SpBpUQrbBchVGlq4kZZWeTyt0l3n1cXwpzksSng&#10;ST85aPW5F//9zvT73ddrDhSZD27+wdHb/+X8pP7Fneff+kSeavilaGEzbnwFz724Mzd6nAmfe0Vm&#10;g/mb1UGhHdLjh2C4IQOoD83ouMU7w0TxzPOQhE52ThicEiYTpFtZttbUYG8xOpjnUKzeb+wMWlCw&#10;X3h6nIWT13JCT3Iq5PR1wC7AJ9AY5hUVUhwUGAk4KSItiO9GUNYCRPs8lFUv5bUBb9I/F8KUKIPF&#10;wuVKvS7KYqH11Db0tDWYqrg698LGgS3P0dvhaE3PMcbNe5JTKrDS2cczJUw5IMIUUFFAldZiH9nZ&#10;UVcyCatEhlz+HNXY9fljJ8+cuuC5NuWf91NDH19/+dT5ix7kL9j95W2USp1bpKhXCeolWkVSpcnJ&#10;SWqkm46+dfW5J5m+n3QPTCSBKGGe1PP3c687T85NL8zNLkF9B6svwd/Z+UX4O7+IziQt+WBQgWED&#10;SJGtFU+00EyrlZlotTcbILIyNWV/rg57DfiymdqmuuopNDsOD8Eg+gSp2mlAVURJ3OINIaJgnufU&#10;03M5d5PeGfRsOJyUGZ12t1DNmTm/S1p3JkWwts5iHB4BVhu799vqdHS3TE11GZyC+oXXcsJO8sgE&#10;NRingN3sobeC46T4xVFmh6eKVtWud9pCyRLvjZAUWLHQyHuE1+yj3QtJ1CytRIMNDqPRBAapOm+7&#10;x8KMR0EdqyBDwK/k62ylzHWx9A96QbVVzFSRonhPslKYaWN1q6fJ3RZ1NEsr0CKVgb3MlqInuCrL&#10;ZwISBGEqa/XC1YmJ2YU///PyX98bOnX5o85/XLjoGQexxVtLdt2r+8/swromW+E4IdEKdyvXq1RW&#10;WcNE3/bdR/VjspQEorRjx9NwdI3Y9x37bu3z+c//+sfzM/7Fm36obR48jEBjFxBJWl5eTtDyohTH&#10;Y3Q1DCoNQIMgiNLvsFbTp2AnUvrJSMGUi/J0Q2SefXmUN1tU/djgAkgRH96HeV59E9INTf4amuqx&#10;TpDgLJ4SBke55EBEpIYiEK/3vS4bzY1ZA5IBQB6ZoEa9mXEKmOtj1xFFJaY8BU9gyhlim/HaKEOT&#10;QkRE3CO8Zh/1XpBbnbSVB94hxG172kxeCL7VebELnOPHRmQKBeeA0UOwLjQ8J0erGAVg1tYaxq7l&#10;kK6EDPAYQfgtxrJuuJoOXiWqIGdgegoQuT4z98Z7g3/ovnDpCuJJZRVl2q9VThSpL85MrRcCVVI2&#10;VEi0oo00JADHRt/KKnVVNyag0yZH4Q1K7Gh6rf8G+pX40u6xsT/2nD1urbK52p2Fn6G4+vzsygK9&#10;87N/CVGl5WX0d3UF+ZaSkOgxGhwzDjy+AAPBK4voxPiHtA1tbQ06qrORs/iRJ1sc7bQN5rDnURKa&#10;Q0QmDQF49LCLkWL0fm+7ddiC/ZIt9DIRGRKfTN/IsFDJ0lQSb+FC9Ymej9wjAjHEy5SALiFTc1s4&#10;7kttQ5MB0V4hTImddlEca+I9Ga6W1hTBrgVqnvJsOTnwZaX4h9IUJAIXTUlecXnhzm+gqCmE325O&#10;os9mFm8t0n69skJXXlCmgQxwUMoyJaIV7iguVZqcHGWibpPu90e2bC4FPlttZVZ52/YZt1TVha32&#10;lnoT6HV3vHTmmz/a33j6lXFnx0dLS4sL/hUQ9ifvI/B3eQVRpZVVdCZZSQsLUegolslcD5wJv9oR&#10;fJ0NvlsGzhttFTXMTL35s8XRDoJ8jmAWPCDBgpBWzkk+CbguRqPOVofkpcPJAu+WkOvrReEuHECN&#10;2/sGek2Ir9sTEhUT3OO8gEbIRPFAWDuFrcgVjzbxq8SWb3dSocGcuG1MTq8H7xFesyf3AgM7zzKl&#10;YIfAuktnd2+30xI93I8yA5j9MOZhA2pvRi7KKCeDoumREA+OnIlDcmwhWVJz1GohR7KqFyxXU5pf&#10;eFvB7m/pDQ/swoVKyot33l+1XV9RsGUTXMWHwk4lohXuixCv0qgXvghAfyjAq6uzVsf5vqlgC4iW&#10;sXvsSNe53y4trEIYeWV55ak7ex7f/rfvbHkd3umsLX5lZS1JAThGHZiL1aNFu6Y2WGGCI3A21wgz&#10;LHTb6IiKddjARMJ4s9HjDFpJEL6sO7AOo5VqseNIGgrpNaNKbC598K0UbnHOb1Ob2+KhFYAFApbM&#10;XSCQsIWkQgDTdxj6wCI0PiNhlTOZW4ZpA7J5qPrgWd4e5xTisZygDfDKpPl9K7Yiil1pEgQpTnGU&#10;sZ6iY4UQfrYwlhnUiOdGSGIH8NwjfGZP7gVMVLrxMiUT+KnBAKrDWBHiSlZn5EKmsP4DMBkDAgNo&#10;YQYW3pPokwNo3abP245jy5k8FKlzcoQcSTR2YaI1JblwFJcX3P3Q7ntrvlq6rcSwd1dl9Z3F2wrx&#10;JXwo/FEDohXuvdR/rbtux4kYhtR+9klwQUn7/qkw+yS5bl0EMvhr3fAsc5mnMmSZrbQvBd+adkmw&#10;Et7vQr7WPTg4WFNTI0TmO++8YzDwzECElOXmkfa0OnLkyNqx37BylhaWFm8uako06tycMG6UdeIX&#10;J371glitpNkV0YrFOcWfKAU9wLcEfCjaIdYgSH6CwMZFgI0Qw8IVh1Gv27gtJS0jCMiDAOyD+8UX&#10;X6jjpWvXrmk0GnmqlCQF9sFVf9C/qTQXH6W3F1Z8ZWvJtoJNZXnsSfih/q/7SxXbJNUgpRDRikUt&#10;9V4lIR0ojacLkUzy3MoIZJpXCRa62eAtO+gyY32XvY1+GS4TkrQZbSa0TH4dCVbCMRXiVYKvdY+P&#10;j8/Trw3FSMCTgBbk5OQIrz1aTmlPK/hgwe9fffXTq1djK7C9vPyZ/fuLi4rE6inNrohWhCqJtTSS&#10;fwMikGlUKVO7QNownamtTUxvgpVw/IRQJeHS5MopjSrJVXs0OelpVxmkVeoDcMk2ESKfIEAQIAgQ&#10;BAgCBAGCgGQEVOvr65ILk4IEgUxHYGBgYM+ePZneCqI/QYAgQBAgCCQPAbJWKXnYEsnpjgAJwCnT&#10;Q+npZlem7WJrIVgJR4wE4ERhNT09LTy/MjnT09p5tSJUSRmTILWkIwKEKinTK+k5ICrTdrG1EKyE&#10;IyaQKsFnNG/eRF++jpHgRbnKykpZdoKTvFapo6NjbGwstp6w9vzAgQN5eXnCUcI5JdsV0QoDSKiS&#10;WJMj+TcOAoQqKdOXkodpZdRLq1oIVsK7QwhVAp4Ee5qUlsb5oDJ4XFaWl9g9P4XrEJlTGlX6XUfH&#10;m/3qsbm7YnyMGxbL3LFp3LLHf+jgT8VqKM2uiFYszoQqiTU5kn/jIECokjJ9KW2YVka3dKuFYCW8&#10;R4RQpaGhIV3VTp0WPEbZ0STDBwW8Pi9sd3rPPfcIrz1aTmlUqfHw0YHVx/pefrhAo+aVfG1qPi87&#10;u/bnZ425rraXjovVU5pdEa1YnMkbcGJNLiw/fDU5fFuTBCSCNLSdAEmZgYCvE23zLqL/U9u/vLWn&#10;ViVp/ZyJOktrKSklAwIQrlpbW1+JnoAqZalS/ChUUev6qs0ra+rpOSry+GBs5okXTw+Nz+QV5ym5&#10;B1xcraxpqVUysAqxj0l3F94Djt4HbhQbKe9JGew3IOLwI+djHDJWBKLg0cY+19BjjvsfEQ88rlKm&#10;tqnARmGidUUbLbFJYv2iKyUFYiDA7REwFbyLctQEW5jCTlrS+t8X3Js5KJ/3pPAOS7C48IoSzsnB&#10;uZbMDWIbGU3HSwMw9TZy8KJhDMMPnWPGEvhiKZQNue7rRKdoeXhDbpR4T4YpFdgULuGuV1oATYNU&#10;q6uws2isA61SUpKDRMCgzlpV5atnFqjIY3B08mf2s5e91+YWqdxCRfeAi6uVOy21SgZW4VR6i3Gf&#10;DaeaSrY3eU/KYvJAkg798vFnm79vO/zYgaZHn37W9MQzD3zvqfsftVbv/bZhaORdj/dTWSrCQmBv&#10;dsrZjYcIr8dQD/txB/7Tb6hKxbeP67ummCSZcMmIDxEFG8oyPeJussAuyjGf416PdKvxtltd3nC8&#10;eU8K75QEiwuvSI6cDM5uy7CVkKXogAIdNyCLbKJagdvAhjaU2cTNbTQOw57fwdTrGjYaMf+pbR8x&#10;B7fmRud6G6ubqSY3iHM3we7dGHfekxFEyaVvocVmYlJlAVWKk4AqqVLdtux89fWp5TOXx69O+GcX&#10;KHwM+m688Jd3L135HLRb8ANVUtSrBJUSrbBdhFClqYkbZWXhy994T8piVMCTfnLQ6nMv/vud6fe7&#10;r9ccKDIf3PyDo7f/y/lJ/Ys7z7/1iSy1hAjRVhn6PfQTCoYUvVlP4f/4RobrzTp6DkbPuIITLuTq&#10;b2TmZuh3JzsrY/KwsQDeq+yEDSZxjWLmz3hCGKaMZGnyA7nxJWpNDfYWo4N5DnH6g3mwQ39bHZTD&#10;CtP2zmiWE3iGwfWgSdFPp0DZUFNjBKKTog0gVCZ/cah6JOCkCFGI7s7INirdy5J9HkormqL6gDfp&#10;nwthSpTBYuFypV4XZbHQ2mkbetoaTFVcTXth48CW5+jtcLSm5xjj5j0Z0j7oFZe5rS5FbZahWhUF&#10;VGkt9pGdHXUlkwwaCBPhz1GNXZ8/dvLMqQuea1P+eT819PH1l0+dv+hB/oLdX95GqdS5RYp6laBe&#10;ohXuPS5VmpycpEa66ehbV597EmfgPSms52Pmwjyp5+/nXneenJtemJtdguwHqy/B39n5Rfg7v4jO&#10;yJ1M5vrhEfAk+UYoS52pjhlmvB4K9h7Vme20h6fL4GznTNQcw3qYiOE93B1Ois7kbqGauXmwmhFX&#10;fZ02ZhZnN3vovbvCE3rU4hQ2teZRJr40udG6xeWBE9KIraXT1opn42g63kp3FUReu+ppH1RbXRTL&#10;iQpfsCzHlxh2UqwBxC9Om6inijZyu95pCyVLfG1MZv8zll/tNMDTm64I3BtOPa2du0nvDPo8Ik8m&#10;U680kw02OIzGCLC/Om+7x1IX7vuuCgxioLivs5Uyx+Q0Qd85zBoDTeU9Gbjo62z3mPHol8EJ9jJb&#10;ip7gqiyfCUgQoKms1QtXJyZmF/78z8t/fW/o1OWPOv9x4aJnHMQWby3Zda/uP7ML65psheOERCvc&#10;rVyqVFZZw0Tf9t1H9TNkifdkQiaxY8fTcHSN2Pcd+27t8/nP//rH8zP+xZt+EDoPHkagsQuIJC0v&#10;LydUTZTCOtqThFaZQMANhgv0KAQPExqCvC4bTVpgQ1L6Acmk+qYGdl/SwG/OOMOpJ+IqRGjqzcws&#10;zlzPp1EwABc2GvEoE19aMgAjMlGwtr/fYa1GxlEdZh00PFEsJyHoEjSAaMaMzTEkFI3VjNfGhBrD&#10;U5gNwFEeHAUH9wbcQFg7U0MTntLwnpRblbSWB94hxB572kxeCL7VebG3meONRGQKBeeAKUGwLjQ8&#10;l3DLNgRRAo8RhN9iLOuGq+ngVaIKcgamp6DPrs/MvfHe4B+6L1y6gnhSWUWZ9muVE0XqizNT64VA&#10;lZQNFRKt6NsoJADHRt/KKnVVNyZQp0E/BUJy3JOJ3IJjY3/sOXvcWmVztTsLP0MB8PnZlQV652f/&#10;EqJKy8vo7+oK8i3JnhA7cvViNxK4BswGjxfCbzCv6m23Dluw40CuqDwIlqg/nzLSpUlU4pYvBo8e&#10;djFSkNPCYws/0AMpCZZDJWgA0lSK0cak2YK2wcwuH0xaJRtBMF6mBHQJDVJuC8fxrW1oohddCmFK&#10;wTkgZzjhPUljBiIdAfdfM8wWIpzfGYFsTg58WSn+oTQFicBOU5JXXF648xsoagrht5uT6LOZxVuL&#10;tF+vrNCVF5RpIAMclLJMiWiFOyo0ADcaiLq53x/ZsrkUZZic5DmZ6A2i193x0plv/mh/4+lXxp0d&#10;Hy0tLS74V0Don7yPwN/lFUSVVlbRGfkTsKNhFww42JOt0w+72j3MXMxAR/Z93R6+UJkETVAABxa7&#10;0BM+8FyJkxChTELSxNVNcqMeQ9FTHByCsK2jlXkfju/NNYrfcvAjCJYAtTokIJqgAfCrxJpjuzNw&#10;CzCqxW2jhCYIKAI3BgMOVoB2MAH2rQ46LMR7UoDYDZeFZ5lSsI0wpjm7e7udlrCFTGEoAJj9sG4A&#10;G2V7M/J40whHngwUZFxazASSjjZnYCguR60WcqTcZjSl+YW3Fez+lt7wwC6sTEl58c77q7brKwq2&#10;bIKr+FDYqUS0wn0R4lUa9fYxHwrw6uqs1XiBN+9JWayqe+xI17nfLi2sQhh5ZXnlqTt7Ht/+t+9s&#10;eR3e6awtfmVlLSkBOMSOKIcDhd9QAieTAxYjgYfJZG4ZpmMsNg9VL0v70NJKewvVSgt1UezSAAHC&#10;eZWRLE1AhSRLAIHA6rHqVo/FHfAfmdpgARuOwNlcIxFPID7LgXWz8JIRXUAf+h4SXRwtmoNJeuhy&#10;7+BJSQYQpziqtp6io8zVrZTFHuobg8VXMdoov30EnBWtVAujianNbfHQMXAae/xQ5j0pvzbpLhHm&#10;b/TkzgQ+ODCq6jBWhLiS1Rm5kCncUttgkSU9HoEBtAQRjjyZsd8G4OtIdU6OkCPlNqApyYWjuLzg&#10;7od231vz1dJtJYa9uyqr7yzeVogv4UPhjxoQrbBhpP5r3XU7TsSw0fazT4ILStr3T1Nu+iEKwODj&#10;Mss2KZNXWnohpZw2Gfy17owyAGlfClbODtKpJoKV8N4Q8rXuwcHBmpoaITLfeecdg0HMhDaKUGlP&#10;qyNHjqwd+w0rcmlhafHmoqZEo87NCeNGWSd+ceJXLwhpETePNLsiWrEYpvgTpaAH+JaAD0U7xBpE&#10;muVnozWw0sBhpJdHJZDklZaAIqRoahAgBpAa3EmtmYsA7IP7xRdfqOOla9euaTSaFDYT9sFVf9C/&#10;qTQXH6W3F1Z8ZWvJtoJNZXnsSfih/q/7SxXbFNOTaMVCnXqvkpBel8bThUhOch5Yp2KDV6agFmN9&#10;l72NfZNOWrXySpOmw4YqlWlepUw1AGkz2g1laoIbQ7ASDBUlxKsEX+seHx+fp18bipGAJwEtyMnJ&#10;EV57tJzSnlbwwYLfv/rqp1evxlZge3n5M/v3FxcVidVTml0RrQhVEmtpJP8GRCDTqFKmdoG0YTpT&#10;W5uY3gQr4fgJoUrCpcmVUxpVkqv2aHLS064ySKvUB+CSbSJEPkGAIEAQIAgQBAgCBAHJCKjW19cl&#10;FyYFCQKZjsDAwMCePXsyvRVEf4IAQYAgQBBIHgJkrVLysCWS0x0BEoBTpofS082uTNvF1kKwEo4Y&#10;CcCJwmp6elp4fmVypqe182pFqJIyJkFqSUcECFVSplfSc0BUpu1iayFYCUdMIFXy+Xw3b6IvX8dI&#10;8KJcZWWlLDvBSV6r1NHRMTY2FltPWHt+4MCBvLw84SjhnJLtimiFASRUSazJkfwbBwFClZTpS8nD&#10;tDLqpVUtBCvh3SGEKgFPgj1NSkvxB5WjJvC4rCwvabXhuxELV4bNKY0q/a6j481+9djcXTE+xg2L&#10;Ze7YNG7Z4z908KdiFZNmV0QrFmdClcSaHMm/cRAgVEmZvpQ2TCujW7rVQrAS3iNCqNLQ0JCuaqdO&#10;Cx6j7GiS4YMCXp/XOzJyzz33CK89Wk5pVKnx8NGB1cf6Xn64QKPmlXxtaj4vO7v252eNua62l46L&#10;1VOaXRGtWJzJG3AABXz5uLFXrOmJzq9MLaLVIgWkI+DrRNu8h25OElNaam2At/bUqiQN+0zUWVpL&#10;SSkZEIBw1dra+kr0BFQpS5XiR6GKWtdXbV5ZU0/PUZHHB2MzT7x4emh8Jq84T8k94OJqZU1LrZKB&#10;VYh9TLq78B5wKPWNBo100t2Hr3BPymDDSMThR87HOGSqJExMb2NtrYgHnBQl0CZKbEpyXVL0I2X4&#10;EOD2GlgIvbNo9ARbmMJOWlOBjeJEQerj23aX96RwsQkWF15Rwjk5ONcqMEtJWN8UCsB0vDQAU28j&#10;By8axjD80DlmvIEvlkLZkOu+TnSKlod3JkaJ92TwIi5ApwzsK5oGqVZXYWfRWAdapaQkB4mwKHXW&#10;qipfPbNARR6Do5M/s5+97L02t0jlFiq6B1xcrdxpqVUysAqn0luM+2w41VQyvQkEqs+7+T76PHtS&#10;prEDSNKhXz7+bPP3bYcfO9D06NPPmp545oHvPXX/o9bqvd82DI286/F+KlNVHDG9LqrJbnF2x34Q&#10;Jlwv2ogbJ0kP04TrJwKkIBDoNXeTBTbIjfls8Hr6Dcy2y6Jr8rZbXd7wUrwnhYtOsLjwiuTIyeDs&#10;tgxbM/ABLAcCgmQAHTegcaSJagVuA/sjUWZ6G+FAMhqHXVyPeK9r2GjE/Ke2fcQculFzb2N1M9Xk&#10;BnHuJtjLGePOezJENyPMB3DCWxhnWlJlAVWKk4AqqVLdrux89fWp5TOXx69O+GcXKHwM+m688Jd3&#10;L135HLRb8ANVUtSrBJUSrbBdhFClqYkbZWVhy9/AodRfdp+1ujLOsjgJZgY86ScHrT734r/fmX6/&#10;+3rNgSLzwc0/OHr7v5yf1L+48/xbn0iQKaAIHm60dRZne3jUDU/D6ElXcM6FvP2NzPQM/e5kpnng&#10;cwhkFzcz5q2FndrBdK9RnDwBbSZZRCOgNTXYW4wO5jnE6TPmwQ6mYHVQDitMtTujmU3AvuB60J7o&#10;p1OgbKidMQLRSdFGEiqTvzhUPRJwUoQoRKMT2UbRoCVYQLzPI8EKM6w48Cb9c6FsxWCxcLkSzAIt&#10;FrpV2oaetgZTFbeFvbAPZctz9O5KWtNzjHHznuSUSmQ+kCbwqiigSmuxj+zsqCuZFGuFP0c1dn3+&#10;2Mkzpy54rk355/3U0MfXXz51/qIH+Qt2f3kbpVLnFinqVYJ6iVaRVGlycpIa6aYDbV197kmcAehT&#10;1WYvDr8FzyZuPZgn9fz93OvOk3PTC3OzSyDzYPUl+Ds7vwh/5xfRGfmTr9tDT8yAK4XOx1BVOrOd&#10;nj11GUJ4lGNYD3MxPKVyOPG8rMljrW7FP7sMDjTlC0/oMcrrt+apxddpY+Z7drOH3jSOpJQjACZi&#10;HB6BjoXeYboaTcdbabJkapvqqqeQb6StLorZRG1AsCzH3xh2UqyRxC9OW6+nirZwu95pCzVZvjYm&#10;sweYu6PaaYCnN10RuDecelo7d5PeGfR5RJ5Mpl5pJhsNU2gcAfur87Z7LHXhr2hVccYxX2crZa6L&#10;1YKgF1RbZQhk5D3JXPSNDNPzgbCYXZqhFFcd2MtsKXqCq7J8JiCuGrEzTGWtXrg6MTG78Od/Xv7r&#10;e0OnLn/U+Y8LFz3jUKp4a8mue3X/mV1Y12QrHCckWuFe43qVyiprmOjbvvuofkyWEH2apHQ1KPq2&#10;Txc4m5BJ7NjxNBxdI/Z9x75b+3z+87/+8fyMf/GmH4TOg4cRaOwCIknLy8sJVROlMEzMHPjWr27u&#10;D/gM2Lxel40eFWCLW/oZyaT6pgZ2p9vAb53eaLTgKRr85KstGIAL81vz1AJzt3pwdYEYrclcn4yG&#10;E5nSEYDe6XdYq2mrCTMNWmgUs5FeIb9MMUYSzZKxkaGJAhUagY7XxoQaw1OYDcBRHhwJB/cG3FtY&#10;O1NDUz19A/KelFuVtJYH3iE6ht9m8oI3vM6L/d4cbyQiU3imhoJ1oeG5xFumrbMz0TcUswuj14mL&#10;V0QCeIwg/BZjWTdcTQevElWQMzA9BZBcn5l7473BP3RfuHQF8aSyijLt1yonitQXZ6bWC4EqKRsq&#10;JFrRVhoSgGOjb2WVuqobE6jTIG3RVeLoW1k156x0Gx8b+2PP2ePWKpur3Vn4GSIZ87MrC/TOz/4l&#10;RJWWl9Hf1RXkW5I7BUL/tO/I3RIW52+3DlvogcHdwkt+ZNGml6cWNHcjKd0QAGNhFyMFeW/E0jO+&#10;Dk20KQkaiTSVYrQx0fZELa9tMIdxtqRVldmC8boBoEtohHJzVw9oG5oMiPYKYUrBCSBnyOE9GUCL&#10;/dQQmsP1eyLW12UAqjk58GWl+IfSFCQCOU1JXnF54c5voKgphN9uTqLPZhZvLdJ+vbJCV15QpoEM&#10;cFDKMiWiFe4oLlWanBxlom6T7vdHtmwuRfSoUkd5R/H5SbeXOZvo7aHX3fHSmW/+aH/j6VfGnR0f&#10;LS0tLvhXQOifvI8gqrSCqNLKKjojc+ptb+bMu4LzMbYaAx3chyBdUmNgEbWgUA+4uOipISzMlLnV&#10;RJwEBHy9KCaKg0PwkIAQK34fju/NNYrfbPAjCJYAtTokKJCgkfCrxBpZu5MKDebEbaOEJggoAubO&#10;gIMVYDDubHXQYSHekwLEbrgsPMuUgm00mYEr9XY7wcsdq+GI6zS3M6NMezPyY9MIR54MSoG3Khnv&#10;OkT3HEa9LgORzVGrhRwpb5mmNL/wtoLd39IbHtiFlSkpL955f9V2fUXBlk1wFR8KO5WIVrgvQrxK&#10;o94+5kMBXl2dtZpxJdXoJt5/DZ1/zUsFzspiVd1jR7rO/XZpYRXCyCvLK0/d2fP49r99Z8vr8E5n&#10;bfErK2vyB+CQO5/roQ4LQ5jMLcN0mMXmoeplaSKfEN5atLCGmGql63ZR7CKCpOlABEdFILDCrLrV&#10;Y3EHlhKZ2mD1Go7A2VwjYWX5zQbWzcJLRnQBfeh7SHRxeEKhNSihy72DJyUZSZziqNp6ig4xwyo7&#10;ix0Hu9gUs43yG0xgrVIr1cJoYmpzWzx0AJzGHketeU/Kr026S4TJG81sTeCDA6OqDmNFiCtZnZEL&#10;mcIttc3NjDJgAC1BhCNPok8O4PcXupk1CaU2p6UrM1/lVefkCDlSbgOaklw4issL7n5o9701Xy3d&#10;VmLYu6uy+s7ibYX4Ej4U/qgB0QobRuq/1l2340QMG20/+yS4oKR9/zTlpi9RARimXOYMfS9XYpNT&#10;VCyDv9adUUYi7UvBKTKKFFdLsBLeAUK+1j04OFhTUyNE5jvvvGMwyDBNlfa0OnLkyNqx37B6Li0s&#10;Ld5c1JRo1Lk5Ydwo68QvTvzqBSEt4uaRZldEKxbDFH+iFM1axo4AH4p2iDWIjM3PxnVgTUKG+rkz&#10;FvuMUZwYScZ0FVE0TRCAfXC/+OILdbx07do1jUaTQp1hH1z1B/2bSnPxUXp7YcVXtpZsK9hUlsee&#10;hB/q/7q/VLFNMT2JVizUqfcqCel1aTxdiOS0yQMrWmzwchXoY6zvsrexL9yljYIbUZFM8yplqpFI&#10;m9FuRIuL3yaCVXyMAjmEeJXga93j4+Pz9GtDMRLwJKAFOTk5wmuPllPa0wo+WPD7V1/99OrV2Aps&#10;Ly9/Zv/+4qIisXpKsyuiFaFKYi2N5N+ACGQaVcrULpA2TGdqaxPTm2AlHD8hVEm4NLlySqNKctUe&#10;TU562lUGaZX6AFyyTYTIJwgQBAgCBAGCAEGAICAZAdX6+rrkwqQgQSDTERgYGNizZ0+mt4LoTxAg&#10;CBAECALJQ4CsVUoetkRyuiNAAnDK9FB6utmVabvYWghWwhEjAThRWE1PTwvPr0zO9LR2Xq0IVVLG&#10;JEgt6YgAoUrK9Ep6DojKtF1sLQQr4YgJpEo+n+/mTfTl6xgJXpSrrKyUZSc4yWuVOjo6xsbGYusJ&#10;a88PHDiQl5cnHCWcU7JdEa0wgIQqiTU5kn/jIECokjJ9KXmYVka9tKqFYCW8O4RQJeBJsKdJaSn9&#10;QeXoCTwuK8tL7C4uwnWIzCmNKv2uo+PNfvXY3F0xPsYNi2Xu2DRu2eM/dPCnYjWUZldEKxZnQpXE&#10;mhzJv3EQIFRJmb6UNkwro1u61UKwEt4jQqjS0NCQrmqnTgseo+xokuGDAl6f1zsycs899wivPVpO&#10;aVSp8fDRgdXH+l5+uECj5pV8bWo+Lzu79udnjbmutpeOi9VTml0RrVicyRtwYk2O5CcIBBDwdaJt&#10;3kM3J4mJDnxjG28XkZLEW3tqVZKGQybqLK2lpJQMCEC4am1tfSV6AqqUpUrxo1BFreurNq+sqafn&#10;qMjjg7GZJ148PTQ+k1ecp+QecHG1sqalVsnAKsQ+Jt1deA84lPpGkZGOMrvChZ6VwXxZEYcfOR/j&#10;kLMmJAvtbRT+tELnIh93vY21tXEfgr7ORvSwRKm2Ee0rSQZxuXtMUXm0eQQ6tJbZIDeqBrCFKeyk&#10;NSVpYyzYhjSwD2lQPu9J4QAkWFx4RQnn5OAM903C4v5/e9cf28ZZ/i+NnTTN77akXRkrsV3cGjaE&#10;W6zxB5tgcSJmMTCbqcRUzUNQOWK0GWqqZUJFA22RmsEi6xvFQkwzaIC2gFwEZkqTllVjaps2rrKM&#10;CG92QrJBG6mNnTSJ8zvf57337ny2z/b5fD7b2fvq5Kbvve/zPu/zPvfe532e5953KxPAcBxNL3Qv&#10;B9p48kozm8GOpVA3Rr7chNXchk8mRkkwky9TrkARjhUNg0rW1+Fk0VQXilJSEoMkqKx623rJdvVc&#10;hEq8RiZCP3ZdvBGcXliiyqoUPQMuLVe+guQqF7KKh9K7TEcdODU1otFsbGL+C/8cNe3Saelc2RKA&#10;pGd/9vgzHd9xnHrsePujTz1jfuLph7795IOP2owPf8MwGnjHH/xYtsYYQibTmJc/Ow94x0ymhEYG&#10;vFS7y+rp5+aTRDZgEjN69O2+MJ1cJ7Sxx4/KzTehp4gE7H14PH3tVjggN+W7IegfMugkDnrQafMG&#10;4zskmCm+11lWF9+QHCUZOfusY7YifAHLIQFRNACOG5BGtlNdgG3g1COKf9437O2fbDaD2ckZsMQe&#10;1DzQZuyg6AnL1w5nOWO5C2byeANCDnaaw0cYF1sq2QZQKU0CqFSS736VblffDq9euDF1a2Z5PkLh&#10;a2T8zgt/eOfaB/8D7iLLAJUUtSpBo4QrrBcxUCk8c6e+Pmn428RwUHtYTqQEOOmHJ23jvqX3Ls1e&#10;77/ddLzacnLnd5+/55+ej+wvHbj8t49yo7oGq5WPlQATWa3xLeEpSdNi9TiTrnkHnB0GOGqbPYIk&#10;aUQgXtvxV4awjovmRRd3yCLVlrAOzI0QCNV0EtCYW12dJjeDqhMHEUbL5qbcNli29yYbTVZ34H50&#10;mOm3E1uXlx+bKagh3PofbAJtceYYMdWh6QBrpIhhiBaGkKKmk5K896XZPOTloZCpAW7Sn4hFK0ln&#10;M03r+e5Ws47fnQE4XbLzBD1hacwnGOUWzIzWGu91dBjao9NcIYsnGW8lFECljdRXaWnSSCbFurys&#10;Kpm8vXjm9Qvnrvinw8uLy9Tof26/cu7yVT+yFxz6zB6qRF1WrahVCdolXCVCpVAoRAX6aVdb36Av&#10;FKshId916ogxzWcEGSgVxknn//r2m57XF2YjC/MrUPmk8Rr8zi8uwe/iEsrJRdK1RLHSeG8XZWlJ&#10;QEr9fnrxBlgp1gLFKwhTjD12gSfIK0w1XXghh1ZyXewCWmtx0baLPkMMGHOPIStVca7dcjFU+aUJ&#10;w28aC4BdUWgQzd3hPjuFbCPdLUlGMyn30bo8511cpgBN9NrCuuSy+OnzAnkpfXVU2O3X0Yrn0nsc&#10;sWApiaLmbAQQyIRk9Bjg7U23AuYNj57mzteu90RtHomZOWOq8AijKQhJCiaRlqDTb22Jt2Kmn834&#10;nYpaQTU6A3tDMJO5CZZTu96L13p8p13hSSolR3CW2UryBHdl2SYgS6GEt61fuTUzMx/5/T9u/PHd&#10;0XM3Puz9+5Wr/ikgW7O79uAD2n/NRzYrShX2ExKu8LDyrUr1jU2M9+3oEWooBiyFfIOymZT2738K&#10;rr6A6+iZbzU/t/25X/xgcW556e4ycLMIFkaAsREEklZXV7PUvKTV0fSDzNnwDgTzdiLegVw3nsmN&#10;HUOsXUEiMzDVDLltRpoYHIdLv3khBb0OevbhZaFseztnpZLYHqmWAwkkGUSupSSjmRUnAjTRawts&#10;nUBWY7bYU1NPpmC4PloEULHe5XR9zKozApU5Bxzlx15utPZob8XcmVvb7fSjIpgpNysFTQ+sQwg9&#10;nu82B8HS3RLEJmqeNTLdbJZV78YDY9QYhdd1PivVEYevs6KtWGWwGIH7LUVYN9wtBKsSVakang2D&#10;WG7PLfzp3ZHf9F+59gHCSfV76zVfbJypVl+dC29WAVRS1lVIuKI1NcYBx3nf6hu1ujszaNBwAt9b&#10;vWwmpcnJ356/+KJN5/A6PVX/RVFCi/NrEfrk5+UVBJVWV9Hv+hqyLeUmaVrbDehFkRQp0eEBOGSl&#10;M4ldSavnvDNpmGSjX+gZj34XDDhtY1ZsaepMDJPKTZ8J1YwlAOrBBSMlDiJHLhejKUQTvbZEJmks&#10;peijyHYzL6ZptcRhtsxpfCJq4JgAgEto4vDxIwNSz2axwmGXarBKjGqTYCZXz2RtYeB1q8U+5E8I&#10;sCt86atUsLNS+ktpCJIguIra8pqGqgNfRl5TcL/dDaFtM2t2V2u+1LhX21BZXwEF4KKURUqEKzxQ&#10;fKgUCk0wXjfwtgV27axjxhL+F5I3SkmvvfflC1/5/rG2t16d8vR8uLKyFFleg9Z+F3wEQaU1BJXW&#10;1lFOrpLZAlhpoN9jjXP90zimg2dpiq7Z4liBCcrutkW/koKtzoRCwGH57+5iPqXif/RkoKMIxvv9&#10;cX6UXHWY0M1QAuMDyN2FnUPJBpEjKTya+BUEIUBd7gwbR8UTaCJ/INg4MU1vOtgkzBJX3+mhYp05&#10;afsooQsiqkBPGOFgBuhnCGTf5abdQoKZIshuuSICYUrRPqaYzfiCAGEOdTgZBXJ2IBMlLeHETK4W&#10;tj7ibzUBrLlNem3xiValVou58t6xirrtVZ+qPPRVveGhg5iZ2oaaAw/q9un3Vu7aAXfxpbBRiXCF&#10;xyLGqjQRZLYGAG9bi40NTJoYHpLPpMRXx/7J031v/2olsg5u5LXVtSfvO//4vr98c9eb8E1nc82r&#10;axs5c8AhJtDsYvPw3xboy1sIJYqPQWJcFczdmJmnG1Z3/i7auVZX53D04wUXE4SB8lBkkrkb4pGw&#10;B87hDeD6ZkvnGJ3l8FP2vD+hhAG+BNjhM3b5rT42lEhoELlKwqMJcbPwkRE96vrY75AYFbCjGJTY&#10;cG94bTGZgjQ1EGhO0frm8FJcpAn/jZmyOipop2jPr7GLsrqwsyvaDQFFzaFqsLFKXVQnw4m5Gx4n&#10;2i9Nyx5H7Alm5pCtAiUNayp6rjKDDQ4UwBi3xkuczQT7AcJkFAgUoDMq4cRMbroDnWPnOKOHgs9Y&#10;JH7xmU+5qlUqMVc+WaTbrqgtg6umofILXzv0QNPn6/bUGh4+2Gi8r2ZPFb6FL4U3NSBcYcXI/27d&#10;LfvPptBR58XvgQlK2v6neVd9wkCBS6CId+uGd5nXUiwfAEjbKbjAlSdH7BFZiResmN26R0ZGmpqa&#10;xNC8dOmSwSCwAhFTl19G2tvq9OnTG2d+ydFZiaws3V2qqK1Ql6nisNG2sz89+/MXMuVKml4Rrjg5&#10;53mLUuADbEuAh5JdmSoEKU8ksHUlwHlwi9YXsnXHhvSsMCUA5+DevHlTnS5NT09XVFTksQtwDq76&#10;/aEddWX4qrunau/ndtfuqdxRX85lwh/qf/s+vXePYnwSrjhR59+qJGbUpeF0MZRJmU+yBIrNqgRh&#10;Tw74ZhKGzGTvc3WzW3oV/BBKW9EWfLdywiCRlXixirEqwW7dU1NTi/RnQykS4CSABSqVSnzryUpK&#10;e1vBhgW/fu21j2/dSs3AvoaGp48dq6muzpRPaXpFuCJQKVNNI+W3oASKDSoV6xBIm6aLtbfZ8U1k&#10;JV5+YqCSeGpylZQGleRqPRmdwtSrIuIq/w64XKsIoU8kQCRAJEAkQCRAJEAkIFkCJZubm5Irk4pE&#10;AsUugeHh4cOHDxd7Lwj/RAJEAkQCRAK5kwCJVcqdbAnlQpcAccApM0KFaWZXpu+ZtkJkJV5ixAGX&#10;kaxmZ2fFl1emZGFquyBXBCopoxKklUKUAIFKyoxKYU6IyvQ901aIrMRLTCRUgs2B795FO1+nSPCh&#10;XGNjoywnwUmOVerp6ZmcnEzNJ8SeHz9+vLy8XLyUcEnJekW4wgIkUClTlSPlt44ECFRSZiwlT9PK&#10;sFdQrRBZiR8OMVAJcBKcaVJXl+akd7C4rK2uaDQy7LApDSr9X0/Pn4fUkwufTbEZNwTL3Ltjynp4&#10;+dmTPxIvpWygEuGKkzOBSpmqHCm/dSRAoJIyY0le/+LlTGSVkaxgI4DU5UdHR7W6A1oNWIxKk5WE&#10;DQWC48FgIHD//feLbz1ZSWlQqe3U88Prjw2+8vXKCrUg5enwYnlpafNPLprKvN0vv5gpn9L0inDF&#10;yZl8AZepykkrD5sro1NOSNpSEhjvRce8xx5OkrKD+VUDwdbzy5I0dShGnqX1lNSSQQLgrtrY2FxL&#10;ngAqbSvJ86uwhNrU63aubahnF6jE6/3JuSdeemt0aq68plzJM+DScmUrSK5yIasY/Qj5+lxcGpxg&#10;lHRikM3tG2TP05VBf1kSpx65nOKSsSGOFGzkh95wKDU3t+GjIJVP6JQllgsZUNQ4/yxe5XuzRVrk&#10;DQroBnPKcdK+wRGmcJJWWNK5WILjleUgZlldwTGUWfkV5FzxpjAcr4OJim56oI03WdBijJs8UB4D&#10;3vFEF3N/vJeZ+5rb8MnEKAlm4lv8B4I91VJxEWTVIA2DStbX4WTRVBeKUlISgyT0Sb1tvWS7ei5C&#10;JV4jE6Efuy7eCE4vLFFlVYqeAZeWK19BcpULWcVD6V2mow6cmhrp0ZwY7A9pcd7RI1T/MAugslJf&#10;rjKApGd/9vgzHd9xnHrsePujTz1jfuLph7795IOP2owPf8MwGnjHH/xYnpai00KzsUvf7gvTyeWy&#10;5PGkbHsf4sHXZxizZQ2Wgk6bFx/XS1JWEsCDAsPSboVTjlOOS9A/ZNBJDG4QHK8sBzHL6lmJLePK&#10;jJx9VhmUP+PGi6cCwHED0sh2qguwDRxoQ1noY4TZZDKNefnm6gHvmMmE8U+zM2CJPah5oM3YQdFz&#10;n68dznLGyi2YyZI3d+OngX4iOk322MaLRIwl2wAqpUkAlUry3Z3S7erb4dULN6ZuzSzPRyh8jYzf&#10;eeEP71z74H/AXWQZoJKiViVolHCF9SIGKoVn7tTXJ4a/3ZmZCIUoKhRGvzImwEk/PGkb9y29d2n2&#10;ev/tpuPVlpM7v/v8Pf/0fGR/6cDlv30kY1ssqQFnhwGOx2aPhNBozEwgX9TUxK7f6CVVWy+3DGNX&#10;YclKtjFLON796MItRVc0cCw4vi1EmVlUwqqSI5ZYDBi1uSl0VnsGzqAcSHcrkdSYW12dJjfzHkol&#10;87ZezkzJEz/fSQT3Y1RBcLxiM4W1iF3/gza0RfWUFruY6lAswBopEnVTSP2UHdFMbR7Kcpf/1gA3&#10;6U/EICXKYLXysdKAl7JaaUY1ree7W806PtMDXrep8wQ992nMJxjlFswU6uqA02ONazz/EhHFQQkF&#10;UGkj9VVamjSSSVQbchRaVpVM3l488/qFc1f80+HlxWVq9D+3Xzl3+aof2QsOfWYPVaIuq1bUqgTt&#10;Eq7w2PKhUgigUKCf9sD1DfoYWNTYdNREBd94w+V64/rMkaOMrSl7xcA46fxf337T8/rCbGRhfgVo&#10;njReg9/5xSX4XVxCOTInmBcEF0bjvY4uvNxC662uqC3B7aEsLnpFRXU40SIseckxZKvqholMS9cI&#10;h/sMHrpKmjQO0xtMYMKUEbQDHw/Yv060YPuFEAOw9uuzU2idLskZlI7DT+p9TYvVNBYAP0VqmXe3&#10;ZDjilOB4xWUK0AQ2GKOAy+Knj4LjpfTVUWG3X0crp0vvccSCpaSKnaPRR8AektFjQMqPEpg3PHqa&#10;O1+73hO1eSRm5oilQiQLOjiGJAXTU0vQ6bcys0CUVR0UYO1K471dlKUlVTeiVlCNjlmgUZRgZhwV&#10;RLq9VaIJNf+ChbPMVpInuCvLNgFZ9jO8bf3KrZmZ+cjv/3Hjj++OnrvxYe/fr1z1o7j1mt21Bx/Q&#10;/ms+sllRqrCfkHCFh5UPleoBFmHnG7jahliwNDEcpI5A/tEWbeg6h6CyUIr9+5+Cqy/gOnrmW83P&#10;bX/uFz9YnFteursMJBfBwggwNoJA0urqahaNpK/KmWvQGwNcKUNum5Geu+E8Uvr9SCd7O7ZAcRNL&#10;2pJAzOug3wIxhIQYwm8LI0xvaA4SpAyLP8rfD/FU3GesSRlI32VSQqIE0slc9Ihn0L4ATWADgD42&#10;CljsqWklYYmpT8EbmPL088P00vUxA9ZFFeUccKDfNB9oGcO8jMGi126nH0LBTFH0t0ohsA4h9Hi+&#10;2xwE51tLEMca8ayUCEwh5xwgenDW5cZDBji6WE1KIBewGIH7LUVYN9wtBKsSVakang0Dw7fnFv70&#10;7shv+q9c+wDhpPq99ZovNs5Uq6/OhTerACop6yokXNFzSYwDjvO+1TdqdXdm0KBBqBJ1pKkRvHL1&#10;jUbbkfqh7IOVJid/e/7iizadw+v0VP0X+dUX59ci9MnPyysIKq2uot/1NWRbkjlp9ZxLhZ6CwP3O&#10;tsDGqNDzUsrlU+qSA07bmBXbp6LEhbtBEwJ7lRvPdADMmDgZHg+a1u7uVi3V28YLwxTPqszi+4SR&#10;g1cPF4yUQuYZjLhoAQrRHA+Mia0vjaV86JWm1RKH2cT28RNWDocpAVxCk4vPyjNYa1rbDQj2ikFK&#10;0UUgT5sEM/niBd+boYhNSioV7KyU/lIagiQocEVteU1D1YEvI68puN/uhtC2mTW7qzVfatyrbais&#10;r4ACcFHKIiXCFR6oWAcc+4FbyHc9sGtnHdyv27krEGSccSFfkMnNdpbSa+99+cJXvn+s7a1Xpzw9&#10;H66sLEWW14Do74KPIKi0hqDS2jrKkTnBrGJ32xI/bYJFOuAV/DFc6k/JxJQ00BEC4/3+OB+JYGc0&#10;EBJDO/eEKcMOamBE0OioMcYIIIYBmaX2iSQ3PoDcXdg5lFbmwiOOX0EQAtTlliDCBJrIHwixU5im&#10;Nx1sEmaJq+/0ULHOnLR9lNAFEVWgJ4xwMAPMI9jb5abdQoKZIshuuSICYUrRPkK0o6d/oD+d4QeE&#10;OQQzDVYgZwcyUdISTsyMER/43saKNEoJ90OlVou58q4zFXXbqz5VeeiresNDBzEztQ01Bx7U7dPv&#10;rdy1A+7iS2GjEuEKj0WMVWkiOIj3ChgMaltsRhTgXW9sQqFKdO4bQaqlic6VJ/VPnu57+1crkXVw&#10;I6+trj153/nH9/3lm7vehG86m2teXdvIiQMOQjp8Vn8X7WtDkRLgqEe9MXdDZBH2wDm8gVT9S1fS&#10;bOkcowk5/JRdlKBo/AbhBkKUx/sdtDfPNsYt64QZgBkPxTSQsG5RIk9RiImhAb+o3+pjzYspB114&#10;xJHrtIPWA68+9jskunHB8YpmCtKkUTWtug4vxUWa8N+YrA4kVUI7RXuHwelrdcWZTtMpdraCjavP&#10;xip1UZ0MJ+ZueDJpbadlj8L+0IMpkCkzK0VADtZdNLI1gw0OFMAYh4oQVrJ5EgOZ4noGwmQUCBSg&#10;MyrhxEy0SQC7PQGESxaxSQlEoFapxFx5V4OK2jK4ahoqv/C1Qw80fb5uT63h4YONxvtq9lThW/hS&#10;eFMDwhVWjPzv1t2y/2wKHXVe/B6YoKTtf5p31ScMFLgEini3bniXeS30VwRFkKTtFFwEHcsBi0RW&#10;4oUq5mCTkZGRpqYmMTQvXbpkMAisQMTU5ZeR9rY6ffr0xplfcnRWIitLd5cqaivUZao4bLTt7E/P&#10;/vyFTLmSpleEK07Oed6iFPgA2xLgoWRXpgpByhMJbF0JcL5hCFxxm/R53BJs68qY9GxrSQDOwb15&#10;86Y6XZqenq6oqMhj1+EcXPX7QzvqyvBVd0/V3s/trt1TuaO+nMuEP9T/9n167x7F+CRccaLOv1VJ&#10;zKhLw+liKJMyn2QJFJtVCcKeHPBdJQyZyd7n6mZ3Byv4IZS2oi34buWEQSIr8WIVY1WC3brhnLhF&#10;+rOhFAlwEsAClUolvvVkJaW9rWDDgl+/9trHt26lZmBfQ8PTx47VVFdnyqc0vSJcEaiUqaaR8ltQ&#10;AsUGlYp1CKRN08Xa2+z4JrISLz8xUEk8NblKSoNKcrWejE5h6lURcZV/B1yuVYTQJxIgEiASIBIg&#10;EiASIBKQLIGSzc1NyZVJRSKBYpfA8PDw4cOHi70XhH8iASIBIgEigdxJgMQq5U62hHKhS4A44JQZ&#10;ocI0syvT90xbIbISLzHigMtIVrOzs+LLK1OyMLVdkCsClZRRCdJKIUqAQCVlRqUwJ0Rl+p5pK0RW&#10;4iUmEirBNr5376Kdr1Mk+FCusbFRlpPgJMcq9fT0TE5OpuYTYs+PHz9eXl4uXkq4pGS9IlxhARKo&#10;lKnKkfJbRwIEKikzlpKnaWXYK6hWiKzED4cYqAQ4Cc40qatLs3UyWFzWVle4kzbF85BYUhpU+r+e&#10;nj8PqScXPptiM24Ilrl3x5T18PKzJ3+UKYfS9IpwxcmZQKVMVY6U3zoSIFBJmbGUNk0rw1uhtUJk&#10;JX5ExECl0dFRre6AVgMWo9JklGFDgeB4MBgI3H///eJbT1ZSGlRqO/X88Ppjg698vbJCLUh5OrxY&#10;Xlra/JOLpjJv98svZsqnNL0iXHFyJl/AZahysEsys+F/hhVJ8a0ngfFedMx7BofJ5Fd7BFvPL0vS&#10;dKIYeZbWU1JLBgmAu2pjY3MteQKotK0kz6/CEmpTr9u5tqGeXaASr/cn55546a3RqbnymnIlz4BL&#10;y5WtILnKhaxi9CPk68NnwNHnwE1gJQ1NDDK5fYPscboyqC9H4tQjl1NccrZEaBEJpJEAOvqKTc2J&#10;pyrH1YYjTOEkrTB7UFxG0h0XOpVZMFM82Syri28o65I8OTeTlUdKcWI4XseKaaCNJy9ajHHyQ3kM&#10;eIcdS6FuzP3xXpRF08MnE+MkUDJ6T7hK1jqgEAEaBpWsr8PJoqkuFKWkJAZJ6L1623rJdvVchEq8&#10;RiZCP3ZdvBGcXliiyqoUPQMuLVe+guQqF7KKh9K7TEcdODU10kDJN9hPHaHzjh6h+gd9IVk1HEDS&#10;sz97/JmO7zhOPXa8/dGnnjE/8fRD337ywUdtxoe/YRgNvOMPfixrg4QYkUBqCdj7wnTytVvh/OSU&#10;7/Ggf8iggzNMpaSg0+YNxlcUzBRPPcvq4huSoyQjZ591zEbAUnKBAhw3II1sp7oA28CBNpQl5tw/&#10;k2kMTtqOpgHvmMlEo5/eZmfAEntQ80CbsYNq99HaDWc5M3IXKskRFK4ihwIoR6NkG0ClNAmgUoly&#10;HAm3VLpdfTu8euHG1K2Z5fkIha+R8Tsv/OGdax/8D+pElgEqKWpVgkYJV3i0YqBSeOZOfX1s+Btk&#10;6bSNdF5942ETFZTRsAQ46YcnbeO+pfcuzV7vv910vNpycud3n7/nn56P7C8duPy3j3Kgush038au&#10;tfBair9mY9dXdB5v2cUuxprbvAxTMT4AoMNfo+WAb0JSaQlozK2uTpObeQ8lqgoogM1NuW2wbO+N&#10;6lFUDfgKEq8f0bo8vYnN5DUoqIew1I9FGGKqgwwDrJEiUWGFHgdlpS5o80hiCFGWs8JoDXCT/kTs&#10;CckGq5WPlQa8lNVKM6tpPd/datbxGR+AgwM7T9DH4WjMJzjlFigZRUrCVQpDHGK5KKEAKm2kvkpL&#10;k0YyiW0m63LLqpLJ24tnXr9w7op/Ory8uEyN/uf2K+cuX/Uje8Ghz+yhStRl1YpalaBdwlUiVAqF&#10;QlSgn/a+9bHmo7qduwIMPApNDA/dyVodWAIYJ53/69tvel5fmI0szK/AnZPGa/A7v7gEv4tLKCcH&#10;yT2mh4VVt3m819GFl1hojdXFvni0FhdtVegzeJzMcg1KMosxl4UawyyZLXb2NUrBSs7aItG6kIMO&#10;EpIySUDTYjWNBcBPIaQq5u5wn51CtpHuFgGdSclCtC7PeReXmUYP/fRRcLyUvjoq7PbraPV26T2O&#10;WLCU5HGQSZSJZBDIhGT0GODtTd8GA4ZHT3Pna9d7GJuHYGbOmCo8wqCDY0hSMFW1BJ3+xHlGBwVY&#10;u9J4bxdlaUnViagVVKMziOuthCriCCtZCs4yW0me4K4s2wRk2aPwtvUrt2Zm5iO//8eNP747eu7G&#10;h71/v3LVPwVka3bXHnxA+6/5yGZFqcJ+QsIVHla+Vam+sYnxvoGvbQiDpXpjk4m6/gYdvBTcqaPi&#10;rU4SlGP//qfg6gu4jp75VvNz25/7xQ8W55aX7i4DqUWwMAKMjSCQtLq6KoG4iCr29lZ6YQXukyG3&#10;zUjP13AGKf1ORNleBz2H87P8Q3YLsxizsBMMLMvwFAXzE0FKIuRexEWSqArXIwGdybq36fTQnrqF&#10;JCwxekzBG5jy9POiVZI9Dln3IxkBzgFH+TEfYPOAR5NecYBFr91OP5CCmTnjqRAJg80Hocfz3eYg&#10;ON9agtgQzrNGIjCFnHMwE4GzLtY9V4gdUp4nsBiB+y1FWDfcLQSrElWpGp4Ng3xuzy386d2R3/Rf&#10;ufYBwkn1e+s1X2ycqVZfnQtvVgFUUtZVSLiiVTbGAcfhoPpGre7ODBo0GizZ6OAlm3YmAM64rDV9&#10;cvK35y++aNM5vE5P1X+RX31xfi1Cn/y8vIKg0uoq+l1fQ7al3CY2LoWei+hZesBpG7NiS1Mn7fJP&#10;npgpCs1PzAyfW2YJdaUlAEPLBSMlqgrHTQY6I7oHQjTHA4xFMz0VaSyl6GP6JiWW0LRa4jCbREJb&#10;vRoOUwK4hKYnn5UzeSNXW7sBwV4xSIldEAKuEqtNEqoU2FioVLCzUvpLaQiSIKWK2vKahqoDX0Ze&#10;U3C/3Q2hbTNrdldrvtS4V9tQWV8BBeCilEVKhCs8UHyoFAqxgUgh3/XArp11vLEMTfj6+kOmw9kj&#10;JURUr7335Qtf+f6xtrdenfL0fLiyshRZXoP83wUfgd/VNQSV1tZRTg4TcqF19Q7QK1r+50gG2r8/&#10;3u/nPBxaPYpZoddtsMrlWKJX5k4nWcnlcJDyR3p8ALldsXMomapw3CXqDLqFXzIQAtQVVRrxHUqg&#10;ifyBUT1MB5uEWeLqOz1UrDMnbR/Fc55JyegThRlgHsfeLjft+BHMzIT+VikrEKYU7ZrZAlhpoN9j&#10;jQtkius8CHOow8lMZM4OZCpPJx4JVdKRVP6+Sq0WcynPWFyLFXXbqz5VeeiresNDB/Gt2oaaAw/q&#10;9un3Vu7aAXfxpbBRiXCFxyLGqjQRHGQ2CghqW2xGHOA9Qee9cX1Ge5TNkkmn+idP9739q5XIOriR&#10;11bXnrzv/OP7/vLNXW/CN53NNa+ubeTIAcdxb+6GeCTsgXN4AzjbbOkco7McfsrOltRAgC/VRed6&#10;KXvU2ISWc243sXnLpA+FQYaJoakzdvmtPjaUSEhVonokpDMUOGjhIyNaZ/Sx3yEximZHMSixnwPA&#10;i4nJTK+HApEmaaqjdu0U7V82dlFWF3Z2pXwccjgkbKxSF9XJcGLu9ln9tPebln03/R4XzMwhWwVK&#10;GlZuNLI1gw0OlMoYh4oQVrJ50gZMgjCZiQwUoJORsGCP0ZYDdPSm+CoFKjlgS61Sibny3oGK2jK4&#10;ahoqv/C1Qw80fb5uT63h4YONxvtq9lThW/hSeFMDwhVWjPzv1t2y/2wKHXVe/B6YoKTtf6qA6sOn&#10;TV4LhBEo0BRpQn4JFPFu3fAu81rg4wT5hZIDitJ2Cs4BI0VAkshK/CCJ2a17ZGSkqalJDM1Lly4Z&#10;DCJj3VPRk/a2On369MaZX3J0VyIrS3eXKmor1GWqOGy07exPz/78BTE94peRpleEK06Ged6iFPgA&#10;2xLgoWRXpgqhaHkU0E1sSoqK/JPdGOcnhsAVt0mv/WRLg/SeSCC9BOAc3Js3b6rTpenp6YqKivTk&#10;clYCzsFVvz+0o64MX3X3VO393O7aPZU76su5TPhD/W/fp/fuyRkX8YQJV5xE8m9VEjPq0nC6GMpS&#10;y8C2bcaOIZO9j5iUpIqwAOoVm1UJwp4c8GUmSA40z9VNf5RZDEnairYYeiY/j0RW4mUqxqoEu3VP&#10;TU0t0p8NpUiAkwAWqFQq8a0nKyntbQUbFvz6tdc+vnUrNQP7GhqePnaspro6Uz6l6RXhikClTDWN&#10;lN+CEig2qFSsQyBtmi7W3mbHN5GVePmJgUriqclVUhpUkqv1ZHQKU6+KiKv8O+ByrSKEPpEAkQCR&#10;AJEAkQCRAJGAZAmUbG5uSq5MKhIJFLsEhoeHDx8+XOy9IPwTCRAJEAkQCeROAiRWKXeyJZQLXQLE&#10;AafMCBWmmV2ZvmfaCpGVeIkRB1xGspqdnRVfXpmShantglwRqKSMSpBWClECBCopMyqFOSEq0/dM&#10;WyGyEi8xkVBpfHz87l2083WKBB/KNTY2ynISnORYpZ6ensnJydR8Quz58ePHy8vLxUsJl5SsV4Qr&#10;LEAClTJVOVJ+60iAQCVlxlLyNK0MewXVCpGV+OEQA5UAJ8GZJnV1eEPlpAksLmurKxqNDB+VSoNK&#10;/9fT8+ch9eTCZ1Nsxg3BMvfumLIeXn725I/ESykbqES44uRMoFKmKkfKbx0JEKikzFiS1794ORNZ&#10;ZSQr2AggdfnR0VGt7oBWAxaj0mQlYUOB4HgwGAjcf//94ltPVlIaVGo79fzw+mODr3y9skItSHk6&#10;vFheWtr8k4umMm/3yy9myqc0vSJccXImX8BlqnKkPJEAKwHYXSv2lPd0ooE9tunjIvKTBFvPL0vS&#10;BFGMPEvrKaklgwTAXbWxsbmWPAFU2laS51dhCbWp1+1c21DPLlCJ1/uTc0+89Nbo1Fx5TbmSZ8Cl&#10;5cpWkFzlQlYJ+hHyDfbRB8ENTjBKyuX0DfpCMihuHIlTj1xOccndHjrbiEuxB3DJ3VRu6I33tqHX&#10;M3pDt+GjfiGN84/7zU27nwyqfPVobmbOUk7adTjCFE7SCrMHxWUkIsEhy3Ics6yeEf/ZFebJGdQ4&#10;O1pbvDaG4+hppzs60MaTFy3GOPmhPGZigx1LoW7MfW76aG7DJxMzE0hiSZ5YBegUj9BpGFSyvg4n&#10;i6a6UJSSkhgkQYDqbesl29VzESrxGpkI/dh18UZwemGJKqtS9Ay4tFz5CpKrXMgqFiqFfH2DwZ1H&#10;jjogNTXSozkx+MYQReccPUINvcEBKHmeFQBJz/7s8Wc6vuM49djx9kefesb8xNMPffvJBx+1GR/+&#10;hmE08I4/+LE8LUWp2PvCTJL0jpObnYzojaPT7tt9NP+uE1rWsR502rzBjAiRwskkwKqHr90KZymn&#10;fI8H/UMGncTgBsEhy3Ics6yurE4wcvZZx2wELCUXPcBxA5qw2qkuwDZwoA1liTn3z2Qa8/Kx5oB3&#10;zEQf6A0QyxmwxB7UPNBmZKYPXzuc5czIXagkD0UJ0FFWU7JurWQbQKU0CaBSSdYNZUmgdLv6dnj1&#10;wo2pWzPL8xEKXyPjd174wzvXPvgfEI8sA1RS1KoEjRKu8LDyoRKYj4bqj9iMjbwIuIlgYJfpMJ1T&#10;33jYtCsQZI1NWaoFVAec9MOTtnHf0nuXZq/33246Xm05ufO7z9/zT89H9pcOXP7bR9k3IY4Csuf3&#10;Mos3sCTQKyzeQg7NO2wet7pD67u6tjZ22cau1mCx1satk5PV6mUtQ1GzVpR+L0x8MQ4GuMUtAOHl&#10;bLcw51mwIYhQ2Oam0EHtuJzAwpFjFa1O+atJcfL5RJbSmFtdnSY38x5KHMqo2Nt6eaPHLdX5Y8gf&#10;QiTM+CGjBRybyWuQN2CCaoaHR0x1KBZgjRSJaiCkrsoOvaDNI4khRFnOCqM1wE36E7EnJBusVj5W&#10;GvBSVivNrKb1fHerWcdnfAAODuw8QU8fGvMJTrkFSvJqpb5bGHJJw0UJBVBpI/VVWpo0kkmxPi6r&#10;SiZvL555/cK5K/7p8PLiMjX6n9uvnLt81Y/sBYc+s4cqUZdVK2pVgnYJV1gB+FApPHNHtzOI3W88&#10;Z1t9PQudon9lrz0YJ53/69tvel5fmI0szK8AzZPGa/A7v7gEv4tLKCcHCYEKnHirWbcHG2va/TZj&#10;F/6zz+BGCzlIYMth8sKwGuuKVnOP6aFotzlq7HFZ/PQZXSlreSiLCxrwdVIdTrQihGWdbcxK24p8&#10;rhaYCs0WO/uOpmCZaG1hTRfmbp/e2wxwh/O9QeHucJ+dQot0ZCWDhaNHj6gDq3pP1Crixm2GXXqP&#10;g4AlcWqlabGaxgKgAkIKEBV7d4sWyxZUxkMPaLoUO2RM6bhMAZqCasa2lb46Kun265KoQVIlT9cZ&#10;ifeZx9DoMcDbm6YhqLrJ9Fliq0VXDXRwDE1YMAG1BJ3+6FTA9kQHBVi7EpzfTVlaUvUxagXV6AxF&#10;JwzpDMNZZivJE9yVZZsA6fzRNcPb1q/cmpmZj/z+Hzf++O7ouRsf9v79ylU/iluv2V178AHtv+Yj&#10;mxWlCvsJCVd4WHlQKRQKUSFK24S8b0e11FBOIpOgyf37n4KrL+A6euZbzc9tf+4XP1icW166uwy3&#10;FsHCCDA2gkDS6upqlpqXpHrUAdcdXaDZ21vp1ZZWbzJZ8cIL/mQogC1nyG0zInRlhNNK6bcnndha&#10;UWOPBlCO2FrcZIWqtwPMgcSYimDNh+c/mPx4SAkVaO0+f767heqPGq/4/YSFI0fK3Npu53hljVEw&#10;9VKefl6YQm6EvLWoJlUAdqi9Dhp7xyhHliIIJtIUVLMkzQhUpzWWsUkmqkG6PmbZnYTqnAOO8mN1&#10;FFTdpPosNzsFSw+sOgiFw7HcQXC+tQSxyZsXZonAFF7TIWddrHuuYHulKGNgMQL3W4qwbrhbCFYl&#10;qlI1PBsG0dyeW/jTuyO/6b9y7QOEk+r31mu+2DhTrb46F96sAqikrKuQcEVra2ys0i5tI/a+1Ru1&#10;ujszaNQoCkEonKJ/ZaPpk5O/PX/xRZvO4XV6qv6L4Mji/FqEPvl5eQVBpdVV9Lu+hmxLhZKi+Aob&#10;b2LSeGBMmM+UtVJ2jZn/0OTHgKiY4uAd6m6nSJBHbtUDpM8FI6UYygEnZxPsZNF1towJ0UyqZomN&#10;SWNJurpK766m1UKguxjx4TAlgEvI/Oyz8syXmtZ2A1r9iEFK0WVeBtokhr1CLqNSwc5K6S+lIUiC&#10;yCpqy2saqg58GXlNwf12N4S2zazZXa35UuNebUNlfQUUgItSFikRrvBA8aBSfaOWCk5M0Lgo5IMY&#10;pZ11FNUIkGlomM4MTQwP3dFpcbR3dkmvvfflC1/5/rG2t16d8vR8uLKyFFleA5K/Cz4Cv6trCCqt&#10;raOcgkjIH9bF+LyEvjVDjhpwmNELO/CXMTynqxXtGtivWF8ffMyGLT70st/pjF8msrdRQ26TXhsv&#10;H9wodhsO9Ha5OYM7x5/TQyVa8QtCzIXFBIgPQuixcyjtUBromJDxfj/jfMVdwe8lCAHqckvoWwJN&#10;YTVLRlmYpeRqkLaPErogogrSY1xMUHWT6rMI0luqiECYUrR/ZgtgpYF+D9jDU3UahDkELn+slM4O&#10;FPa4pWSUrDMqtVrMlXdZVNRtr/pU5aGv6g0PHcTM1DbUHHhQt0+/t3LXDriLL4WNSoQrPBZ8q1K9&#10;sUk7c/0NFKr0RpBqsRmRgamx6aiJojPfuE6ZjjLfxcmiVf2Tp/ve/tVKZB3cyGura0/ed/7xfX/5&#10;5q434ZvO5ppX1zZy5ICLxiqJ3uPG3A1RKNgD5/AGEjuvgQhgqgvdd3gpLgQgXS2ODtjYgT5Nvs7h&#10;ZD5lQ2tFtzvOoD4edGJXTx1EVHW6WPMWzIEooAFZ5SGayeqnyxi7/FYf52O0U7RDB6pZuWqyjOJW&#10;I8KqBy0+1oCYcijNls4xWjkcfsrOiQN8qPCREa0S+tjvkFhgwA4Z/5XHjqMgTWE1E10dFUyhBqLV&#10;VZ4RZ2OVonosqLrJ9FkeJoqGCqBweoFjBhscKJUxDhUhrGTzpF0CgTCZeQpNH9HJIVEMaMuBLfNh&#10;olqlEnPlXRkqasvgqmmo/MLXDj3Q9Pm6PbWGhw82Gu+r2VOFb+FL4U0NCFdYMfK/W3fL/rMpdNR5&#10;8XtggpK2/2l+VB8mGa8FQr2zbx2+m/JaIEZBDkpy8ZQ9L4VEoYh365ZPzRQYEGk7BSvAWAE2QWQl&#10;flDEHGwyMjLS1NQkhualS5cMBhli3aW9rU6fPr1x5pccnyuRlaW7SxW1FeoyVRw22nb2p2d//oKY&#10;HvHLSNMrwhUnwzxvUQp8gG0J8FCyK1OFyFN5zi0HEQVCfjEJbKGAbhKkKUFwW7hKDtRsC0uLdI1I&#10;gKLgHNybN2+q06Xp6emKioo8CgzOwVW/P7SjrgxfdfdU7f3c7to9lTvqy7lM+EP9b9+n9+5RjE/C&#10;FSfq/FuVxIy6NJwuhrJMZSAexQGfPwE1k73P1c3sfCSVOGweYOwYAkqymJSAi6IyQUiVmoR6xWZV&#10;klfNJAhMYhVpK1qJjRV5NSIr8QMoxqoEu3XDOXGL9GdDKRLgJIAFKpVKfOvJSkp7W8GGBb9+7bWP&#10;b91KzcC+hoanjx2rqa7OlE9pekW4IlApU00j5begBIoNKhXrEEibpou1t9nxTWQlXn5ioJJ4anKV&#10;lAaV5Go9GZ3C1Ksi4ir/DrhcqwihTyRAJEAkQCRAJEAkQCQgWQIlm5ubkiuTikQCxS6B4eHhw4cP&#10;F3svCP9EAkQCRAJEArmTAIlVyp1sCeVClwBxwCkzQoVpZlem75m2QmQlXmLEAZeRrGZnZ8WXV6Zk&#10;YWq7IFcEKimjEqSVQpQAgUrKjEphTojK9D3TVoisxEtMJFSCfXvv3kU7X6dI8KFcY2OjLCfBSY5V&#10;6unpmZycTM0nxJ4fP368vLxcvJRwScl6RbjCAiRQKVOVI+W3jgQIVFJmLCVP08qwV1CtEFmJHw4x&#10;UAlwEpxpUlfHnvmehDpYXNZWV5gjOMVzIFRSGlT6v56ePw+pJxc+m2IzbgiWuXfHlPXw8rMnf5Qp&#10;j9L0inDFyZlApUxVjpTfOhIgUEmZsZQ2TSvDW6G1QmQlfkTEQKXR0VGt7oBWAxaj0mSUYUOB4Hgw&#10;GAjcf//94ltPVlIaVGo79fzw+mODr3y9skItSHk6vFheWtr8k4umMm/3yy9myqc0vSJccXImX8Al&#10;VznY3ij2DO9MtZOU3+ISyFhDYIOrPB4XIdh6flmSpiDFyLO0npJaMkgA3FUbG5tryRNApW0leX4V&#10;llCbet3OtQ317AKVeL0/OffES2+NTs2V15QreQZcWq5sBclVLmSVoB8h32AfOgXONTjBKWloAuXx&#10;MmRQX47EqUcup7jkbImmNd7bhgAQwkBt9MGRSRMcUAnnJIXZY8Diyo0LnZsbWwado8Sm5mbmuN3s&#10;O8QnSx/7liQJ9lQE29lzWLwUMhuy1BqSWgqCA5Hl6GRZXcFh48kRWT9VAAB+FUlEQVQZHkMFGy6+&#10;pjAcR7MVzftAG09etBjj5IfymFkBdiyFujH3uUmhuY0/cwiUZCSF7nATZvLJpnDlSsOgkvV1OFk0&#10;1YWilJTEIAkCU29bL9munotQidfIROjHros3gtMLS1RZlaJnwKXlyleQXOVCVrFQKeTrGwzuPHLU&#10;AYk9GBfyhkNaLX10uuwJQNKzP3v8mY7vOE49drz90aeeMT/x9EPffvLBR23Gh79hGA284w9+LGej&#10;4+i0+HZfGCXXCS2cP5k8Bf1DBl3SEkGnzcscbJuChr2Pbirsa7fCcbuyvRRYsuFkQA5BQsGeimNb&#10;TpEXG60Mhiy1hqTuuOBAZDk6WVZXdqQYOfusYzbZngtle6BIawDHDWgSaae6AKjAuUmUJeZQSJNp&#10;zMvHmgPeMZMJcQYQyxmwxB7UPNBmZKY/Xzuc5czIXagkr2+Wdheew6xUh6MYwRJVsg2gUpoEUKlE&#10;kQFN0UjpdvXt8OqFG1O3ZpbnIxS+RsbvvPCHd6598D+oGFkGqKSoVQkaJVzhIeNDJTAoDdUfsRkb&#10;YyLg6o22prgsmVQKcNIPT9rGfUvvXZq93n+76Xi15eTO7z5/zz89H9lfOnD5bx/J1A6PDLzc7Bbm&#10;2JFoCB9eU9FrN3YqgLWZzU2h08/B9hS9zS3t2LvNvb18nwqUFJxMNOZWV6fJzU5qgms7gUzkaGhL&#10;WBmKEotQT6OdwlymahGtY4tyXhQlHRGFYocslQ609SbqD32YDAcB4tUifiBodmIzBXSSN2IwNm1x&#10;5hgx1YFCgDVSJA5uYh9FiEnWImKfC1kbLSJigJv0J2KPzzZYrXysNOClrFa6R5rW892t5pgV7gCc&#10;T9l5gp7+NOYT3HwkUDIqE43ZzM6XrRZ7EcmKx2oJBVBpI/VVWpo0kkmxTi+rSiZvL555/cK5K/7p&#10;8PLiMjX6n9uvnLt81Y/sBYc+s4cqUZdVK2pVgnYJV4lQKTxzR7cziN1vfYO+UE5VBOOk8399+03P&#10;6wuzkYX5FWjupPEa/M4vLsHv4hLKkTmZu316bzO8aGJ9b1oLXjj1GTxOvEQzd4f77BRa+Z4IOLoY&#10;QxQsxbro11/07vlWmEA4CARLOmtLEkOUpsVqGgsghAJrO4+ebtDXrvcwazvBTCjsHtODFaw7dn5E&#10;EA6npAtyoZ7y2dYIs4FapLA0XHpPcS4iZdMZbsjARJdCB7pbEvUnNQ+xA8GUjcsUoBm1FLosfvrE&#10;QV5KXx0Vdvt1SQZXqI+ySVKAEKPDRo8B3t70/Yyei1yyVki0QQfH0NMO+tcSdPoTpxcdFIguwboo&#10;S0sq9qN2co3OkFk/0fndSWe3zEgpXxrOMltJnuCuLNsEZNmv8Lb1K7dmZuYjv//HjT++O3ruxoe9&#10;f79y1T8FZGt21x58QPuv+chmRanCfkLCFR5WnlUpFApRIUrbhLxvR7XUUK7A0v79T8HVF3AdPfOt&#10;5ue2P/eLHyzOLS/dXQZuFsHCCDA2gkDS6upqlponWF3T2n3+fHcL1c9flQe9Dhp4wIm3GM3wEphn&#10;htw2I7ptFLpPwfoMz1Ui5xJY29nbW2lABZaLdjvdomAmKgJFEw/fjTrg4jAUn3HBnkYLJG+RMbvB&#10;JE15+lOGc+VigAqRZjodSKU/UvsjQDNqKdSY063wk7DE2lQTBzddH6X2I1k9zgFH+bGSZfZcyM1O&#10;wdIDmw9auMDJ2UFwvrUEsQGcZ7xGYAo552ACAmddrHtOvl6N9zr97UniNuVrJTeUwGIE7rcUYd1w&#10;txCsSlSlang2DDK4Pbfwp3dHftN/5doHCCfV763XfLFxplp9dS68WQVQSVlXIeGKVsvYWKVd2kbs&#10;fas3anV3ZtCoyZ8mJ397/uKLNp3D6/RU/Rf51Rfn1yL0yc/LKwgqra6i3/U1ZFvKUQKM0t1OMUES&#10;A07bmJWOX/J10m7++BRFJoLBQcxchSYqBgIJEYHbqWKfctRRhMaiPc1VI1uULn/IUuhAWv2RIB4h&#10;muOBMbGUpLGURs/FNp5ROU2rhQByMRLDYUoAl9BU5bOy5m+oqmltN6A1jRikFF0JZqBNyFPv1HWn&#10;WJaJ6UD+yqhUsLNS+ktpCJIgkIra8pqGqgNfRl5TcL/dDaFtM2t2V2u+1LhX21BZXwEF4KKURUqE&#10;KzxQPKhU36ilghMTtN8t5AsGdu2sy5V267X3vnzhK98/1vbWq1Oeng9XVpYiy2vQ2O+Cj8Dv6hqC&#10;SmvrKEfuBBuSYZLjyHGv1zL0DbRPf7zfH+fVgExYv7u7GIddkq/e6CW605liSTc+gKKssacBE6TZ&#10;gOwuN20TF8zMqvNJesrRTNoiuBPpJeqA00MVrcE9K9ExChI/ZNhpK6gDwvqD30sQAtTllsBPAk3k&#10;D+QGx5sONgmzlHxwRei5hE6krYKeQ1xIoeciLUeFWUAgTCnKqNkCWGmg32ONC2SK6wpIeKjDyT7d&#10;HShsM31nQX3b+luKFydBD1VqtZgrvSxyXKKibnvVpyoPfVVveOggbqq2oebAg7p9+r2Vu3bAXXwp&#10;bFQiXOGx4FuV6o1N2pnrb6BQpTeCVIvNmGaD02wVp3/ydN/bv1qJrIMbeW117cn7zj++7y/f3PUm&#10;fNPZXPPq2kYOHHDjQSd2tdUZu6hOF3aDmS2dY7SHzeGn7ImdMndDCBP2wDm8AfY+TDsohgAbwtG6&#10;zu0WMH6zQUXGLr/Vx5qvIYzI6qfZoLPxYk0wM5mEo7FKbLAS+kQ49qtgoZ7S7yOW7WQt2inaHQkC&#10;sjICynagi6p+kiET0gGmX8L6A35Z+MiIVhp97HdILDCI6k+iUgnS1MC3AVQXpkkJRJpEBzepSqcY&#10;XGE9z9nYsbFKvOcw6+ciZ8zmnTCs4uhlixlscKAAxjhUhLCSzZN2YQOPPKNAaPpjZh7BvrHzCcSP&#10;2dxuWo9Tx0bmXUIpGFCrVGKuvHehorYMrpqGyi987dADTZ+v21NrePhgo/G+mj1V+Ba+FN7UgHCF&#10;FSP/u3W37D+bQkedF78HJihp+58qqfrwjZPXAvEESraZi7ZgivRa4qPIc9FQQdAs4t26i2qgpO0U&#10;XBAqojgTRFbiRS5mt+6RkZGmpiYxNC9dumQwZBjrLkRX2tvq9OnTG2d+ydFbiaws3V2qqK1Ql6ni&#10;sNG2sz89+/MXxPSIX0aaXhGuOBnmeYtS4ANsS4CHkl2ZKkR+yqOA7pwFVOanS6TVApQA5/yDwBWe&#10;+7gAOSUsEQkUhgTgHNybN2+q06Xp6emKioo8sgzn4KrfH9pRV4avunuq9n5ud+2eyh315Vwm/KH+&#10;t+/Te/coxifhihN1/q1KYkZdGk4XQznrMrB/m7FjyGTv2wImJRBGURkrsh68YrMqQdyIA77ChH6D&#10;wrm6Ez+NzFoiuSEgbUWbG14KnSqRlfgREmNVgt26p6amFunPhlIkwEkAC1QqlfjWk5WU9raCDQt+&#10;/dprH9+6lZqBfQ0NTx87VlNdnSmf0vSKcEWgUqaaRspvQQkUG1Qq1iGQNk0Xa2+z45vISrz8xEAl&#10;8dTkKikNKsnVejI6halXRcRV/h1wuVYRQp9IgEiASIBIgEiASIBIQLIESjY3NyVXJhWJBIpdAsPD&#10;w4cPHy72XhD+iQSIBIgEiARyJwESq5Q72RLKhS4B4oBTZoQK08yuTN8zbYXISrzEiAMuI1nNzs6K&#10;L69MycLUdkGuCFRSRiVIK4UoAQKVlBmVwpwQlel7pq0QWYmXmEioBLvx3r2Ldr5OkeBDucbGRllO&#10;gpMcq9TT0zM5OZmaT4g9P378eHl5uXgp4ZKS9YpwhQVIoFKmKkfKbx0JEKikzFhKnqaVYa+gWiGy&#10;Ej8cYqAS4CQ406SuLs1+ymBxWVtd0WiSHHYunieKkgaV/q+n589D6smFz6bYjBuCZe7dMWU9vPzs&#10;yR9lwpF0qES44uRMoFKmKkfKbx0JEKikzFiS1794ORNZZSQr2AggdfnR0VGt7oBWAxaj0mQlYUOB&#10;4HgwGAjcf//94ltPVlIaVGo79fzw+mODr3y9skItSHk6vFheWtr8k4umMm/3yy9myqc0vSJccXIm&#10;X8BlqnKkPJEAKwHYVCv2lPd0ooFtq2KOn0lXXt77gq3nlyV5O0ioEQkISADcVRsbm2vJE0ClbSV5&#10;fhWWUJt63c61DfXsApV4vT8598RLb41OzZXXlCt5BlxarmwFyVUuZJWgHyHfYB86Bc41OEErXWhi&#10;sA9nuPoGffRZuvKmU49cTnHJ2xamBudkozccSs1t+AzU7NJ47BGqsFEg0M/jKzG73nySa6Ojr9jU&#10;3MwckpxUIHCEKZykFWbP9stIcHE6w2hmkvOYRVIWpCmyrrLF4vAZ9980uK14OiifODEcRzMVTRMO&#10;r8V/4P/AnbiJBuU1t7WB9rIHgwMB/n/ovxPnKKaduKPeuLmyuY2lJ1/XFKFEw6CS9XU4WTTVhaKU&#10;lMQgCX1Xb1sv2a6ei1CJ18hE6MeuizeC0wtLVFmVomfApeXKV5Bc5UJWsVAp5OsbDO48ctQBqamR&#10;GU3tkSb0f8dRLTUkN1gCkPTszx5/puM7jlOPHW9/9KlnzE88/dC3n3zwUZvx4W8YRgPv+IMfy/tA&#10;od21Pfp2X5hOrhNaGZzTQafNG2TYBPrOgEXgfFR5u0Go5UoC9j6sGr52KxySnBLwBv1DBp1E/eHr&#10;DNcVwUzxHc2yuviG8lVyy3cwUbAAxw1II9upLsAqcKANZYk5aNJkGvNGsROgJ++YyUTpLVbK04+x&#10;UtBvsBui/wGVpZLMUSbA/Tgxh1nCYbkdFD1X+trh7OdiXf2VbAOolCYBVCrJl1qz7ZZuV98Or164&#10;MXVrZnk+QuFrZPzOC39459oH/4NSkWWASopalaBRwhUeHz5UAoPSUP0Rm7GRHwFXD98F4P/XG7U6&#10;WZUJcNIPT9rGfUvvXZq93n+76Xi15eTO7z5/zz89H9lfOnD5bx/J2homNuDsMPSdb2WPhGDD+AQW&#10;T/wFLpiJ8JoKZfayRimcB1k2N4XOSaf/r2k9391qlldQOZADIZlOAhpzq6vT5GbeQ3gVHru8Z8e9&#10;rTd6M7r0FtQfptE4nWFUM0aReA3ylvOsnsIav421MwjSFK4ORQOskSLRSJDYx3Qyyt399A9a7tou&#10;XMqAm/QnYo/kNlitfKw04KWsVuiAVmcY8tPLN8BOeouewv8ZD4zZLWbBOUoA9w/AQYOdJ+i5UmM+&#10;EX0YCldAwpyVUACVNlJfpaVJI5kU6+6yqmTy9uKZ1y+cu+KfDi8vLlOj/7n9yrnLV/3IXnDoM3uo&#10;EnVZtaJWJWiXcIUVgA+VwjN3dDuD2Nsm4GwL+a6HtDEwKhsdwjjp/F/fftPz+sJsZGF+BaidNF6D&#10;3/nFJfhdXEI5Mid4+GGqiCcKiyeP3oVNCXpPmsWT20NZUFlfJ9XhhPWcuTvcZ6eQLUKSI0bmDhJy&#10;MkpA02I1jQWQu6LX0YVX12h53UWvrqPj3t2ipTUiHO4zeJBKpE2COhOXKUAT2GAW+S6Lnz4KjpfS&#10;V0eF3X4dzapL73HEgiWhPqbtSC4LkAcNSRd0cAyWYXWgfy1Bp9/aEm/F1EEB1q4Ex3ZTlhZ6UMwW&#10;O1bdAGVtMbNlgn5KrxUcNABR9HqP9vVFNSNqNdXoDLkc7RzThrPMVpInuCvLNgFZdiK8bf3KrZmZ&#10;+cjv/3Hjj++OnrvxYe/fr1z1o7j1mt21Bx/Q/ms+sllRqrCfkHCFh5UHlUKhEBWitLS3LdHZFvIN&#10;z4DFKc0nl2J0Zf/+p+DqC7iOnvlW83Pbn/vFDxbnlpfuLkPdRbAwAoyNIJC0uroqhpoMZRB+am+l&#10;pyAwJbTjKSZpgqJ4nVXUU4cMYvsEkYAV95DbZkTvESMcV5ugIEGvg37JCN2TKiYBmsAGsgnQemqx&#10;pyachCWmPnoDcx4aTChdH6X2Q3I98qDRogMTEMK2cBp3EJxvLUFs3eSCjzCYQs45gEXgrOMWglra&#10;koTC6cBHDJMVUlqwMCViLTxAmhYX431DvrY4GC15DAujIliMwP2WIqwb7haCVYmqVA3PhkFmt+cW&#10;/vTuyG/6r1z7AOGk+r31mi82zlSrr86FN6sAKinrKiRc0WocG6u0S8t425Cz7c4MGjU6gWtuuL6J&#10;i17K7gGYnPzt+Ysv2nQOr9NT9V8TEFucX4vQJz8vryCotLqKftfXkG1J5qTVcy4VmSkTcltPAvCe&#10;4YKR2BAm+rWFcTWbBpy2MSs2OXUidZYjCdFEC3+RSRpLKfoosl1SLGcSwGFKAJeQqvmsPPOlprWd&#10;jkWKQUo0OvIOsGYks8XgD4ICJY+t47YUQjCccd5RVHRVkIH25UwGEgmrVLCzUvpLaQiS0JuK2vKa&#10;hqoDX0bhG+B+uxtC22bW7K7WfKlxr7ahsr4CCsBFKYuUCFd4oHhQqb5RSwUnJuiP3EK+YGDXzjr6&#10;z4nBwYlGuXASblWvvfflC1/5/rG2t16d8vR8uLKyFFleg/zfBR+B39U1BJXW1lGOzAlmFbvbFv20&#10;CfYnG0e2ajdelsGHIb1dbm46wfMEhHB0uWXmg5AreAmAKoC7C0I1gFOsIfhjScGP1CBUFt3q98d4&#10;xbLTnwSayB8IsVNYJ73pYJMwS1x9pwccM3zEl7aPco4YWrIwjxxyb3a5TUn8QnI2WtS0BMKUov0B&#10;IOTpH+j3WPmBTJA55gVkhUdZqx/zOv1Ro1O8MODjQu6LOXY4EGaCIAOscM4OZNIsShmq1GoxV977&#10;VlG3vepTlYe+qjc8dBAzU9tQc+BB3T793spdO+AuvhQ2KhGu8FjwrUr1xibtzPU3UKjSG0Gqhfa2&#10;TQy+0R8IDNGZvC0EZNGq/snTfW//aiWyDm7ktdW1J+87//i+v3xz15vwTWdzzatrGzlxwEFIh8/q&#10;76KdKXV1Dkc/hDuauyGLdqEYu/xWH/78A+IY4aMPVMarT/NBG4oLYMO6ZZEMIZI/CTABG1gVWPuR&#10;uRvCkLAHzuENxDFntnSO0fccfsrO3UujP4I6E80UpKmBQHOKVl2HlxKIHElTHbFmp2hfobGLsrpi&#10;bWPwFKToo8zjAT2BxpiH0AjfeMUzI9zeJ/dBAxROYx6zhUJiM8aiIsgG9fTEOdfABed2I/cbSmBk&#10;crvHUgDSfsaJXOfwWOHDF7oWTIyMwoHCdDITo8yqoAA5tUol5lKAk9RNVNSWwVXTUPmFrx16oOnz&#10;dXtqDQ8fbDTeV7OnCt/Cl8KbGhCu8Kjlf7fulv1nUyiQ8+L3wAQlbf/TvKs+YaDAJVDEu3XDJ2Je&#10;C/tRd4GLWfr5U4XesRzwJ21X5RwwUgQkxRxsMjIy0tTUJKYzly5dMhhkiF2X9rY6ffr0xplfcnyu&#10;RFaW7i5V1Faoy1Rx2Gjb2Z+e/fkLYnrELyNNrwhXnAzzvEUp8AG2JcBDya5MFYKUJxLYuhLgnH8Q&#10;uEJ8Vlt3nEnP5JMAnIN78+ZNdbo0PT1dUVEhX7MZU4JzcNXvD+2oK8NX3T1Vez+3u3ZP5Y76ci4T&#10;/lD/2/fpvXsypi61AuGKk1z+rUpiBlEaThdDmZT5JEug2KxKEDbngK/sYMhM9j5XN7s7WMEPobQV&#10;bcF3KycMElmJF6sYqxLs1g3nxC3Snw2lSICTABaoVCrxrScrKe1tBRsW/Pq11z6+dSs1A/saGp4+&#10;dqymujpTPqXpFeGKQKVMNY2U34ISKDaoVKxDIG2aLtbeZsc3kZV4+YmBSuKpyVVSGlSSq/VkdApT&#10;r4qIq/w74HKtIoQ+kQCRAJEAkQCRAJEAkYBkCZRsbm5KrkwqEgkUuwSGh4cPHz5c7L0g/BMJEAkQ&#10;CRAJ5E4CJFYpd7IllAtdAsQBp8wIFaaZXZm+Z9oKkZV4iREHXEaymp2dFV9emZKFqe2CXBGopIxK&#10;kFYKUQIEKikzKoU5ISrT90xbIbISLzGRUAn2Gb57F+18nSLBh3JwMLwsJ8FJjlXq6emZnJxMzSfE&#10;nh8/fry8vFy8lHBJyXpFuMICJFApU5Uj5beOBAhUUmYsJU/TyrBXUK0QWYkfDjFQCXASnGlSV5fm&#10;9FKwuKytrnCnu4jnIbGkNKj0fz09fx5STy58NsVm3BAsc++OKevh5WdP/ihTDqXpFeGKkzOBSpmq&#10;HCm/dSRAoJIyYyltmlaGt0JrhchK/IiIgUqjo6Na3QGtBixGpckow4YCwfFgMBC4//77xbeerKQ0&#10;qNR26vnh9ccGX/l6ZYVakPJ0eLG8tLT5JxdNZd7ul1/MlE9pekW44uRMvoDLVOVIeSIBVgLjveiY&#10;d94p7+lEA3tstw2kK5Sz+4Kt55elnPWVECYSYCUA7qqNjc215Amg0raSPL8KS6hNvW7n2oZ6doFK&#10;vN6fnHvipbdGp+bKa8qVPAMuLVe2guQqF7JK0I+Qb7CPf9pbyNeH/+9y9Q3is3TlTaceuZzikrct&#10;TG28tw294VBqbmMPicymIThqkjtrcqCtmSHe3IaP4CWpeCQAuIFLzdFTlZN0AI4whZOxwuxBcRl1&#10;k6cz0XqCmeLJZlldfENZl4zDZ9x/0+C24ulg1hLiCGA4jmYqOmugjYe1aXWNw94or7kNZiF29kEE&#10;+P+h/4bNTIEsvyrTDlZ/5gYqVeyzGQ2DStbX4WTRVBeKUlISgyQoiHrbesl29VyESrxGJkI/dl28&#10;EZxeWKLKqhQ9Ay4tV76C5CoXsoqFSoCLBoM7jxx1QGpqpEezvrGpCf3X4TiqDfUPT8g3ByBKAJKe&#10;/dnjz3R8x3HqsePtjz71jPmJpx/69pMPPmozPvwNw2jgHX/wY3lbhBnB6NG3+8J0cp3Q8k9Xl9hU&#10;0Gnzwqm7OFnaXTRpn5XqcBCwJFGk+atm78Oq4Wu3wgG5KW1AQf+QgTmNNGN+Y3SGrS2YKZ50ltXF&#10;N5Svklu+g4mCBThuQBrZTnXBZAIH2lAW+jRvNplMY16+nXLAO2YyUXqLlfL045Va0G+wG6L/AZWl&#10;epudAUviGeAmwP044RPDt8psVrINoFKaBFCpJF9qzbZbul19O7x64cbUrZnl+QiFr5HxOy/84Z1r&#10;H/wPSkWWASopalWCRglXeHz4UAkMSkP1R2zGxpgIuPp6/N9QWG5NApz0w5O2cd/Se5dmr/ffbjpe&#10;bTm587vP3/NPz0f2lw5c/ttHcjcI9AacHQY4N5s9EoIN4+MMTVFTEH+BC4srDHpQZi9rlMJ5kGVz&#10;U+g8evR/jdnM0Na0Wuw56AAhqZAENOZWV6fJzbyH8Co8dnnPjntbb/RmFBsL6g/De6zOCGbyGuTh&#10;bVZPQU3bWDtDBtWhaIA1UiSi+MQ+KiRqgWbSPmj5Yy2PLQNu0p+IQUqUwWrlY6UBL2W1AodanWHI&#10;Ty/fADvpLXoK/2c8MGa3mDWt57tbzbrYjgjh/i0ym5VQAJU2Ul+lpUkjmRQb8GVVyeTtxTOvXzh3&#10;xT8dXl5cpkb/c/uVc5ev+pG94NBn9lAl6rJqRa1K0C7hCisAHyqFZ+7odgaxu61v0Mc628DUhHLe&#10;uD5z5ChjapJBeTBOOv/Xt9/0vL4wG1mYXwGiJ43X4Hd+cQl+F5dQjsxpwOuGqSKe6EAbGJpoW5Cv&#10;Xe9JbUmg3B7Kgsr6OqkOJ6znzN3hPjuFbBGxjpjx3q4xa4sMNiuZRUDIiZaApsVqGgsgd0Wvo4vC&#10;lkgfLO9pU1N03LtbtLRGhMN9Bg9SibRJUGfiMgVoAhsdmA2XxU8fBcdL6aujwm6/jmbVpffEmTyF&#10;+pi2I7ksIPZByyUP+acNOjgGy7A60L+WoNOfOKPooABrV4I5h7K00EybLXasugHK2mJmywT9lF4r&#10;2CkAUfR6j/b1CcDoIp/N4CyzleQJ7sqyTUCW6hLetn7l1szMfOT3/7jxx3dHz934sPfvV676p4Bs&#10;ze7agw9o/zUf2awoVdhPSLjCw8qDSqFQiApRWtrddlRLDbFgqd5oo7OO7LwexU9ZKMX+/U/B1Rdw&#10;HT3zrebntj/3ix8szi0v3V0GkotgYQQYG0EgaXV1NYtGMqmK8FN7Kw1qwJTQjqeYpAmK0nYjjc6Q&#10;otR4r9PfLimIJRPOSVllJAAr7iG3zYjeI0Y4rjZBQYJeB/2SEbonlUMBmsAGsgnQeprOZJmEJaY+&#10;BW9gzkODOUzXR6n9kFxP3IMmmXyxVAQTEMK257vNQXC+tQSxdZP3KQECU8g5B7AInHXcQlBLW5JQ&#10;OB34iGGyQkoLFqZkqzdNi4vxvsFiID5yoMhnM7AYgfstRVg33C0EqxJVqRqeDcNA3p5b+NO7I7/p&#10;v3LtA4ST6vfWa77YOFOtvjoX3qwCqKSsq5BwRc8VsbFKu7SN2PtWb9Tq7sygUeNSfWOjlgrKENg9&#10;Ofnb8xdftOkcXqen6r8maGBxfi1Cn/y8vIKg0uoq+l1fQ7YlmZNWz7lUZKbMJwduEqeum/P357Al&#10;QjqXEoD3DBeMxIYw0a8tjKvZNOC0jVmxyakTqbMcSYgmWviLTNJYStFHke2SYjmTAA5TAriEVM1n&#10;5ZkvNa3tdCxSDFKi0ZF3gDUjmS0GfxAUKHlsHbelEILhjPOO7kzxz2YqFeyslP5SGoIkqEpFbXlN&#10;Q9WBLyPXKLjf7obQtpk1u6s1X2rcq22orK+AAnBRyiIlwhUeKB5UqqehEMZCIV8wsGtnHfoLbE10&#10;Ck1MBO+wgUtZTgh67b0vX/jK94+1vfXqlKfnw5WVpcjyGtD8XfAR+F1dQ1BpbR3lyJxgVrG7bdFP&#10;m2B/snFkq3bjZRl8GNLb5eamE2w9gBCOLrdoPqB0W38LwUmiBVaoBUEVwN3VSYeGYA3BXzlGv3bk&#10;cQ6hsuhWvz/GKyZFf6JEE2gifyDETmGd9KaDTcIscfWdHnDM8BFf2j7KOVBoycI8cuhd3OU2JfEL&#10;ydloUdMSCFOK9geAkKd/oN9j5QcyQeaYF5AVHmWtfszr9EeNTvHCgI8LGVs6fzi2xmymUqvFXHnX&#10;j4q67VWfqjz0Vb3hoYOYmdqGmgMP6vbp91bu2gF38aWwUYlwhceCb1WqNzZpZ66/QQcmBakWmxEM&#10;TKHw8CDeKgBilbQyxipB2/2Tp/ve/tVKZB3cyGura0/ed/7xfX/55q434ZvO5ppX1zZy4oCDkA6f&#10;1d9FO1Pq6hyOfgh3NHdDFu1CMXb5rT5sDjKfgGAkVMzh1Sd+LBLzWKG4ABzWDVFPNrebrsb/6Dbv&#10;DyFhQLQEmIANrAqs/cjcDWFI2APn8AbiaJktnWP0PYefsnP30uhPVGd41KKZgjQ1EGhO0arr8FIC&#10;7t801VFDdor2FRq7KKsr1jYGT0GKPooWn7iC0BNojHlMjPCNVzwzwmQEhSauxSIvBSicxjxmC4XE&#10;ZoxFRZAN6umJc66BC87tRu43lMDI5HaPpQCk/YwTuc7hscKHL6jWVpnN1CqVmCvvKlJRWwZXTUPl&#10;F7526IGmz9ftqTU8fLDReF/Nnip8C18Kb2pAuMKKkf/dulv2n02ho86L3wMTlLT9T/Ou+oSBApdA&#10;Ee/WDZ+IeS3Rj7oLW9DSdgou7D7lijsiK/GSFbNb98jISFNTkxialy5dMhhSBaCKIQJlpL2tTp8+&#10;vXHml1wTK5GVpbtLFbUV6jJVHDbadvanZ3/+gkhmuGLS9IpwxQkwz1uUAh9gWwI8lOzKVCFIeSKB&#10;rSsBzvkHgSvEZ7V1x5n0TD4JwDm4N2/eVKdL09PTFRUV8jWbMSU4B1f9/tCOujJ81d1Ttfdzu2v3&#10;VO6oL+cy4Q/1v32f3rsnY+pSKxCuOMnl36okZhCl4XQxlEmZT7IEis2qBA5eB3xlB0Nmsve5utnd&#10;wQp+CKWtaAu+WzlhkMhKvFjFWJVgt+6pqalF+rOhFAlwEsAClUolvvVkJaW9rWDDgl+/9trHt26l&#10;ZmBfQ8PTx47VVFdnyqc0vSJcEaiUqaaR8ltQAsUGlYp1CKRN08Xa2+z4JrISLz8xUEk8NblKSoNK&#10;crWejE5h6lURcZV/B1yuVYTQJxIgEiASIBIgEiASIBKQLIGSzc1NyZVJRSKBYpfA8PDw4cOHi70X&#10;hH8iASIBIgEigdxJgMQq5U62hHKhS4A44JQZocI0syvT90xbIbISLzHigMtIVrOzs+LLK1OyMLVd&#10;kCsClZRRCdJKIUqAQCVlRqUwJ0Rl+p5pK0RW4iUmEirBPsN376Kdr1Mk+FCusbFRlpPgJMcq9fT0&#10;TE5OpuYTYs+PHz9eXl4uXkq4pGS9IlxhARKolKnKkfJbRwIEKikzlpKnaWXYK6hWiKzED4cYqAQ4&#10;Cc40qaujD+xKnsDisra6wp3uIp6HxJLSoNL/9fT8eUg9ufDZFJtxQ7DMvTumrIeXnz35o0w5lKZX&#10;hCtOzgQqZapypPzWkQCBSsqMpbRpWhneCq0VIivxIyIGKo2Ojmp1B7QasBiVJqMMGwoEx4PBQOD+&#10;++8X33qyktKgUtup54fXHxt85euVFWpBytPhxfLS0uafXDSVebtffjFTPqXpFeGKkzP5Ai5TlSPl&#10;iQRYCYz3omPeeae8pxMN7LHdNpCuUM7uC7aeX5Zy1ldCmEiAlQC4qzY2NteSJ4BK20ry/CosoTb1&#10;up1rG+rZBSrxen9y7omX3hqdmiuvKVfyDLi0XNkKkqtcyCpBP0K+wT76zLfBiZhnbQKOgovLkudZ&#10;PPXI5RSXPG1EqSjzYoBW2NQs7dXIo5DRu1iEvOCkcPSCRwmYY87IFFEvaRE4aVMOMtmwIFddvtib&#10;o6cqJyEPR5hSnb4we1BcRkwICi1LSWZZPSP+sysc9xhy/03zeBZPB7MTD782huPoUaVz4TTuKNam&#10;1TVugkF5zW1toL3c8bfNUTQP1OgbsJkpkOVXZdoRPLsS0ZQ2j8knB6mUaBhUsr4OJ4umulCUkpIY&#10;JKE76m3rJdvVcxEq8RqZCP3YdfFGcHphiSqrUvQMuLRc+QqSq1zIKhYqhXx9g8GdR446IDU18kZz&#10;ArJNu6Rqa/J6AJKe/dnjz3R8x3HqsePtjz71jPmJpx/69pMPPmozPvwNw2jgHX/wY/lbVYKivS+M&#10;ks86ZpM4yTAUgIikd7FwJ2FCNHr07T6aubDrhJZ/uLxEuQSdNi8cOrxFEit2X7sVDshNOXZB/5CB&#10;OY00484LCi1LSWZZPeM+KF5hy3cwUaIAxw1oKmmnugDiwIE2lIU+zZtNJtOYl2+nHPCOmUyU3mKl&#10;PP0YKwX9Brsh+h9QWaq32RmwJJ4BbgLcjxM+MZxJA21efadJ8cGWr8GSbQCV0iSASiXytSiNUul2&#10;9e3w6oUbU7dmlucjFL5Gxu+88Id3rn3wP6AZWQaopKhVCRolXOHR5EMlMCgN1R+xGRvjIuAgP6iN&#10;QU7SNCG+FuCkH560jfuW3rs0e73/dtPxasvJnd99/p5/ej6yv3Tg8t8+kqeZNFTw+opeuLHrMLR2&#10;q2uDlRleS7FmmOY2sMew705eNdFQiLPnACU8jUHbbKvwZ7R9YZ75XMVwyLEI60mWSGwBdtZzdhjg&#10;2HD2RAw2ijGRMVoC7BTMsYYye1mjFGYXsmxuym2T2/alyNinakRjbnV1mtzMeyhxuKMdb+tNpkIJ&#10;AuRePgJCi5WkoFoKqyImKqY6FAuwRopEZZOi0rkapk+SpomXIeAm/YkYpEQZrFY+VhrwUlYrENTq&#10;DEN+ev0C2Elv0VP4P+OBMbvFrGk9391q1sW2mwT3w9TgtXS3iOexAEuWUACVNlJfpaVJI5kU69Gy&#10;qmTy9uKZ1y+cu+KfDi8vLlOj/7n9yrnLV/3IXnDoM3uoEnVZtaJWJWiXcIUVgA+VwjN3dDuD2P3W&#10;N+gL4RIh3/BMDoASxknn//r2m57XF2YjC/Mr0NZJ4zX4nV9cgt/FJZSjQNJaXPRKqs/gcfLWZ+4x&#10;ZHzpNo/3Ojoo2gzjsvjp87fQlNPr6MKZYR+s9wTAEgIPkIweQyczuQ20gT2HbsrXrvdge4W522X1&#10;OHrHwdjTpXe1xph4GAqxJnaWK8QE97cQ5ZgCrBQHvG6YKeNlmqy6oOzdHoqWl6+T6kDiMneH++wU&#10;MsXIaPtSYNTFNKFpsZrGAshdITDc0Y53tyRRoaRtCAotLlOApqAqso2kr06rhF9Hq6BLj9SOz2B6&#10;lRYjMhnLfJI0LbnYQAfH0FQC001L0Om3tsSbgXVQgLUrjfd2URYMa8wWO1bdAGVtMbNlgn5KrxVs&#10;DEAUveChfX2cZoz3Ov2WGBOTjAOsJCk4y2wleYK7smwTkGWPwtvWr9yamZmP/P4fN/747ui5Gx/2&#10;/v3KVf8UkK3ZXXvwAe2/5iObFaUK+wkJV3hYeVApFApRIUrbhLxvR7XUEA2WcgCU9u9/Cq6+gOvo&#10;mW81P7f9uV/8YHFueenuMnCzCBZGgLERBJJWV1ez1DyR1YNeBz1DwDmk9OTCJHs7Nr7AagstxOAv&#10;DUw/zE3IHHLbjDQYiqvHVmcdcJQfG8IRTGnHYAgMFu14IoO/WwEsGY3+9gSkEXXA8eYqlitUlf07&#10;CeVogdSCSFpdsBrbqEZnECnfLVAs3XAnUaGsei5AU1AVkzSSTKuxKlPwBuY8NJhCuj5m1RkplT+R&#10;mpYoKDABIWx7vtscBOdbSxDbwHkWaASmkHMOYBE467iVkJa2JKFwOvARw9OK5huwMCViLdykpsXF&#10;eN9g7deBYfRWAUpgMQL3W4qwbrhbCFYlqlI1PBsGwd+eW/jTuyO/6b9y7QOEk+r31mu+2DhTrb46&#10;F96sAqikrKuQcEU/IbGxSru0jdj7Vm/U6u7MhKnQBHxB2U/bmd4YuoP+yj60e3Lyt+cvvmjTObxO&#10;T9V/kQ98cX4tQp/8vLyCoNLqKvpdX0O2pZynAadtzIrNQ4L+eLTaEkxRJJPKoKJptcS9kgSJYeNF&#10;zpNWz3mUct7WFmgA3jNcMFKK4U6nQlIkIUQzqSomNiCNJXEqLaU7pE7WEsBhSgCX0Gzls/Is4JrW&#10;djoWKQYp0ejIO8CakcwWgz8ICpQ8to7bUgitCGnnHdBzs8bxDlgZFm1ot0oFOyulv5SGIAkqUVFb&#10;XtNQdeDLyDUK7re7IbRtZs3uas2XGvdqGyrrK6AAXJSySIlwhQeKB5XqG7VUcGKC9ruFfMHArp11&#10;AJlsyMhEG5pMu3QtcdHeUp9/vfbely985fvH2t56dcrT8+HKylJkeQ2I/S74CIJKawgqra2jHCUS&#10;xDlCGu/3M961mDaREwYCVuhFFizKmHswm7i7evF3Xym//4I6blwHV2Fq9Ha5mUlroM3hbw8jN5zo&#10;kKd4mSShLCA6mFTtblv0yy7Ynm08GWMUheEbRLB0MV1QYjAKpo3xAeR5xd7TtMMtrELZCTCBprAq&#10;JhOYMEucKjs94JjhO3PS9lHOkUGYnXkYkPGiy21K4heSs9GipiUQphTtDwAhT/9Av8fKD2SCzDEv&#10;ICs8ylr9mNfpjxqd4oUBHxdyX8wxw8HYs5hlJMLRReqKU6nVYq6860dF3faqT1Ue+qre8NBBzExt&#10;Q82BB3X79Hsrd+2Au/hS2KhEuMJjwbcq1RubtDPX36BNSEGqxWZMs8FptqrVP3m67+1frUTWwY28&#10;trr25H3nH9/3l2/uehO+6WyueXVtI0cOuGgMEApcNls6x2hPmsNP2YV6BB6yTqqLLuGlOKeTuRtC&#10;m7AHzuENCNRjl2NdVCcTg2Tu9ln9tK/P2OW3+uhpB2AI1Q5/wayUEPIUy2cqYQtRTlIeIlqAC7o7&#10;iHVHP6weBaubT0AwEu61PvFbmRjqKCxi64R1s2KnB4n1iqYcbmEVSiNAQaFFMwVpCqsi/43JDkRS&#10;rbZTtLvZ2EVZ40LjQA3SqHS2zzuvPvQEGmO0EOL5+uKZEW5ra2laJvKEhRyNecxgpAaxGWNREWTD&#10;bOSJc66BC87tRu43lMDI5IbgRuFAJVSgn4lDqHN4rPDlhwxfxmbSv5yWVatUYq6c8iCGeEVtGVw1&#10;DZVf+NqhB5o+X7en1vDwwUbjfTV7qvAtfCm8qQHhCo9d/nfrbtl/NoUaOS9+D0xQ0vY/FaOdmZWB&#10;73K8lmJdW2XW1U9E6SLerbuoVFHaTsGfCBVM6CSRlfhxF7Nb98jISFNTkxialy5dMhhkiMCU9rY6&#10;ffr0xplfcnyuRFaW7i5V1Faoy1Rx2Gjb2Z+e/fkLYnrELyNNrwhXnAzzvEUpWs1MngY8lOzKVCFy&#10;UJ5zsEG0AHEU5EDAhKRYCRBVFCspUo5IAEsAzsG9efOmOl2anp6uqKjIo9DgHFz1+0M76srwVXdP&#10;1d7P7a7dU7mjvpzLhD/U//Z9eu8exfgkXHGizr9VScyoS8PpYiiLKAPBOg74yg1Kmux9rm52TyIR&#10;NUmRApdAsVmVilUVpa1oC1x5csQekZV4wYqxKsFu3VNTU4v0Z0MpEuAkgAUqlUp868lKSntbwYYF&#10;v37ttY9v3UrNwL6GhqePHauprs6UT2l6RbgiUClTTSPlt6AEig0qFesQSJumi7W32fFNZCVefmKg&#10;knhqcpWUBpXkaj0ZncLUqyLiKv8OuFyrCKFPJEAkQCRAJEAkQCRAJCBZAiWbm5uSK5OKRALFLoHh&#10;4eHDhw8Xey8I/0QCRAJEAkQCuZMAiVXKnWwJ5UKXAHHAKTNChWlmV6bvmbZCZCVeYsQBl5GsZmdn&#10;xZdXpmRharsgVwQqKaMSpJVClACBSsqMSmFOiMr0PdNWiKzES0wkVIKNdu/eRTtfp0jwoVxjY6Ms&#10;J8FJjlXq6emZnJxMzSfEnh8/fry8vFy8lHBJyXpFuMICJFApU5Uj5beOBAhUUmYsJU/TyrBXUK0Q&#10;WYkfDjFQCXASnGlSV5dmP2WwuKytrnCnu4jnIbGkNKj0fz09fx5STy58NsVm3BAsc++OKevh5WdP&#10;/ihTDqXpFeGKkzOBSpmqHCm/dSRAoJIyYyltmlaGt0JrhchK/IiIgUqjo6Na3QGtBixGpckow4YC&#10;wfEgHHd6//33i289WUlpUKnt1PPD648NvvL1ygq1IOXp8GJ5aWnzTy6ayrzdL7+YKZ/S9IpwxcmZ&#10;fAEnqHKwF7LII9mgJO+U7yixZPmZajgpX8ASGO9Fx7wLjr8w1+L1Khe9Fmw9vyzlopuEJpFAjATA&#10;XbWxsbmWPAFU2laS51dhCbWp1+1c21DPLlCJ1/uTc0+89Nbo1Fx5TbmSZ8Cl5cpWkFzlQlYJ+hHy&#10;DfahU+BcgxNY3UI+/P+YTBmfxVOPXE5xydgQTQpeDGxqbmMPiMy4EThbkq0Lh6oJHpiULF9MW7FM&#10;iqkRX4ZHIaNXuYi2xnvbED5AKQsJ8hriCVNE87ktwpdbc/RY4SSNwhGmVKdPePzT8SnY6yxFkWX1&#10;dCzLeD8On3H/TYPbiqeD8skKw3H0rDETGG8NR6tr3JoO5TW3tYH2csffNkfRPFCjb8BmpkCWX5Vp&#10;Bz/ZsTeYB17k4lG+rstCiYZBJevrcLJoqgtFKSmJQRL6pt62XrJdPRehEq+RidCPXRdvBKcXlqiy&#10;KkXPgEvLla8gucqFrGKhEsCiweDOI0cdkJoaudHcZaJzYjNl0WMASc/+7PFnOr7jOPXY8fZHn3rG&#10;/MTTD337yQcftRkf/oZhNPCOP/ixLA3xiKAjsiH5rGM2BzudZNhG0GnzwjmzOUw8JiXOUAwF6KmM&#10;Z1/CfGr06Nt9tATDrhNaGU7VzL0wMxonVm6+diuch5xS+EH/kIE5jTSjJlBhwV5nKYosq2fcB8Ur&#10;bPkOJkoU4LgBTVhwmjZMVnC2EmVB52xzyWQa82IQhdOAd8xkovQWK+Xpx1gp6DfYDdH/gMpSvc3O&#10;gCXxEGwT4H6c6LO8UYIH3sE+8Fym4uOeZYMl2wAqpUkAlUqybCbr6qXb1bfDqxduTN2aWZ6PUPh6&#10;b/zOC39459oH/wPykWWASopalaBRwhUeWD5UAoPSUP0Rm7ExJgIuPHOnvj5NTJw0JQGc9MOTtnHf&#10;0nuXZq/33246Xm05ufO7z9/zT89H9pcOXP7bR9LIiq2lwycj4vUVvXATAk6829y6rs7mptAB9KgC&#10;uw7mW4IQnZiFci9rieEt9XCrzW1wSyQY4uw5UAnPgsA6SxH+TIf7EEuw3KTXjPy/0YTIyICjHFeA&#10;nYedHQY4dZw924UNgkxSnZ3BOdZQo3GigCyeMMUOnRLlNOZWV6fJzbyHUqlBW6+QCvENJPGDI9jr&#10;2ExhtWQlLaA2YqqD3AKskSJRWxL7qISchdsoKlVRTEyAm/QnYpASZbBa+VhpwEtZrcCPVmcY8tOr&#10;OcBOeouewv8ZD4zZLWZN6/nuVrMulm0h3D/e6+gwtEcfeMU6Km9DJRRApY3UV2lp0kgmeZlJQW1Z&#10;VTJ5e/HM6xfOXfFPh5cXl6nR/9z+1bnLV/3IXnDoM3uoEnVZtaJWJWiXcJUIlQAU6XYGsbutb9AX&#10;okuEQiEq0B+bJ4fuYJx0/q9vv+l5fWE2sjC/AlRPGq/B7/ziEvwuLqGcHCQEciAZu6g+VytYRbQW&#10;F72S6jN4nPz1GT219Dq6KGxE8cG6jsY04Frrs1PI+MA310AuXarTZLK2xNla3B6KbsPXSXXQTaAp&#10;CJN1Wfz08XLxiWXSY+hk5saBNrDn0Jz62vUebO4wd7usHjCNwdqvS093JpoYCrHWdPcYMgnh5SH3&#10;txDlmAIs0QGvGybaeFaTVRccunhRCAszB6MuhaSmxWoaCyB3RUo16G5JpUJCDQv2Oi5TgGZKtUlf&#10;nR5Tv47WIZce6Q2fN6E+ShGabHWKSlVk63U8IdDBMTRhwTTUEnT6E+YWSgcFWLvSeG8XZWmhSZgt&#10;dqy6AcraYmbLBP2UXivIK4AoevmHl2+MZgB8suu9eCUZzc1ZX3NIGM4yW0me4K4s2wRk2YHwtvUr&#10;t2Zm5iO//8eNP747eu7Gh71/v3LVPwVka3bXHnxA+6/5yGZFqcJ+QsIVHlaeVQmBohClbUKOtqNa&#10;agiDpfrGJsb7dvQIm5edRuzf/xRcfQHX0TPfan5u+3O/+MHi3PLS3WWguggWRoCxEQSSVldXs2sn&#10;WW3Ww3KeOfk26HXQcwEciUtPLvwEc8WQ22akoZXQ/bg24GBdPyzC4r1S9nZsiNEwhiywiQ+hxR3K&#10;gilNiFHOAUf5sR0dwZR2TBnsHe14HoS/WwEsGY0CrUYdcDzDOcsJqsr+nYRytEDqYUhaXbBagihy&#10;M8YyU02nBqlUSCorAjTTq020sSQsMWpHwRuY89DgSun6KLUfkusVp6pI7m6yimACQtgWZqsgON9a&#10;gow1OopzEZhCzjmAReCs45YyWtqShMLpwEcMMw+aMMDClIi1cMOaFhfjfYM1YQeG0Qg+jeFVHsQr&#10;sLmy9zDnBMFiBO63FGHdcLcQrEpUpWp4NgziuD238Kd3R37Tf+XaBwgn1e+t13yxcaZafXUuvFkF&#10;UElZVyHhitbQ2FilXdpG7H2rN2p1d2bQqFGc962+kcvLSrknJ397/uKLNp3D6/RU/dcEtBbn1yL0&#10;yc/LKwgqra6i3/U1ZFvKeRpw2sas2GzUiXhJSFHIkS7qZ6ANln5iHPpoChKXNK2WuDeaYD1s+8h5&#10;0uo5h1TO2yqEBuA9wwUjpVCDtCokoS9CNMWrDSWNJfGqLqFHpEp2EsBhSgCX0Gzls/Is4JrWdjoW&#10;KQYp0ejIO8CakcwWgz8ICpQ8to7bUgit3hjnHUWBiRy722EmiuZm1xPFa6tUsLNS+ktpCJIgh4ra&#10;8pqGqgNfRq5RcL/dDaFtM2t2V2u+1LhX21BZXwEF4KKURUqEKzxQPKgEUIgKTkzQfreQLxjYtbMO&#10;/RXCOSjvOpOXta7rtfe+fOEr3z/W9tarU56eD1dWliLLa0D1d8FH4Hd1DUGltXWUo0SCOEdI4/3+&#10;RE8YzBrurl78tVv0qzchprAPTAxQQis4K8Ic9MINFnop+gi33fg25oRhpLfLzcx5tB0rjNxwIgOe&#10;EhtLQlmAK5iT7W5b9MMw2N1tPBljFIXhGwTAdDFdUGIs5WtjfAB5SbH7M60aCKtQdhJIoClebZAU&#10;hFni1M7pAccM3/yZto/yiRac3gC6GW1G7s0utymJX0jORoualkCYUrQ/AIQ8/QP9His/kAkyx7yA&#10;rPAoa/VjXqc/anSKFwZ8XMh9MccOBzY9MrNfr7doB0mlVou58q4fFXXbqz5VeeiresNDBzEztQ01&#10;Bx7U7dPvrdy1A+7iS2GjEuEKjwXfqlRvbNLOXH8DxSW9EaRabEbawDQRHGQ2Cghq2Tx5lKp/8nTf&#10;279aiayDG3ltde3J+84/vu8v39z1JnzT2Vzz6tpGjhxwscybLZ1jtIfN4afsAjiiG0KYsAfO4Q2w&#10;91EgABPWzWQhA8RQB10u4fPdRKrgNuukuuhWvRSOLo9L0YCqTiYGydzts/ppV6Gxy2/10aCMtWOB&#10;kZ6NpOLoRGOV0m0RJUQ5yQhDQAxwQXOOmHf0Q7CoYHXzCYjLwh3UJ35qE0M9UZjyqJdEKqzcaCmz&#10;zlSzoBowLQirUBoJCPY6milIM53apKmO2LVTtLsZAvWscbFtMI5Cqi5RimmqQU+gMUaNjPCNVzwz&#10;wvULTFVyIxtBqrCQozGPGazMIDZjLCqCbJilPHHONXDBud3I/YYSGJncEJ0oHKiECvQzcQh1Do8V&#10;Pt1gTEku9mk3eig2V8Fuy9OUWqUSc8nTWBZUKmrL4KppqPzC1w490PT5uj21hocPNhrvq9lThW/h&#10;S+FNDQhXeEjzv1t3y/6zKbTLefF7YIKStv9pFkqrYFX41sdriX6dq2DLpKki3q27qNRG2k7Bn0z9&#10;JLISP+5iduseGRlpamoSQ/PSpUsGg+DCVUztaBlpb6vTp09vnPklR2UlsrJ0d6mitkJdporDRtvO&#10;/vTsz1/IjCepZ8ARrjg553mLUrSamTwNeCjZlalCFEl5zpkHEQhFa9cuEllvITaJ2myhwSRdUUQC&#10;cA7uzZs31enS9PR0RUWFIhwJNwLn4KrfH9pRV4avunuq9n5ud+2eyh315Vwm/KH+t+/Te/coxifh&#10;ihN1/q1KYkZdGk4XQzlPZSCCxwFf1EHrJnsfRDjJsJNjnnpS1M0Wm1WpWNWGWErEPyZEVhnJamoK&#10;fSOWIsFu3VBmkf5sKEUCnASwQKVSiW89WUlpbyvYsODXr7328a1bqRnY19Dw9LFjNdXVmfIpTa8I&#10;VwQqZapppPwWlECxQaViHQJp03Sx9jY7vomsxMtPjANOPDW5SkqDSnK1noxOYepVEXGVfwdcrlWE&#10;0CcSIBIgEiASIBIgEiASkCyBks3NTcmVSUUigWKXwPDw8OHDh4u9F4R/IgEiASIBIoHcSYDEKuVO&#10;toRyoUuAOOCUGaHCNLMr0/dMWyGyEi8x4oDLSFazs7PiyytTsjC1XZArApWUUQnSSiFKgEAlZUal&#10;MCdEZfqeaStEVuIlJhIqwU65d++ina9TJPhQrrGxUZaT4CTHKvX09ExOTqbmE2LPjx8/Xl5eLl5K&#10;uKRkvSJcYQESqJSpypHyW0cCBCopM5aSp2ll2CuoVoisxA+HGKgEOAnONKmro/dTTp7A4rK2usKd&#10;7iKeh8SS0qDS//X0/HlIPbnw2RSbcUOwzL07pqyHl589+aNMOZSmV4QrTs4EKmWqcqT81pEAgUrK&#10;jKW0aVoZ3gqtFSIr8SMiBiqNjo5qdQe0GrAYlSajDBsKBMeDwUDg/vvvF996spLSoFLbqeeH1x8b&#10;fOXrlRVqQcrT4cXy0tLmn1w0lXm7X34xUz6l6RXhipMz+QJOtMrB/sjMOWvwV3P0ZG/RBHgFB9qy&#10;JBDfKMdclEspfJE6GUkADv6DU0IyGMr8jo5g6/llKSNxk8JEAlIkAO6qjY3NteQJoNK2kjy/Ckuo&#10;Tb1u59qGenaBSrzen5x74qW3RqfmymvKlTwDLi1XtoLkKheyStCPkG+wjz7zbXAiqpWCmVKUVqDO&#10;qUcup7hkaoQjAy+GhDPaUF4Grzt06lmYPRxMGn/sEd/jvW3oXYtet23saZXSKKaoRXeZa0UKeR6F&#10;DCWVtrWoBGQSARz7mYUk+T1tjp4LnKQbcPAf1emTpguCfGbHPJVl9bSDJV+BOHwmFugXTwflExWG&#10;4+jpoGkOtPHOxU46m7W1gfZyx982R6c3oEbfgM1MgSz/iG2mnbhTLOliuZ6h5BOWACUaBpWsr8PJ&#10;oqkuFKWkJAZJ4FS9bb1ku3ouQiVeIxOhH7su3ghOLyxRZVWKngGXlitfQXKVC1nFQqWQr28wuPPI&#10;UQekpkZmNAUzZdJuAEnP/uzxZzq+4zj12PH2R596xvzE0w99+8kHH7UZH/6GYTTwjj/4sUxNcWRM&#10;pjEvnnZwGvCOmUxyN5KaXpA+4nscHV3f7guj5DqhzeGO3fY+uhGfdczGnx0z6DRDAYhkBxJjmoTZ&#10;2ejRMxKQSQRBp80LZ/hKT2xPfe1WOCc5pbiC/iEDcxppxu0J8pkl81lWz7gPilfY8h1MlCjAcQN6&#10;euE4bIA4cA4SBTMHLwnPZnqLlfL0Y6wEk43dEP0PqCzV2+wMWBJPsTYB7seJPowb4TLbmBXn+dop&#10;m5M/bSo++NIbLNkGUClNAqhUIr0FeWqWblffDq9euDF1a2Z5PkLh673xOy/84Z1rH/wP2ogsA1RS&#10;1KoEjRKu8OjyoRLYjobqj9iMjfwIOMFMeTQDcNIPT9rGfUvvXZq93n+76Xi15eTO7z5/zz89H9lf&#10;OnD5bx/J00w8FYPVysdKA17KaqXL4JUWfwmHMhnDT3OblyMkuAjmfGrobi+zFOwd4Iiyy0I0A3np&#10;I77hTWu3MGeaROMJ01bnsZmNF5Cz5zS3MWSgB+xSVISDEPEJi1d6acr/OyoyWAmzDMYWYAQ54Oww&#10;wGnl7KkurAgSGaPps9N0nJyZIcOMQzmbm3Lb5LB9acytrk6Tm0HViboRbautN6o40RER5JntuRCf&#10;scwLj3JUG0EtY2GcmOrQfIA1UiTqjqD+5+YZTEsVPwU5G9y07RdmAcBN+hMxSIlKMptpdYYhP71k&#10;QJONRU/h/4A5G005ree7W8262D4mwf1D/v5xZIUKBsYKUyYiuCqhACptpL5KS5NGMoloQZ4iy6qS&#10;yduLZ16/cO6Kfzq8vLhMjf7n9q/OXb7qR/aCQ5/ZQ5Woy6oVtSpBu4SrRKgUnrmj2xnE7re+QV+I&#10;LiGYKYNmYJx0/q9vv+l5fWE2sjC/AkRPGq/B7/ziEvwuLqGcXCRdSxQrjfd2UZYW1Eqw19HF2Hhg&#10;BdWF30NRw4/LQomfK9weTKndbzMyRPsMbrQsZOYr2hhh7vbpvc2AJ+I9RqmrU1qLi17o9Rk8Itd5&#10;CDxAMnoMncxMO9AG9hyajK9d78HGE3O3y+px9I6DsadL72qNsXIxFGK9l+4xZBLCK1DubyHKMQXY&#10;IR3wumHajh/gZNUFFQEERcvC10l1IFGAZ7TPTiG7kCy2L02L1TQWQC8KAd2IttXdkumICPIZlylA&#10;k6+NfvoEQV5KX50eBb+OHnWXHo00v75QH3Px9ImmmePBFc1HfguCDo6hpxemkZag029tiTc+C89m&#10;lNlix6oboKwtZnbGC/optEgTSACi6DUG7etjNQNmqE7KYzTC1NHlb/cxtqb8CkRa63CW2UryBHdl&#10;2SZAGm9crfC29Su3ZmbmI7//x40/vjt67saHvX+/ctWPDrmr2V178AHtv+YjmxWlCvsJCVd4gHhW&#10;pVAoRIUobRPyvh3VUkM0WBLMzE4j9u9/Cq6+gOvomW81P7f9uV/8YHFueenuMlBdBAsjwNgIAkmr&#10;q6vZtZO8Npp+MG5B5m3mdR3wDw25bTArwLwAJ9nS8wzP8KMxWwyi+bG3Y1uJVm8yWU+wf7LVo/OV&#10;prX7/PnuFqo/1kSQujoV9DroKY3jMi1fnAOOgjUiKo1gSjsGQ2A9acezKvzdCmDJaPS3JyCNqAOO&#10;N1+yfKKq7N9JKEcLpGY2aXXBamyjGp34sUkrLIECsOJO1A1eucxHJD0XAjSjZkjQRntqEklYYs2Y&#10;8AhwHhpMKF0f03MscwmlBldmtuUmByYghG3Pd5uD4HxrCWJLGy+2UnA2Q3MPsiShcDpYlsEDgh5x&#10;sDAlYi3MsKbFxXjfYKHYwcLoASde9Pn6YMaMw9ZydzR39MBiBO63FGHdcLcQrEpUpWp4NgxyuD23&#10;8Kd3R37Tf+XaBwgn1e+t13yxcaZafXUuvFkFUElZVyHhilbN2FilXdpG7H2rN2p1d2bQqFGUYGYW&#10;ej05+dvzF1+06Rxep6fqvyhKaHF+LUKf/Ly8gqDS6ir6XV9DtqXcJE1rO+295yEl1FAUD8hklhDk&#10;no3p5m4CWOmGSACRUUQDTjZ+wNeZYYiVptUS934UZBBbUnKeAEey7q2ctyWtAVAPLhgphW5kMSJJ&#10;+RKiiRb+IpM0lpTRf5FdIMViJYDDlAAuoeAhn5VnUBaezRA68g6wyzJY6PmDCTMPvwUuBADBcOy8&#10;g1Alqr0brfRgijrfbqAtt0WYVCrYWSn9pTQESZBkRW15TUPVgS8j1yi43+6G0LaZNburNV9q3Ktt&#10;qKyvgAJwUcoiJcIVHigeVKpv1FLBiQna7xbyBQO7dtYBZhLKzPpp0WvvffnCV75/rO2tV6c8PR+u&#10;rCxFlteA6u+Cj8Dv6hqCSmvrKCdXCaYOT/9AvwdsPkwTLRY7uMiwL4z7igq/zmn7E9g7hJjBsALC&#10;PLoEbwtUiRqVYHc0fB8RNyWxjAtQgMBMVKnfH+eDSSesaB9gNmT9geMDvV1uJjp5oM3hbw8jN5xI&#10;3JbYYhLKAqzBDG9326KfmYE0xpHfQIgxispczumkkeY+yAWi7rHDEnMVpxv8+sIjkh3PCTSRPzCq&#10;jelgkzBLXH0wF8QaGNL2MUt5xlRHzxXrjwb3Zlcm2i8nH8VDSyBMKcp84mxGKy1gJUBW2GWn1Y95&#10;nfTXJMIJPi7kvphjh4Oe/diogd6MpqiCEqxKrRZz5Z3nirrtVZ+qPPRVveGhg5iZ2oaaAw/q9un3&#10;Vu7aAXfxpbBRiXCFx4JvVao3Nmlnrr+BQpXeCFItNiMyMAlmyqNU/ZOn+97+1UpkHdzIa6trT953&#10;/vF9f/nmrjfhm87mmlfXNnLmgEPso9nF5uG/LczdEPyDPXAObwB3ETxSnVQXynN4KXuCEcd8AoJk&#10;8F194gclSeakwBgDTMaDTuxJg0gAqjMuOCipiM2WzjGaS4efsoscCDZWKdoMRCFY/XTrEIVgxVEI&#10;APfQIhI6fZ4L1mIbiMYqxXxhLNC+EOUkbEJ4DXBBixf1x9EPS1nB6hnIGcVoZBXWzfaUlgvriBTS&#10;Da5TwiOShmdBPqOZgjRjtFHA5ZimOmLYTtHeW1A4a7zCpeyjSEUTWwx6Ag8bM/AQQtcnTvuzHlyx&#10;/BVcOVgX0XOVGezCKHSIt8YTns0gF1xwbjdyv9Ezmc7ghnhC4UAlVKCfcevXOTxW+NgC1aL1jRkl&#10;o4cSOUgFJztKrVKJufLOeEVtGVw1DZVf+NqhB5o+X7en1vDwwUbjfTV7qvAtfCm8qQHhCitG/nfr&#10;btl/NoWOOi9+D0xQ0vY/zbvqEwYKXAJFvFs3fCLmtbAfdRe4mKWfP1XoHcsBf9J2Vc4BI0VAUsxu&#10;3SMjI01NTWI6c+nSJYNBhqBHaW+r06dPb5z5JcfnSmRl6e5SRW2FukwVh422nf3p2Z+/IKZH/DLS&#10;9Ipwxckwz1uUotXM5GnAQ8muTBWClCcS2LoS4BzDELhCfFZbd5xJz+STAJyDe/PmTXW6ND09XVFR&#10;IV+zGVOCc3DV7w/tqCvDV909VXs/t7t2T+WO+nIuE/5Q/9v36b17MqYutQLhipNc/q1KYgZRGk4X&#10;Q5mU+SRLoNisShAS54DvHmHITPY+Fx1wWxRJ2oq2KLomO5NEVuJFKsaqBLt1T01NLdKfDaVIgJMA&#10;FqhUKvGtJysp7W0FGxb8+rXXPr51KzUD+xoanj52rKa6OlM+pekV4YpApUw1jZTfghIoNqhUrEMg&#10;bZou1t5mxzeRlXj5iYFK4qnJVVIaVJKr9WR0ClOvioir/Dvgcq0ihD6RAJEAkQCRAJEAkQCRgGQJ&#10;lGxubkquTCoSCRS7BIaHhw8fPlzsvSD8EwkQCRAJEAnkTgIkVil3siWUC10CxAGnzAgVppldmb5n&#10;2gqRlXiJEQdcRrKanZ0VX16ZkoWp7YJcEaikjEqQVgpRAgQqKTMqhTkhKtP3TFshshIvMZFQCfa2&#10;vXsX7XydIsGHco2NjbKcBCc5Vqmnp2dycjI1nxB7fvz48fLycvFSwiUl6xXhCguQQKVMVY6U3zoS&#10;IFBJmbGUPE0rw15BtUJkJX44xEAlwElwpkldHX1gV/IEFpe11RXudBfxPCSWlAaV/q+n589D6smF&#10;z6bYjBuCZe7dMWU9vPzsyR9lyqE0vSJccXImUClTlSPlt44ECFRSZiylTdPK8FZorRBZiR8RMVBp&#10;dHRUqzug1YDFqDQZZdhQIDgeDAYC999/v/jWk5WUBpXaTj0/vP7Y4Ctfr6xQC1KeDi+Wl5Y2/+Si&#10;qczb/fKLmfIpTa8IV5ycyRdwmaocKU8kwEpgvBcd88475T2daGCPbcmn66Wjnf6+YOv5ZSk906QE&#10;kUCWEgB31cbG5lryBFBpW0meX4Ul1KZet3NtQz27QCVe70/OPfHSW6NTc+U15UqeAZeWK1tBcpUL&#10;WSXoR8g32IdOgXMNTiAFnRik/8MlnCtnOvXI5RSXnC1FX3Bt6A2HUnMbe0hkNg3BUZPRsyab5aWd&#10;DV+kbqYSANzApeboSb5JyMARplSnL8weFJdRYzydidYTzBRPNsvq4hvKumQcPuP+mwa3FU8Hs5YQ&#10;RwDDcTRT0VkDbTysTatrHPZGec1tbaC93PG3zVE0D9ToG7CZKZCNh+3jvczMyN3gcprbWHrydU0R&#10;SjQMKllfh5NFU10oSklJDJLQd/W29ZLt6rkIlXiNTIR+7Lp4Izi9sESVVSl6BlxarnwFyVUuZBUL&#10;lUK+vsHgziNHHZCaGtFoNjahv3E6atql09K5siUASc/+7PFnOr7jOPXY8fZHn3rG/MTTD337yQcf&#10;tRkf/oZhNPCOP/ixbI3RhGCuMHr07b4wnVwntDLseBx02rxw0itKmhaXC5P2WcdsTjy9kVREErD3&#10;MePXboXDk1PagIL+Iebk48z7x9OZaGXBTPG0s6wuvqF8ldzyHUwULMBxA9JIOMAasAocaENZ0NHW&#10;XDKZxrz8WWbAO2YyUXqLlfL0Y6wU9Bvshuh/QGWp3mZnwBJ/vjfMjA52ZqSPz0a4zNhB0XOlrx3O&#10;Bc+jQTQrjSvZBlApTQKoVJJVIzJULt2uvh1evXBj6tbM8nyEwtd743de+MM71z74HzQQWQaopKhV&#10;CRolXOGh5UMlMCgN1R+xGRuFI+AmhoPaw3IiJcBJPzxpG/ctvXdp9nr/7abj1ZaTO7/7/D3/9Hxk&#10;f+nA5b99JIP2xZMYcHYY4Nxs9kgINoxPYPHEX+DCEgyvqVBmL7v0wnmQZXNT6Dx6+v8cRQY75aAP&#10;hKQSEtCY4Vx1k5t5D+FVeOzynh33tt7ozejSW1B/GMbjdAbnxmbyGuQt51k9hTV+G2tnEKQpXB2K&#10;BlgjRaKRILGPSshZuI30D1r+eMtfy4Cb9CdikBJlsFr5WGnAS1mtwKBWZxjy01MQYCe9RU/h/4wH&#10;xuwWs6b1fHerWRfTj/FeR4ehPToz4qpuU+cJeq7UmE9EH4b8CUBayyUUQKWN1FdpadJIJmmNSqi1&#10;rCqZvL145vUL5674p8PLi8vU6H9u/+rc5at+ZC849Jk9VIm6rFpRqxK0S7jCQ8mHSuGZO7qdQex+&#10;6xv0hWIGO+S7Th0xpvmMIAP1wDjp/F/fftPz+sJsZGF+BSqfNF6D3/nFJfhdXEI5Mid4+GGqiCcK&#10;iyePnjYG+dr1njSLJ7eHsqCyvk6qA1mNzN3hPjuFbBHYEcMYzI1d/nYfsziTuROEnEIS0LRYTWMB&#10;5K7odXTh1TVaXnfRq+vouHe3aGmNCIf7DB5RhsR4naH7E5cpQBO9zjAbLoufPgqOl9JXR4Xdfh3N&#10;qkvvccSCJaE+KiRn4WbSPWh5ZU6xxkEHx2AZVgf61xJ0+q0t8VZwHRRg7UrjvV2UpQVrk8WOVTdA&#10;WVvMbJmgn9JrBXkHC6ld78XLAZ6zLWo11egMinVa/obgLLOV5AnuyrJNQJZ8h7etX7k1MzMf+f0/&#10;bvzx3dFzNz7s/fuVq/4pIFuzu/bgA9p/zUc2K0oV9hMSrvCw8qBSKBSiQpSW9rgd1VJDfLAEBifZ&#10;TEr79z8FV1/AdfTMt5qf2/7cL36wOLe8dHcZuFkECyPA2AgCSaurq1lqntjqCD+10zAHFk+t7XiK&#10;SZqgKF5nJZk6YMnGgK6uuJeRWH5IuUKTALxHhtw2I3qNGOG42gQFCXod9DtG6J7UvgjQRK8zsAnQ&#10;emqxpyachCWmPjiKox4aTChdH6X2Q3K9dA+aZMLFVZGZT853m4PgfGsJYusm71MCBKaQcw5gETjr&#10;uIWglrYkoXA6nQZNVkhpwcKUiLVocYC5iRrDa0AIHaA6ttTUBRYjcL+lCOuGu4VgVaIqVcOzYRiN&#10;23MLf3p35Df9V659gHBS/d56zRcbZ6rVV+fCm1UAlZR1FRKu6EckNlZpl7YRe9/qjVrdnRk0anQC&#10;31u9bCalycnfnr/4ok3n8Do9Vf81AfnF+bUIffLz8gqCSqur6Hd9DdmWZE5aPedSkZlyPDkNrOS4&#10;cIEct0XI50YC8J7hgpHYECb0LomL4x5w2sas2OTUidRZjiREE73ORCZpLKXoo8h2SbGcSQCHKQFc&#10;Qqrms/LMl5rWdjoWKQYp0ejIO8CakcwWgz8ICpQits4E1ie8Xmy12BnvHRVdFWSgfTmTgUTCKhXs&#10;rJT+UhqCJPSmora8pqHqwJeRaxTcb3dDaNvMmt3Vmi817tU2VNZXQAG4KGWREuEKDxQPKtU3aqng&#10;xATtdwv5goFdO+twGfC9heSNUtJr7335wle+f6ztrVenPD0frqwsRZbXoKXfBR+B39U1BJXW1lGO&#10;zAlmFbvbFv20CfYnG0e2ajdelsGHIb1dbm46wfMEhHB0ucXygejRaXyA954VW5uUKxwJgCqAuwtC&#10;NYAlrCH4K8fo1448XiFUFt3q98d4xSToTyqayB8IsVNYJ73pYJMwS1x9pwccM3xnTto+yjk0aMnC&#10;PHLIvdnlNiXxC8nZaFHTEghTivYHgJCnHyYcKz+QCTLHvICs8Chr9WNepz9qdIoTBrYyMhreCzFK&#10;aDxAJYYgyAArnLMDmTSLUoYqtVrMlfe+VdRtr/pU5aGv6g0PHcTM1DbUHHhQt0+/t3LXDriLL4WN&#10;SoQrPBZ8q1K9sUk7c/0NFKr0RpBqsTGRSRPDEOwtY5QSp5H9k6f73v7VSmQd3Mhrq2tP3nf+8X1/&#10;+eauN+GbzuaaV9c2cuKAg5AOn9XfRTtT6uocjn4IdzR3QxbtQoEIIysTYQRxjPDRByrj1cd/LBL3&#10;UKG4ABzWPR50YlcMn1LeH0HCQAYSQAH63ACy9iNzN4QhYQ+cwxtIGP7OMfqew0/ZuXtp9CeqMzxq&#10;0UyzRYCmBgLNKVp1HV5KIHIkTXXUkJ2ifYXGLsrqwj7nKMOp+piBAMUUhZ6AQJmH0AjfeMUzI0xE&#10;UGhi2iv6MoDCacxjtlBIbMZYVATZoJ6eOOcauODcbuR+QwmMTG73WHJACiPCTotGDwVfvqBqMDEy&#10;CgcK01m0oZdqlUrMlXclqagtg6umofILXzv0QNPn6/bUGh4+2Gi8r2ZPFb6FL4U3NSBcYcXI/27d&#10;LfvPptBR58XvgQlK2v6neVd9wkCBS6CId+uGT8S8lnCRfDcgbafgAleeHLFHZCVesGJ26x4ZGWlq&#10;ahJD89KlSwaDDLHr0t5Wp0+f3jjzS47PlcjK0t2litoKdZkqDhttO/vTsz9/QUyP+GWk6RXhipNh&#10;nrcoBT7AtgR4KNmVqUKQ8kQCW1cCnPMPAleIz2rrjjPpmXwSgHNwb968qU6XpqenKyoq5Gs2Y0pw&#10;Dq76/aEddWX4qrunau/ndtfuqdxRX85lwh/qf/s+vXdPxtSlViBccZLLv1VJzCBKw+liKJMyn2QJ&#10;FJtVCcLmHPCVHQyZyd7n6mZ3Byv4IZS2oi34buWEQSIr8WIVY1WC3bqnpqYW6c+GUiTASQALVCqV&#10;+NaTlZT2toINC3792msf37qVmoF9DQ1PHztWU12dKZ/S9IpwRaBSpppGym9BCRQbVCrWIZA2TRdr&#10;b7Pjm8hKvPzEQCXx1OQqKQ0qydV6MjqFqVdFxFX+HXC5VhFCn0iASIBIgEiASIBIgEhAsgRKNjc3&#10;JVcmFYkEil0Cw8PDhw8fLvZeEP6JBIgEiASIBHInARKrlDvZEsqFLgHigFNmhArTzK5M3zNthchK&#10;vMSIAy4jWc3Ozoovr0zJwtR2Qa4IVFJGJUgrhSgBApWUGZXCnBCV6XumrRBZiZeYSKgE+wLfvYt2&#10;vk6R4EO5xsZGWU6Ckxyr1NPTMzk5mZpPiD0/fvx4eXm5eCnhkpL1inCFBUigUqYqR8pvHQkQqKTM&#10;WEqeppVhr6BaIbISPxxioBLgJDjTpK4uzUnvYHFZW13RaOJPIxbPDFdSGlT6v56ePw+pJxc+m2Iz&#10;bgiWuXfHlPXw8rMnf5QpY9L0inDFyZlApUxVjpTfOhIgUEmZsZQ2TSvDW6G1QmQlfkTEQKXR0VGt&#10;7oBWAxaj0mSUYUOB4HgwGAjcf//94ltPVlIaVGo79fzw+mODr3y9skItSHk6vFheWtr8k4umMm/3&#10;yy9myqc0vSJccXImX8BlqnKkPJEAK4HxXnTMO++U93SigT222wbSFcrZfcHW88tSzvpKCBMJsBIA&#10;d9XGxuZa8gRQaVtJnl+FJdSmXrdzbUM9u0AlXu9Pzj3x0lujU3PlNeVKngGXlitbQXKVC1kl6EfI&#10;N9iHToFzDU4wmjbBZLhcfYP4MF1Z06lHLqe4ZG2KITbe24becCg1t+ETIrNL44lHqMILKJ8vxez6&#10;88mtjYaNTc3RU5WTCASOMIWTscLsQXEZiU1AZ+BQUsGzeEXTzbK66HayLxiHz7j/psFtxdPB7EUU&#10;C8fRTEXnDLTxsDatrnHYG+U1t7WB9rIHdwOe5/+H/hs2M4U5MB62czMjcwOVYqbK5jaWnnxdU4QS&#10;DYNK1tfhZNFUF4pSUhKDJPRdvW29ZLt6LkIlXiMToR+7Lt4ITi8sUWVVip4Bl5YrX0FylQtZxUKl&#10;kK9vMLjzyFEHpKZGejQnBvtDWjrDcfQI1T/MAih51BxA0rM/e/yZju84Tj12vP3Rp54xP/H0Q99+&#10;8sFHbcaHv2EYDbzjD34sT0u8mcfo0bf7wnRyndDK4JwOOm1eOHU3mgbavPpOk7yME2rKSMDeh1XD&#10;126FA3JT2oCC/iEDcxppxrwl6AyiIJgpnnSW1cU3lK+SW76DiYIFOG5AGtlOdQFWgQNtKIuZX8pk&#10;GvPy7ZQD3jGTidJbrJSnH2OloN9gN0T/AypL9TY7A5b4M8DBROpgZ0bubEFLuws/DVaqw1GkYIkq&#10;2QZQKU0CqFSSL7Vm2y3drr4dXr1wY+rWzPJ8hMLXe+N3XvjDO9c++B+UiiwDVFLUqgSNEq7w+PCh&#10;EhiUhuqP2IyNcRFwd2YmQmBNCoXRr4wJcNIPT9rGfUvvXZq93n+76Xi15eTO7z5/zz89H9lfOnD5&#10;bx/J2BZLasDZYYBjs9kjIdgwPm45FV088Re4sLjC0wTK7GWNUjgPsmxuCp1Hz5QBWl5Ld0sOmCck&#10;FZSAxtzq6jS5mfcQXoUzhkiai+i4t/VGb0bfJoL6w/CfoDOxBJEi8RrkvaFYPQU1bWPtDII0hatD&#10;0QDtMwS7Q+J7L7GPCoo7rikxD1r+uMtXy4Cb9CdikBJlsFr5WGnAS1mtwJ5WZxjy08s3wE56i57C&#10;/xkPjNktZk3r+e5Wsy6mF+O9jg5De3RmpG9qzGZmptS0Wuz56nXW7ZZQAJU2Ul+lpUkjmbJuXyyB&#10;ZVXJ5O3FM69fOHfFPx1eXlymRv9z+1fnLl/1I3vBoc/soUrUZdWKWpWgXcIVHj8+VArP3NHtDGL3&#10;W9+gD+OixqajJir4xhsu1xvXZ44cZWxNYgc/eTmMk87/9e03Pa8vzEYW5leg7EnjNfidX1yC38Ul&#10;lCNzGvC6YaqIJzrQBoYmevXka9d7UlsSKLeHsqCyvk6qwwnrOXN3uM9OIVsE7YgZ73X6LUVy4LvM&#10;wt1y5DQtVtNYALkreh1dFLZE+mB5T5uaouPe3aKlNSIc7jN4kEqkTXE6g8vHZQrQRK8zzIbL4qeP&#10;guOl9NVRYbdfR7Pq0nvijARCfUzbkVwWSPOg5bLpAqINOjgGy7A60L+WoNNvbYm3guugAGtXGu/t&#10;oix4kWa22LHqBihri5ktE/RTeq1g78BCatd78XJAAEcD5bHEtgtITmlYgbPMVpInuCvLNgFZyiO8&#10;bf3KrZmZ+cjv/3Hjj++OnrvxYe/fr1z1TwHZmt21Bx/Q/ms+sllRqrCfkHCFh5UHlUJgNApR2iba&#10;16alhhiwNDEcpJBL7miLNnSdBVDZ6MT+/U/B1RdwHT3zrebntj/3ix8szi0v3V0GmotgYQQYG0Eg&#10;aXV1NZtWMqiL8FM7gjloGdXajqeYpAmK0istjc6QWIYApQzkXjxF4T0y5LYZ0WvECMfVJihI0Oug&#10;3zFC96T2UoAmep2BTYDW03SL/CQsMfUpeANzHhrMYbo+Su2H5HopHzTJVIuuIpiAELY9320OgvOt&#10;JYitm7xPCRCYQs45gEXgrOMWglrakoTC6cBHDJMVUlqwMCXBO2BuosbwGlDA2YamNbA4yRCrkBfx&#10;g8UI3G8pwrrhbiFYlahK1fBsGER0e27hT++O/Kb/yrUPEE6q31uv+WLjTLX66lx4swqgkrKuQsIV&#10;rbWxsUq7tI3Y+1Zv1OruzMCoQagSdaQJZdY3Gm1H6oeyD1aanPzt+Ysv2nQOr9NT9V8U0bM4vxah&#10;T35eXkFQaXUV/a6vIduSzEmr51wqMlOmycHE5EauOPRK7YCXKwntzoWUFaMJw8kFI7EhTPRrK/al&#10;MeC0jVmxyUm2ADUhmuh1JjJJYylFH0W2S4rlTAI4TAngElI1n5VnvtS0ttOxSDFIiUZH3gHWjGS2&#10;GPxBUKAUsXUmsD7h9SI42xjvHT2p9bY5dd3FbChXqWBnpfSX0hAkQVUqastrGqoOfBm5RsH9djeE&#10;ts2s2V2t+VLjXm1DZX0FFICLUhYpEa7wQPGgUn2jlgpO4G/cQr5gYNfOOoqq27krEGR8cVxm1tOB&#10;Xnvvyxe+8v1jbW+9OuXp+XBlZSmyvAZUfxd8BH5X1xBUWltHOTInmFXsblv00ybYn2wc2ardeFkG&#10;ESK9XW5uOsHWAwjh6HKL44NZATJvTfTmKeYZRlyft2opUAVwd3XSoSFYQ/DHkoIfqUGoLLrV74/x&#10;imWsPzGyTKCJ/IEQO4V10psONgmzxNV3esAxwzcTpO2jnAONlizMI4fexV1uUxK/kJyNFjUtgTCl&#10;aH8ACHn6B/o9Vn4gE2SOeQFZ4VHW6se8Tn/U6BQnDGxlZDS818uOB8x9bf0tRY2ToKMqtVrMlXf9&#10;qKjbXvWpykNf1RseOoiZqW2oOfCgbp9+b+WuHXAXXwoblQhXeCz4VqV6Y5N25jpEJUFcUpBqsRmR&#10;LcnYhEKV6PgllNmEMmVK/ZOn+97+1UpkHdzIa6trT953/vF9f/nmrjfhm87mmlfXNnLigIOQDp/V&#10;30U7U+rqHI5+CHc0d0MW7UIxdvmtPgxvzCcgGAkVc3j18R+LxAkAxQVEw7plkg4hkx8JMFZBrAqs&#10;/cjcDWFI2APn8AYShr9zjL7n8FN27l4a/RHUmWim2SJAUwOB5hStug4vJeD+TVMdsWanaF+hsYuy&#10;uuIcKin7KPNYQE9AoMxDaIRvvOKZEW7vk/ugAQqnMY/ZQiGxGWNREWSDenrinGvggnO7kfsNJTAy&#10;ud1jyQEpjAg7LRo9FHz5AtUghtPmdtOTIJ3yuCVYVvqnVqnEXFm1IUflitoyuGoaKr/wtUMPNH2+&#10;bk+t4eGDjcb7avZU4Vv4UnhTA8IVHtv879bdsv9sCjVzXvwemKCk7X8qh/YSGltZAkW8Wzd8Iua1&#10;FIvRUtpOwVtZ85L3jchK/LiL2a17ZGSkqalJDM1Lly4ZDAIrEDF1+WWkva1Onz69ceaXHJ2VyMrS&#10;3aWK2gp1mSoOG207+9OzP38hU66k6RXhipNznrcoBT7AtgR4KNmVqUKQ8kQCW1cCnPMPAleIz2rr&#10;jjPpmXwSgHNwb968qU6XpqenKyoq5Gs2Y0pwDq76/aEddWX4qrunau/ndtfuqdxRX85lwh/qf/s+&#10;vXdPxtSlViBccZLLv1VJzCBKw+liKJMyn2QJFJtVCUJHHPCVHQyZyd7n6mZ3Byv4IZS2oi34buWE&#10;QSIr8WIVY1WC3bqnpqYW6c+GUiTASQALVCqV+NaTlZT2toINC3792msf37qVmoF9DQ1PHztWU12d&#10;KZ/S9IpwRaBSpppGym9BCRQbVCrWIZA2TRdrb7Pjm8hKvPzEQCXx1OQqKQ0qydV6MjqFqVdFxFX+&#10;HXC5VhFCn0iASIBIgEiASIBIgEhAsgRKNjc3JVcmFYkEil0Cw8PDhw8fLvZeEP6JBIgEiASIBHIn&#10;ARKrlDvZEsqFLgHigFNmhArTzK5M3zNthchKvMSIAy4jWc3Ozoovr0zJwtR2Qa4IVFJGJUgrhSgB&#10;ApWUGZXCnBCV6XumrRBZiZeYSKgE+wzfvYt2vk6R4EO5xsZGWU6Ckxyr1NPTMzk5mZpPiD0/fvx4&#10;eXm5eCnhkpL1inCFBUigUqYqR8pvHQkQqKTMWEqeppVhr6BaIbISPxxioBLgJDjTpK4uzdbJYHFZ&#10;W13RaGQ4504aVPq/np4/D6knFz6bYjNuCJa5d8eU9fDysyd/JF5K2UAlwhUnZwKVMlU5Un7rSIBA&#10;JWXGkrz+xcuZyCojWcFGAKnLj46OanUHtBqwGJUmKwkbCgTHg8FA4P777xfferKS0qBS26nnh9cf&#10;G3zl65UVakHK0+HF8tLS5p9cNJV5u19+MVM+pekV4YqTM/kCDosCNj9OsW1/6rt8pRVfMlNVJ+UL&#10;TwLjveiYd94p7+lYzK96CLaeX5bSCYzcJxLIWgLgrtrY2FxLngAqbSvJ86uwhNrU63aubahnF6jE&#10;6/3JuSdeemt0aq68plzJM+DScmUrSK5yIasE/Qj5BvvoE98GJ7CKhiaYDFffID5LV9506pHLKS55&#10;28LUYCM/9IZDqbm5DR8RmdsEh3NzLcrS4Ljgoa257cQngTrgBi41R09VTtJ1OMKU6vSF2YPiMhKQ&#10;4AhmOaxZVs+I/+wKx+Ez7r9pcFvxdDA78fBrYzheBxMVnQvn1+I/8H8ST2ZDec1tbaC9zMSGCPD/&#10;Q/+N58D41SE3T8XdQDSL9QA4GgaVrK/DyaKpLhSlpCQGSVAQ9bb1ku3quQiVeI1MhH7sungjOL2w&#10;RJVVKXoGXFqufAXJVS5kFQuVQr6+weDOI0cdkJoa0WgCcuqncMbRI1T/oE9esAQg6dmfPf5Mx3cc&#10;px473v7oU8+Yn3j6oW8/+eCjNuPD3zCMBt7xBz+Wb9ahcVJvs7FL3+4L08nlsmjlpZ9IDbXoibZ4&#10;QiuDOzzotHnhnF+S5JeAvQ+rhq/dCgfkpnxBBP1DBuY00oz5EBzBLIc1y+oZ90HxClu+gwKzRz8c&#10;Jgzq2E51AcSBA20oC32aN5tMpjFvFDsBevKOmUyU3mKlPP0YKwX9Brsh+h9QWaq32RmwxJ8BDvOU&#10;g52n8InhTBpo8+o7TYoPtnwNlmwDqJQmAVQqka9FaZRKt6tvh1cv3Ji6NbM8H6Hw9d74nRf+8M61&#10;D/4HNCPLAJUUtSpBo4QrPJp8qASwaKj+iM3YyIuAC8/c0WlxRn3jYRMVlNGwBDjphydt476l9y7N&#10;Xu+/3XS82nJy53efv+efno/sLx24/LePpClcyloDzg4DHJvNHgmh0ZgTAvm4pVVzG7swQyQD7OqO&#10;W61xxqmUHpiEFjFSEmiFv6QG2rgdlNnLGqVwHmTZ3JTblpHrJwey3NokNeZWV6fJzbyHopbI6PKe&#10;HYW2XiFNEBxN7uUjMIKxw8prkKeFrNaAaraxjAjSFK4upMbRUUzsY/5GmKi9kOzBjKk/EYOUKIPV&#10;ysdKA17KaoWqWp1hyE8vpgA76S16Cv9nPDBmt5g1ree7W826mBbGex0dhvbozMjeBI3zWrpb8qcJ&#10;MrRcQgFU2kh9lZYmjWSSgQNxJJZVJZO3F8+8fuHcFf90eHlxmRr9z+1fnbt81Y/sBYc+s4cqUZdV&#10;K2pVgnYJV3j0+FAJwaKdQex+62PsR3U7dwUYeBSaGB66I27MRZTCOOn8X99+0/P6wmxkYX4FKp00&#10;XoPf+cUl+F1cQjkypwGvG6aKVEQH2sAE5MJmBb0nalVw+3V0rkvvcTDvLq2Fzgn3GTxO/sIuhrxw&#10;i8laEeTM7aHolnydVAdqyNwd7rNTyPohyfUjs0i3MDlNi9U0FkDuil5HF4UtkT5Y3tOmpugodLeI&#10;0gSeoARHMC5TgCZ6nWE2XBY/fRRccppJWBJQY4aGUB/zOrZE7ZH4QQfHYFFUB/rXEnT6rS3xNmkd&#10;FGDtSuO9XZQFwxqzxY5VN0BZW8xsmaCf0gub0cFCatd7cZhAdI043uv0W2JMTHlVCemNw1lmK8kT&#10;3JVlmwDp/NE1w9vWr9yamZmP/P4fN/747ui5Gx/2/v3KVT+KW6/ZXXvwAe2/5iObFaUK+wkJV3hY&#10;eVApFApRIUrbRDvbtNQQDZbqjU0m6vobdPBScKeOqq9P89Flem3Zv/8puPoCrqNnvtX83PbnfvGD&#10;xbnlpbvLUHMRLIwAYyMIJK2urqanlUUJJgYgLigXIZv2Vno6ArNCO55uUEKLMWbqYk3bQa+Dnlng&#10;AFOumDiGkrYiWB0YotvW6AziyJNSMksA3iNDbpsRDbZRaLSla0JyRgVootcZVkMNvAlT9zEJSwJq&#10;zNBJ10eZRZqeHFF7WkZgAkIQ/Xy3OQjOt5YgjnrkGbIRmELOOYBF4KzjFoJa2pKEwunARwxTB5qi&#10;wMKUiLXoVsDcRI3hFVnYZ6U66OXgVgFKYDEC91uKsG64WwhWJapSNTwbhtG4Pbfwp3dHftN/5doH&#10;CCfV763XfLFxplp9dS68WQVQSVlXIeGKfkRiY5V2aRsZZ5tRq7szg0YNgSUbQk8Om3YmAM649HNc&#10;mhKTk789f/FFm87hdXqq/ot84IvzaxH65OflFQSVVlfR7/oasi3JnLR6zqVCT0E+6T74AadtzIoN&#10;DamI8FqUuS+EXK4lAO8ZLhiJDWGiX1sYS7NJpCZkxK0QTfQ6E5mksZSijyLbJcVyJgEcpgRwCU06&#10;PivPkK1pbadjkWKQEo2OvAOsGclsMfiDoEApYutMYH3Cq8FWix1574CeG7n50QKhA5YKRRvarVLB&#10;zkrpL6UhSIKqVNSW1zRUHfgyco2C++1uCG2bWbO7WvOlxr3ahsr6CigAF6UsUiJc4YHiQaX6Ri2E&#10;IuFYpJAvGNi1sy46mKEJX19/yHQ4e6SEaOq197584SvfP9b21qtTnp4PV1aWIstrkP+74CPwu7qG&#10;oNLaOsqROcGsYnfbUnzaBKt1N16iwUcivV1ubmqBoBV64Tbg9IBFG78qIUASZfX743whfKbjW4Qd&#10;0caRdVy4FWydgqCRLrfMPSfkMpQADD+4uzrp0BA8XvhbScFvD4U1IbvRTKCJ/IGcGnrTwSZhloTU&#10;GAsmbR8zlF/K4mgBwTxmyHjR5TYl8QvJ2WhR0xIIU4r2B4CQp3+g32PlBzJB5pgXkBWerLT6Ma/T&#10;HzU6xQkDdAuM5YyG93rp8WDsWcxqEOHoInXFqdRqMVfe9aOibnvVpyoPfVVveOggZqa2oebAg7p9&#10;+r2Vu3bAXXwpbFQiXOGx4FuVwH6kncHOtjeCVIvNSPvaJgbpjOsz2qNMjlwq1T95uu/tX61E1sGN&#10;vLa69uR95x/f95dv7noTvulsrnl1bSMnDjiICPFZ/V20MwVWSx4G73B9MnfDbdqxZuzyW33c5GCn&#10;aHebsYuyumijgtnSOUb7ZBx+yp5KJLEtOhz9EGAp2Ir5BAQj0RS9+vjPU+IaQJEIJKxbLkWMocOs&#10;o/Hws/YjczcEpGEPnMMbSBgMIU1IM5qCIxjNFNQuDQSaU7TqOryUgDM2TXXEdoIa8963qfoos6ih&#10;JyBQ7iE09OFnKl365Ko9rMdozGO2UEhsxlhUBNmgnp445xq44Nxu5H5DCYxMbvdYckAKI8JOizAp&#10;wpcvYsYj3XgVyH21SiXmyju3FbVlcNU0VH7ha4ceaPp83Z5aw8MHG4331eypwrfwpfCmBoQrrBj5&#10;3627Zf/ZFDrqvPg9MEFJ2/8076pPGChwCRTxbt3wiZjXUizLfGk7BRe48uSIPSIr8YIVc7DJyMhI&#10;U1OTGJqXLl0yGGQIB5X2tjp9+vTGmV9yfK5EVpbuLlXUVqjLVHHYaNvZn579+QtiesQvI02vCFec&#10;DPO8RSnwAbYlwEPJrkwVgpQnEti6EuCcfxC4QnxWW3ecSc/kkwCcg3vz5k11ujQ9PV1RUSFfsxlT&#10;gnNw1e8P7agrw1fdPVV7P7e7dk/ljvpyLhP+UP/b9+m9ezKmLrUC4YqTXP6tSmIGURpOF0OZlPkk&#10;S6DYrEoQxOaAL/BgyEz2Plc3uztYwQ+htBVtwXcrJwwSWYkXqxirEuzWDefELdKfDaVIgJMAFqhU&#10;KvGtJysp7W0FGxb8+rXXPr51KzUD+xoanj52rKa6OlM+pekV4YpApUw1jZTfghIoNqhUrEMgbZou&#10;1t5mxzeRlXj5iYFK4qnJVVIaVJKr9WR0ClOvioir/Dvgcq0ihD6RAJEAkQCRAJEAkQCRgGQJlGxu&#10;bkquTCoSCRS7BIaHhw8fPlzsvSD8EwkQCRAJEAnkTgIkVil3siWUC10CxAGnzAgVppldmb5n2gqR&#10;lXiJEQdcRrKanZ0VX16ZkoWp7YJcEaikjEqQVgpRAgQqKTMqhTkhKtP3TFshshIvMZFQCXb9vXsX&#10;7XydIsGHco2NjbKcBCc5Vqmnp2dycjI1nxB7fvz48fLycvFSwiUl6xXhCguQQKVMVY6U3zoSIFBJ&#10;mbGUPE0rw15BtUJkJX44xEAlwElwpkldXZqzS8Hisra6otHIsPOmNKj0fz09fx5STy58NsVm3BAs&#10;c++OKevh5WdP/ki8lLKBSoQrTs4EKmWqcqT81pEAgUrKjCV5/YuXM5FVRrKCjQBSlx8dHdXqDmg1&#10;YDEqTVYSNhQIjgeDgcD9998vvvVkJaVBpbZTzw+vPzb4ytcrK9SClKfDi+Wlpc0/uWgq83a//GKm&#10;fErTK8IVJ2fyBRwWBWx+3DaQVPtS3+VXE18yU1Un5QtPAuO96Jh33inv6VjMr3oItp5fltIJjNwn&#10;EshaAuCu2tjYXEueACptK8nzq7CE2tTrdq5tqGcXqMTr/cm5J156a3RqrrymXMkz4NJyZStIrnIh&#10;K55+4MPeomlwAutoyDfYR+f2Dfros3TlTaceuZzikrctTA028kNvOJSam9vwEZG5S/AqiqYM3qoi&#10;OBrvjXZEln6MC54FK4KTrVKEP1jNKU5VZhSp30N1+sKSzssSFHWW8s+yuoKDGIfPuP+mwW3F00H5&#10;ZInheB1MVDTNgTbeko5W17glHsprbmsD7WUmNkSA/x/6bzwHxq8OuQmFf0MwU77+5ZoSDYNK1tfh&#10;ZNFUF4pSUhKDJHRbvW29ZLt6LkIlXiMToR+7Lt4ITi8sUWVVip4Bl5YrX0FylQtZ8aBSY5ODS0dN&#10;u3TaRjScE4NvDFFHjsKdo0eooTdY/CSTggNIevZnjz/T8R3HqceOtz/61DPmJ55+6NtPPviozfjw&#10;NwyjgXf8wY9laoohAxOHsUvf7kPnZYfDLpdFKy99IWroUG6cJL1VhRlEHfFEO3JCK4OXPei0eeEw&#10;3090YgfL126FA3JTmBopKugfMjCnkWYsMkFRZyn/LKtn3AfFK2z5DiZKdLzfY0DTRzvVBRAHDrSh&#10;LGZ+KZNpzMs3hw94x0wmSm+xUp5+jJWCfoPdEP0PqCzV2+wMWOJP5IYJxcFOKNwp4YKZio97lg2W&#10;bAOolCYBVCrJspmsq5duV98Or164MXVrZnk+QuHrvfE7L/zhnWsf/A/IR5YBKilqVYJGCVd4YIWt&#10;jhPDQe1hjJSCgV2mw40oJq6+8bBpVyDI2Jqy1guKApz0w5O2cd/Se5dmr/ffbjpebTm587vP3/NP&#10;z0f2lw5c/ttHMrQRT2LA2WGAY7PZIyE0GnNCIB+3impuYxdmiEqAXd1xqzXOOJW5rQitnmHlR6/r&#10;+H/Dco+1FEVbjy3A9CihIxgpJanOTqbAMmYf0ezlmqLzIMvmpty2jDxKORiiAiGpMbe6Ok1u5j0U&#10;tURGl/esuNp6hTSBbyDhxM4OnpCoY+XPa5CnhezwgnK0sYwI0hSuLqTGUXEn9jF/Q0H0U0j2gJv0&#10;J2KQEmWwWvlYacBLWa1QVaszDPnpVQ9gJ71FT+H/jAfG7BazpvV8d6tZF9PCeK+jw9AenRmZ2UQg&#10;M39KIbXlEgqg0kbqq7Q0aSST1GYzrresKpm8vXjm9Qvnrvinw8uLy9Tof27/6tzlq35kLzj0mT1U&#10;ibqsWlGrErRLuMIDKQSVQr7r1BEj98VAfT37Z/SvjLUgoQLGSef/+vabntcXZiML8ytQ5KTxGvzO&#10;Ly7B7+ISypE5DXjdMFWkIjrQBrYaF7IA+dr1nqhVwe3X0bkuvcfBvLu0Fjon3GfwOJPHOUFjCH7g&#10;xDNSuMeQSQgv37i/k7bOK0xzL9yRZNUFO+z2UHQHfJ1UB+Lf3B3us1PIqCKj7Uvm8VOWnKbFahoL&#10;IHdFr6OLwpZIHyzv6VGMiqu7RbQmMPwLijouU4Amep1hNlwWP30UHC+lr05rWqIaMzSE+qisuONa&#10;I/qJBAI6OIamD9C/lqDTb22JNx7roABrVxrv7aIsLbQczRY7Vt0AZW0xs2WCfkovbEYHC6ld78WB&#10;CdwqTTAzr0ohtXE4y2wleYK7smwTIJU7pl542/qVWzMz85Hf/+PGH98dPXfjw96/X7nqR3HrNbtr&#10;Dz6g/dd8ZLOiVGE/IeEKD08iVILQJNaklOXIJ6m+f/9TcPUFXEfPfKv5ue3P/eIHi3PLS3eXofgi&#10;WBgBxkYQSFpdXc1N+9yrgZkX+KYjGoK0t9LTEZgV2vF0gxJajDFTF2vaDnod9MwCB5hyxQRZjjrg&#10;OMM2EGznbFvc38lb5xVOLpWk1YW5YmhqdIacCnoLEIdXxpDbZkSDbRQabdGakIEsBGiiNxdWQw28&#10;CVPTSsKSgBozdNL1MQPW5SnKPiCfcP0EExDtuu82B8H51hLE4Yk8QzYCU8g5B7AInHXcQlBLW5Ig&#10;iwIfMcgQTVFgYUrEWvRogbmJGsNLp7DPSnXQy0HBTHkGV1EqYDEC91uKsG64WwhWJapSNTwbBtHc&#10;nlv407sjv+m/cu0DhJPq99Zrvtg4U62+OhferAKopKyrkHBFa2sCVALfWz3PpARFQiE2mDv6Vzaa&#10;Pjn52/MXX7TpHF6np+q/JiC1OL8WoU9+Xl5BUGl1Ff2uryHbksxJq+dcKvQU5OtE7UtKA07bmBUb&#10;GqQTkdQyqsTriGQapGIaCcB7hgtGisLdBKtbLjRBiCZ6c4lM0lhK0UeR7ZJiOZMADlMCuIQmHZ+V&#10;Z8jWtLbTsUgxSIlGR94B1oxkthj8QVCgFLF1JrA+4dVgq8XOeO8owcyc9TFHhFUq2Fkp/aU0BEno&#10;bUVteU1D1YEvI9couN/uhtC2mTW7qzVfatyrbaisr4ACcFHKIiXCFR6oOKgEvrcQE6WE7zdqdXeG&#10;hicQWApNDA/dYYK9s9Rpvfbely985fvH2t56dcrT8+HKylJkeQ1o/i74CPyuriGotLaOcmROMKvY&#10;3bYUnzbBat2Nl2jwkUhvl5ubWiBohV64DTg9YNHGVnAIkERZ/f44X4hkppO2nkAxviOw0do4MroL&#10;M4+NXhCL0uWWzNsnrSIMP7i7OunQECxY/K2k4EeCwpqQndgTaCJ/IKeG3nSwSZglITXGI5u2j3Iq&#10;AEL6zGOG3JtdblMSv5CcjRY1LYEwpWh/AAh5+gf6PVZ+IBNkjnkBWeHJSqsf8zr9UaNTnDBAt8BY&#10;zmh4rxePh2BmEUpRpVaLufLes4q67VWfqjz0Vb3hoYOYmdqGmgMP6vbp91bu2gF38aWwUYlwhcci&#10;FioBGIozKVGNTUdN1PU3YK+AN65TpqNNdLC3PKl/8nTf279aiayDG3ltde3J+84/vu8v39z1JnzT&#10;2Vzz6tpGThxwENLhs/q7aGcKuFM8DN7hemTuhtu0Y83Y5bf6OI+ZnaLdbcYuyuqiHXRmS+cY7ZNx&#10;+Cl7aoFEY5VSbd5Ev6+StC5AP7YjDkc/xG0KVjefgGAkmlGvPv6rlzi6KMDhkx7WzQ4WPfxs1Ja5&#10;GwLSsAfO4Q0kSE1IE9KIXVDU0UxB7dJAoDlFq67DSwl4TdNUR2wnqDHvfZuqj/I88RwV6AkIlHsI&#10;DX34mUqXPrn6CesxGvOYLRQSmzEWFUE2qKcnzrkGLji3G7nfUAIjkxtCIpN+7wsjwk6LMCnCly+0&#10;n1coM90gFd59tUol5so74xW1ZXDVNFR+4WuHHmj6fN2eWsPDBxuN99XsqcK38KXwpgaEK6wY+d+t&#10;u2X/2RQ66rz4PTBBSdv/NO+qTxgocAkU8W7d8ImY18J8FVDgUs7i/KmC75n8DErbVVl+PoqBopiD&#10;TUZGRpqamsT05tKlSwaDDHGb0t5Wp0+f3jjzS47PlcjK0t2litoKdZkqDhttO/vTsz9/QUyP+GWk&#10;6RXhipNhnrcoBT7AtgR4KNmVqUKQ8kQCW1cCnPMPAleIz2rrjjPpmXwSgHNwb968qU6XpqenKyoq&#10;5Gs2Y0pwDq76/aEddWX4qrunau/ndtfuqdxRX85lwh/qf/s+vXdPxtSlViBccZLLv1VJzCBKw+li&#10;KJMyn2QJFJtVCaLNHPAFHgyZyd7n6mZ3Byv4IZS2oi34buWEQSIr8WIVY1WC3brhnLhF+rOhFAlw&#10;EsAClUolvvVkJaW9rWDDgl+/9trHt26lZmBfQ8PTx47VVFdnyqc0vSJcEaiUqaaR8ltQAsUGlYp1&#10;CKRN08Xa2+z4JrISLz8xUEk8NblKSoNKcrWejE5h6lURcZV/B1yuVYTQJxIgEiASIBIgEiASIBKQ&#10;LIH/ByuH3faeGDnSAAAAAElFTkSuQmCCUEsDBAoAAAAAAAAAIQADyORF9v0AAPb9AAAUAAAAZHJz&#10;L21lZGlhL2ltYWdlMi5wbmeJUE5HDQoaCgAAAA1JSERSAAADDgAAAZcIAgAAAJXWkLgAAAABc1JH&#10;QgCuzhzpAAD9sElEQVR4Xuxdf2xbV/V/aeykbn63Je3KWInt4tbQIdxijT/Y9GVxImYxMJupxFTN&#10;Q1AlYrQZqqtlQkUDbZGasUUWUSzENIMGqAvIRWCm/GhZNaa2aeMqy7DwFjskG2sjdfnVJM4PJ/me&#10;e+/z72f7+fn5xfbu1VPqXt977rmfe3zvueecd2/JjRs3GAnTxx9//OUvf1lAg/fdd9/c3JyAirQK&#10;RSAFAjU1NcPDw2q1mqKUUwQAZ/r75YkwxYonUFAMsJqcnORfXpqS+bla5adcFQpXJVRVkubHQ1vJ&#10;TwSoqiTNuOTnhChN3zNthWLFHzGeqpLf7797925qspWVlQ0NDdu2bePferKSglWl7u7uiYmJ1Ax8&#10;7nOfO3HiRHl5eaZ8CpYryhVATVWlTOWNli8qBKiqJM1wCp6mpWEvr1qhWPEfDj6qEuhJpTJZbW1d&#10;arJg9QyurSqVSv6ti6sq/bq7+y9D8onFz5eUJGVhc5O5d8ek6cjKM6d+nCmfwuSKckVwpqpSpvJG&#10;yxcVAlRVkmY4hU3T0vCWb61QrPiPCB9VaXR0VKU+oFKCxag0GeWNjQ2f3+cbGzt8+DD/1sVVldpO&#10;Pze8/ujgK9+oUMg5KU/NLpWXljb99JK+zNX10guZ8ilMrihXBGcRjI2ZDljRlR9oq23q8Rddt2iH&#10;+CDg72mqrc1k/EFa2gb4UM5JGc7Wt5alnPSTEqUIRCMA7qqNjc1g8gSq0raSLV4NS5hNjXpncEM+&#10;t8gkPu9NzD/+4pujk/Pl1eUpzE6ij3tarsx5yZXoWMUKx/igPSYNjoeAnxkf7LXbI/8XdUBOP3wl&#10;xSNqUwwsbWG9Bi1z0f8RqPAYumb7W0Ww2orbUUpNGAKgN4QTiMpAah3Y3+dkOtzCxt/vH0ikzpnJ&#10;vydZVuffUNYlo3BuSqo7Fk53ssYjBQGijteGYBpoi8ILwxiHH8qDuYwTYchtwtQQvcgGz9/TRnLT&#10;ZuayozmijdWgkvX1YOoHRSlJqYMk9Fa+bb1ku3w+wCQ+I+MzP7FfuumbWlxmyirLpOQzLVfuvORK&#10;dKxiVaWGxpZwOqbfpVY14OGccfcOz6hUuXlJCJSkZ37+2NPt3205/egJ6yNPPm14/KkHv/PEA4+Y&#10;dQ99Uzs69rbX95GIPyFls4lx9pH1z+fVWrSR/wxp1VThERHqgiVl6Z3FyW01Oc26lDYgn1e41Phs&#10;ZpcvHiTOTP5IZlmdf0NilGRxdps85iQgF1R3xICEiwao41okkVamE3Qbf4+LMRqiy+n1Hle0nXLA&#10;5dHrSQEuhI1WO5FuE9PeQpSlgTZdO2N1Y5Fn2lmJ58zMVR9zTbdkG6hKaRKoSsljhHLNIEu/dLv8&#10;zuzaxZuTt6dXFgIMeUb8nzz/x7evv/8xFAqsgKokqVUJGqVcAQhJTY7jwz7VEaIpMXU6c6OuIU1Q&#10;nCBZAj3pR6fMfvfyu5fnbvTdaTxRZTy183vP3fMv54eWFw9c+fuHgqimrKRUa4e8eIWCKUVj1DDk&#10;P/4xj8Wogi0Xu+OKbLiQe6IN5cN0jj73hDdgbJmw/4LzW5jbCFHYr7WFNobsPjFmDyd+VynF7BBQ&#10;GlrtHXoHuw6h/XhoO05WJhhvs4NxmEE0epJJTmgNg+9jnLSRulH5sZlRDUZV5RIntpt8qkPRsZCR&#10;ItFrnNjH7BDMrHaMIxDbRFh4MURby1tmPcldadCbNCdjNCVGazJF60oDLsZkSsqA0mAwkA2hstVo&#10;IcUGXA59x0mcrTScZCWeMzN3/cox5RIGVKWN1E9padJIphxzFyG/IiuZuLN09vWLF656p2ZXllaY&#10;0f/eeeXClWteZC849Lk9TIm8rEpSqxK0S7kCEJKoSjPuG8xRXS6UoyihI3pS/9/eesP5+uJcYHFh&#10;Fb48pbsOfxeWluHv0jLKETsZjBbPGJp6xxhTs6GZnWZ8XkajYlRGsuPq1TptURs1h0cDe64uPEM5&#10;nAwu5O5g2qPLEDYTvvX3tLAbNrvR6xhi5yZbuxbcNrOz9pPN1JAl9gCLSQ+MkHoiLT0tnWTjjXbe&#10;ndgKAp7XXgveuXc1J5GcpLxE6kY5b+MyOWhyilOokfTVsYh61VjI7Rona1QI1efqo5hgxtNCSiYk&#10;nVMLCzXC02gJ6aVoHwO/EBZegEhq3nLZ7wxpgwx6EFIgf80+m9eUMGWoQ5MYEPb3dDLG5lAL8QhH&#10;twwlPWFaEYM6bCVDpTgzM2Q+f4qvrKysJk/wrSjHBGTZ39lt61dvT08vBP7wz5t/emf0ws0Pev5x&#10;9ZoXHRxVvbvm4P2qfy8ENhWlEvsJKVeAP6eqNOMejJiUshx7zur79z8JT++Y/djZbzc9u/3ZX/5w&#10;aX5l+e4KFF4CCyOosQGkJK2treWidRW2JKEoE3C4wcyAlkKYmdG04XO14Nnb7BjCCySbLNZWdisG&#10;Nm32c9SUEsVkwrfgobEY2Q1baBfHwNaN8fZBoIoob6bmAiNKMw4BGMchh1mHl/Y46cAlk0hOVjhy&#10;0OQUpySNJBNmIo5MtCuaUEjXx6w6w1E57B6CHwP+scHvgthHYpbxLeFN7L5mQ0/Z2o902/4ugw+c&#10;b80+1kodMQoiZQo55wA4cNZFuecSEA6z4e+xea2fnhBLsBiB+y1FWDd8mw9WJaZCNjw3C6N0Z37x&#10;z++M/Lbv6vX3kZ5Ut7dO+eWG6Sr5tfnZzUpQlaR1FVKuuFUl8L3V5dakNDHxu/5LL5jVLS6bs/J/&#10;yK++tBAMLC3Bh5VVpCqtraG/60FkWxI9Ie3INUDMSGgrq/X6wP0GW6gBm9ljIoaDDtbZn23jQJiL&#10;hLK1q6tVxfS0RUVWZtsUrZ8DBGDpCQcjhUKY8LIVG8efA8lhuGgmESeujgtjKUUfc4AuIQmeoFD4&#10;ILvmowXfmvCmxFbwlrNOCyFMwpRAXUKTlNsUZfhWtlpx0GWcphRqJAphnAVOXJu6i1jJSYpsDKNE&#10;jDNTCONbX0cmg5OV0j9SqyAJwChqyqvrKw98FcUFg/vt7gw6NrN6d5XyKw17VfUVdQooAA8jraZE&#10;uYJRSLQqge9tJhyllDsZ16jufeni135wvO3NVyed3R+sri4HVoLQ3O99D8PftSBSlYLrKEf8BNqR&#10;xwUTDrFkqzQel83L7sW0OHbd3+dlXWXZNo4cOOBUwBs+sFyFyMGhaLBEKNWMJxRVnm1DtL74CPgH&#10;kPc04hzqZN+H43pzjeGWHLLaQJhNp0MAfwk0k4hTEtLcLIXF0eYM/QTY+sgBlrKPArrAowr8MMLg&#10;YFOXzRZjGsEktog3HuxLVoQjTCnSNsxpzr6BPqcpLpAJl4hGGGSxra85Rk8CbIcgmIBIqq0dmcEx&#10;4ImZkvVV7IZkcjmfR+xmM6anqN1e+ZmKQ1/XaB88SCrX1FcfeEC9T7O3YtcO+JY8EhuVKFcwEAmq&#10;0vjwUI5NStHi0zdxpvetl1cD6+BGDq4Fn7iv/7F9f/3Wrjfgtc6m6leDGzlxwCHtiHE4kPsNJTAy&#10;OSAYCSxMBmOHB/tYWryMJWMp566ghMhgphMTdTGhKAB/Xwt29Jk9HJtnkRqmZAQjwEZ41Oo6vSZ3&#10;yH5k6IIANuKBa3GNxdHmlhzkZ20nQ68xJQoUCpqDGJTYcO9IJidNTnGKYiZNdVTSwmAvs66TMdnj&#10;LDcp+ygYzqQVQ5E0nUxHmBNkH3E4Qk6kKIgk5k383mZLEfZveHNnABscCJUuTitCupLZGRfIlIAw&#10;vNZmdjiwUOJE3jw0dEHkJZ6kQCo63MTcxJmZbSe2qr5cJuPzbBV74XYVNWXwVNdXfOn/Dt3f+MXa&#10;PTXahw426O6r3lNJviKPlIcFAG+UKwAhL07rbt5/LoWM2i59H0xQgm/V2XLpjzAAL/W4jGx0eB6x&#10;9almpYBP6y4oceJ/UjC8K+gyQlzOp1cs+WP16cUo1HM+p3WPjIw0Njbywery5ctabTisnU8N7jLC&#10;VqszZ85snP1VmOJqYHX57rKiRiEvk8XpRtvO/ezcL57PlD9hckW5Ijhv8fmkhAmwLYE+lOzJVCDy&#10;rHzYWwORBg49Do+iiSIgFIFiFycU0B0dmCwUJ1qPIhBCAO7BvXXrljxdmpqaUigUWwgb3IMrf29o&#10;R20ZeWrvqdz7hd01eyp21JWHM+GD/D/uz+7dIxmflCsCdV5YlfiMujA9nQ/lHJeB2IAWeGUKWtFb&#10;eu1d4TfpctwsJc8PgUKzKhWqOPHY0cJhY7r2IfiVfKpNSiC2PLDiJ9yfglJ8rEpwWvfk5OQSfm0o&#10;RQI9CdQCmUyWPWzCVis4sOA3r7320e3bqRnYV1//1PHj1VVVmfIpTK4oV1RVylTSaPkiRKDQVKVC&#10;HQJh03Sh9jY7vilW/PHjoyrxpyZWSWGqklitJ6OTn3JVKFzlhQMu1yJC6VMEKAIUAYoARYAiQBEQ&#10;hkDJ5uamsJq0FkWgOBAYHh4+cuRIcfSF9oIiQBGgCFAEREeAxiqJDiklWEgIUAecNKOVn2Z2afqe&#10;aSsUK/6IUQdcRljNzc3xLy9NyfyU9kSuqKokjTzQVvIUAaoqSTMw+TkhStP3TFuhWPFHjKeqBGf+&#10;3r2LTr5OkeBFuYaGBlFughMcq9Td3T0xMZGaT4g9P3HiRHl5OX+USEnBckW5AvSoqpSpvNHyRYUA&#10;VZWkGU7B07Q07OVVKxQr/sPBR1UCPQnuNKmtTXP9O1hcgmurolzLKUxV+nV391+G5BOLn09xGDfE&#10;y9y7Y9J0ZOWZUz/mj1I2qhLliqBHVaVM5Y2WLyoEqKokzXDS5Z8/zhSrjLCCgwBSlx8dHVWpD6iU&#10;YDEqTVYSDhTw+X2+sbHDhw/zbz1ZSWGqUtvp54bXHx185RsVCjkn5anZpfLS0qafXtKXubpeeiFT&#10;PoXJFeWK4EzfgMtU3hLLw6nJsZdTZE+SUigUBOAwILgPIoPxB2kht0lsSeJsfWtZEoZDIfIsrKe0&#10;lggIgLtqY2MzmDyBqrStZItXwxJmU6PeGdyQzy0yic97E/OPv/jm6OR8eXW5lHfApeXKnJdciY5V&#10;rHCMD9pj0uA4ktKZ8cHeXpLfO+ieEUFw40icfvhKikfc9mBpC69raJmL/k8GC140U4au+IvmM2EZ&#10;bvlGiy0st2096MJKmrYWAViDwwlEBV8imjzBFaZwaZaw8fdzXbvLmckfkSyr828o65JRODdtoe6Y&#10;dT8kIEDUcZggiIoN991GdG0MYxx+KA/mMjittIlMLTFzC+eEk3oWKvA5CqtBJevrcLNoqgdFKUmp&#10;gyRIjnzbesl2+XyASXxGxmd+Yr900ze1uMyUVUp6B1xartx5yZXoWMWqSg2NLeF0TL9LrWogw6k6&#10;Sr44pmKGxFaWQEl65uePPd3+3ZbTj56wPvLk04bHn3rwO0888IhZ99A3taNjb3t9H4k4HeGry/vI&#10;+ufzai1wH3foP0Na9gJdEZtLRwqur2xnrO7Z2Vm3Fa5WpWtGOsCk+N7SC+OBh8QEF+SmHBOfV7jU&#10;+Gxmly++P5yZ/DudZXX+DYlRksXZbfKYqeCnVMe1SCKtTCdspuB+JMYYc0GeXu9xRdspB1wevR6T&#10;M1rtRJBNTHsL2YhxTjipZ6FimKNKtoGqlCaBqlQihlhnQ6N0u/zO7NrFm5O3p1cWAgx5RvyfPP/H&#10;t6+//zFQDqyAqiSpVQkapVwBCElNjuPDPtURoinVwXsBJCKuTqdSZyMICXVBT/rRKbPfvfzu5bkb&#10;fXcaT1QZT+383nP3/Mv5oeXFA1f+/qGorWFiSrV2yItXKJhSNEYNQ/7jH/NYjCrYh7HbsIiFB5n6&#10;21A+TOfoc0/YDMSWCfsCOL+FuY0QBatRW/z+eQCuhes4iS87UcI99HpHzJwnfucpxUwQUBpa7ZEx&#10;QZv00B49tL2vNTsYdHt7W08yyQmtYfB9jNEQZIWtG5UfmxnVYFTVFOLEpzr0fyxkpEi0Yib2MRO8&#10;xCgrwOYhRrMFQwPMmJqTsVcJa02maF1pwMWYTHimMxjYa5SUrUYL6SHnhJN6FiqKOaqEAVVpI/VT&#10;Wpo0kkky8ViRlUzcWTr7+sULV71TsytLK8zof++8cuHKNS+yFxz63B6mRF5WJalVCdqlXAEISVSl&#10;GfcN5qgu4Y0ByJ5RsWpT9tJD9KT+v731hvP1xbnA4sIq0Dyluw5/F5aW4e/SMsoROxmMFs8Y7LD8&#10;Y4yp2dDMTjM+LwNX2aqMZBvWq3XaojZqDo8GLD/ksnOHk8GF3B1Me3QZwmbCt/6eFtZsZDd68VVw&#10;cSliygIlTuy+UnpZIgBGSD2Rlp6WTmL+Q/a/TmwFAc9rr4VBtpGu5iSSk7T5SN3+VqQp4xSXyUEz&#10;pTilr45F1KvGQm7XOFlLQ6h5rj5miV/K6kjJhKRzamG7gEuCAcOpwdy5rRona9DjzMwlX3lGG2TQ&#10;g5AC+Wv22bym5rC8sIyqQ5MY/B+uG2aMzXE9QHcQh6txTjipZ6GimKPgLrPV5Am+FeWYgCxlZ3bb&#10;+tXb09MLgT/88+af3hm9cPODnn9cveZFcevVu2sO3q/690JgU1EqsZ+QcgX4c6pKM+7BsEkpauhn&#10;3MPTR82JClTm0rF//5Pw9I7Zj539dtOz25/95Q+X5leW764ApSWwMIIaG0BK0traWua009dQYUsS&#10;ijIBhxvoJ2gpBAsTmkt8rhY8e8P9tniBZJPF2hq+5jb0mVuxSfgWPDQWI2s2Cm3t0rNIS+QbAjCO&#10;Qw6zDi/tcdKBWU0iOVl1g4NmJuKUTJiJODLRrmjCZro+ZtUZjsphBxzjJV5wMGDAD4hwZ2i1ki0N&#10;Z6bYrOQ1PWVrP9Ie4RZhHzjfmn2slTpiFETKFHLOgabU59TGuueQ9mTzWqMU8rzua46YA4sRuN9S&#10;hHXDt/lgVWIqZMNzswDCnfnFP78z8tu+q9ffR3pS3d465Zcbpqvk1+ZnNytBVZLWVUi54laVwPdW&#10;l2BSAvVpuK6xkQ1eylKgJyZ+13/pBbO6xWVzVv4P+dWXFoIBfPPzyipSldbW0N/1ILItiZ6QduQa&#10;IGYk2MkbtV4fuN9g5zRgM3tMxHDQQZz9WScgnIZGRCVLXzZrdiiBDBGApSccjBQKYcLLVsQUhNd4&#10;8SWHk2YGIiKMpRR9zBA5/sXBPRQOH+Rf61NYkoQpgbqEJim3KcrwrWy14qDLRE0JHJo2dRcxiJPE&#10;OeGknoUKf46SyeBkpfSP1CpIghArasqr6ysPfBXFuYD77e4MOjazeneV8isNe1X1FXUKKAAPI62m&#10;RLmCUUi0KmEnGxulxI4kvAI3ON4glp5EiGpU97508Ws/ON725quTzu4PVleXAytByP+972H4uxZE&#10;qlJwHeWIn0A78rhgwiGWbJXG47J52b2YFsdi+fu8HK4yIYwgBw4EIOENH1iu4kmAM3AI3Hjka1s7&#10;MkAJaYXWyQkC/gHkPSXOIRgpRyf7PhzXm2sMt+SQRQZCgDodAlhMoJlGnOKa4GYpLI42Z+gnwNZL&#10;20cBXeBRBX4YLDiEAWxgAuw7Hdjxw5nJg2zRFeEIU4r0EeY0Z99An9MUFcgEYtfW1xyjJ3FOOKln&#10;oaKYo2RyOZ9ny2VGUbu98jMVh76u0T54kDBTU1994AH1Ps3eil074FvySGxUolzBQCSoSuPDQ3Em&#10;pfHB831jY0PnQ8cIkBMExEl9E2d633p5NbAObuTgWvCJ+/of2/fXb+16A97pbKp+NbiREwcc0o4Y&#10;hwO531ACI5MDgpHAwmQwdniwj6XFy1jE6SCjhMhgphMTdTGJsUiGLoh5wl/rOuGt8+jdn0gMUDIZ&#10;I8DG0MCQeE3ukP3I0AUBbMQD1+Iai6PJLTkQqA9vNeIKGlOiQKGgOYhBiQ33jmRy0kwjTkivYGkm&#10;FWYLg73MIG8me6xtDGKlUvQxYxjTVgjFKoHks5zAz8HkxT5wjD35OXBmpiVedAVg/4Y3dwawwYFQ&#10;6WK0Imwdd5qdUYFMfW3gKXZg+cOJvGTIOeFwZqIjB9iQvMKfo+QyGZ9ny4VGUVMGT3V9xZf+79D9&#10;jV+s3VOjfehgg+6+6j2V5CvySHyoAeUKBCMvTutu3n8uhYzaLn0fTFDCzj/dctGPYQAmH5eRjQ7P&#10;L84+vdwU8GndBSVOwk4K/nTKJcWK/7jzudhkZGSksbGRD83Lly9rtSK8XCNstTpz5szG2V+F+VwN&#10;rC7fXVbUKORlsjjdaNu5n537xfN8ehRdRphcUa4Ihlt8PilhAmxLoA8lezIViDwrH/bWQKSBQ4/D&#10;o2iiCAhFgIqTUORovU8rAnAP7q1bt+Tp0tTUlEKh2EKQ4B5c+XtDO2rLyFN7T+XeL+yu2VOxo648&#10;nAkf5P9xf3bvHsn4pFwRqPPCqsRn1IXp6Xwo57gMBAy0wCtT0Ire0mvvCr9Jl+NmKXl+CBSaValQ&#10;xUnYjpbfGBZbKYoV/xHlY1WC07rhnrgl/NpQigR6EqgFMpmMf+vJSgpbreDAgt+89tpHt2+nZmBf&#10;ff1Tx49XV1VlyqcwuaJcUVUpU0mj5YsQgUJTlQp1CIRN04Xa2+z4pljxx4+PqsSfmlglhalKYrWe&#10;jE5+ylWhcJUXDrhciwilTxGgCFAEKAIUAYoARUAYAiWbm5vCatJaFIHiQGB4ePjIkSPF0RfaC4oA&#10;RYAiQBEQHQEaqyQ6pJRgISFAHXDSjFZ+mtml6XumrVCs+CNGHXAZYTU3N8e/vDQl81PaE7miqpI0&#10;8kBbyVMEqKokzcDk54QoTd8zbYVixR8xnqqS3++/exedfJ0iwYtycDG8KDfBCY5V6u7unpiYSM0n&#10;xJ6fOHGivLycP0qkpGC5olwBelRVylTeaPmiQoCqStIMp+BpWhr28qoVihX/4eCjKoGeBHea1NYm&#10;XP8e2wxYXIJrq0pl/G3E/JkJlxSmKv26u/svQ/KJxc+nOIwb4mXu3TFpOrLyzKkfZ8qYMLmiXBGc&#10;qaqUqbzR8kWFAFWVpBlOYdO0NLzlWysUK/4jwkdVGh0dVakPqJRgMSpNRhkOFPD5fb6xscOHD/Nv&#10;PVlJYapS2+nnhtcfHXzlGxUKOSflqdml8tLSpp9e0pe5ul56IVM+hckV5YrgTN+Ay1TeEsvDqcmx&#10;l1NkT5JSKBQE/D1NcGlEBuMP0kKumNiSxNn61rIkDIdC5FlYT2ktERAAd9XGxmYweQJVaVvJFq+G&#10;JcymRr0zuCGfW2QSn/cm5h9/8c3Ryfny6nIp74BLy5U5L7kSHatY4RgfDF30Rv4l173NuHt72fze&#10;wfEZEQQ3jsTph6+keMRtD5a28LqGlrno/2Sw4EUzZeiKv2g+M5bhVEFYbrdw/cyM3SIvja6+CiUQ&#10;FXyVcfIEV5jC1X3Cxt/Pde0uZyZ/yLOszr+hrEtG4dxEZT+1kGF1vDYEE1yCG9G1MYxx+KE8mMvQ&#10;vIIroqrkEmKU/D1ouuGTGcVUQc9RWA0qWV+Hm0VTPShKSUodJGHM5dvWS7bL5wNM4jMyPvMT+6Wb&#10;vqnFZaasUtI74NJy5c5LrkTHKlZVamhsCadj+l1qVQMazrqGRjb/mGqmb1jE23IRdVCSnvn5Y0+3&#10;f7fl9KMnrI88+bTh8ace/M4TDzxi1j30Te3o2Nte30dZz8sRAnA3O+PsI/OGz6u1wH3cof8M4YvM&#10;JU6grtnGjByXqUrMB20ugoCldxYnt9UEF+SmXMd9XuFS47OZXb543Dkz+Q9OltX5NyRGSRZnt8lj&#10;pspSSnVciyTSynSCwgP3IzFGfI1wKOn1Hle0nXLA5dHr8ZdGq50IsolpbyHK0kCbrp2xurF0w13O&#10;BHfOzEgDRTBHlWwDVSlNAlWpRAyxzoZG6Xb5ndm1izcnb0+vLAQY8oz4P3n+j29ff/9joBxYAVVJ&#10;UqsSNEq5AhCSmhzHh32qI1hTAl2pjgTEzcxmIwVcdUFP+tEps9+9/O7luRt9dxpPVBlP7fzec/f8&#10;y/mh5cUDV/7+odgNMoxSrR3y4hUKphSNUcOQ//jHPBajCtt38I4rsgtDpv421u6DPveEd2VsmbAv&#10;gPPb8C4OdnZtiftnZWt/V6tBLX4/KcWsEVAaWu0dege7DpGNdez2vtbsYBxm2Nb3JJOc0BoG30dE&#10;Cq9OobqxosYSRJlRDUZVDRkFOMQpliZ3dWh6LGSkiGEIo5XYx6xBzJCAIJtHhm0UcnEwY2pOxmhK&#10;jNZkitaVBlyMyYS6qDQY2GuUlK1GC+n0ANxD2XESZysNJ1nh5syMAqkI5qgSBlSljdRPaWnSSCbJ&#10;JGZFVjJxZ+ns6xcvXPVOza4srTCj/73zyoUr17zIXnDoc3uYEnlZlaRWJWiXcgUgJFGVZtw3mKO6&#10;8BsD4IJDHrjzN6aPHmtk9afspYfoSf1/e+sN5+uLc4HFhVWgeUp3Hf4uLC3D36VllCN2MhgtnjHY&#10;YfnHGFOzoZmdZnxeBq6yVRnJNqxX67RFbdQcHg1sxLrwDOVwMriQu4Npjy5D2Ez41t/Twu7i7EYv&#10;vgqOpgJCAIyQeiItPS2dZDeOtuOdeDcOntdeC4NsI13NSSQnaVcjdftbw7bMuEwOminFKX11LKJe&#10;NRZyu8bJWhpCTHL1MZdjhZRMSDqnFlZv3BCYN5wazJ3bqnFGbB6JmbnkK89ogwx6EFIgf80+m9fU&#10;HG/7VocmMWDc39PJGJvjegCZnnC1iO0cdo2hgpyZeYZDluzAXWaryRN8K8oxAVkyObtt/ert6emF&#10;wB/+efNP74xeuPlBzz+uXvNOAtnq3TUH71f9eyGwqSiV2E9IuQL8OVWlGfdgxKSExr5OZ0aOuWNH&#10;d94YdIsQrLR//5Pw9I7Zj539dtOz25/95Q+X5leW765AU0tgYQQ1NoCUpLW1tSwlj7O6CluSUJQJ&#10;ONxgukBLIViY0Fzic7Xg2Rvut8ULJJss1tbwNbehz1HzTFQrCd+Ch8ZiZHdxoa1dLjpFaeYWARjH&#10;IYdZh5f2OOnADSeRnKyY4qCZiTglE2Yijky0K5qwma6PWXWGo3LYAcd4iRcczBvwAyLcGVqtZEvD&#10;mSk2K3lND6w6SHvs7zL4wPnW7CPWzShrJFKmkHMONKU+pzbWPYe0J5vXGqWQ53Vfc8QcWIzA/ZYi&#10;rBu+zQerElMhG56bBRDuzC/++Z2R3/Zdvf4+0pPq9tYpv9wwXSW/Nj+7WQmqkrSuQsoVt6oEvre6&#10;KJNSRHjrGhpUjE+EwO6Jid/1X3rBrG5x2ZyV/0N+9aWFYADf/LyyilSltTX0dz2IbEuiJ6QduQaI&#10;GQlMA0at1wfuN9hXDdjMHhMxHHQQZ3/WCQhnTYMS2DoEYOkJByOFQpjwshUxBeE1XnzJ4aSZgTgJ&#10;YylFH3M2COAeCocP5qyRYiBMwpRAXUKTlNsUZfhWtlpx0GWipgQOTZu6ixjESYrsAaOkiTOzGDBj&#10;+yCTwclK6R+pVZAEhBU15dX1lQe+iiIywP12dwYdm1m9u0r5lYa9qvqKOgUUgIeRVlOiXMEoJFqV&#10;wPc2E45SwkM5M8MakmbGx32fhAKXsvwdaVT3vnTxaz843vbmq5PO7g9WV5cDK0Gg+Xvfw/B3LYhU&#10;peA6yhE/gXbkccGEQyzZKo3HZfOyezEtjhry93lFcpUhBw4Eu+ANH1iuxO8LpZg7BPwDyHtKnEPg&#10;tnV0su/Dcb25xnBLDlmCIASo0yGAzwSamYkTN0thcbQ5Qz8BlrW0fRTQBR5V4IfBgkMYwAYmwL7T&#10;gd1CnJk8yBZdEY4wpUgfYU5z9g30OU1RgUwgdm19zTF6EoA5BHEDRCht7cjijRFOzCwu+GRyOZ9n&#10;yzutqN1e+ZmKQ1/XaB88SJipqa8+8IB6n2Zvxa4d8C15JDYqUa5gIBJUpfHhoTiT0szsMHuGAMQq&#10;qUSMVYLm+ybO9L718mpgHdzIwbXgE/f1P7bvr9/a9Qa809lU/WpwIycOOKQdMQ4Hcr+hBEYmBwQj&#10;gYXJYOzwYB9Li5exiPSrUUJkMNOJibqYcGiASMQpmZwgwMbQ1Oo6vSZ3yH5k6IIANuKBa3GNxbXL&#10;LTkQNwsvGeEKGo53HFHQHMSgxIZ7RzI5aaYTpzTVEdsWBnuZdZ2MyR5rG4PgqxR9FB/qUKxSJ9PB&#10;cmLocpu82AeOsSfGEM5M8bnJd4qwf8ObOwPY4ECodDFaEbaOO83OqECmvjbwFDuw/OFEXnYDMNn5&#10;CASgI4JwYiY6cqBoXkyUy2R8ni2XAUVNGTzV9RVf+r9D9zd+sXZPjfahgw26+6r3VJKvyCPxoQaU&#10;KxCMvDitu3n/uRQyarv0fTBBCTv/dMtFP4YBmHxcRjY6PL84+/RyU8CndReUOAk7KfjTKZcUK/7j&#10;zue07pGRkcbGRj40L1++rNWKsKEVtlqdOXNm4+yvwnyuBlaX7y4rahTyMlmcbrTt3M/O/eJ5Pj2K&#10;LiNMrihXBMMtPp+UMAG2JdCHkj2ZCkSelQ97ayDSwKHH4VE0UQSEIkDFSShytN6nFQG4B/fWrVvy&#10;dGlqakqhUGwhSHAPrvy9oR21ZeSpvady7xd21+yp2FFXHs6ED/L/uD+7d49kfFKuCNR5YVXiM+rC&#10;9HQ+lHNcBgIGWuCVKWhFb+m1d4XfpMtxs5Q8PwQKzapUqOIkbEfLbwyLrRTFiv+I8rEqwWndk5OT&#10;S/i1oRQJ9CRQC2QyGf/Wk5UUtlrBgQW/ee21j27fTs3Avvr6p44fr66qypRPYXJFuaKqUqaSRssX&#10;IQKFpioV6hAIm6YLtbfZ8U2x4o8fH1WJPzWxSgpTlcRqPRmd/JSrQuEqLxxwuRYRSp8iQBGgCFAE&#10;KAIUAYqAMARKNjc3hdWktSgCxYHA8PDwkSNHiqMvtBcUAYoARYAiIDoCNFZJdEgpwUJCgDrgpBmt&#10;/DSzS9P3TFuhWPFHjDrgMsJqbm6Of3lpSuantCdyRVUlaeSBtpKnCFBVSZqByc8JUZq+Z9oKxYo/&#10;YjxVJb/ff/cuOvk6RYIX5RoaGkS5CU5wrFJ3d/fExERqPiH2/MSJE+Xl5fxRIiUFyxXlCtCjqlKm&#10;8kbLFxUCVFWSZjgFT9PSsJdXrVCs+A8HH1UJ9CS406S2Nnz9Ozd5sLgE11aVyvjbiPkzEy4pTFX6&#10;dXf3X4bkE4ufT3EYN8TL3Ltj0nRk5ZlTP86UMWFyRbkiOFNVKVN5o+WLCgGqKkkznMKmaWl4y7dW&#10;KFb8R4SPqjQ6OqpSH1ApwWJUmowyHCjg8/t8Y2OHDx/m33qyksJUpbbTzw2vPzr4yjcqFHJOylOz&#10;S+WlpU0/vaQvc3W99EKmfAqTK8oVwZm+AZepvCWWh1OTYy+nyJ4kpVAoCPh70DXvGYw/SMsWXhfB&#10;2frWsiRspAuRZ2E9pbVEQADcVRsbm8HkCVSlbSVbvBqWMJsa9c7ghnxukUl83puYf/zFN0cn58ur&#10;y6W8Ay4tV+a85Ep0rGKFY5y97M3OpsHxaClF38bmiCDDiMTph6+keERqJHdkDF3xF83zbwtOFGxC&#10;ay1abtvIRaE0bSkC6OqrUGpqYi/ITcoRXGEKN2kJG38/17W7nJn8AcmyOv+Gsi4ZhXPTFuqOWfdD&#10;AgJEHYcJAt/ixsAluOQD+U/4ereYPFDek8wt/p42MuNETzicmSzBgp+jsBpUsr4ON4umelCUkpQ6&#10;SILkyLetl2yXzweYxGdkfOYn9ks3fVOLy0xZpaR3wKXlyp2XXImOVayq1NDYEk7H9LvUqobIcI4P&#10;+nbqd4k/MYCS9MzPH3u6/bstpx89YX3kyacNjz/14HeeeOARs+6hb2pHx972+j4Sv9X8oWi02mdR&#10;cpuY9haqLOXDwFh68YjMuq0muCA35Tru8w5p2WuXM+bcZzO7fPG1ODP5k86yOv+GxCjJ4uw2ecxU&#10;WUoOKKjjWiSRVqYT5ge4H4kx4muEQ0mv97giuhNoTy6PXo+/5JhbBtp07YzVjaUb7nImuHNmRrVQ&#10;+HNUyTZQldIkUJVKxBDrbGiUbpffmV27eHPy9vTKQoAhz4j/k+f/+Pb19z8GyoEVUJUktSpBo5Qr&#10;ACGpyXF82Kc6EtaUZtyDPlVjlOKUjThE1QU96UenzH738ruX52703Wk8UWU8tfN7z93zL+eHlhcP&#10;XPn7hyK1EyEDO7TQtIw2ZCHPCclG+yfWxBNRWpCpvw3lQwH0uSe8K2PLhH0BnN/C3EaIwiauLWH/&#10;rDQY2KtOlK1Gi+i9pQSzQUBpaLV36B3sOhQlHOHtfa3ZwTjMIBo9ySQntIbB9zF6MMgKWzcqPzaT&#10;UxpTiROf6oDHWMhIkaiYJ/YxG/yE1M3Y5iGkkQKuA3qT5mSMpsRoTaZoXWnAxZhMqIdcc8sA3EPZ&#10;cRJPOUrDSVa4OTMjGBXDHFXCgKq0kfopLU0aySSZwKzISibuLJ19/eKFq96p2ZWlFWb0v3deuXDl&#10;mhfZCw59bg9TIi+rktSqBO1SrpKrSjPuG8xRXeiNgRn38HQOFCWiJ/X/7a03nK8vzgUWF1aBoVO6&#10;6/B3YWkZ/i4toxxxk1KtZdc+mFI6Ohgv3tejjRvaqqmMxMTTq3XaojZqDo8GNmJdeIZyOBlcyN3B&#10;tEeXIWwmfOvvaWF3cXajF18FlyT5ezo9pmYR3r4QF69POTVls0nvGQPHKIxjJ9mNo+14J1aWwPPa&#10;a2GQbaSrOYnkJIUvUre/NTzocZkcNFOKU/rqWES9aizkdo0zzorJ1cdcjj9SMiHpnFpYvXFDYN5w&#10;ajB3bqvGGbF5JGbmkq88ow0y6EFIgfw1+2zexElCDQVCdiWYRhhjc1wPYuaWiBUU5sJQQc7MBBwK&#10;eo6Cu8xWkyf4VpRjArKUndlt61dvT08vBP7wz5t/emf0ws0Pev5x9Zp3EshW7645eL/q3wuBTUWp&#10;xH5CyhXgz2lVwjaksEkpB4rS/v1PwtM7Zj929ttNz25/9pc/XJpfWb67AgwtgYUR1NgAUpLW1tay&#10;lDyO6gajBa99oClpmtk5JqQpMT5XC5694X5bXIhNFmtr+Jrb0OeoeSaqlYRvwUNjMbK7uBRmI3+P&#10;zWuNWjTF7zelmBUCMI5DDrMOL+1x0oHpJpGc7NpMlEae4pSKJVYcGViBGWdfdHhcuj5m1RmOymEH&#10;HOMlfIB5A35AWHMEi5419EPlyBSblbymp2ztR9pjf5fBB863Zh9rpY4YBZEyhZxzkT1fdH/EmlvE&#10;orMVWIPFCNxvKcK64dt8sCoxFbLhuVlA6M784p/fGflt39Xr7yM9qW5vnfLLDdNV8mvzs5uVoCpJ&#10;6yqkXHGrSuB7q4syKY3DG5R9OM77/NAn6FP2od0TE7/rv/SCWd3isjkr/4f86ksLwQC++XllFalK&#10;a2vo73oQ2ZbETgajFlYI/xhoSko0x8B+zOfFNqUBm9ljIoaDDuLszzr5xzzpaYDTwabuIkYrmvIK&#10;AVCiw8FIoRAmvGxFTEGI3xxIDidNXuJEABTGUoo+5mxcwPUcp7PlrKnCJkzClEBdQpOU2xRl+Fa2&#10;WtGkFraOR/qZOLdE9oBR0sSZGY1Wgc9RMhmcrJT+kVoFSZBHRU15dX3lga+q0VK4tHJ3Bh2bWb27&#10;SvmVhr2q+oo6BRSAh5FWU6JcwSgkWpXA9zYTFaXE1OnMoVBvFOnd3NIiSsySRnXvSxe/9oPjbW++&#10;Ouns/mB1dTmwEgSGfu97GP6uBZGqFFxHOaInlYZx2mxe0JRg84p0pTaXR6MizWiRjMKM403hKsuE&#10;IeTAAYcf3vBBuGViVYgOaetrpnpSJqBKVdY/gLynxDkExkhHJ/s+HNeba0kkhyxBMMidDgFcJ0hj&#10;WnGKaYRbmMPiaHMysc6ctH0U0AUeVeCHwYJDGMAGJsC+04HdQpyZPMgWXRGOMKVIH/EGcKDPaYoK&#10;ZOKYWwDMIYgbIEJpa0cWb4xwYmYUfEUwR8nkcj7PlsuMonZ75WcqDn1do33wIGGmpr76wAPqfZq9&#10;Fbt2wLfkkdioRLmCgUhQlcaHh6JMSrkWnb6JM71vvbwaWAc3cnAt+MR9/Y/t++u3dr0B73Q2Vb8a&#10;3MiBAw6rR4zDwZAXl1DskoMNEjIYOzzYx9LiZSwidV0JkcFMJybqYsKhASHiEJthdjjasV8HJfoi&#10;kEiwZ0WGjaGp1XV6Te6Q/cjQBQFsxAPX4hqLo88tORA3Cy8Z4QoaU6JAIVcwxKDEhntHMjlpphYn&#10;vOqxNJMKs4XBfj1dJ2Oyx9rGIPgqRR+zgpSzcihWqZPpYDkxdLlNXuwDx9gTQytnpvjc5DtF2L9h&#10;zdYANjgQKl2MVoSyQTydUbpvH+fcAmCy8xEIQEcE4cRM9NYLmo+KYo6Sy2R8ni2XAUVNGTzV9RVf&#10;+r9D9zd+sXZPjfahgw26+6r3VJKvyCPxoQaUKxCMvDitu3n/uRQyarv0fTBBCTv/dMtFP4YBmHxc&#10;RjY6PL84+/RyU8CndReUOAk7KfjTKZcUK/7jzue07pGRkcbGRj40L1++rNUmbGj51IwtI2y1OnPm&#10;zMbZX4UprQZWl+8uK2oU8jJZnG607dzPzv3i+Uz5EiZXlCuC8xafT0qYANsS6EPJnkwFIs/Kh701&#10;EGng0IccfXnGJGWnUBCg4lQoI0X5zBcE4B7cW7duydOlqakphUKxhUzDPbjy94Z21JaRp/aeyr1f&#10;2F2zp2JHXXk4Ez7I/+P+7N49kvFJuSJQ54VVic+oC9PT+VDOcRlw9LfAK1PQit7Sa+8Kv0mX42Yp&#10;eX4IFJpVqVDFSdiOlt8YFlspihX/EeVjVYLTuicnJ5fwa0MpEuhJoBbIZDL+rScrKWy1ggMLfvPa&#10;ax/dvp2agX319U8dP15dVZUpn8LkinJFVaVMJY2WL0IECk1VKtQhEDZNF2pvs+ObYsUfPz6qEn9q&#10;YpUUpiqJ1XoyOvkpV4XCVV444HItIpQ+RYAiQBGgCFAEKAIUAWEIlGxubgqrSWtRBIoDgeHh4SNH&#10;jhRHX2gvKAIUAYoARUB0BGiskuiQUoKFhAB1wEkzWvlpZpem75m2QrHijxh1wGWE1dzcHP/y0pTM&#10;T2lP5IqqStLIA20lTxGgqpI0A5OfE6I0fc+0FYoVf8R4qkp+v//uXXTydYoEL8o1NDSIchOc4Fil&#10;7u7uiYmJ1HxC7PmJEyfKy8v5o0RKCpYryhWgR1WlTOWNli8qBKiqJM1wCp6mpWEvr1qhWPEfDj6q&#10;EuhJcKdJbW3o+vck1MHiElxbVSpFuLJcmKr06+7uvwzJJxY/n+IwboiXuXfHpOnIyjOnfswfpWxU&#10;JcoVQY+qSpnKGy1fVAhQVUma4aTLP3+cKVYZYQUHAaQuPzo6qlIfUCnBYlSarCQcKODz++C608OH&#10;D/NvPVlJYapS2+nnhtcfHXzlGxUKOSflqdml8tLSpp9e0pe5ul56IVM+hckV5YrgTN+Ay1TeEsvD&#10;qcmxl1NkT5JSKBQE/D1NcA1HBuMP0rKF19dwtr61LAkb6ULkWVhPaS0REAB31cbGZjB5AlVpW8kW&#10;r4YlzKZGvTO4IZ9bZBKf9ybmH3/xzdHJ+fLqcinvgEvLlTkvuRIdq1jhGB+0x6TBcSylM+7eSDab&#10;J4L4hkmcfvhKikfMlnJCy9AVf9E8/2ZgpUVLLUpNbfgWS5q2FgF09VUoNTWxF+QmZQmuMIWbtISN&#10;v5/r2l3OTP6IZFmdf0NZl4zCGSQ/a3LFTICo42iCwL2EC7YjeGEY4/BDeaC8w2mlocmlqY1cQoyS&#10;v6eNTDlpM8MVCnyOwmpQyfo63Cya6kFRSlLqIAkiK9+2XrJdPh9gEp+R8Zmf2C/d9E0tLjNllZLe&#10;AZeWK3deciU6VrGqUkNjSzgd0+9SqxpCw7lLf4z9pjGcJ87sBErSMz9/7On277acfvSE9ZEnnzY8&#10;/tSD33nigUfMuoe+qR0de9vr+0iclvKRirLZbp/FyW3ymG10yciHQbL0skNiNcEFuSnXcZ93SEvu&#10;Xc48+Wxmly++Gmcmf9pZVuffkBglWZyR5FNlKTmgoI5rkURamU5QeOB+JMaIrxEOJb3e44qeOAZc&#10;Hr0ef2m0ksnFbWLaW4iyBJfftjNWN8q0wl3OBHfOzDD9YpijSraBqpQmgapUIoZYZ0OjdLv8zuza&#10;xZuTt6dXFgIMeUb8nzz/x7evv/8xUA6sgKokqVUJGqVcAQhJTY7jwz7VEVYrmp3+pK4uTUycMPkA&#10;PelHp8x+9/K7l+du9N1pPFFlPLXze8/d8y/nh5YXD1z5+4fCyKaoBTu00LTMbr5wYZKN9mGsiSey&#10;C0Om/jaUDwXQ557wrowtE/YFcH4b3sXBJq4tcf8ciiL0JyyaonedEswQAaWh1d6hd7DrUJRwhLf3&#10;tWYH4zCDaPQkk5zQGgbfR0QKr06hulH5sZmc0phKnPhUh6bHQkaKGIbIzyDSjS1SXjK2eWQ4poVe&#10;HPQmzckYTYnRmkzRutKAizGZUDeVBgN7jZKy1WghHR+Aeyg7TuJspeEkK9ycmVFAFcEcVcKAqrSR&#10;+iktTRrJJJnUrMhKJu4snX394oWr3qnZlaUVZvS/d165cOWaF9kLDn1uD1MiL6uS1KoE7VKukqtK&#10;M+4bzFEdqx3NzMwwY33YBdc76J4RTWyIntT/t7fecL6+OBdYXFgF0qd01+HvwtIy/F1aRjniJqVa&#10;y659MKV0dDBerKKgjRvaqqmMZBvWq3VGW3gcHg1sxLrwDOVwMriQu4NpT7QCJXzr72lhd3F2oxdf&#10;BReXWOu6rtNrdZMWaMofBJTNJr1nDPbjMI6dZDeOtuOdWJEAz2uvhUG2ka7mJJKTtCeRuv2tYatU&#10;XCYHzZTilL46FmCvGgu5XeNkLQ0hJrn6mMuhQEomJJ1TC6s3bgjMG04N5s5t1TgjNo/EzFzylWe0&#10;QQY9CCmQv2afzWtqjrdiqqFAyK7k7+lkjM0Jc0ynJ1wtYgWFuTBUkDMzTKUo5ii4y2w1eYJvRTkm&#10;IEvZmd22fvX29PRC4A//vPmnd0Yv3Pyg5x9Xr3lR3Hr17pqD96v+vRDYVJRK7CekXAH+nFalGfdg&#10;xKTEMHUNjaz37dhRZkgMZWn//ifh6R2zHzv77aZntz/7yx8uza8s310BhpbAwghqbAApSWtra1lK&#10;Hkd1g9GC1z7QlDTN7BwT0pQYn6sFz95wvy0uxCaLtTV8zW3oc9Q8E9VKwrfgobEY2V1caGsXw5Wy&#10;tZ9dGjrjVi7x+04pCkYAxnHIYdbhpT1OOjDNJJIjuL0kNNOKU1SDyYSZiCMDKzDj7IsOj0vXx6w6&#10;w1E57IBjvIQPMG/AD4hwZ2i1hn6oHJlis5LX9Ngpor/L4APnW7OPmL6jrJFImULOucieL7o//h6b&#10;1xqlkGfe18Kfo8BiBO63FGHd8G0+WJWYCtnw3CyM0J35xT+/M/LbvqvX30d6Ut3eOuWXG6ar5Nfm&#10;ZzcrQVWS1lVIueJWlcD3Vhc2KaHfVdj7VtegUn8yjUYyuzQx8bv+Sy+Y1S0um7Pyf8ivvrQQDOCb&#10;n1dWkaq0tob+rgeRbUnsZDBqYYXwj4GmpERzDOzHfF5sUxqwmT0mYjjoIM7+rJN/zMOPhtKQsHLx&#10;q0hL5RIBUKLDwUihECYkIHErTw4kh1MaeYuTUGFO0cecwQzuoTidLWdNFTZhEqYE6hKapNymKMO3&#10;stWKJrWwdTzST3Bo2tRd0ebqyB4wSpo4M+PRKuA5SiaDk5XSP1KrIAnyqKgpr66vPPBVNVoKl1bu&#10;zqBjM6t3Vym/0rBXVV9Rp4AC8DDSakqUKxiFRKsS+N5mwlFKeChnZsZZrxt8N7ZrZ60YE45Gde9L&#10;F7/2g+Ntb7466ez+YHV1ObASBMK/9z2MVKUgUpWC6yhH9KTSME6bzQuaEt5ae1xtLo9GRZrRIhmF&#10;GcfL4SoTwghy4IDDD2/4INwygQScjkby/ANRi7KQlmgd0RHwDyDvKXEOgTHS0cm+D8f15loSySFL&#10;EIQAdToEsJcgjenEKbYNbmEOi6PNycQ6c9L2UUAXeFSBHwYLDmEA/yIA+04HdgtxZvIgW3RFOMKU&#10;In3EG0CYQ0xRgUwgdm19zTF6EoA5BHEDRCht7cjijRFOzIyQLoY5SiaX83m2XGYUtdsrP1Nx6Osa&#10;7YMHCTM19dUHHlDv0+yt2LUDviWPxEYlyhUMRIKqND48FGtSgkLjPvYQAfDLNZtDIUxiiFXfxJne&#10;t15eDayDGzm4Fnzivv7H9v31W7vegHc6m6pfDW7kwAFHPA8OB0NeXEKxSw7WkW8wdniwj6XFy1jE&#10;6B6iD5HBTCcm6mLCoQEh4n6fjXj8aiFWyURjlUQCPUsybAwNGZOQ/cjQBQFsxAPX4hqLa4FbciBu&#10;Fl4ywhU0pkSBQq5giEGJDfeOZHLSTC1OeNVjaSYVZguDvcy6TsZkj4RJ4Q6l7GOWoHJUD8UqdTId&#10;LCeGLrfJi38RUb8Hzkzxucl3irB/w5qtAWxwIFS6GK0IZYN4OqN037428BQ7sPzhROL0AUx2PgIB&#10;6GBnHM5M9NYLqlMUc5RcJuPzbLkMKGrK4Kmur/jS/x26v/GLtXtqtA8dbNDdV72nknxFHokPNaBc&#10;gWDkxWndzfvPpZBR26XvgwlK2PmnWy76MQzA5OMystHh+cXZp5ebAj6tu6DESdhJwZ9OuaRY8R93&#10;PhebjIyMNDY28qF5+fJlrTZhQ8unZmwZYavVmTNnNs7+KkxpNbC6fHdZUaOQl8nidKNt53527hfP&#10;Z8qXMLmiXBGct/h8UsIE2JZAH0r2ZCoQeVY+7K2BSAOHPuToyzMmKTuFggAVp0IZKcpnviAA9+De&#10;unVLni5NTU0pFIotZBruwZW/N7Sjtow8tfdU7v3C7po9FTvqysOZ8EH+H/dn9+6RjE/KFYE6L6xK&#10;fEZdmJ7Oh3KOy0DAQAu8MgWt6C299q7wm3Q5bpaS54dAoVmVClWchO1o+Y1hsZWiWPEfUT5WJTit&#10;G+6JW8KvDaVIoCeBWiCTyfi3nqyksNUKDiz4zWuvfXT7dmoG9tXXP3X8eHVVVaZ8CpMryhVVlTKV&#10;NFq+CBEoNFWpUIdA2DRdqL3Njm+KFX/8+KhK/KmJVVKYqiRW68no5KdcFQpXeeGAy7WIUPoUAYoA&#10;RYAiQBGgCFAEhCFQsrm5KawmrUURKA4EhoeHjxw5Uhx9ob2gCFAEKAIUAdERoLFKokNKCRYSAtQB&#10;J81o5aeZXZq+Z9oKxYo/YtQBlxFWc3Nz/MtLUzI/pT2RK6oqSSMPtJU8RYCqStIMTH5OiNL0PdNW&#10;KFb8EeOpKsExmnfvopOvUyR4Ua6hoUGUm+AExyp1d3dPTEyk5hNiz0+cOFFeXs4fJVJSsFxRrgA9&#10;qiplKm+0fFEhQFUlaYZT8DQtDXt51QrFiv9w8FGVQE+CO01qa9nr35MRB4tLcG1VqYy/jZg/M+GS&#10;wlSlX3d3/2VIPrH4+RSHcUO8zL07Jk1HVp459eNMGRMmV5QrgjNVlTKVN1q+qBCgqpI0wylsmpaG&#10;t3xrhWLFf0T4qEqjo6Mq9QGVEixGpckow4ECPr/PNzZ2+PBh/q0nKylMVWo7/dzw+qODr3yjQiHn&#10;pDw1u1ReWtr000v6MlfXSy9kyqcwuaJcEZzpG3CZyltieTg1OfZyiuxJUgqFgoC/B13znsH4g7SQ&#10;Kya2JHG2vrUsCcOhEHkW1lNaSwQEwF21sbEZTJ5AVdpWssWrYQmzqVHvDG7I5xaZxOe9ifnHX3xz&#10;dHK+vLpcyjvg0nJlzkuuRMcqVjjG2bve7GwaHA9L6Yx7sBfnRuWJIMKYxOmHr6R4xGqF0IGlLbyu&#10;oWUu+j8ZLHjRTBm64i+az5zl0IVLmdekNcRFAI1EKIGo4JtFkye4whRu0hI2/n6ua3c5M/n3MMvq&#10;/BvKumQUzk1bqDtm3Q8JCBB1vDYEE1yCG9G1MYxx+KE8mMvgtNImXBFVJZcQkxmwjeSmzYzrWsHO&#10;UVgNKllfh5tFUz0oSklKHSRBcuTb1ku2y+cDTOIzMj7zE/ulm76pxWWmrFLSO+DScuXOS65ExypW&#10;VWpobAmnY/pdalUDGc4Zd++gb+fRY+jLRjZPrCkClKRnfv7Y0+3fbTn96AnrI08+bXj8qQe/88QD&#10;j5h1D31TOzr2ttf3kVhtAR10V66zj8wbPq/WAvdxh/4zhC8y34o00ObSdOi3omXaJgcClt5ZnNxW&#10;E1yQm3Id93mFS43PZnb54pvnzOQ/SllW59+QGCVZnN0mj5kqS8kBBXVciyTSynSCwgP3IzFGQ3Rp&#10;vd7jirZTDrg8ejKZGK12Isgmpr2FKEsDbbp2xurG0g13ORPcOTMTFKVCnqNKtoGqlCaBqlQihlhn&#10;Q6N0u/zO7NrFm5O3p1cWAgx5RvyfPP/Ht6+//zFQDqyAqiSpVQkapVwBCElNjuPDPtURohWBQWmo&#10;7qhZ15AmLE6AiICe9KNTZr97+d3Lczf67jSeqDKe2vm95+75l/NDy4sHrvz9QwE001RRqrVDXrxC&#10;wZSiMWoY8h//mMdiVME+jN2GRXZhyNTfhvJhWkGfe8K7MrZM2BfA+W14FwebuDau/TPs8lzGrmbx&#10;e0opZomA0tBq79A72HUIbdJDe3SyMsF4mx2Mwwyi0ZNMckJrGHwfEamYulH5EYIoM6rBqKohowCH&#10;OPGpDk2PhYwUMQzhHiX2MUsIM64u2OaRcUuFWQH0Js3JGE2J0ZpM0brSgIsxmVDnlAYDe42SstVo&#10;Id0dgHsoO07ibKXhJCvcnJkx8BT8HFXCgKq0kfopLU0aySSZrKzISibuLJ19/eKFq96p2ZWlFWb0&#10;v3deuXDlmhfZCw59bg9TIi+rktSqBO1SrgCEJKrSjPsGc1THqkaz05+od/qI+6130D0jltwQPan/&#10;b2+94Xx9cS6wuLAKlE/prsPfhaVl+Lu0jHLETgajxTMGOyz/GGNqNjSz04zPy8BVtioj2Yb1ap22&#10;qI2aw6OBjVgXnqEcTgYXcncw7dFlCJsJ3/p7WthdnN3oxVfBxSZ/j81rJJRpyj8EwAipJ9LS09JJ&#10;duNoO96Jd+Pgee21MMg20tWcRHKS9ihSt781bMuMy+SgmVKc0lfHIupVYyG3a5yspSHEJFcfczkk&#10;SMmEpHNqYfXGDYF5w6nB3LmtGmfE5pGYmUu+8ow2yKAHIQXy1+yzeU3N8bZvdWgSA8b9PZ2MMX7f&#10;BZmecLWI7Rx2jaGucmZG5KIY5ii4y2w1eYJvRTkmIEvZmd22fvX29PRC4A//vPmnd0Yv3Pyg5x9X&#10;r3kngWz17pqD96v+vRDYVJRK7CekXAH+nKoSmJHCJiUwKs3MMDOMCvvmjqmYIRGUpf37n4Snd8x+&#10;7Oy3m57d/uwvf7g0v7J8dwUYWgILI6ixAaQkra2tZSl5nNVV2JKEokzA4QbTBVoKwcKE5hKfqwXP&#10;3nC/LV4g2WSxtoavuQ19jppnolpJ+BY8NBYju4sLbe0i5amilIsBzgVNGMchh1mHl/Y46cDNJZGc&#10;rFjhoJlanGJbSybMRBxjXNGkYro+ZtUZjsphBxzjJV5wMG/AD4hwZ2i1ki0NZ6bYrOQ1PWVrP9Ie&#10;+7sMPnC+NfuIdTPKGomUKeScA00JnHWx7jmkPdm81iiFPMO+FsUcBRYjcL+lCOuGb/PBqsRUyIbn&#10;ZmGE7swv/vmdkd/2Xb3+PtKT6vbWKb/cMF0lvzY/u1kJqpK0rkLKFbeqBL63urBJCf+udqkaiPet&#10;TqdSfzKNhjKrNDHxu/5LL5jVLS6bs/J/yK++tBAM4JufV1aRqrS2hv6uB5FtSfSEtCPXADEjgWnA&#10;qPX6wP0G+6oBm9ljIoYDsSKHgHAK/mFic4S21u2wEicEaIred0owMwRghMLBSKEQJrxsRUxBiGAO&#10;JIeTZmpxiumaMJZS9DEz4DIoDe6hcPhgBtU+fUVJmBKoS2iScpuiDN/KVisOukzUlMB1ZlN3RZut&#10;I3vAKGnizMQIF8ccJZPByUrpH6lVkAQZVtSUV9dXHviqGi2FSyt3Z9CxmdW7q5Rfadirqq+oU0AB&#10;eBhpNSXKFYxColUJfG8zoSglPJJ1DSrGNz6O/W4zbt/Yrp21IsxSGtW9L1382g+Ot7356qSz+4PV&#10;1eXAShDo/t73MPxdCyJVKbiOcsRPoB15XDDhEEu2SuNx2bzsXkyLZBSmB2+iq0wQH8iBA8EueMMH&#10;lqs4Gux2kVXOsCeHuuIE4ZyTSv4B5D0lziFw2zo62ffhuN5cY7glhyxBEALU6RDAYgLN1OIU3wI3&#10;S2FxtDlDPwG2Yto+CugCjyrww2DBIQxgAxNg3+nAbiHOTB5ki64IR5hSpI8wpzn7BvqcpqhAJhC7&#10;tr7mGD0JwByCuAEilLZ2ZPHGCCdmhkgXxxwlk8v5PFsuM4ra7ZWfqTj0dY32wYOEmZr66gMPqPdp&#10;9lbs2gHfkkdioxLlCgYiQVUaH4YQ7lCUEhmsOl2javrGeRSqdN7HNJtjv81KuvomzvS+9fJqYB3c&#10;yMG14BP39T+276/f2vUGvNPZVP1qcCMnDjikHTEOB3K/oQRGJgcEI4GFyWDs8GAfS4uXsWTVr0hl&#10;JUQGM52YqIsJhwaIRJySyQkCrKGvVtfpNblD9iNDFwSwEQ9ci2ssrl1uyYG4WXjJCFfQmBIFCgXN&#10;gSExNtw7kslJM504pamO2LYw2Mus62RM9ljbGARfpeij+FCHDKqdTAfLiaHLbfJiHzjGnmwcODPF&#10;5ybfKcL+DW/uDGCDA6HSxWhF2DruNDujApn62sBT7MDyhxN52Q3AZOcjEICOCMKJmQV7NgDXQMpl&#10;Mj7PlsuAoqYMnur6ii/936H7G79Yu6dG+9DBBt191XsqyVfkkfhQA8oVCEZenNbdvP9cChm1Xfo+&#10;mKCEnX+65aIfwwBMPi4jNRzl1aAU8GndBSVOwk4KzitRkYwZihV/qPmc1j0yMtLY2MiH5uXLl7Va&#10;ETa0wlarM2fObJz9VZjP1cDq8t1lRY1CXiaL0422nfvZuV88z6dH0WWEyRXlimC4xeeTEibAtgT6&#10;ULInU4HIs/Jhbw1EGjj0ODyKJoqAUASoOAlFjtb7tCIA9+DeunVLni5NTU0pFIotBAnuwZW/N7Sj&#10;tow8tfdU7v3C7po9FTvqysOZ8EH+H/dn9+6RjE/KFYE6L6xKfEZdmJ7Oh3KOy0DAQAu8MgWt6C29&#10;9q7wm3Q5bpaS54dAoVmVClWchO1o+Y1hsZWiWPEfUT5WJTite3Jycgm/NpQigZ4EaoFMJuPferKS&#10;wlYrOLDgN6+99tHt26kZ2Fdf/9Tx49VVVZnyKUyuKFdUVcpU0mj5IkSg0FSlQh0CYdN0ofY2O74p&#10;Vvzx46Mq8acmVklhqpJYrSejk59yVShc5YUDLtciQulTBCgCFAGKAEWAIkAREIZAyebmprCatBZF&#10;oDgQGB4ePnLkSHH0hfaCIkARoAhQBERHgMYqiQ4pJVhICFAHnDSjlZ9mdmn6nmkrFCv+iFEHXEZY&#10;zc3N8S8vTcn8lPZErqiqJI080FbyFAGqKkkzMPk5IUrT90xboVjxR4ynquT3++/eRSdfp0jwolxD&#10;Q4MoN8EJjlXq7u6emJhIzSfEnp84caK8vJw/SqSkYLmiXAF6VFXKVN5o+aJCgKpK0gyn4GlaGvby&#10;qhWKFf/h4KMqgZ4Ed5rU1rLXvycjDhaX4NqqUhl/GzF/ZsIlhalKv+7u/suQfGLx8ykO44Z4mXt3&#10;TJqOrDxz6seZMiZMrihXBGeqKmUqb7R8USFAVSVphlPYNC0Nb/nWCsWK/4jwUZVGR0dV6gMqJViM&#10;SpNRhgMFfH6fb2zs8OHD/FtPVlKYqtR2+rnh9UcHX/lGhULOSXlqdqm8tLTpp5f0Za6ul17IlE9h&#10;ckW5IjjTN+AylbfE8nBqcuzlFNmTpBQKBQF/D7rmPYPxB2khV0xsSeJsfWtZEoZDIfIsrKe0lggI&#10;gLtqY2MzmDyBqrStZItXwxJmU6PeGdyQzy0yic97E/OPv/jm6OR8eXW5lHfApeXKnJdciY5VrHCM&#10;D6KL3iJpcByklDNTBOmNkDj98JUUj6hNMbC0hdc1tMxF/yeDBS+aKUNX/EXzGbBMltqYa5oyqE2L&#10;io4AuvoqlEBU8M2iyRNcYQo3aQkbfz/Xtbucmfw7mWV1/g1lXTIK56Yt1B2z7ocEBNg5IgQTXIIb&#10;0bUxjHH4oTyYy+C00iZ2cmlqI5cQo+TvaSO5aTMjNQp7jsJqUMn6OtwsmupBUUpS6iAJkiPftl6y&#10;XT4fYBKfkfGZn9gv3fRNLS4zZZWS3gGXlit3XnIlOlaxqlJDY0s4HdPvUqsaYDg5M8WbIEBJeubn&#10;jz3d/t2W04+esD7y5NOGx5968DtPPPCIWffQN7WjY297fR+J1xoDd7Mzzj4yb/i8Wgvcxx36zxC+&#10;yFz6pIe1liRyPShNW4yApZcMh9tqggtyU67jPq9wqfHZzC5ffFc5M/njkWV1/g2JUZLF2W3ymKmy&#10;lBxQUMe1SCKtTCcoPHA/EmOMmSf0eo8r2k454PLo9Zic0Wongmxi2luIsjTQpmtnrGjCcVvhLmeC&#10;O2dmDEOFPkeVbANVKU0CValEDLHOhkbpdvmd2bWLNydvT68sBBjyjPg/ef6Pb19//2OgHFgBVUlS&#10;qxI0SrkCEJKaHMeHfaojSFOKTpyZ2UgG6Ek/OmX2u5ffvTx3o+9O44kq46md33vunn85P7S8eODK&#10;3z/Mhjh3XaVaO+TFKxRMKRqjhiH/8Y95LEYV7MOIRSHKwIRM/W0oH6YV9LknvCtjd2phXwDnt+Fd&#10;HGzi2hL3z9msteKDQylGI6A0tNo79A52HUKbdFY42IUdxtvsYBxmEI2eZJITWsPg+8jGHq9Oobqx&#10;osYSRJlRDUZVDRkFOMQpliZ3dWh6jBgyo40KoV4n9lFqicjc5iE1h1vbHuhNmpOxOyqtyRStKw24&#10;GJMJMak0GNhrlJStRgthewDuoew4ibOVhpOscHNmRnWzCOaoEgZUpY3UT2lp0kgmycZ8RVYycWfp&#10;7OsXL1z1Ts2uLK0wo/+988qFK9e8yF5w6HN7mBJ5WZWkViVol3IFICRRlWbcN5ijurg3BjgzsxAi&#10;oif1/+2tN5yvL84FFhdWgdgp3XX4u7C0DH+XllGO2MlgtHjGYIflH2NMzYZmdprxeRm4ylZlJNuw&#10;Xq3TFrVRc3g0sBEjNh+Hk8GF3B1Me3QZwmbCt/6eFnYXZzd68VVwMQk0NLzWJlm6xO47pZchAmCE&#10;1BNp6WnpJLtxtB3vxMoSeF57LQyyjXQ1J5GcpM1F6va3hm2ZcZkcNFOKU/rqWES9aizkdo2TtTSE&#10;mOTqY4Z4ZVScFXydUwurN64J5g2nBnPntmqcEZtHYmZGDRV2YZBBD5oiQP6afTavqTne9q0OTWLQ&#10;T39PJ2Nsjp9lejo94WoR2znsGkMFOTPZL4tkjoK7zFaTJ/hWlGMCshS12W3rV29PTy8E/vDPm396&#10;Z/TCzQ96/nH1mncSyFbvrjl4v+rfC4FNRanEfkLKFeDPqSrNuAcTTUqcmQIFY//+J+HpHbMfO/vt&#10;pme3P/vLHy7NryzfXQFyS2BhBDU2gJSktbU1gQ2krKbCliQUZQION5gu0FIIFiY0l/hcLVhtgftt&#10;8QLJJou1NXzNbehz1DwT1VrCt7AjsxjZXVxoaxdVXtlsZ71vyB4et3TlovOUpjAEYByHHGYdEg5d&#10;nHRggkkkR1hjbC0OmmnEKaa5ZMJMxDHGFU3qpetjVp3hqBx2wDFe4gUH8wb8gAh3hlYr2dJwZorN&#10;Sl7TU7b2I+2xv8vgA+dbs49YN6OskUiZQs450JTAWRfrnkPak81rjVLIM+1rMcxRYDEC91uKsG74&#10;Nh+sSkyFbHhuFkbozvzin98Z+W3f1evvIz2pbm+d8ssN01Xya/Ozm5WgKknrKqRccatK4GarSzAp&#10;cWZm+qMLlZ+Y+F3/pRfM6haXzVn5P+RXX1oIBvDNzyurSFVaW0N/14PItiR6QtqRa4CYkcA0YNR6&#10;fbBxgn3VgM3sMRHDQQdx9med0I4sZQof46EEaxfrGcy6VUpALARg6QkHI4VCmPCyFTEFoaZyIDmc&#10;NNOKU6TfwlhK0UexIE2gA+6hcPhgzhopBsIkTAnUJTRJuU1Rhm9lqxUHXSZqSuDQtKm7ooMgI3vA&#10;KGnizAxhVgRzlEwGJyulf6RWQRKkUlFTXl1feeCrarQULq3cnUHHZlbvrlJ+pWGvqr6iTgEF4GGk&#10;1ZQoVzAKiVYlcLPNJEQpcWZmNftoVPe+dPFrPzje9uark87uD1ZXlwMrQaD4e9/DSFUKIlUpuI5y&#10;xE+gHXlcMOEQS7ZK43HZvOxeTItkFGYcb4KrTBgbyIEDwS54wweWqwQi8JoKa7wCy7lDj5U3mvIE&#10;Af8A8p4S5xAoso5O9n04rjfXGG7JIUsQhAB1OgR0KoFmOnGKbYObpbA42pyhnwBbLW0fBXSBRxX4&#10;YbDgEAbwDwKw73RgtxBnJg+yRVeEI0wp0keY05x9A31OU1QgE4hdW19zjJ6E9mMQN0CE0taOLN4Y&#10;4cTMCOlimKNkcjmfZ8tlRlG7vfIzFYe+rtE+eJAwU1NffeAB9T7N3opdO+Bb8khsVKJcwUAkqErj&#10;w0NcJiWOTDHEqm/iTO9bL68G1sGNHFwLPnFf/2P7/vqtXW/AO51N1a8GN3LigEPaEeNwIPcbSmBk&#10;ckAwEigpBmOHB/tYWryMRYzuIeoQGcx0YqIuJhwaECHex7r8alucpt4srOQisUvJAAJsDE2trtNr&#10;cofGxNAFAWzEA9fiGovDiVtyIG4WXjLCFTSmRIFCQXMQgxIb7h3J5KSZTpzSVEdsWxgscrpOxmSP&#10;tY1B8FWKPoovGqFYpU6mg+XE0OU2ebEPHGNPjCGcmeJzk+8UYf+GN3cGsMGBUOlitCJsHXeanVGB&#10;TH1t4Cl2YPnDibyLAGCy8xEIQEcE4cRMdOQAqVMEc5RcJuPzbLkMKGrK4Kmur/jS/x26v/GLtXtq&#10;tA8dbNDdV72nknxFHokPNaBcgWDkxWndzfvPpZBR26XvgwlK2PmnWy76MQzA5OMy0hMB8mpQCvi0&#10;7oISJ2EnBeeVqEjGDMWKP9R8TuseGRlpbGzkQ/Py5ctaLceGlk/d6DLCVqszZ85snP1VmM5qYHX5&#10;7rKiRiEvk8XpRtvO/ezcL57PlCthckW5Ijhv8fmkhAmwLYE+lOzJVCDyrHzYWwORBtTDlmeDU3js&#10;UHEqvDGjHG8tAnAP7q1bt+Tp0tTUlEKh2EJW4R5c+XtDO2rLyFN7T+XeL+yu2VOxo648nAkf5P9x&#10;f3bvHsn4pFwRqPPCqsRn1IXp6Xwo57gMBAy0wCtT0Ire0mvvCr9Jl+NmKXl+CBSaValQxUnYjpbf&#10;GBZbKYoV/xHlY1WC07onJyeX8GtDKRLoSaAWyGQy/q0nKylstYIDC37z2msf3b6dmoF99fVPHT9e&#10;XVWVKZ/C5IpyRVWlTCWNli9CBApNVSrUIRA2TRdqb7Pjm2LFHz8+qhJ/amKVFKYqidV6Mjr5KVeF&#10;wlVeOOByLSKUPkWAIkARoAhQBCgCFAFhCJRsbm4Kq0lrUQSKA4Hh4eEjR44UR19oLygCFAGKAEVA&#10;dARorJLokFKChYQAdcBJM1r5aWaXpu+ZtkKx4o8YdcBlhNXc3Bz/8tKUzE9pT+SKqkrSyANtJU8R&#10;oKqSNAOTnxOiNH3PtBWKFX/EeKpKfr//7l108nWKBC/KNTQ0iHITnOBYpe7u7omJidR8Quz5iRMn&#10;ysvL+aNESgqWK8oVoEdVpUzljZYvKgSoqiTNcAqepqVhL69aoVjxHw4+qhLoSXCnSW1t3PXv8Y2A&#10;xSW4thq+xYU/D4klhalKv+7u/suQfGLx8ykO44Z4mXt3TJqOrDxz6seZcihMrihXBGeqKmUqb7R8&#10;USFAVSVphlPYNC0Nb/nWCsWK/4jwUZVGR0dV6gMqJViMSpNRhgMFfH6fb2zs8OHD/FtPVlKYqtR2&#10;+rnh9UcHX/lGhULOSXlqdqm8tLTpp5f0Za6ul17IlE9hckW5IjjTN+AylbfE8nBqcuzlFNmTpBQK&#10;BQF/D7rmPYPxB2kh10VsSeJsfWtZEoZDIfIsrKe0lggIgLtqY2MzmDyBqrStZItXwxJmU6PeGdyQ&#10;zy0yic97E/OPv/jm6OR8eXW5lHfApeXKnJdciY5VrHCMD9pj0uA4kdLxwV42v3dwfEYEyY0lcfrh&#10;KykecZuDpS28rqFlLvo/GSx40UwZuuIvms+QZbj9G623oSuXMqxNi4uKALr6KpRAVEK3GSdpA64w&#10;hZu0hI0/XEOaSJ0zk38Hs6zOv6GsS0bh3LSFumPW/ZCAAFHHa0MwwSW4EV0bwxiHH8qDuQxOK20i&#10;8wpUJZcQoxSebdJmRnetkOcorAaVrK/DzaKpHhSlJKUOkiA58m3rJdvl8wEm8RkZn/mJ/dJN39Ti&#10;MlNWKekdcGm5cuclV6JjFasqNTS2hNMx/S61qoEoSn0zqmP4i2NHmb5hVn8SaY4AJemZnz/2dPt3&#10;W04/esL6yJNPGx5/6sHvPPHAI2bdQ9/Ujo697fV9JFJTiAzczc44+8i84fNqLXAfd+g/Q/gic6kT&#10;zIMtTo3VPQuJXA9K0xYjYOlFgzE767aa4ILclOu4zytcanw2s8sX31XOTP54ZFmdf0NilGRxdps8&#10;ZqosJQcU1HEtkkgr0wkKD9yPxBhj5gm93uOKtlMOuDx6PSZntNqJIJuY9haiLA206doZPNu4rXCX&#10;M8GdMzOKocKfo0q2gaqUJoGqVCKGWGdDo3S7/M7s2sWbk7enVxYCDHlG/J88/8e3r7//MVAOrICq&#10;JKlVCRqlXAEISU2O48M+1RGsKaH0yfT4DFiTZmbRXxET6Ek/OmX2u5ffvTx3o+9O44kq46md33vu&#10;nn85P7S8eODK3z8UsS2WlFKtHfLiFQqmFI1Rw5D/+Mc8FqMK9mHsNiyyC0Om/jaUD9MK+twTsgGF&#10;jFBhXwDnt+FdHGzi2hL2z/6elnattb+V3nci/khnTVFpaLV36B3sOoQ26aE9OlmZYLzNDsZhBtHo&#10;SSY5oTUMvo+IVEzdqPwIQZQZ1WBU1dD2nkOc+FSHpsdCRooYhnCPEvuYNYgZEhBm88iwkQIuDnqT&#10;5mTsjkprMkXrSgMuxmRCPVQaDOy0omw1WkifB+Aeyo6TOFtpOMkKN2dmBKNimKNKGFCVNlI/paVJ&#10;I5kkE5gVWcnEnaWzr1+8cNU7NbuytMKM/vfOKxeuXPMie8Ghz+1hSuRlVZJalaBdyhWAkERVmnHf&#10;YI7q2DcGGhqP6Rnf+fN2+/kb00ePNYYVqCwFiOhJ/X976w3n64tzgcWFVSB4Sncd/i4sLcPfpWWU&#10;I3YyGC2eMdhh+ccYU7OhmZ1mfF5Go2JURrIN69U6bVEbNYcHmX2IzcfhZHAhdwfTHl2GsJnwLZpn&#10;yC7ObvTiq+BiElglLBoXWYKjDeJid5rSE4YAGCH1RFp6WjrJOKLteCfejYPntdfCINtIV3MSyUna&#10;aqRuf2vYlhmXyUEzpTilr45F1KvGQm7XOFlLQ4hJrj4Kg41fLaRkQtI5tbB64ypg3nBqMHduq8YZ&#10;sXkkZvJroShKgQx6EFIgf80+m9fUHG/7VocmMeiuv6eTMTbH9RsyPeFqEds57BpDBTkz2S+LZI6C&#10;u8xWkyf4VpRjArKUuNlt61dvT08vBP7wz5t/emf0ws0Pev5x9Zp3EshW7645eL/q3wuBTUWpxH5C&#10;yhXgz6kqzbgHo01KDFiYmKPggTvWrJq5MejO3rC0f/+T8PSO2Y+d/XbTs9uf/eUPl+ZXlu+uAENL&#10;YGEENTaAlKS1tbUsJY+zugpbklCUCTjcYLpASyFYmNBc4nO14Nkb7rfFCySbLNaI2Sf0OWqeiWol&#10;4Vs0zxjZXVxoaxcpD7YsxkNUr2greS56TWlmhQCM45DDrMNLe5x0YLpJJCe7NhOlMbU4xbaWTJiJ&#10;OMa4oknFdH3MqjMclcMOOMZLvOBg3oAfEOHO0GolWxrOTLFZyWt6ytZ+NEH0dxl84Hxr9hHrZpQ1&#10;EilTyDkHmhI462Ldc0h7snnBcC00uKAo5iiwGIH7LUVYN3ybD1YlpkI2PDcLA3lnfvHP74z8tu/q&#10;9feRnlS3t0755YbpKvm1+dnNSlCVpHUVUq64VSXQjOrCJiUcqsQcbWwAE1Ndg858tG4o+2CliYnf&#10;9V96waxucdmclf9DfvWlhWAA3/y8sopUpbU19Hc9iGxLoiekHbkGiBkJTANGrdcH0wHsqwZsZo+J&#10;GA46iLM/64TmmdRJD6YtsjiAlZx1DWbdLCUgEgKw9ISDkUIhTHjZil15ciA5DBfN9OIU7rcwllL0&#10;USREE8mA4IfDB3PWSDEQJmFKoC6hScptijJ8K1utOOgyUVMCh6ZN3RUdBBnZA0ZJE2dmGLPCn6Nk&#10;MjhZKf0jtQqSIJWKmvLq+soDX1WjpXBp5e4MOjazeneV8isNe1X1FXUKKAAPI62mRLmCUUi0KoHv&#10;bSYqSolhanfuGvOxpqQZt29s185aEeYdjerely5+7QfH2958ddLZ/cHq6nJgJQh0f+97GP6uBZGq&#10;FFxHOeIn0I48LphwiCVbpfG4bF52L6ZFMgozjjfBVSaMDeTAgWAXvOEDy1U8ERJkTt6DgonQocfa&#10;G035gYB/AHlPiXMI3LaOTvZ9OK431xhuySFLEIQAdToE9CmBZhpximuCm6WwONqcoZ8AWy9tHwV0&#10;gUcV+GGw4BAGyK9hoKfTgd1CnJk8yBZdEY4wpUgfYU6DiaTPaYoKZAKxa+trjtGTAMwhiBsgQmlr&#10;RxZvjHBiZph0UcxRMrmcz7PlMqOo3V75mYpDX9doHzxImKmprz7wgHqfZm/Frh3wLXkkNipRrmAg&#10;ElSl8eGhaJMSFKnTNaJQJXxawHkf09wYimESQa76Js70vvXyamAd3MjBteAT9/U/tu+v39r1BrzT&#10;2VT9anAjJw44pB0xDgdyv6EERiYHBCOBjmIwdniwj6XFy1hE6B2mDpHBTCcm6mLCoQGReajVbvLi&#10;ryFkg+kVbiYXiV1KBhBgY2hqdZ1ekzs0JIYuCGAjHrgW11gcTtySA3Gz8JIRrqAxJQoUCpqDGJTY&#10;cO9IJifNNOKEVj2WZlJhtjDYr6frZEz2OK9Myj6KLxqhWKVOpoPlxNDlNnmxDxxjT4whnJnic5Pv&#10;FGH/hjd3BrDBgVDpYrQibB13mp1RgUx9beApdmD5w4m87AZgsvMRCEBHBOHETHTkAK4DMlfwc5Rc&#10;JuPzbLkMKGrK4Kmur/jS/x26v/GLtXtqtA8dbNDdV72nknxFHokPNaBcgWDkxWndzfvPpZBR26Xv&#10;gwlK2PmnWy76MQzA5OMy0hMB8mpQCvi07oISJ2EnBeeVqEjGDMWKP9R8TuseGRlpbGzkQ/Py5cta&#10;beKGlk/VmDLCVqszZ85snP1VmNBqYHX57rKiRiEvk8XpRtvO/ezcL57PlC1hckW5Ijhv8fmkhAmw&#10;LYE+lOzJVCDyrHzYW0MdbHk2MgXJDhWnghw2yvQWIgD34N66dUueLk1NTSkUii3kE+7Blb83tKO2&#10;jDy191Tu/cLumj0VO+rKw5nwQf4f92f37pGMT8oVgTovrEp8Rl2Yns6Hco7LQMBAC7wyBa3oLb32&#10;LnqAUo7xzpB8oVmVClWchO1oMxzMIilOseI/kHysSnBa9+Tk5BJ+bShFAj0J1AKZTMa/9WQlha1W&#10;cGDBb1577aPbt1MzsK++/qnjx6urqjLlU5hcUa6oqpSppNHyRYhAoalKhToEwqbpQu1tdnxTrPjj&#10;x0dV4k9NrJLCVCWxWk9GJz/lqlC4ygsHXK5FhNKnCFAEKAIUAYoARYAiIAyBks3NTWE1aS2KQHEg&#10;MDw8fOTIkeLoC+0FRYAiQBGgCIiOAI1VEh1SSrCQEKAOOGlGKz/N7NL0PdNWKFb8EaMOuIywmpub&#10;419empL5Ke2JXFFVSRp5oK3kKQJUVZJmYPJzQpSm75m2QrHijxhPVcnv99+9i06+TpHgRbmGhgZR&#10;boITHKvU3d09MTGRmk+IPT9x4kR5eTl/lEhJwXJFuQL0qKqUqbzR8kWFAFWVpBlOwdO0NOzlVSsU&#10;K/7DwUdVAj0J7jSprWWvf09GHCwuwbVVpVLoZXlRdIWpSr/u7v7LkHxi8fMpDuOGeJl7d0yajqw8&#10;c+rH/FHKRlWiXBH0qKqUqbzR8kWFAFWVpBlOuvzzx5lilRFWcBBA6vKjo6Mq9QGVEixGpclKwoEC&#10;Pr/PNzZ2+PBh/q0nKylMVWo7/dzw+qODr3yjQiHnpDw1u1ReWtr000v6MlfXSy9kyqcwuaJcEZzp&#10;G3CZyltieTg1OfZyiuxJUgqFgoC/B13znsH4g7SQKya2JHG2vrUsCcOhEHkW1lNaSwQEwF21sbEZ&#10;TJ5AVdpWssWrYQmzqVHvDG7I5xaZxOe9ifnHX3xzdHK+vLpcyjvg0nJlzkuuRMcqVjjGB/FNb+E0&#10;OI6ldGZ8sJfk9Q6Oz4gguHEkTj98JcUjbnuwtIXXNbTMRf8ngwUvmilDV/xF87xZRvcsRactXER5&#10;81zkBaOHBESFXGWcNMEVpnCTlrDx93Ndu8uZyR/yLKvzbyjrklE4N1GxTy1kWB2vDcEEl+BGdG0M&#10;Yxx+KA/mMjittAlXRFXJJcQo+XvaSG7aTFK+8OcorAaVrK/DzaKpHhSlJKUOkjDm8m3rJdvl8wEm&#10;8RkZn/mJ/dJN39TiMlNWKekdcGm5cuclV6JjFasqNTS2hNMx/S61qgEpSu7BPuboMfTFsaNM36Bb&#10;XGUJlKRnfv7Y0+3fbTn96AnrI08+bXj8qQe/88QDj5h1D31TOzr2ttf3UdbzcoQAuSebzBs+r9YC&#10;93GH/jOELzKXNIGWFU7uDj2+55umrUbA0ksGxW01wQW5Kddxn1e41PhsZpcvvq+cmfwBybI6/4bE&#10;KMni7DZ5zFRZSg4oqONaJJFWphMUHrgfiYmdJvR6jyvaTjng8uj1mJzRaieCbGLaW4iyNNCma2es&#10;bizdcJczwZ0zM8RQUcxRJdtAVUqTQFUqEUOss6FRul1+Z3bt4s3J29MrCwGGPCP+T57/49vX3/8Y&#10;KAdWQFWS1KoEjVKuAISkJsfxYZ/qCNKUmNnpT0BnwiFxdQ1H9IxPRMMS6Ek/OmX2u5ffvTx3o+9O&#10;44kq46md33vunn85P7S8eODK3z/MRuy46yrV2iEvXqFgStEYNQz5j3/MYzGqYB/GbsMiuzBk6m9D&#10;+TCtoM894V0ZWybsC+D8NryLg01cW4r984At7qpw8btOKWaGgNLQau/QO9h1CG3SQ3t0sjLBeJsd&#10;jMMMotGTTHJCaxh8HxGpmLpR+RGCKDOqwaiqIaMAhzjxqQ5Nj4WMFDEM4R4l9jEzxLIvnanNI/sW&#10;C4sC6E2ak7EbKq3JFK0rDbgYkwl1SmkwsNcoKVuNFtLNAZdD33ESZysNJ1nh5szkgqVw56gSBlSl&#10;jdRPaWnSSCbJZGRFVjJxZ+ns6xcvXPVOza4srTCj/73zyoUr17zIXnDoc3uYEnlZlaRWJWiXcgUg&#10;JFGVZtw3mKM68sZA7c5dY6x6NDM+PPSJaGJD9KT+v731hvP1xbnA4sIqkD6luw5/F5aW4e/SMsoR&#10;OxmMFs8Y7LD8Y4yp2dDMTjM+L6NRMSoj2Yb1ap22qI2aw6OBjVgXnqEcTgYXcncw7dFlCJsJ3/p7&#10;WthdnN3oxVfBcSZ/TydjbZXaqCU2tMVHD4yQeiItPS0wQmg3jrbjnXg3DvvtXguDbCNdzUkkJyki&#10;kbr9kWGPy+SgmVKc0lfHIupVYyG3a5yspSHEJFcfczmkSMmEpHNqYfXGDYF5w6nB3LmtGmfE5pGY&#10;mUu+8ow2yKAHIQXy1+yzeU3N8dOEOjSJAeNoIjE2x/UAMj3hahHbOewaQwU5MxOpFPIcBXeZrSZP&#10;8K0oxwRkKTuz29av3p6eXgj84Z83//TO6IWbH/T84+o1L4pbr95dc/B+1b8XApuKUon9hJQrwJ9T&#10;VQKXW8ikBEXqdI165sZ5FKo06NupZurq0rx0mV5a9u9/Ep7eMfuxs99uenb7s7/84dL8yvLdFai5&#10;BBZGUGMDSElaW1tLTyvzEipsSUJRJuBwg+kCLYVgYUJzic/VgmdvuN8WL5Bsslhbw9fchj5HzTNR&#10;LCR8Cx4acKuRXVxoa5fAMqxR1KSU+UBKWQPGcchh1uGlPU46MBtJJCcrFjlo8hInttFkwkzEkYl2&#10;RZMa6fqYVWc4KocdcIyXeMHBvAE/IMKdodVKtjScmWKzktf0lK39SHvs7zL4wPnW7CPWzShrJFKm&#10;kHMONCVw1sV78f09Nq81SiEX1tfCnqPAYgTutxRh3fBtPliVmArZ8NwsjNCd+cU/vzPy276r199H&#10;elLd3jrllxumq+TX5mc3K0FVktZVSLniVpXA91YXMinhnxUoS2Ycw2RWTY+RAKbs0sTE7/ovvWBW&#10;t7hszsr/Ib/60kIwgG9+XllFqtLaGvq7HkS2JdET0o5cA8SMBKYBo9brA/cb7KsGbGaPiRgOOoiz&#10;P+sEhNPTALu2lpqU0uO0BSVg6QkHI4VCmPCyFWsBzIHkMFw0eYkTgUkYSyn6mDP0wT0UDh/MWSPF&#10;QJiEKYG6hCYptynK8K1steKgy0RNCRyaNnUXMYiTFNkDRkkTZ2Y0ZgU+R8lkcLJS+kdqFSRBKhU1&#10;5dX1lQe+qoZvwP12dwYdm1m9u0r5lYa9qvqKOgUUgIeRVlOiXMEoJFqVwPc2w0YpxQ7kzLi7t29G&#10;TwKYsk4a1b0vXfzaD463vfnqpLP7g9XV5cBKEKj+3vcw/F0LIlUpuI5yxE+gHXlcMOEQS7ZK43HZ&#10;vOxeTItkFGYcb1JXWWbsIAcOBLvgDR9YrrgqY+t4XPhBZo3Q0rlBwD+AvKfEOQQmQUcn+z4c15tr&#10;DLfkkCUIQoA6HQJ4TKDJQ5yimuFmKSyONmfoJ8DWSdtHAV3gUQV+GCw4hAFsYALsOx3YLcSZyYNs&#10;0RXhCFOK9BHmNGffQF+McRrErq2vOUZPAjCHIG6ACKWtHVm8McKJmTHwFfwcJZPL+TxbLjOK2u2V&#10;n6k49HWN9sGDhJma+uoDD6j3afZW7NoB35JHYqMS5QoGIkFVgmikWJMSFCJnCJy/Ma06ZmYDmESS&#10;qb6JM71vvbwaWAc3cnAt+MR9/Y/t++u3dr0B73Q2Vb8a3MiJAw5pR4zDgdxvKIGRyQHBSGBhMhg7&#10;PNjH0uJlLCL1UAmRwUwnJupiwqEBUcRhwqImJZHAFokMG0NTq+v0mtwh+5GhCwLYiAeuxTUW1xK3&#10;5EDcLLxkhCtoTIkChYLmIAYlNtw7kslJM504pamO2LYw2Mus62RM9rjouJR9FAncKDKhWKVOpoPl&#10;xNDlNnmxDxxjT4whnJnic5PvFGH/hjd3BrDBgVDp4lz2SFcyO6MCmfrawFPswPKHE3nZDcBk5yMQ&#10;gI4IwomZ6JAA9sXEwp+j5DIZn2fLZUBRUwZPdX3Fl/7v0P2NX6zdU6N96GCD7r7qPZXkK/JIfKgB&#10;5QoEIy9O627efy6FjNoufR9MUMLOP91y0Y9hACYfl5GNDs8vzj693BTwad0FJU7CTgr+dMolxYr/&#10;uPO52GRkZKSxsZEPzcuXL2u1XBtaPpWjyghbrc6cObNx9ldhMquB1eW7y4oahbxMFqcbbTv3s3O/&#10;eD5DpgTeAUe5Ijhv8fmkhAmwLYE+lOzJVCDyrHzYWwORBg49Do+iiSIgFAEqTkKRo/U+rQjAPbi3&#10;bt2Sp0tTU1MKhWILQYJ7cOXvDe2oLSNP7T2Ve7+wu2ZPxY668nAmfJD/x/3ZvXsk45NyRaDOC6sS&#10;n1EXpqfzoZzjMhAw0AKvTEErekuvvSv8Jl2Om6Xk+SFQaFalQhUnainhJ4+oFMUqI6zS3gEHp3VD&#10;mSX82lCKBHoSqAUymYx/68lKClut4MCC37z22ke3b6dmYF99/VPHj1dXVWXKpzC5olxRVSlTSaPl&#10;ixCBQlOVCnUIhE3Thdrb7PimWPHHj48Djj81sUoKU5XEaj0ZnfyUq0LhKi8ccLkWEUqfIkARoAhQ&#10;BCgCFAGKgDAESjY3N4XVpLUoAsWBwPDw8JEjR4qjL7QXFAGKAEWAIiA6AjRWSXRIKcFCQoA64KQZ&#10;rfw0s0vT90xboVjxR4w64DLCam5ujn95aUrmp7QnckVVJWnkgbaSpwhQVUmagcnPCVGavmfaCsWK&#10;P2I8VSW/33/3Ljr5OkWCF+UaGhpEuQlOcKxSd3f3xMREaj4h9vzEiRPl5eX8USIlBcsV5QrQo6pS&#10;pvJGyxcVAlRVkmY4BU/T0rCXV61QrPgPBx9VCfQkuNOktjbN3aVgcQmurSqVIlxaLkxV+nV391+G&#10;5BOLn09xGDfEy9y7Y9J0ZOWZUz/mj1I2qhLliqBHVaVM5Y2WLyoEqKokzXDS5Z8/zhSrjLBKe1jA&#10;6OioSn1ApQSLUWkyynCggM/v842NHT58mH/ryUoKU5XaTj83vP7o4CvfqFDIOSlPzS6Vl5Y2/fSS&#10;vszV9dILmfIpTK4oVwRn+gYcwQFOPmYP8c9U/mj5TzUC/h50zXvs5SQpAdlaSeNsfWtZ+lSLD+28&#10;NAiAu2pjYzOYPIGqtK1ki1fDEmZTo94Z3JDPLTKJz3sT84+/+Obo5Hx5dbmUd8Cl5cqcl1yJjlXi&#10;HXCDvejCN0i9g+MzrBzPuNnc3kF3KE9EET/98JUUj4gNRZEaaGtqymCByw0TlGr+IYCuvgolkBB8&#10;s2jyBFeYwk1as6GL4jLqjp/r2l3OTP5ks6zOv6GsS0bh3JR0l1I43ckaj1RChtXx2hBMcAkuvs4t&#10;tMcLX9UWnQdzGyfCkNuEqSF65GZilPw9bSQ3OhPf8wzZhb6JxGpQyfo63Cya6kFRSlLqIAkjLt+2&#10;XrJdPh9gEp+R8Zmf2C/d9E0tLjNllZLeAZeWK3deciU6VnGq0vhg34zqWAtKx44yfcPjaDjHB88P&#10;MUdRLuQNnR/EmaIlUJKe+fljT7d/t+X0oyesjzz5tOHxpx78zhMPPGLWPfRN7ejY217fR6I1Fplh&#10;XIzVbnL2pV4IxW+XUiwABCy9szi5rSa4IDflQuHzDmnZa5cz7pjPZnb54mtxZvInnWV1/g2JUZLF&#10;2W3ymJOAXFDdEQMSLhqgjmuRRFqZTtBt4H4kxoivEQ4lvd7jiuhOYCF3efR68iUXwkarnUi3iWlv&#10;IcrSQJuunbG6scjDBc/sYIDB1DZm5LjnOVcdzSHdkm2gKqVJoCqV5JAFXqRLt8vvzK5dvDl5e3pl&#10;IcCQ513/J8//8e3r738MJAIroCpJalWCRilXAEKiyfGT6fEZsBzNzKK/KI37xnbpjzSgmLi6hiP6&#10;XWM+8XQl0JN+dMrsdy+/e3nuRt+dxhNVxlM7v/fcPf9yfmh58cCVv3/IS74yLkSmG2WzyWmLnmMQ&#10;HbKPwvuryJ4LeSja2P0V+tzDbvPA5hAqHtkZE5dM/P4sYx5phS1HQGlotXfoHew6FCUZoQvX22rN&#10;DsZhhn13TzKxCckXfB+RJ7w6herGyhlLEGVyimJ4/w/b/7Y4c0wsTe7q0PRYyEgRwxBGO7GPUg5C&#10;jCMQ20Si0Nhi3qTEIVVboDdpTsZoSozWZIrWlQZcjMmUlITSYGDvVlK2Gi2k2ABcTtlxEmcrDSfD&#10;Eq9s7e9qNajzpedZ8VHCgKq0kfopLU0ayZRV25lUXpGVTNxZOvv6xQtXvVOzK0srzOh/77x84co1&#10;L7IXHPrcHqZEXlYlqVUJ2qVcAQhxqlJD4zE94zt/3m4/f2P66LHGBjLMdXWhlwcinzIRAO6yRE/q&#10;/9tbbzhfX5wLLC6sQrlTuuvwd2FpGf4uLaMc8ZO/z4s3ZqArxe7HUFMqI9l09Wpj9CiHRwPbri48&#10;STmcZAtm9Zp1neRjr9aBtnxo3rG1a8ElMztrP9kswrsU4veeUswAARARvWcMBtbf08IONdp5d2Jl&#10;ydA122vBO/eu5iRik7SpSN0o511cJgdNYIPd/9uNXnyzYFRKXx1Lr1eNJdyucbJGhRAJrj5mgFXG&#10;RZGSCUnn1MJCjfA0WkJ6KTKNwK+IhRcgkpq3jDuTuwpomkJIgfw1+2xeU8K0oo6ax/w9nYyxOcRM&#10;PMLRTEJJT5hWxDSqVGtz15WtpAx3ma0mT/CtKMcEZNnD2W3rV29PTy8E/vDPm396Z/TCzQ96/nH1&#10;mncSyFbvrjl4v+rfC4FNRanEfkLKFeAfb1UaH/ZhX9uxZtXMjZwEJiFZ2r//SXh6x+zHzn676dnt&#10;z/7yh0vzK8t3V+CrJbAwghobQErS2tpalpLHWR02Zg4yh+jah8Jzc6ioz9WCJ3C44havkWyyWFvD&#10;N92GPqs0er2J7MbgI1sQtmWMtw9CXER56zQX/ac0BSAAnrYhh1mHpSZONDC1JGIjoKVIFQ6awIYF&#10;7KFQRgmKRWrqySSZ1EcbBSbWA52uj1l1hqNy2D0EPxj8S4PfDtm7xCzjBN80+IvNWz7RA/MO0m37&#10;uww+sIY3+4jdO8oaiZQpslNDzroo91wCwuFu+XtsXqugELt8QoY3L2AxAvdbirBu+DYfrEpMhWx4&#10;bha6dWd+8c/vjPy27+r195GeVLe3Tvnlhukq+bX52c1KUJWkdRVSruJVJQhVYo42Il9bXYPOfLRu&#10;iAQrMTMhZ1zUJ95SylFwYuJ3/ZdeMKtbXDZn5f+QkrG0EAzgm59XVpGqtLaG/q4HkW1J7BRy/ROH&#10;PTs3hxoZsJk9JmQTgm9Cyk+GDChbu7paVUxPW1TUZIYkaPF8QQCEJRyMFAphwstWa4zFUASxSegx&#10;F03/mIcvMsJYStFHvg1nXA48QSGdjV3z0U/UGoswUN0K3jLuTC4rkLgBUJfQDOWOjh5Qtlq1SO2N&#10;05RCzEQhjLMgiNum7iImcpIiu8IMRCyXfRWZtkwGJyulf6RWQRJ6qagpr66vPPBV5PYE99vdGXRs&#10;ZvXuKuVXGvaq6ivqFFAAHkZaTYlyBaMQa1Wq3QmRSOw7bjNuiFHaWcswDSr1J6AzocilmfHhoU/U&#10;KtYtl5U0a1T3vnTxaz843vbmq5PO7g9WV5cDK0Gg+Hvfw/B3LYhUpeA6yhE5IQdZZN8V2Y+Fm9Fi&#10;7zw46eLcG3z5gAPPYMuuVDMeGjXOF7P8LOcfQO6uiHOok30fjuvNNYZbbMgSBCFAnQ4BfUygifyB&#10;YAclNF3p1CZulsL1bU4m1pmDHGAp+yigCzyqQE/C4GBTl80WYxrBJLaINx7sS1aEI0wp0rbBCLrS&#10;QJ8TrNyJDEUjDLLY1tccoycBtkPtNlaqbO3IbilZpyRqSCaX83kk4iZ5M4ra7ZWfqTj0dY32wYOk&#10;VE199YEH1Ps0eyt27YBvySOxUYlyBQMRqyrV6RpRqBI+K+C8j2lu1KEYJRzAdAPlnr/B6MMBTGKI&#10;Vd/Emd63Xl4NrIMbObgWfOK+/sf2/fVbu96Adzqbql8NbojvgINpOWYmiHNDGIwdHuxmafEyFkE9&#10;9Pe1YA+e2cOxMRZEkVaSGAE2wqNW1+k1uUP2I0MXRK8RD1yLayyOI26xQb7YdixMLg3Hi0SwQqEY&#10;lNhw70gmJ00lBJoznYQmwxFUkqY6YtvCYBczRNmZ7HGWm5R9FH8QQpE0nUxHmBNkH3E4QpuZKIgk&#10;5k383mZLETZvWLM1gA0OBEAXpxUhXcnsjAtkSkAY3nUzOxxYKHEiLygYutysVIFUdLijzU3Zcp0n&#10;9eUyGZ9ny7lV1JTBU11f8aX/O3R/4xdr99RoHzrYoLuvek8l+Yo8Eh9qQLkCwciL07qb959LIaO2&#10;S98HE5Sw80+3XPQpA3mOQAGf1g3viLmM7JsGeY5yJvdPwbuCLiPE5eR9l3LGoLBTlXPGTl4T5nOx&#10;ycjISGNjI59uXL58WasVIaxd2Gp15syZjbO/CvO5GlhdvrusqFHIy2RxutG2cz8794vn+fQouoww&#10;uaJcEQy3+HxSwgTYlkAfSvZkKhC0PEWgeBEIO/8gcMWh16iKracooDs6MLnY+kf7Iz0CcA/urVu3&#10;5OnS1NSUQqGQnr1wi3APrvy9oR21ZeSpvady7xd21+yp2FFXHs6ED/L/uD+7d49kfFKuCNR5YVXi&#10;M+rC9HQ+lGmZTzMChWZVglCTFngDD4ZMb+m1d4Xfysz3MeSxo4UDyeCVVOjWp9qkBAPJA6t8H27J&#10;+ONjVYLTuuGeuCX82lCKBHoSqAUymSx75oWtVnBgwW9ee+2j27dTM7Cvvv6p48erq6oy5VOYXFGu&#10;qKqUqaTR8kWIQKGpSoU6BMKm6ULtbXZ8U6z448dHVeJPTaySwlQlsVpPRic/5apQuMoLB1yuRYTS&#10;pwhQBCgCFAGKAEWAIiAMgZLNzU1hNWktikBxIDA8PHzkyJHi6AvtBUWAIkARoAiIjgCNVRIdUkqw&#10;kBCgDjhpRis/zezS9D3TVihW/BGjDriMsJqbm+NfXpqS+SntiVxRVUkaeaCt5CkCVFWSZmDyc0KU&#10;pu+ZtkKx4o8YT1UJzgW+exedfJ0iwYtyDQ0NotwEJzhWqbu7e2JiIjWfEHt+4sSJ8vJy/iiRkoLl&#10;inIF6FFVKVN5o+WLCgGqKkkznIKnaWnYy6tWKFb8h4OPqgR6EtxpUlsbuvM9CXWwuATXVkW5ulOY&#10;qvTr7u6/DMknFj+f4jBuiJe5d8ek6cjKM6d+zB+lbFQlyhVBj6pKmcobLV9UCFBVSZrhpMs/f5wp&#10;VhlhBQcBpC4/OjqqUh9QKcFiVJqsJBwo4PP7fGNjhw8f5t96spLCVKW2088Nrz86+Mo3KhRyTspT&#10;s0vlpaVNP72kL3N1vfRCpnwKkyvKFcGZvgFHcICTj8kZ/zRRBDJBAA4Dir3lPV3lrZU0zta3lqV0&#10;gHF/X4g8C+sprSUCAuCu2tjYDCZPoCptK9ni1bCE2dSodwY35HOLTOLz3sT84y++OTo5X15dLuUd&#10;cGm5MuclV6JjlSAc44O9+Ao4u713EF+RS9IMzh8cF0FqE0mcfvhKiicnTYJu1NQUe/tWDtqBG7zR&#10;Qgr3fLX1oCtOacp/BGANDieQEHyJaPIEV5jCpVmzoYviMuqen+vaXc5M/mSzrM6/oaxLRuHcRHcp&#10;qYUMq+MwiZDNHNx3G9nVYRjj8EN5MLfBaaVNZPqJmX+STEqodAIllq0Cn8ewGlSyvg43i6Z6UJSS&#10;lDpIwpjLt62XbJfPB5jEZ2R85if2Szd9U4vLTFmlpHfApeXKnZdciY5VnKo0Ptg3ozrWgtKxo0zf&#10;MFGNZty9wzMqlTrr6ZGLAChJz/z8safbv9ty+tET1keefNrw+FMPfueJBx4x6x76pnZ07G2v7yPx&#10;Gx5wMVa7ydmXSwUGrqZsZ6zu2dlZtxWuTaXrgfjDmBuKll4YMzxsJrggN+W4+bxDWjXcYSok+Wxm&#10;ly++Imcmf+pZVuffkBglWZzdJo+Z/jhSquNaJJFWphM2XHChDWOMuSBPr/e4oi3iAy6PXo/JGa12&#10;Isgmpr2FbNa4JyWwjdrGjBxXOievIoYASEejZBuoSmkSqEol0nHE3VLpdvmd2bWLNydvT68sBBjy&#10;vOv/5Pk/vn39/Y+hTmAFVCVJrUrQKOUKQEg0OX4yPT4D1qSZWfSXpDqduVHXkCYoTpCQgZ70o1Nm&#10;v3v53ctzN/ruNJ6oMp7a+b3n7vmX80PLiweu/P1DQVTTViLTjbLZ5LTFe93I5grvxCKGIGTtb2M3&#10;XehzD7vNA5tDqHjizngA7ujqOIlvnlDCHfN6R8x8lpZHWmDLEVAaWu2RcYuSjPD2vtbsYNDt7W09&#10;ycQmJF/wfYxhEcSIrRsrZ1GZnKIISyURUDBUtsUJXSxN7uoA6ljISJFo6Uzso9SDwGnAKHCrhpgY&#10;ghlTczL2KmGtyRStK8Eu0GRCTSoNBvbeG2Wr0UKYSDIpKVv7u1oN3HvhopjHShhQlTZSP6WlSSOZ&#10;xBzBlLRWZCUTd5bOvn7xwlXv1OzK0goz+t87L1+4cs2L7AWHPreHKZGXVUlqVYJ2KVeJqlJD4zE9&#10;4zt/3m4/f2P66LHGhlzKCNGT+v/21hvO1xfnAosLq9DaKd11+LuwtAx/l5ZRjvjJ3+fFGzPQlWL3&#10;Y6gplZHsxHq1MXqUw6MBAxG579zhJMYiq9es6yQfe7UOtOWLSxGDg1Itwn3V4iNBKaZBAERE7xmD&#10;gfX3tLBDjWyEnVhZMnTN9loYZBvpak4iNknJR+pGOe/iMjloAhuspdJu9OKr4KJS+upYer1qLOF2&#10;jZO1NIRIcPUxlxKClExIOqcWthS4IbB5ODWYO7dV42QNepyZueQrz2ijaQohBfLX7LN5Tc3xVkx1&#10;1DwG1w0zxua4HqA7iMPVBExKAqrkGYbADtxltpo8wbeiHBOQZb9nt61fvT09vRD4wz9v/umd0Qs3&#10;P+j5x9VrXhS3Xr275uD9qn8vBDYVpRL7CSlXgH+8VWl82MccBQ/csWbVzI1BdyRYKUsRiK2+f/+T&#10;8PSO2Y+d/XbTs9uf/eUPl+ZXlu+uQKklsDCCWAeQkrS2tiZqsywx2Jg5yCwNt3Mm2Hp8rhY8gcOd&#10;pHiNZJPF2hq+mjT0WaXR603EbgQfc8EqpZkvCICnbchh1mGpiRMNzGISscmKfQ6awIYF7KFAVmkI&#10;WQqStZFMkkl9tFFgYj3Q6fqYVWc4KocdcIyXeMLBgAG/LcKdodVqwT9AzkyxWclremDzQdoj3CLs&#10;A2t4s481K0a2ZkiZIjs1mNu0se45pOXbvFZB0XR5jUpGzIHFCNxvKcK64dt8sCoxFbLhuVno2p35&#10;xT+/M/LbvqvX30d6Ut3eOuWXG6ar5NfmZzcrQVWS1lVIuYpXlSBUiTnaiFxtdQ0689G6ITZYKSOp&#10;5FF4YuJ3/ZdeMKtbXDZn5f+QkrG0EAzgm59XVpGqtLaG/q4HkW1J7IRmEzYYBTavHXF+fpvZY0Jm&#10;Ivgme+Unomv5xzxi94PSkwABEJZwMFIohAkvW2RBD6UBUcWGUOWimYEYCWMpRR9zhja4h+J0tpw1&#10;VdiESdwAqEtohnJHRw8oW61apPYmakrgu7Spu4g1nCQBk5KAKnmGtEwGJyulf6RWQRJQUtSUV9dX&#10;Hvgq8oWC++3uDDo2s3p3lfIrDXtV9RV1CigADyOtpkS5glGItSrV7tw15mNNSTNu39iunbW5EnmN&#10;6t6XLn7tB8fb3nx10tn9werqcmAlCI393vcw/F0LIlUpuI5yRE4DtvaofVdkPxZuRotd9uCki3Nv&#10;ZMoH7PqH2m34DSo/NIqsAZmSoOW3FAH/AHJ3EecQjCa4WMn7cFxvrjHcYkMWGQgB6nQI6EoCTeQP&#10;BDsooelKp31zsxSub3Mysc6ctH0U0AUeVaAnLDiEARbjnk4HdvxwZvIgW3RFOMKUIn00GEFXGuhz&#10;gpU7nAli19bXHKMnCZiUBFTJP+hlcjmfZ8sZV9Rur/xMxaGva7QPHiTM1NRXH3hAvU+zt2LXDviW&#10;PBIblShXMBCxqlKdrhGFKuGzAs77mOZGXS5iuaPksW/iTO9bL68G1sGNHFwLPnFf/2P7/vqtXW/A&#10;O51N1a8GN8R3wCFzfrTOEueGMBg7PNjN0uJlLFn+cAxd7g6mExGDiKYOd/TOLkvKtHpOEWBjaGDY&#10;vCZ3yH5k6ILoNeKBa3GNxbXPLTYQzA9vPuIKGo63i2ANQjEoseHekUxOmkoINCcy1eJiOMLf0lRH&#10;bFsY7GIGmTTZY21jEHyVoo/iQx6KVYJfB8sJ/GRMXuwAx9iTnwxnpvjc5DtF2LxhzdYANjgQAF2M&#10;VoSyQTydUbpvXxt4ih1Y/nAi7yLwn5TQkQNsSF7hz2NymYzPs+UyoKgpg6e6vuJL/3fo/sYv1u6p&#10;0T50sEF3X/WeSvIVeSQ+1IByBYKRF6d1N+8/l0JGbZe+DyYoYeefbrnoUwbyHIECPq0b1jKXkX3T&#10;IM9RzuL+qbzvmfgMCjtVWXw+CoEin4tNRkZGGhsb+fTm8uXLWq0IL+AIW63OnDmzcfZXYT5XA6vL&#10;d5cVNQp5mSxON9p27mfnfvE8nx5FlxEmV5QrguEWn09KmADbEuhDyZ5MBYKWpwgULwJh5x8Erjj0&#10;GlXx9pT2jCIgDgJwD+6tW7fk6dLU1JRCoRCnSUFU4B5c+XtDO2rLyFN7T+XeL+yu2VOxo648nAkf&#10;5P9xf3bvHkEtCKlEuSKo5YVVic8ACtPT+VCmZT7NCBSaVQniT1rgDTwYMr2l194Vfisz38dQ2I42&#10;33uVG/4oVvxx5WNVgtO64Z64JfzaUIoEehKoBTKZjH/ryUoKW63gwILfvPbaR7dvp2ZgX339U8eP&#10;V1dVZcqnMLmiXFFVKVNJo+WLEIFCU5UKdQiETdOF2tvs+KZY8cePj6rEn5pYJYWpSmK1noxOfspV&#10;oXCVFw64XIsIpU8RoAhQBCgCFAGKAEVAGAIlm5ubwmrSWhSB4kBgeHj4yJEjxdEX2guKAEWAIkAR&#10;EB0BGqskOqSUYCEhQB1w0oxWfprZpel7pq1QrPgjRh1wGWE1NzfHv7w0JfNT2hO5oqqSNPJAW8lT&#10;BKiqJM3A5OeEKE3fM22FYsUfMZ6qkt/vv3sXnXydIsGLcg0NDaLcBCc4Vqm7u3tiYiI1nxB7fuLE&#10;ifLycv4okZKC5YpyBehRVSlTeaPliwoBqipJM5yCp2lp2MurVihW/IeDj6oEehLcaVJbm+Y8ZbC4&#10;BNdWlcr424j5MxMuKUxV+nV391+G5BOLn09xGDfEy9y7Y9J0ZOWZUz/OlDFhckW5IjhTVSlTeaPl&#10;iwoBqipJM5zCpmlpeMu3VihW/EeEj6o0OjqqUh9QKcFiVJqMMhwo4PP7fGNjhw8f5t96spLCVKW2&#10;088Nrz86+Mo3KhRyTspTs0vlpaVNP72kL3N1vfRCpnwKkyvKFcGZvgFHcICTj8nB/zRRBDJBwN/T&#10;BJdGxF5OkrL+1koaZ+tby1ImaEfKFiLPwnpKa4mAALirNjY2g8kTqErbSrZ4NSxhNjXqncEN+dwi&#10;k/i8NzH/+Itvjk7Ol1eXS3kHXFquzHnJlehYJQjH+GAvvgLObu8dHJ/BQjoDeWxm7yB7ma4I0hsh&#10;cfrhKykeUZsKExtoa2rKYIETygScGAhLKdXChOInfT109VUogYSQC3KTJrjCFK73mw1dFJcRu36u&#10;a3c5M/mTzbI6/4ayLhmFcxP9faQWMqyO14ZggktwI7s6DGMcfigP5jY09+CKqCq5hBglfw+akuIy&#10;8ZXOKWaqgp7HsBpUsr4ON4umelCUkpQ6SMKYy7etl2yXzweYxGdkfOYn9ks3fVOLy0xZpaR3wKXl&#10;yp2XXImOVZyqND7YN6M61oLSsaNM3/A4GU7V0UaSp2KGxFaWQEl65uePPd3+3ZbTj56wPvLk04bH&#10;n3rwO0888IhZ99A3taNjb3t9H2U9LycQGHAxVrvJ2Zd6IcyyXbA42MaMHBelZkmXVs8tApbeWZzc&#10;VhNckJtyHfd5h7RqgcENPpvZ5YvvCWcm/+5mWZ1/Q2KUZHF2mzxmqiylVMe1SCKtTCcoPHChDRN9&#10;3zcc2673uKIt4gMuj16PyRmtdiLIJqa9hShLA226dsbqxtINdzmzuKeeqYpgHivZBqpSmgSqUokY&#10;Yp0NjdLt8juzaxdvTt6eXlkIMOR51//J8398+/r7HwPlwAqoSpJalaBRyhWAkGhy/GR6fAasSTOz&#10;6C9OdfBeAImIq9Op1NkIQkJd0JN+dMrsdy+/e3nuRt+dxhNVxlM7v/fcPf9yfmh58cCVv38oamth&#10;YmS6UTabnLZ4rxvZPuFNV2Qjhqz9beymC33uYbd5YHMIFefaGStb+7taDeIilhtAKFUuBJSGVnuH&#10;3sGuQ1GSwS4wIApmB+Mww7a+J5nYhOQLvo/IE16yQnVj5YwliDI5RTFsFABDQVuc0MXS5K4OTY+F&#10;jBQxDGEAEvsotWRw2jySGEKk5i0f2gMzpuakIYYTrckUrSvBLtBkQgWUBgN7742y1WghVQbg4sCO&#10;kzhbaTgZFu7UM1URzGMlDKhKG6mf0tKkkUySjfyKrGTiztLZ1y9euOqdml1ZWmFG/3vn5QtXrnmR&#10;veDQ5/YwJfKyKkmtStAu5QpAiFOVGhqP6Rnf+fN2+/kb00ePNTbEysiM+8aMilWbspceoif1/+2t&#10;N5yvL84FFhdWgeYp3XX4u7C0DH+XllGO+Mnf58UbM9CVYvdjqCmVkezEerUxepTDo4G9WBeepBxO&#10;si+zes26TvKxV+tAWz6aigwBEBG9ZwwG1t/Twg412o53YmXJ0DXba2GQbaSrOYnYJIUjUjfKeReX&#10;yUET2GCNAnajF18FF5XSV8fS61VjCbdrnKylIUSCq4+5HE+kZELSObWweuOGwObh1GDu3FaNk7V5&#10;cGbmkq88o42mKYQUyF+zz+Y1NcdbMdVR85i/p5MxNsf1ADI94WoRK6hSrc2zruaSHbjLbDV5gm9F&#10;OSYgyx7Mblu/ent6eiHwh3/e/NM7oxduftDzj6vXvJNAtnp3zcH7Vf9eCGwqSiX2E1KuAP94q9L4&#10;sI85Ch64Y82qmRtxvrYZ9/D0UbMuzSuXfGRl//4n4ekdsx87++2mZ7c/+8sfLs2vLN9dgbpLYGEE&#10;NTaAlKS1tTU+1DItAxszB5mlde1DIZtBmIjP1YIncLiTFK+RbLJYW8NXk4Y+qzR6vYls0eBjpmzQ&#10;8oWEAHjahhxmHZaaONHA3UgiNll1kYMmsGEBeyiQVRpCloJkbSSTZFIfbRSYWA90uj5m1RmOymEH&#10;HOMlnnCwecBvi3BnaLVa8A+QM1NsVvKaHlh1kPbY32XwgTW82Ufs3lHWSKRMkZ0azG3aWPcc0vJt&#10;XqugaLq8RiUj5sBiBO63FGHd8G0+WJWYCtnw3Cx07c784p/fGflt39Xr7yM9qW5vnfLLDdNV8mvz&#10;s5uVoCpJ6yqkXMWrShCqxBxtRGajugad+WjdUChYCRxy7sHhusZ4M1NG4hopPDHxu/5LL5jVLS6b&#10;s/J/SMlYWggG8M3PK6tIVVpbQ3/Xg8i2JHZCswkbjAKb1444P7/N7DEhMxF8Q5UfsaEvPHogLOFg&#10;pFAIE162yIIeSgM5EBsumv4xD18MhbGUoo98G864HLiH4nS2jEl8OiqQuAFQl9AM5Y6OHlC2WrVI&#10;7U3UlMB3aVN3EWs4SZENYAbSVOgAy2RwslL6R2oVJAFWRU15dX3lga+iqA1wv92dQcdmVu+uUn6l&#10;Ya+qvqJOAQXgYaTVlChXMAqxVqXanbvGfOw7bjNu39iunbVoMOEVuMHxBrH0JCIeGtW9L1382g+O&#10;t7356qSz+4PV1eXAShDyf+97GP6uBZGqFFxHOSKnAVt71L4rsh8LN6PFwUXgpItzb4jMByWX9wj4&#10;B5C7iziHwIYDLlbyPhzXm2sMt9iQdQlCgDodArqbQBP5A8EOSmi60qlN3CyF69ucTKwzJ20fBXSB&#10;RxXoCQsOYYDFuKfTgX1FnJk8yBZdEY4wpUgfDUbQlQb6nGDlDmeC2LX1NcfoSQDmULuNFSBbOzJR&#10;Fh1OXB2SyeV8ni3HQlG7vfIzFYe+rtE+eJAwU1NffeAB9T7N3opdO+Bb8khsVKJcwUDEqkp1ukYU&#10;qoTPCjjvY5obkbdtfPB839jYEMmFNMi+FieGWPVNnOl96+XVwDq4kYNrwSfu639s31+/tesNeKez&#10;qfrV4Ib4Djhkzo+eHuLcEAZjhwe7WVq8jEWMHlIahYcAG0NTq+v0mtwh+5GhC6LXiAeuxTUW1ylu&#10;sYG4WXjJCFfQcLwHCcsWikGJDfeOZHLSVEKgOdNJaDIckSZpqiO2LQx2MUOUnckeaxuD4KsUfRR/&#10;HEOxSp1MB8uJoctt8mIHOMaeGEM4M8XnJt8pwuYNa7YGsMGBAOhitCKUDeLpjNJ9+9rAU+zA8ocT&#10;eRcBwGQFCASgg0WYs+voyIGieTFRLpPxebZcBhQ1ZfBU11d86f8O3d/4xdo9NdqHDjbo7qveU0m+&#10;Io/EhxpQrkAw8uK07ub951LIqO3S98EEJez80y0XfcpAniNQwKd1w1rmMrJvGuQ5ylncP5X3PROf&#10;QWGnKovPRyFQ5HNa98jISGNjI5/eXL58WasVIdZd2Gp15syZjbO/CvO5GlhdvrusqFHIy2RxutG2&#10;cz8794vn+fQouowwuaJcEQy3+HxSwgTYlkAfSvZkKhC0PEWgeBEIO/8gcMWh16iKt6e0ZxQBcRCA&#10;e3Bv3bolT5empqYUCoU4TQqiAvfgyt8b2lFbRp7aeyr3fmF3zZ6KHXXl4Uz4IP+P+7N79whqQUgl&#10;yhVBLS+sSnwGUJiezocyLfNpRqDQrEoQf9ICb+DBkOktvfau8FuZ+T6Gwna0+d6r3PBHseKPKx+r&#10;EpzWPTk5uYRfG0qRQE8CtUAmk/FvPVlJYasVHFjwm9de++j27dQM7Kuvf+r48eqqqkz5FCZXlCuq&#10;KmUqabR8ESJQaKpSoQ6BsGm6UHubHd8UK/748VGV+FMTq6QwVUms1pPRyU+5KhSu8sIBl2sRofQp&#10;AhQBigBFgCJAEaAICEOgZHNzU1hNWosiUBwIDA8PHzlypDj6QntBEaAIUAQoAqIjQGOVRIeUEiwk&#10;BKgDTprRyk8zuzR9z7QVihV/xKgDLiOs5ubm+JeXpmR+SnsiV1RVkkYeaCt5igBVlaQZmPycEKXp&#10;e6atUKz4I8ZTVfL7/XfvopOvUyR4UQ4uhhflJjjBsUrd3d0TExOp+YTY8xMnTpSXl/NHiZQULFeU&#10;K0CPqkqZyhstX1QIUFVJmuEUPE1Lw15etUKx4j8cfFQl0JPgTpPa2jS3l4LFJbi2qlTG30bMn5lw&#10;SWGq0q+7u/8yJJ9Y/HyKw7ghXubeHZOmIyvPnPpxpowJkyvKFcGZqkqZyhstX1QIUFVJmuEUNk1L&#10;w1u+tUKx4j8ifFSl0dFRlfqASgkWo9JklOFAAZ/f5xsbO3z4MP/Wk5UUpiq1nX5ueP3RwVe+UaGQ&#10;c1Keml0qLy1t+uklfZmr66UXMuVTmFxRrgjO9A04ggOcfFw0h/hn+gui5bNAwN+DrnmPvZwkJbmt&#10;lTTO1reWJWHgFyLPwnpKa4mAALirNjY2g8kTqErbSrZ4NSxhNjXqncEN+dwik/i8NzH/+Itvjk7O&#10;l1eXS3kHXFquzHnJlehYJQjH+GAve9db7+D4DBbSGXdvQp4I0hshcfrhKykeUZsKExtoa2rKYIET&#10;wgScFtiE1lG0lLaRS0BpynsE0NVXoQQSQi7ITZrgClO4SWs2dFFcRr3zc127y5nJn2yW1fk3lHXJ&#10;KJyb6C4ltZBhdRwmEXyLG2zrovDCMMbhh/Jgbksy//h72sisFDspodLcl74V/DyG1aCS9XW4WTTV&#10;g6KUpNRBEsZcvm29ZLt8PsAkPiPjMz+xX7rpm1pcZsoqJb0DLi1X7rzkSnSs4lSl8cG+GdWxFpSO&#10;HWX6hvHNuHUNjY04q+WYaobNy3qmDBMAJemZnz/2dPt3W04/esL6yJNPGx5/6sHvPPHAI2bdQ9/U&#10;jo697fV9JF5rIUoDLsZqNzn7cqvAGK32WZTcJqa9hSpL4g9jbihaevGozbqtJrggN+U67vMOadUC&#10;gxt8NrPLF98Dzkz+3cyyOv+GxCjJ4uw2ecxUWUqpjmuRRFqZTphD4EIbJvq+bzi2Xe9xESWKpAGX&#10;R6/Hnzjmn4E2XTtjdWPphrucWdzBNmobM3Jc6UwoFv48VrINVKU0CVSlEjHEOhsapdvld2bXLt6c&#10;vD29shBgyPOu/5Pn//j29fc/BsqBFVCVJLUqQaOUKwAh0eT4yfT4DFiTZmbRX5Lq6khA3MxsNlLA&#10;VRf0pB+dMvvdy+9enrvRd6fxRJXx1M7vPXfPv5wfWl48cOXvH4rdIKFHphtls8lpi55j8Fd4c4U3&#10;XRHdBln729hNF/rcw27zwOYQKs6xM1YaDOy9E8pWoyU3PaFUc4iA0tBq79A72HUoSjLC2/tas4Nx&#10;mGEz3pNMbELyBd/H6MogRmzdWDmLyuQURZBdIqBgE2iLE7pYmtzVAa6xkJEiUXlP7GMO4eUkzWnz&#10;SGIIkZq3fGgPzJiak4YYTrQmU7SuBLtAkwkV4Jp/BuDiwI6TeFpSGk6GhVvZ2t/ValBzd7AY5rES&#10;BlSljdRPaWnSSCbJRn5FVjJxZ+ns6xcvXPVOza4srTCj/73z8oUr17zIXnDoc3uYEnlZlaRWJWiX&#10;cgUgxKlKDY3H9Izv/Hm7/fyN6aPHGhuIjIALDnnlYvKylx6iJ/X/7a03nK8vzgUWF1aB5inddfi7&#10;sLQMf5eWUY74yd/nxRsz0JVi92OoKZWRWIJ6tTF6lMOjgb1YF56kHE6yL7N6zbpO8rFX60BbviTJ&#10;39PpMTULND6I339KkTcCICJ6zxgMrL+nhR1qtB3vxMqSoWu218Ig20hXcxKxSdpQpG6U8y4uk4Mm&#10;sMEaBexGL74KLiqlr46l16vGEm7XOOMsnVx95I2UgIJIyYSkc2ph9cb1webh1GDu3FaNk7V5cGYK&#10;aK5Qq6BpCiEF8tfss3kTJxJ11DwGUw1jbI7rasz8E7GCKtXazDAp6HkM7jJbTZ7gW1GOCcgM0ITS&#10;s9vWr96enl4I/OGfN//0zuiFmx/0/OPqNe8kFKzeXXPwftW/FwKbilKJ/YSUK8A/3qo0PuxjjoIH&#10;7lizaubGoJs1LNXpzMQntzOSl41M7N//JDy9Y/ZjZ7/d9Oz2Z3/5w6X5leW7K0BzCSyMoMYGkJK0&#10;traWTStJFZc+p4PM0rr2oZDNIFzY52rBEzjcSYrXSDZZrK3hq0lDn1Uavd5EtmjwMSmr/h6b1yoo&#10;miUXvac0BSEAnrYhh1mHpSZONDC9JGIjqK1QJQ6awIYF7KFQQmlIZ6lMJsmkPtooMLEe6HR9zKoz&#10;HJXDDjjGSzzhYPOA3xbhztBqteAfIGem2KzkNT2w+SDtsb/L4ANreLOPNStGtmZImSI7NTA6aWPd&#10;c0jLF2f+EYvOVmANFiNwv6UI64Zv88GqxFTIhudmAaE784t/fmfkt31Xr7+P9KS6vXXKLzdMV8mv&#10;zc9uVoKqJK2rkHIVrypBqBJztLEB3G11DTrz0bohEqwUSnUNDSrGxwZ7ZyPwExO/67/0glnd4rI5&#10;K/+HlIylhWAA3/y8sopUpbU19Hc9iGxLYic0m7DBKLB57Yjz89vMHhMyE8E3yZWfDFgC34FN3UWs&#10;UTQVHAIgLOFgpFAIE162yIIeSgNiiw0Q5qLpH/PwhVAYSyn6yLfhjMuBezpOZ8uYxKejAokbAHUJ&#10;zVDu6OgBZatVi9TeRE0pcf6JbAAzkCbk9y3keUwmg5OV0j9SqyAJcquoKa+urzzwVeQLBffb3Rl0&#10;bGb17irlVxr2quor6hRQAB5GWk2JcgWjEGtVqt25a8zHmpJm3L6xXTtrocxMKGppZnzc90kocCnL&#10;2Umjuveli1/7wfG2N1+ddHZ/sLq6HFgJAs3f+x5GqlIQqUrBdZQjchqwtUftuyL7sXAzWuyyBydd&#10;nHsjcz4g8qOtr5nqSZkjlx81/API3UWcQ2DDARcreR+O6801hltsyLoEgtDpENCnBJrIHwh2UELT&#10;lU5t4mYpXN/mZGKdOWn7KKALPKpAT1hwCAMsxj2dDuwr4szkQbboinCEKUX6aDCCrjTQ5wQrdziT&#10;Y/4BMIfabawA2dqRiTI9TkUwj8nkcj5PeixyXEJRu73yMxWHvq7RPniQNFVTX33gAfU+zd6KXTvg&#10;W/JIbFSiXMFAxKpKdbpGFKqETws472OaG3VgYJqZHR4k5wdArJIqHL8kisz0TZzpfevl1cA6uJGD&#10;a8En7ut/bN9fv7XrDXins6n61eCG+A44ZM6Pnh7i3BAGY4cHu1lavIwluy5CiIXZ4WjHPhuU6Es+&#10;2eEpXW02hqZW1+k1uUP2I0MXRK8RD1yLayyOGW6xgbhZeMkIV9BwvF0EyxaKQYkN945kctJUQqA5&#10;00loMhyRJmmqI7YtDHYxQ5SdyR5rG4PgqxR9FB//UKxSJ9PBcmLocpu82AGOsSfGWM5M8bnJd4qw&#10;ecOarQFscCAAuhitCGWDeDqjdN8+zvkHwGQFCASgg0WYs+voyAE0ZxXFPCaXyfg8Wy4DipoyeKrr&#10;K770f4fub/xi7Z4a7UMHG3T3Ve+pJF+RR+JDDShXIBh5cVp38/5zKWTUdun7YIISdv7plos+ZSDP&#10;ESjg07phLXMZ2TcN8hzlLO6fyvueic+gsFOVxeejECjyOa17ZGSksbGRT28uX76s1WYY685FV9hq&#10;debMmY2zvwrTWw2sLt9dVtQo5GWyON1o27mfnfvF83x6FF1GmFxRrgiGW3w+KWECbEugDyV7MhUI&#10;Wp4iULwIhJ1/ELji0GtUxdtT2jOKgDgIwD24t27dkqdLU1NTCoVCnCYFUYF7cOXvDe2oLSNP7T2V&#10;e7+wu2ZPxY668nAmfJD/x/3ZvXsEtSCkEuWKoJYXViU+AyhMT+dDmZb5NCNQaFYliBtpgTfwYMj0&#10;ll57V/itzHwfQ2E72nzvVW74o1jxx5WPVQlO656cnFzCrw2lSKAngVogk8n4t56spLDVCg4s+M1r&#10;r310+3ZqBvbV1z91/Hh1VVWmfAqTK8oVVZUylTRavggRKDRVqVCHQNg0Xai9zY5vihV//PioSvyp&#10;iVVSmKokVuvJ6OSnXBUKV3nhgMu1iFD6FAGKAEWAIkARoAhQBIQhULK5uSmsJq1FESgOBIaHh48c&#10;OVIcfaG9oAhQBCgCFAHREaCxSqJDSgkWEgLUASfNaOWnmV2avmfaCsWKP2LUAZcRVnNzc/zLS1My&#10;P6U9kSuqKkkjD7SVPEWAqkrSDEx+TojS9D3TVihW/BHjqSr5/f67d9HJ1ykSvCjX0NAgyk1wgmOV&#10;uru7JyYmUvMJsecnTpwoLy/njxIpKViuKFeAHlWVMpU3Wr6oEKCqkjTDKXialoa9vGqFYsV/OPio&#10;SqAnwZ0mtbVwnnKqBBaX4NqqUinCtebCVKVfd3f/ZUg+sfj5FIdxQ7zMvTsmTUdWnjn1Y/4oZaMq&#10;Ua4IelRVylTeaPmiQoCqStIMJ13++eNMscoIKzgIIHX50dFRlfqASgkWo9JkJeFAAZ/f5xsbO3z4&#10;MP/Wk5UUpiq1nX5ueP3RwVe+UaGQc1Keml0qLy1t+uklfZmr66UXMuVTmFxRrgjO9A04ggOcfEwv&#10;Hsn0p0fLo2vbm+AajtjLSVLisrWSxtn61rIkTIoKkWdhPaW1REAA3FUbG5vB5AlUpW0lW7waljCb&#10;GvXO4IZ8bpFJfN6bmH/8xTdHJ+fLq8ulvAMuLVfmvORKdKwShGN8sJdc+GbvHRyfiRHScbgKbnBc&#10;BLmNJ3H64Sspnhw0iHWjpqYMFjghTMAqipZRlJrayEWrNOU9Aujqq1ACCUkzbnCFKdykNRu6KC6j&#10;3vm5rt3lzORPNsvq/BvKumQUzvDryJpcMRMg6jiaRNhtXRReGMY4/FAezG1wWmloAmpqI5cQo+Tv&#10;aSPTUnQmvtIZsrlGouDnMawGlayvw82iqR4UpSSlDpIgsvJt6yXb5fMBJvEZGZ/5if3STd/U4jJT&#10;VinpHXBpuXLnJVeiYxWnKo0P9s2ojrWgdOwo0zccpRiND/p26neJPyOBkvTMzx97uv27LacfPWF9&#10;5MmnDY8/9eB3nnjgEbPuoW9qR8fe9vo+Er/VARdjtZucfblUYJTNdvssTm6Tx2yjy4H4w5gbipZe&#10;dtisJrggN+U67vMOadUCgxt8NrPLF98Dzkz+3cyyOv+GxCjJ4ox+HVRZSg4oqONaJJFWphMUHrjQ&#10;hom+7xuObdd7XNGTy4DLo9djckYrmYDcJqa9hShLcPltO2N1o0wr3OXM4g7akG3MyHGlM6pSDPNY&#10;yTZQldIkUJVKxBDrbGiUbpffmV27eHPy9vTKQoAhz7v+T57/49vX3/8YKAdWQFWS1KoEjVKuAIRE&#10;k+Mn0+MzYE2amUV/Q2nGPehTNTZkIwScdUFP+tEps9+9/O7luRt9dxpPVBlP7fzec/f8y/mh5cUD&#10;V/7+oegtshsrNN0om03OBAWGbK7wpiuyEUPW/jZ204U+97DbPLA5hIpz7YxDEYL+hAUxN92iVMVF&#10;QGlotXfoHew6FCUZ4e19rdnBOMywGe9JJjahNQy+j8gTXrJCdWPljCWIMjlFMWwUAJtAW5zQxdLk&#10;rg5Nj4WMFDEMkR9GpBtbpLxw2jySGELEHe3CoAZ6k+akIYZXrckUrSvBLtBkwiqOwcDee6NsNVpI&#10;lQG4OLDjJM5WGk6GhVvZ2t/ValAngaAI5rESBlSljdRPaWnSSCbJZGNFVjJxZ+ns6xcvXPVOza4s&#10;rTCj/73z8oUr17zIXnDoc3uYEnlZlaRWJWiXcpWoKjU0HtMzvvPn7fbzN6aPHmOVoxn38HQOFCWi&#10;J/X/7a03nK8vzgUWF1aBoVO66/B3YWkZ/i4toxzxk7/PizdmoCvF7sdQUyoj2Yn1amP0KIdHA3ux&#10;LjxJOZxkX2b1mnWd5GOv1oG2fHGJtZzrOr1WN6lKU2EhACKi94zBwPp7WtihRtvxTqxIGLpmey0M&#10;so10NScRm6S9jdSNct7FZXLQBDZYo4Dd6MVXwUWl9NWx9HrVWMLtGidraQiR4OpjLocLKZmQdE4t&#10;rN64IbB5ODWYO7dV42RtHpyZueQrz2ijaQohBfLX7LN5Tc3xVkx11Dzm7+lkjM0J81CnJ1wtYgVV&#10;qrX8uloU8xjcZbaaPMG3ohwTwA/QpKVmt61fvT09vRD4wz9v/umd0Qs3P+j5x9VrXhS3Xr275uD9&#10;qn8vBDYVpRL7CSlXgH+8VWl82MccBQ/csWbVzI1BNzIs5UBR2r//SXh6x+zHzn676dntz/7yh0vz&#10;K8t3V6C1JbAwghobQErS2tpalpLHWR02Zg4yS+vah0I2g3BJn6sFT+BwJyleI9lksbaGryYNfVZp&#10;9HoT2aLBR462YLPGTvudcatSLvpFaeYQAfC0DTnMOiw1caKBW00iNllxxEET2LCAPRTIKg0hS0Gy&#10;NpJJMqmPNgpMrAc6XR+z6gxH5bADjvESTzjYPOC3RbgztFot+AfImSk2K3lNj51G+rsMPrCGN/uI&#10;3TvKGomUKbJTQ866WPcc0vJtXqugaLoQKoU/j4HFCNxvKcK64dt8sCoxFbLhuVnA/c784p/fGflt&#10;39Xr7yM9qW5vnfLLDdNV8mvzs5uVoCpJ6yqkXMWrShCqxBxtbIDzJ+oadOajdUMQrDQzDm9Q9uFA&#10;7/NDn6BP2Yd2T0z8rv/SC2Z1i8vmrPwfUjKWFoIBfPPzyipSldbW0N/1ILItiZ1Crn/ixe+I8/Pb&#10;zB4TMhPBN1zKjyBmlIaEVUkQHVpJcgRAWMLBSKEQJiQdcSvPQA7Ehoumf8zDFwJhLKXoI9+GMy4H&#10;7qE4nS1jEp+OCiRMCdQlNEO5o6MHlK1WLVJ7EzUl8F3a1F3RJu3IBjADacIAF/A8JpPByUrpH6lV&#10;kAS5VdSUV9dXHvgq8oWC++3uDDo2s3p3lfIrDXtV9RV1CigADyOtpkS5glGItSrV7tw15sOmJGRM&#10;8o3t2lnL1OnMOMwbRXrrd6mbW1pEiVnSqO596eLXfnC87c1XJ53dH6yuLgdWgtDs730PI1UpiFSl&#10;4DrKETkN2Nqj9l2R/Vi4GS122YOTLs69kTEfcPIZqeMfiFpwMyZDK2wVAv4B5O4iziGw4YCLlbwP&#10;x/XmGsMtNmRdghCgToeAXiTQRP5AsIMSmq50ahM3S+H6NicT68xJ20cBXeBRBXrCgkMYYDHu6XRg&#10;XxFnJg+yRVeEI0wp0keDEXQlmGfAyh3OBLFr62uO0ZMAzKF2GytAtnZkokyLUzHMYzK5nM+TFotc&#10;F1DUbq/8TMWhr2u0Dx4kbdXUVx94QL1Ps7di1w74ljwSG5UoVzAQsapSna4RhSoRE5KPaW7UpTng&#10;NFvJ6Zs40/vWy6uBdXAjB9eCT9zX/9i+v35r1xvwTmdT9avBDfEdcMicHz09xLkhDMYOD3aztHgZ&#10;S3a98/tsxJVXC7FKJhqrlB2aUtZmY2jIuIXsR4YuiF4jHrgW11gcO9xiA3Gz8JIRrqDheLsIli0U&#10;gxIb7h3J5KSphEBzppPQZDgiTdJUR2xbGOxihig7k504u8IpZR/FH4FQrFIn08FyYuhym7z4VxP1&#10;m+HMFJ+bfKcImzes2RrABgcCoIvRilA2iKczSvftawNPsQPLH04kTh/AZAUIBKAj1ayEjhxAdYpi&#10;HpPLZHyeLZcBRU0ZPNX1FV/6v0P3N36xdk+N9qGDDbr7qvdUkq/II/GhBpQrEIy8OK27ef+5FDJq&#10;u/R9MEEJO/90y0WfMpDnCBTwad2wlrmM7JsGeY5yFvdP5X3PxGdQ2KnK4vNRCBT5XGwyMjLS2NjI&#10;pzeXL1/WannGuqeiJ2y1OnPmzMbZX4XprgZWl+8uK2oU8jJZnG607dzPzv3ieT49ii4jTK4oVwTD&#10;LT6flDABtiXQh5I9mQoELU8RKF4Ews4/CFxx6DWq4u0p7RlFQBwE4B7cW7duydOlqakphUIhTpOC&#10;qMA9uPL3hnbUlpGn9p7KvV/YXbOnYkddeTgTPsj/4/7s3j2CWhBSiXJFUMsLqxKfARSmp/OhTMt8&#10;mhEoNKsSxJ+0wBt4MGR6S6+9K/xWZr6PobAdbb73Kjf8Uaz448rHqgSndcM9cUv4taEUCfQkUAtk&#10;Mhn/1pOVFLZawYEFv3nttY9u307NwL76+qeOH6+uqsqUT2FyRbmiqlKmkkbLFyEChaYqFeoQCJum&#10;C7W32fFNseKPHx9ViT81sUoKU5XEaj0ZnfyUq0LhKi8ccLkWEUqfIkARoAhQBCgCFAGKgDAESjY3&#10;N4XVpLUoAsWBwPDw8JEjR4qjL7QXFAGKAEWAIiA6AjRWSXRIKcFCQoA64KQZrfw0s0vT90xboVjx&#10;R4w64DLCam5ujn95aUrmp7QnckVVJWnkgbaSpwhQVUmagcnPCVGavmfaCsWKP2I8VSU4RvPuXXTy&#10;dYoEL8o1NDSIchOc4Fil7u7uiYmJ1HxC7PmJEyfKy8v5o0RKCpYryhWgR1WlTOWNli8qBKiqJM1w&#10;Cp6mpWEvr1qhWPEfDj6qEuhJcKdJbW2a85TB4hJcW1Uq428j5s9MuKQwVenX3d1/GZJPLH4+xWHc&#10;EC9z745J05GVZ079OFPGhMkV5YrgTFWlTOWNli8qBKiqJM1wCpumpeEt31qhWPEfET6q0ujoqEp9&#10;QKUEi1FpMspwoIDP74PrTg8fPsy/9WQlhalKbaefG15/dPCVb1Qo5JyUp2aXyktLm356SV/m6nrp&#10;hUz5FCZXlCuCM30DjuAAJx+Tg/9poghkgoC/B13zHns5Scr6WytpnK1vLUuZoB0pW4g8C+sprSUC&#10;AuCu2tjYDCZPoCptK9ni1bCE2dSodwY35HOLTOLz3sT84y++OTo5X15dLuUdcGm5MuclV6JjlSAc&#10;44O9+Ao4u713cJxcnAs354byIHtwXATJjSVx+uErKR7Rm2N1o6amDBa4bJgIXaaUDQ1aVyoE0GiF&#10;EkgIuSA3aYIrTOEmrdnQRXEZMennunaXM5M/2Syr828o65JRODfRXUpqIcPqeG0IJrgEN7KrwzDG&#10;4YfyYG6D00qbcEVUlVxCjJK/p43kRmfiK50hO9VIFOw8htWgkvV1uFk01YOilKTUQRLGXL5tvWS7&#10;fD7AJD4j4zM/sV+66ZtaXGbKKiW9Ay4tV+685Ep0rOJUpfHBvhnVsRaUjh1l+obDatEuPcltaWls&#10;yHqWjCEAStIzP3/s6fbvtpx+9IT1kSefNjz+1IPfeeKBR8y6h76pHR172+v7SNwWEbUBF2O1m5x9&#10;qRdCMdodaHNpOvRiUKI0JELA0juLk9tqggtyU67jPu+QVi0wuMFnM7t88V3izOTf7yyr829IjJIs&#10;zm6Tx0yVpZTquBZJpJXpBIUHLrRhou/7hmPb9R5XtEV8wOXRkwnHaLUTQTYx7S1EWRpo07UzVjeW&#10;brjLmcUdbKO2MSPHlc4Rrgp7HivZBqpSmgSqUokYYp0NjdLt8juzaxdvTt6eXlkIMOR51//J8398&#10;+/r7HwPlwAqoSpJalaBRyhWAkGhy/GR6fAasSTOz6C9Js9Of1NWliYkTJh+gJ/3olNnvXn738tyN&#10;vjuNJ6qMp3Z+77l7/uX80PLigSt//1AY2XS1yHSjbDY5bfFeN7K5wpuuyEYMWfvb2E0X+tzDbvPA&#10;5hAqzr0zhh2cy9jVnI4f+n1eIqA0tNo79A52HYqSDHaBAVEwOxiHGTbjPcnEJiRf8H1EnvCSFaob&#10;K2csQZTJKYphowDYBNrihC6WJnd1aHosZKSIYQiPQGIfpR4YTptHEkOI1LzlQ3tgxtScNMRwojWZ&#10;onUl2AWaTKiA0mBg771RthotpMoAXBzYcRJnKw0nw8KtbO3vajWok3aw4OexEgZUpY3UT2lp0kgm&#10;yUZ+RVYycWfp7OsXL1z1Ts2uLK0wo/+98/KFK9e8yF5w6HN7mBJ5WZWkViVol3IFIMSpSg2Nx/SM&#10;7/x5u/38jemjx4gFaQaUprE+1innDitQWYsP0ZP6//bWG87XF+cCiwurQPKU7jr8XVhahr9LyyhH&#10;/OTv8+KNGehKsfsx1JTKSHZivdoYPcrh0cBerAtPUg4n2ZdZvWZdJ/nYq3WgLV9s8vfYvEZShabC&#10;RABERO8Zg4H197SwQ422451YWTJ0zfZaGGQb6WpOIjZJex2pG+W8i8vkoAlssEYBu9GLr4KLSumr&#10;Y+n1qrGE2zVO1tIQIsHVx1wOG1IyIemcWli9cUNg83BqMHduq8bJ2jw4M3PJV57RRtMUQgrkr9ln&#10;85qa462Y6qh5zN/TyRjj92aQ6QlXi1hBlWotr64WxzwGd5mtJk/wrSjHBPACNHmh2W3rV29PTy8E&#10;/vDPm396Z/TCzQ96/nH1mncSalTvrjl4v+rfC4FNRanEfkLKFeAfb1UaH/YxR8HXdqxZNXNjkOhF&#10;daBAEecbOOWG2MysRGL//ifh6R2zHzv77aZntz/7yx8uza8s310BoktgYQQ1NoCUpLW1tayaSVIZ&#10;NmYOMkvr2odCNoNwWZ+rBU/gcCcpXiPZZLG2hq8mDX1WafR6E9miwcf41opjgsnFABQiTfC0DTnM&#10;Oiw1caKBu5NEbLLqKgdNYMMC9lAgqzSELAXJ2kgmyaQ+2igwsR7odH3MqjMclcMOOMZLPOFg84Df&#10;FuHO0Gq14B8gZ6bYrOQ1PbD5IO2xv8vgA2t4s4/YvaOskUiZIjs1mNu0se45pOXbvFZB0XQYlaKY&#10;x8BiBO63FGHd8G0+WJWYCtnw3Cygfmd+8c/vjPy27+r195GeVLe3Tvnlhukq+bX52c1KUJWkdRVS&#10;ruJVJQhVYo42NoCvra5BZz5aN0SClcLet7oGlfqTaTSS2aWJid/1X3rBrG5x2ZyV/0NKxtJCMIBv&#10;fl5ZRarS2hr6ux5EtiWxE5pN2GAU2Lx2xPn5bWaPCZmJ4JvsAowiChnWyJCXhr5iJ/ZY5pwejGI4&#10;GCkUwoSXLbKgh9KAaGKTmqZ/zMO3y8JYStFHvg1nXA7cQ3E6W8YkPh0VSNwAqEtohnJHRw8oW61a&#10;pPYmakrgOrOpu6JN25ENIC9pKo55TCaDk5XSP1KrIAlyq6gpr66vPPBV5AsF99vdGXRsZvXuKuVX&#10;Gvaq6ivqFFAAHkZaTYlyBaMQa1Wq3blrzMe62GbcvrFdO2uhzMxM5FW4G2xe1nOTRnXvSxe/9oPj&#10;bW++Ouns/mB1dTmwEgSqv/c9jFSlIFKVgusoR+Q0YGuP2ndF9mPhZrTYZQ9Oujj3RoZ8sFtBVuvC&#10;XhrqissQwy0u7h9A7i7iHAIbDrhYyftwXG+uMdxiQ9YlCAHqdAjoTAJN5A8EOyih6UqnNnGzFK5v&#10;czKxzpy0fRTQBR5VoCcsOIQBFuOeTgf2FXFm8iBbdEU4wpQifTQYQVca6HOClTucCWLX1tccoycB&#10;mEPtNlaAbO3IRJkGp+KYx2RyOZ9ny2VGUbu98jMVh76u0T54kDBTU1994AH1Ps3eil074FvySGxU&#10;olzBQMSqSnW6RhSqhMOSzvuY5kYdDuYe9w2S8wMGfapmM8kTJ/VNnOl96+XVwDq4kYNrwSfu639s&#10;31+/tesNeKezqfrV4Ib4Djhkzo+eHuLcEAZjhwe7WVq8jEWcPlIqhYYAG0NTq+v0mtwh+5GhC6LX&#10;iAeuxTUW1yVusYG4WXjJCFfQcLxdBMsWikGJDfeOZHLSVEKgOdNJaDIckSZpqiO2LQx2MUOUncke&#10;axuD4KsUfRR/FEOxSp1MB8uJoctt8mIHOMaebC44M8XnJt8pwuYNa7YGsMGBAOhitCKUDeLpjNJ9&#10;+9rAU+zA8ocTMWoDmKwAgQB0sAhzdr1gzwbg6o1cJuPzbLkMKGrK4Kmur/jS/x26v/GLtXtqtA8d&#10;bNDdV72nknxFHokPNaBcgWDkxWndzfvPpZBR26XvgwlK2PmnWy76lIE8R6CAT+uGtcxlLBRbpbCT&#10;gvNceHLEHsWKP7B8TuseGRlpbGzkQ/Py5ctaLb9Y95TkhK1WZ86c2Tj7qzDh1cDq8t1lRY1CXiaL&#10;0422nfvZuV88z6dH0WWEyRXlimC4xeeTEibAtgT6ULInU4Gg5SkCxYtA2PkHgSsOvUZVvD2lPaMI&#10;iIMA3IN769Ytebo0NTWlUCjEaVIQFbgHV/7e0I7aMvLU3lO59wu7a/ZU7KgrD2fCB/l/3J/du0dQ&#10;C0IqUa4IanlhVeIzgML0dD6UaZlPMwKFZlWC+JMWeAMPhkxv6bV3hd/KzPcxFLajzfde5YY/ihV/&#10;XPlYleC07snJySX82lCKBHoSqAUymYx/68lKClut4MCC37z22ke3b6dmYF99/VPHj1dXVWXKpzC5&#10;olxRVSlTSaPlixCBQlOVCnUIhE3Thdrb7PimWPHHj4+qxJ+aWCWFqUpitZ6MTn7KVaFwlRcOuFyL&#10;CKVPEaAIUAQoAhQBigBFQBgCJZubm8Jq0loUgeJAYHh4+MiRI8XRF9oLigBFgCJAERAdARqrJDqk&#10;lGAhIUAdcNKMVn6a2aXpe6atUKz4I0YdcBlhNTc3x7+8NCXzU9oTuaKqkjTyQFvJUwSoqiTNwOTn&#10;hChN3zNthWLFHzGeqpLf7797F518nSLBi3INDQ2i3AQnOFapu7t7YmIiNZ8Qe37ixIny8nL+KJGS&#10;guWKcgXoUVUpU3mj5YsKAaoqSTOcgqdpadjLq1YoVvyHg4+qBHoS3GlSW5vm7GSwuATXVpXK+NuI&#10;+TMTLilMVfp1d/dfhuQTi59PcRg3xMvcu2PSdGTlmVM/zpQxYXJFuSI4U1UpU3mj5YsKAaoqSTOc&#10;wqZpaXjLt1YoVvxHhI+qNDo6qlIfUCnBYlSajDIcKODz+3xjY4cPH+bferKSwlSlttPPDa8/OvjK&#10;NyoUck7KU7NL5aWlTT+9pC9zdb30QqZ8CpMryhXBmb4BR3CAk4/pbbaZ/vRoeXTvOrrmPfZykpS4&#10;bK2kcba+tSwJk6JC5FlYT2ktERAAd9XGxmYweQJVaVvJFq+GJcymRr0zuCGfW2QSn/cm5h9/8c3R&#10;yfny6nIp74BLy5U5L7kSHasE4Rgf7CX3vdl7B0O35CJRnXGzXwyOiyC5sSROP3wlxSN6c6xu1NSU&#10;wQIniAmyjMZcwSSIDq0kIQLo6qtQAgkhF+QmTXCFKdykNRu6KC4jPv1c1+5yZvInm2V1/g1lXTIK&#10;5ya6S0ktZGQeCcEEl+Di69zYeSx8vVtMHsxtcFppEzsBNbWRS4hR8ve0kdzoTHylM2RzjkShz2NY&#10;DSpZX4ebRVM9KEpJSh0kYczl29ZLtsvnA0ziMzI+8xP7pZu+qcVlpqxS0jvg0nLlzkuuRMcqTlUa&#10;H+ybUR1rQenYUaZvmFWLZty9g76dR/EXjQ1Zz5IxBEBJeubnjz3d/t2W04+esD7y5NOGx5968DtP&#10;PPCIWffQN7WjY297fR+J2yKiNuBirHaTsy/1Qph9u3pYR0kiV3/SVAAIWHrJkLmtJrggN+U67vMO&#10;adUCgxt8NrPLFw8HZyZ/zLKszr8hMUqyOLtNHjNVlpIDCuq4FkmklekEhQcutGGi7/uGY9v1HldE&#10;d0Jzm0evx+SMVjsRZBPT3kKUpYE2XTtjRZOS2wp3ObO4gzJkGzNyXOkc4qrQ57GSbaAqpUmgKpWI&#10;IdbZ0CjdLr8zu3bx5uTt6ZWFAEOed/2fPP/Ht6+//zFQDqyAqiSpVQkapVwBCIkmx0+mx2dmwIo0&#10;i/7iBAalobqjZl1DmrA4ASICetKPTpn97uV3L8/d6LvTeKLKeGrn956751/ODy0vHrjy9w8F0ORR&#10;hUw3ymaT0xY9x6CaZHOFN12RjRiy9rexmy70uYfd5oHNIVSca2eczTrKoxe0SI4RUBpa7R16B7sO&#10;RUkGu8CAKJgdjMMMm/GeZGITki/4PiJPeMkK1Y2VM5YgyuQUxbBRAGwCbXFCF0uTuzo0PRYyUsQw&#10;hLFM7GOOIU4gz2nzSGIIkZq3fGgP9CbNydhdl9ZkitaVYBdoMiFWlQYDe++NstVoIcwPwMWBHSdx&#10;ttJwMizcytb+rlaDOkkHi2AeK2FAVdpI/ZSWJo1kkmzkV2QlE3eWzr5+8cJV79TsytIKM/rfOy9f&#10;uHLNi+wFhz63hymRl1VJalWCdilXAEKcqtTQeEzP+M6ft9vP35g+eoxYkGanP1Hv9BG/XO+gO6RB&#10;ZS0+RE/q/9tbbzhfX5wLLC6sAslTuuvwd2FpGf4uLaMc8ZO/z4s3ZqArxe7HUFMqI9mJ9Wpj9CiH&#10;RwN7MWIacjjJvszqNes6ycderQNt+WKSf8yD19EEW7f4PaIUc4QAiIjeMwYD6+9pYYcabcc7sbJk&#10;6JrttTDINtLVnERskrIVqRvlvIvL5KAJbLBGAbvRi6+Ci0rpq2Pp9aqxhNs1TtbSECLB1ccc4YrJ&#10;sj8OnVMLqzfOAZuHU4O5c1s1TtbmwZmZS77yjDaaptA0AvLX7LN5Tc3xVkx11Dzm7+lkjM1xPYBM&#10;T7haxAqqVGv5dLVI5jG4y2w1eYJvRTkmgA+gKcrMblu/ent6eiHwh3/e/NM7oxduftDzj6vXvJNQ&#10;pXp3zcH7Vf9eCGwqSiX2E1KuAP94q9L4sI9BjrZjzaqZG0QtmgHz0gyjasReORUzJIKytH//k/D0&#10;jtmPnf1207Pbn/3lD5fmV5bvrkBrS2BhBDU2gJSktbW1LCWPszpszBxklta1D4VsBuGSPlcL1m7g&#10;TlK8RrLJYm0NX00a+qzS6PUmskWDjwltKZvtrPcN2brjlqVcdIzSzB0CsLMecph1WGriRAM3mkRs&#10;smKIgyawYQF7KJBVGkKWgmRtJJNkUh9tFJhYD3S6PmbVGY7KYQcc4yWecLB5wG+LcGdotVrwD5Az&#10;U2xW8poe2HyQ9tjfZfCBNbzZR+zeUdZIpEyRnRpy1sW655CWb/NaBUXTEVSKYR4DixG431KEdcO3&#10;+WBVYipkw3OzAPqd+cU/vzPy276r199HelLd3jrllxumq+TX5mc3K0FVktZVSLmKV5UgVIk52ogc&#10;bXUNOvPRuiE2WGmXqoF43+p0KvUn02gos0oTE7/rv/SCWd3isjkr/4eUjKWFYADf/LyyilSltTX0&#10;dz2IbEtip5Drn3jxO+L8/Dazx4QVHHdHovKTISvhIzrQsjbkTYhLyZAcLS49AiAs4WCkUAgTXrbI&#10;gh5KA2KKDUuUiyba4PNMwlhK0Uee7WZeDNxDcTpb5jQ+FTVI3ACoS2iGckdHDyhbrVqk9iZqSuC7&#10;tKm7ogMlIxtAvtJUBPOYTAYnK6V/pFZBEsRWUVNeXV954KvIFwrut7sz6NjM6t1Vyq807FXVV9Qp&#10;oAA8jLSaEuUKRiHWqlS7c9eYj/Wwzbh9Y7t21iKtScX4xsnbcOHMrKcmjerely5+7QfH2958ddLZ&#10;/cHq6nJgJQhUf+97GKlKQaQqBddRjshpwNYete+K7MfCzWixyx6cdHHujYz5gFdQWKsUGMAdeo0q&#10;Ywq0wpYi4B9A7i7iHAJlF1ysZEC53lxjuMWGrEsQAtTpENCVBJrIHwh2UELTlU5t4mYpXN/mZGKd&#10;OWn7KKALPKpAT1hwCAMsxvCbwb4izkweZIuuCEeYUqSPBiPoSgN9TrByhzNB7Nr6mmP0JLRna7ex&#10;AmRrRybKtDgVwzwmk8v5PGmxyHUBRe32ys9UHPq6RvvgQdJWTX31gQfU+zR7K3btgG/JI7FRiXIF&#10;AxGrKtXpGlGoEo5KOu9jmht1yJYEuarpGzgXZZpxpjipb+JM71svrwbWwY0cXAs+cV//Y/v++q1d&#10;b8A7nU3VrwY3xHfAIXN+9PQQ54YwGDs82M3S4mUs2faxj/Xl1bY4Tb1ZWMCz5YPWzwwBNoamVtfp&#10;NblD42bogug14oFrcY3FEeQWG4ibhZeMcAUNx9tFsGyhGJTYcO9IJidNJQSaM52EJsMRaZKmOmLb&#10;wmCxhCg7kz3WNgbBVyn6mBmGfEqHYpU6mQ6WE0OX2+TFDnCMPTGGcGbyoV9cZWDzhjVbA9jgQAB0&#10;MVoRygbxdEbpvn1t4Cl2YPnDibyLAGCyAgQC0MEizAkUOs2B1CmCeUwuk/F5tlxiFDVl8FTXV3zp&#10;/w7d3/jF2j012ocONujuq95TSb4ij8SHGlCuQDDy4rTu5v3nUsio7dL3wQQl7PzTLRd9ykCeI1DA&#10;p3XDWuYyFsohFMJOCs5z4ckRexQr/sDyOa17ZGSksbGRD83Lly9rtbxi3VNTE7ZanTlzZuPsr8KU&#10;VwOry3eXFTUKeZksTjfadu5n537xPJ8eRZcRJleUK4LhFp9PSpgA2xLoQ8meTAWClqcIFC8CYecf&#10;BK5Qp27xjjPtmXgIwD24t27dkqdLU1NTCoVCvGYzpgT34MrfG9pRW0ae2nsq935hd82eih115eFM&#10;+CD/j/uze/dkTF1oBcoVQS4vrEp8BlGYns6HMi3zaUag0KxKEH/SAm/gwZDpLb32rvBbmfk+hsJ2&#10;tPneq9zwR7HijysfqxKc1j05ObmEXxtKkUBPArVAJpPxbz1ZSWGrFRxY8JvXXvvo9u3UDOyrr3/q&#10;+PHqqqpM+RQmV5QrqiplKmm0fBEiUGiqUqEOgbBpulB7mx3fFCv++PFRlfhTE6ukMFVJrNaT0clP&#10;uSoUrvLCAZdrEaH0KQIUAYoARYAiQBGgCAhDoGRzc1NYTVqLIlAcCAwPDx85cqQ4+kJ7QRGgCFAE&#10;KAKiI0BjlUSHlBIsJASoA06a0cpPM7s0fc+0FYoVf8SoAy4jrObm5viXl6Zkfkp7IldUVZJGHmgr&#10;eYoAVZWkGZj8nBCl6XumrVCs+CPGU1Xy+/1376KTr1MkeFGuoaFBlJvgBMcqdXd3T0xMpOYTYs9P&#10;nDhRXl7OHyVSUrBcUa4APaoqZSpvtHxRIUBVJWmGU/A0LQ17edUKxYr/cPBRlUBPgjtNamvTHJ0M&#10;Fpfg2mr4Fhf+PCSWFKYq/bq7+y9D8onFz6c4jBviZe7dMWk6svLMqR9nyqEwuaJcEZypqpSpvNHy&#10;RYUAVZWkGU5h07Q0vOVbKxQr/iPCR1UaHR1VqQ+olGAxKk1GGQ4U8Pl9vrGxw4cP8289WUlhqlLb&#10;6eeG1x8dfOUbFQo5J+Wp2aXy0tKmn17Sl7m6XnohUz6FyRXliuBM34AjOMDJx+QQf5ooApkg4O9B&#10;17zHXk6Ssv7WShpn61vLUiZoR8oWIs/CekpriYAAuKs2NjaDyROoSttKtng1LGE2NeqdwQ353CKT&#10;+Lw3Mf/4i2+OTs6XV5dLeQdcWq7MecmV6FglCMf4YC++As5u7x0kV+SOD7IZ7D+D4yKIbgyJ0w9f&#10;SfGI3VpIN2pqymCBE8wE3OyN1tLQdUqC6dCKEiGArr4KJZCQ0I3HSVqHK0zhJq1ZQRf8wTWkidQ5&#10;M/l3Pcvq/BvKumQUzk10l5ISTqKO14ZggktwI7s6DGMcfigP5jY4rbSJzD1QlVxCjFJ4RorOxFc6&#10;Q+GkI1HI8xhWg0rW1+Fm0VQPilKSUgdJGHP5tvWS7fL5AJP4jIzP/MR+6aZvanGZKauU9A64tFy5&#10;85Ir0bGKU5XGB/tmVMdaUDp2lOkbRlpRQyP+P8nU71KrGrKeJqMJgJL0zM8fe7r9uy2nHz1hfeTJ&#10;pw2PP/Xgd5544BGz7qFvakfH3vb6PhK1QUxswMVY7SZnX3gCEb8JPCs1tTg1VvcsJHL1J00FgICl&#10;Fw3Y7KzbaoILclOu4z7vkFYNd5gKST6b2eWLr8iZyZ96ltX5NyRGSRZnt8ljpspSckBBHdciibQy&#10;naDwwIU2TPR933Bsu97jiraID7g8ej0mZ7TaiSCbmPYWoiwNtOnaGTwjua1wlzOLO0xUtjEjx5XO&#10;hKvCn8dKtoGqlCaBqlQihlhnQ6N0u/zO7NrFm5O3p1cWAgx53vV/8vwf377+/sdAObACqpKkViVo&#10;lHIFICSaHD+ZHp8Ba9LMLPobl8aHfaojYmpKoCf96JTZ715+9/Lcjb47jSeqjKd2fu+5e/7l/NDy&#10;4oErf/8wG7FLMfng6UbZbHLa4r1uZHOFd2KRjRiy9rexmy70uYfd5oHNIVScY2fs72lp11r7Wwvm&#10;8oncgF24VJWGVnuH3sGuQ1GSwS4wIApmB+Mww2a8J5nYhOQLvo/IE16yQnVj5YwliDI5RTFsFACb&#10;QFuc0MXS5K4OTY+FjBQxDJE1MdKNLVJeOG0eSQwhhStZwjkHvUlzMnbXpTWZonUl2AWaTKgBpcHA&#10;Tj3KVqOFNDkAFwd2nMTZSsPJsHArW/u7Wg1qbraKYR4rYUBV2kj9lJYmjWQSPl4Z1lyRlUzcWTr7&#10;+sULV71TsytLK8zof++8fOHKNS+yFxz63B6mRF5WJalVCdqlXCWqSg2Nx/SM7/x5u/38jemjxxpj&#10;1KIZ9w3mqC7NawQZiAbRk/r/9tYbztcX5wKLC6tQ+ZTuOvxdWFqGv0vLKEf85O/z4o0Z6Eqx+zHU&#10;lMpIdmK92hg9yuFB1iFiGnI4yb7M6jXrOsnHXq0DbfliElgcLBoXUbxijd3id4lSzA0CICJ6zxgM&#10;LKwX7FCj7XgnViQMXbO9FgbZRrqak4hNUq4idaOcd3GZHDTRskUkzm704qvgolL66lh6vWos4XaN&#10;k7U0hEhw9TE3sBKqSMmEpHNqYfXGOWDzcGowd26rxsnaPDgzc8lXntFG0xRCCuSv2WfzmprjrZjq&#10;qHnM39PJGJvjegCZnnC1iBVUqdby6WqRzGNwl9lq8gTfinJMAB9AU5SZ3bZ+9fb09ELgD/+8+ad3&#10;Ri/c/KDnH1eveSehSvXumoP3q/69ENhUlErsJ6RcAf7xViWwGzFHwQN3rFk1c2PQHWVYmnEPimZS&#10;2r//SXh6x+zHzn676dntz/7yh0vzK8t3V4ChJbAwghobQErS2tpalpLHWR02Zg4yS+vah0I2g3BJ&#10;n6sFT+BwJyleI9lksUasQ6HPKo1ebyJbNPgY35Z/zMN4GKJ4RVnAc9EjSjPnCMB6MeQw67DUxIkG&#10;bjuJ2GTFFwdNtGyBPRTIKg0hS0GyNpJJMqmPNgpMrAc6XR+z6gxH5bADjvESTzjYPOC3RbgztFot&#10;+AfImSk2K3lND2w+aBLp7zL4wBre7CN27yhrJFKmyE4NOeti3XNIy7d5wbgt0E3MFMU8BhYjcL+l&#10;COuGb/PBqsRUyIbnZmEg78wv/vmdkd/2Xb3+PtKT6vbWKb/cMF0lvzY/u1kJqpK0rkLKVbyqBKFK&#10;zNHGBjAc1TXozEfrhnCwEk6gQ9WJZlKamPhd/6UXzOoWl81Z+T+kZCwtBAP45ueVVaQqra2hv+tB&#10;ZFsSO4Vc/8SL3xHn57eZPSYcW+TuSFB+MuZEb2pmlyWwgA95EwJTMiZIK0iMAAhLOBgpFMKEl63Y&#10;lWdAVLEhfeSiiZYtnkkYSyn6yLPdzIuBeyhOZ8ucxqeiBglTAnUJzVDu6OgBZatVi9TeRE0JfJc2&#10;dVd0oGRkA8hbmgp/HpPJ4GSl9I/UKkiC2CpqyqvrKw98FflCwf12dwYdm1m9u0r5lYa9qvqKOgUU&#10;gIeRVlOiXMEoxFqVanfuGvOxpqQZt29s185aMpjge5sRN0pJo7r3pYtf+8HxtjdfnXR2f7C6uhxY&#10;CUJLv/c9jFSlIFKVgusoR+Q0YGuP2ndF9mPhZrTYZQ9Oujj3RqZ8kF07eccJJjmHXqPKlAQtv6UI&#10;+AeQu4s4h8CGAy5WdjQ53lxjuMWGrEsQAtTpENCVBJrIHwh2UELTlU5t4mYpXN/mZGKdOWn7KKAL&#10;PKpAT1hwCAPkFzPQ0+nAviLOTB5ki64IR5hSpI8GI+hKA31OsHKHM0Hs2vqaY/QkAHOo3cYKkK0d&#10;mSjT4VQU85hMLufzpMMi598rardXfqbi0Nc12gcPksZq6qsPPKDep9lbsWsHfEseiY1KlCsYiFhV&#10;qU7XiEKV8KkA531McyMbmTQ+PCSeSSla3PomzvS+9fJqYB3cyMG14BP39T+276/f2vUGvNPZVP1q&#10;cEN8Bxwy50dPD3FuCIOxw4PdLC1expLlD0PZajd5O4nPxsn0CjeBZ8kHrZ4hAmwMTa2u02tyh4bN&#10;0AXRa8QD1+Iai6PILTYQNwsvGeEKGo63i2DZQjEoseHekUxOmiBTHQyWqRYXwxFpkqY6YtvCYBcz&#10;RNmZ7HFemZR9zBBEHsVDsUqdTAfLiaHLbfJiBzjGnhhDODP/v72rgW2ruv4vjZ3UzXda0tIxSmwX&#10;tx4wLeksNmmUj7hh5D82D7xMsI4wbVWisTZMpKJoYmITVGoYi6JVsaYhMv7dphKQmYahadKOijFK&#10;aNx/CcvqYjukfLSRUidpm++v/7nvPtvP9rP9/Pz8Yrvn6imU63vPPfd3j+/73XOu7xUhPsuKwOKN&#10;ZbZm8MGBAVSFsCKSDeZp53Hf7maIFHey9scmuk8fwOQMCAxgP4ewIFLkyAG2TjbMY2qVSsyz4iaj&#10;KcmDp7ii4Ja7tt5W85XS9SXG7Vsqq24sXl9IP6KPwocaoFZgGGlxWnftpgMxbLT9+EPggpJ2/umK&#10;mz4qkOYIZPBp3fAuc9RlyiEU0k4KTnPjSZF6iJV4YMWc1n3mzJmamhoxMk+cOGE0itrrHluatLfV&#10;3r17l57+XUDy3PTczJUZTYlGnacK40arDvzqwG+eEdMjfhlpdoVaUQxX+HxSqgT4loAPRXsSNQgs&#10;jwhkLwKBYysxppu9g4w9kxUBuAf3woUL6nhpZGREo9HI2nJiwuAeXPVHfWtK8+hTen3hhpvXlawv&#10;WFOWH8iEf6jPOr+0YX1iopMojVpR8NLCqyRmHKXxdDGSscy1jECmeZVg/0kj/AIPhszU0GVry5gz&#10;u6StaK9Ny0SsxI+7GK8SnNZ9/vz5KfZnQzES8CSgBSqVSnzr0UpKe1vBgQV/fOmlzy5ejK3AxoqK&#10;R3fuLC4qSlRPaXaFWiFVStTSsHwWIpBpVClTh0DaNJ2pvU1Ob8RKPH5iqJJ4aXKVlEaV5Go9mpz0&#10;tKtM0SotAnCpNhGUjwggAogAIoAIIAKIgDQEcpaXl6XVxFqIQHYg0N/fX11dnR19wV4gAogAIoAI&#10;yI4A7lWSHVIUmEkIYABOmdFKTze7Mn1PtBXESjxiGIBLCKuJiQnx5ZUpmZ7WHqkVUiVl7AFbSVME&#10;kCopMzDpOSEq0/dEW0GsxCMmkip5vd4rV8jJ1zES/FCusrJSlpvgJO9VOnjw4PDwcGw9Ye/5rl27&#10;8vPzxaNES0q2K9QK0EOqlKi9YfmsQgCpkjLDKXmaVka9tGoFsRI/HGKoEvAkuNOktDTOTe/gcVmY&#10;n9NqpV6Wx1NaGlX6w8GDr/WphydvinEYN+yXuWHNeUv17ON7fi4epWSoEmpF0UOqlKi9YfmsQgCp&#10;kjLDia9/8TgjVglhBQcBxC4/MDCg02/WacFjlButJBwo4PF6PG73rbfeKr71aCWlUaXmJ57qX7y/&#10;9/d3F2jUgpJHxqfyc3N3/PK4Kc/R9vyzieopza5QK4oz/gIuUXuTtzycuEwvHMCUmQh4O8g176GX&#10;k8TsycqOuGDrK6uStHHPRJ2l9RRryYAAhKuWlpYXoiegSqtyVvhtmMMsG/TlC0vqiUkm8vlo+PKD&#10;z701cP5yfnG+knfAxdXKmpZayY5VhHEM9XaxV8DZbF29Q2OckQpmymDAnIgn7nkvxiNfO1QSudso&#10;nJ+QvARed97AmckJK9fTvGNHAi0lLB8rJIkAax5cgpGiF+RGTXCFKdykNS7pfj9BK0rCtIiSSVZP&#10;ErtEqvNw3oGrhdhGxtLxUj9McAlucHUVYzaD00p3sBVJVXoJMWsiHc00l5/JXukM2QIjwf9CBO+S&#10;S2SoV7osS4NyFhfhZtFYD9mlpCQHiYBFvWoxZ7X68jQT+ZwZGvuF7fhpz8jkDJNXqOgdcHG1cqal&#10;VrJjFUaVhnq7x3T1jSTVb2O6+4fIcApmymb+QJIe//UDj+37fuMT9+9que+Rx8wPPnrH9x6+/T5r&#10;1fZvGwfc77g8n8nWGCfIZBp08H05cEm7yZRAI552q8OTQPlg0R4H02Kz2Ltjv4AlicZKciHQ0DXO&#10;JmeLBS7Ijfke97j6jHqJmxsErUi6abG9T7K6XAiKk8Ph7LQMWpEsxaTjRmKRLUwrEB640Ibh3/cN&#10;x7ZHnc3qWmzUkC3MvkZKlnqaq/YxLU7WuuEuZw538I22u+sErnSGGuY2+m1gBe03hVw2Lm6c06BU&#10;ziqgSnESUKWclVY1d7V6dHz+2OnzF32zV6cZ+nzovfTMX9/54NwXoN30LFAlRb1K0ChqBSBEuhwv&#10;+YbGwJs0Nk7++pNgpgxmBTzpZ3usXufMhycmTnWP1uwqqttT/oOnrv+X/dOG5za/98anMrQhIMJo&#10;sfC5EvAXi4UUoysrdsXFX4WFLsJglWXtZMit6GwhXp3AfE+iA80CizQ6zWlrLfb28KibYNN8OeTf&#10;HdzyEnwdfk1xRZ4aEyFSteYm235TJ8eqIwc6aAnNHUKWww8SwedBk2JfWSFWRDsRmiloEgGnAPgE&#10;msMGX0x1aMXtd1KEKMQqIGTMqcNXSLKgzyOKI0RZzdKjNXBjGnabQ3SJNptpzWbu3httU10DZ2GO&#10;TtP+3Wy21rw7YNzapqNtTWZ9vC72tNstYY3Hq5Imn+cwQJWWYj+5uVF3MinWi1lVzvDo1NOHjr1+&#10;0jUyPjs1ywx8MvrC6++97yL+gq1fXs/kqPOKFPUqQbuoFYAQRpUqa+pNjOfwYZvt8CnftvqaSmIj&#10;gpkyGA/lSUf/8fYr9kOTE9OTV+dA6J6qD+Dv1akZ+Ds1Q3JSkfS1Qa7k7Whl6mppK7o6ugzrMgbI&#10;TE/7PiOEWMbHbbtrWfcBrLK6GhiyIoawi7ejsZUu0sgqrTW4OO4cNEB2W8ik5u12sQtC4EqhXq0o&#10;TZNsvpxOO22qxWWt4lrtMnaSpSamFCEAQ2UadBNGLDDQQUtoqxWwnJgqhViRv2RYpoBMUINzCtjq&#10;XOxVcLwUvzprUS49a+Q2g53zNPhFRDXmFIFLlhuQquxGeHuzbYDPw25gtXO2GOycz0MwM0UqpaNY&#10;Ml0QpOArX+tpd1noNMRL0WazQBGY4gYD1YJeUK3emEh/yUTZ0iTRhZpIQ6kpC3eZzUVP8KksxwQk&#10;qfv4qsWTF32+q9N/+efpv7078PrpjzvePPm+i+xbL15XsuU23X+uTi9rchWOE6JWgH+4V2mo38Ns&#10;gwhcfa1u7FSvkzqWBDOTsYlNmx6Bp8ttq3/6uzueXP3kb386dXl25sosyJwCDyPQ2GlCkubn55Np&#10;JVZdMv1QjgHLNGPAoe1xNLKzN1xIyr4gIcHai3F1w5YVwV+RQgCmr9Naxc74vEoM09DSFH6VKbTU&#10;Sd8OVfv6/L6KgJICTZPP+HL8/9YZTCZY3ZFJC/6ZKohQLh+BqAPNFYoyfEmBKCAT1IAICHUK+D0F&#10;0dqIZlG0PiHsTGgkOF4fk+qMQOVAAA6+YDQ65OgEG6famZtaGtjvoGCm3KqktTzw+RD2eLTN7AGv&#10;dK2Hur55XsoosxnXKW9Hu6tF0m46PirAozPVpQTdAI8RhN9ibOuGT9PBq8QUqPonxkHh0cuTr757&#10;5k/dJz84R3hS2YYy7VcrfUXq9y+PLxcCVVI2VIhahVMl2JXEbKuphPMnyiqrrNvK+shmJcHM5KaW&#10;4eE/Hz3+rFXf6Gi3F35OXvZTVxem2ZufZ+cIVZqfJ38XF4hvKTVJ29RiJC8KPlPqbrcOWqiHaH+Q&#10;gWib2tqadExHM29rJF8n/84WdjaLsegiLXGbYEgDYbulBJtOTddRqngEYNACm5FiDHRPCoZPSKbX&#10;PShWd2kqiTVmsVqIKQfhoTDOJqbWNViGxu+BLpFJysmP4gvNZhQgiF2269v43m3/GhA+E29NDMTe&#10;jBnsUlKp4GSl+I/SFCTCiDUl+cUVhZu/TmKhEH67MkaOzSxeV6T9WuUGXUVBmQYKwMMoy5RQKxiF&#10;UK9Saflat4dzJY05Pe615aUMI5iZ9ERl0N3w/LFv/GRn81svnrcf/HhubmZ6dgGkvuy5h1ClBUKV&#10;FhZJTqqSuQ64Uk936FLJyMbrIVIWjG3AAWawyNXqmUGB3diwtIcIGP2ZVOyfxZFAXnA7ZnAdGOie&#10;QNOp6jrKFYWAt4eEu2hwKO5ACw8ffS/BFqDWTlFNhhaKkEnigeCPpDId8WiTsEqB+u12JjSYE7eP&#10;Erogogr0hAOHKsB9mTpaO9lYkWCmCLFZV0Rgm1Kwj0KzGZhdc3dtCE8CMPv2tXMG1L6PuCjF4MRG&#10;8DJzlxLtnkqtFvOIwSKlZTSlqwuvK9j6LYPxji20oZKK4s236zcaNhSsXQOf0kdhpxJqBQMRSpXK&#10;qmrIViX2rIDDHqa2poo4mIQyZbKX7uG9XW+/MDe9CGHkhfmFh288+sDGv39n7Svwm84dxS8uLKUs&#10;AEf0J7OL1c57W9TW7R9kg2mNLqbB30NvdyMblLMOBldVMOGQ3QPEBW5ug31NNALX6HBHh4WEEfjT&#10;Ulj4wyzUtEwgo5gEEeD20JRWtbosTr+jMOZACw8fid3uY+3JYRD4dRHPivivPL9pCcrUwkZzppXK&#10;ZAR2mgRlRrWoBoaNMsNuN4stzAkq1pgTxDNacf9epVZmP6eJuc1pcbFfNxZ76gwRzJRJhQwSA+s3&#10;dq4ygw8ODKAqLBwWMZt1N8OWgE7W/thE91ECmJwBgQHs5xAWRIEcEsDtvSTLvAx2KUH31CqVmGfF&#10;zUFTkgdPcUXBLXdtva3mK6XrS4zbt1RW3Vi8vpB+RB+FDzVArcAw0uK07tpNB2LYaPvxh8AFJe38&#10;0xU3fVQgzRHI4NO64V3mqAv75UDaoi3tpOC07U5KFUOsxMMr5mKTM2fO1NTUiJF54sQJozGhve7C&#10;UqW9rfbu3bv09O8CEuem52auzGhKNOo8VRg3WnXgVwd+84yYHvHLSLMr1IpiuMLnk1IlwLcEfCja&#10;k6hBYHlEIHsRCER5YeNKp8mgy96eYs8QAXkQgHtwL1y4oI6XRkZGNBqNPE1KkgL34Ko/6ltTmkef&#10;0usLN9y8rmR9wZqy/EAm/EN91vmlDesltSClEmpFUUsLr5KYAZTG08VIxjLXMgKZ5lWC/SeN8FNL&#10;GDJTQ5etLfxXlmk7lNJWtGnbnZQqhliJh1eMVwlO64Z74qbYnw3FSMCTgBaoVCrxrUcrKe1tBQcW&#10;/PGllz67eDG2AhsrKh7dubO4qChRPaXZFWqFVClRS8PyWYhAplGlTB0CadN0pvY2Ob0RK/H4iaFK&#10;4qXJVVIaVZKr9Why0tOuMkWrtAjApdpEUD4igAggAogAIoAIIALSEMhZXl6WVhNrIQLZgUB/f391&#10;dXV29AV7gQggAogAIiA7ArhXSXZIUWAmIYABOGVGKz3d7Mr0PdFWECvxiGEALiGsJiYmxJdXpmR6&#10;WnukVkiVlLEHbCVNEUCqpMzApOeEqEzfE20FsRKPmEiqBOcIX7lCTr6OkeCHcpWVlbLcBCd5r9LB&#10;gweHh4dj6wl7z3ft2pWfny8eJVpSsl2hVoAeUqVE7Q3LZxUCSJWUGU7J07Qy6qVVK4iV+OEQQ5WA&#10;J8GdJqWlcJ5yrAQel4X5OcGrPsXrQ0tKo0p/OHjwtT718ORNMQ7jhv0yN6w5b6mefXzPzxPVSppd&#10;oVYUZ6RKidobls8qBJAqKTOc0qZpZXRLt1YQK/EjIoYqDQwM6PSbdVrwGOVGkwwHCni8Ho/bfeut&#10;t4pvPVpJaVSp+Ymn+hfv7/393QUataDkkfGp/NzcHb88bspztD3/bKJ6SrMr1IrijL+Ai2tvcCgy&#10;7xLv8OLwKXf6f1xBWCALEfB2kGveYxhIehmMoLlmnA1nnMJZaPiZ1SUIVy0tLS9ET0CVVuWs8Nsw&#10;h1k26MsXltQTk0zk89Hw5Qefe2vg/OX84nwl74CLq5U1LbWSHasI4xjq7WKvgLPZunqHxuj3YSyQ&#10;GcyT85vyxD3vxXjkbInctL0j8F4jrzn+/wi/8Mxt4/57wESr4o19da5oOVhQcQTI1Vf+BKZCb0KO&#10;muAKU7hJK3EDIQIFjSRJy0myuoJo83DegYuN2EbG0vFSP0xwCS57nRubWBjD8CN5MJdFs2QyBXIW&#10;DiID9u3taKbZO5rpjcWsjQplKmglsjTF0qCcxUW4WTTWQ3YpKclBIvqmXrWYs1p9eZqJfM4Mjf3C&#10;dvy0Z2RyhskrVPQOuLhaOdNSK9mxCqNKQ73dY7r6RpLqtzHd/UOEKDl7u5ltbCbJ63VyBEoWK2YY&#10;IEmP//qBx/Z9v/GJ+3e13PfIY+YHH73jew/ffp+1avu3jQPud1yez2RqiojhX1PrcRkbjPZuOi94&#10;XH3sReayJE+71eGRRRIKUR6Bhq5xNjlbLHATcsz3eDJWI2gkSVpOktWVxZri7OwyDlqRLEWHHui4&#10;kSDVwrQCh4ELbRj+vdtwbLtp0BHkTsCeHIMmExUnaMnaWpuNM3DLoLWdVu1prtrHtDhZq4c7nul4&#10;CGYqayMytZazCqhSnARUKUem5iSLyV2tHh2fP3b6/EXf7NVphj4fei8989d3Pjj3BYidngWqpKhX&#10;CRpFrQCESJfjJd/QGJChsXHyl6Rx3yW9rpLdEldWWW1iPH5nk2R7CFYEnvSzPVavc+bDExOnukdr&#10;dhXV7Sn/wVPX/8v+acNzm99741MZ2ggTodUb+1wsjYEpxVBnYOj/eN2DDXVmWIlxC67gSjfo7fcv&#10;sWDZ1cxfCbv9tahbCipYOxlybXoCcRn5O4oSk0VAa26y7Td1cu+hSNsIDnRzR9BwgktyfpwIPg9+&#10;EM1IQi2H1yCvajQjjJApXB2Kuf1OihCFWLCE7D9ZFOPV15rruAtKhVqP2ot4YrP0c+BNht3mkM4Z&#10;LRY+V+pxMBZL+KQXYsn+ncve4GquBy4U3L+bvSZHa97NGb1gZmbimsMAVVqK/eTmRt3JpFinZ1U5&#10;w6NTTx869vpJ18j47NQsM/DJ6Auvv/e+i/gLtn55PZOjzitS1KsE7aJWAEIYVaqsqQcudPiwzXb4&#10;lG9bfU0lFCktX+vm6NHYUH/fJdnMhvKko/94+xX7ocmJ6cmrcyB6T9UH8Pfq1Az8nZohOXInc13D&#10;oBsojdfNWGrNtdw043ExBqajsZWurMjSqjVspevtaOTWXbY6F3sLF5c67e46skxz7mf2kTUaROy6&#10;GtgFXcKBO7n7ivKSRACckCZqLQK2ERzotlodawLj411GO7dOj92yoJGEZQrIjGqEpLX41UmpTpee&#10;VdVmsDeGkiWhPiaJn4jqXni3w1taEGGoniiwIlrMsCJgg4Ow7iqFuanW0+6y1Ib7vvX+SQw65u1o&#10;ZepqBXoYsGS2ELsgrGp1tTjb/Lwr6FOH1aRfgGBmhuHHqQt3mc1FT/CpLMcEJInN+KrFkxd9vqvT&#10;f/nn6b+9O/D66Y873jz5vus8iC1eV7LlNt1/rk4va3IVjhOiVoB/uFdpqN/DBtvqa3Vjp2israyq&#10;xsScAvZks/V6yvVMWVmcH13Gt5ZNmx6Bp8ttq3/6uzueXP3kb386dXl25sos1JwCDyPQ2GlCkubn&#10;5+PLSryEjvUkkV0mEHCDaYG8CsHDZKllXH19ndYqdhaBK0nZV2QwQawF/E503VXXwPugoaWJZgdn&#10;mMSVwhrpjQCMfgzbgPito5Hd6BFpN9L7JSAzqhEKtBJFJc6IQ0LRtHa8PkrviXBN4nglL2ymrgm+&#10;P1FaTwWwcnckxfK0TUcJtz3aZvZA8K3WQz3fPC8lIVMkOAckCIJ1oeE5Id04gc4WQ2sYW05xT1ZM&#10;PHiMIPwWY1s3fJoOXiWmQNU/MQ4wjV6efPXdM3/qPvnBOcKTyjaUab9a6StSv395fLkQqJKyoULU&#10;KpwqwVYlZlsNCbaVVVZZt5X1sZuVCFmysvuXrDqfG4JxSRv88PCfjx5/1qpvdLTbCz8ncfWpqwvT&#10;7M3Ps3OEKs3Pk7+LC8S3JHsi7MjRQ9xIOpAN7n+XB8JvdP3kD+6zUxOZwAMJisiuCQpMdwTg1RPY&#10;whbdNpieduughboj93PbRJLumZDMBIxQmkox+ph0hyIEsI2BL7aTvuaFvn3SeiG/qmkhkW5TArpE&#10;TM1p4bkvtU0t7KbLGEyJb8lcb7TgU2f8ezWZ4MqQZ2WCmWkBRmJKqFRwslL8R2kKEtEJTUl+cUXh&#10;5q/ryatwavbKGDk2s3hdkfZrlRt0FQVlGigAD6MsU0KtYBRCvUpsrI3btj3m9LjXlpcGB3NsyNnV&#10;PWaqTp4pEZkG3Q3PH/vGT3Y2v/XiefvBj+fmZqZnFyD/Zc898Hd+gVClhUWSI38CdjTogAmHerJ1&#10;hkFHu4usxcBZBLM2/U1IxE/YiAMbtq2wSzfwQcmvFUpMNwS8PSTmSoJDhFHHsA2iuJHMbvCucvFC&#10;swz3/oENN62dEnoXITMxIxRWKWDE7Xb/V4BTLW4fJXQhbhUt7AdjA9fRWhfuRVy52VdAYJtSsJMw&#10;p9m7e7rtlrCNTLQE35Lhl5ect9wL5bmFAIDfB4NAZ7f2fcR/ztp8ZGZm4qpSq8U8K945TenqwusK&#10;tn7LYLxjC1WmpKJ48+36jYYNBWvXwKf0UdiphFrBQIRSJTbW5mFjbbbDHqa2poqNtQ31shmnfLp6&#10;K82RK3UP7+16+4W56UUIIy/MLzx849EHNv79O2tfgd907ih+cWEpJQE4wo6Yzk4SfiMJnEydnYPU&#10;w9QGW01oBK7R4Q7rJDunt5IPGx1MIJgvjATZD4XbuuWyEqXl0MAQu5fD4vT7FmPahrlu/yBrN40u&#10;piGgLuyPhR8TsQZjsASz/Z8LGkkwU1BmPCOMU5003cCwsUKIe1lsIX7TOPafslEAl0gD2TsvhLAw&#10;sClTJZ0FAwtnF3fmOsYORlUVxooIV7LawzYyCVmy19NOY8XUvrm9SuY2cO+xsxsYxn4uVzAznTGK&#10;qptapRLzrHjfNCV58BRXFNxy19bbar5Sur7EuH1LZdWNxesL6Uf0UfhQA9QKDCMtTuuu3XQgho22&#10;H38IXFDSzj9NlenDT5UcdeOBHZGpagblphyBDD6tO6OMUNpJwSkf/rRsALESPyxiTus+c+ZMTU2N&#10;GJknTpwwGuMsg8XIkfa22rt379LTvwvIn5uem7kyoynRqPNUYdxo1YFfHfjNM2I04ZeRZleoFcVw&#10;hc8npUqAbwn4ULQnUYNIWflATA72DHSaWDcUJkRAWQTQCJXFG1vLfATgHtwLFy6o46WRkRGNRrOC&#10;3YV7cNUf9a0pzaNP6fWFG25eV7K+YE1ZfiAT/qE+6/zShvWK6YlaUajTwqskZtSl8XQxkkWXgR0n&#10;jfADJyhvauiytbG/esOU4QhkmlcpU41Q2oo2w41LovqIlXjgxHiV4LTu8+fPT7E/G4qRgCcBLVCp&#10;VOJbj1ZS2tsKDiz440svfXbxYmwFNlZUPLpzZ3FRUaJ6SrMr1AqpUqKWhuWzEIFMo0qZOgTSpulM&#10;7W1yeiNW4vETQ5XES5OrpDSqJFfr0eSkp11lilZpEYBLtYmgfEQAEUAEEAFEABFABKQhkLO8vCyt&#10;JtZCBLIDgf7+/urq6uzoC/YCEUAEEAFEQHYEcK+S7JCiwExCAANwyoxWerrZlel7oq0gVuIRwwBc&#10;QlhNTEyIL69MyfS09kitkCopYw/YSpoigFRJmYFJzwlRmb4n2gpiJR4xkVQJjt28coWcfB0jwQ/l&#10;KisrZbkJTvJepYMHDw4PD8fWE/ae79q1Kz8/XzxKtKRku0KtAD2kSonaG5bPKgSQKikznJKnaWXU&#10;S6tWECvxwyGGKgFPgjtNSkvjnJ4MHpeF+TmtVoZfNkujSn84ePC1PvXw5E0xDuOG/TI3rDlvqZ59&#10;fM/PxaOUDFVCrSh6SJUStTcsn1UIIFVSZjjx9S8eZ8QqIazgIIDY5QcGBnT6zToteIxyo5WEAwU8&#10;Xo/H7b711lvFtx6tpDSq1PzEU/2L9/f+/u4CjVpQ8sj4VH5u7o5fHjflOdqefzZRPaXZFWpFccZf&#10;wCVqbyLLw1HKzT0iy2KxzEXA20Gueefd8h6vKytrGIKtr6xK8QCT9nk29kkaElgLEIBw1dLS8kL0&#10;BFRpVc4Kvw1zmGWDvnxhST0xyUQ+Hw1ffvC5twbOX84vzlfyDri4WlnTUivZsQo3jrGh3i72Cjhb&#10;V+/QmP9bNubkcrt6uct0Zf3+PXHPezEeWZsiwrwdzeT1Rt5wzfRuXGnJG3GlrjQ5WCudEIB3bCDt&#10;2MFdnhxVQbjCFG7MGvdfFJdQRwTtJ0mjSrJ6QvonV1gYZ2CeAdpJWCj/fxLgo8mplm61KR0nsxWr&#10;WU8zbxHGwhi2KCN5AFY8Syaf82oGpsUdzR2BWVEwM93wiacPS4NyFhfhZtFYD9mlpCQHiVBbvWox&#10;Z7X68jQT+ZwZGvuF7fhpz8jkDJNXqOgdcHG1cqalVrJjFUqVgBJ1M9vqGyHVb2O6OV401Hu4j+ZC&#10;Zt/h3qF4ppnQ50CSHv/1A4/t+37jE/fvarnvkcfMDz56x/cevv0+a9X2bxsH3O+4PJ8lJDBOYS+5&#10;Lb7FOU6SbbcuicC0p93q8MipGspKDwQauljrGHe2WODy5JjOQY+Lu5pdguaC9pOkUSVZXUIvkqgi&#10;gLO21sLYu+mb2uMyNhiD/yMd6CRUTIeqQMeNxCJbmFbgMHCrElNn5utlMg3CZcPB1OMYNJno/8aw&#10;5J5mh2E/V4zlX1XctOhsgTueqdELZqYDJAnrkLMKqFKcBFQpJ2HBMlfIXa0eHZ8/dvr8Rd/s1WmG&#10;Ph96Lz3z13c+OPcFNDY9C1RJUa8SNIpaAQihVGncd0mvq2R3v5VVVpsYD3EsDXnca03VbC7JXOv2&#10;yMeVgCf9bI/V65z58MTEqe7Rml1FdXvKf/DU9f+yf9rw3Ob33vhUZktkJ+C+hjruUhL+Fr6egKup&#10;g5smSpubSR7MGrBA8/uh/AsuWJJZOxlyczdd7IZXJ4q7/ZnX7HpY/uFTUqLW3GTbbyKX3pPEM4LA&#10;8t5vA80dkRZCbCK4aofPg2t11l5C7YdtIjRTwOqIGpxPFNb+zX4/AweKmOrELP1OihCFovRRCbz5&#10;OGv1xj4XuwCBN76hzsDQ//G6B+FbG3QIBz0fBGT/95QHjkMJxVegDeBNht0hTIkxWix8rtTjYCyW&#10;MM1CLZk1IkddW22wVA/carl/Nzstas27OaMXzFyBPsvQZA4DVGkp9pObG3UnkwwaiBMxq8oZHp16&#10;+tCx10+6RsZnp2aZgU9GX3j9vfddxF+w9cvrmRx1XpGiXiVoF7UCEEKpUmk5IUJs3G1sqL/vkn94&#10;y8r8Px4I/kvc0McqRXnS0X+8/Yr90OTE9OTVOSi9p+oD+Ht1agb+Ts2QHJmTuc1pcOyAqZYfewMX&#10;t3XQwrqanLZa/0zUOWgA91Mb/K+uzsb6GbqM9nb64jS3jXc1sKs2CL5EqW53s9Wc+5l9XC2Z+4Li&#10;Uo0AeDlMg27gwuCMbOWckbDsbmXJUtAG2mojLSS2aiH24y8alikgM+gTtdW52PsIeSl+dVK406Vn&#10;jdlmsDeGkiWhPqYaYE5+AGfGXNdAAXczllpzLccCPC7GoAMnh93A6u5sMdiD7j7/95QPDjOokOap&#10;bwawGYQlWSnYX62n3WWpDfeE6/0ogS7ejlamjseBAuoFEYYy7a46Mq2FJKPeLxfoqv8TwczUdzkV&#10;LcBdZnPRE3wqyzEBSWo+vmrx5EWf7+r0X/55+m/vDrx++uOON0++7yL71ovXlWy5Tfefq9PLmlyF&#10;44SoFeAfSpXKqmpMzKnDZKtSr6dcz8hJjPg2tGnTI/B0uW31T393x5Orn/ztT6cuz85cmYUyU+Bh&#10;BBo7TUjS/Px8kpYnWF3b1Hb0KCypuoOrcuJqamlipwqepwmyOPeTx9HIbmCB23LZeTwsxa7Om3lS&#10;0R2UqQQCMMR9ndYqYgRVQlYQx0IkqSggM+gT1QKniC01ikp+nyo/1kUFxeujpE4kXEnHepLIJjB4&#10;d8N3h3zhwMNkqfU4OgNfUnNTC2VUJPm/pyHgBN72CSuQdhW0TUcJPzzaZvZA8K3WQ13cPC8lIVMk&#10;OAdMCYJ1oeG5iN4IE6W067S8CoHHCMJvMbZ1w6fp4FViClT9E+PQ99HLk6++e+ZP3Sc/OEd4UtmG&#10;Mu1XK31F6vcvjy8XAlVSNlSIWkX+Ag7IkpVsVWq06nxuCMZRgx0b8+/wDv4rGVMeHv7z0ePPWvWN&#10;jnZ74eckYD51dWGavfl5do5Qpfl58ndxgfiWUpTAJ93WwljF/Eytpz3gcuJF91OkF4pNJwTg1RPY&#10;I+Pf+MG+tiiv9qdUWIiQTIhDiUVHmkox+ii2YUnleDgTduToYd1IIMpcZ3R5oNtB94Yk+VlRiW5T&#10;ArpE/N9Oi9/BDX3TNrWwu7piMCU/wvDfTrJvgHD+fcD+A1u7g2tAnpUJZmYgmCoVnKwU/1GagkQg&#10;qSnJL64o3Px1PXkVTs1eGSPHZhavK9J+rXKDrqKgTAMF4GGUZUqoFYyC8M8jx4acXd1jsEGJDGWl&#10;Tn+pr58Ny7FRuQCBSuobY9Dd8Pyxb/xkZ/NbL563H/x4bm5menYBJL7suYdQpQVClRYWSY7cCQ4k&#10;oyK9JBbPzseMzmDqpMsyyPZ/zm/YSGwXZiJXWMyDlolbXe4+oDwlEPD2kJ8AwBYOaAx8OGAhNGgr&#10;+MtHYQuhrxrYddTaKUHjCJkkigJ7p6hMRzzaJKxSoH67HUJcfMYXt48SuiCmCh9nFmrgSsAHqG46&#10;w6Cj3UVcJVQ9bgQ6Wjsj2BP5GgbAkYK3GGVXrozANqWgMgCavbun224J28hES/AQ5lxUbBhzv4lQ&#10;YxKKA2z7YJcANaz2fWQ7Z5TMlet/Mi2r1GoxTzJNyFJXU7q68LqCrd8yGO/YQgWWVBRvvl2/0bCh&#10;YO0a+JQ+CjuVUCsYiHCqNNRLom+HT/l09dYqboNSZU09F5Y7fIox1ddwriY5TKN7eG/X2y/MTS9C&#10;GHlhfuHhG48+sPHv31n7Cvymc0fxiwtLKQjAeT3tNJhWWtXK7LdxUbemo7ANiQ2vlDa2h/+szVy3&#10;f5CNvTS6mAb+7NRA9hCAIxymnxjV5QAKZSiIALfoBgNxWZx+/5G5DYaYRuAaHe4wbYQtBPbHwo+J&#10;2AoGC89wuMpkV07gZwF+gcFMQZla2GjOtFKZjECMKU510koDw0aTwfotnPUHOhOzj/IPgCDO0AyE&#10;4Do7SfiNJHAydcJmJNbD1Oa0uNgvLzsyEbttQsBpCP66S37NV0IirNNY9miuY8hMVRXGighXstrD&#10;NjJFQzhSf8CWMywyLXLYCmauRN+TblOtUol5km4nWQGakjx4iisKbrlr6201XyldX2LcvqWy6sbi&#10;9YX0I/oofKgBagXjmhanddduOhDDxNqPPwQuKGnnnyZruVg/2xHI4NO64bdfjjrWJ5ABSdpJwRnQ&#10;sRSoiFiJB1XMxSZnzpypqakRI/PEiRNGowy73KS9rfbu3bv09O8Ces5Nz81cmdGUaNR5qjButOrA&#10;rw785hkxPeKXkWZXqBXFcIXPJ6VKgG8J+FC0J1GDwPKIQPYiEAj+wcYVf/g4e3uLPUMEkkcA7sG9&#10;cOGCOl4aGRnRaDTJNydZAtyDq/6ob01pHn1Kry/ccPO6kvUFa8ryA5nwD/VZ55c2rJfcSqIVUSuK&#10;WFp4lcQMnjSeLkYylrmWEcg0rxJse2qEX+DBkME+E1sb9wvN9B9BaSva9O9XKjRErMSjKsarBKd1&#10;wz1xU+zPhmIk4ElAC1QqlfjWo5WU9raCAwv++NJLn128GFuBjRUVj+7cWVxUlKie0uwKtUKqlKil&#10;YfksRCDTqFKmDoG0aTpTe5uc3oiVePzEUCXx0uQqKY0qydV6NDnpaVeZolVaBOBSbSIoHxFABBAB&#10;RAARQAQQAWkI5CwvL0uribUQgexAoL+/v7q6Ojv6gr1ABBABRAARkB2BFdirdMcdd0joRnq66SR0&#10;BKukFQIYgFNmOPD7Kx5nxCohrGAfkvjyypSEABxqJRLqtMVqYmKC3wWkSiIHFItlJwJIlZQZV3z9&#10;i8cZsUoIKzGkBM4VvnKFnHwdI8EP5SorK2W5CU7y6//QoUPDw8Ox9YS95z/84Q/z8vLEo0RLolbi&#10;EYvcbYZUSTx6WDILEUCqpMyg4utfPM6IVUJYxaVKwJPgTpPSUv+d71GkgxdhYX6OdweoeC3CS0oj&#10;JcCTKrXaW265NXbD//3voNfjeeihhxLVD7USj1gkVcJt3eLRw5KIACKACCACGYbA5OTkdddVbDHc&#10;bNy6NdqzxWBYt24tlFzBvoE/6Wtfq4qh5w1f2qjX6W677bYvvvhCMT1RKwo1UiURJuc+0nYk/CoL&#10;RjBThDAsggggAogAIqAkAvn5+UtLywvRE5y9tCpn5d+GMfSEEzI7Omyff/658nqiVgJUaWyot4vc&#10;AmezdfWyN+Ryieb3Dilp3gq35T4CDtA+n8KtYnOIACKACCACqUOApUE5i4tws2ish+xSUvge2og+&#10;R9PzwoUvDh363+HhT5aWFkHPHGX1RK0iqNKYs7eb2VbfCKl+G9Pd66RkaczZ1T+m0+lTZ8xpINnt&#10;Zm6/7+ZzbuRKaTAYqAIigAggArIhkLMKqFKcRCiIbA1KFAR6Tk9P//e//4UzsgPqfvbZ56+99prH&#10;Q65xh0xZNp4npB9qFUGVxn2X9LpKdvdbWWW1ifFQx1JZlbWmimZnV/L5wJV0hHiSfH1uRq8v1998&#10;Dv5Bk6/vyKE2SIf4wTfBTD8oJCbXx9VqCzioSBtETlCSry8gE6oESpJsqH6kD+ladpkZ9gYRQARW&#10;FIEcBqjSUuwnNzd3RXUkjYOesLv88OHDcMXv7OwcKAw86Y03/nHu3Dn49KabbsrLy1deT9QqgiqV&#10;lq91c/RobKi/79KKW07KFAD+AvG2Pl+56Uf3msoZH7ATPXjNgCuNgnuJJUpv/pu5/cfNzc336ZnR&#10;AHsSyAzR8ew5Rn8fVPrxN5l/s6QL5Jykcpp/fDtzkqVd5eXrztJW4O83v8n4WE+Wz31und5kuvde&#10;PeyDOgSsCRlTyoYfBSMCiMC1hQD4aeaiJ/hUeW+N4ADMzc0DWzpy5Mj//d/poaGht9560+VyUZ50&#10;1113w0V1K6InahW6ka2sqsbEnDpMtir1esr1TFlZ1rmSfG5w+xCnjuneH/3oXn15OcdSzp59gzh+&#10;Xv73KGUxPt/oFnAzEWKj16/zUyWhzBB733K7iVYq5+qAnNGzb7zMyn7j7OgoS4v0+i3sP6AlkE7Z&#10;GcuU2BhnuZ7qxlBNMSJ4bU3p2FtEABGQGQHwxEDoKsa2bvhUeW9NZCepnpA/NjZ27NixI0feojwJ&#10;jjC48847N268nmGWoYzCe5VQKxiC8D3/QJasZKtSo1Xnc0MwTmaLTU9xhKX8D/H7sL6fb3J+Jdl0&#10;3RKQ3dz8I3BhsVxpHeyKArZUDmSNciWfj2NKsrWLghABRAARQAQYRqWCk5XiPwpTkMiRASWLS4q3&#10;33knu1r3ffLJJ/APnU4HPOnGTZvyV69WkaR0oBC1EqBKdPDGhpxd3WOm6ixkSuEuG+Lb6fs3j6UQ&#10;5nISInNskIx4dHxu91nOpgUzY89E4EA6e5KLpYEkv4sIvFnn+qAV4oJiudIR9yj1cJEGQx1fONUh&#10;AogAIoAISEdApVaLeaQ3IFNNULKgoODO7dvvueceKhL8SXffffdNlZWa1avV/l7I1JpYMaiVAFUa&#10;6iXRt8OnfLp6a1XWRd+CplGuvxeCXKZy2Kbd9sZZCLXxP7qZOQcBuvu+yZwkgbM33cwWLppWLpQZ&#10;x9709/7PunM0AvdmMJgG9Ig5exbidKQ2YWBnR28mtAn0geCgngTgaCQPEyKACCACiEBSCKhVKjFP&#10;Um3IUZkqWVRUtH37drPZDBet1NbWAltao9EATwp0QY6mEpCBWgFYeLFJAhaDRbMPAbzYRJkxxcs6&#10;xOOMWCWEVdyLTeDXZDU1NWJknjhxwmg0iikZu4y0K0SeffZZWFAHJMOpAVNTU6WlpZGbqJ566qnH&#10;H388UT1RK/GI4cUm4rHCkogAIoAIIAIZjwDcg3vhwgXilYmZ4Dhs+H3ZCvYW7sHt6ekJ6FhcXLxh&#10;w4bVbNyNn95+++3rrrtOMT1RKwo1epUUMzlsKB0RQK+SMqOCnhLxOCNWCWEV16sEp3VDGfDQxBYL&#10;PAloAeyaFt96tJLS/DdwlMGrr74KjC22AsCTLBYLbGlKVE/USjxikV4lpEri0cOSWYgAUiVlBhVf&#10;/+JxRqwSwiouVRIvTa6S0kiJXK3LS+CuWa3gdCt+31f+gsBUjwTKRwQQAUQAEUAEEAFEQDICOcvL&#10;y5IrY0VEIAsQ6O/vr66uzoKOYBcQAUQAEUAEUoEABuBSgSrKzBgEMACnzFBhUEk8zohVpmOVniOI&#10;WiVjVxiAE48elkQEEAFEABFABBCBaw4BpErX3JBjhxEBRAARQAQQAURAPAJIlcRjhSURAUQAEUAE&#10;EAFE4JpDAKnSNTfk2GFEABFABBABRAAREI8AUiXxWGFJRAARQAQQAUQAEbjmEECqdM0NOXYYEUAE&#10;EAFEABFABMQjgFRJPFZYEhFABBABRAARQASuOQT+H/SyTyoTj898AAAAAElFTkSuQmCCUEsDBAoA&#10;AAAAAAAAIQDg+W7vPP8BADz/AQAUAAAAZHJzL21lZGlhL2ltYWdlMy5wbmeJUE5HDQoaCgAAAA1J&#10;SERSAAADCwAAAyEIAgAAACjzur0AAAABc1JHQgCuzhzpAAD/yklEQVR4Xuz9DXQb1bkvDo9syY7j&#10;7yR1QgoESw5K1AZOHfCBc0/hAJbd4lVaFdT8V7k5GP4lf/ktTUzfOBezWOmBXvC9MS1afutlv5xS&#10;1F7aruB2KT2tyrGdBFLgJHGwUtfUpyKWgs1H4vOG+CP+/nyfPTOSRtLMaM9oNPrae81ylJm9n/3s&#10;335mz28/z57ZGo/HQ5FEECAIEAQIAgQBggBBgCDAQSCLoEEQIAgQBAgCBAGCAEGAIBCGAGFIxCQI&#10;AgQBggBBgCBAECAIhCNAGBKxCYIAQYAgQBAgCBAECAJxZEgfOvYYg2nPYceHUBl9cg/9Myx9+KfD&#10;e/wF9uw5/CeeLKS7CAIEAYIAQYAgQBAgCCQEAaV9SH/X3A1rvz3dzdTRllpeZkQ3E4hT7eNHqa/+&#10;K5P7f3+Van8rjCJ9+CfHYZZmJQQZUilBgCBAECAIEAQIApmLgNIMiUXypvrv7qGoP/tGeZH90PE/&#10;Wv5M7fnXo/V33YQy3HRT/XNH6+mfnOR74+ifyXt2mWuapOUEAYIAQYAgQBBIIAJxYkiiLfrwrTf+&#10;TFF7qu8SzvWnw8ZaIFHUn1tq2SAd7VJig3ghMbkP/efB4fQnFNM7/CckN3h6j4NE8BJoYaRqggBB&#10;gCBAECAIpCICcWJIHzraj1LU3+lv5MNk1AfcR+Aam/+u5yBQ93eQCwXtWPeS/rGjTADv7/589PH/&#10;wS5t+tPh2pajFB3a+9/VvscRq2L40f9oOWpkTn/Xd5zflZWK/UV0JggQBAgCBAGCAEFADQSUZki0&#10;08cIDiBqT3N3ZORMfpNuuouJyFEhAbw/HUdE7Kv/hC7ddNdz/wqhPTrRJOzoGz/704cfwunnRLxV&#10;8jUiJQkCBAGCAEGAIEAQSFsElGZI7EptcPw8F7GwyA/ijfq/E16jJIQ05803WOIdkox6hjtx0l3P&#10;dTfvQb6m2lojWe6dttZLGkYQIAgQBAgCBIF4IaA0Q8LR86Z/+ipQpKPH6fVCeOlPhx8/+mcmmObx&#10;BDxFYmXR4m8Iyf0r4kktP5NQFZ5CJBdBgCBAECAIEAQIAumMQCIYEgTK/jcsMjr6eGANNVqGzSyw&#10;Dqab9MYwTxP8H9KHdGSNTXdVQ1ztaDvz6SVEo9jzsE6b/sLSTTdWM6VIIggQBAgCBAGCAEGAIICP&#10;gCoMiV2cxLyJRjOhm+qPgnuHeuNxetWSsbbdp68OX9V912M0jaKLwO89fwdfWIL//I/j1J6/C1Ik&#10;FE6j2AvV8JNZAn7TP1VT7Sh37eMeWBBFFiLhWwTJSRAgCBAECAIEAYIARWkgapU2OKDvULZALE7J&#10;FeJpAw5pCEGAIEAQIAgQBAgC+Aio4kPCV0dyTn84DQp++Cf0nSX2xTbJgkgBggBBgCBAECAIEAQI&#10;AgEEUp0h0eG0/8GE6h5/g2r+1/8t+Aod6XWCAEGAIEAQIAgQBAgCmAikVZQNs80kG0GAIEAQIAgQ&#10;BAgCBAFxBFLdh0T6lyBAECAIEAQIAgQBgoDyCBCGpDymRCJBgCBAECAIEAQIAqmOgObf/u3fUr0N&#10;RH+CgGwEtm7d+umnn8ouTgoSBAgCBAGCQLoioLl27ZpqbXvzzTfvueceGdXJLiijLlIkcxAAuwKG&#10;BKv8M6fJCWkpuX/xYSdYpTpWydmDRCtJdmWuqWXya65evYpfMsac77zzzj/+4z/KECK7oIy6SJHM&#10;QQDsChiSXq/PnCYnpKXk/sWHnWCV6lglZw8SrSTZ1T33mVmGNDY2hl8yxpxnz579+7//exlCZBeU&#10;URcpkjkIgF0BQ7rhhhsyp8kJaSm5f/FhJ1ilOlbJ2YNEK0l29eV/updlSB999BF+yRhznj9//ktf&#10;+pIMIbILyqiLFMkcBMCugCFt3rw5c5qckJaS+xcfdoJVqmOVnD1ItJJkV3f+4z+xDOnDDz/ELxlj&#10;zr/85S+33HKLDCGyC8qoixTJHATAroAhbdq0SZUmn3nhppP3fvj0HSGV8Z5URR0VKyH3Lz7YkrHK&#10;XLOiJGMl3g2fHH3kv/3x/nd/vufz+N3Fk1NhrWLSJVhYplYKYSLUiOhaCSkQPK/8DQBa/f0/3MXo&#10;nLWiYoL65NUWWvDd52+66Z9/PeoXNfrrf+b8T14FpFRGIsDcA3TTwYpuCk3PvysHk9HRgGFGFF+j&#10;1iJF8p6UU3MSl4m8f4NQR4FZDE9OizGzJTFGftX4BsmwES+sFRlrVivCdiViVcKmsuWhn3l/9tCW&#10;WI1Eeg/GWiNOea5W3EcmGvgCz8/IZ2kIJsrfZRytkCKh3QZm//y7Qp3COa/4DQBara6tMUfWqooJ&#10;VSwrhRZcW6P+cdX1i9OyRJFCBIEAAgxDov973UOvXEDpte9Q33mN/nWoSjpSp1vu+sWoUDGwW7jn&#10;whLvSekVJ3eJiPuXhfjChbee/8+HDS2Ct7IonsE2Y2ZLbpBY7XgGydNvrr32Vq337Y94G5C5ZrUq&#10;ZFfIqgSMSgVTkdyDqtglV6vr7qxddbHmNOq9+Ts3B//zp5tvuE5An3hAx9Hquof2fedf3+QMBaff&#10;/M/nH8YYhJW/ARBvW11ljlT0Ia2uUjfve/amzpbTDHdeo9i5+emW7Ux69CgzkYcTLUePPkqfg9yB&#10;6/6STBY2cU7icHKSJ/UR4PiQ/I0B44Ibw58iLGpllDUn2rBCTQYy//efUj/976z9RZRFoj9ki/st&#10;FG7BQH3pa4qhs2ouxFsefPZ//uNPTzJ3chhi0fBkO4mb7Sjc8OyogMTRKKNBoIW9ywOwJ++NH+GB&#10;GD3auXrXbVvuuOmNXwSaBj7PgB2eDFoQ38lA82lgwm0sUIJBJuy/yX6HC9nVlhtuZu+q0PZGsyiE&#10;FY0x98EReJrgooHZgzyPnsgRIEp/4aoE+UK0AoDe8dLPyNMn/3bTXTdRzH9GP/zbY3fdxrllmIcm&#10;wiQadBI04WYN0eq2ux7zDwWMZl+5Axx6gU4JM87A+WjjqnTVuGwya03FBBXLqy2sIPrv1gcfp/75&#10;yFmQxzzm4MfZtbv/k04nvvLvv0RX0LWf/Tv1LDr3c+qfd/wz9XP652M/e/k3n6DLn/zmOy/rTzCF&#10;IAMtjqTMQSBgOpwmc20twqI++c0PnrmZNqL/vNv3zDuh5nx7E5gW9Rhc/tcHt4pbI1joDxgTROab&#10;9qbIc/8GEN9651f+8YNRhEU42lHxZGRwsz1492M/e4u9i8++9cFX7tzKDAIUMzIEYE/iGz98kPzk&#10;9L/ffPfta2uA0wf+psHAFbRDaB1jh7wn6eZ/gAa5ptsjW332l35zRia7FvbfpB8IhOwKuv5/Pnx7&#10;5PAe1aICAoMPjhP/k3qGfZpg4oHZg9/55w/+J/vsaYL+RdpGngl7PMXQQaFa3X73Y/RN98ko9ZU7&#10;b/eb1sc+Sv959rnJ2ox/gIoKHSY4YdkitPLfvp/85mX29vWPkBFt5+usiHFVllo0Q2IP7fT0NPOc&#10;UCfJro5TcHaJWpqdnr6toeP4/l9eMFXNA0Gegeum2eM7dz7CtOPOZy5Mm66DnHsfri1CZUu33nnn&#10;M98wsT9X5lEB6gPPO+/8n/t2PsO2/c6tqJA6QJBakgaBEJtkjYu5KSIs6hPPO3v/4SW6gOn2vdR/&#10;gBmG3D6c0qLWWHTLP620vHmh9uvIRJExT6e7KUbev37gZoTvX0oUz6ABBbOZvvFMZ9db06bbLv2u&#10;8z//qRnd+mgQ+Af6xqcCsEM/JvGNzzWqS2+63vnZ6Z3AglDa+1aD6Tb4F6wl0g55TyII/WNgpI01&#10;AFwtMIZ+nRn1EHqc/2LcobfffjvkOnfuHEbeuGQJtaufPcIgtbfjHHT9ezy9HO0OpW9GLmhFG8sp&#10;T/h9Hq0peD348Ev0o4lNqPsizoRZaVh/RVMj7DpXq9KtK8c/mL7wiWvp87XT0Mb/vHBhevb4f/6T&#10;1X/LsM9Nzi2IeTNKVIriagWD6iPHkY2D2a8wt29AgXDjDKjDsfDIcVWqNv78c/MLzM+sbBUT1Cev&#10;trCCGkpDy/n7/8t88n/9/nKWRoOacf7/0+A97HJDch3+B/pMdrY/J/xkc6GzwZ8a6p9fRiWY1P7N&#10;6+XpR0qlJgLMPRCqO8dkIizqvy55WdMLM66AiEDpKNYYtEF/iXQ2RYH7l0btv947eXr7jXDj8SEW&#10;vIF5r0bCnn39nWbv//n9f4HU7Y+ytzOnRwOwJy/aoVihdgRGKNdh7+nzTJu5bQr85j3JzRrZ6uu/&#10;2f5M1v8CnnPg9/8FYsP+G+WuZugRJPiRkAEgwq7o0RyG//8DJkCjFDm8492h/FDiNVJ6D0b2qf9M&#10;uP7SOoirbxhW19+4/f+cPn95VFN+I3qSfnn76GUY3egbUci8cG9GPJSYXOHD799/+Z9BLTQoaMx3&#10;sk9jf1+Et53X7gPPdm4PStGI1UrjT1laFRPAIa+20ILZWUDsaEE3PHS45vh/jN5M/x9O37ztBnT6&#10;8uh/MDmCOdFPf6ngzzvurv+F49/+i1Hqv/6L/SFPR1Iq9RBgxvcQvTkmE2lRN/xDzT/84j/O0wXO&#10;/8cv/AYVFBAszW+N/sL/de44VfMPyFj9JdLaFIXuX7jp/u3556h/+fYdDBLh9y/nBua7GsCd22nQ&#10;R9Txrq7jN9+NhDJyI2BPYrRDsDrf9VygHTDc/UPNMDNc3ajnsUPek9wxkL/VNzzU+Zd//xfq+Dlm&#10;+Av7r+BNXVlZyZ2fw3/Vv//57QqeCv9CPdd1XsvX3mh3KPNkCRsF2McNZgOxe9D/6GGePKj7Qs9g&#10;9RemUtrwgQ6ED//Hf2QxoxBUPvwfXaN+W+Nvvih0uGqE5YugBHd8+1+G/+PfAsNjWF9wjTOgDt8N&#10;HtKDknVDrqMsDXtIpVex5FfIh5QF9NDv+7rB+qz+goP+7x13P+r4v+F7S7fc8o7mUSYDNyevD+mO&#10;pleN//IVutAtP+yLpW2kbAoiwOND4ppMpEWBuT13IWBkQTP0t50t0XBsjN8aH9W8Q9vaV3q/8qz1&#10;hhATTWdTDL3xAWL2RqWB6P1XBgkexPzn+PEMGlwQdjh3g/Vxo8NhvPsO9jpUFwl78qLNxar/Hcej&#10;gXagpv23r2h6+8ZQGwN2+DPNo/+NGe14T4aMgRGt7n+JGfu+8i/Gx6EXwv4rfEfzftYOTqo8BkTY&#10;FftcABN41PEzuAkjh/dodyjfgyPyPhdtJ2YP/mvg0fOVHzJ9Gn4mO1p/0R0GN0c2z49wFSMevjfq&#10;NQ6HZht972XfsA3umQt65E+KeG76my8KnQRNuJpFUgKw8Qv/wphjqDLhxhkYqXlv8MBVOYqBVgEf&#10;ksbj8XCnAnH9DXXJ2yVUdsG4NocIT3UEwK7gi5GFhYVyGnL2iPHU3Z5DcnbRkVNdKpdR+f4N7ZkU&#10;6yeVsUpls6KSEyuiFb5RJS1WX/hSFdMKzfDwMH57Ysw5NDRkMplkCJFdUEZdpEjmIAB2BQyppKQE&#10;u8lnzpy54w76q9hn/lfFy/pTP/tWbN/fxa44pTOqev9+8vpjd/v2DT/l/3Y5dNRb/xT8b7IDqSpW&#10;yQ5GFP2SEyuiFb5ZJS1Wu3az44fm4sWL+O2JMefg4OCuXbtkCJFdUEZdpEjmIAB2BQxp48aNuE3+&#10;5JOjP//Hp/6Vzv74ry+G7SCCKyXj8ql1/8JOBP/41J/CeubMC+Un702drlILq3QwwuTEimiFb1tJ&#10;i9Wtt93JtEJDdq7F706SM80QIDvXqtOhyblrpjptl1oLwQofseTEimiVDj14+z+wDOnf/u3f8NtD&#10;chIE0gwB8CF9+umnadYo0hyCAEGAIEAQiB0BDfNVX5IIApmJQH9//+7duzOz7aTVBAGCAEGAICCC&#10;gOa9995TDSCYrN96660yqrvxxhsnJydlFCRFCAIiCBQXFwNDqqioICjFFQHAmdy/mAgTrDCBgmyA&#10;FWw3j59fnZzJ+bRKTrtKfq0IQ1LnriG1JCMChCGp0yvJOQ6q03aptRCs8BHDZEg+n+/atWviYgsK&#10;CsrLy7Oy4MPCsSbZDKm9vX1kZES8+htuuGHfvn25ublStZRtVxmuFWFIUi2N5E8fBAhDUqcvZY/O&#10;6qiXVLUQrPC7A4chAT2Cz2SXlJSKiwUf5/LSol6vx69dKKc8hvST9vbf9ulGZm7SaARVgBUx168f&#10;texeePLAd6XqKc+uiFaEIUm1NJI/fRAgDEmdvpQ3OqujW7LVQrDC7xEchgTvkxsqthv04B9Cu4Dx&#10;ptXVVa/P6x0elvcxmjCZ8hhS48Gn+1ceOP7Svfl5Ol4lxyZmc7Oza75/sirHZX/xeXyUmJzy7Ipo&#10;pYBTUWpXkfwEgTRBwNdRA5+brOnw4bant7GksRc3s+L5eGtPrEry2piKOstrKSmlAAIQk1pdXVsW&#10;TsCQYBsuBWqKQYSGWjNWbFhe1U3OUJHH+yNTD73wxuDoVG5RroiTKYb6+YtG1cqalFopiFW4WYxf&#10;PN7V2Xlcva9IUgfvOy1yKN7lvo5G9FRDD7bGXv+TzefrDfyOWiNfZhiy/QnEiorgFpdUb1TFSIaY&#10;EeD0Y0lNTUcUo/B1O6kW90RPgwzXPG/Xx2gPMRaPGT18ARLuF3yh6ZmTYeFotKLb19vIGV9CmKKv&#10;F41s4aNPYLyLHJYCl2oa8Tl+yoFMsx/Nysqy+IFWIKlJPSJw1GWtaNbppuaoyGPg4vj3Ok+e947N&#10;zFM5BTlq6hlVK3dSaqUgViEMadzd1T9uMKj4Zg9woyd/8OATzd+0HXxgX9P9jzxhfujRu77x8B33&#10;Wyvv/qppcPhtj/djJe9JX4etmWpyT6DUud/gf7J526wuL249Apnru2ipbsuQVZQjcYtLqhdXP5Iv&#10;JgTYfpxwN1mc1krxrvT0mSpksCOkH2/Xx2gPMRaPCTbJhXHvF8mC06sAsHATGlmaqFagMb4OF1Vn&#10;5mkh8Ki24TpLfeglOGtzGpnxzh5WrLexkh0K3U1Us7ihpzikmixgSFESMCTh9T8qtT97ne7KxNKJ&#10;86OXry5Mz1HMMeD77NlfvX3uA/TNtrkFYEiq+pCg0gzXKoQhlVZaqyvLoyxpU85agB49fsDqc8//&#10;5dTke91XqvcV1h3Y8K2nr3vH+VH9C9tP/+Ej5aryS/J6+urrzMxDzb8qDyZiVgflsDLhEmYmRs/a&#10;ghMrNFdrpGdojSGZxRXkzvBAKhLHrasjTBTPlA5J6PA7vSQEc5QHLvMk6s0NnS1VDhczdeeYRWAy&#10;7zebxg4hm/F7E9neD4AYanLsaQw7hCckY50w628Mc1biFIeahv0uiUi3QWQb1e51Xq9GZrg6sKAG&#10;umTcz0eQKH1Dj73BHDq3RdNBU1NPAzvehdbQ63JUteynL+nN+4OGjqVHimXSUMCQVsUP2Ec+4a1a&#10;0GpGrswefu3EsTOesYmF2QVq8MMrLx07fdaD3AQ7b9hMaXQ5har6kKDeDNcqYcFXhh71/P6t152v&#10;zUzOzUwvQmccqDwHf6dn5+Hv7Dw6o3Ay291GVw08XzjxE7N9oqueQlNaOlxiqOuknUFdJmcbJ17m&#10;GEJzMbs9NDNHPUSxIFU6TTDwCKnNrashRBRM6ZxGumZ3k9EZnNI5nBStkLuFaubqozAwRBwPAvpa&#10;S9XQMBBbeNa0sq5HmHC30hwp2JX2WgGbEQQ1zOSYfNHtMOgB7azzOPpCxUcvjvI7PBW0kXUanbZQ&#10;jsTXxnhaReT9wnsLCN0X8VQtmWSDDQ6hkQXsr9bb5rHU4vss0XQQRjt2SUEkIw76P/UVcvYTTyaY&#10;oumysLCwKJzgqiLv+UfTIsr1iayVM5evXp2e++Wb53/97uCx8xc6/njmrAd98KloU/GOWwx/nZ5b&#10;y8tWORiY4VolgCFt2/YIHF3DnXsOf73mqXVP/fA7s1ML89cWECsCNyKQ1jnEjZaWlmI0ON7i+gZ7&#10;T4+9luoOn4P7c3tdNnpMsTr66Kcjm+qb+OdiwQz+KBvl6cZeuRsoDVM6qIEe/cB50VQfqNpfb/oP&#10;YvHobYVkwrOmz2GtpBlwmF3QNQjYTEy188gMekD15rp6celCZsx6UOHBSzlD7DRaG2NqDE/hQJTN&#10;f7/w3gKC94XS6iStPPAOIUrbYzd7IcJW62WdiNFXDvmGh6ghZnoFsX+qOYwRJ22DlVcM/EMQYxNZ&#10;qQ1Xk8GHROVr+ycnoP1XpmZ+8+7AT7vPnPsA0aPSLaX6W8uvFurOTk2sFQBDUjcemNlaJYAhjYz8&#10;vOfk89YKm6vNWfBJFSJG08tzs7OIGy0ihrS0hP6uLCNPUpwSsBB7E8WzYKi3zTpkoeP27hakmuSk&#10;b6gLe/RIFkEKJAkCENQILDTyL0+in1ahS7Njthme5vLJRI88zCRPJZE2YtYrPRu5XzAxY5YgAUtC&#10;w5PbEuLgFhJRZallQmyAcn2fJ2ypZXACKMGyMLVNqmxaLXwRKfqhNvOIwCivOLeorGD77ShYCjG2&#10;a+PoK5dFmwr1XyrfYijLL82DDHBQ6hKkDNcqAQwJet1ouP7FE3c+trfxjVdGne0XFhfn5xaW4fwv&#10;vPchhrSMGNLyCjqjdILvhzEifSgQbzTwyDfR0XxftycsjIGnCpIbzMkMQrDAo5Vzkk8Q+AQcaCkm&#10;nbuj1SF7BTCeliRXVASgG2BVPxMxZXqHiczyvvbIbzPYvc+rTIRMFPSDdVGMRbmisSV+lQLl25xU&#10;aMQmahujIiYrQ/B+4b0FyH3Boiq8BEkIdsZNyBptR/hoB8D2QdieMaa2ZrQ8U1b/pUIhrU6HcyS8&#10;KXkl6wo+l7/zy0bTXTsYZYrLirbfUbHVuCV/43q4yhwqu5AyXKvEMCSm+7tHDnW99ePFuRUIES8v&#10;LT98Y8+DW3/3tY2vw3uZNUWvLK/GIcrm87YxMbSSylaqpdPvC4DhAgX7YS20ua5liA6n2DxUPf8t&#10;E8wcct2/riIoFxZAwksiSJbLGHzLhFuc8xtWSFk8tG6VrR6LO/zNk4TfvRmjANuPTDf4vUVmOyxL&#10;Y8JsNtdwGBb8NsPf+4GivFYUxQ71sHacamUsiuJZOYJhxvUUHUQG67cErJ/VSbSNync/z/3CdwuQ&#10;+4KGHiZsNKE1g4caDKDSaRFe7OjvKzAXi4c2F8hPdTG2jL6zwK6jg6WN9FU0FKb1gKPTanEO5W1c&#10;osS84hw4isryv3jPzluqv1Cyudh0947yyhuLNhcwl5hDzbf9oQUZrlXiv6ldu+2IiCG1nfw2OJzk&#10;faVUon2S7BmHQAp/UxuedK66iFe4k7QH5X3PN0kbE2e1CFb4AON8U3tgYKC6uhpH5qlTp0wmBZas&#10;y3taHTp0aPXwjwJ6Ls4tzl+bzyvO0+VowyhR1pFnjjz3LE6LuHnk2RXRKpE+JKb/wJMENEjokGoH&#10;JD9BIH0RCET4YFGKQIw4fRtPWkYQkIEAbEl76dIlXbQ0NjaWl5cnQ75SRWBLWt37fetLcpij5LqC&#10;LTdvKt6cv740N3ASfuj+5v78ls1KVRpVDtEq8T6kqJ0EGeSxchzJJE8mI5BqPiRY0GaDd+mgy6rq&#10;uzrtvB+6Scb+lDd/TcaWxF8nghU+xjg+JPim9ujo6Cz9JpBIAnoEbECr1eLXLpRT3tMKvjjw8quv&#10;fnz5srgCW8vKHt27t6iwUKqe8uyKaEUYklRLI/nTB4FUY0ipiry80TlVWxub3gQrfPxwGBK+NKVy&#10;ymNIStUuJCc57Sr5tUp8lC3elkHkEwQIAgQBggBBgCBAEJCKgGZtbU1qGZKfIJA2CPT39+/evTtt&#10;mkMaQhAgCBAECAJKIUCibEohSeSkHgIkyqZOnyWnL12dtkuthWCFjxiJsknCanJyEj+/OjmT09q5&#10;WhGGpI4lkFqSEQHCkNTpleQcB9Vpu9RaCFb4iGEyJPhM8LVr6PvUIgleeSsvL1dkdzbZ65Da29tH&#10;RkbE9YTl5Pv27cvNzcVHickp264yXCvCkKRaGsmfPggQhqROX8oendVRL6lqIVjhdwcOQwJ6BBuO&#10;lJSUiosF/8ry0qJej78xsKA8eQzpJ+3tv+3TjczcJPLJbFgRc/36UcvuhScPfBcfpVgYEtGKMCSp&#10;lkbypw8ChCGp05fkqY+PM8FKElbwJr94/sHBQUPFdoMe/EPZQjnhiwBen9c7PLxr1y782oVyymNI&#10;jQef7l954PhL9+bn6Xglj03M5mZn13z/ZFWOy/7i81L1lGdXRCvyLptUSyP5CQJ+BHwdNbBrA2xW&#10;gwsJfAmb3vIhMYm39sSqJA+IVNRZXktJKQUQgJjU6urasnAChpSlSfCjUEOtGSs2LK/qJmeoyOP9&#10;kamHXnhjcHQqtyhXzX3ZomplTUqtFMSKaxbjF493dXXSqeu4e1wB08QRcfC+0yIHjgRJeXwdjeip&#10;hh5sjcyujpB8vNuR4spFWx2xCWSKluJWFFuluMqRfFIQ4HRlSU0Nu1etoADYTRR2tJrwb94mpSJ+&#10;k4vRJGIsLkn/2DJLuGViqyj1SzMsHI1WdFt6GzlDTAhThM+JQs7wASgw3vGNTPxFUh8zbgto9qNZ&#10;WYHdPsUOtAJJTeoRAbIua0WzTjc1R0UeAxfHv9d58rx3bGaeyilQdV+2qFq5k1IrBbEKJc6G26pt&#10;KO0xUH2qcCTgRk/+4MEnmr9pO/jAvqb7H3nC/NCjd33j4Tvut1be/VXT4PDbHu/HSt6wPrRfe5N7&#10;AqXO/QZ/0NnbZnV5Y6mnvosW6bYMWUU5EreimCuNRWFSVggBtisn3E0W2KtWvDc9faYKmQsXeHs/&#10;RpOIsbi6NoF7y6irVdLVBizchAaXJqoVXJWw2wxVZ+ZREnhU23BdcH9sdubXUWNzGpnxLmIvbP4i&#10;SQeAAgppsoAhRUnAkDQKVBWTiOx1uisTSyfOj16+ujA9RzHHgO+zZ3/19rkPPgXRcwvAkFT1IUGl&#10;Ga4VlyGVwmJ+Zj1baaWhIqa+xioM9OjxA1afe/4vpybf675Sva+w7sCGbz193TvOj+pf2H76Dx9h&#10;SZGUyevpq69jN2vwr8qDiZjVQaGtxplwSWDWVdPoD5+guVoj43sKnhSvmDu9g8kdksStqAOv0g6/&#10;x0tCJEcSICSzEAJ6c0NnS5XDxUzdmdl26GTebzaNHcGLwYAbjwEEqgo3OfpC6ElOhZwgnt82wQob&#10;w/yVOMWhlmG/SyIyNBjZRrWtg+fW470f1dYrWeoDumTcz0eQKH1Dj73BHDpoo+mgqamnQWBzGr4i&#10;ydJQZfXQUMCQVsWP7GzBVUrKKiMibUGrGbkye/i1E8fOeMYmFmYXqMEPr7x07PRZD3IT7LxhM6XR&#10;5RSq6kOCejNcK/7g67j7vXEDy5biZB8MPer5/VuvO1+bmZybmV6Eig5UnoO/07Pz8Hd2Hp1ROJnt&#10;bqOrBp4vgQAbRZntE131FJrSonBJb2Ol09hJO4SajM6gD8FB1dFnO41OW+TDBfErSJVOUwv/CIba&#10;wa2oAa9SJ1Oru4Vqbkvc+hWFOyFlxOlrLVVDw8Bt4VnTyroe3TCZpx1Lwd601xoY25joMjmxuinU&#10;5Fg8wk7yyAx6QDvrPPT2bJwUvTjK7PBUCJgxXxvj2VORtwzvrSd0P8ZTtWSSDTY4hAYXsL9ab5vH&#10;Uovvs0TTQRjtWF6Pv1gumZqvlC6wv9iicIKrirznH6O2E1krZy5fvTo998s3z//63cFj5y90/PHM&#10;WQ9ail60qXjHLYa/Ts+t5WWrHAzMcK34GNK4u//qbdbKKK9HyraGbdsegaNruHPP4a/XPLXuqR9+&#10;Z3ZqYf7aAmJF4EYE0jqHuNHS0pLsKkQK6hvsPT32Wqo7fA7OlOl1OeqbgChBAidCUz39gETJ73qC&#10;EYtydocvzQ2EDChPxLXorRCutImZAOorTNGlkBxxQwCeNX0OayVNgmHn2IBR+Cv0umz0c4jvmlyl&#10;eGQGPaB6c129uGABlYTNOFob5bZDqFzELcN7FwjeGkqrk7TywNWDyHeP3eyFCFutl3VlRyc8vuEh&#10;aoid17ktVDPPxC5pG62sYuAfghibyEptuJoMPiQqX9s/OQFtvzI185t3B37afebcB4gelW4p1d9a&#10;frVQd3ZqYq0AGJK68cDM1iqCIY27j/eXVleXK2ujXGkjIz/vOfm8tcLmanMWfFIFl2anl+fovZcX&#10;FhFDWlpCf1eWkScpTgnYj72JEl8zJKNqfUMdD32SIYgUSQYEIKgRWGjkX55EP60YCu1PvW3WIQu9&#10;1sPdgsxZicQnEz3yMJM8lUTaiFmv9GzklsHEjFmCBCwJmZrbguWsrLLUMiE2QLm+zxPTUktMNZMx&#10;m1YLX0SKfqjNPCKgyivOLSor2H47CpZCjO3aOPrKZdGmQv2XyrcYyvJL8yADHJS6BCnDtQphSPAy&#10;2/GL5XGlR4xVGA3Xv3jizsf2Nr7xyqiz/cLi4vzcwjKc/4X3Pvi7tIwY0vIKOqN0gu+HMSJ9MDut&#10;MhrC5cPc3IGWRNI5OlodgZW4sCCFXqTU2+akBF3dSGhQIuNqgNUdrZyTfA0SrFTp1hN5+AhA98Oq&#10;fiZoynQQE5nlfe3RRK8A8XV7QkJf2AbAq1WETBT0C5ihKxpb4ldJ2IyjthEfOik5g7cM711Abg0W&#10;TOElSEJoM95u1mg7eEc7KR2Vwnm1Oh3OkfAW5pWsK/hc/s4vG0137WCUKS4r2n5HxVbjlvyN6+Eq&#10;c6jsQspwrTgM6eLxo93Dw31Hmff9OzuPX4yzyXSPHOp668eLcysQIl5eWn74xp4Ht/7uaxtfh5cy&#10;a4peWV6NQ5TN521j4iElla1US6ffFwDjMAr2o+XQsFLJ4qHzVLZ6LO7AGyD1FB1JgWKWQLEgPv5F&#10;FUGh5v2wdgjFZWwuY/AVE05F6LEbrdI4dwARz4MA25VM9/u9RWY7LDFiwmw213BYKXNdyxB9zeah&#10;6gPX+A0geDnY+0FxQZPglamHteNUK2NUFE/cNUpxVI+IGYu2UXlT4bll+G49oftReYWSWiKQb3pe&#10;ZgYnNRhApdMivN7R3xAwF4uHNhfIT3Uxtoy+s5DAT3IlBGSdVotzJEQ3bqV5xTlwFJXlf/GenbdU&#10;f6Fkc7Hp7h3llTcWbS5gLjGHyl8lyHCtEv9N7dptR0RMs+3kt8HhJO8rpcpZPAwrrrrI92WVq4BI&#10;SggCKfxN7ZQySXnf802ISSS8UoIVfhfg7DoyMDBQXV2NI/PUqVMmkwILPuU9rQ4dOrR6+EcBPRfn&#10;FuevzecV5+lytGGUKOvIM0eeexanRdw88uyKaJXgD4lCF4InCWiQ0CHVDkh+gkD6IhCI8MGiFL4Y&#10;cfq2nLSMICAPAdiS9tKlS7poaWxsLC8vT14VipSCLWl17/etL8lhjpLrCrbcvKl4c/760tzASfih&#10;+5v781s2K1IjjhCiVeJ9SDj9JI+V40jGy5NSE3a8JpFcgECq+ZBgTZsN3pcDzavquzrtAh+6Sb6u&#10;lTd/Tb52qKERwQofZRwfEnxTG/Zum6XfBBJJQI+ADWi1WvzahXLKe1rBFwdefvXVjy9fFldga1nZ&#10;o3v3FhUWStVTnl0RrQhDkmppJH/6IJBqDClVkZc3Oqdqa2PTm2CFjx8OQ8KXplROeQxJqdqF5CSn&#10;XSW/VomPssXbMoh8ggBBgCBAECAIEAQIAlIR0KytrUktQ/ITBNIGgf7+/t27d6dNc0hDCAIEAYIA&#10;QUApBEiUTSkkiZzUQ4BE2dTps+T0pavTdqm1EKzwESNRNklYTU5O4udXJ2dyWjtXK8KQ1LEEUksy&#10;IkAYkjq9kpzjoDptl1oLwQofMUyGBJ8JvnYNfZ9aJMErb7BxuyK7s8leh9Te3j4yMiKuJywn37dv&#10;X25uLj5KTE7ZdpXhWhGGJNXSSP70QYAwJHX6UvborI56SVULwQq/O3AYEtAj2HCkpCTKNqPgX1le&#10;WtTr8TcGFlRTHkP6SXv7b/t0IzM3iXwyG1bEXL9+1LJ74ckD38VHKRaGRLQiDEmqpZH86YMAYUjq&#10;9CV56uPjTLCShBW8yS+ef3Bw0FCx3aAH/1C2UE74IoDX5/UOD+/atQu/dqGc8hhS48Gn+1ceOP7S&#10;vfl5Ol7JYxOzudnZNd8/WZXjsr/4vFQ95dkV0Yq8yybV0kj+WBCAL0vFe88DFarwI+DrqIEtHdBm&#10;NZhJRd14NOKtPbEqYeIWli0VdZbXUlJKAQQgJrW6urYsnIAhZWkS/CjUUGvGig3Lq7rJGSryeH9k&#10;6qEX3hgcncotylVzX7aoWlmTUisFseKaxbi7q4vdk63r+MVxBUwTR8TB+06LHDgSpORB2xIFkoRH&#10;m5Q64prX19GInsrowdzI7EoJyce7naoUPYJiuXLxJMRWO6dHOC3Cq1nxXFzzqKlh96oVrAV2E6Va&#10;3BP+zdskacMLWmxIKmAGkpoQQ+bQTo9BUPoXZVg4uivptvY2cmYYIUwRPicKOcPnH4EbO+ICZA+M&#10;JPgcP+UAp9mPZmUFdvsUO9AKJDWpRwSOuqwVzTrd1BwVeQxcHP9e58nz3rGZeSqnQNV92aJq5U5K&#10;rRTEisuQSsurq2102mMY7+6P98a1yEaAGz35gwefaP6m7eAD+5ruf+QJ80OP3vWNh++431p591dN&#10;g8Nve7wfK31P1ndNsEnWo01pdSTJ86H95pvctP6d+w3+oLm3zeryShIUkhkG4UqnkRXLlYsnMsba&#10;YTtVpkfcliGrLeFjtd883E0W2KtW1OHl9fSZKmQuXOAFLUYkYyyO19tK5eJ0ery9ikqpnAg5wMJN&#10;6PZoolrh1oDdZqg6M48ecAu3DdcFt8hmZ04dNTb/jR3YgztQuq6pk73vqObE33dxBFeTBQwpSgKG&#10;pImjCliis9fprkwsnTg/evnqwvQcxRwDvs+e/dXb5z74FETMLQBDUtWHBJVmuFYhrsXSUmY52/gE&#10;VofGmgno0eMHrD73/F9OTb7XfaV6X2HdgQ3fevq6d5wf1b+w/fQfPoq1AtzyaCrWwU7VwG9Az8U4&#10;0zYQEzgXmMvRu2Q3Nvqnbf6pWk0j+Hj8I75QqQ6/HyjoxPLXCSEbmCuGzA3hUoA2wDO5vo7dbMK/&#10;qhAyWx0U2iqdyReYNYIurJMpoCqai0ZwkN62ZhPs/O3fw8IvV0BOmPKhtYdgwqeJaJdUMNtGcmAL&#10;6sr0kb9n/Of5EMbt9Sj59OaGzpYqh4uZukdWFGx4Ywen9wIBN24fcrsQSQvvMrqK0JO8IAQQDTEz&#10;piE4xSHbsN8lEUlF4wgmZp/wmByvPWOKS7tsQJeM+/kIEqVv6LE3mCtCWoymU6am4I0dCofebPYP&#10;JA119WkHFbdBGgoY0qr4kZ0tuEpJNWwWtJqRK7OHXztx7IxnbGJhdoEa/PDKS8dOn/UgN8HOGzZT&#10;Gl1Ooao+JKg3w7UKDb5CnA2F2Y6+d/W2PdXlcbUMhh71/P6t152vzUzOzUwvQnUHKs/B3+nZefg7&#10;O4/OxCEhLsEkztzV4WRcM00ea2Ur87PL5EDTNvR47LCx5ybcMJcLFnMMIc+L3Rx07XTWeeh9s0RL&#10;Oak6NHtzt1DNbegBDBNA65CF9gy5O2thBDTX1fsfzVSva8hS63dUmO1uo6sGno+BABtktk901dN+&#10;GOQT620EdxA9N3Q3GZ1BH4iDqXOi0+gMmy/2uhzAusKBFpQTpnxo7SDFj4mgJpFdyvYIAN/VCU2g&#10;DIyq0ANOGh82QR+F4ybQLwpZjb7WUjU0DCbAZwDBhttrBRQWVCMCNJQz7CSPTF4z81cSvTjK6fBU&#10;CJiBoJErBGa4GH+nO00t7EOf1+SE7DBOWiWdWLDBITRgwQBU623zBIeC6Jqi6RSMFuxsT9g56+to&#10;5Qwx0eWmYg7YX2xROMFVRd7zjxGZiayVM5evXp2e++Wb53/97uCx8xc6/njmrActRS/aVLzjFsNf&#10;p+fW8rJVDgZmuFahDKm00koH2W7b8N5xd7wWIm3b9ggcXcOdew5/veapdU/98DuzUwvz1xbADmbB&#10;jQikdQ5xo6WlpRgNTqB4MMrGcTzXNzE+FIOxqsqy3/+TlQBDTZ/DWomGmkrYOJR+aNLJXyro2tED&#10;ucEtpWd9JhQq3oSoAUWxDhzz/pYh2nsRMXrpG+w9PfZaqjvoquK2E9EdvyhzQ1N9QFe/6wlGXMrZ&#10;HXVpsbAcFqiA8uEo+zERlBDZLf4e6WH3YvW6bPSwHoJ1EG0ubvz9orThCBqAv6v5FY5JDR4QeM1M&#10;oBIhDFkPZKQZRGtjTI3hKRyIslEexhx5DUaCFSmtYJLIA+8Qmi3AveGFCFutl3GjYiyh9A0PUUPs&#10;vMhtEQyk+TraPOBokhksThKQxNUA/xDE2ERWasPVZPAhUfna/skJaMuVqZnfvDvw0+4z5z5A9Kh0&#10;S6n+1vKrhbqzUxNrBcCQ1I0HZrZWvAv4S8vLDZQ3Xmu1R0Z+3nPyeWuFzdXmLPikCixgdnp5jt57&#10;eWERMaSlJfR3ZRl5kpIlBWkV46oJSWgs4k2ipUSbhqaO4MFCqxBYwhOSHUJA9ibKqsgCDiCFAYdV&#10;MsDd2xZwqLUg6xBN8hGOJhmuA/qBhUYiFUlSGKNami7wgCBoZpEy5akUVzAFGq5vqMNh7JiwpXE2&#10;ZgkSsCTkbHZbQryrQs2ustQykTRAub7PE7lUEcKabRX2yCVK6YWjVgtfRIp+qM08IkDOK84tKivY&#10;fjsKlkKM7do4+spl0aZC/ZfKtxjK8kvzIAMclLoEKcO1CnmXbZx1G41fvOj9zL8oKR43i9Fw/Ysn&#10;7nxsb+Mbr4w62y8sLs7PLSxDRb/w3gd/l5YRQ1peQWeSIqGgVysb2OJ7awxFY4Bk0IuAICjG6hyt&#10;VLBpiKOwAT14H4nx79CT/LY2pyk0AOa/jCpyVBkN4fgwlTKxwd6OVkdgJXFAvzYnFeqq14OryWEN&#10;vrgFVfjoOB+vHOwOiUWCiV5Q4ev2sAFLgUrxEcbWOpgR4INV8UwEKGpF/AozDjxY3tPqkKFAhEx+&#10;MxOSzK+SsBlEbaOMJmAUQXbMZOM1mFisCKP21MkivARJqA2Mm5AJxwO9ihgtwC4bu2vTnh5B67U6&#10;Hc6RcGPIK1lX8Ln8nV82mu7awShTXFa0/Y6KrcYt+RvXw1XmUNmFlOFacRjS+ET/ceZlf1iHZIj3&#10;OiTo/u6RQ11v/XhxbgVCxMtLyw/f2PPg1t99bePr8FJmTdEry6txirIF1yFhf5rHbIclMUyYzeYa&#10;jryT9LCol2pF120uillujIb8KKUCcsCRDvJp8SW2NnamB8TF5HCEEyRvGxOAKoFFOy30oh324YIW&#10;KyDXO6xUsnjoPJWtHos7MD2sp+hIEBSzBIoFFYVJqYfWH2lg6wYVhOTwDCPwFPPXzr0qQUKIUHNd&#10;yxCNtc1D1YuPWtgISxj8/OZBw+d3F4pWxK8wBEqpZsYkjOHvGDF8IBK04ElemfxmFmxblOIoo4gZ&#10;xANMEdyDi8/8dsxrMHKtSEKPp0JWmC3Q8xozeNzAqCqdsBQgmt5gLv67utJJwbsYaLRA31lArmdY&#10;32V1OGgDpZMi7uhoGiXouk6rxTkSpF2w2rziHDiKyvK/eM/OW6q/ULK52HT3jvLKG4s2FzCXmEPl&#10;rxJkuFaJ/6Z27bYjIqbZdvLb4HCS95XSxFg8DEGuOli9HXvt8AaUqw7WHyghSSmdYtclmSSk8De1&#10;lTMzFTpE3vd8VVAsCasgWOF3Cs6uIwMDA9XV1TgyT506ZTIF5rc4JfjzyHtaHTp0aPXwjwISF+cW&#10;56/N5xXn6XK0YZQo68gzR557Vqp+8uyKaJXgD4lCN4MnCWiQ0CHVDhKUPxB743Nny9MJrdEO8yDJ&#10;E0RKpQ0CcTCztMGGNIQgwIcAbEl76dIlXbQ0NjaWl5eXQAhhS1rd+33rS3KYo+S6gi03byrenL++&#10;NDdwEn7o/ub+/JbNqulJtEq8Dwmns+WxchzJCuWBmL4N3rwCaVX1XZ3sK1myZaMvODb3gSRFHEig&#10;Rko5HGTDJr1gqvmQlDUz6XjJLSFv/iq3ttQuR7DC7z8cHxJ8Uxv2bpul3wQSSUCPgA1otVr82oVy&#10;yntawRcHXn711Y8vXxZXYGtZ2aN79xYVFkrVU55dEa0IQ5JqaSR/+iCQagwpVZGXNzqnamtj05tg&#10;hY8fDkPCl6ZUTnkMSanaheQkp10lv1aJj7LF2zKIfIIAQYAgQBAgCBAECAJSEdCsra1JLUPyEwTS&#10;BoH+/v7du3enTXNIQwgCBAGCAEFAKQRIlE0pJImc1EOARNnU6bPk9KWr03aptRCs8BEjUTZJWE1O&#10;TuLnVydnclo7VyvCkNSxBFJLMiJAGJI6vZKc46A6bZdaC8EKHzFMhgSfwL12DX2fWiTBK2/l5eWK&#10;7M4mex1Se3v7yMiIuJ6wnHzfvn25ubn4KDE5ZdtVhmtFGJJUSyP50wcBwpDU6UvZo7M66iVVLQQr&#10;/O7AYUhAj2DDkZKSUnGx4F9ZXlpkt8XE14AvpzyG9JP29t/26UZmbhL5ZDasiLl+/ahl98KTB74r&#10;VUd5dkW0IgxJqqWR/OmDAGFI6vSlvNFZHd2SrRaCFX6P4DCkwcFBQ8V2gx78Q9lCkuGLAF6f1zs8&#10;vGvXLvzahXLKY0iNB5/uX3ng+Ev35ufpeCWPTczmZmfXfP9kVY7L/uLzUvWUZ1dEK/IuG2Np8MUg&#10;/3bZ8DUiZvPswA+pxkjyZwgCki0EzCyB2zvw1p5YleQZSirqLK+lpJQCCEBManV1bVk4AUPK0iT4&#10;Uaih1owVG5ZXdZMzVOTx/sjUQy+8MTg6lVuUq+a+bFG1sialVgpixWcWF2F7tuMXFbBMLBEH7zst&#10;cmCJkJAJbUvkTzXB3VphG7IJdg8u2CKSanHD/yj/D3bzMwm18GSFXbQR8ULcq5HZTVK9FKi7ppHZ&#10;1JYkAQSEzIM/e8BUZFiIj28LZN6T+J0VY3H8imLOycEZboeYxaWzAIaFo1GDbiVsNxvEK4QpwudE&#10;IWc4moF7P/JCDTsgJWBEUrHDaPajWVmB3T7FDrQCSU3qEYGALmtFs043NUdFHgMXx7/XefK8d2xm&#10;nsopUHVftqhauZNSKwWximRIF497N1RtVMmEgRs9+YMHn2j+pu3gA/ua7n/kCfNDj971jYfvuN9a&#10;efdXTYPDb3u8HyutSn3XBJ3cTRbYjTZifPZ6+kwV6JEX+KGAAj60T3yTm663c79BxhNVvhKwRyVb&#10;t7sJ9lIlDyRxKKOYB7dwLBbibbO62D2KgyJ5T+L3fIzF8StSIieLs9syZCUmKQwosHATGrCaqFaY&#10;3cCmRlQd30aNwKPahuvCd0iGszankRl3wvd31Nd2drIDIXRBWzrTVE0WMKQoCRiSRgmzjkVG9jrd&#10;lYmlE+dHL19dmJ6jmGPA99mzv3r73AefguS5BWBIqvqQoNIM1yqMIY27j3sN1eWxdDN+WaBHjx+w&#10;+tzzfzk1+V73lep9hXUHNnzr6evecX5U/8L203/4CF+UnJx6c0NnS5XDRY8N7GwM/rE6KGbbcfZH&#10;YyMnMgLTNMYLw87sYPoV8MowczjufI/z6PP01deZGWLEWQ3IVwRp0uF3OIVG/tBMMugE4vEMobKN&#10;YTPJXpejqmU/Xbce9pv3N1gOYhlVJsQ8qMieCppKY0ew54Pdw53fB8yGRTBY1t/BjAmyJodOcirk&#10;+P38fQ520BjmfMEpDrUM+10Skd5EMQNWp+t5nZ3EAxoAH+iScT/vTtb6hh57g7kipJvQtMzU1NPA&#10;jjvhXegfh3wRRF2dzlavFg0FDGlV/MjOFlylpJqiC1rNyJXZw6+dOHbGMzaxMLtADX545aVjp896&#10;kJtg5w2bKY0up1BVHxLUm+FahTCkcXf/VbX4EUOPen7/1uvO12Ym52amF6EzDlSeg7/Ts/Pwd3Ye&#10;nYlv0tdaqoaGOYEnCLZ11VPM9Jb9Ya/j0aG3rdkEoTjkEKpleA8MR62slwhcNa1h02Kz3W101cBz&#10;jRtgEyzicFJ1aH7nbqGa6cldZHXwPK10GulJoLvJ6Ax6hhxDaM4YOmFkfGI0O6tQYO/q+PZJEkkP&#10;mAdfTwVNxV5roLsLTMbkxJqMB8uyoV3U6LCTPDKDnsjOOg+9CyAnRS+OMjs8FbSqnUanLZQjiRuw&#10;8r3CTENKKp0m4O+0eF6TFrJz5RVKTolgg0MIKRhcar1tHgs73OAoCy7Oehh12EkbDyNmyHJlq6fJ&#10;He5hwpGfSnlgf7FF4QRXFXnPP0ZEJrJWzly+enV67pdvnv/1u4PHzl/o+OOZs55REFu0qXjHLYa/&#10;Ts+t5WWrHAzMcK04DEktfrRt2yNwdA137jn89Zqn1j31w+/MTi3MX1sAO5gFNyKQ1jnEjZaWlmI0&#10;uDgWB2cM5ekGuhNwCMFw1OewVtJDDuxhG8K7aG7SYO/psddS3cG5v2CR+iZm3hfgM5HVgWcIctHE&#10;B5wdTfWB+vxl49j4zBMdrXO9Lhv9HOLreLlo8chEjzzGE6k319WLCxZQye/JhAcv5ezmLkqL1ka5&#10;7RAqF4iywY1E68Fr0oJ2rrQ6SSsPvEOI0sIm1l6IsNV6GUc1x/copLlveIgaYqZaE24L1RzGiNGQ&#10;REuGGVZrxLWkhUOOYuAfghibyEptuJoMPiQqX9s/OQEtvDI185t3B37afebcB4gelW4p1d9afrVQ&#10;d3ZqYq0AGJK68cDM1irIkMYvwtuO3Z0oHe37DP2K02rtkZGf95x83lphc7U5Cz6pQsRoenmO3nt5&#10;YRExpKUl9HdlGXmS4pvAa80uOpJaDxAee4OB6mjkhL38K1joAY1hL+EJ2Iy9iQouvMAoQovgqw5f&#10;5SBdQ6MmSbgIcM1DpKd626xDFnqth7sFmbMSiU+mhM6TpxKuNSrRQL8MfUNdGFVTUnoayWKWIAFL&#10;QqbmtmA5K6sstUyIDVCu7/Pwh9P05gi2nEawoaZotfBFpOiH2swjAuW84tyisoLtt6NgKcTYro2j&#10;r1wWbSrUf6l8i6EsvzQPMsBBqUuQMlyrIEMqrbTa2LSnamNFrc0Wv/VIRsP1L56487G9jW+8Mups&#10;v7C4OD+3sAzW8AvvffB3aRkxpOUVdCaOydeLlk/7XfyiFTEUA9ZptDrYfPAdMrSiqIIaYmfiMKl3&#10;tLJBNJ7XlOj8KPnQuiCjAf2MUoSrkUB1zJKo3o5WRzCQFt4QqKUPYnVMA9qakRcijqCmj2iueUTt&#10;KRO9AsTX7QkJfUWajRR4ImSioB8sm2N60hWN6vKrFCjf5qRCIzZR2yhFd/y86H5gcjMKhJk070l8&#10;6emTU3gJklAbGTchE9YHeuUfdfzZOSOS7HliisCr1elwjoS3Jq9kXcHn8nd+2Wi6awejTHFZ0fY7&#10;KrYat+RvXA9XmUNlF1KGa5XIj0B0jxzqeuvHi3MrECJeXlp++MaeB7f+7msbX4eXMmuKXllejVOU&#10;jV0AgeLvFreAr4d7s6AQVzMKn9lcRv/LIr5uGx1XsQ6Z2FgXLCOBVShMmM3mGg6723zeNiYOA7VS&#10;LZ2sg0m0SAhB4qvObfHQMul2iKwjgDVQLVQrUgzVnfYrDmId53jNQ7SnzHUtQ3TH2zxUfaB6PrPh&#10;6AaPfrS+JDRaEjzJK1MPrxYwPWlzUTwLyqIUR7XXU3RAECzB4rdCv1LY1hgrwkx5/zqk4P0Ahhpp&#10;0rwnldEglaQA+aYJrRk8bmAAlU4L/4ptbpvAXCwe2lwgP9XFDHXoOwtokSR3RBIfP1IJJn5ddVot&#10;zpHwhuYV58BRVJb/xXt23lL9hZLNxaa7d5RX3li0uYC5xBwqf5Ugw7VK/De1a7cdETHNtpPfBoeT&#10;vK+UJtziiQJJjkAKf1MbnnSuuohXuJMUb3nf803SxsRZLYIVPsA439QeGBiorq7GkXnq1CmTSYE3&#10;WeQ9rQ4dOrR6+EcBPRfnFuevzecV5+lytGGUKOvIM0eeexanRdw88uyKaJVIHxLTf+BJAhokdEi1&#10;A5KfIJC+CATCtzxRk/RtNWkZQUA+ArAl7aVLl3TR0tjYWF5envxqYi4JW9Lq3u9bX5LDHCXXFWy5&#10;eVPx5vz1pbmBk/BD9zf357dsjrk2XAFEq8T7kHD6Sh4rx5FM8mQyAqnmQ4KVcDZ4Xw66rKq+q9Mu&#10;8KGb5OtRefPX5GuHGhoRrPBRxvEhwTe1R0dHZ+k3gUQS0CNgA1qtFr92oZzynlbwxYGXX33148uX&#10;xRXYWlb26N69RYWFUvWUZ1dEK8KQpFoayZ8+CKQaQ0pV5OWNzqna2tj0Jljh44fDkPClKZVTHkNS&#10;qnYhOclpV8mvVeKjbPG2DCKfIEAQIAgQBAgCBAGCQFQEgLRBHvjLJM3a2lrUMiQDQSBdEejv79+9&#10;e3e6to60iyBAECAIEAQkIXDb//N+IL/m7f7/lFQ4lszjn1y49dZbZUhITr+ljIaQIkmFAImySe2O&#10;l19+WWqRffv2JacvXWpD5OWXhFjGYiUJJaYjGKxgjZG8folfqeR8WiXnPZiEWoFKwJDe+/9+kbEQ&#10;wpDid6cQycmOAGFIUnsInmSf//znJZX65JNPmpqaJicnJZVKj8xS4cpYrKQCBebBYIXDkODjmNeu&#10;oe9TiyR45a28vFyR3dlkM6T29vaRkRFxPWE5OVDD3NxcqTeIbC6SaVoRhiTVtEj+tEWAMCSpXQtP&#10;sm3btn3rW9/CLPj666/DoJ/JDAkfrkzGSrZdRWVIQI9gw5GSklJxiwUGv7y0GNhmE9O8ebPJY0g/&#10;aW//bZ9uZOYmkU9mw4qY69ePWnYvPHngu1I1lMeQMlArwpCkmhbJn7YIEIYktWvhSVZRUfGVr3wF&#10;s+C///u/Dw8PZzJDYuD69R/mALHsLCpbl5WdvZqdrcnNprKyKK1G89753x38fyHGmclYybarqAxp&#10;cHDQULHdoAf/ULaQ0cIXAbw+L+xLumvXLkzDFskmjyE1Hny6f+WB4y/dm5+n4xU+NjGbm51d8/2T&#10;VTku+4vPS9VTHkPKQK3CGBJ5l42xNPhEsX8DCF8H2j0b/hf4IdUYSf4MQUCyhYCZoS0fEpR4a5es&#10;EnwzZg47KfKBmQi4JOucIMBRtQxcmizq9srS2ytLbr+1+I7dJf9tdyn8/cfbS//pv5VAnvf+/J+Q&#10;Jz5YJbDp0qqOn11BTGp1dW1ZOAFDyoIeSmjSUGvGig3Lq7rJGSryeH9k6qEX3hgcncotylVzX7ao&#10;WlmTUisFsQoxi0n3L37e8SP2OH5BHYM5eN9pkUNpHdC2RP5UU8PuNAuVmO0T7BZtsEUk7F4G/6P8&#10;P+jdsWNNvo5GRLwQ92pkdpNUM8GnBqH2BD6c1WxsDHUJmQe/yICpyLAQH8/2xhTvSfzmxFgcsyJ4&#10;ksF35DCTwFOfgzPcDpgVp2Y2Bi74EmF21lp2liZHq9FqqOzstVytJicXeZUgwbObzsP3uUKGhaNR&#10;g25/byMHrxCmyH+PB8YdIZj9G7UlHF0l7IqnETT70ayswG6fYgdagaQm9YjQVJe1olmnm5qjIo+B&#10;i+Pf6zx53js2M0/lFKi6L1tUrdxJqZWCWIUT59K/f/SRhv83Oqq3q3DPADd68gcPPtH8TdvBB/Y1&#10;3f/IE+aHHr3rGw/fcb+18u6vmgaH3/Z4P1ZajfquCTq5myyw02zEwOH19Jkq0CMv8EMBBXwdtmaq&#10;yU3X27nfIOOJGoMSMMa2Ddf5N92NQVBGFI1iHlwMYrEQb5vV5Q0HlPckPuoxFsesCPZvWMROkFlA&#10;LIuz2zJkTWuOxMAF3AgiaztuulerXb1xy33Xbby3tPiegnX3MJ9aAYYEeXixAhZuQgNWE9Xa4aNg&#10;txmqzsyDKP89DmdtTiMz7vDvbd3b6DK2VGH2fHyzKWRXPEpqsoAhRUnAkDTxbV906dnrdFcmlk6c&#10;H718dWF6jmKOAd9nz/7q7XMffArl5xaAIanqQ4JKM1yrUB/S1f9fScmG6D2pUA6gR48fsPrc8385&#10;Nfle95XqfYV1BzZ86+nr3nF+VP/C9tN/+EihegTE6M2wVXqVw0XPzdjZGPxjdbDbjrM/Ghs5kRFw&#10;xcA4BYmd2cHUjvk/OkX7abjzvWDF8Cytr2M3ieCsBuQrgjTp8DucQiN/aCYZqA5UYOsLnkRlGyO8&#10;RfqGHnuDuSK+aKad9BDz4OncoKk0dgR7Ptg93Pl9wGxYlIJl/R3MmCBrcugkxzSCMgN9Dl3eGOZ8&#10;wSkOtQz7XRIcqRgGzOlemOsHCNJNN3XxHoEM0iJHPCaNbrUIO08lY2Pggod0tpb68PKbOm3Wf028&#10;OTX75sLSm0vLb66sBBlSdKyALhn38xEkiu8eR9MyU1NPg+DmNICsq85emyRohtrVTbxJnl1pKGBI&#10;q+JHdrbgKiXV8FnQakauzB5+7cSxM56xiYXZBWrwwysvHTt91oPcBDtv2ExpdDmFqvqQoN4M14rL&#10;kK5OXKUudtNRttf/+Jfx+BoGQ496fv/W687XZibnZqYXob4Dlefg7/TsPPydnUdn4pv0tZaqoWFO&#10;zAuCbV31FDO9ZX/Y63h06G1rNkEoDjmEahmHEAxHrayXyA3zvbBpsdnuNrpq4LnGDbAJFnE4qbpO&#10;5OVqoZrbEIGLrA6ep5VOI8oEvjCjM+gKcwyhOSP/hDG+YKaf9IB58PVU0FTstQa6u8BkTE66v6Kl&#10;YFk2tIsKhJ3kkRn0RHbWeejt2TgpenGU2eGpoFXtNDptoRxJ3IA5FcGTLLCiY2iI5+6Ak4EMwk99&#10;h5WeTVQ6TS3sQ5/XpIXsPBrESXOdgStbs6rLpm7acg/wpLKSe4rW35Oru0envWdxCSkK/g3Iw4sV&#10;2OAQQgoGl1pvm8fCDjc4zUPTMhh12ElbBCP2dbR56pJooAi1q6HIFg4NDWHYFT8yEMQU8XvCVUXe&#10;88fpFZE8E1krZy5fvTo998s3z//63cFj5y90/PHMWQ/64FPRpuIdtxj+Oj23lpetcjAww7XiMqQN&#10;28xsiO0bt1Hne8/G6QMm27Y9AkfXcOeew1+veWrdUz/8zuzUwvy1BbCDWXAjAmmdQ9xoaYkePJIz&#10;mfe3UJ5uoDsBhxAMR30OayU96MPmoiG8C7VB32Dv6YH5Wndw7i9YpL6JmffpK0xM8yOr63U5IBdN&#10;zsDZ0VQfqM9fNjlxS1GtonWu12Wjn0N8HS+3yTwyg55IvbmuXlywgEp+TyY8eClnN3c9XLQ2BqqD&#10;aMgUJ50582WuJvBf7lWMKBvcSLQevCYtaOdyYVW9HAOXNjtLp9V8NnFynY6aXwTX0ZvzS29OTL+5&#10;sooUgmXakIcfK/AOIUrbYzd7IcJW62Ucahzfo1CLfMND1BAz1ZpwW6jmUEacbPyIoiLs6kyoXZ3B&#10;syseOMA/xHBQoQRXk8GHROVr+ycnoAFXpmZ+8+7AT7vPnPsA0aPSLaX6W8uvFurOTk2sFQBDUjce&#10;mNlahUTZikvZEFuxfnv5Z5/FiSGNjPy85+Tz1gqbq81Z8AmKgc9OL8/Rey8vLCKGtLSE/q4sI09S&#10;fBN4rdlFR1LrAcJjbzBQHY2csJd/BQs9oDHsJTwBm7E3UcGFFxhFaBF81UlVmeSXigDXPER6qrfN&#10;OmSh13q4FVvSwScTPfIwkzyV8KwR5vph6b337mH0gh+RV8VV1jfUhVE1zCamSjYGEIqCpdlrG0vu&#10;zdFR63Luyc6+Z53unpIC8CGhlUjwePZnE2wWswQJWBIyNbcFy1lZZallQmyAcn2fh7PuDUzb4ffi&#10;NcPULgle4+Czq/f8dvWeVLvi4qjVArzRD7WZR0RX5xXnFpUVbL8dLYiAGNu1cfSVy6JNhfovlW8x&#10;lOWX5kEGOCh1CVKGaxUSZZv0XWV6bdJ9+uLGjWgDt/gko+H6F0/c+djexjdeGXW2X1hcnJ9bWIaq&#10;fuG9D/4uLSOGtLyCzsQx+XrR8mm/i1+0IsZDA0tDWh1sPvgOGYw7+gpqiJ2Jw6Te0coG0XheU6Lz&#10;o+SDWXGV0YB+RinC1UigOmZJVG9Hq4NZXE6ScghwzSNqT5noVV6+bk9I6CvSbKSoFyETBf1g2Rxj&#10;iq5obIlfpUD5NicVGrGJ2ka/7pHPKjjz5z+b4eC9JN5mdD8wORgFwkya96QUFBOel8UkS6MF79EC&#10;rEOCmNqbs/Nvjk+9OfbZyaUVxJAgxBONIQkvQRJqIeMmZML6QK/8ow6TnfVMsbQeUeOEx9sE7OrP&#10;kGTYFRcVrU6HcyTcVPJK1hV8Ln/nl42mu3YwyhSXFW2/o2KrcUv+xvVwlTlUdiFluFYhPqQR3x+Y&#10;V/1PDRvv+dbfx48hMd3fPXKo660fL86tQIh4eWn54Rt7Htz6u69tfB1eyqwpemV5NU5RNnbqVFLZ&#10;6rG4BXw93JsFhbiaUfjM5jL6XwjzddvouIp1yMTGumAZCaxCYcJsNtdw2N3m87YxcRiolWrpZB1M&#10;okW4Enirc1s8tEy6HQkf3xI+vCilAK95iPaUua5liO54m4eqD6jBZzYcHeHRj9aXhEZLgid5Zerh&#10;1QKqlTFFig3AhlhqQCa/SpC3nqIDgmCFFr8V+iXgWiPv40rkpEDH+D0YwfsBFutFmjTvSaX6Wg05&#10;DDI63VputmZd7j3UGniM7lm/7p7Sons2b7x3eQU5BKL7kIB804TWDB43MIBKp4V/xTa3RWAuFg9t&#10;LpCf6mKGuqR5uT8Ce4XsiqdPdYA/xqGGNYjWkVecA0dRWf4X79l5S/UXSjYXm+7eUV55Y9HmAuYS&#10;c6j8VYIM1yrx+7LVbjsiYjZtJ78NDid5XylNuMUTBZIcgRT+pjY86Vx16k/84dvHX//61yV16+9+&#10;97tM/qY2A9fof33unn8ohW/uLC3DO9try0uahSVqcZGaX1rt+u3/2b3rpoqbroNsGYuVbLuK+k3t&#10;gYGB6upqHIs9deqUycQz8cApy80j72l16NCh1cM/CshZnFucvzafV5yny9GGUaKsI88cee5ZqVrJ&#10;+6Z2BmqVdN/UBk8S0CChQ6odkPwEgfRFIBC+jYiaqNjm+M31VWyEelX54dIAPYJ3++HlNaBHsPxo&#10;YWl1fnFtiV6pHd2HpJ6+CaspTnYFW9JeunQJloGLp7Gxsby8vIQ1nqJgS1rd+33rS3KYo+S6gi03&#10;byrenL++NDdwEn7o/ub+/JbNqulJtEq8Dwmns+WxchzJJE8mI5BqPiRYCWeD9+Wgy6rquzrtgh+6&#10;iV+fwlx/z549kuQfPXo0k31IDFzN/0tszUC9dQw85ZAtY7GSbVdRfUjwTW3IM0u/CSSSgB4BG+D9&#10;4IIka4fM8p5W8MWBl1999ePLl8Wr21pW9ujevUWFhVK1kudDykCtyM61Uk2L5E9bBFKNISW+I+BJ&#10;9t//+3+XpMdrr72WyQwpANffhsU+gbuj4gZANWOxkm1XURmSJFtVJLM8hqRI1SJC5DGkDNSKMKR4&#10;dzqRnzIIEIYktavgSSa1yL59+5JzdJbaEHn5JSGWsVhJQonpCAYrwpAwzTI578Ek1CqcIa2tMVsD&#10;kUQQyEQE+vv7d+/enYktJ20mCBAECAIEgQgEbvt/3g+c07z3HvtVLhWA+vTTT2+99VYZFSWn31JG&#10;Q0iRpEKA+JDU6Y4knCmq03AZtRCs8EEjPiRJWE1Oxukj0PhahOdMQmsHlbhaEoYkv3dJyVRHgDAk&#10;dXowCcdBdRouoxaCFT5omAwJvrd77Rr6PrVIglfeysvLFdmdTfZ8vr29fWRkRFxPWE4O4cXc3Fx8&#10;lJicsu0qw7UiDEmqpZH86YMAYUjq9KXs0Vkd9ZKqFoIVfnfgMCSgR7DhSElJqbhY8K8sLy0GttnE&#10;1yEypzyG9JP29t/26UZmbhL5ZDasiLl+/ahl98KTB74rVUN5dkW0IgxJqqWR/OmDAGFI6vSlvNFZ&#10;Hd2SrRaCFX6P4DCkwcFBQ8V2gx78Q9lCkuGLAF6f1zs8vGvXLvzahXLKY0iNB5/uX3ng+Ev35ufp&#10;eCWPTczmZmfXfP9kVY7L/uLzUvWUZ1dEq5BdR6SCnkb54RPF/g0gfB1o92z4X+BHGrWTNEVJBCRb&#10;CJhZY6+SGkiSxVt7YlWSpH8gcyrqLK+lpJQCCEBManV1bVk4AUPK0iT4Uaih1owVG5ZXdZMzVOTx&#10;/sjUQy+8MTg6lVuUq+a+bFG1sialVgpiFWEW4+7jXZ0oHb+ogG1iiDh432mRA0OApCxoWyJ/qqlh&#10;d5oFCWb7BLtFG2wRSbW44X+U/4cie8L6OhoR8ULcq5HZTVKtBJ8ZrAlUzewMSpIAAkLmwZ89YCoy&#10;LMTHs70xxXsSv7NiLI5fUcw5OTjD7RCzuHQWwLBwNGrQrext5OAVwhTRfV4SQcAD404EzKxgZlBK&#10;306g2Y9mZQV2+xQ70AokNalHhMnqslY063RTc1TkMXBx/HudJ897x2bmqZwCVfdli6qVOym1UhCr&#10;UIY07u467t1w2x4bpOpyFcYd4EZP/uDBJ5q/aTv4wL6m+x95wvzQo3d94+E77rdW3v1V0+Dw2x7v&#10;x0qrgTaypve0brLATrMRQ4PX02eqQI+8wA8FFPB12JqpJjddb+d+g4wnaixK1DV1Mi22UM02wpHE&#10;oYxiHtzCsViIt83q8oZrwnsSv+djLI5fkRI5WZzdliFr+j6eYwcKWLgJDVhNVCvcubDbDFVn5pEK&#10;dKdtuM6/sbY/A5y1OY3MuMO3t3UVTAWZlNY7X2uygCFFScCQ0B7CCU3Z63RXJpZOnB+9fHVheo5i&#10;jgHfZ8/+6u1zH3wKqs0tAENS1YcElWa4VlyGBO6jvtLbrJXlURa1KWVFQI8eP2D1uef/cmryve4r&#10;1fsK6w5s+NbT173j/Kj+he2n/yD2CVoFdNCbYav0KoeLnpuxszH4x+qgmG3H2R+NjZzICEzTGIbh&#10;n4DVNAYYBzOH4873gkrCs7S+jt0kgrMakK8I0qTD73AKjfyhmWSQ4ARmh8GTqGxj+ExSbzb7a26o&#10;q1cAuMwQEWIeVGRPBU2lsSPY88Hu4c7vA2bDQhcs6+9gxgRZk0MnORVyOK2/z6HLG8OcLzjFoZZh&#10;v0sikimLGbA6fc5j0uhWY+8rrvGro0+y1QJ0ybifjyBR+oYee4O5IkRhNC0zNfU0CGxOEwu/TzZg&#10;xPXRUMCQVsUP2Bov4Y1a0GpGrswefu3EsTOesYmF2QVq8MMrLx07fdaD3AQ7b9hMaXQ5har6kKDe&#10;DNeKy5Amrn5WscHLxNi6jrvH42oxDD3q+f1brztfm5mcm5lehOoOVJ6Dv9Oz8/B3dh6diW/S11qq&#10;hoY5gScItnXVU8z0lv1hr+PRobet2UTPvzr31zIOIRiOWlkvkRvme2HTYrPdbXTVwBDPDbAJFnE4&#10;qTrk9XG3UM1tiMBFVgfP00qnkXYNuZuMzqArzDGE5oz8U0JfR+uQhdU3vsCmh/SAefD1VNBU7LUG&#10;urvAZExOur+ipWBZNrSLCoSd5JEZ9ER21nno7dk4KXpxlNnhqaBV7TQ6w7yJ4gYcrUXSrzPTkJJK&#10;p6mFfejzmrSQnUuvMDVLgA0OIaRgcKn1tnmk3L5oWgajDjtpC2fEvuEhdioYMu9KTZSiag37iy0K&#10;J7iqyHv+UdUQzzCRtXLm8tWr03O/fPP8r98dPHb+Qscfz5z1jEKpok3FO24x/HV6bi0vW+VgYIZr&#10;xWFI4+Pj1DhlqEYhtj0Gqi9eHGnbtkfg6Bru3HP46zVPrXvqh9+ZnVqYv7YAdjALbkQgrXOIGy0t&#10;ie31GKMtxlrcvL+F8nQD3Qk4hGA46nNYK+lBHzYXDeFdqDZ9g72nx15LdQfn/oJF6puYeZ++wsQo&#10;Glldr8sBuWhyBs6OpvpAff6ykS30dbR5YEapcoQvVqSTony0zvW6bPRziK/j5TaAR2bQE6k3R/MG&#10;Cqjk92TCg5dydnMXpUVro9x2CJULRNngRqL14DVpQTtXWp2klQfeIURpe+xmL0TYar2MQ43jexTS&#10;HFGgIWaqxRdf19d2siE2mNGld/Ad/EMQYxNZqQ1Xk8GHROVr+ycnoD+vTM385t2Bn3afOfcBokel&#10;W0r1t5ZfLdSdnZpYKwCGpG48MLO1Cl2HtNFQzoTYSisNFZ9dRZ2lfBoZ+XnPyeetFTZXm7Pgkyqo&#10;YHZ6eY7ee3lhETGkpSX0d2UZeZLim8BrzS46kloPEB57g4HqaOSEvfwrWOgBjZ+JAJuxN1HBhRcY&#10;RWjN+KqTpDKEKtoq7Gm92kASHliZueYh0lO9bdYhC/20cbcgc1Yi8clEjzzMJE8lXGvEVAIrm76h&#10;LoyqYRXLvEzMEiRgScjU3BYsZ2WVpZYJsQHK9X2e0HVvgckdotvhF9MKX60WvogU/VCbeURgnFec&#10;W1RWsP12FCyFGNu1cfSVy6JNhfovlW8xlOWX5kEGOCh1CVKGa8VhSKXlBsp78SIdXBt3e4c3biiJ&#10;131iNFz/4ok7H9vb+MYro872C4uL83MLy1DZL7z3wd+lZcSQllfQmTgmXy9aPu138YtWxHhoYJ1G&#10;q4PNB98hg3FHX0ENsTNxGGUcrWwQjec1JTo/Sj6YFVcZDehnlCJcjQSqY5ZE9Xa0OpjF5fwJ9G7s&#10;riX0SJotcc0jak+Z6BUgvm5PSOgr0mykqBAhEwX9YNkcY4quaGyJX6VA+TYnFRqxidpGKbrj50X3&#10;A5ObUSDMpHlP4ktPn5zCS5CE2si4CZmwPtAr/6jjzw4vPvqHJBg/2CEpffDitkSr0+EcCW98Xsm6&#10;gs/l7/yy0XTXDkaZ4rKi7XdUbDVuyd+4Hq4yh8oupAzXiutDKq2sNlx97yhahnTUS9VaK+O8Yrt7&#10;5FDXWz9enFuBEPHy0vLDN/Y8uPV3X9v4OryUWVP0yvJqnKJs7AKIkspWj8WNEXVCIa5mFD6zuYz+&#10;l0V83TY6rmIdMrGxLlhGAqtQmDCbzTUcdrf5vG1MHAZqpVo6WQeTaBGuBN7q3BYPLZNuh7B3CBZy&#10;WB0OugF0Ii8OiY+EvOYh2lPmupYhuuNtHqo+IJzPbDg1w6MfrS8JjZYET/LK1MOrBVQrY4oUG4Dl&#10;NiZKcZS1nqIDgmCFFr8V+iVgW6MyTxL/OqTg/QCL9SJNmvekMhqkkhQg3zShNYPHDQyg0mnhX7HN&#10;bROYi8VDmwvkp7qYoQ59Z4EZArrZ0HCJzWlhL6YSIhJ01Wm1OIcEifHJmlecA0dRWf4X79l5S/UX&#10;SjYXm+7eUV55Y9HmAuYSc6j8VYIM1yrx39Su3XZExN7aTn4bHE7yvlIaHzMmUtMHgRT+pjY86Vx1&#10;qfKStrzv+aaPnUlpCcEKHy2cb2oPDAxUV1fjyDx16pTJxDPxwCnLzSPvaXXo0KHVwz8KyFmcW5y/&#10;Np9XnKfL0YZRoqwjzxx57lmpWsmzK6JVgj8kiqYyI4eABgkdUu2A5CcIpC8CgfAtT9QkfVtNWkYQ&#10;kI8AbEl76dIlXbQ0NjaWl5cnv5qYS8KWtLr3+9aX5DBHyXUFW27eVLw5f31pbuAk/ND9zf35LZtj&#10;rg1XANEq8T4knL6Sx8pxJJM8mYxAqvmQYEWZDd6Xgy6rqu/qtAt86Cb5elTe/DX52qGGRgQrfJRx&#10;fEjwTe3R0dFZ+k0gkQT0CNiAVqvFr10op7ynFXxx4OVXX/348mVxBbaWlT26d29RYaFUPeXZFdGK&#10;MCSplkbypw8CqcaQUhV5eaNzqrY2Nr0JVvj44TAkfGlK5ZTHkJSqXUhOctpV8muV+ChbvC2DyCcI&#10;EAQIAgQBggBBgCAgFQHN2tqa1DIkP0EgbRDo7+/fvXt32jSHNIQgQBAgCBAElEKARNmUQpLIST0E&#10;SJRNnT5LTl+6Om2XWgvBCh8xEmWThNXk5CR+fnVyJqe1c7UiDEkdSyC1JCMChCGp0yvJOQ6q03ap&#10;tRCs8BHDZEjwvd1r19D3qUUSvPJWXl6uyO5sstchtbe3j4yMiOsJy8n37duXm5uLjxKTU7ZdZbhW&#10;hCFJtTSSP30QIAxJnb6UPTqro15S1UKwwu8OHIYE9Ag2HCkpifL5Y/CvLC8tBnZiwdchMqc8hvST&#10;9vbf9ulGZm4S+WQ2rIi5fv2oZffCkwe+K1VDeXZFtCIMSaqlkfzpgwBhSOr0pbzRWR3dkq0WghV+&#10;j+AwpMHBQUPFdoMe/EPZQpLhiwBen9c7PLxr1y782oVyymNIjQef7l954PhL9+bn6Xglj03M5mZn&#10;13z/ZFWOy/7i81L1lGdXRCvyLhtjafCJYv8GEL4OtHs2/C/wQ6oxkvwZgoBkCwEzS+CuL7y1J1Yl&#10;eYaSijrLaykppQACEJNaXV1bFk7AkLI0CX4Uaqg1Y8WG5VXd5AwVebw/MvXQC28Mjk7lFuWquS9b&#10;VK2sSamVglhxzOLicbQjWzAdv6iAcUYXcfC+0yJH9PLScqBtifyppobdaRZEmO0T7BZtsEUk1eKG&#10;/1H+H8J7wkqo29fRiIgX4l6N/i0jJRSPISs8xtmaVa86Bq0TU1TIPPi1CZiKDAuBjUMjzYD3JD4S&#10;MRbHryjmnByc4XaIWVw6C2BYOLp12akcB68QpgifE4Wc4WgGxh1emMWvpgWsNPvRrKzAbp9iB1qB&#10;pCb1iMBWl7WiWaebmqMij4GL49/rPHneOzYzT+UUqLovW1St3EmplYJYcRhSebUtkPZUbawwlMf/&#10;DgFu9OQPHnyi+Zu2gw/sa7r/kSfMDz161zcevuN+a+XdXzUNDr/t8X6stBb1XRN0cjdZYKfZiIHD&#10;6+kzVaBHXuCHAgr4OmzNVJObrrdzv0HGE1W+Evrazk62xZYhaxt5HolDGcU8uIVjsRBvm9XlDdeE&#10;9yR+z8dYHL8iJXKyOLvBJglHEgYUWLgJDVhNVGuHj4LdZqg6M09u4FFtw3X+jbX9GeCszWlkxp3I&#10;va3FryrRx0kiQ5MFDClKAoakSbS62et0VyaWTpwfvXx1YXqOYo4B32fP/urtcx98CtrNLQBDUtWH&#10;BJVmuFb8rsWL/V7D7rgTJKBHjx+w+tzzfzk1+V73lep9hXUHNnzr6evecX5U/8L203/4KL4WqzfD&#10;VulVDhdNGdjZGPxjdVDMtuPsj8ZGTmQEpmkwTkFiZ3YwtWP+j07RczjufC+oPzxL6+vYTSI4qwH5&#10;iiBNOvwOp9DIH5pJBqoDFdj6gidR2caImaS/Ql/EEzm+AKe29BDz4OncoKk0dgR7Ptg93Pl9wGxY&#10;SIJl/R3MmCBrcugkxzSCMgN9Dl3eGOZ8wSkOtQz7XRIcqRgGrE5f8pg0utUi7FwdbZKvFqBLxv18&#10;BInSN/TYG8wVISqjaZmpqaeBf3Ma8avJ1/YYNNJQwJBWxY/sbMFVSjHULK3oglYzcmX28Gsnjp3x&#10;jE0szC5Qgx9eeenY6bMe5CbYecNmSqPLKVTVhwT1ZrhWfAxp3P0edVtllLX/0vo+MjdDj3p+/9br&#10;ztdmJudmphchz4HKc/B3enYe/s7OozPxTfpaS9XQsJ/iQF0QbOuqp5jpLfvDXsejQ29bswlCccgh&#10;VMs4hGDAaWW9RG6Y74VNi812t9FVA881bmRFsIjDSdUht4+7hWqmfT6R1cHztNJppH1D7iajM+gK&#10;cwyhOWPohJGlc5WtniZ35FQyvhCnsvSAefD1VNBU7LUGurvAZExOLB9dsCwb2kUohZ3kkRn0RHbW&#10;eejt2TgpenGU2eGpoFXtNDptoRxJ3ICV70ZmGlJS6TS1sA99XpMWsnPlFUpOiWCDQwgpGFxqvW0e&#10;Czvc4CiLpmUw6rCTtnBGLH4VR34q5YH9xRaFE1xV5D3/GBGZyFo5c/nq1em5X755/tfvDh47f6Hj&#10;j2fOekZBbNGm4h23GP46PbeWl61yMDDDtYpkSOPu4/F1IG3b9ggcXcOdew5/veapdU/98DuzUwvz&#10;1xYQKwI3IpDWOcSNlpaWYjS4OBY372+hPN1AdwIOIRhw+hzWSnrQh81FQ3gXUkTfYO/psddS3cG5&#10;v2CR+iZm3qevMDFtiKyu1+WAXDQ5A2dHU32gPn9ZbuNhgslSqdawx2IcIUon0dE61+uy0c8hvo6X&#10;iwOPzKAnUm+uqxcXLKCS35MJD17K2c2ZG6CgsqgBy22HULlAlA1uJFoPXpMWtHOl1UlaeezN22M3&#10;eyHCVutlHGoc36OQ5r7hIWqImWpNuC1Uc+itL341adGQpRj4hyDGJrJSG64mgw+Jytf2T05AE69M&#10;zfzm3YGfdp859wGiR6VbSvW3ll8t1J2dmlgrAIakbjwws7WKYEgQYCuNrwNpZOTnPSeft1bYXG3O&#10;gk+qEDGaXp6j915eWEQMaWkJ/V1ZRp6k+CbwWrOLjqTWA4TH3mCgOho5YS//ChY0JHF8AyFcxdxg&#10;b6KCCy8witDF+aqTqjJQqYjHomQZGVWAax4iPdXbZh2y0Gs93C3InJVIfDLRQw0zyVMJ1xoxlcDK&#10;pm+oC6NqWMUyLxOzBAlYEjI1twXLWVllqWVCbIByfZ8nLMoufjWNENZq4YtI0Q+1mUcEwnnFuUVl&#10;BdtvR8FSiLFdG0dfuSzaVKj/UvkWQ1l+aR5kgINSlyBluFZhDAkCbOMqrEAyGq5/8cSdj+1tfOOV&#10;UWf7hcXF+bmFZbCGX3jvQwxpGTGk5RV0Jo7J14uWT/td/KIVMR4aWBrS6mDzwXfIYNzRV1BD7Ewc&#10;JvWOVjaIxvOaEp0fJR/MiquMBvQzShGuRgLVMUuiejtaHczict7EqVo2IYxjNySraK55RO0pE70C&#10;xNftCQl9RZqNlMZGyERBP1g2x5iiKxpb4lcpUL7NSYVGbKK2UYru+HnR/cDkZhQIM2nek/jS0yen&#10;8BIkoTYybkImrA/0yj/qsNnFr6YPbqglWp0O50h4o/NK1hV8Ln/nl42mu3YwyhSXFW2/o2KrcUv+&#10;xvVwlTlUdiFluFahDOlif1+cHUhcK+weOdT11o8X51YgRLy8tPzwjT0Pbv3d1za+Di9l1hS9srwa&#10;pygbuwCiBJblWNwCvh6umijE1YzCZzaX0f+yiK/bRsdVrEMmNtYFy0hgFQoTZrO5hsPuNp+3jYnD&#10;QK1USycTHhMvwpXAW53b4qFl0u0QXl7ErVo0Y8IHiORQgNc8RDvXXNcyRHe8zUPVBxrBZzacFsKj&#10;H60vCY2WBE/yytTDqwVUK2OKFBuADbHUgEx+lSBvPUUHBMEKLX4r9EsQbaPyfeNfhxS8H2CxXqRJ&#10;855UXptklwjkmya0ZvC4gQFUOi38K7a57QBzsXhoc4H8VBcz1KHvLNCLJHmvJjsM8vTTabU4hzzh&#10;CpbKK86Bo6gs/4v37Lyl+gslm4tNd+8or7yxaHMBc4k5VP4qQYZrlfhvatduOyJiZG0nvw0OJ3lf&#10;KVXQdomotEQghb+pDU86Vx3PK9xJ2U/yvueblE2Ju1IEK3yIcb6pPTAwUF1djSPz1KlTJhPPxAOn&#10;LDePvKfVoUOHVg//KCBncW5x/tp8XnGeLkcbRomyjjxz5LlnpWolz66IVgn+kCh0M3iSgAYJHVLt&#10;gOQnCKQvAoHwbWTUJH0bTVpGEIgBAdiS9tKlS7poaWxsLC8vL4Z6Yi0KW9Lq3u9bX5LDHCXXFWy5&#10;eVPx5vz1pbmBk/BD9zf357dsjrUy7PJEq8T7kHA6Sx4rx5FM8mQyAqnmQ4KVcDZ4Xw66rKq+q9PO&#10;/6GbJOxQefPXJGyICioRrPBBxvEhwTe1R0dHZ+k3gUQS0CNgA1qtFr92oZzynlbwxYGXX33148uX&#10;xRXYWlb26N69RYWFUvWUZ1dEK8KQpFoayZ8+CKQaQ0pV5OWNzqna2tj0Jljh44fDkPClKZVTHkNS&#10;qnYhOclpV8mvVeKjbPG2DCKfIEAQIAgQBAgCBAGCgFQENGtra1LLkPwEgbRBoL+/f/fu3WnTHNIQ&#10;ggBBgCBAEFAKARJlUwpJIif1ECBRNnX6LDl96eq0XWotBCt8xEiUTRJWk5OT+PnVyZmc1s7VijAk&#10;dSyB1JKMCBCGpE6vJOc4qE7bpdZCsMJHDJMhwTdzr11D36cWSfDKW3l5uSK7s8leh9Te3j4yMiKu&#10;Jywn37dvX25uLj5KTE7ZdpXhWhGGJNXSSP70QYAwJHX6UvborI56SVULwQq/O3AYEtAj2HCkpCTK&#10;TuzgX1leWgxss4mvQ2ROeQzpJ+3tv+3TjczcJPLJbFgRc/36UcvuhScPfFeqhvLsimhFGJJUSyP5&#10;0wcBwpDU6Ut5o7M6uiVbLQQr/B7BYUiDg4OGiu0GPfiHsoUkwxcBvD6vd3h4165d+LUL5ZTHkBoP&#10;Pt2/8sDxl+7Nz9PxSh6bmM3Nzq75/smqHJf9xeel6inProhW5F02xtLgE8X+DSB8HWj3bPhf4IdU&#10;YyT5MwQByRYCZkZv+ZCYxFt7YlWSB0Qq6iyvpaSUAghATGp1dW1ZOAFDytIk+FGoodaMFRuWV3WT&#10;M1Tk8f7I1EMvvDE4OpVblKvmvmxRtbImpVYKYhW2L9vxrk4mdR2/OK6AbWKIOHjfaZEDQ4CkLGhb&#10;In+qqWF3mgUJZvsEu0UbbBFJtbjhf5T/h+CesFJq9nU0IuKFuFcjs5uk2imwI5PaFadQfULmwd+E&#10;gKnIsBAfz/bGFO9JfPhiLI5fUcw5OTjD7RCzuHQWwLBwNGrQrext5OAVwhThc6KQMxzNwLgTdoFr&#10;6Uh+2vYCzX40Kyuw26fYgVYgqUk9IkxWl7WiWaebmqMij4GL49/rPHneOzYzT+UUqLovW1St3Emp&#10;lYJYcRnSxePd44Y9NpT23EZ191+M/8AD3OjJHzz4RPM3bQcf2Nd0/yNPmB969K5vPHzH/dbKu79q&#10;Ghx+2+P9WGkt6rsm6ORussBOsxEjg9fTZ6pAj7zADwUU8HXYmqkmN11v536DjCdqrEr0NrqMLVWx&#10;SsmA8lHMg4tALBbibbO6vOFw8p7ExzzG4vgVKZGTxdltGbKm7dNZAZyAhZvQgNVEtXb4KNhthqoz&#10;84gFHtU2XOffWNufAc7anEZm3Anb2xqmhIHkbqmq55WqgP7JIEKTBQwpSgKGpEm0rtnrdFcmlk6c&#10;H718dWF6jmKOAd9nz/7q7XMffArazS0AQ1LVhwSVZrhWYa7Fz65eHAff0fgE+hvvBPTo8QNWn3v+&#10;L6cm3+u+Ur2vsO7Ahm89fd07zo/qX9h++g8fxVcBvRm2Sq9yuOi5GTsbg3+sDorZdpz90djIiYzA&#10;NA3GKUjszA6mdsz/0Sl6Dsed7wX1h2cpjEEMMeKsBuQrgjTp8DucQiN/aCYZqA5UYOsLnkRlG3lm&#10;kpDVVWevjS+eaSY9xDx4OjdoKo0dwZ4Pdg93fh8wGxajYFl/BzMmyJocOskxjaDMQJ9DlzeGOV9w&#10;ikMtw36XBEcqhgGr07k8Jo1utQg7V0eb5KsF6JJxPx9BovQNPfYGc0WIymhaZmrqaYi2OU1vm9PC&#10;LzX5EJClkYYChrQqfmRnC65SklWnnEILWs3IldnDr504dsYzNrEwu0ANfnjlpWOnz3qQm2DnDZsp&#10;jS6nUFUfEtSb4VpxGVJ59Z4qynv0aGfn0feu3ranulxOL+OWYehRz+/fet352szk3Mz0IpQ8UHkO&#10;/k7PzsPf2Xl0Jr5JX2upGhrmxLxgZtVVTzHTW/aHvY5Hh962ZhOE4pBDqJbhPTActbJeIjfM98Km&#10;xWa72+iqgecaN8AmWMThpOo6kZerhWpuQwQusjp4nlY6jSgT+MKMzqArzDGE5owhE0ZfR5unLmwK&#10;GV9c00R6wDz4eipoKvZaA91dYDImJ91f0VKwLBvaRQXCTvLIDHoiO+s89PZsnBS9OMrs8FTQqnYa&#10;nbZQjiRuwNFaJP06Mw0pqXSaWtjHM69JC9m59ApTswTY4BBCCgaXWm+bx8IONziNQdMyGHXYSVsk&#10;I2Zk+DpAdEMCvNo4TVAsD+wvtiic4Koi7/nHqO5E1sqZy1evTs/98s3zv3538Nj5Cx1/PHPWMwpi&#10;izYV77jF8NfpubW8bJWDgRmuVYgP6WK/l7oNwmx7ag3j7x13x8mNtG3bI3B0DXfuOfz1mqfWPfXD&#10;78xOLcxfWwA7mAU3IpDWOcSNlpaWYjS4OBY372+hPN1AdwIOIRiO+hzWSnrQh81FQ3gXUkTfYO/p&#10;ATdOd3DuL1ikvomZ9+krTEwbIqvrdTkgFz2ugbOjqT5Qn79soPGEH8VuB9E61+uy0c8hvo6XWzuP&#10;zKAnUm+uqxcXLKCS35MJD17K2c1dDxetjXLbIVQuEGWDG4nWg9ekBe1caXWSVh54hxCl7bGbvRBh&#10;q/UyDjWO71FIc9/wEDXETLUm3BaqOYwRM8WAF6e5AwkaCf4hiLGJrNSGq8ngQ6Lytf2TE6DwlamZ&#10;37w78NPuM+c+QPSodEup/tbyq4W6s1MTawXAkNSNB2a2VhyGBMuQqNuqy+G7EaXlldbbSvvitBBp&#10;ZOTnPSeft1bYXG3Ogk/Q0pjZ6eU5eu/lhUXEkJaW0N+VZeRJim8CrzW76EhqPUB47A0GqqORE/by&#10;r2ChBzT+WRmwGXsTFVx4gVGE1oyvOjyVoYkO/3S9GThcGq/JxANEQi6ueYj0VG+bdchCr/WABR0S&#10;xItl5ZOJHnmYSZ5KuNaIqQRWNn1DXRhVwyqWeZmYJUjAkpCpuS1YzsoqSy0TYgOU6/s8EevewDnt&#10;NKW/A0mrhS8iRT/UZh4RNpxXnFtUVrD9dhQshRjbtXH0lcuiTYX6L5VvMZTll+ZBBjgodQlShmvF&#10;YUglGzYOe1nH0bjbO7xxQ0m8xiGj4foXT9z52N7GN14ZdbZfWFycn1tYhsp+4b0PMaRlxJCWV9CZ&#10;OCZfL1o+7Xfxi1bEeGhgaUirg80H3yFDK4oqqCF2Jg6TekcrG0TjeU2Jzo+SD2bFVUYD+hmlCFcj&#10;geqYJVG9Ha0OZnE5T2KnoOzzGz0DSbwNy6i45hG1p0z0ChBftyck9BVpNlg1s5kiZKKgHyybY0zR&#10;FY0t8asUKN/mpEIjNlHbKEV3/LzofmByMwqEmTTvSXzp6ZNTeAmSUBsZNyET1gd65R91ONkhwDaU&#10;3iuQmMZqdTqcI+HGkleyruBz+Tu/bDTdtYNRprisaPsdFVuNW/I3roerzKGyCynDteIwpNLKarQM&#10;iX7Z/6iXqq2ujPIZ0lgtqnvkUNdbP16cW4EQ8fLS8sM39jy49Xdf2/g6vJRZU/TK8mqcomysR6Wk&#10;stVjcQv4erhNQyGuZhQ+s7mM/pdFfN02Oq5iHQpMwcx2WIXChNlsruEwbHzeNiYOA7VSLZ2sg0m0&#10;CFcCb3Vui4eWSbeD0J5YrdFfntc8RHvKXNcyRHe8zUPVB9TgMxuOjvDoR+tLQqMlwZO8MvXwagHV&#10;ypgixQZgQyw1IJNfJchbT9EBQbBCi98K/RKwrVEZpP2OzeD9AIv1Ik2a96QyGqSSFCDfNKE1g8cN&#10;DKASJzQG5mLx0OYC+akuZqjjfPMDrW5MfwcStFmn1eIcCbeHvOIcOIrK8r94z85bqr9QsrnYdPeO&#10;8sobizYXMJeYQ+WvEmS4Von/pnbttiMiptl28tvgcJL3ldKEWzxRIMkRSOFvasOTzlWXKv5Aed/z&#10;TXLjiZN6BCt8YHG+qT0wMFBdXY0j89SpUyYTz8QDpyw3j7yn1aFDh1YP/yggZ3Fucf7afF5xni5H&#10;G0aJso48c+S5Z6VqJc+uiFYJ/pAodDN4koAGCR1S7YDkJwikLwKB8C1/1CR9G05aRhCQiQBsSXvp&#10;0iVdtDQ2NpaXlyezDiWKwZa0uvf71pfkMEfJdQVbbt5UvDl/fWlu4CT80P3N/fktm5WoEEsG0Srx&#10;PiScjpLHynEkkzyZjECq+ZBgJZwN3peDLquq7+q0R/vQTdJ0rbz5a9Kor6oiBCt8uHF8SPBN7dHR&#10;0Vn6TSCRBPQI2IBWq8WvXSinvKcVfHHg5Vdf/fjyZXEFtpaVPbp3b1FhoVQ95dkV0YowJKmWRvKn&#10;DwKpxpBSFXl5o3OqtjY2vQlW+PjhMCR8aUrllMeQlKpdSE5y2lXya5X4KFu8LYPIJwgQBAgCBAGC&#10;AEGAICAVAc3a2prUMiQ/QSBtEOjv79+9e3faNIc0hCBAECAIEASUQoBE2ZRCkshJPQRIlE2dPktO&#10;X7o6bZdaC8EKHzESZZOE1eTkJH5+dXImp7VztSIMSR1LILUkIwKEIanTK8k5DqrTdqm1EKzwEcNk&#10;SPC93WvX0PepRRK88lZeXq7I7myy1yG1t7ePjIyI6wnLyfft25ebm4uPEpNTtl1luFaEIUm1NJI/&#10;fRAgDEmdvpQ9OqujXlLVQrDC7w4chgT0CDYcKSmJ8vlj8K8sLy0GttnE1yEypzyG9JP29t/26UZm&#10;bhL5ZDasiLl+/ahl98KTB74rVUN5dkW0IgxJqqWR/OmDAGFI6vSlvNFZHd2SrRaCFX6P4DCkwcFB&#10;Q8V2gx78Q9lCkuGLAF6f1zs8vGvXLvzahXLKY0iNB5/uX3ng+Ev35ufpeCWPTczmZmfXfP9kVY7L&#10;/uLzUvWUZ1dEK/IuG2Np8Ili/wYQvg60ezb8L/BDqjGS/BmCgGQLATNr7E0YOLy1J1YleVikos7y&#10;WkpKKYAAxKRWV9eWhRMwpCxNgh+FGmrNWLFheVU3OUNFHu+PTD30whuDo1O5Rblq7ssWVStrUmql&#10;IFYhZjF+8XgXvS1bZ9fxi+MKmCaOiIP3nRY5cCRIyYO2JfKnmhp2p1kQYLZPsFu0wRaRVIsb/kf5&#10;fwjsCSulWrR3ZCMiXoh7NTK7SaqWmOc4mxL4gFatwfIrEjIPfokBU5FhIT6e7Y0p3pP4rYmxOH5F&#10;Mefk4Ay3Q8zi0lkAe/f6Yept5OAVwhThc6Jwnwevcm0Z3fwROAeGpJpGZsPgtEw0+9GsrMBun2IH&#10;WoGkJvWIwFqXtaJZp5uaoyKPgYvj3+s8ed47NjNP5RSoui9bVK3cSamVglhxGNK4+3g3ddseG6Q9&#10;t1Hdx90qcCTgRk/+4MEnmr9pO/jAvqb7H3nC/NCjd33j4Tvut1be/VXT4PDbHu/HSt+3aH97eqv7&#10;JgvsNBsxbng9faYK9MgL/FBAAV+HrZlqctP1du43yHiixqZEFXA+JpEtbqMgGcU8uKVjsRBvm9Xl&#10;DVeF9yR+z8dYHL8iJXKyOLstQ1bCkYQBBRZuQgNWE9UKNAZ2m6HqzDy5gUe1Ddf5N9amM8CkL5Dc&#10;LVX1YeV6GyvZIcndBDtzp3MfaLKAIUVJwJA0Sph1LDKy1+muTCydOD96+erC9BzFHAO+z5791dvn&#10;PvgUJM8tAENS1YcElWa4VhyGNHH1swpDOb2grbR8dxXljbcbCejR4wesPvf8X05Nvtd9pXpfYd2B&#10;Dd96+rp3nB/Vv7D99B8+isXaopfVm2Gr9CqHi57CsrMx+MfqoJhtx9kfjY2cyAhM05jplt8vw5l+&#10;MXM41ksUVj08S2GEYogRZzUgXxGkSYff4RQa+UP+p+Bsj2cKiMo2hs4kFaZ60WFNlxwh5kFF9lTQ&#10;VBo7gj0f7B7u/D5gNiw4wbL+DmZMkDU5dJJTIWeC7+9zsIPGMOcLTnGoZZhxKPK5DcQMWJ1e5fVq&#10;ZIarAwtgoEvG/XwEidI39NgbzBUCUnrbnJawcr0uR1XLfnpI0pv3B8ZBLDVSLZOGAoa0Kn5kZwuu&#10;UlKtuQtazciV2cOvnTh2xjM2sTC7QA1+eOWlY6fPepCbYOcNmymNLqdQVR8S1JvhWnEYUsmGjcMs&#10;Kxq/2N/3WXwNg6FHPb9/63XnazOTczPTi1Dfgcpz8Hd6dh7+zs6jM/FN+lpL1dAwx8MM866ueoqZ&#10;3rI/7HU8OvS2NZtot0zn/lqG94CXqJX1EsGcrDVsSma2u42uGngscQNsgkUcTqquE3m5WqjmNkTg&#10;IquD52ml04gygS/M6AxOAR1DRvBVcT1FvuEhlvPxPhfji3BKSw+YB19PBU3FXmuguwtMxuSk+yta&#10;CpZlQ7uoQNhJHplBT2RnnYfeno2TohdHmR2eClrVTqPTFhpaETfgaC2Sfp2ZhpRUOk3woKaL85q0&#10;kJ1LrzA1S4ANDiGkYHCp9bZ5LOxwI6Uxvg4o3BDpt2Zc5SjpKxTY0l6KSqrnhf3FFoUTXFXkPf8Y&#10;mzWRtXLm8tWr03O/fPP8r98dPHb+Qscfz5z1jILYok3FO24x/HV6bi0vW+VgYIZrxWFIpZXVVdR7&#10;R9EypOPeDRVUaWmUFyRl2sO2bY/A0TXcuefw12ueWvfUD78zO7Uwf20BxM2CGxFI6xziRktLSzIr&#10;UKEYzLooTzfQnYBDCLxEfQ5rJT3ow+aiIbyLHoQa7D099lqqOzj3FyxS39TATO78A1dkdTAFhFz0&#10;CAfOjqb6QH3+skEQ9LWdbIgNudPDnosqYJUGVUTrXK/LRj/u+TpebvN5ZAY9kXpzXb24YAGV/J5M&#10;ePBSzm7u6pNobZTbDqFygSgb3Ei0HrwmLWjnSquTtPLAO4QobY/d7IUIW62XcVRzfI9RNAfmG+FA&#10;StrGxkcx8A9BjE1kpTZcTQYfEpWv7Z+cAAyuTM385t2Bn3afOfcBokelW0r1t5ZfLdSdnZpYKwCG&#10;pG48MLO1ClmpDRzJipYh2ayGq8MQcYuPvY6M/Lzn5PPWCpurzVnwSRUiRtPLc/TeywuLiCEtLaG/&#10;K8vIkxTfBF5rdtGR1HqA8NgbDFRHIyfs5V/BQg9oPHM2hs3Ym6jgwguMIrRmfNVhqxxgcei52ueJ&#10;WP2CLSjTMnLNQ6SnetusQxaahMJyD4Uw4pOJnIGYSZ5KuNaIqQRWNn1DXRhVwyqWeZmYJUjAkpCp&#10;uS14zkrkfnaa+BxIAGBwFifBslIReK0WvogU/VCbeURAmVecW1RWsP12FCyFGNu1cfSVy6JNhfov&#10;lW8xlOWX5kEGOCh1CVKGa8XziuP4RXdX93jV7jgRJGQXRsP1L56487G9jW+8Mupsv7C4OD+3sAzn&#10;f+G9DzGkZcSQllfQmTgmXy9aPu138YtWxIwlsE6j1cHmg++QoRVFFdQQOxMH8uFoZYNoPK8p0flR&#10;8qEFAEYD+hmlCFcjgeqYJVG9Ha2OoMc8oiHwhpO/bsjI1h1HXNNENNc8ovaUiV4B4uv2hIS+Is1G&#10;CjYRMlHQD5bNMaboisaW+FUKlG9zUqERm6htlKI7fl50PzC5GQXCTJr3JL709MkpvARJrI0QYBsK&#10;X4EUQLsPQviMMbU1o2WS6QNWWEu0Oh3OkfD255WsK/hc/s4vG0137WCUKS4r2n5HxVbjlvyN6+Eq&#10;c6jsQspwrUIY0sXjKMR29L2rhj3WyviE2LhW2D1yqOutHy/OrUCIeHlp+eEbex7c+ruvbXwdXsqs&#10;KXpleTVOUTZ2AURJZavH4hbw9XDVRCGuZhQ+s7mM/pdFfN02Oq5iHQpM0Mx2WIXChNlsruGwu83n&#10;bWPiMFAr1dLJOphEi4QQJL7q3BYPLZNuh9grat1sDKgE3O1dGA1O+EiRUAV4zUO0p8x1LUN0x9s8&#10;VH1Adz6z4TQMHv1ofUlotCR4klemHl4toFoZU6R4Vo5EKY5qr6doYwArtPit0K8UtjUq0z3+dUjB&#10;+wEW60WaNO9JZTRIJSlAvmlCawaPGxhAJV7gDK1fDHMgoW8A0IskAVjWmNCQJDqApBJQfLrqtFqc&#10;I+HNzCvOgaOoLP+L9+y8pfoLJZuLTXfvKK+8sWhzAXOJOVT+KkGGa5X4b2rXbjsiYpptJ78NDid5&#10;XylNuMUTBZIcgRT+pjY86Vx1qfLtBnnf801y44mTegQrfGBxvqk9MDBQXV2NI/PUqVMmkwJL1uU9&#10;rQ4dOrR6+EcBPRfnFuevzecV5+lytGGUKOvIM0eeexanRdw88uyKaJXgD4lCF4InCWiQ0CHVDkh+&#10;gkD6IhAI38KiFBIvTd9+Ji1TDgHYkvbSpUu6aGlsbCwvL0+5aiVLgi1pde/3rS/JYY6S6wq23Lyp&#10;eHP++tLcwEn4ofub+/NbNkuWLrcA0SrxPiScvpPHynEkkzyZjECq+ZBgJZwN3peDLquq7+q0sx/Y&#10;Sv4elDd/Tf52xUNDghU+qjg+JPim9ujo6Cz9JpBIAnoEbECr1eLXLpRT3tMKvjjw8quvfnz5srgC&#10;W8vKHt27t6iwUKqe8uyKaEUYklRLI/nTB4FUY0ipiry80TlVWxub3gQrfPxwGBK+NKVyymNIStUu&#10;JCc57Sr5tUp8lC3elkHkEwQIAgQBggBBgCBAEJCKgGZtbU1qGZKfIJA2CPT39+/evTttmkMaQhAg&#10;CBAECAJKIUCibEohSeSkHgIkyqZOnyWnL12dtkuthWCFjxiJsknCanJyEj+/OjmT09q5WhGGpI4l&#10;kFqSEQHCkNTpleQcB9Vpu9RaCFb4iGEyJPje7rVr6PvUIgleeSsvL1dkdzbZ65Da29tHRkbE9YTl&#10;5Pv27cvNzcVHickp264yXCvCkKRaGsmfPggQhqROX8oendVRL6lqIVjhdwcOQwJ6BBuOlJRE+QIy&#10;+FeWlxYDGzTh6xCZUx5D+kl7+2/7dCMzN4l8MhtWxFy/ftSye+HJA9+VqqE8uyJaEYYk1dJI/vRB&#10;gDAkdfpS3uisjm7JVgvBCr9HcBjS4OCgoWK7QQ/+oWwhyfBFAK/P6x0e3rVrF37tQjnlMaTGg0/3&#10;rzxw/KV78/N0vJLHJmZzs7Nrvn+yKsdlf/F5qXrKsyuiFXmXjbE0+ESxfwMIXwfaPRv+F/gh1RhJ&#10;/gxBQLKFgJnRWz4kJvHWnliV5AGRijrLaykppQACEJNaXV1bFk7AkLI0CX4Uaqg1Y8WG5VXd5AwV&#10;ebw/MvXQC28Mjk7lFuWquS9bVK2sSamVgliFm8X4xeNdnZ3HL3LsctyNTkHqOu4eV8Bew0QcvO+0&#10;yKF0fWhbIn+qqWF3moVKzPYJdscy2CIStimC/1H+H7AdUuzJ19GIiBfiXo3+nWRjl4otIVB9Ah/Q&#10;2MomLqOQefBrFDAVGRYC+wlHmgHvSXw0YiyOX1HMOTk4w+0Qs7h0FsCwcDRqsFM5Dl4hTBE+Jwo5&#10;g1e5towk8OAcXiQdcaTZj2ZlBXb7FDvQCiQ1qUcE1LqsFc063dQcFXkMXBz/XufJ896xmXkqp0DV&#10;fdmiauVOSq0UxCqEIY27u/rHDQZ6n3J/unj8aB912x6bzbbnNqrvaAh3iv2GAm705A8efKL5m7aD&#10;D+xruv+RJ8wPPXrXNx6+435r5d1fNQ0Ov+3xfhx7LaES6rsm6ORussBOsxHjhtfTZ6pAj7zADwUU&#10;8HXYmqkmN11v536DjCdqLErAIGtzGpnqxba4jaWOtCkbxTy47YzFQrxtVpc3HDTek/jIxlgcvyIl&#10;crI4uy1DVsKRhAEFFm5CA1YT1drho2C3GarOzJMbbvG24Tr/xtp0Bpj0BZK7pao+vBxPESX6NQll&#10;aLKAIUVJwJA0iVY9e53uysTSifOjl68uTM9RzDHg++zZX7197oNPQbu5BWBIqvqQoNIM1yqEIZVW&#10;Wqsry0OWtF30Dm+s2k2fKy3fXbVx2Mt1L8VmUkCPHj9g9bnn/3Jq8r3uK9X7CusObPjW09e94/yo&#10;/oXtp//wUWzio5XWm2Gr9CqHi56bsbMx+MfqoJhtx9kfjY2cyAhM02CcgsTO7GBqx/wfnaLncNz5&#10;XlADeJbCCMUQI85qQL4iSJMOv8MpNPKHZpKB6kAFtr7gSVS2MXQmiVS1wQ7fPQ0ps0dFtI5T53qI&#10;efB0btBUGjuCPR/sHu78PmA2rOrBsv4OZkyQNTl0kmMaQZmBPocubwxzvuAUh1qG/S4JjlQMA1YH&#10;cx6TRvYbYefqaJN8tQBdMu7nI0iUvqHH3mAOmdty1O9tc1oiyokXSb7Gy9dIQwFDWhU/srMFVynJ&#10;r1hiyQWtZuTK7OHXThw74xmbWJhdoAY/vPLSsdNnPchNsPOGzZRGl1Ooqg8J6s1wrTCCr6Wlfs4U&#10;/CWx63myM/So5/dvve58bWZybmZ6ETIdqDwHf6dn5+Hv7Dw6E9+kr7VUDQ37KQ7UBfOurnqKmd6y&#10;P+x1PDr0tjWbIBSHHEK1DO8BHtLKeoncMN8Lmxab7W6jqwaea9zIimARh5Oq60RerhaquQ0RuMjq&#10;4Hla6TSiTOALMzqDrjDHEHIWcT1FiJ1B5Sx3i3wwxhfiVJYeMA++ngqair3WQHcXmIzJSfdXtBQs&#10;y4Z2UYGwkzwyg57IzjoPvT0bJ0UvjjI7PBW0qp1Gpy3UFMQNOFqLpF9npiEllU5TC/vw5jVpITuX&#10;XmFqlgAbHEJIweBS623zWNjhRkpjfB1QuEFlv7UUBVXIC/uLLQonuKrIe/4xNmQia+XM5atXp+d+&#10;+eb5X787eOz8hY4/njnrGQWxRZuKd9xi+Ov03FpetsrBwAzXCoMhxdjtEcW3bXsEjq7hzj2Hv17z&#10;1Lqnfvid2amF+WsLkHEW3IhAWucQN1paWlK6ZuXkmfe3UJ5uoDsBhxDwkD6HtZIe9GFz0RDeherV&#10;N9h7euy1VHdw7i9YpL6JcfjoK0yMypHV9bockIse9cDZ0VQfqM9fNtBW3/AQNcQwrgm3hWoOezAq&#10;h0kaS4rWuV6XjX7c83W8XFh4ZAY9kXpzXb24YAGV/J5MePBSzm7O3AAFlUUNWG47hMoFomxwI9F6&#10;8Jq0oJ0rrU7SygNXD7p1e+xmL0TYar2MQ43je4yiOTBfHgdS0jY3HoqBfwhibCIrteFqMviQqHxt&#10;/+QEIHBlauY37w78tPvMuQ8QPSrdUqq/tfxqoe7s1MRaATAkdeOBma0VBkMaH/evzw7+isWOR0Z+&#10;3nPyeWuFzdXmLPikCkTNTi/P0XsvLywihrS0hP6uLCNPUnwTeK3ZRUdS6wHCY28wUB2NnLCXfwUL&#10;PaDxz9mAzdibqODCC4witGZ81eGrXGWpZUJs+oa6+j5PxPIXfEmZlZNrHiI91dtmHbLQi7xguYdC&#10;CPHJRFwXM8lTCdcaMZXAygYmGUbVsIplXiZmCRKwJGRqbguesxK5n52mTHcgabXwRaToh9rMI8KG&#10;84pzi8oKtt+OgqUQY7s2jr5yWbSpUP+l8i2GsvzSPMgAB6UuQcpwraIxpHJDxWd9/RcRRxq/2N/3&#10;WYWhXIHByWi4/sUTdz62t/GNV0ad7RcWF+fnFpZB7i+89yGGtIwY0vIKOhPH5OtFy6f9Ln7RihgP&#10;DSwNaXWw+eA7ZGhFUQU1xM7EYVLvaGWDaDyvKdH5UfLBrLjKaEA/oxThaiRQHbMkqrej1cEsLudL&#10;jLeAie7BKOuvPI7ApodornlE7SkTvQLE1+0JCX1Fmo0UaCJkoqAfLJtjTNEVjS3xqxQo3+akQiM2&#10;UdsoRXf8vOh+YHIzCoSZNO9JfOnpk1N4CZJYGyHANhS5Ail9UMFriVanwznwhMUxV17JuoLP5e/8&#10;stF01w6mmuKyou13VGw1bsnfuB6uMofKLqQM1yoaQ6LKq/dUUe8dhZf9j75HVe2pVoIgsUbWPXKo&#10;660fL86tQIh4eWn54Rt7Htz6u69tfB1eyqwpemV5NU5RNnYBREllq8fiFvD1cG8DFOJqRuEzm8vo&#10;f1nE122j4yrWocAEzWyHVShMmM3mGg67j3zeNiYOA7VSLZ2sg0m0CFcCb3Vui4eWSbdD5BU1fUOn&#10;xdPKxP+cVBdGi+M4CCS/aF7zEO0pc13LEN3xNg9VH2ggn9lwWg+PfrS+JDRaEjzJKxN6soWie9Lm&#10;otgAbIilBmTyqwR56yk6IAhWaPFboV8CtjUq04f+dUjB+wEW60WaNO9JZTRIJSlAvmlCawaPGxhA&#10;JV7gDK1fDHMgoW8AZNq7gzqtFudIuD3kFefAUVSW/8V7dt5S/YWSzcWmu3eUV95YtLmAucQcKn+V&#10;IMO1Svw3tWu3HRExzbaT3waHk7yvlCbc4okCSY5ACn9TG550rrpU+XaDvO/5JrnxxEk9ghU+sDjf&#10;1B4YGKiursaReerUKZOJZ+KBU5abR97T6tChQ6uHfxSQszi3OH9tPq84T5ejDaNEWUeeOfLcs1K1&#10;kmdXRKuoPiSpHSE5P3iSgAYJHZLFkQIEgbRFIBC+JeHStO1j0jBlEYAtaS9duqSLlsbGxvLy8pSt&#10;WpI02JJW937f+pIc5ii5rmDLzZuKN+evL80NnIQfur+5P79lsyTJsWQmWiXeh4TTf/JYOY5kkieT&#10;EUg1HxKshLPB+3LQZVX1XZ32lPnClbz5a2ZaJsEKv99xfEjwTe3R0dFZ+k0gkQT0CNiAVqvFr10o&#10;p7ynFXxx4OVXX/348mVxBbaWlT26d29RYaFUPeXZFdGKMCSplkbypw8CqcaQUhV5eaNzqrY2Nr0J&#10;Vvj44TAkfGlK5ZTHkJSqXUhOctpV8muV+ChbvC2DyCcIEAQIAgQBggBBgCAgFQHN2tqa1DIkP0Eg&#10;bRDo7+/fvXt32jSHNIQgQBAgCBAElEKARNmUQpLIST0ESJRNnT5LTl+6Om2XWgvBCh8xEmWThNXk&#10;5CR+fnVyJqe1c7UiDEkdSyC1JCMChCGp0yvJOQ6q03aptRCs8BHDZEjwvd1r19D3qUUSvPJWXl6u&#10;yO5sstchtbe3j4yMiOsJy8n37duXm5uLjxKTU7ZdZbhWhCFJtTSSP30QIAxJnb6UPTqro15S1UKw&#10;wu8OHIYE9Ag2HCkp8W+/LiAd/CvLS4uBbTbxdYjMKY8h/aS9/bd9upGZm0Q+mQ0rYq5fP2rZvfDk&#10;ge9K1VCeXRGtCEOSamkkf/ogQBiSOn0pb3RWR7dkq4Vghd8jOAxpcHDQULHdoAf/ULaQZPgigNfn&#10;9Q4P79q1C792oZzyGFLjwaf7Vx44/tK9+Xk6XsljE7O52dk13z9ZleOyv/i8VD3l2RXRirzLxlga&#10;fKLYvwGErwPtng3/C/yQaowkf4YgINlCwMwSuOUDb+2JVUmeoaSizvJaSkopgADEpFZX15aFEzCk&#10;LE2CH4Uaas1YsWF5VTc5Q0Ue749MPfTCG4OjU7lFuWruyxZVK2tSaqUgVuFmMX7xeFdn5/GLIXbJ&#10;e1IBy6VFHLzvtMihVC1+OWhbIn+qqWF3moWLZvsEu2EZbBFJtbjhf5T/h9CesJJ083U0IuKFuFcj&#10;s42sSonbYlR9Ap/QKrU4hmqEzINfZMBUZFiIj2d7Y4r3JH5zYiyOX1HMOTk4w+0Qs7h0FsCwcDRq&#10;sFM5Dl4hTBE+Jwo5g1ej3Pgoe2BEYjYMTstEsx/Nygrs9il2oBVIalKPCKx1WSuadbqpOSryGLg4&#10;/r3Ok+e9YzPzVE6BqvuyRdXKnZRaKYhVCEMad3f1jxsM9D7lgcR7Uql7CbjRkz948Inmb9oOPrCv&#10;6f5HnjA/9Ohd33j4jvutlXd/1TQ4/LbH+7FSdfnl1HdN0MndZIGdZiPGZ6+nz1SBHnmBHwoo4Ouw&#10;NVNNbrrezv0GGU9U2UoA9wskd0tVfZ1ZtqiMKBjFPLgYxGIh3jaryxsOKO9JfNRjLI5fkRI5WZzd&#10;liEr4UjCgAILN6EBq4lqBRoDu81QvDcw8Ki24Tr/xtq0uKg3fl1TJzMQWqhmWxpzJEqTBQwpSgKG&#10;pFHCrGORkb1Od2Vi6cT50ctXF6bnKOYY8H327K/ePvfBpyB5bgEYkqo+JKg0w7UKYUilldbqyvKw&#10;JW28J2Oxg0BZoEePH7D63PN/OTX5XveV6n2FdQc2fOvp695xflT/wvbTf/hIkVoEhejNsFV6lcNF&#10;z83Y2Rj8Y3VQzLbj7I/GRk5kBOZdzFDCzuxgahcYWpg5HHe+F6wanqVATRhixFkNyFcEadLhdziF&#10;Rv7QTDI4kgW8UsGTqGxj6EyS2/zeNrwtweOLe4pIDzEPKrKngqbS2BHs+WD3cOf3AbNh2x4s6+9g&#10;xgRZk0MnORVyHl7+PocubwxzvuAUh1qG/S6JyEeimAGr02k8Jo1uNfa+4hq/OvokWy1Al4z7eWc4&#10;+oYee4M5dG4b1J7vxtebzf4BqaGuPtlaqqg+GgoY0qr4kZ0tuEpJUV3EhC1oNSNXZg+/duLYGc/Y&#10;xMLsAjX44ZWXjp0+60Fugp03bKY0upxCVX1IUG+Ga5Ww4CtDj3p+/9brztdmJudmphehMw5UnoO/&#10;07Pz8Hd2Hp2Jb9LXWqqGhjkeZph3ddVTzPSW/WGv49Ght63ZBKE45BCqZXgPeIlaWS+RG+Z7YdNi&#10;s91tdNXAEM8NsAkWcTipOjS9c7dQzW2IwEVWB8/TSqeRngO6m4zOoCvMMWQEX5WdZxj1dYCCDWq6&#10;r+LbefGXHjAPvp4Kmoq91kB3F5iMyUn3V7QULMuGdlGBsJM8MoOeyM46D709GydFL44yOzwVtKqd&#10;RmeY20DcgKO1SPp1ZhpSUuk0tbAPfV6TFrJz6RWmZgmwwSGEFNy7td42j4UdbqQ0JtqND9eH5MiV&#10;okOi88L+YovCCa4q8p5/jK2cyFo5c/nq1em5X755/tfvDh47f6Hjj2fOekZBbNGm4h23GP46PbeW&#10;l61yMDDDtUoAQ9q27RE4uoY79xz+es1T65764Xdmpxbmry2AHcyCGxFI6xziRktLSzEaXByLm/e3&#10;UJ5uoDsBhxB4ifoc1kp60IfNRUN4F1JE32Dv6bHXUt3Bub9gkfqmBnp6p68wMW2IrK7X5YBcNN0B&#10;Z0dTfaA+f9nwxsMDkDiQ5FpEtM71umz0456v42XXGSkz6InUm6NN+wVU8nsy4cFLObu5q0+itVFu&#10;O4TKBaJscCPRevCatKCdK61O0soD7xCitD12sxcibLVexqHG8T1G0Tzaje/raPM0cYh60gIhXzHw&#10;D0GMTWSlNlxNBh8Sla/tn5yAdl6ZmvnNuwM/7T5z7gNEj0q3lOpvLb9aqDs7NbFWAAxJ3XhgZmuV&#10;AIY0MvLznpPPWytsrjZnwSdViBhNL8/Rey8vLCKGtLSE/q4sI09SfBN4rdlFR1LrAcJjbzBQHY2c&#10;sJd/BQs9oPE7a4DN2Juo4MILjCK0ZnzVSVIZ/Owm4kCSBBn4BTnmIdJTvW3WIQu9xgzWeUmsQig7&#10;n0zf8BCudHkq4VojrhY4+fQNdWFUDadUBuZhliABS0Km5rbgOSuR+1nsxocIZluFnc/jnE4Ia7Xw&#10;RaToh9rMIwLivOLcorKC7bejYCnE2K6No69cFm0q1H+pfIuhLL80DzLAQalLkDJcqwQwJOh1o+H6&#10;F0/c+djexjdeGXW2X1hcnJ9bWIbzv/DehxjSMmJIyyvoTByTrxctn/a7+EUrYjw0sE6j1cHmg++Q&#10;oRVFFdQQOxOHSb2jlQ2i8bymROdHyQez4iqjAf2MUoSrkUB1zJKo3o5WB7O4XCjRfnT+BQxxBDi1&#10;RXPNI2pPmegVIL5uT0joK9JspEASIRMF/WDZHGOKrmhsiV+lQPk2JxUaWYnaRim64+dF9wOTm1Eg&#10;zKR5T+JLT5+cwkuQxNooduPDcNbYXZv29Ajg0ep0OEfCjSWvZF3B5/J3ftloumsHo0xxWdH2Oyq2&#10;Grfkb1wPV5lDZRdShmuVGIbEdH/3yKGut368OLcCIeLlpeWHb+x5cOvvvrbxdXgps6boleXVOEXZ&#10;2AUQJZWtHosbw72MQlzNKHxmcxn9L4v4um10XMU6FPDMmO2wCoUJs9lcw2F3m8/bxsRhoFaqpZN1&#10;MIkW4Urgrc5t8dAy6XaITgPRMibiQMIcAHnNQ7SnzHUtQ3TH2zxUfaAWPrPhqACPfrS+JDRaEjzJ&#10;K1MPrxZQrYwpUmwAltuqKMVR1nqKDt6BFVr8VuiXgG2NmEBGyeZfhxS8H2CxXqRJ855URoNUkgLk&#10;mya0ZvC4gQFU4kXMeW589A0AtEgS1ndZHQ56XKNTOr9PqNNqcY6E20NecQ4cRWX5X7xn5y3VXyjZ&#10;XGy6e0d55Y1FmwuYS8yh8lcJMlyrxH9Tu3bbERHTbDv5bXA4yftKacItniiQ5Aik8De14UnnquNd&#10;kZ+EmMv7nm8SNkQFlQhW+CDjfFN7YGCguroaR+apU6dMJp6JB05Zbh55T6tDhw6tHv5RQM7i3OL8&#10;tfm84jxdjjaMEmUdeebIc89K1UqeXRGtEulDCniSgAYJHVLtgOQnCKQvAoHwLSxK8cdq07e1pGUE&#10;gdgRgC1pL126pIuWxsbG8vLyYq9OtgTYklb3ft/6khzmKLmuYMvNm4o3568vzQ2chB+6v7k/v2Wz&#10;7FqkFiRaJd6HhNNn8lg5jmSSJ5MRSDUfEiwdscH7ctBlVfVdnXb2ezbJ34Py5q/J3654aEiwwkcV&#10;x4cE39QeHR2dpd8EEklAj4ANaLVa/NqFcsp7WsEXB15+9dWPL18WV2BrWdmje/cWFRZK1VOeXRGt&#10;CEOSamkkf/ogkGoMKVWRlzc6p2prY9ObYIWPHw5DwpemVE55DEmp2oXkJKddJb9WiY+yxdsyiHyC&#10;AEGAIEAQIAgQBAgCUhHQrK2tSS1D8hME0gaB/v7+3bt3p01zSEMIAgQBggBBQCkESJRNKSSJnNRD&#10;gETZ1Omz5PSlq9N2qbUQrPARI1E2SVhNTk7i51cnZ3JaO1crwpDUsQRSSzIiQBiSOr2SnOOgOm2X&#10;WgvBCh8xTIYE39u9dg19n1okwStv5eXliuzOJnsdUnt7+8jIiLiesJx83759ubm5+CgxOWXbVYZr&#10;RRiSVEsj+dMHAcKQ1OlL2aOzOuolVS0EK/zuwGFIQI9gw5GSklJxseBfWV5aDGyzia9DZE55DOkn&#10;7e2/7dONzNwk8slsWBFz/fpRy+6FJw98V6qG8uyKaEUYklRLI/nTBwHCkNTpS3mjszq6JVstBCv8&#10;HsFhSIODg4aK7QY9+IeyhSTDFwG8Pq93eHjXrl34tQvllMeQGg8+3b/ywPGX7s3P0/FKHpuYzc3O&#10;rvn+yaocl/3F56XqKc+uiFbkXTbG0uATxf4NIHwdaPds+F/gh1RjJPkzBAHJFgJmlsDtHXhrT6xK&#10;8gwlFXWW11JSSgEEICa1urq2LJyAIWVpEvwo1FBrxooNy6u6yRkq8nh/ZOqhF94YHJ3KLcpVc1+2&#10;qFpZk1IrBbEKN4vxi8e7OjuPXwzYJToBZ1DqOu4eV8Bew0QcvO+0yKF0fWhbIn+qqWF3moVKzPYJ&#10;dos22CKSanHD/yj/D7E9YbH1g120EfFC3KuR3nxUxdTrrzoBdavYTAWqEjIPftEBU5FhIT6e7Y0p&#10;3pP4zYqxOH5FMefk4Ay3Q8zi0lkAw8LRnctO5Th4hTBF+Jwo5Axe5doyz85rIJcdkNJ7VKDZj2Zl&#10;BXb7FDvQCiQ1qUeEyeqyVjTrdFNzVOQxcHH8e50nz3vHZuapnAJV92WLqpU7KbVSEKsQhjTu7uof&#10;NxjofcqDyXBbtQ2lPQaqT2mOBNzoyR88+ETzN20HH9jXdP8jT5gfevSubzx8x/3Wyru/ahocftvj&#10;/Vjp4a++a4JO7iYL7DQbMT57PX2mCvTIC/xQQAFfh62ZanLT9XbuN8h4ospXorfROmRhqnY3UdY2&#10;8kASxTKKeXDLxmIh3jaryxuuCO9J/J6PsTh+RUrkZHF2W4ashCMJAwos3IQGrCaqtcNHwW4zVJ2Z&#10;JzfwnbbhOv/G2nQGmPQFkrulqj6snL62s5MdCKEL0npU0GQBQ4qSgCFplDDrWGRkr9NdmVg6cX70&#10;8tWF6TmKOQZ8nz37q7fPffApSJ5bAIakqg8JKs1wrUIYUmmltbqyPHRJWyms8GfOlFaGc6dYrAHK&#10;Aj16/IDV557/y6nJ97qvVO8rrDuw4VtPX/eO86P6F7af/sNHMcqPUlxvhq3SqxwumjGwszH4x+qg&#10;mG3H2R+NjZzICEzTYJyCxM7sYPrF/B+dCrhqIqfF8CyFEYohRpzVgHxFkCYdfodTaOQPzSQD1YEK&#10;rGsoeBKVbQydSdJV9nm6faCmzzs8FF9M00h6iHnwdG7QVBo7gj0f7B7u/D5gNiw+wbL+DmZMkDU5&#10;dJJjGkGZgT6HLm8MszKc4lDLsN8lwZGKYcDqdCyPSaNbLcLO1dEm+WoBumTcz0eQKH1Dj73BHDa3&#10;DTSgt81piSjnH4d8EUQ9+Roem0YaChjSqviRnS24Sim2yiWUXtBqRq7MHn7txLEznrGJhdkFavDD&#10;Ky8dO33Wg9wEO2/YTGl0OYWq+pCg3gzXSkLwddz93rghjD9J6P6wrAw96vn9W687X5uZnJuZXoQM&#10;ByrPwd/p2Xn4OzuPzsQ36WstVUPDnJgXzLu66ilmesv+sNfx6NDb1myCUBxyCNUyvAe8RK2slwg8&#10;Na1h02Kz3W101cBzjRtgEyzicFJ1aH7nbqGa6cldZHXwPK10GulJoLvJ6Ay6whxDRvBV2TnDKNTd&#10;QjkrK0tKKls9TW7upfiim/LSA+bB11NBU7HXGujuApMxObEm48GybGgXQRV2kkdm0BPZWeeht2fj&#10;pOjFUWaHp4JWtdPotIVyJHEDVr4vmWlISaXT1MI+vHlNWsjOlVcoOSWCDQ4hpGBwqfW2eSzscCNF&#10;WV8HFG6I9Fuzs7yMGBVgf7FF4QRXFXnPX0qv8OSdyFo5c/nq1em5X755/tfvDh47f6Hjj2fOekYh&#10;a9Gm4h23GP46PbeWl61yMDDDtcJmSOPu/qu3WSujvDOJYyLbtj0CR9dw557DX695at1TP/zO7NTC&#10;/LUFxIrAjQikdQ5xo6WlJRxpiclj3t9CebqB7gQcQuAl6nNYgYbAoA+bi4bwLqSjvsHe02OvpbqD&#10;c3/BIvVNDbS/SV9hYpoXWV2vywG56FEPnB1N9YH6/GU5uMAMkuZu7i7LUGvYczEx8KVardE61+uy&#10;0Y97vo6X21YemUFPpN5cVy8uWEAlvycTHryUs5u7Hi5aG+W2Q6hcIMoGNxKtB69JC9q50uokrTzw&#10;DiFK22M3eyHCVutlHGoc32MUzYH58jiQmCGJlgwzrDQfFcA/BDE2kZXacDUZfEhUvrZ/cgJ65srU&#10;zG/eHfhp95lzHyB6VLqlVH9r+dVC3dmpibUCYEjqxgMzWys8hjTuPt5fWl1drsgwMjLy856Tz1sr&#10;bK42Z8EnVSBzdnp5jt57eWERMaSlJfR3ZRl5kuKbwGvNLjqSWg8QHnuDgepo5IS9/CtY6AGNZ87G&#10;sBk7rAUKeJgwitCa8VWHqTIsQ6Ka6G3gofKeJhPjlSIJAwGueYj0VG+bf6EXLPfAEIuThU+mDz9G&#10;Kk8lXGvEaQBuHn1DXRhVwy2ZYfmYJUjAktCaQrcFz1mJ3M9OE58DKYie3hzBltMMWq0WvogU/VCb&#10;eUSgnFecW1RWsP12FCyFGNu1cfSVy6JNhfovlW8xlOWX5kEGOCh1CVKGaxWdIcHLbMcvlitFjxir&#10;MBquf/HEnY/tbXzjlVFn+4XFxfm5hWU4/wvvffB3aRkxpOUVdCaOydeLlk/7XfyiFTEeGlga0upg&#10;88F3yNCKogpqiJ2Jw6Te0coG0XheU6Lzo+SDWXGV0YB+RinC1UigOmZJVG9Hq4NZXM6XDEZYa8UG&#10;VGCU9VceR2DTQzTXPKL2lIleAeLr9oSEviLNRgo0ETJR0A+WzTGm6Iq2ooxfpUB58CuGRmyitlGK&#10;7vh50f3A5GYUCDNp3pP40tMnp/ASJLE2QoBtKHIFEjMQBUck2fPEFIFXq9PhHAlvTV7JuoLP5e/8&#10;stF01w5GmeKyou13VGw1bsnfuB6uMofKLqQM1yoaQ7p4/Gj38HDfUeZ9/5DvAMRsUN0jh7re+vHi&#10;3AqEiJeXlh++sefBrb/72sbX4aXMmqJXllfjFGVjF0CgVTkWt4Cvh9s2FOJqRuEzm8vof1nE122j&#10;4yrWocAEzWyHVShMmM3mGg4Dx+dtY+IwUCvV0sk6mESLcCXwVue2eGiZdDuEVxfpYT06LENiF31Q&#10;Xf7KY+6+NBXAax6iPWWuaxmiO97moeoDqPCZDQcyePSj9SWh0ZLgSV6ZdFe2MqZIsQHYEEsNyORX&#10;CfLWU3RAEKzQEm4I2NaoTMf71yEF7wdYMBdp0rwnldEglaQA+aYJrRk8bmhFoUDgLKxJaP1imAMJ&#10;fQMAubC5I5Lo+JFKKAnoqtNqcY6EtzSvOAeOorL8L96z85bqL5RsLjbdvaO88saizQXMJeZQ+asE&#10;Ga5V4r+pXbvtiIhptp38Njic5H2lNOEWTxRIcgRS+Jva8KRz1YWsyE9irOV9zzeJGxRH1QhW+ODi&#10;fFN7YGCguroaR+apU6dMJp6JB05Zbh55T6tDhw6tHv5RQM7i3OL8tfm84jxdjjaMEmUdeebIc89K&#10;1UqeXRGtovmQpPaD9PzgSQIaJHRIl0dKEATSFYFA+JaES9O1i0m7FEYAtqS9dOmSLloaGxvLy8tT&#10;uG4p4mBLWt37fetLcpij5LqCLTdvKt6cv740N3ASfuj+5v78ls1SBMeUl2iVeB8STgfKY+U4kkme&#10;TEYg1XxIsBLOBu/LQZdV1Xd10svvUyLJm7+mRNMUV5JghQ8pjg8Jvqk9Ojo6S78JJJKAHgEb0Gq1&#10;+LUL5ZT3tIIvDrz86qsfX74srsDWsrJH9+4tKiyUqqc8uyJaEYYk1dJI/vRBINUYUqoiL290TtXW&#10;xqY3wQofPxyGhC9NqZzyGJJStQvJSU67Sn6tEh9li7dlEPkEAYIAQYAgQBAgCBAEpCKgWVtbk1qG&#10;5CcIpA0C/f39u3fvTpvmkIYQBAgCBAGCgFIIkCibUkgSOamHAImyqdNnyelLV6ftUmshWOEjRqJs&#10;krCanJzEz69OzuS0dq5WhCGpYwmklmREgDAkdXolOcdBddoutRaCFT5imAwJPo557Rr6PrVIglfe&#10;YI92RXZnk70Oqb29fWRkRFxPWE6+b9++3NxcfJSYnLLtKsO1IgxJqqWR/OmDAGFI6vSl7NFZHfWS&#10;qhaCFX534DAkoEew4UhJSZQdRcG/sry0GNhmE1+HyJzyGNJP2tt/26cbmblJ5JPZsCLm+vWjlt0L&#10;Tx74rlQN5dkV0YowJKmWRvKnDwKEIanTl/JGZ3V0S7ZaCFb4PYLDkAYHBw0V2w168A9lC0mGLwJ4&#10;fV7v8PCuXbvwaxfKKY8hNR58un/lgeMv3Zufp+OVPDYxm5udXfP9k1U5LvuLz0vVU55dEa3Iu2zC&#10;lubrQNto4++iLdVmSf5UR0CyhcCXsAO7FqvfeN7aE6uSPBBSUWd5LSWlFEAAYlKrq2vLwgkYUpYm&#10;wY9CDbVmrNiwvKqbnKEij/dHph564Y3B0ancolw192WLqpU1KbVSEKtws4B9artCdl8bd3fBCTp1&#10;Hb84roC9hok4eN9pkUPx+nwdjYj3IOrTSG8CKphgr0iqxT0hsHObj2d72jBRaAskf6qpYXe1VaJB&#10;gTbUNLJb0iohlciAndAldZm4hYjjyWs/GEYlarHRbTJJOpmDM9yGSaJUcqrBsHA0WtH69TZy8Aph&#10;ivA5UcgZgiZ9RnCwy4xhhGY/mpUV2O1T7EArkNSkHhHGpsta0azTTc1RkcfAxfHvdZ487x2bmady&#10;ClTdly2qVu6k1EpBrEIYErCh/nGDgd6n3J9Ky6urbXTaYxjv7r+o7DAC3OjJHzz4RPM3bQcf2Nd0&#10;/yNPmB969K5vPHzH/dbKu79qGhx+2+P9WMkafR22ZqrJPYFS536D6DeJvZ4+U4VgDm+b1eWNqlp9&#10;F13VhLvJArvaKvMs6G2sZNvgboItdZURGrUlGZNBQpeJW4g4Yrz2g2dUgoJjLK5uF7M4uy1DVmLC&#10;ovM0ExpEmqhWmA3BbjNUnZknN/CotuE6/8baTIbeRuuQhRnrYKSwtoUy0QwaRjRZwJCiJGBIGnVv&#10;gMjastfprkwsnTg/evnqwvQcxRwDvs+e/dXb5z74FPLPLQBDUtWHBJVmuFYhDKm00lpdWR62pK20&#10;lDkxPqG0AQE9evyA1eee/8upyfe6r1TvK6w7sOFbT1/3jvOj+he2n/7DR0pXSFHwTKuvYzdrCK7K&#10;Y2Zf9EzN75OB2ZnVQaH9x8HTFLwcmMj5r9Z0dHADJ5CT16ujN8O27FUOFztI8c7eeE6iOWJj2Myw&#10;1+WoatlPt0EP+8cHhSqPVkZLDO0yMRto7Ii0H9odFXjyh5tF0Lo45hJ6kscmoTv8NgLOw8Yw5wtO&#10;cZAw7HdJRNppZBvVNgDc+0JtvZKlPnBaGvfzESRK39BjbzCHzG2R0n2ebh84yn3e4aGwNmTSMKKh&#10;gCGtih/Z2YKrlFTr/QWtZuTK7OHXThw74xmbWJhdoAY/vPLSsdNnPchNsPOGzZRGl1Ooqg8J6s1w&#10;rTCCr+BZQjG2o+9dvW1PdblS5sLQo57fv/W687WZybmZ6UWQfKDyHPydnp2Hv7Pz6IzCyWx3G101&#10;8HwJDbAZ6jrpqVaXycnOtMz2ia56Cs1z9w/bWlm3E8zEWumnXvBqT0NDXX2A+fS6hiy1Am4nfa2l&#10;amgYxfVg9uY00hW6m4xO1gnEexIyO4aM4POyhwyLQdeWvkKBvagVxjh9xAW6DFyPIjZgr420H3EQ&#10;uPYTMJewkzwygx7QzjoPvT0bJ0UvjjI7PBW05XUanbZQjsTXxnh2JZp9QKp0moDv0xVJui/iqVoy&#10;yQYbHEJIgf3Vets8gsMLj84w2LVQzspKALnV0+QOHUMgfyYNI7C/2KJwgquKvOcfo+FMZK2cuXz1&#10;6vTcL988/+t3B4+dv9DxxzNnPaMgtmhT8Y5bDH+dnlvLy1Y5GJjhWmEwJPAs0UG22za8d9ytwEKk&#10;bdsegaNruHPP4a/XPLXuqR9+Z3ZqYf7aAmJF4EYE0jqHuNHS0lKMBsdbXN9g7+mx11Ld3Dm412Wj&#10;h2vYFZQhMZwEbqc+hxWGGRho+K5T4MgZop1Dvo5WYYIUlAizt/qmBvrBCH6Kpnq6Rt6TKAtkTZkN&#10;SuPRX0khM5oNiNmP3AbwyAx6QPXmunpxwQIq+T2o8OClnN1cU4/WRrntECoXiLJR4OegCZKk+0Jp&#10;dZJWHniHEKXtsZu9EGGr9TLubqz3R3rbnPTczt1lGWoNI8RJ2944KAb+IYixiazUhqvJ4EOi8rX9&#10;kxMAwJWpmd+8O/DT7jPnPkD0qHRLqf7W8quFurNTE2sFwJDUjQdmtlYYDIk12dLycgPlVWCt9sjI&#10;z3tOPm+tsLnanAWfVCFiNL08R++9vLCIGNLSEvq7sow8SXFKQE3sEJpnwiC9bf54vbsFqROR/EtT&#10;6JGK4TbchKZ5sEgAXOAmlvnwCYHLYuuapDQ0yOJ8Ed5zKXJIXnEEuF0mYgNR7UcGznwyJXS2PJWi&#10;2LmMZkQvom+oC6Nq0ctkZA5mCRKwJLS0yG3xO7uFsYBlSFSTHU2vYLTraTI1hy1EojJmGNFq4YtI&#10;0Q+1mUdE1+UV5xaVFWy/HQVLIcZ2bRx95bJoU6H+S+VbDGX5pXmQAQ5KXYKU4VpFZUjj46zbaPzi&#10;Re9n/kVJMY5RRsP1L56487G9jW+8Mupsv7C4OD+3sAwyf+G9D/4uLSOGtLyCziid4PthjEgfCsQb&#10;Dax8Ex3B93V7wkIXcBJm645WNion8K4QPSFva3OaeBdRMrWhJeJMOIERSKsBp1sdtLOb9yRv4yFn&#10;Hwx2qLyvt60ZratSGiQij7fLmMgsrw3w2w/zCILlPa0OGZBGyERBPwjoMjJd4QtLwmvgVylQHtwL&#10;oREbDDuX0YioRdB9yGSK8b6IWlNqZxBegiTULoMRrIWNpAK94ox2LNoZM4xodTqcI+EGkleyruBz&#10;+Tu/bDTdtYNRprisaPsdFVuNW/I3roerzKGyCynDtYrGkMYn+o8z7/rDOiSDguuQoPu7Rw51vfXj&#10;xbkVCBEvLy0/fGPPg1t/97WNr8NLmTVFryyvxiHK5vO2MfE0CM1TLZ2MP8hc1zJEh9FsHqo+8jYx&#10;22F5EhNms7mG/ddhPEfrAxhvt76hyeRw8BAkdrEFWghgcfvdT7A+wOKh1aBPM+sDeE/y3rP08oJW&#10;pA9qQ+TygoTf6KmtgECX8dkA21B++4HgK7xpSBuNMfQdIz8fCNpPpFHxytTDcn+m520uimcBWtAm&#10;BU26nqIDymA5Ftb6A73Fb+dx60z/OiTOfRjbfRE3TZNBMEzeaEJrBo8bWljktPCv2OboSlsLykyv&#10;9qK6mP5G31lg11JmzDCi02pxjoT3c15xDhxFZflfvGfnLdVfKNlcbLp7R3nljUWbC5hLzKHyVwky&#10;XKvEf1O7dtsREdNsO/ltcDjJ+0qpmhYPbyu56mCtgJp1krpiRSCFv6kNTzpXXdgK/ljhiFt5ed/z&#10;jZs6SS2YYIXfPTjf1B4YGKiursaReerUKZNJgTdf5D2tDh06tHr4RwE9F+cW56/N5xXn6XK0YZQo&#10;68gzR557FqdF3Dzy7IpoFc2HJLUfpOcHTxLQIKFDurxElEBrtIVDbInQiNSZjggEInyRUZN0bC5p&#10;E0EgZgRgS9pLly7poqWxsbG8vLyYa5MvALak1b3ft74khzlKrivYcvOm4s3560tzAyfhh+5v7s9v&#10;2Sy/GokliVaJ9yHhdJk8Vo4jOeY88Km2yua+qvou4kCKGUvVBaSaDwmWNNngfUrACQyuk16FmxJJ&#10;3vw1JZqmuJIEK3xIcXxI8E3t0dHRWfpNIJEE9AjYgFarxa9dKKe8pxV8ceDlV1/9+PJlcQW2lpU9&#10;undvUWGhVD3l2RXRijAkqZZG8qcPAqnGkFIVeXmjc6q2Nja9CVb4+OEwJHxpSuWUx5CUql1ITnLa&#10;VfJrlfgoW7wtg8gnCBAECAIEAYIAQYAgIBUBzdramtQyJD9BIG0Q6O/v3717d9o0hzSEIEAQIAgQ&#10;BJRCgETZlEKSyEk9BEiUTZ0+S05fujptl1oLwQofMRJlk4TV5OQkfn51ciantXO1IgxJHUsgtSQj&#10;AoQhqdMryTkOqtN2qbUQrPARw2RI8Jnga9fQ96lFErzyVl5ersjubLLXIbW3t4+MjIjrCcvJ9+3b&#10;l5ubi48Sk1O2XWW4VoQhSbU0kj99ECAMSZ2+lD06q6NeUtVCsMLvDhyGBPQINhwpKSkVFwv+leWl&#10;Rb1egddD5TGkn7S3/7ZPNzJzk8gns2FFzPXrRy27F5488F18lGJhSEQrwpCkWhrJnz4IEIakTl+S&#10;pz4+zgQrSVjBm/zi+QcHBw0V2w168A9lC+WELwJ4fV7v8PCuXbvwaxfKKY8hNR58un/lgeMv3Zuf&#10;p+OVPDYxm5udXfP9k1U5LvuLz0vVU55dEa3Iu2zClgafOsLdRVuquZL8aYGAZAuBL2EzuyUnJPHW&#10;nliV5OGQijrLaykppQACEJNaXV1bFk7AkLI0CX4Uaqg1Y8WG5VXd5AwVebw/MvXQC28Mjk7lFuWq&#10;uS9bVK2sSamVgliFm8X4xeNdnZ3HL0bY5UXYno3ndOz2e/C+0yJH7PLDJPg6GhHvQdSnkdmKVCjB&#10;XpGw7dmEfze1cDkCu9hysqEtkPyppobd/FaZBsGnA6EVCXzYKtOMpJMircvELUS8cT4+++E9iQ9S&#10;jMXxK4o5JwdnuA1jFpfOAhgWjkYrupW9jRy8Qpgiz5hAjxIig10mDCM0+9GsrMBun2IHWoGkJvWI&#10;MFld1opmnW5qjoo8Bi6Of6/z5Hnv2Mw8lVOg6r5sUbVyJ6VWCmIVwpDG3V394wYDvc99aLp43Luh&#10;aqPyAxFwoyd/8OATzd+0HXxgX9P9jzxhfujRu77x8B33Wyvv/qppcPhtj/djJWv1ddiaqSb3BEqd&#10;+w2iQWevp89UIZjD22Z1eaOqVt9FVzXhbrLA5rcKPQtgzGwbruPZDTWqOiRDdAQkdJm4hYhXxWs/&#10;eEYlKDjG4tGxUTIHi7PbMmRV6L5QUrukkQUs3IQGkSaqFTbJht1mqDq+zR/5xoTeRuuQhRnr3E2U&#10;tS2MiWbOMKLJAoYUJQFD0iS607PX6a5MLJ04P3r56sL0HMUcA77Pnv3V2+c++BS0m1sAhqSqDwkq&#10;zXCtQhhSaaW1urI8YknbuPu411Bdrrj9AD16/IDV557/y6nJ97qvVO8rrDuw4VtPX/eO86P6F7af&#10;/sNHitdIwTOtvo7drCG4Ko+ZStEzNRiF2KlaidVBof3HwdMUvByYyPmv1nR0cAMnkNMvIUR5vRk2&#10;2q5yuNhBKuDIqmkMZuc5ieaIjRHeIn1Dj73BzMNjlccrgyWGdpmYDTR2RNoPvYl64MkfbhZwjbUu&#10;jrmEnuSxSegMv42A3TSGOV9wioOEYb9LItJOI9uodvfj3hdq65Us9QFdMu7n3R1bYEzo83T7YETz&#10;eYeHItqQOcOIhgKGtCp+ZGcLrlJSrfcXtJqRK7OHXztx7IxnbGJhdoEa/PDKS8dOn/UgN8HOGzZT&#10;Gl1Ooao+JKg3w7WKHnwdd/dfjQM/YuhRz+/fet352szk3Mz0InTGgcpz8Hd6dh7+zs6jMwons91t&#10;dNXA8yU0wGao66SnWl0mJzvTMtsnuuopNM/dP2xrZd1OMBNrpZ96was9DQ119QHm0+sastQKuJ30&#10;tZaqoWFEwHobK51GukJ3k9HJepZ4T0Jmx5ARfF523mFRYXCIuDAEAl0GrkcRG7DXRtqPOJZc+wmY&#10;S9hJHplBD2hnnYfeno2TohdHmR2eCtryOo1OWyhH4mtjPC0CzT4gVTpNLexDX9J9EU/Vkkk22OAQ&#10;Qgrsr9bb5hEcXnh0hsGuhXJWVgLIrZ4md0aPIbC/2KJwgquKvOcfo+FMZK2cuXz16vTcL988/+t3&#10;B4+dv9DxxzNnPWgpetGm4h23GP46PbeWl61yMDDDtYrGkOLAj7ZtewSOruHOPYe/XvPUuqd++J3Z&#10;qYX5awuIFYEbEUjrHOJGS0tLMRocb3F9g72nx15LdXPn4F6XjR6uYVdQhsRwErid+hxWGGZgoOG7&#10;Tpn3twzRziFfR6swQQpK7HU56psa6Acj+Cma6ukaeU+iLJA1ZTYojUd/JYXMaDYgZj9yG8AjM+gB&#10;1Zvr6sUFC6jk96DCg5dydnNNPVob5bZDqFwgykaBnwNlknZfKK1O0soDVw+itLAxthcibLVext3N&#10;76oOa0Rvm5Oe27m7LEOtYYQ4adsbB8XAPwQxNpGV2nA1GXxIVL62f3ICALgyNfObdwd+2n3m3AeI&#10;HpVuKdXfWn61UHd2amKtABiSuvHAzNYqCkMavwivQHZ3onS07zP0K/bV2iMjP+85+by1wuZqcxZ8&#10;UoWI0fTyHL338sIiYkhLS+jvyjLyJMUpATWxQ2ieCYP0tvnj9e4WpE5E8i9NoUcqhttwE5rmwSIB&#10;tGKAZT58QuCy2LqmODWUiI0BAW6XidhAVPuRoQKfTB9PqERAtDyVoti5jGZEL6JvqAujatHLZGQO&#10;ZgkSsCS0tMht8Tu7hbGAZUhUkx1Nr2C062kyNYcvRMoYGLVa+CJS9ENt5hGBf15xblFZwfbb0QIK&#10;iLFdG0dfuSzaVKj/UvkWQ1l+aR5kgINSlyBluFZRGBKsTLKxaU/Vxopam02R9UhGw/Uvnrjzsb2N&#10;b7wy6my/sLg4P7ewDNbwC+998HdpGTGk5RV0RukE3w9jRPpgylplNLDyTfSqHl+3Jyx0ASdhtu5o&#10;ZaNyAu+v0RPytjaniXcRJVMbWiLOhBMYgbQacLrVQS8H5z2pdOOJPAkIRHYZE5nltQF++2H8kbC8&#10;p9UhoWJ/1giZKOgHAV1GpityYUloHfwqBcqDeyE0YoNh5zIaEbUIug+ZTOS+EANLeAmSUCmDEayF&#10;jaQCveKMdlE7Jc0yaHU6nCPhrc4rWVfwufydXzaa7trBKFNcVrT9joqtxi35G9fDVeZQ2YWU4VpF&#10;i7LF02q6Rw51vfXjxbkVCBEvLy0/fGPPg1t/97WNr8NLmTVFryyvxiHK5vO2MfE0CM1TLZ2MP8hc&#10;1zJEh9FsHqo+ssFmOyxPYsJsNtew/zqM52h9AOPt1jc0mRwOHoLELrZACwEsbr/7CdYHWDy0GvRp&#10;Zn0A78l4ok9k8yMg0GV8NsAK4LcfCL5SzbRVuYw87x2G2E+kUfHK1MNyf6qVkUmZeCw1YJOCJl1P&#10;0QFlsH4La/0BMfx2Hjcz8a9D4tyH5L4QRBsmbzShNYPHDS0sclr4V2xzBNDWgjLTq72oLqa/0XcW&#10;Mu3dQZ1Wi3PEzdRxBecV58BRVJb/xXt23lL9hZLNxaa7d5RX3li0uYC5xBwqf5Ugw7VK/De1a7cd&#10;EbGgtpPfBoeTvK+U4hqmEvngbSVXHawVUEIWkaEWAin8TW140rnqUmUFv7zv+aplBclVD8EKvz9w&#10;dh0ZGBiorq7GkXnq1CmTiWfigVOWm0fe0+rQoUOrh38UkLM4tzh/bT6vOE+Xow2jRFlHnjny3LNS&#10;tZJnV0SrRPqQmD4GTxLQIKFDqh0kJj9aoy0cYkuMTqTW9EMgEOHL7KhJ+nUsaVHcEIAtaS9duqSL&#10;lsbGxvLy8uKmRXTBsCWt7v2+9SU5zFFyXcGWmzcVb85fX5obOAk/dH9zf37L5ujiFMpBtEq8Dwmn&#10;K+WxchzJMeeB765VNvdV1XcRB1LMWKouINV8SLCkyQbvUwJOYHCd9CrclEjy5q8p0TTFlSRY4UOK&#10;40OCb2rD3m2z9JtAIgnoEbABrVaLX7tQTnlPK/jiwMuvvvrx5cviCmwtK3t0796iwkKpesqzK6IV&#10;YUhSLY3kTx8EUo0hpSry8kbnVG1tbHoTrPDxw2FI+NKUyimPISlVu5Cc5LSr5Ncq8VG2eFsGkU8Q&#10;IAgQBAgCBAGCAEFAKgKatbU1qWVIfoJA2iDQ39+/e/futGkOaQhBgCBAECAIKIUAibIphSSRk3oI&#10;kCibOn2WnL50ddoutRaCFT5iJMomCavJyUn8/OrkTE5r52pFGJI6lkBqSUYECENSp1eScxxUp+1S&#10;ayFY4SOGyZDgM8HXrqHvU4skeOWtvLxckd3ZZK9Dam9vHxkZEdcTlpPv27cvNzcXHyUmp2y7ynCt&#10;CEOSamkkf/ogQBiSOn0pe3RWR72kqoVghd8dOAwJ6BFsOFJSUiouFvwry0uLer0Cr4fKY0g/aW//&#10;bZ9uZOYmkU9mw4qY69ePWnYvPHngu/goxcKQiFaEIUm1NJI/fRAgDEmdviRPfXycCVaSsII3+cXz&#10;Dw4OGiq2G/TgH8oWyglfBPD6vLAF6a5du/BrF8opjyE1Hny6f+WB4y/dm5+n45U8NjGbm51d8/2T&#10;VTku+4vPS9VTnl0Rrci7bMKWBp86wt1FW6q5kvxpgYBkC4EvYSdwywfe2hOrkjwzSEWd5bWUlFIA&#10;AYhJra6uLQsnYEhZmgQ/CjXUmrFiw/KqbnKGijzeH5l66IU3Bkencoty1dyXLapW1qTUSkGsws1i&#10;/OLxrs7O4xeDdjnuhhP+xL2ggOkiEQfvOy1yKFRJUIyvoxHxHkR9GpmtSIUS7BVJtbgn/LuphWXz&#10;Cexiy8mGtkDyp5oadvPb2BsEnw2sCTSB3ZkydqlEAkJAWpeJW4g4orz2g2FUohYb3SaTpJs5OMNt&#10;mCRKJacaDAtHoxWtX28jB68QpojGhbA91+gzAoNdpgwjNPvRrKzAbp9iB1qBpCb1iDA2XdaKZp1u&#10;ao6KPAYujn+v8+R579jMPJVToOq+bFG1cielVgpiFcKQgAz1jxsM9D733LSxao+NSdXlyg4jwI2e&#10;/MGDTzR/03bwgX1N9z/yhPmhR+/6xsN33G+tvPurpsHhtz3ej5Ws0ddha6aa3BMode43iAadvZ4+&#10;U4VgDm+b1eWNqlp9F13VhLvJApvfKvUsqGvqZKRaqGYb4UhRe0FSBgldJm4h4rXy2g+eUQkKjrG4&#10;JJhizszi7LYMWZW6L2LWKQkFAAs3oUGkiWqFOx12m6Hq+DZ/BB7VNlwXukNyb6N1yMKMde4mytoW&#10;zkQzZhjRZAFDipKAIWkS3f3Z63RXJpZOnB+9fHVheo5ijgHfZ8/+6u1zH3wK2s0tAENS1YcElWa4&#10;ViEMqbTSWl1ZHrakbeLqZ6WlUZa5yTMtoEePH7D63PN/OTX5XveV6n2FdQc2fOvp695xflT/wvbT&#10;f/hInlixUvBMq69jN2sIrspjZl/0TM3PN2B2ZnVQaP9x8DQFLwcmcv6rNR0d3MAJ5ORlLHozbLRd&#10;5XCxg1TAkVXTGMzOcxLNERvDZ4Z6s9nfgoa6euUxIhJpBEK7TMwGGjsi7Yd2RwWe/OFmEbQujrmE&#10;nuSxSVDKbyNgN41hzhec4iBh2O+SiLTTyDaqbQq494XaeiVLfUCXjPt5d8fWN/TYG8wRc9s+T7cP&#10;HOU+7/BQeBsyaBjRUMCQVsWP7GzBVUqq9f6CVjNyZfbwayeOnfGMTSzMLlCDH1556djpsx7kJth5&#10;w2ZKo8spVNWHBPVmuFZRg6/j4+PUcDcdZes67h5XzFoYetTz+7ded742Mzk3M70Iog9UnoO/07Pz&#10;8Hd2Hp1ROJntbqOrBp4voQE2Qx3jlOkyOdmZltk+0VVPoXnu/mFbK+t2gplYK/3UC17taQCWEmA+&#10;va4hS62A20lfa6kaGkZxvd7GSqeRrtDdZHSyniXek5DZMWQEn5edd1hEG+YK1qcwcpkoLtBl4HoU&#10;sQF7baT9iMPFtZ+AuYSd5JEZ9IB21nno7dk4KXpxlNnhqaAtr9PoDPM+8rUxnp2OZh+QKp2mFvah&#10;L+m+iKdqySQbbHAIIQX2V+tt80i53WGwa6GclZUAcqunyc0/htC0O/2HEdhfbFE4wVVF3vOP0XAm&#10;slbOXL56dXrul2+e//W7g8fOX+j445mzHrQUvWhT8Y5bDH+dnlvLy1Y5GJjhWkVlSKXl1WyIbc9t&#10;VJ8SHGnbtkfg6Bru3HP46zVPrXvqh9+ZnVqYv7aAWBG4EYG0ziFutLS0FKPB8RbXN9h7euy1VDd3&#10;Du512ejhGnYFZUgMJ4Hbqc9hhWEGBhq+65R5f8sQ7RzCHGl6XY76pgb6wQh+iqZ6ukbekygLZBXY&#10;oNTX0eZpElglFQ/kMlhmNBsQsx+5sPHIDHpA9eZo3kMBlfweVHjwUs5urqlHa6PcdgiVC0TZKPBz&#10;oEzS7gul1UlaeeAdQpQWNsb2QoSt1su4u/ld1WGN6G1z0nM7d5dlqFUoHJ8Bwwj4hyDGJrJSG64m&#10;gw+Jytf2T05AJ16ZmvnNuwM/7T5z7gNEj0q3lOpvLb9aqDs7NbFWAAxJ3XhgZmsVlSFRgRBbabmh&#10;4rOrqANjSyMjP+85+by1wuZqcxZ8UoWI0fTyHL338sIiYkhLS+jvyjLyJMUpATWxQ2ieCYP0tvnj&#10;9e4WpE5E8i9NoUcqhttwE5rmwSIBtGKAZT58QuCy2LomiQ2FeERbhV1wWihRGsnOiwC3y0RsIKr9&#10;yICXT6YvMlQiJFmeSlHsXEYzohfRN9SFUbXoZTIyB7MECVgSWlrktvid3cJYwDIkqsmOplcw2vU0&#10;mZojFiLRUdsMGEa0WvgiUvRDbeYR0XV5xblFZQXbb0fBUoixXRtHX7ks2lSo/1L5FkNZfmkeZICD&#10;UpcgZbhWURnS+PhFNrQ27n5veOOGEiWGJ6Ph+hdP3PnY3sY3Xhl1tl9YXJyfW1gGwb/w3gd/l5YR&#10;Q1peQWeUTvD9MEakD6asVUYDK99ER/B93Z6w0AWchNm6o5WNygm8K0RPyNvanCbeRZRMbWiJOBNO&#10;YATSasDpVge9HJz3pEDjYb1IY3ctoUdK20aovMguYyKzvDbAbz+MPxK6q9UhQ9cImSjoBwFdRqYr&#10;YmFJWBX8KgXKg3shNGKDYecyGhG1CLoPmUwx3xdR60rlDMJLkIRaZTCCtbCrzYBecUY7pkTmDCNa&#10;nQ7nSLh55JWsK/hc/s4vG0137WCUKS4r2n5HxVbjlvyN6+Eqc6jsQspwraIyJOqi9zjzrv9xr6HW&#10;Wqngmu3ukUNdb/14cW4FQsTLS8sP39jz4NbffW3j6/BSZk3RK8urcYiy+bxtTDwNQvNUSyfjDzLX&#10;tQzRYTSbh6qPvE3MdliexITZbK5h/3UYz9H6AMbbrW9oMjkcPASJXWyBFgJY3H73E6wPsHhoNejT&#10;jCOI9yTfPQurNawORzOtD0rkRSBlRzaBLuOzAbZifvuB4CtF95LNZQx9x8jPB4L2E2lUvDL1sNyf&#10;amVkUiYeSw3YpKBJ11N0QBms38Jaf0AMv50rCy5Hmn8dEuc+jOm+iJuiSSEYJm80oTWDxw0tLHJa&#10;+Fdsc5SlrQVlpld7UV1Mf6PvLKAhI5OGEZ1Wi3MkvKPzinPgKCrL/+I9O2+p/kLJ5mLT3TvKK28s&#10;2lzAXGIOlb9KkOFaJf6b2rXbjoiYZtvJb4PDSd5XStW0eHhbyVUHawXUrJPUFSsCKfxNbXjSueoE&#10;VvDHCovi5eV9z1dxNVJCIMEKv5twdh0ZGBiorq7GkXnq1CmTiWfigVOWm0fe0+rQoUOrh38UkLM4&#10;tzh/bT6vOE+Xow2jRFlHnjny3LNStZJnV0Sr6D4kqT0hNT94koAGCR1SpSUmP1qjLRxiS4xOpNb0&#10;QyAQ4eOLmqRfc0mLCAIxIwBb0l66dEkXLY2NjeXl5cVcm3wBsCWt7v2+9SU5zFFyXcGWmzcVb85f&#10;X5obOAk/dH9zf37LZvnVSCxJtEq8Dwmny+SxchzJMeeBT7VVNvdV1XcRB1LMWKouINV8SLB0xAbv&#10;UwJOYHCd9CrclEjy5q8p0TTFlSRY4UOK40OCb2rD3m2z9JtAIgnoEbABrVaLX7tQTnlPK/jiwMuv&#10;vvrx5cviCmwtK3t0796iwkKpesqzK6IVYUhSLY3kTx8EUo0hpSry8kbnVG1tbHoTrPDxw2FI+NKU&#10;yimPISlVu5Cc5LSr5Ncq8VG2eFsGkU8QIAgQBAgCBAGCAEFAKgKatbU1qWVIfoJA2iDQ39+/e/fu&#10;tGkOaQhBgCBAECAIKIUAibIphSSRk3oIkCibOn2WnL50ddoutRaCFT5iJMomCavJyUn8/OrkTE5r&#10;52pFGJI6lkBqSUYECENSp1eScxxUp+1SayFY4SOGyZDgM8HXrqHvU4skeOWtvLxckd3ZZK9Dam9v&#10;HxkZEdcTlpPv27cvNzcXHyUmp2y7ynCtCEOSamkkf/ogQBiSOn0pe3RWR72kqoVghd8dOAwJ6BFs&#10;OFJSEuVTx+BfWV5a1OsVeD1UHkP6SXv7b/t0IzM3iXwyG1bEXL9+1LJ74ckD38VHKRaGRLQiDEmq&#10;pZH86YMAYUjq9CV56uPjTLCShBW8yS+ef3Bw0FCx3aAH/1C2UE74IoDX5/UOD+/atQu/dqGc8hhS&#10;48Gn+1ceOP7Svfl5Ol7JYxOzudnZNd8/WZXjsr/4vFQ95dkV0Yq8y4ZvafAZY7LFBz5cGZATPoaF&#10;u886g0ZiTYi39sSqJMNIUk5hGW0kRZREAGJSq6try8IJGFKWJsGPQg21ZqzYsLyqm5yhIo/3R6Ye&#10;euGNwdGp3KJcNfdli6qVNSm1UhCrcLMYv3i8C7ZguxhqoONudBbtzRZ2QQE7PnjfaZFDgQpCRcBu&#10;1uiphh5sjcxWpCQRBPwIoF2r/Kmmht2vWBAe2E2UanFP+PfbkwSjj28HXN6T+GJjLI5fUcw5OTjD&#10;bRizuHQWwLBwNFqxHJuDV4AsCtktFGZHu5DhLjAI1jSyW9umL4I0+9GsrMBun2IHWoGkJvWIAFyX&#10;taJZp5uaoyKPgYvj3+s8ed47NjNP5RSoui9bVK3cSamVgliFMKRxd1f/uMFA73MfTHD2uHfDbXts&#10;kKrLlb2VgBs9+YMHn2j+pu3gA/ua7n/kCfNDj971jYfvuN9aefdXTYPDb3u8HytZo6/D1kw1uSdQ&#10;6txvUCDorKR2RFYSIFDfRVvHhLvJAvsViz6+vZ4+U4VMG/K2WV3e8ObynsTHJMbi+BUpkZPB2d1l&#10;GrISjiQMKLBwE0KqiWoFMgO7zVB1/Js/8tqtvrazkzVny5C1zU+yKtlB0N0EmyunP/qaLGBIURIw&#10;JI0SZh2LjOx1uisTSyfOj16+ujA9RzHHgO+zZ3/19rkPPgXJcwvAkFT1IUGlGa5VCEMqrbRWV5aH&#10;LmkD91Ff6W3W8NOxGIK/LNCjxw9Yfe75v5yafK/7SvW+wroDG7719HXvOD+qf2H76T98pEQloTLg&#10;mVZfx27WwF2VBxvPso6lDnoUge0dAid4HE2cy+k/vijfCykhUW+GvdGrHC7mqRLZ4zBttzootEN9&#10;YweftXCDQXA9ZK4eLMs5H3qS3wL9k3+Y+zeGOV9wikNDhv0uiUjnQSKsWm+uY/cK5as9ym2YEnak&#10;pJJAl4z7o+yOHWq3/kHOF2TjvS5HVct+ehDUm/cHTVxJRZNLloYChrQqfmRnC65SUq0xC1rNyJXZ&#10;w6+dOHbGMzaxMLtADX545aVjp896kJtg5w2bKY0up1BVHxLUm+FaRQ2+Tlz9rGKDl4mxdR13jytl&#10;Lgw96vn9W687X5uZnJuZXgTJByrPwd/p2Xn4OzuPziiczHa30VUDzxdugA1c0dYhC+1YcnfWMgOQ&#10;oY6Ze3WZnOzMK6gJOKJaWUcUTMJaCUdSuJOSRpy+1lI1NAwMma/HzfaJrnoKzdzttWLWwteaYFlO&#10;hC7sJI/MoAe0s85Db8/GSdGLo8wOTwVt2J1Gpy2UIyXGqn29Lgoe17wIR7kNk8ZM4qoI2OAQsPAS&#10;GHFqvW0eSy2GzzJgt6AZG6SrbPU0ue1+chX0fOorFNjMPq4AKCMc9hdbFE5wVZH3/GPUdSJr5czl&#10;q1en53755vlfvzt47PyFjj+eOetBS9GLNhXvuMXw1+m5tbxslYOBGa5VNIY0Pj5OjVOGahRi22Og&#10;+hTgSNu2PQJH13DnnsNfr3lq3VM//M7s1ML8tQXEisCNCKR1DnGjpaWlGA2Ot7i+wd7TY6+luoNz&#10;cORYamqgR56AX8nrstFOJdgnlH5GchPk73NYK9HlSr7r8VCbyEwkAtF6XMxa5OrNIzPoAQXXS724&#10;YAGV/B5UeIhSzm6uYUdro9x2CJVD3je4gVqpOnTrCdQeD2CVbkic5ekbehClhY2xvRBhq/Uyzu1Q&#10;n6SICmxxd5OxNYwSx1nvJBIP/iGIsYms1IaryeBDovK1/ZMTANyVqZnfvDvw0+4z5z5A9Kh0S6n+&#10;1vKrhbqzUxNrBcCQ1I0HZrZW0RgS9M9GQzkTeSutNFR8dhX1YExpZOTnPSeft1bYXG3Ogk+qQNbs&#10;9PIcvffywiJiSEtL6O/KMvIkxSmBK9reRAkugOhtCziVWpCCEckf9KfHLoZckZR2CEBQI7DQSKTH&#10;o1qLDGD4ZPqGh3AlyVNJVaumK3O3UA60vgalyNrltQIXoxTLxyxBApaEvN1uS6RrO9gert2yZ/Vm&#10;LiUOTvok2FSK4cVRV6uFLyJFP9RmHhGA5hXnFpUVbL8dLQSGGNu1cfSVy6JNhfovlW8xlOWX5kEG&#10;OCh1CVKGaxWNIZWWGyjvxYt0cG3c7R3euKFEgTvFaLj+xRN3Pra38Y1XRp3tFxYX5+cWlkHuL7z3&#10;wd+lZcSQllfQGaUTfD+MEQnufUeV0YB+GoxVgWE6cN1Er1f3dXvCghlwEubvkJ+J0/G9kaS0zkRe&#10;IhDw9aJV/SgChNHj/NbCPIhgMU2rQ0YLImSi4Amsi2JkuqKxJX6VAuXbnFRoxCYhVq2HtV5UM8Sx&#10;hWoXuQ1lQJrCRXCWILEDW9BuKc5wF2D7AHUfQM6YUVszWpiZwrjgqK7V6XAOHFFxzZNXsq7gc/k7&#10;v2w03bWDqai4rGj7HRVbjVvyN66Hq8yhsgspw7WKxpDAcVRtuPreUbQM6aiXqrVWRvk2qQQT6h45&#10;1PXWjxfnViBEvLy0/PCNPQ9u/d3XNr4OL2XWFL2yvBqHKJvP28ZEz5B7v6WTDa019MByIzpqVmJr&#10;Q0sazXUtQ3QYzeah6iNbZLZDfibMZnMNS2gxyZr8CDDRH2QgHovb7x8U7XF+a4FFsPCiEG0iRkuk&#10;EcFzCq0vCY2WBE/yyqT5RCsjk+JZPxKlOMK+nqLDx2D9Ftb6Az2SGKvWNzTVo+XwfLVHuQ2T35aU&#10;0xCmajShNddRaKSqdFrCV2zz2S13uANrZtchwWJM1ozQIBhcnaSctkkmSafV4hwJ1zqvOAeOorL8&#10;L96z85bqL5RsLjbdvaO88saizQXMJeZQ+asEGa5V4r+pXbvtiIhptp38Njic5H2lNOEWTxRIcgRS&#10;+Jva8Oqaq24isPY2uYGW9z3f5G5TvLQjWOEji7PryMDAQHV1NY7MU6dOmUwKLFyX97Q6dOjQ6uEf&#10;BfRcnFucvzafV5yny9GGUaKsI88cee5ZnBZx88izK6JVVB+S1I6QnB88SUCDhA7J4kgBgkDaIhCI&#10;6cKiFH+MOG0bSxpGEFAAAdiS9tKlS7po6f/P3vXHtnVV/5cmTurmd1vSroyV2CluDR3CLdH4g02w&#10;OBGzGJjNVGKq5iGoHDHaDDXVMqGigbZIzWBR9I1iIaYZNECbQS4CM6VJy6oxtU0bV11GhDfbIdlg&#10;jdTlV/P75/fcd5/tZ/v5+b3n5+dn+149Re3zveeee+55933uOefdMzk5qdVqZehPKglISat5b2hH&#10;TSm+au6p2Pu53dV7ynfUlkVuwj80//Z9eu8eqZ2Ibke4yr4NScikSUPlQiiTOoUsgVyzIUFIkwO+&#10;noQpa7S7nd3MwV7qn0Fp+1f1jysTHBJZCZeqEBsSnKkNudsW6S+BeArAI0ADJSUlwntPVlPa2wpO&#10;HPj1q69+dPs2PwP76uqeOn68qrJSLJ/S9IpwRRCSWE0j9fNHArmGkHJV8tJW51wdbXp8E1kJl58Q&#10;hCScmlw1pSEkuXpPRkedeqV+rrLvZcu0ZhD6RAJEAkQCRAJEAkQCRAJiJVC0tbUltg2pTySQNxIY&#10;Hh4+cuRI3gyHDIRIgEiASIBIQC4JEC+bXJIkdHJPAsTLpsycqdOWrszYxfZCZCVcYsTLJkpWs7Oz&#10;wusrU1Od2s7miiAkZTSB9KJGCRCEpMysqHMdVGbsYnshshIuMYEICc7NvHsXnU/NU+CTt/r6elmy&#10;s0mOQ+rt7R0fH+fnE8LJT5w4UVZWJlxKuKZkvSpwrghCEqtppH7+SIAgJGXmUvLqrAx7quqFyEr4&#10;dAhBSACPIOFITU2Kk47BvrK+thrJyymch8Sa0hDS//X2/nlIM77wWZ4jsyEi5t4dE9YjK8+c+pFY&#10;DqXpFeGKICSxmkbq548ECEJSZi6lrc7K8Ka2XoishM+IEIQ0MjKibzig14F9qDgZZTgRIBgKBgOB&#10;w4cPC+89WU1pCKnt9HPDG48Ovvz1cq2Gk/LkzGJZcXHzTy41lnq7X3pBLJ/S9IpwRb5lE6tp6dSH&#10;g5B5knLDr20D6ZAnbRWWQKgPJVoXnGedorI7xZy9Z5claROWizxLGylpJYMEwCe1ubm1nrwAQtpW&#10;lOVXYRG1ZWjYub6pmV2gEq/3xucef/HNkYm5sqoyJfOypeTKpkquZJRVvFpMjw26nc7BsbBejg2i&#10;jGzREv1FBs2lSZx++ArPJVcvbDpw7h56saHS3NyGM9BmoiSu4+bumXCmL8EdhkhyXMGySrsiTFmk&#10;NDcz2YmTUoVsopDXSvyUIoKc05rmXKfZPG3pCSfAkjM8gcLbFWBNjMJrwmIaaIuVFyRYjq5mcYsZ&#10;Xuji5RsKN0gUfOSn5ra+jC2LCs8hjX6KNjYg2yffhSKQlIQeCVLQbNso2q6ZW6ISr1tj0z92XroZ&#10;nFxYpkorFM3LlpIrnyq5klFWMQhp2ucentbr6az2TKlvckTKscZdDfp6WRUcsNEzP3vs6Y7vOE4/&#10;eqL9kSefNj/+1IPffuKBR2ymh75hHAm87Q9+JGuHFCw4pi5Du2+GLk6nRS8vfdmpBXtsXpRNlxRl&#10;JGB3Y9XwtVshOzHv6zvoHzI2QDpRKYVzWtOc6zSbSxmG9DaMnH3WURvBSMnFCCjciDSyneoC0ALZ&#10;ZiiLOVp7oM1k81ucYY2lWAoLC11PwBKfMxnuOjzM8hef1A+IdVD0yuhrh6TL+TMrRdsAIaUogJCK&#10;pCuzPC2Lt2vuzKxdvDlxe2plfonC163QJ8//4e3r7/8P+lhaAYSkqA0JOi1wrmIQUq3J1mSqTxbS&#10;NjYc1B+REyABPPrhKVvIt/zu5dkb/XeaTlRaTu387nP3/NPzof3FA1f+9qE8ehdDZaCnw+i+0BrO&#10;16DTmXX0Kw7Ze9rCO66okYm1weW6iVr1hbdkApwtUatSeLcGm7U29i46ELZvYWrQwOaiUNpuAdQz&#10;IK4CJqkztzo7G1HaeVQSZz86NW19EaMka5bYFkT4PWZPzjmtsTdZHbKaJlObBFXhbg7VAmGTRKKR&#10;gFPtFdUAThtGPho2JEoV4JLhJBsgeV12dyT5jM7c7escRUAKFV3rhe5WM3u3C1rc5+gwtkeXv9il&#10;EVL9dZ6kV0ad+WRU9SXyqqJmRRQgpE3+q7g4aZSSYiNZKSkav7N49rWL56/6J2dWFleokf/cefn8&#10;lWt+ZCY49Jk9VJGmtFJRGxL0W+BcCXa+TvtuUEdNKT4IEKFLGB5d+Otbb3heW5hdWphfhcanTNfh&#10;7/ziMvxdXEZ3ZC4DsKSw92Bs8q5RtLfqNsMy0oW3Umgv1YW3Upw30Q8uD0Xv4XydVEePUH8BWqlw&#10;F06Ln86zxRSXJxBDDdxybjuFttuivXMyS64QyelarI2jAXjhcM1+dGq6W/TMNt5t9AjSAc5pjbvJ&#10;QTOp2qDJSd2cVld/A21xcBo8jliMlFTDMzTzCPZDMXmM8Fqm+wAbhsdAc+drN3gYGwbnzQyxpEay&#10;oIOjSFKwJLUEe/zWFpbNMnE10zUYh/zJLc5g9LQbvDjEgMuRFrWIAiE1SkMyT5BfbDV5gV9l+c5f&#10;Mnu44cy2jau3p6bml37/j5t/fGfk/M0P+v5+9Zp/An6q2l198H79v+aXtrTFCjsDC5wrgQhp2jco&#10;mwFp//4n4XIHnMfOfqv52e3P/uIHi3Mry3dXQA8WwYwIoHUJYaO1tbU0FY6/OePfjxpn7O3YtATL&#10;yJDLZqKXb0gTSr8iuW+iDsKtRC0paKWyMLs1i53FpyRqGRUTIc43+4x0gl4H/daJqIsMUuOgmVRt&#10;OLpLwhKjdhS8eClPPzvWhFPtZRhHMhIRLxvlx3yg9317Kw0AwH7XbqcfPM6bGeRKfaTBFoRA44Vu&#10;cxA8bC1BHHUkyaQcCoxSo3hDN+OzUh1xGFl9Y5eJI7APgY+NJ1IbflWDDYkqLxmenYFB35lb+NM7&#10;t37Tf/X6+wge1e6t1X2xfqpSc21uZqsCEJKy/sDC5koYQgIHW61sBqTx8d9euPSCrcHh7fFU/LcR&#10;AaP59SU69/LKKkJIa2vo78Y6siTJXPSGiN+EXnl8naj/hBKORaGXJrxoAxZiAlRibkriD61UpKhf&#10;AuDUiAQa8cz+QI9t1IptjtzqJGGkXDRFqI00luTTcOEj1rVa4qCa8LYFVROHIAFKQqrmsyJjJWs1&#10;Y0QBKtJo4IusbLS24AgDkLs9wdyEd4OoiNA19c9CSQmciJT6Uhp5JAhOW11WVVdx4MvINQo+trvT&#10;6JTLqt2Vui/V79XXlddqoQJclLIAqcC5EoKQwME2LW8EkkF/70sXv/L9421vvjLh6f1gdXV5aWUd&#10;tOF3wYfh79o6QkjrG+iOzEUHe1OXjf8jJbPF7upiPmOKfEfGeVMqc8h7AwEuaDUKDXgJWpIqx4y2&#10;g4+EwBWKPUApZ99Ix3uE+v0sjylF4RcOhPd0uSSwmkBTnNpwsxRRux4PFeOxST1GCUMQ0AQeAEY4&#10;WMj0Kxpk3+WiXT6cNwWQzbsq8SFIaIB4NYt8wAaKZoIwo/COLlEE2HCIP94FwOWKBVMg6iEIFMAq&#10;29OBrNx5IsUSjUbIlfXRamu2V3yq/NBXDcYHD2JmquuqDjzQsM+wt3zXDvgVXwqbkAqcKwEIaWx4&#10;SD4DElsL+8fPuN/61erSBriI19fWn7jvwmP7/vLNXW/AR5nNVa+sb2bEywbhGj6rv4t2oqEoCAq/&#10;SdjF3A3xJNjN5vAGmF84b6Z8pphgC0SK/WmIDoKAKZoHh5dK4fCHhQsFIkgyq6fkj1RIkEB4ykxd&#10;fqsvbEDknX2zpXOUVheHn7JH6EGwK3wQRE+xIf6LIqjEOa3Rm5w0U6lNiuaINTtFOwRNXZTVGfcq&#10;labhkjUoHIfURXUynECgsdVPuytp2eNPrThvSu40ZxsC+KYBrRksbqBUJo8VQ/dun9vQhV28aFLd&#10;jNSSjBMUKLz2wcoHX6wgcxI6eYFenFCgN16VgFInP6WcEqSmpETIlfUxaatL4aqqK//C1w7d3/T5&#10;mj3VxocO1pvuq9pTgX/Cl8KnEhQ4V9k/U7tl/zke1ey59D0wOEk7pTTrGi+IAVigvBYIEBdUmVSS&#10;VQI5fKZ2TqmNtPN8ZZ3qnCEmUVb0Z/xWZ2F90CHkTO1bt241NTUJmf7Lly8bjTIEqEt7W505c2bz&#10;7C8jfK4urS7fXdZWazWlJXGQaNu5n577+fNCRsSuI02vCFcCbEhip0JkfbAkAQxKdokklivVI967&#10;RGN3rgyB8Km8BIjaKC/zHOkRwiqd7ZQjgwfg5ogg4tmElLQff/yxJlWZnJzUarVZHCOkpNW8N7Sj&#10;phRfNfdU7P3c7uo95TtqyyI34R+af/s+vXePYnwSrrJvQxIy2dJQuRDKWaoDIQMO+PAJem+0u52R&#10;E02yxE3BdptrNqRcVRtp+9fCVEsiK+HzLsSGBGdqT0xMLNJfAvEUgEeABkpKSoT3nqymtLcVnDjw&#10;61df/ej2bX4G9tXVPXX8eFVlpVg+pekV4YogJLGaRurnjwRyDSHlquSlrc65Otr0+CayEi4/IQhJ&#10;ODW5akpDSHL1noyOOvVK/Vxl38uWac0g9IkEiASIBIgEiASIBIgExEqgaGtrS2wbUp9IIG8kMDw8&#10;fOTIkbwZDhkIkQCRAJEAkYBcEiBeNrkkSejkngSIl02ZOVOnLV2ZsYvthchKuMSIl02UrGZnZ4XX&#10;V6amOrWdzRVBSMpoAulFjRIgCEmZWVHnOqjM2MX2QmQlXGICEVIoFLp7F51PzVPgk7f6+npZsrNJ&#10;jkPq7e0dHx/n5xPCyU+cOFFWViZcSrimZL0qcK4IQhKraaR+/kiAICRl5lLy6qwMe6rqhchK+HQI&#10;QUgAjyDhSE1NiqTrYF9ZX1vV6ViJgYXzEVtTGkL6v97ePw9pxhc+y3NkNkTE3Ltjwnpk5ZlTPxLL&#10;nTS9IlwRhCRW00j9/JEAQUjKzKW01VkZ3tTWC5GV8BkRgpBGRkb0DQf0OrAPFSejDCcCBEPBYCBw&#10;+PBh4b0nqykNIbWdfm5449HBl79ertVwUp6cWSwrLm7+yaXGUm/3Sy+I5VOaXhGuyLdsqTQNDi9m&#10;Jwzhrg6VeNKCCCKRig/yu/okAAcZi8uznl1N4Ow9uyxJm9Nc5FnaSEkrGSQAPqnNza315AUQ0rai&#10;LL8Ki6gtQ8PO9U3N7AKVeL03Pvf4i2+OTMyVVZUpmZctJVc2VXIlo6zi1WJ6bNDtdA6OsfSSvkMX&#10;9+DYtAwKG0vi9MNXeC65u0NJiJjSnBr4JOk9cYGGbG+iz/sPRU5IlnuQhJ5UCbDUo6aZP8ExdAHZ&#10;RCF/lfiZR9xxzn6aKpFmc6lCk9BOlsdQQr852ASj8JrwajXQFrtsQZLfNroCrkNnpQ0XOGAUfopf&#10;5kLhBlzrH3eTHBRbhGUa/RRtbEC2T74LRSApCT0SRKrZtlG0XTO3RCVet8amf+y8dDM4ubBMlVYo&#10;mpctJVc+VXIlo6xiENK0zz08rdfHpHIdG+yf1h9zoHLsKNU/zMZO6T84gI2e+dljT3d8x3H60RPt&#10;jzz5tPnxpx789hMPPGIzPfQN40jgbX/wo/R7iaVgd89A8bmNo5AWW27iIugFe2zeoIj6pKoiEsDq&#10;AQrSboX0xbwaEvQP0QnopRTO2U9TJdJsLmUY0tswcvZZs/wYSh+BIi0BhRuRRrZTXX0hCpIUURZW&#10;CseBNpPNb3GGNZZiKSwgq56AJT5nMp2+zdDuQy0SckFyN1FkmBntpGgbIKQUBRBSUUaZEEC8eLvm&#10;zszaxZsTt6dW5pcofN0KffL8H96+/v7/gMDSCiAkRW1I0GmBcxWDkGpNtiZTfUJI2ydTY9NgO5qe&#10;QX9lLACPfnjKFvItv3t59kb/naYTlZZTO7/73D3/9Hxof/HAlb99KGNfCaR0ZguTpBBvm9j7NKgc&#10;3mg1t3mFcBG1KkUbwlaN9X4NhHvB3jhoYHNRKL85j3dOSM+kToYkoDO3OjsbXV4MohOVJDqDbX1R&#10;DaInly5sQyP8Hv0h2ezHqgSrQ1bTZNqVQJO7OVQLhE0SMQwlGWOGRJuUbMS80dwWZY/zptKcqaM/&#10;gEuGk2yA5HXZ3ZGcRTpzt69zFAEpVCBRW3erOWa3C6uao8PYfqHVzA3ruZqoY+DpcVFEAULa5L+K&#10;i5NGKaXXuYjWKyVF43cWz7528fxV/+TMyuIKNfKfOy+fv3LNj8wEhz6zhyrSlFYqakOCfgucq5TO&#10;1/qmY41U8PXXnc7Xb0wdPdZUL2LG+apieHThr2+94XltYXZpYX4Vap8yXYe/84vL8HdxGd3JWAkN&#10;eKlOWG1g0eii8J7KB/s0jGnQSoJvOi3UqAge2A39dN41prg8AXqr5+ukOnqgD3DLue0U2keL9s6J&#10;YIdUTUsCuhZr42gAXjhcShKdwe4WPbONdxs9aHJTFs7Zj7vJQTOpdqEOUzdHtVz+Btri4DR4HLEY&#10;ifNBSDkS6RXQ7gCKyWNEjyEqYBDxGGjufO0GD2O+47wpvdecawk6OIokBYtUS7DHb21hgZsBAEhs&#10;ixLAogbjkD+5YRqMnnaDF+8H2SA056QimmHIL7aavMCvsnznL5qt2AYz2zau3p6aml/6/T9u/vGd&#10;kfM3P+j7+9Vr/gmoVbW7+uD9+n/NL21pixV2BhY4VykREjU2HKSOgpvtWIt++sagL30z0v79T8Ll&#10;DjiPnf1W87Pbn/3FDxbnVpbvroAeLIIZEUDrEsJGa2traSpckuZ4aTZ1UZZWWG1g0Rhy2Uz0Lcgl&#10;S78Q0U1YetBaFDU1CWImpqGd1cTejjdusIQJIkQqqUkCnErCYjDoddBvnYgCycA8B82k2sXRXRKW&#10;GLWm4MVLefrZUSupxijDkGJIRLxslB/zgd737eiRRE9da7udfhQ5b8rNiqrpgWEHgcYL3eYgeNha&#10;gtjgLcnyHAqMwn4Po3mfleqIw8iqFkM6zIF9CHxsPJHa8KsabEhUecnw7AyM9M7cwp/eufWb/qvX&#10;30fwqHZvre6L9VOVmmtzM1sVgJCU9QcWNlepEBKEIVFHm5DnrbbeZDtaO5R+INL4+G8vXHrB1uDw&#10;9ngq/tuIgNH8+hKde3llFSGktTX0d2MdWZIyUOilGWw5rrA9Ohx5Qi9EeImWWNASREreSACcGpFA&#10;Ix4lGeixjVqxFbITqbMchYumCO2SxpJ8D4JwEehaLXFQTXjbgqqJQ5AAJSFV81mRsVJviHiBGVGA&#10;ijQa9DxyabS2YBcbyN3OZ27KJ9mWlMCJSKkvpZFHgoi11WVVdRUHvoxco+BjuzuNTrms2l2p+1L9&#10;Xn1dea0WKsBFKQuQCpyrVAipZueuQJAxHE37goFdO2tkeHYM+ntfuviV7x9ve/OVCU/vB6ury0sr&#10;60D3d8GHEUJaRwhpfQPdyVTRQZAJ7e8yW+wAlfA3IJGPy/DSg+6BM84lnAfklok2JGhJuOTUVxM+&#10;EgJXK/YAcSoJm2UjHe8R6vezHKsUhQ2SEBLUJUKHImQTaIrTLm6WItrZ46FiPDapx5iZKYo+YFjI&#10;zIPY1+Wig+A5b2aGE3VTjQ9Bwiin3e6Cz00YUyAomgnCjJLv8bDhkFnr+rwufjClbnmI4a5EoxFy&#10;iSGZkbramu0Vnyo/9FWD8cGDuIPquqoDDzTsM+wt37UDfsWXwiakAucqFUKqNTWhMCT6Y//Xg1RL&#10;kynF2aQiVKd//Iz7rV+tLm2Ai3h9bf2J+y48tu8v39z1BnyU2Vz1yvpmhrxsDIf08gJxuOZuiB7B&#10;bjaHN4B/pPFTF7rn8FJ2LrsAE0WBWrE/d4ppmMKfBos/ijCQZC8XIWVSVZwEwjNr6vJbfWGTIpeS&#10;RMiaLZ2jtAI5/JQ9evckQHCsQob4L4ow6Eqc/ehNTpqptCtFc8SanaIdguBjtjrjXqW8YxQnQyG1&#10;w3FIXVQnwwkEGlv9tLuSlj3+1IrzphD6+VUHwDcNaM1gcQOlMnmsGLp3+9yGLuziRZPqZqSWZPCg&#10;QFY/va4BBcqNtRudvJDVj3ozPlOakhIhV8b5SNWBtroUrqq68i987dD9TZ+v2VNtfOhgvem+qj0V&#10;+Cd8KXwqQYFzlf0ztVv2n+PRnJ5L3wODk7RTSlMpZIZ/h5XHa0n8pDbDvRLyIiSQw2dq55R2STvP&#10;V8RE5lFVibKiP+O3OtOLEsg1MQo5U/vWrVtNTU1CRnb58mWjUYYwUWlvqzNnzmye/WWEz9Wl1eW7&#10;y9pqraa0JA4SbTv303M/f17IiNh1pOkV4SqVDUnsPIivD5YkgEHJLvH0stsi4qiDsIGCsWJnV+QF&#10;1DvRrgKabHFDhYBuZzvliDszUhyNvKwNKWk//vhjTaoyOTmp1WqzKAFISat5b2hHTSm+au6p2Pu5&#10;3dV7ynfUlkVuwj80//Z9eu8exfgkXGXfhiRksqWhciGU5a4DsQAO+KIJyDba3c7IUSVyd0PoySKB&#10;XLMh5ap2Sdu/yjLFOUeEyEr4lAmxIcGZ2hMTE4v0l0A8BeARoIGSkhLhvSerKe1tBScO/PrVVz+6&#10;fZufgX11dU8dP15VWSmWT2l6RbgiCEmsppH6+SOBXENIuSp5aatzro42Pb6JrITLTwhCEk5NrprS&#10;EJJcvSejo069Uj9X2feyZVozCH0iASIBIgEiASIBIgEiAbESKNra2hLbhtQnEsgbCQwPDx85ciRv&#10;hkMGQiRAJEAkQCQglwSIl00uSRI6uScB4mVTZs7UaUtXZuxieyGyEi4x4mUTJavZ2Vnh9ZWpqU5t&#10;Z3NFEJIymkB6UaMECEJSZlbUuQ4qM3axvRBZCZeYQIQUCoXu3kXnU/MU+OStvr5eluxskuOQent7&#10;x8fH+fmEcPITJ06UlZUJlxKuKVmvCpwrgpDEahqpnz8SIAhJmbmUvDorw56qeiGyEj4dQhASwCNI&#10;OFJTk+KkY7CvrK+t6nTpJJ1iGJeGkP6vt/fPQ5rxhc/yHJkNETH37piwHll55tSPhEspHYREuCII&#10;Saymkfr5IwGCkJSZS/LWFy5nIitRsoIv+fnrj4yM6BsO6HVgHypOVhNOBAiGgsFA4PDhw8J7T1ZT&#10;GkJqO/3c8Majgy9/vVyr4aQ8ObNYVlzc/JNLjaXe7pdeEMunNL0iXJFv2UDT4HxikvtD7BNH6kPK&#10;tT6UaF2E7oCmZTHBA2fv2WVJmhblIs/SRkpaySAB8Eltbm6tJy+AkLYVZflVWERtGRp2rm9qZheo&#10;xOu98bnHX3xzZGKurKpMybxsKbmyqZIrGWUVrxbTY4Nup3NwLKqX+A4q7sGxaRn0NY7E6Yev8Fyy&#10;9xfqa0NvNfRii5w/a+6eKazT+mWXar4QRDmqwqW5mUlonHRwkE2U6vRJ051Q5HxsFnnOm8Jlm2Zz&#10;4R2lXZMlZ3gM0yaXzwQwCkerFT3KgbZYeUGC5fCCxlrRsEDggFFoGy/fyAqY8ANUj6yNOIVwHhQa&#10;/RRtbEC2T74LRSApCT0SJKvZtlG0XTO3RCVet8amf+y8dDM4ubBMlVYompctJVc+VXIlo6xiENK0&#10;zz08rdfTecqZMu0b7KeOHnNAOXaU6h/0yYuRABs987PHnu74juP0oyfaH3nyafPjTz347SceeMRm&#10;eugbxpHA2/7gR3I+pSGUr73dN4OK86ReBqeznNwRWiqQgN1Na8eMr90KCY15X99B/xCdgF5KCfbY&#10;vMH4hpw3hVNPs7nwjuSoycjZZx2F7PRyEMxPGoDCjUgj26kuAC2Qy4iy0Bl9cRloM9n8FmdYYymW&#10;wgKy6glY4nMm0+nbDHgFxKmB2cXSjkn5rFSHI28wElW0DRBSigIIqSjbGlS8XXNnZu3izYnbUyvz&#10;SxS+boU+ef4Pb19//3/A3dIKICRFbUjQaYFzFYOQak22JlN9TEjbzNQnDXp8q7b+SCMVlNGMBPDo&#10;h6dsId/yu5dnb/TfaTpRaTm187vP3fNPz4f2Fw9c+duH8mssvNPsFjN+qUWj8iJGe/SPtvC+C+/A&#10;2Ps32h/X1hfetInwrsg/EkIxwxLQmVudnY0uL357JyoDqILNRaEM9W19UU2JvlbYniD4PeZ9E23L&#10;uh97k9Uhq2l4/9/cBkoYCyyENIeBBMImicQXIJfCZ1jIceQj5g0YX8SGwXlTWb7U0hvAJcNJNkDy&#10;uuzuSGojnbnb1zmKgBS9vLVe6G41s3e7yCvs6DC2X2hlVsC4YenM5vDS2Gqxq2XMMvBRRAFC2uS/&#10;iouTRinJwIEwEislReN3Fs++dvH8Vf/kzMriCjXynzsvn79yzY/MBIc+s4cq0pRWKmpDgn4LnKtU&#10;zteanbsCDCqaHhse+kTYVAuoheHRhb++9YbntYXZpYX5VWh0ynQd/s4vLsPfxWV0R+YCa4jB2wzr&#10;70AyI7JrFO2wus2wmHQx1iYf7N+ibyOXh6I3bb5OqqOHbH5lniBVkdO1WBtHA6ApXMoArlm3nUKW&#10;kO4WPbONdxs9glQi2pbl3Y27yUEzagF1Wvx08j9WSd0cVXb5G2gzgdPgiTMSJFX4DE0JwpZQTB5j&#10;J/PSB4OIx0Bz52s3eBjzHefNDLGkRrKgg6NIUrAYtQR7/NYWls1yAAAS26IEsKjBOORPME1GxoU2&#10;iLD+Mdu+5EaiUF/XaExPapSMKJ4gv9hq8gK/yvKdvyiWEivPbNu4entqan7p9/+4+cd3Rs7f/KDv&#10;71ev+VEoetXu6oP36/81v7SlLVbYGVjgXKVCSLWmpkbqxusoDGkwuLOBqq1N8dVkaiXZv/9JuNwB&#10;57Gz32p+dvuzv/jB4tzK8t0VhIrAjAigdQlho7W1tdS0xNfQtXZfuNDdQvXH78EZUvZ2vMOCxWTI&#10;ZTPRizikoqVflHQJV4DFSHzvpEVOSiCpMjCjCXod9FsnRlHSHCkHzagFVGdOtclPwlLYggovXsrT&#10;z94mpBpjmsNJaB7xslF+zAd637e30gAA7HftdvqR47wpNyuqpge2IAQaL3Sbg+Bhawliw7Yk+3Uo&#10;MEqN4v0dnyMt1NfjB0OTRPexCoUJ9iHwsfFEasOvarAhUeUlw7MzIMA7cwt/eufWb/qvXn8fwaPa&#10;vbW6L9ZPVWquzc1sVQBCUtYfWNhcpUJIMD2mJhsKQ3LY9FMB8Lil/QSMj//2wqUXbA0Ob4+n4r+N&#10;CBjNry/RuZdXVhFCWltDfzfWkSUpQwWW4O52KkUARDgihV6g8mjByJBM848sODUigUY8yjDQYxu1&#10;0pEdvk6kznIULproBSewSGMpGwqva7XEQTWBQyy0ajgECVASUjWfFRkr9YaIF5iRBqhIo0HPI5pG&#10;awv2pIHc7VzmJvBp9jR0J4Yo5bK4S0rgRKTUl9LII0Gk2uqyqrqKA19GrlHwsd2dRqdcVu2u1H2p&#10;fq++rrxWCxXgopQFSAXOVWqEhOdxeszn7p9uPJI+QELUDPp7X7r4le8fb3vzlQlP7werq8tLK+tw&#10;/3fBhxFCWkcIaX0D3ZG7wPlhmGQIdqd8iwls0l1djDOO67MjuRkj9FQmAfhICKL6sQcopTIY6XiP&#10;UL8/xvWFDY8Q3tPlkjC4BJrI6QdxUZimNxVa4mYp0r7HQ8X6UVKOUcIQBDRBzyGuhhmgH0+QfZeL&#10;DoLnvCmAbN5ViQ9BQgPUgaXNBdu8yJLWZoIwo+R7OWw4xNUBcCWsf6Cpbf0teQaPYKwlGo2QK+s6&#10;o63ZXvGp8kNfNRgfPIiZqa6rOvBAwz7D3vJdO+BXfClsQipwrlIjpLFB5GJ7/caU/pjNlLaLja2F&#10;/eNn3G/9anVpA1zE62vrT9x34bF9f/nmrjfgo8zmqlfWNzPgZQsFe7A/pMbURXU6+QxD5m6IKsFu&#10;Noc3kPWnhzCgkASY+BhQEL/VFzYd8iqD2dI5SiuKw0/ZI1yaT0KgGn3Xa4j/ogjjARRfEustid7k&#10;pKmD2HGqC9OkOHy8KZoj1uwU7RAE7bfGa7/CCh+OQ4o+hxAkaPXTjycte2zH4LypkCqoqBsA3zSg&#10;NYPFDRTA5LFi6N7tcxu6okuam5FaEs5Bgax+WoGAAuXG2o1OXkBhlui7OJeLVlm65M8XhpqSEiFX&#10;1qdbW10KV1Vd+Re+duj+ps/X7Kk2PnSw3nRf1Z4K/BO+FD6VoMC5yv6Z2i37z/GoZs+l74HBSdop&#10;pVnXeMKAyiWQw2dqw3vNa+H4YFuVEpd2nq8qh5JxpiTKiv6M3+osrGgAIVlHbt261dTUJGTaLl++&#10;bDTKEFwq7W115syZzbO/jPC5urS6fHdZW63VlJbEQaJt53567ufPCxkRu440vSJcpbYhiZ0JsfXB&#10;kgQwKNkllhqpTySQvxKIuHu5fCT5O2wystQSgIBuZzvliLjcUrcokBqQkvbjjz/WpCqTk5NarTaL&#10;MoGUtJr3hnbUlOKr5p6KvZ/bXb2nfEdtWeQm/EPzb9+n9+5RjE/CVfZtSEImWxoqF0KZ1ClkCeSa&#10;DQkCRRzwvRxMWaPd7YwchKP6KZS2f1X9sDLCIJGVcLEKsSHBmdqQu22R/hKIpwA8AjRQUlIivPdk&#10;NaW9reDEgV+/+upHt2/zM7Cvru6p48erKivF8ilNrwhXBCGJ1TRSP38kkGsIKVclL211ztXRpsc3&#10;kZVw+QlBSMKpyVVTGkKSq/dkdNSpV+rnKvtetkxrBqFPJEAkQCRAJEAkQCRAJCBWAkVbW1ti25D6&#10;RAJ5I4Hh4eEjR47kzXDIQIgEiASIBIgE5JIA8bLJJUlCJ/ckQLxsysyZOm3pyoxdbC9EVsIlRrxs&#10;omQ1OzsrvL4yNdWp7WyuCEJSRhNIL2qUAEFIysyKOtdBZcYuthciK+ESE4iQ4Jjgu3fR+dQ8BT55&#10;q6+vlyU7m+Q4pN7e3vHxcX4+IZz8xIkTZWVlwqWEa0rWqwLniiAksZpG6uePBAhCUmYuJa/OyrCn&#10;ql6IrIRPhxCEBPAIEo7U1KQ47BjsK+trqzqdDNnopCGk/+vt/fOQZnzhszxHZkNEzL07JqxHVp45&#10;9SPhUkoHIRGuCEISq2mkfv5IgCAkZeaSvPWFy5nISpSs4Et+/vojIyP6hgN6HdiHipPVhBMBgqFg&#10;MBA4fPiw8N6T1ZSGkNpOPze88ejgy18v12o4KU/OLJYVFzf/5FJjqbf7pRfE8ilNrwhX5Fs2gZoG&#10;ZxjnzzH8AsdMqqWQABxkLC7Pena1iLP37LIkTcVykWdpIyWtZJAA+KQ2N7fWkxdASNuKsvwqLKK2&#10;DA071zc1swtU4vXe+NzjL745MjFXVlWmZF62lFzZVMmVjLJiq8X02KDbjZKwOZ3uQd90WDWnfYP4&#10;LvumDHrLkDj98BWeS75+MCWUhIgpzUqfPwvn/cELleAsuedURnos9ahpbmYSFyelD9lEqU7fjKRM&#10;DyGudMicN4UPL83mwjtKu2bsY5g2uXwmgFF4DaxWzAIWu4BAkl+0qtAlfkXjXnBC4QbxKxH0lIxS&#10;DguYRj9FGxuQ7ZPvQhFISkKPBIlqtm0UbdfMLVGJ162x6R87L90MTi4sU6UViuZlS8mVT5VcySir&#10;WOCsP9rkQOWYnhpiMNLY4OtD1NFj6OZRauj1wTFZHxbARs/87LGnO77jOP3oifZHnnza/PhTD377&#10;iQcesZke+oZxJPC2P/iRrB0CMbt7BhWfddTmwKnElSiw/PQELBwpTJXonPQhXAKMesz42q2QuJgX&#10;zwb9Q3QCeikl2GPzBuMbct4UTj3N5sI7kqMm6zEkm4bkAgUUbkQLVjvVBYsVZJuhLHRGX1xQtlm/&#10;xUkvaKCxFEthuRccOn2bod2H6uPUwNGia3GGKcHa2IMRWT6Uom2AkFIUQEhF2R5r8XbNnZm1izcn&#10;bk+tzC9R+LoV+uT5P7x9/f3/AXdLK4CQFLUhQacFzhUbIdVCMD+OZ6s16RuwuowFA7saj9C3a+uP&#10;NO4KBOWDSACPfnjKFvItv3t59kb/naYTlZZTO7/73D3/9Hxof/HAlb99mFmNbcBJCtkWezDyYMzE&#10;bNxgV8bGUAHaCMT2q+BdGnuPhwm2JViLIG9Sd6uZkWpmB0aoyyEBnbnV2dno8uIXReJEwzTbXBTK&#10;UN/WF9WCqLpw6hXDWLQto2+MIjIE0U1WhywVDO//QS/bwlYFTprczaFqIGySSNwccCmzHJIUTiNi&#10;3mA/d5w3hdPMp5oAlwwn2QDJ67K7I8lndOZuX+coAlKocC04oT5Hh7H9QquZG9aH45RDCdA9t4VY&#10;RAFC2uS/iouTRikpNviVkqLxO4tnX7t4/qp/cmZlcYUa+c+dl89fueZHZoJDn9lDFWlKKxW1IUG/&#10;Bc4Vt/N12ndjWs+gJaq2NvwZQPRf6SsNhkcX/vrWG57XFmaXFuZXgeYp03X4O7+4DH8Xl9GdDBT0&#10;UoNi6qLczlbupWKgp8MI7pOZGefJlmgNlydAb9d8nVQHvcOCBaeLwvsx2L91RbfCrlG0TYvfo2Vg&#10;LIRkJiWga7E2jgbghcM10ebuGbedNkh2t+iZbbzb6BG09Y62ZXno4m5y0EQvOKxvToufTs/GKqmb&#10;o8oufwNtJ3AaPHEG1KTKnCEJhx9Dj7GTeemDQcRjoLnztRs8jPmO82aGWFIjWdDBUbRgwULTEuzx&#10;W1nrETUAAIltUQJY1GAc8ifHN2D0tBu8zC4vZvOHh85sDE1d/nZffq1ekF9sNXmBX2X5zj9NBZrZ&#10;tnH19tTU/NLv/3Hzj++MnL/5Qd/fr17zo1D0qt3VB+/X/2t+aUtbrLAzsMC54kJI077hqaM2U4rP&#10;IyVrw/79T8LlDjiPnf1W87Pbn/3FDxbnVpbvriBUBGZEAK1LCButra1J7oK3YdiNciF55k/zyU7K&#10;3z8QomK+/rS3480XLEO4A1hwhlw2E423IKEo/TKlS7hmZgZAqCotgaQTzTAS9Dpo1B2jBGkyyUET&#10;veAsWAXNFjs//SQsMe0pePFSnn62jznVGNMcTkLziJcNnjSaD/S+b8dbFrDftdvpx4nzptysqJoe&#10;2IIQaITVKggetpYgNlqzbI/CuQ8FRqlRCqN5n5XqSAgyYPoCgNqlYACC8AFIrAn2IfCx8URqw69q&#10;sCFR5SXDszMwyDtzC39659Zv+q9efx/Bo9q9tbov1k9Vaq7NzWxVAEJS1h9Y2FwlICSIyx6ubWqq&#10;jyrj9HQ4aDv6L4mqSjcbH//thUsv2Boc3h5PxX8b4c7i/PoSnXt5ZRUhpLU19HdjHVmSslR0rd3d&#10;rXqqr41joxXDUhhu0YtYEotUlsZAuk1XAuDUiAQa8Uz0QI9t1IotiZ1IneUoXDTRC05gkcZSNpRZ&#10;12qJg2oCh1ho1XAIEqAkpGo+KzJW6g0RLzAjDVCRRoOeRzSN1hbsYgO525OZm3TmBPyc09IuKYET&#10;kVJfSiOPBJlqq8uq6ioOfBnFYoCP7e40OuWyanel7kv1e/V15bVaqAAXpSxAKnCuYhASfMw2OFYf&#10;A4/q9Q2fDA2PIYw0PTY89EmDnoWdJD82Bv29L138yvePt735yoSn94PV1eWllXWg9rvgwwghrSOE&#10;tL6B7ihSsPEHwjC6XOGVJgR3dLoGajR2ox3LDmzkXV3MB09cnyYpwjzpJDMSgI+EwKeFPUApJ9pI&#10;B5iF+v0xrq9EvRLDagJN5PSDuCisq95UaImbpUj7Hg8V47FJPUYxvAuvCyNhHjosZBwGONDX5aKD&#10;4DlvCqeePzXjQ5DQyHRgaXPZIp/kwgJmgjCj5Ps0bDikFQjFfLviwBScrYjlFRpgbQ3yQIQlGo2Q&#10;K+sj1dZsr/hU+aGvGowPHsTMVNdVHXigYZ9hb/muHfArvhQ2IRU4VyyEBF+t9QcCQ6/j7/2dTvzZ&#10;Wn3TsUbqBrr5+g2q8RjbuJSuRvWPn3G/9avVpQ1wEa+vrT9x34XH9v3lm7vegI8ym6teWd/MkJct&#10;jm3kUetAnjKH1xD+1CzU76DdJrZRvgUH1u9uiDzBjlq7QAAA/yBJREFUbjaHN5CuPEh7NUiAiY+B&#10;ODW/1Rc2C/JOtNnSOUorgcNP2SND4NIr1vjg1Y/iS2K9JdGbnDR1EDtOdWFdpRhPL1tkKZqjqnaK&#10;dghCEJ41PghPYWWOhgN2MpxAoLHVTz93tOxxIAznTTXoibI8APimAa0ZLG6gACaPFUP3bp8bPGL4&#10;YxEUWckfPgQKZPXTCgQUKDfWbnTyAgqhDAV7IoQi4ld2lBnqTVNSIuTKUO/CyWqrS+Gqqiv/wtcO&#10;3d/0+Zo91caHDtab7qvaU4F/wpfCpxIUOFfZP1O7Zf85Hh3qufQ9MDhJO6VUuGqSmoUpgRw+Uxve&#10;a15LrnwMIO0834LVSSkZRunP+K3OwvL0C8k6cuvWraamJiG6dPnyZaORY+MhpC27jrS31ZkzZzbP&#10;/jJCZ3VpdfnusrZaqyktiYNE28799NzPnxfLlbRnkHCV5YNEYZrBkgQwKNklVg9IfSKB/JVAxJXL&#10;4SPJ31GTkQmQAARZO9sph9Kn4ArgLMtVICXtxx9/rElVJicntVptFnmFlLSa94Z21JTiq+aeir2f&#10;2129p3xHbVnkJvxD82/fp/fuUYxPwlX2bUhCJlsaKhdCmdQpZAnkmg0JIk0c8L0cTFmj3e1M/i2m&#10;2uZU2v5VbaNQhh8iK+FyFmJDgjO1IXfbIv0lEE8BeARooKSkRHjvyWpKe1vBiQO/fvXVj27f5mdg&#10;X13dU8ePV1VWiuVTml4RrghCEqtppH7+SCDXEFKuSl7a6pyro02PbyIr4fITgpCEU5OrpjSEJFfv&#10;yeioU6/Uz1X2vWyZ1gxCn0iASIBIgEiASIBIgEhArASKtra2xLYh9YkE8kYCw8PDR44cyZvhkIEQ&#10;CRAJEAkQCcglAeJlk0uShE7uSYB42ZSZM3Xa0pUZu9heiKyES4x42UTJSso3ksI7kFRTndrO5oog&#10;JEkTSxrlhQQIQlJmGtW5DiozdrG9EFkJl5hAhARHYd69i86n5inwyRskbpclO5vkOKTe3t7x8XF+&#10;PiGc/MSJE2VlZcKlhGtK1qsC54ogJLGaRurnjwQIQlJmLiWvzsqwp6peiKyET4cQhATwCBKO1NSk&#10;SDMK9pX1tdWYPJzC+YitKQ0h/V9v75+HNOMLn+U5MhsiYu7dMWE9svLMqR+J5U6aXhGuCEISq2mk&#10;fv5IgCAkZeZS2uqsDG9q64XISviMCEFIIyMj+oYDeh3Yh4qTUYYTAYKhYDAQOHz4sPDek9WUhpDa&#10;Tj83vPHo4MtfL9dqOClPziyWFRc3/+RSY6m3+6UXxPIpTa8IV+RbNoGaBmcYo6P5SSESiEoADjIW&#10;l2c9u1rE2Xt2WZKmTbnIs7SRklYySAB8UpubW+vJCyCkbUVZfhUWUVuGhp3rm5rZBSrxem987vEX&#10;3xyZmCurKlMyL1tKrmyq5EpGWbHVAhLXut04J5t70IeS1TIF/RDO0yaDwsaSOP3wFZ5L7u5QEiKm&#10;NCt5/iyc9deM3qbohdqG03OSoj4JsNSjprmZSUqclE3IJkp1+mYkZXoIcaU65rwpXEppNhfeUdo1&#10;Yx/DtMnlMwGMwmHVwPuzgbbYjRok+W1jFhZUJ2ZlQYsOzrnGLqFwg2Q7vnCitvyQKo1+ijY2INsn&#10;34UikJSEHgnC1WzbKNqumVuiEq9bY9M/dl66GZxcWKZKKxTNy5aSK58quZJRVrHAWX+0yYHKMT01&#10;FMZI0z738LReTycvl70ANnrmZ4893fEdx+lHT7Q/8uTT5sefevDbTzzwiM300DeMI4G3/cGP5O7U&#10;7p5BxWcdtTkUxCqWdifTL9WhZL9yiy/f6THqMeNrt0JSYl67YdA/RCegl1KCPTZvML4h503h1NNs&#10;LrwjOWqyHkNinE0uUEDhRrRgtVNdsFhBthnKQmf0xWWgzWTzW/DCAhpLsRQWkFVPwBLOxR1uQKdv&#10;M7T7UH2cGji+DLR5DZ2NcsywamgUbQOElKIAQirKNsPF2zV3ZtYu3py4PbUyv0Th61bok+f/8Pb1&#10;9/8H3C2tAEJS1IYEnRY4V2yEVAvB/DierdYURUS1JluTibkvrwoBPPrhKVvIt/zu5dkb/XeaTlRa&#10;Tu387nP3/NPzof3FA1f+9qG83cVTa8BJCtkWe9hzYczEbNzi7D0Bek/G9qvgXRp7j4cJtsVv3nRm&#10;sxm/S3WtFntmB0aoyyEBnbnV2dno8uIdeOJEwzTbXBTKUN/WF9WCKOTm1CuGsWhbRt8YRWQIopus&#10;DlkwPrz/BztkW9iqwEmTuzlUDYRNEombAy5llkOSwmlEzBtsOyvnTeE086kmwCXDSTZA8rrs7kjy&#10;GZ2529c5ioAUXmcudLeaYze2oT5Hh7H9QiuzFCWKBmTttXS35JPMYCxFFCCkTf6ruDhplJJi0lgp&#10;KRq/s3j2tYvnr/onZ1YWV6iR/9x5+fyVa35kJjj0mT1Ukaa0UlEbEvRb4FxxO1+nfTem9RlBRRFt&#10;w/Dowl/fesPz2sLs0sL8Kvx0ynQd/s4vLsPfxWV0JwMFvdSgmLoot7OV2wIw0NNhBPfJzIzzZEu0&#10;hssToLdrvk6qowe9OGHB6aLwfgz2b13RrbBrFG3TuPdoob6uUSuLagZGSEjKIwFdi7VxNAAvHK6J&#10;NnfPuO0UsoR0t+iZbbzb6KEVI1WJtmV56OJuctBELzisb06Ln07Pxiqpm6PKLn8DbXFwGjxxhsyk&#10;ypxqMBJ/Dz+GHmMn89IHg4jHQHPnazd4GPMd502JXeZiM9DBUbRgwULTEuzxx6wcAwCQ2BYlgEUN&#10;xiF/gmkyMm4wetoNXmaXl+jsD/X1+C3cq1Yuio7NM+QXW01e4FdZvvNPU0oz2zau3p6aml/6/T9u&#10;/vGdkfM3P+j7+9Vr/gkgW7W7+uD9+n/NL21pixV2BhY4V1wIado3PHXUZkrxeaRkbdi//0m43AHn&#10;sbPfan52+7O/+MHi3Mry3RWEisCMCKB1CWGjtbU1yV3wNgy7US4kz/xpPtlJ+fvBqR/z9ae9HW++&#10;YBnCHcCCM+SymWi8BQlF6ZcpXcI1E/lAixBs4iS6ZjIjEEI1lQSSTjTTMOh10Kg7RglSEU3xOwdN&#10;9IKzYBU0pzJEJmGJaU/Bi5fy9LOjVlKNMc3hJDSPeNngSaP5QO/7dvxkgP2u3U4/Tpw35WZF1fTA&#10;FoRAI6xWQfCwtQSx0ZplexTOfSgwSo1SGM37rPHO/vzFR2AfAh8bT6Q2/KoGGxJVXjI8OwPzeWdu&#10;4U/v3PpN/9Xr7yN4VLu3VvfF+qlKzbW5ma0KQEjK+gMLm6sEhDTtGxyubWqqF/7cia05Pv7bC5de&#10;sDU4vD2eiv8ij/fi/PoSnXt5ZRUhpLU19HdjHVmSslR0rd3drXqqry1VVHUYbtGLWCrgAzbsnobu&#10;/NykZWmiMtotODUigUY8Ez3QYxu1YkuibAEcXDTRC05gkcaSKGUWyEmqauB0joNqqVoU6O84BAlQ&#10;ElI1nxUZK/WGiBeYEQqoSKNBzyOhRmsLdrEhZ3+MuQmU3RW263XAxi8xxDtnBV9SAicipb6URh4J&#10;8tRWl1XVVRz4MnKNgo/t7jQ65bJqd6XuS/V79XXltVqoABd4DZUsBc5VDEKCb9YGx+ozCo/w1Br0&#10;97508SvfP9725isTnt4PVleXl1bW4f7vgg8jhLSOENL6BrqjSMHGHwjD6HKFV5oQ3NHpGqjR2I12&#10;LDuwkXd1MR88cX2axK4N1Nv6Wwg8UmRC5egEPhICnxb2AKWcaCMd7xHq98e4vhL1SgxjCTSR0w/i&#10;orCuelOhJW6WIu17PFSsrzflGMXwLrwujIR56DADOAxwoK/LRQfBc94UTj1/asaHIKGR6cDS5rJF&#10;PmCDJcYEYUbJ92nYcIi/dwPA5YoBU4ytigH6tPeYM5I7B0VaotEIubI+Mm3N9opPlR/6qsH44EHM&#10;THVd1YEHGvYZ9pbv2gG/4kthE1KBc8VCSGODr/cHAkOv4+/9M/Z1f1QP+8fPuN/61erSBriI19fW&#10;n7jvwmP7/vLNXW/AR5nNVa+sb2bIyxb3ICCPWgfylDm8hvCXH6F+B+02sY3yLTiwfndD5Al2szm8&#10;AZ4nDH1z4nLR3dCFfL2T9eUoGQPMPhri1PxWX9gsyDvRZkvnKK0EDj9lj5Dl0itWn/DqR/Elsd6S&#10;6E1OmjqIHae6sK5SjKeXPYwUzVFVO0U7BCEIzxofhCdYmeWZumg4YCfDCQQaW/30c0fLHr+gOW/K&#10;w0EuUQHwTQNaM1jcQAFMHiuG7t0+t6ELu3jpyEpGakmGBgpk9dMKBBQoN9bu/Pq4n2vkmpISIVfW&#10;9UFbXQpXVV35F7526P6mz9fsqTY+dLDedF/Vngr8E74UPpWgwLnK/pnaLfvP8ahmz6XvgcFJ2iml&#10;Wdd4woDKJZDDZ2rDe81ryZVtvrTzfFWuPBliT6Ks6M/4rc6Unv4McZ0dskLO1L5161ZTU5MQ/i5f&#10;vmw0cmw8hLRl15H2tjpz5szm2V9G6KwurS7fXdZWazWlJXGQaNu5n577+fNiuZKmV4SrLB8kCtMM&#10;liSAQckusXpA6hMJ5K8EIq7cBB9J/o6ZjEyQBMBJ5mynHEqegiuIr6xXgpS0H3/8sSZVmZyc1Gq1&#10;WeQWUtJq3hvaUVOKr5p7KvZ+bnf1nvIdtWWRm/APzb99n967RzE+CVfZtyEJmWxpqFwIZVKnkCWQ&#10;azYkiDRxwPdyMGWNdrcz+beYaptTaftXtY1CGX6IrITLWYgNCc7UnpiYWKS/BOIpAI8ADZSUlAjv&#10;PVlNaW8rOHHg16+++tHt2/wM7Kure+r48arKSrF8StMrwhVBSGI1jdTPHwnkGkLKVclLW51zdbTp&#10;8U1kJVx+QhCScGpy1ZSGkOTqPRkddeqV+rnKvpct05pB6BMJEAkQCRAJEAkQCRAJiJVA0dbWltg2&#10;pD6RQN5IYHh4+MiRI3kzHDIQIgEiASIBIgG5JEC8bHJJktDJPQkQL5syc6ZOW7oyYxfbC5GVcIkR&#10;L5soWc3Ozgqvr0xNdWo7myuCkJTRBNKLGiVAEJIys6LOdVCZsYvthchKuMQEIqRQKHT3LjqfmqfA&#10;J2+QuF2W7GyS45B6e3vHx8f5+YRw8hMnTpSVlQmXEq4pWa8KnCuCkMRqGqmfPxIgCEmZuZS8OivD&#10;nqp6IbISPh1CEBLAI0g4UlOTIs0o2FfW11Zj8nAK5yO2pjSE9H+9vX8e0owvfJbnyGyIiLl3x4T1&#10;yMozp34kljtpekW4IghJrKaR+vkjAYKQlJlLaauzMryprRciK+EzIgQhjYyM6BsO6HVgHypORhlO&#10;BAiGgsFA4PDhw8J7T1ZTGkJqO/3c8Majgy9/vVyr4aQ8ObNYVlzc/JNLjaXe7pdeEMunNL0iXJFv&#10;2QRqGpxhTFKFCJRVwVSDg4zF5VnPrhZx9p5dlqSpSi7yLG2kpJUMEgCf1Obm1nryAghpW1GWX4VF&#10;1JahYef6pmZ2gUq83hufe/zFN0cm5sqqypTMy5aSK5squZJRVmy1gMS1bjfOyeYe9E1j1eS8KYPW&#10;RkicfvgKzyVnT4gWSkLElGYlz5+Fdyl6maKiaL9yyy/P6bHUo6a5mUlKnHTMkE2U6vTNSMr0EOJK&#10;dcx5U7jI02wuvKO0a8Y+hmmTy2cCGIWjVYMeJSTAxv9gCiT5bUu2ssABo/BT/MYuFG6QsONjusqv&#10;1JE0+ina2IBsn3wXikBSEnokqKxm20bRds3cEpV43Rqb/rHz0s3g5MIyVVqhaF62lFz5VMmVjLKK&#10;Bc76o00OVI7pqaEIRuK8KdOaBNjomZ899nTHdxynHz3R/siTT5sff+rBbz/xwCM200PfMI4E3vYH&#10;P5KpqwgZlLYais86anPgVOIKFF2L00l3S/fbE7PIKdA96UKwBBj1mPG1WyEpMa/dMOgfohPQSynB&#10;Hps3GN+Q86Zw6mk2F96RHDVZjyExziYXKKBwI1qw2qkuWKwg2wxloTP64oIyYvst4ZWlnWIpLMCd&#10;noAlnIs7AqhQ+jZDuw+tRDg1cGxpBMSPC9evcsx7FmgUbQOElKIAQirKAmsxXRZv19yZWbt4c+L2&#10;1Mr8EoWvW6FPnv/D29ff/x9UXVoBhKSoDQk6LXCu2AipFoL5cTxbrUnfwMwd5015VAng0Q9P2UK+&#10;5Xcvz97ov9N0otJyaud3n7vnn54P7S8euPK3D+XpJhmVBpykkG2xhz0Xxkzh3VRzGxtDBeg9Gduv&#10;gndp7D0eJtiWsHkLxwCGEl6LmR0loS5RAjpzq7Oz0eXFYDZxomGabS4KZahv64tqQVRdOPWK4SXa&#10;ltE3RhEZgugmq0OWCob3/6CXbWGrAidN7uZQNRA2SSRuDriUWaLwJDaLmDfYzx3nTYkd5HgzgEuG&#10;k2yA5HXZ3ZHkMzpzt69zFAEpVCBRW3erObyM44GH+hwdxvYLrWZuWJ8O4lezZIsoQEib/FdxcdIo&#10;JcWGtlJSNH5n8exrF89f9U/OrCyuUCP/ufPy+SvX/MhMcOgze6giTWmlojYk6LfAueJ2vk77bkzr&#10;GbQU0Q/Om5K1B8OjC3996w3PawuzSwvzq0DqlOk6/J1fXIa/i8voTgYKeqlBMXVRbmcr91Ix0NNh&#10;pDdTzpMt0RouT4Dervk6qQ7aCgQLTheF92M+2ONFt8KuUbRNi92FMaDL1OVv9+XR/iwDE6QakroW&#10;a+NoAF44XBNt7p5x2ylkCelu0TPbeLfRI8g8GG3L8tDF3eSgiV5wWN+cFj+dno1VUjdHlV3+Btri&#10;4DR44gyoSZU5Q9MRfgw9xk7mpQ8GEY+B5s7XbvAw5jvOmxliSY1kQQdH0YIFC01LsMdvZa1H1AAA&#10;JLZFCWBRg3HIn3wPBhDIbvAyu7yYzR+NnwKjNOKnfXqKWdeVETrkF1tNXuBXWb7zT3MsM9s2rt6e&#10;mppf+v0/bv7xnZHzNz/o+/vVa/4JIFu1u/rg/fp/zS9taYsVdgYWOFdcCGnaNzx11GaK/TyS86Yk&#10;jdi//0m43AHnsbPfan52+7O/+MHi3Mry3RWEisCMCKB1CWGjtbU1SeRTNgq7US4kz/xpPtlJ+fsH&#10;QlTM15/2drz5gmUIdwILzpDLZqLxFiQUpV+mdAnXZPMCezpm8e9SzrmXUhikghAJJJ1opnHQ66Bf&#10;LDFKIIQwTx0OmugFZ8EqaLbY+eknYYlpT8GLl/L0s33MqcaY5nASmke8bPCk0Xyg93073rKA/a7d&#10;Tj9OnDflZkXV9Jh1A1arIHjYWoLYaM2yPQrnHkGgUQqjeZ+V6ohbhyASgHGxwX4v/kfhvaivJtiH&#10;wMfGE6kNv6rBhkSVlwzPzoD87swt/OmdW7/pv3r9fQSPavfW6r5YP1WpuTY3s1UBCElZf2Bhc5WA&#10;kKZ9g8O1TU31MXrOeVPqkzA+/tsLl16wNTi8PZ6K/zYCmcX59SU69/LKKkJIa2vo78Y6siRlqeha&#10;u7tb9VRfW6q9VBhuoUVHUMSuzpzwbsrSGEm3qSQATo1IoBHPRA/02Eat2JLYidRZjsJFE73gBBZp&#10;LIlWZoHc8FXTtVrioJoMRPORBA5BApSEVM1nRcZKvSHiBWZGDCrSaNDzDL/R2oJdbCB3e7y5KbIf&#10;RACczxaVY/ItKYETkVJfSiOPBClqq8uq6ioOfBm5RsHHdncanXJZtbtS96X6vfq68lotVICLUhYg&#10;FThXMQgJvlsbHKuPg0ecN9N8RAz6e1+6+JXvH29785UJT+8Hq6vLSyvrQPN3wYcRQlpHCGl9A91R&#10;pGDjD4RhdLnCK00I7uh0DdRo7EY7lh1YR1xdzAdPXJ8msWrDuWX4f6EB1mtXkdGRTiRJAD4SAp8W&#10;9gClnGgjHe8R6vfHuL4S9UoMJwk0kdMP4qKwrnpToSVuliLtezxUjMcm9RjF8C68LoyEeeiwkHEY&#10;4EBfl4sOgue8KZx6/tSMD0FCI9OBpc1li3ySCwuYCcKMkkQOoPr05oxWIBTz7YoDU/ApZHiRAvHz&#10;I62cEmyJRiPkyvqYtDXbKz5VfuirBuODBzEz1XVVBx5o2GfYW75rB/yKL4VNSAXOFQshjQ2+3h8I&#10;DL2Ov/d3OgfHYIo4b8qkSv3jZ9xv/Wp1aQNcxOtr60/cd+GxfX/55q434KPM5qpX1jcz5GWL4x55&#10;1DqQp8zhNYS//Aj1O2i3iW2Ub8GB9bsbIk+wm83hDfCIJRTswX4YCH/yW0kckkwalAkyTCQGnqiw&#10;WZB3os2WzlFaCRx+yh5hiUuvWPzCqx/Fl8R6S6I3OWnqIHac6sK6SjGeXrYIUjRHVe0U7RCEIDxr&#10;fBCeYGWWR+rRcMBOhhMINLb66ceE9ZBw3pSHg1yiAuCbBrRmsLiBApg8Vgzdu31uQ1dkaaHc/EsL&#10;KJDVTysQUKDcWLvRyQs4hLKfcRbXODxW5sdcklFSXjUlJUKurI9VW10KV1Vd+Re+duj+ps/X7Kk2&#10;PnSw3nRf1Z4K/BO+FD6VoMC5yv6Z2i37z/GoZs+l74HBSdoppVnXeMKAyiWQw2dqw3vNa8mVT7Kl&#10;neercuXJEHsSZQUfggCucQry9GeIc+XJCjlT+9atW01NTUJ4u3z5stHIsfEQ0pZdR9rb6syZM5tn&#10;fxmhs7q0unx3WVut1ZSWxEGibed+eu7nz4vlSppeEa6yfJAo2riMnwEYlOwSqwekPpFA/kog4srl&#10;8JHk76jJyARIAAK6ne2UQ8lTcAVwpYIqkJL2448/1qQqk5OTWq02i/xCSlrNe0M7akrxVXNPxd7P&#10;7a7eU76jtixyE/6h+bfv03v3KMYn4Sr7NiQhky0NlQuhTOoUsgRyzYYEkSYO+F4OpqzR7nYm/xZT&#10;bXMqbf+qtlEoww+RlXA5C7EhwZnaExMTi/SXQDwF4BGggZKSEuG9J6sp7W0FJw78+tVXP7p9m5+B&#10;fXV1Tx0/XlVZKZZPaXpFuCIISaymkfr5I4FcQ0i5Knlpq3OujjY9vomshMtPCEISTk2umtIQkly9&#10;J6OjTr1SP1fZ97JlWjMIfSIBIgEiASIBIgEiASIBsRIo2traEtuG1CcSyBsJDA8PHzlyJG+GQwZC&#10;JEAkQCRAJCCXBIiXTS5JEjq5JwHiZVNmztRpS1dm7GJ7IbISLjHiZRMlq9nZWeH1lampTm1nc0UQ&#10;kjKaQHpRowQIQlJmVtS5DiozdrG9EFkJl5hAhATH9d69i86n5inwyRskbpclO5vkOKTe3t7x8XF+&#10;PiGc/MSJE2VlZcKlhGtK1qsC54ogJLGaRurnjwQIQlJmLiWvzsqwp6peiKyET4cQhATwCBKO1NTE&#10;phlN6APsK+trqzF5OIXzEVtTGkL6v97ePw9pxhc+y3NkNkTE3Ltjwnpk5ZlTPxLLnTS9IlwRhCRW&#10;00j9/JEAQUjKzKW01VkZ3tTWC5GV8BkRgpBGRkb0DQf0OrAPFSejDCcCBEPBYCBw+PBh4b0nqykN&#10;IbWdfm5449HBl79ertVwUp6cWSwrLm7+yaXGUm/3Sy+I5VOaXhGuyLdsYjVNJfXhTGWcKoCU7EkA&#10;DjIWl2c9u7PG2Xt2WZI2d7nIs7SRklYySAB8UpubW+vJCyCkbUVZfhUWUVuGhp3rm5rZBSrxem98&#10;7vEX3xyZmCurKlMyL1tKrmyq5EpGWbHVAnLUut04J5t70DeNVXPaF74HN8eYmzJobYTE6Yev8Fxy&#10;9hSmFeprQy82VJpVdgYtypEUZU3Y4CHhZDjjZFyDgbbmZlbiLzhvsJkZeHMbThFKSqwEWPKvAdEl&#10;kWtEkfo9VKdvRlKmB85ZSz6VgiYqzeaC+pCnkhQ9l6fnnKOCUThaqWjWB9piN0aQ5DfpaoYe+HDO&#10;tei4I8sf5w6L/9eckx5F0einaGMDsn3yXSgCSUnokSBJzbaNou2auSUq8bo1Nv1j56WbwcmFZaq0&#10;QtG8bCm58qmSKxllFQuc9UebHKgc01NDDEaqrW/C9+DmdP8wymYrYwFs9MzPHnu64zuO04+eaH/k&#10;yafNjz/14LefeOARm+mhbxhHAm/7gx/J2B2QggXH5DG0+2bo4jypR8kb1VTsbpozn3UUsnYLYSzY&#10;Y/MGuSoOeKl2p9XTH8VClnYnQ5zqcBCMxCldRv4zvnYrJCXmnYKgf4hOQC+lcM5a0qkU1kOazYV1&#10;Ilct0XouV8e5RSfU7zGiFaGd6oIHFrLNUBaUspYpA20mm9+CH2rQWIqlsLDQ9QQs4Vzc4QZ0+jZm&#10;+etmEcK/8/+aW4JjcVu0DRBSigIIqSjbAyzerrkzs3bx5sTtqZX5JQpft0KfPP+Ht6+//z/gbmkF&#10;EJKiNiTotMC5YiOkWgjmx/FstSZ9Q1hdamvxvekZuRUI4NEPT9lCvuV3L8/e6L/TdKLScmrnd5+7&#10;55+eD+0vHrjytw/l7hDoDfR0GCFttZl5r4Uj8yI7p6hxBVny+8L7M2yJgS1Z9I0J/6Fv4o1a7DaP&#10;5QDD1ZLQb+Pa4yWOOrEL1hJZY3NRKE96bJZ4tNqhxVTXYvX0MEBLZzYz49a1WuwZEG5ekdSZW52d&#10;jS4vFh7nLDOSb+uLqkAUdrI9QWFdCQsIfkuctdibrA5ZUDasR6CmbF1EdIU0h2qBsEkiESDzqJlC&#10;M8vxmCBFZh4wYvgEuGQ4yQZIXpfdHUk+ozN3+zpHEZBCBRK1dbeaI8s41uI+R4exPbr8xU4r/68K&#10;qUAmuimiACFt8l/FxUmjlDLBEifNlZKi8TuLZ1+7eP6qf3JmZXGFGvnPnZfPX7nmR2aCQ5/ZQxVp&#10;SisVtSFBvwXOFbfzddp3Y1rPoCXkZ0OOt9dvTB091lQvl7pgeHThr2+94XltYXZpYX4VKJ8yXYe/&#10;84vL8HdxGd2RuQzAksLeg2HysBPzGOiNmK/d4InaDVweit6f+TqpDgQzzBZj+I1JDXhHrS06tOZ0&#10;UdgiBVu4LhpAmS322GrBZPRH0W4ubiuH0A4Uk8fYiRdDri4iYjF3z7jtFNqPx/l6Qv1+ercJEGmU&#10;ectHZRnq66K5J4VXAiC7xtEAvHA4Zzki+e4WPbONdxsjcJSXMOesxd3koIleYVjZnBY/nZ6NVVI3&#10;R5Vd/gZa0Z0GT5wRkVfNMqAoCXrO/RgmezYzwJEqSaLnF60IsMq0BHv8MU9t4mqmazAO+TkNyvTg&#10;wOhpN3jxhi4Rb/L/qkrpCGYK8outJi/wqyzf+Qtmh7vizLaNq7enpuaXfv+Pm398Z+T8zQ/6/n71&#10;mn8Calftrj54v/5f80tb2mKFnYEFzhUXQpr2DU8dtZnCn0fWmmy0k+3ozhuR6KR0VGH//ifhcgec&#10;x85+q/nZ7c/+4geLcyvLd1eA5iKYEQG0LiFstLa2lk4vItqihaa9lcYLYDhot9MvRVTgLm10gXUH&#10;3zCf7GTgBgOQ0Joz5LKZaEwDOUVx00g1jESCqejH8BrxPlB+7B/j7CLV8GC36cLvIFPHUASv4Vah&#10;vh4/bCQJQEolxMjvqaYg6HXQb52IBgimnLwiB030CgOzIK2nqYyASVhi2iPgTLH9rxLVLI1xJug5&#10;52OY9NlMo+fcagq2IARpL3Sbg2AUbglig1q8xVjQmEKBUWoUb/rAix/vaOf/VVAHKq0E9iHwsfFE&#10;asOvarAhUeUlw7MzIMQ7cwt/eufWb/qvXn8fwaPavbW6L9ZPVWquzc1sVQBCUtYfWNhcJSCkad/g&#10;cG0Th60IfHB6KihDrPb4+G8vXHrB1uDw9ngq/tsIGrA4v75E515eWUUIaW0N/d1YR5YkmYveEPGb&#10;SKIctsiEARIiEg5codcxBmjBxg+s3SiGgIFeonsDR1j0FcbRBT/BcPQCjk8IwzoMj9p6GroTQxBE&#10;M1gADUCKkUAjnikY6LGNWrEZsROpsxyFiyZ6hQks0lgSrWYCueGrFqPnMtDLWxLYaw4oCamaj/ad&#10;J65moCKNBj2PDBqtLdjTjhztCeYm/l9zVrQlJXAiUupLaeSRIE9tdVlVXcWBLyPXKPjY7k6jUy6r&#10;dlfqvlS/V19XXquFCnBRygKkAucqBiHBx2yDYxCZzXalTU+HP2obGwt+Eg5KSvNhMejvfeniV75/&#10;vO3NVyY8vR+sri4vrawDzd8FH4a/a+sIIa1voDsyFx2YiFy26EdKcJxYiPaKMd57+DKky8UXfYsg&#10;UlcfLFYM8sFt8TdPrG/K6C16T4/HiBxdYuhHxhuC3TP+T5Iu+CSDoq2izkTMM3IWwYcw/S0EHglS&#10;KlAF8GlhT2fKKTDS8R7g2YxxfWGLIki9i5lKQR2HKyXQRE4/MAdimt5UaImbpUj7Hg8V62dNOUZR&#10;zAuuHK/nzJMUfgwlPTuCO8+hivEhSIh1vJpFPscFRTNBmFFy4zA2HDKLVZ/XFQum+H/NIVElsFqi&#10;0Qi5sj5Ebc32ik+VH/qqwfjgQcxMdV3VgQca9hn2lu/aAb/iS2ETUoFzxUJIY4Ov9wcCQ6/j7/2d&#10;zkH03dr0zPAg/i/EIelljEMC2v3jZ9xv/Wp1aQNcxOtr60/cd+GxfX/55q434KPM5qpX1jcz4mWD&#10;cA2f1d9F+8VqahyOfvDaQ4Sj1U/7SUxdfquP18CC1pGOjugHJeZuCD7BbjaHNxB5yGDxMrpcDEwR&#10;Q5+OuqY5oTqdeLFL0kW4L3iJoEgFlt09Pj4Br3198N2Ly9XBjDzxK+CsLxDqYICRP1aFsC+SdwrM&#10;ls5RWgMcfsoeGQS4Wila2A6vIf6LIgy64mYt5iYnTR3EjlO06jq8FOP4ZQstSpObJahrp2iHIGiX&#10;ldGuKMPcmpypWeHSc47HUNSzkyles08XwDcNaM1gWQYFMHmsGLp3+9yGLuziRZPqTrF4tTrDa5/J&#10;Q8EXK2h9QScv0PGToF6Jv2Z/6OlzoCkpEXKl31GaFLTVpXBV1ZV/4WuH7m/6fM2eauNDB+tN91Xt&#10;qcA/4UvhUwkKnKvsn6ndsv8cj2L1XPoeGJyknVKapr6m2Ry+X/JaIHogTTKkeQYlkMNnasN7zWuJ&#10;j/LPoKjSIi3tPN+0uszZxhJlRX+ob3UWVnihkDO1b9261dTUJEQdLl++bDRybDyEtGXXkfa2OnPm&#10;zObZX0borC6tLt9d1lZrNaUlcZBo27mfnvv582K5kqZXhKssHyQK0wyWJIBByS6xeqCW+ihGm+Xo&#10;UgtbhI+clkDEjwtBKXE+kpweF2E+bQlAQLeznXKo7ATctIeVPgFISfvxxx9rUpXJyUmtVpt+d5Ip&#10;QEpazXtDO2pK8VVzT8Xez+2u3lO+o7YschP+ofm379N790juRWxDwlX2bUhC5kwaKhdCOQN10JmU&#10;HUONdjcxIGVAurKSzDUbEkSaOOB7OZABqJczchCOrDLJBDFp+9dMcKJ+mkRWwudIiA0JztSemJhY&#10;pL8E4ikAjwANlJSUCO89WU1pbys4ceDXr7760e3b/Azsq6t76vjxqspKsXxK0yvCFUFIYjWN1M8f&#10;CeQaQspVyUtbnXN1tOnxTWQlXH5CEJJwanLVlIaQ5Oo9GR116pX6ucq+ly3TmkHoEwkQCRAJEAkQ&#10;CRAJEAmIlUDR1taW2DakPpFA3khgeHj4yJEjeTMcMhAiASIBIgEiAbkkQLxsckmS0Mk9CRAvmzJz&#10;pk5bujJjF9sLkZVwiREvmyhZzc7OCq+vTE11ajubK4KQlNEE0osaJUAQkjKzos51UJmxi+2FyEq4&#10;xAQiJDgW+O5ddD41T4FP3iBxuyzZ2STHIfX29o6Pj/PzCeHkJ06cKCsrEy4lXFOyXhU4VwQhidU0&#10;Uj9/JEAQkjJzKXl1VoY9VfVCZCV8OoQgJIBHkHCkpiacZjQJdbCvrK+t6nQyZKuUhpD+r7f3z0Oa&#10;8YXP8hyZDREx9+6YsB5ZeebUj4RLKR2ERLgiCEmsppH6+SMBgpCUmUvy1hcuZyIrUbKCL/n564+M&#10;jOgbDuh1YB8qTlYTTgQIhoLBQODw4cPCe09WUxpCajv93PDGo4Mvf71cq+GkPDmzWFZc3PyTS42l&#10;3u6XXhDLpzS9IlyRb9nEappK6sOZynSqAFKyKAE4+kpcnvXszhpn79llSdrk5SLP0kZKWskgAfBJ&#10;bW5urScvgJC2FWX5VVhEbRkadq5vamYXqMTrvfG5x198c2RirqyqTMm8bCm5sqmSKxllxVYLSFzr&#10;duMkbO5BH5OwNqygY5Cejc7UJnc5/fAVnkvu3hA9SG+PXmyoNKvsDFqUIynKmrDBh1gZc2NbQOKT&#10;Zla6NmHkCroWS/41IDqc5DNpgWyiVKdvRlKmB85ZSz6VgmYlzeaC+pCnkhQ9l6fnnKOCUThaqWjW&#10;Ifl0zMYIEiwnXc3ggFFoG7+Riix/cT+wdR/1mCcbMBr9FG1sQLZPvgtFICkJPRL0ULNto2i7Zm6J&#10;SrxujU3/2HnpZnByYZkqrVA0L1tKrnyq5EpGWcUCZ/3RJgcqx/TUUAxGGhsM7mzcJf/qAtjomZ89&#10;9nTHdxynHz3R/siTT5sff+rBbz/xwCM200PfMI4E3vYHP5K3V3TitcfQ7puhi/OkXgbHs6wc2t00&#10;Zz7rKGTtFkI52GPzQvrdxDLgpdqdVk8//2teSBeFVIeR/4yv3QoZiXmnIOgfMjZI1B/OWUs6lcIm&#10;IM3mwjqRq5ZoPZer49yiAyjciFaEdqqrLwSbO280aTaNl0w2v8WJFzNfO8VSWFjoegKW+JzJdPo2&#10;ZvmLyxkJOb0jxdfZaLfkTUrJom2AkFIUQEhF2daM4u2aOzNrF29O3J5amV+i8HUr9Mnzf3j7+vv/&#10;A+6WVgAhKWpDgk4LnCs2QqqFYH4cz1Zr0jdE1WXaNxjUN9XLrj8Aj354yhbyLb97efZG/52mE5WW&#10;Uzu/+9w9//R8aH/xwJW/fSh7j7Ck9HQYIae1mXmvhSPzIvuq5jZYh5jNWk1bX3h/hi0xsCWLvjHh&#10;P/RNvFGL3eax9l+4WhL6bVx7vMRRJ3YRqQMbP5uLQnnS441FeDHVtVg9PYKAVgaEndMkdeZWZ2ej&#10;y4uFxznLjOTb+qIqENYeOmV6RFnCuhIWCOesxd5kdRilGdEjUFO2LiK6QppDtUDYJMGiyrDFo2YK&#10;zSTHY8Iy+UafTYXYUV03AJcMJ1nAZcDrsrsjyWd05m5f5ygCUqhAorbuVjNrGUda3OfoMLZHl79k&#10;Axzo8VjZ/ahOEOIYKqIAIW3yX8XFSaOUxHWWRu2VkqLxO4tnX7t4/qp/cmZlcYUa+c+dl89fueZH&#10;ZoJDn9lDFWlKKxW1IUG/Bc4Vt/N12ndjWs+gpWnf8FQG8BGGRxf++tYbntcWZpcW5ldhMk6ZrsPf&#10;+cVl+Lu4jO7IXNCSkrg3gp2Yx0BvxHztBk/UbuDyUPT+zNdJdSCYYbYYw29MasA7am3RoTWni8IW&#10;KdjCddHvRLPFHlstmIz+KNrNxW3lENqBYvIYO/EixdVFRCyw8XPbKbQfj/P1hPr99G4TINIo85aX&#10;WZb5Tw5k1zgagBcO5yxHJN/dome28W6jMDjKOWtxNzloohccVjanxU+nZ2OV1M1RZZe/gVZ0p8Hj&#10;iMVIvGqWgblO0HNkEEl8DJM9mxngSJUk0fOLVgRYZVqCPX605kRK4mqmazAO+TkNynQjMHraDV68&#10;oUuONyHrNtXeKtE2qkohwmt+ZWU1eYFfZfnOP83Bz2zbuHp7amp+6ff/uPnHd0bO3/yg7+9Xr/lR&#10;KHrV7uqD9+v/Nb+0pS1W2BlY4FxxISSEiY7aTLQ5KQP4aP/+J+FyB5zHzn6r+dntz/7iB4tzK8t3&#10;VxAqAjMiaPMSwkZra2tpKpzQ5mihYVYEMBy02+mXIipwlzY2wbqDb5hPdjJwgwFIaM0ZctlMNKaB&#10;nKK4aaQarDWAo4Kp6McwGvE+UH7sH+PsItXYYLfpwu8gyKIbwWupWpHfuSWQagqCXgf91ologAyC&#10;5KCJXnBgFkQaCSicv48kLDHtEXCmYv2vqcYow5D49ZzzMUz6bMrNjmrpgS0IQVpIgx0Eo3BLEFus&#10;JYUXhgKj1Cje9IEXn+qIw8hYBICU88qABEMC+xD42HgiteFXNdiQqPKS4dkZYPjO3MKf3rn1m/6r&#10;199H8Kh2b63ui/VTlZprczNbFYCQlPUHFjZXCQgJXGrDtU1hn9r0GHwC2U8Hb78+9An6V/rR2uPj&#10;v71w6QVbg8Pb46n4byNowOL8+hKde3llFSGktTX0d2MdWZJkLnpDxG8iiXLYIhMGSIhIOHCFXsfw&#10;1gtVA2s3iiGQuhnTtVqirzCOLvjZD0cv4PiEMKyTNOQCbgRSjAQa8UzBQI9t1IrNiJ1IneUoXDTR&#10;C05gkcaSaDUTyA1ftRg9l4Fe3pLAXnNASUjVfLTvPHE1AxVpNOh5ZNBobcERBiB3O5e5CRxsktcs&#10;tcq+pAROREp9KY08EsSlrS6rqqs48GXkGgUf291pdMpl1e5K3Zfq9+rrymu1UAEuSlmAVOBcxSAk&#10;+JhtcKw+Ao9gempNNjp0G0VvN+5qaHE4ZIlHMujvfeniV75/vO3NVyY8vR+sri4vraxDd78LPgx/&#10;19YRQlrfQHdkLjowEbls0Y+U4DixEO0VY7z38GVIl4sv+hZjH1isGOSD2+JvnljflNFb9B5YbJCj&#10;Swz9yHhDsHvG/0nSBZ9kULRV1JnI4DWZRZnv5EAVwKeFPZ0pp8BIx3uAZzPG9YUtihDe08VMpSiZ&#10;JdBETj8wB2Ka3lRoiZulSPseDxXjsUk9RlHMC64cr+fMkxR+DCU9O4I7z6GK8SFIiHW8mkU+xwVF&#10;M0GYUXL/GDYcMotVn9eVCKZoo3ceRSDhCS7RaIRcWdcGbc32ik+VH/qqwfjgQcxMdV3VgQca9hn2&#10;lu/aAb/iS2ETUoFzxUJIY4Ov9wcCQ6/j7/3lsBalULn+8TPut361urQBLuL1tfUn7rvw2L6/fHPX&#10;G/BRZnPVK+ubGfGyQbiGz+rvov1iNTUORz947SHC0eqn/SSmLr/VFxcYFDsKtMp0dEQ/KDF3Q/AJ&#10;drM5vIFIXVi8jC4XA1PE0KejrmlOqE4nXuySdBHuC14iKFKBZXePj09IdKlkfTFQLwOM/LEqhIO7&#10;eKfAbOkcpTXA4afskYGBq5XqoO96DfFfFGHQFTdrMTc5aeogdpyiVdfhpRjHL1uQUZrcLEFdO0U7&#10;BEG7rIx2RRnm1uRMzRSXnnM8hqKenUzxmn26AL5pQGsGyzIogIlxhIF03IYu7OJFk+pOsXi1OsNr&#10;n8lDwRcraH1BX/mHjxKAnZVUo3f2ZZSUA01JiZAr6yPQVpfCVVVX/oWvHbq/6fM1e6qNDx2sN91X&#10;tacC/4QvhU8lKHCusn+mdsv+czyq2XPpe2BwknZKaXY1Hr5f8logeiC7XJDe+SSQw2dqw3vNa4mP&#10;8lfrbEs7z1eto8ksXxJlRX/Gb3VKOpsrswPKIHUhWUdu3brV1NQkhInLly8bjRwbDyFt2XWkva3O&#10;nDmzefaXETqrS6vLd5e11VpNaUkcJNp27qfnfv68WK6k6RXhKssHicI0gyUJYFCyS6weqKU+Mlez&#10;HF1qYYvwkdMSiPhxISiFw0eS02MjzKclAQjodrZTDpWdgJvWkORpDClpP/74Y02qMjk5qdVq5elS&#10;EhVISat5b2hHTSm+au6p2Pu53dV7ynfUlkVuwj80//Z9eu8eST1IaUS4yr4NSci8SUPlQihnoA46&#10;k7JjqNHuJgakDEhXVpK5ZkOCSBMHfC8HMgD1ckYOwpFVJpkgJm3/mglO1E+TyEr4HAmxIcGZ2pC7&#10;bZH+EoinADwCNFBSUiK892Q1pb2t4MSBX7/66ke3b/MzsK+u7qnjx6sqK8XyKU2vCFcEIYnVNFI/&#10;fySQawgpVyUvbXXO1dGmxzeRlXD5CUFIwqnJVVMaQpKr92R01KlX6ucq+162TGsGoU8kQCRAJEAk&#10;QCRAJEAkIFYCRVtbW2LbkPpEAnkjgeHh4SNHjuTNcMhAiASIBIgEiATkkgDxssklSUIn9yRAvGzK&#10;zJk6benKjF1sL0RWwiVGvGyiZDU7Oyu8vjI11antbK4IQlJGE0gvapQAQUjKzIo610Flxi62FyIr&#10;4RITiJDgWOC7d9H51DwFPnmDxO2yZGeTHIfU29s7Pj7OzyeEk584caKsrEy4lHBNyXpV4FwRhCRW&#10;00j9/JEAQUjKzKXk1VkZ9lTVC5GV8OkQgpAAHkHCkZoaOs1o8gL2lfW1VZ1OhoS90hDS//X2/nlI&#10;M77wWZ4jsyEi5t4dE9YjK8+c+pFwKaWDkAhXBCGJ1TRSP38kQBCSMnNJ3vrC5UxkJUpW8CU/f/2R&#10;kRF9wwG9DuxDxclqwokAwVAQUpAePnxYeO/JakpDSG2nnxveeHTw5a+XazWclCdnFsuKi5t/cqmx&#10;1Nv90gti+ZSmV4Qr8i2bWE1TSX04U5lJFaAShgqRDTj6Slye9ezOGmfv2WVJmtbkIs/SRkpaySAB&#10;8Eltbm6tJy+AkLYVZflVWERtGRp2rm9qZheoxOu98bnHX3xzZGKurKpMybxsKbmyqZIrGWXFVgtI&#10;XOt245xs7kHfNKOa0z7mXoZytZ1++ArPJcPzkUAi1NeGXmyoNKvsDFqUIynKmrDBh1gZc9ktVDxM&#10;YQPLQi2W/GuaowmOk3AC2USpTt+MpEwPnLOWbCoFSiLN5gJ7kaOaFD2Xo98cpIFROFqpaOYH2mI3&#10;RpBgOelqBgeMQttofbZ2I5oJW6zIktHc1kenEM6DQqOfoo0NyPbJd6EIJCWhR4JkNds2irZr5pao&#10;xOvW2PSPnZduBicXlqnSCkXzsqXkyqdKrmSUVSxw1h9tcqByTE8NRTEStavxGH3b4Wiql/eZAWz0&#10;zM8ee7rjO47Tj55of+TJp82PP/Xgt5944BGb6aFvGEcCb/uDH8nbIzrx2mNo983QxXlSL4PjWVYO&#10;7W6aM591FLJ2C6Ec7LF5If1ubFH9MIWMLCt1GPnP+NqtkJGYdwqC/iFjg0T94Zw1zpvCpZBmc+Ed&#10;yVFTtJ7L0Wnu0QAUbkQrQjvVBaAFss1Ek2bTeMlk81uceDHztVMshYUVoCdgicmZDFm7I8XX2Wi3&#10;xCaNBGIdFL0yAqUOftXPKUEWbQOElKIAQirK9qCKt2vuzKxdvDlxe2plfonC163QJ8//4e3r7/8P&#10;uFtaAYSkqA0JOi1wrtgIqRaC+XE8W61J3xBWl5mpT2prU4S5SVMtgEc/PGUL+ZbfvTx7o/9O04lK&#10;y6md333unn96PrS/eODK3z6URpa31QBkr4ac1mbmvRaOzOPYPCFLfl94f9ZMb6lgS8bekOGbeKMW&#10;u82L2behaknot8Xu8ZJxnthFpCZwaXNRKE865oYpSYaZAYHmLUmdudXZ2ejyYpTKOcuM5Nv6oioQ&#10;nQS2Jwh+j9mTc85a7E1Wh6ymYT2CPT5bFxGHQppDtUDYJJFoJOBRM4VmmdOGkY+GDYnyBLhkOMmC&#10;NQNel90dST6jM3f7OkcRkEIFErV1t5ojy3hcjwM9HiubElIgSPXXeZJeGXXmk1HVl8iripoVUYCQ&#10;Nvmv4uKkUUqKjWSlpGj8zuLZ1y6ev+qfnFlZXKFG/nPn5fNXrvmRmeDQZ/ZQRZrSSkVtSNBvgXPF&#10;7Xyd9t2Y1mO0ND09TQX6411v6SsNhkcX/vrWG57XFmaXFuZXgeYp03X4O7+4DH8Xl9EdmQtaUuJ2&#10;TvTLBcxK9EbM127wRDdPLg9F7898nVRHD7wpzRZj+I0J68motUUH0MfRhfddaOPVRQMos8UeWy2Y&#10;jP4oMmZ1x+7kENqBYvIYYbmiX84cXUTEAttCt51C+3G2r4d7mDLLMv/J6VqsjaMBeOFwznJE8t0t&#10;emYb7zZ6kJ6kLJyzFneTgyawwWzynRY/nZ6NVVI3R5Vd/gZa0Z0GjyMWI/GqWcoRia+QoOfcj2Gy&#10;Z1N8h7nZAnRwFK0IsMq0BHv8aM2JlMTHXNdgHPInGJQTRg55tan21kTrZ9QiCoRyU15JuIb8YqvJ&#10;C/wqy3f+aYpsZtvG1dtTU/NLv//HzT++M3L+5gd9f796zY9C0at2Vx+8X/+v+aUtbbHCzsAC54oL&#10;IU37hqeO2kyMOam+iXGxHTsa43qTrA379z8JlzvgPHb2W83Pbn/2Fz9YnFtZvrsCBBfBjAigdQlh&#10;o7W1NcldiGuIFhpmvQDDQbudfimiAnfxliq8XMDWahQbFRiARIGjZchlM9GYBnKK4qaRarASAY4K&#10;pqIfw27E+0D5+2k+OLsQN0JSOz0JpJqCoNdBw9qIBqTXHd2agyawAfgeb/Itdv4+krDEtKfgxUt5&#10;sH4xJdUYZRgSv55zPoZJn0252VEtPbAFIUgLabCD4GFrCWKLdaxNUhzzgIUTDEjiKORYbbAPgY+N&#10;J1IbflWDDYkqLxmenQHh3plb+NM7t37Tf/X6+wge1e6t1X2xfqpSc21uZqsCEJKy/sDC5ioBIU37&#10;Bodrm1jxRhEXW229vuGTKTSB6ZXx8d9euPSCrcHh7fFU/LcRiC3Ory/RuZdXVhFCWltDfzfWkSVJ&#10;5qI3RPwmkiijHR2CSGGAhIiEA1fodQxvzFA1sHajGAKurZqQrnWtlugrjKMLXhrpDlMIgwVQB+Yv&#10;EmjEMwUDPbZRKzYjdiJ1lqNw0QwFRoWSlsaSWDUTyg1fvRg9l4NgvtLAIUiAkpCq+azIWJn4mIOK&#10;NBr0/CIAB1uyVSmyN6RE6Jr6BV5SAicipb6URh4JgtNWl1XVVRz4MnKNgo/t7jQ65bJqd6XuS/V7&#10;9XXltVqoABelLEAqcK5iEBJ8zDY4Vs+GR8jLNsZ81Qaut8CunTVyPBAG/b0vXfzK94+3vfnKhKf3&#10;g9XV5aWVdSD8u+DDCCGtI4S0voHuyFx0YCJy2aIfKcFxYiHaK8Z47+HLkC4XX/Qtxj6wWDHIB7cd&#10;oDfjrG/K6C16DyxFyKUnhn5kvCHYPeP/JOmC/7XDMUyZRZnv5EAVwKeFPZ0pp8BIx3uE+v0xri/8&#10;woHwni5mKkXJLIEmcvqB+xbT9KZCS9wsRdr3eKgYj03qMYpiXnDleD1nnqTwYyjp2RHceQ5VjA9B&#10;Qqzj1SzyOS4omqkj1ZaMNmvHRSBF1pkhCCbA6tXTgcyVOSQfPlZLNBohV9ZHq63ZXvGp8kNfNRgf&#10;PIiZqa6rOvBAwz7D3vJdO+BXfClsQipwrlgIaWzw9f5AYOh1/L2/0zk4Rk/SWHCQ+X9Q3xL2vcmi&#10;TP3jZ9xv/Wp1aQNcxOtr60/cd+GxfX/55q434KPM5qpX1jcz4mWDcA2f1d9F+8VqahyOfvDaQ4Sj&#10;1U/7SUxdfqsvLjAodqwI+3R0RD8oMXdD8Al2szm8gUhdWLyMLhcNkMTRp6OuaU6oTie2SCXpItwX&#10;vERQpEKs3Z1rmLJMWt4TYeSPVSEc3MU7BWZL5yitAQ4/ZY/IB1yt8EEQrRaGmC+KIu8jjlmLTCUn&#10;TR3EjlO06jq8FEecSFQTuFmCnu0U7RAE7bIy2hVlmFuTMzXhXHrO8RiKeTYzxaoK6AL4pgGtGSzL&#10;oAAmxk0G0nEburCLF02qm3/xAuM3fKkSZ9ZGZwDg+EkI9MbqhRafVJRUIBShLGhKSoRcQsllrJ62&#10;uhSuqrryL3zt0P1Nn6/ZU2186GC96b6qPRX4J3wpfCpBgXOV/TO1W/af41G5nkvfA4OTtFNKM6bJ&#10;ggjD90teC0QPCKpMKmVFAjl8pja817yW+Cj/rAhRQKfSzvMVQDgPq0iUFXzcD9FFTklnc+WsFIVk&#10;Hbl161ZTU5OQIV6+fNlolCFAXdrb6syZM5tnfxnhc3VpdfnusrZaqyktiYNE28799NzPnxcyInYd&#10;aXpFuMryQaIwhWBJAhiU7BKrB2qpj4zZjAVJLSwRPnJeAhE/LgSluFIGnOT8cMkAhEsAArqd7ZRD&#10;ZSfgCuc/YzUhJe3HH3+sSVUmJye1Wm3GuEhNGFLSat4b2lFTiq+aeyr2fm539Z7yHbVlkZvwD82/&#10;fZ/euyc1OZlqEK6yb0MSMpXSULkQyhmogw5r7BhqtLuJASkD0pWVZK7ZkCDSxAHfy4EMQL2ckYNw&#10;ZJVJJohJ279mghP10ySyEj5HQmxIcKY25G5bpL8E4ikAjwANlJSUCO89WU1pbys4ceDXr7760e3b&#10;/Azsq6t76vjxqspKsXxK0yvCFUFIYjWN1M8fCeQaQspVyUtbnXN1tOnxTWQlXH5CEJJwanLVlIaQ&#10;5Oo9GR116pX6ucq+ly3TmkHoEwkQCRAJEAkQCRAJEAmIlUDR1taW2DakPpFA3khgeHj4yJEjeTMc&#10;MhAiASIBIgEiAbkkQLxsckmS0Mk9CRAvmzJzpk5bujJjF9sLkZVwiREvmyhZzc7OCq+vTE11ajub&#10;K4KQlNEE0osaJUAQkjKzos51UJmxi+2FyEq4xAQiJDgW+O5ddD41T4FP3iBxuyzZ2STHIfX29o6P&#10;j/PzCeHkJ06cKCsrEy4lXFOyXhU4VwQhidU0Uj9/JEAQkjJzKXl1VoY9VfVCZCV8OoQgJIBHkHCk&#10;pganGU1awL6yvraq0yWm8xXODlNTGkL6v97ePw9pxhc+y3NkNkTE3Ltjwnpk5ZlTPxLLljS9IlwR&#10;hCRW00j9/JEAQUjKzKW01VkZ3tTWC5GV8BkRgpBGRkb0DQf0OrAPFSejDCcCBEPBYCBw+PBh4b0n&#10;qykNIbWdfm5449HBl79ertVwUp6cWSwrLm7+yaXGUm/3Sy+I5VOaXhGuyLdsYjVNJfXhTGU6VQAp&#10;WZQAHH0lLs96dmeNs/fssiRt8nKRZ2kjJa1kkAD4pDY3t9aTF0BI24qy/CosorYMDTvXNzWzC1Ti&#10;9d743OMvvjkyMVdWVaZkXraUXNlUyZWMsmKrBSSudbtxDjb3oI/JV0sr6LRvEP/A5GqTQWsjJE4/&#10;fIXnkrOnMK1QXxt6saHSrLIzaFGOpChrwgYfYmXMDbdg0alpjibqFUawgGuJkxtkE4X8VTOSMj1w&#10;zRrFeVP4dKTZXHhHadeUoudpd5qbBDAKRysVzf9AW+zGCBIsJ13N4IBRaButz9ZuRJNjixXfJDdl&#10;xuaaRj9FGxuQ7ZPvQhFISkKPBMFqtm0UbdfMLVGJ162x6R87L90MTi4sU6UViuZlS8mVT5VcySir&#10;WOCsP9rkQOWYnhqKYKRpn3swuPPoMfRDU728jwxgo2d+9tjTHd9xnH70RPsjTz5tfvypB7/9xAOP&#10;2EwPfcM4EnjbH/xI3h7RidceQ7tvhi7Ok3oZHM+ycmh305z5rKOQtVsI5WCPzQvpd+MLQ2fG126F&#10;zLrCSAnpLt/riJBb0D9kbJCoP5yzlmQqhYo8zeZCu5Gnnmg9l6fbXKMCKNyIVoR2qqsvREG2mWjS&#10;bBovmWx+ixMvZr52ivWgw0LXE7DE5EyGdNaR4utstOO82tHC0STXxMXJb9E2QEgpCiCkomwPtni7&#10;5s7M2sWbE7enVuaXKHy9G/rk+T+8ff39/wF3SyuAkBS1IUGnBc4VGyHVQjA/jmerNekbGHUB89FQ&#10;7VGbiflFTiUCePTDU7aQb/ndy7M3+u80nai0nNr53efu+afnQ/uLB6787UM5O2NoodzW7gutZua9&#10;Fo7Mi5iVmttgHaILsuT3hfdnzfRd2JKxN2T4Jt51xW7zYvZtqFoS+m2xe7xk403sIlITuLS5KJQn&#10;HXOTWHRmyAjf6PIKQlsZkHiukoyVG+csM5Jv64uqQHQS2J4g+D1mdjhnLfYmq0NW07AegZqydZHR&#10;V5YmcDeHeoGwSSJRXXjUTKFJ5HhM4AGLPISRZ1MhdlTXDcAlw0kWrBnwuuzuSPIZnbnb1zmKgBQq&#10;kKitu9UcXsbjhzLQ47GyKQloojppCGaoiAKEtMl/FRcnjVIS3E+6FVdKisbvLJ597eL5q/7JmZXF&#10;FWrkP3d+df7KNT8yExz6zB6qSFNaqagNCfotcK64na/TvhvTeoyJZqY+adgZxD62ON9bWgqB4dGF&#10;v771hue1hdmlhflVIHfKdB3+zi8uw9/FZXRH5oKWlPidE70T8xjojZiv3eCJ2ltcHoren/k6qY4e&#10;QBhmizGCNAa8o9YWHSzfji4KW6RgC9dFAyizxR5bLZiM/igyZnXH7uQQ2oFi8hg78RLG1UVELLAt&#10;dNsptB/n8fXoWqyNowFuACWzgPOKXERunLMckXx3i57ZxruNHqQnKQvnrMXd5KAJbHRgZXNa/HR6&#10;NlZJ3RxVdvkbaEV3GjyOWIzEq2YpRyS+QoKecz+GyZ5N8R3mZgvQwVG0IsAq0xLs8aM1J1ISVzNd&#10;g3HIz2FQjhs75NWm2lslWj9zUo6QX2w1eYFfZfnOP03RzGzbuHp7amp+6ff/uPnHd0bO3/yg7+9X&#10;r/kngGzV7uqD9+v/Nb+0pS1W2BlY4FxxIaRp3/AUWI1ogDQ9PU1NU3ra+Rbje5OuDPv3PwmXO+A8&#10;dvZbzc9uf/YXP1icW1m+uwIUF8GMCKB1CWGjtbU16X2IaokWGma9AMNBuz0CJuAubWyCdQcTNJ/s&#10;HMXGGAYgUeBoGXLZTDSmgZyiuGmkGqxEgKOCqejHcBvxPlD+fhrUcHYhaoCkcpoSSDUFQa+DhrUR&#10;DUizP3raE2kCG4DvaY0EFM7fRxKWmPYUvHgpD9YvpqQaowxD4tdzzscw6bMpNzuqpQe2IARpIQ12&#10;EDxsLUFssU5mMRYyDMDCHAYkIS1ztA7Yh8DHxhOpDb+qwYZElZcMz86AkO/MLfzpnVu/6b96/X0E&#10;j2r31uq+WD9Vqbk2N7NVAQhJWX9gYXOVgJDAqzZc28SON9qlZ5xvyPf2yRSawbTK+PhvL1x6wdbg&#10;8PZ4Kv7bCLQW59eX6NzLK6sIIa2tob8b68iSJHPRG9LzN6EdHYJIYYCE2AsHrtDrGN6YoWpg7UYx&#10;BFK3arpWS/QVxtGFGMEAH9IDZsR0lGd12XLjmYKBHtuoFZsRO5E6y1G4aIYCo0JJS2MpTTUTylxM&#10;vRg9l0ShQBrhECRASUjVfFZkrExczUBFGg16fomAg03yqpSbsi4pgRORUl9KI48EYWqry6rqKg58&#10;GblGwcd2dxqdclm1u1L3pfq9+rryWi1UgItSFiAVOFcxCAk+Zhscq4+BR7X1eio4NkZ/2DbtCwZ2&#10;7ayR4Skx6O996eJXvn+87c1XJjy9H6yuLi+trAPd3wUfRghpHSGk9Q10R+aiAxORyxb9uAuOEwvR&#10;XjHGew9fhnS5+KJvMfaBxYpBPrjtAL0ZZ31TRm/Re2ApQi49MfQj4w3B7hn/J0kXQiUDQwLfDOOx&#10;E9qI1IPZjMot5RQY6XiPUL8/xvWFLYoQ3tPFTKUosSbQRE4/cN9imt5UaImbpUj7Hg8V47FJV81E&#10;DY1VOV7PmScp/BhKenak8qLmdvEhSIhXvJpFPscFRTN1pAI/tFk7IQJJzSNPn7cSjUbIlX5HaVLQ&#10;1myv+FT5oa8ajA8exKSq66oOPNCwz7C3fNcO+BVfCpuQCpwrFkIaG3y9PxAYeh1/7x/+sr/W1KSf&#10;ukHffD1ItTDOtzRVATfvHz/jfutXq0sb4CJeX1t/4r4Lj+37yzd3vQEfZTZXvbK+mREvG4Rr+Kz+&#10;LtovVlPjcPSD1x4iHK1+2k9i6vJbfXGBQbFjRdinoyP6QYm5G4JPsJvN4Q1E6sLiZXS5aIAkjj4d&#10;dU1zQnU6sUUqSRfhvuAlgiIV4u3uDB08JEkfpMsyyTlHhFNuvFNgtnSO0hrg8FP2yHjB1Up10He9&#10;hpgvinANzlmL3uSkqYOYe4pWXYeXYhy/bPmmaI6q2inaeQfaZWW0K8owtyZnagK59JzjMRTzbGaK&#10;VRXQBfBNA1ozWJZBAUyMmwyk4zZ0YRcvmlQ3/+IFxm/4UiXOrI3OAMjvT101JSVCrqxPs7a6FK6q&#10;uvIvfO3Q/U2fr9lTbXzoYL3pvqo9FfgnfCl8KkGBc5X9M7Vb9p/jUc2eS98Dg5O0U0qzq/Hw/ZLX&#10;AtED2eWC9M4ngRw+Uxvea15LfJS/Wmdb2nm+ah1NZvmSKCv4Uh+ii5yFtRUScqb2rVu3mpqahMzZ&#10;5cuXjUaOjYeQtuw60t5WZ86c2Tz7ywid1aXV5bvL2mqtprQkDhJtO/fTcz9/XixX0vSKcJXlg0Rh&#10;msGSBDAo2SVWD9RSHxmzGQuSWlgifOS8BCJ+XAhKcaUMOMn54ZIBCJcABHQ72ymHyk7AFc5/xmpC&#10;StqPP/5Yk6pMTk5qtdqMcZGaMKSk1bw3tKOmFF8191Ts/dzu6j3lO2rLIjfhH5p/+z69d09qcjLV&#10;IFxl34YkZCqloXIhlDNQB51J2THUaHcTA1IGpCsryVyzIUGkiQO+lwMZgHo5IwfhyCqTTBCTtn/N&#10;BCfqp0lkJXyOhNiQ4EztiYmJRfpLIJ4C8AjQQElJifDek9WU9raCEwd+/eqrH92+zc/Avrq6p44f&#10;r6qsFMunNL0iXBGEJFbTSP38kUCuIaRclby01TlXR5se30RWwuUnBCEJpyZXTWkISa7ek9FRp16p&#10;n6vse9kyrRmEPpEAkQCRAJEAkQCRAJGAWAkUbW1tiW1D6hMJ5I0EhoeHjxw5kjfDIQMhEiASIBIg&#10;EpBLAsTLJpckCZ3ckwDxsikzZ+q0pSszdrG9EFkJlxjxsomS1ezsrPD6ytRUp7azuSIISRlNIL2o&#10;UQIEISkzK+pcB5UZu9heiKyES0wgQoJjge/eRedT8xT45A0St8uSnU1yHFJvb+/4+Dg/nxBOfuLE&#10;ibKyMuFSwjUl61WBc0UQklhNI/XzRwIEISkzl5JXZ2XYU1UvRFbCp0MIQgJ4BAlHamroNKPJC9hX&#10;1tdWdToZ0vlKQ0j/19v75yHN+MJneY7MhoiYe3dMWI+sPHPqR8KllA5CIlwRhCRW00j9/JEAQUjK&#10;zCV56wuXM5GVKFnBl/z89UdGRvQNB/Q6sA8VJ6sJJwIEQ8FgIHD48GHhvSerKQ0htZ1+bnjj0cGX&#10;v16u1XBSnpxZLCsubv7JpcZSb/dLL4jlU5peEa7It2xiNU0l9eFM5fxOFaASOfOyAUdficuznt1Z&#10;4+w9uyxJm+Vc5FnaSEkrGSQAPqnNza315AUQ0raiLL8Ki6gtQ8PO9U3N7AKVeL03Pvf4i2+OTMyV&#10;VZUpmZctJVc2VXIlo6zYagGJa91unJPNPeijk9VSY4PhNG3sZG0yaG2ExOmHr/BccvYUphXqa0Mv&#10;NlSaVXYGLcqRFGVN2OBDrIy54RYsOokZ24SRLchabLk1RxMcJ5EFZBOlOn0zkjI9cM0axXlT+ESk&#10;2Vx4R2nXlKLnaXeamwQwCkcrFc3/QFvsxggSLCddzeCAUWgbrR+zKgDNuC0Wqs4sjM1tfXQK4Two&#10;NPop2tiAbJ98F4pAUhJ6JEhWs22jaLtmbolKvG6NTf/YeelmcHJhmSqtUDQvW0qufKrkSkZZxQJn&#10;/dEmByrH9NQQxkj1+Aa+27irQV8v60MD2OiZnz32dMd3HKcfPdH+yJNPmx9/6sFvP/HAIzbTQ98w&#10;jgTe9gc/krVDCp147TG0+2bo4jypl8HxLCuHdjfNmc86Clm7hVAO9ti8kH43vjB0gJSkN7iQnvOy&#10;TlhuvnYrZCTmnYKgf8jYIFF/OGctyVQKlXOazYV2I0890XouT7e5RgVQuBGtCO1UF4AWyDYTTZpN&#10;4yWTzW9x4sXM106xFBYWup6AJSZnMmTtjhRfZ6Md59VmFUs7JuWD7NyOvMFIVNE2QEgpCiCkomzr&#10;RvF2zZ2ZtYs3J25PrcwvUfh6N/TJ8394+/r7/wPullYAISlqQ4JOC5wrNkKqhWB+HM9Wa9I3JKjL&#10;2HBQf0ROgATw6IenbCHf8ruXZ2/032k6UWk5tfO7z93zT8+H9hcPXPnbhxnQWJTb2n2h1cy818KR&#10;eRGzUnTzhCz5feH9WTO9XMAei70hwzfxRi12mxezb0PVktBvi93jJRtvYheRmsClzUWhPOmYG1Lk&#10;koDO3OrsbHR5MUrlnGVG8m19URWITgLbEwS/x8wO56zF3mR1yGoa1iNQU7YuIg6FNIdqgbBJIlFd&#10;eNRMLqGmoMPxmIDoIw9h/hg2JMoT4JLhJAvWDHhddnck+YzO3O3rHEVAChVI1Nbdak5cxnHXAz0e&#10;K5sS3cJsZtZFXavFLpFFNTYrogAhbfJfxcVJo5QUG9JKSdH4ncWzr108f9U/ObOyuEKN/OfOr85f&#10;ueZHZoJDn9lDFWlKKxW1IUG/Bc4Vt/N12ndjWs+gJUY/4BZ11JTigwARuoTh0YW/vvWG57WF2aWF&#10;+VVofMp0Hf7OLy7D38VldEfmgpaUhJ0T2ol5DPTuyddu8ETtBi4PRe/PfJ1URw+8Kc0WY/iNSQ14&#10;R60tOli+HV0UtkjBFq6LBlBmiz22WjAZ/VFkzOqO3ckhtAPF5DF24iWMq4uIWGBb6LZTaD8ebyli&#10;6CQa02UWaR6T07VYG0cD8MLhnOWI5Ltb9Mw23m30ID1JWThnLe4mB01gowMrm9Pip9OzsUrq5qiy&#10;y99AK7rT4IkzEvCqWcoRia+QoOfcj2GyZ1N8h7nZAnRwFK0IsMq0BHv8aM2JlMTVTNdgHPJzGJTj&#10;xg55tan21uTWT5R3O6an3JQdi2vIL7aavMCvsnznn6aYZrZtXL09NTW/9Pt/3PzjOyPnb37Q9/er&#10;1/woFL1qd/XB+/X/ml/a0hYr7AwscK64ENK0b3jqqC0GDU37BmUzIO3f/yRc7oDz2NlvNT+7/dlf&#10;/GBxbmX57gpCRWBGBNC6hLDR2tpamgontDlaaJj1AgwH7Xb6pYgK3KU3VbDu4Bvmk52j2KjAACQK&#10;HC1DLpuJxjSQUxQ3jVTDK00wFf0YRiPeB8rfT/PB2UXqsUW9bHEQLHVTUiNOAqmmIOh10LA2ogEy&#10;SJCDJrAB+J7WSEDh/H0kYYlpT8GLl/Jg/WJKqjHKMCR+Ped8DJM+m3Kzo1p6YAtCkBbSYAfBw9YS&#10;xBbrdCzGgIUTDUis8Yf6evzt+eSaB/sQ+Nh4IrXhVzXYkKjykuHZGZiJO3MLf3rn1m/6r15/H8Gj&#10;2r21ui/WT1Vqrs3NbFUAQlLWH1jYXCUgJMBCw7VNTbHeNHCw1cpmQBof/+2FSy/YGhzeHk/FfxtB&#10;Axbn15fo3Msrqwghra2hvxvryJIkc9EbIn4TSZTRjg5BpDBAQkSiUCRiyEHVwNqNYgj4tmp8LICh&#10;O/oK4+hCEvukkSgJwPxFAo14pmCgxzZqxWbETqTOchQumqHAqFDS0ljKhprF6LnQ4RViPRyCBCgJ&#10;qZrPioyViasZqEijQc8vHnCw8axK4NPsaejOr01VSQmciJT6Uhp5JEyTtrqsqq7iwJeRaxR8bHen&#10;0SmXVbsrdV+q36uvK6/VQgW4KGUBUoFzFYOQ4GO2wbH6eHhE0T43WSOQDPp7X7r4le8fb3vzlQlP&#10;7werq8tLK+ugDb8LPowQ0jpCSOsb6I7MRQcmIpct+pESHCcWor1ijPcevgzpcvFF32LsA4sVg3xw&#10;2wF6M876pozeovfAUoRcemLoR8Ybgt0z/k+SLmSWDCEXJwFQBfBpYU9nyikw0vEeoX5/jOsLWxQh&#10;vKeLmUpRQk6giZx+4L7FNL2p0BI3S5H2PR4q1o+ScoyimBdcOV7PmScp/BhKenYEd55DFeNDkBDr&#10;eDWLfI4LimbqSLUlo83a8RFIjByAQFt/S57BIxhbiUYj5Mq6Nmhrtld8qvzQVw3GBw9iZqrrqg48&#10;0LDPsLd81w74FV8Km5AKnCsWQhobfL0/EBh6Pfx5/+AYnqWx4SH5DEhsLewfP+N+61erSxvgIl5f&#10;W3/ivguP7fvLN3e9AR9lNle9sr6ZES8bhGv4rP4u2i9WU+Nw9IPXHiIcrX7aT2Lq8lt9vBsohH06&#10;OqIflJi7IfgEu9kc3kBkeLB4GV0uGiCJo09HXdOcUJ1OHCqQpItwX/ASQZEK8Xb3aBwSOThJzNoX&#10;lhutCmFfA+8UmC2do7QGOPyUPdIVuFqpDvqu1xDzRRGuwTlr0ZucNHUQO07RquvwUozjlz20FM1R&#10;VTtFOwRBu6yMdkUZ5tZkMbITU5dLzzkeQzHPppjuc6wugG8a0JrBsgwKYGLcZCAdt6ELu3jRpLr5&#10;Fy8UoZ2AodAZACh+En0X53LRKksXYV/S5oIcNSUlQq6sD0VbXQpXVV35F7526P6mz9fsqTY+dLDe&#10;dF/Vngr8E74UPpWgwLnK/pnaLfvP8ahmz6XvgcFJ2iml2dV4+H7Ja4HogexyQXrnk0AOn6kN7zWv&#10;JT7KX62zLe08X7WOJrN8SZQVfNwP0UXOfAofSi1nIVlHbt261dTUlJoWRV2+fNlo5Nh4CGnLriPt&#10;bXXmzJnNs7+M0FldWl2+u6yt1mpKS+Ig0bZzPz338+fFciVNrwhXWT5IFKYZLEkAg5JdYvVALfWR&#10;MZuxIKmFJcJHzksg4seFoBRXyoCTnB8uGYBwCUBAt7OdcqjsBFzh/GesJqSk/fjjjzWpyuTkpFar&#10;zRgXqQlDSlrNe0M7akrxVXNPxd7P7a7eU76jtixyE/6h+bfv03v3pCYnUw3CVfZtSEKmUhoqF0I5&#10;A3XQmZQdQ412NzEgZUC6spLMNRsSBIo44Hs5kAGolzNyEI6sMskEMWn710xwon6aRFbC50iIDQnO&#10;1IbcbYv0l0A8BeARoIGSkhLhvSerKe1tBScO/PrVVz+6fZufgX11dU8dP15VWSmWT2l6RbgiCEms&#10;ppH6+SOBXENIuSp5aatzro42Pb6JrITLTwhCEk5NrprSEJJcvSejo069Uj9X2feyZVozCH0iASIB&#10;IgEiASIBIgEiAbESKNra2hLbhtQnEsgbCQwPDx85ciRvhkMGQiRAJEAkQCQglwSIl00uSRI6uScB&#10;4mVTZs7UaUtXZuxieyGyEi4x4mUTJavZ2Vnh9ZWpqU5tZ3NFEJIymkB6UaMECEJSZlbUuQ4qM3ax&#10;vRBZCZeYQIQExwLfvYvOp+Yp8MkbJG6XJTub5Dik3t7e8fFxfj4hnPzEiRNlZWXCpYRrStarAueK&#10;ICSxmkbq548ECEJSZi4lr87KsKeqXoishE+HEIQE8AgSjtTUpEi6DvaV9bVVnS55Ol/BbElDSP/X&#10;2/vnIc34wmd5jsyGiJh7d0xYj6w8c+pHgtlhKkrTK8IVQUhiNY3Uzx8JEISkzFxKW52V4U1tvRBZ&#10;CZ8RIQhpZGRE33BArwP7UHEyynAiQDAUDAYChw8fFt57sprSEFLb6eeGNx4dfPnr5VoNJ+XJmcWy&#10;4uLmn1xqLPV2v/SCWD6l6RXhinzLJlbTVFIfzlTOn7QAKpGpaDbg6CtxedazO2ucvWeXJdEipxvk&#10;Is/SRkpaySAB8Eltbm6tJy+AkLYVZflVWERtGRp2rm9qZheoxOu98bnHX3xzZGKurKpMybxsKbmy&#10;qZIrGWXFVgtIXOt246xs7kHfdFg14S6Tqs09OBa5K4PiYhKnH77Cc8nWDYsQpK9GLzZUmlV2Bi3K&#10;kRRlTdjgQ6yMueEWLDqJGduEkS3IWmy5NUcTHCeRBWQTpTp9M5IyPXDNGsV5U/hEpNlceEdp15Si&#10;52l3mpsEMApHKxUDDmM3RpBgOelqBgeMQtto/ZhVITHzGvSk1nUxjamj0U/RxgZk++S7UASSktAj&#10;YUSabRtF2zVzS1TidWts+sfOSzeDkwvLVGmFonnZUnLlUyVXMsoqFjjrjzY5UDmmp4YYjDQ22D+t&#10;P4bvHqX6h5l0tmmoLLspYKNnfvbY0x3fcZx+9ET7I08+bX78qQe//cQDj9hMD33DOBJ42x/8SKau&#10;GDLoxGuPod03QxfnSb0MjmdZObS7ac581lHI2i2EcrDH5oX0u/GFoQOkJL3BhfScl3XCcvO1WyEj&#10;Me8UBP1DxgaJ+sM5a0mmUqic02wutBt56onWc3m6zTUqgMKNaEVop7r6QhRkm4kmzYahoGyzfosT&#10;L2a+doqlsLDQ9QQsMTmTIWt3pPg6G+04r3ak6FqcYUqw+PQIWnxyQpxF2wAhpSiAkIqyPZji7Zo7&#10;M2sXb07cnlqZX6Lw9W7ok+f/8Pb19/8H3C2tAEJS1IYEnRY4V2yEVAvB/Dierdakb4iqyydTY9Ng&#10;O5qeQX9lLACPfnjKFvItv3t59kb/naYTlZZTO7/73D3/9Hxof/HAlb99KGNfYVIot7X7QquZea+F&#10;I/MiZqXmNliH6IIs+X3h/VkzfRe2ZOwNGb6JN2qx27yYfRuqloR+W+weL9l4E7uI1AQubS4K5UnH&#10;3JAilwR05lZnZ6PLi18UnLPMSL6tL6oC0Ulge4Lg95jZ4Zy12JusDllNw3oEasrWRUZfWZrA3Rzq&#10;BcImiUR14VEzuYSagg7HYwKijzyEkWdTIXZU1w3AJcNJFqwZ8Lrs7kjyGZ2529c5ioAUKpCorbvV&#10;zFrGY0Yz0OOxsinhJkyccohjw6U6WYhgqIgChLTJfxUXJ41SEtFTelVXSorG7yyefe3i+av+yZmV&#10;xRVq5D93fnX+yjU/MhMc+sweqkhTWqmoDQn6LXCuuJ2v074b03qMluqbjjVSwddfdzpfvzF19FhT&#10;fXpKEGmN4dGFv771hue1hdmlhflV+OmU6Tr8nV9chr+Ly+iOzAUtKXE7J+gBdmIeA7198rUbPFG7&#10;gctD0fszXyfVgbZUZosx/MakBryj1hYdLN+OLgpbpGAL10UDKLPFHlstmIz+KDJmdcfu5BDagWLy&#10;GDvxEsbVRUQssC102ym0H4+3FDF0Eo3pMos0j8npWqyNowF44XDOckTy3S16ZhvvNnoEbb05Zy3u&#10;JgdNYKMDK5vT4qfTs7FK6uaossvfQCu60+BxxGIkXjXLwCQn6Dn3Y5js2cwAR6okCTo4ilYEWGVa&#10;gj1+tOZESuJqpmswDvlT4xvIq021tyZaPxmPnqnL3+6LW5ZUKRzhTEF+sdXkBX6V5Tt/4fxw1pzZ&#10;tnH19tTU/NLv/3Hzj++MnL/5Qd/fr17zT0Dlqt3VB+/X/2t+aUtbrLAzsMC54kJI077hqaM2E/N5&#10;5NhwkDoKbrZjLfrpG6zwJMnasH//k3C5A85jZ7/V/Oz2Z3/xg8W5leW7KwgVgRkRQOsSwkZra2uS&#10;uxDXEC00zHoBhoN2O/1SRAXu0sYmWHfwDfPJzlFsVGAAEgWOliGXzURjGsgpiptGqsFKBDgqmIp+&#10;DLsR7wPl76f54Owi9QijXrb8WutSj1z+GqmmIOh10LA2ogEysMBBE9gAfE9rJKBw/j6SsMS0p+DF&#10;S3mwfjEl1RhlGBK/nnM+hkmfTbnZUS09sAUhSAtpsIPgYWsJYot1OhZjwMIcBiQkAKYv2Cd2xeFn&#10;1YpHCGNgHwIfG0+kNvyqBhsSVV4yPDsDI7ozt/Cnd279pv/q9fcRPKrdW6v7Yv1Upeba3MxWBSAk&#10;Zf2Bhc1VAkKa9g0O1zZFTEUQhkQdbULmpNp6k+1o7VD6gUjj47+9cOkFW4PD2+Op+G8jaMDi/PoS&#10;nXt5ZRUhpLU19HdjHVmSZC56Q8RvIoky2tEhiBQGSIhIFIpEDDmoGli7UQwB11ZNSNe6Vkv0FcbR&#10;hRAapE56EoD5iwQa8UzBQI9t1IrNiJ1IneUoXDRDgVGhpKWxlA01i9FzocMrxHo4BAlQElI1nxUZ&#10;KxNXM1CRRoOeXzzgYEuxKunMCfg5pyVeUgInIqW+lEYeCTLVVpdV1VUc+DJyjYKP7e40OuWyanel&#10;7kv1e/V15bVaqAAXpSxAKnCuYhASfMw2OFYfhUcwPzU7dwWCzHdt075gYNfOGhkeFoP+3pcufuX7&#10;x9vefGXC0/vB6ury0so60P1d8GGEkNYRQlrfQHdkLjowEbls0Y+U4DixEO0VY7z38GVIl4sv+hZj&#10;H1isGOSD2w7Qm3HWN2X0Fr0HliLk0hNDPzLeEOye8X+SdCGzZAi5OAmAKoBPC3s6U06BkY73CPX7&#10;Y1xf2KII4T1dzFSKEnICTeT0A/ctpulNhZa4WYq07/FQMR6b1GMUxbzgyvF6zjxJ4cdQ0rMjuPMc&#10;qhgfgoRYx6tZ5HNcUDRTR6otGW3WTohAogWB1kL8jwHW1iCHZJSM1RKNRsiV9ZFqa7ZXfKr80FcN&#10;xgcPYmaq66oOPNCwz7C3fNcO+BVfCpuQCpwrFkIaG3y9PxAYgogjXAbRZ2u1piYUhkTfeD1ItTSF&#10;nW8yqFP/+Bn3W79aXdoAF/H62voT9114bN9fvrnrDfgos7nqlfXNjHjZIFzDZ/V30X6xmhqHox+8&#10;9hDhaPXTfhLwwFv5PfAI+3R0RD8oMXdD8Al2szm8gYhUYPEyulw0QBJHn466pjmhOp04VCBJF+G+&#10;4CWCIhXSsbvLMJl5QyIcv0WrQji4i3cKzJbOUVoDHH7KHpEDuFqpDvqu1xDzRRGuwTlr0ZucNHUQ&#10;O07RquvwUozjly33FM1RVTtFOwRBu6yMdkUZ5tbkTE0sl55zPIZins1MsaoCugC+aUBrBssyKICJ&#10;cZOBdNzgEcOLGUyqO1X4EPpSJc6sjc4AQPGToWBPhFCqVVAFEhHBgqakRMglgmJmqmqrS+Gqqiv/&#10;wtcO3d/0+Zo91caHDtab7qvaU4F/wpfCpxIUOFfZP1O7Zf85Hn3rufQ9MDhJO6U0M2oslCp8v+S1&#10;QPSA0PqknvISyOEzteG95rXER/krL0FhPUo7z1cY7XyrJVFWEGQN0UXOwjrZQ8iZ2rdu3WpqahKi&#10;JZcvXzYaOTYeQtqy60h7W505c2bz7C8jdFaXVpfvLmurtZrSkjhItO3cT8/9/HmxXEnTK8JVlg8S&#10;hWkGSxLAoGSXWD1QS31kzGYsSGphifCR8xKI+HEhKMWVMuAk54dLBiBcAhBk7WynHCo7AVc4/xmr&#10;CSlpP/74Y02qMjk5qdVqM8ZFasKQklbz3tCOmlJ81dxTsfdzu6v3lO+oLYvchH9o/u379N49qcnJ&#10;VINwlX0bkpCplIbKhVDOQB10JmXHUKPdTQxIGZCurCRzzYYEkSYO+F4OZADq5YwchCOrTDJBTNr+&#10;NROcqJ8mkZXwORJiQ4IztScmJhbpL4F4CsAjQAMlJSXCe09WU9rbCk4c+PWrr350+zY/A/vq6p46&#10;fryqslIsn9L0inBFEJJYTSP180cCuYaQclXy0lbnXB1tenwTWQmXnxCEJJyaXDWlISS5ek9GR516&#10;pX6usu9ly7RmEPpEAkQCRAJEAkQCRAJEAmIlULS1tSW2DalPJJA3EhgeHj5y5EjeDIcMhEiASIBI&#10;gEhALgkQL5tckiR0ck8CxMumzJyp05auzNjF9kJkJVxixMsmSlazs7PC6ytTU53azuaKICRlNIH0&#10;okYJEISkzKyocx1UZuxieyGyEi4xgQgJjsK8exedT81T4JM3SNwuS3Y2yXFIvb294+Pj/HxCOPmJ&#10;EyfKysqESwnXlKxXBc4VQUhiNY3Uzx8JEISkzFxKXp2VYU9VvRBZCZ8OIQgJ4BEkHKmpYdKMJiMO&#10;9pX1tVWdLjGdr3B2mJrSENL/9fb+eUgzvvBZniOzISLm3h0T1iMrz5z6kVi2pOkV4YogJLGaRurn&#10;jwQIQlJmLqWtzsrwprZeiKyEz4gQhDQyMqJvOKDXgX2oOBllOBEgGAoGA4HDhw8L7z1ZTWkIqe30&#10;c8Mbjw6+/PVyrYaT8uTMYllxcfNPLjWWertfekEsn9L0inBFvmUTq2kqqQ9nKqNUAaRkUwJw9JW4&#10;POvZnTXO3rPLkrTZy0WepY2UtJJBAuCT2tzcWk9eACFtK8ryq7CI2jI07Fzf1MwuUInXe+Nzj7/4&#10;5sjEXFlVmZJ52VJyZVMlVzLKiq0WkLjW7cY52dyDTLZaikJ3wzfHpmXQ1zgSpx++wnPJ3x8kIOpr&#10;Qy82VJpVdgYtypEUZU3Y4EOsjLnsFnC8YGSYahunsJEpX4sl/5rmaILjJIxANlGq0zcjKdMD56wl&#10;m0qBgkizucBe5KgmRc/l6DcHaWAUjlYqmvmBttiNESRYTrqa4RUgWp+t3Yhmki1WOFFbDgqLg2Ua&#10;/RRtbEC2T74LRSApCT0SONVs2yjarplbohKvW2PTP3ZeuhmcXFimSisUzcuWkiufKrmSUVaxwFl/&#10;tMmByjE9NYQx0rRvsJ86eoy+eZTqjwIneR4fwEbP/Oyxpzu+4zj96In2R5582vz4Uw9++4kHHrGZ&#10;HvqGcSTwtj/4kTw9hamgE689hnbfDF2cJ/UyOJ5l5dDupjnzWUcha7cQysEemxfS78YWNMyu6DCd&#10;Fr0QUqQO5HbF8p/xtVshIzHvFAT9Q8YGifrDOWucN4VPSprNhXckR03Rei5Hp7lHA1C4EWlkO9XV&#10;F4LNnTeaNJvGSyab3+IMayzFUlhYAXoClpicyZC1O1J8nY12nFc7rgy0eQ2djbknKB6Oi7YBQkpR&#10;ACEVZXvQxds1d2bWLt6cuD21Mr9E4evd0CfP/+Ht6+//D7hbWgGEpKgNCTotcK7YCKkWgvlxPFut&#10;Sd+A1WVm6pMGPb5bW3+kkQrKaEYCePTDU7aQb/ndy7M3+u80nai0nNr53efu+afnQ/uLB6787cMM&#10;aCzKbe2+0Gpm3mvhyLyIWam5DdYhuiBLfl94f9ZM34UtGXtDhm9GTTXRbV7Mvg1VS0K/LXaPl2y8&#10;iV1EagKXNheF8qRjbpiSMEyzHCGIGZgP9ZLUmVudnY0uL0apnLPMSL6tL2KtY00C2xMEv7NnB+lW&#10;4qzF3mR1yGoa1iNQU7YuMvrKosndHOoFwiaJGIaSjFHp2eF4TFgm3+izqTRfaukP4JLhJAvWDHhd&#10;dnck+YzO3O3rHEVAChVI1NbdamaW8YQBDPR4rGxKTAWYAK+lu0Ut45WJjyIKENIm/1VcnDRKSSYu&#10;UpNZKSkav7N49rWL56/6J2dWFleokf/c+dX5K9f8yExw6DN7qCJNaaWiNiTot8C54na+TvtuTGNc&#10;VLNzV4BBRdNjw0OfpJ5mgTUwPLrw17fe8Ly2MLu0ML8KDU+ZrsPf+cVl+Lu4jO7IXNCSkrhzgp2Y&#10;x0BvxHztBk/UbuDyUPT+zNdJdfTAm9JsMYbfmNSAd9TaogPo4+iisEXKB9s8GkCZLfbYasFk9EeR&#10;lac7dieH0A4Uk8fYiZcwri4iYoFtodtO2z3Yvh7uYcosy/wnp2uxNo4G4IXDOcsRyXe36JltvNvo&#10;QXqSsnDOWtxNDprARgdWNqfFT6dnY5XUzVFll7+BVnSnweOIxUi8apZyROIrJOg5MogkPobJnk3x&#10;HeZmC9DBUbQiwCrTEuzxozUnUhIfc12DccifYFBOGDnk1abaWxOsn6G+Hr8lbjnKTaklcA35xVaT&#10;F/hVlu/80xTWzLaNq7enpuaXfv+Pm398Z+T8zQ/6/n71mn8CyFbtrj54v/5f80tb2mKFnYEFzhUX&#10;Qpr2DU8dtZmw4cjU1EjdeB0FIg0GdzZQtbUpvppMrST79z8JlzvgPHb2W83Pbn/2Fz9YnFtZvrsC&#10;LRfBjAigdQlho7W1tdS0ZKmBFhpmvQDDQbudfimiAndpYxOsO/iG+WTnKDYqMACJAkfLkMtmojEN&#10;5BTFTSPVYCUCHBVMRT9mFBHvA+Xvp/ng7ELwwJkwhlgTk+DWpCItgVRTEPQ6aFgb0QAZ5MZBE9gA&#10;fE9rJKBw/j6SsMS0p+DFS3mwfjEl1RhlGBK/nnM+hkmfTbnZUS09sAUhSAtpsIPgYWsJ4qijWJuk&#10;OOYBC3MZkPIXH4F9CHxsPJHa8KsabEhUecnw7AxM5p25hT+9c+s3/Vevv4/gUe3eWt0X66cqNdfm&#10;ZrYqACEp6w8sbK4SEBIEHg3XNjXVRx46wEg2OjjJpp8KgMdN3NPIUXt8/LcXLr1ga3B4ezwV/0Ue&#10;78X59SU69/LKKkJIa2vo78Y6siTJXPSGiN9EEmW0o0MQKQyQEJFw4Aq9juGNGaoG1m4UQ8CxVRPU&#10;s67VEn2FcXTBS4Q1THqBhaADQZ2SSjESgPmLBBrxTMFAj23Uis2IssmZi2YoMCp0gqSxJFbNhHLD&#10;Vy9Gz+UgmK80cAgSoCSkaj4rMlYmrmagIo2GFCGH4GDjWpVA2V1hu14H7PqSBnLnnoBLSuBEpNSX&#10;0sgjQZDa6rKquooDX0auUfCx3Z1Gp1xW7a7Ufal+r76uvFYLFeCilAVIBc5VDEKCz9YGx+rZ8Cgy&#10;idNjPnf/dOOR9AESImnQ3/vSxa98/3jbm69MeHo/WF1dXlpZh/u/Cz6MENI6QkjrG+iOzEUHJiKX&#10;LfqREhwnFqK9Yoz3Hr4M6XLxRd9i7AOLFYN8cNsBejPO+qaM3qL3wFKEXHpi6EfGG4LdM/5Pki74&#10;Xzuxw5RZigVBDlQBfFrY05lyCox0vEeo3x/j+sIWRQgJ6mKmUpTgEmgipx+4bzFNbyq0xM1SpH2P&#10;h4rx2KQeoyjmBVeO13PmSQo/hpKeHcGd51DF+BAkxDpezSKf44KimTpSbcloszZHBBKKWwqHcaMo&#10;bvDb542/rUSjEXJlXRu0NdsrPlV+6KsG44MHMTPVdVUHHmjYZ9hbvmsH/IovhU1IBc4VCyGNDb7e&#10;HwgM0R412qs2Rk/S2CD6z+s3pvTHGM+bXJrUP37G/davVpc2wEW8vrb+xH0XHtv3l2/uegM+ymyu&#10;emV9MyNeNgjX8Fn9XbRfrKbG4egHrz1EOFr9tJ/E1OW3+nhXBoR9OjqiH5SYuyH4BLvZHN5ARDSw&#10;eBldLhogiaNPR13TnFCdTmyRStJFuC94iaBIhVi7e+wwTR4KvzBJSSkBRv5YFcLBXbxTYLZ0jtIa&#10;4PBT9gh9cLVSHfRdryHmiyJcg3vWIlPJSVMHseMUrboOL8U4ftnjidLkZgnq2inaIQjaZWW0K8ow&#10;tyanFJjEClx6zvEYink2JXKSC80AfNOA1gyWZVAAE+MmA+m4DV3YxYsm1c2/eIHxG75UiTNr59fH&#10;/VyTqSkpEXJlXQ+01aVwVdWVf+Frh+5v+nzNnmrjQwfrTfdV7anAP+FL4VMJCpyr7J+p3bL/HI9q&#10;9lz6HhicpJ1Sml2Nh++XvBaIHsguF6R3Pgnk8Jna8F7zWnJlmy/tPN/C1F2JsoJ4Q4gucko6mytn&#10;BS3kTO1bt241NTUJGeLly5eNRo6Nh5C27DrS3lZnzpzZPPvLCJ3VpdXlu8vaaq2mtCQOEm0799Nz&#10;P39eLFfS9IpwleWDRGGawZIEMCjZJVYP1FIfGbMZC5JaWCJ85LwEIn5cCEpxpQw4yfnhkgEIlwA4&#10;yZztlENlJ+AK5z9jNSEl7ccff6xJVSYnJ7Vabca4SE0YUtJq3hvaUVOKr5p7KvZ+bnf1nvIdtWWR&#10;m/APzb99n967JzU5mWoQrrJvQxIyldJQuRDKGaiDDmvsGAJPPjEgZUC6spLMNRsSRJo44Hs5kAGo&#10;lzNyEI6sMskEMWn710xwon6aRFbC50iIDQnO1J6YmFikvwTiKQCPAA2UlJQI7z1ZTWlvKzhx4Nev&#10;vvrR7dv8DOyrq3vq+PGqykqxfErTK8IVQUhiNY3Uzx8J5BpCylXJS1udc3W06fFNZCVcfkIQknBq&#10;ctWUhpDk6j0ZHXXqlfq5yr6XLdOaQegTCRAJEAkQCRAJEAkQCYiVQNHW1pbYNqQ+kUDeSGB4ePjI&#10;kSN5MxwyECIBIgEiASIBuSRAvGxySZLQyT0JEC+bMnOmTlu6MmMX2wuRlXCJES+bKFnNzs4Kr69M&#10;TXVqO5srgpCU0QTSixolQBCSMrOiznVQmbGL7YXISrjEBCIkOBb47l10PjVPgU/eIHG7LNnZJMch&#10;9fb2jo+P8/MJ4eQnTpwoKysTLiVcU7JeFThXBCGJ1TRSP38kQBCSMnMpeXVWhj1V9UJkJXw6hCAk&#10;gEeQcKSmJkU+UbCvrK+t6nQJ6XyFcxOuKQ0h/V9v75+HNOMLn+U5MhsiYu7dMWE9svLMqR+J5Uua&#10;XhGuCEISq2mkfv5IgCAkZeZS2uqsDG9q64XISviMCEFIIyMj+oYDeh3Yh4qTUYYTAYKhYDAQOHz4&#10;sPDek9WUhpDaTj83vPHo4MtfL9dqOClPziyWFRc3/+RSY6m3+6UXxPIpTa8IV+RbNrGappL6cKZy&#10;G6TQJSWbEoCjr8TlWc/urHH2nl2WpM1eLvIsbaSklQwSAJ/U5ubWevICCGlbUZZfhUXUlqFh5/qm&#10;ZnaBSrzeG597/MU3RybmyqrKlMzLlpIrmyq5klFWbLWY9rndTE429+DYdFg1p32D+LZ70Be5KYPe&#10;MiROP3yF55KvnyilUF8berGh0qyyM2hRjqQoa8IGH2JlzA23iHuFkDeKMFFSLPnXNEcTHCdpDdlE&#10;qU7fjKRMD1yzRnHeFMg6VEuzufCO0q4pRc/T7jQ3CWAUjlYqmv+BttiNESRYTrqawQGj0DZan63d&#10;iGb8FovpCi9A+bL/otFP0cYGZPvku1AEkpLQI0EZNds2irZr5paoxOvW2PSPnZduBicXlqnSCkXz&#10;sqXkyqdKrmSUFRsh1dY3NTnockw/3T8cTlz7+hB19Bi6eZQaep1JZyvXYgPY6JmfPfZ0x3ccpx89&#10;0f7Ik0+bH3/qwW8/8cAjNtND3zCOBN72Bz+Sqy9MB5147TG0+3Aea+dJvQyOZ1k5RFm1ofiso5C1&#10;WwjlYI/NC+l3SZFHAoz8Z3ztVshIzDsFQf+QsUGi/nDOWppTmWZzeeQnlIpoPRdKOL/qAQo3ohWh&#10;nerqC8Hq5Y0mzabxksnmtzjxYuZrp1gKCwtdT8ASkzMZ0llHiq+z0Y7zaseURkD8uORRRsmibYCQ&#10;UhRASEXZ1pzi7Zo7M2sXb07cnlqZX6Lw9W7ok+f/8Pb19/8H3C2tAEJS1IYEnRY4VzGmxdpaHM42&#10;PRPRlbFgYFfjkXp0v7b+SOOuQBADJzkKwKMfnrKFfMvvXp690X+n6USl5dTO7z53zz89H9pfPHDl&#10;bx/K0UkcDZTb2n2h1cy818KReRGzUnMbrEN0QXaXvvD+rJm+C1sy9oYM38QbtdhtXsy+DVVLQr8t&#10;do+XbLyJXURqApc2F4XypGNuSJFLAjpzq7Oz0eXFKJVzlhnJt/VFVSA6CWy7HfweMzucsxZ7k9Uh&#10;q2lYj0BN2brI6CtLE7ibQ71A2CSRqC48aiaXUFPQ4XhM0J6GecCiz6ZC7KiuG4BLhpMsWDPgddnd&#10;keQzOnO3r3MUASlUIFFbd6u5IckYBno8VjYlulo6iF91smIxVEQBQtrkv4qLk0YpKTa0lZKi8TuL&#10;Z1+7eP6qf3JmZXGFGvnPnV+dv3LNj8wEhz6zhyrSlFYqakOCfgucq1jnK/jZkDvt9RtTR4811TOa&#10;EcZNgJEYBCWHymB4dOGvb73heW1hdmlhfhWonjJdh7/zi8vwd3EZ3ZG5oCUlcecEOzGPgd6I+doN&#10;nqjdwOWh6P2Zr5Pq6IE3pdliDL8xqQHvqLVFB8u3o4vCFinYwnXRAMpsscdWCyajP4qMWXGbNYR2&#10;oJg8xk68hHF1ERELbAvddgrtx+N9PQwdmhi8OkkRLwFdi7VxNAAvHM5Zjki+u0XPbOPdRg/Sk5SF&#10;c9bibnLQBDY6sLI5LX46PRurpG6OKrv8DbSiOw0eRyxG4lWzlCMSXyFBz5FBJPExTPZsiu8wN1uA&#10;Do6iFQFWmZZgjx+tOZGSuJrpGoxD/tQGZcirTbW3xls/Q4FReq9F+/TybL8F+cVWkxf4VZbv/NNU&#10;sZltG1dvT03NL/3+Hzf/+M7I+Zsf9P396jX/BJCt2l198H79v+aXtrTFCjsDC5yrWIRUa7LRTraj&#10;O29kJOaI1qD9+5+Eyx1wHjv7reZntz/7ix8szq0s312BnxbBjAigdQlho7W1tTQVTmhztNAw6wUY&#10;Dtrt9EsRFbhLG5tg3cE3zCc7R7FRgQFIaNs15LKZaEwDOUVx00g1WIkARwVT0Y9hNOJ9oPz9NB+c&#10;XaQeW9hbhN6HAKJISUMCqaYg6HUwSJTRgDT6CjfloAlsAL6nNRJQOH8fSVhi2lPw4qU8WL+YkmqM&#10;MgyJX885H8Okz6bc7KiWHtiC0CMMabCD4GFrCWKDWjoWY8DCHAYkUKoWJ+Nig81eRxyAVq18BDAG&#10;9iHwsfFEasOvarAhUeUlw7MzMKA7cwt/eufWb/qvXn8fwaPavbW6L9ZPVWquzc1sVQBCUtYfWNhc&#10;cQbw19bX66lgOFZ7ejocnx39lwC1TFplfPy3Fy69YGtweHs8Ff9thHqL8+tLdO7llVWEkNbW0N+N&#10;dWRJkrnoDRG/iSTKaEeHIFIYICEibCjCGHJQNbB2oxiCxK2asI51rZboK4yjC2FUSK10JADzFwk0&#10;4pmCgR7bqBWbETuROstRuGiiPb7AIo2lbKhZjJ4LHF1BVsMhSICSkKr5rMhYmbiagYo0GvT88gEH&#10;W5JVKXIaEALgQmxROTIRJSVwIlLqS2nkkSA9bXVZVV3FgS8j1yj42O5Oo1Muq3ZX6r5Uv1dfV16r&#10;hQpwUcoCpALnKuZbtjAUmh4bC36CXWr1+oZPhoZpsDQ9Njz0SYM+7HxL5+kw6O996eJXvn+87c1X&#10;Jjy9H6yuLi+trAPB3wUfRghpHSGk9Q10R+aiAxORyxb9SAmOEwvRXjHGew9fhnS5+KJvMfaBxYpB&#10;PrjtAL0ZZ31TRm/Re2ApQi49MfQj4w3B7hn/J0kXMkuGkIuTAKgC+LSwpzPlFBjpeI9Qvz/G9YUt&#10;ihDe08VMpSghJ9BETj9w32Ka3lRoiZulSPseDxXjsUk9RlHMC64cr+fMkxR+DCU9O4I7z6GK8SFI&#10;iHW8mkU+xwVFM3Wk2pLRZu2ECCRaEPApJGNUhEqulEgrd4RXotEIubI+IG3N9opPlR/6qsH44EHM&#10;THVd1YEHGvYZ9pbv2gG/4kthE1KBc8VCSNMzw4P4Y3+IQ9KH45Dqm441Ujdep+9SjdHoJBnUqX/8&#10;jPutX60ubYCLeH1t/Yn7Ljy27y/f3PUGfJTZXPXK+mZGvGwQruGz+rtov1hNjcPRD157iHC0+mk/&#10;ianLb/XxfsWBsE9HR/SDEnM3BJ9gN5vDG4hIBRYvo8tFAyRx9MORAKYuqtOJQwWSdBHuC14iKFIh&#10;Hbu7DJOZNyTC8Vu0KoSDu3inwGzpHKU1wOGn7BE5gKuV6qDveg0xXxThGpyzFr3JSVMHseMUrboO&#10;L8U4ftlyT9EcVbVTtEMQtMvKaFeUYW5NztTEhuOQ2HrO8RiKeTYzxaoK6AL4pgGtGSzLoAAmxk0G&#10;0nEburCLF02qm3/xAuM3fKkSZ9ZGZwDgD1D6GWdxDXjh4HMWiV9pqkBacSxoSkqEXFlnXFtdCldV&#10;XfkXvnbo/qbP1+ypNj50sN50X9WeCvwTvhQ+laDAucr+mdot+8/xqGbPpe+BwUnaKaXZ1Xj4fslr&#10;geiB7HJBeueTQA6fqQ3vNa8lVz7Jlnaeb2HqrkRZwcf9gGuceYRrBEy/kDO1b9261dTUJIAYdfny&#10;ZaORY+MhpC27jrS31ZkzZzbP/jJCZ3VpdfnusrZaqyktiYNE28799NzPnxfLlTS9Ilxl+SBRtHEZ&#10;PwMwKNklVg/UUh8ZsxkLklpYInzkvAQiflwISsknN0jOT0z2BwAB3c52yqGyE3CzLxcKUtJ+/PHH&#10;mlRlcnJSq9VmkV9ISat5b2hHTSm+au6p2Pu53dV7ynfUlkVuwj80//Z9eu8exfgkXGXfhiRksqWh&#10;ciGUM1AHnUnZMdRodxMDUgakKyvJXLMhQaSJA76YBBmAejkjB+HIKpNMEJO2f80EJ+qnSWQlfI6E&#10;2JDgTO2JiYlF+ksgngLwCNBASUmJ8N6T1ZT2toITB3796qsf3b7Nz8C+urqnjh+vqqwUy6c0vSJc&#10;EYQkVtNI/fyRQK4hpFyVvLTVOVdHmx7fRFbC5ScEIQmnJldNaQhJrt6T0VGnXqmfq+x72TKtGYQ+&#10;kQCRAJEAkQCRAJEAkYBYCRRtbW2JbUPqEwnkjQSGh4ePHDmSN8MhAyESIBIgEiASkEsCxMsmlyQJ&#10;ndyTAPGyKTNn6rSlKzN2sb0QWQmXGPGyiZLV7Oys8PrK1FSntrO5IghJGU0gvahRAgQhKTMr6lwH&#10;lRm72F6IrIRLTCBCgmOB795F51PzFPjkrb6+XpbsbJLjkHp7e8fHx/n5hHDyEydOlJWVCZcSrilZ&#10;rwqcK4KQxGoaqZ8/EiAISZm5lLw6K8OeqnohshI+HUIQEsAjSDhSU4MyRPAUsK+sr61G8q4I5yGx&#10;pjSE9H+9vX8e0owvfJbnyGyIiLl3x4T1yMozp34klkNpekW4IghJrKaR+vkjAYKQlJlLaauzMryp&#10;rRciK+EzIgQhjYyM6BsO6HVgHypORhlOBAiGgsFA4PDhw8J7T1ZTGkJqO/3c8Majgy9/vVyr4aQ8&#10;ObNYVlzc/JNLjaXe7pdeEMunNL0iXJFv2cRqmkrqw5nKOFUAKdmTABx9JS7PenZnjbP37LIkbe5y&#10;kWdpIyWtZJAA+KQ2N7fWkxdASNuKsvwqLKK2DA071zc1swtU4vXe+NzjL745MjFXVlWmZF62lFzZ&#10;VMmVjLKKyVzrc7txYjane5BOVsuU6bFB+GFwTAZlTSRx+uErPFcmugz1taEXGyrNKjuDFuVIirIm&#10;bPCQcDKccTLSgLxChMkuvhZL/jXN0QTHSYhBNlGq0zcjKdMD16yh3KEJUyliIGk2F9FTulWl6Hm6&#10;feZoe4zC0UpFD2CgLXZjBAmWk65mcMAotI3WZ2s3osm1xYosjvmy/6LRT9HGBmT75LtQBJKS0CNB&#10;GzXbNoq2a+aWqMTr1tj0j52XbgYnF5ap0gpF87Kl5MqnSq5klBUbIdXWNzU56HJMP90/zACiaZ97&#10;eFqvp5OXy14AGz3zs8ee7viO4/SjJ9ofefJp8+NPPfjtJx54xGZ66BvGkcDb/uBH8naKTrz2GNp9&#10;M3RxntSrLT+j3U1z5rOOQtZuIWMP9ti8kH6XFHkkwMh/xtduhYzEvFMQ9A8ZGyTqD+espTmVaTaX&#10;R35CqYjWc6GE86seoHAjWhHaqa6+EAXZZqJJs2m8ZLL5LU68mPnaKZbCwkLXE7DE5EyGrN2R4uts&#10;tOO82qxCJ3djFsc8yihZtA0QUooCCKko25pTvF1zZ2bt4s2J21Mr80sUvt4NffL8H96+/v7/gLul&#10;FUBIitqQoNMC5yrGtFhbi8PZpmdYulJrsjWZ6lPEuUnSLYBHPzxlC/mW3708e6P/TtOJSsupnd99&#10;7p5/ej60v3jgyt8+lESVvxHKbQ1pq83Mey0cmRfZOTW3wTpEF2SG6Qvvz5rpu7AlY2/I8E28UYvd&#10;5sXs21C1JPTbYvd4yVhP7CJSE7i0uSiUJx1zQ4pcEtCZW52djS4vRqmcs8xIvq0vqgLRSWCb8eD3&#10;mNnhnLXYm6wOWU3DegRqytZFRl9ZmsDdHOoFwiaJRHXhUTO5hJqCDsdjAqKPPISRZ1MhdlTXDcAl&#10;w0kWrBnwuuzuSPIZnbnb1zmKgBQqkKitu9WcbGM70OOxsinROt7n6DC2RxdH1Q1fKkNFFCCkTf6r&#10;uDhplJLUbkW3WykpGr+zePa1i+ev+idnVhZXqJH/3PnV+SvX/MhMcOgze6giTWmlojYk6LfAuYp1&#10;voK9CPnYXr8xdfRYU73oGRbTAMOjC3996w3PawuzSwvzq9D6lOk6/J1fXIa/i8vojswFLSkJOye0&#10;E/MY6I2Yr93gidoNXB6K3p/5OqmOHnhTmi3G8BuTGvCOWlt0aFXporBFCrZwXTSAMlvssdWCyeiP&#10;ov1a3GYNoR0oJo+xEy9hXF1ExALbQredQvtxSb4emcWbZ+R0LdbG0QC8cDhnOSL57hY9s413Gz1I&#10;T1IWzlmLu8lBE73CsLI5LX46PRurpG6OKrv8DbSiOw0eRyxG4lWzlCMSXyFBz7kfw2TPpvgOc7MF&#10;6OAoWhFglWkJ9vjRmhMpiauZrsE45E9tUIa82lR7a7z1E0yidoMXb/eiO8XcFFs815BfbDV5gV9l&#10;+c4/TVnNbNu4entqan7p9/+4+cd3Rs7f/KDv71ev+SeAbNXu6oP36/81v7SlLVbYGVjgXMUiJLAX&#10;0U62oztvDPpYgUhpznxs8/37n4TLHXAeO/ut5me3P/uLHyzOrSzfXUGoCMyIAFqXEDZaW1uTtdvk&#10;xNBCw6wXYDhot9MvRVTgLm1sgnUH3zCf7BzFRgUGIFGwqgy5bCYa00BOUdw0Ug1WIsBRwVT0Y1iL&#10;eB8ofz/NB2cXComGdENLINUUBL0O+r0S0QAZ5MZBE73CLFgjAYXz95GEJaY9BS9eyoP1iympxijD&#10;kPj1nPMxTPpsys2OaumBLQhBWkiDHQQPW0sQW6zTsRgDFk40IME2IDBKjeItIfj4qY44BK1aAaVm&#10;DOxD4GPjidSGX9VgQ6LKS4ZnZ2A8d+YW/vTOrd/0X73+PoJHtXtrdV+sn6rUXJub2aoAhKSsP7Cw&#10;ueIM4K+tr9dTQXasdmotFF5jfPy3Fy69YGtweHs8Ff9thIaL8+tLdO7llVWEkNbW0N+NdWRJkrno&#10;DRG/iSTKaEeHIFIYICEi4cAVeh3DGzNUDazdKIYgcasmrGNdqyX6CuPoQhgVUisdCcD8RQKNeKZg&#10;oMc2asVmxE6kznIULproFSawSGMpG2oWo+cCR1eQ1XAIEqAkpGo+KzJWJq5moCKNBj2/fMDBlmxV&#10;arS24PgDmBW7EGNUbsxESQmciJT6Uhp5JAhPW11WVVdx4MvINQo+trvT6JTLqt2Vui/V79XXlddq&#10;oQJclLIAqcC5ivmWbZoxG02PjQU/CQclZeIhMOjvfeniV75/vO3NVyY8vR+sri4vraxDR78LPowQ&#10;0jpCSOsb6I7MRQcmIpct+pESHCcWor1ijPcevgzpcvFF32LsA4sVg3xwW/wBEutDJHqL3gNLEXLp&#10;iaEfGW8Ids/4P0m6kFkyhFycBEAVwKeFPZ0pp8BIx3uE+v0xri9sUYTwni5mKkUJOYEmcvqB+xbT&#10;9KZCS9wsRdr3eKgYj03qMYpiXnDleD1nnqTwYyjp2RHceQ5VjA9BQqzj1SzyOS4omgkCiRK8ZzGj&#10;pM3a8RFIdA1sVmSWsj6vKyXUyhnplWg0Qq6sj0dbs73iU+WHvmowPngQM1NdV3XggYZ9hr3lu3bA&#10;r/hS2IRU4FyxENL0zPAg/tYf4pD0mY5DgunvHz/jfutXq0sb4CJeX1t/4r4Lj+37yzd3vQEfZTZX&#10;vbK+mREvG4Rr+Kz+LtovVlPjcPSD1x4iHK1+2k9i6vJbfbxfcaB1pKMj+kGJuRuCT7CbzeENRB4y&#10;WLyMLhcNkMTRp6OuaU6oTide7JJ0Ee4LXiIoUiEdu3vW1wYVMcDIH6tCOLiLdwrMls5RWgMcfsoe&#10;GQm4WqkO+q7XEPNFEa7BOWvRm5w0dRA7TtGq6/BSjOOXLbkUzVFVO0U7BEG7rIx2RRnm1uRMTQ2X&#10;nnM8hmKezUyxqgK6AL5pQGsGyzIogIlxk4F03IYu7OJFk+rmX7zA+A1fqsRhKHQGAB0/CeoVXhlN&#10;Hgq+Z5H4maYKxBXLgqakRMiVdb611aVwVdWVf+Frh+5v+nzNnmrjQwfrTfdV7anAP+FL4VMJCpyr&#10;7J+p3bL/HI9q9lz6HhicpJ1Sml2Nh++XvBaIHsguF6R3Pgnk8Jna8F7zWuKj/NU629LO81XraDLL&#10;l0RZ0R/qW535A2uESFnImdq3bt1qamoSQu3y5ctGI8fGQ0hbdh1pb6szZ85snv1lhM7q0ury3WVt&#10;tVZTWhIHibad++m5nz8vlitpekW4yvJBojDNYEkCGJTsEqsHaqmPjNmMBUktLBE+cl4CET8uBKXk&#10;kRck5+dFBQOAgG5nO+VQ2Qm4KhAMpKT9+OOPNanK5OSkVqvNIr+Qklbz3tCOmlJ81dxTsfdzu6v3&#10;lO+oLYvchH9o/u379N49ivFJuMq+DUnIZEtD5UIoZ6AOOpOyY6jR7iYGpAxIV1aSuWZDgkgTB3wv&#10;BzIA9XJGDsKRVSaZICZt/5oJTtRPk8hK+BwJsSHBmdoTExOL9JdAPAXgEaCBkpIS4b0nqyntbQUn&#10;Dvz61Vc/un2bn4F9dXVPHT9eVVkplk9pekW4IghJrKaR+vkjgVxDSLkqeWmrc66ONj2+iayEy08I&#10;QhJOTa6a0hCSXL0no6NOvVI/V9n3smVaMwh9IgEiASIBIgEiASIBIgGxEija2toS24bUJxLIGwkM&#10;Dw8fOXIkb4ZDBkIkQCRAJEAkIJcEiJdNLkkSOrknAeJlU2bO1GlLV2bsYnshshIuMeJlEyWr2dlZ&#10;4fWVqalObWdzRRCSMppAelGjBAhCUmZW1LkOKjN2sb0QWQmXmECEBMcC372LzqfmKfDJW319vSzZ&#10;2STHIfX29o6Pj/PzCeHkJ06cKCsrEy4lXFOyXhU4VwQhidU0Uj9/JEAQkjJzKXl1VoY9VfVCZCV8&#10;OoQgJIBHkHCkpqaWnyzYV9bXVnU6GU7JlIaQ/q+3989DmvGFz/IcmQ0RMffumLAeWXnm1I+ESykd&#10;hES4IghJrKaR+vkjAYKQlJlL8tYXLmciK1Gygi/5+euPjIzoGw7odWAfKk5WE04ECIaCwUDg8OHD&#10;wntPVlMaQmo7/dzwxqODL3+9XKvhpDw5s1hWXNz8k0uNpd7ul14Qy6c0vSJckW/ZxGpaXH0421jG&#10;fB/81OBXOj0AKSqRABx9JS7PenZnkLP37LIkbSJzkWdpIyWtZJAA+KQ2N7fWkxdASNuKsvwqLKK2&#10;DA071zc1swtU4vXe+NzjL745MjFXVlWmZF62lFzZVMmVjLKKyVzrc7txYjane3AsksV2MHzXPehj&#10;bsqgtRESpx++wnPJ2RMk/OxrjsAZ9HZj/0cizoE8b5JP+k9c6KVQC7Ey5rLFBccLwvubQCoxKoRy&#10;VIULqApO45m0QDZRqtMnbf45Zy3ZVAocQprNBfYiRzWWnJuJhvIrGY3Ca8JiGmiLlRckWEaPOV2g&#10;TozCxq8AbO1G9WMp8f8qx6xnhQaNfoo2NiDbJ9+FIpCUhB4JstBs2yjarplbohKvW2PTP3Zeuhmc&#10;XFimSisUzcuWkiufKrmSUVZshFRb39TkoMsx/XT/8Bgzifqj+O4xPTUkN0YCbPTMzx57uuM7jtOP&#10;nmh/5MmnzY8/9eC3n3jgEZvpoW8YRwJv+4Mfyfhc4fTVeBUJ+o12Y/Q/Q8YGGVzQMvIqmFSwx+aF&#10;9LuxBfBfT8DCkTFVMNlCrWh3z9DF126FjMS8r++gX7rWcM4a503hE5Fmc+EdyVGTkbPPOgrZ6eUg&#10;mJ80AIUbkUa2U119IdjieaNJs2HAA20mm9/iDGssxVJYjhUA9l+R4utstOO82uHC/2suS7doGyCk&#10;FAUQUlG2x1i8XXNnZu3izYnbUyvzSxS+3g198vwf3r7+/v+Au6UVQEiK2pCg0wLnKsa0WFuLw9mm&#10;Z6K6UgsR/vhurUnfIKsOATz64SlbyLf87uXZG/13mk5UWk7t/O5z9/zT86H9xQNX/vahrL3RxHQN&#10;xiE/DScGvKMGi4HC/wkFRu0WPW1zofdisBYxBZl52hhbDPp3X3jHFq4TsQNx/gpLGiba3Ab/SP0m&#10;iFqVkjUMhLnEDEADm4tCedJjbWCQpqm71SzvfMk/HWqmqDO3OjsbXV789sbb8djNfFjybX3JNCf8&#10;5offoyqVbNZip5LVIaspjzoJaQ5dB8ImiRiGkoxR6fkJDw89LpFHkPOm0pypoz+AS4aTLFgz4HXZ&#10;3ZHkMzpzt69zFAEpeqnjXQEGejxWNqXY8fH/qg5ZiOCiiAKEtMl/FRcnjVIS0VN6VVdKisbvLJ59&#10;7eL5q/7JmZXFFWrkP3d+df7KNT8yExz6zB6qSFNaqagNCfotcK5ina/TPtrN9vqNqaPHmurjpnva&#10;d2Naz6Cl9DQBtcbw6MJf33rD89rC7NLC/CrcPGW6Dn/nF5fh7+IyuiN3MVvsowFYQkIBytpibrGO&#10;0m/AoJ8y6Ck9sxlzGz09rF2ta9TQ7mOyqLs8FF3J10l1sOtgNhN+DfU5OihoPDPjtPjpfFoCS9KG&#10;Lk8ghgHY+LntFNqPS/b1CWSpAKuBybERa0ufowvPI5iWqC4a6UYl392SRHOSioxz1uJuctDkVafU&#10;zWkV9TfQFgenweOIxUhcY8zknCNUD8XkMXYyr2owiHgMNHe+doOHMd9x3swkXyqjDTo4iiQF+tcS&#10;7PFbW1iWbgSQYu1A0R0g7zAgrzbV3prMZs7/q8rkI5AdyC+2mrzAr7J85y+QmWTVZrZtXL09NTW/&#10;9Pt/3PzjOyPnb37Q9/er1/woFL1qd/XB+/X/ml/a0hYr7AwscK5iEVKtyUb7047uvBHvT5v2DU8d&#10;tZlSfDMpREX2738SLnfAeezst5qf3f7sL36wOLeyfHcFoSIwIwJoXULYaG1tTQg1sXX0tN0IRZCA&#10;Vw0WFPQGBHsSWnmCXge9aENuUPq9yBR7e6s5vJiE/w0NOTpO+BXcMLCEocY6gGYiWE3akJ8BET2Q&#10;qiIkANMx5LKZ6Dd6nHbQVJJojogeEqty0BSjTsmUGasjxfY3475TjTGtwXA9LNib6bNSfuz3Ru97&#10;5rUN9rt2vJPhvCk3K6qmB7YgJCdIgx0ED1tLkLFJJ5oABY8CsDCPAYn/V8GdqKki2IfAx8YTqQ2/&#10;qsGGRJWXDM/OgOTuzC386Z1bv+m/ev19BI9q99bqvlg/Vam5NjezVQEISVl/YGFzxRnAD541PRUM&#10;x2rDFE37BodrmxKsStKegvHx31649IKtweHt8VT8txGILM6vL9G5l1dWEUJaW0N/N9aRJUn2gkCR&#10;dwAbjcAQYDH6g+BjgyCkgR7bqBWbCToRUzIUICyNiuSG0rojrbglADg6EmgUDk+i31ax2+8MaA7F&#10;RVOEVkhjiWeMGVMRXaslEhqYsU7ygTAOQQKUhBYpnxWZufWGiBeYGSGoSCO9sPEUcKEZkxuQ+H/N&#10;TUGWlMCJSKkvpZFHgjC11WVVdRUHvoyCI8DHdncanXJZtbtS96X6vfq68lotVICLUhYgFThXMd+y&#10;TUe+XxsLfhIJShobHByDGO54p1s6D4tBf+9LF7/y/eNtb74y4en9YHV1eWllHQj+LvgwQkjrCCGt&#10;b6A78hcARaNeWGewuVpvGPX2+I3YVm2k43ZC/X4R/jA+BpGXBgJZ0A45BHYq4WOR3FB4F6RmCgnA&#10;R0LgIsUeIDAAurqYL9s4vxzk1hxsiYSIoi6XBHEn0BSnFdwsRdSxxxN+BBjWUo5RwhAENIEHgxEO&#10;ZoA2J4Hsu1z0pxOcNwWQzbsq8SFIaIA6sLS5IM6dsXeDopk6eMAPLRNwoY0mj0Di/zVXhVqi0Qi5&#10;sj48bc32ik+VH/qqwfjgQcxMdV3VgQca9hn2lu/aAb/iS2ETUoFzxUJI0zPDg/hbf4hD0jNxSGOD&#10;r/cHAkOvM6cAOAfDX7jJoE7942fcb/1qdWkDXMTra+tP3HfhsX1/+eauN+CjzOaqV9Y3M+JlQ6CI&#10;crmQj41eZBqMLgg0gm2X2dI5SjtSHH7KLsPo8BLm7KS6aKJeissvR8dYM4Udx526YZRDFFqVEKkt&#10;0wAKkEx4RkxdfqsvbC0yd0NwGnazObyBOKlwa475JMSq4ak3cHxTyDlr0ZucNFNpRYrmiG07RbuS&#10;TV2U1RkXiMI7RvkVIRyH1EV1MpxAoLHVTzu6adl307sWzpvyc6N2irBto/d0ZrC4gVKZGDcZSMdt&#10;6MLBAWhS3YzUkg5noCcBQ6Gv/Jm1h+NXtQtGCH+akhIhlxBSGa2jrS6Fq6qu/AtfO3R/0+dr9lQb&#10;HzpYb7qvak8F/glfCp9KUOBcZf9M7Zb953jUrufS98DgJO2U0oxqs2jisBB5LUzAt6jGkhuK6qUg&#10;K+fwmdo5pRXSzvMtSJWUmj8LPu6H6CJnYX2vISTryK1bt5qamoTo0uXLl41Gzn2skNbROtLeVmfO&#10;nNk8+8sIldWl1eW7y9pqraa0JA4SbTv303M/f14cT1LzshGusnyQKEwzWJIABiW7xOqByupHXDIQ&#10;ReBKGSHAYl5yQ5UJgLAjpwSIVsgpzbyiBQHdznbKEXdmZF4NUdpgICXtxx9/rElVJicntVqttC5k&#10;aQUpaTXvDe2oKcVXzT0Vez+3u3pP+Y7asshN+Ifm375P790jS49CiBCusm9DEjJP0lC5EMoZrgOh&#10;AQ74+Al6abS7nZGTS1L3KrlhatKkRkQCuWZDylWtIDYk4Q8dkZUoWaXMywZnakOdRfpLIJ4C8AjQ&#10;QElJifDek9WU9raCEwd+/eqrH92+zc/Avrq6p44fr6qsFMunNL0iXBGEJFbTSP38kUCuIaRclby0&#10;1TlXR5se30RWwuUnxMsmnJpcNaUhJLl6T0ZHnXqlfq6y72XLtGYQ+kQCRAJEAkQCRAJEAkQCYiVQ&#10;tLW1JbYNqU8kkDcSGB4ePnLkSN4MhwyESIBIgEiASEAuCRAvm1ySJHRyTwLEy6bMnKnTlq7M2MX2&#10;QmQlXGLEyyZKVrOzs8LrK1NTndrO5oogJGU0gfSiRgkQhKTMrKhzHVRm7GJ7IbISLjGBCCkUCt29&#10;i86n5inwyRvkaJclO5vkOKTe3t7x8XF+PiGc/MSJE2VlZcKlhGtK1qsC54ogJLGaRurnjwQIQlJm&#10;LiWvzsqwp6peiKyET4cQhATwCBKO1NSkyCgK9pX1tVWdLlk6X+FMUdIQ0v/19v55SDO+8FmeI7Mh&#10;IubeHRPWIyvPnPqRCIbSQEiEK4KQxGoaqZ8/EiAISZm5JG994XImshIlq5Rf+4+MjOgbDuh1YB8q&#10;TkYZTgQIhoLBQODw4cPCe09WUxpCajv93PDGo4Mvf71cq+GkPDmzWFZc3PyTS42l3u6XXhDLpzS9&#10;IlyRb9mEaxocY8zODCK8IamZpxKAg4wh20Oz8Dzr2VUhzt6zy5I0xchFnqWNlLSSQQLgk9rc3FpP&#10;XgAhbSvK8quwiNoyNOxc39TMLlCJ13vjc4+/+ObIxFxZVZmSedlScmVTJVcyyiomc63P7Wbyr7kH&#10;x8JZbLluyqC1ERKnH77Cc8nZE00r1NeG3mroxZbB82ejvWS0G9mlU+gEUY6qcGluZnLVJhUKZBOl&#10;On0zkjI9hLgy4HLeFD4naTYX3lHaNVlyhscwbXL5TACjcLSM0KMcaIuVFyT5DS9oCUsNHDAKbWPq&#10;03eSLn+RZau5TTjqV7nwafRTtLEB2T75LhSBpCT0SJCaZttG0XbN3BKVeN0am/6x89LN4OTCMlVa&#10;oWhetpRc+VTJlYyyYiOk2vqmJgddjumn+4dxjlrOm7I9FICNnvnZY093fMdx+tET7Y88+bT58ace&#10;/PYTDzxiMz30DeNI4G1/8CPZOqPxEeRrb/fNoOI8qZfB6czBHaxpJo+B6SVz3cgpF0IrIgG7m9aO&#10;GV+7FXLV8r6+g/4hOgG9lBLssXmD8Q05bwqnnmZz4R3JUZORs886Ctnp5SCYnzQAhRuRRrZTXQBa&#10;IHkRZaEz+uIy0Gay+S3OsMZSLIWFVagnYInNmTzQZhu14tXP107ZemLlDsSYxRF+7OBX/ZwSdtE2&#10;QEgpCiCkomwPqni75s7M2sWbE7enVuaXKHy9G/rk+T+8ff39/wF3SyuAkBS1IUGnBc5VjGmxthaH&#10;s03PsHSF86YsugTw6IenbCHf8ruXZ2/032k6UWk5tfO7z93zT8+H9hcPXPnbh7L0EkME3ml2ixm/&#10;1NhReZGtFdgN0G9490Xv3bg2U6yfE1d3lCDbfaGV6SXSDcf+DDkL+sJbQNwR9BulCP+hbyZ2F+Nm&#10;wNWS0G9L2EbSg4faebNLlF9NaPUwtzo7G11e/BbhnAKbi0IZ6tv6uLSFPUXhiQxzCr8xbVnqFXuT&#10;WwPDkwx7fLai4Jclm2ZSBQ6ETRKJ08+r1ZkRchxVThtGPho2JEoT4JLhJBsgeV12dySXkc7c7esc&#10;RUCK1t/WC92t5ob4nob8/SGoEAoGRuN+GoDMkZ0n6WVLZz4ZVX2JvKqoWREFCGmT/youThqlpNhI&#10;VkqKxu8snn3t4vmr/smZlcUVauQ/d351/so1PzITHPrMHqpIU1qpqA0J+i1wrmKdr9M+2s32+o2p&#10;o8ea6hnN4LyZttZgeHThr2+94XltYXZpYX4VSJ4yXYe/84vL8HdxGd2RucAaYvA2w/tlAC8jdIHd&#10;Vnhr5XO24AVIz2zM3EZP3E6LNkR1MYYo2Gx1xWEkWGgAhMXzDfszj4He6/naDZ7o/szloeiefJ1U&#10;B+rIbDGGX8rUgHfU2qLj7M5sscdWCyajP4qMWd0J/Mgs1/wkp2uxNo4G0PuEY8bN3TNuO4UsId0t&#10;fNrCJZpoW5aHLu4mB82oBdRp8dPZ/lgldXNU2eVvoLXQafA4YjESv1bLP8EIW0IxeYzwWqbJcz4j&#10;yR4c+RlSJ0XQwVEkKVhxWoI9frQgREriUqNrMA75E0yTkQYIQlEekwnE3uVv9yUsC1GLKBBSpzwk&#10;cgX5xVaTF/hVlu/8JTIXbjazbePq7amp+aXf/+PmH98ZOX/zg76/X73mn4Dfq3ZXH7xf/6/5pS1t&#10;scLOwALnKhYh1ZpstJPt6M4bgz4mEInivJmGLuzf/yRc7oDz2NlvNT+7/dlf/GBxbmX57gqQXAQz&#10;IoDWJYSN1tbW0ugkaVNda/eFC90tVH90D44MS+2t9MoTsSsFvQ56AYe0s/Q7kl2g/pDLBssMLDRc&#10;v3P0jdaycBfm1nZ7hCbcxbu28IoEu7dRbLdgABLF2V2kWqivC3BUMBX9TIiycGimmnE+bZEqJQ6a&#10;UQuoDiAyP+EkLIUtqPDipTz9bMVONUap40jWLuJlo8CqgfWd4xlJ+uDIzY5q6YEtCEHaC93mIHjY&#10;WoLYuC3i6wD2yAZ6PPTezue2jnbFQWTVSiBtxsA+BD42nkht+FUNNiSqvGR4dgaGe2du4U/v3PpN&#10;/9Xr7yN4VLu3VvfF+qlKzbW5ma0KQEjK+gMLmyvOAP7a+no9FQzHajMKynlTivKOj//2wqUXbA0O&#10;b4+n4r+NQGJxfn2Jzr28sooQ0toa+ruxjixJGSrgQukGR3yyAIiBnohRqRMxmFDCwSr02oXBVbjo&#10;DRHXjCTm0aYRQaQwQEJEOLpD1cCgjsIUGOglqDcm7rPG1OHqoDGe1LVWUG85XgmEGwk04pnxlNoi&#10;QQxcNEMJjpGkhKWxxDNGCUMQ1kTXaomDasLaFVwtHIIEKAkFEvmsyLSduNSAijQa9MlkA2FIVDvt&#10;lIP170K7kbZas0t0MyhC19Q/EyUlcCJS6ktp5JEgOG11WVVdxYEvI9co+NjuTqNTLqt2V+q+VL9X&#10;X1deq4UKcFHKAqQC5yrmW7bp8PdrY2PBT5j4o2mum+k+FAb9vS9d/Mr3j7e9+cqEp/eD1dXlpZV1&#10;IPq74MPwd20dIaT1DXRH7gLnh2GSIeR2x4sJWmjC3vvI70bagx/q98c5M+AmcnF1MX66xC+SdGAi&#10;ctmi30EBxRDThO4aPj7pcvEF+GLsA+shg3ySdEdbAXp6PEbk0sN1BNBndqTg1bPDV1gcAE9ugecs&#10;PZgniOrHHiD+GYcK3NqCXzgQ3tPlkiCGBJrI6Qe+VUzTGx9GEt8DN0uR9mBMiPHYpB6jhCEIaIKe&#10;Q1yNU4cFK7aArnK6SnwIEhoMXmoin+SCopk6+PZLNKJifKsAuMLrHyMXEPUQYCasXj0dKGAzpyUW&#10;Zb5EoxFyZX202prtFZ8qP/RVg/HBg5iZ6rqqAw807DPsLd+1A37Fl8ImpALnioWQpmeGB/HH/hCH&#10;pGfikDhvyqRK/eNn3G/9anVpA1zE62vrT9x34bF9f/nmrjfgo8zmqlfWNzPgZQsFe7D3DBzxVKeT&#10;ca21XoBwI2xRcfQgL77Z0jlKu9EcfsqeOFpzN9THbjaHN5DwO0SE+Kz+LkywxuHoB5IQAWD1011D&#10;BIA1MQKATQRhn46O6DcrSbqD9dHoctEASRx9maYvT8kw8TF4nsL2Qd4Z59YW8IPCB0G0ihhivygK&#10;4wEUXxLrLYGXFHOTk6YOYscpWq8cXoojTiRFc9SvnaLdx6D9Vkb7I9OYQqvlnu5wHFL0OeR8RsQ8&#10;OHKzqCJ6sFWjAa0ZLG4ojMhjxdC92+c2dEWXNDfvykLrD7PQmTyUG2sAOnmBNqbTUUq0eqHFkX+N&#10;UpFoUrOiKSkRcqUmlOEa2upSuKrqyr/wtUP3N32+Zk+18aGD9ab7qvZU4J/wpfCpBAXOVfbP1G7Z&#10;f45H8XoufQ8MTtJOKc2wPmefPHwi5bVAgEL2OclRDnL4TG14r3ktuRKCL+083xxVqjTZligrcJ87&#10;PFanpLO50uQ4e82FZB25detWU1OTEB4vX75sNMoQoC7tbXXmzJnNs7+M8Lm6tLp8d1lbrdWUlsRB&#10;om3nfnru588LGRG7jjS9Ilxl+SBRmEKwJAEMSnaJ1YMCqo9itBkLUgGN+v/bu/7Ytq7q/9LYSd38&#10;bkvalbESO8WtoUO4JRp/sAkWJ2IRA7OZSkzVMgSVK0abobpaJlQ00BapHsOKvlEtxDSDBmgzyEUQ&#10;pvxoWTWmtmnjqsuw8GY7JBu0kdrYSfP75/fc98N+tt+z33t+fv51r56y7vnec8/93PPuO/ec8+4p&#10;6aFGfbrJPpKSxgUPHn3c77QR1iyeglugIENK2lu3bqnTlampKY1Gk8MxQkpa9Qcj2+orqKv+vurd&#10;n9tZt6tqW0Nl9Cb8Q/1v76d371KMT8xV7m1IQiZbmlYuhHJh1kFnUnaPtHS6sQEpowksNBsSRJpY&#10;4etJGDPMvTN6EE5GGCjRWNr+VQnO8q8PjJXwORFiQ4IztSF32wL5JVCKAuoRaAMqlUp473w1pb2t&#10;4MSBX7/++ie3b6dmYE9j4zNHj9bW1IjlU5pcYa6whiRW0nD94kGg0DSkQkVe2upcqKPNjG+MlXD8&#10;hGhIwqnJVVOahiRX73x08lOu8p+r3HvZsi0ZmD5GACOAEcAIYAQwAhgBsQiUbW5uim2D62MEigaB&#10;0dHRQ4cOFc1w8EAwAhgBjABGQC4EsJdNLiQxncJDAHvZlJmz/LSlKzN2sb1grIQjhr1sorCamZkR&#10;Xl+Zmvkp7WyusIakjCTgXvIRAawhKTMr+bkOKjN2sb1grIQjJlBDgjN7791D51OnKPDJW1NTkyzZ&#10;2STHIfX19U1MTKTmE8LJjx07VllZKRwlqqZkuSpxrrCGJFbScP3iQQBrSMrMpeTVWRn28qoXjJXw&#10;6RCiIYF6BAlH6usbUpMF+8ra6ko0L6dwHpJrStOQ/q+v788j6on5z6Y4MhsiYu7fNmk+tPzcyR+J&#10;5VCaXGGusIYkVtJw/eJBAGtIysyltNVZGd7yrReMlfAZEaIhjY2N6Zr36bRgHyrnowwnAgRDwWAg&#10;cPDgQeG989WUpiF1nXphdP3x4V99vUqj5qQ8FVmoLC9v+8nFlop+xysvieVTmlxhrvC3bOkkDQ4v&#10;5ktwm65put9FkYbKKRJ6iyKVji/8u0AEqDzAIvKs53aaOHvPLUsCgU6oVog8SxspbiUDAuCT2tjY&#10;XOMvoCFtKcvxq7CM2NQ3b1/bUM/ME8nXBxOzT7789tjkbGVtpZJ52dJyZclLrmTEKi5zrdftphKz&#10;Od3D43QWW0ZAxyFn2/C4DOKaSOLUo5dTXHJ3iJIQ0aVNuuITOteFXo3o7Rg7xDaUnMVWOvfJ7wDI&#10;9iY6pYCsLEkfTOG0ZIlHfVss+zDPACCbKOSvEj8tiBzn1GQ4Xxk2V3Ca5HkMFWQ4d11RWjhaaEge&#10;hrrily1IsMysRezFiKwLB4xC27j65J3ElYs1OI4muRu6LD2T2k/Z+jpk+0x1oQgkJVWPpLGpt6yX&#10;bVXPLhLJ183x8I+dF28Ep+aXiIpqRfOypeXKm5dcyYgVW0NqaGpttZLliC48MMpWh8aHg9tbdsgi&#10;sXFEQDd67mdPPNv9Heupx4/ZHnv6WdOTzzz87aceesxifOQbhrHAu/7gJ3L32ulGKe29boMP0mJL&#10;IR5CSd9tXkQl4jyhQ9kfUQn2WvpR2ts8KnnIUh6hw80KJR4gIDYzZCdOKSFB/4ihmZl+kQPjnJoM&#10;5yvD5iJHkGF1GmevWepjmGH/BdIctHADkkgbYT8XIiDbTCyjNakvGS3+DicjsQRLYEGz6g10xOdM&#10;Huqy+MzUwuW1EZbehOWPq0mBwJSSzbItoCGlKaAhleV6rOVb1XciqxduTN6eXp5bJKjr/dDdF//w&#10;7rUP/wfcLS6DhqSoDQk6LXGu4kyLDQ1UOFs4EicrYe9wUNfaJLv8gHr0w5OWkHfp/Usz1wfutB6r&#10;6Ti5/bsv3PdPz8edL++7/LePZe+RRVBr6qCTFFLbJvY+DaoxVqK2rv4kLuDF2Nlhot6MTGgfbIot&#10;LgLlK0c+FxZJ+L9oiXV0Ln5tgh/SumpiVqUYb7B9ZL3CAwx9ilY8S9nEsihpa02QCb3F1U/NVLKQ&#10;xODtOsea2Oh0s62A8DtbDrinRogI8U190nTzSCBBBBiTRBxDPGNUemKjttm2rhh7nDeV5iw/+gN1&#10;SX+Clah6qN/V6Y4mn9GaHN4eH1KkyJXp+KDjuKk5kfER/0AIKoSCAV/SmHia5MfYM+CijAANaSP1&#10;VV7OG6WUQc/imi6ryibuLJx548L5K/6pyPLCMjH2nzuvnr981Y/MBAc+s4soU1fUKGpDgn5LnKt4&#10;52vYS7rZ3rw+ffgIoxKFvaPTWdCPKPVo8K/vvOV5Y35mcX5uBSbjpPEa/J1bWIK/C0voTtZKaKif&#10;6IHVBgxCdtogBNsqO6VwxKxEzg4iaSWBhUjf3waL+FBM+wEfmLuTQPti0hWmo/d1boOH2ajBBo3Z&#10;wHmd7exlrqvNrheelJvNm5/M0UUXlydA9urtIbpRpwksZQ3J4iWsbTe3+ALofcIhJDF4He0c050S&#10;Fc6pESJCjPHS2RE39aiz9M1RLZe/mbQ4OPUea7yOxPkgZHFu0W4CitFjQI8hKmAQ8ehJ7rw2vYc2&#10;33HezCJb+UYaZNCHkIJFqj3Y6ze3s2yWSEHqYK0koBY1G0b8/IZspEIRHqMRYLf7bV5HXNt8G7ms&#10;/EB+sRX+Ar/K8p1/hixHtqxfuT09Pbf4+3/c+ON7Y+dvfHTu71eu+ieBbO3Ouv0P6v41t7ipKVfY&#10;GVjiXMVrSA1GC+lkO7z9+rCXDETKgn60d+/TcLkDziNnvtX2/Nbnf/GDhdnlpXvLSCsCMyIorYtI&#10;N1pdXc1Q4HiaU0uz0U50IF0GDEIjLgusGXALkoKSL0R0k7YSxUxNbGra447BQUc7MRBnw2HVCPZb&#10;yfU/SpGiaUM9xgxP8E+fXZR6lMhbJ6tPoE4atmCVzA5wpUuVU0hST3fGYPGIEGW8BLFkTz1HZxzN&#10;US3G+AkvXsIzwLJvcj8IGY+Cn0DUy0aAVQNVQ+975gExHbd1ko8i580scpV/pMGwg5RGyFEdBA9b&#10;e5AyeKc1OXMPZKjXQ24HvW6zz56gIuff0OXiCOxD4GNLEakNv+aDDYmoUo3ORGDUd2bn//Tezd8M&#10;XLn2IVKPGnY3aL/YNF2jvjob2awGDUlZf2Bpc8UZwN/Q1KQjgihWOzwOn0AOkMHbb47cRf/KPFp7&#10;YuK3gxdfsjRb+3s91f9tAQlYmFtbJHMvL68gDWl1Ff1dX0OWpCwUcmmGvZSLsUczkSfkQkTpMIIK&#10;+GEc4M1PDlUZ6o1ai3rQ+FIUgxneVInxAKkahDis44K4xZVEIwBOjWigUQohETHdglngoili6qWx&#10;JPVBEDwqjora4x0Jqlom1Iq4LRWCBFoSCiTymtGiodNHvcD0wEFEWvQ6PhQgDImwkU45WLoGbQbS&#10;1FwCRaWCE5HSX0prHknIa+oqaxur930ZuUbBx3YvjE65rN1Zo/1S025dY1WDBirARSirIJU4V3Hf&#10;soXp79fC4+PBu2RQEm1UIg1LLTua261WWeKR9Lr7X7nwle8f7Xr7tUlP30crK0uLy2sgDb8LPgp/&#10;V9eQhrS2ju5kq2ghyIR0RsFmHFQlyl8W/RiNWnrQPXDGuZJ4gEPIqHvoV+4VyUAGAIQG/FE3GKLJ&#10;6GRRAgTRDEsVYRe+JUSenxhvybEE2QKs5OjCR0Lg06I8QJxCwkYkebrRr5RBEkKC7MkylB7PJJri&#10;pp6bpajogDEhzmOTfozpOZZSI/aAUSDTD+I5u4sMgue8KaWfQm+TGIKExqMFS5sLdmjR1ajL2G2g&#10;zXBc4yWXNdq3CgoXz9JV6Egl869Sq4VcOR+4pn5r9aeqDnxVb3h4P8VMXWPtvoea9+h3V+3YBr9S&#10;l8ImpBLniqUhhSOj8EU/HYeki8YhZU9uBiZOu995dWVxHVzEa6trTz0w+MSev3xzx1vwUWZb7Wtr&#10;G1nystEDIpcXiMM1OSBYiHKzWfsD1I+k/mRH96z9RGeiGSgU7KV8aMhV1+NkrE6wmKOIAVB2TB09&#10;PpKi1U90MviBtRw6Ivupt/ayYwVMDqfZY00yRdGBGqg++7c43tL402IsZW8Wi40yAztEapi9jEmR&#10;S0iiA+ecbsJ0AlRwSoT08V8UkQ05pyatCLHEkmPq0zRH3XYSpP8XBNccFVx6ICnHKP8sM3FIsUcI&#10;omTMfvLJIrGnomQ4b8rPTb5ThL0WqdCawOKGwog8Zkp1d3jdentsNXKnjC0ilw56CTJ6CDclAejk&#10;BWkf9eY7aAx/apVKyJXz4WjqKuCqbaz6wtcOPNj6+fpddYZH9jcZH6jdVU39RF0Kn0pQ4lzl/kzt&#10;9r1nU4hm78XvgcFJ2imlOZf4rDMAi1t/R6SEAi5lRrSAz9QuqKmXdp6vzJNdIOQkYgUfglg9ZuEf&#10;fBQIGqnZFHKm9s2bN1tbW4UM99KlSwaDDDGc0t5Wp0+f3jjzyyifK4srS/eWNHUadYUqQSXacvan&#10;Z3/+opARsetIkyvMVY4PEoUpBEsSqEF8l1g5KIH6UV9gKRnKS2BeBQwRT70AkEqzCpionTYCLNHs&#10;6PvShCJ+1JCS9tatW+p0ZWpqSqPR5BAwSEmr/mBkW30FddXfV737czvrdlVta6iM3oR/qP/t/fTu&#10;XYrxibnKvQ1JyGRL08qFUC7AOhDXYoVv5IDzlk63M3oaSgGOJOcsF5oNqVCnXtr+NefikRMGMFbC&#10;YRdiQ4IztScnJxfIL4FSFFCPQBtQqVTCe+erKe1tBScO/Pr11z+5fTs1A3saG585erS2pkYsn9Lk&#10;CnOFNSSxkobrFw8ChaYhFSry0lbnQh1tZnxjrITjJ0RDEk5NrprSNCS5euejk59ylf9c5d7Llm3J&#10;wPQxAhgBjABGACOAEcAIiEWgbHNzU2wbXB8jUDQIjI6OHjp0qGiGgweCEcAIYAQwAnIhgL1sciGJ&#10;6RQeAtjLpsyc5actXZmxi+0FYyUcMexlE4XVzMyM8PrK1MxPaWdzhTUkZSQB95KPCGANSZlZyc91&#10;UJmxi+0FYyUcMYEaEhzQe+8eOp86RYFP3pqammTJziY5Dqmvr29iYiI1nxBOfuzYscrKSuEoUTUl&#10;y1WJc4U1JLGShusXDwJYQ1JmLiWvzsqwl1e9YKyET4cQDQnUI0g4Ul8PGSJSFbCvrK2uaLXCk07x&#10;UpOmIf1fX9+fR9QT859NcWQ2RMTcv23SfGj5uZM/Eo5SJhoS5gprSGIlDdcvHgSwhqTMXOK3vnCc&#10;MVaisIIv+VPXHxsb0zXv02nBPlTOVxNOBAiGgpCC9ODBg8J756spTUPqOvXC6Prjw7/6epVGzUl5&#10;KrJQWV7e9pOLLRX9jldeEsunNLnCXOFv2cRKmvL14fhk4VkBoHKKJG+iSCk/0kLrEQ4yFpdnPbf4&#10;c/aeW5akzXgh8ixtpLiVDAiAT2pjY3ONv4CGtKUsx6/CMmJT37x9bUM9M08kXx9MzD758ttjk7OV&#10;tZVK5mVLy5UlL7mSEau4zLVet5tKzOZ0D4/TWWyJsJe5CfeHx2UQ2HgSpx69nOKSvTsgCOfuoRcb&#10;Km1t2TyENnSO6YjVTSh6MLIMY0t+VZgcESaZmGD6srIkuNd8rIhyVDGlrY1OaMzLKGQTJXq84vFG&#10;BDkxz3AiMmyu4ISwcIZHQ8GOC68rSguvZ2Aa6orHCxIsx1azhMWMWuji6rOWvqSVD1WnF8a2LjrB&#10;beHhlcgxqf2Ura9Dts9UF4pAUlL1SAJWvWW9bKt6dpFIvm6Oh3/svHgjODW/RFRUK5qXLS1X3rzk&#10;Skas2BpSQ1Nrq5UsR3ThgdGYMrSj5Qh139raJO8jA7rRcz974tnu71hPPX7M9tjTz5qefObhbz/1&#10;0GMW4yPfMIwF3vUHP5G3R1hwjHa9zRshi9PZoZOXfoxaCOWGpztyntAxDu5gr6Wfnbc2W92LoJuH&#10;LIngXuaqnW5KNLw2MyQ0Tvn6DvpHyAT0Ugon5hlORIbNpQxDehsaZ6/ZB9nppZMp9paghRuQRNoI&#10;OygtkGiI6CAz+lJlqMto8Xc4GYklWAILC11voCM+Z/JQl8VnppY+r42w9Cbi3mGjSHnNRLe1aHQk&#10;omwLaEhpCmhIZbmWpfKt6juR1Qs3Jm9PL88tEtT1fujui39499qH/wPuFpdBQ1LUhgSdljhXcabF&#10;hgYqnC0cYclKZPouc19mCQL16IcnLSHv0vuXZq4P3Gk9VtNxcvt3X7jvn56PO1/ed/lvH8vcH7mk&#10;9HYb3IPHTfR7Tas1UbF5yBjTxey4YkYm1gaX6yZqdY7ZwyU6t+D92dlBd8REAEIDi4tAac1RbRZJ&#10;9nIU3eeBESMOArTHS7duxaxKjAUL9oNd7I16gKFP0YpnKQuQFyhJrQkyobe4+qkpSJ79GG5d51gz&#10;Fk2LxTbvwe9x88aJuRDZ4JvTpHnkES2CCDAmiWRB4hR7RWcvanRl2zA4byrKVt50BuqS/gRbQep3&#10;dbqjeYe0Joe3x4cUKVQgUZvjuKk5kfcR/0AIKoSCAV/iT1qTiVmujnd05s2gM2ekjAANaSP1VV7O&#10;G6WUOQMCKSyryibuLJx548L5K/6pyPLCMjH2nzuvnr981Y/MBAc+s4soU1fUKGpDgn5LnKt45yvt&#10;UXvz+vThI7S5KBwOE4EB2vXmZVxvAqc8RTVKPRr86ztved6Yn1mcn1uByieN1+Dv3MIS/F1YQndk&#10;LkOwpLD3YGzyLh8yLTlMYPux07Yf2GjZqQ0u5030g8tDkHs4bw/RHb8ng/VK3w9uPLavBnxg7k4C&#10;bZ9JV5iO3v65DR6mLWz9mH2e19ket11ss+uF5+6OWbCcHX4yixtdXJ5AHMMJLMkMeEGT07abW3wB&#10;9D7hEIkYbo52jnlMOXBOzIXIBmOVTJhT1Fn65qS4+ptJM4FT70kwEvBKeJamEG0ToBg9hh76pQ8G&#10;EY+e5M5r03to8x3nzSyxlI9kQQZ9CClYktqDvX5zO8tmmbyaaZsNI35+CzVSoQiP0Qiw2/02r4O1&#10;vMSNPXTO7ovrKR+REcUT5Bdb4S/wqyzf+YtiKblyZMv6ldvT03OLv//HjT++N3b+xkfn/n7lqh+F&#10;otfurNv/oO5fc4ubmnKFnYElzlW8htRgtJBOtsPbrw/T2hC43mgX25HDxAhzNxNR2Lv3abjcAeeR&#10;M99qe37r87/4wcLs8tK9ZaQVgRkRlNZFpButrq5m0kvatrR/PxbX3GmjTEtg+xlxWWAVgXUEMsSS&#10;r0jum6gPphWsTUldao87Bgcd7cRAnA2HVS3YbyVfE9FuyI6AJLkMsj499dlFqUcUw7QFS2uK2xCm&#10;YjgtaCVagVMkUs9jxkjxyAZllUyYU47OOJqT4kpbNeHFS3gG2Hng040x4wElEIh62QiwaqDf0Pue&#10;kXzTcVsn+eBx3pSblbymB7YgpDQOOkxB8LC1B6moo7S2ZO4xDfV6yM2f12322fn8aKFzvX6b6GDG&#10;PAYR7EPgY0sRqQ2/5oMNiahSjc5EAMg7s/N/eu/mbwauXPsQqUcNuxu0X2yarlFfnY1sVoOGpKw/&#10;sLS54gzgb2hq0hFBOlY76mJraNI1351GE5hZmZj47eDFlyzN1v5eT/V/W4DYwtzaIpl7eXkFaUir&#10;q+jv+hqyJMlcdPqo34Rcebw9qP+kwsSikEsTpa7Ay4UOUIm7KYA/cNc4wOmfHGwx1Bu1FnGzESNu&#10;MMMLLSlsIEXnoWQjugBWcZU4BMCpEQ00SjH7IuZRMMBcNEXMqTSWpEq44FFxVNQe70hQ1TKhVsRt&#10;qRAk0JJQIJHXjFYD1mpGDxxEpEXPG1kJYUiEjXTKwZo0aDMkGL1JGuDT7G128FqXChJglQpOREp/&#10;Ka15JGGpqausbaze92XkGgUf270wOuWydmeN9ktNu3WNVQ0aqAAXoayCVOJcxX3LBg41soTHx4NM&#10;8FE4zHzVFvZeD+zYXi/HM6LX3f/Kha98/2jX269Nevo+WllZWlxeA8K/Cz4Kf1fXkIa0to7uyFy0&#10;sDd1WVJ/pAQmF5eddo1FvzvjvJmGOTirjKoRgp0w98JlIOMEQgP+qBsMrXpMKEGUAEE0w4pG2IXv&#10;HJGDCGJoEAPQe1LIgcywFiM5+EgIfFqUByjt7CfPI4KEMj9CeI/dJQGhJJri5pSbpahMgDEh3o+S&#10;dowShiCgCXo2qGoUA+QjA9jbXWQQPOdNAWSLrkpiCBIaILWaRb9JA0EzdhtoMxwXAKRGRYcpgcKV&#10;tCYBga6B9iJTjwAIlVot5Mq5zGjqt1Z/qurAV/WGh/dTzNQ11u57qHmPfnfVjm3wK3UpbEIqca5Y&#10;GlI4MjpMfesPcUg6Jg6JGA/Sd4eDunaLMc3RpGKkbGDitPudV1cW18FFvLa69tQDg0/s+cs3d7wF&#10;H2W21b62tpEVLxuEa3jNfjvpRENREAT1JmEXkwPigig3m7U/QP/CeTPlaEPBXsqHBk5/osfJmKJg&#10;zUeBBaDsmDp6fGQ3Vj/RyZAC0xb0TrFn7WWHFJgcTrPHmmSKouM5UH32b1qIMybIYVr7iWQHYPyA&#10;oyyJmb4ircvgCZEaZi9jQEw5+5zzSJhOQGQahb8+/osiRh+gxYCFY1rZSD2naZqjjjoJ0rELEmmO&#10;SqRkCc9IApg4pNizAVEyZj/5yJDYU3YMzpsZdVyQjWETRSq0JrC4oTAij5lS3R1et94eW2bc/LFF&#10;pEYF8kOvLbDyuSkJQCcvoJUDfRfncpEiS5bi+cJQrVIJuXIuGJq6CrhqG6u+8LUDD7Z+vn5XneGR&#10;/U3GB2p3VVM/UZfCpxKUOFe5P1O7fe/ZFKLZe/F7YHCSdkppziU+XxiANbC/A2LQ84WfvOGjgM/U&#10;Lqg5lXaeb96IiaKMSMQKwiqtHrPwLzkUHVO2OhOSdeTmzZutra1COLh06ZLBkGYzKYSOtLfV6dOn&#10;N878Mkp/ZXFl6d6Spk6jrlAlqERbzv707M9fFMIJu440ucJc5fggUZhCsCSBGsR3iZUDXJ9BIOog&#10;5LKnY5gKEgE8pwU5bUowDbZnp40AEzM7+l6JjvO9D0hJe+vWLXW6MjU1pdFocjgYSEmr/mBkW30F&#10;ddXfV737czvrdlVta6iM3oR/qP/t/fTuXYrxibnKvQ1JyGRL08qFUC7eOhBUYIVv5GCALZ1uZ/TQ&#10;lOIdsISRFZoNqVDnVNr+VcKEFkETjJXwSRRiQ4IztSF32wL5JVCKAuoRaAMqlUp473w1pb2t4MSB&#10;X7/++ie3b6dmYE9j4zNHj9bW1IjlU5pcYa6whiRW0nD94kGg0DSkQkVe2upcqKPNjG+MlXD8hGhI&#10;wqnJVVOahiRX73x08lOu8p+r3HvZsi0ZmD5GACOAEcAIYAQwAhgBsQiUbW5uim2D62MEigaB0dHR&#10;Q4cOFc1w8EAwAhgBjABGQC4EsJdNLiQxncJDAHvZlJmz/LSlKzN2sb1grIQjhr1sorCamZkRXl+Z&#10;mvkp7WyusIakjCTgXvIRAawhKTMr+bkOKjN2sb1grIQjJlBDgpN3791D51OnKPDJW1NTkyzZ2STH&#10;IfX19U1MTKTmE8LJjx07VllZKRwlqqZkuSpxrrCGJFbScP3iQQBrSMrMpeTVWRn28qoXjJXw6RCi&#10;IYF6BAlH6uvTHHUM9pW11RVWKkzhXCTWlKYh/V9f359H1BPzn01xZDZExNy/bdJ8aPm5kz8Sy580&#10;ucJcYQ1JrKTh+sWDANaQlJlLaauzMrzlWy8YK+EzIkRDGhsb0zXv02nBPlTORxlOBAiGgsFA4ODB&#10;g8J756spTUPqOvXC6Prjw7/6epVGzUl5KrJQWV7e9pOLLRX9jldeEsunNLnCXOFv2cRKGq6PEWAQ&#10;gIOMxeVZh5Owc5jMgbP33LIkTZYKkWdpI8WtZEAAfFIbG5tr/AU0pC1lOX4VlhGb+ubtaxvqmXki&#10;+fpgYvbJl98em5ytrK1UMi9bWq4secmVjFjFZa71ut1UYjane5jJV0sKaNg7TP0yPC6DwMaTOPXo&#10;5RSX3N2hJER0acv382dD0SOU5UYB0+NBgCUe9W2pExwDBcgmSvR4I0zyNlGock5uhjOeYXNR/GdW&#10;Of4xzIxWkbemtPB6WK3IgUJyWeofdIEkv11kBapO3InacMAo/BRXn7zDWRnE+Vwb/48FizKp/ZSt&#10;r0O2z1QXikBSUvVIwlO9Zb1sq3p2kUi+bo6Hf+y8eCM4Nb9EVFQrmpctLVfevORKRqzYGlJDU2ur&#10;lSxHdOGBUUYZCnvdw8Hth4+gH1qb5H1SQDd67mdPPNv9Heupx4/ZHnv6WdOTzzz87aceesxifOQb&#10;hrHAu/7gJ/L2CMk73RFUvGafxUonupa7C3noBXst/ezUtfJQxVRSI0CLR8RrM0P64pQWn6B/hExA&#10;L6VwTm6GM55hcynDkN6G9Rjm0KwmnX+FWoIWbkALlo2ww2IFGYSIDlZ+RZRt1t/hJBc0kFiCJbCg&#10;7/QGOuJzJg91WXxmb7Ryb5yuRWjbnQwlWBsTflRouFnppmwLaEhpCmhIZVnpXATR8q3qO5HVCzcm&#10;b08vzy0S1PV+6O6Lf3j32of/A0KLy6AhKWpDgk5LnKs402JDAxXOFo7EphXMRyMNhy3GpjSRbiIE&#10;gakK6tEPT1pC3qX3L81cH7jTeqym4+T2775w3z89H3e+vO/y3z6WQFNEk2YmSWGI2YW1dTEaEzLj&#10;d1HbrdjNKG22kR82ZVSj1E3onWActVT9Qu/1FheBEqCT9KntIHszyeox+Q0DpPNa+RMxTbmqqjVB&#10;JvQWVz/1FknGH+abnqCuc7HJiaHOKST0YGJtaeGhBYg146wOWTPJiAwIZRdjVeCkyd0cqgYYk0Sy&#10;fHDJmLLoczwRyLRBiz7Hk6gseznvDdQl/Qm2gtTv6nRHEwppTQ5vjw8pUqhAojbHcVNzIs8j/oEQ&#10;Wk+CAV/ScJg45VCR7cvKCNCQNlJf5eW8UUqKTfuyqmzizsKZNy6cv+KfiiwvLBNj/7nz6vnLV/3I&#10;THDgM7uIMnVFjaI2JOi3xLmKd76CuQj50t68Pn34CG0uikzfbd4epHxs7mFvWC5xodSjwb++85bn&#10;jfmZxfm5FaB80ngN/s4tLMHfhSV0JwsFaR1QjHbC7TyuBc3G6NGTeyevTe+JGQ1cBLU3c+o9Qk1N&#10;/E2GersN4I8BaifaaaMDb78+vc0bcTgcEXcnae8CJ07onNVOwF1qo2iPaUQuqjJr0cwCYCVLUttu&#10;bvEF0PuEA39TdIIc7Tp6G+82eARtvWNtWR66hJscNIGNbkoMnB1+MuUeq6Rvjiq7/M08Us0rY1ma&#10;fuYx9Bh66Jc+5xPB95hkiau8Iwsy6EMLFjz/7cFev5lZPhCjQ6AgsS1KoBY1G0b8/PoNUqEIj9GI&#10;Vj+/zZu0btD7OO4f8w4aMQxBfrEV/gK/yvKdvxiOOOpGtqxfuT09Pbf4+3/c+ON7Y+dvfHTu71eu&#10;+iehau3Ouv0P6v41t7ipKVfYGVjiXMVrSA1GC+lkO7z9Oq0MhcNhIkzoSO/bER0xIoOOtHfv03C5&#10;A84jZ77V9vzW53/xg4XZ5aV7y0grAjMiKK2LSDdaXV3NUOB4mjNulEFy84VWGRsoSlDAamDrJN+I&#10;qMDaQ91tNxOeAUEZs/mbmE70EP4BiBKIfk7K36/tONUxq4A7Z8RlgYUNljbIRhvlkQDWkypnB7WS&#10;psqLP41KsN9Kat1xc5MhYhw0gQ1axLSmjs7U9HlY4hfRdGPMcDhJzaNeNngwKCMs15PI+5jIzU7e&#10;0gNbENoZwWoVBA9be5C2bEszEQ/1ekgV2+s2++zJGz+6L9gqcvyYtwilZQzsQ+BjSxGpDb/mgw2J&#10;qFKNzkRgOHdm5//03s3fDFy59iFSjxp2N2i/2DRdo746G9msBg1JWX9gaXPFGcDf0NSkI4JMrPYO&#10;XRPlYmsw6prvTqMZzKhMTPx28OJLlmZrf6+n+r8tQGthbm2RzL28vII0pNVV9Hd9DVmSiqVojzsc&#10;x3XEuS6p3i9GryNXS0qj4yiMM8/Y7eomFSrKR4eLJATAqRENNEqB/1AvE93h7UHiLEfhohnicIzw&#10;9CWNJWEyJsfwYjS0xzuEbkDk7bjQqFEhSKAloUAirxkZK3X6qBeYHg2ISItexzc0CEMibOS+EDaD&#10;gzZDN4/BU2sSvissBBhVKjgRKf2ltOaRBJ2mrrK2sXrfl5FrFHxs98LolMvanTXaLzXt1jVWNWig&#10;AlyEsgpSiXMV9y0b2IvIEh4fD96lgpIaSF2JUpbC3mBgx/Z6GZ4Jve7+Vy585ftHu95+bdLT99HK&#10;ytLi8hrQ/V3wUfi7uoY0pLV1dCfrBTbjLtp1D5+F2F3R0FuIQEG6RQhtu+Js2yRLlBkHIjfsrhiL&#10;KZrAuWWwLmmbCR9tj+Ltl2vEVGXqQ5WUH7jRm8CIt6eTdOql0qayDm1hdwDSAD4tygOUFn8DGe8R&#10;GvDHub44hUQwKkk0kdMvKmL9yWEk8ZS5WeIX0bRjFMy4qIohsBJRDTifCFGPiaiOC6xyYggSYl8L&#10;Nm+XJfoBG6xGxm4DbRDnGh6pUdE7JlC4XAnKFLlGUUsMa2tQYDhxsatSq4VcOR+ppn5r9aeqDnxV&#10;b3h4P8VMXWPtvoea9+h3V+3YBr9Sl8ImpBLniqUhhSOjw9S3/hCHpGPikBqMrbrp62+St4NEu8Uo&#10;X8T2wMRp9zuvriyug4t4bXXtqQcGn9jzl2/ueAs+ymyrfW1tI0tetoQHAXzzZj/pJAH3uznmm+8k&#10;SNcJhCuZUbgSuyCfGWmisfbr2R+L8DcJDVjJLiy+6ArG12+sI3g7oBAEZAUyOSDEhXKzWfsDOX+U&#10;i5kBOj6GkgbGWpcSf1NHj4+cG6uf6IxCwyckdAXW5HLNOCdNLcSOE3ZK8AjmOwPWXMRocrMEVVNJ&#10;tbIyFgsH7KGfL84nIv1jUszCGB0bKN/kNs0EFjcURuQxU6q7w+sGjxj1DQeKrEyOLWLBQ8oPao4q&#10;e6gwTPKDD/JEgFCwN0qIvRAWPr5qlUrIlfOBauoq4KptrPrC1w482Pr5+l11hkf2NxkfqN1VTf1E&#10;XQqfSlDiXOX+TO32vWdTiGbvxe+BwUnaKaUZSDysGv0d4iKgJTTJgEHcVA4ECvhM7YISN2nn+cox&#10;w4VHQyJW4F+3esxOSWdzFR5INMdCztS+efNma2urkCFeunTJYODYeAhpy64j7W11+vTpjTO/jNJZ&#10;WVxZurekqdOoK1QJKtGWsz89+/MXxXIlTa4wVzk+SBSmGSxJoAbxXWLlANfHCBQvAlEPK4ePpHhH&#10;jUcmAAHwrztthDXfT8EVMBKZq0BK2lu3bqnTlampKY1GI3PfYshBSlr1ByPb6iuoq/6+6t2f21m3&#10;q2pbQ2X0JvxD/W/vp3fvEkM4o7qYq9zbkIRMoDStXAhlnjoSdugSmmTAIG4qBwKFZkOCSBMrfC8H&#10;Q2/pdDujB+HIAUVWaUjbv2aVpbwljrESPjVCbEhwpvbk5OQC+SVQigLqEWgDKpVKeO98NaW9reDE&#10;gV+//vont2+nZmBPY+MzR4/W1tSI5VOaXGGusIYkVtJw/eJBoNA0pEJFXtrqXKijzYxvjJVw/IRo&#10;SMKpyVVTmoYkV+98dPJTrvKfq9x72bItGZg+RgAjgBHACGAEMAIYAbEIlG1uboptg+tjBIoGgdHR&#10;0UOHDhXNcPBAMAIYAYwARkAuBLCXTS4kMZ3CQwB72ZSZs/y0pSszdrG9YKyEI4a9bKKwmpmZEV5f&#10;mZr5Ke1srrCGpIwk4F7yEQGsISkzK/m5DiozdrG9YKyEIyZQQ4KjMO/dQ+dTpyjwyVtTU5Ms2dkk&#10;xyH19fVNTEyk5hPCyY8dO1ZZWSkcJaqmZLkqca6whiRW0nD94kEAa0jKzKXk1VkZ9vKqF4yV8OkQ&#10;oiGBegQJR+rr05x0DPaVtdWVaNpM4Twk15SmIf1fX9+fR9QT859NcWQ2RMTcv23SfGj5uZM/Esuh&#10;NLnCXGENSayk4frFgwDWkJSZS2mrszK85VsvGCvhMyJEQxobG9M179NpwT5UzkcZTgQIhoLBQODg&#10;wYPCe+erKU1D6jr1wuj648O/+nqVRs1JeSqyUFle3vaTiy0V/Y5XXhLLpzS5wlzhb9nESlqe14dj&#10;mVAKAd5C5bbF+WxlmUbRYKabHVm44iXC2XtuWZI24ELkWdpIcSsZEACf1MbG5hp/AQ1pS1mOX4Vl&#10;xKa+efvahnpmnki+PpiYffLlt8cmZytrK5XMy5aWK0teciUjVnGZa71uN5WYzekeppLVEuN0qjb6&#10;vnN4XAaJjSNx6tHLKS65e0NJiOjSlu/nz4ZSJqmVhgwkwCQgp+3g8dQZcKURL/xWLPGob2ujcwXz&#10;a5sMmPFp+wTBwDm5Gc54hs0F8S1PpfjHUB6aRUqF0sLrYbUiBzjUFb8BggTLXWQFqg6de5bCAg4Y&#10;hZ/i6pN3OCvH4GMStRUHoKT2U7a+Dtk+U10oAklJ1SMJXPWW9bKt6tlFIvm6OR7+sfPijeDU/BJR&#10;Ua1oXra0XHnzkisZsWJrSA1Nra1WshzRhQdGSV2oib5D3m3Z0axrkvW5Ad3ouZ898Wz3d6ynHj9m&#10;e+zpZ01PPvPwt5966DGL8ZFvGMYC7/qDn8jaIRDrdJNJ771mn8VKJ7qWuwt56AV7Lf1BeUhFqQT9&#10;I4Zm9ELPBnGZec0NOVo8Il6bGXIFp7THRcGUwCkn/hlOSobNJYwigyasxzAlyBl0UQxNYUtjQAuW&#10;jbDDYgXZZogOlLKWLkNdRou/w0kuaCCxBEtgQbPqDXSwE2sj9criM3ujlXu5jM1DXf36npZigC46&#10;hrItoCGlKaAhleV60OVb1XciqxduTN6eXp5bJKjr/dDdF//w7rUP/wfcLS6DhqSoDQk6LXGu4kyL&#10;DQ1UOFs4wiUr46NB3SE5FSRQj3540hLyLr1/aeb6wJ3WYzUdJ7d/94X7/un5uPPlfZf/9nF2JbaZ&#10;SVIYYnZhbV2MxoTM+F3Udit2k7UuxTZmsCmjGqVuQu8E46il6hd6r7e4CJQAnaRPbQfZm0lWj9xv&#10;mOQmwCJNsz6OeHZxLlDqWhNkQm9x9VNvkVRgdp2LTU5M5WZ7gqJCEn2xceAfmx0046wOWWo8IzIg&#10;lF2MVYGTJndzqBpgTBLJmwMuGVN28jieCIA++fFUlqv86Q3UJf0JtoLU7+p0R5PPaE0Ob48PKVKo&#10;QKI2x3FTcyLzI/6BEFpPggEfx7gA6/4OR3v+jFgWTsoI0JA2Ul/l5bxRSrLwIITIsqps4s7CmTcu&#10;nL/in4osLywTY/+58+r5y1f9yExw4DO7iDJ1RY2iNiTot8S5ine+hr2km+3N69OHj7TGK0Nh73Xi&#10;sDHNBwFCxICuQ6lHg3995y3PG/Mzi/NzK/DDSeM1+Du3sAR/F5bQnSwUpHVAMdoJt/O4FjQbo0dP&#10;7sK8Nr0nZjRwEdTezKn3CDU18TcZ6u02gHMLqJ1op10yvP369DZvxOFwRNydpL0L0nWHzlntBNyl&#10;Nor2mEbkoiqzFk0GMK4mpijNCIt4FiAuEpLadnOLL4DeJxz4x8B0tOvobbzb4OHclyfiEWvLysWe&#10;cJODJrDRTYmBs8NPpmdjlfTNUWWXv5lHqnllLEuTyTyGHkMP/dLnfCL4HpMscZV3ZEEGfWjBgue/&#10;PdjrNzPLB2J0CBQktkUJ1KJmw4if3+6MVCjCYzSi1c9v8yauG6Fzvf4OrsUk71ARzRDkF1vhL/Cr&#10;LN/5i2YrvkFky/qV29PTc4u//8eNP743dv7GR+f+fuWqfxJq1e6s2/+g7l9zi5uacoWdgSXOVbyG&#10;1GC0kO60w9uvD3upQCSqhL3DshmQ9u59Gi53wHnkzLfant/6/C9+sDC7vHRvGbpZADMiKK2LSDda&#10;XV3NUOB4mjNulEFy84VWGRsoSlDAamDrJN+IqMDaQ91tNxOegTj/Ph9f/E1MJ3oI/wBECUQ/J+Xv&#10;13ac6phVwJ0z4rLAwgZLG2QujfJIAOtJlal2vE2yA2pxU00HZrDfSmrdcXOTISQcNIENWsS0po7O&#10;1PR5WOIX0XRjzHA4Sc2jXjZ4MCgjLNeTyPuYyM1O3tIDWxDaGcFqFQQPW3uQtmxLiw8Y6vWQKrbX&#10;bfbZEzZ+xasfgX0IfGwpIrXh13ywIRFVqtGZCEjindn5P7138zcDV659iNSjht0N2i82Tdeor85G&#10;NqtBQ1LWH1jaXHEG8Dc0NemIIB2rjZYOcLA1yGZAmpj47eDFlyzN1v5eT/V/kcd7YW5tkcy9vLyC&#10;NKTVVfR3fQ1ZkoqlaI87HMd1xLmuqCNP5MgYvY5cLSmNLl2R0CQdydL6HZwadNRWNHqNjOFIwH+o&#10;l4nu8MoWwMFFM8TpGOGcEmks5UJgtMc7hG5ASkv4EkdLhSCBloQCibxmZKzU6aNeYLo2iEiLXscH&#10;FIQhETZyXwibwUGboZtt8ARhdzF2vW7YjyWEeBcy+CoVnIiU/lJa80iCVFNXWdtYve/LyDUKPrZ7&#10;YXTKZe3OGu2XmnbrGqsaNFABLkJZBanEuYr7li1Mm43C4+PBu0xQEjIgXQ/LG4Gk193/yoWvfP9o&#10;19uvTXr6PlpZWVpcXgNp+F3wUaQhrSENaW0d3cl6gc24i3bdw2chdhcVxwwFIlDQ1jaEtl1xtm3y&#10;V8qMA5EbdleMxRRN4NwyWJe0zYSPtkfx9ss1Yqoy9aGKwA/cJDTJOtYF1QFIA/i0KA9QWjANZLxH&#10;aMAf5/riFBLBICTRRE6/qIj1c4WRsGlzs8QvomnHKJhxURVDYCWiGnA+EaIeE1EdF1jlxBAkxL4W&#10;bN4uS/QDNliNjN0G2iDONTxSo6KNT6BwueKUKdpWRXrye1qQslw0/jaVWi3kyrlEaOq3Vn+q6sBX&#10;9YaH91PM1DXW7nuoeY9+d9WObfArdSlsQipxrlgaUjgySn/aD3FIulgc0vjoiHwGJLYUDkycdr/z&#10;6sriOriI11bXnnpg8Ik9f/nmjrfgo8y22tfWNrLkZUt4EMA3b/aTThLwzZtjvvlOgnSdQLiSGYUr&#10;sQvymXUjn5e1X8/+WIS/SWjASnZh8UVXML5+Yx3B2wGFIKC4XZMDQlwoN5u1PyDoUU7ThEVcELmS&#10;qUTvoylpYKxFKcE0dfT4yLmx+onOKE58QkJX4MQ/dpOTphZixwk7JXgE850Ba2LSNEc1U0m1eBnL&#10;RChi4YA99PPF+USkf0wyYaJg2oLyTW7TTGBxQ2FEHjOluju8br2dcvGSkZVJsUXsEZLyg5qjyh4q&#10;DJP84CP1EWoFAxIfo2qVSsiV83Fq6irgqm2s+sLXDjzY+vn6XXWGR/Y3GR+o3VVN/URdCp9KUOJc&#10;5f5M7fa9Z1OIZu/F74HBSdoppRlIPKwa/R3iNlESmmTAIG4qBwIFfKZ2QYmbtPN85ZjhwqMhESv4&#10;WNbqMTsFOuALDxZOjoWcqX3z5s3W1lYhA7506ZLBwLHxENKWXUfa2+r06dMbZ34ZpbOyuLJ0b0lT&#10;p1FXqBJUoi1nf3r25y+K5UqaXGGucnyQKEwzWJJADeK7xMoBro8RKF4Eoh7WJB9J8Y4Zj0wQAuAk&#10;c9oIa76fgitoLLJWgpS0t27dUqcrU1NTGo1G1p7FEYOUtOoPRrbVV1BX/X3Vuz+3s25X1baGyuhN&#10;+If6395P794ljnQGtTFXubchCZk+aVq5EMo8dSTs0CU0yYBB3FQOBArNhgSRJlb4Xg6GDoEizuhB&#10;OHJAkVUa0vavWWUpb4ljrIRPjRAbEpypPTk5uUB+CZSigHoE2oBKpRLeO19NaW8rOHHg16+//snt&#10;26kZ2NPY+MzRo7U1NWL5lCZXmCusIYmVNFy/eBAoNA2pUJGXtjoX6mgz4xtjJRw/IRqScGpy1ZSm&#10;IcnVOx+d/JSr/Ocq9162bEsGpo8RwAhgBDACGAGMAEZALAJlm5ubYtvg+hiBokFgdHT00KFDRTMc&#10;PBCMAEYAI4ARkAsB7GWTC0lMp/AQwF42ZeYsP23pyoxdbC8YK+GIYS+bKKxmZmaE11emZn5KO5sr&#10;rCEpIwm4l3xEAGtIysxKfq6DyoxdbC8YK+GICdSQ4Ljee/fQ+dQpCnzy1tTUJEt2NslxSH19fRMT&#10;E6n5hHDyY8eOVVZWCkeJqilZrkqcK6whiZU0XL94EMAakjJzKXl1Voa9vOoFYyV8OoRoSKAeQcKR&#10;+vo0SdfBvrK2uhJNmymch+Sa0jSk/+vr+/OIemL+symOzIaImPu3TZoPLT938kdiOZQmV5grrCGJ&#10;lTRcv3gQwBqSMnMpbXVWhrd86wVjJXxGhGhIY2NjuuZ9Oi3Yh8r5KMOJAMFQMBgIHDx4UHjvfDWl&#10;aUhdp14YXX98+Fdfr9KoOSlPRRYqy8vbfnKxpaLf8cpLYvmUJleYK/wtm1hJK6D6cEQTSlnCU+DX&#10;rqECGk0esgoHGUMChxQYJ/KcW8w5e88tS9ImtRB5ljZS3EoGBMAntbGxucZfQEPaUpbjV2EZsalv&#10;3r62oZ6ZJ5KvDyZmn3z57bHJ2craSiXzsqXlypKXXMmIVVzmWq/b7aSKe3iczmJLEOPDXHdlEFyK&#10;xKlHL6e4ZOuGJoSSENGlLd/Pnw0JTFLLi5HJkZiGPj2cGXeavos8rsESj/q2NjpXMC+/kE2U6PGK&#10;xxgR5MQ5Q/AzbK7gvMQ/hgp2XHhdUVp4PaxWJO9DXfHbGkiw3EVWoOrE7YfggFH4Ka4+eYezMpJJ&#10;qiuqFMvuidR+ytbXIdtnqgtFICmpeiQJonrLetlW9ewikXzdHA//2HnxRnBqfomoqFY0L1tarrx5&#10;yZWMWLE1pIam1lYrWY7owgOj4+Qkjg8PhHVHqLuHCeauXAsN6EbP/eyJZ7u/Yz31+DHbY08/a3ry&#10;mYe//dRDj1mMj3zDMBZ41x/8RK6+GDoobTVKYG32Waz8Fha5e5VAL9hr6Q9KaJdRk5x0mhHHMjem&#10;xSPitZkhV3DK90TQP2Jojk9qLJgZTpwzBD/D5oJ5l6Ui6zEslpexLLgkEAEt3IAWLBthh8UKss0Q&#10;HShlLV2GuowWf4eTXNBAYgmWwIK60xvoYCfWRuqVxWf2Riv3JpuQW0Djp4qD1U02BqYgzbItoCGl&#10;KaAhlSnIEmdX5VvVdyKrF25M3p5enlskqOv90N0X//DutQ//B00Wl0FDUtSGBJ2WOFdxpsWGBiqc&#10;LRyJm8C70+NhsCiFI+ivjAXUox+etIS8S+9fmrk+cKf1WE3Hye3ffeG+f3o+7nx53+W/fSxjXxyk&#10;mpkkhSFmF9bWxWhMyIzfRW23YjdZ61JshwWbMqpR6ibM9oxNLVW/0Hu9xUWgBOgkfWo7yN5Msnpk&#10;v2GibMDNmDOC6Qq672J2o4jpAEOWGgQ0YHeaXfzznLrWBJnQW1z91FskGf8YVl3nYpMTU7nZnqCo&#10;kERfbBw4x4PP6pClxvPNY9LccTdHM86YJJI3B1wypuwkcTwRyLJBiz7Hk6gseznvDdQl/Qm2gtTv&#10;6nRHk89oTQ5vjw8pUqhAojbHcVNzIs8j/oEQWk+CAV/ScDLR+HOOTQoGygjQkDZSX+XlvFFKig1t&#10;WVU2cWfhzBsXzl/xT0WWF5aJsf/cefX85at+ZCY48JldRJm6okZRGxL0W+JcxTtfw17Sofbm9enD&#10;R1qbSMloaj3SQgTffDP+buZCQ6lHg3995y3PG/Mzi/NzK0DzpPEa/J1bWIK/C0voThYK0jqgGO2E&#10;23lcC1qB0aMnd2Fem94TMxq4CGpv5tR7hJqa+JsM9XYbyN2Z80Q7bXTg7dent3kjDocj4u4k0EYb&#10;0nWHzlntBNylNor2mEbkoirHb/eSbkLzbqq5s8NPpvWii8sTIAfp7SG60YYS3HKxTrMAfYGR1Lab&#10;W3wB9D7hwD+GlaNdR2/j3QYPx748edScOCfc5KDJO4+oh/TNUS2Xv5lHqnllLEuTxjyGHkMP/dLn&#10;fCL4HpMscZV3ZEEGfWjBgue/PdjrNzPLB2J0CBQktkUJ1KJmw4if3+6MVCjCYzSi1c9v8yasGyFQ&#10;muhZKTplFPKLrfAX+FWW7/wzlJ7IlvUrt6en5xZ//48bf3xv7PyNj879/cpV/ySQrd1Zt/9B3b/m&#10;Fjc15Qo7A0ucq3gNqcFoodxp268Pe2mD0fhokDgMbrYj7bpw7G4GsrB379NwuQPOI2e+1fb81ud/&#10;8YOF2eWle8tIKwIzIiiti0g3Wl1dzaCTFE0ZN8oguflCq4wNFCUoYDWwdZJvRFRg7aHutpsJzwBv&#10;vDO7I/4mphM9hH8AogSin5Py92s7TnXMKrC5G3FZYGGDpQ0yl0Z5JID1pMrJN6E5zZrW1NHJoss0&#10;h4U1O1gXCVVe/OnxBfutpNYdNzcZjp2DJu88cnTFwxK/iKYbY4bDSWoe9bLBg0EZYbmeRN7HRG52&#10;8pYe2ILQzghWqyB42NqDtGVbWnzAUK+H3Cp53WafPXHjp2130i422IZ1C90W5i1wMcbAPgQ+thSR&#10;2vBrPtiQiCrV6EwE+L4zO/+n927+ZuDKtQ+RetSwu0H7xabpGvXV2chmNWhIyvoDS5srzgD+hqYm&#10;HREkY7UhDIk43NoE3reGJqPlcMMIHZ6UwXMxMfHbwYsvWZqt/b2e6v+2AKWFubVFMvfy8grSkFZX&#10;0d/1NWRJKpaiPe5wHNcR57qijjyRI2P0OnK1pDQ6oQXtDXGRgAA4NaKBRinwH+ploju8PUic5Shc&#10;NEXMozSWMpAxyWPWHu8QugGR3EdRNKRCkEBLQoFEXjMyVur0US8wPUQQkRa9jm+8EIZE2Mh9IWwG&#10;B20G0m7MKtHtG9pIpbJFFRigKhWciJT+UlrzSEJRU1dZ21i978vINQo+tnthdMpl7c4a7Zeadusa&#10;qxo0UAEuQlkFqcS5ivuWjYkzCo+PB+9SQUn123cEgrQ5KewNBnZsr5fh8dDr7n/lwle+f7Tr7dcm&#10;PX0frawsLS6vAd3fBR+Fv6trSENaW0d3sl5gLXDRrnv4LMTuiobeQgQK2tqG0LYrzrZNskSZcSBy&#10;w+6KsZiiCZxbBuuStpnw0fYo3n65RkxVpj5UEf+BG3IWRVnrx9qSMJkCaQDfJOUBSou/gYz3CA34&#10;WS5MHiER1jvUSqIpbh65WeIX0bRjFMy4qIohsBJRDTifCFGPiaiOC6xyYggSYl8LNm+XJfoBG6xG&#10;xm4DbRDnGh6pUdHGJ1C4XAnKFHwKSZvKQ7AQptC0Cgw6QqVWC7lyPixN/dbqT1Ud+Kre8PB+ipm6&#10;xtp9DzXv0e+u2rENfqUuhU1IJc4VS0MKR0aHqW/9IQ5JR8chNRhbURgSdTtItLca05xNKkLMBiZO&#10;u995dWVxHVzEa6trTz0w+MSev3xzx1vwUWZb7WtrG1nysiVwCL55s590koBv3hzzzXcSpOsEwpXM&#10;KFyJXZDPrBv5vKz9evbHIvxNQgNWsguLL7qC8fUb6wjeDigEAQVRmxwQ4kK52az9AREYk1W1EHNM&#10;2CmGiTT+NFanYrspjvp0JAYlDYy1LiX+po4eHzk3Vj/RGQWBT0joCpw4x25y0kw3j2mao55TSXVG&#10;MiZ68mPhgD3088X5RKR/TET3XIgNQPkmt2kmsLihMCKPmVLdHV633k65eMnIysTYorixkvKDmqPK&#10;HioMk/w8g/7wZIB2FtdbPWa3SEN1PoOqVqmEXDkfgqauAq7axqovfO3Ag62fr99VZ3hkf5Pxgdpd&#10;1dRP1KXwqQQlzlXuz9Ru33s2hWj2XvweGJyknVKagcTDqtHfIe6DVwlNMmBQctMCYVPy+EQ1LOAz&#10;tQtqHqWd5ytqKoumskSs4GNZ0GucRaTXCJhRIWdq37x5s7W1VQAx4tKlSwaDDAGZ0t5Wp0+f3jjz&#10;yyifK4srS/eWNHUadYUqQSXacvanZ3/+opARsetIkyvMVY4PEoUpBEsSqEF8l1g5wPW5EIh65jhs&#10;6xixwkEAz2PhzJXCnEJAt9NGWPP9FFyFUYHuICXtrVu31OnK1NSURqNRnr1oj5CSVv3ByLb6Cuqq&#10;v6969+d21u2q2tZQGb0J/1D/2/vp3bsU4xNzlXsbkpDJlqaVC6HMU0fCDl1CkwwYFNcUIhSs8J0V&#10;NGrpdDujB6iII1KEtQvNhlSo8yht/1qEAidgSBgrASDRVYTYkOBM7cnJyQXyS6AUBdQj0AZUKpXw&#10;3vlqSntbwYkDv3799U9u307NwJ7GxmeOHq2tqRHLpzS5wlxhDUmspOH6xYNAoWlIhYq8tNW5UEeb&#10;Gd8YK+H4CdGQhFOTq6Y0DUmu3vno5Kdc5T9XufeyZVsyMH2MAEYAI4ARwAhgBDACYhEo29zcFNsG&#10;18cIFA0Co6Ojhw4dKprh4IFgBDACGAGMgFwIYC+bXEhiOoWHAPayKTNn+WlLV2bsYnvBWAlHDHvZ&#10;RGE1MzMjvL4yNfNT2tlcYQ1JGUnAveQjAlhDUmZW8nMdVGbsYnvBWAlHTKCGBMf13ruHzqdOUeCT&#10;t6amJlmys0mOQ+rr65uYmEjNJ4STHzt2rLKyUjhKVE3JclXiXGENSayk4frFgwDWkJSZS8mrszLs&#10;5VUvGCvh0yFEQwL1CBKO1NenOekY7CtrqyvRvCvCeUiuKU1D+r++vj+PqCfmP5viyGyIiLl/26T5&#10;0PJzJ38klkNpcoW5whqSWEnD9YsHAawhKTOX0lZnZXjLt14wVsJnRIiGNDY2pmvep9OCfaicjzKc&#10;CBAMBYOBwMGDB4X3zldTmobUdeqF0fXHh3/19SqNmpPyVGShsry87ScXWyr6Ha+8JJZPaXKFucLf&#10;svFJGpxv1EUmdoz+Q6xMyl5fFCdQGeUr4SmiSMk+kGIhCAcZQwKHFDAnDjS3sHP2nluWpElCIfIs&#10;baS4lQwIgE9qY2Nzjb+AhrSlLMevwjJiU9+8fW1DPTNPJF8fTMw++fLbY5OzlbWVSuZlS8uVJS+5&#10;khGruMy1XrebSszmdA+Ph2nRDI8P03dZN2UQW4bEqUcvp7hk7ChZ2YEXnIi3WwashM51oVcpepvG&#10;Dr2FRJFMpsgMSNNNk98ZJkdEdAoCWVnKfFDKU0A5qpgCspFmfiCbKNHjFQ8zGhcn1Bnin2FzBeFm&#10;4QxPhIIdF15XlBaOFg6S96GueLwgwTKztrAXF7IuHDAKbePqk3cSVyI2KNGlqlimhdR+ytbXIdtn&#10;qgtFICmpeiQJonrLetlW9ewikXzdHA//2HnxRnBqfomoqFY0L1tarrx5yZWMWLE1pIam1lYrWY7o&#10;wgOj42gSw97hAeLwEfLmYWJg2MsoTvIsNaAbPfezJ57t/o711OPHbI89/azpyWce/vZTDz1mMT7y&#10;DcNY4F1/8BN5eiKpQAJSAnJhUxRD51Aio4SktDJ2FiUFHXUTNm8EFecJHZMFN9hr6Q9moz/pNPOQ&#10;JemDkdiy001OVMRrM0Ou4JTviaB/xNAcn9RYcKecUGeIf4bNBfMuS0UaZ6/ZF30iZaFbZERACzcg&#10;ibQRdrAIQ9YgogOlrKXLUJfR4u9wMhJLsAQWNKveQAc7sTZSryw+M7UQeW2EpTdRNyWTu+mppcrB&#10;6qbAMS3bAhpSmgIaUlmuh1m+VX0nsnrhxuTt6eW5RYK63g/dffEP71778H/A3eIyaEiK2pCg0xLn&#10;Ks602NBAhbOFI1FZiUzfbdY1kbcbmg61EMGobSlzcQL16IcnLSHv0vuXZq4P3Gk9VtNxcvt3X7jv&#10;n56PO1/ed/lvH2feRRKFqI4Upx9Rmy32Vo276+gGq62LcmDBksK8Q9G2mLFIsW5DJXiRdnaYqDcp&#10;EwoItS0uAuU3R21Y/bMdYzGuzsWvZfBDWuNXzKrEcA1Md7F37AGGPkUrnqUsYF9YJLUmyITe4uqn&#10;kE+WkBhcXedYExX1a7KtevB7nMOTE2ohIsE3lUnTxyNRBBFgTBLJHlihT0H25jHp+aKeMfrhZB66&#10;7PWf75RBXdKfYCtI/a5OdzSJkNbk8Pb4kCJFrjTHBx3HTc2JQxrxD4SgQigY8CX+hHZyBtvgcXqp&#10;yncwhPNXRoCGtJH6Ki/njVIS3lGGNZdVZRN3Fs68ceH8Ff9UZHlhmRj7z51Xz1++6kdmggOf2UWU&#10;qStqFLUhQb8lzlW88zXsJR1qb16fPnyktQnNd/32HQFaKwqPj47czVAGYs0p9Wjwr++85XljfmZx&#10;fm4FfjtpvAZ/5xaW4O/CErojf0E6kr2ri2U/gpXBTtt4YGdl5zUbwIbNoyf3a16b3kOaF7TNBvod&#10;OtRP9PQQftIohPZ9rJ0eLFz6/jZY31lOG/CBuTsJtI8mXWE6eh/oNniYjR1oWcyGz+tsj9s3ttn1&#10;wpN4xyxYzg4/mZuNLi5PgOzV20N0o04TWJIf+YKjqG03t/gC6H3CISExuBztHNOXcrCcUAsRCcYY&#10;mTCVqLP0zVEtl7+ZlGCn3mON15GEPgVyzSLaHUAxegw99Euf4/lCenvSQycXBwVBB2TQh5CCFao9&#10;2Os3t7NslkOgILEtSuR6NEKtQZwFqVCEx2gE2O1+mzfBTIR2crBQ0TtF/hjGgsAtgUnIL7bCX+BX&#10;Wb7zzxCZyJb1K7enp+cWf/+PG398b+z8jY/O/f3KVf8kkK3dWbf/Qd2/5hY3NeUKOwNLnKt4DanB&#10;aKH8aduv0/60BmNrC3H9TaQ3DQe3NxOMmSkDWdi792m43AHnkTPfant+6/O/+MHC7PLSvWWkFYEZ&#10;EZTWRaQbra6uZtBJqqamE2afj+Vfg5VhxGWBZQMWDsjvSr4TOQpaj2yUUw7sC7ZOsp6pg/ovKEj6&#10;dljMkMkhQUFC9Y87Bgcd7cRAnA2H1Uew30ouTKzu0XrFdKeNLos+uyj1CLqIWbC0wCyrT6BO7hZh&#10;Vc0S0EVDNp2EcExfxmPnEQnKGJkwlRyd8bDEGDPhxUt4BtiCnm6MGQ8ogUDUy0aAVQP9xvl8cd6U&#10;m5W8pge2IKTSDjpMQfCwtQcpg1paEzL3mIZ6PeRe0Os2++yJKjJYlXwEtVXzmonuhJ/zGqTUzIF9&#10;CHxsKSK14dd8sCERVarRmQiM5c7s/J/eu/mbgSvXPkTqUcPuBu0Xm6Zr1FdnI5vVoCEp6w8sba44&#10;A/gbmpp0UX8a6Eik2mS16KYD4HHL+EmZmPjt4MWXLM3W/l5P9X9bgN7C3NoimXt5eQVpSKur6O/6&#10;GrIkKVSY4BNyLRIVmmTqMMCbJhQABUmL9nugIgX9bAtSbASgVznA+59soxrqjVqLehAeKYrBDG+2&#10;pPiBFA1CydZ0hTAt/G5A1Y0GGqWQEBHTJxgTLpoiplIaS9KfAsHjSqqoPd6RoKpJp1XULakQJNCS&#10;UCCR14wWAZ0+6gWmhw4i0qLX8eEAYUiEjXTKwVI0aDOQpmN2aTG3Uy42mJXOVMaowkJapYITkdJf&#10;SmseSSBq6iprG6v3fRm5RsHHdi+MTrms3Vmj/VLTbl1jVYMGKsBFKKsglThXcd+yhekw7PD4ePBu&#10;vLUoPO51D4RbDmWuICG50Ovuf+XCV75/tOvt1yY9fR+trCwtLq/B/d8FH4W/q2tIQ1pbR3eUKGBa&#10;cdlpF1iK78uoalT40dA5u4sO0tXpQWXp9YOCBAsLUpG6+n0JixQcWkaNIwRbYu4VzEAGDIQG/FE3&#10;GFr+mJiCKAGCaIaljbAL30IiTxE4AhED0HtS7IES+BZmHzDH4NOiPEBpJSR5+tCgKWskhPfYXRIw&#10;SKIpbiq5WYqKAhgT4jw26ccoYQgCmqBHgqrG+XzxPHQCCBdZlcQQJDQ8LViyXbDjiq4uXUYIJOLf&#10;4JEaFe09A4UrYSmizIoUseRfCxlOlVot5Mr5EDX1W6s/VXXgq3rDw/spZuoaa/c91LxHv7tqxzb4&#10;lboUNiGVOFcsDSkcGR2mvvWHOCQdHYdEEOPkTfKWxZjmYFJxMjYwcdr9zqsri+vgIl5bXXvqgcEn&#10;9vzlmzvego8y22pfW9vIlpctiUsITTLAd0vIem3tD/AOArz4Zj/pDQMvvpnx4qOFxeUiqG+aUFyS&#10;yxf/6oGoyF7KhwbtiJ7o13PIQUdFaps6enxk91Y/0cl0D9Z14Ipkqt7ay44tMDmcZo81yRRFB3ag&#10;+uzftBBwTNhJ6v1EGn9ajCVxM1lMtRkYyTlm7IkpJYRz+gjTCYjvomDXx39RxOgD9OyzwEsrEqmn&#10;Mk1z1FEnQfpzQRCTPuMU+BTINddMHFLskeB8vrgfOrmYKBg6sHciVxUTWNxQGJHHTKnuDq9bb4+t&#10;Lu7E2KK4AZJLAb2kGD2Em1qK0Ccm5IIBP5v95EoB9Am3OFt6PiOpVqmEXDkfgqauAq7axqovfO3A&#10;g62fr99VZ3hkf5Pxgdpd1dRP1KXwqQQlzlXuz9Ru33s2hWj2XvweGJyknVKac4nPOwZgMezvKKbv&#10;eDNEuIDP1C6oqZR2nm+Gk1ugzSViRX6obxb+AUeBohPPtpAztW/evNna2ipkuJcuXTIYZIjJlPa2&#10;On369MaZX0b5XFlcWbq3pKnTqCtUCSrRlrM/PfvzF4WMiF1HmlxhrnJ8kChMIViSQA3iu8TKAa6f&#10;hEDUcVhcpvNSnGk8laU464LGDCZnp40AyzLvMfqCyBRfJUhJe+vWLXW6MjU1pdFocjh8SEmr/mBk&#10;W30FddXfV737czvrdlVta6iM3oR/qP/t/fTuXYrxibnKvQ1JyGRL08qFUC6BOhAHY4Vv5GCkLZ1u&#10;Z/T0lBIYedohFpoNqVCnUtr+Ne30FWUFjJXwaRViQ4IztScnJxfIL4FSFFCPQBtQqVTCe+erKe1t&#10;BScO/Pr11z+5fTs1A3saG585erS2pkYsn9LkCnOFNSSxkobrFw8ChaYhFSry0lbnQh1tZnxjrITj&#10;J0RDEk5NrprSNCS5euejk59ylf9c5d7Llm3JwPQxAhgBjABGACOAEcAIiEWgbHNzU2wbXB8jUDQI&#10;jI6OHjp0qGiGgweCEcAIYAQwAnIhgL1sciGJ6RQeAtjLpsyc5actXZmxi+0FYyUcMexlE4XVzMyM&#10;8PrK1MxPaWdzhTUkZSQB95KPCGANSZlZyc91UJmxi+0FYyUcMYEaEhy4e+8eOp86RYFP3pqammTJ&#10;ziY5Dqmvr29iYiI1nxBOfuzYscrKSuEoUTUly1WJc4U1JLGShusXDwJYQ1JmLiWvzsqwl1e9YKyE&#10;T4cQDQnUI0g4Ul+f5rBjsK+sra5oYxkwhXORWFOahvR/fX1/HlFPzH82xZHZEBFz/7ZJ86Hl507+&#10;SCx/0uQKc4U1JLGShusXDwJYQ1JmLqWtzsrwlm+9YKyEz4gQDWlsbEzXvE+nBftQOR9lOBEgGAoG&#10;A4GDBw8K752vpjQNqevUC6Prjw//6utVGjUn5anIQmV5edtPLrZU9DteeUksn9LkCnOFv2UTK2kJ&#10;9eFsY+FJ0tL2lZoa/Jqc9jYtTVwhawjAQcbi8qzndgY5e88tS9KmphB5ljZS3EoGBMAntbGxucZf&#10;QEPaUpbjV2EZsalv3r62oZ6ZJ5KvDyZmn3z57bHJ2craSiXzsqXlypKXXMmIFZdYoExsw+NRyQx7&#10;h91kujb3sJdObSuD1EZJnHr0copLzp5QQsa2qDqD3m7s/5Go55gcEckJjJIXeinUQhzZduFowTb0&#10;8kbv7y46V6W8UBYnNZSjiikgKmkOKIZsokSPV9r8c80awXlTONIZNhfeUcY1WTi3YaU/JZyUFg6P&#10;MUqdhrKoxeMFCZa76Ccd1Yk7URutAvFJGqE5X2UyPxu7FMm8kNpP2fo6ZPtMdaEIJCVVj6Q5V29Z&#10;L9uqnl0kkq+b4+EfOy/eCE7NLxEV1YrmZUvLlTcvuZIRq2QNaXw4uL1lR3QCx4ffHCEOH7FarUcO&#10;EyNvsjSnjJdJIAC60XM/e+LZ7u9YTz1+zPbY08+annzm4W8/9dBjFuMj3zCMBd71Bz+Rox+aBpW+&#10;mlpFgn5DpyH2PyMGKvds4ZVgr6WfndiWGkGHzRlBxWsmuq1YRxI+rZ1uEreI12aGbMYpXxNBv3Sp&#10;4Zw17qkUzHuGzQX3I0tFGmev2QfZ6WWhWJREQAs3IIm0EXZ4iiFxENGBUtbSZajLaPF3UE86SCzB&#10;EljQrHoDHfE5k4e6LD6zN1q5Nw532J1Fi7enpZPdT2FDW7YFNKQ0BTSkslyPsnyr+k5k9cKNydvT&#10;y3OLBHW9H7r74h/evfbh/4C7xWXQkBS1IUGnJc5VgoYE9qKgrrUpJirjwcCOlkNNKMytoelQy45A&#10;MGZcylSgQD364UlLyLv0/qWZ6wN3Wo/VdJzc/t0X7vun5+POl/dd/tvHmXaQ3F7bbBjxk+rEUL9P&#10;36EnqP8JBXydHbro/oplTkJmni56J4b+fY7ZsTF1onYgzl9hSaM2bWDJ6RKwW45ZlfgaBhguKQag&#10;gcVFoDzpcTYwrclkohQ+7fGOTvlxLAGKWhNkQm9x9VNvEWo7Hr+ZZ5DvOscnOcwbCH6PU1I5Zy3+&#10;JqtDVtMU4iSkOQwkwJgkkrXm5DEqPc3M8OIMn5w3leYsP/oDdUl/gq0g9bs63dE8QlqTw9vjQ4oU&#10;9eAPOo6bmhMZH/EPhKBCKBjw8Y9pqNdjZveTH6OXzEUZARrSRuqrvJw3Sklyv2IbLqvKJu4snHnj&#10;wvkr/qnI8sIyMfafO6+ev3zVj8wEBz6ziyhTV9QoakOCfkucqzgNKewdnY7Tj8gpbmhgPgOI/Uvs&#10;3CfXp9Sjwb++85bnjfmZxfm5Fahz0ngN/s4tLMHfhSV0R+5i6uj0BdAKESDM7aZ2s498Awb9hF5H&#10;6OjNmNvgYe+uXD69zRtxkAuTy0OQlbw9RHf8Dozz19A5azcBjSMRZ4efTI0msPA2dHkCcQzAxs/d&#10;SaD9OI+vL3TO7jO3F6h5TCBa2aoGJscWSlrOWe3UPKKNup20ecSQd7TzSA4vX5yzlnCTg2ZKcUrf&#10;nBRRfzNpcXDqPQmWRa4xZgtYkhPQ6qEYPYYe+mUMBhGPnuTOa9N7aPMd581s8pVntEEGfQgpkL/2&#10;YK8/7lEeAgUp3tIT2wFyDgOpUITHaATY7X6bl1rTkgosGYTteHEtGZBfbIW/wK+yfOefoexEtqxf&#10;uT09Pbf4+3/c+ON7Y+dvfHTu71eu+ieBbO3Ouv0P6v41t7ipKVfYGVjiXLE0JG79KMNJ52i+d+/T&#10;cLkDziNnvtX2/Nbnf/GDhdnlpXvLUHUBzIigtC4i3Wh1dVX+vglCR9qNUAQJeNVgQUFvQLAnoZUn&#10;2G8lF21I80q+F+nSaTtO22MIgvk3NORgLulXcMPAEobWGi2oZiKGw9swNQMci12v3yY5TkoEw8Vd&#10;FaZjxGWBFwu8WhKkgxw4j+RkBAoHTTHixCfMlDgSbH8zxWa6MWY0GK6HhfJmghcYrBrod/S+p1/M&#10;YL+zUTsZzptys5LX9MAWhHAadJiC4GFrD9I2aWmOczAOkZq+12322bmd76ApF5UBCSYX7EPgY0sR&#10;qQ2/5oMNiahSjc5EgOE7s/N/eu/mbwauXPsQqUcNuxu0X2yarlFfnY1sVoOGpKw/sLS5imlIYXCo&#10;BQbIkOw3R+6if9ExR+EwE58d+1cma8rExG8HL75kabb293qq/9sCpBbm1hbJ3MvLK0hDWl1Ff9fX&#10;kCVJ9oKUov4hymgEhoAOgz8IPjYIQhrqZXz04ISXp1sgLI2Q5IZx3YF7orfZwbNRlMZYabUCPToa&#10;aMSEJ5Fvq/gNdhYkh+CiKUIqpLGUYoxZm3jwAkdDA7PWSTEQpkKQQEtCgUReMzJz6/RRLzA9QhCR&#10;FnJh4ywQhkTYSKccqKCDNgOHGRwEz2MoNgOSSgUnIqW/lNY8kuZIU1dZ21i978vINQo+tnthdMpl&#10;7c4a7Zeadusaqxo0UAEuQlkFqcS5imlIDUYLhGOT5UjLjuZ2qxXFIzXpmu+OjI4jHSk8Pjpyt1nH&#10;ClKSvPDodfe/cuEr3z/a9fZrk56+j1ZWlhaX14Da74KPIg1pDWlIa+vojvwFlCJfP6wzlOdJp/f1&#10;9/oNlK3aQHrtQwN+Ef6wVAwiLw0EsqAdcgjsVMLHIrlhtAuIKekaaMfqkXDME2vCR0LgIqU8QGAA&#10;dNnpL9s4vhzkkxzKEglTYXdJ4CNJGsVJBbcwR8URjAnxzte0Y5QwBAFN4MGgwaEYIM1JgL3dRX46&#10;wXlTANmiq5IYgoQGqAVLmwvi3Gl7NwiasTuVekNqVLTxCRQuV7IyRfrkiygCiRIDlVot5Mq5zGjq&#10;t1Z/qurAV/WGh/dTzNQ11u57qHmPfnfVjm3wK3UpbEIqca7SHgLR1Hqkhbj+JrIsXSdajrCjuDOV&#10;qIGJ0+53Xl1ZXAcX8drq2lMPDD6x5y/f3PEWfJTZVvva2kZWvGykn83lQj42cpFpNrgg0Ai2XaaO&#10;Hh/pSLH6ic5Mh0a310KwL2EnifYTXH45JhoD+W/YX/SkbxjjEIVWJURqo09cXK5u0i2USFqmoRUt&#10;GTo+BkVqmL2MtcjkgOA0ys1m7Q8kjJ1bckwnIFaNmnp9/BdFZHOOWWPf5KSZTipiNHmFuZMgXclG&#10;O2F2JoSapByj/NPNxCHZiR6aE4iSMftJRzeJPWX85LwpPzf5ThG2baRCawKLGwojoh1hgI5bb6eC&#10;A9Ckuvlii6jFDi1HqDkZ/0W4KdzRV/7MUQK9KTWsfAeJjz+1SiXkyvnwNHUVcNU2Vn3hawcebP18&#10;/a46wyP7m4wP1O6qpn6iLoVPJShxrnJ/pnb73rMpRLP34vfA4CTtlNKcS3wcA7AQ9XfQAd+iOJPc&#10;UFQvJVm5gM/ULiipkHaeb0mKpNT8WfBxP8QPOUsr5lDImdo3b95sbW0VIkuXLl0yGDj3sUJax+pI&#10;e1udPn1648wvo1RWFleW7i1p6jTqClWCSrTl7E/P/vxFcTxJzcuGuUprQxI7EaLrgyUJ1CC+SzS5&#10;/GoQdclwG7X5mZXcML/Gj7mRFQEsFbLCWUzEIKDbaSOsCWdGFtMIJY4FUtLeunVLna5MTU1pNBqJ&#10;fcjRDFLSqj8Y2VZfQV3191Xv/tzOul1V2xoqozfhH+p/ez+9e5ccHQqigbnKvQ1JyERJ08qFUM5y&#10;HQgNsMLHT9BLS6fbGT25JH2vkhumJ41rRBEoNBtSoUoFtiEJf+gwVqKwmpxEX3ulKHCmNtRZIL8E&#10;SlFAPQJtQKVSCe+dr6a0txWcOPDr11//5Pbt1AzsaWx85ujR2poasXxKkyvMFdaQxEoarl88CBSa&#10;hlSoyEtbnQt1tJnxjbESjp8QL5twanLVlKYhydU7H538lKv85yr3XrZsSwamjxHACGAEMAIYAYwA&#10;RkAsAmWbm5ti2+D6GIGiQWB0dPTQoUNFMxw8EIwARgAjgBGQCwHsZZMLSUyn8BDAXjZl5iw/benK&#10;jF1sLxgr4YhhL5sorGZmZoTXV6Zmfko7m6v/B8jsVIzKIjA6AAAAAElFTkSuQmCCUEsDBBQABgAI&#10;AAAAIQAu6vNQ4AAAAAkBAAAPAAAAZHJzL2Rvd25yZXYueG1sTI9BS8NAEIXvgv9hGcGb3U2qNo3Z&#10;lFLUUxFsBeltmkyT0OxuyG6T9N87nvQ4vI8338tWk2nFQL1vnNUQzRQIsoUrG1tp+Nq/PSQgfEBb&#10;YussabiSh1V+e5NhWrrRftKwC5XgEutT1FCH0KVS+qImg37mOrKcnVxvMPDZV7LsceRy08pYqWdp&#10;sLH8ocaONjUV593FaHgfcVzPo9dhez5trof908f3NiKt7++m9QuIQFP4g+FXn9UhZ6eju9jSi1ZD&#10;slwwqWHBizhOIhWDODIXzx8VyDyT/xfkPwA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BAi0AFAAGAAgAAAAhALGCZ7YKAQAAEwIAABMAAAAAAAAAAAAAAAAAAAAAAFtDb250&#10;ZW50X1R5cGVzXS54bWxQSwECLQAUAAYACAAAACEAOP0h/9YAAACUAQAACwAAAAAAAAAAAAAAAAA7&#10;AQAAX3JlbHMvLnJlbHNQSwECLQAUAAYACAAAACEAPdyjKLwEAAB6DwAADgAAAAAAAAAAAAAAAAA6&#10;AgAAZHJzL2Uyb0RvYy54bWxQSwECLQAKAAAAAAAAACEAjgxMvDF+AQAxfgEAFAAAAAAAAAAAAAAA&#10;AAAiBwAAZHJzL21lZGlhL2ltYWdlMS5wbmdQSwECLQAKAAAAAAAAACEAA8jkRfb9AAD2/QAAFAAA&#10;AAAAAAAAAAAAAACFhQEAZHJzL21lZGlhL2ltYWdlMi5wbmdQSwECLQAKAAAAAAAAACEA4Plu7zz/&#10;AQA8/wEAFAAAAAAAAAAAAAAAAACtgwIAZHJzL21lZGlhL2ltYWdlMy5wbmdQSwECLQAUAAYACAAA&#10;ACEALurzUOAAAAAJAQAADwAAAAAAAAAAAAAAAAAbgwQAZHJzL2Rvd25yZXYueG1sUEsBAi0AFAAG&#10;AAgAAAAhADcnR2HMAAAAKQIAABkAAAAAAAAAAAAAAAAAKIQEAGRycy9fcmVscy9lMm9Eb2MueG1s&#10;LnJlbHNQSwUGAAAAAAgACAAAAgAAK4UEAAAA&#10;">
                <v:group id="Group 72" o:spid="_x0000_s1027" style="position:absolute;left:512;top:37824;width:37954;height:42611" coordorigin=",-114" coordsize="57392,71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xWxAAAANsAAAAPAAAAZHJzL2Rvd25yZXYueG1sRI9Bi8Iw&#10;FITvwv6H8Ba8aVoXXalGEdkVDyKoC+Lt0TzbYvNSmmxb/70RBI/DzHzDzJedKUVDtSssK4iHEQji&#10;1OqCMwV/p9/BFITzyBpLy6TgTg6Wi4/eHBNtWz5Qc/SZCBB2CSrIva8SKV2ak0E3tBVx8K62NuiD&#10;rDOpa2wD3JRyFEUTabDgsJBjReuc0tvx3yjYtNiuvuKfZne7ru+X03h/3sWkVP+zW81AeOr8O/xq&#10;b7WC7xE8v4QfIBcPAAAA//8DAFBLAQItABQABgAIAAAAIQDb4fbL7gAAAIUBAAATAAAAAAAAAAAA&#10;AAAAAAAAAABbQ29udGVudF9UeXBlc10ueG1sUEsBAi0AFAAGAAgAAAAhAFr0LFu/AAAAFQEAAAsA&#10;AAAAAAAAAAAAAAAAHwEAAF9yZWxzLy5yZWxzUEsBAi0AFAAGAAgAAAAhAK98HFbEAAAA2wAAAA8A&#10;AAAAAAAAAAAAAAAABwIAAGRycy9kb3ducmV2LnhtbFBLBQYAAAAAAwADALcAAAD4AgAAAAA=&#10;">
                  <v:shape id="Picture 70" o:spid="_x0000_s1028" type="#_x0000_t75" alt="Table&#10;&#10;Description automatically generated" style="position:absolute;left:77;top:-114;width:57315;height:41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JhDwAAAANsAAAAPAAAAZHJzL2Rvd25yZXYueG1sRE/Pa8Iw&#10;FL4L+x/CG3gRTSdMZ2eUMigOdrIK8/honk1Z81KSqPW/N4eBx4/v93o72E5cyYfWsYK3WQaCuHa6&#10;5UbB8VBOP0CEiKyxc0wK7hRgu3kZrTHX7sZ7ulaxESmEQ44KTIx9LmWoDVkMM9cTJ+7svMWYoG+k&#10;9nhL4baT8yxbSIstpwaDPX0Zqv+qi1VQ0uX0PvGrfXnsfwYfdsXc/BZKjV+H4hNEpCE+xf/ub61g&#10;mdanL+kHyM0DAAD//wMAUEsBAi0AFAAGAAgAAAAhANvh9svuAAAAhQEAABMAAAAAAAAAAAAAAAAA&#10;AAAAAFtDb250ZW50X1R5cGVzXS54bWxQSwECLQAUAAYACAAAACEAWvQsW78AAAAVAQAACwAAAAAA&#10;AAAAAAAAAAAfAQAAX3JlbHMvLnJlbHNQSwECLQAUAAYACAAAACEAKvSYQ8AAAADbAAAADwAAAAAA&#10;AAAAAAAAAAAHAgAAZHJzL2Rvd25yZXYueG1sUEsFBgAAAAADAAMAtwAAAPQCAAAAAA==&#10;">
                    <v:imagedata r:id="rId63" o:title="Table&#10;&#10;Description automatically generated"/>
                  </v:shape>
                  <v:shape id="Picture 71" o:spid="_x0000_s1029" type="#_x0000_t75" alt="Table&#10;&#10;Description automatically generated" style="position:absolute;top:41596;width:57315;height:298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wtxQAAANsAAAAPAAAAZHJzL2Rvd25yZXYueG1sRI9BawIx&#10;FITvgv8hvEIvUrNbqC1bo4ilYAWRqoUeH5vX3a3Jy5Kk7vbfG0HwOMzMN8x03lsjTuRD41hBPs5A&#10;EJdON1wpOOzfH15AhIis0TgmBf8UYD4bDqZYaNfxJ512sRIJwqFABXWMbSFlKGuyGMauJU7ej/MW&#10;Y5K+ktpjl+DWyMcsm0iLDaeFGlta1lQed39WwXadfxmk1cSMNvvfb//RvR2eKqXu7/rFK4hIfbyF&#10;r+2VVvCcw+VL+gFydgYAAP//AwBQSwECLQAUAAYACAAAACEA2+H2y+4AAACFAQAAEwAAAAAAAAAA&#10;AAAAAAAAAAAAW0NvbnRlbnRfVHlwZXNdLnhtbFBLAQItABQABgAIAAAAIQBa9CxbvwAAABUBAAAL&#10;AAAAAAAAAAAAAAAAAB8BAABfcmVscy8ucmVsc1BLAQItABQABgAIAAAAIQCj+DwtxQAAANsAAAAP&#10;AAAAAAAAAAAAAAAAAAcCAABkcnMvZG93bnJldi54bWxQSwUGAAAAAAMAAwC3AAAA+QIAAAAA&#10;">
                    <v:imagedata r:id="rId64" o:title="Table&#10;&#10;Description automatically generated"/>
                  </v:shape>
                </v:group>
                <v:shape id="Picture 69" o:spid="_x0000_s1030" type="#_x0000_t75" alt="Table&#10;&#10;Description automatically generated" style="position:absolute;left:512;top:438;width:37814;height:37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3OfwgAAANsAAAAPAAAAZHJzL2Rvd25yZXYueG1sRI9Bi8Iw&#10;FITvC/6H8AQvookVRKtRRFjwtugKenw2z7bYvJQma+u/3wiCx2FmvmFWm85W4kGNLx1rmIwVCOLM&#10;mZJzDaff79EchA/IBivHpOFJHjbr3tcKU+NaPtDjGHIRIexT1FCEUKdS+qwgi37sauLo3VxjMUTZ&#10;5NI02Ea4rWSi1ExaLDkuFFjTrqDsfvyzGmSVJ/dr0j7DcPgz3alOXc7Tk9aDfrddggjUhU/43d4b&#10;DbMFvL7EHyDX/wAAAP//AwBQSwECLQAUAAYACAAAACEA2+H2y+4AAACFAQAAEwAAAAAAAAAAAAAA&#10;AAAAAAAAW0NvbnRlbnRfVHlwZXNdLnhtbFBLAQItABQABgAIAAAAIQBa9CxbvwAAABUBAAALAAAA&#10;AAAAAAAAAAAAAB8BAABfcmVscy8ucmVsc1BLAQItABQABgAIAAAAIQCt33OfwgAAANsAAAAPAAAA&#10;AAAAAAAAAAAAAAcCAABkcnMvZG93bnJldi54bWxQSwUGAAAAAAMAAwC3AAAA9gIAAAAA&#10;">
                  <v:imagedata r:id="rId65" o:title="Table&#10;&#10;Description automatically generated"/>
                </v:shape>
                <v:rect id="Rectangle 109" o:spid="_x0000_s1031" style="position:absolute;width:38466;height:808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XNXwgAAANwAAAAPAAAAZHJzL2Rvd25yZXYueG1sRE9Li8Iw&#10;EL4L/ocwC15kTfUg2jXKIvhaRLAr7nVoxrbYTEoTa/33G0HwNh/fc2aL1pSiodoVlhUMBxEI4tTq&#10;gjMFp9/V5wSE88gaS8uk4EEOFvNuZ4axtnc+UpP4TIQQdjEqyL2vYildmpNBN7AVceAutjboA6wz&#10;qWu8h3BTylEUjaXBgkNDjhUtc0qvyc0o2B2GzT79kyNvftbZ9tKnzfV8UKr30X5/gfDU+rf45d7q&#10;MD+awvOZcIGc/wMAAP//AwBQSwECLQAUAAYACAAAACEA2+H2y+4AAACFAQAAEwAAAAAAAAAAAAAA&#10;AAAAAAAAW0NvbnRlbnRfVHlwZXNdLnhtbFBLAQItABQABgAIAAAAIQBa9CxbvwAAABUBAAALAAAA&#10;AAAAAAAAAAAAAB8BAABfcmVscy8ucmVsc1BLAQItABQABgAIAAAAIQBYaXNXwgAAANwAAAAPAAAA&#10;AAAAAAAAAAAAAAcCAABkcnMvZG93bnJldi54bWxQSwUGAAAAAAMAAwC3AAAA9gIAAAAA&#10;" filled="f" strokecolor="#007789" strokeweight="1.5pt"/>
              </v:group>
            </w:pict>
          </mc:Fallback>
        </mc:AlternateContent>
      </w:r>
    </w:p>
    <w:p w14:paraId="13E45D15" w14:textId="2D83F93D" w:rsidR="00FD0DFF" w:rsidRDefault="00FD0DFF" w:rsidP="00FD0DFF">
      <w:pPr>
        <w:spacing w:line="276" w:lineRule="auto"/>
        <w:rPr>
          <w:rFonts w:ascii="Calibri" w:hAnsi="Calibri" w:cs="Calibri"/>
          <w:sz w:val="24"/>
          <w:szCs w:val="24"/>
        </w:rPr>
      </w:pPr>
    </w:p>
    <w:p w14:paraId="63EA9862" w14:textId="3BAF37E1" w:rsidR="00FD0DFF" w:rsidRDefault="00FD0DFF" w:rsidP="00FD0DFF">
      <w:pPr>
        <w:spacing w:line="276" w:lineRule="auto"/>
        <w:rPr>
          <w:rFonts w:ascii="Calibri" w:hAnsi="Calibri" w:cs="Calibri"/>
          <w:sz w:val="24"/>
          <w:szCs w:val="24"/>
        </w:rPr>
      </w:pPr>
    </w:p>
    <w:p w14:paraId="1C1F4CB6" w14:textId="77777777" w:rsidR="00FD0DFF" w:rsidRDefault="00FD0DFF" w:rsidP="00FD0DFF">
      <w:pPr>
        <w:spacing w:line="276" w:lineRule="auto"/>
        <w:rPr>
          <w:rFonts w:ascii="Calibri" w:hAnsi="Calibri" w:cs="Calibri"/>
          <w:sz w:val="24"/>
          <w:szCs w:val="24"/>
        </w:rPr>
      </w:pPr>
    </w:p>
    <w:p w14:paraId="4CE307A8" w14:textId="71E3E0B4" w:rsidR="00FD0DFF" w:rsidRDefault="00FD0DFF" w:rsidP="00FD0DFF">
      <w:pPr>
        <w:spacing w:line="276" w:lineRule="auto"/>
        <w:rPr>
          <w:rFonts w:ascii="Calibri" w:hAnsi="Calibri" w:cs="Calibri"/>
          <w:sz w:val="24"/>
          <w:szCs w:val="24"/>
        </w:rPr>
      </w:pPr>
    </w:p>
    <w:p w14:paraId="4F67F407" w14:textId="310522BF" w:rsidR="00FD0DFF" w:rsidRDefault="00FD0DFF" w:rsidP="00FD0DFF">
      <w:pPr>
        <w:spacing w:line="276" w:lineRule="auto"/>
        <w:rPr>
          <w:rFonts w:ascii="Calibri" w:hAnsi="Calibri" w:cs="Calibri"/>
          <w:sz w:val="24"/>
          <w:szCs w:val="24"/>
        </w:rPr>
      </w:pPr>
    </w:p>
    <w:p w14:paraId="26673CBC" w14:textId="77777777" w:rsidR="00FD0DFF" w:rsidRDefault="00FD0DFF" w:rsidP="00FD0DFF">
      <w:pPr>
        <w:spacing w:line="276" w:lineRule="auto"/>
        <w:rPr>
          <w:rFonts w:ascii="Calibri" w:hAnsi="Calibri" w:cs="Calibri"/>
          <w:sz w:val="24"/>
          <w:szCs w:val="24"/>
        </w:rPr>
      </w:pPr>
    </w:p>
    <w:p w14:paraId="3214DBF1" w14:textId="5FADB49D" w:rsidR="00FD0DFF" w:rsidRDefault="00FD0DFF" w:rsidP="00FD0DFF">
      <w:pPr>
        <w:spacing w:line="276" w:lineRule="auto"/>
        <w:rPr>
          <w:rFonts w:ascii="Calibri" w:hAnsi="Calibri" w:cs="Calibri"/>
          <w:sz w:val="24"/>
          <w:szCs w:val="24"/>
        </w:rPr>
      </w:pPr>
    </w:p>
    <w:p w14:paraId="5976EBD9" w14:textId="2884172B" w:rsidR="00FD0DFF" w:rsidRDefault="00FD0DFF" w:rsidP="00FD0DFF">
      <w:pPr>
        <w:spacing w:line="276" w:lineRule="auto"/>
        <w:rPr>
          <w:rFonts w:ascii="Calibri" w:hAnsi="Calibri" w:cs="Calibri"/>
          <w:sz w:val="24"/>
          <w:szCs w:val="24"/>
        </w:rPr>
      </w:pPr>
    </w:p>
    <w:p w14:paraId="19AC1088" w14:textId="77777777" w:rsidR="00FD0DFF" w:rsidRDefault="00FD0DFF" w:rsidP="00FD0DFF">
      <w:pPr>
        <w:spacing w:line="276" w:lineRule="auto"/>
        <w:rPr>
          <w:rFonts w:ascii="Calibri" w:hAnsi="Calibri" w:cs="Calibri"/>
          <w:sz w:val="24"/>
          <w:szCs w:val="24"/>
        </w:rPr>
      </w:pPr>
    </w:p>
    <w:p w14:paraId="02831C34" w14:textId="77777777" w:rsidR="00FD0DFF" w:rsidRDefault="00FD0DFF" w:rsidP="00FD0DFF">
      <w:pPr>
        <w:spacing w:line="276" w:lineRule="auto"/>
        <w:rPr>
          <w:rFonts w:ascii="Calibri" w:hAnsi="Calibri" w:cs="Calibri"/>
          <w:sz w:val="24"/>
          <w:szCs w:val="24"/>
        </w:rPr>
      </w:pPr>
    </w:p>
    <w:p w14:paraId="258A2211" w14:textId="11BBD58F" w:rsidR="00FD0DFF" w:rsidRDefault="00FD0DFF" w:rsidP="00FD0DFF">
      <w:pPr>
        <w:spacing w:line="276" w:lineRule="auto"/>
        <w:rPr>
          <w:rFonts w:ascii="Calibri" w:hAnsi="Calibri" w:cs="Calibri"/>
          <w:sz w:val="24"/>
          <w:szCs w:val="24"/>
        </w:rPr>
      </w:pPr>
    </w:p>
    <w:p w14:paraId="066D23C6" w14:textId="28F863E2" w:rsidR="00FD0DFF" w:rsidRDefault="00FD0DFF" w:rsidP="00FD0DFF">
      <w:pPr>
        <w:spacing w:line="276" w:lineRule="auto"/>
        <w:rPr>
          <w:rFonts w:ascii="Calibri" w:hAnsi="Calibri" w:cs="Calibri"/>
          <w:sz w:val="24"/>
          <w:szCs w:val="24"/>
        </w:rPr>
      </w:pPr>
    </w:p>
    <w:p w14:paraId="7F5BE2DD" w14:textId="749E9B99" w:rsidR="00FD0DFF" w:rsidRDefault="00FD0DFF" w:rsidP="00FD0DFF">
      <w:pPr>
        <w:spacing w:line="276" w:lineRule="auto"/>
        <w:rPr>
          <w:rFonts w:ascii="Calibri" w:hAnsi="Calibri" w:cs="Calibri"/>
          <w:sz w:val="24"/>
          <w:szCs w:val="24"/>
        </w:rPr>
      </w:pPr>
    </w:p>
    <w:p w14:paraId="45672FC3" w14:textId="77777777" w:rsidR="00FD0DFF" w:rsidRDefault="00FD0DFF" w:rsidP="00FD0DFF">
      <w:pPr>
        <w:spacing w:line="276" w:lineRule="auto"/>
        <w:rPr>
          <w:rFonts w:ascii="Calibri" w:hAnsi="Calibri" w:cs="Calibri"/>
          <w:sz w:val="24"/>
          <w:szCs w:val="24"/>
        </w:rPr>
      </w:pPr>
    </w:p>
    <w:p w14:paraId="74B2CE4E" w14:textId="40A23AAA" w:rsidR="00FD0DFF" w:rsidRDefault="00FD0DFF" w:rsidP="00FD0DFF">
      <w:pPr>
        <w:spacing w:line="276" w:lineRule="auto"/>
        <w:rPr>
          <w:rFonts w:ascii="Calibri" w:hAnsi="Calibri" w:cs="Calibri"/>
          <w:sz w:val="24"/>
          <w:szCs w:val="24"/>
        </w:rPr>
      </w:pPr>
    </w:p>
    <w:p w14:paraId="71517246" w14:textId="77777777" w:rsidR="00FD0DFF" w:rsidRDefault="00FD0DFF" w:rsidP="00FD0DFF">
      <w:pPr>
        <w:spacing w:line="276" w:lineRule="auto"/>
        <w:rPr>
          <w:rFonts w:ascii="Calibri" w:hAnsi="Calibri" w:cs="Calibri"/>
          <w:sz w:val="24"/>
          <w:szCs w:val="24"/>
        </w:rPr>
      </w:pPr>
    </w:p>
    <w:p w14:paraId="16526F4C" w14:textId="7D90B3E0" w:rsidR="00FD0DFF" w:rsidRDefault="00FD0DFF" w:rsidP="00FD0DFF">
      <w:pPr>
        <w:spacing w:line="276" w:lineRule="auto"/>
        <w:rPr>
          <w:rFonts w:ascii="Calibri" w:hAnsi="Calibri" w:cs="Calibri"/>
          <w:sz w:val="24"/>
          <w:szCs w:val="24"/>
        </w:rPr>
      </w:pPr>
    </w:p>
    <w:p w14:paraId="388ACF50" w14:textId="77777777" w:rsidR="00FD0DFF" w:rsidRDefault="00FD0DFF" w:rsidP="00FD0DFF">
      <w:pPr>
        <w:spacing w:line="276" w:lineRule="auto"/>
        <w:rPr>
          <w:rFonts w:ascii="Calibri" w:hAnsi="Calibri" w:cs="Calibri"/>
          <w:sz w:val="24"/>
          <w:szCs w:val="24"/>
        </w:rPr>
      </w:pPr>
    </w:p>
    <w:p w14:paraId="73B7755D" w14:textId="77777777" w:rsidR="00FD0DFF" w:rsidRDefault="00FD0DFF" w:rsidP="00FD0DFF">
      <w:pPr>
        <w:spacing w:line="276" w:lineRule="auto"/>
        <w:rPr>
          <w:rFonts w:ascii="Calibri" w:hAnsi="Calibri" w:cs="Calibri"/>
          <w:sz w:val="24"/>
          <w:szCs w:val="24"/>
        </w:rPr>
      </w:pPr>
    </w:p>
    <w:p w14:paraId="08C503F9" w14:textId="77777777" w:rsidR="00FD0DFF" w:rsidRDefault="00FD0DFF" w:rsidP="00FD0DFF">
      <w:pPr>
        <w:spacing w:line="276" w:lineRule="auto"/>
        <w:rPr>
          <w:rFonts w:ascii="Calibri" w:hAnsi="Calibri" w:cs="Calibri"/>
          <w:sz w:val="24"/>
          <w:szCs w:val="24"/>
        </w:rPr>
      </w:pPr>
    </w:p>
    <w:p w14:paraId="7DCD9C4F" w14:textId="77777777" w:rsidR="00FD0DFF" w:rsidRDefault="00FD0DFF" w:rsidP="00FD0DFF">
      <w:pPr>
        <w:spacing w:line="276" w:lineRule="auto"/>
        <w:rPr>
          <w:rFonts w:ascii="Calibri" w:hAnsi="Calibri" w:cs="Calibri"/>
          <w:sz w:val="24"/>
          <w:szCs w:val="24"/>
        </w:rPr>
      </w:pPr>
    </w:p>
    <w:p w14:paraId="19021030" w14:textId="77777777" w:rsidR="00FD0DFF" w:rsidRDefault="00FD0DFF" w:rsidP="00FD0DFF">
      <w:pPr>
        <w:spacing w:line="276" w:lineRule="auto"/>
        <w:rPr>
          <w:rFonts w:ascii="Calibri" w:hAnsi="Calibri" w:cs="Calibri"/>
          <w:sz w:val="24"/>
          <w:szCs w:val="24"/>
        </w:rPr>
      </w:pPr>
    </w:p>
    <w:p w14:paraId="005F47C6" w14:textId="77777777" w:rsidR="00FD0DFF" w:rsidRDefault="00FD0DFF" w:rsidP="00FD0DFF">
      <w:pPr>
        <w:spacing w:line="276" w:lineRule="auto"/>
        <w:rPr>
          <w:rFonts w:ascii="Calibri" w:hAnsi="Calibri" w:cs="Calibri"/>
          <w:sz w:val="24"/>
          <w:szCs w:val="24"/>
        </w:rPr>
      </w:pPr>
    </w:p>
    <w:p w14:paraId="1D39783D" w14:textId="3D92AD83" w:rsidR="00FD0DFF" w:rsidRDefault="00FD0DFF" w:rsidP="006060E9"/>
    <w:p w14:paraId="3F1741FF" w14:textId="69B6D069" w:rsidR="00090665" w:rsidRPr="00090665" w:rsidRDefault="00090665" w:rsidP="00090665">
      <w:pPr>
        <w:pStyle w:val="Heading2"/>
        <w:rPr>
          <w:rFonts w:ascii="Calibri" w:hAnsi="Calibri" w:cs="Calibri"/>
          <w:b/>
          <w:bCs/>
          <w:color w:val="007789"/>
          <w:sz w:val="24"/>
          <w:szCs w:val="24"/>
        </w:rPr>
      </w:pPr>
      <w:bookmarkStart w:id="20" w:name="_Toc122113351"/>
      <w:r w:rsidRPr="00090665">
        <w:rPr>
          <w:rFonts w:ascii="Calibri" w:hAnsi="Calibri" w:cs="Calibri"/>
          <w:b/>
          <w:bCs/>
          <w:color w:val="007789"/>
          <w:sz w:val="24"/>
          <w:szCs w:val="24"/>
        </w:rPr>
        <w:lastRenderedPageBreak/>
        <w:t>Ladder Program</w:t>
      </w:r>
      <w:bookmarkEnd w:id="20"/>
    </w:p>
    <w:p w14:paraId="2E46620C" w14:textId="5D81212C" w:rsidR="00D14C3E" w:rsidRPr="00D14C3E" w:rsidRDefault="005B70E0" w:rsidP="00D14C3E">
      <w:r>
        <w:rPr>
          <w:noProof/>
        </w:rPr>
        <w:drawing>
          <wp:anchor distT="0" distB="0" distL="114300" distR="114300" simplePos="0" relativeHeight="251659264" behindDoc="1" locked="0" layoutInCell="1" allowOverlap="1" wp14:anchorId="7C1376AB" wp14:editId="171A7C10">
            <wp:simplePos x="0" y="0"/>
            <wp:positionH relativeFrom="column">
              <wp:posOffset>373380</wp:posOffset>
            </wp:positionH>
            <wp:positionV relativeFrom="paragraph">
              <wp:posOffset>190500</wp:posOffset>
            </wp:positionV>
            <wp:extent cx="4998085" cy="1183640"/>
            <wp:effectExtent l="38100" t="38100" r="31115" b="35560"/>
            <wp:wrapTight wrapText="bothSides">
              <wp:wrapPolygon edited="0">
                <wp:start x="-165" y="-695"/>
                <wp:lineTo x="-165" y="21901"/>
                <wp:lineTo x="21652" y="21901"/>
                <wp:lineTo x="21652" y="-695"/>
                <wp:lineTo x="-165" y="-695"/>
              </wp:wrapPolygon>
            </wp:wrapTight>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4998085" cy="118364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72685387" w14:textId="2ED28690" w:rsidR="00D14C3E" w:rsidRDefault="00D14C3E" w:rsidP="006060E9"/>
    <w:p w14:paraId="2AADA18D" w14:textId="726CB6BA" w:rsidR="00D14C3E" w:rsidRDefault="00D14C3E" w:rsidP="006060E9"/>
    <w:p w14:paraId="4E8CE104" w14:textId="0649AAA8" w:rsidR="00D14C3E" w:rsidRDefault="00D14C3E" w:rsidP="006060E9"/>
    <w:p w14:paraId="5324ADBF" w14:textId="621D7A2E" w:rsidR="00D14C3E" w:rsidRDefault="00D14C3E" w:rsidP="005B70E0">
      <w:pPr>
        <w:spacing w:line="276" w:lineRule="auto"/>
      </w:pPr>
    </w:p>
    <w:p w14:paraId="44EFA5AC" w14:textId="30536BFF" w:rsidR="006060E9" w:rsidRPr="005B70E0" w:rsidRDefault="006060E9" w:rsidP="005B70E0">
      <w:pPr>
        <w:spacing w:line="276" w:lineRule="auto"/>
        <w:rPr>
          <w:rFonts w:ascii="Calibri" w:hAnsi="Calibri" w:cs="Calibri"/>
          <w:sz w:val="24"/>
          <w:szCs w:val="24"/>
        </w:rPr>
      </w:pPr>
      <w:r w:rsidRPr="005B70E0">
        <w:rPr>
          <w:rFonts w:ascii="Calibri" w:hAnsi="Calibri" w:cs="Calibri"/>
          <w:sz w:val="24"/>
          <w:szCs w:val="24"/>
        </w:rPr>
        <w:t>To enable communications between Siemens PLC and Factory io.</w:t>
      </w:r>
    </w:p>
    <w:p w14:paraId="0B62E6CA" w14:textId="77777777" w:rsidR="00D14C3E" w:rsidRDefault="00D14C3E" w:rsidP="006060E9"/>
    <w:p w14:paraId="15DD648E" w14:textId="10229425" w:rsidR="00CA30DC" w:rsidRDefault="00D14C3E">
      <w:r>
        <w:rPr>
          <w:noProof/>
        </w:rPr>
        <w:drawing>
          <wp:anchor distT="0" distB="0" distL="114300" distR="114300" simplePos="0" relativeHeight="251661312" behindDoc="1" locked="0" layoutInCell="1" allowOverlap="1" wp14:anchorId="664B322E" wp14:editId="6E161F4B">
            <wp:simplePos x="0" y="0"/>
            <wp:positionH relativeFrom="column">
              <wp:posOffset>387350</wp:posOffset>
            </wp:positionH>
            <wp:positionV relativeFrom="paragraph">
              <wp:posOffset>22225</wp:posOffset>
            </wp:positionV>
            <wp:extent cx="4984115" cy="4912995"/>
            <wp:effectExtent l="38100" t="38100" r="45085" b="40005"/>
            <wp:wrapTight wrapText="bothSides">
              <wp:wrapPolygon edited="0">
                <wp:start x="-165" y="-168"/>
                <wp:lineTo x="-165" y="21692"/>
                <wp:lineTo x="21713" y="21692"/>
                <wp:lineTo x="21713" y="-168"/>
                <wp:lineTo x="-165" y="-168"/>
              </wp:wrapPolygon>
            </wp:wrapTight>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984115" cy="491299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487D786" w14:textId="6AFD3D39" w:rsidR="00974F48" w:rsidRDefault="00974F48" w:rsidP="006060E9"/>
    <w:p w14:paraId="4B67CE12" w14:textId="3240CFA1" w:rsidR="00974F48" w:rsidRDefault="00974F48" w:rsidP="006060E9"/>
    <w:p w14:paraId="46A1A61C" w14:textId="0070467A" w:rsidR="00974F48" w:rsidRDefault="00974F48" w:rsidP="006060E9"/>
    <w:p w14:paraId="20154487" w14:textId="5AFA6F1F" w:rsidR="00974F48" w:rsidRDefault="00974F48" w:rsidP="006060E9"/>
    <w:p w14:paraId="7E28823F" w14:textId="5F6AF375" w:rsidR="00974F48" w:rsidRDefault="00974F48" w:rsidP="006060E9"/>
    <w:p w14:paraId="38FF3789" w14:textId="13068C05" w:rsidR="00974F48" w:rsidRDefault="00974F48" w:rsidP="006060E9"/>
    <w:p w14:paraId="207C54C7" w14:textId="35DC653B" w:rsidR="00974F48" w:rsidRDefault="00974F48" w:rsidP="006060E9"/>
    <w:p w14:paraId="63245742" w14:textId="61F7089A" w:rsidR="00974F48" w:rsidRDefault="00974F48" w:rsidP="006060E9"/>
    <w:p w14:paraId="5D11EC90" w14:textId="03F9D2E4" w:rsidR="00974F48" w:rsidRDefault="00974F48" w:rsidP="006060E9"/>
    <w:p w14:paraId="753F8B73" w14:textId="21D5AE2B" w:rsidR="00974F48" w:rsidRDefault="00974F48" w:rsidP="006060E9"/>
    <w:p w14:paraId="1D8776F9" w14:textId="70EBEFA4" w:rsidR="00974F48" w:rsidRDefault="00974F48" w:rsidP="006060E9"/>
    <w:p w14:paraId="265567D5" w14:textId="357D1698" w:rsidR="00974F48" w:rsidRDefault="00974F48" w:rsidP="006060E9"/>
    <w:p w14:paraId="1AD8923F" w14:textId="016F4A3D" w:rsidR="00974F48" w:rsidRDefault="00974F48" w:rsidP="006060E9"/>
    <w:p w14:paraId="257FC75A" w14:textId="320F7C39" w:rsidR="00974F48" w:rsidRDefault="00974F48" w:rsidP="006060E9"/>
    <w:p w14:paraId="171D625A" w14:textId="5D52C509" w:rsidR="00974F48" w:rsidRDefault="00974F48" w:rsidP="006060E9"/>
    <w:p w14:paraId="4B5DE484" w14:textId="6C146FDF" w:rsidR="00974F48" w:rsidRDefault="00974F48" w:rsidP="006060E9"/>
    <w:p w14:paraId="6714A8A2" w14:textId="1E963AFA" w:rsidR="00974F48" w:rsidRDefault="00974F48" w:rsidP="006060E9"/>
    <w:p w14:paraId="0D41FACE" w14:textId="77777777" w:rsidR="00974F48" w:rsidRPr="005B70E0" w:rsidRDefault="006060E9" w:rsidP="005B70E0">
      <w:pPr>
        <w:spacing w:line="276" w:lineRule="auto"/>
        <w:rPr>
          <w:rFonts w:ascii="Calibri" w:hAnsi="Calibri" w:cs="Calibri"/>
          <w:sz w:val="24"/>
          <w:szCs w:val="24"/>
        </w:rPr>
      </w:pPr>
      <w:r w:rsidRPr="005B70E0">
        <w:rPr>
          <w:rFonts w:ascii="Calibri" w:hAnsi="Calibri" w:cs="Calibri"/>
          <w:sz w:val="24"/>
          <w:szCs w:val="24"/>
        </w:rPr>
        <w:t xml:space="preserve">This network is where the system is started and stopped. It consists of ‘Normally Open Contacts’, ‘Normally Closed Contacts’ and ‘Assignments’. </w:t>
      </w:r>
    </w:p>
    <w:p w14:paraId="761FC7F4" w14:textId="5D2C4478" w:rsidR="006060E9" w:rsidRPr="005B70E0" w:rsidRDefault="006060E9" w:rsidP="005B70E0">
      <w:pPr>
        <w:spacing w:line="276" w:lineRule="auto"/>
        <w:rPr>
          <w:rFonts w:ascii="Calibri" w:hAnsi="Calibri" w:cs="Calibri"/>
          <w:sz w:val="24"/>
          <w:szCs w:val="24"/>
        </w:rPr>
      </w:pPr>
      <w:r w:rsidRPr="005B70E0">
        <w:rPr>
          <w:rFonts w:ascii="Calibri" w:hAnsi="Calibri" w:cs="Calibri"/>
          <w:sz w:val="24"/>
          <w:szCs w:val="24"/>
        </w:rPr>
        <w:t xml:space="preserve">When the Start button is pressed (HMI or P/B), the Operate Assignment is energised, as long as the stop button is not pressed and there is no Alarm </w:t>
      </w:r>
      <w:r w:rsidR="00D14C3E" w:rsidRPr="005B70E0">
        <w:rPr>
          <w:rFonts w:ascii="Calibri" w:hAnsi="Calibri" w:cs="Calibri"/>
          <w:sz w:val="24"/>
          <w:szCs w:val="24"/>
        </w:rPr>
        <w:t>Flag</w:t>
      </w:r>
      <w:r w:rsidR="00974F48" w:rsidRPr="005B70E0">
        <w:rPr>
          <w:rFonts w:ascii="Calibri" w:hAnsi="Calibri" w:cs="Calibri"/>
          <w:sz w:val="24"/>
          <w:szCs w:val="24"/>
        </w:rPr>
        <w:t xml:space="preserve">. The Alarm Flag in this network </w:t>
      </w:r>
      <w:r w:rsidR="00D14C3E" w:rsidRPr="005B70E0">
        <w:rPr>
          <w:rFonts w:ascii="Calibri" w:hAnsi="Calibri" w:cs="Calibri"/>
          <w:sz w:val="24"/>
          <w:szCs w:val="24"/>
        </w:rPr>
        <w:t>is</w:t>
      </w:r>
      <w:r w:rsidR="00974F48" w:rsidRPr="005B70E0">
        <w:rPr>
          <w:rFonts w:ascii="Calibri" w:hAnsi="Calibri" w:cs="Calibri"/>
          <w:sz w:val="24"/>
          <w:szCs w:val="24"/>
        </w:rPr>
        <w:t xml:space="preserve"> derived from the Panel Emergency Stop and the three Safety </w:t>
      </w:r>
      <w:r w:rsidR="00D14C3E" w:rsidRPr="005B70E0">
        <w:rPr>
          <w:rFonts w:ascii="Calibri" w:hAnsi="Calibri" w:cs="Calibri"/>
          <w:sz w:val="24"/>
          <w:szCs w:val="24"/>
        </w:rPr>
        <w:t>Doors: Alarm 4 or Alarm 5.</w:t>
      </w:r>
    </w:p>
    <w:p w14:paraId="064B8ED5" w14:textId="77777777" w:rsidR="00D14C3E" w:rsidRDefault="00D14C3E" w:rsidP="006060E9"/>
    <w:p w14:paraId="21BB5BE2" w14:textId="14D4ADAA" w:rsidR="006060E9" w:rsidRDefault="006060E9" w:rsidP="00D14C3E">
      <w:r>
        <w:rPr>
          <w:noProof/>
        </w:rPr>
        <w:lastRenderedPageBreak/>
        <w:drawing>
          <wp:anchor distT="0" distB="0" distL="114300" distR="114300" simplePos="0" relativeHeight="251662336" behindDoc="1" locked="0" layoutInCell="1" allowOverlap="1" wp14:anchorId="3E170124" wp14:editId="61BB63E6">
            <wp:simplePos x="0" y="0"/>
            <wp:positionH relativeFrom="column">
              <wp:posOffset>342900</wp:posOffset>
            </wp:positionH>
            <wp:positionV relativeFrom="paragraph">
              <wp:posOffset>19050</wp:posOffset>
            </wp:positionV>
            <wp:extent cx="5010150" cy="3565278"/>
            <wp:effectExtent l="38100" t="38100" r="38100" b="35560"/>
            <wp:wrapTight wrapText="bothSides">
              <wp:wrapPolygon edited="0">
                <wp:start x="-164" y="-231"/>
                <wp:lineTo x="-164" y="21700"/>
                <wp:lineTo x="21682" y="21700"/>
                <wp:lineTo x="21682" y="-231"/>
                <wp:lineTo x="-164" y="-231"/>
              </wp:wrapPolygon>
            </wp:wrapTight>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010150" cy="3565278"/>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4DED4534" w14:textId="77777777" w:rsidR="00D14C3E" w:rsidRDefault="00D14C3E" w:rsidP="00D14C3E"/>
    <w:p w14:paraId="56486F1B" w14:textId="77777777" w:rsidR="00D14C3E" w:rsidRDefault="00D14C3E" w:rsidP="00D14C3E"/>
    <w:p w14:paraId="00015CFA" w14:textId="2D81E314" w:rsidR="00D14C3E" w:rsidRDefault="00D14C3E" w:rsidP="00D14C3E"/>
    <w:p w14:paraId="12460D69" w14:textId="75D6CD7D" w:rsidR="00D14C3E" w:rsidRDefault="00D14C3E" w:rsidP="00D14C3E"/>
    <w:p w14:paraId="70D40A33" w14:textId="32C927D3" w:rsidR="00D14C3E" w:rsidRDefault="00D14C3E" w:rsidP="00D14C3E"/>
    <w:p w14:paraId="15DC13ED" w14:textId="1D6AF92C" w:rsidR="00D14C3E" w:rsidRDefault="00D14C3E" w:rsidP="00D14C3E"/>
    <w:p w14:paraId="78AAB0A5" w14:textId="606A366C" w:rsidR="00D14C3E" w:rsidRDefault="00D14C3E" w:rsidP="00D14C3E"/>
    <w:p w14:paraId="20072544" w14:textId="6095E554" w:rsidR="00D14C3E" w:rsidRDefault="00D14C3E" w:rsidP="00D14C3E"/>
    <w:p w14:paraId="630F0A81" w14:textId="0C610E31" w:rsidR="00D14C3E" w:rsidRDefault="00D14C3E" w:rsidP="00D14C3E"/>
    <w:p w14:paraId="17F68BDC" w14:textId="77777777" w:rsidR="00D14C3E" w:rsidRDefault="00D14C3E" w:rsidP="00D14C3E"/>
    <w:p w14:paraId="50C24920" w14:textId="77777777" w:rsidR="00D14C3E" w:rsidRDefault="00D14C3E" w:rsidP="00D14C3E"/>
    <w:p w14:paraId="5F30C07F" w14:textId="77777777" w:rsidR="00D14C3E" w:rsidRDefault="00D14C3E" w:rsidP="00D14C3E"/>
    <w:p w14:paraId="2F7C9A0F" w14:textId="77777777" w:rsidR="005B70E0" w:rsidRDefault="00974F48" w:rsidP="00CD2AF2">
      <w:pPr>
        <w:spacing w:line="276" w:lineRule="auto"/>
        <w:rPr>
          <w:rFonts w:ascii="Calibri" w:hAnsi="Calibri" w:cs="Calibri"/>
          <w:sz w:val="24"/>
          <w:szCs w:val="24"/>
        </w:rPr>
      </w:pPr>
      <w:r w:rsidRPr="005B70E0">
        <w:rPr>
          <w:rFonts w:ascii="Calibri" w:hAnsi="Calibri" w:cs="Calibri"/>
          <w:sz w:val="24"/>
          <w:szCs w:val="24"/>
        </w:rPr>
        <w:t xml:space="preserve">This Network </w:t>
      </w:r>
      <w:r w:rsidR="00951585" w:rsidRPr="005B70E0">
        <w:rPr>
          <w:rFonts w:ascii="Calibri" w:hAnsi="Calibri" w:cs="Calibri"/>
          <w:sz w:val="24"/>
          <w:szCs w:val="24"/>
        </w:rPr>
        <w:t xml:space="preserve">generates an </w:t>
      </w:r>
      <w:r w:rsidR="00981935" w:rsidRPr="005B70E0">
        <w:rPr>
          <w:rFonts w:ascii="Calibri" w:hAnsi="Calibri" w:cs="Calibri"/>
          <w:sz w:val="24"/>
          <w:szCs w:val="24"/>
        </w:rPr>
        <w:t>Alarm 6 Assignment</w:t>
      </w:r>
      <w:r w:rsidR="00387B34" w:rsidRPr="005B70E0">
        <w:rPr>
          <w:rFonts w:ascii="Calibri" w:hAnsi="Calibri" w:cs="Calibri"/>
          <w:sz w:val="24"/>
          <w:szCs w:val="24"/>
        </w:rPr>
        <w:t xml:space="preserve"> (Scale Conveyor – </w:t>
      </w:r>
      <w:r w:rsidR="00D14C3E" w:rsidRPr="005B70E0">
        <w:rPr>
          <w:rFonts w:ascii="Calibri" w:hAnsi="Calibri" w:cs="Calibri"/>
          <w:sz w:val="24"/>
          <w:szCs w:val="24"/>
        </w:rPr>
        <w:t>Exc</w:t>
      </w:r>
      <w:r w:rsidR="00387B34" w:rsidRPr="005B70E0">
        <w:rPr>
          <w:rFonts w:ascii="Calibri" w:hAnsi="Calibri" w:cs="Calibri"/>
          <w:sz w:val="24"/>
          <w:szCs w:val="24"/>
        </w:rPr>
        <w:t>ess</w:t>
      </w:r>
      <w:r w:rsidR="00D14C3E" w:rsidRPr="005B70E0">
        <w:rPr>
          <w:rFonts w:ascii="Calibri" w:hAnsi="Calibri" w:cs="Calibri"/>
          <w:sz w:val="24"/>
          <w:szCs w:val="24"/>
        </w:rPr>
        <w:t xml:space="preserve"> Weight on Alarm page of HMI)</w:t>
      </w:r>
      <w:r w:rsidR="00387B34" w:rsidRPr="005B70E0">
        <w:rPr>
          <w:rFonts w:ascii="Calibri" w:hAnsi="Calibri" w:cs="Calibri"/>
          <w:sz w:val="24"/>
          <w:szCs w:val="24"/>
        </w:rPr>
        <w:t xml:space="preserve"> </w:t>
      </w:r>
      <w:r w:rsidR="00981935" w:rsidRPr="005B70E0">
        <w:rPr>
          <w:rFonts w:ascii="Calibri" w:hAnsi="Calibri" w:cs="Calibri"/>
          <w:sz w:val="24"/>
          <w:szCs w:val="24"/>
        </w:rPr>
        <w:t xml:space="preserve"> when the scale conveyor weight is above or equal to 7Kg. The Medium</w:t>
      </w:r>
      <w:r w:rsidR="00D14C3E" w:rsidRPr="005B70E0">
        <w:rPr>
          <w:rFonts w:ascii="Calibri" w:hAnsi="Calibri" w:cs="Calibri"/>
          <w:sz w:val="24"/>
          <w:szCs w:val="24"/>
        </w:rPr>
        <w:t>-</w:t>
      </w:r>
      <w:r w:rsidR="00981935" w:rsidRPr="005B70E0">
        <w:rPr>
          <w:rFonts w:ascii="Calibri" w:hAnsi="Calibri" w:cs="Calibri"/>
          <w:sz w:val="24"/>
          <w:szCs w:val="24"/>
        </w:rPr>
        <w:t>box weighs 5Kg and the Small</w:t>
      </w:r>
      <w:r w:rsidR="00D14C3E" w:rsidRPr="005B70E0">
        <w:rPr>
          <w:rFonts w:ascii="Calibri" w:hAnsi="Calibri" w:cs="Calibri"/>
          <w:sz w:val="24"/>
          <w:szCs w:val="24"/>
        </w:rPr>
        <w:t>-</w:t>
      </w:r>
      <w:r w:rsidR="00981935" w:rsidRPr="005B70E0">
        <w:rPr>
          <w:rFonts w:ascii="Calibri" w:hAnsi="Calibri" w:cs="Calibri"/>
          <w:sz w:val="24"/>
          <w:szCs w:val="24"/>
        </w:rPr>
        <w:t xml:space="preserve">box weighs 4Kg. Any Alarm activated within the program </w:t>
      </w:r>
      <w:r w:rsidR="00387B34" w:rsidRPr="005B70E0">
        <w:rPr>
          <w:rFonts w:ascii="Calibri" w:hAnsi="Calibri" w:cs="Calibri"/>
          <w:sz w:val="24"/>
          <w:szCs w:val="24"/>
        </w:rPr>
        <w:t>initiates an Alarm Flag</w:t>
      </w:r>
      <w:r w:rsidR="00D14C3E" w:rsidRPr="005B70E0">
        <w:rPr>
          <w:rFonts w:ascii="Calibri" w:hAnsi="Calibri" w:cs="Calibri"/>
          <w:sz w:val="24"/>
          <w:szCs w:val="24"/>
        </w:rPr>
        <w:t>, which will stop the system as seen in Network 2.</w:t>
      </w:r>
      <w:r w:rsidR="005B70E0">
        <w:rPr>
          <w:rFonts w:ascii="Calibri" w:hAnsi="Calibri" w:cs="Calibri"/>
          <w:sz w:val="24"/>
          <w:szCs w:val="24"/>
        </w:rPr>
        <w:t xml:space="preserve"> </w:t>
      </w:r>
    </w:p>
    <w:p w14:paraId="5FECC7EF" w14:textId="1D2A5920" w:rsidR="009D03DE" w:rsidRDefault="009D03DE" w:rsidP="00CD2AF2">
      <w:pPr>
        <w:spacing w:line="276" w:lineRule="auto"/>
      </w:pPr>
    </w:p>
    <w:p w14:paraId="502AD22D" w14:textId="15CDE928" w:rsidR="009D03DE" w:rsidRDefault="009D03DE" w:rsidP="00CD2AF2">
      <w:pPr>
        <w:spacing w:line="276" w:lineRule="auto"/>
      </w:pPr>
    </w:p>
    <w:p w14:paraId="17767116" w14:textId="35DD0C65" w:rsidR="009D03DE" w:rsidRDefault="009D03DE" w:rsidP="00CD2AF2">
      <w:pPr>
        <w:spacing w:line="276" w:lineRule="auto"/>
      </w:pPr>
    </w:p>
    <w:p w14:paraId="7C314964" w14:textId="09D98535" w:rsidR="009D03DE" w:rsidRDefault="009D03DE" w:rsidP="00CD2AF2">
      <w:pPr>
        <w:spacing w:line="276" w:lineRule="auto"/>
      </w:pPr>
    </w:p>
    <w:p w14:paraId="78D7E9BD" w14:textId="5E7DC2C1" w:rsidR="009D03DE" w:rsidRDefault="009D03DE" w:rsidP="00CD2AF2">
      <w:pPr>
        <w:spacing w:line="276" w:lineRule="auto"/>
      </w:pPr>
    </w:p>
    <w:p w14:paraId="39525D58" w14:textId="4B904F4D" w:rsidR="009D03DE" w:rsidRDefault="009D03DE" w:rsidP="005B70E0">
      <w:pPr>
        <w:spacing w:line="276" w:lineRule="auto"/>
      </w:pPr>
    </w:p>
    <w:p w14:paraId="0168621D" w14:textId="61C48C05" w:rsidR="009D03DE" w:rsidRDefault="009D03DE" w:rsidP="005B70E0">
      <w:pPr>
        <w:spacing w:line="276" w:lineRule="auto"/>
      </w:pPr>
    </w:p>
    <w:p w14:paraId="3F028D89" w14:textId="6BDA64AC" w:rsidR="009D03DE" w:rsidRDefault="009D03DE" w:rsidP="005B70E0">
      <w:pPr>
        <w:spacing w:line="276" w:lineRule="auto"/>
      </w:pPr>
    </w:p>
    <w:p w14:paraId="34550436" w14:textId="77777777" w:rsidR="005B70E0" w:rsidRDefault="005B70E0" w:rsidP="005B70E0">
      <w:pPr>
        <w:spacing w:line="276" w:lineRule="auto"/>
      </w:pPr>
    </w:p>
    <w:p w14:paraId="760833CB" w14:textId="280448BC" w:rsidR="009D03DE" w:rsidRDefault="009D03DE"/>
    <w:p w14:paraId="4767194F" w14:textId="5942C157" w:rsidR="009D6629" w:rsidRDefault="009D6629"/>
    <w:p w14:paraId="7100180B" w14:textId="2BA75E5A" w:rsidR="009D6629" w:rsidRDefault="009D6629"/>
    <w:p w14:paraId="4EDB5C04" w14:textId="77777777" w:rsidR="009D6629" w:rsidRDefault="009D6629"/>
    <w:p w14:paraId="7B7B01E9" w14:textId="39054A9F" w:rsidR="009D03DE" w:rsidRDefault="009D03DE"/>
    <w:p w14:paraId="1B0C7CB9" w14:textId="05EEC4C2" w:rsidR="009D03DE" w:rsidRDefault="00605E19">
      <w:r>
        <w:rPr>
          <w:noProof/>
        </w:rPr>
        <w:lastRenderedPageBreak/>
        <mc:AlternateContent>
          <mc:Choice Requires="wpg">
            <w:drawing>
              <wp:anchor distT="0" distB="0" distL="114300" distR="114300" simplePos="0" relativeHeight="251672576" behindDoc="0" locked="0" layoutInCell="1" allowOverlap="1" wp14:anchorId="1DEC5AE1" wp14:editId="6CF45EDF">
                <wp:simplePos x="0" y="0"/>
                <wp:positionH relativeFrom="column">
                  <wp:posOffset>272955</wp:posOffset>
                </wp:positionH>
                <wp:positionV relativeFrom="paragraph">
                  <wp:posOffset>95534</wp:posOffset>
                </wp:positionV>
                <wp:extent cx="5159538" cy="8593570"/>
                <wp:effectExtent l="19050" t="19050" r="22225" b="36195"/>
                <wp:wrapNone/>
                <wp:docPr id="14" name="Group 14"/>
                <wp:cNvGraphicFramePr/>
                <a:graphic xmlns:a="http://schemas.openxmlformats.org/drawingml/2006/main">
                  <a:graphicData uri="http://schemas.microsoft.com/office/word/2010/wordprocessingGroup">
                    <wpg:wgp>
                      <wpg:cNvGrpSpPr/>
                      <wpg:grpSpPr>
                        <a:xfrm>
                          <a:off x="0" y="0"/>
                          <a:ext cx="5159538" cy="8593570"/>
                          <a:chOff x="-3284" y="0"/>
                          <a:chExt cx="5159538" cy="8759825"/>
                        </a:xfrm>
                      </wpg:grpSpPr>
                      <wpg:grpSp>
                        <wpg:cNvPr id="9" name="Group 9"/>
                        <wpg:cNvGrpSpPr/>
                        <wpg:grpSpPr>
                          <a:xfrm>
                            <a:off x="0" y="0"/>
                            <a:ext cx="5151120" cy="8759825"/>
                            <a:chOff x="0" y="0"/>
                            <a:chExt cx="5442454" cy="8677362"/>
                          </a:xfrm>
                        </wpg:grpSpPr>
                        <pic:pic xmlns:pic="http://schemas.openxmlformats.org/drawingml/2006/picture">
                          <pic:nvPicPr>
                            <pic:cNvPr id="34" name="Picture 34" descr="Diagram&#10;&#10;Description automatically generated"/>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4552950" cy="4674235"/>
                            </a:xfrm>
                            <a:prstGeom prst="rect">
                              <a:avLst/>
                            </a:prstGeom>
                            <a:ln w="19050">
                              <a:noFill/>
                            </a:ln>
                          </pic:spPr>
                        </pic:pic>
                        <pic:pic xmlns:pic="http://schemas.openxmlformats.org/drawingml/2006/picture">
                          <pic:nvPicPr>
                            <pic:cNvPr id="35" name="Picture 35" descr="Diagram&#10;&#10;Description automatically generated"/>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110358" y="4641937"/>
                              <a:ext cx="5332096" cy="4035425"/>
                            </a:xfrm>
                            <a:prstGeom prst="rect">
                              <a:avLst/>
                            </a:prstGeom>
                          </pic:spPr>
                        </pic:pic>
                      </wpg:grpSp>
                      <wps:wsp>
                        <wps:cNvPr id="11" name="Straight Connector 11"/>
                        <wps:cNvCnPr/>
                        <wps:spPr>
                          <a:xfrm>
                            <a:off x="-3284" y="0"/>
                            <a:ext cx="10632" cy="875982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15766" y="0"/>
                            <a:ext cx="5140488"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a:off x="5155324" y="0"/>
                            <a:ext cx="0" cy="8665535"/>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1BB92EAD" id="Group 14" o:spid="_x0000_s1026" style="position:absolute;margin-left:21.5pt;margin-top:7.5pt;width:406.25pt;height:676.65pt;z-index:251672576;mso-height-relative:margin" coordorigin="-32" coordsize="51595,875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FgGgDwQAAF8QAAAOAAAAZHJzL2Uyb0RvYy54bWzsWNtu3DYQfS+QfyBU&#10;IG+27tKu4nUQeBujQNAacfsBXIqSiEgkQXJvf98hdVmvdxPbQVA0qB8s8zbDM8MzM+Revd91LdpQ&#10;pZngCy+8DDxEOREl4/XC+/uvjxczD2mDeYlbwenC21Ptvb9+88vVVhY0Eo1oS6oQKOG62MqF1xgj&#10;C9/XpKEd1pdCUg6TlVAdNtBVtV8qvAXtXetHQZD5W6FKqQShWsPosp/0rp3+qqLE/FlVmhrULjzA&#10;ZtxXue/Kfv3rK1zUCsuGkQEG/g4UHWYcNp1ULbHBaK3YiaqOESW0qMwlEZ0vqooR6mwAa8LgkTW3&#10;Sqyls6UutrWc3ASufeSn71ZL/tjcKnkv7xR4Yitr8IXrWVt2lersf0CJds5l+8lldGcQgcE0TOdp&#10;DIdMYG6WzuM0H5xKGvC8lbuIo1nioYMsaX47K52n81mU2iPxx839I0hTp4cK2O8UYuXCm3uI4w7o&#10;5TyG5laHXfwDrAvDCHjjrDvgw8VkHUyetSxJoiQFs51kludxFn3DMslIAX/DCUPr5ISfjgSQMmtF&#10;vUFJ9ywdHVZf1vICyCixYSvWMrN3gQW0s6D45o6RO9V3Dg6PwbLe4zBtd0V2pKSaQGwtGYaI6t7+&#10;uvvwzn2WdpxJAzkC4bUREMuM4Lbdo5pyqrChpfWN3c9u0W+IrUM+CfJFIy5uGsxr+kFLCGhIM86T&#10;x8t92z1Cu2qZ/Mja1lLYtge/AMBHwXPGtX1gLgVZd5SbPtMo2gJuwXXDpPaQKmi3okA+9XvpAOFC&#10;G0UNaeyGFWz8GcD2ZJ4mHMoDMItZQ+w9N9qSNI3m6cDHJMuTKD6OF3Ca0uaWig7ZBoADDHCUuMCb&#10;T3pAMy6xwy1HW3DoPACtts+FdVmPuuUQiQeIrgnd/qCg8fOwNT1hK4z8b9nqEtGPZWsYBnEKVQBS&#10;YZIl4TzObYjiYioTcRwF86xPhwmsTR4l+hcS9ywtD8XCZn+4T+gx5qF3EvUvKpn3DZYUAsSqPWTB&#10;MBx5dW8UZnVj0I3gHEJOKAST4IJB4IYPBVZ/Ld5PquToujDI4uikAk0V8sRxLeMW6RMRH83SPHXL&#10;tGhZOeZJrerVTavQBtv7UpDnM1dLYbcHy6DnUoO1rc9ermX2Le1TymdaQVmG0h/2O9jLHJ3UYkIg&#10;p/Y53GqC1Vasz5iDYJ+M3C3wa4LDescyd9Gbdn2GMB0l3M6Cm0m4Y1yoc7DNboRc9eshOT6w2zZX&#10;oty7c3YTQL9/i4fAj74an+OhC3cLD4j7NA/DNM8gTg93mpGHaZgEyWy46bk73isHXzk4XcHD+Fsc&#10;jF+UC+FRkcbR0ZthZOF4F88yWPLE3ec1E/6XMqGrzvCKda+74cVtn8kP+y6lHn4XuP4HAAD//wMA&#10;UEsDBAoAAAAAAAAAIQBAAfrsvXoAAL16AAAUAAAAZHJzL21lZGlhL2ltYWdlMS5wbmeJUE5HDQoa&#10;CgAAAA1JSERSAAACpgAAApMIAgAAAESuXdYAAAABc1JHQgCuzhzpAAB6d0lEQVR4Xu39fWxU5533&#10;j18u0ipsjJNKBOy6NSDGFBP7hvw2LY0NJOWhsU2VGityeNC9Vkszkyx3am4ndJUIGeOiRi0pwsnS&#10;jYclrb+3AsGKbCeKPU5jsgkBp05oCWsHE2YoZBIvDviPxLgLqkT9u87DjGf8xJzxzJlzZl5Hljk+&#10;cz18Pq/PYd7n+lzXOSftk08+EWwQgAAEIAABCCQ7ga8lu4P4BwEIQAACEICAQgDJ5zyAAAQgAAEI&#10;pAQBJD8lwoyTEIAABCAAAfMl/9PGjd+WW83xIHztSMgBk8Ki9rux8dNbd3e8RjE5oqK3bowSEIAA&#10;BCAAgUQQMF/ydS+PPmpM4z893lizsSYSfY45xuM1jx6NeaM0CAEIQAACEDCXwKjkK+PYybc4WGVQ&#10;9C96jp4+HwczbtUkgn8rQnwOAQhAAAK2IDAq+VPcrRf7G/nueeSRe4Q4+tuJRu3HGzeqqX8llV5z&#10;XE27y8T6D355WojTv/yBkl+XJUYnArRpgWDSXcnByz8+lTmBYCOBXtSiNcePKx+NydKrqfsJMvef&#10;Nv5WjvA1c0O2wFxEBJMCtjgNMBICEIAABJKfQFhif0Jpj73eK1QXbv2XRxQJ/9cxoi+19NFfipKD&#10;f5Dd/uEZcfRRtcCqOvmHFN17npHHX6lc9UDJPeJop7oa4NN3PPJaQJz2vKNdHHQeFfcsuvCvP/jl&#10;0UVaIwcXHf3lD0LE/Oijv134K6WVecHoKp0elW2HHlM//LTxX+WVxj3P/GrrwolOhfMXk/8EwUMI&#10;QAACEEgWAmPn8scIfHz0XoW3qu6gKvqHRtfxScU+pEhsyQOrFD2epyh7QMvDgM9bsEjmCBTNVxT/&#10;nmeeeUQvpyq+OH9U0emtWiOrtsqLhZBWpICHqL0QFw5tlBmERw6O0/tRwQ8rrxoyr/IViWZ8lWQ5&#10;LfADAhCAAASSj8AEy/eCMh9HvQ8R/aOPHrogBTxkU9P3yqYl8y9MkD1ftVZeLkjNVxW/5IFK+aei&#10;6p9ePC8vGEqU5hYtCIzi1euDCVtR+zx/XnZyz8LRMX/AEu3yY8wFQvKdAXgEAQhAAAIpQmDiFftS&#10;7OOt95roKyNwcfRo+IJ4NX0/utWtmiAWquaf7zykKv48ofx5+sI72gXAAlXJLwauFJTrgAk1XWu2&#10;5Fcy2zB+hkHvU7/8CK4k4Ea9FPmPgZsQgAAEko9Awm7S01DOq/yVIvrBTcvCy2S/qtfKjXmB+/LG&#10;jtVVkT96VFN8efEg/zz6Szksl6P7sEY+DcwVjB/GB3pVpxikto+5a1AuIAhuwZUEei4/mkcJfNZ1&#10;5EjXZ7LTSHaS70zDIwhAAAIQSDCBBEv+ONGXk+R/eOaR84+qqf0f/NYj1qqKroi6cjVw9NHgQ3vm&#10;LVSvFQIJfP3PR9bKnEBoIz949PwjEyzMC8e+qk7R9KOPGhzDj2YSIonitwo3bSr8liwZyU4kDVIG&#10;AhCAAAQgYIBAmikJfAMGURQCEIAABCAAgXgQSPgoPx5O0SYEIAABCEAAAmMJIPmcExCAAAQgAIGU&#10;IIDkp0SYcRICEIAABCCA5HMOQAACEIAABFKCAJKfEmHGSQhAAAIQgEDayMgIFCAAAQhAAAIQSHoC&#10;jPKTPsQ4CAEIQAACEFAIIPmcBxCAAAQgAIGUIIDkp0SYcRICEIAABCCA5HMOQAACEIAABFKCQNyX&#10;73311VcpARInIQABCEAAAtYmYIbk33HHHdaGgHUQgAAEIACB5CdAYj/5Y4yHEIAABCAAAUkAyec0&#10;gAAEIAABCKQEAVMl31fvKkpTtyKXx6fz9fk8wf1bIp+s8GjLoU3fsjkKQAACEIAABFKGgImS76uv&#10;3C52euXj/kZGGnfkOnTG3r2lrd5IeU9Y2FdflNu0RG85tOlIW6UcBCAAAQhAIPkJmCj53rNdzrIS&#10;TekdDu1fjyut1C3cpXLcX+8TPk8wCyD/0jdZxOVSjsvfoYWDsfHs3Z7ffrJKbznYdHDgX+QKNKY0&#10;VR/INCgdKgbIhMNoV9rBEDv0D5WaY4pN0r5marBs8p9BeAgBCEAAAjYhYKLklzR4l7QWSQEOyeOX&#10;NIy0O4WzfWTkZJW8CMgta1STAO35TXtDVNPdq4zhGxrCCwcuCVrd8kpiLG6PSw781ca8O5c05QY1&#10;2N0k1D68+8V2pYuSsnx3q96Vp7W3Yr1DyGzEHj0b4d0p9qhVS8qc4cW8k7WvmTrOHpucDpgJAQhA&#10;AALJS8BEyZdj+6qGkycb1ou20KF1KFtva6U61V/q7uo9HxznC+fO4Bg+wkh45HXATuUiQnZaUrXT&#10;GWwt0JRjUb7WVMmO/b2a5uuKL2Q2ostdmqvYkRs0JFjMV79HXhh4b9V+hHZSDAIQgAAEIGAWAVMl&#10;X3NKanDDTlE6Pvnt2VvaW6HO9Xv3F0YMIHdJYXAAHnGlkIKO9RWq5gcUX/lISTsENjX9IK2WxfbU&#10;+3xtTfn6tUQ0nVEHAhCAAAQgkCgCZkq+z6cP3H1yEF64JHcCn/MXKQd9bWe7IgbikIN4d2lRcLpA&#10;9uJTE/FSoNXGPPV73PmLAqsFx7eriXl9q9ClXKurzT6E3E0gi4mmvXub8pVZBCPtR+wJBSEAAQhA&#10;AAJxJGCi5Pu8e7W0fVruHrG/URs8q+rZqy3fKynb36sm1CvPCufEPo8WDvlcLgjwVpzdo6biZeXK&#10;NnkDgFw4UHFW7S53z9kK75ST64qYb98uggsCShrkWgIts1/Zej7Ykby2yHe7VcU31n4cw0fTEIAA&#10;BCAAgUgJ8MDdSEnJcnJ5f2vZSdbmGUBGUQhAAAIQsAwBE0f5lvE5SkOUhXv6GD/KFqgGAQhAAAIQ&#10;SBwBJD8S9vJhP3KGQC7cY4QfCS7KQAACEICAFQmQ2LdiVLAJAhCAAAQgEHMCjPJjjpQGIQABCEAA&#10;AlYkgORbMSrYBAEIQAACEIg5ASQ/5khpEAIQgAAEIGBFAki+FaOCTRCAAAQgAIGYE4j78r2YW0yD&#10;EIAABCAAAQhEQYBRfhTQqAIBCEAAAhCwH4EoR/kffXTFfr5iMQQgAAEIQCCFCUQp+SlMDNchAAEI&#10;QAACtiRAYt+WYcNoCEAAAhCAgFECSL5RYpSHAAQgAAEI2JIAkm/LsGE0BCAAAQhAwCgBJN8oMcpD&#10;AAIQgAAEbEkAybdl2DAaAhCAAAQgYJQAkm+UGOUhAAEIQAACtiSA5NsybBgNAQhAAAIQMEoAyTdK&#10;jPIQgAAEIAABWxKImeSnqZstGWA0BCAAAQhAIAUIxEzyU4AVLkIAAhCAAARsTADJt3HwMB0CEIAA&#10;BCAQOQEkP3JWlIQABCAAAQjYmACSb+PgYToEIAABCEAgcgJIfuSsKAkBCEAAAhCwMQEk38bBw3QI&#10;QAACEIBA5ASQ/MhZURICEIAABCBgYwJIvo2Dh+kQgAAEIACByAkg+ZGzoiQEIAABCEDAxgSQfBsH&#10;D9MhAAEIQAACkRNA8iNnRUkIQAACEICAjQmkjYyMxMR87QH7sWotJibRCAQsQcDfltHRf02IWdnF&#10;Q+tzjrUd2iDWyR1L2IYREIBAKhFA8lMp2viaCAJ1h93P3VE8VNCT8ZZo2Vpw4NBbYt3W5pzuPPeZ&#10;cwF7Zs1If2rd5hrlMiD8ePrSoc3LtVLH2g5v6B+Wlw5iRvqGdZubuWZIRDTpEwK2JkBi39bhw3i7&#10;EfD3dIrMbQG1luP+EadzxFn81MzhXR2H64JXAOrxzqXpYvhMXrd61N8m9T57qXo883pLSGG7IcBe&#10;CEAgYQSQ/IShp+MUIVCzIlv0d6R19IvMAtEzIH+vGet5Ts3mpYvF8HNt/tBPQosd6xm4JtI3LVcu&#10;FtbMninE9Y/CyqYIS9yEAASmRQDJnxY+KkPg1gRy1g8pQ3nn0HpxYGDmUxPP4mflzRDXvrqstXZN&#10;XiK43WlnhkV69r+peX1V5oePdEud99dduH7rTikBAQhAYBwBJJ+TAgJmEeg+0TJzYVH34Qwp5yET&#10;+eO71xL+SmL/+lcHtNH88s2702ecOyMvBd46guKbFTH6gUCSEUDykyyguGNdAnJ0vnhh1oFeOSXv&#10;7MyeEW7o5b6bYtYdWaEH1yxfmH1zuLNHz+DXbN6qTvxv3TTzppgxuiDAug5jGQQgYDECSL7FAoI5&#10;SUug+8jwzE366vtwJ/3d5Yfk6v30sTl//2D/OBrHug/vGhaL89ePWxCQtOBwDAIQiBUBbtKLFUna&#10;gcCUBGQ+f3CFcju+3Dmj3msXsk1+k152y2ZN3f3lhzpabso79GYszl/Xp67jY4MABCBgiACSbwgX&#10;hSEAAQhAAAJ2JUBi366Rw24IQAACEICAIQJIviFcFIYABCAAAQjYlQCSb9fIYTcEIAABCEDAEAEk&#10;3xAuCkMAAhCAAATsSgDJt2vksBsCEIAABCBgiACSbwgXhVOMgMeV5vKov+LnuGy+qN4Xv/ZpGQIQ&#10;gIBOAMnnVIBA5ASC6i93RrdQxfbVu4r0T4pcnvFK7qsPfByo31o2crLKEbkNBksGDSpycWFhkB3F&#10;IZBsBJD8ZIso/sSWQOGS3EkadLaP6FtQsaWe5zYt2enVjjfuyB2v5I6qk+qH7U6hN9BQEluLw1rz&#10;uHK3C9Ug706xPTee2Yo4ekHTEIBAbAgg+bHhSCvJSaCkQcp5ScNIZLLs2bs9v/1kVYku9A5HRGP3&#10;0MyBq15LAhTVe3wePV0gkwUBuMFjaaMHleoupehEcu5pdRfu36Ea5CjZsb/Q3RrHGYrkPAXwCgLJ&#10;RADJT6Zo4ouZBNylgdS8LrZSX51l0xuyu5u0IfnOs6W5e7Td9nz3Hi0j76uv1I8pQ/Y9oxLv7lUy&#10;C5NcluQvClx4OBblm8mHviAAAcsRQPItFxIMsgmB0cR+ZDmASNxy7tRyBLlLCgsrtNG53NVres92&#10;dblLc5ULjdxSd1fv+cBKgUCtSHqgDAQgkMIEkPwUDj6ux5aAFOd4J85HLzNGIl3zN3pl4DvfG1uH&#10;aQ0CELAZASTfZgHDXOsScFTtdLpLlWl4zUaf3GJpbUmZU+b4tdZ9ngnuBhjfmazStX2vWtQnVxp0&#10;TXfiIZbu0BYEIGA6ASTfdOR0mCQERufygyvn5EI/b8XZPWruPS2tsrLNG1NfSxra85u0zH5l6/mI&#10;mi5p8O4XqkFybcB+b+ymICLqnUIQgIC1CPDyXGvFA2sgAAEIQAACcSLAKD9OYGkWAsoa+7HP3Ynf&#10;g/Yi7CvCYkQPAhBIRgKM8pMxqvgEAQhAAAIQGEeAUT4nBQQgAAEIQCAlCCD5KRFmnIQABCAAAQgg&#10;+ZwDELAbATPe72c3JtgLAQhEQADJjwASRSAQPYHQd+4Vjd60L0KOhzxFf+J+gm/D47U40QeCmhCA&#10;gEDyOQkgEG8CgWfmeXdWyNvqR2VbP+6t6C2dQsvlGvvKwOv5AvfVT/5+v3j7QvsQgICNCSD5Ng4e&#10;ptuMgKOkqtHo2+zku3S25+8cfT2f4rKx9/vZDBLmQgAC8SOA5MePLS1DYBwBx/qKwuBT7/Xn9+U2&#10;5csX3E4CS75Lx7mkVbu9v8ilvVKPDQIQgEBUBJD8qLBRCQIxIBBM7IuzbZNoufIqnF5R1ijfoiuf&#10;5Su2VyL6MQBPExBIVQJIfqpGHr8TQsDX1tQ1+gZ7zQRHVZlomkzzhSisWK++RVcp5+w6G9vH9icE&#10;Ap1CAAIJIoDkJwg83aYgAZ9HTsyLcUl8n6fVPRkNOREgLwf0t+fVt7pZt5eC5w0uQyBmBJD8mKGk&#10;IQhMQiDwzr3cPWcrvCer1CG7sgXm8uU77hpHj4Y34qhqDLybL7dJtIfUBjcEIAABgwR4xr5BYBSH&#10;AAQgAAEI2JMAo3x7xg2rk48A77hLvpjiEQQsRoBRvsUCgjkQgAAEIACB+BBglB8frrQKAQhAAAIQ&#10;sBgBJN9iAcEcCEAAAhCAQHwIIPnx4UqrEIAABCAAAYsRQPItFhDMgQAEIAABCMSHAJIfH660CgEI&#10;QAACELAYASTfYgHBHAhAAAIQgEB8CHCTXny40qrNCXz4p/N3zb7D5k4YNn/+vLmG61ABAhCwDwEk&#10;3z6xwlITCVz69Iurg1+Z2GHiu5KXOEh+4sOABRCIJwES+/GkS9sQgAAEIAAByxBA8i0TCgyBAAQg&#10;AAEIxJMAkh9PurQNAQhAAAIQsAwB5vItEwoMsRIBs+byP33lJz/Y91+TeX7Phid/9fSmeeaAYS7f&#10;HM70AoEEErDJKN/fluF2p7ndGW1+CetY2yFthw0CNicwb+NLn3xw6pPmJ+8R4pH6U3L/4AYhCp78&#10;g3pwUctvfvDsSZu7iPlWI8DXqdUiYqI99pD8uhP9Irt4pDhbDPQcE/4DA2JtQY4Q3XnqdUBe9ygw&#10;eTUgj6QdajumH/PXtR2Wlwthlwj+trxDSsU096Hy0CuHyY4Hm79lARMjR1dJT+Cbm9ZK+ff5P016&#10;T3HQTAKTfJ1KE+S35SFtcCW/G/PChlUTfZHK0Ve38u0a/pU7+nWpffeqnx4O+6Y101v6CidgD8kP&#10;s9nf0ykyt0nFD2znLgQ1X14N3Awp7C8/1LFr4Hq4y915Hf39mcUjTmdntmjpOFynfzzZ8WDtWxbg&#10;5IJALAl8frKzRQhHjkmJ/ViaTlt2IRDydVp3uGNX/8ynip3yu3GkOLO/vyMwUprwi1TJtq49M5y9&#10;VPkuHdm6fs1Yly8f+Wphi/zIWbxBDLe8FRyG2QVNctppD8mvWZEt+jvSOvpFZoHoGZC/g6fXrPT0&#10;WcMXdNmWp+/N9MXpwVDlNK8r7ty6bu2MkOB1XzgnZqhJArGmIHOWGD6iXTBMdnxU8SepmJwnBl4l&#10;kkDPb37w3Xu/XV51fsOTf3i6KJGW0HfyEZj469Tf9tywWLx0c402mspZ35I941r/CfWrdaIvUtH9&#10;f/pvivSlfctDhl9hsJb3bV6uflHnbMucIW5+xQyVFc4le0i+PP+GlKtF59B6cWBg5lPrQ06yOxau&#10;naHL9rGegWvpCzeFcs3JGXPteWxQDvpnLtNP69nZQvQPqusDJjkebOyWBawQTmxIDgLaXP4Hp14x&#10;be1ecnDDi4gITPh1evmra2JGXtZoA2EjonFfpMI/2C/ErOsX9FVWh0OmV8caoV0cLKyJyDgKxZeA&#10;TSR/dKh9omXmwiJ9AunMOeV4lryEVHP7SlZ/8cLl8QVG6xCAAASSg0B3yNfpmWFjPimXCEJkrpCD&#10;sc6l6deGz4SuqQppSk4KyC/q9N2b+WY2BjhOpW0m+XUXri9emHWgV04gyZl4PV+vXI0O95Z3K1n9&#10;Tbc6r9bMninE9Y+0VXvqhWr2bDXJP8nxIPdbFohThGgWAhCAQDwIjPs6vdl3ebQfJWkaPu4fZ0Ng&#10;hnT5wsUT26csAmi5OWND8WaG+PGIYBRt2kvyu48Mz5xA1HMK1s642dmrZPVvfWIpZ+fNzh41ma+c&#10;04GrhMmOB6HeskAU+KkCAZXANze98sGpuvuU3VVPn/rkkFn34oM/hQmEfZ2qQxpx7szhOn041LZB&#10;ycbnN086Ux/yRaouhAqdFFCpdufper910kZSmH6iXLeV5Hdf6M9eUSPXkuSn959xr5VnpL4py0Ou&#10;3Ywwq7+8rzg7e6BD3jqydmBmyOXnJMe1e1iVmarJKiYqdvQLAQhAIFoC4V+naWeuL15avDv7+nMd&#10;6m11Hf3XZmR3TpWND/k+VOqu03U9+IUprwOUb+ibLVqD7uC9UdEaTL1YEODpe7GgSBtJR8Csp+9Z&#10;CBxP37NQMBJripRteXtUevZTK9brC/gTaw+9x46ArUb5sXObliAAAQhAYGICypL+4rVi4EjI1D6s&#10;koMAo/zkiCNexJhArEb5cugcY8smau7q4FfT74VR/vQZ0gIELE4Aybd4gDAvMQRiKPkx0eMpKEip&#10;jkkXSH5iTjV6hYCJBEjsmwibriAwSmDHmnuXbHkDIhCAAATMI8Ao3zzW9GQjArEe5b+2ZfnPvaHv&#10;fxAZpac+rI0FEUb5saBIGxBICQKWH+V7XGkuj/rLSvGwplVWIoQt4QR+9HK38pLcD0ozxKyH1Ifp&#10;xkbv4QyBKAlE9CUmCxXV+6LsQUTURbSNUy8qApaX/Am88nnqXUVp2lbk8kR9Pk4FzOfzxKfhqKJE&#10;pSQkIBP731FH+crOlk1L5Ht0vrv8odo3dqxZ/m11X/tU2dprvnOfPBJ+MAmR4FJCCfiC36ujX6sl&#10;DSMnqxwJNYvOY0rABpJfuCQ31GWPK7f0bFnjiLp5d4rS3HgkALx7S1u9U5EeY1VMg0JjqUZg6C9i&#10;fa0c+j94ub22TTz4a5kGKP3HoTc3vaaAeOOhX7wpHqxVkgS1D4o3v78j1ejgb5wIhH2J+eort4ud&#10;XvV7tXFHboxknu/JOMUu6mYtL/klDfIiU15qNpRoPnpa3c72hhL9hJSfePf37tEyT0oWyaWN/4tc&#10;wWSUzxNICchLV51TsKQ8EvJ5oI78uNQt3KWyHeXQBC2MtSpq/lSEgCSQ8eCRvaXy3+9mzZjheLLu&#10;R8qufN+otn1w+ebNofZaZZRf2z50838+aYcZBKZPYMyXmPdsl7NM/2J1OAKKH5xTDf3OnOgrUf36&#10;rQ/kCfTJAL4npx+mWLdgeckf47Ci+GW6+msfORbld50NDMjdQhv/Ny5pqlQFXF667tEvXWVGYM9o&#10;QsDdu0Re0SoXErl6yqA9v2mvdk0grzDancLZPqLktCZtIdahoD0ITEZAn/5XVwN0v65cHLBBILYE&#10;5OhpSWuRHCxNOqMZ+M6c/Eu1Sfv+9e4X2/Xv0tjaSGvTJ2A3yb+Fx4HLVMf6CtHUJjVfXrp2uUtz&#10;lZF/bqm7q/d8YObfubNKv6L1tlaqywLCPh7tZ9IWpg+fFiAQAYG6B2Zda9tSoyX5d9RyX18EzCgS&#10;BQFHVcPJkw3rRZtrNCEa2kzgO/OWX6pyGBZF91QxhYDdJL+kzOluDVu87zvfO/V8kTJaD2zjV6J4&#10;9pb2VqgTWN79hZMgn7oFU+JEJylMYO+x0tv/0v5zZfneL96ZcoVJCkPC9RgRcJRUNcglUlOvkOIr&#10;MUa0zW/GbpIvFM2Xp6M+WJfT7Lnb83cGl5TKywE1ne/Z2yQq1sv5KKX4Hj1VNdki/PxFCndf29mu&#10;ifhH0oL5caNHmxKo+/CD/9yr2r73mH6fXnBHiB++/n4gb1965Oz7R5RJfWWr+/B95b4+mdX/8OUf&#10;2tRzzLY4AZ8v+K3a6p5qGMVXosUjOaV5tpN8OdHubV+i5+LTcveIdm9gZZ901CnUT+ThikbtOqCk&#10;Qc7Ra5n9ytbz41mUlO3vVT+uPCtrBzd5Vvfqy/du1YKdw4/tEIAABNQxj3evNsOpfH3u178+J0bD&#10;V6KNT5lkevqeXDLaWhZc2m/joGB64gnE+ul7cfSIp+/FES5NQyC5CNhvlJ9c/PEGAhCAAAQgYBIB&#10;RvkmgaYbexGI4SjfBMd5k54JkOkCAklAIJkkPwnCgQtWIRArybeKPxHYwctzI4BEEQjYmwCSb+/4&#10;YX2cCEjJj1PLVm52/ry5VjYP2yAAgWkSYC5/mgCpDgEIQAACELAHASTfHnHCSghAAAIQgMA0CSD5&#10;0wRIdQhAAAIQgIA9CCSz5GvPlYgkDpGXjKQ1ykAAAhCwL4Evv/wyauNv3LgRdV0qmkAgmSXfBHx0&#10;AQEIQCDJCPz+97/PysqSvw359c477yxYsODxxx83VIvCJhNA8k0GTncQgAAELE3g6NGjAwMDd955&#10;pyEr58+ff+nSpVdeeYWBviFuJhdG8k0GTncQgAAErEvg3Llzf/zjHzMzM4uLiw1ZKSX/gQcekHov&#10;Vd9QRQqbSQDJN5M2fUEAAhCwNIHW1lZpX1lZ2W233WbU0MrKSllFJgmMVqS8aQTi8iieX+3/XdQO&#10;/Ov2H0ddd0xFbe3eyMjILRuMvOQtm6JAchAIfxTPvnXzWx669N4TQu78+vKDr/Y2rFDdPPHY3ZXi&#10;4IUXC23h9IkXXE83vOn9q2Ls7Y7qxrd+pnkxuvEoHlsEMq5G/t//+3/379//7//+74899pjRjmSG&#10;IC8vb9myZadPnzZaN+ryfHsbQsco3xAuCkPgdnHi6RdsiOGFtQ/vu7DBfWngovw5vE3se3jd8zZ0&#10;A5PjTEDOx8seZGI/in60WloLbNYkEONRvuZkJAPryXBEeFtd5DQjMSbmnUZuHiWtSUDqYohhoaP8&#10;locOOxpqCno7q201yg+6EHCr68f5jwr3x78LzVAsmB/NF701I4hV0yHw/vvvf+9734uihZkzZyZk&#10;+V4k3/NRuJN8VRjlJ19M8SjOBAp/5xIHbDZEfr7F59jwRCiYwoKsv/r+FGdUNG9TAkaX6wfdjLqi&#10;TUHZzuwYj/K1Sy3m8qd/HjBBNX2G02lh8rn8wKT+3T27P976/9llLv/5lQte33BRyUwEt3HjfiGY&#10;y5/OOZMcdUtKSjo6Ov7zP/9TLr+PwiP5xSXX/V2/fj2KutFV4avSEDdG+YZwURgCGoHq3SuOO10f&#10;2AbHvY7bfS1hSxC6ei7f7vgn2ziAoSYRmM58/HTWAZjkXsp3E5dRvkWoRn71F3lJ01yzoEmm+W6F&#10;jm41ypc2yuX6T1/I+u+FdfZYsf/C2sx94ucvd1Yrk/dd+9Zt/rWoHnjrZ2GwGeVb4dxLrA21tbW7&#10;d+/etWuX3DFqiXwA3/e//32ZHpBJAqN1KW8OAUb55nCml+QjsOLFg47LPtv49UTnq9ULDzjnZ8o1&#10;egs2HxDVr47Re9t4gqHxJKCt2nvttdei6KSxsVHWim7dXxTdUSUKAozyFWgWHFJb0KQoTi/7Vgkf&#10;5dvXj4ksV9bqH18x0eMEGOUnV6Sj9EY+YF8+cFfeWy/vsI+8CblQ/+tf/7r8ffHiRfkkvsgrUtJM&#10;AozyzaRNXxCwAIHC3/Ue3CYeXflClwWMwQTrEdi4caM0SnsMX+SbLC/1Xmb10fvIoZlfMplH+ebT&#10;jGGPjPJjCDOKppJ5lD85Dkb5UZwqyVdFPkRPjvKjWLEvK8oX75LYt/IpgeRbNDpIfmIDg+Qnlj+9&#10;QwAC8SCA5MeDagzaRPJjAHEaTYRKvhz7/v3v8pETf5e/1R9lR/17RP47yUdKmWn0P62qX1O2tIl+&#10;p30tbexx/2dXgp0xyp8WdypDwPIEkHyLhgjJT2xgGOUnlj+9QwAC8SDA8r14UKVNCEAAAhCAgOUI&#10;IPmWCwkGQQACEIAABOJBAMmPB1XahAAEIAABCFiOAHP5lguJZlCqzuXfaKzzvdAfGpSMfQ05qz7y&#10;14qc2mVDtS+J2p9kqB/fOP7S5w3dNz6Ru9kZTzhzKtX3vvo9/qdbh7SD+5w5q6J9GSxz+ZH/x3jv&#10;xd1vfxFavKBiV3leX3OzKA/+o388+F7zq2/3yMJzC1Y/XL5yduSdUBICEIgBASQ/BhDj0USqSn6A&#10;5Uf+e/985yld3cXxl3wXSx2V4krt6Yzaktt0yf/ob/OXZeSoMl/+4W3NNXNyBq5s2XXDtVtV+oEb&#10;/szb5KfRbUi+YW59zbv78qTWaxX7ml8cXPXYSvFec19eQNtliSZRsa08b/ZgX/MBuRssbbgzKkAA&#10;AtEQQPKjoWZCHSQ/IPlDtS7/GyHEv13meFlX/eDRodq6Gz+Rkh9+oTCdMI17rc6v9afp355bffDZ&#10;jx99+M2/hjafW33pvbC30U+n71jWlW/IDVguxO0PvtrbIB67O8z4i5cGgh1O6ya9UclXpL0nxIu5&#10;q7c9Jkf08vC7d6l7cht878UDV+9XswG7++5afeVtmSiYu7ri4dl9rzZpaYCKx7TLB6WkkkUgMRDL&#10;E4O2UpQAc/kpGnj7uJ1R2+B4Yvmc5ob85rKMJ3bnj9N7Ocq/4v2OMtwXy3Kas77cUudv/OhGrB2U&#10;oj4g1fHlFf+979FD//yxsn+xOlc4fq7sWFTvNQa65dLO3oYVQqx4Mdz4WIOS7eWV79q2umD1tl36&#10;P7rKy0/mzA7k8mfPnhPsuedjcb8svOv+q00H3tV2K+b0vPveoFKi7/jbc5Smdj28Ko+JgDhEiyZT&#10;igCSn1Lhtqmzf7v4uWL5pctiwfi5+YErL12eE7wOyCnJebkm5/tCjvv9x8e4+3KaiPxnMlR3f8Om&#10;ECMyO3I+suRU29Wr6gN+rl4VQZGfvHjB/StVNb/rrrlz79aEXe7q5fNWrRZX+/oGZUMofkRBpBAE&#10;JieA5HN2WJuAzNXLxH7/lXJXb3X3ULXL1ziah5YT9ldq228LLOgbdSRn2Zzah0T1S0Ox8827T33t&#10;7JYGUX3wd8or522z6ZZL49c9b4rRMlUvE/tfvH1A+aenafeL2nBd2a4MBnYHB0cf+je1VbNXlpev&#10;vEsuCmgebccUP+gEAslHAMlPvpgml0fLck49niHn70815PwwW6b3HdrKfLn55TJ+uZovsMRPPXbD&#10;r18Q3Dj+56FvZ/1DGIstIyLyn7EUA+nxj997wlaCH5rYf+tntzo3IucjS062ybx+RYGcv5fpefWf&#10;QF4/L6/gi7ePy/G6nJ+X6fovCvL0pX5TWzWoXCYoQ/wrH6t12SAAgagJIPlRo6OiSQT8l/+Wm3Wb&#10;XIHv/WbICvyP/OX/PvRGq+9eV6/6o6bxB/72klv709cg5jw7dpWfSQbTjRzCK7P2+j9BHnnl21aL&#10;d+Xgf7ecsl8tV+5HQmqw79VXZY3dTVfm3M9dfZEQowwEJifAin2Lnh2pvmI/0WEZt2K/5aHxa/Se&#10;X7ng9Q0XO6sTbewU/csV+xNZLmtMZPy0VuxbmAKmQQACGgFG+ZwJEEhuAqNz+QvW7ktuV/EOAhCY&#10;mgCjfIueIYzyExsYHsWTWP70DgEIxIMAo/x4UKVNCEAAAhCAgOUIIPmWCwkGQQACEIAABOJBAMmP&#10;B1XahAAEIAABCFiOAHP5lguJZhBz+RYNDGZBAAIQsC0BRvm2DR2GQwACEIAABIwQQPKN0KIsBCAA&#10;AQhAwLYEkHzbhg7DIQABCEAAAkYIIPlGaFEWAhCAAAQgYFsCSL5tQ4fhEIAABCAAASMEkHwjtCgL&#10;AQhAAAIQsC0BJN+2ocNwCEAAAhCAgBECSL4RWpSFAAQgAAEI2JYAkm/b0GE4BCAAAQhAwAgBJN8I&#10;LcpCAAIQgAAEbEsAybdt6DAcAhCAAAQgYIQAkm+EFmUhAAEIQAACtiWA5Ns2dBgOAQhAAAIQMEIA&#10;yTdCi7IQgAAEIAAB2xJA8m0bOgyHAAQgAAEIGCGA5BuhRVkIQAACEICAbQkg+bYNHYZDAAIQgAAE&#10;jBBA8o3QoiwEIAABCEDAtgSQfNuGDsMhAAEIQAACRggg+UZoURYCEIAABCBgWwJIvm1Dh+EQgAAE&#10;IAABIwSQfCO0KAsBCEAAAhCwLQEk37ahw3AIQAACEICAEQJIvhFalIUABCAAAQjYlgCSb9vQYTgE&#10;IAABCEDACAEk3wgtykIAAhCAAARsSwDJt23oMBwCEIAABCBghACSb4QWZSEAAQhAAAK2JYDk2zZ0&#10;GA4BCEAAAhAwQgDJN0KLshCAAAQgAAHbEkgbGRmJifFpaWmynVi1FhOTbN0IPG0dPsV4f1tGR/81&#10;IWZlFw+tzznWdmiDWCd3bO8XDkAAArYlgORbNHRIvkUDE7FZdYfdz91RPFTQk/GWaNlacODQW2Ld&#10;1uac7jz3mXOBRmbNSH9q3eYa5TIg/Hj60qHNywOl/HVtJ57rHxbqpYN+0N+W91b/uZvyrxkbimWz&#10;EZtFQQhAIIUJkNhP4eDjumkE/D2dInNbQJjluH/E6RxxFj81c3hXx+G64BWAerxzaboYPpPXrR31&#10;lx/q2DVwPdzS7ryO/v5MtXC2aAlpwTSH6AgCELAjASTfjlHDZhsQqFmRLfo70jr6RWaB6BmQv9eM&#10;tTqnZvPSxWL4uTZ/6CfhxXKa1xV3bl23dkZIke4L58SMtQXKFcSagsxZYviIfn1gAyyYCAEIJJAA&#10;kp9A+HSd1ARy1g8pQ3nn0HpxYGDmUxPP4mflzRDXvrqsgbgmLxHc7rQzwyI9+9+Cef2cnDHXCscG&#10;5aB/5jItZ5AzO1uI/sGwi4akxopzEIBA9ASQ/OjZURMCERHoPtEyc2FR9+EMKechE/nj62oJfyWx&#10;f/2rA4h4RHApBAEIGCCA5BuARVEIREGg7sL1xQuzDvQOZy+VU++hCXrZ2OW+m2LWHVmhza5ZvjD7&#10;5nBnz6Sav2b2TCGuf6R97h/sFyJ7Nuv3oogMVSCQcgSQ/JQLOQ6bS6D7yPDMTcEsfWjf/u7yQ3L1&#10;fvrYnL+q4lNtyxcuFje1a4JjPQPXRPrE7ZvrJ71BAALWJ8BNehaNETfpWTQwRs2S+fzBFcrNdXLn&#10;zLC8TT90m/wmveyWzetDpvCVdfudmRPdpDcjfcO6zdykZzQslIdAahJA8i0adyTfooHBLAhAAAK2&#10;JUBi37ahw3AIQAACEICAEQJIvhFalIUABCAAAQjYlgCSb9vQYTgEIAABCEDACAEk3wgtykIAAhCA&#10;AARsSwDJt23oMBwCEIAABCBghACSb4QWZVONgMeV5vKov+LnuWy+qN4Xv/ZpGQIQgIBOAMnnVIBA&#10;5ASC6i93RrdQxfbVu4r0T4pcnvFK7qsPfByo31o2crLKEbkNBksGDSpycWFhkB3FIZBsBJD8ZIso&#10;/sSWQOGS3EkadLaP6FtQsaWe5zYt2enVjjfuyB2v5I6qk+qH7U6hN9BQEluLw1rzuHK3C9Ug706x&#10;PTee2Yo4ekHTEIBAbAgg+bHhSCvJSaCkQcp5ScNIZLLs2bs9v/1kVYku9A5HRGP30MyBq15LAhTV&#10;e3wePV0gkwUBuMFjaaMHleoupehEcu5pdRfu36Ea5CjZsb/Q3RrHGYrkPAXwCgLJRADJT6Zo4ouZ&#10;BNylgdS8LrZSX51l0xuyu5u0IfnOs6W5e7Td9nz3Hi0j76uv1I8pQ/Y9oxLv7lUyC5NcluQvClx4&#10;OBblm8mHviAAAcsRQPItFxIMsgmB0cR+ZDmASNxy7tRyBLlLCgsrtNG53NVres92dblLc5ULjdxS&#10;d1fv+cBKgUCtSHqgDAQgkMIEkPwUDj6ux5aAFOd4J85HLzNGIl3zN3pl4DvfG1uHaQ0CELAZASTf&#10;ZgHDXOsScFTtdLpLlWl4zUaf3GJpbUmZU+b4tdZ9ngnuBhjfmazStX2vWtQnVxp0TXfiIZbu0BYE&#10;IGA6ASTfdOR0mCQERufygyvn5EI/b8XZPWruPS2tsrLNG1NfSxra85u0zH5l6/mImi5p8O4XqkFy&#10;bcB+b+ymICLqnUIQgIC1CPDyXGvFI2gNL8+1aGAwCwIQgIBtCTDKt23oMNz6BMY/dyd+D9qLsK8I&#10;i1mfLRZCAALGCTDKN87MlBqM8k3BTCcQgAAEUogAo/wUCjauQgACEIBAKhNA8lM5+vgOAQhAAAIp&#10;RADJT6Fg42qSEDDj/X5Jggo3IACBUAJIPucDBOJKIPSde0WjN+2LkOMhT9Efa0rYG/vkAg/eixPX&#10;YNE4BJKcAJKf5AHGPQsQCDwzz7uzQt5WP6ra+nFvRW/pZFIu7/QPbt79hYFH6Uz+fj8LuIsJEICA&#10;VQkg+VaNDHYlHwFHSVVj9G+z8+xtko/dV6gYe79f8nHEIwhAIEoCSH6U4KgGgWgIONZXFAafeq8/&#10;vy+3KV++4PYWrfnq5Vv0qiJ6G280dlEHAhBIBQJIfipEGR+tSSCY2Bdn26Z+Gr98b25giG9NV7AK&#10;AhCwAwEk3w5RwsakIeBra+oafYO95pajqkw0Tan5MqefzxA/aU4CHIFAwggg+QlDT8cpR8Dnqa/c&#10;LsYl8X2eVvdULGROv1efxU85ZDgMAQjEkgCSH0uatAWBiQgE3rmXu+dshffk6IR8YC5fvuOucfJp&#10;evnSW4b4nFgQgEAsCPCM/VhQjEMbPGM/DlBpEgIQgEBKE2CUn9Lhx3kLEeAddxYKBqZAIDkJMMq3&#10;aFwZ5Vs0MJgFAQhAwLYEGOXbNnQYDgEIQAACEDBCAMk3QouyEIAABCAAAdsSQPJtGzoMhwAEIAAB&#10;CBghgOQboUVZCEAAAhCAgG0JIPm2DR2GQwACEIAABIwQQPKN0KIsBCAAAQhAwLYEuEnPoqHjJr3E&#10;BubDP52/a/YdibXB/N7nz5trfqf0CAEImEYAyTcNtbGOkHxjvGJd+tKnX1wd/CrWrVq6PXmJg+Rb&#10;OkIYB4FpEyCxP22ENAABCEAAAhCwAwEk3w5RwkYIQAACEIDAtAkg+dNGSAMQgAAEIAABOxBA8u0Q&#10;JWxMEgKfvvKTb3/33rCfrUeOv39k41b94MZnj3wa8PX4s8rBmvf1v9W6vzyeJCRwAwIQSAQBJD8R&#10;1OkzRQnM2/jSJx+c+qT5yXuEeKT+lLL/04uPVv1m0U9blP0PWkp8v/lBuK4frULmU/RsiZvb/rYM&#10;tzvN7c5o88s+jrUd0nbYUoEAkp8KUcZHqxL4rPE/msWG+rr7vqVa+K3K3fJqoPm3r3ymG1xQ/khB&#10;yJ9WdQO77ESg7kS/yC4eKc4WAz3HhP/AgFhbkKM64K+T8q9eDaS5D+WFXQfIjw7Lj8ZcHBzrVg4q&#10;5Q+1HRvDoPuw2k7w51A51xUWOE2QfAsEARNSloD/Qo+4Z4H2fatu31xRUiBOXwx+OS7Y+tPy0/t2&#10;NX6esohwPK4E/D2dInObegbWHe7Y1T/zqWLniNM5UpzZ398REHh/+aGOXQPXxxgi0wNrzwxnLy1W&#10;ym9dv2bMx8s3K8fVn93p8rOZy0LO87j6RONTEEDyOT0gYGkC9z1zcMN//fL/nbS0kRhnIwI1K7JF&#10;f0daR7/ILBA9A/K3otb+tueGxeKlm2s0Yc5Z35I941r/iTr1j+Z1xZ1b162dEepl9//pvynSl/Yt&#10;v5WSqy3Pyl5RYyNGyWsqkp+8scUz6xPIWRg2phfi8xOeMeN+IVb97yfvaak6dNFhfX+w0A4EctYP&#10;qYPvofXiwMDMp9armn35q2tiRl7WqP1rCjJnieEj3doVQM7YQbx/sF+IWdcv6MsCDmvlJtjkPMI1&#10;ka73Ygc8yW0jkp/c8cU7axP4VuVPy0VLVc372uT9Z427fnNalP/LRm1qP7B9c9Ovqv/X0ZZma/uC&#10;dbYj0H2iZebCIm0+/sywMfOVSwQhMlfIq4fOpenXhs/kTSz63UcY4hsjG9/SSH58+dI6BKYmcN8z&#10;f6h/8vx/bFDv3NvgcTz5hw+eWTWuyryNu58pACUEYkqg7sL1xQuzDvTK+XhnZ7bM2t/suzzawbGe&#10;gTHj/nGdz9DW/a1ZvnDxJIYda+s9xxA/plGbZmM8Y3+aAONVnWfsx4tsZO3yjP3IOFHKvgS689wX&#10;NjlXfHSooy/f2ScOqwP99N3F6nS+vJGvo/9a+tKRzcsDHiqL+Dozi4e0iQAhq5/pz1b+lOv21565&#10;vqF4a/PYaf3RMvbFlGSWM8pPsoDiDgQgAIEICHRf6FeW1OU056f3n5GJ/euLlxbvzr7+XId6W53U&#10;+xnZnaN6P77B5X3F2dkDHbKw1PvFS9fpeq/d9K9O7TPEjyAMZhdhlG828Qj7Y5QfIag4FWOUHyew&#10;NGsDAuoQX6RnP7Vivb6A3wZGY2JEBBjlR4SJQhCAAARShYCypL94rRg4EjK1nyq+J7ufjPItGmFG&#10;+YkNTKxG+fIl9CY4cnXwq+n3Ik2dP2/u9NuhBQhAwLIEkHyLhgbJT2xgYij5MdHjKWhIqY5JF0h+&#10;Yk85eoeACQRI7JsAmS4gMJ7AjjX3LtnyBmQgAAEImEeAUb55rA31xCjfEK6YF471KP+1Lct/7r0Z&#10;amZG6akPa2NhN6P8WFCkDQikBAFG+SkRZpxMNIEfvdytvh63NEPMekjZiZHeJ9ov+jeFgMeV5vKo&#10;v0zpzrxOjPuUtChMgo7kmwSabiAQTkAm9r+jjvKVnS2blihP31v+UO0bO9YsV5/Et1z7VNnaa75z&#10;nzwSfhCeKU7AV+8qkslAZStyeXxWoiFlObBJ0yKzzOfzTOKEx1VUVFRvKQcjc8mSpZB8S4YFo1KL&#10;wNBfxPpaOfR/8HJ7bZt48NcyDVD6j0NvbnpNwfDGQ794UzxYqyQJah8Ub35/R2qxwVuVQOGS3FAS&#10;vvqi3KYlO70j6ta4I9dq71xytquWeSt6SyMTfe/e0lbvRMH2tIqdjRVNbUHNH4OCE8QQASTfEC4K&#10;QyAeBDIePLK3VDb83awZMxxP1v1I2c0MvKn0g8s3bw611yqj/Nr2oZv/80l7PEygTSsTKGk4WeUo&#10;aRhpKNGs9Ozdnt9+sqpEF3qHQ9sJDvyLXIFRsZIHrw/kA7Sxshw1j6qw/EM96JM7wZSB1kfoPIJW&#10;bJL2XUrVWwv7+C6CyGVfpW7hLpUJizHDeV99qygrcayvaNqrpQvGorBy2KxoG5JvxahgEwTCCOjT&#10;/+pqgO7XlYsDtlQm4Gl1O8t09R/l4HHJgX+jOrbeuaQpN6jB7iZRphz27hfbFd0sKct3t+rpdk9r&#10;b8V6h9Tyyj1Cyxl4d4o9atWSMmd4Me9k7fcq6YbA1YhujyLfcsttyt+/Q7V0oi6CtsurmXanUDID&#10;8tImNLK+trNS8YWQmt8bsDmVIz9935H86TOkBQjEk0DdA7OutW2p0ZL8O2q5ry+esG3ctnIdsFMT&#10;TEdJ1U5n73k9FS6PqukAx6J8zb2SHft1/dQVX3jPdnW5S3NVkS51d2lVg8V89XvkhYH3Vu2HsQsm&#10;9sVZLSU/YRe3wu1ra3JrFw+527uCFyC3qsXnUxBA8jk9IGBxAnuPld7+l/afK8v3fvHOhNOdFncA&#10;82JMIHdJ4bT0LzBmDii+Yp6u0eoMvD7UVortqfdJ3c3XryUM++GoKhPBafgJupi6QaVnbU2AmqRg&#10;nG+Y//gKSH4MINIEBCIlUPfhB/+5Vy2895h+n15wR4gfvv5+IG9feuTs+0eUSX1lq/vwfeW+PpnV&#10;//DlH0baFeWSloBDDuLdpUX1gSXuPrmpiXgp0IrTPk/9Hnf+osmX9GliLqfJdSnX6mrNhaycl8VE&#10;0969TflKbt1I+0HyPpl70P6YpIupYqSsWBidv9AvQJI2qCY5huSbBJpuIAABCMSKgJz89lac3aOm&#10;4tPSKivbZPanpEEeqlSz4HvOVnjHTK6H96yI+fbt6jS5JsgN7flNWma/svV8sKy8tsh3u3XdNdK+&#10;uhRPtUTsb9RmGybpItCXvCToDV++N3bFgnoBMrpwP1YoU6wdnr5n0YDz9L3EBibWT9+Lozc8fS+O&#10;cFO+ablUv7Xs5JSXDynPyFYAGOXbKlwYCwEIQMA0AsrCvZDcumn90lHcCDDKjxva6TXMKH96/KZb&#10;O4aj/OmaEkF93qQXASSKGCKgPOxne1ehs50hviFuVi+M5Fs0Qkh+YgMTK8lPrBeGeufluYZwURgC&#10;diSA5Fs0akh+YgMjJT+xBiSk9/nz5iakXzqFAATMIcBcvjmc6QUCEIAABCCQYAJIfoIDQPcQgAAE&#10;IAABcwgg+eZwphcIQAACEIBAggkg+QkOAN1DAAIQsBSBL7/8Mmp7bty4EXVdKppAAMk3ATJdQAAC&#10;ELANgd///vdZWVnytyGL33nnnQULFjz++OOGalHYZAJIvsnA6Q4CEICApQkcPXp0YGDgzjvvNGTl&#10;/PnzL1269MorrzDQN8TN5MJIvsnA6Q4CEICAdQmcO3fuj3/8Y2ZmZnFxsSErpeQ/8MADUu+l6huq&#10;SGEzCSD5ZtKmLwhAAAKWJtDa2irtKysru+2224waWllZKavIJIHRipQ3jQCSbxpqOrIvgX3r5q98&#10;QTFf7mTmu04EPDnx2N0LH+uyi18nXnCtzJ+fuUD5Wbju+aAXdrEfO80g8MUXykOoli5dGkVn3/ve&#10;92QtOSkQRd2oq2gvE4y6eqpVRPJTLeL4O00Ct4sTT6vyb7PthbUP77uwwX1p4KL8ObxN7Ht43fM2&#10;cwFzTSAg5+NlLzKxH0VfWi2tBTZrEkDyrRkX3SrtApbNfAKTnxbfcB10NKzdZ+nzZgLj9r3uy63u&#10;rC7UPiqsfutwyeWGH4/JUJjPmR6tRkBL7Ecn+XLFn5wOkPf4memU3f4nJtheJD/BAaB7+xEo/J1L&#10;HLDZEPn5Fp9jwxOhrAsLsv7q+5P96GOxGQSMLtcP2hR1RTO8og8hkHxLnwUjbAkiMPVp8UTnNjFu&#10;iGzpMyky4xIEm24tREBbqB/1fLysKAf6ZvoT2alNKZ0Aks+pAIEoCFTvXnHc6fogipqJqXKv43Zf&#10;S9gShK6ey7c7/ikx1tCrdQlMZz5+OusArEskuSxD8pMrnnhjFoHChsYVJ1ouZJnV3zT7kZMRDu++&#10;tfv0yfuufes2e7Jcv9On9qfZONWTiMC8efOkN9EtwdNqyRv0zeShZRTM7NHWfSH5tg4fxieQwIoX&#10;Dzou+xJogLGun+h8tXrhAad2k97mA6L61bd+ZqwFSqcCAe1Gu9deey0KZxsbG2UtrQU2axJIi9X1&#10;kXZnZKxasyYsM62Cp5m0x/d16VPl7uTk3Lp+nP/o8RUHL7w4bow/f97c5HQZr4wQkA/Yl1Pyp0+f&#10;XrZsWeT15HP3vv71r8vfFy9eNHmgH7mRlGSUzzkAgRQjUPi73oPbxKMrX7DNQ4RSLECJdnfjxo3S&#10;BO1uvcg3WV7qvXzmLnofOTTzSzLKN595RD0yyo8IU9wKJfMof3JojPLjdkLZqWH5mH05ypfibdRo&#10;WVHelE9i3yg3M8sj+WbSNtAXkm8AVhyKIvlxgEqTEIBAggkg+QkOwGTdI/mJDUyo5Mux79//Lpep&#10;/F3+Vn+UHfXvEfnvJB8pZRLlwteULW2i32lfSxt73P/ZlaCdjPITFTL6hYA5BJB8czgb7gXJN4ws&#10;phUY5ccUJ41BAAKWIMDyPUuEASMgAAEIQAAC8SaA5MebMO1DAAIQgAAELEEAybdEGDACAhCAAAQg&#10;EG8CzOXHm3CU7afqXP6NxjrfC/2h0DL2NeSs+shfK3Jqlw3VviRqf5Khfnzj+EufN3Tf+ETuZmc8&#10;4cypVF/w7ff4n24d0g7uc+asiuat30o7zOVHfuK+9+Lut8MeXFRQsas8r6+5WZQH/9FbG3yv+dW3&#10;e2ThuQWrHy5fOTvyTigJAQjEgACSHwOI8WgiVSU/wPIj/71/vvOUru7i+Eu+i6WOSnGl9nRGbclt&#10;uuR/9Lf5yzJyVJkv//C25po5OQNXtuy64dqtKv3ADX/mbfLT6DYk3zC3vubdfXlS67WKfc0vDq56&#10;bKV4r7kvL6DtskSTqNhWnjd7sK/5gNwNljbcGRUgAIFoCCD50VAzoQ6SH5D8oVqX/40Q4t8uc7ys&#10;q37w6FBt3Y2fSMkPv1CYTpjCJX/fuvm/1p+mf3tu9cFnP3704Tf/Gtp8bvWl98LeRj+dvmNZN8Ry&#10;IW5/8NXeBvHY3WHGX7w0EOxwWjfpjUq+Iu09IV7MXb3tMTmil4ffvUvdk9vgey8euHq/mg3Y3XfX&#10;6itvy0TB3NUVD8/ue7VJSwNUPKZdPigllSwCiYFYnhi0laIEmMtP0cDbx+2M2gbHE8vnNDfkN5dl&#10;PLE7f5zey1H+Fe93lOG+WJbTnPXlljp/40c3Yu2gFPUBqY4vr/jvfY8e+uePlf2L1bnC8XNlx6J6&#10;rzHQLZd29jasEGLFi+HGxxqUbC+vfNe21QWrt+3S/9FVXn4yZ3Yglz979pxgzz0fi/tl4V33X206&#10;8K62WzGn5933BpUSfcffnqM0tevhVXlMBMQhWjSZUgSQ/JQKt02d/dvFzxXLL10WC8bPzQ9ceeny&#10;nOB1QE5Jzss1Od8XctzvPz7G3ZfTROQ/k6G6+xs2hRiR2ZHzkSWn2q5eVR/wc/WqCIr85MUL7l+p&#10;qvldd82de7cm7HJXL5+3arW42tc3KBtC8SMKIoUgMDkBJJ+zw9oEZK5eJvb7r5S7equ7h6pdvsbR&#10;PLScsL9S235bYEHfqCM5y+bUPiSqXxqKnW/efeprZ7c0iOqD9nrNvG65NH7d87HjMUVLMlUvE/tf&#10;vH1A+aenafeL2nBd2a4MBnYHB0cf+je1VbNXlpevvEsuCmgebccUP+gEAslHAMlPvpgml0fLck49&#10;niHn70815PwwW6b3HdrKfLn55TJ+uZovsMRPPXbDr18Q3Dj+56FvZ/1DGIstIyLyn7EUA+nxj997&#10;Ytw7Z61NfDSx/9bPbmVp5Hxkyck2mdevKJDz9zI9r/4TyOvn5RV88fZxOV6X8/MyXf9FQZ6+1G9q&#10;qwaVywRliH/lY7UuGwQgEDUBJD9qdFQ0iYD/8t9ys26TK/C93wxZgf+Rv/zfh95o9d3r6lV/1DT+&#10;wN9ecmt/+hrEnGfHrvIzyWC6kUN4ZdZe/yfII69822rxrhz875ZT9qvlyv1ISA32vfqqrLG76cqc&#10;+7mrLxJilIHA5ARYsW/RsyPVV+wnOizjVuy3PDR+jd7zKxe8vuFiZ3WijZ2if7lifyLLZY2JjJ/W&#10;in0LU8A0CEBAI8AonzMBAslNYHQuf8HafcntKt5BAAJTE2CUb9EzhFF+YgPDo3gSy5/eIQCBeBBg&#10;lB8PqrQJAQhAAAIQsBwBJN9yIcEgCEAAAhCAQDwIIPnxoEqbEIAABCAAAcsRYC7fciHRDGIu36KB&#10;wSwIQAACtiXAKN+2ocNwCEAAAhCAgBECSL4RWpSFAAQgAAEI2JYAkm/b0GE4BCAAAQhAwAgBJN8I&#10;LcpCAAIQgAAEbEsAybdt6DAcAhCAAAQgYIQAkm+EFmUhAAEIQAACtiWA5Ns2dBgOAQhAAAIQMEIA&#10;yTdCi7IQgAAEIAAB2xJA8m0bOgyHAAQgAAEIGCGA5BuhRVkIQAACEICAbQkg+bYNHYZDAAIQgAAE&#10;jBBA8o3QoiwEIAABCEDAtgSQfNuGDsMhAAEIQAACRggg+UZoURYCEIAABCBgWwJIvm1Dh+EQgAAE&#10;IAABIwSQfCO0KAsBCEAAAhCwLQEk37ahw3AIQAACEICAEQJIvhFalIUABCAAAQjYlgCSb9vQYTgE&#10;IAABCEDACAEk3wgtykIAAhCAAARsSwDJt23oMBwCEIAABCBghACSb4QWZSEAAQhAAAK2JYDk2zZ0&#10;GA4BCEAAAhAwQgDJN0KLshCAAAQgAAHbEkDybRs6DIcABCAAAQgYIYDkG6FFWQhAAAIQgIBtCSD5&#10;tg0dhkMAAhCAAASMEEDyjdCiLAQgAAEIQMC2BJB824YOwyEAAQhAAAJGCCD5RmhRFgIQgAAEIGBb&#10;AmkjIyMxMT4tLU22E6vWYmKSrRuBp63Dpxjvb8vo6L8mxKzs4qH1OcfaDm0Q6+SO7f3CAQhAwLYE&#10;kHyLhg7Jt2hgIjar7rD7uTuKhwp6Mt4SLVsLDhx6S6zb2pzTnec+cy7QyKwZ6U+t21yjXAaEH09f&#10;OrR5eaCUv67txHP9w0K9dJjyYMTGURACEEhJAiT2UzLsOG0yAX9Pp8jcFtBrOe4fcTpHnMVPzRze&#10;1XG4LngFoB7vXJouhs/kdWtH/eWHOnYNXA+3d8KDJrtEdxCAgP0IIPn2ixkW24JAzYps0d+R1tEv&#10;MgtEz4D8vWas3Tk1m5cuFsPPtflDPwkvltO8rrhz67q1M0KLTHjQFlQwEgIQSCQBJD+R9Ok7mQnk&#10;rB9ShvLOofXiwMDMpyaexc/KmyGufXVZ43BNXiK43WlnhkV69r8F8/o5OeOuFYSY8GAy08Q3CEAg&#10;BgSQ/BhApAkITEWg+0TLzIVF3YczpJyHTOSPr6Il/JXE/vWvDoSN/AEMAQhAIAYEkPwYQKQJCExB&#10;oO7C9cULsw70DmcvdXZmhyXohbjcd1PMuiMrtPqa5Quzbw539qD5nFYQgECMCSD5MQZKcxAIJ9B9&#10;ZHjmpmCWPvQzf3f5Ibl6P31szt8/2A9ECEAAAnEggOTHASpNQiBIoPtCf/aKGpHTnJ/ef8a9tv+m&#10;/ESfs+840ynSdxdvrgkUDhzvl3P5LdzBz1kEAQjEmgD35ceaaIza4778GIGkGQhAAAIQ0AkwyudU&#10;gAAEIAABCKQEASQ/JcKMkxCAAAQgAAEkn3MAAhCAAAQgkBIEkPyUCDNOQgACEIAABJB8zgEIQAAC&#10;EIBAShBA8lMizDgZJQGPK83lUX9F2UAE1WTzRfW+CApSBAIQgMD0CCD50+NH7dQiEFR/uTO6hSq2&#10;r95VpH9S5PKMV3JffeDjQP3WspGTVY64cQwaVOTiwiJulGkYAvYggOTbI05YmSgChUtyJ+na2T6i&#10;b0HFlnqe27Rkp1c73rgjd7ySO6pOqh+2O4XeQENJHH3zuHK3C9Ug706xPTee2Yo4ekHTEIBAbAgg&#10;+bHhSCvJSaCkQcp5ScNIZLLs2bs9v/1kVYku9A5HRGP30MyBq15LAhTVe3wePV0gkwUBuMFjaaMH&#10;leoupehEcu5pdRfu36Ea5CjZsb/Q3RrHGYrkPAXwCgLJRADJT6Zo4ouZBNylgdS8LrZSX51l0xuy&#10;u5u0IfnOs6W5e7Td9nz3Hi0j76uv1I8pQ/Y9oxLv7lUyC5NcluQvClx4OBblm8mHviAAAcsRQPIt&#10;FxIMsgmB0cR+ZDmASNxy7tRyBLlLCgsrtNG53NVres92dblLc5ULjdxSd1fv+cBKgUCtSHqgDAQg&#10;kMIEkPwUDj6ux5aAFOd4J85HLzNGIl3zN3pl4DvfG1uHaQ0CELAZASTfZgHDXOsScFTtdLpLlWl4&#10;zUaf3GJpbUmZU+b4tdZ9ngnuBhjfmazStX2vWtQnVxp0TXfiIZbu0BYEIGA6ASTfdOR0mCQERufy&#10;gyvn5EI/b8XZPWruPS2tsrLNG1NfSxra85u0zH5l6/mImi5p8O4XqkFybcB+b+ymICLqnUIQgIC1&#10;CPDyXGvFI2gNL8+1aGAwCwIQgIBtCTDKt23oMNz6BMY/dyd+D9qLsK8Ii1mfLRZCAALGCTDKN87M&#10;lBqM8k3BTCcQgAAEUogAo/wUCjauQgACEIBAKhNA8lM5+vgOAQhAAAIpRADJT6Fg42qSEDDj/X5J&#10;ggo3IACBUAJIPucDBOJKIPSde0WjN+2LkOMhT9GfwJTAs/blk/cnejVfXI2ncQhAIKkIIPlJFU6c&#10;sSSBwDPzvDsr5G31o8/G1497K3pLJ33FncdV2luhvZpPPli/dK/2WpzJ3+9nSQAYBQEIWIMAkm+N&#10;OGBFKhBwlFQ1RvE2u66zbcpj/HzewANzjb3fLxXI4iMEIBARASQ/IkwUgkBsCDjWVxQGn3qvP78v&#10;tylfvuB2kvbVx+c15crn5+XuObuTx+fFJgy0AoEUJYDkp2jgcdsCBIKJfSHH8ZPZ49mrvVDX217R&#10;u6dSe40uGwQgAIFoCCD50VCjDgSiJOBra+oafYO91oijqkw0TaL5cipf7GxQ3qIrZwVO7syX78iJ&#10;smeqQQACEEDyOQcgYBYBn6e+crsYl8T3eVrdk5mgvpBXH9r76lvdrNszK1j0A4FkJIDkJ2NU8cla&#10;BALv3JOz8RXek1VyyK5tgbl8+Y67xtGjYbY75II/OZWvvpkvt0m0T1bOWg5jDQQgYE0CPGPfmnER&#10;PGPfooHBLAjYnYC/LaOj/5oQs7KLh9bnHGs7tEGskzt2dwv7IyHAKD8SSpSBQPwJ8I67+DOmB0mg&#10;7kS/yC4eKc4WAz3HhP/AgFhboOm9v67tUIbbnab8HMpr84fgkh8dlh9lhB0Ux7qVg0r5Q23HJoJ7&#10;ywJExGQCSL7JwOkOApMQcFSdVJ+4E7KFTAKADQLxIODv6RSZ21TFrzvcsat/5lPFzhGnc6Q4s7+/&#10;IyDw/vJDHbsGro/pX6YH1p4Zzl5arJTfun7NOPNuWSAeDtHm1ASQfM4QCEAAAilEoGZFtujvSOvo&#10;F5kFomdA/lbU2t/23LBYvHRzjTbgz1nfkj3jWv+JOvWP5nXFnVvXrZ0RSqn7//TfFOlL+5ZPNiNw&#10;ywIpxNw6riL51okFlkAAAhCIP4Gc9UNyXO50Dq0XBwZmPqXN4l/+6pqYkZc12vuagsxZYvhIt3YF&#10;kDN2EO8f7JerAa5f0BL7GYe1ciHbLQvE31F6GE8AyeesgAAEIJCSBLpPtMxcWKTNx58ZNoZAuUQQ&#10;InOFvHroXJp+bfhM3hjRv2UBY/1ROjYEkPzYcKQVCEAAAvYiUHfh+uKFWQd65Xy8szNbZu1v9l0e&#10;9eBYz8CYcf8472Zo6/7WLF+4eGLPb1nAXsCSwVokPxmiiA8QgAAEDBLoPjI8c9NyvdKa2TPl3rkz&#10;h+u0dfr+tg3KVH1+82Qz9YrM3+zsUUof675wLnxSQGnhlgUMmkvxmBDgvvyYYIx9I9yXH3umtAgB&#10;CAQJyHz+4Arldny5c2ZYDugXL123afCt5/pvKhl7uc3I7gxbh6+s2+/MVG7l19vwt+W91X/uplJU&#10;1tXX8Wk3/acvHdm8XF43TFCAECSUAJKfUPyTd47kJzYwH/7p/F2z70isDeb3Pn/eXPM7pUfLEVBl&#10;W6RnP7Vivb6A33ImYlCUBJD8KMHFuxqSH2/CU7d/6dMvrg5+lVgbTO5dXuIg+SYzt3B3/vLDb/Ut&#10;3NoXyPxb2FRMM0AAyTcAy8yiSL6ZtMf3heQnlj+9QwAC8SDA8r14UKVNCEAAAhCAgOUIIPmWCwkG&#10;QQACEIAABOJBAMmPB1XahMCEBD595Sff/u69YT9bjxx//8jGrfrBjc8e+TRQ8/izysGa9/W/1bq/&#10;PA5ZCEAAAlETQPKjRkdFCBglMG/jS598cOqT5ifvEeKR+lPK/k8vPlr1m0U/bVH2P2gp8f3mB+G6&#10;frQKmTeKORXKe1xpLo/6K8m8TUafrBQiJN9K0cCWVCPwWeN/NIsN9XX3fUv1/FuVu+XVQPNvX/lM&#10;B1FQ/khByJ+phgd/DRHw1buK5LpfZStyeXyG6sa5sBTywCZNi6wzn89jLSciM9vipZB8iwcI85Ka&#10;gP9Cj7hnQcgDzr65oqRAnL4YfFP5gq0/LT+9b1fj50mNAeeiIFC4JDe0lq++KLdpyU6v9u7lxh25&#10;jijajGcVZ7tqmbeitzQy0ffuLW31xtOilGwbyU/JsOO0fQjc98zBDf/1y/930j4WY6kJBEoaTlY5&#10;ShpGGkq0zjx7t+e3n6wq0YXe4dB2ggP/Ile9PuxXMuf1gXxAkXrU4woZess/1IM+uRNMGWh9hM4j&#10;aMUmad+lVL21sI/vIkhO9lXqFu5SmbAIGG4C1RToAslPgSDjomUJ5CwMG9ML8fkJz5hxvxCr/veT&#10;97RUHbpotWGbZammoGGeVrezTFf/Ufc9Ljnwb1TH1juXNOUGNdjdJMqUw979YvtemWYvKct3t+rp&#10;dk9rb8V6h9Tyyj1Cyxl4d4o9atWSMmd4Me9k7fcq6YbA1YhujyLfcsttyt+/Q7V0oi6CtsurmXan&#10;UDID8tImBQMaN5eR/LihpWEI3JLAtyp/Wi5aqmre1ybvP2vc9ZvTovxfNmpT+4Htm5t+Vf2/jrY0&#10;37I5CkAghIByHbBTE0xHSdVOZ+95faAvj6rpAMeifK14yY79vZrm64ovvGe7utyluapIl7q7tKrB&#10;Yr76PfLCwHur9sOiEUzsi7Ntqh0TdkEA40wAyY8zYJqHwJQE7nvmD/VPnv+PDeqdexs8jif/8MEz&#10;q8bVmLdx9zMFkITAZARylxQGB+DRUHKsr1A1P6D4Shu6Rqsz8PpQWym2p97na2vK168lDHfmqCoT&#10;TZrmT9iF4QapYIgAkm8IF4UhEAMC39z0ygen6u7TW5p336ZXDqk37H1w6pWnN80LdLDq6VOfHAr+&#10;+a1KpcwEVwMxsIcmbE/AIQfx7tKi+sASd5/c1ES8FGjFOZ+nfo87f9HkKXJNzOtbhS7lWl2tuZCV&#10;87KYaNq7tylfmUUw0n6QsE/mHrQ/JunC9rGwtgNIvrXjg3UQgAAEIiAgJ7+9FWf3qKn4tLTKyja5&#10;2L2kQR6qVJPze85WeMdMroc3qoj59u0iuCCgpKE9v0nL7Fe2ng+WldcW+W63qvjG2leX4qmWiP2N&#10;2mzDJF0E+pKXBL0s34sg9IaK8FodQ7jMK8xrdcxjPVFPvFYnsfzp3bIE5FL91rKTU14+WNZ2DBOM&#10;8jkJIAABCEAgMgLKwj19jB9ZBUpZiwCjfGvFI2gNo/zEBiZWo3z5EnoTHLk6+NX0e5Gmzp83d/rt&#10;0EKSElAe9rO9q9DZzhDfxhFG8i0aPCQ/sYGJoeTHRI+noCGlOiZdIPmJPeXoHQImECCxbwJkuoDA&#10;eAI71ty7ZMsbkIEABCBgHgEk3zzW9JTCBF7bsnzMa3PfWXnq7Ms/TGEkuJ4EBJL2hX5JEJuJXUDy&#10;kza0OGYlAj96uVu98740Q8x6SL0F/8NaK9mHLRAYR0CuzS8KecK98kT84FP3efC9TU8YJN+mgcNs&#10;uxOQif3vqKqv7GzZtER5+t7yh2rf2LFGywcs1z5Vtvaa79wnj4QftLv/2G91Ah75XJ7GiuCT8qS5&#10;ZTvVB/bLBwCI7ZW66I95oZ/VnUp5+5D8lD8FAJB4AkN/Eetr5dD/wcvttW3iwV/LNEDpPw69uek1&#10;xbQ3HvrFm+LBWiVJUPugePP7OxJvLxYkPwGffBJfWYl8QE+T8uIdZXOUlOgv6pMPzXVqx8a+0C/5&#10;udjdQyTf7hHE/iQgkPHgkb2l0o/vZs2Y4Xiy7kfKbuYM3bEPLt+8OdReq4zya9uHbv7PJ+1J4DEu&#10;WJyAr+2s+iS+wMP3w8zV3qrDC+4sHsMJzUPy7Rg1bE4xAvr0v7oaoPt15eKADQLxJCBfnOPWnpAr&#10;b8Uf88IeX/3eszt5pW088cexbSQ/jnBpGgIxIFD3wKxrbVtqtCT/jlru64sBU5qYmoDyqjz5qnpt&#10;8wZerKvU8dW79i5q4HG7tj2DkHzbhg7DU4XA3mOlt/+l/efK8r1fvCNflsIGgfgS8OzdHvJQXf2N&#10;ucob9VyutvXofXzhx7l1nr4XZ8DRNs/T96IlF5t6PH0vNhxpxYYE5M32rWUjISN5+ajdSlGRv327&#10;/tpb1Sdne2gRG7qZmiYj+RaNO5Kf2MAg+YnlT+8QgEA8CJDYjwdV2oQABCAAAQhYjgCSb7mQYBAE&#10;IAABCEAgHgRI7MeDagzaJLEfA4jTaCKGif1pWBFpVd6kFykpykEgtQkg+RaNP5Kf2MDESvIT64Wh&#10;3nl5riFcFIaAHQkg+RaNGpKf2MBIyU+sAQnpff68uQnpl04hAAFzCDCXbw5neoEABCAAAQgkmACS&#10;n+AA0D0EIAABCEDAHAJIvjmc6QUCEIAABCCQYAJIfoIDQPcQgAAELEXgyy+/jNqeGzduRF2XiiYQ&#10;QPJNgEwXEIAABGxD4Pe//31WVpb8bcjid955Z8GCBY8//rihWhQ2mQCSbzJwuoMABCBgaQJHjx4d&#10;GBi48847DVk5f/78S5cuvfLKKwz0DXEzuTCSbzJwuoMABCBgXQLnzp374x//mJmZWVxcbMhKKfkP&#10;PPCA1Hup+oYqUthMAki+mbTpCwIQgIClCbS2tkr7ysrKbrvtNqOGVlZWyioySWC0IuVNI4Dkm4aa&#10;juxLYN+6+StfUMyXO5n5rhMBT048dvfCx7rs4teJF1wr8+dnLlB+Fq57PuiFXezHTjMIfPGF8hCq&#10;pUuXRtHZ9773PVlLTgpEUTfqKvKpZdqDy9giIYDkR0KJMhAIErhdnHhalX+bbS+sfXjfhQ3uSwMX&#10;5c/hbWLfw+uet5kLmGsCATkfL3uRif0o+tJqaS2wWZMAkm/NuOhWaRewbOYTmPy0+IbroKNh7T5L&#10;nzcTGLfvdV9udWd1ofZRYfVbh0suN/x4TIbCfM70aDUCWmI/OsmXK/7kdIC8x89Mp+z2PzHB9iL5&#10;CQ4A3duPQOHvXOKAzYbIz7f4HBueCGVdWJD1V9+f7Ecfi80gYHS5ftCmqCua4RV9CIHkW/osGGFL&#10;EIGpT4snOreJcUNkS59JkRmXINh0ayEC2kL9qOfjZUU50DfTn8hObUrpBJB8TgUIREGgeveK407X&#10;B1HUTEyVex23+1rCliB09Vy+3fFPibGGXq1LYDrz8dNZB2BdIsllGZKfXPHEG7MIFDY0rjjRciHL&#10;rP6m2Y+cjHB4963dp0/ed+1bt9mT5fqdPrU/zcapnkQE5s2bJ72JbgmeVkveoG8mDy2jYGaPtu4L&#10;ybd1+DA+gQRWvHjQcdmXQAOMdf1E56vVCw84tZv0Nh8Q1a++9TNjLVA6FQhoN9q99tprUTjb2Ngo&#10;a2ktsFmTQFqsro+0OyNj1Zo1YZlpFTzNpD2+r0ufKncnJ+fW9eP8R4+vOHjhxXFj/Pnz5iany3hl&#10;hIB8wL6ckj99+vSyZcsiryefu/f1r39d/r548aLJA/3IjaQko3zOAQikGIHC3/Ue3CYeXfmCbR4i&#10;lGIBSrS7GzdulCZod+tFvsnyUu/lM3fR+8ihmV+SUb75zCPqkVF+RJjiViiZR/mTQ2OUH7cTyk4N&#10;y8fsy1G+FG+jRsuK8qZ8EvtGuZlZHsk3k7aBvpB8A7DiUBTJjwNUmoQABBJMAMlPcAAm6x7JT2xg&#10;QiVfjn3//ne5TOXv8rf6o+yof4/Ifyf5SCmTKBe+pmxpE/1O+1ra2OP+z64E7WSUn6iQ0S8EzCGA&#10;5JvD2XAvSL5hZDGtwCg/pjhpDAIQsAQBlu9ZIgwYAQEIQAACEIg3ASQ/3oRpHwIQgAAEIGAJAki+&#10;JcKAERCAAAQgAIF4E2AuP96Eo2w/VefybzTW+V7oD4WWsa8hZ9VH/lqRU7tsqPYlUfuTDPVjWfLz&#10;F/pvKLvZGfucOavUF3z7Pf6nW4c+CT8YRQyYy48c2nsv7n477MFFBRW7yvP6mptFefAfvbXB95pf&#10;fbtHFp5bsPrh8pWzI++EkhCAQAwIIPkxgBiPJlJV8gMsP/Lf++c7T+nqLo6/5LtY6qgUV2pPZ9SW&#10;3KYV8g/cyMlU9v0eX/nlOUrhgStbdt1w7Vblf+CGP/O2nGhjg+QbJtfXvLsvT2q9VrGv+cXBVY+t&#10;FO819+UFtF2WaBIV28rzZg/2NR+Qu8HShjujAgQgEA0BJD8aaibUQfIDkj9U6/K/EUL822WOlwOq&#10;rx6+cdzzebUm+eEXCtMJU7jk71s3/9f60/Rvz60++OzHjz785l9Dm8+tvvRe2Nvop9N3LOuGWC7E&#10;7Q++2tsgHrs7zPiLlwaCHU7rJr1RyVekvSfEi7mrtz0mR/Ty8Lt3qXtyG3zvxQNX71ezAbv77lp9&#10;5W2ZKJi7uuLh2X2vNmlpgIrHtMsHpaSSRSAxEMsTg7ZSlABz+SkaePu4nVHb4Hhi+Zzmhvzmsown&#10;dueP6r0c07t673X5Gi7PadbyActymrO+3FLnb/xITfjHcpOiPiDV8eUV/73v0UP//LGyf7E6Vzh+&#10;ruxYVO81/3XLpZ29DSuEWPFiuPGxhKS3lVe+a9vqgtXbdun/6CovP50zO5DLnz17TrDnno/F/bLw&#10;rvuvNh14V9utmNPz7nuDSom+42/PUZra9fCqPCYC4hAtmkwpAkh+SoXbps7+7eLniuWXLosF6oS9&#10;vmXOebkh/1SDw5V15WmPrvE5JTkv1+R8XwzV1vmPj3H35TQR+c9kqO7+hk0hRmR25Hxkyam2q1fV&#10;B/xcvSqCIj958YL7V6pqftddc+ferQm73A1cP6xaLa729Q3KhlD8iIJIIQhMTgDJ5+ywNgGZq5eJ&#10;/f4r5a7e6u6hapevcTQPrVl+26p7MsSHQ/4QP3KWzal9SFS/NBQ737z71NfObmkQ1Qft9Zp53XJp&#10;/LrnY8djipZkql4m9r94+4DyT0/T7he14bqyXRkM7A4Ojj70b2qrZq8sL195l1wU0Dzajil+0AkE&#10;ko8Akp98MU0uj5blnHo8Q87fn2rI+WG2TO87KvWB/g2/rv03jp8e+uSb2kq9kIN/Hvp21j+Esdgy&#10;IiL/GUsxkB7/+L0nxr1z1trERxP7b/3sVpZGzkeWnGyTef2KAjl/L9Pz6j+BvH5eXsEXbx+X43U5&#10;Py/T9V8U5OlL/aa2alC5TFCG+Fc+VuuyQQACURNA8qNGR0WTCPgv/y036za5At+r67ra78DfXnLL&#10;iXxtLj9Dn8sPPSjmPBu2ys8ka+lGUfTBK8qsvf5PEEle+bbV4l05+N8tp+xXy5X7kcAa7Hv1VVlj&#10;d9OVOfdzV18kxCgDgckJsGLfomdHqq/YT3RYxq3Yb3lo/Bq951cueH3Dxc7qRBs7Rf9yxf5Elssa&#10;Exk/rRX7FqaAaRCAgEaAUT5nAgSSm8DoXP6CtfuS21W8gwAEpibAKN+iZwij/MQGhkfxJJY/vUMA&#10;AvEgwCg/HlRpEwIQgAAEIGA5Aki+5UKCQRCAAAQgAIF4EEDy40GVNiEAAQhAAAKWI8BcvuVCohnE&#10;XL5FA4NZEIAABGxLgFG+bUOH4RCAAAQgAAEjBJB8I7QoCwEIQAACELAtASTftqHDcAhAAAIQgIAR&#10;Aki+EVqUhQAEIAABCNiWAJJv29BhOAQgAAEIQMAIASTfCC3KQgACEIAABGxLAMm3begwHAIQgAAE&#10;IGCEAJJvhBZlIQABCEAAArYlgOTbNnQYDgEIQAACEDBCAMk3QouyEIAABCAAAdsSQPJtGzoMhwAE&#10;IAABCBghgOQboUVZCEAAAhCAgG0JIPm2DR2GQwACEIAABIwQQPKN0KIsBCAAAQhAwLYEkHzbhg7D&#10;IQABCEAAAkYIIPlGaFEWAhCAAAQgYFsCSL5tQ4fhEIAABCAAASMEkHwjtCgLAQhAAAIQsC0BJN+2&#10;ocNwCEAAAhCAgBECSL4RWpSFAAQgAAEI2JYAkm/b0GE4BCAAAQhAwAgBJN8ILcpCAAIQgAAEbEsA&#10;ybdt6DAcAhCAAAQgYIQAkm+EFmUhAAEIQAACtiWA5Ns2dBgOAQhAAAIQMEIAyTdCi7IQgAAEIAAB&#10;2xJA8m0bOgyHAAQgAAEIGCGA5BuhRVkIQAACEICAbQkg+bYNHYZDAAIQgAAEjBBA8o3QoiwEIAAB&#10;CEDAtgTSRkZGYmJ8WlqabCdWrcXEJFs3Ak9bh0833t+W0dF/TYhZ2cVD63OOtR3aINbJnWRwDR8g&#10;AAEbEkDyLRo0JN+igTFiVt1h93N3FA8V9GS8JVq2Fhw49JZYt7U5pzvPfeZcoJ1ZM9KfWre5RrkM&#10;CD+evnRo8/JAKX9d24nn+oeFeukQaoLsYtewWLzU2Rcsa8RCykIAAilFgMR+SoUbZxNHwN/TKTK3&#10;BfRajvtHnM4RZ/FTM4d3dRyuC14BqMc7l6aL4TN53dpRf/mhjl0D1ycwvfuw1Hs2CEAAAhESQPIj&#10;BEUxCBgmULMiW/R3pHX0i8wC0TMgf68Z20ZOzeali8Xwc23+0E/Ci+U0ryvu3Lpu7Ywxlbvzzgwv&#10;Xiqrs0EAAhCIiACSHxEmCkEgGgI564eUobxzaL04MDDzqYln8bPyZohrX13W2r8mLxHc7rQzwyI9&#10;+9+CufqcnHHXCnLof+Zc+lLy+dHEhToQSFUCSH6qRh6/zSTQfaJl5sKi7sMZUs5DJvLHm6Al/JXE&#10;/vWvDoSN/MPKHmt7q+Vm+u7RyX4znaEvCEDArgSQfLtGDrttRKDuwvXFC7MO9A5nL3V2Zo9J0F/u&#10;uylm3ZEV6s6a5Quzbw539kyq+Se/uinE8K7ABcS5M+6M8KkBG8HBVAhAwDQCSL5pqOkoZQl0Hxme&#10;uWnCFfX+biU/L9LH5vz9g/1T0qrZrMwXqD/KXL5csc+9fyl7euE4BCIngORHzoqSEIiKQPeF/uwV&#10;NSKnOT+9/4x7bb8coAfm7DvOdIr03cWbawIN63P5csVfenYLd/BHxZtKEIDAZAS4L9+i5wb35Vs0&#10;MJgFAQhAwLYEGOXbNnQYDgEIQAACEDBCAMk3QouyEIAABCAAAdsSQPJtGzoMhwAEIAABCBghgOQb&#10;oUVZCEAAAhCAgG0JIPm2DR2GQwACEIAABIwQQPKN0KJsqhHwuNJcHvVX/DyXzRfV++LXPi1DAAIQ&#10;0Akg+ZwKEIicQFD95c7oFqrYvnpXkf5JkcszXsl99YGPA/Vby0ZOVjkit8FgyaBBRS4uLAyyozgE&#10;ko0Akp9sEcWf2BIoXJI7SYPO9hF9Cyq21PPcpiU7vdrxxh2545XcUXVS/bDdKfQGGkpia3FYax5X&#10;7nahGuTdKbbnxjNbEUcvaBoCEIgNASQ/NhxpJTkJlDRIOS9pGIlMlj17t+e3n6wq0YXe4Yho7B6a&#10;OXDVa0mAonqPz6OnC2SyIAA3eCxt9KBS3aUUnUjOPa3uwv07VIMcJTv2F7pb4zhDkZynAF5BIJkI&#10;IPnJFE18MZOAuzSQmtfFVuqrs2x6Q3Z3kzYk33m2NHePttue796jZeR99ZX6MWXIvmdU4t29SmZh&#10;ksuS/EWBCw/Honwz+dAXBCBgOQJIvuVCgkE2ITCa2I8sBxCJW86dWo4gd0lhYYU2Ope7ek3v2a4u&#10;d2mucqGRW+ru6j0fWCkQqBVJD5SBAARSmACSn8LBx/XYEpDiHO/E+ehlxkika/5Grwx853tj6zCt&#10;QQACNiOA5NssYJhrXQKOqp1Od6kyDa/Z6JNbLK0tKXPKHL/Wus8zwd0A4zuTVbq271WL+uRKg67p&#10;TjzE0h3aggAETCeA5JuOnA6ThMDoXH5w5Zxc6OetOLtHzb2npVVWtnlj6mtJQ3t+k5bZr2w9H1HT&#10;JQ3e/UI1SK4N2O+N3RRERL1TCAIQsBYBXp5rrXgEreHluRYNDGZBAAIQsC0BRvm2DR2GW5/A+Ofu&#10;xO9BexH2FWEx67PFQghAwDgBRvnGmZlSg1G+KZjpBAIQgEAKEWCUn0LBxlUIQAACEEhlAkh+Kkcf&#10;3yEAAQhAIIUIIPkpFGxcTUICZrzrLwmx4RIEUpMAkp+accfreBMIfdVe0ei9+iLkeMjD8ye0Rnui&#10;/phH5094MN7O0D4EIJAcBJD85IgjXliQQOBRed6dFfJu+lHp1o97K3pLJ3+znVxZv/d8WYUzzK8J&#10;D07+rj8LMsEkCEAgkQSQ/ETSp++UIOAoqWo0/BI7+ZLdhqqSReGAJjho7F1/KcEbJyEAgckIIPmc&#10;GxCIPwHH+orC4MPu9cf25Tbly/faxr9veoAABCCgE0DyORUgYDKBYGJfnG2L6UP4TfaD7iAAAbsR&#10;QPLtFjHstSMBX1tT1+iL6zUPHFVlognNt2M4sRkCdiWA5Ns1cthtGwI+T33ldjEuie/ztLpt4wOG&#10;QgACyUAAyU+GKOKDJQkEXrWXu+dshfdklSNgZGAuX77arnH0qCVdwCgIQCCpCPCMfYuGk2fsWzQw&#10;mAUBCEDAtgQY5ds2dBieHAR4tV1yxBEvIGAHAozyLRolRvkWDQxmQQACELAtAUb5tg0dhkMAAhCA&#10;AASMEEDyjdCiLAQgAAEIQMC2BJB824YOwyEAAQhAAAJGCCD5RmhRFgIQgAAEIGBbAki+bUOH4RCA&#10;AAQgAAEjBJB8I7QoCwEIQAACELAtAW7Ss2jouEkvsYH58E/n75p9R2JtML/3+fPmmt8pPUIAAqYR&#10;QPJNQ22sIyTfGK9Yl7706RdXB7+KdauWbk9e4iD5lo4QxkFg2gRI7E8bIQ1AAAIQgAAE7EAAybdD&#10;lLARAhCAAAQgMG0CSP60EdIABCAAAQhAwA4EkHw7RAkbk4TAp6/85NvfvTfsZ+uR4+8f2bhVP7jx&#10;2SOfBnw9/qxysOZ9/W+17i+PJwkJ3IAABBJBAMlPBHX6TFEC8za+9MkHpz5pfvIeIR6pP6Xs//Ti&#10;o1W/WfTTFmX/g5YS329+EK7rR6uQ+RQ9W+Lmtr8tw+1Oc7sz2vyyj2Nth7QdtlQggOSnQpTx0aoE&#10;Pmv8j2axob7uvm+pFn6rcre8Gmj+7Suf6QYXlD9SEPKnVd3ALjsRqDvRL7KLR4qzxUDPMeE/MCDW&#10;FuSoDvjrpPyrVwNp7kN5YdcB8qPD8qPRi4Puw2qx4M+h8jGXDf62vEN6U2M/shOtZLMVyU+2iOKP&#10;nQj4L/SIexZo37fq9s0VJQXi9MXgt+eCrT8tP71vV+PndvIKW+1DwN/TKTK3qWdg3eGOXf0znyp2&#10;jjidI8WZ/f0dAYH3lx/q2DVwPcyr5ZuVYurP7nT5ycxlIaexEN15Hf39mcXy085s0dJxuM4+SJLb&#10;UiQ/ueOLd7YncN8zBzf81y//30nbO4IDFiFQsyJb9HekdfSLzALRMyB/r1FG+G3PDYvFSzfXaMqd&#10;s74le8a1/hOqVOc0ryvu3Lpu7YyJPFArzspeURP6YfeFc2KGljxYU5A5Swwf6baI96luBpKf6mcA&#10;/ieSQM7CsDG9EJ+f8IwZ9wux6n8/eU9L1aGLjkRaSt/JQyBn/ZA6Oh9aLw4MzHxqvSryl7+6Jmbk&#10;ZY16GSbVOTnKZcFEm5wmuCbS9UYCBY4NypRAYNyfMztbiP5BlgtY4gxC8i0RBoxIUQLfqvxpuWip&#10;qnlfm7z/rHHXb06L8n/ZqE3tB7ZvbvpV9f862tKcopBwO14Euk+0zFxY1K1M0qedGY6ql+4j44f4&#10;UTVEJXMIIPnmcKYXCExM4L5n/lD/5Pn/2KDeubfB43jyDx88s2pc0Xkbdz9TAEIIxJRA3YXrixdm&#10;Hegdzl4qZ9xl1v5m3+XRDo71DIwZ94/v/Fhb77lxQ3xZbM3smUJc/0gb2PsH+4XInh021R9TP2jM&#10;AAGesW8AlplFeca+mbTH98Uz9hPLn97jT6A7z31hk3PFR4c6+vKdfeKwOtBP312sTufLG/k6+q+l&#10;Lx3ZvDxgibKIrzOzeEibCFA22cKZ/uzQI0GrRz+SNwGu7Z+527k5bLI//u7Rw4QEGOVzYkAAAhBI&#10;PQLdF/qVNXc5zfnp/WdkYv/64qXFu7OvP9eh3lkn9X5Gdueo3k/AZ4IhvnbH/2G5VG95X3F29kCH&#10;bGrtwMwN8jIi9QBb02NG+daMi2CUn9jAMMpPLH96TyQBdYgv0rOfWrFeX8CfSGvoO5YEGOXHkiZt&#10;QQACELA9AWVJf/FaMXAkZGrf9k7hgEqAUb5FTwRG+YkNTKxG+fIl9CY4cnXwq+n3Ik2dP2/u9Nuh&#10;BQhAwLIEkHyLhgbJT2xgYij5MdHjKWhIqY5JF0h+Yk85eoeACQRI7JsAmS4gMJ7AjjX3LtnyBmQg&#10;AAEImEeAUb55rA31xCjfEK6YF471KP+1Lct/7r0ZamZG6akPa2NhN6P8WFCkDQikBAFG+SkRZpxM&#10;NIEfvdytvh63NEPMekjZiZHeJ9ov+jeFgMeV5vKov0zpzrxOjPuUtChMgo7kmwSabiAQTkAm9r+j&#10;jvKVnS2blihP31v+UO0bO9YsV5/Et1z7VNnaa75znzwSfhCeKU7AV+8qkslAZStyeXxWoiFlObBJ&#10;0yKzzOfzTOiEhd2MzDGLlULyLRYQzElFAkN/Eetr5dD/wcvttW3iwV/LNEDpPw69uek1BcYbD/3i&#10;TfFgrZIkqH1QvPn9HalIKOV9LlySG8rAV1+U27Rkp3dE3Rp35FrtnUvOdtUyb0VvaWSi791b2uod&#10;G+YJ3RyDIuVPDWMAkHxjvCgNgTgQyHjwyN5S2e53s2bMcDxZ9yNlNzPwptIPLt+8OdReq4zya9uH&#10;bv7PJ+1xsIAmLU2gpOFklaOkYaShRDPTs3d7fvvJqhJd6B0ObSc4Ii5y1evDfiUPXh/IBxSpRz2u&#10;kKG3/EM96JM7wZSB1kfoPIJWbJL2XUrVWwv7+C6CzGVfpW7hLpUJi4Dhk7k5FoWl42ZB45B8CwYF&#10;kyAQTkCf/ldXA3S/rlwcsKUyAU+r21mmq/8oB49LDvwb1bH1ziVNuUENdjeJMuWwd7/Yvlem2UvK&#10;8t2terrd09pbsd4htbxyj9ByBt6dYo9ataTMGV7MO1n7vUq6IXA1otujyLfccpvy9+9QLZ2oi6Dt&#10;8mqm3SmUzIC8tBm9EJjQzVQOfAx8R/JjAJEmIBBHAnUPzLrWtqVGS/LvqOW+vjiytnPTynXATk0w&#10;HSVVO5295/WBvjyqpgMci/I1/0p27O/VNF9XfOE929XlLs1VRbrU3aVVDRbz1e+RFwbeW7UfBi+Y&#10;2Bdn21Q7JuzCzrxtajuSb9PAYXbqENh7rPT2v7T/XFm+94t3xk13pg4HPA0QyF1SGByAR0PFsb5C&#10;1fyA4itt6BqtzsDrQ22l2J56n6+tKV+/ljDcmaOqTDRpmj9hF1M2OF03DVubChWQ/FSIMj5ahkDd&#10;hx/8517Vmr3H9Pv0gjtC/PD19wN5+9IjZ98/okzqK1vdh+8r9/XJrP6HL//QMr5gSKIIOOQg3l1a&#10;VB9Y4u6Tm5qIlwKt2OTz1O9x5y+afEmfJub1rUKXcq2u1lzIynlZTDTt3duUr8wiGGk/CMYncw/a&#10;H5N0MRXCCd1MFPNk6RfJT5ZI4gcEIJAyBOTkt7fi7B41FZ+WVlnZJrM/JQ3yUKWanN9ztsI7ZnI9&#10;HI0i5tu3i+CCgJKG9vwmLbNf2Xo+WFaKbr7brSq+sfbVpXiqJWJ/ozbbMEkXgb7kJUHv2OV7ss54&#10;N1MmxvFxlKfvxYfrtFvl6XvTRjitBmL99L1pGTN1ZZ6+F0e4Kd+0XKrfWnZyysuHlGdkKwCM8m0V&#10;LoyFAAQgYBoBZeGePsY3rU86iisBRvlxxRt944zyo2cXi5oxHOXHwpxbtMGb9EyAnGJdKE/B2d5V&#10;6GxniJ9UkUfyLRpOJD+xgYmV5CfWC0O98/JcQ7goDAE7EkDyLRo1JD+xgZGSn1gDEtL7/HlzE9Iv&#10;nUIAAuYQYC7fHM70AgEIQAACEEgwASQ/wQGgewhAAAIQgIA5BJB8czjTCwQgAAEIQCDBBJD8BAeA&#10;7iEAAQhYisCXX34ZtT03btyIui4VTSCA5JsAmS4gAAEI2IbA73//+6ysLPnbkMXvvPPOggULHn/8&#10;cUO1KGwyASTfZOB0BwEIQMDSBI4ePTowMHDnnXcasnL+/PmXLl165ZVXGOgb4mZyYSTfZOB0BwEI&#10;QMC6BM6dO/fHP/4xMzOzuLjYkJVS8h944AGp91L1DVWksJkEkHwzadMXBCAAAUsTaG1tlfaVlZXd&#10;dtttRg2trKyUVWSSwGhFyptGAMk3DTUd2ZfAvnXzV76gmC93MvNdJwKenHjs7oWPddnFrxMvuFbm&#10;z89coPwsXPd80Au72I+dZhD44gvlIVRLly6NorPvfe97spacFIiibtRVtJcJRl091Soi+akWcfyd&#10;JoHbxYmnVfm32fbC2of3XdjgvjRwUf4c3ib2PbzueZu5gLkmEJDz8bIXmdiPoi+tltYCmzUJIPnW&#10;jItulXYBy2Y+gclPi2+4Djoa1u6z9HkzgXH7XvflVndWF2ofFVa/dbjkcsOPx2QozOdMj1YjoCX2&#10;o5N8ueJPTgfIe/zMdMpu/xMTbC+Sn+AA0L39CBT+ziUO2GyI/HyLz7HhiVDWhQVZf/X9yX70sdgM&#10;AkaX6wdtirqiGV7RhxBIvqXPghG2BBGY+rR4onObGDdEtvSZFJlxCYJNtxYioC3Uj3o+XlaUA30z&#10;/Yns1KaUTgDJ51SAQBQEqnevOO50fRBFzcRUuddxu68lbAlCV8/l2x3/lBhr6NW6BKYzHz+ddQDW&#10;JZJcliH5yRVPvDGLQGFD44oTLReyzOpvmv3IyQiHd9/affrkfde+dZs9Wa7f6VP702yc6klEYN68&#10;edKb6JbgabXkDfpm8tAyCmb2aOu+kHxbhw/jE0hgxYsHHZd9CTTAWNdPdL5avfCAU7tJb/MBUf3q&#10;Wz8z1gKlU4GAdqPda6+9FoWzjY2NspbWAps1CaTF6vpIuzMyVq1ZE5aZVsHTTNrj+7r0qXJ3cnJu&#10;XT/Of/T4ioMXXhw3xp8/b25yuoxXRgjIB+zLKfnTp08vW7Ys8nryuXtf//rX5e+LFy+aPNCP3EhK&#10;MsrnHIBAihEo/F3vwW3i0ZUv2OYhQikWoES7u3HjRmmCdrde5JssL/VePnMXvY8cmvklGeWbzzyi&#10;HhnlR4QpboWSeZQ/OTRG+XE7oezUsHzMvhzlS/E2arSsKG/KJ7FvlJuZ5ZF8M2kb6AvJNwArDkWR&#10;/DhApUkIQCDBBJD8BAdgsu6R/MQGJlTy5dj373+Xy1T+Ln+rP8qO+veI/HeSj5QyiXLha8qWNtHv&#10;tK+ljT3u/+xK0E5G+YkKGf1CwBwCSL45nA33guQbRhbTCozyY4qTxiAAAUsQYPmeJcKAERCAAAQg&#10;AIF4E0Dy402Y9iEAAQhAAAKWIIDkWyIMGAEBCEAAAhCINwHm8uNNOMr2U3Uu/0Zjne+F/lBoGfsa&#10;clZ95K8VObXLhmpfErU/yQhj+pH/3n8XShn1qN/jf7p16BO5l52xz5mzKpq3fivtMJcf+Yn73ou7&#10;3w57cFFBxa7yvL7mZlEe/EdvbfC95lff7pGF5xasfrh85ezIO6EkBCAQAwJIfgwgxqOJVJX8AEsp&#10;5H++81RA3Y+/5LtY6qgUV2pPZ9SW3BYCXF4E3Fjw+Y0FNarkD1zZsuuGa7eq9AM3/Jm35UQbGyTf&#10;MLm+5t19eVLrtYp9zS8OrnpspXivuS8voO2yRJOo2FaeN3uwr/mA3A2WNtwZFSAAgWgIIPnRUDOh&#10;DpIfkPyhWpf/jRDi3y5zvKyr/o3Gl64s+Mmci3VXdMkPv1CYTpjCJX/fuvm/1p+mf3tu9cFnP370&#10;4Tf/Gtp8bvWl98LeRj+dvmNZN8RyIW5/8NXeBvHY3WHGX7w0EOxwWjfpjUq+Iu09IV7MXb3tMTmi&#10;l4ffvUvdk9vgey8euHq/mg3Y3XfX6itvy0TB3NUVD8/ue7VJSwNUPKZdPigllSwCiYFYnhi0laIE&#10;mMtP0cDbx+2M2gbHE8vnNDfkN5dlPLE7P6D3Mod/5eL/T8/n6+4sy2nO+nJLnb/xoxuxdlCK+oBU&#10;x5dX/Pe+Rw/988fK/sXqXOH4ubJjUb3XGOiWSzt7G1YIseLFcONjDUq2l1e+a9vqgtXbdun/6Cov&#10;P5kzO5DLnz17TrDnno/F/bLwrvuvNh14V9utmNPz7nuDSom+42/PUZra9fCqPCYC4hAtmkwpAkh+&#10;SoXbps7+7eLniuWXLosFwbn5gSsvXb6zdtlYj3JKcl6uyfm+GKqt8x8f8+HLaSLyn8lQ3f0Nm0KM&#10;yOzI+ciSU21Xr6oP+Ll6VQRFfvLiBfevVNX8rrvmzr1bE3a5q5fPW7VaXO3rG5QNofgRBZFCEJic&#10;AJLP2WFtAjJXLxP7/VfKXb3V3UPVLl+jmof2nx56o1t+1HuvSy73k8d7az8adSRn2Zzah0T1S0Ox&#10;8827T33t7JYGUX3QXq+Z1y2Xxq97PnY8pmhJpuplYv+Ltw8o//Q07X5RG64r25XBwO7g4OhD/6a2&#10;avbK8vKVd8lFAc2j7ZjiB51AIPkIIPnJF9Pk8mhZzqnHM+T8/amGnB9my/S+o1Id6OeUyCP56o/j&#10;Cbk4vyFfHfHf8OsT0zeO/3no21n/EMZiy4iI/GcsxUB6/OP3nhj3zllrEx9N7L/1s1tZGjkfWXKy&#10;Teb1Kwrk/L1Mz6v/BPL6eXkFX7x9XI7X5fy8TNd/UZCnL/Wb2qpB5TJBGeJf+VitywYBCERNAMmP&#10;Gh0VTSLgv/y33Kzb5Ap87zdvtQJ/4G8vueW4Xxn6N4g5z4at7TfJWrpRFH3wijJrr/8TRJJXvm21&#10;eFcO/nfLKfvVcuV+JLAG+159VdbY3XRlzv3c1RcJMcpAYHICrNi36NmR6iv2Ex2WcSv2Wx4av0bv&#10;+ZULXt9wsbM60cZO0b9csT+R5bLGRMZPa8W+hSlgGgQgoBFglM+ZAIHkJjA6l79g7b7kdhXvIACB&#10;qQkwyrfoGcIoP7GB4VE8ieVP7xCAQDwIMMqPB1XahAAEIAABCFiOAJJvuZBgEAQgAAEIQCAeBJD8&#10;eFClTQhAAAIQgIDlCDCXb7mQaAYxl2/RwGAWBCAAAdsSYJRv29BhOAQgAAEIQMAIASTfCC3KQgAC&#10;EIAABGxLAMm3begwHAIQgAAEIGCEAJJvhBZlIQABCEAAArYlgOTbNnQYDgEIQAACEDBCAMk3Qouy&#10;EIAABCAAAdsSQPJtGzoMhwAEIAABCBghgOQboUVZCEAAAhCAgG0JIPm2DR2GQwACEIAABIwQQPKN&#10;0KIsBCAAAQhAwLYEkHzbhg7DIQABCEAAAkYIIPlGaFEWAhCAAAQgYFsC/3/mnrVIv5vYEgAAAABJ&#10;RU5ErkJgglBLAwQKAAAAAAAAACEAdelUEGx9AABsfQAAFAAAAGRycy9tZWRpYS9pbWFnZTIucG5n&#10;iVBORw0KGgoAAAANSUhEUgAAAxoAAAJUCAIAAAAdB8etAAAAAXNSR0IArs4c6QAAfSZJREFUeF7t&#10;3X1wVFWe8PGTocqCNQSnCiFMnABFhzGYLLjrDGMCOvKieZliQsrKINRunhm0W5dlwoMyVVoUJBlq&#10;rGdxUkSXHdIOOqktQVNWEi2TMPIyDkKcKCOyiURJM2Brlgj5wwR2TVnF5Dn33u5O56WT7qT79L23&#10;v7dS2Ll97jm/8znd+OOc07eTBgcHhRB9fX2zZs2SDwJHUlKSfGw8yzF1ATynbkgNCCCAAAIImFPg&#10;W+YMi6gQQAABBBBAAAGrCJBOWWWkiBMBBBBAAAEETCpAOmXSgSEsBBBAAAEEELCKAOmUVUaKOBFA&#10;AAEEEEDApAKkUyYdGMJCAAEEEEAAAasIkE5ZZaSIEwEEEEAAAQRMKkA6ZdKBISwEEEAAAQQQsIoA&#10;6ZRVRoo44y3gbUpxu5Pc7pQmrwzleNNB4wEHAgjYUID3uw0HNbZdSuI2nrEF9tfObTzVOMeulcpD&#10;7udm5fVnt6ccFQ2bs/cfPCrWbq5Pb8t0n/vE3+rMaclPrd24K13+Pvx88tL+jcv9pbyVTaee674h&#10;0vL6C7WienJ2aH33jevy0bTk9Ws31vtOx6431IwAAuMJxPL97vsbgPe7zV6CzE7ZbEDpjhIBb/sx&#10;kbrFn/TMTMsbdDoHnXlPzbix+8ihykB2pZ8/tjRZ3DiX2Wac9RYfPLK75+sRUa4u3Niv17Be3Gg4&#10;2nRcSSdoBAEEwhKI8vv9yuG+RQ2838Oit1Ih0ikrjRaxxlFg14o00X0k6Ui3SM0W7T3yz9Ujo0nf&#10;tXHpneLGc8MXAYcXS69fm3ds89o108bqivdKHDtI0wggEBCI5ft9eefG5fpfC+lbUqeJm32ncbeF&#10;AOmULYaRTigQSC/UJ5Cc/YVif8+Mp/zrdMNbnpc5TVzv82VF12X6JbdbnbshktP+PbDWl54+Kg+T&#10;a4OHtJJHzjWI5Iq1hWMUUNBBmkAAgYBATN/vvlba/rX7pkhetAt2WwiQTtliGOmESoG2Uw0zFuW2&#10;HdJ3pg9tnBodgrEIqC32fd23f/xt68s3asuFeUvlYt9z7exwVzmctIXAuAKxeL9rDcp1f/m3R3LF&#10;0K5KBsLaAqRT1h4/olcvUHnx6zsXzdvfcSNtqfNY2ohFuyudN8XMWfOCo1q9fFHazRvHwkmS0pfL&#10;yf/r3acCu6/U944WEUAgWCA273dtD2XDzWnr8zYyNWWb1xvplG2Gko6oEWg7fGPGI4GVu+A2vW3G&#10;PzdHrgN6e7vDDc27v+emmDYrN9zylEMAgZgKxOL93pbpy6XkR4NjGjyVKxXgRgmKuLlRgiLoWDcj&#10;1/h6V2g3OJAPzum3Ngg6Qt8oIa1hY/COKO3fpsdSAzdK8BYfOtpw46ZW0zS5d8q41QIHAgjEWyAW&#10;73e5UVLupxw6kiuczFHFe6Cj0T7pVDQUw6iDdCoMJIoggAACCCBgSQEW+yw5bASNAAIIIIAAAuYR&#10;IJ0yz1gQCQIIIIAAAghYUoB0ypLDRtAIIIAAAgggYB4B0inzjAWRIIAAAggggIAlBUinLDlsBI0A&#10;AggggAAC5hEgnTLPWBBJ7AVaXEmuFv2P2LUlq8+t9sSufmpGAIHwBHi/h+dEqagIkE5FhZFKLCoQ&#10;yKzkg6EjOBvyVLtyfc/kulpGZ0meav/T/usbiwZPlzliBhIIKNdF0hYzZSq2pQDvd1sOq1k6RTpl&#10;lpEgDjUCOUsyQjTkbB70HYFsSOZKGXVLdnYZ52t3ZIzOkhxlp/Unm53CV0FNfgx70uLK2Cb0gLp2&#10;im0ZsZxli2EvqBoBRQK83xVB04wQpFO8ChJJIL9Gpkr5NYPhpTwte7dlNZ8uy/clUQ5HWHNOwf8C&#10;dlUbk1e51S2eFt80l5zk8pMHziUNndQud2lFx0qVWhrdOft26AE58nfsy3E3xnDVMpFeGPTVlgK8&#10;3205rGbtFOmUWUeGuFQLuAv8y3W+REbmLs6iqU01ueuMqaSd5wsy9hgPm7Pce4xVOk91qe+cNtW0&#10;Zyh9cndoM2IhUr6sxf6kzrE4S7UR7SFgFwHe73YZSdP0g3TKNENBIHEWGFrsC2/uKpxwnTuNua2M&#10;JTk5Jcasknzou7LrfGuruyBDS+IyCtytHRf8O7P8V4XTAmUQQGAyArzfJ6PGNeMIkE7x8kAghIBM&#10;fGK9mDb0V/pguPvXh7Iuz4UOxg4BBKIkwPs9SpAJWw3pVMIOPR2fSMBRttPpLtC2PRklPfKY6JpI&#10;ns8vcsp1P6N2T8sYnxocXZm8pHXbXr2oR+7sap3qYmQk4VIWAVsL8H639fAq6BzplAJkmrCEwNBe&#10;isAucLlpvavk/B59PS4pqbS0qSuqPcmvac6qM1b7ShsvhFV1fk3XPqEHJPdi7euK3rJkWK1TCAHb&#10;CPB+t81QmqUjSXJvrIylr69v1qxZwUHJv6/lr8azHFMXwHPqhtSAAAIIIICAOQWYnTLnuBCVKQVG&#10;37MzdjdAD7OtMIuZkpOgEDC1gMo3V5hthVnM1Ky2DY7ZKUVDy+yUImiaQQABBBBAQLkAs1PKyWkQ&#10;AQQQQAABBOwlQDplr/GkNwgggAACCCCgXIB0Sjk5DSIwjoD+FTWB76mBCgEE7CbAe9xuI+rrD+mU&#10;TQeWbkVZQP4VGDhyh+5FJYLOB30Z35iNG9/QN+yr+DzVgS/yM754hgMBBMwkMNU3/rDv5eQ9bqah&#10;jXospFNRJ6VCuwr4b2HetbNE3i1qKC3yne8q6SgY62uLDQ75iZy9F4pKnME4La6MbcYX+cnv7Nvm&#10;rzFnSYZdBekXAhYUmMIbX34vZ4HxFtfe4wWlvn808R634Mtg4pBJpyY2ogQCwwQc+WW1+yL9/hlH&#10;2emasvzFw7KpRnfOPuOL/Bz5O3w15tecLnPI24dyg05edQiYS2ASb3z5vZzymwv0Ly3X3uOirklO&#10;UPEeN9e4Ri0a0qmoUVJRAgk4CktyAl+e57u9ckZdlkyOIkPIWqz/Tav9Zbs4K7JLKY0AAqoFIn3j&#10;G98D6PseKfmtUKrjpT2VAqRTKrVpy5YCgcU+cV77tycHAggkgkAYb3yHnMg2vhRKfo/UEqcY+vdT&#10;IgAlWh9JpxJtxOlvNAQ8TXWtI/9mdJQVGXP5ERyBGS7hudARwXUURQCBOAhE/sZ3lNWc1rZODZ4u&#10;Ou/mK8vjMGbqmiSdUmdNSzYR8LRUl24Toxb2PC2N7oh6mF/kbN22V18J8LTIhQD+ro2Ij8IIqBWY&#10;whtfXppb0BHxZgC1/aO1KQqQTk0RkMsTR8D/FfQZe86XdMkN4/6e+/dO7RH7aofOhuGSX9PlWwnI&#10;kNd2sfs8DDOKIKBaYEpvfONGCyP/zlDdBdpTIcB39qlQlm3wnX2KoGkGAQQQQMA8At6mlCPd14WY&#10;mZbXX5h+vOngerFWPjBPgNGKhNmpaElSDwK6AF/5zgsBgQQU4I0fYtArT3WLtLzBvDTR035cePf3&#10;iDXZRi7lrWw6mOJ2J2k/BzObvEEVyKcOyadSgk4e18/4CrcFF/Zf523KPOgrUDzW87F+VZJOxVqY&#10;+hNMQN5gSt95GnQELQwmGAbdRSBRBHjjhzPS3vZjInWLnk1VHjqyu3vGU3nOQadzMC+1u/uIP3ny&#10;Fh88srvn62H1eZvWd99IW5onCx9Lm/HJuaOjEqa2zCPd3alGAdFw5FBlOPFEtQzpVFQ5qQwBBBBA&#10;AAEE/AK7VqSJ7iNJR7pFarZo75F/rtZmppqeuyHuXLpxlzFRlV7YkDbtevcpPQdKr1+bd2zz2jXT&#10;RiJ29145rp0bnmkZpdoufiKmGfNeq7NTZ4obh9tUjwHplGpx2kMAAQQQQCBRBNIL++X8k9PZXyj2&#10;98x4ytg1daXvupiWOW/IYFgOlJ6upVzBhy/fOrfG7V7TLfOwtfXDN18d75U51oxlvuRsdpoQ3b2q&#10;F/xIpxLlJU0/EUAAAQQQiJtA26mGGYty2/QtUOduRBhG27/23JyZtvSYM68i+eYnHcY8lrkO0ilz&#10;jQfRIIAAAgggYD+Byotf37lo3v4OuQVKbm+SK3k3O68M9fJ4e8+I+apggeNNHZ/cTH6qcPlqkS5X&#10;D2feHLmWt3r2DLkI+JExIeXt7RYibbbqDw+STtnvRUuPEEAAAQQQMJVA2+EbMx5Z7gtJz37EJ+cO&#10;VfoSILnT/KZIzhqxhBfogF5eplBaaT3xGnUsX3SnuHmsPVAgOdCWMgXuO6WImvtOKYKmGQQQQAAB&#10;swnINb7eFdrtpuSDczfkRJTc//RI79Hnum/6cqNpacc2FwZtmdI+33csVbtVldEVeaME+eE+vfC0&#10;O9PWdhrnjZtaJS8d3LhcPs482v3JTfl88vq1G0NlZrGDIZ2Kne2wmkmnFEGHaOaDv1y4ffas+Mag&#10;vvUF8+eqb5QWEYi7AO/3uA9BBAHoKZFITntqRaHvg34RXGyioqRTigaDdEoRdIhmLn/25bXevvjG&#10;oLh1mT6STik2pzmTCPB+N8lAhB2Gt/jQ0c5Fmzv9q4FhX2iiguydMtFgEAoCCCCAAAKJJ5Bev9Ha&#10;uZQcMtKpxHvd0mMEEEAAAQQQiKoA6VRUOakMAQQQQAABBBJPgHQq8cacHkdN4LNXf/69H9wz7Gfz&#10;4ZPvHd6w2Xdyw7OHP/O3dvJZ7eSu93y/69f++mTUYqEiBBBQLTDG3wBBfyEEv/1VR0Z76gVIp9Sb&#10;06JtBOZveOnT9898Wv/k3UL8tPqM9vjRS4+V/Wbxow3a4/cb8j2/eXB4zvRaGSmUbcafjiS6wOi/&#10;AV5cL0T2k2/rfy0sbvjNg8+etqZRiyvJ1aL/MfX4o1TN1AOJcQ2kUzEGpvqEEvi89nf1Yn115b3f&#10;1bv93dIKmWnV/8ern/sUsot/mh30a0LZ0FkEEkrgjkfWyNTK4w3MT1u7955qV678gLo8cl0tnlj1&#10;ZaiVmDYTm/BJp2LjSq2JKeC92C7uXhj03QZ3rMjPFmcvBb6Lc+HmR4vPVu2u/SIxfeg1Agkj8MXp&#10;Yw1CONLnW7THOUsyhiL3VJduEzu7BrWjdkeGIyZ98lTnZtQt8bUSu2ZiErtWKelUzGipGIGxBO59&#10;5sX1//Xr/7ToEgBjigACEwm0yyX+e75XXHZh/ZNvP507UWlzPp9fc7rMkV8zWJOvx9d1vtVZlG9k&#10;UQ7HUDbVEpiyqtZXBT1BJ8aYwgp6evQqYsvebVnNp8t8rQSaCUxY5bqqfVVqq4fV/tmyXP2sbHeo&#10;RvmLfnJ0c8PWHY1iIep3aT2LbKmTdMqcr2WisqZA+qJhc1FCfHGqZcR8lRD3/dOTdzeUHbwUm3/h&#10;WROOqBGwj4Cxd+r9M68+/YhVp6ZGDkZ+TdeSxlyZ0ASv88nZpIKOEn3Kqqu20Mi7Mopq9Sms5qy6&#10;vSO3Xckprj2+Ka6unWLPiFylpdEtM7aRDbe45ISVXmXXziV1GYFr3HVCb6lrn9imNZRflOVu9DXY&#10;0thRUuiQedLo5vKLnMOLdYWqv0ObJvMlk2G+NEmnwoSiGAJhCHy39NFi0VC26z1js9Tntbt/c1YU&#10;/8sGYyuV/7jjkf+3/e9fa6gPo0KKIIAAAiYQcJTVnD5dUyiahqaBtCmrnWX6PwsDM1ZdjaX6BqsC&#10;d2vHhRHzU7J8q7sgQ3s6Y6znx+illmP5m8gv2+kM1CnP6tNYjsVZxmX5O/Z1GPmUL5vSZtRGNxco&#10;5qneI5Ouronqj0SedCoSLcoiMJHAvc+8Xf3khd+t1++esL7FIf+d+sx9oy6av6HimeyJquJ5BBBA&#10;wFQCjvyymp2iINQiWMvewHTVvpyxAnc263NX+iFXE4OLZCzJCUwcTabPjsISPZ/yZ1NaHWM0pxXb&#10;U+3xNNVl+fK0yTQ25jWkU1GjpKKEFbjjkVffP1N5r6//8+995NWD+k0Ths/23/f0mU8PBib/v1uq&#10;lRkj00pYRTqOgFUFgv4GGP42t2qHRsft8fimmjxywsi3S11LgGRmohcOPJ+1WP+16XzrqEq0lbY9&#10;vuVCT8vIjwc65OSTuyA3sJwoa/TINTztEr0JT0v1HnfW4tB7JIxEqbpR+NKkEM3JYqJu7966LG1l&#10;MZL6JxxM0qkJiSiAAAIIIIBAAgt4uvYai3hJGXvEvlrfCl/ZablFSl+8Syrd2yV58ov2deireaXn&#10;hXM0V36NLG+s9pU2XhidbtUMdpWc32NUmFRa2iSrlJu2Ss7rTWfsOV/SNe5mJi1R2rZNBDZghWhO&#10;5m1ZbreeTUVW/0TjnySn3GSZvr6+WbNmBReW0ctfjWc5pi6A59QNp1ID3zA/FT2uRcBaArzfrTVe&#10;iqOVH+lrLDod2T7zMEJkdioMJIoggAACCCCAgA0EtE3ovrmp6PaG2anoeoasjdkpRdAhmonWv1Zv&#10;nz1sEjdGnbrW2zf1mmWoC+bPnXo91ICA5QR4v1tuyJQErN0odFtrjrM5+lNTMn7SKSWDKKFZPFUk&#10;PXYzUfzrNSq5zjgYMg2KShOkU3F9xdF4PAV4v8dTP1HbZrEvUUeefkdZYMfqe5ZseivKlVIdAgiY&#10;UoD3uymHJa5BMTuliJ/ZKUXQsV/s06eO3ti0/JddN4MbSyk480F5NDrJ7FQ0FKkjoQWiPTvF+z2u&#10;Lyf51TCNRc2ioLEowvuUq42a2Sm13rRmE4GfvNKm31mqIEXMXKffYio6uZRNeOgGArYS4P1uq+GM&#10;UWdIp2IES7WJJiAn/7+vz05pDzY9skS7K/rydeVv7Vi9XL9D+nLjWe1o3vX9e+WZ4ScTzYv+ImBl&#10;Ad7vSkfPd+NQpW1G3BjpVMRkXIDARAL9fxWF5XLK6qErzeVN4qF/k9NXBX/X/4dH3tAufGvdr/4g&#10;HirXJrfKHxJ/eGDHRLXxPAIImFmA93vUR8dT7fLdbl2rOr9GfiFNfo2pV/pkmKRTUX8dUCECKQ8d&#10;3lsgGX4wb9o0x5OVP9Eepk7zubx/5ebN/uZybXaqvLn/5v9+2gwYAghYWID3u4UHL4qhk05FEZOq&#10;EAhPwLfdSt991famlnhxIICAXQV4v9t1ZIf3i3QqMcaZXppHoPJHM683bdplLPztKOfeCuYZGiJB&#10;IOoCvN8jIZX32TS+GXCbe5vx3X25QYt+kdQUh7KkU3FAp8nEFth7vODWvzb/UtuK/qt3tO8N5UAA&#10;AdsK8H6PYGgdZaflNwUPDnbtc+7r0h/JXVMRXB/Xotx3ShE/951SBB2imWjfhyaGveG+UzHEperE&#10;EOD9bvFxllvRmwprrJNJ6dzMTln8VUf4CCCAAAII2ErAUWa1XIp0ylYvQDqDAAIIIIAAAnERYHYq&#10;Luw0igACCCCAAAL2EWDvlKKxZO+UIugQzURxL4WCjuhfCzjVQ+7BWjB/7lRr4XoELCjA+92Cg2b5&#10;kEmnFA0h6ZQi6BinU/HtRUStk05FxEVhOwlEK52ykAnv97gPFumUoiEgnVIEHTqdim8AcWmd2am4&#10;sNNo3AVkOhX3GNQHwPtdvXlwi+ydiq8/rSOAAAIIIICA5QVIpyw/hHQAAQQQQAABBOIrQDoVX39a&#10;RwABBBBAAAHLC5BOWX4I6QACCCCAAALWFfjqq68mEfzAwMAkrordJaRTsbOlZgQQQAABBBAYT0Bm&#10;RZmZmQ888EBE6dHPfvazGTNmXL582Ty4pFPmGQsiQQABBBBAILEE3nnnnZ6eHjlBNX369Eh7/vvf&#10;/z7SS2JXnnQqdrbUjAACCCCAAALjCdTW1sqnS0tLgwvJ70DOlbcXSkrKzXW1eMa43ChvXGuSg/tO&#10;KRoI7julCDpEM9yHJr7+tI6ASgHe7yq1p9iWXLOTy3xXrlxJTU31VeWpzs3YltXcVZPvGKfyhQsX&#10;ysW+995774c//OEUY4jK5cxORYWRSqwlULV2wcoXtJDlg9Qs1yl/9Kcev2vR461W6cupF1wrsxak&#10;LtR+Fq19PtALq8RPnAioEeD9rsZ5Mq3INT6ZS8lEaiiXktV0nQ/nr2Eji5ILhZNpeLLX6FNmSWNe&#10;TTo1WVSus4nAreLU03pqZbHjhTUPV11c777cc0n+HNoiqh5e+7zFukC4CCgX4P2unHzcBo295MNy&#10;Kfl7fpEzR7gLMkIu9el1GleZZzc66ZTS15aR2HKoFwg9zN9xveioWVOl9HUQhcaq3vRkbD+2Pceo&#10;Kmf70UP5V2p+NuKfdOqdaREBMwjwfjfDKIQTw9133z1GOiXya04PdjXvc4pWLalytYw5oHPnal/x&#10;/n//7/8Np6FolRnnL2/SqSj8n40qrC2Q87JL7LfY1M7zDR7H+q3B7jnZ8/7H8xdrjwTRIxB7Ad7v&#10;sTeOtIXbbrtt9CWO/DItqdon56kax8ynxrwq0qajWJ50KoqYE1c1yBEngfHHZuuxLWLU1M7Ew2n6&#10;EnHCplkE4izA+z3OAxB283IjuRyskfuf5Of6fJ/n84yzjcq46tlnnw27tSgUZHbK9P/fI8A4C2yv&#10;WHHS6Xo/zlGE3/w9jls9DcO2fLW2X7nV8Y/h10BJBBJXgPe7WcZ+7P1PjsKiJY2l2vpcRkGHc5/8&#10;hN9Y8X722Wfy9Mh9V/HrGbNT8bOnZTMJ5NTUrjjVcHGemWIaJxa5YOHoqlpT5dss1Vq1dmPLPNfL&#10;vq1UFukEYSIQLwHe7/GSH9HuggULjNmp4bdENxb69ON0TVmIuyUYm9CNGpQdRlBjNkc6pWwUaMjk&#10;AisOvOi4Mtb94swZ99Zjr29ftN9p3Chh436x/fWjvzBnpESFgAkFeL+bZVDk/Q5kLnXkyJGIApK5&#10;lLyduryR+rJlyyK6MHaFuY1n7GyH1cxtPBVBh2jGzrf1a/1Z1mMnV7x48cCouakF87VPvnAgkGgC&#10;vN8tNOIHDhx44oknioqKGhoawg+7vLy8oqLi//yf//Pyyy+Hf1VMSzI7FVNeKkcg9gI5L3e8uEU8&#10;tvKFcO58F/twaAEBBGIoYLv3u0yk5CSTnJ2K6CuQX3vtNYk84qtpYsgeRtXMToWBFI0izE5FQ3Hy&#10;ddj5X6uhVZidmvwrhiutLMD73Vqj19jYKJf8ItpULnMvedWGDRvM01PSKUVjQTqlCDpEM/z1Gl9/&#10;WkdApQDvd5XatGUIkE4peiWQTimCDiOdknM2f/ub/HDG3+Sf+o/2QP99UP43xFNamXh14VvakTTW&#10;n0nfShp53vv51UCczE7Fa8hoN74CwekU7/f4jkXitE46pWisSacUQYeRTsU3EpWtk06p1KYt8wgw&#10;O2WesUicSNiKnjhjTU8RQAABBBBAICYCpFMxYaVSBBBAAAEEEEgcAdKpxBlreooAAggggAACMRFg&#10;71RMWEdXmqh7pwZqKz0vdAd7pFTVpN/3kbdcpJcv6y9/SZT/PMV42tviKW4c8BVdnn5GP+9t8T7d&#10;2P+pfJSWUuVMvy91kuPFXorw4d49UHHiy+Di2SW7izM76+tFceA/vqd7361//US7LDw3e9XDxStn&#10;h98IJa0rMMU3dX+5y/uW/w3uU/jIe89vv9la4XjgLO/3yb8wJrdXkvf75MWHX0k6FS3JCepJ1HTK&#10;zyL/uvzwNiNDksfJlzyXChyl4mr52ZTy/OmBdOppcccr/l+1kz1XN+0ecFXoWVTPgDd1evpkh4t0&#10;KmK5zvqKzkyZRxkXdtYf6L3v8ZXi3frOTH/eJEvUiZItxZmzezvr98uHgdIRN8YFFhSY3JtayHTq&#10;alfaLa5d6ff5Oy3/Qqj5Qjy4LuXt3/J+n/wrYXLplK893u+Th/ddSTo1ZcLwKiCd8qdT+r9Ng9C+&#10;V+QwUqiTL3Wc+Ies8mVBzw3/+zo86bFLDU+nqtYu+Dfft/PdmrH9xWc/fuzhP/xP8IUZ2y+/u3Uq&#10;7cXq2qDIhbj1odc7asTjdw0L/tLlnkDjUfrrVUub2oN6NHfVlsflTJQ8/afb9Ufy6H33wP5r9+uz&#10;WBWdt6+6ekJOcM1dVfLw7M7X64zpq5LHjdRMK6nNfjGhFasXiap6h96ekbyptXTqq4VF31ya5/C/&#10;2eUs9cDCL/rF92954crQP7qm0g3e7xHrDaVTvN8jxjMuYO/UJOG4bLICKeU1jq3L59TXZNUXpWyt&#10;yPJPRw1c+kK89duOe1wd91R6a42UYFl6/byvNslfP/IvAk621VHXyYSpR2Yer6z476rHDv7zx9rj&#10;S9szhOOX2gOT5lJGJ3yRyzg7alYIseLA8OCjJjRUUWbx7i2rsldt2e37jy+DkgXmzPav782ePSdw&#10;QfvH4n5ZePf91+r2/8l4WDKn/U/v9molOk+emKNVtfvh+zJZHIzBaMWjykje1Hp8C+9O6fqw3wjV&#10;23JV/IM+b3037/fRo8f7PR6v6Em1STo1KTYumpLANzJzksflK2Lh0F6o6Q84HWdqsuRP/Trxgvuq&#10;V28iPT/9lV3pD8h/0VZ6T45o9JUkEf5PqIDv+s6UumLyi8P3kSXHO65d028Oeu2aCCRQoYtn379S&#10;z5Ruv33u3LuMpEk+9JXPvG+VuNbZ2SsrIpsy+csnkvAieFNr1aamPPjFVf1fTQN//OCWVct8TfF+&#10;j8R8VFne71Pim+rFpFNTFeT6yATkAoFc7Ou+Wuzq2N7Wv93l8U1Eycwp1beJKn3ZbT/uHrgcVG/6&#10;sjnl68T2l3z/nI2sxbFLd1UtSF24IHVTjdj+4ss50ahRVR2+yGXwa59X0qac+5eLfV+e2K/9p72u&#10;4oAxzaQdV3v9D3t7h27GPn5Us1cWF6+8XW7Cqh+qR0k/aCRWApN5U08vXXfL22cHRE//23fcFthE&#10;ZUTI+z1opHi/x+plG/V6SaeiTkqF4wosSz/zRIrcL3WmJv3HaXLJz1Hqm6Aa8PpX9OTk/1tp0xdo&#10;1Qx4fRuBBk5+2P+9ebcMq3rToAj/Z2RQ/in0j9/daqlkKnix7+gvJnqxhe8jS4Y65FpfSbbcLyWX&#10;7PT/+Nf6MjOzvzxxUs4zyf1Qcgnvy+xM37b18aPq1VIwbWrq6sf6tRyWF4jsTe3v7rLbMj7oP3m2&#10;/8EC3ydUeL+P9UoYWuzj/W7ydwrplMkHyIbhea98kzFvuvykXtcdwz6p98cPv9A2Trk6nv4gpWrX&#10;HO1DfD3fvOTWd1O5PDVizrPBH/qzIYx5uySnnrRdUr7/BOLMLN6ySvxJTlpVyC1Sq+Qn/MLpQW/n&#10;66/LKyrqrs65nzsrhCNmhTIRvKmHupOy6o7+7R+kPBBY8ef9bo6x5v0+uXHgk32Tc4v4qkT/ZF/E&#10;YFG+YNQnfRrWjd5v/vzKhW+uv3Rse5TbjmZ18pN9Y0Uumxgr+Cl9si+aYVMXAkoFeL8r5aYxXYDZ&#10;KV4ICFhLYGgvxcI1VdYKnWgRQCBCAd7vEYLFrzizU4rsmZ1SBB2iGW7jGV9/WkdApQDvd5XatGUI&#10;MDvFKwEBBBBAAAEEEJiSAOnUlPi4GAEEEEAAAQQQIJ3iNYAAAggggAACCExJgL1TU+IL/2L2ToVv&#10;RUkEEEAAAQSsJcDslLXGi2gRQAABBBBAwHQCpFOmGxICQgABBBBAAAFrCZBOWWu8iBYBBBBAAAEE&#10;TCdAOmW6ISEgBBBAAAEEELCWAOmUtcaLaBFAAAEEEEDAdAKkU6YbEgJCAAEEEEAAAWsJkE5Za7yI&#10;FgEEEEAAAQRMJ0A6ZbohISAEEEAAAQQQsJYA6ZS1xotoEUAAAQQQQMB0AqRTphsSAkIAAQQQQAAB&#10;awmQTllrvIgWAQQQQAABBEwnQDpluiEhIAQQQAABBBCwlgDplLXGi2gRQAABBBBAwHQCpFOmGxIC&#10;QgABBBBAAAFrCZBOWWu8iBYBBBBAAAEETCdAOmW6ISEgBBBAAAEEELCWAOmUtcaLaBFAAAEEEEDA&#10;dAKkU6YbEgJCAAEEEEAAAWsJkE5Za7yIFgEEEEAAAQRMJ0A6ZbohISAEEEAAAQQQsJYA6ZS1xoto&#10;EUAAAQQQQMB0AqRTphsSAkIAAQQQQAABawmQTllrvIgWAQQQQAABBEwnQDpluiEhIAQQQAABBBCw&#10;lgDplLXGi2gRQAABBBBAwHQCpFOmGxICQgABBBBAAAFrCZBOWWu8iBYBBBBAAAEETCdAOmW6ISEg&#10;BBBAAAEEELCWAOmUtcaLaBFAAAEEEEDAdAKkU6YbEgJCAAEEEEAAAWsJkE5Za7yINn4C3qYUtzvJ&#10;7U5p8sogjjcdNB5wIIAAAgggkDQ4OCgV+vr6Zs2aFcyRlJQkfzWe5Zi6AJ5TN4xvDZWH3M/NyuvP&#10;bk85Kho2Z+8/eFSs3Vyf3pbpPveJP7KZ05KfWrtxV7r8ffj55KX9G5f7S3krm049131DpOX1F2pF&#10;9eTs0PruG9flo2nJ69durPedjm+PaR0BBBBAIFwBZqfClaIcAkMC3vZjInWLP+mZmZY36HQOOvOe&#10;mnFj95FDlYHsSj9/bGmyuHEus8046y0+eGR3z9fDML1NMpdKW6oXTv26IagGzBFAAAEELCFAOmWJ&#10;YSLI+AvsWpEmuo8kHekWqdmivUf+uXpkUOm7Ni69U9x4bvgi4PBi6fVr845tXrtm2tDFx9t7rovk&#10;R5Zr2dnq2TOE+PojVhHjP+BEgAACCEQgQDoVARZFE1ogvbBfm4Jy9heK/T0znvKv0w03mZc5TVzv&#10;u2KcvC7TL7nd6twNkZz274G1vvT0EXmYnkLdONwmcyhv5cXhE1cJLU7nEUAAAcsIkE5ZZqgI1CwC&#10;bacaZizKbTuk70wf2jg1OjxjEVBb7Pu6b/84E07LN1YkT/vknMy9jh4mmzLLMBMHAgggEIEA6VQE&#10;WBRFQArICaQ7F83b3yF3OzmPpQUt2mk6Vzpvipmz5gVDrV6+KO3mjWPt4y3g7dq4Wd99tfmRGTfF&#10;tKFdWYAjgAACCFhCgHTKEsNEkOYRaDt8Y8YjgZW74Li8bcUH5WRV8sh1QG9vd3jhH287tPuGuDOr&#10;cNSurPCupxQCCCCAQJwEuFGCInhulKAIOtbNyDW+3hXaDQ7kg3P6rQ2CjtA3Skhr2BicJGmf7zuW&#10;GrhRgvZrw015l4Rpd2at7dT3pHMggAACCFhIgHRK0WCRTimCphkEEEAAAQSUC7DYp5ycBhFAAAEE&#10;EEDAXgKkU/YaT3qDAAIIIIAAAsoFSKeUk9MgAggggAACCNhLgHTKXuNJbxBAAAEEEEBAuQDplHJy&#10;GkQAAQQQQAABewmQTtlrPOnN+AItriRXi/5H7KRk9bnVntjVT80IIIAAAqYTIJ0y3ZAQkEKBQGYl&#10;HwwdwdmQp9qV63sm19UyOkvyVPuf9l/fWDR4uswRs04EAsp1kbTFTJmKEUAAgcgESKci86K01QVy&#10;lmSE6IKzedB3BLIhmStl1C3Z2WWcr92RMTpLcpSd1p9sdgpfBTX5MTRqcWVsE3pAXTvFtoxYzrLF&#10;sBdUjQACCNhNgHTKbiNKf8YTyK+RqVJ+zWB4KU/L3m1ZzafL8n1JlMMR1pxT8IyXq9qYvMqtbvG0&#10;+Ka55CSXP8TAuaShk9rlLq3oWKlSS6M7Z98OPSBH/o59Oe7GGK5a8lJCAAEEEAhXgHQqXCnK2V3A&#10;XeBfrvMlMjJ3cRZNbarJXWdMJe08X5Cxx3jYnOXeY6zSeapLfee0qaY9Q+mTu0ObEQuR8mUt9id1&#10;jsVZdh8T+ocAAghYRIB0yiIDRZgxFxha7Atv7iqcgJw7jbmtjCU5OSXGrJJ86Luy63xrq7sgQ0vi&#10;MgrcrR0X/Duz/FeF0wJlEEAAAQRMIEA6ZYJBIARzCsjEJ9aLaUMp3GC4+9eHsi7PhQ5zwhEVAggg&#10;kHACpFMJN+R0OFwBR9lOp7tA2/ZkXOGRR7jXhlMuv8gp1/2M2j0tY3xqcHQl8pLWbXv1oh65s6t1&#10;qouR4YRJGQQQQACBCQVIpyYkokCCCAztnQrsApeb1rtKzu/R1+OSkkpLm7qiapFf05xVZ6z2lTZe&#10;CKvq/JqufUIPSO7F2tcVvWXJsFqnEAIIIIDA2AJJcm+sfKavr2/WrFnBReTf1/JX41mOqQvgOXVD&#10;akAAAQQQQMCcAsxOmXNciMqUAqPv2Rm7G6CH2VaYxUzJSVAIIICAbQSYnVI0lMxOKYKmGQQQQAAB&#10;BJQLMDulnJwGEUAAAQQQQMBeAqRT9hpPeoMAAggggAACygVIp5ST0yAC4wjoX1ET+J4aqBBAAAEE&#10;LCFAOmWJYSLIuAvIDCdw5A7di0oEnQ/6Mr4xwzW+oW/kV/F5qn3f5cfXGcd9kAkAAQQQmKwA6dRk&#10;5bgu4QT8tzDv2lki7xY1lP34zneVdBSETonkJ/D2XigqcQ5Xk2dL67Qv6JOH/x5SOUsyEo6WDiOA&#10;AAIWFyCdsvgAEr56AUd+We2+SL9/xlF2uqYsf/GwaOV3IG/L2nna+Fo/35Ffc7rMIW8fyg061Q8s&#10;LSKAAAKTFiCdmjQdFyawgKOwJCfw5Xm+26ln1GXt25EfCYr8DmTnkka5ACiPXFd1VL/BJpI4KIsA&#10;AgggMEUB0qkpAnI5AoHFPnG+KZKUSPsK4w5RVKut9HWViG2lJFS8mBBAAAGLCpBOWXTgCDuuAp6m&#10;utasxUFrdDIaR1mRqIsonxIip6TQWOmTFztbz0f3KwHjKkTjCCCAQEIJkE4l1HDT2WgIeFrknicx&#10;amHP09Lojqh6uWIo868WfULLU93oZg96RHwURgABBEwkQDplosEgFHML+PZIJWXsOV/SJTeM+6P1&#10;753aI/bVDp0Noy+OstqS83sytK1TGXWiOajKMC6mCAIIIICAeQT4zj5FY8F39imCphkEEEAAAQSU&#10;CzA7pZycBu0tIG8lNXTDT+NRLnvM7T3m9A4BBBBgdkrRa4DZKUXQNIMAAggggIByAWanlJPTIAII&#10;IIAAAgjYS4B0yl7jSW8QQAABBBBAQLkA6ZRychpEAAEEEEAAAXsJkE7ZazzpDQIIIIAAAggoFyCd&#10;Uk5OgwgggAACCCBgLwHSKXuNJ71BAAEEEEAAAeUC3ChBETk3SlAEHaKZD/5y4fbZs+Ibg/rWF8yf&#10;q75RWkQAAQQSUIB0StGgk04pgg7RzOXPvrzW2xffGBS3LtNH0inF5jSHAAIJK8BiX8IOPR1HAAEE&#10;EEAAgegIkE5Fx5FaEEAAAQQQQCBhBUinEnbo6TgCCCCAAAIIREeAdCo6jtSSkAKfvfrz7/3gnmE/&#10;mw+ffO/whs2+kxuePfyZX+bks9rJXe/5ftev/fXJhHSj0wgggIDdBEin7Dai9EehwPwNL336/plP&#10;65+8W4ifVp/RHj966bGy3yx+tEF7/H5Dvuc3Dw7PmV4rI4VSOEKJ0pS3KcXtTnK7U5q8ssvHmw4a&#10;DzgQQECZAOmUMmoaSgCBz2t/Vy/WV1fe+129s98trZCZVv1/vPq5r+/ZxT/NDvo1AUToogqBylPd&#10;Ii1vMC9N9LQfF979PWJNdrresLdSplZ6ppXkPpg5LMeSTx2STw0lXm2H9GKBn4PFI1OyUZeo6Bxt&#10;IGANAdIpa4wTUVpDwHuxXdy90PgfmX7csSI/W5y9FPjf0sLNjxafrdpd+4U1+kOUFhTwth8TqVv0&#10;F2HloSO7u2c8leccdDoH81K7u4/4kydv8cEju3u+Hta95Ru1YvpPRbJ8ZsayoFeyzMzGuMSCPISM&#10;QIwESKdiBEu1CIwtcO8zL67/r1//52l8EIiawK4VaaL7SNKRbpGaLdp75J+rZd3epuduiDuXbtxl&#10;ZEXphQ1p0653n6rUf6lfm3ds89o108aKQb9wZtqKXcOeHPeSqHWFihCwqgDplFVHjrjNKJC+aNhc&#10;lBBfnGoZMV8lxH3/9OTdDWUHLznM2ANisqRAemG/PqvUXyj298x4qlBPoK70XRfTMucNdWh1dupM&#10;ceNwm5FdpWsp11iHXDq8LpJ9lQQXCH2JJdEIGoGoCpBORZWTyhJc4LuljxaLhrJd7xmbpT6v3f2b&#10;s6L4XzYYW6n8xx2P/L/tf/9aQ32CY9H9GAi0nWqYsSi3TdsUlXTuxqQaaDs8xtTUpGriIgQSSYB0&#10;KpFGm77GXuDeZ96ufvLC79brd09Y3+J48u33n7lvVLPzN1Q8kx37YGgh0QQqL35956J5+ztupC11&#10;HkuTK3k3O68MGRxv7xkxXzXa53hTxydjTk0lGiX9RSBCAb6zL0KwyRbnO/smKxed6/jOvug4Uoup&#10;Bdoy3Rcfca746OCRzixnpzikT1AlV+Tp26fkzRSOdF9PXjq4cbm/E9ru8mOpef3G4qB2yBrOdacF&#10;nxnR4dGXmFqE4BBQJsDslDJqGkIAAQRiKdB2sVvbP55en5XcfU4u9n1959K8irSvnzui3/tA5lLT&#10;0o4N5VJjRDLG1JRxR6tDxn4rDgQQCCnA7JSiFwezU4qgQzTD7FR8/Wk9zgL61JRITntqRaHvg35x&#10;DojmEbCbALNTdhtR+oMAAgiMFNA++pe3RvQcDtpKhRICCERRgNmpKGKOVxWzU4qgYzw7dfvsWQo6&#10;cq23b+qtyFAXzJ879XqoAQEEEEBgQgHSqQmJolOAdCo6jpOtJVqLfTJHiUquM04/otUE6dRkXyxc&#10;hwACCEQswGJfxGRcgMBYAjtW37Nk01vYIIAAAggkogCzU4pGndkpRdAhmon27NQbm5b/sutmcGMp&#10;BWc+KI9GJ5mdioYidSCAAAJKBZidUspNY3YR+MkrbZ++f+bT9wtSxMx12oMo5VJ28aEfoQVaXEmu&#10;Fv0PmylNqk+21bDZ4NKdiQVIpyY2ogQCYQjIxb7v67NT2oNNjyzR7oq+fF35WztWL9fvkL7ceFY7&#10;mnd9/155ZvjJMJqgiG0FPNWuXDmDrR25rhaPmfop8x3/IUMLLzKPp2VUJ4LqScrNrTZXJ8PrFqUQ&#10;GE+AdIrXBwJRF+j/qygsl1NWD11pLm8SD/2bnL4q+Lv+PzzyhtbSW+t+9QfxULk2uVX+kPjDAzui&#10;3jwVmlwgZ0lGcISe6tyMuiU7uwb1o3ZHhtm+HNvZrEfWVdJREF5C1bW3oLFr9CD46hns2llSV5Dh&#10;r2qEhsnHjvAQCCVAOsVrA4GoC6Q8dHhvgaz1B/OmTXM8WfkT7WGq/AI1/Xj/ys2b/c3l2uxUeXP/&#10;zf/9tDnq7VOhmQXya06XOfJrBmvyjShb9m7Laj5dlu9LohwO40FgwirXVe2brtIWxqr981i5+tkW&#10;V9CUkfxFP+mRDwJTXUYbwWuLRrEQ9bu0SydOmkY3ESCXbRW4hbtATrT5Ax8xHI78stp9Oe5Gba5r&#10;pIaZR47YEBhPgHSK1wcCygV826303Vdtb2qJF0fCCrQ0up1FvsxqCKHFJSesavU5oZ1L6gIzOcJd&#10;J4q00137xLa9Mh3JL8oy0hItZ2rsKCl0yDypdI8w5rq6doo9emqUX+QcXqwrVP0d2jSZP9PzxaOl&#10;RvLIqMvat0OPdKwmArHLTLHZKbSZKJk2hhpWR2FJTscFU61qJuwrkI5HSYB0KkqQVINAmAKVP5p5&#10;vWnTLmPhb0c591YI0y2himk51k4jGZFTOTudgcxDntWnsRyLswyQ/B37Oox8ypdNia7zra3uggw9&#10;ASpwtxqXBop5qvfIpKtrovqHaQcW+8T5Jj0DGrOJhBogOovAKAHSKV4UCCgW2Hu84Na/Nv9S24r+&#10;q3fG2GGiOByai69AxhLfstckw5DzPHo+5c+mtGr8m5S0GSrfFJFWbE+1x9NUl+XL0yJuz1FWJOqM&#10;fGrMJiKpUMbRmrXYbJvEIukBZREYIUA6xUsCgSkIVH7w/h/36tfvPe67V0LggRA/fvM9/1peweHz&#10;7x3WNlFpR+UH72n3VpArfR+88uMptM6lNhBwyMknd8HQR9088tAX52Tyo3XP01K9xz1e5mEkStWN&#10;wpcmGdcan5wL+oSdLCbq9u6ty9JWFiOpP2DskXNmxi8hmgh3NGSXSrcJ38JhuBdRDgGTC5BOmXyA&#10;CA8BBGwuIDcbdZWc36MvzyUllZY2ySnL/Bp5qlRfsNtzvqRrxGam4SBaorRtmwhswMqvac6Sn5zT&#10;K2u8ECgr87Yst1vPpiKrX99Wrkci9tUaK5AhmvC3JdOtjjG2ovvqMbo0zsYqm4833bOpAHdFVzSw&#10;3BVdEXSIZqJ9V/QY9oa7oscQN7Grlh/payw6PW5qlthA9B6BKQgwOzUFPC5FAAEErCKgbUL3zU1Z&#10;JWTiRMBCAsxOKRosZqcUQcd+dkpBR6719k29FTnLtWD+3KnXQw3WF9BuFLqtNcfZzNSU9QeTHphV&#10;gHRK0ciQTimCjnE6Fd9eRNQ66VREXBRGAAEEpiJAOjUVvQiuJZ2KACsGReXeqRjUavYqmZ0y+wgR&#10;HwII2EWAvVN2GUn6gQACCCCAAAJxEiCdihM8zSKAAAIIIICAXQRIp+wykvQDAQQQQAABBOIkQDoV&#10;J3iaRQABBJQIfPXVV5NuZ2BgYNLXciECCSVAOpVQw01nEUAg4QR+//vfz5s3T/4ZUc/feeedhQsX&#10;PvHEExFdRWEEElaAdCphh56OI4BAQgi89tprPT09t912W0S9XbBgweXLl1999VUmqCJyo3DCCpBO&#10;JezQ03EEELC/wCeffPLnP/85NTU1Ly8vot7KdOpHP/qRzKVkRhXRhRRGIDEFSKcSc9zpNQIIJIRA&#10;Y2Oj7GdRUdH06dMj7XBpaam8RE5uRXoh5RFIQAHSqQQcdLpctXbByhc0BvkgNct1yi9y6vG7Fj3e&#10;ahWfUy+4VmYtSF2o/Sxa+3ygF1aJnzhVCHz5pXYD26VLl06isR/+8IfyKrlQOIlrJ32JvOOxcdNj&#10;DgSsJUA6Za3xItqoC9wqTj2tp1YWO15Y83DVxfXuyz2X5M+hLaLq4bXPW6wLhKtAQO5/kq3Ixb5J&#10;tGVcZdTAgQAC4wuQTil9hRj/8OJQLxB6mL/jetFRs6ZK6esgCo1VvenJ2H5se45RVc72o4fyr9T8&#10;bMTMmnpnWjSbgLHYN7l0Su5el0uE8j4LKjsVhTcHVSAQDwHSqXio06apBHJedon9Fpvaeb7B41i/&#10;NZgxJ3ve/3j+YipYgjGNQKQf6wsEPukLTdN1AkFAkQDplCJoo5lBjjgJjD/MW49tEaOmdpS+MmLT&#10;WJywadZEAsYH+ia9/0leKCeoVPYnNm8FakUg5gKkUzEnpgErCGyvWHHS6XrfCqHqMd7juNXTMGzL&#10;V2v7lVsd/2iZDhCoIoGp7H+ayr4rRd2jGQRMI0A6ZZqhIJC4CuTU1K441XBxXlyDCL9xuUDp6Kpa&#10;U+XbLNVatXZjyzzXy76tVOHXQ0m7C8yfP192cXLbyY2r5A2oVCIZM2EqW6QtBKIiQDoVFUYqsYHA&#10;igMvOq54LNORrcde375ov9O4UcLG/WL760d/YZngCVSZgHGzgzfeeGMSLdbW1sqrjBo4EEBgfIEk&#10;498BfX19s2bNCi5q3PmDfyVE6wWEZ7QkJ1fP5c+0u+/Y82j9WdZjJ1e8ePHAqLmpBfPn2rPL9CoS&#10;AfmFfXIL1NmzZ5ctWxb+dfJ+6N/+9rfln5cuXVI8QRV+kJREwDwCzE6ZZyyIBIFJCeS83PHiFvHY&#10;yhcscwPSSXWTiyYrsGHDBnmpcceE8A9ZXuZS8ntmyKXCR6NkIgswO6Vo9JmdUgQdohk7z06FlmV2&#10;Kr6vOpO0Lr+2T85OycQo0njkhfKmUyz2RepG+cQUIJ1SNO6kU4qgSaeCBEin4vuqo3UEEEgcAdIp&#10;RWNNOqUIOox0SiYZf/ub3Bb4N/mn/qM90H8flP8N8ZRWJl5d+JZ2JI31Z9K3kkae935+NRAn6VS8&#10;hox2EUAg0QRIpxSNOOmUIugw0qn4RqKyddIpldq0hQACiSzAVvREHn36jgACCCCAAAJRECCdigIi&#10;VSCAAAIIIIBAIguQTiXy6NN3BBBAAAEEEIiCAHunooAYThVx2js1UFvpeaE7OMCUqpr0+z7ylov0&#10;8mX95S+J8p+nGE97WzzFjQO+osvTz+jnvS3epxv7P5WP0lKqnOn3pY7d1zGvFT1Xy91X35Ktp6Vs&#10;daaXGteOcbK/3OV9y9+ir4GPvPf89putFY4HzoYVwIRDwI0SJiQKFHj3QMWJYTc9zS7ZXZzZWV8v&#10;igP/8RXufbf+9RPtsvDc7FUPF6+cHX4jlEQAAQRsJUA6pWg445RO+Xsns5MPbzMyJHmcfMlzqcBR&#10;Kq6Wn00pz58eSKeeFne84v/VSH027R5wVehZVM+AN3V6eggtmU6NvFZoSZJ4wlG+bLr3I2/xb4WW&#10;xoU8ebUr7RbXLlnAd8gIa74QD65Lefu3YQUw4SiSTk1INLJAZ31FZ6bMo4zznfUHeu97fKV4t74z&#10;0583yRJ1omRLcebs3s76/fJhoHTEjXEBAgggYG0BFvusPX6RRy+znI7tbQMv7O64Z/fVtxo9m1p8&#10;M1KXrwxkzPOlVr5qewY+XX6bb0YqdC4lC49x7UdfvZU25+fLtArTl83ZmtZ/4iMhxjypNXbLg9//&#10;RivgO/pPiJQH5eMr4QYQoUPVWuOr7uTPXfJm4qcev8v/q+/8yhcirFFV8aDIF6RmuU4JMTL4GEQi&#10;06aKuvYvT+yvqNh/ov3E/gPv9uoZVmf73FX3ZWpTUrMz71s1t72zU8+7KurflRNc8jjwbqfMs/SH&#10;FQfqtSe1o9d4Up4xquFAAAEEbCBAOmWDQYyoCynlNY6ty+fU12TVF6VsrcjyT0cNXPpCvPXbjntc&#10;HfdUemt79DqXpdfP+2qT/PUj/yLg2E2Nda0seUdgNmv6wjv8V455UoiFd6d0fdhvFPK2XBX/oE+k&#10;3R1mABEJGIUztl/uuXS555UV/1312MF//lh7fGl7hnD8Untw+d2tk6hS0SW+yGWcHTUrhFhxYHjw&#10;MYgis3j3llXZq7bs9v3n8cCq3pzZ/vW92bPnBFpu/1jcLwvvvv9a3f4/GQ9L5rT/yZeEnTwxR6tq&#10;98NGJsaBAAII2EGAdMoOoxhhH76RmZM8Ll8RC4f2Qk1/wOk4U5Mlf+rXiRfcV716pen56a/sSn9A&#10;LtJVek+GbGbsayOLKjXlwS+u6mncwB8/uGXVMt/V4wXwSpII/ydUNHd9J7I4rVU6fB9Zcrzj2jX9&#10;5qDXrolAAhW6ePb9K/VM6fbb5869y0ia5ENfeTmPJa51dvbKisimrPVqIloEEBhHgHQqwV4echOV&#10;3PfdfbVYW/Lr3+7y+CaiZOaU6lvpS19224+7By4HwcjVuvJ1YvtLvtmj0WRjX/vFgJGTyQzJSOC0&#10;Y8yT2hPTS9fd8vbZAdHT//YdtwU2URkXTRhA5KPYVaWv622qEdtffDkn8uvjd4Uvchn82ueVRBG0&#10;1lfX3l4n1/ACi3RXe/0Pe3uHbsY+flSzVxYXr7xdbsJisU/J8NEIAggoESCdUsJsnkaWpZ95IuV7&#10;RXIiKv3HaXLJz+H7wJ0Y8PpX9ORa21tp0xfoaZDXWPUTAyc/7P/evFtC9GOsa7Wc7OpLep3ej66+&#10;0J2iTTiNeTJQ6bLbMj7oP3m2/8EC35b5CQLYNCjC/xkZun/J7ON3t1oqmQosU8rFvqO/mOiFFb6P&#10;LBnqkGt9JdlztQU64z/+tb7MzOwvT5yU80xyP1TnyRNfZmf6tq2PH1WvloJpU1NXP9av5UAAAQRs&#10;IEA6ZYNBjKwL3ivfaFvOewa6hrYxaTX88cMvtI1Tro6nP0ip2jVH+xBfzzcvufXdVC5PjZjzbPCH&#10;/oa3Oca1IqW8Yo540yMvL35TbJUfD9QuGfNkoK6UVXf0b/8g5YHAEmTYAURGQOkIBeTUk7ZLyvef&#10;wMWZxVtWiT/JDeoVcovUKvkJv3Cq7e18/XVtJ3rd1Tn3c2eFcMQogwACVhDgRgmKRinON0pQ1Evz&#10;NjP8Rgny83EN60bvN39+5cI31186tt283RAhIpcRjxU839ln4qEkNAQQsJUAs1O2Gs6Yd0beiUqf&#10;wQr6Gdp9FfPWaUATGNo7tXBNFSQIIIAAAmYQYHZK0SgwO6UIOkQz3MYzvv60jgACCNhbgNkpe48v&#10;vUMAAQQQQACBmAuQTsWcmAYQQAABBBBAwN4CpFP2Hl96hwACCCCAAAIxF2DvVMyJjQbYO6UImmYQ&#10;QAABBBBQLsDslHJyGkQAAQQQQAABewmQTtlrPOkNAggggAACCCgXIJ1STk6DCCCAAAIIIGAvAdIp&#10;e40nvUEAAQQQQAAB5QKkU8rJaRABBBBAAAEE7CVAOmWv8aQ3CCCAAAIIIKBcgHRKOTkNIoAAAggg&#10;gIC9BEin7DWe9AYBBBBAAAEElAuQTiknp0EEEEAAAQQQsJcA6ZS9xpPeIIAAAggggIByAdIp5eQ0&#10;iAACCCCAAAL2EiCdstd40hsEEEAAAQQQUC5AOqWcnAYRQAABBBBAwF4CpFP2Gk96gwACCCCAAALK&#10;BUinlJPTIAIIIIAAAgjYS4B0yl7jSW8QQAABBBBAQLkA6ZRychpEAAEEEEAAAXsJkE7ZazzpDQII&#10;IIAAAggoFyCdUk5OgwgggAACCCBgLwHSKXuNJ71BAAEEEEAAAeUCpFPKyWkQAQQQQAABBOwlQDpl&#10;r/GkNwgggAACCCCgXIB0Sjk5DSKAAAIIIICAvQRIp+w1nvQGAQQQQAABBJQLkE4pJ6dBBBBAAAEE&#10;ELCXAOmUvcaT3iCAAAIIIICAcgHSKeXkNIgAAggggAAC9hIgnbLXeNIbBBBAAAEEEFAuQDqlnJwG&#10;EUAAAQQQQMBeAqRT9hpPeoMAAggggAACygVIp5ST06BFBbxNKW53ktud0uSVPTjedNB4wIEAAggg&#10;gEDS4OCgVOjr65s1a1YwR1JSkvzVeJZj6gJ4Tt0wvjVUHnI/NyuvP7s95aho2Jy9/+BRsXZzfXpb&#10;pvvcJ/7IZk5Lfmrtxl3p8vfh55OX9m9crpfyVjadeq77xnX5cFry+rUb67XC8nRT5tHuT25qZ9fn&#10;yWrj21daRwABBBCITIDZqci8KI2Anv20HxOpW/xJz8y0vEGnc9CZ99SMG7uPHKoMZFf6+WNLk8WN&#10;c5ltxtkrh/sWNeiF14sbDUebjmsn2zKPdHen6oXTRENQDWgjgAACCFhCgHTKEsNEkPEX2LUiTXQf&#10;STrSLVKzRXuP/HP1yKDSd21ceqe48dzwRcDhxZZ3blyun0nfkjpN3Ow7rWVTFz8R09Zka9nZ6uzU&#10;meLGYV/uFf9eEwECCCCAQDgCpFPhKFEGAZn/FPZrs0rO/kKxv2fGU4VjLsjNy5wmrvddMbyuy/RL&#10;brc6d0Mkp/27sdY3dLT9a/dNkbxol9yG1fu1EDOWGfWlz04ToruXXVm85BBAAAErCZBOWWm0iNUU&#10;Am2nGmYsym07pO9MH9o4NTo2YxFQW+z7um//sATJW3xQXphc4dtQZYpuEQQCCCCAwKQFSKcmTceF&#10;CSpQefHrOxfN299xI22p3Oo0bbjClc6bYuasecEnVy9flHbzxrH2QD4lc6kjDTfllvONcmpKHqtn&#10;zxDi64+M57293UKkzWYveoK+uug2AghYVIB0yqIDR9jxEmg7fGPGIyNX7oxMqM2Ycxq5DqhnSP6j&#10;LdOXSwV9fG/5ojvFTSPfOt7ec10kj11/vHpMuwgggAACEwlwo4SJhKL0PDdKiBJkvKuRa3y9K/rl&#10;xin54Jx+v4OgI/SNEtIaNhZqO9DbDmlbqYaO5AqnPkcVuFFC8N0T4t1X2kcAAQQQCFOAdCpMqKkW&#10;I52aqiDXI4AAAgggYFYBFvvMOjLEhQACCCCAAAIWESCdsshAESYCCCCAAAIImFWAdMqsI0NcCCCA&#10;AAIIIGARAdIpiwwUYSKAAAIIIICAWQVIp8w6MsSFAAIIIIAAAhYRIJ2yyEARZlQEWlxJrhb9j6hU&#10;N2Ylsvrcak/s6qdmBBBAAAHTCZBOmW5ICEihQCCzkg+GjuBsyFPtyvU9k+tqGZ0lear9T/uvbywa&#10;PF3miFknAgHlukjaYqZMxQgggEBkAqRTkXlR2uoCOUsyQnTB2TzoOwLZkMyVMuqW7OwyztfuyBid&#10;JTnKTutPNjuFr4Ka/Bgatbgytgk9oK6dYltGLGfZYtgLqkYAAQTsJkA6ZbcRpT/jCeTXyFQpv2Yw&#10;vJSnZe+2rObTZfm+JMrhCGvOKXjGy1VtTF7lVrd4WnzTXHKSyx9i4FzS0EntcpdWdKxUqaXRnbNv&#10;hx6QI3/Hvhx3YwxXLXkpIYAAAgiEK0A6Fa4U5ewu4C7wL9f5EhmZuziLpjbV5K4zppJ2ni/I2GM8&#10;bM5y7zFW6TzVpb5z2lTTnqH0yd2hzYiFSPmyFvuTOsfiLLuPCf1DAAEELCJAOmWRgSLMmAsMLfaF&#10;N3cVTkDOncbcVsaSnJwSY1ZJPvRd2XW+tdVdkKElcRkF7taOC/6dWf6rwmmBMggggAACJhAgnTLB&#10;IBCCOQVk4hPrxbShFG4w3P3rQ1mX50KHOeGICgEEEEg4AdKphBtyOhyugKNsp9NdoG17Mq7wyCPc&#10;a8Mpl1/klOt+Ru2eljE+NTi6EnlJ67a9elGP3NnVOtXFyHDCpAwCCCCAwIQCpFMTElEgQQSG9k4F&#10;doHLTetdJef36OtxSUmlpU1dUbXIr2nOqjNW+0obL4RVdX5N1z6hByT3Yu3rit6yZFitUwgBBBBA&#10;YGyBJLk3Vj7T19c3a9as4CLy72v5q/Esx9QF8Jy6ITUggAACCCBgTgFmp8w5LkRlSoHR9+yM3Q3Q&#10;w2wrzGKm5CQoBBBAwDYCzE4pGkpmpxRB0wwCCCCAAALKBZidUk5OgwgggAACCCBgLwHSKXuNJ71B&#10;AAEEEEAAAeUCpFPKyWkQgXEE9K+oCXxPDVQIIIAAApYQIJ2yxDARZNwFZIYTOHKH7kUlgs4HfRnf&#10;mOEa39A39F0ywVVqdfN9xnEfZQJAAAEEJilAOjVJOC5LPAH/Lcy7dpbIu0UNJT++810lHQWhMyL5&#10;Cby9F4pKnEFs8q5WgaNrX47/lpw5SzISz5YeI4AAAtYWIJ2y9vgRfRwEHPlltfsi/f4ZR9npmrL8&#10;xSHCbdlbJ7/ST3syv+Z0mUMmWtygMw4jS5MIIIDAZAVIpyYrx3WJLOAoLMkJfHme73bqGXVZ+4yU&#10;KNLDU71H7CzTvh+ZAwEEEEDAkgKkU5YcNoI2k0BgsU+cb5rEl/p5qkv9U1Nm6hWxIIAAAgiEL0A6&#10;Fb4VJRHwC3ia6lqzFg+fT3KUFYm6yPMpuc6XxdQULy0EEEDA2gKkU9YeP6KPg4Cnpbp0mxi1sOdp&#10;aXRHHI1c5+vw7ZqK+FouQAABBBAwiwDplFlGgjhML+DbI5WUsed8SZfcMO4P2L93ao/YVxvhDqiW&#10;vduYmjL9wBMgAgggMKEA39k3IVF0CvCdfdFxpBYEEEAAAQTMJ8DslPnGhIgsLSBvMDV0w0/jUW71&#10;JHaoWxqB4BFAAIEEE2B2StGAMzulCJpmEEAAAQQQUC7A7JRychpEAAEEEEAAAXsJkE7ZazzpDQII&#10;IIAAAggoFyCdUk5OgwgggAACCCBgLwHSKXuNJ71BAAEEEEAAAeUCpFPKyWkQAQQQQAABBOwlQDpl&#10;r/GkNwgggAACCCCgXIAbJSgi50YJiqBDNPPBXy7cPntWfGNQ3/qC+XPVN0qLCCCAQAIKkE4pGnTS&#10;KUXQIZq5/NmX13r74huD4tZl+kg6pdic5hBAIGEFWOxL2KGn4wgggAACCCAQHQHSqeg4UgsCCCCA&#10;AAIIJKwA6VTCDj0dRwABBBBAAIHoCJBORceRWhJS4LNXf/69H9wz7Gfz4ZPvHd6w2Xdyw7OHP/PL&#10;nHxWO7nrPd/v+rW/PpmQbnQaAQQQsJsA6ZTdRpT+KBSYv+GlT98/82n9k3cL8dPqM9rjRy89Vvab&#10;xY82aI/fb8j3/ObB4TnTa2WkUApHKFGa8jaluN1JbndKk1d2+XjTQeMBBwIIKBMgnVJGTUMJIPB5&#10;7e/qxfrqynu/q3f2u6UVMtOq/49XP/f1Pbv4p9lBvyaACF1UIVB5qluk5Q3mpYme9uPCu79HrMlO&#10;1xv2VsrUSs+0ktwHM4flWPKpQ/KpocSr7ZBeLPBzsHhYSuYrrxU4eGj4Uyr6SBsImFyAdMrkA0R4&#10;lhLwXmwXdy80/kemH3esyM8WZy8F/re0cPOjxWerdtd+YaluEayVBLztx0TqFv1FWHnoyO7uGU/l&#10;OQedzsG81O7uI/7kyVt88Mjunq+H9Wv5Rq2Y/lORLJ+ZsSzolSzElcN9ixq0Z/PWixsNR5uOWwmF&#10;WBGIuQDpVMyJaQCBYIF7n3lx/X/9+j9Po4JA1AR2rUgT3UeSjnSL1GzR3iP/XC3r9jY9d0PcuXTj&#10;LiMrSi9sSJt2vftUpf5L/dq8Y5vXrpk2Vgz6hTPTVuwanm11blyuVSvSt6ROEzf7eAlHbfyoyBYC&#10;pFO2GEY6YRKB9EXD5qKE+OJUy4j5KiHu+6cn724oO3jJYZKgCcP6AumF/fqsUn+h2N8z46lCPYG6&#10;0nddTMucN9S71dmpM8WNw21GdpWu50ZjHHLp8LpI9lUyxvNt/9p9UyQvGp5sWd+QHiAwNQHSqan5&#10;cTUCwQLfLX20WDSU7XrP2Cz1ee3u35wVxf+ywdhK5T/ueOT/bf/71xrqsUMg2gJtpxpmLMpt0zZF&#10;JZ27Mana2w6PMTUVqEmuEp77RCRXbFw+qcq5CAHbCpBO2XZo6VhcBO595u3qJy/8br1+94T1LY4n&#10;337/mftGRTJ/Q8Uz2XGJj0ZtLVB58es7F83b33EjbanzWJpcybvZeWWow8fbe0bMV43GON7UIbOl&#10;EFNT2o6rhpvT1udtZGrK1q8jOjcZAb6zbzJqk7iG7+ybBFoUL+E7+6KISVVmFWjLdF98xLnio4NH&#10;OrOcneKQPkGVXCGzH7n6J2+mcKT7evLSwaGJJS09Opaa128sDmqHrOFcd1rwmUBf2zLlvJSWS22u&#10;H7ZF3awYxIWAWgFmp9R60xoCCCAQI4G2i93a/vH0+qzk7nNyse/rO5fmVaR9/dwR/d4HMpealnZs&#10;3EW6MaamjDtaHWoTbRc/uSnjvtlg1OY+pG9p50AAAZ8As1OKXgrMTimCDtEMs1Px9af1OAvoU1Mi&#10;Oe2pFYW+D/rFOSCaR8BuAsxO2W1E6Q8CCCAwUkD76F/eGtFzOGgrFUoIIBBFAWanoog5XlXMTimC&#10;jvHs1O2zZynoyLXevqm3IkNdMH/u1OuhBgQQQACBCQVIpyYkik4B0qnoOE62lmgt9skcJSq5zjj9&#10;iFYTpFOTfbFwHQIIIBCxAIt9EZNxAQJjCexYfc+STW9hgwACCCCQiALMTikadWanFEGHaCbas1Nv&#10;bFr+yy7tg06BI6XgzAfl0egks1PRUKQOBBBAQKkAs1NKuWnMLgI/eaXt0/fPfPp+QYqYuU57EKVc&#10;yi4+9GNcgRZXkqtF/8NmUJH3ybYUNhtZujOxAOnUxEaUQCAMAbnY9319dkp7sOmRJdpd0ZevK39r&#10;x+rl+h3SlxvPakfzru/fK88MPxlGExSxs4Cn2pUrJ7G1I9fV4jFTV2XK4z9kaOFF5vG0jOpEUD2y&#10;k9Wm6mN4vaIUAqEFSKd4dSAQdYH+v4rCcjll9dCV5vIm8dC/yemrgr/r/8Mjb2gtvbXuV38QD5Vr&#10;k1vlD4k/PLAj6s1TofkFcpZkBAfpqc7NqFuys2tQP2p3ZJjt+7GdzXpkXSUdBeElVF17Cxq7Ro+D&#10;rx5Z1ekyXx9HUJh/7IgQgTEFSKd4YSAQdYGUhw7vLZC1/mDetGmOJyt/oj1MlV+gph/vX7l5s7+5&#10;XJudKm/uv/m/nzZHvX0qNLlAfo1MJvJrBmvyjUBb9m7Laj5dlu9LMBwO40FgwirX5Z/K0dbGqv3z&#10;WMYET4sraMpI/qKf9MgHgakuo43gtUWjWIj6XdqlEydNo5sIqMu2CtzCXRDGHNRICpOPHOEhEFKA&#10;dIoXBwLKBXzbrfTdV21vaokXRyILtDS6nUW+zGrIocUlJ6xq9TmhnUvqMgL5jbtOFGmnu/aJbXvl&#10;0lt+UZa70bcE19LYUVLokHlS6R5hzHV17RR79Evzi5zDi3WFqr9DmybzZ3q+eLTUSB4ZdVn7duiR&#10;jtVEIHaZKTY7hTYTFZiDGl6PrGrifC2RXxL03YICpFMWHDRCtrRA5Y9mXm/atMtY+NtRzr0VLD2a&#10;sQtey7F2Ggtijvyync6OC769RvKsPo3lWJxltJ6/Y1+HkU/5sinRdb611V2QoSdABe5W49JAMU/1&#10;Hpl0dU1U/7CuBRb7xPkmPY4xm5hYY2ixb0S+NvGllEDA3AKkU+YeH6KzocDe4wW3/rX5l9pW9F+9&#10;M8b2Eht2mS6NK5CxJCcwcTQZKkdhiZ5P+bMprY6hvCUwRaQV21Pt8TTVZfnytIgbc5QViTojnxqz&#10;iYgr5AIEbCNAOmWboaQj8RCo/OD9P+7VG9573HevhMADIX785nv+tbyCw+ffO6xtotKOyg/e0+6t&#10;IFf6Pnjlx/EImzZNJeCQk0/ugtxq/0fhPPLQF+dk8qMF6mmp3uPOWhx6e7qRKFU3Cl+aZFxrVBf0&#10;CTtZTNTt3VuXpa0sRlJ/QMsj58yMX0I0YSpXgkFApQDplEpt2kIAAQTGEJCbjbpKzu/Rl+eSkkpL&#10;m+SsZX6NPFWqL9jtOV/SNe7imJYobdsmAhuw8muas+qM1b7SxguBBmXeluV269lUZPXr28r1SMS+&#10;WmMFMkQT/rZkutUxxlZ0Xz1aXWye4q1gLwHuiq5oPLkruiLoEM1E+67oMewNd0WPIW7CVy0/0tdY&#10;dJp9Swn/QgAg+gLMTkXflBoRQAABMwpom9B9c1NmDI+YELCyALNTikaP2SlF0LGfnVLQkWu9fVNv&#10;Rc5yLZg/d+r1UIMtBLQbhW5rzXE2MzVli/GkE+YTIJ1SNCakU4qgY5xOxbcXEbVOOhURF4URQACB&#10;qQiQTk1FL4JrSaciwIpBUbl3Kga1mr1KZqfMPkLEhwACdhFg75RdRpJ+IIAAAggggECcBEin4gRP&#10;swgggAACCCBgFwHSKbuMJP1AAAEEEEAAgTgJkE7FCZ5mEUAAASUCX3311aTbGRgYmPS1XIhAQgmQ&#10;TiXUcNNZBBBIOIHf//738+bNk39G1PN33nln4cKFTzzxRERXURiBhBUgnUrYoafjCCCQEAKvvfZa&#10;T0/PbbfdFlFvFyxYcPny5VdffZUJqojcKJywAqRTCTv0dBwBBOwv8Mknn/z5z39OTU3Ny8uLqLcy&#10;nfrRj34kcymZUUV0IYURSEwB0qnEHHd6jQACCSHQ2Ngo+1lUVDR9+vRIO1xaWiovkZNbkV5IeQQS&#10;UIB0KgEHnS5XrV2w8gWNQT5IzXKd8oucevyuRY+3WsXn1AuulVkLUhdqP4vWPh/ohVXiJ04VAl9+&#10;qd3AdunSpZNo7Ic//KG8Si4UTuLaSV8i73hs3PSYAwFrCZBOWWu8iDbqAreKU0/rqZXFjhfWPFx1&#10;cb37cs8l+XNoi6h6eO3zFusC4SoQkPufZCtysW8SbRlXGTVwIIDA+AKkU0pfIcY/vDjUC4Qe5u+4&#10;XnTUrKlS+jqIQmNVb3oyth/bnmNUlbP96KH8KzU/GzGzpt6ZFs0mYCz2TS6dkrvX5RKhvM+Cyk5F&#10;4c1BFQjEQ4B0Kh7qtGkqgZyXXWK/xaZ2nm/wONZvDWbMyZ73P56/mAqWYEwjEOnH+gKBT/pC03Sd&#10;QBBQJEA6pQjaaGaQI04C4w/z1mNbxKipHaWvjNg0FidsmjWRgPGBvknvf5IXygkqlf2JzVuBWhGI&#10;uQDpVMyJacAKAtsrVpx0ut63Qqh6jPc4bvU0DNvy1dp+5VbHP1qmAwSqSGAq+5+msu9KUfdoBgHT&#10;CJBOmWYoCCSuAjk1tStONVycF9cgwm9cLlA6uqrWVPk2S7VWrd3YMs/1sm8rVfj1UNLuAvPnz5dd&#10;nNx2cuMqeQMqlUjGTJjKFmkLgagIkE5FhZFKbCCw4sCLjisey3Rk67HXty/a7zRulLBxv9j++tFf&#10;WCZ4AlUmYNzs4I033phEi7W1tfIqowYOBBAYXyDJ+HdAX1/frFmzgosad/7gXwnRegHhGS3JydVz&#10;+TPt7jv2PFp/lvXYyRUvXjwwam5qwfy59uwyvYpEQH5hn9wCdfbs2WXLloV/nbwf+re//W3556VL&#10;lxRPUIUfJCURMI8As1PmGQsiQWBSAjkvd7y4RTy28gXL3IB0Ut3koskKbNiwQV5q3DEh/EOWl7mU&#10;/J4Zcqnw0SiZyALMTikafWanFEGHaMbOs1OhZZmdiu+rziSty6/tk7NTMjGKNB55obzpFIt9kbpR&#10;PjEFSKcUjTvplCJo0qkgAdKp+L7qaB0BBBJHgHRK0ViTTimCDiOdkknG3/4mtwX+Tf6p/2gP9N8H&#10;5X9DPKWViVcXvqUdSWP9mfStpJHnvZ9fDcRJOhWvIaNdBBBINAHSKUUjTjqlCDqMdCq+kahsnXRK&#10;pTZtIYBAIguwFT2RR5++I4AAAggggEAUBEinooBIFQgggAACCCCQyAKkU4k8+vQdAQQQQAABBKIg&#10;wN6pKCCGU0Wi7p0aqK30vNAdLJRSVZN+30fecpFevqy//CVR/vOUoad7rpa7r74lyy9PP6Of97Z4&#10;n27s/1Q+SkupcqbflxoO9hhluFFC+HDvHqg4Meymp9klu4szO+vrRXHgP77aet+tf/1Euyw8N3vV&#10;w8UrZ4ffCCURQAABWwmQTikazkRNp/y8H3nv+fA2I0OSx8mXPJcKHKXiavnZlPL86b5CPVc3ufsf&#10;XHdH6bKgM7sHXBV6FtUz4E2dnj7Z4SKdilius76iM1PmUcaFnfUHeu97fKV4t74z0583yRJ1omRL&#10;cebs3s76/fJhoHTEjXEBAgggYG0B0ilF40c65U+n+std3reC1L9X5HhFy6i0eaxL67LKlwU9NzwJ&#10;m8pQDU+nqtYu+Dfft/PdmrH9xWc/fuzhP/xPcPUZ2y+/u3Uq7cXq2qDIhbj1odc7asTjdw0L/tLl&#10;nkDjU/pk31A6paVN7UE9mrtqy+NyJkqe/tPt+iN59L57YP+1+/VZrIrO21ddPSEnuOauKnl4dufr&#10;dcb0VcnjRmqmldRmv5jQitWLhHoRQCAOAuydigN6YjeZUl7j2Lp8Tn1NVn1RytaKLD2Xksc3l7pT&#10;Fn7oucfVcY/LU94yoJ1bll4/76tNld7aj/Rfo3nIhKlHZh6vrPjvqscO/vPH2uNL2zOE45faA5Pm&#10;Ukb/fZHLODtqVgix4sDw4KOJ5Ksrs3j3llXZq7bs9v3Hl0HJZ+fM9q/vzZ49J9By+8fifll49/3X&#10;6vb/yXhYMqf9T+/2aiU6T56Yo1W1++H7MlkcjMFoUSUCCMRFgHQqLuwJ3ug3l77QBC5fEQsDe6F6&#10;BrrEN+If7jhTk3WmIkU0flGrT7Kk56e/siv9AdFfXuk9OYLtlSQR/k8o8ru+Y+fBCN9HlhzvuHZN&#10;vznotWsikECFLp59/0o9U7r99rlz7zKSJvnQn5vdt0pc6+zslRWRTdn5tUffEEgwAdKpBBvwuHdX&#10;rt/Jxb7uq8Wuju1t/dtdHiNt0o60lAeMXVOpc1YtH7g0tGYl0pfNKV8ntr/UH73wu6oWpC5ckLqp&#10;Rmx/8eWc6NUb+5p8kcvg1z4f+9ZkC3L5Ti72fXliv/af9rqKA8Y0k3Zc7fU/7O0duhn7+FHNXllc&#10;vPJ2uQmrfqgeJf2gEQQQQCB2AqRTsbOl5rEElqWfeSJF7pc6U5P+4zS55OcoNSaoUlMeFP1/NBb1&#10;eq6eaJuuT1wNeH1J1cDJD/u/N++WYTVuGhTh/4yMxb9k9vG7Wy2VTAUv9h39xUSvsfB9ZMlQh1zr&#10;K8mW+6Xkkp3+H/9aX2Zm9pcnTsp5JrkfSi7hfZmd6du2Pn5UvVoKpk1NXf1Yv5YDAQQQsIEA6ZQN&#10;BtFiXfBe+SZj3nT5Sb2uO4I/qTe91Jly6U1979TufvGEnmb1fPOSW26l0nZT1Yg5zwY+A2ixHls+&#10;XDn1pO2S8v0n0J3M4i2rxJ/kpFWF3CK1Sn7CL5yO9na+/rq8oqLu6pz7ubNCOGKUQQABKwjwyT5F&#10;o5Ton+xTxByymVGf7GtYN3q/+fMrF765/tKx7fEOdpz25Sf7xopcXjFW8FP6ZJ+JFQgNAQQQMJsA&#10;s1NmGxHiQWB8gaG9UwvXVIGFAAIIIGAGAWanFI0Cs1OKoEM0w2084+tP6wgggIC9BZidsvf40jsE&#10;EEAAAQQQiLkA6VTMiWkAAQQQQAABBOwtQDpl7/GldwgggAACCCAQcwH2TsWc2GiAvVOKoGkGAQQQ&#10;QAAB5QLMTiknp0EEEEAAAQQQsJcA6ZS9xpPeIIAAAggggIByAdIp5eQ0iAACCCCAAAL2EiCdstd4&#10;0hsEEEAAAQQQUC5AOqWcnAYRQAABBBBAwF4CpFP2Gk96gwACCCCAAALKBUinlJPTIAIIIIAAAgjY&#10;S4B0yl7jSW8QQAABBBBAQLkA6ZRychpEAAEEEEAAAXsJkE7ZazzpDQIIIIAAAggoFyCdUk5Ogwgg&#10;gAACCCBgLwHSKXuNJ71BAAEEEEAAAeUCpFPKyWkQAQQQQAABBOwlQDplr/GkNwgggAACCCCgXIB0&#10;Sjk5DSKAAAIIIICAvQRIp+w1nvQGAQQQQAABBJQLkE4pJ6dBBBBAAAEEELCXAOmUvcaT3iCAAAII&#10;IICAcgHSKeXkNIgAAggggAAC9hIgnbLXeNIbBBBAAAEEEFAuQDqlnJwGEUAAAQQQQMBeAqRT9hpP&#10;eoMAAggggAACygVIp5ST0yACCCCAAAII2EuAdMpe40lvEEAAAQQQQEC5AOmUcnIaRAABBBBAAAF7&#10;CZBO2Ws86Q0CCCCAAAIIKBcgnVJOToMIIIAAAgggYC8B0il7jSe9QQABBBBAAAHlAqRTyslpEAEE&#10;EEAAAQTsJUA6Za/xpDcIIIAAAgggoFyAdEo5OQ1aVMDblOJ2J7ndKU1e2YPjTQeNBxwIIIAAAggk&#10;DQ4OSoW+vr5Zs2YFcyQlJclfjWc5pi6A59QN41tD5SH3c7Py+rPbU46Khs3Z+w8eFWs316e3ZbrP&#10;feKPbOa05KfWbtyVLn8ffj55af/G5Xopb2XTqee6b1yXD6clr1+7sV4rPHRepOX1F/pOxbe/tI4A&#10;AgggEL4As1PhW1ESAb+At/2YSN3iT3tmpuUNOp2DzrynZtzYfeRQZSC70s8fW5osbpzLbDPOXjnc&#10;t6hBL7xe3Gg42nRcz6WKDx7Z3fM1vggggAACFhUgnbLowBG2aoFdK9JE95GkI90iNVu098g/V48M&#10;IX3XxqV3ihvPDV8EHF5seefG5fqZ9C2p08TNvtP64/q1ecc2r10zTXWnaA8BBBBAICoCpFNRYaSS&#10;BBBIL+zXZpWc/YVif8+Mp8ZekpuXOU1c77ticFyX6ZfcbnXuhkhO+3djrW/oaPvX7psiedEu40x6&#10;+qjkLAFI6SICCCBgFwHSKbuMJP1QJtB2qmHGoty2Q/rO9KGNU6PbNxYBtcW+r/v2D9u2Llf35IXJ&#10;Fb4NVcpCpyEEEEAAgZgIkE7FhJVKbSxQefHrOxfN299xI22p81jaiPW5K503xcxZ84K7v3r5orSb&#10;N461B/IpbadUw81p6/M2+qambIxF1xBAAIHEECCdSoxxppdRE2g7fGPGIyNX7vTavW3GnNPIdUBv&#10;b/dQ622ZvlxKfiowajFREQIIIIBAfAW4UYIif26UoAg61s3INb7eFdq9DOSDc/r9DoKO0DdKSGvY&#10;WKjtjmo7pG2lGjqSK5yBOSpt1upYKjdKiPUQUj8CCCAQfQHSqeibjlkj6ZQiaJpBAAEEEEBAuQCL&#10;fcrJaRABBBBAAAEE7CVAOmWv8aQ3CCCAAAIIIKBcgHRKOTkNIoAAAggggIC9BEin7DWe9AYBBBBA&#10;AAEElAuQTiknp0EEEEAAAQQQsJcA6ZS9xpPejC/Q4kpyteh/xE5KVp9b7Yld/dSMAAIIIGA6AdIp&#10;0w0JASkUCGRW8sHQEZwNeapdub5ncl0to7MkT7X/af/1jUWDp8scMetEIKBcF0lbzJSpGAEEEIhM&#10;gHQqMi9KW10gZ0lGiC44mwd9RyAbkrlSRt2SnV3G+dodGaOzJEfZaf3JZqfwVVCTH0OjFlfGNqEH&#10;1LVTbMuI5SxbDHtB1QgggIDdBEin7Dai9Gc8gfwamSrl1wyGl/K07N2W1Xy6LN+XRDkcYc05Bc94&#10;uaqNyavc6hZPi2+aS05y+UMMnEsaOqld7tKKjpUqtTS6c/bt0ANy5O/Yl+NujOGqJS8lBBBAAIFw&#10;BUinwpWinN0F3AX+5TpfIiNzF2fR1Kaa3HXGVNLO8wUZe4yHzVnuPcYqnae61HdOm2raM5Q+uTu0&#10;GbEQKV/WYn9S51icZfcxoX8IIICARQRIpywyUIQZc4Ghxb7w5q7CCci505jbyliSk1NizCrJh74r&#10;u863troLMrQkLqPA3dpxwb8zy39VOC1QBgEEEEDABAKkUyYYBEIwp4BMfGK9mDaUwg2Gu399KOvy&#10;XOgwJxxRIYAAAgknQDqVcENOh8MVcJTtdLoLtG1PxhUeeYR7bTjl8oucct3PqN3TMsanBkdXIi9p&#10;3bZXL+qRO7tap7oYGU6YlEEAAQQQmFCAdGpCIgokiMDQ3qnALnC5ab2r5PwefT0uKam0tKkrqhb5&#10;Nc1ZdcZqX2njhbCqzq/p2if0gORerH1d0VuWDKt1CiGAAAIIjC2QJPfGymf6+vpmzZoVXET+fS1/&#10;NZ7lmLoAnlM3pAYEEEAAAQTMKcDslDnHhahMKTD6np2xuwF6mG2FWcyUnASFAAII2EaA2SlFQ8ns&#10;lCJomkEAAQQQQEC5ALNTyslpEAEEEEAAAQTsJUA6Za/xpDcIIIAAAgggoFyAdEo5OQ0iMI6A/hU1&#10;ge+pgQoBBBBAwBICpFOWGCaCjLuAzHACR+7QvahE0PmgL+MbM1zjG/qGfRWf/3v85Lf6ucK68VTc&#10;HQgAAQQQQGAMAdIpXhYIhCngv4V5184SebeoobTId76rpKNgrK8tNmqXn8Dbe6GoxBncVouroKNE&#10;+x6/Qe1L+wr2Gl9nnLMkI8yAKIYAAgggYBIB0imTDARhWEfAkV9Wuy/S759xlJ2uKctfPLKXreeb&#10;tFute7r8XxiTX3O6zCFvH8oNOq3zgiBSBBBAQJBO8SJAIHIBR2FJTuDL83y3U8+oy9q3Iz+SuvRb&#10;nNdlyHucZ+w5v5NbnEdiR1kEEEDAVAKkU6YaDoKxokBgsU/IqaaIOtCyt07slKt9Xc0lHXtKqyO7&#10;OKKWKIwAAgggEEsB0qlY6lK3XQU8TXWtWYsdw7rnKCsSdZHkU3LrlNhZky9rkcuHp3dmye82tqsX&#10;/UIAAQRsLkA6ZfMBpnvRF/C0VJduE6MW9jwtje6IGstYIjdg+aakPNWNbvagR8RHYQQQQMBEAqRT&#10;JhoMQjG3gG+PlLbRqaRLbhj3R+vfO7VH7KsdOjtxXxxyR7vcOqXffyGjTjRHdPHE1VMCAQQQQECZ&#10;AN/Zp4ia7+xTBE0zCCCAAAIIKBdgdko5OQ3aW0DeYGrohp/Go1w2mdt7zOkdAgggwOyUotcAs1OK&#10;oGkGAQQQQAAB5QLMTiknp0EEEEAAAQQQsJcA6ZS9xpPeIIAAAggggIByAdIp5eQ0iAACCCCAAAL2&#10;EiCdstd40hsEEEAAAQQQUC5AOqWcnAYRQAABBBBAwF4CpFP2Gk96gwACCCCAAALKBbhRgiJybpSg&#10;CDpEMx/85cLts2fFNwb1rS+YP1d9o7SIAAIIJKAA6ZSiQSedUgQdopnLn315rbcvvjEobl2mj6RT&#10;is1pDgEEElaAxb6EHXo6jgACCCCAAALRESCdio4jtSCAAAIIIIBAwgqQTiXs0NNxBBBAAAEEEIiO&#10;AOlUdBypJSEFPnv159/7wT3DfjYfPvne4Q2bfSc3PHv4M7/MyWe1k7ve8/2uX/vrkwnpRqcRQAAB&#10;uwmQTtltROmPQoH5G1769P0zn9Y/ebcQP60+oz1+9NJjZb9Z/GiD9vj9hnzPbx4cnjO9VkYKpXCE&#10;EqUpb1OK253kdqc0eWWXjzcdNB5wIICAMgHSKWXUNJQAAp/X/q5erK+uvPe7eme/W1ohM636/3j1&#10;c1/fs4t/mh30awKI0EUVApWnukVa3mBemuhpPy68+3vEmux0vWFvpUyt9EwryX0wc1iOJZ86JJ8a&#10;SrzaDunFAj8Hi4enZMf18lqBg4dGPKWik7SBgLkFSKfMPT5EZy0B78V2cfdC439k+nHHivxscfZS&#10;4H9LCzc/Wny2anftF9bqF9FaSMDbfkykbtFfhJWHjuzunvFUnnPQ6RzMS+3uPuJPnrzFB4/s7vl6&#10;WLeWb9SK6T8VyfKZGcuCXsny99WFG/u1Z/PWixsNR5uOW8iEUBGIvQDpVOyNaQGBIIF7n3lx/X/9&#10;+j9Pg4JA1AR2rUgT3UeSjnSL1GzR3iP/XC3r9jY9d0PcuXTjLiMrSi9sSJt2vftUpf5L/dq8Y5vX&#10;rpk2Vgz6hTPTVuwaM0DvlajFTUUI2EiAdMpGg0lX4i6QvmjYXJQQX5xqGTFfJcR9//Tk3Q1lBy85&#10;4h4uAdhFIL1Qnzdy9heK/T0znirUE6grfdfFtMx5Q31cnZ06U9w43GZkV+layjXWIZcOr4tkXyXB&#10;BYzVwCPnGkRyxdrCUJfbxZR+IBCZAOlUZF6URmA8ge+WPlosGsp2vWdslvq8dvdvzorif9lgbKXy&#10;H3c88v+2//1rDfVYIhBtgbZTDTMW5bbpm5zO3ZhU7W2HQ01NGauBeUvlYt9z7Wx1n5QuF9lXgHTK&#10;vmNLz+IhcO8zb1c/eeF36/W7J6xvcTz59vvP3DcqkPkbKp7Jjkd4tGlvgcqLX9+5aN7+jhtpS53H&#10;0uRK3s3OoKW54+09I+arRmscb+r4ZMypqUDR9OVbUgOLhvbmpHcIRCDAd/ZFgDWVonxn31T0pn4t&#10;39k3dUNqML1AW6b74iPOFR8dPNKZ5ewUh/QJquSKPH37lLyZwpHu68lLBzcu93dE25B+LDWv31gc&#10;1A5Zw7nutOAzozutXdUg0o5tZr3P9K8IAlQowOyUQmyaQgABBGIn0HaxW9s/nl6fldx9Ti72fX3n&#10;0ryKtK+fO6Lf3UDmUtPSjg3lUmPEMcbUlHFHq0Nyv5W3+NBB/TYKMpdi71TsRpGarSrA7JSikWN2&#10;ShF0iGaYnYqvP63HWUCfmhLJaU+tKPR90C/OAdE8AnYTYHbKbiNKfxBAAIGRAtpH//LWiJ7D3OWA&#10;FwcCsRFgdio2rqNqZXZKEXSMZ6dunz1LQUeu9fZNvRUZ6oL5c6deDzUggAACCEwoQDo1IVF0CpBO&#10;RcdxsrVEa7FP5ihRyXXG6Ue0miCdmuyLhesQQACBiAVY7IuYjAsQGEtgx+p7lmx6CxsEEEAAgUQU&#10;YHZK0agzO6UIOkQz0Z6demPT8l923QxuLKXgzAfl0egks1PRUKQOBBBAQKkAs1NKuWnMLgI/eaXt&#10;0/fPfPp+QYqYuU57EKVcyi4+9GNcgRZXkqtF/8NmUBH2ybYONhtWuhOWAOlUWEwUQmAiAbnY9319&#10;dkp7sOmRJdpd0ZevK39rx+rl+h3SlxvPakfzru/fK88MPzlR/TxvcwFPtStXTmJrR66rxWOm3sqs&#10;x3/I0MKLzONpGdWJoHpkJ6tN1cfwekUpBEILkE7x6kAg6gL9fxWF5XLK6qErzeVN4qF/k9NXBX/X&#10;/4dH3tBaemvdr/4gHirXJrfKHxJ/eGBH1JunQvML5CzJCA7SU52bUbdkZ9egftTuyDDb92M7m/XI&#10;uko6CsJLqLr2FjR2jR4HXz2yqtNlWh9HOJh/4IgQgVACpFO8NhCIukDKQ4f3FshafzBv2jTHk5U/&#10;0R6myi9Q04/3r9y82d9crs1OlTf33/zfT5uj3j4Vmlwgv0YmE/k1gzX5RqAte7dlNZ8uy/clUQ6H&#10;8SAwYZXr8k/laMtj1f55LGOCp8UVNGUkf9FPeuSDwFSX0Ubw2qJRLET9Lu3SiZOm0U0E1GVbBW7h&#10;LphoDmqkg8mHjfAQGE+AdIrXBwLKBXzbrfTdV21vaokXRyILtDS6nUW+zGrIocUlJ6xq9TmhnUvq&#10;MgL5jbtOFGmnu/aJbXvl0lt+UZa70bcE19LYUVLokHlS6R5hzHV17RR79Evzi5zDi3WFqr9Dmybz&#10;Z3q+eLTUSB4ZdVn7duiRjtVEIHaZKTY7hTYTZcxBDR2+emRVE+drifySoO8WFCCdsuCgEbKlBSp/&#10;NPN606ZdxsLfjnLurWDp0Yxd8FqOtdNIRhz5ZTudHRd8e43kWX0ay7E4y2g9f8e+DiOf8mVTout8&#10;a6u7IENPgArcrcalgWKe6j0y6eqaqP5hXQss9onzTXocYzYxscbQYt+IfG3iSymBgLkFSKfMPT5E&#10;Z0OBvccLbv1r8y+1rei/emeM7SU27DJdGlcgY0lOYOJoMlSOwhI9n/JnU1odQ3lLYIpIK7an2uNp&#10;qsvy5WkRN+YoKxJ1Rj41ZhMRV8gFCNhGgHTKNkNJR+IhUPnB+3/cqze897jvXgmBB0L8+M33/Gt5&#10;BYfPv3dY20SlHZUfvKfdW0Gu9H3wyo/jETZtmkrAISef3AW51f6PwnnkoS/OyeRHC9TTUr3HnbU4&#10;9PZ0I1GqbhS+NMm41qgu6BN2spio27u3LktbWYyk/oCWR86ZGb+EaMJUrgSDgEoB0imV2rSFAAII&#10;jCEgNxt1lZzfoy/PJSWVljbJWcv8GnmqVF+w23O+pGvcxTEtUdq2TQQ2YOXXNGfVGat9pY0XAg3K&#10;vC3L7dazqcjq17eV65GIfbXGCmSIJvxtyXSrY8Kt6LwWELCRAHdFVzSY3BVdEXSIZqJ9V/QY9oa7&#10;oscQN+Grlh/payw6zb6lhH8hABB9AWanom9KjQgggIAZBbRN6L65KTOGR0wIWFmA2SlFo8fslCLo&#10;2M9OKejItd6+qbciZ7kWzJ879XqowRYC2o1Ct7XmOJuZmrLFeNIJ8wmQTikaE9IpRdAxTqfi24uI&#10;WiedioiLwggggMBUBEinpqIXwbWkUxFgxaCo3DsVg1rNXiWzU2YfIeJDAAG7CLB3yi4jST8QQAAB&#10;BBBAIE4CpFNxgqdZBBBAAAEEELCLAOmUXUaSfiCAAAIIIIBAnARIp+IET7MIIICAEoGvvvpq0u0M&#10;DAxM+louRCChBEinEmq46SwCCCScwO9///t58+bJPyPq+TvvvLNw4cInnngioqsojEDCCpBOJezQ&#10;03EEEEgIgddee62np+e2226LqLcLFiy4fPnyq6++ygRVRG4UTlgB0qmEHXo6jgAC9hf45JNP/vzn&#10;P6empubl5UXUW5lO/ehHP5K5lMyoIrqQwggkpgDpVGKOO71GAIGEEGhsbJT9LCoqmj59eqQdLi0t&#10;lZfIya1IL6Q8AgkoQDqVgINOl6vWLlj5gsYgH6RmuU75RU49fteix1ut4nPqBdfKrAWpC7WfRWuf&#10;D/TCKvETpwqBL7/UbmC7dOnSSTT2wx/+UF4lFwonce2kL5F3PDZuesyBgLUESKesNV5EG3WBW8Wp&#10;p/XUymLHC2serrq43n2555L8ObRFVD289nmLdYFwFQjI/U+yFbnYN4m2jKuMGjgQQGB8AdIppa8Q&#10;4x9eHOoFQg/zd1wvOmrWVCl9HUShsao3PRnbj23PMarK2X70UP6Vmp+NmFlT70yLZhMwFvsml07J&#10;3etyiVDeZ0Flp6Lw5qAKBOIhQDoVD3XaNJVAzssusd9iUzvPN3gc67cGM+Zkz/sfz19MBUswphGI&#10;9GN9gcAnfaFpuk4gCCgSIJ1SBG00M8gRJ4Hxh3nrsS1i1NSO0ldGbBqLEzbNmkjA+EDfpPc/yQvl&#10;BJXK/sTmrUCtCMRcgHQq5sQ0YAWB7RUrTjpd71shVD3Gexy3ehqGbflqbb9yq+MfLdMBAlUkMJX9&#10;T1PZd6WoezSDgGkESKdMMxQEEleBnJraFacaLs6LaxDhNy4XKB1dVWuqfJulWqvWbmyZ53rZt5Uq&#10;/HooaXeB+fPnyy5Obju5cZW8AZVKJGMmTGWLtIVAVARIp6LCSCU2EFhx4EXHFY9lOrL12OvbF+13&#10;GjdK2LhfbH/96C8sEzyBKhMwbnbwxhtvTKLF2tpaeZVRAwcCCIwvkGT8O6Cvr2/WrFnBRY07f/Cv&#10;hGi9gPCMluTk6rn8mXb3HXserT/LeuzkihcvHhg1N7Vg/lx7dpleRSIgv7BPboE6e/bssmXLwr9O&#10;3g/929/+tvzz0qVLiieowg+SkgiYR4DZKfOMBZEgMCmBnJc7XtwiHlv5gmVuQDqpbnLRZAU2bNgg&#10;LzXumBD+IcvLXEp+zwy5VPholExkAWanFI0+s1OKoEM0Y+fZqdCyzE7F91Vnktbl1/bJ2SmZGEUa&#10;j7xQ3nSKxb5I3SifmAKkU4rGnXRKETTpVJAA6VR8X3W0jgACiSNAOqVorEmnFEGHkU7JJONvf5Pb&#10;Av8m/9R/tAf674PyvyGe0srEqwvf0o6ksf5M+lbSyPPez68G4iSditeQ0S4CCCSaAOmUohEnnVIE&#10;HUY6Fd9IVLZOOqVSm7YQQCCRBdiKnsijT98RQAABBBBAIAoCpFNRQKQKBBBAAAEEEEhkAdKpRB59&#10;+o4AAggggAACURBg71QUEMOpIk57pwZqKz0vdAcHmFJVk37fR95ykV6+rL/8JVH+85Shp3uulruv&#10;viXLL08/o5/3tnifbuz/VD5KS6lypt+XOnZfvS2e4sYB33P+a0WgtrSUrc70UuPaMU72l7u8bwWu&#10;Mmr5yHvPb7/ZWuF44GxYAUw4BNwoYUKiQIF3D1ScGHbT0+yS3cWZnfX1ojjwH1/h3nfrXz/RLgvP&#10;zV71cPHK2eE3QkkEEEDAVgKkU4qGM07plL93Mjv58DYjQ5LHyZc8lwocpeJq+dmU8vzpvkI9Vze5&#10;+x9cd0fpsqAzuwdcFXoW1TPgTZ2eHkJLplNPizteCVSlFdOSJPGEo3zZdO9H3uLfCi2NC3nyalfa&#10;La5dsoDvkBHWfCEeXJfy9m/DCmDCUSSdmpBoZIHO+orOTJlHGec76w/03vf4SvFufWemP2+SJepE&#10;yZbizNm9nfX75cNA6Ygb4wIEEEDA2gIs9ll7/CKPXmY5HdvbBl7Y3XHP7qtvNXo2tRizSgO17qsZ&#10;6xxDuZQ81zPw6fLbfDNSoXMpWfDylYGMef4kzIjpo6/eSpvzcz0zS182Z2ta/4mPQpzUSt/y4Pe/&#10;0Qr4jv4TIuVB+fhKuAFE6FC11viqO/lzl7yZ+KnH7/L/6ju/8oUIa1RVPCjyBalZrlNCjAw+BpHI&#10;tKmirv3LE/srKvafaD+x/8C7vXqG1dk+d9V9mdqU1OzM+1bNbe/s1M7WV9S/Kye45HHg3U6ZZ+kP&#10;Kw7Ua09qR6/xpDxjVMOBAAII2ECAdMoGgxhRF1LKaxxbl8+pr8mqL0rZWpHln1L65lJ3ysIPPfe4&#10;Ou5xecqNHGtZev28rzZVems/8i/kjd3UwKUvxFu/lRd23CML9/gL3RGYzZq+8I5xTwqx8O6Urg/7&#10;jULelqviH/SJtLvDDCAiAaNwxvbLPZcu97yy4r+rHjv4zx9rjy9tzxCOX2oPLr+7dRJVKrrEF7mM&#10;s6NmhRArDgwPPgZRZBbv3rIqe9WW3b7/PB5Y1Zsz27++N3v2nEDL7R+L+2Xh3fdfq9v/J+NhyZz2&#10;P/mSsJMn5mhV7X7YyMQ4EEAAATsIkE7ZYRQj7MM3MvuRx+UrYmFgL1TPQJf4RvzDHWdqss5UpIjG&#10;L4ysKD0//ZVd6Q/IRbpK78mQzUx/wOnQLpQp2jrxgvuqN8KAtOKpKQ9+cVVvdOCPH9yyapmvivEC&#10;eCVJhP8TKqS7vjOJYC1zSfg+suR4x7Vr+s1Br10TgQQqdPHs+1fqmdLtt8+de5eRNMmHvvJyHktc&#10;6+zslRWRTVnmhUSgCCAwkQDp1ERCNntebqKS+767rxZrS379212eocmktJQHjF1TqXNWLR+4FJhk&#10;0lfryteJ7S/5Zo9Gk6Sn+lb60pfd9uPugctGiS8G/HmVNn3lO8Y8qT03vXTdLW+fHRA9/W/fcVtg&#10;E5Vx1YQBRD5KXVX6ut6mGrH9xZdzIr8+flf4IpfBr31eSRRBa3117e11cg0vsEh3tdf/sLd36Gbs&#10;40c1e2Vx8crb5SYsFvuUDB+NIICAEgHSKSXM5mlkWfqZJ1K+VyQnk9J/nCaX/By+D9zJySHR/0dj&#10;Ua/n6om26frE1YDXl1QNnPyw/3vzbgnRjwGvfzVQrtO9lTZ9gSyn5VVXX9LPez+6+kJ3ijbhNObJ&#10;QKXLbsv4oP/k2f4HCwIfNhw3gE2DIvyfkaH7l8w+fnerpZKpwDKlXOw7+ouJXljh+8iSoQ651leS&#10;PVdboDP+41/ry8zM/vLESTnPJPdDdZ488WV2pm/b+vhR9WopmDY1dfVj/VoOBBBAwAYCpFM2GMTI&#10;uuC98o22bVyu7g3tbZI1TC91plx6U987tbtffiJPS7N6vnnJre+IcnlqxJxnh31wb1ijf/zwC71Y&#10;x9MfpFTtmqN/ADClvGKO0CssflNslR8PDHkyUFXKqjv6t3+Q8sDQEmS4AURGQOkIBeTUk7ZLyvef&#10;wMWZxVtWiT/JDeoVcovUKvkJv3Cq7e18/XVtJ3rd1Tn3c2eFcMQogwACVhDgRgmKRinON0pQ1Evz&#10;NjP8Rgny83EN60bvN39+5cI31186tt283RAhIpcRjxU839ln4qEkNAQQsJUAs1O2Gs6Yd0bem0qf&#10;hQr6Cdp9FfPmaUAKDO2dWrimChEEEEAAATMIMDulaBSYnVIEHaIZbuMZX39aRwABBOwtwOyUvceX&#10;3iGAAAIIIIBAzAVIp2JOTAMIIIAAAgggYG8B0il7jy+9QwABBBBAAIGYC7B3KubERgPsnVIETTMI&#10;IIAAAggoF2B2Sjk5DSKAAAIIIICAvQRIp+w1nvQGAQQQQAABBJQLkE4pJ6dBBBBAAAEEELCXAOmU&#10;vcaT3iCAAAIIIICAcgHSKeXkNIgAAggggAAC9hIgnbLXeNIbBBBAAAEEEFAuQDqlnJwGEUAAAQQQ&#10;QMBeAqRT9hpPeoMAAggggAACygVIp5ST0yACCCCAAAII2EuAdMpe40lvEEAAAQQQQEC5wP8HJmp4&#10;/bca68wAAAAASUVORK5CYIJQSwMEFAAGAAgAAAAhAJaD/WHgAAAACgEAAA8AAABkcnMvZG93bnJl&#10;di54bWxMj0FLw0AQhe+C/2GZgje7iTElpNmUUtRTEWwF8bbNTpPQ7GzIbpP03zue9DTMe8Ob7xWb&#10;2XZixMG3jhTEywgEUuVMS7WCz+PrYwbCB01Gd45QwQ09bMr7u0Lnxk30geMh1IJDyOdaQRNCn0vp&#10;qwat9kvXI7F3doPVgdehlmbQE4fbTj5F0Upa3RJ/aHSPuwary+FqFbxNetom8cu4v5x3t+9j+v61&#10;j1Gph8W8XYMIOIe/Y/jFZ3QomenkrmS86BQ8J1wlsJ7yZD9L0xTEiYVklSUgy0L+r1D+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M4WAaAPBAAA&#10;XxAAAA4AAAAAAAAAAAAAAAAAOgIAAGRycy9lMm9Eb2MueG1sUEsBAi0ACgAAAAAAAAAhAEAB+uy9&#10;egAAvXoAABQAAAAAAAAAAAAAAAAAdQYAAGRycy9tZWRpYS9pbWFnZTEucG5nUEsBAi0ACgAAAAAA&#10;AAAhAHXpVBBsfQAAbH0AABQAAAAAAAAAAAAAAAAAZIEAAGRycy9tZWRpYS9pbWFnZTIucG5nUEsB&#10;Ai0AFAAGAAgAAAAhAJaD/WHgAAAACgEAAA8AAAAAAAAAAAAAAAAAAv8AAGRycy9kb3ducmV2Lnht&#10;bFBLAQItABQABgAIAAAAIQAubPAAxQAAAKUBAAAZAAAAAAAAAAAAAAAAAA8AAQBkcnMvX3JlbHMv&#10;ZTJvRG9jLnhtbC5yZWxzUEsFBgAAAAAHAAcAvgEAAAsBAQAAAA==&#10;">
                <v:group id="Group 9" o:spid="_x0000_s1027" style="position:absolute;width:51511;height:87598" coordsize="54424,86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34" o:spid="_x0000_s1028" type="#_x0000_t75" alt="Diagram&#10;&#10;Description automatically generated" style="position:absolute;width:45529;height:4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nE/xwAAANsAAAAPAAAAZHJzL2Rvd25yZXYueG1sRI9La8Mw&#10;EITvgfwHsYHeErlpSI0TJZQ+oLSXPEpz3Vob2621MpJiu/n1UaDQ4zAz3zDLdW9q0ZLzlWUFt5ME&#10;BHFudcWFgo/9yzgF4QOyxtoyKfglD+vVcLDETNuOt9TuQiEihH2GCsoQmkxKn5dk0E9sQxy9o3UG&#10;Q5SukNphF+GmltMkmUuDFceFEht6LCn/2Z2Mgs2bOX666fy9a/dfaX16/r4/PJ2Vuhn1DwsQgfrw&#10;H/5rv2oFdzO4fok/QK4uAAAA//8DAFBLAQItABQABgAIAAAAIQDb4fbL7gAAAIUBAAATAAAAAAAA&#10;AAAAAAAAAAAAAABbQ29udGVudF9UeXBlc10ueG1sUEsBAi0AFAAGAAgAAAAhAFr0LFu/AAAAFQEA&#10;AAsAAAAAAAAAAAAAAAAAHwEAAF9yZWxzLy5yZWxzUEsBAi0AFAAGAAgAAAAhABXGcT/HAAAA2wAA&#10;AA8AAAAAAAAAAAAAAAAABwIAAGRycy9kb3ducmV2LnhtbFBLBQYAAAAAAwADALcAAAD7AgAAAAA=&#10;" strokeweight="1.5pt">
                    <v:imagedata r:id="rId71" o:title="Diagram&#10;&#10;Description automatically generated"/>
                  </v:shape>
                  <v:shape id="Picture 35" o:spid="_x0000_s1029" type="#_x0000_t75" alt="Diagram&#10;&#10;Description automatically generated" style="position:absolute;left:1103;top:46419;width:53321;height:40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FmPxQAAANsAAAAPAAAAZHJzL2Rvd25yZXYueG1sRI9Ba8JA&#10;FITvQv/D8gredNNKg0RXkZaKVCiYlNreHtlnEpp9G7JrEv+9KxQ8DjPzDbNcD6YWHbWusqzgaRqB&#10;IM6trrhQ8JW9T+YgnEfWWFsmBRdysF49jJaYaNvzgbrUFyJA2CWooPS+SaR0eUkG3dQ2xME72dag&#10;D7ItpG6xD3BTy+coiqXBisNCiQ29lpT/pWejAD9+4u1ub332ffw07LL8962YKzV+HDYLEJ4Gfw//&#10;t3dawewFbl/CD5CrKwAAAP//AwBQSwECLQAUAAYACAAAACEA2+H2y+4AAACFAQAAEwAAAAAAAAAA&#10;AAAAAAAAAAAAW0NvbnRlbnRfVHlwZXNdLnhtbFBLAQItABQABgAIAAAAIQBa9CxbvwAAABUBAAAL&#10;AAAAAAAAAAAAAAAAAB8BAABfcmVscy8ucmVsc1BLAQItABQABgAIAAAAIQAvsFmPxQAAANsAAAAP&#10;AAAAAAAAAAAAAAAAAAcCAABkcnMvZG93bnJldi54bWxQSwUGAAAAAAMAAwC3AAAA+QIAAAAA&#10;">
                    <v:imagedata r:id="rId72" o:title="Diagram&#10;&#10;Description automatically generated"/>
                  </v:shape>
                </v:group>
                <v:line id="Straight Connector 11" o:spid="_x0000_s1030" style="position:absolute;visibility:visible;mso-wrap-style:square" from="-32,0" to="73,875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MzXxAAAANsAAAAPAAAAZHJzL2Rvd25yZXYueG1sRE9La8JA&#10;EL4X/A/LCL1I3aQHkdRVxCLUCoovtLchO02C2dmY3Wr017uC0Nt8fM8ZjBpTijPVrrCsIO5GIIhT&#10;qwvOFGw307c+COeRNZaWScGVHIyGrZcBJtpeeEXntc9ECGGXoILc+yqR0qU5GXRdWxEH7tfWBn2A&#10;dSZ1jZcQbkr5HkU9abDg0JBjRZOc0uP6zyjI3LyzPBzi79vP7PO0LyfTaLXYKfXabsYfIDw1/l/8&#10;dH/pMD+Gxy/hADm8AwAA//8DAFBLAQItABQABgAIAAAAIQDb4fbL7gAAAIUBAAATAAAAAAAAAAAA&#10;AAAAAAAAAABbQ29udGVudF9UeXBlc10ueG1sUEsBAi0AFAAGAAgAAAAhAFr0LFu/AAAAFQEAAAsA&#10;AAAAAAAAAAAAAAAAHwEAAF9yZWxzLy5yZWxzUEsBAi0AFAAGAAgAAAAhAGPYzNfEAAAA2wAAAA8A&#10;AAAAAAAAAAAAAAAABwIAAGRycy9kb3ducmV2LnhtbFBLBQYAAAAAAwADALcAAAD4AgAAAAA=&#10;" strokecolor="#007789" strokeweight="2.25pt">
                  <v:stroke joinstyle="miter"/>
                </v:line>
                <v:line id="Straight Connector 12" o:spid="_x0000_s1031" style="position:absolute;visibility:visible;mso-wrap-style:square" from="157,0" to="5156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lKgxAAAANsAAAAPAAAAZHJzL2Rvd25yZXYueG1sRE9La8JA&#10;EL4X+h+WKfQiutFDkZhViiJYCxZfqLchO02C2dmYXTX217uC0Nt8fM9JRo0pxYVqV1hW0O1EIIhT&#10;qwvOFGzW03YfhPPIGkvLpOBGDkbD15cEY22vvKTLymcihLCLUUHufRVL6dKcDLqOrYgD92trgz7A&#10;OpO6xmsIN6XsRdGHNFhwaMixonFO6XF1Ngoy99362e+787/D1+S0K8fTaLnYKvX+1nwOQHhq/L/4&#10;6Z7pML8Hj1/CAXJ4BwAA//8DAFBLAQItABQABgAIAAAAIQDb4fbL7gAAAIUBAAATAAAAAAAAAAAA&#10;AAAAAAAAAABbQ29udGVudF9UeXBlc10ueG1sUEsBAi0AFAAGAAgAAAAhAFr0LFu/AAAAFQEAAAsA&#10;AAAAAAAAAAAAAAAAHwEAAF9yZWxzLy5yZWxzUEsBAi0AFAAGAAgAAAAhAJMKUqDEAAAA2wAAAA8A&#10;AAAAAAAAAAAAAAAABwIAAGRycy9kb3ducmV2LnhtbFBLBQYAAAAAAwADALcAAAD4AgAAAAA=&#10;" strokecolor="#007789" strokeweight="2.25pt">
                  <v:stroke joinstyle="miter"/>
                </v:line>
                <v:line id="Straight Connector 13" o:spid="_x0000_s1032" style="position:absolute;visibility:visible;mso-wrap-style:square" from="51553,0" to="51553,866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vc7xAAAANsAAAAPAAAAZHJzL2Rvd25yZXYueG1sRE/basJA&#10;EH0v+A/LCL4U3WihSHQVsQhqweIN9W3IjkkwO5tmtxr79W6h4NscznWG49oU4kqVyy0r6HYiEMSJ&#10;1TmnCnbbWbsPwnlkjYVlUnAnB+NR42WIsbY3XtN141MRQtjFqCDzvoyldElGBl3HlsSBO9vKoA+w&#10;SqWu8BbCTSF7UfQuDeYcGjIsaZpRctn8GAWp+3z9Oh67y9/T4uP7UExn0Xq1V6rVrCcDEJ5q/xT/&#10;u+c6zH+Dv1/CAXL0AAAA//8DAFBLAQItABQABgAIAAAAIQDb4fbL7gAAAIUBAAATAAAAAAAAAAAA&#10;AAAAAAAAAABbQ29udGVudF9UeXBlc10ueG1sUEsBAi0AFAAGAAgAAAAhAFr0LFu/AAAAFQEAAAsA&#10;AAAAAAAAAAAAAAAAHwEAAF9yZWxzLy5yZWxzUEsBAi0AFAAGAAgAAAAhAPxG9zvEAAAA2wAAAA8A&#10;AAAAAAAAAAAAAAAABwIAAGRycy9kb3ducmV2LnhtbFBLBQYAAAAAAwADALcAAAD4AgAAAAA=&#10;" strokecolor="#007789" strokeweight="2.25pt">
                  <v:stroke joinstyle="miter"/>
                </v:line>
              </v:group>
            </w:pict>
          </mc:Fallback>
        </mc:AlternateContent>
      </w:r>
    </w:p>
    <w:p w14:paraId="714BC257" w14:textId="74B7FD75" w:rsidR="009D03DE" w:rsidRDefault="009D03DE"/>
    <w:p w14:paraId="6D48806F" w14:textId="5D31237F" w:rsidR="009D03DE" w:rsidRDefault="009D03DE"/>
    <w:p w14:paraId="2F4F1E71" w14:textId="0E6432FA" w:rsidR="009D03DE" w:rsidRDefault="009D03DE"/>
    <w:p w14:paraId="4DEA358C" w14:textId="3F3DF9E7" w:rsidR="009D03DE" w:rsidRDefault="009D03DE"/>
    <w:p w14:paraId="1D80DF1B" w14:textId="6E35D00C" w:rsidR="009D03DE" w:rsidRDefault="009D03DE"/>
    <w:p w14:paraId="1F477A71" w14:textId="5B7A8F2B" w:rsidR="009D03DE" w:rsidRDefault="009D03DE"/>
    <w:p w14:paraId="34DCB3D2" w14:textId="42C23592" w:rsidR="009D03DE" w:rsidRDefault="009D03DE"/>
    <w:p w14:paraId="0A48F560" w14:textId="26B1E79F" w:rsidR="009D03DE" w:rsidRDefault="009D03DE"/>
    <w:p w14:paraId="336D343B" w14:textId="20B869BB" w:rsidR="009D03DE" w:rsidRDefault="009D03DE"/>
    <w:p w14:paraId="7671AF53" w14:textId="71D686BD" w:rsidR="009D03DE" w:rsidRDefault="009D03DE"/>
    <w:p w14:paraId="34A7B743" w14:textId="5B438CFE" w:rsidR="009D03DE" w:rsidRDefault="009D03DE"/>
    <w:p w14:paraId="06CAA125" w14:textId="4F957F4E" w:rsidR="009D03DE" w:rsidRDefault="009D03DE"/>
    <w:p w14:paraId="3469E77E" w14:textId="3E7B08C3" w:rsidR="009D03DE" w:rsidRDefault="009D03DE"/>
    <w:p w14:paraId="56BD9925" w14:textId="30053DFD" w:rsidR="009D03DE" w:rsidRDefault="009D03DE"/>
    <w:p w14:paraId="66E9F596" w14:textId="0A011559" w:rsidR="009D03DE" w:rsidRDefault="009D03DE"/>
    <w:p w14:paraId="0A7792D8" w14:textId="70205E56" w:rsidR="009D03DE" w:rsidRDefault="009D03DE"/>
    <w:p w14:paraId="1890DB47" w14:textId="6B93A441" w:rsidR="009D03DE" w:rsidRDefault="009D03DE"/>
    <w:p w14:paraId="0B5C65EE" w14:textId="089BB29D" w:rsidR="009D03DE" w:rsidRDefault="009D03DE"/>
    <w:p w14:paraId="26CF5D4F" w14:textId="33EDAE7F" w:rsidR="009D03DE" w:rsidRDefault="009D03DE"/>
    <w:p w14:paraId="0EFD8877" w14:textId="2F68FCFF" w:rsidR="009D03DE" w:rsidRDefault="009D03DE"/>
    <w:p w14:paraId="69BE8C37" w14:textId="4E16020E" w:rsidR="009D03DE" w:rsidRDefault="009D03DE"/>
    <w:p w14:paraId="3D59B864" w14:textId="77777777" w:rsidR="009D03DE" w:rsidRDefault="009D03DE"/>
    <w:p w14:paraId="1A055F49" w14:textId="5B252B57" w:rsidR="00CA30DC" w:rsidRDefault="00CA30DC"/>
    <w:p w14:paraId="3BFC8ECF" w14:textId="62FF6BBF" w:rsidR="00CA30DC" w:rsidRDefault="00CA30DC"/>
    <w:p w14:paraId="7BD56256" w14:textId="442A8949" w:rsidR="00CA30DC" w:rsidRDefault="00CA30DC"/>
    <w:p w14:paraId="2EE17BBB" w14:textId="1B546FFB" w:rsidR="00CA30DC" w:rsidRDefault="00CA30DC"/>
    <w:p w14:paraId="1158A8C2" w14:textId="114ED346" w:rsidR="00CA30DC" w:rsidRDefault="00CA30DC"/>
    <w:p w14:paraId="180BF222" w14:textId="1D54C3B1" w:rsidR="00CA30DC" w:rsidRDefault="00CA30DC"/>
    <w:p w14:paraId="57E41FC3" w14:textId="65A35A19" w:rsidR="00CA30DC" w:rsidRDefault="00CA30DC"/>
    <w:p w14:paraId="46C45E41" w14:textId="5D5D0EA0" w:rsidR="00CA30DC" w:rsidRDefault="00CA30DC"/>
    <w:p w14:paraId="764E53F5" w14:textId="7C7D518F" w:rsidR="00CA30DC" w:rsidRDefault="00605E19">
      <w:r>
        <w:rPr>
          <w:noProof/>
        </w:rPr>
        <w:lastRenderedPageBreak/>
        <mc:AlternateContent>
          <mc:Choice Requires="wpg">
            <w:drawing>
              <wp:anchor distT="0" distB="0" distL="114300" distR="114300" simplePos="0" relativeHeight="251677696" behindDoc="0" locked="0" layoutInCell="1" allowOverlap="1" wp14:anchorId="6EAED947" wp14:editId="75E87590">
                <wp:simplePos x="0" y="0"/>
                <wp:positionH relativeFrom="column">
                  <wp:posOffset>342900</wp:posOffset>
                </wp:positionH>
                <wp:positionV relativeFrom="paragraph">
                  <wp:posOffset>0</wp:posOffset>
                </wp:positionV>
                <wp:extent cx="5143500" cy="4572000"/>
                <wp:effectExtent l="19050" t="19050" r="19050" b="19050"/>
                <wp:wrapNone/>
                <wp:docPr id="20" name="Group 20"/>
                <wp:cNvGraphicFramePr/>
                <a:graphic xmlns:a="http://schemas.openxmlformats.org/drawingml/2006/main">
                  <a:graphicData uri="http://schemas.microsoft.com/office/word/2010/wordprocessingGroup">
                    <wpg:wgp>
                      <wpg:cNvGrpSpPr/>
                      <wpg:grpSpPr>
                        <a:xfrm>
                          <a:off x="0" y="0"/>
                          <a:ext cx="5143500" cy="4572000"/>
                          <a:chOff x="0" y="0"/>
                          <a:chExt cx="5030906" cy="4572000"/>
                        </a:xfrm>
                      </wpg:grpSpPr>
                      <pic:pic xmlns:pic="http://schemas.openxmlformats.org/drawingml/2006/picture">
                        <pic:nvPicPr>
                          <pic:cNvPr id="36" name="Picture 36" descr="Diagram&#10;&#10;Description automatically generated"/>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114300" y="95250"/>
                            <a:ext cx="3848735" cy="4362450"/>
                          </a:xfrm>
                          <a:prstGeom prst="rect">
                            <a:avLst/>
                          </a:prstGeom>
                        </pic:spPr>
                      </pic:pic>
                      <wps:wsp>
                        <wps:cNvPr id="17" name="Straight Connector 17"/>
                        <wps:cNvCnPr/>
                        <wps:spPr>
                          <a:xfrm>
                            <a:off x="0" y="0"/>
                            <a:ext cx="0" cy="457200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a:off x="0" y="4572000"/>
                            <a:ext cx="5030906" cy="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flipV="1">
                            <a:off x="5029200" y="0"/>
                            <a:ext cx="0" cy="4572000"/>
                          </a:xfrm>
                          <a:prstGeom prst="line">
                            <a:avLst/>
                          </a:prstGeom>
                          <a:ln w="28575">
                            <a:solidFill>
                              <a:srgbClr val="007789"/>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4BDCA488" id="Group 20" o:spid="_x0000_s1026" style="position:absolute;margin-left:27pt;margin-top:0;width:405pt;height:5in;z-index:251677696;mso-width-relative:margin" coordsize="50309,45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is2IggMAAMkMAAAOAAAAZHJzL2Uyb0RvYy54bWzsV1tv2yAUfp+0/4A8&#10;aW+tnaRuEq9JVSVbNanaonbbO8HYRsWAgNz+/Q74kua2dn2YNKkPdY05l4+P7xzI1fW65GhJtWFS&#10;jILOeRQgKohMmchHwc8fX84GATIWixRzKego2FATXI/fv7taqYR2ZSF5SjWCIMIkKzUKCmtVEoaG&#10;FLTE5lwqKmAyk7rEFoY6D1ONVxC95GE3ii7DldSp0pJQY+DrtJoMxj5+llFiv2eZoRbxUQDYrH9q&#10;/5y7Zzi+wkmusSoYqWHgV6AoMROQtA01xRajhWYHoUpGtDQys+dElqHMMkaoXwOsphPtreZWy4Xy&#10;a8mTVa5amoDaPZ5eHZZ8W95q9aBmGphYqRy48CO3lnWmS/cfUKK1p2zTUkbXFhH4GHcuenEEzBKY&#10;u4j7sCc1qaQA5g/8SPG58Yx60TC6PPAMm8ThDhzFSAJ/NQfwdsDB81oBL7vQNKiDlC+KUWL9uFBn&#10;sF0KWzZnnNmNlx5sjAMlljNGZroaAJ0zjVg6CnqwMoFLkDxMu6zIfUmpIaC+KcOgufLjh/XNJ/+Y&#10;uu9MWagihBdWgtoZwZxvUE4F1djS1EnV5XMpqoTYEXInyaNBQk4KLHJ6YxRIHgrRWYe75n64g3bO&#10;mfrCOHeb7N5rXgDgnryOUFtJdyrJoqTCVrWoKQfcUpiCKRMgndByToEL/TX1gHBirKaWFC5hBonv&#10;AawD+mTCo9wCc0swoM4jeuyA9JzyQHjDuBvXsmuE2RtcDPq9uJZX77J7UVm08gL2tLG3VJbIvQBK&#10;AAN7ihO8vDM1rMakJrNC4iECMFcw0LVMwxuMDpj7q8J8KLCiAMGF3Sqp02+U9GA1Znlh0UQKAWil&#10;RjDpC9c7TERdxuYUZxVde1QdVu9pkjgTDuEJknDCBVqNgu4g7sfezEjO0kZjRufzCddoiV03jvr9&#10;wdDrFLZ/awa5uQC+HQkV3/7Nbjh1ebm4pxlUGPSeTpXBHRW0DYsJAT1W+q+tnVulttoxet6xtneu&#10;1B8jbdYXOLcePrMUtnUumZD6WHa7biBnlX3DQLVuR8Fcphu/v54akN2/0h8c4VUnO6a/wSv0t3NO&#10;NAUbPz0PvELfVPimwvY87Qz/pELfR+q2eaILogxOuF9N16jvNHHUHcKVxR8ib13RtSt/8z7VTv8P&#10;PfqLI9yX/cWivtu7C/nTsW+v218g498AAAD//wMAUEsDBAoAAAAAAAAAIQC58PF+T3EAAE9xAAAU&#10;AAAAZHJzL21lZGlhL2ltYWdlMS5wbmeJUE5HDQoaCgAAAA1JSERSAAACYQAAAl8IAgAAALjnlsEA&#10;AAABc1JHQgCuzhzpAABxCUlEQVR4Xu2df0xUZ77/H5Zko7dIu4lVWOyocbBi4WK/1122gLZVaRlo&#10;XCANq5h7ya7tTHtdL4bqJm0Iv5Zscy9dIvVy64xrd8mN2JIGaCMMrei2inRRd9ULFeuMi52WCyJ/&#10;VGSvpAnL9zk/5hcwcM5wzpxf75MJHs48z/P5fF6fo28/z3N+RE1PTxMBW1RUFG0lsLGA8YzeBDyN&#10;fgYgfhAAAS0Q+J4WnISPIAACIAACIKAAAWikAtBhEgRAAARAQBMEoJGaSBOcBAEQAAEQUIAANFIB&#10;6DAJAiAAAiCgCQLQSE2kCU6CAAiAAAgoQAAaqQB0mAQBEAABENAEAWikJtIEJ0EABEAABBQgAI1U&#10;ADpMggAIgAAIaIIANFITaYKTIAACIAACChCARioAHSZBAARAAAQ0QQAaqYk0wUkQAAEQAAEFCEAj&#10;FYAOkyAAAiAAApogAI3URJrgJAiAAAiAgAIEoJEKQIdJEAABEAABTRCARmoiTXASBEAABEBAAQLQ&#10;SAWgwyQIgAAIgIAmCEQJfG0y3gksbTrBU1qeCozmaY/tHLpPyLKE7PFc05n24/kki+4o4AlMggAI&#10;yEYAGikb2nkHhkYqw106q9VNjrcezh5P6Ys9TVr3pjQcP02y9raYepMc1254rSyLjjmYVVTO6Gbw&#10;8ZjU8aI0tpWnur37raEJqrUkOiY/q6iFaTznQelcx0ggAAKCCWCuVTAqNASBUAQ8fV0kbp+3hqSV&#10;5bTVOm3NPrh0oqKzqdonmezxrtQYMnEtqZc7Onzy3rpWtnE+mWg93X4m5EHQBwEQUIAANFIB6DCp&#10;AwLlmQlkqDOqc4jEpZC+Efpz+8yoTOVFqRvIxFvtnsBvgpulDRSlsUdM++KiydS9C8z+nAd1wAwh&#10;gID2CEAjtZczeKwKAqbccab+s47nkoaRpQfnXomMT4om9+8Ncw7fp5rqcERdmyAxCf/JTbX6t95f&#10;Dk2RmHXlCx9URfRwAgQMQgAaaZBEI0zZCPR2ty5dl9HbFEv1L2AxcrY9bg6WmWt9cK8hqLb0FByn&#10;q5gxVfwiJdd1zoOyRYGBQQAE5iIAjcR5AQKLIlB968GGdfEN/RMJqdauhOjgsYYHpsiyh+MDD25P&#10;W5cwNdHV5xNJqoWdrVPR+dlFAUXknAcX5Sc6gwAIhEEAGhkGNHQBAR+B3pMTS3fPnDjl6sBerjqc&#10;OQ3rGRvy8+tN4gWSXhPrH3Oug2AOAiCgAAHc+6EAdGoS934ow11yq3SKdSyTuS2S7lxjb+EI2ELf&#10;+5HQWpTLXKrT28QsT/q3mCprUfmcByX3HAOCAAgIIACNFABJhibQSBmgYkgQAAEQkJgA5lolBorh&#10;QAAEQAAEdEMAGqmbVCIQEAABEAABiQlAIyUGiuFAAARAAAR0QwAaqZtUIhAQAAEQAAGJCUAjJQaK&#10;4UAABEAABHRDABqpm1QiEPEEnLYom5P9Ib6v0B50+Ix6t9DWaAcCIKAqAtBIVaUDzihLwCeXdMe/&#10;BUqcu96WwX+TYXPOlj53vfdrb/+2vOkLJWbZ4vI5lGGDEstGGQMblwA00ri5R+SUQPrGxBAcrB30&#10;/ePs5pM4KoCJzRvLXNzhxkOJs6XPXHKB/bLDSvgB7BYZQTttiQcI65CrjBxIlLMeljEKDA0C6iUA&#10;jVRvbuCZ7AQsdqp/Fvu0MB1z1h5I7rhQYuGV0WwWVB0G1qa2eq7MzKh3up18QUrLUW+cvmNR/oNM&#10;dxvTdC79c7Y50g8fYh0yWw4dTne0yThpLHs2YAAEVEgAGqnCpMAlNRBw5HhnS3l1ooJkzVtcUeho&#10;5oq+sus5iTXcbkeyo4abJHXXF/PHmKKwxq+Jjn6mdg2h48nrvUptXp+sBm7wAQR0RQAaqat0Ihjp&#10;CPjnWoVVmUIsW8u4KjRxY3p6IVf/0V2+p+t6T48jJ5FR5sQcR0//Te9qp7eXEAtoAwIgICkBaKSk&#10;ODGYjglQNZN7LtOvywGroPMj9Uup+2a/jukjNBBQhgA0UhnusKo9AuaSMqsjh1lK5Hx3003KKCx5&#10;Vjrtyo3uds5xzexsY7RLz4Fatqmbrpb2LHYuWMpwMBYI6IIANFIXaUQQ0hPwr0f6LpehV/e4Cq/X&#10;sNOhUVHFxe0uSc1a7B3Jzdxka3HbTUFDW+yuw4R1iK5vHnZJNyssyDoagYD+CeDdWMrkGO/GUoY7&#10;rIIACICAGAKoI8XQQlsQCCQw+4EB8j1SR6Atgc2QRxAAAWEEUEcK4yR1K9SRUhPFeCAAAiAgPQHU&#10;kdIzxYggAAIgAAL6IACN1EceEQUIgAAIgID0BKCR0jPFiCAgGYFIvJlEMmcxEAjojwA0Un85RUQR&#10;IBD4YpAM/z2TJOB4wINY53SIezpr4GNYg57XKum9lxEgAhMgoEsC0EhdphVBRYCA96E4rrJCelej&#10;X+v4467C/pzQ7+Gg15/W3swrtAb4SZ/XmsM9w5V5XmtOMf+qq9BvJolAjDABAkYnAI00+hmA+BdL&#10;wGwpaRT9yg36Di17iWV9oG36vFb6nBz2CeXMSzxIczstJcW9mWSxoaA/CIDADALQSJwSILBoAubc&#10;wnTfg1P5B/QkNifT11aJGJp7Hiz/KDr6YDkRXdEUBEBAJgLQSJnAYljDEvDNtZLrTCUoeDPTcpR7&#10;rhx9FN1GK/G/9UrwEGgIAiAgMQFopMRAMZwRCbjbm3tmSpq5JI+bLhW+mUvsF5jlyOkLedcX/a5K&#10;4WbREgRAICQBaCRODhBYHAG3s774AJk1r+qm72QOa2A6XkZOv7h52rAMoRMIgMCCBKCRCyJCAxCY&#10;k4D3xSCJNdcLXRdK2IttmM27HklfxNHoPyoEInfjyMzxhPREGxAAAXkI4Hmt8nBdaFQ8r3UhQvge&#10;BEAABJQngDpS+RzAAz0TwIs49JxdxKZ/Aqgjlckx6khluMMqCIAACIghgDpSDC20BQEQAAEQMBIB&#10;aKSRso1YQQAEQAAExBCARoqhhbYgAAIgAAJGIgCNNFK2ESsIgAAIgIAYAtBIMbTQFgRAAARAwEgE&#10;oJFGyjZiBQEQAAEQEEMA936IoSVdW9z7IR3LcEa69Oebjy5/OJyeWu6zZvVKLbsP30FAAQLQSAWg&#10;U5PQSGW4e63e/urO3bF7yvoQYev0/wTQyAgzhzkdEMBcqw6SiBBAAARAAARkIQCNlAUrBgUBEAAB&#10;ENABAWikDpKIEEAABEAABGQhAI2UBSsGNSSBr977xeM/3hz02Xvy3Ocnd+3lD+568+RXXjLn3mQO&#10;ln/O/872/c05Q3JD0CCgXgLQSPXmBp5pjcDqXe9+efHyly2vPUnIz+ovM/svDb5c8tv1L7Uy+xdb&#10;Le7fPhcshO+XQBe1lmYN+Otpj3U4ohyO2HYP9fZM+3FuB1sYBKCRYUBDFxAQRuDrxt+1kPz66qce&#10;Y9s/VlxF5bPlv977mu+eUvCzlIBfhQ2KViCwAIHq7iGSkD2dnUBG+s4QT8MI2ZFiYvt4qqlesvIZ&#10;5TieFCSc9Ksm+pVfTXub2Ga+z/GCuXS2uolpkNSr26RAI3WbWgSmPAHPrT7y5FruXyd2W5VpSSFX&#10;Bn3/1qzd+1LBlbqKxm+U9xUe6JSAp6+LxO1jT8Lqps6KoaUHs63TVut0dtzQUKdXET0FxzsrRh4E&#10;IUgrYpqxn6oY+s3STQFnMt+yt6liQqfcvGFBI3WeYISncgJPvXEs/39+898XVO4m3NMSgfLMBDLU&#10;GdU5ROJSSN8I/bmdqSHb35ogG1KLyjmpM+W2JkTfH+quZn9pycru2pu1I3quMNmOyxIyy2d+2Zt0&#10;bWJDauoGLbER7Ss0UjQydAABoQRM64KqRkK+6XbOqCwJ2frPrz3ZWnJ80Cx0VLQDgQUImHLH2fpv&#10;PJc0jCw9mMuq4vC9+yQ6Kd7fdXtK3DIycZKbJjWZGB2da6Mzt/dJDD+IvwEtPa/diEkdSNN5NqCR&#10;Ok8wwlOSwGPFLxWQ1pLyz7kFyK8bK357hRT86y5uedK7rdr976X/+H5ri5KewrY+CfR2ty5dl9HL&#10;LDRGXQtvVrT35FxF5Jn2061TMVVFeldIQqCR+vyrgahUQuCpNz6pf+3m7/LZG0LynebXPrn4xtZZ&#10;vq3eVfVGiko8hhs6IlB968GGdfEN/RMJqdauBDqROjUw7A/vTN/IjMpyduhn2vtvzFFEkgv3pgiZ&#10;qGCu6Ll2g5Ab1wIu9tERQBoKnteqTD7xvFZluHut4nmtyvKH9YgQ6E1y3Nptzbx6vHMg2TpAmthS&#10;MqYqm12SpPeHdA7dj0md9teCzJU7XXHZ49zcLLPREa4NJQQeme0404akWvU66Yo6MiLnKoyAAAiA&#10;QIQJ9N4aYi60MbUkxwxdo3OtDzakZlclPHirk72dgwpkdELXvJOlcxSR3J2XTfq91WNWjlBHRvi0&#10;5c2hjlSGO+pIZbnDukoIsEUkiUk4mJnLX+aqEsfU5wbqSPXlBB6BAAiAgKwEmAtfs3eQkZMBy5Oy&#10;GtTu4Kgjlckd6khluEtdR0bmRc2SvOoS749U9pSDdY0SgEYqkzhopDLcZdBISQRsHhpU2yQxAY1U&#10;9pSDdY0SwFyrRhMHt1VO4ND2zRv3nFK5k3APBEBgAQKoI5U5RVBHKsNdrjrywz1pv3LRG8b8W2zO&#10;5UuVUgSJOlIKihgDBMIkgDoyTHDoBgIBBH56opd9+1VOLFm2k9mRSCABWf8EnLYom5P9obNYw4pJ&#10;fTSgkTo7LxGOSgjQudYfsXUks7Nn90bmOTtpOytPHdqexj5zJ437ltk6yn/0FPcS5oCDKgkDbihC&#10;wF1vy6BzTcyWYXO6FfEhhFEqYt6NuibMM7fbOWcQbqc/TLXF6YsMGiksyWgFAuETGP8rya2kxeXz&#10;wx2V7eT5/6CFZs4/jH+8+0NmyFM7f/0xeb6SKUMrnycfP3sofDvoqU0C6RsTAx1312ckNm8sc02z&#10;W+OhRLU97d7awXrmKuzPEaaSrtqcNtfM3DBh1vjDbMzjIcygoXhKoZGKpwAO6J5A7PMna3NolD+O&#10;j442v1b9U2Y3zvsWoovDU1PjHZVMHVnZMT71f1926J4HAgwkYLFfKDFb7NN2C3fUWXsgueNCiYVX&#10;RrOZ2/GVlhm2er6wZOYl670VZwZ7lBZmftmiv7AH/eWa98ugaVCuWYjxbUylt7ASzjbhC5HaynEQ&#10;Rw4tib2OzxmmhQ10Jg3lzxVopPI5gAdGJ8AvYbIrmr0fMWqKzbAEnG0Oax4vl34IThstLRvZ6q1s&#10;Y3OiT7QczSSPOew6TA7U0plPS16yo42fAXW29Rfmmqn4FdcQrip1lZEatqslzxrczBVq/H6m0vPK&#10;N+8Po3d0S2xOPnyI9XQuEz7fqfx3WAlTe9L/C/iVc84w1Zh1aKQaswKfDESg+pll99v3lHPzrocq&#10;cbuIgXIvOFRGOMs4hTFbSsqs/Tf5UpIeZQtO8/pkbjDLocP9nEjyEklc13t6HDmJrKrlOHq4rr5m&#10;7voaqqSuhcYP8tQ310qut7N+zGlCcHB00pVbeQ0sMwX3lr0hNFJ2xDAAAvMSqD2T89BfO37FXLPz&#10;609nrdoAnsEIJG5M95V44YRuzi1kRdIrkcwYvKixq4h8Mcc0q6l3u9ubk3nxFW3MXJJHmjmRnNPE&#10;vAMGhGkuucAUwumiHYhMB2hkZDjDijEIVF+6+MdaNtTaM/ztH74dQl746HPvVGrOyeufn2QWJpmt&#10;+tLnzO0idKL10okXjAEKUYYiYKZloiMno957IaibbuzcKFU0po/bWV/jSF4f+joeTv3q2wivfVxf&#10;briA60tpM9JcW9uczEzsihnf57ibVrfcLyFMzJfkmWGq94SARqo3N/AMBEDAgAToAp6r8HoNOzsa&#10;FVVc3E4nFyx2eqiYnS+tuV7omrFAGAyJUb8DB4hvUdNi70hu5iZbi9tu+tpSlUp2OFiJFDc+e/0N&#10;6wk53MhNAIcw4bVFNbR/5jU7tE9gmInNJHm9KpON5+wokxY8Z0cZ7l6rUr1jWaqH4MxDQyoTeF6r&#10;sqecCq3TC1rb8i7Mq7cq9DrSLqGOjDRx2AMBEAAB5QkwV+vwVaTyzqjYA9SRyiQHdaQy3GWoIyMQ&#10;CN77EQHIRjLB3L5/oCfd2oEicuG0QyMXZiRHC2ikHFSFjynVXKtwi4q3xFyr4imAA1okAI1UJmvQ&#10;SGW4B9SRyjqgiPU1q1cqYhdGQUC7BLAeqd3cwXMQAAEQAAF5CUAj5eWL0UEABEAABLRLABqp3dzB&#10;cxAAARAAAXkJQCPl5YvRQQAEQEBVBL799tuw/ZmcnAy7r0Y7QiM1mji4DQIgAALhEPjDH/4QHx9P&#10;f4rq/Omnn65du/bVV18V1UsHjaGROkgiQgABEAABoQTef//9kZGRRx55RGgHtt2aNWtu37793nvv&#10;Ga2UhEaKOk/QGARAAAQ0TODGjRt/+tOf4uLisrOzRYVBNfKZZ56hAkllUlRHrTeGRmo9g/AfBEAA&#10;BIQSaGtro03z8vKWLFkitI+3XXFxMd2lZajYjppuD43UdPrgvCQE6rLWbDnCjER34pJt3d5Bu195&#10;Yt0rPZKYiMAg3UdsW5LXxK1lPuuy3vZFEQHTMKEZAnfu3KG+pqamhuHxT37yE9qLztOG0TfsLtzb&#10;T8LuvviO0MjFM8QIeiLwEOl+ndVLjW1HdrxYdyvfcXtkkH6a9pG6F7Pe1lgIcDcCBOiaIrVC51rD&#10;sMX14kYwzgaNVDLX3H+RsEWeQOis/9B2zGzfUafkaRGO7bqP3ImlXaX8u9zTS083WYbtP59RA0ee&#10;MyyqjQA31xqeRtLLfOgMLb11JJJBhfO3QdI+0EhJcWIwHRBI/72NNGisCHu71W3O3x8IPz0l/m/u&#10;P+sgHQhBBgJiL2r1uRB2RxmCiNCQ0MgIgZ7TzDQ2hQjMn/X9XfvIrCJMyRNFItsKwYZZFRHgLmcN&#10;e02RdqSlZCTjkejcD38YaGT47NBTvwRKqzLPWW0XNRPgZvND7tagZdSevuGHzP+kmQDgaIQILGZN&#10;cTFrmREKTwYz0EgZoGJI7RNItzdmdrfeitdIJHR+2Oyq21HHL0D21GUVOeNtv+eXJzUSBNyMAIHV&#10;q1dTK+Fdd8P1ojdKRsBPnwmuZo2kxRm2oJEKwodpNRPIPHrMPOxWs4dBvu3v+qB0XYOVu/ejqIGU&#10;fnD63zTjPByNGAHu/o0PP/wwDIuNjY20FzeCcTa8Y1mZXOMdy8pw91q9/RVzl5g+t56fJ798LvPY&#10;raOzqki8Y1mfGRcZFX1YK11WvHLlyqZNm4R3pU/Y+cEPfkB/Dg4ORriUFO6kHC1RR8pBFWOCgHIE&#10;0n/ff2wfeXnLEc08/UA5Voa0vGvXLho3dxOI8I22pwJJH0dnKIGkfFBHCj9JpGyJOlJKmuLH0nMd&#10;GZoG6kjxZ4oOe9BHttI6kqqd2NhoR3pzJOZa5+aGf9PFnk/ztwdPaXmKHQ0aKZYY2oOAMQmgjlQm&#10;79BIZbh7rQZqJK2u/v53eunc3+lP9sPssL9P0z9DfMW0USqE7zFb1Fw/o74XNfO45+tRn5+oI5VK&#10;GexqlwA0UpncQSOV4T6XRirrSSStQyMjSRu29EEA1+zoI4+IAgRAAARAQHoC0EjpmWJEEAABEAAB&#10;fRCARuojj4gCBEAABEBAegJYj5SeqZARjboeOdlY7T4yFEgots5u2nrVU0lMlZvGK98llb+IZb6+&#10;6tn8znhAO7YZIR6n5/W28S/pFwmxdVbT1nDegseMiutahZylXJvzR6vOBj1xIaWwoiBpoKWFFPj+&#10;4EcbO9/ywdk+2nhlyrYXC7YsF24ELUFApQSgkcokxqga6aVNJfAvj1zm5JCQc++6B3PMxWS08kps&#10;pWXJzJSMjO7pWHKCNqY7FZO2KlYaRyY9cUtM4WYPGima3EBL1UASFUeu40DL0bGtr2wh51sGkrxi&#10;SFs0k8J9BUnLxwZaGuiur7VoY+gAAmohAI1UJhPQSK9GjlfaPKcCkvB4nvlEsEzyCkp1MVhZF5O5&#10;YI2sy1rzH/yTWR9KLD325hcvv/jx3wKHTyy9fT7o7YyLsS1l3wDPCXno+Q/67eSVJ4KcH7w94jO4&#10;qOta/RrJaGFfQBQrt+17hdaM9PBnj7J7dBs7f7Th7tNsvVk18Oi20bO0FF25rfDF5QMfNHOFZuEr&#10;nN4yLZk6FaWnlCcGxpKMANYjJUOJgcIiEFtpN+9PW9FiT27Ji91flTxDIGntaCcrirk51U2mlvhv&#10;91R7Gq9OhmVrnk5UBUeonJzI/N+6l4//yxfM/mBpIjH/itlRqUBy4fCeUz/77ZmEZB4Ndl5qUHS8&#10;pIKKfdtStu2r4P/gZZF+s2K5d3p1+fIVPst9X5CnaeOKp+82N3zG7Rau6Pvs/BjTYuDc2RXMUBUv&#10;bk3C3KwM2cKQiyQAjVwkQHRfPIHvBr9hBrk9TNbOXF+cbHSMP5fDT8nSNiaL6US56VkyXlntOTfD&#10;8okoIvwTyusnfrj4eNQ7gnA+tOV829277JMJ7t4lPlUM3Tzl6S2s/D366MqVT3BKSHf59klbt5G7&#10;AwNjdCBIpHrPHAN7Bo00cPLVEDqdPqVzrUOjBbb+0t7xUpu70T81SCdXRz9Z5S0iA7w1bVpRuZOU&#10;vht4Uc8ig3HVsW+V2mMnpce09dpF3nPqfNbbi4QgrDudPaVzrXfONjB/9DVXHeUKQmYbHfPujo35&#10;H+8z/7DLtxQUbHmULmy2+McR5ghagUAECEAjIwAZJkIT2GS6/GosXYO8bDe9kEBnXM38tCrTY7Lx&#10;o+8Ci0h6xMMr6OS5v4w/Hv/9oHH3TBPhn5keeWcsvzi/X2MvJvbPtS78wkjhfGjLUBudai1MoWuQ&#10;dMaU/cM71ZqUlHLn7DlaEdI1RjqDeiclib++Z/7zf4zRVaaIHP2C7YsNBFRFABqpqnQY0RnP8HeJ&#10;8UvodaquVcHXqV4dPTKjiBz57l1H/2Yb/bjpIuWbs6+ANSI/BWKmRSKz8sj/4XMgqWDfNvIZLS+r&#10;6LLjNnp9qxDXxgY++ID2qGoeXfE0bhYRQgxtIksA17VGlrfXmtGva1WGut/qrOtaW3fOvjDn7S1r&#10;P8of7CpV2tl57NPrWufynPaYy/lFXdeqYgpwDQTkI4A6Uj62GBkEIkDAvx65dkddBOzBBAgYigDq&#10;SGXSjTpSGe5eq3iGgLL8YR0EtEIAdaRWMgU/QQAEQAAEIk0AGhlp4rAHAiAAAiCgFQLQSK1kCn6C&#10;AAiAAAhEmgDWIyNNnLOH9UhluMMqCIAACIghgDpSDC20BQEQAAEQMBIBaKSRso1YQQAEQAAExBCA&#10;RoqhhbYgAAIgAAJGIgCNNFK2ESsIgAAIgIAYAtBIMbTQFgRAAARAwEgEoJFGyjZiBQEQAAEQEEMA&#10;GimGFtqCAAiAAAgYiQA00kjZRqwgAAIgAAJiCEAjxdBCWxAAARAAASMRgEYaKduIFQRAAARAQAwB&#10;aKQYWmgLAiAAAiBgJALQSCNlG7GCAAiAAAiIIQCNFEMLbUEABEAABIxEABpppGwjVhAAARAAATEE&#10;oJFiaKEtCIAACICAkQhAI42UbcQKAiAAAiAghgA0UgwttAUBEAABEDASAWikkbKNWEEABEAABMQQ&#10;gEaKoYW2IAACIAACRiIAjTRSthErCIAACICAGALQSDG00BYEQAAEQMBIBKCRRso2YgUBEAABEBBD&#10;ABophhbaggAIgAAIGIkANNJI2UasIAACIAACYghAI8XQQlsQAAEQAAEjEYBGGinbiBUEQAAEQEAM&#10;AWikGFpoCwIgAAIgYCQC0EgjZRuxggAIgAAIiCEAjRRDC21BAARAAASMRAAaaaRsI1YQAAEQAAEx&#10;BKKmp6eFtI+KiqLNBDYWMqDB24Cn5k8AT3ts59B9QpYlZI/nms60H88nWXRH83EhABAAgQAC0Ehl&#10;TgdopDLcpbNa3eR46+Hs8ZS+2NOkdW9Kw/HTJGtvi6k3yXHthtfKsuiYg1lF5YxuBh+PSR0vSmNb&#10;earbu98amqBaS6Jj8rOKWmjj3qaoaxMBnkbnZ9ORpXMdI4EACAgmgLlWwajQEARCEfD0dZG4fV4Z&#10;o5XltNU6bc0+uHSiorOp2ieZ7PGu1BgycS2plzs6fPLeula2cT6ZaD3dfoYeSytiuzOfqhj6+9JN&#10;EEiceyCgEAFopELgYVbjBMozE8hQZ1TnEIlLIX0j9Of2mRGZyotSN5CJt9o9gd8EN0sbKEpjj5j2&#10;xUWTqXsXApt62t+aoHO5meUaZwX3QUC7BKCR2s0dPFeUgCl3nC31xnNJw8jSg3OvRMYnRZP794Y5&#10;R+9TTXU4mHnUmIT/5KZa/VvvL4emSMy6QDms7qbrnTEhRlY0dhgHAcMQgEYaJtUIVCYCvd2tS9dl&#10;9DbFUv0LWIycbY2bg2XmWh/cawiqLT0Fx+kqZkwVv0jJde09iSJSppRhWBAQTAAaKRgVGoLAXASq&#10;bz3YsC6+oX8iIdXalRAd3GR4YIosezg+8OD2tHUJUxNdfT6RpALZ2TpFL8wpCiwiz7T3U9VEEYmT&#10;DgSUJQCNVJY/rGudAK32lu6eOXHKBuXp5arDmTrnGRsKmGJN4gVyxpWrzNQrViK1fnLAfx0QwL0f&#10;yiQR934ow11yq3SKdSyTuS2S7lxjb+EI2ELf+5HQWpTLXKoz8zaPmCorU03Suy13DC3l9rGBAAgo&#10;SAAaqQx8aKQy3GEVBEAABMQQwFyrGFpoCwIgAAIgYCQC0EgjZRuxggAIgAAIiCEAjRRDC21BAARA&#10;AASMRAAaaaRsI1YQAAEQAAExBKCRYmihLQiAAAiAgJEIQCONlG3EOoOA0xZlc7I/5ENDh8+od8s3&#10;PkYGARCQkQA0Uka4GFprBHxySXf8W6DEuettGfw3GTbnbOlz13u/9vZvy5u+UGKWjYTPoQwblFg2&#10;yhjYuASgkcbNPSKnBNI3JobgYO2grxRnN5/EUQFMbN5Y5uIONx5KnC195pIL7JcdVsIPYLfICNpp&#10;SzxAWIdcZeRAopz1sIxRYGgQUC8BaKR6cwPPZCdgsVP9s9inhemYs/ZAcseFEguvjGazoOowsDa1&#10;1XNlZka90+3kC1Jajnrj9B2L8h9kutuYpnPpn7PNkX74EOuQ2XLocLqjTcZJY9mzAQMgoEIC0EgV&#10;JgUuqYGAI8c7W8qrExUka97iikJHM1f0lV3PSazhdjuSHTXcJKm7vpg/xhSFNX5NdPQztWsIHU9e&#10;71Vq8/pkNXCDDyCgKwLQSF2lE8FIR8A/1yqsyhRi2VrGVaGJG9PTC7n6j+7yPV3Xe3ocOYmMMifm&#10;OHr6b3pXO729hFhAGxAAAUkJQCMlxYnBdEyAqpncc5l+XQ5YBZ0fqV9K3Tf7dUwfoYGAMgSgkcpw&#10;h1XtETCXlFkdOcxSIue7m25SRmHJs9JpV250t3OOa2ZnG6Ndeg7Usk3ddLW0Z7FzwVKGg7FAQBcE&#10;oJG6SCOCkJ6Afz3Sd7kMvbrHVXi9hp0OjYoqLm53SWrWYu9IbuYmW4vbbgoa2mJ3HSasQ3R987BL&#10;ullhQdbRCAT0TwDvxlImx3g3ljLcYRUEQAAExBBAHSmGFtqCQCCB2Q8MkO+ROgJtCWyGPIIACAgj&#10;gDpSGCepW6GOlJooxgMBEAAB6QmgjpSeKUYEARAAARDQBwFopD7yiChAAARAAASkJwCNlJ4pRgQB&#10;yQhE4s0kkjmLgUBAfwSgkfrLKSKKAIHAF4Nk+O+ZJAHHAx7EOssh5sms/AtCZr+vgxkDTyePQBJh&#10;AgQWJgCNXJgRWoDAXAS8D8VxlRXSuxr9osYfdxX258yjdHlljewLQlyF5EBx4FutnLa2jYe9z6ej&#10;dkO/mQRpAQEQkJ0ANFJ2xDCgcwJmS0mj2FdumC0W/vUh5pI8qx8QfRtkW549139A3JtJdE4a4YFA&#10;5AlAIyPPHBZ1R8CcW5jue3Aq/4CexOZk+tqqBUN119f0F+Zy7+5w19dez8OzchZkhgYgEDkC0MjI&#10;sYYlYxDwzbWS6+0LPdCVUcUy/h3OUEhjnB+IUlsEoJHayhe8VSUBd3tzj/9FjpyLdBKVNM8rknRi&#10;tXa93Vs30jEc3hL0AH1JFq7bUWWq4ZTRCEAjjZZxxCs1AbezvvgAmTWv6qbvZA5til7YamvP9Qkk&#10;q6kX2It4mOt4DqczxShmXaVOFcYDAdEEoJGikaEDCLAEvC8GSay5Xuji50sDjjMv4mgs4RYaZ25O&#10;G32LsuMA/wIRVIw4o0BAtQTwvFZlUoPntSrDHVZBAARAQAwB1JFiaKEtCIglgBdxiCWG9iCgJgKo&#10;I5XJBupIZbjDKgiAAAiIIYA6UgwttAUBEAABEDASAWikkbKNWEEABEAABMQQgEaKoYW2IAACIAAC&#10;RiIAjTRSthErCIAACICAGALQSDG00BYEQAAEQMBIBKCRRso2YgUBEAABEBBDAPd+iKElXVvc+yEd&#10;y3BGuvTnm48ufzicnlrus2b1Si27D99BQAEC0EgFoFOT0EhluHut3v7qzt2xe8r6EGHr9P8E0MgI&#10;M4c5HRDAXKsOkogQQAAEQAAEZCEAjZQFKwYFARAAARDQAQFopA6SiBBAAARAAARkIQCNlAUrBjUk&#10;ga/e+8XjP94c9Nl78tznJ3ft5Q/uevPkV14y595kDpZ/zv/O9v3NOUNyQ9AgoF4C0Ej15gaeaY3A&#10;6l3vfnnx8pctrz1JyM/qLzP7Lw2+XPLb9S+1MvsXWy3u3z4XLITvl0AXtZZmDfjraY91OKIcjth2&#10;D/X2TPtxbgdbGASgkWFAQxcQEEbg68bftZD8+uqnHmPbP1ZcReWz5b/e+5rvnlLws5SAX4UNilYg&#10;sACB6u4hkpA9nZ1ARvrOEE/DCNmRYmL7eKqpXrLyGeU4nhQknPSrJvqVX017m9hmvs/xgmCdpdLr&#10;//Z4+xmdpgUaqdPEIiw1EPDc6iNPruX+dWK3VZmWFHJl0Pdvzdq9LxVcqato/EYN3sIHXRLw9HWR&#10;uH3sSVjd1FkxtPRgtnXaap3Ojhsa6vQqoqfgeGfFyIMgAGlFTDP2UxVDv1m6KeBMpr9fuDdFohO6&#10;uDZ7c7frkh4h0EidJhZhaYTAU28cy/+f3/z3BY24Cze1QKA8M4EMdUZ1DpG4FNI3Qn8yAuZpf2uC&#10;bEgtKuekzpTbmhB9f6i7mv2lJSu7a2/Wjui5wmM7LkvILA/60nM1WFK1ACYcH6GR4VBDHxAQRMC0&#10;LqhqJOSbbueMypKQrf/82pOtJccHzYKGRCMQWJiAKXecLe/Gc0nDyNKDuawqDt+7T6KT4v29t6fE&#10;LSMTJ3s5yTSFKgTpzO19EsMPMsP21NAObtqWG0SPGzRSj1lFTCoh8FjxSwWktaT8c24B8uvGit9e&#10;IQX/uotbnvRuq3b/e+k/vt/aohKn4YaOCPR2ty5dl9HLLDRGXZsIK7Dek3MUkYyo7sviZmKzq2Km&#10;blxrYutRHW7QSB0mFSGph8BTb3xS/9rN3+WzN4TkO82vfXLxja2z3Fu9q+qNFPU4DU/0QqD61oMN&#10;6+Ib+icSUq1dCXQidWpg2B/bmb6RGZXl7LjPtPffCFFEbueXJ03l6+hy5YOrOr1yFs9rVeZvA57X&#10;qgx3r1U8r1VZ/rAeEQK9SY5bu62ZV493DiRbB0gTW0rGVGWzS5L0/pDOofsxqdNFaV5nmCt3uuKy&#10;x7m5WWajI1wbSgg84nPcc6aXbE9jBqK9WklCl04v20EdGZFzFUZAAARAIMIEem8NMRfamFqSY4au&#10;0bnWBxtSs6sSHrzVyd7OQQWSXpXqF8g5nJujiOTuvGzqJZ6+X/Z3svd+UIGMqcrS7XWtqCMjfNry&#10;5lBHKsMddaSy3GFdJQTYIpLEJBzMzOUvc1WJY+pzA3Wk+nICj0AABEBAVgLMha/ZO8jIyYDlSVkN&#10;andw1JHK5A51pDLcpa4jI/OiZkledYn3Ryp7ysG6RglAI5VJHDRSGe4yaKQkAjYPDaptkpiARip7&#10;ysG6RglgrlWjiYPbKidwaPvmjXtOqdxJuAcCILAAAdSRypwiqCOV4S5XHfnhnrRfuaYCY4rNuXyp&#10;UoogUUdKQRFjgECYBFBHhgkO3UAggMBPT/Syb7/KiSXLdjI7EgkkIOufgNMWZXOyP3QWa1gxqY8G&#10;NFJn5yXCUQkBOtf6I7aOZHb27N7IPGcnbWflqUPb09hn7qRx3zJbR/mPnuJewhxwUCVhwA1FCLjr&#10;bRl0ronZMmxOtyI+hDBKRcy7UdeEeeZ2O2cFMUNBwxJUYdYX2QoauUiA6A4CCxIY/yvJraTF5fPD&#10;HZXt5Pn/oIVmzj+Mf7z7Q6bnqZ2//pg8X8mUoZXPk4+fPbTgcGigMwLpGxMDI3LXZyQ2byxzTbNb&#10;46FEtT3t3trBeuYq7M8RppKu2pw2l9CkzaAhtJts7aCRsqHFwCDAE4h9/mRtDt3/cXx0tPm16p8y&#10;u3HetxBdHJ6aGu+oZOrIyo7xqf/7sgPcDEXAYr9QYrbYp+0WLmxn7YHkjgslFl4ZzWZux1daZtjq&#10;+cKSqb3qvRVnBnvUaQso7ugv7EE33fEVpZyNwKldrlmI8W1M14WVcLYJXw6prRwHceTQktjr+Dz5&#10;nUlD+VMBGql8DuCB0QnwS5jsimbvR4yaYjMsAWebw5rHy6UfgtNGS8tGtnor29ic6BMtRzPJYw67&#10;DpMDtXTm05KX7GjjZ0Cdbf2FuWYqfsU1hKtKXWWkhu1qybMGN3OFGr+fKWi98s37w+gd3RKbkw8f&#10;Yj2dy4TPdyr/HVbC1J70/wJBaeXHYQejMqrSDRqp0sTALaMQqH5m2f32PeXcvOuhStwuYpTEi4mT&#10;Ec4yTmHMlpIya/9NvpSkR9mC07w+mRvPcuhwPyeSvEQS1/WeHkdOIqtqOY4erquvmbu+hiqpa6Hx&#10;g5z1zbWS6+2sH3OaWDg+fhx24pbKqEo3aKRKEwO3DEOg9kzOQ3/t+BVzzc6vPxW8amMYPEYLNHFj&#10;uq/ECyd2c24hK5JeiWTGCBQjvphjmtXUu93tzcm8+Io2Zi7JI82cSM5pQvSA6uwAjVRnXuCVNglU&#10;X7r4x1rW9doz/O0fvh1CXvjoc+9Uas7J65+fZBYmma360ufM7SJ0ovXSiRe0GTi8loqAmZaJjpyM&#10;eu+FoG66sXOjVNEYG25nfY0jeX3o63g49atvI7z2cX254QKuL6XNSHNtbXMyM7ErZnxfoG5a3XK/&#10;hDAhFRJlx4FGKssf1kEABEAgiABdwHMVXq9hZ0ejooqL2+nkgsVODxWz86U11wtdMxYIgwEy6nfg&#10;APEtalrsHcnN3GRrcdtNX1sqxskOByuR4sZnr79hPSGHG7kJ4BAmvLaohvYLvGZHfecCnrOjTE7w&#10;nB1luHutSvWOZakegjMPDalM4Hmtyp5yKrROL2hty7swr96q0OtIu4Q6MtLEYQ8EQAAElCfAXK3D&#10;V5HKO6NiD1BHKpMc1JHKcJehjoxAIHjvRwQgG8kE85SCAz3p1g4UkQunHRq5MCM5WkAj5aAqfEyp&#10;5lqFW1S8JeZaFU8BHNAiAWikMlmDRirDPaCOVNYBRayvWb1SEbswCgLaJYD1SO3mDp6DAAiAAAjI&#10;SwAaKS9fjA4CIAACIKBdAtBI7eYOnoMACIAACMhLABopL1+MDgIgAAKqIvDtt9+G7c/k5GTYfTXa&#10;ERqp0cTBbRAAARAIh8Af/vCH+Ph4+lNU508//XTt2rWvvvqqqF46aAyN1EESEQIIgAAICCXw/vvv&#10;j4yMPPLII0I7sO3WrFlz+/bt9957z2ilJDRS1HmCxiAAAiCgYQI3btz405/+FBcXl52dLSoMqpHP&#10;PPMMFUgqk6I6ar0xNFLrGYT/IAACICCUQFtbG22al5e3ZMkSoX287YqLi+kuLUPFdtR0e2ikptMH&#10;5yUhUJe1ZssRZiS6E5ds6/YO2v3KE+te6ZHERAQG6T5i25K8Jm4t81mX9bYvigiYhgnNELhz5w71&#10;NTU1NQyPf/KTn9BedJ42jL5hd+HefhJ298V3hEYuniFG0BOBh0j366xeamw7suPFulv5jtsjg/TT&#10;tI/UvZj1tsZCgLsRIEDXFKkVOtcahi2uFzeCcTZopJK55v6LhC3yBEJn/Ye2Y2b7jjolT4twbNd9&#10;5E4s7SpN5/qml55usgzbfz6jBo48Z1hUGwFurjU8jaSX+dAZWnrrSCSDCudvg6R9oJGS4sRgOiCQ&#10;/nsbadBYEfZ2q9ucvz8QfnpK/N/cf9ZBOhCCDATEXtTqcyHsjjIEEaEhoZERAj2nmWlsChGYP+v7&#10;u/aRWUWYkieKRLYVgg2zKiLAXc4a9poi7UhLyUjGI9G5H/4w0Mjw2aGnfgmUVmWes9ouaibAzeaH&#10;3K1By6g9fcMPmf9JMwHA0QgRWMya4mLWMiMUngxmoJEyQMWQ2ieQbm/M7G69Fa+RSOj8sNlVt6OO&#10;X4Dsqcsqcsbbfs8vT2okCLgZAQKrV6+mVsK77obrRW+UjICfPhNczRpJizNsQSMVhA/TaiaQefSY&#10;editZg+DfNvf9UHpugYrd+9HUQMp/eD0v2nGeTgaMQLc/RsffvhhGBYbGxtpL24E42x4x7IyucY7&#10;lpXh7rV6+yvmLjF9bj0/T375XOaxW0dnVZF4x7I+My4yKvqwVrqseOXKlU2bNgnvSp+w84Mf/ID+&#10;HBwcjHApKdxJOVqijpSDKsYEAeUIpP++/9g+8vKWI5p5+oFyrAxpedeuXTRu7iYQ4RttTwWSPo7O&#10;UAJJ+aCOFH6SSNkSdaSUNMWPpec6MjQN1JHizxQd9qCPbKV1JFU7sbHRjvTmSMy1zs0N/6aLPZ/m&#10;bw+e0vIUOxo0UiwxtAcBYxJAHalM3qGRynD3Wg3USFpd/f3v9NK5v9Of7IfZYX+fpn+G+Ippo1QI&#10;32O2qLl+Rn0vauZxz9ejPj9RRyqVMtjVLgFopDK5g0Yqw30ujVTWk0hah0ZGkjZs6YMArtnRRx4R&#10;BQiAAAiAgPQEoJHSM8WIIAACIAAC+iAAjdRHHhEFCIAACICA9ASwHik9UyEjKrQeOdlY7T4yFOhg&#10;bJ3dtPWqp5KYKjeNV75LKn8Ry3x91bP5nfGAdmwzQjxOz+tt41/SLxJi66ymrSFeQudxugvaJvnu&#10;aabL3Jgjo5WO0VPUekLsfqupmOs7x8HxSpvnlK8XNwrjz3f7q8zPXhHkwIIpwHWtCyLyNTh/tOps&#10;0BMXUgorCpIGWlpIge8PvvHY+ZYPzvbRxitTtr1YsGW5cCNoCQIqJQCNVCYxCmmkN1gqOX95hJcu&#10;Qs696x7MMReT0corsZWWJTOJjIzu6Vhyguoc3amYtFWx0jgy6YlbYgoBj2rk62TViaChGOUjr5or&#10;Ny3xXPUUvENY0Q11cNSV8H1bOaPK3EY9tH9DntsZ+8k7ghxYMKnQyAURzWww0FI1kETFkTs+0HJ0&#10;bOsrW8j5loEkrxjSFs2kcF9B0vKxgZYGuutrLdoYOoCAWghgrlUtmVDID6pS/aW9k0cq+jdXjJ5q&#10;c+9xeus/nz51jD+XwxWCk1+mPcLXjqEFkja8PTyZGB+stVe/PZWw4hebmIOmTSv2J4yfvUqrw7kO&#10;Mpa+/9yPvmMa8Nv4WRL7HN0fFuqASJh1WdxjTunnCfp4mu5XnvD+yh/fEvRKDZGjy9k8wPM1ccm2&#10;bkJmOi+DdaqFVc19d842VFU1nO0723D0/BgrmwN9K7dtTWKKx+VJW7et7BsYYMW0quU8LUXpdvT8&#10;ABVPdrfqaAvzJbONcV/SI9ww2EBAVQSgkapKR+Sdia20m/enrWixJ7fkxe6vSg4u/pi5UDtZwc+L&#10;bjK1xH+7p9rTeHWmjgb7PTn4DTn1Tv9mW/9m2njE++UqX925ZO2qeQ8SsvbJWNdf+Mlej3OU/D9W&#10;pJ8U6EAYGBNLb48M3h45kfm/dS8f/5cvmP3B0kRi/hWzc/t80OuLwxhexi6859TPfnsmIZlHg52X&#10;wXJSQcW+bSnb9lXwf7zim1Rdsdw7vbp8+Qqf5b4vyNO0ccXTd5sbPuN2C1f0fcYr67mzK5ihKl7k&#10;5BUbCKiLADRSXflQwpvvqKTR7fYwWTtzfXGy0eEtIlnPTBbTiXLTs3SOtNpzLqSvS561mi/bk+mn&#10;ZSc54hj1hBFVXOxz34yy+jr5x0vf37aJH2I+B05EEeGfUC498cMwnNVMF+F8aMv5trt32ScT3L1L&#10;fKoYunnK01tY+Xv00ZUrn+CUkO7y7WnFSe4ODIzRgSCRmjmRjOQoNNJI2Z4dK12YpBfIDI0WMDOu&#10;46U2t7/so42vjn6yyltEBvSlk6WVO0npu4EX9QQNbYrjJ1pNmx55YWjyNvflN5NesWQKTX6b8yDz&#10;3ZLind//5MokGRn/ZNUjvoVJrteCDohPqquOnVbdYyelx7T12kXec+p81tvi4w6jR8BUa3NfXzOd&#10;QvXNkY6OeXfHxvyP95nfxvItBQVbHqULm5hrDSMZ6CI7AWik7IhVbWCT6fKrsY/n0bLP9EICnXE1&#10;89OqjNOTjR99x69E8jFMeviJ08lzfxl/PP77IUKb9HgnY+k06amEJWtoO0YsR99lj3uujh4ZimVK&#10;wzkP+gbd9EjipfFzVwIL2Xkd2DNNhH9muu6dsfzi/H6NvZjYP9e68AsjhfOhLUNtdKq1MGUlMz/K&#10;/eGdak1KSrlz9hytCOka48C5s3dSkvjre+b/GzDG6CpTRI5+wfbFBgKqIgCNVFU6FHDGM/wdc33N&#10;yKTLv17IukGVbEYROfLduw52ldHmpouUb86+Atbr/h//8g3brP/1S7F15SvYy19jK6tWkI/c9GDB&#10;R2Q/vTg25EEfhNhtq8ZLL8U+65sBFuyAAhyNZJIWiczKI/+HL/Kkgn3byGf0Sp4quuy4jV7fKoTJ&#10;2MAHHzCX7DSPrngaN4sIIYY2kSWAez8iy9trTeF7P5QJWkVWg+/9oFeHtu6cfWHO21vWfpQ/2FWq&#10;Ir9nuhLCc9psLufxvFYVpxKuqZQA6kiVJkYbbtE7Jtl6MeATvKKpjTA07aV/PXLtjjpNRwLnQUCF&#10;BFBHKpMU1JHKcPdaxTMElOUP6yCgFQKoI7WSKfgJAiAAAiAQaQLQyEgThz0QAAEQAAGtEIBGaiVT&#10;8BMEQAAEQCDSBLAeGWninD2sRyrDHVZBAARAQAwB1JFiaKEtCIAACICAkQhAI42UbcQKAiAAAiAg&#10;hgA0UgwttAUBEAABEDASAWikkbKNWEEABEAABMQQgEaKoYW2IAACIAACRiIAjTRSthErCIAACICA&#10;GALQSDG00BYEQAAEQMBIBKCRRso2YgUBEAABEBBDABophhbaggAIgAAIGIkANNJI2UasIAACIAAC&#10;YghAI8XQQlsQAAEQAAEjEYBGGinbiBUEQAAEQEAMAWikGFpoCwIgAAIgYCQC0EgjZRuxggAIgAAI&#10;iCEAjRRDC21BAARAAASMRAAaaaRsI1YQAAEQAAExBKCRYmihLQiAAAiAgJEIQCONlG3ECgIgAAIg&#10;IIYANFIMLbQFARAAARAwEgFopJGyjVhBAARAAATEEIBGiqGFtiAAAiAAAkYiAI00UrYRKwiAAAiA&#10;gBgC0EgxtNAWBEAABEDASASgkUbKNmIFARAAARAQQwAaKYYW2oIACIAACBiJADTSSNlGrCAAAiAA&#10;AmIIQCPF0EJbEAABEAABIxGARhop24gVBEAABEBADAFopBhaaAsCIAACIGAkAtBII2UbsYIACIAA&#10;CIghEDU9PS2kfVRUFG0msLGQAQ3eBjw1fwJ42mM7h+4TsiwhezzXdKb9eD7JojuajwsBgAAIBBCA&#10;RipzOkAjleEundXqJsdbD2ePp/TFniate1Majp8mWXtbTL1Jjms3vFaWRccczCoqZ3Qz+HhM6nhR&#10;GtvKU93e/dbQBNVaEh2Tn1XUworsmfam/FkHpfMdI4EACAglgLlWoaTQDgRCEvD0dZG4fd4aklaW&#10;01brtDX74NKJis6map9ksse7UmPIxLWkXu7o8Ml761rZxvlkovV0+xn26PbcovFZB8EfBEAg8gSg&#10;kZFnDot6IFCemUCGOqM6h0hcCukboT+3zwzLVF6UuoFMvNXuCfwmuFnaQFEae8S0Ly6aTN27ENjU&#10;M6wHUogBBLRMABqp5ezBdwUJmHLZUs86nksaRpYenHslMj4pmty/x0vdfaqpDkfUtQkSk/Cf3FSr&#10;f+v95dAUiVlXzh3pbWJadl5rJTFVWbmz1FfBsGEaBIxFABpprHwjWukJ9Ha3Ll2X0dsUS1UtYDFy&#10;tiFuDpaZa31wryGotvQUHKermDFV/CIlIWlFzGxtdiqdgH2rL6ip9P5jRBAAgdAEoJE4O0BgUQSq&#10;bz3YsC6+oX8iIdXalRAdPNbwwBRZ9nB84MHtaesSpia6/MpHBbKzdSo6P7uILyJ9rU1pdAL2/lC3&#10;b0VzUY6iMwiAgHgC0EjxzNADBALmSE9OLN09c+KU/drTy1WHM6dhPWNDAd2TeIGk18TOxuppGJki&#10;0Q9nADgIgIBCBHDvhzLgce+HMtwlt0qnWMcymdsi6c419haOgC30vR8JrUXsKiNdd6TLk/4tpspK&#10;q0lPQdPp1okp5nA0XY/k7h7BBgIgoAABaKQC0KlJaKQy3GEVBEAABMQQwFyrGFpoCwIgAAIgYCQC&#10;0EgjZRuxggAIgAAIiCEAjRRDC21BAARAAASMRAAaaaRsI1YQAAEQAAExBKCRYmihLQiAAAiAgJEI&#10;QCONlG3EOoOA0xZlc7I/5ENDh8+od8s3PkYGARCQkQA0Uka4GFprBHxySXf8W6DEuettGfw3GTbn&#10;bOlz13u/9vZvy5u+UGKWjYTPoQwblFg2yhjYuASgkcbNPSKnBNI3JobgYO2grxRnN5/EUQFMbN5Y&#10;5uIONx5KnC195pIL7JcdVsIPYLfICNppSzxAWIdcZeRAopz1sIxRYGgQUC8BaKR6cwPPZCdgsVP9&#10;s9inhemYs/ZAcseFEguvjGazoOowsDa11XNlZka90+3kC1Jajnrj9B2L8h9kutuYpnPpn7PNkX74&#10;EOuQ2XLocLqjTcZJY9mzAQMgoEIC0EgVJgUuqYGAI8c7W8qrExUka97iikJHM1f0lV3PSazhdjuS&#10;HTXcJKm7vpg/xhSFNX5NdPQztWsIHU9e71Vq8/pkNXCDDyCgKwLQSF2lE8FIR8A/1yqsyhRi2VrG&#10;VaGJG9PTC7n6j+7yPV3Xe3ocOYmMMifmOHr6b3pXO729hFhAGxAAAUkJQCMlxYnBdEyAqpncc5l+&#10;XQ5YBZ0fqV9K3Tf7dUwfoYGAMgSgkcpwh1XtETCXlFkdOcxSIue7m25SRmHJs9JpV250t3OOa2Zn&#10;G6Ndeg7Usk3ddLW0Z7FzwVKGg7FAQBcEoJG6SCOCkJ6Afz3Sd7kMvbrHVXi9hp0OjYoqLm53SWrW&#10;Yu9IbuYmW4vbbgoa2mJ3HSasQ3R987BLullhQdbRCAT0TwDvxlImx3g3ljLcYRUEQAAExBBAHSmG&#10;FtqCQCCB2Q8MkO+ROgJtCWyGPIIACAgjgDpSGCepW6GOlJooxgMBEAAB6QmgjpSeKUYEARAAARDQ&#10;BwFopD7yiChAAARAAASkJwCNlJ4pRgQByQhE4s0kkjmLgUBAfwSgkfrLKSKKAIHAF4Nk+O+ZJAHH&#10;Ax7EOssh5sms/AtCAt/XgZd4RCB1MAECYghAI8XQQlsQ8BPwPhTHVVZI72r0P16VP+4q7M+Z5z0c&#10;eWWN7AtCXIXkQDH3wNa5X+IR+s0kSAYIgIDsBKCRsiOGAZ0TMFtKGsW+csNssfCvDzGX5Fk5QHO+&#10;xEPcm0l0ThrhgUDkCUAjI88cFnVHwJxbmO57cCr/gJ7E5mT62qoFQ3XX1/QX5vLv7sBLPBbkhQYg&#10;EFkC0MjI8oY1/RPwzbWS6+0LPdDVXV97vcz3Dmf9s0GEIKA1AtBIrWUM/qqQgLu9ucdfA3IO0klU&#10;0jyvSNIrdGrX2wOfsYqXeKgwuXDJ2ASgkcbOP6JfPAG3s774AJk1r+qm64uhB6cXttrac4MEEi/x&#10;WHwuMAIISE0AGik1UYxnFALeF4Mk1lwvdAXMl3rXI+mLOBpL+IXGGUzoFaw5DscB/gUiUfyLRfAS&#10;D6OcOohTQwTwvFZlkoXntSrDHVZBAARAQAwB1JFiaKEtCIglgBdxiCWG9iCgJgKoI5XJBupIZbjD&#10;KgiAAAiIIYA6UgwttAUBEAABEDASAWikkbKNWEEABEAABMQQgEaKoYW2IAACIAACRiIAjTRSthEr&#10;CIAACICAGALQSDG00BYEQAAEQMBIBKCRRso2YgUBEAABEBBDAPd+iKElXVvc+yEdy3BGuvTnm48u&#10;fzicnlrus2b1Si27D99BQAEC0EgFoFOT0EhluHut3v7qzt2xe8r6EGHr9P8E0MgIM4c5HRDAXKsO&#10;kogQQAAEQAAEZCEAjZQFKwYFARAAARDQAQFopA6SiBBAAARAAARkIQCNlAUrBjUkga/e+8XjP94c&#10;9Nl78tznJ3ft5Q/uevPkV14y595kDpZ/zv/O9v3NOUNyQ9AgoF4C0Ej15gaeaY3A6l3vfnnx8pct&#10;rz1JyM/qLzP7Lw2+XPLb9S+1MvsXWy3u3z4XLITvl0AXtZZmtfvraY91OKIcjth2D3X1TPtxbgdb&#10;eASgkeFxQy8QEEDg68bftZD8+uqnHmMbP1ZcReWz5b/e+5rvm1Lws5SAXwWMiCYgsACB6u4hkpA9&#10;nZ1ARvrOEE/DCNmRYmL7eKqpXrLyGeU4nhQknPSrJvpVoJqeYY/wjXvnUFl/g+NNBfpVYWgk/sqB&#10;gGwEPLf6yJNruX+g2G1VpiWFXBn0/YOydu9LBVfqKhq/kc0FDGxoAp6+LhK3jz0Dq5s6K4aWHsy2&#10;Tlut09lxQ0OdXkX0FBzvrBh5EATK054/NJGQmk0bdyUsvXHt9GwV3J5bNE6Hsmbnk4nW0+1ndAoa&#10;GqnTxCIsjRB46o1j+f/zm/++oBF34abqCZRnJpChzqjOIRKXQvpG6M/tTA3Z/tYE2ZBaVM79j82U&#10;25oQfX+ou5r9pSUru2tv1o7ombENjQ2zyhcsnzNaeYZVj2RRDkIjF4UPnUFgPgKmdUFVIyHfdDtn&#10;VJaEbP3n155sLTk+aAZLEJCCgCmXLe+s47mkYWTpwVxWFYfv3SfRSfH+8benxC0jEyd7Ock0MToa&#10;uPEiem2Hw7FjiIprVkvAdAjfsLeJmYntvNZKYqqycmeOIEUoahgDGqmGLMAHnRJ4rPilAtJaUv45&#10;twD5dWPFb6+Qgn/dxS1PerdVu/+99B/fb23RKQSEpRSB3u7WpesyetllxWsTIr3o/eXI1LKE1C5r&#10;dlXM1I1+ruIM3tKK2GnbVDrX+lafbhckoZEizxw0BwExBJ5645P6127+Lp+9ISTfaX7tk4tvbJ01&#10;wOpdVW+kiBkWbUFgQQLVtx5sWBff0E+XFemaIp1InRoImBY90zcyo7IMHPBMe/+NqZiDuWnbiYlO&#10;3i6b8lacs62a0vbF+aZtF3RKew2gkdrLGTxWOYFVu9+7eLn6Kd7L1U/tfu84ex/Ixcvvvb57tdf5&#10;ra9f/vK479fHipk2c8inymOFe6ol0HtyYunuNN697cuX0r0b15qquXqPuSRnisQkzzGDyn7Ptqe6&#10;yN49wqjpPBu9dHaKRD+coVoSi3MMzzRfHL9we+OZ5uGSk6YfnmkuDUeMoloCdIp1LHOcLkbSnWsT&#10;tGSka4q7x06/NTTFC150QtfewEVE5urWrrhspgu70Vs76KWtbOPoDQlZA9xxevNl59D9mNTpoviC&#10;ptOtE1Ps93Q90ns1kGqBhOsYNDJccovrB41cHL/F9oZGLpYg+muXAKtzJCbhYGYuf5mrdmOR33PM&#10;tcrPGBZAAARAQD0EmAtfs3eQkZM6v2tDGuKoI6XhKHYU1JFiiUnbXqo6MjIvapbkVZd4f6S0pxBG&#10;MwgBaKQyiYZGKsPda1VCjZREwOahQbVNEhPQSGVPOVjXKAHMtWo0cXBb5QQObd+8cc8plTsJ90AA&#10;BBYggDpSmVMEdaQy3OWqIz/ck/YrF3uJn3eLzbl8qVKKIFFHSkERY4BAmARQR4YJDt1AIIDAT0/0&#10;sndA5sSSZTvZWyGlEUhANgoBpy3K5mR/GCXiOeJUJQRopIHPSIQuIwE61/ojto5kdvbs3sg8Zydt&#10;Z+WpQ9vT2GfupHHfMltH+Y+e4l7CHHBQRtcwtAYIULnwbhk2p1vVHrvdTpV7uBh80MjF0ENfEBBC&#10;YPyvJLeSFpfPD3dUtpPn/4MWmjn/MP7x7g+Zzqd2/vpj8nwlU4ZWPk8+fvaQkBHRRn8E0jcmBgdl&#10;7ZhmNldhf05xvZpV0lWb0+aSJiGzIEgz7GJGgUYuhh76goAQArHPn6zNoQ1/HB8dbX6t+qfMbpz3&#10;RUQXh6emxjsqmTqysmN86v++7BAyJNrojIDFfqHEbLFP2y2zAlufzB9y19sy2OIyw+bVTGZ20sYd&#10;9R/0jRA4d+u0ZXCd5u/irp9pgpD57FLrUTkO4sihDjDju6kdrgCm5S/viM/i7IlkOnSA/M8DQbl0&#10;QyOVYw/LIMAR4Jcw2RXN3o8YNcUGAqzu0C2xhnQ0lpiptiU2b2xkK8uyjc2JPr1xkDz2aOPGZqHl&#10;ZuguztoDyYddzGiHcvmXtYW027+xzDVtt9unO6yEqXmpyLvri2sIPco6SWr8mujgGs/+D4D68wyN&#10;VH+O4KGuCVQ/s+x++55ybt71UCVuF9F1tsUEx8+1Tl+wW6hcOdsc1jIqlXQzW0rKrP03+elXax7z&#10;NT2aW0ia2wXNyYbuYjl0mFxvp6uLZrNXIkPaLSvhDAdsrus9PY6cRFbacxw9Ph8JdX1WYzEsFGwL&#10;jVQQPkyDACVQeybnob92/Iq5ZufXn0q0rAOwIBAeAXOJ3V6SSOptgXOgYobyKjtTS9LKMkRX75Ru&#10;4gHHAVZSuZlaNW7QSDVmBT5plUD1pYt/rGWdrz3D3/7h2yHkhY8+906l5py8/vlJZmGS2aovfc69&#10;PKv30okXtBo6/JaXgCXP6qjhdMTtrK9xJK/n9cfRxl5U6nbWNpNC7wSpzxeulKOrhDUOv3/zdHG7&#10;aXuzeT3p52vSkHbnCpdrzF3kOu/FruaSC9wFSYet7NTufHoqL9cFR4dGLogIDUAABEBAcQIWu6vw&#10;ejG3Qnm90OVb27OSNuYoXbYsZJYtAzdm5pQt04rbNhZa/d+E7uJuL2ZN5PQn8xO7JJRd/3BUGfv5&#10;a3Ys9o7kZm6ytbjtpuLMpHAAz9mRgqL4MfCcHfHMpOyB57VKSRNjKUaAXjLalifuWpgwuigWnhoM&#10;o45UQxbgAwiAAAiAgBoJoI5UJiuoI5Xh7rUqYR0ZgUDw3o8IQNamiTCKwjC6aJONRF5DIyUCKXIY&#10;aKRIYBI3l0ojJXZLzuHwbiw56WJs3RKARiqTWmikMtwD6khlHVDE+prVKxWxC6MgoF0CWI/Ubu7g&#10;OQiAAAiAgLwEoJHy8sXoIAACIAAC2iUAjdRu7uA5CIAACICAvASgkfLyxeggAAIgoCoC3377bdj+&#10;TE5Oht1Xox2hkRpNHNwGARAAgXAI/OEPf4iPj6c/RXX+9NNP165d++qrr4rqpYPG0EgdJBEhgAAI&#10;gIBQAu+///7IyMgjjzwitAPbbs2aNbdv337vvfeMVkpCI0WdJ2gMAiAAAhomcOPGjT/96U9xcXHZ&#10;2dmiwqAa+cwzz1CBpDIpqqPWG0MjtZ5B+A8CIAACQgm0tbXRpnl5eUuWLBHax9uuuLiY7tIyVGxH&#10;TbeHRmo6fXBeEgJ1WWu2HGFGojtxybZu76Ddrzyx7pUeSUxEYJDuI7YtyWvi1jKfdVlv+6KIgGmY&#10;0AyBO3fuUF9TU1PD8PgnP/kJ7UXnacPoG3YX9uWSUWF3X3xHaOTiGWIEPRF4iHS/zuqlxrYjO16s&#10;u5XvuD0ySD9N+0jdi1lvaywEuBsBAnRNkVqhc61h2OJ6cSMYZ4NGKplr7r9I2CJPIHTWf2g7Zrbv&#10;qFPytAjHdt1H7sTSrtJ0rm966ekmy7D95zNq4MhzhkW1EeDmWsPTSHqZD52hpbeORDKocP42SNoH&#10;GikpTgymAwLpv7eRBo0VYW+3us35+wPhp6fE/839Zx2kAyHIQEDsRa0+F8LuKEMQERoSGhkh0HOa&#10;mcamEIH5s76/ax+ZVYQpeaJIZFsh2DCrIgLc5axhrynSjrSUjGQ8Ep374Q8DjQyfHXrql0BpVeY5&#10;q+2iZgLcbH7I3Rq0jNrTN/yQ+Z80EwAcjRCBxawpLmYtM0LhyWAGGikDVAypfQLp9sbM7tZb8RqJ&#10;hM4Pm111O+r4BcieuqwiZ7zt9/zypEaCgJsRILB69WpqJbzrbrhe9EbJCPjpM8HVrJG0OMMWNFJB&#10;+DCtZgKZR4+Zh91q9jDIt/1dH5Sua7By934UNZDSD07/m2ach6MRI8Ddv/Hhhx+GYbGxsZH24kYw&#10;zoZ3LCuTa7xjWRnuXqu3v2LuEtPn1vPz5JfPZR67dXRWFYl3LOsz4yKjog9rpcuKV65c2bRpk/Cu&#10;9Ak7P/jBD+jPwcHBCJeSwp2UoyXqSDmoYkwQUI5A+u/7j+0jL285opmnHyjHypCWd+3aRePmbgIR&#10;vtH2VCDp4+gMJZCUD+pI4SeJlC1RR0pJU/xYeq4jQ9NAHSn+TNFhD/rIVlpHUrUTGxvtSG+OxFzr&#10;3Nzwb7rY82n+9uApLU+xo0EjxRJDexAwJgHUkcrkHRqpDHev1UCNpNXV3/9OL537O/3Jfpgd9vdp&#10;+meIr5g2SoXwPWaLmutn1PeiZh73fD3q8xN1pFIpg13tEoBGKpM7aKQy3OfSSGU9iaR1aGQkacOW&#10;Pgjgmh195BFRgAAIgAAISE8AGik9U4wIAiAAAiCgDwLQSH3kEVGAAAiAAAhITwDrkdIzFTKiUdcj&#10;Jxur3UeGAgnF1tlNW696KompctN45buk8hex/NdXPXveGf+S+WXJC6+uqtzEvDbd4/S83sYeTIit&#10;s5q2hvMWPGZEXNcq5Czl2pw/WnU26IkLKYUVBUkDLS2kwPcHP9rY+ZYPzvbRxitTtr1YsGW5cCNo&#10;CQIqJQCNVCYxRtVIL+2rns1/eeSyVw7PvesezDEXk9HKK7GVFkYLCRmvtI2urTIXUxUcGa+s+HYb&#10;ldKR0T0Vk7YqVhpHJj1xS0zhZg8aKZrcQEvVQBIVR67jQMvRsa2vbCHnWwaSvGJIWzSTwn0FScvH&#10;Bloa6K6vtWhj6AACaiEAjVQmE9BIr0ZSLfScCkjC43nmE4xMMsdJnvkXdP/q6OvvTNrYcjNQWReT&#10;uWCNrMta8x/8k1kfSiw99uYXL7/48d8Ch08svX0+6O2Mi7EtZd8Azwl56PkP+u3klSeCnB+8PeIz&#10;uKjrWv0ayWhhX0AUK7fte4XWjPTwZ4+ye3QbO3+04e7TbL1ZNfDottGztBRdua3wxeUDHzRzhWbh&#10;K5zeMi2ZOhWlp5QnBsaSjADWIyVDiYHCIhBbaTfvT1vRYk9uyYvdX5XMCiTdYiurVpBL7gJbf8FH&#10;bO1Ij20ytcR/u6fa03h1Mixb83SiKjhC5eRE5v/WvXz8X75g9gdLE4n5V8yOSgWSC4f3nPrZb88k&#10;JPNosPNSg6LjJRVU7NuWsm1fBf8HL4v0mxXLvdOry5ev8Fnu+4I8TRtXPH23ueEzbrdwRd9n58eY&#10;FgPnzq5ghqp4cWsS5mZlyBaGXCQBaOQiAaL74gl8N/gNM8jtYbI2YH3xXMc42Wm+bDfX/eg7u2PU&#10;w9oxWUwnyk3P0iqz2nNuhuUTUUT4J5TXT/xw8fGodwThfGjL+ba7d9knE9y9S3yqGLp5ytNbWPl7&#10;9NGVK5/glJDu8u2Ttm4jdwcGxuhAkEj1njkG9gwaaeDkqyF0On1K51qHRmm9WNo7XmpzN3JTg1c9&#10;pWQFe53Okq0Ws23V6LtX/e6aNq2o3ElK3x2XLgJXHftWqT12UnpMW69d5D2nzme9LR2PeUais6d0&#10;rvXO2Qbmj77mqqNcQchso2Pe3bEx/+N95vdq+ZaCgi2P0oXNFv84EYkDRkBACAFopBBKaCMbgU2m&#10;y6/G0jXIy3bTCwl0xpW9SIducUse7/2W18uR0bO9S9gSc9LDL65NnvvL+OPx3w9ya880Ef6ZGZB3&#10;xvKL8/s19mJi/1zrwi+MFM6Htgy10anWwhS6BklnTNk/vFOtSUkpd86eoxUhXWOkM6h3UpL463vm&#10;P3nGGF1lisjRL9i+2EBAVQSgkapKhxGd8Qx/lxi/hF6n6loVcJ1q3Io388gnFf2bbf2bK8bJq6vY&#10;C1y/e9fBHrG57WTFm/zKpRGhKRszLRKZlUf+D58vSQX7tpHPaHlZRZcdt9HrW4V4OTbwwQe0R1Xz&#10;6IqncbOIEGJoE1kCuK41sry91ox+Xasy1P1WZ13X2rpz9oU5b29Z+1H+YFep0s7OY59e1zqX57TH&#10;XM4v6rpWFVOAayAgHwHUkfKxxcggEAEC/vXItTvqImAPJkDAUARQRyqTbtSRynD3WsUzBJTlD+sg&#10;oBUCqCO1kin4CQIgAAIgEGkC0MhIE4c9EAABEAABrRCARmolU/ATBEAABEAg0gSwHhlp4pw9rEcq&#10;wx1WQQAEQEAMAdSRYmihLQiAAAiAgJEIQCONlG3ECgIgAAIgIIYANFIMLbQFARAAARAwEgFopJGy&#10;jVhBAARAAATEEIBGiqGFtiAAAiAAAkYiAI00UrYRKwiAAAiAgBgC0EgxtNAWBEAABEDASASgkUbK&#10;NmIFARAAARAQQwAaKYYW2oIACIAACBiJADTSSNlGrCAAAiAAAmIIQCPF0EJbEAABEAABIxGARhop&#10;24gVBEAABEBADAFopBhaaAsCIAACIGAkAtBII2UbsYIACIAACIghAI0UQwttQQAEQAAEjEQAGmmk&#10;bCNWEAABEAABMQSgkWJooS0IgAAIgICRCEAjjZRtxAoCIAACICCGADRSDC20BQEQAAEQMBIBaKSR&#10;so1YQQAEQAAExBCARoqhhbYgAAIgAAJGIgCNNFK2ESsIgAAIgIAYAtBIMbTQFgRAAARAwEgEoJFG&#10;yjZiBQEQAAEQEEMAGimGFtqCAAiAAAgYiQA00kjZRqwgAAIgAAJiCEAjxdBCWxAAARAAASMRgEYa&#10;KduIFQRAAARAQAwBaKQYWmgLAiAAAiBgJALQSCNlG7GCAAiAAAiIIRA1PT0tpH1UVBRtJrCxkAEN&#10;3gY8NX8CeNpjO4fuE7IsIXs813Sm/Xg+yaI7mo8LAYAACAQQgEYqczpAI5XhLp3V6ibHWw9nj6f0&#10;xZ4mrXtTGo6fJll7W0y9SY5rN7xWlkXHHMwqKmd0M/h4TOp4URrbylPd3v3W0ATVWhIdk59V1MKK&#10;7Jn2pvxZB6XzHSOBAAgIJYC5VqGk0A4EQhLw9HWRuH3eGpJWltNW67Q1++DSiYrOpmqfZLLHu1Jj&#10;yMS1pF7u6PDJe+ta2cb5ZKL1dPsZRjfbqUAmpLKN4x60BoyAFIAACESYADQywsBhTicEyjMTyFBn&#10;VOcQiUshfSP05/aZkZnKi1I3kIm32j2B3wQ3SxsoSmOPmPbFRZOpexdoEdk3cp/E7E5jJHf78qWE&#10;PLgaNIBOACIMENAEAWikJtIEJ9VHwJQ7ztR/1vFc0jCy9ODcK5HxSdHk/r1hzvv7VFMdjqhrEyQm&#10;4T+5qVb/1vvLoSkSs66c18WJk71UGD3Vtx6oL3J4BAIGIgCNNFCyEaosBHq7W5euy+htiqX6F7AY&#10;OdsWNwfLzLU+uNcQVBp6Co7TVcyYKm6RMq2oKib6xjUqqKdPQiJlyRkGBQGhBKCRQkmhHQjMSYCW&#10;ehvWxTf00xVEa1dCdHCb4YEpsuzh+MCD29PWJUxNdPX5RJIKZGfrVHR+dhEtIrmtvGgvu6K5d/fS&#10;KRLtX+lECkAABCJMABoZYeAwpzMCvScnlu6eOXHKxujp5arDmdOwnrEhP4PeJF4g6TWxM8mc6W2q&#10;mCAbknNnrXTqjCHCAQH1EsC9H8rkBvd+KMNdcqt0inUsk7ktku5cY2/hCNhC3/uR0FrEKl9vE7M8&#10;6d9iqqy0muQqS3o3SPSG5KwB9uIdbCAAAooQgEYqgp1AI5XhDqsgAAIgIIYA5lrF0EJbEAABEAAB&#10;IxGARhop24gVBEAABEBADAFopBhaaAsCIAACIGAkAtBII2UbsYIACIAACIghAI0UQwttQQAEQAAE&#10;jEQAGmmkbCPWGQSctiibk/0hHxo6fEa9W77xMTIIgICMBKCRMsLF0Foj4JNLuuPfAiXOXW/L4L/J&#10;sDlnS5+73vu1t39b3vSFErNsJHwOZdigxLJRxsDGJQCNNG7uETklkL4xMQQHawd9pTi7+SSOCmBi&#10;88YyF3e48VDibOkzl1xgv+ywEn4Au0VG0E5b4gHCOuQqIwcS5ayHZYwCQ4OAeglAI9WbG3gmOwGL&#10;neqfxT4tTMectQeSOy6UWHhlNJsFVYeBtamtniszM+qdbidfkNJy1Bun71iU/yDT3cY0nUv/nG2O&#10;9MOHWIfMlkOH0x1tMk4ay54NGAABFRKARqowKXBJDQQcOd7ZUl6dqCBZ8xZXFDqauaKv7HpOYg23&#10;25HsqOEmSd31xfwxpiis8Wuio5+pXUPoePJ6r1Kb1yergRt8AAFdEYBG6iqdCEY6Av65VmFVphDL&#10;1jKuCk3cmJ5eyNV/dJfv6bre0+PISWSUOTHH0dN/07va6e0lxALagAAISEoAGikpTgymYwJUzeSe&#10;y/TrcsAq6PxI/VLqvtmvY/oIDQSUIQCNVIY7rGqPgLmkzOrIYZYSOd/ddJMyCkuelU67cqO7nXNc&#10;MzvbGO3Sc6CWbeqmq6U9i50LljIcjAUCuiAAjdRFGhGE9AT865G+y2Xo1T2uwus17HRoVFRxcbtL&#10;UrMWe0dyMzfZWtx2U9DQFrvrMGEdouubh13SzQoLso5GIKB/Ang3ljI5xruxlOEOqyAAAiAghgDq&#10;SDG00BYEAgnMfmCAfI/UEWhLYDPkEQRAQBgB1JHCOEndCnWk1EQxHgiAAAhITwB1pPRMMSIIgAAI&#10;gIA+CEAj9ZFHRAECIAACICA9AWik9EwxIghIRiASbyaRzFkMBAL6IwCN1F9OEVEECAS+GCTDf88k&#10;CTge8CDWWQ4xT2blXxAS8L6OoAtu8HzyCKQRJkBgIQLQyIUI4XsQmJuA96E4rrJCelejX9L4467C&#10;/px5dC6vrJF9QYirkBwo9r/VKv0w/1YR3/NZQ7+ZBIkBARCQnQA0UnbEMKBzAmZLSaPYV26YLRb+&#10;9SHmkjyrFxB9Yqv/EeXcQXFvJtE5aYQHApEnAI2MPHNY1B0Bc25huu/BqfwDehKbk+lrqxYM1V1f&#10;01+Yy767g3ngKt8ZL0xeEBwagEBECEAjI4IZRgxEwDfXSq63L/RAV3d97fUy7zuczbmN/EQr88Lk&#10;gAlYA8FDqCCgMgLQSJUlBO5okYC7vXnWLCmdRCXN84qku95Wu94e8IxV31ubzczDyq9L+zRYLXKF&#10;zyCgOAFopOIpgAMaJ+B21hcfILPmVd30ncyhI6MXttracwMFknmRiO+VIvU1Dlyro/HzAu7rgwA0&#10;Uh95RBSRJ+B9MUhizfVCl3e+lLrhXY+kL+JoLGEXGmdtTht9i7LjAP8CkSjvi0Xa24r5V4o0F3YE&#10;jBj52GARBECAI4DntSpzJuB5rcpwh1UQAAEQEEMAdaQYWmgLAmIJ4EUcYomhPQioiQDqSGWygTpS&#10;Ge6wCgIgAAJiCKCOFEMLbUEABEAABIxEABpppGwjVhAAARAAATEEoJFiaKEtCIAACICAkQhAI42U&#10;bcQKAiAAAiAghgA0UgwttAUBEAABEDASAWikkbKNWEEABEAABMQQwL0fYmhJ1xb3fkjHMpyRLv35&#10;5qPLHw6np5b7rFm9Usvuw3cQUIAANFIB6NQkNFIZ7l6rt7+6c3fsnrI+RNg6/T8BNDLCzGFOBwQw&#10;16qDJCIEEAABEAABWQhAI2XBikFBAARAAAR0QAAaqYMkIgQQAAEQAAFZCEAjZcGKQQ1J4Kv3fvH4&#10;jzcHffaePPf5yV17+YO73jz5lZfMuTeZg+Wf87+zfX9zzpDcEDQIqJcANFK9uYFnWiOwete7X168&#10;/GXLa08S8rP6y8z+S4Mvl/x2/UutzP7FVov7t88FC+H7JdBFraVZ7f562mMdjiiHI7bdQ109036c&#10;28EWHgFoZHjc0AsEBBD4uvF3LSS/vvqpx9jGjxVXUfls+a/3vub7phT8LCXgVwEjogkILECgunuI&#10;JGRPZyeQkb4zxNMwQnakmNg+nmqql6x8RjmOJwUJJ/2qiX7lV9PeJraZ73O8YJbOnullujBtjref&#10;0W9aoJH6zS0iU5yA51YfeXIt9w8Uu63KtKSQK4O+f27W7n2p4EpdReM3irsKB3RJwNPXReL2sWdg&#10;dVNnxdDSg9nWaat1OjtuaKjTq4ieguOdFSMPggCkFTHN2E9VDP1m6aaA05j+TsvTHdcmElKzmTZ7&#10;c7frkh4bFDRSv7lFZFog8NQbx/L/5zf/fUELvsJHLRAoz0wgQ51RnUMkLoX0jdCfjIB52t+aIBtS&#10;i8o5qTPltiZE3x/qrmZ/acnK7tqbtSN6rvDYjssSMsuDvuz95dAUiUkdSAtWTi3wEesjNFIsMbQH&#10;AcEETOuCqkZCvul2zqgsCdn6z6892VpyfNAseFg0BIF5CJhyx9n6bzyXNIwsPZjLytjwvfskOine&#10;3217StwyMnGyl5NMU6hCkM7c3icx/CC+3p6xIUKWPbjFL3w2caPoc4NG6jOviEoVBB4rfqmAtJaU&#10;f84tQH7dWPHbK6TgX3dxy5PebdXufy/9x/dbW1ThMpzQD4He7tal6zK4VcNrE2HF1XtyjiKSU1xC&#10;4jKpGHelxtyfuJakX5WERoZ15qATCAgj8NQbn9S/dvN3+ewNIflO82ufXHxj66yuq3dVvZEibEC0&#10;AgGBBKpvPdiwLr6hn64aWrsS6ETq1MCwv+uZvpEZleXsYc+099+YXUTy7aK5S4G2p63bINAhbTbD&#10;81qVyRue16oMd69VPK9VWf6wLj+B3iTHrd3WzKvHOweSrQOkiS0lY6qy2SVJen9I59D9mNTpojSv&#10;J8yVO11x2ePc3Cyz0RGuDSUEHvF57f+KXt2649qD/Oy9LTpdmkQdKf+5CgsgAAIgEGECvbeGmAtt&#10;TC3JMUPX6Fzrgw2p2VUJD97qZO/WoAIZndDlF8g5nJujiOTuvGRWH9MGshMSRjrpUFQgN6Rm6VUg&#10;KRfUkRE+c3lzqCOV4Y46UlnusK4GAmwRSWISDmbm8pe5qsErtfqAOlKtmYFfIAACICAHAebC1+wd&#10;ZORkwPKkHHb0MSbqSGXyiDpSGe5S15GReVGzJK+6xPsjlT3lYF2jBKCRyiQOGqkMdxk0UhIBm4cG&#10;1TZJTEAjlT3lYF2jBDDXqtHEwW2VEzi0ffPGPadU7iTcAwEQWIAA6khlThHUkcpwl6uO/HBP2q9c&#10;U4ExxeZcvlQpRZCoI6WgiDFAIEwCqCPDBIduIBBA4Kcnetm3X+XEkmU7mR2JBBKQDUTAaYuyOdkf&#10;OgtaWExqDR8aqbPTEeGohACda/0RW0cyO3t2b2Ses5O2s/LUoe1p7DN30rhvma2j/EdPcS9hDjio&#10;kjDghrIE3PW2DDrpxGwZNqdbWWeCrVNN827UNWGeud3OWUEIU1Bh48vRChopB1WMCQKBBMb/SnIr&#10;aXH5/HBHZTt5/j9ooZnzD+Mf7/6QaXRq568/Js9XMmVo5fPk42cPgZ1hCaRvTAyM3V2fkdi8scw1&#10;zW6NhxLV9th7awfrmauwP0eYSrpqc9pcIdM7I3yVnAbQSJUkAm7omEDs8ydrc2h8P46Pjja/Vv1T&#10;ZjfO+yKii8NTU+MdlUwdWdkxPvV/X3bomARCm4eAxX6hxGyxT9stXCNn7YHkjgslFl4ZzWZux1da&#10;Ztjq+cKSKcXqvRVnBnvUaQso7ugv7EE33fEVpZyNwKldrlmI8W1M14WVcLYJX8TUVo6DOHJoSex1&#10;PJDGzPDVcq5AI9WSCfhhXAL8Eia7otn7EaOm2EDA2eaw5vFy6afhtNHSspGt3so2Nif6RMvRTPKY&#10;w67D5EAtnfm05CU72vgZUGdbf2GumYpfcQ3hqlJXGalhu1ryrMHNXKHG72cKWq988/4weke3xObk&#10;w4dYT+cy4fOdyn+HlTC1J/2/gHbyC43UTq7gqS4JVD+z7H77nnJu3vVQJW4X0WWWpQqKEc4yTmHM&#10;lpIya/9NvpSkR9mC07w+mbNlOXS4nxNJXiKJ63pPjyMnkVW1HEcP19XXzF1fQ5XUtdD4QYH45lrJ&#10;9XbWjzlNSBW7QuNAIxUCD7MgwBOoPZPz0F87fsVcs/PrT0Mv1oCXwQgkbkz3lXjhhG7OLWRF0iuR&#10;zBi8qLGriHwxxzSrqXe725uTefEVbcxckkeaOZGc04ToAVXVARqpqnTAGY0TqL508Y+1bAy1Z/jb&#10;P3w7hLzw0efeqdSck9c/P8ksTDJb9aXPmdtF6ETrpRMvaJwA3JeKgJmWiY6cjHrvhaBuurFzo1TR&#10;GBtuZ32NI3l96FlLTv3q2wivfVxfbriA60tpM9JcW9uczEzsihnfF6ibVrfcLyFMSIVEkXGgkYpg&#10;h1EQAAEQWIAAXcBzFV6vYWdHo6KKi9vpLIPFTg8Vs/OlNdcLXTMWCIMHZNTvwAHiW9S02DuSm7nJ&#10;1uK2m762VIyTHQ5WIsWNz15/w3pCDjdyE8AhTHhtUQ3tD3XNjlpPBzxnR5nM4Dk7ynD3WpXqHctS&#10;PQRnHhpSmcDzWpU95dRsnV7Q2pZ3YV69VbP78vqGOlJevhgdBEAABFRNgLlah68iVe2nQs6hjlQG&#10;POpIZbjLUEdGIBC89yMCkA1pgnlKwYGedGsHisiQ+YdGKvNXAxqpDHepNVLZKERZx1yrKFxoDAIc&#10;AWikMmcCNFIZ7gEaqawDilhfs3qlInZhFAS0SwDrkdrNHTwHARAAARCQlwA0Ul6+GB0EQAAEQEC7&#10;BKCR2s0dPAcBEAABEJCXADRSXr4YHQRAAARUReDbb78N25/Jycmw+2q0IzRSo4mD2yAAAiAQDoE/&#10;/OEP8fHx9Keozp9++unatWtfffVVUb100BgaqYMkIgQQAAEQEErg/fffHxkZeeSRR4R2YNutWbPm&#10;9u3b7733ntFKSWikqPMEjUEABEBAwwRu3Ljxpz/9KS4uLjs7W1QYVCOfeeYZKpBUJkV11HpjaKTW&#10;Mwj/QQAEQEAogba2Nto0Ly9vyZIlQvt42xUXF9NdWoaK7ajp9tBITacPzktCoC5rzZYjzEh0Jy7Z&#10;1u0dtPuVJ9a90iOJiQgM0n3EtiV5Tdxa5rMu621fFBEwDROaIXDnzh3qa2pqahge/+QnP6G96Dxt&#10;GH3D7sK99CTs7ovvCI1cPEOMoCcCD5Hu11m91Nh2ZMeLdbfyHbdHBumnaR+pezHrbY2FAHcjQICu&#10;KVIrdK41DFtcL24E42zQSCVzzf0XCVvkCYTO+g9tx8z2HXVKnhbh2K77yJ1Y2lWazvVNLz3dZBm2&#10;/3xGDRx5zrCoNgLcXGt4Gkkv86EztPTWkUgGFc7fBkn7QCMlxYnBdEAg/fc20qCxIuztVrc5f38g&#10;/PSU+L+5/6yDdCAEGQiIvajV50LYHWUIIkJDQiMjBHqGmWlsihKYP+v7u/aRWUWYMieKpFYVRQ7j&#10;qiDAXc4a9poi7UhLyUhGIunfgHAGg0aGQw199E6gtCrznNV2UTNhbjY/5G4NWkbt6Rt+yPxPmgkA&#10;jkaIwGLWFBezlhmh8GQwA42UASqG1D6BdHtjZnfrrXiNRELnh82uuh11/AJkT11WkTPe9nt+eVIj&#10;QcDNCBBYvXo1tRLedTdcL3qjZAT89JngatZIWpxhCxqpIHyYVjOBzKPHzMNuNXsY5Nv+rg9K1zVY&#10;uXs/ihpI6Qen/00zzsPRiBHg7t/48MMPw7DY2NhIe3EjGGfDO5aNk2tE6idw+yvmLjF9bj0/T375&#10;XOaxW0dnVZF4x7I+My4yKvqwVrqseOXKlU2bNgnvSp+w84Mf/ID+HBwcjHApKdxJOVqijpSDKsYE&#10;AeUIpP++/9g+8vKWI5p5+oFyrAxpedeuXTRu7iYQ4RttTwWSPo7OUAJJ+aCOFH6SoKV+COi5jgyd&#10;JdSR+jmDFxEJfWQrrSOp2okdg3akN0dirnVubtzTgJRdOxWbUbQHgVAEoJE4N0AABIQQQB0phBLa&#10;6I1AoEbS6urvf6f//fs7/cl+mB3292n6Z4ivmDZKQfkes0XN9TPqe1Ezj3u+HvX5iTpSqZTBrnYJ&#10;QCO1mzt4Hj4B1JHhs0NPEDASAVyzY6RsI1YQAAEQAAExBKCRYmihLQiAAAiAgJEIQCONlG3ECgIg&#10;AAIgIIYA1iPF0NJ828nGaveRocAwYuvspq1XPZXEVLlpvPJdUvmLWP7rq54974x/yfyy5IVXV1Vu&#10;Yt5a7nF6Xm9jDybE1llNW0O8hM7jdBe0TfLjpJkuc2OOjFY6Rk9R6wmx+62mYq7vHAfHK22eU75e&#10;3ChXPZvf+W5/lfnZK4IcWDBRWI9cEJGvwfmjVWeDnriQUlhRkDTQ0kIKfH/wjcfOt3xwto82Xpmy&#10;7cWCLcuFG0FLEFApAWikShMjr1tUcv7yCC9dhJx71z2YYy4mo5VXYistjBYSQoVqdG2VmVGykfHK&#10;im+3USkdGd1TMWmrYqVxZNITt8QUwkuqka+TVSf4obhGjPKRV81Uaz1XPQXvEEabQx4cdSV831ZO&#10;G/Ab9dD+DXluZ+wn7whyYEF60MgFEc1sMNBSNZBExZE7PtBydGzrK1vI+ZaBJK8Y0hbNpHBfQdLy&#10;sYGWBrrray3aGDqAgFoIYK5VLZlQyA8qXf2lvZNHKvo3V4yeanPvcXrrPzI5eGXSQ2vHkUkX59zI&#10;5Jdpj/C1Y2iBpA1vD08mxnNa692ufnsqYcUv2GLUtGnF/oTxs1dpdTjXQabH95/70XdMA34bP0ti&#10;n6P7w0IdEAmzLot7zCn9PEEfT9P9yhPeX/njW4JeqSFydDmbB3i+Ji7Z1k3ITOdlsE61sKq5787Z&#10;hqqqhrN9ZxuOnh9jZXOgb+W2rUlM8bg8aeu2lX0DA8zRlqqW87QUpdvR8wNUPNndqqMtzJfMNsZ9&#10;SY9ww2ADAVURgEaqKh2Rdya20m7en7aixZ7ckhe7vyrZW/zFVlatIJfcBbb+go/Y0o26tsnUEv/t&#10;nmpP41Wfjs7p8OTgN+TUO/2bbf2baeMRb5tVvrpzydpV8x4kZO2Tsa6/jHONPM5R8v/Y2donBToQ&#10;BsbE0tsjg7dHTmT+b93Lx//lC2Z/sDSRmH/F7Nw+H/T64jCGl7EL7zn1s9+eSUjm0WDnZbCcVFCx&#10;b1vKtn0V/B+v+CZVVyz3Tq8uX77CZ7nvC/I0bVzx9N3mhs+43cIVfZ/xynru7ApmqIoXOXnFBgLq&#10;IgCNVFc+lPDmOyppdLs9TNYGrC+e6xgnO82X7ea6H31nd4zSgpJuJovpRLnpWTpHWu05F9LXJc9a&#10;acdk+mnZSY54+4oLLS72uW9GWX2d/OOl72/bxPeez4ETUUT4J5Q3T/xQnJ/aai2cD20533b3Lvtk&#10;grt3iU8VQzdPeXoLK3+PPrpy5ROcEtJdvj2tOMndgYExOhAkUltnk0G8hUYaJNEhwqQLk/QCmaFR&#10;Wi+W9o6X2tx82XfVU0pWsNfpLNlqMdtWjb571T8CnSyt3ElK3+XrvNlDm+L4iVbTpkdeGJq8zbX4&#10;hpm5ZTem0OS3OQ8y3y0p3vn9T65M0tXQT1Y94luY5Hot6ID4pLrq2GnVPXZSekxbr13kPafOZ70t&#10;Pu4wegRMtTb39TXTKVTfHOnomHd3bMz/eJ/5bSzfUlCw5VG6sIm51jCSgS6yE4BGyo5Y1QY2mS6/&#10;Gvt4Hi37TC8k0BlX9iIdusUtebz3W14vR0bP9i5hS8xJDz9xOnnuL+OPx38/RGiTHu9kLJ0mPZWw&#10;ZA1tx4glFVpmktZzdfTIUCxTGs550DfopkcSL42fuzL+XI73Utv5HdgzTYR/ZrrunbH84vx+jb2Y&#10;2D/XuvALI4XzoS1DbXSqtTBlJTM/yv3hnWpNSkq5c/YcrQjpGuPAubN3UpL463vm/xswxugqU0SO&#10;fsH2xQYCqiIAjVRVOhRwxjP8HXN9Db0wx79eSDVyxZt55BN6IQ9dU6wYJ6+uYi9w/e5dB3vE5raT&#10;FW8GXbYa5Pkf//IN26z/9UuxdeUr2Mtf2QXOj9z0YMFHZD+3wDn3Qd9QsdtWjZdein3WNwMs2AEF&#10;OBrJJC0SmZVH/g9f5EkF+7aRz+iVPFV02XEbvb5VCJOxgQ8+YC7ZaR5d8TRuFhFCDG0iSwD3fkSW&#10;N6ypg0DwvR/06tDWnbMvzHl7y9qP8ge7StXh8pxehPCctp3LeTzTXMWphGsqJYA6UqWJ0YZb9I5J&#10;tl4M+HhXNLURgA689K9Hrt1Rp4N4EAIIqIoA6khVpQPORIgAniEQIdAwAwIaJ4A6UuMJhPsgAAIg&#10;AAKyEYBGyoYWA4MACIAACGicADRS4wmE+yAAAiAAArIRwHqkbGgxMAiAAAiAgMYJoI7UeALhPgiA&#10;AAiAgGwEoJGyocXAIAACIAACGicAjdR4AuE+CIAACICAbASgkbKhxcAgAAIgAAIaJwCN1HgC4T4I&#10;gAAIgIBsBKCRsqHFwCAAAiAAAhonAI3UeALhPgiAAAiAgGwEoJGyocXAIAACIAACGicAjdR4AuE+&#10;CIAACICAbASgkbKhxcAgAAIgAAIaJwCN1HgC4T4IgAAIgIBsBKCRsqHFwCAAAiAAAhon8P8BVPoz&#10;Oke7q4wAAAAASUVORK5CYIJQSwMEFAAGAAgAAAAhAPo4ZSvdAAAABwEAAA8AAABkcnMvZG93bnJl&#10;di54bWxMj0FrwkAQhe+F/odlCr3VTdpqJWYiIm1PUqgWirc1GZNgdjZk1yT++46nehl4vOG976XL&#10;0Taqp87XjhHiSQSKOHdFzSXCz+7jaQ7KB8OFaRwTwoU8LLP7u9QkhRv4m/ptKJWEsE8MQhVCm2jt&#10;84qs8RPXEot3dJ01QWRX6qIzg4TbRj9H0UxbU7M0VKaldUX5aXu2CJ+DGVYv8Xu/OR3Xl/1u+vW7&#10;iQnx8WFcLUAFGsP/M1zxBR0yYTq4MxdeNQjTV5kSEOSKO59d5QHhTVpBZ6m+5c/+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FmKzYiCAwAAyQwAAA4AAAAAAAAA&#10;AAAAAAAAOgIAAGRycy9lMm9Eb2MueG1sUEsBAi0ACgAAAAAAAAAhALnw8X5PcQAAT3EAABQAAAAA&#10;AAAAAAAAAAAA6AUAAGRycy9tZWRpYS9pbWFnZTEucG5nUEsBAi0AFAAGAAgAAAAhAPo4ZSvdAAAA&#10;BwEAAA8AAAAAAAAAAAAAAAAAaXcAAGRycy9kb3ducmV2LnhtbFBLAQItABQABgAIAAAAIQCqJg6+&#10;vAAAACEBAAAZAAAAAAAAAAAAAAAAAHN4AABkcnMvX3JlbHMvZTJvRG9jLnhtbC5yZWxzUEsFBgAA&#10;AAAGAAYAfAEAAGZ5AAAAAA==&#10;">
                <v:shape id="Picture 36" o:spid="_x0000_s1027" type="#_x0000_t75" alt="Diagram&#10;&#10;Description automatically generated" style="position:absolute;left:1143;top:952;width:38487;height:43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Z7GxAAAANsAAAAPAAAAZHJzL2Rvd25yZXYueG1sRI9Ba8JA&#10;FITvhf6H5RV6qxsthhBdxRaFniyNgnh7ZJ/ZYPZt2N3G+O+7hUKPw8x8wyzXo+3EQD60jhVMJxkI&#10;4trplhsFx8PupQARIrLGzjEpuFOA9erxYYmldjf+oqGKjUgQDiUqMDH2pZShNmQxTFxPnLyL8xZj&#10;kr6R2uMtwW0nZ1mWS4stpwWDPb0bqq/Vt1Xw+ba75PZUNUWx74f5/j43fntW6vlp3CxARBrjf/iv&#10;/aEVvObw+yX9ALn6AQAA//8DAFBLAQItABQABgAIAAAAIQDb4fbL7gAAAIUBAAATAAAAAAAAAAAA&#10;AAAAAAAAAABbQ29udGVudF9UeXBlc10ueG1sUEsBAi0AFAAGAAgAAAAhAFr0LFu/AAAAFQEAAAsA&#10;AAAAAAAAAAAAAAAAHwEAAF9yZWxzLy5yZWxzUEsBAi0AFAAGAAgAAAAhABh1nsbEAAAA2wAAAA8A&#10;AAAAAAAAAAAAAAAABwIAAGRycy9kb3ducmV2LnhtbFBLBQYAAAAAAwADALcAAAD4AgAAAAA=&#10;">
                  <v:imagedata r:id="rId74" o:title="Diagram&#10;&#10;Description automatically generated"/>
                </v:shape>
                <v:line id="Straight Connector 17" o:spid="_x0000_s1028" style="position:absolute;visibility:visible;mso-wrap-style:square" from="0,0" to="0,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fE4xAAAANsAAAAPAAAAZHJzL2Rvd25yZXYueG1sRE9La8JA&#10;EL4X/A/LCF6KbvTQSnQVsQhqweIL9TZkxySYnU2zW4399W6h4G0+vucMx7UpxJUql1tW0O1EIIgT&#10;q3NOFey2s3YfhPPIGgvLpOBODsajxssQY21vvKbrxqcihLCLUUHmfRlL6ZKMDLqOLYkDd7aVQR9g&#10;lUpd4S2Em0L2ouhNGsw5NGRY0jSj5LL5MQpS9/n6dTx2l7+nxcf3oZjOovVqr1SrWU8GIDzV/in+&#10;d891mP8Of7+EA+ToAQAA//8DAFBLAQItABQABgAIAAAAIQDb4fbL7gAAAIUBAAATAAAAAAAAAAAA&#10;AAAAAAAAAABbQ29udGVudF9UeXBlc10ueG1sUEsBAi0AFAAGAAgAAAAhAFr0LFu/AAAAFQEAAAsA&#10;AAAAAAAAAAAAAAAAHwEAAF9yZWxzLy5yZWxzUEsBAi0AFAAGAAgAAAAhAIN98TjEAAAA2wAAAA8A&#10;AAAAAAAAAAAAAAAABwIAAGRycy9kb3ducmV2LnhtbFBLBQYAAAAAAwADALcAAAD4AgAAAAA=&#10;" strokecolor="#007789" strokeweight="2.25pt">
                  <v:stroke joinstyle="miter"/>
                </v:line>
                <v:line id="Straight Connector 18" o:spid="_x0000_s1029" style="position:absolute;visibility:visible;mso-wrap-style:square" from="0,45720" to="50309,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mVKyAAAANsAAAAPAAAAZHJzL2Rvd25yZXYueG1sRI9Pa8JA&#10;EMXvgt9hGcGL1I0eiqSuUiyCf6Cibam9DdlpEpqdjdlVo5++cyj0NsN7895vpvPWVepCTSg9GxgN&#10;E1DEmbcl5wbe35YPE1AhIlusPJOBGwWYz7qdKabWX3lPl0PMlYRwSNFAEWOdah2yghyGoa+JRfv2&#10;jcMoa5Nr2+BVwl2lx0nyqB2WLA0F1rQoKPs5nJ2BPGwHu+NxtLl/rV9On9VimexfP4zp99rnJ1CR&#10;2vhv/rteWcEXWPlFBtCzXwAAAP//AwBQSwECLQAUAAYACAAAACEA2+H2y+4AAACFAQAAEwAAAAAA&#10;AAAAAAAAAAAAAAAAW0NvbnRlbnRfVHlwZXNdLnhtbFBLAQItABQABgAIAAAAIQBa9CxbvwAAABUB&#10;AAALAAAAAAAAAAAAAAAAAB8BAABfcmVscy8ucmVsc1BLAQItABQABgAIAAAAIQDy4mVKyAAAANsA&#10;AAAPAAAAAAAAAAAAAAAAAAcCAABkcnMvZG93bnJldi54bWxQSwUGAAAAAAMAAwC3AAAA/AIAAAAA&#10;" strokecolor="#007789" strokeweight="2.25pt">
                  <v:stroke joinstyle="miter"/>
                </v:line>
                <v:line id="Straight Connector 19" o:spid="_x0000_s1030" style="position:absolute;flip:y;visibility:visible;mso-wrap-style:square" from="50292,0" to="50292,45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VhHwAAAANsAAAAPAAAAZHJzL2Rvd25yZXYueG1sRE9Ni8Iw&#10;EL0v+B/CCN7WZBUX2zWKKIIXD1Vhr0MztmWbSW1irf/eCMLe5vE+Z7HqbS06an3lWMPXWIEgzp2p&#10;uNBwPu0+5yB8QDZYOyYND/KwWg4+Fpgad+eMumMoRAxhn6KGMoQmldLnJVn0Y9cQR+7iWoshwraQ&#10;psV7DLe1nCj1LS1WHBtKbGhTUv53vFkNk+m2y1WvZpeDy35dlzTyms20Hg379Q+IQH34F7/dexPn&#10;J/D6JR4gl08AAAD//wMAUEsBAi0AFAAGAAgAAAAhANvh9svuAAAAhQEAABMAAAAAAAAAAAAAAAAA&#10;AAAAAFtDb250ZW50X1R5cGVzXS54bWxQSwECLQAUAAYACAAAACEAWvQsW78AAAAVAQAACwAAAAAA&#10;AAAAAAAAAAAfAQAAX3JlbHMvLnJlbHNQSwECLQAUAAYACAAAACEAuolYR8AAAADbAAAADwAAAAAA&#10;AAAAAAAAAAAHAgAAZHJzL2Rvd25yZXYueG1sUEsFBgAAAAADAAMAtwAAAPQCAAAAAA==&#10;" strokecolor="#007789" strokeweight="2.25pt">
                  <v:stroke joinstyle="miter"/>
                </v:line>
              </v:group>
            </w:pict>
          </mc:Fallback>
        </mc:AlternateContent>
      </w:r>
    </w:p>
    <w:p w14:paraId="6030071E" w14:textId="4F792D62" w:rsidR="00D05AAE" w:rsidRDefault="00D05AAE"/>
    <w:p w14:paraId="244EE4F8" w14:textId="7A5A5864" w:rsidR="00D05AAE" w:rsidRDefault="00D05AAE"/>
    <w:p w14:paraId="3F69FEAD" w14:textId="61C0DF09" w:rsidR="00D05AAE" w:rsidRDefault="00D05AAE"/>
    <w:p w14:paraId="471D5C14" w14:textId="49A26AD8" w:rsidR="00D05AAE" w:rsidRDefault="00D05AAE"/>
    <w:p w14:paraId="6F10A4DA" w14:textId="4CD72333" w:rsidR="00D05AAE" w:rsidRDefault="00D05AAE"/>
    <w:p w14:paraId="18C47A0D" w14:textId="4D399908" w:rsidR="00D05AAE" w:rsidRDefault="00D05AAE"/>
    <w:p w14:paraId="25576C0F" w14:textId="25D9470E" w:rsidR="00D05AAE" w:rsidRDefault="00D05AAE"/>
    <w:p w14:paraId="1B87A221" w14:textId="3D638EC0" w:rsidR="00D05AAE" w:rsidRDefault="00D05AAE"/>
    <w:p w14:paraId="2F682F85" w14:textId="4AF3DE01" w:rsidR="00D05AAE" w:rsidRDefault="00D05AAE"/>
    <w:p w14:paraId="08989A4B" w14:textId="6163DF20" w:rsidR="00D05AAE" w:rsidRDefault="00D05AAE"/>
    <w:p w14:paraId="4F73AB16" w14:textId="23774A61" w:rsidR="00D05AAE" w:rsidRDefault="00D05AAE"/>
    <w:p w14:paraId="326D277B" w14:textId="20907506" w:rsidR="00D05AAE" w:rsidRDefault="00D05AAE"/>
    <w:p w14:paraId="60E62AC3" w14:textId="790374E5" w:rsidR="00D05AAE" w:rsidRDefault="00D05AAE"/>
    <w:p w14:paraId="14A87147" w14:textId="1D0E5C7B" w:rsidR="00D05AAE" w:rsidRDefault="00D05AAE"/>
    <w:p w14:paraId="4AFE8A30" w14:textId="2D94294A" w:rsidR="00D05AAE" w:rsidRDefault="00D05AAE"/>
    <w:p w14:paraId="2FA983DD" w14:textId="15346FA8" w:rsidR="00D05AAE" w:rsidRDefault="00D05AAE"/>
    <w:p w14:paraId="2A528714" w14:textId="77777777" w:rsidR="009D6629" w:rsidRDefault="005B70E0">
      <w:pPr>
        <w:rPr>
          <w:rFonts w:ascii="Calibri" w:hAnsi="Calibri" w:cs="Calibri"/>
          <w:sz w:val="24"/>
          <w:szCs w:val="24"/>
        </w:rPr>
      </w:pPr>
      <w:r>
        <w:rPr>
          <w:rFonts w:ascii="Calibri" w:hAnsi="Calibri" w:cs="Calibri"/>
          <w:sz w:val="24"/>
          <w:szCs w:val="24"/>
        </w:rPr>
        <w:t xml:space="preserve">This Network is where all the conveyors in the factory get started and where the system start-up siren is initiated. When the Operate Assignment in Network 2 is energised, a NO contact off that is also energised. </w:t>
      </w:r>
    </w:p>
    <w:p w14:paraId="17AC469E" w14:textId="7601644B" w:rsidR="00D05AAE" w:rsidRPr="005B70E0" w:rsidRDefault="009D6629">
      <w:pPr>
        <w:rPr>
          <w:rFonts w:ascii="Calibri" w:hAnsi="Calibri" w:cs="Calibri"/>
          <w:sz w:val="24"/>
          <w:szCs w:val="24"/>
        </w:rPr>
      </w:pPr>
      <w:r>
        <w:rPr>
          <w:rFonts w:ascii="Calibri" w:hAnsi="Calibri" w:cs="Calibri"/>
          <w:sz w:val="24"/>
          <w:szCs w:val="24"/>
        </w:rPr>
        <w:t>Timer TP is energised, generating a pulse,</w:t>
      </w:r>
      <w:r w:rsidR="005B70E0">
        <w:rPr>
          <w:rFonts w:ascii="Calibri" w:hAnsi="Calibri" w:cs="Calibri"/>
          <w:sz w:val="24"/>
          <w:szCs w:val="24"/>
        </w:rPr>
        <w:t xml:space="preserve"> allowing the siren to sound for 2s. </w:t>
      </w:r>
    </w:p>
    <w:p w14:paraId="5065DD91" w14:textId="406B1808" w:rsidR="009D6629" w:rsidRDefault="009D6629" w:rsidP="009D6629">
      <w:pPr>
        <w:spacing w:line="276" w:lineRule="auto"/>
        <w:rPr>
          <w:rFonts w:ascii="Calibri" w:hAnsi="Calibri" w:cs="Calibri"/>
          <w:sz w:val="24"/>
          <w:szCs w:val="24"/>
        </w:rPr>
      </w:pPr>
      <w:r>
        <w:rPr>
          <w:rFonts w:ascii="Calibri" w:hAnsi="Calibri" w:cs="Calibri"/>
          <w:sz w:val="24"/>
          <w:szCs w:val="24"/>
        </w:rPr>
        <w:t>The 11 conveyors are started in sequence. This is achieved by generating delays using TON timers. A ‘PresetTime’ is added to each TON, with ‘Conveyor Belt A’ TON having a PresetTime of 2s and Conveyor Belt I</w:t>
      </w:r>
      <w:r w:rsidR="00CD2AF2">
        <w:rPr>
          <w:rFonts w:ascii="Calibri" w:hAnsi="Calibri" w:cs="Calibri"/>
          <w:sz w:val="24"/>
          <w:szCs w:val="24"/>
        </w:rPr>
        <w:t>,</w:t>
      </w:r>
      <w:r>
        <w:rPr>
          <w:rFonts w:ascii="Calibri" w:hAnsi="Calibri" w:cs="Calibri"/>
          <w:sz w:val="24"/>
          <w:szCs w:val="24"/>
        </w:rPr>
        <w:t xml:space="preserve"> 8.5s</w:t>
      </w:r>
    </w:p>
    <w:p w14:paraId="4019736E" w14:textId="2B6E25CB" w:rsidR="009D6629" w:rsidRDefault="009D6629" w:rsidP="009D6629">
      <w:pPr>
        <w:spacing w:line="276" w:lineRule="auto"/>
        <w:rPr>
          <w:rFonts w:ascii="Calibri" w:hAnsi="Calibri" w:cs="Calibri"/>
          <w:sz w:val="24"/>
          <w:szCs w:val="24"/>
        </w:rPr>
      </w:pPr>
    </w:p>
    <w:p w14:paraId="3BACA6A0" w14:textId="698125B5" w:rsidR="009D6629" w:rsidRDefault="009D6629" w:rsidP="009D6629">
      <w:pPr>
        <w:spacing w:line="276" w:lineRule="auto"/>
        <w:rPr>
          <w:rFonts w:ascii="Calibri" w:hAnsi="Calibri" w:cs="Calibri"/>
          <w:sz w:val="24"/>
          <w:szCs w:val="24"/>
        </w:rPr>
      </w:pPr>
    </w:p>
    <w:p w14:paraId="1A908BF0" w14:textId="36554157" w:rsidR="009D6629" w:rsidRDefault="009D6629" w:rsidP="009D6629">
      <w:pPr>
        <w:spacing w:line="276" w:lineRule="auto"/>
        <w:rPr>
          <w:rFonts w:ascii="Calibri" w:hAnsi="Calibri" w:cs="Calibri"/>
          <w:sz w:val="24"/>
          <w:szCs w:val="24"/>
        </w:rPr>
      </w:pPr>
    </w:p>
    <w:p w14:paraId="7FB8878F" w14:textId="65357ACC" w:rsidR="009D6629" w:rsidRDefault="009D6629" w:rsidP="009D6629">
      <w:pPr>
        <w:spacing w:line="276" w:lineRule="auto"/>
        <w:rPr>
          <w:rFonts w:ascii="Calibri" w:hAnsi="Calibri" w:cs="Calibri"/>
          <w:sz w:val="24"/>
          <w:szCs w:val="24"/>
        </w:rPr>
      </w:pPr>
    </w:p>
    <w:p w14:paraId="4FB4DC12" w14:textId="77777777" w:rsidR="009D6629" w:rsidRPr="005B70E0" w:rsidRDefault="009D6629" w:rsidP="009D6629">
      <w:pPr>
        <w:spacing w:line="276" w:lineRule="auto"/>
        <w:rPr>
          <w:rFonts w:ascii="Calibri" w:hAnsi="Calibri" w:cs="Calibri"/>
          <w:sz w:val="24"/>
          <w:szCs w:val="24"/>
        </w:rPr>
      </w:pPr>
    </w:p>
    <w:p w14:paraId="6EF1F4E4" w14:textId="77777777" w:rsidR="009D6629" w:rsidRDefault="009D6629" w:rsidP="009D6629">
      <w:pPr>
        <w:spacing w:line="276" w:lineRule="auto"/>
      </w:pPr>
    </w:p>
    <w:p w14:paraId="66275C18" w14:textId="707115A3" w:rsidR="00D14C3E" w:rsidRDefault="00CD2AF2" w:rsidP="00CD2AF2">
      <w:pPr>
        <w:spacing w:line="276" w:lineRule="auto"/>
        <w:rPr>
          <w:rFonts w:ascii="Calibri" w:hAnsi="Calibri" w:cs="Calibri"/>
          <w:sz w:val="24"/>
          <w:szCs w:val="24"/>
        </w:rPr>
      </w:pPr>
      <w:r>
        <w:rPr>
          <w:noProof/>
        </w:rPr>
        <w:lastRenderedPageBreak/>
        <w:drawing>
          <wp:anchor distT="0" distB="0" distL="114300" distR="114300" simplePos="0" relativeHeight="251678720" behindDoc="1" locked="0" layoutInCell="1" allowOverlap="1" wp14:anchorId="368DCB60" wp14:editId="71F30C85">
            <wp:simplePos x="0" y="0"/>
            <wp:positionH relativeFrom="column">
              <wp:posOffset>109220</wp:posOffset>
            </wp:positionH>
            <wp:positionV relativeFrom="paragraph">
              <wp:posOffset>38100</wp:posOffset>
            </wp:positionV>
            <wp:extent cx="5486400" cy="2076450"/>
            <wp:effectExtent l="38100" t="38100" r="38100" b="38100"/>
            <wp:wrapTight wrapText="bothSides">
              <wp:wrapPolygon edited="0">
                <wp:start x="-150" y="-396"/>
                <wp:lineTo x="-150" y="21798"/>
                <wp:lineTo x="21675" y="21798"/>
                <wp:lineTo x="21675" y="-396"/>
                <wp:lineTo x="-150" y="-396"/>
              </wp:wrapPolygon>
            </wp:wrapTight>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486400" cy="207645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The Red and Green indication lamps on the local control panel are activated and deactivated by the NO and NC contacts off the ‘Operate Assignment’. When the system is not running, the ‘Red Light Assignment’ is energised</w:t>
      </w:r>
      <w:r w:rsidR="007E0B72">
        <w:rPr>
          <w:rFonts w:ascii="Calibri" w:hAnsi="Calibri" w:cs="Calibri"/>
          <w:sz w:val="24"/>
          <w:szCs w:val="24"/>
        </w:rPr>
        <w:t xml:space="preserve"> Q16.1.</w:t>
      </w:r>
      <w:r>
        <w:rPr>
          <w:rFonts w:ascii="Calibri" w:hAnsi="Calibri" w:cs="Calibri"/>
          <w:sz w:val="24"/>
          <w:szCs w:val="24"/>
        </w:rPr>
        <w:t xml:space="preserve"> When the system is running, the ‘Green Light Assignment’ is energised</w:t>
      </w:r>
      <w:r w:rsidR="007E0B72">
        <w:rPr>
          <w:rFonts w:ascii="Calibri" w:hAnsi="Calibri" w:cs="Calibri"/>
          <w:sz w:val="24"/>
          <w:szCs w:val="24"/>
        </w:rPr>
        <w:t xml:space="preserve"> Q16.0.</w:t>
      </w:r>
    </w:p>
    <w:p w14:paraId="0ADDEF6F" w14:textId="168BFC65" w:rsidR="00CD2AF2" w:rsidRDefault="00823429" w:rsidP="00CD2AF2">
      <w:pPr>
        <w:spacing w:line="276" w:lineRule="auto"/>
        <w:rPr>
          <w:rFonts w:ascii="Calibri" w:hAnsi="Calibri" w:cs="Calibri"/>
          <w:sz w:val="24"/>
          <w:szCs w:val="24"/>
        </w:rPr>
      </w:pPr>
      <w:r>
        <w:rPr>
          <w:noProof/>
        </w:rPr>
        <w:drawing>
          <wp:anchor distT="0" distB="0" distL="114300" distR="114300" simplePos="0" relativeHeight="251679744" behindDoc="1" locked="0" layoutInCell="1" allowOverlap="1" wp14:anchorId="5427B4B6" wp14:editId="14344A39">
            <wp:simplePos x="0" y="0"/>
            <wp:positionH relativeFrom="column">
              <wp:posOffset>114300</wp:posOffset>
            </wp:positionH>
            <wp:positionV relativeFrom="paragraph">
              <wp:posOffset>353695</wp:posOffset>
            </wp:positionV>
            <wp:extent cx="5486400" cy="1371600"/>
            <wp:effectExtent l="38100" t="38100" r="38100" b="38100"/>
            <wp:wrapTight wrapText="bothSides">
              <wp:wrapPolygon edited="0">
                <wp:start x="-150" y="-600"/>
                <wp:lineTo x="-150" y="21900"/>
                <wp:lineTo x="21675" y="21900"/>
                <wp:lineTo x="21675" y="-600"/>
                <wp:lineTo x="-150" y="-600"/>
              </wp:wrapPolygon>
            </wp:wrapTight>
            <wp:docPr id="38" name="Picture 3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with medium confidence"/>
                    <pic:cNvPicPr/>
                  </pic:nvPicPr>
                  <pic:blipFill>
                    <a:blip r:embed="rId76">
                      <a:extLst>
                        <a:ext uri="{28A0092B-C50C-407E-A947-70E740481C1C}">
                          <a14:useLocalDpi xmlns:a14="http://schemas.microsoft.com/office/drawing/2010/main" val="0"/>
                        </a:ext>
                      </a:extLst>
                    </a:blip>
                    <a:stretch>
                      <a:fillRect/>
                    </a:stretch>
                  </pic:blipFill>
                  <pic:spPr>
                    <a:xfrm>
                      <a:off x="0" y="0"/>
                      <a:ext cx="5486400" cy="137160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59DF643A" w14:textId="3C18EE03" w:rsidR="00E45145" w:rsidRDefault="00CD2AF2" w:rsidP="00E45145">
      <w:pPr>
        <w:spacing w:line="276" w:lineRule="auto"/>
        <w:rPr>
          <w:rFonts w:ascii="Calibri" w:hAnsi="Calibri" w:cs="Calibri"/>
          <w:sz w:val="24"/>
          <w:szCs w:val="24"/>
        </w:rPr>
      </w:pPr>
      <w:r>
        <w:rPr>
          <w:rFonts w:ascii="Calibri" w:hAnsi="Calibri" w:cs="Calibri"/>
          <w:sz w:val="24"/>
          <w:szCs w:val="24"/>
        </w:rPr>
        <w:t xml:space="preserve">When </w:t>
      </w:r>
      <w:r w:rsidR="00823429">
        <w:rPr>
          <w:rFonts w:ascii="Calibri" w:hAnsi="Calibri" w:cs="Calibri"/>
          <w:sz w:val="24"/>
          <w:szCs w:val="24"/>
        </w:rPr>
        <w:t>‘</w:t>
      </w:r>
      <w:r>
        <w:rPr>
          <w:rFonts w:ascii="Calibri" w:hAnsi="Calibri" w:cs="Calibri"/>
          <w:sz w:val="24"/>
          <w:szCs w:val="24"/>
        </w:rPr>
        <w:t>Diffuse Sensor 0</w:t>
      </w:r>
      <w:r w:rsidR="00823429">
        <w:rPr>
          <w:rFonts w:ascii="Calibri" w:hAnsi="Calibri" w:cs="Calibri"/>
          <w:sz w:val="24"/>
          <w:szCs w:val="24"/>
        </w:rPr>
        <w:t>’</w:t>
      </w:r>
      <w:r>
        <w:rPr>
          <w:rFonts w:ascii="Calibri" w:hAnsi="Calibri" w:cs="Calibri"/>
          <w:sz w:val="24"/>
          <w:szCs w:val="24"/>
        </w:rPr>
        <w:t xml:space="preserve"> is activated in the Factory, </w:t>
      </w:r>
      <w:r w:rsidR="00823429">
        <w:rPr>
          <w:rFonts w:ascii="Calibri" w:hAnsi="Calibri" w:cs="Calibri"/>
          <w:sz w:val="24"/>
          <w:szCs w:val="24"/>
        </w:rPr>
        <w:t xml:space="preserve">three different timers in Network 6 come into play, providing ‘Pusher 2’ with the push out and retract action. A TOF generates an off delay of 750ms, a TON generates an on delay of 650ms, and a TP generates a pulse for 500ms. </w:t>
      </w:r>
      <w:r w:rsidR="005B36FF">
        <w:rPr>
          <w:rFonts w:ascii="Calibri" w:hAnsi="Calibri" w:cs="Calibri"/>
          <w:sz w:val="24"/>
          <w:szCs w:val="24"/>
        </w:rPr>
        <w:t>This line is used when palletised boxes break the diffuse sensor.</w:t>
      </w:r>
    </w:p>
    <w:p w14:paraId="793E8778" w14:textId="2D3A45B8" w:rsidR="00823429" w:rsidRDefault="00823429" w:rsidP="00CD2AF2">
      <w:pPr>
        <w:spacing w:line="276" w:lineRule="auto"/>
        <w:rPr>
          <w:rFonts w:ascii="Calibri" w:hAnsi="Calibri" w:cs="Calibri"/>
          <w:sz w:val="24"/>
          <w:szCs w:val="24"/>
        </w:rPr>
      </w:pPr>
      <w:r>
        <w:rPr>
          <w:noProof/>
        </w:rPr>
        <w:drawing>
          <wp:anchor distT="0" distB="0" distL="114300" distR="114300" simplePos="0" relativeHeight="251680768" behindDoc="1" locked="0" layoutInCell="1" allowOverlap="1" wp14:anchorId="549B97F6" wp14:editId="35102295">
            <wp:simplePos x="0" y="0"/>
            <wp:positionH relativeFrom="column">
              <wp:posOffset>133350</wp:posOffset>
            </wp:positionH>
            <wp:positionV relativeFrom="paragraph">
              <wp:posOffset>269875</wp:posOffset>
            </wp:positionV>
            <wp:extent cx="5448300" cy="1438275"/>
            <wp:effectExtent l="38100" t="38100" r="38100" b="47625"/>
            <wp:wrapTight wrapText="bothSides">
              <wp:wrapPolygon edited="0">
                <wp:start x="-151" y="-572"/>
                <wp:lineTo x="-151" y="22029"/>
                <wp:lineTo x="21676" y="22029"/>
                <wp:lineTo x="21676" y="-572"/>
                <wp:lineTo x="-151" y="-572"/>
              </wp:wrapPolygon>
            </wp:wrapTight>
            <wp:docPr id="39" name="Picture 3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chart&#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5448300" cy="143827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4C79EEB9" w14:textId="236FB1EC" w:rsidR="00823429" w:rsidRPr="00915017" w:rsidRDefault="00823429" w:rsidP="00823429">
      <w:pPr>
        <w:spacing w:line="276" w:lineRule="auto"/>
        <w:rPr>
          <w:rFonts w:ascii="Calibri" w:hAnsi="Calibri" w:cs="Calibri"/>
          <w:sz w:val="24"/>
          <w:szCs w:val="24"/>
        </w:rPr>
      </w:pPr>
      <w:r>
        <w:rPr>
          <w:rFonts w:ascii="Calibri" w:hAnsi="Calibri" w:cs="Calibri"/>
          <w:sz w:val="24"/>
          <w:szCs w:val="24"/>
        </w:rPr>
        <w:t xml:space="preserve">When ‘Diffuse Sensor 1’ is activated in the Factory, three different timers in Network 7 come into play, providing ‘Pusher 1’ with the push out and retract action. A TOF generates an off delay of 800ms, a TON generates an on delay of 790ms, and a TP generates a pulse for 500ms. </w:t>
      </w:r>
      <w:r w:rsidR="00915017">
        <w:rPr>
          <w:rFonts w:ascii="Calibri" w:hAnsi="Calibri" w:cs="Calibri"/>
          <w:sz w:val="24"/>
          <w:szCs w:val="24"/>
        </w:rPr>
        <w:t xml:space="preserve">This line is used </w:t>
      </w:r>
      <w:r w:rsidR="005B36FF">
        <w:rPr>
          <w:rFonts w:ascii="Calibri" w:hAnsi="Calibri" w:cs="Calibri"/>
          <w:sz w:val="24"/>
          <w:szCs w:val="24"/>
        </w:rPr>
        <w:t>when large boxes break the diffuse sensor.</w:t>
      </w:r>
    </w:p>
    <w:p w14:paraId="14080DB3" w14:textId="0A54CB40" w:rsidR="009F1C45" w:rsidRDefault="009F1C45" w:rsidP="00622F70">
      <w:pPr>
        <w:spacing w:line="276" w:lineRule="auto"/>
        <w:rPr>
          <w:rFonts w:ascii="Calibri" w:hAnsi="Calibri" w:cs="Calibri"/>
          <w:sz w:val="24"/>
          <w:szCs w:val="24"/>
        </w:rPr>
      </w:pPr>
      <w:r>
        <w:rPr>
          <w:noProof/>
        </w:rPr>
        <w:lastRenderedPageBreak/>
        <w:drawing>
          <wp:anchor distT="0" distB="0" distL="114300" distR="114300" simplePos="0" relativeHeight="251682816" behindDoc="1" locked="0" layoutInCell="1" allowOverlap="1" wp14:anchorId="56EE8DA9" wp14:editId="1E1EC148">
            <wp:simplePos x="0" y="0"/>
            <wp:positionH relativeFrom="column">
              <wp:posOffset>228600</wp:posOffset>
            </wp:positionH>
            <wp:positionV relativeFrom="paragraph">
              <wp:posOffset>2597676</wp:posOffset>
            </wp:positionV>
            <wp:extent cx="5257165" cy="4831080"/>
            <wp:effectExtent l="38100" t="38100" r="38735" b="45720"/>
            <wp:wrapTight wrapText="bothSides">
              <wp:wrapPolygon edited="0">
                <wp:start x="-157" y="-170"/>
                <wp:lineTo x="-157" y="21719"/>
                <wp:lineTo x="21681" y="21719"/>
                <wp:lineTo x="21681" y="-170"/>
                <wp:lineTo x="-157" y="-170"/>
              </wp:wrapPolygon>
            </wp:wrapTight>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257165" cy="483108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823429">
        <w:rPr>
          <w:noProof/>
        </w:rPr>
        <w:drawing>
          <wp:anchor distT="0" distB="0" distL="114300" distR="114300" simplePos="0" relativeHeight="251681792" behindDoc="1" locked="0" layoutInCell="1" allowOverlap="1" wp14:anchorId="6E83E279" wp14:editId="470B789C">
            <wp:simplePos x="0" y="0"/>
            <wp:positionH relativeFrom="column">
              <wp:posOffset>140970</wp:posOffset>
            </wp:positionH>
            <wp:positionV relativeFrom="paragraph">
              <wp:posOffset>118802</wp:posOffset>
            </wp:positionV>
            <wp:extent cx="5448300" cy="1285240"/>
            <wp:effectExtent l="38100" t="38100" r="38100" b="29210"/>
            <wp:wrapTight wrapText="bothSides">
              <wp:wrapPolygon edited="0">
                <wp:start x="-151" y="-640"/>
                <wp:lineTo x="-151" y="21771"/>
                <wp:lineTo x="21676" y="21771"/>
                <wp:lineTo x="21676" y="-640"/>
                <wp:lineTo x="-151" y="-640"/>
              </wp:wrapPolygon>
            </wp:wrapTight>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448300" cy="128524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823429">
        <w:rPr>
          <w:rFonts w:ascii="Calibri" w:hAnsi="Calibri" w:cs="Calibri"/>
          <w:sz w:val="24"/>
          <w:szCs w:val="24"/>
        </w:rPr>
        <w:t xml:space="preserve">When ‘Diffuse Sensor </w:t>
      </w:r>
      <w:r w:rsidR="00D662C6">
        <w:rPr>
          <w:rFonts w:ascii="Calibri" w:hAnsi="Calibri" w:cs="Calibri"/>
          <w:sz w:val="24"/>
          <w:szCs w:val="24"/>
        </w:rPr>
        <w:t>2</w:t>
      </w:r>
      <w:r w:rsidR="00823429">
        <w:rPr>
          <w:rFonts w:ascii="Calibri" w:hAnsi="Calibri" w:cs="Calibri"/>
          <w:sz w:val="24"/>
          <w:szCs w:val="24"/>
        </w:rPr>
        <w:t xml:space="preserve">’ is activated in the Factory, three different timers in Network 7 come into play, providing ‘Pusher </w:t>
      </w:r>
      <w:r w:rsidR="00D662C6">
        <w:rPr>
          <w:rFonts w:ascii="Calibri" w:hAnsi="Calibri" w:cs="Calibri"/>
          <w:sz w:val="24"/>
          <w:szCs w:val="24"/>
        </w:rPr>
        <w:t>3</w:t>
      </w:r>
      <w:r w:rsidR="00823429">
        <w:rPr>
          <w:rFonts w:ascii="Calibri" w:hAnsi="Calibri" w:cs="Calibri"/>
          <w:sz w:val="24"/>
          <w:szCs w:val="24"/>
        </w:rPr>
        <w:t>’ with the push out and retract action. A TOF generates an off delay of 8</w:t>
      </w:r>
      <w:r w:rsidR="00622F70">
        <w:rPr>
          <w:rFonts w:ascii="Calibri" w:hAnsi="Calibri" w:cs="Calibri"/>
          <w:sz w:val="24"/>
          <w:szCs w:val="24"/>
        </w:rPr>
        <w:t>5</w:t>
      </w:r>
      <w:r w:rsidR="00823429">
        <w:rPr>
          <w:rFonts w:ascii="Calibri" w:hAnsi="Calibri" w:cs="Calibri"/>
          <w:sz w:val="24"/>
          <w:szCs w:val="24"/>
        </w:rPr>
        <w:t>0ms, a TON generates an on delay of 7</w:t>
      </w:r>
      <w:r w:rsidR="00622F70">
        <w:rPr>
          <w:rFonts w:ascii="Calibri" w:hAnsi="Calibri" w:cs="Calibri"/>
          <w:sz w:val="24"/>
          <w:szCs w:val="24"/>
        </w:rPr>
        <w:t>5</w:t>
      </w:r>
      <w:r w:rsidR="00823429">
        <w:rPr>
          <w:rFonts w:ascii="Calibri" w:hAnsi="Calibri" w:cs="Calibri"/>
          <w:sz w:val="24"/>
          <w:szCs w:val="24"/>
        </w:rPr>
        <w:t xml:space="preserve">0ms, and a TP generates a pulse for 500ms. </w:t>
      </w:r>
      <w:r w:rsidR="00121B9A">
        <w:rPr>
          <w:rFonts w:ascii="Calibri" w:hAnsi="Calibri" w:cs="Calibri"/>
          <w:sz w:val="24"/>
          <w:szCs w:val="24"/>
        </w:rPr>
        <w:t>This Network is used when medium and small boxes break diffuse sensor 2.</w:t>
      </w:r>
    </w:p>
    <w:p w14:paraId="1F6D0094" w14:textId="77777777" w:rsidR="00604947" w:rsidRDefault="00622F70" w:rsidP="00622F70">
      <w:pPr>
        <w:spacing w:line="276" w:lineRule="auto"/>
        <w:rPr>
          <w:rFonts w:ascii="Calibri" w:hAnsi="Calibri" w:cs="Calibri"/>
          <w:sz w:val="24"/>
          <w:szCs w:val="24"/>
        </w:rPr>
      </w:pPr>
      <w:r>
        <w:rPr>
          <w:rFonts w:ascii="Calibri" w:hAnsi="Calibri" w:cs="Calibri"/>
          <w:sz w:val="24"/>
          <w:szCs w:val="24"/>
        </w:rPr>
        <w:t xml:space="preserve">This Network provides a count facility for the Large, Medium, Small and Palletised Boxes in the Factory. </w:t>
      </w:r>
      <w:r w:rsidR="00D662C6">
        <w:rPr>
          <w:rFonts w:ascii="Calibri" w:hAnsi="Calibri" w:cs="Calibri"/>
          <w:sz w:val="24"/>
          <w:szCs w:val="24"/>
        </w:rPr>
        <w:t>A Reset function is used to reset all counters.</w:t>
      </w:r>
      <w:r w:rsidR="00604947">
        <w:rPr>
          <w:rFonts w:ascii="Calibri" w:hAnsi="Calibri" w:cs="Calibri"/>
          <w:sz w:val="24"/>
          <w:szCs w:val="24"/>
        </w:rPr>
        <w:t xml:space="preserve"> </w:t>
      </w:r>
    </w:p>
    <w:p w14:paraId="4E4CABCA" w14:textId="57BD9794" w:rsidR="00622F70" w:rsidRDefault="00D662C6" w:rsidP="00622F70">
      <w:pPr>
        <w:spacing w:line="276" w:lineRule="auto"/>
        <w:rPr>
          <w:rFonts w:ascii="Calibri" w:hAnsi="Calibri" w:cs="Calibri"/>
          <w:sz w:val="24"/>
          <w:szCs w:val="24"/>
        </w:rPr>
      </w:pPr>
      <w:r>
        <w:rPr>
          <w:rFonts w:ascii="Calibri" w:hAnsi="Calibri" w:cs="Calibri"/>
          <w:sz w:val="24"/>
          <w:szCs w:val="24"/>
        </w:rPr>
        <w:t xml:space="preserve">When </w:t>
      </w:r>
      <w:r w:rsidR="00622F70">
        <w:rPr>
          <w:rFonts w:ascii="Calibri" w:hAnsi="Calibri" w:cs="Calibri"/>
          <w:sz w:val="24"/>
          <w:szCs w:val="24"/>
        </w:rPr>
        <w:t>Push</w:t>
      </w:r>
      <w:r>
        <w:rPr>
          <w:rFonts w:ascii="Calibri" w:hAnsi="Calibri" w:cs="Calibri"/>
          <w:sz w:val="24"/>
          <w:szCs w:val="24"/>
        </w:rPr>
        <w:t>er 1 Operand is energised (signal state ‘1’) , its associated NO contact is activated,</w:t>
      </w:r>
      <w:r w:rsidR="007E0B72">
        <w:rPr>
          <w:rFonts w:ascii="Calibri" w:hAnsi="Calibri" w:cs="Calibri"/>
          <w:sz w:val="24"/>
          <w:szCs w:val="24"/>
        </w:rPr>
        <w:t xml:space="preserve"> providing a value of ‘1’ to the CU input of the counter. The Count-Up counter (CTU)</w:t>
      </w:r>
      <w:r>
        <w:rPr>
          <w:rFonts w:ascii="Calibri" w:hAnsi="Calibri" w:cs="Calibri"/>
          <w:sz w:val="24"/>
          <w:szCs w:val="24"/>
        </w:rPr>
        <w:t xml:space="preserve"> increment</w:t>
      </w:r>
      <w:r w:rsidR="007E0B72">
        <w:rPr>
          <w:rFonts w:ascii="Calibri" w:hAnsi="Calibri" w:cs="Calibri"/>
          <w:sz w:val="24"/>
          <w:szCs w:val="24"/>
        </w:rPr>
        <w:t>s</w:t>
      </w:r>
      <w:r>
        <w:rPr>
          <w:rFonts w:ascii="Calibri" w:hAnsi="Calibri" w:cs="Calibri"/>
          <w:sz w:val="24"/>
          <w:szCs w:val="24"/>
        </w:rPr>
        <w:t xml:space="preserve"> the output value</w:t>
      </w:r>
      <w:r w:rsidR="007E0B72">
        <w:rPr>
          <w:rFonts w:ascii="Calibri" w:hAnsi="Calibri" w:cs="Calibri"/>
          <w:sz w:val="24"/>
          <w:szCs w:val="24"/>
        </w:rPr>
        <w:t xml:space="preserve"> (CV) ‘Count 1’, (MW150 Memory Word Register).  PLC Tag ‘Count 1’ is used in the HMI to display the numerical count of the </w:t>
      </w:r>
      <w:r w:rsidR="00604947" w:rsidRPr="00915017">
        <w:rPr>
          <w:rFonts w:ascii="Calibri" w:hAnsi="Calibri" w:cs="Calibri"/>
          <w:sz w:val="24"/>
          <w:szCs w:val="24"/>
        </w:rPr>
        <w:t>large</w:t>
      </w:r>
      <w:r w:rsidR="007E0B72" w:rsidRPr="00915017">
        <w:rPr>
          <w:rFonts w:ascii="Calibri" w:hAnsi="Calibri" w:cs="Calibri"/>
          <w:sz w:val="24"/>
          <w:szCs w:val="24"/>
        </w:rPr>
        <w:t xml:space="preserve"> boxes.  </w:t>
      </w:r>
      <w:r w:rsidRPr="00915017">
        <w:rPr>
          <w:rFonts w:ascii="Calibri" w:hAnsi="Calibri" w:cs="Calibri"/>
          <w:sz w:val="24"/>
          <w:szCs w:val="24"/>
        </w:rPr>
        <w:t xml:space="preserve"> </w:t>
      </w:r>
    </w:p>
    <w:p w14:paraId="4BF661B1" w14:textId="1187D4D5" w:rsidR="007E0B72" w:rsidRDefault="007E0B72" w:rsidP="007E0B72">
      <w:pPr>
        <w:spacing w:line="276" w:lineRule="auto"/>
        <w:rPr>
          <w:rFonts w:ascii="Calibri" w:hAnsi="Calibri" w:cs="Calibri"/>
          <w:sz w:val="24"/>
          <w:szCs w:val="24"/>
        </w:rPr>
      </w:pPr>
      <w:r>
        <w:rPr>
          <w:rFonts w:ascii="Calibri" w:hAnsi="Calibri" w:cs="Calibri"/>
          <w:sz w:val="24"/>
          <w:szCs w:val="24"/>
        </w:rPr>
        <w:lastRenderedPageBreak/>
        <w:t xml:space="preserve">When Pusher 2 Operand is energised (signal state ‘1’) , its associated NO contact is activated, providing a value of ‘1’ to the CU input of the counter. The Count-Up counter (CTU) increments the output value (CV) ‘Count </w:t>
      </w:r>
      <w:r w:rsidR="00F70AF5">
        <w:rPr>
          <w:rFonts w:ascii="Calibri" w:hAnsi="Calibri" w:cs="Calibri"/>
          <w:sz w:val="24"/>
          <w:szCs w:val="24"/>
        </w:rPr>
        <w:t>2</w:t>
      </w:r>
      <w:r>
        <w:rPr>
          <w:rFonts w:ascii="Calibri" w:hAnsi="Calibri" w:cs="Calibri"/>
          <w:sz w:val="24"/>
          <w:szCs w:val="24"/>
        </w:rPr>
        <w:t>’, (MW15</w:t>
      </w:r>
      <w:r w:rsidR="00F70AF5">
        <w:rPr>
          <w:rFonts w:ascii="Calibri" w:hAnsi="Calibri" w:cs="Calibri"/>
          <w:sz w:val="24"/>
          <w:szCs w:val="24"/>
        </w:rPr>
        <w:t>2</w:t>
      </w:r>
      <w:r>
        <w:rPr>
          <w:rFonts w:ascii="Calibri" w:hAnsi="Calibri" w:cs="Calibri"/>
          <w:sz w:val="24"/>
          <w:szCs w:val="24"/>
        </w:rPr>
        <w:t xml:space="preserve"> Memory Word Register).  PLC Tag ‘Count </w:t>
      </w:r>
      <w:r w:rsidR="00F70AF5">
        <w:rPr>
          <w:rFonts w:ascii="Calibri" w:hAnsi="Calibri" w:cs="Calibri"/>
          <w:sz w:val="24"/>
          <w:szCs w:val="24"/>
        </w:rPr>
        <w:t>2</w:t>
      </w:r>
      <w:r>
        <w:rPr>
          <w:rFonts w:ascii="Calibri" w:hAnsi="Calibri" w:cs="Calibri"/>
          <w:sz w:val="24"/>
          <w:szCs w:val="24"/>
        </w:rPr>
        <w:t xml:space="preserve">’ is used in the HMI to display the numerical count of the </w:t>
      </w:r>
      <w:r w:rsidR="00F70AF5" w:rsidRPr="005B36FF">
        <w:rPr>
          <w:rFonts w:ascii="Calibri" w:hAnsi="Calibri" w:cs="Calibri"/>
          <w:sz w:val="24"/>
          <w:szCs w:val="24"/>
        </w:rPr>
        <w:t>Palletised</w:t>
      </w:r>
      <w:r w:rsidRPr="005B36FF">
        <w:rPr>
          <w:rFonts w:ascii="Calibri" w:hAnsi="Calibri" w:cs="Calibri"/>
          <w:sz w:val="24"/>
          <w:szCs w:val="24"/>
        </w:rPr>
        <w:t xml:space="preserve"> boxes.   </w:t>
      </w:r>
    </w:p>
    <w:p w14:paraId="084C9395" w14:textId="5FFFB384" w:rsidR="00622F70" w:rsidRDefault="00F70AF5" w:rsidP="00622F70">
      <w:pPr>
        <w:spacing w:line="276" w:lineRule="auto"/>
        <w:rPr>
          <w:rFonts w:ascii="Calibri" w:hAnsi="Calibri" w:cs="Calibri"/>
          <w:sz w:val="24"/>
          <w:szCs w:val="24"/>
        </w:rPr>
      </w:pPr>
      <w:r>
        <w:rPr>
          <w:rFonts w:ascii="Calibri" w:hAnsi="Calibri" w:cs="Calibri"/>
          <w:sz w:val="24"/>
          <w:szCs w:val="24"/>
        </w:rPr>
        <w:t xml:space="preserve">To count the number of </w:t>
      </w:r>
      <w:r w:rsidR="006E0143">
        <w:rPr>
          <w:rFonts w:ascii="Calibri" w:hAnsi="Calibri" w:cs="Calibri"/>
          <w:sz w:val="24"/>
          <w:szCs w:val="24"/>
        </w:rPr>
        <w:t>medium and small</w:t>
      </w:r>
      <w:r>
        <w:rPr>
          <w:rFonts w:ascii="Calibri" w:hAnsi="Calibri" w:cs="Calibri"/>
          <w:sz w:val="24"/>
          <w:szCs w:val="24"/>
        </w:rPr>
        <w:t xml:space="preserve"> boxes, diffuse sensors</w:t>
      </w:r>
      <w:r w:rsidR="006E0143">
        <w:rPr>
          <w:rFonts w:ascii="Calibri" w:hAnsi="Calibri" w:cs="Calibri"/>
          <w:sz w:val="24"/>
          <w:szCs w:val="24"/>
        </w:rPr>
        <w:t xml:space="preserve"> 6 and 7</w:t>
      </w:r>
      <w:r>
        <w:rPr>
          <w:rFonts w:ascii="Calibri" w:hAnsi="Calibri" w:cs="Calibri"/>
          <w:sz w:val="24"/>
          <w:szCs w:val="24"/>
        </w:rPr>
        <w:t xml:space="preserve"> have been located before the two curved conveyor belts</w:t>
      </w:r>
      <w:r w:rsidR="006E0143">
        <w:rPr>
          <w:rFonts w:ascii="Calibri" w:hAnsi="Calibri" w:cs="Calibri"/>
          <w:sz w:val="24"/>
          <w:szCs w:val="24"/>
        </w:rPr>
        <w:t xml:space="preserve">. Every time a box passes one of these sensors, its respective NO contact will become activated, providing a value of ‘1’ to its counter. When diffuse sensor 1 is passed, </w:t>
      </w:r>
      <w:r w:rsidR="00364329">
        <w:rPr>
          <w:rFonts w:ascii="Calibri" w:hAnsi="Calibri" w:cs="Calibri"/>
          <w:sz w:val="24"/>
          <w:szCs w:val="24"/>
        </w:rPr>
        <w:t xml:space="preserve">the output </w:t>
      </w:r>
      <w:r w:rsidR="006E0143">
        <w:rPr>
          <w:rFonts w:ascii="Calibri" w:hAnsi="Calibri" w:cs="Calibri"/>
          <w:sz w:val="24"/>
          <w:szCs w:val="24"/>
        </w:rPr>
        <w:t xml:space="preserve">‘Count 3’ (MW160) increases. When diffuse sensor 7 is passed, </w:t>
      </w:r>
      <w:r w:rsidR="00364329">
        <w:rPr>
          <w:rFonts w:ascii="Calibri" w:hAnsi="Calibri" w:cs="Calibri"/>
          <w:sz w:val="24"/>
          <w:szCs w:val="24"/>
        </w:rPr>
        <w:t xml:space="preserve">the output </w:t>
      </w:r>
      <w:r w:rsidR="006E0143">
        <w:rPr>
          <w:rFonts w:ascii="Calibri" w:hAnsi="Calibri" w:cs="Calibri"/>
          <w:sz w:val="24"/>
          <w:szCs w:val="24"/>
        </w:rPr>
        <w:t>‘Count 4’ (MW162) increases. The counter values for the medium and small boxes are displayed on the HMI.</w:t>
      </w:r>
    </w:p>
    <w:p w14:paraId="4E662914" w14:textId="77777777" w:rsidR="009F1C45" w:rsidRDefault="006E0143" w:rsidP="00622F70">
      <w:pPr>
        <w:spacing w:line="276" w:lineRule="auto"/>
        <w:rPr>
          <w:rFonts w:ascii="Calibri" w:hAnsi="Calibri" w:cs="Calibri"/>
          <w:sz w:val="24"/>
          <w:szCs w:val="24"/>
        </w:rPr>
      </w:pPr>
      <w:r>
        <w:rPr>
          <w:rFonts w:ascii="Calibri" w:hAnsi="Calibri" w:cs="Calibri"/>
          <w:sz w:val="24"/>
          <w:szCs w:val="24"/>
        </w:rPr>
        <w:t xml:space="preserve">A Reset button </w:t>
      </w:r>
      <w:r w:rsidR="00364329">
        <w:rPr>
          <w:rFonts w:ascii="Calibri" w:hAnsi="Calibri" w:cs="Calibri"/>
          <w:sz w:val="24"/>
          <w:szCs w:val="24"/>
        </w:rPr>
        <w:t>is set up on the HMI to allow the counters to be reset. When pressed on the HMI, the signal state at input ‘R’ of the CTU becomes ‘1’ resetting the count and inhibiting any further increments until it changes to ‘0’.</w:t>
      </w:r>
    </w:p>
    <w:p w14:paraId="2F4C7F6E" w14:textId="253DC974" w:rsidR="008450CD" w:rsidRDefault="000F34CB" w:rsidP="00622F70">
      <w:pPr>
        <w:spacing w:line="276" w:lineRule="auto"/>
        <w:rPr>
          <w:rFonts w:ascii="Calibri" w:hAnsi="Calibri" w:cs="Calibri"/>
          <w:sz w:val="24"/>
          <w:szCs w:val="24"/>
        </w:rPr>
      </w:pPr>
      <w:r>
        <w:rPr>
          <w:noProof/>
        </w:rPr>
        <w:drawing>
          <wp:anchor distT="0" distB="0" distL="114300" distR="114300" simplePos="0" relativeHeight="251684864" behindDoc="1" locked="0" layoutInCell="1" allowOverlap="1" wp14:anchorId="631A0D55" wp14:editId="1CE99B02">
            <wp:simplePos x="0" y="0"/>
            <wp:positionH relativeFrom="column">
              <wp:posOffset>342900</wp:posOffset>
            </wp:positionH>
            <wp:positionV relativeFrom="paragraph">
              <wp:posOffset>419167</wp:posOffset>
            </wp:positionV>
            <wp:extent cx="5029200" cy="3164205"/>
            <wp:effectExtent l="38100" t="38100" r="38100" b="36195"/>
            <wp:wrapTight wrapText="bothSides">
              <wp:wrapPolygon edited="0">
                <wp:start x="-164" y="-260"/>
                <wp:lineTo x="-164" y="21717"/>
                <wp:lineTo x="21682" y="21717"/>
                <wp:lineTo x="21682" y="-260"/>
                <wp:lineTo x="-164" y="-260"/>
              </wp:wrapPolygon>
            </wp:wrapTight>
            <wp:docPr id="43" name="Picture 4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aphical user interface&#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029200" cy="316420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7B9415E1" w14:textId="2E69E394" w:rsidR="003207B7" w:rsidRDefault="003207B7" w:rsidP="00622F70">
      <w:pPr>
        <w:spacing w:line="276" w:lineRule="auto"/>
        <w:rPr>
          <w:rFonts w:ascii="Calibri" w:hAnsi="Calibri" w:cs="Calibri"/>
          <w:sz w:val="24"/>
          <w:szCs w:val="24"/>
        </w:rPr>
      </w:pPr>
      <w:r>
        <w:rPr>
          <w:rFonts w:ascii="Calibri" w:hAnsi="Calibri" w:cs="Calibri"/>
          <w:sz w:val="24"/>
          <w:szCs w:val="24"/>
        </w:rPr>
        <w:t xml:space="preserve">This Network is where the ‘Warning Flag’, ‘Master Alarm’ and ‘Alarm Flag’ Assignments originate. </w:t>
      </w:r>
    </w:p>
    <w:p w14:paraId="0F5B426A" w14:textId="5472520B" w:rsidR="00731C0C" w:rsidRPr="005B70E0" w:rsidRDefault="003207B7" w:rsidP="00622F70">
      <w:pPr>
        <w:spacing w:line="276" w:lineRule="auto"/>
        <w:rPr>
          <w:rFonts w:ascii="Calibri" w:hAnsi="Calibri" w:cs="Calibri"/>
          <w:sz w:val="24"/>
          <w:szCs w:val="24"/>
        </w:rPr>
      </w:pPr>
      <w:r>
        <w:rPr>
          <w:rFonts w:ascii="Calibri" w:hAnsi="Calibri" w:cs="Calibri"/>
          <w:sz w:val="24"/>
          <w:szCs w:val="24"/>
        </w:rPr>
        <w:t xml:space="preserve">The Warnings are set up in the byte MB200, and this consists of 8 bits which are the </w:t>
      </w:r>
      <w:r w:rsidR="00731C0C">
        <w:rPr>
          <w:rFonts w:ascii="Calibri" w:hAnsi="Calibri" w:cs="Calibri"/>
          <w:sz w:val="24"/>
          <w:szCs w:val="24"/>
        </w:rPr>
        <w:t>8 warnings.</w:t>
      </w:r>
      <w:r w:rsidR="000F34CB">
        <w:rPr>
          <w:rFonts w:ascii="Calibri" w:hAnsi="Calibri" w:cs="Calibri"/>
          <w:sz w:val="24"/>
          <w:szCs w:val="24"/>
        </w:rPr>
        <w:t xml:space="preserve"> Whenever one of the warnings are initiated, the ‘Warning Flag’ M100.4 is activated. </w:t>
      </w:r>
      <w:r w:rsidR="00731C0C">
        <w:rPr>
          <w:rFonts w:ascii="Calibri" w:hAnsi="Calibri" w:cs="Calibri"/>
          <w:sz w:val="24"/>
          <w:szCs w:val="24"/>
        </w:rPr>
        <w:t xml:space="preserve">The Alarms are set up in the byte MB201, and this consists of 8 bits which are made up of </w:t>
      </w:r>
      <w:r w:rsidR="000F34CB">
        <w:rPr>
          <w:rFonts w:ascii="Calibri" w:hAnsi="Calibri" w:cs="Calibri"/>
          <w:sz w:val="24"/>
          <w:szCs w:val="24"/>
        </w:rPr>
        <w:t>8 Alarms. Whenever one of the alarms are initiated, the ‘Alarm Flag’ is activated</w:t>
      </w:r>
    </w:p>
    <w:p w14:paraId="053B1BD2" w14:textId="47A6EBC7" w:rsidR="00D14C3E" w:rsidRDefault="00D14C3E" w:rsidP="00CD2AF2">
      <w:pPr>
        <w:spacing w:line="276" w:lineRule="auto"/>
      </w:pPr>
    </w:p>
    <w:p w14:paraId="511D3519" w14:textId="2F7B238F" w:rsidR="005B54A0" w:rsidRDefault="005B54A0" w:rsidP="00CD2AF2">
      <w:pPr>
        <w:spacing w:line="276" w:lineRule="auto"/>
      </w:pPr>
      <w:r>
        <w:rPr>
          <w:noProof/>
        </w:rPr>
        <w:lastRenderedPageBreak/>
        <w:drawing>
          <wp:anchor distT="0" distB="0" distL="114300" distR="114300" simplePos="0" relativeHeight="251696128" behindDoc="1" locked="0" layoutInCell="1" allowOverlap="1" wp14:anchorId="221285BF" wp14:editId="2EA6EFCD">
            <wp:simplePos x="0" y="0"/>
            <wp:positionH relativeFrom="column">
              <wp:posOffset>381000</wp:posOffset>
            </wp:positionH>
            <wp:positionV relativeFrom="paragraph">
              <wp:posOffset>38100</wp:posOffset>
            </wp:positionV>
            <wp:extent cx="4991100" cy="1516380"/>
            <wp:effectExtent l="38100" t="38100" r="38100" b="45720"/>
            <wp:wrapTight wrapText="bothSides">
              <wp:wrapPolygon edited="0">
                <wp:start x="-165" y="-543"/>
                <wp:lineTo x="-165" y="21980"/>
                <wp:lineTo x="21682" y="21980"/>
                <wp:lineTo x="21682" y="-543"/>
                <wp:lineTo x="-165" y="-543"/>
              </wp:wrapPolygon>
            </wp:wrapTight>
            <wp:docPr id="44" name="Picture 4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imelin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4991100" cy="151638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582FA1E" w14:textId="0294EFB6" w:rsidR="005B54A0" w:rsidRDefault="005B54A0" w:rsidP="00CD2AF2">
      <w:pPr>
        <w:spacing w:line="276" w:lineRule="auto"/>
      </w:pPr>
    </w:p>
    <w:p w14:paraId="3F224F84" w14:textId="0CCE098B" w:rsidR="005B54A0" w:rsidRDefault="005B54A0" w:rsidP="00CD2AF2">
      <w:pPr>
        <w:spacing w:line="276" w:lineRule="auto"/>
      </w:pPr>
    </w:p>
    <w:p w14:paraId="69B01CBD" w14:textId="6587364A" w:rsidR="00D14C3E" w:rsidRDefault="00D14C3E" w:rsidP="00CD2AF2">
      <w:pPr>
        <w:spacing w:line="276" w:lineRule="auto"/>
      </w:pPr>
    </w:p>
    <w:p w14:paraId="7624C1F8" w14:textId="7DB50567" w:rsidR="005B54A0" w:rsidRDefault="005B54A0" w:rsidP="00CD2AF2">
      <w:pPr>
        <w:spacing w:line="276" w:lineRule="auto"/>
      </w:pPr>
    </w:p>
    <w:p w14:paraId="4027EE02" w14:textId="17A78BBC" w:rsidR="005B54A0" w:rsidRDefault="005B54A0" w:rsidP="00CD2AF2">
      <w:pPr>
        <w:spacing w:line="276" w:lineRule="auto"/>
      </w:pPr>
    </w:p>
    <w:p w14:paraId="69425DFD" w14:textId="70AA8A07" w:rsidR="006E0143" w:rsidRPr="00A67BFB" w:rsidRDefault="00E6287A" w:rsidP="00CD2AF2">
      <w:pPr>
        <w:spacing w:line="276" w:lineRule="auto"/>
        <w:rPr>
          <w:rFonts w:ascii="Calibri" w:hAnsi="Calibri" w:cs="Calibri"/>
          <w:sz w:val="24"/>
          <w:szCs w:val="24"/>
        </w:rPr>
      </w:pPr>
      <w:r w:rsidRPr="00A67BFB">
        <w:rPr>
          <w:rFonts w:ascii="Calibri" w:hAnsi="Calibri" w:cs="Calibri"/>
          <w:sz w:val="24"/>
          <w:szCs w:val="24"/>
        </w:rPr>
        <w:t xml:space="preserve">‘Diffuse Sensor 3’ is located on the ‘Scale Conveyor’ within the Factory. When this sensor is activated, it Resets the Scale Conveyor Output Q18.0 to ‘0’, stopping the conveyor form running. The TON in this Network will allow the conveyor to stay stopped for 1.2s. After this period the output to the Scale conveyor is once again ‘Set’ via the 1.2s pulse timer. This pulse gives enough time for the box to leave the scale conveyor and </w:t>
      </w:r>
      <w:r w:rsidR="00132506" w:rsidRPr="00A67BFB">
        <w:rPr>
          <w:rFonts w:ascii="Calibri" w:hAnsi="Calibri" w:cs="Calibri"/>
          <w:sz w:val="24"/>
          <w:szCs w:val="24"/>
        </w:rPr>
        <w:t xml:space="preserve">‘unbreak’ the sensor. </w:t>
      </w:r>
    </w:p>
    <w:p w14:paraId="10A61882" w14:textId="02E5D991" w:rsidR="006E0143" w:rsidRPr="00A67BFB" w:rsidRDefault="006E0143" w:rsidP="00CD2AF2">
      <w:pPr>
        <w:spacing w:line="276" w:lineRule="auto"/>
        <w:rPr>
          <w:rFonts w:ascii="Calibri" w:hAnsi="Calibri" w:cs="Calibri"/>
          <w:sz w:val="24"/>
          <w:szCs w:val="24"/>
        </w:rPr>
      </w:pPr>
    </w:p>
    <w:p w14:paraId="5873E60D" w14:textId="220FE58A" w:rsidR="006E0143" w:rsidRPr="00A67BFB" w:rsidRDefault="005B54A0" w:rsidP="00CD2AF2">
      <w:pPr>
        <w:spacing w:line="276" w:lineRule="auto"/>
        <w:rPr>
          <w:rFonts w:ascii="Calibri" w:hAnsi="Calibri" w:cs="Calibri"/>
          <w:sz w:val="24"/>
          <w:szCs w:val="24"/>
        </w:rPr>
      </w:pPr>
      <w:r w:rsidRPr="00A67BFB">
        <w:rPr>
          <w:rFonts w:ascii="Calibri" w:hAnsi="Calibri" w:cs="Calibri"/>
          <w:noProof/>
          <w:sz w:val="24"/>
          <w:szCs w:val="24"/>
        </w:rPr>
        <w:drawing>
          <wp:anchor distT="0" distB="0" distL="114300" distR="114300" simplePos="0" relativeHeight="251697152" behindDoc="1" locked="0" layoutInCell="1" allowOverlap="1" wp14:anchorId="632C4460" wp14:editId="554A6383">
            <wp:simplePos x="0" y="0"/>
            <wp:positionH relativeFrom="column">
              <wp:posOffset>384175</wp:posOffset>
            </wp:positionH>
            <wp:positionV relativeFrom="paragraph">
              <wp:posOffset>157547</wp:posOffset>
            </wp:positionV>
            <wp:extent cx="4991100" cy="1516380"/>
            <wp:effectExtent l="38100" t="38100" r="38100" b="45720"/>
            <wp:wrapTight wrapText="bothSides">
              <wp:wrapPolygon edited="0">
                <wp:start x="-165" y="-543"/>
                <wp:lineTo x="-165" y="21980"/>
                <wp:lineTo x="21682" y="21980"/>
                <wp:lineTo x="21682" y="-543"/>
                <wp:lineTo x="-165" y="-543"/>
              </wp:wrapPolygon>
            </wp:wrapTight>
            <wp:docPr id="45" name="Picture 4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with medium confidence"/>
                    <pic:cNvPicPr/>
                  </pic:nvPicPr>
                  <pic:blipFill>
                    <a:blip r:embed="rId82">
                      <a:extLst>
                        <a:ext uri="{28A0092B-C50C-407E-A947-70E740481C1C}">
                          <a14:useLocalDpi xmlns:a14="http://schemas.microsoft.com/office/drawing/2010/main" val="0"/>
                        </a:ext>
                      </a:extLst>
                    </a:blip>
                    <a:stretch>
                      <a:fillRect/>
                    </a:stretch>
                  </pic:blipFill>
                  <pic:spPr>
                    <a:xfrm>
                      <a:off x="0" y="0"/>
                      <a:ext cx="4991100" cy="151638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40BA6AEC" w14:textId="3E79F6B9" w:rsidR="006E0143" w:rsidRPr="00A67BFB" w:rsidRDefault="006E0143" w:rsidP="00CD2AF2">
      <w:pPr>
        <w:spacing w:line="276" w:lineRule="auto"/>
        <w:rPr>
          <w:rFonts w:ascii="Calibri" w:hAnsi="Calibri" w:cs="Calibri"/>
          <w:sz w:val="24"/>
          <w:szCs w:val="24"/>
        </w:rPr>
      </w:pPr>
    </w:p>
    <w:p w14:paraId="2D3F04C4" w14:textId="29EB7943" w:rsidR="006E0143" w:rsidRPr="00A67BFB" w:rsidRDefault="006E0143" w:rsidP="00CD2AF2">
      <w:pPr>
        <w:spacing w:line="276" w:lineRule="auto"/>
        <w:rPr>
          <w:rFonts w:ascii="Calibri" w:hAnsi="Calibri" w:cs="Calibri"/>
          <w:sz w:val="24"/>
          <w:szCs w:val="24"/>
        </w:rPr>
      </w:pPr>
    </w:p>
    <w:p w14:paraId="74030456" w14:textId="415D8FD9" w:rsidR="005B54A0" w:rsidRPr="00A67BFB" w:rsidRDefault="005B54A0" w:rsidP="00CD2AF2">
      <w:pPr>
        <w:spacing w:line="276" w:lineRule="auto"/>
        <w:rPr>
          <w:rFonts w:ascii="Calibri" w:hAnsi="Calibri" w:cs="Calibri"/>
          <w:sz w:val="24"/>
          <w:szCs w:val="24"/>
        </w:rPr>
      </w:pPr>
    </w:p>
    <w:p w14:paraId="185E3898" w14:textId="77777777" w:rsidR="005B54A0" w:rsidRPr="00A67BFB" w:rsidRDefault="005B54A0" w:rsidP="00CD2AF2">
      <w:pPr>
        <w:spacing w:line="276" w:lineRule="auto"/>
        <w:rPr>
          <w:rFonts w:ascii="Calibri" w:hAnsi="Calibri" w:cs="Calibri"/>
          <w:sz w:val="24"/>
          <w:szCs w:val="24"/>
        </w:rPr>
      </w:pPr>
    </w:p>
    <w:p w14:paraId="456B9799" w14:textId="77777777" w:rsidR="00A80EEC" w:rsidRPr="00A67BFB" w:rsidRDefault="00A80EEC" w:rsidP="00CD2AF2">
      <w:pPr>
        <w:spacing w:line="276" w:lineRule="auto"/>
        <w:rPr>
          <w:rFonts w:ascii="Calibri" w:hAnsi="Calibri" w:cs="Calibri"/>
          <w:sz w:val="24"/>
          <w:szCs w:val="24"/>
        </w:rPr>
      </w:pPr>
    </w:p>
    <w:p w14:paraId="5095AFDC" w14:textId="03ABE2E1" w:rsidR="005B54A0" w:rsidRPr="00A67BFB" w:rsidRDefault="00132506" w:rsidP="00CD2AF2">
      <w:pPr>
        <w:spacing w:line="276" w:lineRule="auto"/>
        <w:rPr>
          <w:rFonts w:ascii="Calibri" w:hAnsi="Calibri" w:cs="Calibri"/>
          <w:sz w:val="24"/>
          <w:szCs w:val="24"/>
        </w:rPr>
      </w:pPr>
      <w:r w:rsidRPr="00A67BFB">
        <w:rPr>
          <w:rFonts w:ascii="Calibri" w:hAnsi="Calibri" w:cs="Calibri"/>
          <w:sz w:val="24"/>
          <w:szCs w:val="24"/>
        </w:rPr>
        <w:t>Assignment M101.0 was energised in Network 11. The NO contact of that Operand makes in this network. The Scale Conveyor Weight ID30, enters the Move Function and</w:t>
      </w:r>
      <w:r w:rsidR="00A80EEC" w:rsidRPr="00A67BFB">
        <w:rPr>
          <w:rFonts w:ascii="Calibri" w:hAnsi="Calibri" w:cs="Calibri"/>
          <w:sz w:val="24"/>
          <w:szCs w:val="24"/>
        </w:rPr>
        <w:t xml:space="preserve"> comes out at</w:t>
      </w:r>
      <w:r w:rsidRPr="00A67BFB">
        <w:rPr>
          <w:rFonts w:ascii="Calibri" w:hAnsi="Calibri" w:cs="Calibri"/>
          <w:sz w:val="24"/>
          <w:szCs w:val="24"/>
        </w:rPr>
        <w:t xml:space="preserve"> the internal 2 word register MD300. </w:t>
      </w:r>
      <w:r w:rsidR="00A80EEC" w:rsidRPr="00A67BFB">
        <w:rPr>
          <w:rFonts w:ascii="Calibri" w:hAnsi="Calibri" w:cs="Calibri"/>
          <w:sz w:val="24"/>
          <w:szCs w:val="24"/>
        </w:rPr>
        <w:t>From here it enters another Move Function block and outputs the block on QD30 (Display) which is the ‘Digital Display’ in the factory.</w:t>
      </w:r>
    </w:p>
    <w:p w14:paraId="427C26A8" w14:textId="77777777" w:rsidR="00A80EEC" w:rsidRPr="00A67BFB" w:rsidRDefault="00A80EEC" w:rsidP="00CD2AF2">
      <w:pPr>
        <w:spacing w:line="276" w:lineRule="auto"/>
        <w:rPr>
          <w:rFonts w:ascii="Calibri" w:hAnsi="Calibri" w:cs="Calibri"/>
          <w:sz w:val="24"/>
          <w:szCs w:val="24"/>
        </w:rPr>
      </w:pPr>
    </w:p>
    <w:p w14:paraId="50761730" w14:textId="047486AF" w:rsidR="00A80EEC" w:rsidRPr="00A67BFB" w:rsidRDefault="00A80EEC" w:rsidP="00CD2AF2">
      <w:pPr>
        <w:spacing w:line="276" w:lineRule="auto"/>
        <w:rPr>
          <w:rFonts w:ascii="Calibri" w:hAnsi="Calibri" w:cs="Calibri"/>
          <w:sz w:val="24"/>
          <w:szCs w:val="24"/>
        </w:rPr>
      </w:pPr>
    </w:p>
    <w:p w14:paraId="7BF2E4A2" w14:textId="444C084F" w:rsidR="002502B0" w:rsidRPr="00A67BFB" w:rsidRDefault="005B54A0" w:rsidP="00CD2AF2">
      <w:pPr>
        <w:spacing w:line="276" w:lineRule="auto"/>
        <w:rPr>
          <w:rFonts w:ascii="Calibri" w:hAnsi="Calibri" w:cs="Calibri"/>
          <w:sz w:val="24"/>
          <w:szCs w:val="24"/>
        </w:rPr>
      </w:pPr>
      <w:r w:rsidRPr="00A67BFB">
        <w:rPr>
          <w:rFonts w:ascii="Calibri" w:hAnsi="Calibri" w:cs="Calibri"/>
          <w:noProof/>
          <w:sz w:val="24"/>
          <w:szCs w:val="24"/>
        </w:rPr>
        <w:lastRenderedPageBreak/>
        <w:drawing>
          <wp:anchor distT="0" distB="0" distL="114300" distR="114300" simplePos="0" relativeHeight="251686912" behindDoc="1" locked="0" layoutInCell="1" allowOverlap="1" wp14:anchorId="4C6099F8" wp14:editId="48EC69E0">
            <wp:simplePos x="0" y="0"/>
            <wp:positionH relativeFrom="column">
              <wp:posOffset>251460</wp:posOffset>
            </wp:positionH>
            <wp:positionV relativeFrom="paragraph">
              <wp:posOffset>38100</wp:posOffset>
            </wp:positionV>
            <wp:extent cx="5143500" cy="3390900"/>
            <wp:effectExtent l="38100" t="38100" r="38100" b="38100"/>
            <wp:wrapTight wrapText="bothSides">
              <wp:wrapPolygon edited="0">
                <wp:start x="-160" y="-243"/>
                <wp:lineTo x="-160" y="21721"/>
                <wp:lineTo x="21680" y="21721"/>
                <wp:lineTo x="21680" y="-243"/>
                <wp:lineTo x="-160" y="-243"/>
              </wp:wrapPolygon>
            </wp:wrapTight>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143500" cy="339090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2502B0" w:rsidRPr="00A67BFB">
        <w:rPr>
          <w:rFonts w:ascii="Calibri" w:hAnsi="Calibri" w:cs="Calibri"/>
          <w:sz w:val="24"/>
          <w:szCs w:val="24"/>
        </w:rPr>
        <w:t>A ‘Less than or Equal to’ and a ‘Greater than or Equal to’ comparators are used to distinguish between medium and small boxes. If the weight of the box is less than 4.25Kg, ‘Pop up sorter left’ is ‘Set’ and ‘Pop up sorter right’ is ‘</w:t>
      </w:r>
      <w:r w:rsidR="008349FE" w:rsidRPr="00A67BFB">
        <w:rPr>
          <w:rFonts w:ascii="Calibri" w:hAnsi="Calibri" w:cs="Calibri"/>
          <w:sz w:val="24"/>
          <w:szCs w:val="24"/>
        </w:rPr>
        <w:t>Reset’. If</w:t>
      </w:r>
      <w:r w:rsidR="002502B0" w:rsidRPr="00A67BFB">
        <w:rPr>
          <w:rFonts w:ascii="Calibri" w:hAnsi="Calibri" w:cs="Calibri"/>
          <w:sz w:val="24"/>
          <w:szCs w:val="24"/>
        </w:rPr>
        <w:t xml:space="preserve"> the weight of the box is greater than 4.75Kg, ‘Pop up sorter right’ is ‘Set’ and ‘Pop up sorter left’ is ‘Reset’.</w:t>
      </w:r>
    </w:p>
    <w:p w14:paraId="1486E998" w14:textId="4A52B6AA" w:rsidR="002502B0" w:rsidRPr="00A67BFB" w:rsidRDefault="00915017" w:rsidP="00CD2AF2">
      <w:pPr>
        <w:spacing w:line="276" w:lineRule="auto"/>
        <w:rPr>
          <w:rFonts w:ascii="Calibri" w:hAnsi="Calibri" w:cs="Calibri"/>
          <w:sz w:val="24"/>
          <w:szCs w:val="24"/>
        </w:rPr>
      </w:pPr>
      <w:r w:rsidRPr="00A67BFB">
        <w:rPr>
          <w:rFonts w:ascii="Calibri" w:hAnsi="Calibri" w:cs="Calibri"/>
          <w:noProof/>
          <w:sz w:val="24"/>
          <w:szCs w:val="24"/>
        </w:rPr>
        <w:drawing>
          <wp:anchor distT="0" distB="0" distL="114300" distR="114300" simplePos="0" relativeHeight="251698176" behindDoc="1" locked="0" layoutInCell="1" allowOverlap="1" wp14:anchorId="677AF7DE" wp14:editId="21D882D7">
            <wp:simplePos x="0" y="0"/>
            <wp:positionH relativeFrom="column">
              <wp:posOffset>337185</wp:posOffset>
            </wp:positionH>
            <wp:positionV relativeFrom="paragraph">
              <wp:posOffset>98993</wp:posOffset>
            </wp:positionV>
            <wp:extent cx="4991100" cy="2983230"/>
            <wp:effectExtent l="38100" t="38100" r="38100" b="45720"/>
            <wp:wrapTight wrapText="bothSides">
              <wp:wrapPolygon edited="0">
                <wp:start x="-165" y="-276"/>
                <wp:lineTo x="-165" y="21793"/>
                <wp:lineTo x="21682" y="21793"/>
                <wp:lineTo x="21682" y="-276"/>
                <wp:lineTo x="-165" y="-276"/>
              </wp:wrapPolygon>
            </wp:wrapTight>
            <wp:docPr id="47" name="Picture 4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imeline&#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4991100" cy="298323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6DDD18AC" w14:textId="480D8922" w:rsidR="00A80EEC" w:rsidRPr="00A67BFB" w:rsidRDefault="00A80EEC" w:rsidP="00CD2AF2">
      <w:pPr>
        <w:spacing w:line="276" w:lineRule="auto"/>
        <w:rPr>
          <w:rFonts w:ascii="Calibri" w:hAnsi="Calibri" w:cs="Calibri"/>
          <w:sz w:val="24"/>
          <w:szCs w:val="24"/>
        </w:rPr>
      </w:pPr>
    </w:p>
    <w:p w14:paraId="1CAC51D0" w14:textId="65E28FF6" w:rsidR="00A80EEC" w:rsidRPr="00A67BFB" w:rsidRDefault="00A80EEC" w:rsidP="00CD2AF2">
      <w:pPr>
        <w:spacing w:line="276" w:lineRule="auto"/>
        <w:rPr>
          <w:rFonts w:ascii="Calibri" w:hAnsi="Calibri" w:cs="Calibri"/>
          <w:sz w:val="24"/>
          <w:szCs w:val="24"/>
        </w:rPr>
      </w:pPr>
    </w:p>
    <w:p w14:paraId="267055F9" w14:textId="2E478A30" w:rsidR="00A80EEC" w:rsidRPr="00A67BFB" w:rsidRDefault="00A80EEC" w:rsidP="00CD2AF2">
      <w:pPr>
        <w:spacing w:line="276" w:lineRule="auto"/>
        <w:rPr>
          <w:rFonts w:ascii="Calibri" w:hAnsi="Calibri" w:cs="Calibri"/>
          <w:sz w:val="24"/>
          <w:szCs w:val="24"/>
        </w:rPr>
      </w:pPr>
    </w:p>
    <w:p w14:paraId="71D28A35" w14:textId="7061C959" w:rsidR="00A80EEC" w:rsidRPr="00A67BFB" w:rsidRDefault="00A80EEC" w:rsidP="00CD2AF2">
      <w:pPr>
        <w:spacing w:line="276" w:lineRule="auto"/>
        <w:rPr>
          <w:rFonts w:ascii="Calibri" w:hAnsi="Calibri" w:cs="Calibri"/>
          <w:sz w:val="24"/>
          <w:szCs w:val="24"/>
        </w:rPr>
      </w:pPr>
    </w:p>
    <w:p w14:paraId="50712F88" w14:textId="521E9D3F" w:rsidR="00A80EEC" w:rsidRPr="00A67BFB" w:rsidRDefault="00A80EEC" w:rsidP="00CD2AF2">
      <w:pPr>
        <w:spacing w:line="276" w:lineRule="auto"/>
        <w:rPr>
          <w:rFonts w:ascii="Calibri" w:hAnsi="Calibri" w:cs="Calibri"/>
          <w:sz w:val="24"/>
          <w:szCs w:val="24"/>
        </w:rPr>
      </w:pPr>
    </w:p>
    <w:p w14:paraId="2DFA3E61" w14:textId="7437E242" w:rsidR="00A80EEC" w:rsidRPr="00A67BFB" w:rsidRDefault="00A80EEC" w:rsidP="00CD2AF2">
      <w:pPr>
        <w:spacing w:line="276" w:lineRule="auto"/>
        <w:rPr>
          <w:rFonts w:ascii="Calibri" w:hAnsi="Calibri" w:cs="Calibri"/>
          <w:sz w:val="24"/>
          <w:szCs w:val="24"/>
        </w:rPr>
      </w:pPr>
    </w:p>
    <w:p w14:paraId="1EEFE1B5" w14:textId="73B2AD99" w:rsidR="00A80EEC" w:rsidRPr="00A67BFB" w:rsidRDefault="00A80EEC" w:rsidP="00CD2AF2">
      <w:pPr>
        <w:spacing w:line="276" w:lineRule="auto"/>
        <w:rPr>
          <w:rFonts w:ascii="Calibri" w:hAnsi="Calibri" w:cs="Calibri"/>
          <w:sz w:val="24"/>
          <w:szCs w:val="24"/>
        </w:rPr>
      </w:pPr>
    </w:p>
    <w:p w14:paraId="28BAC669" w14:textId="205A7F7D" w:rsidR="00A80EEC" w:rsidRPr="00A67BFB" w:rsidRDefault="00A80EEC" w:rsidP="00CD2AF2">
      <w:pPr>
        <w:spacing w:line="276" w:lineRule="auto"/>
        <w:rPr>
          <w:rFonts w:ascii="Calibri" w:hAnsi="Calibri" w:cs="Calibri"/>
          <w:sz w:val="24"/>
          <w:szCs w:val="24"/>
        </w:rPr>
      </w:pPr>
    </w:p>
    <w:p w14:paraId="01DFE35C" w14:textId="0521F94C" w:rsidR="00A80EEC" w:rsidRPr="00A67BFB" w:rsidRDefault="00A80EEC" w:rsidP="00CD2AF2">
      <w:pPr>
        <w:spacing w:line="276" w:lineRule="auto"/>
        <w:rPr>
          <w:rFonts w:ascii="Calibri" w:hAnsi="Calibri" w:cs="Calibri"/>
          <w:sz w:val="24"/>
          <w:szCs w:val="24"/>
        </w:rPr>
      </w:pPr>
    </w:p>
    <w:p w14:paraId="35DD5A01" w14:textId="33E799E3" w:rsidR="00A80EEC" w:rsidRPr="00A67BFB" w:rsidRDefault="002502B0" w:rsidP="00CD2AF2">
      <w:pPr>
        <w:spacing w:line="276" w:lineRule="auto"/>
        <w:rPr>
          <w:rFonts w:ascii="Calibri" w:hAnsi="Calibri" w:cs="Calibri"/>
          <w:sz w:val="24"/>
          <w:szCs w:val="24"/>
        </w:rPr>
      </w:pPr>
      <w:r w:rsidRPr="00A67BFB">
        <w:rPr>
          <w:rFonts w:ascii="Calibri" w:hAnsi="Calibri" w:cs="Calibri"/>
          <w:sz w:val="24"/>
          <w:szCs w:val="24"/>
        </w:rPr>
        <w:t>Network 14 is designed to create an error count for the large boxes</w:t>
      </w:r>
      <w:r w:rsidRPr="00A67BFB">
        <w:rPr>
          <w:rFonts w:ascii="Calibri" w:hAnsi="Calibri" w:cs="Calibri"/>
          <w:color w:val="FF0000"/>
          <w:sz w:val="24"/>
          <w:szCs w:val="24"/>
        </w:rPr>
        <w:t xml:space="preserve">. </w:t>
      </w:r>
      <w:r w:rsidRPr="00A67BFB">
        <w:rPr>
          <w:rFonts w:ascii="Calibri" w:hAnsi="Calibri" w:cs="Calibri"/>
          <w:sz w:val="24"/>
          <w:szCs w:val="24"/>
        </w:rPr>
        <w:t xml:space="preserve">It is possible for boxes to fall off the line or become stuck in the system. The error count has been used to create a warning and </w:t>
      </w:r>
      <w:r w:rsidR="004575D5" w:rsidRPr="00A67BFB">
        <w:rPr>
          <w:rFonts w:ascii="Calibri" w:hAnsi="Calibri" w:cs="Calibri"/>
          <w:sz w:val="24"/>
          <w:szCs w:val="24"/>
        </w:rPr>
        <w:t xml:space="preserve">alarm.  A ‘Count up and down’ instruction is used to count up (pusher 1) the boxes entering the large box line, and then count down (sensor 4) the boxes leaving the large box line. </w:t>
      </w:r>
      <w:r w:rsidR="00915017" w:rsidRPr="00A67BFB">
        <w:rPr>
          <w:rFonts w:ascii="Calibri" w:hAnsi="Calibri" w:cs="Calibri"/>
          <w:sz w:val="24"/>
          <w:szCs w:val="24"/>
        </w:rPr>
        <w:t>The large box</w:t>
      </w:r>
      <w:r w:rsidR="008349FE" w:rsidRPr="00A67BFB">
        <w:rPr>
          <w:rFonts w:ascii="Calibri" w:hAnsi="Calibri" w:cs="Calibri"/>
          <w:sz w:val="24"/>
          <w:szCs w:val="24"/>
        </w:rPr>
        <w:t xml:space="preserve"> </w:t>
      </w:r>
      <w:r w:rsidR="00915017" w:rsidRPr="00A67BFB">
        <w:rPr>
          <w:rFonts w:ascii="Calibri" w:hAnsi="Calibri" w:cs="Calibri"/>
          <w:sz w:val="24"/>
          <w:szCs w:val="24"/>
        </w:rPr>
        <w:t>error count is displayed on the HMI home screen.</w:t>
      </w:r>
    </w:p>
    <w:p w14:paraId="28F60CAD" w14:textId="4D54E7E2" w:rsidR="004575D5" w:rsidRPr="00A67BFB" w:rsidRDefault="004575D5" w:rsidP="00CD2AF2">
      <w:pPr>
        <w:spacing w:line="276" w:lineRule="auto"/>
        <w:rPr>
          <w:rFonts w:ascii="Calibri" w:hAnsi="Calibri" w:cs="Calibri"/>
          <w:sz w:val="24"/>
          <w:szCs w:val="24"/>
        </w:rPr>
      </w:pPr>
      <w:r w:rsidRPr="00A67BFB">
        <w:rPr>
          <w:rFonts w:ascii="Calibri" w:hAnsi="Calibri" w:cs="Calibri"/>
          <w:noProof/>
          <w:sz w:val="24"/>
          <w:szCs w:val="24"/>
        </w:rPr>
        <w:lastRenderedPageBreak/>
        <w:drawing>
          <wp:anchor distT="0" distB="0" distL="114300" distR="114300" simplePos="0" relativeHeight="251688960" behindDoc="1" locked="0" layoutInCell="1" allowOverlap="1" wp14:anchorId="689649AB" wp14:editId="30A6A186">
            <wp:simplePos x="0" y="0"/>
            <wp:positionH relativeFrom="column">
              <wp:posOffset>346710</wp:posOffset>
            </wp:positionH>
            <wp:positionV relativeFrom="paragraph">
              <wp:posOffset>38397</wp:posOffset>
            </wp:positionV>
            <wp:extent cx="5024755" cy="3378835"/>
            <wp:effectExtent l="38100" t="38100" r="42545" b="31115"/>
            <wp:wrapTight wrapText="bothSides">
              <wp:wrapPolygon edited="0">
                <wp:start x="-164" y="-244"/>
                <wp:lineTo x="-164" y="21677"/>
                <wp:lineTo x="21701" y="21677"/>
                <wp:lineTo x="21701" y="-244"/>
                <wp:lineTo x="-164" y="-244"/>
              </wp:wrapPolygon>
            </wp:wrapTight>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5024755" cy="337883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Pr="00A67BFB">
        <w:rPr>
          <w:rFonts w:ascii="Calibri" w:hAnsi="Calibri" w:cs="Calibri"/>
          <w:sz w:val="24"/>
          <w:szCs w:val="24"/>
        </w:rPr>
        <w:t xml:space="preserve">The desired Warning and Alarm values are inputted using the HMI touchscreen. </w:t>
      </w:r>
      <w:r w:rsidR="00915017" w:rsidRPr="00A67BFB">
        <w:rPr>
          <w:rFonts w:ascii="Calibri" w:hAnsi="Calibri" w:cs="Calibri"/>
          <w:sz w:val="24"/>
          <w:szCs w:val="24"/>
        </w:rPr>
        <w:t>If the error count is greater than or equal to the value inputted in MW</w:t>
      </w:r>
      <w:r w:rsidR="008349FE" w:rsidRPr="00A67BFB">
        <w:rPr>
          <w:rFonts w:ascii="Calibri" w:hAnsi="Calibri" w:cs="Calibri"/>
          <w:sz w:val="24"/>
          <w:szCs w:val="24"/>
        </w:rPr>
        <w:t>50</w:t>
      </w:r>
      <w:r w:rsidR="00915017" w:rsidRPr="00A67BFB">
        <w:rPr>
          <w:rFonts w:ascii="Calibri" w:hAnsi="Calibri" w:cs="Calibri"/>
          <w:sz w:val="24"/>
          <w:szCs w:val="24"/>
        </w:rPr>
        <w:t>, a large box</w:t>
      </w:r>
      <w:r w:rsidR="008349FE" w:rsidRPr="00A67BFB">
        <w:rPr>
          <w:rFonts w:ascii="Calibri" w:hAnsi="Calibri" w:cs="Calibri"/>
          <w:sz w:val="24"/>
          <w:szCs w:val="24"/>
        </w:rPr>
        <w:t xml:space="preserve"> warning will be activated. If the error count is greater than or equal to the value inputted in MW52, a large box alarm will be activated, stopping the system.</w:t>
      </w:r>
    </w:p>
    <w:p w14:paraId="1F64C9AE" w14:textId="0282851A" w:rsidR="00A80EEC" w:rsidRPr="00A67BFB" w:rsidRDefault="008349FE" w:rsidP="00CD2AF2">
      <w:pPr>
        <w:spacing w:line="276" w:lineRule="auto"/>
        <w:rPr>
          <w:rFonts w:ascii="Calibri" w:hAnsi="Calibri" w:cs="Calibri"/>
          <w:sz w:val="24"/>
          <w:szCs w:val="24"/>
        </w:rPr>
      </w:pPr>
      <w:r w:rsidRPr="00A67BFB">
        <w:rPr>
          <w:rFonts w:ascii="Calibri" w:hAnsi="Calibri" w:cs="Calibri"/>
          <w:noProof/>
          <w:sz w:val="24"/>
          <w:szCs w:val="24"/>
        </w:rPr>
        <w:drawing>
          <wp:anchor distT="0" distB="0" distL="114300" distR="114300" simplePos="0" relativeHeight="251693056" behindDoc="1" locked="0" layoutInCell="1" allowOverlap="1" wp14:anchorId="57B1A24E" wp14:editId="038F61C8">
            <wp:simplePos x="0" y="0"/>
            <wp:positionH relativeFrom="column">
              <wp:posOffset>352425</wp:posOffset>
            </wp:positionH>
            <wp:positionV relativeFrom="paragraph">
              <wp:posOffset>62230</wp:posOffset>
            </wp:positionV>
            <wp:extent cx="4983480" cy="2933700"/>
            <wp:effectExtent l="38100" t="38100" r="45720" b="38100"/>
            <wp:wrapTight wrapText="bothSides">
              <wp:wrapPolygon edited="0">
                <wp:start x="-165" y="-281"/>
                <wp:lineTo x="-165" y="21740"/>
                <wp:lineTo x="21716" y="21740"/>
                <wp:lineTo x="21716" y="-281"/>
                <wp:lineTo x="-165" y="-281"/>
              </wp:wrapPolygon>
            </wp:wrapTight>
            <wp:docPr id="22" name="Picture 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imeline&#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4983480" cy="293370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F337018" w14:textId="16DF7F3A" w:rsidR="00A80EEC" w:rsidRPr="00A67BFB" w:rsidRDefault="00A80EEC" w:rsidP="00CD2AF2">
      <w:pPr>
        <w:spacing w:line="276" w:lineRule="auto"/>
        <w:rPr>
          <w:rFonts w:ascii="Calibri" w:hAnsi="Calibri" w:cs="Calibri"/>
          <w:sz w:val="24"/>
          <w:szCs w:val="24"/>
        </w:rPr>
      </w:pPr>
    </w:p>
    <w:p w14:paraId="3F2472F9" w14:textId="23A52130" w:rsidR="00A80EEC" w:rsidRPr="00A67BFB" w:rsidRDefault="00A80EEC" w:rsidP="00CD2AF2">
      <w:pPr>
        <w:spacing w:line="276" w:lineRule="auto"/>
        <w:rPr>
          <w:rFonts w:ascii="Calibri" w:hAnsi="Calibri" w:cs="Calibri"/>
          <w:sz w:val="24"/>
          <w:szCs w:val="24"/>
        </w:rPr>
      </w:pPr>
    </w:p>
    <w:p w14:paraId="48A0501E" w14:textId="2B1A57F0" w:rsidR="00364329" w:rsidRPr="00A67BFB" w:rsidRDefault="00364329" w:rsidP="00CD2AF2">
      <w:pPr>
        <w:spacing w:line="276" w:lineRule="auto"/>
        <w:rPr>
          <w:rFonts w:ascii="Calibri" w:hAnsi="Calibri" w:cs="Calibri"/>
          <w:sz w:val="24"/>
          <w:szCs w:val="24"/>
        </w:rPr>
      </w:pPr>
    </w:p>
    <w:p w14:paraId="39FF2FC1" w14:textId="6F2DFE63" w:rsidR="008450CD" w:rsidRPr="00A67BFB" w:rsidRDefault="008450CD" w:rsidP="00CD2AF2">
      <w:pPr>
        <w:spacing w:line="276" w:lineRule="auto"/>
        <w:rPr>
          <w:rFonts w:ascii="Calibri" w:hAnsi="Calibri" w:cs="Calibri"/>
          <w:sz w:val="24"/>
          <w:szCs w:val="24"/>
        </w:rPr>
      </w:pPr>
    </w:p>
    <w:p w14:paraId="2C6B9D29" w14:textId="6F59E9F9" w:rsidR="008450CD" w:rsidRPr="00A67BFB" w:rsidRDefault="008450CD" w:rsidP="00CD2AF2">
      <w:pPr>
        <w:spacing w:line="276" w:lineRule="auto"/>
        <w:rPr>
          <w:rFonts w:ascii="Calibri" w:hAnsi="Calibri" w:cs="Calibri"/>
          <w:sz w:val="24"/>
          <w:szCs w:val="24"/>
        </w:rPr>
      </w:pPr>
    </w:p>
    <w:p w14:paraId="453D27E8" w14:textId="35E73900" w:rsidR="008450CD" w:rsidRPr="00A67BFB" w:rsidRDefault="008450CD" w:rsidP="00CD2AF2">
      <w:pPr>
        <w:spacing w:line="276" w:lineRule="auto"/>
        <w:rPr>
          <w:rFonts w:ascii="Calibri" w:hAnsi="Calibri" w:cs="Calibri"/>
          <w:sz w:val="24"/>
          <w:szCs w:val="24"/>
        </w:rPr>
      </w:pPr>
    </w:p>
    <w:p w14:paraId="29331557" w14:textId="74FF0B98" w:rsidR="008450CD" w:rsidRPr="00A67BFB" w:rsidRDefault="008450CD" w:rsidP="00CD2AF2">
      <w:pPr>
        <w:spacing w:line="276" w:lineRule="auto"/>
        <w:rPr>
          <w:rFonts w:ascii="Calibri" w:hAnsi="Calibri" w:cs="Calibri"/>
          <w:sz w:val="24"/>
          <w:szCs w:val="24"/>
        </w:rPr>
      </w:pPr>
    </w:p>
    <w:p w14:paraId="03025B8D" w14:textId="6A743D9D" w:rsidR="008450CD" w:rsidRPr="00A67BFB" w:rsidRDefault="008450CD" w:rsidP="00CD2AF2">
      <w:pPr>
        <w:spacing w:line="276" w:lineRule="auto"/>
        <w:rPr>
          <w:rFonts w:ascii="Calibri" w:hAnsi="Calibri" w:cs="Calibri"/>
          <w:sz w:val="24"/>
          <w:szCs w:val="24"/>
        </w:rPr>
      </w:pPr>
    </w:p>
    <w:p w14:paraId="7812CD62" w14:textId="01DE0EF8" w:rsidR="008450CD" w:rsidRPr="00A67BFB" w:rsidRDefault="008450CD" w:rsidP="00CD2AF2">
      <w:pPr>
        <w:spacing w:line="276" w:lineRule="auto"/>
        <w:rPr>
          <w:rFonts w:ascii="Calibri" w:hAnsi="Calibri" w:cs="Calibri"/>
          <w:sz w:val="24"/>
          <w:szCs w:val="24"/>
        </w:rPr>
      </w:pPr>
    </w:p>
    <w:p w14:paraId="04C65A72" w14:textId="54F92E75" w:rsidR="008349FE" w:rsidRPr="00A67BFB" w:rsidRDefault="008349FE" w:rsidP="008349FE">
      <w:pPr>
        <w:spacing w:line="276" w:lineRule="auto"/>
        <w:rPr>
          <w:rFonts w:ascii="Calibri" w:hAnsi="Calibri" w:cs="Calibri"/>
          <w:sz w:val="24"/>
          <w:szCs w:val="24"/>
        </w:rPr>
      </w:pPr>
      <w:r w:rsidRPr="00A67BFB">
        <w:rPr>
          <w:rFonts w:ascii="Calibri" w:hAnsi="Calibri" w:cs="Calibri"/>
          <w:sz w:val="24"/>
          <w:szCs w:val="24"/>
        </w:rPr>
        <w:t>Network 16 is designed to create an error count for the palletised boxes</w:t>
      </w:r>
      <w:r w:rsidRPr="00A67BFB">
        <w:rPr>
          <w:rFonts w:ascii="Calibri" w:hAnsi="Calibri" w:cs="Calibri"/>
          <w:color w:val="FF0000"/>
          <w:sz w:val="24"/>
          <w:szCs w:val="24"/>
        </w:rPr>
        <w:t xml:space="preserve">. </w:t>
      </w:r>
      <w:r w:rsidRPr="00A67BFB">
        <w:rPr>
          <w:rFonts w:ascii="Calibri" w:hAnsi="Calibri" w:cs="Calibri"/>
          <w:sz w:val="24"/>
          <w:szCs w:val="24"/>
        </w:rPr>
        <w:t>It is possible for boxes to fall off the line or become stuck in the system. The error count has been used to create a warning and alarm.  A ‘Count up and down’ instruction is used to count up (pusher 2) the boxes entering the large box line, and then count down (sensor 5) the boxes leaving the large box line. The palletised box error count is displayed on the HMI home screen.</w:t>
      </w:r>
    </w:p>
    <w:p w14:paraId="2BC33369" w14:textId="78EAD514" w:rsidR="008450CD" w:rsidRPr="00A67BFB" w:rsidRDefault="008349FE" w:rsidP="00CD2AF2">
      <w:pPr>
        <w:spacing w:line="276" w:lineRule="auto"/>
        <w:rPr>
          <w:rFonts w:ascii="Calibri" w:hAnsi="Calibri" w:cs="Calibri"/>
          <w:sz w:val="24"/>
          <w:szCs w:val="24"/>
        </w:rPr>
      </w:pPr>
      <w:r w:rsidRPr="00A67BFB">
        <w:rPr>
          <w:rFonts w:ascii="Calibri" w:hAnsi="Calibri" w:cs="Calibri"/>
          <w:noProof/>
          <w:sz w:val="24"/>
          <w:szCs w:val="24"/>
        </w:rPr>
        <w:lastRenderedPageBreak/>
        <w:drawing>
          <wp:anchor distT="0" distB="0" distL="114300" distR="114300" simplePos="0" relativeHeight="251700224" behindDoc="1" locked="0" layoutInCell="1" allowOverlap="1" wp14:anchorId="78820B16" wp14:editId="0A203B50">
            <wp:simplePos x="0" y="0"/>
            <wp:positionH relativeFrom="column">
              <wp:posOffset>365760</wp:posOffset>
            </wp:positionH>
            <wp:positionV relativeFrom="paragraph">
              <wp:posOffset>256321</wp:posOffset>
            </wp:positionV>
            <wp:extent cx="4983480" cy="3322955"/>
            <wp:effectExtent l="38100" t="38100" r="45720" b="29845"/>
            <wp:wrapTight wrapText="bothSides">
              <wp:wrapPolygon edited="0">
                <wp:start x="-165" y="-248"/>
                <wp:lineTo x="-165" y="21670"/>
                <wp:lineTo x="21716" y="21670"/>
                <wp:lineTo x="21716" y="-248"/>
                <wp:lineTo x="-165" y="-248"/>
              </wp:wrapPolygon>
            </wp:wrapTight>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4983480" cy="332295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7E1E9A0" w14:textId="5DB571FF" w:rsidR="008450CD" w:rsidRPr="00A67BFB" w:rsidRDefault="008450CD" w:rsidP="00CD2AF2">
      <w:pPr>
        <w:spacing w:line="276" w:lineRule="auto"/>
        <w:rPr>
          <w:rFonts w:ascii="Calibri" w:hAnsi="Calibri" w:cs="Calibri"/>
          <w:sz w:val="24"/>
          <w:szCs w:val="24"/>
        </w:rPr>
      </w:pPr>
    </w:p>
    <w:p w14:paraId="6F212F36" w14:textId="405B41B9" w:rsidR="008450CD" w:rsidRPr="00A67BFB" w:rsidRDefault="008450CD" w:rsidP="00CD2AF2">
      <w:pPr>
        <w:spacing w:line="276" w:lineRule="auto"/>
        <w:rPr>
          <w:rFonts w:ascii="Calibri" w:hAnsi="Calibri" w:cs="Calibri"/>
          <w:sz w:val="24"/>
          <w:szCs w:val="24"/>
        </w:rPr>
      </w:pPr>
    </w:p>
    <w:p w14:paraId="62152DA9" w14:textId="59532128" w:rsidR="008450CD" w:rsidRPr="00A67BFB" w:rsidRDefault="008450CD" w:rsidP="00CD2AF2">
      <w:pPr>
        <w:spacing w:line="276" w:lineRule="auto"/>
        <w:rPr>
          <w:rFonts w:ascii="Calibri" w:hAnsi="Calibri" w:cs="Calibri"/>
          <w:sz w:val="24"/>
          <w:szCs w:val="24"/>
        </w:rPr>
      </w:pPr>
    </w:p>
    <w:p w14:paraId="5B0E16DF" w14:textId="10B2E72F" w:rsidR="008450CD" w:rsidRPr="00A67BFB" w:rsidRDefault="008450CD" w:rsidP="00CD2AF2">
      <w:pPr>
        <w:spacing w:line="276" w:lineRule="auto"/>
        <w:rPr>
          <w:rFonts w:ascii="Calibri" w:hAnsi="Calibri" w:cs="Calibri"/>
          <w:sz w:val="24"/>
          <w:szCs w:val="24"/>
        </w:rPr>
      </w:pPr>
    </w:p>
    <w:p w14:paraId="2A4FB51D" w14:textId="4008203E" w:rsidR="008450CD" w:rsidRPr="00A67BFB" w:rsidRDefault="008450CD" w:rsidP="00CD2AF2">
      <w:pPr>
        <w:spacing w:line="276" w:lineRule="auto"/>
        <w:rPr>
          <w:rFonts w:ascii="Calibri" w:hAnsi="Calibri" w:cs="Calibri"/>
          <w:sz w:val="24"/>
          <w:szCs w:val="24"/>
        </w:rPr>
      </w:pPr>
    </w:p>
    <w:p w14:paraId="4E5B4D06" w14:textId="77CC6FD2" w:rsidR="005B54A0" w:rsidRPr="00A67BFB" w:rsidRDefault="005B54A0" w:rsidP="00CD2AF2">
      <w:pPr>
        <w:spacing w:line="276" w:lineRule="auto"/>
        <w:rPr>
          <w:rFonts w:ascii="Calibri" w:hAnsi="Calibri" w:cs="Calibri"/>
          <w:sz w:val="24"/>
          <w:szCs w:val="24"/>
        </w:rPr>
      </w:pPr>
    </w:p>
    <w:p w14:paraId="1763D5AC" w14:textId="725652F8" w:rsidR="005B54A0" w:rsidRPr="00A67BFB" w:rsidRDefault="005B54A0" w:rsidP="00CD2AF2">
      <w:pPr>
        <w:spacing w:line="276" w:lineRule="auto"/>
        <w:rPr>
          <w:rFonts w:ascii="Calibri" w:hAnsi="Calibri" w:cs="Calibri"/>
          <w:sz w:val="24"/>
          <w:szCs w:val="24"/>
        </w:rPr>
      </w:pPr>
    </w:p>
    <w:p w14:paraId="2EC15321" w14:textId="5F0FDC18" w:rsidR="005B54A0" w:rsidRPr="00A67BFB" w:rsidRDefault="005B54A0" w:rsidP="00CD2AF2">
      <w:pPr>
        <w:spacing w:line="276" w:lineRule="auto"/>
        <w:rPr>
          <w:rFonts w:ascii="Calibri" w:hAnsi="Calibri" w:cs="Calibri"/>
          <w:sz w:val="24"/>
          <w:szCs w:val="24"/>
        </w:rPr>
      </w:pPr>
    </w:p>
    <w:p w14:paraId="7101CA41" w14:textId="0AA377E5" w:rsidR="005B54A0" w:rsidRPr="00A67BFB" w:rsidRDefault="005B54A0" w:rsidP="00CD2AF2">
      <w:pPr>
        <w:spacing w:line="276" w:lineRule="auto"/>
        <w:rPr>
          <w:rFonts w:ascii="Calibri" w:hAnsi="Calibri" w:cs="Calibri"/>
          <w:sz w:val="24"/>
          <w:szCs w:val="24"/>
        </w:rPr>
      </w:pPr>
    </w:p>
    <w:p w14:paraId="3C5852F8" w14:textId="1C3016E4" w:rsidR="005B54A0" w:rsidRPr="00A67BFB" w:rsidRDefault="005B54A0" w:rsidP="00CD2AF2">
      <w:pPr>
        <w:spacing w:line="276" w:lineRule="auto"/>
        <w:rPr>
          <w:rFonts w:ascii="Calibri" w:hAnsi="Calibri" w:cs="Calibri"/>
          <w:sz w:val="24"/>
          <w:szCs w:val="24"/>
        </w:rPr>
      </w:pPr>
    </w:p>
    <w:p w14:paraId="338895D2" w14:textId="77777777" w:rsidR="00167478" w:rsidRDefault="00167478" w:rsidP="008349FE">
      <w:pPr>
        <w:spacing w:line="276" w:lineRule="auto"/>
        <w:rPr>
          <w:rFonts w:ascii="Calibri" w:hAnsi="Calibri" w:cs="Calibri"/>
          <w:sz w:val="24"/>
          <w:szCs w:val="24"/>
        </w:rPr>
      </w:pPr>
    </w:p>
    <w:p w14:paraId="0AA42AC2" w14:textId="179468E3" w:rsidR="008349FE" w:rsidRPr="00A67BFB" w:rsidRDefault="008349FE" w:rsidP="008349FE">
      <w:pPr>
        <w:spacing w:line="276" w:lineRule="auto"/>
        <w:rPr>
          <w:rFonts w:ascii="Calibri" w:hAnsi="Calibri" w:cs="Calibri"/>
          <w:sz w:val="24"/>
          <w:szCs w:val="24"/>
        </w:rPr>
      </w:pPr>
      <w:r w:rsidRPr="00A67BFB">
        <w:rPr>
          <w:rFonts w:ascii="Calibri" w:hAnsi="Calibri" w:cs="Calibri"/>
          <w:sz w:val="24"/>
          <w:szCs w:val="24"/>
        </w:rPr>
        <w:t>The desired Warning and Alarm values are inputted using the HMI touchscreen. If the error count is greater than or equal to the value inputted in MW54, a palletised box warning will be activated. If the error count is greater than or equal to the value inputted in MW56, a palletised box alarm will be activated, stopping the system.</w:t>
      </w:r>
    </w:p>
    <w:p w14:paraId="19B49EC8" w14:textId="021331F7" w:rsidR="008450CD" w:rsidRDefault="008450CD" w:rsidP="00CD2AF2">
      <w:pPr>
        <w:spacing w:line="276" w:lineRule="auto"/>
        <w:rPr>
          <w:rFonts w:ascii="Calibri" w:hAnsi="Calibri" w:cs="Calibri"/>
          <w:sz w:val="24"/>
          <w:szCs w:val="24"/>
        </w:rPr>
      </w:pPr>
    </w:p>
    <w:p w14:paraId="357079DE" w14:textId="370008C7" w:rsidR="00167478" w:rsidRDefault="00167478" w:rsidP="00CD2AF2">
      <w:pPr>
        <w:spacing w:line="276" w:lineRule="auto"/>
        <w:rPr>
          <w:rFonts w:ascii="Calibri" w:hAnsi="Calibri" w:cs="Calibri"/>
          <w:sz w:val="24"/>
          <w:szCs w:val="24"/>
        </w:rPr>
      </w:pPr>
    </w:p>
    <w:p w14:paraId="175D7D95" w14:textId="78A774F3" w:rsidR="00167478" w:rsidRDefault="00167478" w:rsidP="00CD2AF2">
      <w:pPr>
        <w:spacing w:line="276" w:lineRule="auto"/>
        <w:rPr>
          <w:rFonts w:ascii="Calibri" w:hAnsi="Calibri" w:cs="Calibri"/>
          <w:sz w:val="24"/>
          <w:szCs w:val="24"/>
        </w:rPr>
      </w:pPr>
    </w:p>
    <w:p w14:paraId="4B3E747B" w14:textId="3607633C" w:rsidR="00167478" w:rsidRDefault="00167478" w:rsidP="00CD2AF2">
      <w:pPr>
        <w:spacing w:line="276" w:lineRule="auto"/>
        <w:rPr>
          <w:rFonts w:ascii="Calibri" w:hAnsi="Calibri" w:cs="Calibri"/>
          <w:sz w:val="24"/>
          <w:szCs w:val="24"/>
        </w:rPr>
      </w:pPr>
    </w:p>
    <w:p w14:paraId="5476B263" w14:textId="68A665A4" w:rsidR="00167478" w:rsidRDefault="00167478" w:rsidP="00CD2AF2">
      <w:pPr>
        <w:spacing w:line="276" w:lineRule="auto"/>
        <w:rPr>
          <w:rFonts w:ascii="Calibri" w:hAnsi="Calibri" w:cs="Calibri"/>
          <w:sz w:val="24"/>
          <w:szCs w:val="24"/>
        </w:rPr>
      </w:pPr>
    </w:p>
    <w:p w14:paraId="52963113" w14:textId="66E58057" w:rsidR="00167478" w:rsidRDefault="00167478" w:rsidP="00CD2AF2">
      <w:pPr>
        <w:spacing w:line="276" w:lineRule="auto"/>
        <w:rPr>
          <w:rFonts w:ascii="Calibri" w:hAnsi="Calibri" w:cs="Calibri"/>
          <w:sz w:val="24"/>
          <w:szCs w:val="24"/>
        </w:rPr>
      </w:pPr>
    </w:p>
    <w:p w14:paraId="0D796CAA" w14:textId="064A6E2F" w:rsidR="00167478" w:rsidRDefault="00167478" w:rsidP="00CD2AF2">
      <w:pPr>
        <w:spacing w:line="276" w:lineRule="auto"/>
        <w:rPr>
          <w:rFonts w:ascii="Calibri" w:hAnsi="Calibri" w:cs="Calibri"/>
          <w:sz w:val="24"/>
          <w:szCs w:val="24"/>
        </w:rPr>
      </w:pPr>
    </w:p>
    <w:p w14:paraId="7071ABEE" w14:textId="53DDC5C4" w:rsidR="00167478" w:rsidRDefault="00167478" w:rsidP="00CD2AF2">
      <w:pPr>
        <w:spacing w:line="276" w:lineRule="auto"/>
        <w:rPr>
          <w:rFonts w:ascii="Calibri" w:hAnsi="Calibri" w:cs="Calibri"/>
          <w:sz w:val="24"/>
          <w:szCs w:val="24"/>
        </w:rPr>
      </w:pPr>
    </w:p>
    <w:p w14:paraId="7DF8D73A" w14:textId="4E65C2E8" w:rsidR="00167478" w:rsidRDefault="00167478" w:rsidP="00CD2AF2">
      <w:pPr>
        <w:spacing w:line="276" w:lineRule="auto"/>
        <w:rPr>
          <w:rFonts w:ascii="Calibri" w:hAnsi="Calibri" w:cs="Calibri"/>
          <w:sz w:val="24"/>
          <w:szCs w:val="24"/>
        </w:rPr>
      </w:pPr>
    </w:p>
    <w:p w14:paraId="30F31B6B" w14:textId="796FA93D" w:rsidR="00167478" w:rsidRDefault="00167478" w:rsidP="00CD2AF2">
      <w:pPr>
        <w:spacing w:line="276" w:lineRule="auto"/>
        <w:rPr>
          <w:rFonts w:ascii="Calibri" w:hAnsi="Calibri" w:cs="Calibri"/>
          <w:sz w:val="24"/>
          <w:szCs w:val="24"/>
        </w:rPr>
      </w:pPr>
    </w:p>
    <w:p w14:paraId="4BBC9367" w14:textId="1C6FB534" w:rsidR="00167478" w:rsidRDefault="00167478" w:rsidP="00CD2AF2">
      <w:pPr>
        <w:spacing w:line="276" w:lineRule="auto"/>
        <w:rPr>
          <w:rFonts w:ascii="Calibri" w:hAnsi="Calibri" w:cs="Calibri"/>
          <w:sz w:val="24"/>
          <w:szCs w:val="24"/>
        </w:rPr>
      </w:pPr>
    </w:p>
    <w:p w14:paraId="04875D1E" w14:textId="580BF77A" w:rsidR="00167478" w:rsidRDefault="00167478" w:rsidP="00CD2AF2">
      <w:pPr>
        <w:spacing w:line="276" w:lineRule="auto"/>
        <w:rPr>
          <w:rFonts w:ascii="Calibri" w:hAnsi="Calibri" w:cs="Calibri"/>
          <w:sz w:val="24"/>
          <w:szCs w:val="24"/>
        </w:rPr>
      </w:pPr>
    </w:p>
    <w:p w14:paraId="6F6BD9EE" w14:textId="77777777" w:rsidR="00167478" w:rsidRPr="00A67BFB" w:rsidRDefault="00167478" w:rsidP="00CD2AF2">
      <w:pPr>
        <w:spacing w:line="276" w:lineRule="auto"/>
        <w:rPr>
          <w:rFonts w:ascii="Calibri" w:hAnsi="Calibri" w:cs="Calibri"/>
          <w:sz w:val="24"/>
          <w:szCs w:val="24"/>
        </w:rPr>
      </w:pPr>
    </w:p>
    <w:p w14:paraId="3C702768" w14:textId="04C0CA37" w:rsidR="008450CD" w:rsidRPr="00A67BFB" w:rsidRDefault="008349FE" w:rsidP="00CD2AF2">
      <w:pPr>
        <w:spacing w:line="276" w:lineRule="auto"/>
        <w:rPr>
          <w:rFonts w:ascii="Calibri" w:hAnsi="Calibri" w:cs="Calibri"/>
          <w:sz w:val="24"/>
          <w:szCs w:val="24"/>
        </w:rPr>
      </w:pPr>
      <w:r w:rsidRPr="00A67BFB">
        <w:rPr>
          <w:rFonts w:ascii="Calibri" w:hAnsi="Calibri" w:cs="Calibri"/>
          <w:noProof/>
          <w:sz w:val="24"/>
          <w:szCs w:val="24"/>
        </w:rPr>
        <w:lastRenderedPageBreak/>
        <mc:AlternateContent>
          <mc:Choice Requires="wpg">
            <w:drawing>
              <wp:anchor distT="0" distB="0" distL="114300" distR="114300" simplePos="0" relativeHeight="251705344" behindDoc="0" locked="0" layoutInCell="1" allowOverlap="1" wp14:anchorId="56317F0A" wp14:editId="1190314D">
                <wp:simplePos x="0" y="0"/>
                <wp:positionH relativeFrom="column">
                  <wp:posOffset>321945</wp:posOffset>
                </wp:positionH>
                <wp:positionV relativeFrom="paragraph">
                  <wp:posOffset>-17145</wp:posOffset>
                </wp:positionV>
                <wp:extent cx="5005705" cy="7311390"/>
                <wp:effectExtent l="19050" t="19050" r="23495" b="22860"/>
                <wp:wrapNone/>
                <wp:docPr id="25" name="Group 25"/>
                <wp:cNvGraphicFramePr/>
                <a:graphic xmlns:a="http://schemas.openxmlformats.org/drawingml/2006/main">
                  <a:graphicData uri="http://schemas.microsoft.com/office/word/2010/wordprocessingGroup">
                    <wpg:wgp>
                      <wpg:cNvGrpSpPr/>
                      <wpg:grpSpPr>
                        <a:xfrm>
                          <a:off x="0" y="0"/>
                          <a:ext cx="5005705" cy="7311390"/>
                          <a:chOff x="0" y="0"/>
                          <a:chExt cx="4808855" cy="7079615"/>
                        </a:xfrm>
                      </wpg:grpSpPr>
                      <wpg:grpSp>
                        <wpg:cNvPr id="103" name="Group 103"/>
                        <wpg:cNvGrpSpPr/>
                        <wpg:grpSpPr>
                          <a:xfrm>
                            <a:off x="0" y="12481"/>
                            <a:ext cx="4808855" cy="7019925"/>
                            <a:chOff x="0" y="0"/>
                            <a:chExt cx="4409440" cy="7020527"/>
                          </a:xfrm>
                        </wpg:grpSpPr>
                        <pic:pic xmlns:pic="http://schemas.openxmlformats.org/drawingml/2006/picture">
                          <pic:nvPicPr>
                            <pic:cNvPr id="51" name="Picture 51" descr="Diagram&#10;&#10;Description automatically generated"/>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0" y="0"/>
                              <a:ext cx="4409440" cy="3307080"/>
                            </a:xfrm>
                            <a:prstGeom prst="rect">
                              <a:avLst/>
                            </a:prstGeom>
                          </pic:spPr>
                        </pic:pic>
                        <pic:pic xmlns:pic="http://schemas.openxmlformats.org/drawingml/2006/picture">
                          <pic:nvPicPr>
                            <pic:cNvPr id="52" name="Picture 52" descr="Diagram&#10;&#10;Description automatically generated"/>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95003" y="3182587"/>
                              <a:ext cx="4215130" cy="3837940"/>
                            </a:xfrm>
                            <a:prstGeom prst="rect">
                              <a:avLst/>
                            </a:prstGeom>
                          </pic:spPr>
                        </pic:pic>
                      </wpg:grpSp>
                      <wps:wsp>
                        <wps:cNvPr id="23" name="Rectangle 23"/>
                        <wps:cNvSpPr/>
                        <wps:spPr>
                          <a:xfrm>
                            <a:off x="3285" y="0"/>
                            <a:ext cx="4805570" cy="7079615"/>
                          </a:xfrm>
                          <a:prstGeom prst="rect">
                            <a:avLst/>
                          </a:prstGeom>
                          <a:noFill/>
                          <a:ln w="28575">
                            <a:solidFill>
                              <a:srgbClr val="00778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14AF35" id="Group 25" o:spid="_x0000_s1026" style="position:absolute;margin-left:25.35pt;margin-top:-1.35pt;width:394.15pt;height:575.7pt;z-index:251705344;mso-width-relative:margin;mso-height-relative:margin" coordsize="48088,707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ZjiKZAQAALMMAAAOAAAAZHJzL2Uyb0RvYy54bWzkV11v2zYUfR+w/0Bo&#10;wN4aS7JV21qcwkiWoEDQGk2HPtMUZQmlSI2kY7u/foekJCdx1jZFX4Y9ROHnvYfnfvr8zb4R5J5r&#10;Uyu5iJKzOCJcMlXUcrOI/vp4/WoWEWOpLKhQki+iAzfRm4tffznftTlPVaVEwTWBEGnyXbuIKmvb&#10;fDQyrOINNWeq5RKbpdINtZjqzajQdAfpjRilcfx6tFO6aLVi3BisXoXN6MLLL0vO7PuyNNwSsYiA&#10;zfqv9t+1+44uzmm+0bStatbBoD+AoqG1hNJB1BW1lGx1fSKqqZlWRpX2jKlmpMqyZty/Aa9J4iev&#10;udFq2/q3bPLdph1oArVPePphsezd/Y1u79qVBhO7dgMu/My9ZV/qxv0HSrL3lB0GyvjeEobFLI6z&#10;aZxFhGFvOk6S8bwjlVVg/uQeq/7sbk5m8WyW9Tfj6fx1kjlzjHrFo0dwhkmACdwrTeoCPhePIyJp&#10;A+fyfBG30D3mxa9L0sksCU7Rv/AJzmQ+Tz1Omn/zhZN4PpnA6zw3cRpn6fQrL2xrluOvszJGJ1b+&#10;djTglt1qHnVCmu+S0VD9edu+gkO21NbrWtT24IMLrudAyftVzVY6TI7EZ0nPO7adVuJWCm4Y4uuq&#10;poiq5vff9ss//OfKrdetRZ4gdGsV4rlmVIgD2XDJNbW8cNw4fU5FUEgdIbeKfTZEqsuKyg1fmhZB&#10;DbN7Jh8fH7npI7RrUbfXtRDOjd244wUAnwTQM9SG4LxSbNtwaUO20VwAt5KmqlsTEZ3zZs3hhPpt&#10;0bmNsZpbVjmFJRR/ANjg1MOGR3kE5jAbxN/3Rhw86uhV43E8jWc+4oa4AWna2BuuGuIGAAcMMCXN&#10;6f2t6dD0RxBvRwB+iGkwAwb/HV9MT3wRK/9bX0xDChtc7if44hyZHokWWX6czNJs5jMZzYcsmSZZ&#10;Mu5y3Xg2ns6R+B5m85/hlceK4IoAGgbTBzRmJyH9opp4V9GWI0ic2GOKS4fS4uIY6UdwgjVfXfy5&#10;oXCaf4vhcTpDjTstnCgrGSpnXxxOy98LCaO5VC7TARvNhSS7RQTN08wHvlGiLvo8aPRmfSk0uaeu&#10;J4qn09m8s9SDY8gmQiI5OD5CdvIjexA8KPjAS5RfdABp0OAaNj6IpYwhZyZhq6IFD9rgQ3HvFr7F&#10;czd8yRcSAp3kkDQ72Z2A52UH7+rOu6vc93sDsPhrwMLl4YbXrKQdLje1VPo5AQKv6jSH8z1JgRrH&#10;0loVBzQnWiH3wsCmZdc1EvEtNXZFNdpLLKJltu/xKYWCpVQ3ikil9Jfn1t15eDh2I7JDu7qIzN9b&#10;6iq9eCvh+/PEdxrWTybZNIUO/XBn/XBHbptLBeujXgOdH7rzVvTDUqvmEzrrpdOKLSoZdC8iZnU/&#10;ubSYYwu9OePLpR+HFuJW3rVoPILxXKH5uP9EddtVI4uU8U718XZSlMJZZw+plugTytpXrCOvHd+I&#10;fT/ynbF3oa6Ld633w7k/dfytcfEPAAAA//8DAFBLAwQKAAAAAAAAACEApgDNk5JIAACSSAAAFAAA&#10;AGRycy9tZWRpYS9pbWFnZTEucG5niVBORw0KGgoAAAANSUhEUgAAAoAAAAHgCAIAAAC6s0uzAAAA&#10;AXNSR0IArs4c6QAASExJREFUeF7t3V9MG+ee8PGHl5sikbSVqldE1tJWgWyCiGivUoXoqKtAheGG&#10;9IK2uUGvoprt2yORlVqd3QqlG4SqPSLSwkV2Fx9FW25Iw0XjXhCjE6JWR01arlIUi3Cwo7asrHJe&#10;9aJNkNIb5Pc3M/4zNjaM7bE9f76jKgX7mefP5xnm5+eZGT9Nf/3rXxUbAggggAACCNRX4H/VtzhK&#10;QwABBBBAAAFNgADMcYAAAggggEADBAjADUCnSAQQQAABBBoVgH+cf/vvZbv0l2wXGK+YXqhT5+jl&#10;vj3/4/7F/fiXPRVWSntRb4Zsb1/6ywFZ1Kk9FIMAAggg4AqBRgXgNM6Nd8uLuBLyLr196aBoabP8&#10;j3+59PYb735yvyDbH+f/8O4n6tif/iz3sf35I3Xj3TfKa4vNtSQ7BBBAAAFXCRQG4PR4rsT/atC0&#10;MkPw99Eb9zdrUI19s/x+8/6rH/3po7fyE/34SELysb7fvSgvv/h68FWlNr9nEFzvvqE8BBBAwK0C&#10;hQF4n6eS7H9g6dW33pKwdeM/io1oi8zu/uXS37+hjUPvf/KGNmmsTwpnBp3GBHZ2JlmSar/8KOPl&#10;7BRxphQ96aW/yLB2z9Szttve6egXRz/762ejv3u5oI9fPGpUXqaef/zLNa1ix17WgrG+ZSbUichu&#10;/cug3ggggECNBYpMQRcNtPZHX61hRy/8XxlW3v/kDwUhWMKXzO4Gc7O7eoLfTcpUrwS9Vz+SWV+J&#10;iNqo88aKfhX5x6+i2gzx/ehXesT7y8oN9eqxR39445Mb6SniPx278ckbpiu9N979j6N/1HLJhkwt&#10;Zr57Q/I2v7af/oujf/zTW6/e/+TdN/7+jXdvqLf+9OfJ3xWk3/y+xt1H9ggggAACbhUofg24INzW&#10;JvrqZL+b/JMegq/l7saS+KmNJ18Nvp6b3c1E1jzmF18+JkNQLQJr8ffVj2SO2Einx1+1eUMy+eiC&#10;kcnvLkjoNuXy6kd/NMVepR5de1tG12/9yWr01cP8tf+4IcXKpwHtc8GNd80fI7RRc358d+sRQr0R&#10;QAABBGoiUPImrGzQrWH0NYXgG+9eeyTh1LTpE83aZkw7Pyoymfu7PgneEoH1+Bt8fVR+1WLsj99v&#10;SvgOatnlJoX1aF00F73MzU0p5NWjufHwgdo/zuvhV4/jEm7lc0TBx4gDcyABAggggICPBfa7C1pC&#10;b62jrxGCtdGpunHjRl4/6EPL3LZnelffU4vAmyvX9Pj7ov7r/UdfGeFYv2Sbuy1Ki8r7RNigTCcX&#10;mQvf58gw7sHKXfXNL87HhxRNRwABBBCwItDgx5CMKsrVVC0EZzdjvlimpfVRr/boUebJo8JxrB5y&#10;b8hIVIu/RkC+8YmMmCUw5mVi3CWVTlXcRZ8Ml2G31WeJjOF3+gayH+dl1tucf9lPNf/PvevX7/2P&#10;VM3KD1Z6ljQIIIAAAo4WcEQA3hOCZUr3zx+9tSm3N2lT0P8RVX16fNVCrBabb7yb/coO/Vbk3Eg0&#10;/etbfXI7lDmTN97dfOvA26t+N2lcyz3wWznSVZn8s4RsY6L8jU+K5l/Gc0l/d/qdd07/neRs5QdH&#10;H1JUDgEEEEDAikBTXSaZrdSENAgggAACCPhIwCEjYB+J01QEEEAAAQREgADMYYAAAggggEADBAjA&#10;DUCnSAQQQAABBAjAHAMIIIAAAgg0QIAA3AB0ikQAAQQQQKAplUqhgAACCCCAAAJ1FmAEXGdwikMA&#10;AQQQQEATIABzHCCAAAIIINAAAQJwA9ApEgEEEEAAAQIwxwACCCCAAAINEKjTTVi//vprAxpHkQgg&#10;gAACvhd49tlnnWlQvwDsWAJndgy1QgABBBDwtgBT0N7uX1qHAAIIIOBQAfcG4OhY01i0uGr2Lfmh&#10;dzZRin6fHBrVWzWrUs0yNkntr70/qXu7rFGHCuUigIDrBRoQgBOzY71N+tY7Fs1Ex0Qimv3ZPtTg&#10;XOrueEd5+dleE9szLK89JVInZnuzn03k59wHFfMb5ZVUifaeEirJxJnC5eGRGgEE/CdQ9wCcmB29&#10;qCbi8gVcqdT8h52Z6BifHozEHcFve01sz9AWpo6hEbW4ZHz+ia93h7pzv9zrPlbmhxZbalR5Js4U&#10;rrw97IkAAv4QqHsAjq/fCw0HjRN8R4fxf5l/HAyr8KCMiWXCOBHNjpDN08emV/NnnuWNUvPMuYnX&#10;zLC7d0zG36ap681MtkYW+TUxHQJ7S88O5CXL9DheK242M74vlqGWYExrnV6DIjlkS9QGpcYkwZ4p&#10;9KI+RYo2ldA7FtlzOHcc6763rn/miUZiXcNdyvglsRkLDXcW6wJz5YsWZ55GLnTIq0x+F+TXzL4u&#10;88cfMK1EAAH3CtQ9AAfn4l2RXokrphlnmXa8FVKhWyljwrhzeF4fIN/qXpxOx1qJR4OxEX3cHJ8f&#10;Cua8JVJMdc0fNM+cG3bPD6+H7+V2Dy9u6oXFZ9RFrayCmqQTFik9Ota52KVXMz7RtdiZDenhRbV/&#10;huFYl4z/54IS64vnYHwkmb7YPaM1d/7DoT2j0SI+2j6FRUuAz0w2zA+r2J5jNDgcim3KR4fEphoZ&#10;Cg6NxCIadnxddXUW6wK9iEzlixWXV8C+lcnrghJ/O1V2mXv/Iqk5Agj4RqDuAVjGveNzd+/ODaml&#10;vKGoSTweGdVHf4Phe3qE0MPCvdCEcTU3M2yWH2NTVqJvendj2N0hYcdUlGRqvHyse58u31t6NBLO&#10;1ic4PmFEMm07MMNMgpI56NkEP5xR60vyGcXU2mwFi/gULTo32SCtLtK+Tn3Um1haVDLlLAJaI2Q0&#10;PCIh/4AiDm7pHoe8ypi7oIR7yfQHCvvmb5eGIoCAywUaEIANsY7g+NyEGtx7I3N0OjvWnTm9v273&#10;iFzHzAyS90kq06pu6yb5lDI33qlmx/ZMQZfhc0CjtZgbiRpDXon5w93rcZGSC8D2FZGtQbldUG56&#10;t/Uv9UUAAQQasBhDIpEeLCZkEHhaP/cXbt3HtFcSS+vZyeLOrtPhqfTV0GwGSh0bvzuhpvZ50igd&#10;7IdGTocj+py3FFp+MN5buoyjM/VJRGenwuXftnRADnojOzqOqVjm5igT0l6fokeyVu1sq8NFkkjM&#10;jUUiMgGtTy10dsUi0+vdw/oEv8UiLP8FyT1fZXVBuektV4SECCCAgFME6j4CTsSnjQnmps4pNTOf&#10;eUhIuyBp3IQVHJ6JDXbK+6PrKjtV2TF+V64Ia6/K69Pm26WDc/Mji6OlnghOM3eMz8+oKT3TiNpv&#10;slkfCWZqku2jIqXLpeyRdb0hnVPrI3G5pltyK5KhlnbfHBJLo3rmg7Hu9Mx7NvuiPkULz2t1qNhs&#10;gkxCh8PaBLS2yYA4LBd55ROR9SKsH8bldIFem+q6zHrFSIkAAgg0SMB/X0Upt9lGhrW7oNgaJVBu&#10;F5SbvlHtolwEEECgHIG6j4DLqZx9abNf85GYLTXvbV9h5FRMoNwuKDc96ggggIDLBHwSgJVK31nd&#10;uahuZee9XdZXbq9uuV1Qbnq3+1B/BBDwmYD/pqB91sE0FwEEEEDAmQK+GQE7k59aIYAAAgj4VYAA&#10;7Neep90IIIAAAg0VIAA3lJ/CEUAAAQT8KkAA9mvP024EEEAAgYYK1OkmrIa2kcIRQAABBBBwnAAj&#10;YMd1CRVCAAEEEPCDQFUj4O+++39+MKKNCCCAAAIuFXjllf/t2JpXFYAd2yoqhgACCCCAgMMFmIJ2&#10;eAdRPQQQQAABbwoQgL3Zr7QKAQQQQMDhAgRgh3cQ1UMAAQQQ8KYAAdib/UqrEEAAAQQcLkAAdngH&#10;UT0EEEAAAW8KEIC92a+0CgEEEEDA4QIEYId3ENVDAAEEEPCmAAHYm/1KqxBAAAEEHC5gcwBu0jeH&#10;t5nqIYAAAggg0HABmwNww9tDBRBAAAEEEHCFAAHYFd1EJRFAAAEEvCZAAPZaj9IeBBBAAAFXCBCA&#10;XdFNVBIBBBBAwGsCBGCv9SjtQQABBBBwhQAB2BXdRCURQAABBLwmQAD2Wo/SHgQQQAABVwg0pVIp&#10;GytqPARsb54lq7e1dHg5+USpQ4GBx0Ptd5aunVP98oONzSErBBBAwJsCnD8d0K8uDsCTC+Erzw48&#10;Pvng8G1188LJq9duq/4Ln2vxd2ty6faV5K7EZqWajwf6H+aisrz19ZXkjtJjdtb/zurCubUdLX1z&#10;YOXC0Flzx6wuNK3tmF5oPjdglMKGAAIIuFXArvPnnaWFc0n95Ckn257+h6f2nhyLn3XdCmdrvb0y&#10;Bb31YEW1va93/eTC8sfJlg8GQqlQKDXQlkwuH17a0tG23ry2/PH20wJAGTr3re0Eega09AXRV5Ke&#10;Oq+9rv93uVV+b3mF6GvrIUhmCCDQYIGKz59bSxJ9jZPnSqBlY+32m8a5NrcVP+s2uL2OKd7FAfjS&#10;mYBKLjctJ1XbSfVgW/7VRq5bS1d21PGe85eMMNk+dDPQ/CT59aT+y+f9AysX+vuazfyrv0/uqtae&#10;Yh/cCg4kLedDgTOXHNN5VAQBBBCoTMCm86dWePLnn+5o/y8c2xin4GJn3cqq7MG9XByAJbg+1gem&#10;j4fU1e2WD4wp5Z9+faKaTxzJddXZk22H1M71VeNgaM+bXtYC9s9JuYr89NHhcLgpHD68YKQrsk1+&#10;LdebW9OlePBIoEkIIOAnAVvOn+kRzlpfONyXlJFPf5HLc3vPun5i3r+tbg7A2Zatfn2z5Wjv6oIW&#10;RPOu11roZy1gK9V2RmL5Sk/rk521E8VD8Op1hr8WOEmCAAIuE6jm/KlWf7+9eyjQsxIauNy6uxEz&#10;5hrZrAp4IQBPPnp6/OiRqzG5FCHXIWR+effhT7n233mwXTAm3mPT3HdSGz2fPXX0eAm3O0uxDYa/&#10;Vg8q0iGAgGsEqjl/aifGXZkXPHVWtcuc9qHdzFyja1rf4Ip6IADL2LTlnVNpx7MvtMhPG2sLk+n7&#10;ruQeAbnE213yvmUt6O6uPNBS31l9tJE/fZ3pHO06MVd/G3yoUjwCCNgvUNX5Uz/fStDVz5/aUIet&#10;PAH3B+DVR0ntxqj2z7tbk2syBf30eM/A5cDTK8vaNV25ReuJPFl0PhOfi+CcejgQCGwvS+I+bd/M&#10;NQx5SE521y8JM/wt75giNQIIuEWgyvPnqfMrATnx6udPuQYcGHhonGtN50+3SDSkni5+DvhgL/1J&#10;c9Ua+ODMUPqm6IP3IQUCCCCAgB5EOX/W+EBw/wh4HyDtNr+BPrV93XRJuMaeZI8AAgh4QoDzZ+27&#10;0dMj4NrzUQICCCCAAAKVCXh6BFwZCXshgAACCCBQewECcO2NKQEBBBBAAIE9AgRgDgoEEEAAAQQa&#10;IFDfABwdaxqL6v80oKm1LLL8NnmWopbM5I2AnwWqP2mUf6Ky7F1W1pK4dzZRKu+DsqrewXKrap2w&#10;vgG4WGsSs2O9soywtvWORUv2Sa0hiuUv/ZzZpGrWapBIREs0IjrW27vPQWcte1IhgAAChkAlJ6i9&#10;drkzsOkEXPo8VgH+3oAanEvdHe8oLytbq1Re0bVLXe8AfLqr09yYxGxv52LXRDylb/MfdpbZJ7WD&#10;SeccuqXXLD4SG7QWguPTg5F40WgeURPzI4tL2Y8YBRQ1bwoFIICAywX2nDSME1T8VrfVE1QhQGJ2&#10;9KJKn4FNJ+CS57HGAZqr5J2TpxH67NqM3rGc262QSke4vF3iM6HTekanQzPp2KylnMm+rL96K3Q6&#10;t7P8or8Ylx+MSmTezCvDSFYi/5C2q7k+uV3jM6ez7+wtQquL/rb8L70ZtcltUqSWQPIp1mDLYCRE&#10;AAEE0gKmc1vmx2Jnp+wJ73QotOeMW+wcnH8eM2VpPqvlzrQz+oeAbEbyRsHpb28Z5lOrccaWc332&#10;hK6f7TP5G3mVPrW6+2io9wg47/NTNBIODQcLP1JFx2RQPK9/rpvoWuzMDjzDi2pYezk+oy5Oy4Rw&#10;cLg7HElPDEcjsZGhDiWf5qbSn+biE2pK3zU4HMpPFi+Vf0wbis/l1yc8qE9Cdy52z3yov1OsiGwL&#10;ZGIlfWQVzK8kltaV1tKOoZFYps6N+yhJyQgg4CWBRDSitBNU0bNTbow7P6xihc0OzsW7Ir29Y7Om&#10;K2cF57FO/bwrQbB7UTvxGqfB3sHYiD7IiM8Pmc6ZcqFtqmve8vSyuW7r4Xu5yoUXN/PP9qVOrS7v&#10;xoYG4KJ2WlSeMC4PdATHJ0KxzfSkrbwa1F7uONZt7Bj8cCYdzdLxV8XX790LD3bqIXMwfM/YNZss&#10;MTslYTp+UP55tcpOQat1Y/K4aBEHHQSJpcWwEco7L97Lfhw4aC/eRwABBPYVSJ9WptSwds4senaS&#10;F2Wco586ZdCyN7eO8bm7d+eG1NJYiTtd4pFRfRiSPaXqBWXP0h3Z64axqbKir3E6zdUtO38ob+w5&#10;23v0OGhoAO7sOl1VNMqMJzPxV+sj8wxv+nOYlmxqNiFRsDsd2cvuzI7xYZW9fFukiP0z1Eo2riXr&#10;A3jGwGX7swMCCBQT0E9GMikYljOc/n7ZZ6d0rjLamZtQRe50iU5nx7pyIW7frXtkRGUHyVb6K7G5&#10;Z0RuZTcPpWloAO6QAW54sDc7+ZGQTZ8yTh9MiejsVLj7WOkbs4zQOiu3NxlDZmNfYy7FdDeyJJPj&#10;YnqxW5sFLif/bEfLFE/Y+KVEEfsdEtHpi3rJxpb+OOChY4imIIBAIwU6xueN63JFz07GOEc7KeZO&#10;Y6baaiddfdPeLX5zU/cx/f2l9ewcsZZnJuRnM1Dq2PhdufRn/VkPORma6ubHYNzQACzhbE5uMF6f&#10;0ieNm5pGR5fkBmK5KDGyrs95dE6tj8QLLsrmH+daaL14Ub+8aoTHOblOYcxBj0Y2s2kl0neHw+ko&#10;WE7+KnMNeErNzKeDfPEiMmXJn0BMJptNx2DhlW7940DuZuhG/uFSNgIIeEFAH8vI3SXFToB6eNbP&#10;saMRlblHNdvoRHzamGCW0232JKcPNNLnseDwTEw/pY6uq+wkccf4XTnTGuft0WnzYx/BOXnWY3TP&#10;IyPpE6mW3vxeXt2KTI+b+2bvqdUDPeeXxRjk3oDI8N19g7kHepMmIIAAAu4UkKeFI8OFd8G6synW&#10;a93gEbD1ilaVUrv9yjQLXFVe7IwAAgggYItA9kphYrbUBLgt5Tg1E88HYLlfXn+KaILRr1OPQeqF&#10;AAK+FUjfYt25qG6lr/L5icIvU9B+6lPaigACCCDgAgHPj4Bd0AdUEQEEEEDAhwIEYB92Ok1GAAEE&#10;EGi8AAG48X1ADRBAAAEEfChAAPZhp9NkBBBAAIHGC3g/ABsPmVuRtp7SSm6kQQABBNwr8Msvv1Rc&#10;+d9++63ifX21o/cDsJXufO+99/7rv/7LSkrSIIAAAn4Q+PTTT48cOSL/ltXYr7766uWXX5Yzall7&#10;+TYxAVj927/9m0Tff/qnf/LtQUDDEUAAgQKBGzdubG9vP/fcc2XJvPTSSz/88MNnn33GINiKm98D&#10;cCQS+Zd/+ReR+u///m8rXqRBAAEEPC+wsbHx7bfftrW1DQwMlNVYCcCvv/66RF+JwWXt6M/Evg7A&#10;33333TvvvCMd/8///M9vv/22P48AWo0AAggUCMjIRF4ZHh5+5plnysUZHR2VXWQAXe6OPkxfw2/C&#10;+uNM5WPKP1z8P3Z1hnEHliyaWZChzJP8wz/8g/wrB9nNmzfl3VIp7aoJ+SCAAAKuEJBLcjMzM//5&#10;n//5j//4j+VWWEbPJ06ceOWVV+7fv1/uvhWnd+nZ26cjYJkhOXfunETf11577fr16xX3OjsigAAC&#10;3hOQc6M0SqagK2iasZeRA9sBAjI0tHEzF1ZNtrZ3W0FlZNQrRcjlip9++in7lu2FkiECCCDgXoFv&#10;vvmmstN4BRPXtihVVtsG7uXHEbDcdSVXOOQQkZnnyj7i2XKskAkCCCDgZIFyb4HOtqXiHZ2sUYu6&#10;+e4asDxxZDyjFo1GC27wc+lVhFocFuSJAAJ+FggGg8vLy19++aXc0lyBg5xLZYTz9OnTCvatbBeX&#10;nr39NQKWh8SN533//d//vdzb6ys7LNgLAQQQcJ1ANddxq7l+7DqoKitcwxFwlTWza/fsJyM5LF59&#10;9VX5fjW5r0/u7tubv0s/Q9kFRT4IIICAIfCv//qvly9f/vjjj+WHck1knCMPmMjQWQbQ5e7rt/R+&#10;GQFL3JVjQv6Vga8Mf/3WzbQXAQQQsC4gj4dI4i+++ML6LtmU8/Pz8rORA9v+An4ZAcvHMflcdvz4&#10;cbmvr9QNAoyA+WtBAAEEDAH5Imj5Kkp5llee6LVuIk94Pv/88/Lv999/L4+ZWN/Rnyn9MgKW0Ctx&#10;V2684vY8fx7otBoBBMoSML4c0PhKLOubpJfoKwMeoq8VNO+PgLMK8mmOh46sHBOkQQABBOQLreSc&#10;WcFd0LKjXOxjCtrKIeSjAGyFgzQIIIAAAgjUR8AvU9D10aQUBBBAAAEELAoQgC1CkQwBBBBAAAE7&#10;BQjAdmqSFwIIIIAAAhYFCMAWoUiGAAIIIICAnQIEYDs1yQsBBBBAAAGLAgRgi1AkQwABBBBAwE4B&#10;ArCdmuSFAAIIIICARQECsEUokiGAAAIIIGCnAAHYTk3yQgABBBBAwKIAAdgiFMkQQAABBBCwU4AA&#10;bKcmeSGAAAIIIGBRgABsEYpkCCCAAAII2ClAALZTk7wQQAABBBCwKEAAtghFMgQQQAABBOwUIADb&#10;qUleCCCAAAIIWBQgAFuEIhkCCCCAAAJ2ChCA7dQkLwQQQAABBCwKEIAtQpEMAQQQQAABOwUIwHZq&#10;khcCCCCAAAIWBQjAFqFIhgACCCCAgJ0CBGA7NckLAQQQQAABiwIEYItQJEMAAQQQQMBOAQKwnZrk&#10;hQACCCCAgEUBArBFKJIhgAACCCBgpwAB2E5N8kIAAQQQQMCiAAHYIhTJEEAAAQQQsFOAAGynJnkh&#10;gAACCCBgUYAAbBGKZAgggAACCNgpQAC2U5O8EEAAAQQQsChAALYIRTIEEEAAAQTsFCAA26lJXggg&#10;gAACCFgUaEqlUhaTWknW1NQkyezN00q5pEEAAQQQKENga+nwcvKJUocCA4+H2u8sXTun+uWHMnIg&#10;adUCBOCqCckAAQQQcJvA5EL4yrMDj08+OHxb3bxw8uq126r/wuda/N2aXLp9JbkrsVmp5uOB/oe5&#10;qCxvfX0luaP0mG20+M7SwrnkTjpxT//DUwUhPL2LlqC59Vz/eb0ItrQAU9AcCggggIC/BbYerKi2&#10;9/XQOLmw/HGy5YOBUCoUSg20JZPLh5e2dJ2tN68tf7z9NE9qa0mib6BnQBKvBFo21m6/aaTNbT9d&#10;//XoTckqNHBO7dy8vXTH39IFrScAczgggAACvhO4dCagkstNy0nVdlI92JZ/z2pBdunKjjrec/6S&#10;MU5tH7oZaH6S/HpS/+Xz/oGVC/19zYVWyZ9/0sNqfmxOpzr18PwpLWfV/n5bs9r99a7vpPdrMAGY&#10;wwEBBBDwn0D70GNtYBp6PKSubrd8YEwp//TrE9V84khO4+zJtkNq5/qqEY/b9VBq2tIReq0vHO5L&#10;SuTuLz3DvPr75K5qPXrJf9L7tJgAzOGAAAII+Fhg9eubLUd7VxcOh8NNaztlQqz+fnv3UKBnJTRw&#10;uXV3I2aMlfduMn29tqFaL58/VWb+Hk9OAPZ4B9M8BBBAYB+ByUdPjx89cjUml3LlOq7ML+8+/CmX&#10;/M6D7YIxsTmrO0uxjd3WD4Zkkrld5rQP7WbGynnlaRePb+42nxs4z/C3oCMIwPxtIoAAAr4VWL2+&#10;0/JOZlx69oUWgdhYW5hM33cl91jJvHF3qYllPb0EXS21Hqr3bqsn0tHXuMWaLU+Ax5A4IBBAAAG/&#10;CsjM889ntGeK5Ic1eZqoWa7jvvNz9jEkeXYosHJhyHTpVxvOrrSVeAwp+8yS8ZBxa0/q6KP8ae3W&#10;yyHGwbmDjQDs1z882o0AAgjsI6AHUdUa+ODMUPqmaLjsFmAK2m5R8kMAAQQ8IKDdJj3Qp7avmy4J&#10;e6BZjmoCI2BHdQeVQQABBBDwiwAjYL/0NO1EAAEEEHCUAAHYUd1BZRBAAAEE/CJAAPZLT9NOBBBA&#10;AAFHCbg5AMtNevLVLeGw8V3hspxW5kvDHSVMZRBAAIHaC0THmsai+j+1L6tWJbi8+uWzuDgAT36d&#10;lFWxUgMBtf3gjtq6uq36ThpPessCWNeM2NwUvnYivZSHYSNvad+4VhCq7xhfwyb/XduzWMfqgp5P&#10;9r9re5b7KF+dPRBAAIHaCySiY72ySLu29faORRM1KzExmynIVEwiEa1hkTVrSz0zdnEAzmOqeDkt&#10;fejct5ZeUSuV98i5XsKp89qyXPp/l1vl95ZX+D6Xeh6hlIUAAtYETnd1mhMmZns7p7om4il9m58f&#10;znvXWpbWUiVmRy+qdEHzH3Z2pPeKTw9G4tZy8GsqFwdgm5bTMtbo6NmzjvSeI0JfqOtQ4AxfZ+rX&#10;PxbajYCDBYJzd8c7gnOpuaBRyej0xe5bd8eD6XDY0RHs0H/UpnnHtPGqNledGyLLyDXTuGIvanvN&#10;Zoa5vbP5Y+n4+r3QcLqgDqMUrZjBsAoPythbUpuyNO+bHaD3zuZPnMsbhYU4mL7yqrk4AMtalTYs&#10;p7X1c1KpQ08fpS8nLxjLbhXZZMb7iZKvHWf8W/nRxp4IIFAngWgkLEGxeGHhmDYwngvKyHUqPXKN&#10;T6gpIwQXfVF7I7yohudlLB2fURen8+JlcC7eFZE57lnTjLN8FLgVUqFbqZR8LlCqU981lbrVvZjZ&#10;V0bog7ERfYAenx8yVVWi71TXvL6b1zc3B+Bs31SznJa2/qVSbWcklq/0tD7ZWTtRPATLV5Yz/PX6&#10;XwPtQ8CLAhLpjMvAmcFnaMIYGMvI9V54sFN7r3MwfC+2qQ1si76osWT26jjWvUepY3zu7t25IbU0&#10;ZhpJm1PFI6N6HbLF6AVJlnqUzQyb5cfYlG+ir7TWCwG4muW09EOk2bh76+ypo8dL/Plpq24x/PXi&#10;uYk2IeBNgc6u0+GIMU7tGL+rjVtPF2uoNkTNbNkxZ9EXLTB1BMfnJtTg3vuwo9PZsW7xauQy7x4Z&#10;UdlBsoUy3Z3EAwG4quW0lBZ0d1ce6A8yrT7aUM0njuztUe06MVd/3X2kU3sEfCXQMT4RCg/KtdV9&#10;bn0ODofCU+kU2TuWi754AF0ikS4lITPfBfeCpXftPqb9kFhav5fJS/uIMJUelGczUOrY+F2ZDvfF&#10;FWAvjIBXHyW1G6PaP+9uTa6Fm9aeHu8ZuBx4emVZf3BIlsSS5bTOZ5a7LHIYnXo4EAhsL0viPm3f&#10;/vSilcZDxvolYYa/vjpx0VgEvCEgV2HjI+tT+gyzzDEvKiMGmrfgnFyTNeagRyOb6XeKvrgvSSI+&#10;bUwwN3VOqZn5zMVbCeUx4yas4PBMTC9mdF2FMlnJwFxKN6o3Om2+XTo4Nz+yOOrmB5qtHkGeXoyB&#10;5bSsHgakQwABBBCot4AHpqBLk7GcVr0PJ8pDAAEEELAq4OkRsFUE0iGAAAIIIFBvAU+PgOuNSXkI&#10;IIAAAghYFSAAW5UiHQIIIIAAAjYKEIBtxCQrBBBAwDMC8m2S+zwNdNDKRV5YnanmXVnfAOzZLjno&#10;WNzbj56lqPkhSwEIIFADgb0nMXmOqezvg2QFpLK6pr4BuFjVcutYNdV0vayyWIzEckRmthLfr7Y3&#10;09LHn/b14j55urwCa3ZBAAEPCJhXQCr+jRweaKR9Tah3AC6yYNZibsGs3EJW9rWwupzS38kWH4kV&#10;+X61YlmXXIErGlET8nT5UvZ7aTg6q+sa9kYAgZoK5MbEmWGSrLeQ92XPm5nljIyhRd4KSIWrM9W0&#10;qm7NvL4B+MAFs4zlL7KDYunudLwqshiWdH3uq1LkFz3p3oW08iZWjGQl8s8u0bV/ZxZdwCs7ZDat&#10;wGXOJjEbUbJe19BI5ltOOTrd+idDvRHwmUBuud/54fVw9qsktfWRNvPWRypYAclnTJU0t74BuKCG&#10;xRfMio51LnbpS1fFJ7oWO7NBtnAxrOBwd+bLxlU0EhsZ6ii6kJb2zabp7yQ3ksVL5Z9eoiuvktpy&#10;lvrXuHXPfKivl1VyrS7tzZLHn3wDqsRf+Vb0oZFYpjKVdBf7IIAAAnUWyC332yGnU1Ph+62PVOc6&#10;urS4hgbgomZaVM6sURWU7xM3lsiSbU9nBz+cSUezdPwtvpBWNllidkqLvwfln1er7BS0Wjcmj0uu&#10;1bXfAZBYWgwbobzz4r3sxwGXHjJUGwEE/CSQ2Iz5qbl1bWtDA7BpwayKGp0ZT2birx6m966upSWT&#10;RTckCnanI3vZpXWMD6vs5duy1+rSSs5WK5751FB2JdgBAQQQqLuAnEC1lQ2NS3wRgrGdHdDQAFy4&#10;YJYsSZVQxmJY+mgzEZ2dCncfMy4MF9uM0CqXV9OBtcRCWpJMVpicXuzWZoHLyT9bprbIlvFLBWt1&#10;Racv6iUbW/rjgJ2dSF4IIIBA9QLpK27aXJ15KaKO8fkZpa+qNBpR3fsXk1sBqfrq+CGH3GrMdvxk&#10;iJWVU3wmlFko+vTpGX2gmH3pdGgmbmR2K5Qb25p/1leZNg9Jb2Vyy+2b3j+X7ID8s9WXgjKbObci&#10;RZiqZLx7OlPx/KrrWUudTW+XhUViBBBAoIEC5rNvA6vhlaL9shiD3P4cGb47lx2H+uGzFW1EAAEE&#10;bBBIRKMqGJSpSHmARG6RjZf99Rw21MGbWTR0CrpupNrtV6ZZ4LqVS0EIIICABwQio+nHQdSt+fHS&#10;FwU90NL6NsHzI+DEbK/ceXw6dIvhb32PLEpDAAEEENhXwPMBmP5HAAEEEEDAiQL+mIJ2ojx1QgAB&#10;BBDwtQAB2NfdT+MRQAABBBolQABulDzlIoAAAgj4WoAA7Ovup/EIIIAAAo0S8H4ANlb0teJrPaWV&#10;3EiDAAIIuFfgl19+qbjyv/32W8X7+mpH7wdgX3UnjUUAAQRsEfj000+PHDki/5aV21dfffXyyy+/&#10;9957Ze3l28QEYN92PQ1HAAEESgrcuHFje3v7ueeeK8vopZde+uGHHz777DMGwVbcCMBWlEiDAAII&#10;+EhgY2Pj22+/bWtrGxgYKKvZEoBff/11ib4Sg8va0Z+JCcD+7HdajQACCJQUiEQi8t7w8PAzzzxT&#10;LtPo6KjsIgPocnf0YXoCsA87nSYjgAAC+wn87W9/k7d7enoqYHrttddkL5m+rmDfindx6S20BOCK&#10;e5wdEUAAAW8KyHVcaZhMQVfQPGMvIwe2/QVq8l3QDkSX5SMPrJXFp5UOzIcECCCAgAcEvvnmG2M4&#10;W+7W0tLSkJuwrJzny21LTdMzAq4pL5kjgAACbhUo9xbobDsr3tGtUpXWuyYjYEd9DDHGtVaqZD1l&#10;pdrshwACCLhAIBgMLi8vf/nll3JLcwXVlXOp3L319OnTCvatbBeXnr0ZAVfW3eyFAAIIeFagmuu4&#10;1Vw/9ixoiYYRgP3W47QXAQQQOEDgxRdflBSV3Uhl7CUPBNdTWeY4rUxz1rNKVsoiAFtRIg0CCCDg&#10;IwHj3qsvvviigjbPz8/LXpXdvVVBca7ehWvAue5z6VUEVx9/VB4BBJwpIF8ELc/y3r9//5VXXrFe&#10;Q7n5+fnnn5d/v//++zoPgq1X0jkpGQE7py+oCQIIIOAUgbfffluqYnwllvVN0kv0lVu3iL5W0Lw/&#10;AraiQBoEEEAAAbOAfB20jIAruAtadpSlDJmCtnI4EYCtKJEGAQQQQAABmwWYgrYZlOwQQAABBBCw&#10;IkAAtqJEGgQQQAABBGwWIADbDEp2CCCAAAIIWBEgAFtRIg0CCCCAAAI2CxCAbQYlOwQQQAABBKwI&#10;EICtKJEGAQQQQAABmwUIwDaDkh0CCCCAAAJWBAjAVpRIgwACCCCAgM0CBGCbQckOAQQQQAABKwIE&#10;YCtKpEEAAQQQQMBmAQKwzaBkhwACCCCAgBUBArAVJdIggAACCCBgswAB2GZQskMAAQQQQMCKAAHY&#10;ihJpEEAAAQQQsFmAAGwzKNkhgAACCCBgRYAAbEWJNAgggAACCNgsQAC2GZTsEEAAAQQQsCJAALai&#10;RBoEEEAAAQRsFiAA2wxKdggggAACCFgRIABbUSINAggggAACNgsQgG0GJTsEEEAAAQSsCBCArSiR&#10;BgEEEEAAAZsFCMA2g5IdAggggAACVgQIwFaUSIMAAggggIDNAgRgm0HJDgEEEEAAASsCBGArSqRB&#10;AAEEEEDAZgECsM2gZIcAAggggIAVAQKwFSXSIIAAAgggYLMAAdhmULJDAAEEEEDAigAB2IoSaRBA&#10;AAEEELBZgABsMyjZIYAAAgggYEWgKZVKWUlnMU1TU5OktDdPi0WTDAEEEEDAqsDW0uHl5BOlDgUG&#10;Hg+131m6dk71yw9WdyedHQIEYDsUyQMBBBBwlcDkQvjKswOPTz44fFvdvHDy6rXbqv/C51r83Zpc&#10;un0luSuxWanm44H+h7moLG99fSW5o/SYbTT3ztLCueROOnFP/8NTRUL4ndWFc2t6mubAyoWhs66C&#10;qmllmYKuKS+ZI4AAAo4X2Hqwotre10Pn5MLyx8mWDwZCqVAoNdCWTC4fXtrSG7D15rXlj7ef5jVm&#10;a0mib6BnQBKvBFo21m6/aaQ1bTK27ltLp0kRffNxCMCO/9uggggggIDdApfOBFRyuWk5qdpOqgfb&#10;8q82MN1aurKjjvecv2SMY9uHbgaanyS/ntR/+bx/YOVCf19zYVWSP/90R3stPzanU63+PrmrWnuK&#10;joztbpP78iMAu6/PqDECCCBQrUD70GMZ44ZCj4fU1e2WD4wp5Z9+faKaTxzJ5X32ZNshtXN91YjH&#10;7YWzx+kIvdYXDvclJXL365PYpm3r56RcZn766HA43BQOH14wMmJLCxCAORQQQAABHwusfn2z5Wjv&#10;6oIWI9d2yoRY/f327qFAz0po4HLr7kbMGCubNi2iK9V2RoL9Sk/rk521E4RgEw8BuMzjjeQIIICA&#10;hwQmHz09fvTI1ZhcppXruDK/vPvwp1zz7jzYLhgTm5t+Zym2sdv6wdCps6pd5rQP7WbGynk+zX0n&#10;tXHx2VNHj3vIzZamEIBtYSQTBBBAwI0Cq9d3Wt45la752Rda5KeNtYXJ9H1Xco+VXMHtLpxYzjRU&#10;Ty9BV0uth+o9mxZ0d1ce6AlWH23kz2+70cveOvMYkr2e5IYAAgi4R0Bmnn8+oz1TJD9oTwo1y3Xc&#10;d37OPoa098Eh7V7olbYSjyFln1kyHjJu7UmdPyU3dp24ndzYFRMtc+7GMh8cBGD3/KlQUwQQQKBu&#10;AnoQVa2BD84MpW+KrlvRvimIKWjfdDUNRQABBKwLaLdJD/Sp7eumS8LW9yalFQFGwFaUSIMAAggg&#10;gIDNAoyAbQYlOwQQQAABBKwIEICtKJEGAQQQQAABmwUIwDaDkh0CCCCAAAJWBNwcgOUmPePrzfTv&#10;Cpev/M58abiVhpMGAQQQ8IRAdKxpLKr/U25zsjtVtHe5pVlK75yaWKpulYlcHIAnv07KqlipgYDa&#10;fnBHbV3dVsb3rejLaV0zYnNT+NqJ9FIeBpS8pX3jWkGoltWy0umvLenfKm7e0rtouV1b2LvWR5Ud&#10;wO4IIICAjQIFESwx29s7m7Ax/1JZJWbHemVBeNl6x6KZAhOJaPbnOtTBdUW4OADnR8lKl9PSh877&#10;rpb10/Vfj97UvrV84JzauXl7b4R2XadTYQQQ8JTA6a7ObHuCc7fUYGYwnJgdXRyZH++oeWuloItq&#10;Ip7StvkPOzMFxqcHI/GaF+7eAlwcgG1aTuvA1bJOPTwv33QqW/v7bc1q99e77u1tao4AAt4TCM7d&#10;He8IzqXmgkbbsiE4L/wmoqYR6j4I2ZFs75gxcpYxdCaey+i6KTOeNr0sieLr90LDQSPudnQY/5fU&#10;g2EVHjT2MZVvHpHnajWbP4Mub9Rn6N7IA8LFAVjWqrRhOa0yVssyQvXRS43sL8pGAAEEDhLQQvDU&#10;2Jhp9CuxeCo9Qo1PyHulLhdHxzoXu+a1cWx8omuxU0vXcaw7HNHTRyNqZkat60PaxNJi93A64utB&#10;P94V6ZWYbZpxls8Et0IqdCuVkg8ISnUO6/mmbnUvTqeLlyA+GBvRx83x+aFcbhK7e6e65vXdPL25&#10;OQBnO6aa5bSsrpYl34C6tqFaL8tXm7IhgAACzhYIfjgSi5kmn2WEei882Kldou0cDN+LbRa/LByN&#10;hEMTRtjrCI5PhPR0wWHj/xJ/u4aGRmJaNC6Iv1r68bm7d+eG1NJYdsCcTxSPjOqXiE3Fa+PmTHHp&#10;YbPsE5vyR/SVpnohAFeznJZ+hBy4Wpb2/eM3d5vPDZxn+Ovs0w61QwCBEgLaUDSzlTe2DA53Ly4l&#10;EpsSfzs6jAgcXzePf3MlStiem8hdg869EZ3OjnVnTu/fR90jIyo7SPZ2d3ogAFe1nJY6eLWs1RPp&#10;6Huh1Jpc3j5EaB0CCLheQEax4an0/PA+dyYbyYxLv9HZqXD3MX003NklEXF6XeKvjHS1CDwWiZnu&#10;+9KTJ9Jj6oSMos03heXouo/pCZfW72Ve6+w6nSkul4FSx8bvyjS5968Ae2EEvPooGThzSbV/3t2a&#10;XAs3rT093jNwOfD0yrL+GJIsidUcWNlv3vjUw4FAYHtZEvdp+/ano6zxkPHCqpI1LLWFtHZvGhmG&#10;FyZd/7dIAxBAwG8Cclm4e9GYgx6NbJZsvVzLHVnXp4o7p9ZH4un7uiToqnBYGdFYuyYcjo1owTi3&#10;JeLTxgSz7Kdmsvdda7PXxk1YweGZmF786LoKZfbrGL8rtdIr1TQ6bb5dOjg3P7I4Wv6TzS7rVk8v&#10;xsByWi47GqkuAggg4CMBD0xBl+4tltPy0ZFMUxFAAAGXCXh6BOyyvqC6CCCAAAI+EvD0CNhH/UhT&#10;EUAAAQRcJkAAdlmHUV0EEEAAAW8IEIC90Y+0AgEEELBXQL5Kcp9HgQ5atqjyNZrsbYWjc3N/ALbU&#10;zfsfSQf1kKUiDsqE9xFAAAHnCuwNqPJVkuV9YYc0juWPyuph9wfgPc0ttipWJUdSWY4kRgABBBAw&#10;L39U/Os4MDIJeCEA53VziVWxqux0jqQqAdkdAQTcJpAbE2dGNbLYQt43PW9m1jIypqrzlj8qXKPJ&#10;ba2vS33dH4ALurnYqlj6gWF8p4r2w5i2Kpf2a7H1ubQEs5mVpdMXQDiS6nIsUggCCDhRIDeqmR9e&#10;D2e/R1Kp8OKmvsJRfEZd1BY4Klj+yIltcVid3B+AC0CLrYqVnyQc65J1o+eCJdfnCi+qvKPKYV1G&#10;dRBAAIE6CuRGNR3y1ZKmgmUlI30JYPlyyjpWx0tFeS4AH7wqVuagKbk+F0eVl45w2oIAAlUJJDZj&#10;Ve3PzqUFPBiAjcaWXBXLbFH5+lwcUwgggIAvBGQlhtPhSFS7yCsrHRGM7ex07wVgC6tiGYAW1+ey&#10;U5u8EEAAAccKhGXhovRmXoeoY3x+Rk3pKxlF1AGTzbnljxzbSidVzHMBuMSqWMXMLa7P5aTuoi4I&#10;IIBATQTkDirTpq1DKK9kliMcn7urvXl3bjhbdu5dc0rZSUtZ9vPDNWmS8zNlMQbn9xE1RAABBBoo&#10;kIhGVVC73UoeR+pc7IoTXu3qDM+NgO2CIR8EEEAAAUMgMqpPTXcuqlvz49qNz2y2CDACtoWRTBBA&#10;AAEEEChPgBFweV6kRgABBBBAwBYBArAtjGSCAAIIIIBAeQIE4PK8SI0AAggggIAtAgRgWxjJBAEE&#10;EEAAgfIECMDleZEaAQQQQAABWwS8H4CNL3axgmU9pZXcSIMAAgi4V+CXX36puPK//fZbxfv6akfv&#10;B2BfdSeNRQABBGwR+PTTT48cOSL/lpXbV1999fLLL7/33ntl7eXbxARg33Y9DUcAAQRKCty4cWN7&#10;e/u5554ry+ill1764YcfPvvsMwbBVtwIwFaUSIMAAgj4SGBjY+Pbb79ta2sbGBgoq9kSgF9//XWJ&#10;vhKDy9rRn4kJwP7sd1qNAAIIlBSIRCLy3vDw8DPPPFMu0+joqOwiA+hyd/RhegKwDzudJiOAAAL7&#10;Cfztb3+Tt3t6eipgeu2112Qvmb6uYN+Kd3HpLbQE4Ip7nB0RQAABbwrIdVxpmExBV9A8Yy8jB7b9&#10;BWqyGIMD0WWFygNrZfFppQPzIQECCCDgAYFvvvnGGM6Wu7W0tDTkJiwr5/ly21LT9IyAa8pL5ggg&#10;gIBbBcq9BTrbzop3dKtUpfWuyQjYUR9DjHGtlSpZT1mpdtn7ObBKZbeBHRBAwG0CwWBweXn5yy+/&#10;lFuaK6i7nLjk7q2nT59WsG9lu7j0VMkIuLLuZi8EEEDAswLVXMet5vqxZ0FLNIwA7Lcep70IIIDA&#10;AQIvvviipKjsRipjL3kguJ7KMsdpZZqznlWyUhYB2IoSaRBAAAEfCRj3Xn3xxRcVtHl+fl72quzu&#10;rQqKc/UuXAPOdZ8DryI4sEquPtypPAIIWBSQL4KWZ3nv37//yiuvWNxFksnNz88//7z8+/3339d5&#10;EGy9ks5JyQjYOX1BTRBAAAGnCLz99ttSFeMrsaxvkl6ir9y6RfS1gub9EbAVBcemYQTs2K6hYgh4&#10;W0C+DlpGwBXcBS07ylKGTEFbOTwIwFaUGpaGANwwegpGAAEEaizAFHSNgckeAQQQQACBYgIEYI4L&#10;BBBAAAEEGiBAAG4AOkUigAACCCBAAOYYQAABBBBAoAECBOAGoFMkAggggAACBGCOAQQQQAABBBog&#10;QABuADpFIoAAAgggQADmGEAAAQQQQKABAgTgBqBTJAIIIIAAAgRgjgEEEEAAAQQaIEAAbgA6RSKA&#10;AAIIIEAA5hhAAAEEEECgAQIE4AagUyQCCCCAAAIEYI4BBBBAAAEEGiBAAG4AOkUigAACCCBAAOYY&#10;QAABBBBAoAECBOAGoFMkAggggAACBGCOAQQQQAABBBogQABuADpFIoAAAgggQADmGEAAAQQQQKAB&#10;AgTgBqBTJAIIIIAAAgRgjgEEEEAAAQQaIEAAbgA6RSKAAAIIIEAA5hhAAAEEEECgAQIE4AagUyQC&#10;CCCAAAIEYI4BBBBAAAEEGiBAAG4AOkUigAACCCDQlEqlbFRoamqS3OzNM1e9raXDy8knSh0KDDwe&#10;ar+zdO2c6pcfbKy/07KqrafTWkt9EEAAAT8JuCkATy6Erzw78Pjkg8O31c0LJ69eu636L3zevnoi&#10;vLah1PGe0MNT6a6T2NyX3FXNgZULQ2e117Yml76+ktxReuROJ9paOnE7ubErvzWfG5B8Mt1e6vXM&#10;++nMjV9zRdTkqCEA14SVTBFAAAEHCLh2CnrrwYpqe980+t14tJoNoVe3tbia/fXNa8sfbz/N1149&#10;sZxMtg2kQqGVgLq5vDCZfrvU67m97/6qh/ZQSPZNpQO8A3qSKiCAAAIIuErATQH40pmASi43LSdV&#10;20n1YFv+1Ue32naotfXQzqN0EJXYvNt6vDXbD+2f9w+sXOjvazb1zOqjDdXcd1IL4GdPth1SO9eN&#10;8F3qdVM4/64glLuqv6ksAggggIBDBNwUgFX70GN93Pl4SF3dbvnAfPX32aN9zekgeufB9pPWo++Y&#10;gdvbs6HaePnOzxJFW14xBtDtLwSUSv68tc/rhb21m+wLh5vC105kR90O6U+qgQACCCDgEgFXBeCs&#10;6erXN1uO9q4uHNaioHYBWKkj77c167PQWzL/fPxo5mqw/d3Q/n6/PvkcGrjcuruxlp27tr8kckQA&#10;AQQQ8LCAKwPw5KOnx48euRrbCfTIFdz0zLI2k7wTe3NVm39+56D4e/aFFqWefqcNeiVk/5xUKvCC&#10;Ph1d4nXzEXA2feG5/dJRmebOZOLhY4SmIYAAAgjUQMCNAXj1+k5LkRDbfrKveXclps0/XzpQ6tTR&#10;42p35YE+7SxT1ioTs0u9nstw685qOm6/GdtRzXk3gh1YLAkQQAABBBAwBFwYgFcfJQNnLqn2z7tb&#10;k2th7XGj9NYus9BPdi3OP596OBAIbC83hcN92y3nBs5nYnaJ1+URZJnuXlhVWw9+H9P2agov31St&#10;l/uNx5zYEEAAAQQQKE/ATc8Bl9cyT6TmOWBPdCONQAABBIoIuHAETD8igAACCCDgfgECsPv7kBYg&#10;gAACCLhQgADswk6jyggggAAC7hcgALu/D2kBAggggIALBQjALuw0qowAAggg4H4BRwbg6FjTWFT/&#10;Zx/gg963p2/KL8VS5e2pHLkggAACCLhXwJEBuDhndKy3t3c2UUtrCZ65rcZl1bId5I0AAggg4HgB&#10;hwbg012dhXTRiJqYH1lcqmkEVip0K5Xe7o53VNZ9RSpfWUbshQACCCDgXQFHBuDgnAS/4FxqLpiF&#10;T8xG1HCwY2hkcbpwXjohQ2Nj3Goas2oTwWPa6zKNrf08O6un6Z2NZpP37jvDXdjlRUtRiVmj7N4x&#10;+cHIr0jlvXv40DIEEEAAgUoFHBmA9zYmsbQu8VcpicCxSGEE7hye1wett7rzonM41jURTwfx8KKS&#10;n1OpifXBzinjx1vd4akiE9rhwcwkdEF8LlJKYnb0opHZ/PB6+F6lfcB+CCCAAAI+FHBHAE4sLYaN&#10;yNh58V64MALHI6N60BwM34tt5maoQxPjwcwkcubnzq7Tp0c+1F+WH4v1d24K2jT+1hIWKSW+fi8k&#10;w3J5syM4HPLh0UOTEUAAAQQqFnBFAJb42529NBufyR8DR6cHYyPaKDQVnykaUiu2Me9YrJTEZsyW&#10;vMkEAQQQQMCHAm4IwNHpi93a/LOxabPQBXPH3ce0N2SauqazwHtKkZqcluG4NuZORCMEYx/++dBk&#10;BBBAoHIBFwTgaCQsE725JkrcU6aboYPDM7HBTpmBHl1XtZsGLlpKx/j8jJrSy46o7so7gT0RQAAB&#10;BPwnwHKENvW53GodGTbft21LvixHaAsjmSCAAAIOFHDBCNiBapkqJaL6BLRMQc9Gwjz+6+CeomoI&#10;IICA4wQIwNV1SfoG7M5FdWu+0i/uqK4G7I0AAggg4EoBpqAd3W1MQTu6e6gcAgggUIUAI+Aq8NgV&#10;AQQQQACBSgUIwJXKsR8CCCCAAAJVCBCAq8BjVwQQQAABBCoVIABXKsd+CCCAAAIIVCHg/QBsrK1g&#10;hch6Siu5kQYBBBBAAIF9BLwfgOl+BBBAAAEEHChAAHZgp1AlBBBAAAHvCxCAvd/HtBABBBBAwIEC&#10;BGAHdgpVQgABBBDwvgAB2Pt9TAsRQAABBBwoQAB2YKdQJQQQQAAB7wvU5LugHciWSqUOrJXFp5UO&#10;zMf2BFYqb3uhZIgAAgggUFMBRsA15SVzBBBAAAEEigvUZATsqBGb9QWFrKes29HkwCrVre0UhAAC&#10;CHhbgBGwt/uX1iGAAAIIOFSAAOzQjqFaCCCAAALeFiAAe7t/aR0CCCCAgEMFCMAO7RiqhQACCCDg&#10;bQECsLf7l9YhgAACCDhUwPsBWG7JtnhXtvWUDu1MqoUAAggg4B4B7wdg9/QFNUUAAQQQ8JEAAdhH&#10;nU1TEUAAAQScI0AAdk5fUBMEEEAAAR8JEIB91Nk0FQEEEEDAOQIEYOf0BTVBAAEEEPCRAAHYR51N&#10;UxFAAAEEnCNAAHZOX1ATBBBAAAEfCRCAfdTZNBUBBBBAwDkCBGDn9AU1QQABBBDwkQAB2EedTVMR&#10;QAABBJwjQAB2Tl9QEwQQQAABHwkQgH3U2TQVAQQQQMA5AgRg5/QFNUEAAQQQ8JEAAdhHnU1TEUAA&#10;AQScI0AAdk5fUBMEEEAAAR8JEIB91Nk0FQEEEEDAOQIEYOf0BTVBAAEEEPCRAAHYR51NUxFAAAEE&#10;nCNAAHZOX1ATBBBAAAEfCRCAfdTZNBUBBBBAwDkCBGDn9AU1QQABBBDwkQAB2EedTVMRQAABBJwj&#10;QAB2Tl9QEwQQQAABHwkQgH3U2TQVAQQQQMA5AgRg5/QFNUEAAQQQ8JEAAdhHnU1TEUAAAQScI0AA&#10;dk5fUBMEEEAAAR8JEIB91Nk0FQEEEEDAOQJNqVTKxto0NTVJbvbmmVe9raXDy8knSh0KDDwear+z&#10;dO2c6pcfbGyCo7KquaejWktlEEAAAT8JuGwEPPl1UgUGUgMBtf3gjtq6uq36Tkr0XT0RDjeFwydW&#10;c10nsVleabq2dCf92tbk0sLhcPjw0lYu0dbSiWvajk3ha2+aXlalXs8/MiYXCgv105FDWxFAAAEE&#10;qhJwWQDOHw0/WFFt75tGvxuPshFYYvOuKfHWm9eWP95+mk+1emI5mWwbSIVCKwF1c3lhMv12qdcL&#10;9l74eKcqenZGAAEEEPCzgMsC8KUzAZVcblpOqraT6sG2/Hs203uHWlsP7TxKB9GtByu7rcdbsz3b&#10;/nn/wMqF/r5mU1+vPtpQzfoAWp092XZI7Vw3wnep1/MOk9UTazvHe3qO+/nYoe0IIIAAAlUIuCwA&#10;q/ahx6GQjFkfD6mr2y0fmK/+Pnu0rzkdRO882H7SevQds0t7ezZUGy/f+VkGxC2vGAPo9hcCSiV/&#10;1qahS71uykzG02sbrT0PT1UBz64IIIAAAv4WcFsAzvbW6tc3W472rmqXdZvCaxva60feb2vWZ6G1&#10;+efjR2sVHu8s3b6523r5fK3y9/cBSesRQAABvwi4NQBPPnp6/OiRq7GdQI9cwU3PLGszyTuxN1e1&#10;+ed3DoqPZ19oUerpd8a9V1s/J5UKvKBPR5d4PXtE3P1Vri7vfJwJ/Btr+Td2+eXIoZ0IIIAAAlUJ&#10;uDQAr17faSkSYttP9jXvrsS0+edLB7KcOnpc7a480KedZcpaZWJ2qdczGV46r82B6/9p14CP98h8&#10;uGefgzpQkQQIIIAAApUJuDMArz5KBs5cUu2fd7cm18J9yewNz+0yC/1k1+L886mHA4HA9rI8htS3&#10;3XJu4HwmZpd4XR5BllHvgulRp8rI2QsBBBBAAAGl3PZFHD7rM76Iw2cdTnMRQMBHAu4cAfuog2gq&#10;AggggIA3BQjA3uxXWoUAAggg4HABArDDO4jqIYAAAgh4U4AA7M1+pVUIIIAAAg4XIAA7vIOoHgII&#10;IICANwUcEICjY01jUf2fGhFL3r2zCbsyL7+mNW+gXU0jHwQQQACB+gk4IADnNzYx25uNlvJzLnSa&#10;3yjPJziXujveUd4+mdQSPHObjWG8stqwFwIIIICAZwQcEYBPd3VmQTuGRtTikjFeja93h7pzv9zr&#10;PlZhGK2qu0K3Uumt4jBubmBVdWFnBBBAAAGvCDggAAfnJLDJKHUuqKN2HOu+tx7XfopGYl3DXcr4&#10;JbEZCw13Rsd6jQGpaTCqzfCOaa/LHLb28+xsOlEmTXbSuOi7KpFO3zsmP5QxD54oVpliuRU00CuH&#10;Du1AAAEEEKhGwAEBuLD6weFQbFOGwIlNNTIUHBqJRbSLw/F1JePkzuF5fTR6q3tx2nTJOBzrmoin&#10;I3h4UemJ4jPqojmNUcyedxOzoxeV7JxKzQ+vh+8VsQwPZiahC6JzkcocnFs1ncW+CCCAAALeEXBg&#10;AFad+qg3sbSoZMpZBsRaOJbR8MhQh4pHRvVoOBi+pwfp9BaaGA9mZqczP8uORbppz7vx9XuhYX3n&#10;Don8xTo2NwWdHqNnEhWpzMG5eefQoSUIIIAAAtUIODEAazE3EjWGvEoFh7vX4zIBLReAo9ODsRFt&#10;sCrD29PVtDq3r2RcYUbFKlN5bhVWgt0QQAABBNwq4MQArMXcWCQiE9D6qLazKxaZXu8e1i8Rdx/T&#10;/k0srRebLK6gE+Ser9PhSFQbTCdklF1eDnsqU1Vu5ZVNagQQQAABdws4MgBrk9DhsDYBrW0yIA7L&#10;RV4ZDQeHZ2KDnTIDPbquis4WV9AXHePzM2pKzzSiik1al8qzaGUqzq2CmrMLAggggICbBViO0NR7&#10;cpd0ZDhzN3bVvWpHbixHWHU3kAECCCDgUAFnjoDriZWI6hPQMgU9GwlX/cCuvbnV04GyEEAAAQTq&#10;KkAAVip9Z3Xnoro1X+k3ZuU6zd7c6nowUBgCCCCAQP0EmIKun3UFJTEFXQEauyCAAAKuEGAE7Ipu&#10;opIIIIAAAl4TIAB7rUdpDwIIIICAKwQIwK7oJiqJAAIIIOA1AQKw13qU9iCAAAIIuELA+wHYWEnB&#10;SmdYT2klN9IggAACCCCwj4D3AzDdjwACCCCAgAMFCMAO7BSqhAACCCDgfQECsPf7mBYigAACCDhQ&#10;gADswE6hSggggAAC3hcgAHu/j2khAggggIADBQjADuwUqoQAAggg4H2BmnwXtAPZUqnUgbWy+LTS&#10;gfnYnsBK5W0vlAwRQAABBGoqwAi4prxkjgACCCCAQHGBmoyAHTVis76gkPWUHE0IIIAAAghUKcAI&#10;uEpAdkcAAQQQQKASAQJwJWrsgwACCCCAQJUCBOAqAdkdAQQQQACBSgQIwJWosQ8CCCCAAAJVChCA&#10;qwRkdwQQQAABBCoR8P5d0JWosA8CCCCAAAI1FmAEXGNgskcAAQQQQKCYAAGY4wIBBBBAAIEGCBCA&#10;G4BOkQgggAACCBCAOQYQQAABBBBogAABuAHoFIkAAggggAABmGMAAQQQQACBBggQgBuATpEIIIAA&#10;AggQgDkGEEAAAQQQaIAAAbgB6BSJAAIIIIAAAZhjAAEEEEAAgQYIEIAbgE6RCCCAAAIIEIA5BhBA&#10;AAEEEGiAAAG4AegUiQACCCCAAAGYYwABBBBAAIEGCBCAG4BOkQgggAACCBCAOQYQQAABBBBogAAB&#10;uAHoFIkAAggggAABmGMAAQQQQACBBggQgBuATpEIIIAAAggQgDkGEEAAAQQQaIAAAbgB6BSJAAII&#10;IIAAAZhjAAEEEEAAgQYIEIAbgE6RCCCAAAIIEIA5BhBAAAEEEGiAAAG4AegUiQACCCCAwP8HAq8t&#10;rD3CyKcAAAAASUVORK5CYIJQSwMECgAAAAAAAAAhAPlGNuHtWQAA7VkAABQAAABkcnMvbWVkaWEv&#10;aW1hZ2UyLnBuZ4lQTkcNChoKAAAADUlIRFIAAAJjAAACbwgCAAAAuGhBUQAAAAFzUkdCAK7OHOkA&#10;AFmnSURBVHhe7d1PSFz3v/j/tz83FUw+LXRhGLAt0WCCwe5SYha9RGFGN6YLabJxERhv6QeSL/QD&#10;94KkVIR7wcDVReA6EG7dmNZFM134B2JoF0laV/2EDEYyE1qEoRay6CcR7Eb8vc6f+aczzjnHOWfO&#10;n+dQ/JiZ99/Hez7n5ft9/rxb9vf3lYVXS0uLpLKY2EJ5JEEAAQQQQCAYAv9fMJpJKxFAAAEEEGiS&#10;AJGySfBUiwACCCAQEAEiZUAGimYigAACCDRJgEjZJHiqRQABBBAIiACRMiADRTMRQAABBJokQKRs&#10;EjzVIoAAAggERIBIGZCBopkIIIAAAk0SIFI2CZ5qEUAAAQQCIkCkDMhA0UwEEEAAgSYJECmbBE+1&#10;CCCAAAIBESBSBmSgaCYCCCCAQJMEiJRNgqdaBBBAAIGACBApAzJQNBMBBBBAoEkCRMomwVMtAggg&#10;gEBABIiUARkomokAAggg0CQBImWT4KkWAQQQQCAgAkTKgAwUzUQAAQQQaJIAkbJJ8FSLAAIIIBAQ&#10;gZb9/X0rTW1paZFkFhNbKZA0CCCAAAKNF9haOrmaf6PUiVj89XDnw6W7V9Sg/NL4iqJUIpEySqNN&#10;XxFAIOwCkwup23+Lvz7/7OQDdf/6+Tt3H6jB699pgXJrcunB7fyeBFGlWntig89L4VM+enQ7v6P0&#10;4GoIPVxauJLf0RK3tl8ZvKaXUPnaWjr7IL+5p6W4EjeqCO2L1dfQDi0dQwCBqAtsPVtTHZ/rMWxy&#10;YfXLfNsX8eR+Mrkf78jnV08ubek+W5/cXf1ye7fCamtJwmSsLy6J1zp2768uTB6kXD+7ms936Ali&#10;qlqCUNkTKUM1nHQGAQQiLnDrUkzlV1tW86rjvHq2LT8va9Fw6faO6um7dsuY+XUO34+1vsk/0uNf&#10;53eD8bXrgwOtJbmHz7bfqParF7TUl99tU2r3n0ZULb7WX26q1oHzeoLzHSfUzr31MMMTKcM8uvQN&#10;AQQiJ9A5/Fpmjcnk62F1Z7vtC2M19fd/vVGtZ0+VMCrCW2enFk3LXnp0lOAn4XFr8mXldFNP9vCV&#10;vNn2oRl3340plX91IJaGCp5IGarhpDMIIICAKbD+6H7b6f71hZOpVMvTHXssF6591d66+XS1JfXg&#10;XpVAaa+wEKQmUoZgEOkCAgggcFBA5oI9p0/dycjpRjmVKEure89/L6XR11crZpkH8t+6dl07o5m8&#10;frVtT7WaJzuLaSqWZLde5ZWKvRvmS3qIlPwfDAEEEAifwPq9nbarF8x+6YFNbT5dmDQv4pELdvZU&#10;e2/dC1Yfri98KSc4e4cPLM+qC6d71N7aM624wknN8BmWesRdImEeXfqGAAIRFZBF11eXtFs+5Jen&#10;crNHa0/f4NVXxbtE5M6O2Nr18vinXQG71lG8S0T75325A6S1tad38Ll+aY/2Mm7WbO/bv3ZBfjfv&#10;Eql1G0mI6ImUIRpMuoIAAgjUFdCjnWqPfXFp2LwUtm6WyCdg9TXyXwEAEEAgUgLaxbHxAbV9r+y0&#10;ZaQAHHSWOaUDNLIggAACCERIgDllhAabriKAAAIIOBAgUjpAIwsCCCCAQIQEiJQRGmy6igACCCDg&#10;QMCXkVIuzZKHSqRSxgN8ZdeYwpN8HXSQLAgggEC4BFbGW8ZX9B9O+3WszEdX6mLRTnvbgHx+jJST&#10;j/Ky+ct+PKa2nz1UW3e2lfEcXn3XmLtGEG1J3T1rPgjfUJCPtIc2HYipctusmf7u0sMDXOsLejnF&#10;/+5+EubHFjbgu0IRCCDgSwEJToVXv/PomZsd7zeKkUJyZkdzuZXi777su0eN8mOkrOi6411j9Mno&#10;wFNz45j9ints9RouXNOf1aT991W7/LvwtF+P5KkGAQQQcChw8Vx3Zc7k8r68ssu9mSFnsTI3O3ZT&#10;TWS1Uvbn/9HdZRafnR5KZx02MkzZ/BgpG7JrjFLrf9ce19RXerpErXHT96M5Ebt0K0wDS18QQCCs&#10;Aom5xze6EnP7c4kDPexKjPQab+VWyiaIhVSFWWP/ePoQTXbjSXIkYQTIri7jf2WuOpRSqSGZZc7m&#10;youUfxVfpYpmKxeD5QMtWzhefoyUsnfa8XeNUfpDe0/svjRPeS7U3DxNFntlJzZzb5pwjCq9QACB&#10;KArkVtJq5h8JJRPEKXOCmJ1QU8YsszRrnB9RmYM8ibnsuXR///hs2WKrBOPlpNKmqxKZleoemden&#10;nMu9i9NmUMzN9g9lRvWZaHZ+uCxwS5icOjevZwvFy5eRsih7nF1jtP3YlOq4JEF3ra/9zc7Ts9Vj&#10;pTxHmAllKL7LdAKB6ApoE7+Wlu4pNaIFJ5kgPkkNdetvDaWeZF5oU7vSrLE09SwH67ox9/jx3LBa&#10;Gq9xsjObHtNPYxZLNMqcMMJhYSIqv2amwhUmpUu+jpTH3DVGHu5rbsmtPfa++uvhUmaTCWV0jy/0&#10;HIFwCOjnKbMzKjVlLngaJy6Nl52pXVfixtyEqnKyc2W6OHucuXg0Wu/oqCpOO8Ph6+dIebxdY8o3&#10;hVl/uVl9JzbtXCZnKMPxVaYXCERdoOvG/Iy6KSujiZGkhExjHbV48Wr3uYuptP6eLNKmDlnlcuY5&#10;Re3TQ1cM6cl7z+gFLm08KeTWyizE5mIBSp258VgWfcNzltLXc8r1l3ntKpvO73rb809lz+7dnr74&#10;V7Hd26v6fR2y84vsGiM7v9R8XXgej8W2Zc/u1ICWd9Dcic24WVM/bcmEMupHFvqPQLgEum5MJCUc&#10;qsScnEw0ll/H0i+MPupxdEp7byytkgenhbnstLG2qi3hzswXTjBKzM0YV/QkRmYyeoljGypZUOu6&#10;8Vgq0utpGZsuv0g2MTc/ujjm7DpcH45JMJ+Qzq4xPvwq0SQEEEAgpAJ+Xn2tTc6uMSH9OtItBBBA&#10;wIcCwZxT+hCSJiGAAAIIhFQgmHPKkA4G3UIAAQQQ8KEAkdKHg0KTEEAAAQR8JECk9NFg0BQEEEDA&#10;BQF5LN0Rt2wcb/eP429s4kKHG15kgyJlaLHsf4dCS9Hw7x4FIoCAGwKHj1ryWDo7Tx/QG1VtFxHt&#10;abLF/UZC80xXK2PQoEhZrarSHi7lm7hYaZTraZxsUlN79xntyxOme2xd56cCBBDwvUD1XURGJoxn&#10;v2ZH1c0xM1ZWf0yB7ztoq4ENi5QHsOTBud2L58w9XMo3cbHVOhcTm896yo5a3aSm5u4z8kziCbnH&#10;dqn40PwofG9cHBmKRgCBBguUZpml7URkN8qy5wK8KGwJYvzRX7mLSLE1XYlEYbuRGyPm4wdqbmzS&#10;4D40t7gGRcqDWCvTN3uXH98wUYvPzi1OM+WJ9WZg0YZwtrCDaGGQykZQxk9PengTmYolBiNZjfLH&#10;tf1n6j8souo+Ncbw1PjeaO2aTSvZq2Z4tPCYw2h8b5r7raV2BBBwIlC+nchGqvhMOqVSiy/0jULk&#10;ybHa0/DkGT8Vu4gcris3O5UZHQ7LTiH1LRsUKQ9UJM8NlK3ODta+Mi7TTH3qnp04t9hdDF2pRVU5&#10;SCO92vOYjBCV1oej2iYy2qMNK5Jla5Wf0Sa3B7ZyMx6939K92KttUqOHvCr71BS6UPN7I49AlEAp&#10;D4oaHs0UGlNfnRQIIICA9wIV24kUH0kn7ZANQfR5TdcZc3/Lo9uWm53emLB95tP7/jauRnciZdX2&#10;aeGzsD9LQp5OaOwEU22QEv+YMcOOGSirbyJTTGb8eZOtV35Fq4qrr2rDWDetuk9NPejc0mLK3O7m&#10;5pNi3K6Xi88RQAAB7wVyLw5tS+mgEbJ0N31m7tAu0g5KClAWdyKl8dB65wyFGVohUOrx9PAmMloy&#10;eY69hKteMwTbrrLrxogqnmK0vU+NVnOxWdlCeLfdCDIggAAC7gvIEbNsOxEnUVNOUY0vDUctTMrI&#10;uBMp9QfaD/UXd8+W7Vhy5kYw5j4ws1Op3jO1F7mNGCinAM0IWHUTGX3NU7ZBm17s1RZAjTTWyi9+&#10;J0vbz9So4qhvr3Y2trTIbMZt97/u1IAAAggcKWCeXdLOMJVfoVGxnUidddbSLiLFmuQE2lAqddPY&#10;OuRA0WEfkNJun0f+ZjBYTGwky84UN3a5eHFGn3oV37qYnMkaqZaTpdli+e9ZbbPQ8knecqG0Ul4z&#10;fylZnfKLzZeKCq/y0qpUUdYk49OLhYZXNt3ssXTU7JctKhIjgAAC3gqUH269rTmItQX+Cely0Wt6&#10;5HHE1szD/ucb/UMAAVcEZFtnpd/oIScb5QLLbKSuyjmOqDurr8dpka282rU8ZQugtvKSGAEEEIia&#10;QNrYr7l7US0Xt2uOmoGD/gZ3Tqk92+Dmk4vJZSaUDsadLAgggAACVgWCGymt9pB0CCCAAAIIHEcg&#10;4Kuvx+k6eRFAAAEEELAgQKS0gEQSBBBAAIEICxApIzz4dB0BBBBAwIIAkdICEkkQQAABBCIsEOBI&#10;aTwlwsrYWU9ppTTSIIAAAsEV+PPPPx03/q+//nKcN9AZAxwprbh/9tln//u//2slJWkQQACBKAh8&#10;/fXXp06dkp+2Ovvjjz9+8MEHckS1lSs0icMcKf/7v/9bwuT/+3//LzSjRUcQQACBYwp8++2329vb&#10;b7/9tq1y3n///d9+++2bb76J5rQytJEynU7/53/+p3wV/u///s/WF4LECCCAQFgFNjc3f/75546O&#10;jng8bquPEik//vhjCZMSLG1lDEficEbKf/7zn1evXpUR+o//+I9PP/00HENFLxBAAIFjCsgUQkoY&#10;GRl566237BY1NjYmWWRKajdjCNKHMFLKEsGVK1fkbx/5NvzXf/1XCAaJLiCAAAINEfjjjz+knL6+&#10;PgelffTRR5JLVm4d5HWcxSfXY4YtUkqAlDApwVIG9d69e46Hh4wIIIBA+ATk2CidktVXB10zchkl&#10;RO5lcasw37ocaL/MI6WpsqT++++/Fz/ybeNpGAIIIOC9wE8//WTxyH8gmYM124b0zllrG5jL6ubM&#10;DemtG4WUW8hZSalCxvKXX34pf9+NeikTAQQQCKjA8+fPnUURZ5PR4ys5a20DcwV4LxHjsQNiYQyD&#10;3BBi3OuzsrJy4LKuAymPP2yUgAACCARRIJFIrK6u/vDDD3Ihq4P2y7FUpiK7u7sO8jrL4pOjd0jO&#10;U8pdscZ9k//zP/9j9+pnZ+NHLgQQQCBwAsc513icc5yBgzrQ4DBEyuLFrv/+7/9+8+bNoA8J7UcA&#10;AQRcEnjvvfekZGdX5Ri55CoQl9pWtVhjBdXLGqvWFfhIKc8w/Ld/+zf5KVNJmVA2HZQGIIAAAr4V&#10;MO70+P777x20cH5+XnIZJUTtFfjzlLLaLkuvPT09cjVXrecz+WSlO2rfLfqLAAI+FJCHvso9kXLZ&#10;44cffmi9eXID3jvvvCM/f/31V4+nldYb6V7KwM8pJUZKgJSreOw+xtA9U0pGAAEEfCtgPLbMeFiP&#10;9ZeklzApM5MIhklRCvCcsjjG8vdRs65dtv49IyUCCCDgBwF59KscMx1c+yoZ5TwXq69HDSILmH74&#10;itMGBBBAAAHvBQK/+uo9GTUigAACCERKgEgZqeGmswgggAACtgWIlLbJyIAAAgggECkBImWkhpvO&#10;IoAAAgjYFiBS2iYjAwIIIIBApASIlJEabjqLAAIIIGBbgEhpm4wMCCCAAAKREiBSRmq46SwCCCCA&#10;gG0BIqVtMjIggAACCERKgEgZqeGmswgggAACtgWIlLbJyIAAAgggECkBImWkhpvOIoAAAgjYFiBS&#10;2iYjAwIIIIBApASIlJEabjqLAAIIIGBbgEhpm4wMCCCAAAKREiBSRmq46SwCCCCAgG0BIqVtMjIg&#10;gAACCERKgEgZqeGmswgggAACtgWIlLbJyIAAAgggECkBImWkhpvOIoAAAgjYFiBS2iYjAwIIIIBA&#10;pASIlJEabjqLAAIIIGBbgEhpm4wMCCCAAAKREiBSRmq46SwCCCCAgG0BIqVtMjIggAACCERKgEgZ&#10;qeGmswgggAACtgWIlLbJyIAAAgggECkBImWkhpvOIoAAAgjYFiBS2iYjAwIIIIBApASIlJEabjqL&#10;AAIIIGBbgEhpm4wMCCCAAAKREmjZ39+30uGWlhZJZjGxlQJJgwACCCDQeIGtpZOr+TdKnYjFXw93&#10;Ply6e0UNyi+NryhKJTKnjNJo01cEEAi7wOSjvIrF9+Mxtf3sodq6s60Gzhthcmty6e7JVKpF++/u&#10;2aWtMgn5aEE+Oln25kP9HS3x3YVPytOWslXJFVZdImVYR5Z+IYBA5AW2nq2pjs/1QDm5sPplvu2L&#10;eHI/mdyPd+Tzq4W4uPXJ3dUvt3crsLaWruR3Yn1xSbzWsXt/dWHyoGW1XOH1JlKGd2zpGQIIRE/g&#10;1qWYyq+2rOZVx3n1bFt+Xtbmk0u3d1RP37VbxvSyc/h+rPVN/pEe/zq/G4yvXR8caC1hPXy2/Ua1&#10;X72gpb78bptSu/88OK2skivE2ETKEA8uXUMAgegJdA6/llljMvl6WN3ZbvvCOEP5+7/eqNazp0oa&#10;l893nFA799aNwNmpRdOylx4d5VMJj1uTLyunm8Vkh3KF2JpIGeLBpWsIIBBhgfVH99tO96/rpxuf&#10;7tiDuHDtq/bWzaerLakH92oESnsFBjw1kTLgA0jzEUAAgWoCMhfsOX3qTkZONybXYrK0uvf891I6&#10;fX21YpZ5oIxb165rZzST16+27alW82RnZKWJlJEdejqOAAIhFli/t9N29YLZQX01VW0+XZg0Tjdq&#10;F+zsqfbe7+rdPPJwfeFLOcHZO3xgeTbEcFW7RqSM2ojTXwQQiIDA+st87NItuVqntz3/VFZfd3v6&#10;4l/Fdm+v6jd+yA2XrbG1a4VAWsVDLm3VUg5ktIzPiwnlZk3JvmCc3ozQiycPRGiw6SoCCCAgE0p5&#10;NIFqj31xadi8FBaUegLMKesJ8TkCCCAQJgHt4tj4gNq+V3baMkz9c6MvzCndUKVMBBBAAIHwCDCn&#10;DM9Y0hMEEEAAATcEiJRuqFImAggggEB4BIiU4RlLeoIAAggg4IaALyOlcSFy4cH2smtM+RPu3VCg&#10;TAQQQMDvAivjLeMr+g+/t1RvX3BaaoHTj5GyUbvGSPflttnCxjFLDw9wrC/ou88U/7tbY2cZC4ok&#10;QQABBJohkFsZ75fdg7VXf//4Ss61NuRmCxWVVZPLrbhYpWt9cVCwHyNlRTcc7xojYXLp7sBTc+OY&#10;/euHnjFx4Zr+rCbtv6/apc62D+s9rsKBL1kQQACBRglcPNddXlRutr976txEdl9/zc+PVHzaqEq1&#10;cnKzYzeVWdH8P7q7zLKz00PpbCPr8W1ZfoyUDdk1Rqn1v2uPa+p7rm8cc9RL34/mhPY8C14IIICA&#10;XwUSc49vdCXm9ucSRgtXpm/2Lj++kTDjVldXokv/VVv2HNdmgNoybWnSKXPBQs+qvanlmi1MHPtn&#10;K2en2Y0nyRGzoi6jFq2aoZRKDclsVk9dnN32z1YuD8sHB8vzK3HNdvkxUsreacffNUZtvcordWL3&#10;pXnKs/bjl2SxV3ZiM/emCdwA0mAEEIimwEo6JdGret9TGW2qOZeQueCUORfMTqgpI1ZWfVP7ILWo&#10;RuZldpqdUTenK6JdYi57Li3Lu7Nli60Ss5eTKrm8vy8BXKa3Q5lRfXabnR8ua5WEyalz85Ii2IPk&#10;y0hZJD3OrjHafmxKdVySoLvW1/5m5+nZ6o8qlOcIM6EM9peY1iMQcQGJU8apysJUMDlhTDVlLvgk&#10;NdStfdY9lHqSeaFN/qq+qQkWcnWd6T0E2nVj7vHjuWG1NF42Ny2l0iadE0Y4LMw55dfMVCjCpPTE&#10;15HymLvGKNU6cF7fs/vC6Z4a/096uJTZZEIZ8cMM3UcgiALd5y6m0sbMr+vGY20meLFaN7RJX+FV&#10;nNpVfdMCQlfixtyEGrJ69W3v6KharJydWqjEj0n8HCmPt2uMFh331p5pe8w8XH+5WX0nNu1cJmco&#10;/fjFpE0IIHC0QNeNiWRqSE4KHnHBa2IkmZoyUxSvU636Zh3tXM6sJSeLvgcuLNKyamF7ypzRFtMq&#10;debGY1n0DfxZSl/PKY+7a8yF5/FYbFv27E4NaDvODJo7sZXtGsOEkmMRAggEV0DOFGZHN6b0xVVZ&#10;Xl1UvWcOdiYxt9y7aCy/jqVfmJ9WffNIhlx2esysZUrNzBfOOkrMzRhX9MisVioyWjI2XX49bGJu&#10;fnRxzOos1K+DEcwnpLNrjF+/T7QLAQQQCJ+An1dfa2uza0z4von0CAEEEPCrQDDnlH7VpF0IIIAA&#10;AuETCOacMnzjQI8QQAABBPwqQKT068jQLgQQQAABfwgQKf0xDrQCAQQQaI7A8Tb9CNgOJw6JGxQp&#10;Q4tl/zsUWgqH3zCyIYCAtwKHj1r2j2PyzLsq+4Roz4s1ty6RJ9u5t3GJt15WamtQpKxWVWmXlhZX&#10;d4Ox0s0DaeR7U3hVfTJT1e7U3F9G+/KE4NZaB45kQQCBsApU3ydkZEJ7MKw8EGhU3RwzY2WVBxGE&#10;DqVhkbLKdjCLpe1gStu0+EXQfJpTdjRj8clMNfeXWUmrCbm1dqn4B1YUvjd+GUbagQACdgQKExiZ&#10;ElY8wPVFYSeQwr4glfuEmFV0JRKFDUVujCSNNw/ucGKnNcFJ26BIWXc7GONB8sVpZmnmXmWrFxmy&#10;0gMd5B/6Hy6Ht4mpWFAwktUov7gBzdHjUnV7GiPLwf1lSgXlZtNKdqMZHi083TAa35vgfMNpKQII&#10;FARK20zOj2yknpRgUosvKnYRqdgnpJpfbnYqMzoc8A1CbHwxGhQpD9RYfTuYlfHuxXP61D07cW6x&#10;uxgND271khjpLTz4V62k9eGotk2M9vBC8/nARrJsrfLNDWgqGqntqqY/AKp35h/6FjE1d6Ix/mwq&#10;21+mvJzc0oYESnlC8fBoptAYG/wkRQABBDwTKG0z2SXHz7Jqj9pFpErrcrPTGxOB30nLDrs7kbJq&#10;C7TwWdiWJSHP9jU2gJHXoUFK/GPGDDtmoKy+TUwxmfHnTbZe+RWtKq6+qg1j3bTmTjRHceaWFlNG&#10;zO2++aQYt+0MAGkRQAABbwRyLzINqEiW7qbPzBW2k25AgUEowp1IWbYdjCOEwgytECj1eHp47xgt&#10;mTy+XsJVrxmCbdfWdWNEFU8x2t6JRqu52KxsIbzbbgQZEEAAAfcF5IipbdRlnM5KO4macopqfGk4&#10;amFSvNyJlAe3g5FdWHLK2OpFn7/lVmanUr1nai9yGzFQTgGaEbDGNjGSTHY/m17s1RZA7ZRf/E5q&#10;W8gY/3CwE83K9E29ZuNlxm33v+7UgAACCBwpYJ5d0pa7ynfx6LoxP6P0vUfG0urwbs0VRZb2CSm+&#10;LSfQhlKpm+beJZVFh31ASpt8HvmbwWAxsZEsO5MsbCx68eKMPvUqvnUxOZM1Ui0nS7PF8t/1XUnL&#10;J3nLhdJKec38pWR1yi82XyoqvMpLq1JFWZOMTy8WGl7ZdLPH0lGzX7aoSIwAAgh4K1B+uPW25iDW&#10;FvgnpMtFr+mRxxFbMw/7n2/0DwEEXBGQu8KVfqOHnGyUCyyzkboq5zii7qy+HqdFtvJq1/KULYDa&#10;yktiBBBAIGoCaWNHZtn2ebm4IXPUDBz0N7hzytxsv1xvejG5zITSwbiTBQEEEEDAqkBwI6XVHpIO&#10;AQQQQACB4wgEfPX1OF0nLwIIIIAAAhYEiJQWkEiCAAIIIBBhASJlhAefriOAAAIIWBAgUlpAIgkC&#10;CCCAQIQFAhwpjR0mrYyd9ZRWSiMNAgggEFyBP//803Hj//rrL8d5A50xwJEy0O40HgEEEGiKwNdf&#10;f33q1Cn5aav2H3/88YMPPvjss89s5QpNYiJlaIaSjiCAAAL1Bb799tvt7e233367ftKyFO+///5v&#10;v/32zTffRHNaSaS09W0hMQIIIBBggc3NzZ9//rmjoyMej9vqhkTKjz/+WMKkBEtbGcORmEgZjnGk&#10;FwgggEB9gXQ6LYlGRkbeeuut+qkrU4yNjckbMiW1mzEE6YmUIRhEuoAAAghYEvjjjz8kXV9fn6XU&#10;lYk++ugjeUNWbh3kdZzFJ9djEikdjyAZEUAAgYAJyLlGabGsvjpot5HLKCFqL3vPffWhjmx1VrdV&#10;Fm8mqVsOCRBAAIEQCPz000/GBNHuq62trSlX9Fg5ztvti630zCltcZEYAQQQCLyA3Qtfix12nDHo&#10;ZPbmlE0P7OXcxkzRSpOspwz6cNJ+BBBA4AiBRCKxurr6ww8/yIWsDqDkWCqXAu3u7jrI6yyLT47e&#10;zCmdDR+5EEAAgeAJHOdc43HOcQZPqrLFRMqgjyDtRwABBKwKvPfee5LU2VU5Ri65sdJqZY1IJ6uG&#10;VhYOG1HVUWUQKd0WpnwEEEDALwLGhTzff/+9gwbNz89LLmeXAjmozldZOE/pq+GgMQgggIC7AvLQ&#10;V7kn8pdffvnwww+t1ySXvL7zzjvy89dff/V4Wmm9ke6lZE7pni0lI4AAAr4T+PTTT6VNxsN6rL8k&#10;vYRJuQ4ogmFSlAI8p7Q+xqREAAEEEDAE5NGvMqd0cO2rZJQdu1h9PeqL5JNLdfmuI4AAAggg4LEA&#10;q68eg1MdAggggEDABIiUARswmosAAggg4LEAkdJjcKpDAAEEEAiYAJEyYANGcxFAAAEEPBYgUnoM&#10;TnUIIIAAAgETIFIGbMBoLgIIIICAxwJESo/BqQ4BBBBAIGACRMqADRjNRQABBBDwWIBI6TE41SGA&#10;AAIIBEyASBmwAaO5CCCAAAIeCxApPQanOgQQQACBgAkQKQM2YDQXAQQQQMBjASKlx+BUhwACCCAQ&#10;MAEiZcAGjOYigAACCHgsQKT0GJzqEEAAAQQCJkCkDNiA0VwEEEAAAY8FiJQeg1MdAggggEDABIiU&#10;ARswmosAAggg4LEAkdJjcKpDAAEEEAiYAJEyYANGcxFAAAEEPBYgUnoMTnUIIIAAAgETIFIGbMBo&#10;LgIIIICAxwJESo/BqQ4BBBBAIGACRMqADRjNRQABBBDwWIBI6TE41SGAAAIIBEyASBmwAaO5CCCA&#10;AAIeCxApPQanOgQQQACBgAkQKQM2YDQXAQQQQMBjASKlx+BUhwACCCAQMAEiZcAGjOYigAACCHgs&#10;QKT0GJzqEEAAAQQCJtCyv79vpcktLS2SzGJiKwWSBgEEEECg8QJbSydX82+UOhGLvx7ufLh094oa&#10;lF8aX1GUSiRSRmm06SsCCIRdYHIhdftv8dfnn518oO5fP3/n7gM1eP07LVBuTS49uJ3fkyCqVGtP&#10;bPB5KXzKR49u53eUHlwNoYdLC1fyO1ri1vYrg9f0EspfZpbaCUIFzeprqIaTziCAAAIlga1na6rj&#10;cz3ITS6sfplv+yKe3E8m9+Md+fzqyaUtPeXWJ3dXv9zerYyDSxImY31xSbzWsXt/dWHyIOvv9/51&#10;+r4UlYxfUTv3Hyw9DLU7kTLUw0vnEEAgYgK3LsVUfrVlNa86zqtn2/LzshYNl27vqJ6+a7eMqWHn&#10;8P1Y65v8Iz3+dX43GF+7PjjQWpJ6+Gz7jWq/ekFLffndNqV2/2lE1dLrwvNrF7SSVefnHa1q71+P&#10;Q+1MpAz18NI5BBCImkDn8Gttqpd8PazubLd9Yaym/v6vN6r17KmSxeXzHSfUzr11I3B26jGv7FMt&#10;OsqnEh63Jl9WTjcPeq7/Pb+n2k/fCrUzkTLUw0vnEEAgsgLrj+63ne5fXziZSrU83bHHcOHaV+2t&#10;m09XW1IP7h0VKGXl9ummav/q2gV75QctNZEyaCNGexFAAAELAjIX7Dl96k5GTjcm12KytLr3/PdS&#10;Nn19tWKWeaDIW9eua2c0k9evtu2pVvNkZ2Ua7QTn/b3WK/Fr4Z5QSq+JlBa+cSRBAAEEAiawfm+n&#10;7Wphpqefa1SbTxcmzYt45IIdWTLtPXRF68FOPlxf+FJOcPYOH1ieVWr9rBkmjQtrQ/7iLpGQDzDd&#10;QwCBKArIouurS9otH/LLU7nZo7Wnb/Dqq+JdInLvR2ztenn80yaIax3Fu0SM+aIka+3pHXyuX9qj&#10;vYybNdv79k+/rFzRbf8qGeaZJZEyiv8nos8IIBBdAT3aqfbYF5eGzUtho2thteesvlqVIh0CCCAQ&#10;BgHt4tj4gNq+V3baMgz9crMPzCnd1KVsBBBAAIHgCzCnDP4Y0gMEEEAAATcFiJRu6lI2AggggEDw&#10;BYiUwR9DeoAAAggg4KaALyOlXJolD5VIpYwH+MquMYUn+bopQdkIIICArwRWxlvGV/QfdptVzOQo&#10;t93aLKX3T0ssNfdAIj9GyslHedn8ZT8eU9vPHqqtO9tq4LxxN4/s83LXCKItqbtnzQfhGz2Sj7SH&#10;Nh2IqXLbrJn+7uFH3ZtZtNLuLnxy8Pm/TjTJgwACCLgkcCDU5Gb7+2dzLtVVXmxudrxfNiiWV//4&#10;SqHCXG6l+LsHbWh6FX6MlBUojneN0SejA0/NjWP2K+6xNWqI1q4xTf+q0QAEELArcPFcdzFLYm5Z&#10;DRWml7nZscXR+Rtddgu0nV4quqkmsvvaa/4f3YUKs9ND6aztwoKbwY+RsiG7xsjDlvQn3PeVni5x&#10;cJSitWtMcL+jtByBiAok5h7f6ErM7c8lDIBirKyIk7mVsjnfEVLFuWH/uDEXlVlpIfDKfLWlMEMt&#10;e1sSZTeeJEcSRoDs6jL+V1IPpVRqyMhTVn/5HLfUqtnKxWP5wJvJcCO/NX6MlLJ32vF3jVFbr/JK&#10;ndh9aZ7yXDB2l6n6isSuMY381lAWAgg0RUCLlVPj42XzSQmaU+acLzshn9U6pbky3r14bl6bGWYn&#10;zi12a+m6zvSm0nr6lbSamVEb+iQxt7TYO2KGZj06Z8+l+yW4li22SvBeTqrk8v6+RHKlukf0cveX&#10;exenzeol2g5lRvWZaHZ+uFSaBNn+qXPzerZAvXwZKYuCx9k1RtuPTamOSxJ01/ra3+w8PVs9VkZl&#10;15hAfS1pLAIIVBdI/GM0kylbd5U535PUULd2GrF7KPUk86L6qcuVdCo5YcSnrsSNiaSeLjFi/K8E&#10;ynPDw6MZLWweCJRa+htzjx/PDaul8eIUtLJp2fSYfhqzrHptJlqozpyISp7MVDDDpDTd15HymLvG&#10;yMN9jUuBLl843VP9WxehXWM48CCAQDgFtMld4WVvtpYY6V1cyuVeSKDs6jJCZXajfEZZApP4OjdR&#10;Ok9a+mBlujh7nLl4NHDv6KgqTjuDNRZ+jpTH2zVGi457a8/0+0zWX25W2YktWrvGBOt7SWsRQMCS&#10;gMwLU1Pm0ugR16MayYzTkyuzU6neM/r8svuchK7pDQmUMnfUQuV4OlN2EZGePGfOUnMyLy2/wqjU&#10;vN4zesKljSeF97rPXSxUVypAqTM3HssKcfDOUvp6Trn+Mh+7dEt1ftfbnn8qe3bv9vTFv4rt3l7V&#10;7xKRnV9k15ijNtq+8Dwei23Lnt2pAS3voLmJmnGzppy2lPApe8qovftGgamFSUtfTBIhgAAC/hGQ&#10;U5e9i8by61j6Rc12yfnG0Q19lbR7amM0a14kJNFRpVLKCJvaectUZlSLmqVXLjttrK1KPjVTvNpW&#10;W7g1ruhJjMxk9OrHNlSykK/rxmNpld6olrHp8otkE3Pzo4tj9u8QbTJ4MJ+Qzq4xTf7aUD0CCCAQ&#10;IQE/r77WHgZ2jYnQV5SuIoAAAk0WCOacssloVI8AAgggECGBYM4pIzRAdBUBBBBAoMkCRMomDwDV&#10;I4AAAgj4XIBI6fMBonkIIIDAMQXk8XNH3JpxvF0+nG94csxOeZrdx5HS0gAc/Q2oR2mpinqF8DkC&#10;CCDgI4HDkU8eP2fvkQTSm2q7hWiPeC3uK+LJRiZ+YfVxpDxEVG3zFyffAL/Y0w4EEEDArwLVdwsZ&#10;mTCe8ZodVTfHzFhZ/XEEfu2Xs3b5OlJWDECNzV+cdbuYKwpjfEwisiOAQMAFSrPMwnxDHnle8RjX&#10;F4WtP4xV2srdQoq970okCtuK3BgxHzNwcMOTgFPVaL6PI+WBAai2+Ys+oMbTHrRfxrXNZ7R/VtuG&#10;RkswW9iS1Fyzj8YYh/ObS68QQMCuQGm+MT+ykSo+e06p1OILfUOQ7Iy6qe0HcmC3kMP15GanDj7N&#10;x25jApXex5HygGO1zV8qk6Qy52TD0blEzW1oUouq4tsQqJGisQgggMDxBErzjS55HF1ZWbLxhz5Z&#10;lAfaWakhNzu9MWH7zKeVkv2aJjiRsv7mL4XBrrkNjc1vg1/HjHYhgAACDgRyLzIOch3MIgu402fm&#10;CrtLN6DAIBQRpEhpeNbc/KWc2/k2NEEYNNqIAAII2BeQ56FflL2btRORsjGIk6gpJ7bGl4ajFibF&#10;K0CR0sLmL8ZXx+I2NPa/Z+RAAAEEgiCQkn0+zFf5th1dN+Zn1JS+8Uda1VlnLe0WUuzwyrhsFp26&#10;aWwRIq/A7QjifOiCEylrbP5SresWt6FxrkZOBBBAwK8CcjlO2UtbJpV3Ctts3Zh7rH34eG6k2PzS&#10;p+UpJZOWsvxsZGXB+4Uy/erQyHbxhPRGalIWAggg4GMB2etZ6Td6yMnG7sVz2UhdlXOccQnOnPI4&#10;vSQvAggggIAIpI19mbsX1XJxW2Zg6gowp6xLRAIEEEAAgUgLMKeM9PDTeQQQQACBugJEyrpEJEAA&#10;AQQQiLQAkTLSw0/nEUAAAQTqChAp6xKRAAEEEEAg0gJEykgPP51HAAEEEKgrEOBIaTwlom4PJYH1&#10;lFZKIw0CCCAQXIE///zTceP/+usvx3kDnTHAkTLQ7jQeAQQQaIrA119/ferUKflpq/Yff/zxgw8+&#10;+Oyzz2zlCk1iImVohpKOIIAAAvUFvv322+3t7bfffrt+0rIU77///m+//fbNN99Ec1pJpLT1bSEx&#10;AgggEGCBzc3Nn3/+uaOjIx6P2+qGRMqPP/5YwqQES1sZw5GYSBmOcaQXCCCAQH2BdDotiUZGRt56&#10;6636qStTjI2NyRsyJbWbMQTpiZQhGES6gAACCFgS+OOPPyRdX1+fpdSViT766CN5Q1ZuHeR1nMUn&#10;12MSKR2PIBkRQACBgAnIuUZpsay+Omi3kcsoIWove09I96GObKBWt1UWbyapWw4JEEAAgRAI/PTT&#10;T8YE0e6rra2tKVf0WDnO2+2LrfTMKW1xkRgBBBAIvIDdC1+LHXacMehk9uaUTQ/s5dzGTNFKk6yn&#10;9Gw4fdgkz/pORQgg0CyBRCKxurr6ww8/yIWsDtogBy65FGh3d9dBXmdZfHKoZE7pbPjIhQACCARP&#10;4DjnGo9zjjN4UpUtJlIGfQRpPwIIIGBV4L333pOkzq7KMXLJjZVWK2tEOlk1tLJw2IiqjiqDSOm2&#10;MOUjgAACfhEwLuT5/vvvHTRofn5ecjm7FMhBdb7KwnnK5gyHTxbfm9N5akUAgeYJyENf5Z7IX375&#10;5cMPP7TeCrnk9Z133pGfv/76q8fTSuuNdC8lc0r3bCkZAQQQ8J3Ap59+Km0yHtZj/SXpJUzKdUAR&#10;DJOiFOA5pfUx9mFK5pQ+HBSahEAUBOTRrzKndHDtq2SUHbtYfT3qS8KRvbH/F8KzsZ6UhgACCLgn&#10;wOqre7aUjAACCCAQBgEiZRhGkT4ggAACCLgnQKR0z5aSEUAAAQTCIECkDMMo0gcEEEAAAfcEiJTu&#10;2VIyAggggEAYBIiUYRhF+oAAAggg4J4AkdI9W0pGAAEEEAiDAJEyDKNIHxBAAAEE3BMgUrpnS8kI&#10;IIAAAmEQIFKGYRTpAwIIIICAewJESvdsKRkBBBBAIAwCRMowjCJ9QAABBBBwT4BI6Z4tJSOAAAII&#10;hEGASBmGUaQPCCCAAALuCRAp3bOlZAQQQACBMAgQKcMwivQBAQQQQMA9ASKle7aUjAACCCAQBgEi&#10;ZRhGkT4ggAACCLgnQKR0z5aSEUAAAQTCIECkDMMo0gcEEEAAAfcEiJTu2VIyAggggEAYBIiUYRhF&#10;+oAAAggg4J4AkdI9W0pGAAEEEAiDAJEyDKNIHxBAAAEE3BMgUrpnS8kIIIAAAmEQIFKGYRTpAwII&#10;IICAewJESvdsKRkBBBBAIAwCLfv7+1b60dLSIsksJrZSYEWaraWTq/k3Sp2IxV8Pdz5cuntFDcov&#10;tssJTgZ3PYPjQEsRQAAB/wv4IlJOLqRu/y3++vyzkw/U/evn79x9oAavf9e5fjb1dFOpnr7k8wum&#10;pATRgfyeao2tXR++rL23Nbn06HZ+R+kh1ky0tXT2QX5zT/7VeiUu5RRGodb7hc/Nwo1/lqpwZRCJ&#10;lK6wUigCCCDggoD/Vl+3nq2pjs/L5pObL9eLse7OthYAi//85O7ql9u7lSzrZ1fz+Y74fjK5FlP3&#10;VxcmzY9rvV/K/fhfegxOJiXvvhmJXSCnSAQQQACBQAn4IlLeuhRT+dWW1bzqOK+ebctPfb6ovU60&#10;t5/YeWlGOwmie+097UXgzu8G42vXBwday8jXX26q1oHzWqS9fL7jhNq5Z8TZWu+Xxd1/Hoi5gRpI&#10;GosAAggg4JKALyKl6hx+rc/kXg+rO9ttX5Sfofzb6YFWM9o9fLb9pv301XKJzs5iTDXefvhKwl3b&#10;h8aUtPPdmFL5V1tHvH+QdS8/kEq1pO6eLc5jXYKnWAQQQACBgAj4I1IWsdYf3W873b++cFILV9pJ&#10;SqVOfd7Rqi/AbsnSa8/pwhnLxvt2fj6or7sm41+1720+LS7bNr4mSkQAAQQQCJCAvyLl5MvdntOn&#10;7mR2Yn1yltFcVNUWUXcyn6xrS69X6wXKy++2KbX7T20aKbH1VV6p2Lv6SmyN98uH6rJ5crTz1mlZ&#10;4S0UEqDBpKkIIIAAAi4I+CpSrt/baasSCzvPD7TurWW0pddbdQkunO5Re2vP9BVXWa1VheBa6/1S&#10;gVsP180A+0lmR7VWXFVUt1oSIIAAAgiEVcBPkXL9ZT526Zbq/K63Pf80pd0NYr46ZQH2zZ7FpdcL&#10;z+Ox2PZqSyo1sN12JX6tEFxrvC+3cspK78K62nr294yWqyW1el+1fzVo3IXCCwEEEEAg6gK+uJ8y&#10;goPA/ZQRHHS6jAACARXw05wyoIQ0GwEEEEAg1AJEylAPL51DAAEEEDi2AJHy2IQUgAACCCAQagEi&#10;ZaiHl84hgAACCBxbgEh5bEIKQAABBBAItYC3kXJlvGV8Rf9xBGq9zxszHvZrsdT4xjSOUhBAAAEE&#10;/CPgbaSs3u+V8f7+/tmcmygS5Uovl+tysx+UjQACCCDguYDXkfLiue6DfVxJq4n50cUlV0OlUsll&#10;2Ydafz2+0eXMuUrjnRVELgQQQACB4Ah4GykTcxKlEnP7c4miUG42rUYSXcOji9MHl2RzMtk0ZoJl&#10;s0BtDXRce19WcLXfZ2f1NP2zK8Xk/Ucu7h4cm6q1qNysUXf/uPxilFel8cEZZ1qKAAIIIOBUwNtI&#10;ebiVuaUNCZRKSajMpA+Gyu6ReX0SuNxbEUZTmXMTWTPaphaV/L6/P7Ex1D1l/Lrcm5qqspabGiqs&#10;vx4IpFVqyc2O3TQKmx/ZSD1xiks+BBBAAIEQCDQ5UuaWFlNGCOu++SR1MFRm02N6dBtKPcm8KC3O&#10;JiduJArrp4Xfu89dvDj6D/1t+bXawJRWX8tmtFrCKrVkN54kZaIrH3YlRpIhGGa6gAACCCDgWKC5&#10;kVICZW/x9GF2pnJWuTI9lBnV5nX72Zmqsc9xp8szVqsl9yLTkLIpBAEEEEAgBAJNjZQr0zd7taVX&#10;46UtwB5YNu09o30gK7SuLoAeqkVaclEmuNosNreSJmqG4HtOFxBAAAHnAs2MlCvplKxxltouAUqV&#10;XQKbGJnJDHXL4uvYhnJvBbRqLV035mfUlF53WvU61yUnAggggEDwBdh1q94YygW26ZHyq3XrZbD0&#10;ObtuWWIiEQIIIOADgWbOKX3Q/VpNyK3oa6+y+jqbTnEbpY9HiqYhgAACrgsQKWsQm5fddi+q5Xmn&#10;TypwffSoAAEEEEDAfQFWX903rlYDq6/NcadWBBBAwL4Ac0r7ZuRAAAEEEIiSAJEySqNNXxFAAAEE&#10;7AsQKe2bkQMBBBBAIEoCRMoojTZ9RQABBBCwLxDgSGk88NxKl62ntFIaaRBAAAEEIiUQ4EgZqXGi&#10;swgggAACzRIgUjZLnnoRQAABBIIhQKQMxjjRSgQQQACBZgkQKZslT70IIIAAAsEQIFIGY5xoJQII&#10;IIBAswSIlM2Sp14EEEAAgWAI2Hvuqw/7tL+/X7dVFm8mqVtOwxNYaXzDK6VABBBAAAFbAswpbXGR&#10;GAEEEEAgcgL25pS+mgNZ347DekrPxt+HTfKs71SEAAIIBEuAOWWwxovWIoAAAgh4LUCk9Fqc+hBA&#10;AAEEgiVApAzWeNFaBBBAAAGvBYiUXotTHwIIIIBAsASIlMEaL1qLAAIIIOC1QIAjpVyIa/FaXOsp&#10;veanPgQQQAAB3wsEOFL63pYGIoAAAgiEQYBIGYZRpA8IIIAAAu4JECnds6VkBBBAAIEwCBApwzCK&#10;9AEBBBBAwD0BIqV7tpSMAAIIIBAGASJlGEaRPiCAAAIIuCdApHTPlpIRQAABBMIgQKQMwyjSBwQQ&#10;QAAB9wSIlO7ZUjICCCCAQBgEiJRhGEX6gAACCCDgngCR0j1bSkYAAQQQCIMAkTIMo0gfEEAAAQTc&#10;EyBSumdLyQgggAACYRAgUoZhFOkDAggggIB7AkRK92wpGQEEEEAgDAJEyjCMIn1AAAEEEHBPgEjp&#10;ni0lI4AAAgiEQYBIGYZRpA8IIIAAAu4JECnds6VkBBBAAIEwCBApwzCK9AEBBBBAwD0BIqV7tpSM&#10;AAIIIBAGASJlGEaRPiCAAAIIuCdApHTPlpIRQAABBMIgQKQMwyjSBwQQQAAB9wSIlO7ZUjICCCCA&#10;QBgEiJRhGEX6gAACCCDgngCR0j1bSkYAAQQQCIMAkTIMo0gfEEAAAQTcE2jZ39+3UnpLS4sks5jY&#10;SoEH02wtnVzNv1HqRCz+erjz4dLdK2pQfnFSVBDyuO4ZBATaiAACCARCwC9zyslHeRWL78djavvZ&#10;Q7V1Z1sNnJcwuX42lWpJpc6ulzAliMo7LXeXHprvbU0uLZxMpU4ubZUSbS2dvatlbEnd/aTsbVXr&#10;/cqxmlw4WGkgxpJGIoAAAgi4IeCXSFnRt61na6rj87L55ObLYqiUILpXlnjrk7urX27vVtKsn13N&#10;5zvi+8nkWkzdX12YND+u9f6B3Atf7rhBTZkIIIAAAoEU8EukvHUppvKrLat51XFePduWn5cLnifa&#10;20/svDSjnQTRvfae9qJ153eD8bXrgwOtZfrrLzdVqz4lVZfPd5xQO/eMOFvr/YqBWz/7dKenr68n&#10;kKNJoxFAAAEEGi/gl0ipOodfJ5MyC3w9rO5st31Rfobyb6cHWs1o9/DZ9pv201fLHTo7izHVePvh&#10;K5litn1oTEk7340plX+lrcDWer+sMJmhPt1s73t+ofHQlIgAAgggEFAB30TKot/6o/ttp/vXtVOP&#10;Lamnm9r7pz7vaNUXYLWl157TbsWxh0sP7u+1f3XNrfID+hWh2QgggEDEBXwXKSdf7vacPnUnsxPr&#10;k7OM5qKqtoi6k/lkXVt6vVovkF1+t02p3X8aF/JsvcorFXtXX4mt8X7xG/D4X3IGdOfLQoTefFp5&#10;lVDEvyl0HwEEEIiqgN8i5fq9nbYqsbDz/EDr3lpGW3q9VXeoLpzuUXtrz/QVV1mtVYXgWuv9QoG3&#10;rmnLv/p/2nnKnj5ZCg7tbSp1FUmAAAIIIGAI+CxSrr/Mxy7dUp3f9bbnn6YG8sXLXDtlAfbNnsWl&#10;1wvP47HY9qrcJTKw3XYlfq0QXGu8L7dyyjxyoexOFL4dCCCAAAIIFAR88+SBiA0JTx6I2IDTXQQQ&#10;CLCAz+aUAZak6QgggAAC4RQgUoZzXOkVAggggECjBIiUjZKkHAQQQACBcAoQKcM5rvQKAQQQQKBR&#10;AkTKRklSDgIIIIBAOAXcjJQr4y3jK/oPl+yk7P7ZXKMKt99S1zvYqK5RDgIIIICAcwE3I2Vlq3Kz&#10;/cWwJr+XYlz5B/Y6kpjbf3yjy16eQmqJcqVXA+Ots9aQCwEEEEDAtwLuRsqL57qLPe8aHlWLS8YM&#10;MLvRm+wt/eNJ7xmH8e5Yrsll2ZlafzmOt+UdPFZbyIwAAggg4FcBNyNlYk4ikMz75hJ677vO9D7Z&#10;yGq/raQz50bOKeMfuReZ5Ej3yni/McUrm95pi5vj2vuyfKv9PjtrJiqkKa6XVv1U5cz0/ePyi40l&#10;4Fy1xlQr7UAH/TrGtAsBBBBA4DgCbkbKg+1KjCQzL2RSmXuhRocTw6OZtHYCM7uhZObZPTKvz+6W&#10;exeny05rpjLnJrJmqE0tKj1RdkbdLE9jVHPo09zs2E0lmff350c2Uk+qIKWGCuuvB8JolcbUL+04&#10;o0BeBBBAAAH/CngZKVW3Po/MLS0qWW2VKaYWN2V+OTrcpbLpMT1sDaWe6NHUfCUnbiQKC7OF3yVj&#10;Fc9Dn2Y3niRH9MxdEqKrjUBp9dWc9RYSVWlM/dL8O8a0DAEEEEDgOAKeRkotOKZXjEmkUomR3o2s&#10;rL3KScqV6aHMqDb9kwnjxeN0p5RXCnZYULXGOC/NYSPIhgACCCDgFwFPI6UWHDPptKy96vPE7nOZ&#10;9PRG74h+GrP3jPYzt7RRbZ3UgZZcQHQxlV7Rpqc5mbfaK+FQY45Vmr26SY0AAggg4C8BbyOltv6a&#10;Smlrr9pLppgpOREp88vEyExmqFsWX8c2VNWFUgdoXTfmZ9SUXmhaVVuvrVVm1cY4Ls1By8mCAAII&#10;IOAngWjsuiXXxqZHCtfgHpu/EaWx69axh4ECEEAAAY8EPJ5TetQrvZrcir72Kr/MplPHvvGxsaV5&#10;6UBdCCCAAALHEghxpFTKvJ62e1Etzzt9lk9Jt7GlHWvUyIwAAggg4J1ANFZfvfO0WhOrr1alSIcA&#10;Agg0WyDUc8pm41I/AggggEAIBIiUIRhEuoAAAggg4KIAkdJFXIpGAAEEEAiBAJEyBINIFxBAAAEE&#10;XBQIcKQ0Hm9uxcZ6SiulkQYBBBBAIFICAY6UkRonOosAAggg0CwBImWz5KkXAQQQQCAYAkTKYIwT&#10;rUQAAQQQaJYAkbJZ8tSLAAIIIBAMASJlMMaJViKAAAIINEuASNkseepFAAEEEAiGgL3nvvqwT/v7&#10;+3VbZfFmkrrlNDyBlcY3vFIKRAABBBCwJcCc0hYXiRFAAAEEIidgb07pqzmQ9e04rKeM3PjTYQQQ&#10;QACBegLMKesJ8TkCCCCAQLQFiJTRHn96jwACCCBQT4BIWU+IzxFAAAEEoi1ApIz2+NN7BBBAAIF6&#10;AkTKekJ8jgACCCAQbYEAX/sa7YGj9wgggAACHgkwp/QImmoQQAABBAIqQKQM6MDRbAQQQAABjwSI&#10;lB5BUw0CCCCAQEAFiJQBHTiajQACCCDgkQCR0iNoqkEAAQQQCKgAkTKgA0ezEUAAAQQ8EiBSegRN&#10;NQgggAACARUgUgZ04Gg2AggggIBHAkRKj6CpBgEEEEAgoAJEyoAOHM1GAAEEEPBIgEjpETTVIIAA&#10;AggEVIBIGdCBo9kIIIAAAh4JECk9gqYaBBBAAIGAChApAzpwNBsBBBBAwCMBIqVH0FSDAAIIIBBQ&#10;ASJlQAeOZiOAAAIIeCRApPQImmoQQAABBAIqQKQM6MDRbAQQQAABjwSIlB5BUw0CCCCAQEAFiJQB&#10;HTiajQACCCDgkQCR0iNoqkEAAQQQCKgAkTKgA0ezEUAAAQQ8EiBSegRNNQgggAACARUgUgZ04Gg2&#10;AggggIBHAkRKj6CpBgEEEEAgoAJEyoAOHM1GAAEEEPBIgEjpETTVIIAAAggEVIBIGdCBo9kIIIAA&#10;Ah4JtOzv71upqqWlRZJZTGylwIo0W0snV/NvlDoRi78e7ny4dPeKGpRfbJdDBgQQQAABjqiN/g74&#10;IlJOLqRu/y3++vyzkw/U/evn79x9oAavf9e5fjb1dFOpnr7k8wtmvyWIDuT3VGts7frwZe29rcml&#10;R7fzO0oPsWairaWzD/Kbe/Kv1itxKadgVuv9omndBI3WpzwEEECg4QI1jqjGAfPB7fyeTEvk8NgT&#10;G3xempAcOpauL7Q83SlrW+Xh9OhPG96lZhfov9XXrWdrquPzsvnk5sv1Yqy7s60FwOI/P7m7+uX2&#10;bqXh+tnVfL4jvp9MrsXU/dWFSfPjWu8Xc9dN0Oyxon4EEEDArkDZEXVyYfXLfNsX8aQcHvfjHfn8&#10;6smlLb28rSrH0gvXtGT6f1+1S5q2D8uX+Y7+1G4jfZ/eF5Hy1qWYyq+2rOZVx3n1bFt+6vNF7XWi&#10;vf3Ezksz2smQ77X3aGNmvDq/G4yvXR8caC1jXn+5qVoHzmtDevl8xwm1c8+Is7XeLwXKGhl9P4Q0&#10;EAEEECgXqH5E3Vq6vSNLdNduGQGvc/h+rPVN/pF+dK12LC2WqGc8Ebt0q6ry0Z+GZWB8ESllzF7r&#10;f7m8HlZ3ttu+KD9D+bfTA61mtHv4bPtN++mr5fSdncWYarz98JVMMQt/+3S+G1Mq/0r7o6nW+8XC&#10;6iYIy4jTDwQQCLtA1SPq7/96o1rPnir1vWIucehYWkw3+UguImmvOCyX+R39aWig/REpSxO7R/fb&#10;TvevL5xMpVr0k5RKnfq8o1VfgN2Spdee04UzlqEZATqCAAIIuCSwXnZErTjpaL2+9XtHTCjV0Z9a&#10;r8XvKf0VKSdf7vacPnUnsxPrk7OM5qKq9ofPTuaTdW3p9Wq9QHn53Taldv9prr2/yisVe1dfia3x&#10;fnF86ibw+0jSPgQQQKBS4NARde/576UU2ipd5SzzsN/Dpcxm7Qnl0Z+GaTR8FSnlz5O2KrGw8/xA&#10;695aRlt6rb5QXj4gF073qL21Z/qKq/Y9KATXWu8X89ZNEKZhpy8IIBB+gYojqj4ZUJtPFybNicTS&#10;FbmPoL23dHdAFZD1v+f3ap6hVEd/GipfP0XK9Zd57aRx53e97fmnKe1uEPPVKQuwb/YsLr1eeB6P&#10;xbZXW1Kpge22K/FrheBa43258UhWehdkdbdWxlCNN51BAIGoCFQeUVue7vb0xb+K7d5elXNbKbmC&#10;8o3cbnftqGW6KlPG0gFTRWdCKV8YX9xPGZUvLv1EAAEE/CCgP5pAtce+uDRsXgrrh1b5uA1+mlP6&#10;mImmIYAAAuER0C6OjQ+o7Xtlpy3D0zsXesKc0gVUikQAAQQQCJEAc8oQDSZdQQABBBBwQYBI6QIq&#10;RSKAAAIIhEiASBmiwaQrCCCAAAIuCDQ7Uq6Mt4yv6D9c6JzjIv3ZKsfdISMCCPhZwPUDjlTQP5tr&#10;FMHRpR3vcO46hUOEZkfKKs3OrcyO98t+mNqrf3ylYcNbXlUut+JOwQ6HgWwIIICAIZCb7S+GNfm9&#10;FOPKP7CHlZjbf3yjy16eQurDkc9JabUOubkV7Wjvr5lSNafmR8qL57rLG7Yy3j20MTIve0bLKzuh&#10;hrrdQMxOD6WzR31vDrTK2VeMXAgggIAVgfIDTtfwqFpcMqYI2Y3eZG/pH096zziMd1Ya4Waaqodc&#10;Cf3TL0ZGkxUV+/TYa4Skui+jK3WTHTvBclIll8tLyc5cvDiT1d7RPkomL2rtuJg03tKC6bLxlvZm&#10;IWMxpbxT9nkhj3xsvvSSq5Vw7H5QAAIIIOBQoHgYlKPbzPKMeWiTY2FyucoBrezYKEc8Le/MjHlU&#10;NI+d+pv64bHqp/tZM70cWJOl46jZ+EPH5FJpVTPqVRQOy0YDDhxyD6gcrsAhm5vZmj+nrPhzYiWd&#10;So4kyt/qOtP7ZKMw/UspY7Y5f25xTF91z82OTakJPWrK/HOqNP1MZc7J23NSVLc5QV3uXZw2TobK&#10;2oE5NrIgUbMEN/++omwEEECgpkBiJJl5IQe43As1OpwYHs2ktUNXdkPJAtzhA5peTOmIJ78vGgfK&#10;7Iy6aR70yqo69KkcA28aR9H5kY3UE+vjUjNjavFFRQMqDrnWy/dTSp9Fyjo0EkX1tYfi8kR248mT&#10;1FC3dkqzeyj1RP926a/kxA0jqcqmx/RTnhUfl+qpWYKfRom2IIBAlAS6zymZH+SWFpWstspsQTuy&#10;raQzo8NdtQ5opSNe6egnGaugFVIWP5VjoHlk7ZIQbYO5ZsZDVdgo1KdJfRYpZaBS+p9PxVfuRebo&#10;devyxdrDJ61Xpocyo8acc8ZcpT00EkeX4NOBo1kIIBBaAS04pleMSaSsgo30bmTlSCgnKa0c0Gyq&#10;SME2c5jJHWd0Vl1zc/ksUsp3IpkaKl7wKtdFdd/snShetCVRVF9zXZlelFUJmTNqyadmjctYa13O&#10;2ntG/3Rpo+qygpUSmjtE1I4AAlETkOCYSaeNo5ycQjqXSU9v9Bonpo4+oNmHkhW6i8Uja9pG1HSc&#10;0X4bm5/Db5FSTiJml8+ZC6Yt3VNqOaudbDRfSaV/Im+PzhvhMzEn5x+N5dex9IvDnomRmYz+8diG&#10;KltX0M4DDMlNKHKys14JzR8jWoAAAlETkPXXVEpbe9VeMsVMyYlImV/WOKAdS6frxvyMmtKPkmlV&#10;bb1WpeRgab7Kb0Won7HUrrJD7rEa26zMAXpCutzWkx7RL9LhhQACCCDQeAHHR1nHGRvfB1dK9N2c&#10;0pVeUigCCCCAQHWB4omr3Gw6Zed2RscZgzcSRMrgjRktRgABBBopYJ7v6l5Uy+Z5LYulO85osXzf&#10;JAvQ6qtvzGgIAggggECUBJhTRmm06SsCCCCAgH0BIqV9M3IggAACCERJgEgZpdGmrwgggAAC9gWI&#10;lPbNyIEAAgggECWBAEdK405YK4NlPaWV0kiDAAIIBFfgzz//dNz4v/76y3HeQGcMcKQMtDuNRwAB&#10;BJoi8PXXX586dUp+2qr9xx9//OCDDz777DNbuUKTmEgZmqGkIwgggEB9gW+//XZ7e/vtt9+un7Qs&#10;xfvvv//bb79988030ZxWEiltfVtIjAACCARYYHNz8+eff+7o6IjH47a6IZHy448/ljApwdJWxnAk&#10;JlKGYxzpBQIIIFBfIC07lCg1MjLy1ltv1U9dmWJsbEzekCmp3YwhSE+kDMEg0gUEEEDAksAff/wh&#10;6fr6+iylrkz00UcfyRuycusgr+MsPrkek0jpeATJiAACCARMQM41Sotl9dVBu41cRglRe9l77qsP&#10;dfb39+u2yuLNJHXLIQECCCAQAoGffvrJmCDafbW1tTXlih4rx3m7fbGVnjmlLS4SI4AAAoEXsHvh&#10;a7HDjjMGnczenLLpgb2c25gpWmmS9ZRBH07ajwACCBwhkEgkVldXf/jhB7mQ1QGUHEvlUqDd3V0H&#10;eZ1l8cnRmzmls+EjFwIIIBA8geOcazzOOc7gSVW2mEgZ9BGk/QgggIBVgffee0+SOrsqx8glN1Za&#10;rawR6WTV0MrCYSOqOqoMIqXbwpSPAAII+EXAuJDn+++/d9Cg+fl5yeXsUiAH1fkqC+cpfTUcNAYB&#10;BBBwV0Ae+ir3RP7yyy8ffvih9Zrkktd33nlHfv76668eTyutN9K9lMwp3bOlZAQQQMB3Ap9++qm0&#10;yXhYj/WXpJcwKdcBRTBMilKA55TWx5iUCCCAAAKGgDz6VeaUDq59lYyyYxerr0d9kXxyqS7fdQQQ&#10;QAABBDwWYPXVY3CqQwABBBAImACRMmADRnMRQAABBDwWIFJ6DE51CCCAAAIBEyBSBmzAaC4CCCCA&#10;gMcCREqPwakOAQQQQCBgAkTKgA0YzUUAAQQQ8FiASOkxONUhgAACCARMgEgZsAGjuQgggAACHgsQ&#10;KT0GpzoEEEAAgYAJECkDNmA0FwEEEEDAYwEipcfgVIcAAgggEDABImXABozmIoAAAgh4LECk9Bic&#10;6hBAAAEEAiZApAzYgNFcBBBAAAGPBYiUHoNTHQIIIIBAwASIlAEbMJqLAAIIIOCxAJHSY3CqQwAB&#10;BBAImACRMmADRnMRQAABBDwWIFJ6DE51CCCAAAIBEyBSBmzAaC4CCCCAgMcCREqPwakOAQQQQCBg&#10;AkTKgA0YzUUAAQQQ8FiASOkxONUhgAACCARMgEgZsAGjuQgggAACHgsQKT0GpzoEEEAAgYAJECkD&#10;NmA0FwEEEEDAYwEipcfgVIcAAgggEDCBlv39fStNbmlpkWQWE1spsCLN1tLJ1fwbpU7E4q+HOx8u&#10;3b2iBuUX2+WQAQEEEIi4AIdTF74AvoiUkwup23+Lvz7/7OQDdf/6+Tt3H6jB6991rp9NPd1Uqqcv&#10;+fyC2XUJogP5PdUaW7s+fFl7b2ty6dHt/I7SQ6yZaGvp7IP85p78q/VKXMopsNV6v8haN4ELA0CR&#10;CCCAQAMFahxOjaPlg9v5PZmTyLGxJzb4vDQbqXIgfbi0cCW/YybuG3x+oXLqsr7Q8nSnrNmVB9sG&#10;9scfRflv9XXr2Zrq+LxsUDZfrhdj3Z1tLQAW//nJ3dUvt3crJdfPrubzHfH9ZHItpu6vLkyaH9d6&#10;v5i7bgJ/jBitQAABBCwKlB1OJxdWv8y3fRFPyrFxP96Rz6+eXNrSi9mqciDdWpIwGeszDqRtm08f&#10;fGKkLb4uXNPK0f/7ql3ebfsw1IuAvoiUty7FVH61ZTWvOs6rZ9vyU58vaq8T7e0ndl6a0U5Gfa+9&#10;RxsV49X53WB87frgQGvZ+K2/3FStA+e1Qbt8vuOE2rlnxNla7xez1k1g8atJMgQQQKB5AtUPp1tL&#10;t3dkfe7aLSOedQ7fj7W+yT/SD63VDqR6qvyr3x9q/3tgNlLZN73kE7FLt5rXZQ9q9kWklGF7rf9t&#10;8npY3dlu+6L8DOXfTg+0mtHu4bPtN+2nr5ardHYWY6rx9sNXMqiFv246341pg639LVTr/WJhdRN4&#10;MBhUgQACCBxXoOrh9Pd/vVGtZ0+Vyq6YSBw6kBZC6dOBVGogLyF2sHQaq7J9k4/kEpP2ioP2cTvg&#10;x/z+iJRFmfVH99tO968vnEylWvSTlEqd+ryjVV+A3ZKl157ThTOWfsSkTQgggIBvBMoPpxXnFK20&#10;cP3v23snYn1ryfhX7XubGWP2efi1fi8CE0rptr8i5eTL3Z7Tp+5kZH1cFsfNRVXtb5+dzCfr2tLr&#10;1XqB8vK7bbJW8E9z+f1VXqnYu/pKbI33iyNfN4GVLxdpEEAAAZ8IHDqc7j3/vdQ0bYmucpZZ3uyH&#10;S5nNPZkpXrisOmU598Re4TRWZd+0ZBGYUPotUsqfJ21VYmHn+YHWvbWMtvRafyn8wuketbf2TF9x&#10;1b4KheBa6/3iwNdN4JOvP81AAAEE6gtUHE71mYDafLowac4i5IKdPdXeW2tNVU8v0bF4IK0+ofx7&#10;XuadIT9DafTcT3PK9Zd5Db3zu972/FNZHC9e5topC7Bv9iwuvV54Ho/FtldbZHl9u+1K/FohuNZ4&#10;X+49kpXeBVndrZWx/leSFAgggIC/BCoPpy1Pd3v64l/Fdm+vyomtlFw++UbutbtWe43uwrW1mByH&#10;9QOpnKeMxc1b9UoHTBWdCaWMrC/up/TXN4zWIIAAAiEW0B9NoNpjX1waNi+FDXFnG9Q1P80pG9Ql&#10;ikEAAQQQqCmgXRwbH1Db98pOW8J1tABzSr4hCCCAAAIIHCXAnJLvBwIIIIAAAkRKvgMIIIAAAgg4&#10;FWBO6VSOfAgggAAC0RBodqRcGW8ZX9F/+Mnbn63ykxBtQQCBhgm4fsCRCvpnc41q79GlHe9w7jqF&#10;Q4RmR8oqzc6tzI73y36Y2qt/fKVhw1teVS634k7BDoeBbAgggIAhkJvtL4Y1+b0U48o/sIeVmNt/&#10;fKPLXp5C6sORz0lp1Q65uZXxfvNQ3z/euEDurJt1cjU/Ul48113expXx7qGNkXnZM1pe2Qk11O3G&#10;dDM7PZTOHkVzoFWu2FMoAgggoAuUH3C6hkfV4pIxRchu9CZ7S/940nvGYbxrtnP1Q+7IhHGoz46q&#10;m2NmrPTpsdcISXVfhnPdZMdOsJxUyeXyUrIzFy/OZLV3tI+SyYv61yppvKURLxtvaW8WMhZTyjtl&#10;nxfyyMfmSy+5WgnH7gcFIIAAAg4FiodBObrNLM+YhzY5FiaXqxzQyo6NcsTT8s7MmEdF89ipv6kf&#10;Hqt+up8108uBNVk6jpqNP3RMLpVWNaNeReGwbDTgwCG3morW08JB3aGaq9maP6es+FtnJZ1KjiTK&#10;3+o60/tkozD9Syljtjl/btH4AyQ3OzalJnRgmX9Olaafqcw5eXtOiuo2J6jLvYvTxslQWTswB18W&#10;JGqW0Oy/wagfAQQiKpAYSWZeyAEu90KNDieGRzNp7dCV3VCyAHf4gKYjlY548vuicaDMzqib5kGv&#10;DPLQp3IMvGkcRedHNlJPrJvXzJhafFHRgIpDbrXyc7NTmdFhP0+XfRYp6wySRFEds7g8kd148iQ1&#10;1K2d0uweSj3Rv136Kzlxw0iqsukx/ZRnxcelemqWYP37QkoEEECgkQLd55TMD3JLi0pWW2W2oB3Z&#10;VtJ6MKlxQCsd8UpHP8lYpVGFlMVP5RhoHlm7JETb6EbNjIeqOLrQ3Oz0xoTj86g2GnyMpD6LlDJQ&#10;Kf3Pp+Ir9yJz9Lp1+WLtYeyV6aHMqDHnnDFXaQ9pHV3CMXDJigACCDgQ0IJjesWYRMoq2EjvRlaO&#10;hHKS0soBzWZ9UrDNHGZyxxkrqsvNjk+fmdOW/3z98lmklO9EMjVUvOBVro3qvtk7UbxoS6Kovua6&#10;Mr0oqxIyZ9SST80al7HWupy194z+6dJG1WUFKyX4egRpHAIIhE5AgmMmnTaOcnIK6VwmPb3Ra5yY&#10;OvqAZl9CVuguFo+saRtR03HG0jxoZXx8adj/YVIa7LdIKScRs8vnzAXTlu4ptZwt+2sjqfRP5O3R&#10;eSN8Jubk/KOx/DqWfnH4W5IYmcnoH49tqLJ1Be08wJDchCInO+uVYP+bRw4EEEDgeAKy/ppKaWuv&#10;2kummCk5ESnzyxoHtGPV1XVjfkZN6UfJtKq2XqtScrA0X+W3ItTPWGpX2SG38KZ2n0MqdVM/emsv&#10;N+5yOBZMeeYAPSFdbutJj+gX6fBCAAEEEGi8gOOjrOOMje+DKyX6bk7pSi8pFAEEEECgukDxxFVu&#10;Np2yczuj44zBGwkiZfDGjBYjgAACjRQwz3d1L6pl87yWxdIdZ7RYvm+SBWj11TdmNAQBBBBAIEoC&#10;zCmjNNr0FQEEEEDAvgCR0r4ZORBAAAEEoiRApIzSaNNXBBBAAAH7AkRK+2bkQAABBBCIkkCAI6Vx&#10;t6qVwbKe0kpppEEAAQSCK/Dnn386bvxff/3lOG+gMwY4UgbancYjgAACTRH4+uuvT506JT9t1f7j&#10;jz9+8MEHn332ma1coUlMpAzNUNIRBBBAoL7At99+u729/fbbb9dPWpbi/fff/+2337755ptoTiuJ&#10;lLa+LSRGAAEEAiywubn5888/d3R0xONxW92QSPnxxx9LmJRgaStjOBITKcMxjvQCAQQQqC+Qlh1K&#10;lBoZGXnrrbfqp65MMTY2Jm/IlNRuxhCkJ1KGYBDpAgIIIGBJ4I8//pB0fX19llJXJvroo4/kDVm5&#10;dZDXcRafXI9JpHQ8gmREAAEEAiYg5xqlxbL66qDdRi6jhKi97D331Yc6+/v7dVtl8WaSuuWQAAEE&#10;EAiBwE8//WRMEO2+2tramnJFj5XjvN2+2ErPnNIWF4kRQACBwAvYvfC12GHHGYNOZm9O2fTAXs5t&#10;zBStNMl6yqAPJ+1HAAEEjhBIJBKrq6s//PCDXMjqAEqOpXIp0O7uroO8zrL45OjNnNLZ8JELAQQQ&#10;CJ7Acc41HuccZ/CkKltMpAz6CNJ+BBBAwKrAe++9J0mdXZVj5JIbK61W1oh0smpoZeGwEVUdVQaR&#10;0m1hykcAAQT8ImBcyPP99987aND8/LzkcnYpkIPqfJWF85S+Gg4agwACCLgrIA99lXsif/nllw8/&#10;/NB6TXLJ6zvvvCM/f/31V4+nldYb6V5K5pTu2VIyAggg4DuBTz/9VNpkPKzH+kvSS5iU64AiGCZF&#10;KcBzSutjTEoEEEAAAUNAHv0qc0oH175KRtmxi9XXo75IPrlUl+86AggggAACHguw+uoxONUhgAAC&#10;CARMgEgZsAGjuQgggAACHgsQKT0GpzoEEEAAgYAJECkDNmA0FwEEEEDAYwEipcfgVIcAAgggEDAB&#10;ImXABozmIoAAAgh4LECk9Bic6hBAAAEEAiZApAzYgNFcBBBAAAGPBYiUHoNTHQIIIIBAwASIlAEb&#10;MJqLAAIIIOCxAJHSY3CqQwABBBAImACRMmADRnMRQAABBDwWIFJ6DE51CCCAAAIBEyBSBmzAaC4C&#10;CCCAgMcCREqPwakOAQQQQCBgAkTKgA0YzUUAAQQQ8FiASOkxONUhgAACCARMgEgZsAGjuQgggAAC&#10;HgsQKT0GpzoEEEAAgYAJECkDNmA0FwEEEEDAYwEipcfgVIcAAgggEDABImXABozmIoAAAgh4LECk&#10;9Bic6hBAAAEEAiZApAzYgNFcBBBAAAGPBYiUHoNTHQIIIIBAwASIlAEbMJqLAAIIIOCxAJHSY3Cq&#10;QwABBBAImACRMmADRnMRQAABBDwWIFJ6DE51CCCAAAIBEyBSBmzAaC4CCCCAgMcCREqPwakOAQQQ&#10;QCBgAkTKgA0YzUUAAQQQ8FiASOkxONUhgAACCARMgEgZsAGjuQgggAACHgsQKT0GpzoEEEAAgYAJ&#10;ECkDNmA0FwEEEEDAYwEipcfgVIcAAgggEDABImXABozmIoAAAgh4LNCyv7/vcZVUhwACCCCAQIAE&#10;mFMGaLBoKgIIIIBAEwSIlE1Ap0oEEEAAgQAJECkDNFg0FQEEEECgCQJEyiagUyUCCCCAQIAEiJQB&#10;GiyaigACCCDQBAEiZRPQqRIBBBBAIEACRMoADRZNRQABBBBogsD/Dwr4JMgl+ldAAAAAAElFTkSu&#10;QmCCUEsDBBQABgAIAAAAIQCcIHnB4QAAAAoBAAAPAAAAZHJzL2Rvd25yZXYueG1sTI9Ba8JAEIXv&#10;hf6HZQq96SZaa0yzEZG2JylUC8Xbmh2TYHY2ZNck/vtOT+1peLyPN+9l69E2osfO144UxNMIBFLh&#10;TE2lgq/D2yQB4YMmoxtHqOCGHtb5/V2mU+MG+sR+H0rBIeRTraAKoU2l9EWFVvupa5HYO7vO6sCy&#10;K6Xp9MDhtpGzKHqWVtfEHyrd4rbC4rK/WgXvgx428/i1313O29vxsPj43sWo1OPDuHkBEXAMfzD8&#10;1ufqkHOnk7uS8aJRsIiWTCqYzPiyn8xXvO3EYPyULEHmmfw/If8B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dGY4imQEAACzDAAADgAAAAAAAAAA&#10;AAAAAAA6AgAAZHJzL2Uyb0RvYy54bWxQSwECLQAKAAAAAAAAACEApgDNk5JIAACSSAAAFAAAAAAA&#10;AAAAAAAAAADKBgAAZHJzL21lZGlhL2ltYWdlMS5wbmdQSwECLQAKAAAAAAAAACEA+UY24e1ZAADt&#10;WQAAFAAAAAAAAAAAAAAAAACOTwAAZHJzL21lZGlhL2ltYWdlMi5wbmdQSwECLQAUAAYACAAAACEA&#10;nCB5weEAAAAKAQAADwAAAAAAAAAAAAAAAACtqQAAZHJzL2Rvd25yZXYueG1sUEsBAi0AFAAGAAgA&#10;AAAhAC5s8ADFAAAApQEAABkAAAAAAAAAAAAAAAAAu6oAAGRycy9fcmVscy9lMm9Eb2MueG1sLnJl&#10;bHNQSwUGAAAAAAcABwC+AQAAt6sAAAAA&#10;">
                <v:group id="Group 103" o:spid="_x0000_s1027" style="position:absolute;top:124;width:48088;height:70200" coordsize="44094,70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gQrwwAAANwAAAAPAAAAZHJzL2Rvd25yZXYueG1sRE9La8JA&#10;EL4X/A/LCL3VTSotJbqGIFZ6CEK1IN6G7JgEs7Mhu+bx77tCobf5+J6zTkfTiJ46V1tWEC8iEMSF&#10;1TWXCn5Ony8fIJxH1thYJgUTOUg3s6c1JtoO/E390ZcihLBLUEHlfZtI6YqKDLqFbYkDd7WdQR9g&#10;V0rd4RDCTSNfo+hdGqw5NFTY0rai4na8GwX7AYdsGe/6/HbdTpfT2+Gcx6TU83zMViA8jf5f/Of+&#10;0mF+tITHM+ECufkFAAD//wMAUEsBAi0AFAAGAAgAAAAhANvh9svuAAAAhQEAABMAAAAAAAAAAAAA&#10;AAAAAAAAAFtDb250ZW50X1R5cGVzXS54bWxQSwECLQAUAAYACAAAACEAWvQsW78AAAAVAQAACwAA&#10;AAAAAAAAAAAAAAAfAQAAX3JlbHMvLnJlbHNQSwECLQAUAAYACAAAACEAuxYEK8MAAADcAAAADwAA&#10;AAAAAAAAAAAAAAAHAgAAZHJzL2Rvd25yZXYueG1sUEsFBgAAAAADAAMAtwAAAPcCAAAAAA==&#10;">
                  <v:shape id="Picture 51" o:spid="_x0000_s1028" type="#_x0000_t75" alt="Diagram&#10;&#10;Description automatically generated" style="position:absolute;width:44094;height:33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WwuxgAAANsAAAAPAAAAZHJzL2Rvd25yZXYueG1sRI9Ba8JA&#10;FITvBf/D8gRvdWMgoaSuIqJF6EGaKra3R/Y1iWbfptltTP+9KxR6HGbmG2a+HEwjeupcbVnBbBqB&#10;IC6srrlUcHjfPj6BcB5ZY2OZFPySg+Vi9DDHTNsrv1Gf+1IECLsMFVTet5mUrqjIoJvaljh4X7Yz&#10;6IPsSqk7vAa4aWQcRak0WHNYqLCldUXFJf8xCvYv5vyap6fN8SNu+Xj5Xief+1ypyXhYPYPwNPj/&#10;8F97pxUkM7h/CT9ALm4AAAD//wMAUEsBAi0AFAAGAAgAAAAhANvh9svuAAAAhQEAABMAAAAAAAAA&#10;AAAAAAAAAAAAAFtDb250ZW50X1R5cGVzXS54bWxQSwECLQAUAAYACAAAACEAWvQsW78AAAAVAQAA&#10;CwAAAAAAAAAAAAAAAAAfAQAAX3JlbHMvLnJlbHNQSwECLQAUAAYACAAAACEAc1VsLsYAAADbAAAA&#10;DwAAAAAAAAAAAAAAAAAHAgAAZHJzL2Rvd25yZXYueG1sUEsFBgAAAAADAAMAtwAAAPoCAAAAAA==&#10;">
                    <v:imagedata r:id="rId90" o:title="Diagram&#10;&#10;Description automatically generated"/>
                  </v:shape>
                  <v:shape id="Picture 52" o:spid="_x0000_s1029" type="#_x0000_t75" alt="Diagram&#10;&#10;Description automatically generated" style="position:absolute;left:950;top:31825;width:42151;height:38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uahwgAAANsAAAAPAAAAZHJzL2Rvd25yZXYueG1sRI9Pi8Iw&#10;FMTvgt8hPMGbpgqutRpFF4Rd2Iv/r4/m2Rabl26TrfXbmwXB4zAzv2EWq9aUoqHaFZYVjIYRCOLU&#10;6oIzBcfDdhCDcB5ZY2mZFDzIwWrZ7Sww0fbOO2r2PhMBwi5BBbn3VSKlS3My6Ia2Ig7e1dYGfZB1&#10;JnWN9wA3pRxH0Yc0WHBYyLGiz5zS2/7PKGiw+NlefqezjXHf0016ik98jpXq99r1HISn1r/Dr/aX&#10;VjAZw/+X8APk8gkAAP//AwBQSwECLQAUAAYACAAAACEA2+H2y+4AAACFAQAAEwAAAAAAAAAAAAAA&#10;AAAAAAAAW0NvbnRlbnRfVHlwZXNdLnhtbFBLAQItABQABgAIAAAAIQBa9CxbvwAAABUBAAALAAAA&#10;AAAAAAAAAAAAAB8BAABfcmVscy8ucmVsc1BLAQItABQABgAIAAAAIQCknuahwgAAANsAAAAPAAAA&#10;AAAAAAAAAAAAAAcCAABkcnMvZG93bnJldi54bWxQSwUGAAAAAAMAAwC3AAAA9gIAAAAA&#10;">
                    <v:imagedata r:id="rId91" o:title="Diagram&#10;&#10;Description automatically generated"/>
                  </v:shape>
                </v:group>
                <v:rect id="Rectangle 23" o:spid="_x0000_s1030" style="position:absolute;left:32;width:48056;height:707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iGSxAAAANsAAAAPAAAAZHJzL2Rvd25yZXYueG1sRI/dagIx&#10;FITvC32HcAre1ayrFVmNUooWCwXxB7w9JGc3i5uTdZPq9u2bQqGXw8x8wyxWvWvEjbpQe1YwGmYg&#10;iLU3NVcKTsfN8wxEiMgGG8+k4JsCrJaPDwssjL/znm6HWIkE4VCgAhtjW0gZtCWHYehb4uSVvnMY&#10;k+wqaTq8J7hrZJ5lU+mw5rRgsaU3S/py+HIKJp/nddmuLe+aqnwvrx969pJrpQZP/escRKQ+/of/&#10;2lujIB/D75f0A+TyBwAA//8DAFBLAQItABQABgAIAAAAIQDb4fbL7gAAAIUBAAATAAAAAAAAAAAA&#10;AAAAAAAAAABbQ29udGVudF9UeXBlc10ueG1sUEsBAi0AFAAGAAgAAAAhAFr0LFu/AAAAFQEAAAsA&#10;AAAAAAAAAAAAAAAAHwEAAF9yZWxzLy5yZWxzUEsBAi0AFAAGAAgAAAAhAM02IZLEAAAA2wAAAA8A&#10;AAAAAAAAAAAAAAAABwIAAGRycy9kb3ducmV2LnhtbFBLBQYAAAAAAwADALcAAAD4AgAAAAA=&#10;" filled="f" strokecolor="#007789" strokeweight="2.25pt"/>
              </v:group>
            </w:pict>
          </mc:Fallback>
        </mc:AlternateContent>
      </w:r>
    </w:p>
    <w:p w14:paraId="357033E8" w14:textId="69ECECCD" w:rsidR="008450CD" w:rsidRPr="00A67BFB" w:rsidRDefault="008450CD" w:rsidP="00CD2AF2">
      <w:pPr>
        <w:spacing w:line="276" w:lineRule="auto"/>
        <w:rPr>
          <w:rFonts w:ascii="Calibri" w:hAnsi="Calibri" w:cs="Calibri"/>
          <w:sz w:val="24"/>
          <w:szCs w:val="24"/>
        </w:rPr>
      </w:pPr>
    </w:p>
    <w:p w14:paraId="161BF4D7" w14:textId="6BE94056" w:rsidR="008450CD" w:rsidRPr="00A67BFB" w:rsidRDefault="008450CD" w:rsidP="00CD2AF2">
      <w:pPr>
        <w:spacing w:line="276" w:lineRule="auto"/>
        <w:rPr>
          <w:rFonts w:ascii="Calibri" w:hAnsi="Calibri" w:cs="Calibri"/>
          <w:sz w:val="24"/>
          <w:szCs w:val="24"/>
        </w:rPr>
      </w:pPr>
    </w:p>
    <w:p w14:paraId="31B4CA0F" w14:textId="1189C3AC" w:rsidR="008450CD" w:rsidRPr="00A67BFB" w:rsidRDefault="008450CD" w:rsidP="00CD2AF2">
      <w:pPr>
        <w:spacing w:line="276" w:lineRule="auto"/>
        <w:rPr>
          <w:rFonts w:ascii="Calibri" w:hAnsi="Calibri" w:cs="Calibri"/>
          <w:sz w:val="24"/>
          <w:szCs w:val="24"/>
        </w:rPr>
      </w:pPr>
    </w:p>
    <w:p w14:paraId="46EFA958" w14:textId="5F5DA6E2" w:rsidR="005B54A0" w:rsidRPr="00A67BFB" w:rsidRDefault="005B54A0" w:rsidP="00CD2AF2">
      <w:pPr>
        <w:spacing w:line="276" w:lineRule="auto"/>
        <w:rPr>
          <w:rFonts w:ascii="Calibri" w:hAnsi="Calibri" w:cs="Calibri"/>
          <w:sz w:val="24"/>
          <w:szCs w:val="24"/>
        </w:rPr>
      </w:pPr>
    </w:p>
    <w:p w14:paraId="0A8BA581" w14:textId="3B2588D7" w:rsidR="005B54A0" w:rsidRPr="00A67BFB" w:rsidRDefault="005B54A0" w:rsidP="00CD2AF2">
      <w:pPr>
        <w:spacing w:line="276" w:lineRule="auto"/>
        <w:rPr>
          <w:rFonts w:ascii="Calibri" w:hAnsi="Calibri" w:cs="Calibri"/>
          <w:sz w:val="24"/>
          <w:szCs w:val="24"/>
        </w:rPr>
      </w:pPr>
    </w:p>
    <w:p w14:paraId="319ED913" w14:textId="46E61BAE" w:rsidR="005B54A0" w:rsidRPr="00A67BFB" w:rsidRDefault="005B54A0" w:rsidP="00CD2AF2">
      <w:pPr>
        <w:spacing w:line="276" w:lineRule="auto"/>
        <w:rPr>
          <w:rFonts w:ascii="Calibri" w:hAnsi="Calibri" w:cs="Calibri"/>
          <w:sz w:val="24"/>
          <w:szCs w:val="24"/>
        </w:rPr>
      </w:pPr>
    </w:p>
    <w:p w14:paraId="6325C482" w14:textId="3BE0B7F8" w:rsidR="005B54A0" w:rsidRPr="00A67BFB" w:rsidRDefault="005B54A0" w:rsidP="00CD2AF2">
      <w:pPr>
        <w:spacing w:line="276" w:lineRule="auto"/>
        <w:rPr>
          <w:rFonts w:ascii="Calibri" w:hAnsi="Calibri" w:cs="Calibri"/>
          <w:sz w:val="24"/>
          <w:szCs w:val="24"/>
        </w:rPr>
      </w:pPr>
    </w:p>
    <w:p w14:paraId="3DCEE8E9" w14:textId="5E12A4CE" w:rsidR="005B54A0" w:rsidRPr="00A67BFB" w:rsidRDefault="005B54A0" w:rsidP="00CD2AF2">
      <w:pPr>
        <w:spacing w:line="276" w:lineRule="auto"/>
        <w:rPr>
          <w:rFonts w:ascii="Calibri" w:hAnsi="Calibri" w:cs="Calibri"/>
          <w:sz w:val="24"/>
          <w:szCs w:val="24"/>
        </w:rPr>
      </w:pPr>
    </w:p>
    <w:p w14:paraId="72848BC5" w14:textId="270436E9" w:rsidR="005B54A0" w:rsidRPr="00A67BFB" w:rsidRDefault="005B54A0" w:rsidP="00CD2AF2">
      <w:pPr>
        <w:spacing w:line="276" w:lineRule="auto"/>
        <w:rPr>
          <w:rFonts w:ascii="Calibri" w:hAnsi="Calibri" w:cs="Calibri"/>
          <w:sz w:val="24"/>
          <w:szCs w:val="24"/>
        </w:rPr>
      </w:pPr>
    </w:p>
    <w:p w14:paraId="40366BE7" w14:textId="699B9819" w:rsidR="005B54A0" w:rsidRPr="00A67BFB" w:rsidRDefault="005B54A0" w:rsidP="00CD2AF2">
      <w:pPr>
        <w:spacing w:line="276" w:lineRule="auto"/>
        <w:rPr>
          <w:rFonts w:ascii="Calibri" w:hAnsi="Calibri" w:cs="Calibri"/>
          <w:sz w:val="24"/>
          <w:szCs w:val="24"/>
        </w:rPr>
      </w:pPr>
    </w:p>
    <w:p w14:paraId="752CB23D" w14:textId="4EBEC5BF" w:rsidR="005B54A0" w:rsidRPr="00A67BFB" w:rsidRDefault="005B54A0" w:rsidP="00CD2AF2">
      <w:pPr>
        <w:spacing w:line="276" w:lineRule="auto"/>
        <w:rPr>
          <w:rFonts w:ascii="Calibri" w:hAnsi="Calibri" w:cs="Calibri"/>
          <w:sz w:val="24"/>
          <w:szCs w:val="24"/>
        </w:rPr>
      </w:pPr>
    </w:p>
    <w:p w14:paraId="07B51D69" w14:textId="4A3603A2" w:rsidR="005B54A0" w:rsidRPr="00A67BFB" w:rsidRDefault="005B54A0" w:rsidP="00CD2AF2">
      <w:pPr>
        <w:spacing w:line="276" w:lineRule="auto"/>
        <w:rPr>
          <w:rFonts w:ascii="Calibri" w:hAnsi="Calibri" w:cs="Calibri"/>
          <w:sz w:val="24"/>
          <w:szCs w:val="24"/>
        </w:rPr>
      </w:pPr>
    </w:p>
    <w:p w14:paraId="15364A6D" w14:textId="5A6A624D" w:rsidR="005B54A0" w:rsidRPr="00A67BFB" w:rsidRDefault="005B54A0" w:rsidP="00CD2AF2">
      <w:pPr>
        <w:spacing w:line="276" w:lineRule="auto"/>
        <w:rPr>
          <w:rFonts w:ascii="Calibri" w:hAnsi="Calibri" w:cs="Calibri"/>
          <w:sz w:val="24"/>
          <w:szCs w:val="24"/>
        </w:rPr>
      </w:pPr>
    </w:p>
    <w:p w14:paraId="37565C83" w14:textId="22BDA878" w:rsidR="005B54A0" w:rsidRPr="00A67BFB" w:rsidRDefault="005B54A0" w:rsidP="00CD2AF2">
      <w:pPr>
        <w:spacing w:line="276" w:lineRule="auto"/>
        <w:rPr>
          <w:rFonts w:ascii="Calibri" w:hAnsi="Calibri" w:cs="Calibri"/>
          <w:sz w:val="24"/>
          <w:szCs w:val="24"/>
        </w:rPr>
      </w:pPr>
    </w:p>
    <w:p w14:paraId="21B24F74" w14:textId="156E9849" w:rsidR="005B54A0" w:rsidRPr="00A67BFB" w:rsidRDefault="005B54A0" w:rsidP="00CD2AF2">
      <w:pPr>
        <w:spacing w:line="276" w:lineRule="auto"/>
        <w:rPr>
          <w:rFonts w:ascii="Calibri" w:hAnsi="Calibri" w:cs="Calibri"/>
          <w:sz w:val="24"/>
          <w:szCs w:val="24"/>
        </w:rPr>
      </w:pPr>
    </w:p>
    <w:p w14:paraId="7896EF24" w14:textId="386BA11F" w:rsidR="005B54A0" w:rsidRPr="00A67BFB" w:rsidRDefault="005B54A0" w:rsidP="00CD2AF2">
      <w:pPr>
        <w:spacing w:line="276" w:lineRule="auto"/>
        <w:rPr>
          <w:rFonts w:ascii="Calibri" w:hAnsi="Calibri" w:cs="Calibri"/>
          <w:sz w:val="24"/>
          <w:szCs w:val="24"/>
        </w:rPr>
      </w:pPr>
    </w:p>
    <w:p w14:paraId="1A628C5A" w14:textId="47BCBDDD" w:rsidR="005B54A0" w:rsidRPr="00A67BFB" w:rsidRDefault="005B54A0" w:rsidP="00CD2AF2">
      <w:pPr>
        <w:spacing w:line="276" w:lineRule="auto"/>
        <w:rPr>
          <w:rFonts w:ascii="Calibri" w:hAnsi="Calibri" w:cs="Calibri"/>
          <w:sz w:val="24"/>
          <w:szCs w:val="24"/>
        </w:rPr>
      </w:pPr>
    </w:p>
    <w:p w14:paraId="4386E4C0" w14:textId="77777777" w:rsidR="005B54A0" w:rsidRPr="00A67BFB" w:rsidRDefault="005B54A0" w:rsidP="00CD2AF2">
      <w:pPr>
        <w:spacing w:line="276" w:lineRule="auto"/>
        <w:rPr>
          <w:rFonts w:ascii="Calibri" w:hAnsi="Calibri" w:cs="Calibri"/>
          <w:sz w:val="24"/>
          <w:szCs w:val="24"/>
        </w:rPr>
      </w:pPr>
    </w:p>
    <w:p w14:paraId="61E328A0" w14:textId="629A628E" w:rsidR="008450CD" w:rsidRPr="00A67BFB" w:rsidRDefault="008450CD" w:rsidP="00CD2AF2">
      <w:pPr>
        <w:spacing w:line="276" w:lineRule="auto"/>
        <w:rPr>
          <w:rFonts w:ascii="Calibri" w:hAnsi="Calibri" w:cs="Calibri"/>
          <w:sz w:val="24"/>
          <w:szCs w:val="24"/>
        </w:rPr>
      </w:pPr>
    </w:p>
    <w:p w14:paraId="57C3D905" w14:textId="0F698330" w:rsidR="008450CD" w:rsidRPr="00A67BFB" w:rsidRDefault="008450CD" w:rsidP="00CD2AF2">
      <w:pPr>
        <w:spacing w:line="276" w:lineRule="auto"/>
        <w:rPr>
          <w:rFonts w:ascii="Calibri" w:hAnsi="Calibri" w:cs="Calibri"/>
          <w:sz w:val="24"/>
          <w:szCs w:val="24"/>
        </w:rPr>
      </w:pPr>
    </w:p>
    <w:p w14:paraId="5DDA9144" w14:textId="2503CCD3" w:rsidR="008450CD" w:rsidRPr="00A67BFB" w:rsidRDefault="008450CD" w:rsidP="00CD2AF2">
      <w:pPr>
        <w:spacing w:line="276" w:lineRule="auto"/>
        <w:rPr>
          <w:rFonts w:ascii="Calibri" w:hAnsi="Calibri" w:cs="Calibri"/>
          <w:sz w:val="24"/>
          <w:szCs w:val="24"/>
        </w:rPr>
      </w:pPr>
    </w:p>
    <w:p w14:paraId="45EC39E0" w14:textId="498BC233" w:rsidR="008450CD" w:rsidRPr="00A67BFB" w:rsidRDefault="008450CD" w:rsidP="00CD2AF2">
      <w:pPr>
        <w:spacing w:line="276" w:lineRule="auto"/>
        <w:rPr>
          <w:rFonts w:ascii="Calibri" w:hAnsi="Calibri" w:cs="Calibri"/>
          <w:sz w:val="24"/>
          <w:szCs w:val="24"/>
        </w:rPr>
      </w:pPr>
    </w:p>
    <w:p w14:paraId="285F6574" w14:textId="77777777" w:rsidR="009F1C45" w:rsidRDefault="009F1C45" w:rsidP="00CD2AF2">
      <w:pPr>
        <w:spacing w:line="276" w:lineRule="auto"/>
        <w:rPr>
          <w:rFonts w:ascii="Calibri" w:hAnsi="Calibri" w:cs="Calibri"/>
          <w:sz w:val="24"/>
          <w:szCs w:val="24"/>
        </w:rPr>
      </w:pPr>
    </w:p>
    <w:p w14:paraId="1E9A3EAE" w14:textId="46F45F64" w:rsidR="001635A4" w:rsidRPr="00A67BFB" w:rsidRDefault="006E0985" w:rsidP="00CD2AF2">
      <w:pPr>
        <w:spacing w:line="276" w:lineRule="auto"/>
        <w:rPr>
          <w:rFonts w:ascii="Calibri" w:hAnsi="Calibri" w:cs="Calibri"/>
          <w:sz w:val="24"/>
          <w:szCs w:val="24"/>
        </w:rPr>
      </w:pPr>
      <w:r w:rsidRPr="00A67BFB">
        <w:rPr>
          <w:rFonts w:ascii="Calibri" w:hAnsi="Calibri" w:cs="Calibri"/>
          <w:sz w:val="24"/>
          <w:szCs w:val="24"/>
        </w:rPr>
        <w:t xml:space="preserve">The Stack Lights and Warning Lights are controlled using Network 18. The ‘Red Stack Light’ is operated by a NC contact off Conveyor Belt A. If the conveyor is not running, the red light will be illuminated. </w:t>
      </w:r>
      <w:r w:rsidR="001635A4" w:rsidRPr="00A67BFB">
        <w:rPr>
          <w:rFonts w:ascii="Calibri" w:hAnsi="Calibri" w:cs="Calibri"/>
          <w:sz w:val="24"/>
          <w:szCs w:val="24"/>
        </w:rPr>
        <w:t xml:space="preserve">The ‘Yellow Stack Light’ will be on either when the siren is sounding during start up, or when there is a warning or alarm present in the system. The ‘Green Stack Light’ will energise when the NO contact off conveyor belt A is </w:t>
      </w:r>
      <w:r w:rsidR="009F1C45" w:rsidRPr="00A67BFB">
        <w:rPr>
          <w:rFonts w:ascii="Calibri" w:hAnsi="Calibri" w:cs="Calibri"/>
          <w:sz w:val="24"/>
          <w:szCs w:val="24"/>
        </w:rPr>
        <w:t>energised</w:t>
      </w:r>
      <w:r w:rsidR="009F1C45">
        <w:rPr>
          <w:rFonts w:ascii="Calibri" w:hAnsi="Calibri" w:cs="Calibri"/>
          <w:sz w:val="24"/>
          <w:szCs w:val="24"/>
        </w:rPr>
        <w:t>.</w:t>
      </w:r>
      <w:r w:rsidR="009F1C45" w:rsidRPr="00A67BFB">
        <w:rPr>
          <w:rFonts w:ascii="Calibri" w:hAnsi="Calibri" w:cs="Calibri"/>
          <w:sz w:val="24"/>
          <w:szCs w:val="24"/>
        </w:rPr>
        <w:t xml:space="preserve"> The</w:t>
      </w:r>
      <w:r w:rsidR="001635A4" w:rsidRPr="00A67BFB">
        <w:rPr>
          <w:rFonts w:ascii="Calibri" w:hAnsi="Calibri" w:cs="Calibri"/>
          <w:sz w:val="24"/>
          <w:szCs w:val="24"/>
        </w:rPr>
        <w:t xml:space="preserve"> ‘Warning Lights’ energise when the ‘Operate’ Assignment has been activated.</w:t>
      </w:r>
    </w:p>
    <w:p w14:paraId="02F7FEDB" w14:textId="08B94DED" w:rsidR="008450CD" w:rsidRPr="00A67BFB" w:rsidRDefault="001635A4" w:rsidP="00CD2AF2">
      <w:pPr>
        <w:spacing w:line="276" w:lineRule="auto"/>
        <w:rPr>
          <w:rFonts w:ascii="Calibri" w:hAnsi="Calibri" w:cs="Calibri"/>
          <w:sz w:val="24"/>
          <w:szCs w:val="24"/>
        </w:rPr>
      </w:pPr>
      <w:r w:rsidRPr="00A67BFB">
        <w:rPr>
          <w:rFonts w:ascii="Calibri" w:hAnsi="Calibri" w:cs="Calibri"/>
          <w:noProof/>
          <w:sz w:val="24"/>
          <w:szCs w:val="24"/>
        </w:rPr>
        <w:lastRenderedPageBreak/>
        <w:drawing>
          <wp:anchor distT="0" distB="0" distL="114300" distR="114300" simplePos="0" relativeHeight="251707392" behindDoc="1" locked="0" layoutInCell="1" allowOverlap="1" wp14:anchorId="2D305B8D" wp14:editId="63C00427">
            <wp:simplePos x="0" y="0"/>
            <wp:positionH relativeFrom="column">
              <wp:posOffset>334645</wp:posOffset>
            </wp:positionH>
            <wp:positionV relativeFrom="paragraph">
              <wp:posOffset>38100</wp:posOffset>
            </wp:positionV>
            <wp:extent cx="5006340" cy="2989580"/>
            <wp:effectExtent l="38100" t="38100" r="41910" b="39370"/>
            <wp:wrapTight wrapText="bothSides">
              <wp:wrapPolygon edited="0">
                <wp:start x="-164" y="-275"/>
                <wp:lineTo x="-164" y="21747"/>
                <wp:lineTo x="21699" y="21747"/>
                <wp:lineTo x="21699" y="-275"/>
                <wp:lineTo x="-164" y="-275"/>
              </wp:wrapPolygon>
            </wp:wrapTight>
            <wp:docPr id="53" name="Picture 5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imeline&#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006340" cy="298958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26EB9F76" w14:textId="72FD26A9" w:rsidR="008450CD" w:rsidRPr="00A67BFB" w:rsidRDefault="008450CD" w:rsidP="00CD2AF2">
      <w:pPr>
        <w:spacing w:line="276" w:lineRule="auto"/>
        <w:rPr>
          <w:rFonts w:ascii="Calibri" w:hAnsi="Calibri" w:cs="Calibri"/>
          <w:sz w:val="24"/>
          <w:szCs w:val="24"/>
        </w:rPr>
      </w:pPr>
    </w:p>
    <w:p w14:paraId="214836A3" w14:textId="6EB460CD" w:rsidR="008450CD" w:rsidRPr="00A67BFB" w:rsidRDefault="008450CD" w:rsidP="00CD2AF2">
      <w:pPr>
        <w:spacing w:line="276" w:lineRule="auto"/>
        <w:rPr>
          <w:rFonts w:ascii="Calibri" w:hAnsi="Calibri" w:cs="Calibri"/>
          <w:sz w:val="24"/>
          <w:szCs w:val="24"/>
        </w:rPr>
      </w:pPr>
    </w:p>
    <w:p w14:paraId="36C91467" w14:textId="21C01197" w:rsidR="008450CD" w:rsidRPr="00A67BFB" w:rsidRDefault="008450CD" w:rsidP="00CD2AF2">
      <w:pPr>
        <w:spacing w:line="276" w:lineRule="auto"/>
        <w:rPr>
          <w:rFonts w:ascii="Calibri" w:hAnsi="Calibri" w:cs="Calibri"/>
          <w:sz w:val="24"/>
          <w:szCs w:val="24"/>
        </w:rPr>
      </w:pPr>
    </w:p>
    <w:p w14:paraId="0B116C11" w14:textId="47BBBFC9" w:rsidR="008450CD" w:rsidRPr="00A67BFB" w:rsidRDefault="008450CD" w:rsidP="00CD2AF2">
      <w:pPr>
        <w:spacing w:line="276" w:lineRule="auto"/>
        <w:rPr>
          <w:rFonts w:ascii="Calibri" w:hAnsi="Calibri" w:cs="Calibri"/>
          <w:sz w:val="24"/>
          <w:szCs w:val="24"/>
        </w:rPr>
      </w:pPr>
    </w:p>
    <w:p w14:paraId="62913EF4" w14:textId="21F9A31E" w:rsidR="008450CD" w:rsidRPr="00A67BFB" w:rsidRDefault="008450CD" w:rsidP="00CD2AF2">
      <w:pPr>
        <w:spacing w:line="276" w:lineRule="auto"/>
        <w:rPr>
          <w:rFonts w:ascii="Calibri" w:hAnsi="Calibri" w:cs="Calibri"/>
          <w:sz w:val="24"/>
          <w:szCs w:val="24"/>
        </w:rPr>
      </w:pPr>
    </w:p>
    <w:p w14:paraId="333F691D" w14:textId="57A93DC5" w:rsidR="008450CD" w:rsidRPr="00A67BFB" w:rsidRDefault="008450CD" w:rsidP="00CD2AF2">
      <w:pPr>
        <w:spacing w:line="276" w:lineRule="auto"/>
        <w:rPr>
          <w:rFonts w:ascii="Calibri" w:hAnsi="Calibri" w:cs="Calibri"/>
          <w:sz w:val="24"/>
          <w:szCs w:val="24"/>
        </w:rPr>
      </w:pPr>
    </w:p>
    <w:p w14:paraId="61F25119" w14:textId="017DA45D" w:rsidR="008450CD" w:rsidRPr="00A67BFB" w:rsidRDefault="008450CD" w:rsidP="00CD2AF2">
      <w:pPr>
        <w:spacing w:line="276" w:lineRule="auto"/>
        <w:rPr>
          <w:rFonts w:ascii="Calibri" w:hAnsi="Calibri" w:cs="Calibri"/>
          <w:sz w:val="24"/>
          <w:szCs w:val="24"/>
        </w:rPr>
      </w:pPr>
    </w:p>
    <w:p w14:paraId="246E2E0B" w14:textId="3569FE92" w:rsidR="008450CD" w:rsidRPr="00A67BFB" w:rsidRDefault="008450CD" w:rsidP="00CD2AF2">
      <w:pPr>
        <w:spacing w:line="276" w:lineRule="auto"/>
        <w:rPr>
          <w:rFonts w:ascii="Calibri" w:hAnsi="Calibri" w:cs="Calibri"/>
          <w:sz w:val="24"/>
          <w:szCs w:val="24"/>
        </w:rPr>
      </w:pPr>
    </w:p>
    <w:p w14:paraId="593C3600" w14:textId="04CA8133" w:rsidR="008450CD" w:rsidRPr="00A67BFB" w:rsidRDefault="008450CD" w:rsidP="00CD2AF2">
      <w:pPr>
        <w:spacing w:line="276" w:lineRule="auto"/>
        <w:rPr>
          <w:rFonts w:ascii="Calibri" w:hAnsi="Calibri" w:cs="Calibri"/>
          <w:sz w:val="24"/>
          <w:szCs w:val="24"/>
        </w:rPr>
      </w:pPr>
    </w:p>
    <w:p w14:paraId="382F06AD" w14:textId="31821054" w:rsidR="00DC764E" w:rsidRPr="00A67BFB" w:rsidRDefault="00DC764E" w:rsidP="00DC764E">
      <w:pPr>
        <w:spacing w:line="276" w:lineRule="auto"/>
        <w:rPr>
          <w:rFonts w:ascii="Calibri" w:hAnsi="Calibri" w:cs="Calibri"/>
          <w:sz w:val="24"/>
          <w:szCs w:val="24"/>
        </w:rPr>
      </w:pPr>
      <w:r w:rsidRPr="00A67BFB">
        <w:rPr>
          <w:rFonts w:ascii="Calibri" w:hAnsi="Calibri" w:cs="Calibri"/>
          <w:sz w:val="24"/>
          <w:szCs w:val="24"/>
        </w:rPr>
        <w:t>Network 19 is designed to create an error count for the medium and small boxes</w:t>
      </w:r>
      <w:r w:rsidRPr="00A67BFB">
        <w:rPr>
          <w:rFonts w:ascii="Calibri" w:hAnsi="Calibri" w:cs="Calibri"/>
          <w:color w:val="FF0000"/>
          <w:sz w:val="24"/>
          <w:szCs w:val="24"/>
        </w:rPr>
        <w:t xml:space="preserve">. </w:t>
      </w:r>
      <w:r w:rsidRPr="00A67BFB">
        <w:rPr>
          <w:rFonts w:ascii="Calibri" w:hAnsi="Calibri" w:cs="Calibri"/>
          <w:sz w:val="24"/>
          <w:szCs w:val="24"/>
        </w:rPr>
        <w:t>It is possible for boxes to fall off the line or become stuck in the system. The error count has been used to create a warning and alarm.  A ‘Count up and down’ instruction is used to count up (pusher 3) the boxes entering the large box line, and then count down (sensors 6 or 7) the boxes leaving the medium/small box line. The medium/small box error count is displayed on the HMI home screen.</w:t>
      </w:r>
    </w:p>
    <w:p w14:paraId="4CEC68D8" w14:textId="65B9278D" w:rsidR="008450CD" w:rsidRPr="00A67BFB" w:rsidRDefault="009F1C45" w:rsidP="00CD2AF2">
      <w:pPr>
        <w:spacing w:line="276" w:lineRule="auto"/>
        <w:rPr>
          <w:rFonts w:ascii="Calibri" w:hAnsi="Calibri" w:cs="Calibri"/>
          <w:sz w:val="24"/>
          <w:szCs w:val="24"/>
        </w:rPr>
      </w:pPr>
      <w:r w:rsidRPr="00A67BFB">
        <w:rPr>
          <w:rFonts w:ascii="Calibri" w:hAnsi="Calibri" w:cs="Calibri"/>
          <w:noProof/>
          <w:sz w:val="24"/>
          <w:szCs w:val="24"/>
        </w:rPr>
        <w:drawing>
          <wp:anchor distT="0" distB="0" distL="114300" distR="114300" simplePos="0" relativeHeight="251709440" behindDoc="1" locked="0" layoutInCell="1" allowOverlap="1" wp14:anchorId="0885D6B5" wp14:editId="586C3A50">
            <wp:simplePos x="0" y="0"/>
            <wp:positionH relativeFrom="column">
              <wp:posOffset>334645</wp:posOffset>
            </wp:positionH>
            <wp:positionV relativeFrom="paragraph">
              <wp:posOffset>124044</wp:posOffset>
            </wp:positionV>
            <wp:extent cx="5006340" cy="3856990"/>
            <wp:effectExtent l="38100" t="38100" r="41910" b="29210"/>
            <wp:wrapTight wrapText="bothSides">
              <wp:wrapPolygon edited="0">
                <wp:start x="-164" y="-213"/>
                <wp:lineTo x="-164" y="21657"/>
                <wp:lineTo x="21699" y="21657"/>
                <wp:lineTo x="21699" y="-213"/>
                <wp:lineTo x="-164" y="-213"/>
              </wp:wrapPolygon>
            </wp:wrapTight>
            <wp:docPr id="54" name="Picture 5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diagram&#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006340" cy="385699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A5AC46B" w14:textId="2CD2D78C" w:rsidR="008450CD" w:rsidRPr="00A67BFB" w:rsidRDefault="008450CD" w:rsidP="00CD2AF2">
      <w:pPr>
        <w:spacing w:line="276" w:lineRule="auto"/>
        <w:rPr>
          <w:rFonts w:ascii="Calibri" w:hAnsi="Calibri" w:cs="Calibri"/>
          <w:sz w:val="24"/>
          <w:szCs w:val="24"/>
        </w:rPr>
      </w:pPr>
    </w:p>
    <w:p w14:paraId="4EE20D83" w14:textId="54742D50" w:rsidR="008450CD" w:rsidRPr="00A67BFB" w:rsidRDefault="008450CD" w:rsidP="00CD2AF2">
      <w:pPr>
        <w:spacing w:line="276" w:lineRule="auto"/>
        <w:rPr>
          <w:rFonts w:ascii="Calibri" w:hAnsi="Calibri" w:cs="Calibri"/>
          <w:sz w:val="24"/>
          <w:szCs w:val="24"/>
        </w:rPr>
      </w:pPr>
    </w:p>
    <w:p w14:paraId="4EE7EA22" w14:textId="3DB84815" w:rsidR="008450CD" w:rsidRPr="00A67BFB" w:rsidRDefault="008450CD" w:rsidP="00CD2AF2">
      <w:pPr>
        <w:spacing w:line="276" w:lineRule="auto"/>
        <w:rPr>
          <w:rFonts w:ascii="Calibri" w:hAnsi="Calibri" w:cs="Calibri"/>
          <w:sz w:val="24"/>
          <w:szCs w:val="24"/>
        </w:rPr>
      </w:pPr>
    </w:p>
    <w:p w14:paraId="12BFFFFE" w14:textId="7C215D0F" w:rsidR="00364329" w:rsidRPr="00A67BFB" w:rsidRDefault="00364329" w:rsidP="00CD2AF2">
      <w:pPr>
        <w:spacing w:line="276" w:lineRule="auto"/>
        <w:rPr>
          <w:rFonts w:ascii="Calibri" w:hAnsi="Calibri" w:cs="Calibri"/>
          <w:sz w:val="24"/>
          <w:szCs w:val="24"/>
        </w:rPr>
      </w:pPr>
    </w:p>
    <w:p w14:paraId="40605079" w14:textId="49FBFBE9" w:rsidR="00364329" w:rsidRPr="00A67BFB" w:rsidRDefault="00364329" w:rsidP="00CD2AF2">
      <w:pPr>
        <w:spacing w:line="276" w:lineRule="auto"/>
        <w:rPr>
          <w:rFonts w:ascii="Calibri" w:hAnsi="Calibri" w:cs="Calibri"/>
          <w:sz w:val="24"/>
          <w:szCs w:val="24"/>
        </w:rPr>
      </w:pPr>
    </w:p>
    <w:p w14:paraId="62FBFE32" w14:textId="79C2D8C8" w:rsidR="00364329" w:rsidRPr="00A67BFB" w:rsidRDefault="00364329" w:rsidP="00CD2AF2">
      <w:pPr>
        <w:spacing w:line="276" w:lineRule="auto"/>
        <w:rPr>
          <w:rFonts w:ascii="Calibri" w:hAnsi="Calibri" w:cs="Calibri"/>
          <w:sz w:val="24"/>
          <w:szCs w:val="24"/>
        </w:rPr>
      </w:pPr>
    </w:p>
    <w:p w14:paraId="2792E335" w14:textId="45CC4469" w:rsidR="005B54A0" w:rsidRPr="00A67BFB" w:rsidRDefault="005B54A0" w:rsidP="00CD2AF2">
      <w:pPr>
        <w:spacing w:line="276" w:lineRule="auto"/>
        <w:rPr>
          <w:rFonts w:ascii="Calibri" w:hAnsi="Calibri" w:cs="Calibri"/>
          <w:sz w:val="24"/>
          <w:szCs w:val="24"/>
        </w:rPr>
      </w:pPr>
    </w:p>
    <w:p w14:paraId="4869450A" w14:textId="0D4E5815" w:rsidR="005B54A0" w:rsidRPr="00A67BFB" w:rsidRDefault="005B54A0" w:rsidP="00CD2AF2">
      <w:pPr>
        <w:spacing w:line="276" w:lineRule="auto"/>
        <w:rPr>
          <w:rFonts w:ascii="Calibri" w:hAnsi="Calibri" w:cs="Calibri"/>
          <w:sz w:val="24"/>
          <w:szCs w:val="24"/>
        </w:rPr>
      </w:pPr>
    </w:p>
    <w:p w14:paraId="1CFB62F4" w14:textId="0838E4D4" w:rsidR="005B54A0" w:rsidRPr="00A67BFB" w:rsidRDefault="005B54A0" w:rsidP="00CD2AF2">
      <w:pPr>
        <w:spacing w:line="276" w:lineRule="auto"/>
        <w:rPr>
          <w:rFonts w:ascii="Calibri" w:hAnsi="Calibri" w:cs="Calibri"/>
          <w:sz w:val="24"/>
          <w:szCs w:val="24"/>
        </w:rPr>
      </w:pPr>
    </w:p>
    <w:p w14:paraId="43169314" w14:textId="57FA7E3C" w:rsidR="005B54A0" w:rsidRPr="00A67BFB" w:rsidRDefault="005B54A0" w:rsidP="00CD2AF2">
      <w:pPr>
        <w:spacing w:line="276" w:lineRule="auto"/>
        <w:rPr>
          <w:rFonts w:ascii="Calibri" w:hAnsi="Calibri" w:cs="Calibri"/>
          <w:sz w:val="24"/>
          <w:szCs w:val="24"/>
        </w:rPr>
      </w:pPr>
    </w:p>
    <w:p w14:paraId="1E49EEC0" w14:textId="40666047" w:rsidR="005B54A0" w:rsidRPr="00A67BFB" w:rsidRDefault="005B54A0" w:rsidP="00CD2AF2">
      <w:pPr>
        <w:spacing w:line="276" w:lineRule="auto"/>
        <w:rPr>
          <w:rFonts w:ascii="Calibri" w:hAnsi="Calibri" w:cs="Calibri"/>
          <w:sz w:val="24"/>
          <w:szCs w:val="24"/>
        </w:rPr>
      </w:pPr>
    </w:p>
    <w:p w14:paraId="13454E8F" w14:textId="31921221" w:rsidR="005B54A0" w:rsidRPr="00A67BFB" w:rsidRDefault="005B54A0" w:rsidP="00CD2AF2">
      <w:pPr>
        <w:spacing w:line="276" w:lineRule="auto"/>
        <w:rPr>
          <w:rFonts w:ascii="Calibri" w:hAnsi="Calibri" w:cs="Calibri"/>
          <w:sz w:val="24"/>
          <w:szCs w:val="24"/>
        </w:rPr>
      </w:pPr>
    </w:p>
    <w:p w14:paraId="74D53659" w14:textId="476A6168" w:rsidR="005B54A0" w:rsidRPr="00A67BFB" w:rsidRDefault="005B54A0" w:rsidP="00CD2AF2">
      <w:pPr>
        <w:spacing w:line="276" w:lineRule="auto"/>
        <w:rPr>
          <w:rFonts w:ascii="Calibri" w:hAnsi="Calibri" w:cs="Calibri"/>
          <w:sz w:val="24"/>
          <w:szCs w:val="24"/>
        </w:rPr>
      </w:pPr>
    </w:p>
    <w:p w14:paraId="0289E38C" w14:textId="1B4861B9" w:rsidR="00DC764E" w:rsidRPr="00A67BFB" w:rsidRDefault="00DC764E" w:rsidP="00DC764E">
      <w:pPr>
        <w:spacing w:line="276" w:lineRule="auto"/>
        <w:rPr>
          <w:rFonts w:ascii="Calibri" w:hAnsi="Calibri" w:cs="Calibri"/>
          <w:sz w:val="24"/>
          <w:szCs w:val="24"/>
        </w:rPr>
      </w:pPr>
      <w:r w:rsidRPr="00A67BFB">
        <w:rPr>
          <w:rFonts w:ascii="Calibri" w:hAnsi="Calibri" w:cs="Calibri"/>
          <w:sz w:val="24"/>
          <w:szCs w:val="24"/>
        </w:rPr>
        <w:lastRenderedPageBreak/>
        <w:t>The desired Warning and Alarm values are inputted using the HMI touchscreen. If the error count is greater than or equal to the value inputted in MW58, a medium/small box warning will be activated. If the error count is greater than or equal to the value inputted in MW60, a medium/small box alarm will be activated, stopping the system.</w:t>
      </w:r>
    </w:p>
    <w:p w14:paraId="4A9C5EDD" w14:textId="43FA75BB" w:rsidR="005B54A0" w:rsidRPr="00A67BFB" w:rsidRDefault="00DC764E" w:rsidP="00CD2AF2">
      <w:pPr>
        <w:spacing w:line="276" w:lineRule="auto"/>
        <w:rPr>
          <w:rFonts w:ascii="Calibri" w:hAnsi="Calibri" w:cs="Calibri"/>
          <w:sz w:val="24"/>
          <w:szCs w:val="24"/>
        </w:rPr>
      </w:pPr>
      <w:r w:rsidRPr="00A67BFB">
        <w:rPr>
          <w:rFonts w:ascii="Calibri" w:hAnsi="Calibri" w:cs="Calibri"/>
          <w:noProof/>
          <w:sz w:val="24"/>
          <w:szCs w:val="24"/>
        </w:rPr>
        <w:drawing>
          <wp:anchor distT="0" distB="0" distL="114300" distR="114300" simplePos="0" relativeHeight="251710464" behindDoc="1" locked="0" layoutInCell="1" allowOverlap="1" wp14:anchorId="310FF9C9" wp14:editId="4B05E95A">
            <wp:simplePos x="0" y="0"/>
            <wp:positionH relativeFrom="column">
              <wp:posOffset>357505</wp:posOffset>
            </wp:positionH>
            <wp:positionV relativeFrom="paragraph">
              <wp:posOffset>45085</wp:posOffset>
            </wp:positionV>
            <wp:extent cx="4998085" cy="5850255"/>
            <wp:effectExtent l="38100" t="38100" r="31115" b="36195"/>
            <wp:wrapTight wrapText="bothSides">
              <wp:wrapPolygon edited="0">
                <wp:start x="-165" y="-141"/>
                <wp:lineTo x="-165" y="21663"/>
                <wp:lineTo x="21652" y="21663"/>
                <wp:lineTo x="21652" y="-141"/>
                <wp:lineTo x="-165" y="-141"/>
              </wp:wrapPolygon>
            </wp:wrapTight>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4998085" cy="585025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76BA980B" w14:textId="7AE87C6E" w:rsidR="005B54A0" w:rsidRPr="00A67BFB" w:rsidRDefault="005B54A0" w:rsidP="00CD2AF2">
      <w:pPr>
        <w:spacing w:line="276" w:lineRule="auto"/>
        <w:rPr>
          <w:rFonts w:ascii="Calibri" w:hAnsi="Calibri" w:cs="Calibri"/>
          <w:sz w:val="24"/>
          <w:szCs w:val="24"/>
        </w:rPr>
      </w:pPr>
    </w:p>
    <w:p w14:paraId="7CB8F3CF" w14:textId="031E9484" w:rsidR="005B54A0" w:rsidRPr="00A67BFB" w:rsidRDefault="005B54A0" w:rsidP="00CD2AF2">
      <w:pPr>
        <w:spacing w:line="276" w:lineRule="auto"/>
        <w:rPr>
          <w:rFonts w:ascii="Calibri" w:hAnsi="Calibri" w:cs="Calibri"/>
          <w:sz w:val="24"/>
          <w:szCs w:val="24"/>
        </w:rPr>
      </w:pPr>
    </w:p>
    <w:p w14:paraId="46DDAF87" w14:textId="42148428" w:rsidR="005B54A0" w:rsidRPr="00A67BFB" w:rsidRDefault="005B54A0" w:rsidP="00CD2AF2">
      <w:pPr>
        <w:spacing w:line="276" w:lineRule="auto"/>
        <w:rPr>
          <w:rFonts w:ascii="Calibri" w:hAnsi="Calibri" w:cs="Calibri"/>
          <w:sz w:val="24"/>
          <w:szCs w:val="24"/>
        </w:rPr>
      </w:pPr>
    </w:p>
    <w:p w14:paraId="40DC1EB6" w14:textId="5583D6AD" w:rsidR="005B54A0" w:rsidRPr="00A67BFB" w:rsidRDefault="005B54A0" w:rsidP="00CD2AF2">
      <w:pPr>
        <w:spacing w:line="276" w:lineRule="auto"/>
        <w:rPr>
          <w:rFonts w:ascii="Calibri" w:hAnsi="Calibri" w:cs="Calibri"/>
          <w:sz w:val="24"/>
          <w:szCs w:val="24"/>
        </w:rPr>
      </w:pPr>
    </w:p>
    <w:p w14:paraId="3C7E0F04" w14:textId="5D49347F" w:rsidR="005B54A0" w:rsidRPr="00A67BFB" w:rsidRDefault="005B54A0" w:rsidP="00CD2AF2">
      <w:pPr>
        <w:spacing w:line="276" w:lineRule="auto"/>
        <w:rPr>
          <w:rFonts w:ascii="Calibri" w:hAnsi="Calibri" w:cs="Calibri"/>
          <w:sz w:val="24"/>
          <w:szCs w:val="24"/>
        </w:rPr>
      </w:pPr>
    </w:p>
    <w:p w14:paraId="2D730FEE" w14:textId="6ECF5CD7" w:rsidR="005B54A0" w:rsidRPr="00A67BFB" w:rsidRDefault="005B54A0" w:rsidP="00CD2AF2">
      <w:pPr>
        <w:spacing w:line="276" w:lineRule="auto"/>
        <w:rPr>
          <w:rFonts w:ascii="Calibri" w:hAnsi="Calibri" w:cs="Calibri"/>
          <w:sz w:val="24"/>
          <w:szCs w:val="24"/>
        </w:rPr>
      </w:pPr>
    </w:p>
    <w:p w14:paraId="00754543" w14:textId="4A7B2801" w:rsidR="005B54A0" w:rsidRPr="00A67BFB" w:rsidRDefault="005B54A0" w:rsidP="00CD2AF2">
      <w:pPr>
        <w:spacing w:line="276" w:lineRule="auto"/>
        <w:rPr>
          <w:rFonts w:ascii="Calibri" w:hAnsi="Calibri" w:cs="Calibri"/>
          <w:sz w:val="24"/>
          <w:szCs w:val="24"/>
        </w:rPr>
      </w:pPr>
    </w:p>
    <w:p w14:paraId="3E3BD131" w14:textId="63FEA703" w:rsidR="005B54A0" w:rsidRPr="00A67BFB" w:rsidRDefault="005B54A0" w:rsidP="00CD2AF2">
      <w:pPr>
        <w:spacing w:line="276" w:lineRule="auto"/>
        <w:rPr>
          <w:rFonts w:ascii="Calibri" w:hAnsi="Calibri" w:cs="Calibri"/>
          <w:sz w:val="24"/>
          <w:szCs w:val="24"/>
        </w:rPr>
      </w:pPr>
    </w:p>
    <w:p w14:paraId="67C726F9" w14:textId="5E2EFB97" w:rsidR="005B54A0" w:rsidRPr="00A67BFB" w:rsidRDefault="005B54A0" w:rsidP="00CD2AF2">
      <w:pPr>
        <w:spacing w:line="276" w:lineRule="auto"/>
        <w:rPr>
          <w:rFonts w:ascii="Calibri" w:hAnsi="Calibri" w:cs="Calibri"/>
          <w:sz w:val="24"/>
          <w:szCs w:val="24"/>
        </w:rPr>
      </w:pPr>
    </w:p>
    <w:p w14:paraId="4B76C797" w14:textId="26D3CFBD" w:rsidR="005B54A0" w:rsidRPr="00A67BFB" w:rsidRDefault="005B54A0" w:rsidP="00CD2AF2">
      <w:pPr>
        <w:spacing w:line="276" w:lineRule="auto"/>
        <w:rPr>
          <w:rFonts w:ascii="Calibri" w:hAnsi="Calibri" w:cs="Calibri"/>
          <w:sz w:val="24"/>
          <w:szCs w:val="24"/>
        </w:rPr>
      </w:pPr>
    </w:p>
    <w:p w14:paraId="26D53E02" w14:textId="77777777" w:rsidR="005B54A0" w:rsidRPr="00A67BFB" w:rsidRDefault="005B54A0" w:rsidP="00CD2AF2">
      <w:pPr>
        <w:spacing w:line="276" w:lineRule="auto"/>
        <w:rPr>
          <w:rFonts w:ascii="Calibri" w:hAnsi="Calibri" w:cs="Calibri"/>
          <w:sz w:val="24"/>
          <w:szCs w:val="24"/>
        </w:rPr>
      </w:pPr>
    </w:p>
    <w:p w14:paraId="4ECD5788" w14:textId="36A3D80B" w:rsidR="005B54A0" w:rsidRPr="00A67BFB" w:rsidRDefault="005B54A0" w:rsidP="00CD2AF2">
      <w:pPr>
        <w:spacing w:line="276" w:lineRule="auto"/>
        <w:rPr>
          <w:rFonts w:ascii="Calibri" w:hAnsi="Calibri" w:cs="Calibri"/>
          <w:sz w:val="24"/>
          <w:szCs w:val="24"/>
        </w:rPr>
      </w:pPr>
    </w:p>
    <w:p w14:paraId="46A3FD74" w14:textId="1C3F34B8" w:rsidR="005B54A0" w:rsidRPr="00A67BFB" w:rsidRDefault="005B54A0" w:rsidP="00CD2AF2">
      <w:pPr>
        <w:spacing w:line="276" w:lineRule="auto"/>
        <w:rPr>
          <w:rFonts w:ascii="Calibri" w:hAnsi="Calibri" w:cs="Calibri"/>
          <w:sz w:val="24"/>
          <w:szCs w:val="24"/>
        </w:rPr>
      </w:pPr>
    </w:p>
    <w:p w14:paraId="3FD627B3" w14:textId="15BDC1FD" w:rsidR="005B54A0" w:rsidRPr="00A67BFB" w:rsidRDefault="005B54A0" w:rsidP="00CD2AF2">
      <w:pPr>
        <w:spacing w:line="276" w:lineRule="auto"/>
        <w:rPr>
          <w:rFonts w:ascii="Calibri" w:hAnsi="Calibri" w:cs="Calibri"/>
          <w:sz w:val="24"/>
          <w:szCs w:val="24"/>
        </w:rPr>
      </w:pPr>
    </w:p>
    <w:p w14:paraId="2BC7D716" w14:textId="2C93281B" w:rsidR="005B54A0" w:rsidRPr="00A67BFB" w:rsidRDefault="005B54A0" w:rsidP="00CD2AF2">
      <w:pPr>
        <w:spacing w:line="276" w:lineRule="auto"/>
        <w:rPr>
          <w:rFonts w:ascii="Calibri" w:hAnsi="Calibri" w:cs="Calibri"/>
          <w:sz w:val="24"/>
          <w:szCs w:val="24"/>
        </w:rPr>
      </w:pPr>
    </w:p>
    <w:p w14:paraId="247667BB" w14:textId="77777777" w:rsidR="005B54A0" w:rsidRPr="00A67BFB" w:rsidRDefault="005B54A0" w:rsidP="00CD2AF2">
      <w:pPr>
        <w:spacing w:line="276" w:lineRule="auto"/>
        <w:rPr>
          <w:rFonts w:ascii="Calibri" w:hAnsi="Calibri" w:cs="Calibri"/>
          <w:sz w:val="24"/>
          <w:szCs w:val="24"/>
        </w:rPr>
      </w:pPr>
    </w:p>
    <w:p w14:paraId="3F426B99" w14:textId="7226AA04" w:rsidR="00364329" w:rsidRPr="00A67BFB" w:rsidRDefault="00364329" w:rsidP="00CD2AF2">
      <w:pPr>
        <w:spacing w:line="276" w:lineRule="auto"/>
        <w:rPr>
          <w:rFonts w:ascii="Calibri" w:hAnsi="Calibri" w:cs="Calibri"/>
          <w:sz w:val="24"/>
          <w:szCs w:val="24"/>
        </w:rPr>
      </w:pPr>
    </w:p>
    <w:p w14:paraId="108E42A6" w14:textId="260D281F" w:rsidR="00364329" w:rsidRPr="00A67BFB" w:rsidRDefault="00364329" w:rsidP="00CD2AF2">
      <w:pPr>
        <w:spacing w:line="276" w:lineRule="auto"/>
        <w:rPr>
          <w:rFonts w:ascii="Calibri" w:hAnsi="Calibri" w:cs="Calibri"/>
          <w:sz w:val="24"/>
          <w:szCs w:val="24"/>
        </w:rPr>
      </w:pPr>
    </w:p>
    <w:p w14:paraId="786DC73E" w14:textId="1673FD26" w:rsidR="00D14C3E" w:rsidRPr="00A67BFB" w:rsidRDefault="00DC764E" w:rsidP="00CD2AF2">
      <w:pPr>
        <w:spacing w:line="276" w:lineRule="auto"/>
        <w:rPr>
          <w:rFonts w:ascii="Calibri" w:hAnsi="Calibri" w:cs="Calibri"/>
          <w:sz w:val="24"/>
          <w:szCs w:val="24"/>
        </w:rPr>
      </w:pPr>
      <w:r w:rsidRPr="00A67BFB">
        <w:rPr>
          <w:rFonts w:ascii="Calibri" w:hAnsi="Calibri" w:cs="Calibri"/>
          <w:sz w:val="24"/>
          <w:szCs w:val="24"/>
        </w:rPr>
        <w:t xml:space="preserve">A ‘Global Count’ and a ‘Global Error Count’ have been programmed in on Network 21. Diffuse sensor 8 is located at  the beginning of the Factory line. </w:t>
      </w:r>
      <w:r w:rsidR="006F57A0" w:rsidRPr="00A67BFB">
        <w:rPr>
          <w:rFonts w:ascii="Calibri" w:hAnsi="Calibri" w:cs="Calibri"/>
          <w:sz w:val="24"/>
          <w:szCs w:val="24"/>
        </w:rPr>
        <w:t xml:space="preserve">When this is </w:t>
      </w:r>
      <w:r w:rsidR="009F1C45" w:rsidRPr="00A67BFB">
        <w:rPr>
          <w:rFonts w:ascii="Calibri" w:hAnsi="Calibri" w:cs="Calibri"/>
          <w:sz w:val="24"/>
          <w:szCs w:val="24"/>
        </w:rPr>
        <w:t>broken,</w:t>
      </w:r>
      <w:r w:rsidR="006F57A0" w:rsidRPr="00A67BFB">
        <w:rPr>
          <w:rFonts w:ascii="Calibri" w:hAnsi="Calibri" w:cs="Calibri"/>
          <w:sz w:val="24"/>
          <w:szCs w:val="24"/>
        </w:rPr>
        <w:t xml:space="preserve"> it is</w:t>
      </w:r>
      <w:r w:rsidRPr="00A67BFB">
        <w:rPr>
          <w:rFonts w:ascii="Calibri" w:hAnsi="Calibri" w:cs="Calibri"/>
          <w:sz w:val="24"/>
          <w:szCs w:val="24"/>
        </w:rPr>
        <w:t xml:space="preserve"> used to Count the counter up (CTU)</w:t>
      </w:r>
      <w:r w:rsidR="006F57A0" w:rsidRPr="00A67BFB">
        <w:rPr>
          <w:rFonts w:ascii="Calibri" w:hAnsi="Calibri" w:cs="Calibri"/>
          <w:sz w:val="24"/>
          <w:szCs w:val="24"/>
        </w:rPr>
        <w:t xml:space="preserve"> by providing a ‘1’ to the CU input of the counter. The CTU output, Global Count (MW164) is incremented up each time the sensor is broken. The PLC tag ‘Global Count’ is used in the HMI to display the count </w:t>
      </w:r>
      <w:r w:rsidR="009F1C45" w:rsidRPr="00A67BFB">
        <w:rPr>
          <w:rFonts w:ascii="Calibri" w:hAnsi="Calibri" w:cs="Calibri"/>
          <w:sz w:val="24"/>
          <w:szCs w:val="24"/>
        </w:rPr>
        <w:t>value. A</w:t>
      </w:r>
      <w:r w:rsidR="006F57A0" w:rsidRPr="00A67BFB">
        <w:rPr>
          <w:rFonts w:ascii="Calibri" w:hAnsi="Calibri" w:cs="Calibri"/>
          <w:sz w:val="24"/>
          <w:szCs w:val="24"/>
        </w:rPr>
        <w:t xml:space="preserve"> ’Count up and down’ function is used to create the Global Error Count. What goes into the factory passing sensor 8, must pass sensors 4, 5, 6 &amp; 7 when leaving the factory. The Error count is displayed on the HMI home screen. </w:t>
      </w:r>
    </w:p>
    <w:p w14:paraId="2E570878" w14:textId="52036C54" w:rsidR="005B54A0" w:rsidRPr="00B46ABF" w:rsidRDefault="00B46ABF" w:rsidP="00167478">
      <w:pPr>
        <w:pStyle w:val="Heading1"/>
        <w:spacing w:line="276" w:lineRule="auto"/>
        <w:rPr>
          <w:rFonts w:ascii="Calibri" w:hAnsi="Calibri" w:cs="Calibri"/>
          <w:b/>
          <w:bCs/>
          <w:color w:val="007789"/>
          <w:sz w:val="28"/>
          <w:szCs w:val="28"/>
        </w:rPr>
      </w:pPr>
      <w:bookmarkStart w:id="21" w:name="_Toc122113352"/>
      <w:r w:rsidRPr="00B46ABF">
        <w:rPr>
          <w:rFonts w:ascii="Calibri" w:hAnsi="Calibri" w:cs="Calibri"/>
          <w:b/>
          <w:bCs/>
          <w:color w:val="007789"/>
          <w:sz w:val="28"/>
          <w:szCs w:val="28"/>
        </w:rPr>
        <w:lastRenderedPageBreak/>
        <w:t>HMI</w:t>
      </w:r>
      <w:bookmarkEnd w:id="21"/>
    </w:p>
    <w:p w14:paraId="173939C3" w14:textId="35AED0FF" w:rsidR="00870A8A" w:rsidRPr="00E30141" w:rsidRDefault="00E30141" w:rsidP="00E30141">
      <w:pPr>
        <w:spacing w:line="276" w:lineRule="auto"/>
        <w:rPr>
          <w:rFonts w:ascii="Calibri" w:hAnsi="Calibri" w:cs="Calibri"/>
          <w:b/>
          <w:bCs/>
          <w:sz w:val="24"/>
          <w:szCs w:val="24"/>
        </w:rPr>
      </w:pPr>
      <w:r>
        <w:rPr>
          <w:rFonts w:ascii="Calibri" w:hAnsi="Calibri" w:cs="Calibri"/>
          <w:sz w:val="24"/>
          <w:szCs w:val="24"/>
        </w:rPr>
        <w:t>“</w:t>
      </w:r>
      <w:r w:rsidRPr="00E30141">
        <w:rPr>
          <w:rFonts w:ascii="Calibri" w:hAnsi="Calibri" w:cs="Calibri"/>
          <w:sz w:val="24"/>
          <w:szCs w:val="24"/>
        </w:rPr>
        <w:t>Equipment for monitoring and operator control is needed wherever people have to work with machinery and plants performing tasks A to Z. It is not difficult to find the right device for the specific task. The challenge is to find a solution that is future-proof and flexible, that can be integrated into higher-level networks, and that can also meet the ever-increasing demands for transparency and data provision.</w:t>
      </w:r>
    </w:p>
    <w:p w14:paraId="0966A88D" w14:textId="77777777" w:rsidR="00E30141" w:rsidRPr="00E30141" w:rsidRDefault="00E30141" w:rsidP="00E30141">
      <w:pPr>
        <w:spacing w:line="276" w:lineRule="auto"/>
        <w:rPr>
          <w:sz w:val="24"/>
          <w:szCs w:val="24"/>
        </w:rPr>
      </w:pPr>
      <w:r w:rsidRPr="00E30141">
        <w:rPr>
          <w:sz w:val="24"/>
          <w:szCs w:val="24"/>
        </w:rPr>
        <w:t>SIMATIC HMI Panels have proven their value in many different applications in all industrial sectors over many years. The range of the systems in use is just as wide as that of the applications and technologies in the respective plants.</w:t>
      </w:r>
    </w:p>
    <w:p w14:paraId="34449343" w14:textId="6A4E22F5" w:rsidR="00870A8A" w:rsidRPr="00E30141" w:rsidRDefault="00E30141" w:rsidP="00E30141">
      <w:pPr>
        <w:spacing w:line="276" w:lineRule="auto"/>
        <w:rPr>
          <w:rFonts w:ascii="Calibri" w:hAnsi="Calibri" w:cs="Calibri"/>
          <w:b/>
          <w:bCs/>
          <w:color w:val="007789"/>
          <w:sz w:val="24"/>
          <w:szCs w:val="24"/>
        </w:rPr>
      </w:pPr>
      <w:r w:rsidRPr="00E30141">
        <w:rPr>
          <w:sz w:val="24"/>
          <w:szCs w:val="24"/>
        </w:rPr>
        <w:t xml:space="preserve">Basic HMI is recommended for simple applications with a limited quantity scale and where the price-performance ratio is important in addition to a fast and intuitive operation. The devices offer a brilliant display quality and highpower visualization. This significantly facilitates the operation even of simple machines and equipment. Through turnkey and flexible solutions, you also save valuable time during installation and engineering.” </w:t>
      </w:r>
      <w:sdt>
        <w:sdtPr>
          <w:rPr>
            <w:sz w:val="24"/>
            <w:szCs w:val="24"/>
          </w:rPr>
          <w:id w:val="-128790748"/>
          <w:citation/>
        </w:sdtPr>
        <w:sdtContent>
          <w:r>
            <w:rPr>
              <w:sz w:val="24"/>
              <w:szCs w:val="24"/>
            </w:rPr>
            <w:fldChar w:fldCharType="begin"/>
          </w:r>
          <w:r>
            <w:rPr>
              <w:sz w:val="24"/>
              <w:szCs w:val="24"/>
            </w:rPr>
            <w:instrText xml:space="preserve"> CITATION Sim22 \l 2057 </w:instrText>
          </w:r>
          <w:r>
            <w:rPr>
              <w:sz w:val="24"/>
              <w:szCs w:val="24"/>
            </w:rPr>
            <w:fldChar w:fldCharType="separate"/>
          </w:r>
          <w:r w:rsidR="00F615B4" w:rsidRPr="00F615B4">
            <w:rPr>
              <w:noProof/>
              <w:sz w:val="24"/>
              <w:szCs w:val="24"/>
            </w:rPr>
            <w:t>[5]</w:t>
          </w:r>
          <w:r>
            <w:rPr>
              <w:sz w:val="24"/>
              <w:szCs w:val="24"/>
            </w:rPr>
            <w:fldChar w:fldCharType="end"/>
          </w:r>
        </w:sdtContent>
      </w:sdt>
    </w:p>
    <w:p w14:paraId="2F58D85C" w14:textId="573E3775" w:rsidR="00870A8A" w:rsidRDefault="00E30141" w:rsidP="00870A8A">
      <w:pPr>
        <w:rPr>
          <w:rFonts w:ascii="Calibri" w:hAnsi="Calibri" w:cs="Calibri"/>
          <w:b/>
          <w:bCs/>
          <w:color w:val="007789"/>
          <w:sz w:val="24"/>
          <w:szCs w:val="24"/>
        </w:rPr>
      </w:pPr>
      <w:r>
        <w:rPr>
          <w:noProof/>
        </w:rPr>
        <w:drawing>
          <wp:anchor distT="0" distB="0" distL="114300" distR="114300" simplePos="0" relativeHeight="251893760" behindDoc="1" locked="0" layoutInCell="1" allowOverlap="1" wp14:anchorId="456F8BEC" wp14:editId="719CD992">
            <wp:simplePos x="0" y="0"/>
            <wp:positionH relativeFrom="column">
              <wp:posOffset>132606</wp:posOffset>
            </wp:positionH>
            <wp:positionV relativeFrom="paragraph">
              <wp:posOffset>333375</wp:posOffset>
            </wp:positionV>
            <wp:extent cx="5427980" cy="2530475"/>
            <wp:effectExtent l="38100" t="38100" r="39370" b="41275"/>
            <wp:wrapTight wrapText="bothSides">
              <wp:wrapPolygon edited="0">
                <wp:start x="-152" y="-325"/>
                <wp:lineTo x="-152" y="21790"/>
                <wp:lineTo x="21681" y="21790"/>
                <wp:lineTo x="21681" y="-325"/>
                <wp:lineTo x="-152" y="-325"/>
              </wp:wrapPolygon>
            </wp:wrapTight>
            <wp:docPr id="280" name="Picture 2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Picture 280" descr="Graphical user interface&#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427980" cy="253047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51136ED6" w14:textId="14B0B86C" w:rsidR="00870A8A" w:rsidRPr="00E30141" w:rsidRDefault="00000000" w:rsidP="00870A8A">
      <w:pPr>
        <w:rPr>
          <w:rFonts w:ascii="Calibri" w:hAnsi="Calibri" w:cs="Calibri"/>
          <w:b/>
          <w:bCs/>
          <w:sz w:val="24"/>
          <w:szCs w:val="24"/>
        </w:rPr>
      </w:pPr>
      <w:sdt>
        <w:sdtPr>
          <w:rPr>
            <w:rFonts w:ascii="Calibri" w:hAnsi="Calibri" w:cs="Calibri"/>
            <w:b/>
            <w:bCs/>
            <w:sz w:val="24"/>
            <w:szCs w:val="24"/>
          </w:rPr>
          <w:id w:val="1024823776"/>
          <w:citation/>
        </w:sdtPr>
        <w:sdtContent>
          <w:r w:rsidR="00E30141" w:rsidRPr="00E30141">
            <w:rPr>
              <w:rFonts w:ascii="Calibri" w:hAnsi="Calibri" w:cs="Calibri"/>
              <w:b/>
              <w:bCs/>
              <w:sz w:val="24"/>
              <w:szCs w:val="24"/>
            </w:rPr>
            <w:fldChar w:fldCharType="begin"/>
          </w:r>
          <w:r w:rsidR="00E30141" w:rsidRPr="00E30141">
            <w:rPr>
              <w:rFonts w:ascii="Calibri" w:hAnsi="Calibri" w:cs="Calibri"/>
              <w:b/>
              <w:bCs/>
              <w:sz w:val="24"/>
              <w:szCs w:val="24"/>
            </w:rPr>
            <w:instrText xml:space="preserve"> CITATION Sim22 \l 2057 </w:instrText>
          </w:r>
          <w:r w:rsidR="00E30141" w:rsidRPr="00E30141">
            <w:rPr>
              <w:rFonts w:ascii="Calibri" w:hAnsi="Calibri" w:cs="Calibri"/>
              <w:b/>
              <w:bCs/>
              <w:sz w:val="24"/>
              <w:szCs w:val="24"/>
            </w:rPr>
            <w:fldChar w:fldCharType="separate"/>
          </w:r>
          <w:r w:rsidR="00F615B4" w:rsidRPr="00F615B4">
            <w:rPr>
              <w:rFonts w:ascii="Calibri" w:hAnsi="Calibri" w:cs="Calibri"/>
              <w:noProof/>
              <w:sz w:val="24"/>
              <w:szCs w:val="24"/>
            </w:rPr>
            <w:t>[5]</w:t>
          </w:r>
          <w:r w:rsidR="00E30141" w:rsidRPr="00E30141">
            <w:rPr>
              <w:rFonts w:ascii="Calibri" w:hAnsi="Calibri" w:cs="Calibri"/>
              <w:b/>
              <w:bCs/>
              <w:sz w:val="24"/>
              <w:szCs w:val="24"/>
            </w:rPr>
            <w:fldChar w:fldCharType="end"/>
          </w:r>
        </w:sdtContent>
      </w:sdt>
    </w:p>
    <w:p w14:paraId="3658339D" w14:textId="77777777" w:rsidR="00870A8A" w:rsidRDefault="00870A8A" w:rsidP="00870A8A">
      <w:pPr>
        <w:rPr>
          <w:rFonts w:ascii="Calibri" w:hAnsi="Calibri" w:cs="Calibri"/>
          <w:b/>
          <w:bCs/>
          <w:color w:val="007789"/>
          <w:sz w:val="24"/>
          <w:szCs w:val="24"/>
        </w:rPr>
      </w:pPr>
    </w:p>
    <w:p w14:paraId="33475127" w14:textId="77777777" w:rsidR="00870A8A" w:rsidRDefault="00870A8A" w:rsidP="00870A8A">
      <w:pPr>
        <w:rPr>
          <w:rFonts w:ascii="Calibri" w:hAnsi="Calibri" w:cs="Calibri"/>
          <w:b/>
          <w:bCs/>
          <w:color w:val="007789"/>
          <w:sz w:val="24"/>
          <w:szCs w:val="24"/>
        </w:rPr>
      </w:pPr>
    </w:p>
    <w:p w14:paraId="0D96FDDA" w14:textId="77777777" w:rsidR="00870A8A" w:rsidRDefault="00870A8A" w:rsidP="00870A8A">
      <w:pPr>
        <w:rPr>
          <w:rFonts w:ascii="Calibri" w:hAnsi="Calibri" w:cs="Calibri"/>
          <w:b/>
          <w:bCs/>
          <w:color w:val="007789"/>
          <w:sz w:val="24"/>
          <w:szCs w:val="24"/>
        </w:rPr>
      </w:pPr>
    </w:p>
    <w:p w14:paraId="217D7A08" w14:textId="77777777" w:rsidR="00870A8A" w:rsidRDefault="00870A8A" w:rsidP="00870A8A">
      <w:pPr>
        <w:rPr>
          <w:rFonts w:ascii="Calibri" w:hAnsi="Calibri" w:cs="Calibri"/>
          <w:b/>
          <w:bCs/>
          <w:color w:val="007789"/>
          <w:sz w:val="24"/>
          <w:szCs w:val="24"/>
        </w:rPr>
      </w:pPr>
    </w:p>
    <w:p w14:paraId="78A5A270" w14:textId="77777777" w:rsidR="00870A8A" w:rsidRDefault="00870A8A" w:rsidP="00870A8A">
      <w:pPr>
        <w:rPr>
          <w:rFonts w:ascii="Calibri" w:hAnsi="Calibri" w:cs="Calibri"/>
          <w:b/>
          <w:bCs/>
          <w:color w:val="007789"/>
          <w:sz w:val="24"/>
          <w:szCs w:val="24"/>
        </w:rPr>
      </w:pPr>
    </w:p>
    <w:p w14:paraId="3E20BB90" w14:textId="77777777" w:rsidR="00870A8A" w:rsidRDefault="00870A8A" w:rsidP="00870A8A">
      <w:pPr>
        <w:rPr>
          <w:rFonts w:ascii="Calibri" w:hAnsi="Calibri" w:cs="Calibri"/>
          <w:b/>
          <w:bCs/>
          <w:color w:val="007789"/>
          <w:sz w:val="24"/>
          <w:szCs w:val="24"/>
        </w:rPr>
      </w:pPr>
    </w:p>
    <w:p w14:paraId="090C59F5" w14:textId="77777777" w:rsidR="00870A8A" w:rsidRDefault="00870A8A" w:rsidP="00870A8A">
      <w:pPr>
        <w:rPr>
          <w:rFonts w:ascii="Calibri" w:hAnsi="Calibri" w:cs="Calibri"/>
          <w:b/>
          <w:bCs/>
          <w:color w:val="007789"/>
          <w:sz w:val="24"/>
          <w:szCs w:val="24"/>
        </w:rPr>
      </w:pPr>
    </w:p>
    <w:p w14:paraId="709D4A35" w14:textId="77777777" w:rsidR="00870A8A" w:rsidRDefault="00870A8A" w:rsidP="00870A8A">
      <w:pPr>
        <w:rPr>
          <w:rFonts w:ascii="Calibri" w:hAnsi="Calibri" w:cs="Calibri"/>
          <w:b/>
          <w:bCs/>
          <w:color w:val="007789"/>
          <w:sz w:val="24"/>
          <w:szCs w:val="24"/>
        </w:rPr>
      </w:pPr>
    </w:p>
    <w:p w14:paraId="78D4034B" w14:textId="77777777" w:rsidR="00870A8A" w:rsidRDefault="00870A8A" w:rsidP="00870A8A">
      <w:pPr>
        <w:rPr>
          <w:rFonts w:ascii="Calibri" w:hAnsi="Calibri" w:cs="Calibri"/>
          <w:b/>
          <w:bCs/>
          <w:color w:val="007789"/>
          <w:sz w:val="24"/>
          <w:szCs w:val="24"/>
        </w:rPr>
      </w:pPr>
    </w:p>
    <w:p w14:paraId="21913B00" w14:textId="648C638D" w:rsidR="005B54A0" w:rsidRDefault="00167478" w:rsidP="00167478">
      <w:pPr>
        <w:pStyle w:val="Heading2"/>
        <w:rPr>
          <w:rFonts w:ascii="Calibri" w:hAnsi="Calibri" w:cs="Calibri"/>
          <w:b/>
          <w:bCs/>
          <w:color w:val="007789"/>
          <w:sz w:val="24"/>
          <w:szCs w:val="24"/>
        </w:rPr>
      </w:pPr>
      <w:bookmarkStart w:id="22" w:name="_Toc122113353"/>
      <w:r w:rsidRPr="00167478">
        <w:rPr>
          <w:rFonts w:ascii="Calibri" w:hAnsi="Calibri" w:cs="Calibri"/>
          <w:b/>
          <w:bCs/>
          <w:color w:val="007789"/>
          <w:sz w:val="24"/>
          <w:szCs w:val="24"/>
        </w:rPr>
        <w:t>Root Screen</w:t>
      </w:r>
      <w:r w:rsidR="004E65C1">
        <w:rPr>
          <w:rFonts w:ascii="Calibri" w:hAnsi="Calibri" w:cs="Calibri"/>
          <w:b/>
          <w:bCs/>
          <w:color w:val="007789"/>
          <w:sz w:val="24"/>
          <w:szCs w:val="24"/>
        </w:rPr>
        <w:t xml:space="preserve"> (home page)</w:t>
      </w:r>
      <w:bookmarkEnd w:id="22"/>
    </w:p>
    <w:p w14:paraId="31B581C9" w14:textId="62747492" w:rsidR="00D14847" w:rsidRPr="00D14847" w:rsidRDefault="00D14847" w:rsidP="00D14847">
      <w:pPr>
        <w:rPr>
          <w:rFonts w:ascii="Calibri" w:hAnsi="Calibri" w:cs="Calibri"/>
          <w:sz w:val="24"/>
          <w:szCs w:val="24"/>
        </w:rPr>
      </w:pPr>
      <w:r>
        <w:rPr>
          <w:rFonts w:ascii="Calibri" w:hAnsi="Calibri" w:cs="Calibri"/>
          <w:sz w:val="24"/>
          <w:szCs w:val="24"/>
        </w:rPr>
        <w:t>The Root screen (homepage) was designed in TIA Portal. All Elements within have tags assigned within their properties. This enables it to connect to the main program</w:t>
      </w:r>
      <w:r w:rsidR="00624F99">
        <w:rPr>
          <w:rFonts w:ascii="Calibri" w:hAnsi="Calibri" w:cs="Calibri"/>
          <w:sz w:val="24"/>
          <w:szCs w:val="24"/>
        </w:rPr>
        <w:t>, and therefore update when events happen within the factory/program.</w:t>
      </w:r>
    </w:p>
    <w:p w14:paraId="2233A0C4" w14:textId="024172B5" w:rsidR="00D14847" w:rsidRPr="00D14847" w:rsidRDefault="00F03A37" w:rsidP="00D14847">
      <w:pPr>
        <w:rPr>
          <w:rFonts w:ascii="Calibri" w:hAnsi="Calibri" w:cs="Calibri"/>
          <w:sz w:val="24"/>
          <w:szCs w:val="24"/>
        </w:rPr>
      </w:pPr>
      <w:r>
        <w:rPr>
          <w:noProof/>
        </w:rPr>
        <w:drawing>
          <wp:anchor distT="0" distB="0" distL="114300" distR="114300" simplePos="0" relativeHeight="251784192" behindDoc="1" locked="0" layoutInCell="1" allowOverlap="1" wp14:anchorId="5D4D99F1" wp14:editId="30CD0B8A">
            <wp:simplePos x="0" y="0"/>
            <wp:positionH relativeFrom="column">
              <wp:posOffset>337185</wp:posOffset>
            </wp:positionH>
            <wp:positionV relativeFrom="paragraph">
              <wp:posOffset>71755</wp:posOffset>
            </wp:positionV>
            <wp:extent cx="5027930" cy="3456305"/>
            <wp:effectExtent l="38100" t="38100" r="39370" b="29845"/>
            <wp:wrapTight wrapText="bothSides">
              <wp:wrapPolygon edited="0">
                <wp:start x="-164" y="-238"/>
                <wp:lineTo x="-164" y="21667"/>
                <wp:lineTo x="21687" y="21667"/>
                <wp:lineTo x="21687" y="-238"/>
                <wp:lineTo x="-164" y="-238"/>
              </wp:wrapPolygon>
            </wp:wrapTight>
            <wp:docPr id="80" name="Picture 8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027930" cy="345630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332D9324" w14:textId="23BC7288" w:rsidR="00F03A37" w:rsidRDefault="00F03A37" w:rsidP="00D14847">
      <w:pPr>
        <w:rPr>
          <w:rFonts w:ascii="Calibri" w:hAnsi="Calibri" w:cs="Calibri"/>
          <w:sz w:val="24"/>
          <w:szCs w:val="24"/>
        </w:rPr>
      </w:pPr>
    </w:p>
    <w:p w14:paraId="273A1B35" w14:textId="654D0895" w:rsidR="00F03A37" w:rsidRDefault="00F03A37" w:rsidP="00D14847">
      <w:pPr>
        <w:rPr>
          <w:rFonts w:ascii="Calibri" w:hAnsi="Calibri" w:cs="Calibri"/>
          <w:sz w:val="24"/>
          <w:szCs w:val="24"/>
        </w:rPr>
      </w:pPr>
    </w:p>
    <w:p w14:paraId="5F0F1F3C" w14:textId="65B2F854" w:rsidR="00F03A37" w:rsidRDefault="00F03A37" w:rsidP="00D14847">
      <w:pPr>
        <w:rPr>
          <w:rFonts w:ascii="Calibri" w:hAnsi="Calibri" w:cs="Calibri"/>
          <w:sz w:val="24"/>
          <w:szCs w:val="24"/>
        </w:rPr>
      </w:pPr>
    </w:p>
    <w:p w14:paraId="1FC6199C" w14:textId="1D533408" w:rsidR="00F03A37" w:rsidRDefault="00F03A37" w:rsidP="00D14847">
      <w:pPr>
        <w:rPr>
          <w:rFonts w:ascii="Calibri" w:hAnsi="Calibri" w:cs="Calibri"/>
          <w:sz w:val="24"/>
          <w:szCs w:val="24"/>
        </w:rPr>
      </w:pPr>
    </w:p>
    <w:p w14:paraId="2FE47D48" w14:textId="46A3D5D0" w:rsidR="00F03A37" w:rsidRDefault="00F03A37" w:rsidP="00D14847">
      <w:pPr>
        <w:rPr>
          <w:rFonts w:ascii="Calibri" w:hAnsi="Calibri" w:cs="Calibri"/>
          <w:sz w:val="24"/>
          <w:szCs w:val="24"/>
        </w:rPr>
      </w:pPr>
    </w:p>
    <w:p w14:paraId="034B5D12" w14:textId="679C1965" w:rsidR="00F03A37" w:rsidRDefault="00F03A37" w:rsidP="00D14847">
      <w:pPr>
        <w:rPr>
          <w:rFonts w:ascii="Calibri" w:hAnsi="Calibri" w:cs="Calibri"/>
          <w:sz w:val="24"/>
          <w:szCs w:val="24"/>
        </w:rPr>
      </w:pPr>
    </w:p>
    <w:p w14:paraId="557BFFAE" w14:textId="541E866D" w:rsidR="00F03A37" w:rsidRDefault="00F03A37" w:rsidP="00D14847">
      <w:pPr>
        <w:rPr>
          <w:rFonts w:ascii="Calibri" w:hAnsi="Calibri" w:cs="Calibri"/>
          <w:sz w:val="24"/>
          <w:szCs w:val="24"/>
        </w:rPr>
      </w:pPr>
    </w:p>
    <w:p w14:paraId="294CDC6A" w14:textId="17BD63CB" w:rsidR="00F03A37" w:rsidRDefault="00F03A37" w:rsidP="00D14847">
      <w:pPr>
        <w:rPr>
          <w:rFonts w:ascii="Calibri" w:hAnsi="Calibri" w:cs="Calibri"/>
          <w:sz w:val="24"/>
          <w:szCs w:val="24"/>
        </w:rPr>
      </w:pPr>
    </w:p>
    <w:p w14:paraId="0631C749" w14:textId="2ABF277D" w:rsidR="00F03A37" w:rsidRDefault="00F03A37" w:rsidP="00D14847">
      <w:pPr>
        <w:rPr>
          <w:rFonts w:ascii="Calibri" w:hAnsi="Calibri" w:cs="Calibri"/>
          <w:sz w:val="24"/>
          <w:szCs w:val="24"/>
        </w:rPr>
      </w:pPr>
    </w:p>
    <w:p w14:paraId="0CD8A8D8" w14:textId="4D6864C3" w:rsidR="00F03A37" w:rsidRDefault="00F03A37" w:rsidP="00D14847">
      <w:pPr>
        <w:rPr>
          <w:rFonts w:ascii="Calibri" w:hAnsi="Calibri" w:cs="Calibri"/>
          <w:sz w:val="24"/>
          <w:szCs w:val="24"/>
        </w:rPr>
      </w:pPr>
    </w:p>
    <w:p w14:paraId="37C06F41" w14:textId="24951ADC" w:rsidR="00F03A37" w:rsidRDefault="00F03A37" w:rsidP="00D14847">
      <w:pPr>
        <w:rPr>
          <w:rFonts w:ascii="Calibri" w:hAnsi="Calibri" w:cs="Calibri"/>
          <w:sz w:val="24"/>
          <w:szCs w:val="24"/>
        </w:rPr>
      </w:pPr>
    </w:p>
    <w:p w14:paraId="364F7945" w14:textId="23DA4579" w:rsidR="00F03A37" w:rsidRDefault="00F03A37" w:rsidP="00D14847">
      <w:pPr>
        <w:rPr>
          <w:rFonts w:ascii="Calibri" w:hAnsi="Calibri" w:cs="Calibri"/>
          <w:sz w:val="24"/>
          <w:szCs w:val="24"/>
        </w:rPr>
      </w:pPr>
      <w:r w:rsidRPr="00167478">
        <w:rPr>
          <w:rFonts w:ascii="Calibri" w:hAnsi="Calibri" w:cs="Calibri"/>
          <w:b/>
          <w:bCs/>
          <w:noProof/>
          <w:sz w:val="24"/>
          <w:szCs w:val="24"/>
        </w:rPr>
        <w:drawing>
          <wp:anchor distT="0" distB="0" distL="114300" distR="114300" simplePos="0" relativeHeight="251776000" behindDoc="1" locked="0" layoutInCell="1" allowOverlap="1" wp14:anchorId="242D63C3" wp14:editId="200FC78E">
            <wp:simplePos x="0" y="0"/>
            <wp:positionH relativeFrom="margin">
              <wp:posOffset>353060</wp:posOffset>
            </wp:positionH>
            <wp:positionV relativeFrom="paragraph">
              <wp:posOffset>186690</wp:posOffset>
            </wp:positionV>
            <wp:extent cx="5012690" cy="3515360"/>
            <wp:effectExtent l="38100" t="38100" r="35560" b="46990"/>
            <wp:wrapTight wrapText="bothSides">
              <wp:wrapPolygon edited="0">
                <wp:start x="-164" y="-234"/>
                <wp:lineTo x="-164" y="21772"/>
                <wp:lineTo x="21671" y="21772"/>
                <wp:lineTo x="21671" y="-234"/>
                <wp:lineTo x="-164" y="-234"/>
              </wp:wrapPolygon>
            </wp:wrapTight>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97">
                      <a:extLst>
                        <a:ext uri="{28A0092B-C50C-407E-A947-70E740481C1C}">
                          <a14:useLocalDpi xmlns:a14="http://schemas.microsoft.com/office/drawing/2010/main" val="0"/>
                        </a:ext>
                      </a:extLst>
                    </a:blip>
                    <a:stretch>
                      <a:fillRect/>
                    </a:stretch>
                  </pic:blipFill>
                  <pic:spPr>
                    <a:xfrm>
                      <a:off x="0" y="0"/>
                      <a:ext cx="5012690" cy="351536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6B240D1A" w14:textId="499A0544" w:rsidR="00F03A37" w:rsidRDefault="00F03A37" w:rsidP="00D14847">
      <w:pPr>
        <w:rPr>
          <w:rFonts w:ascii="Calibri" w:hAnsi="Calibri" w:cs="Calibri"/>
          <w:sz w:val="24"/>
          <w:szCs w:val="24"/>
        </w:rPr>
      </w:pPr>
    </w:p>
    <w:p w14:paraId="34C8D267" w14:textId="173C84F3" w:rsidR="00F03A37" w:rsidRDefault="00F03A37" w:rsidP="00D14847">
      <w:pPr>
        <w:rPr>
          <w:rFonts w:ascii="Calibri" w:hAnsi="Calibri" w:cs="Calibri"/>
          <w:sz w:val="24"/>
          <w:szCs w:val="24"/>
        </w:rPr>
      </w:pPr>
    </w:p>
    <w:p w14:paraId="07C5155A" w14:textId="2ED0E494" w:rsidR="00F03A37" w:rsidRDefault="00F03A37" w:rsidP="00D14847">
      <w:pPr>
        <w:rPr>
          <w:rFonts w:ascii="Calibri" w:hAnsi="Calibri" w:cs="Calibri"/>
          <w:sz w:val="24"/>
          <w:szCs w:val="24"/>
        </w:rPr>
      </w:pPr>
    </w:p>
    <w:p w14:paraId="1EDDD52A" w14:textId="3F47661A" w:rsidR="00F03A37" w:rsidRDefault="00F03A37" w:rsidP="00D14847">
      <w:pPr>
        <w:rPr>
          <w:rFonts w:ascii="Calibri" w:hAnsi="Calibri" w:cs="Calibri"/>
          <w:sz w:val="24"/>
          <w:szCs w:val="24"/>
        </w:rPr>
      </w:pPr>
    </w:p>
    <w:p w14:paraId="3124D5FA" w14:textId="6D31AC30" w:rsidR="00F03A37" w:rsidRDefault="00F03A37" w:rsidP="00D14847">
      <w:pPr>
        <w:rPr>
          <w:rFonts w:ascii="Calibri" w:hAnsi="Calibri" w:cs="Calibri"/>
          <w:sz w:val="24"/>
          <w:szCs w:val="24"/>
        </w:rPr>
      </w:pPr>
    </w:p>
    <w:p w14:paraId="25A79B82" w14:textId="2A059DA0" w:rsidR="00F03A37" w:rsidRDefault="00F03A37" w:rsidP="00D14847">
      <w:pPr>
        <w:rPr>
          <w:rFonts w:ascii="Calibri" w:hAnsi="Calibri" w:cs="Calibri"/>
          <w:sz w:val="24"/>
          <w:szCs w:val="24"/>
        </w:rPr>
      </w:pPr>
    </w:p>
    <w:p w14:paraId="347CBCF8" w14:textId="306A58A0" w:rsidR="00F03A37" w:rsidRDefault="00F03A37" w:rsidP="00D14847">
      <w:pPr>
        <w:rPr>
          <w:rFonts w:ascii="Calibri" w:hAnsi="Calibri" w:cs="Calibri"/>
          <w:sz w:val="24"/>
          <w:szCs w:val="24"/>
        </w:rPr>
      </w:pPr>
    </w:p>
    <w:p w14:paraId="7AD6C67E" w14:textId="1C89BDD8" w:rsidR="00F03A37" w:rsidRDefault="00F03A37" w:rsidP="00D14847">
      <w:pPr>
        <w:rPr>
          <w:rFonts w:ascii="Calibri" w:hAnsi="Calibri" w:cs="Calibri"/>
          <w:sz w:val="24"/>
          <w:szCs w:val="24"/>
        </w:rPr>
      </w:pPr>
    </w:p>
    <w:p w14:paraId="6B44DADD" w14:textId="6BC20D58" w:rsidR="00F03A37" w:rsidRDefault="00F03A37" w:rsidP="00D14847">
      <w:pPr>
        <w:rPr>
          <w:rFonts w:ascii="Calibri" w:hAnsi="Calibri" w:cs="Calibri"/>
          <w:sz w:val="24"/>
          <w:szCs w:val="24"/>
        </w:rPr>
      </w:pPr>
    </w:p>
    <w:p w14:paraId="028A344F" w14:textId="0B0568B5" w:rsidR="00F03A37" w:rsidRDefault="00F03A37" w:rsidP="00D14847">
      <w:pPr>
        <w:rPr>
          <w:rFonts w:ascii="Calibri" w:hAnsi="Calibri" w:cs="Calibri"/>
          <w:sz w:val="24"/>
          <w:szCs w:val="24"/>
        </w:rPr>
      </w:pPr>
    </w:p>
    <w:p w14:paraId="4921C7F6" w14:textId="7CF1522D" w:rsidR="00F03A37" w:rsidRDefault="00F03A37" w:rsidP="00D14847">
      <w:pPr>
        <w:rPr>
          <w:rFonts w:ascii="Calibri" w:hAnsi="Calibri" w:cs="Calibri"/>
          <w:sz w:val="24"/>
          <w:szCs w:val="24"/>
        </w:rPr>
      </w:pPr>
    </w:p>
    <w:p w14:paraId="33792903" w14:textId="50EA7824" w:rsidR="00F03A37" w:rsidRPr="00D14847" w:rsidRDefault="00F03A37" w:rsidP="00D14847">
      <w:pPr>
        <w:rPr>
          <w:rFonts w:ascii="Calibri" w:hAnsi="Calibri" w:cs="Calibri"/>
          <w:sz w:val="24"/>
          <w:szCs w:val="24"/>
        </w:rPr>
      </w:pPr>
      <w:r w:rsidRPr="00D14847">
        <w:rPr>
          <w:rFonts w:ascii="Calibri" w:hAnsi="Calibri" w:cs="Calibri"/>
          <w:noProof/>
          <w:sz w:val="24"/>
          <w:szCs w:val="24"/>
        </w:rPr>
        <w:lastRenderedPageBreak/>
        <w:drawing>
          <wp:anchor distT="0" distB="0" distL="114300" distR="114300" simplePos="0" relativeHeight="251781120" behindDoc="1" locked="0" layoutInCell="1" allowOverlap="1" wp14:anchorId="62AD0A5E" wp14:editId="47705869">
            <wp:simplePos x="0" y="0"/>
            <wp:positionH relativeFrom="column">
              <wp:posOffset>337185</wp:posOffset>
            </wp:positionH>
            <wp:positionV relativeFrom="paragraph">
              <wp:posOffset>5034915</wp:posOffset>
            </wp:positionV>
            <wp:extent cx="5081905" cy="3544570"/>
            <wp:effectExtent l="38100" t="38100" r="42545" b="36830"/>
            <wp:wrapTight wrapText="bothSides">
              <wp:wrapPolygon edited="0">
                <wp:start x="-162" y="-232"/>
                <wp:lineTo x="-162" y="21708"/>
                <wp:lineTo x="21700" y="21708"/>
                <wp:lineTo x="21700" y="-232"/>
                <wp:lineTo x="-162" y="-232"/>
              </wp:wrapPolygon>
            </wp:wrapTight>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5081905" cy="354457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horzAnchor="margin" w:tblpXSpec="center" w:tblpY="-397"/>
        <w:tblW w:w="8797" w:type="dxa"/>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2712"/>
        <w:gridCol w:w="6085"/>
      </w:tblGrid>
      <w:tr w:rsidR="004E65C1" w14:paraId="5793F041" w14:textId="77777777" w:rsidTr="004E65C1">
        <w:trPr>
          <w:trHeight w:val="638"/>
        </w:trPr>
        <w:tc>
          <w:tcPr>
            <w:tcW w:w="2712" w:type="dxa"/>
            <w:vAlign w:val="center"/>
          </w:tcPr>
          <w:p w14:paraId="277A1B79" w14:textId="61ECA12D"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Counters &amp; Counter Reset</w:t>
            </w:r>
          </w:p>
        </w:tc>
        <w:tc>
          <w:tcPr>
            <w:tcW w:w="6085" w:type="dxa"/>
            <w:vAlign w:val="center"/>
          </w:tcPr>
          <w:p w14:paraId="127CC4BB" w14:textId="696132B9" w:rsidR="00624F99" w:rsidRPr="00F03A37" w:rsidRDefault="00624F99" w:rsidP="00624F99">
            <w:pPr>
              <w:jc w:val="center"/>
              <w:rPr>
                <w:rFonts w:ascii="Calibri" w:hAnsi="Calibri" w:cs="Calibri"/>
              </w:rPr>
            </w:pPr>
            <w:r w:rsidRPr="00F03A37">
              <w:rPr>
                <w:rFonts w:ascii="Calibri" w:hAnsi="Calibri" w:cs="Calibri"/>
              </w:rPr>
              <w:t xml:space="preserve">A Global counter counts boxes entering factory. </w:t>
            </w:r>
            <w:r w:rsidR="003F00BF" w:rsidRPr="00F03A37">
              <w:rPr>
                <w:rFonts w:ascii="Calibri" w:hAnsi="Calibri" w:cs="Calibri"/>
              </w:rPr>
              <w:t xml:space="preserve">It also counts the large, medium, small &amp; palletised boxes individually. A counter reset button </w:t>
            </w:r>
            <w:r w:rsidR="002E53D2" w:rsidRPr="00F03A37">
              <w:rPr>
                <w:rFonts w:ascii="Calibri" w:hAnsi="Calibri" w:cs="Calibri"/>
              </w:rPr>
              <w:t>is available on the HMI home screen to reset all counters</w:t>
            </w:r>
          </w:p>
        </w:tc>
      </w:tr>
      <w:tr w:rsidR="004E65C1" w14:paraId="3469CE5B" w14:textId="77777777" w:rsidTr="004E65C1">
        <w:trPr>
          <w:trHeight w:val="638"/>
        </w:trPr>
        <w:tc>
          <w:tcPr>
            <w:tcW w:w="2712" w:type="dxa"/>
            <w:vAlign w:val="center"/>
          </w:tcPr>
          <w:p w14:paraId="6174E1E6" w14:textId="6EA8D778"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Error Counts</w:t>
            </w:r>
          </w:p>
        </w:tc>
        <w:tc>
          <w:tcPr>
            <w:tcW w:w="6085" w:type="dxa"/>
            <w:vAlign w:val="center"/>
          </w:tcPr>
          <w:p w14:paraId="5C0B3129" w14:textId="3792C6D6" w:rsidR="00624F99" w:rsidRPr="00F03A37" w:rsidRDefault="002E53D2" w:rsidP="00624F99">
            <w:pPr>
              <w:jc w:val="center"/>
              <w:rPr>
                <w:rFonts w:ascii="Calibri" w:hAnsi="Calibri" w:cs="Calibri"/>
              </w:rPr>
            </w:pPr>
            <w:r w:rsidRPr="00F03A37">
              <w:rPr>
                <w:rFonts w:ascii="Calibri" w:hAnsi="Calibri" w:cs="Calibri"/>
              </w:rPr>
              <w:t>There is an error count feature used within the program/HMI. If a box enters a line, it should exit the line. Any discrepancies will initiate a warning and then an alarm. Error count values are inputted on Engineer page.</w:t>
            </w:r>
          </w:p>
        </w:tc>
      </w:tr>
      <w:tr w:rsidR="004E65C1" w14:paraId="32CC0D5F" w14:textId="77777777" w:rsidTr="004E65C1">
        <w:trPr>
          <w:trHeight w:val="638"/>
        </w:trPr>
        <w:tc>
          <w:tcPr>
            <w:tcW w:w="2712" w:type="dxa"/>
            <w:vAlign w:val="center"/>
          </w:tcPr>
          <w:p w14:paraId="5A1E5871" w14:textId="77777777"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Warning &amp; Alarm Indication</w:t>
            </w:r>
          </w:p>
        </w:tc>
        <w:tc>
          <w:tcPr>
            <w:tcW w:w="6085" w:type="dxa"/>
            <w:vAlign w:val="center"/>
          </w:tcPr>
          <w:p w14:paraId="5933C9A8" w14:textId="4E090E68" w:rsidR="002E53D2" w:rsidRPr="00F03A37" w:rsidRDefault="002E53D2" w:rsidP="002E53D2">
            <w:pPr>
              <w:jc w:val="center"/>
              <w:rPr>
                <w:rFonts w:ascii="Calibri" w:hAnsi="Calibri" w:cs="Calibri"/>
              </w:rPr>
            </w:pPr>
            <w:r w:rsidRPr="00F03A37">
              <w:rPr>
                <w:rFonts w:ascii="Calibri" w:hAnsi="Calibri" w:cs="Calibri"/>
              </w:rPr>
              <w:t xml:space="preserve">The system has a ‘Warning’ and ‘Alarm’ function. If either are initiated, indication lamps will change from green, to red. </w:t>
            </w:r>
          </w:p>
        </w:tc>
      </w:tr>
      <w:tr w:rsidR="004E65C1" w14:paraId="3C32F303" w14:textId="77777777" w:rsidTr="004E65C1">
        <w:trPr>
          <w:trHeight w:val="638"/>
        </w:trPr>
        <w:tc>
          <w:tcPr>
            <w:tcW w:w="2712" w:type="dxa"/>
            <w:vAlign w:val="center"/>
          </w:tcPr>
          <w:p w14:paraId="5929B919" w14:textId="77777777"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Sensor &amp; Pusher Operation Indication</w:t>
            </w:r>
          </w:p>
        </w:tc>
        <w:tc>
          <w:tcPr>
            <w:tcW w:w="6085" w:type="dxa"/>
            <w:vAlign w:val="center"/>
          </w:tcPr>
          <w:p w14:paraId="30AEC7C7" w14:textId="558A0472" w:rsidR="00624F99" w:rsidRPr="00F03A37" w:rsidRDefault="002E53D2" w:rsidP="00624F99">
            <w:pPr>
              <w:jc w:val="center"/>
              <w:rPr>
                <w:rFonts w:ascii="Calibri" w:hAnsi="Calibri" w:cs="Calibri"/>
              </w:rPr>
            </w:pPr>
            <w:r w:rsidRPr="00F03A37">
              <w:rPr>
                <w:rFonts w:ascii="Calibri" w:hAnsi="Calibri" w:cs="Calibri"/>
              </w:rPr>
              <w:t>To monitor the operation of Diffuse sensor 1,2 &amp; 3 and Pushers 1,2 &amp; 3 indication lamps are visible on the HMI home screen.</w:t>
            </w:r>
          </w:p>
        </w:tc>
      </w:tr>
      <w:tr w:rsidR="004E65C1" w14:paraId="67DF641C" w14:textId="77777777" w:rsidTr="004E65C1">
        <w:trPr>
          <w:trHeight w:val="638"/>
        </w:trPr>
        <w:tc>
          <w:tcPr>
            <w:tcW w:w="2712" w:type="dxa"/>
            <w:vAlign w:val="center"/>
          </w:tcPr>
          <w:p w14:paraId="09A18C24" w14:textId="22BD7277"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Controls</w:t>
            </w:r>
          </w:p>
        </w:tc>
        <w:tc>
          <w:tcPr>
            <w:tcW w:w="6085" w:type="dxa"/>
            <w:vAlign w:val="center"/>
          </w:tcPr>
          <w:p w14:paraId="1589F096" w14:textId="2E24C35D" w:rsidR="00624F99" w:rsidRPr="00F03A37" w:rsidRDefault="002E53D2" w:rsidP="00624F99">
            <w:pPr>
              <w:jc w:val="center"/>
              <w:rPr>
                <w:rFonts w:ascii="Calibri" w:hAnsi="Calibri" w:cs="Calibri"/>
              </w:rPr>
            </w:pPr>
            <w:r w:rsidRPr="00F03A37">
              <w:rPr>
                <w:rFonts w:ascii="Calibri" w:hAnsi="Calibri" w:cs="Calibri"/>
              </w:rPr>
              <w:t>The factory can be started and stopped using the HMI. There is also an emergency stop which requires a Master Reset on the HMI.</w:t>
            </w:r>
          </w:p>
        </w:tc>
      </w:tr>
      <w:tr w:rsidR="004E65C1" w14:paraId="00CD8214" w14:textId="77777777" w:rsidTr="004E65C1">
        <w:trPr>
          <w:trHeight w:val="683"/>
        </w:trPr>
        <w:tc>
          <w:tcPr>
            <w:tcW w:w="2712" w:type="dxa"/>
            <w:vAlign w:val="center"/>
          </w:tcPr>
          <w:p w14:paraId="00107A2A" w14:textId="634C812F"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System Status</w:t>
            </w:r>
          </w:p>
        </w:tc>
        <w:tc>
          <w:tcPr>
            <w:tcW w:w="6085" w:type="dxa"/>
            <w:vAlign w:val="center"/>
          </w:tcPr>
          <w:p w14:paraId="132B57A1" w14:textId="75FABE35" w:rsidR="00624F99" w:rsidRPr="00F03A37" w:rsidRDefault="002E53D2" w:rsidP="00624F99">
            <w:pPr>
              <w:jc w:val="center"/>
              <w:rPr>
                <w:rFonts w:ascii="Calibri" w:hAnsi="Calibri" w:cs="Calibri"/>
              </w:rPr>
            </w:pPr>
            <w:r w:rsidRPr="00F03A37">
              <w:rPr>
                <w:rFonts w:ascii="Calibri" w:hAnsi="Calibri" w:cs="Calibri"/>
              </w:rPr>
              <w:t xml:space="preserve">System status is displayed with the Green, White and Red indication </w:t>
            </w:r>
          </w:p>
        </w:tc>
      </w:tr>
      <w:tr w:rsidR="004E65C1" w14:paraId="2D1B303A" w14:textId="77777777" w:rsidTr="004E65C1">
        <w:trPr>
          <w:trHeight w:val="638"/>
        </w:trPr>
        <w:tc>
          <w:tcPr>
            <w:tcW w:w="2712" w:type="dxa"/>
            <w:vAlign w:val="center"/>
          </w:tcPr>
          <w:p w14:paraId="6703D814" w14:textId="77777777"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General Reset</w:t>
            </w:r>
          </w:p>
        </w:tc>
        <w:tc>
          <w:tcPr>
            <w:tcW w:w="6085" w:type="dxa"/>
            <w:vAlign w:val="center"/>
          </w:tcPr>
          <w:p w14:paraId="1985625C" w14:textId="4E01EEFC" w:rsidR="00624F99" w:rsidRPr="00F03A37" w:rsidRDefault="00F03A37" w:rsidP="00624F99">
            <w:pPr>
              <w:jc w:val="center"/>
              <w:rPr>
                <w:rFonts w:ascii="Calibri" w:hAnsi="Calibri" w:cs="Calibri"/>
              </w:rPr>
            </w:pPr>
            <w:r w:rsidRPr="00F03A37">
              <w:rPr>
                <w:rFonts w:ascii="Calibri" w:hAnsi="Calibri" w:cs="Calibri"/>
              </w:rPr>
              <w:t>The General Reset will reset the error counters and scale conveyor excess weight alarm.</w:t>
            </w:r>
          </w:p>
        </w:tc>
      </w:tr>
      <w:tr w:rsidR="00624F99" w14:paraId="63EC42A0" w14:textId="77777777" w:rsidTr="004E65C1">
        <w:trPr>
          <w:trHeight w:val="638"/>
        </w:trPr>
        <w:tc>
          <w:tcPr>
            <w:tcW w:w="2712" w:type="dxa"/>
            <w:vAlign w:val="center"/>
          </w:tcPr>
          <w:p w14:paraId="0715DB85" w14:textId="59772BF9" w:rsidR="00624F99" w:rsidRPr="00624F99" w:rsidRDefault="00624F99" w:rsidP="00624F99">
            <w:pPr>
              <w:jc w:val="center"/>
              <w:rPr>
                <w:rFonts w:ascii="Calibri" w:hAnsi="Calibri" w:cs="Calibri"/>
                <w:b/>
                <w:bCs/>
                <w:sz w:val="24"/>
                <w:szCs w:val="24"/>
              </w:rPr>
            </w:pPr>
            <w:r w:rsidRPr="00624F99">
              <w:rPr>
                <w:rFonts w:ascii="Calibri" w:hAnsi="Calibri" w:cs="Calibri"/>
                <w:b/>
                <w:bCs/>
                <w:sz w:val="24"/>
                <w:szCs w:val="24"/>
              </w:rPr>
              <w:t>Alarms &amp; Engineer Page Buttons</w:t>
            </w:r>
          </w:p>
        </w:tc>
        <w:tc>
          <w:tcPr>
            <w:tcW w:w="6085" w:type="dxa"/>
            <w:vAlign w:val="center"/>
          </w:tcPr>
          <w:p w14:paraId="6C932480" w14:textId="3AF186F0" w:rsidR="00624F99" w:rsidRPr="00F03A37" w:rsidRDefault="00F03A37" w:rsidP="00624F99">
            <w:pPr>
              <w:jc w:val="center"/>
              <w:rPr>
                <w:rFonts w:ascii="Calibri" w:hAnsi="Calibri" w:cs="Calibri"/>
              </w:rPr>
            </w:pPr>
            <w:r w:rsidRPr="00F03A37">
              <w:rPr>
                <w:rFonts w:ascii="Calibri" w:hAnsi="Calibri" w:cs="Calibri"/>
              </w:rPr>
              <w:t>These are links to the Alarm page and Engineer page</w:t>
            </w:r>
          </w:p>
        </w:tc>
      </w:tr>
    </w:tbl>
    <w:p w14:paraId="3FACB752" w14:textId="28A8EB65" w:rsidR="00F03A37" w:rsidRPr="004E65C1" w:rsidRDefault="004E65C1" w:rsidP="004E65C1">
      <w:pPr>
        <w:pStyle w:val="Heading3"/>
        <w:rPr>
          <w:rFonts w:ascii="Calibri" w:hAnsi="Calibri" w:cs="Calibri"/>
          <w:noProof/>
          <w:color w:val="007789"/>
        </w:rPr>
      </w:pPr>
      <w:bookmarkStart w:id="23" w:name="_Toc122113354"/>
      <w:r w:rsidRPr="004E65C1">
        <w:rPr>
          <w:rFonts w:ascii="Calibri" w:hAnsi="Calibri" w:cs="Calibri"/>
          <w:noProof/>
          <w:color w:val="007789"/>
        </w:rPr>
        <w:t>Finished Home Screen Page</w:t>
      </w:r>
      <w:bookmarkEnd w:id="23"/>
    </w:p>
    <w:p w14:paraId="55DF2EAC" w14:textId="6A1F7DF3" w:rsidR="00D14847" w:rsidRPr="00D14847" w:rsidRDefault="00D14847" w:rsidP="00D14847">
      <w:pPr>
        <w:rPr>
          <w:rFonts w:ascii="Calibri" w:hAnsi="Calibri" w:cs="Calibri"/>
          <w:sz w:val="24"/>
          <w:szCs w:val="24"/>
        </w:rPr>
      </w:pPr>
    </w:p>
    <w:p w14:paraId="379C799E" w14:textId="61DB89DE" w:rsidR="00D14847" w:rsidRPr="00D14847" w:rsidRDefault="00D14847" w:rsidP="00D14847">
      <w:pPr>
        <w:rPr>
          <w:rFonts w:ascii="Calibri" w:hAnsi="Calibri" w:cs="Calibri"/>
          <w:sz w:val="24"/>
          <w:szCs w:val="24"/>
        </w:rPr>
      </w:pPr>
    </w:p>
    <w:p w14:paraId="58A38CB2" w14:textId="5ECAFDEA" w:rsidR="00D14847" w:rsidRPr="004E65C1" w:rsidRDefault="004E65C1" w:rsidP="004E65C1">
      <w:pPr>
        <w:pStyle w:val="Heading2"/>
        <w:rPr>
          <w:rFonts w:ascii="Calibri" w:hAnsi="Calibri" w:cs="Calibri"/>
          <w:b/>
          <w:bCs/>
          <w:color w:val="007789"/>
          <w:sz w:val="24"/>
          <w:szCs w:val="24"/>
        </w:rPr>
      </w:pPr>
      <w:bookmarkStart w:id="24" w:name="_Toc122113355"/>
      <w:r>
        <w:rPr>
          <w:rFonts w:ascii="Calibri" w:hAnsi="Calibri" w:cs="Calibri"/>
          <w:b/>
          <w:bCs/>
          <w:color w:val="007789"/>
          <w:sz w:val="24"/>
          <w:szCs w:val="24"/>
        </w:rPr>
        <w:lastRenderedPageBreak/>
        <w:t>Warning/</w:t>
      </w:r>
      <w:r w:rsidRPr="004E65C1">
        <w:rPr>
          <w:rFonts w:ascii="Calibri" w:hAnsi="Calibri" w:cs="Calibri"/>
          <w:b/>
          <w:bCs/>
          <w:color w:val="007789"/>
          <w:sz w:val="24"/>
          <w:szCs w:val="24"/>
        </w:rPr>
        <w:t>Alarm Page</w:t>
      </w:r>
      <w:bookmarkEnd w:id="24"/>
    </w:p>
    <w:p w14:paraId="3A3965DD" w14:textId="27F4FC49" w:rsidR="00BA393E" w:rsidRDefault="00E051E9" w:rsidP="00361FC9">
      <w:pPr>
        <w:spacing w:line="276" w:lineRule="auto"/>
        <w:rPr>
          <w:rFonts w:ascii="Calibri" w:hAnsi="Calibri" w:cs="Calibri"/>
          <w:sz w:val="24"/>
          <w:szCs w:val="24"/>
        </w:rPr>
      </w:pPr>
      <w:r w:rsidRPr="00361FC9">
        <w:rPr>
          <w:noProof/>
        </w:rPr>
        <w:drawing>
          <wp:anchor distT="0" distB="0" distL="114300" distR="114300" simplePos="0" relativeHeight="251785216" behindDoc="1" locked="0" layoutInCell="1" allowOverlap="1" wp14:anchorId="54EB1F58" wp14:editId="45407AAF">
            <wp:simplePos x="0" y="0"/>
            <wp:positionH relativeFrom="column">
              <wp:posOffset>228600</wp:posOffset>
            </wp:positionH>
            <wp:positionV relativeFrom="paragraph">
              <wp:posOffset>1071749</wp:posOffset>
            </wp:positionV>
            <wp:extent cx="5237480" cy="3552190"/>
            <wp:effectExtent l="38100" t="38100" r="39370" b="29210"/>
            <wp:wrapTight wrapText="bothSides">
              <wp:wrapPolygon edited="0">
                <wp:start x="-157" y="-232"/>
                <wp:lineTo x="-157" y="21662"/>
                <wp:lineTo x="21684" y="21662"/>
                <wp:lineTo x="21684" y="-232"/>
                <wp:lineTo x="-157" y="-232"/>
              </wp:wrapPolygon>
            </wp:wrapTight>
            <wp:docPr id="82" name="Picture 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237480" cy="355219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361FC9">
        <w:rPr>
          <w:rFonts w:ascii="Calibri" w:hAnsi="Calibri" w:cs="Calibri"/>
          <w:sz w:val="24"/>
          <w:szCs w:val="24"/>
        </w:rPr>
        <w:t>The Warning/Alarm page</w:t>
      </w:r>
      <w:r w:rsidR="00BA393E">
        <w:rPr>
          <w:rFonts w:ascii="Calibri" w:hAnsi="Calibri" w:cs="Calibri"/>
          <w:sz w:val="24"/>
          <w:szCs w:val="24"/>
        </w:rPr>
        <w:t xml:space="preserve"> when healthy will display all green. If a warning or alarm is generated, the associated warning/alarm will change to red. Each one has a tag attached to it. </w:t>
      </w:r>
      <w:r w:rsidR="00282EA2">
        <w:rPr>
          <w:rFonts w:ascii="Calibri" w:hAnsi="Calibri" w:cs="Calibri"/>
          <w:sz w:val="24"/>
          <w:szCs w:val="24"/>
        </w:rPr>
        <w:t xml:space="preserve">All alarms initiate the master </w:t>
      </w:r>
      <w:r w:rsidR="005F1D1D">
        <w:rPr>
          <w:rFonts w:ascii="Calibri" w:hAnsi="Calibri" w:cs="Calibri"/>
          <w:sz w:val="24"/>
          <w:szCs w:val="24"/>
        </w:rPr>
        <w:t>alarm. If</w:t>
      </w:r>
      <w:r w:rsidR="00A77811">
        <w:rPr>
          <w:rFonts w:ascii="Calibri" w:hAnsi="Calibri" w:cs="Calibri"/>
          <w:sz w:val="24"/>
          <w:szCs w:val="24"/>
        </w:rPr>
        <w:t xml:space="preserve"> any alarms are active the factory cannot start.</w:t>
      </w:r>
      <w:r>
        <w:rPr>
          <w:rFonts w:ascii="Calibri" w:hAnsi="Calibri" w:cs="Calibri"/>
          <w:sz w:val="24"/>
          <w:szCs w:val="24"/>
        </w:rPr>
        <w:t xml:space="preserve"> There are links to both the home screen and Engineers page.</w:t>
      </w:r>
    </w:p>
    <w:p w14:paraId="266A368D" w14:textId="64D69C24" w:rsidR="005B54A0" w:rsidRPr="00361FC9" w:rsidRDefault="00E051E9" w:rsidP="00361FC9">
      <w:pPr>
        <w:spacing w:line="276" w:lineRule="auto"/>
        <w:rPr>
          <w:rFonts w:ascii="Calibri" w:hAnsi="Calibri" w:cs="Calibri"/>
          <w:sz w:val="24"/>
          <w:szCs w:val="24"/>
        </w:rPr>
      </w:pPr>
      <w:r w:rsidRPr="00361FC9">
        <w:rPr>
          <w:rFonts w:ascii="Calibri" w:hAnsi="Calibri" w:cs="Calibri"/>
          <w:noProof/>
          <w:sz w:val="24"/>
          <w:szCs w:val="24"/>
        </w:rPr>
        <w:drawing>
          <wp:anchor distT="0" distB="0" distL="114300" distR="114300" simplePos="0" relativeHeight="251778048" behindDoc="1" locked="0" layoutInCell="1" allowOverlap="1" wp14:anchorId="641519D1" wp14:editId="1867531A">
            <wp:simplePos x="0" y="0"/>
            <wp:positionH relativeFrom="margin">
              <wp:posOffset>226695</wp:posOffset>
            </wp:positionH>
            <wp:positionV relativeFrom="paragraph">
              <wp:posOffset>3981800</wp:posOffset>
            </wp:positionV>
            <wp:extent cx="5238750" cy="3520440"/>
            <wp:effectExtent l="38100" t="38100" r="38100" b="41910"/>
            <wp:wrapTight wrapText="bothSides">
              <wp:wrapPolygon edited="0">
                <wp:start x="-157" y="-234"/>
                <wp:lineTo x="-157" y="21740"/>
                <wp:lineTo x="21679" y="21740"/>
                <wp:lineTo x="21679" y="-234"/>
                <wp:lineTo x="-157" y="-234"/>
              </wp:wrapPolygon>
            </wp:wrapTight>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238750" cy="352044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tbl>
      <w:tblPr>
        <w:tblStyle w:val="TableGrid"/>
        <w:tblW w:w="9028"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4514"/>
        <w:gridCol w:w="4514"/>
      </w:tblGrid>
      <w:tr w:rsidR="001569D3" w14:paraId="5861178B" w14:textId="77777777" w:rsidTr="00EC0E01">
        <w:trPr>
          <w:trHeight w:val="637"/>
          <w:jc w:val="center"/>
        </w:trPr>
        <w:tc>
          <w:tcPr>
            <w:tcW w:w="4514" w:type="dxa"/>
            <w:vAlign w:val="center"/>
          </w:tcPr>
          <w:p w14:paraId="6BBDA592" w14:textId="03BA949A" w:rsidR="001569D3" w:rsidRPr="001569D3" w:rsidRDefault="001569D3" w:rsidP="001569D3">
            <w:pPr>
              <w:spacing w:line="276" w:lineRule="auto"/>
              <w:jc w:val="center"/>
              <w:rPr>
                <w:rFonts w:ascii="Calibri" w:hAnsi="Calibri" w:cs="Calibri"/>
                <w:b/>
                <w:bCs/>
                <w:sz w:val="24"/>
                <w:szCs w:val="24"/>
              </w:rPr>
            </w:pPr>
            <w:r w:rsidRPr="001569D3">
              <w:rPr>
                <w:rFonts w:ascii="Calibri" w:hAnsi="Calibri" w:cs="Calibri"/>
                <w:b/>
                <w:bCs/>
                <w:sz w:val="24"/>
                <w:szCs w:val="24"/>
              </w:rPr>
              <w:lastRenderedPageBreak/>
              <w:t>Warnings</w:t>
            </w:r>
          </w:p>
        </w:tc>
        <w:tc>
          <w:tcPr>
            <w:tcW w:w="4514" w:type="dxa"/>
            <w:vAlign w:val="center"/>
          </w:tcPr>
          <w:p w14:paraId="6585C846" w14:textId="78006367" w:rsidR="001569D3" w:rsidRPr="001569D3" w:rsidRDefault="001569D3" w:rsidP="001569D3">
            <w:pPr>
              <w:spacing w:line="276" w:lineRule="auto"/>
              <w:jc w:val="center"/>
              <w:rPr>
                <w:rFonts w:ascii="Calibri" w:hAnsi="Calibri" w:cs="Calibri"/>
                <w:b/>
                <w:bCs/>
                <w:sz w:val="24"/>
                <w:szCs w:val="24"/>
              </w:rPr>
            </w:pPr>
            <w:r w:rsidRPr="001569D3">
              <w:rPr>
                <w:rFonts w:ascii="Calibri" w:hAnsi="Calibri" w:cs="Calibri"/>
                <w:b/>
                <w:bCs/>
                <w:sz w:val="24"/>
                <w:szCs w:val="24"/>
              </w:rPr>
              <w:t>Alarms</w:t>
            </w:r>
          </w:p>
        </w:tc>
      </w:tr>
      <w:tr w:rsidR="001569D3" w14:paraId="25F4A1A5" w14:textId="77777777" w:rsidTr="00EC0E01">
        <w:trPr>
          <w:trHeight w:val="637"/>
          <w:jc w:val="center"/>
        </w:trPr>
        <w:tc>
          <w:tcPr>
            <w:tcW w:w="4514" w:type="dxa"/>
            <w:vAlign w:val="center"/>
          </w:tcPr>
          <w:p w14:paraId="1FD121D7" w14:textId="28C64188" w:rsidR="001569D3" w:rsidRPr="001569D3" w:rsidRDefault="00A77811" w:rsidP="001569D3">
            <w:pPr>
              <w:spacing w:line="276" w:lineRule="auto"/>
              <w:jc w:val="center"/>
              <w:rPr>
                <w:rFonts w:ascii="Calibri" w:hAnsi="Calibri" w:cs="Calibri"/>
              </w:rPr>
            </w:pPr>
            <w:r>
              <w:rPr>
                <w:rFonts w:ascii="Calibri" w:hAnsi="Calibri" w:cs="Calibri"/>
              </w:rPr>
              <w:t>Warning 0 - Unused</w:t>
            </w:r>
          </w:p>
        </w:tc>
        <w:tc>
          <w:tcPr>
            <w:tcW w:w="4514" w:type="dxa"/>
            <w:vAlign w:val="center"/>
          </w:tcPr>
          <w:p w14:paraId="350BEFA0" w14:textId="71A343C5" w:rsidR="001569D3" w:rsidRPr="001569D3" w:rsidRDefault="001569D3" w:rsidP="001569D3">
            <w:pPr>
              <w:spacing w:line="276" w:lineRule="auto"/>
              <w:jc w:val="center"/>
              <w:rPr>
                <w:rFonts w:ascii="Calibri" w:hAnsi="Calibri" w:cs="Calibri"/>
              </w:rPr>
            </w:pPr>
            <w:r>
              <w:rPr>
                <w:rFonts w:ascii="Calibri" w:hAnsi="Calibri" w:cs="Calibri"/>
              </w:rPr>
              <w:t xml:space="preserve">If emergency stop on HMI home screen is pressed, </w:t>
            </w:r>
            <w:r w:rsidR="00282EA2">
              <w:rPr>
                <w:rFonts w:ascii="Calibri" w:hAnsi="Calibri" w:cs="Calibri"/>
              </w:rPr>
              <w:t>Alarm 0 and Master Alarm is initiated.</w:t>
            </w:r>
          </w:p>
        </w:tc>
      </w:tr>
      <w:tr w:rsidR="001569D3" w14:paraId="7DD03806" w14:textId="77777777" w:rsidTr="00EC0E01">
        <w:trPr>
          <w:trHeight w:val="637"/>
          <w:jc w:val="center"/>
        </w:trPr>
        <w:tc>
          <w:tcPr>
            <w:tcW w:w="4514" w:type="dxa"/>
            <w:vAlign w:val="center"/>
          </w:tcPr>
          <w:p w14:paraId="34EA0C96" w14:textId="0A064149" w:rsidR="001569D3" w:rsidRPr="001569D3" w:rsidRDefault="00A77811" w:rsidP="001569D3">
            <w:pPr>
              <w:spacing w:line="276" w:lineRule="auto"/>
              <w:jc w:val="center"/>
              <w:rPr>
                <w:rFonts w:ascii="Calibri" w:hAnsi="Calibri" w:cs="Calibri"/>
              </w:rPr>
            </w:pPr>
            <w:r>
              <w:rPr>
                <w:rFonts w:ascii="Calibri" w:hAnsi="Calibri" w:cs="Calibri"/>
              </w:rPr>
              <w:t>A large box error count is witnessed here</w:t>
            </w:r>
            <w:r w:rsidR="00EC0E01">
              <w:rPr>
                <w:rFonts w:ascii="Calibri" w:hAnsi="Calibri" w:cs="Calibri"/>
              </w:rPr>
              <w:t>, Warning 1</w:t>
            </w:r>
            <w:r>
              <w:rPr>
                <w:rFonts w:ascii="Calibri" w:hAnsi="Calibri" w:cs="Calibri"/>
              </w:rPr>
              <w:t>. The error count value is inputted on the Engineer’s screen</w:t>
            </w:r>
          </w:p>
        </w:tc>
        <w:tc>
          <w:tcPr>
            <w:tcW w:w="4514" w:type="dxa"/>
            <w:vAlign w:val="center"/>
          </w:tcPr>
          <w:p w14:paraId="11F1A193" w14:textId="13CFCA34" w:rsidR="00282EA2" w:rsidRPr="001569D3" w:rsidRDefault="00282EA2" w:rsidP="00282EA2">
            <w:pPr>
              <w:spacing w:line="276" w:lineRule="auto"/>
              <w:jc w:val="center"/>
              <w:rPr>
                <w:rFonts w:ascii="Calibri" w:hAnsi="Calibri" w:cs="Calibri"/>
              </w:rPr>
            </w:pPr>
            <w:r>
              <w:rPr>
                <w:rFonts w:ascii="Calibri" w:hAnsi="Calibri" w:cs="Calibri"/>
              </w:rPr>
              <w:t>If a large box error count is observed by the program, Alarm 1 is set off.</w:t>
            </w:r>
            <w:r w:rsidR="00A77811">
              <w:rPr>
                <w:rFonts w:ascii="Calibri" w:hAnsi="Calibri" w:cs="Calibri"/>
              </w:rPr>
              <w:t xml:space="preserve"> This Alarm value is inputted on the Engineer page.</w:t>
            </w:r>
          </w:p>
        </w:tc>
      </w:tr>
      <w:tr w:rsidR="001569D3" w14:paraId="17F1BB67" w14:textId="77777777" w:rsidTr="00EC0E01">
        <w:trPr>
          <w:trHeight w:val="676"/>
          <w:jc w:val="center"/>
        </w:trPr>
        <w:tc>
          <w:tcPr>
            <w:tcW w:w="4514" w:type="dxa"/>
            <w:vAlign w:val="center"/>
          </w:tcPr>
          <w:p w14:paraId="38024427" w14:textId="0FB7EA79" w:rsidR="001569D3" w:rsidRPr="001569D3" w:rsidRDefault="00EC0E01" w:rsidP="001569D3">
            <w:pPr>
              <w:spacing w:line="276" w:lineRule="auto"/>
              <w:jc w:val="center"/>
              <w:rPr>
                <w:rFonts w:ascii="Calibri" w:hAnsi="Calibri" w:cs="Calibri"/>
              </w:rPr>
            </w:pPr>
            <w:r>
              <w:rPr>
                <w:rFonts w:ascii="Calibri" w:hAnsi="Calibri" w:cs="Calibri"/>
              </w:rPr>
              <w:t>The palletising error count warning value is inputted on Engineers page, and displayed on Warning 2</w:t>
            </w:r>
          </w:p>
        </w:tc>
        <w:tc>
          <w:tcPr>
            <w:tcW w:w="4514" w:type="dxa"/>
            <w:vAlign w:val="center"/>
          </w:tcPr>
          <w:p w14:paraId="49FD5D51" w14:textId="7826669C" w:rsidR="001569D3" w:rsidRPr="001569D3" w:rsidRDefault="00282EA2" w:rsidP="001569D3">
            <w:pPr>
              <w:spacing w:line="276" w:lineRule="auto"/>
              <w:jc w:val="center"/>
              <w:rPr>
                <w:rFonts w:ascii="Calibri" w:hAnsi="Calibri" w:cs="Calibri"/>
              </w:rPr>
            </w:pPr>
            <w:r>
              <w:rPr>
                <w:rFonts w:ascii="Calibri" w:hAnsi="Calibri" w:cs="Calibri"/>
              </w:rPr>
              <w:t>If a palletising box error count is observed by the program, Alarm 2 is set off.</w:t>
            </w:r>
            <w:r w:rsidR="00A77811">
              <w:rPr>
                <w:rFonts w:ascii="Calibri" w:hAnsi="Calibri" w:cs="Calibri"/>
              </w:rPr>
              <w:t xml:space="preserve"> This alarm value is inputted on Engineer page</w:t>
            </w:r>
          </w:p>
        </w:tc>
      </w:tr>
      <w:tr w:rsidR="001569D3" w14:paraId="6C9DCD86" w14:textId="77777777" w:rsidTr="00EC0E01">
        <w:trPr>
          <w:trHeight w:val="637"/>
          <w:jc w:val="center"/>
        </w:trPr>
        <w:tc>
          <w:tcPr>
            <w:tcW w:w="4514" w:type="dxa"/>
            <w:vAlign w:val="center"/>
          </w:tcPr>
          <w:p w14:paraId="2FAF2321" w14:textId="72C6A79B" w:rsidR="001569D3" w:rsidRPr="001569D3" w:rsidRDefault="00EC0E01" w:rsidP="001569D3">
            <w:pPr>
              <w:spacing w:line="276" w:lineRule="auto"/>
              <w:jc w:val="center"/>
              <w:rPr>
                <w:rFonts w:ascii="Calibri" w:hAnsi="Calibri" w:cs="Calibri"/>
              </w:rPr>
            </w:pPr>
            <w:r>
              <w:rPr>
                <w:rFonts w:ascii="Calibri" w:hAnsi="Calibri" w:cs="Calibri"/>
              </w:rPr>
              <w:t>The medium/small box error count is a combined value. It is displayed in Warning 3 position.</w:t>
            </w:r>
          </w:p>
        </w:tc>
        <w:tc>
          <w:tcPr>
            <w:tcW w:w="4514" w:type="dxa"/>
            <w:vAlign w:val="center"/>
          </w:tcPr>
          <w:p w14:paraId="6CE3721E" w14:textId="73C29A67" w:rsidR="001569D3" w:rsidRPr="001569D3" w:rsidRDefault="00282EA2" w:rsidP="001569D3">
            <w:pPr>
              <w:spacing w:line="276" w:lineRule="auto"/>
              <w:jc w:val="center"/>
              <w:rPr>
                <w:rFonts w:ascii="Calibri" w:hAnsi="Calibri" w:cs="Calibri"/>
              </w:rPr>
            </w:pPr>
            <w:r>
              <w:rPr>
                <w:rFonts w:ascii="Calibri" w:hAnsi="Calibri" w:cs="Calibri"/>
              </w:rPr>
              <w:t xml:space="preserve">If a medium/small box error count is observed, Alarm </w:t>
            </w:r>
            <w:r w:rsidR="00A77811">
              <w:rPr>
                <w:rFonts w:ascii="Calibri" w:hAnsi="Calibri" w:cs="Calibri"/>
              </w:rPr>
              <w:t>3</w:t>
            </w:r>
            <w:r>
              <w:rPr>
                <w:rFonts w:ascii="Calibri" w:hAnsi="Calibri" w:cs="Calibri"/>
              </w:rPr>
              <w:t xml:space="preserve"> is initiated.</w:t>
            </w:r>
            <w:r w:rsidR="00A77811">
              <w:rPr>
                <w:rFonts w:ascii="Calibri" w:hAnsi="Calibri" w:cs="Calibri"/>
              </w:rPr>
              <w:t xml:space="preserve"> This alarm value is inputted on engineer page.</w:t>
            </w:r>
          </w:p>
        </w:tc>
      </w:tr>
      <w:tr w:rsidR="001569D3" w14:paraId="5C631853" w14:textId="77777777" w:rsidTr="00EC0E01">
        <w:trPr>
          <w:trHeight w:val="637"/>
          <w:jc w:val="center"/>
        </w:trPr>
        <w:tc>
          <w:tcPr>
            <w:tcW w:w="4514" w:type="dxa"/>
            <w:vAlign w:val="center"/>
          </w:tcPr>
          <w:p w14:paraId="7CE28BC8" w14:textId="716FC23B" w:rsidR="001569D3" w:rsidRPr="001569D3" w:rsidRDefault="00EC0E01" w:rsidP="001569D3">
            <w:pPr>
              <w:spacing w:line="276" w:lineRule="auto"/>
              <w:jc w:val="center"/>
              <w:rPr>
                <w:rFonts w:ascii="Calibri" w:hAnsi="Calibri" w:cs="Calibri"/>
              </w:rPr>
            </w:pPr>
            <w:r>
              <w:rPr>
                <w:rFonts w:ascii="Calibri" w:hAnsi="Calibri" w:cs="Calibri"/>
              </w:rPr>
              <w:t>Warning 4 – Unused</w:t>
            </w:r>
          </w:p>
        </w:tc>
        <w:tc>
          <w:tcPr>
            <w:tcW w:w="4514" w:type="dxa"/>
            <w:vAlign w:val="center"/>
          </w:tcPr>
          <w:p w14:paraId="1A196C79" w14:textId="25E7E0A9" w:rsidR="001569D3" w:rsidRPr="001569D3" w:rsidRDefault="00282EA2" w:rsidP="001569D3">
            <w:pPr>
              <w:spacing w:line="276" w:lineRule="auto"/>
              <w:jc w:val="center"/>
              <w:rPr>
                <w:rFonts w:ascii="Calibri" w:hAnsi="Calibri" w:cs="Calibri"/>
              </w:rPr>
            </w:pPr>
            <w:r>
              <w:rPr>
                <w:rFonts w:ascii="Calibri" w:hAnsi="Calibri" w:cs="Calibri"/>
              </w:rPr>
              <w:t xml:space="preserve">If the Emergency stop on the local control panel is depressed, Alarm </w:t>
            </w:r>
            <w:r w:rsidR="00A77811">
              <w:rPr>
                <w:rFonts w:ascii="Calibri" w:hAnsi="Calibri" w:cs="Calibri"/>
              </w:rPr>
              <w:t>4</w:t>
            </w:r>
            <w:r>
              <w:rPr>
                <w:rFonts w:ascii="Calibri" w:hAnsi="Calibri" w:cs="Calibri"/>
              </w:rPr>
              <w:t xml:space="preserve"> is set off.</w:t>
            </w:r>
          </w:p>
        </w:tc>
      </w:tr>
      <w:tr w:rsidR="001569D3" w14:paraId="4BA51D6C" w14:textId="77777777" w:rsidTr="00EC0E01">
        <w:trPr>
          <w:trHeight w:val="637"/>
          <w:jc w:val="center"/>
        </w:trPr>
        <w:tc>
          <w:tcPr>
            <w:tcW w:w="4514" w:type="dxa"/>
            <w:vAlign w:val="center"/>
          </w:tcPr>
          <w:p w14:paraId="60A91519" w14:textId="62303C2E" w:rsidR="001569D3" w:rsidRPr="001569D3" w:rsidRDefault="00EC0E01" w:rsidP="001569D3">
            <w:pPr>
              <w:spacing w:line="276" w:lineRule="auto"/>
              <w:jc w:val="center"/>
              <w:rPr>
                <w:rFonts w:ascii="Calibri" w:hAnsi="Calibri" w:cs="Calibri"/>
              </w:rPr>
            </w:pPr>
            <w:r>
              <w:rPr>
                <w:rFonts w:ascii="Calibri" w:hAnsi="Calibri" w:cs="Calibri"/>
              </w:rPr>
              <w:t>Warning 5 – Unused</w:t>
            </w:r>
          </w:p>
        </w:tc>
        <w:tc>
          <w:tcPr>
            <w:tcW w:w="4514" w:type="dxa"/>
            <w:vAlign w:val="center"/>
          </w:tcPr>
          <w:p w14:paraId="519B3DF7" w14:textId="2BCF4A47" w:rsidR="001569D3" w:rsidRPr="001569D3" w:rsidRDefault="00282EA2" w:rsidP="001569D3">
            <w:pPr>
              <w:spacing w:line="276" w:lineRule="auto"/>
              <w:jc w:val="center"/>
              <w:rPr>
                <w:rFonts w:ascii="Calibri" w:hAnsi="Calibri" w:cs="Calibri"/>
              </w:rPr>
            </w:pPr>
            <w:r>
              <w:rPr>
                <w:rFonts w:ascii="Calibri" w:hAnsi="Calibri" w:cs="Calibri"/>
              </w:rPr>
              <w:t>If one of the 3 safety gates are opened</w:t>
            </w:r>
            <w:r w:rsidR="00A77811">
              <w:rPr>
                <w:rFonts w:ascii="Calibri" w:hAnsi="Calibri" w:cs="Calibri"/>
              </w:rPr>
              <w:t xml:space="preserve"> in the factory, Alarm 5 will be initiated.</w:t>
            </w:r>
          </w:p>
        </w:tc>
      </w:tr>
      <w:tr w:rsidR="001569D3" w14:paraId="6DC9FA4B" w14:textId="77777777" w:rsidTr="00EC0E01">
        <w:trPr>
          <w:trHeight w:val="676"/>
          <w:jc w:val="center"/>
        </w:trPr>
        <w:tc>
          <w:tcPr>
            <w:tcW w:w="4514" w:type="dxa"/>
            <w:vAlign w:val="center"/>
          </w:tcPr>
          <w:p w14:paraId="18669945" w14:textId="1B0226AD" w:rsidR="001569D3" w:rsidRPr="001569D3" w:rsidRDefault="00EC0E01" w:rsidP="001569D3">
            <w:pPr>
              <w:spacing w:line="276" w:lineRule="auto"/>
              <w:jc w:val="center"/>
              <w:rPr>
                <w:rFonts w:ascii="Calibri" w:hAnsi="Calibri" w:cs="Calibri"/>
              </w:rPr>
            </w:pPr>
            <w:r>
              <w:rPr>
                <w:rFonts w:ascii="Calibri" w:hAnsi="Calibri" w:cs="Calibri"/>
              </w:rPr>
              <w:t>Warning 6 – Unused</w:t>
            </w:r>
          </w:p>
        </w:tc>
        <w:tc>
          <w:tcPr>
            <w:tcW w:w="4514" w:type="dxa"/>
            <w:vAlign w:val="center"/>
          </w:tcPr>
          <w:p w14:paraId="3312A829" w14:textId="0A4DDDEA" w:rsidR="001569D3" w:rsidRPr="001569D3" w:rsidRDefault="00A77811" w:rsidP="001569D3">
            <w:pPr>
              <w:spacing w:line="276" w:lineRule="auto"/>
              <w:jc w:val="center"/>
              <w:rPr>
                <w:rFonts w:ascii="Calibri" w:hAnsi="Calibri" w:cs="Calibri"/>
              </w:rPr>
            </w:pPr>
            <w:r>
              <w:rPr>
                <w:rFonts w:ascii="Calibri" w:hAnsi="Calibri" w:cs="Calibri"/>
              </w:rPr>
              <w:t xml:space="preserve">If an excess weight is detected on the scale conveyor, Alarm 6 is initiated. </w:t>
            </w:r>
          </w:p>
        </w:tc>
      </w:tr>
      <w:tr w:rsidR="00A77811" w14:paraId="5D556A14" w14:textId="77777777" w:rsidTr="00EC0E01">
        <w:trPr>
          <w:trHeight w:val="676"/>
          <w:jc w:val="center"/>
        </w:trPr>
        <w:tc>
          <w:tcPr>
            <w:tcW w:w="4514" w:type="dxa"/>
            <w:vAlign w:val="center"/>
          </w:tcPr>
          <w:p w14:paraId="32297F7B" w14:textId="51326B53" w:rsidR="00A77811" w:rsidRPr="001569D3" w:rsidRDefault="00EC0E01" w:rsidP="001569D3">
            <w:pPr>
              <w:spacing w:line="276" w:lineRule="auto"/>
              <w:jc w:val="center"/>
              <w:rPr>
                <w:rFonts w:ascii="Calibri" w:hAnsi="Calibri" w:cs="Calibri"/>
              </w:rPr>
            </w:pPr>
            <w:r>
              <w:rPr>
                <w:rFonts w:ascii="Calibri" w:hAnsi="Calibri" w:cs="Calibri"/>
              </w:rPr>
              <w:t>Warning 7 - Unused</w:t>
            </w:r>
          </w:p>
        </w:tc>
        <w:tc>
          <w:tcPr>
            <w:tcW w:w="4514" w:type="dxa"/>
            <w:vAlign w:val="center"/>
          </w:tcPr>
          <w:p w14:paraId="7D0C563D" w14:textId="5305B6D7" w:rsidR="00A77811" w:rsidRPr="001569D3" w:rsidRDefault="00A77811" w:rsidP="001569D3">
            <w:pPr>
              <w:spacing w:line="276" w:lineRule="auto"/>
              <w:jc w:val="center"/>
              <w:rPr>
                <w:rFonts w:ascii="Calibri" w:hAnsi="Calibri" w:cs="Calibri"/>
              </w:rPr>
            </w:pPr>
            <w:r>
              <w:rPr>
                <w:rFonts w:ascii="Calibri" w:hAnsi="Calibri" w:cs="Calibri"/>
              </w:rPr>
              <w:t>Master Alarm is activated when any other alarms present.</w:t>
            </w:r>
          </w:p>
        </w:tc>
      </w:tr>
    </w:tbl>
    <w:p w14:paraId="1C557EE2" w14:textId="2EA0B30A" w:rsidR="00A479E1" w:rsidRDefault="00A479E1" w:rsidP="00EC0E01">
      <w:pPr>
        <w:pStyle w:val="Heading3"/>
        <w:rPr>
          <w:rFonts w:ascii="Calibri" w:hAnsi="Calibri" w:cs="Calibri"/>
          <w:color w:val="007789"/>
        </w:rPr>
      </w:pPr>
    </w:p>
    <w:p w14:paraId="19490CD0" w14:textId="4BC9EB52" w:rsidR="00D14847" w:rsidRPr="00EC0E01" w:rsidRDefault="00EC0E01" w:rsidP="00EC0E01">
      <w:pPr>
        <w:pStyle w:val="Heading3"/>
        <w:rPr>
          <w:rFonts w:ascii="Calibri" w:hAnsi="Calibri" w:cs="Calibri"/>
          <w:color w:val="auto"/>
        </w:rPr>
      </w:pPr>
      <w:bookmarkStart w:id="25" w:name="_Toc122113356"/>
      <w:r w:rsidRPr="00EC0E01">
        <w:rPr>
          <w:rFonts w:ascii="Calibri" w:hAnsi="Calibri" w:cs="Calibri"/>
          <w:color w:val="007789"/>
        </w:rPr>
        <w:t>Finished Warning/Alarm Screen Page</w:t>
      </w:r>
      <w:bookmarkEnd w:id="25"/>
    </w:p>
    <w:p w14:paraId="27CF3479" w14:textId="5911E5E1" w:rsidR="00EC0E01" w:rsidRDefault="00A479E1" w:rsidP="00EC0E01">
      <w:r w:rsidRPr="00167478">
        <w:rPr>
          <w:rFonts w:ascii="Calibri" w:hAnsi="Calibri" w:cs="Calibri"/>
          <w:noProof/>
          <w:sz w:val="24"/>
          <w:szCs w:val="24"/>
        </w:rPr>
        <w:drawing>
          <wp:anchor distT="0" distB="0" distL="114300" distR="114300" simplePos="0" relativeHeight="251782144" behindDoc="1" locked="0" layoutInCell="1" allowOverlap="1" wp14:anchorId="4A55DFE4" wp14:editId="3BFC9D32">
            <wp:simplePos x="0" y="0"/>
            <wp:positionH relativeFrom="column">
              <wp:posOffset>233045</wp:posOffset>
            </wp:positionH>
            <wp:positionV relativeFrom="paragraph">
              <wp:posOffset>213469</wp:posOffset>
            </wp:positionV>
            <wp:extent cx="5237480" cy="3520440"/>
            <wp:effectExtent l="38100" t="38100" r="39370" b="41910"/>
            <wp:wrapTight wrapText="bothSides">
              <wp:wrapPolygon edited="0">
                <wp:start x="-157" y="-234"/>
                <wp:lineTo x="-157" y="21740"/>
                <wp:lineTo x="21684" y="21740"/>
                <wp:lineTo x="21684" y="-234"/>
                <wp:lineTo x="-157" y="-234"/>
              </wp:wrapPolygon>
            </wp:wrapTight>
            <wp:docPr id="75" name="Picture 7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237480" cy="352044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p>
    <w:p w14:paraId="11C314D3" w14:textId="7E17C10F" w:rsidR="00EC0E01" w:rsidRPr="005F1D1D" w:rsidRDefault="005F1D1D" w:rsidP="00E051E9">
      <w:pPr>
        <w:pStyle w:val="Heading2"/>
        <w:rPr>
          <w:rFonts w:ascii="Calibri" w:hAnsi="Calibri" w:cs="Calibri"/>
          <w:b/>
          <w:bCs/>
          <w:color w:val="007789"/>
          <w:sz w:val="24"/>
          <w:szCs w:val="24"/>
        </w:rPr>
      </w:pPr>
      <w:bookmarkStart w:id="26" w:name="_Toc122113357"/>
      <w:r w:rsidRPr="005F1D1D">
        <w:rPr>
          <w:rFonts w:ascii="Calibri" w:hAnsi="Calibri" w:cs="Calibri"/>
          <w:b/>
          <w:bCs/>
          <w:color w:val="007789"/>
          <w:sz w:val="24"/>
          <w:szCs w:val="24"/>
        </w:rPr>
        <w:lastRenderedPageBreak/>
        <w:t>Engineers Page</w:t>
      </w:r>
      <w:bookmarkEnd w:id="26"/>
    </w:p>
    <w:p w14:paraId="73997266" w14:textId="5D295DCF" w:rsidR="00EC0E01" w:rsidRPr="005F1D1D" w:rsidRDefault="00E051E9" w:rsidP="005F1D1D">
      <w:pPr>
        <w:spacing w:line="276" w:lineRule="auto"/>
        <w:rPr>
          <w:rFonts w:ascii="Calibri" w:hAnsi="Calibri" w:cs="Calibri"/>
          <w:sz w:val="24"/>
          <w:szCs w:val="24"/>
        </w:rPr>
      </w:pPr>
      <w:r w:rsidRPr="00167478">
        <w:rPr>
          <w:rFonts w:ascii="Calibri" w:hAnsi="Calibri" w:cs="Calibri"/>
          <w:noProof/>
          <w:sz w:val="24"/>
          <w:szCs w:val="24"/>
        </w:rPr>
        <w:drawing>
          <wp:anchor distT="0" distB="0" distL="114300" distR="114300" simplePos="0" relativeHeight="251780096" behindDoc="1" locked="0" layoutInCell="1" allowOverlap="1" wp14:anchorId="36CA0AA3" wp14:editId="4EEBCEFB">
            <wp:simplePos x="0" y="0"/>
            <wp:positionH relativeFrom="column">
              <wp:posOffset>228600</wp:posOffset>
            </wp:positionH>
            <wp:positionV relativeFrom="paragraph">
              <wp:posOffset>4354086</wp:posOffset>
            </wp:positionV>
            <wp:extent cx="5238115" cy="3546475"/>
            <wp:effectExtent l="38100" t="38100" r="38735" b="34925"/>
            <wp:wrapTight wrapText="bothSides">
              <wp:wrapPolygon edited="0">
                <wp:start x="-157" y="-232"/>
                <wp:lineTo x="-157" y="21697"/>
                <wp:lineTo x="21681" y="21697"/>
                <wp:lineTo x="21681" y="-232"/>
                <wp:lineTo x="-157" y="-232"/>
              </wp:wrapPolygon>
            </wp:wrapTight>
            <wp:docPr id="73" name="Picture 73"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diagram&#10;&#10;Description automatically generated with medium confidence"/>
                    <pic:cNvPicPr/>
                  </pic:nvPicPr>
                  <pic:blipFill>
                    <a:blip r:embed="rId102">
                      <a:extLst>
                        <a:ext uri="{28A0092B-C50C-407E-A947-70E740481C1C}">
                          <a14:useLocalDpi xmlns:a14="http://schemas.microsoft.com/office/drawing/2010/main" val="0"/>
                        </a:ext>
                      </a:extLst>
                    </a:blip>
                    <a:stretch>
                      <a:fillRect/>
                    </a:stretch>
                  </pic:blipFill>
                  <pic:spPr>
                    <a:xfrm>
                      <a:off x="0" y="0"/>
                      <a:ext cx="5238115" cy="354647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5F1D1D">
        <w:rPr>
          <w:noProof/>
        </w:rPr>
        <w:drawing>
          <wp:anchor distT="0" distB="0" distL="114300" distR="114300" simplePos="0" relativeHeight="251786240" behindDoc="1" locked="0" layoutInCell="1" allowOverlap="1" wp14:anchorId="4AFED2C7" wp14:editId="55AF6556">
            <wp:simplePos x="0" y="0"/>
            <wp:positionH relativeFrom="column">
              <wp:posOffset>228600</wp:posOffset>
            </wp:positionH>
            <wp:positionV relativeFrom="paragraph">
              <wp:posOffset>559961</wp:posOffset>
            </wp:positionV>
            <wp:extent cx="5238115" cy="3577590"/>
            <wp:effectExtent l="38100" t="38100" r="38735" b="41910"/>
            <wp:wrapTight wrapText="bothSides">
              <wp:wrapPolygon edited="0">
                <wp:start x="-157" y="-230"/>
                <wp:lineTo x="-157" y="21738"/>
                <wp:lineTo x="21681" y="21738"/>
                <wp:lineTo x="21681" y="-230"/>
                <wp:lineTo x="-157" y="-230"/>
              </wp:wrapPolygon>
            </wp:wrapTight>
            <wp:docPr id="83" name="Picture 8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238115" cy="357759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The error counts for the boxes are inputted by the Engineer on this screen. It also contains the Master reset button. </w:t>
      </w:r>
    </w:p>
    <w:p w14:paraId="3DE3EA3F" w14:textId="21008934" w:rsidR="00EC0E01" w:rsidRPr="005F1D1D" w:rsidRDefault="00EC0E01" w:rsidP="005F1D1D">
      <w:pPr>
        <w:spacing w:line="276" w:lineRule="auto"/>
        <w:rPr>
          <w:rFonts w:ascii="Calibri" w:hAnsi="Calibri" w:cs="Calibri"/>
          <w:sz w:val="24"/>
          <w:szCs w:val="24"/>
        </w:rPr>
      </w:pPr>
    </w:p>
    <w:p w14:paraId="32D86E68" w14:textId="30E56575" w:rsidR="00EC0E01" w:rsidRPr="005F1D1D" w:rsidRDefault="00EC0E01" w:rsidP="005F1D1D">
      <w:pPr>
        <w:spacing w:line="276" w:lineRule="auto"/>
        <w:rPr>
          <w:rFonts w:ascii="Calibri" w:hAnsi="Calibri" w:cs="Calibri"/>
          <w:sz w:val="24"/>
          <w:szCs w:val="24"/>
        </w:rPr>
      </w:pPr>
    </w:p>
    <w:p w14:paraId="73D81947" w14:textId="4680E52F" w:rsidR="00EC0E01" w:rsidRPr="005F1D1D" w:rsidRDefault="00742083" w:rsidP="005F1D1D">
      <w:pPr>
        <w:spacing w:line="276" w:lineRule="auto"/>
        <w:rPr>
          <w:rFonts w:ascii="Calibri" w:hAnsi="Calibri" w:cs="Calibri"/>
          <w:sz w:val="24"/>
          <w:szCs w:val="24"/>
        </w:rPr>
      </w:pPr>
      <w:r>
        <w:rPr>
          <w:rFonts w:ascii="Calibri" w:hAnsi="Calibri" w:cs="Calibri"/>
          <w:sz w:val="24"/>
          <w:szCs w:val="24"/>
        </w:rPr>
        <w:lastRenderedPageBreak/>
        <w:t>The following table gives the minimal error count values for warnings and alarms.</w:t>
      </w:r>
    </w:p>
    <w:tbl>
      <w:tblPr>
        <w:tblStyle w:val="TableGrid"/>
        <w:tblW w:w="8781" w:type="dxa"/>
        <w:jc w:val="center"/>
        <w:tblBorders>
          <w:top w:val="single" w:sz="18" w:space="0" w:color="007789"/>
          <w:left w:val="single" w:sz="18" w:space="0" w:color="007789"/>
          <w:bottom w:val="single" w:sz="18" w:space="0" w:color="007789"/>
          <w:right w:val="single" w:sz="18" w:space="0" w:color="007789"/>
          <w:insideH w:val="single" w:sz="18" w:space="0" w:color="007789"/>
          <w:insideV w:val="single" w:sz="18" w:space="0" w:color="007789"/>
        </w:tblBorders>
        <w:tblLook w:val="04A0" w:firstRow="1" w:lastRow="0" w:firstColumn="1" w:lastColumn="0" w:noHBand="0" w:noVBand="1"/>
      </w:tblPr>
      <w:tblGrid>
        <w:gridCol w:w="2927"/>
        <w:gridCol w:w="2927"/>
        <w:gridCol w:w="2927"/>
      </w:tblGrid>
      <w:tr w:rsidR="00E051E9" w14:paraId="7796B1FF" w14:textId="77777777" w:rsidTr="00742083">
        <w:trPr>
          <w:trHeight w:val="485"/>
          <w:jc w:val="center"/>
        </w:trPr>
        <w:tc>
          <w:tcPr>
            <w:tcW w:w="2927" w:type="dxa"/>
            <w:vAlign w:val="center"/>
          </w:tcPr>
          <w:p w14:paraId="2CAA7099" w14:textId="77777777" w:rsidR="00E051E9" w:rsidRDefault="00E051E9" w:rsidP="00E051E9">
            <w:pPr>
              <w:spacing w:line="276" w:lineRule="auto"/>
              <w:jc w:val="center"/>
              <w:rPr>
                <w:rFonts w:ascii="Calibri" w:hAnsi="Calibri" w:cs="Calibri"/>
                <w:sz w:val="24"/>
                <w:szCs w:val="24"/>
              </w:rPr>
            </w:pPr>
          </w:p>
        </w:tc>
        <w:tc>
          <w:tcPr>
            <w:tcW w:w="2927" w:type="dxa"/>
            <w:vAlign w:val="center"/>
          </w:tcPr>
          <w:p w14:paraId="21AE5B1A" w14:textId="403DD9E0" w:rsidR="00E051E9" w:rsidRDefault="00E051E9" w:rsidP="00E051E9">
            <w:pPr>
              <w:spacing w:line="276" w:lineRule="auto"/>
              <w:jc w:val="center"/>
              <w:rPr>
                <w:rFonts w:ascii="Calibri" w:hAnsi="Calibri" w:cs="Calibri"/>
                <w:sz w:val="24"/>
                <w:szCs w:val="24"/>
              </w:rPr>
            </w:pPr>
            <w:r>
              <w:rPr>
                <w:rFonts w:ascii="Calibri" w:hAnsi="Calibri" w:cs="Calibri"/>
                <w:sz w:val="24"/>
                <w:szCs w:val="24"/>
              </w:rPr>
              <w:t>Warning Value</w:t>
            </w:r>
          </w:p>
        </w:tc>
        <w:tc>
          <w:tcPr>
            <w:tcW w:w="2927" w:type="dxa"/>
            <w:vAlign w:val="center"/>
          </w:tcPr>
          <w:p w14:paraId="38E9ACCB" w14:textId="45C62BC7" w:rsidR="00E051E9" w:rsidRDefault="00E051E9" w:rsidP="00E051E9">
            <w:pPr>
              <w:spacing w:line="276" w:lineRule="auto"/>
              <w:jc w:val="center"/>
              <w:rPr>
                <w:rFonts w:ascii="Calibri" w:hAnsi="Calibri" w:cs="Calibri"/>
                <w:sz w:val="24"/>
                <w:szCs w:val="24"/>
              </w:rPr>
            </w:pPr>
            <w:r>
              <w:rPr>
                <w:rFonts w:ascii="Calibri" w:hAnsi="Calibri" w:cs="Calibri"/>
                <w:sz w:val="24"/>
                <w:szCs w:val="24"/>
              </w:rPr>
              <w:t>Alarm Value</w:t>
            </w:r>
          </w:p>
        </w:tc>
      </w:tr>
      <w:tr w:rsidR="00E051E9" w14:paraId="71EC6B0F" w14:textId="77777777" w:rsidTr="00742083">
        <w:trPr>
          <w:trHeight w:val="485"/>
          <w:jc w:val="center"/>
        </w:trPr>
        <w:tc>
          <w:tcPr>
            <w:tcW w:w="2927" w:type="dxa"/>
            <w:vAlign w:val="center"/>
          </w:tcPr>
          <w:p w14:paraId="6B378410" w14:textId="652BE8FA" w:rsidR="00E051E9" w:rsidRDefault="00E051E9" w:rsidP="00E051E9">
            <w:pPr>
              <w:spacing w:line="276" w:lineRule="auto"/>
              <w:jc w:val="center"/>
              <w:rPr>
                <w:rFonts w:ascii="Calibri" w:hAnsi="Calibri" w:cs="Calibri"/>
                <w:sz w:val="24"/>
                <w:szCs w:val="24"/>
              </w:rPr>
            </w:pPr>
            <w:r>
              <w:rPr>
                <w:rFonts w:ascii="Calibri" w:hAnsi="Calibri" w:cs="Calibri"/>
                <w:sz w:val="24"/>
                <w:szCs w:val="24"/>
              </w:rPr>
              <w:t>Large Box</w:t>
            </w:r>
          </w:p>
        </w:tc>
        <w:tc>
          <w:tcPr>
            <w:tcW w:w="2927" w:type="dxa"/>
            <w:vAlign w:val="center"/>
          </w:tcPr>
          <w:p w14:paraId="4BD2408A" w14:textId="472BCED0" w:rsidR="00E051E9" w:rsidRDefault="00E051E9" w:rsidP="00E051E9">
            <w:pPr>
              <w:spacing w:line="276" w:lineRule="auto"/>
              <w:jc w:val="center"/>
              <w:rPr>
                <w:rFonts w:ascii="Calibri" w:hAnsi="Calibri" w:cs="Calibri"/>
                <w:sz w:val="24"/>
                <w:szCs w:val="24"/>
              </w:rPr>
            </w:pPr>
            <w:r>
              <w:rPr>
                <w:rFonts w:ascii="Calibri" w:hAnsi="Calibri" w:cs="Calibri"/>
                <w:sz w:val="24"/>
                <w:szCs w:val="24"/>
              </w:rPr>
              <w:t>3</w:t>
            </w:r>
          </w:p>
        </w:tc>
        <w:tc>
          <w:tcPr>
            <w:tcW w:w="2927" w:type="dxa"/>
            <w:vAlign w:val="center"/>
          </w:tcPr>
          <w:p w14:paraId="5C02C92B" w14:textId="4A31F87B" w:rsidR="00E051E9" w:rsidRDefault="00E051E9" w:rsidP="00E051E9">
            <w:pPr>
              <w:spacing w:line="276" w:lineRule="auto"/>
              <w:jc w:val="center"/>
              <w:rPr>
                <w:rFonts w:ascii="Calibri" w:hAnsi="Calibri" w:cs="Calibri"/>
                <w:sz w:val="24"/>
                <w:szCs w:val="24"/>
              </w:rPr>
            </w:pPr>
            <w:r>
              <w:rPr>
                <w:rFonts w:ascii="Calibri" w:hAnsi="Calibri" w:cs="Calibri"/>
                <w:sz w:val="24"/>
                <w:szCs w:val="24"/>
              </w:rPr>
              <w:t>4</w:t>
            </w:r>
          </w:p>
        </w:tc>
      </w:tr>
      <w:tr w:rsidR="00E051E9" w14:paraId="2FB28AEC" w14:textId="77777777" w:rsidTr="00742083">
        <w:trPr>
          <w:trHeight w:val="485"/>
          <w:jc w:val="center"/>
        </w:trPr>
        <w:tc>
          <w:tcPr>
            <w:tcW w:w="2927" w:type="dxa"/>
            <w:vAlign w:val="center"/>
          </w:tcPr>
          <w:p w14:paraId="15D402A2" w14:textId="1DBEB7DE" w:rsidR="00E051E9" w:rsidRDefault="00E051E9" w:rsidP="00E051E9">
            <w:pPr>
              <w:spacing w:line="276" w:lineRule="auto"/>
              <w:jc w:val="center"/>
              <w:rPr>
                <w:rFonts w:ascii="Calibri" w:hAnsi="Calibri" w:cs="Calibri"/>
                <w:sz w:val="24"/>
                <w:szCs w:val="24"/>
              </w:rPr>
            </w:pPr>
            <w:r>
              <w:rPr>
                <w:rFonts w:ascii="Calibri" w:hAnsi="Calibri" w:cs="Calibri"/>
                <w:sz w:val="24"/>
                <w:szCs w:val="24"/>
              </w:rPr>
              <w:t>Palletising Box</w:t>
            </w:r>
          </w:p>
        </w:tc>
        <w:tc>
          <w:tcPr>
            <w:tcW w:w="2927" w:type="dxa"/>
            <w:vAlign w:val="center"/>
          </w:tcPr>
          <w:p w14:paraId="0175AEC9" w14:textId="76A9ED3B" w:rsidR="00E051E9" w:rsidRDefault="00E051E9" w:rsidP="00E051E9">
            <w:pPr>
              <w:spacing w:line="276" w:lineRule="auto"/>
              <w:jc w:val="center"/>
              <w:rPr>
                <w:rFonts w:ascii="Calibri" w:hAnsi="Calibri" w:cs="Calibri"/>
                <w:sz w:val="24"/>
                <w:szCs w:val="24"/>
              </w:rPr>
            </w:pPr>
            <w:r>
              <w:rPr>
                <w:rFonts w:ascii="Calibri" w:hAnsi="Calibri" w:cs="Calibri"/>
                <w:sz w:val="24"/>
                <w:szCs w:val="24"/>
              </w:rPr>
              <w:t>3</w:t>
            </w:r>
          </w:p>
        </w:tc>
        <w:tc>
          <w:tcPr>
            <w:tcW w:w="2927" w:type="dxa"/>
            <w:vAlign w:val="center"/>
          </w:tcPr>
          <w:p w14:paraId="1ABF15C3" w14:textId="15BE8CF3" w:rsidR="00E051E9" w:rsidRDefault="00E051E9" w:rsidP="00E051E9">
            <w:pPr>
              <w:spacing w:line="276" w:lineRule="auto"/>
              <w:jc w:val="center"/>
              <w:rPr>
                <w:rFonts w:ascii="Calibri" w:hAnsi="Calibri" w:cs="Calibri"/>
                <w:sz w:val="24"/>
                <w:szCs w:val="24"/>
              </w:rPr>
            </w:pPr>
            <w:r>
              <w:rPr>
                <w:rFonts w:ascii="Calibri" w:hAnsi="Calibri" w:cs="Calibri"/>
                <w:sz w:val="24"/>
                <w:szCs w:val="24"/>
              </w:rPr>
              <w:t>4</w:t>
            </w:r>
          </w:p>
        </w:tc>
      </w:tr>
      <w:tr w:rsidR="00E051E9" w14:paraId="38C0BFF3" w14:textId="77777777" w:rsidTr="00742083">
        <w:trPr>
          <w:trHeight w:val="485"/>
          <w:jc w:val="center"/>
        </w:trPr>
        <w:tc>
          <w:tcPr>
            <w:tcW w:w="2927" w:type="dxa"/>
            <w:vAlign w:val="center"/>
          </w:tcPr>
          <w:p w14:paraId="6F883DBC" w14:textId="26CDFB3B" w:rsidR="00E051E9" w:rsidRDefault="00E051E9" w:rsidP="00E051E9">
            <w:pPr>
              <w:spacing w:line="276" w:lineRule="auto"/>
              <w:jc w:val="center"/>
              <w:rPr>
                <w:rFonts w:ascii="Calibri" w:hAnsi="Calibri" w:cs="Calibri"/>
                <w:sz w:val="24"/>
                <w:szCs w:val="24"/>
              </w:rPr>
            </w:pPr>
            <w:r>
              <w:rPr>
                <w:rFonts w:ascii="Calibri" w:hAnsi="Calibri" w:cs="Calibri"/>
                <w:sz w:val="24"/>
                <w:szCs w:val="24"/>
              </w:rPr>
              <w:t>Medium/small Boxes</w:t>
            </w:r>
          </w:p>
        </w:tc>
        <w:tc>
          <w:tcPr>
            <w:tcW w:w="2927" w:type="dxa"/>
            <w:vAlign w:val="center"/>
          </w:tcPr>
          <w:p w14:paraId="58B54E1E" w14:textId="6FFEF14F" w:rsidR="00E051E9" w:rsidRDefault="00E051E9" w:rsidP="00E051E9">
            <w:pPr>
              <w:spacing w:line="276" w:lineRule="auto"/>
              <w:jc w:val="center"/>
              <w:rPr>
                <w:rFonts w:ascii="Calibri" w:hAnsi="Calibri" w:cs="Calibri"/>
                <w:sz w:val="24"/>
                <w:szCs w:val="24"/>
              </w:rPr>
            </w:pPr>
            <w:r>
              <w:rPr>
                <w:rFonts w:ascii="Calibri" w:hAnsi="Calibri" w:cs="Calibri"/>
                <w:sz w:val="24"/>
                <w:szCs w:val="24"/>
              </w:rPr>
              <w:t>4</w:t>
            </w:r>
          </w:p>
        </w:tc>
        <w:tc>
          <w:tcPr>
            <w:tcW w:w="2927" w:type="dxa"/>
            <w:vAlign w:val="center"/>
          </w:tcPr>
          <w:p w14:paraId="3E82BE06" w14:textId="227C4DBA" w:rsidR="00E051E9" w:rsidRDefault="00E051E9" w:rsidP="00E051E9">
            <w:pPr>
              <w:spacing w:line="276" w:lineRule="auto"/>
              <w:jc w:val="center"/>
              <w:rPr>
                <w:rFonts w:ascii="Calibri" w:hAnsi="Calibri" w:cs="Calibri"/>
                <w:sz w:val="24"/>
                <w:szCs w:val="24"/>
              </w:rPr>
            </w:pPr>
            <w:r>
              <w:rPr>
                <w:rFonts w:ascii="Calibri" w:hAnsi="Calibri" w:cs="Calibri"/>
                <w:sz w:val="24"/>
                <w:szCs w:val="24"/>
              </w:rPr>
              <w:t>5</w:t>
            </w:r>
          </w:p>
        </w:tc>
      </w:tr>
    </w:tbl>
    <w:p w14:paraId="17618B53" w14:textId="705C20FA" w:rsidR="00EC0E01" w:rsidRPr="005F1D1D" w:rsidRDefault="00EC0E01" w:rsidP="005F1D1D">
      <w:pPr>
        <w:spacing w:line="276" w:lineRule="auto"/>
        <w:rPr>
          <w:rFonts w:ascii="Calibri" w:hAnsi="Calibri" w:cs="Calibri"/>
          <w:sz w:val="24"/>
          <w:szCs w:val="24"/>
        </w:rPr>
      </w:pPr>
    </w:p>
    <w:p w14:paraId="41B97727" w14:textId="43ACE37F" w:rsidR="00EC0E01" w:rsidRPr="005F1D1D" w:rsidRDefault="00EC0E01" w:rsidP="005F1D1D">
      <w:pPr>
        <w:spacing w:line="276" w:lineRule="auto"/>
        <w:rPr>
          <w:rFonts w:ascii="Calibri" w:hAnsi="Calibri" w:cs="Calibri"/>
          <w:sz w:val="24"/>
          <w:szCs w:val="24"/>
        </w:rPr>
      </w:pPr>
    </w:p>
    <w:p w14:paraId="086C8F83" w14:textId="378FEAA3" w:rsidR="00EC0E01" w:rsidRPr="00E051E9" w:rsidRDefault="00E051E9" w:rsidP="00E051E9">
      <w:pPr>
        <w:pStyle w:val="Heading3"/>
        <w:rPr>
          <w:rFonts w:ascii="Calibri" w:hAnsi="Calibri" w:cs="Calibri"/>
          <w:color w:val="007789"/>
        </w:rPr>
      </w:pPr>
      <w:bookmarkStart w:id="27" w:name="_Toc122113358"/>
      <w:r w:rsidRPr="00E051E9">
        <w:rPr>
          <w:noProof/>
          <w:color w:val="007789"/>
        </w:rPr>
        <w:drawing>
          <wp:anchor distT="0" distB="0" distL="114300" distR="114300" simplePos="0" relativeHeight="251783168" behindDoc="1" locked="0" layoutInCell="1" allowOverlap="1" wp14:anchorId="0E8A0F81" wp14:editId="652753F7">
            <wp:simplePos x="0" y="0"/>
            <wp:positionH relativeFrom="column">
              <wp:posOffset>287129</wp:posOffset>
            </wp:positionH>
            <wp:positionV relativeFrom="paragraph">
              <wp:posOffset>430464</wp:posOffset>
            </wp:positionV>
            <wp:extent cx="5148580" cy="3577590"/>
            <wp:effectExtent l="38100" t="38100" r="33020" b="41910"/>
            <wp:wrapTight wrapText="bothSides">
              <wp:wrapPolygon edited="0">
                <wp:start x="-160" y="-230"/>
                <wp:lineTo x="-160" y="21738"/>
                <wp:lineTo x="21659" y="21738"/>
                <wp:lineTo x="21659" y="-230"/>
                <wp:lineTo x="-160" y="-230"/>
              </wp:wrapPolygon>
            </wp:wrapTight>
            <wp:docPr id="79" name="Picture 7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5148580" cy="357759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Pr="00E051E9">
        <w:rPr>
          <w:rFonts w:ascii="Calibri" w:hAnsi="Calibri" w:cs="Calibri"/>
          <w:color w:val="007789"/>
        </w:rPr>
        <w:t>Finished Engineers Page</w:t>
      </w:r>
      <w:bookmarkEnd w:id="27"/>
    </w:p>
    <w:p w14:paraId="38BCA001" w14:textId="5B37EA67" w:rsidR="00EC0E01" w:rsidRPr="005F1D1D" w:rsidRDefault="00EC0E01" w:rsidP="005F1D1D">
      <w:pPr>
        <w:spacing w:line="276" w:lineRule="auto"/>
        <w:rPr>
          <w:rFonts w:ascii="Calibri" w:hAnsi="Calibri" w:cs="Calibri"/>
          <w:sz w:val="24"/>
          <w:szCs w:val="24"/>
        </w:rPr>
      </w:pPr>
    </w:p>
    <w:p w14:paraId="0791E466" w14:textId="054444E1" w:rsidR="00EC0E01" w:rsidRPr="005F1D1D" w:rsidRDefault="00EC0E01" w:rsidP="005F1D1D">
      <w:pPr>
        <w:spacing w:line="276" w:lineRule="auto"/>
        <w:rPr>
          <w:rFonts w:ascii="Calibri" w:hAnsi="Calibri" w:cs="Calibri"/>
          <w:sz w:val="24"/>
          <w:szCs w:val="24"/>
        </w:rPr>
      </w:pPr>
    </w:p>
    <w:p w14:paraId="5F00FE2A" w14:textId="761F044A" w:rsidR="00EC0E01" w:rsidRPr="005F1D1D" w:rsidRDefault="00EC0E01" w:rsidP="005F1D1D">
      <w:pPr>
        <w:spacing w:line="276" w:lineRule="auto"/>
        <w:rPr>
          <w:rFonts w:ascii="Calibri" w:hAnsi="Calibri" w:cs="Calibri"/>
          <w:sz w:val="24"/>
          <w:szCs w:val="24"/>
        </w:rPr>
      </w:pPr>
    </w:p>
    <w:p w14:paraId="1D468CF8" w14:textId="78B18E7F" w:rsidR="00EC0E01" w:rsidRPr="005F1D1D" w:rsidRDefault="00EC0E01" w:rsidP="005F1D1D">
      <w:pPr>
        <w:spacing w:line="276" w:lineRule="auto"/>
        <w:rPr>
          <w:rFonts w:ascii="Calibri" w:hAnsi="Calibri" w:cs="Calibri"/>
          <w:sz w:val="24"/>
          <w:szCs w:val="24"/>
        </w:rPr>
      </w:pPr>
    </w:p>
    <w:p w14:paraId="3B03ACA6" w14:textId="4546D38D" w:rsidR="00D14847" w:rsidRPr="005F1D1D" w:rsidRDefault="00D14847" w:rsidP="005F1D1D">
      <w:pPr>
        <w:spacing w:line="276" w:lineRule="auto"/>
        <w:rPr>
          <w:rFonts w:ascii="Calibri" w:hAnsi="Calibri" w:cs="Calibri"/>
          <w:sz w:val="24"/>
          <w:szCs w:val="24"/>
        </w:rPr>
      </w:pPr>
    </w:p>
    <w:p w14:paraId="6F4CD19D" w14:textId="2CDA6AB7" w:rsidR="00D14847" w:rsidRPr="005F1D1D" w:rsidRDefault="00D14847" w:rsidP="005F1D1D">
      <w:pPr>
        <w:spacing w:line="276" w:lineRule="auto"/>
        <w:rPr>
          <w:rFonts w:ascii="Calibri" w:hAnsi="Calibri" w:cs="Calibri"/>
          <w:sz w:val="24"/>
          <w:szCs w:val="24"/>
        </w:rPr>
      </w:pPr>
    </w:p>
    <w:p w14:paraId="6A2AAF1D" w14:textId="7F701067" w:rsidR="00D14847" w:rsidRPr="005F1D1D" w:rsidRDefault="00D14847" w:rsidP="005F1D1D">
      <w:pPr>
        <w:spacing w:line="276" w:lineRule="auto"/>
        <w:rPr>
          <w:rFonts w:ascii="Calibri" w:hAnsi="Calibri" w:cs="Calibri"/>
          <w:sz w:val="24"/>
          <w:szCs w:val="24"/>
        </w:rPr>
      </w:pPr>
    </w:p>
    <w:p w14:paraId="631CBFF3" w14:textId="2CBB0745" w:rsidR="00FE555D" w:rsidRDefault="00FE555D"/>
    <w:p w14:paraId="1E129D56" w14:textId="0DF05468" w:rsidR="00F615B4" w:rsidRDefault="00F615B4"/>
    <w:p w14:paraId="57E2D08D" w14:textId="7087501C" w:rsidR="00F615B4" w:rsidRPr="00F615B4" w:rsidRDefault="00F615B4" w:rsidP="00F615B4">
      <w:pPr>
        <w:pStyle w:val="Heading1"/>
        <w:spacing w:line="276" w:lineRule="auto"/>
        <w:rPr>
          <w:rFonts w:ascii="Calibri" w:hAnsi="Calibri" w:cs="Calibri"/>
          <w:b/>
          <w:bCs/>
          <w:color w:val="007789"/>
          <w:sz w:val="28"/>
          <w:szCs w:val="28"/>
        </w:rPr>
      </w:pPr>
      <w:bookmarkStart w:id="28" w:name="_Toc122113359"/>
      <w:r w:rsidRPr="00F615B4">
        <w:rPr>
          <w:rFonts w:ascii="Calibri" w:hAnsi="Calibri" w:cs="Calibri"/>
          <w:b/>
          <w:bCs/>
          <w:color w:val="007789"/>
          <w:sz w:val="28"/>
          <w:szCs w:val="28"/>
        </w:rPr>
        <w:lastRenderedPageBreak/>
        <w:t>Conclusion &amp; Improvements</w:t>
      </w:r>
      <w:bookmarkEnd w:id="28"/>
    </w:p>
    <w:p w14:paraId="50C91316" w14:textId="6FFFBA50" w:rsidR="00161EB1" w:rsidRDefault="00C729F1" w:rsidP="00F615B4">
      <w:pPr>
        <w:spacing w:line="276" w:lineRule="auto"/>
        <w:rPr>
          <w:rFonts w:ascii="Calibri" w:hAnsi="Calibri" w:cs="Calibri"/>
          <w:sz w:val="24"/>
          <w:szCs w:val="24"/>
        </w:rPr>
      </w:pPr>
      <w:r>
        <w:rPr>
          <w:rFonts w:ascii="Calibri" w:hAnsi="Calibri" w:cs="Calibri"/>
          <w:sz w:val="24"/>
          <w:szCs w:val="24"/>
        </w:rPr>
        <w:t xml:space="preserve">The design of the factory achieves what was required of it. It separates the four different sized boxes, by use of conveyors, diffuse sensors, pushers, scale conveyor and pop-up sorter. </w:t>
      </w:r>
    </w:p>
    <w:p w14:paraId="5BE28AAF" w14:textId="0A901E52" w:rsidR="00FE555D" w:rsidRPr="00F615B4" w:rsidRDefault="00161EB1" w:rsidP="00F615B4">
      <w:pPr>
        <w:spacing w:line="276" w:lineRule="auto"/>
        <w:rPr>
          <w:rFonts w:ascii="Calibri" w:hAnsi="Calibri" w:cs="Calibri"/>
          <w:sz w:val="24"/>
          <w:szCs w:val="24"/>
        </w:rPr>
      </w:pPr>
      <w:r>
        <w:rPr>
          <w:noProof/>
        </w:rPr>
        <w:drawing>
          <wp:anchor distT="0" distB="0" distL="114300" distR="114300" simplePos="0" relativeHeight="251894784" behindDoc="1" locked="0" layoutInCell="1" allowOverlap="1" wp14:anchorId="032399B9" wp14:editId="547164BA">
            <wp:simplePos x="0" y="0"/>
            <wp:positionH relativeFrom="column">
              <wp:posOffset>179070</wp:posOffset>
            </wp:positionH>
            <wp:positionV relativeFrom="paragraph">
              <wp:posOffset>1216982</wp:posOffset>
            </wp:positionV>
            <wp:extent cx="2974975" cy="2213610"/>
            <wp:effectExtent l="38100" t="38100" r="34925" b="34290"/>
            <wp:wrapTight wrapText="bothSides">
              <wp:wrapPolygon edited="0">
                <wp:start x="-277" y="-372"/>
                <wp:lineTo x="-277" y="21749"/>
                <wp:lineTo x="21715" y="21749"/>
                <wp:lineTo x="21715" y="-372"/>
                <wp:lineTo x="-277" y="-372"/>
              </wp:wrapPolygon>
            </wp:wrapTight>
            <wp:docPr id="281" name="Picture 281" descr="A model of a space shi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Picture 281" descr="A model of a space ship&#10;&#10;Description automatically generated with low confidence"/>
                    <pic:cNvPicPr/>
                  </pic:nvPicPr>
                  <pic:blipFill>
                    <a:blip r:embed="rId105">
                      <a:extLst>
                        <a:ext uri="{28A0092B-C50C-407E-A947-70E740481C1C}">
                          <a14:useLocalDpi xmlns:a14="http://schemas.microsoft.com/office/drawing/2010/main" val="0"/>
                        </a:ext>
                      </a:extLst>
                    </a:blip>
                    <a:stretch>
                      <a:fillRect/>
                    </a:stretch>
                  </pic:blipFill>
                  <pic:spPr>
                    <a:xfrm>
                      <a:off x="0" y="0"/>
                      <a:ext cx="2974975" cy="2213610"/>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95808" behindDoc="1" locked="0" layoutInCell="1" allowOverlap="1" wp14:anchorId="1085E462" wp14:editId="2AB74CB9">
            <wp:simplePos x="0" y="0"/>
            <wp:positionH relativeFrom="column">
              <wp:posOffset>3463290</wp:posOffset>
            </wp:positionH>
            <wp:positionV relativeFrom="paragraph">
              <wp:posOffset>914400</wp:posOffset>
            </wp:positionV>
            <wp:extent cx="2090420" cy="2499995"/>
            <wp:effectExtent l="38100" t="38100" r="43180" b="33655"/>
            <wp:wrapTight wrapText="bothSides">
              <wp:wrapPolygon edited="0">
                <wp:start x="-394" y="-329"/>
                <wp:lineTo x="-394" y="21726"/>
                <wp:lineTo x="21849" y="21726"/>
                <wp:lineTo x="21849" y="-329"/>
                <wp:lineTo x="-394" y="-329"/>
              </wp:wrapPolygon>
            </wp:wrapTight>
            <wp:docPr id="282" name="Picture 282"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Picture 282" descr="Diagram, engineering drawing, schematic&#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2090420" cy="2499995"/>
                    </a:xfrm>
                    <a:prstGeom prst="rect">
                      <a:avLst/>
                    </a:prstGeom>
                    <a:ln w="28575">
                      <a:solidFill>
                        <a:srgbClr val="007789"/>
                      </a:solidFill>
                    </a:ln>
                  </pic:spPr>
                </pic:pic>
              </a:graphicData>
            </a:graphic>
            <wp14:sizeRelH relativeFrom="page">
              <wp14:pctWidth>0</wp14:pctWidth>
            </wp14:sizeRelH>
            <wp14:sizeRelV relativeFrom="page">
              <wp14:pctHeight>0</wp14:pctHeight>
            </wp14:sizeRelV>
          </wp:anchor>
        </w:drawing>
      </w:r>
      <w:r w:rsidR="00C729F1">
        <w:rPr>
          <w:rFonts w:ascii="Calibri" w:hAnsi="Calibri" w:cs="Calibri"/>
          <w:sz w:val="24"/>
          <w:szCs w:val="24"/>
        </w:rPr>
        <w:t>Although the factory design works, some improvements could be made. The conveyors take up quite a bit of space, smaller length ones could have been used, spaced closer together</w:t>
      </w:r>
      <w:r w:rsidR="00FD0B2B">
        <w:rPr>
          <w:rFonts w:ascii="Calibri" w:hAnsi="Calibri" w:cs="Calibri"/>
          <w:sz w:val="24"/>
          <w:szCs w:val="24"/>
        </w:rPr>
        <w:t xml:space="preserve"> and the scale conveyor could weigh three sized boxes, rather than two. </w:t>
      </w:r>
      <w:r>
        <w:rPr>
          <w:rFonts w:ascii="Calibri" w:hAnsi="Calibri" w:cs="Calibri"/>
          <w:sz w:val="24"/>
          <w:szCs w:val="24"/>
        </w:rPr>
        <w:t xml:space="preserve">It would be cheaper to build, take less floorspace, less components and less points of failure. </w:t>
      </w:r>
      <w:r w:rsidR="00FD0B2B">
        <w:rPr>
          <w:rFonts w:ascii="Calibri" w:hAnsi="Calibri" w:cs="Calibri"/>
          <w:sz w:val="24"/>
          <w:szCs w:val="24"/>
        </w:rPr>
        <w:t xml:space="preserve">Something like shown </w:t>
      </w:r>
      <w:r w:rsidR="000A55CF">
        <w:rPr>
          <w:rFonts w:ascii="Calibri" w:hAnsi="Calibri" w:cs="Calibri"/>
          <w:sz w:val="24"/>
          <w:szCs w:val="24"/>
        </w:rPr>
        <w:t>below.</w:t>
      </w:r>
    </w:p>
    <w:p w14:paraId="5AFDF03A" w14:textId="58C1F776" w:rsidR="00161EB1" w:rsidRDefault="000A55CF" w:rsidP="00F615B4">
      <w:pPr>
        <w:spacing w:line="276" w:lineRule="auto"/>
        <w:rPr>
          <w:rFonts w:ascii="Calibri" w:hAnsi="Calibri" w:cs="Calibri"/>
          <w:sz w:val="24"/>
          <w:szCs w:val="24"/>
        </w:rPr>
      </w:pPr>
      <w:r>
        <w:rPr>
          <w:rFonts w:ascii="Calibri" w:hAnsi="Calibri" w:cs="Calibri"/>
          <w:sz w:val="24"/>
          <w:szCs w:val="24"/>
        </w:rPr>
        <w:t>The build could have been located closer to the side of the building; this would have decreased the amount of safety fencing required to barrier off the installation.</w:t>
      </w:r>
    </w:p>
    <w:p w14:paraId="475EC371" w14:textId="20DDC68D" w:rsidR="000A55CF" w:rsidRPr="00F615B4" w:rsidRDefault="000A55CF" w:rsidP="00F615B4">
      <w:pPr>
        <w:spacing w:line="276" w:lineRule="auto"/>
        <w:rPr>
          <w:rFonts w:ascii="Calibri" w:hAnsi="Calibri" w:cs="Calibri"/>
          <w:sz w:val="24"/>
          <w:szCs w:val="24"/>
        </w:rPr>
      </w:pPr>
      <w:r>
        <w:rPr>
          <w:rFonts w:ascii="Calibri" w:hAnsi="Calibri" w:cs="Calibri"/>
          <w:sz w:val="24"/>
          <w:szCs w:val="24"/>
        </w:rPr>
        <w:t>The HMI home screen is a bit busy. If designed again</w:t>
      </w:r>
      <w:r w:rsidR="00161EB1">
        <w:rPr>
          <w:rFonts w:ascii="Calibri" w:hAnsi="Calibri" w:cs="Calibri"/>
          <w:sz w:val="24"/>
          <w:szCs w:val="24"/>
        </w:rPr>
        <w:t>, I would share the information over another page. Currently the Engineer screen can be accessed by any user. It could be password protected to prevent unwanted persons accepting alarms.</w:t>
      </w:r>
      <w:r w:rsidR="002965B6">
        <w:rPr>
          <w:rFonts w:ascii="Calibri" w:hAnsi="Calibri" w:cs="Calibri"/>
          <w:sz w:val="24"/>
          <w:szCs w:val="24"/>
        </w:rPr>
        <w:t xml:space="preserve"> In the current design, the digital display of the weight is located close to the scale conveyor. This could have been designed and programmed to display on the HMI</w:t>
      </w:r>
    </w:p>
    <w:p w14:paraId="0C714256" w14:textId="4AF9AA61" w:rsidR="00F615B4" w:rsidRPr="00F615B4" w:rsidRDefault="00F615B4" w:rsidP="00F615B4">
      <w:pPr>
        <w:spacing w:line="276" w:lineRule="auto"/>
        <w:rPr>
          <w:rFonts w:ascii="Calibri" w:hAnsi="Calibri" w:cs="Calibri"/>
          <w:sz w:val="24"/>
          <w:szCs w:val="24"/>
        </w:rPr>
      </w:pPr>
    </w:p>
    <w:p w14:paraId="3B360CF2" w14:textId="6939D13F" w:rsidR="00F615B4" w:rsidRPr="00F615B4" w:rsidRDefault="00F615B4" w:rsidP="00F615B4">
      <w:pPr>
        <w:spacing w:line="276" w:lineRule="auto"/>
        <w:rPr>
          <w:rFonts w:ascii="Calibri" w:hAnsi="Calibri" w:cs="Calibri"/>
          <w:sz w:val="24"/>
          <w:szCs w:val="24"/>
        </w:rPr>
      </w:pPr>
    </w:p>
    <w:p w14:paraId="6A1D5685" w14:textId="3036F34F" w:rsidR="00F615B4" w:rsidRPr="00F615B4" w:rsidRDefault="00F615B4" w:rsidP="00F615B4">
      <w:pPr>
        <w:spacing w:line="276" w:lineRule="auto"/>
        <w:rPr>
          <w:rFonts w:ascii="Calibri" w:hAnsi="Calibri" w:cs="Calibri"/>
          <w:sz w:val="24"/>
          <w:szCs w:val="24"/>
        </w:rPr>
      </w:pPr>
    </w:p>
    <w:p w14:paraId="4720F597" w14:textId="32D09CEE" w:rsidR="00F615B4" w:rsidRDefault="00F615B4" w:rsidP="00F615B4">
      <w:pPr>
        <w:spacing w:line="276" w:lineRule="auto"/>
        <w:rPr>
          <w:rFonts w:ascii="Calibri" w:hAnsi="Calibri" w:cs="Calibri"/>
          <w:sz w:val="24"/>
          <w:szCs w:val="24"/>
        </w:rPr>
      </w:pPr>
    </w:p>
    <w:p w14:paraId="0821383F" w14:textId="7D777DEF" w:rsidR="00FD0B2B" w:rsidRDefault="00FD0B2B" w:rsidP="00F615B4">
      <w:pPr>
        <w:spacing w:line="276" w:lineRule="auto"/>
        <w:rPr>
          <w:rFonts w:ascii="Calibri" w:hAnsi="Calibri" w:cs="Calibri"/>
          <w:sz w:val="24"/>
          <w:szCs w:val="24"/>
        </w:rPr>
      </w:pPr>
    </w:p>
    <w:p w14:paraId="6C272ABD" w14:textId="359F8AAC" w:rsidR="00FD0B2B" w:rsidRDefault="00FD0B2B" w:rsidP="00F615B4">
      <w:pPr>
        <w:spacing w:line="276" w:lineRule="auto"/>
        <w:rPr>
          <w:rFonts w:ascii="Calibri" w:hAnsi="Calibri" w:cs="Calibri"/>
          <w:sz w:val="24"/>
          <w:szCs w:val="24"/>
        </w:rPr>
      </w:pPr>
    </w:p>
    <w:p w14:paraId="4497C59F" w14:textId="0D853623" w:rsidR="00FD0B2B" w:rsidRDefault="00FD0B2B" w:rsidP="00F615B4">
      <w:pPr>
        <w:spacing w:line="276" w:lineRule="auto"/>
        <w:rPr>
          <w:rFonts w:ascii="Calibri" w:hAnsi="Calibri" w:cs="Calibri"/>
          <w:sz w:val="24"/>
          <w:szCs w:val="24"/>
        </w:rPr>
      </w:pPr>
    </w:p>
    <w:p w14:paraId="462D8B9F" w14:textId="77777777" w:rsidR="00F615B4" w:rsidRPr="00F615B4" w:rsidRDefault="00F615B4">
      <w:pPr>
        <w:rPr>
          <w:rFonts w:ascii="Calibri" w:hAnsi="Calibri" w:cs="Calibri"/>
          <w:sz w:val="24"/>
          <w:szCs w:val="24"/>
        </w:rPr>
      </w:pPr>
    </w:p>
    <w:bookmarkStart w:id="29" w:name="_Toc122113360" w:displacedByCustomXml="next"/>
    <w:sdt>
      <w:sdtPr>
        <w:rPr>
          <w:rFonts w:asciiTheme="minorHAnsi" w:eastAsiaTheme="minorHAnsi" w:hAnsiTheme="minorHAnsi" w:cstheme="minorBidi"/>
          <w:color w:val="auto"/>
          <w:sz w:val="22"/>
          <w:szCs w:val="22"/>
        </w:rPr>
        <w:id w:val="2001083123"/>
        <w:docPartObj>
          <w:docPartGallery w:val="Bibliographies"/>
          <w:docPartUnique/>
        </w:docPartObj>
      </w:sdtPr>
      <w:sdtContent>
        <w:p w14:paraId="0B1A9611" w14:textId="5B5A8B6C" w:rsidR="00FE555D" w:rsidRDefault="00FE555D">
          <w:pPr>
            <w:pStyle w:val="Heading1"/>
          </w:pPr>
          <w:r w:rsidRPr="00FE555D">
            <w:rPr>
              <w:b/>
              <w:bCs/>
              <w:color w:val="007789"/>
            </w:rPr>
            <w:t>References</w:t>
          </w:r>
          <w:bookmarkEnd w:id="29"/>
        </w:p>
        <w:sdt>
          <w:sdtPr>
            <w:id w:val="-573587230"/>
            <w:bibliography/>
          </w:sdtPr>
          <w:sdtContent>
            <w:p w14:paraId="5BCF2482" w14:textId="77777777" w:rsidR="00F615B4" w:rsidRDefault="00FE55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615B4" w14:paraId="687E16C3" w14:textId="77777777">
                <w:trPr>
                  <w:divId w:val="202444088"/>
                  <w:tblCellSpacing w:w="15" w:type="dxa"/>
                </w:trPr>
                <w:tc>
                  <w:tcPr>
                    <w:tcW w:w="50" w:type="pct"/>
                    <w:hideMark/>
                  </w:tcPr>
                  <w:p w14:paraId="39F75239" w14:textId="35F6E580" w:rsidR="00F615B4" w:rsidRDefault="00F615B4">
                    <w:pPr>
                      <w:pStyle w:val="Bibliography"/>
                      <w:rPr>
                        <w:noProof/>
                        <w:sz w:val="24"/>
                        <w:szCs w:val="24"/>
                      </w:rPr>
                    </w:pPr>
                    <w:r>
                      <w:rPr>
                        <w:noProof/>
                      </w:rPr>
                      <w:t xml:space="preserve">[1] </w:t>
                    </w:r>
                  </w:p>
                </w:tc>
                <w:tc>
                  <w:tcPr>
                    <w:tcW w:w="0" w:type="auto"/>
                    <w:hideMark/>
                  </w:tcPr>
                  <w:p w14:paraId="601A355D" w14:textId="77777777" w:rsidR="00F615B4" w:rsidRDefault="00F615B4">
                    <w:pPr>
                      <w:pStyle w:val="Bibliography"/>
                      <w:rPr>
                        <w:noProof/>
                      </w:rPr>
                    </w:pPr>
                    <w:r>
                      <w:rPr>
                        <w:noProof/>
                      </w:rPr>
                      <w:t>“Micrologix 1200 PLC,1762-L40BWA 40i/o,” Allen Bradley, [Online]. Available: https://uk.rs-online.com/web/p/plc-accessories/3640689. [Accessed 09 Dec 2022].</w:t>
                    </w:r>
                  </w:p>
                </w:tc>
              </w:tr>
              <w:tr w:rsidR="00F615B4" w14:paraId="311B3193" w14:textId="77777777">
                <w:trPr>
                  <w:divId w:val="202444088"/>
                  <w:tblCellSpacing w:w="15" w:type="dxa"/>
                </w:trPr>
                <w:tc>
                  <w:tcPr>
                    <w:tcW w:w="50" w:type="pct"/>
                    <w:hideMark/>
                  </w:tcPr>
                  <w:p w14:paraId="483C18D9" w14:textId="77777777" w:rsidR="00F615B4" w:rsidRDefault="00F615B4">
                    <w:pPr>
                      <w:pStyle w:val="Bibliography"/>
                      <w:rPr>
                        <w:noProof/>
                      </w:rPr>
                    </w:pPr>
                    <w:r>
                      <w:rPr>
                        <w:noProof/>
                      </w:rPr>
                      <w:t xml:space="preserve">[2] </w:t>
                    </w:r>
                  </w:p>
                </w:tc>
                <w:tc>
                  <w:tcPr>
                    <w:tcW w:w="0" w:type="auto"/>
                    <w:hideMark/>
                  </w:tcPr>
                  <w:p w14:paraId="449206C9" w14:textId="77777777" w:rsidR="00F615B4" w:rsidRDefault="00F615B4">
                    <w:pPr>
                      <w:pStyle w:val="Bibliography"/>
                      <w:rPr>
                        <w:noProof/>
                      </w:rPr>
                    </w:pPr>
                    <w:r>
                      <w:rPr>
                        <w:noProof/>
                      </w:rPr>
                      <w:t>Siemens, “SIMATIC S7-1200,” Siemens, [Online]. Available: https://new.siemens.com/global/en/products/automation/systems/industrial/plc/s7-1200.html. [Accessed 11 Dec 2022].</w:t>
                    </w:r>
                  </w:p>
                </w:tc>
              </w:tr>
              <w:tr w:rsidR="00F615B4" w14:paraId="3105AAE5" w14:textId="77777777">
                <w:trPr>
                  <w:divId w:val="202444088"/>
                  <w:tblCellSpacing w:w="15" w:type="dxa"/>
                </w:trPr>
                <w:tc>
                  <w:tcPr>
                    <w:tcW w:w="50" w:type="pct"/>
                    <w:hideMark/>
                  </w:tcPr>
                  <w:p w14:paraId="7B49A519" w14:textId="77777777" w:rsidR="00F615B4" w:rsidRDefault="00F615B4">
                    <w:pPr>
                      <w:pStyle w:val="Bibliography"/>
                      <w:rPr>
                        <w:noProof/>
                      </w:rPr>
                    </w:pPr>
                    <w:r>
                      <w:rPr>
                        <w:noProof/>
                      </w:rPr>
                      <w:t xml:space="preserve">[3] </w:t>
                    </w:r>
                  </w:p>
                </w:tc>
                <w:tc>
                  <w:tcPr>
                    <w:tcW w:w="0" w:type="auto"/>
                    <w:hideMark/>
                  </w:tcPr>
                  <w:p w14:paraId="534FA1F9" w14:textId="77777777" w:rsidR="00F615B4" w:rsidRDefault="00F615B4">
                    <w:pPr>
                      <w:pStyle w:val="Bibliography"/>
                      <w:rPr>
                        <w:noProof/>
                      </w:rPr>
                    </w:pPr>
                    <w:r>
                      <w:rPr>
                        <w:noProof/>
                      </w:rPr>
                      <w:t>“All PLC programmable controllers,” Rockwell Automation, [Online]. Available: https://www.rockwellautomation.com/en-gb/products/hardware/allen-bradley/programmable-controllers/small-controllers/slc-500-controllers.html. [Accessed 11 Dec 2022].</w:t>
                    </w:r>
                  </w:p>
                </w:tc>
              </w:tr>
              <w:tr w:rsidR="00F615B4" w14:paraId="47EFE9D1" w14:textId="77777777">
                <w:trPr>
                  <w:divId w:val="202444088"/>
                  <w:tblCellSpacing w:w="15" w:type="dxa"/>
                </w:trPr>
                <w:tc>
                  <w:tcPr>
                    <w:tcW w:w="50" w:type="pct"/>
                    <w:hideMark/>
                  </w:tcPr>
                  <w:p w14:paraId="4179DA13" w14:textId="77777777" w:rsidR="00F615B4" w:rsidRDefault="00F615B4">
                    <w:pPr>
                      <w:pStyle w:val="Bibliography"/>
                      <w:rPr>
                        <w:noProof/>
                      </w:rPr>
                    </w:pPr>
                    <w:r>
                      <w:rPr>
                        <w:noProof/>
                      </w:rPr>
                      <w:t xml:space="preserve">[4] </w:t>
                    </w:r>
                  </w:p>
                </w:tc>
                <w:tc>
                  <w:tcPr>
                    <w:tcW w:w="0" w:type="auto"/>
                    <w:hideMark/>
                  </w:tcPr>
                  <w:p w14:paraId="7AAFDE4B" w14:textId="77777777" w:rsidR="00F615B4" w:rsidRDefault="00F615B4">
                    <w:pPr>
                      <w:pStyle w:val="Bibliography"/>
                      <w:rPr>
                        <w:noProof/>
                      </w:rPr>
                    </w:pPr>
                    <w:r>
                      <w:rPr>
                        <w:noProof/>
                      </w:rPr>
                      <w:t>“Factory i/o About,” Factory i/o, [Online]. Available: https://docs.factoryio.com/. [Accessed 07 Dec 2022].</w:t>
                    </w:r>
                  </w:p>
                </w:tc>
              </w:tr>
              <w:tr w:rsidR="00F615B4" w14:paraId="1BAE2615" w14:textId="77777777">
                <w:trPr>
                  <w:divId w:val="202444088"/>
                  <w:tblCellSpacing w:w="15" w:type="dxa"/>
                </w:trPr>
                <w:tc>
                  <w:tcPr>
                    <w:tcW w:w="50" w:type="pct"/>
                    <w:hideMark/>
                  </w:tcPr>
                  <w:p w14:paraId="59E9D975" w14:textId="77777777" w:rsidR="00F615B4" w:rsidRDefault="00F615B4">
                    <w:pPr>
                      <w:pStyle w:val="Bibliography"/>
                      <w:rPr>
                        <w:noProof/>
                      </w:rPr>
                    </w:pPr>
                    <w:r>
                      <w:rPr>
                        <w:noProof/>
                      </w:rPr>
                      <w:t xml:space="preserve">[5] </w:t>
                    </w:r>
                  </w:p>
                </w:tc>
                <w:tc>
                  <w:tcPr>
                    <w:tcW w:w="0" w:type="auto"/>
                    <w:hideMark/>
                  </w:tcPr>
                  <w:p w14:paraId="7B4831DF" w14:textId="77777777" w:rsidR="00F615B4" w:rsidRDefault="00F615B4">
                    <w:pPr>
                      <w:pStyle w:val="Bibliography"/>
                      <w:rPr>
                        <w:noProof/>
                      </w:rPr>
                    </w:pPr>
                    <w:r>
                      <w:rPr>
                        <w:noProof/>
                      </w:rPr>
                      <w:t>“Simatic HMI,” Siemens, [Online]. Available: https://assets.new.siemens.com/siemens/assets/api/uuid:796d5e95-d5a9-4ddc-93d0-a3597bdaa7b5/dffa-b10135-03-br-simatic-hmi-mehrwerte-24-pages-deenus-144.pdf. [Accessed 16 Dec 2022].</w:t>
                    </w:r>
                  </w:p>
                </w:tc>
              </w:tr>
            </w:tbl>
            <w:p w14:paraId="02F7C707" w14:textId="77777777" w:rsidR="00F615B4" w:rsidRDefault="00F615B4">
              <w:pPr>
                <w:divId w:val="202444088"/>
                <w:rPr>
                  <w:rFonts w:eastAsia="Times New Roman"/>
                  <w:noProof/>
                </w:rPr>
              </w:pPr>
            </w:p>
            <w:p w14:paraId="15FBCD04" w14:textId="0F8C89E6" w:rsidR="00FE555D" w:rsidRDefault="00FE555D">
              <w:r>
                <w:rPr>
                  <w:b/>
                  <w:bCs/>
                  <w:noProof/>
                </w:rPr>
                <w:fldChar w:fldCharType="end"/>
              </w:r>
            </w:p>
          </w:sdtContent>
        </w:sdt>
      </w:sdtContent>
    </w:sdt>
    <w:p w14:paraId="22145BD5" w14:textId="77777777" w:rsidR="00FE555D" w:rsidRDefault="00FE555D"/>
    <w:sectPr w:rsidR="00FE555D">
      <w:footerReference w:type="default" r:id="rId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27CAC" w14:textId="77777777" w:rsidR="00ED34E0" w:rsidRDefault="00ED34E0" w:rsidP="00FE555D">
      <w:pPr>
        <w:spacing w:after="0" w:line="240" w:lineRule="auto"/>
      </w:pPr>
      <w:r>
        <w:separator/>
      </w:r>
    </w:p>
  </w:endnote>
  <w:endnote w:type="continuationSeparator" w:id="0">
    <w:p w14:paraId="05E86AD5" w14:textId="77777777" w:rsidR="00ED34E0" w:rsidRDefault="00ED34E0" w:rsidP="00FE5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6A0FE" w14:textId="41449E58" w:rsidR="00FE555D" w:rsidRDefault="00FE555D" w:rsidP="00FE555D">
    <w:pPr>
      <w:pStyle w:val="Footer"/>
    </w:pPr>
    <w:r>
      <w:t>Christian Howells</w:t>
    </w:r>
    <w:r>
      <w:tab/>
    </w:r>
    <w:sdt>
      <w:sdtPr>
        <w:id w:val="73042783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11E91D3" w14:textId="77777777" w:rsidR="00FE555D" w:rsidRDefault="00FE5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B0750" w14:textId="77777777" w:rsidR="00ED34E0" w:rsidRDefault="00ED34E0" w:rsidP="00FE555D">
      <w:pPr>
        <w:spacing w:after="0" w:line="240" w:lineRule="auto"/>
      </w:pPr>
      <w:r>
        <w:separator/>
      </w:r>
    </w:p>
  </w:footnote>
  <w:footnote w:type="continuationSeparator" w:id="0">
    <w:p w14:paraId="33E0C148" w14:textId="77777777" w:rsidR="00ED34E0" w:rsidRDefault="00ED34E0" w:rsidP="00FE5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C3821"/>
    <w:multiLevelType w:val="hybridMultilevel"/>
    <w:tmpl w:val="1024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924BB"/>
    <w:multiLevelType w:val="hybridMultilevel"/>
    <w:tmpl w:val="B77A4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E15DD"/>
    <w:multiLevelType w:val="hybridMultilevel"/>
    <w:tmpl w:val="DE12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7227B"/>
    <w:multiLevelType w:val="hybridMultilevel"/>
    <w:tmpl w:val="DCEAB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71A26"/>
    <w:multiLevelType w:val="hybridMultilevel"/>
    <w:tmpl w:val="D812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BB2246"/>
    <w:multiLevelType w:val="hybridMultilevel"/>
    <w:tmpl w:val="297CE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6F05B0"/>
    <w:multiLevelType w:val="hybridMultilevel"/>
    <w:tmpl w:val="DDEC2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53450"/>
    <w:multiLevelType w:val="hybridMultilevel"/>
    <w:tmpl w:val="431C0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F33A59"/>
    <w:multiLevelType w:val="hybridMultilevel"/>
    <w:tmpl w:val="DA0C7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6366A0"/>
    <w:multiLevelType w:val="hybridMultilevel"/>
    <w:tmpl w:val="BDD06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27B91"/>
    <w:multiLevelType w:val="hybridMultilevel"/>
    <w:tmpl w:val="95B02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A56FA1"/>
    <w:multiLevelType w:val="hybridMultilevel"/>
    <w:tmpl w:val="3E6AB1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784421">
    <w:abstractNumId w:val="9"/>
  </w:num>
  <w:num w:numId="2" w16cid:durableId="593244980">
    <w:abstractNumId w:val="1"/>
  </w:num>
  <w:num w:numId="3" w16cid:durableId="955873352">
    <w:abstractNumId w:val="3"/>
  </w:num>
  <w:num w:numId="4" w16cid:durableId="864055424">
    <w:abstractNumId w:val="5"/>
  </w:num>
  <w:num w:numId="5" w16cid:durableId="245846614">
    <w:abstractNumId w:val="11"/>
  </w:num>
  <w:num w:numId="6" w16cid:durableId="818883496">
    <w:abstractNumId w:val="0"/>
  </w:num>
  <w:num w:numId="7" w16cid:durableId="156457914">
    <w:abstractNumId w:val="7"/>
  </w:num>
  <w:num w:numId="8" w16cid:durableId="419108105">
    <w:abstractNumId w:val="2"/>
  </w:num>
  <w:num w:numId="9" w16cid:durableId="306209646">
    <w:abstractNumId w:val="6"/>
  </w:num>
  <w:num w:numId="10" w16cid:durableId="1561869010">
    <w:abstractNumId w:val="8"/>
  </w:num>
  <w:num w:numId="11" w16cid:durableId="1420369793">
    <w:abstractNumId w:val="4"/>
  </w:num>
  <w:num w:numId="12" w16cid:durableId="7346224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55D"/>
    <w:rsid w:val="000023AF"/>
    <w:rsid w:val="00007264"/>
    <w:rsid w:val="00022671"/>
    <w:rsid w:val="00031607"/>
    <w:rsid w:val="00052883"/>
    <w:rsid w:val="00085389"/>
    <w:rsid w:val="00090665"/>
    <w:rsid w:val="000A55CF"/>
    <w:rsid w:val="000B3DA0"/>
    <w:rsid w:val="000F34CB"/>
    <w:rsid w:val="00121B9A"/>
    <w:rsid w:val="001310D3"/>
    <w:rsid w:val="00132506"/>
    <w:rsid w:val="001569D3"/>
    <w:rsid w:val="00161EB1"/>
    <w:rsid w:val="001635A4"/>
    <w:rsid w:val="00167478"/>
    <w:rsid w:val="001720E0"/>
    <w:rsid w:val="00176750"/>
    <w:rsid w:val="00192855"/>
    <w:rsid w:val="001B69D3"/>
    <w:rsid w:val="001E2944"/>
    <w:rsid w:val="001E5EC8"/>
    <w:rsid w:val="00240FAD"/>
    <w:rsid w:val="00247F52"/>
    <w:rsid w:val="002502B0"/>
    <w:rsid w:val="002525AF"/>
    <w:rsid w:val="00252A16"/>
    <w:rsid w:val="00282EA2"/>
    <w:rsid w:val="002965B6"/>
    <w:rsid w:val="002A13C3"/>
    <w:rsid w:val="002B15A0"/>
    <w:rsid w:val="002D55D6"/>
    <w:rsid w:val="002E2986"/>
    <w:rsid w:val="002E53D2"/>
    <w:rsid w:val="002F2E8E"/>
    <w:rsid w:val="00302DB0"/>
    <w:rsid w:val="00310799"/>
    <w:rsid w:val="003207B7"/>
    <w:rsid w:val="003261AD"/>
    <w:rsid w:val="00336693"/>
    <w:rsid w:val="00361FC9"/>
    <w:rsid w:val="00364329"/>
    <w:rsid w:val="00372B9C"/>
    <w:rsid w:val="003743F3"/>
    <w:rsid w:val="00377426"/>
    <w:rsid w:val="00387B34"/>
    <w:rsid w:val="00396264"/>
    <w:rsid w:val="003A2ED7"/>
    <w:rsid w:val="003A4CC0"/>
    <w:rsid w:val="003B3AB0"/>
    <w:rsid w:val="003B46A6"/>
    <w:rsid w:val="003F00BF"/>
    <w:rsid w:val="00430068"/>
    <w:rsid w:val="004575D5"/>
    <w:rsid w:val="004924B9"/>
    <w:rsid w:val="0049678D"/>
    <w:rsid w:val="004A21E4"/>
    <w:rsid w:val="004A7442"/>
    <w:rsid w:val="004E65C1"/>
    <w:rsid w:val="004F0C50"/>
    <w:rsid w:val="004F3DC7"/>
    <w:rsid w:val="00501F0A"/>
    <w:rsid w:val="0052020B"/>
    <w:rsid w:val="00526E03"/>
    <w:rsid w:val="00532DFF"/>
    <w:rsid w:val="0053369F"/>
    <w:rsid w:val="005A35C8"/>
    <w:rsid w:val="005B05A1"/>
    <w:rsid w:val="005B36FF"/>
    <w:rsid w:val="005B54A0"/>
    <w:rsid w:val="005B70E0"/>
    <w:rsid w:val="005F1D1D"/>
    <w:rsid w:val="00604947"/>
    <w:rsid w:val="00605503"/>
    <w:rsid w:val="00605E19"/>
    <w:rsid w:val="006060E9"/>
    <w:rsid w:val="00622F70"/>
    <w:rsid w:val="00624F99"/>
    <w:rsid w:val="00634128"/>
    <w:rsid w:val="00651A32"/>
    <w:rsid w:val="006968CB"/>
    <w:rsid w:val="006C02C1"/>
    <w:rsid w:val="006E0143"/>
    <w:rsid w:val="006E0985"/>
    <w:rsid w:val="006F57A0"/>
    <w:rsid w:val="00716181"/>
    <w:rsid w:val="00730434"/>
    <w:rsid w:val="00731C0C"/>
    <w:rsid w:val="00733E20"/>
    <w:rsid w:val="00742083"/>
    <w:rsid w:val="0074214C"/>
    <w:rsid w:val="007A1761"/>
    <w:rsid w:val="007D48AC"/>
    <w:rsid w:val="007E0B72"/>
    <w:rsid w:val="007E6C19"/>
    <w:rsid w:val="00817CAF"/>
    <w:rsid w:val="00820D77"/>
    <w:rsid w:val="00823429"/>
    <w:rsid w:val="008349FE"/>
    <w:rsid w:val="008450CD"/>
    <w:rsid w:val="00870A8A"/>
    <w:rsid w:val="00871084"/>
    <w:rsid w:val="00892804"/>
    <w:rsid w:val="008A30C4"/>
    <w:rsid w:val="008B4C9D"/>
    <w:rsid w:val="00914000"/>
    <w:rsid w:val="00915017"/>
    <w:rsid w:val="00917FCA"/>
    <w:rsid w:val="00947571"/>
    <w:rsid w:val="00951585"/>
    <w:rsid w:val="00974F48"/>
    <w:rsid w:val="009811F0"/>
    <w:rsid w:val="00981935"/>
    <w:rsid w:val="009A12A3"/>
    <w:rsid w:val="009B223B"/>
    <w:rsid w:val="009C2536"/>
    <w:rsid w:val="009D03DE"/>
    <w:rsid w:val="009D6629"/>
    <w:rsid w:val="009F1C45"/>
    <w:rsid w:val="00A320F3"/>
    <w:rsid w:val="00A479E1"/>
    <w:rsid w:val="00A51A78"/>
    <w:rsid w:val="00A6018E"/>
    <w:rsid w:val="00A67BFB"/>
    <w:rsid w:val="00A77811"/>
    <w:rsid w:val="00A80EEC"/>
    <w:rsid w:val="00A82832"/>
    <w:rsid w:val="00A82F13"/>
    <w:rsid w:val="00A94FBF"/>
    <w:rsid w:val="00AE4BA9"/>
    <w:rsid w:val="00B00E64"/>
    <w:rsid w:val="00B140E9"/>
    <w:rsid w:val="00B26798"/>
    <w:rsid w:val="00B46ABF"/>
    <w:rsid w:val="00B50E43"/>
    <w:rsid w:val="00B717A0"/>
    <w:rsid w:val="00BA393E"/>
    <w:rsid w:val="00BA64D2"/>
    <w:rsid w:val="00BB470C"/>
    <w:rsid w:val="00BE5A11"/>
    <w:rsid w:val="00C0391C"/>
    <w:rsid w:val="00C10E6E"/>
    <w:rsid w:val="00C2118E"/>
    <w:rsid w:val="00C23270"/>
    <w:rsid w:val="00C50B4C"/>
    <w:rsid w:val="00C729F1"/>
    <w:rsid w:val="00CA30DC"/>
    <w:rsid w:val="00CB61CF"/>
    <w:rsid w:val="00CC2E7C"/>
    <w:rsid w:val="00CC4F47"/>
    <w:rsid w:val="00CC6400"/>
    <w:rsid w:val="00CD2AF2"/>
    <w:rsid w:val="00CF65E1"/>
    <w:rsid w:val="00D01501"/>
    <w:rsid w:val="00D05AAE"/>
    <w:rsid w:val="00D14847"/>
    <w:rsid w:val="00D14C3E"/>
    <w:rsid w:val="00D23314"/>
    <w:rsid w:val="00D23B10"/>
    <w:rsid w:val="00D24BBA"/>
    <w:rsid w:val="00D3598E"/>
    <w:rsid w:val="00D62D27"/>
    <w:rsid w:val="00D6402C"/>
    <w:rsid w:val="00D662C6"/>
    <w:rsid w:val="00D729C0"/>
    <w:rsid w:val="00D95B3A"/>
    <w:rsid w:val="00D96A3B"/>
    <w:rsid w:val="00DC764E"/>
    <w:rsid w:val="00DD37B3"/>
    <w:rsid w:val="00DE5A2F"/>
    <w:rsid w:val="00E051E9"/>
    <w:rsid w:val="00E15EC3"/>
    <w:rsid w:val="00E167DB"/>
    <w:rsid w:val="00E22A8C"/>
    <w:rsid w:val="00E30141"/>
    <w:rsid w:val="00E40E85"/>
    <w:rsid w:val="00E45145"/>
    <w:rsid w:val="00E6287A"/>
    <w:rsid w:val="00E62B8B"/>
    <w:rsid w:val="00E64B6B"/>
    <w:rsid w:val="00E771A1"/>
    <w:rsid w:val="00EA754C"/>
    <w:rsid w:val="00EB083A"/>
    <w:rsid w:val="00EB41F3"/>
    <w:rsid w:val="00EC0E01"/>
    <w:rsid w:val="00ED34E0"/>
    <w:rsid w:val="00EE7B2E"/>
    <w:rsid w:val="00F03A36"/>
    <w:rsid w:val="00F03A37"/>
    <w:rsid w:val="00F36EBB"/>
    <w:rsid w:val="00F4303B"/>
    <w:rsid w:val="00F615B4"/>
    <w:rsid w:val="00F70AF5"/>
    <w:rsid w:val="00F72D47"/>
    <w:rsid w:val="00F80838"/>
    <w:rsid w:val="00F87A4D"/>
    <w:rsid w:val="00FD0B2B"/>
    <w:rsid w:val="00FD0DFF"/>
    <w:rsid w:val="00FE1BC5"/>
    <w:rsid w:val="00FE4543"/>
    <w:rsid w:val="00FE531C"/>
    <w:rsid w:val="00FE5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7AE53"/>
  <w15:chartTrackingRefBased/>
  <w15:docId w15:val="{21E576D6-89D1-46C4-AF12-C17947514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5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2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924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55D"/>
  </w:style>
  <w:style w:type="paragraph" w:styleId="Footer">
    <w:name w:val="footer"/>
    <w:basedOn w:val="Normal"/>
    <w:link w:val="FooterChar"/>
    <w:uiPriority w:val="99"/>
    <w:unhideWhenUsed/>
    <w:rsid w:val="00FE5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55D"/>
  </w:style>
  <w:style w:type="character" w:customStyle="1" w:styleId="Heading1Char">
    <w:name w:val="Heading 1 Char"/>
    <w:basedOn w:val="DefaultParagraphFont"/>
    <w:link w:val="Heading1"/>
    <w:uiPriority w:val="9"/>
    <w:rsid w:val="00FE55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555D"/>
    <w:pPr>
      <w:outlineLvl w:val="9"/>
    </w:pPr>
    <w:rPr>
      <w:lang w:val="en-US"/>
    </w:rPr>
  </w:style>
  <w:style w:type="paragraph" w:styleId="TOC1">
    <w:name w:val="toc 1"/>
    <w:basedOn w:val="Normal"/>
    <w:next w:val="Normal"/>
    <w:autoRedefine/>
    <w:uiPriority w:val="39"/>
    <w:unhideWhenUsed/>
    <w:rsid w:val="008B4C9D"/>
    <w:pPr>
      <w:spacing w:after="100"/>
    </w:pPr>
  </w:style>
  <w:style w:type="character" w:styleId="Hyperlink">
    <w:name w:val="Hyperlink"/>
    <w:basedOn w:val="DefaultParagraphFont"/>
    <w:uiPriority w:val="99"/>
    <w:unhideWhenUsed/>
    <w:rsid w:val="008B4C9D"/>
    <w:rPr>
      <w:color w:val="0563C1" w:themeColor="hyperlink"/>
      <w:u w:val="single"/>
    </w:rPr>
  </w:style>
  <w:style w:type="character" w:customStyle="1" w:styleId="Heading2Char">
    <w:name w:val="Heading 2 Char"/>
    <w:basedOn w:val="DefaultParagraphFont"/>
    <w:link w:val="Heading2"/>
    <w:uiPriority w:val="9"/>
    <w:rsid w:val="000072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07264"/>
    <w:pPr>
      <w:spacing w:after="100"/>
      <w:ind w:left="220"/>
    </w:pPr>
  </w:style>
  <w:style w:type="paragraph" w:styleId="ListParagraph">
    <w:name w:val="List Paragraph"/>
    <w:basedOn w:val="Normal"/>
    <w:uiPriority w:val="34"/>
    <w:qFormat/>
    <w:rsid w:val="006C02C1"/>
    <w:pPr>
      <w:ind w:left="720"/>
      <w:contextualSpacing/>
    </w:pPr>
  </w:style>
  <w:style w:type="table" w:styleId="TableGrid">
    <w:name w:val="Table Grid"/>
    <w:basedOn w:val="TableNormal"/>
    <w:uiPriority w:val="39"/>
    <w:rsid w:val="006C02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924B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924B9"/>
    <w:pPr>
      <w:spacing w:after="100"/>
      <w:ind w:left="440"/>
    </w:pPr>
  </w:style>
  <w:style w:type="paragraph" w:styleId="Bibliography">
    <w:name w:val="Bibliography"/>
    <w:basedOn w:val="Normal"/>
    <w:next w:val="Normal"/>
    <w:uiPriority w:val="37"/>
    <w:unhideWhenUsed/>
    <w:rsid w:val="00526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5254">
      <w:bodyDiv w:val="1"/>
      <w:marLeft w:val="0"/>
      <w:marRight w:val="0"/>
      <w:marTop w:val="0"/>
      <w:marBottom w:val="0"/>
      <w:divBdr>
        <w:top w:val="none" w:sz="0" w:space="0" w:color="auto"/>
        <w:left w:val="none" w:sz="0" w:space="0" w:color="auto"/>
        <w:bottom w:val="none" w:sz="0" w:space="0" w:color="auto"/>
        <w:right w:val="none" w:sz="0" w:space="0" w:color="auto"/>
      </w:divBdr>
    </w:div>
    <w:div w:id="64226176">
      <w:bodyDiv w:val="1"/>
      <w:marLeft w:val="0"/>
      <w:marRight w:val="0"/>
      <w:marTop w:val="0"/>
      <w:marBottom w:val="0"/>
      <w:divBdr>
        <w:top w:val="none" w:sz="0" w:space="0" w:color="auto"/>
        <w:left w:val="none" w:sz="0" w:space="0" w:color="auto"/>
        <w:bottom w:val="none" w:sz="0" w:space="0" w:color="auto"/>
        <w:right w:val="none" w:sz="0" w:space="0" w:color="auto"/>
      </w:divBdr>
    </w:div>
    <w:div w:id="71314182">
      <w:bodyDiv w:val="1"/>
      <w:marLeft w:val="0"/>
      <w:marRight w:val="0"/>
      <w:marTop w:val="0"/>
      <w:marBottom w:val="0"/>
      <w:divBdr>
        <w:top w:val="none" w:sz="0" w:space="0" w:color="auto"/>
        <w:left w:val="none" w:sz="0" w:space="0" w:color="auto"/>
        <w:bottom w:val="none" w:sz="0" w:space="0" w:color="auto"/>
        <w:right w:val="none" w:sz="0" w:space="0" w:color="auto"/>
      </w:divBdr>
    </w:div>
    <w:div w:id="87430865">
      <w:bodyDiv w:val="1"/>
      <w:marLeft w:val="0"/>
      <w:marRight w:val="0"/>
      <w:marTop w:val="0"/>
      <w:marBottom w:val="0"/>
      <w:divBdr>
        <w:top w:val="none" w:sz="0" w:space="0" w:color="auto"/>
        <w:left w:val="none" w:sz="0" w:space="0" w:color="auto"/>
        <w:bottom w:val="none" w:sz="0" w:space="0" w:color="auto"/>
        <w:right w:val="none" w:sz="0" w:space="0" w:color="auto"/>
      </w:divBdr>
    </w:div>
    <w:div w:id="149057793">
      <w:bodyDiv w:val="1"/>
      <w:marLeft w:val="0"/>
      <w:marRight w:val="0"/>
      <w:marTop w:val="0"/>
      <w:marBottom w:val="0"/>
      <w:divBdr>
        <w:top w:val="none" w:sz="0" w:space="0" w:color="auto"/>
        <w:left w:val="none" w:sz="0" w:space="0" w:color="auto"/>
        <w:bottom w:val="none" w:sz="0" w:space="0" w:color="auto"/>
        <w:right w:val="none" w:sz="0" w:space="0" w:color="auto"/>
      </w:divBdr>
    </w:div>
    <w:div w:id="202444088">
      <w:bodyDiv w:val="1"/>
      <w:marLeft w:val="0"/>
      <w:marRight w:val="0"/>
      <w:marTop w:val="0"/>
      <w:marBottom w:val="0"/>
      <w:divBdr>
        <w:top w:val="none" w:sz="0" w:space="0" w:color="auto"/>
        <w:left w:val="none" w:sz="0" w:space="0" w:color="auto"/>
        <w:bottom w:val="none" w:sz="0" w:space="0" w:color="auto"/>
        <w:right w:val="none" w:sz="0" w:space="0" w:color="auto"/>
      </w:divBdr>
    </w:div>
    <w:div w:id="302928618">
      <w:bodyDiv w:val="1"/>
      <w:marLeft w:val="0"/>
      <w:marRight w:val="0"/>
      <w:marTop w:val="0"/>
      <w:marBottom w:val="0"/>
      <w:divBdr>
        <w:top w:val="none" w:sz="0" w:space="0" w:color="auto"/>
        <w:left w:val="none" w:sz="0" w:space="0" w:color="auto"/>
        <w:bottom w:val="none" w:sz="0" w:space="0" w:color="auto"/>
        <w:right w:val="none" w:sz="0" w:space="0" w:color="auto"/>
      </w:divBdr>
    </w:div>
    <w:div w:id="399790402">
      <w:bodyDiv w:val="1"/>
      <w:marLeft w:val="0"/>
      <w:marRight w:val="0"/>
      <w:marTop w:val="0"/>
      <w:marBottom w:val="0"/>
      <w:divBdr>
        <w:top w:val="none" w:sz="0" w:space="0" w:color="auto"/>
        <w:left w:val="none" w:sz="0" w:space="0" w:color="auto"/>
        <w:bottom w:val="none" w:sz="0" w:space="0" w:color="auto"/>
        <w:right w:val="none" w:sz="0" w:space="0" w:color="auto"/>
      </w:divBdr>
    </w:div>
    <w:div w:id="409929358">
      <w:bodyDiv w:val="1"/>
      <w:marLeft w:val="0"/>
      <w:marRight w:val="0"/>
      <w:marTop w:val="0"/>
      <w:marBottom w:val="0"/>
      <w:divBdr>
        <w:top w:val="none" w:sz="0" w:space="0" w:color="auto"/>
        <w:left w:val="none" w:sz="0" w:space="0" w:color="auto"/>
        <w:bottom w:val="none" w:sz="0" w:space="0" w:color="auto"/>
        <w:right w:val="none" w:sz="0" w:space="0" w:color="auto"/>
      </w:divBdr>
    </w:div>
    <w:div w:id="468207530">
      <w:bodyDiv w:val="1"/>
      <w:marLeft w:val="0"/>
      <w:marRight w:val="0"/>
      <w:marTop w:val="0"/>
      <w:marBottom w:val="0"/>
      <w:divBdr>
        <w:top w:val="none" w:sz="0" w:space="0" w:color="auto"/>
        <w:left w:val="none" w:sz="0" w:space="0" w:color="auto"/>
        <w:bottom w:val="none" w:sz="0" w:space="0" w:color="auto"/>
        <w:right w:val="none" w:sz="0" w:space="0" w:color="auto"/>
      </w:divBdr>
    </w:div>
    <w:div w:id="569313278">
      <w:bodyDiv w:val="1"/>
      <w:marLeft w:val="0"/>
      <w:marRight w:val="0"/>
      <w:marTop w:val="0"/>
      <w:marBottom w:val="0"/>
      <w:divBdr>
        <w:top w:val="none" w:sz="0" w:space="0" w:color="auto"/>
        <w:left w:val="none" w:sz="0" w:space="0" w:color="auto"/>
        <w:bottom w:val="none" w:sz="0" w:space="0" w:color="auto"/>
        <w:right w:val="none" w:sz="0" w:space="0" w:color="auto"/>
      </w:divBdr>
    </w:div>
    <w:div w:id="576474428">
      <w:bodyDiv w:val="1"/>
      <w:marLeft w:val="0"/>
      <w:marRight w:val="0"/>
      <w:marTop w:val="0"/>
      <w:marBottom w:val="0"/>
      <w:divBdr>
        <w:top w:val="none" w:sz="0" w:space="0" w:color="auto"/>
        <w:left w:val="none" w:sz="0" w:space="0" w:color="auto"/>
        <w:bottom w:val="none" w:sz="0" w:space="0" w:color="auto"/>
        <w:right w:val="none" w:sz="0" w:space="0" w:color="auto"/>
      </w:divBdr>
    </w:div>
    <w:div w:id="956910457">
      <w:bodyDiv w:val="1"/>
      <w:marLeft w:val="0"/>
      <w:marRight w:val="0"/>
      <w:marTop w:val="0"/>
      <w:marBottom w:val="0"/>
      <w:divBdr>
        <w:top w:val="none" w:sz="0" w:space="0" w:color="auto"/>
        <w:left w:val="none" w:sz="0" w:space="0" w:color="auto"/>
        <w:bottom w:val="none" w:sz="0" w:space="0" w:color="auto"/>
        <w:right w:val="none" w:sz="0" w:space="0" w:color="auto"/>
      </w:divBdr>
    </w:div>
    <w:div w:id="1029644282">
      <w:bodyDiv w:val="1"/>
      <w:marLeft w:val="0"/>
      <w:marRight w:val="0"/>
      <w:marTop w:val="0"/>
      <w:marBottom w:val="0"/>
      <w:divBdr>
        <w:top w:val="none" w:sz="0" w:space="0" w:color="auto"/>
        <w:left w:val="none" w:sz="0" w:space="0" w:color="auto"/>
        <w:bottom w:val="none" w:sz="0" w:space="0" w:color="auto"/>
        <w:right w:val="none" w:sz="0" w:space="0" w:color="auto"/>
      </w:divBdr>
    </w:div>
    <w:div w:id="1093665394">
      <w:bodyDiv w:val="1"/>
      <w:marLeft w:val="0"/>
      <w:marRight w:val="0"/>
      <w:marTop w:val="0"/>
      <w:marBottom w:val="0"/>
      <w:divBdr>
        <w:top w:val="none" w:sz="0" w:space="0" w:color="auto"/>
        <w:left w:val="none" w:sz="0" w:space="0" w:color="auto"/>
        <w:bottom w:val="none" w:sz="0" w:space="0" w:color="auto"/>
        <w:right w:val="none" w:sz="0" w:space="0" w:color="auto"/>
      </w:divBdr>
    </w:div>
    <w:div w:id="1172180311">
      <w:bodyDiv w:val="1"/>
      <w:marLeft w:val="0"/>
      <w:marRight w:val="0"/>
      <w:marTop w:val="0"/>
      <w:marBottom w:val="0"/>
      <w:divBdr>
        <w:top w:val="none" w:sz="0" w:space="0" w:color="auto"/>
        <w:left w:val="none" w:sz="0" w:space="0" w:color="auto"/>
        <w:bottom w:val="none" w:sz="0" w:space="0" w:color="auto"/>
        <w:right w:val="none" w:sz="0" w:space="0" w:color="auto"/>
      </w:divBdr>
    </w:div>
    <w:div w:id="1234202156">
      <w:bodyDiv w:val="1"/>
      <w:marLeft w:val="0"/>
      <w:marRight w:val="0"/>
      <w:marTop w:val="0"/>
      <w:marBottom w:val="0"/>
      <w:divBdr>
        <w:top w:val="none" w:sz="0" w:space="0" w:color="auto"/>
        <w:left w:val="none" w:sz="0" w:space="0" w:color="auto"/>
        <w:bottom w:val="none" w:sz="0" w:space="0" w:color="auto"/>
        <w:right w:val="none" w:sz="0" w:space="0" w:color="auto"/>
      </w:divBdr>
    </w:div>
    <w:div w:id="1269970288">
      <w:bodyDiv w:val="1"/>
      <w:marLeft w:val="0"/>
      <w:marRight w:val="0"/>
      <w:marTop w:val="0"/>
      <w:marBottom w:val="0"/>
      <w:divBdr>
        <w:top w:val="none" w:sz="0" w:space="0" w:color="auto"/>
        <w:left w:val="none" w:sz="0" w:space="0" w:color="auto"/>
        <w:bottom w:val="none" w:sz="0" w:space="0" w:color="auto"/>
        <w:right w:val="none" w:sz="0" w:space="0" w:color="auto"/>
      </w:divBdr>
    </w:div>
    <w:div w:id="1314488073">
      <w:bodyDiv w:val="1"/>
      <w:marLeft w:val="0"/>
      <w:marRight w:val="0"/>
      <w:marTop w:val="0"/>
      <w:marBottom w:val="0"/>
      <w:divBdr>
        <w:top w:val="none" w:sz="0" w:space="0" w:color="auto"/>
        <w:left w:val="none" w:sz="0" w:space="0" w:color="auto"/>
        <w:bottom w:val="none" w:sz="0" w:space="0" w:color="auto"/>
        <w:right w:val="none" w:sz="0" w:space="0" w:color="auto"/>
      </w:divBdr>
    </w:div>
    <w:div w:id="1379932828">
      <w:bodyDiv w:val="1"/>
      <w:marLeft w:val="0"/>
      <w:marRight w:val="0"/>
      <w:marTop w:val="0"/>
      <w:marBottom w:val="0"/>
      <w:divBdr>
        <w:top w:val="none" w:sz="0" w:space="0" w:color="auto"/>
        <w:left w:val="none" w:sz="0" w:space="0" w:color="auto"/>
        <w:bottom w:val="none" w:sz="0" w:space="0" w:color="auto"/>
        <w:right w:val="none" w:sz="0" w:space="0" w:color="auto"/>
      </w:divBdr>
    </w:div>
    <w:div w:id="1400833038">
      <w:bodyDiv w:val="1"/>
      <w:marLeft w:val="0"/>
      <w:marRight w:val="0"/>
      <w:marTop w:val="0"/>
      <w:marBottom w:val="0"/>
      <w:divBdr>
        <w:top w:val="none" w:sz="0" w:space="0" w:color="auto"/>
        <w:left w:val="none" w:sz="0" w:space="0" w:color="auto"/>
        <w:bottom w:val="none" w:sz="0" w:space="0" w:color="auto"/>
        <w:right w:val="none" w:sz="0" w:space="0" w:color="auto"/>
      </w:divBdr>
    </w:div>
    <w:div w:id="1442259145">
      <w:bodyDiv w:val="1"/>
      <w:marLeft w:val="0"/>
      <w:marRight w:val="0"/>
      <w:marTop w:val="0"/>
      <w:marBottom w:val="0"/>
      <w:divBdr>
        <w:top w:val="none" w:sz="0" w:space="0" w:color="auto"/>
        <w:left w:val="none" w:sz="0" w:space="0" w:color="auto"/>
        <w:bottom w:val="none" w:sz="0" w:space="0" w:color="auto"/>
        <w:right w:val="none" w:sz="0" w:space="0" w:color="auto"/>
      </w:divBdr>
    </w:div>
    <w:div w:id="1477410662">
      <w:bodyDiv w:val="1"/>
      <w:marLeft w:val="0"/>
      <w:marRight w:val="0"/>
      <w:marTop w:val="0"/>
      <w:marBottom w:val="0"/>
      <w:divBdr>
        <w:top w:val="none" w:sz="0" w:space="0" w:color="auto"/>
        <w:left w:val="none" w:sz="0" w:space="0" w:color="auto"/>
        <w:bottom w:val="none" w:sz="0" w:space="0" w:color="auto"/>
        <w:right w:val="none" w:sz="0" w:space="0" w:color="auto"/>
      </w:divBdr>
    </w:div>
    <w:div w:id="1520385025">
      <w:bodyDiv w:val="1"/>
      <w:marLeft w:val="0"/>
      <w:marRight w:val="0"/>
      <w:marTop w:val="0"/>
      <w:marBottom w:val="0"/>
      <w:divBdr>
        <w:top w:val="none" w:sz="0" w:space="0" w:color="auto"/>
        <w:left w:val="none" w:sz="0" w:space="0" w:color="auto"/>
        <w:bottom w:val="none" w:sz="0" w:space="0" w:color="auto"/>
        <w:right w:val="none" w:sz="0" w:space="0" w:color="auto"/>
      </w:divBdr>
    </w:div>
    <w:div w:id="1547180304">
      <w:bodyDiv w:val="1"/>
      <w:marLeft w:val="0"/>
      <w:marRight w:val="0"/>
      <w:marTop w:val="0"/>
      <w:marBottom w:val="0"/>
      <w:divBdr>
        <w:top w:val="none" w:sz="0" w:space="0" w:color="auto"/>
        <w:left w:val="none" w:sz="0" w:space="0" w:color="auto"/>
        <w:bottom w:val="none" w:sz="0" w:space="0" w:color="auto"/>
        <w:right w:val="none" w:sz="0" w:space="0" w:color="auto"/>
      </w:divBdr>
    </w:div>
    <w:div w:id="1637711268">
      <w:bodyDiv w:val="1"/>
      <w:marLeft w:val="0"/>
      <w:marRight w:val="0"/>
      <w:marTop w:val="0"/>
      <w:marBottom w:val="0"/>
      <w:divBdr>
        <w:top w:val="none" w:sz="0" w:space="0" w:color="auto"/>
        <w:left w:val="none" w:sz="0" w:space="0" w:color="auto"/>
        <w:bottom w:val="none" w:sz="0" w:space="0" w:color="auto"/>
        <w:right w:val="none" w:sz="0" w:space="0" w:color="auto"/>
      </w:divBdr>
    </w:div>
    <w:div w:id="1722053116">
      <w:bodyDiv w:val="1"/>
      <w:marLeft w:val="0"/>
      <w:marRight w:val="0"/>
      <w:marTop w:val="0"/>
      <w:marBottom w:val="0"/>
      <w:divBdr>
        <w:top w:val="none" w:sz="0" w:space="0" w:color="auto"/>
        <w:left w:val="none" w:sz="0" w:space="0" w:color="auto"/>
        <w:bottom w:val="none" w:sz="0" w:space="0" w:color="auto"/>
        <w:right w:val="none" w:sz="0" w:space="0" w:color="auto"/>
      </w:divBdr>
    </w:div>
    <w:div w:id="1833060970">
      <w:bodyDiv w:val="1"/>
      <w:marLeft w:val="0"/>
      <w:marRight w:val="0"/>
      <w:marTop w:val="0"/>
      <w:marBottom w:val="0"/>
      <w:divBdr>
        <w:top w:val="none" w:sz="0" w:space="0" w:color="auto"/>
        <w:left w:val="none" w:sz="0" w:space="0" w:color="auto"/>
        <w:bottom w:val="none" w:sz="0" w:space="0" w:color="auto"/>
        <w:right w:val="none" w:sz="0" w:space="0" w:color="auto"/>
      </w:divBdr>
    </w:div>
    <w:div w:id="1887715425">
      <w:bodyDiv w:val="1"/>
      <w:marLeft w:val="0"/>
      <w:marRight w:val="0"/>
      <w:marTop w:val="0"/>
      <w:marBottom w:val="0"/>
      <w:divBdr>
        <w:top w:val="none" w:sz="0" w:space="0" w:color="auto"/>
        <w:left w:val="none" w:sz="0" w:space="0" w:color="auto"/>
        <w:bottom w:val="none" w:sz="0" w:space="0" w:color="auto"/>
        <w:right w:val="none" w:sz="0" w:space="0" w:color="auto"/>
      </w:divBdr>
    </w:div>
    <w:div w:id="1971128776">
      <w:bodyDiv w:val="1"/>
      <w:marLeft w:val="0"/>
      <w:marRight w:val="0"/>
      <w:marTop w:val="0"/>
      <w:marBottom w:val="0"/>
      <w:divBdr>
        <w:top w:val="none" w:sz="0" w:space="0" w:color="auto"/>
        <w:left w:val="none" w:sz="0" w:space="0" w:color="auto"/>
        <w:bottom w:val="none" w:sz="0" w:space="0" w:color="auto"/>
        <w:right w:val="none" w:sz="0" w:space="0" w:color="auto"/>
      </w:divBdr>
    </w:div>
    <w:div w:id="1993945613">
      <w:bodyDiv w:val="1"/>
      <w:marLeft w:val="0"/>
      <w:marRight w:val="0"/>
      <w:marTop w:val="0"/>
      <w:marBottom w:val="0"/>
      <w:divBdr>
        <w:top w:val="none" w:sz="0" w:space="0" w:color="auto"/>
        <w:left w:val="none" w:sz="0" w:space="0" w:color="auto"/>
        <w:bottom w:val="none" w:sz="0" w:space="0" w:color="auto"/>
        <w:right w:val="none" w:sz="0" w:space="0" w:color="auto"/>
      </w:divBdr>
    </w:div>
    <w:div w:id="200960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image" Target="media/image33.jpeg"/><Relationship Id="rId47" Type="http://schemas.openxmlformats.org/officeDocument/2006/relationships/image" Target="media/image40.jpeg"/><Relationship Id="rId63" Type="http://schemas.openxmlformats.org/officeDocument/2006/relationships/image" Target="media/image410.png"/><Relationship Id="rId68" Type="http://schemas.openxmlformats.org/officeDocument/2006/relationships/image" Target="media/image54.png"/><Relationship Id="rId84" Type="http://schemas.openxmlformats.org/officeDocument/2006/relationships/image" Target="media/image67.png"/><Relationship Id="rId89" Type="http://schemas.openxmlformats.org/officeDocument/2006/relationships/image" Target="media/image72.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07" Type="http://schemas.openxmlformats.org/officeDocument/2006/relationships/footer" Target="footer1.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6.jpeg"/><Relationship Id="rId53" Type="http://schemas.openxmlformats.org/officeDocument/2006/relationships/image" Target="media/image42.jpeg"/><Relationship Id="rId58" Type="http://schemas.openxmlformats.org/officeDocument/2006/relationships/image" Target="media/image47.png"/><Relationship Id="rId66" Type="http://schemas.openxmlformats.org/officeDocument/2006/relationships/image" Target="media/image52.png"/><Relationship Id="rId74" Type="http://schemas.openxmlformats.org/officeDocument/2006/relationships/image" Target="media/image520.png"/><Relationship Id="rId79" Type="http://schemas.openxmlformats.org/officeDocument/2006/relationships/image" Target="media/image62.png"/><Relationship Id="rId87" Type="http://schemas.openxmlformats.org/officeDocument/2006/relationships/image" Target="media/image70.png"/><Relationship Id="rId102" Type="http://schemas.openxmlformats.org/officeDocument/2006/relationships/image" Target="media/image83.png"/><Relationship Id="rId5" Type="http://schemas.openxmlformats.org/officeDocument/2006/relationships/webSettings" Target="webSettings.xml"/><Relationship Id="rId61" Type="http://schemas.openxmlformats.org/officeDocument/2006/relationships/image" Target="media/image50.png"/><Relationship Id="rId82" Type="http://schemas.openxmlformats.org/officeDocument/2006/relationships/image" Target="media/image65.png"/><Relationship Id="rId90" Type="http://schemas.openxmlformats.org/officeDocument/2006/relationships/image" Target="media/image680.png"/><Relationship Id="rId95" Type="http://schemas.openxmlformats.org/officeDocument/2006/relationships/image" Target="media/image76.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4.jpeg"/><Relationship Id="rId48" Type="http://schemas.openxmlformats.org/officeDocument/2006/relationships/image" Target="media/image41.png"/><Relationship Id="rId56" Type="http://schemas.openxmlformats.org/officeDocument/2006/relationships/image" Target="media/image45.jpeg"/><Relationship Id="rId64" Type="http://schemas.openxmlformats.org/officeDocument/2006/relationships/image" Target="media/image420.png"/><Relationship Id="rId69" Type="http://schemas.openxmlformats.org/officeDocument/2006/relationships/image" Target="media/image55.png"/><Relationship Id="rId77" Type="http://schemas.openxmlformats.org/officeDocument/2006/relationships/image" Target="media/image60.png"/><Relationship Id="rId100" Type="http://schemas.openxmlformats.org/officeDocument/2006/relationships/image" Target="media/image81.png"/><Relationship Id="rId105" Type="http://schemas.openxmlformats.org/officeDocument/2006/relationships/image" Target="media/image86.png"/><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500.png"/><Relationship Id="rId80" Type="http://schemas.openxmlformats.org/officeDocument/2006/relationships/image" Target="media/image63.png"/><Relationship Id="rId85" Type="http://schemas.openxmlformats.org/officeDocument/2006/relationships/image" Target="media/image68.png"/><Relationship Id="rId93" Type="http://schemas.openxmlformats.org/officeDocument/2006/relationships/image" Target="media/image74.png"/><Relationship Id="rId98" Type="http://schemas.openxmlformats.org/officeDocument/2006/relationships/image" Target="media/image7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image" Target="media/image37.png"/><Relationship Id="rId59" Type="http://schemas.openxmlformats.org/officeDocument/2006/relationships/image" Target="media/image48.png"/><Relationship Id="rId67" Type="http://schemas.openxmlformats.org/officeDocument/2006/relationships/image" Target="media/image53.png"/><Relationship Id="rId103" Type="http://schemas.openxmlformats.org/officeDocument/2006/relationships/image" Target="media/image84.png"/><Relationship Id="rId108"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image" Target="media/image43.jpeg"/><Relationship Id="rId62" Type="http://schemas.openxmlformats.org/officeDocument/2006/relationships/image" Target="media/image51.png"/><Relationship Id="rId70" Type="http://schemas.openxmlformats.org/officeDocument/2006/relationships/image" Target="media/image56.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image" Target="media/image71.png"/><Relationship Id="rId91" Type="http://schemas.openxmlformats.org/officeDocument/2006/relationships/image" Target="media/image690.png"/><Relationship Id="rId96" Type="http://schemas.openxmlformats.org/officeDocument/2006/relationships/image" Target="media/image7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38.png"/><Relationship Id="rId57" Type="http://schemas.openxmlformats.org/officeDocument/2006/relationships/image" Target="media/image46.jpeg"/><Relationship Id="rId106" Type="http://schemas.openxmlformats.org/officeDocument/2006/relationships/image" Target="media/image87.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5.png"/><Relationship Id="rId52" Type="http://schemas.openxmlformats.org/officeDocument/2006/relationships/image" Target="media/image41.jpeg"/><Relationship Id="rId60" Type="http://schemas.openxmlformats.org/officeDocument/2006/relationships/image" Target="media/image49.png"/><Relationship Id="rId65" Type="http://schemas.openxmlformats.org/officeDocument/2006/relationships/image" Target="media/image430.png"/><Relationship Id="rId73" Type="http://schemas.openxmlformats.org/officeDocument/2006/relationships/image" Target="media/image57.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94" Type="http://schemas.openxmlformats.org/officeDocument/2006/relationships/image" Target="media/image75.png"/><Relationship Id="rId99" Type="http://schemas.openxmlformats.org/officeDocument/2006/relationships/image" Target="media/image80.png"/><Relationship Id="rId101" Type="http://schemas.openxmlformats.org/officeDocument/2006/relationships/image" Target="media/image8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png"/><Relationship Id="rId109" Type="http://schemas.openxmlformats.org/officeDocument/2006/relationships/theme" Target="theme/theme1.xml"/><Relationship Id="rId34" Type="http://schemas.openxmlformats.org/officeDocument/2006/relationships/image" Target="media/image27.png"/><Relationship Id="rId50" Type="http://schemas.openxmlformats.org/officeDocument/2006/relationships/image" Target="media/image39.png"/><Relationship Id="rId55" Type="http://schemas.openxmlformats.org/officeDocument/2006/relationships/image" Target="media/image44.jpeg"/><Relationship Id="rId76" Type="http://schemas.openxmlformats.org/officeDocument/2006/relationships/image" Target="media/image59.png"/><Relationship Id="rId97" Type="http://schemas.openxmlformats.org/officeDocument/2006/relationships/image" Target="media/image78.png"/><Relationship Id="rId104" Type="http://schemas.openxmlformats.org/officeDocument/2006/relationships/image" Target="media/image85.png"/><Relationship Id="rId7" Type="http://schemas.openxmlformats.org/officeDocument/2006/relationships/endnotes" Target="endnotes.xml"/><Relationship Id="rId71" Type="http://schemas.openxmlformats.org/officeDocument/2006/relationships/image" Target="media/image490.png"/><Relationship Id="rId92" Type="http://schemas.openxmlformats.org/officeDocument/2006/relationships/image" Target="media/image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Sie22</b:Tag>
    <b:SourceType>InternetSite</b:SourceType>
    <b:Guid>{68F3EBFD-4926-4F54-A9D4-4CDB25109E8B}</b:Guid>
    <b:Author>
      <b:Author>
        <b:Corporate>Siemens</b:Corporate>
      </b:Author>
    </b:Author>
    <b:Title>SIMATIC S7-1200</b:Title>
    <b:ProductionCompany>Siemens</b:ProductionCompany>
    <b:YearAccessed>2022</b:YearAccessed>
    <b:MonthAccessed>Dec</b:MonthAccessed>
    <b:DayAccessed>11</b:DayAccessed>
    <b:URL>https://new.siemens.com/global/en/products/automation/systems/industrial/plc/s7-1200.html</b:URL>
    <b:RefOrder>2</b:RefOrder>
  </b:Source>
  <b:Source>
    <b:Tag>All22</b:Tag>
    <b:SourceType>InternetSite</b:SourceType>
    <b:Guid>{854FEC11-AADA-46DD-8246-6126726F24E9}</b:Guid>
    <b:Title>All PLC programmable controllers</b:Title>
    <b:ProductionCompany>Rockwell Automation</b:ProductionCompany>
    <b:YearAccessed>2022</b:YearAccessed>
    <b:MonthAccessed>Dec</b:MonthAccessed>
    <b:DayAccessed>11</b:DayAccessed>
    <b:URL>https://www.rockwellautomation.com/en-gb/products/hardware/allen-bradley/programmable-controllers/small-controllers/slc-500-controllers.html</b:URL>
    <b:RefOrder>3</b:RefOrder>
  </b:Source>
  <b:Source>
    <b:Tag>Mic22</b:Tag>
    <b:SourceType>InternetSite</b:SourceType>
    <b:Guid>{A59682BC-31B1-4A7E-A629-B03ADF7BBA3C}</b:Guid>
    <b:Title>Micrologix 1200 PLC,1762-L40BWA 40i/o</b:Title>
    <b:ProductionCompany>Allen Bradley</b:ProductionCompany>
    <b:YearAccessed>2022</b:YearAccessed>
    <b:MonthAccessed>Dec</b:MonthAccessed>
    <b:DayAccessed>09</b:DayAccessed>
    <b:URL>https://uk.rs-online.com/web/p/plc-accessories/3640689</b:URL>
    <b:RefOrder>1</b:RefOrder>
  </b:Source>
  <b:Source>
    <b:Tag>Fac22</b:Tag>
    <b:SourceType>InternetSite</b:SourceType>
    <b:Guid>{1D2AB373-3394-4EB5-8CB2-4F094B228320}</b:Guid>
    <b:Title>Factory i/o About</b:Title>
    <b:ProductionCompany>Factory i/o</b:ProductionCompany>
    <b:YearAccessed>2022</b:YearAccessed>
    <b:MonthAccessed>Dec</b:MonthAccessed>
    <b:DayAccessed>07</b:DayAccessed>
    <b:URL>https://docs.factoryio.com/</b:URL>
    <b:RefOrder>4</b:RefOrder>
  </b:Source>
  <b:Source>
    <b:Tag>Sim22</b:Tag>
    <b:SourceType>InternetSite</b:SourceType>
    <b:Guid>{C0C2269B-7A45-4410-AEAC-997827D26CFA}</b:Guid>
    <b:Title>Simatic HMI</b:Title>
    <b:ProductionCompany>Siemens</b:ProductionCompany>
    <b:YearAccessed>2022</b:YearAccessed>
    <b:MonthAccessed>Dec</b:MonthAccessed>
    <b:DayAccessed>16</b:DayAccessed>
    <b:URL>https://assets.new.siemens.com/siemens/assets/api/uuid:796d5e95-d5a9-4ddc-93d0-a3597bdaa7b5/dffa-b10135-03-br-simatic-hmi-mehrwerte-24-pages-deenus-144.pdf</b:URL>
    <b:RefOrder>5</b:RefOrder>
  </b:Source>
</b:Sources>
</file>

<file path=customXml/itemProps1.xml><?xml version="1.0" encoding="utf-8"?>
<ds:datastoreItem xmlns:ds="http://schemas.openxmlformats.org/officeDocument/2006/customXml" ds:itemID="{B1FA0417-4486-4B6A-8F12-2001F9D41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45</Pages>
  <Words>5111</Words>
  <Characters>29139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2</cp:revision>
  <dcterms:created xsi:type="dcterms:W3CDTF">2022-12-16T22:46:00Z</dcterms:created>
  <dcterms:modified xsi:type="dcterms:W3CDTF">2022-12-16T22:46:00Z</dcterms:modified>
</cp:coreProperties>
</file>