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C91C40" w14:textId="6B6ACE5A" w:rsidR="007B2067" w:rsidRPr="005644E7" w:rsidRDefault="00554C94" w:rsidP="001363A5">
      <w:pPr>
        <w:rPr>
          <w:b/>
          <w:bCs/>
          <w:sz w:val="28"/>
          <w:szCs w:val="28"/>
          <w:u w:val="thick"/>
        </w:rPr>
      </w:pPr>
      <w:r w:rsidRPr="005644E7">
        <w:rPr>
          <w:b/>
          <w:bCs/>
          <w:sz w:val="28"/>
          <w:szCs w:val="28"/>
          <w:u w:val="thick"/>
        </w:rPr>
        <w:t>String of</w:t>
      </w:r>
      <w:r w:rsidR="004A7385" w:rsidRPr="005644E7">
        <w:rPr>
          <w:b/>
          <w:bCs/>
          <w:sz w:val="28"/>
          <w:szCs w:val="28"/>
          <w:u w:val="thick"/>
        </w:rPr>
        <w:t xml:space="preserve"> </w:t>
      </w:r>
      <w:r w:rsidRPr="005644E7">
        <w:rPr>
          <w:b/>
          <w:bCs/>
          <w:sz w:val="28"/>
          <w:szCs w:val="28"/>
          <w:u w:val="thick"/>
        </w:rPr>
        <w:t>Amulets</w:t>
      </w:r>
      <w:r w:rsidR="001363A5">
        <w:rPr>
          <w:b/>
          <w:bCs/>
          <w:sz w:val="28"/>
          <w:szCs w:val="28"/>
        </w:rPr>
        <w:t xml:space="preserve"> (</w:t>
      </w:r>
      <w:r w:rsidR="004D582C" w:rsidRPr="00A40161">
        <w:rPr>
          <w:b/>
          <w:bCs/>
        </w:rPr>
        <w:t>Cyfarthfa Castle, Merthyr Tydfil CCM 348.004</w:t>
      </w:r>
      <w:r w:rsidR="004D582C">
        <w:rPr>
          <w:b/>
          <w:bCs/>
        </w:rPr>
        <w:t>)</w:t>
      </w:r>
    </w:p>
    <w:p w14:paraId="61E30925" w14:textId="3BB1853B" w:rsidR="00A576BD" w:rsidRDefault="005644E7">
      <w:r>
        <w:rPr>
          <w:noProof/>
        </w:rPr>
        <w:drawing>
          <wp:anchor distT="0" distB="0" distL="114300" distR="114300" simplePos="0" relativeHeight="251659264" behindDoc="1" locked="0" layoutInCell="1" allowOverlap="1" wp14:anchorId="62C78C47" wp14:editId="547A75F6">
            <wp:simplePos x="0" y="0"/>
            <wp:positionH relativeFrom="column">
              <wp:posOffset>1546818</wp:posOffset>
            </wp:positionH>
            <wp:positionV relativeFrom="paragraph">
              <wp:posOffset>253977</wp:posOffset>
            </wp:positionV>
            <wp:extent cx="2012315" cy="3401060"/>
            <wp:effectExtent l="0" t="0" r="0" b="2540"/>
            <wp:wrapTight wrapText="bothSides">
              <wp:wrapPolygon edited="0">
                <wp:start x="0" y="0"/>
                <wp:lineTo x="0" y="21535"/>
                <wp:lineTo x="21402" y="21535"/>
                <wp:lineTo x="21402" y="0"/>
                <wp:lineTo x="0" y="0"/>
              </wp:wrapPolygon>
            </wp:wrapTight>
            <wp:docPr id="325836543" name="Picture 4" descr="A piece of jewelry on a white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836543" name="Picture 4" descr="A piece of jewelry on a white surface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2315" cy="3401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A7385">
        <w:rPr>
          <w:noProof/>
        </w:rPr>
        <w:drawing>
          <wp:anchor distT="0" distB="0" distL="114300" distR="114300" simplePos="0" relativeHeight="251657216" behindDoc="1" locked="0" layoutInCell="1" allowOverlap="1" wp14:anchorId="3953C4D4" wp14:editId="439272BC">
            <wp:simplePos x="0" y="0"/>
            <wp:positionH relativeFrom="column">
              <wp:posOffset>-553085</wp:posOffset>
            </wp:positionH>
            <wp:positionV relativeFrom="paragraph">
              <wp:posOffset>265430</wp:posOffset>
            </wp:positionV>
            <wp:extent cx="1998980" cy="3402330"/>
            <wp:effectExtent l="0" t="0" r="0" b="1270"/>
            <wp:wrapTight wrapText="bothSides">
              <wp:wrapPolygon edited="0">
                <wp:start x="0" y="0"/>
                <wp:lineTo x="0" y="21527"/>
                <wp:lineTo x="21408" y="21527"/>
                <wp:lineTo x="21408" y="0"/>
                <wp:lineTo x="0" y="0"/>
              </wp:wrapPolygon>
            </wp:wrapTight>
            <wp:docPr id="927904876" name="Picture 1" descr="A small piece of jewelry on a white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904876" name="Picture 1" descr="A small piece of jewelry on a white surface&#10;&#10;AI-generated content may be incorrect.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091" r="145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8980" cy="34023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BBF4F2" w14:textId="7FAD1954" w:rsidR="005644E7" w:rsidRDefault="005644E7"/>
    <w:p w14:paraId="79EF0754" w14:textId="6E917DB1" w:rsidR="005644E7" w:rsidRDefault="00BA4F38">
      <w:r>
        <w:rPr>
          <w:noProof/>
        </w:rPr>
        <mc:AlternateContent>
          <mc:Choice Requires="wpg">
            <w:drawing>
              <wp:anchor distT="0" distB="0" distL="114300" distR="114300" simplePos="0" relativeHeight="251681792" behindDoc="0" locked="0" layoutInCell="1" allowOverlap="1" wp14:anchorId="26F48009" wp14:editId="143E3EEB">
                <wp:simplePos x="0" y="0"/>
                <wp:positionH relativeFrom="column">
                  <wp:posOffset>3707263</wp:posOffset>
                </wp:positionH>
                <wp:positionV relativeFrom="paragraph">
                  <wp:posOffset>125919</wp:posOffset>
                </wp:positionV>
                <wp:extent cx="2875547" cy="2345690"/>
                <wp:effectExtent l="0" t="0" r="0" b="3810"/>
                <wp:wrapNone/>
                <wp:docPr id="81108518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75547" cy="2345690"/>
                          <a:chOff x="0" y="0"/>
                          <a:chExt cx="2599800" cy="2169997"/>
                        </a:xfrm>
                      </wpg:grpSpPr>
                      <pic:pic xmlns:pic="http://schemas.openxmlformats.org/drawingml/2006/picture">
                        <pic:nvPicPr>
                          <pic:cNvPr id="959561733" name="Picture 3" descr="A necklace and a piece of paper next to it&#10;&#10;AI-generated content may be incorrect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6149" r="5534" b="1470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99800" cy="216999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730996759" name="Text Box 1"/>
                        <wps:cNvSpPr txBox="1"/>
                        <wps:spPr>
                          <a:xfrm>
                            <a:off x="291662" y="1455682"/>
                            <a:ext cx="154972" cy="23417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208C3566" w14:textId="1890739F" w:rsidR="00BE31A5" w:rsidRPr="0086654D" w:rsidRDefault="00BE31A5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</w:pPr>
                              <w:r w:rsidRPr="0086654D"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55877195" name="Text Box 1"/>
                        <wps:cNvSpPr txBox="1"/>
                        <wps:spPr>
                          <a:xfrm>
                            <a:off x="110359" y="1001110"/>
                            <a:ext cx="191146" cy="23368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47F10ED4" w14:textId="155E617D" w:rsidR="0086654D" w:rsidRPr="0086654D" w:rsidRDefault="0086654D" w:rsidP="0086654D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04581186" name="Text Box 1"/>
                        <wps:cNvSpPr txBox="1"/>
                        <wps:spPr>
                          <a:xfrm>
                            <a:off x="189186" y="520262"/>
                            <a:ext cx="191146" cy="23368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13543DC3" w14:textId="14059518" w:rsidR="0086654D" w:rsidRPr="0086654D" w:rsidRDefault="0086654D" w:rsidP="0086654D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81190560" name="Text Box 1"/>
                        <wps:cNvSpPr txBox="1"/>
                        <wps:spPr>
                          <a:xfrm>
                            <a:off x="596462" y="407276"/>
                            <a:ext cx="191146" cy="23368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659CE048" w14:textId="33E87EFF" w:rsidR="0086654D" w:rsidRPr="0086654D" w:rsidRDefault="0086654D" w:rsidP="0086654D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66372362" name="Text Box 1"/>
                        <wps:cNvSpPr txBox="1"/>
                        <wps:spPr>
                          <a:xfrm>
                            <a:off x="743607" y="459827"/>
                            <a:ext cx="180813" cy="19751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685FB980" w14:textId="2CC92BFD" w:rsidR="0086654D" w:rsidRPr="0086654D" w:rsidRDefault="0086654D" w:rsidP="0086654D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  <w:t>5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33422723" name="Text Box 1"/>
                        <wps:cNvSpPr txBox="1"/>
                        <wps:spPr>
                          <a:xfrm>
                            <a:off x="856593" y="462455"/>
                            <a:ext cx="233282" cy="23368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23E5B8F" w14:textId="7FDF0F7E" w:rsidR="0086654D" w:rsidRPr="0086654D" w:rsidRDefault="0086654D" w:rsidP="0086654D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  <w:t>6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59771781" name="Text Box 1"/>
                        <wps:cNvSpPr txBox="1"/>
                        <wps:spPr>
                          <a:xfrm>
                            <a:off x="1048407" y="312682"/>
                            <a:ext cx="295508" cy="23368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1C9BBB01" w14:textId="6F6EAE0F" w:rsidR="00BE615B" w:rsidRPr="0086654D" w:rsidRDefault="00BE615B" w:rsidP="00BE615B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  <w:t>7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7551062" name="Text Box 1"/>
                        <wps:cNvSpPr txBox="1"/>
                        <wps:spPr>
                          <a:xfrm>
                            <a:off x="1489841" y="483476"/>
                            <a:ext cx="295508" cy="23368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43AC71BF" w14:textId="462535AF" w:rsidR="00BE615B" w:rsidRPr="0086654D" w:rsidRDefault="00BE615B" w:rsidP="00BE615B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  <w:t>8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68852220" name="Text Box 1"/>
                        <wps:cNvSpPr txBox="1"/>
                        <wps:spPr>
                          <a:xfrm>
                            <a:off x="1332186" y="1035269"/>
                            <a:ext cx="295508" cy="23368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1C894BB9" w14:textId="0760C7DE" w:rsidR="00BE615B" w:rsidRPr="0086654D" w:rsidRDefault="00BE615B" w:rsidP="00BE615B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  <w:t>9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27452643" name="Text Box 1"/>
                        <wps:cNvSpPr txBox="1"/>
                        <wps:spPr>
                          <a:xfrm>
                            <a:off x="1192924" y="1416269"/>
                            <a:ext cx="295508" cy="23368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E0C2C6F" w14:textId="747B0C4C" w:rsidR="00BE615B" w:rsidRPr="0086654D" w:rsidRDefault="00BE615B" w:rsidP="00BE615B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  <w:t>10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6015662" name="Text Box 1"/>
                        <wps:cNvSpPr txBox="1"/>
                        <wps:spPr>
                          <a:xfrm>
                            <a:off x="706821" y="1794641"/>
                            <a:ext cx="295508" cy="232641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2F93BAA5" w14:textId="028466FD" w:rsidR="00BE615B" w:rsidRPr="0086654D" w:rsidRDefault="00BE615B" w:rsidP="00BE615B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FFFFFF" w:themeColor="background1"/>
                                  <w:sz w:val="15"/>
                                  <w:szCs w:val="15"/>
                                </w:rPr>
                                <w:t>11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6F48009" id="Group 2" o:spid="_x0000_s1026" style="position:absolute;margin-left:291.9pt;margin-top:9.9pt;width:226.4pt;height:184.7pt;z-index:251681792;mso-width-relative:margin;mso-height-relative:margin" coordsize="25998,21699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27" type="#_x0000_t75" alt="A necklace and a piece of paper next to it&#10;&#10;AI-generated content may be incorrect." style="position:absolute;width:25998;height:2169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">
                  <v:imagedata r:id="rId8" o:title="A necklace and a piece of paper next to it&#10;&#10;AI-generated content may be incorrect" croptop="17137f" cropbottom="9640f" cropright="3627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8" type="#_x0000_t202" style="position:absolute;left:2916;top:14556;width:1550;height:234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" filled="f" stroked="f" strokeweight=".5pt">
                  <v:textbox>
                    <w:txbxContent>
                      <w:p w14:paraId="208C3566" w14:textId="1890739F" w:rsidR="00BE31A5" w:rsidRPr="0086654D" w:rsidRDefault="00BE31A5">
                        <w:pP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</w:pPr>
                        <w:r w:rsidRPr="0086654D"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  <w:t>1</w:t>
                        </w:r>
                      </w:p>
                    </w:txbxContent>
                  </v:textbox>
                </v:shape>
                <v:shape id="Text Box 1" o:spid="_x0000_s1029" type="#_x0000_t202" style="position:absolute;left:1103;top:10011;width:1912;height:233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" filled="f" stroked="f" strokeweight=".5pt">
                  <v:textbox>
                    <w:txbxContent>
                      <w:p w14:paraId="47F10ED4" w14:textId="155E617D" w:rsidR="0086654D" w:rsidRPr="0086654D" w:rsidRDefault="0086654D" w:rsidP="0086654D">
                        <w:pP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</w:pPr>
                        <w: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  <w:t>2</w:t>
                        </w:r>
                      </w:p>
                    </w:txbxContent>
                  </v:textbox>
                </v:shape>
                <v:shape id="Text Box 1" o:spid="_x0000_s1030" type="#_x0000_t202" style="position:absolute;left:1891;top:5202;width:1912;height:233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" filled="f" stroked="f" strokeweight=".5pt">
                  <v:textbox>
                    <w:txbxContent>
                      <w:p w14:paraId="13543DC3" w14:textId="14059518" w:rsidR="0086654D" w:rsidRPr="0086654D" w:rsidRDefault="0086654D" w:rsidP="0086654D">
                        <w:pP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</w:pPr>
                        <w: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  <w:t>3</w:t>
                        </w:r>
                      </w:p>
                    </w:txbxContent>
                  </v:textbox>
                </v:shape>
                <v:shape id="Text Box 1" o:spid="_x0000_s1031" type="#_x0000_t202" style="position:absolute;left:5964;top:4072;width:1912;height:233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" filled="f" stroked="f" strokeweight=".5pt">
                  <v:textbox>
                    <w:txbxContent>
                      <w:p w14:paraId="659CE048" w14:textId="33E87EFF" w:rsidR="0086654D" w:rsidRPr="0086654D" w:rsidRDefault="0086654D" w:rsidP="0086654D">
                        <w:pP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</w:pPr>
                        <w: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  <w:t>4</w:t>
                        </w:r>
                      </w:p>
                    </w:txbxContent>
                  </v:textbox>
                </v:shape>
                <v:shape id="Text Box 1" o:spid="_x0000_s1032" type="#_x0000_t202" style="position:absolute;left:7436;top:4598;width:1808;height:19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" filled="f" stroked="f" strokeweight=".5pt">
                  <v:textbox>
                    <w:txbxContent>
                      <w:p w14:paraId="685FB980" w14:textId="2CC92BFD" w:rsidR="0086654D" w:rsidRPr="0086654D" w:rsidRDefault="0086654D" w:rsidP="0086654D">
                        <w:pP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</w:pPr>
                        <w: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  <w:t>5</w:t>
                        </w:r>
                      </w:p>
                    </w:txbxContent>
                  </v:textbox>
                </v:shape>
                <v:shape id="Text Box 1" o:spid="_x0000_s1033" type="#_x0000_t202" style="position:absolute;left:8565;top:4624;width:2333;height:233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" filled="f" stroked="f" strokeweight=".5pt">
                  <v:textbox>
                    <w:txbxContent>
                      <w:p w14:paraId="523E5B8F" w14:textId="7FDF0F7E" w:rsidR="0086654D" w:rsidRPr="0086654D" w:rsidRDefault="0086654D" w:rsidP="0086654D">
                        <w:pP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</w:pPr>
                        <w: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  <w:t>6</w:t>
                        </w:r>
                      </w:p>
                    </w:txbxContent>
                  </v:textbox>
                </v:shape>
                <v:shape id="Text Box 1" o:spid="_x0000_s1034" type="#_x0000_t202" style="position:absolute;left:10484;top:3126;width:2955;height:233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" filled="f" stroked="f" strokeweight=".5pt">
                  <v:textbox>
                    <w:txbxContent>
                      <w:p w14:paraId="1C9BBB01" w14:textId="6F6EAE0F" w:rsidR="00BE615B" w:rsidRPr="0086654D" w:rsidRDefault="00BE615B" w:rsidP="00BE615B">
                        <w:pP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</w:pPr>
                        <w: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  <w:t>7</w:t>
                        </w:r>
                      </w:p>
                    </w:txbxContent>
                  </v:textbox>
                </v:shape>
                <v:shape id="Text Box 1" o:spid="_x0000_s1035" type="#_x0000_t202" style="position:absolute;left:14898;top:4834;width:2955;height:233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" filled="f" stroked="f" strokeweight=".5pt">
                  <v:textbox>
                    <w:txbxContent>
                      <w:p w14:paraId="43AC71BF" w14:textId="462535AF" w:rsidR="00BE615B" w:rsidRPr="0086654D" w:rsidRDefault="00BE615B" w:rsidP="00BE615B">
                        <w:pP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</w:pPr>
                        <w: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  <w:t>8</w:t>
                        </w:r>
                      </w:p>
                    </w:txbxContent>
                  </v:textbox>
                </v:shape>
                <v:shape id="Text Box 1" o:spid="_x0000_s1036" type="#_x0000_t202" style="position:absolute;left:13321;top:10352;width:2955;height:233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" filled="f" stroked="f" strokeweight=".5pt">
                  <v:textbox>
                    <w:txbxContent>
                      <w:p w14:paraId="1C894BB9" w14:textId="0760C7DE" w:rsidR="00BE615B" w:rsidRPr="0086654D" w:rsidRDefault="00BE615B" w:rsidP="00BE615B">
                        <w:pP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</w:pPr>
                        <w: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  <w:t>9</w:t>
                        </w:r>
                      </w:p>
                    </w:txbxContent>
                  </v:textbox>
                </v:shape>
                <v:shape id="Text Box 1" o:spid="_x0000_s1037" type="#_x0000_t202" style="position:absolute;left:11929;top:14162;width:2955;height:233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" filled="f" stroked="f" strokeweight=".5pt">
                  <v:textbox>
                    <w:txbxContent>
                      <w:p w14:paraId="7E0C2C6F" w14:textId="747B0C4C" w:rsidR="00BE615B" w:rsidRPr="0086654D" w:rsidRDefault="00BE615B" w:rsidP="00BE615B">
                        <w:pP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</w:pPr>
                        <w: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  <w:t>10</w:t>
                        </w:r>
                      </w:p>
                    </w:txbxContent>
                  </v:textbox>
                </v:shape>
                <v:shape id="Text Box 1" o:spid="_x0000_s1038" type="#_x0000_t202" style="position:absolute;left:7068;top:17946;width:2955;height:232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" filled="f" stroked="f" strokeweight=".5pt">
                  <v:textbox>
                    <w:txbxContent>
                      <w:p w14:paraId="2F93BAA5" w14:textId="028466FD" w:rsidR="00BE615B" w:rsidRPr="0086654D" w:rsidRDefault="00BE615B" w:rsidP="00BE615B">
                        <w:pP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</w:pPr>
                        <w:r>
                          <w:rPr>
                            <w:b/>
                            <w:bCs/>
                            <w:color w:val="FFFFFF" w:themeColor="background1"/>
                            <w:sz w:val="15"/>
                            <w:szCs w:val="15"/>
                          </w:rPr>
                          <w:t>11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2A2868B4" w14:textId="77777777" w:rsidR="005644E7" w:rsidRDefault="005644E7"/>
    <w:p w14:paraId="65B7B6C1" w14:textId="77777777" w:rsidR="005644E7" w:rsidRDefault="005644E7"/>
    <w:p w14:paraId="77CCFB90" w14:textId="77777777" w:rsidR="005644E7" w:rsidRDefault="005644E7"/>
    <w:p w14:paraId="08133E97" w14:textId="77777777" w:rsidR="00BA4F38" w:rsidRDefault="00BA4F38">
      <w:pPr>
        <w:rPr>
          <w:b/>
          <w:bCs/>
        </w:rPr>
      </w:pPr>
    </w:p>
    <w:p w14:paraId="0625BF94" w14:textId="77777777" w:rsidR="00BA4F38" w:rsidRDefault="00BA4F38">
      <w:pPr>
        <w:rPr>
          <w:b/>
          <w:bCs/>
        </w:rPr>
      </w:pPr>
    </w:p>
    <w:p w14:paraId="547ACAF7" w14:textId="77777777" w:rsidR="00BA4F38" w:rsidRDefault="00BA4F38">
      <w:pPr>
        <w:rPr>
          <w:b/>
          <w:bCs/>
        </w:rPr>
      </w:pPr>
    </w:p>
    <w:p w14:paraId="15E606B6" w14:textId="77777777" w:rsidR="00BA4F38" w:rsidRDefault="00BA4F38">
      <w:pPr>
        <w:rPr>
          <w:b/>
          <w:bCs/>
        </w:rPr>
      </w:pPr>
    </w:p>
    <w:p w14:paraId="68AFE0F8" w14:textId="77777777" w:rsidR="00BA4F38" w:rsidRDefault="00BA4F38">
      <w:pPr>
        <w:rPr>
          <w:b/>
          <w:bCs/>
        </w:rPr>
      </w:pPr>
    </w:p>
    <w:p w14:paraId="18ED5852" w14:textId="77777777" w:rsidR="00BA4F38" w:rsidRDefault="00BA4F38">
      <w:pPr>
        <w:rPr>
          <w:b/>
          <w:bCs/>
        </w:rPr>
      </w:pPr>
    </w:p>
    <w:p w14:paraId="64A24662" w14:textId="77777777" w:rsidR="00C92033" w:rsidRDefault="00C92033">
      <w:pPr>
        <w:rPr>
          <w:b/>
          <w:bCs/>
        </w:rPr>
      </w:pPr>
    </w:p>
    <w:p w14:paraId="2E68E99B" w14:textId="60277437" w:rsidR="0006536B" w:rsidRDefault="0006536B">
      <w:r>
        <w:rPr>
          <w:b/>
          <w:bCs/>
        </w:rPr>
        <w:t xml:space="preserve">Object type: </w:t>
      </w:r>
      <w:r>
        <w:t>Amulets</w:t>
      </w:r>
    </w:p>
    <w:p w14:paraId="049A8433" w14:textId="6BA584D4" w:rsidR="00A40161" w:rsidRDefault="008B4FA0">
      <w:r w:rsidRPr="008B4FA0">
        <w:rPr>
          <w:b/>
          <w:bCs/>
        </w:rPr>
        <w:t>Material:</w:t>
      </w:r>
      <w:r w:rsidR="0006536B" w:rsidRPr="008B4FA0">
        <w:rPr>
          <w:b/>
          <w:bCs/>
        </w:rPr>
        <w:t xml:space="preserve"> </w:t>
      </w:r>
      <w:r w:rsidR="00C81874" w:rsidRPr="00C81874">
        <w:t>Faience</w:t>
      </w:r>
    </w:p>
    <w:p w14:paraId="3E883962" w14:textId="2197C4DC" w:rsidR="0044074C" w:rsidRDefault="003962A7" w:rsidP="00272E67">
      <w:r>
        <w:rPr>
          <w:b/>
          <w:bCs/>
        </w:rPr>
        <w:t xml:space="preserve">Period: </w:t>
      </w:r>
      <w:r w:rsidR="006A1E92">
        <w:t>Third Intermedi</w:t>
      </w:r>
      <w:r w:rsidR="002B1F97">
        <w:t xml:space="preserve">ate </w:t>
      </w:r>
      <w:r w:rsidR="006361A8">
        <w:t>P</w:t>
      </w:r>
      <w:r w:rsidR="002B1F97">
        <w:t xml:space="preserve">eriod </w:t>
      </w:r>
      <w:r w:rsidR="006361A8">
        <w:t>to the Late Period (</w:t>
      </w:r>
      <w:r w:rsidR="00AA4918">
        <w:t xml:space="preserve">c. </w:t>
      </w:r>
      <w:r w:rsidR="004A3259">
        <w:t>1069 BCE – 332 BCE)</w:t>
      </w:r>
      <w:r w:rsidR="006361A8">
        <w:t xml:space="preserve"> </w:t>
      </w:r>
      <w:r w:rsidR="002B1F97">
        <w:t xml:space="preserve">for the </w:t>
      </w:r>
      <w:r w:rsidR="00460686">
        <w:t>two Udjat eyes</w:t>
      </w:r>
      <w:r w:rsidR="00F6285E">
        <w:t xml:space="preserve"> (1 and 2)</w:t>
      </w:r>
      <w:r w:rsidR="00460686">
        <w:t xml:space="preserve"> based on comparative pieces</w:t>
      </w:r>
      <w:r w:rsidR="003D7BF2" w:rsidRPr="003D7BF2">
        <w:rPr>
          <w:rFonts w:cs="Maku"/>
          <w:iCs/>
          <w:sz w:val="13"/>
          <w:szCs w:val="13"/>
        </w:rPr>
        <w:t xml:space="preserve"> </w:t>
      </w:r>
      <w:r w:rsidR="000952D8" w:rsidRPr="000952D8">
        <w:rPr>
          <w:rFonts w:cs="Maku"/>
          <w:iCs/>
          <w:sz w:val="18"/>
          <w:szCs w:val="18"/>
        </w:rPr>
        <w:t>(</w:t>
      </w:r>
      <w:r w:rsidR="003D7BF2" w:rsidRPr="000952D8">
        <w:rPr>
          <w:rFonts w:cs="Maku"/>
          <w:iCs/>
          <w:sz w:val="18"/>
          <w:szCs w:val="18"/>
        </w:rPr>
        <w:t>National Museum Liverpool</w:t>
      </w:r>
      <w:r w:rsidR="003D7BF2" w:rsidRPr="000952D8">
        <w:rPr>
          <w:rFonts w:cs="Maku"/>
          <w:iCs/>
          <w:sz w:val="18"/>
          <w:szCs w:val="18"/>
        </w:rPr>
        <w:t>,</w:t>
      </w:r>
      <w:r w:rsidR="000952D8">
        <w:rPr>
          <w:rFonts w:cs="Maku"/>
          <w:iCs/>
          <w:sz w:val="18"/>
          <w:szCs w:val="18"/>
        </w:rPr>
        <w:t xml:space="preserve"> </w:t>
      </w:r>
      <w:r w:rsidR="003D7BF2" w:rsidRPr="000952D8">
        <w:rPr>
          <w:rFonts w:cs="Maku"/>
          <w:iCs/>
          <w:sz w:val="18"/>
          <w:szCs w:val="18"/>
        </w:rPr>
        <w:t>2025a</w:t>
      </w:r>
      <w:r w:rsidR="000952D8">
        <w:rPr>
          <w:rFonts w:cs="Maku"/>
          <w:iCs/>
          <w:sz w:val="18"/>
          <w:szCs w:val="18"/>
        </w:rPr>
        <w:t>,</w:t>
      </w:r>
      <w:r w:rsidR="00774EC5">
        <w:t xml:space="preserve"> </w:t>
      </w:r>
      <w:r w:rsidR="000952D8" w:rsidRPr="000952D8">
        <w:rPr>
          <w:rFonts w:cs="Maku"/>
          <w:iCs/>
          <w:sz w:val="18"/>
          <w:szCs w:val="18"/>
        </w:rPr>
        <w:t>National Museum Liverpool,</w:t>
      </w:r>
      <w:r w:rsidR="000952D8">
        <w:rPr>
          <w:rFonts w:cs="Maku"/>
          <w:iCs/>
          <w:sz w:val="18"/>
          <w:szCs w:val="18"/>
        </w:rPr>
        <w:t xml:space="preserve"> </w:t>
      </w:r>
      <w:r w:rsidR="000952D8" w:rsidRPr="000952D8">
        <w:rPr>
          <w:rFonts w:cs="Maku"/>
          <w:iCs/>
          <w:sz w:val="18"/>
          <w:szCs w:val="18"/>
        </w:rPr>
        <w:t>2025</w:t>
      </w:r>
      <w:r w:rsidR="00F37C7D">
        <w:rPr>
          <w:rFonts w:cs="Maku"/>
          <w:iCs/>
          <w:sz w:val="18"/>
          <w:szCs w:val="18"/>
        </w:rPr>
        <w:t>b</w:t>
      </w:r>
      <w:r w:rsidR="000952D8">
        <w:rPr>
          <w:rFonts w:cs="Maku"/>
          <w:iCs/>
          <w:sz w:val="18"/>
          <w:szCs w:val="18"/>
        </w:rPr>
        <w:t>,</w:t>
      </w:r>
      <w:r w:rsidR="00F37C7D">
        <w:rPr>
          <w:rFonts w:cs="Maku"/>
          <w:iCs/>
          <w:sz w:val="18"/>
          <w:szCs w:val="18"/>
        </w:rPr>
        <w:t xml:space="preserve"> </w:t>
      </w:r>
      <w:r w:rsidR="00F37C7D" w:rsidRPr="000952D8">
        <w:rPr>
          <w:rFonts w:cs="Maku"/>
          <w:iCs/>
          <w:sz w:val="18"/>
          <w:szCs w:val="18"/>
        </w:rPr>
        <w:t>National Museum Liverpool,</w:t>
      </w:r>
      <w:r w:rsidR="00F37C7D">
        <w:rPr>
          <w:rFonts w:cs="Maku"/>
          <w:iCs/>
          <w:sz w:val="18"/>
          <w:szCs w:val="18"/>
        </w:rPr>
        <w:t xml:space="preserve"> </w:t>
      </w:r>
      <w:r w:rsidR="00F37C7D" w:rsidRPr="000952D8">
        <w:rPr>
          <w:rFonts w:cs="Maku"/>
          <w:iCs/>
          <w:sz w:val="18"/>
          <w:szCs w:val="18"/>
        </w:rPr>
        <w:t>2025</w:t>
      </w:r>
      <w:r w:rsidR="00F37C7D">
        <w:rPr>
          <w:rFonts w:cs="Maku"/>
          <w:iCs/>
          <w:sz w:val="18"/>
          <w:szCs w:val="18"/>
        </w:rPr>
        <w:t>c</w:t>
      </w:r>
      <w:r w:rsidR="00F37C7D">
        <w:rPr>
          <w:rFonts w:cs="Maku"/>
          <w:iCs/>
          <w:sz w:val="18"/>
          <w:szCs w:val="18"/>
        </w:rPr>
        <w:t>,</w:t>
      </w:r>
      <w:r w:rsidR="00F37C7D">
        <w:t xml:space="preserve"> </w:t>
      </w:r>
      <w:r w:rsidR="00F37C7D" w:rsidRPr="000952D8">
        <w:rPr>
          <w:rFonts w:cs="Maku"/>
          <w:iCs/>
          <w:sz w:val="18"/>
          <w:szCs w:val="18"/>
        </w:rPr>
        <w:t>National Museum Liverpool,</w:t>
      </w:r>
      <w:r w:rsidR="00F37C7D">
        <w:rPr>
          <w:rFonts w:cs="Maku"/>
          <w:iCs/>
          <w:sz w:val="18"/>
          <w:szCs w:val="18"/>
        </w:rPr>
        <w:t xml:space="preserve"> </w:t>
      </w:r>
      <w:r w:rsidR="00F37C7D" w:rsidRPr="000952D8">
        <w:rPr>
          <w:rFonts w:cs="Maku"/>
          <w:iCs/>
          <w:sz w:val="18"/>
          <w:szCs w:val="18"/>
        </w:rPr>
        <w:t>2025</w:t>
      </w:r>
      <w:r w:rsidR="00F37C7D">
        <w:rPr>
          <w:rFonts w:cs="Maku"/>
          <w:iCs/>
          <w:sz w:val="18"/>
          <w:szCs w:val="18"/>
        </w:rPr>
        <w:t>d</w:t>
      </w:r>
      <w:r w:rsidR="00F37C7D">
        <w:rPr>
          <w:rFonts w:cs="Maku"/>
          <w:iCs/>
          <w:sz w:val="18"/>
          <w:szCs w:val="18"/>
        </w:rPr>
        <w:t>,</w:t>
      </w:r>
      <w:r w:rsidR="00B36100">
        <w:rPr>
          <w:rFonts w:cs="Maku"/>
          <w:iCs/>
          <w:sz w:val="18"/>
          <w:szCs w:val="18"/>
        </w:rPr>
        <w:t xml:space="preserve"> The</w:t>
      </w:r>
      <w:r w:rsidR="00F37C7D" w:rsidRPr="00B36100">
        <w:rPr>
          <w:rFonts w:cs="Maku"/>
          <w:iCs/>
          <w:sz w:val="18"/>
          <w:szCs w:val="18"/>
        </w:rPr>
        <w:t xml:space="preserve"> </w:t>
      </w:r>
      <w:r w:rsidR="00AB6BC2" w:rsidRPr="00B36100">
        <w:rPr>
          <w:sz w:val="18"/>
          <w:szCs w:val="18"/>
        </w:rPr>
        <w:t>British Museum</w:t>
      </w:r>
      <w:r w:rsidR="00B36100">
        <w:rPr>
          <w:sz w:val="18"/>
          <w:szCs w:val="18"/>
        </w:rPr>
        <w:t>, 2025a)</w:t>
      </w:r>
      <w:r w:rsidR="00774EC5">
        <w:rPr>
          <w:sz w:val="18"/>
          <w:szCs w:val="18"/>
        </w:rPr>
        <w:t xml:space="preserve">. </w:t>
      </w:r>
      <w:r w:rsidR="00774EC5">
        <w:t xml:space="preserve">The rest of the </w:t>
      </w:r>
      <w:r w:rsidR="00800528">
        <w:t xml:space="preserve">amulets are </w:t>
      </w:r>
      <w:r w:rsidR="00821BCB">
        <w:t xml:space="preserve">more difficult to </w:t>
      </w:r>
      <w:r w:rsidR="00AE570D">
        <w:t>date</w:t>
      </w:r>
      <w:r w:rsidR="00AE0AF8">
        <w:t>.</w:t>
      </w:r>
    </w:p>
    <w:p w14:paraId="33B0B9F2" w14:textId="4741929C" w:rsidR="00147A9C" w:rsidRDefault="00B14277" w:rsidP="00272E67">
      <w:r w:rsidRPr="00B14277">
        <w:rPr>
          <w:b/>
          <w:bCs/>
        </w:rPr>
        <w:t>Provenance:</w:t>
      </w:r>
      <w:r>
        <w:rPr>
          <w:b/>
          <w:bCs/>
        </w:rPr>
        <w:t xml:space="preserve"> </w:t>
      </w:r>
      <w:r w:rsidR="006A5739">
        <w:t xml:space="preserve">The </w:t>
      </w:r>
      <w:r w:rsidR="000B02B7">
        <w:t>p</w:t>
      </w:r>
      <w:r w:rsidR="006A5739">
        <w:t>rovenance of the amulets</w:t>
      </w:r>
      <w:r w:rsidR="000B02B7">
        <w:t xml:space="preserve"> is unknown</w:t>
      </w:r>
      <w:r w:rsidR="006A2F3D">
        <w:t>. The amulets</w:t>
      </w:r>
      <w:r w:rsidR="00CC3508">
        <w:t xml:space="preserve"> were collected during the early 1900’s </w:t>
      </w:r>
      <w:r w:rsidR="004B3F76">
        <w:t xml:space="preserve">by </w:t>
      </w:r>
      <w:r w:rsidR="00DE1DBD">
        <w:t>amateur</w:t>
      </w:r>
      <w:r w:rsidR="004B3F76">
        <w:t xml:space="preserve"> collector Harry </w:t>
      </w:r>
      <w:r w:rsidR="00DE1DBD">
        <w:t xml:space="preserve">Hatley Waite </w:t>
      </w:r>
      <w:r w:rsidR="00E9457C">
        <w:t>Southey who was in Egypt</w:t>
      </w:r>
      <w:r w:rsidR="00D91CDD">
        <w:t>.</w:t>
      </w:r>
      <w:r w:rsidR="00EF7931">
        <w:t xml:space="preserve"> This string of amulets was part of </w:t>
      </w:r>
      <w:r w:rsidR="001A5F28">
        <w:t xml:space="preserve">his collection </w:t>
      </w:r>
      <w:r w:rsidR="00B87B66">
        <w:t xml:space="preserve">that was donated to Cyfarthfa Castle Museum </w:t>
      </w:r>
      <w:r w:rsidR="006A2F3D">
        <w:t>by his family after his death</w:t>
      </w:r>
      <w:r w:rsidR="00D91CDD">
        <w:t xml:space="preserve"> in the First World War</w:t>
      </w:r>
      <w:r w:rsidR="006A2F3D">
        <w:t>.</w:t>
      </w:r>
      <w:r w:rsidR="00B0501E">
        <w:t xml:space="preserve"> The String i</w:t>
      </w:r>
      <w:r w:rsidR="003D4BAD">
        <w:t>s more</w:t>
      </w:r>
      <w:r w:rsidR="00B0501E">
        <w:t xml:space="preserve"> </w:t>
      </w:r>
      <w:r w:rsidR="00E9457C">
        <w:t>modern,</w:t>
      </w:r>
      <w:r w:rsidR="003D4BAD">
        <w:t xml:space="preserve"> </w:t>
      </w:r>
      <w:r w:rsidR="00257F9C">
        <w:t>the amulets were stung together when given to the museum</w:t>
      </w:r>
      <w:r w:rsidR="003C64A2">
        <w:t xml:space="preserve"> </w:t>
      </w:r>
      <w:r w:rsidR="003C64A2">
        <w:rPr>
          <w:sz w:val="18"/>
          <w:szCs w:val="18"/>
        </w:rPr>
        <w:t>(</w:t>
      </w:r>
      <w:r w:rsidR="00BE0F75" w:rsidRPr="00BE0F75">
        <w:rPr>
          <w:sz w:val="18"/>
          <w:szCs w:val="18"/>
        </w:rPr>
        <w:t>Masonic Great War Project, 2020, Commonwealth War Graves Commission, 2025)</w:t>
      </w:r>
      <w:r w:rsidR="00257F9C">
        <w:t>.</w:t>
      </w:r>
    </w:p>
    <w:p w14:paraId="5FBB3EE8" w14:textId="77777777" w:rsidR="00305CA6" w:rsidRDefault="008B28D2" w:rsidP="00272E67">
      <w:pPr>
        <w:rPr>
          <w:b/>
          <w:bCs/>
        </w:rPr>
      </w:pPr>
      <w:r w:rsidRPr="008B28D2">
        <w:rPr>
          <w:b/>
          <w:bCs/>
        </w:rPr>
        <w:t>Dimensions:</w:t>
      </w:r>
    </w:p>
    <w:p w14:paraId="7BE77A9B" w14:textId="4E240D61" w:rsidR="007D16EF" w:rsidRDefault="008B28D2" w:rsidP="00272E67">
      <w:r>
        <w:t xml:space="preserve">Udjat Eye </w:t>
      </w:r>
      <w:r w:rsidR="000D6C44">
        <w:t>(</w:t>
      </w:r>
      <w:r w:rsidR="006B7EFF">
        <w:t>1</w:t>
      </w:r>
      <w:r w:rsidR="000D6C44">
        <w:t>)</w:t>
      </w:r>
      <w:r w:rsidR="006B7EFF">
        <w:t xml:space="preserve"> </w:t>
      </w:r>
      <w:r w:rsidR="00FC592C">
        <w:t xml:space="preserve">– Height 11.2 mm </w:t>
      </w:r>
      <w:r w:rsidR="007D16EF">
        <w:t>x width 15.5 mm x depth 14.5 mm</w:t>
      </w:r>
    </w:p>
    <w:p w14:paraId="085D396E" w14:textId="386A2A9A" w:rsidR="007D16EF" w:rsidRDefault="007D16EF" w:rsidP="00272E67">
      <w:r>
        <w:t xml:space="preserve">Udjat Eye </w:t>
      </w:r>
      <w:r w:rsidR="000D6C44">
        <w:t>(</w:t>
      </w:r>
      <w:r>
        <w:t>2</w:t>
      </w:r>
      <w:r w:rsidR="000D6C44">
        <w:t>)</w:t>
      </w:r>
      <w:r>
        <w:t xml:space="preserve"> – Height 10.1 mm </w:t>
      </w:r>
      <w:r w:rsidR="000D6C44">
        <w:t>x width 14.7 mm x depth 4.1 mm</w:t>
      </w:r>
    </w:p>
    <w:p w14:paraId="53930200" w14:textId="4F867AE6" w:rsidR="000D6C44" w:rsidRDefault="000D6C44" w:rsidP="00272E67">
      <w:r>
        <w:t>Scarab (3)</w:t>
      </w:r>
      <w:r w:rsidR="00EA54AC">
        <w:t xml:space="preserve"> – Height 13.7 </w:t>
      </w:r>
      <w:r w:rsidR="000B192E">
        <w:t xml:space="preserve">mm x </w:t>
      </w:r>
      <w:r w:rsidR="008D557B">
        <w:t xml:space="preserve">width </w:t>
      </w:r>
      <w:r w:rsidR="00176B92">
        <w:t>24.2 mm x depth 6.8</w:t>
      </w:r>
      <w:r w:rsidR="006F50DA">
        <w:t xml:space="preserve"> mm</w:t>
      </w:r>
    </w:p>
    <w:p w14:paraId="36DB469D" w14:textId="3E288051" w:rsidR="006F50DA" w:rsidRDefault="006F50DA" w:rsidP="00272E67">
      <w:r>
        <w:lastRenderedPageBreak/>
        <w:t xml:space="preserve">Bead (4) </w:t>
      </w:r>
      <w:r w:rsidR="0072585B">
        <w:t>–</w:t>
      </w:r>
      <w:r>
        <w:t xml:space="preserve"> </w:t>
      </w:r>
      <w:r w:rsidR="0072585B">
        <w:t xml:space="preserve">Diameter 9.9 mm x depth 5.6 mm </w:t>
      </w:r>
    </w:p>
    <w:p w14:paraId="49619DD7" w14:textId="598493B9" w:rsidR="00581F93" w:rsidRDefault="00581F93" w:rsidP="00272E67">
      <w:r>
        <w:t xml:space="preserve">Bead (5) </w:t>
      </w:r>
      <w:r w:rsidR="00D54BEE">
        <w:t>–</w:t>
      </w:r>
      <w:r>
        <w:t xml:space="preserve"> Diame</w:t>
      </w:r>
      <w:r w:rsidR="00D54BEE">
        <w:t>ter 6.8 mm x depth 3.2 mm</w:t>
      </w:r>
    </w:p>
    <w:p w14:paraId="17D5E158" w14:textId="2FFD767D" w:rsidR="00C92033" w:rsidRDefault="00C92033" w:rsidP="00272E67">
      <w:r>
        <w:t xml:space="preserve">Bead (6) </w:t>
      </w:r>
      <w:r w:rsidR="006C66C2">
        <w:t>–</w:t>
      </w:r>
      <w:r>
        <w:t xml:space="preserve"> </w:t>
      </w:r>
      <w:r w:rsidR="006C66C2">
        <w:t xml:space="preserve">Height 5.8 mm x width 3.9 mm </w:t>
      </w:r>
      <w:r w:rsidR="00B24B68">
        <w:t>x depth 4.3mm</w:t>
      </w:r>
    </w:p>
    <w:p w14:paraId="79C25E7A" w14:textId="6971E091" w:rsidR="00B24B68" w:rsidRDefault="006B786C" w:rsidP="00272E67">
      <w:r>
        <w:t xml:space="preserve">God Head (7) – Height </w:t>
      </w:r>
      <w:r w:rsidR="00E73CCF">
        <w:t>16.0 mm x width 12.2 mm x depth 12.6 mm</w:t>
      </w:r>
    </w:p>
    <w:p w14:paraId="1A1D07D4" w14:textId="3A08B722" w:rsidR="00E73CCF" w:rsidRDefault="00F85110" w:rsidP="00272E67">
      <w:r>
        <w:t xml:space="preserve">Udjat Eye (8) – Diameter 19.0 mm x </w:t>
      </w:r>
      <w:r w:rsidR="00054FEC">
        <w:t>depth</w:t>
      </w:r>
      <w:r>
        <w:t xml:space="preserve"> 3.6 mm </w:t>
      </w:r>
    </w:p>
    <w:p w14:paraId="22864D57" w14:textId="366F9990" w:rsidR="00054FEC" w:rsidRDefault="00054FEC" w:rsidP="00272E67">
      <w:r>
        <w:t>Bead (9)</w:t>
      </w:r>
      <w:r w:rsidR="00AF3C0B">
        <w:t xml:space="preserve"> – Length 9.9 mm x diameter </w:t>
      </w:r>
      <w:r w:rsidR="00D85266">
        <w:t>2.5 mm</w:t>
      </w:r>
    </w:p>
    <w:p w14:paraId="59FB922B" w14:textId="08F44F32" w:rsidR="00D85266" w:rsidRDefault="00D85266" w:rsidP="00272E67">
      <w:r>
        <w:t xml:space="preserve">Udjat eyes (10) </w:t>
      </w:r>
      <w:r w:rsidR="00B3483C">
        <w:t>–</w:t>
      </w:r>
      <w:r>
        <w:t xml:space="preserve"> </w:t>
      </w:r>
      <w:r w:rsidR="00B3483C">
        <w:t xml:space="preserve">Diameter 9.3mm x depth 4.3 mm </w:t>
      </w:r>
    </w:p>
    <w:p w14:paraId="20F9363F" w14:textId="6AC99E88" w:rsidR="00FC4DD7" w:rsidRDefault="00FC4DD7" w:rsidP="00272E67">
      <w:r>
        <w:t xml:space="preserve">Goddess Head (11) – Height </w:t>
      </w:r>
      <w:r w:rsidR="000A7F07">
        <w:t xml:space="preserve">21.1 mm x width </w:t>
      </w:r>
      <w:r w:rsidR="00A4191E">
        <w:t xml:space="preserve">12.0 mm x depth 14.5 mm </w:t>
      </w:r>
    </w:p>
    <w:p w14:paraId="0D4CBD26" w14:textId="0A728A8A" w:rsidR="00D153C0" w:rsidRDefault="00D153C0" w:rsidP="00272E67">
      <w:pPr>
        <w:rPr>
          <w:b/>
          <w:bCs/>
        </w:rPr>
      </w:pPr>
      <w:r>
        <w:rPr>
          <w:b/>
          <w:bCs/>
        </w:rPr>
        <w:t>Object descriptions and analysis:</w:t>
      </w:r>
    </w:p>
    <w:p w14:paraId="4C0C607B" w14:textId="77777777" w:rsidR="00CB515E" w:rsidRDefault="00C7557F" w:rsidP="00272E67">
      <w:r>
        <w:t>Seven</w:t>
      </w:r>
      <w:r w:rsidR="001D27C7">
        <w:t xml:space="preserve"> amulets </w:t>
      </w:r>
      <w:r>
        <w:t>and four beads</w:t>
      </w:r>
      <w:r w:rsidR="00FA3CBD">
        <w:t xml:space="preserve"> </w:t>
      </w:r>
      <w:r w:rsidR="00E9457C">
        <w:t>from Ancient Egypt strung</w:t>
      </w:r>
      <w:r>
        <w:t xml:space="preserve"> together</w:t>
      </w:r>
      <w:r w:rsidR="00CB515E">
        <w:t xml:space="preserve"> later</w:t>
      </w:r>
      <w:r w:rsidR="009C363D">
        <w:t xml:space="preserve">. </w:t>
      </w:r>
    </w:p>
    <w:p w14:paraId="3A27EC4F" w14:textId="6418836F" w:rsidR="00223097" w:rsidRPr="00F66856" w:rsidRDefault="009C363D" w:rsidP="00223097">
      <w:pPr>
        <w:rPr>
          <w:sz w:val="18"/>
          <w:szCs w:val="18"/>
        </w:rPr>
      </w:pPr>
      <w:r>
        <w:t>Udjat</w:t>
      </w:r>
      <w:r w:rsidR="00CB515E">
        <w:t xml:space="preserve"> eye</w:t>
      </w:r>
      <w:r>
        <w:t xml:space="preserve"> 1 and 2 </w:t>
      </w:r>
      <w:r w:rsidR="00394951">
        <w:t xml:space="preserve">are </w:t>
      </w:r>
      <w:r w:rsidR="000E5B62">
        <w:t xml:space="preserve">similar, both are strung </w:t>
      </w:r>
      <w:r w:rsidR="00BF5B6B">
        <w:t>lengthways</w:t>
      </w:r>
      <w:r w:rsidR="00286275">
        <w:t xml:space="preserve"> and both are dam</w:t>
      </w:r>
      <w:r w:rsidR="00D6549F">
        <w:t>aged. 1 has a hole in the back</w:t>
      </w:r>
      <w:r w:rsidR="00D267AD">
        <w:t xml:space="preserve"> and</w:t>
      </w:r>
      <w:r w:rsidR="00D6549F">
        <w:t xml:space="preserve"> is chipped on the back and front.</w:t>
      </w:r>
      <w:r w:rsidR="00D6205F">
        <w:t xml:space="preserve"> 2 is broken below the eye.</w:t>
      </w:r>
      <w:r w:rsidR="00C80D5F">
        <w:t xml:space="preserve"> Udjat Eye </w:t>
      </w:r>
      <w:r w:rsidR="001400D3">
        <w:t xml:space="preserve">8 </w:t>
      </w:r>
      <w:r w:rsidR="003460AA">
        <w:t xml:space="preserve">is </w:t>
      </w:r>
      <w:r w:rsidR="001400D3">
        <w:t xml:space="preserve">circular and was originally threaded through a hole along the length </w:t>
      </w:r>
      <w:r w:rsidR="000E7639">
        <w:t xml:space="preserve">but now through </w:t>
      </w:r>
      <w:r w:rsidR="00472C97">
        <w:t>one of the open spaces.</w:t>
      </w:r>
      <w:r w:rsidR="00BD3818">
        <w:t xml:space="preserve"> Udjat Eye 10 is a </w:t>
      </w:r>
      <w:r w:rsidR="00C40736">
        <w:t xml:space="preserve">quadruple Udjat eye amulet </w:t>
      </w:r>
      <w:r w:rsidR="00472929">
        <w:t xml:space="preserve">that is flat on top and rounded on the </w:t>
      </w:r>
      <w:r w:rsidR="004E0EF7">
        <w:t xml:space="preserve">back. Udjat eyes are </w:t>
      </w:r>
      <w:r w:rsidR="00B5611B">
        <w:t xml:space="preserve">physical representations of </w:t>
      </w:r>
      <w:r w:rsidR="00195129">
        <w:t xml:space="preserve">the eye of Horus, they were used </w:t>
      </w:r>
      <w:r w:rsidR="00504306">
        <w:t>as a symbol of healing</w:t>
      </w:r>
      <w:r w:rsidR="000709EB">
        <w:t>, protection and rebirth for the dead.</w:t>
      </w:r>
      <w:r w:rsidR="00223097" w:rsidRPr="00223097">
        <w:t xml:space="preserve"> </w:t>
      </w:r>
      <w:r w:rsidR="00223097" w:rsidRPr="00F66856">
        <w:rPr>
          <w:sz w:val="18"/>
          <w:szCs w:val="18"/>
        </w:rPr>
        <w:t xml:space="preserve">(Tursi and Genchi, 2024, Darnell, 1997, Teeter, 2025, Bradley, 2025, </w:t>
      </w:r>
      <w:proofErr w:type="spellStart"/>
      <w:r w:rsidR="00223097" w:rsidRPr="00F66856">
        <w:rPr>
          <w:sz w:val="18"/>
          <w:szCs w:val="18"/>
        </w:rPr>
        <w:t>Refaey</w:t>
      </w:r>
      <w:proofErr w:type="spellEnd"/>
      <w:r w:rsidR="00223097" w:rsidRPr="00F66856">
        <w:rPr>
          <w:sz w:val="18"/>
          <w:szCs w:val="18"/>
        </w:rPr>
        <w:t xml:space="preserve"> et al. 2019)</w:t>
      </w:r>
      <w:r w:rsidR="00F66856">
        <w:rPr>
          <w:sz w:val="18"/>
          <w:szCs w:val="18"/>
        </w:rPr>
        <w:t>.</w:t>
      </w:r>
    </w:p>
    <w:p w14:paraId="6102E672" w14:textId="193EF718" w:rsidR="00333375" w:rsidRDefault="00333375" w:rsidP="00223097">
      <w:r>
        <w:t xml:space="preserve">The Scarab (3) is </w:t>
      </w:r>
      <w:r w:rsidR="00CC21AC">
        <w:t xml:space="preserve">the top </w:t>
      </w:r>
      <w:r w:rsidR="00F66856">
        <w:t xml:space="preserve">part of </w:t>
      </w:r>
      <w:r>
        <w:t xml:space="preserve">a glazed </w:t>
      </w:r>
      <w:r w:rsidR="00F66856">
        <w:t>bright blue</w:t>
      </w:r>
      <w:r w:rsidR="00961EEB">
        <w:t xml:space="preserve"> winged scarab</w:t>
      </w:r>
      <w:r w:rsidR="004E1FB9">
        <w:t xml:space="preserve">. The </w:t>
      </w:r>
      <w:r w:rsidR="00C52FA4">
        <w:t>bottom is unglazed</w:t>
      </w:r>
      <w:r w:rsidR="002D348A">
        <w:t xml:space="preserve"> and uninscribe</w:t>
      </w:r>
      <w:r w:rsidR="0087101A">
        <w:t xml:space="preserve">d and threaded through a hole at the top. Winged </w:t>
      </w:r>
      <w:r w:rsidR="003B68F3">
        <w:t xml:space="preserve">funerary </w:t>
      </w:r>
      <w:r w:rsidR="0087101A">
        <w:t xml:space="preserve">scarabs were </w:t>
      </w:r>
      <w:r w:rsidR="00C415E1">
        <w:t>sewn onto mummy wrappings and</w:t>
      </w:r>
      <w:r w:rsidR="00772D64">
        <w:t xml:space="preserve"> are </w:t>
      </w:r>
      <w:r w:rsidR="00C415E1">
        <w:t>sy</w:t>
      </w:r>
      <w:r w:rsidR="00B9370D">
        <w:t xml:space="preserve">mbolic of rebirth and the rising sun </w:t>
      </w:r>
      <w:r w:rsidR="006A2A4B" w:rsidRPr="006A2A4B">
        <w:rPr>
          <w:sz w:val="18"/>
          <w:szCs w:val="18"/>
        </w:rPr>
        <w:t>(The Metropolitan Museum of Art, 2025</w:t>
      </w:r>
      <w:r w:rsidR="006A2A4B">
        <w:rPr>
          <w:sz w:val="18"/>
          <w:szCs w:val="18"/>
        </w:rPr>
        <w:t>a</w:t>
      </w:r>
      <w:r w:rsidR="006A2A4B" w:rsidRPr="006A2A4B">
        <w:rPr>
          <w:sz w:val="18"/>
          <w:szCs w:val="18"/>
        </w:rPr>
        <w:t>, The Metropolitan Museum of Art, 2025</w:t>
      </w:r>
      <w:r w:rsidR="006A2A4B">
        <w:rPr>
          <w:sz w:val="18"/>
          <w:szCs w:val="18"/>
        </w:rPr>
        <w:t>b</w:t>
      </w:r>
      <w:r w:rsidR="006A2A4B" w:rsidRPr="006A2A4B">
        <w:rPr>
          <w:sz w:val="18"/>
          <w:szCs w:val="18"/>
        </w:rPr>
        <w:t>, The Metropolitan Museum of Art, 2025</w:t>
      </w:r>
      <w:r w:rsidR="006A2A4B">
        <w:rPr>
          <w:sz w:val="18"/>
          <w:szCs w:val="18"/>
        </w:rPr>
        <w:t>c</w:t>
      </w:r>
      <w:r w:rsidR="006A2A4B" w:rsidRPr="006A2A4B">
        <w:rPr>
          <w:sz w:val="18"/>
          <w:szCs w:val="18"/>
        </w:rPr>
        <w:t>, Egypt Museum, 2025, National Museum Liverpool, 2025</w:t>
      </w:r>
      <w:r w:rsidR="006A2A4B">
        <w:rPr>
          <w:sz w:val="18"/>
          <w:szCs w:val="18"/>
        </w:rPr>
        <w:t>d</w:t>
      </w:r>
      <w:r w:rsidR="006A2A4B" w:rsidRPr="006A2A4B">
        <w:rPr>
          <w:sz w:val="18"/>
          <w:szCs w:val="18"/>
        </w:rPr>
        <w:t>)</w:t>
      </w:r>
      <w:r w:rsidR="00B9370D">
        <w:t>.</w:t>
      </w:r>
    </w:p>
    <w:p w14:paraId="023D1E04" w14:textId="15855456" w:rsidR="00ED4E3C" w:rsidRDefault="00607558" w:rsidP="00223097">
      <w:r>
        <w:t xml:space="preserve">Bead 4 </w:t>
      </w:r>
      <w:r w:rsidR="00551D5E">
        <w:t xml:space="preserve">is </w:t>
      </w:r>
      <w:r w:rsidR="00B12862">
        <w:t xml:space="preserve">dark blue, </w:t>
      </w:r>
      <w:r w:rsidR="00551D5E">
        <w:t>worn and has a p</w:t>
      </w:r>
      <w:r w:rsidR="002C125E">
        <w:t>o</w:t>
      </w:r>
      <w:r w:rsidR="00551D5E">
        <w:t>rous</w:t>
      </w:r>
      <w:r w:rsidR="002C125E">
        <w:t xml:space="preserve"> surface</w:t>
      </w:r>
      <w:r w:rsidR="00B12862">
        <w:t>. Bead 5</w:t>
      </w:r>
      <w:r w:rsidR="00C06DE6">
        <w:t xml:space="preserve"> has an of</w:t>
      </w:r>
      <w:r w:rsidR="0087545C">
        <w:t>f</w:t>
      </w:r>
      <w:r w:rsidR="00C06DE6">
        <w:t xml:space="preserve"> centre hole and is light blue. </w:t>
      </w:r>
      <w:r w:rsidR="00706469">
        <w:t>Bead 6</w:t>
      </w:r>
      <w:r w:rsidR="00D82287">
        <w:t xml:space="preserve"> is light blue </w:t>
      </w:r>
      <w:r w:rsidR="0042389A">
        <w:t>not circular and rises in the middle.  Bead 9 is worn on one side and tubular</w:t>
      </w:r>
      <w:r w:rsidR="00ED4E3C">
        <w:t>.</w:t>
      </w:r>
    </w:p>
    <w:p w14:paraId="22B2538E" w14:textId="4D4D64E1" w:rsidR="00420DED" w:rsidRDefault="00ED4E3C" w:rsidP="00223097">
      <w:r>
        <w:t>God figure 7</w:t>
      </w:r>
      <w:r w:rsidR="008B3874">
        <w:t xml:space="preserve"> is potentially Horus</w:t>
      </w:r>
      <w:r w:rsidR="0045083D">
        <w:t xml:space="preserve"> </w:t>
      </w:r>
      <w:r w:rsidR="00365D16">
        <w:t xml:space="preserve">as a falcon </w:t>
      </w:r>
      <w:r w:rsidR="0045083D">
        <w:t xml:space="preserve">on a papyrus column </w:t>
      </w:r>
      <w:r w:rsidR="00154A98">
        <w:t xml:space="preserve">threaded </w:t>
      </w:r>
      <w:r w:rsidR="002A2D49">
        <w:t xml:space="preserve">through a hole at the back.  It is broken at the bottom </w:t>
      </w:r>
      <w:r w:rsidR="00365D16">
        <w:t>and maybe wearing a sun disc.</w:t>
      </w:r>
      <w:r w:rsidR="00473671">
        <w:t xml:space="preserve"> Papyrus </w:t>
      </w:r>
      <w:r w:rsidR="00C61EDF">
        <w:t>was a symbol of health, vitality and regeneration</w:t>
      </w:r>
      <w:r w:rsidR="00587BF6">
        <w:t xml:space="preserve">.  Isis is said to have hid Horus in the papyrus marshes.  </w:t>
      </w:r>
      <w:r w:rsidR="0005688D">
        <w:t>This amulet may have been placed at the throat of a mummified person.</w:t>
      </w:r>
      <w:r w:rsidR="00940F9D" w:rsidRPr="00940F9D">
        <w:rPr>
          <w:rFonts w:ascii="Maku" w:hAnsi="Maku" w:cs="Maku"/>
          <w:color w:val="000000" w:themeColor="text1"/>
          <w:sz w:val="15"/>
          <w:szCs w:val="15"/>
        </w:rPr>
        <w:t xml:space="preserve"> </w:t>
      </w:r>
      <w:r w:rsidR="00940F9D" w:rsidRPr="00940F9D">
        <w:rPr>
          <w:sz w:val="18"/>
          <w:szCs w:val="18"/>
        </w:rPr>
        <w:t>(Vadas, 2018, The Metropolitan Museum of Art,2025</w:t>
      </w:r>
      <w:r w:rsidR="006C4CB6">
        <w:rPr>
          <w:sz w:val="18"/>
          <w:szCs w:val="18"/>
        </w:rPr>
        <w:t>d</w:t>
      </w:r>
      <w:r w:rsidR="00940F9D" w:rsidRPr="00940F9D">
        <w:rPr>
          <w:sz w:val="18"/>
          <w:szCs w:val="18"/>
        </w:rPr>
        <w:t>)</w:t>
      </w:r>
      <w:r w:rsidR="0005688D">
        <w:t xml:space="preserve">  </w:t>
      </w:r>
      <w:r w:rsidR="00587BF6">
        <w:t xml:space="preserve"> </w:t>
      </w:r>
    </w:p>
    <w:p w14:paraId="2BC286A8" w14:textId="77777777" w:rsidR="00992E0A" w:rsidRDefault="00DD4EAE" w:rsidP="00992E0A">
      <w:pPr>
        <w:rPr>
          <w:b/>
          <w:bCs/>
        </w:rPr>
      </w:pPr>
      <w:r>
        <w:t>God figure 11</w:t>
      </w:r>
      <w:r>
        <w:rPr>
          <w:b/>
          <w:bCs/>
        </w:rPr>
        <w:t xml:space="preserve"> </w:t>
      </w:r>
      <w:r w:rsidRPr="00DD4EAE">
        <w:t>is a depiction of either Isis or Mut</w:t>
      </w:r>
      <w:r>
        <w:t xml:space="preserve">.  </w:t>
      </w:r>
      <w:r w:rsidR="00D51FF2">
        <w:t xml:space="preserve">It is threaded through a suspension loop </w:t>
      </w:r>
      <w:r w:rsidR="00711774">
        <w:t>just above the head.  There is the start of</w:t>
      </w:r>
      <w:r w:rsidR="00A14233">
        <w:t xml:space="preserve"> a</w:t>
      </w:r>
      <w:r w:rsidR="00711774">
        <w:t xml:space="preserve"> crown which has been broken</w:t>
      </w:r>
      <w:r w:rsidR="00A14233">
        <w:t xml:space="preserve">.  The bottom is also broken.  </w:t>
      </w:r>
      <w:r w:rsidR="00D436FE">
        <w:t xml:space="preserve">This amulet would have been a symbol of motherhood, marriage and protection. </w:t>
      </w:r>
      <w:r w:rsidR="00103EC0" w:rsidRPr="00103EC0">
        <w:rPr>
          <w:sz w:val="18"/>
          <w:szCs w:val="18"/>
        </w:rPr>
        <w:t>(</w:t>
      </w:r>
      <w:r w:rsidR="00103EC0" w:rsidRPr="00103EC0">
        <w:rPr>
          <w:sz w:val="18"/>
          <w:szCs w:val="18"/>
        </w:rPr>
        <w:t>The Metropolitan Museum of Art,2025</w:t>
      </w:r>
      <w:r w:rsidR="00103EC0" w:rsidRPr="00103EC0">
        <w:rPr>
          <w:sz w:val="18"/>
          <w:szCs w:val="18"/>
        </w:rPr>
        <w:t>d</w:t>
      </w:r>
      <w:r w:rsidR="00103EC0" w:rsidRPr="00103EC0">
        <w:rPr>
          <w:sz w:val="18"/>
          <w:szCs w:val="18"/>
        </w:rPr>
        <w:t>, Redman, 2021</w:t>
      </w:r>
      <w:r w:rsidR="00103EC0" w:rsidRPr="00103EC0">
        <w:rPr>
          <w:sz w:val="18"/>
          <w:szCs w:val="18"/>
        </w:rPr>
        <w:t>)</w:t>
      </w:r>
    </w:p>
    <w:p w14:paraId="51F3234F" w14:textId="6C8E5793" w:rsidR="0044074C" w:rsidRPr="00992E0A" w:rsidRDefault="0044074C" w:rsidP="00992E0A">
      <w:pPr>
        <w:rPr>
          <w:b/>
          <w:bCs/>
        </w:rPr>
      </w:pPr>
      <w:r>
        <w:lastRenderedPageBreak/>
        <w:t xml:space="preserve">Bibliography </w:t>
      </w:r>
    </w:p>
    <w:p w14:paraId="3DC02CE9" w14:textId="63D83155" w:rsidR="003D7BF2" w:rsidRDefault="003D7BF2" w:rsidP="00BB36F4">
      <w:pPr>
        <w:spacing w:after="60" w:line="240" w:lineRule="auto"/>
        <w:rPr>
          <w:rFonts w:cs="Maku"/>
          <w:iCs/>
          <w:sz w:val="18"/>
          <w:szCs w:val="18"/>
        </w:rPr>
      </w:pPr>
      <w:r w:rsidRPr="00F52536">
        <w:rPr>
          <w:rFonts w:cs="Maku"/>
          <w:iCs/>
          <w:sz w:val="18"/>
          <w:szCs w:val="18"/>
        </w:rPr>
        <w:t xml:space="preserve">National Museum Liverpool (2025a) </w:t>
      </w:r>
      <w:r w:rsidRPr="00F52536">
        <w:rPr>
          <w:rFonts w:cs="Maku"/>
          <w:i/>
          <w:sz w:val="18"/>
          <w:szCs w:val="18"/>
        </w:rPr>
        <w:t>Wedjat eye amulet 29.</w:t>
      </w:r>
      <w:r w:rsidRPr="00F52536">
        <w:rPr>
          <w:rFonts w:cs="Maku"/>
          <w:iCs/>
          <w:sz w:val="18"/>
          <w:szCs w:val="18"/>
        </w:rPr>
        <w:t xml:space="preserve"> Available at: </w:t>
      </w:r>
      <w:hyperlink r:id="rId9" w:history="1">
        <w:r w:rsidRPr="00F52536">
          <w:rPr>
            <w:rStyle w:val="Hyperlink"/>
            <w:rFonts w:cs="Maku"/>
            <w:iCs/>
            <w:sz w:val="18"/>
            <w:szCs w:val="18"/>
          </w:rPr>
          <w:t>https://www.liverpoolmuseums.org.uk/artifact/wedjat-eye-amulet-29</w:t>
        </w:r>
      </w:hyperlink>
      <w:r w:rsidRPr="00F52536">
        <w:rPr>
          <w:rFonts w:cs="Maku"/>
          <w:iCs/>
          <w:sz w:val="18"/>
          <w:szCs w:val="18"/>
        </w:rPr>
        <w:t xml:space="preserve"> (Accessed: 8</w:t>
      </w:r>
      <w:r w:rsidRPr="00F52536">
        <w:rPr>
          <w:rFonts w:cs="Maku"/>
          <w:iCs/>
          <w:sz w:val="18"/>
          <w:szCs w:val="18"/>
          <w:vertAlign w:val="superscript"/>
        </w:rPr>
        <w:t>th</w:t>
      </w:r>
      <w:r w:rsidRPr="00F52536">
        <w:rPr>
          <w:rFonts w:cs="Maku"/>
          <w:iCs/>
          <w:sz w:val="18"/>
          <w:szCs w:val="18"/>
        </w:rPr>
        <w:t xml:space="preserve"> October 2025)</w:t>
      </w:r>
      <w:r w:rsidR="00BB36F4">
        <w:rPr>
          <w:rFonts w:cs="Maku"/>
          <w:iCs/>
          <w:sz w:val="18"/>
          <w:szCs w:val="18"/>
        </w:rPr>
        <w:t xml:space="preserve"> </w:t>
      </w:r>
      <w:r w:rsidR="00BB36F4" w:rsidRPr="00BB36F4">
        <w:rPr>
          <w:rFonts w:cs="Maku"/>
          <w:iCs/>
          <w:sz w:val="18"/>
          <w:szCs w:val="18"/>
        </w:rPr>
        <w:t xml:space="preserve">Accession </w:t>
      </w:r>
      <w:r w:rsidR="00951D1C">
        <w:rPr>
          <w:rFonts w:cs="Maku"/>
          <w:iCs/>
          <w:sz w:val="18"/>
          <w:szCs w:val="18"/>
        </w:rPr>
        <w:t>N</w:t>
      </w:r>
      <w:r w:rsidR="00BB36F4" w:rsidRPr="00BB36F4">
        <w:rPr>
          <w:rFonts w:cs="Maku"/>
          <w:iCs/>
          <w:sz w:val="18"/>
          <w:szCs w:val="18"/>
        </w:rPr>
        <w:t>umber</w:t>
      </w:r>
      <w:r w:rsidR="00C91F9A">
        <w:rPr>
          <w:rFonts w:cs="Maku"/>
          <w:iCs/>
          <w:sz w:val="18"/>
          <w:szCs w:val="18"/>
        </w:rPr>
        <w:t xml:space="preserve"> </w:t>
      </w:r>
      <w:r w:rsidR="00BB36F4" w:rsidRPr="00BB36F4">
        <w:rPr>
          <w:rFonts w:cs="Maku"/>
          <w:iCs/>
          <w:sz w:val="18"/>
          <w:szCs w:val="18"/>
        </w:rPr>
        <w:t>56.20.309</w:t>
      </w:r>
    </w:p>
    <w:p w14:paraId="55D256F5" w14:textId="20A6AB7D" w:rsidR="00834910" w:rsidRDefault="003D7BF2" w:rsidP="00C91F9A">
      <w:pPr>
        <w:spacing w:after="60" w:line="240" w:lineRule="auto"/>
        <w:rPr>
          <w:rFonts w:cs="Maku"/>
          <w:iCs/>
          <w:sz w:val="18"/>
          <w:szCs w:val="18"/>
        </w:rPr>
      </w:pPr>
      <w:r w:rsidRPr="00F52536">
        <w:rPr>
          <w:rFonts w:cs="Maku"/>
          <w:iCs/>
          <w:sz w:val="18"/>
          <w:szCs w:val="18"/>
        </w:rPr>
        <w:t xml:space="preserve">National Museum Liverpool (2025b) </w:t>
      </w:r>
      <w:r w:rsidRPr="00F52536">
        <w:rPr>
          <w:rFonts w:cs="Maku"/>
          <w:i/>
          <w:sz w:val="18"/>
          <w:szCs w:val="18"/>
        </w:rPr>
        <w:t xml:space="preserve">Wedjat eye amulet 222. </w:t>
      </w:r>
      <w:r w:rsidRPr="00F52536">
        <w:rPr>
          <w:rFonts w:cs="Maku"/>
          <w:iCs/>
          <w:sz w:val="18"/>
          <w:szCs w:val="18"/>
        </w:rPr>
        <w:t xml:space="preserve">Available at: </w:t>
      </w:r>
      <w:hyperlink r:id="rId10" w:history="1">
        <w:r w:rsidRPr="00F52536">
          <w:rPr>
            <w:rStyle w:val="Hyperlink"/>
            <w:rFonts w:cs="Maku"/>
            <w:iCs/>
            <w:sz w:val="18"/>
            <w:szCs w:val="18"/>
          </w:rPr>
          <w:t>https://www.liverpoolmuseums.org.uk/artifact/wedjat-eye-amulet-222</w:t>
        </w:r>
      </w:hyperlink>
      <w:r w:rsidRPr="00F52536">
        <w:rPr>
          <w:rFonts w:cs="Maku"/>
          <w:iCs/>
          <w:sz w:val="18"/>
          <w:szCs w:val="18"/>
        </w:rPr>
        <w:t xml:space="preserve"> (Accessed: 8</w:t>
      </w:r>
      <w:r w:rsidRPr="00F52536">
        <w:rPr>
          <w:rFonts w:cs="Maku"/>
          <w:iCs/>
          <w:sz w:val="18"/>
          <w:szCs w:val="18"/>
          <w:vertAlign w:val="superscript"/>
        </w:rPr>
        <w:t>th</w:t>
      </w:r>
      <w:r w:rsidRPr="00F52536">
        <w:rPr>
          <w:rFonts w:cs="Maku"/>
          <w:iCs/>
          <w:sz w:val="18"/>
          <w:szCs w:val="18"/>
        </w:rPr>
        <w:t xml:space="preserve"> October 2025)</w:t>
      </w:r>
      <w:r w:rsidR="00C91F9A" w:rsidRPr="00C91F9A">
        <w:rPr>
          <w:rFonts w:cs="Maku"/>
          <w:iCs/>
          <w:sz w:val="18"/>
          <w:szCs w:val="18"/>
        </w:rPr>
        <w:t xml:space="preserve"> </w:t>
      </w:r>
      <w:r w:rsidR="00C91F9A" w:rsidRPr="00BB36F4">
        <w:rPr>
          <w:rFonts w:cs="Maku"/>
          <w:iCs/>
          <w:sz w:val="18"/>
          <w:szCs w:val="18"/>
        </w:rPr>
        <w:t xml:space="preserve">Accession </w:t>
      </w:r>
      <w:r w:rsidR="00951D1C">
        <w:rPr>
          <w:rFonts w:cs="Maku"/>
          <w:iCs/>
          <w:sz w:val="18"/>
          <w:szCs w:val="18"/>
        </w:rPr>
        <w:t>N</w:t>
      </w:r>
      <w:r w:rsidR="00C91F9A" w:rsidRPr="00BB36F4">
        <w:rPr>
          <w:rFonts w:cs="Maku"/>
          <w:iCs/>
          <w:sz w:val="18"/>
          <w:szCs w:val="18"/>
        </w:rPr>
        <w:t>umber</w:t>
      </w:r>
      <w:r w:rsidR="00C91F9A">
        <w:rPr>
          <w:rFonts w:cs="Maku"/>
          <w:iCs/>
          <w:sz w:val="18"/>
          <w:szCs w:val="18"/>
        </w:rPr>
        <w:t xml:space="preserve"> </w:t>
      </w:r>
      <w:r w:rsidR="00C91F9A" w:rsidRPr="00C91F9A">
        <w:rPr>
          <w:rFonts w:cs="Maku"/>
          <w:iCs/>
          <w:sz w:val="18"/>
          <w:szCs w:val="18"/>
        </w:rPr>
        <w:t>56.22.514</w:t>
      </w:r>
    </w:p>
    <w:p w14:paraId="35381A59" w14:textId="73E09889" w:rsidR="00834910" w:rsidRDefault="003D7BF2" w:rsidP="00834910">
      <w:pPr>
        <w:spacing w:after="60" w:line="240" w:lineRule="auto"/>
        <w:rPr>
          <w:rFonts w:cs="Maku"/>
          <w:iCs/>
          <w:sz w:val="18"/>
          <w:szCs w:val="18"/>
        </w:rPr>
      </w:pPr>
      <w:r w:rsidRPr="00F52536">
        <w:rPr>
          <w:rFonts w:cs="Maku"/>
          <w:iCs/>
          <w:sz w:val="18"/>
          <w:szCs w:val="18"/>
        </w:rPr>
        <w:t xml:space="preserve">National Museum Liverpool (2025c) </w:t>
      </w:r>
      <w:r w:rsidRPr="00F52536">
        <w:rPr>
          <w:rFonts w:cs="Maku"/>
          <w:i/>
          <w:sz w:val="18"/>
          <w:szCs w:val="18"/>
        </w:rPr>
        <w:t xml:space="preserve">Wedjat eye amulet 221. </w:t>
      </w:r>
      <w:r w:rsidRPr="00F52536">
        <w:rPr>
          <w:rFonts w:cs="Maku"/>
          <w:iCs/>
          <w:sz w:val="18"/>
          <w:szCs w:val="18"/>
        </w:rPr>
        <w:t xml:space="preserve">Available at: </w:t>
      </w:r>
      <w:hyperlink r:id="rId11" w:history="1">
        <w:r w:rsidRPr="00F52536">
          <w:rPr>
            <w:rStyle w:val="Hyperlink"/>
            <w:rFonts w:cs="Maku"/>
            <w:iCs/>
            <w:sz w:val="18"/>
            <w:szCs w:val="18"/>
          </w:rPr>
          <w:t>https://www.liverpoolmuseums.org.uk/artifact/wedjat-eye-amulet-221</w:t>
        </w:r>
      </w:hyperlink>
      <w:r w:rsidRPr="00F52536">
        <w:rPr>
          <w:rFonts w:cs="Maku"/>
          <w:iCs/>
          <w:sz w:val="18"/>
          <w:szCs w:val="18"/>
        </w:rPr>
        <w:t xml:space="preserve"> (Accessed: 8</w:t>
      </w:r>
      <w:r w:rsidRPr="00F52536">
        <w:rPr>
          <w:rFonts w:cs="Maku"/>
          <w:iCs/>
          <w:sz w:val="18"/>
          <w:szCs w:val="18"/>
          <w:vertAlign w:val="superscript"/>
        </w:rPr>
        <w:t>th</w:t>
      </w:r>
      <w:r w:rsidRPr="00F52536">
        <w:rPr>
          <w:rFonts w:cs="Maku"/>
          <w:iCs/>
          <w:sz w:val="18"/>
          <w:szCs w:val="18"/>
        </w:rPr>
        <w:t xml:space="preserve"> October 2025)</w:t>
      </w:r>
      <w:r w:rsidR="00C91F9A">
        <w:rPr>
          <w:rFonts w:cs="Maku"/>
          <w:iCs/>
          <w:sz w:val="18"/>
          <w:szCs w:val="18"/>
        </w:rPr>
        <w:t xml:space="preserve"> </w:t>
      </w:r>
      <w:r w:rsidR="00C91F9A" w:rsidRPr="00BB36F4">
        <w:rPr>
          <w:rFonts w:cs="Maku"/>
          <w:iCs/>
          <w:sz w:val="18"/>
          <w:szCs w:val="18"/>
        </w:rPr>
        <w:t xml:space="preserve">Accession </w:t>
      </w:r>
      <w:r w:rsidR="00951D1C">
        <w:rPr>
          <w:rFonts w:cs="Maku"/>
          <w:iCs/>
          <w:sz w:val="18"/>
          <w:szCs w:val="18"/>
        </w:rPr>
        <w:t>N</w:t>
      </w:r>
      <w:r w:rsidR="00C91F9A" w:rsidRPr="00BB36F4">
        <w:rPr>
          <w:rFonts w:cs="Maku"/>
          <w:iCs/>
          <w:sz w:val="18"/>
          <w:szCs w:val="18"/>
        </w:rPr>
        <w:t>umber</w:t>
      </w:r>
      <w:r w:rsidR="00C91F9A">
        <w:rPr>
          <w:rFonts w:cs="Maku"/>
          <w:iCs/>
          <w:sz w:val="18"/>
          <w:szCs w:val="18"/>
        </w:rPr>
        <w:t xml:space="preserve"> </w:t>
      </w:r>
      <w:r w:rsidR="005B60A0" w:rsidRPr="005B60A0">
        <w:rPr>
          <w:rFonts w:cs="Maku"/>
          <w:iCs/>
          <w:sz w:val="18"/>
          <w:szCs w:val="18"/>
        </w:rPr>
        <w:t>56.22.532</w:t>
      </w:r>
    </w:p>
    <w:p w14:paraId="0F9C44C4" w14:textId="34E1513B" w:rsidR="00834910" w:rsidRDefault="003D7BF2" w:rsidP="005B60A0">
      <w:pPr>
        <w:spacing w:after="60" w:line="240" w:lineRule="auto"/>
        <w:rPr>
          <w:rFonts w:cs="Maku"/>
          <w:iCs/>
          <w:sz w:val="18"/>
          <w:szCs w:val="18"/>
        </w:rPr>
      </w:pPr>
      <w:r w:rsidRPr="00F52536">
        <w:rPr>
          <w:rFonts w:cs="Maku"/>
          <w:iCs/>
          <w:sz w:val="18"/>
          <w:szCs w:val="18"/>
        </w:rPr>
        <w:t xml:space="preserve">National Museum Liverpool (2025d) </w:t>
      </w:r>
      <w:r w:rsidRPr="00F52536">
        <w:rPr>
          <w:rFonts w:cs="Maku"/>
          <w:i/>
          <w:sz w:val="18"/>
          <w:szCs w:val="18"/>
        </w:rPr>
        <w:t xml:space="preserve">Wedjat eye amulet 201. </w:t>
      </w:r>
      <w:r w:rsidRPr="00F52536">
        <w:rPr>
          <w:rFonts w:cs="Maku"/>
          <w:iCs/>
          <w:sz w:val="18"/>
          <w:szCs w:val="18"/>
        </w:rPr>
        <w:t xml:space="preserve">Available at: </w:t>
      </w:r>
      <w:hyperlink r:id="rId12" w:history="1">
        <w:r w:rsidRPr="00F52536">
          <w:rPr>
            <w:rStyle w:val="Hyperlink"/>
            <w:rFonts w:cs="Maku"/>
            <w:iCs/>
            <w:sz w:val="18"/>
            <w:szCs w:val="18"/>
          </w:rPr>
          <w:t>https://www.liverpoolmuseums.org.uk/artifact/wedjat-eye-amulet-201</w:t>
        </w:r>
      </w:hyperlink>
      <w:r w:rsidRPr="00F52536">
        <w:rPr>
          <w:rFonts w:cs="Maku"/>
          <w:iCs/>
          <w:sz w:val="18"/>
          <w:szCs w:val="18"/>
        </w:rPr>
        <w:t xml:space="preserve"> (Accessed: 8</w:t>
      </w:r>
      <w:r w:rsidRPr="00F52536">
        <w:rPr>
          <w:rFonts w:cs="Maku"/>
          <w:iCs/>
          <w:sz w:val="18"/>
          <w:szCs w:val="18"/>
          <w:vertAlign w:val="superscript"/>
        </w:rPr>
        <w:t>th</w:t>
      </w:r>
      <w:r w:rsidRPr="00F52536">
        <w:rPr>
          <w:rFonts w:cs="Maku"/>
          <w:iCs/>
          <w:sz w:val="18"/>
          <w:szCs w:val="18"/>
        </w:rPr>
        <w:t xml:space="preserve"> October 2025) </w:t>
      </w:r>
      <w:r w:rsidR="00C91F9A" w:rsidRPr="00BB36F4">
        <w:rPr>
          <w:rFonts w:cs="Maku"/>
          <w:iCs/>
          <w:sz w:val="18"/>
          <w:szCs w:val="18"/>
        </w:rPr>
        <w:t xml:space="preserve">Accession </w:t>
      </w:r>
      <w:r w:rsidR="00951D1C">
        <w:rPr>
          <w:rFonts w:cs="Maku"/>
          <w:iCs/>
          <w:sz w:val="18"/>
          <w:szCs w:val="18"/>
        </w:rPr>
        <w:t>N</w:t>
      </w:r>
      <w:r w:rsidR="00C91F9A" w:rsidRPr="00BB36F4">
        <w:rPr>
          <w:rFonts w:cs="Maku"/>
          <w:iCs/>
          <w:sz w:val="18"/>
          <w:szCs w:val="18"/>
        </w:rPr>
        <w:t>umber</w:t>
      </w:r>
      <w:r w:rsidR="00C91F9A">
        <w:rPr>
          <w:rFonts w:cs="Maku"/>
          <w:iCs/>
          <w:sz w:val="18"/>
          <w:szCs w:val="18"/>
        </w:rPr>
        <w:t xml:space="preserve"> </w:t>
      </w:r>
      <w:r w:rsidR="005B60A0" w:rsidRPr="005B60A0">
        <w:rPr>
          <w:rFonts w:cs="Maku"/>
          <w:iCs/>
          <w:sz w:val="18"/>
          <w:szCs w:val="18"/>
        </w:rPr>
        <w:t>M11893ll</w:t>
      </w:r>
    </w:p>
    <w:p w14:paraId="44A0B59C" w14:textId="5EB80276" w:rsidR="00834910" w:rsidRDefault="00B36100" w:rsidP="00834910">
      <w:pPr>
        <w:spacing w:after="60" w:line="240" w:lineRule="auto"/>
        <w:rPr>
          <w:rFonts w:cs="Maku"/>
          <w:iCs/>
          <w:sz w:val="18"/>
          <w:szCs w:val="18"/>
        </w:rPr>
      </w:pPr>
      <w:r w:rsidRPr="00F52536">
        <w:rPr>
          <w:iCs/>
          <w:sz w:val="18"/>
          <w:szCs w:val="18"/>
        </w:rPr>
        <w:t xml:space="preserve">The </w:t>
      </w:r>
      <w:r w:rsidRPr="00F52536">
        <w:rPr>
          <w:sz w:val="18"/>
          <w:szCs w:val="18"/>
        </w:rPr>
        <w:t>British Museum</w:t>
      </w:r>
      <w:r w:rsidR="00F52536">
        <w:rPr>
          <w:sz w:val="18"/>
          <w:szCs w:val="18"/>
        </w:rPr>
        <w:t xml:space="preserve"> (</w:t>
      </w:r>
      <w:r w:rsidRPr="00F52536">
        <w:rPr>
          <w:sz w:val="18"/>
          <w:szCs w:val="18"/>
        </w:rPr>
        <w:t>2025a)</w:t>
      </w:r>
      <w:r w:rsidR="00F52536">
        <w:rPr>
          <w:sz w:val="18"/>
          <w:szCs w:val="18"/>
        </w:rPr>
        <w:t xml:space="preserve"> </w:t>
      </w:r>
      <w:r w:rsidR="00BA761B">
        <w:rPr>
          <w:i/>
          <w:iCs/>
          <w:sz w:val="18"/>
          <w:szCs w:val="18"/>
        </w:rPr>
        <w:t>Object X_6752</w:t>
      </w:r>
      <w:r w:rsidR="00910F11">
        <w:rPr>
          <w:i/>
          <w:iCs/>
          <w:sz w:val="18"/>
          <w:szCs w:val="18"/>
        </w:rPr>
        <w:t xml:space="preserve">. </w:t>
      </w:r>
      <w:r w:rsidR="00910F11">
        <w:rPr>
          <w:sz w:val="18"/>
          <w:szCs w:val="18"/>
        </w:rPr>
        <w:t xml:space="preserve">Available at: </w:t>
      </w:r>
      <w:hyperlink r:id="rId13" w:history="1">
        <w:r w:rsidR="00A8284B" w:rsidRPr="00D52FD9">
          <w:rPr>
            <w:rStyle w:val="Hyperlink"/>
            <w:sz w:val="18"/>
            <w:szCs w:val="18"/>
          </w:rPr>
          <w:t>https://www.britishmuseum.org/collection/object/X__6752</w:t>
        </w:r>
      </w:hyperlink>
      <w:r w:rsidR="00A8284B">
        <w:rPr>
          <w:sz w:val="18"/>
          <w:szCs w:val="18"/>
        </w:rPr>
        <w:t xml:space="preserve"> (Accessed: </w:t>
      </w:r>
      <w:r w:rsidR="00F86384">
        <w:rPr>
          <w:sz w:val="18"/>
          <w:szCs w:val="18"/>
        </w:rPr>
        <w:t>22</w:t>
      </w:r>
      <w:r w:rsidR="00F86384" w:rsidRPr="00F86384">
        <w:rPr>
          <w:sz w:val="18"/>
          <w:szCs w:val="18"/>
          <w:vertAlign w:val="superscript"/>
        </w:rPr>
        <w:t>nd</w:t>
      </w:r>
      <w:r w:rsidR="00F86384">
        <w:rPr>
          <w:sz w:val="18"/>
          <w:szCs w:val="18"/>
        </w:rPr>
        <w:t xml:space="preserve"> October 2025)</w:t>
      </w:r>
      <w:r w:rsidR="00951D1C">
        <w:rPr>
          <w:sz w:val="18"/>
          <w:szCs w:val="18"/>
        </w:rPr>
        <w:t xml:space="preserve"> Accession Number </w:t>
      </w:r>
      <w:r w:rsidR="00951D1C" w:rsidRPr="00951D1C">
        <w:rPr>
          <w:sz w:val="18"/>
          <w:szCs w:val="18"/>
        </w:rPr>
        <w:t>2537.02</w:t>
      </w:r>
    </w:p>
    <w:p w14:paraId="7B9D28FC" w14:textId="371891DE" w:rsidR="00834910" w:rsidRPr="00834910" w:rsidRDefault="00834910" w:rsidP="00834910">
      <w:pPr>
        <w:spacing w:after="60" w:line="240" w:lineRule="auto"/>
        <w:rPr>
          <w:rFonts w:cs="Maku"/>
          <w:iCs/>
          <w:sz w:val="18"/>
          <w:szCs w:val="18"/>
        </w:rPr>
      </w:pPr>
      <w:r w:rsidRPr="00834910">
        <w:rPr>
          <w:iCs/>
          <w:sz w:val="18"/>
          <w:szCs w:val="18"/>
        </w:rPr>
        <w:t>Masonic Great War Project (2020)</w:t>
      </w:r>
      <w:r w:rsidRPr="00834910">
        <w:rPr>
          <w:i/>
          <w:sz w:val="18"/>
          <w:szCs w:val="18"/>
        </w:rPr>
        <w:t xml:space="preserve"> Major Henry Hartley Waite SOUTHEY.</w:t>
      </w:r>
      <w:r w:rsidRPr="00834910">
        <w:rPr>
          <w:iCs/>
          <w:sz w:val="18"/>
          <w:szCs w:val="18"/>
        </w:rPr>
        <w:t xml:space="preserve"> Available at: </w:t>
      </w:r>
      <w:hyperlink r:id="rId14" w:history="1">
        <w:r w:rsidRPr="00834910">
          <w:rPr>
            <w:rStyle w:val="Hyperlink"/>
            <w:iCs/>
            <w:sz w:val="18"/>
            <w:szCs w:val="18"/>
          </w:rPr>
          <w:t>https://www.masonicgreatwarproject.org.uk/legend.php?id=2892</w:t>
        </w:r>
      </w:hyperlink>
      <w:r w:rsidRPr="00834910">
        <w:rPr>
          <w:iCs/>
          <w:sz w:val="18"/>
          <w:szCs w:val="18"/>
        </w:rPr>
        <w:t xml:space="preserve"> (Accessed: 23</w:t>
      </w:r>
      <w:r w:rsidRPr="00834910">
        <w:rPr>
          <w:iCs/>
          <w:sz w:val="18"/>
          <w:szCs w:val="18"/>
          <w:vertAlign w:val="superscript"/>
        </w:rPr>
        <w:t>rd</w:t>
      </w:r>
      <w:r w:rsidRPr="00834910">
        <w:rPr>
          <w:iCs/>
          <w:sz w:val="18"/>
          <w:szCs w:val="18"/>
        </w:rPr>
        <w:t xml:space="preserve"> October 2025)</w:t>
      </w:r>
    </w:p>
    <w:p w14:paraId="375C9C5A" w14:textId="4868EE6B" w:rsidR="0006536B" w:rsidRDefault="00834910" w:rsidP="00B9507E">
      <w:pPr>
        <w:spacing w:line="240" w:lineRule="auto"/>
        <w:rPr>
          <w:iCs/>
          <w:sz w:val="18"/>
          <w:szCs w:val="18"/>
        </w:rPr>
      </w:pPr>
      <w:r w:rsidRPr="00834910">
        <w:rPr>
          <w:iCs/>
          <w:sz w:val="18"/>
          <w:szCs w:val="18"/>
        </w:rPr>
        <w:t xml:space="preserve">Commonwealth War Graves Commission (2025) </w:t>
      </w:r>
      <w:r w:rsidRPr="00834910">
        <w:rPr>
          <w:i/>
          <w:sz w:val="18"/>
          <w:szCs w:val="18"/>
        </w:rPr>
        <w:t xml:space="preserve">Major HARRY HARTLEY WAITE SOUTHEY. </w:t>
      </w:r>
      <w:r w:rsidRPr="00834910">
        <w:rPr>
          <w:iCs/>
          <w:sz w:val="18"/>
          <w:szCs w:val="18"/>
        </w:rPr>
        <w:t xml:space="preserve">Available at: </w:t>
      </w:r>
      <w:hyperlink r:id="rId15" w:history="1">
        <w:r w:rsidRPr="00834910">
          <w:rPr>
            <w:rStyle w:val="Hyperlink"/>
            <w:iCs/>
            <w:sz w:val="18"/>
            <w:szCs w:val="18"/>
          </w:rPr>
          <w:t>https://www.cwgc.org/find-records/find-war-dead/casualty-details/475471/harry-hartley-waite-southey/</w:t>
        </w:r>
      </w:hyperlink>
      <w:r w:rsidRPr="00834910">
        <w:rPr>
          <w:b/>
          <w:bCs/>
          <w:iCs/>
          <w:sz w:val="18"/>
          <w:szCs w:val="18"/>
        </w:rPr>
        <w:t xml:space="preserve"> </w:t>
      </w:r>
      <w:r w:rsidRPr="00834910">
        <w:rPr>
          <w:iCs/>
          <w:sz w:val="18"/>
          <w:szCs w:val="18"/>
        </w:rPr>
        <w:t>(Accessed: 17</w:t>
      </w:r>
      <w:r w:rsidRPr="00834910">
        <w:rPr>
          <w:iCs/>
          <w:sz w:val="18"/>
          <w:szCs w:val="18"/>
          <w:vertAlign w:val="superscript"/>
        </w:rPr>
        <w:t>th</w:t>
      </w:r>
      <w:r w:rsidRPr="00834910">
        <w:rPr>
          <w:iCs/>
          <w:sz w:val="18"/>
          <w:szCs w:val="18"/>
        </w:rPr>
        <w:t xml:space="preserve"> October 2025)</w:t>
      </w:r>
    </w:p>
    <w:p w14:paraId="70E2227C" w14:textId="77777777" w:rsidR="00333375" w:rsidRPr="00333375" w:rsidRDefault="00333375" w:rsidP="00333375">
      <w:pPr>
        <w:spacing w:line="240" w:lineRule="auto"/>
        <w:rPr>
          <w:iCs/>
          <w:sz w:val="18"/>
          <w:szCs w:val="18"/>
        </w:rPr>
      </w:pPr>
      <w:r w:rsidRPr="00333375">
        <w:rPr>
          <w:iCs/>
          <w:sz w:val="18"/>
          <w:szCs w:val="18"/>
        </w:rPr>
        <w:t xml:space="preserve">Tursi, G. and Genchi, F. (2024) ‘An Udjat-eye amulet discovered at </w:t>
      </w:r>
      <w:proofErr w:type="spellStart"/>
      <w:r w:rsidRPr="00333375">
        <w:rPr>
          <w:iCs/>
          <w:sz w:val="18"/>
          <w:szCs w:val="18"/>
        </w:rPr>
        <w:t>Dibbā</w:t>
      </w:r>
      <w:proofErr w:type="spellEnd"/>
      <w:r w:rsidRPr="00333375">
        <w:rPr>
          <w:iCs/>
          <w:sz w:val="18"/>
          <w:szCs w:val="18"/>
        </w:rPr>
        <w:t xml:space="preserve"> al-Bayah (Sultanate of Oman): Long-distance trade relations in the Late Pre-Islamic burial chamber of the LCG-2 tomb.</w:t>
      </w:r>
      <w:proofErr w:type="gramStart"/>
      <w:r w:rsidRPr="00333375">
        <w:rPr>
          <w:iCs/>
          <w:sz w:val="18"/>
          <w:szCs w:val="18"/>
        </w:rPr>
        <w:t>’ ,</w:t>
      </w:r>
      <w:proofErr w:type="gramEnd"/>
      <w:r w:rsidRPr="00333375">
        <w:rPr>
          <w:i/>
          <w:iCs/>
          <w:sz w:val="18"/>
          <w:szCs w:val="18"/>
        </w:rPr>
        <w:t xml:space="preserve"> Archaeological Research in Asia</w:t>
      </w:r>
      <w:r w:rsidRPr="00333375">
        <w:rPr>
          <w:iCs/>
          <w:sz w:val="18"/>
          <w:szCs w:val="18"/>
        </w:rPr>
        <w:t>, 40</w:t>
      </w:r>
    </w:p>
    <w:p w14:paraId="2E51DEB1" w14:textId="77777777" w:rsidR="00333375" w:rsidRPr="00333375" w:rsidRDefault="00333375" w:rsidP="00333375">
      <w:pPr>
        <w:spacing w:line="240" w:lineRule="auto"/>
        <w:rPr>
          <w:iCs/>
          <w:sz w:val="18"/>
          <w:szCs w:val="18"/>
        </w:rPr>
      </w:pPr>
      <w:r w:rsidRPr="00333375">
        <w:rPr>
          <w:iCs/>
          <w:sz w:val="18"/>
          <w:szCs w:val="18"/>
        </w:rPr>
        <w:t xml:space="preserve">Darnell, J.C. (1997) ‘The Apotropaic Goddess in the Eye’. </w:t>
      </w:r>
      <w:proofErr w:type="spellStart"/>
      <w:r w:rsidRPr="00333375">
        <w:rPr>
          <w:i/>
          <w:iCs/>
          <w:sz w:val="18"/>
          <w:szCs w:val="18"/>
        </w:rPr>
        <w:t>Studien</w:t>
      </w:r>
      <w:proofErr w:type="spellEnd"/>
      <w:r w:rsidRPr="00333375">
        <w:rPr>
          <w:i/>
          <w:iCs/>
          <w:sz w:val="18"/>
          <w:szCs w:val="18"/>
        </w:rPr>
        <w:t xml:space="preserve"> </w:t>
      </w:r>
      <w:proofErr w:type="spellStart"/>
      <w:r w:rsidRPr="00333375">
        <w:rPr>
          <w:i/>
          <w:iCs/>
          <w:sz w:val="18"/>
          <w:szCs w:val="18"/>
        </w:rPr>
        <w:t>zur</w:t>
      </w:r>
      <w:proofErr w:type="spellEnd"/>
      <w:r w:rsidRPr="00333375">
        <w:rPr>
          <w:i/>
          <w:iCs/>
          <w:sz w:val="18"/>
          <w:szCs w:val="18"/>
        </w:rPr>
        <w:t xml:space="preserve"> </w:t>
      </w:r>
      <w:proofErr w:type="spellStart"/>
      <w:r w:rsidRPr="00333375">
        <w:rPr>
          <w:i/>
          <w:iCs/>
          <w:sz w:val="18"/>
          <w:szCs w:val="18"/>
        </w:rPr>
        <w:t>Altägyptischen</w:t>
      </w:r>
      <w:proofErr w:type="spellEnd"/>
      <w:r w:rsidRPr="00333375">
        <w:rPr>
          <w:i/>
          <w:iCs/>
          <w:sz w:val="18"/>
          <w:szCs w:val="18"/>
        </w:rPr>
        <w:t xml:space="preserve"> Kultur</w:t>
      </w:r>
      <w:r w:rsidRPr="00333375">
        <w:rPr>
          <w:iCs/>
          <w:sz w:val="18"/>
          <w:szCs w:val="18"/>
        </w:rPr>
        <w:t>, 24, pp. 35–48.</w:t>
      </w:r>
    </w:p>
    <w:p w14:paraId="15D8F881" w14:textId="77777777" w:rsidR="00333375" w:rsidRPr="00333375" w:rsidRDefault="00333375" w:rsidP="00333375">
      <w:pPr>
        <w:spacing w:line="240" w:lineRule="auto"/>
        <w:rPr>
          <w:iCs/>
          <w:sz w:val="18"/>
          <w:szCs w:val="18"/>
        </w:rPr>
      </w:pPr>
      <w:r w:rsidRPr="00333375">
        <w:rPr>
          <w:iCs/>
          <w:sz w:val="18"/>
          <w:szCs w:val="18"/>
        </w:rPr>
        <w:t xml:space="preserve">Teeter, E. (2025) </w:t>
      </w:r>
      <w:r w:rsidRPr="00333375">
        <w:rPr>
          <w:i/>
          <w:iCs/>
          <w:sz w:val="18"/>
          <w:szCs w:val="18"/>
        </w:rPr>
        <w:t xml:space="preserve">Cat. 93 Eye of Horus Amulets,  </w:t>
      </w:r>
      <w:r w:rsidRPr="00333375">
        <w:rPr>
          <w:iCs/>
          <w:sz w:val="18"/>
          <w:szCs w:val="18"/>
        </w:rPr>
        <w:t xml:space="preserve">Available: </w:t>
      </w:r>
      <w:hyperlink r:id="rId16" w:history="1">
        <w:r w:rsidRPr="00333375">
          <w:rPr>
            <w:rStyle w:val="Hyperlink"/>
            <w:iCs/>
            <w:sz w:val="18"/>
            <w:szCs w:val="18"/>
          </w:rPr>
          <w:t>https://www.artic.edu/pdf/static/download-collection.publications.digital-publications-articles.show-172.pdf</w:t>
        </w:r>
      </w:hyperlink>
      <w:r w:rsidRPr="00333375">
        <w:rPr>
          <w:iCs/>
          <w:sz w:val="18"/>
          <w:szCs w:val="18"/>
        </w:rPr>
        <w:t xml:space="preserve"> (Accessed : 14</w:t>
      </w:r>
      <w:r w:rsidRPr="00333375">
        <w:rPr>
          <w:iCs/>
          <w:sz w:val="18"/>
          <w:szCs w:val="18"/>
          <w:vertAlign w:val="superscript"/>
        </w:rPr>
        <w:t>th</w:t>
      </w:r>
      <w:r w:rsidRPr="00333375">
        <w:rPr>
          <w:iCs/>
          <w:sz w:val="18"/>
          <w:szCs w:val="18"/>
        </w:rPr>
        <w:t xml:space="preserve"> October 2025)</w:t>
      </w:r>
    </w:p>
    <w:p w14:paraId="3FC23C4A" w14:textId="77777777" w:rsidR="00333375" w:rsidRPr="00333375" w:rsidRDefault="00333375" w:rsidP="00333375">
      <w:pPr>
        <w:spacing w:line="240" w:lineRule="auto"/>
        <w:rPr>
          <w:iCs/>
          <w:sz w:val="18"/>
          <w:szCs w:val="18"/>
        </w:rPr>
      </w:pPr>
      <w:r w:rsidRPr="00333375">
        <w:rPr>
          <w:iCs/>
          <w:sz w:val="18"/>
          <w:szCs w:val="18"/>
        </w:rPr>
        <w:t>Bradley, L. (2025)</w:t>
      </w:r>
      <w:r w:rsidRPr="00333375">
        <w:rPr>
          <w:i/>
          <w:iCs/>
          <w:sz w:val="18"/>
          <w:szCs w:val="18"/>
        </w:rPr>
        <w:t xml:space="preserve"> The Funerary Powers of the Udjat Eye, </w:t>
      </w:r>
      <w:r w:rsidRPr="00333375">
        <w:rPr>
          <w:iCs/>
          <w:sz w:val="18"/>
          <w:szCs w:val="18"/>
        </w:rPr>
        <w:t xml:space="preserve">University of Memphis, Available: </w:t>
      </w:r>
      <w:hyperlink r:id="rId17" w:history="1">
        <w:r w:rsidRPr="00333375">
          <w:rPr>
            <w:rStyle w:val="Hyperlink"/>
            <w:iCs/>
            <w:sz w:val="18"/>
            <w:szCs w:val="18"/>
          </w:rPr>
          <w:t>https://www.memphis.edu/wmst/student_projects/hist_4057/pdfs/lilly.pdf</w:t>
        </w:r>
      </w:hyperlink>
      <w:r w:rsidRPr="00333375">
        <w:rPr>
          <w:iCs/>
          <w:sz w:val="18"/>
          <w:szCs w:val="18"/>
        </w:rPr>
        <w:t xml:space="preserve"> (Accessed : 13</w:t>
      </w:r>
      <w:r w:rsidRPr="00333375">
        <w:rPr>
          <w:iCs/>
          <w:sz w:val="18"/>
          <w:szCs w:val="18"/>
          <w:vertAlign w:val="superscript"/>
        </w:rPr>
        <w:t>th</w:t>
      </w:r>
      <w:r w:rsidRPr="00333375">
        <w:rPr>
          <w:iCs/>
          <w:sz w:val="18"/>
          <w:szCs w:val="18"/>
        </w:rPr>
        <w:t xml:space="preserve"> October 2025)</w:t>
      </w:r>
    </w:p>
    <w:p w14:paraId="198FAB0B" w14:textId="77777777" w:rsidR="00333375" w:rsidRPr="00333375" w:rsidRDefault="00333375" w:rsidP="00333375">
      <w:pPr>
        <w:spacing w:line="240" w:lineRule="auto"/>
        <w:rPr>
          <w:iCs/>
          <w:sz w:val="18"/>
          <w:szCs w:val="18"/>
        </w:rPr>
      </w:pPr>
      <w:proofErr w:type="spellStart"/>
      <w:r w:rsidRPr="00333375">
        <w:rPr>
          <w:iCs/>
          <w:sz w:val="18"/>
          <w:szCs w:val="18"/>
        </w:rPr>
        <w:t>Refaey</w:t>
      </w:r>
      <w:proofErr w:type="spellEnd"/>
      <w:r w:rsidRPr="00333375">
        <w:rPr>
          <w:iCs/>
          <w:sz w:val="18"/>
          <w:szCs w:val="18"/>
        </w:rPr>
        <w:t xml:space="preserve">, K., Quinones, G.C., Clifton, W., Tripathi, S. and Quiñones-Hinojosa, A. (2019) ‘The Eye of Horus: The Connection Between Art, Medicine, and Mythology in Ancient Egypt’ </w:t>
      </w:r>
      <w:proofErr w:type="spellStart"/>
      <w:r w:rsidRPr="00333375">
        <w:rPr>
          <w:i/>
          <w:iCs/>
          <w:sz w:val="18"/>
          <w:szCs w:val="18"/>
        </w:rPr>
        <w:t>Cureus</w:t>
      </w:r>
      <w:proofErr w:type="spellEnd"/>
      <w:r w:rsidRPr="00333375">
        <w:rPr>
          <w:i/>
          <w:iCs/>
          <w:sz w:val="18"/>
          <w:szCs w:val="18"/>
        </w:rPr>
        <w:t xml:space="preserve">, </w:t>
      </w:r>
      <w:r w:rsidRPr="00333375">
        <w:rPr>
          <w:iCs/>
          <w:sz w:val="18"/>
          <w:szCs w:val="18"/>
        </w:rPr>
        <w:t xml:space="preserve">11(5), Available: </w:t>
      </w:r>
      <w:hyperlink r:id="rId18" w:history="1">
        <w:r w:rsidRPr="00333375">
          <w:rPr>
            <w:rStyle w:val="Hyperlink"/>
            <w:iCs/>
            <w:sz w:val="18"/>
            <w:szCs w:val="18"/>
          </w:rPr>
          <w:t>https://pmc.ncbi.nlm.nih.gov/articles/PMC6649877/pdf/cureus-0011-00000004731.pdf</w:t>
        </w:r>
      </w:hyperlink>
      <w:r w:rsidRPr="00333375">
        <w:rPr>
          <w:iCs/>
          <w:sz w:val="18"/>
          <w:szCs w:val="18"/>
        </w:rPr>
        <w:t xml:space="preserve"> (Accessed: 13</w:t>
      </w:r>
      <w:r w:rsidRPr="00333375">
        <w:rPr>
          <w:iCs/>
          <w:sz w:val="18"/>
          <w:szCs w:val="18"/>
          <w:vertAlign w:val="superscript"/>
        </w:rPr>
        <w:t>th</w:t>
      </w:r>
      <w:r w:rsidRPr="00333375">
        <w:rPr>
          <w:iCs/>
          <w:sz w:val="18"/>
          <w:szCs w:val="18"/>
        </w:rPr>
        <w:t xml:space="preserve"> October 2025)</w:t>
      </w:r>
    </w:p>
    <w:p w14:paraId="4A26E91F" w14:textId="510BE48D" w:rsidR="009B028F" w:rsidRPr="009B028F" w:rsidRDefault="009B028F" w:rsidP="009B028F">
      <w:pPr>
        <w:spacing w:line="240" w:lineRule="auto"/>
        <w:rPr>
          <w:iCs/>
          <w:sz w:val="18"/>
          <w:szCs w:val="18"/>
        </w:rPr>
      </w:pPr>
      <w:r w:rsidRPr="009B028F">
        <w:rPr>
          <w:iCs/>
          <w:sz w:val="18"/>
          <w:szCs w:val="18"/>
        </w:rPr>
        <w:t>The Metropolitan Museum of Art (2025</w:t>
      </w:r>
      <w:r w:rsidR="006C4CB6">
        <w:rPr>
          <w:iCs/>
          <w:sz w:val="18"/>
          <w:szCs w:val="18"/>
        </w:rPr>
        <w:t>a</w:t>
      </w:r>
      <w:r w:rsidRPr="009B028F">
        <w:rPr>
          <w:iCs/>
          <w:sz w:val="18"/>
          <w:szCs w:val="18"/>
        </w:rPr>
        <w:t xml:space="preserve">) </w:t>
      </w:r>
      <w:r w:rsidRPr="009B028F">
        <w:rPr>
          <w:i/>
          <w:iCs/>
          <w:sz w:val="18"/>
          <w:szCs w:val="18"/>
        </w:rPr>
        <w:t xml:space="preserve">Funerary scarab. </w:t>
      </w:r>
      <w:r w:rsidRPr="009B028F">
        <w:rPr>
          <w:iCs/>
          <w:sz w:val="18"/>
          <w:szCs w:val="18"/>
        </w:rPr>
        <w:t xml:space="preserve">Available at: </w:t>
      </w:r>
      <w:hyperlink r:id="rId19" w:history="1">
        <w:r w:rsidRPr="009B028F">
          <w:rPr>
            <w:rStyle w:val="Hyperlink"/>
            <w:iCs/>
            <w:sz w:val="18"/>
            <w:szCs w:val="18"/>
          </w:rPr>
          <w:t>https://www.metmuseum.org/art/c</w:t>
        </w:r>
        <w:r w:rsidRPr="009B028F">
          <w:rPr>
            <w:rStyle w:val="Hyperlink"/>
            <w:iCs/>
            <w:sz w:val="18"/>
            <w:szCs w:val="18"/>
          </w:rPr>
          <w:t>o</w:t>
        </w:r>
        <w:r w:rsidRPr="009B028F">
          <w:rPr>
            <w:rStyle w:val="Hyperlink"/>
            <w:iCs/>
            <w:sz w:val="18"/>
            <w:szCs w:val="18"/>
          </w:rPr>
          <w:t>llection/search/555489</w:t>
        </w:r>
      </w:hyperlink>
      <w:r w:rsidRPr="009B028F">
        <w:rPr>
          <w:iCs/>
          <w:sz w:val="18"/>
          <w:szCs w:val="18"/>
        </w:rPr>
        <w:t xml:space="preserve"> (Accessed: 20</w:t>
      </w:r>
      <w:r w:rsidRPr="009B028F">
        <w:rPr>
          <w:iCs/>
          <w:sz w:val="18"/>
          <w:szCs w:val="18"/>
          <w:vertAlign w:val="superscript"/>
        </w:rPr>
        <w:t>th</w:t>
      </w:r>
      <w:r w:rsidRPr="009B028F">
        <w:rPr>
          <w:iCs/>
          <w:sz w:val="18"/>
          <w:szCs w:val="18"/>
        </w:rPr>
        <w:t xml:space="preserve"> October 2025)</w:t>
      </w:r>
      <w:r w:rsidR="00997A3A">
        <w:rPr>
          <w:iCs/>
          <w:sz w:val="18"/>
          <w:szCs w:val="18"/>
        </w:rPr>
        <w:t xml:space="preserve"> Object Number: </w:t>
      </w:r>
      <w:r w:rsidR="00E543F3">
        <w:rPr>
          <w:iCs/>
          <w:sz w:val="18"/>
          <w:szCs w:val="18"/>
        </w:rPr>
        <w:t>8</w:t>
      </w:r>
      <w:r w:rsidR="00E543F3" w:rsidRPr="00E543F3">
        <w:rPr>
          <w:iCs/>
          <w:sz w:val="18"/>
          <w:szCs w:val="18"/>
        </w:rPr>
        <w:t>9.2.398</w:t>
      </w:r>
    </w:p>
    <w:p w14:paraId="51CA1B1C" w14:textId="0AAC03F3" w:rsidR="009B028F" w:rsidRPr="009B028F" w:rsidRDefault="009B028F" w:rsidP="009B028F">
      <w:pPr>
        <w:spacing w:line="240" w:lineRule="auto"/>
        <w:rPr>
          <w:iCs/>
          <w:sz w:val="18"/>
          <w:szCs w:val="18"/>
        </w:rPr>
      </w:pPr>
      <w:r w:rsidRPr="009B028F">
        <w:rPr>
          <w:iCs/>
          <w:sz w:val="18"/>
          <w:szCs w:val="18"/>
        </w:rPr>
        <w:t>The Metropolitan Museum of Art (2025</w:t>
      </w:r>
      <w:r w:rsidR="006C4CB6">
        <w:rPr>
          <w:iCs/>
          <w:sz w:val="18"/>
          <w:szCs w:val="18"/>
        </w:rPr>
        <w:t>b</w:t>
      </w:r>
      <w:r w:rsidRPr="009B028F">
        <w:rPr>
          <w:iCs/>
          <w:sz w:val="18"/>
          <w:szCs w:val="18"/>
        </w:rPr>
        <w:t xml:space="preserve">) </w:t>
      </w:r>
      <w:r w:rsidRPr="009B028F">
        <w:rPr>
          <w:i/>
          <w:iCs/>
          <w:sz w:val="18"/>
          <w:szCs w:val="18"/>
        </w:rPr>
        <w:t xml:space="preserve">Winged scarab. </w:t>
      </w:r>
      <w:r w:rsidRPr="009B028F">
        <w:rPr>
          <w:iCs/>
          <w:sz w:val="18"/>
          <w:szCs w:val="18"/>
        </w:rPr>
        <w:t xml:space="preserve">Available at: </w:t>
      </w:r>
      <w:hyperlink r:id="rId20" w:history="1">
        <w:r w:rsidRPr="009B028F">
          <w:rPr>
            <w:rStyle w:val="Hyperlink"/>
            <w:iCs/>
            <w:sz w:val="18"/>
            <w:szCs w:val="18"/>
          </w:rPr>
          <w:t>https://www.metmuseum.org/art/collection/sea</w:t>
        </w:r>
        <w:r w:rsidRPr="009B028F">
          <w:rPr>
            <w:rStyle w:val="Hyperlink"/>
            <w:iCs/>
            <w:sz w:val="18"/>
            <w:szCs w:val="18"/>
          </w:rPr>
          <w:t>r</w:t>
        </w:r>
        <w:r w:rsidRPr="009B028F">
          <w:rPr>
            <w:rStyle w:val="Hyperlink"/>
            <w:iCs/>
            <w:sz w:val="18"/>
            <w:szCs w:val="18"/>
          </w:rPr>
          <w:t>ch/551629</w:t>
        </w:r>
      </w:hyperlink>
      <w:r w:rsidRPr="009B028F">
        <w:rPr>
          <w:iCs/>
          <w:sz w:val="18"/>
          <w:szCs w:val="18"/>
        </w:rPr>
        <w:t xml:space="preserve"> (Accessed: 20</w:t>
      </w:r>
      <w:r w:rsidRPr="009B028F">
        <w:rPr>
          <w:iCs/>
          <w:sz w:val="18"/>
          <w:szCs w:val="18"/>
          <w:vertAlign w:val="superscript"/>
        </w:rPr>
        <w:t>th</w:t>
      </w:r>
      <w:r w:rsidRPr="009B028F">
        <w:rPr>
          <w:iCs/>
          <w:sz w:val="18"/>
          <w:szCs w:val="18"/>
        </w:rPr>
        <w:t xml:space="preserve"> October 2025)</w:t>
      </w:r>
      <w:r w:rsidR="00E543F3">
        <w:rPr>
          <w:iCs/>
          <w:sz w:val="18"/>
          <w:szCs w:val="18"/>
        </w:rPr>
        <w:t xml:space="preserve"> </w:t>
      </w:r>
      <w:r w:rsidR="00E543F3">
        <w:rPr>
          <w:iCs/>
          <w:sz w:val="18"/>
          <w:szCs w:val="18"/>
        </w:rPr>
        <w:t>Object Number:</w:t>
      </w:r>
      <w:r w:rsidR="00E543F3">
        <w:rPr>
          <w:iCs/>
          <w:sz w:val="18"/>
          <w:szCs w:val="18"/>
        </w:rPr>
        <w:t xml:space="preserve"> </w:t>
      </w:r>
      <w:r w:rsidR="008E625B">
        <w:rPr>
          <w:iCs/>
          <w:sz w:val="18"/>
          <w:szCs w:val="18"/>
        </w:rPr>
        <w:t>30.8.1084a-c</w:t>
      </w:r>
    </w:p>
    <w:p w14:paraId="517EDAA3" w14:textId="62722356" w:rsidR="009B028F" w:rsidRPr="009B028F" w:rsidRDefault="009B028F" w:rsidP="009B028F">
      <w:pPr>
        <w:spacing w:line="240" w:lineRule="auto"/>
        <w:rPr>
          <w:iCs/>
          <w:sz w:val="18"/>
          <w:szCs w:val="18"/>
        </w:rPr>
      </w:pPr>
      <w:r w:rsidRPr="009B028F">
        <w:rPr>
          <w:iCs/>
          <w:sz w:val="18"/>
          <w:szCs w:val="18"/>
        </w:rPr>
        <w:t>The Metropolitan Museum of Art (2025</w:t>
      </w:r>
      <w:r w:rsidR="006C4CB6">
        <w:rPr>
          <w:iCs/>
          <w:sz w:val="18"/>
          <w:szCs w:val="18"/>
        </w:rPr>
        <w:t>c</w:t>
      </w:r>
      <w:r w:rsidRPr="009B028F">
        <w:rPr>
          <w:iCs/>
          <w:sz w:val="18"/>
          <w:szCs w:val="18"/>
        </w:rPr>
        <w:t xml:space="preserve">) </w:t>
      </w:r>
      <w:r w:rsidRPr="009B028F">
        <w:rPr>
          <w:i/>
          <w:iCs/>
          <w:sz w:val="18"/>
          <w:szCs w:val="18"/>
        </w:rPr>
        <w:t xml:space="preserve">Scarab from mummy wrappings. </w:t>
      </w:r>
      <w:r w:rsidRPr="009B028F">
        <w:rPr>
          <w:iCs/>
          <w:sz w:val="18"/>
          <w:szCs w:val="18"/>
        </w:rPr>
        <w:t xml:space="preserve">Available at: </w:t>
      </w:r>
      <w:hyperlink r:id="rId21" w:history="1">
        <w:r w:rsidRPr="009B028F">
          <w:rPr>
            <w:rStyle w:val="Hyperlink"/>
            <w:iCs/>
            <w:sz w:val="18"/>
            <w:szCs w:val="18"/>
          </w:rPr>
          <w:t>https://www.metmuseum.org/art/co</w:t>
        </w:r>
        <w:r w:rsidRPr="009B028F">
          <w:rPr>
            <w:rStyle w:val="Hyperlink"/>
            <w:iCs/>
            <w:sz w:val="18"/>
            <w:szCs w:val="18"/>
          </w:rPr>
          <w:t>l</w:t>
        </w:r>
        <w:r w:rsidRPr="009B028F">
          <w:rPr>
            <w:rStyle w:val="Hyperlink"/>
            <w:iCs/>
            <w:sz w:val="18"/>
            <w:szCs w:val="18"/>
          </w:rPr>
          <w:t>lection/search/553736</w:t>
        </w:r>
      </w:hyperlink>
      <w:r w:rsidRPr="009B028F">
        <w:rPr>
          <w:iCs/>
          <w:sz w:val="18"/>
          <w:szCs w:val="18"/>
        </w:rPr>
        <w:t xml:space="preserve"> (Accessed: 20</w:t>
      </w:r>
      <w:r w:rsidRPr="009B028F">
        <w:rPr>
          <w:iCs/>
          <w:sz w:val="18"/>
          <w:szCs w:val="18"/>
          <w:vertAlign w:val="superscript"/>
        </w:rPr>
        <w:t>th</w:t>
      </w:r>
      <w:r w:rsidRPr="009B028F">
        <w:rPr>
          <w:iCs/>
          <w:sz w:val="18"/>
          <w:szCs w:val="18"/>
        </w:rPr>
        <w:t xml:space="preserve"> October 2025)</w:t>
      </w:r>
      <w:r w:rsidR="008E625B" w:rsidRPr="008E625B">
        <w:rPr>
          <w:iCs/>
          <w:sz w:val="18"/>
          <w:szCs w:val="18"/>
        </w:rPr>
        <w:t xml:space="preserve"> </w:t>
      </w:r>
      <w:r w:rsidR="008E625B">
        <w:rPr>
          <w:iCs/>
          <w:sz w:val="18"/>
          <w:szCs w:val="18"/>
        </w:rPr>
        <w:t>Object Number:</w:t>
      </w:r>
      <w:r w:rsidR="006E4DDC">
        <w:rPr>
          <w:iCs/>
          <w:sz w:val="18"/>
          <w:szCs w:val="18"/>
        </w:rPr>
        <w:t xml:space="preserve"> 89.2.388</w:t>
      </w:r>
    </w:p>
    <w:p w14:paraId="0A967469" w14:textId="351A8632" w:rsidR="009B028F" w:rsidRPr="009B028F" w:rsidRDefault="009B028F" w:rsidP="009B028F">
      <w:pPr>
        <w:spacing w:line="240" w:lineRule="auto"/>
        <w:rPr>
          <w:iCs/>
          <w:sz w:val="18"/>
          <w:szCs w:val="18"/>
        </w:rPr>
      </w:pPr>
      <w:r w:rsidRPr="009B028F">
        <w:rPr>
          <w:iCs/>
          <w:sz w:val="18"/>
          <w:szCs w:val="18"/>
        </w:rPr>
        <w:t xml:space="preserve">Egypt Museum (2025) </w:t>
      </w:r>
      <w:r w:rsidRPr="009B028F">
        <w:rPr>
          <w:i/>
          <w:iCs/>
          <w:sz w:val="18"/>
          <w:szCs w:val="18"/>
        </w:rPr>
        <w:t xml:space="preserve">Egyptian Blue Winged Scarab Amulet. </w:t>
      </w:r>
      <w:r w:rsidRPr="009B028F">
        <w:rPr>
          <w:iCs/>
          <w:sz w:val="18"/>
          <w:szCs w:val="18"/>
        </w:rPr>
        <w:t xml:space="preserve">Available at: </w:t>
      </w:r>
      <w:hyperlink r:id="rId22" w:history="1">
        <w:r w:rsidRPr="009B028F">
          <w:rPr>
            <w:rStyle w:val="Hyperlink"/>
            <w:iCs/>
            <w:sz w:val="18"/>
            <w:szCs w:val="18"/>
          </w:rPr>
          <w:t>https</w:t>
        </w:r>
        <w:r w:rsidRPr="009B028F">
          <w:rPr>
            <w:rStyle w:val="Hyperlink"/>
            <w:iCs/>
            <w:sz w:val="18"/>
            <w:szCs w:val="18"/>
          </w:rPr>
          <w:t>:</w:t>
        </w:r>
        <w:r w:rsidRPr="009B028F">
          <w:rPr>
            <w:rStyle w:val="Hyperlink"/>
            <w:iCs/>
            <w:sz w:val="18"/>
            <w:szCs w:val="18"/>
          </w:rPr>
          <w:t>//egypt-museum.com/egyptian-blue-winged-scarab-amulet/</w:t>
        </w:r>
      </w:hyperlink>
      <w:r w:rsidRPr="009B028F">
        <w:rPr>
          <w:iCs/>
          <w:sz w:val="18"/>
          <w:szCs w:val="18"/>
        </w:rPr>
        <w:t xml:space="preserve"> (Accessed: 23</w:t>
      </w:r>
      <w:r w:rsidRPr="009B028F">
        <w:rPr>
          <w:iCs/>
          <w:sz w:val="18"/>
          <w:szCs w:val="18"/>
          <w:vertAlign w:val="superscript"/>
        </w:rPr>
        <w:t>rd</w:t>
      </w:r>
      <w:r w:rsidRPr="009B028F">
        <w:rPr>
          <w:iCs/>
          <w:sz w:val="18"/>
          <w:szCs w:val="18"/>
        </w:rPr>
        <w:t xml:space="preserve"> October 2025)</w:t>
      </w:r>
      <w:r w:rsidR="006E4DDC">
        <w:rPr>
          <w:iCs/>
          <w:sz w:val="18"/>
          <w:szCs w:val="18"/>
        </w:rPr>
        <w:t xml:space="preserve"> </w:t>
      </w:r>
      <w:r w:rsidR="004363F4">
        <w:rPr>
          <w:iCs/>
          <w:sz w:val="18"/>
          <w:szCs w:val="18"/>
        </w:rPr>
        <w:t xml:space="preserve">Museum of Fine Arts, Boston. </w:t>
      </w:r>
      <w:r w:rsidR="006E4DDC">
        <w:rPr>
          <w:iCs/>
          <w:sz w:val="18"/>
          <w:szCs w:val="18"/>
        </w:rPr>
        <w:t>Object Number:</w:t>
      </w:r>
      <w:r w:rsidR="006E4DDC">
        <w:rPr>
          <w:iCs/>
          <w:sz w:val="18"/>
          <w:szCs w:val="18"/>
        </w:rPr>
        <w:t xml:space="preserve"> </w:t>
      </w:r>
      <w:r w:rsidR="00F66BE1">
        <w:rPr>
          <w:iCs/>
          <w:sz w:val="18"/>
          <w:szCs w:val="18"/>
        </w:rPr>
        <w:t>72.3019a-c</w:t>
      </w:r>
    </w:p>
    <w:p w14:paraId="48FCA7C7" w14:textId="7E5F8BBC" w:rsidR="009B028F" w:rsidRDefault="009B028F" w:rsidP="009B028F">
      <w:pPr>
        <w:spacing w:line="240" w:lineRule="auto"/>
        <w:rPr>
          <w:iCs/>
          <w:sz w:val="18"/>
          <w:szCs w:val="18"/>
        </w:rPr>
      </w:pPr>
      <w:r w:rsidRPr="009B028F">
        <w:rPr>
          <w:iCs/>
          <w:sz w:val="18"/>
          <w:szCs w:val="18"/>
        </w:rPr>
        <w:t>National Museum Liverpool (2025</w:t>
      </w:r>
      <w:r w:rsidR="00F66BE1">
        <w:rPr>
          <w:iCs/>
          <w:sz w:val="18"/>
          <w:szCs w:val="18"/>
        </w:rPr>
        <w:t>e</w:t>
      </w:r>
      <w:r w:rsidRPr="009B028F">
        <w:rPr>
          <w:iCs/>
          <w:sz w:val="18"/>
          <w:szCs w:val="18"/>
        </w:rPr>
        <w:t xml:space="preserve">) Winged Scarab. Available at: </w:t>
      </w:r>
      <w:hyperlink r:id="rId23" w:history="1">
        <w:r w:rsidRPr="009B028F">
          <w:rPr>
            <w:rStyle w:val="Hyperlink"/>
            <w:iCs/>
            <w:sz w:val="18"/>
            <w:szCs w:val="18"/>
          </w:rPr>
          <w:t>https://www.liverpoolmuseums.org.uk/ar</w:t>
        </w:r>
        <w:r w:rsidRPr="009B028F">
          <w:rPr>
            <w:rStyle w:val="Hyperlink"/>
            <w:iCs/>
            <w:sz w:val="18"/>
            <w:szCs w:val="18"/>
          </w:rPr>
          <w:t>t</w:t>
        </w:r>
        <w:r w:rsidRPr="009B028F">
          <w:rPr>
            <w:rStyle w:val="Hyperlink"/>
            <w:iCs/>
            <w:sz w:val="18"/>
            <w:szCs w:val="18"/>
          </w:rPr>
          <w:t>ifact/winged-scarab</w:t>
        </w:r>
      </w:hyperlink>
      <w:r w:rsidRPr="009B028F">
        <w:rPr>
          <w:iCs/>
          <w:sz w:val="18"/>
          <w:szCs w:val="18"/>
        </w:rPr>
        <w:t xml:space="preserve"> (Accessed: 22</w:t>
      </w:r>
      <w:r w:rsidRPr="009B028F">
        <w:rPr>
          <w:iCs/>
          <w:sz w:val="18"/>
          <w:szCs w:val="18"/>
          <w:vertAlign w:val="superscript"/>
        </w:rPr>
        <w:t>nd</w:t>
      </w:r>
      <w:r w:rsidRPr="009B028F">
        <w:rPr>
          <w:iCs/>
          <w:sz w:val="18"/>
          <w:szCs w:val="18"/>
        </w:rPr>
        <w:t xml:space="preserve"> October 2025)</w:t>
      </w:r>
      <w:r w:rsidR="00F66BE1">
        <w:rPr>
          <w:iCs/>
          <w:sz w:val="18"/>
          <w:szCs w:val="18"/>
        </w:rPr>
        <w:t xml:space="preserve"> Accession </w:t>
      </w:r>
      <w:r w:rsidR="00F66BE1">
        <w:rPr>
          <w:iCs/>
          <w:sz w:val="18"/>
          <w:szCs w:val="18"/>
        </w:rPr>
        <w:t>Number:</w:t>
      </w:r>
      <w:r w:rsidR="00F66BE1">
        <w:rPr>
          <w:iCs/>
          <w:sz w:val="18"/>
          <w:szCs w:val="18"/>
        </w:rPr>
        <w:t xml:space="preserve"> </w:t>
      </w:r>
      <w:r w:rsidR="009C7075">
        <w:rPr>
          <w:iCs/>
          <w:sz w:val="18"/>
          <w:szCs w:val="18"/>
        </w:rPr>
        <w:t>42.18.79</w:t>
      </w:r>
    </w:p>
    <w:p w14:paraId="60C8B78E" w14:textId="77777777" w:rsidR="008C5359" w:rsidRPr="008C5359" w:rsidRDefault="008C5359" w:rsidP="008C5359">
      <w:pPr>
        <w:spacing w:line="240" w:lineRule="auto"/>
        <w:rPr>
          <w:iCs/>
          <w:sz w:val="18"/>
          <w:szCs w:val="18"/>
        </w:rPr>
      </w:pPr>
      <w:r w:rsidRPr="008C5359">
        <w:rPr>
          <w:iCs/>
          <w:sz w:val="18"/>
          <w:szCs w:val="18"/>
        </w:rPr>
        <w:t xml:space="preserve">Vadas, R. (2018) ‘FALCON HEAD ON PAPYRUS COLUMN’. </w:t>
      </w:r>
      <w:r w:rsidRPr="008C5359">
        <w:rPr>
          <w:i/>
          <w:iCs/>
          <w:sz w:val="18"/>
          <w:szCs w:val="18"/>
        </w:rPr>
        <w:t xml:space="preserve">BULLETIN DU MUSÉE HONGROIS DES BEAUX-ARTS </w:t>
      </w:r>
      <w:r w:rsidRPr="008C5359">
        <w:rPr>
          <w:iCs/>
          <w:sz w:val="18"/>
          <w:szCs w:val="18"/>
        </w:rPr>
        <w:t>pp. 7 – 28</w:t>
      </w:r>
    </w:p>
    <w:p w14:paraId="1115BAF3" w14:textId="0E9AA4FB" w:rsidR="00334675" w:rsidRDefault="008C5359" w:rsidP="00334675">
      <w:pPr>
        <w:spacing w:line="240" w:lineRule="auto"/>
        <w:rPr>
          <w:iCs/>
          <w:sz w:val="18"/>
          <w:szCs w:val="18"/>
        </w:rPr>
      </w:pPr>
      <w:r w:rsidRPr="008C5359">
        <w:rPr>
          <w:iCs/>
          <w:sz w:val="18"/>
          <w:szCs w:val="18"/>
        </w:rPr>
        <w:t xml:space="preserve"> The Metropolitan Museum of Art (2025</w:t>
      </w:r>
      <w:r w:rsidR="006C4CB6">
        <w:rPr>
          <w:iCs/>
          <w:sz w:val="18"/>
          <w:szCs w:val="18"/>
        </w:rPr>
        <w:t>d</w:t>
      </w:r>
      <w:r w:rsidRPr="008C5359">
        <w:rPr>
          <w:iCs/>
          <w:sz w:val="18"/>
          <w:szCs w:val="18"/>
        </w:rPr>
        <w:t xml:space="preserve">) </w:t>
      </w:r>
      <w:proofErr w:type="gramStart"/>
      <w:r w:rsidRPr="008C5359">
        <w:rPr>
          <w:i/>
          <w:iCs/>
          <w:sz w:val="18"/>
          <w:szCs w:val="18"/>
        </w:rPr>
        <w:t>Isis</w:t>
      </w:r>
      <w:proofErr w:type="gramEnd"/>
      <w:r w:rsidRPr="008C5359">
        <w:rPr>
          <w:i/>
          <w:iCs/>
          <w:sz w:val="18"/>
          <w:szCs w:val="18"/>
        </w:rPr>
        <w:t xml:space="preserve"> nursing Horus in the marshes depicted on a fragment from a box lid or </w:t>
      </w:r>
      <w:proofErr w:type="spellStart"/>
      <w:r w:rsidRPr="008C5359">
        <w:rPr>
          <w:i/>
          <w:iCs/>
          <w:sz w:val="18"/>
          <w:szCs w:val="18"/>
        </w:rPr>
        <w:t>menat</w:t>
      </w:r>
      <w:proofErr w:type="spellEnd"/>
      <w:r w:rsidRPr="008C5359">
        <w:rPr>
          <w:i/>
          <w:iCs/>
          <w:sz w:val="18"/>
          <w:szCs w:val="18"/>
        </w:rPr>
        <w:t xml:space="preserve"> counterpoise.</w:t>
      </w:r>
      <w:r w:rsidRPr="008C5359">
        <w:rPr>
          <w:iCs/>
          <w:sz w:val="18"/>
          <w:szCs w:val="18"/>
        </w:rPr>
        <w:t xml:space="preserve"> Available at: </w:t>
      </w:r>
      <w:hyperlink r:id="rId24" w:history="1">
        <w:r w:rsidRPr="008C5359">
          <w:rPr>
            <w:rStyle w:val="Hyperlink"/>
            <w:iCs/>
            <w:sz w:val="18"/>
            <w:szCs w:val="18"/>
          </w:rPr>
          <w:t>https://www.metmuseum.org/art/col</w:t>
        </w:r>
        <w:r w:rsidRPr="008C5359">
          <w:rPr>
            <w:rStyle w:val="Hyperlink"/>
            <w:iCs/>
            <w:sz w:val="18"/>
            <w:szCs w:val="18"/>
          </w:rPr>
          <w:t>l</w:t>
        </w:r>
        <w:r w:rsidRPr="008C5359">
          <w:rPr>
            <w:rStyle w:val="Hyperlink"/>
            <w:iCs/>
            <w:sz w:val="18"/>
            <w:szCs w:val="18"/>
          </w:rPr>
          <w:t>ection/search/550777</w:t>
        </w:r>
      </w:hyperlink>
      <w:r w:rsidRPr="008C5359">
        <w:rPr>
          <w:iCs/>
          <w:sz w:val="18"/>
          <w:szCs w:val="18"/>
        </w:rPr>
        <w:t xml:space="preserve"> (Accessed: 23</w:t>
      </w:r>
      <w:r w:rsidRPr="008C5359">
        <w:rPr>
          <w:iCs/>
          <w:sz w:val="18"/>
          <w:szCs w:val="18"/>
          <w:vertAlign w:val="superscript"/>
        </w:rPr>
        <w:t>rd</w:t>
      </w:r>
      <w:r w:rsidRPr="008C5359">
        <w:rPr>
          <w:iCs/>
          <w:sz w:val="18"/>
          <w:szCs w:val="18"/>
        </w:rPr>
        <w:t xml:space="preserve"> October 2025)</w:t>
      </w:r>
      <w:r w:rsidR="00334675" w:rsidRPr="00334675">
        <w:rPr>
          <w:rFonts w:ascii="inherit" w:eastAsia="Times New Roman" w:hAnsi="inherit" w:cs="Noto Sans"/>
          <w:b/>
          <w:bCs/>
          <w:color w:val="222222"/>
          <w:kern w:val="0"/>
          <w:bdr w:val="none" w:sz="0" w:space="0" w:color="auto" w:frame="1"/>
          <w:lang w:eastAsia="en-GB"/>
          <w14:ligatures w14:val="none"/>
        </w:rPr>
        <w:t xml:space="preserve"> </w:t>
      </w:r>
      <w:r w:rsidR="00334675" w:rsidRPr="00334675">
        <w:rPr>
          <w:iCs/>
          <w:sz w:val="18"/>
          <w:szCs w:val="18"/>
        </w:rPr>
        <w:t>Object Number</w:t>
      </w:r>
      <w:r w:rsidR="00334675">
        <w:rPr>
          <w:iCs/>
          <w:sz w:val="18"/>
          <w:szCs w:val="18"/>
        </w:rPr>
        <w:t>:</w:t>
      </w:r>
      <w:r w:rsidR="00334675" w:rsidRPr="00334675">
        <w:rPr>
          <w:iCs/>
          <w:sz w:val="18"/>
          <w:szCs w:val="18"/>
        </w:rPr>
        <w:t> 30.8.239</w:t>
      </w:r>
    </w:p>
    <w:p w14:paraId="68F3D457" w14:textId="447A5A5F" w:rsidR="00103EC0" w:rsidRPr="00334675" w:rsidRDefault="00992E0A" w:rsidP="00334675">
      <w:pPr>
        <w:spacing w:line="240" w:lineRule="auto"/>
        <w:rPr>
          <w:iCs/>
          <w:sz w:val="18"/>
          <w:szCs w:val="18"/>
        </w:rPr>
      </w:pPr>
      <w:r w:rsidRPr="00992E0A">
        <w:rPr>
          <w:iCs/>
          <w:sz w:val="18"/>
          <w:szCs w:val="18"/>
        </w:rPr>
        <w:t>Redman, T.A. (2021) </w:t>
      </w:r>
      <w:r w:rsidRPr="00992E0A">
        <w:rPr>
          <w:i/>
          <w:iCs/>
          <w:sz w:val="18"/>
          <w:szCs w:val="18"/>
        </w:rPr>
        <w:t>Mut and Her Inner Circle: A Study of the Interconnectedness of the New Kingdom Goddesses at Thebes</w:t>
      </w:r>
      <w:r w:rsidRPr="00992E0A">
        <w:rPr>
          <w:iCs/>
          <w:sz w:val="18"/>
          <w:szCs w:val="18"/>
        </w:rPr>
        <w:t>, The University of Memphis.</w:t>
      </w:r>
    </w:p>
    <w:p w14:paraId="0F36B9E0" w14:textId="09B1C64F" w:rsidR="008C5359" w:rsidRPr="008C5359" w:rsidRDefault="008C5359" w:rsidP="008C5359">
      <w:pPr>
        <w:spacing w:line="240" w:lineRule="auto"/>
        <w:rPr>
          <w:iCs/>
          <w:sz w:val="18"/>
          <w:szCs w:val="18"/>
        </w:rPr>
      </w:pPr>
    </w:p>
    <w:p w14:paraId="5F6F1771" w14:textId="77777777" w:rsidR="008C5359" w:rsidRPr="009B028F" w:rsidRDefault="008C5359" w:rsidP="009B028F">
      <w:pPr>
        <w:spacing w:line="240" w:lineRule="auto"/>
        <w:rPr>
          <w:iCs/>
          <w:sz w:val="18"/>
          <w:szCs w:val="18"/>
        </w:rPr>
      </w:pPr>
    </w:p>
    <w:p w14:paraId="177A2C99" w14:textId="77777777" w:rsidR="001F6A8F" w:rsidRPr="00B9507E" w:rsidRDefault="001F6A8F" w:rsidP="00B9507E">
      <w:pPr>
        <w:spacing w:line="240" w:lineRule="auto"/>
        <w:rPr>
          <w:iCs/>
          <w:sz w:val="18"/>
          <w:szCs w:val="18"/>
        </w:rPr>
      </w:pPr>
    </w:p>
    <w:sectPr w:rsidR="001F6A8F" w:rsidRPr="00B950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aku">
    <w:panose1 w:val="00000500000000000000"/>
    <w:charset w:val="00"/>
    <w:family w:val="auto"/>
    <w:pitch w:val="variable"/>
    <w:sig w:usb0="20008287" w:usb1="02000000" w:usb2="00000000" w:usb3="00000000" w:csb0="0000019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01F20C4"/>
    <w:multiLevelType w:val="multilevel"/>
    <w:tmpl w:val="908CF1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868163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C94"/>
    <w:rsid w:val="00024483"/>
    <w:rsid w:val="00030B75"/>
    <w:rsid w:val="00054FEC"/>
    <w:rsid w:val="0005688D"/>
    <w:rsid w:val="0006536B"/>
    <w:rsid w:val="000709EB"/>
    <w:rsid w:val="000947F4"/>
    <w:rsid w:val="000952D8"/>
    <w:rsid w:val="000A7F07"/>
    <w:rsid w:val="000B02B7"/>
    <w:rsid w:val="000B192E"/>
    <w:rsid w:val="000D5D40"/>
    <w:rsid w:val="000D6C44"/>
    <w:rsid w:val="000E5B62"/>
    <w:rsid w:val="000E7639"/>
    <w:rsid w:val="00103EC0"/>
    <w:rsid w:val="001363A5"/>
    <w:rsid w:val="001400D3"/>
    <w:rsid w:val="00147A9C"/>
    <w:rsid w:val="00154A98"/>
    <w:rsid w:val="00176B92"/>
    <w:rsid w:val="00182D4E"/>
    <w:rsid w:val="00195129"/>
    <w:rsid w:val="001A5F28"/>
    <w:rsid w:val="001B5142"/>
    <w:rsid w:val="001D27C7"/>
    <w:rsid w:val="001F6A8F"/>
    <w:rsid w:val="002033A3"/>
    <w:rsid w:val="00206733"/>
    <w:rsid w:val="00223097"/>
    <w:rsid w:val="00235D7E"/>
    <w:rsid w:val="00257F9C"/>
    <w:rsid w:val="00272E67"/>
    <w:rsid w:val="00286275"/>
    <w:rsid w:val="002A2D49"/>
    <w:rsid w:val="002B1F97"/>
    <w:rsid w:val="002B59A7"/>
    <w:rsid w:val="002C125E"/>
    <w:rsid w:val="002C136B"/>
    <w:rsid w:val="002D348A"/>
    <w:rsid w:val="002E57F1"/>
    <w:rsid w:val="00305CA6"/>
    <w:rsid w:val="00333375"/>
    <w:rsid w:val="00334675"/>
    <w:rsid w:val="003460AA"/>
    <w:rsid w:val="00365D16"/>
    <w:rsid w:val="00394951"/>
    <w:rsid w:val="003962A7"/>
    <w:rsid w:val="003B68F3"/>
    <w:rsid w:val="003C64A2"/>
    <w:rsid w:val="003D4BAD"/>
    <w:rsid w:val="003D7BF2"/>
    <w:rsid w:val="003F465D"/>
    <w:rsid w:val="00420DED"/>
    <w:rsid w:val="00422ED9"/>
    <w:rsid w:val="0042389A"/>
    <w:rsid w:val="004363F4"/>
    <w:rsid w:val="0044074C"/>
    <w:rsid w:val="0044176B"/>
    <w:rsid w:val="0045083D"/>
    <w:rsid w:val="00460686"/>
    <w:rsid w:val="00472929"/>
    <w:rsid w:val="00472C97"/>
    <w:rsid w:val="00473671"/>
    <w:rsid w:val="004A3259"/>
    <w:rsid w:val="004A7385"/>
    <w:rsid w:val="004B3F76"/>
    <w:rsid w:val="004D582C"/>
    <w:rsid w:val="004E0EF7"/>
    <w:rsid w:val="004E1FB9"/>
    <w:rsid w:val="00504306"/>
    <w:rsid w:val="0051597E"/>
    <w:rsid w:val="00551D5E"/>
    <w:rsid w:val="00554C94"/>
    <w:rsid w:val="005644E7"/>
    <w:rsid w:val="00581F93"/>
    <w:rsid w:val="00587BF6"/>
    <w:rsid w:val="005A6F35"/>
    <w:rsid w:val="005B60A0"/>
    <w:rsid w:val="005C00F6"/>
    <w:rsid w:val="005F2814"/>
    <w:rsid w:val="00607558"/>
    <w:rsid w:val="00622512"/>
    <w:rsid w:val="006361A8"/>
    <w:rsid w:val="006A1E92"/>
    <w:rsid w:val="006A2A4B"/>
    <w:rsid w:val="006A2F3D"/>
    <w:rsid w:val="006A5739"/>
    <w:rsid w:val="006B2DBA"/>
    <w:rsid w:val="006B6DFF"/>
    <w:rsid w:val="006B786C"/>
    <w:rsid w:val="006B7EFF"/>
    <w:rsid w:val="006C4BE3"/>
    <w:rsid w:val="006C4CB6"/>
    <w:rsid w:val="006C66C2"/>
    <w:rsid w:val="006D6935"/>
    <w:rsid w:val="006E4DDC"/>
    <w:rsid w:val="006E700A"/>
    <w:rsid w:val="006F50DA"/>
    <w:rsid w:val="00703FEC"/>
    <w:rsid w:val="00706469"/>
    <w:rsid w:val="00711774"/>
    <w:rsid w:val="0072585B"/>
    <w:rsid w:val="00772D64"/>
    <w:rsid w:val="0077410B"/>
    <w:rsid w:val="00774EC5"/>
    <w:rsid w:val="00780C42"/>
    <w:rsid w:val="007A19AB"/>
    <w:rsid w:val="007A6CCF"/>
    <w:rsid w:val="007B2067"/>
    <w:rsid w:val="007D16EF"/>
    <w:rsid w:val="00800528"/>
    <w:rsid w:val="00821BCB"/>
    <w:rsid w:val="00834910"/>
    <w:rsid w:val="0086654D"/>
    <w:rsid w:val="0087101A"/>
    <w:rsid w:val="0087545C"/>
    <w:rsid w:val="008B28D2"/>
    <w:rsid w:val="008B3874"/>
    <w:rsid w:val="008B4FA0"/>
    <w:rsid w:val="008C5359"/>
    <w:rsid w:val="008D557B"/>
    <w:rsid w:val="008E625B"/>
    <w:rsid w:val="00910F11"/>
    <w:rsid w:val="00940F9D"/>
    <w:rsid w:val="0094394C"/>
    <w:rsid w:val="00951D1C"/>
    <w:rsid w:val="00961EEB"/>
    <w:rsid w:val="00976F92"/>
    <w:rsid w:val="00983A6A"/>
    <w:rsid w:val="00992E0A"/>
    <w:rsid w:val="00997A3A"/>
    <w:rsid w:val="009B028F"/>
    <w:rsid w:val="009C363D"/>
    <w:rsid w:val="009C7075"/>
    <w:rsid w:val="009F7435"/>
    <w:rsid w:val="00A02860"/>
    <w:rsid w:val="00A14233"/>
    <w:rsid w:val="00A33A34"/>
    <w:rsid w:val="00A40161"/>
    <w:rsid w:val="00A4191E"/>
    <w:rsid w:val="00A576BD"/>
    <w:rsid w:val="00A8284B"/>
    <w:rsid w:val="00AA4918"/>
    <w:rsid w:val="00AB6BC2"/>
    <w:rsid w:val="00AD3233"/>
    <w:rsid w:val="00AE0AF8"/>
    <w:rsid w:val="00AE261C"/>
    <w:rsid w:val="00AE570D"/>
    <w:rsid w:val="00AF0EC4"/>
    <w:rsid w:val="00AF3C0B"/>
    <w:rsid w:val="00B0501E"/>
    <w:rsid w:val="00B12862"/>
    <w:rsid w:val="00B14277"/>
    <w:rsid w:val="00B24B68"/>
    <w:rsid w:val="00B32EF5"/>
    <w:rsid w:val="00B3483C"/>
    <w:rsid w:val="00B36100"/>
    <w:rsid w:val="00B4181B"/>
    <w:rsid w:val="00B5611B"/>
    <w:rsid w:val="00B87B66"/>
    <w:rsid w:val="00B9370D"/>
    <w:rsid w:val="00B9507E"/>
    <w:rsid w:val="00BA4F38"/>
    <w:rsid w:val="00BA761B"/>
    <w:rsid w:val="00BB36F4"/>
    <w:rsid w:val="00BD3818"/>
    <w:rsid w:val="00BE0F75"/>
    <w:rsid w:val="00BE31A5"/>
    <w:rsid w:val="00BE615B"/>
    <w:rsid w:val="00BF5B6B"/>
    <w:rsid w:val="00C04C19"/>
    <w:rsid w:val="00C06DE6"/>
    <w:rsid w:val="00C40736"/>
    <w:rsid w:val="00C415E1"/>
    <w:rsid w:val="00C52FA4"/>
    <w:rsid w:val="00C61EDF"/>
    <w:rsid w:val="00C7557F"/>
    <w:rsid w:val="00C80D5F"/>
    <w:rsid w:val="00C81874"/>
    <w:rsid w:val="00C84B6F"/>
    <w:rsid w:val="00C91F9A"/>
    <w:rsid w:val="00C92033"/>
    <w:rsid w:val="00CB515E"/>
    <w:rsid w:val="00CC21AC"/>
    <w:rsid w:val="00CC3508"/>
    <w:rsid w:val="00D153C0"/>
    <w:rsid w:val="00D267AD"/>
    <w:rsid w:val="00D436FE"/>
    <w:rsid w:val="00D51FF2"/>
    <w:rsid w:val="00D54BEE"/>
    <w:rsid w:val="00D6205F"/>
    <w:rsid w:val="00D62DE9"/>
    <w:rsid w:val="00D6549F"/>
    <w:rsid w:val="00D715CC"/>
    <w:rsid w:val="00D82287"/>
    <w:rsid w:val="00D85266"/>
    <w:rsid w:val="00D91CDD"/>
    <w:rsid w:val="00DD4EAE"/>
    <w:rsid w:val="00DE1DBD"/>
    <w:rsid w:val="00E32595"/>
    <w:rsid w:val="00E543F3"/>
    <w:rsid w:val="00E73CCF"/>
    <w:rsid w:val="00E9457C"/>
    <w:rsid w:val="00EA54AC"/>
    <w:rsid w:val="00EB1FDA"/>
    <w:rsid w:val="00ED4E3C"/>
    <w:rsid w:val="00EF7931"/>
    <w:rsid w:val="00F37C7D"/>
    <w:rsid w:val="00F52536"/>
    <w:rsid w:val="00F6285E"/>
    <w:rsid w:val="00F66856"/>
    <w:rsid w:val="00F66BE1"/>
    <w:rsid w:val="00F772DC"/>
    <w:rsid w:val="00F85110"/>
    <w:rsid w:val="00F86384"/>
    <w:rsid w:val="00FA3CBD"/>
    <w:rsid w:val="00FC4DD7"/>
    <w:rsid w:val="00FC592C"/>
    <w:rsid w:val="00FE2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4CC7A"/>
  <w15:chartTrackingRefBased/>
  <w15:docId w15:val="{E735B434-7530-C244-9AAF-8F55595E33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4C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4C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4C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4C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4C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4C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4C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4C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4C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4C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4C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4C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4C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4C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4C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4C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4C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4C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4C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4C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4C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4C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4C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4C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4C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4C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4C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4C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4C9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0286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28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B1FD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www.britishmuseum.org/collection/object/X__6752" TargetMode="External"/><Relationship Id="rId18" Type="http://schemas.openxmlformats.org/officeDocument/2006/relationships/hyperlink" Target="https://pmc.ncbi.nlm.nih.gov/articles/PMC6649877/pdf/cureus-0011-00000004731.pdf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metmuseum.org/art/collection/search/553736" TargetMode="External"/><Relationship Id="rId7" Type="http://schemas.openxmlformats.org/officeDocument/2006/relationships/image" Target="media/image3.jpeg"/><Relationship Id="rId12" Type="http://schemas.openxmlformats.org/officeDocument/2006/relationships/hyperlink" Target="https://www.liverpoolmuseums.org.uk/artifact/wedjat-eye-amulet-201" TargetMode="External"/><Relationship Id="rId17" Type="http://schemas.openxmlformats.org/officeDocument/2006/relationships/hyperlink" Target="https://www.memphis.edu/wmst/student_projects/hist_4057/pdfs/lilly.pdf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artic.edu/pdf/static/download-collection.publications.digital-publications-articles.show-172.pdf" TargetMode="External"/><Relationship Id="rId20" Type="http://schemas.openxmlformats.org/officeDocument/2006/relationships/hyperlink" Target="https://www.metmuseum.org/art/collection/search/551629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.liverpoolmuseums.org.uk/artifact/wedjat-eye-amulet-221" TargetMode="External"/><Relationship Id="rId24" Type="http://schemas.openxmlformats.org/officeDocument/2006/relationships/hyperlink" Target="https://www.metmuseum.org/art/collection/search/550777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cwgc.org/find-records/find-war-dead/casualty-details/475471/harry-hartley-waite-southey/" TargetMode="External"/><Relationship Id="rId23" Type="http://schemas.openxmlformats.org/officeDocument/2006/relationships/hyperlink" Target="https://www.liverpoolmuseums.org.uk/artifact/winged-scarab" TargetMode="External"/><Relationship Id="rId10" Type="http://schemas.openxmlformats.org/officeDocument/2006/relationships/hyperlink" Target="https://www.liverpoolmuseums.org.uk/artifact/wedjat-eye-amulet-222" TargetMode="External"/><Relationship Id="rId19" Type="http://schemas.openxmlformats.org/officeDocument/2006/relationships/hyperlink" Target="https://www.metmuseum.org/art/collection/search/55548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iverpoolmuseums.org.uk/artifact/wedjat-eye-amulet-29" TargetMode="External"/><Relationship Id="rId14" Type="http://schemas.openxmlformats.org/officeDocument/2006/relationships/hyperlink" Target="https://www.masonicgreatwarproject.org.uk/legend.php?id=2892" TargetMode="External"/><Relationship Id="rId22" Type="http://schemas.openxmlformats.org/officeDocument/2006/relationships/hyperlink" Target="https://egypt-museum.com/egyptian-blue-winged-scarab-amul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168</TotalTime>
  <Pages>4</Pages>
  <Words>1025</Words>
  <Characters>7771</Characters>
  <Application>Microsoft Office Word</Application>
  <DocSecurity>0</DocSecurity>
  <Lines>105</Lines>
  <Paragraphs>67</Paragraphs>
  <ScaleCrop>false</ScaleCrop>
  <Company/>
  <LinksUpToDate>false</LinksUpToDate>
  <CharactersWithSpaces>8729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Remi Stewart (2403937)</dc:creator>
  <cp:keywords/>
  <dc:description/>
  <cp:lastModifiedBy>Remi Stewart (2403937)</cp:lastModifiedBy>
  <cp:revision>222</cp:revision>
  <cp:lastPrinted>2025-10-30T09:11:00Z</cp:lastPrinted>
  <dcterms:created xsi:type="dcterms:W3CDTF">2025-10-30T08:30:00Z</dcterms:created>
  <dcterms:modified xsi:type="dcterms:W3CDTF">2025-10-30T21:03:00Z</dcterms:modified>
</cp:coreProperties>
</file>