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E7842EB" w14:paraId="5E5787A5" wp14:textId="52F4C0A1">
      <w:pPr>
        <w:jc w:val="center"/>
        <w:rPr>
          <w:b w:val="1"/>
          <w:bCs w:val="1"/>
          <w:sz w:val="40"/>
          <w:szCs w:val="40"/>
          <w:u w:val="single"/>
        </w:rPr>
      </w:pPr>
      <w:bookmarkStart w:name="_GoBack" w:id="0"/>
      <w:bookmarkEnd w:id="0"/>
      <w:r w:rsidRPr="4E7842EB" w:rsidR="63BCCFF6">
        <w:rPr>
          <w:b w:val="1"/>
          <w:bCs w:val="1"/>
          <w:sz w:val="40"/>
          <w:szCs w:val="40"/>
          <w:u w:val="single"/>
        </w:rPr>
        <w:t>Learning in the Digital Era</w:t>
      </w:r>
    </w:p>
    <w:p w:rsidR="4E7842EB" w:rsidP="4E7842EB" w:rsidRDefault="4E7842EB" w14:paraId="2B26B556" w14:textId="1D8094E3">
      <w:pPr>
        <w:pStyle w:val="Normal"/>
        <w:jc w:val="center"/>
        <w:rPr>
          <w:b w:val="1"/>
          <w:bCs w:val="1"/>
          <w:sz w:val="40"/>
          <w:szCs w:val="40"/>
          <w:u w:val="single"/>
        </w:rPr>
      </w:pPr>
    </w:p>
    <w:p w:rsidR="63BCCFF6" w:rsidP="4E7842EB" w:rsidRDefault="63BCCFF6" w14:paraId="15D70194" w14:textId="76C27D73">
      <w:pPr>
        <w:pStyle w:val="Normal"/>
        <w:jc w:val="left"/>
        <w:rPr>
          <w:b w:val="1"/>
          <w:bCs w:val="1"/>
          <w:sz w:val="24"/>
          <w:szCs w:val="24"/>
          <w:u w:val="single"/>
        </w:rPr>
      </w:pPr>
      <w:r w:rsidRPr="198EC1DC" w:rsidR="63BCCFF6">
        <w:rPr>
          <w:b w:val="1"/>
          <w:bCs w:val="1"/>
          <w:sz w:val="24"/>
          <w:szCs w:val="24"/>
          <w:u w:val="single"/>
        </w:rPr>
        <w:t>Visual Branding</w:t>
      </w:r>
    </w:p>
    <w:p w:rsidR="198EC1DC" w:rsidP="198EC1DC" w:rsidRDefault="198EC1DC" w14:paraId="3C0078C0" w14:textId="194558D8">
      <w:pPr>
        <w:pStyle w:val="Normal"/>
        <w:jc w:val="left"/>
        <w:rPr>
          <w:b w:val="0"/>
          <w:bCs w:val="0"/>
          <w:sz w:val="24"/>
          <w:szCs w:val="24"/>
          <w:u w:val="none"/>
        </w:rPr>
      </w:pPr>
    </w:p>
    <w:p w:rsidR="63BCCFF6" w:rsidP="198EC1DC" w:rsidRDefault="63BCCFF6" w14:paraId="339676E7" w14:textId="41E80948">
      <w:pPr>
        <w:pStyle w:val="Normal"/>
        <w:jc w:val="left"/>
        <w:rPr>
          <w:b w:val="0"/>
          <w:bCs w:val="0"/>
          <w:sz w:val="24"/>
          <w:szCs w:val="24"/>
          <w:u w:val="none"/>
        </w:rPr>
      </w:pPr>
      <w:r w:rsidR="63BCCFF6">
        <w:drawing>
          <wp:anchor distT="0" distB="0" distL="114300" distR="114300" simplePos="0" relativeHeight="251658240" behindDoc="0" locked="0" layoutInCell="1" allowOverlap="1" wp14:editId="5049EC07" wp14:anchorId="29544170">
            <wp:simplePos x="0" y="0"/>
            <wp:positionH relativeFrom="column">
              <wp:align>right</wp:align>
            </wp:positionH>
            <wp:positionV relativeFrom="paragraph">
              <wp:posOffset>0</wp:posOffset>
            </wp:positionV>
            <wp:extent cx="1085850" cy="1085850"/>
            <wp:effectExtent l="0" t="0" r="0" b="0"/>
            <wp:wrapSquare wrapText="bothSides"/>
            <wp:docPr id="1367561824" name="" title=""/>
            <wp:cNvGraphicFramePr>
              <a:graphicFrameLocks noChangeAspect="1"/>
            </wp:cNvGraphicFramePr>
            <a:graphic>
              <a:graphicData uri="http://schemas.openxmlformats.org/drawingml/2006/picture">
                <pic:pic>
                  <pic:nvPicPr>
                    <pic:cNvPr id="0" name=""/>
                    <pic:cNvPicPr/>
                  </pic:nvPicPr>
                  <pic:blipFill>
                    <a:blip r:embed="R7231b7d575284ab6">
                      <a:extLst>
                        <a:ext xmlns:a="http://schemas.openxmlformats.org/drawingml/2006/main" uri="{28A0092B-C50C-407E-A947-70E740481C1C}">
                          <a14:useLocalDpi val="0"/>
                        </a:ext>
                      </a:extLst>
                    </a:blip>
                    <a:stretch>
                      <a:fillRect/>
                    </a:stretch>
                  </pic:blipFill>
                  <pic:spPr>
                    <a:xfrm>
                      <a:off x="0" y="0"/>
                      <a:ext cx="1085850" cy="1085850"/>
                    </a:xfrm>
                    <a:prstGeom prst="rect">
                      <a:avLst/>
                    </a:prstGeom>
                  </pic:spPr>
                </pic:pic>
              </a:graphicData>
            </a:graphic>
            <wp14:sizeRelH relativeFrom="page">
              <wp14:pctWidth>0</wp14:pctWidth>
            </wp14:sizeRelH>
            <wp14:sizeRelV relativeFrom="page">
              <wp14:pctHeight>0</wp14:pctHeight>
            </wp14:sizeRelV>
          </wp:anchor>
        </w:drawing>
      </w:r>
      <w:r w:rsidRPr="4E7842EB" w:rsidR="63BCCFF6">
        <w:rPr>
          <w:b w:val="0"/>
          <w:bCs w:val="0"/>
          <w:sz w:val="24"/>
          <w:szCs w:val="24"/>
          <w:u w:val="none"/>
        </w:rPr>
        <w:t>For my visual branding, I decided that I would create an animated logo with sound for my band. I made this decision as me and the band recorded a</w:t>
      </w:r>
      <w:r w:rsidRPr="4E7842EB" w:rsidR="1DBB9F03">
        <w:rPr>
          <w:b w:val="0"/>
          <w:bCs w:val="0"/>
          <w:sz w:val="24"/>
          <w:szCs w:val="24"/>
          <w:u w:val="none"/>
        </w:rPr>
        <w:t xml:space="preserve"> live session of one of our new songs, and I intend to use this recording for the creative call for works. The original logo for the band </w:t>
      </w:r>
      <w:r w:rsidRPr="4E7842EB" w:rsidR="5250BD67">
        <w:rPr>
          <w:b w:val="0"/>
          <w:bCs w:val="0"/>
          <w:sz w:val="24"/>
          <w:szCs w:val="24"/>
          <w:u w:val="none"/>
        </w:rPr>
        <w:t>is</w:t>
      </w:r>
      <w:r w:rsidRPr="4E7842EB" w:rsidR="2D9F90F8">
        <w:rPr>
          <w:b w:val="0"/>
          <w:bCs w:val="0"/>
          <w:sz w:val="24"/>
          <w:szCs w:val="24"/>
          <w:u w:val="none"/>
        </w:rPr>
        <w:t xml:space="preserve"> quite basic on </w:t>
      </w:r>
      <w:r w:rsidRPr="4E7842EB" w:rsidR="2D9F90F8">
        <w:rPr>
          <w:b w:val="0"/>
          <w:bCs w:val="0"/>
          <w:sz w:val="24"/>
          <w:szCs w:val="24"/>
          <w:u w:val="none"/>
        </w:rPr>
        <w:t>its</w:t>
      </w:r>
      <w:r w:rsidRPr="4E7842EB" w:rsidR="2D9F90F8">
        <w:rPr>
          <w:b w:val="0"/>
          <w:bCs w:val="0"/>
          <w:sz w:val="24"/>
          <w:szCs w:val="24"/>
          <w:u w:val="none"/>
        </w:rPr>
        <w:t xml:space="preserve"> own, designed by the guitarist and </w:t>
      </w:r>
      <w:r w:rsidRPr="4E7842EB" w:rsidR="3D91E3A9">
        <w:rPr>
          <w:b w:val="0"/>
          <w:bCs w:val="0"/>
          <w:sz w:val="24"/>
          <w:szCs w:val="24"/>
          <w:u w:val="none"/>
        </w:rPr>
        <w:t xml:space="preserve">I.</w:t>
      </w:r>
      <w:r w:rsidRPr="4E7842EB" w:rsidR="2D9F90F8">
        <w:rPr>
          <w:b w:val="0"/>
          <w:bCs w:val="0"/>
          <w:sz w:val="24"/>
          <w:szCs w:val="24"/>
          <w:u w:val="none"/>
        </w:rPr>
        <w:t xml:space="preserve"> </w:t>
      </w:r>
      <w:r w:rsidRPr="4E7842EB" w:rsidR="2D9F90F8">
        <w:rPr>
          <w:b w:val="0"/>
          <w:bCs w:val="0"/>
          <w:sz w:val="24"/>
          <w:szCs w:val="24"/>
          <w:u w:val="none"/>
        </w:rPr>
        <w:t xml:space="preserve">I find it to be simple, yet effective at giving off our raw and heavy sound. </w:t>
      </w:r>
      <w:r w:rsidRPr="4E7842EB" w:rsidR="11E5FD28">
        <w:rPr>
          <w:b w:val="0"/>
          <w:bCs w:val="0"/>
          <w:sz w:val="24"/>
          <w:szCs w:val="24"/>
          <w:u w:val="none"/>
        </w:rPr>
        <w:t xml:space="preserve">However, with adobe spark, I was able to animate text that would appear on the screen. I tried to make the text pop up like a typewriter </w:t>
      </w:r>
      <w:r w:rsidRPr="4E7842EB" w:rsidR="1EAB57D3">
        <w:rPr>
          <w:b w:val="0"/>
          <w:bCs w:val="0"/>
          <w:sz w:val="24"/>
          <w:szCs w:val="24"/>
          <w:u w:val="none"/>
        </w:rPr>
        <w:t xml:space="preserve">and then it would display our bands slogan. I was also mindful of the font, making sure that it fit with the feel of our </w:t>
      </w:r>
      <w:r w:rsidRPr="4E7842EB" w:rsidR="2FB53E90">
        <w:rPr>
          <w:b w:val="0"/>
          <w:bCs w:val="0"/>
          <w:sz w:val="24"/>
          <w:szCs w:val="24"/>
          <w:u w:val="none"/>
        </w:rPr>
        <w:t xml:space="preserve">band's</w:t>
      </w:r>
      <w:r w:rsidRPr="4E7842EB" w:rsidR="1EAB57D3">
        <w:rPr>
          <w:b w:val="0"/>
          <w:bCs w:val="0"/>
          <w:sz w:val="24"/>
          <w:szCs w:val="24"/>
          <w:u w:val="none"/>
        </w:rPr>
        <w:t xml:space="preserve"> </w:t>
      </w:r>
      <w:r w:rsidRPr="4E7842EB" w:rsidR="33892598">
        <w:rPr>
          <w:b w:val="0"/>
          <w:bCs w:val="0"/>
          <w:sz w:val="24"/>
          <w:szCs w:val="24"/>
          <w:u w:val="none"/>
        </w:rPr>
        <w:t xml:space="preserve">logo font. </w:t>
      </w:r>
      <w:r w:rsidRPr="4E7842EB" w:rsidR="5AB5427A">
        <w:rPr>
          <w:b w:val="0"/>
          <w:bCs w:val="0"/>
          <w:sz w:val="24"/>
          <w:szCs w:val="24"/>
          <w:u w:val="none"/>
        </w:rPr>
        <w:t xml:space="preserve">After I had placed the text, I thought adding some sound would further bring the logo to life. I also wanted it to capture the spirit of the band. I took a demo song that we have on </w:t>
      </w:r>
      <w:r w:rsidRPr="4E7842EB" w:rsidR="5A272887">
        <w:rPr>
          <w:b w:val="0"/>
          <w:bCs w:val="0"/>
          <w:sz w:val="24"/>
          <w:szCs w:val="24"/>
          <w:u w:val="none"/>
        </w:rPr>
        <w:t xml:space="preserve">SoundCloud</w:t>
      </w:r>
      <w:r w:rsidRPr="4E7842EB" w:rsidR="5AB5427A">
        <w:rPr>
          <w:b w:val="0"/>
          <w:bCs w:val="0"/>
          <w:sz w:val="24"/>
          <w:szCs w:val="24"/>
          <w:u w:val="none"/>
        </w:rPr>
        <w:t xml:space="preserve">,</w:t>
      </w:r>
      <w:r w:rsidRPr="4E7842EB" w:rsidR="02E96D22">
        <w:rPr>
          <w:b w:val="0"/>
          <w:bCs w:val="0"/>
          <w:sz w:val="24"/>
          <w:szCs w:val="24"/>
          <w:u w:val="none"/>
        </w:rPr>
        <w:t xml:space="preserve"> I then chopped</w:t>
      </w:r>
      <w:r w:rsidRPr="4E7842EB" w:rsidR="04C105E2">
        <w:rPr>
          <w:b w:val="0"/>
          <w:bCs w:val="0"/>
          <w:sz w:val="24"/>
          <w:szCs w:val="24"/>
          <w:u w:val="none"/>
        </w:rPr>
        <w:t xml:space="preserve"> out one riff from it. I </w:t>
      </w:r>
      <w:r w:rsidRPr="4E7842EB" w:rsidR="04C105E2">
        <w:rPr>
          <w:b w:val="0"/>
          <w:bCs w:val="0"/>
          <w:sz w:val="24"/>
          <w:szCs w:val="24"/>
          <w:u w:val="none"/>
        </w:rPr>
        <w:t xml:space="preserve">attempted</w:t>
      </w:r>
      <w:r w:rsidRPr="4E7842EB" w:rsidR="04C105E2">
        <w:rPr>
          <w:b w:val="0"/>
          <w:bCs w:val="0"/>
          <w:sz w:val="24"/>
          <w:szCs w:val="24"/>
          <w:u w:val="none"/>
        </w:rPr>
        <w:t xml:space="preserve"> to time this with the typing of the slogan, and it worked out being </w:t>
      </w:r>
      <w:bookmarkStart w:name="_Int_U5SpZhO8" w:id="894385826"/>
      <w:r w:rsidRPr="4E7842EB" w:rsidR="04C105E2">
        <w:rPr>
          <w:b w:val="0"/>
          <w:bCs w:val="0"/>
          <w:sz w:val="24"/>
          <w:szCs w:val="24"/>
          <w:u w:val="none"/>
        </w:rPr>
        <w:t xml:space="preserve">highly effective</w:t>
      </w:r>
      <w:bookmarkEnd w:id="894385826"/>
      <w:r w:rsidRPr="4E7842EB" w:rsidR="04C105E2">
        <w:rPr>
          <w:b w:val="0"/>
          <w:bCs w:val="0"/>
          <w:sz w:val="24"/>
          <w:szCs w:val="24"/>
          <w:u w:val="none"/>
        </w:rPr>
        <w:t xml:space="preserve">, and added an extra laye</w:t>
      </w:r>
      <w:r w:rsidRPr="4E7842EB" w:rsidR="765A998E">
        <w:rPr>
          <w:b w:val="0"/>
          <w:bCs w:val="0"/>
          <w:sz w:val="24"/>
          <w:szCs w:val="24"/>
          <w:u w:val="none"/>
        </w:rPr>
        <w:t xml:space="preserve">r of depth to my creative call for works submission.</w:t>
      </w:r>
      <w:r w:rsidRPr="4E7842EB" w:rsidR="004543D4">
        <w:rPr>
          <w:b w:val="0"/>
          <w:bCs w:val="0"/>
          <w:sz w:val="24"/>
          <w:szCs w:val="24"/>
          <w:u w:val="none"/>
        </w:rPr>
        <w:t xml:space="preserve"> I would like to also use the logo as my banner on SoundCloud however removing the sound from this version is a wise choice, because it may get </w:t>
      </w:r>
      <w:r w:rsidRPr="4E7842EB" w:rsidR="7B2E0AB1">
        <w:rPr>
          <w:b w:val="0"/>
          <w:bCs w:val="0"/>
          <w:sz w:val="24"/>
          <w:szCs w:val="24"/>
          <w:u w:val="none"/>
        </w:rPr>
        <w:t xml:space="preserve">irritating to people visiting my page if they he</w:t>
      </w:r>
      <w:r w:rsidRPr="4E7842EB" w:rsidR="3E2F91F9">
        <w:rPr>
          <w:b w:val="0"/>
          <w:bCs w:val="0"/>
          <w:sz w:val="24"/>
          <w:szCs w:val="24"/>
          <w:u w:val="none"/>
        </w:rPr>
        <w:t xml:space="preserve">ar</w:t>
      </w:r>
      <w:r w:rsidRPr="4E7842EB" w:rsidR="7B2E0AB1">
        <w:rPr>
          <w:b w:val="0"/>
          <w:bCs w:val="0"/>
          <w:sz w:val="24"/>
          <w:szCs w:val="24"/>
          <w:u w:val="none"/>
        </w:rPr>
        <w:t xml:space="preserve"> the same guitar riff </w:t>
      </w:r>
      <w:bookmarkStart w:name="_Int_KQ6QbpQK" w:id="1853665973"/>
      <w:r w:rsidRPr="4E7842EB" w:rsidR="7B2E0AB1">
        <w:rPr>
          <w:b w:val="0"/>
          <w:bCs w:val="0"/>
          <w:sz w:val="24"/>
          <w:szCs w:val="24"/>
          <w:u w:val="none"/>
        </w:rPr>
        <w:t xml:space="preserve">repeatedly, however for the video it works extr</w:t>
      </w:r>
      <w:bookmarkEnd w:id="1853665973"/>
      <w:r w:rsidRPr="198EC1DC" w:rsidR="7B2E0AB1">
        <w:rPr>
          <w:b w:val="0"/>
          <w:bCs w:val="0"/>
          <w:sz w:val="24"/>
          <w:szCs w:val="24"/>
          <w:u w:val="none"/>
        </w:rPr>
        <w:t>emely well.</w:t>
      </w:r>
    </w:p>
    <w:p w:rsidR="63BCCFF6" w:rsidP="198EC1DC" w:rsidRDefault="63BCCFF6" w14:paraId="54392666" w14:textId="71FA6413">
      <w:pPr>
        <w:pStyle w:val="Normal"/>
        <w:jc w:val="left"/>
        <w:rPr>
          <w:b w:val="0"/>
          <w:bCs w:val="0"/>
          <w:sz w:val="24"/>
          <w:szCs w:val="24"/>
          <w:u w:val="none"/>
        </w:rPr>
      </w:pPr>
    </w:p>
    <w:p w:rsidR="63BCCFF6" w:rsidP="198EC1DC" w:rsidRDefault="63BCCFF6" w14:paraId="49A906E9" w14:textId="72AB7DA8">
      <w:pPr>
        <w:pStyle w:val="Normal"/>
        <w:jc w:val="left"/>
        <w:rPr>
          <w:b w:val="1"/>
          <w:bCs w:val="1"/>
          <w:sz w:val="24"/>
          <w:szCs w:val="24"/>
          <w:u w:val="single"/>
        </w:rPr>
      </w:pPr>
      <w:r w:rsidRPr="44D5C482" w:rsidR="078CC8B5">
        <w:rPr>
          <w:b w:val="1"/>
          <w:bCs w:val="1"/>
          <w:sz w:val="24"/>
          <w:szCs w:val="24"/>
          <w:u w:val="single"/>
        </w:rPr>
        <w:t>Call for Works</w:t>
      </w:r>
      <w:r w:rsidRPr="44D5C482" w:rsidR="4A954976">
        <w:rPr>
          <w:b w:val="1"/>
          <w:bCs w:val="1"/>
          <w:sz w:val="24"/>
          <w:szCs w:val="24"/>
          <w:u w:val="single"/>
        </w:rPr>
        <w:t xml:space="preserve"> – Biography and Pitch Proposal</w:t>
      </w:r>
    </w:p>
    <w:p w:rsidR="4A954976" w:rsidP="44D5C482" w:rsidRDefault="4A954976" w14:paraId="6C1B4F62" w14:textId="449D673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My name is Louis Morris. I am a 20 year – old student, studying creative music technology at UWTSD. For as long as I can remember, I’ve always had a huge interest in music. With songs always playing and guitars laying around the house, it wouldn’t be too long until I picked it up myself. From around 8 years old, I’ve always played the guitar and tried my hand at writing songs. Finally, around the age of 15. Me and some friends from school got together to form our own band. We played covers and even did a couple of gigs in pubs around Swansea. However, after this band ended, me and the drummer would get together to form the foundations for my current band today, where I would sing and play guitar. </w:t>
      </w:r>
    </w:p>
    <w:p w:rsidR="4A954976" w:rsidP="44D5C482" w:rsidRDefault="4A954976" w14:paraId="78D80A44" w14:textId="362B2BA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Avalanche got together during my time at college where I met and worked with lots of musicians. It was </w:t>
      </w: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 very creative</w:t>
      </w: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time for </w:t>
      </w:r>
      <w:r w:rsidRPr="44D5C482" w:rsidR="31EA5E6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us,</w:t>
      </w: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we really worked on developing our sound before playing around Swansea. During this time, I started to work with DAW’s and try to make my first dance music. I also played guitar in another band called IVY for around 6 months. Towards the end of our college years, Avalanche really focussed on playing live and getting into the local scene. After college ended. Avalanche have continued to write music and play shows, recently playing our first show in Neath at Dros Ben Tan. </w:t>
      </w:r>
    </w:p>
    <w:p w:rsidR="4A954976" w:rsidP="44D5C482" w:rsidRDefault="4A954976" w14:paraId="65B57E91" w14:textId="64143E3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As a musician I have tried to become more well-rounded. And one of the ways I enjoy doing that is by creating music </w:t>
      </w: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that’s</w:t>
      </w: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not in my comfort zone. For the past couple of years, I have been working with </w:t>
      </w:r>
      <w:r w:rsidRPr="44D5C482" w:rsidR="558E94D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DAWs</w:t>
      </w: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try and capture the sound that I want. However, I have found that music production was more difficult than any song </w:t>
      </w: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I've</w:t>
      </w: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ever had to learn. After some work however, I have finally created a piece that I am happy with. It </w:t>
      </w: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contains</w:t>
      </w:r>
      <w:r w:rsidRPr="44D5C482"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 sample from the movie snatch, which I love, and it has that old school jungle feel to it. With this, I have found a sound that I want to further explore, and I will be releasing more tracks in that style. </w:t>
      </w:r>
    </w:p>
    <w:p w:rsidR="4A954976" w:rsidP="37DE1B91" w:rsidRDefault="4A954976" w14:paraId="0B79EE88" w14:textId="1370027C">
      <w:pPr>
        <w:pStyle w:val="Normal"/>
        <w:spacing w:after="160" w:line="259" w:lineRule="auto"/>
        <w:jc w:val="left"/>
      </w:pPr>
      <w:r w:rsidRPr="3DCB09F8"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For my submission, I have decided to film a live session for my band, Avalanche. We very recently wrote a new song, ‘What You Got’. I felt as if this song would be perfect because it’s an excellent example of the musical direction we are starting to take as a band. The song was written about personal experience and the danger that can follow being in the city centre at night. It has riffs inspired by the likes of black flag and </w:t>
      </w:r>
      <w:r w:rsidRPr="3DCB09F8"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korn</w:t>
      </w:r>
      <w:r w:rsidRPr="3DCB09F8"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with a big heavy breakdown towards the end. For the location, we thought </w:t>
      </w:r>
      <w:r w:rsidRPr="3DCB09F8"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SoundHaven</w:t>
      </w:r>
      <w:r w:rsidRPr="3DCB09F8"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studios would be great. It is symbolic for us because it is a hub for local bands, as it is where a large</w:t>
      </w:r>
      <w:r w:rsidRPr="3DCB09F8"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percentage of us practice. </w:t>
      </w:r>
      <w:r w:rsidR="758E22D4">
        <w:drawing>
          <wp:inline wp14:editId="3DCB09F8" wp14:anchorId="753B385F">
            <wp:extent cx="1524000" cy="852947"/>
            <wp:effectExtent l="0" t="0" r="0" b="0"/>
            <wp:docPr id="1942529811" name="" title=""/>
            <wp:cNvGraphicFramePr>
              <a:graphicFrameLocks noChangeAspect="1"/>
            </wp:cNvGraphicFramePr>
            <a:graphic>
              <a:graphicData uri="http://schemas.openxmlformats.org/drawingml/2006/picture">
                <pic:pic>
                  <pic:nvPicPr>
                    <pic:cNvPr id="0" name=""/>
                    <pic:cNvPicPr/>
                  </pic:nvPicPr>
                  <pic:blipFill>
                    <a:blip r:embed="Rfe7fa2e09b9c4b75">
                      <a:extLst xmlns:a="http://schemas.openxmlformats.org/drawingml/2006/main">
                        <a:ext xmlns:a="http://schemas.openxmlformats.org/drawingml/2006/main" uri="{28A0092B-C50C-407E-A947-70E740481C1C}">
                          <a14:useLocalDpi xmlns:a14="http://schemas.microsoft.com/office/drawing/2010/main" val="0"/>
                        </a:ext>
                      </a:extLst>
                    </a:blip>
                    <a:srcRect l="0" t="37405" r="0" b="36714"/>
                    <a:stretch>
                      <a:fillRect/>
                    </a:stretch>
                  </pic:blipFill>
                  <pic:spPr>
                    <a:xfrm rot="0" flipH="0" flipV="0">
                      <a:off x="0" y="0"/>
                      <a:ext cx="1524000" cy="852947"/>
                    </a:xfrm>
                    <a:prstGeom prst="rect">
                      <a:avLst/>
                    </a:prstGeom>
                  </pic:spPr>
                </pic:pic>
              </a:graphicData>
            </a:graphic>
          </wp:inline>
        </w:drawing>
      </w:r>
      <w:r w:rsidRPr="3DCB09F8"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Also, renting the space is very cheap</w:t>
      </w:r>
      <w:r w:rsidRPr="3DCB09F8" w:rsidR="02001B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which is good </w:t>
      </w:r>
      <w:r w:rsidRPr="3DCB09F8" w:rsidR="468765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for filming these types of videos, as renting space can be expensive.</w:t>
      </w:r>
      <w:r w:rsidRPr="3DCB09F8" w:rsidR="67B924B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w:t>
      </w:r>
      <w:r w:rsidRPr="3DCB09F8"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he sound is</w:t>
      </w:r>
      <w:r w:rsidRPr="3DCB09F8" w:rsidR="2CA25C4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also</w:t>
      </w:r>
      <w:r w:rsidRPr="3DCB09F8"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very good, containing</w:t>
      </w:r>
      <w:r w:rsidRPr="3DCB09F8" w:rsidR="4A9549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 full PA system, so it makes as a great space for live sessions.</w:t>
      </w:r>
      <w:r w:rsidRPr="3DCB09F8" w:rsidR="421954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Another point is the small size of the room and the low ceilings. This works very well with my </w:t>
      </w:r>
      <w:r w:rsidRPr="3DCB09F8" w:rsidR="6E1FBB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band, as</w:t>
      </w:r>
      <w:r w:rsidRPr="3DCB09F8" w:rsidR="421954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we like a compressed </w:t>
      </w:r>
      <w:r w:rsidRPr="3DCB09F8" w:rsidR="7F49E61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sound with very little room. Consider we have 3 guitarists too, so tha</w:t>
      </w:r>
      <w:r w:rsidRPr="3DCB09F8" w:rsidR="2F6C9C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 further adds to our</w:t>
      </w:r>
      <w:r w:rsidRPr="3DCB09F8" w:rsidR="2F6C9C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loud sound.</w:t>
      </w:r>
    </w:p>
    <w:p w:rsidR="44D5C482" w:rsidP="44D5C482" w:rsidRDefault="44D5C482" w14:paraId="3939F188" w14:textId="2141F0C5">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11290AD" w:rsidP="44D5C482" w:rsidRDefault="211290AD" w14:paraId="26F3DD19" w14:textId="67884DB4">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4D5C482" w:rsidR="211290AD">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Collaborative Composition</w:t>
      </w:r>
    </w:p>
    <w:p w:rsidR="44D5C482" w:rsidP="44D5C482" w:rsidRDefault="44D5C482" w14:paraId="4C536104" w14:textId="4CCCE2DA">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211290AD" w:rsidP="44D5C482" w:rsidRDefault="211290AD" w14:paraId="40509047" w14:textId="61553833">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4D5C482" w:rsidR="211290A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For me personally, the collaborative parts of the module have been the most challenging. For the collaborative composition, we were </w:t>
      </w:r>
      <w:r w:rsidRPr="44D5C482" w:rsidR="5FB775D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 a group of 6 people, with a very wide range of skill sets. Some are singer/songwriters, whereas others are more focussed on pr</w:t>
      </w:r>
      <w:r w:rsidRPr="44D5C482" w:rsidR="750F036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oducing dance music on DAW’s. And some are more band oriented, like me. Once our group was put together, I thought it would be best to break ice </w:t>
      </w:r>
      <w:r w:rsidRPr="44D5C482" w:rsidR="07BE94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by writing down everyone's skill sets, and what genres we were all into. This way we could narrow down to what roles people should take, and more </w:t>
      </w:r>
      <w:r w:rsidRPr="44D5C482" w:rsidR="54E5A82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importantly, what kind of track we wanted to make. Af</w:t>
      </w:r>
      <w:r w:rsidRPr="44D5C482" w:rsidR="34381A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ter taking everyone's thoughts on board, we decided to make a liquid drum and bass track. This</w:t>
      </w:r>
      <w:r w:rsidRPr="44D5C482" w:rsidR="24B4B85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means the track would be more suited for guitar and other acoustic instruments, whilst keeping allot of the techniques you would use in other genres of dance music.</w:t>
      </w:r>
    </w:p>
    <w:p w:rsidR="3E6E3B2B" w:rsidP="44D5C482" w:rsidRDefault="3E6E3B2B" w14:paraId="12A6DFBB" w14:textId="62F18F2B">
      <w:pPr>
        <w:pStyle w:val="Normal"/>
        <w:spacing w:after="160" w:line="259" w:lineRule="auto"/>
        <w:jc w:val="left"/>
      </w:pPr>
      <w:r w:rsidRPr="37DE1B91" w:rsidR="3E6E3B2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At first, we had 2 sessions in the BBC building as open workshops, these sessions would prove to be by far the most effective way for me to work with o</w:t>
      </w:r>
      <w:r w:rsidRPr="37DE1B91" w:rsidR="0F3E7F4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thers </w:t>
      </w:r>
      <w:r w:rsidRPr="37DE1B91" w:rsidR="3E6E3B2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personally</w:t>
      </w:r>
      <w:r w:rsidRPr="37DE1B91" w:rsidR="757B8B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These sessions are also where we got the most collaborative work done together. When starting the track, we sat around trying to think of a s</w:t>
      </w:r>
      <w:r w:rsidRPr="37DE1B91" w:rsidR="0379B6C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et of chords. Luke used his guitar to find a nice set of chords. Him and Steff also worked on guitar licks, that could be sprinkled throughout the track. Personally, when it ca</w:t>
      </w:r>
      <w:r w:rsidRPr="37DE1B91" w:rsidR="6F1523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me to making drums, I already had a sound in my head </w:t>
      </w:r>
      <w:r w:rsidR="2BADF453">
        <w:drawing>
          <wp:inline wp14:editId="0106E418" wp14:anchorId="5C5DF36A">
            <wp:extent cx="2114550" cy="2638425"/>
            <wp:effectExtent l="0" t="0" r="0" b="0"/>
            <wp:docPr id="754386320" name="" title=""/>
            <wp:cNvGraphicFramePr>
              <a:graphicFrameLocks noChangeAspect="1"/>
            </wp:cNvGraphicFramePr>
            <a:graphic>
              <a:graphicData uri="http://schemas.openxmlformats.org/drawingml/2006/picture">
                <pic:pic>
                  <pic:nvPicPr>
                    <pic:cNvPr id="0" name=""/>
                    <pic:cNvPicPr/>
                  </pic:nvPicPr>
                  <pic:blipFill>
                    <a:blip r:embed="Rabf97066e4dc4ebd">
                      <a:extLst>
                        <a:ext xmlns:a="http://schemas.openxmlformats.org/drawingml/2006/main" uri="{28A0092B-C50C-407E-A947-70E740481C1C}">
                          <a14:useLocalDpi val="0"/>
                        </a:ext>
                      </a:extLst>
                    </a:blip>
                    <a:stretch>
                      <a:fillRect/>
                    </a:stretch>
                  </pic:blipFill>
                  <pic:spPr>
                    <a:xfrm>
                      <a:off x="0" y="0"/>
                      <a:ext cx="2114550" cy="2638425"/>
                    </a:xfrm>
                    <a:prstGeom prst="rect">
                      <a:avLst/>
                    </a:prstGeom>
                  </pic:spPr>
                </pic:pic>
              </a:graphicData>
            </a:graphic>
          </wp:inline>
        </w:drawing>
      </w:r>
      <w:r w:rsidRPr="37DE1B91" w:rsidR="6F1523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that</w:t>
      </w:r>
      <w:r w:rsidRPr="37DE1B91" w:rsidR="6F1523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 wanted to bring to the table.</w:t>
      </w:r>
      <w:r w:rsidRPr="37DE1B91" w:rsidR="6F1523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 got the drum synth on </w:t>
      </w:r>
      <w:r w:rsidRPr="37DE1B91" w:rsidR="2DBA09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logic and</w:t>
      </w:r>
      <w:r w:rsidRPr="37DE1B91" w:rsidR="6F1523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37DE1B91" w:rsidR="3D6650E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used it to create a nice kick drum. It is punchy</w:t>
      </w:r>
      <w:r w:rsidRPr="37DE1B91" w:rsidR="59AF5D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powerful, however it doesn't stand out too much and it not too loud, as that starts to mess with the o</w:t>
      </w:r>
      <w:r w:rsidRPr="37DE1B91" w:rsidR="6C5EEE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verall chilled out vibe that this track is meant to deliver.</w:t>
      </w:r>
      <w:r w:rsidRPr="37DE1B91" w:rsidR="1F5438E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 also got the hi hats and snare drum for the song. I made sure to take out some of the harsh sounds by changing the tone on the drum kit designer.</w:t>
      </w:r>
      <w:r w:rsidRPr="37DE1B91" w:rsidR="1971D4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This way it sounded more like a calm rim shot, this was perfect for the track, and with the hi hats sounding nice and soft, it made</w:t>
      </w:r>
      <w:r w:rsidRPr="37DE1B91" w:rsidR="3D4B90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 good foundation for our beat. During the workshop, Tomos set the metronome to lat</w:t>
      </w:r>
      <w:r w:rsidRPr="37DE1B91" w:rsidR="14826B3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e 160’s </w:t>
      </w:r>
      <w:r w:rsidRPr="37DE1B91" w:rsidR="275344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(was subject to change slightly) and with this, me and Liam structured the beat. We</w:t>
      </w:r>
      <w:r w:rsidRPr="37DE1B91" w:rsidR="275344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made a very basic drum and bass beat. With a kick on</w:t>
      </w:r>
      <w:r w:rsidRPr="37DE1B91" w:rsidR="275344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beat </w:t>
      </w:r>
      <w:r w:rsidRPr="37DE1B91" w:rsidR="25E347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1 and off-beat 3, and a snare drum on 2 and 4. It is simple, but the most well-known and recognisable drum and bass beats. </w:t>
      </w:r>
      <w:r w:rsidRPr="37DE1B91" w:rsidR="0B9C50C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Liam also worked with the bassline for the track. However, I edited slightly during the</w:t>
      </w:r>
      <w:r w:rsidRPr="37DE1B91" w:rsidR="0B9C50C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second workshop, as a couple of the notes sounded a bit out of tune. The b</w:t>
      </w:r>
      <w:r w:rsidRPr="37DE1B91" w:rsidR="68B58F8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ass sound itself was very nice. Sounding more like a bass guitar, it sat very nicely under our more acoustic inspired track.  </w:t>
      </w:r>
    </w:p>
    <w:p w:rsidR="44D5C482" w:rsidP="37DE1B91" w:rsidRDefault="44D5C482" w14:paraId="11292501" w14:textId="22980168">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37DE1B91" w:rsidR="20DABE4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During the second open workshop, the track had some additional material. We created a</w:t>
      </w:r>
      <w:r w:rsidRPr="37DE1B91" w:rsidR="20DABE4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new section for the song, however in my opinion, this did not w</w:t>
      </w:r>
      <w:r w:rsidRPr="37DE1B91" w:rsidR="55ECD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ork as well as the first section, as I find the tempo change to be quite jarring, and I feel as if the </w:t>
      </w:r>
      <w:r w:rsidRPr="37DE1B91" w:rsidR="0AFEFE9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37DE1B91" w:rsidR="55ECD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dr</w:t>
      </w:r>
      <w:r w:rsidRPr="37DE1B91" w:rsidR="1DAE8FA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op</w:t>
      </w:r>
      <w:r w:rsidRPr="37DE1B91" w:rsidR="25EEFE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37DE1B91" w:rsidR="1DAE8FA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part of that </w:t>
      </w:r>
      <w:r w:rsidRPr="37DE1B91" w:rsidR="483CB16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section wasn’t very effective. I</w:t>
      </w:r>
      <w:r w:rsidRPr="37DE1B91" w:rsidR="55ECD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 my final mix</w:t>
      </w:r>
      <w:r w:rsidRPr="37DE1B91" w:rsidR="2A569D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 think I’ll remove that section and create something out of the materials already </w:t>
      </w:r>
      <w:r w:rsidRPr="37DE1B91" w:rsidR="672542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present</w:t>
      </w:r>
      <w:r w:rsidRPr="37DE1B91" w:rsidR="2A569D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44D5C482" w:rsidP="37DE1B91" w:rsidRDefault="44D5C482" w14:paraId="2E05F6C6" w14:textId="2638A693">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44D5C482" w:rsidP="37DE1B91" w:rsidRDefault="44D5C482" w14:paraId="5C334621" w14:textId="1C29D743">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r w:rsidRPr="37DE1B91" w:rsidR="56ABA36B">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Virtual Collaboration Composition</w:t>
      </w:r>
    </w:p>
    <w:p w:rsidR="44D5C482" w:rsidP="37DE1B91" w:rsidRDefault="44D5C482" w14:paraId="2002D5AF" w14:textId="3BC4FB3A">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44D5C482" w:rsidP="37DE1B91" w:rsidRDefault="44D5C482" w14:paraId="6C281BD2" w14:textId="1E3F8D48">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37DE1B91" w:rsidR="56ABA36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This part of the assignment I found to be the most challenging. </w:t>
      </w:r>
      <w:r w:rsidRPr="37DE1B91" w:rsidR="110BD95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 had missed the first workshop due to being ill, so me, Tomos and Matt had 1 open workshop </w:t>
      </w:r>
      <w:r w:rsidRPr="37DE1B91" w:rsidR="5EAFEED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together</w:t>
      </w:r>
      <w:r w:rsidRPr="37DE1B91" w:rsidR="110BD95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but after that workshop,</w:t>
      </w:r>
      <w:r w:rsidRPr="37DE1B91" w:rsidR="31C081A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there was not too much collaboration on my part. </w:t>
      </w:r>
      <w:r w:rsidRPr="37DE1B91" w:rsidR="19C1CA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 did not engage with this part of the assignment as much as othe</w:t>
      </w:r>
      <w:r w:rsidRPr="37DE1B91" w:rsidR="13C20E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rs due to not feeling very inspired with this track. There were also other factors, it was a very busy time for my band and work, so that ended up taking </w:t>
      </w:r>
      <w:r w:rsidRPr="37DE1B91" w:rsidR="0D5B789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over more than doing this part of the module.</w:t>
      </w:r>
    </w:p>
    <w:p w:rsidR="44D5C482" w:rsidP="37DE1B91" w:rsidRDefault="44D5C482" w14:paraId="060DC0A1" w14:textId="2E55D1CB">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44D5C482" w:rsidP="37DE1B91" w:rsidRDefault="44D5C482" w14:paraId="03F719D5" w14:textId="5E357442">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37DE1B91" w:rsidR="0D5B789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During the workshop, I tried to take a similar approach as last time, Me, Tomos and Matt spoke about our individual skill sets, and the genres we all like. We ended u</w:t>
      </w:r>
      <w:r w:rsidRPr="37DE1B91" w:rsidR="5AFF8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p doing a drum and bass song. This time with more of a heavy feel to it. This time is also where </w:t>
      </w:r>
      <w:r w:rsidRPr="37DE1B91" w:rsidR="5E39F5C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all</w:t>
      </w:r>
      <w:r w:rsidRPr="37DE1B91" w:rsidR="5AFF8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my individual </w:t>
      </w:r>
      <w:r w:rsidRPr="37DE1B91" w:rsidR="730FBF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input came from on this track. Again, I designed the kick drum for the track. I made sure this drum sounded very punchy and heavy. A </w:t>
      </w:r>
      <w:r w:rsidRPr="37DE1B91" w:rsidR="516CC9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compressor</w:t>
      </w:r>
      <w:r w:rsidRPr="37DE1B91" w:rsidR="730FBF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made the kick very loud, </w:t>
      </w:r>
      <w:r w:rsidRPr="37DE1B91" w:rsidR="1D1805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without</w:t>
      </w:r>
      <w:r w:rsidRPr="37DE1B91" w:rsidR="730FBF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37DE1B91" w:rsidR="40429D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clipping. I also added a 5 band EQ, with this I tried to remove some of the harsher </w:t>
      </w:r>
      <w:r w:rsidRPr="37DE1B91" w:rsidR="019DB8C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frequencies and</w:t>
      </w:r>
      <w:r w:rsidRPr="37DE1B91" w:rsidR="40429D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boosted the ki</w:t>
      </w:r>
      <w:r w:rsidRPr="37DE1B91" w:rsidR="12C7E3D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ck sound of it to give it more impact. I then got up alchemy </w:t>
      </w:r>
      <w:r w:rsidRPr="37DE1B91" w:rsidR="26815A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on Logic. Here, Tomos and I experimented with sounds, I found a very nice ‘</w:t>
      </w:r>
      <w:proofErr w:type="spellStart"/>
      <w:r w:rsidRPr="37DE1B91" w:rsidR="26815A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reece</w:t>
      </w:r>
      <w:proofErr w:type="spellEnd"/>
      <w:r w:rsidRPr="37DE1B91" w:rsidR="26815A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sounding riser, which w</w:t>
      </w:r>
      <w:r w:rsidRPr="37DE1B91" w:rsidR="24847A0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as going to be used in the ‘drop’. I changed that </w:t>
      </w:r>
      <w:proofErr w:type="spellStart"/>
      <w:r w:rsidRPr="37DE1B91" w:rsidR="24847A0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preset</w:t>
      </w:r>
      <w:proofErr w:type="spellEnd"/>
      <w:r w:rsidRPr="37DE1B91" w:rsidR="24847A0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slightly, changing the pattern in wh</w:t>
      </w:r>
      <w:r w:rsidRPr="37DE1B91" w:rsidR="63A6610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ich it plays, in order to fit the beat. </w:t>
      </w:r>
    </w:p>
    <w:p w:rsidR="44D5C482" w:rsidP="3DCB09F8" w:rsidRDefault="44D5C482" w14:paraId="206F03A0" w14:textId="6E3C538B">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3DCB09F8" w:rsidR="11452E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Unfortunately, communication on my end was poor for this assessment.</w:t>
      </w:r>
      <w:r w:rsidRPr="3DCB09F8" w:rsidR="11452E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Even though I contributed to some </w:t>
      </w:r>
      <w:r w:rsidRPr="3DCB09F8" w:rsidR="7B16867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elements of the track, I defiantly feel as if I </w:t>
      </w:r>
      <w:r w:rsidRPr="3DCB09F8" w:rsidR="7B16867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could’ve</w:t>
      </w:r>
      <w:r w:rsidRPr="3DCB09F8" w:rsidR="7B16867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tried a lot harder. Upon reflection of this task, </w:t>
      </w:r>
      <w:r w:rsidRPr="3DCB09F8" w:rsidR="5DA360D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 wish I collaborated more and engaged more with the virtual tools at hand. It is </w:t>
      </w:r>
      <w:r w:rsidRPr="3DCB09F8" w:rsidR="6BA15D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something</w:t>
      </w:r>
      <w:r w:rsidRPr="3DCB09F8" w:rsidR="5DA360D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that I would like to try again</w:t>
      </w:r>
      <w:r w:rsidRPr="3DCB09F8" w:rsidR="4F18A59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as I really like the concept of collaborating virtually, and </w:t>
      </w:r>
      <w:r w:rsidRPr="3DCB09F8" w:rsidR="4F18A59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didn’t</w:t>
      </w:r>
      <w:r w:rsidRPr="3DCB09F8" w:rsidR="4F18A59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engage very much this time.</w:t>
      </w:r>
      <w:r w:rsidRPr="3DCB09F8" w:rsidR="7DCCBC1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Next time, I will take more time to communicate with people and I also think more open workshops would be helpful to me, as I work best when </w:t>
      </w:r>
      <w:r w:rsidRPr="3DCB09F8" w:rsidR="3F27D6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 can talk in a room with other people</w:t>
      </w:r>
      <w:r w:rsidRPr="3DCB09F8" w:rsidR="295F61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44D5C482" w:rsidP="3DCB09F8" w:rsidRDefault="44D5C482" w14:paraId="0A9FB966" w14:textId="379B4E54">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44D5C482" w:rsidP="3DCB09F8" w:rsidRDefault="44D5C482" w14:paraId="7367BD05" w14:textId="4DC8C8F0">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hyperlink r:id="R3430a09a0a2a44be">
        <w:r w:rsidRPr="3DCB09F8" w:rsidR="20AEE9AF">
          <w:rPr>
            <w:rStyle w:val="Hyperlink"/>
            <w:rFonts w:ascii="Calibri" w:hAnsi="Calibri" w:eastAsia="Calibri" w:cs="Calibri"/>
            <w:noProof w:val="0"/>
            <w:sz w:val="24"/>
            <w:szCs w:val="24"/>
            <w:lang w:val="en-GB"/>
          </w:rPr>
          <w:t>Learning In the Digital Era - Louis Morris</w:t>
        </w:r>
      </w:hyperlink>
      <w:r w:rsidRPr="3DCB09F8" w:rsidR="2A569D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3DCB09F8" w:rsidR="55ECD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br/>
      </w:r>
    </w:p>
    <w:p w:rsidR="37DE1B91" w:rsidP="37DE1B91" w:rsidRDefault="37DE1B91" w14:paraId="65AF8C9F" w14:textId="0EA7FDD9">
      <w:pPr>
        <w:pStyle w:val="Normal"/>
        <w:spacing w:after="160" w:line="259" w:lineRule="auto"/>
        <w:jc w:val="left"/>
      </w:pPr>
    </w:p>
    <w:p w:rsidR="63BCCFF6" w:rsidP="198EC1DC" w:rsidRDefault="63BCCFF6" w14:paraId="3CB74C57" w14:textId="568FA6D0">
      <w:pPr>
        <w:pStyle w:val="Normal"/>
        <w:jc w:val="left"/>
        <w:rPr>
          <w:b w:val="0"/>
          <w:bCs w:val="0"/>
          <w:sz w:val="24"/>
          <w:szCs w:val="24"/>
          <w:u w:val="none"/>
        </w:rPr>
      </w:pPr>
    </w:p>
    <w:p w:rsidR="63BCCFF6" w:rsidP="198EC1DC" w:rsidRDefault="63BCCFF6" w14:paraId="53086E59" w14:textId="5D5E6870">
      <w:pPr>
        <w:pStyle w:val="Normal"/>
        <w:jc w:val="left"/>
        <w:rPr>
          <w:b w:val="0"/>
          <w:bCs w:val="0"/>
          <w:sz w:val="24"/>
          <w:szCs w:val="24"/>
          <w:u w:val="none"/>
        </w:rPr>
      </w:pPr>
    </w:p>
    <w:p w:rsidR="63BCCFF6" w:rsidP="198EC1DC" w:rsidRDefault="63BCCFF6" w14:paraId="2591B570" w14:textId="0BCDBF74">
      <w:pPr>
        <w:pStyle w:val="Normal"/>
        <w:jc w:val="left"/>
        <w:rPr>
          <w:b w:val="1"/>
          <w:bCs w:val="1"/>
          <w:sz w:val="24"/>
          <w:szCs w:val="24"/>
          <w:u w:val="single"/>
        </w:rPr>
      </w:pPr>
    </w:p>
    <w:p w:rsidR="63BCCFF6" w:rsidP="198EC1DC" w:rsidRDefault="63BCCFF6" w14:paraId="0A7990B2" w14:textId="1DE8E83E">
      <w:pPr>
        <w:pStyle w:val="Normal"/>
        <w:jc w:val="left"/>
        <w:rPr>
          <w:b w:val="1"/>
          <w:bCs w:val="1"/>
          <w:sz w:val="24"/>
          <w:szCs w:val="24"/>
          <w:u w:val="single"/>
        </w:rPr>
      </w:pPr>
    </w:p>
    <w:p w:rsidR="198EC1DC" w:rsidP="198EC1DC" w:rsidRDefault="198EC1DC" w14:paraId="5FF80EDB" w14:textId="20336071">
      <w:pPr>
        <w:pStyle w:val="Normal"/>
        <w:jc w:val="left"/>
        <w:rPr>
          <w:b w:val="1"/>
          <w:bCs w:val="1"/>
          <w:sz w:val="24"/>
          <w:szCs w:val="24"/>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KQ6QbpQK" int2:invalidationBookmarkName="" int2:hashCode="a0GeYOB566sn0r" int2:id="u47bch7z"/>
    <int2:bookmark int2:bookmarkName="_Int_U5SpZhO8" int2:invalidationBookmarkName="" int2:hashCode="m8lT5Vxfnyi/0i" int2:id="XoTmEHCO"/>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59241B"/>
    <w:rsid w:val="004543D4"/>
    <w:rsid w:val="007089A8"/>
    <w:rsid w:val="0161B3C6"/>
    <w:rsid w:val="019DB8CE"/>
    <w:rsid w:val="02001BB5"/>
    <w:rsid w:val="020C5A09"/>
    <w:rsid w:val="028EBF08"/>
    <w:rsid w:val="02E96D22"/>
    <w:rsid w:val="0379B6C1"/>
    <w:rsid w:val="04C105E2"/>
    <w:rsid w:val="05C8AFEB"/>
    <w:rsid w:val="061CA483"/>
    <w:rsid w:val="06BA22BD"/>
    <w:rsid w:val="0717DC67"/>
    <w:rsid w:val="078CC8B5"/>
    <w:rsid w:val="07BE9476"/>
    <w:rsid w:val="07C7D75B"/>
    <w:rsid w:val="0947265B"/>
    <w:rsid w:val="0948D328"/>
    <w:rsid w:val="0A66DF1E"/>
    <w:rsid w:val="0A82F8B1"/>
    <w:rsid w:val="0AA1BE73"/>
    <w:rsid w:val="0AC03A86"/>
    <w:rsid w:val="0AFEFE97"/>
    <w:rsid w:val="0B9C50C5"/>
    <w:rsid w:val="0D5B7896"/>
    <w:rsid w:val="0D6F2CF7"/>
    <w:rsid w:val="0E0AB2D5"/>
    <w:rsid w:val="0E59241B"/>
    <w:rsid w:val="0F3E7F45"/>
    <w:rsid w:val="10E7C294"/>
    <w:rsid w:val="110BD95D"/>
    <w:rsid w:val="11452E56"/>
    <w:rsid w:val="11E5FD28"/>
    <w:rsid w:val="1235DA9A"/>
    <w:rsid w:val="12C7E3D0"/>
    <w:rsid w:val="13C20EFA"/>
    <w:rsid w:val="146403D3"/>
    <w:rsid w:val="14826B33"/>
    <w:rsid w:val="15C5AB58"/>
    <w:rsid w:val="15E4711A"/>
    <w:rsid w:val="17570418"/>
    <w:rsid w:val="18BC5EF9"/>
    <w:rsid w:val="18C1B3AA"/>
    <w:rsid w:val="1971D4A9"/>
    <w:rsid w:val="198EC1DC"/>
    <w:rsid w:val="19C1CAF7"/>
    <w:rsid w:val="1A40EC7F"/>
    <w:rsid w:val="1BDCBCE0"/>
    <w:rsid w:val="1BF9546C"/>
    <w:rsid w:val="1CBD230C"/>
    <w:rsid w:val="1D180532"/>
    <w:rsid w:val="1D1E1914"/>
    <w:rsid w:val="1DAE8FA1"/>
    <w:rsid w:val="1DBB9F03"/>
    <w:rsid w:val="1E43112C"/>
    <w:rsid w:val="1EAB57D3"/>
    <w:rsid w:val="1F5438EB"/>
    <w:rsid w:val="1FBB50D2"/>
    <w:rsid w:val="209705A6"/>
    <w:rsid w:val="20AEE9AF"/>
    <w:rsid w:val="20DABE46"/>
    <w:rsid w:val="211290AD"/>
    <w:rsid w:val="214C25FE"/>
    <w:rsid w:val="2263413F"/>
    <w:rsid w:val="226895F0"/>
    <w:rsid w:val="231EE764"/>
    <w:rsid w:val="24847A0E"/>
    <w:rsid w:val="24B4B85A"/>
    <w:rsid w:val="24DEBEDE"/>
    <w:rsid w:val="259718C3"/>
    <w:rsid w:val="25E347C8"/>
    <w:rsid w:val="25EEFEA0"/>
    <w:rsid w:val="262A9256"/>
    <w:rsid w:val="267AB39F"/>
    <w:rsid w:val="26815A55"/>
    <w:rsid w:val="26EE57D7"/>
    <w:rsid w:val="27534458"/>
    <w:rsid w:val="28A2537B"/>
    <w:rsid w:val="295F61F7"/>
    <w:rsid w:val="2A1223F2"/>
    <w:rsid w:val="2A569D15"/>
    <w:rsid w:val="2A5A7F78"/>
    <w:rsid w:val="2A7A92B1"/>
    <w:rsid w:val="2BADF453"/>
    <w:rsid w:val="2BF64FD9"/>
    <w:rsid w:val="2C12110B"/>
    <w:rsid w:val="2C7717A4"/>
    <w:rsid w:val="2CA25C43"/>
    <w:rsid w:val="2D1B339B"/>
    <w:rsid w:val="2D9F90F8"/>
    <w:rsid w:val="2DBA0931"/>
    <w:rsid w:val="2F6C9CCA"/>
    <w:rsid w:val="2FB53E90"/>
    <w:rsid w:val="3040D038"/>
    <w:rsid w:val="305AC1E3"/>
    <w:rsid w:val="31C081A1"/>
    <w:rsid w:val="31EA5E66"/>
    <w:rsid w:val="3383B1E9"/>
    <w:rsid w:val="33892598"/>
    <w:rsid w:val="339262A5"/>
    <w:rsid w:val="33ECB7B8"/>
    <w:rsid w:val="34381ABF"/>
    <w:rsid w:val="35FE1604"/>
    <w:rsid w:val="36745D86"/>
    <w:rsid w:val="3750FA74"/>
    <w:rsid w:val="37DE1B91"/>
    <w:rsid w:val="3A733C17"/>
    <w:rsid w:val="3BC846FD"/>
    <w:rsid w:val="3BCC05A3"/>
    <w:rsid w:val="3C0F0C78"/>
    <w:rsid w:val="3C3EBEC2"/>
    <w:rsid w:val="3D3944EB"/>
    <w:rsid w:val="3D4B90B5"/>
    <w:rsid w:val="3D6650E5"/>
    <w:rsid w:val="3D67D604"/>
    <w:rsid w:val="3D91E3A9"/>
    <w:rsid w:val="3DAADCD9"/>
    <w:rsid w:val="3DB0318A"/>
    <w:rsid w:val="3DCB09F8"/>
    <w:rsid w:val="3E2F91F9"/>
    <w:rsid w:val="3E6E3B2B"/>
    <w:rsid w:val="3F27D6E8"/>
    <w:rsid w:val="40429DFF"/>
    <w:rsid w:val="4219548A"/>
    <w:rsid w:val="4406149A"/>
    <w:rsid w:val="44D5C482"/>
    <w:rsid w:val="45B487EF"/>
    <w:rsid w:val="46296907"/>
    <w:rsid w:val="46876528"/>
    <w:rsid w:val="46B1C7EE"/>
    <w:rsid w:val="483CB16F"/>
    <w:rsid w:val="48749CE4"/>
    <w:rsid w:val="48B41C84"/>
    <w:rsid w:val="49E878DC"/>
    <w:rsid w:val="4A954976"/>
    <w:rsid w:val="4D1529F7"/>
    <w:rsid w:val="4DD74CF9"/>
    <w:rsid w:val="4E10DAEE"/>
    <w:rsid w:val="4E7842EB"/>
    <w:rsid w:val="4F18A597"/>
    <w:rsid w:val="516CC901"/>
    <w:rsid w:val="51E89B1A"/>
    <w:rsid w:val="5250BD67"/>
    <w:rsid w:val="52E44C11"/>
    <w:rsid w:val="52FD746E"/>
    <w:rsid w:val="53580571"/>
    <w:rsid w:val="54960F90"/>
    <w:rsid w:val="54ACAC07"/>
    <w:rsid w:val="54E5A826"/>
    <w:rsid w:val="558E94DC"/>
    <w:rsid w:val="55ECDE6E"/>
    <w:rsid w:val="561BECD3"/>
    <w:rsid w:val="56ABA36B"/>
    <w:rsid w:val="5707A6FD"/>
    <w:rsid w:val="5867B828"/>
    <w:rsid w:val="5880E085"/>
    <w:rsid w:val="59538D95"/>
    <w:rsid w:val="59AF5D58"/>
    <w:rsid w:val="5A272887"/>
    <w:rsid w:val="5AB5427A"/>
    <w:rsid w:val="5AE95746"/>
    <w:rsid w:val="5AEF5DF6"/>
    <w:rsid w:val="5AFF8E0A"/>
    <w:rsid w:val="5BA23D3F"/>
    <w:rsid w:val="5CA456B4"/>
    <w:rsid w:val="5DA360D4"/>
    <w:rsid w:val="5E39F5C9"/>
    <w:rsid w:val="5EAFEED1"/>
    <w:rsid w:val="5EE7BA80"/>
    <w:rsid w:val="5FB775DE"/>
    <w:rsid w:val="5FC2CF19"/>
    <w:rsid w:val="6187DCDD"/>
    <w:rsid w:val="63A66103"/>
    <w:rsid w:val="63BCCFF6"/>
    <w:rsid w:val="64BF7D9F"/>
    <w:rsid w:val="66F470B8"/>
    <w:rsid w:val="6725428A"/>
    <w:rsid w:val="67B924B1"/>
    <w:rsid w:val="68404430"/>
    <w:rsid w:val="68B58F84"/>
    <w:rsid w:val="69290BEE"/>
    <w:rsid w:val="6933E7AD"/>
    <w:rsid w:val="697C1686"/>
    <w:rsid w:val="6AB7C965"/>
    <w:rsid w:val="6BA15D31"/>
    <w:rsid w:val="6BB57CB4"/>
    <w:rsid w:val="6BCEA4C3"/>
    <w:rsid w:val="6C228216"/>
    <w:rsid w:val="6C241726"/>
    <w:rsid w:val="6C5EEE62"/>
    <w:rsid w:val="6D33FFF2"/>
    <w:rsid w:val="6E1FBB15"/>
    <w:rsid w:val="6EB6A7F6"/>
    <w:rsid w:val="6EC31AF8"/>
    <w:rsid w:val="6F1523FF"/>
    <w:rsid w:val="730FBF2A"/>
    <w:rsid w:val="75059EDB"/>
    <w:rsid w:val="750F036B"/>
    <w:rsid w:val="757B8BC2"/>
    <w:rsid w:val="758E22D4"/>
    <w:rsid w:val="765A998E"/>
    <w:rsid w:val="78E1E874"/>
    <w:rsid w:val="78E23F5C"/>
    <w:rsid w:val="79D90FFE"/>
    <w:rsid w:val="7B16867C"/>
    <w:rsid w:val="7B2E0AB1"/>
    <w:rsid w:val="7C1F7D83"/>
    <w:rsid w:val="7C21CDA4"/>
    <w:rsid w:val="7D99FE07"/>
    <w:rsid w:val="7DA79050"/>
    <w:rsid w:val="7DCCBC19"/>
    <w:rsid w:val="7E0D7B77"/>
    <w:rsid w:val="7ED4B946"/>
    <w:rsid w:val="7F49E617"/>
    <w:rsid w:val="7F571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9241B"/>
  <w15:chartTrackingRefBased/>
  <w15:docId w15:val="{1D0868F0-F708-4553-9787-6352FFA624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231b7d575284ab6" /><Relationship Type="http://schemas.microsoft.com/office/2020/10/relationships/intelligence" Target="/word/intelligence2.xml" Id="Rdc99d2b168a34cb5" /><Relationship Type="http://schemas.openxmlformats.org/officeDocument/2006/relationships/image" Target="/media/image3.png" Id="Rabf97066e4dc4ebd" /><Relationship Type="http://schemas.openxmlformats.org/officeDocument/2006/relationships/image" Target="/media/image5.png" Id="Rfe7fa2e09b9c4b75" /><Relationship Type="http://schemas.openxmlformats.org/officeDocument/2006/relationships/hyperlink" Target="https://uowtsd-my.sharepoint.com/:f:/g/personal/2211587_student_uwtsd_ac_uk/EvF8Gp0M5KhLkU-H8l2JFXcB9TnAG0R3Rk5gJz1xRYgTCw?email=2211587%40student.uwtsd.ac.uk&amp;e=co0sH4" TargetMode="External" Id="R3430a09a0a2a44b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MOR19852744 (Louis Morris)</dc:creator>
  <keywords/>
  <dc:description/>
  <lastModifiedBy>Louis Morris (2211587)</lastModifiedBy>
  <revision>7</revision>
  <dcterms:created xsi:type="dcterms:W3CDTF">2022-12-12T12:58:47.8295176Z</dcterms:created>
  <dcterms:modified xsi:type="dcterms:W3CDTF">2022-12-16T16:48:53.2827720Z</dcterms:modified>
</coreProperties>
</file>