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57901A54" w:rsidR="005E6C44" w:rsidRPr="004C3A0B" w:rsidRDefault="00192C0B" w:rsidP="008C4441">
            <w:pPr>
              <w:rPr>
                <w:rFonts w:ascii="Arial" w:hAnsi="Arial" w:cs="Arial" w:hint="eastAsia"/>
                <w:sz w:val="22"/>
                <w:szCs w:val="22"/>
                <w:lang w:eastAsia="zh-CN"/>
              </w:rPr>
            </w:pPr>
            <w:r>
              <w:rPr>
                <w:rFonts w:ascii="Arial" w:hAnsi="Arial" w:cs="Arial" w:hint="eastAsia"/>
                <w:sz w:val="22"/>
                <w:szCs w:val="22"/>
                <w:lang w:eastAsia="zh-CN"/>
              </w:rPr>
              <w:t>Z</w:t>
            </w:r>
            <w:r>
              <w:rPr>
                <w:rFonts w:ascii="Arial" w:hAnsi="Arial" w:cs="Arial"/>
                <w:sz w:val="22"/>
                <w:szCs w:val="22"/>
                <w:lang w:eastAsia="zh-CN"/>
              </w:rPr>
              <w:t xml:space="preserve">HOU ZIXUAN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4E0FCA0" w:rsidR="005E6C44" w:rsidRDefault="00192C0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39386383" w:rsidR="005E6C44" w:rsidRDefault="00192C0B" w:rsidP="008C4441">
            <w:pPr>
              <w:rPr>
                <w:rFonts w:ascii="Arial" w:hAnsi="Arial" w:cs="Arial"/>
                <w:sz w:val="22"/>
                <w:szCs w:val="22"/>
              </w:rPr>
            </w:pPr>
            <w:r>
              <w:rPr>
                <w:rFonts w:ascii="Arial" w:hAnsi="Arial" w:cs="Arial"/>
                <w:sz w:val="22"/>
                <w:szCs w:val="22"/>
              </w:rPr>
              <w:t>UWTSD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30D6EF94" w:rsidR="005E6C44" w:rsidRDefault="00192C0B" w:rsidP="008C4441">
            <w:pPr>
              <w:rPr>
                <w:rFonts w:ascii="Arial" w:hAnsi="Arial" w:cs="Arial"/>
                <w:sz w:val="22"/>
                <w:szCs w:val="22"/>
              </w:rPr>
            </w:pPr>
            <w:r>
              <w:rPr>
                <w:rFonts w:ascii="Arial" w:hAnsi="Arial" w:cs="Arial" w:hint="eastAsia"/>
                <w:sz w:val="22"/>
                <w:szCs w:val="22"/>
                <w:lang w:eastAsia="zh-CN"/>
              </w:rPr>
              <w:t>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41462141" w:rsidR="005E6C44" w:rsidRDefault="00192C0B" w:rsidP="008C4441">
            <w:pPr>
              <w:rPr>
                <w:rFonts w:ascii="Arial" w:hAnsi="Arial" w:cs="Arial"/>
                <w:sz w:val="22"/>
                <w:szCs w:val="22"/>
              </w:rPr>
            </w:pPr>
            <w:r>
              <w:rPr>
                <w:rFonts w:ascii="Arial" w:hAnsi="Arial" w:cs="Arial" w:hint="eastAsia"/>
                <w:sz w:val="22"/>
                <w:szCs w:val="22"/>
                <w:lang w:eastAsia="zh-CN"/>
              </w:rPr>
              <w:t>2004118@stduent</w:t>
            </w:r>
            <w:r w:rsidR="00D77A57">
              <w:rPr>
                <w:rFonts w:ascii="Arial" w:hAnsi="Arial" w:cs="Arial"/>
                <w:sz w:val="22"/>
                <w:szCs w:val="22"/>
                <w:lang w:eastAsia="zh-CN"/>
              </w:rPr>
              <w:t>.uwtsd.</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492B4F26" w:rsidR="005E6C44" w:rsidRDefault="007C01FF" w:rsidP="008C4441">
            <w:pPr>
              <w:rPr>
                <w:rFonts w:ascii="Arial" w:hAnsi="Arial" w:cs="Arial" w:hint="eastAsia"/>
                <w:sz w:val="22"/>
                <w:szCs w:val="22"/>
                <w:lang w:eastAsia="zh-CN"/>
              </w:rPr>
            </w:pPr>
            <w:r>
              <w:rPr>
                <w:rFonts w:ascii="Arial" w:hAnsi="Arial" w:cs="Arial" w:hint="eastAsia"/>
                <w:sz w:val="22"/>
                <w:szCs w:val="22"/>
                <w:lang w:eastAsia="zh-CN"/>
              </w:rPr>
              <w:t>1</w:t>
            </w:r>
            <w:r>
              <w:rPr>
                <w:rFonts w:ascii="Arial" w:hAnsi="Arial" w:cs="Arial"/>
                <w:sz w:val="22"/>
                <w:szCs w:val="22"/>
                <w:lang w:eastAsia="zh-CN"/>
              </w:rPr>
              <w:t>3886162558</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04354493" w:rsidR="005E6C44" w:rsidRPr="004C3A0B" w:rsidRDefault="007C01FF" w:rsidP="00090CF7">
            <w:pPr>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004118</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477A63E3" w:rsidR="005E6C44" w:rsidRPr="004C3A0B" w:rsidRDefault="007C01FF" w:rsidP="00090CF7">
            <w:pPr>
              <w:rPr>
                <w:rFonts w:ascii="Arial" w:hAnsi="Arial" w:cs="Arial" w:hint="eastAsia"/>
                <w:sz w:val="22"/>
                <w:szCs w:val="22"/>
                <w:lang w:eastAsia="zh-CN"/>
              </w:rPr>
            </w:pPr>
            <w:r>
              <w:rPr>
                <w:rFonts w:ascii="Arial" w:hAnsi="Arial" w:cs="Arial"/>
                <w:sz w:val="22"/>
                <w:szCs w:val="22"/>
                <w:lang w:eastAsia="zh-CN"/>
              </w:rPr>
              <w:t>Independent Project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6DADE63" w:rsidR="005E6C44" w:rsidRPr="004C3A0B" w:rsidRDefault="00931FFE" w:rsidP="00090CF7">
            <w:pPr>
              <w:rPr>
                <w:rFonts w:ascii="Arial" w:hAnsi="Arial" w:cs="Arial"/>
                <w:sz w:val="22"/>
                <w:szCs w:val="22"/>
              </w:rPr>
            </w:pPr>
            <w:r w:rsidRPr="00931FFE">
              <w:rPr>
                <w:rFonts w:ascii="Arial" w:hAnsi="Arial" w:cs="Arial"/>
                <w:sz w:val="22"/>
                <w:szCs w:val="22"/>
              </w:rPr>
              <w:t>Dr Caroline Jawad</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E08E283" w:rsidR="005E6C44" w:rsidRPr="00065801" w:rsidRDefault="00931FF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04A44C53" w:rsidR="005E6C44" w:rsidRPr="004C3A0B" w:rsidRDefault="00931FF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54E4A607" w:rsidR="005E6C44" w:rsidRPr="004C3A0B" w:rsidRDefault="00931FF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192C0B"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39F6FD4B" w:rsidR="005E6C44" w:rsidRPr="00DD0929" w:rsidRDefault="00F8156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6041140" w:rsidR="005E6C44" w:rsidRPr="004C3A0B" w:rsidRDefault="00F8156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4DDE7F7F" w:rsidR="005E6C44" w:rsidRPr="00065801" w:rsidRDefault="00F8156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192C0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638A1CCD" w:rsidR="005E6C44" w:rsidRPr="004C3A0B" w:rsidRDefault="00F8156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192C0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7BD9193" w:rsidR="005E6C44" w:rsidRPr="004C3A0B" w:rsidRDefault="00F8156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192C0B">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192C0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192C0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192C0B" w:rsidP="00192C0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192C0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8994864" w:rsidR="005E6C44" w:rsidRPr="004C3A0B" w:rsidRDefault="00F81563" w:rsidP="00192C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43FE3611" w14:textId="5482BD76" w:rsidR="005E6C44" w:rsidRDefault="00F8156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192C0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04C9651" w:rsidR="005E6C44" w:rsidRPr="00CE6A02" w:rsidRDefault="00142B5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192C0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8202252" w:rsidR="005E6C44" w:rsidRPr="00CE6A02" w:rsidRDefault="00142B5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4166B95E" w:rsidR="004C3D85" w:rsidRPr="004C3A0B" w:rsidRDefault="00142B5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237C52B" w:rsidR="004C3D85" w:rsidRPr="004C3A0B" w:rsidRDefault="00142B53" w:rsidP="003C07E3">
            <w:pPr>
              <w:rPr>
                <w:rFonts w:ascii="Arial" w:hAnsi="Arial" w:cs="Arial"/>
                <w:sz w:val="22"/>
                <w:szCs w:val="22"/>
              </w:rPr>
            </w:pPr>
            <w:r w:rsidRPr="00142B53">
              <w:rPr>
                <w:rFonts w:ascii="Arial" w:hAnsi="Arial" w:cs="Arial"/>
                <w:sz w:val="22"/>
                <w:szCs w:val="22"/>
              </w:rPr>
              <w:t>The influence of new media marketing</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D8591D3" w:rsidR="004C3D85" w:rsidRPr="00D839CD" w:rsidRDefault="00142B53" w:rsidP="003C07E3">
            <w:pPr>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020.11.1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0B20515D" w:rsidR="004C3D85" w:rsidRPr="004C3A0B" w:rsidRDefault="00142B53" w:rsidP="003C07E3">
            <w:pPr>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020.5</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592072B" w:rsidR="00F96C3F" w:rsidRDefault="000D2FC3" w:rsidP="00F96C3F">
            <w:pPr>
              <w:rPr>
                <w:rFonts w:ascii="Arial" w:hAnsi="Arial" w:cs="Arial"/>
              </w:rPr>
            </w:pPr>
            <w:r w:rsidRPr="000D2FC3">
              <w:rPr>
                <w:rFonts w:ascii="Arial" w:hAnsi="Arial" w:cs="Arial"/>
              </w:rPr>
              <w:t>Discuss the impact of new media marketing on all aspects of audience themes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2F5E7A1C" w:rsidR="00F96C3F" w:rsidRPr="006C1FDD" w:rsidRDefault="003B35D7" w:rsidP="00F96C3F">
            <w:pPr>
              <w:rPr>
                <w:rFonts w:ascii="Arial" w:hAnsi="Arial" w:cs="Arial"/>
              </w:rPr>
            </w:pPr>
            <w:r w:rsidRPr="003B35D7">
              <w:rPr>
                <w:rFonts w:ascii="Arial" w:hAnsi="Arial" w:cs="Arial"/>
              </w:rPr>
              <w:t>Whether the new media marketing brings positive and negative effects to the company</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4DD98E1" w:rsidR="00F96C3F" w:rsidRDefault="003B35D7" w:rsidP="00F96C3F">
            <w:pPr>
              <w:rPr>
                <w:rFonts w:ascii="Arial" w:hAnsi="Arial" w:cs="Arial"/>
              </w:rPr>
            </w:pPr>
            <w:r w:rsidRPr="003B35D7">
              <w:rPr>
                <w:rFonts w:ascii="Arial" w:hAnsi="Arial" w:cs="Arial"/>
              </w:rPr>
              <w:t>Give advice to enterprises and customers on new media marketing</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E9236B5" w14:textId="77777777" w:rsidR="003B35D7" w:rsidRPr="003B35D7" w:rsidRDefault="003B35D7" w:rsidP="003B35D7">
            <w:pPr>
              <w:rPr>
                <w:rFonts w:ascii="Arial" w:hAnsi="Arial" w:cs="Arial"/>
              </w:rPr>
            </w:pPr>
            <w:r w:rsidRPr="003B35D7">
              <w:rPr>
                <w:rFonts w:ascii="Arial" w:hAnsi="Arial" w:cs="Arial"/>
              </w:rPr>
              <w:t></w:t>
            </w:r>
            <w:r w:rsidRPr="003B35D7">
              <w:rPr>
                <w:rFonts w:ascii="Arial" w:hAnsi="Arial" w:cs="Arial"/>
              </w:rPr>
              <w:tab/>
              <w:t>Study the nature of social media and the nature of social media marketing</w:t>
            </w:r>
          </w:p>
          <w:p w14:paraId="4A49C3F3" w14:textId="77777777" w:rsidR="003B35D7" w:rsidRPr="003B35D7" w:rsidRDefault="003B35D7" w:rsidP="003B35D7">
            <w:pPr>
              <w:rPr>
                <w:rFonts w:ascii="Arial" w:hAnsi="Arial" w:cs="Arial"/>
              </w:rPr>
            </w:pPr>
            <w:r w:rsidRPr="003B35D7">
              <w:rPr>
                <w:rFonts w:ascii="Arial" w:hAnsi="Arial" w:cs="Arial"/>
              </w:rPr>
              <w:t></w:t>
            </w:r>
            <w:r w:rsidRPr="003B35D7">
              <w:rPr>
                <w:rFonts w:ascii="Arial" w:hAnsi="Arial" w:cs="Arial"/>
              </w:rPr>
              <w:tab/>
              <w:t>The pros and cons of social media marketing for companies</w:t>
            </w:r>
          </w:p>
          <w:p w14:paraId="0AEF2768" w14:textId="77777777" w:rsidR="003B35D7" w:rsidRPr="003B35D7" w:rsidRDefault="003B35D7" w:rsidP="003B35D7">
            <w:pPr>
              <w:rPr>
                <w:rFonts w:ascii="Arial" w:hAnsi="Arial" w:cs="Arial"/>
              </w:rPr>
            </w:pPr>
            <w:r w:rsidRPr="003B35D7">
              <w:rPr>
                <w:rFonts w:ascii="Arial" w:hAnsi="Arial" w:cs="Arial"/>
              </w:rPr>
              <w:t></w:t>
            </w:r>
            <w:r w:rsidRPr="003B35D7">
              <w:rPr>
                <w:rFonts w:ascii="Arial" w:hAnsi="Arial" w:cs="Arial"/>
              </w:rPr>
              <w:tab/>
              <w:t>The advantages and disadvantages of social media marketing to customers</w:t>
            </w:r>
          </w:p>
          <w:p w14:paraId="13C78A5D" w14:textId="77777777" w:rsidR="003B35D7" w:rsidRPr="003B35D7" w:rsidRDefault="003B35D7" w:rsidP="003B35D7">
            <w:pPr>
              <w:rPr>
                <w:rFonts w:ascii="Arial" w:hAnsi="Arial" w:cs="Arial"/>
              </w:rPr>
            </w:pPr>
            <w:r w:rsidRPr="003B35D7">
              <w:rPr>
                <w:rFonts w:ascii="Arial" w:hAnsi="Arial" w:cs="Arial"/>
              </w:rPr>
              <w:t></w:t>
            </w:r>
            <w:r w:rsidRPr="003B35D7">
              <w:rPr>
                <w:rFonts w:ascii="Arial" w:hAnsi="Arial" w:cs="Arial"/>
              </w:rPr>
              <w:tab/>
              <w:t>How to make good use of social media for marketing to help enterprises gain good reputation and performance</w:t>
            </w:r>
          </w:p>
          <w:p w14:paraId="437171CA" w14:textId="6913D37F" w:rsidR="00F96C3F" w:rsidRDefault="003B35D7" w:rsidP="003B35D7">
            <w:pPr>
              <w:rPr>
                <w:rFonts w:ascii="Arial" w:hAnsi="Arial" w:cs="Arial"/>
              </w:rPr>
            </w:pPr>
            <w:r w:rsidRPr="003B35D7">
              <w:rPr>
                <w:rFonts w:ascii="Arial" w:hAnsi="Arial" w:cs="Arial"/>
              </w:rPr>
              <w:t></w:t>
            </w:r>
            <w:r w:rsidRPr="003B35D7">
              <w:rPr>
                <w:rFonts w:ascii="Arial" w:hAnsi="Arial" w:cs="Arial"/>
              </w:rPr>
              <w:tab/>
              <w:t>How to help customers have a better experience in the context of social media marketing</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7C4F71E3" w14:textId="77777777" w:rsidR="002D57BC" w:rsidRPr="002D57BC" w:rsidRDefault="002D57BC" w:rsidP="002D57BC">
            <w:pPr>
              <w:rPr>
                <w:rFonts w:ascii="Arial" w:hAnsi="Arial" w:cs="Arial"/>
                <w:sz w:val="22"/>
                <w:szCs w:val="22"/>
              </w:rPr>
            </w:pPr>
            <w:r w:rsidRPr="002D57BC">
              <w:rPr>
                <w:rFonts w:ascii="Arial" w:hAnsi="Arial" w:cs="Arial"/>
                <w:sz w:val="22"/>
                <w:szCs w:val="22"/>
              </w:rPr>
              <w:t>The researchers think it is difficult to collect information for too long, because there are not many studies in this field. There are not many scholars who study this. For this paper, it not only needs the support of literature. You still need a lot of data, for example, after companies have done some marketing on social media. Whether it has explicit economic value. Is there a profit or is there no change as usual? And how to prove that the growth in profits is coming from social media marketing. The need for details adds to the difficulty of gathering information for this report.</w:t>
            </w:r>
          </w:p>
          <w:p w14:paraId="6B1E3320" w14:textId="0ED0F99E" w:rsidR="00F96C3F" w:rsidRPr="004C3A0B" w:rsidRDefault="002D57BC" w:rsidP="002D57BC">
            <w:pPr>
              <w:rPr>
                <w:rFonts w:ascii="Arial" w:hAnsi="Arial" w:cs="Arial"/>
                <w:sz w:val="22"/>
                <w:szCs w:val="22"/>
              </w:rPr>
            </w:pPr>
            <w:r w:rsidRPr="002D57BC">
              <w:rPr>
                <w:rFonts w:ascii="Arial" w:hAnsi="Arial" w:cs="Arial"/>
                <w:sz w:val="22"/>
                <w:szCs w:val="22"/>
              </w:rPr>
              <w:t>Especially for some raw data, researchers even need to look at the company's annual report, stock price and so on to make an assessment. Therefore, because the researcher is a Chinese student, he has a better understanding of Chinese social media. The researchers hope to gather more original information about native China to support this paper.</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1216B417" w:rsidR="00B23BFF" w:rsidRPr="004C3A0B" w:rsidRDefault="002D57BC" w:rsidP="003C07E3">
            <w:pPr>
              <w:rPr>
                <w:rFonts w:ascii="Arial" w:hAnsi="Arial" w:cs="Arial"/>
                <w:sz w:val="22"/>
                <w:szCs w:val="22"/>
              </w:rPr>
            </w:pPr>
            <w:r w:rsidRPr="002D57BC">
              <w:rPr>
                <w:rFonts w:ascii="Arial" w:hAnsi="Arial" w:cs="Arial"/>
                <w:sz w:val="22"/>
                <w:szCs w:val="22"/>
              </w:rPr>
              <w:t>Research can only be done at home because of the outbreak</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192C0B">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F206E80" w:rsidR="004942B0" w:rsidRPr="00090CF7" w:rsidRDefault="00D3576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192C0B">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192C0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3DC22B4D" w:rsidR="00C11423" w:rsidRPr="004C3A0B" w:rsidRDefault="00D3576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A992147" w:rsidR="00C11423" w:rsidRPr="004C3A0B" w:rsidRDefault="00D3576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0DD86755" w:rsidR="00C11423" w:rsidRPr="004C3A0B" w:rsidRDefault="00D3576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004F898B" w:rsidR="00C11423" w:rsidRPr="004C3A0B" w:rsidRDefault="00D3576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615EECDF" w14:textId="6ED8E39D" w:rsidR="00C11423" w:rsidRPr="004C3A0B" w:rsidRDefault="00D3576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68B0A295" w:rsidR="00C11423" w:rsidRPr="004C3A0B" w:rsidRDefault="00D3576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2D9C2575" w:rsidR="00C11423" w:rsidRPr="004C3A0B" w:rsidRDefault="00D3576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340C9A80" w:rsidR="00C11423" w:rsidRPr="004C3A0B" w:rsidRDefault="00BE484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CD2C39F" w:rsidR="00C11423" w:rsidRPr="004C3A0B" w:rsidRDefault="00BE484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3F2D067" w:rsidR="00C11423" w:rsidRPr="004C3A0B" w:rsidRDefault="00D3576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1C6952C" w:rsidR="00C11423" w:rsidRPr="004C3A0B" w:rsidRDefault="00D3576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17D2C46" w:rsidR="00C11423" w:rsidRPr="004C3A0B" w:rsidRDefault="00D3576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D0E9B6F" w:rsidR="00C11423" w:rsidRPr="004C3A0B" w:rsidRDefault="00D3576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026BDD1" w:rsidR="00C11423" w:rsidRPr="004C3A0B" w:rsidRDefault="00D3576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E8EEE4C" w:rsidR="00C11423" w:rsidRPr="004C3A0B" w:rsidRDefault="00D3576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23F5092" w:rsidR="00C11423" w:rsidRPr="004C3A0B" w:rsidRDefault="00D3576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44845B51" w:rsidR="00C11423" w:rsidRPr="006C1FDD" w:rsidRDefault="00BE484F"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12268F1E" w:rsidR="00ED0C59" w:rsidRPr="004C3A0B" w:rsidRDefault="00BE48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86B90DA" w:rsidR="00ED0C59" w:rsidRPr="004C3A0B" w:rsidRDefault="00BE48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6B9D6A9" w:rsidR="00ED0C59" w:rsidRPr="004C3A0B" w:rsidRDefault="00BE48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6F59CCC" w14:textId="55FC8BD1" w:rsidR="00ED0C59" w:rsidRPr="004C3A0B" w:rsidRDefault="00BE48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BB105B5" w:rsidR="00ED0C59" w:rsidRPr="004C3A0B" w:rsidRDefault="00BE48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49F65F2" w:rsidR="00ED0C59" w:rsidRPr="004C3A0B" w:rsidRDefault="00BE48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E281F1B" w:rsidR="00ED0C59" w:rsidRPr="004C3A0B" w:rsidRDefault="00BE48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A51F789" w:rsidR="00ED0C59" w:rsidRPr="004C3A0B" w:rsidRDefault="00BE484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2129654" w:rsidR="00ED0C59" w:rsidRPr="004C3A0B" w:rsidRDefault="00BE484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9711739" w:rsidR="00ED0C59" w:rsidRPr="004C3A0B" w:rsidRDefault="00BE484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E5B2340" w:rsidR="00025F69" w:rsidRDefault="006D15B6" w:rsidP="003257BD">
            <w:pPr>
              <w:rPr>
                <w:rFonts w:ascii="Arial" w:hAnsi="Arial" w:cs="Arial" w:hint="eastAsia"/>
                <w:sz w:val="22"/>
                <w:szCs w:val="22"/>
                <w:lang w:eastAsia="zh-CN"/>
              </w:rPr>
            </w:pPr>
            <w:r>
              <w:rPr>
                <w:rFonts w:ascii="Arial" w:hAnsi="Arial" w:cs="Arial" w:hint="eastAsia"/>
                <w:sz w:val="22"/>
                <w:szCs w:val="22"/>
                <w:lang w:eastAsia="zh-CN"/>
              </w:rPr>
              <w:t>1</w:t>
            </w:r>
            <w:r>
              <w:rPr>
                <w:rFonts w:ascii="Arial" w:hAnsi="Arial" w:cs="Arial"/>
                <w:sz w:val="22"/>
                <w:szCs w:val="22"/>
                <w:lang w:eastAsia="zh-CN"/>
              </w:rPr>
              <w:t>00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ABEBAD" w14:textId="437D1581" w:rsidR="006D15B6" w:rsidRDefault="006D15B6" w:rsidP="003257BD">
            <w:pPr>
              <w:rPr>
                <w:rFonts w:ascii="Arial" w:hAnsi="Arial" w:cs="Arial" w:hint="eastAsia"/>
                <w:sz w:val="22"/>
                <w:szCs w:val="22"/>
                <w:lang w:eastAsia="zh-CN"/>
              </w:rPr>
            </w:pPr>
            <w:r>
              <w:rPr>
                <w:rFonts w:ascii="Arial" w:hAnsi="Arial" w:cs="Arial"/>
                <w:sz w:val="22"/>
                <w:szCs w:val="22"/>
                <w:lang w:eastAsia="zh-CN"/>
              </w:rPr>
              <w:t>Different jobs</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303003E7" w:rsidR="00025F69" w:rsidRDefault="006D15B6" w:rsidP="003257BD">
            <w:pPr>
              <w:rPr>
                <w:rFonts w:ascii="Arial" w:hAnsi="Arial" w:cs="Arial" w:hint="eastAsia"/>
                <w:sz w:val="22"/>
                <w:szCs w:val="22"/>
                <w:lang w:eastAsia="zh-CN"/>
              </w:rPr>
            </w:pPr>
            <w:r>
              <w:rPr>
                <w:rFonts w:ascii="Arial" w:hAnsi="Arial" w:cs="Arial" w:hint="eastAsia"/>
                <w:sz w:val="22"/>
                <w:szCs w:val="22"/>
                <w:lang w:eastAsia="zh-CN"/>
              </w:rPr>
              <w:t>i</w:t>
            </w:r>
            <w:r>
              <w:rPr>
                <w:rFonts w:ascii="Arial" w:hAnsi="Arial" w:cs="Arial"/>
                <w:sz w:val="22"/>
                <w:szCs w:val="22"/>
                <w:lang w:eastAsia="zh-CN"/>
              </w:rPr>
              <w:t>nternet</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8A000D2" w:rsidR="00025F69" w:rsidRPr="004C3A0B" w:rsidRDefault="006D15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ED5E8C2" w:rsidR="00025F69" w:rsidRPr="004C3A0B" w:rsidRDefault="006D15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2CF5187" w:rsidR="00025F69" w:rsidRPr="004C3A0B" w:rsidRDefault="006D15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4FC78368" w:rsidR="00025F69" w:rsidRPr="004C3A0B" w:rsidRDefault="006D15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58168187" w:rsidR="00025F69" w:rsidRPr="004C3A0B" w:rsidRDefault="006D15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69156E9A" w:rsidR="00025F69" w:rsidRPr="004C3A0B" w:rsidRDefault="006D15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61E3D46" w:rsidR="00025F69" w:rsidRPr="004C3A0B" w:rsidRDefault="006D15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BDE38C6" w:rsidR="00025F69" w:rsidRPr="004C3A0B" w:rsidRDefault="006D15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23F2CBCF" w:rsidR="00025F69" w:rsidRPr="004C3A0B" w:rsidRDefault="006D15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65EFF87C" w:rsidR="00382031" w:rsidRPr="004C3A0B" w:rsidRDefault="006D15B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5C2D3B9A" w:rsidR="00382031" w:rsidRPr="004C3A0B" w:rsidRDefault="006D15B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07B1A39C" w:rsidR="00382031" w:rsidRPr="004C3A0B" w:rsidRDefault="003912C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12867381" w:rsidR="00382031" w:rsidRPr="004C3A0B" w:rsidRDefault="003912C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192C0B"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534589F" w:rsidR="008C1A38" w:rsidRDefault="00192C0B"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912C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192C0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192C0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192C0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0C6D47C" w:rsidR="006930C2" w:rsidRDefault="003912C5" w:rsidP="00947984">
            <w:pPr>
              <w:pStyle w:val="ac"/>
              <w:autoSpaceDE w:val="0"/>
              <w:autoSpaceDN w:val="0"/>
              <w:adjustRightInd w:val="0"/>
              <w:jc w:val="center"/>
              <w:rPr>
                <w:rFonts w:ascii="MS Gothic" w:eastAsia="MS Gothic" w:hAnsi="MS Gothic" w:cs="Arial"/>
                <w:b/>
                <w:bCs/>
                <w:sz w:val="22"/>
                <w:szCs w:val="22"/>
                <w:lang w:val="en-US"/>
              </w:rPr>
            </w:pPr>
            <w:r w:rsidRPr="003912C5">
              <w:rPr>
                <w:rFonts w:ascii="MS Gothic" w:eastAsia="MS Gothic" w:hAnsi="MS Gothic" w:cs="Arial"/>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681CE3BB" w14:textId="0230A7B4" w:rsidR="006930C2" w:rsidRDefault="003912C5" w:rsidP="00947984">
            <w:pPr>
              <w:pStyle w:val="ac"/>
              <w:autoSpaceDE w:val="0"/>
              <w:autoSpaceDN w:val="0"/>
              <w:adjustRightInd w:val="0"/>
              <w:jc w:val="center"/>
            </w:pPr>
            <w:r w:rsidRPr="003912C5">
              <w:rPr>
                <w:rFonts w:ascii="MS Gothic" w:eastAsia="MS Gothic" w:hAnsi="MS Gothic" w:cs="Arial"/>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1E893AA2" w:rsidR="004D0161" w:rsidRPr="004C3A0B" w:rsidRDefault="003912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3C7B7C23" w:rsidR="004D0161" w:rsidRPr="004C3A0B" w:rsidRDefault="003912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07FD789C" w:rsidR="004D0161" w:rsidRPr="004C3A0B" w:rsidRDefault="003912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4087AD93" w:rsidR="004D0161" w:rsidRPr="004C3A0B" w:rsidRDefault="003912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AAA223F" w:rsidR="004D0161" w:rsidRPr="004C3A0B" w:rsidRDefault="003912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218BF63" w:rsidR="004D0161" w:rsidRPr="004C3A0B" w:rsidRDefault="003912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51965E9" w:rsidR="004D0161" w:rsidRPr="004C3A0B" w:rsidRDefault="003912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12CB886C" w14:textId="261CE36A" w:rsidR="004D0161" w:rsidRPr="004C3A0B" w:rsidRDefault="003912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9442A19" w:rsidR="004D0161" w:rsidRPr="004C3A0B" w:rsidRDefault="003912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15FB0529" w:rsidR="004D0161" w:rsidRPr="004C3A0B" w:rsidRDefault="003912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198520F1" w14:textId="0D63CC55" w:rsidR="004D0161" w:rsidRPr="004C3A0B" w:rsidRDefault="003912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123DB28" w14:textId="20A15D34" w:rsidR="004D0161" w:rsidRPr="004C3A0B" w:rsidRDefault="003912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24055FFF" w:rsidR="004D0161" w:rsidRPr="004C3A0B" w:rsidRDefault="003912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1"/>
                <w14:checkedState w14:val="2612" w14:font="MS Gothic"/>
                <w14:uncheckedState w14:val="2610" w14:font="MS Gothic"/>
              </w14:checkbox>
            </w:sdtPr>
            <w:sdtContent>
              <w:p w14:paraId="2CEBA581" w14:textId="30163020" w:rsidR="004D0161" w:rsidRPr="004C3A0B" w:rsidRDefault="003912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9F32C42" w14:textId="1E0A318E" w:rsidR="004D0161" w:rsidRPr="004C3A0B" w:rsidRDefault="003912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8E4F0B4" w14:textId="3833B7C9" w:rsidR="004D0161" w:rsidRPr="004C3A0B" w:rsidRDefault="003912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14D2B762" w:rsidR="00673714" w:rsidRPr="0092487B" w:rsidRDefault="00192C0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912C5">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3E743C6D" w:rsidR="00673714" w:rsidRPr="0092487B" w:rsidRDefault="00192C0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3912C5">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3902D5" w:rsidR="00F619F4" w:rsidRPr="0092487B" w:rsidRDefault="00192C0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912C5">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192C0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7D2CC16" w:rsidR="004D0161" w:rsidRPr="004C3A0B" w:rsidRDefault="002142B9" w:rsidP="00694EA8">
            <w:pPr>
              <w:spacing w:before="100" w:beforeAutospacing="1" w:after="100" w:afterAutospacing="1"/>
              <w:rPr>
                <w:rFonts w:ascii="Arial" w:hAnsi="Arial" w:cs="Arial" w:hint="eastAsia"/>
                <w:sz w:val="22"/>
                <w:szCs w:val="22"/>
                <w:lang w:eastAsia="zh-CN"/>
              </w:rPr>
            </w:pPr>
            <w:r>
              <w:rPr>
                <w:rFonts w:ascii="Arial" w:hAnsi="Arial" w:cs="Arial" w:hint="eastAsia"/>
                <w:sz w:val="22"/>
                <w:szCs w:val="22"/>
                <w:lang w:eastAsia="zh-CN"/>
              </w:rPr>
              <w:t>Z</w:t>
            </w:r>
            <w:r>
              <w:rPr>
                <w:rFonts w:ascii="Arial" w:hAnsi="Arial" w:cs="Arial"/>
                <w:sz w:val="22"/>
                <w:szCs w:val="22"/>
                <w:lang w:eastAsia="zh-CN"/>
              </w:rPr>
              <w:t xml:space="preserve">HOU ZIXUAN </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af3"/>
              <w:ind w:left="0"/>
              <w:rPr>
                <w:rFonts w:ascii="Arial" w:hAnsi="Arial" w:cs="Arial"/>
              </w:rPr>
            </w:pPr>
          </w:p>
        </w:tc>
        <w:tc>
          <w:tcPr>
            <w:tcW w:w="1014" w:type="pct"/>
            <w:vMerge w:val="restart"/>
          </w:tcPr>
          <w:p w14:paraId="7BA89991"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EBAB1C" w14:textId="77777777" w:rsidR="004517D9" w:rsidRDefault="004517D9" w:rsidP="00390251">
      <w:r>
        <w:separator/>
      </w:r>
    </w:p>
    <w:p w14:paraId="06102A0A" w14:textId="77777777" w:rsidR="004517D9" w:rsidRDefault="004517D9"/>
  </w:endnote>
  <w:endnote w:type="continuationSeparator" w:id="0">
    <w:p w14:paraId="14F128A7" w14:textId="77777777" w:rsidR="004517D9" w:rsidRDefault="004517D9" w:rsidP="00390251">
      <w:r>
        <w:continuationSeparator/>
      </w:r>
    </w:p>
    <w:p w14:paraId="02B15807" w14:textId="77777777" w:rsidR="004517D9" w:rsidRDefault="004517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192C0B" w:rsidRDefault="00192C0B">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19BCF087" w:rsidR="00192C0B" w:rsidRDefault="00192C0B" w:rsidP="00E6714D">
    <w:pPr>
      <w:pStyle w:val="aa"/>
    </w:pPr>
    <w:r>
      <w:rPr>
        <w:rFonts w:ascii="Arial" w:hAnsi="Arial" w:cs="Arial"/>
      </w:rPr>
      <w:t>October 2020</w:t>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Pr>
        <w:rStyle w:val="ad"/>
        <w:rFonts w:ascii="Arial" w:hAnsi="Arial" w:cs="Arial"/>
        <w:noProof/>
      </w:rPr>
      <w:t>12</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192C0B" w:rsidRDefault="00192C0B">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0CAB79" w14:textId="77777777" w:rsidR="004517D9" w:rsidRDefault="004517D9" w:rsidP="00390251">
      <w:r>
        <w:separator/>
      </w:r>
    </w:p>
    <w:p w14:paraId="001B09CB" w14:textId="77777777" w:rsidR="004517D9" w:rsidRDefault="004517D9"/>
  </w:footnote>
  <w:footnote w:type="continuationSeparator" w:id="0">
    <w:p w14:paraId="1FA94DDE" w14:textId="77777777" w:rsidR="004517D9" w:rsidRDefault="004517D9" w:rsidP="00390251">
      <w:r>
        <w:continuationSeparator/>
      </w:r>
    </w:p>
    <w:p w14:paraId="3D1D11F1" w14:textId="77777777" w:rsidR="004517D9" w:rsidRDefault="004517D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192C0B" w:rsidRDefault="00192C0B">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192C0B" w:rsidRPr="00965F27" w:rsidRDefault="00192C0B"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192C0B" w:rsidRDefault="00192C0B">
    <w:pPr>
      <w:pStyle w:val="a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2FC3"/>
    <w:rsid w:val="000E2AD0"/>
    <w:rsid w:val="000F1514"/>
    <w:rsid w:val="000F2470"/>
    <w:rsid w:val="000F7C83"/>
    <w:rsid w:val="00102B85"/>
    <w:rsid w:val="0010484B"/>
    <w:rsid w:val="00113E57"/>
    <w:rsid w:val="00122E21"/>
    <w:rsid w:val="00124438"/>
    <w:rsid w:val="00126B4D"/>
    <w:rsid w:val="001312E4"/>
    <w:rsid w:val="00142B53"/>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2C0B"/>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142B9"/>
    <w:rsid w:val="00221686"/>
    <w:rsid w:val="00224A9A"/>
    <w:rsid w:val="0023172C"/>
    <w:rsid w:val="00231B10"/>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D57BC"/>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12C5"/>
    <w:rsid w:val="00392D9A"/>
    <w:rsid w:val="00397B49"/>
    <w:rsid w:val="003A09CB"/>
    <w:rsid w:val="003A5C91"/>
    <w:rsid w:val="003B35D7"/>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17D9"/>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15B6"/>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1FF"/>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31FFE"/>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484F"/>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1A84"/>
    <w:rsid w:val="00D07385"/>
    <w:rsid w:val="00D07C1B"/>
    <w:rsid w:val="00D155C0"/>
    <w:rsid w:val="00D174E2"/>
    <w:rsid w:val="00D267DA"/>
    <w:rsid w:val="00D35763"/>
    <w:rsid w:val="00D36746"/>
    <w:rsid w:val="00D369B5"/>
    <w:rsid w:val="00D37985"/>
    <w:rsid w:val="00D37BF1"/>
    <w:rsid w:val="00D452E9"/>
    <w:rsid w:val="00D47308"/>
    <w:rsid w:val="00D50372"/>
    <w:rsid w:val="00D6035B"/>
    <w:rsid w:val="00D61E87"/>
    <w:rsid w:val="00D651BE"/>
    <w:rsid w:val="00D661EC"/>
    <w:rsid w:val="00D66471"/>
    <w:rsid w:val="00D71982"/>
    <w:rsid w:val="00D77A57"/>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1563"/>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466B475-0C54-4849-99B1-6DB1E7D7260F}">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14</Pages>
  <Words>5234</Words>
  <Characters>29835</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35000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Zixuan Zhou (2004118)</cp:lastModifiedBy>
  <cp:revision>3</cp:revision>
  <cp:lastPrinted>2016-10-24T12:21:00Z</cp:lastPrinted>
  <dcterms:created xsi:type="dcterms:W3CDTF">2020-12-03T12:12:00Z</dcterms:created>
  <dcterms:modified xsi:type="dcterms:W3CDTF">2020-12-04T17:52:00Z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