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D7E005" w14:textId="77777777" w:rsidR="00DF17FB" w:rsidRDefault="00DF17FB" w:rsidP="00DF17F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Kulah Earl</w:t>
      </w:r>
    </w:p>
    <w:p w14:paraId="5FBA1C1F" w14:textId="77777777" w:rsidR="00DF17FB" w:rsidRDefault="00DF17FB" w:rsidP="00DF17F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2436591</w:t>
      </w:r>
    </w:p>
    <w:p w14:paraId="01D5B838" w14:textId="77777777" w:rsidR="00DF17FB" w:rsidRDefault="00DF17FB" w:rsidP="00DF17F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LCHS4001</w:t>
      </w:r>
    </w:p>
    <w:p w14:paraId="7F08DF7B" w14:textId="674C156E" w:rsidR="00DF17FB" w:rsidRDefault="00DF17FB" w:rsidP="00DF17F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>
        <w:rPr>
          <w:rFonts w:asciiTheme="minorBidi" w:hAnsiTheme="minorBidi"/>
          <w:sz w:val="28"/>
          <w:szCs w:val="28"/>
        </w:rPr>
        <w:t xml:space="preserve"> personal development in health and social care</w:t>
      </w:r>
    </w:p>
    <w:p w14:paraId="12727929" w14:textId="6B7AC980" w:rsidR="00DF17FB" w:rsidRDefault="00DF17FB" w:rsidP="00DF17F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>
        <w:rPr>
          <w:rFonts w:asciiTheme="minorBidi" w:hAnsiTheme="minorBidi"/>
          <w:sz w:val="28"/>
          <w:szCs w:val="28"/>
        </w:rPr>
        <w:t>Amitave</w:t>
      </w:r>
      <w:proofErr w:type="spellEnd"/>
      <w:r>
        <w:rPr>
          <w:rFonts w:asciiTheme="minorBidi" w:hAnsiTheme="minorBidi"/>
          <w:sz w:val="28"/>
          <w:szCs w:val="28"/>
        </w:rPr>
        <w:t xml:space="preserve"> Banik</w:t>
      </w:r>
    </w:p>
    <w:p w14:paraId="21C237FB" w14:textId="77777777" w:rsidR="00BD4850" w:rsidRDefault="00BD4850">
      <w:pPr>
        <w:pStyle w:val="p1"/>
      </w:pPr>
    </w:p>
    <w:p w14:paraId="6519F963" w14:textId="77777777" w:rsidR="00BD4850" w:rsidRDefault="00BD4850">
      <w:pPr>
        <w:rPr>
          <w:rFonts w:ascii="Times New Roman" w:hAnsi="Times New Roman" w:cs="Times New Roman"/>
          <w:kern w:val="0"/>
          <w14:ligatures w14:val="none"/>
        </w:rPr>
      </w:pPr>
      <w:r>
        <w:br w:type="page"/>
      </w:r>
    </w:p>
    <w:p w14:paraId="1BF4D4BC" w14:textId="32EA6463" w:rsidR="00F10F5A" w:rsidRDefault="00F10F5A">
      <w:pPr>
        <w:pStyle w:val="p1"/>
      </w:pPr>
      <w:r>
        <w:lastRenderedPageBreak/>
        <w:t>I am currently studying Health and Social Care and am seeking a role as a Healthcare Assistant where I can apply my skills and continue developing within the sector. I am particularly interested in supporting individuals and contributing to their wellbeing in a safe and professional environment.</w:t>
      </w:r>
    </w:p>
    <w:p w14:paraId="6E1D6396" w14:textId="7DF920B1" w:rsidR="00F10F5A" w:rsidRDefault="00F10F5A">
      <w:pPr>
        <w:pStyle w:val="p1"/>
      </w:pPr>
      <w:r>
        <w:t>Through my work experience in cleaning and housekeeping roles, I have developed a strong understanding of hygiene, safety, and organisation, which are essential within healthcare settings. I have consistently maintained high standards of cleanliness and ensured environments are safe for others, which is directly relevant to infection control and patient care.</w:t>
      </w:r>
    </w:p>
    <w:p w14:paraId="3B261B51" w14:textId="59681771" w:rsidR="00F10F5A" w:rsidRDefault="00F10F5A">
      <w:pPr>
        <w:pStyle w:val="p1"/>
      </w:pPr>
      <w:r>
        <w:t xml:space="preserve">In addition, my experience in customer service has strengthened my communication skills, allowing me to interact confidently and professionally with a wide range of individuals. I </w:t>
      </w:r>
      <w:proofErr w:type="gramStart"/>
      <w:r>
        <w:t>am able to</w:t>
      </w:r>
      <w:proofErr w:type="gramEnd"/>
      <w:r>
        <w:t xml:space="preserve"> work effectively as part of a team as well as independently, demonstrating reliability and a strong work ethic.</w:t>
      </w:r>
    </w:p>
    <w:p w14:paraId="5FAD28B8" w14:textId="24B2CB5E" w:rsidR="00F10F5A" w:rsidRDefault="00F10F5A" w:rsidP="00F10F5A">
      <w:pPr>
        <w:pStyle w:val="p1"/>
      </w:pPr>
      <w:r>
        <w:t>My studies in Health and Social Care have further developed my knowledge of safeguarding, patient wellbeing, and professional responsibilities within the sector. I am particularly interested in continuing to build my understanding of how to support vulnerable individuals and provide high quality care.</w:t>
      </w:r>
    </w:p>
    <w:p w14:paraId="11000B04" w14:textId="77777777" w:rsidR="00F10F5A" w:rsidRDefault="00F10F5A">
      <w:pPr>
        <w:pStyle w:val="p2"/>
      </w:pPr>
      <w:r>
        <w:t>I believe my combination of practical experience, transferable skills, and commitment to learning makes me a suitable candidate for a Healthcare Assistant role. I am eager to contribute positively to a healthcare environment while continuing to develop my skills and knowledge.</w:t>
      </w:r>
    </w:p>
    <w:p w14:paraId="2E1D1122" w14:textId="77777777" w:rsidR="003649D8" w:rsidRDefault="003649D8">
      <w:pPr>
        <w:pStyle w:val="p2"/>
      </w:pPr>
    </w:p>
    <w:p w14:paraId="30DFFFBF" w14:textId="33AF50BB" w:rsidR="003649D8" w:rsidRDefault="003649D8">
      <w:pPr>
        <w:pStyle w:val="p2"/>
      </w:pPr>
      <w:r>
        <w:t xml:space="preserve">My </w:t>
      </w:r>
      <w:r w:rsidR="00656F11">
        <w:t xml:space="preserve">swot analysis </w:t>
      </w:r>
    </w:p>
    <w:p w14:paraId="70CB102A" w14:textId="2040093D" w:rsidR="003649D8" w:rsidRDefault="003649D8">
      <w:pPr>
        <w:pStyle w:val="p2"/>
      </w:pPr>
      <w:r>
        <w:t>Strengths</w:t>
      </w:r>
    </w:p>
    <w:p w14:paraId="5E47F6D0" w14:textId="77777777" w:rsidR="003649D8" w:rsidRPr="003649D8" w:rsidRDefault="003649D8" w:rsidP="003649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Strong work ethic</w:t>
      </w:r>
    </w:p>
    <w:p w14:paraId="09D47B3B" w14:textId="77777777" w:rsidR="003649D8" w:rsidRPr="003649D8" w:rsidRDefault="003649D8" w:rsidP="003649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Attention to detail</w:t>
      </w:r>
    </w:p>
    <w:p w14:paraId="37884EF7" w14:textId="77777777" w:rsidR="003649D8" w:rsidRPr="003649D8" w:rsidRDefault="003649D8" w:rsidP="003649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Experience maintaining hygiene (infection control)</w:t>
      </w:r>
    </w:p>
    <w:p w14:paraId="034A2CFB" w14:textId="77777777" w:rsidR="003649D8" w:rsidRPr="003649D8" w:rsidRDefault="003649D8" w:rsidP="003649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Good communication</w:t>
      </w:r>
    </w:p>
    <w:p w14:paraId="4FAC4517" w14:textId="77777777" w:rsidR="003649D8" w:rsidRDefault="003649D8" w:rsidP="003649D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Currently studying Health &amp; Social Care</w:t>
      </w:r>
    </w:p>
    <w:p w14:paraId="2D04C71A" w14:textId="2A391944" w:rsidR="00875C78" w:rsidRPr="003649D8" w:rsidRDefault="00875C78" w:rsidP="00875C78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weaknesses</w:t>
      </w:r>
    </w:p>
    <w:p w14:paraId="1604D29D" w14:textId="77777777" w:rsidR="003649D8" w:rsidRPr="003649D8" w:rsidRDefault="003649D8" w:rsidP="003649D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Limited direct healthcare experience</w:t>
      </w:r>
    </w:p>
    <w:p w14:paraId="521096B8" w14:textId="77777777" w:rsidR="003649D8" w:rsidRPr="003649D8" w:rsidRDefault="003649D8" w:rsidP="003649D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Still developing clinical knowledge</w:t>
      </w:r>
    </w:p>
    <w:p w14:paraId="6172E7D5" w14:textId="77777777" w:rsidR="003649D8" w:rsidRDefault="003649D8" w:rsidP="003649D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May lack confidence in medical settings</w:t>
      </w:r>
    </w:p>
    <w:p w14:paraId="4F2F983E" w14:textId="695D6516" w:rsidR="00875C78" w:rsidRPr="003649D8" w:rsidRDefault="00875C78" w:rsidP="00875C78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opportunities</w:t>
      </w:r>
    </w:p>
    <w:p w14:paraId="556F4B6E" w14:textId="77777777" w:rsidR="003649D8" w:rsidRPr="003649D8" w:rsidRDefault="003649D8" w:rsidP="003649D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Degree in Health &amp; Social Care</w:t>
      </w:r>
    </w:p>
    <w:p w14:paraId="29ADA151" w14:textId="77777777" w:rsidR="003649D8" w:rsidRPr="003649D8" w:rsidRDefault="003649D8" w:rsidP="003649D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Training opportunities in NHS</w:t>
      </w:r>
    </w:p>
    <w:p w14:paraId="2BDBCE93" w14:textId="1FADE6B2" w:rsidR="003649D8" w:rsidRDefault="003649D8" w:rsidP="003649D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Career progression (nursing, senior care roles)</w:t>
      </w:r>
    </w:p>
    <w:p w14:paraId="619256D6" w14:textId="2BA53FFA" w:rsidR="00875C78" w:rsidRPr="003649D8" w:rsidRDefault="00875C78" w:rsidP="00875C7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>Risks</w:t>
      </w:r>
    </w:p>
    <w:p w14:paraId="2A909D78" w14:textId="77777777" w:rsidR="003649D8" w:rsidRPr="003649D8" w:rsidRDefault="003649D8" w:rsidP="003649D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High competition</w:t>
      </w:r>
    </w:p>
    <w:p w14:paraId="08F5C3B0" w14:textId="77777777" w:rsidR="003649D8" w:rsidRPr="003649D8" w:rsidRDefault="003649D8" w:rsidP="003649D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Need for experience</w:t>
      </w:r>
    </w:p>
    <w:p w14:paraId="5760E82A" w14:textId="77777777" w:rsidR="003649D8" w:rsidRPr="003649D8" w:rsidRDefault="003649D8" w:rsidP="003649D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Emotional demands of the role</w:t>
      </w:r>
    </w:p>
    <w:p w14:paraId="6BC8CCE1" w14:textId="616FD986" w:rsidR="008650A7" w:rsidRDefault="003649D8" w:rsidP="008650A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49D8">
        <w:rPr>
          <w:rFonts w:ascii="Times New Roman" w:eastAsia="Times New Roman" w:hAnsi="Times New Roman" w:cs="Times New Roman"/>
          <w:kern w:val="0"/>
          <w14:ligatures w14:val="none"/>
        </w:rPr>
        <w:t>Shift work / long hours</w:t>
      </w:r>
    </w:p>
    <w:p w14:paraId="3E2B908A" w14:textId="77777777" w:rsidR="001D7799" w:rsidRPr="00C74156" w:rsidRDefault="001D7799" w:rsidP="001D779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AF1E0AC" w14:textId="09E187FD" w:rsidR="003649D8" w:rsidRPr="001D7799" w:rsidRDefault="005D070D" w:rsidP="001D779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My </w:t>
      </w:r>
      <w:r w:rsidR="004236DC">
        <w:rPr>
          <w:rFonts w:ascii="Times New Roman" w:eastAsia="Times New Roman" w:hAnsi="Times New Roman" w:cs="Times New Roman"/>
          <w:kern w:val="0"/>
          <w14:ligatures w14:val="none"/>
        </w:rPr>
        <w:t>three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 goals are to gain experience in a healthcare </w:t>
      </w:r>
      <w:r w:rsidR="00C74156">
        <w:rPr>
          <w:rFonts w:ascii="Times New Roman" w:eastAsia="Times New Roman" w:hAnsi="Times New Roman" w:cs="Times New Roman"/>
          <w:kern w:val="0"/>
          <w14:ligatures w14:val="none"/>
        </w:rPr>
        <w:t>workplace</w:t>
      </w:r>
      <w:r w:rsidR="004236DC">
        <w:rPr>
          <w:rFonts w:ascii="Times New Roman" w:eastAsia="Times New Roman" w:hAnsi="Times New Roman" w:cs="Times New Roman"/>
          <w:kern w:val="0"/>
          <w14:ligatures w14:val="none"/>
        </w:rPr>
        <w:t>,</w:t>
      </w:r>
      <w:r w:rsidR="00C74156">
        <w:rPr>
          <w:rFonts w:ascii="Times New Roman" w:eastAsia="Times New Roman" w:hAnsi="Times New Roman" w:cs="Times New Roman"/>
          <w:kern w:val="0"/>
          <w14:ligatures w14:val="none"/>
        </w:rPr>
        <w:t xml:space="preserve"> to develop understanding of patient care </w:t>
      </w:r>
      <w:r w:rsidR="001D7799">
        <w:rPr>
          <w:rFonts w:ascii="Times New Roman" w:eastAsia="Times New Roman" w:hAnsi="Times New Roman" w:cs="Times New Roman"/>
          <w:kern w:val="0"/>
          <w14:ligatures w14:val="none"/>
        </w:rPr>
        <w:t>and safeguarding</w:t>
      </w:r>
      <w:r w:rsidR="004236DC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="00E97018">
        <w:rPr>
          <w:rFonts w:ascii="Times New Roman" w:eastAsia="Times New Roman" w:hAnsi="Times New Roman" w:cs="Times New Roman"/>
          <w:kern w:val="0"/>
          <w14:ligatures w14:val="none"/>
        </w:rPr>
        <w:t xml:space="preserve">improve my interpersonal and communication skills in a healthcare setting. </w:t>
      </w:r>
      <w:r w:rsidR="001D7799">
        <w:rPr>
          <w:rFonts w:ascii="Times New Roman" w:eastAsia="Times New Roman" w:hAnsi="Times New Roman" w:cs="Times New Roman"/>
          <w:kern w:val="0"/>
          <w14:ligatures w14:val="none"/>
        </w:rPr>
        <w:t>This is my plan.</w:t>
      </w:r>
    </w:p>
    <w:p w14:paraId="50E46ABF" w14:textId="021CD88D" w:rsidR="005158A9" w:rsidRDefault="005158A9">
      <w:pPr>
        <w:pStyle w:val="p1"/>
      </w:pPr>
      <w:r>
        <w:t>One of the main areas for development is gaining direct experience in a healthcare environment. While I have developed transferable skills through previous roles, practical experience will improve my confidence and understanding of patient care.</w:t>
      </w:r>
    </w:p>
    <w:p w14:paraId="315FB328" w14:textId="78B5F70D" w:rsidR="005158A9" w:rsidRDefault="005158A9" w:rsidP="001A0981">
      <w:pPr>
        <w:pStyle w:val="p1"/>
      </w:pPr>
      <w:r>
        <w:t xml:space="preserve">To achieve this, I will apply for healthcare Assistant roles and seek voluntary opportunities in care homes, hospitals, or community settings. This will allow me to develop </w:t>
      </w:r>
      <w:r w:rsidR="00A34FB7">
        <w:t xml:space="preserve">practical </w:t>
      </w:r>
      <w:r>
        <w:t xml:space="preserve">skills such as supporting </w:t>
      </w:r>
      <w:r w:rsidR="00A34FB7">
        <w:t xml:space="preserve">patients </w:t>
      </w:r>
      <w:r>
        <w:t>with daily activities and observing professional healthcare practices.</w:t>
      </w:r>
      <w:r w:rsidR="001A0981">
        <w:t xml:space="preserve"> </w:t>
      </w:r>
      <w:r w:rsidR="00A34FB7">
        <w:t>My progress</w:t>
      </w:r>
      <w:r>
        <w:t xml:space="preserve"> will be </w:t>
      </w:r>
      <w:r w:rsidR="009230DA">
        <w:t xml:space="preserve">checked </w:t>
      </w:r>
      <w:r>
        <w:t>by tracking applications, gaining feedback from employers, and reflecting on experiences in a personal journal. This goal will be reviewed within the next 6–12 months.</w:t>
      </w:r>
    </w:p>
    <w:p w14:paraId="45D2E84B" w14:textId="0D7A2BA1" w:rsidR="000629B3" w:rsidRDefault="000629B3" w:rsidP="000629B3">
      <w:pPr>
        <w:pStyle w:val="p1"/>
      </w:pPr>
      <w:r>
        <w:t>Although I am currently studying Health and Social Care, I aim to further develop my understanding of patient care, safeguarding, and professional responsibilities.</w:t>
      </w:r>
      <w:r w:rsidR="004A456C">
        <w:t xml:space="preserve"> I will do this </w:t>
      </w:r>
      <w:r>
        <w:t xml:space="preserve">by continuing my university studies and completing </w:t>
      </w:r>
      <w:r w:rsidR="00AF737F">
        <w:t>other</w:t>
      </w:r>
      <w:r>
        <w:t xml:space="preserve"> online training courses related to infection control, safeguarding, and basic healthcare practices. These courses will enhance my knowledge and prepare me for real</w:t>
      </w:r>
      <w:r w:rsidR="00AF737F">
        <w:t xml:space="preserve"> </w:t>
      </w:r>
      <w:r>
        <w:t>world situations.</w:t>
      </w:r>
    </w:p>
    <w:p w14:paraId="47264CA7" w14:textId="728D73A0" w:rsidR="000629B3" w:rsidRDefault="00AF737F">
      <w:pPr>
        <w:pStyle w:val="p2"/>
      </w:pPr>
      <w:r>
        <w:t>My progress</w:t>
      </w:r>
      <w:r w:rsidR="000629B3">
        <w:t xml:space="preserve"> will </w:t>
      </w:r>
      <w:r w:rsidR="00373460">
        <w:t xml:space="preserve">be </w:t>
      </w:r>
      <w:r w:rsidR="004A456C">
        <w:t xml:space="preserve">checked </w:t>
      </w:r>
      <w:r w:rsidR="000629B3">
        <w:t>through course completion certificates, improved academic performance, and increased confidence in applying theoretical knowledge to practical scenarios. This goal will be ongoing over the next two years.</w:t>
      </w:r>
    </w:p>
    <w:p w14:paraId="066F3BED" w14:textId="3D13C4CB" w:rsidR="00084885" w:rsidRDefault="00373460" w:rsidP="001A0981">
      <w:pPr>
        <w:pStyle w:val="p1"/>
      </w:pPr>
      <w:r>
        <w:t>Good</w:t>
      </w:r>
      <w:r w:rsidR="00084885">
        <w:t xml:space="preserve"> communication is essential when working with patients, families, and healthcare professionals. I </w:t>
      </w:r>
      <w:r>
        <w:t>want</w:t>
      </w:r>
      <w:r w:rsidR="00084885">
        <w:t xml:space="preserve"> to improve my ability to communicate with individuals from </w:t>
      </w:r>
      <w:r>
        <w:t xml:space="preserve">different </w:t>
      </w:r>
      <w:r w:rsidR="00084885">
        <w:t>backgrounds, including those who may be vulnerable or require additional support.</w:t>
      </w:r>
      <w:r w:rsidR="00FA532E">
        <w:t xml:space="preserve"> </w:t>
      </w:r>
      <w:r w:rsidR="00084885">
        <w:t xml:space="preserve">To achieve this, I will actively </w:t>
      </w:r>
      <w:r w:rsidR="009924D0">
        <w:t>take part</w:t>
      </w:r>
      <w:r w:rsidR="00084885">
        <w:t xml:space="preserve"> in situations that require communication, such as teamwork, customer interaction, and future healthcare roles. I will also reflect on feedback from supervisors and colleagues to </w:t>
      </w:r>
      <w:r w:rsidR="009924D0">
        <w:t>find</w:t>
      </w:r>
      <w:r w:rsidR="00084885">
        <w:t xml:space="preserve"> areas for improvement.</w:t>
      </w:r>
      <w:r w:rsidR="001A0981">
        <w:t xml:space="preserve"> My progress</w:t>
      </w:r>
      <w:r w:rsidR="009924D0">
        <w:t xml:space="preserve"> </w:t>
      </w:r>
      <w:r w:rsidR="00084885">
        <w:t xml:space="preserve">will be </w:t>
      </w:r>
      <w:r w:rsidR="009924D0">
        <w:t>checked</w:t>
      </w:r>
      <w:r w:rsidR="00084885">
        <w:t xml:space="preserve"> through feedback, self</w:t>
      </w:r>
      <w:r w:rsidR="009924D0">
        <w:t xml:space="preserve"> </w:t>
      </w:r>
      <w:r w:rsidR="00084885">
        <w:t>reflection, and increased confidence in handling interactions. This goal will be developed continuously over the next two years.</w:t>
      </w:r>
    </w:p>
    <w:p w14:paraId="61C69E80" w14:textId="3EFD3CCE" w:rsidR="00EE30FA" w:rsidRPr="00EE30FA" w:rsidRDefault="00EE30FA" w:rsidP="00EE30F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 xml:space="preserve">The presentation required me to discuss key aspects of professional development within health and social care. During the presentation, I covered relevant topics and attempted to communicate my ideas clearly to the audience. I used notes to guide my delivery and aimed to stay within the </w:t>
      </w:r>
      <w:r w:rsidR="001E12F5">
        <w:rPr>
          <w:rFonts w:ascii="Times New Roman" w:hAnsi="Times New Roman" w:cs="Times New Roman"/>
          <w:kern w:val="0"/>
          <w14:ligatures w14:val="none"/>
        </w:rPr>
        <w:t xml:space="preserve">given </w:t>
      </w:r>
      <w:r w:rsidRPr="00EE30FA">
        <w:rPr>
          <w:rFonts w:ascii="Times New Roman" w:hAnsi="Times New Roman" w:cs="Times New Roman"/>
          <w:kern w:val="0"/>
          <w14:ligatures w14:val="none"/>
        </w:rPr>
        <w:t>time.</w:t>
      </w:r>
    </w:p>
    <w:p w14:paraId="01930520" w14:textId="6BD57E64" w:rsidR="00EE30FA" w:rsidRPr="00F436E5" w:rsidRDefault="00EE30FA" w:rsidP="00F436E5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B2D84E9" w14:textId="01A38D56" w:rsidR="00EE30FA" w:rsidRPr="00F436E5" w:rsidRDefault="00EE30FA" w:rsidP="00F436E5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lastRenderedPageBreak/>
        <w:t>Before the presentation, I felt nervous and slightly anxious, particularly about speaking in front of others. However, once I began, I became more comfortable and confident as I progressed. After completing the presentation, I felt relieved but also aware that there were areas I could improve.</w:t>
      </w:r>
    </w:p>
    <w:p w14:paraId="5C50B8C8" w14:textId="78A16941" w:rsidR="00EE30FA" w:rsidRPr="00EE30FA" w:rsidRDefault="00EE30FA" w:rsidP="00EE30F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 xml:space="preserve">One positive aspect of my presentation was that I was able to cover the key points and </w:t>
      </w:r>
      <w:r w:rsidR="00BD3C50" w:rsidRPr="00EE30FA">
        <w:rPr>
          <w:rFonts w:ascii="Times New Roman" w:hAnsi="Times New Roman" w:cs="Times New Roman"/>
          <w:kern w:val="0"/>
          <w14:ligatures w14:val="none"/>
        </w:rPr>
        <w:t>show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 an understanding of the topic. I also </w:t>
      </w:r>
      <w:r w:rsidR="00BD3C50" w:rsidRPr="00EE30FA">
        <w:rPr>
          <w:rFonts w:ascii="Times New Roman" w:hAnsi="Times New Roman" w:cs="Times New Roman"/>
          <w:kern w:val="0"/>
          <w14:ligatures w14:val="none"/>
        </w:rPr>
        <w:t>kept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 a clear structure, which helped the audience follow my ideas.</w:t>
      </w:r>
    </w:p>
    <w:p w14:paraId="1F46F6D6" w14:textId="4AC389AC" w:rsidR="001E7361" w:rsidRDefault="001E7361" w:rsidP="001E736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>There</w:t>
      </w:r>
      <w:r w:rsidR="00EE30FA" w:rsidRPr="00EE30FA">
        <w:rPr>
          <w:rFonts w:ascii="Times New Roman" w:hAnsi="Times New Roman" w:cs="Times New Roman"/>
          <w:kern w:val="0"/>
          <w14:ligatures w14:val="none"/>
        </w:rPr>
        <w:t xml:space="preserve"> were some weaknesses. </w:t>
      </w:r>
      <w:r w:rsidR="00357E2E">
        <w:rPr>
          <w:rFonts w:ascii="Times New Roman" w:hAnsi="Times New Roman" w:cs="Times New Roman"/>
          <w:kern w:val="0"/>
          <w14:ligatures w14:val="none"/>
        </w:rPr>
        <w:t xml:space="preserve">The light in the classroom </w:t>
      </w:r>
      <w:r w:rsidR="0079459B">
        <w:rPr>
          <w:rFonts w:ascii="Times New Roman" w:hAnsi="Times New Roman" w:cs="Times New Roman"/>
          <w:kern w:val="0"/>
          <w14:ligatures w14:val="none"/>
        </w:rPr>
        <w:t>affected my eyes</w:t>
      </w:r>
      <w:r w:rsidR="00840D96">
        <w:rPr>
          <w:rFonts w:ascii="Times New Roman" w:hAnsi="Times New Roman" w:cs="Times New Roman"/>
          <w:kern w:val="0"/>
          <w14:ligatures w14:val="none"/>
        </w:rPr>
        <w:t xml:space="preserve"> which distracted me a little bit</w:t>
      </w:r>
      <w:r w:rsidR="00EE30FA" w:rsidRPr="00EE30FA">
        <w:rPr>
          <w:rFonts w:ascii="Times New Roman" w:hAnsi="Times New Roman" w:cs="Times New Roman"/>
          <w:kern w:val="0"/>
          <w14:ligatures w14:val="none"/>
        </w:rPr>
        <w:t xml:space="preserve">, </w:t>
      </w:r>
      <w:r w:rsidR="0034272A">
        <w:rPr>
          <w:rFonts w:ascii="Times New Roman" w:hAnsi="Times New Roman" w:cs="Times New Roman"/>
          <w:kern w:val="0"/>
          <w14:ligatures w14:val="none"/>
        </w:rPr>
        <w:t xml:space="preserve">this slightly </w:t>
      </w:r>
      <w:r w:rsidR="00EE30FA" w:rsidRPr="00EE30FA">
        <w:rPr>
          <w:rFonts w:ascii="Times New Roman" w:hAnsi="Times New Roman" w:cs="Times New Roman"/>
          <w:kern w:val="0"/>
          <w14:ligatures w14:val="none"/>
        </w:rPr>
        <w:t xml:space="preserve">affected my eye contact with the audience. I also spoke quite quickly, </w:t>
      </w:r>
      <w:r>
        <w:rPr>
          <w:rFonts w:ascii="Times New Roman" w:hAnsi="Times New Roman" w:cs="Times New Roman"/>
          <w:kern w:val="0"/>
          <w14:ligatures w14:val="none"/>
        </w:rPr>
        <w:t>but the class was still able to understand me.</w:t>
      </w:r>
    </w:p>
    <w:p w14:paraId="50EF7139" w14:textId="5A82BA96" w:rsidR="000F2D4E" w:rsidRPr="00EE30FA" w:rsidRDefault="000F2D4E" w:rsidP="00F568AA">
      <w:pPr>
        <w:pStyle w:val="p1"/>
      </w:pPr>
      <w:r>
        <w:t xml:space="preserve">The strengths of my presentation suggest that I have a good understanding of the subject and can organise information </w:t>
      </w:r>
      <w:r w:rsidR="00077C35">
        <w:t>well</w:t>
      </w:r>
      <w:r>
        <w:t xml:space="preserve">. However, </w:t>
      </w:r>
      <w:r w:rsidR="00F568AA">
        <w:t>the distractions</w:t>
      </w:r>
      <w:r>
        <w:t xml:space="preserve"> and nerves </w:t>
      </w:r>
      <w:r w:rsidR="00F568AA">
        <w:t>show that I</w:t>
      </w:r>
      <w:r>
        <w:t xml:space="preserve"> need to develop my confidence and presentation skills.</w:t>
      </w:r>
    </w:p>
    <w:p w14:paraId="1BBC52C6" w14:textId="4F9D283F" w:rsidR="00EE30FA" w:rsidRPr="00D01B3B" w:rsidRDefault="00EE30FA" w:rsidP="00D01B3B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>According to feedback from my lecturer, I need to improve my delivery style by maintaining better eye contact and speaking more confidently. This highlights the importance of practi</w:t>
      </w:r>
      <w:r w:rsidR="005A4D15">
        <w:rPr>
          <w:rFonts w:ascii="Times New Roman" w:hAnsi="Times New Roman" w:cs="Times New Roman"/>
          <w:kern w:val="0"/>
          <w14:ligatures w14:val="none"/>
        </w:rPr>
        <w:t>cing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 presentations and developing communication skills, which are essential in both academic and professional settings.</w:t>
      </w:r>
    </w:p>
    <w:p w14:paraId="14AF59CB" w14:textId="5F3FDFDB" w:rsidR="00EE30FA" w:rsidRPr="00D01B3B" w:rsidRDefault="00EE30FA" w:rsidP="00D01B3B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 xml:space="preserve">Overall, the experience was valuable as it helped me </w:t>
      </w:r>
      <w:r w:rsidR="004F7469">
        <w:rPr>
          <w:rFonts w:ascii="Times New Roman" w:hAnsi="Times New Roman" w:cs="Times New Roman"/>
          <w:kern w:val="0"/>
          <w14:ligatures w14:val="none"/>
        </w:rPr>
        <w:t xml:space="preserve">find 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both my strengths and areas for improvement. While I </w:t>
      </w:r>
      <w:r w:rsidR="004F7469" w:rsidRPr="00EE30FA">
        <w:rPr>
          <w:rFonts w:ascii="Times New Roman" w:hAnsi="Times New Roman" w:cs="Times New Roman"/>
          <w:kern w:val="0"/>
          <w14:ligatures w14:val="none"/>
        </w:rPr>
        <w:t>showed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 knowledge and organisation, I recognise the need to improve my confidence, delivery, and engagement with an audience.</w:t>
      </w:r>
    </w:p>
    <w:p w14:paraId="261481C9" w14:textId="4B03D143" w:rsidR="00EE30FA" w:rsidRPr="00EE30FA" w:rsidRDefault="00EE30FA" w:rsidP="00EE30F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>To improve my future performance, I will practi</w:t>
      </w:r>
      <w:r w:rsidR="002C0451">
        <w:rPr>
          <w:rFonts w:ascii="Times New Roman" w:hAnsi="Times New Roman" w:cs="Times New Roman"/>
          <w:kern w:val="0"/>
          <w14:ligatures w14:val="none"/>
        </w:rPr>
        <w:t>ce</w:t>
      </w:r>
      <w:r w:rsidRPr="00EE30FA">
        <w:rPr>
          <w:rFonts w:ascii="Times New Roman" w:hAnsi="Times New Roman" w:cs="Times New Roman"/>
          <w:kern w:val="0"/>
          <w14:ligatures w14:val="none"/>
        </w:rPr>
        <w:t xml:space="preserve"> presentations more regularly to build confidence and reduce reliance on notes. I will also focus on improving my pace and clarity when speaking.</w:t>
      </w:r>
    </w:p>
    <w:p w14:paraId="7BC3C8F8" w14:textId="77777777" w:rsidR="00EE30FA" w:rsidRPr="00EE30FA" w:rsidRDefault="00EE30FA" w:rsidP="00EE30F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EE30FA">
        <w:rPr>
          <w:rFonts w:ascii="Times New Roman" w:hAnsi="Times New Roman" w:cs="Times New Roman"/>
          <w:kern w:val="0"/>
          <w14:ligatures w14:val="none"/>
        </w:rPr>
        <w:t>Additionally, I will seek feedback from lecturers and peers and use this to guide my development. By taking these steps, I aim to improve my communication skills, which will be beneficial for both my academic work and future career in health and social care.</w:t>
      </w:r>
    </w:p>
    <w:p w14:paraId="46A35A56" w14:textId="77777777" w:rsidR="00F55E9C" w:rsidRDefault="00F55E9C" w:rsidP="001A0981">
      <w:pPr>
        <w:pStyle w:val="p1"/>
      </w:pPr>
    </w:p>
    <w:p w14:paraId="32ED81ED" w14:textId="77777777" w:rsidR="00084885" w:rsidRDefault="00084885">
      <w:pPr>
        <w:pStyle w:val="p2"/>
      </w:pPr>
    </w:p>
    <w:p w14:paraId="7F2EA92C" w14:textId="77777777" w:rsidR="008C639C" w:rsidRDefault="008C639C">
      <w:pPr>
        <w:pStyle w:val="p2"/>
      </w:pPr>
    </w:p>
    <w:p w14:paraId="22EA7947" w14:textId="77777777" w:rsidR="005158A9" w:rsidRDefault="005158A9">
      <w:pPr>
        <w:pStyle w:val="p2"/>
      </w:pPr>
    </w:p>
    <w:p w14:paraId="1B1EC3EA" w14:textId="77777777" w:rsidR="00F10F5A" w:rsidRDefault="00F10F5A"/>
    <w:sectPr w:rsidR="00F10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C50C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DF490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44639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480196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5850129">
    <w:abstractNumId w:val="2"/>
  </w:num>
  <w:num w:numId="2" w16cid:durableId="1341010854">
    <w:abstractNumId w:val="1"/>
  </w:num>
  <w:num w:numId="3" w16cid:durableId="1644194936">
    <w:abstractNumId w:val="0"/>
  </w:num>
  <w:num w:numId="4" w16cid:durableId="19045658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F5A"/>
    <w:rsid w:val="000436EE"/>
    <w:rsid w:val="000629B3"/>
    <w:rsid w:val="00077C35"/>
    <w:rsid w:val="00084885"/>
    <w:rsid w:val="000F2D4E"/>
    <w:rsid w:val="001A0981"/>
    <w:rsid w:val="001D7799"/>
    <w:rsid w:val="001E12F5"/>
    <w:rsid w:val="001E7048"/>
    <w:rsid w:val="001E7361"/>
    <w:rsid w:val="002C0451"/>
    <w:rsid w:val="002D58DB"/>
    <w:rsid w:val="0034272A"/>
    <w:rsid w:val="00357E2E"/>
    <w:rsid w:val="003649D8"/>
    <w:rsid w:val="00373460"/>
    <w:rsid w:val="004236DC"/>
    <w:rsid w:val="004A456C"/>
    <w:rsid w:val="004F7469"/>
    <w:rsid w:val="005158A9"/>
    <w:rsid w:val="005A4D15"/>
    <w:rsid w:val="005D070D"/>
    <w:rsid w:val="00623030"/>
    <w:rsid w:val="00656F11"/>
    <w:rsid w:val="0079459B"/>
    <w:rsid w:val="00840D96"/>
    <w:rsid w:val="008650A7"/>
    <w:rsid w:val="00875C78"/>
    <w:rsid w:val="008C639C"/>
    <w:rsid w:val="009230DA"/>
    <w:rsid w:val="009924D0"/>
    <w:rsid w:val="009E363B"/>
    <w:rsid w:val="00A34FB7"/>
    <w:rsid w:val="00AF737F"/>
    <w:rsid w:val="00BD3C50"/>
    <w:rsid w:val="00BD4850"/>
    <w:rsid w:val="00C550D4"/>
    <w:rsid w:val="00C74156"/>
    <w:rsid w:val="00CB69E9"/>
    <w:rsid w:val="00D01B3B"/>
    <w:rsid w:val="00DF17FB"/>
    <w:rsid w:val="00E16056"/>
    <w:rsid w:val="00E97018"/>
    <w:rsid w:val="00EE30FA"/>
    <w:rsid w:val="00F10F5A"/>
    <w:rsid w:val="00F436E5"/>
    <w:rsid w:val="00F55E9C"/>
    <w:rsid w:val="00F568AA"/>
    <w:rsid w:val="00FA5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02F97"/>
  <w15:chartTrackingRefBased/>
  <w15:docId w15:val="{3891DE1E-EC43-FF46-93B9-29F66604BC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0F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0F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0F5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0F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0F5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0F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0F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0F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0F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0F5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0F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0F5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0F5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0F5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0F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0F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0F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0F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0F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0F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0F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0F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0F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0F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0F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0F5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0F5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0F5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0F5A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F10F5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2">
    <w:name w:val="p2"/>
    <w:basedOn w:val="Normal"/>
    <w:rsid w:val="00F10F5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3649D8"/>
  </w:style>
  <w:style w:type="paragraph" w:customStyle="1" w:styleId="p3">
    <w:name w:val="p3"/>
    <w:basedOn w:val="Normal"/>
    <w:rsid w:val="00EE30F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1007</Words>
  <Characters>5743</Characters>
  <Application>Microsoft Office Word</Application>
  <DocSecurity>0</DocSecurity>
  <Lines>47</Lines>
  <Paragraphs>13</Paragraphs>
  <ScaleCrop>false</ScaleCrop>
  <Company/>
  <LinksUpToDate>false</LinksUpToDate>
  <CharactersWithSpaces>6737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Earl (24133559)</dc:creator>
  <cp:keywords/>
  <dc:description/>
  <cp:lastModifiedBy>Kulah Earl (2436591)</cp:lastModifiedBy>
  <cp:revision>2</cp:revision>
  <dcterms:created xsi:type="dcterms:W3CDTF">2026-04-24T08:53:00Z</dcterms:created>
  <dcterms:modified xsi:type="dcterms:W3CDTF">2026-04-24T08:53:00Z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27ecc9f2-4b60-44b4-aa2a-4d3722b0f961</vt:lpwstr>
  </property>
</Properties>
</file>