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F709F" w14:textId="70D902DF" w:rsidR="00C65F4A" w:rsidRDefault="00C65F4A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50501F12" w14:textId="0EDE2DCA" w:rsidR="009C5F55" w:rsidRPr="00582B53" w:rsidRDefault="00A12CAA" w:rsidP="00766AE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82B53">
        <w:rPr>
          <w:rFonts w:ascii="Times New Roman" w:hAnsi="Times New Roman" w:cs="Times New Roman"/>
          <w:b/>
          <w:bCs/>
          <w:sz w:val="24"/>
          <w:szCs w:val="24"/>
        </w:rPr>
        <w:t>Software Development</w:t>
      </w:r>
    </w:p>
    <w:p w14:paraId="7C8F5560" w14:textId="3BC2E67C" w:rsidR="001B380D" w:rsidRPr="00582B53" w:rsidRDefault="001B380D" w:rsidP="00766AE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F10E55C" w14:textId="0BD9706E" w:rsidR="00476A92" w:rsidRPr="00582B53" w:rsidRDefault="00912789" w:rsidP="00766A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82B53">
        <w:rPr>
          <w:rFonts w:ascii="Times New Roman" w:hAnsi="Times New Roman" w:cs="Times New Roman"/>
          <w:sz w:val="24"/>
          <w:szCs w:val="24"/>
        </w:rPr>
        <w:t>Denis Maggipinto</w:t>
      </w:r>
    </w:p>
    <w:p w14:paraId="2FBAF578" w14:textId="51EBACE6" w:rsidR="00912789" w:rsidRPr="00582B53" w:rsidRDefault="00560A82" w:rsidP="00766A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82B53"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5954D4CF" w14:textId="4D92C9F2" w:rsidR="00D54EB6" w:rsidRPr="00582B53" w:rsidRDefault="00D54EB6" w:rsidP="00766A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82B53">
        <w:rPr>
          <w:rFonts w:ascii="Times New Roman" w:hAnsi="Times New Roman" w:cs="Times New Roman"/>
          <w:sz w:val="24"/>
          <w:szCs w:val="24"/>
        </w:rPr>
        <w:t>Software Development</w:t>
      </w:r>
    </w:p>
    <w:p w14:paraId="135A2993" w14:textId="45571669" w:rsidR="00D54EB6" w:rsidRDefault="00495CB2" w:rsidP="00766AE7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 w:rsidRPr="00582B53">
        <w:rPr>
          <w:rFonts w:ascii="Times New Roman" w:hAnsi="Times New Roman" w:cs="Times New Roman"/>
          <w:sz w:val="24"/>
          <w:szCs w:val="24"/>
        </w:rPr>
        <w:t xml:space="preserve">Lecturer </w:t>
      </w:r>
      <w:r w:rsidR="00E54797" w:rsidRPr="00582B53">
        <w:rPr>
          <w:rFonts w:ascii="Times New Roman" w:hAnsi="Times New Roman" w:cs="Times New Roman"/>
          <w:bCs/>
          <w:sz w:val="24"/>
          <w:szCs w:val="24"/>
        </w:rPr>
        <w:t>Muhammad Azeem Abbas</w:t>
      </w:r>
    </w:p>
    <w:p w14:paraId="390398EE" w14:textId="78FAEE8E" w:rsidR="00582B53" w:rsidRPr="00582B53" w:rsidRDefault="003B6FC1" w:rsidP="00766A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06/04/2022</w:t>
      </w:r>
    </w:p>
    <w:p w14:paraId="14B954E6" w14:textId="24FAA6F1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3EE3258C" w14:textId="2B2435F7" w:rsidR="009C5F55" w:rsidRDefault="009C5F55" w:rsidP="00766AE7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</w:p>
    <w:p w14:paraId="273710DC" w14:textId="068E9062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2645A584" w14:textId="58EB8F58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5FE70D5E" w14:textId="3DF8A64A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0710483E" w14:textId="16B02075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7DD9E93D" w14:textId="2BD5C6F7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433ECAAC" w14:textId="5AF1F343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0F0E35D2" w14:textId="2F338305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66362677" w14:textId="466E804B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183C87A7" w14:textId="652CD34E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03B335AD" w14:textId="0D1ED543" w:rsidR="009C5F55" w:rsidRDefault="009C5F55" w:rsidP="00766AE7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56CF889D" w14:textId="77777777" w:rsidR="00766AE7" w:rsidRDefault="00766AE7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4BC0D774" w14:textId="496F885F" w:rsidR="005C37B6" w:rsidRPr="009C5F55" w:rsidRDefault="00C155D9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lastRenderedPageBreak/>
        <w:t>A1.</w:t>
      </w:r>
    </w:p>
    <w:p w14:paraId="2BA51BB1" w14:textId="50AA2B22" w:rsidR="00EE27A3" w:rsidRPr="009C5F55" w:rsidRDefault="003D179B" w:rsidP="00766AE7">
      <w:pPr>
        <w:spacing w:line="480" w:lineRule="auto"/>
        <w:ind w:firstLine="708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 xml:space="preserve">A list is </w:t>
      </w:r>
      <w:r w:rsidR="00275BC1" w:rsidRPr="009C5F55">
        <w:rPr>
          <w:rFonts w:ascii="Times New Roman" w:hAnsi="Times New Roman" w:cs="Times New Roman"/>
        </w:rPr>
        <w:t>a data structure and is mutable</w:t>
      </w:r>
      <w:r w:rsidR="00686E4B" w:rsidRPr="009C5F55">
        <w:rPr>
          <w:rFonts w:ascii="Times New Roman" w:hAnsi="Times New Roman" w:cs="Times New Roman"/>
        </w:rPr>
        <w:t xml:space="preserve">, </w:t>
      </w:r>
      <w:r w:rsidR="00B773E5" w:rsidRPr="009C5F55">
        <w:rPr>
          <w:rFonts w:ascii="Times New Roman" w:hAnsi="Times New Roman" w:cs="Times New Roman"/>
        </w:rPr>
        <w:t>changeable,</w:t>
      </w:r>
      <w:r w:rsidR="004904C5" w:rsidRPr="009C5F55">
        <w:rPr>
          <w:rFonts w:ascii="Times New Roman" w:hAnsi="Times New Roman" w:cs="Times New Roman"/>
        </w:rPr>
        <w:t xml:space="preserve"> ordered sequence of elements. </w:t>
      </w:r>
      <w:r w:rsidR="00664DF8" w:rsidRPr="009C5F55">
        <w:rPr>
          <w:rFonts w:ascii="Times New Roman" w:hAnsi="Times New Roman" w:cs="Times New Roman"/>
        </w:rPr>
        <w:t xml:space="preserve">For every element or value inside a list </w:t>
      </w:r>
      <w:r w:rsidR="00C77AD8" w:rsidRPr="009C5F55">
        <w:rPr>
          <w:rFonts w:ascii="Times New Roman" w:hAnsi="Times New Roman" w:cs="Times New Roman"/>
        </w:rPr>
        <w:t xml:space="preserve">is called an item and are a strings </w:t>
      </w:r>
      <w:r w:rsidR="00A66C69" w:rsidRPr="009C5F55">
        <w:rPr>
          <w:rFonts w:ascii="Times New Roman" w:hAnsi="Times New Roman" w:cs="Times New Roman"/>
        </w:rPr>
        <w:t xml:space="preserve">defined </w:t>
      </w:r>
      <w:r w:rsidR="003733D7" w:rsidRPr="009C5F55">
        <w:rPr>
          <w:rFonts w:ascii="Times New Roman" w:hAnsi="Times New Roman" w:cs="Times New Roman"/>
        </w:rPr>
        <w:t>with characters between quotes</w:t>
      </w:r>
      <w:r w:rsidR="00E140EA" w:rsidRPr="009C5F55">
        <w:rPr>
          <w:rFonts w:ascii="Times New Roman" w:hAnsi="Times New Roman" w:cs="Times New Roman"/>
        </w:rPr>
        <w:t xml:space="preserve">, lists in python are defined </w:t>
      </w:r>
      <w:r w:rsidR="00547A9A" w:rsidRPr="009C5F55">
        <w:rPr>
          <w:rFonts w:ascii="Times New Roman" w:hAnsi="Times New Roman" w:cs="Times New Roman"/>
        </w:rPr>
        <w:t>by having values between square brackets [ ].</w:t>
      </w:r>
      <w:r w:rsidR="007A7DD4" w:rsidRPr="009C5F55">
        <w:rPr>
          <w:rFonts w:ascii="Times New Roman" w:hAnsi="Times New Roman" w:cs="Times New Roman"/>
        </w:rPr>
        <w:t xml:space="preserve"> The difference between lists and dictionaries</w:t>
      </w:r>
      <w:r w:rsidR="00607AB7" w:rsidRPr="009C5F55">
        <w:rPr>
          <w:rFonts w:ascii="Times New Roman" w:hAnsi="Times New Roman" w:cs="Times New Roman"/>
        </w:rPr>
        <w:t xml:space="preserve">; in lists is possible have only values/item stored, in dictionaries </w:t>
      </w:r>
      <w:r w:rsidR="00EE47CF" w:rsidRPr="009C5F55">
        <w:rPr>
          <w:rFonts w:ascii="Times New Roman" w:hAnsi="Times New Roman" w:cs="Times New Roman"/>
        </w:rPr>
        <w:t xml:space="preserve">is implemented </w:t>
      </w:r>
      <w:r w:rsidR="005C37B6" w:rsidRPr="009C5F55">
        <w:rPr>
          <w:rFonts w:ascii="Times New Roman" w:hAnsi="Times New Roman" w:cs="Times New Roman"/>
        </w:rPr>
        <w:t>a</w:t>
      </w:r>
      <w:r w:rsidR="00787CA5" w:rsidRPr="009C5F55">
        <w:rPr>
          <w:rFonts w:ascii="Times New Roman" w:hAnsi="Times New Roman" w:cs="Times New Roman"/>
        </w:rPr>
        <w:t xml:space="preserve"> hash table and is key-value</w:t>
      </w:r>
      <w:r w:rsidR="005C37B6" w:rsidRPr="009C5F55">
        <w:rPr>
          <w:rFonts w:ascii="Times New Roman" w:hAnsi="Times New Roman" w:cs="Times New Roman"/>
        </w:rPr>
        <w:t xml:space="preserve"> structure</w:t>
      </w:r>
      <w:r w:rsidR="007B1A21" w:rsidRPr="009C5F55">
        <w:rPr>
          <w:rFonts w:ascii="Times New Roman" w:hAnsi="Times New Roman" w:cs="Times New Roman"/>
        </w:rPr>
        <w:t xml:space="preserve">, </w:t>
      </w:r>
      <w:r w:rsidR="005B5514" w:rsidRPr="009C5F55">
        <w:rPr>
          <w:rFonts w:ascii="Times New Roman" w:hAnsi="Times New Roman" w:cs="Times New Roman"/>
        </w:rPr>
        <w:t xml:space="preserve">to define the dictionaries in python is used </w:t>
      </w:r>
      <w:r w:rsidR="007F63FB" w:rsidRPr="009C5F55">
        <w:rPr>
          <w:rFonts w:ascii="Times New Roman" w:hAnsi="Times New Roman" w:cs="Times New Roman"/>
        </w:rPr>
        <w:t>curly bracke</w:t>
      </w:r>
      <w:r w:rsidR="008361F7" w:rsidRPr="009C5F55">
        <w:rPr>
          <w:rFonts w:ascii="Times New Roman" w:hAnsi="Times New Roman" w:cs="Times New Roman"/>
        </w:rPr>
        <w:t>t</w:t>
      </w:r>
      <w:r w:rsidR="00584BFC" w:rsidRPr="009C5F55">
        <w:rPr>
          <w:rFonts w:ascii="Times New Roman" w:hAnsi="Times New Roman" w:cs="Times New Roman"/>
        </w:rPr>
        <w:t xml:space="preserve"> {}</w:t>
      </w:r>
      <w:r w:rsidR="008361F7" w:rsidRPr="009C5F55">
        <w:rPr>
          <w:rFonts w:ascii="Times New Roman" w:hAnsi="Times New Roman" w:cs="Times New Roman"/>
        </w:rPr>
        <w:t>.</w:t>
      </w:r>
    </w:p>
    <w:p w14:paraId="659A24A2" w14:textId="6C7E6656" w:rsidR="00063A36" w:rsidRPr="009C5F55" w:rsidRDefault="00DF6BFC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>E</w:t>
      </w:r>
      <w:r w:rsidR="00E028AA" w:rsidRPr="009C5F55">
        <w:rPr>
          <w:rFonts w:ascii="Times New Roman" w:hAnsi="Times New Roman" w:cs="Times New Roman"/>
        </w:rPr>
        <w:t>xample having</w:t>
      </w:r>
      <w:r w:rsidR="00750CBD" w:rsidRPr="009C5F55">
        <w:rPr>
          <w:rFonts w:ascii="Times New Roman" w:hAnsi="Times New Roman" w:cs="Times New Roman"/>
        </w:rPr>
        <w:t xml:space="preserve"> the following list:</w:t>
      </w:r>
    </w:p>
    <w:p w14:paraId="5C9ABA52" w14:textId="3AB2C9CE" w:rsidR="00352ADB" w:rsidRPr="009C5F55" w:rsidRDefault="00CB133C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>o</w:t>
      </w:r>
      <w:r w:rsidR="009947E5" w:rsidRPr="009C5F55">
        <w:rPr>
          <w:rFonts w:ascii="Times New Roman" w:hAnsi="Times New Roman" w:cs="Times New Roman"/>
        </w:rPr>
        <w:t>utfit</w:t>
      </w:r>
      <w:r w:rsidR="00352ADB" w:rsidRPr="009C5F55">
        <w:rPr>
          <w:rFonts w:ascii="Times New Roman" w:hAnsi="Times New Roman" w:cs="Times New Roman"/>
        </w:rPr>
        <w:t xml:space="preserve"> = [ ‘</w:t>
      </w:r>
      <w:r w:rsidR="009947E5" w:rsidRPr="009C5F55">
        <w:rPr>
          <w:rFonts w:ascii="Times New Roman" w:hAnsi="Times New Roman" w:cs="Times New Roman"/>
        </w:rPr>
        <w:t>hat</w:t>
      </w:r>
      <w:r w:rsidR="00352ADB" w:rsidRPr="009C5F55">
        <w:rPr>
          <w:rFonts w:ascii="Times New Roman" w:hAnsi="Times New Roman" w:cs="Times New Roman"/>
        </w:rPr>
        <w:t>’</w:t>
      </w:r>
      <w:r w:rsidRPr="009C5F55">
        <w:rPr>
          <w:rFonts w:ascii="Times New Roman" w:hAnsi="Times New Roman" w:cs="Times New Roman"/>
        </w:rPr>
        <w:t xml:space="preserve"> </w:t>
      </w:r>
      <w:r w:rsidR="00E61DA0" w:rsidRPr="009C5F55">
        <w:rPr>
          <w:rFonts w:ascii="Times New Roman" w:hAnsi="Times New Roman" w:cs="Times New Roman"/>
        </w:rPr>
        <w:t>, ‘</w:t>
      </w:r>
      <w:r w:rsidR="00C8682C" w:rsidRPr="009C5F55">
        <w:rPr>
          <w:rFonts w:ascii="Times New Roman" w:hAnsi="Times New Roman" w:cs="Times New Roman"/>
        </w:rPr>
        <w:t>shirt</w:t>
      </w:r>
      <w:r w:rsidR="00E61DA0" w:rsidRPr="009C5F55">
        <w:rPr>
          <w:rFonts w:ascii="Times New Roman" w:hAnsi="Times New Roman" w:cs="Times New Roman"/>
        </w:rPr>
        <w:t>’ , ‘</w:t>
      </w:r>
      <w:r w:rsidR="001424F1" w:rsidRPr="009C5F55">
        <w:rPr>
          <w:rFonts w:ascii="Times New Roman" w:hAnsi="Times New Roman" w:cs="Times New Roman"/>
        </w:rPr>
        <w:t>coat</w:t>
      </w:r>
      <w:r w:rsidR="00E61DA0" w:rsidRPr="009C5F55">
        <w:rPr>
          <w:rFonts w:ascii="Times New Roman" w:hAnsi="Times New Roman" w:cs="Times New Roman"/>
        </w:rPr>
        <w:t>’ , ‘</w:t>
      </w:r>
      <w:r w:rsidR="001424F1" w:rsidRPr="009C5F55">
        <w:rPr>
          <w:rFonts w:ascii="Times New Roman" w:hAnsi="Times New Roman" w:cs="Times New Roman"/>
        </w:rPr>
        <w:t>jeans</w:t>
      </w:r>
      <w:r w:rsidR="00E61DA0" w:rsidRPr="009C5F55">
        <w:rPr>
          <w:rFonts w:ascii="Times New Roman" w:hAnsi="Times New Roman" w:cs="Times New Roman"/>
        </w:rPr>
        <w:t xml:space="preserve">’ , </w:t>
      </w:r>
      <w:r w:rsidR="00E028AA" w:rsidRPr="009C5F55">
        <w:rPr>
          <w:rFonts w:ascii="Times New Roman" w:hAnsi="Times New Roman" w:cs="Times New Roman"/>
        </w:rPr>
        <w:t>‘</w:t>
      </w:r>
      <w:r w:rsidRPr="009C5F55">
        <w:rPr>
          <w:rFonts w:ascii="Times New Roman" w:hAnsi="Times New Roman" w:cs="Times New Roman"/>
        </w:rPr>
        <w:t>shoes</w:t>
      </w:r>
      <w:r w:rsidR="00E028AA" w:rsidRPr="009C5F55">
        <w:rPr>
          <w:rFonts w:ascii="Times New Roman" w:hAnsi="Times New Roman" w:cs="Times New Roman"/>
        </w:rPr>
        <w:t>’</w:t>
      </w:r>
      <w:r w:rsidR="00D950EB" w:rsidRPr="009C5F55">
        <w:rPr>
          <w:rFonts w:ascii="Times New Roman" w:hAnsi="Times New Roman" w:cs="Times New Roman"/>
        </w:rPr>
        <w:t>]</w:t>
      </w:r>
    </w:p>
    <w:p w14:paraId="327FFDFD" w14:textId="4263E6F3" w:rsidR="002837B2" w:rsidRPr="009C5F55" w:rsidRDefault="002837B2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>index         0    ,       1     ,     2      ,      3     ,       4</w:t>
      </w:r>
    </w:p>
    <w:p w14:paraId="027DC1F9" w14:textId="7F769D89" w:rsidR="003D2022" w:rsidRPr="009C5F55" w:rsidRDefault="003D2022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 xml:space="preserve">Is possible </w:t>
      </w:r>
      <w:r w:rsidR="00867E08" w:rsidRPr="009C5F55">
        <w:rPr>
          <w:rFonts w:ascii="Times New Roman" w:hAnsi="Times New Roman" w:cs="Times New Roman"/>
        </w:rPr>
        <w:t xml:space="preserve">have </w:t>
      </w:r>
      <w:r w:rsidRPr="009C5F55">
        <w:rPr>
          <w:rFonts w:ascii="Times New Roman" w:hAnsi="Times New Roman" w:cs="Times New Roman"/>
        </w:rPr>
        <w:t xml:space="preserve">access </w:t>
      </w:r>
      <w:r w:rsidR="00867E08" w:rsidRPr="009C5F55">
        <w:rPr>
          <w:rFonts w:ascii="Times New Roman" w:hAnsi="Times New Roman" w:cs="Times New Roman"/>
        </w:rPr>
        <w:t xml:space="preserve">to the items/values </w:t>
      </w:r>
      <w:r w:rsidR="00422ED3" w:rsidRPr="009C5F55">
        <w:rPr>
          <w:rFonts w:ascii="Times New Roman" w:hAnsi="Times New Roman" w:cs="Times New Roman"/>
        </w:rPr>
        <w:t>with index</w:t>
      </w:r>
      <w:r w:rsidR="009D27A4" w:rsidRPr="009C5F55">
        <w:rPr>
          <w:rFonts w:ascii="Times New Roman" w:hAnsi="Times New Roman" w:cs="Times New Roman"/>
        </w:rPr>
        <w:t>, (index in lists start always from 0</w:t>
      </w:r>
      <w:r w:rsidR="006B1688" w:rsidRPr="009C5F55">
        <w:rPr>
          <w:rFonts w:ascii="Times New Roman" w:hAnsi="Times New Roman" w:cs="Times New Roman"/>
        </w:rPr>
        <w:t>)</w:t>
      </w:r>
      <w:r w:rsidR="00963AE4" w:rsidRPr="009C5F55">
        <w:rPr>
          <w:rFonts w:ascii="Times New Roman" w:hAnsi="Times New Roman" w:cs="Times New Roman"/>
        </w:rPr>
        <w:t xml:space="preserve">, following the previous example </w:t>
      </w:r>
      <w:r w:rsidR="00EB7D2F" w:rsidRPr="009C5F55">
        <w:rPr>
          <w:rFonts w:ascii="Times New Roman" w:hAnsi="Times New Roman" w:cs="Times New Roman"/>
        </w:rPr>
        <w:t xml:space="preserve">to </w:t>
      </w:r>
      <w:r w:rsidR="00694B82" w:rsidRPr="009C5F55">
        <w:rPr>
          <w:rFonts w:ascii="Times New Roman" w:hAnsi="Times New Roman" w:cs="Times New Roman"/>
        </w:rPr>
        <w:t>display/int</w:t>
      </w:r>
      <w:r w:rsidR="00876DFB" w:rsidRPr="009C5F55">
        <w:rPr>
          <w:rFonts w:ascii="Times New Roman" w:hAnsi="Times New Roman" w:cs="Times New Roman"/>
        </w:rPr>
        <w:t xml:space="preserve">eract with </w:t>
      </w:r>
      <w:r w:rsidR="00EB7D2F" w:rsidRPr="009C5F55">
        <w:rPr>
          <w:rFonts w:ascii="Times New Roman" w:hAnsi="Times New Roman" w:cs="Times New Roman"/>
        </w:rPr>
        <w:t>the item ‘coat’</w:t>
      </w:r>
      <w:r w:rsidR="00F534F1" w:rsidRPr="009C5F55">
        <w:rPr>
          <w:rFonts w:ascii="Times New Roman" w:hAnsi="Times New Roman" w:cs="Times New Roman"/>
        </w:rPr>
        <w:t>, it’</w:t>
      </w:r>
      <w:r w:rsidR="003E0394" w:rsidRPr="009C5F55">
        <w:rPr>
          <w:rFonts w:ascii="Times New Roman" w:hAnsi="Times New Roman" w:cs="Times New Roman"/>
        </w:rPr>
        <w:t>s</w:t>
      </w:r>
      <w:r w:rsidR="00F534F1" w:rsidRPr="009C5F55">
        <w:rPr>
          <w:rFonts w:ascii="Times New Roman" w:hAnsi="Times New Roman" w:cs="Times New Roman"/>
        </w:rPr>
        <w:t xml:space="preserve"> able to be done</w:t>
      </w:r>
      <w:r w:rsidR="003E0394" w:rsidRPr="009C5F55">
        <w:rPr>
          <w:rFonts w:ascii="Times New Roman" w:hAnsi="Times New Roman" w:cs="Times New Roman"/>
        </w:rPr>
        <w:t xml:space="preserve"> </w:t>
      </w:r>
      <w:r w:rsidR="0015031B" w:rsidRPr="009C5F55">
        <w:rPr>
          <w:rFonts w:ascii="Times New Roman" w:hAnsi="Times New Roman" w:cs="Times New Roman"/>
        </w:rPr>
        <w:t xml:space="preserve">writing </w:t>
      </w:r>
      <w:r w:rsidR="0015031B" w:rsidRPr="009C5F55">
        <w:rPr>
          <w:rFonts w:ascii="Times New Roman" w:hAnsi="Times New Roman" w:cs="Times New Roman"/>
          <w:b/>
          <w:bCs/>
        </w:rPr>
        <w:t>outfit[2]</w:t>
      </w:r>
      <w:r w:rsidR="00F534F1" w:rsidRPr="009C5F55">
        <w:rPr>
          <w:rFonts w:ascii="Times New Roman" w:hAnsi="Times New Roman" w:cs="Times New Roman"/>
        </w:rPr>
        <w:t xml:space="preserve"> </w:t>
      </w:r>
      <w:r w:rsidR="0015031B" w:rsidRPr="009C5F55">
        <w:rPr>
          <w:rFonts w:ascii="Times New Roman" w:hAnsi="Times New Roman" w:cs="Times New Roman"/>
        </w:rPr>
        <w:t>.</w:t>
      </w:r>
    </w:p>
    <w:p w14:paraId="04869E3D" w14:textId="791E5649" w:rsidR="00553957" w:rsidRPr="009C5F55" w:rsidRDefault="000E7F58" w:rsidP="00766AE7">
      <w:pPr>
        <w:spacing w:line="480" w:lineRule="auto"/>
        <w:ind w:firstLine="708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 xml:space="preserve">In python </w:t>
      </w:r>
      <w:r w:rsidR="00557723" w:rsidRPr="009C5F55">
        <w:rPr>
          <w:rFonts w:ascii="Times New Roman" w:hAnsi="Times New Roman" w:cs="Times New Roman"/>
        </w:rPr>
        <w:t xml:space="preserve">are </w:t>
      </w:r>
      <w:r w:rsidR="00077E98" w:rsidRPr="009C5F55">
        <w:rPr>
          <w:rFonts w:ascii="Times New Roman" w:hAnsi="Times New Roman" w:cs="Times New Roman"/>
        </w:rPr>
        <w:t>functions</w:t>
      </w:r>
      <w:r w:rsidR="00557723" w:rsidRPr="009C5F55">
        <w:rPr>
          <w:rFonts w:ascii="Times New Roman" w:hAnsi="Times New Roman" w:cs="Times New Roman"/>
        </w:rPr>
        <w:t xml:space="preserve"> built-in to modify</w:t>
      </w:r>
      <w:r w:rsidR="00C471FF" w:rsidRPr="009C5F55">
        <w:rPr>
          <w:rFonts w:ascii="Times New Roman" w:hAnsi="Times New Roman" w:cs="Times New Roman"/>
        </w:rPr>
        <w:t>/</w:t>
      </w:r>
      <w:r w:rsidR="00FD31F6" w:rsidRPr="009C5F55">
        <w:rPr>
          <w:rFonts w:ascii="Times New Roman" w:hAnsi="Times New Roman" w:cs="Times New Roman"/>
        </w:rPr>
        <w:t xml:space="preserve">interact with </w:t>
      </w:r>
      <w:r w:rsidR="00EB06E8" w:rsidRPr="009C5F55">
        <w:rPr>
          <w:rFonts w:ascii="Times New Roman" w:hAnsi="Times New Roman" w:cs="Times New Roman"/>
        </w:rPr>
        <w:t xml:space="preserve">lists </w:t>
      </w:r>
      <w:r w:rsidR="00B51640" w:rsidRPr="009C5F55">
        <w:rPr>
          <w:rFonts w:ascii="Times New Roman" w:hAnsi="Times New Roman" w:cs="Times New Roman"/>
        </w:rPr>
        <w:t xml:space="preserve">like </w:t>
      </w:r>
      <w:r w:rsidR="00E22BA1" w:rsidRPr="009C5F55">
        <w:rPr>
          <w:rFonts w:ascii="Times New Roman" w:hAnsi="Times New Roman" w:cs="Times New Roman"/>
          <w:b/>
          <w:bCs/>
        </w:rPr>
        <w:t>del</w:t>
      </w:r>
      <w:r w:rsidR="00B51640" w:rsidRPr="009C5F55">
        <w:rPr>
          <w:rFonts w:ascii="Times New Roman" w:hAnsi="Times New Roman" w:cs="Times New Roman"/>
          <w:b/>
          <w:bCs/>
        </w:rPr>
        <w:t xml:space="preserve">() </w:t>
      </w:r>
      <w:r w:rsidR="00075F25" w:rsidRPr="009C5F55">
        <w:rPr>
          <w:rFonts w:ascii="Times New Roman" w:hAnsi="Times New Roman" w:cs="Times New Roman"/>
        </w:rPr>
        <w:t xml:space="preserve">or </w:t>
      </w:r>
      <w:proofErr w:type="spellStart"/>
      <w:r w:rsidR="00E1325B" w:rsidRPr="009C5F55">
        <w:rPr>
          <w:rFonts w:ascii="Times New Roman" w:hAnsi="Times New Roman" w:cs="Times New Roman"/>
          <w:b/>
          <w:bCs/>
        </w:rPr>
        <w:t>len</w:t>
      </w:r>
      <w:proofErr w:type="spellEnd"/>
      <w:r w:rsidR="00075F25" w:rsidRPr="009C5F55">
        <w:rPr>
          <w:rFonts w:ascii="Times New Roman" w:hAnsi="Times New Roman" w:cs="Times New Roman"/>
          <w:b/>
          <w:bCs/>
        </w:rPr>
        <w:t>()</w:t>
      </w:r>
      <w:r w:rsidR="008A5BA0" w:rsidRPr="009C5F55">
        <w:rPr>
          <w:rFonts w:ascii="Times New Roman" w:hAnsi="Times New Roman" w:cs="Times New Roman"/>
        </w:rPr>
        <w:t xml:space="preserve">, </w:t>
      </w:r>
      <w:r w:rsidR="00875175" w:rsidRPr="009C5F55">
        <w:rPr>
          <w:rFonts w:ascii="Times New Roman" w:hAnsi="Times New Roman" w:cs="Times New Roman"/>
        </w:rPr>
        <w:t xml:space="preserve">with </w:t>
      </w:r>
      <w:r w:rsidR="008A5BA0" w:rsidRPr="009C5F55">
        <w:rPr>
          <w:rFonts w:ascii="Times New Roman" w:hAnsi="Times New Roman" w:cs="Times New Roman"/>
        </w:rPr>
        <w:t xml:space="preserve">the function </w:t>
      </w:r>
      <w:r w:rsidR="00E22BA1" w:rsidRPr="009C5F55">
        <w:rPr>
          <w:rFonts w:ascii="Times New Roman" w:hAnsi="Times New Roman" w:cs="Times New Roman"/>
        </w:rPr>
        <w:t>del</w:t>
      </w:r>
      <w:r w:rsidR="008A5BA0" w:rsidRPr="009C5F55">
        <w:rPr>
          <w:rFonts w:ascii="Times New Roman" w:hAnsi="Times New Roman" w:cs="Times New Roman"/>
        </w:rPr>
        <w:t xml:space="preserve">() </w:t>
      </w:r>
      <w:r w:rsidR="00875175" w:rsidRPr="009C5F55">
        <w:rPr>
          <w:rFonts w:ascii="Times New Roman" w:hAnsi="Times New Roman" w:cs="Times New Roman"/>
        </w:rPr>
        <w:t xml:space="preserve">is possible remove a item or multiple items </w:t>
      </w:r>
      <w:r w:rsidR="004924EB" w:rsidRPr="009C5F55">
        <w:rPr>
          <w:rFonts w:ascii="Times New Roman" w:hAnsi="Times New Roman" w:cs="Times New Roman"/>
        </w:rPr>
        <w:t>from a</w:t>
      </w:r>
      <w:r w:rsidR="00C22DC4" w:rsidRPr="009C5F55">
        <w:rPr>
          <w:rFonts w:ascii="Times New Roman" w:hAnsi="Times New Roman" w:cs="Times New Roman"/>
        </w:rPr>
        <w:t xml:space="preserve"> defined</w:t>
      </w:r>
      <w:r w:rsidR="004924EB" w:rsidRPr="009C5F55">
        <w:rPr>
          <w:rFonts w:ascii="Times New Roman" w:hAnsi="Times New Roman" w:cs="Times New Roman"/>
        </w:rPr>
        <w:t xml:space="preserve"> list</w:t>
      </w:r>
      <w:r w:rsidR="00C22DC4" w:rsidRPr="009C5F55">
        <w:rPr>
          <w:rFonts w:ascii="Times New Roman" w:hAnsi="Times New Roman" w:cs="Times New Roman"/>
        </w:rPr>
        <w:t xml:space="preserve"> like</w:t>
      </w:r>
      <w:r w:rsidR="00DA4196" w:rsidRPr="009C5F55">
        <w:rPr>
          <w:rFonts w:ascii="Times New Roman" w:hAnsi="Times New Roman" w:cs="Times New Roman"/>
        </w:rPr>
        <w:t xml:space="preserve"> using the previous list</w:t>
      </w:r>
      <w:r w:rsidR="00C22DC4" w:rsidRPr="009C5F55">
        <w:rPr>
          <w:rFonts w:ascii="Times New Roman" w:hAnsi="Times New Roman" w:cs="Times New Roman"/>
        </w:rPr>
        <w:t xml:space="preserve">: </w:t>
      </w:r>
      <w:r w:rsidR="00C22DC4" w:rsidRPr="009C5F55">
        <w:rPr>
          <w:rFonts w:ascii="Times New Roman" w:hAnsi="Times New Roman" w:cs="Times New Roman"/>
          <w:b/>
          <w:bCs/>
        </w:rPr>
        <w:t>del(outfit</w:t>
      </w:r>
      <w:r w:rsidR="005D670A" w:rsidRPr="009C5F55">
        <w:rPr>
          <w:rFonts w:ascii="Times New Roman" w:hAnsi="Times New Roman" w:cs="Times New Roman"/>
          <w:b/>
          <w:bCs/>
        </w:rPr>
        <w:t>[2])</w:t>
      </w:r>
      <w:r w:rsidR="004924EB" w:rsidRPr="009C5F55">
        <w:rPr>
          <w:rFonts w:ascii="Times New Roman" w:hAnsi="Times New Roman" w:cs="Times New Roman"/>
        </w:rPr>
        <w:t xml:space="preserve"> </w:t>
      </w:r>
      <w:r w:rsidR="005D670A" w:rsidRPr="009C5F55">
        <w:rPr>
          <w:rFonts w:ascii="Times New Roman" w:hAnsi="Times New Roman" w:cs="Times New Roman"/>
        </w:rPr>
        <w:t>and after ex</w:t>
      </w:r>
      <w:r w:rsidR="000C47CB" w:rsidRPr="009C5F55">
        <w:rPr>
          <w:rFonts w:ascii="Times New Roman" w:hAnsi="Times New Roman" w:cs="Times New Roman"/>
        </w:rPr>
        <w:t xml:space="preserve">ecuting </w:t>
      </w:r>
      <w:r w:rsidR="00D47097" w:rsidRPr="009C5F55">
        <w:rPr>
          <w:rFonts w:ascii="Times New Roman" w:hAnsi="Times New Roman" w:cs="Times New Roman"/>
        </w:rPr>
        <w:t>the item ‘coat’</w:t>
      </w:r>
      <w:r w:rsidR="007252A0" w:rsidRPr="009C5F55">
        <w:rPr>
          <w:rFonts w:ascii="Times New Roman" w:hAnsi="Times New Roman" w:cs="Times New Roman"/>
        </w:rPr>
        <w:t xml:space="preserve"> from the outfit list will be removed</w:t>
      </w:r>
      <w:r w:rsidR="009A4505" w:rsidRPr="009C5F55">
        <w:rPr>
          <w:rFonts w:ascii="Times New Roman" w:hAnsi="Times New Roman" w:cs="Times New Roman"/>
        </w:rPr>
        <w:t xml:space="preserve">. Another useful function is </w:t>
      </w:r>
      <w:proofErr w:type="spellStart"/>
      <w:r w:rsidR="00E1325B" w:rsidRPr="009C5F55">
        <w:rPr>
          <w:rFonts w:ascii="Times New Roman" w:hAnsi="Times New Roman" w:cs="Times New Roman"/>
        </w:rPr>
        <w:t>len</w:t>
      </w:r>
      <w:proofErr w:type="spellEnd"/>
      <w:r w:rsidR="00E1325B" w:rsidRPr="009C5F55">
        <w:rPr>
          <w:rFonts w:ascii="Times New Roman" w:hAnsi="Times New Roman" w:cs="Times New Roman"/>
        </w:rPr>
        <w:t>()</w:t>
      </w:r>
      <w:r w:rsidR="00390B36" w:rsidRPr="009C5F55">
        <w:rPr>
          <w:rFonts w:ascii="Times New Roman" w:hAnsi="Times New Roman" w:cs="Times New Roman"/>
        </w:rPr>
        <w:t xml:space="preserve"> that consent to count </w:t>
      </w:r>
      <w:r w:rsidR="00EC0256" w:rsidRPr="009C5F55">
        <w:rPr>
          <w:rFonts w:ascii="Times New Roman" w:hAnsi="Times New Roman" w:cs="Times New Roman"/>
        </w:rPr>
        <w:t xml:space="preserve">how many items are included </w:t>
      </w:r>
      <w:r w:rsidR="00312995" w:rsidRPr="009C5F55">
        <w:rPr>
          <w:rFonts w:ascii="Times New Roman" w:hAnsi="Times New Roman" w:cs="Times New Roman"/>
        </w:rPr>
        <w:t xml:space="preserve">in the list like </w:t>
      </w:r>
      <w:proofErr w:type="spellStart"/>
      <w:r w:rsidR="00312995" w:rsidRPr="009C5F55">
        <w:rPr>
          <w:rFonts w:ascii="Times New Roman" w:hAnsi="Times New Roman" w:cs="Times New Roman"/>
          <w:b/>
          <w:bCs/>
        </w:rPr>
        <w:t>len</w:t>
      </w:r>
      <w:proofErr w:type="spellEnd"/>
      <w:r w:rsidR="00312995" w:rsidRPr="009C5F55">
        <w:rPr>
          <w:rFonts w:ascii="Times New Roman" w:hAnsi="Times New Roman" w:cs="Times New Roman"/>
          <w:b/>
          <w:bCs/>
        </w:rPr>
        <w:t>(outfit)</w:t>
      </w:r>
      <w:r w:rsidR="00C8682C" w:rsidRPr="009C5F55">
        <w:rPr>
          <w:rFonts w:ascii="Times New Roman" w:hAnsi="Times New Roman" w:cs="Times New Roman"/>
        </w:rPr>
        <w:t xml:space="preserve"> which will return</w:t>
      </w:r>
      <w:r w:rsidR="00AB3A2D" w:rsidRPr="009C5F55">
        <w:rPr>
          <w:rFonts w:ascii="Times New Roman" w:hAnsi="Times New Roman" w:cs="Times New Roman"/>
        </w:rPr>
        <w:t xml:space="preserve"> </w:t>
      </w:r>
      <w:r w:rsidR="009669CD" w:rsidRPr="009C5F55">
        <w:rPr>
          <w:rFonts w:ascii="Times New Roman" w:hAnsi="Times New Roman" w:cs="Times New Roman"/>
        </w:rPr>
        <w:t>‘</w:t>
      </w:r>
      <w:r w:rsidR="00DF6BFC" w:rsidRPr="009C5F55">
        <w:rPr>
          <w:rFonts w:ascii="Times New Roman" w:hAnsi="Times New Roman" w:cs="Times New Roman"/>
        </w:rPr>
        <w:t>5</w:t>
      </w:r>
      <w:r w:rsidR="009669CD" w:rsidRPr="009C5F55">
        <w:rPr>
          <w:rFonts w:ascii="Times New Roman" w:hAnsi="Times New Roman" w:cs="Times New Roman"/>
        </w:rPr>
        <w:t>’</w:t>
      </w:r>
      <w:r w:rsidR="008361F7" w:rsidRPr="009C5F55">
        <w:rPr>
          <w:rFonts w:ascii="Times New Roman" w:hAnsi="Times New Roman" w:cs="Times New Roman"/>
        </w:rPr>
        <w:t xml:space="preserve"> because this function </w:t>
      </w:r>
      <w:r w:rsidR="0042543A" w:rsidRPr="009C5F55">
        <w:rPr>
          <w:rFonts w:ascii="Times New Roman" w:hAnsi="Times New Roman" w:cs="Times New Roman"/>
        </w:rPr>
        <w:t>start to count the elements from 1 and not like index from 0</w:t>
      </w:r>
      <w:r w:rsidR="00DF6BFC" w:rsidRPr="009C5F55">
        <w:rPr>
          <w:rFonts w:ascii="Times New Roman" w:hAnsi="Times New Roman" w:cs="Times New Roman"/>
        </w:rPr>
        <w:t>.</w:t>
      </w:r>
    </w:p>
    <w:p w14:paraId="1BE12C2D" w14:textId="2EEE06FA" w:rsidR="0042543A" w:rsidRPr="009C5F55" w:rsidRDefault="0042543A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16B705B7" w14:textId="5071482A" w:rsidR="00B12A87" w:rsidRPr="009C5F55" w:rsidRDefault="00B12A87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 xml:space="preserve">A2. </w:t>
      </w:r>
    </w:p>
    <w:p w14:paraId="0D5106A6" w14:textId="3F969AA5" w:rsidR="00750CBD" w:rsidRPr="009C5F55" w:rsidRDefault="00575036" w:rsidP="00766AE7">
      <w:pPr>
        <w:spacing w:line="480" w:lineRule="auto"/>
        <w:ind w:firstLine="708"/>
        <w:jc w:val="both"/>
        <w:rPr>
          <w:rFonts w:ascii="Times New Roman" w:hAnsi="Times New Roman" w:cs="Times New Roman"/>
          <w:b/>
          <w:bCs/>
        </w:rPr>
      </w:pPr>
      <w:r w:rsidRPr="009C5F55">
        <w:rPr>
          <w:rFonts w:ascii="Times New Roman" w:hAnsi="Times New Roman" w:cs="Times New Roman"/>
        </w:rPr>
        <w:t xml:space="preserve">Python </w:t>
      </w:r>
      <w:r w:rsidR="005A4CEF" w:rsidRPr="009C5F55">
        <w:rPr>
          <w:rFonts w:ascii="Times New Roman" w:hAnsi="Times New Roman" w:cs="Times New Roman"/>
        </w:rPr>
        <w:t xml:space="preserve">have many function built-in </w:t>
      </w:r>
      <w:r w:rsidR="007E5EAA" w:rsidRPr="009C5F55">
        <w:rPr>
          <w:rFonts w:ascii="Times New Roman" w:hAnsi="Times New Roman" w:cs="Times New Roman"/>
        </w:rPr>
        <w:t xml:space="preserve">to perform a </w:t>
      </w:r>
      <w:r w:rsidR="00416BA0" w:rsidRPr="009C5F55">
        <w:rPr>
          <w:rFonts w:ascii="Times New Roman" w:hAnsi="Times New Roman" w:cs="Times New Roman"/>
        </w:rPr>
        <w:t>predefined</w:t>
      </w:r>
      <w:r w:rsidR="007E5EAA" w:rsidRPr="009C5F55">
        <w:rPr>
          <w:rFonts w:ascii="Times New Roman" w:hAnsi="Times New Roman" w:cs="Times New Roman"/>
        </w:rPr>
        <w:t xml:space="preserve"> tasks </w:t>
      </w:r>
      <w:r w:rsidR="00C25E93" w:rsidRPr="009C5F55">
        <w:rPr>
          <w:rFonts w:ascii="Times New Roman" w:hAnsi="Times New Roman" w:cs="Times New Roman"/>
        </w:rPr>
        <w:t>but in some case is required to implement other</w:t>
      </w:r>
      <w:r w:rsidR="004C4815" w:rsidRPr="009C5F55">
        <w:rPr>
          <w:rFonts w:ascii="Times New Roman" w:hAnsi="Times New Roman" w:cs="Times New Roman"/>
        </w:rPr>
        <w:t>s</w:t>
      </w:r>
      <w:r w:rsidR="00C25E93" w:rsidRPr="009C5F55">
        <w:rPr>
          <w:rFonts w:ascii="Times New Roman" w:hAnsi="Times New Roman" w:cs="Times New Roman"/>
        </w:rPr>
        <w:t xml:space="preserve"> </w:t>
      </w:r>
      <w:r w:rsidR="00135274" w:rsidRPr="009C5F55">
        <w:rPr>
          <w:rFonts w:ascii="Times New Roman" w:hAnsi="Times New Roman" w:cs="Times New Roman"/>
        </w:rPr>
        <w:t>function</w:t>
      </w:r>
      <w:r w:rsidR="004C4815" w:rsidRPr="009C5F55">
        <w:rPr>
          <w:rFonts w:ascii="Times New Roman" w:hAnsi="Times New Roman" w:cs="Times New Roman"/>
        </w:rPr>
        <w:t>s</w:t>
      </w:r>
      <w:r w:rsidR="00135274" w:rsidRPr="009C5F55">
        <w:rPr>
          <w:rFonts w:ascii="Times New Roman" w:hAnsi="Times New Roman" w:cs="Times New Roman"/>
        </w:rPr>
        <w:t xml:space="preserve"> than be </w:t>
      </w:r>
      <w:r w:rsidR="00D80E59" w:rsidRPr="009C5F55">
        <w:rPr>
          <w:rFonts w:ascii="Times New Roman" w:hAnsi="Times New Roman" w:cs="Times New Roman"/>
        </w:rPr>
        <w:t>built</w:t>
      </w:r>
      <w:r w:rsidR="004C4815" w:rsidRPr="009C5F55">
        <w:rPr>
          <w:rFonts w:ascii="Times New Roman" w:hAnsi="Times New Roman" w:cs="Times New Roman"/>
        </w:rPr>
        <w:t xml:space="preserve"> from the user</w:t>
      </w:r>
      <w:r w:rsidR="00703D01" w:rsidRPr="009C5F55">
        <w:rPr>
          <w:rFonts w:ascii="Times New Roman" w:hAnsi="Times New Roman" w:cs="Times New Roman"/>
        </w:rPr>
        <w:t xml:space="preserve"> called User-defined functions, </w:t>
      </w:r>
      <w:r w:rsidR="002A0D78" w:rsidRPr="009C5F55">
        <w:rPr>
          <w:rFonts w:ascii="Times New Roman" w:hAnsi="Times New Roman" w:cs="Times New Roman"/>
        </w:rPr>
        <w:t xml:space="preserve">these kind of functions help to </w:t>
      </w:r>
      <w:r w:rsidR="00374A63" w:rsidRPr="009C5F55">
        <w:rPr>
          <w:rFonts w:ascii="Times New Roman" w:hAnsi="Times New Roman" w:cs="Times New Roman"/>
        </w:rPr>
        <w:t xml:space="preserve">fragment </w:t>
      </w:r>
      <w:r w:rsidR="00C9070F" w:rsidRPr="009C5F55">
        <w:rPr>
          <w:rFonts w:ascii="Times New Roman" w:hAnsi="Times New Roman" w:cs="Times New Roman"/>
        </w:rPr>
        <w:t xml:space="preserve">a large program </w:t>
      </w:r>
      <w:r w:rsidR="00C96DD8" w:rsidRPr="009C5F55">
        <w:rPr>
          <w:rFonts w:ascii="Times New Roman" w:hAnsi="Times New Roman" w:cs="Times New Roman"/>
        </w:rPr>
        <w:t xml:space="preserve">in a more short code which makes the program more easy to understand </w:t>
      </w:r>
      <w:r w:rsidR="00AD24D9" w:rsidRPr="009C5F55">
        <w:rPr>
          <w:rFonts w:ascii="Times New Roman" w:hAnsi="Times New Roman" w:cs="Times New Roman"/>
        </w:rPr>
        <w:t xml:space="preserve">and </w:t>
      </w:r>
      <w:r w:rsidR="00872724" w:rsidRPr="009C5F55">
        <w:rPr>
          <w:rFonts w:ascii="Times New Roman" w:hAnsi="Times New Roman" w:cs="Times New Roman"/>
        </w:rPr>
        <w:t xml:space="preserve">permit a more </w:t>
      </w:r>
      <w:r w:rsidR="004F0A59" w:rsidRPr="009C5F55">
        <w:rPr>
          <w:rFonts w:ascii="Times New Roman" w:hAnsi="Times New Roman" w:cs="Times New Roman"/>
        </w:rPr>
        <w:t xml:space="preserve">efficient </w:t>
      </w:r>
      <w:r w:rsidR="00AD24D9" w:rsidRPr="009C5F55">
        <w:rPr>
          <w:rFonts w:ascii="Times New Roman" w:hAnsi="Times New Roman" w:cs="Times New Roman"/>
        </w:rPr>
        <w:t>debug</w:t>
      </w:r>
      <w:r w:rsidR="004F0A59" w:rsidRPr="009C5F55">
        <w:rPr>
          <w:rFonts w:ascii="Times New Roman" w:hAnsi="Times New Roman" w:cs="Times New Roman"/>
        </w:rPr>
        <w:t>ging</w:t>
      </w:r>
      <w:r w:rsidR="00AD24D9" w:rsidRPr="009C5F55">
        <w:rPr>
          <w:rFonts w:ascii="Times New Roman" w:hAnsi="Times New Roman" w:cs="Times New Roman"/>
        </w:rPr>
        <w:t>.</w:t>
      </w:r>
      <w:r w:rsidR="00D74B86" w:rsidRPr="009C5F55">
        <w:rPr>
          <w:rFonts w:ascii="Times New Roman" w:hAnsi="Times New Roman" w:cs="Times New Roman"/>
        </w:rPr>
        <w:t xml:space="preserve"> The </w:t>
      </w:r>
      <w:r w:rsidR="00D80E59" w:rsidRPr="009C5F55">
        <w:rPr>
          <w:rFonts w:ascii="Times New Roman" w:hAnsi="Times New Roman" w:cs="Times New Roman"/>
        </w:rPr>
        <w:t>other</w:t>
      </w:r>
      <w:r w:rsidR="00D74B86" w:rsidRPr="009C5F55">
        <w:rPr>
          <w:rFonts w:ascii="Times New Roman" w:hAnsi="Times New Roman" w:cs="Times New Roman"/>
        </w:rPr>
        <w:t xml:space="preserve"> advantages to use user-defined functions is in case</w:t>
      </w:r>
      <w:r w:rsidR="007608BF" w:rsidRPr="009C5F55">
        <w:rPr>
          <w:rFonts w:ascii="Times New Roman" w:hAnsi="Times New Roman" w:cs="Times New Roman"/>
        </w:rPr>
        <w:t xml:space="preserve"> of</w:t>
      </w:r>
      <w:r w:rsidR="00D74B86" w:rsidRPr="009C5F55">
        <w:rPr>
          <w:rFonts w:ascii="Times New Roman" w:hAnsi="Times New Roman" w:cs="Times New Roman"/>
        </w:rPr>
        <w:t xml:space="preserve"> </w:t>
      </w:r>
      <w:r w:rsidR="00466BBF" w:rsidRPr="009C5F55">
        <w:rPr>
          <w:rFonts w:ascii="Times New Roman" w:hAnsi="Times New Roman" w:cs="Times New Roman"/>
        </w:rPr>
        <w:t>lines of code</w:t>
      </w:r>
      <w:r w:rsidR="005E0090" w:rsidRPr="009C5F55">
        <w:rPr>
          <w:rFonts w:ascii="Times New Roman" w:hAnsi="Times New Roman" w:cs="Times New Roman"/>
        </w:rPr>
        <w:t xml:space="preserve"> it’s present</w:t>
      </w:r>
      <w:r w:rsidR="00466BBF" w:rsidRPr="009C5F55">
        <w:rPr>
          <w:rFonts w:ascii="Times New Roman" w:hAnsi="Times New Roman" w:cs="Times New Roman"/>
        </w:rPr>
        <w:t xml:space="preserve"> repeated code</w:t>
      </w:r>
      <w:r w:rsidR="00B814CA" w:rsidRPr="009C5F55">
        <w:rPr>
          <w:rFonts w:ascii="Times New Roman" w:hAnsi="Times New Roman" w:cs="Times New Roman"/>
        </w:rPr>
        <w:t xml:space="preserve">, it’s possible </w:t>
      </w:r>
      <w:r w:rsidR="002108C2" w:rsidRPr="009C5F55">
        <w:rPr>
          <w:rFonts w:ascii="Times New Roman" w:hAnsi="Times New Roman" w:cs="Times New Roman"/>
        </w:rPr>
        <w:t xml:space="preserve">use the function to include those </w:t>
      </w:r>
      <w:r w:rsidR="00C3492A" w:rsidRPr="009C5F55">
        <w:rPr>
          <w:rFonts w:ascii="Times New Roman" w:hAnsi="Times New Roman" w:cs="Times New Roman"/>
        </w:rPr>
        <w:t>codes and run when is needed by using that function</w:t>
      </w:r>
      <w:r w:rsidR="00B2309B" w:rsidRPr="009C5F55">
        <w:rPr>
          <w:rFonts w:ascii="Times New Roman" w:hAnsi="Times New Roman" w:cs="Times New Roman"/>
        </w:rPr>
        <w:t xml:space="preserve">.  In python to define a </w:t>
      </w:r>
      <w:r w:rsidR="009C4E7E" w:rsidRPr="009C5F55">
        <w:rPr>
          <w:rFonts w:ascii="Times New Roman" w:hAnsi="Times New Roman" w:cs="Times New Roman"/>
        </w:rPr>
        <w:t>function is used the ‘def’ keyword</w:t>
      </w:r>
      <w:r w:rsidR="004A642F" w:rsidRPr="009C5F55">
        <w:rPr>
          <w:rFonts w:ascii="Times New Roman" w:hAnsi="Times New Roman" w:cs="Times New Roman"/>
        </w:rPr>
        <w:t>, followed by the name of the function (identifier)</w:t>
      </w:r>
      <w:r w:rsidR="00F93978" w:rsidRPr="009C5F55">
        <w:rPr>
          <w:rFonts w:ascii="Times New Roman" w:hAnsi="Times New Roman" w:cs="Times New Roman"/>
        </w:rPr>
        <w:t>, in case of more co</w:t>
      </w:r>
      <w:r w:rsidR="00524721" w:rsidRPr="009C5F55">
        <w:rPr>
          <w:rFonts w:ascii="Times New Roman" w:hAnsi="Times New Roman" w:cs="Times New Roman"/>
        </w:rPr>
        <w:t>mplex functions is possible add various parameter in</w:t>
      </w:r>
      <w:r w:rsidR="00E23D15" w:rsidRPr="009C5F55">
        <w:rPr>
          <w:rFonts w:ascii="Times New Roman" w:hAnsi="Times New Roman" w:cs="Times New Roman"/>
        </w:rPr>
        <w:t xml:space="preserve">side brackets after </w:t>
      </w:r>
      <w:r w:rsidR="00E23D15" w:rsidRPr="009C5F55">
        <w:rPr>
          <w:rFonts w:ascii="Times New Roman" w:hAnsi="Times New Roman" w:cs="Times New Roman"/>
        </w:rPr>
        <w:lastRenderedPageBreak/>
        <w:t>the identifier</w:t>
      </w:r>
      <w:r w:rsidR="006243F9" w:rsidRPr="009C5F55">
        <w:rPr>
          <w:rFonts w:ascii="Times New Roman" w:hAnsi="Times New Roman" w:cs="Times New Roman"/>
        </w:rPr>
        <w:t xml:space="preserve">, after the identifier </w:t>
      </w:r>
      <w:r w:rsidR="00FC33FE" w:rsidRPr="009C5F55">
        <w:rPr>
          <w:rFonts w:ascii="Times New Roman" w:hAnsi="Times New Roman" w:cs="Times New Roman"/>
        </w:rPr>
        <w:t>follow the symbol ‘</w:t>
      </w:r>
      <w:r w:rsidR="00FC33FE" w:rsidRPr="009C5F55">
        <w:rPr>
          <w:rFonts w:ascii="Times New Roman" w:hAnsi="Times New Roman" w:cs="Times New Roman"/>
          <w:b/>
          <w:bCs/>
        </w:rPr>
        <w:t>:</w:t>
      </w:r>
      <w:r w:rsidR="00FC33FE" w:rsidRPr="009C5F55">
        <w:rPr>
          <w:rFonts w:ascii="Times New Roman" w:hAnsi="Times New Roman" w:cs="Times New Roman"/>
        </w:rPr>
        <w:t xml:space="preserve">’ </w:t>
      </w:r>
      <w:r w:rsidR="00965EDE" w:rsidRPr="009C5F55">
        <w:rPr>
          <w:rFonts w:ascii="Times New Roman" w:hAnsi="Times New Roman" w:cs="Times New Roman"/>
        </w:rPr>
        <w:t xml:space="preserve">and in the new line an indented block </w:t>
      </w:r>
      <w:r w:rsidR="00142212" w:rsidRPr="009C5F55">
        <w:rPr>
          <w:rFonts w:ascii="Times New Roman" w:hAnsi="Times New Roman" w:cs="Times New Roman"/>
        </w:rPr>
        <w:t xml:space="preserve">where </w:t>
      </w:r>
      <w:r w:rsidR="009D5765" w:rsidRPr="009C5F55">
        <w:rPr>
          <w:rFonts w:ascii="Times New Roman" w:hAnsi="Times New Roman" w:cs="Times New Roman"/>
        </w:rPr>
        <w:t xml:space="preserve">is described the statements and operations will do </w:t>
      </w:r>
      <w:r w:rsidR="00D80E59" w:rsidRPr="009C5F55">
        <w:rPr>
          <w:rFonts w:ascii="Times New Roman" w:hAnsi="Times New Roman" w:cs="Times New Roman"/>
        </w:rPr>
        <w:t xml:space="preserve">with </w:t>
      </w:r>
      <w:r w:rsidR="009D5765" w:rsidRPr="009C5F55">
        <w:rPr>
          <w:rFonts w:ascii="Times New Roman" w:hAnsi="Times New Roman" w:cs="Times New Roman"/>
        </w:rPr>
        <w:t>that function</w:t>
      </w:r>
      <w:r w:rsidR="00506026" w:rsidRPr="009C5F55">
        <w:rPr>
          <w:rFonts w:ascii="Times New Roman" w:hAnsi="Times New Roman" w:cs="Times New Roman"/>
        </w:rPr>
        <w:t>.</w:t>
      </w:r>
      <w:r w:rsidR="00FC33FE" w:rsidRPr="009C5F55">
        <w:rPr>
          <w:rFonts w:ascii="Times New Roman" w:hAnsi="Times New Roman" w:cs="Times New Roman"/>
          <w:b/>
          <w:bCs/>
        </w:rPr>
        <w:t xml:space="preserve"> </w:t>
      </w:r>
    </w:p>
    <w:p w14:paraId="7C137AF3" w14:textId="2260DA1A" w:rsidR="00A34232" w:rsidRPr="009C5F55" w:rsidRDefault="00A34232" w:rsidP="00766AE7">
      <w:pPr>
        <w:spacing w:line="480" w:lineRule="auto"/>
        <w:jc w:val="both"/>
        <w:rPr>
          <w:rFonts w:ascii="Times New Roman" w:hAnsi="Times New Roman" w:cs="Times New Roman"/>
          <w:i/>
          <w:iCs/>
          <w:u w:val="single"/>
        </w:rPr>
      </w:pPr>
      <w:r w:rsidRPr="009C5F55">
        <w:rPr>
          <w:rFonts w:ascii="Times New Roman" w:hAnsi="Times New Roman" w:cs="Times New Roman"/>
          <w:i/>
          <w:iCs/>
          <w:u w:val="single"/>
        </w:rPr>
        <w:t>E</w:t>
      </w:r>
      <w:r w:rsidR="00F34416" w:rsidRPr="009C5F55">
        <w:rPr>
          <w:rFonts w:ascii="Times New Roman" w:hAnsi="Times New Roman" w:cs="Times New Roman"/>
          <w:i/>
          <w:iCs/>
          <w:u w:val="single"/>
        </w:rPr>
        <w:t>xample 1.</w:t>
      </w:r>
    </w:p>
    <w:p w14:paraId="789BDED9" w14:textId="0145A69B" w:rsidR="00B62A0E" w:rsidRPr="009C5F55" w:rsidRDefault="00B62A0E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>Code:</w:t>
      </w:r>
    </w:p>
    <w:p w14:paraId="4F620873" w14:textId="77777777" w:rsidR="00F34416" w:rsidRPr="009C5F55" w:rsidRDefault="00F34416" w:rsidP="00766AE7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uto"/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</w:pP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 xml:space="preserve">r = </w:t>
      </w:r>
      <w:r w:rsidRPr="009C5F55">
        <w:rPr>
          <w:rFonts w:ascii="Times New Roman" w:eastAsia="Times New Roman" w:hAnsi="Times New Roman" w:cs="Times New Roman"/>
          <w:color w:val="8888C6"/>
          <w:sz w:val="20"/>
          <w:szCs w:val="20"/>
          <w:lang w:eastAsia="it-IT"/>
        </w:rPr>
        <w:t>int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(</w:t>
      </w:r>
      <w:r w:rsidRPr="009C5F55">
        <w:rPr>
          <w:rFonts w:ascii="Times New Roman" w:eastAsia="Times New Roman" w:hAnsi="Times New Roman" w:cs="Times New Roman"/>
          <w:color w:val="8888C6"/>
          <w:sz w:val="20"/>
          <w:szCs w:val="20"/>
          <w:lang w:eastAsia="it-IT"/>
        </w:rPr>
        <w:t>input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(</w:t>
      </w:r>
      <w:r w:rsidRPr="009C5F55">
        <w:rPr>
          <w:rFonts w:ascii="Times New Roman" w:eastAsia="Times New Roman" w:hAnsi="Times New Roman" w:cs="Times New Roman"/>
          <w:color w:val="6A8759"/>
          <w:sz w:val="20"/>
          <w:szCs w:val="20"/>
          <w:lang w:eastAsia="it-IT"/>
        </w:rPr>
        <w:t>'Please provide the radius of the circle: '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))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br/>
        <w:t xml:space="preserve">PI = </w:t>
      </w:r>
      <w:r w:rsidRPr="009C5F55">
        <w:rPr>
          <w:rFonts w:ascii="Times New Roman" w:eastAsia="Times New Roman" w:hAnsi="Times New Roman" w:cs="Times New Roman"/>
          <w:color w:val="6897BB"/>
          <w:sz w:val="20"/>
          <w:szCs w:val="20"/>
          <w:lang w:eastAsia="it-IT"/>
        </w:rPr>
        <w:t>3.14</w:t>
      </w:r>
      <w:r w:rsidRPr="009C5F55">
        <w:rPr>
          <w:rFonts w:ascii="Times New Roman" w:eastAsia="Times New Roman" w:hAnsi="Times New Roman" w:cs="Times New Roman"/>
          <w:color w:val="6897BB"/>
          <w:sz w:val="20"/>
          <w:szCs w:val="20"/>
          <w:lang w:eastAsia="it-IT"/>
        </w:rPr>
        <w:br/>
      </w:r>
      <w:r w:rsidRPr="009C5F55">
        <w:rPr>
          <w:rFonts w:ascii="Times New Roman" w:eastAsia="Times New Roman" w:hAnsi="Times New Roman" w:cs="Times New Roman"/>
          <w:color w:val="6897BB"/>
          <w:sz w:val="20"/>
          <w:szCs w:val="20"/>
          <w:lang w:eastAsia="it-IT"/>
        </w:rPr>
        <w:br/>
      </w:r>
      <w:r w:rsidRPr="009C5F55">
        <w:rPr>
          <w:rFonts w:ascii="Times New Roman" w:eastAsia="Times New Roman" w:hAnsi="Times New Roman" w:cs="Times New Roman"/>
          <w:color w:val="CC7832"/>
          <w:sz w:val="20"/>
          <w:szCs w:val="20"/>
          <w:lang w:eastAsia="it-IT"/>
        </w:rPr>
        <w:t xml:space="preserve">def </w:t>
      </w:r>
      <w:r w:rsidRPr="009C5F55">
        <w:rPr>
          <w:rFonts w:ascii="Times New Roman" w:eastAsia="Times New Roman" w:hAnsi="Times New Roman" w:cs="Times New Roman"/>
          <w:color w:val="FFC66D"/>
          <w:sz w:val="20"/>
          <w:szCs w:val="20"/>
          <w:lang w:eastAsia="it-IT"/>
        </w:rPr>
        <w:t>CircleAreaFormul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(r</w:t>
      </w:r>
      <w:r w:rsidRPr="009C5F55">
        <w:rPr>
          <w:rFonts w:ascii="Times New Roman" w:eastAsia="Times New Roman" w:hAnsi="Times New Roman" w:cs="Times New Roman"/>
          <w:color w:val="CC7832"/>
          <w:sz w:val="20"/>
          <w:szCs w:val="20"/>
          <w:lang w:eastAsia="it-IT"/>
        </w:rPr>
        <w:t xml:space="preserve">, 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PI):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br/>
        <w:t xml:space="preserve">    area = (r**</w:t>
      </w:r>
      <w:r w:rsidRPr="009C5F55">
        <w:rPr>
          <w:rFonts w:ascii="Times New Roman" w:eastAsia="Times New Roman" w:hAnsi="Times New Roman" w:cs="Times New Roman"/>
          <w:color w:val="6897BB"/>
          <w:sz w:val="20"/>
          <w:szCs w:val="20"/>
          <w:lang w:eastAsia="it-IT"/>
        </w:rPr>
        <w:t>2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)*PI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br/>
        <w:t xml:space="preserve">    </w:t>
      </w:r>
      <w:r w:rsidRPr="009C5F55">
        <w:rPr>
          <w:rFonts w:ascii="Times New Roman" w:eastAsia="Times New Roman" w:hAnsi="Times New Roman" w:cs="Times New Roman"/>
          <w:color w:val="CC7832"/>
          <w:sz w:val="20"/>
          <w:szCs w:val="20"/>
          <w:lang w:eastAsia="it-IT"/>
        </w:rPr>
        <w:t xml:space="preserve">return 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area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br/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br/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br/>
      </w:r>
      <w:r w:rsidRPr="009C5F55">
        <w:rPr>
          <w:rFonts w:ascii="Times New Roman" w:eastAsia="Times New Roman" w:hAnsi="Times New Roman" w:cs="Times New Roman"/>
          <w:color w:val="8888C6"/>
          <w:sz w:val="20"/>
          <w:szCs w:val="20"/>
          <w:lang w:eastAsia="it-IT"/>
        </w:rPr>
        <w:t>print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(</w:t>
      </w:r>
      <w:r w:rsidRPr="009C5F55">
        <w:rPr>
          <w:rFonts w:ascii="Times New Roman" w:eastAsia="Times New Roman" w:hAnsi="Times New Roman" w:cs="Times New Roman"/>
          <w:color w:val="6A8759"/>
          <w:sz w:val="20"/>
          <w:szCs w:val="20"/>
          <w:lang w:eastAsia="it-IT"/>
        </w:rPr>
        <w:t>'The Area of the circle is: '</w:t>
      </w:r>
      <w:r w:rsidRPr="009C5F55">
        <w:rPr>
          <w:rFonts w:ascii="Times New Roman" w:eastAsia="Times New Roman" w:hAnsi="Times New Roman" w:cs="Times New Roman"/>
          <w:color w:val="CC7832"/>
          <w:sz w:val="20"/>
          <w:szCs w:val="20"/>
          <w:lang w:eastAsia="it-IT"/>
        </w:rPr>
        <w:t xml:space="preserve">, 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CircleAreaFormul(r</w:t>
      </w:r>
      <w:r w:rsidRPr="009C5F55">
        <w:rPr>
          <w:rFonts w:ascii="Times New Roman" w:eastAsia="Times New Roman" w:hAnsi="Times New Roman" w:cs="Times New Roman"/>
          <w:color w:val="CC7832"/>
          <w:sz w:val="20"/>
          <w:szCs w:val="20"/>
          <w:lang w:eastAsia="it-IT"/>
        </w:rPr>
        <w:t xml:space="preserve">, </w:t>
      </w:r>
      <w:r w:rsidRPr="009C5F55">
        <w:rPr>
          <w:rFonts w:ascii="Times New Roman" w:eastAsia="Times New Roman" w:hAnsi="Times New Roman" w:cs="Times New Roman"/>
          <w:color w:val="A9B7C6"/>
          <w:sz w:val="20"/>
          <w:szCs w:val="20"/>
          <w:lang w:eastAsia="it-IT"/>
        </w:rPr>
        <w:t>PI))</w:t>
      </w:r>
    </w:p>
    <w:p w14:paraId="7284CDD6" w14:textId="77777777" w:rsidR="0067147A" w:rsidRPr="009C5F55" w:rsidRDefault="0067147A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13F654C4" w14:textId="77777777" w:rsidR="0067147A" w:rsidRPr="009C5F55" w:rsidRDefault="0067147A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56D032C5" w14:textId="6BD98CAA" w:rsidR="00CE4BEA" w:rsidRPr="009C5F55" w:rsidRDefault="00CE4BEA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>Output:</w:t>
      </w:r>
      <w:r w:rsidR="0067147A" w:rsidRPr="009C5F55">
        <w:rPr>
          <w:rFonts w:ascii="Times New Roman" w:hAnsi="Times New Roman" w:cs="Times New Roman"/>
          <w:noProof/>
        </w:rPr>
        <w:t xml:space="preserve"> </w:t>
      </w:r>
    </w:p>
    <w:p w14:paraId="22B7572E" w14:textId="72A1B1DB" w:rsidR="009B12F4" w:rsidRPr="009C5F55" w:rsidRDefault="0067147A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  <w:noProof/>
        </w:rPr>
        <w:drawing>
          <wp:inline distT="0" distB="0" distL="0" distR="0" wp14:anchorId="7E755BFC" wp14:editId="7B36671E">
            <wp:extent cx="4256377" cy="1076325"/>
            <wp:effectExtent l="0" t="0" r="0" b="0"/>
            <wp:docPr id="1" name="Immagine 1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magine 1" descr="Immagine che contiene testo&#10;&#10;Descrizione generata automaticament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0827" cy="1087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107E8" w14:textId="3409381B" w:rsidR="00275F36" w:rsidRPr="009C5F55" w:rsidRDefault="00275F36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006C1023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2547E4D4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0E2FD226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4BC1AA2C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60BA4211" w14:textId="5B9DB1FA" w:rsidR="00275F36" w:rsidRPr="009C5F55" w:rsidRDefault="00946570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lastRenderedPageBreak/>
        <w:t>Ex</w:t>
      </w:r>
      <w:r w:rsidR="006B3DCB" w:rsidRPr="009C5F55">
        <w:rPr>
          <w:rFonts w:ascii="Times New Roman" w:hAnsi="Times New Roman" w:cs="Times New Roman"/>
        </w:rPr>
        <w:t>ercise 1:</w:t>
      </w:r>
    </w:p>
    <w:p w14:paraId="2C2E8B1E" w14:textId="3341C8E1" w:rsidR="006B3DCB" w:rsidRPr="009C5F55" w:rsidRDefault="006B3DCB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>Code:</w:t>
      </w:r>
    </w:p>
    <w:p w14:paraId="75100A56" w14:textId="77777777" w:rsidR="006B3DCB" w:rsidRPr="009C5F55" w:rsidRDefault="006B3DCB" w:rsidP="00766AE7">
      <w:pPr>
        <w:pStyle w:val="PreformattatoHTML"/>
        <w:shd w:val="clear" w:color="auto" w:fill="2B2B2B"/>
        <w:spacing w:line="480" w:lineRule="auto"/>
        <w:rPr>
          <w:rFonts w:ascii="Times New Roman" w:hAnsi="Times New Roman" w:cs="Times New Roman"/>
          <w:color w:val="A9B7C6"/>
          <w:lang w:val="en-US"/>
        </w:rPr>
      </w:pPr>
      <w:proofErr w:type="spellStart"/>
      <w:r w:rsidRPr="009C5F55">
        <w:rPr>
          <w:rFonts w:ascii="Times New Roman" w:hAnsi="Times New Roman" w:cs="Times New Roman"/>
          <w:color w:val="A9B7C6"/>
          <w:lang w:val="en-US"/>
        </w:rPr>
        <w:t>ModelCar</w:t>
      </w:r>
      <w:proofErr w:type="spellEnd"/>
      <w:r w:rsidRPr="009C5F55">
        <w:rPr>
          <w:rFonts w:ascii="Times New Roman" w:hAnsi="Times New Roman" w:cs="Times New Roman"/>
          <w:color w:val="A9B7C6"/>
          <w:lang w:val="en-US"/>
        </w:rPr>
        <w:t xml:space="preserve"> = </w:t>
      </w:r>
      <w:r w:rsidRPr="009C5F55">
        <w:rPr>
          <w:rFonts w:ascii="Times New Roman" w:hAnsi="Times New Roman" w:cs="Times New Roman"/>
          <w:color w:val="8888C6"/>
          <w:lang w:val="en-US"/>
        </w:rPr>
        <w:t>str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8888C6"/>
          <w:lang w:val="en-US"/>
        </w:rPr>
        <w:t>input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6A8759"/>
          <w:lang w:val="en-US"/>
        </w:rPr>
        <w:t>'Model Car: '</w:t>
      </w:r>
      <w:r w:rsidRPr="009C5F55">
        <w:rPr>
          <w:rFonts w:ascii="Times New Roman" w:hAnsi="Times New Roman" w:cs="Times New Roman"/>
          <w:color w:val="A9B7C6"/>
          <w:lang w:val="en-US"/>
        </w:rPr>
        <w:t>))</w:t>
      </w:r>
      <w:r w:rsidRPr="009C5F55">
        <w:rPr>
          <w:rFonts w:ascii="Times New Roman" w:hAnsi="Times New Roman" w:cs="Times New Roman"/>
          <w:color w:val="A9B7C6"/>
          <w:lang w:val="en-US"/>
        </w:rPr>
        <w:br/>
      </w:r>
      <w:proofErr w:type="spellStart"/>
      <w:r w:rsidRPr="009C5F55">
        <w:rPr>
          <w:rFonts w:ascii="Times New Roman" w:hAnsi="Times New Roman" w:cs="Times New Roman"/>
          <w:color w:val="A9B7C6"/>
          <w:lang w:val="en-US"/>
        </w:rPr>
        <w:t>PNumber</w:t>
      </w:r>
      <w:proofErr w:type="spellEnd"/>
      <w:r w:rsidRPr="009C5F55">
        <w:rPr>
          <w:rFonts w:ascii="Times New Roman" w:hAnsi="Times New Roman" w:cs="Times New Roman"/>
          <w:color w:val="A9B7C6"/>
          <w:lang w:val="en-US"/>
        </w:rPr>
        <w:t xml:space="preserve"> = </w:t>
      </w:r>
      <w:r w:rsidRPr="009C5F55">
        <w:rPr>
          <w:rFonts w:ascii="Times New Roman" w:hAnsi="Times New Roman" w:cs="Times New Roman"/>
          <w:color w:val="8888C6"/>
          <w:lang w:val="en-US"/>
        </w:rPr>
        <w:t>int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8888C6"/>
          <w:lang w:val="en-US"/>
        </w:rPr>
        <w:t>input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6A8759"/>
          <w:lang w:val="en-US"/>
        </w:rPr>
        <w:t>'Product Model-Number: '</w:t>
      </w:r>
      <w:r w:rsidRPr="009C5F55">
        <w:rPr>
          <w:rFonts w:ascii="Times New Roman" w:hAnsi="Times New Roman" w:cs="Times New Roman"/>
          <w:color w:val="A9B7C6"/>
          <w:lang w:val="en-US"/>
        </w:rPr>
        <w:t>))</w:t>
      </w:r>
      <w:r w:rsidRPr="009C5F55">
        <w:rPr>
          <w:rFonts w:ascii="Times New Roman" w:hAnsi="Times New Roman" w:cs="Times New Roman"/>
          <w:color w:val="A9B7C6"/>
          <w:lang w:val="en-US"/>
        </w:rPr>
        <w:br/>
        <w:t xml:space="preserve">Price = </w:t>
      </w:r>
      <w:r w:rsidRPr="009C5F55">
        <w:rPr>
          <w:rFonts w:ascii="Times New Roman" w:hAnsi="Times New Roman" w:cs="Times New Roman"/>
          <w:color w:val="8888C6"/>
          <w:lang w:val="en-US"/>
        </w:rPr>
        <w:t>int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8888C6"/>
          <w:lang w:val="en-US"/>
        </w:rPr>
        <w:t>input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6A8759"/>
          <w:lang w:val="en-US"/>
        </w:rPr>
        <w:t>'Price :'</w:t>
      </w:r>
      <w:r w:rsidRPr="009C5F55">
        <w:rPr>
          <w:rFonts w:ascii="Times New Roman" w:hAnsi="Times New Roman" w:cs="Times New Roman"/>
          <w:color w:val="A9B7C6"/>
          <w:lang w:val="en-US"/>
        </w:rPr>
        <w:t>))</w:t>
      </w:r>
      <w:r w:rsidRPr="009C5F55">
        <w:rPr>
          <w:rFonts w:ascii="Times New Roman" w:hAnsi="Times New Roman" w:cs="Times New Roman"/>
          <w:color w:val="A9B7C6"/>
          <w:lang w:val="en-US"/>
        </w:rPr>
        <w:br/>
        <w:t xml:space="preserve">Category = </w:t>
      </w:r>
      <w:r w:rsidRPr="009C5F55">
        <w:rPr>
          <w:rFonts w:ascii="Times New Roman" w:hAnsi="Times New Roman" w:cs="Times New Roman"/>
          <w:color w:val="8888C6"/>
          <w:lang w:val="en-US"/>
        </w:rPr>
        <w:t>str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8888C6"/>
          <w:lang w:val="en-US"/>
        </w:rPr>
        <w:t>input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6A8759"/>
          <w:lang w:val="en-US"/>
        </w:rPr>
        <w:t>'Category :'</w:t>
      </w:r>
      <w:r w:rsidRPr="009C5F55">
        <w:rPr>
          <w:rFonts w:ascii="Times New Roman" w:hAnsi="Times New Roman" w:cs="Times New Roman"/>
          <w:color w:val="A9B7C6"/>
          <w:lang w:val="en-US"/>
        </w:rPr>
        <w:t>))</w:t>
      </w:r>
      <w:r w:rsidRPr="009C5F55">
        <w:rPr>
          <w:rFonts w:ascii="Times New Roman" w:hAnsi="Times New Roman" w:cs="Times New Roman"/>
          <w:color w:val="A9B7C6"/>
          <w:lang w:val="en-US"/>
        </w:rPr>
        <w:br/>
      </w:r>
      <w:r w:rsidRPr="009C5F55">
        <w:rPr>
          <w:rFonts w:ascii="Times New Roman" w:hAnsi="Times New Roman" w:cs="Times New Roman"/>
          <w:color w:val="8888C6"/>
          <w:lang w:val="en-US"/>
        </w:rPr>
        <w:t>print</w:t>
      </w:r>
      <w:r w:rsidRPr="009C5F55">
        <w:rPr>
          <w:rFonts w:ascii="Times New Roman" w:hAnsi="Times New Roman" w:cs="Times New Roman"/>
          <w:color w:val="A9B7C6"/>
          <w:lang w:val="en-US"/>
        </w:rPr>
        <w:t>(</w:t>
      </w:r>
      <w:r w:rsidRPr="009C5F55">
        <w:rPr>
          <w:rFonts w:ascii="Times New Roman" w:hAnsi="Times New Roman" w:cs="Times New Roman"/>
          <w:color w:val="6A8759"/>
          <w:lang w:val="en-US"/>
        </w:rPr>
        <w:t xml:space="preserve">"The </w:t>
      </w:r>
      <w:proofErr w:type="spellStart"/>
      <w:r w:rsidRPr="009C5F55">
        <w:rPr>
          <w:rFonts w:ascii="Times New Roman" w:hAnsi="Times New Roman" w:cs="Times New Roman"/>
          <w:color w:val="6A8759"/>
          <w:lang w:val="en-US"/>
        </w:rPr>
        <w:t>informations</w:t>
      </w:r>
      <w:proofErr w:type="spellEnd"/>
      <w:r w:rsidRPr="009C5F55">
        <w:rPr>
          <w:rFonts w:ascii="Times New Roman" w:hAnsi="Times New Roman" w:cs="Times New Roman"/>
          <w:color w:val="6A8759"/>
          <w:lang w:val="en-US"/>
        </w:rPr>
        <w:t xml:space="preserve"> of your car are:"</w:t>
      </w:r>
      <w:r w:rsidRPr="009C5F55">
        <w:rPr>
          <w:rFonts w:ascii="Times New Roman" w:hAnsi="Times New Roman" w:cs="Times New Roman"/>
          <w:color w:val="CC7832"/>
          <w:lang w:val="en-US"/>
        </w:rPr>
        <w:t>,</w:t>
      </w:r>
      <w:r w:rsidRPr="009C5F55">
        <w:rPr>
          <w:rFonts w:ascii="Times New Roman" w:hAnsi="Times New Roman" w:cs="Times New Roman"/>
          <w:color w:val="6A8759"/>
          <w:lang w:val="en-US"/>
        </w:rPr>
        <w:t>"</w:t>
      </w:r>
      <w:r w:rsidRPr="009C5F55">
        <w:rPr>
          <w:rFonts w:ascii="Times New Roman" w:hAnsi="Times New Roman" w:cs="Times New Roman"/>
          <w:color w:val="CC7832"/>
          <w:lang w:val="en-US"/>
        </w:rPr>
        <w:t>\</w:t>
      </w:r>
      <w:proofErr w:type="spellStart"/>
      <w:r w:rsidRPr="009C5F55">
        <w:rPr>
          <w:rFonts w:ascii="Times New Roman" w:hAnsi="Times New Roman" w:cs="Times New Roman"/>
          <w:color w:val="CC7832"/>
          <w:lang w:val="en-US"/>
        </w:rPr>
        <w:t>n</w:t>
      </w:r>
      <w:r w:rsidRPr="009C5F55">
        <w:rPr>
          <w:rFonts w:ascii="Times New Roman" w:hAnsi="Times New Roman" w:cs="Times New Roman"/>
          <w:color w:val="6A8759"/>
          <w:lang w:val="en-US"/>
        </w:rPr>
        <w:t>Model</w:t>
      </w:r>
      <w:proofErr w:type="spellEnd"/>
      <w:r w:rsidRPr="009C5F55">
        <w:rPr>
          <w:rFonts w:ascii="Times New Roman" w:hAnsi="Times New Roman" w:cs="Times New Roman"/>
          <w:color w:val="6A8759"/>
          <w:lang w:val="en-US"/>
        </w:rPr>
        <w:t xml:space="preserve"> Car:"</w:t>
      </w:r>
      <w:r w:rsidRPr="009C5F55">
        <w:rPr>
          <w:rFonts w:ascii="Times New Roman" w:hAnsi="Times New Roman" w:cs="Times New Roman"/>
          <w:color w:val="CC7832"/>
          <w:lang w:val="en-US"/>
        </w:rPr>
        <w:t xml:space="preserve">, </w:t>
      </w:r>
      <w:proofErr w:type="spellStart"/>
      <w:r w:rsidRPr="009C5F55">
        <w:rPr>
          <w:rFonts w:ascii="Times New Roman" w:hAnsi="Times New Roman" w:cs="Times New Roman"/>
          <w:color w:val="A9B7C6"/>
          <w:lang w:val="en-US"/>
        </w:rPr>
        <w:t>ModelCar</w:t>
      </w:r>
      <w:proofErr w:type="spellEnd"/>
      <w:r w:rsidRPr="009C5F55">
        <w:rPr>
          <w:rFonts w:ascii="Times New Roman" w:hAnsi="Times New Roman" w:cs="Times New Roman"/>
          <w:color w:val="CC7832"/>
          <w:lang w:val="en-US"/>
        </w:rPr>
        <w:t>,</w:t>
      </w:r>
      <w:r w:rsidRPr="009C5F55">
        <w:rPr>
          <w:rFonts w:ascii="Times New Roman" w:hAnsi="Times New Roman" w:cs="Times New Roman"/>
          <w:color w:val="6A8759"/>
          <w:lang w:val="en-US"/>
        </w:rPr>
        <w:t>"</w:t>
      </w:r>
      <w:r w:rsidRPr="009C5F55">
        <w:rPr>
          <w:rFonts w:ascii="Times New Roman" w:hAnsi="Times New Roman" w:cs="Times New Roman"/>
          <w:color w:val="CC7832"/>
          <w:lang w:val="en-US"/>
        </w:rPr>
        <w:t>\</w:t>
      </w:r>
      <w:proofErr w:type="spellStart"/>
      <w:r w:rsidRPr="009C5F55">
        <w:rPr>
          <w:rFonts w:ascii="Times New Roman" w:hAnsi="Times New Roman" w:cs="Times New Roman"/>
          <w:color w:val="CC7832"/>
          <w:lang w:val="en-US"/>
        </w:rPr>
        <w:t>n</w:t>
      </w:r>
      <w:r w:rsidRPr="009C5F55">
        <w:rPr>
          <w:rFonts w:ascii="Times New Roman" w:hAnsi="Times New Roman" w:cs="Times New Roman"/>
          <w:color w:val="6A8759"/>
          <w:lang w:val="en-US"/>
        </w:rPr>
        <w:t>Product</w:t>
      </w:r>
      <w:proofErr w:type="spellEnd"/>
      <w:r w:rsidRPr="009C5F55">
        <w:rPr>
          <w:rFonts w:ascii="Times New Roman" w:hAnsi="Times New Roman" w:cs="Times New Roman"/>
          <w:color w:val="6A8759"/>
          <w:lang w:val="en-US"/>
        </w:rPr>
        <w:t xml:space="preserve"> Model Number: "</w:t>
      </w:r>
      <w:r w:rsidRPr="009C5F55">
        <w:rPr>
          <w:rFonts w:ascii="Times New Roman" w:hAnsi="Times New Roman" w:cs="Times New Roman"/>
          <w:color w:val="CC7832"/>
          <w:lang w:val="en-US"/>
        </w:rPr>
        <w:t>,</w:t>
      </w:r>
      <w:proofErr w:type="spellStart"/>
      <w:r w:rsidRPr="009C5F55">
        <w:rPr>
          <w:rFonts w:ascii="Times New Roman" w:hAnsi="Times New Roman" w:cs="Times New Roman"/>
          <w:color w:val="A9B7C6"/>
          <w:lang w:val="en-US"/>
        </w:rPr>
        <w:t>PNumber</w:t>
      </w:r>
      <w:proofErr w:type="spellEnd"/>
      <w:r w:rsidRPr="009C5F55">
        <w:rPr>
          <w:rFonts w:ascii="Times New Roman" w:hAnsi="Times New Roman" w:cs="Times New Roman"/>
          <w:color w:val="CC7832"/>
          <w:lang w:val="en-US"/>
        </w:rPr>
        <w:t>,</w:t>
      </w:r>
      <w:r w:rsidRPr="009C5F55">
        <w:rPr>
          <w:rFonts w:ascii="Times New Roman" w:hAnsi="Times New Roman" w:cs="Times New Roman"/>
          <w:color w:val="6A8759"/>
          <w:lang w:val="en-US"/>
        </w:rPr>
        <w:t>"</w:t>
      </w:r>
      <w:r w:rsidRPr="009C5F55">
        <w:rPr>
          <w:rFonts w:ascii="Times New Roman" w:hAnsi="Times New Roman" w:cs="Times New Roman"/>
          <w:color w:val="CC7832"/>
          <w:lang w:val="en-US"/>
        </w:rPr>
        <w:t>\</w:t>
      </w:r>
      <w:proofErr w:type="spellStart"/>
      <w:r w:rsidRPr="009C5F55">
        <w:rPr>
          <w:rFonts w:ascii="Times New Roman" w:hAnsi="Times New Roman" w:cs="Times New Roman"/>
          <w:color w:val="CC7832"/>
          <w:lang w:val="en-US"/>
        </w:rPr>
        <w:t>n</w:t>
      </w:r>
      <w:r w:rsidRPr="009C5F55">
        <w:rPr>
          <w:rFonts w:ascii="Times New Roman" w:hAnsi="Times New Roman" w:cs="Times New Roman"/>
          <w:color w:val="6A8759"/>
          <w:lang w:val="en-US"/>
        </w:rPr>
        <w:t>Price</w:t>
      </w:r>
      <w:proofErr w:type="spellEnd"/>
      <w:r w:rsidRPr="009C5F55">
        <w:rPr>
          <w:rFonts w:ascii="Times New Roman" w:hAnsi="Times New Roman" w:cs="Times New Roman"/>
          <w:color w:val="6A8759"/>
          <w:lang w:val="en-US"/>
        </w:rPr>
        <w:t>: "</w:t>
      </w:r>
      <w:r w:rsidRPr="009C5F55">
        <w:rPr>
          <w:rFonts w:ascii="Times New Roman" w:hAnsi="Times New Roman" w:cs="Times New Roman"/>
          <w:color w:val="CC7832"/>
          <w:lang w:val="en-US"/>
        </w:rPr>
        <w:t>,</w:t>
      </w:r>
      <w:r w:rsidRPr="009C5F55">
        <w:rPr>
          <w:rFonts w:ascii="Times New Roman" w:hAnsi="Times New Roman" w:cs="Times New Roman"/>
          <w:color w:val="A9B7C6"/>
          <w:lang w:val="en-US"/>
        </w:rPr>
        <w:t>Price</w:t>
      </w:r>
      <w:r w:rsidRPr="009C5F55">
        <w:rPr>
          <w:rFonts w:ascii="Times New Roman" w:hAnsi="Times New Roman" w:cs="Times New Roman"/>
          <w:color w:val="CC7832"/>
          <w:lang w:val="en-US"/>
        </w:rPr>
        <w:t>,</w:t>
      </w:r>
      <w:r w:rsidRPr="009C5F55">
        <w:rPr>
          <w:rFonts w:ascii="Times New Roman" w:hAnsi="Times New Roman" w:cs="Times New Roman"/>
          <w:color w:val="6A8759"/>
          <w:lang w:val="en-US"/>
        </w:rPr>
        <w:t>'£'</w:t>
      </w:r>
      <w:r w:rsidRPr="009C5F55">
        <w:rPr>
          <w:rFonts w:ascii="Times New Roman" w:hAnsi="Times New Roman" w:cs="Times New Roman"/>
          <w:color w:val="CC7832"/>
          <w:lang w:val="en-US"/>
        </w:rPr>
        <w:t xml:space="preserve">, </w:t>
      </w:r>
      <w:r w:rsidRPr="009C5F55">
        <w:rPr>
          <w:rFonts w:ascii="Times New Roman" w:hAnsi="Times New Roman" w:cs="Times New Roman"/>
          <w:color w:val="6A8759"/>
          <w:lang w:val="en-US"/>
        </w:rPr>
        <w:t>"</w:t>
      </w:r>
      <w:r w:rsidRPr="009C5F55">
        <w:rPr>
          <w:rFonts w:ascii="Times New Roman" w:hAnsi="Times New Roman" w:cs="Times New Roman"/>
          <w:color w:val="CC7832"/>
          <w:lang w:val="en-US"/>
        </w:rPr>
        <w:t>\</w:t>
      </w:r>
      <w:proofErr w:type="spellStart"/>
      <w:r w:rsidRPr="009C5F55">
        <w:rPr>
          <w:rFonts w:ascii="Times New Roman" w:hAnsi="Times New Roman" w:cs="Times New Roman"/>
          <w:color w:val="CC7832"/>
          <w:lang w:val="en-US"/>
        </w:rPr>
        <w:t>n</w:t>
      </w:r>
      <w:r w:rsidRPr="009C5F55">
        <w:rPr>
          <w:rFonts w:ascii="Times New Roman" w:hAnsi="Times New Roman" w:cs="Times New Roman"/>
          <w:color w:val="6A8759"/>
          <w:lang w:val="en-US"/>
        </w:rPr>
        <w:t>Category</w:t>
      </w:r>
      <w:proofErr w:type="spellEnd"/>
      <w:r w:rsidRPr="009C5F55">
        <w:rPr>
          <w:rFonts w:ascii="Times New Roman" w:hAnsi="Times New Roman" w:cs="Times New Roman"/>
          <w:color w:val="6A8759"/>
          <w:lang w:val="en-US"/>
        </w:rPr>
        <w:t>: "</w:t>
      </w:r>
      <w:r w:rsidRPr="009C5F55">
        <w:rPr>
          <w:rFonts w:ascii="Times New Roman" w:hAnsi="Times New Roman" w:cs="Times New Roman"/>
          <w:color w:val="CC7832"/>
          <w:lang w:val="en-US"/>
        </w:rPr>
        <w:t>,</w:t>
      </w:r>
      <w:r w:rsidRPr="009C5F55">
        <w:rPr>
          <w:rFonts w:ascii="Times New Roman" w:hAnsi="Times New Roman" w:cs="Times New Roman"/>
          <w:color w:val="A9B7C6"/>
          <w:lang w:val="en-US"/>
        </w:rPr>
        <w:t>Category)</w:t>
      </w:r>
    </w:p>
    <w:p w14:paraId="0CCDF491" w14:textId="03696BAC" w:rsidR="006B3DCB" w:rsidRPr="009C5F55" w:rsidRDefault="006B3DCB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7E5464A5" w14:textId="03A20E68" w:rsidR="006B3DCB" w:rsidRPr="009C5F55" w:rsidRDefault="00983679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t>Output:</w:t>
      </w:r>
    </w:p>
    <w:p w14:paraId="7B0F5CB5" w14:textId="56FE3A91" w:rsidR="00983679" w:rsidRPr="009C5F55" w:rsidRDefault="00281F17" w:rsidP="00766AE7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  <w:noProof/>
        </w:rPr>
        <w:drawing>
          <wp:inline distT="0" distB="0" distL="0" distR="0" wp14:anchorId="59C9CE53" wp14:editId="17D4A38D">
            <wp:extent cx="2600688" cy="1905266"/>
            <wp:effectExtent l="0" t="0" r="9525" b="0"/>
            <wp:docPr id="2" name="Immagine 2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magine 2" descr="Immagine che contiene testo&#10;&#10;Descrizione generata automaticament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0688" cy="1905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9B7BF" w14:textId="1F33591C" w:rsidR="001F7D5B" w:rsidRPr="009C5F55" w:rsidRDefault="001F7D5B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20452F4F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1461834C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412B178B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1B306BF3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358B702E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6A0EFB84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6A9E6F27" w14:textId="77777777" w:rsidR="00F56FE8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78B634CB" w14:textId="743BEDBF" w:rsidR="00F56FE8" w:rsidRDefault="00692EA5" w:rsidP="0027103C">
      <w:pPr>
        <w:spacing w:line="480" w:lineRule="auto"/>
        <w:jc w:val="both"/>
        <w:rPr>
          <w:rFonts w:ascii="Times New Roman" w:hAnsi="Times New Roman" w:cs="Times New Roman"/>
        </w:rPr>
      </w:pPr>
      <w:r w:rsidRPr="009C5F55">
        <w:rPr>
          <w:rFonts w:ascii="Times New Roman" w:hAnsi="Times New Roman" w:cs="Times New Roman"/>
        </w:rPr>
        <w:lastRenderedPageBreak/>
        <w:t>Exercise 2:</w:t>
      </w:r>
    </w:p>
    <w:p w14:paraId="3A1CAC4D" w14:textId="449A6614" w:rsidR="006A7B03" w:rsidRDefault="006A7B03" w:rsidP="0027103C">
      <w:pPr>
        <w:spacing w:line="480" w:lineRule="auto"/>
        <w:jc w:val="both"/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</w:pPr>
      <w:r>
        <w:rPr>
          <w:rFonts w:ascii="Times New Roman" w:hAnsi="Times New Roman" w:cs="Times New Roman"/>
        </w:rPr>
        <w:t>Code:</w:t>
      </w:r>
    </w:p>
    <w:p w14:paraId="1F353FA9" w14:textId="77777777" w:rsidR="00273A0F" w:rsidRPr="00273A0F" w:rsidRDefault="00273A0F" w:rsidP="00273A0F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</w:pP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 Define the Function to calculate the area</w:t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def </w:t>
      </w:r>
      <w:r w:rsidRPr="00273A0F">
        <w:rPr>
          <w:rFonts w:ascii="Courier New" w:eastAsia="Times New Roman" w:hAnsi="Courier New" w:cs="Courier New"/>
          <w:color w:val="FFC66D"/>
          <w:sz w:val="20"/>
          <w:szCs w:val="20"/>
          <w:lang w:eastAsia="it-IT"/>
        </w:rPr>
        <w:t>areaRectangle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(w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h):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area = w*h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return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area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 setting default answer (succ) for the loop</w:t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succ = 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'yes'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br/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while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succ == 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'yes'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 setting default values for answer, w, h</w:t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 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w 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8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h 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"""Which area of rectangle would you like to calculate?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br/>
        <w:t>Blue: 1 , Red: 2 , Green: 3 , Black: 4 , Yellow: 5"""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 Forcing user to pass an answer in a range and integer only</w:t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while not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(answer)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6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while True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try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   answer =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'Answer: '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break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       except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ValueError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   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"Please input integer only"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continue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if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 ==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area of Blue rectangle is:'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areaRectangle(w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h))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 ==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h = h //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area of Red rectangle is:'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areaRectangle(w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h))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 ==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h = h //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w = w //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area of Green rectangle is:'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areaRectangle(w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h))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 ==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h = h //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w = w //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area of Black rectangle is:'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areaRectangle(w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h))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 ==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5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h = h //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w = w // 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73A0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area of Yellow rectangle is:'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areaRectangle(w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h))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succ =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'Would you like to calculate another area? (yes/no): '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 Forcing user to give a valid answer (yes/no)</w:t>
      </w:r>
      <w:r w:rsidRPr="00273A0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while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succ.lower() 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not in 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'yes'</w:t>
      </w:r>
      <w:r w:rsidRPr="00273A0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'no'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):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succ = </w:t>
      </w:r>
      <w:r w:rsidRPr="00273A0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 xml:space="preserve">'Would you like to calculate another area? </w:t>
      </w:r>
      <w:r w:rsidRPr="00273A0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(yes/no): '</w:t>
      </w:r>
      <w:r w:rsidRPr="00273A0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)</w:t>
      </w:r>
    </w:p>
    <w:p w14:paraId="1F25A746" w14:textId="724ADFAF" w:rsidR="0027103C" w:rsidRDefault="0027103C" w:rsidP="0027103C">
      <w:pPr>
        <w:spacing w:line="480" w:lineRule="auto"/>
        <w:jc w:val="both"/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</w:pPr>
    </w:p>
    <w:p w14:paraId="7F00728C" w14:textId="77777777" w:rsidR="00AA2B54" w:rsidRDefault="00AA2B54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1C3DFC5A" w14:textId="77777777" w:rsidR="00AA2B54" w:rsidRDefault="00AA2B54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4B454BF5" w14:textId="77777777" w:rsidR="00AA2B54" w:rsidRDefault="00AA2B54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79B6F049" w14:textId="77777777" w:rsidR="00AA2B54" w:rsidRDefault="00AA2B54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3D743549" w14:textId="67351015" w:rsidR="006A7B03" w:rsidRDefault="006A7B03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  <w:r w:rsidRPr="006A7B03">
        <w:rPr>
          <w:rFonts w:ascii="Times New Roman" w:eastAsia="Times New Roman" w:hAnsi="Times New Roman" w:cs="Times New Roman"/>
          <w:lang w:val="it-IT" w:eastAsia="it-IT"/>
        </w:rPr>
        <w:lastRenderedPageBreak/>
        <w:t>Out</w:t>
      </w:r>
      <w:r>
        <w:rPr>
          <w:rFonts w:ascii="Times New Roman" w:eastAsia="Times New Roman" w:hAnsi="Times New Roman" w:cs="Times New Roman"/>
          <w:lang w:val="it-IT" w:eastAsia="it-IT"/>
        </w:rPr>
        <w:t>put:</w:t>
      </w:r>
    </w:p>
    <w:p w14:paraId="72F7D52C" w14:textId="5BFDEA83" w:rsidR="006A7B03" w:rsidRDefault="009D2201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  <w:r>
        <w:rPr>
          <w:rFonts w:ascii="Times New Roman" w:eastAsia="Times New Roman" w:hAnsi="Times New Roman" w:cs="Times New Roman"/>
          <w:noProof/>
          <w:lang w:val="it-IT" w:eastAsia="it-IT"/>
        </w:rPr>
        <w:drawing>
          <wp:inline distT="0" distB="0" distL="0" distR="0" wp14:anchorId="37601E57" wp14:editId="652666DE">
            <wp:extent cx="4363059" cy="3343742"/>
            <wp:effectExtent l="0" t="0" r="0" b="9525"/>
            <wp:docPr id="3" name="Immagine 3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magine 3" descr="Immagine che contiene testo&#10;&#10;Descrizione generata automaticament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3059" cy="3343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A8BAB" w14:textId="106CDE10" w:rsidR="00C2310A" w:rsidRDefault="00C2310A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3B8FD578" w14:textId="1673C0D2" w:rsidR="00C2310A" w:rsidRDefault="00C2310A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71B90430" w14:textId="61E2A5B7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4EFC361F" w14:textId="3CB51888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0A7AE802" w14:textId="28235CF6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6FB200BD" w14:textId="1AD3356B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33B50CEF" w14:textId="43BDF61B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69973602" w14:textId="68FFE083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3B54F01C" w14:textId="448C38F0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52713610" w14:textId="5C33ECB6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4F0CE758" w14:textId="3D140405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6D66AAA5" w14:textId="44D2C4FC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</w:p>
    <w:p w14:paraId="64DBDDAC" w14:textId="225671F5" w:rsidR="00A83EDE" w:rsidRDefault="00A83EDE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  <w:proofErr w:type="spellStart"/>
      <w:r>
        <w:rPr>
          <w:rFonts w:ascii="Times New Roman" w:eastAsia="Times New Roman" w:hAnsi="Times New Roman" w:cs="Times New Roman"/>
          <w:lang w:val="it-IT" w:eastAsia="it-IT"/>
        </w:rPr>
        <w:lastRenderedPageBreak/>
        <w:t>Exercise</w:t>
      </w:r>
      <w:proofErr w:type="spellEnd"/>
      <w:r>
        <w:rPr>
          <w:rFonts w:ascii="Times New Roman" w:eastAsia="Times New Roman" w:hAnsi="Times New Roman" w:cs="Times New Roman"/>
          <w:lang w:val="it-IT" w:eastAsia="it-IT"/>
        </w:rPr>
        <w:t xml:space="preserve"> </w:t>
      </w:r>
      <w:r w:rsidR="00467D18">
        <w:rPr>
          <w:rFonts w:ascii="Times New Roman" w:eastAsia="Times New Roman" w:hAnsi="Times New Roman" w:cs="Times New Roman"/>
          <w:lang w:val="it-IT" w:eastAsia="it-IT"/>
        </w:rPr>
        <w:t>3:</w:t>
      </w:r>
    </w:p>
    <w:p w14:paraId="695E8D22" w14:textId="71E96169" w:rsidR="00467D18" w:rsidRPr="00F56FE8" w:rsidRDefault="00B14B03" w:rsidP="0027103C">
      <w:pPr>
        <w:spacing w:line="480" w:lineRule="auto"/>
        <w:jc w:val="both"/>
        <w:rPr>
          <w:rFonts w:ascii="Times New Roman" w:eastAsia="Times New Roman" w:hAnsi="Times New Roman" w:cs="Times New Roman"/>
          <w:lang w:val="it-IT" w:eastAsia="it-IT"/>
        </w:rPr>
      </w:pPr>
      <w:r>
        <w:rPr>
          <w:rFonts w:ascii="Times New Roman" w:eastAsia="Times New Roman" w:hAnsi="Times New Roman" w:cs="Times New Roman"/>
          <w:lang w:val="it-IT" w:eastAsia="it-IT"/>
        </w:rPr>
        <w:t>C</w:t>
      </w:r>
      <w:r w:rsidR="00467D18">
        <w:rPr>
          <w:rFonts w:ascii="Times New Roman" w:eastAsia="Times New Roman" w:hAnsi="Times New Roman" w:cs="Times New Roman"/>
          <w:lang w:val="it-IT" w:eastAsia="it-IT"/>
        </w:rPr>
        <w:t>ode:</w:t>
      </w:r>
    </w:p>
    <w:p w14:paraId="1F6B6D41" w14:textId="77777777" w:rsidR="00792767" w:rsidRDefault="002A48FA" w:rsidP="002A48FA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</w:pP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from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texttable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import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Texttable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import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csv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import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os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import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pandas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as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pd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import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matplotlib.pyplot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as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plt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t =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Texttable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name = 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model = 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type = 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price = 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6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name.append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'Enter car name: 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while True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try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model.append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'Enter model car (year): 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break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    except </w:t>
      </w:r>
      <w:proofErr w:type="spellStart"/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ValueError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"Please input integer only"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continue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type.append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'Enter car type: 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while True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try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price.append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'Enter car price: 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break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    except </w:t>
      </w:r>
      <w:proofErr w:type="spellStart"/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ValueError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"Please input integer only"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continue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t.add_rows([[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'Name'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'Model'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'Type'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'Price'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]]])</w:t>
      </w:r>
    </w:p>
    <w:p w14:paraId="7C3C3872" w14:textId="38410B8F" w:rsidR="002A48FA" w:rsidRPr="002A48FA" w:rsidRDefault="002A48FA" w:rsidP="002A48FA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</w:pP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t.draw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())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def </w:t>
      </w:r>
      <w:r w:rsidRPr="002A48FA">
        <w:rPr>
          <w:rFonts w:ascii="Courier New" w:eastAsia="Times New Roman" w:hAnsi="Courier New" w:cs="Courier New"/>
          <w:color w:val="FFC66D"/>
          <w:sz w:val="20"/>
          <w:szCs w:val="20"/>
          <w:lang w:eastAsia="it-IT"/>
        </w:rPr>
        <w:t>average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(list):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return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sum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(list) // </w:t>
      </w:r>
      <w:proofErr w:type="spellStart"/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len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index_sedan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enumerate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(type)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== 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"sedan"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items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index_sedan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average_sedan_price.append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(price[items])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proofErr w:type="spellStart"/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len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] =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average_s_p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average(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average of Sedan type car is:~'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average_s_p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index_nosedan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enumerate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(type)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!= 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"sedan"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items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index_nosedan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average_nosedan_price.append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(price[items])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proofErr w:type="spellStart"/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len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] =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average_nos_p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average(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average_nosedan_price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Average of No-Sedan type car is:~'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average_nos_p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index_below_2015 = 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enumerate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(model)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&lt; 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2015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lastRenderedPageBreak/>
        <w:t>average_below2015_price=[]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items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index_below_2015: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average_below2015_price.append(price[items])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proofErr w:type="spellStart"/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len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(average_below2015_price)):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average_below2015_price[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] =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(average_below2015_price[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average_below2015 = average(average_below2015_price)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Average of model cars below 2015 is:~'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average_below2015)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index_above_2015 = 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enumerate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(model)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&gt; 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2015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average_above2015_price=[]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items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index_above_2015: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average_above2015_price.append(price[items])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proofErr w:type="spellStart"/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len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(average_above2015_price)):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average_above2015_price[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] =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(average_above2015_price[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i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average_above2015 = average(average_above2015_price)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'The Average of model cars above 2015 is:~'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average_above2015)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header = [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'NAME'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'MODEL'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'TYPE'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'PRICE'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>data = [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[name[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model[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type[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price[</w:t>
      </w:r>
      <w:r w:rsidRPr="002A48FA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4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]]]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current_path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str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os.getcwd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())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current_path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current_path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+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\\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cars.csv"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with </w:t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open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current_path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'w'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A4926"/>
          <w:sz w:val="20"/>
          <w:szCs w:val="20"/>
          <w:lang w:eastAsia="it-IT"/>
        </w:rPr>
        <w:t>encoding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=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'UTF8'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A4926"/>
          <w:sz w:val="20"/>
          <w:szCs w:val="20"/>
          <w:lang w:eastAsia="it-IT"/>
        </w:rPr>
        <w:t>newline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=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) 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as 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f: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writer =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csv.writer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(f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A4926"/>
          <w:sz w:val="20"/>
          <w:szCs w:val="20"/>
          <w:lang w:eastAsia="it-IT"/>
        </w:rPr>
        <w:t>delimiter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=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','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writer.writerow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(header)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writer.writerows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(data)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f.close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2A48FA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'Csv File stored in:'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current_path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df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pd.read_csv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current_path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name =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df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'NAME'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price =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df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[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'PRICE'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fig = 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plt.figure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plt.bar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name</w:t>
      </w:r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price</w:t>
      </w:r>
      <w:proofErr w:type="spellEnd"/>
      <w:r w:rsidRPr="002A48FA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2A48FA">
        <w:rPr>
          <w:rFonts w:ascii="Courier New" w:eastAsia="Times New Roman" w:hAnsi="Courier New" w:cs="Courier New"/>
          <w:color w:val="AA4926"/>
          <w:sz w:val="20"/>
          <w:szCs w:val="20"/>
          <w:lang w:eastAsia="it-IT"/>
        </w:rPr>
        <w:t>color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=</w:t>
      </w:r>
      <w:r w:rsidRPr="002A48FA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'green'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plt.show</w:t>
      </w:r>
      <w:proofErr w:type="spellEnd"/>
      <w:r w:rsidRPr="002A48FA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()</w:t>
      </w:r>
    </w:p>
    <w:p w14:paraId="509B69F0" w14:textId="77777777" w:rsidR="00F56FE8" w:rsidRPr="009C5F55" w:rsidRDefault="00F56FE8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6734C148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70ED80DF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5E6C0A25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07A6CA95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05996A00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11184E94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37B5AA73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1D4C25F8" w14:textId="77777777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04E8AF13" w14:textId="4F58D0B9" w:rsidR="003458B9" w:rsidRDefault="001B13F2" w:rsidP="00766AE7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Output</w:t>
      </w:r>
      <w:r w:rsidR="00F107FC">
        <w:rPr>
          <w:rFonts w:ascii="Times New Roman" w:hAnsi="Times New Roman" w:cs="Times New Roman"/>
        </w:rPr>
        <w:t>:</w:t>
      </w:r>
    </w:p>
    <w:p w14:paraId="46C6D481" w14:textId="0D596FFE" w:rsidR="00F107FC" w:rsidRDefault="00F107FC" w:rsidP="00766AE7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BE16EC3" wp14:editId="0082C4AE">
            <wp:extent cx="3229426" cy="3781953"/>
            <wp:effectExtent l="0" t="0" r="9525" b="9525"/>
            <wp:docPr id="4" name="Immagine 4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magine 4" descr="Immagine che contiene testo&#10;&#10;Descrizione generata automaticament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9426" cy="3781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A0F08" w14:textId="4F378B63" w:rsidR="00F107FC" w:rsidRDefault="00202162" w:rsidP="00766AE7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E1AB814" wp14:editId="027B4CA2">
            <wp:extent cx="6120130" cy="3082290"/>
            <wp:effectExtent l="0" t="0" r="0" b="3810"/>
            <wp:docPr id="5" name="Im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magine 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08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B3913" w14:textId="7AF94BCA" w:rsidR="00202162" w:rsidRDefault="00202162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48DD85EF" w14:textId="7567FDE8" w:rsidR="00202162" w:rsidRDefault="00202162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3184B68D" w14:textId="4B5C1012" w:rsidR="00202162" w:rsidRDefault="00202162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373EE737" w14:textId="7EB98C1B" w:rsidR="00C25DDF" w:rsidRDefault="00202162" w:rsidP="00AC6961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Exercise 4:</w:t>
      </w:r>
    </w:p>
    <w:p w14:paraId="00E9B7EC" w14:textId="77777777" w:rsidR="00AC6961" w:rsidRPr="00AC6961" w:rsidRDefault="00AC6961" w:rsidP="00AC6961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</w:pP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import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random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answer = 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'yes'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n1 = 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n2 = 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n3 = 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score = 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while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 == 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'yes'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n1 = random.randint(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n2 = random.randint(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n3 = random.randint(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n_list = [n1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n2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n3]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n1 != n2 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and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n2 != n3: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score = score + 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3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elif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n1 == n2 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and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n2 == n3: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score = score + 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else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n_list = </w:t>
      </w:r>
      <w:r w:rsidRPr="00AC6961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list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AC6961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dict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.fromkeys(n_list))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score = score + n_list[</w:t>
      </w:r>
      <w:r w:rsidRPr="00AC6961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AC6961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(n1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n2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n3)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AC6961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'After this turn, your points are'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score)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answer=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''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br/>
        <w:t xml:space="preserve">    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while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answer.lower() 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not in 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'yes'</w:t>
      </w:r>
      <w:r w:rsidRPr="00AC6961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'no'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):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answer = </w:t>
      </w:r>
      <w:r w:rsidRPr="00AC6961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 xml:space="preserve">'Spin? </w:t>
      </w:r>
      <w:r w:rsidRPr="00AC6961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(yes/no):'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)</w:t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br/>
      </w:r>
      <w:r w:rsidRPr="00AC6961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br/>
      </w:r>
    </w:p>
    <w:p w14:paraId="2F40D44E" w14:textId="77777777" w:rsidR="00AC6961" w:rsidRPr="00C25DDF" w:rsidRDefault="00AC6961" w:rsidP="00AC6961">
      <w:pPr>
        <w:spacing w:line="480" w:lineRule="auto"/>
        <w:jc w:val="both"/>
        <w:rPr>
          <w:rFonts w:ascii="Times New Roman" w:hAnsi="Times New Roman" w:cs="Times New Roman"/>
        </w:rPr>
      </w:pPr>
    </w:p>
    <w:p w14:paraId="59BB5987" w14:textId="0D4F9E3D" w:rsidR="00C25DDF" w:rsidRDefault="00C25DDF" w:rsidP="00766AE7">
      <w:pPr>
        <w:spacing w:line="480" w:lineRule="auto"/>
        <w:jc w:val="both"/>
        <w:rPr>
          <w:rFonts w:ascii="Times New Roman" w:hAnsi="Times New Roman" w:cs="Times New Roman"/>
        </w:rPr>
      </w:pPr>
    </w:p>
    <w:p w14:paraId="427648F3" w14:textId="4715D045" w:rsidR="00580FCE" w:rsidRDefault="00580FCE" w:rsidP="00766AE7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Output:</w:t>
      </w:r>
    </w:p>
    <w:p w14:paraId="2AE3BC7D" w14:textId="76DDA3F8" w:rsidR="00580FCE" w:rsidRPr="009C5F55" w:rsidRDefault="00127F2B" w:rsidP="00766AE7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FE85E4D" wp14:editId="04F807C4">
            <wp:extent cx="2772162" cy="2305372"/>
            <wp:effectExtent l="0" t="0" r="9525" b="0"/>
            <wp:docPr id="6" name="Immagine 6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magine 6" descr="Immagine che contiene testo&#10;&#10;Descrizione generata automaticament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2162" cy="2305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80FCE" w:rsidRPr="009C5F55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aysDAwNTY3NzU1NrBQ0lEKTi0uzszPAykwqgUA6CaSIiwAAAA="/>
  </w:docVars>
  <w:rsids>
    <w:rsidRoot w:val="00E77818"/>
    <w:rsid w:val="00063A36"/>
    <w:rsid w:val="00075F25"/>
    <w:rsid w:val="00077E98"/>
    <w:rsid w:val="000C47CB"/>
    <w:rsid w:val="000E7F58"/>
    <w:rsid w:val="00127F2B"/>
    <w:rsid w:val="00135274"/>
    <w:rsid w:val="00142212"/>
    <w:rsid w:val="001424F1"/>
    <w:rsid w:val="0015031B"/>
    <w:rsid w:val="001B13F2"/>
    <w:rsid w:val="001B380D"/>
    <w:rsid w:val="001F7D5B"/>
    <w:rsid w:val="00200828"/>
    <w:rsid w:val="00202162"/>
    <w:rsid w:val="002108C2"/>
    <w:rsid w:val="0027103C"/>
    <w:rsid w:val="00273A0F"/>
    <w:rsid w:val="00275BC1"/>
    <w:rsid w:val="00275F36"/>
    <w:rsid w:val="00281F17"/>
    <w:rsid w:val="002837B2"/>
    <w:rsid w:val="002A0D78"/>
    <w:rsid w:val="002A48FA"/>
    <w:rsid w:val="00312995"/>
    <w:rsid w:val="003458B9"/>
    <w:rsid w:val="00352ADB"/>
    <w:rsid w:val="003733D7"/>
    <w:rsid w:val="00374A63"/>
    <w:rsid w:val="00390B36"/>
    <w:rsid w:val="003B6FC1"/>
    <w:rsid w:val="003D179B"/>
    <w:rsid w:val="003D2022"/>
    <w:rsid w:val="003E0394"/>
    <w:rsid w:val="003E1008"/>
    <w:rsid w:val="00416BA0"/>
    <w:rsid w:val="00422ED3"/>
    <w:rsid w:val="0042543A"/>
    <w:rsid w:val="00466BBF"/>
    <w:rsid w:val="00467D18"/>
    <w:rsid w:val="00476A92"/>
    <w:rsid w:val="004904C5"/>
    <w:rsid w:val="004924EB"/>
    <w:rsid w:val="00495CB2"/>
    <w:rsid w:val="004A642F"/>
    <w:rsid w:val="004C1686"/>
    <w:rsid w:val="004C4815"/>
    <w:rsid w:val="004F0A59"/>
    <w:rsid w:val="00506026"/>
    <w:rsid w:val="00524721"/>
    <w:rsid w:val="00547A9A"/>
    <w:rsid w:val="00553957"/>
    <w:rsid w:val="00557723"/>
    <w:rsid w:val="00560A82"/>
    <w:rsid w:val="00575036"/>
    <w:rsid w:val="00580FCE"/>
    <w:rsid w:val="00582B53"/>
    <w:rsid w:val="00584BFC"/>
    <w:rsid w:val="005A4CEF"/>
    <w:rsid w:val="005B5514"/>
    <w:rsid w:val="005C37B6"/>
    <w:rsid w:val="005D670A"/>
    <w:rsid w:val="005E0090"/>
    <w:rsid w:val="00607AB7"/>
    <w:rsid w:val="006225FF"/>
    <w:rsid w:val="006243F9"/>
    <w:rsid w:val="00664DF8"/>
    <w:rsid w:val="0067147A"/>
    <w:rsid w:val="00676C0A"/>
    <w:rsid w:val="00686E4B"/>
    <w:rsid w:val="00692EA5"/>
    <w:rsid w:val="00694B82"/>
    <w:rsid w:val="006A7B03"/>
    <w:rsid w:val="006B1688"/>
    <w:rsid w:val="006B3DCB"/>
    <w:rsid w:val="00703D01"/>
    <w:rsid w:val="007252A0"/>
    <w:rsid w:val="00750CBD"/>
    <w:rsid w:val="007608BF"/>
    <w:rsid w:val="00766AE7"/>
    <w:rsid w:val="00787CA5"/>
    <w:rsid w:val="00792767"/>
    <w:rsid w:val="007A7DD4"/>
    <w:rsid w:val="007B1A21"/>
    <w:rsid w:val="007E5EAA"/>
    <w:rsid w:val="007F63FB"/>
    <w:rsid w:val="008361F7"/>
    <w:rsid w:val="00867E08"/>
    <w:rsid w:val="00872724"/>
    <w:rsid w:val="00875175"/>
    <w:rsid w:val="00876DFB"/>
    <w:rsid w:val="00897486"/>
    <w:rsid w:val="008A5BA0"/>
    <w:rsid w:val="008B2C3F"/>
    <w:rsid w:val="00912789"/>
    <w:rsid w:val="00946570"/>
    <w:rsid w:val="00963AE4"/>
    <w:rsid w:val="00965EDE"/>
    <w:rsid w:val="009669CD"/>
    <w:rsid w:val="00983679"/>
    <w:rsid w:val="009947E5"/>
    <w:rsid w:val="009A4505"/>
    <w:rsid w:val="009B12F4"/>
    <w:rsid w:val="009C4E7E"/>
    <w:rsid w:val="009C5F55"/>
    <w:rsid w:val="009D2201"/>
    <w:rsid w:val="009D27A4"/>
    <w:rsid w:val="009D5765"/>
    <w:rsid w:val="00A12CAA"/>
    <w:rsid w:val="00A34232"/>
    <w:rsid w:val="00A66C69"/>
    <w:rsid w:val="00A83EDE"/>
    <w:rsid w:val="00AA2B54"/>
    <w:rsid w:val="00AB3A2D"/>
    <w:rsid w:val="00AC6961"/>
    <w:rsid w:val="00AD24D9"/>
    <w:rsid w:val="00B12A87"/>
    <w:rsid w:val="00B14B03"/>
    <w:rsid w:val="00B2309B"/>
    <w:rsid w:val="00B51640"/>
    <w:rsid w:val="00B62A0E"/>
    <w:rsid w:val="00B773E5"/>
    <w:rsid w:val="00B814CA"/>
    <w:rsid w:val="00C155D9"/>
    <w:rsid w:val="00C22DC4"/>
    <w:rsid w:val="00C2310A"/>
    <w:rsid w:val="00C25DDF"/>
    <w:rsid w:val="00C25E93"/>
    <w:rsid w:val="00C3492A"/>
    <w:rsid w:val="00C471FF"/>
    <w:rsid w:val="00C65F4A"/>
    <w:rsid w:val="00C77AD8"/>
    <w:rsid w:val="00C8682C"/>
    <w:rsid w:val="00C9070F"/>
    <w:rsid w:val="00C96DD8"/>
    <w:rsid w:val="00CB133C"/>
    <w:rsid w:val="00CE4BEA"/>
    <w:rsid w:val="00D43D7F"/>
    <w:rsid w:val="00D47097"/>
    <w:rsid w:val="00D54EB6"/>
    <w:rsid w:val="00D74B86"/>
    <w:rsid w:val="00D75FCA"/>
    <w:rsid w:val="00D77830"/>
    <w:rsid w:val="00D80E59"/>
    <w:rsid w:val="00D950EB"/>
    <w:rsid w:val="00DA4196"/>
    <w:rsid w:val="00DF6BFC"/>
    <w:rsid w:val="00E028AA"/>
    <w:rsid w:val="00E1325B"/>
    <w:rsid w:val="00E140EA"/>
    <w:rsid w:val="00E22BA1"/>
    <w:rsid w:val="00E23D15"/>
    <w:rsid w:val="00E54797"/>
    <w:rsid w:val="00E61DA0"/>
    <w:rsid w:val="00E77818"/>
    <w:rsid w:val="00EB06E8"/>
    <w:rsid w:val="00EB7D2F"/>
    <w:rsid w:val="00EC0256"/>
    <w:rsid w:val="00EE27A3"/>
    <w:rsid w:val="00EE47CF"/>
    <w:rsid w:val="00F107FC"/>
    <w:rsid w:val="00F34416"/>
    <w:rsid w:val="00F534F1"/>
    <w:rsid w:val="00F56FE8"/>
    <w:rsid w:val="00F93978"/>
    <w:rsid w:val="00FA56ED"/>
    <w:rsid w:val="00FC33FE"/>
    <w:rsid w:val="00FD31F6"/>
    <w:rsid w:val="00FE6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BB31747"/>
  <w15:chartTrackingRefBased/>
  <w15:docId w15:val="{64D5728D-36A6-44ED-BB71-F719CAF588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Pr>
      <w:lang w:val="en-US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reformattatoHTML">
    <w:name w:val="HTML Preformatted"/>
    <w:basedOn w:val="Normale"/>
    <w:link w:val="PreformattatoHTMLCarattere"/>
    <w:uiPriority w:val="99"/>
    <w:semiHidden/>
    <w:unhideWhenUsed/>
    <w:rsid w:val="00F3441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it-IT" w:eastAsia="it-IT"/>
    </w:rPr>
  </w:style>
  <w:style w:type="character" w:customStyle="1" w:styleId="PreformattatoHTMLCarattere">
    <w:name w:val="Preformattato HTML Carattere"/>
    <w:basedOn w:val="Carpredefinitoparagrafo"/>
    <w:link w:val="PreformattatoHTML"/>
    <w:uiPriority w:val="99"/>
    <w:semiHidden/>
    <w:rsid w:val="00F34416"/>
    <w:rPr>
      <w:rFonts w:ascii="Courier New" w:eastAsia="Times New Roman" w:hAnsi="Courier New" w:cs="Courier New"/>
      <w:sz w:val="20"/>
      <w:szCs w:val="20"/>
      <w:lang w:eastAsia="it-I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108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6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8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3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54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2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3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0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1242</TotalTime>
  <Pages>10</Pages>
  <Words>1265</Words>
  <Characters>7214</Characters>
  <Application>Microsoft Office Word</Application>
  <DocSecurity>0</DocSecurity>
  <Lines>60</Lines>
  <Paragraphs>16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Maggipinto (2029739)</dc:creator>
  <cp:keywords/>
  <dc:description/>
  <cp:lastModifiedBy>Denis Maggipinto (2029739)</cp:lastModifiedBy>
  <cp:revision>167</cp:revision>
  <dcterms:created xsi:type="dcterms:W3CDTF">2022-04-01T12:00:00Z</dcterms:created>
  <dcterms:modified xsi:type="dcterms:W3CDTF">2022-04-06T06:48:00Z</dcterms:modified>
</cp:coreProperties>
</file>