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1F21B" w14:textId="09F46BD0" w:rsidR="00472356" w:rsidRDefault="00472356" w:rsidP="00E74E8E">
      <w:pPr>
        <w:jc w:val="center"/>
        <w:rPr>
          <w:b/>
          <w:bCs/>
          <w:sz w:val="34"/>
          <w:szCs w:val="34"/>
          <w:u w:val="single"/>
        </w:rPr>
      </w:pPr>
      <w:r w:rsidRPr="00E74E8E">
        <w:rPr>
          <w:b/>
          <w:bCs/>
          <w:noProof/>
          <w:sz w:val="34"/>
          <w:szCs w:val="34"/>
          <w:u w:val="single"/>
        </w:rPr>
        <w:drawing>
          <wp:anchor distT="0" distB="0" distL="114300" distR="114300" simplePos="0" relativeHeight="251659264" behindDoc="0" locked="0" layoutInCell="1" allowOverlap="1" wp14:anchorId="123F56B6" wp14:editId="25EAD409">
            <wp:simplePos x="0" y="0"/>
            <wp:positionH relativeFrom="column">
              <wp:posOffset>1885950</wp:posOffset>
            </wp:positionH>
            <wp:positionV relativeFrom="paragraph">
              <wp:posOffset>571500</wp:posOffset>
            </wp:positionV>
            <wp:extent cx="1981200" cy="2974340"/>
            <wp:effectExtent l="0" t="0" r="0" b="0"/>
            <wp:wrapTopAndBottom/>
            <wp:docPr id="1084387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387994" name="Picture 10843879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97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5F5B" w:rsidRPr="00E74E8E">
        <w:rPr>
          <w:b/>
          <w:bCs/>
          <w:sz w:val="34"/>
          <w:szCs w:val="34"/>
          <w:u w:val="single"/>
        </w:rPr>
        <w:t xml:space="preserve">New Updated Menu </w:t>
      </w:r>
      <w:r w:rsidR="00E74E8E" w:rsidRPr="00E74E8E">
        <w:rPr>
          <w:b/>
          <w:bCs/>
          <w:sz w:val="34"/>
          <w:szCs w:val="34"/>
          <w:u w:val="single"/>
        </w:rPr>
        <w:t>For “</w:t>
      </w:r>
      <w:r w:rsidR="00A55F5B" w:rsidRPr="00E74E8E">
        <w:rPr>
          <w:b/>
          <w:bCs/>
          <w:sz w:val="34"/>
          <w:szCs w:val="34"/>
          <w:u w:val="single"/>
        </w:rPr>
        <w:t>Fresh Bite Meals”</w:t>
      </w:r>
    </w:p>
    <w:p w14:paraId="18131F62" w14:textId="77777777" w:rsidR="00E74E8E" w:rsidRPr="00A122A1" w:rsidRDefault="00E74E8E" w:rsidP="00A122A1">
      <w:pPr>
        <w:jc w:val="both"/>
        <w:rPr>
          <w:b/>
          <w:bCs/>
          <w:u w:val="single"/>
        </w:rPr>
      </w:pPr>
    </w:p>
    <w:p w14:paraId="2B44C2CF" w14:textId="10EA4DFD" w:rsidR="00E74E8E" w:rsidRDefault="00B262BF" w:rsidP="00A122A1">
      <w:pPr>
        <w:jc w:val="both"/>
        <w:rPr>
          <w:b/>
          <w:bCs/>
        </w:rPr>
      </w:pPr>
      <w:r>
        <w:rPr>
          <w:b/>
          <w:bCs/>
        </w:rPr>
        <w:t xml:space="preserve">Decision &amp; Iteration Log </w:t>
      </w:r>
    </w:p>
    <w:p w14:paraId="6105AA64" w14:textId="308E554F" w:rsidR="00B262BF" w:rsidRDefault="00B262BF" w:rsidP="00B262BF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Why I chose my tool </w:t>
      </w:r>
    </w:p>
    <w:p w14:paraId="15085F71" w14:textId="536CB918" w:rsidR="00C37C38" w:rsidRDefault="00060C61" w:rsidP="00C37C38">
      <w:pPr>
        <w:jc w:val="both"/>
      </w:pPr>
      <w:r>
        <w:t xml:space="preserve">I chose Microsoft Word because this is the </w:t>
      </w:r>
      <w:r w:rsidR="004721B8">
        <w:t xml:space="preserve">tool I am most familiar with and most comfortable using. It has allowed me to upload an image of the menu I have created for this business </w:t>
      </w:r>
      <w:r w:rsidR="001669C3">
        <w:t>and</w:t>
      </w:r>
      <w:r w:rsidR="004721B8">
        <w:t xml:space="preserve"> </w:t>
      </w:r>
      <w:r w:rsidR="00507564">
        <w:t>explains the</w:t>
      </w:r>
      <w:r w:rsidR="004721B8">
        <w:t xml:space="preserve"> reasons behind it. </w:t>
      </w:r>
      <w:r w:rsidR="00507564">
        <w:t xml:space="preserve">I have also watched many videos on how to use Microsoft word properly </w:t>
      </w:r>
      <w:r w:rsidR="00814712">
        <w:t xml:space="preserve">and implemented this into my work. This has allowed me to use my skills to the highest of </w:t>
      </w:r>
      <w:r w:rsidR="00861264">
        <w:t>my</w:t>
      </w:r>
      <w:r w:rsidR="00814712">
        <w:t xml:space="preserve"> potential</w:t>
      </w:r>
      <w:r w:rsidR="00861264">
        <w:t xml:space="preserve"> therefore helping in my decision making to choose Microsoft word. </w:t>
      </w:r>
    </w:p>
    <w:p w14:paraId="2FC5AA6C" w14:textId="565D7F5E" w:rsidR="00861264" w:rsidRDefault="00F25970" w:rsidP="00F25970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What information I used </w:t>
      </w:r>
    </w:p>
    <w:p w14:paraId="0ACC63A5" w14:textId="5A76D16F" w:rsidR="00F25970" w:rsidRDefault="00F25970" w:rsidP="00F25970">
      <w:pPr>
        <w:jc w:val="both"/>
      </w:pPr>
      <w:r>
        <w:t xml:space="preserve">I used all the item names and the prices of each item </w:t>
      </w:r>
      <w:r w:rsidR="00F210BC">
        <w:t xml:space="preserve">from this scenario. </w:t>
      </w:r>
    </w:p>
    <w:p w14:paraId="057A4E68" w14:textId="74228A80" w:rsidR="00F210BC" w:rsidRDefault="00F210BC" w:rsidP="00F25970">
      <w:pPr>
        <w:jc w:val="both"/>
      </w:pPr>
      <w:r>
        <w:t xml:space="preserve">I also used the specific type of menu items and sectioned them into the correct </w:t>
      </w:r>
      <w:r w:rsidR="009D72D1">
        <w:t>category.</w:t>
      </w:r>
    </w:p>
    <w:p w14:paraId="5E62A0F4" w14:textId="3B134B84" w:rsidR="009D72D1" w:rsidRDefault="009D72D1" w:rsidP="009D72D1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How I created </w:t>
      </w:r>
      <w:r w:rsidR="00601F0A">
        <w:rPr>
          <w:b/>
          <w:bCs/>
        </w:rPr>
        <w:t xml:space="preserve">my artefact </w:t>
      </w:r>
    </w:p>
    <w:p w14:paraId="6314A18E" w14:textId="30AA3671" w:rsidR="00601F0A" w:rsidRDefault="003A625C" w:rsidP="00BA745C">
      <w:pPr>
        <w:pStyle w:val="ListParagraph"/>
        <w:numPr>
          <w:ilvl w:val="0"/>
          <w:numId w:val="3"/>
        </w:numPr>
        <w:jc w:val="both"/>
      </w:pPr>
      <w:r>
        <w:t xml:space="preserve">First, I created </w:t>
      </w:r>
      <w:r w:rsidR="00031CCC">
        <w:t xml:space="preserve">a </w:t>
      </w:r>
      <w:r w:rsidR="006B590F">
        <w:t>“</w:t>
      </w:r>
      <w:proofErr w:type="spellStart"/>
      <w:r w:rsidR="006B590F">
        <w:t>Canva</w:t>
      </w:r>
      <w:proofErr w:type="spellEnd"/>
      <w:r w:rsidR="006B590F">
        <w:t>”</w:t>
      </w:r>
      <w:r w:rsidR="00031CCC">
        <w:t xml:space="preserve"> draft </w:t>
      </w:r>
      <w:r w:rsidR="006B590F">
        <w:t xml:space="preserve">to allow me to create my menu </w:t>
      </w:r>
    </w:p>
    <w:p w14:paraId="0994F19E" w14:textId="3D6F3CFB" w:rsidR="006B590F" w:rsidRDefault="006B590F" w:rsidP="00BA745C">
      <w:pPr>
        <w:pStyle w:val="ListParagraph"/>
        <w:numPr>
          <w:ilvl w:val="0"/>
          <w:numId w:val="3"/>
        </w:numPr>
        <w:jc w:val="both"/>
      </w:pPr>
      <w:r>
        <w:t xml:space="preserve">I then added a sleek and professional design to suit the company’s aesthetic </w:t>
      </w:r>
    </w:p>
    <w:p w14:paraId="19B7AE77" w14:textId="0ED60FA4" w:rsidR="006B590F" w:rsidRDefault="00FA2F9D" w:rsidP="00BA745C">
      <w:pPr>
        <w:pStyle w:val="ListParagraph"/>
        <w:numPr>
          <w:ilvl w:val="0"/>
          <w:numId w:val="3"/>
        </w:numPr>
        <w:jc w:val="both"/>
      </w:pPr>
      <w:r>
        <w:t xml:space="preserve">After that, I added the company name, categories, and menu items with prices. </w:t>
      </w:r>
    </w:p>
    <w:p w14:paraId="5EC46E37" w14:textId="6ACB303E" w:rsidR="00FA2F9D" w:rsidRDefault="009C3063" w:rsidP="00BA745C">
      <w:pPr>
        <w:pStyle w:val="ListParagraph"/>
        <w:numPr>
          <w:ilvl w:val="0"/>
          <w:numId w:val="3"/>
        </w:numPr>
        <w:jc w:val="both"/>
      </w:pPr>
      <w:r>
        <w:t xml:space="preserve">Second to last, I added small images to </w:t>
      </w:r>
      <w:r w:rsidR="00032B77">
        <w:t xml:space="preserve">give the customers a visualisation and to </w:t>
      </w:r>
      <w:r>
        <w:t xml:space="preserve">match whichever category </w:t>
      </w:r>
      <w:r w:rsidR="00032B77">
        <w:t>I was presenting.</w:t>
      </w:r>
    </w:p>
    <w:p w14:paraId="7D3BF13D" w14:textId="72455188" w:rsidR="004A5FA0" w:rsidRDefault="00032B77" w:rsidP="004A5FA0">
      <w:pPr>
        <w:pStyle w:val="ListParagraph"/>
        <w:numPr>
          <w:ilvl w:val="0"/>
          <w:numId w:val="3"/>
        </w:numPr>
        <w:jc w:val="both"/>
      </w:pPr>
      <w:r>
        <w:t xml:space="preserve">Lastly, I went over the menu and the prices again to make sure I had done everything correctly. </w:t>
      </w:r>
    </w:p>
    <w:p w14:paraId="3C7CE418" w14:textId="77777777" w:rsidR="004A5FA0" w:rsidRDefault="004A5FA0" w:rsidP="004A5FA0">
      <w:pPr>
        <w:pStyle w:val="ListParagraph"/>
        <w:jc w:val="both"/>
      </w:pPr>
    </w:p>
    <w:p w14:paraId="4803443A" w14:textId="734DB86E" w:rsidR="00E77F22" w:rsidRDefault="004A5FA0" w:rsidP="004A5FA0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lastRenderedPageBreak/>
        <w:t>What changes I made</w:t>
      </w:r>
    </w:p>
    <w:p w14:paraId="30538326" w14:textId="3EABDBF6" w:rsidR="004A5FA0" w:rsidRPr="00ED71D4" w:rsidRDefault="00536DEC" w:rsidP="00536DEC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>
        <w:t xml:space="preserve">At first, my design of the menu was too dark and so </w:t>
      </w:r>
      <w:r w:rsidR="00ED71D4">
        <w:t xml:space="preserve">I changed the colour to make it brighter and more appealing for the customers to read. </w:t>
      </w:r>
    </w:p>
    <w:p w14:paraId="58F784E6" w14:textId="664A24DF" w:rsidR="00ED71D4" w:rsidRPr="00EF60C6" w:rsidRDefault="00ED71D4" w:rsidP="00536DEC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>
        <w:t xml:space="preserve">I also changed the font of the writing as I did not feel it quite fit the aesthetic of the menu and surround colours. </w:t>
      </w:r>
    </w:p>
    <w:p w14:paraId="4045D307" w14:textId="24E0EFD2" w:rsidR="00EF60C6" w:rsidRPr="003D65BE" w:rsidRDefault="00EF60C6" w:rsidP="00536DEC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>
        <w:t xml:space="preserve">To begin with, the categories were coloured </w:t>
      </w:r>
      <w:r w:rsidR="00625EC6">
        <w:t>in black writing and so I changed this because I wanted the green colour looked more presentable</w:t>
      </w:r>
      <w:r w:rsidR="00835446">
        <w:t xml:space="preserve">. </w:t>
      </w:r>
    </w:p>
    <w:p w14:paraId="515713AA" w14:textId="77777777" w:rsidR="003D65BE" w:rsidRDefault="003D65BE" w:rsidP="005230C7">
      <w:pPr>
        <w:pStyle w:val="ListParagraph"/>
        <w:jc w:val="both"/>
      </w:pPr>
    </w:p>
    <w:p w14:paraId="0036133D" w14:textId="2322D8D3" w:rsidR="009C2A22" w:rsidRDefault="009C2A22" w:rsidP="009C2A22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Feedback I used </w:t>
      </w:r>
    </w:p>
    <w:p w14:paraId="08530CD5" w14:textId="18D9A456" w:rsidR="009C2A22" w:rsidRDefault="000600F4" w:rsidP="009C2A22">
      <w:pPr>
        <w:jc w:val="both"/>
      </w:pPr>
      <w:r>
        <w:t>My tutor said that the menu should be more centred on the page.</w:t>
      </w:r>
    </w:p>
    <w:p w14:paraId="50ACF87A" w14:textId="5CE79BC1" w:rsidR="000600F4" w:rsidRDefault="000600F4" w:rsidP="009C2A22">
      <w:pPr>
        <w:jc w:val="both"/>
      </w:pPr>
      <w:r>
        <w:t xml:space="preserve">My classmates </w:t>
      </w:r>
      <w:r w:rsidR="00C9394C">
        <w:t>recommended that I</w:t>
      </w:r>
      <w:r>
        <w:t xml:space="preserve"> </w:t>
      </w:r>
      <w:r w:rsidR="00C9394C">
        <w:t xml:space="preserve">increase the font size to make it easier to read. </w:t>
      </w:r>
    </w:p>
    <w:p w14:paraId="45617295" w14:textId="7041A4D5" w:rsidR="00C9394C" w:rsidRDefault="00C9394C" w:rsidP="009C2A22">
      <w:pPr>
        <w:jc w:val="both"/>
      </w:pPr>
      <w:r>
        <w:t xml:space="preserve">I changed both things based on the feedback I received. </w:t>
      </w:r>
    </w:p>
    <w:p w14:paraId="60CD2353" w14:textId="58C89BD3" w:rsidR="002F3441" w:rsidRDefault="002F3441" w:rsidP="002F3441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Final explanation </w:t>
      </w:r>
    </w:p>
    <w:p w14:paraId="17FA9015" w14:textId="71E7E70E" w:rsidR="00906C14" w:rsidRPr="002F3441" w:rsidRDefault="002F3441" w:rsidP="002F3441">
      <w:pPr>
        <w:jc w:val="both"/>
      </w:pPr>
      <w:r>
        <w:t xml:space="preserve">This artefact </w:t>
      </w:r>
      <w:r w:rsidR="00200A1D">
        <w:t xml:space="preserve">helps the owner of “FreshBite Meals” </w:t>
      </w:r>
      <w:r w:rsidR="00CB51C4">
        <w:t xml:space="preserve">present a more clear, </w:t>
      </w:r>
      <w:r w:rsidR="00CC2F96">
        <w:t>professional,</w:t>
      </w:r>
      <w:r w:rsidR="00CB51C4">
        <w:t xml:space="preserve"> and more aesthetically pleasing </w:t>
      </w:r>
      <w:r w:rsidR="001D725E">
        <w:t>menu which can help</w:t>
      </w:r>
      <w:r w:rsidR="00B9164D">
        <w:t xml:space="preserve"> better increase</w:t>
      </w:r>
      <w:r w:rsidR="001D725E">
        <w:t xml:space="preserve"> </w:t>
      </w:r>
      <w:r w:rsidR="00B9164D">
        <w:t xml:space="preserve">the quality of service and </w:t>
      </w:r>
      <w:r w:rsidR="00906C14">
        <w:t xml:space="preserve">increase in customer satisfaction. </w:t>
      </w:r>
    </w:p>
    <w:p w14:paraId="0733D3D1" w14:textId="77777777" w:rsidR="004A5FA0" w:rsidRPr="004A5FA0" w:rsidRDefault="004A5FA0" w:rsidP="004A5FA0">
      <w:pPr>
        <w:jc w:val="both"/>
        <w:rPr>
          <w:b/>
          <w:bCs/>
        </w:rPr>
      </w:pPr>
    </w:p>
    <w:sectPr w:rsidR="004A5FA0" w:rsidRPr="004A5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23752"/>
    <w:multiLevelType w:val="hybridMultilevel"/>
    <w:tmpl w:val="074653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4F93"/>
    <w:multiLevelType w:val="hybridMultilevel"/>
    <w:tmpl w:val="356252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65F13"/>
    <w:multiLevelType w:val="hybridMultilevel"/>
    <w:tmpl w:val="2BCA3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F74314"/>
    <w:multiLevelType w:val="hybridMultilevel"/>
    <w:tmpl w:val="47923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313256">
    <w:abstractNumId w:val="1"/>
  </w:num>
  <w:num w:numId="2" w16cid:durableId="1901594590">
    <w:abstractNumId w:val="0"/>
  </w:num>
  <w:num w:numId="3" w16cid:durableId="2065325453">
    <w:abstractNumId w:val="3"/>
  </w:num>
  <w:num w:numId="4" w16cid:durableId="163055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356"/>
    <w:rsid w:val="00031CCC"/>
    <w:rsid w:val="00032B77"/>
    <w:rsid w:val="000600F4"/>
    <w:rsid w:val="00060C61"/>
    <w:rsid w:val="001669C3"/>
    <w:rsid w:val="001D725E"/>
    <w:rsid w:val="00200A1D"/>
    <w:rsid w:val="002F3441"/>
    <w:rsid w:val="0031262E"/>
    <w:rsid w:val="003A625C"/>
    <w:rsid w:val="003D65BE"/>
    <w:rsid w:val="004721B8"/>
    <w:rsid w:val="00472356"/>
    <w:rsid w:val="004A5FA0"/>
    <w:rsid w:val="00507564"/>
    <w:rsid w:val="005230C7"/>
    <w:rsid w:val="00536DEC"/>
    <w:rsid w:val="00601F0A"/>
    <w:rsid w:val="00625EC6"/>
    <w:rsid w:val="006B590F"/>
    <w:rsid w:val="00814712"/>
    <w:rsid w:val="00835446"/>
    <w:rsid w:val="00861264"/>
    <w:rsid w:val="00906C14"/>
    <w:rsid w:val="009C2A22"/>
    <w:rsid w:val="009C3063"/>
    <w:rsid w:val="009D72D1"/>
    <w:rsid w:val="00A122A1"/>
    <w:rsid w:val="00A55F5B"/>
    <w:rsid w:val="00B262BF"/>
    <w:rsid w:val="00B9164D"/>
    <w:rsid w:val="00BA745C"/>
    <w:rsid w:val="00C37C38"/>
    <w:rsid w:val="00C9394C"/>
    <w:rsid w:val="00CB51C4"/>
    <w:rsid w:val="00CC2F96"/>
    <w:rsid w:val="00CD5510"/>
    <w:rsid w:val="00E74E8E"/>
    <w:rsid w:val="00E77F22"/>
    <w:rsid w:val="00ED71D4"/>
    <w:rsid w:val="00EF60C6"/>
    <w:rsid w:val="00F210BC"/>
    <w:rsid w:val="00F25970"/>
    <w:rsid w:val="00FA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DBB5C9"/>
  <w15:chartTrackingRefBased/>
  <w15:docId w15:val="{49E64392-E0C4-CD47-A0BD-2A03B2FF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23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23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23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23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23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23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23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23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23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23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23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23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23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23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23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23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23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23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23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23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23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23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23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23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23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23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23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23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23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Emilio Bandelis Tsouvallaris (2418685)</dc:creator>
  <cp:keywords/>
  <dc:description/>
  <cp:lastModifiedBy>Emilio Bandelis Tsouvallaris (2418685)</cp:lastModifiedBy>
  <cp:revision>2</cp:revision>
  <dcterms:created xsi:type="dcterms:W3CDTF">2026-06-21T09:44:00Z</dcterms:created>
  <dcterms:modified xsi:type="dcterms:W3CDTF">2026-06-21T09:44:00Z</dcterms:modified>
</cp:coreProperties>
</file>