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DF088" w14:textId="42DB4FF9" w:rsidR="14882CE2" w:rsidRDefault="14882CE2" w:rsidP="14882CE2">
      <w:pPr>
        <w:spacing w:line="276" w:lineRule="auto"/>
        <w:jc w:val="both"/>
      </w:pPr>
      <w:r w:rsidRPr="14882CE2">
        <w:t>This report will be looking at an individual state of health, the evaluation will focus on their physical, intellectual, emotional, spiritual and social need. There will also be a questionnaire which will be found in the appendix</w:t>
      </w:r>
      <w:r w:rsidR="009816EC">
        <w:t xml:space="preserve"> 3</w:t>
      </w:r>
      <w:r w:rsidRPr="14882CE2">
        <w:t xml:space="preserve">. The questionnaire will be showing whether the </w:t>
      </w:r>
      <w:r w:rsidR="001620B5" w:rsidRPr="14882CE2">
        <w:t>individual’s</w:t>
      </w:r>
      <w:r w:rsidRPr="14882CE2">
        <w:t xml:space="preserve"> health is good and how they can improve looking after them self, the question will be ranging from reading books, life style, </w:t>
      </w:r>
      <w:r w:rsidR="001620B5" w:rsidRPr="14882CE2">
        <w:t>and regular</w:t>
      </w:r>
      <w:r w:rsidRPr="14882CE2">
        <w:t xml:space="preserve"> exercise and are they on any medication. In this report the individual will be called ‘Miss x’. Miss X information will be kept private. </w:t>
      </w:r>
    </w:p>
    <w:p w14:paraId="4FBDB9BF" w14:textId="67B55540" w:rsidR="14882CE2" w:rsidRDefault="14882CE2" w:rsidP="14882CE2">
      <w:pPr>
        <w:spacing w:line="276" w:lineRule="auto"/>
        <w:jc w:val="both"/>
      </w:pPr>
      <w:r w:rsidRPr="14882CE2">
        <w:t>‘A code of ethics is important because it clearly lays out the rules for behaviour and provides the groundwork for a pre-emptive warning’ (Investopedia (2018). It is important to keep Miss X details and information private an we don’t want other people to find out anything about her. In this report her name will be kept out of it and changed it too ‘miss x’, to show the length this report has gone to keeping her information safe, in the appendix</w:t>
      </w:r>
      <w:r w:rsidR="00B249EC">
        <w:t xml:space="preserve"> one</w:t>
      </w:r>
      <w:r w:rsidRPr="14882CE2">
        <w:t xml:space="preserve"> there will be a photo that shows a screenshot on how they document regarding miss x information kept private, for example using code names. ‘Any organisation that collects, analyses, publishes or disseminates confidential health and care information must follow the code of practice on confidential information. It clearly defines the steps that organisation must, should and may take to ensure that confidential information is handled appropriately, the code will help organisation put this right structures and procedures in place so that front-line staff follow the confidentiality rules’ (Nation Health Services (NHS) digital (2018).</w:t>
      </w:r>
    </w:p>
    <w:p w14:paraId="230E614D" w14:textId="2AA35C1F" w:rsidR="14882CE2" w:rsidRDefault="18F91153" w:rsidP="18F91153">
      <w:pPr>
        <w:spacing w:line="276" w:lineRule="auto"/>
        <w:jc w:val="both"/>
      </w:pPr>
      <w:r w:rsidRPr="18F91153">
        <w:t>Miss x is a female, this individual health is not as high standard as it should be for someone at the age of 19. Miss X has kept a food diary on what she was eating for the week, table will be found in the appendix 2. ‘According to the 2015-2020 dietary guidelines for Americans women are likely to need between 1,600 and 2,400 calories a day, and men should have 2,00 to 3,000. However, this depends on their age, size, highest, lifestyle, overall health and activity level’ (Nordqvist, (2012). The food diary clearly shows that miss x is not even reaching the recommended calories intake a day, not having the recommended calories intake a day can harm the body physically and mentally. Miss X is not looking after her body in many ways, as Vann (2017) stated ‘cutting calories is the approach most dieters must take to meet their weight-loss goals, occasionally, people take calories restriction too far, ultimately making weight-loss slower and more difficult by slowing your metabolism’.</w:t>
      </w:r>
    </w:p>
    <w:p w14:paraId="189A73EB" w14:textId="6F8C8EE1" w:rsidR="14882CE2" w:rsidRDefault="18F91153" w:rsidP="18F91153">
      <w:pPr>
        <w:spacing w:line="276" w:lineRule="auto"/>
        <w:jc w:val="both"/>
      </w:pPr>
      <w:r w:rsidRPr="18F91153">
        <w:t xml:space="preserve">It seems that miss x wants to lose weight but is going to wrong way around it as people need a minimum of 1.200 calories daily to stay health, as stated miss x is not having that, even though miss x is having regular exercise a day, it does not making the body healthy it is only going to make miss x feel weaker, Dr Mercola (2012) has evaluated that ‘ we can tell when we are overdoing exercises by when exercises leaves you exhausted instead of energized, you get sick easily, you have the blues, you're unable to sleep or you can't seem to get enough sleep, you have heavy legs or you have a short fuse’. In the appendix 3 you will find a table that shows miss x exercise she is doing daily. </w:t>
      </w:r>
    </w:p>
    <w:p w14:paraId="5AC52A19" w14:textId="362A1CF6" w:rsidR="18F91153" w:rsidRDefault="18F91153" w:rsidP="18F91153">
      <w:pPr>
        <w:spacing w:line="276" w:lineRule="auto"/>
        <w:jc w:val="both"/>
      </w:pPr>
      <w:r w:rsidRPr="18F91153">
        <w:t xml:space="preserve">From the table in the appendix, miss x is an active person, but as she is doing this much exercise, she is losing so much calories, for example on Monday miss x intakes 274 calories for the whole day, on Tuesday she intake 662 calories. How efficiently energy from respiration convert into physical or mechanical, power depends on the type of food eaten, the type of physical energy, and whether muscles are used aerobically or anaerobically, in other words we need calories to fuel bodily functions, such as breathing and thinking, to maintain our posture and to move around. </w:t>
      </w:r>
    </w:p>
    <w:p w14:paraId="387F5A3C" w14:textId="255CDE6C" w:rsidR="18F91153" w:rsidRDefault="18F91153" w:rsidP="18F91153">
      <w:pPr>
        <w:spacing w:line="276" w:lineRule="auto"/>
        <w:jc w:val="both"/>
      </w:pPr>
      <w:r w:rsidRPr="18F91153">
        <w:t xml:space="preserve">Too few calories influence blood sugar levels. Normally, metabolism causes blood sugar levels to increase as food energy in the form of glucose enters your bloodstream, this can lead to a condition </w:t>
      </w:r>
      <w:r w:rsidRPr="18F91153">
        <w:lastRenderedPageBreak/>
        <w:t xml:space="preserve">called hypoglycaemia, symptoms of hypoglycaemia include depression, anxiety, irritability, trembling and heart palpitations. Some women this age does suffer from depression and anxiety that will affect their health, continually consuming too few calories a day miss x is doing can lead to the development of an eating disorder called anorexia nervosa. ‘People who have anorexia try to keep their weight as low as possible by not eating enough food or exercising too much, or both. This can make them very ill because they start to starve. They often have a distorted image of their bodies, thinking they are fat even when they are underweight. Men and women of any age can get anorexia, but it is most common in young women and typically starts in the mis-teens' (NHS (2018). </w:t>
      </w:r>
    </w:p>
    <w:p w14:paraId="70A143D3" w14:textId="1D9DFF44" w:rsidR="18F91153" w:rsidRDefault="18F91153" w:rsidP="18F91153">
      <w:pPr>
        <w:spacing w:line="276" w:lineRule="auto"/>
        <w:jc w:val="both"/>
      </w:pPr>
      <w:r w:rsidRPr="18F91153">
        <w:t xml:space="preserve">Some people look at their bodies and think they look different then they do, for example miss x is purposely starving herself to lose weight, as she is doing this it is affecting her mental state. By doing the calculation basal metabolic (BMR) rate, 14.7x59.5Kg+469=1,369.19x2,245, what this calculation means is Energy Expenditure=BMR x PAL (personal activity level). ‘The amount of energy that the body needs to function while resting is 24 hours is known as the basal metabolic rate or BMR, this number of calories reflects how much energy your body requires to support vital body functions is, hypothetically you were resting in bed for an entire day’ (London, (2018).  </w:t>
      </w:r>
    </w:p>
    <w:p w14:paraId="4153F5B1" w14:textId="18DB40ED" w:rsidR="18F91153" w:rsidRDefault="18F91153" w:rsidP="18F91153">
      <w:pPr>
        <w:spacing w:line="276" w:lineRule="auto"/>
        <w:jc w:val="both"/>
      </w:pPr>
      <w:r w:rsidRPr="18F91153">
        <w:t>The NHS has out barriers up and have tried to help people with any eating disorders since there is 3 different ones called, anorexia bulimia and binge eating disorders. The NHS helps by advising people to go to the General practitioner (GP). In the GP they will ask question about your eating habits and how your feeling and check your weight and blood pressure, if the GP thinks they have an eating disorder, that person should be refereed to an eating disorder specialist.</w:t>
      </w:r>
    </w:p>
    <w:p w14:paraId="18137E4A" w14:textId="5B0B04BF" w:rsidR="18F91153" w:rsidRDefault="18F91153" w:rsidP="18F91153">
      <w:pPr>
        <w:spacing w:line="276" w:lineRule="auto"/>
        <w:jc w:val="both"/>
      </w:pPr>
      <w:r w:rsidRPr="18F91153">
        <w:t xml:space="preserve">On the questionnaire question on lifestyle, miss x put down she was a smoker, smoking damages your lungs which affects your breathing and how active you can be. ‘Smoking makes dealing with everything from coughing and colds to pneumonia and lung cancer harder, 84% of lung cancer deaths are caused by smoking’ (The health, Equality and rights organisation, (2018). Smoking can cause bad breath, discoloured teeth and gum disease which risks losing your teeth. For women, smoking can reduce fertility making it harder to get pregnant, it also increases the risk of cervical cancer. ‘Smoking while pregnant can lead to miscarriage, premature birth, stillbirth and illness, and it increases the risk of cot death by at least 25%’ (The health, Equality and rights organisation (2018). </w:t>
      </w:r>
    </w:p>
    <w:p w14:paraId="36CCB7A4" w14:textId="282F666B" w:rsidR="18F91153" w:rsidRDefault="18F91153" w:rsidP="18F91153">
      <w:pPr>
        <w:spacing w:line="276" w:lineRule="auto"/>
        <w:jc w:val="both"/>
      </w:pPr>
      <w:r w:rsidRPr="18F91153">
        <w:t xml:space="preserve">Miss X smokes around 10 cigarettes when the day is not busy, when Miss x is in lecture some days the cigarettes increases too around 20 a day. Even before people got diabetes, smoking would have increased your chance of heart disease, stroke and cancer. ‘Smoking also narrows your blood vessels and healthy blood vessels are very important for people with diabetes, if you are a non-smoker you have the risk of development many of the health problems smokers with diabetes face’ (Diabetes UK know diabetes fight diabetes (2017). Even though miss x knows the risk of having diabetes as both sides of her family suffer from diabetes, her mother has type 2 and her father has type 1, as the nicotine from the cigarettes makes your blood vessels harden and narrow, curbing blood flow around the body, and since diabetes makes people more likely to get heart disease, miss x does not want the extra risk that comes from smoking, especially when miss x suffers from asthma, ‘Asthma is a common lung condition that causes occasional breathing difficulties’ (NHS (2018). Asthma is caused by swelling of the breathing tubes that carry air in and out of lungs, this means that miss x is aware of the consequences of smoking that it is affecting her asthma, she is currently a reliever inhaler in used to quickly relive asthma symptoms for a short time. </w:t>
      </w:r>
    </w:p>
    <w:p w14:paraId="65492D19" w14:textId="7AB70154" w:rsidR="00B249EC" w:rsidRDefault="18F91153" w:rsidP="00B249EC">
      <w:pPr>
        <w:spacing w:line="276" w:lineRule="auto"/>
        <w:jc w:val="both"/>
      </w:pPr>
      <w:r w:rsidRPr="18F91153">
        <w:lastRenderedPageBreak/>
        <w:t>Miss x is not a heavily drinking as she only drinks once a week, which she drinks a various amount of alcohol such as Malibu and coke, Sam Mugel and sour shots. Drinking alcohol can also affect the lungs, kidneys, heart and skin. Not only is alcohol a diuretic forcing the water out of our body, but it also makes it more difficult to rehydrate afterwards, this will leave you with dry, flaky skin and your fine lines and wrinkles will be more visible because of the lack of fluid in the skin, miss x suffer a lot with breakout and black heads on the face, chest and back</w:t>
      </w:r>
      <w:r w:rsidR="00B249EC">
        <w:t>,</w:t>
      </w:r>
      <w:r w:rsidR="00B249EC" w:rsidRPr="00B249EC">
        <w:t xml:space="preserve"> </w:t>
      </w:r>
      <w:r w:rsidR="00B249EC">
        <w:t xml:space="preserve">as miss X is also a smoker this is a bigger issues for her skin and lungs. Miss X also suffers a lot from cystitis also known as Urinary tract infection. This infection is an inflammation of the bladder, miss x usual has this problem once a month, she is drinking little fluids throughout the day.  </w:t>
      </w:r>
    </w:p>
    <w:p w14:paraId="43540ACC" w14:textId="77777777" w:rsidR="00B249EC" w:rsidRDefault="00B249EC" w:rsidP="00B249EC">
      <w:pPr>
        <w:spacing w:line="276" w:lineRule="auto"/>
        <w:jc w:val="both"/>
      </w:pPr>
      <w:r>
        <w:t xml:space="preserve">Miss x has a variety of hobbies including, going to the gym working out, reading a large book, performing arts, dancing, taking her dog for a long walk and being social with her friends by going for coffee, shopping. Miss x hobbies helps her physically, intellectual, emotional and spiritual growth, for example reading a book and performing arts can help the growth of the brain, ‘Not only does regular reading help make you smarter, but it can actually increase your brain power. Just like going for a jog exercises your cardiovascular system, reading regularly improves memory function by giving your brain a good work out’ (Wise (2018). Miss X doesn’t social with her friends and family as much anymore, miss x rather spends her days in the bedroom reading or doing her work, A study shows that ‘Feeling lonely is normal; for some, it can be very frightening and destructive.  At minimum, it hurts.  Loneliness also can become a pervasive and chronic condition with serious mental and physical conditions that include Social isolation, Depression, Substance abuse, Poor sleep and appetite, Suicidal thoughts and behaviour and Impaired immune and cardiovascular functioning’ (Psychology today, (2016).  </w:t>
      </w:r>
    </w:p>
    <w:p w14:paraId="0A2F1179" w14:textId="73F6ADA8" w:rsidR="00B249EC" w:rsidRDefault="00B249EC" w:rsidP="00B249EC">
      <w:pPr>
        <w:spacing w:line="276" w:lineRule="auto"/>
        <w:jc w:val="both"/>
      </w:pPr>
      <w:r>
        <w:t xml:space="preserve">In conclusion, Miss x needs to look after her body and the mind a lot better now than ever, as she in in University the stress is going to her on top of her, and she might not be able to cope with the stress, as she doesn’t take a break and socialist with her friends and family and stated above that can take over your mind and that is not healthy, to change that Miss X should see family and friends and leave her room at least 3 times a week, just to have a break. Miss X, is also not eating properly as she should do with someone in her condition, she needs to start eating the correct number of calories a day for her body to function to the maximum it should, she also needs to cut down on the </w:t>
      </w:r>
      <w:r>
        <w:t>number</w:t>
      </w:r>
      <w:r>
        <w:t xml:space="preserve"> of cigarettes she smokes a day, as she will have really bad lung and a coughing problem.  </w:t>
      </w:r>
    </w:p>
    <w:p w14:paraId="5F6524FD" w14:textId="77777777" w:rsidR="00B249EC" w:rsidRDefault="00B249EC" w:rsidP="00B249EC">
      <w:pPr>
        <w:spacing w:line="276" w:lineRule="auto"/>
        <w:jc w:val="both"/>
      </w:pPr>
    </w:p>
    <w:p w14:paraId="764432FE" w14:textId="77777777" w:rsidR="00B249EC" w:rsidRDefault="00B249EC" w:rsidP="00B249EC">
      <w:pPr>
        <w:spacing w:line="276" w:lineRule="auto"/>
        <w:jc w:val="both"/>
      </w:pPr>
    </w:p>
    <w:p w14:paraId="12D793A0" w14:textId="77777777" w:rsidR="00B249EC" w:rsidRDefault="00B249EC" w:rsidP="00B249EC">
      <w:pPr>
        <w:spacing w:line="276" w:lineRule="auto"/>
        <w:jc w:val="both"/>
      </w:pPr>
    </w:p>
    <w:p w14:paraId="0ACE3406" w14:textId="77777777" w:rsidR="00B249EC" w:rsidRDefault="00B249EC" w:rsidP="00B249EC">
      <w:pPr>
        <w:spacing w:line="276" w:lineRule="auto"/>
        <w:jc w:val="both"/>
      </w:pPr>
    </w:p>
    <w:p w14:paraId="78622456" w14:textId="77777777" w:rsidR="00B249EC" w:rsidRDefault="00B249EC" w:rsidP="00B249EC">
      <w:pPr>
        <w:spacing w:line="276" w:lineRule="auto"/>
        <w:jc w:val="both"/>
      </w:pPr>
    </w:p>
    <w:p w14:paraId="21F9153B" w14:textId="77777777" w:rsidR="00B249EC" w:rsidRDefault="00B249EC" w:rsidP="00B249EC">
      <w:pPr>
        <w:spacing w:line="276" w:lineRule="auto"/>
        <w:jc w:val="both"/>
      </w:pPr>
    </w:p>
    <w:p w14:paraId="6306DEFE" w14:textId="77777777" w:rsidR="00B249EC" w:rsidRDefault="00B249EC" w:rsidP="00B249EC">
      <w:pPr>
        <w:spacing w:line="276" w:lineRule="auto"/>
        <w:jc w:val="both"/>
      </w:pPr>
    </w:p>
    <w:p w14:paraId="02429B6E" w14:textId="77777777" w:rsidR="00B249EC" w:rsidRDefault="00B249EC" w:rsidP="00B249EC">
      <w:pPr>
        <w:spacing w:line="276" w:lineRule="auto"/>
        <w:jc w:val="both"/>
      </w:pPr>
    </w:p>
    <w:p w14:paraId="63D9446D" w14:textId="77777777" w:rsidR="00B249EC" w:rsidRDefault="00B249EC" w:rsidP="00B249EC">
      <w:pPr>
        <w:spacing w:line="276" w:lineRule="auto"/>
        <w:jc w:val="both"/>
      </w:pPr>
    </w:p>
    <w:p w14:paraId="4ABE0EDF" w14:textId="2122F233" w:rsidR="00B249EC" w:rsidRPr="00B249EC" w:rsidRDefault="00B249EC" w:rsidP="00B249EC">
      <w:pPr>
        <w:spacing w:line="276" w:lineRule="auto"/>
        <w:jc w:val="both"/>
        <w:rPr>
          <w:b/>
          <w:u w:val="single"/>
        </w:rPr>
      </w:pPr>
      <w:r w:rsidRPr="00B249EC">
        <w:rPr>
          <w:b/>
          <w:u w:val="single"/>
        </w:rPr>
        <w:lastRenderedPageBreak/>
        <w:t xml:space="preserve">References list. </w:t>
      </w:r>
    </w:p>
    <w:p w14:paraId="5BE18442" w14:textId="77777777" w:rsidR="00B249EC" w:rsidRDefault="00B249EC" w:rsidP="00B249EC">
      <w:pPr>
        <w:pStyle w:val="ListParagraph"/>
        <w:numPr>
          <w:ilvl w:val="0"/>
          <w:numId w:val="1"/>
        </w:numPr>
        <w:spacing w:line="276" w:lineRule="auto"/>
        <w:jc w:val="both"/>
      </w:pPr>
      <w:r>
        <w:t xml:space="preserve">Cacioppo, S., Grippo, A. J., London, S., Goossens, L., &amp; Cacioppo, J. T.  (2015).  Loneliness: Clinical import and interventions.  Perspectives on Psychological Science, 10, 238-249.  https://www.researchgate.net/publication/273910539_Loneliness_Clinical_Import_and_Interventions </w:t>
      </w:r>
    </w:p>
    <w:p w14:paraId="759BB4CF" w14:textId="77777777" w:rsidR="00B249EC" w:rsidRDefault="00B249EC" w:rsidP="00B249EC">
      <w:pPr>
        <w:pStyle w:val="ListParagraph"/>
        <w:numPr>
          <w:ilvl w:val="0"/>
          <w:numId w:val="1"/>
        </w:numPr>
        <w:spacing w:line="276" w:lineRule="auto"/>
        <w:jc w:val="both"/>
      </w:pPr>
      <w:r>
        <w:t xml:space="preserve">Diabetes UK know diabetes fight diabetes (2017). Smoking https://www.diabetes.org.uk/guid-to-diabetes/teens/me-and-my-diabetes/living-my-life/smoking </w:t>
      </w:r>
    </w:p>
    <w:p w14:paraId="71746B6C" w14:textId="77777777" w:rsidR="00B249EC" w:rsidRDefault="00B249EC" w:rsidP="00B249EC">
      <w:pPr>
        <w:pStyle w:val="ListParagraph"/>
        <w:numPr>
          <w:ilvl w:val="0"/>
          <w:numId w:val="1"/>
        </w:numPr>
        <w:spacing w:line="276" w:lineRule="auto"/>
        <w:jc w:val="both"/>
      </w:pPr>
      <w:r>
        <w:t xml:space="preserve">Dr. Mercola, (2012). 7 Signs you’re exercising too much https://fitness.mercola.com/sites/fitness/archive/2012/12/28/7-hidden-signs-of-overtraining.aspx </w:t>
      </w:r>
    </w:p>
    <w:p w14:paraId="1A4A02C0" w14:textId="77777777" w:rsidR="00B249EC" w:rsidRDefault="00B249EC" w:rsidP="00B249EC">
      <w:pPr>
        <w:pStyle w:val="ListParagraph"/>
        <w:numPr>
          <w:ilvl w:val="0"/>
          <w:numId w:val="1"/>
        </w:numPr>
        <w:spacing w:line="276" w:lineRule="auto"/>
        <w:jc w:val="both"/>
      </w:pPr>
      <w:r>
        <w:t xml:space="preserve">Investopedia, (2018). Code of Ethics http://www.investopedia.com/terms/c/code-of-ethics. </w:t>
      </w:r>
    </w:p>
    <w:p w14:paraId="2458449C" w14:textId="77777777" w:rsidR="00B249EC" w:rsidRDefault="00B249EC" w:rsidP="00B249EC">
      <w:pPr>
        <w:pStyle w:val="ListParagraph"/>
        <w:numPr>
          <w:ilvl w:val="0"/>
          <w:numId w:val="1"/>
        </w:numPr>
        <w:spacing w:line="276" w:lineRule="auto"/>
        <w:jc w:val="both"/>
      </w:pPr>
      <w:r>
        <w:t xml:space="preserve">London, L. (2018). What is your BMR and why is it important? https://lauralondonfitness.com/what-is-your-bmr-and-why-is-it-important/ </w:t>
      </w:r>
    </w:p>
    <w:p w14:paraId="694CEBBD" w14:textId="77777777" w:rsidR="00B249EC" w:rsidRDefault="00B249EC" w:rsidP="00B249EC">
      <w:pPr>
        <w:pStyle w:val="ListParagraph"/>
        <w:numPr>
          <w:ilvl w:val="0"/>
          <w:numId w:val="1"/>
        </w:numPr>
        <w:spacing w:line="276" w:lineRule="auto"/>
        <w:jc w:val="both"/>
      </w:pPr>
      <w:r>
        <w:t xml:space="preserve">Madeline R. Vann, MPH (2017) Calories: How to know if you go too low? Https://www.everydayhealth.com/weight/can-more-calories-equal-more-weight-loss.aspx </w:t>
      </w:r>
    </w:p>
    <w:p w14:paraId="46FC8E0C" w14:textId="77777777" w:rsidR="00B249EC" w:rsidRDefault="00B249EC" w:rsidP="00B249EC">
      <w:pPr>
        <w:pStyle w:val="ListParagraph"/>
        <w:numPr>
          <w:ilvl w:val="0"/>
          <w:numId w:val="1"/>
        </w:numPr>
        <w:spacing w:line="276" w:lineRule="auto"/>
        <w:jc w:val="both"/>
      </w:pPr>
      <w:r>
        <w:t xml:space="preserve">NHs, (2018). Asthma  Https://www.nhs.uk/conditions/asthma  </w:t>
      </w:r>
    </w:p>
    <w:p w14:paraId="61E23AC6" w14:textId="77777777" w:rsidR="00B249EC" w:rsidRDefault="00B249EC" w:rsidP="00B249EC">
      <w:pPr>
        <w:pStyle w:val="ListParagraph"/>
        <w:numPr>
          <w:ilvl w:val="0"/>
          <w:numId w:val="1"/>
        </w:numPr>
        <w:spacing w:line="276" w:lineRule="auto"/>
        <w:jc w:val="both"/>
      </w:pPr>
      <w:r>
        <w:t xml:space="preserve">NHS, (2018). Overview Anorexia nervosa https://www.nhs.uk/conditions/anorexia/ </w:t>
      </w:r>
    </w:p>
    <w:p w14:paraId="3EF5A4A8" w14:textId="77777777" w:rsidR="00B249EC" w:rsidRDefault="00B249EC" w:rsidP="00B249EC">
      <w:pPr>
        <w:pStyle w:val="ListParagraph"/>
        <w:numPr>
          <w:ilvl w:val="0"/>
          <w:numId w:val="1"/>
        </w:numPr>
        <w:spacing w:line="276" w:lineRule="auto"/>
        <w:jc w:val="both"/>
      </w:pPr>
      <w:r>
        <w:t xml:space="preserve">Nordqvist, C. (2012) How many calories should I eat a day? Https://www.medicanlnewstoday.com/article/245588.php.   </w:t>
      </w:r>
    </w:p>
    <w:p w14:paraId="70BA9BFE" w14:textId="77777777" w:rsidR="00B249EC" w:rsidRDefault="00B249EC" w:rsidP="00B249EC">
      <w:pPr>
        <w:pStyle w:val="ListParagraph"/>
        <w:numPr>
          <w:ilvl w:val="0"/>
          <w:numId w:val="1"/>
        </w:numPr>
        <w:spacing w:line="276" w:lineRule="auto"/>
        <w:jc w:val="both"/>
      </w:pPr>
      <w:r>
        <w:t xml:space="preserve">The health, Equality and rights organisation, (2018) Smoking and your health https://www.outlift.org.uk/smoking-and-your-health?aclid </w:t>
      </w:r>
    </w:p>
    <w:p w14:paraId="41FF4CBE" w14:textId="77777777" w:rsidR="00B249EC" w:rsidRDefault="00B249EC" w:rsidP="00B249EC">
      <w:pPr>
        <w:pStyle w:val="ListParagraph"/>
        <w:numPr>
          <w:ilvl w:val="0"/>
          <w:numId w:val="1"/>
        </w:numPr>
        <w:spacing w:line="276" w:lineRule="auto"/>
        <w:jc w:val="both"/>
      </w:pPr>
      <w:r>
        <w:t xml:space="preserve">Vaesa, J. (2017). Side effects of not eating enough calories https://www.livestrong.com/article/290452-side-effects-of-not-eating-enough-calories </w:t>
      </w:r>
    </w:p>
    <w:p w14:paraId="440FEF9A" w14:textId="08CAD6B5" w:rsidR="18F91153" w:rsidRPr="00B249EC" w:rsidRDefault="00B249EC" w:rsidP="00B249EC">
      <w:pPr>
        <w:spacing w:line="276" w:lineRule="auto"/>
        <w:jc w:val="both"/>
        <w:rPr>
          <w:b/>
          <w:u w:val="single"/>
        </w:rPr>
      </w:pPr>
      <w:r w:rsidRPr="00B249EC">
        <w:rPr>
          <w:b/>
          <w:u w:val="single"/>
        </w:rPr>
        <w:drawing>
          <wp:anchor distT="0" distB="0" distL="114300" distR="114300" simplePos="0" relativeHeight="251658240" behindDoc="1" locked="0" layoutInCell="1" allowOverlap="1" wp14:anchorId="1A21D2FC" wp14:editId="689B9712">
            <wp:simplePos x="0" y="0"/>
            <wp:positionH relativeFrom="margin">
              <wp:align>left</wp:align>
            </wp:positionH>
            <wp:positionV relativeFrom="paragraph">
              <wp:posOffset>294640</wp:posOffset>
            </wp:positionV>
            <wp:extent cx="4648200" cy="2613025"/>
            <wp:effectExtent l="0" t="0" r="0" b="0"/>
            <wp:wrapTight wrapText="bothSides">
              <wp:wrapPolygon edited="0">
                <wp:start x="0" y="0"/>
                <wp:lineTo x="0" y="21416"/>
                <wp:lineTo x="21511" y="21416"/>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48200" cy="2613025"/>
                    </a:xfrm>
                    <a:prstGeom prst="rect">
                      <a:avLst/>
                    </a:prstGeom>
                  </pic:spPr>
                </pic:pic>
              </a:graphicData>
            </a:graphic>
            <wp14:sizeRelH relativeFrom="page">
              <wp14:pctWidth>0</wp14:pctWidth>
            </wp14:sizeRelH>
            <wp14:sizeRelV relativeFrom="page">
              <wp14:pctHeight>0</wp14:pctHeight>
            </wp14:sizeRelV>
          </wp:anchor>
        </w:drawing>
      </w:r>
      <w:r w:rsidRPr="00B249EC">
        <w:rPr>
          <w:b/>
          <w:u w:val="single"/>
        </w:rPr>
        <w:t>Appendix one</w:t>
      </w:r>
    </w:p>
    <w:p w14:paraId="6141D3BB" w14:textId="1EFDC713" w:rsidR="18F91153" w:rsidRDefault="18F91153" w:rsidP="18F91153">
      <w:pPr>
        <w:spacing w:line="276" w:lineRule="auto"/>
        <w:jc w:val="both"/>
      </w:pPr>
    </w:p>
    <w:p w14:paraId="2D99C093" w14:textId="081DC07D" w:rsidR="18F91153" w:rsidRDefault="18F91153" w:rsidP="18F91153">
      <w:pPr>
        <w:spacing w:line="276" w:lineRule="auto"/>
        <w:jc w:val="both"/>
      </w:pPr>
      <w:r w:rsidRPr="18F91153">
        <w:t xml:space="preserve">  </w:t>
      </w:r>
    </w:p>
    <w:p w14:paraId="4393AD48" w14:textId="24FBD106" w:rsidR="18F91153" w:rsidRDefault="18F91153" w:rsidP="18F91153">
      <w:pPr>
        <w:spacing w:line="276" w:lineRule="auto"/>
        <w:jc w:val="both"/>
      </w:pPr>
    </w:p>
    <w:p w14:paraId="7C612C17" w14:textId="50148DB2" w:rsidR="14882CE2" w:rsidRDefault="14882CE2" w:rsidP="14882CE2">
      <w:pPr>
        <w:spacing w:line="276" w:lineRule="auto"/>
        <w:jc w:val="both"/>
      </w:pPr>
    </w:p>
    <w:p w14:paraId="720C1FFD" w14:textId="37FDFB94" w:rsidR="14882CE2" w:rsidRDefault="14882CE2" w:rsidP="14882CE2"/>
    <w:p w14:paraId="364C3063" w14:textId="5557BD6E" w:rsidR="14882CE2" w:rsidRDefault="14882CE2" w:rsidP="14882CE2"/>
    <w:p w14:paraId="395946B5" w14:textId="7391E21B" w:rsidR="14882CE2" w:rsidRDefault="14882CE2" w:rsidP="14882CE2"/>
    <w:p w14:paraId="24BC1CB9" w14:textId="7C6FEB49" w:rsidR="14882CE2" w:rsidRDefault="14882CE2" w:rsidP="14882CE2"/>
    <w:p w14:paraId="59CB3303" w14:textId="4676001B" w:rsidR="14882CE2" w:rsidRDefault="14882CE2" w:rsidP="14882CE2"/>
    <w:p w14:paraId="00A41F57" w14:textId="33FF8C05" w:rsidR="14882CE2" w:rsidRDefault="14882CE2" w:rsidP="14882CE2"/>
    <w:p w14:paraId="1D79F108" w14:textId="77777777" w:rsidR="008E62FB" w:rsidRDefault="008E62FB" w:rsidP="14882CE2">
      <w:pPr>
        <w:rPr>
          <w:b/>
          <w:u w:val="single"/>
        </w:rPr>
      </w:pPr>
    </w:p>
    <w:p w14:paraId="7BFCB0FE" w14:textId="77777777" w:rsidR="008E62FB" w:rsidRDefault="008E62FB" w:rsidP="14882CE2">
      <w:pPr>
        <w:rPr>
          <w:b/>
          <w:u w:val="single"/>
        </w:rPr>
      </w:pPr>
    </w:p>
    <w:p w14:paraId="6DAB66AB" w14:textId="6A2080DE" w:rsidR="00B249EC" w:rsidRPr="00B249EC" w:rsidRDefault="00B249EC" w:rsidP="14882CE2">
      <w:pPr>
        <w:rPr>
          <w:b/>
          <w:u w:val="single"/>
        </w:rPr>
      </w:pPr>
      <w:r w:rsidRPr="00B249EC">
        <w:rPr>
          <w:b/>
          <w:u w:val="single"/>
        </w:rPr>
        <w:lastRenderedPageBreak/>
        <w:t>Appendix two</w:t>
      </w:r>
    </w:p>
    <w:tbl>
      <w:tblPr>
        <w:tblStyle w:val="TableGrid"/>
        <w:tblW w:w="10343" w:type="dxa"/>
        <w:tblLook w:val="04A0" w:firstRow="1" w:lastRow="0" w:firstColumn="1" w:lastColumn="0" w:noHBand="0" w:noVBand="1"/>
      </w:tblPr>
      <w:tblGrid>
        <w:gridCol w:w="1296"/>
        <w:gridCol w:w="1421"/>
        <w:gridCol w:w="1296"/>
        <w:gridCol w:w="1171"/>
        <w:gridCol w:w="1296"/>
        <w:gridCol w:w="1388"/>
        <w:gridCol w:w="1333"/>
        <w:gridCol w:w="1142"/>
      </w:tblGrid>
      <w:tr w:rsidR="008E62FB" w:rsidRPr="008E62FB" w14:paraId="187924A9" w14:textId="77777777" w:rsidTr="008E62FB">
        <w:tc>
          <w:tcPr>
            <w:tcW w:w="1296" w:type="dxa"/>
          </w:tcPr>
          <w:p w14:paraId="3D2413F7" w14:textId="77777777" w:rsidR="008E62FB" w:rsidRPr="008E62FB" w:rsidRDefault="008E62FB" w:rsidP="008E62FB">
            <w:pPr>
              <w:spacing w:after="160" w:line="259" w:lineRule="auto"/>
            </w:pPr>
            <w:r w:rsidRPr="008E62FB">
              <w:t xml:space="preserve">Monday </w:t>
            </w:r>
          </w:p>
        </w:tc>
        <w:tc>
          <w:tcPr>
            <w:tcW w:w="1421" w:type="dxa"/>
          </w:tcPr>
          <w:p w14:paraId="2C1EAE51" w14:textId="77777777" w:rsidR="008E62FB" w:rsidRPr="008E62FB" w:rsidRDefault="008E62FB" w:rsidP="008E62FB">
            <w:pPr>
              <w:spacing w:after="160" w:line="259" w:lineRule="auto"/>
            </w:pPr>
            <w:r w:rsidRPr="008E62FB">
              <w:t xml:space="preserve">Weetabix (2) with milk </w:t>
            </w:r>
          </w:p>
          <w:p w14:paraId="30122D1F" w14:textId="77777777" w:rsidR="008E62FB" w:rsidRPr="008E62FB" w:rsidRDefault="008E62FB" w:rsidP="008E62FB">
            <w:pPr>
              <w:spacing w:after="160" w:line="259" w:lineRule="auto"/>
            </w:pPr>
            <w:r w:rsidRPr="008E62FB">
              <w:t xml:space="preserve">136 Calories </w:t>
            </w:r>
          </w:p>
        </w:tc>
        <w:tc>
          <w:tcPr>
            <w:tcW w:w="1296" w:type="dxa"/>
          </w:tcPr>
          <w:p w14:paraId="4459D3FB" w14:textId="77777777" w:rsidR="008E62FB" w:rsidRPr="008E62FB" w:rsidRDefault="008E62FB" w:rsidP="008E62FB">
            <w:pPr>
              <w:spacing w:after="160" w:line="259" w:lineRule="auto"/>
            </w:pPr>
            <w:r w:rsidRPr="008E62FB">
              <w:t xml:space="preserve">Quorn Chicken Wrap </w:t>
            </w:r>
          </w:p>
          <w:p w14:paraId="4526163B" w14:textId="77777777" w:rsidR="008E62FB" w:rsidRPr="008E62FB" w:rsidRDefault="008E62FB" w:rsidP="008E62FB">
            <w:pPr>
              <w:spacing w:after="160" w:line="259" w:lineRule="auto"/>
            </w:pPr>
            <w:r w:rsidRPr="008E62FB">
              <w:t xml:space="preserve">175 Calories </w:t>
            </w:r>
          </w:p>
        </w:tc>
        <w:tc>
          <w:tcPr>
            <w:tcW w:w="1171" w:type="dxa"/>
          </w:tcPr>
          <w:p w14:paraId="612FAB4D" w14:textId="77777777" w:rsidR="008E62FB" w:rsidRPr="008E62FB" w:rsidRDefault="008E62FB" w:rsidP="008E62FB">
            <w:pPr>
              <w:spacing w:after="160" w:line="259" w:lineRule="auto"/>
            </w:pPr>
            <w:r w:rsidRPr="008E62FB">
              <w:t xml:space="preserve">Small salad </w:t>
            </w:r>
          </w:p>
          <w:p w14:paraId="7CCB88F4" w14:textId="77777777" w:rsidR="008E62FB" w:rsidRPr="008E62FB" w:rsidRDefault="008E62FB" w:rsidP="008E62FB">
            <w:pPr>
              <w:spacing w:after="160" w:line="259" w:lineRule="auto"/>
            </w:pPr>
            <w:r w:rsidRPr="008E62FB">
              <w:t xml:space="preserve">12 calories </w:t>
            </w:r>
          </w:p>
        </w:tc>
        <w:tc>
          <w:tcPr>
            <w:tcW w:w="1296" w:type="dxa"/>
          </w:tcPr>
          <w:p w14:paraId="2751ECA2" w14:textId="77777777" w:rsidR="008E62FB" w:rsidRPr="008E62FB" w:rsidRDefault="008E62FB" w:rsidP="008E62FB">
            <w:pPr>
              <w:spacing w:after="160" w:line="259" w:lineRule="auto"/>
            </w:pPr>
            <w:r w:rsidRPr="008E62FB">
              <w:t>Small Box Maltesers</w:t>
            </w:r>
          </w:p>
          <w:p w14:paraId="0CEFBD39" w14:textId="77777777" w:rsidR="008E62FB" w:rsidRPr="008E62FB" w:rsidRDefault="008E62FB" w:rsidP="008E62FB">
            <w:pPr>
              <w:spacing w:after="160" w:line="259" w:lineRule="auto"/>
            </w:pPr>
            <w:r w:rsidRPr="008E62FB">
              <w:t xml:space="preserve">167 Calories  </w:t>
            </w:r>
          </w:p>
        </w:tc>
        <w:tc>
          <w:tcPr>
            <w:tcW w:w="1388" w:type="dxa"/>
          </w:tcPr>
          <w:p w14:paraId="643AFA4A" w14:textId="77777777" w:rsidR="008E62FB" w:rsidRPr="008E62FB" w:rsidRDefault="008E62FB" w:rsidP="008E62FB">
            <w:pPr>
              <w:spacing w:after="160" w:line="259" w:lineRule="auto"/>
            </w:pPr>
            <w:r w:rsidRPr="008E62FB">
              <w:t xml:space="preserve">Large salad </w:t>
            </w:r>
          </w:p>
          <w:p w14:paraId="45A0C6C5" w14:textId="77777777" w:rsidR="008E62FB" w:rsidRPr="008E62FB" w:rsidRDefault="008E62FB" w:rsidP="008E62FB">
            <w:pPr>
              <w:spacing w:after="160" w:line="259" w:lineRule="auto"/>
            </w:pPr>
            <w:r w:rsidRPr="008E62FB">
              <w:t xml:space="preserve">70 Calories </w:t>
            </w:r>
          </w:p>
        </w:tc>
        <w:tc>
          <w:tcPr>
            <w:tcW w:w="1333" w:type="dxa"/>
          </w:tcPr>
          <w:p w14:paraId="43F63DE5" w14:textId="77777777" w:rsidR="008E62FB" w:rsidRPr="008E62FB" w:rsidRDefault="008E62FB" w:rsidP="008E62FB">
            <w:pPr>
              <w:spacing w:after="160" w:line="259" w:lineRule="auto"/>
            </w:pPr>
            <w:r w:rsidRPr="008E62FB">
              <w:t xml:space="preserve">2 litres of Water </w:t>
            </w:r>
          </w:p>
        </w:tc>
        <w:tc>
          <w:tcPr>
            <w:tcW w:w="1142" w:type="dxa"/>
          </w:tcPr>
          <w:p w14:paraId="58B15B39" w14:textId="77777777" w:rsidR="008E62FB" w:rsidRPr="008E62FB" w:rsidRDefault="008E62FB" w:rsidP="008E62FB">
            <w:pPr>
              <w:spacing w:after="160" w:line="259" w:lineRule="auto"/>
            </w:pPr>
            <w:r w:rsidRPr="008E62FB">
              <w:t>Total Calories a Day:</w:t>
            </w:r>
          </w:p>
          <w:p w14:paraId="27057C2A" w14:textId="77777777" w:rsidR="008E62FB" w:rsidRPr="008E62FB" w:rsidRDefault="008E62FB" w:rsidP="008E62FB">
            <w:pPr>
              <w:spacing w:after="160" w:line="259" w:lineRule="auto"/>
            </w:pPr>
            <w:r w:rsidRPr="008E62FB">
              <w:t xml:space="preserve">560 Calories </w:t>
            </w:r>
          </w:p>
        </w:tc>
      </w:tr>
      <w:tr w:rsidR="008E62FB" w:rsidRPr="008E62FB" w14:paraId="18DC4699" w14:textId="77777777" w:rsidTr="008E62FB">
        <w:tc>
          <w:tcPr>
            <w:tcW w:w="1296" w:type="dxa"/>
          </w:tcPr>
          <w:p w14:paraId="7A803338" w14:textId="77777777" w:rsidR="008E62FB" w:rsidRPr="008E62FB" w:rsidRDefault="008E62FB" w:rsidP="008E62FB">
            <w:pPr>
              <w:spacing w:after="160" w:line="259" w:lineRule="auto"/>
            </w:pPr>
            <w:r w:rsidRPr="008E62FB">
              <w:t xml:space="preserve">Tuesday </w:t>
            </w:r>
          </w:p>
        </w:tc>
        <w:tc>
          <w:tcPr>
            <w:tcW w:w="1421" w:type="dxa"/>
          </w:tcPr>
          <w:p w14:paraId="2339E4A8" w14:textId="77777777" w:rsidR="008E62FB" w:rsidRPr="008E62FB" w:rsidRDefault="008E62FB" w:rsidP="008E62FB">
            <w:pPr>
              <w:spacing w:after="160" w:line="259" w:lineRule="auto"/>
            </w:pPr>
            <w:r w:rsidRPr="008E62FB">
              <w:t xml:space="preserve">Weetabix (2) with milk </w:t>
            </w:r>
          </w:p>
          <w:p w14:paraId="7F05B780" w14:textId="77777777" w:rsidR="008E62FB" w:rsidRPr="008E62FB" w:rsidRDefault="008E62FB" w:rsidP="008E62FB">
            <w:pPr>
              <w:spacing w:after="160" w:line="259" w:lineRule="auto"/>
            </w:pPr>
            <w:r w:rsidRPr="008E62FB">
              <w:t xml:space="preserve">136 Calories </w:t>
            </w:r>
          </w:p>
        </w:tc>
        <w:tc>
          <w:tcPr>
            <w:tcW w:w="1296" w:type="dxa"/>
          </w:tcPr>
          <w:p w14:paraId="195DABBA" w14:textId="77777777" w:rsidR="008E62FB" w:rsidRPr="008E62FB" w:rsidRDefault="008E62FB" w:rsidP="008E62FB">
            <w:pPr>
              <w:spacing w:after="160" w:line="259" w:lineRule="auto"/>
            </w:pPr>
            <w:r w:rsidRPr="008E62FB">
              <w:t xml:space="preserve">Quorn chicken wrap with mayonnaise and BBQ sauce </w:t>
            </w:r>
          </w:p>
          <w:p w14:paraId="3991CCB9" w14:textId="77777777" w:rsidR="008E62FB" w:rsidRPr="008E62FB" w:rsidRDefault="008E62FB" w:rsidP="008E62FB">
            <w:pPr>
              <w:spacing w:after="160" w:line="259" w:lineRule="auto"/>
            </w:pPr>
            <w:r w:rsidRPr="008E62FB">
              <w:t xml:space="preserve">205 Calories </w:t>
            </w:r>
          </w:p>
        </w:tc>
        <w:tc>
          <w:tcPr>
            <w:tcW w:w="1171" w:type="dxa"/>
          </w:tcPr>
          <w:p w14:paraId="296799FE" w14:textId="77777777" w:rsidR="008E62FB" w:rsidRPr="008E62FB" w:rsidRDefault="008E62FB" w:rsidP="008E62FB">
            <w:pPr>
              <w:spacing w:after="160" w:line="259" w:lineRule="auto"/>
            </w:pPr>
            <w:r w:rsidRPr="008E62FB">
              <w:t xml:space="preserve">Large Salad 70 Calories </w:t>
            </w:r>
          </w:p>
        </w:tc>
        <w:tc>
          <w:tcPr>
            <w:tcW w:w="1296" w:type="dxa"/>
          </w:tcPr>
          <w:p w14:paraId="068B7560" w14:textId="77777777" w:rsidR="008E62FB" w:rsidRPr="008E62FB" w:rsidRDefault="008E62FB" w:rsidP="008E62FB">
            <w:pPr>
              <w:spacing w:after="160" w:line="259" w:lineRule="auto"/>
            </w:pPr>
            <w:r w:rsidRPr="008E62FB">
              <w:t xml:space="preserve">Jacket potato, salad with garlic and herd dressing </w:t>
            </w:r>
          </w:p>
          <w:p w14:paraId="2F229E05" w14:textId="77777777" w:rsidR="008E62FB" w:rsidRPr="008E62FB" w:rsidRDefault="008E62FB" w:rsidP="008E62FB">
            <w:pPr>
              <w:spacing w:after="160" w:line="259" w:lineRule="auto"/>
            </w:pPr>
            <w:r w:rsidRPr="008E62FB">
              <w:t xml:space="preserve">185 calories  </w:t>
            </w:r>
          </w:p>
        </w:tc>
        <w:tc>
          <w:tcPr>
            <w:tcW w:w="1388" w:type="dxa"/>
          </w:tcPr>
          <w:p w14:paraId="5E14FDDB" w14:textId="77777777" w:rsidR="008E62FB" w:rsidRPr="008E62FB" w:rsidRDefault="008E62FB" w:rsidP="008E62FB">
            <w:pPr>
              <w:spacing w:after="160" w:line="259" w:lineRule="auto"/>
            </w:pPr>
            <w:r w:rsidRPr="008E62FB">
              <w:t>Small box of Maltesers</w:t>
            </w:r>
          </w:p>
          <w:p w14:paraId="665BA4CE" w14:textId="77777777" w:rsidR="008E62FB" w:rsidRPr="008E62FB" w:rsidRDefault="008E62FB" w:rsidP="008E62FB">
            <w:pPr>
              <w:spacing w:after="160" w:line="259" w:lineRule="auto"/>
            </w:pPr>
            <w:r w:rsidRPr="008E62FB">
              <w:t>167 Calories</w:t>
            </w:r>
          </w:p>
          <w:p w14:paraId="64CE6267" w14:textId="77777777" w:rsidR="008E62FB" w:rsidRPr="008E62FB" w:rsidRDefault="008E62FB" w:rsidP="008E62FB">
            <w:pPr>
              <w:spacing w:after="160" w:line="259" w:lineRule="auto"/>
            </w:pPr>
            <w:r w:rsidRPr="008E62FB">
              <w:t>cup of blackcurrant</w:t>
            </w:r>
          </w:p>
          <w:p w14:paraId="5CA1F503" w14:textId="77777777" w:rsidR="008E62FB" w:rsidRPr="008E62FB" w:rsidRDefault="008E62FB" w:rsidP="008E62FB">
            <w:pPr>
              <w:spacing w:after="160" w:line="259" w:lineRule="auto"/>
            </w:pPr>
            <w:r w:rsidRPr="008E62FB">
              <w:t>squash</w:t>
            </w:r>
          </w:p>
          <w:p w14:paraId="4C416DFF" w14:textId="77777777" w:rsidR="008E62FB" w:rsidRPr="008E62FB" w:rsidRDefault="008E62FB" w:rsidP="008E62FB">
            <w:pPr>
              <w:spacing w:after="160" w:line="259" w:lineRule="auto"/>
            </w:pPr>
            <w:r w:rsidRPr="008E62FB">
              <w:t xml:space="preserve">35 Calories   </w:t>
            </w:r>
          </w:p>
          <w:p w14:paraId="0525BDC9" w14:textId="77777777" w:rsidR="008E62FB" w:rsidRPr="008E62FB" w:rsidRDefault="008E62FB" w:rsidP="008E62FB">
            <w:pPr>
              <w:spacing w:after="160" w:line="259" w:lineRule="auto"/>
            </w:pPr>
            <w:r w:rsidRPr="008E62FB">
              <w:t xml:space="preserve">    </w:t>
            </w:r>
          </w:p>
        </w:tc>
        <w:tc>
          <w:tcPr>
            <w:tcW w:w="1333" w:type="dxa"/>
          </w:tcPr>
          <w:p w14:paraId="13EE7BF3" w14:textId="77777777" w:rsidR="008E62FB" w:rsidRPr="008E62FB" w:rsidRDefault="008E62FB" w:rsidP="008E62FB">
            <w:pPr>
              <w:spacing w:after="160" w:line="259" w:lineRule="auto"/>
            </w:pPr>
            <w:r w:rsidRPr="008E62FB">
              <w:t xml:space="preserve">500ml water </w:t>
            </w:r>
          </w:p>
        </w:tc>
        <w:tc>
          <w:tcPr>
            <w:tcW w:w="1142" w:type="dxa"/>
          </w:tcPr>
          <w:p w14:paraId="3F15C808" w14:textId="77777777" w:rsidR="008E62FB" w:rsidRPr="008E62FB" w:rsidRDefault="008E62FB" w:rsidP="008E62FB">
            <w:pPr>
              <w:spacing w:after="160" w:line="259" w:lineRule="auto"/>
            </w:pPr>
            <w:r w:rsidRPr="008E62FB">
              <w:t xml:space="preserve">Total Calories a Day: </w:t>
            </w:r>
          </w:p>
          <w:p w14:paraId="41A7C1EF" w14:textId="77777777" w:rsidR="008E62FB" w:rsidRPr="008E62FB" w:rsidRDefault="008E62FB" w:rsidP="008E62FB">
            <w:pPr>
              <w:spacing w:after="160" w:line="259" w:lineRule="auto"/>
            </w:pPr>
            <w:r w:rsidRPr="008E62FB">
              <w:t xml:space="preserve">798 calories </w:t>
            </w:r>
          </w:p>
          <w:p w14:paraId="5BC7BE4C" w14:textId="77777777" w:rsidR="008E62FB" w:rsidRPr="008E62FB" w:rsidRDefault="008E62FB" w:rsidP="008E62FB">
            <w:pPr>
              <w:spacing w:after="160" w:line="259" w:lineRule="auto"/>
            </w:pPr>
          </w:p>
        </w:tc>
      </w:tr>
      <w:tr w:rsidR="008E62FB" w:rsidRPr="008E62FB" w14:paraId="2ACF3ED2" w14:textId="77777777" w:rsidTr="008E62FB">
        <w:tc>
          <w:tcPr>
            <w:tcW w:w="1296" w:type="dxa"/>
          </w:tcPr>
          <w:p w14:paraId="558D1F04" w14:textId="77777777" w:rsidR="008E62FB" w:rsidRPr="008E62FB" w:rsidRDefault="008E62FB" w:rsidP="008E62FB">
            <w:pPr>
              <w:spacing w:after="160" w:line="259" w:lineRule="auto"/>
            </w:pPr>
            <w:r w:rsidRPr="008E62FB">
              <w:t xml:space="preserve">Wednesday </w:t>
            </w:r>
          </w:p>
        </w:tc>
        <w:tc>
          <w:tcPr>
            <w:tcW w:w="1421" w:type="dxa"/>
          </w:tcPr>
          <w:p w14:paraId="21EBC894" w14:textId="77777777" w:rsidR="008E62FB" w:rsidRPr="008E62FB" w:rsidRDefault="008E62FB" w:rsidP="008E62FB">
            <w:pPr>
              <w:spacing w:after="160" w:line="259" w:lineRule="auto"/>
            </w:pPr>
            <w:r w:rsidRPr="008E62FB">
              <w:t xml:space="preserve">Belvita Breakfast bars (3) </w:t>
            </w:r>
          </w:p>
          <w:p w14:paraId="6D7A8D5C" w14:textId="77777777" w:rsidR="008E62FB" w:rsidRPr="008E62FB" w:rsidRDefault="008E62FB" w:rsidP="008E62FB">
            <w:pPr>
              <w:spacing w:after="160" w:line="259" w:lineRule="auto"/>
            </w:pPr>
            <w:r w:rsidRPr="008E62FB">
              <w:t>420 Calories</w:t>
            </w:r>
          </w:p>
        </w:tc>
        <w:tc>
          <w:tcPr>
            <w:tcW w:w="1296" w:type="dxa"/>
          </w:tcPr>
          <w:p w14:paraId="118DFA16" w14:textId="77777777" w:rsidR="008E62FB" w:rsidRPr="008E62FB" w:rsidRDefault="008E62FB" w:rsidP="008E62FB">
            <w:pPr>
              <w:spacing w:after="160" w:line="259" w:lineRule="auto"/>
            </w:pPr>
            <w:r w:rsidRPr="008E62FB">
              <w:t xml:space="preserve">Half Salmon sandwich </w:t>
            </w:r>
          </w:p>
          <w:p w14:paraId="0EBFD49E" w14:textId="77777777" w:rsidR="008E62FB" w:rsidRPr="008E62FB" w:rsidRDefault="008E62FB" w:rsidP="008E62FB">
            <w:pPr>
              <w:spacing w:after="160" w:line="259" w:lineRule="auto"/>
            </w:pPr>
            <w:r w:rsidRPr="008E62FB">
              <w:t xml:space="preserve">123 Calories </w:t>
            </w:r>
          </w:p>
        </w:tc>
        <w:tc>
          <w:tcPr>
            <w:tcW w:w="1171" w:type="dxa"/>
          </w:tcPr>
          <w:p w14:paraId="704C74D5" w14:textId="77777777" w:rsidR="008E62FB" w:rsidRPr="008E62FB" w:rsidRDefault="008E62FB" w:rsidP="008E62FB">
            <w:pPr>
              <w:spacing w:after="160" w:line="259" w:lineRule="auto"/>
            </w:pPr>
            <w:r w:rsidRPr="008E62FB">
              <w:t xml:space="preserve">Pack of crisps </w:t>
            </w:r>
          </w:p>
          <w:p w14:paraId="402AFB80" w14:textId="77777777" w:rsidR="008E62FB" w:rsidRPr="008E62FB" w:rsidRDefault="008E62FB" w:rsidP="008E62FB">
            <w:pPr>
              <w:spacing w:after="160" w:line="259" w:lineRule="auto"/>
            </w:pPr>
            <w:r w:rsidRPr="008E62FB">
              <w:t xml:space="preserve">160 calories </w:t>
            </w:r>
          </w:p>
        </w:tc>
        <w:tc>
          <w:tcPr>
            <w:tcW w:w="1296" w:type="dxa"/>
          </w:tcPr>
          <w:p w14:paraId="4BFF3B89" w14:textId="77777777" w:rsidR="008E62FB" w:rsidRPr="008E62FB" w:rsidRDefault="008E62FB" w:rsidP="008E62FB">
            <w:pPr>
              <w:spacing w:after="160" w:line="259" w:lineRule="auto"/>
            </w:pPr>
            <w:r w:rsidRPr="008E62FB">
              <w:t>500ml water</w:t>
            </w:r>
          </w:p>
          <w:p w14:paraId="199BCF0A" w14:textId="77777777" w:rsidR="008E62FB" w:rsidRPr="008E62FB" w:rsidRDefault="008E62FB" w:rsidP="008E62FB">
            <w:pPr>
              <w:spacing w:after="160" w:line="259" w:lineRule="auto"/>
            </w:pPr>
          </w:p>
        </w:tc>
        <w:tc>
          <w:tcPr>
            <w:tcW w:w="1388" w:type="dxa"/>
          </w:tcPr>
          <w:p w14:paraId="09626510" w14:textId="77777777" w:rsidR="008E62FB" w:rsidRPr="008E62FB" w:rsidRDefault="008E62FB" w:rsidP="008E62FB">
            <w:pPr>
              <w:spacing w:after="160" w:line="259" w:lineRule="auto"/>
            </w:pPr>
            <w:r w:rsidRPr="008E62FB">
              <w:t xml:space="preserve">Naked Protein Tropical shake </w:t>
            </w:r>
          </w:p>
          <w:p w14:paraId="1ECBD3A8" w14:textId="77777777" w:rsidR="008E62FB" w:rsidRPr="008E62FB" w:rsidRDefault="008E62FB" w:rsidP="008E62FB">
            <w:pPr>
              <w:spacing w:after="160" w:line="259" w:lineRule="auto"/>
            </w:pPr>
            <w:r w:rsidRPr="008E62FB">
              <w:t xml:space="preserve">150 Calories </w:t>
            </w:r>
          </w:p>
        </w:tc>
        <w:tc>
          <w:tcPr>
            <w:tcW w:w="1333" w:type="dxa"/>
          </w:tcPr>
          <w:p w14:paraId="0C839A64" w14:textId="77777777" w:rsidR="008E62FB" w:rsidRPr="008E62FB" w:rsidRDefault="008E62FB" w:rsidP="008E62FB">
            <w:pPr>
              <w:spacing w:after="160" w:line="259" w:lineRule="auto"/>
            </w:pPr>
            <w:r w:rsidRPr="008E62FB">
              <w:t xml:space="preserve">Quorn Nugget Wrap </w:t>
            </w:r>
          </w:p>
          <w:p w14:paraId="2FC6B74F" w14:textId="77777777" w:rsidR="008E62FB" w:rsidRPr="008E62FB" w:rsidRDefault="008E62FB" w:rsidP="008E62FB">
            <w:pPr>
              <w:spacing w:after="160" w:line="259" w:lineRule="auto"/>
            </w:pPr>
            <w:r w:rsidRPr="008E62FB">
              <w:t>190</w:t>
            </w:r>
          </w:p>
        </w:tc>
        <w:tc>
          <w:tcPr>
            <w:tcW w:w="1142" w:type="dxa"/>
          </w:tcPr>
          <w:p w14:paraId="75732863" w14:textId="77777777" w:rsidR="008E62FB" w:rsidRPr="008E62FB" w:rsidRDefault="008E62FB" w:rsidP="008E62FB">
            <w:pPr>
              <w:spacing w:after="160" w:line="259" w:lineRule="auto"/>
            </w:pPr>
            <w:r w:rsidRPr="008E62FB">
              <w:t>Total Calories a Day:</w:t>
            </w:r>
          </w:p>
          <w:p w14:paraId="5DE1643C" w14:textId="77777777" w:rsidR="008E62FB" w:rsidRPr="008E62FB" w:rsidRDefault="008E62FB" w:rsidP="008E62FB">
            <w:pPr>
              <w:spacing w:after="160" w:line="259" w:lineRule="auto"/>
            </w:pPr>
            <w:r w:rsidRPr="008E62FB">
              <w:t xml:space="preserve">1,043 Calories </w:t>
            </w:r>
          </w:p>
        </w:tc>
      </w:tr>
      <w:tr w:rsidR="008E62FB" w:rsidRPr="008E62FB" w14:paraId="3B5A0E01" w14:textId="77777777" w:rsidTr="008E62FB">
        <w:tc>
          <w:tcPr>
            <w:tcW w:w="1296" w:type="dxa"/>
          </w:tcPr>
          <w:p w14:paraId="6BA9BCC7" w14:textId="77777777" w:rsidR="008E62FB" w:rsidRPr="008E62FB" w:rsidRDefault="008E62FB" w:rsidP="008E62FB">
            <w:pPr>
              <w:spacing w:after="160" w:line="259" w:lineRule="auto"/>
            </w:pPr>
            <w:r w:rsidRPr="008E62FB">
              <w:t xml:space="preserve">Thursday </w:t>
            </w:r>
          </w:p>
        </w:tc>
        <w:tc>
          <w:tcPr>
            <w:tcW w:w="1421" w:type="dxa"/>
          </w:tcPr>
          <w:p w14:paraId="69BC0ADD" w14:textId="77777777" w:rsidR="008E62FB" w:rsidRPr="008E62FB" w:rsidRDefault="008E62FB" w:rsidP="008E62FB">
            <w:pPr>
              <w:spacing w:after="160" w:line="259" w:lineRule="auto"/>
            </w:pPr>
            <w:r w:rsidRPr="008E62FB">
              <w:t xml:space="preserve">Small bowl of Corn flake with milk  </w:t>
            </w:r>
          </w:p>
          <w:p w14:paraId="6DF9A1C4" w14:textId="77777777" w:rsidR="008E62FB" w:rsidRPr="008E62FB" w:rsidRDefault="008E62FB" w:rsidP="008E62FB">
            <w:pPr>
              <w:spacing w:after="160" w:line="259" w:lineRule="auto"/>
            </w:pPr>
            <w:r w:rsidRPr="008E62FB">
              <w:t>101 calories</w:t>
            </w:r>
          </w:p>
        </w:tc>
        <w:tc>
          <w:tcPr>
            <w:tcW w:w="1296" w:type="dxa"/>
          </w:tcPr>
          <w:p w14:paraId="1CBFC21C" w14:textId="77777777" w:rsidR="008E62FB" w:rsidRPr="008E62FB" w:rsidRDefault="008E62FB" w:rsidP="008E62FB">
            <w:pPr>
              <w:spacing w:after="160" w:line="259" w:lineRule="auto"/>
            </w:pPr>
            <w:r w:rsidRPr="008E62FB">
              <w:t xml:space="preserve">Belvita Breakfast bars (3) </w:t>
            </w:r>
          </w:p>
          <w:p w14:paraId="038660DA" w14:textId="77777777" w:rsidR="008E62FB" w:rsidRPr="008E62FB" w:rsidRDefault="008E62FB" w:rsidP="008E62FB">
            <w:pPr>
              <w:spacing w:after="160" w:line="259" w:lineRule="auto"/>
            </w:pPr>
            <w:r w:rsidRPr="008E62FB">
              <w:t xml:space="preserve">420 Calories  </w:t>
            </w:r>
          </w:p>
        </w:tc>
        <w:tc>
          <w:tcPr>
            <w:tcW w:w="1171" w:type="dxa"/>
          </w:tcPr>
          <w:p w14:paraId="553E32E8" w14:textId="77777777" w:rsidR="008E62FB" w:rsidRPr="008E62FB" w:rsidRDefault="008E62FB" w:rsidP="008E62FB">
            <w:pPr>
              <w:spacing w:after="160" w:line="259" w:lineRule="auto"/>
            </w:pPr>
            <w:r w:rsidRPr="008E62FB">
              <w:t xml:space="preserve">2 Quorn sausages with white think bread </w:t>
            </w:r>
          </w:p>
          <w:p w14:paraId="4E33D276" w14:textId="77777777" w:rsidR="008E62FB" w:rsidRPr="008E62FB" w:rsidRDefault="008E62FB" w:rsidP="008E62FB">
            <w:pPr>
              <w:spacing w:after="160" w:line="259" w:lineRule="auto"/>
            </w:pPr>
            <w:r w:rsidRPr="008E62FB">
              <w:t>295</w:t>
            </w:r>
          </w:p>
        </w:tc>
        <w:tc>
          <w:tcPr>
            <w:tcW w:w="1296" w:type="dxa"/>
          </w:tcPr>
          <w:p w14:paraId="351DCD16" w14:textId="77777777" w:rsidR="008E62FB" w:rsidRPr="008E62FB" w:rsidRDefault="008E62FB" w:rsidP="008E62FB">
            <w:pPr>
              <w:spacing w:after="160" w:line="259" w:lineRule="auto"/>
            </w:pPr>
            <w:r w:rsidRPr="008E62FB">
              <w:t xml:space="preserve">3 Litres of water </w:t>
            </w:r>
          </w:p>
          <w:p w14:paraId="5351A520" w14:textId="77777777" w:rsidR="008E62FB" w:rsidRPr="008E62FB" w:rsidRDefault="008E62FB" w:rsidP="008E62FB">
            <w:pPr>
              <w:spacing w:after="160" w:line="259" w:lineRule="auto"/>
            </w:pPr>
          </w:p>
          <w:p w14:paraId="7E38982F" w14:textId="77777777" w:rsidR="008E62FB" w:rsidRPr="008E62FB" w:rsidRDefault="008E62FB" w:rsidP="008E62FB">
            <w:pPr>
              <w:spacing w:after="160" w:line="259" w:lineRule="auto"/>
            </w:pPr>
            <w:r w:rsidRPr="008E62FB">
              <w:t>3 cups of Tea</w:t>
            </w:r>
          </w:p>
          <w:p w14:paraId="5C3341ED" w14:textId="77777777" w:rsidR="008E62FB" w:rsidRPr="008E62FB" w:rsidRDefault="008E62FB" w:rsidP="008E62FB">
            <w:pPr>
              <w:spacing w:after="160" w:line="259" w:lineRule="auto"/>
            </w:pPr>
            <w:r w:rsidRPr="008E62FB">
              <w:t>8 calories</w:t>
            </w:r>
          </w:p>
        </w:tc>
        <w:tc>
          <w:tcPr>
            <w:tcW w:w="1388" w:type="dxa"/>
          </w:tcPr>
          <w:p w14:paraId="35750EDE" w14:textId="77777777" w:rsidR="008E62FB" w:rsidRPr="008E62FB" w:rsidRDefault="008E62FB" w:rsidP="008E62FB">
            <w:pPr>
              <w:spacing w:after="160" w:line="259" w:lineRule="auto"/>
            </w:pPr>
            <w:r w:rsidRPr="008E62FB">
              <w:t xml:space="preserve">Glass of Diet Coke </w:t>
            </w:r>
          </w:p>
          <w:p w14:paraId="66C83875" w14:textId="77777777" w:rsidR="008E62FB" w:rsidRPr="008E62FB" w:rsidRDefault="008E62FB" w:rsidP="008E62FB">
            <w:pPr>
              <w:spacing w:after="160" w:line="259" w:lineRule="auto"/>
            </w:pPr>
            <w:r w:rsidRPr="008E62FB">
              <w:t>41 calories</w:t>
            </w:r>
          </w:p>
          <w:p w14:paraId="2A2ACA3B" w14:textId="77777777" w:rsidR="008E62FB" w:rsidRPr="008E62FB" w:rsidRDefault="008E62FB" w:rsidP="008E62FB">
            <w:pPr>
              <w:spacing w:after="160" w:line="259" w:lineRule="auto"/>
            </w:pPr>
            <w:r w:rsidRPr="008E62FB">
              <w:t xml:space="preserve">Coconut cake </w:t>
            </w:r>
          </w:p>
          <w:p w14:paraId="469CF839" w14:textId="77777777" w:rsidR="008E62FB" w:rsidRPr="008E62FB" w:rsidRDefault="008E62FB" w:rsidP="008E62FB">
            <w:pPr>
              <w:spacing w:after="160" w:line="259" w:lineRule="auto"/>
            </w:pPr>
            <w:r w:rsidRPr="008E62FB">
              <w:t xml:space="preserve">188 Calories </w:t>
            </w:r>
          </w:p>
          <w:p w14:paraId="0EEB84CB" w14:textId="77777777" w:rsidR="008E62FB" w:rsidRPr="008E62FB" w:rsidRDefault="008E62FB" w:rsidP="008E62FB">
            <w:pPr>
              <w:spacing w:after="160" w:line="259" w:lineRule="auto"/>
            </w:pPr>
          </w:p>
          <w:p w14:paraId="7C520A4D" w14:textId="77777777" w:rsidR="008E62FB" w:rsidRPr="008E62FB" w:rsidRDefault="008E62FB" w:rsidP="008E62FB">
            <w:pPr>
              <w:spacing w:after="160" w:line="259" w:lineRule="auto"/>
            </w:pPr>
            <w:r w:rsidRPr="008E62FB">
              <w:t xml:space="preserve"> </w:t>
            </w:r>
          </w:p>
        </w:tc>
        <w:tc>
          <w:tcPr>
            <w:tcW w:w="1333" w:type="dxa"/>
          </w:tcPr>
          <w:p w14:paraId="726232C4" w14:textId="77777777" w:rsidR="008E62FB" w:rsidRPr="008E62FB" w:rsidRDefault="008E62FB" w:rsidP="008E62FB">
            <w:pPr>
              <w:spacing w:after="160" w:line="259" w:lineRule="auto"/>
            </w:pPr>
            <w:r w:rsidRPr="008E62FB">
              <w:t>Potato chick peas white rice tikka masala</w:t>
            </w:r>
          </w:p>
          <w:p w14:paraId="3C4280B7" w14:textId="77777777" w:rsidR="008E62FB" w:rsidRPr="008E62FB" w:rsidRDefault="008E62FB" w:rsidP="008E62FB">
            <w:pPr>
              <w:spacing w:after="160" w:line="259" w:lineRule="auto"/>
            </w:pPr>
            <w:r w:rsidRPr="008E62FB">
              <w:t>Nan bread poppadum’s</w:t>
            </w:r>
          </w:p>
          <w:p w14:paraId="5E50BB87" w14:textId="77777777" w:rsidR="008E62FB" w:rsidRPr="008E62FB" w:rsidRDefault="008E62FB" w:rsidP="008E62FB">
            <w:pPr>
              <w:spacing w:after="160" w:line="259" w:lineRule="auto"/>
            </w:pPr>
            <w:r w:rsidRPr="008E62FB">
              <w:t xml:space="preserve">300 Calories </w:t>
            </w:r>
          </w:p>
        </w:tc>
        <w:tc>
          <w:tcPr>
            <w:tcW w:w="1142" w:type="dxa"/>
          </w:tcPr>
          <w:p w14:paraId="5A371C15" w14:textId="77777777" w:rsidR="008E62FB" w:rsidRPr="008E62FB" w:rsidRDefault="008E62FB" w:rsidP="008E62FB">
            <w:pPr>
              <w:spacing w:after="160" w:line="259" w:lineRule="auto"/>
            </w:pPr>
            <w:r w:rsidRPr="008E62FB">
              <w:t>Total calories a Day:</w:t>
            </w:r>
          </w:p>
          <w:p w14:paraId="0F3D3D01" w14:textId="77777777" w:rsidR="008E62FB" w:rsidRPr="008E62FB" w:rsidRDefault="008E62FB" w:rsidP="008E62FB">
            <w:pPr>
              <w:spacing w:after="160" w:line="259" w:lineRule="auto"/>
            </w:pPr>
            <w:r w:rsidRPr="008E62FB">
              <w:t>1,312</w:t>
            </w:r>
          </w:p>
        </w:tc>
      </w:tr>
      <w:tr w:rsidR="008E62FB" w:rsidRPr="008E62FB" w14:paraId="5C919D73" w14:textId="77777777" w:rsidTr="008E62FB">
        <w:tc>
          <w:tcPr>
            <w:tcW w:w="1296" w:type="dxa"/>
          </w:tcPr>
          <w:p w14:paraId="08D81083" w14:textId="77777777" w:rsidR="008E62FB" w:rsidRPr="008E62FB" w:rsidRDefault="008E62FB" w:rsidP="008E62FB">
            <w:pPr>
              <w:spacing w:after="160" w:line="259" w:lineRule="auto"/>
            </w:pPr>
            <w:r w:rsidRPr="008E62FB">
              <w:t xml:space="preserve">Friday </w:t>
            </w:r>
          </w:p>
        </w:tc>
        <w:tc>
          <w:tcPr>
            <w:tcW w:w="1421" w:type="dxa"/>
          </w:tcPr>
          <w:p w14:paraId="63FE2464" w14:textId="77777777" w:rsidR="008E62FB" w:rsidRPr="008E62FB" w:rsidRDefault="008E62FB" w:rsidP="008E62FB">
            <w:pPr>
              <w:spacing w:after="160" w:line="259" w:lineRule="auto"/>
            </w:pPr>
            <w:r w:rsidRPr="008E62FB">
              <w:t xml:space="preserve">Banana and an apple </w:t>
            </w:r>
          </w:p>
          <w:p w14:paraId="27C6F003" w14:textId="77777777" w:rsidR="008E62FB" w:rsidRPr="008E62FB" w:rsidRDefault="008E62FB" w:rsidP="008E62FB">
            <w:pPr>
              <w:spacing w:after="160" w:line="259" w:lineRule="auto"/>
            </w:pPr>
            <w:r w:rsidRPr="008E62FB">
              <w:t>105 calories</w:t>
            </w:r>
          </w:p>
        </w:tc>
        <w:tc>
          <w:tcPr>
            <w:tcW w:w="1296" w:type="dxa"/>
          </w:tcPr>
          <w:p w14:paraId="15F27B35" w14:textId="77777777" w:rsidR="008E62FB" w:rsidRPr="008E62FB" w:rsidRDefault="008E62FB" w:rsidP="008E62FB">
            <w:pPr>
              <w:spacing w:after="160" w:line="259" w:lineRule="auto"/>
            </w:pPr>
            <w:r w:rsidRPr="008E62FB">
              <w:t xml:space="preserve">Quorn nugget sandwich, 2 think white bread </w:t>
            </w:r>
          </w:p>
          <w:p w14:paraId="126D6B1C" w14:textId="77777777" w:rsidR="008E62FB" w:rsidRPr="008E62FB" w:rsidRDefault="008E62FB" w:rsidP="008E62FB">
            <w:pPr>
              <w:spacing w:after="160" w:line="259" w:lineRule="auto"/>
            </w:pPr>
            <w:r w:rsidRPr="008E62FB">
              <w:t xml:space="preserve">295 Calories </w:t>
            </w:r>
          </w:p>
        </w:tc>
        <w:tc>
          <w:tcPr>
            <w:tcW w:w="1171" w:type="dxa"/>
          </w:tcPr>
          <w:p w14:paraId="0AB2D642" w14:textId="77777777" w:rsidR="008E62FB" w:rsidRPr="008E62FB" w:rsidRDefault="008E62FB" w:rsidP="008E62FB">
            <w:pPr>
              <w:spacing w:after="160" w:line="259" w:lineRule="auto"/>
            </w:pPr>
            <w:r w:rsidRPr="008E62FB">
              <w:t xml:space="preserve">2 fried eggs, 2 potato waffle </w:t>
            </w:r>
          </w:p>
          <w:p w14:paraId="09D26797" w14:textId="77777777" w:rsidR="008E62FB" w:rsidRPr="008E62FB" w:rsidRDefault="008E62FB" w:rsidP="008E62FB">
            <w:pPr>
              <w:spacing w:after="160" w:line="259" w:lineRule="auto"/>
            </w:pPr>
            <w:r w:rsidRPr="008E62FB">
              <w:t xml:space="preserve">244 Calories </w:t>
            </w:r>
          </w:p>
        </w:tc>
        <w:tc>
          <w:tcPr>
            <w:tcW w:w="1296" w:type="dxa"/>
          </w:tcPr>
          <w:p w14:paraId="67DCB583" w14:textId="77777777" w:rsidR="008E62FB" w:rsidRPr="008E62FB" w:rsidRDefault="008E62FB" w:rsidP="008E62FB">
            <w:pPr>
              <w:spacing w:after="160" w:line="259" w:lineRule="auto"/>
            </w:pPr>
            <w:r w:rsidRPr="008E62FB">
              <w:t>2 Quorn Nuggets with tomato ketchup and mayonnaise</w:t>
            </w:r>
          </w:p>
          <w:p w14:paraId="192C627F" w14:textId="77777777" w:rsidR="008E62FB" w:rsidRPr="008E62FB" w:rsidRDefault="008E62FB" w:rsidP="008E62FB">
            <w:pPr>
              <w:spacing w:after="160" w:line="259" w:lineRule="auto"/>
            </w:pPr>
            <w:r w:rsidRPr="008E62FB">
              <w:t xml:space="preserve">190 Calories </w:t>
            </w:r>
          </w:p>
        </w:tc>
        <w:tc>
          <w:tcPr>
            <w:tcW w:w="1388" w:type="dxa"/>
          </w:tcPr>
          <w:p w14:paraId="56CB57EF" w14:textId="77777777" w:rsidR="008E62FB" w:rsidRPr="008E62FB" w:rsidRDefault="008E62FB" w:rsidP="008E62FB">
            <w:pPr>
              <w:spacing w:after="160" w:line="259" w:lineRule="auto"/>
            </w:pPr>
            <w:r w:rsidRPr="008E62FB">
              <w:t xml:space="preserve">Box on Maltesers </w:t>
            </w:r>
          </w:p>
          <w:p w14:paraId="51F955B2" w14:textId="77777777" w:rsidR="008E62FB" w:rsidRPr="008E62FB" w:rsidRDefault="008E62FB" w:rsidP="008E62FB">
            <w:pPr>
              <w:spacing w:after="160" w:line="259" w:lineRule="auto"/>
            </w:pPr>
            <w:r w:rsidRPr="008E62FB">
              <w:t xml:space="preserve">167 Calories </w:t>
            </w:r>
          </w:p>
        </w:tc>
        <w:tc>
          <w:tcPr>
            <w:tcW w:w="1333" w:type="dxa"/>
          </w:tcPr>
          <w:p w14:paraId="655980C1" w14:textId="77777777" w:rsidR="008E62FB" w:rsidRPr="008E62FB" w:rsidRDefault="008E62FB" w:rsidP="008E62FB">
            <w:pPr>
              <w:spacing w:after="160" w:line="259" w:lineRule="auto"/>
            </w:pPr>
            <w:r w:rsidRPr="008E62FB">
              <w:t>2 litters of water</w:t>
            </w:r>
          </w:p>
        </w:tc>
        <w:tc>
          <w:tcPr>
            <w:tcW w:w="1142" w:type="dxa"/>
          </w:tcPr>
          <w:p w14:paraId="35AD45F4" w14:textId="77777777" w:rsidR="008E62FB" w:rsidRPr="008E62FB" w:rsidRDefault="008E62FB" w:rsidP="008E62FB">
            <w:pPr>
              <w:spacing w:after="160" w:line="259" w:lineRule="auto"/>
            </w:pPr>
            <w:r w:rsidRPr="008E62FB">
              <w:t xml:space="preserve">Total Calories a Day: </w:t>
            </w:r>
          </w:p>
          <w:p w14:paraId="53617350" w14:textId="77777777" w:rsidR="008E62FB" w:rsidRPr="008E62FB" w:rsidRDefault="008E62FB" w:rsidP="008E62FB">
            <w:pPr>
              <w:spacing w:after="160" w:line="259" w:lineRule="auto"/>
            </w:pPr>
            <w:r w:rsidRPr="008E62FB">
              <w:t xml:space="preserve">1,001 Calories </w:t>
            </w:r>
          </w:p>
        </w:tc>
      </w:tr>
      <w:tr w:rsidR="008E62FB" w:rsidRPr="008E62FB" w14:paraId="1230624A" w14:textId="77777777" w:rsidTr="008E62FB">
        <w:tc>
          <w:tcPr>
            <w:tcW w:w="1296" w:type="dxa"/>
          </w:tcPr>
          <w:p w14:paraId="5952395D" w14:textId="77777777" w:rsidR="008E62FB" w:rsidRPr="008E62FB" w:rsidRDefault="008E62FB" w:rsidP="008E62FB">
            <w:pPr>
              <w:spacing w:after="160" w:line="259" w:lineRule="auto"/>
            </w:pPr>
            <w:r w:rsidRPr="008E62FB">
              <w:lastRenderedPageBreak/>
              <w:t xml:space="preserve">Saturday </w:t>
            </w:r>
          </w:p>
        </w:tc>
        <w:tc>
          <w:tcPr>
            <w:tcW w:w="1421" w:type="dxa"/>
          </w:tcPr>
          <w:p w14:paraId="426F96E7" w14:textId="77777777" w:rsidR="008E62FB" w:rsidRPr="008E62FB" w:rsidRDefault="008E62FB" w:rsidP="008E62FB">
            <w:pPr>
              <w:spacing w:after="160" w:line="259" w:lineRule="auto"/>
            </w:pPr>
            <w:r w:rsidRPr="008E62FB">
              <w:t xml:space="preserve">Bowl of corn flakes with milk </w:t>
            </w:r>
          </w:p>
          <w:p w14:paraId="4DFCE7E5" w14:textId="77777777" w:rsidR="008E62FB" w:rsidRPr="008E62FB" w:rsidRDefault="008E62FB" w:rsidP="008E62FB">
            <w:pPr>
              <w:spacing w:after="160" w:line="259" w:lineRule="auto"/>
            </w:pPr>
            <w:r w:rsidRPr="008E62FB">
              <w:t xml:space="preserve">101 calories </w:t>
            </w:r>
          </w:p>
        </w:tc>
        <w:tc>
          <w:tcPr>
            <w:tcW w:w="1296" w:type="dxa"/>
          </w:tcPr>
          <w:p w14:paraId="7A591D12" w14:textId="77777777" w:rsidR="008E62FB" w:rsidRPr="008E62FB" w:rsidRDefault="008E62FB" w:rsidP="008E62FB">
            <w:pPr>
              <w:spacing w:after="160" w:line="259" w:lineRule="auto"/>
            </w:pPr>
            <w:r w:rsidRPr="008E62FB">
              <w:t xml:space="preserve">Vegetable Quorn burger with potato waffle and BBQ sauce </w:t>
            </w:r>
          </w:p>
          <w:p w14:paraId="47BD366C" w14:textId="77777777" w:rsidR="008E62FB" w:rsidRPr="008E62FB" w:rsidRDefault="008E62FB" w:rsidP="008E62FB">
            <w:pPr>
              <w:spacing w:after="160" w:line="259" w:lineRule="auto"/>
            </w:pPr>
            <w:r w:rsidRPr="008E62FB">
              <w:t>259 calories</w:t>
            </w:r>
          </w:p>
          <w:p w14:paraId="40DDA2E1" w14:textId="77777777" w:rsidR="008E62FB" w:rsidRPr="008E62FB" w:rsidRDefault="008E62FB" w:rsidP="008E62FB">
            <w:pPr>
              <w:spacing w:after="160" w:line="259" w:lineRule="auto"/>
            </w:pPr>
          </w:p>
        </w:tc>
        <w:tc>
          <w:tcPr>
            <w:tcW w:w="1171" w:type="dxa"/>
          </w:tcPr>
          <w:p w14:paraId="11BE5CD2" w14:textId="77777777" w:rsidR="008E62FB" w:rsidRPr="008E62FB" w:rsidRDefault="008E62FB" w:rsidP="008E62FB">
            <w:pPr>
              <w:spacing w:after="160" w:line="259" w:lineRule="auto"/>
            </w:pPr>
            <w:r w:rsidRPr="008E62FB">
              <w:t xml:space="preserve">3 litter of water </w:t>
            </w:r>
          </w:p>
        </w:tc>
        <w:tc>
          <w:tcPr>
            <w:tcW w:w="1296" w:type="dxa"/>
          </w:tcPr>
          <w:p w14:paraId="4EFB97EA" w14:textId="77777777" w:rsidR="008E62FB" w:rsidRPr="008E62FB" w:rsidRDefault="008E62FB" w:rsidP="008E62FB">
            <w:pPr>
              <w:spacing w:after="160" w:line="259" w:lineRule="auto"/>
            </w:pPr>
            <w:r w:rsidRPr="008E62FB">
              <w:t>Small salad with tofu pieces</w:t>
            </w:r>
          </w:p>
          <w:p w14:paraId="24FFCB9E" w14:textId="77777777" w:rsidR="008E62FB" w:rsidRPr="008E62FB" w:rsidRDefault="008E62FB" w:rsidP="008E62FB">
            <w:pPr>
              <w:spacing w:after="160" w:line="259" w:lineRule="auto"/>
            </w:pPr>
            <w:r w:rsidRPr="008E62FB">
              <w:t xml:space="preserve">100 calories  </w:t>
            </w:r>
          </w:p>
        </w:tc>
        <w:tc>
          <w:tcPr>
            <w:tcW w:w="1388" w:type="dxa"/>
          </w:tcPr>
          <w:p w14:paraId="04333D8D" w14:textId="77777777" w:rsidR="008E62FB" w:rsidRPr="008E62FB" w:rsidRDefault="008E62FB" w:rsidP="008E62FB">
            <w:pPr>
              <w:spacing w:after="160" w:line="259" w:lineRule="auto"/>
            </w:pPr>
            <w:r w:rsidRPr="008E62FB">
              <w:t>Bar of chocolate</w:t>
            </w:r>
          </w:p>
          <w:p w14:paraId="3CCCF2D6" w14:textId="77777777" w:rsidR="008E62FB" w:rsidRPr="008E62FB" w:rsidRDefault="008E62FB" w:rsidP="008E62FB">
            <w:pPr>
              <w:spacing w:after="160" w:line="259" w:lineRule="auto"/>
            </w:pPr>
            <w:r w:rsidRPr="008E62FB">
              <w:t xml:space="preserve">126 Calories  </w:t>
            </w:r>
          </w:p>
        </w:tc>
        <w:tc>
          <w:tcPr>
            <w:tcW w:w="1333" w:type="dxa"/>
          </w:tcPr>
          <w:p w14:paraId="1D8CC074" w14:textId="77777777" w:rsidR="008E62FB" w:rsidRPr="008E62FB" w:rsidRDefault="008E62FB" w:rsidP="008E62FB">
            <w:pPr>
              <w:spacing w:after="160" w:line="259" w:lineRule="auto"/>
            </w:pPr>
            <w:r w:rsidRPr="008E62FB">
              <w:t xml:space="preserve">Pizza 12 inch </w:t>
            </w:r>
          </w:p>
          <w:p w14:paraId="3BBFEB45" w14:textId="77777777" w:rsidR="008E62FB" w:rsidRPr="008E62FB" w:rsidRDefault="008E62FB" w:rsidP="008E62FB">
            <w:pPr>
              <w:spacing w:after="160" w:line="259" w:lineRule="auto"/>
            </w:pPr>
            <w:r w:rsidRPr="008E62FB">
              <w:t xml:space="preserve">361 Calories </w:t>
            </w:r>
          </w:p>
          <w:p w14:paraId="4CB19AB2" w14:textId="77777777" w:rsidR="008E62FB" w:rsidRPr="008E62FB" w:rsidRDefault="008E62FB" w:rsidP="008E62FB">
            <w:pPr>
              <w:spacing w:after="160" w:line="259" w:lineRule="auto"/>
            </w:pPr>
          </w:p>
        </w:tc>
        <w:tc>
          <w:tcPr>
            <w:tcW w:w="1142" w:type="dxa"/>
          </w:tcPr>
          <w:p w14:paraId="54887654" w14:textId="77777777" w:rsidR="008E62FB" w:rsidRPr="008E62FB" w:rsidRDefault="008E62FB" w:rsidP="008E62FB">
            <w:pPr>
              <w:spacing w:after="160" w:line="259" w:lineRule="auto"/>
            </w:pPr>
            <w:r w:rsidRPr="008E62FB">
              <w:t>Total Calories a Day: 947</w:t>
            </w:r>
          </w:p>
        </w:tc>
      </w:tr>
    </w:tbl>
    <w:p w14:paraId="46005DB0" w14:textId="1D0DF572" w:rsidR="14882CE2" w:rsidRDefault="14882CE2" w:rsidP="14882CE2"/>
    <w:p w14:paraId="344C305F" w14:textId="62049CD1" w:rsidR="14882CE2" w:rsidRDefault="009816EC" w:rsidP="14882CE2">
      <w:pPr>
        <w:rPr>
          <w:b/>
          <w:u w:val="single"/>
        </w:rPr>
      </w:pPr>
      <w:r w:rsidRPr="009816EC">
        <w:rPr>
          <w:b/>
          <w:u w:val="single"/>
        </w:rPr>
        <w:t>Appendix 3</w:t>
      </w:r>
    </w:p>
    <w:p w14:paraId="3D2CCB55" w14:textId="77777777" w:rsidR="009816EC" w:rsidRDefault="009816EC" w:rsidP="009816EC">
      <w:bookmarkStart w:id="0" w:name="_Hlk528592296"/>
      <w:r>
        <w:t>Questionnaire                                                                                                                                      15/10/2018</w:t>
      </w:r>
    </w:p>
    <w:p w14:paraId="7A81400F" w14:textId="77777777" w:rsidR="009816EC" w:rsidRPr="009E3C14" w:rsidRDefault="009816EC" w:rsidP="009816EC">
      <w:pPr>
        <w:ind w:left="360"/>
        <w:rPr>
          <w:color w:val="FF0000"/>
        </w:rPr>
      </w:pPr>
      <w:r>
        <w:t xml:space="preserve">1) Gender: </w:t>
      </w:r>
      <w:r w:rsidRPr="009E3C14">
        <w:rPr>
          <w:color w:val="FF0000"/>
        </w:rPr>
        <w:t>female</w:t>
      </w:r>
    </w:p>
    <w:p w14:paraId="4B838AE4" w14:textId="77777777" w:rsidR="009816EC" w:rsidRDefault="009816EC" w:rsidP="009816EC">
      <w:pPr>
        <w:ind w:left="360"/>
      </w:pPr>
      <w:r>
        <w:t xml:space="preserve">2) Age:    18-25 </w:t>
      </w:r>
      <w:r w:rsidRPr="009E3C14">
        <w:rPr>
          <w:color w:val="FF0000"/>
        </w:rPr>
        <w:t>(x</w:t>
      </w:r>
      <w:r>
        <w:t xml:space="preserve">) 26-30 () 30-40 () </w:t>
      </w:r>
    </w:p>
    <w:p w14:paraId="10742805" w14:textId="77777777" w:rsidR="009816EC" w:rsidRDefault="009816EC" w:rsidP="009816EC">
      <w:pPr>
        <w:ind w:left="360"/>
      </w:pPr>
      <w:r>
        <w:t xml:space="preserve">3)Please state what your occupation is? </w:t>
      </w:r>
      <w:r w:rsidRPr="009E3C14">
        <w:rPr>
          <w:color w:val="FF0000"/>
        </w:rPr>
        <w:t>Full time student</w:t>
      </w:r>
    </w:p>
    <w:p w14:paraId="532FFD77" w14:textId="77777777" w:rsidR="009816EC" w:rsidRDefault="009816EC" w:rsidP="009816EC">
      <w:pPr>
        <w:ind w:left="360"/>
      </w:pPr>
      <w:r>
        <w:t xml:space="preserve">4)Ethic Origin: </w:t>
      </w:r>
      <w:r w:rsidRPr="009E3C14">
        <w:rPr>
          <w:color w:val="FF0000"/>
        </w:rPr>
        <w:t>white/British</w:t>
      </w:r>
    </w:p>
    <w:p w14:paraId="731B9A2A" w14:textId="77777777" w:rsidR="009816EC" w:rsidRDefault="009816EC" w:rsidP="009816EC">
      <w:pPr>
        <w:ind w:left="360"/>
      </w:pPr>
      <w:r>
        <w:t>5) About you:</w:t>
      </w:r>
    </w:p>
    <w:tbl>
      <w:tblPr>
        <w:tblStyle w:val="TableGrid"/>
        <w:tblW w:w="0" w:type="auto"/>
        <w:tblLayout w:type="fixed"/>
        <w:tblLook w:val="06A0" w:firstRow="1" w:lastRow="0" w:firstColumn="1" w:lastColumn="0" w:noHBand="1" w:noVBand="1"/>
      </w:tblPr>
      <w:tblGrid>
        <w:gridCol w:w="2256"/>
        <w:gridCol w:w="2256"/>
        <w:gridCol w:w="2256"/>
        <w:gridCol w:w="2256"/>
      </w:tblGrid>
      <w:tr w:rsidR="009816EC" w14:paraId="119EA733" w14:textId="77777777" w:rsidTr="00936248">
        <w:tc>
          <w:tcPr>
            <w:tcW w:w="2256" w:type="dxa"/>
          </w:tcPr>
          <w:p w14:paraId="04F63898" w14:textId="77777777" w:rsidR="009816EC" w:rsidRDefault="009816EC" w:rsidP="00936248"/>
        </w:tc>
        <w:tc>
          <w:tcPr>
            <w:tcW w:w="2256" w:type="dxa"/>
          </w:tcPr>
          <w:p w14:paraId="74E5D218" w14:textId="77777777" w:rsidR="009816EC" w:rsidRDefault="009816EC" w:rsidP="00936248">
            <w:pPr>
              <w:ind w:left="360"/>
            </w:pPr>
            <w:r>
              <w:t>Yes</w:t>
            </w:r>
          </w:p>
        </w:tc>
        <w:tc>
          <w:tcPr>
            <w:tcW w:w="2256" w:type="dxa"/>
          </w:tcPr>
          <w:p w14:paraId="2FB9C95F" w14:textId="77777777" w:rsidR="009816EC" w:rsidRDefault="009816EC" w:rsidP="00936248">
            <w:pPr>
              <w:ind w:left="360"/>
            </w:pPr>
            <w:r>
              <w:t>No</w:t>
            </w:r>
          </w:p>
        </w:tc>
        <w:tc>
          <w:tcPr>
            <w:tcW w:w="2256" w:type="dxa"/>
          </w:tcPr>
          <w:p w14:paraId="056F15A9" w14:textId="77777777" w:rsidR="009816EC" w:rsidRDefault="009816EC" w:rsidP="00936248">
            <w:pPr>
              <w:ind w:left="360"/>
            </w:pPr>
            <w:r>
              <w:t xml:space="preserve">Since </w:t>
            </w:r>
          </w:p>
        </w:tc>
      </w:tr>
      <w:tr w:rsidR="009816EC" w14:paraId="5D7EC84B" w14:textId="77777777" w:rsidTr="00936248">
        <w:tc>
          <w:tcPr>
            <w:tcW w:w="2256" w:type="dxa"/>
          </w:tcPr>
          <w:p w14:paraId="0E8108DA" w14:textId="77777777" w:rsidR="009816EC" w:rsidRDefault="009816EC" w:rsidP="00936248">
            <w:pPr>
              <w:ind w:left="360"/>
            </w:pPr>
            <w:r>
              <w:t xml:space="preserve">Heart Disease </w:t>
            </w:r>
          </w:p>
        </w:tc>
        <w:tc>
          <w:tcPr>
            <w:tcW w:w="2256" w:type="dxa"/>
          </w:tcPr>
          <w:p w14:paraId="073D44F4" w14:textId="77777777" w:rsidR="009816EC" w:rsidRDefault="009816EC" w:rsidP="00936248"/>
        </w:tc>
        <w:tc>
          <w:tcPr>
            <w:tcW w:w="2256" w:type="dxa"/>
          </w:tcPr>
          <w:p w14:paraId="548AE921" w14:textId="77777777" w:rsidR="009816EC" w:rsidRDefault="009816EC" w:rsidP="00936248">
            <w:r>
              <w:t>x</w:t>
            </w:r>
          </w:p>
        </w:tc>
        <w:tc>
          <w:tcPr>
            <w:tcW w:w="2256" w:type="dxa"/>
          </w:tcPr>
          <w:p w14:paraId="701E826F" w14:textId="77777777" w:rsidR="009816EC" w:rsidRDefault="009816EC" w:rsidP="00936248"/>
        </w:tc>
      </w:tr>
      <w:tr w:rsidR="009816EC" w14:paraId="6B49889D" w14:textId="77777777" w:rsidTr="00936248">
        <w:tc>
          <w:tcPr>
            <w:tcW w:w="2256" w:type="dxa"/>
          </w:tcPr>
          <w:p w14:paraId="63D6DBB5" w14:textId="77777777" w:rsidR="009816EC" w:rsidRDefault="009816EC" w:rsidP="00936248">
            <w:pPr>
              <w:ind w:left="360"/>
            </w:pPr>
            <w:r>
              <w:t xml:space="preserve">Stroke </w:t>
            </w:r>
          </w:p>
        </w:tc>
        <w:tc>
          <w:tcPr>
            <w:tcW w:w="2256" w:type="dxa"/>
          </w:tcPr>
          <w:p w14:paraId="44B78F43" w14:textId="77777777" w:rsidR="009816EC" w:rsidRDefault="009816EC" w:rsidP="00936248"/>
        </w:tc>
        <w:tc>
          <w:tcPr>
            <w:tcW w:w="2256" w:type="dxa"/>
          </w:tcPr>
          <w:p w14:paraId="50FFD561" w14:textId="77777777" w:rsidR="009816EC" w:rsidRDefault="009816EC" w:rsidP="00936248">
            <w:r>
              <w:t>x</w:t>
            </w:r>
          </w:p>
        </w:tc>
        <w:tc>
          <w:tcPr>
            <w:tcW w:w="2256" w:type="dxa"/>
          </w:tcPr>
          <w:p w14:paraId="01A9D47E" w14:textId="77777777" w:rsidR="009816EC" w:rsidRDefault="009816EC" w:rsidP="00936248"/>
        </w:tc>
      </w:tr>
      <w:tr w:rsidR="009816EC" w14:paraId="480A7924" w14:textId="77777777" w:rsidTr="00936248">
        <w:tc>
          <w:tcPr>
            <w:tcW w:w="2256" w:type="dxa"/>
          </w:tcPr>
          <w:p w14:paraId="7F0ADAA1" w14:textId="77777777" w:rsidR="009816EC" w:rsidRDefault="009816EC" w:rsidP="00936248">
            <w:pPr>
              <w:ind w:left="360"/>
            </w:pPr>
            <w:r>
              <w:t>Cancer</w:t>
            </w:r>
          </w:p>
        </w:tc>
        <w:tc>
          <w:tcPr>
            <w:tcW w:w="2256" w:type="dxa"/>
          </w:tcPr>
          <w:p w14:paraId="5E7257EF" w14:textId="77777777" w:rsidR="009816EC" w:rsidRDefault="009816EC" w:rsidP="00936248"/>
        </w:tc>
        <w:tc>
          <w:tcPr>
            <w:tcW w:w="2256" w:type="dxa"/>
          </w:tcPr>
          <w:p w14:paraId="63A458FE" w14:textId="77777777" w:rsidR="009816EC" w:rsidRDefault="009816EC" w:rsidP="00936248">
            <w:r>
              <w:t>x</w:t>
            </w:r>
          </w:p>
        </w:tc>
        <w:tc>
          <w:tcPr>
            <w:tcW w:w="2256" w:type="dxa"/>
          </w:tcPr>
          <w:p w14:paraId="32F6FB11" w14:textId="77777777" w:rsidR="009816EC" w:rsidRDefault="009816EC" w:rsidP="00936248"/>
        </w:tc>
      </w:tr>
      <w:tr w:rsidR="009816EC" w14:paraId="6CB5A082" w14:textId="77777777" w:rsidTr="00936248">
        <w:tc>
          <w:tcPr>
            <w:tcW w:w="2256" w:type="dxa"/>
          </w:tcPr>
          <w:p w14:paraId="54D63C3C" w14:textId="77777777" w:rsidR="009816EC" w:rsidRDefault="009816EC" w:rsidP="00936248">
            <w:pPr>
              <w:ind w:left="360"/>
            </w:pPr>
            <w:r>
              <w:t xml:space="preserve">Diabetes </w:t>
            </w:r>
          </w:p>
        </w:tc>
        <w:tc>
          <w:tcPr>
            <w:tcW w:w="2256" w:type="dxa"/>
          </w:tcPr>
          <w:p w14:paraId="39D1A1B0" w14:textId="77777777" w:rsidR="009816EC" w:rsidRDefault="009816EC" w:rsidP="00936248"/>
        </w:tc>
        <w:tc>
          <w:tcPr>
            <w:tcW w:w="2256" w:type="dxa"/>
          </w:tcPr>
          <w:p w14:paraId="3A34B940" w14:textId="77777777" w:rsidR="009816EC" w:rsidRDefault="009816EC" w:rsidP="00936248">
            <w:r>
              <w:t>x</w:t>
            </w:r>
          </w:p>
        </w:tc>
        <w:tc>
          <w:tcPr>
            <w:tcW w:w="2256" w:type="dxa"/>
          </w:tcPr>
          <w:p w14:paraId="13B39DB3" w14:textId="77777777" w:rsidR="009816EC" w:rsidRDefault="009816EC" w:rsidP="00936248"/>
        </w:tc>
      </w:tr>
      <w:tr w:rsidR="009816EC" w14:paraId="577C2F65" w14:textId="77777777" w:rsidTr="00936248">
        <w:tc>
          <w:tcPr>
            <w:tcW w:w="2256" w:type="dxa"/>
          </w:tcPr>
          <w:p w14:paraId="0EDB9C2E" w14:textId="77777777" w:rsidR="009816EC" w:rsidRDefault="009816EC" w:rsidP="00936248">
            <w:pPr>
              <w:ind w:left="360"/>
            </w:pPr>
            <w:r>
              <w:t xml:space="preserve">Asthma </w:t>
            </w:r>
          </w:p>
        </w:tc>
        <w:tc>
          <w:tcPr>
            <w:tcW w:w="2256" w:type="dxa"/>
          </w:tcPr>
          <w:p w14:paraId="1A035B6B" w14:textId="77777777" w:rsidR="009816EC" w:rsidRDefault="009816EC" w:rsidP="00936248">
            <w:r>
              <w:t>x</w:t>
            </w:r>
          </w:p>
        </w:tc>
        <w:tc>
          <w:tcPr>
            <w:tcW w:w="2256" w:type="dxa"/>
          </w:tcPr>
          <w:p w14:paraId="0DD6CF06" w14:textId="77777777" w:rsidR="009816EC" w:rsidRDefault="009816EC" w:rsidP="00936248"/>
        </w:tc>
        <w:tc>
          <w:tcPr>
            <w:tcW w:w="2256" w:type="dxa"/>
          </w:tcPr>
          <w:p w14:paraId="04D0C0AC" w14:textId="77777777" w:rsidR="009816EC" w:rsidRDefault="009816EC" w:rsidP="00936248">
            <w:r>
              <w:t>Age of 12</w:t>
            </w:r>
          </w:p>
        </w:tc>
      </w:tr>
      <w:tr w:rsidR="009816EC" w14:paraId="10CF6BF1" w14:textId="77777777" w:rsidTr="00936248">
        <w:tc>
          <w:tcPr>
            <w:tcW w:w="2256" w:type="dxa"/>
          </w:tcPr>
          <w:p w14:paraId="52331646" w14:textId="77777777" w:rsidR="009816EC" w:rsidRDefault="009816EC" w:rsidP="00936248">
            <w:pPr>
              <w:ind w:left="360"/>
            </w:pPr>
            <w:r>
              <w:t xml:space="preserve">High blood Pressure </w:t>
            </w:r>
          </w:p>
        </w:tc>
        <w:tc>
          <w:tcPr>
            <w:tcW w:w="2256" w:type="dxa"/>
          </w:tcPr>
          <w:p w14:paraId="0CEA5A71" w14:textId="77777777" w:rsidR="009816EC" w:rsidRDefault="009816EC" w:rsidP="00936248"/>
        </w:tc>
        <w:tc>
          <w:tcPr>
            <w:tcW w:w="2256" w:type="dxa"/>
          </w:tcPr>
          <w:p w14:paraId="159C60D1" w14:textId="77777777" w:rsidR="009816EC" w:rsidRDefault="009816EC" w:rsidP="00936248">
            <w:r>
              <w:t>x</w:t>
            </w:r>
          </w:p>
        </w:tc>
        <w:tc>
          <w:tcPr>
            <w:tcW w:w="2256" w:type="dxa"/>
          </w:tcPr>
          <w:p w14:paraId="2B3AFB82" w14:textId="77777777" w:rsidR="009816EC" w:rsidRDefault="009816EC" w:rsidP="00936248"/>
        </w:tc>
      </w:tr>
      <w:tr w:rsidR="009816EC" w14:paraId="581B5915" w14:textId="77777777" w:rsidTr="00936248">
        <w:tc>
          <w:tcPr>
            <w:tcW w:w="2256" w:type="dxa"/>
          </w:tcPr>
          <w:p w14:paraId="006CBB7F" w14:textId="77777777" w:rsidR="009816EC" w:rsidRDefault="009816EC" w:rsidP="00936248">
            <w:pPr>
              <w:ind w:left="360"/>
            </w:pPr>
            <w:r w:rsidRPr="467FA50E">
              <w:rPr>
                <w:rFonts w:ascii="Calibri" w:eastAsia="Calibri" w:hAnsi="Calibri" w:cs="Calibri"/>
                <w:color w:val="333333"/>
              </w:rPr>
              <w:t>F</w:t>
            </w:r>
            <w:r w:rsidRPr="467FA50E">
              <w:rPr>
                <w:rFonts w:ascii="Calibri" w:eastAsia="Calibri" w:hAnsi="Calibri" w:cs="Calibri"/>
              </w:rPr>
              <w:t>eeling down, depressed, or hopeless?</w:t>
            </w:r>
          </w:p>
        </w:tc>
        <w:tc>
          <w:tcPr>
            <w:tcW w:w="2256" w:type="dxa"/>
          </w:tcPr>
          <w:p w14:paraId="66619A6D" w14:textId="77777777" w:rsidR="009816EC" w:rsidRDefault="009816EC" w:rsidP="00936248">
            <w:r>
              <w:t>x</w:t>
            </w:r>
          </w:p>
        </w:tc>
        <w:tc>
          <w:tcPr>
            <w:tcW w:w="2256" w:type="dxa"/>
          </w:tcPr>
          <w:p w14:paraId="496E36A4" w14:textId="77777777" w:rsidR="009816EC" w:rsidRDefault="009816EC" w:rsidP="00936248"/>
        </w:tc>
        <w:tc>
          <w:tcPr>
            <w:tcW w:w="2256" w:type="dxa"/>
          </w:tcPr>
          <w:p w14:paraId="24331E3A" w14:textId="77777777" w:rsidR="009816EC" w:rsidRDefault="009816EC" w:rsidP="00936248">
            <w:r>
              <w:t>Age of 13</w:t>
            </w:r>
          </w:p>
        </w:tc>
      </w:tr>
    </w:tbl>
    <w:p w14:paraId="2C355572" w14:textId="77777777" w:rsidR="009816EC" w:rsidRDefault="009816EC" w:rsidP="009816EC"/>
    <w:p w14:paraId="151BAF96" w14:textId="77777777" w:rsidR="009816EC" w:rsidRDefault="009816EC" w:rsidP="009816EC">
      <w:pPr>
        <w:ind w:left="360"/>
      </w:pPr>
      <w:r>
        <w:t xml:space="preserve">6 Please state what medicines/ pills are you taking? </w:t>
      </w:r>
    </w:p>
    <w:p w14:paraId="622BD7AB" w14:textId="77777777" w:rsidR="009816EC" w:rsidRPr="009E3C14" w:rsidRDefault="009816EC" w:rsidP="009816EC">
      <w:pPr>
        <w:ind w:left="360"/>
        <w:rPr>
          <w:color w:val="FF0000"/>
        </w:rPr>
      </w:pPr>
      <w:r w:rsidRPr="009E3C14">
        <w:rPr>
          <w:color w:val="FF0000"/>
        </w:rPr>
        <w:t>Contraceptive pill – micro</w:t>
      </w:r>
    </w:p>
    <w:p w14:paraId="46FDB494" w14:textId="77777777" w:rsidR="009816EC" w:rsidRPr="009E3C14" w:rsidRDefault="009816EC" w:rsidP="009816EC">
      <w:pPr>
        <w:ind w:left="360"/>
        <w:rPr>
          <w:color w:val="FF0000"/>
        </w:rPr>
      </w:pPr>
      <w:r w:rsidRPr="009E3C14">
        <w:rPr>
          <w:color w:val="FF0000"/>
        </w:rPr>
        <w:t>Asthma pump – blue and brown</w:t>
      </w:r>
    </w:p>
    <w:p w14:paraId="0E057C78" w14:textId="77777777" w:rsidR="009816EC" w:rsidRDefault="009816EC" w:rsidP="009816EC">
      <w:pPr>
        <w:ind w:left="360"/>
      </w:pPr>
      <w:r>
        <w:t xml:space="preserve">7) Life styles:  </w:t>
      </w:r>
    </w:p>
    <w:p w14:paraId="0384ADE3" w14:textId="77777777" w:rsidR="009816EC" w:rsidRDefault="009816EC" w:rsidP="009816EC">
      <w:r>
        <w:t xml:space="preserve">Never Smoked ()        Ex-Smoker ()         Current smoker </w:t>
      </w:r>
      <w:r w:rsidRPr="009E3C14">
        <w:rPr>
          <w:color w:val="FF0000"/>
        </w:rPr>
        <w:t xml:space="preserve">(x) </w:t>
      </w:r>
    </w:p>
    <w:p w14:paraId="140F89FA" w14:textId="77777777" w:rsidR="009816EC" w:rsidRDefault="009816EC" w:rsidP="009816EC">
      <w:r>
        <w:t xml:space="preserve">When did you start? </w:t>
      </w:r>
      <w:r w:rsidRPr="009E3C14">
        <w:rPr>
          <w:color w:val="FF0000"/>
        </w:rPr>
        <w:t>2017</w:t>
      </w:r>
    </w:p>
    <w:p w14:paraId="332CEB40" w14:textId="77777777" w:rsidR="009816EC" w:rsidRPr="009E3C14" w:rsidRDefault="009816EC" w:rsidP="009816EC">
      <w:pPr>
        <w:rPr>
          <w:color w:val="FF0000"/>
        </w:rPr>
      </w:pPr>
      <w:r>
        <w:t xml:space="preserve">Average Fags a day? </w:t>
      </w:r>
      <w:r w:rsidRPr="009E3C14">
        <w:rPr>
          <w:color w:val="FF0000"/>
        </w:rPr>
        <w:t>10 - 15</w:t>
      </w:r>
    </w:p>
    <w:p w14:paraId="5D49CF43" w14:textId="77777777" w:rsidR="009816EC" w:rsidRDefault="009816EC" w:rsidP="009816EC">
      <w:r>
        <w:t xml:space="preserve">Do you drink alcohol? Yes </w:t>
      </w:r>
      <w:r w:rsidRPr="009E3C14">
        <w:rPr>
          <w:color w:val="FF0000"/>
        </w:rPr>
        <w:t>(x</w:t>
      </w:r>
      <w:r>
        <w:t>) no ()</w:t>
      </w:r>
    </w:p>
    <w:p w14:paraId="73A13572" w14:textId="77777777" w:rsidR="009816EC" w:rsidRPr="009E3C14" w:rsidRDefault="009816EC" w:rsidP="009816EC">
      <w:pPr>
        <w:rPr>
          <w:color w:val="FF0000"/>
        </w:rPr>
      </w:pPr>
      <w:r>
        <w:t xml:space="preserve">How much alcohol do you drink a week? </w:t>
      </w:r>
      <w:r w:rsidRPr="009E3C14">
        <w:rPr>
          <w:color w:val="FF0000"/>
        </w:rPr>
        <w:t>Once a week (bottle of Malibu)</w:t>
      </w:r>
    </w:p>
    <w:p w14:paraId="0A8C5D24" w14:textId="77777777" w:rsidR="009816EC" w:rsidRDefault="009816EC" w:rsidP="009816EC">
      <w:r>
        <w:lastRenderedPageBreak/>
        <w:t xml:space="preserve">8) Do you have regular fast food take away (twice a month)? </w:t>
      </w:r>
      <w:r w:rsidRPr="009E3C14">
        <w:rPr>
          <w:color w:val="FF0000"/>
        </w:rPr>
        <w:t>Once a month</w:t>
      </w:r>
    </w:p>
    <w:p w14:paraId="45DDD1F8" w14:textId="77777777" w:rsidR="009816EC" w:rsidRDefault="009816EC" w:rsidP="009816EC">
      <w:r>
        <w:t xml:space="preserve">9) Do you exercise, if yes please go to question 10? </w:t>
      </w:r>
      <w:r w:rsidRPr="009E3C14">
        <w:rPr>
          <w:color w:val="FF0000"/>
        </w:rPr>
        <w:t>yes</w:t>
      </w:r>
    </w:p>
    <w:p w14:paraId="69CCF128" w14:textId="77777777" w:rsidR="009816EC" w:rsidRDefault="009816EC" w:rsidP="009816EC">
      <w:r>
        <w:t xml:space="preserve">10) How much exercise do you do a week? And please state what sort of exercise do you do daily? </w:t>
      </w:r>
    </w:p>
    <w:p w14:paraId="764C721B" w14:textId="77777777" w:rsidR="009816EC" w:rsidRPr="009E3C14" w:rsidRDefault="009816EC" w:rsidP="009816EC">
      <w:pPr>
        <w:rPr>
          <w:color w:val="FF0000"/>
        </w:rPr>
      </w:pPr>
      <w:r w:rsidRPr="009E3C14">
        <w:rPr>
          <w:color w:val="FF0000"/>
        </w:rPr>
        <w:t xml:space="preserve">30-minute hit training (mon-fri) </w:t>
      </w:r>
    </w:p>
    <w:p w14:paraId="6DC26932" w14:textId="77777777" w:rsidR="009816EC" w:rsidRPr="009E3C14" w:rsidRDefault="009816EC" w:rsidP="009816EC">
      <w:pPr>
        <w:rPr>
          <w:color w:val="FF0000"/>
        </w:rPr>
      </w:pPr>
      <w:r w:rsidRPr="009E3C14">
        <w:rPr>
          <w:color w:val="FF0000"/>
        </w:rPr>
        <w:t>1.30 hour of dance every Monday</w:t>
      </w:r>
    </w:p>
    <w:p w14:paraId="564A98E0" w14:textId="77777777" w:rsidR="009816EC" w:rsidRPr="009E3C14" w:rsidRDefault="009816EC" w:rsidP="009816EC">
      <w:pPr>
        <w:rPr>
          <w:color w:val="FF0000"/>
        </w:rPr>
      </w:pPr>
      <w:r w:rsidRPr="009E3C14">
        <w:rPr>
          <w:color w:val="FF0000"/>
        </w:rPr>
        <w:t>1 of fitness every Friday</w:t>
      </w:r>
    </w:p>
    <w:p w14:paraId="06D7B101" w14:textId="77777777" w:rsidR="009816EC" w:rsidRDefault="009816EC" w:rsidP="009816EC">
      <w:r>
        <w:t xml:space="preserve">11) Have you been diagnosed with depression or Anxiety?   yes </w:t>
      </w:r>
      <w:r w:rsidRPr="009E3C14">
        <w:rPr>
          <w:color w:val="FF0000"/>
        </w:rPr>
        <w:t>(x</w:t>
      </w:r>
      <w:r>
        <w:t xml:space="preserve">) no () </w:t>
      </w:r>
    </w:p>
    <w:p w14:paraId="1BAE2EDC" w14:textId="77777777" w:rsidR="009816EC" w:rsidRDefault="009816EC" w:rsidP="009816EC">
      <w:r>
        <w:t>12) On a scale of 1 to 10 (10 being the highest) do you consider yourself a spritely person?</w:t>
      </w:r>
    </w:p>
    <w:p w14:paraId="044869F2" w14:textId="77777777" w:rsidR="009816EC" w:rsidRDefault="009816EC" w:rsidP="009816EC">
      <w:r>
        <w:t xml:space="preserve">                                         1..................5..............</w:t>
      </w:r>
      <w:r w:rsidRPr="009E3C14">
        <w:rPr>
          <w:color w:val="FF0000"/>
        </w:rPr>
        <w:t>x</w:t>
      </w:r>
      <w:r>
        <w:t>..........10</w:t>
      </w:r>
    </w:p>
    <w:p w14:paraId="691508FB" w14:textId="77777777" w:rsidR="009816EC" w:rsidRDefault="009816EC" w:rsidP="009816EC">
      <w:r>
        <w:t xml:space="preserve">13) Do you become physically ill when exposed to strong smell? (Perfume, Auto- Exhaust, Cigarettes, smoke) If picked </w:t>
      </w:r>
      <w:r w:rsidRPr="009E3C14">
        <w:rPr>
          <w:color w:val="FF0000"/>
        </w:rPr>
        <w:t>yes</w:t>
      </w:r>
      <w:r>
        <w:t xml:space="preserve"> please go to question 14, if not go to question 15</w:t>
      </w:r>
    </w:p>
    <w:p w14:paraId="67067B7E" w14:textId="77777777" w:rsidR="009816EC" w:rsidRDefault="009816EC" w:rsidP="009816EC">
      <w:r>
        <w:t>14) Why do you think you feel this way?</w:t>
      </w:r>
    </w:p>
    <w:p w14:paraId="7EBC89B4" w14:textId="77777777" w:rsidR="009816EC" w:rsidRPr="009E3C14" w:rsidRDefault="009816EC" w:rsidP="009816EC">
      <w:pPr>
        <w:rPr>
          <w:color w:val="FF0000"/>
        </w:rPr>
      </w:pPr>
      <w:r>
        <w:t xml:space="preserve"> </w:t>
      </w:r>
      <w:r w:rsidRPr="009E3C14">
        <w:rPr>
          <w:color w:val="FF0000"/>
        </w:rPr>
        <w:t>I’m allergic to some types of perfumes</w:t>
      </w:r>
    </w:p>
    <w:p w14:paraId="21FBC50A" w14:textId="77777777" w:rsidR="009816EC" w:rsidRDefault="009816EC" w:rsidP="009816EC">
      <w:r>
        <w:t>15) Do you catch colds/flu easily, or any other infections that tend to linger in your system more than 5 days?  If yes please state what colds, flu or infections you catch a lot of</w:t>
      </w:r>
    </w:p>
    <w:p w14:paraId="52C2D3D8" w14:textId="77777777" w:rsidR="009816EC" w:rsidRDefault="009816EC" w:rsidP="009816EC">
      <w:r>
        <w:t xml:space="preserve">Yes </w:t>
      </w:r>
      <w:r w:rsidRPr="009E3C14">
        <w:rPr>
          <w:color w:val="FF0000"/>
        </w:rPr>
        <w:t xml:space="preserve">(x) </w:t>
      </w:r>
      <w:r>
        <w:t xml:space="preserve">no () </w:t>
      </w:r>
    </w:p>
    <w:p w14:paraId="1745DCB0" w14:textId="77777777" w:rsidR="009816EC" w:rsidRPr="009E3C14" w:rsidRDefault="009816EC" w:rsidP="009816EC">
      <w:pPr>
        <w:rPr>
          <w:color w:val="FF0000"/>
        </w:rPr>
      </w:pPr>
      <w:r w:rsidRPr="009E3C14">
        <w:rPr>
          <w:color w:val="FF0000"/>
        </w:rPr>
        <w:t>Common cold and water infection</w:t>
      </w:r>
    </w:p>
    <w:p w14:paraId="6E300FE5" w14:textId="77777777" w:rsidR="009816EC" w:rsidRDefault="009816EC" w:rsidP="009816EC">
      <w:r>
        <w:t>16) please state your weight and Hight ………</w:t>
      </w:r>
      <w:r w:rsidRPr="009E3C14">
        <w:rPr>
          <w:color w:val="FF0000"/>
        </w:rPr>
        <w:t>60kg…………………5.4</w:t>
      </w:r>
      <w:r>
        <w:t>………………………..</w:t>
      </w:r>
    </w:p>
    <w:p w14:paraId="44DEBABA" w14:textId="77777777" w:rsidR="009816EC" w:rsidRDefault="009816EC" w:rsidP="009816EC">
      <w:r>
        <w:t>17) On a scale from 1 to 10 how health are you eating?</w:t>
      </w:r>
    </w:p>
    <w:p w14:paraId="2FAE5933" w14:textId="77777777" w:rsidR="009816EC" w:rsidRDefault="009816EC" w:rsidP="009816EC">
      <w:r>
        <w:t>1……………………………………………</w:t>
      </w:r>
      <w:r w:rsidRPr="009E3C14">
        <w:rPr>
          <w:color w:val="FF0000"/>
        </w:rPr>
        <w:t>x</w:t>
      </w:r>
      <w:r>
        <w:t xml:space="preserve">……………………………………………….10 </w:t>
      </w:r>
    </w:p>
    <w:p w14:paraId="4EA0B505" w14:textId="77777777" w:rsidR="009816EC" w:rsidRDefault="009816EC" w:rsidP="009816EC">
      <w:r>
        <w:t xml:space="preserve">18) On average how much sleep do you get a night? Please circle your answer </w:t>
      </w:r>
    </w:p>
    <w:p w14:paraId="064D6333" w14:textId="77777777" w:rsidR="009816EC" w:rsidRDefault="009816EC" w:rsidP="009816EC">
      <w:r>
        <w:t xml:space="preserve">    4-hours       5 hours      7 hours        </w:t>
      </w:r>
      <w:r w:rsidRPr="009E3C14">
        <w:rPr>
          <w:color w:val="FF0000"/>
          <w:u w:val="single"/>
        </w:rPr>
        <w:t>8 hours</w:t>
      </w:r>
      <w:r w:rsidRPr="009E3C14">
        <w:rPr>
          <w:color w:val="FF0000"/>
        </w:rPr>
        <w:t xml:space="preserve">       </w:t>
      </w:r>
      <w:r>
        <w:t xml:space="preserve">9 hours    10+ hours </w:t>
      </w:r>
    </w:p>
    <w:p w14:paraId="61E361F5" w14:textId="77777777" w:rsidR="009816EC" w:rsidRDefault="009816EC" w:rsidP="009816EC">
      <w:r>
        <w:t>19) How much liquids do you drink a day? Please state in detail what sort of liquids do you drink.</w:t>
      </w:r>
    </w:p>
    <w:p w14:paraId="6B31EA50" w14:textId="77777777" w:rsidR="009816EC" w:rsidRPr="009E3C14" w:rsidRDefault="009816EC" w:rsidP="009816EC">
      <w:pPr>
        <w:rPr>
          <w:color w:val="FF0000"/>
        </w:rPr>
      </w:pPr>
      <w:r w:rsidRPr="009E3C14">
        <w:rPr>
          <w:color w:val="FF0000"/>
        </w:rPr>
        <w:t xml:space="preserve">6 cups of tea on average </w:t>
      </w:r>
      <w:r>
        <w:rPr>
          <w:color w:val="FF0000"/>
        </w:rPr>
        <w:t>a day</w:t>
      </w:r>
    </w:p>
    <w:p w14:paraId="74F6F7FE" w14:textId="77777777" w:rsidR="009816EC" w:rsidRPr="009E3C14" w:rsidRDefault="009816EC" w:rsidP="009816EC">
      <w:pPr>
        <w:rPr>
          <w:color w:val="FF0000"/>
        </w:rPr>
      </w:pPr>
      <w:r w:rsidRPr="009E3C14">
        <w:rPr>
          <w:color w:val="FF0000"/>
        </w:rPr>
        <w:t>2 liters of water</w:t>
      </w:r>
    </w:p>
    <w:p w14:paraId="4194D212" w14:textId="77777777" w:rsidR="009816EC" w:rsidRDefault="009816EC" w:rsidP="009816EC">
      <w:r>
        <w:t xml:space="preserve">20) Do you have a social life? If so what do you and your friends like doing on a daily basis? </w:t>
      </w:r>
    </w:p>
    <w:p w14:paraId="054BCDB1" w14:textId="77777777" w:rsidR="009816EC" w:rsidRPr="009E3C14" w:rsidRDefault="009816EC" w:rsidP="009816EC">
      <w:pPr>
        <w:rPr>
          <w:color w:val="FF0000"/>
        </w:rPr>
      </w:pPr>
      <w:r w:rsidRPr="009E3C14">
        <w:rPr>
          <w:color w:val="FF0000"/>
        </w:rPr>
        <w:t>Yes, go for coffees and walks.</w:t>
      </w:r>
    </w:p>
    <w:p w14:paraId="481EA7E9" w14:textId="77777777" w:rsidR="009816EC" w:rsidRDefault="009816EC" w:rsidP="009816EC">
      <w:r>
        <w:t>21) Do you read? If yes please go to question 22, if not go straight to question 23.</w:t>
      </w:r>
    </w:p>
    <w:p w14:paraId="5B1C80B7" w14:textId="77777777" w:rsidR="009816EC" w:rsidRDefault="009816EC" w:rsidP="009816EC">
      <w:r>
        <w:t>Yes (</w:t>
      </w:r>
      <w:r w:rsidRPr="009E3C14">
        <w:rPr>
          <w:color w:val="FF0000"/>
        </w:rPr>
        <w:t>x</w:t>
      </w:r>
      <w:r>
        <w:t>) no ()</w:t>
      </w:r>
    </w:p>
    <w:p w14:paraId="6F82DBF9" w14:textId="77777777" w:rsidR="009816EC" w:rsidRDefault="009816EC" w:rsidP="009816EC">
      <w:r>
        <w:t>22) What kind of things do you like reading? And how often do you read?</w:t>
      </w:r>
    </w:p>
    <w:p w14:paraId="0A3DC417" w14:textId="77777777" w:rsidR="009816EC" w:rsidRPr="009E3C14" w:rsidRDefault="009816EC" w:rsidP="009816EC">
      <w:pPr>
        <w:rPr>
          <w:color w:val="FF0000"/>
        </w:rPr>
      </w:pPr>
      <w:r w:rsidRPr="009E3C14">
        <w:rPr>
          <w:color w:val="FF0000"/>
        </w:rPr>
        <w:t>Novels and plays. At least 2 plays a week, at least 1 novel a month</w:t>
      </w:r>
    </w:p>
    <w:p w14:paraId="7E9857BB" w14:textId="77777777" w:rsidR="009816EC" w:rsidRDefault="009816EC" w:rsidP="009816EC">
      <w:r>
        <w:t>23) Does your family know about your life style and do they support you? If no go to question 24</w:t>
      </w:r>
    </w:p>
    <w:p w14:paraId="356A95AC" w14:textId="77777777" w:rsidR="009816EC" w:rsidRDefault="009816EC" w:rsidP="009816EC">
      <w:r>
        <w:lastRenderedPageBreak/>
        <w:t>Yes () no (</w:t>
      </w:r>
      <w:r w:rsidRPr="009E3C14">
        <w:rPr>
          <w:color w:val="FF0000"/>
        </w:rPr>
        <w:t>x</w:t>
      </w:r>
      <w:r>
        <w:t xml:space="preserve">) </w:t>
      </w:r>
    </w:p>
    <w:p w14:paraId="54FCC153" w14:textId="77777777" w:rsidR="009816EC" w:rsidRDefault="009816EC" w:rsidP="009816EC">
      <w:r>
        <w:t xml:space="preserve">24) In your opinion why do you think they don’t support you and your lifestyle? </w:t>
      </w:r>
    </w:p>
    <w:p w14:paraId="7F915ED2" w14:textId="77777777" w:rsidR="009816EC" w:rsidRPr="009E3C14" w:rsidRDefault="009816EC" w:rsidP="009816EC">
      <w:pPr>
        <w:rPr>
          <w:color w:val="FF0000"/>
        </w:rPr>
      </w:pPr>
      <w:r w:rsidRPr="009E3C14">
        <w:rPr>
          <w:color w:val="FF0000"/>
        </w:rPr>
        <w:t xml:space="preserve">Parent is high maintenance </w:t>
      </w:r>
    </w:p>
    <w:p w14:paraId="06EF9E0C" w14:textId="77777777" w:rsidR="009816EC" w:rsidRDefault="009816EC" w:rsidP="009816EC">
      <w:r>
        <w:t xml:space="preserve">25) Please fill out this wheel of life, Please state which one you think is the most to least important: 1 being important and 8 not so important: </w:t>
      </w:r>
    </w:p>
    <w:p w14:paraId="318EDA4C" w14:textId="77777777" w:rsidR="009816EC" w:rsidRDefault="009816EC" w:rsidP="009816EC">
      <w:r>
        <w:rPr>
          <w:noProof/>
        </w:rPr>
        <mc:AlternateContent>
          <mc:Choice Requires="wpg">
            <w:drawing>
              <wp:anchor distT="0" distB="0" distL="114300" distR="114300" simplePos="0" relativeHeight="251660288" behindDoc="1" locked="0" layoutInCell="1" allowOverlap="1" wp14:anchorId="31638013" wp14:editId="51352780">
                <wp:simplePos x="0" y="0"/>
                <wp:positionH relativeFrom="page">
                  <wp:posOffset>323850</wp:posOffset>
                </wp:positionH>
                <wp:positionV relativeFrom="paragraph">
                  <wp:posOffset>244475</wp:posOffset>
                </wp:positionV>
                <wp:extent cx="3886200" cy="4271645"/>
                <wp:effectExtent l="0" t="0" r="0" b="0"/>
                <wp:wrapTight wrapText="bothSides">
                  <wp:wrapPolygon edited="0">
                    <wp:start x="8894" y="0"/>
                    <wp:lineTo x="7835" y="96"/>
                    <wp:lineTo x="4553" y="1252"/>
                    <wp:lineTo x="3706" y="2119"/>
                    <wp:lineTo x="2541" y="3083"/>
                    <wp:lineTo x="1271" y="4624"/>
                    <wp:lineTo x="424" y="6165"/>
                    <wp:lineTo x="0" y="7706"/>
                    <wp:lineTo x="0" y="12330"/>
                    <wp:lineTo x="635" y="13871"/>
                    <wp:lineTo x="1482" y="15413"/>
                    <wp:lineTo x="2753" y="16954"/>
                    <wp:lineTo x="4871" y="18495"/>
                    <wp:lineTo x="0" y="19747"/>
                    <wp:lineTo x="0" y="21481"/>
                    <wp:lineTo x="21494" y="21481"/>
                    <wp:lineTo x="21494" y="19747"/>
                    <wp:lineTo x="16624" y="18495"/>
                    <wp:lineTo x="18741" y="16954"/>
                    <wp:lineTo x="20118" y="15413"/>
                    <wp:lineTo x="20859" y="13871"/>
                    <wp:lineTo x="21494" y="12330"/>
                    <wp:lineTo x="21494" y="7706"/>
                    <wp:lineTo x="21071" y="6165"/>
                    <wp:lineTo x="20224" y="4624"/>
                    <wp:lineTo x="19059" y="3083"/>
                    <wp:lineTo x="17682" y="2023"/>
                    <wp:lineTo x="16941" y="1252"/>
                    <wp:lineTo x="13659" y="96"/>
                    <wp:lineTo x="12600" y="0"/>
                    <wp:lineTo x="8894" y="0"/>
                  </wp:wrapPolygon>
                </wp:wrapTight>
                <wp:docPr id="11" name="Group 11"/>
                <wp:cNvGraphicFramePr/>
                <a:graphic xmlns:a="http://schemas.openxmlformats.org/drawingml/2006/main">
                  <a:graphicData uri="http://schemas.microsoft.com/office/word/2010/wordprocessingGroup">
                    <wpg:wgp>
                      <wpg:cNvGrpSpPr/>
                      <wpg:grpSpPr>
                        <a:xfrm>
                          <a:off x="0" y="0"/>
                          <a:ext cx="3886200" cy="4271645"/>
                          <a:chOff x="0" y="0"/>
                          <a:chExt cx="3409950" cy="4272102"/>
                        </a:xfrm>
                      </wpg:grpSpPr>
                      <pic:pic xmlns:pic="http://schemas.openxmlformats.org/drawingml/2006/picture">
                        <pic:nvPicPr>
                          <pic:cNvPr id="9" name="Picture 9"/>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409950" cy="3928567"/>
                          </a:xfrm>
                          <a:prstGeom prst="rect">
                            <a:avLst/>
                          </a:prstGeom>
                        </pic:spPr>
                      </pic:pic>
                      <wps:wsp>
                        <wps:cNvPr id="10" name="Text Box 10"/>
                        <wps:cNvSpPr txBox="1"/>
                        <wps:spPr>
                          <a:xfrm>
                            <a:off x="0" y="3928567"/>
                            <a:ext cx="3409950" cy="343535"/>
                          </a:xfrm>
                          <a:prstGeom prst="rect">
                            <a:avLst/>
                          </a:prstGeom>
                          <a:solidFill>
                            <a:prstClr val="white"/>
                          </a:solidFill>
                          <a:ln>
                            <a:noFill/>
                          </a:ln>
                        </wps:spPr>
                        <wps:txbx>
                          <w:txbxContent>
                            <w:p w14:paraId="72BB738A" w14:textId="77777777" w:rsidR="009816EC" w:rsidRPr="00471A38" w:rsidRDefault="009816EC" w:rsidP="009816EC">
                              <w:pPr>
                                <w:rPr>
                                  <w:sz w:val="18"/>
                                  <w:szCs w:val="18"/>
                                </w:rPr>
                              </w:pPr>
                              <w:hyperlink r:id="rId11" w:history="1">
                                <w:r w:rsidRPr="00471A38">
                                  <w:rPr>
                                    <w:rStyle w:val="Hyperlink"/>
                                    <w:sz w:val="18"/>
                                    <w:szCs w:val="18"/>
                                  </w:rPr>
                                  <w:t>This Photo</w:t>
                                </w:r>
                              </w:hyperlink>
                              <w:r w:rsidRPr="00471A38">
                                <w:rPr>
                                  <w:sz w:val="18"/>
                                  <w:szCs w:val="18"/>
                                </w:rPr>
                                <w:t xml:space="preserve"> by Unknown Author is licensed under </w:t>
                              </w:r>
                              <w:hyperlink r:id="rId12" w:history="1">
                                <w:r w:rsidRPr="00471A3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1638013" id="Group 11" o:spid="_x0000_s1026" style="position:absolute;margin-left:25.5pt;margin-top:19.25pt;width:306pt;height:336.35pt;z-index:-251656192;mso-position-horizontal-relative:page" coordsize="34099,42721"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34099;height:39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10" o:spid="_x0000_s1028" type="#_x0000_t202" style="position:absolute;top:39285;width:3409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72BB738A" w14:textId="77777777" w:rsidR="009816EC" w:rsidRPr="00471A38" w:rsidRDefault="009816EC" w:rsidP="009816EC">
                        <w:pPr>
                          <w:rPr>
                            <w:sz w:val="18"/>
                            <w:szCs w:val="18"/>
                          </w:rPr>
                        </w:pPr>
                        <w:hyperlink r:id="rId14" w:history="1">
                          <w:r w:rsidRPr="00471A38">
                            <w:rPr>
                              <w:rStyle w:val="Hyperlink"/>
                              <w:sz w:val="18"/>
                              <w:szCs w:val="18"/>
                            </w:rPr>
                            <w:t>This Photo</w:t>
                          </w:r>
                        </w:hyperlink>
                        <w:r w:rsidRPr="00471A38">
                          <w:rPr>
                            <w:sz w:val="18"/>
                            <w:szCs w:val="18"/>
                          </w:rPr>
                          <w:t xml:space="preserve"> by Unknown Author is licensed under </w:t>
                        </w:r>
                        <w:hyperlink r:id="rId15" w:history="1">
                          <w:r w:rsidRPr="00471A38">
                            <w:rPr>
                              <w:rStyle w:val="Hyperlink"/>
                              <w:sz w:val="18"/>
                              <w:szCs w:val="18"/>
                            </w:rPr>
                            <w:t>CC BY-SA</w:t>
                          </w:r>
                        </w:hyperlink>
                      </w:p>
                    </w:txbxContent>
                  </v:textbox>
                </v:shape>
                <w10:wrap type="tight" anchorx="page"/>
              </v:group>
            </w:pict>
          </mc:Fallback>
        </mc:AlternateContent>
      </w:r>
    </w:p>
    <w:p w14:paraId="50596854" w14:textId="77777777" w:rsidR="009816EC" w:rsidRDefault="009816EC" w:rsidP="009816EC"/>
    <w:p w14:paraId="11044CBD" w14:textId="77777777" w:rsidR="009816EC" w:rsidRDefault="009816EC" w:rsidP="009816EC"/>
    <w:p w14:paraId="6D00A98D" w14:textId="77777777" w:rsidR="009816EC" w:rsidRDefault="009816EC" w:rsidP="009816EC"/>
    <w:p w14:paraId="4D757D95" w14:textId="77777777" w:rsidR="009816EC" w:rsidRDefault="009816EC" w:rsidP="009816EC">
      <w:r>
        <w:t xml:space="preserve">   </w:t>
      </w:r>
    </w:p>
    <w:p w14:paraId="2F5FA49B" w14:textId="77777777" w:rsidR="009816EC" w:rsidRDefault="009816EC" w:rsidP="009816EC">
      <w:pPr>
        <w:ind w:left="360"/>
      </w:pPr>
    </w:p>
    <w:p w14:paraId="033AA23B" w14:textId="77777777" w:rsidR="009816EC" w:rsidRDefault="009816EC" w:rsidP="009816EC"/>
    <w:p w14:paraId="7B6E75B1" w14:textId="77777777" w:rsidR="009816EC" w:rsidRDefault="009816EC" w:rsidP="009816EC"/>
    <w:p w14:paraId="57A5F359" w14:textId="77777777" w:rsidR="009816EC" w:rsidRDefault="009816EC" w:rsidP="009816EC"/>
    <w:p w14:paraId="14758B68" w14:textId="77777777" w:rsidR="009816EC" w:rsidRDefault="009816EC" w:rsidP="009816EC"/>
    <w:p w14:paraId="7C71C1BC" w14:textId="77777777" w:rsidR="009816EC" w:rsidRDefault="009816EC" w:rsidP="009816EC"/>
    <w:p w14:paraId="332248E7" w14:textId="77777777" w:rsidR="009816EC" w:rsidRDefault="009816EC" w:rsidP="009816EC"/>
    <w:p w14:paraId="45538648" w14:textId="77777777" w:rsidR="009816EC" w:rsidRDefault="009816EC" w:rsidP="009816EC"/>
    <w:p w14:paraId="3053531F" w14:textId="77777777" w:rsidR="009816EC" w:rsidRDefault="009816EC" w:rsidP="009816EC"/>
    <w:p w14:paraId="07A8935F" w14:textId="77777777" w:rsidR="009816EC" w:rsidRDefault="009816EC" w:rsidP="009816EC"/>
    <w:p w14:paraId="692A6572" w14:textId="77777777" w:rsidR="009816EC" w:rsidRDefault="009816EC" w:rsidP="009816EC"/>
    <w:p w14:paraId="1A82C0A0" w14:textId="77777777" w:rsidR="009816EC" w:rsidRDefault="009816EC" w:rsidP="009816EC"/>
    <w:p w14:paraId="2524776B" w14:textId="77777777" w:rsidR="009816EC" w:rsidRPr="0099135B" w:rsidRDefault="009816EC" w:rsidP="009816EC">
      <w:pPr>
        <w:rPr>
          <w:color w:val="FF0000"/>
        </w:rPr>
      </w:pPr>
      <w:r w:rsidRPr="0099135B">
        <w:rPr>
          <w:color w:val="FF0000"/>
        </w:rPr>
        <w:t>1 – career</w:t>
      </w:r>
    </w:p>
    <w:p w14:paraId="03060DAE" w14:textId="77777777" w:rsidR="009816EC" w:rsidRPr="0099135B" w:rsidRDefault="009816EC" w:rsidP="009816EC">
      <w:pPr>
        <w:rPr>
          <w:color w:val="FF0000"/>
        </w:rPr>
      </w:pPr>
      <w:r w:rsidRPr="0099135B">
        <w:rPr>
          <w:color w:val="FF0000"/>
        </w:rPr>
        <w:t>2 – money</w:t>
      </w:r>
    </w:p>
    <w:p w14:paraId="1A477C78" w14:textId="77777777" w:rsidR="009816EC" w:rsidRPr="0099135B" w:rsidRDefault="009816EC" w:rsidP="009816EC">
      <w:pPr>
        <w:rPr>
          <w:color w:val="FF0000"/>
        </w:rPr>
      </w:pPr>
      <w:r w:rsidRPr="0099135B">
        <w:rPr>
          <w:color w:val="FF0000"/>
        </w:rPr>
        <w:t xml:space="preserve">3 – health </w:t>
      </w:r>
    </w:p>
    <w:p w14:paraId="437EBA2C" w14:textId="77777777" w:rsidR="009816EC" w:rsidRPr="0099135B" w:rsidRDefault="009816EC" w:rsidP="009816EC">
      <w:pPr>
        <w:rPr>
          <w:color w:val="FF0000"/>
        </w:rPr>
      </w:pPr>
      <w:r w:rsidRPr="0099135B">
        <w:rPr>
          <w:color w:val="FF0000"/>
        </w:rPr>
        <w:t xml:space="preserve">4 – physical </w:t>
      </w:r>
    </w:p>
    <w:p w14:paraId="6FB90BC3" w14:textId="77777777" w:rsidR="009816EC" w:rsidRPr="0099135B" w:rsidRDefault="009816EC" w:rsidP="009816EC">
      <w:pPr>
        <w:rPr>
          <w:color w:val="FF0000"/>
        </w:rPr>
      </w:pPr>
      <w:r w:rsidRPr="0099135B">
        <w:rPr>
          <w:color w:val="FF0000"/>
        </w:rPr>
        <w:t>5 – friends &amp; family</w:t>
      </w:r>
    </w:p>
    <w:p w14:paraId="2905399E" w14:textId="77777777" w:rsidR="009816EC" w:rsidRPr="0099135B" w:rsidRDefault="009816EC" w:rsidP="009816EC">
      <w:pPr>
        <w:rPr>
          <w:color w:val="FF0000"/>
        </w:rPr>
      </w:pPr>
      <w:r w:rsidRPr="0099135B">
        <w:rPr>
          <w:color w:val="FF0000"/>
        </w:rPr>
        <w:t>6 – significant other</w:t>
      </w:r>
    </w:p>
    <w:p w14:paraId="48802CF4" w14:textId="77777777" w:rsidR="009816EC" w:rsidRPr="0099135B" w:rsidRDefault="009816EC" w:rsidP="009816EC">
      <w:pPr>
        <w:rPr>
          <w:color w:val="FF0000"/>
        </w:rPr>
      </w:pPr>
      <w:r w:rsidRPr="0099135B">
        <w:rPr>
          <w:color w:val="FF0000"/>
        </w:rPr>
        <w:t>7 – fun</w:t>
      </w:r>
    </w:p>
    <w:p w14:paraId="78495C36" w14:textId="77777777" w:rsidR="009816EC" w:rsidRPr="0099135B" w:rsidRDefault="009816EC" w:rsidP="009816EC">
      <w:pPr>
        <w:rPr>
          <w:color w:val="FF0000"/>
        </w:rPr>
      </w:pPr>
      <w:r w:rsidRPr="0099135B">
        <w:rPr>
          <w:color w:val="FF0000"/>
        </w:rPr>
        <w:t>8 – personal growth.</w:t>
      </w:r>
    </w:p>
    <w:p w14:paraId="6600E181" w14:textId="77777777" w:rsidR="009816EC" w:rsidRPr="009816EC" w:rsidRDefault="009816EC" w:rsidP="14882CE2">
      <w:pPr>
        <w:rPr>
          <w:b/>
          <w:u w:val="single"/>
        </w:rPr>
      </w:pPr>
      <w:bookmarkStart w:id="1" w:name="_GoBack"/>
      <w:bookmarkEnd w:id="0"/>
      <w:bookmarkEnd w:id="1"/>
    </w:p>
    <w:p w14:paraId="58524FFB" w14:textId="46795DC5" w:rsidR="14882CE2" w:rsidRDefault="14882CE2" w:rsidP="14882CE2"/>
    <w:p w14:paraId="3FAE37EE" w14:textId="47A3DB45" w:rsidR="14882CE2" w:rsidRDefault="14882CE2" w:rsidP="14882CE2"/>
    <w:sectPr w:rsidR="14882CE2">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E3BBA" w14:textId="77777777" w:rsidR="007C274E" w:rsidRDefault="003C5ACA">
      <w:pPr>
        <w:spacing w:after="0" w:line="240" w:lineRule="auto"/>
      </w:pPr>
      <w:r>
        <w:separator/>
      </w:r>
    </w:p>
  </w:endnote>
  <w:endnote w:type="continuationSeparator" w:id="0">
    <w:p w14:paraId="191CDEB9" w14:textId="77777777" w:rsidR="007C274E" w:rsidRDefault="003C5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4882CE2" w14:paraId="305E7EF0" w14:textId="77777777" w:rsidTr="14882CE2">
      <w:tc>
        <w:tcPr>
          <w:tcW w:w="3009" w:type="dxa"/>
        </w:tcPr>
        <w:p w14:paraId="3E9B6E78" w14:textId="189B0045" w:rsidR="14882CE2" w:rsidRDefault="14882CE2" w:rsidP="14882CE2">
          <w:pPr>
            <w:pStyle w:val="Header"/>
            <w:ind w:left="-115"/>
          </w:pPr>
        </w:p>
      </w:tc>
      <w:tc>
        <w:tcPr>
          <w:tcW w:w="3009" w:type="dxa"/>
        </w:tcPr>
        <w:p w14:paraId="17533DDD" w14:textId="50403739" w:rsidR="14882CE2" w:rsidRDefault="14882CE2" w:rsidP="14882CE2">
          <w:pPr>
            <w:pStyle w:val="Header"/>
            <w:jc w:val="center"/>
          </w:pPr>
        </w:p>
      </w:tc>
      <w:tc>
        <w:tcPr>
          <w:tcW w:w="3009" w:type="dxa"/>
        </w:tcPr>
        <w:p w14:paraId="7DAEDDFD" w14:textId="2C86D681" w:rsidR="14882CE2" w:rsidRDefault="14882CE2" w:rsidP="14882CE2">
          <w:pPr>
            <w:pStyle w:val="Header"/>
            <w:ind w:right="-115"/>
            <w:jc w:val="right"/>
          </w:pPr>
        </w:p>
      </w:tc>
    </w:tr>
  </w:tbl>
  <w:p w14:paraId="440D6E59" w14:textId="5E3B9D74" w:rsidR="14882CE2" w:rsidRDefault="14882CE2" w:rsidP="14882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AC1EE" w14:textId="77777777" w:rsidR="007C274E" w:rsidRDefault="003C5ACA">
      <w:pPr>
        <w:spacing w:after="0" w:line="240" w:lineRule="auto"/>
      </w:pPr>
      <w:r>
        <w:separator/>
      </w:r>
    </w:p>
  </w:footnote>
  <w:footnote w:type="continuationSeparator" w:id="0">
    <w:p w14:paraId="1042D98E" w14:textId="77777777" w:rsidR="007C274E" w:rsidRDefault="003C5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4882CE2" w14:paraId="55DAF284" w14:textId="77777777" w:rsidTr="14882CE2">
      <w:tc>
        <w:tcPr>
          <w:tcW w:w="3009" w:type="dxa"/>
        </w:tcPr>
        <w:p w14:paraId="34F31C87" w14:textId="1FD9F19E" w:rsidR="14882CE2" w:rsidRDefault="14882CE2" w:rsidP="14882CE2">
          <w:pPr>
            <w:pStyle w:val="Header"/>
            <w:ind w:left="-115"/>
          </w:pPr>
          <w:r>
            <w:t>Ffion L</w:t>
          </w:r>
          <w:r w:rsidR="00B249EC">
            <w:t>l</w:t>
          </w:r>
          <w:r>
            <w:t xml:space="preserve">oyd </w:t>
          </w:r>
        </w:p>
      </w:tc>
      <w:tc>
        <w:tcPr>
          <w:tcW w:w="3009" w:type="dxa"/>
        </w:tcPr>
        <w:p w14:paraId="7A7C4AD1" w14:textId="5265541D" w:rsidR="14882CE2" w:rsidRDefault="14882CE2" w:rsidP="14882CE2">
          <w:pPr>
            <w:pStyle w:val="Header"/>
            <w:jc w:val="center"/>
          </w:pPr>
        </w:p>
      </w:tc>
      <w:tc>
        <w:tcPr>
          <w:tcW w:w="3009" w:type="dxa"/>
        </w:tcPr>
        <w:p w14:paraId="2FECD4A5" w14:textId="41041772" w:rsidR="14882CE2" w:rsidRDefault="14882CE2" w:rsidP="14882CE2">
          <w:pPr>
            <w:pStyle w:val="Header"/>
            <w:ind w:right="-115"/>
            <w:jc w:val="right"/>
          </w:pPr>
          <w:r>
            <w:t xml:space="preserve">Case study Report </w:t>
          </w:r>
        </w:p>
      </w:tc>
    </w:tr>
  </w:tbl>
  <w:p w14:paraId="1A036A5A" w14:textId="048E3321" w:rsidR="14882CE2" w:rsidRDefault="14882CE2" w:rsidP="14882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16667F"/>
    <w:multiLevelType w:val="hybridMultilevel"/>
    <w:tmpl w:val="C25A8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FD0851"/>
    <w:rsid w:val="001620B5"/>
    <w:rsid w:val="003C5ACA"/>
    <w:rsid w:val="007C274E"/>
    <w:rsid w:val="008E62FB"/>
    <w:rsid w:val="009816EC"/>
    <w:rsid w:val="00B249EC"/>
    <w:rsid w:val="14882CE2"/>
    <w:rsid w:val="18F91153"/>
    <w:rsid w:val="42FD0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D0851"/>
  <w15:chartTrackingRefBased/>
  <w15:docId w15:val="{B1E90F1D-07FD-408B-9FC3-E7D82F2AE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249EC"/>
    <w:pPr>
      <w:ind w:left="720"/>
      <w:contextualSpacing/>
    </w:pPr>
  </w:style>
  <w:style w:type="paragraph" w:styleId="FootnoteText">
    <w:name w:val="footnote text"/>
    <w:basedOn w:val="Normal"/>
    <w:link w:val="FootnoteTextChar"/>
    <w:uiPriority w:val="99"/>
    <w:semiHidden/>
    <w:unhideWhenUsed/>
    <w:rsid w:val="00B249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49EC"/>
    <w:rPr>
      <w:sz w:val="20"/>
      <w:szCs w:val="20"/>
    </w:rPr>
  </w:style>
  <w:style w:type="character" w:styleId="FootnoteReference">
    <w:name w:val="footnote reference"/>
    <w:basedOn w:val="DefaultParagraphFont"/>
    <w:uiPriority w:val="99"/>
    <w:semiHidden/>
    <w:unhideWhenUsed/>
    <w:rsid w:val="00B249EC"/>
    <w:rPr>
      <w:vertAlign w:val="superscript"/>
    </w:rPr>
  </w:style>
  <w:style w:type="character" w:styleId="Hyperlink">
    <w:name w:val="Hyperlink"/>
    <w:basedOn w:val="DefaultParagraphFont"/>
    <w:uiPriority w:val="99"/>
    <w:unhideWhenUsed/>
    <w:rsid w:val="009816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gi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sa/3.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ll.stackexchange.com/questions/16195/what-does-significant-other-mean-in-wheel-of-life" TargetMode="External"/><Relationship Id="rId5" Type="http://schemas.openxmlformats.org/officeDocument/2006/relationships/webSettings" Target="webSettings.xml"/><Relationship Id="rId15" Type="http://schemas.openxmlformats.org/officeDocument/2006/relationships/hyperlink" Target="https://creativecommons.org/licenses/by-sa/3.0/" TargetMode="External"/><Relationship Id="rId10" Type="http://schemas.openxmlformats.org/officeDocument/2006/relationships/hyperlink" Target="http://ell.stackexchange.com/questions/16195/what-does-significant-other-mean-in-wheel-of-lif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ell.stackexchange.com/questions/16195/what-does-significant-other-mean-in-wheel-of-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696199-A528-40E3-8B2C-1B02EF6E4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2631</Words>
  <Characters>14998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Lloyd (1701462)</dc:creator>
  <cp:keywords/>
  <dc:description/>
  <cp:lastModifiedBy>ffion lloyd</cp:lastModifiedBy>
  <cp:revision>3</cp:revision>
  <dcterms:created xsi:type="dcterms:W3CDTF">2019-01-07T14:09:00Z</dcterms:created>
  <dcterms:modified xsi:type="dcterms:W3CDTF">2019-01-07T14:13:00Z</dcterms:modified>
</cp:coreProperties>
</file>