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880D3" w14:textId="5C28F3AF" w:rsidR="00191D3B" w:rsidRDefault="00753D23">
      <w:r>
        <w:t xml:space="preserve">Research Objectives; </w:t>
      </w:r>
    </w:p>
    <w:p w14:paraId="2A01C26E" w14:textId="77777777" w:rsidR="00753D23" w:rsidRDefault="00753D23"/>
    <w:p w14:paraId="5451E58D" w14:textId="77777777" w:rsidR="00753D23" w:rsidRDefault="00753D23"/>
    <w:p w14:paraId="06DC156E" w14:textId="77777777" w:rsidR="00753D23" w:rsidRDefault="00753D23"/>
    <w:p w14:paraId="50B1E4DF" w14:textId="77777777" w:rsidR="00753D23" w:rsidRDefault="00753D23"/>
    <w:p w14:paraId="26229439" w14:textId="77777777" w:rsidR="00753D23" w:rsidRDefault="00753D23"/>
    <w:p w14:paraId="000198E0" w14:textId="77777777" w:rsidR="00753D23" w:rsidRDefault="00753D23"/>
    <w:p w14:paraId="708C5D5B" w14:textId="77777777" w:rsidR="00753D23" w:rsidRDefault="00753D23"/>
    <w:p w14:paraId="489DA60E" w14:textId="77777777" w:rsidR="00753D23" w:rsidRDefault="00753D23"/>
    <w:p w14:paraId="678F44E6" w14:textId="77777777" w:rsidR="00753D23" w:rsidRDefault="00753D23"/>
    <w:p w14:paraId="55360081" w14:textId="77777777" w:rsidR="00753D23" w:rsidRDefault="00753D23"/>
    <w:p w14:paraId="043A683C" w14:textId="77777777" w:rsidR="00753D23" w:rsidRDefault="00753D23"/>
    <w:p w14:paraId="34F8EC0C" w14:textId="77777777" w:rsidR="00753D23" w:rsidRDefault="00753D23"/>
    <w:p w14:paraId="0DC38FAF" w14:textId="77777777" w:rsidR="00753D23" w:rsidRDefault="00753D23"/>
    <w:p w14:paraId="22B53F69" w14:textId="77777777" w:rsidR="00753D23" w:rsidRDefault="00753D23"/>
    <w:p w14:paraId="3F4B5DD8" w14:textId="77777777" w:rsidR="00753D23" w:rsidRDefault="00753D23"/>
    <w:p w14:paraId="6BD8AC48" w14:textId="77777777" w:rsidR="00753D23" w:rsidRDefault="00753D23"/>
    <w:p w14:paraId="6DF0C18D" w14:textId="77777777" w:rsidR="00753D23" w:rsidRDefault="00753D23"/>
    <w:p w14:paraId="38268EDB" w14:textId="7202D3BF" w:rsidR="00753D23" w:rsidRDefault="00753D23">
      <w:r>
        <w:t>Research Questions;</w:t>
      </w:r>
    </w:p>
    <w:sectPr w:rsidR="00753D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23"/>
    <w:rsid w:val="00191D3B"/>
    <w:rsid w:val="00336B9F"/>
    <w:rsid w:val="00753D23"/>
    <w:rsid w:val="00FD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CA6C8"/>
  <w15:chartTrackingRefBased/>
  <w15:docId w15:val="{F17F8675-3858-480C-853A-B20C77D0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3D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3D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3D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3D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D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3D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3D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3D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3D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3D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3D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3D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3D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D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3D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3D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3D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3D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3D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3D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3D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3D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3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3D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3D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3D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3D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3D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3D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1</cp:revision>
  <dcterms:created xsi:type="dcterms:W3CDTF">2025-02-04T10:52:00Z</dcterms:created>
  <dcterms:modified xsi:type="dcterms:W3CDTF">2025-02-04T10:52:00Z</dcterms:modified>
</cp:coreProperties>
</file>