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D7D70B" w14:textId="4DC9F361" w:rsidR="00590D0B" w:rsidRDefault="00590D0B">
      <w:r>
        <w:rPr>
          <w:noProof/>
        </w:rPr>
        <w:drawing>
          <wp:inline distT="0" distB="0" distL="0" distR="0" wp14:anchorId="1E008E98" wp14:editId="11186699">
            <wp:extent cx="9342572" cy="6066155"/>
            <wp:effectExtent l="0" t="0" r="5080" b="4445"/>
            <wp:docPr id="1" name="Picture 1" descr="Graphical user interface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 with medium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78479" cy="6154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A9C97" w14:textId="08CB388F" w:rsidR="00590D0B" w:rsidRDefault="00590D0B">
      <w:r>
        <w:rPr>
          <w:noProof/>
        </w:rPr>
        <w:lastRenderedPageBreak/>
        <w:drawing>
          <wp:inline distT="0" distB="0" distL="0" distR="0" wp14:anchorId="2FCF0A0B" wp14:editId="361D1DF1">
            <wp:extent cx="9307586" cy="5287010"/>
            <wp:effectExtent l="0" t="0" r="1905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38418" cy="530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577C6" w14:textId="4A25AAF9" w:rsidR="00590D0B" w:rsidRDefault="00590D0B">
      <w:r>
        <w:br w:type="page"/>
      </w:r>
    </w:p>
    <w:p w14:paraId="221CF07F" w14:textId="12F24FFF" w:rsidR="00590D0B" w:rsidRDefault="00590D0B">
      <w:r>
        <w:rPr>
          <w:noProof/>
        </w:rPr>
        <w:lastRenderedPageBreak/>
        <w:drawing>
          <wp:inline distT="0" distB="0" distL="0" distR="0" wp14:anchorId="6DB12A1F" wp14:editId="1529FA4D">
            <wp:extent cx="8863330" cy="4960620"/>
            <wp:effectExtent l="0" t="0" r="1270" b="508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60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74F3A188" w14:textId="02F1B1F7" w:rsidR="00590D0B" w:rsidRDefault="00590D0B">
      <w:r>
        <w:rPr>
          <w:noProof/>
        </w:rPr>
        <w:lastRenderedPageBreak/>
        <w:drawing>
          <wp:inline distT="0" distB="0" distL="0" distR="0" wp14:anchorId="1EF095AC" wp14:editId="7CDD7EA0">
            <wp:extent cx="8863330" cy="5009515"/>
            <wp:effectExtent l="0" t="0" r="1270" b="0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09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D44F825" w14:textId="3A3321F7" w:rsidR="00590D0B" w:rsidRDefault="00590D0B">
      <w:r>
        <w:rPr>
          <w:noProof/>
        </w:rPr>
        <w:lastRenderedPageBreak/>
        <w:drawing>
          <wp:inline distT="0" distB="0" distL="0" distR="0" wp14:anchorId="42E6141E" wp14:editId="476CE650">
            <wp:extent cx="8863330" cy="4982845"/>
            <wp:effectExtent l="0" t="0" r="127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6AADCD1" w14:textId="1A4AF8C3" w:rsidR="00590D0B" w:rsidRDefault="00590D0B">
      <w:r>
        <w:rPr>
          <w:noProof/>
        </w:rPr>
        <w:lastRenderedPageBreak/>
        <w:drawing>
          <wp:inline distT="0" distB="0" distL="0" distR="0" wp14:anchorId="65F49B15" wp14:editId="18E10A8C">
            <wp:extent cx="8863330" cy="4926330"/>
            <wp:effectExtent l="0" t="0" r="1270" b="127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26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4936001F" w14:textId="384C5878" w:rsidR="00590D0B" w:rsidRDefault="00590D0B">
      <w:r>
        <w:rPr>
          <w:noProof/>
        </w:rPr>
        <w:lastRenderedPageBreak/>
        <w:drawing>
          <wp:inline distT="0" distB="0" distL="0" distR="0" wp14:anchorId="640E4256" wp14:editId="1E786FD3">
            <wp:extent cx="8863330" cy="4966335"/>
            <wp:effectExtent l="0" t="0" r="1270" b="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66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3EABCF2" w14:textId="6CE61751" w:rsidR="00590D0B" w:rsidRDefault="00590D0B">
      <w:r>
        <w:rPr>
          <w:noProof/>
        </w:rPr>
        <w:lastRenderedPageBreak/>
        <w:drawing>
          <wp:inline distT="0" distB="0" distL="0" distR="0" wp14:anchorId="521973EA" wp14:editId="71DF295F">
            <wp:extent cx="8863330" cy="4982845"/>
            <wp:effectExtent l="0" t="0" r="1270" b="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90D0B" w:rsidSect="00590D0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0D0B"/>
    <w:rsid w:val="00176A20"/>
    <w:rsid w:val="00521201"/>
    <w:rsid w:val="00590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D231F"/>
  <w15:chartTrackingRefBased/>
  <w15:docId w15:val="{08ADA98F-CE82-D94C-B847-79EE890FF3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</Words>
  <Characters>20</Characters>
  <Application>Microsoft Office Word</Application>
  <DocSecurity>0</DocSecurity>
  <Lines>1</Lines>
  <Paragraphs>1</Paragraphs>
  <ScaleCrop>false</ScaleCrop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Ebitimi Blessing Mcquade (2112488)</dc:creator>
  <cp:keywords/>
  <dc:description/>
  <cp:lastModifiedBy>Manjula Sivasatkunanathan</cp:lastModifiedBy>
  <cp:revision>2</cp:revision>
  <dcterms:created xsi:type="dcterms:W3CDTF">2021-12-12T10:28:00Z</dcterms:created>
  <dcterms:modified xsi:type="dcterms:W3CDTF">2021-12-12T10:28:00Z</dcterms:modified>
</cp:coreProperties>
</file>