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EA0828" w14:textId="7AE47833" w:rsidR="00C62C23" w:rsidRDefault="00EF2193">
      <w:r>
        <w:t>Religions in Africa 2024/25</w:t>
      </w:r>
      <w:r w:rsidR="00343CBD">
        <w:t>, level 5</w:t>
      </w:r>
    </w:p>
    <w:p w14:paraId="009121D0" w14:textId="77777777" w:rsidR="00343CBD" w:rsidRDefault="00343CB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656157" w14:paraId="2AF9AF75" w14:textId="77777777" w:rsidTr="00656157">
        <w:tc>
          <w:tcPr>
            <w:tcW w:w="2254" w:type="dxa"/>
          </w:tcPr>
          <w:p w14:paraId="1783AC4B" w14:textId="1A1228AC" w:rsidR="00656157" w:rsidRDefault="00400BDD">
            <w:r>
              <w:t>S</w:t>
            </w:r>
            <w:r w:rsidR="00656157">
              <w:t>tudent</w:t>
            </w:r>
          </w:p>
        </w:tc>
        <w:tc>
          <w:tcPr>
            <w:tcW w:w="2254" w:type="dxa"/>
          </w:tcPr>
          <w:p w14:paraId="317588E5" w14:textId="2B305A54" w:rsidR="00656157" w:rsidRDefault="00656157">
            <w:r>
              <w:t>Assignment 1</w:t>
            </w:r>
            <w:r w:rsidR="00B07B8F">
              <w:t xml:space="preserve"> (</w:t>
            </w:r>
            <w:r w:rsidR="00400BDD">
              <w:t>30</w:t>
            </w:r>
            <w:r w:rsidR="00B07B8F">
              <w:t xml:space="preserve"> %)</w:t>
            </w:r>
          </w:p>
        </w:tc>
        <w:tc>
          <w:tcPr>
            <w:tcW w:w="2254" w:type="dxa"/>
          </w:tcPr>
          <w:p w14:paraId="05119642" w14:textId="785E7163" w:rsidR="00656157" w:rsidRDefault="00656157">
            <w:r>
              <w:t>Assignment 2</w:t>
            </w:r>
            <w:r w:rsidR="00B07B8F">
              <w:t xml:space="preserve"> (7</w:t>
            </w:r>
            <w:r w:rsidR="00400BDD">
              <w:t>0</w:t>
            </w:r>
            <w:r w:rsidR="00B07B8F">
              <w:t xml:space="preserve"> %)</w:t>
            </w:r>
          </w:p>
        </w:tc>
        <w:tc>
          <w:tcPr>
            <w:tcW w:w="2254" w:type="dxa"/>
          </w:tcPr>
          <w:p w14:paraId="0FF0FE26" w14:textId="77777777" w:rsidR="00656157" w:rsidRDefault="00656157">
            <w:r>
              <w:t xml:space="preserve">Portfolio mark </w:t>
            </w:r>
          </w:p>
          <w:p w14:paraId="0EBE0605" w14:textId="42DEAA6F" w:rsidR="00656157" w:rsidRDefault="00656157"/>
        </w:tc>
      </w:tr>
      <w:tr w:rsidR="009811C3" w14:paraId="439159C2" w14:textId="77777777" w:rsidTr="00656157">
        <w:tc>
          <w:tcPr>
            <w:tcW w:w="2254" w:type="dxa"/>
          </w:tcPr>
          <w:p w14:paraId="1F8995C4" w14:textId="1B9619C2" w:rsidR="009811C3" w:rsidRDefault="009811C3" w:rsidP="009811C3">
            <w:r>
              <w:t>Nora Hardy (2114577)</w:t>
            </w:r>
          </w:p>
        </w:tc>
        <w:tc>
          <w:tcPr>
            <w:tcW w:w="2254" w:type="dxa"/>
          </w:tcPr>
          <w:p w14:paraId="7C433805" w14:textId="1F17CF0F" w:rsidR="009811C3" w:rsidRDefault="009811C3" w:rsidP="009811C3">
            <w:r>
              <w:t xml:space="preserve">Unfair Practice Investigation </w:t>
            </w:r>
          </w:p>
        </w:tc>
        <w:tc>
          <w:tcPr>
            <w:tcW w:w="2254" w:type="dxa"/>
          </w:tcPr>
          <w:p w14:paraId="39C92462" w14:textId="2F0104DC" w:rsidR="009811C3" w:rsidRDefault="009811C3" w:rsidP="009811C3">
            <w:r>
              <w:t>NA</w:t>
            </w:r>
          </w:p>
        </w:tc>
        <w:tc>
          <w:tcPr>
            <w:tcW w:w="2254" w:type="dxa"/>
          </w:tcPr>
          <w:p w14:paraId="74859426" w14:textId="64B5CC74" w:rsidR="009811C3" w:rsidRDefault="009811C3" w:rsidP="009811C3"/>
        </w:tc>
      </w:tr>
      <w:tr w:rsidR="009811C3" w14:paraId="63B7B3BC" w14:textId="77777777" w:rsidTr="00656157">
        <w:tc>
          <w:tcPr>
            <w:tcW w:w="2254" w:type="dxa"/>
          </w:tcPr>
          <w:p w14:paraId="3A2D4D4E" w14:textId="4E283605" w:rsidR="009811C3" w:rsidRDefault="009811C3" w:rsidP="009811C3">
            <w:r w:rsidRPr="00C853B6">
              <w:rPr>
                <w:rFonts w:ascii="Arial" w:hAnsi="Arial" w:cs="Arial"/>
              </w:rPr>
              <w:t>Regan Edwards (2305133)</w:t>
            </w:r>
          </w:p>
        </w:tc>
        <w:tc>
          <w:tcPr>
            <w:tcW w:w="2254" w:type="dxa"/>
          </w:tcPr>
          <w:p w14:paraId="76FB7D67" w14:textId="78ECC5FC" w:rsidR="009811C3" w:rsidRDefault="00096E4F" w:rsidP="009811C3">
            <w:r>
              <w:t>41</w:t>
            </w:r>
          </w:p>
        </w:tc>
        <w:tc>
          <w:tcPr>
            <w:tcW w:w="2254" w:type="dxa"/>
          </w:tcPr>
          <w:p w14:paraId="2906D0FB" w14:textId="63798005" w:rsidR="009811C3" w:rsidRDefault="00D9700E" w:rsidP="009811C3">
            <w:r>
              <w:t>E</w:t>
            </w:r>
            <w:r w:rsidR="00400BDD">
              <w:t>DD</w:t>
            </w:r>
          </w:p>
        </w:tc>
        <w:tc>
          <w:tcPr>
            <w:tcW w:w="2254" w:type="dxa"/>
          </w:tcPr>
          <w:p w14:paraId="058BEAB4" w14:textId="3F8F6AE9" w:rsidR="009811C3" w:rsidRDefault="009811C3" w:rsidP="009811C3"/>
        </w:tc>
      </w:tr>
      <w:tr w:rsidR="009811C3" w14:paraId="2DAEDD73" w14:textId="77777777" w:rsidTr="00656157">
        <w:tc>
          <w:tcPr>
            <w:tcW w:w="2254" w:type="dxa"/>
          </w:tcPr>
          <w:p w14:paraId="197723EB" w14:textId="4ECC30B5" w:rsidR="009811C3" w:rsidRDefault="009811C3" w:rsidP="009811C3">
            <w:r w:rsidRPr="00C853B6">
              <w:rPr>
                <w:rFonts w:ascii="Arial" w:hAnsi="Arial" w:cs="Arial"/>
              </w:rPr>
              <w:t>Broc Barker-Morgan (2305490)</w:t>
            </w:r>
          </w:p>
        </w:tc>
        <w:tc>
          <w:tcPr>
            <w:tcW w:w="2254" w:type="dxa"/>
          </w:tcPr>
          <w:p w14:paraId="0AA9A213" w14:textId="7F1FCFC8" w:rsidR="009811C3" w:rsidRDefault="00400BDD" w:rsidP="009811C3">
            <w:r>
              <w:t>62</w:t>
            </w:r>
          </w:p>
        </w:tc>
        <w:tc>
          <w:tcPr>
            <w:tcW w:w="2254" w:type="dxa"/>
          </w:tcPr>
          <w:p w14:paraId="28BB731E" w14:textId="07EF96A0" w:rsidR="009811C3" w:rsidRDefault="00400BDD" w:rsidP="009811C3">
            <w:r>
              <w:t>69</w:t>
            </w:r>
          </w:p>
        </w:tc>
        <w:tc>
          <w:tcPr>
            <w:tcW w:w="2254" w:type="dxa"/>
          </w:tcPr>
          <w:p w14:paraId="3A3C12ED" w14:textId="6BD5590D" w:rsidR="009811C3" w:rsidRDefault="00400BDD" w:rsidP="009811C3">
            <w:r>
              <w:t>67</w:t>
            </w:r>
          </w:p>
        </w:tc>
      </w:tr>
      <w:tr w:rsidR="009811C3" w14:paraId="17D0575E" w14:textId="77777777" w:rsidTr="00656157">
        <w:tc>
          <w:tcPr>
            <w:tcW w:w="2254" w:type="dxa"/>
          </w:tcPr>
          <w:p w14:paraId="287245F7" w14:textId="40DDBC5C" w:rsidR="009811C3" w:rsidRDefault="009811C3" w:rsidP="009811C3"/>
        </w:tc>
        <w:tc>
          <w:tcPr>
            <w:tcW w:w="2254" w:type="dxa"/>
          </w:tcPr>
          <w:p w14:paraId="42F2EF9E" w14:textId="39BAECF4" w:rsidR="009811C3" w:rsidRDefault="009811C3" w:rsidP="009811C3"/>
        </w:tc>
        <w:tc>
          <w:tcPr>
            <w:tcW w:w="2254" w:type="dxa"/>
          </w:tcPr>
          <w:p w14:paraId="7CDF66E6" w14:textId="37D9CDDA" w:rsidR="009811C3" w:rsidRDefault="009811C3" w:rsidP="009811C3"/>
        </w:tc>
        <w:tc>
          <w:tcPr>
            <w:tcW w:w="2254" w:type="dxa"/>
          </w:tcPr>
          <w:p w14:paraId="217B71FA" w14:textId="72C62DD9" w:rsidR="009811C3" w:rsidRDefault="009811C3" w:rsidP="009811C3"/>
        </w:tc>
      </w:tr>
      <w:tr w:rsidR="009811C3" w14:paraId="3E5AD252" w14:textId="77777777" w:rsidTr="00656157">
        <w:tc>
          <w:tcPr>
            <w:tcW w:w="2254" w:type="dxa"/>
          </w:tcPr>
          <w:p w14:paraId="2EB478EE" w14:textId="158FFE40" w:rsidR="009811C3" w:rsidRDefault="009811C3" w:rsidP="009811C3"/>
        </w:tc>
        <w:tc>
          <w:tcPr>
            <w:tcW w:w="2254" w:type="dxa"/>
          </w:tcPr>
          <w:p w14:paraId="5C901CC0" w14:textId="6ABECB8B" w:rsidR="009811C3" w:rsidRDefault="009811C3" w:rsidP="009811C3"/>
        </w:tc>
        <w:tc>
          <w:tcPr>
            <w:tcW w:w="2254" w:type="dxa"/>
          </w:tcPr>
          <w:p w14:paraId="1FABC6DF" w14:textId="363357DF" w:rsidR="009811C3" w:rsidRDefault="009811C3" w:rsidP="009811C3"/>
        </w:tc>
        <w:tc>
          <w:tcPr>
            <w:tcW w:w="2254" w:type="dxa"/>
          </w:tcPr>
          <w:p w14:paraId="1BF919AD" w14:textId="53210E6D" w:rsidR="009811C3" w:rsidRDefault="009811C3" w:rsidP="009811C3"/>
        </w:tc>
      </w:tr>
      <w:tr w:rsidR="00656157" w14:paraId="787FEBA2" w14:textId="77777777" w:rsidTr="00656157">
        <w:tc>
          <w:tcPr>
            <w:tcW w:w="2254" w:type="dxa"/>
          </w:tcPr>
          <w:p w14:paraId="3D4370C7" w14:textId="77777777" w:rsidR="00656157" w:rsidRDefault="00656157"/>
        </w:tc>
        <w:tc>
          <w:tcPr>
            <w:tcW w:w="2254" w:type="dxa"/>
          </w:tcPr>
          <w:p w14:paraId="5F4A45BA" w14:textId="77777777" w:rsidR="00656157" w:rsidRDefault="00656157"/>
        </w:tc>
        <w:tc>
          <w:tcPr>
            <w:tcW w:w="2254" w:type="dxa"/>
          </w:tcPr>
          <w:p w14:paraId="3F61DCB1" w14:textId="77777777" w:rsidR="00656157" w:rsidRDefault="00656157"/>
        </w:tc>
        <w:tc>
          <w:tcPr>
            <w:tcW w:w="2254" w:type="dxa"/>
          </w:tcPr>
          <w:p w14:paraId="285C5043" w14:textId="77777777" w:rsidR="00656157" w:rsidRDefault="00656157"/>
        </w:tc>
      </w:tr>
    </w:tbl>
    <w:p w14:paraId="33B8B9B0" w14:textId="77777777" w:rsidR="00343CBD" w:rsidRDefault="00343CBD"/>
    <w:sectPr w:rsidR="00343C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8DA0B3" w14:textId="77777777" w:rsidR="00B22A99" w:rsidRDefault="00B22A99" w:rsidP="00B22D4E">
      <w:pPr>
        <w:spacing w:after="0" w:line="240" w:lineRule="auto"/>
      </w:pPr>
      <w:r>
        <w:separator/>
      </w:r>
    </w:p>
  </w:endnote>
  <w:endnote w:type="continuationSeparator" w:id="0">
    <w:p w14:paraId="305BCCE4" w14:textId="77777777" w:rsidR="00B22A99" w:rsidRDefault="00B22A99" w:rsidP="00B22D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693ADB" w14:textId="77777777" w:rsidR="00B22A99" w:rsidRDefault="00B22A99" w:rsidP="00B22D4E">
      <w:pPr>
        <w:spacing w:after="0" w:line="240" w:lineRule="auto"/>
      </w:pPr>
      <w:r>
        <w:separator/>
      </w:r>
    </w:p>
  </w:footnote>
  <w:footnote w:type="continuationSeparator" w:id="0">
    <w:p w14:paraId="1284934F" w14:textId="77777777" w:rsidR="00B22A99" w:rsidRDefault="00B22A99" w:rsidP="00B22D4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CBD"/>
    <w:rsid w:val="00056BD5"/>
    <w:rsid w:val="00096E4F"/>
    <w:rsid w:val="000C4202"/>
    <w:rsid w:val="00125E5A"/>
    <w:rsid w:val="00130235"/>
    <w:rsid w:val="00230817"/>
    <w:rsid w:val="00240946"/>
    <w:rsid w:val="0025206E"/>
    <w:rsid w:val="002C0007"/>
    <w:rsid w:val="002D3AD8"/>
    <w:rsid w:val="002D5C93"/>
    <w:rsid w:val="002F14E5"/>
    <w:rsid w:val="00343CBD"/>
    <w:rsid w:val="0034583F"/>
    <w:rsid w:val="00355969"/>
    <w:rsid w:val="00375E0B"/>
    <w:rsid w:val="003907E8"/>
    <w:rsid w:val="00400BDD"/>
    <w:rsid w:val="00442B5D"/>
    <w:rsid w:val="004A35FD"/>
    <w:rsid w:val="004A5E57"/>
    <w:rsid w:val="004B3CBD"/>
    <w:rsid w:val="005127F1"/>
    <w:rsid w:val="005B128D"/>
    <w:rsid w:val="005B69BE"/>
    <w:rsid w:val="00656157"/>
    <w:rsid w:val="00685695"/>
    <w:rsid w:val="006B1B8B"/>
    <w:rsid w:val="006D2384"/>
    <w:rsid w:val="009811C3"/>
    <w:rsid w:val="009C5FC6"/>
    <w:rsid w:val="00A618E4"/>
    <w:rsid w:val="00AD7607"/>
    <w:rsid w:val="00AF6DAB"/>
    <w:rsid w:val="00B07B8F"/>
    <w:rsid w:val="00B22A99"/>
    <w:rsid w:val="00B22D4E"/>
    <w:rsid w:val="00BA0E8E"/>
    <w:rsid w:val="00BB441E"/>
    <w:rsid w:val="00C224CF"/>
    <w:rsid w:val="00C62C23"/>
    <w:rsid w:val="00CD60FF"/>
    <w:rsid w:val="00D12A8F"/>
    <w:rsid w:val="00D40BED"/>
    <w:rsid w:val="00D84BDE"/>
    <w:rsid w:val="00D9700E"/>
    <w:rsid w:val="00DA3723"/>
    <w:rsid w:val="00DC72AA"/>
    <w:rsid w:val="00E54CE9"/>
    <w:rsid w:val="00EC01C4"/>
    <w:rsid w:val="00EF2193"/>
    <w:rsid w:val="00FC4A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4C6FEB"/>
  <w15:chartTrackingRefBased/>
  <w15:docId w15:val="{A4BBD617-BFBB-40E0-969F-4284EAC027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5615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C224CF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2D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2D4E"/>
  </w:style>
  <w:style w:type="paragraph" w:styleId="Footer">
    <w:name w:val="footer"/>
    <w:basedOn w:val="Normal"/>
    <w:link w:val="FooterChar"/>
    <w:uiPriority w:val="99"/>
    <w:unhideWhenUsed/>
    <w:rsid w:val="00B22D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2D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37</Words>
  <Characters>212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Bettina Schmidt</dc:creator>
  <cp:keywords/>
  <dc:description/>
  <cp:lastModifiedBy>Bettina Schmidt</cp:lastModifiedBy>
  <cp:revision>7</cp:revision>
  <dcterms:created xsi:type="dcterms:W3CDTF">2025-05-06T11:53:00Z</dcterms:created>
  <dcterms:modified xsi:type="dcterms:W3CDTF">2025-05-16T10:47:00Z</dcterms:modified>
</cp:coreProperties>
</file>