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46B23" w14:textId="77777777" w:rsidR="006E6B68" w:rsidRDefault="006E6B68" w:rsidP="00081A09">
      <w:pPr>
        <w:spacing w:line="480" w:lineRule="auto"/>
        <w:jc w:val="center"/>
        <w:rPr>
          <w:rFonts w:ascii="Times New Roman" w:hAnsi="Times New Roman"/>
          <w:b/>
          <w:sz w:val="44"/>
          <w:szCs w:val="44"/>
          <w:lang w:val="en-US"/>
        </w:rPr>
      </w:pPr>
      <w:bookmarkStart w:id="0" w:name="_Hlk37004326"/>
    </w:p>
    <w:p w14:paraId="570E49D8" w14:textId="764AD904" w:rsidR="00F56E33" w:rsidRPr="003957CA" w:rsidRDefault="00F56E33" w:rsidP="00081A09">
      <w:pPr>
        <w:spacing w:line="480" w:lineRule="auto"/>
        <w:jc w:val="center"/>
        <w:rPr>
          <w:rFonts w:ascii="Times New Roman" w:hAnsi="Times New Roman"/>
          <w:b/>
          <w:sz w:val="44"/>
          <w:szCs w:val="44"/>
          <w:lang w:val="en-US"/>
        </w:rPr>
      </w:pPr>
      <w:r w:rsidRPr="003957CA">
        <w:rPr>
          <w:rFonts w:ascii="Times New Roman" w:hAnsi="Times New Roman"/>
          <w:b/>
          <w:sz w:val="44"/>
          <w:szCs w:val="44"/>
          <w:lang w:val="en-US"/>
        </w:rPr>
        <w:t xml:space="preserve">Assignment </w:t>
      </w:r>
      <w:r w:rsidR="001C1329">
        <w:rPr>
          <w:rFonts w:ascii="Times New Roman" w:hAnsi="Times New Roman"/>
          <w:b/>
          <w:sz w:val="44"/>
          <w:szCs w:val="44"/>
          <w:lang w:val="en-US"/>
        </w:rPr>
        <w:t>2</w:t>
      </w:r>
      <w:r w:rsidR="005C74F1">
        <w:rPr>
          <w:rFonts w:ascii="Times New Roman" w:hAnsi="Times New Roman"/>
          <w:b/>
          <w:sz w:val="44"/>
          <w:szCs w:val="44"/>
          <w:lang w:val="en-US"/>
        </w:rPr>
        <w:t xml:space="preserve"> – Part </w:t>
      </w:r>
      <w:r w:rsidR="00D43397">
        <w:rPr>
          <w:rFonts w:ascii="Times New Roman" w:hAnsi="Times New Roman"/>
          <w:b/>
          <w:sz w:val="44"/>
          <w:szCs w:val="44"/>
          <w:lang w:val="en-US"/>
        </w:rPr>
        <w:t>A</w:t>
      </w:r>
    </w:p>
    <w:p w14:paraId="119F3B17" w14:textId="4F78C164" w:rsidR="00B51B70" w:rsidRDefault="001C1329" w:rsidP="003E748C">
      <w:pPr>
        <w:spacing w:line="480" w:lineRule="auto"/>
        <w:jc w:val="center"/>
        <w:rPr>
          <w:b/>
          <w:bCs/>
          <w:sz w:val="44"/>
          <w:szCs w:val="44"/>
          <w:lang w:val="en-US"/>
        </w:rPr>
      </w:pPr>
      <w:r w:rsidRPr="001C1329">
        <w:rPr>
          <w:b/>
          <w:bCs/>
          <w:sz w:val="44"/>
          <w:szCs w:val="44"/>
          <w:lang w:val="en-US"/>
        </w:rPr>
        <w:t>New Business Venture – Click&amp;Eat</w:t>
      </w:r>
    </w:p>
    <w:p w14:paraId="66A005BF" w14:textId="7C78BD9E" w:rsidR="006E6B68" w:rsidRPr="003E748C" w:rsidRDefault="006E6B68" w:rsidP="003E748C">
      <w:pPr>
        <w:spacing w:line="480" w:lineRule="auto"/>
        <w:jc w:val="center"/>
        <w:rPr>
          <w:b/>
          <w:sz w:val="44"/>
          <w:szCs w:val="44"/>
        </w:rPr>
      </w:pPr>
      <w:r w:rsidRPr="006E6B68">
        <w:rPr>
          <w:b/>
          <w:noProof/>
          <w:sz w:val="44"/>
          <w:szCs w:val="44"/>
        </w:rPr>
        <w:drawing>
          <wp:inline distT="0" distB="0" distL="0" distR="0" wp14:anchorId="3F0F53C1" wp14:editId="74D16361">
            <wp:extent cx="1960245" cy="1383905"/>
            <wp:effectExtent l="0" t="0" r="1905" b="6985"/>
            <wp:docPr id="4" name="Picture 3" descr="A picture containing text, clipart, vector graphic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6F5857B-5512-4A42-9B32-C00B75831F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icture containing text, clipart, vector graphics&#10;&#10;Description automatically generated">
                      <a:extLst>
                        <a:ext uri="{FF2B5EF4-FFF2-40B4-BE49-F238E27FC236}">
                          <a16:creationId xmlns:a16="http://schemas.microsoft.com/office/drawing/2014/main" id="{C6F5857B-5512-4A42-9B32-C00B75831F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181" cy="139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3D1C" w14:textId="47873FB7" w:rsidR="0019480F" w:rsidRDefault="003C201A" w:rsidP="006E6B68">
      <w:pPr>
        <w:spacing w:line="480" w:lineRule="auto"/>
        <w:jc w:val="center"/>
        <w:rPr>
          <w:rStyle w:val="Hyperlink"/>
          <w:rFonts w:ascii="Times New Roman" w:hAnsi="Times New Roman"/>
          <w:sz w:val="36"/>
          <w:szCs w:val="36"/>
        </w:rPr>
      </w:pPr>
      <w:r w:rsidRPr="00391264">
        <w:rPr>
          <w:rFonts w:ascii="Times New Roman" w:hAnsi="Times New Roman"/>
          <w:b/>
          <w:sz w:val="36"/>
          <w:szCs w:val="36"/>
        </w:rPr>
        <w:t xml:space="preserve">Video link: </w:t>
      </w:r>
      <w:hyperlink r:id="rId9" w:history="1">
        <w:r w:rsidR="004C6FA7" w:rsidRPr="003841EE">
          <w:rPr>
            <w:rStyle w:val="Hyperlink"/>
            <w:rFonts w:ascii="Times New Roman" w:hAnsi="Times New Roman"/>
            <w:sz w:val="36"/>
            <w:szCs w:val="36"/>
          </w:rPr>
          <w:t>https://youtu.be/-9TncIa5dhM</w:t>
        </w:r>
      </w:hyperlink>
      <w:r w:rsidR="004C6FA7">
        <w:rPr>
          <w:rStyle w:val="Hyperlink"/>
          <w:rFonts w:ascii="Times New Roman" w:hAnsi="Times New Roman"/>
          <w:sz w:val="36"/>
          <w:szCs w:val="36"/>
        </w:rPr>
        <w:t xml:space="preserve"> </w:t>
      </w:r>
    </w:p>
    <w:p w14:paraId="6E2CC992" w14:textId="0D3646E8" w:rsidR="00F56E33" w:rsidRPr="00673AA2" w:rsidRDefault="00BE48C1" w:rsidP="006E6B68">
      <w:pPr>
        <w:spacing w:line="480" w:lineRule="auto"/>
        <w:jc w:val="center"/>
        <w:rPr>
          <w:rFonts w:ascii="Times New Roman" w:hAnsi="Times New Roman"/>
          <w:b/>
          <w:sz w:val="40"/>
          <w:szCs w:val="40"/>
          <w:lang w:val="en-US"/>
        </w:rPr>
      </w:pPr>
      <w:r>
        <w:rPr>
          <w:b/>
          <w:noProof/>
          <w:sz w:val="40"/>
          <w:szCs w:val="40"/>
          <w:lang w:val="en-US"/>
        </w:rPr>
        <w:drawing>
          <wp:inline distT="0" distB="0" distL="0" distR="0" wp14:anchorId="5A2C9C06" wp14:editId="48480783">
            <wp:extent cx="1926382" cy="1282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746" cy="130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A985B" w14:textId="07260FFB" w:rsidR="00B51B70" w:rsidRPr="003957CA" w:rsidRDefault="00F56E33" w:rsidP="00081A09">
      <w:pPr>
        <w:spacing w:line="48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3957CA">
        <w:rPr>
          <w:rFonts w:ascii="Times New Roman" w:hAnsi="Times New Roman"/>
          <w:b/>
          <w:sz w:val="24"/>
          <w:szCs w:val="24"/>
          <w:lang w:val="en-US"/>
        </w:rPr>
        <w:t xml:space="preserve">Module: </w:t>
      </w:r>
      <w:r w:rsidR="00F370CB">
        <w:rPr>
          <w:rFonts w:ascii="Arial" w:hAnsi="Arial" w:cs="Arial"/>
          <w:b/>
        </w:rPr>
        <w:t>Digital Entrepreneurship</w:t>
      </w:r>
    </w:p>
    <w:p w14:paraId="2A0D68FF" w14:textId="09ABA811" w:rsidR="00F56E33" w:rsidRPr="003957CA" w:rsidRDefault="00F56E33" w:rsidP="00081A09">
      <w:pPr>
        <w:spacing w:line="48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3957CA">
        <w:rPr>
          <w:rFonts w:ascii="Times New Roman" w:hAnsi="Times New Roman"/>
          <w:b/>
          <w:sz w:val="24"/>
          <w:szCs w:val="24"/>
          <w:lang w:val="en-US"/>
        </w:rPr>
        <w:t xml:space="preserve">Module code: </w:t>
      </w:r>
      <w:r w:rsidR="00B64059">
        <w:rPr>
          <w:rFonts w:ascii="Arial" w:hAnsi="Arial" w:cs="Arial"/>
          <w:b/>
        </w:rPr>
        <w:t>BMMB7002D</w:t>
      </w:r>
    </w:p>
    <w:p w14:paraId="027D19FA" w14:textId="0B726753" w:rsidR="00B51B70" w:rsidRPr="003957CA" w:rsidRDefault="00B51B70" w:rsidP="00081A0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3957CA">
        <w:rPr>
          <w:rFonts w:ascii="Times New Roman" w:hAnsi="Times New Roman"/>
          <w:b/>
          <w:sz w:val="24"/>
          <w:szCs w:val="24"/>
        </w:rPr>
        <w:t>Student Name:</w:t>
      </w:r>
      <w:r w:rsidR="00F34923" w:rsidRPr="003957CA">
        <w:rPr>
          <w:rFonts w:ascii="Times New Roman" w:hAnsi="Times New Roman"/>
          <w:b/>
          <w:sz w:val="24"/>
          <w:szCs w:val="24"/>
        </w:rPr>
        <w:t xml:space="preserve"> </w:t>
      </w:r>
      <w:r w:rsidR="003572C3" w:rsidRPr="003957CA">
        <w:rPr>
          <w:rFonts w:ascii="Times New Roman" w:hAnsi="Times New Roman"/>
          <w:b/>
          <w:sz w:val="24"/>
          <w:szCs w:val="24"/>
        </w:rPr>
        <w:t>Arcangelo Ferrigno</w:t>
      </w:r>
      <w:r w:rsidR="00F56E33" w:rsidRPr="003957CA">
        <w:rPr>
          <w:rFonts w:ascii="Times New Roman" w:hAnsi="Times New Roman"/>
          <w:b/>
          <w:sz w:val="24"/>
          <w:szCs w:val="24"/>
        </w:rPr>
        <w:t xml:space="preserve"> </w:t>
      </w:r>
    </w:p>
    <w:p w14:paraId="0B550922" w14:textId="5F3C00DB" w:rsidR="00F56E33" w:rsidRPr="003957CA" w:rsidRDefault="00F56E33" w:rsidP="00081A0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3957CA">
        <w:rPr>
          <w:rFonts w:ascii="Times New Roman" w:hAnsi="Times New Roman"/>
          <w:b/>
          <w:sz w:val="24"/>
          <w:szCs w:val="24"/>
        </w:rPr>
        <w:t>Student Number: 1917529</w:t>
      </w:r>
    </w:p>
    <w:p w14:paraId="38A6D13E" w14:textId="5FA42709" w:rsidR="00437FE3" w:rsidRPr="006E6B68" w:rsidRDefault="00B51B70" w:rsidP="006E6B68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3957CA">
        <w:rPr>
          <w:rFonts w:ascii="Times New Roman" w:hAnsi="Times New Roman"/>
          <w:b/>
          <w:sz w:val="24"/>
          <w:szCs w:val="24"/>
        </w:rPr>
        <w:t xml:space="preserve">Date Submitted: </w:t>
      </w:r>
      <w:r w:rsidR="0047571A">
        <w:rPr>
          <w:rFonts w:ascii="Times New Roman" w:hAnsi="Times New Roman"/>
          <w:b/>
          <w:sz w:val="24"/>
          <w:szCs w:val="24"/>
        </w:rPr>
        <w:t>2</w:t>
      </w:r>
      <w:r w:rsidR="0079103B">
        <w:rPr>
          <w:rFonts w:ascii="Times New Roman" w:hAnsi="Times New Roman"/>
          <w:b/>
          <w:sz w:val="24"/>
          <w:szCs w:val="24"/>
        </w:rPr>
        <w:t>7</w:t>
      </w:r>
      <w:r w:rsidRPr="003957CA">
        <w:rPr>
          <w:rFonts w:ascii="Times New Roman" w:hAnsi="Times New Roman"/>
          <w:b/>
          <w:sz w:val="24"/>
          <w:szCs w:val="24"/>
        </w:rPr>
        <w:t>/</w:t>
      </w:r>
      <w:r w:rsidR="003572C3" w:rsidRPr="003957CA">
        <w:rPr>
          <w:rFonts w:ascii="Times New Roman" w:hAnsi="Times New Roman"/>
          <w:b/>
          <w:sz w:val="24"/>
          <w:szCs w:val="24"/>
        </w:rPr>
        <w:t>0</w:t>
      </w:r>
      <w:r w:rsidR="008C03B7">
        <w:rPr>
          <w:rFonts w:ascii="Times New Roman" w:hAnsi="Times New Roman"/>
          <w:b/>
          <w:sz w:val="24"/>
          <w:szCs w:val="24"/>
        </w:rPr>
        <w:t>6</w:t>
      </w:r>
      <w:r w:rsidRPr="003957CA">
        <w:rPr>
          <w:rFonts w:ascii="Times New Roman" w:hAnsi="Times New Roman"/>
          <w:b/>
          <w:sz w:val="24"/>
          <w:szCs w:val="24"/>
        </w:rPr>
        <w:t>/20</w:t>
      </w:r>
      <w:r w:rsidR="003572C3" w:rsidRPr="003957CA">
        <w:rPr>
          <w:rFonts w:ascii="Times New Roman" w:hAnsi="Times New Roman"/>
          <w:b/>
          <w:sz w:val="24"/>
          <w:szCs w:val="24"/>
        </w:rPr>
        <w:t>2</w:t>
      </w:r>
      <w:r w:rsidR="008C03B7">
        <w:rPr>
          <w:rFonts w:ascii="Times New Roman" w:hAnsi="Times New Roman"/>
          <w:b/>
          <w:sz w:val="24"/>
          <w:szCs w:val="24"/>
        </w:rPr>
        <w:t>1</w:t>
      </w:r>
    </w:p>
    <w:p w14:paraId="0A34A869" w14:textId="73079EA5" w:rsidR="00B51B70" w:rsidRPr="00B3780C" w:rsidRDefault="00B51B70" w:rsidP="00EC6158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37004967"/>
      <w:bookmarkStart w:id="2" w:name="_Toc75024323"/>
      <w:r w:rsidRPr="00B3780C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References</w:t>
      </w:r>
      <w:bookmarkEnd w:id="1"/>
      <w:bookmarkEnd w:id="2"/>
    </w:p>
    <w:p w14:paraId="420D30DF" w14:textId="1C7E99FA" w:rsidR="00B00B65" w:rsidRPr="00DC485E" w:rsidRDefault="00B00B65" w:rsidP="00E0446A">
      <w:pPr>
        <w:pStyle w:val="Bod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9576"/>
      </w:tblGrid>
      <w:tr w:rsidR="00767F20" w:rsidRPr="006847BA" w14:paraId="73C0FC74" w14:textId="77777777" w:rsidTr="00767F20">
        <w:trPr>
          <w:trHeight w:val="29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9360" w:type="dxa"/>
              <w:tblLook w:val="04A0" w:firstRow="1" w:lastRow="0" w:firstColumn="1" w:lastColumn="0" w:noHBand="0" w:noVBand="1"/>
            </w:tblPr>
            <w:tblGrid>
              <w:gridCol w:w="9360"/>
            </w:tblGrid>
            <w:tr w:rsidR="006847BA" w:rsidRPr="006847BA" w14:paraId="7F428179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bookmarkEnd w:id="0"/>
                <w:p w14:paraId="24911E75" w14:textId="11FABE9F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.</w:t>
                  </w: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Calabrese, R. Costa, F. Rosati. Gender differences in customer expectations and perceptions of corporate social responsibility. Clean. Prod., 116 (2016), pp. 135-149.</w:t>
                  </w:r>
                </w:p>
                <w:p w14:paraId="5B6F8B37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54709CF7" w14:textId="4184F3FE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58DCAE77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952F6DA" w14:textId="59CFC1DF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Bessant, J. and Tidd, J. (2015,) Innovation and Entrepreneurship, 3rd edition, Chichester: John Wiley &amp; Sons.</w:t>
                  </w:r>
                </w:p>
                <w:p w14:paraId="124D6FCA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356E05AE" w14:textId="54B61BBD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06F254D4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B1BDF27" w14:textId="3FC661D0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BMI, (2021), Business model canvas. Available at: https://www.businessmodelsinc.com/about-bmi/tools/business-model-canvas/ (Accessed: 25th June 2021).</w:t>
                  </w:r>
                </w:p>
                <w:p w14:paraId="38A342B4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251DE54C" w14:textId="2ED4F731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1A73B590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54FF953" w14:textId="6A42BA92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Business Model Generation, Alexander Osterwalder, Yves Pigneur, Alan Smith, and 470 practitioners from 45 countries, self-published, 2010.</w:t>
                  </w:r>
                </w:p>
                <w:p w14:paraId="1CFC624F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19ACEFAE" w14:textId="374CB888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4BB10763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BBF0E2B" w14:textId="1954406D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Business Models Inc, (2017), Design and innovation tool: the Business Model Canvas, how does it work? (e.g. LEGO) [video]. Available at: https://www.youtube.com/watch?v=g4E3fhybhGM&amp;t=25s (Accessed: 24th June 2021).</w:t>
                  </w:r>
                </w:p>
                <w:p w14:paraId="50385343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64091680" w14:textId="381C964E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6B438CA6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86F4876" w14:textId="1BDF1DFD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Casadesus-</w:t>
                  </w:r>
                  <w:proofErr w:type="spellStart"/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Masanell</w:t>
                  </w:r>
                  <w:proofErr w:type="spellEnd"/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, R. and Ricart, J.E., 2010. From strategy to business models and onto tactics. Long range planning, 43(2-3), pp.195-215.</w:t>
                  </w:r>
                </w:p>
                <w:p w14:paraId="598E34EC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61754777" w14:textId="2B8F6DAD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2093440B" w14:textId="77777777" w:rsidTr="006847BA">
              <w:trPr>
                <w:trHeight w:val="29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9F763F5" w14:textId="3F911C8C" w:rsidR="006847BA" w:rsidRDefault="00E86696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hyperlink r:id="rId11" w:history="1">
                    <w:r w:rsidR="006847BA" w:rsidRPr="006847BA">
                      <w:rPr>
                        <w:rFonts w:ascii="Times New Roman" w:hAnsi="Times New Roman" w:cs="Times New Roman"/>
                        <w:sz w:val="24"/>
                        <w:szCs w:val="24"/>
                        <w:lang w:val="en-GB"/>
                      </w:rPr>
                      <w:t>Fdf.org.uk, (2021), Facts and stats, Available at: https://www.fdf.org.uk/fdf/business-insights-and-economics/facts-and-stats/ (Accessed: 24th June 2021).</w:t>
                    </w:r>
                  </w:hyperlink>
                </w:p>
                <w:p w14:paraId="3D010665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1977B624" w14:textId="203B9CB4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1C25ACB0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9FC70FF" w14:textId="6B5F1ADE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Islam, T., Islam, R., Pitafi, A.H., </w:t>
                  </w:r>
                  <w:proofErr w:type="spellStart"/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Xiaobei</w:t>
                  </w:r>
                  <w:proofErr w:type="spellEnd"/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, L., Rehmani, M., Irfan, M. and Mubarak, M.S., 2021. The impact of corporate social responsibility on customer loyalty: The mediating role of corporate reputation, customer satisfaction, and trust. Sustainable Production and Consumption, 25, pp.123-135.</w:t>
                  </w:r>
                </w:p>
                <w:p w14:paraId="3A96B01C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4CA61FFB" w14:textId="12C27B2F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054E690D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7C1B08E" w14:textId="41EEE695" w:rsid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Schilling, M.A., (2013), Strategic Management of Technological Innovation, 2nd edition, New York: McGraw-Hill Education.</w:t>
                  </w:r>
                </w:p>
                <w:p w14:paraId="0510B5C1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6C5EA0DF" w14:textId="7487C5F1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00E6B7CA" w14:textId="77777777" w:rsidTr="006847BA">
              <w:trPr>
                <w:trHeight w:val="29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870CA7" w14:textId="6D19557F" w:rsidR="006847BA" w:rsidRDefault="00E86696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hyperlink r:id="rId12" w:history="1">
                    <w:r w:rsidR="006847BA" w:rsidRPr="006847BA">
                      <w:rPr>
                        <w:rFonts w:ascii="Times New Roman" w:hAnsi="Times New Roman" w:cs="Times New Roman"/>
                        <w:sz w:val="24"/>
                        <w:szCs w:val="24"/>
                        <w:lang w:val="en-GB"/>
                      </w:rPr>
                      <w:t>Tom Ellsworth, (2017), How Red Bull Got Its Wings! - A Case Study for Entrepreneurs [video].Available at: https://www.youtube.com/watch?v=AAVMkuHcGhU&amp;feature=youtu.be (Accessed: 17th July 2020).</w:t>
                    </w:r>
                  </w:hyperlink>
                </w:p>
                <w:p w14:paraId="7FF1E5AA" w14:textId="77777777" w:rsidR="00D023CC" w:rsidRDefault="00D023CC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14:paraId="2C20C9B4" w14:textId="7C9EF0C1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6847BA" w:rsidRPr="006847BA" w14:paraId="6EA3C78A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25791B" w14:textId="77777777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Zider</w:t>
                  </w:r>
                  <w:proofErr w:type="spellEnd"/>
                  <w:r w:rsidRPr="006847BA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, B., 1998. How venture capital works. Harvard business review, 76(6), pp.131-139.</w:t>
                  </w:r>
                </w:p>
              </w:tc>
            </w:tr>
          </w:tbl>
          <w:p w14:paraId="3A15BF59" w14:textId="77777777" w:rsidR="006847BA" w:rsidRPr="00E8363D" w:rsidRDefault="006847BA" w:rsidP="00E8363D">
            <w:pPr>
              <w:pStyle w:val="Body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404B5D7" w14:textId="6DBC2051" w:rsidR="00767F20" w:rsidRPr="00767F20" w:rsidRDefault="00767F20" w:rsidP="00767F20">
            <w:pPr>
              <w:pStyle w:val="Body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1692955" w14:textId="74CA17B1" w:rsidR="00F54FDA" w:rsidRPr="000C6FD0" w:rsidRDefault="00F54FDA" w:rsidP="000C6FD0">
      <w:pPr>
        <w:pStyle w:val="Body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F54FDA" w:rsidRPr="000C6FD0" w:rsidSect="00704534">
      <w:footerReference w:type="default" r:id="rId13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1009E" w14:textId="77777777" w:rsidR="00E86696" w:rsidRDefault="00E86696">
      <w:pPr>
        <w:spacing w:after="0"/>
      </w:pPr>
      <w:r>
        <w:separator/>
      </w:r>
    </w:p>
  </w:endnote>
  <w:endnote w:type="continuationSeparator" w:id="0">
    <w:p w14:paraId="3FA39F77" w14:textId="77777777" w:rsidR="00E86696" w:rsidRDefault="00E866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016F4" w14:textId="77777777" w:rsidR="0075755C" w:rsidRDefault="0075755C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6070EC">
      <w:rPr>
        <w:noProof/>
        <w:lang w:val="it-IT"/>
      </w:rPr>
      <w:t>13</w:t>
    </w:r>
    <w:r>
      <w:fldChar w:fldCharType="end"/>
    </w:r>
  </w:p>
  <w:p w14:paraId="079D54ED" w14:textId="77777777" w:rsidR="0075755C" w:rsidRPr="000A6631" w:rsidRDefault="0075755C" w:rsidP="00442315">
    <w:pPr>
      <w:pStyle w:val="Footer"/>
      <w:rPr>
        <w:rFonts w:ascii="Arial" w:hAnsi="Arial" w:cs="Arial"/>
        <w:color w:val="3C3C3C"/>
        <w:sz w:val="16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AC7BA" w14:textId="77777777" w:rsidR="00E86696" w:rsidRDefault="00E86696">
      <w:pPr>
        <w:spacing w:after="0"/>
      </w:pPr>
      <w:r>
        <w:separator/>
      </w:r>
    </w:p>
  </w:footnote>
  <w:footnote w:type="continuationSeparator" w:id="0">
    <w:p w14:paraId="0C2D148E" w14:textId="77777777" w:rsidR="00E86696" w:rsidRDefault="00E866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42F6"/>
    <w:multiLevelType w:val="hybridMultilevel"/>
    <w:tmpl w:val="55003988"/>
    <w:lvl w:ilvl="0" w:tplc="2B3AC2D8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DF0D67"/>
    <w:multiLevelType w:val="hybridMultilevel"/>
    <w:tmpl w:val="4386BCF6"/>
    <w:lvl w:ilvl="0" w:tplc="71CAEB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0C9F"/>
    <w:multiLevelType w:val="hybridMultilevel"/>
    <w:tmpl w:val="CD9EDC9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B5D36"/>
    <w:multiLevelType w:val="hybridMultilevel"/>
    <w:tmpl w:val="C9AAF1F4"/>
    <w:lvl w:ilvl="0" w:tplc="E0AA8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A5B38"/>
    <w:multiLevelType w:val="hybridMultilevel"/>
    <w:tmpl w:val="F968AAA4"/>
    <w:lvl w:ilvl="0" w:tplc="678827E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20DB9"/>
    <w:multiLevelType w:val="hybridMultilevel"/>
    <w:tmpl w:val="89E6B89E"/>
    <w:lvl w:ilvl="0" w:tplc="5346F3A4">
      <w:numFmt w:val="bullet"/>
      <w:lvlText w:val="-"/>
      <w:lvlJc w:val="left"/>
      <w:pPr>
        <w:ind w:left="4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4023DCE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3817BF"/>
    <w:multiLevelType w:val="multilevel"/>
    <w:tmpl w:val="83B657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042398E"/>
    <w:multiLevelType w:val="multilevel"/>
    <w:tmpl w:val="54500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B679AD"/>
    <w:multiLevelType w:val="multilevel"/>
    <w:tmpl w:val="5792F8A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4700B10"/>
    <w:multiLevelType w:val="hybridMultilevel"/>
    <w:tmpl w:val="088A12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40751"/>
    <w:multiLevelType w:val="hybridMultilevel"/>
    <w:tmpl w:val="6700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F1FFF"/>
    <w:multiLevelType w:val="hybridMultilevel"/>
    <w:tmpl w:val="717E556C"/>
    <w:lvl w:ilvl="0" w:tplc="A78E780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C6D01"/>
    <w:multiLevelType w:val="multilevel"/>
    <w:tmpl w:val="37DA1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7705CF"/>
    <w:multiLevelType w:val="hybridMultilevel"/>
    <w:tmpl w:val="20B08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27C3F"/>
    <w:multiLevelType w:val="hybridMultilevel"/>
    <w:tmpl w:val="9B64DD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547378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B8601D6"/>
    <w:multiLevelType w:val="hybridMultilevel"/>
    <w:tmpl w:val="7FCC437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1F2086"/>
    <w:multiLevelType w:val="hybridMultilevel"/>
    <w:tmpl w:val="BF8C09C4"/>
    <w:lvl w:ilvl="0" w:tplc="E0AA8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F621B9"/>
    <w:multiLevelType w:val="hybridMultilevel"/>
    <w:tmpl w:val="56C4FE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0E2ADB"/>
    <w:multiLevelType w:val="hybridMultilevel"/>
    <w:tmpl w:val="B1745FDC"/>
    <w:lvl w:ilvl="0" w:tplc="64F47428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2E5D65"/>
    <w:multiLevelType w:val="multilevel"/>
    <w:tmpl w:val="8A0C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DD6117"/>
    <w:multiLevelType w:val="multilevel"/>
    <w:tmpl w:val="DB8E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9931A7"/>
    <w:multiLevelType w:val="hybridMultilevel"/>
    <w:tmpl w:val="1CCC2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D05C0"/>
    <w:multiLevelType w:val="hybridMultilevel"/>
    <w:tmpl w:val="AB9AC3C6"/>
    <w:lvl w:ilvl="0" w:tplc="E0AA8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91421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1FF2DB3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3991E5D"/>
    <w:multiLevelType w:val="hybridMultilevel"/>
    <w:tmpl w:val="3ABA4A02"/>
    <w:lvl w:ilvl="0" w:tplc="51545BA4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A080F"/>
    <w:multiLevelType w:val="hybridMultilevel"/>
    <w:tmpl w:val="55FE57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B7CA3"/>
    <w:multiLevelType w:val="hybridMultilevel"/>
    <w:tmpl w:val="7A14D4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1074E"/>
    <w:multiLevelType w:val="hybridMultilevel"/>
    <w:tmpl w:val="0D9216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F3815"/>
    <w:multiLevelType w:val="hybridMultilevel"/>
    <w:tmpl w:val="A4A600D6"/>
    <w:lvl w:ilvl="0" w:tplc="286AF2F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936971"/>
    <w:multiLevelType w:val="multilevel"/>
    <w:tmpl w:val="D19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4870A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B960F66"/>
    <w:multiLevelType w:val="hybridMultilevel"/>
    <w:tmpl w:val="B99E8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A02E68"/>
    <w:multiLevelType w:val="hybridMultilevel"/>
    <w:tmpl w:val="31607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37DF6"/>
    <w:multiLevelType w:val="hybridMultilevel"/>
    <w:tmpl w:val="4CF26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A25057"/>
    <w:multiLevelType w:val="hybridMultilevel"/>
    <w:tmpl w:val="B302BF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9"/>
  </w:num>
  <w:num w:numId="4">
    <w:abstractNumId w:val="2"/>
  </w:num>
  <w:num w:numId="5">
    <w:abstractNumId w:val="9"/>
  </w:num>
  <w:num w:numId="6">
    <w:abstractNumId w:val="3"/>
  </w:num>
  <w:num w:numId="7">
    <w:abstractNumId w:val="18"/>
  </w:num>
  <w:num w:numId="8">
    <w:abstractNumId w:val="24"/>
  </w:num>
  <w:num w:numId="9">
    <w:abstractNumId w:val="10"/>
  </w:num>
  <w:num w:numId="10">
    <w:abstractNumId w:val="14"/>
  </w:num>
  <w:num w:numId="11">
    <w:abstractNumId w:val="23"/>
  </w:num>
  <w:num w:numId="12">
    <w:abstractNumId w:val="30"/>
  </w:num>
  <w:num w:numId="13">
    <w:abstractNumId w:val="28"/>
  </w:num>
  <w:num w:numId="14">
    <w:abstractNumId w:val="33"/>
  </w:num>
  <w:num w:numId="15">
    <w:abstractNumId w:val="1"/>
  </w:num>
  <w:num w:numId="16">
    <w:abstractNumId w:val="7"/>
  </w:num>
  <w:num w:numId="17">
    <w:abstractNumId w:val="25"/>
  </w:num>
  <w:num w:numId="18">
    <w:abstractNumId w:val="26"/>
  </w:num>
  <w:num w:numId="19">
    <w:abstractNumId w:val="6"/>
  </w:num>
  <w:num w:numId="20">
    <w:abstractNumId w:val="5"/>
  </w:num>
  <w:num w:numId="21">
    <w:abstractNumId w:val="16"/>
  </w:num>
  <w:num w:numId="22">
    <w:abstractNumId w:val="8"/>
  </w:num>
  <w:num w:numId="23">
    <w:abstractNumId w:val="21"/>
  </w:num>
  <w:num w:numId="24">
    <w:abstractNumId w:val="12"/>
  </w:num>
  <w:num w:numId="25">
    <w:abstractNumId w:val="27"/>
  </w:num>
  <w:num w:numId="26">
    <w:abstractNumId w:val="0"/>
  </w:num>
  <w:num w:numId="27">
    <w:abstractNumId w:val="31"/>
  </w:num>
  <w:num w:numId="28">
    <w:abstractNumId w:val="13"/>
  </w:num>
  <w:num w:numId="29">
    <w:abstractNumId w:val="22"/>
  </w:num>
  <w:num w:numId="30">
    <w:abstractNumId w:val="32"/>
  </w:num>
  <w:num w:numId="31">
    <w:abstractNumId w:val="34"/>
  </w:num>
  <w:num w:numId="32">
    <w:abstractNumId w:val="4"/>
  </w:num>
  <w:num w:numId="33">
    <w:abstractNumId w:val="20"/>
  </w:num>
  <w:num w:numId="34">
    <w:abstractNumId w:val="36"/>
  </w:num>
  <w:num w:numId="35">
    <w:abstractNumId w:val="37"/>
  </w:num>
  <w:num w:numId="36">
    <w:abstractNumId w:val="15"/>
  </w:num>
  <w:num w:numId="37">
    <w:abstractNumId w:val="35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338"/>
    <w:rsid w:val="00000FAF"/>
    <w:rsid w:val="00012576"/>
    <w:rsid w:val="000126D8"/>
    <w:rsid w:val="00013407"/>
    <w:rsid w:val="00014E48"/>
    <w:rsid w:val="00015370"/>
    <w:rsid w:val="00016C85"/>
    <w:rsid w:val="00017827"/>
    <w:rsid w:val="00031F16"/>
    <w:rsid w:val="00034B98"/>
    <w:rsid w:val="00037F10"/>
    <w:rsid w:val="000439D9"/>
    <w:rsid w:val="000467FB"/>
    <w:rsid w:val="00047EF5"/>
    <w:rsid w:val="00053F55"/>
    <w:rsid w:val="000572B6"/>
    <w:rsid w:val="00057456"/>
    <w:rsid w:val="000660B9"/>
    <w:rsid w:val="0006786A"/>
    <w:rsid w:val="0007160D"/>
    <w:rsid w:val="00072BD6"/>
    <w:rsid w:val="00080467"/>
    <w:rsid w:val="00080D89"/>
    <w:rsid w:val="00081A09"/>
    <w:rsid w:val="00083131"/>
    <w:rsid w:val="0008339F"/>
    <w:rsid w:val="00083937"/>
    <w:rsid w:val="0009313D"/>
    <w:rsid w:val="000A2BCD"/>
    <w:rsid w:val="000A313F"/>
    <w:rsid w:val="000A3D9D"/>
    <w:rsid w:val="000A516B"/>
    <w:rsid w:val="000A5646"/>
    <w:rsid w:val="000A73C9"/>
    <w:rsid w:val="000A786B"/>
    <w:rsid w:val="000B410A"/>
    <w:rsid w:val="000B686D"/>
    <w:rsid w:val="000C6FD0"/>
    <w:rsid w:val="000C744F"/>
    <w:rsid w:val="000C7CE9"/>
    <w:rsid w:val="000D08CC"/>
    <w:rsid w:val="000D0FC5"/>
    <w:rsid w:val="000D37AB"/>
    <w:rsid w:val="000D3E46"/>
    <w:rsid w:val="000D5CDE"/>
    <w:rsid w:val="000D64DE"/>
    <w:rsid w:val="000D72D6"/>
    <w:rsid w:val="000E0585"/>
    <w:rsid w:val="000E4681"/>
    <w:rsid w:val="000E4D7B"/>
    <w:rsid w:val="000F0D3D"/>
    <w:rsid w:val="000F197E"/>
    <w:rsid w:val="000F5771"/>
    <w:rsid w:val="000F5F2C"/>
    <w:rsid w:val="0010269C"/>
    <w:rsid w:val="0011243C"/>
    <w:rsid w:val="001154B8"/>
    <w:rsid w:val="00115C60"/>
    <w:rsid w:val="001177AA"/>
    <w:rsid w:val="00124454"/>
    <w:rsid w:val="00131BEB"/>
    <w:rsid w:val="001345F0"/>
    <w:rsid w:val="001370D8"/>
    <w:rsid w:val="00137487"/>
    <w:rsid w:val="001434AB"/>
    <w:rsid w:val="001545D5"/>
    <w:rsid w:val="00155EBA"/>
    <w:rsid w:val="001608D9"/>
    <w:rsid w:val="001616C2"/>
    <w:rsid w:val="00161939"/>
    <w:rsid w:val="001731FF"/>
    <w:rsid w:val="001774AD"/>
    <w:rsid w:val="0018088A"/>
    <w:rsid w:val="001819A2"/>
    <w:rsid w:val="00181EF1"/>
    <w:rsid w:val="00184744"/>
    <w:rsid w:val="00187C46"/>
    <w:rsid w:val="0019031B"/>
    <w:rsid w:val="0019480F"/>
    <w:rsid w:val="00195BD7"/>
    <w:rsid w:val="001B6B9C"/>
    <w:rsid w:val="001B77AC"/>
    <w:rsid w:val="001C1060"/>
    <w:rsid w:val="001C1329"/>
    <w:rsid w:val="001C149B"/>
    <w:rsid w:val="001C2726"/>
    <w:rsid w:val="001C56CD"/>
    <w:rsid w:val="001D276E"/>
    <w:rsid w:val="001D320F"/>
    <w:rsid w:val="001E4072"/>
    <w:rsid w:val="001E4E7B"/>
    <w:rsid w:val="001E4FE8"/>
    <w:rsid w:val="001E73D5"/>
    <w:rsid w:val="001F3C83"/>
    <w:rsid w:val="001F487A"/>
    <w:rsid w:val="002017C5"/>
    <w:rsid w:val="00202086"/>
    <w:rsid w:val="002032C3"/>
    <w:rsid w:val="00204238"/>
    <w:rsid w:val="002074A7"/>
    <w:rsid w:val="002104C7"/>
    <w:rsid w:val="00213E48"/>
    <w:rsid w:val="0021464F"/>
    <w:rsid w:val="00215512"/>
    <w:rsid w:val="00223BAB"/>
    <w:rsid w:val="002273AA"/>
    <w:rsid w:val="0024046A"/>
    <w:rsid w:val="00240E11"/>
    <w:rsid w:val="002420EA"/>
    <w:rsid w:val="00242C4B"/>
    <w:rsid w:val="0024387D"/>
    <w:rsid w:val="00243E46"/>
    <w:rsid w:val="00246617"/>
    <w:rsid w:val="00246846"/>
    <w:rsid w:val="00247498"/>
    <w:rsid w:val="00252694"/>
    <w:rsid w:val="002537FC"/>
    <w:rsid w:val="0025615A"/>
    <w:rsid w:val="00257ED4"/>
    <w:rsid w:val="00257EF1"/>
    <w:rsid w:val="00260670"/>
    <w:rsid w:val="002608B4"/>
    <w:rsid w:val="00264768"/>
    <w:rsid w:val="00267DF3"/>
    <w:rsid w:val="00270786"/>
    <w:rsid w:val="00273AE3"/>
    <w:rsid w:val="00282350"/>
    <w:rsid w:val="002836B8"/>
    <w:rsid w:val="002841C8"/>
    <w:rsid w:val="00284C6A"/>
    <w:rsid w:val="00287A74"/>
    <w:rsid w:val="002901E0"/>
    <w:rsid w:val="00291305"/>
    <w:rsid w:val="002923FB"/>
    <w:rsid w:val="00293924"/>
    <w:rsid w:val="00296B98"/>
    <w:rsid w:val="00296D86"/>
    <w:rsid w:val="0029755E"/>
    <w:rsid w:val="002A0950"/>
    <w:rsid w:val="002A4465"/>
    <w:rsid w:val="002A60E0"/>
    <w:rsid w:val="002B179A"/>
    <w:rsid w:val="002B23E7"/>
    <w:rsid w:val="002B55B1"/>
    <w:rsid w:val="002B5FE5"/>
    <w:rsid w:val="002B65B2"/>
    <w:rsid w:val="002C1A90"/>
    <w:rsid w:val="002C3509"/>
    <w:rsid w:val="002C57E8"/>
    <w:rsid w:val="002D2FEE"/>
    <w:rsid w:val="002D4A9B"/>
    <w:rsid w:val="002D59EF"/>
    <w:rsid w:val="002D6F38"/>
    <w:rsid w:val="002E2526"/>
    <w:rsid w:val="002E3471"/>
    <w:rsid w:val="002F7A02"/>
    <w:rsid w:val="0030232E"/>
    <w:rsid w:val="003024B1"/>
    <w:rsid w:val="00307739"/>
    <w:rsid w:val="0031179F"/>
    <w:rsid w:val="00313C13"/>
    <w:rsid w:val="003146F3"/>
    <w:rsid w:val="0031763B"/>
    <w:rsid w:val="00322614"/>
    <w:rsid w:val="00323753"/>
    <w:rsid w:val="00323D44"/>
    <w:rsid w:val="00324915"/>
    <w:rsid w:val="0033570A"/>
    <w:rsid w:val="00341C71"/>
    <w:rsid w:val="0035232B"/>
    <w:rsid w:val="003537CE"/>
    <w:rsid w:val="00355413"/>
    <w:rsid w:val="003572C3"/>
    <w:rsid w:val="00367B09"/>
    <w:rsid w:val="00370E20"/>
    <w:rsid w:val="0037676C"/>
    <w:rsid w:val="00376B53"/>
    <w:rsid w:val="003810E2"/>
    <w:rsid w:val="00381F5C"/>
    <w:rsid w:val="00381F9B"/>
    <w:rsid w:val="00385EA6"/>
    <w:rsid w:val="00387DEB"/>
    <w:rsid w:val="00387FAF"/>
    <w:rsid w:val="00391467"/>
    <w:rsid w:val="003926E6"/>
    <w:rsid w:val="00393736"/>
    <w:rsid w:val="00393DC2"/>
    <w:rsid w:val="00394A9E"/>
    <w:rsid w:val="003957CA"/>
    <w:rsid w:val="003957F2"/>
    <w:rsid w:val="0039749E"/>
    <w:rsid w:val="003A0846"/>
    <w:rsid w:val="003A5E2C"/>
    <w:rsid w:val="003C0EAF"/>
    <w:rsid w:val="003C201A"/>
    <w:rsid w:val="003C3040"/>
    <w:rsid w:val="003C757E"/>
    <w:rsid w:val="003D27F7"/>
    <w:rsid w:val="003D3875"/>
    <w:rsid w:val="003D484D"/>
    <w:rsid w:val="003D5B31"/>
    <w:rsid w:val="003D6C73"/>
    <w:rsid w:val="003E30E0"/>
    <w:rsid w:val="003E35A3"/>
    <w:rsid w:val="003E51F2"/>
    <w:rsid w:val="003E5658"/>
    <w:rsid w:val="003E748C"/>
    <w:rsid w:val="0040055A"/>
    <w:rsid w:val="004021D6"/>
    <w:rsid w:val="00407ADD"/>
    <w:rsid w:val="00411B90"/>
    <w:rsid w:val="00422CB1"/>
    <w:rsid w:val="00423434"/>
    <w:rsid w:val="00426062"/>
    <w:rsid w:val="00427794"/>
    <w:rsid w:val="004277FD"/>
    <w:rsid w:val="00437FE3"/>
    <w:rsid w:val="004417F2"/>
    <w:rsid w:val="00442315"/>
    <w:rsid w:val="00450F49"/>
    <w:rsid w:val="00453B43"/>
    <w:rsid w:val="0045546E"/>
    <w:rsid w:val="00456C63"/>
    <w:rsid w:val="00467CA1"/>
    <w:rsid w:val="00471B02"/>
    <w:rsid w:val="00471B75"/>
    <w:rsid w:val="0047571A"/>
    <w:rsid w:val="00475886"/>
    <w:rsid w:val="00480A23"/>
    <w:rsid w:val="00480B35"/>
    <w:rsid w:val="00481B8B"/>
    <w:rsid w:val="00481E8C"/>
    <w:rsid w:val="0048277A"/>
    <w:rsid w:val="0048432F"/>
    <w:rsid w:val="0049563F"/>
    <w:rsid w:val="004973BD"/>
    <w:rsid w:val="004A2BDA"/>
    <w:rsid w:val="004A42C7"/>
    <w:rsid w:val="004A5BDE"/>
    <w:rsid w:val="004A6554"/>
    <w:rsid w:val="004B15EC"/>
    <w:rsid w:val="004C1D87"/>
    <w:rsid w:val="004C21A1"/>
    <w:rsid w:val="004C49BC"/>
    <w:rsid w:val="004C5418"/>
    <w:rsid w:val="004C6FA7"/>
    <w:rsid w:val="004C780D"/>
    <w:rsid w:val="004D0CE9"/>
    <w:rsid w:val="004D58A3"/>
    <w:rsid w:val="004D7611"/>
    <w:rsid w:val="004E1C92"/>
    <w:rsid w:val="004E39D0"/>
    <w:rsid w:val="004E60FB"/>
    <w:rsid w:val="004F1F9B"/>
    <w:rsid w:val="004F425C"/>
    <w:rsid w:val="004F4E24"/>
    <w:rsid w:val="005045DF"/>
    <w:rsid w:val="00507879"/>
    <w:rsid w:val="00513456"/>
    <w:rsid w:val="00514D83"/>
    <w:rsid w:val="005158F2"/>
    <w:rsid w:val="00517FFD"/>
    <w:rsid w:val="00526439"/>
    <w:rsid w:val="00531D44"/>
    <w:rsid w:val="00532C8E"/>
    <w:rsid w:val="00533E5B"/>
    <w:rsid w:val="00537614"/>
    <w:rsid w:val="00542C43"/>
    <w:rsid w:val="00545FF1"/>
    <w:rsid w:val="005540B4"/>
    <w:rsid w:val="0056058F"/>
    <w:rsid w:val="00560B31"/>
    <w:rsid w:val="0056281D"/>
    <w:rsid w:val="00565337"/>
    <w:rsid w:val="00570255"/>
    <w:rsid w:val="00570E13"/>
    <w:rsid w:val="0057285B"/>
    <w:rsid w:val="00572E9D"/>
    <w:rsid w:val="00581AF7"/>
    <w:rsid w:val="00585F71"/>
    <w:rsid w:val="005863CD"/>
    <w:rsid w:val="00586721"/>
    <w:rsid w:val="005901F6"/>
    <w:rsid w:val="0059037B"/>
    <w:rsid w:val="00593B90"/>
    <w:rsid w:val="00597AF6"/>
    <w:rsid w:val="00597F86"/>
    <w:rsid w:val="005A0B41"/>
    <w:rsid w:val="005A70A4"/>
    <w:rsid w:val="005B157C"/>
    <w:rsid w:val="005B346C"/>
    <w:rsid w:val="005C74F1"/>
    <w:rsid w:val="005D1228"/>
    <w:rsid w:val="005D3CAB"/>
    <w:rsid w:val="005D79AC"/>
    <w:rsid w:val="005E1E58"/>
    <w:rsid w:val="005E2839"/>
    <w:rsid w:val="005E6ABC"/>
    <w:rsid w:val="005F0B38"/>
    <w:rsid w:val="005F2C6A"/>
    <w:rsid w:val="005F3E33"/>
    <w:rsid w:val="005F5997"/>
    <w:rsid w:val="00615F93"/>
    <w:rsid w:val="0061635D"/>
    <w:rsid w:val="00616E70"/>
    <w:rsid w:val="0061718A"/>
    <w:rsid w:val="00620222"/>
    <w:rsid w:val="006233BC"/>
    <w:rsid w:val="0063376F"/>
    <w:rsid w:val="00635879"/>
    <w:rsid w:val="0063732C"/>
    <w:rsid w:val="006411EE"/>
    <w:rsid w:val="0064519C"/>
    <w:rsid w:val="00652806"/>
    <w:rsid w:val="00653EE2"/>
    <w:rsid w:val="00657338"/>
    <w:rsid w:val="00657A0B"/>
    <w:rsid w:val="006607EE"/>
    <w:rsid w:val="006608D8"/>
    <w:rsid w:val="006617CF"/>
    <w:rsid w:val="00673A30"/>
    <w:rsid w:val="00673AA2"/>
    <w:rsid w:val="0067497F"/>
    <w:rsid w:val="00681458"/>
    <w:rsid w:val="0068326C"/>
    <w:rsid w:val="006847BA"/>
    <w:rsid w:val="00695D8C"/>
    <w:rsid w:val="006972DC"/>
    <w:rsid w:val="006B57C4"/>
    <w:rsid w:val="006B5C26"/>
    <w:rsid w:val="006B61E0"/>
    <w:rsid w:val="006D26A3"/>
    <w:rsid w:val="006D499A"/>
    <w:rsid w:val="006D5EAE"/>
    <w:rsid w:val="006E4E06"/>
    <w:rsid w:val="006E61AE"/>
    <w:rsid w:val="006E6814"/>
    <w:rsid w:val="006E6B68"/>
    <w:rsid w:val="006F18ED"/>
    <w:rsid w:val="006F2E0D"/>
    <w:rsid w:val="006F4B99"/>
    <w:rsid w:val="006F5BBF"/>
    <w:rsid w:val="0070140E"/>
    <w:rsid w:val="00701A1C"/>
    <w:rsid w:val="00702A88"/>
    <w:rsid w:val="00704534"/>
    <w:rsid w:val="007052F6"/>
    <w:rsid w:val="007123F1"/>
    <w:rsid w:val="0071478F"/>
    <w:rsid w:val="00716762"/>
    <w:rsid w:val="00717B14"/>
    <w:rsid w:val="007238E4"/>
    <w:rsid w:val="00727151"/>
    <w:rsid w:val="00727DA2"/>
    <w:rsid w:val="0073285F"/>
    <w:rsid w:val="0073384A"/>
    <w:rsid w:val="00734307"/>
    <w:rsid w:val="00735251"/>
    <w:rsid w:val="00735DCF"/>
    <w:rsid w:val="00740053"/>
    <w:rsid w:val="00740A5E"/>
    <w:rsid w:val="007433CD"/>
    <w:rsid w:val="007460FE"/>
    <w:rsid w:val="007500CC"/>
    <w:rsid w:val="00750244"/>
    <w:rsid w:val="00751ABF"/>
    <w:rsid w:val="00754602"/>
    <w:rsid w:val="0075755C"/>
    <w:rsid w:val="00757792"/>
    <w:rsid w:val="00763254"/>
    <w:rsid w:val="00767F20"/>
    <w:rsid w:val="00767FF3"/>
    <w:rsid w:val="00774518"/>
    <w:rsid w:val="00780864"/>
    <w:rsid w:val="00780A59"/>
    <w:rsid w:val="00784283"/>
    <w:rsid w:val="00785B95"/>
    <w:rsid w:val="00787175"/>
    <w:rsid w:val="0079103B"/>
    <w:rsid w:val="007935FB"/>
    <w:rsid w:val="007A1588"/>
    <w:rsid w:val="007A42F4"/>
    <w:rsid w:val="007A5636"/>
    <w:rsid w:val="007B351E"/>
    <w:rsid w:val="007B5210"/>
    <w:rsid w:val="007C11AA"/>
    <w:rsid w:val="007C54B2"/>
    <w:rsid w:val="007E31EE"/>
    <w:rsid w:val="007E3645"/>
    <w:rsid w:val="007E5225"/>
    <w:rsid w:val="007E7A69"/>
    <w:rsid w:val="007F0478"/>
    <w:rsid w:val="007F2DFD"/>
    <w:rsid w:val="007F4D93"/>
    <w:rsid w:val="007F6E99"/>
    <w:rsid w:val="008011E5"/>
    <w:rsid w:val="00804875"/>
    <w:rsid w:val="00812B30"/>
    <w:rsid w:val="00814A67"/>
    <w:rsid w:val="008176C4"/>
    <w:rsid w:val="0082107D"/>
    <w:rsid w:val="008216F6"/>
    <w:rsid w:val="00822D4A"/>
    <w:rsid w:val="00825660"/>
    <w:rsid w:val="00831E51"/>
    <w:rsid w:val="00836112"/>
    <w:rsid w:val="00837BF4"/>
    <w:rsid w:val="008515FB"/>
    <w:rsid w:val="008541DA"/>
    <w:rsid w:val="00856D14"/>
    <w:rsid w:val="00860C97"/>
    <w:rsid w:val="00861085"/>
    <w:rsid w:val="0086152D"/>
    <w:rsid w:val="00861B18"/>
    <w:rsid w:val="008658B0"/>
    <w:rsid w:val="00871825"/>
    <w:rsid w:val="00872DC3"/>
    <w:rsid w:val="008800F9"/>
    <w:rsid w:val="00883F12"/>
    <w:rsid w:val="008913A5"/>
    <w:rsid w:val="008A101A"/>
    <w:rsid w:val="008A4F3B"/>
    <w:rsid w:val="008A5A39"/>
    <w:rsid w:val="008B2850"/>
    <w:rsid w:val="008B5545"/>
    <w:rsid w:val="008C03B7"/>
    <w:rsid w:val="008C1895"/>
    <w:rsid w:val="008C36CB"/>
    <w:rsid w:val="008C48A9"/>
    <w:rsid w:val="008C4B98"/>
    <w:rsid w:val="008C5FF1"/>
    <w:rsid w:val="008D40BF"/>
    <w:rsid w:val="008E1DE2"/>
    <w:rsid w:val="008E3999"/>
    <w:rsid w:val="008E50DD"/>
    <w:rsid w:val="008E588D"/>
    <w:rsid w:val="008E74E6"/>
    <w:rsid w:val="008E7661"/>
    <w:rsid w:val="008F16AC"/>
    <w:rsid w:val="008F455D"/>
    <w:rsid w:val="008F6824"/>
    <w:rsid w:val="0090287B"/>
    <w:rsid w:val="009077E3"/>
    <w:rsid w:val="0091002A"/>
    <w:rsid w:val="00915AE3"/>
    <w:rsid w:val="00915BBB"/>
    <w:rsid w:val="00924B5F"/>
    <w:rsid w:val="00931BD9"/>
    <w:rsid w:val="00931E10"/>
    <w:rsid w:val="00932323"/>
    <w:rsid w:val="00942BFD"/>
    <w:rsid w:val="0095142B"/>
    <w:rsid w:val="00960C1C"/>
    <w:rsid w:val="00961353"/>
    <w:rsid w:val="009644CE"/>
    <w:rsid w:val="00970906"/>
    <w:rsid w:val="00973520"/>
    <w:rsid w:val="00973710"/>
    <w:rsid w:val="00973F17"/>
    <w:rsid w:val="00975944"/>
    <w:rsid w:val="009A25BB"/>
    <w:rsid w:val="009A387E"/>
    <w:rsid w:val="009A3AC8"/>
    <w:rsid w:val="009A560B"/>
    <w:rsid w:val="009A604F"/>
    <w:rsid w:val="009B09D2"/>
    <w:rsid w:val="009B17D3"/>
    <w:rsid w:val="009B1ACE"/>
    <w:rsid w:val="009B4F1C"/>
    <w:rsid w:val="009B5C29"/>
    <w:rsid w:val="009C1925"/>
    <w:rsid w:val="009D21F4"/>
    <w:rsid w:val="009E0D17"/>
    <w:rsid w:val="009E286E"/>
    <w:rsid w:val="009F0D74"/>
    <w:rsid w:val="009F49C9"/>
    <w:rsid w:val="009F4AEA"/>
    <w:rsid w:val="009F5CB9"/>
    <w:rsid w:val="009F74AD"/>
    <w:rsid w:val="009F78A9"/>
    <w:rsid w:val="00A039B6"/>
    <w:rsid w:val="00A05A3E"/>
    <w:rsid w:val="00A11D6F"/>
    <w:rsid w:val="00A14A7E"/>
    <w:rsid w:val="00A1577E"/>
    <w:rsid w:val="00A15E4E"/>
    <w:rsid w:val="00A1627D"/>
    <w:rsid w:val="00A16A41"/>
    <w:rsid w:val="00A25496"/>
    <w:rsid w:val="00A3097F"/>
    <w:rsid w:val="00A36B59"/>
    <w:rsid w:val="00A4215F"/>
    <w:rsid w:val="00A53C58"/>
    <w:rsid w:val="00A54CC8"/>
    <w:rsid w:val="00A57BD1"/>
    <w:rsid w:val="00A617E8"/>
    <w:rsid w:val="00A64230"/>
    <w:rsid w:val="00A66DF9"/>
    <w:rsid w:val="00A80243"/>
    <w:rsid w:val="00A918DB"/>
    <w:rsid w:val="00A932B3"/>
    <w:rsid w:val="00A95C6F"/>
    <w:rsid w:val="00A96EDB"/>
    <w:rsid w:val="00A973B4"/>
    <w:rsid w:val="00A97A8C"/>
    <w:rsid w:val="00AA1DDC"/>
    <w:rsid w:val="00AA40DB"/>
    <w:rsid w:val="00AB1057"/>
    <w:rsid w:val="00AB5642"/>
    <w:rsid w:val="00AB6139"/>
    <w:rsid w:val="00AC13EB"/>
    <w:rsid w:val="00AC451C"/>
    <w:rsid w:val="00AC4BD6"/>
    <w:rsid w:val="00AD1A93"/>
    <w:rsid w:val="00AD1B6B"/>
    <w:rsid w:val="00AD303C"/>
    <w:rsid w:val="00AE0A8E"/>
    <w:rsid w:val="00AE2A10"/>
    <w:rsid w:val="00AE7255"/>
    <w:rsid w:val="00AF098C"/>
    <w:rsid w:val="00AF5196"/>
    <w:rsid w:val="00AF5B15"/>
    <w:rsid w:val="00B00B65"/>
    <w:rsid w:val="00B00F84"/>
    <w:rsid w:val="00B1572C"/>
    <w:rsid w:val="00B240E8"/>
    <w:rsid w:val="00B24EDA"/>
    <w:rsid w:val="00B26AE9"/>
    <w:rsid w:val="00B308EA"/>
    <w:rsid w:val="00B3176C"/>
    <w:rsid w:val="00B3780C"/>
    <w:rsid w:val="00B4032B"/>
    <w:rsid w:val="00B416CB"/>
    <w:rsid w:val="00B447A4"/>
    <w:rsid w:val="00B4682E"/>
    <w:rsid w:val="00B51B70"/>
    <w:rsid w:val="00B628B2"/>
    <w:rsid w:val="00B6338C"/>
    <w:rsid w:val="00B64059"/>
    <w:rsid w:val="00B70F64"/>
    <w:rsid w:val="00B71BE2"/>
    <w:rsid w:val="00B74D48"/>
    <w:rsid w:val="00B8252F"/>
    <w:rsid w:val="00B8337D"/>
    <w:rsid w:val="00B835B8"/>
    <w:rsid w:val="00B83FD2"/>
    <w:rsid w:val="00B85E92"/>
    <w:rsid w:val="00B91055"/>
    <w:rsid w:val="00B96773"/>
    <w:rsid w:val="00BA134D"/>
    <w:rsid w:val="00BA2BE1"/>
    <w:rsid w:val="00BA310E"/>
    <w:rsid w:val="00BB2E34"/>
    <w:rsid w:val="00BB3A74"/>
    <w:rsid w:val="00BB6405"/>
    <w:rsid w:val="00BC111C"/>
    <w:rsid w:val="00BC43E4"/>
    <w:rsid w:val="00BC52EC"/>
    <w:rsid w:val="00BD3508"/>
    <w:rsid w:val="00BE0A82"/>
    <w:rsid w:val="00BE48C1"/>
    <w:rsid w:val="00BF356E"/>
    <w:rsid w:val="00BF3AD3"/>
    <w:rsid w:val="00BF7A23"/>
    <w:rsid w:val="00C02F88"/>
    <w:rsid w:val="00C043F6"/>
    <w:rsid w:val="00C04AAC"/>
    <w:rsid w:val="00C054DA"/>
    <w:rsid w:val="00C07FEB"/>
    <w:rsid w:val="00C17EC3"/>
    <w:rsid w:val="00C17FB5"/>
    <w:rsid w:val="00C233E2"/>
    <w:rsid w:val="00C23D51"/>
    <w:rsid w:val="00C241C4"/>
    <w:rsid w:val="00C311AD"/>
    <w:rsid w:val="00C33FB3"/>
    <w:rsid w:val="00C35A54"/>
    <w:rsid w:val="00C35F86"/>
    <w:rsid w:val="00C402F6"/>
    <w:rsid w:val="00C40CA7"/>
    <w:rsid w:val="00C42576"/>
    <w:rsid w:val="00C47DBF"/>
    <w:rsid w:val="00C62A7B"/>
    <w:rsid w:val="00C65A57"/>
    <w:rsid w:val="00C7157B"/>
    <w:rsid w:val="00C73B2E"/>
    <w:rsid w:val="00C76044"/>
    <w:rsid w:val="00C77D3A"/>
    <w:rsid w:val="00C815A1"/>
    <w:rsid w:val="00C82F04"/>
    <w:rsid w:val="00C83248"/>
    <w:rsid w:val="00C87F9E"/>
    <w:rsid w:val="00C90872"/>
    <w:rsid w:val="00C909B0"/>
    <w:rsid w:val="00C9377B"/>
    <w:rsid w:val="00C9669F"/>
    <w:rsid w:val="00C973C1"/>
    <w:rsid w:val="00CA0989"/>
    <w:rsid w:val="00CA65BD"/>
    <w:rsid w:val="00CB2413"/>
    <w:rsid w:val="00CB2C14"/>
    <w:rsid w:val="00CB3DBE"/>
    <w:rsid w:val="00CB3F1E"/>
    <w:rsid w:val="00CC015E"/>
    <w:rsid w:val="00CC1F1B"/>
    <w:rsid w:val="00CC2673"/>
    <w:rsid w:val="00CC38D5"/>
    <w:rsid w:val="00CC5344"/>
    <w:rsid w:val="00CD6589"/>
    <w:rsid w:val="00CE0714"/>
    <w:rsid w:val="00CE08E8"/>
    <w:rsid w:val="00CE5925"/>
    <w:rsid w:val="00CE5AF3"/>
    <w:rsid w:val="00CE7E78"/>
    <w:rsid w:val="00CF106B"/>
    <w:rsid w:val="00CF14E9"/>
    <w:rsid w:val="00CF2588"/>
    <w:rsid w:val="00CF3128"/>
    <w:rsid w:val="00D023CC"/>
    <w:rsid w:val="00D027A5"/>
    <w:rsid w:val="00D07EB3"/>
    <w:rsid w:val="00D11448"/>
    <w:rsid w:val="00D16909"/>
    <w:rsid w:val="00D172B8"/>
    <w:rsid w:val="00D24FC8"/>
    <w:rsid w:val="00D26685"/>
    <w:rsid w:val="00D33388"/>
    <w:rsid w:val="00D33D2D"/>
    <w:rsid w:val="00D34510"/>
    <w:rsid w:val="00D345E1"/>
    <w:rsid w:val="00D356BD"/>
    <w:rsid w:val="00D37B7B"/>
    <w:rsid w:val="00D37C73"/>
    <w:rsid w:val="00D43397"/>
    <w:rsid w:val="00D63D79"/>
    <w:rsid w:val="00D66C9D"/>
    <w:rsid w:val="00D719EE"/>
    <w:rsid w:val="00D72F91"/>
    <w:rsid w:val="00D80F42"/>
    <w:rsid w:val="00D82A59"/>
    <w:rsid w:val="00D872FD"/>
    <w:rsid w:val="00D87B08"/>
    <w:rsid w:val="00D9158E"/>
    <w:rsid w:val="00D956E0"/>
    <w:rsid w:val="00DA2496"/>
    <w:rsid w:val="00DA55C3"/>
    <w:rsid w:val="00DB18BB"/>
    <w:rsid w:val="00DB3695"/>
    <w:rsid w:val="00DC3B85"/>
    <w:rsid w:val="00DC485E"/>
    <w:rsid w:val="00DC4CA9"/>
    <w:rsid w:val="00DC638E"/>
    <w:rsid w:val="00DC765B"/>
    <w:rsid w:val="00DD09D0"/>
    <w:rsid w:val="00DD65CE"/>
    <w:rsid w:val="00DE357B"/>
    <w:rsid w:val="00DE3F61"/>
    <w:rsid w:val="00DE5665"/>
    <w:rsid w:val="00DE571E"/>
    <w:rsid w:val="00DF03BD"/>
    <w:rsid w:val="00DF1535"/>
    <w:rsid w:val="00DF64BC"/>
    <w:rsid w:val="00E00224"/>
    <w:rsid w:val="00E011F9"/>
    <w:rsid w:val="00E037E6"/>
    <w:rsid w:val="00E040E1"/>
    <w:rsid w:val="00E0446A"/>
    <w:rsid w:val="00E10290"/>
    <w:rsid w:val="00E113B4"/>
    <w:rsid w:val="00E13EFD"/>
    <w:rsid w:val="00E17229"/>
    <w:rsid w:val="00E205F4"/>
    <w:rsid w:val="00E22AEF"/>
    <w:rsid w:val="00E22C47"/>
    <w:rsid w:val="00E32B8D"/>
    <w:rsid w:val="00E33C91"/>
    <w:rsid w:val="00E359F2"/>
    <w:rsid w:val="00E35FBC"/>
    <w:rsid w:val="00E371DD"/>
    <w:rsid w:val="00E42515"/>
    <w:rsid w:val="00E42905"/>
    <w:rsid w:val="00E47953"/>
    <w:rsid w:val="00E52017"/>
    <w:rsid w:val="00E53164"/>
    <w:rsid w:val="00E6056C"/>
    <w:rsid w:val="00E62DAD"/>
    <w:rsid w:val="00E67013"/>
    <w:rsid w:val="00E67024"/>
    <w:rsid w:val="00E67C84"/>
    <w:rsid w:val="00E72CFD"/>
    <w:rsid w:val="00E72ED0"/>
    <w:rsid w:val="00E7487A"/>
    <w:rsid w:val="00E76094"/>
    <w:rsid w:val="00E80F92"/>
    <w:rsid w:val="00E8363D"/>
    <w:rsid w:val="00E86696"/>
    <w:rsid w:val="00E86F58"/>
    <w:rsid w:val="00E8753D"/>
    <w:rsid w:val="00E911C5"/>
    <w:rsid w:val="00E94C24"/>
    <w:rsid w:val="00EA51CA"/>
    <w:rsid w:val="00EA6124"/>
    <w:rsid w:val="00EA76C6"/>
    <w:rsid w:val="00EB4A2B"/>
    <w:rsid w:val="00EB4D0D"/>
    <w:rsid w:val="00EB5F3C"/>
    <w:rsid w:val="00EC0321"/>
    <w:rsid w:val="00EC3DB2"/>
    <w:rsid w:val="00EC4510"/>
    <w:rsid w:val="00EC6158"/>
    <w:rsid w:val="00ED0B2B"/>
    <w:rsid w:val="00ED14A3"/>
    <w:rsid w:val="00ED350E"/>
    <w:rsid w:val="00EE1638"/>
    <w:rsid w:val="00EE16D2"/>
    <w:rsid w:val="00EE241D"/>
    <w:rsid w:val="00EE6003"/>
    <w:rsid w:val="00EF3178"/>
    <w:rsid w:val="00EF3592"/>
    <w:rsid w:val="00EF35D1"/>
    <w:rsid w:val="00EF570F"/>
    <w:rsid w:val="00EF68AD"/>
    <w:rsid w:val="00F02D87"/>
    <w:rsid w:val="00F040C3"/>
    <w:rsid w:val="00F04338"/>
    <w:rsid w:val="00F06650"/>
    <w:rsid w:val="00F16539"/>
    <w:rsid w:val="00F237C2"/>
    <w:rsid w:val="00F261C3"/>
    <w:rsid w:val="00F27A81"/>
    <w:rsid w:val="00F30EAD"/>
    <w:rsid w:val="00F348DD"/>
    <w:rsid w:val="00F34923"/>
    <w:rsid w:val="00F363F9"/>
    <w:rsid w:val="00F370CB"/>
    <w:rsid w:val="00F41EEC"/>
    <w:rsid w:val="00F4484F"/>
    <w:rsid w:val="00F448B2"/>
    <w:rsid w:val="00F45E88"/>
    <w:rsid w:val="00F47612"/>
    <w:rsid w:val="00F52A2B"/>
    <w:rsid w:val="00F5434E"/>
    <w:rsid w:val="00F54FDA"/>
    <w:rsid w:val="00F56E33"/>
    <w:rsid w:val="00F60AFD"/>
    <w:rsid w:val="00F618AD"/>
    <w:rsid w:val="00F772F9"/>
    <w:rsid w:val="00F77976"/>
    <w:rsid w:val="00F80151"/>
    <w:rsid w:val="00F81ECA"/>
    <w:rsid w:val="00F81EE9"/>
    <w:rsid w:val="00F8526A"/>
    <w:rsid w:val="00F86BFA"/>
    <w:rsid w:val="00F908F9"/>
    <w:rsid w:val="00F9140B"/>
    <w:rsid w:val="00F9216E"/>
    <w:rsid w:val="00F9261E"/>
    <w:rsid w:val="00FA0108"/>
    <w:rsid w:val="00FA3228"/>
    <w:rsid w:val="00FA5054"/>
    <w:rsid w:val="00FB1CE1"/>
    <w:rsid w:val="00FB24E6"/>
    <w:rsid w:val="00FB6E5D"/>
    <w:rsid w:val="00FC06FB"/>
    <w:rsid w:val="00FC3653"/>
    <w:rsid w:val="00FC5EA2"/>
    <w:rsid w:val="00FC71A6"/>
    <w:rsid w:val="00FD1875"/>
    <w:rsid w:val="00FD482C"/>
    <w:rsid w:val="00FD58E9"/>
    <w:rsid w:val="00FD590F"/>
    <w:rsid w:val="00FE2F21"/>
    <w:rsid w:val="00FE4023"/>
    <w:rsid w:val="00FE4E03"/>
    <w:rsid w:val="00FE66B4"/>
    <w:rsid w:val="00FE756B"/>
    <w:rsid w:val="00FF100B"/>
    <w:rsid w:val="00FF5FF9"/>
    <w:rsid w:val="00FF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418F5"/>
  <w15:chartTrackingRefBased/>
  <w15:docId w15:val="{26B8CA3F-A494-47F1-9116-F608E609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B70"/>
    <w:pPr>
      <w:spacing w:after="20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01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41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5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E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51B7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51B7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B51B7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901F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5901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1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01F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1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01F6"/>
    <w:rPr>
      <w:rFonts w:ascii="Calibri" w:eastAsia="Calibri" w:hAnsi="Calibri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901F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1F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F6"/>
    <w:rPr>
      <w:rFonts w:ascii="Segoe UI" w:eastAsia="Calibri" w:hAnsi="Segoe UI" w:cs="Segoe UI"/>
      <w:sz w:val="18"/>
      <w:szCs w:val="18"/>
    </w:rPr>
  </w:style>
  <w:style w:type="paragraph" w:customStyle="1" w:styleId="Body">
    <w:name w:val="Body"/>
    <w:rsid w:val="000467FB"/>
    <w:pPr>
      <w:spacing w:after="0" w:line="240" w:lineRule="auto"/>
    </w:pPr>
    <w:rPr>
      <w:rFonts w:ascii="Helvetica Neue" w:eastAsia="Arial Unicode MS" w:hAnsi="Helvetica Neue" w:cs="Arial Unicode MS"/>
      <w:color w:val="000000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uppercase">
    <w:name w:val="uppercase"/>
    <w:basedOn w:val="DefaultParagraphFont"/>
    <w:rsid w:val="00411B90"/>
  </w:style>
  <w:style w:type="paragraph" w:styleId="Header">
    <w:name w:val="header"/>
    <w:basedOn w:val="Normal"/>
    <w:link w:val="HeaderChar"/>
    <w:uiPriority w:val="99"/>
    <w:unhideWhenUsed/>
    <w:rsid w:val="00CE5AF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E5AF3"/>
    <w:rPr>
      <w:rFonts w:ascii="Calibri" w:eastAsia="Calibri" w:hAnsi="Calibri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CE5AF3"/>
    <w:pPr>
      <w:spacing w:line="259" w:lineRule="auto"/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CE5AF3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CE5AF3"/>
    <w:pPr>
      <w:spacing w:after="100" w:line="259" w:lineRule="auto"/>
      <w:ind w:left="220"/>
    </w:pPr>
    <w:rPr>
      <w:rFonts w:asciiTheme="minorHAnsi" w:eastAsiaTheme="minorEastAsia" w:hAnsiTheme="min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E5AF3"/>
    <w:pPr>
      <w:spacing w:after="100" w:line="259" w:lineRule="auto"/>
    </w:pPr>
    <w:rPr>
      <w:rFonts w:asciiTheme="minorHAnsi" w:eastAsiaTheme="minorEastAsia" w:hAnsiTheme="minorHAnsi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E5AF3"/>
    <w:pPr>
      <w:spacing w:after="100" w:line="259" w:lineRule="auto"/>
      <w:ind w:left="440"/>
    </w:pPr>
    <w:rPr>
      <w:rFonts w:asciiTheme="minorHAnsi" w:eastAsiaTheme="minorEastAsia" w:hAnsiTheme="minorHAnsi"/>
      <w:lang w:val="en-US"/>
    </w:rPr>
  </w:style>
  <w:style w:type="character" w:styleId="IntenseEmphasis">
    <w:name w:val="Intense Emphasis"/>
    <w:basedOn w:val="DefaultParagraphFont"/>
    <w:uiPriority w:val="21"/>
    <w:qFormat/>
    <w:rsid w:val="00924B5F"/>
    <w:rPr>
      <w:i/>
      <w:iCs/>
      <w:color w:val="4472C4" w:themeColor="accent1"/>
    </w:rPr>
  </w:style>
  <w:style w:type="paragraph" w:styleId="NoSpacing">
    <w:name w:val="No Spacing"/>
    <w:uiPriority w:val="1"/>
    <w:qFormat/>
    <w:rsid w:val="00EB4D0D"/>
    <w:pPr>
      <w:spacing w:after="0" w:line="240" w:lineRule="auto"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CB2C14"/>
    <w:rPr>
      <w:i/>
      <w:iCs/>
    </w:rPr>
  </w:style>
  <w:style w:type="character" w:styleId="Strong">
    <w:name w:val="Strong"/>
    <w:basedOn w:val="DefaultParagraphFont"/>
    <w:uiPriority w:val="22"/>
    <w:qFormat/>
    <w:rsid w:val="00CB2C1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7160D"/>
    <w:rPr>
      <w:color w:val="954F72" w:themeColor="followedHyperlink"/>
      <w:u w:val="single"/>
    </w:rPr>
  </w:style>
  <w:style w:type="character" w:customStyle="1" w:styleId="instancename">
    <w:name w:val="instancename"/>
    <w:basedOn w:val="DefaultParagraphFont"/>
    <w:rsid w:val="001C149B"/>
  </w:style>
  <w:style w:type="character" w:customStyle="1" w:styleId="accesshide">
    <w:name w:val="accesshide"/>
    <w:basedOn w:val="DefaultParagraphFont"/>
    <w:rsid w:val="001C149B"/>
  </w:style>
  <w:style w:type="character" w:customStyle="1" w:styleId="Heading3Char">
    <w:name w:val="Heading 3 Char"/>
    <w:basedOn w:val="DefaultParagraphFont"/>
    <w:link w:val="Heading3"/>
    <w:uiPriority w:val="9"/>
    <w:semiHidden/>
    <w:rsid w:val="005605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241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sr-only">
    <w:name w:val="sr-only"/>
    <w:basedOn w:val="DefaultParagraphFont"/>
    <w:rsid w:val="00B83FD2"/>
  </w:style>
  <w:style w:type="character" w:customStyle="1" w:styleId="public-companyticker">
    <w:name w:val="public-company__ticker"/>
    <w:basedOn w:val="DefaultParagraphFont"/>
    <w:rsid w:val="00526439"/>
  </w:style>
  <w:style w:type="character" w:customStyle="1" w:styleId="Heading4Char">
    <w:name w:val="Heading 4 Char"/>
    <w:basedOn w:val="DefaultParagraphFont"/>
    <w:link w:val="Heading4"/>
    <w:uiPriority w:val="9"/>
    <w:semiHidden/>
    <w:rsid w:val="00533E5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scoswrapper">
    <w:name w:val="hs_cos_wrapper"/>
    <w:basedOn w:val="DefaultParagraphFont"/>
    <w:rsid w:val="00533E5B"/>
  </w:style>
  <w:style w:type="paragraph" w:styleId="BodyText">
    <w:name w:val="Body Text"/>
    <w:basedOn w:val="Normal"/>
    <w:link w:val="BodyTextChar"/>
    <w:semiHidden/>
    <w:rsid w:val="00437FE3"/>
    <w:pPr>
      <w:spacing w:after="0"/>
    </w:pPr>
    <w:rPr>
      <w:rFonts w:ascii="Tahoma" w:eastAsia="Times New Roman" w:hAnsi="Tahoma"/>
      <w:b/>
      <w:bCs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437FE3"/>
    <w:rPr>
      <w:rFonts w:ascii="Tahoma" w:eastAsia="Times New Roman" w:hAnsi="Tahoma" w:cs="Times New Roman"/>
      <w:b/>
      <w:bCs/>
      <w:sz w:val="28"/>
      <w:szCs w:val="20"/>
    </w:rPr>
  </w:style>
  <w:style w:type="character" w:customStyle="1" w:styleId="entry-author-name">
    <w:name w:val="entry-author-name"/>
    <w:basedOn w:val="DefaultParagraphFont"/>
    <w:rsid w:val="00D1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232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8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0832">
          <w:marLeft w:val="165"/>
          <w:marRight w:val="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4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872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297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AAVMkuHcGhU&amp;feature=youtu.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df.org.uk/fdf/business-insights-and-economics/facts-and-stat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youtu.be/-9TncIa5dh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0697D40-DBEA-4BF3-97C9-F4F561C94289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92A3B-90E4-4865-84B8-37552CE1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7529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Arcangelo Ferrigno</dc:creator>
  <cp:keywords/>
  <dc:description/>
  <cp:lastModifiedBy>Arcangelo Ferrigno</cp:lastModifiedBy>
  <cp:revision>575</cp:revision>
  <dcterms:created xsi:type="dcterms:W3CDTF">2020-04-05T11:19:00Z</dcterms:created>
  <dcterms:modified xsi:type="dcterms:W3CDTF">2021-06-27T03:01:00Z</dcterms:modified>
</cp:coreProperties>
</file>