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986D3" w14:textId="77777777" w:rsidR="00942FB4" w:rsidRDefault="00942FB4" w:rsidP="00942FB4">
      <w:r>
        <w:t>Name and student number: Samadi Tawfiq, 2212531</w:t>
      </w:r>
    </w:p>
    <w:p w14:paraId="77D07697" w14:textId="77777777" w:rsidR="0079480B" w:rsidRDefault="00942FB4" w:rsidP="00F213D8">
      <w:r>
        <w:t>Module:</w:t>
      </w:r>
      <w:r w:rsidR="00776517">
        <w:t xml:space="preserve"> </w:t>
      </w:r>
      <w:r w:rsidR="00776517">
        <w:t>BMIH6004 Hotel Placement – Managing Hotel Administration LEVEL 6</w:t>
      </w:r>
    </w:p>
    <w:p w14:paraId="353561EA" w14:textId="41FF083C" w:rsidR="00F91ED7" w:rsidRDefault="00776517" w:rsidP="00F213D8">
      <w:r>
        <w:t>Module Lead</w:t>
      </w:r>
      <w:r w:rsidR="0079480B">
        <w:t>:</w:t>
      </w:r>
      <w:r>
        <w:t xml:space="preserve"> Jessica Newport BA (Hons)</w:t>
      </w:r>
    </w:p>
    <w:p w14:paraId="400CB9A7" w14:textId="1C76D24C" w:rsidR="00F213D8" w:rsidRDefault="00942FB4" w:rsidP="00F213D8">
      <w:r>
        <w:t>Title:</w:t>
      </w:r>
      <w:r w:rsidR="0079480B">
        <w:t xml:space="preserve"> </w:t>
      </w:r>
      <w:r w:rsidR="00F213D8">
        <w:t>Reflective Learning Log: Shadowing a Supervisory Role in Hotel Administration Using Gibbs' Reflective Cycle</w:t>
      </w:r>
    </w:p>
    <w:p w14:paraId="49E51441" w14:textId="5C263D00" w:rsidR="0079480B" w:rsidRDefault="0079480B" w:rsidP="00F213D8">
      <w:r>
        <w:t xml:space="preserve">Word count: </w:t>
      </w:r>
      <w:r w:rsidR="0092647D">
        <w:t>1175</w:t>
      </w:r>
    </w:p>
    <w:p w14:paraId="433B1236" w14:textId="77777777" w:rsidR="00F213D8" w:rsidRDefault="00F213D8" w:rsidP="00F213D8"/>
    <w:p w14:paraId="1A8396E0" w14:textId="77777777" w:rsidR="00F213D8" w:rsidRDefault="00F213D8" w:rsidP="00F213D8"/>
    <w:p w14:paraId="3B1D0B9E" w14:textId="77777777" w:rsidR="00F213D8" w:rsidRDefault="00F213D8" w:rsidP="00F213D8"/>
    <w:p w14:paraId="71439B7F" w14:textId="77777777" w:rsidR="00F213D8" w:rsidRDefault="00F213D8" w:rsidP="00F213D8"/>
    <w:p w14:paraId="31682DD6" w14:textId="77777777" w:rsidR="00F213D8" w:rsidRDefault="00F213D8" w:rsidP="00F213D8"/>
    <w:p w14:paraId="6B2D0761" w14:textId="77777777" w:rsidR="00F213D8" w:rsidRDefault="00F213D8" w:rsidP="00F213D8"/>
    <w:p w14:paraId="23C41539" w14:textId="77777777" w:rsidR="00F213D8" w:rsidRDefault="00F213D8" w:rsidP="00F213D8"/>
    <w:p w14:paraId="1E046DC6" w14:textId="77777777" w:rsidR="00F213D8" w:rsidRDefault="00F213D8" w:rsidP="00F213D8"/>
    <w:p w14:paraId="6CE0DBB3" w14:textId="77777777" w:rsidR="00F213D8" w:rsidRDefault="00F213D8" w:rsidP="00F213D8"/>
    <w:p w14:paraId="445F6BA9" w14:textId="77777777" w:rsidR="00F213D8" w:rsidRDefault="00F213D8" w:rsidP="00F213D8"/>
    <w:p w14:paraId="1A77B55B" w14:textId="77777777" w:rsidR="00F213D8" w:rsidRDefault="00F213D8" w:rsidP="00F213D8"/>
    <w:p w14:paraId="13A3EB73" w14:textId="77777777" w:rsidR="00F213D8" w:rsidRDefault="00F213D8" w:rsidP="00F213D8"/>
    <w:p w14:paraId="2B46E96D" w14:textId="77777777" w:rsidR="00F213D8" w:rsidRDefault="00F213D8" w:rsidP="00F213D8"/>
    <w:p w14:paraId="72168461" w14:textId="77777777" w:rsidR="00F213D8" w:rsidRDefault="00F213D8" w:rsidP="00F213D8"/>
    <w:p w14:paraId="371DC640" w14:textId="77777777" w:rsidR="00F213D8" w:rsidRDefault="00F213D8" w:rsidP="00F213D8"/>
    <w:p w14:paraId="41697417" w14:textId="77777777" w:rsidR="00F213D8" w:rsidRDefault="00F213D8" w:rsidP="00F213D8"/>
    <w:p w14:paraId="1CC96A93" w14:textId="77777777" w:rsidR="00F213D8" w:rsidRDefault="00F213D8" w:rsidP="00F213D8"/>
    <w:p w14:paraId="01417BC0" w14:textId="77777777" w:rsidR="00F213D8" w:rsidRDefault="00F213D8" w:rsidP="00F213D8"/>
    <w:p w14:paraId="3BCAB9EE" w14:textId="77777777" w:rsidR="00F213D8" w:rsidRDefault="00F213D8" w:rsidP="00F213D8"/>
    <w:p w14:paraId="54EADB4E" w14:textId="77777777" w:rsidR="00F213D8" w:rsidRDefault="00F213D8" w:rsidP="00F213D8"/>
    <w:p w14:paraId="0E15936F" w14:textId="77777777" w:rsidR="00F213D8" w:rsidRDefault="00F213D8" w:rsidP="00F213D8"/>
    <w:p w14:paraId="7B167D0D" w14:textId="77777777" w:rsidR="00F213D8" w:rsidRDefault="00F213D8" w:rsidP="00F213D8"/>
    <w:p w14:paraId="2A55DB04" w14:textId="77777777" w:rsidR="00F213D8" w:rsidRDefault="00F213D8" w:rsidP="00F213D8"/>
    <w:p w14:paraId="732D6887" w14:textId="77777777" w:rsidR="00F213D8" w:rsidRDefault="00F213D8" w:rsidP="00F213D8"/>
    <w:p w14:paraId="6F6DCFAC" w14:textId="77777777" w:rsidR="00F213D8" w:rsidRDefault="00F213D8" w:rsidP="00F213D8"/>
    <w:p w14:paraId="35F9F14F" w14:textId="77777777" w:rsidR="00F213D8" w:rsidRDefault="00F213D8" w:rsidP="00F213D8"/>
    <w:p w14:paraId="37C406CC" w14:textId="77777777" w:rsidR="00B52D95" w:rsidRDefault="00B52D95" w:rsidP="00B52D95">
      <w:r>
        <w:t>Overview of the Hotel’s Administrative Operation</w:t>
      </w:r>
    </w:p>
    <w:p w14:paraId="76459899" w14:textId="77777777" w:rsidR="00B52D95" w:rsidRDefault="00B52D95" w:rsidP="00B52D95"/>
    <w:p w14:paraId="66FC1346" w14:textId="097A56EA" w:rsidR="00B52D95" w:rsidRDefault="00B52D95" w:rsidP="00B52D95">
      <w:r>
        <w:t xml:space="preserve">The administrative operations of a hotel are essential in ensuring seamless guest experiences, efficient staff coordination, and overall business success. The Front Office Department serves as the central hub for guest interactions, managing check-ins, check-outs, reservations, billing, and handling guest inquiries or complaints. The department also </w:t>
      </w:r>
      <w:r w:rsidR="008B4487">
        <w:t>communicate</w:t>
      </w:r>
      <w:r>
        <w:t xml:space="preserve"> closely with housekeeping, sales, and management to optimize occupancy rates and maintain service standards. Supervisory roles within this department require a balance of technical expertise, problem-solving skills, and leadership capabilities to oversee daily operations and address unforeseen challenges </w:t>
      </w:r>
      <w:r w:rsidR="00677BF3">
        <w:t>effectively. (</w:t>
      </w:r>
      <w:r w:rsidR="00287882">
        <w:t xml:space="preserve"> Bardy 2010)</w:t>
      </w:r>
      <w:r w:rsidR="001B40DA">
        <w:t xml:space="preserve"> T</w:t>
      </w:r>
      <w:r w:rsidR="001B40DA" w:rsidRPr="001B40DA">
        <w:t>his learning log reflects on my experience shadowing a supervisory role within the Front Office Department, using Gibbs' Reflective Cycle (1988) to structure the reflection.</w:t>
      </w:r>
    </w:p>
    <w:p w14:paraId="6F7C61A2" w14:textId="77777777" w:rsidR="00B52D95" w:rsidRDefault="00B52D95" w:rsidP="00B52D95"/>
    <w:p w14:paraId="11BA71B3" w14:textId="0DB52288" w:rsidR="00B52D95" w:rsidRPr="005C0018" w:rsidRDefault="00B52D95" w:rsidP="00B52D95">
      <w:r w:rsidRPr="005C0018">
        <w:t xml:space="preserve">Learning Objectives </w:t>
      </w:r>
    </w:p>
    <w:p w14:paraId="38A89E98" w14:textId="77777777" w:rsidR="00B52D95" w:rsidRDefault="00B52D95" w:rsidP="00B52D95"/>
    <w:p w14:paraId="37D8FA65" w14:textId="77777777" w:rsidR="00B52D95" w:rsidRDefault="00B52D95" w:rsidP="00B52D95">
      <w:pPr>
        <w:pStyle w:val="ListParagraph"/>
        <w:numPr>
          <w:ilvl w:val="0"/>
          <w:numId w:val="2"/>
        </w:numPr>
      </w:pPr>
      <w:r>
        <w:t>Gain firsthand experience in supervisory responsibilities within hotel administration.</w:t>
      </w:r>
    </w:p>
    <w:p w14:paraId="2B7CC073" w14:textId="77777777" w:rsidR="00B52D95" w:rsidRDefault="00B52D95" w:rsidP="00B52D95">
      <w:pPr>
        <w:pStyle w:val="ListParagraph"/>
        <w:numPr>
          <w:ilvl w:val="0"/>
          <w:numId w:val="2"/>
        </w:numPr>
      </w:pPr>
      <w:r>
        <w:t>Develop an understanding of work-based skills and technical knowledge necessary for effective hotel operations.</w:t>
      </w:r>
    </w:p>
    <w:p w14:paraId="1CF8A5B9" w14:textId="77777777" w:rsidR="00B52D95" w:rsidRDefault="00B52D95" w:rsidP="00B52D95">
      <w:pPr>
        <w:pStyle w:val="ListParagraph"/>
        <w:numPr>
          <w:ilvl w:val="0"/>
          <w:numId w:val="2"/>
        </w:numPr>
      </w:pPr>
      <w:r>
        <w:t>Enhance communication, teamwork, and task management abilities in a dynamic hospitality setting.</w:t>
      </w:r>
    </w:p>
    <w:p w14:paraId="03FB010C" w14:textId="47B3D18A" w:rsidR="00B52D95" w:rsidRDefault="00B52D95" w:rsidP="00B52D95">
      <w:pPr>
        <w:pStyle w:val="ListParagraph"/>
        <w:numPr>
          <w:ilvl w:val="0"/>
          <w:numId w:val="2"/>
        </w:numPr>
      </w:pPr>
      <w:r>
        <w:t>Analyse challenges within the Front Office Department and propose viable solutions for operational improvement.</w:t>
      </w:r>
    </w:p>
    <w:p w14:paraId="1E2B1800" w14:textId="62AB9869" w:rsidR="00B52D95" w:rsidRDefault="00B52D95" w:rsidP="00B52D95">
      <w:pPr>
        <w:pStyle w:val="ListParagraph"/>
        <w:numPr>
          <w:ilvl w:val="0"/>
          <w:numId w:val="2"/>
        </w:numPr>
      </w:pPr>
      <w:r>
        <w:t xml:space="preserve">Reflect on personal and </w:t>
      </w:r>
      <w:r w:rsidR="00996C03">
        <w:t>professional</w:t>
      </w:r>
      <w:r>
        <w:t xml:space="preserve"> growth to inform future</w:t>
      </w:r>
      <w:r w:rsidR="00AD117A">
        <w:t xml:space="preserve"> </w:t>
      </w:r>
      <w:r>
        <w:t>practice in hospitality.</w:t>
      </w:r>
    </w:p>
    <w:p w14:paraId="3514DA55" w14:textId="77777777" w:rsidR="00227573" w:rsidRDefault="00227573" w:rsidP="00227573"/>
    <w:p w14:paraId="2737424C" w14:textId="77777777" w:rsidR="00227573" w:rsidRDefault="00227573" w:rsidP="00227573"/>
    <w:p w14:paraId="0DF71343" w14:textId="77777777" w:rsidR="00227573" w:rsidRPr="005C0018" w:rsidRDefault="00227573" w:rsidP="00227573">
      <w:pPr>
        <w:rPr>
          <w:b/>
          <w:bCs/>
        </w:rPr>
      </w:pPr>
      <w:r w:rsidRPr="005C0018">
        <w:rPr>
          <w:b/>
          <w:bCs/>
        </w:rPr>
        <w:t>Step 1: Description</w:t>
      </w:r>
    </w:p>
    <w:p w14:paraId="5AAAA6EA" w14:textId="77777777" w:rsidR="00227573" w:rsidRDefault="00227573" w:rsidP="00227573"/>
    <w:p w14:paraId="5FD233FA" w14:textId="4DEF52BC" w:rsidR="00227573" w:rsidRDefault="00227573" w:rsidP="00227573">
      <w:r>
        <w:lastRenderedPageBreak/>
        <w:t>During my placement, I shadowed a Front Office Supervisor</w:t>
      </w:r>
      <w:r w:rsidR="00765EE4">
        <w:t xml:space="preserve"> (Vera)</w:t>
      </w:r>
      <w:r>
        <w:t xml:space="preserve"> to gain insights into the responsibilities of a leadership role within hotel administration. The supervisor was responsible for guest relations, coordinating team tasks, managing reservations, and overseeing check-in and check-out procedures.</w:t>
      </w:r>
    </w:p>
    <w:p w14:paraId="1E20D6EA" w14:textId="77777777" w:rsidR="00227573" w:rsidRDefault="00227573" w:rsidP="00227573"/>
    <w:p w14:paraId="6CE1815B" w14:textId="6550F82C" w:rsidR="00227573" w:rsidRDefault="003572AC" w:rsidP="00227573">
      <w:r>
        <w:t xml:space="preserve">I experienced </w:t>
      </w:r>
      <w:r w:rsidR="00675BCB">
        <w:t>many challenging</w:t>
      </w:r>
      <w:r w:rsidR="00227573">
        <w:t xml:space="preserve"> </w:t>
      </w:r>
      <w:r w:rsidR="00A9358C">
        <w:t>moments</w:t>
      </w:r>
      <w:r>
        <w:t xml:space="preserve"> during my </w:t>
      </w:r>
      <w:r w:rsidR="003558E1">
        <w:t>placement</w:t>
      </w:r>
      <w:r w:rsidR="00675BCB">
        <w:t>.</w:t>
      </w:r>
      <w:r w:rsidR="00227573">
        <w:t xml:space="preserve"> </w:t>
      </w:r>
      <w:r w:rsidR="003558E1">
        <w:t xml:space="preserve">One of them </w:t>
      </w:r>
      <w:r w:rsidR="00227573">
        <w:t xml:space="preserve">when </w:t>
      </w:r>
      <w:r w:rsidR="000C1A36">
        <w:t xml:space="preserve">a hotel </w:t>
      </w:r>
      <w:r w:rsidR="00686A79">
        <w:t xml:space="preserve">guest </w:t>
      </w:r>
      <w:r w:rsidR="00390EE6">
        <w:t xml:space="preserve">requested early check in, </w:t>
      </w:r>
      <w:r w:rsidR="000C1A36">
        <w:t>however the</w:t>
      </w:r>
      <w:r w:rsidR="00390EE6">
        <w:t xml:space="preserve"> room was not ready on his arrival.</w:t>
      </w:r>
      <w:r w:rsidR="00227573">
        <w:t xml:space="preserve"> This experience exposed me to the complexities of managing customer dissatisfaction and internal communication lapses. Additionally, I observed how the supervisor managed daily administrative tasks such as processing invoices, handling guest complaints, and ensuring smooth coordination with other departments such as housekeeping and sales.</w:t>
      </w:r>
    </w:p>
    <w:p w14:paraId="222C82A9" w14:textId="77777777" w:rsidR="00227573" w:rsidRDefault="00227573" w:rsidP="00227573"/>
    <w:p w14:paraId="209D57F3" w14:textId="7D5AFF6D" w:rsidR="00227573" w:rsidRDefault="00227573" w:rsidP="00227573">
      <w:r>
        <w:t>Throughout the placement, I learned about the importance of balancing guest satisfaction with business efficiency. Handling guests' special requests, managing front office team shifts, and ensuring the smooth operation of software were crucial aspects of daily responsibilities.</w:t>
      </w:r>
      <w:r w:rsidR="00921299">
        <w:t xml:space="preserve"> </w:t>
      </w:r>
      <w:r w:rsidR="00677BF3">
        <w:t>(Johnston</w:t>
      </w:r>
      <w:r w:rsidR="001D1205">
        <w:t xml:space="preserve"> et al</w:t>
      </w:r>
      <w:r w:rsidR="00677BF3">
        <w:t>. 2012</w:t>
      </w:r>
      <w:r w:rsidR="00921299">
        <w:t>)</w:t>
      </w:r>
    </w:p>
    <w:p w14:paraId="4F43D4DA" w14:textId="77777777" w:rsidR="00227573" w:rsidRPr="005C0018" w:rsidRDefault="00227573" w:rsidP="00227573">
      <w:pPr>
        <w:rPr>
          <w:b/>
          <w:bCs/>
        </w:rPr>
      </w:pPr>
    </w:p>
    <w:p w14:paraId="78498549" w14:textId="77777777" w:rsidR="00227573" w:rsidRPr="005C0018" w:rsidRDefault="00227573" w:rsidP="00227573">
      <w:pPr>
        <w:rPr>
          <w:b/>
          <w:bCs/>
        </w:rPr>
      </w:pPr>
      <w:r w:rsidRPr="005C0018">
        <w:rPr>
          <w:b/>
          <w:bCs/>
        </w:rPr>
        <w:t>Step 2: Feelings</w:t>
      </w:r>
    </w:p>
    <w:p w14:paraId="378B3669" w14:textId="77777777" w:rsidR="00227573" w:rsidRDefault="00227573" w:rsidP="00227573"/>
    <w:p w14:paraId="72B31B68" w14:textId="38112F7C" w:rsidR="00227573" w:rsidRDefault="004A0825" w:rsidP="00227573">
      <w:r>
        <w:t xml:space="preserve">At the beginning, </w:t>
      </w:r>
      <w:r w:rsidR="00227573">
        <w:t>I felt overwhelmed and uncertain about handling high-pressure situations like guest complaints. However, observing how the supervisor remained calm and solution-oriented helped me develop confidence in managing conflicts.</w:t>
      </w:r>
      <w:r w:rsidR="00CC2825">
        <w:t xml:space="preserve"> </w:t>
      </w:r>
      <w:r w:rsidR="00CC2825" w:rsidRPr="00CC2825">
        <w:t xml:space="preserve">I </w:t>
      </w:r>
      <w:r w:rsidR="00CC2825">
        <w:t xml:space="preserve"> also </w:t>
      </w:r>
      <w:r w:rsidR="00CC2825" w:rsidRPr="00CC2825">
        <w:t>found it challenging to use software that I had never used before. The unfamiliar interface and features made me feel uncertain, and I was really afraid of making mistakes. I worried that I might accidentally do something wrong or struggle to complete tasks efficiently. However, as I spent more time exploring and learning, I gradually became more comfortable and gained confidence in using the software</w:t>
      </w:r>
      <w:r w:rsidR="000D7F17">
        <w:t>.</w:t>
      </w:r>
      <w:r w:rsidR="00227573">
        <w:t xml:space="preserve"> As I adapted, I started to appreciate the importance of leadership, teamwork, and quick decision-making in a dynamic hospitality environment</w:t>
      </w:r>
      <w:r w:rsidR="00CC2825">
        <w:t>.</w:t>
      </w:r>
    </w:p>
    <w:p w14:paraId="1CB5BDBF" w14:textId="3A22FFC7" w:rsidR="00227573" w:rsidRDefault="00227573" w:rsidP="00227573">
      <w:r>
        <w:t xml:space="preserve">At first, the fast-paced nature of the front office </w:t>
      </w:r>
      <w:r w:rsidR="00816A26">
        <w:t xml:space="preserve">made me </w:t>
      </w:r>
      <w:r w:rsidR="00FE044B">
        <w:t>anxious</w:t>
      </w:r>
      <w:r>
        <w:t xml:space="preserve">. The need to communicate efficiently with multiple departments, while ensuring guest satisfaction, required multitasking and confidence. I also </w:t>
      </w:r>
      <w:r w:rsidR="00826587">
        <w:t xml:space="preserve">felt uncertain </w:t>
      </w:r>
      <w:r>
        <w:t>when dealing with difficult guests, fearing that my lack of experience would make it hard to resolve issues effectively. However, with time, I developed a sense of resilience and found that active listening, patience, and professionalism could de-escalate most situations.</w:t>
      </w:r>
    </w:p>
    <w:p w14:paraId="033D1CC3" w14:textId="77777777" w:rsidR="00227573" w:rsidRDefault="00227573" w:rsidP="00227573"/>
    <w:p w14:paraId="5A85062F" w14:textId="3F2D61F6" w:rsidR="00227573" w:rsidRDefault="002B0853" w:rsidP="00227573">
      <w:r>
        <w:t>At the moment I am nearly</w:t>
      </w:r>
      <w:r w:rsidR="00227573">
        <w:t xml:space="preserve"> end of my placement, I fe</w:t>
      </w:r>
      <w:r>
        <w:t>el</w:t>
      </w:r>
      <w:r w:rsidR="00227573">
        <w:t xml:space="preserve"> more competent and assured in handling front office operations, understanding that success in hotel administration requires both technical expertise and interpersonal skills.</w:t>
      </w:r>
    </w:p>
    <w:p w14:paraId="3C4B0C66" w14:textId="77777777" w:rsidR="00227573" w:rsidRDefault="00227573" w:rsidP="00227573"/>
    <w:p w14:paraId="26276EF0" w14:textId="77777777" w:rsidR="00227573" w:rsidRPr="005C0018" w:rsidRDefault="00227573" w:rsidP="00227573">
      <w:pPr>
        <w:rPr>
          <w:b/>
          <w:bCs/>
        </w:rPr>
      </w:pPr>
      <w:r w:rsidRPr="005C0018">
        <w:rPr>
          <w:b/>
          <w:bCs/>
        </w:rPr>
        <w:t>Step 3: Evaluation</w:t>
      </w:r>
    </w:p>
    <w:p w14:paraId="51D7A469" w14:textId="77777777" w:rsidR="00227573" w:rsidRDefault="00227573" w:rsidP="00227573"/>
    <w:p w14:paraId="58CB24F6" w14:textId="3EFAFEB8" w:rsidR="00227573" w:rsidRDefault="00EE300F" w:rsidP="00227573">
      <w:r>
        <w:t>Things I could benefit fro</w:t>
      </w:r>
      <w:r w:rsidR="00D416B6">
        <w:t>m during my placement:</w:t>
      </w:r>
    </w:p>
    <w:p w14:paraId="6DEDD90E" w14:textId="77777777" w:rsidR="00227573" w:rsidRDefault="00227573" w:rsidP="00EE300F">
      <w:pPr>
        <w:pStyle w:val="ListParagraph"/>
        <w:numPr>
          <w:ilvl w:val="0"/>
          <w:numId w:val="3"/>
        </w:numPr>
      </w:pPr>
      <w:r>
        <w:t>Effective Communication: The supervisor’s ability to liaise with housekeeping, reservations, and guests ensured seamless operations.</w:t>
      </w:r>
    </w:p>
    <w:p w14:paraId="7D7D9BC8" w14:textId="77777777" w:rsidR="00227573" w:rsidRDefault="00227573" w:rsidP="00D416B6">
      <w:pPr>
        <w:pStyle w:val="ListParagraph"/>
        <w:numPr>
          <w:ilvl w:val="0"/>
          <w:numId w:val="3"/>
        </w:numPr>
      </w:pPr>
      <w:r>
        <w:t>Team Collaboration: Delegation and teamwork played a crucial role in maintaining service quality.</w:t>
      </w:r>
    </w:p>
    <w:p w14:paraId="418B0166" w14:textId="7561D541" w:rsidR="00227573" w:rsidRDefault="00227573" w:rsidP="00D416B6">
      <w:pPr>
        <w:pStyle w:val="ListParagraph"/>
        <w:numPr>
          <w:ilvl w:val="0"/>
          <w:numId w:val="3"/>
        </w:numPr>
      </w:pPr>
      <w:r>
        <w:t>Technical Proficiency: Exposure to Property Management Systems (PMS) improved my understanding of hotel administration software.</w:t>
      </w:r>
    </w:p>
    <w:p w14:paraId="74297ED2" w14:textId="10C42CDA" w:rsidR="00227573" w:rsidRDefault="00227573" w:rsidP="00D416B6">
      <w:pPr>
        <w:pStyle w:val="ListParagraph"/>
        <w:numPr>
          <w:ilvl w:val="0"/>
          <w:numId w:val="3"/>
        </w:numPr>
      </w:pPr>
      <w:r>
        <w:t>Decision-Making and Problem-Solving: Observing how the supervisor managed conflicts and last-minute changes strengthened my ability to think critically under pressure.</w:t>
      </w:r>
      <w:r w:rsidR="0045077D">
        <w:t xml:space="preserve"> (</w:t>
      </w:r>
      <w:r w:rsidR="00EC35ED">
        <w:t>Vallen and Valen 2014)</w:t>
      </w:r>
    </w:p>
    <w:p w14:paraId="76F333C6" w14:textId="77777777" w:rsidR="00227573" w:rsidRDefault="00227573" w:rsidP="00227573"/>
    <w:p w14:paraId="6B162BF0" w14:textId="4FF79E82" w:rsidR="00227573" w:rsidRDefault="00D416B6" w:rsidP="00227573">
      <w:r>
        <w:t>Challenges:</w:t>
      </w:r>
    </w:p>
    <w:p w14:paraId="43FBF703" w14:textId="05AAC337" w:rsidR="00227573" w:rsidRDefault="00D416B6" w:rsidP="00D416B6">
      <w:pPr>
        <w:pStyle w:val="ListParagraph"/>
        <w:numPr>
          <w:ilvl w:val="0"/>
          <w:numId w:val="4"/>
        </w:numPr>
      </w:pPr>
      <w:r>
        <w:t>M</w:t>
      </w:r>
      <w:r w:rsidR="00227573">
        <w:t>iscommunication issues, which created guest dissatisfaction.</w:t>
      </w:r>
    </w:p>
    <w:p w14:paraId="1688B221" w14:textId="77777777" w:rsidR="00227573" w:rsidRDefault="00227573" w:rsidP="00D416B6">
      <w:pPr>
        <w:pStyle w:val="ListParagraph"/>
        <w:numPr>
          <w:ilvl w:val="0"/>
          <w:numId w:val="4"/>
        </w:numPr>
      </w:pPr>
      <w:r>
        <w:t>High-pressure decision-making, requiring swift conflict resolution skills.</w:t>
      </w:r>
    </w:p>
    <w:p w14:paraId="7A72B203" w14:textId="77777777" w:rsidR="00227573" w:rsidRDefault="00227573" w:rsidP="00D416B6">
      <w:pPr>
        <w:pStyle w:val="ListParagraph"/>
        <w:numPr>
          <w:ilvl w:val="0"/>
          <w:numId w:val="4"/>
        </w:numPr>
      </w:pPr>
      <w:r>
        <w:t>Handling guest complaints, which required diplomatic communication skills.</w:t>
      </w:r>
    </w:p>
    <w:p w14:paraId="1D2407A4" w14:textId="77777777" w:rsidR="00227573" w:rsidRDefault="00227573" w:rsidP="00227573"/>
    <w:p w14:paraId="0A45DD72" w14:textId="0311D396" w:rsidR="00227573" w:rsidRDefault="00F065E8" w:rsidP="00227573">
      <w:r>
        <w:t xml:space="preserve">The main issue during my experience </w:t>
      </w:r>
      <w:r w:rsidR="005D139C">
        <w:t xml:space="preserve">I think it was the </w:t>
      </w:r>
      <w:r w:rsidR="00227573">
        <w:t>difficulty in coordinating with housekeeping during peak check-in hours. Guests often expected their rooms to be ready upon arrival, but delays in housekeeping led to frustration. This highlighted the need for better interdepartmental communication and proactive planning.</w:t>
      </w:r>
    </w:p>
    <w:p w14:paraId="354D211A" w14:textId="77777777" w:rsidR="00227573" w:rsidRDefault="00227573" w:rsidP="00227573"/>
    <w:p w14:paraId="6AFBAF3F" w14:textId="77777777" w:rsidR="00227573" w:rsidRPr="005D139C" w:rsidRDefault="00227573" w:rsidP="00227573">
      <w:pPr>
        <w:rPr>
          <w:b/>
          <w:bCs/>
        </w:rPr>
      </w:pPr>
      <w:r w:rsidRPr="005D139C">
        <w:rPr>
          <w:b/>
          <w:bCs/>
        </w:rPr>
        <w:t>Step 4: Analysis</w:t>
      </w:r>
    </w:p>
    <w:p w14:paraId="547EE4B1" w14:textId="77777777" w:rsidR="00227573" w:rsidRDefault="00227573" w:rsidP="00227573"/>
    <w:p w14:paraId="23184E38" w14:textId="77777777" w:rsidR="00227573" w:rsidRDefault="00227573" w:rsidP="00227573">
      <w:r>
        <w:t>The placement highlighted the significance of work-based skills and technical knowledge in managing hotel administration effectively:</w:t>
      </w:r>
    </w:p>
    <w:p w14:paraId="44E80317" w14:textId="4DCF1392" w:rsidR="00227573" w:rsidRDefault="00227573" w:rsidP="00114171">
      <w:pPr>
        <w:pStyle w:val="ListParagraph"/>
        <w:numPr>
          <w:ilvl w:val="0"/>
          <w:numId w:val="5"/>
        </w:numPr>
      </w:pPr>
      <w:r>
        <w:lastRenderedPageBreak/>
        <w:t>Guest Service Excellence: The ability to handle guest expectations with empathy and adaptability was crucial (Lashley</w:t>
      </w:r>
      <w:r w:rsidR="0031752C">
        <w:t xml:space="preserve"> </w:t>
      </w:r>
      <w:r>
        <w:t xml:space="preserve"> 2018).</w:t>
      </w:r>
    </w:p>
    <w:p w14:paraId="7D39005E" w14:textId="3ACC1352" w:rsidR="00227573" w:rsidRDefault="00227573" w:rsidP="00114171">
      <w:pPr>
        <w:pStyle w:val="ListParagraph"/>
        <w:numPr>
          <w:ilvl w:val="0"/>
          <w:numId w:val="5"/>
        </w:numPr>
      </w:pPr>
      <w:r>
        <w:t>System Knowledge: Familiarity with PMS systems is vital for efficient reservations and revenue management (O'Fallon &amp; Rutherford</w:t>
      </w:r>
      <w:r w:rsidR="0031752C">
        <w:t xml:space="preserve"> </w:t>
      </w:r>
      <w:r>
        <w:t>2011).</w:t>
      </w:r>
    </w:p>
    <w:p w14:paraId="0ED007AB" w14:textId="77777777" w:rsidR="00227573" w:rsidRDefault="00227573" w:rsidP="00227573"/>
    <w:p w14:paraId="3DBAFD82" w14:textId="2589F9AC" w:rsidR="00227573" w:rsidRDefault="00227573" w:rsidP="00114171">
      <w:pPr>
        <w:pStyle w:val="ListParagraph"/>
        <w:numPr>
          <w:ilvl w:val="0"/>
          <w:numId w:val="5"/>
        </w:numPr>
      </w:pPr>
      <w:r>
        <w:t>Conflict Resolution: Effective handling of guest complaints aligns with the GAPS Model of Service Quality (Parasuraman et al.</w:t>
      </w:r>
      <w:r w:rsidR="0031752C">
        <w:t xml:space="preserve"> </w:t>
      </w:r>
      <w:r>
        <w:t>1985).</w:t>
      </w:r>
    </w:p>
    <w:p w14:paraId="07EC5C09" w14:textId="77777777" w:rsidR="00227573" w:rsidRDefault="00227573" w:rsidP="00114171">
      <w:pPr>
        <w:pStyle w:val="ListParagraph"/>
        <w:numPr>
          <w:ilvl w:val="0"/>
          <w:numId w:val="5"/>
        </w:numPr>
      </w:pPr>
      <w:r>
        <w:t>Time Management: Being able to handle multiple guest inquiries while overseeing administrative tasks required strong time management skills.</w:t>
      </w:r>
    </w:p>
    <w:p w14:paraId="11937BAC" w14:textId="77777777" w:rsidR="00227573" w:rsidRDefault="00227573" w:rsidP="00227573"/>
    <w:p w14:paraId="61FC2403" w14:textId="44A5E4EA" w:rsidR="00227573" w:rsidRDefault="00227573" w:rsidP="00227573">
      <w:r>
        <w:t xml:space="preserve">Through this analysis, I realized that technical knowledge alone is </w:t>
      </w:r>
      <w:r w:rsidR="00796D41">
        <w:t>insufficient, strong</w:t>
      </w:r>
      <w:r>
        <w:t xml:space="preserve"> interpersonal skills are equally important in creating a seamless guest experience.</w:t>
      </w:r>
    </w:p>
    <w:p w14:paraId="20FE7F94" w14:textId="77777777" w:rsidR="00227573" w:rsidRDefault="00227573" w:rsidP="00227573"/>
    <w:p w14:paraId="5E71073D" w14:textId="77777777" w:rsidR="00227573" w:rsidRPr="0025743F" w:rsidRDefault="00227573" w:rsidP="00227573">
      <w:pPr>
        <w:rPr>
          <w:b/>
          <w:bCs/>
        </w:rPr>
      </w:pPr>
      <w:r w:rsidRPr="0025743F">
        <w:rPr>
          <w:b/>
          <w:bCs/>
        </w:rPr>
        <w:t>Step 5: Conclusion</w:t>
      </w:r>
    </w:p>
    <w:p w14:paraId="312F8B06" w14:textId="77777777" w:rsidR="00227573" w:rsidRDefault="00227573" w:rsidP="00227573"/>
    <w:p w14:paraId="07F5332F" w14:textId="7327EC20" w:rsidR="00227573" w:rsidRDefault="00227573" w:rsidP="00227573">
      <w:r>
        <w:t xml:space="preserve">Reflecting on this experience, I have gained a deeper appreciation for the role of supervisors in maintaining service quality and operational efficiency. While I </w:t>
      </w:r>
      <w:r w:rsidR="00FE1FF0">
        <w:t xml:space="preserve">first </w:t>
      </w:r>
      <w:r>
        <w:t>struggled with managing stressful situations, exposure to real-life challenges</w:t>
      </w:r>
      <w:r w:rsidR="00AC387E">
        <w:t xml:space="preserve">, it </w:t>
      </w:r>
      <w:r>
        <w:t>strengthened my ability to remain professional and proactive.</w:t>
      </w:r>
      <w:r w:rsidR="004C7373">
        <w:t xml:space="preserve"> (Fluent life 2024)</w:t>
      </w:r>
    </w:p>
    <w:p w14:paraId="64B948EB" w14:textId="77777777" w:rsidR="00227573" w:rsidRDefault="00227573" w:rsidP="00227573"/>
    <w:p w14:paraId="332F5E13" w14:textId="77777777" w:rsidR="00227573" w:rsidRDefault="00227573" w:rsidP="00227573">
      <w:r>
        <w:t>Areas for improvement include:</w:t>
      </w:r>
    </w:p>
    <w:p w14:paraId="3B38DEA9" w14:textId="77777777" w:rsidR="00227573" w:rsidRDefault="00227573" w:rsidP="00227573"/>
    <w:p w14:paraId="0FC2D87B" w14:textId="77777777" w:rsidR="00227573" w:rsidRDefault="00227573" w:rsidP="00AC387E">
      <w:pPr>
        <w:pStyle w:val="ListParagraph"/>
        <w:numPr>
          <w:ilvl w:val="0"/>
          <w:numId w:val="6"/>
        </w:numPr>
      </w:pPr>
      <w:r>
        <w:t>Further training in technical hotel software to enhance efficiency.</w:t>
      </w:r>
    </w:p>
    <w:p w14:paraId="78C4A754" w14:textId="77777777" w:rsidR="00227573" w:rsidRDefault="00227573" w:rsidP="00AC387E">
      <w:pPr>
        <w:pStyle w:val="ListParagraph"/>
        <w:numPr>
          <w:ilvl w:val="0"/>
          <w:numId w:val="6"/>
        </w:numPr>
      </w:pPr>
      <w:r>
        <w:t>Developing confidence in leadership through mentoring and experience.</w:t>
      </w:r>
    </w:p>
    <w:p w14:paraId="56DACAA9" w14:textId="77777777" w:rsidR="00227573" w:rsidRDefault="00227573" w:rsidP="00AC387E">
      <w:pPr>
        <w:pStyle w:val="ListParagraph"/>
        <w:numPr>
          <w:ilvl w:val="0"/>
          <w:numId w:val="6"/>
        </w:numPr>
      </w:pPr>
      <w:r>
        <w:t>Strengthening problem-solving skills through more practical exposure.</w:t>
      </w:r>
    </w:p>
    <w:p w14:paraId="229D9EBF" w14:textId="77777777" w:rsidR="00227573" w:rsidRDefault="00227573" w:rsidP="00227573"/>
    <w:p w14:paraId="13DFC7B4" w14:textId="18112AC8" w:rsidR="00227573" w:rsidRDefault="00227573" w:rsidP="00227573">
      <w:r>
        <w:t>This placement rea</w:t>
      </w:r>
      <w:r w:rsidR="00660FE4">
        <w:t>ssured</w:t>
      </w:r>
      <w:r>
        <w:t xml:space="preserve"> my interest in p</w:t>
      </w:r>
      <w:r w:rsidR="00660FE4">
        <w:t>ractisin</w:t>
      </w:r>
      <w:r>
        <w:t>g a leadership role within the hospitality industry and highlighted the importance of continuous learning.</w:t>
      </w:r>
    </w:p>
    <w:p w14:paraId="0AFCEE5B" w14:textId="77777777" w:rsidR="00227573" w:rsidRDefault="00227573" w:rsidP="00227573"/>
    <w:p w14:paraId="2450C1BF" w14:textId="77777777" w:rsidR="00227573" w:rsidRPr="00405033" w:rsidRDefault="00227573" w:rsidP="00227573">
      <w:pPr>
        <w:rPr>
          <w:b/>
          <w:bCs/>
        </w:rPr>
      </w:pPr>
      <w:r w:rsidRPr="00405033">
        <w:rPr>
          <w:b/>
          <w:bCs/>
        </w:rPr>
        <w:t>Step 6: Action Plan</w:t>
      </w:r>
    </w:p>
    <w:p w14:paraId="49258810" w14:textId="77777777" w:rsidR="00227573" w:rsidRDefault="00227573" w:rsidP="00227573"/>
    <w:p w14:paraId="3FE1B92F" w14:textId="77777777" w:rsidR="00227573" w:rsidRDefault="00227573" w:rsidP="00227573">
      <w:r>
        <w:t>To improve my competency, I will:</w:t>
      </w:r>
    </w:p>
    <w:p w14:paraId="518A2514" w14:textId="77777777" w:rsidR="00227573" w:rsidRDefault="00227573" w:rsidP="00227573"/>
    <w:p w14:paraId="3BBD4469" w14:textId="0FEDEE8A" w:rsidR="00227573" w:rsidRDefault="00227573" w:rsidP="00405033">
      <w:pPr>
        <w:pStyle w:val="ListParagraph"/>
        <w:numPr>
          <w:ilvl w:val="0"/>
          <w:numId w:val="7"/>
        </w:numPr>
      </w:pPr>
      <w:r>
        <w:t xml:space="preserve">Pursue Additional PMS Training: </w:t>
      </w:r>
      <w:r w:rsidR="000F676D">
        <w:t>Enrol</w:t>
      </w:r>
      <w:r>
        <w:t xml:space="preserve"> in a hospitality systems course to strengthen my technical skills (Law et al.</w:t>
      </w:r>
      <w:r w:rsidR="00677BF3">
        <w:t xml:space="preserve"> </w:t>
      </w:r>
      <w:r>
        <w:t>2014).</w:t>
      </w:r>
    </w:p>
    <w:p w14:paraId="11673B63" w14:textId="77777777" w:rsidR="00227573" w:rsidRDefault="00227573" w:rsidP="00405033">
      <w:pPr>
        <w:pStyle w:val="ListParagraph"/>
        <w:numPr>
          <w:ilvl w:val="0"/>
          <w:numId w:val="7"/>
        </w:numPr>
      </w:pPr>
      <w:r>
        <w:t>Attend Leadership Workshops: Build leadership confidence through structured training (Goleman, 1998).</w:t>
      </w:r>
    </w:p>
    <w:p w14:paraId="405DF6B8" w14:textId="77777777" w:rsidR="00227573" w:rsidRDefault="00227573" w:rsidP="00227573"/>
    <w:p w14:paraId="6FCEBBB2" w14:textId="35E4D3DD" w:rsidR="00227573" w:rsidRDefault="00227573" w:rsidP="00713B0D">
      <w:pPr>
        <w:pStyle w:val="ListParagraph"/>
        <w:numPr>
          <w:ilvl w:val="0"/>
          <w:numId w:val="7"/>
        </w:numPr>
      </w:pPr>
      <w:r>
        <w:t>Enhance Conflict Resolution Skills: Engage in role-play exercises and case studies (Lewin 1951).</w:t>
      </w:r>
    </w:p>
    <w:p w14:paraId="4763294B" w14:textId="26A093D0" w:rsidR="00227573" w:rsidRDefault="00227573" w:rsidP="00713B0D">
      <w:pPr>
        <w:pStyle w:val="ListParagraph"/>
        <w:numPr>
          <w:ilvl w:val="0"/>
          <w:numId w:val="7"/>
        </w:numPr>
      </w:pPr>
      <w:r>
        <w:t>Seek Mentorship: Learn from industry professionals to refine my management approach (Kotter 1996).</w:t>
      </w:r>
    </w:p>
    <w:p w14:paraId="5FF8C28D" w14:textId="11F0561A" w:rsidR="00227573" w:rsidRDefault="00227573" w:rsidP="00D035D2">
      <w:pPr>
        <w:pStyle w:val="ListParagraph"/>
        <w:numPr>
          <w:ilvl w:val="0"/>
          <w:numId w:val="7"/>
        </w:numPr>
      </w:pPr>
      <w:r>
        <w:t>Gain Additional Practical Experience:</w:t>
      </w:r>
      <w:r w:rsidR="00713B0D">
        <w:t xml:space="preserve"> I will look </w:t>
      </w:r>
      <w:r w:rsidR="00677BF3">
        <w:t xml:space="preserve">for </w:t>
      </w:r>
      <w:r>
        <w:t>part-time</w:t>
      </w:r>
      <w:r w:rsidR="00677BF3">
        <w:t xml:space="preserve"> work</w:t>
      </w:r>
      <w:r>
        <w:t xml:space="preserve"> in a hotel’s front office to further develop my skills.</w:t>
      </w:r>
    </w:p>
    <w:p w14:paraId="194047A5" w14:textId="77777777" w:rsidR="00677BF3" w:rsidRDefault="00677BF3" w:rsidP="00677BF3"/>
    <w:p w14:paraId="4F4A03BB" w14:textId="74C1B915" w:rsidR="00D035D2" w:rsidRDefault="00A9358C" w:rsidP="00227573">
      <w:r>
        <w:t>Overall, I truly enjoyed my placement and feel proud of myself for overcoming many challenges throughout the experience. I am also grateful for the opportunity to gain a deeper understanding of the front desk supervisor role.</w:t>
      </w:r>
    </w:p>
    <w:p w14:paraId="2B2EEA16" w14:textId="77777777" w:rsidR="00D035D2" w:rsidRDefault="00D035D2" w:rsidP="00227573"/>
    <w:p w14:paraId="763CA6C1" w14:textId="77777777" w:rsidR="00D035D2" w:rsidRDefault="00D035D2" w:rsidP="00227573"/>
    <w:p w14:paraId="28098CDD" w14:textId="77777777" w:rsidR="00D035D2" w:rsidRDefault="00D035D2" w:rsidP="00227573"/>
    <w:p w14:paraId="3CD74827" w14:textId="77777777" w:rsidR="00D035D2" w:rsidRDefault="00D035D2" w:rsidP="00227573"/>
    <w:p w14:paraId="229EC57B" w14:textId="77777777" w:rsidR="00D035D2" w:rsidRDefault="00D035D2" w:rsidP="00227573"/>
    <w:p w14:paraId="7864FC96" w14:textId="77777777" w:rsidR="00D035D2" w:rsidRDefault="00D035D2" w:rsidP="00227573"/>
    <w:p w14:paraId="5229A71B" w14:textId="77777777" w:rsidR="00D035D2" w:rsidRDefault="00D035D2" w:rsidP="00227573"/>
    <w:p w14:paraId="4F90931A" w14:textId="77777777" w:rsidR="00D035D2" w:rsidRDefault="00D035D2" w:rsidP="00227573"/>
    <w:p w14:paraId="5237C629" w14:textId="77777777" w:rsidR="00D035D2" w:rsidRDefault="00D035D2" w:rsidP="00227573"/>
    <w:p w14:paraId="382EB4CC" w14:textId="77777777" w:rsidR="00D035D2" w:rsidRDefault="00D035D2" w:rsidP="00227573"/>
    <w:p w14:paraId="4DA24362" w14:textId="77777777" w:rsidR="00D035D2" w:rsidRDefault="00D035D2" w:rsidP="00227573"/>
    <w:p w14:paraId="4718A34F" w14:textId="77777777" w:rsidR="00D035D2" w:rsidRDefault="00D035D2" w:rsidP="00227573"/>
    <w:p w14:paraId="3DB1A1C1" w14:textId="77777777" w:rsidR="00D035D2" w:rsidRDefault="00D035D2" w:rsidP="00227573"/>
    <w:p w14:paraId="5CE27F7D" w14:textId="77777777" w:rsidR="00D035D2" w:rsidRDefault="00D035D2" w:rsidP="00227573"/>
    <w:p w14:paraId="1F2960D0" w14:textId="77777777" w:rsidR="0092647D" w:rsidRDefault="0092647D" w:rsidP="00227573"/>
    <w:p w14:paraId="41A9932F" w14:textId="6A38C6A4" w:rsidR="00227573" w:rsidRDefault="00227573" w:rsidP="00227573">
      <w:pPr>
        <w:rPr>
          <w:b/>
          <w:bCs/>
        </w:rPr>
      </w:pPr>
      <w:r w:rsidRPr="00D035D2">
        <w:rPr>
          <w:b/>
          <w:bCs/>
        </w:rPr>
        <w:lastRenderedPageBreak/>
        <w:t>References</w:t>
      </w:r>
    </w:p>
    <w:p w14:paraId="3DC9147D" w14:textId="77777777" w:rsidR="00287882" w:rsidRDefault="00287882" w:rsidP="00227573">
      <w:pPr>
        <w:rPr>
          <w:b/>
          <w:bCs/>
        </w:rPr>
      </w:pPr>
    </w:p>
    <w:p w14:paraId="0510A36E" w14:textId="2A2B4043" w:rsidR="00287882" w:rsidRDefault="00287882" w:rsidP="00227573">
      <w:r>
        <w:t>Bardi, J. (2010) Hotel Front Office Management. London: Wiley.</w:t>
      </w:r>
    </w:p>
    <w:p w14:paraId="3A3E74BE" w14:textId="3BAB3142" w:rsidR="004C7373" w:rsidRPr="00D035D2" w:rsidRDefault="004C7373" w:rsidP="00227573">
      <w:pPr>
        <w:rPr>
          <w:b/>
          <w:bCs/>
        </w:rPr>
      </w:pPr>
      <w:r>
        <w:t>Fluent Life (2024) Master the art of Self</w:t>
      </w:r>
      <w:r w:rsidR="002B0853">
        <w:t>-Refectlion.</w:t>
      </w:r>
      <w:r>
        <w:t xml:space="preserve"> </w:t>
      </w:r>
      <w:hyperlink r:id="rId5" w:history="1">
        <w:r w:rsidRPr="004C7373">
          <w:rPr>
            <w:rStyle w:val="Hyperlink"/>
          </w:rPr>
          <w:t>Master The Art of Self-Reflection: Learning From Your Experiences - The Fluent Life</w:t>
        </w:r>
      </w:hyperlink>
      <w:r w:rsidR="002B0853">
        <w:t xml:space="preserve"> [accessed 04.03.2025]</w:t>
      </w:r>
    </w:p>
    <w:p w14:paraId="4F88DD3A" w14:textId="77777777" w:rsidR="00227573" w:rsidRDefault="00227573" w:rsidP="00227573">
      <w:r>
        <w:t>Gibbs, G. (1988). Learning by Doing: A Guide to Teaching and Learning Methods. Oxford: Oxford Polytechnic.</w:t>
      </w:r>
    </w:p>
    <w:p w14:paraId="08B68B5F" w14:textId="77777777" w:rsidR="00A4072D" w:rsidRDefault="00A4072D" w:rsidP="00A4072D">
      <w:r>
        <w:t>Goleman, D. (1998). Working with Emotional Intelligence. Bantam Books.</w:t>
      </w:r>
    </w:p>
    <w:p w14:paraId="4F7713C6" w14:textId="6D66D856" w:rsidR="001D1205" w:rsidRDefault="001D1205" w:rsidP="00227573">
      <w:r>
        <w:t>Johnston, R., Clark, G. &amp; Shulver, M. (2012) Service Operations Management: Improving Service Delivery. 5th Ed. London: Pearson.</w:t>
      </w:r>
    </w:p>
    <w:p w14:paraId="455E1DAF" w14:textId="77777777" w:rsidR="000F676D" w:rsidRDefault="000F676D" w:rsidP="000F676D">
      <w:r>
        <w:t>Kotter, J.P. (1996). Leading Change. Harvard Business Review Press.</w:t>
      </w:r>
    </w:p>
    <w:p w14:paraId="2D2546F4" w14:textId="77777777" w:rsidR="000F676D" w:rsidRDefault="000F676D" w:rsidP="000F676D">
      <w:r>
        <w:t>Lashley, C. (2018). Hospitality Management: A Brief Introduction. Routledge.</w:t>
      </w:r>
    </w:p>
    <w:p w14:paraId="3A1F6004" w14:textId="77777777" w:rsidR="000F676D" w:rsidRDefault="000F676D" w:rsidP="000F676D">
      <w:r>
        <w:t>Law, R., Leung, R., &amp; Buhalis, D. (2014). Information Technology Applications in Hospitality and Tourism: Issues and Trends. Elsevier.</w:t>
      </w:r>
    </w:p>
    <w:p w14:paraId="4B6B9A3A" w14:textId="77777777" w:rsidR="000F676D" w:rsidRDefault="000F676D" w:rsidP="000F676D">
      <w:r>
        <w:t>Lewin, K. (1951). Field Theory in Social Science. Harper.</w:t>
      </w:r>
    </w:p>
    <w:p w14:paraId="6CD9DDB2" w14:textId="77777777" w:rsidR="000F676D" w:rsidRDefault="000F676D" w:rsidP="000F676D">
      <w:r>
        <w:t>O'Fallon, M. &amp; Rutherford, D. (2011). Hotel Management and Operations. Wiley.</w:t>
      </w:r>
    </w:p>
    <w:p w14:paraId="045CCBFC" w14:textId="77777777" w:rsidR="00227573" w:rsidRDefault="00227573" w:rsidP="00227573">
      <w:r>
        <w:t>Parasuraman, A., Zeithaml, V.A., &amp; Berry, L.L. (1985). A Conceptual Model of Service Quality and Its Implications for Future Research. Journal of Marketing, 49(4), 41-50.</w:t>
      </w:r>
    </w:p>
    <w:p w14:paraId="08E76C5C" w14:textId="3A29204B" w:rsidR="00EC35ED" w:rsidRDefault="00EC35ED" w:rsidP="00227573">
      <w:r>
        <w:t>Vallen, G.K. &amp; Valen, Jerome J. (2014) Check-In Check Out: Managing Hotel Operations. 9th Ed. Harlow: Pearson Education Limited.</w:t>
      </w:r>
    </w:p>
    <w:p w14:paraId="4D7C8686" w14:textId="4A602DDE" w:rsidR="00FE656A" w:rsidRDefault="00227573" w:rsidP="00227573">
      <w:r>
        <w:t>Zeithaml, V.A., Bitner, M.J., &amp; Gremler, D.D. (2017). Services Marketing: Integrating Customer Focus Across the Firm. McGraw-Hill.</w:t>
      </w:r>
      <w:r w:rsidR="0038451E">
        <w:t xml:space="preserve"> </w:t>
      </w:r>
    </w:p>
    <w:sectPr w:rsidR="00FE65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32111"/>
    <w:multiLevelType w:val="hybridMultilevel"/>
    <w:tmpl w:val="E2568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20774"/>
    <w:multiLevelType w:val="hybridMultilevel"/>
    <w:tmpl w:val="8FC4D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866CD9"/>
    <w:multiLevelType w:val="hybridMultilevel"/>
    <w:tmpl w:val="FFB2F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8848CB"/>
    <w:multiLevelType w:val="hybridMultilevel"/>
    <w:tmpl w:val="9CBED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F52D7"/>
    <w:multiLevelType w:val="hybridMultilevel"/>
    <w:tmpl w:val="9FC0F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5C4952"/>
    <w:multiLevelType w:val="hybridMultilevel"/>
    <w:tmpl w:val="04629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5F2A48"/>
    <w:multiLevelType w:val="hybridMultilevel"/>
    <w:tmpl w:val="EC9A4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177290">
    <w:abstractNumId w:val="0"/>
  </w:num>
  <w:num w:numId="2" w16cid:durableId="515659899">
    <w:abstractNumId w:val="2"/>
  </w:num>
  <w:num w:numId="3" w16cid:durableId="1625454734">
    <w:abstractNumId w:val="1"/>
  </w:num>
  <w:num w:numId="4" w16cid:durableId="1069578994">
    <w:abstractNumId w:val="6"/>
  </w:num>
  <w:num w:numId="5" w16cid:durableId="614989914">
    <w:abstractNumId w:val="3"/>
  </w:num>
  <w:num w:numId="6" w16cid:durableId="1380203682">
    <w:abstractNumId w:val="4"/>
  </w:num>
  <w:num w:numId="7" w16cid:durableId="19240728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56A"/>
    <w:rsid w:val="00080EEE"/>
    <w:rsid w:val="000C1A36"/>
    <w:rsid w:val="000D7F17"/>
    <w:rsid w:val="000F676D"/>
    <w:rsid w:val="00114171"/>
    <w:rsid w:val="001974A9"/>
    <w:rsid w:val="001B40DA"/>
    <w:rsid w:val="001D1205"/>
    <w:rsid w:val="001E6267"/>
    <w:rsid w:val="00227573"/>
    <w:rsid w:val="0025743F"/>
    <w:rsid w:val="00287882"/>
    <w:rsid w:val="002B0853"/>
    <w:rsid w:val="002D4643"/>
    <w:rsid w:val="0031752C"/>
    <w:rsid w:val="003558E1"/>
    <w:rsid w:val="003572AC"/>
    <w:rsid w:val="0038451E"/>
    <w:rsid w:val="00390EE6"/>
    <w:rsid w:val="003B2391"/>
    <w:rsid w:val="00405033"/>
    <w:rsid w:val="0045077D"/>
    <w:rsid w:val="004773F0"/>
    <w:rsid w:val="004A0825"/>
    <w:rsid w:val="004C7373"/>
    <w:rsid w:val="005B21E7"/>
    <w:rsid w:val="005C0018"/>
    <w:rsid w:val="005D139C"/>
    <w:rsid w:val="00660FE4"/>
    <w:rsid w:val="00675BCB"/>
    <w:rsid w:val="00677BF3"/>
    <w:rsid w:val="00686A79"/>
    <w:rsid w:val="00713B0D"/>
    <w:rsid w:val="007277C0"/>
    <w:rsid w:val="00765EE4"/>
    <w:rsid w:val="00776517"/>
    <w:rsid w:val="0079480B"/>
    <w:rsid w:val="00796D41"/>
    <w:rsid w:val="007F4429"/>
    <w:rsid w:val="00816A26"/>
    <w:rsid w:val="00826587"/>
    <w:rsid w:val="0083502D"/>
    <w:rsid w:val="0087727C"/>
    <w:rsid w:val="008B4487"/>
    <w:rsid w:val="00921299"/>
    <w:rsid w:val="0092647D"/>
    <w:rsid w:val="00942FB4"/>
    <w:rsid w:val="00996C03"/>
    <w:rsid w:val="00A4072D"/>
    <w:rsid w:val="00A9358C"/>
    <w:rsid w:val="00AC387E"/>
    <w:rsid w:val="00AD117A"/>
    <w:rsid w:val="00B40C6D"/>
    <w:rsid w:val="00B52D95"/>
    <w:rsid w:val="00BD4FB6"/>
    <w:rsid w:val="00CC2825"/>
    <w:rsid w:val="00D035D2"/>
    <w:rsid w:val="00D416B6"/>
    <w:rsid w:val="00EC35ED"/>
    <w:rsid w:val="00EE20B7"/>
    <w:rsid w:val="00EE300F"/>
    <w:rsid w:val="00F065E8"/>
    <w:rsid w:val="00F213D8"/>
    <w:rsid w:val="00F91ED7"/>
    <w:rsid w:val="00FE044B"/>
    <w:rsid w:val="00FE1FF0"/>
    <w:rsid w:val="00FE6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DB98E"/>
  <w15:chartTrackingRefBased/>
  <w15:docId w15:val="{60E452C8-FB23-4444-832F-B76C4A92B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5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56A"/>
    <w:rPr>
      <w:rFonts w:eastAsiaTheme="majorEastAsia" w:cstheme="majorBidi"/>
      <w:color w:val="272727" w:themeColor="text1" w:themeTint="D8"/>
    </w:rPr>
  </w:style>
  <w:style w:type="paragraph" w:styleId="Title">
    <w:name w:val="Title"/>
    <w:basedOn w:val="Normal"/>
    <w:next w:val="Normal"/>
    <w:link w:val="TitleChar"/>
    <w:uiPriority w:val="10"/>
    <w:qFormat/>
    <w:rsid w:val="00FE6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5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56A"/>
    <w:pPr>
      <w:spacing w:before="160"/>
      <w:jc w:val="center"/>
    </w:pPr>
    <w:rPr>
      <w:i/>
      <w:iCs/>
      <w:color w:val="404040" w:themeColor="text1" w:themeTint="BF"/>
    </w:rPr>
  </w:style>
  <w:style w:type="character" w:customStyle="1" w:styleId="QuoteChar">
    <w:name w:val="Quote Char"/>
    <w:basedOn w:val="DefaultParagraphFont"/>
    <w:link w:val="Quote"/>
    <w:uiPriority w:val="29"/>
    <w:rsid w:val="00FE656A"/>
    <w:rPr>
      <w:i/>
      <w:iCs/>
      <w:color w:val="404040" w:themeColor="text1" w:themeTint="BF"/>
    </w:rPr>
  </w:style>
  <w:style w:type="paragraph" w:styleId="ListParagraph">
    <w:name w:val="List Paragraph"/>
    <w:basedOn w:val="Normal"/>
    <w:uiPriority w:val="34"/>
    <w:qFormat/>
    <w:rsid w:val="00FE656A"/>
    <w:pPr>
      <w:ind w:left="720"/>
      <w:contextualSpacing/>
    </w:pPr>
  </w:style>
  <w:style w:type="character" w:styleId="IntenseEmphasis">
    <w:name w:val="Intense Emphasis"/>
    <w:basedOn w:val="DefaultParagraphFont"/>
    <w:uiPriority w:val="21"/>
    <w:qFormat/>
    <w:rsid w:val="00FE656A"/>
    <w:rPr>
      <w:i/>
      <w:iCs/>
      <w:color w:val="0F4761" w:themeColor="accent1" w:themeShade="BF"/>
    </w:rPr>
  </w:style>
  <w:style w:type="paragraph" w:styleId="IntenseQuote">
    <w:name w:val="Intense Quote"/>
    <w:basedOn w:val="Normal"/>
    <w:next w:val="Normal"/>
    <w:link w:val="IntenseQuoteChar"/>
    <w:uiPriority w:val="30"/>
    <w:qFormat/>
    <w:rsid w:val="00FE6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56A"/>
    <w:rPr>
      <w:i/>
      <w:iCs/>
      <w:color w:val="0F4761" w:themeColor="accent1" w:themeShade="BF"/>
    </w:rPr>
  </w:style>
  <w:style w:type="character" w:styleId="IntenseReference">
    <w:name w:val="Intense Reference"/>
    <w:basedOn w:val="DefaultParagraphFont"/>
    <w:uiPriority w:val="32"/>
    <w:qFormat/>
    <w:rsid w:val="00FE656A"/>
    <w:rPr>
      <w:b/>
      <w:bCs/>
      <w:smallCaps/>
      <w:color w:val="0F4761" w:themeColor="accent1" w:themeShade="BF"/>
      <w:spacing w:val="5"/>
    </w:rPr>
  </w:style>
  <w:style w:type="character" w:styleId="Hyperlink">
    <w:name w:val="Hyperlink"/>
    <w:basedOn w:val="DefaultParagraphFont"/>
    <w:uiPriority w:val="99"/>
    <w:unhideWhenUsed/>
    <w:rsid w:val="004C7373"/>
    <w:rPr>
      <w:color w:val="467886" w:themeColor="hyperlink"/>
      <w:u w:val="single"/>
    </w:rPr>
  </w:style>
  <w:style w:type="character" w:styleId="UnresolvedMention">
    <w:name w:val="Unresolved Mention"/>
    <w:basedOn w:val="DefaultParagraphFont"/>
    <w:uiPriority w:val="99"/>
    <w:semiHidden/>
    <w:unhideWhenUsed/>
    <w:rsid w:val="004C73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hefluentlife.com/content/master-art-of-self-reflection-through-experienc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TotalTime>
  <Pages>7</Pages>
  <Words>1428</Words>
  <Characters>8142</Characters>
  <Application>Microsoft Office Word</Application>
  <DocSecurity>0</DocSecurity>
  <Lines>67</Lines>
  <Paragraphs>19</Paragraphs>
  <ScaleCrop>false</ScaleCrop>
  <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samadi tawfiq</dc:creator>
  <cp:keywords/>
  <dc:description/>
  <cp:lastModifiedBy>samadi tawfiq</cp:lastModifiedBy>
  <cp:revision>81</cp:revision>
  <dcterms:created xsi:type="dcterms:W3CDTF">2025-02-27T12:19:00Z</dcterms:created>
  <dcterms:modified xsi:type="dcterms:W3CDTF">2025-03-04T10:19:00Z</dcterms:modified>
</cp:coreProperties>
</file>