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5AF1" w:rsidRDefault="00D55AF1"/>
    <w:p w:rsidR="008E4222" w:rsidRDefault="008E4222" w:rsidP="00D55AF1">
      <w:pPr>
        <w:jc w:val="center"/>
        <w:rPr>
          <w:sz w:val="32"/>
          <w:szCs w:val="32"/>
        </w:rPr>
      </w:pPr>
      <w:r w:rsidRPr="00D55AF1">
        <w:rPr>
          <w:sz w:val="32"/>
          <w:szCs w:val="32"/>
        </w:rPr>
        <w:t xml:space="preserve">Managing Project </w:t>
      </w:r>
      <w:r w:rsidR="00B930D0">
        <w:rPr>
          <w:sz w:val="32"/>
          <w:szCs w:val="32"/>
        </w:rPr>
        <w:t>for</w:t>
      </w:r>
      <w:r w:rsidRPr="00D55AF1">
        <w:rPr>
          <w:sz w:val="32"/>
          <w:szCs w:val="32"/>
        </w:rPr>
        <w:t xml:space="preserve"> building a new house in the UK</w:t>
      </w:r>
    </w:p>
    <w:p w:rsidR="008179B4" w:rsidRDefault="008179B4" w:rsidP="00D55AF1">
      <w:pPr>
        <w:jc w:val="center"/>
        <w:rPr>
          <w:sz w:val="32"/>
          <w:szCs w:val="32"/>
        </w:rPr>
      </w:pPr>
    </w:p>
    <w:p w:rsidR="008179B4" w:rsidRDefault="008179B4" w:rsidP="00D55AF1">
      <w:pPr>
        <w:jc w:val="center"/>
        <w:rPr>
          <w:sz w:val="32"/>
          <w:szCs w:val="32"/>
        </w:rPr>
      </w:pPr>
    </w:p>
    <w:p w:rsidR="008179B4" w:rsidRDefault="008179B4" w:rsidP="00D55AF1">
      <w:pPr>
        <w:jc w:val="center"/>
        <w:rPr>
          <w:sz w:val="32"/>
          <w:szCs w:val="32"/>
        </w:rPr>
      </w:pPr>
      <w:r>
        <w:rPr>
          <w:sz w:val="32"/>
          <w:szCs w:val="32"/>
        </w:rPr>
        <w:t>By</w:t>
      </w:r>
    </w:p>
    <w:p w:rsidR="008179B4" w:rsidRPr="008179B4" w:rsidRDefault="008179B4" w:rsidP="008179B4">
      <w:pPr>
        <w:pStyle w:val="Heading1"/>
        <w:shd w:val="clear" w:color="auto" w:fill="FFFFFF"/>
        <w:spacing w:before="0"/>
        <w:jc w:val="center"/>
        <w:rPr>
          <w:rFonts w:ascii="Segoe UI" w:hAnsi="Segoe UI" w:cs="Segoe UI"/>
          <w:b w:val="0"/>
          <w:bCs w:val="0"/>
          <w:color w:val="auto"/>
          <w:sz w:val="34"/>
        </w:rPr>
      </w:pPr>
      <w:r w:rsidRPr="008179B4">
        <w:rPr>
          <w:rFonts w:ascii="Segoe UI" w:hAnsi="Segoe UI" w:cs="Segoe UI"/>
          <w:b w:val="0"/>
          <w:bCs w:val="0"/>
          <w:color w:val="auto"/>
          <w:sz w:val="34"/>
        </w:rPr>
        <w:t>Jean-</w:t>
      </w:r>
      <w:proofErr w:type="spellStart"/>
      <w:r w:rsidRPr="008179B4">
        <w:rPr>
          <w:rFonts w:ascii="Segoe UI" w:hAnsi="Segoe UI" w:cs="Segoe UI"/>
          <w:b w:val="0"/>
          <w:bCs w:val="0"/>
          <w:color w:val="auto"/>
          <w:sz w:val="34"/>
        </w:rPr>
        <w:t>jacque</w:t>
      </w:r>
      <w:proofErr w:type="spellEnd"/>
      <w:r w:rsidRPr="008179B4">
        <w:rPr>
          <w:rFonts w:ascii="Segoe UI" w:hAnsi="Segoe UI" w:cs="Segoe UI"/>
          <w:b w:val="0"/>
          <w:bCs w:val="0"/>
          <w:color w:val="auto"/>
          <w:sz w:val="34"/>
        </w:rPr>
        <w:t xml:space="preserve"> </w:t>
      </w:r>
      <w:proofErr w:type="spellStart"/>
      <w:r w:rsidRPr="008179B4">
        <w:rPr>
          <w:rFonts w:ascii="Segoe UI" w:hAnsi="Segoe UI" w:cs="Segoe UI"/>
          <w:b w:val="0"/>
          <w:bCs w:val="0"/>
          <w:color w:val="auto"/>
          <w:sz w:val="34"/>
        </w:rPr>
        <w:t>Ngandu</w:t>
      </w:r>
      <w:proofErr w:type="spellEnd"/>
    </w:p>
    <w:p w:rsidR="008179B4" w:rsidRPr="00D55AF1" w:rsidRDefault="008179B4" w:rsidP="00D55AF1">
      <w:pPr>
        <w:jc w:val="center"/>
        <w:rPr>
          <w:sz w:val="32"/>
          <w:szCs w:val="32"/>
        </w:rPr>
      </w:pPr>
    </w:p>
    <w:p w:rsidR="008E4222" w:rsidRDefault="008E4222"/>
    <w:p w:rsidR="00444A3F" w:rsidRDefault="00444A3F"/>
    <w:p w:rsidR="00444A3F" w:rsidRDefault="00444A3F"/>
    <w:p w:rsidR="00444A3F" w:rsidRDefault="00444A3F"/>
    <w:p w:rsidR="00444A3F" w:rsidRDefault="00444A3F"/>
    <w:p w:rsidR="00444A3F" w:rsidRDefault="00444A3F"/>
    <w:p w:rsidR="00444A3F" w:rsidRDefault="00444A3F"/>
    <w:p w:rsidR="00444A3F" w:rsidRDefault="00444A3F"/>
    <w:p w:rsidR="00444A3F" w:rsidRDefault="00444A3F"/>
    <w:p w:rsidR="00444A3F" w:rsidRDefault="00444A3F"/>
    <w:p w:rsidR="00444A3F" w:rsidRDefault="00444A3F"/>
    <w:p w:rsidR="00444A3F" w:rsidRDefault="00444A3F"/>
    <w:p w:rsidR="00B05EA0" w:rsidRDefault="00B05EA0"/>
    <w:p w:rsidR="00B05EA0" w:rsidRDefault="00B05EA0"/>
    <w:p w:rsidR="00B05EA0" w:rsidRDefault="00444A3F" w:rsidP="00B05EA0">
      <w:pPr>
        <w:pStyle w:val="Heading1"/>
      </w:pPr>
      <w:bookmarkStart w:id="0" w:name="_Toc7567886"/>
      <w:r>
        <w:t>Executive Summary:</w:t>
      </w:r>
      <w:bookmarkEnd w:id="0"/>
    </w:p>
    <w:p w:rsidR="00B05EA0" w:rsidRDefault="00B05EA0"/>
    <w:p w:rsidR="00F86B60" w:rsidRDefault="00F86B60" w:rsidP="00F86B60">
      <w:r>
        <w:t xml:space="preserve">In this project, </w:t>
      </w:r>
      <w:r w:rsidRPr="00D70E82">
        <w:t xml:space="preserve">a management plan </w:t>
      </w:r>
      <w:r>
        <w:t>has been</w:t>
      </w:r>
      <w:r w:rsidRPr="00D70E82">
        <w:t xml:space="preserve"> designed for building a new house in the UK</w:t>
      </w:r>
      <w:r>
        <w:t>. For managing this project, the required methods such as PRINCE 2 has been applied and the required tools ha</w:t>
      </w:r>
      <w:r w:rsidR="00B930D0">
        <w:t>ve</w:t>
      </w:r>
      <w:r>
        <w:t xml:space="preserve"> been be</w:t>
      </w:r>
      <w:r w:rsidR="00B930D0">
        <w:t>ing</w:t>
      </w:r>
      <w:r>
        <w:t xml:space="preserve"> used. This project includes the discussion of finding out the proper location for the house, managing legal permission</w:t>
      </w:r>
      <w:r w:rsidR="00B930D0">
        <w:t>,</w:t>
      </w:r>
      <w:r>
        <w:t xml:space="preserve"> and financial support. The risks management and cost management has been carried out in this project that would allow the project manager to complete the job mitigating all the plausible risks for this project. The total estimated cost of this project is </w:t>
      </w:r>
      <w:r>
        <w:rPr>
          <w:rFonts w:cs="Times New Roman"/>
        </w:rPr>
        <w:t>£</w:t>
      </w:r>
      <w:r>
        <w:t>260K that has been presented and analyzed in this project planning in an in-detail manner. The communication process with the stakeholder of this project has also been critically discussed.</w:t>
      </w:r>
      <w:r w:rsidR="00912690">
        <w:t xml:space="preserve"> Using the skills of the managers</w:t>
      </w:r>
      <w:r>
        <w:t xml:space="preserve"> </w:t>
      </w:r>
      <w:r w:rsidR="00912690">
        <w:t xml:space="preserve">of this project, all the objectives of this project could be accomplished. </w:t>
      </w:r>
    </w:p>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sdt>
      <w:sdtPr>
        <w:rPr>
          <w:rFonts w:ascii="Times New Roman" w:eastAsiaTheme="minorHAnsi" w:hAnsi="Times New Roman" w:cstheme="minorBidi"/>
          <w:b w:val="0"/>
          <w:bCs w:val="0"/>
          <w:color w:val="auto"/>
          <w:sz w:val="24"/>
          <w:szCs w:val="22"/>
          <w:lang w:eastAsia="en-US"/>
        </w:rPr>
        <w:id w:val="1283544344"/>
        <w:docPartObj>
          <w:docPartGallery w:val="Table of Contents"/>
          <w:docPartUnique/>
        </w:docPartObj>
      </w:sdtPr>
      <w:sdtEndPr>
        <w:rPr>
          <w:noProof/>
        </w:rPr>
      </w:sdtEndPr>
      <w:sdtContent>
        <w:p w:rsidR="00D00021" w:rsidRDefault="00D00021">
          <w:pPr>
            <w:pStyle w:val="TOCHeading"/>
          </w:pPr>
          <w:r>
            <w:t>Table of Contents</w:t>
          </w:r>
        </w:p>
        <w:p w:rsidR="00376DA2" w:rsidRDefault="00D00021" w:rsidP="00D93E5B">
          <w:pPr>
            <w:pStyle w:val="TOC1"/>
            <w:tabs>
              <w:tab w:val="right" w:leader="dot" w:pos="9350"/>
            </w:tabs>
            <w:spacing w:line="240" w:lineRule="auto"/>
            <w:rPr>
              <w:rFonts w:asciiTheme="minorHAnsi" w:eastAsiaTheme="minorEastAsia" w:hAnsiTheme="minorHAnsi"/>
              <w:noProof/>
              <w:sz w:val="22"/>
            </w:rPr>
          </w:pPr>
          <w:r>
            <w:fldChar w:fldCharType="begin"/>
          </w:r>
          <w:r>
            <w:instrText xml:space="preserve"> TOC \o "1-3" \h \z \u </w:instrText>
          </w:r>
          <w:r>
            <w:fldChar w:fldCharType="separate"/>
          </w:r>
          <w:hyperlink w:anchor="_Toc7567886" w:history="1">
            <w:r w:rsidR="00376DA2" w:rsidRPr="003D494E">
              <w:rPr>
                <w:rStyle w:val="Hyperlink"/>
                <w:noProof/>
              </w:rPr>
              <w:t>Executive Summary:</w:t>
            </w:r>
            <w:r w:rsidR="00376DA2">
              <w:rPr>
                <w:noProof/>
                <w:webHidden/>
              </w:rPr>
              <w:tab/>
            </w:r>
            <w:r w:rsidR="00376DA2">
              <w:rPr>
                <w:noProof/>
                <w:webHidden/>
              </w:rPr>
              <w:fldChar w:fldCharType="begin"/>
            </w:r>
            <w:r w:rsidR="00376DA2">
              <w:rPr>
                <w:noProof/>
                <w:webHidden/>
              </w:rPr>
              <w:instrText xml:space="preserve"> PAGEREF _Toc7567886 \h </w:instrText>
            </w:r>
            <w:r w:rsidR="00376DA2">
              <w:rPr>
                <w:noProof/>
                <w:webHidden/>
              </w:rPr>
            </w:r>
            <w:r w:rsidR="00376DA2">
              <w:rPr>
                <w:noProof/>
                <w:webHidden/>
              </w:rPr>
              <w:fldChar w:fldCharType="separate"/>
            </w:r>
            <w:r w:rsidR="00376DA2">
              <w:rPr>
                <w:noProof/>
                <w:webHidden/>
              </w:rPr>
              <w:t>2</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887" w:history="1">
            <w:r w:rsidR="00376DA2" w:rsidRPr="003D494E">
              <w:rPr>
                <w:rStyle w:val="Hyperlink"/>
                <w:noProof/>
              </w:rPr>
              <w:t>Introduction:</w:t>
            </w:r>
            <w:r w:rsidR="00376DA2">
              <w:rPr>
                <w:noProof/>
                <w:webHidden/>
              </w:rPr>
              <w:tab/>
            </w:r>
            <w:r w:rsidR="00376DA2">
              <w:rPr>
                <w:noProof/>
                <w:webHidden/>
              </w:rPr>
              <w:fldChar w:fldCharType="begin"/>
            </w:r>
            <w:r w:rsidR="00376DA2">
              <w:rPr>
                <w:noProof/>
                <w:webHidden/>
              </w:rPr>
              <w:instrText xml:space="preserve"> PAGEREF _Toc7567887 \h </w:instrText>
            </w:r>
            <w:r w:rsidR="00376DA2">
              <w:rPr>
                <w:noProof/>
                <w:webHidden/>
              </w:rPr>
            </w:r>
            <w:r w:rsidR="00376DA2">
              <w:rPr>
                <w:noProof/>
                <w:webHidden/>
              </w:rPr>
              <w:fldChar w:fldCharType="separate"/>
            </w:r>
            <w:r w:rsidR="00376DA2">
              <w:rPr>
                <w:noProof/>
                <w:webHidden/>
              </w:rPr>
              <w:t>6</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888" w:history="1">
            <w:r w:rsidR="00376DA2" w:rsidRPr="003D494E">
              <w:rPr>
                <w:rStyle w:val="Hyperlink"/>
                <w:noProof/>
              </w:rPr>
              <w:t>Project Initiation of building a new house in the UK</w:t>
            </w:r>
            <w:r w:rsidR="00376DA2">
              <w:rPr>
                <w:noProof/>
                <w:webHidden/>
              </w:rPr>
              <w:tab/>
            </w:r>
            <w:r w:rsidR="00376DA2">
              <w:rPr>
                <w:noProof/>
                <w:webHidden/>
              </w:rPr>
              <w:fldChar w:fldCharType="begin"/>
            </w:r>
            <w:r w:rsidR="00376DA2">
              <w:rPr>
                <w:noProof/>
                <w:webHidden/>
              </w:rPr>
              <w:instrText xml:space="preserve"> PAGEREF _Toc7567888 \h </w:instrText>
            </w:r>
            <w:r w:rsidR="00376DA2">
              <w:rPr>
                <w:noProof/>
                <w:webHidden/>
              </w:rPr>
            </w:r>
            <w:r w:rsidR="00376DA2">
              <w:rPr>
                <w:noProof/>
                <w:webHidden/>
              </w:rPr>
              <w:fldChar w:fldCharType="separate"/>
            </w:r>
            <w:r w:rsidR="00376DA2">
              <w:rPr>
                <w:noProof/>
                <w:webHidden/>
              </w:rPr>
              <w:t>7</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89" w:history="1">
            <w:r w:rsidR="00376DA2" w:rsidRPr="003D494E">
              <w:rPr>
                <w:rStyle w:val="Hyperlink"/>
                <w:noProof/>
              </w:rPr>
              <w:t>Background of the Project:</w:t>
            </w:r>
            <w:r w:rsidR="00376DA2">
              <w:rPr>
                <w:noProof/>
                <w:webHidden/>
              </w:rPr>
              <w:tab/>
            </w:r>
            <w:r w:rsidR="00376DA2">
              <w:rPr>
                <w:noProof/>
                <w:webHidden/>
              </w:rPr>
              <w:fldChar w:fldCharType="begin"/>
            </w:r>
            <w:r w:rsidR="00376DA2">
              <w:rPr>
                <w:noProof/>
                <w:webHidden/>
              </w:rPr>
              <w:instrText xml:space="preserve"> PAGEREF _Toc7567889 \h </w:instrText>
            </w:r>
            <w:r w:rsidR="00376DA2">
              <w:rPr>
                <w:noProof/>
                <w:webHidden/>
              </w:rPr>
            </w:r>
            <w:r w:rsidR="00376DA2">
              <w:rPr>
                <w:noProof/>
                <w:webHidden/>
              </w:rPr>
              <w:fldChar w:fldCharType="separate"/>
            </w:r>
            <w:r w:rsidR="00376DA2">
              <w:rPr>
                <w:noProof/>
                <w:webHidden/>
              </w:rPr>
              <w:t>7</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0" w:history="1">
            <w:r w:rsidR="00376DA2" w:rsidRPr="003D494E">
              <w:rPr>
                <w:rStyle w:val="Hyperlink"/>
                <w:noProof/>
              </w:rPr>
              <w:t>Project Scope:</w:t>
            </w:r>
            <w:r w:rsidR="00376DA2">
              <w:rPr>
                <w:noProof/>
                <w:webHidden/>
              </w:rPr>
              <w:tab/>
            </w:r>
            <w:r w:rsidR="00376DA2">
              <w:rPr>
                <w:noProof/>
                <w:webHidden/>
              </w:rPr>
              <w:fldChar w:fldCharType="begin"/>
            </w:r>
            <w:r w:rsidR="00376DA2">
              <w:rPr>
                <w:noProof/>
                <w:webHidden/>
              </w:rPr>
              <w:instrText xml:space="preserve"> PAGEREF _Toc7567890 \h </w:instrText>
            </w:r>
            <w:r w:rsidR="00376DA2">
              <w:rPr>
                <w:noProof/>
                <w:webHidden/>
              </w:rPr>
            </w:r>
            <w:r w:rsidR="00376DA2">
              <w:rPr>
                <w:noProof/>
                <w:webHidden/>
              </w:rPr>
              <w:fldChar w:fldCharType="separate"/>
            </w:r>
            <w:r w:rsidR="00376DA2">
              <w:rPr>
                <w:noProof/>
                <w:webHidden/>
              </w:rPr>
              <w:t>7</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1" w:history="1">
            <w:r w:rsidR="00376DA2" w:rsidRPr="003D494E">
              <w:rPr>
                <w:rStyle w:val="Hyperlink"/>
                <w:noProof/>
              </w:rPr>
              <w:t>Key Purpose of this Project:</w:t>
            </w:r>
            <w:r w:rsidR="00376DA2">
              <w:rPr>
                <w:noProof/>
                <w:webHidden/>
              </w:rPr>
              <w:tab/>
            </w:r>
            <w:r w:rsidR="00376DA2">
              <w:rPr>
                <w:noProof/>
                <w:webHidden/>
              </w:rPr>
              <w:fldChar w:fldCharType="begin"/>
            </w:r>
            <w:r w:rsidR="00376DA2">
              <w:rPr>
                <w:noProof/>
                <w:webHidden/>
              </w:rPr>
              <w:instrText xml:space="preserve"> PAGEREF _Toc7567891 \h </w:instrText>
            </w:r>
            <w:r w:rsidR="00376DA2">
              <w:rPr>
                <w:noProof/>
                <w:webHidden/>
              </w:rPr>
            </w:r>
            <w:r w:rsidR="00376DA2">
              <w:rPr>
                <w:noProof/>
                <w:webHidden/>
              </w:rPr>
              <w:fldChar w:fldCharType="separate"/>
            </w:r>
            <w:r w:rsidR="00376DA2">
              <w:rPr>
                <w:noProof/>
                <w:webHidden/>
              </w:rPr>
              <w:t>8</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2" w:history="1">
            <w:r w:rsidR="00376DA2" w:rsidRPr="003D494E">
              <w:rPr>
                <w:rStyle w:val="Hyperlink"/>
                <w:noProof/>
              </w:rPr>
              <w:t>Plausible advantages and drawbacks of this project:</w:t>
            </w:r>
            <w:r w:rsidR="00376DA2">
              <w:rPr>
                <w:noProof/>
                <w:webHidden/>
              </w:rPr>
              <w:tab/>
            </w:r>
            <w:r w:rsidR="00376DA2">
              <w:rPr>
                <w:noProof/>
                <w:webHidden/>
              </w:rPr>
              <w:fldChar w:fldCharType="begin"/>
            </w:r>
            <w:r w:rsidR="00376DA2">
              <w:rPr>
                <w:noProof/>
                <w:webHidden/>
              </w:rPr>
              <w:instrText xml:space="preserve"> PAGEREF _Toc7567892 \h </w:instrText>
            </w:r>
            <w:r w:rsidR="00376DA2">
              <w:rPr>
                <w:noProof/>
                <w:webHidden/>
              </w:rPr>
            </w:r>
            <w:r w:rsidR="00376DA2">
              <w:rPr>
                <w:noProof/>
                <w:webHidden/>
              </w:rPr>
              <w:fldChar w:fldCharType="separate"/>
            </w:r>
            <w:r w:rsidR="00376DA2">
              <w:rPr>
                <w:noProof/>
                <w:webHidden/>
              </w:rPr>
              <w:t>8</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3" w:history="1">
            <w:r w:rsidR="00376DA2" w:rsidRPr="003D494E">
              <w:rPr>
                <w:rStyle w:val="Hyperlink"/>
                <w:noProof/>
              </w:rPr>
              <w:t>Project Timeline:</w:t>
            </w:r>
            <w:r w:rsidR="00376DA2">
              <w:rPr>
                <w:noProof/>
                <w:webHidden/>
              </w:rPr>
              <w:tab/>
            </w:r>
            <w:r w:rsidR="00376DA2">
              <w:rPr>
                <w:noProof/>
                <w:webHidden/>
              </w:rPr>
              <w:fldChar w:fldCharType="begin"/>
            </w:r>
            <w:r w:rsidR="00376DA2">
              <w:rPr>
                <w:noProof/>
                <w:webHidden/>
              </w:rPr>
              <w:instrText xml:space="preserve"> PAGEREF _Toc7567893 \h </w:instrText>
            </w:r>
            <w:r w:rsidR="00376DA2">
              <w:rPr>
                <w:noProof/>
                <w:webHidden/>
              </w:rPr>
            </w:r>
            <w:r w:rsidR="00376DA2">
              <w:rPr>
                <w:noProof/>
                <w:webHidden/>
              </w:rPr>
              <w:fldChar w:fldCharType="separate"/>
            </w:r>
            <w:r w:rsidR="00376DA2">
              <w:rPr>
                <w:noProof/>
                <w:webHidden/>
              </w:rPr>
              <w:t>9</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4" w:history="1">
            <w:r w:rsidR="00376DA2" w:rsidRPr="003D494E">
              <w:rPr>
                <w:rStyle w:val="Hyperlink"/>
                <w:noProof/>
              </w:rPr>
              <w:t>Cost of this project:</w:t>
            </w:r>
            <w:r w:rsidR="00376DA2">
              <w:rPr>
                <w:noProof/>
                <w:webHidden/>
              </w:rPr>
              <w:tab/>
            </w:r>
            <w:r w:rsidR="00376DA2">
              <w:rPr>
                <w:noProof/>
                <w:webHidden/>
              </w:rPr>
              <w:fldChar w:fldCharType="begin"/>
            </w:r>
            <w:r w:rsidR="00376DA2">
              <w:rPr>
                <w:noProof/>
                <w:webHidden/>
              </w:rPr>
              <w:instrText xml:space="preserve"> PAGEREF _Toc7567894 \h </w:instrText>
            </w:r>
            <w:r w:rsidR="00376DA2">
              <w:rPr>
                <w:noProof/>
                <w:webHidden/>
              </w:rPr>
            </w:r>
            <w:r w:rsidR="00376DA2">
              <w:rPr>
                <w:noProof/>
                <w:webHidden/>
              </w:rPr>
              <w:fldChar w:fldCharType="separate"/>
            </w:r>
            <w:r w:rsidR="00376DA2">
              <w:rPr>
                <w:noProof/>
                <w:webHidden/>
              </w:rPr>
              <w:t>9</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5" w:history="1">
            <w:r w:rsidR="00376DA2" w:rsidRPr="003D494E">
              <w:rPr>
                <w:rStyle w:val="Hyperlink"/>
                <w:noProof/>
              </w:rPr>
              <w:t>Project inclusion and exclusion:</w:t>
            </w:r>
            <w:r w:rsidR="00376DA2">
              <w:rPr>
                <w:noProof/>
                <w:webHidden/>
              </w:rPr>
              <w:tab/>
            </w:r>
            <w:r w:rsidR="00376DA2">
              <w:rPr>
                <w:noProof/>
                <w:webHidden/>
              </w:rPr>
              <w:fldChar w:fldCharType="begin"/>
            </w:r>
            <w:r w:rsidR="00376DA2">
              <w:rPr>
                <w:noProof/>
                <w:webHidden/>
              </w:rPr>
              <w:instrText xml:space="preserve"> PAGEREF _Toc7567895 \h </w:instrText>
            </w:r>
            <w:r w:rsidR="00376DA2">
              <w:rPr>
                <w:noProof/>
                <w:webHidden/>
              </w:rPr>
            </w:r>
            <w:r w:rsidR="00376DA2">
              <w:rPr>
                <w:noProof/>
                <w:webHidden/>
              </w:rPr>
              <w:fldChar w:fldCharType="separate"/>
            </w:r>
            <w:r w:rsidR="00376DA2">
              <w:rPr>
                <w:noProof/>
                <w:webHidden/>
              </w:rPr>
              <w:t>9</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896" w:history="1">
            <w:r w:rsidR="00376DA2" w:rsidRPr="003D494E">
              <w:rPr>
                <w:rStyle w:val="Hyperlink"/>
                <w:noProof/>
              </w:rPr>
              <w:t>Project Management Method: PRINCE 2</w:t>
            </w:r>
            <w:r w:rsidR="00376DA2">
              <w:rPr>
                <w:noProof/>
                <w:webHidden/>
              </w:rPr>
              <w:tab/>
            </w:r>
            <w:r w:rsidR="00376DA2">
              <w:rPr>
                <w:noProof/>
                <w:webHidden/>
              </w:rPr>
              <w:fldChar w:fldCharType="begin"/>
            </w:r>
            <w:r w:rsidR="00376DA2">
              <w:rPr>
                <w:noProof/>
                <w:webHidden/>
              </w:rPr>
              <w:instrText xml:space="preserve"> PAGEREF _Toc7567896 \h </w:instrText>
            </w:r>
            <w:r w:rsidR="00376DA2">
              <w:rPr>
                <w:noProof/>
                <w:webHidden/>
              </w:rPr>
            </w:r>
            <w:r w:rsidR="00376DA2">
              <w:rPr>
                <w:noProof/>
                <w:webHidden/>
              </w:rPr>
              <w:fldChar w:fldCharType="separate"/>
            </w:r>
            <w:r w:rsidR="00376DA2">
              <w:rPr>
                <w:noProof/>
                <w:webHidden/>
              </w:rPr>
              <w:t>10</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897" w:history="1">
            <w:r w:rsidR="00376DA2" w:rsidRPr="003D494E">
              <w:rPr>
                <w:rStyle w:val="Hyperlink"/>
                <w:noProof/>
              </w:rPr>
              <w:t>Project Lifecycle:</w:t>
            </w:r>
            <w:r w:rsidR="00376DA2">
              <w:rPr>
                <w:noProof/>
                <w:webHidden/>
              </w:rPr>
              <w:tab/>
            </w:r>
            <w:r w:rsidR="00376DA2">
              <w:rPr>
                <w:noProof/>
                <w:webHidden/>
              </w:rPr>
              <w:fldChar w:fldCharType="begin"/>
            </w:r>
            <w:r w:rsidR="00376DA2">
              <w:rPr>
                <w:noProof/>
                <w:webHidden/>
              </w:rPr>
              <w:instrText xml:space="preserve"> PAGEREF _Toc7567897 \h </w:instrText>
            </w:r>
            <w:r w:rsidR="00376DA2">
              <w:rPr>
                <w:noProof/>
                <w:webHidden/>
              </w:rPr>
            </w:r>
            <w:r w:rsidR="00376DA2">
              <w:rPr>
                <w:noProof/>
                <w:webHidden/>
              </w:rPr>
              <w:fldChar w:fldCharType="separate"/>
            </w:r>
            <w:r w:rsidR="00376DA2">
              <w:rPr>
                <w:noProof/>
                <w:webHidden/>
              </w:rPr>
              <w:t>11</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898" w:history="1">
            <w:r w:rsidR="00376DA2" w:rsidRPr="003D494E">
              <w:rPr>
                <w:rStyle w:val="Hyperlink"/>
                <w:noProof/>
              </w:rPr>
              <w:t>Project Planning:</w:t>
            </w:r>
            <w:r w:rsidR="00376DA2">
              <w:rPr>
                <w:noProof/>
                <w:webHidden/>
              </w:rPr>
              <w:tab/>
            </w:r>
            <w:r w:rsidR="00376DA2">
              <w:rPr>
                <w:noProof/>
                <w:webHidden/>
              </w:rPr>
              <w:fldChar w:fldCharType="begin"/>
            </w:r>
            <w:r w:rsidR="00376DA2">
              <w:rPr>
                <w:noProof/>
                <w:webHidden/>
              </w:rPr>
              <w:instrText xml:space="preserve"> PAGEREF _Toc7567898 \h </w:instrText>
            </w:r>
            <w:r w:rsidR="00376DA2">
              <w:rPr>
                <w:noProof/>
                <w:webHidden/>
              </w:rPr>
            </w:r>
            <w:r w:rsidR="00376DA2">
              <w:rPr>
                <w:noProof/>
                <w:webHidden/>
              </w:rPr>
              <w:fldChar w:fldCharType="separate"/>
            </w:r>
            <w:r w:rsidR="00376DA2">
              <w:rPr>
                <w:noProof/>
                <w:webHidden/>
              </w:rPr>
              <w:t>12</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899" w:history="1">
            <w:r w:rsidR="00376DA2" w:rsidRPr="003D494E">
              <w:rPr>
                <w:rStyle w:val="Hyperlink"/>
                <w:noProof/>
              </w:rPr>
              <w:t>Initial work overview:</w:t>
            </w:r>
            <w:r w:rsidR="00376DA2">
              <w:rPr>
                <w:noProof/>
                <w:webHidden/>
              </w:rPr>
              <w:tab/>
            </w:r>
            <w:r w:rsidR="00376DA2">
              <w:rPr>
                <w:noProof/>
                <w:webHidden/>
              </w:rPr>
              <w:fldChar w:fldCharType="begin"/>
            </w:r>
            <w:r w:rsidR="00376DA2">
              <w:rPr>
                <w:noProof/>
                <w:webHidden/>
              </w:rPr>
              <w:instrText xml:space="preserve"> PAGEREF _Toc7567899 \h </w:instrText>
            </w:r>
            <w:r w:rsidR="00376DA2">
              <w:rPr>
                <w:noProof/>
                <w:webHidden/>
              </w:rPr>
            </w:r>
            <w:r w:rsidR="00376DA2">
              <w:rPr>
                <w:noProof/>
                <w:webHidden/>
              </w:rPr>
              <w:fldChar w:fldCharType="separate"/>
            </w:r>
            <w:r w:rsidR="00376DA2">
              <w:rPr>
                <w:noProof/>
                <w:webHidden/>
              </w:rPr>
              <w:t>12</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0" w:history="1">
            <w:r w:rsidR="00376DA2" w:rsidRPr="003D494E">
              <w:rPr>
                <w:rStyle w:val="Hyperlink"/>
                <w:noProof/>
              </w:rPr>
              <w:t>Work Break down structure:</w:t>
            </w:r>
            <w:r w:rsidR="00376DA2">
              <w:rPr>
                <w:noProof/>
                <w:webHidden/>
              </w:rPr>
              <w:tab/>
            </w:r>
            <w:r w:rsidR="00376DA2">
              <w:rPr>
                <w:noProof/>
                <w:webHidden/>
              </w:rPr>
              <w:fldChar w:fldCharType="begin"/>
            </w:r>
            <w:r w:rsidR="00376DA2">
              <w:rPr>
                <w:noProof/>
                <w:webHidden/>
              </w:rPr>
              <w:instrText xml:space="preserve"> PAGEREF _Toc7567900 \h </w:instrText>
            </w:r>
            <w:r w:rsidR="00376DA2">
              <w:rPr>
                <w:noProof/>
                <w:webHidden/>
              </w:rPr>
            </w:r>
            <w:r w:rsidR="00376DA2">
              <w:rPr>
                <w:noProof/>
                <w:webHidden/>
              </w:rPr>
              <w:fldChar w:fldCharType="separate"/>
            </w:r>
            <w:r w:rsidR="00376DA2">
              <w:rPr>
                <w:noProof/>
                <w:webHidden/>
              </w:rPr>
              <w:t>13</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1" w:history="1">
            <w:r w:rsidR="00376DA2" w:rsidRPr="003D494E">
              <w:rPr>
                <w:rStyle w:val="Hyperlink"/>
                <w:noProof/>
              </w:rPr>
              <w:t>Project Cost:</w:t>
            </w:r>
            <w:r w:rsidR="00376DA2">
              <w:rPr>
                <w:noProof/>
                <w:webHidden/>
              </w:rPr>
              <w:tab/>
            </w:r>
            <w:r w:rsidR="00376DA2">
              <w:rPr>
                <w:noProof/>
                <w:webHidden/>
              </w:rPr>
              <w:fldChar w:fldCharType="begin"/>
            </w:r>
            <w:r w:rsidR="00376DA2">
              <w:rPr>
                <w:noProof/>
                <w:webHidden/>
              </w:rPr>
              <w:instrText xml:space="preserve"> PAGEREF _Toc7567901 \h </w:instrText>
            </w:r>
            <w:r w:rsidR="00376DA2">
              <w:rPr>
                <w:noProof/>
                <w:webHidden/>
              </w:rPr>
            </w:r>
            <w:r w:rsidR="00376DA2">
              <w:rPr>
                <w:noProof/>
                <w:webHidden/>
              </w:rPr>
              <w:fldChar w:fldCharType="separate"/>
            </w:r>
            <w:r w:rsidR="00376DA2">
              <w:rPr>
                <w:noProof/>
                <w:webHidden/>
              </w:rPr>
              <w:t>15</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2" w:history="1">
            <w:r w:rsidR="00376DA2" w:rsidRPr="003D494E">
              <w:rPr>
                <w:rStyle w:val="Hyperlink"/>
                <w:noProof/>
              </w:rPr>
              <w:t>Gantt chart:</w:t>
            </w:r>
            <w:r w:rsidR="00376DA2">
              <w:rPr>
                <w:noProof/>
                <w:webHidden/>
              </w:rPr>
              <w:tab/>
            </w:r>
            <w:r w:rsidR="00376DA2">
              <w:rPr>
                <w:noProof/>
                <w:webHidden/>
              </w:rPr>
              <w:fldChar w:fldCharType="begin"/>
            </w:r>
            <w:r w:rsidR="00376DA2">
              <w:rPr>
                <w:noProof/>
                <w:webHidden/>
              </w:rPr>
              <w:instrText xml:space="preserve"> PAGEREF _Toc7567902 \h </w:instrText>
            </w:r>
            <w:r w:rsidR="00376DA2">
              <w:rPr>
                <w:noProof/>
                <w:webHidden/>
              </w:rPr>
            </w:r>
            <w:r w:rsidR="00376DA2">
              <w:rPr>
                <w:noProof/>
                <w:webHidden/>
              </w:rPr>
              <w:fldChar w:fldCharType="separate"/>
            </w:r>
            <w:r w:rsidR="00376DA2">
              <w:rPr>
                <w:noProof/>
                <w:webHidden/>
              </w:rPr>
              <w:t>16</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3" w:history="1">
            <w:r w:rsidR="00376DA2" w:rsidRPr="003D494E">
              <w:rPr>
                <w:rStyle w:val="Hyperlink"/>
                <w:noProof/>
              </w:rPr>
              <w:t>Project Scheduling:</w:t>
            </w:r>
            <w:r w:rsidR="00376DA2">
              <w:rPr>
                <w:noProof/>
                <w:webHidden/>
              </w:rPr>
              <w:tab/>
            </w:r>
            <w:r w:rsidR="00376DA2">
              <w:rPr>
                <w:noProof/>
                <w:webHidden/>
              </w:rPr>
              <w:fldChar w:fldCharType="begin"/>
            </w:r>
            <w:r w:rsidR="00376DA2">
              <w:rPr>
                <w:noProof/>
                <w:webHidden/>
              </w:rPr>
              <w:instrText xml:space="preserve"> PAGEREF _Toc7567903 \h </w:instrText>
            </w:r>
            <w:r w:rsidR="00376DA2">
              <w:rPr>
                <w:noProof/>
                <w:webHidden/>
              </w:rPr>
            </w:r>
            <w:r w:rsidR="00376DA2">
              <w:rPr>
                <w:noProof/>
                <w:webHidden/>
              </w:rPr>
              <w:fldChar w:fldCharType="separate"/>
            </w:r>
            <w:r w:rsidR="00376DA2">
              <w:rPr>
                <w:noProof/>
                <w:webHidden/>
              </w:rPr>
              <w:t>16</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04" w:history="1">
            <w:r w:rsidR="00376DA2" w:rsidRPr="003D494E">
              <w:rPr>
                <w:rStyle w:val="Hyperlink"/>
                <w:noProof/>
              </w:rPr>
              <w:t>Risk management Plan:</w:t>
            </w:r>
            <w:r w:rsidR="00376DA2">
              <w:rPr>
                <w:noProof/>
                <w:webHidden/>
              </w:rPr>
              <w:tab/>
            </w:r>
            <w:r w:rsidR="00376DA2">
              <w:rPr>
                <w:noProof/>
                <w:webHidden/>
              </w:rPr>
              <w:fldChar w:fldCharType="begin"/>
            </w:r>
            <w:r w:rsidR="00376DA2">
              <w:rPr>
                <w:noProof/>
                <w:webHidden/>
              </w:rPr>
              <w:instrText xml:space="preserve"> PAGEREF _Toc7567904 \h </w:instrText>
            </w:r>
            <w:r w:rsidR="00376DA2">
              <w:rPr>
                <w:noProof/>
                <w:webHidden/>
              </w:rPr>
            </w:r>
            <w:r w:rsidR="00376DA2">
              <w:rPr>
                <w:noProof/>
                <w:webHidden/>
              </w:rPr>
              <w:fldChar w:fldCharType="separate"/>
            </w:r>
            <w:r w:rsidR="00376DA2">
              <w:rPr>
                <w:noProof/>
                <w:webHidden/>
              </w:rPr>
              <w:t>18</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5" w:history="1">
            <w:r w:rsidR="00376DA2" w:rsidRPr="003D494E">
              <w:rPr>
                <w:rStyle w:val="Hyperlink"/>
                <w:noProof/>
              </w:rPr>
              <w:t>Likelihood and impact:</w:t>
            </w:r>
            <w:r w:rsidR="00376DA2">
              <w:rPr>
                <w:noProof/>
                <w:webHidden/>
              </w:rPr>
              <w:tab/>
            </w:r>
            <w:r w:rsidR="00376DA2">
              <w:rPr>
                <w:noProof/>
                <w:webHidden/>
              </w:rPr>
              <w:fldChar w:fldCharType="begin"/>
            </w:r>
            <w:r w:rsidR="00376DA2">
              <w:rPr>
                <w:noProof/>
                <w:webHidden/>
              </w:rPr>
              <w:instrText xml:space="preserve"> PAGEREF _Toc7567905 \h </w:instrText>
            </w:r>
            <w:r w:rsidR="00376DA2">
              <w:rPr>
                <w:noProof/>
                <w:webHidden/>
              </w:rPr>
            </w:r>
            <w:r w:rsidR="00376DA2">
              <w:rPr>
                <w:noProof/>
                <w:webHidden/>
              </w:rPr>
              <w:fldChar w:fldCharType="separate"/>
            </w:r>
            <w:r w:rsidR="00376DA2">
              <w:rPr>
                <w:noProof/>
                <w:webHidden/>
              </w:rPr>
              <w:t>18</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6" w:history="1">
            <w:r w:rsidR="00376DA2" w:rsidRPr="003D494E">
              <w:rPr>
                <w:rStyle w:val="Hyperlink"/>
                <w:noProof/>
              </w:rPr>
              <w:t>Likelihood and impact matrix:</w:t>
            </w:r>
            <w:r w:rsidR="00376DA2">
              <w:rPr>
                <w:noProof/>
                <w:webHidden/>
              </w:rPr>
              <w:tab/>
            </w:r>
            <w:r w:rsidR="00376DA2">
              <w:rPr>
                <w:noProof/>
                <w:webHidden/>
              </w:rPr>
              <w:fldChar w:fldCharType="begin"/>
            </w:r>
            <w:r w:rsidR="00376DA2">
              <w:rPr>
                <w:noProof/>
                <w:webHidden/>
              </w:rPr>
              <w:instrText xml:space="preserve"> PAGEREF _Toc7567906 \h </w:instrText>
            </w:r>
            <w:r w:rsidR="00376DA2">
              <w:rPr>
                <w:noProof/>
                <w:webHidden/>
              </w:rPr>
            </w:r>
            <w:r w:rsidR="00376DA2">
              <w:rPr>
                <w:noProof/>
                <w:webHidden/>
              </w:rPr>
              <w:fldChar w:fldCharType="separate"/>
            </w:r>
            <w:r w:rsidR="00376DA2">
              <w:rPr>
                <w:noProof/>
                <w:webHidden/>
              </w:rPr>
              <w:t>18</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07" w:history="1">
            <w:r w:rsidR="00376DA2" w:rsidRPr="003D494E">
              <w:rPr>
                <w:rStyle w:val="Hyperlink"/>
                <w:noProof/>
              </w:rPr>
              <w:t>Risk Register plan:</w:t>
            </w:r>
            <w:r w:rsidR="00376DA2">
              <w:rPr>
                <w:noProof/>
                <w:webHidden/>
              </w:rPr>
              <w:tab/>
            </w:r>
            <w:r w:rsidR="00376DA2">
              <w:rPr>
                <w:noProof/>
                <w:webHidden/>
              </w:rPr>
              <w:fldChar w:fldCharType="begin"/>
            </w:r>
            <w:r w:rsidR="00376DA2">
              <w:rPr>
                <w:noProof/>
                <w:webHidden/>
              </w:rPr>
              <w:instrText xml:space="preserve"> PAGEREF _Toc7567907 \h </w:instrText>
            </w:r>
            <w:r w:rsidR="00376DA2">
              <w:rPr>
                <w:noProof/>
                <w:webHidden/>
              </w:rPr>
            </w:r>
            <w:r w:rsidR="00376DA2">
              <w:rPr>
                <w:noProof/>
                <w:webHidden/>
              </w:rPr>
              <w:fldChar w:fldCharType="separate"/>
            </w:r>
            <w:r w:rsidR="00376DA2">
              <w:rPr>
                <w:noProof/>
                <w:webHidden/>
              </w:rPr>
              <w:t>19</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08" w:history="1">
            <w:r w:rsidR="00376DA2" w:rsidRPr="003D494E">
              <w:rPr>
                <w:rStyle w:val="Hyperlink"/>
                <w:noProof/>
              </w:rPr>
              <w:t>Project execution and control:</w:t>
            </w:r>
            <w:r w:rsidR="00376DA2">
              <w:rPr>
                <w:noProof/>
                <w:webHidden/>
              </w:rPr>
              <w:tab/>
            </w:r>
            <w:r w:rsidR="00376DA2">
              <w:rPr>
                <w:noProof/>
                <w:webHidden/>
              </w:rPr>
              <w:fldChar w:fldCharType="begin"/>
            </w:r>
            <w:r w:rsidR="00376DA2">
              <w:rPr>
                <w:noProof/>
                <w:webHidden/>
              </w:rPr>
              <w:instrText xml:space="preserve"> PAGEREF _Toc7567908 \h </w:instrText>
            </w:r>
            <w:r w:rsidR="00376DA2">
              <w:rPr>
                <w:noProof/>
                <w:webHidden/>
              </w:rPr>
            </w:r>
            <w:r w:rsidR="00376DA2">
              <w:rPr>
                <w:noProof/>
                <w:webHidden/>
              </w:rPr>
              <w:fldChar w:fldCharType="separate"/>
            </w:r>
            <w:r w:rsidR="00376DA2">
              <w:rPr>
                <w:noProof/>
                <w:webHidden/>
              </w:rPr>
              <w:t>21</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09" w:history="1">
            <w:r w:rsidR="00376DA2" w:rsidRPr="003D494E">
              <w:rPr>
                <w:rStyle w:val="Hyperlink"/>
                <w:noProof/>
              </w:rPr>
              <w:t>Project Close Out:</w:t>
            </w:r>
            <w:r w:rsidR="00376DA2">
              <w:rPr>
                <w:noProof/>
                <w:webHidden/>
              </w:rPr>
              <w:tab/>
            </w:r>
            <w:r w:rsidR="00376DA2">
              <w:rPr>
                <w:noProof/>
                <w:webHidden/>
              </w:rPr>
              <w:fldChar w:fldCharType="begin"/>
            </w:r>
            <w:r w:rsidR="00376DA2">
              <w:rPr>
                <w:noProof/>
                <w:webHidden/>
              </w:rPr>
              <w:instrText xml:space="preserve"> PAGEREF _Toc7567909 \h </w:instrText>
            </w:r>
            <w:r w:rsidR="00376DA2">
              <w:rPr>
                <w:noProof/>
                <w:webHidden/>
              </w:rPr>
            </w:r>
            <w:r w:rsidR="00376DA2">
              <w:rPr>
                <w:noProof/>
                <w:webHidden/>
              </w:rPr>
              <w:fldChar w:fldCharType="separate"/>
            </w:r>
            <w:r w:rsidR="00376DA2">
              <w:rPr>
                <w:noProof/>
                <w:webHidden/>
              </w:rPr>
              <w:t>22</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10" w:history="1">
            <w:r w:rsidR="00376DA2" w:rsidRPr="003D494E">
              <w:rPr>
                <w:rStyle w:val="Hyperlink"/>
                <w:noProof/>
              </w:rPr>
              <w:t>Project Communication:</w:t>
            </w:r>
            <w:r w:rsidR="00376DA2">
              <w:rPr>
                <w:noProof/>
                <w:webHidden/>
              </w:rPr>
              <w:tab/>
            </w:r>
            <w:r w:rsidR="00376DA2">
              <w:rPr>
                <w:noProof/>
                <w:webHidden/>
              </w:rPr>
              <w:fldChar w:fldCharType="begin"/>
            </w:r>
            <w:r w:rsidR="00376DA2">
              <w:rPr>
                <w:noProof/>
                <w:webHidden/>
              </w:rPr>
              <w:instrText xml:space="preserve"> PAGEREF _Toc7567910 \h </w:instrText>
            </w:r>
            <w:r w:rsidR="00376DA2">
              <w:rPr>
                <w:noProof/>
                <w:webHidden/>
              </w:rPr>
            </w:r>
            <w:r w:rsidR="00376DA2">
              <w:rPr>
                <w:noProof/>
                <w:webHidden/>
              </w:rPr>
              <w:fldChar w:fldCharType="separate"/>
            </w:r>
            <w:r w:rsidR="00376DA2">
              <w:rPr>
                <w:noProof/>
                <w:webHidden/>
              </w:rPr>
              <w:t>22</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11" w:history="1">
            <w:r w:rsidR="00376DA2" w:rsidRPr="003D494E">
              <w:rPr>
                <w:rStyle w:val="Hyperlink"/>
                <w:noProof/>
              </w:rPr>
              <w:t>Stakeholder analysis:</w:t>
            </w:r>
            <w:r w:rsidR="00376DA2">
              <w:rPr>
                <w:noProof/>
                <w:webHidden/>
              </w:rPr>
              <w:tab/>
            </w:r>
            <w:r w:rsidR="00376DA2">
              <w:rPr>
                <w:noProof/>
                <w:webHidden/>
              </w:rPr>
              <w:fldChar w:fldCharType="begin"/>
            </w:r>
            <w:r w:rsidR="00376DA2">
              <w:rPr>
                <w:noProof/>
                <w:webHidden/>
              </w:rPr>
              <w:instrText xml:space="preserve"> PAGEREF _Toc7567911 \h </w:instrText>
            </w:r>
            <w:r w:rsidR="00376DA2">
              <w:rPr>
                <w:noProof/>
                <w:webHidden/>
              </w:rPr>
            </w:r>
            <w:r w:rsidR="00376DA2">
              <w:rPr>
                <w:noProof/>
                <w:webHidden/>
              </w:rPr>
              <w:fldChar w:fldCharType="separate"/>
            </w:r>
            <w:r w:rsidR="00376DA2">
              <w:rPr>
                <w:noProof/>
                <w:webHidden/>
              </w:rPr>
              <w:t>22</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12" w:history="1">
            <w:r w:rsidR="00376DA2" w:rsidRPr="003D494E">
              <w:rPr>
                <w:rStyle w:val="Hyperlink"/>
                <w:noProof/>
              </w:rPr>
              <w:t>Stakeholder communication:</w:t>
            </w:r>
            <w:r w:rsidR="00376DA2">
              <w:rPr>
                <w:noProof/>
                <w:webHidden/>
              </w:rPr>
              <w:tab/>
            </w:r>
            <w:r w:rsidR="00376DA2">
              <w:rPr>
                <w:noProof/>
                <w:webHidden/>
              </w:rPr>
              <w:fldChar w:fldCharType="begin"/>
            </w:r>
            <w:r w:rsidR="00376DA2">
              <w:rPr>
                <w:noProof/>
                <w:webHidden/>
              </w:rPr>
              <w:instrText xml:space="preserve"> PAGEREF _Toc7567912 \h </w:instrText>
            </w:r>
            <w:r w:rsidR="00376DA2">
              <w:rPr>
                <w:noProof/>
                <w:webHidden/>
              </w:rPr>
            </w:r>
            <w:r w:rsidR="00376DA2">
              <w:rPr>
                <w:noProof/>
                <w:webHidden/>
              </w:rPr>
              <w:fldChar w:fldCharType="separate"/>
            </w:r>
            <w:r w:rsidR="00376DA2">
              <w:rPr>
                <w:noProof/>
                <w:webHidden/>
              </w:rPr>
              <w:t>23</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13" w:history="1">
            <w:r w:rsidR="00376DA2" w:rsidRPr="003D494E">
              <w:rPr>
                <w:rStyle w:val="Hyperlink"/>
                <w:noProof/>
              </w:rPr>
              <w:t>Evaluation of ability</w:t>
            </w:r>
            <w:r w:rsidR="00376DA2">
              <w:rPr>
                <w:noProof/>
                <w:webHidden/>
              </w:rPr>
              <w:tab/>
            </w:r>
            <w:r w:rsidR="00376DA2">
              <w:rPr>
                <w:noProof/>
                <w:webHidden/>
              </w:rPr>
              <w:fldChar w:fldCharType="begin"/>
            </w:r>
            <w:r w:rsidR="00376DA2">
              <w:rPr>
                <w:noProof/>
                <w:webHidden/>
              </w:rPr>
              <w:instrText xml:space="preserve"> PAGEREF _Toc7567913 \h </w:instrText>
            </w:r>
            <w:r w:rsidR="00376DA2">
              <w:rPr>
                <w:noProof/>
                <w:webHidden/>
              </w:rPr>
            </w:r>
            <w:r w:rsidR="00376DA2">
              <w:rPr>
                <w:noProof/>
                <w:webHidden/>
              </w:rPr>
              <w:fldChar w:fldCharType="separate"/>
            </w:r>
            <w:r w:rsidR="00376DA2">
              <w:rPr>
                <w:noProof/>
                <w:webHidden/>
              </w:rPr>
              <w:t>24</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14" w:history="1">
            <w:r w:rsidR="00376DA2" w:rsidRPr="003D494E">
              <w:rPr>
                <w:rStyle w:val="Hyperlink"/>
                <w:noProof/>
              </w:rPr>
              <w:t>Summary of over-evaluation of the ability to manage the project:</w:t>
            </w:r>
            <w:r w:rsidR="00376DA2">
              <w:rPr>
                <w:noProof/>
                <w:webHidden/>
              </w:rPr>
              <w:tab/>
            </w:r>
            <w:r w:rsidR="00376DA2">
              <w:rPr>
                <w:noProof/>
                <w:webHidden/>
              </w:rPr>
              <w:fldChar w:fldCharType="begin"/>
            </w:r>
            <w:r w:rsidR="00376DA2">
              <w:rPr>
                <w:noProof/>
                <w:webHidden/>
              </w:rPr>
              <w:instrText xml:space="preserve"> PAGEREF _Toc7567914 \h </w:instrText>
            </w:r>
            <w:r w:rsidR="00376DA2">
              <w:rPr>
                <w:noProof/>
                <w:webHidden/>
              </w:rPr>
            </w:r>
            <w:r w:rsidR="00376DA2">
              <w:rPr>
                <w:noProof/>
                <w:webHidden/>
              </w:rPr>
              <w:fldChar w:fldCharType="separate"/>
            </w:r>
            <w:r w:rsidR="00376DA2">
              <w:rPr>
                <w:noProof/>
                <w:webHidden/>
              </w:rPr>
              <w:t>24</w:t>
            </w:r>
            <w:r w:rsidR="00376DA2">
              <w:rPr>
                <w:noProof/>
                <w:webHidden/>
              </w:rPr>
              <w:fldChar w:fldCharType="end"/>
            </w:r>
          </w:hyperlink>
        </w:p>
        <w:p w:rsidR="00376DA2" w:rsidRDefault="008179B4" w:rsidP="00D93E5B">
          <w:pPr>
            <w:pStyle w:val="TOC2"/>
            <w:tabs>
              <w:tab w:val="right" w:leader="dot" w:pos="9350"/>
            </w:tabs>
            <w:spacing w:line="240" w:lineRule="auto"/>
            <w:rPr>
              <w:rFonts w:asciiTheme="minorHAnsi" w:eastAsiaTheme="minorEastAsia" w:hAnsiTheme="minorHAnsi"/>
              <w:noProof/>
              <w:sz w:val="22"/>
            </w:rPr>
          </w:pPr>
          <w:hyperlink w:anchor="_Toc7567915" w:history="1">
            <w:r w:rsidR="00376DA2" w:rsidRPr="003D494E">
              <w:rPr>
                <w:rStyle w:val="Hyperlink"/>
                <w:noProof/>
              </w:rPr>
              <w:t>Personal development plan:</w:t>
            </w:r>
            <w:r w:rsidR="00376DA2">
              <w:rPr>
                <w:noProof/>
                <w:webHidden/>
              </w:rPr>
              <w:tab/>
            </w:r>
            <w:r w:rsidR="00376DA2">
              <w:rPr>
                <w:noProof/>
                <w:webHidden/>
              </w:rPr>
              <w:fldChar w:fldCharType="begin"/>
            </w:r>
            <w:r w:rsidR="00376DA2">
              <w:rPr>
                <w:noProof/>
                <w:webHidden/>
              </w:rPr>
              <w:instrText xml:space="preserve"> PAGEREF _Toc7567915 \h </w:instrText>
            </w:r>
            <w:r w:rsidR="00376DA2">
              <w:rPr>
                <w:noProof/>
                <w:webHidden/>
              </w:rPr>
            </w:r>
            <w:r w:rsidR="00376DA2">
              <w:rPr>
                <w:noProof/>
                <w:webHidden/>
              </w:rPr>
              <w:fldChar w:fldCharType="separate"/>
            </w:r>
            <w:r w:rsidR="00376DA2">
              <w:rPr>
                <w:noProof/>
                <w:webHidden/>
              </w:rPr>
              <w:t>24</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16" w:history="1">
            <w:r w:rsidR="00376DA2" w:rsidRPr="003D494E">
              <w:rPr>
                <w:rStyle w:val="Hyperlink"/>
                <w:noProof/>
              </w:rPr>
              <w:t>Conclusion:</w:t>
            </w:r>
            <w:r w:rsidR="00376DA2">
              <w:rPr>
                <w:noProof/>
                <w:webHidden/>
              </w:rPr>
              <w:tab/>
            </w:r>
            <w:r w:rsidR="00376DA2">
              <w:rPr>
                <w:noProof/>
                <w:webHidden/>
              </w:rPr>
              <w:fldChar w:fldCharType="begin"/>
            </w:r>
            <w:r w:rsidR="00376DA2">
              <w:rPr>
                <w:noProof/>
                <w:webHidden/>
              </w:rPr>
              <w:instrText xml:space="preserve"> PAGEREF _Toc7567916 \h </w:instrText>
            </w:r>
            <w:r w:rsidR="00376DA2">
              <w:rPr>
                <w:noProof/>
                <w:webHidden/>
              </w:rPr>
            </w:r>
            <w:r w:rsidR="00376DA2">
              <w:rPr>
                <w:noProof/>
                <w:webHidden/>
              </w:rPr>
              <w:fldChar w:fldCharType="separate"/>
            </w:r>
            <w:r w:rsidR="00376DA2">
              <w:rPr>
                <w:noProof/>
                <w:webHidden/>
              </w:rPr>
              <w:t>25</w:t>
            </w:r>
            <w:r w:rsidR="00376DA2">
              <w:rPr>
                <w:noProof/>
                <w:webHidden/>
              </w:rPr>
              <w:fldChar w:fldCharType="end"/>
            </w:r>
          </w:hyperlink>
        </w:p>
        <w:p w:rsidR="00376DA2" w:rsidRDefault="008179B4" w:rsidP="00D93E5B">
          <w:pPr>
            <w:pStyle w:val="TOC1"/>
            <w:tabs>
              <w:tab w:val="right" w:leader="dot" w:pos="9350"/>
            </w:tabs>
            <w:spacing w:line="240" w:lineRule="auto"/>
            <w:rPr>
              <w:rFonts w:asciiTheme="minorHAnsi" w:eastAsiaTheme="minorEastAsia" w:hAnsiTheme="minorHAnsi"/>
              <w:noProof/>
              <w:sz w:val="22"/>
            </w:rPr>
          </w:pPr>
          <w:hyperlink w:anchor="_Toc7567917" w:history="1">
            <w:r w:rsidR="00376DA2" w:rsidRPr="003D494E">
              <w:rPr>
                <w:rStyle w:val="Hyperlink"/>
                <w:noProof/>
              </w:rPr>
              <w:t>Reference:</w:t>
            </w:r>
            <w:r w:rsidR="00376DA2">
              <w:rPr>
                <w:noProof/>
                <w:webHidden/>
              </w:rPr>
              <w:tab/>
            </w:r>
            <w:r w:rsidR="00376DA2">
              <w:rPr>
                <w:noProof/>
                <w:webHidden/>
              </w:rPr>
              <w:fldChar w:fldCharType="begin"/>
            </w:r>
            <w:r w:rsidR="00376DA2">
              <w:rPr>
                <w:noProof/>
                <w:webHidden/>
              </w:rPr>
              <w:instrText xml:space="preserve"> PAGEREF _Toc7567917 \h </w:instrText>
            </w:r>
            <w:r w:rsidR="00376DA2">
              <w:rPr>
                <w:noProof/>
                <w:webHidden/>
              </w:rPr>
            </w:r>
            <w:r w:rsidR="00376DA2">
              <w:rPr>
                <w:noProof/>
                <w:webHidden/>
              </w:rPr>
              <w:fldChar w:fldCharType="separate"/>
            </w:r>
            <w:r w:rsidR="00376DA2">
              <w:rPr>
                <w:noProof/>
                <w:webHidden/>
              </w:rPr>
              <w:t>26</w:t>
            </w:r>
            <w:r w:rsidR="00376DA2">
              <w:rPr>
                <w:noProof/>
                <w:webHidden/>
              </w:rPr>
              <w:fldChar w:fldCharType="end"/>
            </w:r>
          </w:hyperlink>
        </w:p>
        <w:p w:rsidR="00E75604" w:rsidRDefault="00D00021">
          <w:r>
            <w:rPr>
              <w:b/>
              <w:bCs/>
              <w:noProof/>
            </w:rPr>
            <w:fldChar w:fldCharType="end"/>
          </w:r>
        </w:p>
      </w:sdtContent>
    </w:sdt>
    <w:p w:rsidR="00EC3158" w:rsidRDefault="00EC3158">
      <w:pPr>
        <w:pStyle w:val="TableofFigures"/>
        <w:tabs>
          <w:tab w:val="right" w:leader="dot" w:pos="9350"/>
        </w:tabs>
      </w:pPr>
    </w:p>
    <w:p w:rsidR="00D93E5B" w:rsidRDefault="00D93E5B">
      <w:pPr>
        <w:pStyle w:val="TableofFigures"/>
        <w:tabs>
          <w:tab w:val="right" w:leader="dot" w:pos="9350"/>
        </w:tabs>
      </w:pPr>
    </w:p>
    <w:p w:rsidR="00EC3158" w:rsidRDefault="00EC3158">
      <w:pPr>
        <w:pStyle w:val="TableofFigure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w:anchor="_Toc7566760" w:history="1">
        <w:r w:rsidRPr="005F5893">
          <w:rPr>
            <w:rStyle w:val="Hyperlink"/>
            <w:noProof/>
          </w:rPr>
          <w:t>Figure 1: Project Lifecycle</w:t>
        </w:r>
        <w:r>
          <w:rPr>
            <w:noProof/>
            <w:webHidden/>
          </w:rPr>
          <w:tab/>
        </w:r>
        <w:r>
          <w:rPr>
            <w:noProof/>
            <w:webHidden/>
          </w:rPr>
          <w:fldChar w:fldCharType="begin"/>
        </w:r>
        <w:r>
          <w:rPr>
            <w:noProof/>
            <w:webHidden/>
          </w:rPr>
          <w:instrText xml:space="preserve"> PAGEREF _Toc7566760 \h </w:instrText>
        </w:r>
        <w:r>
          <w:rPr>
            <w:noProof/>
            <w:webHidden/>
          </w:rPr>
        </w:r>
        <w:r>
          <w:rPr>
            <w:noProof/>
            <w:webHidden/>
          </w:rPr>
          <w:fldChar w:fldCharType="separate"/>
        </w:r>
        <w:r>
          <w:rPr>
            <w:noProof/>
            <w:webHidden/>
          </w:rPr>
          <w:t>10</w:t>
        </w:r>
        <w:r>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61" w:history="1">
        <w:r w:rsidR="00EC3158" w:rsidRPr="005F5893">
          <w:rPr>
            <w:rStyle w:val="Hyperlink"/>
            <w:noProof/>
          </w:rPr>
          <w:t>Figure 2: Overall Project Completion</w:t>
        </w:r>
        <w:r w:rsidR="00EC3158">
          <w:rPr>
            <w:noProof/>
            <w:webHidden/>
          </w:rPr>
          <w:tab/>
        </w:r>
        <w:r w:rsidR="00EC3158">
          <w:rPr>
            <w:noProof/>
            <w:webHidden/>
          </w:rPr>
          <w:fldChar w:fldCharType="begin"/>
        </w:r>
        <w:r w:rsidR="00EC3158">
          <w:rPr>
            <w:noProof/>
            <w:webHidden/>
          </w:rPr>
          <w:instrText xml:space="preserve"> PAGEREF _Toc7566761 \h </w:instrText>
        </w:r>
        <w:r w:rsidR="00EC3158">
          <w:rPr>
            <w:noProof/>
            <w:webHidden/>
          </w:rPr>
        </w:r>
        <w:r w:rsidR="00EC3158">
          <w:rPr>
            <w:noProof/>
            <w:webHidden/>
          </w:rPr>
          <w:fldChar w:fldCharType="separate"/>
        </w:r>
        <w:r w:rsidR="00EC3158">
          <w:rPr>
            <w:noProof/>
            <w:webHidden/>
          </w:rPr>
          <w:t>11</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62" w:history="1">
        <w:r w:rsidR="00EC3158" w:rsidRPr="005F5893">
          <w:rPr>
            <w:rStyle w:val="Hyperlink"/>
            <w:noProof/>
          </w:rPr>
          <w:t>Figure 3: Project control</w:t>
        </w:r>
        <w:r w:rsidR="00EC3158">
          <w:rPr>
            <w:noProof/>
            <w:webHidden/>
          </w:rPr>
          <w:tab/>
        </w:r>
        <w:r w:rsidR="00EC3158">
          <w:rPr>
            <w:noProof/>
            <w:webHidden/>
          </w:rPr>
          <w:fldChar w:fldCharType="begin"/>
        </w:r>
        <w:r w:rsidR="00EC3158">
          <w:rPr>
            <w:noProof/>
            <w:webHidden/>
          </w:rPr>
          <w:instrText xml:space="preserve"> PAGEREF _Toc7566762 \h </w:instrText>
        </w:r>
        <w:r w:rsidR="00EC3158">
          <w:rPr>
            <w:noProof/>
            <w:webHidden/>
          </w:rPr>
        </w:r>
        <w:r w:rsidR="00EC3158">
          <w:rPr>
            <w:noProof/>
            <w:webHidden/>
          </w:rPr>
          <w:fldChar w:fldCharType="separate"/>
        </w:r>
        <w:r w:rsidR="00EC3158">
          <w:rPr>
            <w:noProof/>
            <w:webHidden/>
          </w:rPr>
          <w:t>20</w:t>
        </w:r>
        <w:r w:rsidR="00EC3158">
          <w:rPr>
            <w:noProof/>
            <w:webHidden/>
          </w:rPr>
          <w:fldChar w:fldCharType="end"/>
        </w:r>
      </w:hyperlink>
    </w:p>
    <w:p w:rsidR="00EC3158" w:rsidRDefault="00EC3158">
      <w:r>
        <w:fldChar w:fldCharType="end"/>
      </w:r>
    </w:p>
    <w:p w:rsidR="00EC3158" w:rsidRDefault="00EC3158">
      <w:pPr>
        <w:pStyle w:val="TableofFigures"/>
        <w:tabs>
          <w:tab w:val="right" w:leader="dot" w:pos="9350"/>
        </w:tabs>
        <w:rPr>
          <w:rFonts w:asciiTheme="minorHAnsi" w:eastAsiaTheme="minorEastAsia" w:hAnsiTheme="minorHAnsi"/>
          <w:noProof/>
          <w:sz w:val="22"/>
        </w:rPr>
      </w:pPr>
      <w:r>
        <w:fldChar w:fldCharType="begin"/>
      </w:r>
      <w:r>
        <w:instrText xml:space="preserve"> TOC \h \z \c "Table" </w:instrText>
      </w:r>
      <w:r>
        <w:fldChar w:fldCharType="separate"/>
      </w:r>
      <w:hyperlink w:anchor="_Toc7566771" w:history="1">
        <w:r w:rsidRPr="00FB2F59">
          <w:rPr>
            <w:rStyle w:val="Hyperlink"/>
            <w:noProof/>
          </w:rPr>
          <w:t>Table 1: Project Completion Monitoring</w:t>
        </w:r>
        <w:r>
          <w:rPr>
            <w:noProof/>
            <w:webHidden/>
          </w:rPr>
          <w:tab/>
        </w:r>
        <w:r>
          <w:rPr>
            <w:noProof/>
            <w:webHidden/>
          </w:rPr>
          <w:fldChar w:fldCharType="begin"/>
        </w:r>
        <w:r>
          <w:rPr>
            <w:noProof/>
            <w:webHidden/>
          </w:rPr>
          <w:instrText xml:space="preserve"> PAGEREF _Toc7566771 \h </w:instrText>
        </w:r>
        <w:r>
          <w:rPr>
            <w:noProof/>
            <w:webHidden/>
          </w:rPr>
        </w:r>
        <w:r>
          <w:rPr>
            <w:noProof/>
            <w:webHidden/>
          </w:rPr>
          <w:fldChar w:fldCharType="separate"/>
        </w:r>
        <w:r>
          <w:rPr>
            <w:noProof/>
            <w:webHidden/>
          </w:rPr>
          <w:t>12</w:t>
        </w:r>
        <w:r>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2" w:history="1">
        <w:r w:rsidR="00EC3158" w:rsidRPr="00FB2F59">
          <w:rPr>
            <w:rStyle w:val="Hyperlink"/>
            <w:noProof/>
          </w:rPr>
          <w:t>Table 2: Project Cost Estimation</w:t>
        </w:r>
        <w:r w:rsidR="00EC3158">
          <w:rPr>
            <w:noProof/>
            <w:webHidden/>
          </w:rPr>
          <w:tab/>
        </w:r>
        <w:r w:rsidR="00EC3158">
          <w:rPr>
            <w:noProof/>
            <w:webHidden/>
          </w:rPr>
          <w:fldChar w:fldCharType="begin"/>
        </w:r>
        <w:r w:rsidR="00EC3158">
          <w:rPr>
            <w:noProof/>
            <w:webHidden/>
          </w:rPr>
          <w:instrText xml:space="preserve"> PAGEREF _Toc7566772 \h </w:instrText>
        </w:r>
        <w:r w:rsidR="00EC3158">
          <w:rPr>
            <w:noProof/>
            <w:webHidden/>
          </w:rPr>
        </w:r>
        <w:r w:rsidR="00EC3158">
          <w:rPr>
            <w:noProof/>
            <w:webHidden/>
          </w:rPr>
          <w:fldChar w:fldCharType="separate"/>
        </w:r>
        <w:r w:rsidR="00EC3158">
          <w:rPr>
            <w:noProof/>
            <w:webHidden/>
          </w:rPr>
          <w:t>15</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3" w:history="1">
        <w:r w:rsidR="00EC3158" w:rsidRPr="00FB2F59">
          <w:rPr>
            <w:rStyle w:val="Hyperlink"/>
            <w:noProof/>
          </w:rPr>
          <w:t>Table 3: Project Gantt chart</w:t>
        </w:r>
        <w:r w:rsidR="00EC3158">
          <w:rPr>
            <w:noProof/>
            <w:webHidden/>
          </w:rPr>
          <w:tab/>
        </w:r>
        <w:r w:rsidR="00EC3158">
          <w:rPr>
            <w:noProof/>
            <w:webHidden/>
          </w:rPr>
          <w:fldChar w:fldCharType="begin"/>
        </w:r>
        <w:r w:rsidR="00EC3158">
          <w:rPr>
            <w:noProof/>
            <w:webHidden/>
          </w:rPr>
          <w:instrText xml:space="preserve"> PAGEREF _Toc7566773 \h </w:instrText>
        </w:r>
        <w:r w:rsidR="00EC3158">
          <w:rPr>
            <w:noProof/>
            <w:webHidden/>
          </w:rPr>
        </w:r>
        <w:r w:rsidR="00EC3158">
          <w:rPr>
            <w:noProof/>
            <w:webHidden/>
          </w:rPr>
          <w:fldChar w:fldCharType="separate"/>
        </w:r>
        <w:r w:rsidR="00EC3158">
          <w:rPr>
            <w:noProof/>
            <w:webHidden/>
          </w:rPr>
          <w:t>16</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4" w:history="1">
        <w:r w:rsidR="00EC3158" w:rsidRPr="00FB2F59">
          <w:rPr>
            <w:rStyle w:val="Hyperlink"/>
            <w:noProof/>
          </w:rPr>
          <w:t>Table 4: Project Scheduling</w:t>
        </w:r>
        <w:r w:rsidR="00EC3158">
          <w:rPr>
            <w:noProof/>
            <w:webHidden/>
          </w:rPr>
          <w:tab/>
        </w:r>
        <w:r w:rsidR="00EC3158">
          <w:rPr>
            <w:noProof/>
            <w:webHidden/>
          </w:rPr>
          <w:fldChar w:fldCharType="begin"/>
        </w:r>
        <w:r w:rsidR="00EC3158">
          <w:rPr>
            <w:noProof/>
            <w:webHidden/>
          </w:rPr>
          <w:instrText xml:space="preserve"> PAGEREF _Toc7566774 \h </w:instrText>
        </w:r>
        <w:r w:rsidR="00EC3158">
          <w:rPr>
            <w:noProof/>
            <w:webHidden/>
          </w:rPr>
        </w:r>
        <w:r w:rsidR="00EC3158">
          <w:rPr>
            <w:noProof/>
            <w:webHidden/>
          </w:rPr>
          <w:fldChar w:fldCharType="separate"/>
        </w:r>
        <w:r w:rsidR="00EC3158">
          <w:rPr>
            <w:noProof/>
            <w:webHidden/>
          </w:rPr>
          <w:t>17</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5" w:history="1">
        <w:r w:rsidR="00EC3158" w:rsidRPr="00FB2F59">
          <w:rPr>
            <w:rStyle w:val="Hyperlink"/>
            <w:noProof/>
          </w:rPr>
          <w:t>Table 5: likelihood and its impacts of risks</w:t>
        </w:r>
        <w:r w:rsidR="00EC3158">
          <w:rPr>
            <w:noProof/>
            <w:webHidden/>
          </w:rPr>
          <w:tab/>
        </w:r>
        <w:r w:rsidR="00EC3158">
          <w:rPr>
            <w:noProof/>
            <w:webHidden/>
          </w:rPr>
          <w:fldChar w:fldCharType="begin"/>
        </w:r>
        <w:r w:rsidR="00EC3158">
          <w:rPr>
            <w:noProof/>
            <w:webHidden/>
          </w:rPr>
          <w:instrText xml:space="preserve"> PAGEREF _Toc7566775 \h </w:instrText>
        </w:r>
        <w:r w:rsidR="00EC3158">
          <w:rPr>
            <w:noProof/>
            <w:webHidden/>
          </w:rPr>
        </w:r>
        <w:r w:rsidR="00EC3158">
          <w:rPr>
            <w:noProof/>
            <w:webHidden/>
          </w:rPr>
          <w:fldChar w:fldCharType="separate"/>
        </w:r>
        <w:r w:rsidR="00EC3158">
          <w:rPr>
            <w:noProof/>
            <w:webHidden/>
          </w:rPr>
          <w:t>17</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6" w:history="1">
        <w:r w:rsidR="00EC3158" w:rsidRPr="00FB2F59">
          <w:rPr>
            <w:rStyle w:val="Hyperlink"/>
            <w:noProof/>
          </w:rPr>
          <w:t>Table 6: Likelihood and impact matrix</w:t>
        </w:r>
        <w:r w:rsidR="00EC3158">
          <w:rPr>
            <w:noProof/>
            <w:webHidden/>
          </w:rPr>
          <w:tab/>
        </w:r>
        <w:r w:rsidR="00EC3158">
          <w:rPr>
            <w:noProof/>
            <w:webHidden/>
          </w:rPr>
          <w:fldChar w:fldCharType="begin"/>
        </w:r>
        <w:r w:rsidR="00EC3158">
          <w:rPr>
            <w:noProof/>
            <w:webHidden/>
          </w:rPr>
          <w:instrText xml:space="preserve"> PAGEREF _Toc7566776 \h </w:instrText>
        </w:r>
        <w:r w:rsidR="00EC3158">
          <w:rPr>
            <w:noProof/>
            <w:webHidden/>
          </w:rPr>
        </w:r>
        <w:r w:rsidR="00EC3158">
          <w:rPr>
            <w:noProof/>
            <w:webHidden/>
          </w:rPr>
          <w:fldChar w:fldCharType="separate"/>
        </w:r>
        <w:r w:rsidR="00EC3158">
          <w:rPr>
            <w:noProof/>
            <w:webHidden/>
          </w:rPr>
          <w:t>18</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7" w:history="1">
        <w:r w:rsidR="00EC3158" w:rsidRPr="00FB2F59">
          <w:rPr>
            <w:rStyle w:val="Hyperlink"/>
            <w:noProof/>
          </w:rPr>
          <w:t>Table 7: Risk Register plan</w:t>
        </w:r>
        <w:r w:rsidR="00EC3158">
          <w:rPr>
            <w:noProof/>
            <w:webHidden/>
          </w:rPr>
          <w:tab/>
        </w:r>
        <w:r w:rsidR="00EC3158">
          <w:rPr>
            <w:noProof/>
            <w:webHidden/>
          </w:rPr>
          <w:fldChar w:fldCharType="begin"/>
        </w:r>
        <w:r w:rsidR="00EC3158">
          <w:rPr>
            <w:noProof/>
            <w:webHidden/>
          </w:rPr>
          <w:instrText xml:space="preserve"> PAGEREF _Toc7566777 \h </w:instrText>
        </w:r>
        <w:r w:rsidR="00EC3158">
          <w:rPr>
            <w:noProof/>
            <w:webHidden/>
          </w:rPr>
        </w:r>
        <w:r w:rsidR="00EC3158">
          <w:rPr>
            <w:noProof/>
            <w:webHidden/>
          </w:rPr>
          <w:fldChar w:fldCharType="separate"/>
        </w:r>
        <w:r w:rsidR="00EC3158">
          <w:rPr>
            <w:noProof/>
            <w:webHidden/>
          </w:rPr>
          <w:t>20</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8" w:history="1">
        <w:r w:rsidR="00EC3158" w:rsidRPr="00FB2F59">
          <w:rPr>
            <w:rStyle w:val="Hyperlink"/>
            <w:noProof/>
          </w:rPr>
          <w:t>Table 8: Stakeholder communication</w:t>
        </w:r>
        <w:r w:rsidR="00EC3158">
          <w:rPr>
            <w:noProof/>
            <w:webHidden/>
          </w:rPr>
          <w:tab/>
        </w:r>
        <w:r w:rsidR="00EC3158">
          <w:rPr>
            <w:noProof/>
            <w:webHidden/>
          </w:rPr>
          <w:fldChar w:fldCharType="begin"/>
        </w:r>
        <w:r w:rsidR="00EC3158">
          <w:rPr>
            <w:noProof/>
            <w:webHidden/>
          </w:rPr>
          <w:instrText xml:space="preserve"> PAGEREF _Toc7566778 \h </w:instrText>
        </w:r>
        <w:r w:rsidR="00EC3158">
          <w:rPr>
            <w:noProof/>
            <w:webHidden/>
          </w:rPr>
        </w:r>
        <w:r w:rsidR="00EC3158">
          <w:rPr>
            <w:noProof/>
            <w:webHidden/>
          </w:rPr>
          <w:fldChar w:fldCharType="separate"/>
        </w:r>
        <w:r w:rsidR="00EC3158">
          <w:rPr>
            <w:noProof/>
            <w:webHidden/>
          </w:rPr>
          <w:t>22</w:t>
        </w:r>
        <w:r w:rsidR="00EC3158">
          <w:rPr>
            <w:noProof/>
            <w:webHidden/>
          </w:rPr>
          <w:fldChar w:fldCharType="end"/>
        </w:r>
      </w:hyperlink>
    </w:p>
    <w:p w:rsidR="00EC3158" w:rsidRDefault="008179B4">
      <w:pPr>
        <w:pStyle w:val="TableofFigures"/>
        <w:tabs>
          <w:tab w:val="right" w:leader="dot" w:pos="9350"/>
        </w:tabs>
        <w:rPr>
          <w:rFonts w:asciiTheme="minorHAnsi" w:eastAsiaTheme="minorEastAsia" w:hAnsiTheme="minorHAnsi"/>
          <w:noProof/>
          <w:sz w:val="22"/>
        </w:rPr>
      </w:pPr>
      <w:hyperlink w:anchor="_Toc7566779" w:history="1">
        <w:r w:rsidR="00EC3158" w:rsidRPr="00FB2F59">
          <w:rPr>
            <w:rStyle w:val="Hyperlink"/>
            <w:noProof/>
          </w:rPr>
          <w:t>Table 9: Personal development plan</w:t>
        </w:r>
        <w:r w:rsidR="00EC3158">
          <w:rPr>
            <w:noProof/>
            <w:webHidden/>
          </w:rPr>
          <w:tab/>
        </w:r>
        <w:r w:rsidR="00EC3158">
          <w:rPr>
            <w:noProof/>
            <w:webHidden/>
          </w:rPr>
          <w:fldChar w:fldCharType="begin"/>
        </w:r>
        <w:r w:rsidR="00EC3158">
          <w:rPr>
            <w:noProof/>
            <w:webHidden/>
          </w:rPr>
          <w:instrText xml:space="preserve"> PAGEREF _Toc7566779 \h </w:instrText>
        </w:r>
        <w:r w:rsidR="00EC3158">
          <w:rPr>
            <w:noProof/>
            <w:webHidden/>
          </w:rPr>
        </w:r>
        <w:r w:rsidR="00EC3158">
          <w:rPr>
            <w:noProof/>
            <w:webHidden/>
          </w:rPr>
          <w:fldChar w:fldCharType="separate"/>
        </w:r>
        <w:r w:rsidR="00EC3158">
          <w:rPr>
            <w:noProof/>
            <w:webHidden/>
          </w:rPr>
          <w:t>23</w:t>
        </w:r>
        <w:r w:rsidR="00EC3158">
          <w:rPr>
            <w:noProof/>
            <w:webHidden/>
          </w:rPr>
          <w:fldChar w:fldCharType="end"/>
        </w:r>
      </w:hyperlink>
    </w:p>
    <w:p w:rsidR="00EC3158" w:rsidRDefault="00EC3158">
      <w:r>
        <w:fldChar w:fldCharType="end"/>
      </w:r>
    </w:p>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E75604" w:rsidRDefault="00E75604"/>
    <w:p w:rsidR="00F06C28" w:rsidRDefault="00F06C28"/>
    <w:p w:rsidR="00E75604" w:rsidRDefault="00E75604" w:rsidP="00C85756">
      <w:pPr>
        <w:pStyle w:val="Heading1"/>
      </w:pPr>
      <w:bookmarkStart w:id="1" w:name="_Toc7567887"/>
      <w:r>
        <w:lastRenderedPageBreak/>
        <w:t>Introduction:</w:t>
      </w:r>
      <w:bookmarkEnd w:id="1"/>
    </w:p>
    <w:p w:rsidR="00F06C28" w:rsidRDefault="00F06C28"/>
    <w:p w:rsidR="008C0B01" w:rsidRDefault="008C0B01">
      <w:r>
        <w:t xml:space="preserve">According </w:t>
      </w:r>
      <w:r w:rsidR="002F2B6A">
        <w:t xml:space="preserve">to </w:t>
      </w:r>
      <w:r w:rsidR="00B930D0">
        <w:t xml:space="preserve">the </w:t>
      </w:r>
      <w:r w:rsidR="002F2B6A">
        <w:t>Project</w:t>
      </w:r>
      <w:r w:rsidR="00A322BE">
        <w:t xml:space="preserve"> Management Institute (2019), </w:t>
      </w:r>
      <w:r w:rsidR="002F2B6A">
        <w:t>“</w:t>
      </w:r>
      <w:r w:rsidR="002F2B6A" w:rsidRPr="002F2B6A">
        <w:rPr>
          <w:i/>
        </w:rPr>
        <w:t xml:space="preserve">project management is the application of knowledge skills tools and techniques to project activities </w:t>
      </w:r>
      <w:proofErr w:type="gramStart"/>
      <w:r w:rsidR="002F2B6A" w:rsidRPr="002F2B6A">
        <w:rPr>
          <w:i/>
        </w:rPr>
        <w:t xml:space="preserve">the </w:t>
      </w:r>
      <w:r w:rsidR="00B930D0">
        <w:rPr>
          <w:i/>
        </w:rPr>
        <w:t>to</w:t>
      </w:r>
      <w:proofErr w:type="gramEnd"/>
      <w:r w:rsidR="00B930D0">
        <w:rPr>
          <w:i/>
        </w:rPr>
        <w:t xml:space="preserve"> </w:t>
      </w:r>
      <w:r w:rsidR="002F2B6A" w:rsidRPr="002F2B6A">
        <w:rPr>
          <w:i/>
        </w:rPr>
        <w:t>meet the project requirements</w:t>
      </w:r>
      <w:r w:rsidR="002F2B6A">
        <w:t>”.</w:t>
      </w:r>
      <w:r w:rsidR="004D4402">
        <w:t xml:space="preserve">  It is a design that helps the project managers to plan, build-up, execute, monitor and close-up</w:t>
      </w:r>
      <w:r w:rsidR="00264089">
        <w:t xml:space="preserve"> the project successfully. </w:t>
      </w:r>
      <w:r w:rsidR="00B929DC" w:rsidRPr="00B929DC">
        <w:t>Harvard Business review has discussed the phases all of project management plan it included the project planning, building up the project, implementation</w:t>
      </w:r>
      <w:r w:rsidR="00376DA2">
        <w:t>,</w:t>
      </w:r>
      <w:r w:rsidR="00B929DC" w:rsidRPr="00B929DC">
        <w:t xml:space="preserve"> and successful close up of the project</w:t>
      </w:r>
      <w:r w:rsidR="00B929DC">
        <w:t xml:space="preserve"> (Harvard Business Review, 2016)</w:t>
      </w:r>
      <w:r w:rsidR="00B929DC" w:rsidRPr="00B929DC">
        <w:t xml:space="preserve">. </w:t>
      </w:r>
      <w:r w:rsidR="00FE7DA4" w:rsidRPr="00FE7DA4">
        <w:t>For a successful project</w:t>
      </w:r>
      <w:r w:rsidR="00376DA2">
        <w:t>,</w:t>
      </w:r>
      <w:r w:rsidR="00FE7DA4" w:rsidRPr="00FE7DA4">
        <w:t xml:space="preserve"> pragmatic planning is very important.</w:t>
      </w:r>
      <w:r w:rsidR="004D4402">
        <w:t xml:space="preserve"> </w:t>
      </w:r>
      <w:r w:rsidR="00D70E82">
        <w:t>I</w:t>
      </w:r>
      <w:r w:rsidR="00D70E82" w:rsidRPr="00D70E82">
        <w:t>n this project</w:t>
      </w:r>
      <w:r w:rsidR="00376DA2">
        <w:t>,</w:t>
      </w:r>
      <w:r w:rsidR="00D70E82" w:rsidRPr="00D70E82">
        <w:t xml:space="preserve"> a management plan would be designed for building a new house in the UK</w:t>
      </w:r>
      <w:r w:rsidR="00FD5A49">
        <w:t>.</w:t>
      </w:r>
      <w:r w:rsidR="00B97E0A">
        <w:t xml:space="preserve"> This project would discuss the several topics such as</w:t>
      </w:r>
      <w:r w:rsidR="00ED18A3">
        <w:t xml:space="preserve"> project background, project scope, </w:t>
      </w:r>
      <w:r w:rsidR="00B930D0">
        <w:t xml:space="preserve">the </w:t>
      </w:r>
      <w:r w:rsidR="00ED18A3">
        <w:t>significance of this project, benefits</w:t>
      </w:r>
      <w:r w:rsidR="00376DA2">
        <w:t>,</w:t>
      </w:r>
      <w:r w:rsidR="00ED18A3">
        <w:t xml:space="preserve"> and drawbacks of this project,</w:t>
      </w:r>
      <w:r w:rsidR="00325F79">
        <w:t xml:space="preserve"> cost and communication of this project, stakeholder analysis,</w:t>
      </w:r>
      <w:r w:rsidR="00B31611">
        <w:t xml:space="preserve"> and so on. For managing this project, the required methods such as PRINCE 2, PBMOK would be discussed.</w:t>
      </w:r>
      <w:r w:rsidR="00143880">
        <w:t xml:space="preserve"> For the sake of project management, required tools should be used. In this project, the </w:t>
      </w:r>
      <w:r w:rsidR="007F6B38">
        <w:t>discussion</w:t>
      </w:r>
      <w:r w:rsidR="00143880">
        <w:t xml:space="preserve"> about the project management tools</w:t>
      </w:r>
      <w:r w:rsidR="007F6B38">
        <w:t xml:space="preserve"> such as project scheduling, Gantt chart, project breakdown structure, risk management would be ensured.</w:t>
      </w:r>
      <w:r w:rsidR="00143880">
        <w:t xml:space="preserve"> </w:t>
      </w:r>
      <w:r w:rsidR="00B31611">
        <w:t xml:space="preserve"> </w:t>
      </w:r>
      <w:r w:rsidR="00325F79">
        <w:t xml:space="preserve"> </w:t>
      </w:r>
      <w:r w:rsidR="00ED18A3">
        <w:t xml:space="preserve"> </w:t>
      </w:r>
      <w:r w:rsidR="00B97E0A">
        <w:t xml:space="preserve">  </w:t>
      </w:r>
    </w:p>
    <w:p w:rsidR="006D601F" w:rsidRDefault="006D601F"/>
    <w:p w:rsidR="00C85756" w:rsidRDefault="00C85756"/>
    <w:p w:rsidR="00C85756" w:rsidRDefault="00C85756"/>
    <w:p w:rsidR="00C85756" w:rsidRDefault="00C85756"/>
    <w:p w:rsidR="00C85756" w:rsidRDefault="00C85756"/>
    <w:p w:rsidR="00C85756" w:rsidRDefault="00C85756"/>
    <w:p w:rsidR="00C85756" w:rsidRDefault="00C85756"/>
    <w:p w:rsidR="00C85756" w:rsidRDefault="00C85756"/>
    <w:p w:rsidR="00C85756" w:rsidRDefault="00C85756"/>
    <w:p w:rsidR="00F13080" w:rsidRDefault="006D601F" w:rsidP="00C85756">
      <w:pPr>
        <w:pStyle w:val="Heading1"/>
      </w:pPr>
      <w:bookmarkStart w:id="2" w:name="_Toc7567888"/>
      <w:r>
        <w:lastRenderedPageBreak/>
        <w:t>Project Initiation</w:t>
      </w:r>
      <w:r w:rsidR="00F13080">
        <w:t xml:space="preserve"> of building a new house in the UK</w:t>
      </w:r>
      <w:bookmarkEnd w:id="2"/>
    </w:p>
    <w:p w:rsidR="00C85756" w:rsidRDefault="00C85756" w:rsidP="009F4136"/>
    <w:p w:rsidR="002C2DAE" w:rsidRDefault="002C2DAE" w:rsidP="00C85756">
      <w:pPr>
        <w:pStyle w:val="Heading2"/>
      </w:pPr>
      <w:bookmarkStart w:id="3" w:name="_Toc7567889"/>
      <w:r>
        <w:t>Background of the Project:</w:t>
      </w:r>
      <w:bookmarkEnd w:id="3"/>
    </w:p>
    <w:p w:rsidR="00C85756" w:rsidRDefault="00C85756" w:rsidP="009F4136"/>
    <w:p w:rsidR="009647C0" w:rsidRDefault="009647C0" w:rsidP="009F4136">
      <w:r>
        <w:t xml:space="preserve">In this project, the </w:t>
      </w:r>
      <w:r w:rsidR="00A578AA">
        <w:t>management</w:t>
      </w:r>
      <w:r>
        <w:t xml:space="preserve"> plan would be </w:t>
      </w:r>
      <w:r w:rsidR="00072B89">
        <w:t>developed</w:t>
      </w:r>
      <w:r>
        <w:t xml:space="preserve"> for building a new house in the UK.</w:t>
      </w:r>
      <w:r w:rsidR="004D7F22">
        <w:t xml:space="preserve"> For developing a new building, different locations of London</w:t>
      </w:r>
      <w:r w:rsidR="009F4EB7">
        <w:t xml:space="preserve"> has been visited for selecting the proper location for the house. There was an option for buying </w:t>
      </w:r>
      <w:r w:rsidR="00B930D0">
        <w:t xml:space="preserve">an </w:t>
      </w:r>
      <w:r w:rsidR="009F4EB7">
        <w:t>existing house. Instead of that</w:t>
      </w:r>
      <w:r w:rsidR="00B930D0">
        <w:t>,</w:t>
      </w:r>
      <w:r w:rsidR="009F4EB7">
        <w:t xml:space="preserve"> a new house would be built for some reason.</w:t>
      </w:r>
      <w:r w:rsidR="00C33642">
        <w:t xml:space="preserve"> </w:t>
      </w:r>
      <w:r w:rsidR="008F1001">
        <w:t xml:space="preserve">Through </w:t>
      </w:r>
      <w:r w:rsidR="00B930D0">
        <w:t xml:space="preserve">a </w:t>
      </w:r>
      <w:r w:rsidR="008F1001">
        <w:t>comprehensive study about the Self-building</w:t>
      </w:r>
      <w:r w:rsidR="00335DC8">
        <w:t xml:space="preserve"> and buying </w:t>
      </w:r>
      <w:r w:rsidR="00B930D0">
        <w:t xml:space="preserve">an </w:t>
      </w:r>
      <w:r w:rsidR="00335DC8">
        <w:t>existing house</w:t>
      </w:r>
      <w:r w:rsidR="00217E9C">
        <w:t xml:space="preserve">, the pros and cons of these two ways of </w:t>
      </w:r>
      <w:r w:rsidR="00B930D0">
        <w:t xml:space="preserve">the </w:t>
      </w:r>
      <w:r w:rsidR="00217E9C">
        <w:t>o</w:t>
      </w:r>
      <w:r w:rsidR="00902665">
        <w:t>wing house ha</w:t>
      </w:r>
      <w:r w:rsidR="00B930D0">
        <w:t>ve</w:t>
      </w:r>
      <w:r w:rsidR="00902665">
        <w:t xml:space="preserve"> been understood. There are several advantages </w:t>
      </w:r>
      <w:r w:rsidR="00376DA2">
        <w:t>to</w:t>
      </w:r>
      <w:r w:rsidR="00902665">
        <w:t xml:space="preserve"> </w:t>
      </w:r>
      <w:r w:rsidR="0028136B">
        <w:t>building</w:t>
      </w:r>
      <w:r w:rsidR="00902665">
        <w:t xml:space="preserve"> </w:t>
      </w:r>
      <w:r w:rsidR="00B930D0">
        <w:t xml:space="preserve">a </w:t>
      </w:r>
      <w:r w:rsidR="00902665">
        <w:t>new house rather than buying one.</w:t>
      </w:r>
      <w:r w:rsidR="00392F8C">
        <w:t xml:space="preserve"> </w:t>
      </w:r>
      <w:r w:rsidR="00E847BC">
        <w:t>Building</w:t>
      </w:r>
      <w:r w:rsidR="00392F8C">
        <w:t xml:space="preserve"> </w:t>
      </w:r>
      <w:r w:rsidR="00B930D0">
        <w:t xml:space="preserve">a </w:t>
      </w:r>
      <w:r w:rsidR="00392F8C">
        <w:t xml:space="preserve">new house gives the </w:t>
      </w:r>
      <w:r w:rsidR="00E847BC">
        <w:t xml:space="preserve">owner’s freedom </w:t>
      </w:r>
      <w:r w:rsidR="00376DA2">
        <w:t>to</w:t>
      </w:r>
      <w:r w:rsidR="00E847BC">
        <w:t xml:space="preserve"> annexing the features acco</w:t>
      </w:r>
      <w:r w:rsidR="009C16C7">
        <w:t>rding to their own requirement. In the case of buying a house, the new features could be added but it would require more cost</w:t>
      </w:r>
      <w:r w:rsidR="00FE1701">
        <w:t xml:space="preserve"> (Money.co.uk, 2019)</w:t>
      </w:r>
      <w:r w:rsidR="009C16C7">
        <w:t>.</w:t>
      </w:r>
      <w:r w:rsidR="003240AE">
        <w:t xml:space="preserve"> For that perspective,</w:t>
      </w:r>
      <w:r w:rsidR="00283470">
        <w:t xml:space="preserve"> building </w:t>
      </w:r>
      <w:r w:rsidR="00B930D0">
        <w:t xml:space="preserve">a </w:t>
      </w:r>
      <w:r w:rsidR="00283470">
        <w:t>new house would be better instea</w:t>
      </w:r>
      <w:r w:rsidR="0071409B">
        <w:t xml:space="preserve">d of buying </w:t>
      </w:r>
      <w:r w:rsidR="00B930D0">
        <w:t xml:space="preserve">a </w:t>
      </w:r>
      <w:r w:rsidR="0071409B">
        <w:t>house in this area. In this project, the project management</w:t>
      </w:r>
      <w:r w:rsidR="00B17EEF">
        <w:t xml:space="preserve"> for building a new would be designed for </w:t>
      </w:r>
      <w:r w:rsidR="003768BB">
        <w:t>completing</w:t>
      </w:r>
      <w:r w:rsidR="00B17EEF">
        <w:t xml:space="preserve"> this project appropriately.  </w:t>
      </w:r>
      <w:r w:rsidR="00283470">
        <w:t xml:space="preserve"> </w:t>
      </w:r>
      <w:r w:rsidR="00010F43">
        <w:t xml:space="preserve">  </w:t>
      </w:r>
      <w:r w:rsidR="004D1279">
        <w:t xml:space="preserve"> </w:t>
      </w:r>
      <w:r w:rsidR="009C16C7">
        <w:t xml:space="preserve"> </w:t>
      </w:r>
      <w:r w:rsidR="00392F8C">
        <w:t xml:space="preserve">   </w:t>
      </w:r>
      <w:r w:rsidR="00902665">
        <w:t xml:space="preserve"> </w:t>
      </w:r>
      <w:r w:rsidR="008F1001">
        <w:t xml:space="preserve"> </w:t>
      </w:r>
      <w:r w:rsidR="009D6525">
        <w:t xml:space="preserve"> </w:t>
      </w:r>
      <w:r w:rsidR="004D7F22">
        <w:t xml:space="preserve"> </w:t>
      </w:r>
      <w:r w:rsidR="00023DC0">
        <w:t xml:space="preserve"> </w:t>
      </w:r>
      <w:r w:rsidR="00CF00F1">
        <w:t xml:space="preserve">  </w:t>
      </w:r>
      <w:r w:rsidR="00B64E4F">
        <w:t xml:space="preserve"> </w:t>
      </w:r>
    </w:p>
    <w:p w:rsidR="000477CA" w:rsidRDefault="000477CA" w:rsidP="009647C0"/>
    <w:p w:rsidR="00F11618" w:rsidRDefault="00F11618" w:rsidP="00C85756">
      <w:pPr>
        <w:pStyle w:val="Heading2"/>
      </w:pPr>
      <w:bookmarkStart w:id="4" w:name="_Toc7567890"/>
      <w:r>
        <w:t>Project Scope:</w:t>
      </w:r>
      <w:bookmarkEnd w:id="4"/>
    </w:p>
    <w:p w:rsidR="00C85756" w:rsidRDefault="00C85756" w:rsidP="009F4136"/>
    <w:p w:rsidR="00105810" w:rsidRDefault="008447D4" w:rsidP="00B7624C">
      <w:r>
        <w:t xml:space="preserve">The aim of this project is to develop </w:t>
      </w:r>
      <w:r w:rsidR="00B930D0">
        <w:t xml:space="preserve">a </w:t>
      </w:r>
      <w:r>
        <w:t>plan for building a new house in the UK. For the accomplishment of this project, the required actions would be taken. In the activities of this project,</w:t>
      </w:r>
      <w:r w:rsidR="004068E1">
        <w:t xml:space="preserve"> from the selection of the house location to construction and commissioning</w:t>
      </w:r>
      <w:r w:rsidR="00DF1C8B">
        <w:t xml:space="preserve"> would be included. The planning, environmental clearance, legal factors, and other issues would be discussed and </w:t>
      </w:r>
      <w:r w:rsidR="0053751F">
        <w:t>analyzed</w:t>
      </w:r>
      <w:r w:rsidR="00DF1C8B">
        <w:t xml:space="preserve"> </w:t>
      </w:r>
      <w:r w:rsidR="0053751F">
        <w:t>in this</w:t>
      </w:r>
      <w:r w:rsidR="00DF1C8B">
        <w:t xml:space="preserve"> project management plan.</w:t>
      </w:r>
      <w:r w:rsidR="00BC7DF3">
        <w:t xml:space="preserve"> And </w:t>
      </w:r>
      <w:r w:rsidR="00B930D0">
        <w:t xml:space="preserve">the </w:t>
      </w:r>
      <w:r w:rsidR="00BC7DF3">
        <w:t>overall picture of this project planning would be developed.</w:t>
      </w:r>
      <w:r w:rsidR="005C4B41">
        <w:t xml:space="preserve"> This project also would cover </w:t>
      </w:r>
      <w:r w:rsidR="009667EF">
        <w:t>stakeholder communication and management, risk management, cost management, time scheduling</w:t>
      </w:r>
      <w:r w:rsidR="00B930D0">
        <w:t>,</w:t>
      </w:r>
      <w:r w:rsidR="009667EF">
        <w:t xml:space="preserve"> and other required topics would be developed for completing this project successfully.</w:t>
      </w:r>
      <w:r w:rsidR="00BC7DF3">
        <w:t xml:space="preserve">  </w:t>
      </w:r>
      <w:r w:rsidR="00DF1C8B">
        <w:t xml:space="preserve">     </w:t>
      </w:r>
      <w:r w:rsidR="004068E1">
        <w:t xml:space="preserve">   </w:t>
      </w:r>
      <w:r w:rsidR="007E4802">
        <w:t xml:space="preserve"> </w:t>
      </w:r>
      <w:r>
        <w:t xml:space="preserve"> </w:t>
      </w:r>
    </w:p>
    <w:p w:rsidR="00105810" w:rsidRDefault="00105810" w:rsidP="004C7B29">
      <w:pPr>
        <w:ind w:left="720"/>
      </w:pPr>
    </w:p>
    <w:p w:rsidR="00C85756" w:rsidRPr="00C85756" w:rsidRDefault="004C7B29" w:rsidP="00C85756">
      <w:pPr>
        <w:pStyle w:val="Heading2"/>
      </w:pPr>
      <w:bookmarkStart w:id="5" w:name="_Toc7567891"/>
      <w:r>
        <w:lastRenderedPageBreak/>
        <w:t>Key Purpose of this Project:</w:t>
      </w:r>
      <w:bookmarkEnd w:id="5"/>
    </w:p>
    <w:p w:rsidR="000622A8" w:rsidRDefault="000622A8" w:rsidP="00B7624C">
      <w:r>
        <w:t xml:space="preserve">For the flowing </w:t>
      </w:r>
      <w:r w:rsidR="00432D40">
        <w:t xml:space="preserve">reasons, this project would be implemented. </w:t>
      </w:r>
    </w:p>
    <w:p w:rsidR="00432D40" w:rsidRDefault="00432D40" w:rsidP="00C17C73">
      <w:pPr>
        <w:pStyle w:val="ListParagraph"/>
        <w:numPr>
          <w:ilvl w:val="0"/>
          <w:numId w:val="1"/>
        </w:numPr>
      </w:pPr>
      <w:r>
        <w:t xml:space="preserve">To successfully build a new house in </w:t>
      </w:r>
      <w:r w:rsidR="00EA7E27">
        <w:t>London</w:t>
      </w:r>
      <w:r>
        <w:t xml:space="preserve"> that would be more economical, sustainable and secure for the entire stakeholders</w:t>
      </w:r>
    </w:p>
    <w:p w:rsidR="00432D40" w:rsidRDefault="00432D40" w:rsidP="00C17C73">
      <w:pPr>
        <w:pStyle w:val="ListParagraph"/>
        <w:numPr>
          <w:ilvl w:val="0"/>
          <w:numId w:val="1"/>
        </w:numPr>
      </w:pPr>
      <w:r>
        <w:t>To build a house having features according to the owner’s interest</w:t>
      </w:r>
    </w:p>
    <w:p w:rsidR="00432D40" w:rsidRDefault="009C4113" w:rsidP="00C17C73">
      <w:pPr>
        <w:pStyle w:val="ListParagraph"/>
        <w:numPr>
          <w:ilvl w:val="0"/>
          <w:numId w:val="1"/>
        </w:numPr>
      </w:pPr>
      <w:r>
        <w:t xml:space="preserve">To fulfill the personal wish to have a house in London. </w:t>
      </w:r>
      <w:r w:rsidR="00432D40">
        <w:t xml:space="preserve"> </w:t>
      </w:r>
    </w:p>
    <w:p w:rsidR="000622A8" w:rsidRDefault="000622A8" w:rsidP="004C7B29">
      <w:pPr>
        <w:ind w:left="720"/>
      </w:pPr>
    </w:p>
    <w:p w:rsidR="00E01C3C" w:rsidRDefault="00E01C3C" w:rsidP="00C85756">
      <w:pPr>
        <w:pStyle w:val="Heading2"/>
      </w:pPr>
      <w:bookmarkStart w:id="6" w:name="_Toc7567892"/>
      <w:r>
        <w:t xml:space="preserve">Plausible </w:t>
      </w:r>
      <w:r w:rsidR="00346EF3">
        <w:t>advantages</w:t>
      </w:r>
      <w:r>
        <w:t xml:space="preserve"> and drawbacks of this project:</w:t>
      </w:r>
      <w:bookmarkEnd w:id="6"/>
    </w:p>
    <w:p w:rsidR="00C85756" w:rsidRPr="00C85756" w:rsidRDefault="00C85756" w:rsidP="00C85756"/>
    <w:p w:rsidR="008A36D3" w:rsidRPr="00C85756" w:rsidRDefault="008A36D3" w:rsidP="00B7624C">
      <w:pPr>
        <w:rPr>
          <w:b/>
        </w:rPr>
      </w:pPr>
      <w:r w:rsidRPr="00C85756">
        <w:rPr>
          <w:b/>
        </w:rPr>
        <w:t>Advantages:</w:t>
      </w:r>
    </w:p>
    <w:p w:rsidR="00391A97" w:rsidRDefault="00BE0165" w:rsidP="00C85756">
      <w:r>
        <w:t>Building a new house</w:t>
      </w:r>
      <w:r w:rsidR="00F44C18">
        <w:t xml:space="preserve"> would allow the owner to design according to his/her requirement. The additional features could be added to the house for </w:t>
      </w:r>
      <w:r w:rsidR="00B930D0">
        <w:t xml:space="preserve">the </w:t>
      </w:r>
      <w:r w:rsidR="00F44C18">
        <w:t>owner’s purpose</w:t>
      </w:r>
      <w:r w:rsidR="00843FD6">
        <w:t>. In the case of financial issues, to build new houses would be more economical tha</w:t>
      </w:r>
      <w:r w:rsidR="00B930D0">
        <w:t>n</w:t>
      </w:r>
      <w:r w:rsidR="00843FD6">
        <w:t xml:space="preserve"> buying a new one.</w:t>
      </w:r>
      <w:r w:rsidR="00B856F7">
        <w:t xml:space="preserve"> The owners of the house are not to face </w:t>
      </w:r>
      <w:r w:rsidR="00B930D0">
        <w:t xml:space="preserve">a </w:t>
      </w:r>
      <w:r w:rsidR="00B856F7">
        <w:t xml:space="preserve">significant repair issue of the house. And the new building is more energy efficient than </w:t>
      </w:r>
      <w:r w:rsidR="00B930D0">
        <w:t xml:space="preserve">the </w:t>
      </w:r>
      <w:r w:rsidR="00B856F7">
        <w:t xml:space="preserve">old one. </w:t>
      </w:r>
    </w:p>
    <w:p w:rsidR="00391A97" w:rsidRPr="00C85756" w:rsidRDefault="00391A97" w:rsidP="00B7624C">
      <w:pPr>
        <w:rPr>
          <w:b/>
        </w:rPr>
      </w:pPr>
      <w:r w:rsidRPr="00C85756">
        <w:rPr>
          <w:b/>
        </w:rPr>
        <w:t>Disadvantages:</w:t>
      </w:r>
    </w:p>
    <w:p w:rsidR="008A36D3" w:rsidRDefault="00E52DB5" w:rsidP="00B7624C">
      <w:r>
        <w:t xml:space="preserve">The location finding is a big deal for building a new house. </w:t>
      </w:r>
      <w:r w:rsidR="00B872D2">
        <w:t xml:space="preserve">While the house and accommodations have not been developed on the specific location that would be considered as underdeveloped. And finding out any location near </w:t>
      </w:r>
      <w:r w:rsidR="00B930D0">
        <w:t xml:space="preserve">the </w:t>
      </w:r>
      <w:r w:rsidR="00B872D2">
        <w:t>city center is a strong issue for building a new house.</w:t>
      </w:r>
      <w:r w:rsidR="00B52D8B">
        <w:t xml:space="preserve"> Although building </w:t>
      </w:r>
      <w:r w:rsidR="00B930D0">
        <w:t xml:space="preserve">a </w:t>
      </w:r>
      <w:r w:rsidR="00B52D8B">
        <w:t>new house would be more economical tha</w:t>
      </w:r>
      <w:r w:rsidR="00B930D0">
        <w:t>n</w:t>
      </w:r>
      <w:r w:rsidR="00B52D8B">
        <w:t xml:space="preserve"> buying a new one, the poor</w:t>
      </w:r>
      <w:r w:rsidR="00B930D0">
        <w:t>ly</w:t>
      </w:r>
      <w:r w:rsidR="00B52D8B">
        <w:t xml:space="preserve"> planned project of building </w:t>
      </w:r>
      <w:r w:rsidR="00B930D0">
        <w:t xml:space="preserve">a </w:t>
      </w:r>
      <w:r w:rsidR="00B52D8B">
        <w:t>house would charge extra costing for the owner.</w:t>
      </w:r>
      <w:r w:rsidR="009E548C">
        <w:t xml:space="preserve"> For ensuring a project</w:t>
      </w:r>
      <w:r w:rsidR="00B930D0">
        <w:t xml:space="preserve"> </w:t>
      </w:r>
      <w:r w:rsidR="009E548C">
        <w:t>develop</w:t>
      </w:r>
      <w:r w:rsidR="00B930D0">
        <w:t>ment</w:t>
      </w:r>
      <w:r w:rsidR="009E548C">
        <w:t xml:space="preserve"> of the house, </w:t>
      </w:r>
      <w:r w:rsidR="00B930D0">
        <w:t xml:space="preserve">a </w:t>
      </w:r>
      <w:r w:rsidR="009E548C">
        <w:t>strong and pragmatic</w:t>
      </w:r>
      <w:r w:rsidR="00746E15">
        <w:t xml:space="preserve"> project plan should be ensured.</w:t>
      </w:r>
      <w:r w:rsidR="009E548C">
        <w:t xml:space="preserve"> </w:t>
      </w:r>
      <w:r w:rsidR="00B52D8B">
        <w:t xml:space="preserve">   </w:t>
      </w:r>
      <w:r w:rsidR="00B872D2">
        <w:t xml:space="preserve">    </w:t>
      </w:r>
      <w:r w:rsidR="00843FD6">
        <w:t xml:space="preserve"> </w:t>
      </w:r>
      <w:r w:rsidR="00F44C18">
        <w:t xml:space="preserve"> </w:t>
      </w:r>
    </w:p>
    <w:p w:rsidR="00E52DB5" w:rsidRDefault="00E52DB5" w:rsidP="004C7B29">
      <w:pPr>
        <w:ind w:left="720"/>
      </w:pPr>
    </w:p>
    <w:p w:rsidR="00C85756" w:rsidRDefault="00C85756" w:rsidP="004C7B29">
      <w:pPr>
        <w:ind w:left="720"/>
      </w:pPr>
    </w:p>
    <w:p w:rsidR="00C85756" w:rsidRDefault="00C85756" w:rsidP="004C7B29">
      <w:pPr>
        <w:ind w:left="720"/>
      </w:pPr>
    </w:p>
    <w:p w:rsidR="00FC2AEE" w:rsidRDefault="00FC2AEE" w:rsidP="00C85756">
      <w:pPr>
        <w:pStyle w:val="Heading2"/>
      </w:pPr>
      <w:bookmarkStart w:id="7" w:name="_Toc7567893"/>
      <w:r>
        <w:lastRenderedPageBreak/>
        <w:t>Project Timeline:</w:t>
      </w:r>
      <w:bookmarkEnd w:id="7"/>
    </w:p>
    <w:p w:rsidR="00C4659D" w:rsidRDefault="00C4659D" w:rsidP="00200998">
      <w:r>
        <w:t xml:space="preserve">This project would be started </w:t>
      </w:r>
      <w:r w:rsidR="00B930D0">
        <w:t>on</w:t>
      </w:r>
      <w:r>
        <w:t xml:space="preserve"> July 15</w:t>
      </w:r>
      <w:r w:rsidR="00B930D0">
        <w:t>,</w:t>
      </w:r>
      <w:r>
        <w:t xml:space="preserve"> 2019. And the prospected date to complete this project would be</w:t>
      </w:r>
      <w:r w:rsidR="00DC0F5D">
        <w:t xml:space="preserve"> </w:t>
      </w:r>
      <w:r w:rsidR="00B930D0">
        <w:t>April</w:t>
      </w:r>
      <w:r w:rsidR="00376DA2">
        <w:t xml:space="preserve"> 17</w:t>
      </w:r>
      <w:r w:rsidR="00B930D0">
        <w:t>,</w:t>
      </w:r>
      <w:r>
        <w:t xml:space="preserve"> 2020.</w:t>
      </w:r>
      <w:r w:rsidR="004F1B4C">
        <w:t xml:space="preserve"> For completing this project,</w:t>
      </w:r>
      <w:r w:rsidR="00921A28">
        <w:t xml:space="preserve"> 41</w:t>
      </w:r>
      <w:r w:rsidR="004F1B4C">
        <w:t xml:space="preserve"> weeks would be invested. And the time tolerance of this project would be about +/- 14 days (2 weeks). </w:t>
      </w:r>
      <w:r>
        <w:t xml:space="preserve">   </w:t>
      </w:r>
    </w:p>
    <w:p w:rsidR="00FC2AEE" w:rsidRDefault="00FC2AEE" w:rsidP="00C85756">
      <w:pPr>
        <w:pStyle w:val="Heading2"/>
      </w:pPr>
      <w:bookmarkStart w:id="8" w:name="_Toc7567894"/>
      <w:r>
        <w:t>Cost of this project</w:t>
      </w:r>
      <w:r w:rsidR="004C7B29">
        <w:t>:</w:t>
      </w:r>
      <w:bookmarkEnd w:id="8"/>
    </w:p>
    <w:p w:rsidR="00BB5416" w:rsidRDefault="00BB5416" w:rsidP="00200998">
      <w:r>
        <w:t xml:space="preserve">For completing this project to build </w:t>
      </w:r>
      <w:r w:rsidR="00B930D0">
        <w:t xml:space="preserve">a </w:t>
      </w:r>
      <w:r>
        <w:t xml:space="preserve">new house, the cost has been estimated. The approximate cost of this project is </w:t>
      </w:r>
      <w:r>
        <w:rPr>
          <w:rFonts w:cs="Times New Roman"/>
        </w:rPr>
        <w:t>£</w:t>
      </w:r>
      <w:r>
        <w:t>260K.  This house would be 148 square meter</w:t>
      </w:r>
      <w:r w:rsidR="00B930D0">
        <w:t>s</w:t>
      </w:r>
      <w:r>
        <w:t xml:space="preserve"> and 2 story build</w:t>
      </w:r>
      <w:r w:rsidR="00094903">
        <w:t>ing.</w:t>
      </w:r>
      <w:r w:rsidR="000119E9">
        <w:t xml:space="preserve"> In this case, the costing of this house has been developed on the basis of </w:t>
      </w:r>
      <w:r w:rsidR="002310BC">
        <w:t xml:space="preserve">1750 </w:t>
      </w:r>
      <w:proofErr w:type="spellStart"/>
      <w:r w:rsidR="002310BC">
        <w:t>sq</w:t>
      </w:r>
      <w:proofErr w:type="spellEnd"/>
      <w:r w:rsidR="002310BC">
        <w:t>/m or 160sq/feet unit cost.</w:t>
      </w:r>
      <w:r w:rsidR="00B5555E">
        <w:t xml:space="preserve"> The total budget could be increased or decreased by about </w:t>
      </w:r>
      <w:r w:rsidR="00691A09">
        <w:t xml:space="preserve">2% of the total estimated cost. </w:t>
      </w:r>
    </w:p>
    <w:p w:rsidR="00C85756" w:rsidRPr="00C85756" w:rsidRDefault="008751C7" w:rsidP="00200998">
      <w:pPr>
        <w:pStyle w:val="Heading2"/>
      </w:pPr>
      <w:bookmarkStart w:id="9" w:name="_Toc7567895"/>
      <w:r>
        <w:t>P</w:t>
      </w:r>
      <w:r w:rsidR="004C7B29">
        <w:t>roject inclusion and exclusion:</w:t>
      </w:r>
      <w:bookmarkEnd w:id="9"/>
    </w:p>
    <w:p w:rsidR="00450D7B" w:rsidRPr="00C85756" w:rsidRDefault="00B31DDD" w:rsidP="00B7624C">
      <w:pPr>
        <w:rPr>
          <w:b/>
        </w:rPr>
      </w:pPr>
      <w:r w:rsidRPr="00C85756">
        <w:rPr>
          <w:b/>
        </w:rPr>
        <w:t>Inclusion Factors:</w:t>
      </w:r>
    </w:p>
    <w:p w:rsidR="00B31DDD" w:rsidRDefault="00B31DDD" w:rsidP="00CD2881">
      <w:pPr>
        <w:pStyle w:val="ListParagraph"/>
        <w:numPr>
          <w:ilvl w:val="0"/>
          <w:numId w:val="2"/>
        </w:numPr>
      </w:pPr>
      <w:r>
        <w:t xml:space="preserve">In this project, the project management plan for building a new house would be included. </w:t>
      </w:r>
    </w:p>
    <w:p w:rsidR="00B31DDD" w:rsidRDefault="00B31DDD" w:rsidP="00CD2881">
      <w:pPr>
        <w:pStyle w:val="ListParagraph"/>
        <w:numPr>
          <w:ilvl w:val="0"/>
          <w:numId w:val="2"/>
        </w:numPr>
      </w:pPr>
      <w:r>
        <w:t xml:space="preserve">This project would be responsible for managing </w:t>
      </w:r>
      <w:r w:rsidR="00B930D0">
        <w:t xml:space="preserve">the </w:t>
      </w:r>
      <w:r>
        <w:t xml:space="preserve">proper location for the building in London, UK. </w:t>
      </w:r>
    </w:p>
    <w:p w:rsidR="006D3C9D" w:rsidRDefault="00C6151A" w:rsidP="00CD2881">
      <w:pPr>
        <w:pStyle w:val="ListParagraph"/>
        <w:numPr>
          <w:ilvl w:val="0"/>
          <w:numId w:val="2"/>
        </w:numPr>
      </w:pPr>
      <w:r>
        <w:t>For collecting the legal permission</w:t>
      </w:r>
      <w:r w:rsidR="00910258">
        <w:t xml:space="preserve"> and associated financial support</w:t>
      </w:r>
      <w:r w:rsidR="00FB35FE">
        <w:t xml:space="preserve">, this project management plan would give support. </w:t>
      </w:r>
    </w:p>
    <w:p w:rsidR="00AD1EE2" w:rsidRDefault="00B87822" w:rsidP="00587BD1">
      <w:pPr>
        <w:pStyle w:val="ListParagraph"/>
        <w:numPr>
          <w:ilvl w:val="0"/>
          <w:numId w:val="2"/>
        </w:numPr>
      </w:pPr>
      <w:r>
        <w:t xml:space="preserve">The risk and resources management, stakeholder communication, project timeline plan, project </w:t>
      </w:r>
      <w:r w:rsidR="003A63DB">
        <w:t>mainte</w:t>
      </w:r>
      <w:r>
        <w:t>na</w:t>
      </w:r>
      <w:r w:rsidR="003A63DB">
        <w:t>n</w:t>
      </w:r>
      <w:r>
        <w:t xml:space="preserve">ce and </w:t>
      </w:r>
      <w:r w:rsidR="003A63DB">
        <w:t>monitoring</w:t>
      </w:r>
      <w:r>
        <w:t xml:space="preserve">, </w:t>
      </w:r>
      <w:r w:rsidR="003A63DB">
        <w:t>project</w:t>
      </w:r>
      <w:r>
        <w:t xml:space="preserve"> evaluation and final closeout of </w:t>
      </w:r>
      <w:r w:rsidR="00200998">
        <w:t>this project would be included.</w:t>
      </w:r>
    </w:p>
    <w:p w:rsidR="004244A2" w:rsidRPr="00C85756" w:rsidRDefault="004244A2" w:rsidP="00EE5485">
      <w:pPr>
        <w:rPr>
          <w:b/>
        </w:rPr>
      </w:pPr>
      <w:r w:rsidRPr="00C85756">
        <w:rPr>
          <w:b/>
        </w:rPr>
        <w:t>Exclusion Factor:</w:t>
      </w:r>
    </w:p>
    <w:p w:rsidR="00937330" w:rsidRDefault="00AD1EE2" w:rsidP="00587BD1">
      <w:pPr>
        <w:pStyle w:val="ListParagraph"/>
        <w:numPr>
          <w:ilvl w:val="0"/>
          <w:numId w:val="3"/>
        </w:numPr>
      </w:pPr>
      <w:r>
        <w:t>In this project, the project plan for building a new house would be developed. This project would not be responsible for</w:t>
      </w:r>
      <w:r w:rsidR="00FA2FFE">
        <w:t xml:space="preserve"> </w:t>
      </w:r>
      <w:r w:rsidR="00B930D0">
        <w:t xml:space="preserve">the </w:t>
      </w:r>
      <w:r w:rsidR="00FA2FFE">
        <w:t>further maintenance of this house.</w:t>
      </w:r>
    </w:p>
    <w:p w:rsidR="00200998" w:rsidRDefault="00677000" w:rsidP="004211DA">
      <w:pPr>
        <w:pStyle w:val="ListParagraph"/>
        <w:numPr>
          <w:ilvl w:val="0"/>
          <w:numId w:val="3"/>
        </w:numPr>
      </w:pPr>
      <w:r>
        <w:t xml:space="preserve">The further management of the stakeholders of this house would not cover this project </w:t>
      </w:r>
      <w:r w:rsidR="00FC44EB">
        <w:t>management</w:t>
      </w:r>
      <w:r>
        <w:t xml:space="preserve"> plan. </w:t>
      </w:r>
      <w:r w:rsidR="00FA2FFE">
        <w:t xml:space="preserve"> </w:t>
      </w:r>
      <w:r w:rsidR="00AD1EE2">
        <w:t xml:space="preserve">  </w:t>
      </w:r>
    </w:p>
    <w:p w:rsidR="00200998" w:rsidRDefault="00AD1EE2" w:rsidP="00B21C41">
      <w:r>
        <w:t xml:space="preserve"> </w:t>
      </w:r>
    </w:p>
    <w:p w:rsidR="007754E5" w:rsidRDefault="008751C7" w:rsidP="00200998">
      <w:pPr>
        <w:pStyle w:val="Heading1"/>
      </w:pPr>
      <w:bookmarkStart w:id="10" w:name="_Toc7567896"/>
      <w:r>
        <w:lastRenderedPageBreak/>
        <w:t>Project Managemen</w:t>
      </w:r>
      <w:r w:rsidR="001E08F5">
        <w:t>t Method: PRINCE 2</w:t>
      </w:r>
      <w:bookmarkEnd w:id="10"/>
    </w:p>
    <w:p w:rsidR="00200998" w:rsidRPr="00200998" w:rsidRDefault="00200998" w:rsidP="00200998"/>
    <w:p w:rsidR="005950A1" w:rsidRDefault="00184FA2">
      <w:r>
        <w:t>A</w:t>
      </w:r>
      <w:r w:rsidRPr="00184FA2">
        <w:t>ccording to the project management Institute</w:t>
      </w:r>
      <w:r>
        <w:t xml:space="preserve"> (PMI), “</w:t>
      </w:r>
      <w:r w:rsidRPr="00184FA2">
        <w:rPr>
          <w:i/>
        </w:rPr>
        <w:t>a methodology is defined as a system of practice techniques procedures and rules used by those who work indiscipline</w:t>
      </w:r>
      <w:r>
        <w:rPr>
          <w:i/>
        </w:rPr>
        <w:t>”</w:t>
      </w:r>
      <w:r w:rsidR="00C1436A">
        <w:rPr>
          <w:i/>
        </w:rPr>
        <w:t>.</w:t>
      </w:r>
      <w:r w:rsidR="002402FC">
        <w:t xml:space="preserve"> T</w:t>
      </w:r>
      <w:r w:rsidR="002402FC" w:rsidRPr="002402FC">
        <w:t>here are many methodologies that could be used for project management but it is essential for the managers to choose the right one for a specific project</w:t>
      </w:r>
      <w:r w:rsidR="002402FC">
        <w:t xml:space="preserve">. </w:t>
      </w:r>
      <w:r w:rsidR="00BE1BFE" w:rsidRPr="00BE1BFE">
        <w:t>According to the nature of this project</w:t>
      </w:r>
      <w:r w:rsidR="00B930D0">
        <w:t>,</w:t>
      </w:r>
      <w:r w:rsidR="00BE1BFE" w:rsidRPr="00BE1BFE">
        <w:t xml:space="preserve"> the methodology should be congruent with that for accomplishing the desired output</w:t>
      </w:r>
      <w:r w:rsidR="004D6ED0">
        <w:t xml:space="preserve"> (</w:t>
      </w:r>
      <w:proofErr w:type="spellStart"/>
      <w:r w:rsidR="004D6ED0">
        <w:t>Muslihat</w:t>
      </w:r>
      <w:proofErr w:type="spellEnd"/>
      <w:r w:rsidR="004D6ED0">
        <w:t>,</w:t>
      </w:r>
      <w:r w:rsidR="004D6ED0" w:rsidRPr="00561AE9">
        <w:t xml:space="preserve"> 2018</w:t>
      </w:r>
      <w:r w:rsidR="004D6ED0">
        <w:t>)</w:t>
      </w:r>
      <w:r w:rsidR="00BE1BFE" w:rsidRPr="00BE1BFE">
        <w:t>.</w:t>
      </w:r>
      <w:r w:rsidR="008B7EC4">
        <w:t xml:space="preserve"> The existing research work and authentic literature discussed many methodologies used for managing project.</w:t>
      </w:r>
      <w:r w:rsidR="007B25FE">
        <w:t xml:space="preserve"> S</w:t>
      </w:r>
      <w:r w:rsidR="008B7EC4">
        <w:t>ome of the researchers stated the project management methodology as the framework</w:t>
      </w:r>
      <w:r w:rsidR="002A3A76">
        <w:t xml:space="preserve"> that</w:t>
      </w:r>
      <w:r w:rsidR="00686D98">
        <w:t xml:space="preserve"> includes the key methods and process that would help to accomplish the project objectives.</w:t>
      </w:r>
      <w:r w:rsidR="00B131BA">
        <w:t xml:space="preserve"> The methodology provides ways for utilizing the resources for achieving</w:t>
      </w:r>
      <w:r w:rsidR="00D95B9E">
        <w:t xml:space="preserve"> project goal with minimum cost. </w:t>
      </w:r>
      <w:r w:rsidR="00B56B05">
        <w:t>Through</w:t>
      </w:r>
      <w:r w:rsidR="001F0D68">
        <w:t xml:space="preserve"> a pragmatic project </w:t>
      </w:r>
      <w:r w:rsidR="00B56B05">
        <w:t>management</w:t>
      </w:r>
      <w:r w:rsidR="001F0D68">
        <w:t xml:space="preserve"> methodology, the proper utilization of the resources could be ensured.</w:t>
      </w:r>
      <w:r w:rsidR="00686D98">
        <w:t xml:space="preserve"> </w:t>
      </w:r>
    </w:p>
    <w:p w:rsidR="00DE144E" w:rsidRDefault="0005075A" w:rsidP="00DE144E">
      <w:r>
        <w:t>P</w:t>
      </w:r>
      <w:r w:rsidR="005950A1">
        <w:t>RINCE2, PMBOK, Agile</w:t>
      </w:r>
      <w:r w:rsidR="00B930D0">
        <w:t>,</w:t>
      </w:r>
      <w:r w:rsidR="005950A1">
        <w:t xml:space="preserve"> and other methodologies are used for managing project</w:t>
      </w:r>
      <w:r w:rsidR="00FC10A2">
        <w:t>.</w:t>
      </w:r>
      <w:r w:rsidR="00363BBB">
        <w:t xml:space="preserve"> In the case of system development, </w:t>
      </w:r>
      <w:proofErr w:type="gramStart"/>
      <w:r w:rsidR="00363BBB">
        <w:t>Agile</w:t>
      </w:r>
      <w:proofErr w:type="gramEnd"/>
      <w:r w:rsidR="00363BBB">
        <w:t xml:space="preserve"> methodology is popular in the field of </w:t>
      </w:r>
      <w:r w:rsidR="00E51897">
        <w:t xml:space="preserve">project management. </w:t>
      </w:r>
      <w:r w:rsidR="003F7135">
        <w:t xml:space="preserve">For </w:t>
      </w:r>
      <w:r w:rsidR="00B930D0">
        <w:t xml:space="preserve">the </w:t>
      </w:r>
      <w:r w:rsidR="001B73C0">
        <w:t>iterative</w:t>
      </w:r>
      <w:r w:rsidR="003F7135">
        <w:t xml:space="preserve"> and </w:t>
      </w:r>
      <w:r w:rsidR="001B73C0">
        <w:t>incremental</w:t>
      </w:r>
      <w:r w:rsidR="003F7135">
        <w:t xml:space="preserve"> project, Agile methodology is suitable to be applied</w:t>
      </w:r>
      <w:r w:rsidR="00237202">
        <w:t xml:space="preserve"> (</w:t>
      </w:r>
      <w:proofErr w:type="spellStart"/>
      <w:r w:rsidR="00237202">
        <w:t>ResearchGate</w:t>
      </w:r>
      <w:proofErr w:type="spellEnd"/>
      <w:r w:rsidR="00237202">
        <w:t>, 2013)</w:t>
      </w:r>
      <w:r w:rsidR="003F7135">
        <w:t>.</w:t>
      </w:r>
      <w:r>
        <w:t xml:space="preserve"> In this project, considering the nature and requirement of this project, the PRINCE2 would be applied </w:t>
      </w:r>
      <w:r w:rsidR="00E74AEB">
        <w:t>for, managing</w:t>
      </w:r>
      <w:r>
        <w:t xml:space="preserve"> this project.</w:t>
      </w:r>
      <w:r w:rsidR="00E74AEB">
        <w:t xml:space="preserve"> </w:t>
      </w:r>
      <w:r w:rsidR="00883DD1">
        <w:t xml:space="preserve">In </w:t>
      </w:r>
      <w:r w:rsidR="00376DA2">
        <w:t xml:space="preserve">a </w:t>
      </w:r>
      <w:r w:rsidR="00883DD1" w:rsidRPr="00883DD1">
        <w:t>different organization</w:t>
      </w:r>
      <w:r w:rsidR="00B930D0">
        <w:t>,</w:t>
      </w:r>
      <w:r w:rsidR="00883DD1" w:rsidRPr="00883DD1">
        <w:t xml:space="preserve"> PRINCE2 is widely used for managing project. There are several factors th</w:t>
      </w:r>
      <w:r w:rsidR="00B930D0">
        <w:t>at</w:t>
      </w:r>
      <w:r w:rsidR="00883DD1" w:rsidRPr="00883DD1">
        <w:t xml:space="preserve"> are included in this methodology</w:t>
      </w:r>
      <w:r w:rsidR="00200998">
        <w:t xml:space="preserve">. </w:t>
      </w:r>
    </w:p>
    <w:p w:rsidR="00200998" w:rsidRDefault="00DE144E">
      <w:r>
        <w:t>Considering the flexibility in the project management Prince E2 methodology</w:t>
      </w:r>
      <w:r w:rsidR="00B930D0">
        <w:t xml:space="preserve"> would be</w:t>
      </w:r>
      <w:r>
        <w:t xml:space="preserve"> used. Each manager has their own plan for managing the project. In the case of </w:t>
      </w:r>
      <w:r w:rsidR="00B930D0">
        <w:t xml:space="preserve">the </w:t>
      </w:r>
      <w:r>
        <w:t xml:space="preserve">PRINCE2 methodology, the managers have </w:t>
      </w:r>
      <w:r w:rsidR="00B930D0">
        <w:t xml:space="preserve">the </w:t>
      </w:r>
      <w:r>
        <w:t xml:space="preserve">freedom to apply </w:t>
      </w:r>
      <w:r w:rsidR="00B930D0">
        <w:t>their</w:t>
      </w:r>
      <w:r>
        <w:t xml:space="preserve"> own style of managing his/her project. For managing </w:t>
      </w:r>
      <w:r w:rsidR="00B930D0">
        <w:t xml:space="preserve">the </w:t>
      </w:r>
      <w:r>
        <w:t xml:space="preserve">project using this methodology, it is not required for the manager to be </w:t>
      </w:r>
      <w:r w:rsidR="00B930D0">
        <w:t xml:space="preserve">a </w:t>
      </w:r>
      <w:r>
        <w:t>specialist or expert enough in this field for project management.</w:t>
      </w:r>
      <w:r w:rsidR="00B06829">
        <w:t xml:space="preserve"> </w:t>
      </w:r>
      <w:r>
        <w:t xml:space="preserve">In the case of PMBOK methodology for project management, the managers must follow the project management style strictly. Managers would not be able to follow own style of project management in this methodology. For a short time project, </w:t>
      </w:r>
      <w:r w:rsidR="00B930D0">
        <w:t xml:space="preserve">the </w:t>
      </w:r>
      <w:r>
        <w:t xml:space="preserve">agile methodology could be suitable. In the case of building </w:t>
      </w:r>
      <w:r w:rsidR="00B930D0">
        <w:t xml:space="preserve">a </w:t>
      </w:r>
      <w:r>
        <w:t xml:space="preserve">new house, </w:t>
      </w:r>
      <w:r w:rsidR="00B930D0">
        <w:t xml:space="preserve">the </w:t>
      </w:r>
      <w:r>
        <w:t>agile methodology would not be suitable</w:t>
      </w:r>
      <w:r w:rsidR="00B06829">
        <w:t xml:space="preserve"> (Matos and Lopes 2013 and Ghosh et al., 2012)</w:t>
      </w:r>
      <w:r>
        <w:t>.</w:t>
      </w:r>
    </w:p>
    <w:p w:rsidR="001E08F5" w:rsidRDefault="001E08F5" w:rsidP="00200998">
      <w:pPr>
        <w:pStyle w:val="Heading1"/>
      </w:pPr>
      <w:bookmarkStart w:id="11" w:name="_Toc7567897"/>
      <w:r>
        <w:lastRenderedPageBreak/>
        <w:t>Project Lifecycle:</w:t>
      </w:r>
      <w:bookmarkEnd w:id="11"/>
    </w:p>
    <w:p w:rsidR="00200998" w:rsidRPr="00200998" w:rsidRDefault="00200998" w:rsidP="00200998"/>
    <w:p w:rsidR="005073F2" w:rsidRDefault="0058148D">
      <w:r>
        <w:t xml:space="preserve">For managing any project, </w:t>
      </w:r>
      <w:r w:rsidRPr="0058148D">
        <w:t xml:space="preserve">management cycle is very important that includes every single </w:t>
      </w:r>
      <w:r>
        <w:t>work</w:t>
      </w:r>
      <w:r w:rsidRPr="0058148D">
        <w:t xml:space="preserve"> </w:t>
      </w:r>
      <w:r>
        <w:t>related</w:t>
      </w:r>
      <w:r w:rsidRPr="0058148D">
        <w:t xml:space="preserve"> </w:t>
      </w:r>
      <w:r w:rsidR="00B930D0">
        <w:t>to</w:t>
      </w:r>
      <w:r w:rsidRPr="0058148D">
        <w:t xml:space="preserve"> the project</w:t>
      </w:r>
      <w:r>
        <w:t xml:space="preserve">.  It deals with organizing, </w:t>
      </w:r>
      <w:r w:rsidRPr="0058148D">
        <w:t>coordinating and controlling the management project for achieving the desired goal</w:t>
      </w:r>
      <w:r>
        <w:t xml:space="preserve">. </w:t>
      </w:r>
      <w:r w:rsidR="00DC6FE5" w:rsidRPr="00DC6FE5">
        <w:t xml:space="preserve">Project management cycle includes several stages that would be slightly different in different methodology. According to the PRINCE2 methodology of this project management, there are </w:t>
      </w:r>
      <w:r w:rsidR="00896385">
        <w:t>f</w:t>
      </w:r>
      <w:r w:rsidR="000C26C4">
        <w:t>our</w:t>
      </w:r>
      <w:r w:rsidR="00DC6FE5" w:rsidRPr="00DC6FE5">
        <w:t xml:space="preserve"> stages or Phases of this project would be discussed.</w:t>
      </w:r>
      <w:r w:rsidR="00DC6FE5">
        <w:t xml:space="preserve"> </w:t>
      </w:r>
      <w:r w:rsidR="000C26C4">
        <w:t>This methodology initial, planning, execution and project closure phases.</w:t>
      </w:r>
      <w:r w:rsidR="00343695">
        <w:t xml:space="preserve"> </w:t>
      </w:r>
    </w:p>
    <w:p w:rsidR="005073F2" w:rsidRDefault="004211DA" w:rsidP="004565AE">
      <w:pPr>
        <w:jc w:val="center"/>
      </w:pPr>
      <w:r>
        <w:rPr>
          <w:noProof/>
          <w:lang w:val="en-GB" w:eastAsia="en-GB"/>
        </w:rPr>
        <w:drawing>
          <wp:inline distT="0" distB="0" distL="0" distR="0" wp14:anchorId="704AE2A1" wp14:editId="13F5A18B">
            <wp:extent cx="3000375" cy="201659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3006723" cy="2020864"/>
                    </a:xfrm>
                    <a:prstGeom prst="rect">
                      <a:avLst/>
                    </a:prstGeom>
                  </pic:spPr>
                </pic:pic>
              </a:graphicData>
            </a:graphic>
          </wp:inline>
        </w:drawing>
      </w:r>
    </w:p>
    <w:p w:rsidR="00840719" w:rsidRPr="00474F59" w:rsidRDefault="00943719" w:rsidP="00943719">
      <w:pPr>
        <w:pStyle w:val="Caption"/>
        <w:jc w:val="center"/>
        <w:rPr>
          <w:sz w:val="24"/>
          <w:szCs w:val="24"/>
        </w:rPr>
      </w:pPr>
      <w:bookmarkStart w:id="12" w:name="_Toc7566760"/>
      <w:r w:rsidRPr="00474F59">
        <w:rPr>
          <w:sz w:val="24"/>
          <w:szCs w:val="24"/>
        </w:rPr>
        <w:t xml:space="preserve">Figure </w:t>
      </w:r>
      <w:r w:rsidRPr="00474F59">
        <w:rPr>
          <w:sz w:val="24"/>
          <w:szCs w:val="24"/>
        </w:rPr>
        <w:fldChar w:fldCharType="begin"/>
      </w:r>
      <w:r w:rsidRPr="00474F59">
        <w:rPr>
          <w:sz w:val="24"/>
          <w:szCs w:val="24"/>
        </w:rPr>
        <w:instrText xml:space="preserve"> SEQ Figure \* ARABIC </w:instrText>
      </w:r>
      <w:r w:rsidRPr="00474F59">
        <w:rPr>
          <w:sz w:val="24"/>
          <w:szCs w:val="24"/>
        </w:rPr>
        <w:fldChar w:fldCharType="separate"/>
      </w:r>
      <w:r w:rsidR="00AC77FB">
        <w:rPr>
          <w:noProof/>
          <w:sz w:val="24"/>
          <w:szCs w:val="24"/>
        </w:rPr>
        <w:t>1</w:t>
      </w:r>
      <w:r w:rsidRPr="00474F59">
        <w:rPr>
          <w:sz w:val="24"/>
          <w:szCs w:val="24"/>
        </w:rPr>
        <w:fldChar w:fldCharType="end"/>
      </w:r>
      <w:r w:rsidR="00EE392D" w:rsidRPr="00474F59">
        <w:rPr>
          <w:sz w:val="24"/>
          <w:szCs w:val="24"/>
        </w:rPr>
        <w:t>: Project Lifecycle</w:t>
      </w:r>
      <w:bookmarkEnd w:id="12"/>
    </w:p>
    <w:p w:rsidR="004211DA" w:rsidRPr="00943719" w:rsidRDefault="00EA551A" w:rsidP="00943719">
      <w:pPr>
        <w:pStyle w:val="Caption"/>
        <w:jc w:val="center"/>
        <w:rPr>
          <w:b w:val="0"/>
          <w:color w:val="0D0D0D" w:themeColor="text1" w:themeTint="F2"/>
          <w:sz w:val="24"/>
          <w:szCs w:val="24"/>
        </w:rPr>
      </w:pPr>
      <w:r w:rsidRPr="00943719">
        <w:rPr>
          <w:b w:val="0"/>
          <w:color w:val="0D0D0D" w:themeColor="text1" w:themeTint="F2"/>
          <w:sz w:val="24"/>
          <w:szCs w:val="24"/>
        </w:rPr>
        <w:t>Source:</w:t>
      </w:r>
      <w:r w:rsidR="00772B6A" w:rsidRPr="00943719">
        <w:rPr>
          <w:b w:val="0"/>
          <w:color w:val="0D0D0D" w:themeColor="text1" w:themeTint="F2"/>
          <w:sz w:val="24"/>
          <w:szCs w:val="24"/>
        </w:rPr>
        <w:t xml:space="preserve"> </w:t>
      </w:r>
      <w:proofErr w:type="spellStart"/>
      <w:r w:rsidR="00772B6A" w:rsidRPr="00943719">
        <w:rPr>
          <w:b w:val="0"/>
          <w:color w:val="0D0D0D" w:themeColor="text1" w:themeTint="F2"/>
          <w:sz w:val="24"/>
          <w:szCs w:val="24"/>
        </w:rPr>
        <w:t>Adhikari</w:t>
      </w:r>
      <w:proofErr w:type="spellEnd"/>
      <w:r w:rsidR="00772B6A" w:rsidRPr="00943719">
        <w:rPr>
          <w:b w:val="0"/>
          <w:color w:val="0D0D0D" w:themeColor="text1" w:themeTint="F2"/>
          <w:sz w:val="24"/>
          <w:szCs w:val="24"/>
        </w:rPr>
        <w:t xml:space="preserve"> (2018)</w:t>
      </w:r>
    </w:p>
    <w:p w:rsidR="00B21C41" w:rsidRDefault="0034148F" w:rsidP="00B21C41">
      <w:r>
        <w:t>The initial phases discussed the definition of the project, project constrain</w:t>
      </w:r>
      <w:r w:rsidR="00B930D0">
        <w:t>s</w:t>
      </w:r>
      <w:r>
        <w:t>, and project problem statement. The planning phase includes the overall planning, estimation (cost and others), and time lone scheduling for completing this project. Execution phase includes development and execution of all the proposed takes for achieving the project objectives. And the final phase is responsible for controlling, monitoring, project closure and evaluation of the project output (</w:t>
      </w:r>
      <w:proofErr w:type="spellStart"/>
      <w:r>
        <w:t>Kerzner</w:t>
      </w:r>
      <w:proofErr w:type="spellEnd"/>
      <w:r>
        <w:t xml:space="preserve"> and </w:t>
      </w:r>
      <w:proofErr w:type="spellStart"/>
      <w:r>
        <w:t>Kerzner</w:t>
      </w:r>
      <w:proofErr w:type="spellEnd"/>
      <w:r>
        <w:t xml:space="preserve">, </w:t>
      </w:r>
      <w:r w:rsidRPr="002D6EE2">
        <w:t>2017</w:t>
      </w:r>
      <w:r>
        <w:t xml:space="preserve"> and </w:t>
      </w:r>
      <w:proofErr w:type="spellStart"/>
      <w:r w:rsidRPr="002D6EE2">
        <w:t>Adhikari</w:t>
      </w:r>
      <w:proofErr w:type="spellEnd"/>
      <w:r>
        <w:t xml:space="preserve">, </w:t>
      </w:r>
      <w:r w:rsidRPr="002D6EE2">
        <w:t>2018</w:t>
      </w:r>
      <w:r>
        <w:t xml:space="preserve">). </w:t>
      </w:r>
      <w:bookmarkStart w:id="13" w:name="_Toc7567898"/>
    </w:p>
    <w:p w:rsidR="00B21C41" w:rsidRDefault="00B21C41" w:rsidP="00B21C41"/>
    <w:p w:rsidR="00B21C41" w:rsidRDefault="00B21C41" w:rsidP="00B21C41"/>
    <w:p w:rsidR="005701A0" w:rsidRDefault="005701A0" w:rsidP="00200998">
      <w:pPr>
        <w:pStyle w:val="Heading1"/>
      </w:pPr>
      <w:r>
        <w:lastRenderedPageBreak/>
        <w:t>Project Planning:</w:t>
      </w:r>
      <w:bookmarkEnd w:id="13"/>
    </w:p>
    <w:p w:rsidR="00200998" w:rsidRDefault="00200998"/>
    <w:p w:rsidR="00497D8E" w:rsidRDefault="00497D8E" w:rsidP="00200998">
      <w:pPr>
        <w:pStyle w:val="Heading2"/>
      </w:pPr>
      <w:bookmarkStart w:id="14" w:name="_Toc7567899"/>
      <w:r>
        <w:t>Initial work overview:</w:t>
      </w:r>
      <w:bookmarkEnd w:id="14"/>
    </w:p>
    <w:p w:rsidR="005F6C0E" w:rsidRDefault="00D4371B" w:rsidP="00EE5485">
      <w:r>
        <w:t xml:space="preserve">In this project, the required and allocated tasks would be completed and monitored regularly. According to the </w:t>
      </w:r>
      <w:r w:rsidR="008E7C7C">
        <w:t>amount</w:t>
      </w:r>
      <w:r>
        <w:t xml:space="preserve"> of </w:t>
      </w:r>
      <w:r w:rsidR="008E7C7C">
        <w:t>completion</w:t>
      </w:r>
      <w:r>
        <w:t xml:space="preserve"> of the project, the</w:t>
      </w:r>
      <w:r w:rsidR="008E7C7C">
        <w:t xml:space="preserve"> monitoring report would be prepared.</w:t>
      </w:r>
      <w:r w:rsidR="003E629D">
        <w:t xml:space="preserve"> </w:t>
      </w:r>
      <w:r w:rsidR="00912064">
        <w:t>Through</w:t>
      </w:r>
      <w:r w:rsidR="003E629D">
        <w:t xml:space="preserve"> this way, the overall </w:t>
      </w:r>
      <w:r w:rsidR="00912064">
        <w:t>progress</w:t>
      </w:r>
      <w:r w:rsidR="003E629D">
        <w:t xml:space="preserve"> of the project would be monitored properly. </w:t>
      </w:r>
      <w:r w:rsidR="008E7C7C">
        <w:t xml:space="preserve"> </w:t>
      </w:r>
      <w:r>
        <w:t xml:space="preserve">   </w:t>
      </w:r>
    </w:p>
    <w:p w:rsidR="005F6C0E" w:rsidRDefault="00872D12" w:rsidP="00872D12">
      <w:pPr>
        <w:ind w:left="720"/>
        <w:jc w:val="center"/>
      </w:pPr>
      <w:r w:rsidRPr="00872D12">
        <w:rPr>
          <w:noProof/>
          <w:lang w:val="en-GB" w:eastAsia="en-GB"/>
        </w:rPr>
        <w:drawing>
          <wp:inline distT="0" distB="0" distL="0" distR="0" wp14:anchorId="1EECE26A" wp14:editId="00B6BD7A">
            <wp:extent cx="3619500" cy="224777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0" cy="2247779"/>
                    </a:xfrm>
                    <a:prstGeom prst="rect">
                      <a:avLst/>
                    </a:prstGeom>
                    <a:noFill/>
                    <a:ln>
                      <a:noFill/>
                    </a:ln>
                  </pic:spPr>
                </pic:pic>
              </a:graphicData>
            </a:graphic>
          </wp:inline>
        </w:drawing>
      </w:r>
    </w:p>
    <w:p w:rsidR="00026519" w:rsidRPr="00474F59" w:rsidRDefault="00026519" w:rsidP="00026519">
      <w:pPr>
        <w:pStyle w:val="Caption"/>
        <w:jc w:val="center"/>
        <w:rPr>
          <w:sz w:val="24"/>
          <w:szCs w:val="24"/>
        </w:rPr>
      </w:pPr>
      <w:bookmarkStart w:id="15" w:name="_Toc7566761"/>
      <w:r w:rsidRPr="00474F59">
        <w:rPr>
          <w:sz w:val="24"/>
          <w:szCs w:val="24"/>
        </w:rPr>
        <w:t xml:space="preserve">Figure </w:t>
      </w:r>
      <w:r w:rsidRPr="00474F59">
        <w:rPr>
          <w:sz w:val="24"/>
          <w:szCs w:val="24"/>
        </w:rPr>
        <w:fldChar w:fldCharType="begin"/>
      </w:r>
      <w:r w:rsidRPr="00474F59">
        <w:rPr>
          <w:sz w:val="24"/>
          <w:szCs w:val="24"/>
        </w:rPr>
        <w:instrText xml:space="preserve"> SEQ Figure \* ARABIC </w:instrText>
      </w:r>
      <w:r w:rsidRPr="00474F59">
        <w:rPr>
          <w:sz w:val="24"/>
          <w:szCs w:val="24"/>
        </w:rPr>
        <w:fldChar w:fldCharType="separate"/>
      </w:r>
      <w:r w:rsidR="00AC77FB">
        <w:rPr>
          <w:noProof/>
          <w:sz w:val="24"/>
          <w:szCs w:val="24"/>
        </w:rPr>
        <w:t>2</w:t>
      </w:r>
      <w:r w:rsidRPr="00474F59">
        <w:rPr>
          <w:sz w:val="24"/>
          <w:szCs w:val="24"/>
        </w:rPr>
        <w:fldChar w:fldCharType="end"/>
      </w:r>
      <w:r w:rsidRPr="00474F59">
        <w:rPr>
          <w:sz w:val="24"/>
          <w:szCs w:val="24"/>
        </w:rPr>
        <w:t>:</w:t>
      </w:r>
      <w:r w:rsidR="00573AC9" w:rsidRPr="00474F59">
        <w:rPr>
          <w:sz w:val="24"/>
          <w:szCs w:val="24"/>
        </w:rPr>
        <w:t xml:space="preserve"> Overall Project Completion</w:t>
      </w:r>
      <w:bookmarkEnd w:id="15"/>
    </w:p>
    <w:p w:rsidR="00361694" w:rsidRDefault="00872D12" w:rsidP="00EE5485">
      <w:pPr>
        <w:ind w:left="720"/>
        <w:jc w:val="center"/>
      </w:pPr>
      <w:r w:rsidRPr="00872D12">
        <w:rPr>
          <w:noProof/>
          <w:lang w:val="en-GB" w:eastAsia="en-GB"/>
        </w:rPr>
        <w:drawing>
          <wp:inline distT="0" distB="0" distL="0" distR="0" wp14:anchorId="7D8F90F0" wp14:editId="07B83A0F">
            <wp:extent cx="5162550" cy="2362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2550" cy="2362200"/>
                    </a:xfrm>
                    <a:prstGeom prst="rect">
                      <a:avLst/>
                    </a:prstGeom>
                    <a:noFill/>
                    <a:ln>
                      <a:noFill/>
                    </a:ln>
                  </pic:spPr>
                </pic:pic>
              </a:graphicData>
            </a:graphic>
          </wp:inline>
        </w:drawing>
      </w:r>
    </w:p>
    <w:p w:rsidR="00573AC9" w:rsidRPr="009A27B2" w:rsidRDefault="00573AC9" w:rsidP="00573AC9">
      <w:pPr>
        <w:pStyle w:val="Caption"/>
        <w:jc w:val="center"/>
        <w:rPr>
          <w:sz w:val="24"/>
          <w:szCs w:val="24"/>
        </w:rPr>
      </w:pPr>
      <w:bookmarkStart w:id="16" w:name="_Toc7566771"/>
      <w:r w:rsidRPr="009A27B2">
        <w:rPr>
          <w:sz w:val="24"/>
          <w:szCs w:val="24"/>
        </w:rPr>
        <w:t xml:space="preserve">Table </w:t>
      </w:r>
      <w:r w:rsidRPr="009A27B2">
        <w:rPr>
          <w:sz w:val="24"/>
          <w:szCs w:val="24"/>
        </w:rPr>
        <w:fldChar w:fldCharType="begin"/>
      </w:r>
      <w:r w:rsidRPr="009A27B2">
        <w:rPr>
          <w:sz w:val="24"/>
          <w:szCs w:val="24"/>
        </w:rPr>
        <w:instrText xml:space="preserve"> SEQ Table \* ARABIC </w:instrText>
      </w:r>
      <w:r w:rsidRPr="009A27B2">
        <w:rPr>
          <w:sz w:val="24"/>
          <w:szCs w:val="24"/>
        </w:rPr>
        <w:fldChar w:fldCharType="separate"/>
      </w:r>
      <w:r w:rsidR="00A86967">
        <w:rPr>
          <w:noProof/>
          <w:sz w:val="24"/>
          <w:szCs w:val="24"/>
        </w:rPr>
        <w:t>1</w:t>
      </w:r>
      <w:r w:rsidRPr="009A27B2">
        <w:rPr>
          <w:sz w:val="24"/>
          <w:szCs w:val="24"/>
        </w:rPr>
        <w:fldChar w:fldCharType="end"/>
      </w:r>
      <w:r w:rsidRPr="009A27B2">
        <w:rPr>
          <w:sz w:val="24"/>
          <w:szCs w:val="24"/>
        </w:rPr>
        <w:t>: Project Completion Monitoring</w:t>
      </w:r>
      <w:bookmarkEnd w:id="16"/>
    </w:p>
    <w:p w:rsidR="00573AC9" w:rsidRDefault="00573AC9" w:rsidP="0014590E">
      <w:pPr>
        <w:ind w:left="720"/>
      </w:pPr>
    </w:p>
    <w:p w:rsidR="00200998" w:rsidRDefault="00200998" w:rsidP="0014590E">
      <w:pPr>
        <w:ind w:left="720"/>
      </w:pPr>
    </w:p>
    <w:p w:rsidR="00BA14C4" w:rsidRDefault="00F1272F" w:rsidP="00200998">
      <w:pPr>
        <w:pStyle w:val="Heading2"/>
      </w:pPr>
      <w:bookmarkStart w:id="17" w:name="_Toc7567900"/>
      <w:r>
        <w:lastRenderedPageBreak/>
        <w:t>Work Break down structure:</w:t>
      </w:r>
      <w:bookmarkEnd w:id="17"/>
    </w:p>
    <w:p w:rsidR="00A23A70" w:rsidRDefault="00EC136B" w:rsidP="00200998">
      <w:r>
        <w:t>F</w:t>
      </w:r>
      <w:r w:rsidRPr="00EC136B">
        <w:t xml:space="preserve">or managing business project what breakdown structure plays a vital role </w:t>
      </w:r>
      <w:r w:rsidR="00B930D0">
        <w:t>in</w:t>
      </w:r>
      <w:r w:rsidRPr="00EC136B">
        <w:t xml:space="preserve"> completing the research tasks in time. Every specific task of the project could be classified into several sections using this tool. In this project</w:t>
      </w:r>
      <w:r w:rsidR="00B930D0">
        <w:t>,</w:t>
      </w:r>
      <w:r w:rsidRPr="00EC136B">
        <w:t xml:space="preserve"> a new house will be built. For managing this project,</w:t>
      </w:r>
      <w:r>
        <w:t xml:space="preserve"> the work breakdown structure (WBS) would discuss the project planning, locations selection, legal permission collection, designing the functional components of the house, foundation</w:t>
      </w:r>
      <w:r w:rsidR="00B930D0">
        <w:t>,</w:t>
      </w:r>
      <w:r>
        <w:t xml:space="preserve"> and structure, starting the construction and project close-up</w:t>
      </w:r>
      <w:r w:rsidR="00374FBD">
        <w:t xml:space="preserve"> (</w:t>
      </w:r>
      <w:r w:rsidR="00374FBD" w:rsidRPr="00374FBD">
        <w:t>Mere</w:t>
      </w:r>
      <w:r w:rsidR="00374FBD">
        <w:t xml:space="preserve">dith and Mantel </w:t>
      </w:r>
      <w:r w:rsidR="00374FBD" w:rsidRPr="00374FBD">
        <w:t>2011</w:t>
      </w:r>
      <w:r w:rsidR="00374FBD">
        <w:t>)</w:t>
      </w:r>
      <w:r>
        <w:t xml:space="preserve">.     </w:t>
      </w:r>
    </w:p>
    <w:p w:rsidR="00A23A70" w:rsidRPr="00200998" w:rsidRDefault="009F1324" w:rsidP="00200998">
      <w:pPr>
        <w:rPr>
          <w:b/>
        </w:rPr>
      </w:pPr>
      <w:r w:rsidRPr="00200998">
        <w:rPr>
          <w:b/>
        </w:rPr>
        <w:t xml:space="preserve">Location </w:t>
      </w:r>
      <w:r w:rsidR="00CB6F89" w:rsidRPr="00200998">
        <w:rPr>
          <w:b/>
        </w:rPr>
        <w:t>Search</w:t>
      </w:r>
      <w:r w:rsidRPr="00200998">
        <w:rPr>
          <w:b/>
        </w:rPr>
        <w:t xml:space="preserve"> </w:t>
      </w:r>
      <w:r w:rsidR="00CB6F89" w:rsidRPr="00200998">
        <w:rPr>
          <w:b/>
        </w:rPr>
        <w:t>and</w:t>
      </w:r>
      <w:r w:rsidRPr="00200998">
        <w:rPr>
          <w:b/>
        </w:rPr>
        <w:t xml:space="preserve"> </w:t>
      </w:r>
      <w:r w:rsidR="00CB6F89" w:rsidRPr="00200998">
        <w:rPr>
          <w:b/>
        </w:rPr>
        <w:t>Selection</w:t>
      </w:r>
      <w:r w:rsidRPr="00200998">
        <w:rPr>
          <w:b/>
        </w:rPr>
        <w:t>:</w:t>
      </w:r>
      <w:r w:rsidR="00C07930" w:rsidRPr="00200998">
        <w:rPr>
          <w:b/>
        </w:rPr>
        <w:t xml:space="preserve"> </w:t>
      </w:r>
    </w:p>
    <w:p w:rsidR="00C07930" w:rsidRDefault="00C07930" w:rsidP="00200998">
      <w:r>
        <w:t xml:space="preserve">For building a new house would require </w:t>
      </w:r>
      <w:r w:rsidR="00B930D0">
        <w:t xml:space="preserve">a </w:t>
      </w:r>
      <w:r>
        <w:t>proper location. In this case</w:t>
      </w:r>
      <w:r w:rsidR="00226711">
        <w:t xml:space="preserve">, the location for building the house would be selected. For </w:t>
      </w:r>
    </w:p>
    <w:p w:rsidR="00CB6F89" w:rsidRPr="00200998" w:rsidRDefault="00CB6F89" w:rsidP="00200998">
      <w:pPr>
        <w:rPr>
          <w:b/>
        </w:rPr>
      </w:pPr>
      <w:r w:rsidRPr="00200998">
        <w:rPr>
          <w:b/>
        </w:rPr>
        <w:t>Legal Permission</w:t>
      </w:r>
      <w:r w:rsidR="00E34445" w:rsidRPr="00200998">
        <w:rPr>
          <w:b/>
        </w:rPr>
        <w:t>:</w:t>
      </w:r>
    </w:p>
    <w:p w:rsidR="00E34445" w:rsidRDefault="0060310C" w:rsidP="00200998">
      <w:r>
        <w:t xml:space="preserve">The required legal permission </w:t>
      </w:r>
      <w:r w:rsidR="00B930D0">
        <w:t>for</w:t>
      </w:r>
      <w:r>
        <w:t xml:space="preserve"> buying land would be ensured. And the permission for building a new house would be collected from the corresponding authority.   </w:t>
      </w:r>
    </w:p>
    <w:p w:rsidR="00CB6F89" w:rsidRPr="00200998" w:rsidRDefault="00AB7F06" w:rsidP="00200998">
      <w:pPr>
        <w:rPr>
          <w:b/>
        </w:rPr>
      </w:pPr>
      <w:r w:rsidRPr="00200998">
        <w:rPr>
          <w:b/>
        </w:rPr>
        <w:t>Site preparation and foundation</w:t>
      </w:r>
      <w:r w:rsidR="00C07930" w:rsidRPr="00200998">
        <w:rPr>
          <w:b/>
        </w:rPr>
        <w:t>:</w:t>
      </w:r>
    </w:p>
    <w:p w:rsidR="00C07930" w:rsidRDefault="00881BDB" w:rsidP="00881BDB">
      <w:r>
        <w:t xml:space="preserve">In this section of the project, the </w:t>
      </w:r>
      <w:r w:rsidR="00846CE5">
        <w:t>construction foundation would be initiated</w:t>
      </w:r>
      <w:r w:rsidR="00B930D0">
        <w:t xml:space="preserve"> by</w:t>
      </w:r>
      <w:r w:rsidR="00846CE5">
        <w:t xml:space="preserve"> recruiting the construction crew. The required materials for forming </w:t>
      </w:r>
      <w:r w:rsidR="00B930D0">
        <w:t xml:space="preserve">a </w:t>
      </w:r>
      <w:r w:rsidR="00846CE5">
        <w:t xml:space="preserve">rough frame of the house would be gathered and installed. </w:t>
      </w:r>
    </w:p>
    <w:p w:rsidR="00AB7F06" w:rsidRPr="00200998" w:rsidRDefault="00D60749" w:rsidP="00200998">
      <w:pPr>
        <w:rPr>
          <w:b/>
        </w:rPr>
      </w:pPr>
      <w:r w:rsidRPr="00200998">
        <w:rPr>
          <w:b/>
        </w:rPr>
        <w:t>Rough Framing of the house</w:t>
      </w:r>
    </w:p>
    <w:p w:rsidR="00846CE5" w:rsidRDefault="004F7B8F" w:rsidP="00200998">
      <w:r>
        <w:t xml:space="preserve">Through rough framing of the house, the floor system, and the walls would be completed. And the protective </w:t>
      </w:r>
      <w:r w:rsidR="009107F2">
        <w:t>warping</w:t>
      </w:r>
      <w:r>
        <w:t xml:space="preserve"> would be applied for the next stage of work. </w:t>
      </w:r>
    </w:p>
    <w:p w:rsidR="00D60749" w:rsidRPr="00200998" w:rsidRDefault="000A452D" w:rsidP="00200998">
      <w:pPr>
        <w:rPr>
          <w:b/>
        </w:rPr>
      </w:pPr>
      <w:r w:rsidRPr="00200998">
        <w:rPr>
          <w:b/>
        </w:rPr>
        <w:t>Rough Electrical, HVAC and plumbing</w:t>
      </w:r>
    </w:p>
    <w:p w:rsidR="009107F2" w:rsidRDefault="00F94137" w:rsidP="00200998">
      <w:r>
        <w:t>In this section, the plumbing, electrical equipment</w:t>
      </w:r>
      <w:r w:rsidR="00B930D0">
        <w:t>,</w:t>
      </w:r>
      <w:r>
        <w:t xml:space="preserve"> and tools and HVAC would be installed. </w:t>
      </w:r>
      <w:r w:rsidR="005B2824">
        <w:t>According</w:t>
      </w:r>
      <w:r>
        <w:t xml:space="preserve"> to the design, the plumbing and wire would be installed. And the water supply facilities would be </w:t>
      </w:r>
      <w:r w:rsidR="005B2824">
        <w:t>installed</w:t>
      </w:r>
      <w:r>
        <w:t xml:space="preserve"> in this stage. </w:t>
      </w:r>
    </w:p>
    <w:p w:rsidR="00200998" w:rsidRDefault="00200998" w:rsidP="00200998"/>
    <w:p w:rsidR="000A452D" w:rsidRPr="00200998" w:rsidRDefault="000A452D" w:rsidP="00200998">
      <w:pPr>
        <w:rPr>
          <w:b/>
        </w:rPr>
      </w:pPr>
      <w:r w:rsidRPr="00200998">
        <w:rPr>
          <w:b/>
        </w:rPr>
        <w:lastRenderedPageBreak/>
        <w:t>Inspection of the above</w:t>
      </w:r>
      <w:r w:rsidR="00B930D0">
        <w:rPr>
          <w:b/>
        </w:rPr>
        <w:t>-</w:t>
      </w:r>
      <w:r w:rsidR="00A76373" w:rsidRPr="00200998">
        <w:rPr>
          <w:b/>
        </w:rPr>
        <w:t>completed</w:t>
      </w:r>
      <w:r w:rsidRPr="00200998">
        <w:rPr>
          <w:b/>
        </w:rPr>
        <w:t xml:space="preserve"> tasks </w:t>
      </w:r>
    </w:p>
    <w:p w:rsidR="005B2824" w:rsidRDefault="005B2824" w:rsidP="00200998">
      <w:r>
        <w:t>The above tasks should be evaluated for checking its quality. After successful completion of the previous tasks</w:t>
      </w:r>
      <w:r w:rsidR="00B930D0">
        <w:t>,</w:t>
      </w:r>
      <w:r>
        <w:t xml:space="preserve"> it would be </w:t>
      </w:r>
      <w:r w:rsidR="008E40DC">
        <w:t>reasonable</w:t>
      </w:r>
      <w:r>
        <w:t xml:space="preserve"> to go to the next level of </w:t>
      </w:r>
      <w:r w:rsidR="00D83C48">
        <w:t>construction</w:t>
      </w:r>
      <w:r w:rsidR="008E40DC">
        <w:t xml:space="preserve">. In the section of the project, the inspection of the previous tasks would be ensured.  </w:t>
      </w:r>
      <w:r>
        <w:t xml:space="preserve"> </w:t>
      </w:r>
    </w:p>
    <w:p w:rsidR="000A452D" w:rsidRPr="00200998" w:rsidRDefault="00A76373" w:rsidP="00200998">
      <w:pPr>
        <w:rPr>
          <w:b/>
        </w:rPr>
      </w:pPr>
      <w:r w:rsidRPr="00200998">
        <w:rPr>
          <w:b/>
        </w:rPr>
        <w:t>Insulation</w:t>
      </w:r>
    </w:p>
    <w:p w:rsidR="00061ADE" w:rsidRDefault="00061ADE" w:rsidP="00200998">
      <w:r>
        <w:t xml:space="preserve">For creating </w:t>
      </w:r>
      <w:r w:rsidR="00B930D0">
        <w:t xml:space="preserve">a </w:t>
      </w:r>
      <w:r>
        <w:t>more comfortable indoor environment of the house, the</w:t>
      </w:r>
      <w:r w:rsidR="003F6C4A">
        <w:t xml:space="preserve"> insulation is essential. </w:t>
      </w:r>
      <w:r w:rsidR="005F7B9B">
        <w:t>Fiber</w:t>
      </w:r>
      <w:r w:rsidR="003F6C4A">
        <w:t xml:space="preserve">glass, </w:t>
      </w:r>
      <w:r w:rsidR="005F06EF">
        <w:t>concrete</w:t>
      </w:r>
      <w:r w:rsidR="003F6C4A">
        <w:t xml:space="preserve"> blocks, structural insulation panel and other types of insulation would be installed in this house.</w:t>
      </w:r>
      <w:r>
        <w:t xml:space="preserve"> </w:t>
      </w:r>
    </w:p>
    <w:p w:rsidR="00A76373" w:rsidRPr="00200998" w:rsidRDefault="00A76373" w:rsidP="00200998">
      <w:pPr>
        <w:rPr>
          <w:b/>
        </w:rPr>
      </w:pPr>
      <w:r w:rsidRPr="00200998">
        <w:rPr>
          <w:b/>
        </w:rPr>
        <w:t>Drywall, interior</w:t>
      </w:r>
      <w:r w:rsidR="00B930D0">
        <w:rPr>
          <w:b/>
        </w:rPr>
        <w:t>,</w:t>
      </w:r>
      <w:r w:rsidRPr="00200998">
        <w:rPr>
          <w:b/>
        </w:rPr>
        <w:t xml:space="preserve"> and exterior installation</w:t>
      </w:r>
    </w:p>
    <w:p w:rsidR="002444CD" w:rsidRDefault="002444CD" w:rsidP="00200998">
      <w:r>
        <w:t xml:space="preserve">In this section, the drywall would be installed and the primary paint and would be applied after completing the taping. The interior and </w:t>
      </w:r>
      <w:r w:rsidR="004F242B">
        <w:t>exterior</w:t>
      </w:r>
      <w:r>
        <w:t xml:space="preserve"> installation would be completed in this section. </w:t>
      </w:r>
    </w:p>
    <w:p w:rsidR="009F1324" w:rsidRPr="00200998" w:rsidRDefault="00CC120C" w:rsidP="00200998">
      <w:pPr>
        <w:rPr>
          <w:b/>
        </w:rPr>
      </w:pPr>
      <w:r w:rsidRPr="00200998">
        <w:rPr>
          <w:b/>
        </w:rPr>
        <w:t>Install exterior driveways</w:t>
      </w:r>
    </w:p>
    <w:p w:rsidR="004F242B" w:rsidRDefault="004F242B" w:rsidP="00200998">
      <w:r>
        <w:t>In this section, the exterior walkways, doors</w:t>
      </w:r>
      <w:r w:rsidR="00B930D0">
        <w:t>,</w:t>
      </w:r>
      <w:r>
        <w:t xml:space="preserve"> and decorative trim would be installed in this section of the project.</w:t>
      </w:r>
    </w:p>
    <w:p w:rsidR="00CC120C" w:rsidRPr="00200998" w:rsidRDefault="00CC120C" w:rsidP="00200998">
      <w:pPr>
        <w:rPr>
          <w:b/>
        </w:rPr>
      </w:pPr>
      <w:r w:rsidRPr="00200998">
        <w:rPr>
          <w:b/>
        </w:rPr>
        <w:t>Install hard surface and flooring</w:t>
      </w:r>
    </w:p>
    <w:p w:rsidR="00957D46" w:rsidRDefault="00957D46" w:rsidP="00200998">
      <w:r>
        <w:t xml:space="preserve">In this stage of the project, the </w:t>
      </w:r>
      <w:r w:rsidR="003F165A">
        <w:t>flooring with ceramic tiles, and wood flooring would be finished.</w:t>
      </w:r>
      <w:r w:rsidR="00C23271">
        <w:t xml:space="preserve"> The proper drainage system would be installed in this stage of the project.</w:t>
      </w:r>
      <w:r w:rsidR="003F165A">
        <w:t xml:space="preserve"> </w:t>
      </w:r>
    </w:p>
    <w:p w:rsidR="00CC120C" w:rsidRPr="00200998" w:rsidRDefault="00CC120C" w:rsidP="00200998">
      <w:pPr>
        <w:rPr>
          <w:b/>
        </w:rPr>
      </w:pPr>
      <w:r w:rsidRPr="00200998">
        <w:rPr>
          <w:b/>
        </w:rPr>
        <w:t>Install bathroom and kitchen fixtures</w:t>
      </w:r>
    </w:p>
    <w:p w:rsidR="007C229A" w:rsidRDefault="00A51357" w:rsidP="00200998">
      <w:r>
        <w:t xml:space="preserve">The </w:t>
      </w:r>
      <w:r w:rsidR="008A2502">
        <w:t>bathroom</w:t>
      </w:r>
      <w:r>
        <w:t xml:space="preserve"> and kitchen </w:t>
      </w:r>
      <w:r w:rsidR="008A2502">
        <w:t>fixtures</w:t>
      </w:r>
      <w:r>
        <w:t xml:space="preserve"> would be installed in this stage. </w:t>
      </w:r>
      <w:r w:rsidR="00D16B39">
        <w:t xml:space="preserve">The </w:t>
      </w:r>
      <w:r w:rsidR="008A2502">
        <w:t>mechanical</w:t>
      </w:r>
      <w:r w:rsidR="00D16B39">
        <w:t xml:space="preserve"> trims and electrical </w:t>
      </w:r>
      <w:r w:rsidR="008A2502">
        <w:t>panel</w:t>
      </w:r>
      <w:r w:rsidR="00D16B39">
        <w:t xml:space="preserve"> and </w:t>
      </w:r>
      <w:r w:rsidR="008A2502">
        <w:t>switches</w:t>
      </w:r>
      <w:r w:rsidR="00D16B39">
        <w:t xml:space="preserve"> would be comple</w:t>
      </w:r>
      <w:r w:rsidR="008A2502">
        <w:t>te</w:t>
      </w:r>
      <w:r w:rsidR="00D16B39">
        <w:t xml:space="preserve">d in this stage. </w:t>
      </w:r>
    </w:p>
    <w:p w:rsidR="00CC120C" w:rsidRPr="00200998" w:rsidRDefault="00934371" w:rsidP="00200998">
      <w:pPr>
        <w:rPr>
          <w:b/>
        </w:rPr>
      </w:pPr>
      <w:r w:rsidRPr="00200998">
        <w:rPr>
          <w:b/>
        </w:rPr>
        <w:t>Install</w:t>
      </w:r>
      <w:r w:rsidR="00F463CD" w:rsidRPr="00200998">
        <w:rPr>
          <w:b/>
        </w:rPr>
        <w:t xml:space="preserve"> mirror, sower doors</w:t>
      </w:r>
      <w:r w:rsidR="00B930D0">
        <w:rPr>
          <w:b/>
        </w:rPr>
        <w:t>,</w:t>
      </w:r>
      <w:r w:rsidR="00F463CD" w:rsidRPr="00200998">
        <w:rPr>
          <w:b/>
        </w:rPr>
        <w:t xml:space="preserve"> and landscaping</w:t>
      </w:r>
    </w:p>
    <w:p w:rsidR="00200998" w:rsidRDefault="000007E0" w:rsidP="00200998">
      <w:r>
        <w:t xml:space="preserve">In this stage, the mirror, sower doors and landscaping would be completed. </w:t>
      </w:r>
      <w:r w:rsidR="00973D6A">
        <w:t xml:space="preserve">Final </w:t>
      </w:r>
      <w:r w:rsidR="008B3944">
        <w:t>clear up</w:t>
      </w:r>
      <w:r w:rsidR="00973D6A">
        <w:t xml:space="preserve"> of the house would be ensured in this stage. </w:t>
      </w:r>
    </w:p>
    <w:p w:rsidR="000007E0" w:rsidRDefault="000007E0" w:rsidP="00200998">
      <w:r>
        <w:t xml:space="preserve"> </w:t>
      </w:r>
    </w:p>
    <w:p w:rsidR="00F463CD" w:rsidRPr="00200998" w:rsidRDefault="00934371" w:rsidP="00200998">
      <w:pPr>
        <w:rPr>
          <w:b/>
        </w:rPr>
      </w:pPr>
      <w:r w:rsidRPr="00200998">
        <w:rPr>
          <w:b/>
        </w:rPr>
        <w:lastRenderedPageBreak/>
        <w:t>Project close up</w:t>
      </w:r>
    </w:p>
    <w:p w:rsidR="007337F9" w:rsidRDefault="000F5F41" w:rsidP="00200998">
      <w:r>
        <w:t>And finally</w:t>
      </w:r>
      <w:r w:rsidR="00B930D0">
        <w:t>,</w:t>
      </w:r>
      <w:r>
        <w:t xml:space="preserve"> the project of </w:t>
      </w:r>
      <w:r w:rsidR="00EF64EA">
        <w:t>building</w:t>
      </w:r>
      <w:r>
        <w:t xml:space="preserve"> of a new house would be closed in this stage. </w:t>
      </w:r>
    </w:p>
    <w:p w:rsidR="00B21C41" w:rsidRDefault="00B21C41" w:rsidP="00200998">
      <w:pPr>
        <w:pStyle w:val="Heading2"/>
      </w:pPr>
      <w:bookmarkStart w:id="18" w:name="_Toc7567901"/>
    </w:p>
    <w:p w:rsidR="00F1272F" w:rsidRDefault="00E72793" w:rsidP="00200998">
      <w:pPr>
        <w:pStyle w:val="Heading2"/>
      </w:pPr>
      <w:r>
        <w:t>Project Cost:</w:t>
      </w:r>
      <w:bookmarkEnd w:id="18"/>
    </w:p>
    <w:p w:rsidR="00F347EF" w:rsidRDefault="00F347EF" w:rsidP="00200998">
      <w:r>
        <w:t>For costing the new house for building, several items should be in</w:t>
      </w:r>
      <w:r w:rsidR="00B930D0">
        <w:t xml:space="preserve"> </w:t>
      </w:r>
      <w:r>
        <w:t xml:space="preserve">consideration such as location selection, design, </w:t>
      </w:r>
      <w:r w:rsidR="00052608">
        <w:t>construction</w:t>
      </w:r>
      <w:r w:rsidR="00B930D0">
        <w:t>,</w:t>
      </w:r>
      <w:r>
        <w:t xml:space="preserve"> and quality management. </w:t>
      </w:r>
    </w:p>
    <w:tbl>
      <w:tblPr>
        <w:tblStyle w:val="TableGrid"/>
        <w:tblW w:w="0" w:type="auto"/>
        <w:tblInd w:w="720" w:type="dxa"/>
        <w:tblLook w:val="04A0" w:firstRow="1" w:lastRow="0" w:firstColumn="1" w:lastColumn="0" w:noHBand="0" w:noVBand="1"/>
      </w:tblPr>
      <w:tblGrid>
        <w:gridCol w:w="2973"/>
        <w:gridCol w:w="2980"/>
        <w:gridCol w:w="2903"/>
      </w:tblGrid>
      <w:tr w:rsidR="004353BA" w:rsidTr="003F37ED">
        <w:trPr>
          <w:trHeight w:val="368"/>
        </w:trPr>
        <w:tc>
          <w:tcPr>
            <w:tcW w:w="3192" w:type="dxa"/>
          </w:tcPr>
          <w:p w:rsidR="00361694" w:rsidRPr="00657CDC" w:rsidRDefault="00361694" w:rsidP="00657CDC">
            <w:pPr>
              <w:jc w:val="center"/>
              <w:rPr>
                <w:b/>
              </w:rPr>
            </w:pPr>
            <w:r w:rsidRPr="00657CDC">
              <w:rPr>
                <w:b/>
              </w:rPr>
              <w:t>Principle items</w:t>
            </w:r>
          </w:p>
        </w:tc>
        <w:tc>
          <w:tcPr>
            <w:tcW w:w="3192" w:type="dxa"/>
          </w:tcPr>
          <w:p w:rsidR="00361694" w:rsidRPr="00657CDC" w:rsidRDefault="00361694" w:rsidP="00657CDC">
            <w:pPr>
              <w:jc w:val="center"/>
              <w:rPr>
                <w:b/>
              </w:rPr>
            </w:pPr>
            <w:r w:rsidRPr="00657CDC">
              <w:rPr>
                <w:b/>
              </w:rPr>
              <w:t>Subordinate activities</w:t>
            </w:r>
          </w:p>
        </w:tc>
        <w:tc>
          <w:tcPr>
            <w:tcW w:w="3192" w:type="dxa"/>
          </w:tcPr>
          <w:p w:rsidR="00361694" w:rsidRPr="00657CDC" w:rsidRDefault="00B47500" w:rsidP="00657CDC">
            <w:pPr>
              <w:jc w:val="center"/>
              <w:rPr>
                <w:b/>
              </w:rPr>
            </w:pPr>
            <w:r w:rsidRPr="00657CDC">
              <w:rPr>
                <w:b/>
              </w:rPr>
              <w:t>Costs (</w:t>
            </w:r>
            <w:r w:rsidRPr="00657CDC">
              <w:rPr>
                <w:rFonts w:cs="Times New Roman"/>
                <w:b/>
              </w:rPr>
              <w:t>£</w:t>
            </w:r>
            <w:r w:rsidRPr="00657CDC">
              <w:rPr>
                <w:b/>
              </w:rPr>
              <w:t>)</w:t>
            </w:r>
          </w:p>
        </w:tc>
      </w:tr>
      <w:tr w:rsidR="004353BA" w:rsidTr="00361694">
        <w:tc>
          <w:tcPr>
            <w:tcW w:w="3192" w:type="dxa"/>
          </w:tcPr>
          <w:p w:rsidR="00361694" w:rsidRDefault="003F37ED" w:rsidP="00657CDC">
            <w:pPr>
              <w:jc w:val="center"/>
            </w:pPr>
            <w:r>
              <w:t>Pre-construction</w:t>
            </w:r>
          </w:p>
        </w:tc>
        <w:tc>
          <w:tcPr>
            <w:tcW w:w="3192" w:type="dxa"/>
          </w:tcPr>
          <w:p w:rsidR="00361694" w:rsidRDefault="003F37ED" w:rsidP="00657CDC">
            <w:pPr>
              <w:pStyle w:val="ListParagraph"/>
              <w:numPr>
                <w:ilvl w:val="0"/>
                <w:numId w:val="5"/>
              </w:numPr>
              <w:jc w:val="center"/>
            </w:pPr>
            <w:r>
              <w:t>Location Investigation</w:t>
            </w:r>
          </w:p>
          <w:p w:rsidR="00C85474" w:rsidRDefault="00C85474" w:rsidP="00657CDC">
            <w:pPr>
              <w:pStyle w:val="ListParagraph"/>
              <w:numPr>
                <w:ilvl w:val="0"/>
                <w:numId w:val="5"/>
              </w:numPr>
              <w:jc w:val="center"/>
            </w:pPr>
            <w:r>
              <w:t>Site clearance</w:t>
            </w:r>
          </w:p>
          <w:p w:rsidR="00C85474" w:rsidRDefault="00C85474" w:rsidP="00657CDC">
            <w:pPr>
              <w:pStyle w:val="ListParagraph"/>
              <w:numPr>
                <w:ilvl w:val="0"/>
                <w:numId w:val="5"/>
              </w:numPr>
              <w:jc w:val="center"/>
            </w:pPr>
            <w:r>
              <w:t>New utilities</w:t>
            </w:r>
          </w:p>
        </w:tc>
        <w:tc>
          <w:tcPr>
            <w:tcW w:w="3192" w:type="dxa"/>
          </w:tcPr>
          <w:p w:rsidR="00361694" w:rsidRDefault="00C85474" w:rsidP="00657CDC">
            <w:pPr>
              <w:jc w:val="center"/>
            </w:pPr>
            <w:r>
              <w:rPr>
                <w:rFonts w:cs="Times New Roman"/>
              </w:rPr>
              <w:t>£</w:t>
            </w:r>
            <w:r>
              <w:t>15,000</w:t>
            </w:r>
          </w:p>
        </w:tc>
      </w:tr>
      <w:tr w:rsidR="004353BA" w:rsidTr="00361694">
        <w:tc>
          <w:tcPr>
            <w:tcW w:w="3192" w:type="dxa"/>
          </w:tcPr>
          <w:p w:rsidR="00361694" w:rsidRDefault="007959AD" w:rsidP="00657CDC">
            <w:pPr>
              <w:jc w:val="center"/>
            </w:pPr>
            <w:r>
              <w:t>Substructure</w:t>
            </w:r>
          </w:p>
        </w:tc>
        <w:tc>
          <w:tcPr>
            <w:tcW w:w="3192" w:type="dxa"/>
          </w:tcPr>
          <w:p w:rsidR="00361694" w:rsidRDefault="007959AD" w:rsidP="00657CDC">
            <w:pPr>
              <w:pStyle w:val="ListParagraph"/>
              <w:numPr>
                <w:ilvl w:val="0"/>
                <w:numId w:val="6"/>
              </w:numPr>
              <w:jc w:val="center"/>
            </w:pPr>
            <w:r>
              <w:t>Foundation</w:t>
            </w:r>
          </w:p>
          <w:p w:rsidR="007959AD" w:rsidRDefault="007959AD" w:rsidP="00657CDC">
            <w:pPr>
              <w:pStyle w:val="ListParagraph"/>
              <w:numPr>
                <w:ilvl w:val="0"/>
                <w:numId w:val="6"/>
              </w:numPr>
              <w:jc w:val="center"/>
            </w:pPr>
            <w:r>
              <w:t>Drainage</w:t>
            </w:r>
          </w:p>
          <w:p w:rsidR="007959AD" w:rsidRDefault="007959AD" w:rsidP="00657CDC">
            <w:pPr>
              <w:pStyle w:val="ListParagraph"/>
              <w:numPr>
                <w:ilvl w:val="0"/>
                <w:numId w:val="6"/>
              </w:numPr>
              <w:jc w:val="center"/>
            </w:pPr>
            <w:r>
              <w:t>Insulation</w:t>
            </w:r>
          </w:p>
          <w:p w:rsidR="007959AD" w:rsidRDefault="007959AD" w:rsidP="00657CDC">
            <w:pPr>
              <w:pStyle w:val="ListParagraph"/>
              <w:numPr>
                <w:ilvl w:val="0"/>
                <w:numId w:val="6"/>
              </w:numPr>
              <w:jc w:val="center"/>
            </w:pPr>
            <w:r>
              <w:t>Floor Slab installation</w:t>
            </w:r>
          </w:p>
        </w:tc>
        <w:tc>
          <w:tcPr>
            <w:tcW w:w="3192" w:type="dxa"/>
          </w:tcPr>
          <w:p w:rsidR="00361694" w:rsidRDefault="00165E54" w:rsidP="00657CDC">
            <w:pPr>
              <w:jc w:val="center"/>
            </w:pPr>
            <w:r>
              <w:rPr>
                <w:rFonts w:cs="Times New Roman"/>
              </w:rPr>
              <w:t>£18,000</w:t>
            </w:r>
          </w:p>
        </w:tc>
      </w:tr>
      <w:tr w:rsidR="004353BA" w:rsidTr="00361694">
        <w:tc>
          <w:tcPr>
            <w:tcW w:w="3192" w:type="dxa"/>
          </w:tcPr>
          <w:p w:rsidR="00361694" w:rsidRDefault="004353BA" w:rsidP="00657CDC">
            <w:pPr>
              <w:jc w:val="center"/>
            </w:pPr>
            <w:r>
              <w:t>Superstructure</w:t>
            </w:r>
          </w:p>
        </w:tc>
        <w:tc>
          <w:tcPr>
            <w:tcW w:w="3192" w:type="dxa"/>
          </w:tcPr>
          <w:p w:rsidR="00361694" w:rsidRDefault="00E34644" w:rsidP="00657CDC">
            <w:pPr>
              <w:pStyle w:val="ListParagraph"/>
              <w:numPr>
                <w:ilvl w:val="0"/>
                <w:numId w:val="7"/>
              </w:numPr>
              <w:jc w:val="center"/>
            </w:pPr>
            <w:r>
              <w:t>External Wall Installation</w:t>
            </w:r>
          </w:p>
          <w:p w:rsidR="00E34644" w:rsidRDefault="00E34644" w:rsidP="00657CDC">
            <w:pPr>
              <w:pStyle w:val="ListParagraph"/>
              <w:numPr>
                <w:ilvl w:val="0"/>
                <w:numId w:val="7"/>
              </w:numPr>
              <w:jc w:val="center"/>
            </w:pPr>
            <w:r>
              <w:t>Upper floor installation</w:t>
            </w:r>
          </w:p>
          <w:p w:rsidR="00890BA4" w:rsidRDefault="00890BA4" w:rsidP="00657CDC">
            <w:pPr>
              <w:pStyle w:val="ListParagraph"/>
              <w:numPr>
                <w:ilvl w:val="0"/>
                <w:numId w:val="7"/>
              </w:numPr>
              <w:jc w:val="center"/>
            </w:pPr>
            <w:r>
              <w:t>Internal Wall</w:t>
            </w:r>
          </w:p>
          <w:p w:rsidR="00E34644" w:rsidRDefault="00E34644" w:rsidP="00657CDC">
            <w:pPr>
              <w:jc w:val="center"/>
            </w:pPr>
          </w:p>
        </w:tc>
        <w:tc>
          <w:tcPr>
            <w:tcW w:w="3192" w:type="dxa"/>
          </w:tcPr>
          <w:p w:rsidR="00361694" w:rsidRDefault="007720F5" w:rsidP="00657CDC">
            <w:pPr>
              <w:jc w:val="center"/>
            </w:pPr>
            <w:r>
              <w:rPr>
                <w:rFonts w:cs="Times New Roman"/>
              </w:rPr>
              <w:t>£</w:t>
            </w:r>
            <w:r>
              <w:t>67,000</w:t>
            </w:r>
          </w:p>
        </w:tc>
      </w:tr>
      <w:tr w:rsidR="004353BA" w:rsidTr="00361694">
        <w:tc>
          <w:tcPr>
            <w:tcW w:w="3192" w:type="dxa"/>
          </w:tcPr>
          <w:p w:rsidR="00361694" w:rsidRDefault="00AD7D3C" w:rsidP="00657CDC">
            <w:pPr>
              <w:jc w:val="center"/>
            </w:pPr>
            <w:r>
              <w:t>External Finishes</w:t>
            </w:r>
          </w:p>
        </w:tc>
        <w:tc>
          <w:tcPr>
            <w:tcW w:w="3192" w:type="dxa"/>
          </w:tcPr>
          <w:p w:rsidR="00361694" w:rsidRDefault="003A251F" w:rsidP="00657CDC">
            <w:pPr>
              <w:pStyle w:val="ListParagraph"/>
              <w:numPr>
                <w:ilvl w:val="0"/>
                <w:numId w:val="8"/>
              </w:numPr>
              <w:jc w:val="center"/>
            </w:pPr>
            <w:r>
              <w:t>Roof tiles</w:t>
            </w:r>
          </w:p>
          <w:p w:rsidR="003A251F" w:rsidRDefault="003A251F" w:rsidP="00657CDC">
            <w:pPr>
              <w:pStyle w:val="ListParagraph"/>
              <w:numPr>
                <w:ilvl w:val="0"/>
                <w:numId w:val="8"/>
              </w:numPr>
              <w:jc w:val="center"/>
            </w:pPr>
            <w:r>
              <w:t xml:space="preserve">Door </w:t>
            </w:r>
            <w:r w:rsidR="00F11C15">
              <w:t xml:space="preserve">and windows </w:t>
            </w:r>
            <w:r>
              <w:t>installation</w:t>
            </w:r>
          </w:p>
          <w:p w:rsidR="003A251F" w:rsidRDefault="003A251F" w:rsidP="00657CDC">
            <w:pPr>
              <w:jc w:val="center"/>
            </w:pPr>
          </w:p>
        </w:tc>
        <w:tc>
          <w:tcPr>
            <w:tcW w:w="3192" w:type="dxa"/>
          </w:tcPr>
          <w:p w:rsidR="00361694" w:rsidRDefault="001824F2" w:rsidP="00657CDC">
            <w:pPr>
              <w:jc w:val="center"/>
            </w:pPr>
            <w:r>
              <w:rPr>
                <w:rFonts w:cs="Times New Roman"/>
              </w:rPr>
              <w:t>£</w:t>
            </w:r>
            <w:r>
              <w:t>40,000</w:t>
            </w:r>
          </w:p>
        </w:tc>
      </w:tr>
      <w:tr w:rsidR="004353BA" w:rsidTr="00361694">
        <w:tc>
          <w:tcPr>
            <w:tcW w:w="3192" w:type="dxa"/>
          </w:tcPr>
          <w:p w:rsidR="00361694" w:rsidRDefault="00A5624E" w:rsidP="00657CDC">
            <w:pPr>
              <w:jc w:val="center"/>
            </w:pPr>
            <w:r>
              <w:t>Service and fit-out</w:t>
            </w:r>
          </w:p>
        </w:tc>
        <w:tc>
          <w:tcPr>
            <w:tcW w:w="3192" w:type="dxa"/>
          </w:tcPr>
          <w:p w:rsidR="00361694" w:rsidRDefault="00550447" w:rsidP="00657CDC">
            <w:pPr>
              <w:pStyle w:val="ListParagraph"/>
              <w:numPr>
                <w:ilvl w:val="0"/>
                <w:numId w:val="9"/>
              </w:numPr>
              <w:jc w:val="center"/>
            </w:pPr>
            <w:r>
              <w:t>Plumbing and ventilation</w:t>
            </w:r>
          </w:p>
          <w:p w:rsidR="00550447" w:rsidRDefault="00550447" w:rsidP="00657CDC">
            <w:pPr>
              <w:pStyle w:val="ListParagraph"/>
              <w:numPr>
                <w:ilvl w:val="0"/>
                <w:numId w:val="9"/>
              </w:numPr>
              <w:jc w:val="center"/>
            </w:pPr>
            <w:r>
              <w:t>Electric wiring</w:t>
            </w:r>
          </w:p>
          <w:p w:rsidR="003C12A8" w:rsidRDefault="003C12A8" w:rsidP="00657CDC">
            <w:pPr>
              <w:pStyle w:val="ListParagraph"/>
              <w:numPr>
                <w:ilvl w:val="0"/>
                <w:numId w:val="9"/>
              </w:numPr>
              <w:jc w:val="center"/>
            </w:pPr>
            <w:r>
              <w:t>Kitchen and bathroom installation</w:t>
            </w:r>
          </w:p>
          <w:p w:rsidR="003C12A8" w:rsidRDefault="003C12A8" w:rsidP="00657CDC">
            <w:pPr>
              <w:pStyle w:val="ListParagraph"/>
              <w:numPr>
                <w:ilvl w:val="0"/>
                <w:numId w:val="9"/>
              </w:numPr>
              <w:jc w:val="center"/>
            </w:pPr>
            <w:r>
              <w:t>Floor finishes</w:t>
            </w:r>
          </w:p>
          <w:p w:rsidR="003C12A8" w:rsidRDefault="003C12A8" w:rsidP="00657CDC">
            <w:pPr>
              <w:pStyle w:val="ListParagraph"/>
              <w:numPr>
                <w:ilvl w:val="0"/>
                <w:numId w:val="9"/>
              </w:numPr>
              <w:jc w:val="center"/>
            </w:pPr>
            <w:r>
              <w:t xml:space="preserve">Doors and </w:t>
            </w:r>
            <w:r w:rsidR="004958B1">
              <w:t>stairs</w:t>
            </w:r>
          </w:p>
          <w:p w:rsidR="00550447" w:rsidRDefault="00550447" w:rsidP="00657CDC">
            <w:pPr>
              <w:jc w:val="center"/>
            </w:pPr>
          </w:p>
        </w:tc>
        <w:tc>
          <w:tcPr>
            <w:tcW w:w="3192" w:type="dxa"/>
          </w:tcPr>
          <w:p w:rsidR="00361694" w:rsidRDefault="00BA5C64" w:rsidP="00657CDC">
            <w:pPr>
              <w:jc w:val="center"/>
            </w:pPr>
            <w:r>
              <w:rPr>
                <w:rFonts w:cs="Times New Roman"/>
              </w:rPr>
              <w:t>£</w:t>
            </w:r>
            <w:r>
              <w:t>70,000</w:t>
            </w:r>
          </w:p>
        </w:tc>
      </w:tr>
      <w:tr w:rsidR="004353BA" w:rsidTr="00361694">
        <w:tc>
          <w:tcPr>
            <w:tcW w:w="3192" w:type="dxa"/>
          </w:tcPr>
          <w:p w:rsidR="00361694" w:rsidRDefault="004C3D68" w:rsidP="00657CDC">
            <w:pPr>
              <w:jc w:val="center"/>
            </w:pPr>
            <w:r>
              <w:t>External Work</w:t>
            </w:r>
          </w:p>
        </w:tc>
        <w:tc>
          <w:tcPr>
            <w:tcW w:w="3192" w:type="dxa"/>
          </w:tcPr>
          <w:p w:rsidR="004C3D68" w:rsidRDefault="00F8116A" w:rsidP="00657CDC">
            <w:pPr>
              <w:jc w:val="center"/>
            </w:pPr>
            <w:r>
              <w:t>Paths and driveways</w:t>
            </w:r>
          </w:p>
          <w:p w:rsidR="00F8116A" w:rsidRDefault="00F8116A" w:rsidP="00657CDC">
            <w:pPr>
              <w:jc w:val="center"/>
            </w:pPr>
            <w:r>
              <w:t>Planting</w:t>
            </w:r>
          </w:p>
        </w:tc>
        <w:tc>
          <w:tcPr>
            <w:tcW w:w="3192" w:type="dxa"/>
          </w:tcPr>
          <w:p w:rsidR="00361694" w:rsidRDefault="00F8116A" w:rsidP="00657CDC">
            <w:pPr>
              <w:jc w:val="center"/>
            </w:pPr>
            <w:r>
              <w:rPr>
                <w:rFonts w:cs="Times New Roman"/>
              </w:rPr>
              <w:t>£13,000</w:t>
            </w:r>
          </w:p>
        </w:tc>
      </w:tr>
      <w:tr w:rsidR="004353BA" w:rsidTr="00361694">
        <w:tc>
          <w:tcPr>
            <w:tcW w:w="3192" w:type="dxa"/>
          </w:tcPr>
          <w:p w:rsidR="00361694" w:rsidRDefault="002664FF" w:rsidP="00657CDC">
            <w:pPr>
              <w:jc w:val="center"/>
            </w:pPr>
            <w:r>
              <w:t>Prelims</w:t>
            </w:r>
          </w:p>
        </w:tc>
        <w:tc>
          <w:tcPr>
            <w:tcW w:w="3192" w:type="dxa"/>
          </w:tcPr>
          <w:p w:rsidR="00361694" w:rsidRDefault="002664FF" w:rsidP="00657CDC">
            <w:pPr>
              <w:jc w:val="center"/>
            </w:pPr>
            <w:r>
              <w:t>Site management</w:t>
            </w:r>
          </w:p>
          <w:p w:rsidR="002664FF" w:rsidRDefault="002664FF" w:rsidP="00657CDC">
            <w:pPr>
              <w:jc w:val="center"/>
            </w:pPr>
            <w:r>
              <w:t>Health and safety</w:t>
            </w:r>
          </w:p>
          <w:p w:rsidR="002664FF" w:rsidRDefault="002664FF" w:rsidP="00657CDC">
            <w:pPr>
              <w:jc w:val="center"/>
            </w:pPr>
            <w:r>
              <w:t>Fencing</w:t>
            </w:r>
          </w:p>
        </w:tc>
        <w:tc>
          <w:tcPr>
            <w:tcW w:w="3192" w:type="dxa"/>
          </w:tcPr>
          <w:p w:rsidR="00361694" w:rsidRDefault="00772AA3" w:rsidP="00657CDC">
            <w:pPr>
              <w:jc w:val="center"/>
            </w:pPr>
            <w:r>
              <w:rPr>
                <w:rFonts w:cs="Times New Roman"/>
              </w:rPr>
              <w:t>£</w:t>
            </w:r>
            <w:r>
              <w:t>25,000</w:t>
            </w:r>
          </w:p>
        </w:tc>
      </w:tr>
      <w:tr w:rsidR="008B032D" w:rsidTr="00361694">
        <w:tc>
          <w:tcPr>
            <w:tcW w:w="3192" w:type="dxa"/>
          </w:tcPr>
          <w:p w:rsidR="008B032D" w:rsidRDefault="008B032D" w:rsidP="00657CDC">
            <w:pPr>
              <w:jc w:val="center"/>
            </w:pPr>
            <w:r>
              <w:t>Contingency</w:t>
            </w:r>
          </w:p>
        </w:tc>
        <w:tc>
          <w:tcPr>
            <w:tcW w:w="3192" w:type="dxa"/>
          </w:tcPr>
          <w:p w:rsidR="008B032D" w:rsidRDefault="008B032D" w:rsidP="00657CDC">
            <w:pPr>
              <w:jc w:val="center"/>
            </w:pPr>
          </w:p>
        </w:tc>
        <w:tc>
          <w:tcPr>
            <w:tcW w:w="3192" w:type="dxa"/>
          </w:tcPr>
          <w:p w:rsidR="008B032D" w:rsidRDefault="008B032D" w:rsidP="00657CDC">
            <w:pPr>
              <w:jc w:val="center"/>
              <w:rPr>
                <w:rFonts w:cs="Times New Roman"/>
              </w:rPr>
            </w:pPr>
            <w:r>
              <w:rPr>
                <w:rFonts w:cs="Times New Roman"/>
              </w:rPr>
              <w:t>£11,500</w:t>
            </w:r>
          </w:p>
        </w:tc>
      </w:tr>
      <w:tr w:rsidR="00DD1969" w:rsidTr="00361694">
        <w:tc>
          <w:tcPr>
            <w:tcW w:w="3192" w:type="dxa"/>
          </w:tcPr>
          <w:p w:rsidR="00C745A4" w:rsidRDefault="00C745A4" w:rsidP="00657CDC">
            <w:pPr>
              <w:jc w:val="center"/>
              <w:rPr>
                <w:b/>
              </w:rPr>
            </w:pPr>
          </w:p>
          <w:p w:rsidR="00DD1969" w:rsidRPr="00C745A4" w:rsidRDefault="00DD1969" w:rsidP="00657CDC">
            <w:pPr>
              <w:jc w:val="center"/>
              <w:rPr>
                <w:b/>
              </w:rPr>
            </w:pPr>
            <w:r w:rsidRPr="00C745A4">
              <w:rPr>
                <w:b/>
              </w:rPr>
              <w:lastRenderedPageBreak/>
              <w:t>Total</w:t>
            </w:r>
          </w:p>
        </w:tc>
        <w:tc>
          <w:tcPr>
            <w:tcW w:w="3192" w:type="dxa"/>
          </w:tcPr>
          <w:p w:rsidR="00DD1969" w:rsidRDefault="00DD1969" w:rsidP="00657CDC">
            <w:pPr>
              <w:jc w:val="center"/>
            </w:pPr>
          </w:p>
        </w:tc>
        <w:tc>
          <w:tcPr>
            <w:tcW w:w="3192" w:type="dxa"/>
          </w:tcPr>
          <w:p w:rsidR="00C745A4" w:rsidRDefault="00C745A4" w:rsidP="00657CDC">
            <w:pPr>
              <w:jc w:val="center"/>
              <w:rPr>
                <w:rFonts w:cs="Times New Roman"/>
                <w:b/>
                <w:u w:val="single"/>
              </w:rPr>
            </w:pPr>
          </w:p>
          <w:p w:rsidR="00DD1969" w:rsidRDefault="00D25DC1" w:rsidP="00657CDC">
            <w:pPr>
              <w:jc w:val="center"/>
              <w:rPr>
                <w:rFonts w:cs="Times New Roman"/>
                <w:b/>
                <w:u w:val="single"/>
              </w:rPr>
            </w:pPr>
            <w:r w:rsidRPr="00C745A4">
              <w:rPr>
                <w:rFonts w:cs="Times New Roman"/>
                <w:b/>
                <w:u w:val="single"/>
              </w:rPr>
              <w:lastRenderedPageBreak/>
              <w:t>£260,000</w:t>
            </w:r>
          </w:p>
          <w:p w:rsidR="00C745A4" w:rsidRPr="00C745A4" w:rsidRDefault="00C745A4" w:rsidP="00657CDC">
            <w:pPr>
              <w:jc w:val="center"/>
              <w:rPr>
                <w:rFonts w:cs="Times New Roman"/>
                <w:b/>
                <w:u w:val="single"/>
              </w:rPr>
            </w:pPr>
          </w:p>
        </w:tc>
      </w:tr>
    </w:tbl>
    <w:p w:rsidR="00200998" w:rsidRDefault="00200998" w:rsidP="00474F59">
      <w:pPr>
        <w:pStyle w:val="Caption"/>
        <w:jc w:val="center"/>
        <w:rPr>
          <w:sz w:val="24"/>
          <w:szCs w:val="24"/>
        </w:rPr>
      </w:pPr>
      <w:bookmarkStart w:id="19" w:name="_Toc7566772"/>
    </w:p>
    <w:p w:rsidR="00361694" w:rsidRPr="00474F59" w:rsidRDefault="00474F59" w:rsidP="00474F59">
      <w:pPr>
        <w:pStyle w:val="Caption"/>
        <w:jc w:val="center"/>
        <w:rPr>
          <w:sz w:val="24"/>
          <w:szCs w:val="24"/>
        </w:rPr>
      </w:pPr>
      <w:r w:rsidRPr="00474F59">
        <w:rPr>
          <w:sz w:val="24"/>
          <w:szCs w:val="24"/>
        </w:rPr>
        <w:t xml:space="preserve">Table </w:t>
      </w:r>
      <w:r w:rsidRPr="00474F59">
        <w:rPr>
          <w:sz w:val="24"/>
          <w:szCs w:val="24"/>
        </w:rPr>
        <w:fldChar w:fldCharType="begin"/>
      </w:r>
      <w:r w:rsidRPr="00474F59">
        <w:rPr>
          <w:sz w:val="24"/>
          <w:szCs w:val="24"/>
        </w:rPr>
        <w:instrText xml:space="preserve"> SEQ Table \* ARABIC </w:instrText>
      </w:r>
      <w:r w:rsidRPr="00474F59">
        <w:rPr>
          <w:sz w:val="24"/>
          <w:szCs w:val="24"/>
        </w:rPr>
        <w:fldChar w:fldCharType="separate"/>
      </w:r>
      <w:r w:rsidR="00A86967">
        <w:rPr>
          <w:noProof/>
          <w:sz w:val="24"/>
          <w:szCs w:val="24"/>
        </w:rPr>
        <w:t>2</w:t>
      </w:r>
      <w:r w:rsidRPr="00474F59">
        <w:rPr>
          <w:sz w:val="24"/>
          <w:szCs w:val="24"/>
        </w:rPr>
        <w:fldChar w:fldCharType="end"/>
      </w:r>
      <w:r w:rsidRPr="00474F59">
        <w:rPr>
          <w:sz w:val="24"/>
          <w:szCs w:val="24"/>
        </w:rPr>
        <w:t>: Project Cost Estimation</w:t>
      </w:r>
      <w:bookmarkEnd w:id="19"/>
    </w:p>
    <w:p w:rsidR="00200998" w:rsidRDefault="00200998" w:rsidP="00200998">
      <w:pPr>
        <w:pStyle w:val="Heading2"/>
      </w:pPr>
    </w:p>
    <w:p w:rsidR="00E72793" w:rsidRDefault="00194175" w:rsidP="00200998">
      <w:pPr>
        <w:pStyle w:val="Heading2"/>
      </w:pPr>
      <w:bookmarkStart w:id="20" w:name="_Toc7567902"/>
      <w:r>
        <w:t>Gantt c</w:t>
      </w:r>
      <w:r w:rsidR="009E0CFD">
        <w:t>hart:</w:t>
      </w:r>
      <w:bookmarkEnd w:id="20"/>
    </w:p>
    <w:p w:rsidR="00200998" w:rsidRPr="00200998" w:rsidRDefault="00200998" w:rsidP="00200998"/>
    <w:p w:rsidR="00F347EF" w:rsidRDefault="00AA447C" w:rsidP="00200998">
      <w:r w:rsidRPr="00AA447C">
        <w:t xml:space="preserve">Gantt chart is a tool of production control developed by Henry L. Gantt.  This tool is used for graphically presenting the required activities for managing any project. </w:t>
      </w:r>
      <w:proofErr w:type="gramStart"/>
      <w:r w:rsidRPr="00AA447C">
        <w:t>it</w:t>
      </w:r>
      <w:proofErr w:type="gramEnd"/>
      <w:r w:rsidRPr="00AA447C">
        <w:t xml:space="preserve"> includes all the activities related </w:t>
      </w:r>
      <w:r w:rsidR="00B930D0">
        <w:t>to</w:t>
      </w:r>
      <w:r w:rsidRPr="00AA447C">
        <w:t xml:space="preserve"> a project Gantt chart represents the activities in terms of </w:t>
      </w:r>
      <w:r w:rsidR="00B930D0">
        <w:t xml:space="preserve">the </w:t>
      </w:r>
      <w:r w:rsidRPr="00AA447C">
        <w:t>timeline of the project</w:t>
      </w:r>
      <w:r>
        <w:t xml:space="preserve">. </w:t>
      </w:r>
      <w:r w:rsidR="005A5077" w:rsidRPr="00AA447C">
        <w:t>Gantt chart</w:t>
      </w:r>
      <w:r w:rsidR="005A5077" w:rsidRPr="005A5077">
        <w:t xml:space="preserve"> is constructed on the basis of </w:t>
      </w:r>
      <w:r w:rsidR="00B930D0">
        <w:t xml:space="preserve">the </w:t>
      </w:r>
      <w:r w:rsidR="005A5077" w:rsidRPr="005A5077">
        <w:t>project timeline</w:t>
      </w:r>
      <w:r w:rsidR="005A5077">
        <w:t>. T</w:t>
      </w:r>
      <w:r w:rsidR="005A5077" w:rsidRPr="005A5077">
        <w:t xml:space="preserve">he horizontal axis represents the total timeline and the </w:t>
      </w:r>
      <w:r w:rsidR="00987E76" w:rsidRPr="005A5077">
        <w:t>activities are</w:t>
      </w:r>
      <w:r w:rsidR="005A5077" w:rsidRPr="005A5077">
        <w:t xml:space="preserve"> allocated on the basis of the given timeline</w:t>
      </w:r>
      <w:r w:rsidR="005A5077">
        <w:t>.  T</w:t>
      </w:r>
      <w:r w:rsidR="005A5077" w:rsidRPr="005A5077">
        <w:t xml:space="preserve">he timeline could be </w:t>
      </w:r>
      <w:r w:rsidR="005A5077">
        <w:t>segmented</w:t>
      </w:r>
      <w:r w:rsidR="005A5077" w:rsidRPr="005A5077">
        <w:t xml:space="preserve"> according to days or weeks or months or years</w:t>
      </w:r>
      <w:r w:rsidR="00537A75">
        <w:t xml:space="preserve"> (Rouse, </w:t>
      </w:r>
      <w:r w:rsidR="00537A75" w:rsidRPr="00537A75">
        <w:t>2007</w:t>
      </w:r>
      <w:r w:rsidR="00537A75">
        <w:t>)</w:t>
      </w:r>
      <w:r w:rsidR="005A5077">
        <w:t xml:space="preserve">. </w:t>
      </w:r>
    </w:p>
    <w:p w:rsidR="00E96DE3" w:rsidRDefault="00F01D17" w:rsidP="00E85161">
      <w:pPr>
        <w:ind w:left="720"/>
      </w:pPr>
      <w:r w:rsidRPr="00F01D17">
        <w:rPr>
          <w:noProof/>
          <w:lang w:val="en-GB" w:eastAsia="en-GB"/>
        </w:rPr>
        <w:drawing>
          <wp:inline distT="0" distB="0" distL="0" distR="0" wp14:anchorId="633F71DA" wp14:editId="13FF9961">
            <wp:extent cx="5943600" cy="2352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52675"/>
                    </a:xfrm>
                    <a:prstGeom prst="rect">
                      <a:avLst/>
                    </a:prstGeom>
                    <a:noFill/>
                    <a:ln>
                      <a:noFill/>
                    </a:ln>
                  </pic:spPr>
                </pic:pic>
              </a:graphicData>
            </a:graphic>
          </wp:inline>
        </w:drawing>
      </w:r>
    </w:p>
    <w:p w:rsidR="009330C5" w:rsidRPr="009330C5" w:rsidRDefault="009330C5" w:rsidP="009330C5">
      <w:pPr>
        <w:pStyle w:val="Caption"/>
        <w:jc w:val="center"/>
        <w:rPr>
          <w:sz w:val="24"/>
          <w:szCs w:val="24"/>
        </w:rPr>
      </w:pPr>
      <w:bookmarkStart w:id="21" w:name="_Toc7566773"/>
      <w:r w:rsidRPr="009330C5">
        <w:rPr>
          <w:sz w:val="24"/>
          <w:szCs w:val="24"/>
        </w:rPr>
        <w:t xml:space="preserve">Table </w:t>
      </w:r>
      <w:r w:rsidRPr="009330C5">
        <w:rPr>
          <w:sz w:val="24"/>
          <w:szCs w:val="24"/>
        </w:rPr>
        <w:fldChar w:fldCharType="begin"/>
      </w:r>
      <w:r w:rsidRPr="009330C5">
        <w:rPr>
          <w:sz w:val="24"/>
          <w:szCs w:val="24"/>
        </w:rPr>
        <w:instrText xml:space="preserve"> SEQ Table \* ARABIC </w:instrText>
      </w:r>
      <w:r w:rsidRPr="009330C5">
        <w:rPr>
          <w:sz w:val="24"/>
          <w:szCs w:val="24"/>
        </w:rPr>
        <w:fldChar w:fldCharType="separate"/>
      </w:r>
      <w:r w:rsidR="00A86967">
        <w:rPr>
          <w:noProof/>
          <w:sz w:val="24"/>
          <w:szCs w:val="24"/>
        </w:rPr>
        <w:t>3</w:t>
      </w:r>
      <w:r w:rsidRPr="009330C5">
        <w:rPr>
          <w:sz w:val="24"/>
          <w:szCs w:val="24"/>
        </w:rPr>
        <w:fldChar w:fldCharType="end"/>
      </w:r>
      <w:r w:rsidRPr="009330C5">
        <w:rPr>
          <w:sz w:val="24"/>
          <w:szCs w:val="24"/>
        </w:rPr>
        <w:t>: Project Gantt chart</w:t>
      </w:r>
      <w:bookmarkEnd w:id="21"/>
    </w:p>
    <w:p w:rsidR="00200998" w:rsidRDefault="00200998" w:rsidP="006D6ABC"/>
    <w:p w:rsidR="00200998" w:rsidRDefault="009E0CFD" w:rsidP="00200998">
      <w:pPr>
        <w:pStyle w:val="Heading2"/>
      </w:pPr>
      <w:bookmarkStart w:id="22" w:name="_Toc7567903"/>
      <w:r>
        <w:t>Project Scheduling:</w:t>
      </w:r>
      <w:bookmarkEnd w:id="22"/>
    </w:p>
    <w:p w:rsidR="006D6ABC" w:rsidRDefault="008D6B8C" w:rsidP="006D6ABC">
      <w:r>
        <w:t>For describing the key milestone of the project, project schedul</w:t>
      </w:r>
      <w:r w:rsidR="00B930D0">
        <w:t>e</w:t>
      </w:r>
      <w:r>
        <w:t xml:space="preserve"> is developed.</w:t>
      </w:r>
      <w:r w:rsidR="00F55686">
        <w:t xml:space="preserve"> In this project, a new house would be built. For building a new house in the selected area, project schedul</w:t>
      </w:r>
      <w:r w:rsidR="00B930D0">
        <w:t>e</w:t>
      </w:r>
      <w:r w:rsidR="00F55686">
        <w:t xml:space="preserve"> has been developed that covers</w:t>
      </w:r>
      <w:r w:rsidR="00E00E21">
        <w:t xml:space="preserve"> all the required </w:t>
      </w:r>
      <w:r w:rsidR="00DC332E">
        <w:t>tasks</w:t>
      </w:r>
      <w:r w:rsidR="00E00E21">
        <w:t xml:space="preserve"> of this project. The key phases of this project </w:t>
      </w:r>
      <w:r w:rsidR="00E00E21">
        <w:lastRenderedPageBreak/>
        <w:t>such as in</w:t>
      </w:r>
      <w:r w:rsidR="00DC332E">
        <w:t>itializa</w:t>
      </w:r>
      <w:r w:rsidR="00E00E21">
        <w:t xml:space="preserve">tion of the </w:t>
      </w:r>
      <w:r w:rsidR="00DC332E">
        <w:t>project</w:t>
      </w:r>
      <w:r w:rsidR="00E00E21">
        <w:t xml:space="preserve">, execution, </w:t>
      </w:r>
      <w:proofErr w:type="gramStart"/>
      <w:r w:rsidR="00E00E21">
        <w:t>monitoring</w:t>
      </w:r>
      <w:proofErr w:type="gramEnd"/>
      <w:r w:rsidR="00E00E21">
        <w:t xml:space="preserve"> and project </w:t>
      </w:r>
      <w:r w:rsidR="003B7FC0">
        <w:t>close-up</w:t>
      </w:r>
      <w:r w:rsidR="00E00E21">
        <w:t xml:space="preserve"> ha</w:t>
      </w:r>
      <w:r w:rsidR="00B930D0">
        <w:t>ve</w:t>
      </w:r>
      <w:r w:rsidR="00E00E21">
        <w:t xml:space="preserve"> been allocated in differ</w:t>
      </w:r>
      <w:r w:rsidR="00B930D0">
        <w:t>ent</w:t>
      </w:r>
      <w:r w:rsidR="00E00E21">
        <w:t xml:space="preserve"> time </w:t>
      </w:r>
      <w:r w:rsidR="003B7FC0">
        <w:t>phase</w:t>
      </w:r>
      <w:r w:rsidR="00E00E21">
        <w:t xml:space="preserve"> that has been covered in the project scheduling section</w:t>
      </w:r>
      <w:r w:rsidR="00F62220">
        <w:t xml:space="preserve"> (</w:t>
      </w:r>
      <w:r w:rsidR="00F62220" w:rsidRPr="00F62220">
        <w:t>Project insight, 2019</w:t>
      </w:r>
      <w:r w:rsidR="00F62220">
        <w:t>)</w:t>
      </w:r>
      <w:r w:rsidR="00E00E21">
        <w:t>.</w:t>
      </w:r>
      <w:r w:rsidR="00F55686">
        <w:t xml:space="preserve"> </w:t>
      </w:r>
    </w:p>
    <w:tbl>
      <w:tblPr>
        <w:tblStyle w:val="TableGrid"/>
        <w:tblW w:w="0" w:type="auto"/>
        <w:tblLook w:val="04A0" w:firstRow="1" w:lastRow="0" w:firstColumn="1" w:lastColumn="0" w:noHBand="0" w:noVBand="1"/>
      </w:tblPr>
      <w:tblGrid>
        <w:gridCol w:w="3377"/>
        <w:gridCol w:w="1584"/>
        <w:gridCol w:w="3050"/>
        <w:gridCol w:w="1565"/>
      </w:tblGrid>
      <w:tr w:rsidR="00E26EED" w:rsidRPr="00E26EED" w:rsidTr="00E26EED">
        <w:trPr>
          <w:trHeight w:val="300"/>
        </w:trPr>
        <w:tc>
          <w:tcPr>
            <w:tcW w:w="3377" w:type="dxa"/>
            <w:noWrap/>
            <w:hideMark/>
          </w:tcPr>
          <w:p w:rsidR="00E26EED" w:rsidRPr="00E26EED" w:rsidRDefault="00E26EED" w:rsidP="00E26EED">
            <w:pPr>
              <w:ind w:left="720"/>
            </w:pPr>
          </w:p>
        </w:tc>
        <w:tc>
          <w:tcPr>
            <w:tcW w:w="1584" w:type="dxa"/>
            <w:noWrap/>
            <w:hideMark/>
          </w:tcPr>
          <w:p w:rsidR="00E26EED" w:rsidRPr="00E26EED" w:rsidRDefault="00E26EED" w:rsidP="00E26EED">
            <w:r w:rsidRPr="00E26EED">
              <w:t>Weeks</w:t>
            </w:r>
          </w:p>
        </w:tc>
        <w:tc>
          <w:tcPr>
            <w:tcW w:w="3050" w:type="dxa"/>
            <w:noWrap/>
            <w:hideMark/>
          </w:tcPr>
          <w:p w:rsidR="00E26EED" w:rsidRPr="00E26EED" w:rsidRDefault="00E26EED" w:rsidP="00E26EED">
            <w:r w:rsidRPr="00E26EED">
              <w:t>Date</w:t>
            </w:r>
          </w:p>
        </w:tc>
        <w:tc>
          <w:tcPr>
            <w:tcW w:w="1565" w:type="dxa"/>
            <w:noWrap/>
            <w:hideMark/>
          </w:tcPr>
          <w:p w:rsidR="00E26EED" w:rsidRPr="00E26EED" w:rsidRDefault="00E26EED" w:rsidP="00E26EED">
            <w:r w:rsidRPr="00E26EED">
              <w:t xml:space="preserve">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 xml:space="preserve">Location Search and Selection: </w:t>
            </w:r>
          </w:p>
        </w:tc>
        <w:tc>
          <w:tcPr>
            <w:tcW w:w="1584" w:type="dxa"/>
            <w:noWrap/>
            <w:hideMark/>
          </w:tcPr>
          <w:p w:rsidR="00E26EED" w:rsidRPr="00E26EED" w:rsidRDefault="00E26EED" w:rsidP="00E26EED">
            <w:r w:rsidRPr="00E26EED">
              <w:t>3 weeks</w:t>
            </w:r>
          </w:p>
        </w:tc>
        <w:tc>
          <w:tcPr>
            <w:tcW w:w="3050" w:type="dxa"/>
            <w:noWrap/>
            <w:hideMark/>
          </w:tcPr>
          <w:p w:rsidR="00E26EED" w:rsidRPr="00E26EED" w:rsidRDefault="00E26EED" w:rsidP="00E26EED">
            <w:r w:rsidRPr="00E26EED">
              <w:t>July 15 2019 - Aug 05 2019</w:t>
            </w:r>
          </w:p>
        </w:tc>
        <w:tc>
          <w:tcPr>
            <w:tcW w:w="1565" w:type="dxa"/>
            <w:noWrap/>
            <w:hideMark/>
          </w:tcPr>
          <w:p w:rsidR="00E26EED" w:rsidRPr="00E26EED" w:rsidRDefault="00E26EED" w:rsidP="00E26EED">
            <w:r w:rsidRPr="00E26EED">
              <w:t xml:space="preserve">21 days </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Legal Permission:</w:t>
            </w:r>
          </w:p>
        </w:tc>
        <w:tc>
          <w:tcPr>
            <w:tcW w:w="1584" w:type="dxa"/>
            <w:noWrap/>
            <w:hideMark/>
          </w:tcPr>
          <w:p w:rsidR="00E26EED" w:rsidRPr="00E26EED" w:rsidRDefault="00E26EED" w:rsidP="00E26EED">
            <w:r w:rsidRPr="00E26EED">
              <w:t>2 weeks</w:t>
            </w:r>
          </w:p>
        </w:tc>
        <w:tc>
          <w:tcPr>
            <w:tcW w:w="3050" w:type="dxa"/>
            <w:noWrap/>
            <w:hideMark/>
          </w:tcPr>
          <w:p w:rsidR="00E26EED" w:rsidRPr="00E26EED" w:rsidRDefault="00E26EED" w:rsidP="00E26EED">
            <w:r w:rsidRPr="00E26EED">
              <w:t>Aug 06 2019 - Aug 17</w:t>
            </w:r>
            <w:r w:rsidR="00B930D0">
              <w:t>,</w:t>
            </w:r>
            <w:r w:rsidRPr="00E26EED">
              <w:t xml:space="preserve"> 2019</w:t>
            </w:r>
          </w:p>
        </w:tc>
        <w:tc>
          <w:tcPr>
            <w:tcW w:w="1565" w:type="dxa"/>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Site preparation and foundation:</w:t>
            </w:r>
          </w:p>
        </w:tc>
        <w:tc>
          <w:tcPr>
            <w:tcW w:w="1584" w:type="dxa"/>
            <w:noWrap/>
            <w:hideMark/>
          </w:tcPr>
          <w:p w:rsidR="00E26EED" w:rsidRPr="00E26EED" w:rsidRDefault="00E26EED" w:rsidP="00E26EED">
            <w:r w:rsidRPr="00E26EED">
              <w:t>8 weeks</w:t>
            </w:r>
          </w:p>
        </w:tc>
        <w:tc>
          <w:tcPr>
            <w:tcW w:w="3050" w:type="dxa"/>
            <w:noWrap/>
            <w:hideMark/>
          </w:tcPr>
          <w:p w:rsidR="00E26EED" w:rsidRPr="00E26EED" w:rsidRDefault="00E26EED" w:rsidP="00E26EED">
            <w:r w:rsidRPr="00E26EED">
              <w:t>Aug 18</w:t>
            </w:r>
            <w:r w:rsidR="00B930D0">
              <w:t>,</w:t>
            </w:r>
            <w:r w:rsidRPr="00E26EED">
              <w:t xml:space="preserve"> 2019 - Oct 13</w:t>
            </w:r>
            <w:r w:rsidR="00B930D0">
              <w:t>,</w:t>
            </w:r>
            <w:r w:rsidRPr="00E26EED">
              <w:t xml:space="preserve"> 2019</w:t>
            </w:r>
          </w:p>
        </w:tc>
        <w:tc>
          <w:tcPr>
            <w:tcW w:w="1565" w:type="dxa"/>
            <w:noWrap/>
            <w:hideMark/>
          </w:tcPr>
          <w:p w:rsidR="00E26EED" w:rsidRPr="00E26EED" w:rsidRDefault="00E26EED" w:rsidP="00E26EED">
            <w:r w:rsidRPr="00E26EED">
              <w:t xml:space="preserve">56 days </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Rough Framing of the house</w:t>
            </w:r>
          </w:p>
        </w:tc>
        <w:tc>
          <w:tcPr>
            <w:tcW w:w="1584" w:type="dxa"/>
            <w:noWrap/>
            <w:hideMark/>
          </w:tcPr>
          <w:p w:rsidR="00E26EED" w:rsidRPr="00E26EED" w:rsidRDefault="00E26EED" w:rsidP="00E26EED">
            <w:r w:rsidRPr="00E26EED">
              <w:t>4 weeks</w:t>
            </w:r>
          </w:p>
        </w:tc>
        <w:tc>
          <w:tcPr>
            <w:tcW w:w="3050" w:type="dxa"/>
            <w:noWrap/>
            <w:hideMark/>
          </w:tcPr>
          <w:p w:rsidR="00E26EED" w:rsidRPr="00E26EED" w:rsidRDefault="00E26EED" w:rsidP="00E26EED">
            <w:r w:rsidRPr="00E26EED">
              <w:t>Oct 14 2019 - Nov 12 2019</w:t>
            </w:r>
          </w:p>
        </w:tc>
        <w:tc>
          <w:tcPr>
            <w:tcW w:w="1565" w:type="dxa"/>
            <w:noWrap/>
            <w:hideMark/>
          </w:tcPr>
          <w:p w:rsidR="00E26EED" w:rsidRPr="00E26EED" w:rsidRDefault="00E26EED" w:rsidP="00E26EED">
            <w:r w:rsidRPr="00E26EED">
              <w:t>28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Rough Electrical, HVAC and plumbing</w:t>
            </w:r>
          </w:p>
        </w:tc>
        <w:tc>
          <w:tcPr>
            <w:tcW w:w="1584" w:type="dxa"/>
            <w:noWrap/>
            <w:hideMark/>
          </w:tcPr>
          <w:p w:rsidR="00E26EED" w:rsidRPr="00E26EED" w:rsidRDefault="00E26EED" w:rsidP="00E26EED">
            <w:r w:rsidRPr="00E26EED">
              <w:t>6 weeks</w:t>
            </w:r>
          </w:p>
        </w:tc>
        <w:tc>
          <w:tcPr>
            <w:tcW w:w="3050" w:type="dxa"/>
            <w:noWrap/>
            <w:hideMark/>
          </w:tcPr>
          <w:p w:rsidR="00E26EED" w:rsidRPr="00E26EED" w:rsidRDefault="00E26EED" w:rsidP="00E26EED">
            <w:r w:rsidRPr="00E26EED">
              <w:t>Nov 13 2019 - Dec 25 2020</w:t>
            </w:r>
          </w:p>
        </w:tc>
        <w:tc>
          <w:tcPr>
            <w:tcW w:w="1565" w:type="dxa"/>
            <w:noWrap/>
            <w:hideMark/>
          </w:tcPr>
          <w:p w:rsidR="00E26EED" w:rsidRPr="00E26EED" w:rsidRDefault="00E26EED" w:rsidP="00E26EED">
            <w:r w:rsidRPr="00E26EED">
              <w:t>42 days</w:t>
            </w:r>
          </w:p>
        </w:tc>
      </w:tr>
      <w:tr w:rsidR="00E26EED" w:rsidRPr="00E26EED" w:rsidTr="00E26EED">
        <w:trPr>
          <w:trHeight w:val="300"/>
        </w:trPr>
        <w:tc>
          <w:tcPr>
            <w:tcW w:w="3377" w:type="dxa"/>
            <w:noWrap/>
            <w:hideMark/>
          </w:tcPr>
          <w:p w:rsidR="00E26EED" w:rsidRPr="00E26EED" w:rsidRDefault="00E26EED" w:rsidP="00B930D0">
            <w:pPr>
              <w:rPr>
                <w:bCs/>
              </w:rPr>
            </w:pPr>
            <w:r w:rsidRPr="00E26EED">
              <w:rPr>
                <w:bCs/>
              </w:rPr>
              <w:t>Inspection of the above</w:t>
            </w:r>
            <w:r w:rsidR="00B930D0">
              <w:rPr>
                <w:bCs/>
              </w:rPr>
              <w:t>-</w:t>
            </w:r>
            <w:r w:rsidRPr="00E26EED">
              <w:rPr>
                <w:bCs/>
              </w:rPr>
              <w:t xml:space="preserve">completed tasks </w:t>
            </w:r>
          </w:p>
        </w:tc>
        <w:tc>
          <w:tcPr>
            <w:tcW w:w="1584" w:type="dxa"/>
            <w:noWrap/>
            <w:hideMark/>
          </w:tcPr>
          <w:p w:rsidR="00E26EED" w:rsidRPr="00E26EED" w:rsidRDefault="00E26EED" w:rsidP="00E26EED">
            <w:r w:rsidRPr="00E26EED">
              <w:t>2 weeks</w:t>
            </w:r>
          </w:p>
        </w:tc>
        <w:tc>
          <w:tcPr>
            <w:tcW w:w="3050" w:type="dxa"/>
            <w:noWrap/>
            <w:hideMark/>
          </w:tcPr>
          <w:p w:rsidR="00E26EED" w:rsidRPr="00E26EED" w:rsidRDefault="00E26EED" w:rsidP="00E26EED">
            <w:r w:rsidRPr="00E26EED">
              <w:t>Dec 26</w:t>
            </w:r>
            <w:r w:rsidR="00B930D0">
              <w:t>,</w:t>
            </w:r>
            <w:r w:rsidRPr="00E26EED">
              <w:t xml:space="preserve"> 2020 - Jan 8</w:t>
            </w:r>
            <w:r w:rsidR="00B930D0">
              <w:t>,</w:t>
            </w:r>
            <w:r w:rsidRPr="00E26EED">
              <w:t xml:space="preserve"> 2020</w:t>
            </w:r>
          </w:p>
        </w:tc>
        <w:tc>
          <w:tcPr>
            <w:tcW w:w="1565" w:type="dxa"/>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Insulation</w:t>
            </w:r>
          </w:p>
        </w:tc>
        <w:tc>
          <w:tcPr>
            <w:tcW w:w="1584" w:type="dxa"/>
            <w:noWrap/>
            <w:hideMark/>
          </w:tcPr>
          <w:p w:rsidR="00E26EED" w:rsidRPr="00E26EED" w:rsidRDefault="00E26EED" w:rsidP="00E26EED">
            <w:r w:rsidRPr="00E26EED">
              <w:t>4 week</w:t>
            </w:r>
          </w:p>
        </w:tc>
        <w:tc>
          <w:tcPr>
            <w:tcW w:w="3050" w:type="dxa"/>
            <w:noWrap/>
            <w:hideMark/>
          </w:tcPr>
          <w:p w:rsidR="00E26EED" w:rsidRPr="00E26EED" w:rsidRDefault="00E26EED" w:rsidP="00E26EED">
            <w:r w:rsidRPr="00E26EED">
              <w:t>Jan 9 2019 - Feb 7 2020</w:t>
            </w:r>
          </w:p>
        </w:tc>
        <w:tc>
          <w:tcPr>
            <w:tcW w:w="1565" w:type="dxa"/>
            <w:noWrap/>
            <w:hideMark/>
          </w:tcPr>
          <w:p w:rsidR="00E26EED" w:rsidRPr="00E26EED" w:rsidRDefault="00E26EED" w:rsidP="00E26EED">
            <w:r w:rsidRPr="00E26EED">
              <w:t>28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Drywall, interior</w:t>
            </w:r>
            <w:r w:rsidR="00B930D0">
              <w:rPr>
                <w:bCs/>
              </w:rPr>
              <w:t>,</w:t>
            </w:r>
            <w:r w:rsidRPr="00E26EED">
              <w:rPr>
                <w:bCs/>
              </w:rPr>
              <w:t xml:space="preserve"> and exterior installation</w:t>
            </w:r>
          </w:p>
        </w:tc>
        <w:tc>
          <w:tcPr>
            <w:tcW w:w="1584" w:type="dxa"/>
            <w:noWrap/>
            <w:hideMark/>
          </w:tcPr>
          <w:p w:rsidR="00E26EED" w:rsidRPr="00E26EED" w:rsidRDefault="00E26EED" w:rsidP="00E26EED">
            <w:r w:rsidRPr="00E26EED">
              <w:t>4 week</w:t>
            </w:r>
          </w:p>
        </w:tc>
        <w:tc>
          <w:tcPr>
            <w:tcW w:w="3050" w:type="dxa"/>
            <w:noWrap/>
            <w:hideMark/>
          </w:tcPr>
          <w:p w:rsidR="00E26EED" w:rsidRPr="00E26EED" w:rsidRDefault="00E26EED" w:rsidP="00E26EED">
            <w:r w:rsidRPr="00E26EED">
              <w:t>Feb 8</w:t>
            </w:r>
            <w:r w:rsidR="00B930D0">
              <w:t>,</w:t>
            </w:r>
            <w:r w:rsidRPr="00E26EED">
              <w:t xml:space="preserve"> 2020 - March 6</w:t>
            </w:r>
            <w:r w:rsidR="00B930D0">
              <w:t>,</w:t>
            </w:r>
            <w:r w:rsidRPr="00E26EED">
              <w:t xml:space="preserve"> 2020</w:t>
            </w:r>
          </w:p>
        </w:tc>
        <w:tc>
          <w:tcPr>
            <w:tcW w:w="1565" w:type="dxa"/>
            <w:noWrap/>
            <w:hideMark/>
          </w:tcPr>
          <w:p w:rsidR="00E26EED" w:rsidRPr="00E26EED" w:rsidRDefault="00E26EED" w:rsidP="00E26EED">
            <w:r w:rsidRPr="00E26EED">
              <w:t>28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Install exterior driveways</w:t>
            </w:r>
          </w:p>
        </w:tc>
        <w:tc>
          <w:tcPr>
            <w:tcW w:w="1584" w:type="dxa"/>
            <w:noWrap/>
            <w:hideMark/>
          </w:tcPr>
          <w:p w:rsidR="00E26EED" w:rsidRPr="00E26EED" w:rsidRDefault="00E26EED" w:rsidP="00E26EED">
            <w:r w:rsidRPr="00E26EED">
              <w:t>2 weeks</w:t>
            </w:r>
          </w:p>
        </w:tc>
        <w:tc>
          <w:tcPr>
            <w:tcW w:w="3050" w:type="dxa"/>
            <w:noWrap/>
            <w:hideMark/>
          </w:tcPr>
          <w:p w:rsidR="00E26EED" w:rsidRPr="00E26EED" w:rsidRDefault="00E26EED" w:rsidP="00E26EED">
            <w:r w:rsidRPr="00E26EED">
              <w:t>March 7</w:t>
            </w:r>
            <w:r w:rsidR="00B930D0">
              <w:t>,</w:t>
            </w:r>
            <w:r w:rsidRPr="00E26EED">
              <w:t xml:space="preserve"> 2020 - March 21</w:t>
            </w:r>
            <w:r w:rsidR="00B930D0">
              <w:t>,</w:t>
            </w:r>
            <w:r w:rsidRPr="00E26EED">
              <w:t xml:space="preserve"> 2020</w:t>
            </w:r>
          </w:p>
        </w:tc>
        <w:tc>
          <w:tcPr>
            <w:tcW w:w="1565" w:type="dxa"/>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Install hard surface and flooring</w:t>
            </w:r>
          </w:p>
        </w:tc>
        <w:tc>
          <w:tcPr>
            <w:tcW w:w="1584" w:type="dxa"/>
            <w:noWrap/>
            <w:hideMark/>
          </w:tcPr>
          <w:p w:rsidR="00E26EED" w:rsidRPr="00E26EED" w:rsidRDefault="00E26EED" w:rsidP="00E26EED">
            <w:r w:rsidRPr="00E26EED">
              <w:t>2 weeks</w:t>
            </w:r>
          </w:p>
        </w:tc>
        <w:tc>
          <w:tcPr>
            <w:tcW w:w="3050" w:type="dxa"/>
            <w:noWrap/>
            <w:hideMark/>
          </w:tcPr>
          <w:p w:rsidR="00E26EED" w:rsidRPr="00E26EED" w:rsidRDefault="00E26EED" w:rsidP="00E26EED">
            <w:r w:rsidRPr="00E26EED">
              <w:t>March 22</w:t>
            </w:r>
            <w:r w:rsidR="00B930D0">
              <w:t>,</w:t>
            </w:r>
            <w:r w:rsidRPr="00E26EED">
              <w:t xml:space="preserve"> 2020 - April 6</w:t>
            </w:r>
            <w:r w:rsidR="00B930D0">
              <w:t>,</w:t>
            </w:r>
            <w:r w:rsidRPr="00E26EED">
              <w:t xml:space="preserve"> 2020</w:t>
            </w:r>
          </w:p>
        </w:tc>
        <w:tc>
          <w:tcPr>
            <w:tcW w:w="1565" w:type="dxa"/>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Install bathroom and kitchen fixtures</w:t>
            </w:r>
          </w:p>
        </w:tc>
        <w:tc>
          <w:tcPr>
            <w:tcW w:w="1584" w:type="dxa"/>
            <w:noWrap/>
            <w:hideMark/>
          </w:tcPr>
          <w:p w:rsidR="00E26EED" w:rsidRPr="00E26EED" w:rsidRDefault="00E26EED" w:rsidP="00E26EED">
            <w:r w:rsidRPr="00E26EED">
              <w:t xml:space="preserve">2 weeks </w:t>
            </w:r>
          </w:p>
        </w:tc>
        <w:tc>
          <w:tcPr>
            <w:tcW w:w="3050" w:type="dxa"/>
            <w:noWrap/>
            <w:hideMark/>
          </w:tcPr>
          <w:p w:rsidR="00E26EED" w:rsidRPr="00E26EED" w:rsidRDefault="00E26EED" w:rsidP="00E26EED">
            <w:r w:rsidRPr="00E26EED">
              <w:t>April 7</w:t>
            </w:r>
            <w:r w:rsidR="00B930D0">
              <w:t>,</w:t>
            </w:r>
            <w:r w:rsidRPr="00E26EED">
              <w:t xml:space="preserve"> 2020 - April 21</w:t>
            </w:r>
            <w:r w:rsidR="00B930D0">
              <w:t>,</w:t>
            </w:r>
            <w:r w:rsidRPr="00E26EED">
              <w:t xml:space="preserve"> 2020</w:t>
            </w:r>
          </w:p>
        </w:tc>
        <w:tc>
          <w:tcPr>
            <w:tcW w:w="1565" w:type="dxa"/>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Install mirror, sower doors</w:t>
            </w:r>
            <w:r w:rsidR="00B930D0">
              <w:rPr>
                <w:bCs/>
              </w:rPr>
              <w:t>,</w:t>
            </w:r>
            <w:r w:rsidRPr="00E26EED">
              <w:rPr>
                <w:bCs/>
              </w:rPr>
              <w:t xml:space="preserve"> and landscaping</w:t>
            </w:r>
          </w:p>
        </w:tc>
        <w:tc>
          <w:tcPr>
            <w:tcW w:w="1584" w:type="dxa"/>
            <w:vMerge w:val="restart"/>
            <w:noWrap/>
            <w:hideMark/>
          </w:tcPr>
          <w:p w:rsidR="00E26EED" w:rsidRPr="00E26EED" w:rsidRDefault="00E26EED" w:rsidP="00E26EED">
            <w:r w:rsidRPr="00E26EED">
              <w:t>2 weeks</w:t>
            </w:r>
          </w:p>
        </w:tc>
        <w:tc>
          <w:tcPr>
            <w:tcW w:w="3050" w:type="dxa"/>
            <w:noWrap/>
            <w:hideMark/>
          </w:tcPr>
          <w:p w:rsidR="00E26EED" w:rsidRPr="00E26EED" w:rsidRDefault="00E26EED" w:rsidP="00E26EED">
            <w:r w:rsidRPr="00E26EED">
              <w:t>April 22</w:t>
            </w:r>
            <w:r w:rsidR="00B930D0">
              <w:t>,</w:t>
            </w:r>
            <w:r w:rsidRPr="00E26EED">
              <w:t xml:space="preserve"> 2020 - May 6</w:t>
            </w:r>
            <w:r w:rsidR="00B930D0">
              <w:t>,</w:t>
            </w:r>
            <w:r w:rsidRPr="00E26EED">
              <w:t xml:space="preserve"> 2020</w:t>
            </w:r>
          </w:p>
        </w:tc>
        <w:tc>
          <w:tcPr>
            <w:tcW w:w="1565" w:type="dxa"/>
            <w:vMerge w:val="restart"/>
            <w:noWrap/>
            <w:hideMark/>
          </w:tcPr>
          <w:p w:rsidR="00E26EED" w:rsidRPr="00E26EED" w:rsidRDefault="00E26EED" w:rsidP="00E26EED">
            <w:r w:rsidRPr="00E26EED">
              <w:t>14 days</w:t>
            </w:r>
          </w:p>
        </w:tc>
      </w:tr>
      <w:tr w:rsidR="00E26EED" w:rsidRPr="00E26EED" w:rsidTr="00E26EED">
        <w:trPr>
          <w:trHeight w:val="300"/>
        </w:trPr>
        <w:tc>
          <w:tcPr>
            <w:tcW w:w="3377" w:type="dxa"/>
            <w:noWrap/>
            <w:hideMark/>
          </w:tcPr>
          <w:p w:rsidR="00E26EED" w:rsidRPr="00E26EED" w:rsidRDefault="00E26EED" w:rsidP="00E26EED">
            <w:pPr>
              <w:rPr>
                <w:bCs/>
              </w:rPr>
            </w:pPr>
            <w:r w:rsidRPr="00E26EED">
              <w:rPr>
                <w:bCs/>
              </w:rPr>
              <w:t>Project close up</w:t>
            </w:r>
          </w:p>
        </w:tc>
        <w:tc>
          <w:tcPr>
            <w:tcW w:w="1584" w:type="dxa"/>
            <w:vMerge/>
            <w:hideMark/>
          </w:tcPr>
          <w:p w:rsidR="00E26EED" w:rsidRPr="00E26EED" w:rsidRDefault="00E26EED" w:rsidP="00E26EED">
            <w:pPr>
              <w:ind w:left="720"/>
            </w:pPr>
          </w:p>
        </w:tc>
        <w:tc>
          <w:tcPr>
            <w:tcW w:w="3050" w:type="dxa"/>
            <w:noWrap/>
            <w:hideMark/>
          </w:tcPr>
          <w:p w:rsidR="00E26EED" w:rsidRPr="00E26EED" w:rsidRDefault="00E26EED" w:rsidP="00E26EED">
            <w:r w:rsidRPr="00E26EED">
              <w:t>April 22</w:t>
            </w:r>
            <w:r w:rsidR="00B930D0">
              <w:t>,</w:t>
            </w:r>
            <w:r w:rsidRPr="00E26EED">
              <w:t xml:space="preserve"> 2020 - May 6</w:t>
            </w:r>
            <w:r w:rsidR="00B930D0">
              <w:t>,</w:t>
            </w:r>
            <w:r w:rsidRPr="00E26EED">
              <w:t xml:space="preserve"> 2020</w:t>
            </w:r>
          </w:p>
        </w:tc>
        <w:tc>
          <w:tcPr>
            <w:tcW w:w="1565" w:type="dxa"/>
            <w:vMerge/>
            <w:hideMark/>
          </w:tcPr>
          <w:p w:rsidR="00E26EED" w:rsidRPr="00E26EED" w:rsidRDefault="00E26EED" w:rsidP="00E26EED">
            <w:pPr>
              <w:ind w:left="720"/>
            </w:pPr>
          </w:p>
        </w:tc>
      </w:tr>
    </w:tbl>
    <w:p w:rsidR="007A237B" w:rsidRDefault="007A237B" w:rsidP="006D6ABC">
      <w:pPr>
        <w:pStyle w:val="Caption"/>
        <w:jc w:val="center"/>
        <w:rPr>
          <w:sz w:val="24"/>
          <w:szCs w:val="24"/>
        </w:rPr>
      </w:pPr>
    </w:p>
    <w:p w:rsidR="00E26EED" w:rsidRPr="006D6ABC" w:rsidRDefault="006D6ABC" w:rsidP="006D6ABC">
      <w:pPr>
        <w:pStyle w:val="Caption"/>
        <w:jc w:val="center"/>
        <w:rPr>
          <w:sz w:val="24"/>
          <w:szCs w:val="24"/>
        </w:rPr>
      </w:pPr>
      <w:bookmarkStart w:id="23" w:name="_Toc7566774"/>
      <w:r w:rsidRPr="006D6ABC">
        <w:rPr>
          <w:sz w:val="24"/>
          <w:szCs w:val="24"/>
        </w:rPr>
        <w:t xml:space="preserve">Table </w:t>
      </w:r>
      <w:r w:rsidRPr="006D6ABC">
        <w:rPr>
          <w:sz w:val="24"/>
          <w:szCs w:val="24"/>
        </w:rPr>
        <w:fldChar w:fldCharType="begin"/>
      </w:r>
      <w:r w:rsidRPr="006D6ABC">
        <w:rPr>
          <w:sz w:val="24"/>
          <w:szCs w:val="24"/>
        </w:rPr>
        <w:instrText xml:space="preserve"> SEQ Table \* ARABIC </w:instrText>
      </w:r>
      <w:r w:rsidRPr="006D6ABC">
        <w:rPr>
          <w:sz w:val="24"/>
          <w:szCs w:val="24"/>
        </w:rPr>
        <w:fldChar w:fldCharType="separate"/>
      </w:r>
      <w:r w:rsidR="00A86967">
        <w:rPr>
          <w:noProof/>
          <w:sz w:val="24"/>
          <w:szCs w:val="24"/>
        </w:rPr>
        <w:t>4</w:t>
      </w:r>
      <w:r w:rsidRPr="006D6ABC">
        <w:rPr>
          <w:sz w:val="24"/>
          <w:szCs w:val="24"/>
        </w:rPr>
        <w:fldChar w:fldCharType="end"/>
      </w:r>
      <w:r w:rsidRPr="006D6ABC">
        <w:rPr>
          <w:sz w:val="24"/>
          <w:szCs w:val="24"/>
        </w:rPr>
        <w:t>: Project Scheduling</w:t>
      </w:r>
      <w:bookmarkEnd w:id="23"/>
    </w:p>
    <w:p w:rsidR="00E26EED" w:rsidRDefault="00E26EED" w:rsidP="0014590E">
      <w:pPr>
        <w:ind w:left="720"/>
      </w:pPr>
    </w:p>
    <w:p w:rsidR="00980249" w:rsidRDefault="00980249"/>
    <w:p w:rsidR="00214C2F" w:rsidRDefault="00214C2F"/>
    <w:p w:rsidR="00AD08D7" w:rsidRDefault="00AD08D7"/>
    <w:p w:rsidR="00AD08D7" w:rsidRDefault="00AD08D7"/>
    <w:p w:rsidR="00AD08D7" w:rsidRDefault="00AD08D7"/>
    <w:p w:rsidR="00AD08D7" w:rsidRDefault="00AD08D7"/>
    <w:p w:rsidR="009E0CFD" w:rsidRDefault="00AE587C" w:rsidP="00AD08D7">
      <w:pPr>
        <w:pStyle w:val="Heading1"/>
      </w:pPr>
      <w:bookmarkStart w:id="24" w:name="_Toc7567904"/>
      <w:r>
        <w:lastRenderedPageBreak/>
        <w:t>Risk management Plan:</w:t>
      </w:r>
      <w:bookmarkEnd w:id="24"/>
    </w:p>
    <w:p w:rsidR="00AD08D7" w:rsidRDefault="00AD08D7"/>
    <w:p w:rsidR="00AE587C" w:rsidRDefault="00765676" w:rsidP="00AD08D7">
      <w:pPr>
        <w:pStyle w:val="Heading2"/>
      </w:pPr>
      <w:bookmarkStart w:id="25" w:name="_Toc7567905"/>
      <w:r>
        <w:t>Likelihood and impact</w:t>
      </w:r>
      <w:r w:rsidR="00086CFF">
        <w:t>:</w:t>
      </w:r>
      <w:bookmarkEnd w:id="25"/>
    </w:p>
    <w:p w:rsidR="002609B8" w:rsidRDefault="00086CFF" w:rsidP="009176E2">
      <w:r>
        <w:t>For measuring the plausible risks of any project,</w:t>
      </w:r>
      <w:r w:rsidR="001410A8">
        <w:t xml:space="preserve"> the impacts and its intensity should be measured. After assessing the intensity of the impact of the risk, the required steps could easily be taken.</w:t>
      </w:r>
      <w:r w:rsidR="002609B8">
        <w:t xml:space="preserve"> </w:t>
      </w:r>
      <w:r w:rsidR="004A2799">
        <w:t>In this project, the likelihood of the risk has been measured using scoring from 1 to 5. 1 represents the rare likelihood having minimal impact intensity on the project. An</w:t>
      </w:r>
      <w:r w:rsidR="00AC5522">
        <w:t>d the 5 represents the almost c</w:t>
      </w:r>
      <w:r w:rsidR="004A2799">
        <w:t xml:space="preserve">ertain likelihood having catastrophic impact intensity. </w:t>
      </w:r>
      <w:r w:rsidR="002609B8">
        <w:t xml:space="preserve">For assessing the risk level, the likelihood and </w:t>
      </w:r>
      <w:r w:rsidR="00B930D0">
        <w:t>the level of its impact</w:t>
      </w:r>
      <w:r w:rsidR="004A2799">
        <w:t xml:space="preserve"> ha</w:t>
      </w:r>
      <w:r w:rsidR="00B930D0">
        <w:t>ve</w:t>
      </w:r>
      <w:r w:rsidR="004A2799">
        <w:t xml:space="preserve"> been given below. </w:t>
      </w:r>
    </w:p>
    <w:tbl>
      <w:tblPr>
        <w:tblStyle w:val="TableGrid"/>
        <w:tblW w:w="0" w:type="auto"/>
        <w:tblInd w:w="720" w:type="dxa"/>
        <w:tblLook w:val="04A0" w:firstRow="1" w:lastRow="0" w:firstColumn="1" w:lastColumn="0" w:noHBand="0" w:noVBand="1"/>
      </w:tblPr>
      <w:tblGrid>
        <w:gridCol w:w="2904"/>
        <w:gridCol w:w="2970"/>
        <w:gridCol w:w="2982"/>
      </w:tblGrid>
      <w:tr w:rsidR="00911A57" w:rsidTr="00FB7203">
        <w:tc>
          <w:tcPr>
            <w:tcW w:w="3192" w:type="dxa"/>
          </w:tcPr>
          <w:p w:rsidR="00FB7203" w:rsidRPr="008A35C2" w:rsidRDefault="00B930D0" w:rsidP="00980249">
            <w:pPr>
              <w:rPr>
                <w:b/>
              </w:rPr>
            </w:pPr>
            <w:r>
              <w:rPr>
                <w:b/>
              </w:rPr>
              <w:t>A s</w:t>
            </w:r>
            <w:r w:rsidR="00FB7203" w:rsidRPr="008A35C2">
              <w:rPr>
                <w:b/>
              </w:rPr>
              <w:t>core of the Risks</w:t>
            </w:r>
          </w:p>
        </w:tc>
        <w:tc>
          <w:tcPr>
            <w:tcW w:w="3192" w:type="dxa"/>
          </w:tcPr>
          <w:p w:rsidR="00FB7203" w:rsidRPr="008A35C2" w:rsidRDefault="00F57F5A" w:rsidP="00980249">
            <w:pPr>
              <w:rPr>
                <w:b/>
              </w:rPr>
            </w:pPr>
            <w:r w:rsidRPr="008A35C2">
              <w:rPr>
                <w:b/>
              </w:rPr>
              <w:t>Likelihood</w:t>
            </w:r>
          </w:p>
        </w:tc>
        <w:tc>
          <w:tcPr>
            <w:tcW w:w="3192" w:type="dxa"/>
          </w:tcPr>
          <w:p w:rsidR="00FB7203" w:rsidRPr="008A35C2" w:rsidRDefault="00F57F5A" w:rsidP="00980249">
            <w:pPr>
              <w:rPr>
                <w:b/>
              </w:rPr>
            </w:pPr>
            <w:r w:rsidRPr="008A35C2">
              <w:rPr>
                <w:b/>
              </w:rPr>
              <w:t>Impact Intensity</w:t>
            </w:r>
          </w:p>
        </w:tc>
      </w:tr>
      <w:tr w:rsidR="00911A57" w:rsidTr="00FB7203">
        <w:tc>
          <w:tcPr>
            <w:tcW w:w="3192" w:type="dxa"/>
          </w:tcPr>
          <w:p w:rsidR="00FB7203" w:rsidRDefault="00897230" w:rsidP="001E5607">
            <w:pPr>
              <w:jc w:val="center"/>
            </w:pPr>
            <w:r>
              <w:t>1</w:t>
            </w:r>
          </w:p>
        </w:tc>
        <w:tc>
          <w:tcPr>
            <w:tcW w:w="3192" w:type="dxa"/>
          </w:tcPr>
          <w:p w:rsidR="00FB7203" w:rsidRDefault="00897230" w:rsidP="00980249">
            <w:r>
              <w:t>Rare</w:t>
            </w:r>
          </w:p>
        </w:tc>
        <w:tc>
          <w:tcPr>
            <w:tcW w:w="3192" w:type="dxa"/>
          </w:tcPr>
          <w:p w:rsidR="00FB7203" w:rsidRDefault="00824D79" w:rsidP="00980249">
            <w:r>
              <w:t>Minimal</w:t>
            </w:r>
          </w:p>
        </w:tc>
      </w:tr>
      <w:tr w:rsidR="00911A57" w:rsidTr="00FB7203">
        <w:tc>
          <w:tcPr>
            <w:tcW w:w="3192" w:type="dxa"/>
          </w:tcPr>
          <w:p w:rsidR="00FB7203" w:rsidRDefault="00897230" w:rsidP="001E5607">
            <w:pPr>
              <w:jc w:val="center"/>
            </w:pPr>
            <w:r>
              <w:t>2</w:t>
            </w:r>
          </w:p>
        </w:tc>
        <w:tc>
          <w:tcPr>
            <w:tcW w:w="3192" w:type="dxa"/>
          </w:tcPr>
          <w:p w:rsidR="00FB7203" w:rsidRDefault="00897230" w:rsidP="00980249">
            <w:r>
              <w:t>Unlikely</w:t>
            </w:r>
          </w:p>
        </w:tc>
        <w:tc>
          <w:tcPr>
            <w:tcW w:w="3192" w:type="dxa"/>
          </w:tcPr>
          <w:p w:rsidR="00FB7203" w:rsidRDefault="00824D79" w:rsidP="00980249">
            <w:r>
              <w:t>Low Impact</w:t>
            </w:r>
          </w:p>
        </w:tc>
      </w:tr>
      <w:tr w:rsidR="00911A57" w:rsidTr="00FB7203">
        <w:tc>
          <w:tcPr>
            <w:tcW w:w="3192" w:type="dxa"/>
          </w:tcPr>
          <w:p w:rsidR="00FB7203" w:rsidRDefault="00897230" w:rsidP="001E5607">
            <w:pPr>
              <w:jc w:val="center"/>
            </w:pPr>
            <w:r>
              <w:t>3</w:t>
            </w:r>
          </w:p>
        </w:tc>
        <w:tc>
          <w:tcPr>
            <w:tcW w:w="3192" w:type="dxa"/>
          </w:tcPr>
          <w:p w:rsidR="00FB7203" w:rsidRDefault="00897230" w:rsidP="00980249">
            <w:r>
              <w:t>Likely</w:t>
            </w:r>
          </w:p>
        </w:tc>
        <w:tc>
          <w:tcPr>
            <w:tcW w:w="3192" w:type="dxa"/>
          </w:tcPr>
          <w:p w:rsidR="00FB7203" w:rsidRDefault="00824D79" w:rsidP="00980249">
            <w:r>
              <w:t>Medium Impact</w:t>
            </w:r>
          </w:p>
        </w:tc>
      </w:tr>
      <w:tr w:rsidR="00911A57" w:rsidTr="00FB7203">
        <w:tc>
          <w:tcPr>
            <w:tcW w:w="3192" w:type="dxa"/>
          </w:tcPr>
          <w:p w:rsidR="00FB7203" w:rsidRDefault="00897230" w:rsidP="001E5607">
            <w:pPr>
              <w:jc w:val="center"/>
            </w:pPr>
            <w:r>
              <w:t>4</w:t>
            </w:r>
          </w:p>
        </w:tc>
        <w:tc>
          <w:tcPr>
            <w:tcW w:w="3192" w:type="dxa"/>
          </w:tcPr>
          <w:p w:rsidR="00FB7203" w:rsidRDefault="00897230" w:rsidP="00980249">
            <w:r>
              <w:t xml:space="preserve">Very Likely </w:t>
            </w:r>
          </w:p>
        </w:tc>
        <w:tc>
          <w:tcPr>
            <w:tcW w:w="3192" w:type="dxa"/>
          </w:tcPr>
          <w:p w:rsidR="00FB7203" w:rsidRDefault="00911A57" w:rsidP="00980249">
            <w:r>
              <w:t>High Impact</w:t>
            </w:r>
          </w:p>
        </w:tc>
      </w:tr>
      <w:tr w:rsidR="00911A57" w:rsidTr="00FB7203">
        <w:tc>
          <w:tcPr>
            <w:tcW w:w="3192" w:type="dxa"/>
          </w:tcPr>
          <w:p w:rsidR="00FB7203" w:rsidRDefault="00897230" w:rsidP="001E5607">
            <w:pPr>
              <w:jc w:val="center"/>
            </w:pPr>
            <w:r>
              <w:t>5</w:t>
            </w:r>
          </w:p>
        </w:tc>
        <w:tc>
          <w:tcPr>
            <w:tcW w:w="3192" w:type="dxa"/>
          </w:tcPr>
          <w:p w:rsidR="00FB7203" w:rsidRDefault="00897230" w:rsidP="00980249">
            <w:r>
              <w:t>Almost certain</w:t>
            </w:r>
          </w:p>
        </w:tc>
        <w:tc>
          <w:tcPr>
            <w:tcW w:w="3192" w:type="dxa"/>
          </w:tcPr>
          <w:p w:rsidR="00FB7203" w:rsidRDefault="00911A57" w:rsidP="00980249">
            <w:r>
              <w:t>Catastrophic</w:t>
            </w:r>
          </w:p>
        </w:tc>
      </w:tr>
    </w:tbl>
    <w:p w:rsidR="007F772C" w:rsidRDefault="007F772C" w:rsidP="007F772C">
      <w:pPr>
        <w:pStyle w:val="Caption"/>
        <w:jc w:val="center"/>
        <w:rPr>
          <w:sz w:val="24"/>
          <w:szCs w:val="24"/>
        </w:rPr>
      </w:pPr>
    </w:p>
    <w:p w:rsidR="007F772C" w:rsidRPr="007F772C" w:rsidRDefault="007F772C" w:rsidP="007F772C">
      <w:pPr>
        <w:pStyle w:val="Caption"/>
        <w:jc w:val="center"/>
        <w:rPr>
          <w:sz w:val="24"/>
          <w:szCs w:val="24"/>
        </w:rPr>
      </w:pPr>
      <w:bookmarkStart w:id="26" w:name="_Toc7566775"/>
      <w:r w:rsidRPr="007F772C">
        <w:rPr>
          <w:sz w:val="24"/>
          <w:szCs w:val="24"/>
        </w:rPr>
        <w:t xml:space="preserve">Table </w:t>
      </w:r>
      <w:r w:rsidRPr="007F772C">
        <w:rPr>
          <w:sz w:val="24"/>
          <w:szCs w:val="24"/>
        </w:rPr>
        <w:fldChar w:fldCharType="begin"/>
      </w:r>
      <w:r w:rsidRPr="007F772C">
        <w:rPr>
          <w:sz w:val="24"/>
          <w:szCs w:val="24"/>
        </w:rPr>
        <w:instrText xml:space="preserve"> SEQ Table \* ARABIC </w:instrText>
      </w:r>
      <w:r w:rsidRPr="007F772C">
        <w:rPr>
          <w:sz w:val="24"/>
          <w:szCs w:val="24"/>
        </w:rPr>
        <w:fldChar w:fldCharType="separate"/>
      </w:r>
      <w:r w:rsidR="00A86967">
        <w:rPr>
          <w:noProof/>
          <w:sz w:val="24"/>
          <w:szCs w:val="24"/>
        </w:rPr>
        <w:t>5</w:t>
      </w:r>
      <w:r w:rsidRPr="007F772C">
        <w:rPr>
          <w:sz w:val="24"/>
          <w:szCs w:val="24"/>
        </w:rPr>
        <w:fldChar w:fldCharType="end"/>
      </w:r>
      <w:r w:rsidRPr="007F772C">
        <w:rPr>
          <w:sz w:val="24"/>
          <w:szCs w:val="24"/>
        </w:rPr>
        <w:t>: likelihood and its impacts of risks</w:t>
      </w:r>
      <w:bookmarkEnd w:id="26"/>
    </w:p>
    <w:p w:rsidR="0029097A" w:rsidRDefault="0029097A" w:rsidP="00980249">
      <w:pPr>
        <w:ind w:left="720"/>
      </w:pPr>
    </w:p>
    <w:p w:rsidR="00B21C41" w:rsidRPr="00B21C41" w:rsidRDefault="00CF7437" w:rsidP="00B21C41">
      <w:pPr>
        <w:pStyle w:val="Heading2"/>
      </w:pPr>
      <w:bookmarkStart w:id="27" w:name="_Toc7567906"/>
      <w:r>
        <w:t>Likelihood</w:t>
      </w:r>
      <w:r w:rsidR="0075327C">
        <w:t xml:space="preserve"> and impact matrix:</w:t>
      </w:r>
      <w:bookmarkEnd w:id="27"/>
    </w:p>
    <w:tbl>
      <w:tblPr>
        <w:tblStyle w:val="TableGrid"/>
        <w:tblW w:w="0" w:type="auto"/>
        <w:tblInd w:w="720" w:type="dxa"/>
        <w:tblLook w:val="04A0" w:firstRow="1" w:lastRow="0" w:firstColumn="1" w:lastColumn="0" w:noHBand="0" w:noVBand="1"/>
      </w:tblPr>
      <w:tblGrid>
        <w:gridCol w:w="1818"/>
        <w:gridCol w:w="821"/>
        <w:gridCol w:w="1231"/>
        <w:gridCol w:w="1255"/>
        <w:gridCol w:w="1242"/>
        <w:gridCol w:w="1242"/>
        <w:gridCol w:w="1247"/>
      </w:tblGrid>
      <w:tr w:rsidR="00367B8C" w:rsidTr="003B1920">
        <w:tc>
          <w:tcPr>
            <w:tcW w:w="2639" w:type="dxa"/>
            <w:gridSpan w:val="2"/>
            <w:vMerge w:val="restart"/>
            <w:shd w:val="clear" w:color="auto" w:fill="D9D9D9" w:themeFill="background1" w:themeFillShade="D9"/>
          </w:tcPr>
          <w:p w:rsidR="00367B8C" w:rsidRDefault="00367B8C" w:rsidP="00367B8C">
            <w:pPr>
              <w:jc w:val="center"/>
            </w:pPr>
          </w:p>
          <w:p w:rsidR="00367B8C" w:rsidRPr="00857150" w:rsidRDefault="00857150" w:rsidP="00367B8C">
            <w:pPr>
              <w:jc w:val="center"/>
              <w:rPr>
                <w:b/>
              </w:rPr>
            </w:pPr>
            <w:r w:rsidRPr="00857150">
              <w:rPr>
                <w:b/>
              </w:rPr>
              <w:t>Likelihood and impact matrix</w:t>
            </w:r>
          </w:p>
        </w:tc>
        <w:tc>
          <w:tcPr>
            <w:tcW w:w="6217" w:type="dxa"/>
            <w:gridSpan w:val="5"/>
          </w:tcPr>
          <w:p w:rsidR="00367B8C" w:rsidRDefault="00367B8C" w:rsidP="00367B8C">
            <w:pPr>
              <w:jc w:val="center"/>
            </w:pPr>
            <w:r>
              <w:t>Likelihood of the Risk</w:t>
            </w:r>
          </w:p>
        </w:tc>
      </w:tr>
      <w:tr w:rsidR="00367B8C" w:rsidTr="003B1920">
        <w:trPr>
          <w:trHeight w:val="440"/>
        </w:trPr>
        <w:tc>
          <w:tcPr>
            <w:tcW w:w="2639" w:type="dxa"/>
            <w:gridSpan w:val="2"/>
            <w:vMerge/>
            <w:shd w:val="clear" w:color="auto" w:fill="D9D9D9" w:themeFill="background1" w:themeFillShade="D9"/>
          </w:tcPr>
          <w:p w:rsidR="00367B8C" w:rsidRDefault="00367B8C" w:rsidP="00367B8C">
            <w:pPr>
              <w:jc w:val="center"/>
            </w:pPr>
          </w:p>
        </w:tc>
        <w:tc>
          <w:tcPr>
            <w:tcW w:w="1231" w:type="dxa"/>
          </w:tcPr>
          <w:p w:rsidR="00367B8C" w:rsidRDefault="00367B8C" w:rsidP="00367B8C">
            <w:pPr>
              <w:jc w:val="center"/>
            </w:pPr>
            <w:r>
              <w:t>Rare</w:t>
            </w:r>
          </w:p>
        </w:tc>
        <w:tc>
          <w:tcPr>
            <w:tcW w:w="1255" w:type="dxa"/>
          </w:tcPr>
          <w:p w:rsidR="00367B8C" w:rsidRDefault="00367B8C" w:rsidP="00367B8C">
            <w:pPr>
              <w:jc w:val="center"/>
            </w:pPr>
            <w:r>
              <w:t>Unlikely</w:t>
            </w:r>
          </w:p>
        </w:tc>
        <w:tc>
          <w:tcPr>
            <w:tcW w:w="1242" w:type="dxa"/>
          </w:tcPr>
          <w:p w:rsidR="00367B8C" w:rsidRDefault="00367B8C" w:rsidP="00367B8C">
            <w:pPr>
              <w:jc w:val="center"/>
            </w:pPr>
            <w:r>
              <w:t>Likely</w:t>
            </w:r>
          </w:p>
        </w:tc>
        <w:tc>
          <w:tcPr>
            <w:tcW w:w="1242" w:type="dxa"/>
          </w:tcPr>
          <w:p w:rsidR="00367B8C" w:rsidRDefault="00367B8C" w:rsidP="00367B8C">
            <w:pPr>
              <w:jc w:val="center"/>
            </w:pPr>
            <w:r>
              <w:t>Very Likely</w:t>
            </w:r>
          </w:p>
        </w:tc>
        <w:tc>
          <w:tcPr>
            <w:tcW w:w="1247" w:type="dxa"/>
          </w:tcPr>
          <w:p w:rsidR="00367B8C" w:rsidRDefault="00367B8C" w:rsidP="00367B8C">
            <w:pPr>
              <w:jc w:val="center"/>
            </w:pPr>
            <w:r>
              <w:t>Almost certain</w:t>
            </w:r>
          </w:p>
        </w:tc>
      </w:tr>
      <w:tr w:rsidR="00367B8C" w:rsidTr="00736119">
        <w:trPr>
          <w:trHeight w:val="323"/>
        </w:trPr>
        <w:tc>
          <w:tcPr>
            <w:tcW w:w="2639" w:type="dxa"/>
            <w:gridSpan w:val="2"/>
          </w:tcPr>
          <w:p w:rsidR="00367B8C" w:rsidRDefault="00367B8C" w:rsidP="00367B8C">
            <w:pPr>
              <w:jc w:val="center"/>
            </w:pPr>
            <w:r>
              <w:t>Impact Intensity</w:t>
            </w:r>
          </w:p>
          <w:p w:rsidR="00367B8C" w:rsidRDefault="00367B8C" w:rsidP="00367B8C">
            <w:pPr>
              <w:jc w:val="center"/>
            </w:pPr>
          </w:p>
        </w:tc>
        <w:tc>
          <w:tcPr>
            <w:tcW w:w="1231" w:type="dxa"/>
          </w:tcPr>
          <w:p w:rsidR="00367B8C" w:rsidRPr="00C90126" w:rsidRDefault="00367B8C" w:rsidP="00367B8C">
            <w:pPr>
              <w:jc w:val="center"/>
              <w:rPr>
                <w:b/>
              </w:rPr>
            </w:pPr>
            <w:r w:rsidRPr="00C90126">
              <w:rPr>
                <w:b/>
              </w:rPr>
              <w:t>1</w:t>
            </w:r>
          </w:p>
        </w:tc>
        <w:tc>
          <w:tcPr>
            <w:tcW w:w="1255" w:type="dxa"/>
          </w:tcPr>
          <w:p w:rsidR="00367B8C" w:rsidRPr="00C90126" w:rsidRDefault="00367B8C" w:rsidP="00367B8C">
            <w:pPr>
              <w:jc w:val="center"/>
              <w:rPr>
                <w:b/>
              </w:rPr>
            </w:pPr>
            <w:r w:rsidRPr="00C90126">
              <w:rPr>
                <w:b/>
              </w:rPr>
              <w:t>2</w:t>
            </w:r>
          </w:p>
        </w:tc>
        <w:tc>
          <w:tcPr>
            <w:tcW w:w="1242" w:type="dxa"/>
          </w:tcPr>
          <w:p w:rsidR="00367B8C" w:rsidRPr="00C90126" w:rsidRDefault="00367B8C" w:rsidP="00367B8C">
            <w:pPr>
              <w:jc w:val="center"/>
              <w:rPr>
                <w:b/>
              </w:rPr>
            </w:pPr>
            <w:r w:rsidRPr="00C90126">
              <w:rPr>
                <w:b/>
              </w:rPr>
              <w:t>3</w:t>
            </w:r>
          </w:p>
        </w:tc>
        <w:tc>
          <w:tcPr>
            <w:tcW w:w="1242" w:type="dxa"/>
          </w:tcPr>
          <w:p w:rsidR="00367B8C" w:rsidRPr="00C90126" w:rsidRDefault="00367B8C" w:rsidP="00367B8C">
            <w:pPr>
              <w:jc w:val="center"/>
              <w:rPr>
                <w:b/>
              </w:rPr>
            </w:pPr>
            <w:r w:rsidRPr="00C90126">
              <w:rPr>
                <w:b/>
              </w:rPr>
              <w:t>4</w:t>
            </w:r>
          </w:p>
        </w:tc>
        <w:tc>
          <w:tcPr>
            <w:tcW w:w="1247" w:type="dxa"/>
          </w:tcPr>
          <w:p w:rsidR="00367B8C" w:rsidRPr="00C90126" w:rsidRDefault="00367B8C" w:rsidP="00367B8C">
            <w:pPr>
              <w:jc w:val="center"/>
              <w:rPr>
                <w:b/>
              </w:rPr>
            </w:pPr>
            <w:r w:rsidRPr="00C90126">
              <w:rPr>
                <w:b/>
              </w:rPr>
              <w:t>5</w:t>
            </w:r>
          </w:p>
        </w:tc>
      </w:tr>
      <w:tr w:rsidR="00416119" w:rsidTr="00AE1E3F">
        <w:tc>
          <w:tcPr>
            <w:tcW w:w="1818" w:type="dxa"/>
          </w:tcPr>
          <w:p w:rsidR="00416119" w:rsidRDefault="00A13047" w:rsidP="00367B8C">
            <w:pPr>
              <w:jc w:val="center"/>
            </w:pPr>
            <w:r>
              <w:t>Catastrophic</w:t>
            </w:r>
          </w:p>
        </w:tc>
        <w:tc>
          <w:tcPr>
            <w:tcW w:w="821" w:type="dxa"/>
          </w:tcPr>
          <w:p w:rsidR="00416119" w:rsidRPr="00C90126" w:rsidRDefault="00416119" w:rsidP="00367B8C">
            <w:pPr>
              <w:jc w:val="center"/>
              <w:rPr>
                <w:b/>
              </w:rPr>
            </w:pPr>
            <w:r w:rsidRPr="00C90126">
              <w:rPr>
                <w:b/>
              </w:rPr>
              <w:t>5</w:t>
            </w:r>
          </w:p>
        </w:tc>
        <w:tc>
          <w:tcPr>
            <w:tcW w:w="1231" w:type="dxa"/>
          </w:tcPr>
          <w:p w:rsidR="00416119" w:rsidRDefault="00542790" w:rsidP="00367B8C">
            <w:pPr>
              <w:jc w:val="center"/>
            </w:pPr>
            <w:r>
              <w:t>5</w:t>
            </w:r>
          </w:p>
        </w:tc>
        <w:tc>
          <w:tcPr>
            <w:tcW w:w="1255" w:type="dxa"/>
          </w:tcPr>
          <w:p w:rsidR="00416119" w:rsidRDefault="00542790" w:rsidP="00367B8C">
            <w:pPr>
              <w:jc w:val="center"/>
            </w:pPr>
            <w:r>
              <w:t>10</w:t>
            </w:r>
          </w:p>
        </w:tc>
        <w:tc>
          <w:tcPr>
            <w:tcW w:w="1242" w:type="dxa"/>
          </w:tcPr>
          <w:p w:rsidR="00416119" w:rsidRDefault="00542790" w:rsidP="00367B8C">
            <w:pPr>
              <w:jc w:val="center"/>
            </w:pPr>
            <w:r>
              <w:t>15</w:t>
            </w:r>
          </w:p>
        </w:tc>
        <w:tc>
          <w:tcPr>
            <w:tcW w:w="1242" w:type="dxa"/>
          </w:tcPr>
          <w:p w:rsidR="00416119" w:rsidRDefault="00542790" w:rsidP="00367B8C">
            <w:pPr>
              <w:jc w:val="center"/>
            </w:pPr>
            <w:r>
              <w:t>20</w:t>
            </w:r>
          </w:p>
        </w:tc>
        <w:tc>
          <w:tcPr>
            <w:tcW w:w="1247" w:type="dxa"/>
          </w:tcPr>
          <w:p w:rsidR="00416119" w:rsidRDefault="00542790" w:rsidP="00367B8C">
            <w:pPr>
              <w:jc w:val="center"/>
            </w:pPr>
            <w:r>
              <w:t>25</w:t>
            </w:r>
          </w:p>
        </w:tc>
      </w:tr>
      <w:tr w:rsidR="00416119" w:rsidTr="00AE1E3F">
        <w:tc>
          <w:tcPr>
            <w:tcW w:w="1818" w:type="dxa"/>
          </w:tcPr>
          <w:p w:rsidR="00416119" w:rsidRDefault="00A13047" w:rsidP="00367B8C">
            <w:pPr>
              <w:jc w:val="center"/>
            </w:pPr>
            <w:r>
              <w:t>High Impact</w:t>
            </w:r>
          </w:p>
        </w:tc>
        <w:tc>
          <w:tcPr>
            <w:tcW w:w="821" w:type="dxa"/>
          </w:tcPr>
          <w:p w:rsidR="00416119" w:rsidRPr="00C90126" w:rsidRDefault="00416119" w:rsidP="00367B8C">
            <w:pPr>
              <w:jc w:val="center"/>
              <w:rPr>
                <w:b/>
              </w:rPr>
            </w:pPr>
            <w:r w:rsidRPr="00C90126">
              <w:rPr>
                <w:b/>
              </w:rPr>
              <w:t>4</w:t>
            </w:r>
          </w:p>
        </w:tc>
        <w:tc>
          <w:tcPr>
            <w:tcW w:w="1231" w:type="dxa"/>
          </w:tcPr>
          <w:p w:rsidR="00416119" w:rsidRDefault="00542790" w:rsidP="00367B8C">
            <w:pPr>
              <w:jc w:val="center"/>
            </w:pPr>
            <w:r>
              <w:t>4</w:t>
            </w:r>
          </w:p>
        </w:tc>
        <w:tc>
          <w:tcPr>
            <w:tcW w:w="1255" w:type="dxa"/>
          </w:tcPr>
          <w:p w:rsidR="00416119" w:rsidRDefault="00542790" w:rsidP="00367B8C">
            <w:pPr>
              <w:jc w:val="center"/>
            </w:pPr>
            <w:r>
              <w:t>8</w:t>
            </w:r>
          </w:p>
        </w:tc>
        <w:tc>
          <w:tcPr>
            <w:tcW w:w="1242" w:type="dxa"/>
          </w:tcPr>
          <w:p w:rsidR="00416119" w:rsidRDefault="00542790" w:rsidP="00367B8C">
            <w:pPr>
              <w:jc w:val="center"/>
            </w:pPr>
            <w:r>
              <w:t>12</w:t>
            </w:r>
          </w:p>
        </w:tc>
        <w:tc>
          <w:tcPr>
            <w:tcW w:w="1242" w:type="dxa"/>
          </w:tcPr>
          <w:p w:rsidR="00416119" w:rsidRDefault="00542790" w:rsidP="00367B8C">
            <w:pPr>
              <w:jc w:val="center"/>
            </w:pPr>
            <w:r>
              <w:t>16</w:t>
            </w:r>
          </w:p>
        </w:tc>
        <w:tc>
          <w:tcPr>
            <w:tcW w:w="1247" w:type="dxa"/>
          </w:tcPr>
          <w:p w:rsidR="00416119" w:rsidRDefault="00542790" w:rsidP="00367B8C">
            <w:pPr>
              <w:jc w:val="center"/>
            </w:pPr>
            <w:r>
              <w:t>20</w:t>
            </w:r>
          </w:p>
        </w:tc>
      </w:tr>
      <w:tr w:rsidR="00416119" w:rsidTr="00AE1E3F">
        <w:tc>
          <w:tcPr>
            <w:tcW w:w="1818" w:type="dxa"/>
          </w:tcPr>
          <w:p w:rsidR="00416119" w:rsidRDefault="00A13047" w:rsidP="00367B8C">
            <w:pPr>
              <w:jc w:val="center"/>
            </w:pPr>
            <w:r>
              <w:t>Medium Impact</w:t>
            </w:r>
          </w:p>
        </w:tc>
        <w:tc>
          <w:tcPr>
            <w:tcW w:w="821" w:type="dxa"/>
          </w:tcPr>
          <w:p w:rsidR="00416119" w:rsidRPr="00C90126" w:rsidRDefault="00416119" w:rsidP="00367B8C">
            <w:pPr>
              <w:jc w:val="center"/>
              <w:rPr>
                <w:b/>
              </w:rPr>
            </w:pPr>
            <w:r w:rsidRPr="00C90126">
              <w:rPr>
                <w:b/>
              </w:rPr>
              <w:t>3</w:t>
            </w:r>
          </w:p>
        </w:tc>
        <w:tc>
          <w:tcPr>
            <w:tcW w:w="1231" w:type="dxa"/>
          </w:tcPr>
          <w:p w:rsidR="00416119" w:rsidRDefault="00542790" w:rsidP="00367B8C">
            <w:pPr>
              <w:jc w:val="center"/>
            </w:pPr>
            <w:r>
              <w:t>3</w:t>
            </w:r>
          </w:p>
        </w:tc>
        <w:tc>
          <w:tcPr>
            <w:tcW w:w="1255" w:type="dxa"/>
          </w:tcPr>
          <w:p w:rsidR="00416119" w:rsidRDefault="00542790" w:rsidP="00367B8C">
            <w:pPr>
              <w:jc w:val="center"/>
            </w:pPr>
            <w:r>
              <w:t>6</w:t>
            </w:r>
          </w:p>
        </w:tc>
        <w:tc>
          <w:tcPr>
            <w:tcW w:w="1242" w:type="dxa"/>
          </w:tcPr>
          <w:p w:rsidR="00416119" w:rsidRDefault="00542790" w:rsidP="00367B8C">
            <w:pPr>
              <w:jc w:val="center"/>
            </w:pPr>
            <w:r>
              <w:t>9</w:t>
            </w:r>
          </w:p>
        </w:tc>
        <w:tc>
          <w:tcPr>
            <w:tcW w:w="1242" w:type="dxa"/>
          </w:tcPr>
          <w:p w:rsidR="00416119" w:rsidRDefault="00542790" w:rsidP="00367B8C">
            <w:pPr>
              <w:jc w:val="center"/>
            </w:pPr>
            <w:r>
              <w:t>12</w:t>
            </w:r>
          </w:p>
        </w:tc>
        <w:tc>
          <w:tcPr>
            <w:tcW w:w="1247" w:type="dxa"/>
          </w:tcPr>
          <w:p w:rsidR="00416119" w:rsidRDefault="00542790" w:rsidP="00367B8C">
            <w:pPr>
              <w:jc w:val="center"/>
            </w:pPr>
            <w:r>
              <w:t>15</w:t>
            </w:r>
          </w:p>
        </w:tc>
      </w:tr>
      <w:tr w:rsidR="00416119" w:rsidTr="00AE1E3F">
        <w:tc>
          <w:tcPr>
            <w:tcW w:w="1818" w:type="dxa"/>
          </w:tcPr>
          <w:p w:rsidR="00416119" w:rsidRDefault="00A13047" w:rsidP="00367B8C">
            <w:pPr>
              <w:jc w:val="center"/>
            </w:pPr>
            <w:r>
              <w:t>Low Impact</w:t>
            </w:r>
          </w:p>
        </w:tc>
        <w:tc>
          <w:tcPr>
            <w:tcW w:w="821" w:type="dxa"/>
          </w:tcPr>
          <w:p w:rsidR="00416119" w:rsidRPr="00C90126" w:rsidRDefault="00416119" w:rsidP="00367B8C">
            <w:pPr>
              <w:jc w:val="center"/>
              <w:rPr>
                <w:b/>
              </w:rPr>
            </w:pPr>
            <w:r w:rsidRPr="00C90126">
              <w:rPr>
                <w:b/>
              </w:rPr>
              <w:t>2</w:t>
            </w:r>
          </w:p>
        </w:tc>
        <w:tc>
          <w:tcPr>
            <w:tcW w:w="1231" w:type="dxa"/>
          </w:tcPr>
          <w:p w:rsidR="00416119" w:rsidRDefault="00542790" w:rsidP="00367B8C">
            <w:pPr>
              <w:jc w:val="center"/>
            </w:pPr>
            <w:r>
              <w:t>2</w:t>
            </w:r>
          </w:p>
        </w:tc>
        <w:tc>
          <w:tcPr>
            <w:tcW w:w="1255" w:type="dxa"/>
          </w:tcPr>
          <w:p w:rsidR="00416119" w:rsidRDefault="00542790" w:rsidP="00367B8C">
            <w:pPr>
              <w:jc w:val="center"/>
            </w:pPr>
            <w:r>
              <w:t>4</w:t>
            </w:r>
          </w:p>
        </w:tc>
        <w:tc>
          <w:tcPr>
            <w:tcW w:w="1242" w:type="dxa"/>
          </w:tcPr>
          <w:p w:rsidR="00416119" w:rsidRDefault="00542790" w:rsidP="00367B8C">
            <w:pPr>
              <w:jc w:val="center"/>
            </w:pPr>
            <w:r>
              <w:t>6</w:t>
            </w:r>
          </w:p>
        </w:tc>
        <w:tc>
          <w:tcPr>
            <w:tcW w:w="1242" w:type="dxa"/>
          </w:tcPr>
          <w:p w:rsidR="00416119" w:rsidRDefault="00542790" w:rsidP="00367B8C">
            <w:pPr>
              <w:jc w:val="center"/>
            </w:pPr>
            <w:r>
              <w:t>8</w:t>
            </w:r>
          </w:p>
        </w:tc>
        <w:tc>
          <w:tcPr>
            <w:tcW w:w="1247" w:type="dxa"/>
          </w:tcPr>
          <w:p w:rsidR="00416119" w:rsidRDefault="00542790" w:rsidP="00367B8C">
            <w:pPr>
              <w:jc w:val="center"/>
            </w:pPr>
            <w:r>
              <w:t>10</w:t>
            </w:r>
          </w:p>
        </w:tc>
      </w:tr>
      <w:tr w:rsidR="00416119" w:rsidTr="00AE1E3F">
        <w:tc>
          <w:tcPr>
            <w:tcW w:w="1818" w:type="dxa"/>
          </w:tcPr>
          <w:p w:rsidR="00416119" w:rsidRDefault="00A13047" w:rsidP="00367B8C">
            <w:pPr>
              <w:jc w:val="center"/>
            </w:pPr>
            <w:r>
              <w:t>Minimal</w:t>
            </w:r>
          </w:p>
        </w:tc>
        <w:tc>
          <w:tcPr>
            <w:tcW w:w="821" w:type="dxa"/>
          </w:tcPr>
          <w:p w:rsidR="00416119" w:rsidRPr="00C90126" w:rsidRDefault="00416119" w:rsidP="00367B8C">
            <w:pPr>
              <w:jc w:val="center"/>
              <w:rPr>
                <w:b/>
              </w:rPr>
            </w:pPr>
            <w:r w:rsidRPr="00C90126">
              <w:rPr>
                <w:b/>
              </w:rPr>
              <w:t>1</w:t>
            </w:r>
          </w:p>
        </w:tc>
        <w:tc>
          <w:tcPr>
            <w:tcW w:w="1231" w:type="dxa"/>
          </w:tcPr>
          <w:p w:rsidR="00416119" w:rsidRDefault="00542790" w:rsidP="00367B8C">
            <w:pPr>
              <w:jc w:val="center"/>
            </w:pPr>
            <w:r>
              <w:t>1</w:t>
            </w:r>
          </w:p>
        </w:tc>
        <w:tc>
          <w:tcPr>
            <w:tcW w:w="1255" w:type="dxa"/>
          </w:tcPr>
          <w:p w:rsidR="00416119" w:rsidRDefault="00542790" w:rsidP="00367B8C">
            <w:pPr>
              <w:jc w:val="center"/>
            </w:pPr>
            <w:r>
              <w:t>2</w:t>
            </w:r>
          </w:p>
        </w:tc>
        <w:tc>
          <w:tcPr>
            <w:tcW w:w="1242" w:type="dxa"/>
          </w:tcPr>
          <w:p w:rsidR="00416119" w:rsidRDefault="00542790" w:rsidP="00367B8C">
            <w:pPr>
              <w:jc w:val="center"/>
            </w:pPr>
            <w:r>
              <w:t>3</w:t>
            </w:r>
          </w:p>
        </w:tc>
        <w:tc>
          <w:tcPr>
            <w:tcW w:w="1242" w:type="dxa"/>
          </w:tcPr>
          <w:p w:rsidR="00416119" w:rsidRDefault="00542790" w:rsidP="00367B8C">
            <w:pPr>
              <w:jc w:val="center"/>
            </w:pPr>
            <w:r>
              <w:t>4</w:t>
            </w:r>
          </w:p>
        </w:tc>
        <w:tc>
          <w:tcPr>
            <w:tcW w:w="1247" w:type="dxa"/>
          </w:tcPr>
          <w:p w:rsidR="00416119" w:rsidRDefault="00542790" w:rsidP="00367B8C">
            <w:pPr>
              <w:jc w:val="center"/>
            </w:pPr>
            <w:r>
              <w:t>5</w:t>
            </w:r>
          </w:p>
        </w:tc>
      </w:tr>
    </w:tbl>
    <w:p w:rsidR="00416119" w:rsidRDefault="00416119" w:rsidP="004135FC"/>
    <w:p w:rsidR="0029097A" w:rsidRDefault="0029097A" w:rsidP="0029097A">
      <w:pPr>
        <w:pStyle w:val="Caption"/>
        <w:jc w:val="center"/>
        <w:rPr>
          <w:sz w:val="24"/>
          <w:szCs w:val="24"/>
        </w:rPr>
      </w:pPr>
      <w:bookmarkStart w:id="28" w:name="_Toc7566776"/>
      <w:r w:rsidRPr="0029097A">
        <w:rPr>
          <w:sz w:val="24"/>
          <w:szCs w:val="24"/>
        </w:rPr>
        <w:t xml:space="preserve">Table </w:t>
      </w:r>
      <w:r w:rsidRPr="0029097A">
        <w:rPr>
          <w:sz w:val="24"/>
          <w:szCs w:val="24"/>
        </w:rPr>
        <w:fldChar w:fldCharType="begin"/>
      </w:r>
      <w:r w:rsidRPr="0029097A">
        <w:rPr>
          <w:sz w:val="24"/>
          <w:szCs w:val="24"/>
        </w:rPr>
        <w:instrText xml:space="preserve"> SEQ Table \* ARABIC </w:instrText>
      </w:r>
      <w:r w:rsidRPr="0029097A">
        <w:rPr>
          <w:sz w:val="24"/>
          <w:szCs w:val="24"/>
        </w:rPr>
        <w:fldChar w:fldCharType="separate"/>
      </w:r>
      <w:r w:rsidR="00A86967">
        <w:rPr>
          <w:noProof/>
          <w:sz w:val="24"/>
          <w:szCs w:val="24"/>
        </w:rPr>
        <w:t>6</w:t>
      </w:r>
      <w:r w:rsidRPr="0029097A">
        <w:rPr>
          <w:sz w:val="24"/>
          <w:szCs w:val="24"/>
        </w:rPr>
        <w:fldChar w:fldCharType="end"/>
      </w:r>
      <w:r w:rsidRPr="0029097A">
        <w:rPr>
          <w:sz w:val="24"/>
          <w:szCs w:val="24"/>
        </w:rPr>
        <w:t>: Likelihood and impact matrix</w:t>
      </w:r>
      <w:bookmarkEnd w:id="28"/>
    </w:p>
    <w:p w:rsidR="00DC2030" w:rsidRPr="00DC2030" w:rsidRDefault="00DC2030" w:rsidP="00DC2030"/>
    <w:p w:rsidR="004135FC" w:rsidRDefault="0073337D" w:rsidP="003C3453">
      <w:r>
        <w:lastRenderedPageBreak/>
        <w:t>The above table</w:t>
      </w:r>
      <w:r w:rsidR="00B63747">
        <w:t xml:space="preserve"> describe</w:t>
      </w:r>
      <w:r w:rsidR="00B930D0">
        <w:t>s</w:t>
      </w:r>
      <w:r w:rsidR="00B63747">
        <w:t xml:space="preserve"> about the way of measuring the risks and their impact intensity on the project.</w:t>
      </w:r>
      <w:r w:rsidR="003C695F">
        <w:t xml:space="preserve"> Using likelihood and impact matrix, the risk threshold could be identified. </w:t>
      </w:r>
      <w:r w:rsidR="00ED2BE5">
        <w:t xml:space="preserve">In this project, from 1-10 score, the risk would be classified as low risk for the project that could be tolerated and no alleviation process would be taken for that risk. </w:t>
      </w:r>
      <w:r w:rsidR="00BD30B0">
        <w:t xml:space="preserve">In the case of 10- 16, the risk would be considered as </w:t>
      </w:r>
      <w:r w:rsidR="00B930D0">
        <w:t xml:space="preserve">a </w:t>
      </w:r>
      <w:r w:rsidR="00BD30B0">
        <w:t xml:space="preserve">medium level risk. And the required monitoring would be carried out for </w:t>
      </w:r>
      <w:r w:rsidR="00EE5BBC">
        <w:t xml:space="preserve">moderating the level of </w:t>
      </w:r>
      <w:r w:rsidR="00C038CC">
        <w:t xml:space="preserve">that </w:t>
      </w:r>
      <w:r w:rsidR="00EE5BBC">
        <w:t>risk</w:t>
      </w:r>
      <w:r w:rsidR="00C038CC">
        <w:t>. This level of risk would not be allowed to go to the nex</w:t>
      </w:r>
      <w:r w:rsidR="0056693E">
        <w:t>t</w:t>
      </w:r>
      <w:r w:rsidR="00C038CC">
        <w:t xml:space="preserve"> level (High Risk).</w:t>
      </w:r>
      <w:r w:rsidR="00824498">
        <w:t xml:space="preserve"> And 17-25 would be considered as high risk for the project. </w:t>
      </w:r>
      <w:r w:rsidR="004A16B7">
        <w:t xml:space="preserve">And the </w:t>
      </w:r>
      <w:r w:rsidR="00331378">
        <w:t>immediate</w:t>
      </w:r>
      <w:r w:rsidR="004A16B7">
        <w:t xml:space="preserve"> actions </w:t>
      </w:r>
      <w:r w:rsidR="00331378">
        <w:t>would</w:t>
      </w:r>
      <w:r w:rsidR="004A16B7">
        <w:t xml:space="preserve"> be taken for eliminating that risk from the project. </w:t>
      </w:r>
      <w:r w:rsidR="00C038CC">
        <w:t xml:space="preserve"> </w:t>
      </w:r>
      <w:r w:rsidR="00EE5BBC">
        <w:t xml:space="preserve"> </w:t>
      </w:r>
      <w:r w:rsidR="00ED2BE5">
        <w:t xml:space="preserve"> </w:t>
      </w:r>
      <w:r w:rsidR="003C695F">
        <w:t xml:space="preserve"> </w:t>
      </w:r>
      <w:r w:rsidR="00B63747">
        <w:t xml:space="preserve">  </w:t>
      </w:r>
    </w:p>
    <w:p w:rsidR="009176E2" w:rsidRDefault="009176E2" w:rsidP="0061019A">
      <w:pPr>
        <w:ind w:left="720"/>
      </w:pPr>
    </w:p>
    <w:p w:rsidR="009C4AAE" w:rsidRDefault="00DF5E37" w:rsidP="00AD08D7">
      <w:pPr>
        <w:pStyle w:val="Heading2"/>
      </w:pPr>
      <w:bookmarkStart w:id="29" w:name="_Toc7567907"/>
      <w:r>
        <w:t xml:space="preserve">Risk </w:t>
      </w:r>
      <w:r w:rsidR="005240D1">
        <w:t>Register</w:t>
      </w:r>
      <w:r>
        <w:t xml:space="preserve"> plan:</w:t>
      </w:r>
      <w:bookmarkEnd w:id="29"/>
    </w:p>
    <w:p w:rsidR="00AD08D7" w:rsidRDefault="00AD08D7" w:rsidP="00980249">
      <w:pPr>
        <w:ind w:left="720"/>
      </w:pPr>
    </w:p>
    <w:tbl>
      <w:tblPr>
        <w:tblStyle w:val="TableGrid"/>
        <w:tblW w:w="0" w:type="auto"/>
        <w:tblInd w:w="720" w:type="dxa"/>
        <w:tblLook w:val="04A0" w:firstRow="1" w:lastRow="0" w:firstColumn="1" w:lastColumn="0" w:noHBand="0" w:noVBand="1"/>
      </w:tblPr>
      <w:tblGrid>
        <w:gridCol w:w="1848"/>
        <w:gridCol w:w="1773"/>
        <w:gridCol w:w="1726"/>
        <w:gridCol w:w="1662"/>
        <w:gridCol w:w="1847"/>
      </w:tblGrid>
      <w:tr w:rsidR="00F8311C" w:rsidTr="0089531C">
        <w:tc>
          <w:tcPr>
            <w:tcW w:w="1848" w:type="dxa"/>
          </w:tcPr>
          <w:p w:rsidR="009F4E30" w:rsidRDefault="009F4E30" w:rsidP="00980249">
            <w:r>
              <w:t xml:space="preserve">Risks </w:t>
            </w:r>
          </w:p>
        </w:tc>
        <w:tc>
          <w:tcPr>
            <w:tcW w:w="1773" w:type="dxa"/>
          </w:tcPr>
          <w:p w:rsidR="009F4E30" w:rsidRDefault="009F4E30" w:rsidP="00980249">
            <w:r>
              <w:t>Likelihood</w:t>
            </w:r>
          </w:p>
        </w:tc>
        <w:tc>
          <w:tcPr>
            <w:tcW w:w="1726" w:type="dxa"/>
          </w:tcPr>
          <w:p w:rsidR="009F4E30" w:rsidRDefault="009F4E30" w:rsidP="00980249">
            <w:r>
              <w:t>Impact Intensity</w:t>
            </w:r>
          </w:p>
        </w:tc>
        <w:tc>
          <w:tcPr>
            <w:tcW w:w="1662" w:type="dxa"/>
          </w:tcPr>
          <w:p w:rsidR="009F4E30" w:rsidRDefault="009F4E30" w:rsidP="00980249">
            <w:r>
              <w:t>Score</w:t>
            </w:r>
          </w:p>
        </w:tc>
        <w:tc>
          <w:tcPr>
            <w:tcW w:w="1847" w:type="dxa"/>
          </w:tcPr>
          <w:p w:rsidR="009F4E30" w:rsidRDefault="009F4E30" w:rsidP="00980249">
            <w:r>
              <w:t>Control</w:t>
            </w:r>
          </w:p>
        </w:tc>
      </w:tr>
      <w:tr w:rsidR="00F8311C" w:rsidTr="0089531C">
        <w:tc>
          <w:tcPr>
            <w:tcW w:w="1848" w:type="dxa"/>
          </w:tcPr>
          <w:p w:rsidR="009F4E30" w:rsidRDefault="009F4E30" w:rsidP="00980249">
            <w:r>
              <w:t>Lack of proper location for the house</w:t>
            </w:r>
          </w:p>
        </w:tc>
        <w:tc>
          <w:tcPr>
            <w:tcW w:w="1773" w:type="dxa"/>
          </w:tcPr>
          <w:p w:rsidR="009F4E30" w:rsidRDefault="00F8311C" w:rsidP="00980249">
            <w:r>
              <w:t>1</w:t>
            </w:r>
          </w:p>
        </w:tc>
        <w:tc>
          <w:tcPr>
            <w:tcW w:w="1726" w:type="dxa"/>
          </w:tcPr>
          <w:p w:rsidR="009F4E30" w:rsidRDefault="00F8311C" w:rsidP="00980249">
            <w:r>
              <w:t>5</w:t>
            </w:r>
          </w:p>
        </w:tc>
        <w:tc>
          <w:tcPr>
            <w:tcW w:w="1662" w:type="dxa"/>
          </w:tcPr>
          <w:p w:rsidR="009F4E30" w:rsidRDefault="00F8311C" w:rsidP="00980249">
            <w:r>
              <w:t>5</w:t>
            </w:r>
          </w:p>
        </w:tc>
        <w:tc>
          <w:tcPr>
            <w:tcW w:w="1847" w:type="dxa"/>
          </w:tcPr>
          <w:p w:rsidR="009F4E30" w:rsidRDefault="00B930D0" w:rsidP="00980249">
            <w:r>
              <w:t>A p</w:t>
            </w:r>
            <w:r w:rsidR="00F8311C">
              <w:t xml:space="preserve">roper investigation would be conducted for finding out </w:t>
            </w:r>
            <w:r>
              <w:t xml:space="preserve">the </w:t>
            </w:r>
            <w:r w:rsidR="00F8311C">
              <w:t xml:space="preserve">proper location for the new house </w:t>
            </w:r>
          </w:p>
        </w:tc>
      </w:tr>
      <w:tr w:rsidR="00F8311C" w:rsidTr="0089531C">
        <w:tc>
          <w:tcPr>
            <w:tcW w:w="1848" w:type="dxa"/>
          </w:tcPr>
          <w:p w:rsidR="009F4E30" w:rsidRDefault="009F4E30" w:rsidP="00B930D0">
            <w:r>
              <w:t>Lack of adequate financial support</w:t>
            </w:r>
          </w:p>
        </w:tc>
        <w:tc>
          <w:tcPr>
            <w:tcW w:w="1773" w:type="dxa"/>
          </w:tcPr>
          <w:p w:rsidR="009F4E30" w:rsidRDefault="004F1EAC" w:rsidP="00980249">
            <w:r>
              <w:t>2</w:t>
            </w:r>
          </w:p>
        </w:tc>
        <w:tc>
          <w:tcPr>
            <w:tcW w:w="1726" w:type="dxa"/>
          </w:tcPr>
          <w:p w:rsidR="009F4E30" w:rsidRDefault="004F1EAC" w:rsidP="00980249">
            <w:r>
              <w:t>5</w:t>
            </w:r>
          </w:p>
        </w:tc>
        <w:tc>
          <w:tcPr>
            <w:tcW w:w="1662" w:type="dxa"/>
          </w:tcPr>
          <w:p w:rsidR="009F4E30" w:rsidRDefault="004F1EAC" w:rsidP="00980249">
            <w:r>
              <w:t>10</w:t>
            </w:r>
          </w:p>
        </w:tc>
        <w:tc>
          <w:tcPr>
            <w:tcW w:w="1847" w:type="dxa"/>
          </w:tcPr>
          <w:p w:rsidR="009F4E30" w:rsidRDefault="004F1EAC" w:rsidP="00980249">
            <w:r>
              <w:t xml:space="preserve">Proper evaluation of the financial resources would be carried out for </w:t>
            </w:r>
            <w:r w:rsidR="003277C3">
              <w:t>assuring</w:t>
            </w:r>
            <w:r>
              <w:t xml:space="preserve"> the adequate </w:t>
            </w:r>
            <w:r w:rsidR="003277C3">
              <w:t>financial</w:t>
            </w:r>
            <w:r>
              <w:t xml:space="preserve"> support for this house.</w:t>
            </w:r>
          </w:p>
        </w:tc>
      </w:tr>
      <w:tr w:rsidR="00F8311C" w:rsidTr="0089531C">
        <w:tc>
          <w:tcPr>
            <w:tcW w:w="1848" w:type="dxa"/>
          </w:tcPr>
          <w:p w:rsidR="009F4E30" w:rsidRDefault="009F4E30" w:rsidP="00980249">
            <w:r>
              <w:t>Legal issues</w:t>
            </w:r>
          </w:p>
        </w:tc>
        <w:tc>
          <w:tcPr>
            <w:tcW w:w="1773" w:type="dxa"/>
          </w:tcPr>
          <w:p w:rsidR="009F4E30" w:rsidRDefault="00016794" w:rsidP="00980249">
            <w:r>
              <w:t>3</w:t>
            </w:r>
          </w:p>
        </w:tc>
        <w:tc>
          <w:tcPr>
            <w:tcW w:w="1726" w:type="dxa"/>
          </w:tcPr>
          <w:p w:rsidR="009F4E30" w:rsidRDefault="00016794" w:rsidP="00980249">
            <w:r>
              <w:t>4</w:t>
            </w:r>
          </w:p>
        </w:tc>
        <w:tc>
          <w:tcPr>
            <w:tcW w:w="1662" w:type="dxa"/>
          </w:tcPr>
          <w:p w:rsidR="009F4E30" w:rsidRDefault="00016794" w:rsidP="00980249">
            <w:r>
              <w:t>12</w:t>
            </w:r>
          </w:p>
        </w:tc>
        <w:tc>
          <w:tcPr>
            <w:tcW w:w="1847" w:type="dxa"/>
          </w:tcPr>
          <w:p w:rsidR="009F4E30" w:rsidRDefault="00016794" w:rsidP="00980249">
            <w:r>
              <w:t xml:space="preserve">Legal permission would be collected from the authority. </w:t>
            </w:r>
          </w:p>
        </w:tc>
      </w:tr>
      <w:tr w:rsidR="00F8311C" w:rsidTr="0089531C">
        <w:tc>
          <w:tcPr>
            <w:tcW w:w="1848" w:type="dxa"/>
          </w:tcPr>
          <w:p w:rsidR="009F4E30" w:rsidRDefault="00420C0B" w:rsidP="00980249">
            <w:r>
              <w:t>Poor house design</w:t>
            </w:r>
          </w:p>
        </w:tc>
        <w:tc>
          <w:tcPr>
            <w:tcW w:w="1773" w:type="dxa"/>
          </w:tcPr>
          <w:p w:rsidR="009F4E30" w:rsidRDefault="003A335D" w:rsidP="00980249">
            <w:r>
              <w:t>2</w:t>
            </w:r>
          </w:p>
        </w:tc>
        <w:tc>
          <w:tcPr>
            <w:tcW w:w="1726" w:type="dxa"/>
          </w:tcPr>
          <w:p w:rsidR="009F4E30" w:rsidRDefault="003A335D" w:rsidP="00980249">
            <w:r>
              <w:t>4</w:t>
            </w:r>
          </w:p>
        </w:tc>
        <w:tc>
          <w:tcPr>
            <w:tcW w:w="1662" w:type="dxa"/>
          </w:tcPr>
          <w:p w:rsidR="009F4E30" w:rsidRDefault="003A335D" w:rsidP="00980249">
            <w:r>
              <w:t>8</w:t>
            </w:r>
          </w:p>
        </w:tc>
        <w:tc>
          <w:tcPr>
            <w:tcW w:w="1847" w:type="dxa"/>
          </w:tcPr>
          <w:p w:rsidR="009F4E30" w:rsidRDefault="00B930D0" w:rsidP="00980249">
            <w:r>
              <w:t>The s</w:t>
            </w:r>
            <w:r w:rsidR="003A335D">
              <w:t xml:space="preserve">killed architect would be recruited for </w:t>
            </w:r>
            <w:r w:rsidR="003A335D">
              <w:lastRenderedPageBreak/>
              <w:t>designing purpose.</w:t>
            </w:r>
          </w:p>
        </w:tc>
      </w:tr>
      <w:tr w:rsidR="00F8311C" w:rsidTr="0089531C">
        <w:tc>
          <w:tcPr>
            <w:tcW w:w="1848" w:type="dxa"/>
          </w:tcPr>
          <w:p w:rsidR="009F4E30" w:rsidRDefault="00420C0B" w:rsidP="00980249">
            <w:r>
              <w:lastRenderedPageBreak/>
              <w:t>Lack of skilled workforces</w:t>
            </w:r>
          </w:p>
        </w:tc>
        <w:tc>
          <w:tcPr>
            <w:tcW w:w="1773" w:type="dxa"/>
          </w:tcPr>
          <w:p w:rsidR="009F4E30" w:rsidRDefault="00475635" w:rsidP="00980249">
            <w:r>
              <w:t>3</w:t>
            </w:r>
          </w:p>
        </w:tc>
        <w:tc>
          <w:tcPr>
            <w:tcW w:w="1726" w:type="dxa"/>
          </w:tcPr>
          <w:p w:rsidR="009F4E30" w:rsidRDefault="00475635" w:rsidP="00980249">
            <w:r>
              <w:t>4</w:t>
            </w:r>
          </w:p>
        </w:tc>
        <w:tc>
          <w:tcPr>
            <w:tcW w:w="1662" w:type="dxa"/>
          </w:tcPr>
          <w:p w:rsidR="009F4E30" w:rsidRDefault="00475635" w:rsidP="00980249">
            <w:r>
              <w:t>12</w:t>
            </w:r>
          </w:p>
        </w:tc>
        <w:tc>
          <w:tcPr>
            <w:tcW w:w="1847" w:type="dxa"/>
          </w:tcPr>
          <w:p w:rsidR="009F4E30" w:rsidRDefault="00B930D0" w:rsidP="00980249">
            <w:r>
              <w:t>The s</w:t>
            </w:r>
            <w:r w:rsidR="00D1377B">
              <w:t>killed workforce would be recruited by the experts and engineers</w:t>
            </w:r>
          </w:p>
        </w:tc>
      </w:tr>
      <w:tr w:rsidR="00F8311C" w:rsidTr="0089531C">
        <w:tc>
          <w:tcPr>
            <w:tcW w:w="1848" w:type="dxa"/>
          </w:tcPr>
          <w:p w:rsidR="009F4E30" w:rsidRDefault="006A3B86" w:rsidP="00980249">
            <w:r>
              <w:t xml:space="preserve">Unavailability of required </w:t>
            </w:r>
            <w:r w:rsidR="00786615">
              <w:t>equipment</w:t>
            </w:r>
          </w:p>
        </w:tc>
        <w:tc>
          <w:tcPr>
            <w:tcW w:w="1773" w:type="dxa"/>
          </w:tcPr>
          <w:p w:rsidR="009F4E30" w:rsidRDefault="004D4660" w:rsidP="00980249">
            <w:r>
              <w:t>3</w:t>
            </w:r>
          </w:p>
        </w:tc>
        <w:tc>
          <w:tcPr>
            <w:tcW w:w="1726" w:type="dxa"/>
          </w:tcPr>
          <w:p w:rsidR="009F4E30" w:rsidRDefault="004D4660" w:rsidP="00980249">
            <w:r>
              <w:t>3</w:t>
            </w:r>
          </w:p>
        </w:tc>
        <w:tc>
          <w:tcPr>
            <w:tcW w:w="1662" w:type="dxa"/>
          </w:tcPr>
          <w:p w:rsidR="009F4E30" w:rsidRDefault="004D4660" w:rsidP="00980249">
            <w:r>
              <w:t>9</w:t>
            </w:r>
          </w:p>
        </w:tc>
        <w:tc>
          <w:tcPr>
            <w:tcW w:w="1847" w:type="dxa"/>
          </w:tcPr>
          <w:p w:rsidR="009F4E30" w:rsidRDefault="004D4660" w:rsidP="00980249">
            <w:r>
              <w:t>Multiple channel</w:t>
            </w:r>
            <w:r w:rsidR="00B930D0">
              <w:t>s</w:t>
            </w:r>
            <w:r>
              <w:t xml:space="preserve"> would be used for purchasing the required equipment</w:t>
            </w:r>
          </w:p>
        </w:tc>
      </w:tr>
      <w:tr w:rsidR="00F8311C" w:rsidTr="0089531C">
        <w:tc>
          <w:tcPr>
            <w:tcW w:w="1848" w:type="dxa"/>
          </w:tcPr>
          <w:p w:rsidR="009F4E30" w:rsidRDefault="004C1B72" w:rsidP="00980249">
            <w:r>
              <w:t>Higher material cost than expected cost</w:t>
            </w:r>
            <w:r w:rsidR="00463B97">
              <w:t xml:space="preserve"> measurement</w:t>
            </w:r>
          </w:p>
        </w:tc>
        <w:tc>
          <w:tcPr>
            <w:tcW w:w="1773" w:type="dxa"/>
          </w:tcPr>
          <w:p w:rsidR="009F4E30" w:rsidRDefault="00A77918" w:rsidP="00980249">
            <w:r>
              <w:t>3</w:t>
            </w:r>
          </w:p>
        </w:tc>
        <w:tc>
          <w:tcPr>
            <w:tcW w:w="1726" w:type="dxa"/>
          </w:tcPr>
          <w:p w:rsidR="009F4E30" w:rsidRDefault="00A77918" w:rsidP="00980249">
            <w:r>
              <w:t>4</w:t>
            </w:r>
          </w:p>
        </w:tc>
        <w:tc>
          <w:tcPr>
            <w:tcW w:w="1662" w:type="dxa"/>
          </w:tcPr>
          <w:p w:rsidR="009F4E30" w:rsidRDefault="00A77918" w:rsidP="00980249">
            <w:r>
              <w:t>12</w:t>
            </w:r>
          </w:p>
        </w:tc>
        <w:tc>
          <w:tcPr>
            <w:tcW w:w="1847" w:type="dxa"/>
          </w:tcPr>
          <w:p w:rsidR="009F4E30" w:rsidRDefault="00B930D0" w:rsidP="00B930D0">
            <w:r>
              <w:t>A r</w:t>
            </w:r>
            <w:r w:rsidR="00A77918">
              <w:t xml:space="preserve">eliable supplier would be contacted for purchasing products </w:t>
            </w:r>
            <w:r>
              <w:t>at</w:t>
            </w:r>
            <w:r w:rsidR="00A77918">
              <w:t xml:space="preserve"> real price. </w:t>
            </w:r>
          </w:p>
        </w:tc>
      </w:tr>
      <w:tr w:rsidR="004C1B72" w:rsidTr="0089531C">
        <w:tc>
          <w:tcPr>
            <w:tcW w:w="1848" w:type="dxa"/>
          </w:tcPr>
          <w:p w:rsidR="004C1B72" w:rsidRDefault="00D52E2A" w:rsidP="00980249">
            <w:r>
              <w:t>Poor time management</w:t>
            </w:r>
          </w:p>
        </w:tc>
        <w:tc>
          <w:tcPr>
            <w:tcW w:w="1773" w:type="dxa"/>
          </w:tcPr>
          <w:p w:rsidR="004C1B72" w:rsidRDefault="00CE4018" w:rsidP="00980249">
            <w:r>
              <w:t>2</w:t>
            </w:r>
          </w:p>
        </w:tc>
        <w:tc>
          <w:tcPr>
            <w:tcW w:w="1726" w:type="dxa"/>
          </w:tcPr>
          <w:p w:rsidR="004C1B72" w:rsidRDefault="00CE4018" w:rsidP="00980249">
            <w:r>
              <w:t>4</w:t>
            </w:r>
          </w:p>
        </w:tc>
        <w:tc>
          <w:tcPr>
            <w:tcW w:w="1662" w:type="dxa"/>
          </w:tcPr>
          <w:p w:rsidR="004C1B72" w:rsidRDefault="00CE4018" w:rsidP="00980249">
            <w:r>
              <w:t>8</w:t>
            </w:r>
          </w:p>
        </w:tc>
        <w:tc>
          <w:tcPr>
            <w:tcW w:w="1847" w:type="dxa"/>
          </w:tcPr>
          <w:p w:rsidR="004C1B72" w:rsidRDefault="009330B4" w:rsidP="00980249">
            <w:r>
              <w:t xml:space="preserve">The developed time plan would strictly </w:t>
            </w:r>
            <w:r w:rsidR="00E84FC0">
              <w:t xml:space="preserve">be </w:t>
            </w:r>
            <w:r>
              <w:t xml:space="preserve">followed in the project. </w:t>
            </w:r>
          </w:p>
        </w:tc>
      </w:tr>
      <w:tr w:rsidR="00D52E2A" w:rsidTr="0089531C">
        <w:tc>
          <w:tcPr>
            <w:tcW w:w="1848" w:type="dxa"/>
          </w:tcPr>
          <w:p w:rsidR="00D52E2A" w:rsidRDefault="00D52E2A" w:rsidP="00980249">
            <w:r>
              <w:t>Poor wastage control management</w:t>
            </w:r>
          </w:p>
        </w:tc>
        <w:tc>
          <w:tcPr>
            <w:tcW w:w="1773" w:type="dxa"/>
          </w:tcPr>
          <w:p w:rsidR="00D52E2A" w:rsidRDefault="00E84FC0" w:rsidP="00980249">
            <w:r>
              <w:t>3</w:t>
            </w:r>
          </w:p>
        </w:tc>
        <w:tc>
          <w:tcPr>
            <w:tcW w:w="1726" w:type="dxa"/>
          </w:tcPr>
          <w:p w:rsidR="00D52E2A" w:rsidRDefault="00E84FC0" w:rsidP="00980249">
            <w:r>
              <w:t>4</w:t>
            </w:r>
          </w:p>
        </w:tc>
        <w:tc>
          <w:tcPr>
            <w:tcW w:w="1662" w:type="dxa"/>
          </w:tcPr>
          <w:p w:rsidR="00D52E2A" w:rsidRDefault="00E84FC0" w:rsidP="00980249">
            <w:r>
              <w:t>12</w:t>
            </w:r>
          </w:p>
        </w:tc>
        <w:tc>
          <w:tcPr>
            <w:tcW w:w="1847" w:type="dxa"/>
          </w:tcPr>
          <w:p w:rsidR="00D52E2A" w:rsidRDefault="0089531C" w:rsidP="00980249">
            <w:r>
              <w:t>Proper use of the materials would be ensured.</w:t>
            </w:r>
          </w:p>
        </w:tc>
      </w:tr>
      <w:tr w:rsidR="00D52E2A" w:rsidTr="0089531C">
        <w:tc>
          <w:tcPr>
            <w:tcW w:w="1848" w:type="dxa"/>
          </w:tcPr>
          <w:p w:rsidR="00D52E2A" w:rsidRDefault="00D52E2A" w:rsidP="00980249">
            <w:r>
              <w:t>Lack of environmental concern during construction</w:t>
            </w:r>
          </w:p>
        </w:tc>
        <w:tc>
          <w:tcPr>
            <w:tcW w:w="1773" w:type="dxa"/>
          </w:tcPr>
          <w:p w:rsidR="00D52E2A" w:rsidRDefault="0089531C" w:rsidP="00980249">
            <w:r>
              <w:t>2</w:t>
            </w:r>
          </w:p>
        </w:tc>
        <w:tc>
          <w:tcPr>
            <w:tcW w:w="1726" w:type="dxa"/>
          </w:tcPr>
          <w:p w:rsidR="00D52E2A" w:rsidRDefault="0089531C" w:rsidP="00980249">
            <w:r>
              <w:t>5</w:t>
            </w:r>
          </w:p>
        </w:tc>
        <w:tc>
          <w:tcPr>
            <w:tcW w:w="1662" w:type="dxa"/>
          </w:tcPr>
          <w:p w:rsidR="00D52E2A" w:rsidRDefault="0089531C" w:rsidP="00980249">
            <w:r>
              <w:t>10</w:t>
            </w:r>
          </w:p>
        </w:tc>
        <w:tc>
          <w:tcPr>
            <w:tcW w:w="1847" w:type="dxa"/>
          </w:tcPr>
          <w:p w:rsidR="00D52E2A" w:rsidRDefault="0089531C" w:rsidP="00980249">
            <w:r>
              <w:t xml:space="preserve">The environmental issues would be in great consideration during construction. </w:t>
            </w:r>
          </w:p>
        </w:tc>
      </w:tr>
    </w:tbl>
    <w:p w:rsidR="00DC2030" w:rsidRDefault="00DC2030" w:rsidP="00DC2030">
      <w:pPr>
        <w:pStyle w:val="Caption"/>
        <w:jc w:val="center"/>
      </w:pPr>
    </w:p>
    <w:p w:rsidR="0061019A" w:rsidRPr="00DC2030" w:rsidRDefault="00DC2030" w:rsidP="00DC2030">
      <w:pPr>
        <w:pStyle w:val="Caption"/>
        <w:jc w:val="center"/>
        <w:rPr>
          <w:sz w:val="24"/>
          <w:szCs w:val="24"/>
        </w:rPr>
      </w:pPr>
      <w:bookmarkStart w:id="30" w:name="_Toc7566777"/>
      <w:r w:rsidRPr="00DC2030">
        <w:rPr>
          <w:sz w:val="24"/>
          <w:szCs w:val="24"/>
        </w:rPr>
        <w:t xml:space="preserve">Table </w:t>
      </w:r>
      <w:r w:rsidRPr="00DC2030">
        <w:rPr>
          <w:sz w:val="24"/>
          <w:szCs w:val="24"/>
        </w:rPr>
        <w:fldChar w:fldCharType="begin"/>
      </w:r>
      <w:r w:rsidRPr="00DC2030">
        <w:rPr>
          <w:sz w:val="24"/>
          <w:szCs w:val="24"/>
        </w:rPr>
        <w:instrText xml:space="preserve"> SEQ Table \* ARABIC </w:instrText>
      </w:r>
      <w:r w:rsidRPr="00DC2030">
        <w:rPr>
          <w:sz w:val="24"/>
          <w:szCs w:val="24"/>
        </w:rPr>
        <w:fldChar w:fldCharType="separate"/>
      </w:r>
      <w:r w:rsidR="00A86967">
        <w:rPr>
          <w:noProof/>
          <w:sz w:val="24"/>
          <w:szCs w:val="24"/>
        </w:rPr>
        <w:t>7</w:t>
      </w:r>
      <w:r w:rsidRPr="00DC2030">
        <w:rPr>
          <w:sz w:val="24"/>
          <w:szCs w:val="24"/>
        </w:rPr>
        <w:fldChar w:fldCharType="end"/>
      </w:r>
      <w:r w:rsidRPr="00DC2030">
        <w:rPr>
          <w:sz w:val="24"/>
          <w:szCs w:val="24"/>
        </w:rPr>
        <w:t>: Risk Register plan</w:t>
      </w:r>
      <w:bookmarkEnd w:id="30"/>
    </w:p>
    <w:p w:rsidR="00AC77FB" w:rsidRDefault="00AC77FB"/>
    <w:p w:rsidR="00A0080F" w:rsidRDefault="00A0080F"/>
    <w:p w:rsidR="00A0080F" w:rsidRDefault="00A0080F"/>
    <w:p w:rsidR="00DF5E37" w:rsidRDefault="00A369D2" w:rsidP="00A0080F">
      <w:pPr>
        <w:pStyle w:val="Heading1"/>
      </w:pPr>
      <w:bookmarkStart w:id="31" w:name="_Toc7567908"/>
      <w:r>
        <w:lastRenderedPageBreak/>
        <w:t>Project execution and control:</w:t>
      </w:r>
      <w:bookmarkEnd w:id="31"/>
    </w:p>
    <w:p w:rsidR="00A0080F" w:rsidRDefault="00A0080F"/>
    <w:p w:rsidR="006838A1" w:rsidRDefault="007C4B0B">
      <w:r>
        <w:t xml:space="preserve">In this project, a new house would be built in the area of </w:t>
      </w:r>
      <w:proofErr w:type="spellStart"/>
      <w:r w:rsidRPr="007C4B0B">
        <w:t>Halliford</w:t>
      </w:r>
      <w:proofErr w:type="spellEnd"/>
      <w:r w:rsidRPr="007C4B0B">
        <w:t xml:space="preserve"> Street, London</w:t>
      </w:r>
      <w:r>
        <w:t>. For doing this project, the required steps would be taken according to the</w:t>
      </w:r>
      <w:r w:rsidR="00F755C6">
        <w:t xml:space="preserve"> project objectives. The </w:t>
      </w:r>
      <w:r w:rsidR="00EF2D9A">
        <w:t>Gantt</w:t>
      </w:r>
      <w:r w:rsidR="00F755C6">
        <w:t xml:space="preserve"> char</w:t>
      </w:r>
      <w:r w:rsidR="00B930D0">
        <w:t>t</w:t>
      </w:r>
      <w:r w:rsidR="00F755C6">
        <w:t xml:space="preserve"> and project </w:t>
      </w:r>
      <w:r w:rsidR="00EF2D9A">
        <w:t>breakdown</w:t>
      </w:r>
      <w:r w:rsidR="00F755C6">
        <w:t xml:space="preserve"> structure ha</w:t>
      </w:r>
      <w:r w:rsidR="003C3453">
        <w:t>s</w:t>
      </w:r>
      <w:r w:rsidR="00F755C6">
        <w:t xml:space="preserve"> been developed that would be followed for accomplishing all the objectives of this project.</w:t>
      </w:r>
      <w:r w:rsidR="0029435F">
        <w:t xml:space="preserve"> </w:t>
      </w:r>
      <w:r w:rsidR="004F6E60">
        <w:t>During this project, the risk management and required communications with the stakeholders would be ensured</w:t>
      </w:r>
      <w:r w:rsidR="00B9259B">
        <w:t xml:space="preserve">. </w:t>
      </w:r>
      <w:r w:rsidR="004B1791">
        <w:t xml:space="preserve">The </w:t>
      </w:r>
      <w:r w:rsidR="00551873">
        <w:t>enviro</w:t>
      </w:r>
      <w:r w:rsidR="006C787A">
        <w:t>nm</w:t>
      </w:r>
      <w:r w:rsidR="00551873">
        <w:t>en</w:t>
      </w:r>
      <w:r w:rsidR="006C787A">
        <w:t>tal issues would be in great consideration during the construction of this project.</w:t>
      </w:r>
      <w:r w:rsidR="007F5794">
        <w:t xml:space="preserve"> </w:t>
      </w:r>
    </w:p>
    <w:p w:rsidR="00AC77FB" w:rsidRDefault="005C08A4" w:rsidP="00AC77FB">
      <w:pPr>
        <w:jc w:val="center"/>
      </w:pPr>
      <w:r>
        <w:rPr>
          <w:noProof/>
          <w:lang w:val="en-GB" w:eastAsia="en-GB"/>
        </w:rPr>
        <w:drawing>
          <wp:inline distT="0" distB="0" distL="0" distR="0" wp14:anchorId="1262EF9A" wp14:editId="788EA8BB">
            <wp:extent cx="2342931" cy="2000250"/>
            <wp:effectExtent l="0" t="0" r="635"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l="6108" t="5196" b="3896"/>
                    <a:stretch/>
                  </pic:blipFill>
                  <pic:spPr bwMode="auto">
                    <a:xfrm>
                      <a:off x="0" y="0"/>
                      <a:ext cx="2343136" cy="2000425"/>
                    </a:xfrm>
                    <a:prstGeom prst="rect">
                      <a:avLst/>
                    </a:prstGeom>
                    <a:noFill/>
                    <a:ln>
                      <a:noFill/>
                    </a:ln>
                    <a:extLst>
                      <a:ext uri="{53640926-AAD7-44D8-BBD7-CCE9431645EC}">
                        <a14:shadowObscured xmlns:a14="http://schemas.microsoft.com/office/drawing/2010/main"/>
                      </a:ext>
                    </a:extLst>
                  </pic:spPr>
                </pic:pic>
              </a:graphicData>
            </a:graphic>
          </wp:inline>
        </w:drawing>
      </w:r>
    </w:p>
    <w:p w:rsidR="00AC77FB" w:rsidRPr="00806C2E" w:rsidRDefault="00AC77FB" w:rsidP="00806C2E">
      <w:pPr>
        <w:pStyle w:val="Caption"/>
        <w:jc w:val="center"/>
        <w:rPr>
          <w:b w:val="0"/>
          <w:sz w:val="24"/>
          <w:szCs w:val="24"/>
        </w:rPr>
      </w:pPr>
      <w:bookmarkStart w:id="32" w:name="_Toc7566762"/>
      <w:r w:rsidRPr="00806C2E">
        <w:rPr>
          <w:sz w:val="24"/>
          <w:szCs w:val="24"/>
        </w:rPr>
        <w:t xml:space="preserve">Figure </w:t>
      </w:r>
      <w:r w:rsidRPr="00806C2E">
        <w:rPr>
          <w:sz w:val="24"/>
          <w:szCs w:val="24"/>
        </w:rPr>
        <w:fldChar w:fldCharType="begin"/>
      </w:r>
      <w:r w:rsidRPr="00806C2E">
        <w:rPr>
          <w:sz w:val="24"/>
          <w:szCs w:val="24"/>
        </w:rPr>
        <w:instrText xml:space="preserve"> SEQ Figure \* ARABIC </w:instrText>
      </w:r>
      <w:r w:rsidRPr="00806C2E">
        <w:rPr>
          <w:sz w:val="24"/>
          <w:szCs w:val="24"/>
        </w:rPr>
        <w:fldChar w:fldCharType="separate"/>
      </w:r>
      <w:r w:rsidRPr="00806C2E">
        <w:rPr>
          <w:noProof/>
          <w:sz w:val="24"/>
          <w:szCs w:val="24"/>
        </w:rPr>
        <w:t>3</w:t>
      </w:r>
      <w:r w:rsidRPr="00806C2E">
        <w:rPr>
          <w:sz w:val="24"/>
          <w:szCs w:val="24"/>
        </w:rPr>
        <w:fldChar w:fldCharType="end"/>
      </w:r>
      <w:r w:rsidRPr="00806C2E">
        <w:rPr>
          <w:sz w:val="24"/>
          <w:szCs w:val="24"/>
        </w:rPr>
        <w:t>: Project control</w:t>
      </w:r>
      <w:bookmarkEnd w:id="32"/>
    </w:p>
    <w:p w:rsidR="005C08A4" w:rsidRPr="005C08A4" w:rsidRDefault="005C08A4" w:rsidP="005C08A4">
      <w:pPr>
        <w:jc w:val="center"/>
        <w:rPr>
          <w:b/>
        </w:rPr>
      </w:pPr>
      <w:r w:rsidRPr="005C08A4">
        <w:rPr>
          <w:b/>
        </w:rPr>
        <w:t xml:space="preserve">Source: </w:t>
      </w:r>
      <w:proofErr w:type="spellStart"/>
      <w:r w:rsidR="001E241C">
        <w:t>Moraes</w:t>
      </w:r>
      <w:proofErr w:type="spellEnd"/>
      <w:r w:rsidR="001E241C">
        <w:t xml:space="preserve"> (</w:t>
      </w:r>
      <w:r w:rsidR="001E241C" w:rsidRPr="00137E01">
        <w:t>2018</w:t>
      </w:r>
      <w:r w:rsidR="001E241C">
        <w:rPr>
          <w:b/>
        </w:rPr>
        <w:t>)</w:t>
      </w:r>
    </w:p>
    <w:p w:rsidR="007C4B0B" w:rsidRDefault="00D03E0D">
      <w:r>
        <w:t>The project control is associated with the project cost and schedule that would increase the project scope. In this project, the project scope is defined and determined in accordance with the project cost. And the schedule has been designed according to the project objectives and the cost.</w:t>
      </w:r>
    </w:p>
    <w:p w:rsidR="00D03E0D" w:rsidRDefault="00D03E0D"/>
    <w:p w:rsidR="00A0080F" w:rsidRDefault="00A0080F"/>
    <w:p w:rsidR="00A0080F" w:rsidRDefault="00A0080F"/>
    <w:p w:rsidR="00A0080F" w:rsidRDefault="00A0080F"/>
    <w:p w:rsidR="00A0080F" w:rsidRDefault="00A0080F"/>
    <w:p w:rsidR="007F5794" w:rsidRDefault="007F5794" w:rsidP="00A0080F">
      <w:pPr>
        <w:pStyle w:val="Heading1"/>
      </w:pPr>
      <w:bookmarkStart w:id="33" w:name="_Toc7567909"/>
      <w:r>
        <w:lastRenderedPageBreak/>
        <w:t>Project Close Out:</w:t>
      </w:r>
      <w:bookmarkEnd w:id="33"/>
    </w:p>
    <w:p w:rsidR="00A0080F" w:rsidRPr="00A0080F" w:rsidRDefault="00A0080F" w:rsidP="00A0080F"/>
    <w:p w:rsidR="00A0080F" w:rsidRDefault="00E876AD">
      <w:r>
        <w:t xml:space="preserve">According to </w:t>
      </w:r>
      <w:r w:rsidR="00B930D0">
        <w:t xml:space="preserve">the </w:t>
      </w:r>
      <w:r>
        <w:t>CDC (</w:t>
      </w:r>
      <w:proofErr w:type="spellStart"/>
      <w:r w:rsidRPr="00E876AD">
        <w:t>n.d</w:t>
      </w:r>
      <w:proofErr w:type="spellEnd"/>
      <w:r>
        <w:t xml:space="preserve">), </w:t>
      </w:r>
      <w:r w:rsidRPr="00E876AD">
        <w:rPr>
          <w:i/>
        </w:rPr>
        <w:t>“the purpose of project closeout is to assess the project, ensure completion, and derive any lessons learned and best practices to be applied to future projects.”</w:t>
      </w:r>
      <w:r w:rsidR="009918FD">
        <w:t xml:space="preserve"> In this project, the proper completion of the project would be ensured through project closeout report. This report would comprise of administrative close-up with the architect, and engineers and other workforces. The final payment would be provided to the corresponding</w:t>
      </w:r>
      <w:r w:rsidR="00B06610">
        <w:t xml:space="preserve"> persons. And the completion of the project would be ensured. </w:t>
      </w:r>
      <w:r w:rsidR="009918FD">
        <w:t xml:space="preserve">   </w:t>
      </w:r>
    </w:p>
    <w:p w:rsidR="007F5794" w:rsidRPr="009918FD" w:rsidRDefault="009918FD">
      <w:r>
        <w:t xml:space="preserve">  </w:t>
      </w:r>
    </w:p>
    <w:p w:rsidR="003C24E9" w:rsidRDefault="00097E7A" w:rsidP="00A0080F">
      <w:pPr>
        <w:pStyle w:val="Heading1"/>
      </w:pPr>
      <w:bookmarkStart w:id="34" w:name="_Toc7567910"/>
      <w:r>
        <w:t>Project</w:t>
      </w:r>
      <w:r w:rsidR="003C24E9">
        <w:t xml:space="preserve"> </w:t>
      </w:r>
      <w:r w:rsidR="003360AE">
        <w:t>Communica</w:t>
      </w:r>
      <w:r>
        <w:t>tion</w:t>
      </w:r>
      <w:r w:rsidR="003C24E9">
        <w:t>:</w:t>
      </w:r>
      <w:bookmarkEnd w:id="34"/>
    </w:p>
    <w:p w:rsidR="00A0080F" w:rsidRPr="00A0080F" w:rsidRDefault="00A0080F" w:rsidP="00A0080F"/>
    <w:p w:rsidR="003C24E9" w:rsidRDefault="00A8315F" w:rsidP="00A0080F">
      <w:pPr>
        <w:pStyle w:val="Heading2"/>
      </w:pPr>
      <w:bookmarkStart w:id="35" w:name="_Toc7567911"/>
      <w:r>
        <w:t>Stakeholder analysis:</w:t>
      </w:r>
      <w:bookmarkEnd w:id="35"/>
    </w:p>
    <w:p w:rsidR="007F5794" w:rsidRDefault="00B930D0" w:rsidP="009176E2">
      <w:r>
        <w:t>A s</w:t>
      </w:r>
      <w:r w:rsidR="00CE6BCF">
        <w:t xml:space="preserve">takeholder is </w:t>
      </w:r>
      <w:r>
        <w:t xml:space="preserve">a </w:t>
      </w:r>
      <w:r w:rsidR="00CE6BCF">
        <w:t>set of individuals th</w:t>
      </w:r>
      <w:r>
        <w:t>at</w:t>
      </w:r>
      <w:r w:rsidR="00CE6BCF">
        <w:t xml:space="preserve"> are actively involved with the project</w:t>
      </w:r>
      <w:r w:rsidR="00DB6205">
        <w:t xml:space="preserve"> (</w:t>
      </w:r>
      <w:r w:rsidR="00DB6205" w:rsidRPr="00DB6205">
        <w:t>ASK, 2019</w:t>
      </w:r>
      <w:r w:rsidR="00DB6205">
        <w:t>)</w:t>
      </w:r>
      <w:r w:rsidR="00CE6BCF">
        <w:t xml:space="preserve">. In conducting the project, corresponding stakeholder’s interest should be the </w:t>
      </w:r>
      <w:r w:rsidR="005E137A">
        <w:t>first</w:t>
      </w:r>
      <w:r w:rsidR="00CE6BCF">
        <w:t xml:space="preserve"> and foremost priority. </w:t>
      </w:r>
      <w:r w:rsidR="005E137A">
        <w:t>There is some stakeholder having less power than others. For exa</w:t>
      </w:r>
      <w:r w:rsidR="00E76BB6">
        <w:t>mple, the house owner would be the main stakeholder of that house.</w:t>
      </w:r>
      <w:r w:rsidR="002B615D">
        <w:t xml:space="preserve"> During performing any project, the identification of the stakeholders, assessing the stakeholder’s needs and interest, </w:t>
      </w:r>
      <w:r w:rsidR="00A95EDE">
        <w:t xml:space="preserve">ensuring their expectation about the project, executing the project according to the </w:t>
      </w:r>
      <w:r w:rsidR="007E48E5">
        <w:t>stakeholder’s</w:t>
      </w:r>
      <w:r w:rsidR="00A95EDE">
        <w:t xml:space="preserve"> expectation and evaluation of the fulfillment of the </w:t>
      </w:r>
      <w:r w:rsidR="007E48E5">
        <w:t>stakeholder’s</w:t>
      </w:r>
      <w:r w:rsidR="00A95EDE">
        <w:t xml:space="preserve"> needs</w:t>
      </w:r>
      <w:r w:rsidR="00D804A2">
        <w:t xml:space="preserve"> would be ensured</w:t>
      </w:r>
      <w:r w:rsidR="00CC6B0A">
        <w:t xml:space="preserve"> (</w:t>
      </w:r>
      <w:r w:rsidR="00104655">
        <w:t>Project Management.</w:t>
      </w:r>
      <w:r w:rsidR="00CC6B0A" w:rsidRPr="00CC6B0A">
        <w:t>com, 2018</w:t>
      </w:r>
      <w:r w:rsidR="00CC6B0A">
        <w:t>)</w:t>
      </w:r>
      <w:r w:rsidR="00A95EDE">
        <w:t xml:space="preserve">. </w:t>
      </w:r>
      <w:r w:rsidR="00E76BB6">
        <w:t xml:space="preserve"> </w:t>
      </w:r>
      <w:r w:rsidR="005E137A">
        <w:t xml:space="preserve"> </w:t>
      </w:r>
    </w:p>
    <w:p w:rsidR="00CC6B0A" w:rsidRDefault="00DB1AE8" w:rsidP="009176E2">
      <w:r>
        <w:t xml:space="preserve">In this project, according to the level of priority, the </w:t>
      </w:r>
      <w:r w:rsidR="00E256F2">
        <w:t>stakeholders have</w:t>
      </w:r>
      <w:r>
        <w:t xml:space="preserve"> been classified. </w:t>
      </w:r>
    </w:p>
    <w:p w:rsidR="00C35017" w:rsidRPr="009056F3" w:rsidRDefault="00C35017" w:rsidP="009176E2">
      <w:pPr>
        <w:rPr>
          <w:b/>
        </w:rPr>
      </w:pPr>
      <w:r w:rsidRPr="009056F3">
        <w:rPr>
          <w:b/>
        </w:rPr>
        <w:t>High Interest and High Power Stakeholder:</w:t>
      </w:r>
    </w:p>
    <w:p w:rsidR="007466EF" w:rsidRDefault="007466EF" w:rsidP="009176E2">
      <w:r>
        <w:t xml:space="preserve">In this project, the </w:t>
      </w:r>
      <w:r w:rsidR="00477CF4">
        <w:t xml:space="preserve">house owners would be the stakeholder having High Interest and High Power. </w:t>
      </w:r>
    </w:p>
    <w:p w:rsidR="00C35017" w:rsidRPr="009056F3" w:rsidRDefault="00C35017" w:rsidP="009176E2">
      <w:pPr>
        <w:rPr>
          <w:b/>
        </w:rPr>
      </w:pPr>
      <w:r w:rsidRPr="009056F3">
        <w:rPr>
          <w:b/>
        </w:rPr>
        <w:t>High Interest and Low Power Stakeholder:</w:t>
      </w:r>
    </w:p>
    <w:p w:rsidR="003719B5" w:rsidRDefault="00583520" w:rsidP="009176E2">
      <w:r>
        <w:t xml:space="preserve">Architect, engineers and other service providers are the stakeholders having High Interest and Low Power.  </w:t>
      </w:r>
    </w:p>
    <w:p w:rsidR="00C35017" w:rsidRPr="009056F3" w:rsidRDefault="00C35017" w:rsidP="009176E2">
      <w:pPr>
        <w:rPr>
          <w:b/>
        </w:rPr>
      </w:pPr>
      <w:r w:rsidRPr="009056F3">
        <w:rPr>
          <w:b/>
        </w:rPr>
        <w:lastRenderedPageBreak/>
        <w:t>Low Interest and High Power Stakeholder:</w:t>
      </w:r>
    </w:p>
    <w:p w:rsidR="00B83DA4" w:rsidRDefault="00B83DA4" w:rsidP="009176E2">
      <w:r>
        <w:t>The community is the stakeholders having Low Interest and High Power.</w:t>
      </w:r>
      <w:r w:rsidR="0084645F">
        <w:t xml:space="preserve"> The legal authority</w:t>
      </w:r>
      <w:r>
        <w:t xml:space="preserve"> </w:t>
      </w:r>
      <w:r w:rsidR="003D2420">
        <w:t xml:space="preserve">is considered as of this category. </w:t>
      </w:r>
    </w:p>
    <w:p w:rsidR="00C35017" w:rsidRPr="009056F3" w:rsidRDefault="00C35017" w:rsidP="009176E2">
      <w:pPr>
        <w:rPr>
          <w:b/>
        </w:rPr>
      </w:pPr>
      <w:r w:rsidRPr="009056F3">
        <w:rPr>
          <w:b/>
        </w:rPr>
        <w:t>Low Interest and Low Power Stakeholder:</w:t>
      </w:r>
    </w:p>
    <w:p w:rsidR="00CC6B0A" w:rsidRDefault="000E7256" w:rsidP="009176E2">
      <w:r>
        <w:t>Construction material providers are of the stakeholders having Low Interest and Low Power</w:t>
      </w:r>
      <w:r w:rsidR="00445C58">
        <w:t xml:space="preserve"> in this </w:t>
      </w:r>
      <w:r w:rsidR="004E2330">
        <w:t>project.</w:t>
      </w:r>
      <w:r>
        <w:t xml:space="preserve"> </w:t>
      </w:r>
    </w:p>
    <w:p w:rsidR="00A0080F" w:rsidRDefault="00A0080F" w:rsidP="009176E2"/>
    <w:p w:rsidR="00A8315F" w:rsidRDefault="00A8315F" w:rsidP="00A0080F">
      <w:pPr>
        <w:pStyle w:val="Heading2"/>
      </w:pPr>
      <w:bookmarkStart w:id="36" w:name="_Toc7567912"/>
      <w:r>
        <w:t>Stakeholder communication:</w:t>
      </w:r>
      <w:bookmarkEnd w:id="36"/>
    </w:p>
    <w:p w:rsidR="00A0080F" w:rsidRDefault="00A0080F" w:rsidP="009176E2"/>
    <w:tbl>
      <w:tblPr>
        <w:tblStyle w:val="TableGrid"/>
        <w:tblW w:w="0" w:type="auto"/>
        <w:tblInd w:w="720" w:type="dxa"/>
        <w:tblLook w:val="04A0" w:firstRow="1" w:lastRow="0" w:firstColumn="1" w:lastColumn="0" w:noHBand="0" w:noVBand="1"/>
      </w:tblPr>
      <w:tblGrid>
        <w:gridCol w:w="4411"/>
        <w:gridCol w:w="4445"/>
      </w:tblGrid>
      <w:tr w:rsidR="009D421C" w:rsidTr="00DF269C">
        <w:tc>
          <w:tcPr>
            <w:tcW w:w="4411" w:type="dxa"/>
          </w:tcPr>
          <w:p w:rsidR="009D421C" w:rsidRPr="00E50895" w:rsidRDefault="009D421C" w:rsidP="001430A5">
            <w:r w:rsidRPr="00E50895">
              <w:t>Stakeholders</w:t>
            </w:r>
          </w:p>
        </w:tc>
        <w:tc>
          <w:tcPr>
            <w:tcW w:w="4445" w:type="dxa"/>
          </w:tcPr>
          <w:p w:rsidR="009D421C" w:rsidRDefault="009D421C" w:rsidP="001430A5">
            <w:r>
              <w:t>Medium of Communication</w:t>
            </w:r>
          </w:p>
        </w:tc>
      </w:tr>
      <w:tr w:rsidR="009D421C" w:rsidTr="00DF269C">
        <w:tc>
          <w:tcPr>
            <w:tcW w:w="4411" w:type="dxa"/>
          </w:tcPr>
          <w:p w:rsidR="009D421C" w:rsidRPr="00E50895" w:rsidRDefault="009D421C" w:rsidP="001430A5">
            <w:r w:rsidRPr="00E50895">
              <w:t>House Owners</w:t>
            </w:r>
          </w:p>
        </w:tc>
        <w:tc>
          <w:tcPr>
            <w:tcW w:w="4445" w:type="dxa"/>
          </w:tcPr>
          <w:p w:rsidR="009D421C" w:rsidRDefault="00FE131A" w:rsidP="001430A5">
            <w:r>
              <w:t>Personal Communication</w:t>
            </w:r>
          </w:p>
          <w:p w:rsidR="00FE131A" w:rsidRDefault="00FE131A" w:rsidP="001430A5">
            <w:r>
              <w:t>Communication Through Mobile and Telephone.</w:t>
            </w:r>
          </w:p>
          <w:p w:rsidR="00FE131A" w:rsidRDefault="00FE131A" w:rsidP="001430A5">
            <w:r>
              <w:t>Online Communication</w:t>
            </w:r>
          </w:p>
        </w:tc>
      </w:tr>
      <w:tr w:rsidR="009D421C" w:rsidTr="00DF269C">
        <w:tc>
          <w:tcPr>
            <w:tcW w:w="4411" w:type="dxa"/>
          </w:tcPr>
          <w:p w:rsidR="009D421C" w:rsidRPr="00E50895" w:rsidRDefault="00A92141" w:rsidP="001430A5">
            <w:r w:rsidRPr="00E50895">
              <w:t>Architect and Engineers</w:t>
            </w:r>
          </w:p>
        </w:tc>
        <w:tc>
          <w:tcPr>
            <w:tcW w:w="4445" w:type="dxa"/>
          </w:tcPr>
          <w:p w:rsidR="00FE131A" w:rsidRDefault="00FE131A" w:rsidP="00FE131A">
            <w:r>
              <w:t>Personal Communication</w:t>
            </w:r>
          </w:p>
          <w:p w:rsidR="00FE131A" w:rsidRDefault="00FE131A" w:rsidP="00FE131A">
            <w:r>
              <w:t>Communication Through Mobile and Telephone.</w:t>
            </w:r>
          </w:p>
          <w:p w:rsidR="009D421C" w:rsidRDefault="00FE131A" w:rsidP="00FE131A">
            <w:r>
              <w:t>Online Communication</w:t>
            </w:r>
          </w:p>
        </w:tc>
      </w:tr>
      <w:tr w:rsidR="009D421C" w:rsidTr="00DF269C">
        <w:tc>
          <w:tcPr>
            <w:tcW w:w="4411" w:type="dxa"/>
          </w:tcPr>
          <w:p w:rsidR="009D421C" w:rsidRPr="00E50895" w:rsidRDefault="00A92141" w:rsidP="001430A5">
            <w:r w:rsidRPr="00E50895">
              <w:t>Legal service provider</w:t>
            </w:r>
          </w:p>
        </w:tc>
        <w:tc>
          <w:tcPr>
            <w:tcW w:w="4445" w:type="dxa"/>
          </w:tcPr>
          <w:p w:rsidR="009D421C" w:rsidRDefault="00FE131A" w:rsidP="001430A5">
            <w:r>
              <w:t xml:space="preserve">Personal and email communication </w:t>
            </w:r>
          </w:p>
        </w:tc>
      </w:tr>
      <w:tr w:rsidR="009D421C" w:rsidTr="00DF269C">
        <w:tc>
          <w:tcPr>
            <w:tcW w:w="4411" w:type="dxa"/>
          </w:tcPr>
          <w:p w:rsidR="009D421C" w:rsidRPr="00E50895" w:rsidRDefault="00766492" w:rsidP="001430A5">
            <w:r w:rsidRPr="00E50895">
              <w:t>Material Providers</w:t>
            </w:r>
          </w:p>
        </w:tc>
        <w:tc>
          <w:tcPr>
            <w:tcW w:w="4445" w:type="dxa"/>
          </w:tcPr>
          <w:p w:rsidR="009D421C" w:rsidRDefault="00CD641E" w:rsidP="001430A5">
            <w:r>
              <w:t>Personal and mobile communication</w:t>
            </w:r>
          </w:p>
        </w:tc>
      </w:tr>
      <w:tr w:rsidR="009D421C" w:rsidTr="00DF269C">
        <w:tc>
          <w:tcPr>
            <w:tcW w:w="4411" w:type="dxa"/>
          </w:tcPr>
          <w:p w:rsidR="009D421C" w:rsidRPr="00E50895" w:rsidRDefault="00766492" w:rsidP="001430A5">
            <w:r w:rsidRPr="00E50895">
              <w:t>Community</w:t>
            </w:r>
          </w:p>
        </w:tc>
        <w:tc>
          <w:tcPr>
            <w:tcW w:w="4445" w:type="dxa"/>
          </w:tcPr>
          <w:p w:rsidR="009D421C" w:rsidRDefault="00CD641E" w:rsidP="001430A5">
            <w:r>
              <w:t>Personal and online communication</w:t>
            </w:r>
          </w:p>
        </w:tc>
      </w:tr>
      <w:tr w:rsidR="009D421C" w:rsidTr="00DF269C">
        <w:tc>
          <w:tcPr>
            <w:tcW w:w="4411" w:type="dxa"/>
          </w:tcPr>
          <w:p w:rsidR="009D421C" w:rsidRPr="00E50895" w:rsidRDefault="00DF269C" w:rsidP="001430A5">
            <w:r w:rsidRPr="00E50895">
              <w:t>Others</w:t>
            </w:r>
          </w:p>
        </w:tc>
        <w:tc>
          <w:tcPr>
            <w:tcW w:w="4445" w:type="dxa"/>
          </w:tcPr>
          <w:p w:rsidR="00CD641E" w:rsidRDefault="00CD641E" w:rsidP="00CD641E">
            <w:r>
              <w:t>Personal Communication</w:t>
            </w:r>
          </w:p>
          <w:p w:rsidR="00CD641E" w:rsidRDefault="00CD641E" w:rsidP="00CD641E">
            <w:r>
              <w:t>Communication Through Mobile and Telephone.</w:t>
            </w:r>
          </w:p>
          <w:p w:rsidR="009D421C" w:rsidRDefault="00CD641E" w:rsidP="00CD641E">
            <w:r>
              <w:t>Online Communication.</w:t>
            </w:r>
          </w:p>
          <w:p w:rsidR="00CD641E" w:rsidRDefault="00CD641E" w:rsidP="00CD641E">
            <w:r>
              <w:t>Email communication</w:t>
            </w:r>
          </w:p>
        </w:tc>
      </w:tr>
    </w:tbl>
    <w:p w:rsidR="00E50895" w:rsidRDefault="00E50895" w:rsidP="00E50895">
      <w:pPr>
        <w:pStyle w:val="Caption"/>
        <w:jc w:val="center"/>
      </w:pPr>
    </w:p>
    <w:p w:rsidR="009056F3" w:rsidRDefault="00E50895" w:rsidP="00E50895">
      <w:pPr>
        <w:pStyle w:val="Caption"/>
        <w:jc w:val="center"/>
      </w:pPr>
      <w:bookmarkStart w:id="37" w:name="_Toc7566778"/>
      <w:r>
        <w:t xml:space="preserve">Table </w:t>
      </w:r>
      <w:r w:rsidR="008179B4">
        <w:fldChar w:fldCharType="begin"/>
      </w:r>
      <w:r w:rsidR="008179B4">
        <w:instrText xml:space="preserve"> SEQ Table \* ARABIC </w:instrText>
      </w:r>
      <w:r w:rsidR="008179B4">
        <w:fldChar w:fldCharType="separate"/>
      </w:r>
      <w:r w:rsidR="00A86967">
        <w:rPr>
          <w:noProof/>
        </w:rPr>
        <w:t>8</w:t>
      </w:r>
      <w:r w:rsidR="008179B4">
        <w:rPr>
          <w:noProof/>
        </w:rPr>
        <w:fldChar w:fldCharType="end"/>
      </w:r>
      <w:r>
        <w:t>: Stakeholder communication</w:t>
      </w:r>
      <w:bookmarkEnd w:id="37"/>
    </w:p>
    <w:p w:rsidR="009056F3" w:rsidRDefault="009056F3" w:rsidP="001430A5">
      <w:pPr>
        <w:ind w:left="720"/>
      </w:pPr>
    </w:p>
    <w:p w:rsidR="009176E2" w:rsidRDefault="009176E2" w:rsidP="00A86967"/>
    <w:p w:rsidR="00A0080F" w:rsidRDefault="00A0080F" w:rsidP="00A86967"/>
    <w:p w:rsidR="00A0080F" w:rsidRDefault="00A0080F" w:rsidP="00A86967"/>
    <w:p w:rsidR="00A8315F" w:rsidRDefault="00A0080F" w:rsidP="00A0080F">
      <w:pPr>
        <w:pStyle w:val="Heading1"/>
      </w:pPr>
      <w:bookmarkStart w:id="38" w:name="_Toc7567913"/>
      <w:r>
        <w:lastRenderedPageBreak/>
        <w:t>Evaluation of ability</w:t>
      </w:r>
      <w:bookmarkEnd w:id="38"/>
    </w:p>
    <w:p w:rsidR="00A0080F" w:rsidRPr="00A0080F" w:rsidRDefault="00A0080F" w:rsidP="00A0080F"/>
    <w:p w:rsidR="001430A5" w:rsidRDefault="000443A7" w:rsidP="00A0080F">
      <w:pPr>
        <w:pStyle w:val="Heading2"/>
      </w:pPr>
      <w:bookmarkStart w:id="39" w:name="_Toc7567914"/>
      <w:r>
        <w:t>Summary of over</w:t>
      </w:r>
      <w:r w:rsidR="00B930D0">
        <w:t>-</w:t>
      </w:r>
      <w:r>
        <w:t>evaluation of the ability to manage the project:</w:t>
      </w:r>
      <w:bookmarkEnd w:id="39"/>
    </w:p>
    <w:p w:rsidR="00554B61" w:rsidRDefault="00625E8D" w:rsidP="009176E2">
      <w:r>
        <w:t xml:space="preserve">For conducting any project, the </w:t>
      </w:r>
      <w:r w:rsidR="00C20E31">
        <w:t>ability evaluation of the managers should be carried out. According to</w:t>
      </w:r>
      <w:r w:rsidR="00DC44CB">
        <w:t xml:space="preserve">, the project </w:t>
      </w:r>
      <w:r w:rsidR="00554B61">
        <w:t>manager’s</w:t>
      </w:r>
      <w:r w:rsidR="00DC44CB">
        <w:t xml:space="preserve"> skills, knowledge,</w:t>
      </w:r>
      <w:r w:rsidR="00554B61">
        <w:t xml:space="preserve"> understanding</w:t>
      </w:r>
      <w:r w:rsidR="00B930D0">
        <w:t>,</w:t>
      </w:r>
      <w:r w:rsidR="00554B61">
        <w:t xml:space="preserve"> and capacity would be reflected in the project output (</w:t>
      </w:r>
      <w:r w:rsidR="00554B61" w:rsidRPr="00554B61">
        <w:t>Pereira</w:t>
      </w:r>
      <w:r w:rsidR="00554B61">
        <w:t xml:space="preserve"> </w:t>
      </w:r>
      <w:r w:rsidR="00554B61" w:rsidRPr="00554B61">
        <w:t xml:space="preserve">and </w:t>
      </w:r>
      <w:proofErr w:type="spellStart"/>
      <w:r w:rsidR="00554B61" w:rsidRPr="00554B61">
        <w:t>Carvalho</w:t>
      </w:r>
      <w:proofErr w:type="spellEnd"/>
      <w:r w:rsidR="00554B61" w:rsidRPr="00554B61">
        <w:t>, 2009</w:t>
      </w:r>
      <w:r w:rsidR="00554B61">
        <w:t>).</w:t>
      </w:r>
      <w:r w:rsidR="00FB2EB2">
        <w:t xml:space="preserve"> In this project</w:t>
      </w:r>
      <w:r w:rsidR="00991BAC">
        <w:t xml:space="preserve">, a new house building project plan has been developed. From the initialization of this project, I have tried myself to give the best performance. The required steps were taken for making this </w:t>
      </w:r>
      <w:r w:rsidR="00F12DDA">
        <w:t>management</w:t>
      </w:r>
      <w:r w:rsidR="00991BAC">
        <w:t xml:space="preserve"> plan more effective. The communication with the </w:t>
      </w:r>
      <w:r w:rsidR="00F12DDA">
        <w:t>stakeholders</w:t>
      </w:r>
      <w:r w:rsidR="00991BAC">
        <w:t xml:space="preserve"> </w:t>
      </w:r>
      <w:r w:rsidR="00F12DDA">
        <w:t>of</w:t>
      </w:r>
      <w:r w:rsidR="00991BAC">
        <w:t xml:space="preserve"> this project has been ensured. </w:t>
      </w:r>
      <w:r w:rsidR="007279BF">
        <w:t>Through</w:t>
      </w:r>
      <w:r w:rsidR="00F12DDA">
        <w:t xml:space="preserve"> this project planning, some of the issues th</w:t>
      </w:r>
      <w:r w:rsidR="00B930D0">
        <w:t>at</w:t>
      </w:r>
      <w:r w:rsidR="00F12DDA">
        <w:t xml:space="preserve"> should be </w:t>
      </w:r>
      <w:r w:rsidR="00B30080">
        <w:t>improved</w:t>
      </w:r>
      <w:r w:rsidR="00F12DDA">
        <w:t xml:space="preserve"> from better </w:t>
      </w:r>
      <w:r w:rsidR="00B30080">
        <w:t>performance</w:t>
      </w:r>
      <w:r w:rsidR="00F12DDA">
        <w:t xml:space="preserve"> in further career.</w:t>
      </w:r>
      <w:r w:rsidR="00552405">
        <w:t xml:space="preserve"> </w:t>
      </w:r>
      <w:r w:rsidR="001B1C5A">
        <w:t>Critical</w:t>
      </w:r>
      <w:r w:rsidR="00552405">
        <w:t xml:space="preserve"> thinking is very important for a manager. I have to give </w:t>
      </w:r>
      <w:r w:rsidR="00B930D0">
        <w:t xml:space="preserve">the </w:t>
      </w:r>
      <w:r w:rsidR="00552405">
        <w:t xml:space="preserve">effort to improve the level of my </w:t>
      </w:r>
      <w:r w:rsidR="001B1C5A">
        <w:t>critical</w:t>
      </w:r>
      <w:r w:rsidR="00552405">
        <w:t xml:space="preserve"> thinking ability.</w:t>
      </w:r>
      <w:r w:rsidR="00F9596D">
        <w:t xml:space="preserve"> I have satisfactory skills to assess the project problem performing</w:t>
      </w:r>
      <w:r w:rsidR="00FB6689">
        <w:t xml:space="preserve"> </w:t>
      </w:r>
      <w:r w:rsidR="00B930D0">
        <w:t xml:space="preserve">a </w:t>
      </w:r>
      <w:r w:rsidR="00FB6689">
        <w:t>comprehensive study about the problem.</w:t>
      </w:r>
      <w:r w:rsidR="000B3C21">
        <w:t xml:space="preserve"> </w:t>
      </w:r>
      <w:r w:rsidR="00B930D0">
        <w:t>C</w:t>
      </w:r>
      <w:r w:rsidR="000B3C21">
        <w:t xml:space="preserve">ommunication skill is highly </w:t>
      </w:r>
      <w:r w:rsidR="00155F63">
        <w:t>important</w:t>
      </w:r>
      <w:r w:rsidR="000B3C21">
        <w:t xml:space="preserve"> for project managers</w:t>
      </w:r>
      <w:r w:rsidR="00092321">
        <w:t xml:space="preserve"> (Fisher, </w:t>
      </w:r>
      <w:r w:rsidR="00092321" w:rsidRPr="00092321">
        <w:t>2011</w:t>
      </w:r>
      <w:r w:rsidR="00092321">
        <w:t>)</w:t>
      </w:r>
      <w:r w:rsidR="000B3C21">
        <w:t xml:space="preserve">. In this case, I have good communication skills that helped me a lot in this project. </w:t>
      </w:r>
      <w:r w:rsidR="004562F8">
        <w:t>In this project, sometime</w:t>
      </w:r>
      <w:r w:rsidR="00B930D0">
        <w:t>s</w:t>
      </w:r>
      <w:r w:rsidR="004562F8">
        <w:t xml:space="preserve"> I feel nervous in any challenging situation. This weakness of me shou</w:t>
      </w:r>
      <w:r w:rsidR="00EE4E58">
        <w:t xml:space="preserve">ld be mitigated. </w:t>
      </w:r>
      <w:r w:rsidR="004562F8">
        <w:t xml:space="preserve"> </w:t>
      </w:r>
      <w:r w:rsidR="00FB6689">
        <w:t xml:space="preserve"> </w:t>
      </w:r>
      <w:r w:rsidR="00552405">
        <w:t xml:space="preserve"> </w:t>
      </w:r>
      <w:r w:rsidR="00F12DDA">
        <w:t xml:space="preserve"> </w:t>
      </w:r>
      <w:r w:rsidR="00991BAC">
        <w:t xml:space="preserve"> </w:t>
      </w:r>
      <w:r w:rsidR="00FB2EB2">
        <w:t xml:space="preserve"> </w:t>
      </w:r>
      <w:r w:rsidR="00554B61">
        <w:t xml:space="preserve"> </w:t>
      </w:r>
    </w:p>
    <w:p w:rsidR="00A0080F" w:rsidRDefault="00A0080F" w:rsidP="009176E2"/>
    <w:p w:rsidR="00DF4539" w:rsidRDefault="00703017" w:rsidP="00A0080F">
      <w:pPr>
        <w:pStyle w:val="Heading2"/>
      </w:pPr>
      <w:bookmarkStart w:id="40" w:name="_Toc7567915"/>
      <w:r>
        <w:t>Personal development plan:</w:t>
      </w:r>
      <w:bookmarkEnd w:id="40"/>
    </w:p>
    <w:p w:rsidR="00ED5BD1" w:rsidRDefault="00ED5BD1" w:rsidP="00980249">
      <w:pPr>
        <w:ind w:left="720"/>
      </w:pPr>
    </w:p>
    <w:tbl>
      <w:tblPr>
        <w:tblStyle w:val="TableGrid"/>
        <w:tblW w:w="0" w:type="auto"/>
        <w:tblInd w:w="720" w:type="dxa"/>
        <w:tblLook w:val="04A0" w:firstRow="1" w:lastRow="0" w:firstColumn="1" w:lastColumn="0" w:noHBand="0" w:noVBand="1"/>
      </w:tblPr>
      <w:tblGrid>
        <w:gridCol w:w="2291"/>
        <w:gridCol w:w="2291"/>
        <w:gridCol w:w="2137"/>
        <w:gridCol w:w="2137"/>
      </w:tblGrid>
      <w:tr w:rsidR="00D94B02" w:rsidTr="00555411">
        <w:tc>
          <w:tcPr>
            <w:tcW w:w="2291" w:type="dxa"/>
          </w:tcPr>
          <w:p w:rsidR="00D208D0" w:rsidRDefault="00D208D0" w:rsidP="00980249">
            <w:r>
              <w:t>Objectives (SMART)</w:t>
            </w:r>
          </w:p>
        </w:tc>
        <w:tc>
          <w:tcPr>
            <w:tcW w:w="2291" w:type="dxa"/>
          </w:tcPr>
          <w:p w:rsidR="00D208D0" w:rsidRDefault="00D208D0" w:rsidP="00980249">
            <w:r>
              <w:t>Required Actions for achieving the Objectives</w:t>
            </w:r>
          </w:p>
        </w:tc>
        <w:tc>
          <w:tcPr>
            <w:tcW w:w="2137" w:type="dxa"/>
          </w:tcPr>
          <w:p w:rsidR="00D208D0" w:rsidRDefault="00D208D0" w:rsidP="00980249">
            <w:r>
              <w:t>Start Date</w:t>
            </w:r>
          </w:p>
        </w:tc>
        <w:tc>
          <w:tcPr>
            <w:tcW w:w="2137" w:type="dxa"/>
          </w:tcPr>
          <w:p w:rsidR="00D208D0" w:rsidRDefault="00D208D0" w:rsidP="00980249">
            <w:r>
              <w:t>End date</w:t>
            </w:r>
          </w:p>
        </w:tc>
      </w:tr>
      <w:tr w:rsidR="00D94B02" w:rsidTr="00555411">
        <w:tc>
          <w:tcPr>
            <w:tcW w:w="2291" w:type="dxa"/>
          </w:tcPr>
          <w:p w:rsidR="00D208D0" w:rsidRDefault="00D94B02" w:rsidP="00980249">
            <w:r>
              <w:t>Critical Thinking ability development</w:t>
            </w:r>
          </w:p>
        </w:tc>
        <w:tc>
          <w:tcPr>
            <w:tcW w:w="2291" w:type="dxa"/>
          </w:tcPr>
          <w:p w:rsidR="00D208D0" w:rsidRDefault="00D94B02" w:rsidP="00980249">
            <w:r>
              <w:t>More practice and study would be ensured</w:t>
            </w:r>
            <w:r w:rsidR="00922754">
              <w:t>.</w:t>
            </w:r>
          </w:p>
        </w:tc>
        <w:tc>
          <w:tcPr>
            <w:tcW w:w="2137" w:type="dxa"/>
          </w:tcPr>
          <w:p w:rsidR="00D208D0" w:rsidRDefault="00A16B7C" w:rsidP="00980249">
            <w:r>
              <w:t>May 15 2020</w:t>
            </w:r>
          </w:p>
        </w:tc>
        <w:tc>
          <w:tcPr>
            <w:tcW w:w="2137" w:type="dxa"/>
          </w:tcPr>
          <w:p w:rsidR="00D208D0" w:rsidRDefault="00A16B7C" w:rsidP="00980249">
            <w:r>
              <w:t>Nov 16 2020</w:t>
            </w:r>
          </w:p>
        </w:tc>
      </w:tr>
      <w:tr w:rsidR="00D94B02" w:rsidTr="00555411">
        <w:tc>
          <w:tcPr>
            <w:tcW w:w="2291" w:type="dxa"/>
          </w:tcPr>
          <w:p w:rsidR="00D208D0" w:rsidRDefault="00A16B7C" w:rsidP="00B930D0">
            <w:r>
              <w:t>Proper decision</w:t>
            </w:r>
            <w:r w:rsidR="00B930D0">
              <w:t>-</w:t>
            </w:r>
            <w:r>
              <w:t xml:space="preserve">making skills development </w:t>
            </w:r>
          </w:p>
        </w:tc>
        <w:tc>
          <w:tcPr>
            <w:tcW w:w="2291" w:type="dxa"/>
          </w:tcPr>
          <w:p w:rsidR="00D208D0" w:rsidRDefault="00234A5F" w:rsidP="00234A5F">
            <w:r>
              <w:t>Required courses and activities wound be participated by me</w:t>
            </w:r>
          </w:p>
        </w:tc>
        <w:tc>
          <w:tcPr>
            <w:tcW w:w="2137" w:type="dxa"/>
          </w:tcPr>
          <w:p w:rsidR="00D208D0" w:rsidRDefault="00764956" w:rsidP="00980249">
            <w:r>
              <w:t>July 3</w:t>
            </w:r>
            <w:r w:rsidR="00B930D0">
              <w:t>,</w:t>
            </w:r>
            <w:r>
              <w:t xml:space="preserve"> 2020</w:t>
            </w:r>
          </w:p>
        </w:tc>
        <w:tc>
          <w:tcPr>
            <w:tcW w:w="2137" w:type="dxa"/>
          </w:tcPr>
          <w:p w:rsidR="00D208D0" w:rsidRDefault="00764956" w:rsidP="00980249">
            <w:r>
              <w:t>Dec 20</w:t>
            </w:r>
            <w:r w:rsidR="00B930D0">
              <w:t>,</w:t>
            </w:r>
            <w:r>
              <w:t xml:space="preserve"> 2020</w:t>
            </w:r>
          </w:p>
        </w:tc>
      </w:tr>
      <w:tr w:rsidR="00D94B02" w:rsidTr="00555411">
        <w:tc>
          <w:tcPr>
            <w:tcW w:w="2291" w:type="dxa"/>
          </w:tcPr>
          <w:p w:rsidR="00D208D0" w:rsidRDefault="00764956" w:rsidP="00980249">
            <w:r>
              <w:t>Project management knowledge development</w:t>
            </w:r>
          </w:p>
        </w:tc>
        <w:tc>
          <w:tcPr>
            <w:tcW w:w="2291" w:type="dxa"/>
          </w:tcPr>
          <w:p w:rsidR="00D208D0" w:rsidRDefault="00A400CA" w:rsidP="00B930D0">
            <w:r>
              <w:t>Required study and more involvement with the project management ta</w:t>
            </w:r>
            <w:r w:rsidR="00B930D0">
              <w:t>s</w:t>
            </w:r>
            <w:r>
              <w:t>ks would be ensured</w:t>
            </w:r>
          </w:p>
        </w:tc>
        <w:tc>
          <w:tcPr>
            <w:tcW w:w="2137" w:type="dxa"/>
          </w:tcPr>
          <w:p w:rsidR="00D208D0" w:rsidRDefault="002C1665" w:rsidP="00980249">
            <w:r>
              <w:t>June 30</w:t>
            </w:r>
            <w:r w:rsidR="00B930D0">
              <w:t>,</w:t>
            </w:r>
            <w:r>
              <w:t xml:space="preserve"> 2020</w:t>
            </w:r>
          </w:p>
        </w:tc>
        <w:tc>
          <w:tcPr>
            <w:tcW w:w="2137" w:type="dxa"/>
          </w:tcPr>
          <w:p w:rsidR="00D208D0" w:rsidRDefault="002C1665" w:rsidP="00980249">
            <w:r>
              <w:t>Jan 15</w:t>
            </w:r>
            <w:r w:rsidR="00B930D0">
              <w:t>,</w:t>
            </w:r>
            <w:r>
              <w:t xml:space="preserve"> 2021</w:t>
            </w:r>
          </w:p>
        </w:tc>
      </w:tr>
      <w:tr w:rsidR="00D94B02" w:rsidTr="00555411">
        <w:tc>
          <w:tcPr>
            <w:tcW w:w="2291" w:type="dxa"/>
          </w:tcPr>
          <w:p w:rsidR="00D208D0" w:rsidRDefault="002C1665" w:rsidP="00980249">
            <w:r>
              <w:lastRenderedPageBreak/>
              <w:t>Improvement of communication skills</w:t>
            </w:r>
          </w:p>
        </w:tc>
        <w:tc>
          <w:tcPr>
            <w:tcW w:w="2291" w:type="dxa"/>
          </w:tcPr>
          <w:p w:rsidR="00D208D0" w:rsidRDefault="00625738" w:rsidP="00B930D0">
            <w:r>
              <w:t xml:space="preserve">Required courses </w:t>
            </w:r>
            <w:r w:rsidR="00B930D0">
              <w:t>in</w:t>
            </w:r>
            <w:r>
              <w:t xml:space="preserve"> language and communication would be ensured </w:t>
            </w:r>
          </w:p>
        </w:tc>
        <w:tc>
          <w:tcPr>
            <w:tcW w:w="2137" w:type="dxa"/>
          </w:tcPr>
          <w:p w:rsidR="00D208D0" w:rsidRDefault="00555411" w:rsidP="00980249">
            <w:r>
              <w:t>May 20</w:t>
            </w:r>
            <w:r w:rsidR="00B930D0">
              <w:t>,</w:t>
            </w:r>
            <w:r>
              <w:t xml:space="preserve"> 2020</w:t>
            </w:r>
          </w:p>
        </w:tc>
        <w:tc>
          <w:tcPr>
            <w:tcW w:w="2137" w:type="dxa"/>
          </w:tcPr>
          <w:p w:rsidR="00D208D0" w:rsidRDefault="00555411" w:rsidP="00980249">
            <w:r>
              <w:t xml:space="preserve"> N/A</w:t>
            </w:r>
          </w:p>
        </w:tc>
      </w:tr>
    </w:tbl>
    <w:p w:rsidR="00A86967" w:rsidRDefault="00A86967" w:rsidP="00A86967">
      <w:pPr>
        <w:pStyle w:val="Caption"/>
        <w:jc w:val="center"/>
        <w:rPr>
          <w:sz w:val="24"/>
          <w:szCs w:val="24"/>
        </w:rPr>
      </w:pPr>
    </w:p>
    <w:p w:rsidR="00ED5BD1" w:rsidRPr="00A86967" w:rsidRDefault="00A86967" w:rsidP="00A86967">
      <w:pPr>
        <w:pStyle w:val="Caption"/>
        <w:jc w:val="center"/>
        <w:rPr>
          <w:sz w:val="24"/>
          <w:szCs w:val="24"/>
        </w:rPr>
      </w:pPr>
      <w:bookmarkStart w:id="41" w:name="_Toc7566779"/>
      <w:r w:rsidRPr="00A86967">
        <w:rPr>
          <w:sz w:val="24"/>
          <w:szCs w:val="24"/>
        </w:rPr>
        <w:t xml:space="preserve">Table </w:t>
      </w:r>
      <w:r w:rsidRPr="00A86967">
        <w:rPr>
          <w:sz w:val="24"/>
          <w:szCs w:val="24"/>
        </w:rPr>
        <w:fldChar w:fldCharType="begin"/>
      </w:r>
      <w:r w:rsidRPr="00A86967">
        <w:rPr>
          <w:sz w:val="24"/>
          <w:szCs w:val="24"/>
        </w:rPr>
        <w:instrText xml:space="preserve"> SEQ Table \* ARABIC </w:instrText>
      </w:r>
      <w:r w:rsidRPr="00A86967">
        <w:rPr>
          <w:sz w:val="24"/>
          <w:szCs w:val="24"/>
        </w:rPr>
        <w:fldChar w:fldCharType="separate"/>
      </w:r>
      <w:r w:rsidRPr="00A86967">
        <w:rPr>
          <w:noProof/>
          <w:sz w:val="24"/>
          <w:szCs w:val="24"/>
        </w:rPr>
        <w:t>9</w:t>
      </w:r>
      <w:r w:rsidRPr="00A86967">
        <w:rPr>
          <w:sz w:val="24"/>
          <w:szCs w:val="24"/>
        </w:rPr>
        <w:fldChar w:fldCharType="end"/>
      </w:r>
      <w:r w:rsidRPr="00A86967">
        <w:rPr>
          <w:sz w:val="24"/>
          <w:szCs w:val="24"/>
        </w:rPr>
        <w:t>: Personal development plan</w:t>
      </w:r>
      <w:bookmarkEnd w:id="41"/>
    </w:p>
    <w:p w:rsidR="007279BF" w:rsidRDefault="007279BF" w:rsidP="000F58AD"/>
    <w:p w:rsidR="00703017" w:rsidRDefault="00935102" w:rsidP="00A0080F">
      <w:pPr>
        <w:pStyle w:val="Heading1"/>
      </w:pPr>
      <w:bookmarkStart w:id="42" w:name="_Toc7567916"/>
      <w:r>
        <w:t>Conclusion:</w:t>
      </w:r>
      <w:bookmarkEnd w:id="42"/>
    </w:p>
    <w:p w:rsidR="003F45A5" w:rsidRDefault="000F58AD" w:rsidP="003F45A5">
      <w:r>
        <w:t>In this project,</w:t>
      </w:r>
      <w:r w:rsidR="00505F76">
        <w:t xml:space="preserve"> </w:t>
      </w:r>
      <w:r w:rsidR="003F45A5" w:rsidRPr="00D70E82">
        <w:t xml:space="preserve">a management plan </w:t>
      </w:r>
      <w:r w:rsidR="00D544BC">
        <w:t>has been</w:t>
      </w:r>
      <w:r w:rsidR="003F45A5" w:rsidRPr="00D70E82">
        <w:t xml:space="preserve"> designed for building a new house in the UK</w:t>
      </w:r>
      <w:r w:rsidR="003F45A5">
        <w:t>. For managing this project, the required methods such as PRINCE 2 has been applied and the required tools ha</w:t>
      </w:r>
      <w:r w:rsidR="00B930D0">
        <w:t>ve</w:t>
      </w:r>
      <w:r w:rsidR="003F45A5">
        <w:t xml:space="preserve"> been be</w:t>
      </w:r>
      <w:r w:rsidR="00B930D0">
        <w:t>ing</w:t>
      </w:r>
      <w:r w:rsidR="003F45A5">
        <w:t xml:space="preserve"> used. </w:t>
      </w:r>
      <w:r w:rsidR="00C434F1">
        <w:t>T</w:t>
      </w:r>
      <w:r w:rsidR="00C95D86">
        <w:t xml:space="preserve">his project includes </w:t>
      </w:r>
      <w:r w:rsidR="00A43A45">
        <w:t xml:space="preserve">the discussion of </w:t>
      </w:r>
      <w:r w:rsidR="00C434F1">
        <w:t xml:space="preserve">finding out </w:t>
      </w:r>
      <w:r w:rsidR="00A43A45">
        <w:t>the</w:t>
      </w:r>
      <w:r w:rsidR="00C434F1">
        <w:t xml:space="preserve"> proper location</w:t>
      </w:r>
      <w:r w:rsidR="00E00CDA">
        <w:t xml:space="preserve"> for the house, managing legal permission</w:t>
      </w:r>
      <w:r w:rsidR="00B930D0">
        <w:t>,</w:t>
      </w:r>
      <w:r w:rsidR="00E00CDA">
        <w:t xml:space="preserve"> and financial support</w:t>
      </w:r>
      <w:r w:rsidR="00A43A45">
        <w:t xml:space="preserve">. The risks management and cost management has been carried out in this project that would allow the project manager to complete the job mitigating all the plausible </w:t>
      </w:r>
      <w:r w:rsidR="00360A06">
        <w:t>risks</w:t>
      </w:r>
      <w:r w:rsidR="00A43A45">
        <w:t xml:space="preserve"> for this project.</w:t>
      </w:r>
      <w:r w:rsidR="00D65077">
        <w:t xml:space="preserve"> The communication process with the </w:t>
      </w:r>
      <w:r w:rsidR="008465FF">
        <w:t>stakeholder</w:t>
      </w:r>
      <w:r w:rsidR="00D65077">
        <w:t xml:space="preserve"> of this project has </w:t>
      </w:r>
      <w:r w:rsidR="008465FF">
        <w:t>also</w:t>
      </w:r>
      <w:r w:rsidR="00D65077">
        <w:t xml:space="preserve"> been critically discussed.</w:t>
      </w:r>
      <w:r w:rsidR="00C434F1">
        <w:t xml:space="preserve"> </w:t>
      </w:r>
      <w:r w:rsidR="003F45A5">
        <w:t xml:space="preserve"> </w:t>
      </w:r>
    </w:p>
    <w:p w:rsidR="00935102" w:rsidRDefault="000F58AD">
      <w:r>
        <w:t xml:space="preserve"> </w:t>
      </w:r>
    </w:p>
    <w:p w:rsidR="00144075" w:rsidRPr="0020792E" w:rsidRDefault="00144075"/>
    <w:p w:rsidR="00E75604" w:rsidRDefault="00E75604"/>
    <w:p w:rsidR="00E75604" w:rsidRDefault="00E75604"/>
    <w:p w:rsidR="00B97E0A" w:rsidRDefault="00B97E0A"/>
    <w:p w:rsidR="00B97E0A" w:rsidRDefault="00B97E0A"/>
    <w:p w:rsidR="00B97E0A" w:rsidRDefault="00B97E0A"/>
    <w:p w:rsidR="00A0080F" w:rsidRDefault="00A0080F" w:rsidP="00A0080F">
      <w:pPr>
        <w:pStyle w:val="Heading1"/>
        <w:rPr>
          <w:rFonts w:ascii="Times New Roman" w:eastAsiaTheme="minorHAnsi" w:hAnsi="Times New Roman" w:cstheme="minorBidi"/>
          <w:b w:val="0"/>
          <w:bCs w:val="0"/>
          <w:color w:val="auto"/>
          <w:sz w:val="24"/>
          <w:szCs w:val="22"/>
        </w:rPr>
      </w:pPr>
    </w:p>
    <w:p w:rsidR="00FF62F4" w:rsidRPr="00FF62F4" w:rsidRDefault="00FF62F4" w:rsidP="00FF62F4"/>
    <w:p w:rsidR="00B97E0A" w:rsidRDefault="00B97E0A" w:rsidP="00A0080F">
      <w:pPr>
        <w:pStyle w:val="Heading1"/>
      </w:pPr>
      <w:bookmarkStart w:id="43" w:name="_Toc7567917"/>
      <w:r>
        <w:lastRenderedPageBreak/>
        <w:t>Reference:</w:t>
      </w:r>
      <w:bookmarkEnd w:id="43"/>
    </w:p>
    <w:p w:rsidR="00FF62F4" w:rsidRDefault="00FF62F4" w:rsidP="00FF62F4"/>
    <w:p w:rsidR="00FF62F4" w:rsidRDefault="00FF62F4" w:rsidP="00FF62F4">
      <w:proofErr w:type="spellStart"/>
      <w:r w:rsidRPr="00772B6A">
        <w:t>Adhikari</w:t>
      </w:r>
      <w:proofErr w:type="spellEnd"/>
      <w:r w:rsidRPr="00772B6A">
        <w:t xml:space="preserve">, S., 2018. </w:t>
      </w:r>
      <w:proofErr w:type="gramStart"/>
      <w:r w:rsidRPr="00772B6A">
        <w:t>project</w:t>
      </w:r>
      <w:proofErr w:type="gramEnd"/>
      <w:r w:rsidRPr="00772B6A">
        <w:t xml:space="preserve"> management cycle (PMC), its phases and characteristics [Online] Available at: </w:t>
      </w:r>
      <w:hyperlink r:id="rId11" w:history="1">
        <w:r w:rsidRPr="007E5AD7">
          <w:rPr>
            <w:rStyle w:val="Hyperlink"/>
          </w:rPr>
          <w:t>https://www.publichealthnotes.com/project-management-cycle-pmc-its-phases-and-characteristics/</w:t>
        </w:r>
      </w:hyperlink>
      <w:r>
        <w:t xml:space="preserve"> [Accessed 26</w:t>
      </w:r>
      <w:r w:rsidRPr="00561AE9">
        <w:t xml:space="preserve"> April 2019]</w:t>
      </w:r>
    </w:p>
    <w:p w:rsidR="00FF62F4" w:rsidRDefault="00FF62F4" w:rsidP="00FF62F4">
      <w:r>
        <w:t xml:space="preserve">ASK, 2019. WHAT ARE STAKEHOLDERS? [Online] Available at: </w:t>
      </w:r>
      <w:hyperlink r:id="rId12" w:history="1">
        <w:r w:rsidRPr="007E5AD7">
          <w:rPr>
            <w:rStyle w:val="Hyperlink"/>
          </w:rPr>
          <w:t>https://asq.org/quality-resources/stakeholders</w:t>
        </w:r>
      </w:hyperlink>
      <w:r>
        <w:t xml:space="preserve"> [Accessed 24</w:t>
      </w:r>
      <w:r w:rsidRPr="00E876AD">
        <w:t xml:space="preserve"> April 2019]</w:t>
      </w:r>
    </w:p>
    <w:p w:rsidR="00FF62F4" w:rsidRDefault="00FF62F4" w:rsidP="00FF62F4">
      <w:r w:rsidRPr="00E876AD">
        <w:t xml:space="preserve">CDC, </w:t>
      </w:r>
      <w:proofErr w:type="spellStart"/>
      <w:r w:rsidRPr="00E876AD">
        <w:t>n.d.</w:t>
      </w:r>
      <w:proofErr w:type="spellEnd"/>
      <w:r w:rsidRPr="00E876AD">
        <w:t>, Close Out [Online] Available at:  https://www2a.cdc.gov/cdcup/library/pmg/implementation/co_description.htm [Accessed 25 April 2019]</w:t>
      </w:r>
    </w:p>
    <w:p w:rsidR="00FF62F4" w:rsidRDefault="00FF62F4" w:rsidP="00FF62F4">
      <w:r>
        <w:t xml:space="preserve">Fisher, E., 2011. What practitioners consider to be the skills and </w:t>
      </w:r>
      <w:proofErr w:type="spellStart"/>
      <w:r>
        <w:t>behaviours</w:t>
      </w:r>
      <w:proofErr w:type="spellEnd"/>
      <w:r>
        <w:t xml:space="preserve"> of an effective people project </w:t>
      </w:r>
      <w:proofErr w:type="gramStart"/>
      <w:r>
        <w:t>manager.</w:t>
      </w:r>
      <w:proofErr w:type="gramEnd"/>
      <w:r>
        <w:t xml:space="preserve"> International journal of project management, 29(8), pp.994-1002.</w:t>
      </w:r>
    </w:p>
    <w:p w:rsidR="00FF62F4" w:rsidRDefault="00FF62F4" w:rsidP="00FF62F4">
      <w:r>
        <w:t xml:space="preserve">Ghosh, S., Forrest, D., </w:t>
      </w:r>
      <w:proofErr w:type="spellStart"/>
      <w:r>
        <w:t>DiNetta</w:t>
      </w:r>
      <w:proofErr w:type="spellEnd"/>
      <w:r>
        <w:t>, T., Wolfe, B. and Lambert, D.C., 2012. Enhance PMBOK® by comparing it with P2M, ICB, PRINCE2, APM and Scrum project management standards. PM World Today, 14(1), pp.1-77.</w:t>
      </w:r>
    </w:p>
    <w:p w:rsidR="00FF62F4" w:rsidRDefault="00FF62F4" w:rsidP="00FF62F4">
      <w:r>
        <w:t>Harvard Business Review, 2016.  The four phases of project management [Online] Available at: https://hbr.org/2016/11/the-four-phases-of-project-management [Accessed 27 April 2019]</w:t>
      </w:r>
    </w:p>
    <w:p w:rsidR="00FF62F4" w:rsidRDefault="00FF62F4" w:rsidP="00FF62F4">
      <w:proofErr w:type="spellStart"/>
      <w:r w:rsidRPr="002D6EE2">
        <w:t>Kerzner</w:t>
      </w:r>
      <w:proofErr w:type="spellEnd"/>
      <w:r w:rsidRPr="002D6EE2">
        <w:t xml:space="preserve">, H. and </w:t>
      </w:r>
      <w:proofErr w:type="spellStart"/>
      <w:r w:rsidRPr="002D6EE2">
        <w:t>Kerzner</w:t>
      </w:r>
      <w:proofErr w:type="spellEnd"/>
      <w:r w:rsidRPr="002D6EE2">
        <w:t>, H.R., 2017. Project management: a systems approach to planning, scheduling, and controlling. John Wiley &amp; Sons.</w:t>
      </w:r>
    </w:p>
    <w:p w:rsidR="00FF62F4" w:rsidRDefault="00FF62F4" w:rsidP="00FF62F4">
      <w:r>
        <w:t xml:space="preserve">Matos, S. and Lopes, E., 2013. Prince2 or PMBOK–a question of choice. </w:t>
      </w:r>
      <w:proofErr w:type="spellStart"/>
      <w:r>
        <w:t>Procedia</w:t>
      </w:r>
      <w:proofErr w:type="spellEnd"/>
      <w:r>
        <w:t xml:space="preserve"> Technology, 9, pp.787-794.</w:t>
      </w:r>
    </w:p>
    <w:p w:rsidR="00FF62F4" w:rsidRDefault="00FF62F4" w:rsidP="00FF62F4">
      <w:r w:rsidRPr="00374FBD">
        <w:t xml:space="preserve">Meredith, J.R. and Mantel </w:t>
      </w:r>
      <w:proofErr w:type="spellStart"/>
      <w:r w:rsidRPr="00374FBD">
        <w:t>Jr</w:t>
      </w:r>
      <w:proofErr w:type="spellEnd"/>
      <w:r w:rsidRPr="00374FBD">
        <w:t>, S.J., 2011. Project management: a managerial approach. John Wiley &amp; Sons.</w:t>
      </w:r>
    </w:p>
    <w:p w:rsidR="00FF62F4" w:rsidRDefault="00FF62F4" w:rsidP="00FF62F4">
      <w:r>
        <w:t>M</w:t>
      </w:r>
      <w:r w:rsidRPr="004D1279">
        <w:t xml:space="preserve">oney.co.uk, 2019. </w:t>
      </w:r>
      <w:proofErr w:type="gramStart"/>
      <w:r w:rsidRPr="004D1279">
        <w:t>how</w:t>
      </w:r>
      <w:proofErr w:type="gramEnd"/>
      <w:r w:rsidRPr="004D1279">
        <w:t xml:space="preserve"> to build your own house [Online] Available at: https://www.money.co.uk/guides/how-to-build-your-own-house.htm [Accessed 26 April 2019]</w:t>
      </w:r>
    </w:p>
    <w:p w:rsidR="00FF62F4" w:rsidRDefault="00FF62F4" w:rsidP="00FF62F4">
      <w:proofErr w:type="spellStart"/>
      <w:r w:rsidRPr="00137E01">
        <w:lastRenderedPageBreak/>
        <w:t>Moraes</w:t>
      </w:r>
      <w:proofErr w:type="spellEnd"/>
      <w:r w:rsidRPr="00137E01">
        <w:t xml:space="preserve"> S. D., 2018. The Project Management Triangle [Online] Available at: https://knowledge21.com/usa/blog/fixed-scope-is-illusion/the-project-management-triangle/ [Accessed 25 April 2019]</w:t>
      </w:r>
    </w:p>
    <w:p w:rsidR="00FF62F4" w:rsidRDefault="00FF62F4" w:rsidP="00FF62F4">
      <w:proofErr w:type="spellStart"/>
      <w:r w:rsidRPr="00561AE9">
        <w:t>Muslihat</w:t>
      </w:r>
      <w:proofErr w:type="spellEnd"/>
      <w:r w:rsidRPr="00561AE9">
        <w:t>, D., 2018. D7 popular project management methodologies and what are best suited for [Online] Available at: https://zenkit.com/en/blog/7-popular-project-management-methodologies-and-what-theyre-best-suited-for/ [Accessed 28 April 2019]</w:t>
      </w:r>
    </w:p>
    <w:p w:rsidR="00FF62F4" w:rsidRDefault="00FF62F4" w:rsidP="00FF62F4">
      <w:r w:rsidRPr="00554B61">
        <w:t xml:space="preserve">Pereira, V.R. and </w:t>
      </w:r>
      <w:proofErr w:type="spellStart"/>
      <w:r w:rsidRPr="00554B61">
        <w:t>Carvalho</w:t>
      </w:r>
      <w:proofErr w:type="spellEnd"/>
      <w:r w:rsidRPr="00554B61">
        <w:t>, M.M.D., 2009. Evaluating project manager performance: a case study. Product: Management and Development, 7, pp.65-70.</w:t>
      </w:r>
      <w:r>
        <w:t xml:space="preserve">  </w:t>
      </w:r>
    </w:p>
    <w:p w:rsidR="00FF62F4" w:rsidRDefault="00FF62F4" w:rsidP="00FF62F4">
      <w:r w:rsidRPr="00F62220">
        <w:t xml:space="preserve">Project insight, 2019. project scheduling [Online] Available at: https://www.projectinsight.net/project-management-basics/project-management-schedule [Accessed </w:t>
      </w:r>
      <w:r w:rsidR="008179B4">
        <w:t>05 May</w:t>
      </w:r>
      <w:bookmarkStart w:id="44" w:name="_GoBack"/>
      <w:bookmarkEnd w:id="44"/>
      <w:r w:rsidRPr="00F62220">
        <w:t xml:space="preserve"> 2019]</w:t>
      </w:r>
    </w:p>
    <w:p w:rsidR="00FF62F4" w:rsidRDefault="00FF62F4" w:rsidP="00FF62F4">
      <w:r>
        <w:t>Project Management Institute, 2019, what is project management [Online] Available at: https://www.pmi.org/about/learn-about-pmi/what-is-project-management [Accessed 28 April 2019]</w:t>
      </w:r>
    </w:p>
    <w:p w:rsidR="00FF62F4" w:rsidRDefault="00FF62F4" w:rsidP="00FF62F4">
      <w:r>
        <w:t>Project Management.</w:t>
      </w:r>
      <w:r w:rsidRPr="00CC6B0A">
        <w:t xml:space="preserve">com, 2018. What is Stakeholder Analysis? [Online] Available at: </w:t>
      </w:r>
      <w:hyperlink r:id="rId13" w:history="1">
        <w:r w:rsidRPr="007E5AD7">
          <w:rPr>
            <w:rStyle w:val="Hyperlink"/>
          </w:rPr>
          <w:t>https://project-management.com/what-is-stakeholder-analysis/</w:t>
        </w:r>
      </w:hyperlink>
    </w:p>
    <w:p w:rsidR="00FF62F4" w:rsidRDefault="00FF62F4" w:rsidP="00FF62F4">
      <w:proofErr w:type="spellStart"/>
      <w:r>
        <w:t>ResearchGate</w:t>
      </w:r>
      <w:proofErr w:type="spellEnd"/>
      <w:r>
        <w:t xml:space="preserve">, 2013. Can agile development be </w:t>
      </w:r>
      <w:proofErr w:type="spellStart"/>
      <w:r>
        <w:t>applicated</w:t>
      </w:r>
      <w:proofErr w:type="spellEnd"/>
      <w:r>
        <w:t xml:space="preserve"> in traditional product development</w:t>
      </w:r>
      <w:proofErr w:type="gramStart"/>
      <w:r>
        <w:t>?[</w:t>
      </w:r>
      <w:proofErr w:type="gramEnd"/>
      <w:r>
        <w:t xml:space="preserve">Online] Available at: </w:t>
      </w:r>
      <w:hyperlink r:id="rId14" w:history="1">
        <w:r w:rsidRPr="007E5AD7">
          <w:rPr>
            <w:rStyle w:val="Hyperlink"/>
          </w:rPr>
          <w:t>https://www.researchgate.net/post/Can_agile_development_be_applicated_in_traditional_product_development</w:t>
        </w:r>
      </w:hyperlink>
      <w:r>
        <w:t xml:space="preserve"> [Accessed 27</w:t>
      </w:r>
      <w:r w:rsidRPr="00E876AD">
        <w:t xml:space="preserve"> April 2019]</w:t>
      </w:r>
    </w:p>
    <w:p w:rsidR="00FF62F4" w:rsidRDefault="00FF62F4" w:rsidP="00FF62F4">
      <w:r w:rsidRPr="00537A75">
        <w:t>Rouse, M., 2007. Gantt-chart [Online] Available at: https://searchsoftwarequality.techtarget.com/definition/Gantt-chart [Accessed 29 April 2019]</w:t>
      </w:r>
    </w:p>
    <w:p w:rsidR="00554B61" w:rsidRDefault="00554B61" w:rsidP="0076430F">
      <w:pPr>
        <w:pStyle w:val="ListParagraph"/>
      </w:pPr>
    </w:p>
    <w:p w:rsidR="00CC6B0A" w:rsidRDefault="00CC6B0A" w:rsidP="00CC6B0A">
      <w:pPr>
        <w:pStyle w:val="ListParagraph"/>
      </w:pPr>
    </w:p>
    <w:p w:rsidR="00E876AD" w:rsidRDefault="00E876AD" w:rsidP="00E876AD">
      <w:pPr>
        <w:pStyle w:val="ListParagraph"/>
      </w:pPr>
    </w:p>
    <w:p w:rsidR="007B1585" w:rsidRDefault="007B1585" w:rsidP="007B1585">
      <w:pPr>
        <w:pStyle w:val="ListParagraph"/>
      </w:pPr>
    </w:p>
    <w:sectPr w:rsidR="007B1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A466C"/>
    <w:multiLevelType w:val="hybridMultilevel"/>
    <w:tmpl w:val="D55221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D431F4"/>
    <w:multiLevelType w:val="hybridMultilevel"/>
    <w:tmpl w:val="32705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B45DC8"/>
    <w:multiLevelType w:val="hybridMultilevel"/>
    <w:tmpl w:val="0C4C13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18762C"/>
    <w:multiLevelType w:val="hybridMultilevel"/>
    <w:tmpl w:val="8306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F228BA"/>
    <w:multiLevelType w:val="hybridMultilevel"/>
    <w:tmpl w:val="1DAC9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FA71ACB"/>
    <w:multiLevelType w:val="hybridMultilevel"/>
    <w:tmpl w:val="2F86B3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AD724D6"/>
    <w:multiLevelType w:val="hybridMultilevel"/>
    <w:tmpl w:val="D99A96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CEF24EC"/>
    <w:multiLevelType w:val="hybridMultilevel"/>
    <w:tmpl w:val="74D0EF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E0851D6"/>
    <w:multiLevelType w:val="hybridMultilevel"/>
    <w:tmpl w:val="849838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8"/>
  </w:num>
  <w:num w:numId="4">
    <w:abstractNumId w:val="1"/>
  </w:num>
  <w:num w:numId="5">
    <w:abstractNumId w:val="4"/>
  </w:num>
  <w:num w:numId="6">
    <w:abstractNumId w:val="7"/>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LC0MDczNrOwtDA2MrNQ0lEKTi0uzszPAykwqwUAU5T8lCwAAAA="/>
  </w:docVars>
  <w:rsids>
    <w:rsidRoot w:val="000740AA"/>
    <w:rsid w:val="000007E0"/>
    <w:rsid w:val="00002020"/>
    <w:rsid w:val="00010F43"/>
    <w:rsid w:val="000119E9"/>
    <w:rsid w:val="00016794"/>
    <w:rsid w:val="00023315"/>
    <w:rsid w:val="00023DC0"/>
    <w:rsid w:val="00026519"/>
    <w:rsid w:val="00041CAA"/>
    <w:rsid w:val="000443A7"/>
    <w:rsid w:val="000477CA"/>
    <w:rsid w:val="0005075A"/>
    <w:rsid w:val="000520B5"/>
    <w:rsid w:val="00052608"/>
    <w:rsid w:val="00060AF7"/>
    <w:rsid w:val="00061ADE"/>
    <w:rsid w:val="000622A8"/>
    <w:rsid w:val="00064C28"/>
    <w:rsid w:val="00072B89"/>
    <w:rsid w:val="000740AA"/>
    <w:rsid w:val="0007455D"/>
    <w:rsid w:val="00080D68"/>
    <w:rsid w:val="00086CFF"/>
    <w:rsid w:val="00092321"/>
    <w:rsid w:val="00094903"/>
    <w:rsid w:val="00097E7A"/>
    <w:rsid w:val="000A452D"/>
    <w:rsid w:val="000B3C21"/>
    <w:rsid w:val="000C26C4"/>
    <w:rsid w:val="000E3D71"/>
    <w:rsid w:val="000E7256"/>
    <w:rsid w:val="000F58AD"/>
    <w:rsid w:val="000F5F41"/>
    <w:rsid w:val="00103E50"/>
    <w:rsid w:val="00104655"/>
    <w:rsid w:val="00105810"/>
    <w:rsid w:val="00107E8A"/>
    <w:rsid w:val="0013147C"/>
    <w:rsid w:val="00132C93"/>
    <w:rsid w:val="00137E01"/>
    <w:rsid w:val="001403A9"/>
    <w:rsid w:val="001410A8"/>
    <w:rsid w:val="001430A5"/>
    <w:rsid w:val="00143880"/>
    <w:rsid w:val="00144075"/>
    <w:rsid w:val="0014590E"/>
    <w:rsid w:val="00152FDC"/>
    <w:rsid w:val="00155F63"/>
    <w:rsid w:val="00165E54"/>
    <w:rsid w:val="00170211"/>
    <w:rsid w:val="001802F1"/>
    <w:rsid w:val="001824F2"/>
    <w:rsid w:val="00184FA2"/>
    <w:rsid w:val="001926E8"/>
    <w:rsid w:val="00193704"/>
    <w:rsid w:val="00194175"/>
    <w:rsid w:val="001A1F10"/>
    <w:rsid w:val="001A3A2D"/>
    <w:rsid w:val="001A6411"/>
    <w:rsid w:val="001B1C5A"/>
    <w:rsid w:val="001B73C0"/>
    <w:rsid w:val="001C0329"/>
    <w:rsid w:val="001C7B2B"/>
    <w:rsid w:val="001D373F"/>
    <w:rsid w:val="001E08F5"/>
    <w:rsid w:val="001E241C"/>
    <w:rsid w:val="001E5607"/>
    <w:rsid w:val="001F0D68"/>
    <w:rsid w:val="00200998"/>
    <w:rsid w:val="00206E00"/>
    <w:rsid w:val="0020792E"/>
    <w:rsid w:val="00214C2F"/>
    <w:rsid w:val="00217E9C"/>
    <w:rsid w:val="00226711"/>
    <w:rsid w:val="002310BC"/>
    <w:rsid w:val="00233952"/>
    <w:rsid w:val="002341E3"/>
    <w:rsid w:val="00234A5F"/>
    <w:rsid w:val="00237202"/>
    <w:rsid w:val="002402FC"/>
    <w:rsid w:val="002444CD"/>
    <w:rsid w:val="002515BF"/>
    <w:rsid w:val="00253407"/>
    <w:rsid w:val="002609B8"/>
    <w:rsid w:val="0026399D"/>
    <w:rsid w:val="00264089"/>
    <w:rsid w:val="002664FF"/>
    <w:rsid w:val="00270939"/>
    <w:rsid w:val="0028136B"/>
    <w:rsid w:val="00282C50"/>
    <w:rsid w:val="00283470"/>
    <w:rsid w:val="0029097A"/>
    <w:rsid w:val="0029435F"/>
    <w:rsid w:val="002A3A76"/>
    <w:rsid w:val="002A4A2F"/>
    <w:rsid w:val="002B0116"/>
    <w:rsid w:val="002B044C"/>
    <w:rsid w:val="002B5F25"/>
    <w:rsid w:val="002B615D"/>
    <w:rsid w:val="002C1665"/>
    <w:rsid w:val="002C2DAE"/>
    <w:rsid w:val="002C725B"/>
    <w:rsid w:val="002D44DE"/>
    <w:rsid w:val="002D6EE2"/>
    <w:rsid w:val="002F2B6A"/>
    <w:rsid w:val="002F50A4"/>
    <w:rsid w:val="0030441C"/>
    <w:rsid w:val="003127ED"/>
    <w:rsid w:val="00323744"/>
    <w:rsid w:val="003240AE"/>
    <w:rsid w:val="00325F79"/>
    <w:rsid w:val="00326BCD"/>
    <w:rsid w:val="003277C3"/>
    <w:rsid w:val="00331378"/>
    <w:rsid w:val="00335DC8"/>
    <w:rsid w:val="003360AE"/>
    <w:rsid w:val="0034148F"/>
    <w:rsid w:val="003417F0"/>
    <w:rsid w:val="00343695"/>
    <w:rsid w:val="00346EF3"/>
    <w:rsid w:val="00360A06"/>
    <w:rsid w:val="00361694"/>
    <w:rsid w:val="00363BBB"/>
    <w:rsid w:val="00363F3F"/>
    <w:rsid w:val="00367B8C"/>
    <w:rsid w:val="003719B5"/>
    <w:rsid w:val="00374FBD"/>
    <w:rsid w:val="003759E5"/>
    <w:rsid w:val="003768BB"/>
    <w:rsid w:val="00376DA2"/>
    <w:rsid w:val="00391A97"/>
    <w:rsid w:val="00392F8C"/>
    <w:rsid w:val="003A251F"/>
    <w:rsid w:val="003A335D"/>
    <w:rsid w:val="003A63DB"/>
    <w:rsid w:val="003B1920"/>
    <w:rsid w:val="003B7FC0"/>
    <w:rsid w:val="003C12A8"/>
    <w:rsid w:val="003C24E9"/>
    <w:rsid w:val="003C3453"/>
    <w:rsid w:val="003C695F"/>
    <w:rsid w:val="003D2420"/>
    <w:rsid w:val="003D26EF"/>
    <w:rsid w:val="003E0045"/>
    <w:rsid w:val="003E629D"/>
    <w:rsid w:val="003F165A"/>
    <w:rsid w:val="003F37ED"/>
    <w:rsid w:val="003F45A5"/>
    <w:rsid w:val="003F6C4A"/>
    <w:rsid w:val="003F7135"/>
    <w:rsid w:val="004068E1"/>
    <w:rsid w:val="0041078C"/>
    <w:rsid w:val="004135FC"/>
    <w:rsid w:val="00416119"/>
    <w:rsid w:val="00416B05"/>
    <w:rsid w:val="00420C0B"/>
    <w:rsid w:val="004211DA"/>
    <w:rsid w:val="00422783"/>
    <w:rsid w:val="004244A2"/>
    <w:rsid w:val="00430D37"/>
    <w:rsid w:val="00432D40"/>
    <w:rsid w:val="004353BA"/>
    <w:rsid w:val="00444A3F"/>
    <w:rsid w:val="00445C58"/>
    <w:rsid w:val="00450D7B"/>
    <w:rsid w:val="004562F8"/>
    <w:rsid w:val="004565AE"/>
    <w:rsid w:val="00463B97"/>
    <w:rsid w:val="004646C0"/>
    <w:rsid w:val="00474F59"/>
    <w:rsid w:val="00475635"/>
    <w:rsid w:val="00477CF4"/>
    <w:rsid w:val="00483275"/>
    <w:rsid w:val="00490EF6"/>
    <w:rsid w:val="004958B1"/>
    <w:rsid w:val="00497D8E"/>
    <w:rsid w:val="004A16B7"/>
    <w:rsid w:val="004A2799"/>
    <w:rsid w:val="004B1791"/>
    <w:rsid w:val="004B5ADE"/>
    <w:rsid w:val="004C1B72"/>
    <w:rsid w:val="004C3113"/>
    <w:rsid w:val="004C3D68"/>
    <w:rsid w:val="004C7B29"/>
    <w:rsid w:val="004D1279"/>
    <w:rsid w:val="004D4402"/>
    <w:rsid w:val="004D4660"/>
    <w:rsid w:val="004D6ED0"/>
    <w:rsid w:val="004D7F22"/>
    <w:rsid w:val="004E2330"/>
    <w:rsid w:val="004E7F55"/>
    <w:rsid w:val="004F0E2A"/>
    <w:rsid w:val="004F1B4C"/>
    <w:rsid w:val="004F1EAC"/>
    <w:rsid w:val="004F242B"/>
    <w:rsid w:val="004F6E60"/>
    <w:rsid w:val="004F7B8F"/>
    <w:rsid w:val="00500495"/>
    <w:rsid w:val="00505F76"/>
    <w:rsid w:val="005073F2"/>
    <w:rsid w:val="00522CE7"/>
    <w:rsid w:val="005240D1"/>
    <w:rsid w:val="005325E8"/>
    <w:rsid w:val="0053751F"/>
    <w:rsid w:val="00537A75"/>
    <w:rsid w:val="00542790"/>
    <w:rsid w:val="00545921"/>
    <w:rsid w:val="00550447"/>
    <w:rsid w:val="00551873"/>
    <w:rsid w:val="005519A3"/>
    <w:rsid w:val="00552405"/>
    <w:rsid w:val="00554B61"/>
    <w:rsid w:val="00555411"/>
    <w:rsid w:val="00560949"/>
    <w:rsid w:val="00561AE9"/>
    <w:rsid w:val="0056693E"/>
    <w:rsid w:val="005701A0"/>
    <w:rsid w:val="00573AC9"/>
    <w:rsid w:val="00576903"/>
    <w:rsid w:val="0058148D"/>
    <w:rsid w:val="00583520"/>
    <w:rsid w:val="00583D90"/>
    <w:rsid w:val="005855E3"/>
    <w:rsid w:val="00587BD1"/>
    <w:rsid w:val="00592B49"/>
    <w:rsid w:val="005950A1"/>
    <w:rsid w:val="005A5077"/>
    <w:rsid w:val="005B2824"/>
    <w:rsid w:val="005B64B5"/>
    <w:rsid w:val="005C08A4"/>
    <w:rsid w:val="005C4B41"/>
    <w:rsid w:val="005D5162"/>
    <w:rsid w:val="005E137A"/>
    <w:rsid w:val="005F06EF"/>
    <w:rsid w:val="005F226A"/>
    <w:rsid w:val="005F4609"/>
    <w:rsid w:val="005F6C0E"/>
    <w:rsid w:val="005F7B9B"/>
    <w:rsid w:val="00600329"/>
    <w:rsid w:val="0060310C"/>
    <w:rsid w:val="0061019A"/>
    <w:rsid w:val="0061253A"/>
    <w:rsid w:val="00615183"/>
    <w:rsid w:val="00625738"/>
    <w:rsid w:val="00625E8D"/>
    <w:rsid w:val="006556E9"/>
    <w:rsid w:val="00655F40"/>
    <w:rsid w:val="00657CDC"/>
    <w:rsid w:val="00663D90"/>
    <w:rsid w:val="00677000"/>
    <w:rsid w:val="006838A1"/>
    <w:rsid w:val="00686D98"/>
    <w:rsid w:val="00691A09"/>
    <w:rsid w:val="006A3B86"/>
    <w:rsid w:val="006B0B42"/>
    <w:rsid w:val="006C787A"/>
    <w:rsid w:val="006D3C9D"/>
    <w:rsid w:val="006D601F"/>
    <w:rsid w:val="006D6ABC"/>
    <w:rsid w:val="00703017"/>
    <w:rsid w:val="0071409B"/>
    <w:rsid w:val="00725313"/>
    <w:rsid w:val="007279BF"/>
    <w:rsid w:val="0073337D"/>
    <w:rsid w:val="007337F9"/>
    <w:rsid w:val="00736119"/>
    <w:rsid w:val="007466EF"/>
    <w:rsid w:val="00746E15"/>
    <w:rsid w:val="0075327C"/>
    <w:rsid w:val="007543F0"/>
    <w:rsid w:val="0076430F"/>
    <w:rsid w:val="00764956"/>
    <w:rsid w:val="00765676"/>
    <w:rsid w:val="00766492"/>
    <w:rsid w:val="00770F9C"/>
    <w:rsid w:val="007714A8"/>
    <w:rsid w:val="007720F5"/>
    <w:rsid w:val="00772AA3"/>
    <w:rsid w:val="00772B6A"/>
    <w:rsid w:val="007754E5"/>
    <w:rsid w:val="00777637"/>
    <w:rsid w:val="00786615"/>
    <w:rsid w:val="007959AD"/>
    <w:rsid w:val="007A237B"/>
    <w:rsid w:val="007A4310"/>
    <w:rsid w:val="007B1585"/>
    <w:rsid w:val="007B25FE"/>
    <w:rsid w:val="007B3AB7"/>
    <w:rsid w:val="007B77C7"/>
    <w:rsid w:val="007C229A"/>
    <w:rsid w:val="007C4B0B"/>
    <w:rsid w:val="007C675D"/>
    <w:rsid w:val="007D7503"/>
    <w:rsid w:val="007E2D9C"/>
    <w:rsid w:val="007E4802"/>
    <w:rsid w:val="007E48E5"/>
    <w:rsid w:val="007F06E4"/>
    <w:rsid w:val="007F5794"/>
    <w:rsid w:val="007F6B38"/>
    <w:rsid w:val="007F772C"/>
    <w:rsid w:val="00806C2E"/>
    <w:rsid w:val="008179B4"/>
    <w:rsid w:val="00824498"/>
    <w:rsid w:val="00824D79"/>
    <w:rsid w:val="00824F1B"/>
    <w:rsid w:val="00834C48"/>
    <w:rsid w:val="00835885"/>
    <w:rsid w:val="00840719"/>
    <w:rsid w:val="00843FD6"/>
    <w:rsid w:val="008447D4"/>
    <w:rsid w:val="0084645F"/>
    <w:rsid w:val="008465FF"/>
    <w:rsid w:val="00846A92"/>
    <w:rsid w:val="00846CE5"/>
    <w:rsid w:val="0085071E"/>
    <w:rsid w:val="008507BF"/>
    <w:rsid w:val="008562F8"/>
    <w:rsid w:val="00857150"/>
    <w:rsid w:val="00863EE6"/>
    <w:rsid w:val="00872D12"/>
    <w:rsid w:val="008751C7"/>
    <w:rsid w:val="00881BDB"/>
    <w:rsid w:val="00883DD1"/>
    <w:rsid w:val="00890BA4"/>
    <w:rsid w:val="0089531C"/>
    <w:rsid w:val="00896385"/>
    <w:rsid w:val="00897230"/>
    <w:rsid w:val="008A2502"/>
    <w:rsid w:val="008A35C2"/>
    <w:rsid w:val="008A36D3"/>
    <w:rsid w:val="008B032D"/>
    <w:rsid w:val="008B3944"/>
    <w:rsid w:val="008B7EC4"/>
    <w:rsid w:val="008C0B01"/>
    <w:rsid w:val="008D3A4B"/>
    <w:rsid w:val="008D6B8C"/>
    <w:rsid w:val="008E08E1"/>
    <w:rsid w:val="008E391E"/>
    <w:rsid w:val="008E40DC"/>
    <w:rsid w:val="008E4222"/>
    <w:rsid w:val="008E7C7C"/>
    <w:rsid w:val="008F1001"/>
    <w:rsid w:val="008F209A"/>
    <w:rsid w:val="008F7741"/>
    <w:rsid w:val="00902665"/>
    <w:rsid w:val="009056F3"/>
    <w:rsid w:val="00910258"/>
    <w:rsid w:val="009107F2"/>
    <w:rsid w:val="00911A57"/>
    <w:rsid w:val="00912064"/>
    <w:rsid w:val="00912690"/>
    <w:rsid w:val="009176E2"/>
    <w:rsid w:val="00921A28"/>
    <w:rsid w:val="00922754"/>
    <w:rsid w:val="00930527"/>
    <w:rsid w:val="009330B4"/>
    <w:rsid w:val="009330C5"/>
    <w:rsid w:val="00934371"/>
    <w:rsid w:val="00935102"/>
    <w:rsid w:val="00937330"/>
    <w:rsid w:val="00943719"/>
    <w:rsid w:val="00951CC3"/>
    <w:rsid w:val="00957D46"/>
    <w:rsid w:val="00962019"/>
    <w:rsid w:val="009647C0"/>
    <w:rsid w:val="009667EF"/>
    <w:rsid w:val="00973D6A"/>
    <w:rsid w:val="00980249"/>
    <w:rsid w:val="00986365"/>
    <w:rsid w:val="00987E76"/>
    <w:rsid w:val="009918FD"/>
    <w:rsid w:val="00991BAC"/>
    <w:rsid w:val="009A27B2"/>
    <w:rsid w:val="009C16C7"/>
    <w:rsid w:val="009C4113"/>
    <w:rsid w:val="009C4AAE"/>
    <w:rsid w:val="009C746E"/>
    <w:rsid w:val="009D421C"/>
    <w:rsid w:val="009D6525"/>
    <w:rsid w:val="009E0CFD"/>
    <w:rsid w:val="009E548C"/>
    <w:rsid w:val="009F1324"/>
    <w:rsid w:val="009F3DCC"/>
    <w:rsid w:val="009F4136"/>
    <w:rsid w:val="009F4E30"/>
    <w:rsid w:val="009F4EB7"/>
    <w:rsid w:val="009F71A7"/>
    <w:rsid w:val="00A0080F"/>
    <w:rsid w:val="00A13047"/>
    <w:rsid w:val="00A16B7C"/>
    <w:rsid w:val="00A23A70"/>
    <w:rsid w:val="00A322BE"/>
    <w:rsid w:val="00A369D2"/>
    <w:rsid w:val="00A400CA"/>
    <w:rsid w:val="00A43A45"/>
    <w:rsid w:val="00A51357"/>
    <w:rsid w:val="00A5624E"/>
    <w:rsid w:val="00A578AA"/>
    <w:rsid w:val="00A675BE"/>
    <w:rsid w:val="00A76373"/>
    <w:rsid w:val="00A77918"/>
    <w:rsid w:val="00A8315F"/>
    <w:rsid w:val="00A86967"/>
    <w:rsid w:val="00A92141"/>
    <w:rsid w:val="00A95EDE"/>
    <w:rsid w:val="00A96617"/>
    <w:rsid w:val="00AA447C"/>
    <w:rsid w:val="00AB3D07"/>
    <w:rsid w:val="00AB4431"/>
    <w:rsid w:val="00AB7F06"/>
    <w:rsid w:val="00AC00B2"/>
    <w:rsid w:val="00AC3838"/>
    <w:rsid w:val="00AC5522"/>
    <w:rsid w:val="00AC77FB"/>
    <w:rsid w:val="00AD08D7"/>
    <w:rsid w:val="00AD1EE2"/>
    <w:rsid w:val="00AD7D3C"/>
    <w:rsid w:val="00AE1E3F"/>
    <w:rsid w:val="00AE587C"/>
    <w:rsid w:val="00B01652"/>
    <w:rsid w:val="00B05EA0"/>
    <w:rsid w:val="00B06610"/>
    <w:rsid w:val="00B06829"/>
    <w:rsid w:val="00B131BA"/>
    <w:rsid w:val="00B17EEF"/>
    <w:rsid w:val="00B17F48"/>
    <w:rsid w:val="00B21C41"/>
    <w:rsid w:val="00B30080"/>
    <w:rsid w:val="00B31611"/>
    <w:rsid w:val="00B31DDD"/>
    <w:rsid w:val="00B41297"/>
    <w:rsid w:val="00B47500"/>
    <w:rsid w:val="00B52D8B"/>
    <w:rsid w:val="00B5555E"/>
    <w:rsid w:val="00B56B05"/>
    <w:rsid w:val="00B63747"/>
    <w:rsid w:val="00B64E4F"/>
    <w:rsid w:val="00B7624C"/>
    <w:rsid w:val="00B8034F"/>
    <w:rsid w:val="00B83DA4"/>
    <w:rsid w:val="00B856F7"/>
    <w:rsid w:val="00B872D2"/>
    <w:rsid w:val="00B87822"/>
    <w:rsid w:val="00B92427"/>
    <w:rsid w:val="00B9259B"/>
    <w:rsid w:val="00B929DC"/>
    <w:rsid w:val="00B930D0"/>
    <w:rsid w:val="00B97E0A"/>
    <w:rsid w:val="00BA14C4"/>
    <w:rsid w:val="00BA1C0E"/>
    <w:rsid w:val="00BA5C64"/>
    <w:rsid w:val="00BB5416"/>
    <w:rsid w:val="00BC38D6"/>
    <w:rsid w:val="00BC7DF3"/>
    <w:rsid w:val="00BD30B0"/>
    <w:rsid w:val="00BE0165"/>
    <w:rsid w:val="00BE1BFE"/>
    <w:rsid w:val="00BE7083"/>
    <w:rsid w:val="00BF7635"/>
    <w:rsid w:val="00BF7AD5"/>
    <w:rsid w:val="00BF7B1B"/>
    <w:rsid w:val="00C01AA4"/>
    <w:rsid w:val="00C038CC"/>
    <w:rsid w:val="00C05EE6"/>
    <w:rsid w:val="00C07930"/>
    <w:rsid w:val="00C1436A"/>
    <w:rsid w:val="00C1598B"/>
    <w:rsid w:val="00C17C73"/>
    <w:rsid w:val="00C20E31"/>
    <w:rsid w:val="00C23271"/>
    <w:rsid w:val="00C33642"/>
    <w:rsid w:val="00C35017"/>
    <w:rsid w:val="00C405C9"/>
    <w:rsid w:val="00C434F1"/>
    <w:rsid w:val="00C4659D"/>
    <w:rsid w:val="00C6151A"/>
    <w:rsid w:val="00C63B0C"/>
    <w:rsid w:val="00C67B31"/>
    <w:rsid w:val="00C72E8A"/>
    <w:rsid w:val="00C745A4"/>
    <w:rsid w:val="00C85474"/>
    <w:rsid w:val="00C85756"/>
    <w:rsid w:val="00C86DE3"/>
    <w:rsid w:val="00C90126"/>
    <w:rsid w:val="00C95D86"/>
    <w:rsid w:val="00CB6EDC"/>
    <w:rsid w:val="00CB6F89"/>
    <w:rsid w:val="00CC120C"/>
    <w:rsid w:val="00CC6B0A"/>
    <w:rsid w:val="00CD2881"/>
    <w:rsid w:val="00CD641E"/>
    <w:rsid w:val="00CE02A4"/>
    <w:rsid w:val="00CE4018"/>
    <w:rsid w:val="00CE6BCF"/>
    <w:rsid w:val="00CF00F1"/>
    <w:rsid w:val="00CF71A6"/>
    <w:rsid w:val="00CF7437"/>
    <w:rsid w:val="00D00021"/>
    <w:rsid w:val="00D03E0D"/>
    <w:rsid w:val="00D1377B"/>
    <w:rsid w:val="00D16B39"/>
    <w:rsid w:val="00D208D0"/>
    <w:rsid w:val="00D25DC1"/>
    <w:rsid w:val="00D4371B"/>
    <w:rsid w:val="00D52E2A"/>
    <w:rsid w:val="00D544BC"/>
    <w:rsid w:val="00D55AF1"/>
    <w:rsid w:val="00D60749"/>
    <w:rsid w:val="00D65077"/>
    <w:rsid w:val="00D70E82"/>
    <w:rsid w:val="00D800A5"/>
    <w:rsid w:val="00D804A2"/>
    <w:rsid w:val="00D83C48"/>
    <w:rsid w:val="00D93E5B"/>
    <w:rsid w:val="00D94B02"/>
    <w:rsid w:val="00D95B9E"/>
    <w:rsid w:val="00DA0D18"/>
    <w:rsid w:val="00DA2C00"/>
    <w:rsid w:val="00DB1AE8"/>
    <w:rsid w:val="00DB6205"/>
    <w:rsid w:val="00DC0F5D"/>
    <w:rsid w:val="00DC2030"/>
    <w:rsid w:val="00DC332E"/>
    <w:rsid w:val="00DC44CB"/>
    <w:rsid w:val="00DC5BE6"/>
    <w:rsid w:val="00DC6FE5"/>
    <w:rsid w:val="00DD1969"/>
    <w:rsid w:val="00DD60DF"/>
    <w:rsid w:val="00DE144E"/>
    <w:rsid w:val="00DF1C8B"/>
    <w:rsid w:val="00DF269C"/>
    <w:rsid w:val="00DF4539"/>
    <w:rsid w:val="00DF5E37"/>
    <w:rsid w:val="00E00CDA"/>
    <w:rsid w:val="00E00E21"/>
    <w:rsid w:val="00E01C3C"/>
    <w:rsid w:val="00E05E08"/>
    <w:rsid w:val="00E15E99"/>
    <w:rsid w:val="00E17CB5"/>
    <w:rsid w:val="00E213DC"/>
    <w:rsid w:val="00E256F2"/>
    <w:rsid w:val="00E26EED"/>
    <w:rsid w:val="00E34445"/>
    <w:rsid w:val="00E34644"/>
    <w:rsid w:val="00E50895"/>
    <w:rsid w:val="00E51897"/>
    <w:rsid w:val="00E522E3"/>
    <w:rsid w:val="00E52DB5"/>
    <w:rsid w:val="00E65BE3"/>
    <w:rsid w:val="00E72793"/>
    <w:rsid w:val="00E74AEB"/>
    <w:rsid w:val="00E75604"/>
    <w:rsid w:val="00E76BB6"/>
    <w:rsid w:val="00E847BC"/>
    <w:rsid w:val="00E84FC0"/>
    <w:rsid w:val="00E85161"/>
    <w:rsid w:val="00E876AD"/>
    <w:rsid w:val="00E96DE3"/>
    <w:rsid w:val="00EA551A"/>
    <w:rsid w:val="00EA76FB"/>
    <w:rsid w:val="00EA7E27"/>
    <w:rsid w:val="00EB13A1"/>
    <w:rsid w:val="00EC136B"/>
    <w:rsid w:val="00EC2E24"/>
    <w:rsid w:val="00EC3158"/>
    <w:rsid w:val="00ED18A3"/>
    <w:rsid w:val="00ED2BE5"/>
    <w:rsid w:val="00ED5BD1"/>
    <w:rsid w:val="00EE392D"/>
    <w:rsid w:val="00EE4E58"/>
    <w:rsid w:val="00EE5485"/>
    <w:rsid w:val="00EE5BBC"/>
    <w:rsid w:val="00EE701A"/>
    <w:rsid w:val="00EF2D9A"/>
    <w:rsid w:val="00EF559C"/>
    <w:rsid w:val="00EF64EA"/>
    <w:rsid w:val="00F01D17"/>
    <w:rsid w:val="00F06C28"/>
    <w:rsid w:val="00F11618"/>
    <w:rsid w:val="00F11C15"/>
    <w:rsid w:val="00F1272F"/>
    <w:rsid w:val="00F12DDA"/>
    <w:rsid w:val="00F13080"/>
    <w:rsid w:val="00F17BED"/>
    <w:rsid w:val="00F347EF"/>
    <w:rsid w:val="00F44C18"/>
    <w:rsid w:val="00F450FC"/>
    <w:rsid w:val="00F463CD"/>
    <w:rsid w:val="00F47579"/>
    <w:rsid w:val="00F521CB"/>
    <w:rsid w:val="00F55686"/>
    <w:rsid w:val="00F57F5A"/>
    <w:rsid w:val="00F62220"/>
    <w:rsid w:val="00F755C6"/>
    <w:rsid w:val="00F7583F"/>
    <w:rsid w:val="00F80407"/>
    <w:rsid w:val="00F8116A"/>
    <w:rsid w:val="00F8311C"/>
    <w:rsid w:val="00F86B60"/>
    <w:rsid w:val="00F94137"/>
    <w:rsid w:val="00F9596D"/>
    <w:rsid w:val="00F95A68"/>
    <w:rsid w:val="00FA1E48"/>
    <w:rsid w:val="00FA2FFE"/>
    <w:rsid w:val="00FB2EB2"/>
    <w:rsid w:val="00FB35FE"/>
    <w:rsid w:val="00FB6689"/>
    <w:rsid w:val="00FB6CD1"/>
    <w:rsid w:val="00FB7203"/>
    <w:rsid w:val="00FC10A2"/>
    <w:rsid w:val="00FC2AEE"/>
    <w:rsid w:val="00FC44EB"/>
    <w:rsid w:val="00FD46D5"/>
    <w:rsid w:val="00FD5A49"/>
    <w:rsid w:val="00FE131A"/>
    <w:rsid w:val="00FE159A"/>
    <w:rsid w:val="00FE1701"/>
    <w:rsid w:val="00FE7DA4"/>
    <w:rsid w:val="00FF6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4A1C8E-3C6C-44A2-9F6F-4398445BC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575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57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7C73"/>
    <w:pPr>
      <w:ind w:left="720"/>
      <w:contextualSpacing/>
    </w:pPr>
  </w:style>
  <w:style w:type="paragraph" w:styleId="BalloonText">
    <w:name w:val="Balloon Text"/>
    <w:basedOn w:val="Normal"/>
    <w:link w:val="BalloonTextChar"/>
    <w:uiPriority w:val="99"/>
    <w:semiHidden/>
    <w:unhideWhenUsed/>
    <w:rsid w:val="004211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1DA"/>
    <w:rPr>
      <w:rFonts w:ascii="Tahoma" w:hAnsi="Tahoma" w:cs="Tahoma"/>
      <w:sz w:val="16"/>
      <w:szCs w:val="16"/>
    </w:rPr>
  </w:style>
  <w:style w:type="character" w:styleId="Hyperlink">
    <w:name w:val="Hyperlink"/>
    <w:basedOn w:val="DefaultParagraphFont"/>
    <w:uiPriority w:val="99"/>
    <w:unhideWhenUsed/>
    <w:rsid w:val="00DA0D18"/>
    <w:rPr>
      <w:color w:val="0000FF" w:themeColor="hyperlink"/>
      <w:u w:val="single"/>
    </w:rPr>
  </w:style>
  <w:style w:type="table" w:styleId="TableGrid">
    <w:name w:val="Table Grid"/>
    <w:basedOn w:val="TableNormal"/>
    <w:uiPriority w:val="59"/>
    <w:rsid w:val="003616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943719"/>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026519"/>
    <w:pPr>
      <w:spacing w:after="0"/>
    </w:pPr>
  </w:style>
  <w:style w:type="character" w:customStyle="1" w:styleId="Heading1Char">
    <w:name w:val="Heading 1 Char"/>
    <w:basedOn w:val="DefaultParagraphFont"/>
    <w:link w:val="Heading1"/>
    <w:uiPriority w:val="9"/>
    <w:rsid w:val="00C8575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8575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D00021"/>
    <w:pPr>
      <w:spacing w:line="276" w:lineRule="auto"/>
      <w:jc w:val="left"/>
      <w:outlineLvl w:val="9"/>
    </w:pPr>
    <w:rPr>
      <w:lang w:eastAsia="ja-JP"/>
    </w:rPr>
  </w:style>
  <w:style w:type="paragraph" w:styleId="TOC1">
    <w:name w:val="toc 1"/>
    <w:basedOn w:val="Normal"/>
    <w:next w:val="Normal"/>
    <w:autoRedefine/>
    <w:uiPriority w:val="39"/>
    <w:unhideWhenUsed/>
    <w:rsid w:val="00D00021"/>
    <w:pPr>
      <w:spacing w:after="100"/>
    </w:pPr>
  </w:style>
  <w:style w:type="paragraph" w:styleId="TOC2">
    <w:name w:val="toc 2"/>
    <w:basedOn w:val="Normal"/>
    <w:next w:val="Normal"/>
    <w:autoRedefine/>
    <w:uiPriority w:val="39"/>
    <w:unhideWhenUsed/>
    <w:rsid w:val="00D0002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743239">
      <w:bodyDiv w:val="1"/>
      <w:marLeft w:val="0"/>
      <w:marRight w:val="0"/>
      <w:marTop w:val="0"/>
      <w:marBottom w:val="0"/>
      <w:divBdr>
        <w:top w:val="none" w:sz="0" w:space="0" w:color="auto"/>
        <w:left w:val="none" w:sz="0" w:space="0" w:color="auto"/>
        <w:bottom w:val="none" w:sz="0" w:space="0" w:color="auto"/>
        <w:right w:val="none" w:sz="0" w:space="0" w:color="auto"/>
      </w:divBdr>
    </w:div>
    <w:div w:id="124368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s://project-management.com/what-is-stakeholder-analysis/" TargetMode="Externa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hyperlink" Target="https://asq.org/quality-resources/stakeholde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publichealthnotes.com/project-management-cycle-pmc-its-phases-and-characteristic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hyperlink" Target="https://www.researchgate.net/post/Can_agile_development_be_applicated_in_traditional_product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582AA-1559-461B-BC41-BFE34610A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26</Pages>
  <Words>5120</Words>
  <Characters>29185</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Jacque</dc:creator>
  <cp:keywords/>
  <dc:description/>
  <dcterms:created xsi:type="dcterms:W3CDTF">2019-04-29T05:00:00Z</dcterms:created>
  <dcterms:modified xsi:type="dcterms:W3CDTF">2019-05-08T03:12:00Z</dcterms:modified>
</cp:coreProperties>
</file>