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399B0A5A" w:rsidR="00866602" w:rsidRPr="00866602" w:rsidRDefault="00866602" w:rsidP="00866602">
            <w:pPr>
              <w:spacing w:after="160"/>
            </w:pP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387C18AF">
                      <wp:extent cx="952500" cy="714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52500" cy="714375"/>
                              </a:xfrm>
                              <a:prstGeom prst="rect">
                                <a:avLst/>
                              </a:prstGeom>
                              <a:noFill/>
                              <a:ln>
                                <a:noFill/>
                              </a:ln>
                            </pic:spPr>
                          </pic:pic>
                        </a:graphicData>
                      </a:graphic>
                    </wp:inline>
                  </w:drawing>
                </w:r>
              </w:p>
            </w:sdtContent>
          </w:sdt>
          <w:p w14:paraId="4A073FDE" w14:textId="5EF296A3" w:rsidR="00866602" w:rsidRDefault="00277DD4" w:rsidP="00866602">
            <w:pPr>
              <w:spacing w:after="160"/>
            </w:pPr>
            <w:r>
              <w:t>This picture shows me where I have finished recording the main vocals inside Fl Studio. Fl studio is a software for producers that makes beats but also for artists that raps or sings. Here I have also finished for the main vocals and adlibs mix &amp; master.</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592BFD4" w:rsidR="00866602" w:rsidRDefault="00866602" w:rsidP="00860B30">
            <w:pPr>
              <w:spacing w:after="160"/>
            </w:pP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68EE12DC">
                      <wp:extent cx="952500" cy="714375"/>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952500" cy="714375"/>
                              </a:xfrm>
                              <a:prstGeom prst="rect">
                                <a:avLst/>
                              </a:prstGeom>
                              <a:noFill/>
                              <a:ln>
                                <a:noFill/>
                              </a:ln>
                            </pic:spPr>
                          </pic:pic>
                        </a:graphicData>
                      </a:graphic>
                    </wp:inline>
                  </w:drawing>
                </w:r>
              </w:p>
            </w:sdtContent>
          </w:sdt>
          <w:p w14:paraId="3DF49871" w14:textId="65640173" w:rsidR="00866602" w:rsidRDefault="00277DD4" w:rsidP="00860B30">
            <w:pPr>
              <w:spacing w:after="160"/>
            </w:pPr>
            <w:r>
              <w:t>On YouTube either I am watching entertainment videos or listening to “type beats” and as for example that I want to have the same vibe such as the artist from Romania named “Vanilla”, I would search “Vanilla type beat” and I will listen to many sounds until I like one.</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04E701C5" w:rsidR="00ED3A56" w:rsidRDefault="00ED3A56" w:rsidP="00860B30">
            <w:pPr>
              <w:spacing w:after="160"/>
            </w:pP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153D3A30">
                      <wp:extent cx="952500" cy="714476"/>
                      <wp:effectExtent l="0" t="0" r="0" b="952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952500" cy="714476"/>
                              </a:xfrm>
                              <a:prstGeom prst="rect">
                                <a:avLst/>
                              </a:prstGeom>
                              <a:noFill/>
                              <a:ln>
                                <a:noFill/>
                              </a:ln>
                            </pic:spPr>
                          </pic:pic>
                        </a:graphicData>
                      </a:graphic>
                    </wp:inline>
                  </w:drawing>
                </w:r>
              </w:sdtContent>
            </w:sdt>
            <w:r w:rsidR="00866602" w:rsidRPr="00866602">
              <w:t> </w:t>
            </w:r>
          </w:p>
          <w:p w14:paraId="57748D97" w14:textId="631C9EA2" w:rsidR="00866602" w:rsidRDefault="00277DD4" w:rsidP="00860B30">
            <w:pPr>
              <w:spacing w:after="160"/>
            </w:pPr>
            <w:r>
              <w:t xml:space="preserve">This shows Gmail, where I use it to receive important messages from different type of people but </w:t>
            </w:r>
            <w:proofErr w:type="gramStart"/>
            <w:r>
              <w:t>here</w:t>
            </w:r>
            <w:proofErr w:type="gramEnd"/>
            <w:r>
              <w:t xml:space="preserve"> I chose non important emails to show.</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2D06231E" w:rsidR="00866602" w:rsidRDefault="00866602" w:rsidP="00860B30">
            <w:pPr>
              <w:spacing w:after="160"/>
            </w:pP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1DC7CE2C">
                      <wp:extent cx="714560" cy="535996"/>
                      <wp:effectExtent l="0" t="6032" r="3492" b="3493"/>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rot="5400000">
                                <a:off x="0" y="0"/>
                                <a:ext cx="714560" cy="535996"/>
                              </a:xfrm>
                              <a:prstGeom prst="rect">
                                <a:avLst/>
                              </a:prstGeom>
                              <a:noFill/>
                              <a:ln>
                                <a:noFill/>
                              </a:ln>
                            </pic:spPr>
                          </pic:pic>
                        </a:graphicData>
                      </a:graphic>
                    </wp:inline>
                  </w:drawing>
                </w:r>
              </w:p>
            </w:sdtContent>
          </w:sdt>
          <w:p w14:paraId="3F7E4A20" w14:textId="063D6E58" w:rsidR="00866602" w:rsidRDefault="00277DD4" w:rsidP="00860B30">
            <w:pPr>
              <w:spacing w:after="160"/>
            </w:pPr>
            <w:r w:rsidRPr="00277DD4">
              <w:t>Here is an example where I am writing song lyrics in Notepad. I use digital media such as Notepad to organise my thoughts and compose music.</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4B3506A6" w:rsidR="00ED3A56" w:rsidRDefault="00ED3A56" w:rsidP="00860B30">
            <w:pPr>
              <w:spacing w:after="160"/>
            </w:pP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3F894D0F">
                      <wp:extent cx="438389" cy="952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438389" cy="952500"/>
                              </a:xfrm>
                              <a:prstGeom prst="rect">
                                <a:avLst/>
                              </a:prstGeom>
                              <a:noFill/>
                              <a:ln>
                                <a:noFill/>
                              </a:ln>
                            </pic:spPr>
                          </pic:pic>
                        </a:graphicData>
                      </a:graphic>
                    </wp:inline>
                  </w:drawing>
                </w:r>
              </w:sdtContent>
            </w:sdt>
            <w:r w:rsidR="00866602" w:rsidRPr="00866602">
              <w:t> </w:t>
            </w:r>
          </w:p>
          <w:p w14:paraId="7C6D6813" w14:textId="2E3B8C1B" w:rsidR="00866602" w:rsidRDefault="00CB072E" w:rsidP="00860B30">
            <w:pPr>
              <w:spacing w:after="160"/>
            </w:pPr>
            <w:r>
              <w:t>Here is a Screenshot of my phone showing WhatsApp where this app is allowing me to call my family, send pictures, messages.</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0C7640B6" w:rsidR="00ED3A56" w:rsidRDefault="00ED3A56" w:rsidP="00860B30">
            <w:pPr>
              <w:spacing w:after="160"/>
            </w:pP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48988234">
                      <wp:extent cx="438389" cy="901354"/>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38389" cy="901354"/>
                              </a:xfrm>
                              <a:prstGeom prst="rect">
                                <a:avLst/>
                              </a:prstGeom>
                              <a:noFill/>
                              <a:ln>
                                <a:noFill/>
                              </a:ln>
                            </pic:spPr>
                          </pic:pic>
                        </a:graphicData>
                      </a:graphic>
                    </wp:inline>
                  </w:drawing>
                </w:r>
              </w:sdtContent>
            </w:sdt>
            <w:r w:rsidR="00866602" w:rsidRPr="00866602">
              <w:t> </w:t>
            </w:r>
          </w:p>
          <w:p w14:paraId="4D894907" w14:textId="51E87E41" w:rsidR="00866602" w:rsidRDefault="00B7032F" w:rsidP="00860B30">
            <w:pPr>
              <w:spacing w:after="160"/>
            </w:pPr>
            <w:r>
              <w:t>On here is Instagram and I use it to communicate with my friends, share my thoughts.</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364CE43F" w14:textId="2BE1B4FA" w:rsidR="00196676" w:rsidRDefault="00B7032F" w:rsidP="00866602">
            <w:r w:rsidRPr="00B7032F">
              <w:t>In my everyday life, I use digital media for many different things. FL Studio is used by me to create songs and tracks. The program Notepad is used by me to pen down my lyrics and thoughts. YouTube is used by me to listen to music and find out beats. Emails and Instagram are used by me to communicate with other people. Even video games are played by me through Steam. It is very important for me to have digital skills as I use digital devices quite often in my everyday life.</w:t>
            </w:r>
          </w:p>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52882A5C" w14:textId="6110B7D8" w:rsidR="002B5A72" w:rsidRDefault="002B5A72" w:rsidP="00D640A5"/>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A7A70" w14:textId="77777777" w:rsidR="00AF5896" w:rsidRDefault="00AF5896" w:rsidP="00866602">
      <w:pPr>
        <w:spacing w:before="0" w:after="0" w:line="240" w:lineRule="auto"/>
      </w:pPr>
      <w:r>
        <w:separator/>
      </w:r>
    </w:p>
  </w:endnote>
  <w:endnote w:type="continuationSeparator" w:id="0">
    <w:p w14:paraId="62D80AD6" w14:textId="77777777" w:rsidR="00AF5896" w:rsidRDefault="00AF5896"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38FFB" w14:textId="77777777" w:rsidR="00AF5896" w:rsidRDefault="00AF5896" w:rsidP="00866602">
      <w:pPr>
        <w:spacing w:before="0" w:after="0" w:line="240" w:lineRule="auto"/>
      </w:pPr>
      <w:r>
        <w:separator/>
      </w:r>
    </w:p>
  </w:footnote>
  <w:footnote w:type="continuationSeparator" w:id="0">
    <w:p w14:paraId="5AB7105A" w14:textId="77777777" w:rsidR="00AF5896" w:rsidRDefault="00AF5896"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77DD4"/>
    <w:rsid w:val="00292800"/>
    <w:rsid w:val="002B5A72"/>
    <w:rsid w:val="0038326E"/>
    <w:rsid w:val="003841F2"/>
    <w:rsid w:val="003C2220"/>
    <w:rsid w:val="00410573"/>
    <w:rsid w:val="0044323C"/>
    <w:rsid w:val="004520BB"/>
    <w:rsid w:val="004F710B"/>
    <w:rsid w:val="00514445"/>
    <w:rsid w:val="005427FF"/>
    <w:rsid w:val="005814C3"/>
    <w:rsid w:val="005A28EA"/>
    <w:rsid w:val="005B28CE"/>
    <w:rsid w:val="00730B03"/>
    <w:rsid w:val="007A3CD2"/>
    <w:rsid w:val="00860B30"/>
    <w:rsid w:val="00866602"/>
    <w:rsid w:val="009E4D8E"/>
    <w:rsid w:val="00AF5896"/>
    <w:rsid w:val="00B4029E"/>
    <w:rsid w:val="00B7032F"/>
    <w:rsid w:val="00B76FB4"/>
    <w:rsid w:val="00BD2A86"/>
    <w:rsid w:val="00C9180A"/>
    <w:rsid w:val="00CB072E"/>
    <w:rsid w:val="00D34D3B"/>
    <w:rsid w:val="00D640A5"/>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297</Words>
  <Characters>1698</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Bogdan-Andrei Gorocila (2508573)</cp:lastModifiedBy>
  <cp:revision>2</cp:revision>
  <dcterms:created xsi:type="dcterms:W3CDTF">2026-09-22T09:02:00Z</dcterms:created>
  <dcterms:modified xsi:type="dcterms:W3CDTF">2026-09-22T09:02:00Z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