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176515" w14:textId="77777777" w:rsidR="007C7DC5" w:rsidRDefault="007C7DC5" w:rsidP="00C47CA0">
      <w:pPr>
        <w:pStyle w:val="Title"/>
        <w:rPr>
          <w:sz w:val="40"/>
          <w:szCs w:val="40"/>
        </w:rPr>
      </w:pPr>
    </w:p>
    <w:p w14:paraId="425A8924" w14:textId="0F1C6C45" w:rsidR="003F6C90" w:rsidRDefault="00551A1C" w:rsidP="003F6C90">
      <w:pPr>
        <w:pStyle w:val="Title"/>
        <w:rPr>
          <w:sz w:val="40"/>
          <w:szCs w:val="40"/>
        </w:rPr>
      </w:pPr>
      <w:r>
        <w:rPr>
          <w:noProof/>
        </w:rPr>
        <w:drawing>
          <wp:inline distT="0" distB="0" distL="0" distR="0" wp14:anchorId="50725C6C" wp14:editId="7A214100">
            <wp:extent cx="1704109" cy="1704109"/>
            <wp:effectExtent l="0" t="0" r="0" b="0"/>
            <wp:docPr id="2" name="Picture 1" descr="Imag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n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4923" cy="17149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58D35E" w14:textId="77777777" w:rsidR="003F6C90" w:rsidRDefault="003F6C90" w:rsidP="003F6C90">
      <w:pPr>
        <w:pStyle w:val="Title"/>
        <w:rPr>
          <w:sz w:val="40"/>
          <w:szCs w:val="40"/>
        </w:rPr>
      </w:pPr>
    </w:p>
    <w:p w14:paraId="00A05CB9" w14:textId="5AC02419" w:rsidR="003F6C90" w:rsidRPr="003F6C90" w:rsidRDefault="00C47CA0" w:rsidP="003F6C90">
      <w:pPr>
        <w:pStyle w:val="Title"/>
        <w:rPr>
          <w:sz w:val="40"/>
          <w:szCs w:val="40"/>
        </w:rPr>
      </w:pPr>
      <w:r>
        <w:rPr>
          <w:sz w:val="40"/>
          <w:szCs w:val="40"/>
        </w:rPr>
        <w:t>Database Implementation Report:</w:t>
      </w:r>
    </w:p>
    <w:p w14:paraId="4827445E" w14:textId="3B61C0C3" w:rsidR="00C47CA0" w:rsidRDefault="00C47CA0" w:rsidP="003F6C90">
      <w:pPr>
        <w:pStyle w:val="Title"/>
        <w:rPr>
          <w:sz w:val="40"/>
          <w:szCs w:val="40"/>
        </w:rPr>
      </w:pPr>
      <w:r>
        <w:rPr>
          <w:sz w:val="40"/>
          <w:szCs w:val="40"/>
        </w:rPr>
        <w:t xml:space="preserve"> Medi Link Pharmacy</w:t>
      </w:r>
    </w:p>
    <w:p w14:paraId="41F75641" w14:textId="77777777" w:rsidR="003F6C90" w:rsidRPr="003F6C90" w:rsidRDefault="003F6C90" w:rsidP="003F6C90"/>
    <w:p w14:paraId="29DF398F" w14:textId="31E7DEBA" w:rsidR="00C47CA0" w:rsidRPr="00C47CA0" w:rsidRDefault="00C47CA0">
      <w:bookmarkStart w:id="0" w:name="_Toc224412101"/>
      <w:r w:rsidRPr="00C47CA0">
        <w:rPr>
          <w:sz w:val="28"/>
          <w:szCs w:val="28"/>
        </w:rPr>
        <w:t>Student Name:</w:t>
      </w:r>
      <w:r>
        <w:rPr>
          <w:sz w:val="28"/>
          <w:szCs w:val="28"/>
        </w:rPr>
        <w:t xml:space="preserve"> </w:t>
      </w:r>
      <w:r>
        <w:t>Lucia Nieto Gisbert</w:t>
      </w:r>
    </w:p>
    <w:p w14:paraId="34BD388B" w14:textId="51970516" w:rsidR="00C47CA0" w:rsidRPr="00C47CA0" w:rsidRDefault="00C47CA0">
      <w:pPr>
        <w:rPr>
          <w:sz w:val="28"/>
          <w:szCs w:val="28"/>
        </w:rPr>
      </w:pPr>
      <w:r w:rsidRPr="00C47CA0">
        <w:rPr>
          <w:sz w:val="28"/>
          <w:szCs w:val="28"/>
        </w:rPr>
        <w:t>Date:</w:t>
      </w:r>
      <w:r>
        <w:rPr>
          <w:sz w:val="28"/>
          <w:szCs w:val="28"/>
        </w:rPr>
        <w:t>14/03/2026</w:t>
      </w:r>
    </w:p>
    <w:p w14:paraId="3B8EFA81" w14:textId="0891E3D9" w:rsidR="00C47CA0" w:rsidRPr="00C47CA0" w:rsidRDefault="00C47CA0">
      <w:pPr>
        <w:rPr>
          <w:sz w:val="28"/>
          <w:szCs w:val="28"/>
        </w:rPr>
      </w:pPr>
      <w:r w:rsidRPr="00C47CA0">
        <w:rPr>
          <w:sz w:val="28"/>
          <w:szCs w:val="28"/>
        </w:rPr>
        <w:t>Subject:</w:t>
      </w:r>
      <w:r>
        <w:rPr>
          <w:sz w:val="28"/>
          <w:szCs w:val="28"/>
        </w:rPr>
        <w:t xml:space="preserve"> Database Design and Implementation</w:t>
      </w:r>
    </w:p>
    <w:p w14:paraId="5093924A" w14:textId="16E2D224" w:rsidR="00C47CA0" w:rsidRDefault="00C47CA0">
      <w:r w:rsidRPr="00C47CA0">
        <w:rPr>
          <w:sz w:val="28"/>
          <w:szCs w:val="28"/>
        </w:rPr>
        <w:t>Student ID</w:t>
      </w:r>
      <w:r>
        <w:t>:2440002</w:t>
      </w:r>
    </w:p>
    <w:p w14:paraId="6E322940" w14:textId="3E74A86C" w:rsidR="00316650" w:rsidRPr="00316650" w:rsidRDefault="00316650">
      <w:pPr>
        <w:rPr>
          <w:sz w:val="28"/>
          <w:szCs w:val="28"/>
        </w:rPr>
      </w:pPr>
      <w:r w:rsidRPr="00316650">
        <w:rPr>
          <w:sz w:val="28"/>
          <w:szCs w:val="28"/>
        </w:rPr>
        <w:t>Lectured</w:t>
      </w:r>
      <w:r>
        <w:rPr>
          <w:sz w:val="28"/>
          <w:szCs w:val="28"/>
        </w:rPr>
        <w:t xml:space="preserve"> </w:t>
      </w:r>
      <w:r w:rsidR="00D101D8">
        <w:rPr>
          <w:sz w:val="28"/>
          <w:szCs w:val="28"/>
        </w:rPr>
        <w:t>Suresh Shanmugasundaram</w:t>
      </w:r>
    </w:p>
    <w:p w14:paraId="1F5B874C" w14:textId="2A4BB927" w:rsidR="00725ED9" w:rsidRDefault="0025541C" w:rsidP="0025541C">
      <w:pPr>
        <w:tabs>
          <w:tab w:val="left" w:pos="7444"/>
        </w:tabs>
      </w:pPr>
      <w:r>
        <w:tab/>
      </w:r>
    </w:p>
    <w:bookmarkEnd w:id="0"/>
    <w:p w14:paraId="38E0CD3B" w14:textId="096FAA4D" w:rsidR="007C7DC5" w:rsidRDefault="007C7DC5" w:rsidP="007C7DC5">
      <w:pPr>
        <w:pStyle w:val="Heading2"/>
        <w:rPr>
          <w:sz w:val="28"/>
          <w:szCs w:val="28"/>
        </w:rPr>
      </w:pPr>
    </w:p>
    <w:bookmarkStart w:id="1" w:name="_Toc224414232" w:displacedByCustomXml="next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8932731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E04F2C" w14:textId="00E17C11" w:rsidR="0025541C" w:rsidRDefault="0025541C">
          <w:pPr>
            <w:pStyle w:val="TOCHeading"/>
          </w:pPr>
          <w:r>
            <w:t>Contents</w:t>
          </w:r>
        </w:p>
        <w:p w14:paraId="6A8319EF" w14:textId="31AF6B49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099284" w:history="1">
            <w:r w:rsidRPr="00090044">
              <w:rPr>
                <w:rStyle w:val="Hyperlink"/>
                <w:noProof/>
              </w:rPr>
              <w:t>1.Introduction&amp; 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6C74E" w14:textId="505EAF2B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85" w:history="1">
            <w:r w:rsidRPr="00090044">
              <w:rPr>
                <w:rStyle w:val="Hyperlink"/>
                <w:noProof/>
              </w:rPr>
              <w:t>2. Entity-Relationship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8E13D" w14:textId="61516097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86" w:history="1">
            <w:r w:rsidRPr="00090044">
              <w:rPr>
                <w:rStyle w:val="Hyperlink"/>
                <w:noProof/>
              </w:rPr>
              <w:t>3.Data Structure&amp; Normalization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05BC33" w14:textId="58302D3B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87" w:history="1">
            <w:r w:rsidRPr="00090044">
              <w:rPr>
                <w:rStyle w:val="Hyperlink"/>
                <w:noProof/>
              </w:rPr>
              <w:t>4.Implementation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1BE9B" w14:textId="0EA695F2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88" w:history="1">
            <w:r w:rsidRPr="00090044">
              <w:rPr>
                <w:rStyle w:val="Hyperlink"/>
                <w:noProof/>
              </w:rPr>
              <w:t>5.Query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9FE21" w14:textId="6AD3E98C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89" w:history="1">
            <w:r w:rsidRPr="00090044">
              <w:rPr>
                <w:rStyle w:val="Hyperlink"/>
                <w:noProof/>
              </w:rPr>
              <w:t>6.Validation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6E5D8" w14:textId="285BC23D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90" w:history="1">
            <w:r w:rsidRPr="00090044">
              <w:rPr>
                <w:rStyle w:val="Hyperlink"/>
                <w:noProof/>
              </w:rPr>
              <w:t>7.Desing Decisions &amp;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C6F9A" w14:textId="5FD2E2E4" w:rsidR="0025541C" w:rsidRDefault="002554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99291" w:history="1">
            <w:r w:rsidRPr="00090044">
              <w:rPr>
                <w:rStyle w:val="Hyperlink"/>
                <w:noProof/>
              </w:rPr>
              <w:t>8. References (IEEE)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_Toc225099291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4A22F3" w14:textId="38571C32" w:rsidR="0025541C" w:rsidRDefault="0025541C">
          <w:r>
            <w:rPr>
              <w:b/>
              <w:bCs/>
              <w:noProof/>
            </w:rPr>
            <w:fldChar w:fldCharType="end"/>
          </w:r>
        </w:p>
      </w:sdtContent>
    </w:sdt>
    <w:p w14:paraId="14FE6C38" w14:textId="77777777" w:rsidR="00FA2186" w:rsidRDefault="00FA2186" w:rsidP="007C7DC5">
      <w:pPr>
        <w:pStyle w:val="Heading2"/>
        <w:rPr>
          <w:sz w:val="28"/>
          <w:szCs w:val="28"/>
        </w:rPr>
      </w:pPr>
    </w:p>
    <w:p w14:paraId="3DB517E6" w14:textId="30419F22" w:rsidR="007C7DC5" w:rsidRDefault="007C7DC5" w:rsidP="007C7DC5">
      <w:pPr>
        <w:pStyle w:val="Heading2"/>
        <w:rPr>
          <w:sz w:val="28"/>
          <w:szCs w:val="28"/>
        </w:rPr>
      </w:pPr>
      <w:bookmarkStart w:id="2" w:name="_Toc225099284"/>
      <w:r>
        <w:rPr>
          <w:sz w:val="28"/>
          <w:szCs w:val="28"/>
        </w:rPr>
        <w:t>1.</w:t>
      </w:r>
      <w:r w:rsidRPr="00671AD6">
        <w:rPr>
          <w:sz w:val="28"/>
          <w:szCs w:val="28"/>
        </w:rPr>
        <w:t>Introduction&amp; Scenario Analysis</w:t>
      </w:r>
      <w:bookmarkEnd w:id="2"/>
      <w:bookmarkEnd w:id="1"/>
    </w:p>
    <w:p w14:paraId="32472A0E" w14:textId="77777777" w:rsidR="00231C68" w:rsidRPr="00231C68" w:rsidRDefault="00231C68" w:rsidP="00231C68"/>
    <w:p w14:paraId="069157F3" w14:textId="0E75B92E" w:rsidR="00116CA7" w:rsidRDefault="00ED24DB" w:rsidP="00E35166">
      <w:pPr>
        <w:ind w:left="720" w:hanging="720"/>
      </w:pPr>
      <w:r>
        <w:t xml:space="preserve">   </w:t>
      </w:r>
      <w:r w:rsidR="007F4C9D" w:rsidRPr="003510EB">
        <w:rPr>
          <w:b/>
          <w:bCs/>
        </w:rPr>
        <w:t>Medi Link</w:t>
      </w:r>
      <w:r w:rsidR="00116CA7" w:rsidRPr="003510EB">
        <w:rPr>
          <w:b/>
          <w:bCs/>
        </w:rPr>
        <w:t xml:space="preserve"> P</w:t>
      </w:r>
      <w:r w:rsidR="007F4C9D" w:rsidRPr="003510EB">
        <w:rPr>
          <w:b/>
          <w:bCs/>
        </w:rPr>
        <w:t>h</w:t>
      </w:r>
      <w:r w:rsidR="00CB56E4" w:rsidRPr="003510EB">
        <w:rPr>
          <w:b/>
          <w:bCs/>
        </w:rPr>
        <w:t>a</w:t>
      </w:r>
      <w:r w:rsidR="006E591A" w:rsidRPr="003510EB">
        <w:rPr>
          <w:b/>
          <w:bCs/>
        </w:rPr>
        <w:t>rmacy</w:t>
      </w:r>
      <w:r w:rsidR="006E591A">
        <w:t xml:space="preserve"> is a growing chain currently transitio</w:t>
      </w:r>
      <w:r w:rsidR="006B4581">
        <w:t xml:space="preserve">ning from manual </w:t>
      </w:r>
      <w:r w:rsidR="00395354">
        <w:t>records</w:t>
      </w:r>
      <w:r w:rsidR="007B218A">
        <w:t xml:space="preserve"> </w:t>
      </w:r>
      <w:r w:rsidR="00395354">
        <w:t>keeping</w:t>
      </w:r>
      <w:r w:rsidR="00080314">
        <w:t xml:space="preserve"> to an automated system</w:t>
      </w:r>
      <w:r w:rsidR="00CD7922">
        <w:t xml:space="preserve"> </w:t>
      </w:r>
      <w:r w:rsidR="00080314">
        <w:t>.The manual proce</w:t>
      </w:r>
      <w:r w:rsidR="00CD7922">
        <w:t xml:space="preserve">ss was prone to human error, </w:t>
      </w:r>
      <w:r w:rsidR="00D47B6C">
        <w:t>particularly</w:t>
      </w:r>
      <w:r w:rsidR="00CD7922">
        <w:t xml:space="preserve"> in stock tracking and pr</w:t>
      </w:r>
      <w:r w:rsidR="00495898">
        <w:t>ocess was prone</w:t>
      </w:r>
      <w:r w:rsidR="00607299">
        <w:t xml:space="preserve"> to </w:t>
      </w:r>
      <w:r w:rsidR="005F2FB3">
        <w:t>human</w:t>
      </w:r>
      <w:r w:rsidR="00A01045">
        <w:t xml:space="preserve"> error </w:t>
      </w:r>
      <w:r w:rsidR="002F13EF">
        <w:t>particularly</w:t>
      </w:r>
      <w:r w:rsidR="007D2EF5">
        <w:t xml:space="preserve"> in stock tracking and prescriptio</w:t>
      </w:r>
      <w:r w:rsidR="00B77F9A">
        <w:t>n management.</w:t>
      </w:r>
      <w:r w:rsidR="0092433E">
        <w:t xml:space="preserve"> </w:t>
      </w:r>
      <w:r w:rsidR="00D70694">
        <w:t xml:space="preserve">This </w:t>
      </w:r>
      <w:r w:rsidR="00F913D2">
        <w:t>report details the design and objectives for developing a robust database in Micro</w:t>
      </w:r>
      <w:r w:rsidR="00B32126">
        <w:t>soft A</w:t>
      </w:r>
      <w:r w:rsidR="00626355">
        <w:t>ccess,</w:t>
      </w:r>
      <w:r w:rsidR="0064142D">
        <w:t xml:space="preserve"> </w:t>
      </w:r>
      <w:r w:rsidR="00626355">
        <w:t>aimed at optimizing the pharmacy</w:t>
      </w:r>
      <w:r w:rsidR="0064142D">
        <w:t>’s</w:t>
      </w:r>
      <w:r w:rsidR="006243D2">
        <w:t xml:space="preserve"> daily operations</w:t>
      </w:r>
      <w:r w:rsidR="00DB27EF">
        <w:t xml:space="preserve"> </w:t>
      </w:r>
      <w:r w:rsidR="006243D2">
        <w:t>.The system seeks to centralize information</w:t>
      </w:r>
      <w:r w:rsidR="00DB27EF">
        <w:t xml:space="preserve"> </w:t>
      </w:r>
      <w:r w:rsidR="006243D2">
        <w:t>,guaranteeing data inte</w:t>
      </w:r>
      <w:r w:rsidR="00DB27EF">
        <w:t>grity and operational efficiency.</w:t>
      </w:r>
    </w:p>
    <w:p w14:paraId="7BE2E5C5" w14:textId="783A81C2" w:rsidR="00107CA5" w:rsidRDefault="005F7A9D" w:rsidP="007B4061">
      <w:pPr>
        <w:ind w:left="720" w:hanging="720"/>
      </w:pPr>
      <w:r w:rsidRPr="007853E0">
        <w:rPr>
          <w:b/>
          <w:bCs/>
        </w:rPr>
        <w:t xml:space="preserve">System </w:t>
      </w:r>
      <w:r w:rsidR="007853E0" w:rsidRPr="007853E0">
        <w:rPr>
          <w:b/>
          <w:bCs/>
        </w:rPr>
        <w:t>Objectives</w:t>
      </w:r>
      <w:r w:rsidR="003510EB">
        <w:rPr>
          <w:b/>
          <w:bCs/>
        </w:rPr>
        <w:t xml:space="preserve"> </w:t>
      </w:r>
      <w:r w:rsidR="003510EB">
        <w:t>To im</w:t>
      </w:r>
      <w:r w:rsidR="00FC65D3">
        <w:t>prove administrative management and regulatory compliance the system</w:t>
      </w:r>
      <w:r w:rsidR="00DF25F5">
        <w:t xml:space="preserve"> focuses on three fundamental pillars:</w:t>
      </w:r>
      <w:r w:rsidR="007B4061">
        <w:t xml:space="preserve"> </w:t>
      </w:r>
      <w:r w:rsidR="00D3272F" w:rsidRPr="00D3272F">
        <w:t>Inventory y Automation</w:t>
      </w:r>
      <w:r w:rsidR="00D3272F">
        <w:rPr>
          <w:b/>
          <w:bCs/>
        </w:rPr>
        <w:t>:</w:t>
      </w:r>
      <w:r w:rsidR="009E01C8">
        <w:rPr>
          <w:b/>
          <w:bCs/>
        </w:rPr>
        <w:t xml:space="preserve"> </w:t>
      </w:r>
      <w:r w:rsidR="005F012F">
        <w:t>Effi</w:t>
      </w:r>
      <w:r w:rsidR="00DD0134">
        <w:t>ciently control stock and automatically manage supp</w:t>
      </w:r>
      <w:r w:rsidR="009E01C8">
        <w:t>lier relationship</w:t>
      </w:r>
      <w:r w:rsidR="00107CA5">
        <w:t>;</w:t>
      </w:r>
      <w:r w:rsidR="00D95172">
        <w:t xml:space="preserve"> </w:t>
      </w:r>
      <w:r w:rsidR="00107CA5">
        <w:t>Se</w:t>
      </w:r>
      <w:r w:rsidR="00D95172">
        <w:t xml:space="preserve">nsitive Data </w:t>
      </w:r>
      <w:r w:rsidR="00443006">
        <w:t>Security: Securely</w:t>
      </w:r>
      <w:r w:rsidR="00D95172">
        <w:t xml:space="preserve"> store confi</w:t>
      </w:r>
      <w:r w:rsidR="00443006">
        <w:t xml:space="preserve">dential customer information and their respective </w:t>
      </w:r>
      <w:r w:rsidR="00BB0574">
        <w:t xml:space="preserve">medical </w:t>
      </w:r>
      <w:r w:rsidR="00745F81">
        <w:t xml:space="preserve">prescription records; Data </w:t>
      </w:r>
      <w:r w:rsidR="00C650A8">
        <w:t>Architecture (key E</w:t>
      </w:r>
      <w:r w:rsidR="00916C00">
        <w:t>ntities) The system is based on four main entities that structure the information flow</w:t>
      </w:r>
      <w:r w:rsidR="00D565B3">
        <w:t>.</w:t>
      </w:r>
    </w:p>
    <w:p w14:paraId="2EFE0962" w14:textId="77777777" w:rsidR="00D028EC" w:rsidRDefault="003613F5" w:rsidP="005C191D">
      <w:pPr>
        <w:ind w:left="720" w:hanging="720"/>
        <w:rPr>
          <w:b/>
          <w:bCs/>
        </w:rPr>
      </w:pPr>
      <w:r w:rsidRPr="003613F5">
        <w:rPr>
          <w:b/>
          <w:bCs/>
        </w:rPr>
        <w:t>Key Entities</w:t>
      </w:r>
      <w:r>
        <w:rPr>
          <w:b/>
          <w:bCs/>
        </w:rPr>
        <w:t xml:space="preserve"> </w:t>
      </w:r>
      <w:r w:rsidR="00F07501">
        <w:rPr>
          <w:b/>
          <w:bCs/>
        </w:rPr>
        <w:t>:</w:t>
      </w:r>
    </w:p>
    <w:p w14:paraId="1E6D654C" w14:textId="089D3CEE" w:rsidR="005C191D" w:rsidRDefault="00630314" w:rsidP="00630314">
      <w:pPr>
        <w:ind w:left="720" w:hanging="720"/>
      </w:pPr>
      <w:r>
        <w:t xml:space="preserve">           </w:t>
      </w:r>
      <w:r w:rsidRPr="00630314">
        <w:rPr>
          <w:b/>
          <w:bCs/>
        </w:rPr>
        <w:t xml:space="preserve">   </w:t>
      </w:r>
      <w:r w:rsidR="005C191D" w:rsidRPr="00630314">
        <w:rPr>
          <w:b/>
          <w:bCs/>
        </w:rPr>
        <w:t>Suppliers</w:t>
      </w:r>
      <w:r w:rsidR="00F07501">
        <w:t>:</w:t>
      </w:r>
      <w:r w:rsidR="00D028EC">
        <w:t xml:space="preserve"> </w:t>
      </w:r>
      <w:r w:rsidR="00F07501">
        <w:t>o</w:t>
      </w:r>
      <w:r w:rsidR="00D028EC">
        <w:t xml:space="preserve">rganizations </w:t>
      </w:r>
      <w:r w:rsidR="00A570AD">
        <w:t>and laboratories</w:t>
      </w:r>
      <w:r w:rsidR="00D211EA">
        <w:t xml:space="preserve"> that supply medicinal products.</w:t>
      </w:r>
      <w:r w:rsidR="00E27E50">
        <w:t xml:space="preserve"> </w:t>
      </w:r>
      <w:r w:rsidR="00D211EA" w:rsidRPr="00630314">
        <w:rPr>
          <w:b/>
          <w:bCs/>
        </w:rPr>
        <w:t>Medications</w:t>
      </w:r>
      <w:r w:rsidR="0007485F">
        <w:t>:</w:t>
      </w:r>
      <w:r>
        <w:t xml:space="preserve"> </w:t>
      </w:r>
      <w:r w:rsidR="0007485F">
        <w:t xml:space="preserve">Complete </w:t>
      </w:r>
      <w:r w:rsidR="005E3A9E">
        <w:t>catalogue</w:t>
      </w:r>
      <w:r w:rsidR="0007485F">
        <w:t xml:space="preserve"> of drugs,</w:t>
      </w:r>
      <w:r w:rsidR="00E27E50">
        <w:t xml:space="preserve"> </w:t>
      </w:r>
      <w:r w:rsidR="0007485F">
        <w:t>including prices,</w:t>
      </w:r>
      <w:r w:rsidR="00E27E50">
        <w:t xml:space="preserve"> </w:t>
      </w:r>
      <w:r w:rsidR="0007485F">
        <w:t>stock levels</w:t>
      </w:r>
      <w:r w:rsidR="00E27E50">
        <w:t xml:space="preserve"> </w:t>
      </w:r>
      <w:r w:rsidR="0007485F">
        <w:t>,and expiration</w:t>
      </w:r>
      <w:r w:rsidR="00B4670A">
        <w:t xml:space="preserve"> dates.</w:t>
      </w:r>
      <w:r w:rsidR="00672975">
        <w:t xml:space="preserve"> </w:t>
      </w:r>
      <w:r w:rsidR="00B4670A" w:rsidRPr="00630314">
        <w:rPr>
          <w:b/>
          <w:bCs/>
        </w:rPr>
        <w:t>Customers:</w:t>
      </w:r>
      <w:r w:rsidR="00E27E50">
        <w:t xml:space="preserve"> </w:t>
      </w:r>
      <w:r w:rsidR="00B4670A">
        <w:t>Records of patients who rec</w:t>
      </w:r>
      <w:r w:rsidR="00672975">
        <w:t>ei</w:t>
      </w:r>
      <w:r w:rsidR="00E27E50">
        <w:t>v</w:t>
      </w:r>
      <w:r w:rsidR="00B4670A">
        <w:t>e prescriptions or make direct purchase</w:t>
      </w:r>
      <w:r w:rsidR="00E27E50">
        <w:t>.</w:t>
      </w:r>
      <w:r w:rsidR="005E3A9E">
        <w:t xml:space="preserve"> </w:t>
      </w:r>
      <w:r w:rsidR="009F0DC1" w:rsidRPr="004F4015">
        <w:rPr>
          <w:b/>
          <w:bCs/>
        </w:rPr>
        <w:t>Sales</w:t>
      </w:r>
      <w:r w:rsidR="00867965" w:rsidRPr="004F4015">
        <w:rPr>
          <w:b/>
          <w:bCs/>
        </w:rPr>
        <w:t>/Transactions</w:t>
      </w:r>
      <w:r w:rsidR="00867965">
        <w:t xml:space="preserve"> Historical records of purchase</w:t>
      </w:r>
      <w:r w:rsidR="00CE15B1">
        <w:t>s directly linked to customers and product</w:t>
      </w:r>
      <w:r w:rsidR="005E3A9E">
        <w:t xml:space="preserve"> inventory.</w:t>
      </w:r>
      <w:sdt>
        <w:sdtPr>
          <w:id w:val="1761792046"/>
          <w:citation/>
        </w:sdtPr>
        <w:sdtEndPr/>
        <w:sdtContent>
          <w:r w:rsidR="00BE4C6B">
            <w:fldChar w:fldCharType="begin"/>
          </w:r>
          <w:r w:rsidR="00BE4C6B">
            <w:instrText xml:space="preserve"> CITATION Alh03 \l 2057 </w:instrText>
          </w:r>
          <w:r w:rsidR="00BE4C6B">
            <w:fldChar w:fldCharType="separate"/>
          </w:r>
          <w:r w:rsidR="00BE4C6B">
            <w:rPr>
              <w:noProof/>
            </w:rPr>
            <w:t xml:space="preserve"> </w:t>
          </w:r>
          <w:r w:rsidR="00BE4C6B" w:rsidRPr="00BE4C6B">
            <w:rPr>
              <w:noProof/>
            </w:rPr>
            <w:t>[1]</w:t>
          </w:r>
          <w:r w:rsidR="00BE4C6B">
            <w:fldChar w:fldCharType="end"/>
          </w:r>
        </w:sdtContent>
      </w:sdt>
    </w:p>
    <w:p w14:paraId="0B2E5BA8" w14:textId="77777777" w:rsidR="007B4061" w:rsidRDefault="007B4061" w:rsidP="00E27E50">
      <w:pPr>
        <w:ind w:left="720" w:hanging="720"/>
      </w:pPr>
    </w:p>
    <w:p w14:paraId="78C430B3" w14:textId="0880C9C1" w:rsidR="00FA2186" w:rsidRPr="00FA2186" w:rsidRDefault="007C7DC5" w:rsidP="00FA2186">
      <w:pPr>
        <w:pStyle w:val="Heading2"/>
        <w:rPr>
          <w:sz w:val="28"/>
          <w:szCs w:val="28"/>
        </w:rPr>
      </w:pPr>
      <w:bookmarkStart w:id="3" w:name="_Toc224412102"/>
      <w:bookmarkStart w:id="4" w:name="_Toc224414233"/>
      <w:bookmarkStart w:id="5" w:name="_Toc225099285"/>
      <w:r>
        <w:rPr>
          <w:sz w:val="28"/>
          <w:szCs w:val="28"/>
        </w:rPr>
        <w:t xml:space="preserve">2. </w:t>
      </w:r>
      <w:r w:rsidRPr="00671AD6">
        <w:rPr>
          <w:sz w:val="28"/>
          <w:szCs w:val="28"/>
        </w:rPr>
        <w:t>Entity-Relationship Diagram (ERD)</w:t>
      </w:r>
      <w:bookmarkEnd w:id="3"/>
      <w:bookmarkEnd w:id="4"/>
      <w:bookmarkEnd w:id="5"/>
    </w:p>
    <w:p w14:paraId="5DE3F29E" w14:textId="64114566" w:rsidR="0019464D" w:rsidRDefault="00394DD4" w:rsidP="00C050F1">
      <w:r>
        <w:t xml:space="preserve">For The </w:t>
      </w:r>
      <w:r w:rsidR="0065055C">
        <w:t xml:space="preserve">system to function correctly ,the </w:t>
      </w:r>
      <w:r w:rsidR="00C16B64">
        <w:t>following logical relationships have been defined</w:t>
      </w:r>
      <w:r w:rsidR="009445D6">
        <w:t>; Suppliers t</w:t>
      </w:r>
      <w:r w:rsidR="00671F1B">
        <w:t>o</w:t>
      </w:r>
      <w:r w:rsidR="009445D6">
        <w:t xml:space="preserve"> Medication</w:t>
      </w:r>
      <w:r w:rsidR="00894DD5">
        <w:t xml:space="preserve"> </w:t>
      </w:r>
      <w:r w:rsidR="009445D6">
        <w:t>:</w:t>
      </w:r>
      <w:r w:rsidR="00A20986">
        <w:t>One-</w:t>
      </w:r>
      <w:r w:rsidR="009445D6">
        <w:t xml:space="preserve"> to </w:t>
      </w:r>
      <w:r w:rsidR="00A20986">
        <w:t>-</w:t>
      </w:r>
      <w:r w:rsidR="00894DD5">
        <w:t>many</w:t>
      </w:r>
      <w:r w:rsidR="00A46473">
        <w:t xml:space="preserve">(1:N) </w:t>
      </w:r>
      <w:r w:rsidR="00795EA0">
        <w:t>Relationship .A supplier can provide</w:t>
      </w:r>
      <w:r w:rsidR="004B1455">
        <w:t xml:space="preserve"> multiple medications</w:t>
      </w:r>
      <w:r w:rsidR="00006B40">
        <w:t>, but each products record is a associated with its primary supplier</w:t>
      </w:r>
      <w:r w:rsidR="008A0E95">
        <w:t>: Medication</w:t>
      </w:r>
      <w:r w:rsidR="00754232">
        <w:t xml:space="preserve"> to </w:t>
      </w:r>
      <w:r w:rsidR="008A0E95">
        <w:t xml:space="preserve"> Sales</w:t>
      </w:r>
      <w:r w:rsidR="00754232">
        <w:t xml:space="preserve">: </w:t>
      </w:r>
      <w:r w:rsidR="009D6D6B">
        <w:t>One</w:t>
      </w:r>
      <w:r w:rsidR="001A3DC1">
        <w:t xml:space="preserve">-to-many(1:N) </w:t>
      </w:r>
      <w:r w:rsidR="00A52336">
        <w:t>relationship. A medication can appear in multiple sales transactions over time .</w:t>
      </w:r>
      <w:r w:rsidR="0013010A">
        <w:t>Customers to Sales: One -to-many</w:t>
      </w:r>
      <w:r w:rsidR="00AB79DC">
        <w:t xml:space="preserve"> (1:N) relationship.</w:t>
      </w:r>
      <w:r w:rsidR="0013301E">
        <w:t xml:space="preserve"> </w:t>
      </w:r>
      <w:r w:rsidR="00AB79DC">
        <w:t>A cu</w:t>
      </w:r>
      <w:r w:rsidR="0013301E">
        <w:t>stomer can make multiple purchases and have s</w:t>
      </w:r>
      <w:r w:rsidR="00D204DC">
        <w:t>ev</w:t>
      </w:r>
      <w:r w:rsidR="0013301E">
        <w:t>e</w:t>
      </w:r>
      <w:r w:rsidR="00D204DC">
        <w:t>r</w:t>
      </w:r>
      <w:r w:rsidR="0013301E">
        <w:t>al associated prescription</w:t>
      </w:r>
      <w:r w:rsidR="0019464D">
        <w:t>s.</w:t>
      </w:r>
      <w:sdt>
        <w:sdtPr>
          <w:id w:val="1569230287"/>
          <w:citation/>
        </w:sdtPr>
        <w:sdtEndPr/>
        <w:sdtContent>
          <w:r w:rsidR="00974CC2">
            <w:fldChar w:fldCharType="begin"/>
          </w:r>
          <w:r w:rsidR="00974CC2">
            <w:instrText xml:space="preserve"> CITATION Son95 \l 2057 </w:instrText>
          </w:r>
          <w:r w:rsidR="00974CC2">
            <w:fldChar w:fldCharType="separate"/>
          </w:r>
          <w:r w:rsidR="00974CC2">
            <w:rPr>
              <w:noProof/>
            </w:rPr>
            <w:t xml:space="preserve"> </w:t>
          </w:r>
          <w:r w:rsidR="00974CC2" w:rsidRPr="00974CC2">
            <w:rPr>
              <w:noProof/>
            </w:rPr>
            <w:t>[2]</w:t>
          </w:r>
          <w:r w:rsidR="00974CC2">
            <w:fldChar w:fldCharType="end"/>
          </w:r>
        </w:sdtContent>
      </w:sdt>
    </w:p>
    <w:p w14:paraId="0B8ED713" w14:textId="77777777" w:rsidR="003758F0" w:rsidRDefault="003758F0" w:rsidP="00C050F1"/>
    <w:p w14:paraId="5E7EA56A" w14:textId="1FF19C46" w:rsidR="003758F0" w:rsidRDefault="003758F0" w:rsidP="00C050F1"/>
    <w:p w14:paraId="04570525" w14:textId="72FD4569" w:rsidR="003758F0" w:rsidRDefault="003758F0" w:rsidP="00C050F1"/>
    <w:p w14:paraId="0A7B1FDA" w14:textId="77777777" w:rsidR="003758F0" w:rsidRDefault="003758F0" w:rsidP="00C050F1"/>
    <w:p w14:paraId="25F01A08" w14:textId="3B772602" w:rsidR="0019464D" w:rsidRDefault="0019464D" w:rsidP="00C050F1"/>
    <w:p w14:paraId="369660A3" w14:textId="450D9A90" w:rsidR="003758F0" w:rsidRDefault="00231C68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5C47317" wp14:editId="694537F9">
                <wp:simplePos x="0" y="0"/>
                <wp:positionH relativeFrom="column">
                  <wp:posOffset>338328</wp:posOffset>
                </wp:positionH>
                <wp:positionV relativeFrom="paragraph">
                  <wp:posOffset>268351</wp:posOffset>
                </wp:positionV>
                <wp:extent cx="1298448" cy="409956"/>
                <wp:effectExtent l="0" t="0" r="16510" b="28575"/>
                <wp:wrapNone/>
                <wp:docPr id="1700853926" name="Oval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8448" cy="40995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A1F932" w14:textId="1C5F1429" w:rsidR="00231C68" w:rsidRPr="00231C68" w:rsidRDefault="00231C68" w:rsidP="00231C68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SupplierID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5C47317" id="Oval 36" o:spid="_x0000_s1026" style="position:absolute;margin-left:26.65pt;margin-top:21.15pt;width:102.25pt;height:32.3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A7LRZQIAACEFAAAOAAAAZHJzL2Uyb0RvYy54bWysVFFv2yAQfp+0/4B4X2xHSddEdaqoVadJ&#10;URu1nfpMMNRImGNAYme/fgd2nGqt9jDtBR/c3cfd5++4uu4aTQ7CeQWmpMUkp0QYDpUyryX98Xz3&#10;5ZISH5ipmAYjSnoUnl6vPn+6au1STKEGXQlHEMT4ZWtLWodgl1nmeS0a5idghUGnBNewgFv3mlWO&#10;tYje6Gya5xdZC66yDrjwHk9veyddJXwpBQ8PUnoRiC4p1hbS6tK6i2u2umLLV8dsrfhQBvuHKhqm&#10;DF46Qt2ywMjeqXdQjeIOPMgw4dBkIKXiIvWA3RT5H9081cyK1AuS4+1Ik/9/sPz+8GS3DmlorV96&#10;NGMXnXRN/GJ9pEtkHUeyRBcIx8NiuriczfD3cvTN8sVifhHZzM7Z1vnwTUBDolFSobWyPvbDluyw&#10;8aGPPkVh6rmEZIWjFjFYm0chiarw0mnKTuoQN9qRA8P/yjgXJhS9q2aV6I+LeZ6nH4wljRmpwAQY&#10;kaXSesQeAKLy3mP3tQ7xMVUkcY3J+d8K65PHjHQzmDAmN8qA+whAY1fDzX38iaSemshS6HYdhkRz&#10;B9Vx64iDXuXe8juFzG+YD1vmUNY4ADiq4QEXqaEtKQwWJTW4Xx+dx3hUG3opaXFMSup/7pkTlOjv&#10;BnW4KGazOFdpM5t/neLGvfXs3nrMvrkB/GMFPgqWJzPGB30ypYPmBSd6HW9FFzMc7y4pD+60uQn9&#10;+OKbwMV6ncJwliwLG/NkeQSPBEdZPXcvzNlBfgGFew+nkXonwT42ZhpY7wNIlfR55nWgHucwaWh4&#10;M+Kgv92nqPPLtvoNAAD//wMAUEsDBBQABgAIAAAAIQAYYPq83wAAAAkBAAAPAAAAZHJzL2Rvd25y&#10;ZXYueG1sTI/NTsMwEITvSLyDtUhcEHWa0h9CnCoCIU4IUfoAbrzEaeJ1FDtt4OlZTnBajebT7Ey+&#10;nVwnTjiExpOC+SwBgVR501CtYP/xfLsBEaImoztPqOALA2yLy4tcZ8af6R1Pu1gLDqGQaQU2xj6T&#10;MlQWnQ4z3yOx9+kHpyPLoZZm0GcOd51Mk2QlnW6IP1jd46PFqt2NTsFd6ez3WD7dvLWv85djS+G4&#10;iZVS11dT+QAi4hT/YPitz9Wh4E4HP5IJolOwXCyY5KyUL/vpcs1TDgwmq3uQRS7/Lyh+AAAA//8D&#10;AFBLAQItABQABgAIAAAAIQC2gziS/gAAAOEBAAATAAAAAAAAAAAAAAAAAAAAAABbQ29udGVudF9U&#10;eXBlc10ueG1sUEsBAi0AFAAGAAgAAAAhADj9If/WAAAAlAEAAAsAAAAAAAAAAAAAAAAALwEAAF9y&#10;ZWxzLy5yZWxzUEsBAi0AFAAGAAgAAAAhABkDstFlAgAAIQUAAA4AAAAAAAAAAAAAAAAALgIAAGRy&#10;cy9lMm9Eb2MueG1sUEsBAi0AFAAGAAgAAAAhABhg+rzfAAAACQEAAA8AAAAAAAAAAAAAAAAAvwQA&#10;AGRycy9kb3ducmV2LnhtbFBLBQYAAAAABAAEAPMAAADLBQAAAAA=&#10;" fillcolor="#156082 [3204]" strokecolor="#030e13 [484]" strokeweight="1.5pt">
                <v:stroke joinstyle="miter"/>
                <v:textbox>
                  <w:txbxContent>
                    <w:p w14:paraId="63A1F932" w14:textId="1C5F1429" w:rsidR="00231C68" w:rsidRPr="00231C68" w:rsidRDefault="00231C68" w:rsidP="00231C68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SupplierID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BBBCF4F" wp14:editId="07BDF10A">
                <wp:simplePos x="0" y="0"/>
                <wp:positionH relativeFrom="column">
                  <wp:posOffset>2625892</wp:posOffset>
                </wp:positionH>
                <wp:positionV relativeFrom="paragraph">
                  <wp:posOffset>210954</wp:posOffset>
                </wp:positionV>
                <wp:extent cx="1416217" cy="465120"/>
                <wp:effectExtent l="0" t="0" r="12700" b="11430"/>
                <wp:wrapNone/>
                <wp:docPr id="1023863743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6217" cy="4651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ECCB73" w14:textId="57ABB8EF" w:rsidR="00231C68" w:rsidRPr="00231C68" w:rsidRDefault="00231C68" w:rsidP="00231C68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231C68">
                              <w:rPr>
                                <w:sz w:val="22"/>
                                <w:szCs w:val="22"/>
                              </w:rPr>
                              <w:t>Medicine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BBBCF4F" id="Oval 31" o:spid="_x0000_s1027" style="position:absolute;margin-left:206.75pt;margin-top:16.6pt;width:111.5pt;height:36.6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LrK7aAIAACgFAAAOAAAAZHJzL2Uyb0RvYy54bWysVFFv2yAQfp+0/4B4X21HabpFdaooVadJ&#10;UVstnfpMMMRImGNAYme/fgd2nGit9jDtxQbu7ru7j++4vesaTQ7CeQWmpMVVTokwHCpldiX98fLw&#10;6TMlPjBTMQ1GlPQoPL1bfPxw29q5mEANuhKOIIjx89aWtA7BzrPM81o0zF+BFQaNElzDAm7dLqsc&#10;axG90dkkz2dZC66yDrjwHk/veyNdJHwpBQ9PUnoRiC4p1hbS16XvNn6zxS2b7xyzteJDGewfqmiY&#10;Mph0hLpngZG9U2+gGsUdeJDhikOTgZSKi9QDdlPkf3SzqZkVqRckx9uRJv//YPnjYWOfHdLQWj/3&#10;uIxddNI18Y/1kS6RdRzJEl0gHA+LaTGbFDeUcLRNZ9fFJLGZnaOt8+GrgIbERUmF1sr62A+bs8Pa&#10;B0yK3icv3JxLSKtw1CI6a/NdSKIqTDpJ0UkdYqUdOTC8V8a5MKHoTTWrRH9cXOf5qaQxIqVMgBFZ&#10;Kq1H7AEgKu8tdl/r4B9DRRLXGJz/rbA+eIxImcGEMbhRBtx7ABq7GjL3/ieSemoiS6HbdsgN3kf0&#10;jCdbqI7Pjjjoxe4tf1B4AWvmwzNzqG6cA5zY8IQfqaEtKQwrSmpwv947j/4oOrRS0uK0lNT/3DMn&#10;KNHfDMrxSzGdxvFKm+n1DWqBuEvL9tJi9s0K8OIKfBssT8voH/RpKR00rzjYy5gVTcxwzF1SHtxp&#10;swr9FOPTwMVymdxwpCwLa7OxPIJHnqO6XrpX5uygwoD6fYTTZL1RYu8bIw0s9wGkSjI98zrcAI5j&#10;ktLwdMR5v9wnr/MDt/gNAAD//wMAUEsDBBQABgAIAAAAIQCwXS7m3gAAAAoBAAAPAAAAZHJzL2Rv&#10;d25yZXYueG1sTI/BTsMwDIbvSLxDZCQuiKVdRzWVplMFQpwQYvAAWWOaro1TNelWeHrMCY62P/3+&#10;/nK3uEGccAqdJwXpKgGB1HjTUavg4/3pdgsiRE1GD55QwRcG2FWXF6UujD/TG572sRUcQqHQCmyM&#10;YyFlaCw6HVZ+ROLbp5+cjjxOrTSTPnO4G+Q6SXLpdEf8weoRHyw2/X52Cja1s99z/Xjz2r+kz8ee&#10;wnEbG6Wur5b6HkTEJf7B8KvP6lCx08HPZIIYOCPN7hhVkGVrEAzkWc6LA5NJvgFZlfJ/heoHAAD/&#10;/wMAUEsBAi0AFAAGAAgAAAAhALaDOJL+AAAA4QEAABMAAAAAAAAAAAAAAAAAAAAAAFtDb250ZW50&#10;X1R5cGVzXS54bWxQSwECLQAUAAYACAAAACEAOP0h/9YAAACUAQAACwAAAAAAAAAAAAAAAAAvAQAA&#10;X3JlbHMvLnJlbHNQSwECLQAUAAYACAAAACEA7S6yu2gCAAAoBQAADgAAAAAAAAAAAAAAAAAuAgAA&#10;ZHJzL2Uyb0RvYy54bWxQSwECLQAUAAYACAAAACEAsF0u5t4AAAAKAQAADwAAAAAAAAAAAAAAAADC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35ECCB73" w14:textId="57ABB8EF" w:rsidR="00231C68" w:rsidRPr="00231C68" w:rsidRDefault="00231C68" w:rsidP="00231C68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231C68">
                        <w:rPr>
                          <w:sz w:val="22"/>
                          <w:szCs w:val="22"/>
                        </w:rPr>
                        <w:t>Medicine</w:t>
                      </w:r>
                      <w:r>
                        <w:rPr>
                          <w:sz w:val="22"/>
                          <w:szCs w:val="22"/>
                        </w:rP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83E2C05" wp14:editId="748E9490">
                <wp:simplePos x="0" y="0"/>
                <wp:positionH relativeFrom="column">
                  <wp:posOffset>5245768</wp:posOffset>
                </wp:positionH>
                <wp:positionV relativeFrom="paragraph">
                  <wp:posOffset>226996</wp:posOffset>
                </wp:positionV>
                <wp:extent cx="1170940" cy="515620"/>
                <wp:effectExtent l="0" t="0" r="10160" b="17780"/>
                <wp:wrapNone/>
                <wp:docPr id="1370169821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0940" cy="5156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998721" w14:textId="63143E43" w:rsidR="003758F0" w:rsidRPr="003758F0" w:rsidRDefault="003758F0" w:rsidP="003758F0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3758F0">
                              <w:rPr>
                                <w:sz w:val="22"/>
                                <w:szCs w:val="22"/>
                              </w:rPr>
                              <w:t>Category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3E2C05" id="Oval 29" o:spid="_x0000_s1028" style="position:absolute;margin-left:413.05pt;margin-top:17.85pt;width:92.2pt;height:40.6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/+JZwIAACgFAAAOAAAAZHJzL2Uyb0RvYy54bWysVFFv2yAQfp+0/4B4X2xHTbtGdaqoVadJ&#10;UVs1nfpMMNRImGNAYme/fgd2nGip9jDtxQbu7ru7j++4ue0aTXbCeQWmpMUkp0QYDpUy7yX98frw&#10;5SslPjBTMQ1GlHQvPL1dfP5009q5mEINuhKOIIjx89aWtA7BzrPM81o0zE/ACoNGCa5hAbfuPasc&#10;axG90dk0zy+zFlxlHXDhPZ7e90a6SPhSCh6epPQiEF1SrC2kr0vfTfxmixs2f3fM1ooPZbB/qKJh&#10;ymDSEeqeBUa2Tp1BNYo78CDDhEOTgZSKi9QDdlPkf3SzrpkVqRckx9uRJv//YPnjbm2fHdLQWj/3&#10;uIxddNI18Y/1kS6RtR/JEl0gHA+L4iq/vkBOOdpmxexymtjMjtHW+fBNQEPioqRCa2V97IfN2W7l&#10;AyZF74MXbo4lpFXYaxGdtXkRkqgKk05TdFKHuNOO7BjeK+NcmFD0pppVoj8uZnl+KGmMSCkTYESW&#10;SusRewCIyjvH7msd/GOoSOIag/O/FdYHjxEpM5gwBjfKgPsIQGNXQ+be/0BST01kKXSbDrmJ1KBn&#10;PNlAtX92xEEvdm/5g8ILWDEfnplDdeOd4cSGJ/xIDW1JYVhRUoP79dF59EfRoZWSFqelpP7nljlB&#10;if5uUI7XxUWUQkibi9kVaoG4U8vm1GK2zR3gxRX4NlieltE/6MNSOmjecLCXMSuamOGYu6Q8uMPm&#10;LvRTjE8DF8tlcsORsiyszNryCB55jup67d6Ys4MKA+r3EQ6TdabE3jdGGlhuA0iVZHrkdbgBHMck&#10;peHpiPN+uk9exwdu8RsAAP//AwBQSwMEFAAGAAgAAAAhAKfmOEThAAAACwEAAA8AAABkcnMvZG93&#10;bnJldi54bWxMj0FOwzAQRfdI3MEaJDaI2ik0DSFOFYEQK4QoPYAbD3GaeBzFThs4Pe4KdjOapz/v&#10;F5vZ9uyIo28dSUgWAhhS7XRLjYTd58ttBswHRVr1jlDCN3rYlJcXhcq1O9EHHrehYTGEfK4kmBCG&#10;nHNfG7TKL9yAFG9fbrQqxHVsuB7VKYbbni+FSLlVLcUPRg34ZLDutpOVcF9Z8zNVzzfv3VvyeujI&#10;H7JQS3l9NVePwALO4Q+Gs35UhzI67d1E2rNeQrZMk4hKuFutgZ0BkYgVsH2ckvQBeFnw/x3KXwAA&#10;AP//AwBQSwECLQAUAAYACAAAACEAtoM4kv4AAADhAQAAEwAAAAAAAAAAAAAAAAAAAAAAW0NvbnRl&#10;bnRfVHlwZXNdLnhtbFBLAQItABQABgAIAAAAIQA4/SH/1gAAAJQBAAALAAAAAAAAAAAAAAAAAC8B&#10;AABfcmVscy8ucmVsc1BLAQItABQABgAIAAAAIQDz+/+JZwIAACgFAAAOAAAAAAAAAAAAAAAAAC4C&#10;AABkcnMvZTJvRG9jLnhtbFBLAQItABQABgAIAAAAIQCn5jhE4QAAAAsBAAAPAAAAAAAAAAAAAAAA&#10;AME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27998721" w14:textId="63143E43" w:rsidR="003758F0" w:rsidRPr="003758F0" w:rsidRDefault="003758F0" w:rsidP="003758F0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3758F0">
                        <w:rPr>
                          <w:sz w:val="22"/>
                          <w:szCs w:val="22"/>
                        </w:rPr>
                        <w:t>Category</w:t>
                      </w:r>
                    </w:p>
                  </w:txbxContent>
                </v:textbox>
              </v:oval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01F40E3" wp14:editId="406F73B4">
                <wp:simplePos x="0" y="0"/>
                <wp:positionH relativeFrom="column">
                  <wp:posOffset>4034589</wp:posOffset>
                </wp:positionH>
                <wp:positionV relativeFrom="paragraph">
                  <wp:posOffset>-53741</wp:posOffset>
                </wp:positionV>
                <wp:extent cx="1066800" cy="625107"/>
                <wp:effectExtent l="0" t="0" r="19050" b="22860"/>
                <wp:wrapNone/>
                <wp:docPr id="63035573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62510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08DDC2" w14:textId="02054B81" w:rsidR="003758F0" w:rsidRDefault="003758F0" w:rsidP="003758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758F0">
                              <w:rPr>
                                <w:sz w:val="20"/>
                                <w:szCs w:val="20"/>
                              </w:rPr>
                              <w:t>Medicine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Name</w:t>
                            </w:r>
                          </w:p>
                          <w:p w14:paraId="447C53DA" w14:textId="70A9A80F" w:rsidR="003758F0" w:rsidRPr="003758F0" w:rsidRDefault="003758F0" w:rsidP="003758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n</w:t>
                            </w:r>
                          </w:p>
                          <w:p w14:paraId="2E3D369E" w14:textId="7D65058A" w:rsidR="003758F0" w:rsidRPr="003758F0" w:rsidRDefault="003758F0" w:rsidP="003758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758F0">
                              <w:rPr>
                                <w:sz w:val="20"/>
                                <w:szCs w:val="20"/>
                              </w:rPr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01F40E3" id="Oval 30" o:spid="_x0000_s1029" style="position:absolute;margin-left:317.7pt;margin-top:-4.25pt;width:84pt;height:49.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RmhPaQIAACgFAAAOAAAAZHJzL2Uyb0RvYy54bWysVFFv2yAQfp+0/4B4X21nTdpZdaqoVadJ&#10;URutnfpMMNRImGNAYme/fgd2nGqt9jDtxQbu7ru7j++4uu5bTfbCeQWmosVZTokwHGplXir64+nu&#10;0yUlPjBTMw1GVPQgPL1efvxw1dlSzKABXQtHEMT4srMVbUKwZZZ53oiW+TOwwqBRgmtZwK17yWrH&#10;OkRvdTbL80XWgautAy68x9PbwUiXCV9KwcODlF4EoiuKtYX0dem7jd9secXKF8dso/hYBvuHKlqm&#10;DCadoG5ZYGTn1BuoVnEHHmQ449BmIKXiIvWA3RT5H908NsyK1AuS4+1Ek/9/sPx+/2g3DmnorC89&#10;LmMXvXRt/GN9pE9kHSayRB8Ix8MiXywuc+SUo20xmxf5RWQzO0Vb58NXAS2Ji4oKrZX1sR9Wsv3a&#10;h8H76IWhpxLSKhy0iM7afBeSqBqTzlJ0Uoe40Y7sGd4r41yYUAymhtViOC7mOZY3JJkiUoEJMCJL&#10;pfWEPQJE5b3FHmBG/xgqkrim4PxvhQ3BU0TKDCZMwa0y4N4D0NjVmHnwP5I0UBNZCv22R24q+jl6&#10;xpMt1IeNIw4GsXvL7xRewJr5sGEO1Y13hhMbHvAjNXQVhXFFSQPu13vn0R9Fh1ZKOpyWivqfO+YE&#10;JfqbQTl+Kc7P43ilzfn8YoYb99qyfW0xu/YG8OIKfBssT8voH/RxKR20zzjYq5gVTcxwzF1RHtxx&#10;cxOGKcangYvVKrnhSFkW1ubR8ggeeY7qeuqfmbOjCgPq9x6Ok/VGiYNvjDSw2gWQKsn0xOt4AziO&#10;SUrj0xHn/fU+eZ0euOVvAAAA//8DAFBLAwQUAAYACAAAACEA3xNu6d8AAAAJAQAADwAAAGRycy9k&#10;b3ducmV2LnhtbEyPy07DMBBF90j8gzVIbFDrlD6UhjhVBEKsUEXhA9x4iNPE4yh22sDXM6xgN4+j&#10;O2fy3eQ6ccYhNJ4ULOYJCKTKm4ZqBR/vz7MURIiajO48oYIvDLArrq9ynRl/oTc8H2ItOIRCphXY&#10;GPtMylBZdDrMfY/Eu08/OB25HWppBn3hcNfJ+yTZSKcb4gtW9/hosWoPo1OwKp39Hsunu337ung5&#10;tRROaayUur2ZygcQEaf4B8OvPqtDwU5HP5IJolOwWa5XjCqYpWsQDKTJkgdHLrZbkEUu/39Q/AAA&#10;AP//AwBQSwECLQAUAAYACAAAACEAtoM4kv4AAADhAQAAEwAAAAAAAAAAAAAAAAAAAAAAW0NvbnRl&#10;bnRfVHlwZXNdLnhtbFBLAQItABQABgAIAAAAIQA4/SH/1gAAAJQBAAALAAAAAAAAAAAAAAAAAC8B&#10;AABfcmVscy8ucmVsc1BLAQItABQABgAIAAAAIQAgRmhPaQIAACgFAAAOAAAAAAAAAAAAAAAAAC4C&#10;AABkcnMvZTJvRG9jLnhtbFBLAQItABQABgAIAAAAIQDfE27p3wAAAAk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1508DDC2" w14:textId="02054B81" w:rsidR="003758F0" w:rsidRDefault="003758F0" w:rsidP="003758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3758F0">
                        <w:rPr>
                          <w:sz w:val="20"/>
                          <w:szCs w:val="20"/>
                        </w:rPr>
                        <w:t>Medicine</w:t>
                      </w:r>
                      <w:r>
                        <w:rPr>
                          <w:sz w:val="20"/>
                          <w:szCs w:val="20"/>
                        </w:rPr>
                        <w:t xml:space="preserve"> Name</w:t>
                      </w:r>
                    </w:p>
                    <w:p w14:paraId="447C53DA" w14:textId="70A9A80F" w:rsidR="003758F0" w:rsidRPr="003758F0" w:rsidRDefault="003758F0" w:rsidP="003758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n</w:t>
                      </w:r>
                    </w:p>
                    <w:p w14:paraId="2E3D369E" w14:textId="7D65058A" w:rsidR="003758F0" w:rsidRPr="003758F0" w:rsidRDefault="003758F0" w:rsidP="003758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3758F0">
                        <w:rPr>
                          <w:sz w:val="20"/>
                          <w:szCs w:val="20"/>
                        </w:rPr>
                        <w:t>N</w:t>
                      </w:r>
                    </w:p>
                  </w:txbxContent>
                </v:textbox>
              </v:oval>
            </w:pict>
          </mc:Fallback>
        </mc:AlternateContent>
      </w:r>
    </w:p>
    <w:p w14:paraId="5A645E87" w14:textId="1C2E424D" w:rsidR="00444A0F" w:rsidRDefault="00231C68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1EB4069" wp14:editId="35B24875">
                <wp:simplePos x="0" y="0"/>
                <wp:positionH relativeFrom="column">
                  <wp:posOffset>954337</wp:posOffset>
                </wp:positionH>
                <wp:positionV relativeFrom="paragraph">
                  <wp:posOffset>254234</wp:posOffset>
                </wp:positionV>
                <wp:extent cx="0" cy="384944"/>
                <wp:effectExtent l="0" t="0" r="38100" b="15240"/>
                <wp:wrapNone/>
                <wp:docPr id="1949601763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38494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E49D5D" id="Straight Connector 35" o:spid="_x0000_s1026" style="position:absolute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5.15pt,20pt" to="75.15pt,5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5pMqgEAAKcDAAAOAAAAZHJzL2Uyb0RvYy54bWysU8FuGyEQvVfqPyDu9a5dK0pXXueQKO0h&#10;SqM2zZ2wgxcJGATUu/77wqy9qdookaJc0ADz3sx7DJuL0Rq2hxA1upYvFzVn4CR22u1a/uv++tM5&#10;ZzEJ1wmDDlp+gMgvth8/bAbfwAp7NB0ElklcbAbf8j4l31RVlD1YERfoweVLhcGKlLdhV3VBDJnd&#10;mmpV12fVgKHzASXEmE+vpku+JX6lQKbvSkVIzLQ895ZoDbQ+lrXabkSzC8L3Wh7bEG/owgrtctGZ&#10;6kokwX4H/R+V1TJgRJUWEm2FSmkJpCGrWdb/qPnZCw+kJZsT/WxTfD9aebu/dHch2zD42ER/F4qK&#10;UQXLlNH+W35TTtFDicpd7pmNZOBhNhDGxOR0KPPp5/P1l/W6eFtNXAXnQ0xfAS0rQcuNdkWaaMT+&#10;JqYp9ZSScU/dUJQOBkqycT9AMd3lWitC06DApQlsL/ITCynBpeWxNGUXmNLGzMD6deAxv0CBhmgG&#10;Tx68WHVGUGV0aQZb7TA8Vz2Np5bVlH9yYNJdLHjE7kDvRNbkaSBzj5Nbxu3vPcGf/tf2DwAAAP//&#10;AwBQSwMEFAAGAAgAAAAhAN3UamDaAAAACgEAAA8AAABkcnMvZG93bnJldi54bWxMT8tOwzAQvCPx&#10;D9YicaM2bwhxKh5CFKQKKIizGy9JRLwb2W4b/p4tF7jt7IzmUU7H0Ks1xtQxWTicGFBINfuOGgvv&#10;b/cHF6BSduRdz4QWvjHBtNrdKV3heUOvuF7kRokJpcJZaHMeCq1T3WJwacIDknCfHIPLAmOjfXQb&#10;MQ+9PjLmTAfXkSS0bsDbFuuvxSpY4MdLF2dPN3xH9fzFzJ/DOT98WLu/N15fgco45j8xbOtLdaik&#10;05JX5JPqBZ+aY5FaODGyaSv4fSzlkFzQVan/T6h+AAAA//8DAFBLAQItABQABgAIAAAAIQC2gziS&#10;/gAAAOEBAAATAAAAAAAAAAAAAAAAAAAAAABbQ29udGVudF9UeXBlc10ueG1sUEsBAi0AFAAGAAgA&#10;AAAhADj9If/WAAAAlAEAAAsAAAAAAAAAAAAAAAAALwEAAF9yZWxzLy5yZWxzUEsBAi0AFAAGAAgA&#10;AAAhADE3mkyqAQAApwMAAA4AAAAAAAAAAAAAAAAALgIAAGRycy9lMm9Eb2MueG1sUEsBAi0AFAAG&#10;AAgAAAAhAN3UamDaAAAACgEAAA8AAAAAAAAAAAAAAAAABAQAAGRycy9kb3ducmV2LnhtbFBLBQYA&#10;AAAABAAEAPMAAAALBQAAAAA=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E367D5F" wp14:editId="7B5E56F7">
                <wp:simplePos x="0" y="0"/>
                <wp:positionH relativeFrom="column">
                  <wp:posOffset>4619926</wp:posOffset>
                </wp:positionH>
                <wp:positionV relativeFrom="paragraph">
                  <wp:posOffset>221314</wp:posOffset>
                </wp:positionV>
                <wp:extent cx="0" cy="224590"/>
                <wp:effectExtent l="0" t="0" r="38100" b="23495"/>
                <wp:wrapNone/>
                <wp:docPr id="394223928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22459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038DEB" id="Straight Connector 26" o:spid="_x0000_s1026" style="position:absolute;flip:x 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3.75pt,17.45pt" to="363.75pt,3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hY4qwEAAKcDAAAOAAAAZHJzL2Uyb0RvYy54bWysU01r3DAQvRf6H4TuXXtNE1qz3hwS0h5K&#10;G9o0d0UerQX6QlLW3n+f0XjXKW1JIOQiRtK8N/OeRpuLyRq2h5i0dx1fr2rOwEnfa7fr+O/b6w+f&#10;OEtZuF4Y76DjB0j8Yvv+3WYMLTR+8KaHyJDEpXYMHR9yDm1VJTmAFWnlAzi8VD5akXEbd1UfxYjs&#10;1lRNXZ9Xo499iF5CSnh6NV/yLfErBTL/UCpBZqbj2FumNdJ6X9ZquxHtLoowaHlsQ7yiCyu0w6IL&#10;1ZXIgj1E/Q+V1TL65FVeSW8rr5SWQBpQzbr+S82vQQQgLWhOCotN6e1o5ff9pbuJaMMYUpvCTSwq&#10;JhUtU0aHr/imnKK7EpU77JlNZOBhMRCmzOR8KPG0aT6efSZvq5mr4EJM+Qt4y0rQcaNdkSZasf+W&#10;MtbH1FMKbp66oSgfDJRk436CYrrHWg2haVDg0kS2F/jEQkpweV2eFfkou8CUNmYB1i8Dj/kFCjRE&#10;C3j24NmqC4Iqe5cXsNXOx/9Vz9OpZTXnnxyYdRcL7n1/oHcia3AaSOFxcsu4/bkn+NP/2j4CAAD/&#10;/wMAUEsDBBQABgAIAAAAIQAeXM0f3gAAAAkBAAAPAAAAZHJzL2Rvd25yZXYueG1sTI/LTsMwEEX3&#10;SPyDNUjsqE0LhIY4FQ8hHlIFFMR6GpskIp6JYrcNf88gFrCbx9GdM8ViDJ3a+iG2TBaOJwaUp4pd&#10;S7WFt9fbo3NQMSE57Ji8hS8fYVHu7xWYO97Ri9+uUq0khGKOFpqU+lzrWDU+YJxw70l2HzwETNIO&#10;tXYD7iQ8dHpqzJkO2JJcaLD3142vPlebYIEf5jjcP17xDVXLZ7N8ChnfvVt7eDBeXoBKfkx/MPzo&#10;izqU4rTmDbmoOgvZNDsV1MLsZA5KgN/BWgozA10W+v8H5TcAAAD//wMAUEsBAi0AFAAGAAgAAAAh&#10;ALaDOJL+AAAA4QEAABMAAAAAAAAAAAAAAAAAAAAAAFtDb250ZW50X1R5cGVzXS54bWxQSwECLQAU&#10;AAYACAAAACEAOP0h/9YAAACUAQAACwAAAAAAAAAAAAAAAAAvAQAAX3JlbHMvLnJlbHNQSwECLQAU&#10;AAYACAAAACEAzf4WOKsBAACnAwAADgAAAAAAAAAAAAAAAAAuAgAAZHJzL2Uyb0RvYy54bWxQSwEC&#10;LQAUAAYACAAAACEAHlzNH94AAAAJAQAADwAAAAAAAAAAAAAAAAAFBAAAZHJzL2Rvd25yZXYueG1s&#10;UEsFBgAAAAAEAAQA8wAAABAFAAAAAA==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B148307" wp14:editId="41E65476">
                <wp:simplePos x="0" y="0"/>
                <wp:positionH relativeFrom="column">
                  <wp:posOffset>3810000</wp:posOffset>
                </wp:positionH>
                <wp:positionV relativeFrom="paragraph">
                  <wp:posOffset>293504</wp:posOffset>
                </wp:positionV>
                <wp:extent cx="280737" cy="160220"/>
                <wp:effectExtent l="0" t="0" r="24130" b="30480"/>
                <wp:wrapNone/>
                <wp:docPr id="1256377774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0737" cy="1602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AA170A" id="Straight Connector 23" o:spid="_x0000_s1026" style="position:absolute;flip:x 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0pt,23.1pt" to="322.1pt,3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Bl0sAEAAKwDAAAOAAAAZHJzL2Uyb0RvYy54bWysU01r3DAQvRfyH4TuXXsdSIJZbw4JSQ6l&#10;DW2TuyKP1gJ9Ialr77/vaLzrhKa0UHoRI8+8N/OexpvryRq2h5i0dx1fr2rOwEnfa7fr+NP3u49X&#10;nKUsXC+Md9DxAyR+vT37sBlDC40fvOkhMiRxqR1Dx4ecQ1tVSQ5gRVr5AA6TykcrMl7jruqjGJHd&#10;mqqp64tq9LEP0UtICb/ezkm+JX6lQOYvSiXIzHQcZ8t0RjpfylltN6LdRREGLY9jiH+YwgrtsOlC&#10;dSuyYD+ifkdltYw+eZVX0tvKK6UlkAZUs65/UfNtEAFIC5qTwmJT+n+08vP+xj1GtGEMqU3hMRYV&#10;k4qWKaPDA74pp+i5RCWHM7OJDDwsBsKUmcSPzVV9eX7JmcTU+qJuGjK4mgkLOMSU78FbVoKOG+2K&#10;PtGK/aeUcQgsPZXg5XUkivLBQCk27isopvvSkNC0LXBjItsLfGchJbi8Lm+LfFRdYEobswDrvwOP&#10;9QUKtEkLeDbij10XBHX2Li9gq52Pv+uep9PIaq4/OTDrLha8+P5Aj0XW4EqQwuP6lp17eyf460+2&#10;/QkAAP//AwBQSwMEFAAGAAgAAAAhAG+xdV3fAAAACQEAAA8AAABkcnMvZG93bnJldi54bWxMj0tP&#10;wzAQhO9I/AdrkbhRu1WUQohT8RDiIVVAQZzdZEki4t3Idtvw71lOcJvVjGa/KVeTH9QeQ+yZLMxn&#10;BhRSzU1PrYX3t7uzc1AxOWrcwIQWvjHCqjo+Kl3R8IFecb9JrZISioWz0KU0FlrHukPv4oxHJPE+&#10;OXiX5AytboI7SLkf9MKYXHvXk3zo3Ig3HdZfm523wI8XLjw8XfMt1esXs372S77/sPb0ZLq6BJVw&#10;Sn9h+MUXdKiEacs7aqIaLOTGyJZkIcsXoCSQZ5mIrYXlPANdlfr/guoHAAD//wMAUEsBAi0AFAAG&#10;AAgAAAAhALaDOJL+AAAA4QEAABMAAAAAAAAAAAAAAAAAAAAAAFtDb250ZW50X1R5cGVzXS54bWxQ&#10;SwECLQAUAAYACAAAACEAOP0h/9YAAACUAQAACwAAAAAAAAAAAAAAAAAvAQAAX3JlbHMvLnJlbHNQ&#10;SwECLQAUAAYACAAAACEAFxQZdLABAACsAwAADgAAAAAAAAAAAAAAAAAuAgAAZHJzL2Uyb0RvYy54&#10;bWxQSwECLQAUAAYACAAAACEAb7F1Xd8AAAAJAQAADwAAAAAAAAAAAAAAAAAKBAAAZHJzL2Rvd25y&#10;ZXYueG1sUEsFBgAAAAAEAAQA8wAAABYFAAAAAA==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BCB2553" wp14:editId="538FC70F">
                <wp:simplePos x="0" y="0"/>
                <wp:positionH relativeFrom="column">
                  <wp:posOffset>5156969</wp:posOffset>
                </wp:positionH>
                <wp:positionV relativeFrom="paragraph">
                  <wp:posOffset>221314</wp:posOffset>
                </wp:positionV>
                <wp:extent cx="225057" cy="232611"/>
                <wp:effectExtent l="0" t="0" r="22860" b="34290"/>
                <wp:wrapNone/>
                <wp:docPr id="1663599428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5057" cy="232611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C3F2C5" id="Straight Connector 22" o:spid="_x0000_s1026" style="position:absolute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6.05pt,17.45pt" to="423.75pt,3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PlfqQEAAKIDAAAOAAAAZHJzL2Uyb0RvYy54bWysU01v3CAQvVfqf0Dcu/a6SlJZ680hUXqp&#10;0igfvRM8rJGAQQNde/99Ae86VRO1UpULAmbem3mPYXM5WcP2QEGj6/h6VXMGTmKv3a7jT483n75w&#10;FqJwvTDooOMHCPxy+/HDZvQtNDig6YFYInGhHX3Hhxh9W1VBDmBFWKEHl4IKyYqYjrSrehJjYrem&#10;aur6vBqRek8oIYR0ez0H+bbwKwUyflcqQGSm46m3WFYq63Neq+1GtDsSftDy2Ib4jy6s0C4VXaiu&#10;RRTsJ+lXVFZLwoAqriTaCpXSEoqGpGZd/6HmYRAeipZkTvCLTeH9aOXt/srdUbJh9KEN/o6yikmR&#10;Zcpo/yO9adGVOmVTse2w2AZTZDJdNs1ZfXbBmUyh5nNzvl5nW6uZJtN5CvEroGV503GjXVYlWrH/&#10;FuKcekpJuJdGyi4eDORk4+5BMd3nggVdZgSuDLG9SK8rpAQXT6VLdoYpbcwCrP8NPOZnKJT5WcCz&#10;EX+tuiBKZXRxAVvtkN6qHqdTy2rOPzkw684WPGN/KE9UrEmDUMw9Dm2etN/PBf7ytba/AAAA//8D&#10;AFBLAwQUAAYACAAAACEAgs+neeAAAAAJAQAADwAAAGRycy9kb3ducmV2LnhtbEyPy07DMBBF90j8&#10;gzVI7KiT0jYhZFIh+mDBirYf4MZDEjUeh9hpQ78es4Ll6B7deyZfjqYVZ+pdYxkhnkQgiEurG64Q&#10;DvvNQwrCecVatZYJ4ZscLIvbm1xl2l74g847X4lQwi5TCLX3XSalK2syyk1sRxyyT9sb5cPZV1L3&#10;6hLKTSunUbSQRjUcFmrV0WtN5Wk3GIR1lMj2ralWi9Pma729ytX7drgi3t+NL88gPI3+D4Zf/aAO&#10;RXA62oG1Ey1CGk/jgCI8zp5ABCCdJXMQR4QknoMscvn/g+IHAAD//wMAUEsBAi0AFAAGAAgAAAAh&#10;ALaDOJL+AAAA4QEAABMAAAAAAAAAAAAAAAAAAAAAAFtDb250ZW50X1R5cGVzXS54bWxQSwECLQAU&#10;AAYACAAAACEAOP0h/9YAAACUAQAACwAAAAAAAAAAAAAAAAAvAQAAX3JlbHMvLnJlbHNQSwECLQAU&#10;AAYACAAAACEAoJj5X6kBAACiAwAADgAAAAAAAAAAAAAAAAAuAgAAZHJzL2Uyb0RvYy54bWxQSwEC&#10;LQAUAAYACAAAACEAgs+neeAAAAAJAQAADwAAAAAAAAAAAAAAAAADBAAAZHJzL2Rvd25yZXYueG1s&#10;UEsFBgAAAAAEAAQA8wAAABAFAAAAAA==&#10;" strokecolor="#156082 [3204]" strokeweight="1.5pt">
                <v:stroke joinstyle="miter"/>
              </v:line>
            </w:pict>
          </mc:Fallback>
        </mc:AlternateContent>
      </w:r>
      <w:r w:rsidR="00D2509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0BFD065" wp14:editId="6995BEAF">
                <wp:simplePos x="0" y="0"/>
                <wp:positionH relativeFrom="page">
                  <wp:posOffset>401053</wp:posOffset>
                </wp:positionH>
                <wp:positionV relativeFrom="paragraph">
                  <wp:posOffset>141103</wp:posOffset>
                </wp:positionV>
                <wp:extent cx="849162" cy="433003"/>
                <wp:effectExtent l="0" t="0" r="27305" b="24765"/>
                <wp:wrapNone/>
                <wp:docPr id="2106202276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9162" cy="43300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BE1A33" w14:textId="1372390C" w:rsidR="00C5157D" w:rsidRDefault="00C5157D" w:rsidP="00C5157D">
                            <w:pPr>
                              <w:jc w:val="center"/>
                            </w:pPr>
                            <w:r>
                              <w:t>Email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0BFD065" id="Oval 17" o:spid="_x0000_s1030" style="position:absolute;margin-left:31.6pt;margin-top:11.1pt;width:66.85pt;height:34.1pt;z-index: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mIgaQIAACcFAAAOAAAAZHJzL2Uyb0RvYy54bWysVN9P2zAQfp+0/8Hy+0hSCoOKFFUgpkkI&#10;KsrEs+vYxJLj82y3SffX7+ykabWiPUx7Sc6+u+9+feeb267RZCucV2BKWpzllAjDoVLmvaQ/Xh++&#10;XFHiAzMV02BESXfC09v55083rZ2JCdSgK+EIghg/a21J6xDsLMs8r0XD/BlYYVApwTUs4NG9Z5Vj&#10;LaI3Opvk+WXWgqusAy68x9v7XknnCV9KwcOzlF4EokuKuYX0dem7jt9sfsNm747ZWvEhDfYPWTRM&#10;GQw6Qt2zwMjGqROoRnEHHmQ449BkIKXiItWA1RT5H9WsamZFqgWb4+3YJv//YPnTdmWXDtvQWj/z&#10;KMYqOuma+Mf8SJeatRubJbpAOF5eTa+LywklHFXT8/M8P4/NzA7O1vnwTUBDolBSobWyPpbDZmz7&#10;6ENvvbdC10MGSQo7LaKxNi9CElVhzEnyTuQQd9qRLcOxMs6FCUWvqlkl+uviIs/TfDGl0SMlmAAj&#10;slRaj9gDQCTeKXaf62AfXUXi1uic/y2x3nn0SJHBhNG5UQbcRwAaqxoi9/b7JvWtiV0K3brD3uAI&#10;omW8WUO1WzrioOe6t/xB4QAemQ9L5pDcuAa4sOEZP1JDW1IYJEpqcL8+uo/2yDnUUtLispTU/9ww&#10;JyjR3w2y8bqYTuN2pcP04usED+5Ysz7WmE1zBzi4Ap8Gy5MY7YPei9JB84Z7vYhRUcUMx9gl5cHt&#10;D3ehX2J8GbhYLJIZbpRl4dGsLI/gsc+RXa/dG3N2YGFA+j7BfrFOmNjbRk8Di00AqRJND30dJoDb&#10;mKg0vBxx3Y/Pyerwvs1/AwAA//8DAFBLAwQUAAYACAAAACEAt8Trq98AAAAIAQAADwAAAGRycy9k&#10;b3ducmV2LnhtbEyPwU7DMBBE70j8g7VIXBB1GqqoSbOpIhDihBCFD3DjbZImXkex0wa+HvdET6PV&#10;jGbe5tvZ9OJEo2stIywXEQjiyuqWa4Tvr9fHNQjnFWvVWyaEH3KwLW5vcpVpe+ZPOu18LUIJu0wh&#10;NN4PmZSuasgot7ADcfAOdjTKh3OspR7VOZSbXsZRlEijWg4LjRrouaGq200GYVWa5ncqXx4+uvfl&#10;27Fjd1z7CvH+bi43IDzN/j8MF/yADkVg2tuJtRM9QvIUhyRCHAe9+GmSgtgjpNEKZJHL6weKPwAA&#10;AP//AwBQSwECLQAUAAYACAAAACEAtoM4kv4AAADhAQAAEwAAAAAAAAAAAAAAAAAAAAAAW0NvbnRl&#10;bnRfVHlwZXNdLnhtbFBLAQItABQABgAIAAAAIQA4/SH/1gAAAJQBAAALAAAAAAAAAAAAAAAAAC8B&#10;AABfcmVscy8ucmVsc1BLAQItABQABgAIAAAAIQDfHmIgaQIAACcFAAAOAAAAAAAAAAAAAAAAAC4C&#10;AABkcnMvZTJvRG9jLnhtbFBLAQItABQABgAIAAAAIQC3xOur3wAAAAg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0EBE1A33" w14:textId="1372390C" w:rsidR="00C5157D" w:rsidRDefault="00C5157D" w:rsidP="00C5157D">
                      <w:pPr>
                        <w:jc w:val="center"/>
                      </w:pPr>
                      <w:r>
                        <w:t>Email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5EFD6D3B" w14:textId="4F3F75EC" w:rsidR="0019464D" w:rsidRDefault="004F3595" w:rsidP="00C050F1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C6A909A" wp14:editId="4596959E">
                <wp:simplePos x="0" y="0"/>
                <wp:positionH relativeFrom="page">
                  <wp:posOffset>173736</wp:posOffset>
                </wp:positionH>
                <wp:positionV relativeFrom="paragraph">
                  <wp:posOffset>374650</wp:posOffset>
                </wp:positionV>
                <wp:extent cx="895604" cy="493776"/>
                <wp:effectExtent l="0" t="0" r="19050" b="20955"/>
                <wp:wrapNone/>
                <wp:docPr id="61117808" name="Oval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604" cy="49377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49DA30" w14:textId="1F059E2E" w:rsidR="0019464D" w:rsidRPr="0019464D" w:rsidRDefault="0019464D" w:rsidP="0019464D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>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C6A909A" id="Oval 60" o:spid="_x0000_s1031" style="position:absolute;margin-left:13.7pt;margin-top:29.5pt;width:70.5pt;height:38.9pt;z-index:251714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wDuagIAACcFAAAOAAAAZHJzL2Uyb0RvYy54bWysVFFv2yAQfp+0/4B4X21nSdpGdaqoVadJ&#10;URu1nfpMMNRImGNAYme/fgd2nGqt9jDtxQbu7ru7j++4uu4aTfbCeQWmpMVZTokwHCplXkv64/nu&#10;ywUlPjBTMQ1GlPQgPL1efv501dqFmEANuhKOIIjxi9aWtA7BLrLM81o0zJ+BFQaNElzDAm7da1Y5&#10;1iJ6o7NJns+zFlxlHXDhPZ7e9ka6TPhSCh4epPQiEF1SrC2kr0vfbfxmyyu2eHXM1ooPZbB/qKJh&#10;ymDSEeqWBUZ2Tr2DahR34EGGMw5NBlIqLlIP2E2R/9HNU82sSL0gOd6ONPn/B8vv909245CG1vqF&#10;x2XsopOuiX+sj3SJrMNIlugC4Xh4cTmb51NKOJqml1/Pz+eRzOwUbJ0P3wQ0JC5KKrRW1sd22ILt&#10;1z703kcvDD1VkFbhoEV01uZRSKIqzDlJ0Ukc4kY7smd4rYxzYULRm2pWif64mOV5ul8saYxIBSbA&#10;iCyV1iP2ABCF9x67r3Xwj6EiaWsMzv9WWB88RqTMYMIY3CgD7iMAjV0NmXv/I0k9NZGl0G075Kak&#10;s+gZT7ZQHTaOOOi17i2/U3gBa+bDhjkUN44BDmx4wI/U0JYUhhUlNbhfH51Hf9QcWilpcVhK6n/u&#10;mBOU6O8G1XhZTKdxutJmOjuf4Ma9tWzfWsyuuQG8uAKfBsvTMvoHfVxKB80LzvUqZkUTMxxzl5QH&#10;d9zchH6I8WXgYrVKbjhRloW1ebI8gkeeo7qeuxfm7KDCgPK9h+NgvVNi7xsjDax2AaRKMj3xOtwA&#10;TmOS0vByxHF/u09ep/dt+RsAAP//AwBQSwMEFAAGAAgAAAAhAGLrZcPfAAAACQEAAA8AAABkcnMv&#10;ZG93bnJldi54bWxMj8FOwzAQRO9I/IO1SFwQdVpKCCFOFYEQJ4QofIAbL3GaeB3FThv4erYnuO3u&#10;jGbfFJvZ9eKAY2g9KVguEhBItTctNQo+P56vMxAhajK694QKvjHApjw/K3Ru/JHe8bCNjeAQCrlW&#10;YGMccilDbdHpsPADEmtffnQ68jo20oz6yOGul6skSaXTLfEHqwd8tFh328kpWFfO/kzV09Vb97p8&#10;2XcU9lmslbq8mKsHEBHn+GeGEz6jQ8lMOz+RCaJXsLpbs1PB7T1XOulpxocdDzdpBrIs5P8G5S8A&#10;AAD//wMAUEsBAi0AFAAGAAgAAAAhALaDOJL+AAAA4QEAABMAAAAAAAAAAAAAAAAAAAAAAFtDb250&#10;ZW50X1R5cGVzXS54bWxQSwECLQAUAAYACAAAACEAOP0h/9YAAACUAQAACwAAAAAAAAAAAAAAAAAv&#10;AQAAX3JlbHMvLnJlbHNQSwECLQAUAAYACAAAACEADYcA7moCAAAnBQAADgAAAAAAAAAAAAAAAAAu&#10;AgAAZHJzL2Uyb0RvYy54bWxQSwECLQAUAAYACAAAACEAYutlw98AAAAJAQAADwAAAAAAAAAAAAAA&#10;AADE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6949DA30" w14:textId="1F059E2E" w:rsidR="0019464D" w:rsidRPr="0019464D" w:rsidRDefault="0019464D" w:rsidP="0019464D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t>Name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19464D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1AEF4149" wp14:editId="37555D64">
                <wp:simplePos x="0" y="0"/>
                <wp:positionH relativeFrom="column">
                  <wp:posOffset>2084832</wp:posOffset>
                </wp:positionH>
                <wp:positionV relativeFrom="paragraph">
                  <wp:posOffset>101092</wp:posOffset>
                </wp:positionV>
                <wp:extent cx="1261872" cy="631825"/>
                <wp:effectExtent l="19050" t="19050" r="33655" b="34925"/>
                <wp:wrapNone/>
                <wp:docPr id="2113611596" name="Diamond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1872" cy="631825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0D1F97" w14:textId="7BD6DAB1" w:rsidR="0019464D" w:rsidRDefault="0019464D" w:rsidP="0019464D">
                            <w:pPr>
                              <w:jc w:val="center"/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Supply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EF4149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57" o:spid="_x0000_s1032" type="#_x0000_t4" style="position:absolute;margin-left:164.15pt;margin-top:7.95pt;width:99.35pt;height:49.7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Jf3awIAACgFAAAOAAAAZHJzL2Uyb0RvYy54bWysVE1P3DAQvVfqf7B8L/koULoii1YgqkoI&#10;UKHi7HVsYsn2uLZ3k+2v79jJZhGgHqpekrFn5nn85o3PLwajyVb4oMA2tDoqKRGWQ6vsc0N/Pl5/&#10;OqMkRGZbpsGKhu5EoBfLjx/Oe7cQNXSgW+EJgtiw6F1DuxjdoigC74Rh4QicsOiU4A2LuPTPRetZ&#10;j+hGF3VZnhY9+NZ54CIE3L0anXSZ8aUUPN5JGUQkuqFYW8xfn7/r9C2W52zx7JnrFJ/KYP9QhWHK&#10;4qEz1BWLjGy8egNlFPcQQMYjDqYAKRUX+Q54m6p8dZuHjjmR74LkBDfTFP4fLL/dPrh7jzT0LiwC&#10;mukWg/Qm/bE+MmSydjNZYoiE42ZVn1ZnX2pKOPpOP1dn9UliszhkOx/iNwGGJKOhrWIGbJtpYtub&#10;EMfofRSmHkrIVtxpkarQ9oeQRLV4aJ2zszrEpfZky7CvjHNhYzW6OtaKcbs6KcvcYCxpzsgFZsCE&#10;LJXWM/YEkJT3FnusdYpPqSKLa04u/1bYmDxn5JPBxjnZKAv+PQCNt5pOHuP3JI3UJJbisB6QG2xB&#10;ikw7a2h39554GMUeHL9W2IAbFuI986hunAOc2HiHH6mhbyhMFiUd+N/v7ad4FB16KelxWhoafm2Y&#10;F5To7xbl+LU6Pk7jlRfHJ19qXPiXnvVLj92YS8DGVfg2OJ7NFB/13pQezBMO9iqdii5mOZ7dUB79&#10;fnEZxynGp4GL1SqH4Ug5Fm/sg+MJPPGc1PU4PDHvJhVG1O8t7CeLLV4pcYxNmRZWmwhSZZkeeJ06&#10;gOOYpTQ9HWneX65z1OGBW/4BAAD//wMAUEsDBBQABgAIAAAAIQDkOGvg4QAAAAoBAAAPAAAAZHJz&#10;L2Rvd25yZXYueG1sTI/NTsMwEITvSLyDtUjcqNOUQAlxqgqBUKUcoOUANzfe/Ih4HcVukr49ywmO&#10;O/NpdibbzLYTIw6+daRguYhAIJXOtFQr+Di83KxB+KDJ6M4RKjijh01+eZHp1LiJ3nHch1pwCPlU&#10;K2hC6FMpfdmg1X7heiT2KjdYHfgcamkGPXG47WQcRXfS6pb4Q6N7fGqw/N6frIJi91nstl/RND/H&#10;1aE6F6/jW0RKXV/N20cQAefwB8Nvfa4OOXc6uhMZLzoFq3i9YpSN5AEEA0l8z+OOLCyTW5B5Jv9P&#10;yH8AAAD//wMAUEsBAi0AFAAGAAgAAAAhALaDOJL+AAAA4QEAABMAAAAAAAAAAAAAAAAAAAAAAFtD&#10;b250ZW50X1R5cGVzXS54bWxQSwECLQAUAAYACAAAACEAOP0h/9YAAACUAQAACwAAAAAAAAAAAAAA&#10;AAAvAQAAX3JlbHMvLnJlbHNQSwECLQAUAAYACAAAACEAqyyX92sCAAAoBQAADgAAAAAAAAAAAAAA&#10;AAAuAgAAZHJzL2Uyb0RvYy54bWxQSwECLQAUAAYACAAAACEA5Dhr4OEAAAAKAQAADwAAAAAAAAAA&#10;AAAAAADFBAAAZHJzL2Rvd25yZXYueG1sUEsFBgAAAAAEAAQA8wAAANMFAAAAAA==&#10;" fillcolor="#156082 [3204]" strokecolor="#030e13 [484]" strokeweight="1.5pt">
                <v:textbox>
                  <w:txbxContent>
                    <w:p w14:paraId="680D1F97" w14:textId="7BD6DAB1" w:rsidR="0019464D" w:rsidRDefault="0019464D" w:rsidP="0019464D">
                      <w:pPr>
                        <w:jc w:val="center"/>
                      </w:pPr>
                      <w:r>
                        <w:rPr>
                          <w:sz w:val="22"/>
                          <w:szCs w:val="22"/>
                        </w:rPr>
                        <w:t>Supply</w:t>
                      </w:r>
                    </w:p>
                  </w:txbxContent>
                </v:textbox>
              </v:shape>
            </w:pict>
          </mc:Fallback>
        </mc:AlternateContent>
      </w:r>
      <w:r w:rsidR="0019464D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CB2F51A" wp14:editId="7959D86F">
                <wp:simplePos x="0" y="0"/>
                <wp:positionH relativeFrom="column">
                  <wp:posOffset>3941064</wp:posOffset>
                </wp:positionH>
                <wp:positionV relativeFrom="paragraph">
                  <wp:posOffset>91186</wp:posOffset>
                </wp:positionV>
                <wp:extent cx="1115568" cy="475234"/>
                <wp:effectExtent l="0" t="0" r="27940" b="20320"/>
                <wp:wrapNone/>
                <wp:docPr id="240520653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5568" cy="47523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891790" w14:textId="58F5C82C" w:rsidR="0019464D" w:rsidRDefault="0019464D" w:rsidP="0019464D">
                            <w:pPr>
                              <w:jc w:val="center"/>
                            </w:pPr>
                            <w:r>
                              <w:t>Medicine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B2F51A" id="Rectangle 56" o:spid="_x0000_s1033" style="position:absolute;margin-left:310.3pt;margin-top:7.2pt;width:87.85pt;height:37.4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MOxnaQIAACUFAAAOAAAAZHJzL2Uyb0RvYy54bWysVMFu2zAMvQ/YPwi6r7azpN2COkXQosOA&#10;oi3WDj0rslQbkEWNUmJnXz9KdpyiLXYYdrElkXwknx51ftG3hu0U+gZsyYuTnDNlJVSNfS75z8fr&#10;T18480HYShiwquR75fnF6uOH884t1QxqMJVCRiDWLztX8joEt8wyL2vVCn8CTlkyasBWBNric1ah&#10;6Ai9Ndksz0+zDrByCFJ5T6dXg5GvEr7WSoY7rb0KzJScagvpi+m7id9sdS6Wzyhc3cixDPEPVbSi&#10;sZR0groSQbAtNm+g2kYieNDhREKbgdaNVKkH6qbIX3XzUAunUi9EjncTTf7/wcrb3YO7R6Khc37p&#10;aRm76DW28U/1sT6RtZ/IUn1gkg6LolgsTul6JdnmZ4vZ53lkMztGO/Thm4KWxUXJkS4jcSR2Nz4M&#10;rgcXijvmT6uwNyqWYOwPpVlTUcZZik7SUJcG2U7QpQoplQ3FYKpFpYbjYpHn6XapnikiVZcAI7Ju&#10;jJmwR4Aou7fYQ62jfwxVSVlTcP63wobgKSJlBhum4LaxgO8BGOpqzDz4H0gaqIkshX7TEzclP4ue&#10;8WQD1f4eGcKgdO/kdUPs3wgf7gWStGkIaFzDHX20ga7kMK44qwF/v3ce/UlxZOWso1Epuf+1Fag4&#10;M98tafFrMZ/H2Uqb+eJsRht8adm8tNhtewl0cQU9DE6mZfQP5rDUCO0TTfU6ZiWTsJJyl1wGPGwu&#10;wzDC9C5ItV4nN5onJ8KNfXAygkeeo7oe+yeBbpRgIPHewmGsxPKVEgffGGlhvQ2gmyTTI6/jDdAs&#10;JimN70Yc9pf75HV83VZ/AAAA//8DAFBLAwQUAAYACAAAACEAG9v9C+AAAAAJAQAADwAAAGRycy9k&#10;b3ducmV2LnhtbEyPQUvDQBCF74L/YRnBi7QbkxLbmE0pSgVPxVo8b7LTJDQ7m2Y3bfz3jic9Du/j&#10;vW/y9WQ7ccHBt44UPM4jEEiVMy3VCg6f29kShA+ajO4coYJv9LAubm9ynRl3pQ+87EMtuIR8phU0&#10;IfSZlL5q0Go/dz0SZ0c3WB34HGppBn3lctvJOIpSaXVLvNDoHl8arE770Sqw5vxVjm8nl/Svm4fk&#10;vD2+63in1P3dtHkGEXAKfzD86rM6FOxUupGMF52CNI5SRjlYLEAw8LRKExClguUqBlnk8v8HxQ8A&#10;AAD//wMAUEsBAi0AFAAGAAgAAAAhALaDOJL+AAAA4QEAABMAAAAAAAAAAAAAAAAAAAAAAFtDb250&#10;ZW50X1R5cGVzXS54bWxQSwECLQAUAAYACAAAACEAOP0h/9YAAACUAQAACwAAAAAAAAAAAAAAAAAv&#10;AQAAX3JlbHMvLnJlbHNQSwECLQAUAAYACAAAACEAnDDsZ2kCAAAlBQAADgAAAAAAAAAAAAAAAAAu&#10;AgAAZHJzL2Uyb0RvYy54bWxQSwECLQAUAAYACAAAACEAG9v9C+AAAAAJAQAADwAAAAAAAAAAAAAA&#10;AADDBAAAZHJzL2Rvd25yZXYueG1sUEsFBgAAAAAEAAQA8wAAANAFAAAAAA==&#10;" fillcolor="#156082 [3204]" strokecolor="#030e13 [484]" strokeweight="1.5pt">
                <v:textbox>
                  <w:txbxContent>
                    <w:p w14:paraId="6F891790" w14:textId="58F5C82C" w:rsidR="0019464D" w:rsidRDefault="0019464D" w:rsidP="0019464D">
                      <w:pPr>
                        <w:jc w:val="center"/>
                      </w:pPr>
                      <w:r>
                        <w:t>Medicine</w:t>
                      </w:r>
                    </w:p>
                  </w:txbxContent>
                </v:textbox>
              </v:rect>
            </w:pict>
          </mc:Fallback>
        </mc:AlternateContent>
      </w:r>
    </w:p>
    <w:p w14:paraId="5BEF3E37" w14:textId="3031B8D5" w:rsidR="00CB6492" w:rsidRPr="00EF4C71" w:rsidRDefault="004F3595" w:rsidP="00C050F1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01E595F4" wp14:editId="4CEC83AC">
                <wp:simplePos x="0" y="0"/>
                <wp:positionH relativeFrom="column">
                  <wp:posOffset>429768</wp:posOffset>
                </wp:positionH>
                <wp:positionV relativeFrom="paragraph">
                  <wp:posOffset>39498</wp:posOffset>
                </wp:positionV>
                <wp:extent cx="1087755" cy="365760"/>
                <wp:effectExtent l="0" t="0" r="17145" b="15240"/>
                <wp:wrapNone/>
                <wp:docPr id="685353651" name="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7755" cy="3657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92175D" w14:textId="55105B3D" w:rsidR="0019464D" w:rsidRDefault="0019464D" w:rsidP="0019464D">
                            <w:pPr>
                              <w:jc w:val="center"/>
                            </w:pPr>
                            <w:r>
                              <w:t>Supplier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E595F4" id="Rectangle 58" o:spid="_x0000_s1034" style="position:absolute;margin-left:33.85pt;margin-top:3.1pt;width:85.65pt;height:28.8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ww0aAIAACUFAAAOAAAAZHJzL2Uyb0RvYy54bWysVMFu2zAMvQ/YPwi6r7azpumCOkXQosOA&#10;oivWDj0rslQbkEWNUmJnXz9KdpyiLXYYdpFFkXyknh91cdm3hu0U+gZsyYuTnDNlJVSNfS75z8eb&#10;T+ec+SBsJQxYVfK98vxy9fHDReeWagY1mEohIxDrl50reR2CW2aZl7VqhT8Bpyw5NWArApn4nFUo&#10;OkJvTTbL87OsA6wcglTe0+n14OSrhK+1kuG71l4FZkpOvYW0Ylo3cc1WF2L5jMLVjRzbEP/QRSsa&#10;S0UnqGsRBNti8waqbSSCBx1OJLQZaN1Ile5AtynyV7d5qIVT6S5EjncTTf7/wcq73YO7R6Khc37p&#10;aRtv0Wts45f6Y30iaz+RpfrAJB0W+fliMZ9zJsn3+Wy+OEtsZsdshz58VdCyuCk50s9IHIndrQ9U&#10;kUIPIWQc66dd2BsVWzD2h9KsqajiLGUnaagrg2wn6KcKKZUNxeCqRaWG42Ke54d+poxUMgFGZN0Y&#10;M2GPAFF2b7GHXsf4mKqSsqbk/G+NDclTRqoMNkzJbWMB3wMwdKux8hB/IGmgJrIU+k1P3JT8PEbG&#10;kw1U+3tkCIPSvZM3DbF/K3y4F0jSpiGgcQ3fadEGupLDuOOsBvz93nmMJ8WRl7OORqXk/tdWoOLM&#10;fLOkxS/F6WmcrWSczhczMvClZ/PSY7ftFdCPK+hhcDJtY3wwh61GaJ9oqtexKrmElVS75DLgwbgK&#10;wwjTuyDVep3CaJ6cCLf2wckIHnmO6nrsnwS6UYKBxHsHh7ESy1dKHGJjpoX1NoBukkyPvI5/gGYx&#10;SWl8N+Kwv7RT1PF1W/0BAAD//wMAUEsDBBQABgAIAAAAIQDP3sfi3QAAAAcBAAAPAAAAZHJzL2Rv&#10;d25yZXYueG1sTI9BS8NAEIXvgv9hGcGL2I0JtDV2U4pSwZNYxfMkO01Cs7NpdtPGf+94sqfh8R5v&#10;vrdaT65TJxpC69nAwywBRVx523Jt4Otze78EFSKyxc4zGfihAOvi+mqFufVn/qDTLtZKSjjkaKCJ&#10;sc+1DlVDDsPM98Ti7f3gMIocam0HPEu563SaJHPtsGX50GBPzw1Vh93oDDh7/C7H14PP+pfNXXbc&#10;7t8wfTfm9mbaPIGKNMX/MPzhCzoUwlT6kW1QnYH5YiFJuSkosdPsUaaVorMl6GKlL/mLXwAAAP//&#10;AwBQSwECLQAUAAYACAAAACEAtoM4kv4AAADhAQAAEwAAAAAAAAAAAAAAAAAAAAAAW0NvbnRlbnRf&#10;VHlwZXNdLnhtbFBLAQItABQABgAIAAAAIQA4/SH/1gAAAJQBAAALAAAAAAAAAAAAAAAAAC8BAABf&#10;cmVscy8ucmVsc1BLAQItABQABgAIAAAAIQCTgww0aAIAACUFAAAOAAAAAAAAAAAAAAAAAC4CAABk&#10;cnMvZTJvRG9jLnhtbFBLAQItABQABgAIAAAAIQDP3sfi3QAAAAcBAAAPAAAAAAAAAAAAAAAAAMIE&#10;AABkcnMvZG93bnJldi54bWxQSwUGAAAAAAQABADzAAAAzAUAAAAA&#10;" fillcolor="#156082 [3204]" strokecolor="#030e13 [484]" strokeweight="1.5pt">
                <v:textbox>
                  <w:txbxContent>
                    <w:p w14:paraId="3592175D" w14:textId="55105B3D" w:rsidR="0019464D" w:rsidRDefault="0019464D" w:rsidP="0019464D">
                      <w:pPr>
                        <w:jc w:val="center"/>
                      </w:pPr>
                      <w:r>
                        <w:t>Supplier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F18E1E8" wp14:editId="1B0F2933">
                <wp:simplePos x="0" y="0"/>
                <wp:positionH relativeFrom="column">
                  <wp:posOffset>3392043</wp:posOffset>
                </wp:positionH>
                <wp:positionV relativeFrom="paragraph">
                  <wp:posOffset>57531</wp:posOffset>
                </wp:positionV>
                <wp:extent cx="539496" cy="30861"/>
                <wp:effectExtent l="0" t="0" r="32385" b="26670"/>
                <wp:wrapNone/>
                <wp:docPr id="23531975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9496" cy="30861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CDED9D" id="Straight Connector 20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7.1pt,4.55pt" to="309.6pt,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mc33qgEAAKEDAAAOAAAAZHJzL2Uyb0RvYy54bWysU01v2zAMvQ/ofxB0X+ykW9AacXpo0V6G&#10;rdja3lWZigXoC5QWO/9+lJy4RTd0wLCLIIl8j3xP1OZqtIbtAaP2ruXLRc0ZOOk77XYtf3y4/XjB&#10;WUzCdcJ4By0/QORX27MPmyE0sPK9Nx0gIxIXmyG0vE8pNFUVZQ9WxIUP4CioPFqR6Ii7qkMxELs1&#10;1aqu19XgsQvoJcRItzdTkG8Lv1Ig0zelIiRmWk69pbJiWZ/zWm03otmhCL2WxzbEP3RhhXZUdKa6&#10;EUmwn6h/o7Jaoo9epYX0tvJKaQlFA6lZ1m/U/OhFgKKFzIlhtin+P1r5dX/t7pFsGEJsYrjHrGJU&#10;aJkyOjzRmxZd1Ckbi22H2TYYE5N0+fn88tPlmjNJofP6Yr3MrlYTS2YLGNMdeMvypuVGuyxKNGL/&#10;JaYp9ZRCuJc+yi4dDORk476DYrqjequCLiMC1wbZXtDjCinBpVPpkp1hShszA+u/A4/5GQplfGbw&#10;5MO7VWdEqexdmsFWO49/qp7GU8tqyj85MOnOFjz77lBeqFhDc1DMPc5sHrTX5wJ/+VnbXwAAAP//&#10;AwBQSwMEFAAGAAgAAAAhADmX3MDeAAAACAEAAA8AAABkcnMvZG93bnJldi54bWxMj8tOwzAQRfdI&#10;/IM1SOyonVJSGuJUiD5YsKLlA9x4SKLG4xA7bejXM6xgeXWP7pzJl6NrxQn70HjSkEwUCKTS24Yq&#10;DR/7zd0jiBANWdN6Qg3fGGBZXF/lJrP+TO942sVK8AiFzGioY+wyKUNZozNh4jsk7j5970zk2FfS&#10;9ubM466VU6VS6UxDfKE2Hb7UWB53g9OwVnPZvjbVKj1uvtbbi1y9bYeL1rc34/MTiIhj/IPhV5/V&#10;oWCngx/IBtFqeLifTRnVsEhAcJ8mC84HBmcKZJHL/w8UPwAAAP//AwBQSwECLQAUAAYACAAAACEA&#10;toM4kv4AAADhAQAAEwAAAAAAAAAAAAAAAAAAAAAAW0NvbnRlbnRfVHlwZXNdLnhtbFBLAQItABQA&#10;BgAIAAAAIQA4/SH/1gAAAJQBAAALAAAAAAAAAAAAAAAAAC8BAABfcmVscy8ucmVsc1BLAQItABQA&#10;BgAIAAAAIQDLmc33qgEAAKEDAAAOAAAAAAAAAAAAAAAAAC4CAABkcnMvZTJvRG9jLnhtbFBLAQIt&#10;ABQABgAIAAAAIQA5l9zA3gAAAAgBAAAPAAAAAAAAAAAAAAAAAAQEAABkcnMvZG93bnJldi54bWxQ&#10;SwUGAAAAAAQABADzAAAADwUAAAAA&#10;" strokecolor="#156082 [3204]" strokeweight="1.5pt">
                <v:stroke joinstyle="miter"/>
              </v:line>
            </w:pict>
          </mc:Fallback>
        </mc:AlternateContent>
      </w:r>
      <w:r w:rsidR="007D7785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7D592E8" wp14:editId="11E714EE">
                <wp:simplePos x="0" y="0"/>
                <wp:positionH relativeFrom="column">
                  <wp:posOffset>4233545</wp:posOffset>
                </wp:positionH>
                <wp:positionV relativeFrom="paragraph">
                  <wp:posOffset>235966</wp:posOffset>
                </wp:positionV>
                <wp:extent cx="18288" cy="955294"/>
                <wp:effectExtent l="0" t="0" r="20320" b="35560"/>
                <wp:wrapNone/>
                <wp:docPr id="215288045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288" cy="95529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EFAFCA" id="Straight Connector 37" o:spid="_x0000_s1026" style="position:absolute;flip:x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3.35pt,18.6pt" to="334.8pt,9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jafqgEAAKEDAAAOAAAAZHJzL2Uyb0RvYy54bWysU8tu2zAQvBfoPxC815KFpnAEyzkkaHMo&#10;miBNP4ChlhYBvkCylvz3Xa5spWiDFghyIfjYmd2ZXW6vJmvYAWLS3nV8vao5Ayd9r92+4z8eP3/Y&#10;cJaycL0w3kHHj5D41e79u+0YWmj84E0PkSGJS+0YOj7kHNqqSnIAK9LKB3D4qHy0IuMx7qs+ihHZ&#10;ramauv5UjT72IXoJKeHtzfzId8SvFMh8p1SCzEzHsbZMa6T1qazVbivafRRh0PJUhnhFFVZoh0kX&#10;qhuRBfsZ9V9UVsvok1d5Jb2tvFJaAmlANev6DzXfBxGAtKA5KSw2pbejld8O1+4+og1jSG0K97Go&#10;mFS0TBkdbrGnpAsrZRPZdlxsgykziZfrTbPBNkt8uby4aC4/FlermaWwhZjyF/CWlU3HjXZFlGjF&#10;4WvKc+g5BHHPddAuHw2UYOMeQDHdY76G0DQicG0iOwhsrpASXF6fUlN0gSltzAKs/w88xRco0Pgs&#10;4NmHf2ZdEJTZu7yArXY+vpQ9T+eS1Rx/dmDWXSx48v2ROkTW4ByQuaeZLYP2+5ngzz9r9wsAAP//&#10;AwBQSwMEFAAGAAgAAAAhAJnBPH7fAAAACgEAAA8AAABkcnMvZG93bnJldi54bWxMj8tOwzAQRfdI&#10;/IM1SOyoQ5GcEuJUiD5YsKLwAW48JFHtcYidNvTrGVZ0ObpH954pl5N34ohD7AJpuJ9lIJDqYDtq&#10;NHx+bO4WIGIyZI0LhBp+MMKyur4qTWHDid7xuEuN4BKKhdHQptQXUsa6RW/iLPRInH2FwZvE59BI&#10;O5gTl3sn51mmpDcd8UJrenxpsT7sRq9hneXSvXbNSh023+vtWa7etuNZ69ub6fkJRMIp/cPwp8/q&#10;ULHTPoxko3AalFI5oxoe8jkIBpR6VCD2TC5yBbIq5eUL1S8AAAD//wMAUEsBAi0AFAAGAAgAAAAh&#10;ALaDOJL+AAAA4QEAABMAAAAAAAAAAAAAAAAAAAAAAFtDb250ZW50X1R5cGVzXS54bWxQSwECLQAU&#10;AAYACAAAACEAOP0h/9YAAACUAQAACwAAAAAAAAAAAAAAAAAvAQAAX3JlbHMvLnJlbHNQSwECLQAU&#10;AAYACAAAACEAlvY2n6oBAAChAwAADgAAAAAAAAAAAAAAAAAuAgAAZHJzL2Uyb0RvYy54bWxQSwEC&#10;LQAUAAYACAAAACEAmcE8ft8AAAAKAQAADwAAAAAAAAAAAAAAAAAEBAAAZHJzL2Rvd25yZXYueG1s&#10;UEsFBgAAAAAEAAQA8wAAABAFAAAAAA==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60C2064" wp14:editId="3832EE9A">
                <wp:simplePos x="0" y="0"/>
                <wp:positionH relativeFrom="column">
                  <wp:posOffset>4635767</wp:posOffset>
                </wp:positionH>
                <wp:positionV relativeFrom="paragraph">
                  <wp:posOffset>222251</wp:posOffset>
                </wp:positionV>
                <wp:extent cx="0" cy="264594"/>
                <wp:effectExtent l="0" t="0" r="38100" b="21590"/>
                <wp:wrapNone/>
                <wp:docPr id="889438099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459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A7BFD7" id="Straight Connector 28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5pt,17.5pt" to="365pt,3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cy9mwEAAJMDAAAOAAAAZHJzL2Uyb0RvYy54bWysU01P4zAQvSPxHyzft0krQEvUlANouawA&#10;LfADjDNuLNkea+xt0n+P7bTpakFCWu1l4o95b+Y9T9Y3ozVsBxQ0upYvFzVn4CR22m1b/vry49t3&#10;zkIUrhMGHbR8D4HfbM7P1oNvYIU9mg6IJRIXmsG3vI/RN1UVZA9WhAV6cOlSIVkR05a2VUdiSOzW&#10;VKu6vqoGpM4TSgghnd5Nl3xT+JUCGR+VChCZaXnqLZZIJb7lWG3WotmS8L2WhzbEP3RhhXap6Ex1&#10;J6Jgv0l/oLJaEgZUcSHRVqiUllA0JDXL+i81z73wULQkc4KfbQr/j1Y+7G7dEyUbBh+a4J8oqxgV&#10;2fxN/bGxmLWfzYIxMjkdynS6urq4vL7IPlYnnKcQ7wEty4uWG+2yDNGI3c8Qp9RjSsKdKpdV3BvI&#10;ycb9AsV0l2qtCroMBdwaYjuRnlNICS4uD6VLdoYpbcwMrL8GHvIzFMrAzODl1+AZUSqjizPYaof0&#10;GUEcjy2rKf/owKQ7W/CG3b68SbEmvXwx9zClebT+3Bf46V/avAMAAP//AwBQSwMEFAAGAAgAAAAh&#10;AG/rRQfbAAAACQEAAA8AAABkcnMvZG93bnJldi54bWxMj09Lw0AQxe+C32EZwZvdaLGVNJuiEfEi&#10;iKn0PE3GbHB3NmS3afz2jnjQ0/x7vPm9Yjt7pyYaYx/YwPUiA0XchLbnzsD77unqDlRMyC26wGTg&#10;iyJsy/OzAvM2nPiNpjp1Skw45mjApjTkWsfGkse4CAOx3D7C6DHJOHa6HfEk5t7pmyxbaY89yweL&#10;A1WWms/66A3oF/3wHF5d2Fe99S7s6gkfK2MuL+b7DahEc/oTww++oEMpTIdw5DYqZ2C9zCRLMrC8&#10;lSqC38VBmtUadFno/wnKbwAAAP//AwBQSwECLQAUAAYACAAAACEAtoM4kv4AAADhAQAAEwAAAAAA&#10;AAAAAAAAAAAAAAAAW0NvbnRlbnRfVHlwZXNdLnhtbFBLAQItABQABgAIAAAAIQA4/SH/1gAAAJQB&#10;AAALAAAAAAAAAAAAAAAAAC8BAABfcmVscy8ucmVsc1BLAQItABQABgAIAAAAIQARscy9mwEAAJMD&#10;AAAOAAAAAAAAAAAAAAAAAC4CAABkcnMvZTJvRG9jLnhtbFBLAQItABQABgAIAAAAIQBv60UH2wAA&#10;AAkBAAAPAAAAAAAAAAAAAAAAAPUDAABkcnMvZG93bnJldi54bWxQSwUGAAAAAAQABADzAAAA/QQA&#10;AAAA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8152912" wp14:editId="1E91B16C">
                <wp:simplePos x="0" y="0"/>
                <wp:positionH relativeFrom="column">
                  <wp:posOffset>3842083</wp:posOffset>
                </wp:positionH>
                <wp:positionV relativeFrom="paragraph">
                  <wp:posOffset>246313</wp:posOffset>
                </wp:positionV>
                <wp:extent cx="232611" cy="224021"/>
                <wp:effectExtent l="0" t="0" r="34290" b="24130"/>
                <wp:wrapNone/>
                <wp:docPr id="1159860330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2611" cy="224021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877BA9" id="Straight Connector 24" o:spid="_x0000_s1026" style="position:absolute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2.55pt,19.4pt" to="320.85pt,3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jxVqQEAAKIDAAAOAAAAZHJzL2Uyb0RvYy54bWysU8tuFDEQvCPxD5bv2XmAIjTa2T0kAg4o&#10;REA+wPG0dyz5pbbZmf372D27k4ggkBAXy3Z3VXeV29v9bA07AkbtXc+bTc0ZOOkH7Q49f/jx8eoD&#10;ZzEJNwjjHfT8BJHvd2/fbKfQQetHbwZAlklc7KbQ8zGl0FVVlCNYETc+gMtB5dGKlI94qAYUU2a3&#10;pmrr+rqaPA4BvYQY8+3tEuQ74lcKZPqqVITETM9zb4lWpPWxrNVuK7oDijBqeW5D/EMXVmiXi65U&#10;tyIJ9hP1KyqrJfroVdpIbyuvlJZAGrKapv5FzfdRBCAt2ZwYVpvi/6OVd8cbd4/ZhinELoZ7LCpm&#10;hZYpo8Pn/KakK3fKZrLttNoGc2IyX7bv2uum4UzmUNu+r9um2FotNIUuYEyfwFtWNj032hVVohPH&#10;LzEtqZeUjHtuhHbpZKAkG/cNFNNDKUhomhG4MciOIr+ukBJcupSm7AJT2pgVWP8deM4vUKD5WcGL&#10;EX+suiKosndpBVvtPP6uepovLasl/+LAortY8OiHEz0RWZMHgcw9D22ZtJdngj9/rd0TAAAA//8D&#10;AFBLAwQUAAYACAAAACEAlnXUB98AAAAJAQAADwAAAGRycy9kb3ducmV2LnhtbEyPy07DMBBF90j8&#10;gzVI7KgdKEkVMqkQfbDoisIHuPGQRI3HIXba0K/HrGA5mqN7zy2Wk+3EiQbfOkZIZgoEceVMyzXC&#10;x/vmbgHCB81Gd44J4Zs8LMvrq0Lnxp35jU77UIsYwj7XCE0IfS6lrxqy2s9cTxx/n26wOsRzqKUZ&#10;9DmG207eK5VKq1uODY3u6aWh6rgfLcJaZbJ7betVetx8rbcXudptxwvi7c30/AQi0BT+YPjVj+pQ&#10;RqeDG9l40SGk6jGJKMLDIk6IQDpPMhAHhGyegCwL+X9B+QMAAP//AwBQSwECLQAUAAYACAAAACEA&#10;toM4kv4AAADhAQAAEwAAAAAAAAAAAAAAAAAAAAAAW0NvbnRlbnRfVHlwZXNdLnhtbFBLAQItABQA&#10;BgAIAAAAIQA4/SH/1gAAAJQBAAALAAAAAAAAAAAAAAAAAC8BAABfcmVscy8ucmVsc1BLAQItABQA&#10;BgAIAAAAIQDAMjxVqQEAAKIDAAAOAAAAAAAAAAAAAAAAAC4CAABkcnMvZTJvRG9jLnhtbFBLAQIt&#10;ABQABgAIAAAAIQCWddQH3wAAAAkBAAAPAAAAAAAAAAAAAAAAAAMEAABkcnMvZG93bnJldi54bWxQ&#10;SwUGAAAAAAQABADzAAAADwUAAAAA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1543D6D" wp14:editId="0D446210">
                <wp:simplePos x="0" y="0"/>
                <wp:positionH relativeFrom="column">
                  <wp:posOffset>5325979</wp:posOffset>
                </wp:positionH>
                <wp:positionV relativeFrom="paragraph">
                  <wp:posOffset>101934</wp:posOffset>
                </wp:positionV>
                <wp:extent cx="1146509" cy="480662"/>
                <wp:effectExtent l="0" t="0" r="15875" b="15240"/>
                <wp:wrapNone/>
                <wp:docPr id="275081181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6509" cy="48066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B6C22F" w14:textId="3EB48B57" w:rsidR="003758F0" w:rsidRDefault="003758F0" w:rsidP="003758F0">
                            <w:pPr>
                              <w:jc w:val="center"/>
                            </w:pPr>
                            <w:r>
                              <w:t>UnitPrice Price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543D6D" id="Oval 33" o:spid="_x0000_s1035" style="position:absolute;margin-left:419.35pt;margin-top:8.05pt;width:90.3pt;height:37.8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+/7xagIAACgFAAAOAAAAZHJzL2Uyb0RvYy54bWysVFFv2yAQfp+0/4B4X2xHSdZGdaooVadJ&#10;UVu1nfpMMNRImGNAYme/fgd2nGqt9jDtxQbu7ru7j++4uu4aTQ7CeQWmpMUkp0QYDpUyryX98Xz7&#10;5YISH5ipmAYjSnoUnl6vPn+6au1STKEGXQlHEMT4ZWtLWodgl1nmeS0a5idghUGjBNewgFv3mlWO&#10;tYje6Gya54usBVdZB1x4j6c3vZGuEr6Ugod7Kb0IRJcUawvp69J3F7/Z6ootXx2zteJDGewfqmiY&#10;Mph0hLphgZG9U++gGsUdeJBhwqHJQErFReoBuynyP7p5qpkVqRckx9uRJv//YPnd4ck+OKShtX7p&#10;cRm76KRr4h/rI10i6ziSJbpAOB4WxWwxzy8p4WibXeSLxTSymZ2jrfPhm4CGxEVJhdbK+tgPW7LD&#10;1ofe++SFoecS0ioctYjO2jwKSVSFSacpOqlDbLQjB4b3yjgXJhS9qWaV6I+LeZ6nC8aSxohUYAKM&#10;yFJpPWIPAFF577H7Wgf/GCqSuMbg/G+F9cFjRMoMJozBjTLgPgLQ2NWQufc/kdRTE1kK3a5Dbkp6&#10;GT3jyQ6q44MjDnqxe8tvFV7AlvnwwByqG+cAJzbc40dqaEsKw4qSGtyvj86jP4oOrZS0OC0l9T/3&#10;zAlK9HeDcrwsZrM4Xmkzm3+d4sa9tezeWsy+2QBeXIFvg+VpGf2DPi2lg+YFB3sds6KJGY65S8qD&#10;O202oZ9ifBq4WK+TG46UZWFrniyP4JHnqK7n7oU5O6gwoH7v4DRZ75TY+8ZIA+t9AKmSTM+8DjeA&#10;45ikNDwdcd7f7pPX+YFb/QYAAP//AwBQSwMEFAAGAAgAAAAhAA9+DMzfAAAACgEAAA8AAABkcnMv&#10;ZG93bnJldi54bWxMj0FOwzAQRfdI3MEaJDaIOqaouCFOFYEQK1RROIAbD3GaeBzFThs4Pe4KlqP/&#10;9P+bYjO7nh1xDK0nBWKRAUOqvWmpUfD58XIrgYWoyejeEyr4xgCb8vKi0LnxJ3rH4y42LJVQyLUC&#10;G+OQcx5qi06HhR+QUvblR6djOseGm1GfUrnr+V2WrbjTLaUFqwd8slh3u8kpuK+c/Zmq55tt9yZe&#10;Dx2Fg4y1UtdXc/UILOIc/2A46yd1KJPT3k9kAusVyKV8SGgKVgLYGcjEeglsr2AtJPCy4P9fKH8B&#10;AAD//wMAUEsBAi0AFAAGAAgAAAAhALaDOJL+AAAA4QEAABMAAAAAAAAAAAAAAAAAAAAAAFtDb250&#10;ZW50X1R5cGVzXS54bWxQSwECLQAUAAYACAAAACEAOP0h/9YAAACUAQAACwAAAAAAAAAAAAAAAAAv&#10;AQAAX3JlbHMvLnJlbHNQSwECLQAUAAYACAAAACEApfv+8WoCAAAoBQAADgAAAAAAAAAAAAAAAAAu&#10;AgAAZHJzL2Uyb0RvYy54bWxQSwECLQAUAAYACAAAACEAD34MzN8AAAAKAQAADwAAAAAAAAAAAAAA&#10;AADE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5BB6C22F" w14:textId="3EB48B57" w:rsidR="003758F0" w:rsidRDefault="003758F0" w:rsidP="003758F0">
                      <w:pPr>
                        <w:jc w:val="center"/>
                      </w:pPr>
                      <w:r>
                        <w:t>UnitPrice Price</w:t>
                      </w:r>
                    </w:p>
                  </w:txbxContent>
                </v:textbox>
              </v:oval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C876E24" wp14:editId="0DAFBCEC">
                <wp:simplePos x="0" y="0"/>
                <wp:positionH relativeFrom="column">
                  <wp:posOffset>5133474</wp:posOffset>
                </wp:positionH>
                <wp:positionV relativeFrom="paragraph">
                  <wp:posOffset>244676</wp:posOffset>
                </wp:positionV>
                <wp:extent cx="328863" cy="175895"/>
                <wp:effectExtent l="0" t="0" r="33655" b="33655"/>
                <wp:wrapNone/>
                <wp:docPr id="903308732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8863" cy="17589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5B7E15" id="Straight Connector 25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4.2pt,19.25pt" to="430.1pt,3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Fo/ogEAAJgDAAAOAAAAZHJzL2Uyb0RvYy54bWysU8tu2zAQvAfIPxC8x5IcJHEFyzkkaC9F&#10;GyTtBzDU0iJAcokla8l/X5K25aItECDIZcXHzuzOcLW+n6xhO6Cg0XW8WdScgZPYa7ft+M8fn69W&#10;nIUoXC8MOuj4HgK/31xerEffwhIHND0QSyQutKPv+BCjb6sqyAGsCAv04NKlQrIipi1tq57EmNit&#10;qZZ1fVuNSL0nlBBCOn08XPJN4VcKZPyuVIDITMdTb7FEKvE1x2qzFu2WhB+0PLYh3tGFFdqlojPV&#10;o4iC/SL9D5XVkjCgiguJtkKltISiIalp6r/UvAzCQ9GSzAl+til8HK38tntwT5RsGH1og3+irGJS&#10;ZPM39cemYtZ+NgumyGQ6vF6uVrfXnMl01dzdrD7dZDOrM9hTiF8ALcuLjhvtshbRit3XEA+pp5SE&#10;O5cvq7g3kJONewbFdJ8KLgu6TAY8GGI7kd5USAkuNsfSJTvDlDZmBtZvA4/5GQplamZw8zZ4RpTK&#10;6OIMttoh/Y8gTqeW1SH/5MBBd7bgFft9eZhiTXr+Yu5xVPN8/bkv8PMPtfkNAAD//wMAUEsDBBQA&#10;BgAIAAAAIQCTwj1R3AAAAAkBAAAPAAAAZHJzL2Rvd25yZXYueG1sTI9NS8QwFEX3gv8hPMGdk1i1&#10;hNrXQSviRhA74jrTPJtiPkqT6dR/b1w5y8c93HtevV2dZQvNcQwe4XojgJHvgx79gPCxe76SwGJS&#10;XisbPCH8UIRtc35Wq0qHo3+npUsDyyU+VgrBpDRVnMfekFNxEybyOfsKs1Mpn/PA9ayOudxZXghR&#10;cqdGnxeMmqg11H93B4fAX/njS3iz4bMdjbNh1y3qqUW8vFgf7oElWtM/DH/6WR2a7LQPB68jswhS&#10;yNuMItzIO2AZkKUogO0RyrIA3tT89IPmFwAA//8DAFBLAQItABQABgAIAAAAIQC2gziS/gAAAOEB&#10;AAATAAAAAAAAAAAAAAAAAAAAAABbQ29udGVudF9UeXBlc10ueG1sUEsBAi0AFAAGAAgAAAAhADj9&#10;If/WAAAAlAEAAAsAAAAAAAAAAAAAAAAALwEAAF9yZWxzLy5yZWxzUEsBAi0AFAAGAAgAAAAhAEE4&#10;Wj+iAQAAmAMAAA4AAAAAAAAAAAAAAAAALgIAAGRycy9lMm9Eb2MueG1sUEsBAi0AFAAGAAgAAAAh&#10;AJPCPVHcAAAACQEAAA8AAAAAAAAAAAAAAAAA/AMAAGRycy9kb3ducmV2LnhtbFBLBQYAAAAABAAE&#10;APMAAAAFBQAAAAA=&#10;" strokecolor="#156082 [3204]" strokeweight="1.5pt">
                <v:stroke joinstyle="miter"/>
              </v:line>
            </w:pict>
          </mc:Fallback>
        </mc:AlternateContent>
      </w:r>
      <w:r w:rsidR="00B12616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8AC4723" wp14:editId="41D44E7C">
                <wp:simplePos x="0" y="0"/>
                <wp:positionH relativeFrom="column">
                  <wp:posOffset>1531988</wp:posOffset>
                </wp:positionH>
                <wp:positionV relativeFrom="paragraph">
                  <wp:posOffset>68212</wp:posOffset>
                </wp:positionV>
                <wp:extent cx="1347570" cy="24064"/>
                <wp:effectExtent l="0" t="0" r="24130" b="33655"/>
                <wp:wrapNone/>
                <wp:docPr id="429410807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47570" cy="2406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6F75C5" id="Straight Connector 18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0.65pt,5.35pt" to="226.75pt,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6UioQEAAJgDAAAOAAAAZHJzL2Uyb0RvYy54bWysU8tu2zAQvAfoPxC815JcNykEyzkkaC5F&#10;GzTpBzDU0iLAF5aMJf99l7QtF0kBA0UvKz52ZneGq/XtZA3bAUbtXcebRc0ZOOl77bYd//X89eMX&#10;zmISrhfGO+j4HiK/3Xy4Wo+hhaUfvOkBGZG42I6h40NKoa2qKAewIi58AEeXyqMViba4rXoUI7Fb&#10;Uy3r+roaPfYBvYQY6fT+cMk3hV8pkOmHUhESMx2n3lKJWOJLjtVmLdotijBoeWxD/EMXVmhHRWeq&#10;e5EEe0X9jspqiT56lRbS28orpSUUDaSmqd+oeRpEgKKFzIlhtin+P1r5fXfnHpFsGENsY3jErGJS&#10;aPOX+mNTMWs/mwVTYpIOm0+rm8835Kmku+Wqvl5lM6szOGBMD+Aty4uOG+2yFtGK3beYDqmnFMKd&#10;y5dV2hvIycb9BMV0TwWXBV0mA+4Msp2gNxVSgkvNsXTJzjCljZmB9WXgMT9DoUzNDG4ug2dEqexd&#10;msFWO49/I0jTqWV1yD85cNCdLXjx/b48TLGGnr+YexzVPF9/7gv8/ENtfgMAAP//AwBQSwMEFAAG&#10;AAgAAAAhANgHrYvdAAAACQEAAA8AAABkcnMvZG93bnJldi54bWxMj01PwzAMhu9I/IfISNxYuq0F&#10;VJpOUIS4ICE6xNlrTFORj6rJuvLvMSc42u+j14+r3eKsmGmKQ/AK1qsMBPku6MH3Ct73T1e3IGJC&#10;r9EGTwq+KcKuPj+rsNTh5N9oblMvuMTHEhWYlMZSytgZchhXYSTP2WeYHCYep17qCU9c7qzcZNm1&#10;dDh4vmBwpMZQ99UenQL5Ih+ew6sNH81gnA37dsbHRqnLi+X+DkSiJf3B8KvP6lCz0yEcvY7CKtjk&#10;6y2jHGQ3IBjIi20B4sCLvABZV/L/B/UPAAAA//8DAFBLAQItABQABgAIAAAAIQC2gziS/gAAAOEB&#10;AAATAAAAAAAAAAAAAAAAAAAAAABbQ29udGVudF9UeXBlc10ueG1sUEsBAi0AFAAGAAgAAAAhADj9&#10;If/WAAAAlAEAAAsAAAAAAAAAAAAAAAAALwEAAF9yZWxzLy5yZWxzUEsBAi0AFAAGAAgAAAAhAI2j&#10;pSKhAQAAmAMAAA4AAAAAAAAAAAAAAAAALgIAAGRycy9lMm9Eb2MueG1sUEsBAi0AFAAGAAgAAAAh&#10;ANgHrYvdAAAACQEAAA8AAAAAAAAAAAAAAAAA+wMAAGRycy9kb3ducmV2LnhtbFBLBQYAAAAABAAE&#10;APMAAAAFBQAAAAA=&#10;" strokecolor="#156082 [3204]" strokeweight="1.5pt">
                <v:stroke joinstyle="miter"/>
              </v:line>
            </w:pict>
          </mc:Fallback>
        </mc:AlternateContent>
      </w:r>
      <w:r w:rsidR="00EF4C7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332CAF" wp14:editId="648AD326">
                <wp:simplePos x="0" y="0"/>
                <wp:positionH relativeFrom="column">
                  <wp:posOffset>-128270</wp:posOffset>
                </wp:positionH>
                <wp:positionV relativeFrom="paragraph">
                  <wp:posOffset>128070</wp:posOffset>
                </wp:positionV>
                <wp:extent cx="505326" cy="168442"/>
                <wp:effectExtent l="0" t="0" r="28575" b="22225"/>
                <wp:wrapNone/>
                <wp:docPr id="1664677547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5326" cy="168442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C6EE49" id="Straight Connector 5" o:spid="_x0000_s1026" style="position:absolute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.1pt,10.1pt" to="29.7pt,2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24F2rAEAAKIDAAAOAAAAZHJzL2Uyb0RvYy54bWysU8tu2zAQvBfoPxC8x5LVxAgEyzkkSHso&#10;0qCPD2CopUWAL5CsJf99litbKdKiBYpcCJK7M7szXG5vJmvYAWLS3nV8vao5Ayd9r92+4z++319c&#10;c5aycL0w3kHHj5D4ze79u+0YWmj84E0PkSGJS+0YOj7kHNqqSnIAK9LKB3AYVD5akfEY91UfxYjs&#10;1lRNXW+q0cc+RC8hJby9m4N8R/xKgcxflEqQmek49pZpjbQ+lbXabUW7jyIMWp7aEP/RhRXaYdGF&#10;6k5kwX5G/RuV1TL65FVeSW8rr5SWQBpQzbp+pebbIAKQFjQnhcWm9Ha08uFw6x4j2jCG1KbwGIuK&#10;SUXLlNHhE74p6cJO2US2HRfbYMpM4uVVffWh2XAmMbTeXF9eNsXWaqYpdCGm/BG8ZWXTcaNdUSVa&#10;cfic8px6TkHcSyO0y0cDJdm4r6CY7rFgQ2iaEbg1kR0Evq6QElxen0pTdoEpbcwCrP8NPOUXKND8&#10;LODZiL9WXRBU2bu8gK12Pv6pep7OLas5/+zArLtY8OT7Iz0RWYODQOaehrZM2q9ngr98rd0zAAAA&#10;//8DAFBLAwQUAAYACAAAACEAfZcpmt4AAAAIAQAADwAAAGRycy9kb3ducmV2LnhtbEyPy07DMBBF&#10;95X4B2uQ2LUOUUkhZFIh+lqwovABbjwkUe1xiJ029OsxbGA1Gs3RnXOL5WiNOFHvW8cIt7MEBHHl&#10;dMs1wvvbZnoPwgfFWhnHhPBFHpbl1aRQuXZnfqXTPtQihrDPFUITQpdL6auGrPIz1xHH24frrQpx&#10;7Wupe3WO4dbINEkyaVXL8UOjOnpuqDruB4uwThbS7Np6lR03n+vtRa5etsMF8eZ6fHoEEWgMfzD8&#10;6Ed1KKPTwQ2svTAI0zRJI4rwOyNw9zAHcUCYZwuQZSH/Fyi/AQAA//8DAFBLAQItABQABgAIAAAA&#10;IQC2gziS/gAAAOEBAAATAAAAAAAAAAAAAAAAAAAAAABbQ29udGVudF9UeXBlc10ueG1sUEsBAi0A&#10;FAAGAAgAAAAhADj9If/WAAAAlAEAAAsAAAAAAAAAAAAAAAAALwEAAF9yZWxzLy5yZWxzUEsBAi0A&#10;FAAGAAgAAAAhANLbgXasAQAAogMAAA4AAAAAAAAAAAAAAAAALgIAAGRycy9lMm9Eb2MueG1sUEsB&#10;Ai0AFAAGAAgAAAAhAH2XKZreAAAACAEAAA8AAAAAAAAAAAAAAAAABgQAAGRycy9kb3ducmV2Lnht&#10;bFBLBQYAAAAABAAEAPMAAAARBQAAAAA=&#10;" strokecolor="#156082 [3204]" strokeweight="1.5pt">
                <v:stroke joinstyle="miter"/>
              </v:line>
            </w:pict>
          </mc:Fallback>
        </mc:AlternateContent>
      </w:r>
    </w:p>
    <w:p w14:paraId="25BD88E0" w14:textId="188628D4" w:rsidR="00CB6492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19EE2E0E" wp14:editId="60124A4B">
                <wp:simplePos x="0" y="0"/>
                <wp:positionH relativeFrom="leftMargin">
                  <wp:posOffset>48126</wp:posOffset>
                </wp:positionH>
                <wp:positionV relativeFrom="paragraph">
                  <wp:posOffset>380365</wp:posOffset>
                </wp:positionV>
                <wp:extent cx="1481455" cy="462013"/>
                <wp:effectExtent l="0" t="0" r="23495" b="14605"/>
                <wp:wrapNone/>
                <wp:docPr id="968843541" name="Oval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1455" cy="46201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21EC30" w14:textId="7A4F50FE" w:rsidR="00D20689" w:rsidRPr="00D20689" w:rsidRDefault="00D20689" w:rsidP="00D20689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>CustomerID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EE2E0E" id="Oval 72" o:spid="_x0000_s1036" style="position:absolute;margin-left:3.8pt;margin-top:29.95pt;width:116.65pt;height:36.4pt;z-index:2517268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0LAaQIAACkFAAAOAAAAZHJzL2Uyb0RvYy54bWysVE1v2zAMvQ/YfxB0X2xnSdcFdYogRYcB&#10;RRs0HXpWZKkWIIuapMTOfv0o2XGKtdhh2MWmRPLx61FX112jyUE4r8CUtJjklAjDoVLmpaQ/nm4/&#10;XVLiAzMV02BESY/C0+vlxw9XrV2IKdSgK+EIghi/aG1J6xDsIss8r0XD/ASsMKiU4BoW8Ohessqx&#10;FtEbnU3z/CJrwVXWARfe4+1Nr6TLhC+l4OFBSi8C0SXF3EL6uvTdxW+2vGKLF8dsrfiQBvuHLBqm&#10;DAYdoW5YYGTv1BuoRnEHHmSYcGgykFJxkWrAaor8j2q2NbMi1YLN8XZsk/9/sPz+sLUbh21orV94&#10;FGMVnXRN/GN+pEvNOo7NEl0gHC+L2WUxm88p4aibXWD6n2M3s7O3dT58E9CQKJRUaK2sj/WwBTvc&#10;+dBbn6zQ9ZxCksJRi2iszaOQRFUYdJq8EzvEWjtyYDhXxrkwoehVNatEf13M8zwNGFMaPVKCCTAi&#10;S6X1iD0AROa9xe5zHeyjq0jkGp3zvyXWO48eKTKYMDo3yoB7D0BjVUPk3v7UpL41sUuh23XYG5xH&#10;qjVe7aA6bhxx0LPdW36rcAJ3zIcNc0hvXARc2fCAH6mhLSkMEiU1uF/v3Ud7ZB1qKWlxXUrqf+6Z&#10;E5To7wb5+LWYzeJ+pcNs/mWKB/das3utMftmDTi5Ah8Hy5MY7YM+idJB84ybvYpRUcUMx9gl5cGd&#10;DuvQrzG+DVysVskMd8qycGe2lkfw2OhIr6fumTk70DAgge/htFpvqNjbRk8Dq30AqRJPz30dRoD7&#10;mLg0vB1x4V+fk9X5hVv+BgAA//8DAFBLAwQUAAYACAAAACEAyiCtON8AAAAIAQAADwAAAGRycy9k&#10;b3ducmV2LnhtbEyPy07DMBBF90j8gzVIbBB1GkofIU4VgRCrClH4ADce4jTxOIqdNvD1DCvYzege&#10;3TmTbyfXiRMOofGkYD5LQCBV3jRUK/h4f75dgwhRk9GdJ1TwhQG2xeVFrjPjz/SGp32sBZdQyLQC&#10;G2OfSRkqi06Hme+ROPv0g9OR16GWZtBnLnedTJNkKZ1uiC9Y3eOjxardj07BonT2eyyfbl7b3fzl&#10;2FI4rmOl1PXVVD6AiDjFPxh+9VkdCnY6+JFMEJ2C1ZJBBfebDQiO00XCw4G5u3QFssjl/weKHwAA&#10;AP//AwBQSwECLQAUAAYACAAAACEAtoM4kv4AAADhAQAAEwAAAAAAAAAAAAAAAAAAAAAAW0NvbnRl&#10;bnRfVHlwZXNdLnhtbFBLAQItABQABgAIAAAAIQA4/SH/1gAAAJQBAAALAAAAAAAAAAAAAAAAAC8B&#10;AABfcmVscy8ucmVsc1BLAQItABQABgAIAAAAIQCXV0LAaQIAACkFAAAOAAAAAAAAAAAAAAAAAC4C&#10;AABkcnMvZTJvRG9jLnhtbFBLAQItABQABgAIAAAAIQDKIK043wAAAAg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0E21EC30" w14:textId="7A4F50FE" w:rsidR="00D20689" w:rsidRPr="00D20689" w:rsidRDefault="00D20689" w:rsidP="00D20689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t>CustomerID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4F3595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226E46E0" wp14:editId="7EF23D9F">
                <wp:simplePos x="0" y="0"/>
                <wp:positionH relativeFrom="column">
                  <wp:posOffset>932688</wp:posOffset>
                </wp:positionH>
                <wp:positionV relativeFrom="paragraph">
                  <wp:posOffset>115189</wp:posOffset>
                </wp:positionV>
                <wp:extent cx="0" cy="347472"/>
                <wp:effectExtent l="0" t="0" r="38100" b="33655"/>
                <wp:wrapNone/>
                <wp:docPr id="1950809981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7472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CA8A82" id="Straight Connector 62" o:spid="_x0000_s1026" style="position:absolute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3.45pt,9.05pt" to="73.45pt,3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9+62mwEAAJMDAAAOAAAAZHJzL2Uyb0RvYy54bWysU8tu2zAQvBfIPxC8x5LdoCkEyzkkaC5F&#10;E7TNBzDU0iJAcoklY8l/H5Ky5SAJYKDoZcXHzuzOcLW+Ga1hO6Cg0bV8uag5Ayex027b8qe/Py6/&#10;cxaicJ0w6KDlewj8ZnPxZT34BlbYo+mAWCJxoRl8y/sYfVNVQfZgRVigB5cuFZIVMW1pW3UkhsRu&#10;TbWq62/VgNR5QgkhpNO76ZJvCr9SIOODUgEiMy1PvcUSqcTnHKvNWjRbEr7X8tCG+IcurNAuFZ2p&#10;7kQU7IX0ByqrJWFAFRcSbYVKaQlFQ1KzrN+p+dMLD0VLMif42abw/2jlr92te6Rkw+BDE/wjZRWj&#10;Ipu/qT82FrP2s1kwRianQ5lOv15dX12vso/VCecpxHtAy/Ki5Ua7LEM0YvczxCn1mJJwp8plFfcG&#10;crJxv0Ex3aVaq4IuQwG3hthOpOcUUoKLy0Ppkp1hShszA+vzwEN+hkIZmBm8PA+eEaUyujiDrXZI&#10;nxHE8diymvKPDky6swXP2O3LmxRr0ssXcw9Tmkfr7b7AT//S5hUAAP//AwBQSwMEFAAGAAgAAAAh&#10;AIAqUGjbAAAACQEAAA8AAABkcnMvZG93bnJldi54bWxMj0FPwzAMhe9I/IfISNxYugmN0jWdoAhx&#10;QUJ0aGevCU1FYldN1pV/T8YFbn720/P3yu3snZjMGHomBctFBsJQy7qnTsHH7vkmBxEikkbHZBR8&#10;mwDb6vKixELzid7N1MROpBAKBSqwMQ6FlKG1xmNY8GAo3T559BiTHDupRzylcO/kKsvW0mNP6YPF&#10;wdTWtF/N0SuQr/Lxhd8c7+veese7ZsKnWqnrq/lhAyKaOf6Z4Yyf0KFKTAc+kg7CJX27vk/WNORL&#10;EGfD7+Kg4G6Vg6xK+b9B9QMAAP//AwBQSwECLQAUAAYACAAAACEAtoM4kv4AAADhAQAAEwAAAAAA&#10;AAAAAAAAAAAAAAAAW0NvbnRlbnRfVHlwZXNdLnhtbFBLAQItABQABgAIAAAAIQA4/SH/1gAAAJQB&#10;AAALAAAAAAAAAAAAAAAAAC8BAABfcmVscy8ucmVsc1BLAQItABQABgAIAAAAIQCR9+62mwEAAJMD&#10;AAAOAAAAAAAAAAAAAAAAAC4CAABkcnMvZTJvRG9jLnhtbFBLAQItABQABgAIAAAAIQCAKlBo2wAA&#10;AAkBAAAPAAAAAAAAAAAAAAAAAPUDAABkcnMvZG93bnJldi54bWxQSwUGAAAAAAQABADzAAAA/QQA&#10;AAAA&#10;" strokecolor="#156082 [3204]" strokeweight="1.5pt">
                <v:stroke joinstyle="miter"/>
              </v:line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2F25EE5" wp14:editId="79732AF8">
                <wp:simplePos x="0" y="0"/>
                <wp:positionH relativeFrom="column">
                  <wp:posOffset>4169664</wp:posOffset>
                </wp:positionH>
                <wp:positionV relativeFrom="paragraph">
                  <wp:posOffset>188341</wp:posOffset>
                </wp:positionV>
                <wp:extent cx="1298448" cy="512064"/>
                <wp:effectExtent l="0" t="0" r="16510" b="21590"/>
                <wp:wrapNone/>
                <wp:docPr id="83793530" name="Oval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8448" cy="51206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1FC0E7" w14:textId="4435B316" w:rsidR="003758F0" w:rsidRPr="003758F0" w:rsidRDefault="00987197" w:rsidP="003758F0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Stock Level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F25EE5" id="Oval 32" o:spid="_x0000_s1037" style="position:absolute;margin-left:328.3pt;margin-top:14.85pt;width:102.25pt;height:40.3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Uy5aQIAACkFAAAOAAAAZHJzL2Uyb0RvYy54bWysVN9r2zAQfh/sfxB6X22HpGtDnRJSOgal&#10;LU1HnxVZqgWyTpOU2Nlfv5PsOGEpexh7sU+6u+9+faeb267RZCecV2BKWlzklAjDoVLmvaQ/Xu+/&#10;XFHiAzMV02BESffC09vF5083rZ2LCdSgK+EIghg/b21J6xDsPMs8r0XD/AVYYVApwTUs4NG9Z5Vj&#10;LaI3Opvk+WXWgqusAy68x9u7XkkXCV9KwcOTlF4EokuKuYX0dem7id9sccPm747ZWvEhDfYPWTRM&#10;GQw6Qt2xwMjWqTOoRnEHHmS44NBkIKXiItWA1RT5H9Wsa2ZFqgWb4+3YJv//YPnjbm2fHbahtX7u&#10;UYxVdNI18Y/5kS41az82S3SBcLwsJtdX0ymOl6NuVkzyy2nsZnb0ts6HbwIaEoWSCq2V9bEeNme7&#10;Bx9664MVuh5TSFLYaxGNtXkRkqgKg06Sd2KHWGlHdgznyjgXJhS9qmaV6K+LWZ6nAWNKo0dKMAFG&#10;ZKm0HrEHgMi8c+w+18E+uopErtE5/1tivfPokSKDCaNzowy4jwA0VjVE7u0PTepbE7sUuk2HvcF5&#10;JNN4tYFq/+yIg57t3vJ7hRN4YD48M4f0xkXAlQ1P+JEa2pLCIFFSg/v10X20R9ahlpIW16Wk/ueW&#10;OUGJ/m6Qj9fFdBr3Kx2ms68TPLhTzeZUY7bNCnByBT4Olicx2gd9EKWD5g03exmjoooZjrFLyoM7&#10;HFahX2N8G7hYLpMZ7pRl4cGsLY/gsdGRXq/dG3N2oGFAAj/CYbXOqNjbRk8Dy20AqRJPj30dRoD7&#10;mLg0vB1x4U/Pyer4wi1+AwAA//8DAFBLAwQUAAYACAAAACEAQ1xcad8AAAAKAQAADwAAAGRycy9k&#10;b3ducmV2LnhtbEyPQU7DMBBF90jcwRokNog6LmBCiFNFIMQKIQoHcOMhThOPo9hpA6fHrGA5+k//&#10;vyk3ixvYAafQeVIgVhkwpMabjloFH+9PlzmwEDUZPXhCBV8YYFOdnpS6MP5Ib3jYxpalEgqFVmBj&#10;HAvOQ2PR6bDyI1LKPv3kdEzn1HIz6WMqdwNfZ5nkTneUFqwe8cFi029np+C6dvZ7rh8vXvsX8bzv&#10;Kezz2Ch1frbU98AiLvEPhl/9pA5Vctr5mUxggwJ5I2VCFazvboElIJdCANslUmRXwKuS/3+h+gEA&#10;AP//AwBQSwECLQAUAAYACAAAACEAtoM4kv4AAADhAQAAEwAAAAAAAAAAAAAAAAAAAAAAW0NvbnRl&#10;bnRfVHlwZXNdLnhtbFBLAQItABQABgAIAAAAIQA4/SH/1gAAAJQBAAALAAAAAAAAAAAAAAAAAC8B&#10;AABfcmVscy8ucmVsc1BLAQItABQABgAIAAAAIQCvsUy5aQIAACkFAAAOAAAAAAAAAAAAAAAAAC4C&#10;AABkcnMvZTJvRG9jLnhtbFBLAQItABQABgAIAAAAIQBDXFxp3wAAAAo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351FC0E7" w14:textId="4435B316" w:rsidR="003758F0" w:rsidRPr="003758F0" w:rsidRDefault="00987197" w:rsidP="003758F0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Stock Level</w:t>
                      </w:r>
                    </w:p>
                  </w:txbxContent>
                </v:textbox>
              </v:oval>
            </w:pict>
          </mc:Fallback>
        </mc:AlternateContent>
      </w:r>
      <w:r w:rsidR="003758F0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49D7A1C" wp14:editId="359F7D9D">
                <wp:simplePos x="0" y="0"/>
                <wp:positionH relativeFrom="column">
                  <wp:posOffset>2887579</wp:posOffset>
                </wp:positionH>
                <wp:positionV relativeFrom="paragraph">
                  <wp:posOffset>146016</wp:posOffset>
                </wp:positionV>
                <wp:extent cx="1250850" cy="409073"/>
                <wp:effectExtent l="0" t="0" r="26035" b="10160"/>
                <wp:wrapNone/>
                <wp:docPr id="254809588" name="Oval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0850" cy="40907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B7F785" w14:textId="61A15EED" w:rsidR="00231C68" w:rsidRDefault="00231C68" w:rsidP="00231C68">
                            <w:pPr>
                              <w:jc w:val="center"/>
                            </w:pPr>
                            <w:r w:rsidRPr="00231C68">
                              <w:rPr>
                                <w:sz w:val="22"/>
                                <w:szCs w:val="22"/>
                              </w:rPr>
                              <w:t>SuplierID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49D7A1C" id="Oval 34" o:spid="_x0000_s1038" style="position:absolute;margin-left:227.35pt;margin-top:11.5pt;width:98.5pt;height:32.2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oM8agIAACkFAAAOAAAAZHJzL2Uyb0RvYy54bWysVFFv2yAQfp+0/4B4X21nydpGdaqoVadJ&#10;VRstnfpMMNRImGNAYme/fgd2nGip9jDtxQbu7uPuu++4ue0aTXbCeQWmpMVFTokwHCpl3kr64+Xh&#10;0xUlPjBTMQ1GlHQvPL1dfPxw09q5mEANuhKOIIjx89aWtA7BzrPM81o0zF+AFQaNElzDAm7dW1Y5&#10;1iJ6o7NJnn/JWnCVdcCF93h63xvpIuFLKXh4ltKLQHRJMbeQvi59N/GbLW7Y/M0xWys+pMH+IYuG&#10;KYOXjlD3LDCydeoMqlHcgQcZLjg0GUipuEg1YDVF/kc165pZkWpBcrwdafL/D5Y/7dZ25ZCG1vq5&#10;x2WsopOuiX/Mj3SJrP1IlugC4XhYTGb51Qw55Wib5tf55efIZnaMts6HrwIaEhclFVor62M9bM52&#10;jz703gcvDD2mkFZhr0V01ua7kERVeOkkRSd1iDvtyI5hXxnnwoSiN9WsEv1xMcvz1GBMaYxICSbA&#10;iCyV1iP2ABCVd47d5zr4x1CRxDUG539LrA8eI9LNYMIY3CgD7j0AjVUNN/f+B5J6aiJLodt0yE3s&#10;R3SNRxuo9itHHPRq95Y/KOzAI/NhxRzKG5uGIxue8SM1tCWFYUVJDe7Xe+fRH1WHVkpaHJeS+p9b&#10;5gQl+ptBPV4X02mcr7SZzi4nuHGnls2pxWybO8DOFfg4WJ6W0T/ow1I6aF5xspfxVjQxw/HukvLg&#10;Dpu70I8xvg1cLJfJDWfKsvBo1pZH8Eh0lNdL98qcHWQYUMBPcBitMyn2vjHSwHIbQKqk0yOvQwtw&#10;HpOWhrcjDvzpPnkdX7jFbwAAAP//AwBQSwMEFAAGAAgAAAAhAHozqxnfAAAACQEAAA8AAABkcnMv&#10;ZG93bnJldi54bWxMj8FOg0AQhu8mvsNmTLwYu1BpS5ClIRrTkzFWH2ALI0thZwm7tNindzzpcWb+&#10;fPP9+Xa2vTjh6FtHCuJFBAKpcnVLjYLPj5f7FIQPmmrdO0IF3+hhW1xf5Tqr3Zne8bQPjWAI+Uwr&#10;MCEMmZS+Mmi1X7gBiW9fbrQ68Dg2sh71meG2l8soWkurW+IPRg/4ZLDq9pNVkJTWXKby+e6te413&#10;x478MQ2VUrc3c/kIIuAc/sLwq8/qULDTwU1Ue9EzY5VsOKpg+cCdOLBexbw4KEg3Ccgil/8bFD8A&#10;AAD//wMAUEsBAi0AFAAGAAgAAAAhALaDOJL+AAAA4QEAABMAAAAAAAAAAAAAAAAAAAAAAFtDb250&#10;ZW50X1R5cGVzXS54bWxQSwECLQAUAAYACAAAACEAOP0h/9YAAACUAQAACwAAAAAAAAAAAAAAAAAv&#10;AQAAX3JlbHMvLnJlbHNQSwECLQAUAAYACAAAACEAtE6DPGoCAAApBQAADgAAAAAAAAAAAAAAAAAu&#10;AgAAZHJzL2Uyb0RvYy54bWxQSwECLQAUAAYACAAAACEAejOrGd8AAAAJAQAADwAAAAAAAAAAAAAA&#10;AADE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1DB7F785" w14:textId="61A15EED" w:rsidR="00231C68" w:rsidRDefault="00231C68" w:rsidP="00231C68">
                      <w:pPr>
                        <w:jc w:val="center"/>
                      </w:pPr>
                      <w:r w:rsidRPr="00231C68">
                        <w:rPr>
                          <w:sz w:val="22"/>
                          <w:szCs w:val="22"/>
                        </w:rPr>
                        <w:t>SuplierID</w:t>
                      </w:r>
                    </w:p>
                  </w:txbxContent>
                </v:textbox>
              </v:oval>
            </w:pict>
          </mc:Fallback>
        </mc:AlternateContent>
      </w:r>
    </w:p>
    <w:p w14:paraId="63CCD084" w14:textId="626003FF" w:rsidR="00CB6492" w:rsidRDefault="004F3595" w:rsidP="00C050F1">
      <w:r w:rsidRPr="004F3595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79876D29" wp14:editId="1B1E92F8">
                <wp:simplePos x="0" y="0"/>
                <wp:positionH relativeFrom="column">
                  <wp:posOffset>846288</wp:posOffset>
                </wp:positionH>
                <wp:positionV relativeFrom="paragraph">
                  <wp:posOffset>15374</wp:posOffset>
                </wp:positionV>
                <wp:extent cx="1106424" cy="493522"/>
                <wp:effectExtent l="0" t="0" r="17780" b="20955"/>
                <wp:wrapNone/>
                <wp:docPr id="372160446" name="Oval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6424" cy="49352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E8692F" w14:textId="709EA6AA" w:rsidR="004F3595" w:rsidRDefault="004F3595" w:rsidP="004F3595">
                            <w:pPr>
                              <w:jc w:val="center"/>
                            </w:pPr>
                            <w:r>
                              <w:t>Contact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9876D29" id="Oval 63" o:spid="_x0000_s1039" style="position:absolute;margin-left:66.65pt;margin-top:1.2pt;width:87.1pt;height:38.8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7aiagIAACkFAAAOAAAAZHJzL2Uyb0RvYy54bWysVEtv2zAMvg/YfxB0X/xo0q1BnSJo0WFA&#10;0QZrh54VWaoFyKImKbGzXz9KdpxiLXYYdrEpkfz4+qjLq77VZC+cV2AqWsxySoThUCvzUtEfT7ef&#10;vlDiAzM102BERQ/C06vVxw+XnV2KEhrQtXAEQYxfdraiTQh2mWWeN6JlfgZWGFRKcC0LeHQvWe1Y&#10;h+itzso8P886cLV1wIX3eHszKOkq4UspeHiQ0otAdEUxt5C+Ln238ZutLtnyxTHbKD6mwf4hi5Yp&#10;g0EnqBsWGNk59QaqVdyBBxlmHNoMpFRcpBqwmiL/o5rHhlmRasHmeDu1yf8/WH6/f7Qbh23orF96&#10;FGMVvXRt/GN+pE/NOkzNEn0gHC+LIj+fl3NKOOrmF2eLsozdzE7e1vnwVUBLolBRobWyPtbDlmx/&#10;58NgfbRC11MKSQoHLaKxNt+FJKrGoGXyTuwQ19qRPcO5Ms6FCcWgalgthutikedpwJjS5JESTIAR&#10;WSqtJ+wRIDLvLfaQ62gfXUUi1+Sc/y2xwXnySJHBhMm5VQbcewAaqxojD/bHJg2tiV0K/bbH3uA8&#10;zqJpvNpCfdg44mBgu7f8VuEE7pgPG+aQ3rgIuLLhAT9SQ1dRGCVKGnC/3ruP9sg61FLS4bpU1P/c&#10;MSco0d8M8vGimM/jfqXDfPG5xIN7rdm+1phdew04uQIfB8uTGO2DPorSQfuMm72OUVHFDMfYFeXB&#10;HQ/XYVhjfBu4WK+TGe6UZeHOPFoewWOjI72e+mfm7EjDgAS+h+NqvaHiYBs9Dax3AaRKPD31dRwB&#10;7mPi0vh2xIV/fU5Wpxdu9RsAAP//AwBQSwMEFAAGAAgAAAAhALJnms/eAAAACAEAAA8AAABkcnMv&#10;ZG93bnJldi54bWxMj8FOwzAQRO9I/IO1SFwQddIUiEKcKgIhTghR+AA3XuI08TqKnTbw9SwnOI5m&#10;NPOm3C5uEEecQudJQbpKQCA13nTUKvh4f7rOQYSoyejBEyr4wgDb6vys1IXxJ3rD4y62gksoFFqB&#10;jXEspAyNRafDyo9I7H36yenIcmqlmfSJy90g10lyK53uiBesHvHBYtPvZqdgUzv7PdePV6/9S/p8&#10;6Ckc8tgodXmx1PcgIi7xLwy/+IwOFTPt/UwmiIF1lmUcVbDegGA/S+5uQOwV5EkKsirl/wPVDwAA&#10;AP//AwBQSwECLQAUAAYACAAAACEAtoM4kv4AAADhAQAAEwAAAAAAAAAAAAAAAAAAAAAAW0NvbnRl&#10;bnRfVHlwZXNdLnhtbFBLAQItABQABgAIAAAAIQA4/SH/1gAAAJQBAAALAAAAAAAAAAAAAAAAAC8B&#10;AABfcmVscy8ucmVsc1BLAQItABQABgAIAAAAIQBAw7aiagIAACkFAAAOAAAAAAAAAAAAAAAAAC4C&#10;AABkcnMvZTJvRG9jLnhtbFBLAQItABQABgAIAAAAIQCyZ5rP3gAAAAgBAAAPAAAAAAAAAAAAAAAA&#10;AMQ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05E8692F" w14:textId="709EA6AA" w:rsidR="004F3595" w:rsidRDefault="004F3595" w:rsidP="004F3595">
                      <w:pPr>
                        <w:jc w:val="center"/>
                      </w:pPr>
                      <w:r>
                        <w:t>Contact</w:t>
                      </w:r>
                    </w:p>
                  </w:txbxContent>
                </v:textbox>
              </v:oval>
            </w:pict>
          </mc:Fallback>
        </mc:AlternateContent>
      </w:r>
    </w:p>
    <w:p w14:paraId="12086ADE" w14:textId="52D5FC6A" w:rsidR="00CB6492" w:rsidRDefault="00D20689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933EC65" wp14:editId="124FE12D">
                <wp:simplePos x="0" y="0"/>
                <wp:positionH relativeFrom="column">
                  <wp:posOffset>-683394</wp:posOffset>
                </wp:positionH>
                <wp:positionV relativeFrom="paragraph">
                  <wp:posOffset>391528</wp:posOffset>
                </wp:positionV>
                <wp:extent cx="1328220" cy="606391"/>
                <wp:effectExtent l="0" t="0" r="24765" b="22860"/>
                <wp:wrapNone/>
                <wp:docPr id="1969626685" name="Rectangle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8220" cy="60639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B3C6E2" w14:textId="5379B5E9" w:rsidR="003D1E64" w:rsidRDefault="003D1E64" w:rsidP="003D1E64">
                            <w:pPr>
                              <w:jc w:val="center"/>
                            </w:pPr>
                            <w:r>
                              <w:t>Transactions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33EC65" id="Rectangle 67" o:spid="_x0000_s1040" style="position:absolute;margin-left:-53.8pt;margin-top:30.85pt;width:104.6pt;height:47.7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dY4aQIAACYFAAAOAAAAZHJzL2Uyb0RvYy54bWysVFFP2zAQfp+0/2D5fSQphUFFiioQ0yQE&#10;aDDx7Do2ieT4vLPbpPv1OztpigDtYdpLYvvuvjt/950vLvvWsK1C34AteXGUc6ashKqxLyX/+XTz&#10;5YwzH4SthAGrSr5Tnl8uP3+66NxCzaAGUylkBGL9onMlr0Nwiyzzslat8EfglCWjBmxFoC2+ZBWK&#10;jtBbk83y/DTrACuHIJX3dHo9GPky4WutZLjX2qvATMmptpC+mL7r+M2WF2LxgsLVjRzLEP9QRSsa&#10;S0knqGsRBNtg8w6qbSSCBx2OJLQZaN1Ile5AtynyN7d5rIVT6S5EjncTTf7/wcq77aN7QKKhc37h&#10;aRlv0Wts45/qY30iazeRpfrAJB0Wx7Oz2Yw4lWQ7zU+Pz4vIZnaIdujDNwUti4uSIzUjcSS2tz4M&#10;rnsXijvkT6uwMyqWYOwPpVlTUcZZik7SUFcG2VZQU4WUyoZiMNWiUsNxcZLnqbtUzxSRqkuAEVk3&#10;xkzYI0CU3XvsodbRP4aqpKwpOP9bYUPwFJEygw1TcNtYwI8ADN1qzDz470kaqIkshX7dEzfUjHl0&#10;jUdrqHYPyBAGqXsnbxqi/1b48CCQtE0do3kN9/TRBrqSw7jirAb8/dF59CfJkZWzjmal5P7XRqDi&#10;zHy3JMbzYj6Pw5U285OvURX42rJ+bbGb9gqocwW9DE6mZfQPZr/UCO0zjfUqZiWTsJJyl1wG3G+u&#10;wjDD9DBItVolNxooJ8KtfXQygkeio7ye+meBbtRgIPXewX6uxOKNFAffGGlhtQmgm6TTA69jC2gY&#10;k5bGhyNO++t98jo8b8s/AAAA//8DAFBLAwQUAAYACAAAACEAeJpmjeAAAAALAQAADwAAAGRycy9k&#10;b3ducmV2LnhtbEyPTU+DQBCG7yb+h82YeDHtAo1gkKVpNDXxZKzG88BOgZSdpezS4r93e7K3+Xjy&#10;zjPFeja9ONHoOssK4mUEgri2uuNGwffXdvEEwnlkjb1lUvBLDtbl7U2BubZn/qTTzjcihLDLUUHr&#10;/ZBL6eqWDLqlHYjDbm9Hgz60YyP1iOcQbnqZRFEqDXYcLrQ40EtL9WE3GQVGH3+q6e1gV8Pr5mF1&#10;3O7fMflQ6v5u3jyD8DT7fxgu+kEdyuBU2Ym1E72CRRxlaWAVpHEG4kJEcRhUoXjMEpBlIa9/KP8A&#10;AAD//wMAUEsBAi0AFAAGAAgAAAAhALaDOJL+AAAA4QEAABMAAAAAAAAAAAAAAAAAAAAAAFtDb250&#10;ZW50X1R5cGVzXS54bWxQSwECLQAUAAYACAAAACEAOP0h/9YAAACUAQAACwAAAAAAAAAAAAAAAAAv&#10;AQAAX3JlbHMvLnJlbHNQSwECLQAUAAYACAAAACEAlQHWOGkCAAAmBQAADgAAAAAAAAAAAAAAAAAu&#10;AgAAZHJzL2Uyb0RvYy54bWxQSwECLQAUAAYACAAAACEAeJpmjeAAAAALAQAADwAAAAAAAAAAAAAA&#10;AADDBAAAZHJzL2Rvd25yZXYueG1sUEsFBgAAAAAEAAQA8wAAANAFAAAAAA==&#10;" fillcolor="#156082 [3204]" strokecolor="#030e13 [484]" strokeweight="1.5pt">
                <v:textbox>
                  <w:txbxContent>
                    <w:p w14:paraId="23B3C6E2" w14:textId="5379B5E9" w:rsidR="003D1E64" w:rsidRDefault="003D1E64" w:rsidP="003D1E64">
                      <w:pPr>
                        <w:jc w:val="center"/>
                      </w:pPr>
                      <w:r>
                        <w:t>Transactions</w:t>
                      </w:r>
                    </w:p>
                  </w:txbxContent>
                </v:textbox>
              </v:rect>
            </w:pict>
          </mc:Fallback>
        </mc:AlternateContent>
      </w:r>
      <w:r w:rsidR="00F34908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0B28623" wp14:editId="10C54311">
                <wp:simplePos x="0" y="0"/>
                <wp:positionH relativeFrom="column">
                  <wp:posOffset>-576072</wp:posOffset>
                </wp:positionH>
                <wp:positionV relativeFrom="paragraph">
                  <wp:posOffset>148971</wp:posOffset>
                </wp:positionV>
                <wp:extent cx="18288" cy="246888"/>
                <wp:effectExtent l="0" t="0" r="20320" b="20320"/>
                <wp:wrapNone/>
                <wp:docPr id="262578081" name="Straight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288" cy="246888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645725" id="Straight Connector 69" o:spid="_x0000_s1026" style="position:absolute;flip:x y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5.35pt,11.75pt" to="-43.9pt,3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LQVvrQEAAKsDAAAOAAAAZHJzL2Uyb0RvYy54bWysU01v2zAMvQ/ofxB0b+wYQxEYcXpose0w&#10;bEXb9a7KVCxAX5C02Pn3pejEHdZiA4ZdBErkeyQfqe31ZA07QEzau46vVzVn4KTvtdt3/Mfjp8sN&#10;ZykL1wvjHXT8CIlf7y4+bMfQQuMHb3qIDElcasfQ8SHn0FZVkgNYkVY+gEOn8tGKjNe4r/ooRmS3&#10;pmrq+qoafexD9BJSwtfb2cl3xK8UyPxdqQSZmY5jbZnOSOdzOavdVrT7KMKg5akM8Q9VWKEdJl2o&#10;bkUW7GfUb6isltEnr/JKelt5pbQE6gG7Wde/dfMwiADUC4qTwiJT+n+08tvhxt1FlGEMqU3hLpYu&#10;JhUtU0aHLzhTTtZTsYoPa2YTCXhcBIQpM4mP602zwYFL9DQfrzZoI3E18xVsiCl/Bm9ZMTputCvt&#10;iVYcvqY8h55DEPdaEVn5aKAEG3cPiuke8zWEpmWBGxPZQeCYhZTg8vqUmqILTGljFmD9d+ApvkCB&#10;FmkBzzr8MeuCoMze5QVstfPxvex5Opes5vizAnPfRYJn3x9pViQNbgSJe9resnK/3gn++sd2LwAA&#10;AP//AwBQSwMEFAAGAAgAAAAhAMxbMyrgAAAACQEAAA8AAABkcnMvZG93bnJldi54bWxMj8tOwzAQ&#10;RfdI/IM1SOxSmwBNG+JUPIQoSFWhINbTxCQR8Uxku234e8yKLkdzdO+5xWK0vdgb5zsmDRcTBcJQ&#10;xXVHjYaP98dkBsIHpBp7JqPhx3hYlKcnBeY1H+jN7DehETGEfI4a2hCGXEpftcain/BgKP6+2FkM&#10;8XSNrB0eYrjtZarUVFrsKDa0OJj71lTfm53VwM9zdMuXO36gavWqVmub8dOn1udn4+0NiGDG8A/D&#10;n35UhzI6bXlHtRe9hmSusohqSC+vQUQgmWVxy1bDNL0CWRbyeEH5CwAA//8DAFBLAQItABQABgAI&#10;AAAAIQC2gziS/gAAAOEBAAATAAAAAAAAAAAAAAAAAAAAAABbQ29udGVudF9UeXBlc10ueG1sUEsB&#10;Ai0AFAAGAAgAAAAhADj9If/WAAAAlAEAAAsAAAAAAAAAAAAAAAAALwEAAF9yZWxzLy5yZWxzUEsB&#10;Ai0AFAAGAAgAAAAhAC4tBW+tAQAAqwMAAA4AAAAAAAAAAAAAAAAALgIAAGRycy9lMm9Eb2MueG1s&#10;UEsBAi0AFAAGAAgAAAAhAMxbMyrgAAAACQEAAA8AAAAAAAAAAAAAAAAABwQAAGRycy9kb3ducmV2&#10;LnhtbFBLBQYAAAAABAAEAPMAAAAUBQAAAAA=&#10;" strokecolor="#156082 [3204]" strokeweight="1.5pt">
                <v:stroke joinstyle="miter"/>
              </v:line>
            </w:pict>
          </mc:Fallback>
        </mc:AlternateContent>
      </w:r>
      <w:r w:rsidR="0098719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DDDC050" wp14:editId="5DF7134A">
                <wp:simplePos x="0" y="0"/>
                <wp:positionH relativeFrom="column">
                  <wp:posOffset>3757676</wp:posOffset>
                </wp:positionH>
                <wp:positionV relativeFrom="paragraph">
                  <wp:posOffset>185293</wp:posOffset>
                </wp:positionV>
                <wp:extent cx="1151890" cy="658368"/>
                <wp:effectExtent l="0" t="0" r="10160" b="27940"/>
                <wp:wrapNone/>
                <wp:docPr id="763679246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1890" cy="65836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61193F" w14:textId="609873E7" w:rsidR="00987197" w:rsidRDefault="00987197" w:rsidP="00987197">
                            <w:pPr>
                              <w:jc w:val="center"/>
                            </w:pPr>
                            <w:r>
                              <w:t>Sales Details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DDC050" id="Rectangle 38" o:spid="_x0000_s1041" style="position:absolute;margin-left:295.9pt;margin-top:14.6pt;width:90.7pt;height:51.8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/KdTagIAACYFAAAOAAAAZHJzL2Uyb0RvYy54bWysVMFu2zAMvQ/YPwi6r7azpkuDOkXQosOA&#10;oivWDj0rslQbkEWNUmJnXz9KdpyiLXYYdrElkXykHh91cdm3hu0U+gZsyYuTnDNlJVSNfS75z8eb&#10;TwvOfBC2EgasKvleeX65+vjhonNLNYMaTKWQEYj1y86VvA7BLbPMy1q1wp+AU5aMGrAVgbb4nFUo&#10;OkJvTTbL87OsA6wcglTe0+n1YOSrhK+1kuG71l4FZkpOtYX0xfTdxG+2uhDLZxSubuRYhviHKlrR&#10;WEo6QV2LINgWmzdQbSMRPOhwIqHNQOtGqnQHuk2Rv7rNQy2cSnchcrybaPL/D1be7R7cPRINnfNL&#10;T8t4i15jG/9UH+sTWfuJLNUHJumwKObF4pw4lWQ7my8+ny0im9kx2qEPXxW0LC5KjtSMxJHY3fow&#10;uB5cKO6YP63C3qhYgrE/lGZNRRlnKTpJQ10ZZDtBTRVSKhuKwVSLSg3HxTzPU3epnikiVZcAI7Ju&#10;jJmwR4Aou7fYQ62jfwxVSVlTcP63wobgKSJlBhum4LaxgO8BGLrVmHnwP5A0UBNZCv2mJ26oGfPo&#10;Go82UO3vkSEMUvdO3jRE/63w4V4gaZs6RvMavtNHG+hKDuOKsxrw93vn0Z8kR1bOOpqVkvtfW4GK&#10;M/PNkhjPi9PTOFxpczr/MqMNvrRsXlrstr0C6lxBL4OTaRn9gzksNUL7RGO9jlnJJKyk3CWXAQ+b&#10;qzDMMD0MUq3XyY0Gyolwax+cjOCR6Civx/5JoBs1GEi9d3CYK7F8JcXBN0ZaWG8D6Cbp9Mjr2AIa&#10;xqSl8eGI0/5yn7yOz9vqDwAAAP//AwBQSwMEFAAGAAgAAAAhAAHTDb3gAAAACgEAAA8AAABkcnMv&#10;ZG93bnJldi54bWxMj8FOwzAMhu9IvENkJC6IpUsFo6XpNIGGxAkxEGe38dpqTdI16VbeHnOCmy1/&#10;+v39xXq2vTjRGDrvNCwXCQhytTedazR8fmxvH0CEiM5g7x1p+KYA6/LyosDc+LN7p9MuNoJDXMhR&#10;QxvjkEsZ6pYshoUfyPFt70eLkdexkWbEM4fbXqokuZcWO8cfWhzoqaX6sJusBmuOX9X0cvDp8Ly5&#10;SY/b/SuqN62vr+bNI4hIc/yD4Vef1aFkp8pPzgTRa7jLlqweNahMgWBgtUp5qJhMVQayLOT/CuUP&#10;AAAA//8DAFBLAQItABQABgAIAAAAIQC2gziS/gAAAOEBAAATAAAAAAAAAAAAAAAAAAAAAABbQ29u&#10;dGVudF9UeXBlc10ueG1sUEsBAi0AFAAGAAgAAAAhADj9If/WAAAAlAEAAAsAAAAAAAAAAAAAAAAA&#10;LwEAAF9yZWxzLy5yZWxzUEsBAi0AFAAGAAgAAAAhABT8p1NqAgAAJgUAAA4AAAAAAAAAAAAAAAAA&#10;LgIAAGRycy9lMm9Eb2MueG1sUEsBAi0AFAAGAAgAAAAhAAHTDb3gAAAACgEAAA8AAAAAAAAAAAAA&#10;AAAAxAQAAGRycy9kb3ducmV2LnhtbFBLBQYAAAAABAAEAPMAAADRBQAAAAA=&#10;" fillcolor="#156082 [3204]" strokecolor="#030e13 [484]" strokeweight="1.5pt">
                <v:textbox>
                  <w:txbxContent>
                    <w:p w14:paraId="6761193F" w14:textId="609873E7" w:rsidR="00987197" w:rsidRDefault="00987197" w:rsidP="00987197">
                      <w:pPr>
                        <w:jc w:val="center"/>
                      </w:pPr>
                      <w:r>
                        <w:t>Sales Details</w:t>
                      </w:r>
                    </w:p>
                  </w:txbxContent>
                </v:textbox>
              </v:rect>
            </w:pict>
          </mc:Fallback>
        </mc:AlternateContent>
      </w:r>
      <w:r w:rsidR="00987197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E615EA2" wp14:editId="14464703">
                <wp:simplePos x="0" y="0"/>
                <wp:positionH relativeFrom="column">
                  <wp:posOffset>2432304</wp:posOffset>
                </wp:positionH>
                <wp:positionV relativeFrom="paragraph">
                  <wp:posOffset>11811</wp:posOffset>
                </wp:positionV>
                <wp:extent cx="1123823" cy="466344"/>
                <wp:effectExtent l="0" t="0" r="19685" b="10160"/>
                <wp:wrapNone/>
                <wp:docPr id="58940320" name="Oval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823" cy="46634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CD3A8F" w14:textId="77DAA77F" w:rsidR="00987197" w:rsidRPr="00987197" w:rsidRDefault="00987197" w:rsidP="00987197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>Detail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E615EA2" id="Oval 46" o:spid="_x0000_s1042" style="position:absolute;margin-left:191.5pt;margin-top:.95pt;width:88.5pt;height:36.7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ta9jawIAACkFAAAOAAAAZHJzL2Uyb0RvYy54bWysVE1v2zAMvQ/YfxB0X2wnadYFdYogRYcB&#10;QVusHXpWZKkWIIuapMTOfv0o2XGKtdhh2MWmRPLx61FX112jyUE4r8CUtJjklAjDoVLmpaQ/nm4/&#10;XVLiAzMV02BESY/C0+vVxw9XrV2KKdSgK+EIghi/bG1J6xDsMss8r0XD/ASsMKiU4BoW8Ohessqx&#10;FtEbnU3zfJG14CrrgAvv8famV9JVwpdS8HAvpReB6JJibiF9Xfru4jdbXbHli2O2VnxIg/1DFg1T&#10;BoOOUDcsMLJ36g1Uo7gDDzJMODQZSKm4SDVgNUX+RzWPNbMi1YLN8XZsk/9/sPzu8GgfHLahtX7p&#10;UYxVdNI18Y/5kS416zg2S3SBcLwsiunscjqjhKNuvljM5vPYzezsbZ0PXwU0JAolFVor62M9bMkO&#10;Wx9665MVup5TSFI4ahGNtfkuJFEVBp0m78QOsdGOHBjOlXEuTCh6Vc0q0V8XF3meBowpjR4pwQQY&#10;kaXSesQeACLz3mL3uQ720VUkco3O+d8S651HjxQZTBidG2XAvQegsaohcm9/alLfmtil0O067A3O&#10;YxFN49UOquODIw56tnvLbxVOYMt8eGAO6Y2LgCsb7vEjNbQlhUGipAb36737aI+sQy0lLa5LSf3P&#10;PXOCEv3NIB+/FPN53K90mF98nuLBvdbsXmvMvtkATq7Ax8HyJEb7oE+idNA842avY1RUMcMxdkl5&#10;cKfDJvRrjG8DF+t1MsOdsixszaPlETw2OtLrqXtmzg40DEjgOzit1hsq9rbR08B6H0CqxNNzX4cR&#10;4D4mLg1vR1z41+dkdX7hVr8BAAD//wMAUEsDBBQABgAIAAAAIQDZJj1d3QAAAAgBAAAPAAAAZHJz&#10;L2Rvd25yZXYueG1sTI9BTsMwEEX3SNzBGiQ2iDoltIQQp4pAiFWFKBzAjYc4TTyOYqcNnJ5hBcuv&#10;N/rzfrGZXS+OOIbWk4LlIgGBVHvTUqPg4/35OgMRoiaje0+o4AsDbMrzs0Lnxp/oDY+72AguoZBr&#10;BTbGIZcy1BadDgs/IDH79KPTkePYSDPqE5e7Xt4kyVo63RJ/sHrAR4t1t5ucgtvK2e+perp67bbL&#10;l0NH4ZDFWqnLi7l6ABFxjn/H8KvP6lCy095PZILoFaRZylsig3sQzFfrhPNewd0qBVkW8v+A8gcA&#10;AP//AwBQSwECLQAUAAYACAAAACEAtoM4kv4AAADhAQAAEwAAAAAAAAAAAAAAAAAAAAAAW0NvbnRl&#10;bnRfVHlwZXNdLnhtbFBLAQItABQABgAIAAAAIQA4/SH/1gAAAJQBAAALAAAAAAAAAAAAAAAAAC8B&#10;AABfcmVscy8ucmVsc1BLAQItABQABgAIAAAAIQB4ta9jawIAACkFAAAOAAAAAAAAAAAAAAAAAC4C&#10;AABkcnMvZTJvRG9jLnhtbFBLAQItABQABgAIAAAAIQDZJj1d3QAAAAgBAAAPAAAAAAAAAAAAAAAA&#10;AMU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3CCD3A8F" w14:textId="77DAA77F" w:rsidR="00987197" w:rsidRPr="00987197" w:rsidRDefault="00987197" w:rsidP="00987197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t>Detail</w:t>
                      </w:r>
                      <w:r>
                        <w:rPr>
                          <w:sz w:val="22"/>
                          <w:szCs w:val="22"/>
                        </w:rPr>
                        <w:t>ID</w:t>
                      </w:r>
                    </w:p>
                  </w:txbxContent>
                </v:textbox>
              </v:oval>
            </w:pict>
          </mc:Fallback>
        </mc:AlternateContent>
      </w:r>
      <w:r w:rsidR="00987197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5B47964" wp14:editId="671EF41C">
                <wp:simplePos x="0" y="0"/>
                <wp:positionH relativeFrom="column">
                  <wp:posOffset>5120640</wp:posOffset>
                </wp:positionH>
                <wp:positionV relativeFrom="paragraph">
                  <wp:posOffset>103251</wp:posOffset>
                </wp:positionV>
                <wp:extent cx="1078992" cy="447802"/>
                <wp:effectExtent l="0" t="0" r="26035" b="28575"/>
                <wp:wrapNone/>
                <wp:docPr id="1267288668" name="Oval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992" cy="44780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7692FB" w14:textId="245F6CAA" w:rsidR="00987197" w:rsidRDefault="00987197" w:rsidP="00987197">
                            <w:pPr>
                              <w:jc w:val="center"/>
                            </w:pPr>
                            <w:r>
                              <w:t>Subtotal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5B47964" id="Oval 45" o:spid="_x0000_s1043" style="position:absolute;margin-left:403.2pt;margin-top:8.15pt;width:84.95pt;height:35.2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59+gagIAACkFAAAOAAAAZHJzL2Uyb0RvYy54bWysVN9r2zAQfh/sfxB6X22HdGlDnBJaOgal&#10;LW1HnxVZigWyTpOU2Nlfv5PsOGEpexh7sU+6u+9+fafFTddoshPOKzAlLS5ySoThUCmzKemPt/sv&#10;V5T4wEzFNBhR0r3w9Gb5+dOitXMxgRp0JRxBEOPnrS1pHYKdZ5nntWiYvwArDColuIYFPLpNVjnW&#10;Inqjs0mef81acJV1wIX3eHvXK+ky4UspeHiS0otAdEkxt5C+Ln3X8ZstF2y+cczWig9psH/IomHK&#10;YNAR6o4FRrZOnUE1ijvwIMMFhyYDKRUXqQaspsj/qOa1ZlakWrA53o5t8v8Plj/uXu2zwza01s89&#10;irGKTrom/jE/0qVm7cdmiS4QjpdFPru6vp5QwlE3nc6u8knsZnb0ts6HbwIaEoWSCq2V9bEeNme7&#10;Bx9664MVuh5TSFLYaxGNtXkRkqgKg06Sd2KHuNWO7BjOlXEuTCh6Vc0q0V8Xl3meBowpjR4pwQQY&#10;kaXSesQeACLzzrH7XAf76CoSuUbn/G+J9c6jR4oMJozOjTLgPgLQWNUQubc/NKlvTexS6NYd9gbn&#10;MYum8WoN1f7ZEQc9273l9won8MB8eGYO6Y2LgCsbnvAjNbQlhUGipAb366P7aI+sQy0lLa5LSf3P&#10;LXOCEv3dIB+vi+k07lc6TC9nEzy4U836VGO2zS3g5Ap8HCxPYrQP+iBKB807bvYqRkUVMxxjl5QH&#10;dzjchn6N8W3gYrVKZrhTloUH82p5BI+NjvR6696ZswMNAxL4EQ6rdUbF3jZ6GlhtA0iVeHrs6zAC&#10;3MfEpeHtiAt/ek5Wxxdu+RsAAP//AwBQSwMEFAAGAAgAAAAhAJsuuU/dAAAACQEAAA8AAABkcnMv&#10;ZG93bnJldi54bWxMj8FOwzAMhu9IvENkJC6IpYOpdKXpVIEQJ4QYe4CsMU3XxqmadCs8Pd4Jbra+&#10;X78/F5vZ9eKIY2g9KVguEhBItTctNQp2ny+3GYgQNRnde0IF3xhgU15eFDo3/kQfeNzGRnAJhVwr&#10;sDEOuZShtuh0WPgBidmXH52OvI6NNKM+cbnr5V2SpNLplviC1QM+Way77eQUrCpnf6bq+ea9e1u+&#10;HjoKhyzWSl1fzdUjiIhz/AvDWZ/VoWSnvZ/IBNEryJJ0xVEG6T0IDqwfzsOeSZqBLAv5/4PyFwAA&#10;//8DAFBLAQItABQABgAIAAAAIQC2gziS/gAAAOEBAAATAAAAAAAAAAAAAAAAAAAAAABbQ29udGVu&#10;dF9UeXBlc10ueG1sUEsBAi0AFAAGAAgAAAAhADj9If/WAAAAlAEAAAsAAAAAAAAAAAAAAAAALwEA&#10;AF9yZWxzLy5yZWxzUEsBAi0AFAAGAAgAAAAhAEnn36BqAgAAKQUAAA4AAAAAAAAAAAAAAAAALgIA&#10;AGRycy9lMm9Eb2MueG1sUEsBAi0AFAAGAAgAAAAhAJsuuU/dAAAACQEAAA8AAAAAAAAAAAAAAAAA&#10;xA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0E7692FB" w14:textId="245F6CAA" w:rsidR="00987197" w:rsidRDefault="00987197" w:rsidP="00987197">
                      <w:pPr>
                        <w:jc w:val="center"/>
                      </w:pPr>
                      <w:r>
                        <w:t>Subtotal</w:t>
                      </w:r>
                    </w:p>
                  </w:txbxContent>
                </v:textbox>
              </v:oval>
            </w:pict>
          </mc:Fallback>
        </mc:AlternateContent>
      </w:r>
      <w:r w:rsidR="007D7785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4EC511B" wp14:editId="2987D4F4">
                <wp:simplePos x="0" y="0"/>
                <wp:positionH relativeFrom="column">
                  <wp:posOffset>4928616</wp:posOffset>
                </wp:positionH>
                <wp:positionV relativeFrom="paragraph">
                  <wp:posOffset>295275</wp:posOffset>
                </wp:positionV>
                <wp:extent cx="585216" cy="0"/>
                <wp:effectExtent l="0" t="0" r="0" b="0"/>
                <wp:wrapNone/>
                <wp:docPr id="909695000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5216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776309" id="Straight Connector 41" o:spid="_x0000_s1026" style="position:absolute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8.1pt,23.25pt" to="434.2pt,2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/gSRnAEAAJMDAAAOAAAAZHJzL2Uyb0RvYy54bWysU01P4zAQvSPxHyzfaZJKIBQ15QCCCwK0&#10;sD/AOOPGku2xbNOk/37Hbpuu2JWQEBfHH/PezHszWd1M1rAthKjRdbxZ1JyBk9hrt+n477f7i2vO&#10;YhKuFwYddHwHkd+sz89Wo29hiQOaHgIjEhfb0Xd8SMm3VRXlAFbEBXpw9KgwWJHoGDZVH8RI7NZU&#10;y7q+qkYMvQ8oIUa6vds/8nXhVwpkelYqQmKm41RbKmso63teq/VKtJsg/KDloQzxjSqs0I6SzlR3&#10;Ign2EfQ/VFbLgBFVWki0FSqlJRQNpKapP6l5HYSHooXMiX62Kf4crXza3rqXQDaMPrbRv4SsYlLB&#10;5i/Vx6Zi1m42C6bEJF1eXl8umyvO5PGpOuF8iOkB0LK86bjRLssQrdg+xkS5KPQYQodT5rJLOwM5&#10;2LhfoJjuKdeyoMtQwK0JbCuonUJKcKnJLSS+Ep1hShszA+uvgYf4DIUyMDO4+Ro8I0pmdGkGW+0w&#10;/I8gTceS1T7+6MBed7bgHftd6UmxhjpfFB6mNI/W3+cCP/1L6z8AAAD//wMAUEsDBBQABgAIAAAA&#10;IQCxS7Qz3AAAAAkBAAAPAAAAZHJzL2Rvd25yZXYueG1sTI/BSsQwEIbvgu8QRvDmpi5rt9Smi1bE&#10;iyB2xfNsE5tiMlOabLe+vREPepyZj3++v9ot3onZTGFgUnC9ykAY6lgP1Ct42z9eFSBCRNLomIyC&#10;LxNgV5+fVVhqPtGrmdvYixRCoUQFNsaxlDJ01ngMKx4NpdsHTx5jGqde6glPKdw7uc6yXHocKH2w&#10;OJrGmu6zPXoF8lneP/GL4/dmsN7xvp3xoVHq8mK5uwURzRL/YPjRT+pQJ6cDH0kH4RRst/k6oQo2&#10;+Q2IBBR5sQFx+F3IupL/G9TfAAAA//8DAFBLAQItABQABgAIAAAAIQC2gziS/gAAAOEBAAATAAAA&#10;AAAAAAAAAAAAAAAAAABbQ29udGVudF9UeXBlc10ueG1sUEsBAi0AFAAGAAgAAAAhADj9If/WAAAA&#10;lAEAAAsAAAAAAAAAAAAAAAAALwEAAF9yZWxzLy5yZWxzUEsBAi0AFAAGAAgAAAAhAOP+BJGcAQAA&#10;kwMAAA4AAAAAAAAAAAAAAAAALgIAAGRycy9lMm9Eb2MueG1sUEsBAi0AFAAGAAgAAAAhALFLtDPc&#10;AAAACQEAAA8AAAAAAAAAAAAAAAAA9gMAAGRycy9kb3ducmV2LnhtbFBLBQYAAAAABAAEAPMAAAD/&#10;BAAAAAA=&#10;" strokecolor="#156082 [3204]" strokeweight="1.5pt">
                <v:stroke joinstyle="miter"/>
              </v:line>
            </w:pict>
          </mc:Fallback>
        </mc:AlternateContent>
      </w:r>
      <w:r w:rsidR="007D7785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5C77F1F" wp14:editId="5B015501">
                <wp:simplePos x="0" y="0"/>
                <wp:positionH relativeFrom="column">
                  <wp:posOffset>3319272</wp:posOffset>
                </wp:positionH>
                <wp:positionV relativeFrom="paragraph">
                  <wp:posOffset>304419</wp:posOffset>
                </wp:positionV>
                <wp:extent cx="493776" cy="9144"/>
                <wp:effectExtent l="0" t="0" r="20955" b="29210"/>
                <wp:wrapNone/>
                <wp:docPr id="888953976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93776" cy="914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55B3FC8" id="Straight Connector 40" o:spid="_x0000_s1026" style="position:absolute;flip:x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1.35pt,23.95pt" to="300.25pt,2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VPcqwEAAKADAAAOAAAAZHJzL2Uyb0RvYy54bWysU8tu2zAQvBfoPxC8x5JdI2kEyzkkaHMI&#10;0qBpPoChlhYBvrBkLfnvs6RsJWiLFCh6IUjuzuzOcLm5Gq1he8CovWv5clFzBk76Trtdy59+fDn7&#10;zFlMwnXCeActP0DkV9uPHzZDaGDle286QEYkLjZDaHmfUmiqKsoerIgLH8BRUHm0ItERd1WHYiB2&#10;a6pVXZ9Xg8cuoJcQI93eTEG+LfxKgUzflIqQmGk59ZbKimV9zmu13YhmhyL0Wh7bEP/QhRXaUdGZ&#10;6kYkwX6i/o3Kaok+epUW0tvKK6UlFA2kZln/ouaxFwGKFjInhtmm+P9o5f3+2j0g2TCE2MTwgFnF&#10;qNAyZXS4pTctuqhTNhbbDrNtMCYm6XJ9+eni4pwzSaHL5XqdTa0mkkwWMKav4C3Lm5Yb7bIm0Yj9&#10;XUxT6imFcK9tlF06GMjJxn0HxXRH5VYFXSYErg2yvaC3FVKCS8tj6ZKdYUobMwPrvwOP+RkKZXpm&#10;8GTDu1VnRKnsXZrBVjuPf6qexlPLaso/OTDpzhY8++5QHqhYQ2NQzD2ObJ6zt+cCf/1Y2xcAAAD/&#10;/wMAUEsDBBQABgAIAAAAIQDc3bg63wAAAAkBAAAPAAAAZHJzL2Rvd25yZXYueG1sTI/LTsMwEEX3&#10;SPyDNUjsqE2gCQ1xKkQfLFhR+AA3HpKo8TjEThv69QwrWM7M0Z1zi+XkOnHEIbSeNNzOFAikytuW&#10;ag0f75ubBxAhGrKm84QavjHAsry8KExu/Yne8LiLteAQCrnR0MTY51KGqkFnwsz3SHz79IMzkceh&#10;lnYwJw53nUyUSqUzLfGHxvT43GB12I1Ow1plsntp61V62Hytt2e5et2OZ62vr6anRxARp/gHw68+&#10;q0PJTns/kg2i0zBPkoxRDffZAgQDqVJzEHteLO5AloX836D8AQAA//8DAFBLAQItABQABgAIAAAA&#10;IQC2gziS/gAAAOEBAAATAAAAAAAAAAAAAAAAAAAAAABbQ29udGVudF9UeXBlc10ueG1sUEsBAi0A&#10;FAAGAAgAAAAhADj9If/WAAAAlAEAAAsAAAAAAAAAAAAAAAAALwEAAF9yZWxzLy5yZWxzUEsBAi0A&#10;FAAGAAgAAAAhAGM1U9yrAQAAoAMAAA4AAAAAAAAAAAAAAAAALgIAAGRycy9lMm9Eb2MueG1sUEsB&#10;Ai0AFAAGAAgAAAAhANzduDrfAAAACQEAAA8AAAAAAAAAAAAAAAAABQQAAGRycy9kb3ducmV2Lnht&#10;bFBLBQYAAAAABAAEAPMAAAARBQAAAAA=&#10;" strokecolor="#156082 [3204]" strokeweight="1.5pt">
                <v:stroke joinstyle="miter"/>
              </v:line>
            </w:pict>
          </mc:Fallback>
        </mc:AlternateContent>
      </w:r>
      <w:r w:rsidR="007D7785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D52EE08" wp14:editId="5D26E253">
                <wp:simplePos x="0" y="0"/>
                <wp:positionH relativeFrom="column">
                  <wp:posOffset>3749040</wp:posOffset>
                </wp:positionH>
                <wp:positionV relativeFrom="paragraph">
                  <wp:posOffset>299339</wp:posOffset>
                </wp:positionV>
                <wp:extent cx="64008" cy="45719"/>
                <wp:effectExtent l="0" t="0" r="12700" b="12065"/>
                <wp:wrapNone/>
                <wp:docPr id="1044462445" name="Oval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08" cy="45719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8EA0A6C" id="Oval 39" o:spid="_x0000_s1026" style="position:absolute;margin-left:295.2pt;margin-top:23.55pt;width:5.05pt;height:3.6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7iuxWwIAABMFAAAOAAAAZHJzL2Uyb0RvYy54bWysVMFu2zAMvQ/YPwi6r7aDtFuDOkXQosOA&#10;oi2WDj2rslQLkEWNUuJkXz9KdpxiLXYYdrElkXwknx51cbnrLNsqDAZczauTkjPlJDTGvdT8x+PN&#10;py+chShcIyw4VfO9Cvxy+fHDRe8XagYt2EYhIxAXFr2veRujXxRFkK3qRDgBrxwZNWAnIm3xpWhQ&#10;9ITe2WJWlmdFD9h4BKlCoNPrwciXGV9rJeO91kFFZmtOtcX8xfx9Tt9ieSEWLyh8a+RYhviHKjph&#10;HCWdoK5FFGyD5g1UZyRCAB1PJHQFaG2kyj1QN1X5RzfrVniVeyFygp9oCv8PVt5t1/4BiYbeh0Wg&#10;Zepip7FLf6qP7TJZ+4kstYtM0uHZvCzpciVZ5qefq/NEZXEM9RjiVwUdS4uaK2uND6kZsRDb2xAH&#10;74MXhR7z51XcW5WcrfuuNDMNZZzl6CwNdWWRbQVdqpBSuVgNplY0ajiuTssy3y6VNEXkAjNgQtbG&#10;2gl7BEiye4s91Dr6p1CVlTUFl38rbAieInJmcHEK7owDfA/AUldj5sH/QNJATWLpGZr9AzKEQdfB&#10;yxtDdN+KEB8EkpBJ8jSc8Z4+2kJfcxhXnLWAv947T/6kL7Jy1tNg1Dz83AhUnNlvjpR3Xs3naZLy&#10;hm5+Rht8bXl+bXGb7gromip6BrzMy+Qf7WGpEbonmuFVykom4STlrrmMeNhcxWFg6RWQarXKbjQ9&#10;XsRbt/YygSdWk5Yed08C/ai5SFK9g8MQvdHd4JsiHaw2EbTJojzyOvJNk5eFM74SabRf77PX8S1b&#10;/gYAAP//AwBQSwMEFAAGAAgAAAAhAAHZ6UTeAAAACQEAAA8AAABkcnMvZG93bnJldi54bWxMj0FO&#10;wzAQRfdI3MEaJDaI2oG0lBCnikCIVYUoHMBNhjhNPI5ipw2cnmEFy9H/ev9NvpldL444htaThmSh&#10;QCBVvm6p0fDx/ny9BhGiodr0nlDDFwbYFOdnuclqf6I3PO5iIxhCITMabIxDJmWoLDoTFn5A4uzT&#10;j85EPsdG1qM5Mdz18kaplXSmJV6wZsBHi1W3m5yGtHT2eyqfrl67bfJy6Cgc1rHS+vJiLh9ARJzj&#10;Xxl+9VkdCnba+4nqIHoNy3uVcpVhdwkILqyUWoLYc5Legixy+f+D4gcAAP//AwBQSwECLQAUAAYA&#10;CAAAACEAtoM4kv4AAADhAQAAEwAAAAAAAAAAAAAAAAAAAAAAW0NvbnRlbnRfVHlwZXNdLnhtbFBL&#10;AQItABQABgAIAAAAIQA4/SH/1gAAAJQBAAALAAAAAAAAAAAAAAAAAC8BAABfcmVscy8ucmVsc1BL&#10;AQItABQABgAIAAAAIQBj7iuxWwIAABMFAAAOAAAAAAAAAAAAAAAAAC4CAABkcnMvZTJvRG9jLnht&#10;bFBLAQItABQABgAIAAAAIQAB2elE3gAAAAkBAAAPAAAAAAAAAAAAAAAAALUEAABkcnMvZG93bnJl&#10;di54bWxQSwUGAAAAAAQABADzAAAAwAUAAAAA&#10;" fillcolor="#156082 [3204]" strokecolor="#030e13 [484]" strokeweight="1.5pt">
                <v:stroke joinstyle="miter"/>
              </v:oval>
            </w:pict>
          </mc:Fallback>
        </mc:AlternateContent>
      </w:r>
    </w:p>
    <w:p w14:paraId="14140B59" w14:textId="573CCECA" w:rsidR="004F3595" w:rsidRDefault="003D1E64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78771396" wp14:editId="7824BF00">
                <wp:simplePos x="0" y="0"/>
                <wp:positionH relativeFrom="column">
                  <wp:posOffset>815340</wp:posOffset>
                </wp:positionH>
                <wp:positionV relativeFrom="paragraph">
                  <wp:posOffset>33401</wp:posOffset>
                </wp:positionV>
                <wp:extent cx="1452372" cy="547370"/>
                <wp:effectExtent l="19050" t="19050" r="33655" b="43180"/>
                <wp:wrapNone/>
                <wp:docPr id="448004427" name="Diamond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2372" cy="54737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2A3957" w14:textId="0541A36B" w:rsidR="003D1E64" w:rsidRPr="003D1E64" w:rsidRDefault="003D1E64" w:rsidP="003D1E64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>Contain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771396" id="Diamond 65" o:spid="_x0000_s1044" type="#_x0000_t4" style="position:absolute;margin-left:64.2pt;margin-top:2.65pt;width:114.35pt;height:43.1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NwCawIAACkFAAAOAAAAZHJzL2Uyb0RvYy54bWysVFFv2yAQfp+0/4B4X22nydJFdaooVadJ&#10;VVu1nfpMMMRImGNAYme/fgd2nKqt9jDtxea4u++Oj++4vOoaTfbCeQWmpMVZTokwHCpltiX9+Xzz&#10;5YISH5ipmAYjSnoQnl4tP3+6bO1CTKAGXQlHEMT4RWtLWodgF1nmeS0a5s/ACoNOCa5hAU23zSrH&#10;WkRvdDbJ869ZC66yDrjwHneveyddJnwpBQ/3UnoRiC4p9hbS16XvJn6z5SVbbB2zteJDG+wfumiY&#10;Mlh0hLpmgZGdU++gGsUdeJDhjEOTgZSKi3QGPE2RvznNU82sSGdBcrwdafL/D5bf7Z/sg0MaWusX&#10;HpfxFJ10Tfxjf6RLZB1GskQXCMfNYjqbnM8nlHD0zabz83liMztlW+fDdwENiYuSVoo1YKpEE9vf&#10;+oBFMfoYhcaphbQKBy1iF9o8CklUhUUnKTupQ6y1I3uG98o4FyYUvatmlei3i1meH1saM1LJBBiR&#10;pdJ6xB4AovLeY/e9DvExVSRxjcn53xrrk8eMVBlMGJMbZcB9BKDxVEPlPv5IUk9NZCl0mw65wfu4&#10;iKFxawPV4cERB73aveU3Cm/glvnwwBzKGwcBRzbc40dqaEsKw4qSGtzvj/ZjPKoOvZS0OC4l9b92&#10;zAlK9A+DevxWTKdxvpIxnc0naLjXns1rj9k1a8CbK/BxsDwtY3zQx6V00LzgZK9iVXQxw7F2SXlw&#10;R2Md+jHGt4GL1SqF4UxZFm7Nk+URPBId5fXcvTBnBxkGFPAdHEeLLd5IsY+NmQZWuwBSJZ2eeB2u&#10;AOcxaWl4O+LAv7ZT1OmFW/4BAAD//wMAUEsDBBQABgAIAAAAIQDagYef4AAAAAgBAAAPAAAAZHJz&#10;L2Rvd25yZXYueG1sTI/NTsMwEITvSLyDtUjcWjspgRLiVBUCoUo5QMsBbm7s/Ih4HcVukr49y6kc&#10;RzOa+SbbzLZjoxl861BCtBTADJZOt1hL+Dy8LtbAfFCoVefQSDgbD5v8+ipTqXYTfphxH2pGJehT&#10;JaEJoU8592VjrPJL1xskr3KDVYHkUHM9qInKbcdjIe65VS3SQqN689yY8md/shKK3Vex236LaX6J&#10;q0N1Lt7Gd4FS3t7M2ydgwczhEoY/fEKHnJiO7oTas450vL6jqIRkBYz8VfIQATtKeIwS4HnG/x/I&#10;fwEAAP//AwBQSwECLQAUAAYACAAAACEAtoM4kv4AAADhAQAAEwAAAAAAAAAAAAAAAAAAAAAAW0Nv&#10;bnRlbnRfVHlwZXNdLnhtbFBLAQItABQABgAIAAAAIQA4/SH/1gAAAJQBAAALAAAAAAAAAAAAAAAA&#10;AC8BAABfcmVscy8ucmVsc1BLAQItABQABgAIAAAAIQAN1NwCawIAACkFAAAOAAAAAAAAAAAAAAAA&#10;AC4CAABkcnMvZTJvRG9jLnhtbFBLAQItABQABgAIAAAAIQDagYef4AAAAAgBAAAPAAAAAAAAAAAA&#10;AAAAAMUEAABkcnMvZG93bnJldi54bWxQSwUGAAAAAAQABADzAAAA0gUAAAAA&#10;" fillcolor="#156082 [3204]" strokecolor="#030e13 [484]" strokeweight="1.5pt">
                <v:textbox>
                  <w:txbxContent>
                    <w:p w14:paraId="2B2A3957" w14:textId="0541A36B" w:rsidR="003D1E64" w:rsidRPr="003D1E64" w:rsidRDefault="003D1E64" w:rsidP="003D1E64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t>Contain</w:t>
                      </w:r>
                    </w:p>
                  </w:txbxContent>
                </v:textbox>
              </v:shape>
            </w:pict>
          </mc:Fallback>
        </mc:AlternateContent>
      </w:r>
      <w:r w:rsidR="00F34908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FFA04ED" wp14:editId="0ACEDFFF">
                <wp:simplePos x="0" y="0"/>
                <wp:positionH relativeFrom="column">
                  <wp:posOffset>566928</wp:posOffset>
                </wp:positionH>
                <wp:positionV relativeFrom="paragraph">
                  <wp:posOffset>306959</wp:posOffset>
                </wp:positionV>
                <wp:extent cx="403098" cy="9144"/>
                <wp:effectExtent l="0" t="0" r="16510" b="29210"/>
                <wp:wrapNone/>
                <wp:docPr id="1846081474" name="Straight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3098" cy="914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D9ADC11" id="Straight Connector 66" o:spid="_x0000_s1026" style="position:absolute;flip:x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4.65pt,24.15pt" to="76.4pt,2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HhsbqgEAAKADAAAOAAAAZHJzL2Uyb0RvYy54bWysU01PGzEQvSP1P1i+N7tJIwSrbDiAWg4I&#10;ELQ/wHjHWUu2x7JNdvPvGXuTpWpRK1W9WP6Y92bem/HmarSG7SFEja7ly0XNGTiJnXa7lv/4/vXz&#10;BWcxCdcJgw5afoDIr7afzjaDb2CFPZoOAiMSF5vBt7xPyTdVFWUPVsQFenD0qDBYkegYdlUXxEDs&#10;1lSruj6vBgydDyghRrq9mR75tvArBTI9KBUhMdNyqi2VNZT1Ja/VdiOaXRC+1/JYhviHKqzQjpLO&#10;VDciCfYa9G9UVsuAEVVaSLQVKqUlFA2kZln/oua5Fx6KFjIn+tmm+P9o5f3+2j0GsmHwsYn+MWQV&#10;owqWKaP9LfW06KJK2VhsO8y2wZiYpMt1/aW+pD5LerpcrtfZ1GoiyWQ+xPQN0LK8abnRLmsSjdjf&#10;xTSFnkII915G2aWDgRxs3BMopjtKtyroMiFwbQLbC+qtkBJcWh5Tl+gMU9qYGVj/HXiMz1Ao0zOD&#10;Jxv+mHVGlMzo0gy22mH4KHsaTyWrKf7kwKQ7W/CC3aE0qFhDY1DMPY5snrOfzwX+/rG2bwAAAP//&#10;AwBQSwMEFAAGAAgAAAAhAAKmbz7eAAAACAEAAA8AAABkcnMvZG93bnJldi54bWxMj81OwzAQhO9I&#10;vIO1SNyoQ4E2DXEqRP8OnCh9ADfeJlHtdYidNvTp2Z7gtNqd0ew3+XxwVpywC40nBY+jBARS6U1D&#10;lYLd1+ohBRGiJqOtJ1TwgwHmxe1NrjPjz/SJp22sBIdQyLSCOsY2kzKUNTodRr5FYu3gO6cjr10l&#10;TafPHO6sHCfJRDrdEH+odYvvNZbHbe8ULJOptJumWkyOq+/l+iIXH+v+otT93fD2CiLiEP/McMVn&#10;dCiYae97MkFYBensiZ0KnlOeV/1lzFX2fJhNQRa5/F+g+AUAAP//AwBQSwECLQAUAAYACAAAACEA&#10;toM4kv4AAADhAQAAEwAAAAAAAAAAAAAAAAAAAAAAW0NvbnRlbnRfVHlwZXNdLnhtbFBLAQItABQA&#10;BgAIAAAAIQA4/SH/1gAAAJQBAAALAAAAAAAAAAAAAAAAAC8BAABfcmVscy8ucmVsc1BLAQItABQA&#10;BgAIAAAAIQD+HhsbqgEAAKADAAAOAAAAAAAAAAAAAAAAAC4CAABkcnMvZTJvRG9jLnhtbFBLAQIt&#10;ABQABgAIAAAAIQACpm8+3gAAAAgBAAAPAAAAAAAAAAAAAAAAAAQEAABkcnMvZG93bnJldi54bWxQ&#10;SwUGAAAAAAQABADzAAAADwUAAAAA&#10;" strokecolor="#156082 [3204]" strokeweight="1.5pt">
                <v:stroke joinstyle="miter"/>
              </v:line>
            </w:pict>
          </mc:Fallback>
        </mc:AlternateContent>
      </w:r>
      <w:r w:rsidR="00F34908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0990A65" wp14:editId="36132958">
                <wp:simplePos x="0" y="0"/>
                <wp:positionH relativeFrom="column">
                  <wp:posOffset>1938528</wp:posOffset>
                </wp:positionH>
                <wp:positionV relativeFrom="paragraph">
                  <wp:posOffset>206375</wp:posOffset>
                </wp:positionV>
                <wp:extent cx="1810512" cy="45720"/>
                <wp:effectExtent l="0" t="0" r="18415" b="30480"/>
                <wp:wrapNone/>
                <wp:docPr id="603916859" name="Straight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10512" cy="457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8BA31F" id="Straight Connector 64" o:spid="_x0000_s1026" style="position:absolute;flip:x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65pt,16.25pt" to="295.2pt,1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Sn2rAEAAKIDAAAOAAAAZHJzL2Uyb0RvYy54bWysU8lqHDEQvQfyD0L3TC/EjmmmxwcbO4fg&#10;mCwfIKtL0wJtSMp0z9+nVD3TDk5IIPgitNR7Ve9VaXs9W8MOEJP2rufNpuYMnPSDdvuef/929+6K&#10;s5SFG4TxDnp+hMSvd2/fbKfQQetHbwaIDElc6qbQ8zHn0FVVkiNYkTY+gMNH5aMVGY9xXw1RTMhu&#10;TdXW9WU1+TiE6CWkhLe3yyPfEb9SIPNnpRJkZnqOtWVaI61PZa12W9HtowijlqcyxH9UYYV2mHSl&#10;uhVZsB9R/0ZltYw+eZU30tvKK6UlkAZU09Qv1HwdRQDSguaksNqUXo9WPhxu3GNEG6aQuhQeY1Ex&#10;q2iZMjp8xJ6SLqyUzWTbcbUN5swkXjZXTX3RtJxJfHt/8aElW6uFptCFmPI9eMvKpudGu6JKdOLw&#10;KWVMjaHnEDw8F0K7fDRQgo37AorpARO2hKYZgRsT2UFgd4WU4HJTOop8FF1gShuzAut/A0/xBQo0&#10;Pyt4MeKvWVcEZfYur2CrnY9/yp7nc8lqiT87sOguFjz54UgtImtwEEjhaWjLpP16Jvjz19r9BAAA&#10;//8DAFBLAwQUAAYACAAAACEAWx+eyt4AAAAJAQAADwAAAGRycy9kb3ducmV2LnhtbEyPy07DMBBF&#10;90j8gzVI7KhNS/oIcSpEXwtWlH6AGw9J1HgcYqcN/XqGFezmcXTnTLYcXCPO2IXak4bHkQKBVHhb&#10;U6nh8LF5mIMI0ZA1jSfU8I0BlvntTWZS6y/0jud9LAWHUEiNhirGNpUyFBU6E0a+ReLdp++cidx2&#10;pbSduXC4a+RYqal0pia+UJkWXyssTvveaVirmWx2dbmanjZf6+1Vrt62/VXr+7vh5RlExCH+wfCr&#10;z+qQs9PR92SDaDRMVDJhlItxAoKBZKGeQBx5sJiBzDP5/4P8BwAA//8DAFBLAQItABQABgAIAAAA&#10;IQC2gziS/gAAAOEBAAATAAAAAAAAAAAAAAAAAAAAAABbQ29udGVudF9UeXBlc10ueG1sUEsBAi0A&#10;FAAGAAgAAAAhADj9If/WAAAAlAEAAAsAAAAAAAAAAAAAAAAALwEAAF9yZWxzLy5yZWxzUEsBAi0A&#10;FAAGAAgAAAAhAFZRKfasAQAAogMAAA4AAAAAAAAAAAAAAAAALgIAAGRycy9lMm9Eb2MueG1sUEsB&#10;Ai0AFAAGAAgAAAAhAFsfnsreAAAACQEAAA8AAAAAAAAAAAAAAAAABgQAAGRycy9kb3ducmV2Lnht&#10;bFBLBQYAAAAABAAEAPMAAAARBQAAAAA=&#10;" strokecolor="#156082 [3204]" strokeweight="1.5pt">
                <v:stroke joinstyle="miter"/>
              </v:line>
            </w:pict>
          </mc:Fallback>
        </mc:AlternateContent>
      </w:r>
    </w:p>
    <w:p w14:paraId="2DD4E71C" w14:textId="2E20781F" w:rsidR="00CB6492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62566249" wp14:editId="0EABB696">
                <wp:simplePos x="0" y="0"/>
                <wp:positionH relativeFrom="column">
                  <wp:posOffset>-105879</wp:posOffset>
                </wp:positionH>
                <wp:positionV relativeFrom="paragraph">
                  <wp:posOffset>238425</wp:posOffset>
                </wp:positionV>
                <wp:extent cx="904775" cy="1001027"/>
                <wp:effectExtent l="0" t="0" r="29210" b="27940"/>
                <wp:wrapNone/>
                <wp:docPr id="1391343855" name="Straight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04775" cy="1001027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36C552" id="Straight Connector 70" o:spid="_x0000_s1026" style="position:absolute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8.35pt,18.75pt" to="62.9pt,9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CXizoQEAAJkDAAAOAAAAZHJzL2Uyb0RvYy54bWysU8tu2zAQvAfIPxC8x5KMtE4FyzkkaC5F&#10;G7TpBzDU0iLAF5asJf99l7QtB22AAEEuKz52ZneGq/XtZA3bAUbtXcebRc0ZOOl77bYd//309eqG&#10;s5iE64XxDjq+h8hvN5cX6zG0sPSDNz0gIxIX2zF0fEgptFUV5QBWxIUP4OhSebQi0Ra3VY9iJHZr&#10;qmVdf65Gj31ALyFGOr0/XPJN4VcKZPqhVITETMept1QilvicY7VZi3aLIgxaHtsQ7+jCCu2o6Ex1&#10;L5Jgf1D/R2W1RB+9SgvpbeWV0hKKBlLT1P+o+TWIAEULmRPDbFP8OFr5fXfnHpFsGENsY3jErGJS&#10;aPOX+mNTMWs/mwVTYpIOv9TXq9UnziRdNTU1v1xlN6szOmBMD+Aty4uOG+2yGNGK3beYDqmnFMKd&#10;65dV2hvIycb9BMV0TxWXBV1GA+4Msp2gRxVSgkvNsXTJzjCljZmB9dvAY36GQhmbGdy8DZ4RpbJ3&#10;aQZb7Ty+RpCmU8vqkH9y4KA7W/Ds+315mWINvX8x9zirecBe7gv8/Edt/gIAAP//AwBQSwMEFAAG&#10;AAgAAAAhANBy/x7eAAAACgEAAA8AAABkcnMvZG93bnJldi54bWxMj8FOwzAMhu9IvENkJG5b2qFu&#10;UJpOUIS4TEJ0iHPWmLYiiasm68rb453GzZY//f7+Yjs7KyYcQ09eQbpMQKBvyPS+VfC5f13cgwhR&#10;e6MteVTwiwG25fVVoXNDJ/+BUx1bwSE+5FpBF+OQSxmaDp0OSxrQ8+2bRqcjr2MrzahPHO6sXCXJ&#10;Wjrde/7Q6QGrDpuf+ugUyJ18fqN3S19V3zlL+3rSL5VStzfz0yOIiHO8wHDWZ3Uo2elAR2+CsAoW&#10;6XrDqIK7TQbiDKwy7nLg4SFLQZaF/F+h/AMAAP//AwBQSwECLQAUAAYACAAAACEAtoM4kv4AAADh&#10;AQAAEwAAAAAAAAAAAAAAAAAAAAAAW0NvbnRlbnRfVHlwZXNdLnhtbFBLAQItABQABgAIAAAAIQA4&#10;/SH/1gAAAJQBAAALAAAAAAAAAAAAAAAAAC8BAABfcmVscy8ucmVsc1BLAQItABQABgAIAAAAIQA9&#10;CXizoQEAAJkDAAAOAAAAAAAAAAAAAAAAAC4CAABkcnMvZTJvRG9jLnhtbFBLAQItABQABgAIAAAA&#10;IQDQcv8e3gAAAAoBAAAPAAAAAAAAAAAAAAAAAPs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360353F8" wp14:editId="2DCFAA1D">
                <wp:simplePos x="0" y="0"/>
                <wp:positionH relativeFrom="column">
                  <wp:posOffset>-539016</wp:posOffset>
                </wp:positionH>
                <wp:positionV relativeFrom="paragraph">
                  <wp:posOffset>180673</wp:posOffset>
                </wp:positionV>
                <wp:extent cx="48127" cy="567891"/>
                <wp:effectExtent l="0" t="0" r="28575" b="22860"/>
                <wp:wrapNone/>
                <wp:docPr id="1895724694" name="Straight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127" cy="567891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04EB12" id="Straight Connector 68" o:spid="_x0000_s1026" style="position:absolute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42.45pt,14.25pt" to="-38.65pt,5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KNzoAEAAJcDAAAOAAAAZHJzL2Uyb0RvYy54bWysU8tu2zAQvAfIPxC8x5KMNnEFyzkkSC5F&#10;GzTpBzDU0iJAcokla8l/X5K25aApEKDoZcXHzuzOcLW+naxhO6Cg0XW8WdScgZPYa7ft+M+Xh6sV&#10;ZyEK1wuDDjq+h8BvN5cX69G3sMQBTQ/EEokL7eg7PsTo26oKcgArwgI9uHSpkKyIaUvbqicxJnZr&#10;qmVdX1cjUu8JJYSQTu8Pl3xT+JUCGb8rFSAy0/HUWyyRSnzNsdqsRbsl4Qctj22If+jCCu1S0Znq&#10;XkTBfpF+R2W1JAyo4kKirVApLaFoSGqa+g81z4PwULQkc4KfbQr/j1Z+2925J0o2jD60wT9RVjEp&#10;svmb+mNTMWs/mwVTZDIdflo1yxvOZLr5fH2z+tJkL6sz1lOIj4CW5UXHjXZZimjF7muIh9RTSsKd&#10;q5dV3BvIycb9AMV0n+otC7oMBtwZYjuRnlRICS6eSpfsDFPamBlYfww85mcolKGZwc3H4BlRKqOL&#10;M9hqh/Q3gjidWlaH/JMDB93Zglfs9+VdijXp9Yu5x0nN4/V2X+Dn/2nzGwAA//8DAFBLAwQUAAYA&#10;CAAAACEAq4Ehud8AAAAKAQAADwAAAGRycy9kb3ducmV2LnhtbEyPy07DMBBF90j8gzVI7FKn5ZE0&#10;xKkgCLFBQqSItZsMcYQ9E8VuGv4es4Ll6B7de6bcLc6KGSc/MClYr1IQSC13A/UK3vdPSQ7CB02d&#10;tkyo4Bs97Krzs1IXHZ/oDecm9CKWkC+0AhPCWEjpW4NO+xWPSDH75MnpEM+pl92kT7HcWblJ01vp&#10;9EBxwegRa4PtV3N0CuSLfHjmV8sf9WCc5X0z68daqcuL5f4ORMAl/MHwqx/VoYpOBz5S54VVkOTX&#10;24gq2OQ3ICKQZNkViEMk19kWZFXK/y9UPwAAAP//AwBQSwECLQAUAAYACAAAACEAtoM4kv4AAADh&#10;AQAAEwAAAAAAAAAAAAAAAAAAAAAAW0NvbnRlbnRfVHlwZXNdLnhtbFBLAQItABQABgAIAAAAIQA4&#10;/SH/1gAAAJQBAAALAAAAAAAAAAAAAAAAAC8BAABfcmVscy8ucmVsc1BLAQItABQABgAIAAAAIQDX&#10;yKNzoAEAAJcDAAAOAAAAAAAAAAAAAAAAAC4CAABkcnMvZTJvRG9jLnhtbFBLAQItABQABgAIAAAA&#10;IQCrgSG53wAAAAoBAAAPAAAAAAAAAAAAAAAAAPo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  <w:r w:rsidR="004C7C8E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1757C89C" wp14:editId="6921740C">
                <wp:simplePos x="0" y="0"/>
                <wp:positionH relativeFrom="column">
                  <wp:posOffset>210312</wp:posOffset>
                </wp:positionH>
                <wp:positionV relativeFrom="paragraph">
                  <wp:posOffset>282703</wp:posOffset>
                </wp:positionV>
                <wp:extent cx="45720" cy="1472184"/>
                <wp:effectExtent l="0" t="0" r="30480" b="33020"/>
                <wp:wrapNone/>
                <wp:docPr id="257310224" name="Straight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" cy="147218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E490CD" id="Straight Connector 77" o:spid="_x0000_s1026" style="position:absolute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.55pt,22.25pt" to="20.15pt,13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gEBoAEAAJgDAAAOAAAAZHJzL2Uyb0RvYy54bWysU8lu2zAQvRfIPxC8x1rgNoFgOYcEzaVI&#10;gy4fwFBDiwA3DFlL/vsMaVsO2gIBil5GXOa9mfc42tzN1rA9YNTe9bxZ1ZyBk37Qbtfznz8+X99y&#10;FpNwgzDeQc8PEPnd9urDZgodtH70ZgBkROJiN4WejymFrqqiHMGKuPIBHF0qj1Yk2uKuGlBMxG5N&#10;1db1p2ryOAT0EmKk04fjJd8WfqVApq9KRUjM9Jx6SyViiS85VtuN6HYowqjlqQ3xD11YoR0VXage&#10;RBLsF+o/qKyW6KNXaSW9rbxSWkLRQGqa+jc130cRoGghc2JYbIr/j1Y+7e/dM5INU4hdDM+YVcwK&#10;bf5Sf2wuZh0Ws2BOTNLh+uNNS45KumnWN21zu85mVhdwwJgewVuWFz032mUtohP7LzEdU88phLuU&#10;L6t0MJCTjfsGiumBCrYFXSYD7g2yvaA3FVKCS82pdMnOMKWNWYD1+8BTfoZCmZoF3LwPXhClsndp&#10;AVvtPP6NIM3nltUx/+zAUXe24MUPh/IwxRp6/mLuaVTzfL3dF/jlh9q+AgAA//8DAFBLAwQUAAYA&#10;CAAAACEAwgwQ/NwAAAAIAQAADwAAAGRycy9kb3ducmV2LnhtbEyPQUvEMBSE74L/ITzBm5vutq5S&#10;my5aES+C2BXPb5vYFJP3SpPt1n9vPOlxmGHmm2q3eCdmM4WBScF6lYEw1LEeqFfwvn+6ugURIpJG&#10;x2QUfJsAu/r8rMJS84nezNzGXqQSCiUqsDGOpZShs8ZjWPFoKHmfPHmMSU691BOeUrl3cpNlW+lx&#10;oLRgcTSNNd1Xe/QK5It8eOZXxx/NYL3jfTvjY6PU5cVyfwcimiX+heEXP6FDnZgOfCQdhFOQ5+uU&#10;VFAU1yCSX2Q5iIOCzc02B1lX8v+B+gcAAP//AwBQSwECLQAUAAYACAAAACEAtoM4kv4AAADhAQAA&#10;EwAAAAAAAAAAAAAAAAAAAAAAW0NvbnRlbnRfVHlwZXNdLnhtbFBLAQItABQABgAIAAAAIQA4/SH/&#10;1gAAAJQBAAALAAAAAAAAAAAAAAAAAC8BAABfcmVscy8ucmVsc1BLAQItABQABgAIAAAAIQCGAgEB&#10;oAEAAJgDAAAOAAAAAAAAAAAAAAAAAC4CAABkcnMvZTJvRG9jLnhtbFBLAQItABQABgAIAAAAIQDC&#10;DBD83AAAAAgBAAAPAAAAAAAAAAAAAAAAAPoDAABkcnMvZG93bnJldi54bWxQSwUGAAAAAAQABADz&#10;AAAAAwUAAAAA&#10;" strokecolor="#156082 [3204]" strokeweight="1.5pt">
                <v:stroke joinstyle="miter"/>
              </v:line>
            </w:pict>
          </mc:Fallback>
        </mc:AlternateContent>
      </w:r>
      <w:r w:rsidR="00F34908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DBB060E" wp14:editId="2500B6EA">
                <wp:simplePos x="0" y="0"/>
                <wp:positionH relativeFrom="column">
                  <wp:posOffset>512064</wp:posOffset>
                </wp:positionH>
                <wp:positionV relativeFrom="paragraph">
                  <wp:posOffset>218694</wp:posOffset>
                </wp:positionV>
                <wp:extent cx="530352" cy="484632"/>
                <wp:effectExtent l="0" t="0" r="22225" b="29845"/>
                <wp:wrapNone/>
                <wp:docPr id="297594580" name="Straight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0352" cy="484632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5FCE90" id="Straight Connector 71" o:spid="_x0000_s1026" style="position:absolute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.3pt,17.2pt" to="82.05pt,5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txoogEAAJgDAAAOAAAAZHJzL2Uyb0RvYy54bWysU8tu2zAQvAfoPxC8x5LlJAgEyzkkSC9F&#10;G7TJBzDU0iJAcokla8l/X5K25aApEKDIZcXHzuzOcLW+m6xhO6Cg0XV8uag5Ayex127b8Zfnx8tb&#10;zkIUrhcGHXR8D4Hfbb5crEffQoMDmh6IJRIX2tF3fIjRt1UV5ABWhAV6cOlSIVkR05a2VU9iTOzW&#10;VE1d31QjUu8JJYSQTh8Ol3xT+JUCGX8oFSAy0/HUWyyRSnzNsdqsRbsl4Qctj22I/+jCCu1S0Znq&#10;QUTBfpN+R2W1JAyo4kKirVApLaFoSGqW9V9qfg3CQ9GSzAl+til8Hq38vrt3T5RsGH1og3+irGJS&#10;ZPM39cemYtZ+NgumyGQ6vF7Vq+uGM5murm6vblZNNrM6gz2F+BXQsrzouNEuaxGt2H0L8ZB6Skm4&#10;c/myinsDOdm4n6CY7lPBpqDLZMC9IbYT6U2FlODi8li6ZGeY0sbMwPpj4DE/Q6FMzQxefgyeEaUy&#10;ujiDrXZI/yKI06lldcg/OXDQnS14xX5fHqZYk56/mHsc1Txfb/cFfv6hNn8AAAD//wMAUEsDBBQA&#10;BgAIAAAAIQCNrrX83QAAAAkBAAAPAAAAZHJzL2Rvd25yZXYueG1sTI/BTsMwEETvSPyDtUjcqB2I&#10;QhXiVBCEuCChpojzNnbjqPY6it00/D3uCW6zmtHM22qzOMtmPYXBk4RsJYBp6rwaqJfwtXu7WwML&#10;EUmh9aQl/OgAm/r6qsJS+TNt9dzGnqUSCiVKMDGOJeehM9phWPlRU/IOfnIY0zn1XE14TuXO8nsh&#10;Cu5woLRgcNSN0d2xPTkJ/IO/vPtP67+bwTjrd+2Mr42UtzfL8xOwqJf4F4YLfkKHOjHt/YlUYFbC&#10;WhQpKeEhz4Fd/CLPgO2TyMQj8Lri/z+ofwEAAP//AwBQSwECLQAUAAYACAAAACEAtoM4kv4AAADh&#10;AQAAEwAAAAAAAAAAAAAAAAAAAAAAW0NvbnRlbnRfVHlwZXNdLnhtbFBLAQItABQABgAIAAAAIQA4&#10;/SH/1gAAAJQBAAALAAAAAAAAAAAAAAAAAC8BAABfcmVscy8ucmVsc1BLAQItABQABgAIAAAAIQDh&#10;KtxoogEAAJgDAAAOAAAAAAAAAAAAAAAAAC4CAABkcnMvZTJvRG9jLnhtbFBLAQItABQABgAIAAAA&#10;IQCNrrX83QAAAAkBAAAPAAAAAAAAAAAAAAAAAPw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  <w:r w:rsidR="004F3595"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34D8F2FD" wp14:editId="26D01278">
                <wp:simplePos x="0" y="0"/>
                <wp:positionH relativeFrom="column">
                  <wp:posOffset>4910074</wp:posOffset>
                </wp:positionH>
                <wp:positionV relativeFrom="paragraph">
                  <wp:posOffset>63246</wp:posOffset>
                </wp:positionV>
                <wp:extent cx="621919" cy="593979"/>
                <wp:effectExtent l="0" t="0" r="26035" b="34925"/>
                <wp:wrapNone/>
                <wp:docPr id="905246708" name="Straight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1919" cy="593979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751A36" id="Straight Connector 61" o:spid="_x0000_s1026" style="position:absolute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6.6pt,5pt" to="435.55pt,5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Ji/oQEAAJgDAAAOAAAAZHJzL2Uyb0RvYy54bWysU8tu2zAQvAfoPxC8x5IcNI0EyzkkaC9F&#10;GyTtBzDU0iLAF5asJf99l7QtF22BAEUvKz52ZneGq839bA3bA0btXc+bVc0ZOOkH7XY9//7t4/Ud&#10;ZzEJNwjjHfT8AJHfb99dbabQwdqP3gyAjEhc7KbQ8zGl0FVVlCNYEVc+gKNL5dGKRFvcVQOKidit&#10;qdZ1fVtNHoeAXkKMdPp4vOTbwq8UyPRVqQiJmZ5Tb6lELPE1x2q7Ed0ORRi1PLUh/qELK7SjogvV&#10;o0iC/UD9B5XVEn30Kq2kt5VXSksoGkhNU/+m5mUUAYoWMieGxab4/2jll/2De0KyYQqxi+EJs4pZ&#10;oc1f6o/NxazDYhbMiUk6vF03bdNyJunqfXvTfmizmdUFHDCmT+Aty4ueG+2yFtGJ/eeYjqnnFMJd&#10;ypdVOhjIycY9g2J6oILrgi6TAQ8G2V7QmwopwaXmVLpkZ5jSxizA+m3gKT9DoUzNAm7eBi+IUtm7&#10;tICtdh7/RpDmc8vqmH924Kg7W/Dqh0N5mGINPX8x9zSqeb5+3Rf45Yfa/gQAAP//AwBQSwMEFAAG&#10;AAgAAAAhAOFA/9TdAAAACgEAAA8AAABkcnMvZG93bnJldi54bWxMj8FOwzAQRO9I/IO1SNyok1aQ&#10;KsSpIAhxQUKkiLMbmzjC3o1iNw1/z/YEx515mp2pdkvwYrZTHAgV5KsMhMWOzIC9go/9880WREwa&#10;jfaEVsGPjbCrLy8qXRo64bud29QLDsFYagUupbGUMnbOBh1XNFpk74umoBOfUy/NpE8cHrxcZ9md&#10;DHpA/uD0aBtnu+/2GBTIV/n4Qm+ePpvBBU/7dtZPjVLXV8vDPYhkl/QHw7k+V4eaOx3oiCYKr6Ao&#10;NmtG2ch4EwPbIs9BHM7C5hZkXcn/E+pfAAAA//8DAFBLAQItABQABgAIAAAAIQC2gziS/gAAAOEB&#10;AAATAAAAAAAAAAAAAAAAAAAAAABbQ29udGVudF9UeXBlc10ueG1sUEsBAi0AFAAGAAgAAAAhADj9&#10;If/WAAAAlAEAAAsAAAAAAAAAAAAAAAAALwEAAF9yZWxzLy5yZWxzUEsBAi0AFAAGAAgAAAAhAGys&#10;mL+hAQAAmAMAAA4AAAAAAAAAAAAAAAAALgIAAGRycy9lMm9Eb2MueG1sUEsBAi0AFAAGAAgAAAAh&#10;AOFA/9TdAAAACgEAAA8AAAAAAAAAAAAAAAAA+wMAAGRycy9kb3ducmV2LnhtbFBLBQYAAAAABAAE&#10;APMAAAAFBQAAAAA=&#10;" strokecolor="#156082 [3204]" strokeweight="1.5pt">
                <v:stroke joinstyle="miter"/>
              </v:line>
            </w:pict>
          </mc:Fallback>
        </mc:AlternateContent>
      </w:r>
      <w:r w:rsidR="004F3595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A88CD5D" wp14:editId="0D9C0EC5">
                <wp:simplePos x="0" y="0"/>
                <wp:positionH relativeFrom="column">
                  <wp:posOffset>3602736</wp:posOffset>
                </wp:positionH>
                <wp:positionV relativeFrom="paragraph">
                  <wp:posOffset>319278</wp:posOffset>
                </wp:positionV>
                <wp:extent cx="1371600" cy="521208"/>
                <wp:effectExtent l="0" t="0" r="19050" b="12700"/>
                <wp:wrapNone/>
                <wp:docPr id="1910058783" name="Oval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52120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E489DB" w14:textId="13827F2E" w:rsidR="00987197" w:rsidRDefault="00987197" w:rsidP="00987197">
                            <w:r>
                              <w:t>MedicineID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A88CD5D" id="Oval 49" o:spid="_x0000_s1045" style="position:absolute;margin-left:283.7pt;margin-top:25.15pt;width:108pt;height:41.0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h5t8aQIAACkFAAAOAAAAZHJzL2Uyb0RvYy54bWysVE1v2zAMvQ/YfxB0X21n/QziFEGKDgOK&#10;Nmg79KzIUixAFjVJiZ39+lGy4xRLscOwiy2J5CP59KjZbddoshPOKzAlLc5ySoThUCmzKemP1/sv&#10;15T4wEzFNBhR0r3w9Hb++dOstVMxgRp0JRxBEOOnrS1pHYKdZpnntWiYPwMrDBoluIYF3LpNVjnW&#10;Inqjs0meX2YtuMo64MJ7PL3rjXSe8KUUPDxJ6UUguqRYW0hfl77r+M3mMzbdOGZrxYcy2D9U0TBl&#10;MOkIdccCI1unTqAaxR14kOGMQ5OBlIqL1AN2U+R/dPNSMytSL0iOtyNN/v/B8sfdi105pKG1fupx&#10;GbvopGviH+sjXSJrP5IlukA4HhZfr4rLHDnlaLuYFJP8OrKZHaOt8+GbgIbERUmF1sr62A+bst2D&#10;D733wQtDjyWkVdhrEZ21eRaSqAqTTlJ0UodYakd2DO+VcS5MKHpTzSrRHxcXOZbXJxkjUoEJMCJL&#10;pfWIPQBE5Z1i9zCDfwwVSVxjcP63wvrgMSJlBhPG4EYZcB8BaOxqyNz7H0jqqYkshW7dITd4HzfR&#10;NR6todqvHHHQq91bfq/wBh6YDyvmUN54aTiy4Qk/UkNbUhhWlNTgfn10Hv1RdWilpMVxKan/uWVO&#10;UKK/G9TjTXF+Hucrbc4vria4ce8t6/cWs22WgDdX4ONgeVpG/6APS+mgecPJXsSsaGKGY+6S8uAO&#10;m2XoxxjfBi4Wi+SGM2VZeDAvlkfwSHSU12v3xpwdZBhQwI9wGK0TKfa+MdLAYhtAqqTTI6/DFeA8&#10;Ji0Nb0cc+Pf75HV84ea/AQAA//8DAFBLAwQUAAYACAAAACEAAhMAWt8AAAAKAQAADwAAAGRycy9k&#10;b3ducmV2LnhtbEyPz06DQBCH7ya+w2ZMvBi7tGBLkKUhGtOTMVYfYAsjS2FnCbu06NN3POlt/nz5&#10;zTf5dra9OOHoW0cKlosIBFLl6pYaBZ8fL/cpCB801bp3hAq+0cO2uL7KdVa7M73jaR8awSHkM63A&#10;hDBkUvrKoNV+4QYk3n250erA7djIetRnDre9XEXRWlrdEl8wesAng1W3n6yCpLTmZyqf79661+Xu&#10;2JE/pqFS6vZmLh9BBJzDHwy/+qwOBTsd3ES1F72Ch/UmYZSLKAbBwCaNeXBgMl4lIItc/n+huAAA&#10;AP//AwBQSwECLQAUAAYACAAAACEAtoM4kv4AAADhAQAAEwAAAAAAAAAAAAAAAAAAAAAAW0NvbnRl&#10;bnRfVHlwZXNdLnhtbFBLAQItABQABgAIAAAAIQA4/SH/1gAAAJQBAAALAAAAAAAAAAAAAAAAAC8B&#10;AABfcmVscy8ucmVsc1BLAQItABQABgAIAAAAIQCjh5t8aQIAACkFAAAOAAAAAAAAAAAAAAAAAC4C&#10;AABkcnMvZTJvRG9jLnhtbFBLAQItABQABgAIAAAAIQACEwBa3wAAAAoBAAAPAAAAAAAAAAAAAAAA&#10;AMM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71E489DB" w14:textId="13827F2E" w:rsidR="00987197" w:rsidRDefault="00987197" w:rsidP="00987197">
                      <w:r>
                        <w:t>MedicineID</w:t>
                      </w:r>
                    </w:p>
                  </w:txbxContent>
                </v:textbox>
              </v:oval>
            </w:pict>
          </mc:Fallback>
        </mc:AlternateContent>
      </w:r>
      <w:r w:rsidR="00987197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5ADA072" wp14:editId="04C81B32">
                <wp:simplePos x="0" y="0"/>
                <wp:positionH relativeFrom="column">
                  <wp:posOffset>4334256</wp:posOffset>
                </wp:positionH>
                <wp:positionV relativeFrom="paragraph">
                  <wp:posOffset>218694</wp:posOffset>
                </wp:positionV>
                <wp:extent cx="0" cy="402209"/>
                <wp:effectExtent l="0" t="0" r="38100" b="36195"/>
                <wp:wrapNone/>
                <wp:docPr id="884739401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2209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2A7231B" id="Straight Connector 50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1.3pt,17.2pt" to="341.3pt,4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7RsjmgEAAJMDAAAOAAAAZHJzL2Uyb0RvYy54bWysU01r3DAQvRfyH4TuWXtNKKlZbw4J7SUk&#10;IW1/gCKP1gJJI0bK2vvvI8m73tIEAqWXsT7mvZn3NN7cTNawPVDQ6Dq+XtWcgZPYa7fr+O9f3y+v&#10;OQtRuF4YdNDxAwR+s734shl9Cw0OaHoglkhcaEff8SFG31ZVkANYEVbowaVLhWRFTFvaVT2JMbFb&#10;UzV1/bUakXpPKCGEdHo3X/Jt4VcKZHxUKkBkpuOpt1gilfiSY7XdiHZHwg9aHtsQ/9CFFdqlogvV&#10;nYiCvZJ+R2W1JAyo4kqirVApLaFoSGrW9V9qfg7CQ9GSzAl+sSn8P1r5sL91T5RsGH1og3+irGJS&#10;ZPM39cemYtZhMQumyOR8KNPpVd009bfsY3XGeQrxB6BledFxo12WIVqxvw9xTj2lJNy5clnFg4Gc&#10;bNwzKKb7VKsp6DIUcGuI7UV6TiEluLg+li7ZGaa0MQuw/hx4zM9QKAOzgNefgxdEqYwuLmCrHdJH&#10;BHE6tazm/JMDs+5swQv2h/ImxZr08sXc45Tm0fpzX+Dnf2n7BgAA//8DAFBLAwQUAAYACAAAACEA&#10;dcnrQNwAAAAJAQAADwAAAGRycy9kb3ducmV2LnhtbEyPwU7DMAyG70i8Q2QkbixlTN0oTScoQlyQ&#10;JjrE2WtMU5E4VZN15e0J4gBH259+f3+5nZ0VE42h96zgepGBIG697rlT8LZ/utqACBFZo/VMCr4o&#10;wLY6Pyux0P7ErzQ1sRMphEOBCkyMQyFlaA05DAs/EKfbhx8dxjSOndQjnlK4s3KZZbl02HP6YHCg&#10;2lD72RydAvkiH579zvr3ujfO+n0z4WOt1OXFfH8HItIc/2D40U/qUCWngz+yDsIqyDfLPKEKblYr&#10;EAn4XRwU3K7XIKtS/m9QfQMAAP//AwBQSwECLQAUAAYACAAAACEAtoM4kv4AAADhAQAAEwAAAAAA&#10;AAAAAAAAAAAAAAAAW0NvbnRlbnRfVHlwZXNdLnhtbFBLAQItABQABgAIAAAAIQA4/SH/1gAAAJQB&#10;AAALAAAAAAAAAAAAAAAAAC8BAABfcmVscy8ucmVsc1BLAQItABQABgAIAAAAIQDT7RsjmgEAAJMD&#10;AAAOAAAAAAAAAAAAAAAAAC4CAABkcnMvZTJvRG9jLnhtbFBLAQItABQABgAIAAAAIQB1yetA3AAA&#10;AAkBAAAPAAAAAAAAAAAAAAAAAPQDAABkcnMvZG93bnJldi54bWxQSwUGAAAAAAQABADzAAAA/QQA&#10;AAAA&#10;" strokecolor="#156082 [3204]" strokeweight="1.5pt">
                <v:stroke joinstyle="miter"/>
              </v:line>
            </w:pict>
          </mc:Fallback>
        </mc:AlternateContent>
      </w:r>
      <w:r w:rsidR="00987197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020FE6F" wp14:editId="3B6EEC41">
                <wp:simplePos x="0" y="0"/>
                <wp:positionH relativeFrom="column">
                  <wp:posOffset>2203704</wp:posOffset>
                </wp:positionH>
                <wp:positionV relativeFrom="paragraph">
                  <wp:posOffset>8382</wp:posOffset>
                </wp:positionV>
                <wp:extent cx="1417066" cy="502920"/>
                <wp:effectExtent l="0" t="0" r="12065" b="11430"/>
                <wp:wrapNone/>
                <wp:docPr id="2133008498" name="Oval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7066" cy="5029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45AEBF" w14:textId="2AC9707F" w:rsidR="00987197" w:rsidRDefault="00987197" w:rsidP="00987197">
                            <w:r>
                              <w:t>Quantity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020FE6F" id="Oval 47" o:spid="_x0000_s1046" style="position:absolute;margin-left:173.5pt;margin-top:.65pt;width:111.6pt;height:39.6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HU8aAIAACkFAAAOAAAAZHJzL2Uyb0RvYy54bWysVFFv2yAQfp+0/4B4X21HabtGdaqoVadJ&#10;URs1nfpMMNRImGNAYme/fgd2nGip9jDtBQN3993d5++4vesaTXbCeQWmpMVFTokwHCpl3kv64/Xx&#10;y1dKfGCmYhqMKOleeHo3//zptrUzMYEadCUcQRDjZ60taR2CnWWZ57VomL8AKwwaJbiGBTy696xy&#10;rEX0RmeTPL/KWnCVdcCF93j70BvpPOFLKXh4ltKLQHRJsbaQVpfWTVyz+S2bvTtma8WHMtg/VNEw&#10;ZTDpCPXAAiNbp86gGsUdeJDhgkOTgZSKi9QDdlPkf3SzrpkVqRckx9uRJv//YPnTbm1XDmlorZ95&#10;3MYuOuma+MX6SJfI2o9kiS4QjpfFtLjOr64o4Wi7zCc3k8Rmdoy2zodvAhoSNyUVWivrYz9sxnZL&#10;HzApeh+88HAsIe3CXovorM2LkERVmHSSopM6xL12ZMfwvzLOhQlFb6pZJfrr4jLPDyWNESllAozI&#10;Umk9Yg8AUXnn2H2tg38MFUlcY3D+t8L64DEiZQYTxuBGGXAfAWjsasjc+x9I6qmJLIVu0yE3SE3q&#10;NV5toNqvHHHQq91b/qjwDyyZDyvmUN44CDiy4RkXqaEtKQw7Smpwvz66j/6oOrRS0uK4lNT/3DIn&#10;KNHfDerxpphO43ylw/TyGqsh7tSyObWYbXMP+OcKfBwsT9voH/RhKx00bzjZi5gVTcxwzF1SHtzh&#10;cB/6Mca3gYvFIrnhTFkWlmZteQSPREd5vXZvzNlBhgEF/ASH0TqTYu8bIw0stgGkSjo98jr8ApzH&#10;pKXh7YgDf3pOXscXbv4bAAD//wMAUEsDBBQABgAIAAAAIQDEmNzP3gAAAAgBAAAPAAAAZHJzL2Rv&#10;d25yZXYueG1sTI/LTsMwEEX3SPyDNUhsEHX6olGIU0UgxAohSj/AjadxmngcxU4b+HqGFSxHZ3Tv&#10;ufl2cp044xAaTwrmswQEUuVNQ7WC/efLfQoiRE1Gd55QwRcG2BbXV7nOjL/QB553sRYcQiHTCmyM&#10;fSZlqCw6HWa+R2J29IPTkc+hlmbQFw53nVwkyYN0uiFusLrHJ4tVuxudglXp7PdYPt+9t2/z11NL&#10;4ZTGSqnbm6l8BBFxin/P8KvP6lCw08GPZILoFCxXG94SGSxBMF9vkgWIg4I0WYMscvl/QPEDAAD/&#10;/wMAUEsBAi0AFAAGAAgAAAAhALaDOJL+AAAA4QEAABMAAAAAAAAAAAAAAAAAAAAAAFtDb250ZW50&#10;X1R5cGVzXS54bWxQSwECLQAUAAYACAAAACEAOP0h/9YAAACUAQAACwAAAAAAAAAAAAAAAAAvAQAA&#10;X3JlbHMvLnJlbHNQSwECLQAUAAYACAAAACEAK5B1PGgCAAApBQAADgAAAAAAAAAAAAAAAAAuAgAA&#10;ZHJzL2Uyb0RvYy54bWxQSwECLQAUAAYACAAAACEAxJjcz94AAAAIAQAADwAAAAAAAAAAAAAAAADC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4445AEBF" w14:textId="2AC9707F" w:rsidR="00987197" w:rsidRDefault="00987197" w:rsidP="00987197">
                      <w:r>
                        <w:t>Quantity</w:t>
                      </w:r>
                    </w:p>
                  </w:txbxContent>
                </v:textbox>
              </v:oval>
            </w:pict>
          </mc:Fallback>
        </mc:AlternateContent>
      </w:r>
      <w:r w:rsidR="00987197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513ECA4" wp14:editId="010D2BD7">
                <wp:simplePos x="0" y="0"/>
                <wp:positionH relativeFrom="column">
                  <wp:posOffset>3310128</wp:posOffset>
                </wp:positionH>
                <wp:positionV relativeFrom="paragraph">
                  <wp:posOffset>63246</wp:posOffset>
                </wp:positionV>
                <wp:extent cx="521208" cy="9144"/>
                <wp:effectExtent l="0" t="0" r="12700" b="29210"/>
                <wp:wrapNone/>
                <wp:docPr id="177542161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1208" cy="9144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9F266E" id="Straight Connector 42" o:spid="_x0000_s1026" style="position:absolute;flip:x 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0.65pt,5pt" to="301.7pt,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4Y3xrQEAAKoDAAAOAAAAZHJzL2Uyb0RvYy54bWysU01vHCEMvVfqf0Dcu/OhtGpHO5tDoraH&#10;KI36dSeM2UECjIDuzP77GmZ3UjVRK0W5IIP9nu1ns72crWEHCFGj63mzqTkDJ3HQbt/zH98/vnnP&#10;WUzCDcKgg54fIfLL3etX28l30OKIZoDAiMTFbvI9H1PyXVVFOYIVcYMeHDkVBisSXcO+GoKYiN2a&#10;qq3rd9WEYfABJcRIr9eLk+8Kv1Ig0xelIiRmek61pXKGct7ns9ptRbcPwo9ansoQz6jCCu0o6Up1&#10;LZJgv4J+RGW1DBhRpY1EW6FSWkLpgbpp6r+6+TYKD6UXEif6Vab4crTy9nDl7gLJMPnYRX8Xchez&#10;CpYpo/1nmikv1s9sZR/VzOYi4HEVEObEJD2+bZu2polLcn1oLi6yvNVCl6E+xPQJ0LJs9Nxol7sT&#10;nTjcxLSEnkMI91BQsdLRQA427isopgdK1xZ02RW4MoEdBE1ZSAkuNafUJTrDlDZmBdb/B57iMxTK&#10;Hq3gRYZ/Zl0RJTO6tIKtdhieyp7mc8lqiT8rsPSdJbjH4VhGVaShhSjinpY3b9yf9wJ/+GK73wAA&#10;AP//AwBQSwMEFAAGAAgAAAAhAI3j6k7fAAAACQEAAA8AAABkcnMvZG93bnJldi54bWxMj0tPwzAQ&#10;hO9I/AdrkbhRO20pEOJUPIR4SBVQEOdtsiQR8Tqy3Tb8e5YTHHfm0+xMsRxdr3YUYufZQjYxoIgr&#10;X3fcWHh/uzs5BxUTco29Z7LwTRGW5eFBgXnt9/xKu3VqlIRwzNFCm9KQax2rlhzGiR+Ixfv0wWGS&#10;MzS6DriXcNfrqTEL7bBj+dDiQDctVV/rrbPgHy8wPDxd+1uuVi9m9ezO/P2HtcdH49UlqERj+oPh&#10;t75Uh1I6bfyW66h6C6fTbCaoGEY2CbAwszmojQjZHHRZ6P8Lyh8AAAD//wMAUEsBAi0AFAAGAAgA&#10;AAAhALaDOJL+AAAA4QEAABMAAAAAAAAAAAAAAAAAAAAAAFtDb250ZW50X1R5cGVzXS54bWxQSwEC&#10;LQAUAAYACAAAACEAOP0h/9YAAACUAQAACwAAAAAAAAAAAAAAAAAvAQAAX3JlbHMvLnJlbHNQSwEC&#10;LQAUAAYACAAAACEAgeGN8a0BAACqAwAADgAAAAAAAAAAAAAAAAAuAgAAZHJzL2Uyb0RvYy54bWxQ&#10;SwECLQAUAAYACAAAACEAjePqTt8AAAAJAQAADwAAAAAAAAAAAAAAAAAHBAAAZHJzL2Rvd25yZXYu&#10;eG1sUEsFBgAAAAAEAAQA8wAAABMFAAAAAA==&#10;" strokecolor="#156082 [3204]" strokeweight="1.5pt">
                <v:stroke joinstyle="miter"/>
              </v:line>
            </w:pict>
          </mc:Fallback>
        </mc:AlternateContent>
      </w:r>
    </w:p>
    <w:p w14:paraId="42D99048" w14:textId="3E55AFF4" w:rsidR="0019464D" w:rsidRDefault="00201EF3" w:rsidP="0019464D">
      <w:pPr>
        <w:tabs>
          <w:tab w:val="left" w:pos="6365"/>
        </w:tabs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11E1EA31" wp14:editId="69853B8A">
                <wp:simplePos x="0" y="0"/>
                <wp:positionH relativeFrom="page">
                  <wp:posOffset>-67376</wp:posOffset>
                </wp:positionH>
                <wp:positionV relativeFrom="paragraph">
                  <wp:posOffset>321310</wp:posOffset>
                </wp:positionV>
                <wp:extent cx="1444244" cy="448056"/>
                <wp:effectExtent l="0" t="0" r="22860" b="28575"/>
                <wp:wrapNone/>
                <wp:docPr id="345360744" name="Oval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4244" cy="44805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3E9AF9" w14:textId="3F226D59" w:rsidR="00D20689" w:rsidRPr="00D20689" w:rsidRDefault="00D20689" w:rsidP="00D20689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>Total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Amount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E1EA31" id="Oval 73" o:spid="_x0000_s1047" style="position:absolute;margin-left:-5.3pt;margin-top:25.3pt;width:113.7pt;height:35.3pt;z-index:251727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5fi9aQIAACkFAAAOAAAAZHJzL2Uyb0RvYy54bWysVFFv2yAQfp+0/4B4X+1EbtdFdaooVadJ&#10;URstnfpMMMRImGNAYme/fgd2nGit9jDtxQbu7ru7j++4u+8aTQ7CeQWmpJOrnBJhOFTK7Er64+Xx&#10;0y0lPjBTMQ1GlPQoPL2ff/xw19qZmEINuhKOIIjxs9aWtA7BzrLM81o0zF+BFQaNElzDAm7dLqsc&#10;axG90dk0z2+yFlxlHXDhPZ4+9EY6T/hSCh6epfQiEF1SrC2kr0vfbfxm8zs22zlma8WHMtg/VNEw&#10;ZTDpCPXAAiN7p95ANYo78CDDFYcmAykVF6kH7GaS/9HNpmZWpF6QHG9Hmvz/g+VPh41dO6ShtX7m&#10;cRm76KRr4h/rI10i6ziSJbpAOB5OiqKYFgUlHG1FcZtf30Q2s3O0dT58FdCQuCip0FpZH/thM3ZY&#10;+dB7n7ww9FxCWoWjFtFZm+9CElVh0mmKTuoQS+3IgeG9Ms6FCZPeVLNK9MeT6zxPF4wljRGpwAQY&#10;kaXSesQeAKLy3mL3tQ7+MVQkcY3B+d8K64PHiJQZTBiDG2XAvQegsashc+9/IqmnJrIUum2H3CA1&#10;yTUebaE6rh1x0KvdW/6o8AZWzIc1cyhvHAQc2fCMH6mhLSkMK0pqcL/eO4/+qDq0UtLiuJTU/9wz&#10;JyjR3wzq8QvKIc5X2hTXn6e4cZeW7aXF7Jsl4M1N8HGwPC2jf9CnpXTQvOJkL2JWNDHDMXdJeXCn&#10;zTL0Y4xvAxeLRXLDmbIsrMzG8ggeiY7yeulembODDAMK+AlOo/VGir1vjDSw2AeQKun0zOtwBTiP&#10;SUvD2xEH/nKfvM4v3Pw3AAAA//8DAFBLAwQUAAYACAAAACEA6IM/sd4AAAAKAQAADwAAAGRycy9k&#10;b3ducmV2LnhtbEyPwUrDQBCG74LvsIzgRdrNBg0lZlOCIp5ErD7ANjsmabKzIbtpo0/v9GRPwzAf&#10;/3x/sV3cII44hc6TBrVOQCDV3nbUaPj6fFltQIRoyJrBE2r4wQDb8vqqMLn1J/rA4y42gkMo5EZD&#10;G+OYSxnqFp0Jaz8i8e3bT85EXqdG2smcONwNMk2STDrTEX9ozYhPLdb9bnYa7ivX/s7V8917/6Ze&#10;Dz2FwybWWt/eLNUjiIhL/IfhrM/qULLT3s9kgxg0rFSSMarh4TwZSFXGXfZMpioFWRbyskL5BwAA&#10;//8DAFBLAQItABQABgAIAAAAIQC2gziS/gAAAOEBAAATAAAAAAAAAAAAAAAAAAAAAABbQ29udGVu&#10;dF9UeXBlc10ueG1sUEsBAi0AFAAGAAgAAAAhADj9If/WAAAAlAEAAAsAAAAAAAAAAAAAAAAALwEA&#10;AF9yZWxzLy5yZWxzUEsBAi0AFAAGAAgAAAAhAGfl+L1pAgAAKQUAAA4AAAAAAAAAAAAAAAAALgIA&#10;AGRycy9lMm9Eb2MueG1sUEsBAi0AFAAGAAgAAAAhAOiDP7HeAAAACgEAAA8AAAAAAAAAAAAAAAAA&#10;ww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513E9AF9" w14:textId="3F226D59" w:rsidR="00D20689" w:rsidRPr="00D20689" w:rsidRDefault="00D20689" w:rsidP="00D20689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t>Total</w:t>
                      </w:r>
                      <w:r>
                        <w:rPr>
                          <w:sz w:val="22"/>
                          <w:szCs w:val="22"/>
                        </w:rPr>
                        <w:t>Amount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4C7C8E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0179CD66" wp14:editId="247170F6">
                <wp:simplePos x="0" y="0"/>
                <wp:positionH relativeFrom="column">
                  <wp:posOffset>923544</wp:posOffset>
                </wp:positionH>
                <wp:positionV relativeFrom="paragraph">
                  <wp:posOffset>102363</wp:posOffset>
                </wp:positionV>
                <wp:extent cx="1736090" cy="457200"/>
                <wp:effectExtent l="0" t="0" r="16510" b="19050"/>
                <wp:wrapNone/>
                <wp:docPr id="345256870" name="Oval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6090" cy="457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3CAE3D" w14:textId="0A510F03" w:rsidR="00D20689" w:rsidRDefault="00D20689" w:rsidP="00D20689">
                            <w:pPr>
                              <w:jc w:val="center"/>
                            </w:pPr>
                            <w:r>
                              <w:t>TransactionsID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79CD66" id="Oval 75" o:spid="_x0000_s1048" style="position:absolute;margin-left:72.7pt;margin-top:8.05pt;width:136.7pt;height:36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UUFHZgIAACkFAAAOAAAAZHJzL2Uyb0RvYy54bWysVE1v2zAMvQ/YfxB0X21n/ViDOEXQosOA&#10;oi3WDj0rshQbkEWNUmJnv36U7DjFWuww7GJLIvlIPj1qcdW3hu0U+gZsyYuTnDNlJVSN3ZT8x/Pt&#10;py+c+SBsJQxYVfK98vxq+fHDonNzNYMaTKWQEYj1886VvA7BzbPMy1q1wp+AU5aMGrAVgba4ySoU&#10;HaG3Jpvl+XnWAVYOQSrv6fRmMPJlwtdayfCgtVeBmZJTbSF9MX3X8ZstF2K+QeHqRo5liH+oohWN&#10;paQT1I0Igm2xeQPVNhLBgw4nEtoMtG6kSj1QN0X+RzdPtXAq9ULkeDfR5P8frLzfPblHJBo65+ee&#10;lrGLXmMb/1Qf6xNZ+4ks1Qcm6bC4+HyeXxKnkmynZxd0G5HN7Bjt0IevCloWFyVXxjTOx37EXOzu&#10;fBi8D14UeiwhrcLeqOhs7HelWVNR0lmKTupQ1wbZTtC9CimVDcVgqkWlhuPiLJ9KmiJSgQkwIuvG&#10;mAl7BIjKe4s91Dr6x1CVxDUF538rbAieIlJmsGEKbhsL+B6Aoa7GzIP/gaSBmshS6Nc9cUPUzKJr&#10;PFpDtX9EhjCo3Tt529AN3AkfHgWSvOnSaGTDA320ga7kMK44qwF/vXce/Ul1ZOWso3Epuf+5Fag4&#10;M98s6fGyOD2N85U2SQ2c4WvL+rXFbttroJsr6HFwMi0pGIM5LDVC+0KTvYpZySSspNwllwEPm+sw&#10;jDG9DVKtVsmNZsqJcGefnIzgkegor+f+RaAbZRhIwPdwGK03Uhx8Y6SF1TaAbpJOj7yOV0DzmLQ0&#10;vh1x4F/vk9fxhVv+BgAA//8DAFBLAwQUAAYACAAAACEAQqGs690AAAAJAQAADwAAAGRycy9kb3du&#10;cmV2LnhtbEyP30rDMBTG7wXfIZyBN+LSSB2hNh1FEa9EnD5A1mRN1+akNOlWfXqPV+7ufJwf359y&#10;u/iBnewUu4AKxDoDZrEJpsNWwdfny50EFpNGo4eAVsG3jbCtrq9KXZhwxg972qWWkQnGQitwKY0F&#10;57Fx1uu4DqNF+h3C5HUiObXcTPpM5n7g91m24V53SAlOj/bJ2abfzV5BXnv3M9fPt+/9m3g99hiP&#10;MjVK3ayW+hFYskv6h+GvPlWHijrtw4wmsoF0/pATSsdGACMgF5K27BVIKYBXJb9cUP0CAAD//wMA&#10;UEsBAi0AFAAGAAgAAAAhALaDOJL+AAAA4QEAABMAAAAAAAAAAAAAAAAAAAAAAFtDb250ZW50X1R5&#10;cGVzXS54bWxQSwECLQAUAAYACAAAACEAOP0h/9YAAACUAQAACwAAAAAAAAAAAAAAAAAvAQAAX3Jl&#10;bHMvLnJlbHNQSwECLQAUAAYACAAAACEAXVFBR2YCAAApBQAADgAAAAAAAAAAAAAAAAAuAgAAZHJz&#10;L2Uyb0RvYy54bWxQSwECLQAUAAYACAAAACEAQqGs690AAAAJAQAADwAAAAAAAAAAAAAAAADABAAA&#10;ZHJzL2Rvd25yZXYueG1sUEsFBgAAAAAEAAQA8wAAAMoFAAAAAA==&#10;" fillcolor="#156082 [3204]" strokecolor="#030e13 [484]" strokeweight="1.5pt">
                <v:stroke joinstyle="miter"/>
                <v:textbox>
                  <w:txbxContent>
                    <w:p w14:paraId="0B3CAE3D" w14:textId="0A510F03" w:rsidR="00D20689" w:rsidRDefault="00D20689" w:rsidP="00D20689">
                      <w:pPr>
                        <w:jc w:val="center"/>
                      </w:pPr>
                      <w:r>
                        <w:t>TransactionsID</w:t>
                      </w:r>
                    </w:p>
                  </w:txbxContent>
                </v:textbox>
              </v:oval>
            </w:pict>
          </mc:Fallback>
        </mc:AlternateContent>
      </w:r>
      <w:r w:rsidR="00987197">
        <w:tab/>
      </w:r>
      <w:r w:rsidR="00E72855" w:rsidRPr="00E534C9">
        <w:rPr>
          <w:b/>
          <w:bCs/>
        </w:rPr>
        <w:t xml:space="preserve">Data </w:t>
      </w:r>
      <w:proofErr w:type="spellStart"/>
      <w:r w:rsidR="00E534C9" w:rsidRPr="00E534C9">
        <w:rPr>
          <w:b/>
          <w:bCs/>
        </w:rPr>
        <w:t>Struc</w:t>
      </w:r>
      <w:proofErr w:type="spellEnd"/>
    </w:p>
    <w:p w14:paraId="12CFA0EF" w14:textId="50309A4C" w:rsidR="0019464D" w:rsidRDefault="004F3595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521EE13" wp14:editId="36990A9E">
                <wp:simplePos x="0" y="0"/>
                <wp:positionH relativeFrom="page">
                  <wp:align>right</wp:align>
                </wp:positionH>
                <wp:positionV relativeFrom="paragraph">
                  <wp:posOffset>32386</wp:posOffset>
                </wp:positionV>
                <wp:extent cx="1636776" cy="457200"/>
                <wp:effectExtent l="0" t="0" r="20955" b="19050"/>
                <wp:wrapNone/>
                <wp:docPr id="732578522" name="Oval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6776" cy="457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26FF74" w14:textId="7EADD9F4" w:rsidR="00987197" w:rsidRDefault="00987197" w:rsidP="00987197">
                            <w:pPr>
                              <w:jc w:val="center"/>
                            </w:pPr>
                            <w:r>
                              <w:t>TransactionID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521EE13" id="Oval 48" o:spid="_x0000_s1049" style="position:absolute;margin-left:77.7pt;margin-top:2.55pt;width:128.9pt;height:36pt;z-index:25170124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2QQiZwIAACkFAAAOAAAAZHJzL2Uyb0RvYy54bWysVE1v2zAMvQ/YfxB0Xx33I92COkXQosOA&#10;oi3WDj0rslQLkEWNUmJnv36U7DjFWuww7GJLIvlIPj3q4rJvLdsqDAZcxcujGWfKSaiNe6n4j6eb&#10;T585C1G4WlhwquI7Ffjl8uOHi84v1DE0YGuFjEBcWHS+4k2MflEUQTaqFeEIvHJk1ICtiLTFl6JG&#10;0RF6a4vj2WxedIC1R5AqBDq9Hox8mfG1VjLeax1UZLbiVFvMX8zfdfoWywuxeEHhGyPHMsQ/VNEK&#10;4yjpBHUtomAbNG+gWiMRAuh4JKEtQGsjVe6Builnf3Tz2Aivci9ETvATTeH/wcq77aN/QKKh82ER&#10;aJm66DW26U/1sT6TtZvIUn1kkg7L+cn8/HzOmSTb6dk53UZiszhEewzxq4KWpUXFlbXGh9SPWIjt&#10;bYiD996LQg8l5FXcWZWcrfuuNDM1JT3O0Vkd6soi2wq6VyGlcrEcTI2o1XBcns2mkqaIXGAGTMja&#10;WDthjwBJeW+xh1pH/xSqsrim4NnfChuCp4icGVycglvjAN8DsNTVmHnw35M0UJNYiv26J26ImpPk&#10;mo7WUO8ekCEMag9e3hi6gVsR4oNAkjcNAo1svKePttBVHMYVZw3gr/fOkz+pjqycdTQuFQ8/NwIV&#10;Z/abIz1+KU9P03zlTVYDZ/jasn5tcZv2CujmSnocvMxLCsZo90uN0D7TZK9SVjIJJyl3xWXE/eYq&#10;DmNMb4NUq1V2o5nyIt66Ry8TeCI6yeupfxboRxlGEvAd7EfrjRQH3xTpYLWJoE3W6YHX8QpoHrOW&#10;xrcjDfzrffY6vHDL3wAAAP//AwBQSwMEFAAGAAgAAAAhAAoo8rrcAAAABQEAAA8AAABkcnMvZG93&#10;bnJldi54bWxMj8FOwzAQRO9I/IO1SFwQdVJRUqVxqgiEOCHUwge48TZOE6+j2GkDX89yguNoRjNv&#10;iu3senHGMbSeFKSLBARS7U1LjYLPj5f7NYgQNRnde0IFXxhgW15fFTo3/kI7PO9jI7iEQq4V2BiH&#10;XMpQW3Q6LPyAxN7Rj05HlmMjzagvXO56uUySR+l0S7xg9YBPFutuPzkFD5Wz31P1fPfevaWvp47C&#10;aR1rpW5v5moDIuIc/8Lwi8/oUDLTwU9kgugV8JGoYJWCYHO5yvjHQUGWpSDLQv6nL38AAAD//wMA&#10;UEsBAi0AFAAGAAgAAAAhALaDOJL+AAAA4QEAABMAAAAAAAAAAAAAAAAAAAAAAFtDb250ZW50X1R5&#10;cGVzXS54bWxQSwECLQAUAAYACAAAACEAOP0h/9YAAACUAQAACwAAAAAAAAAAAAAAAAAvAQAAX3Jl&#10;bHMvLnJlbHNQSwECLQAUAAYACAAAACEAmdkEImcCAAApBQAADgAAAAAAAAAAAAAAAAAuAgAAZHJz&#10;L2Uyb0RvYy54bWxQSwECLQAUAAYACAAAACEACijyutwAAAAFAQAADwAAAAAAAAAAAAAAAADBBAAA&#10;ZHJzL2Rvd25yZXYueG1sUEsFBgAAAAAEAAQA8wAAAMoFAAAAAA==&#10;" fillcolor="#156082 [3204]" strokecolor="#030e13 [484]" strokeweight="1.5pt">
                <v:stroke joinstyle="miter"/>
                <v:textbox>
                  <w:txbxContent>
                    <w:p w14:paraId="5826FF74" w14:textId="7EADD9F4" w:rsidR="00987197" w:rsidRDefault="00987197" w:rsidP="00987197">
                      <w:pPr>
                        <w:jc w:val="center"/>
                      </w:pPr>
                      <w:r>
                        <w:t>TransactionID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1EE7BEF7" w14:textId="739C4686" w:rsidR="0019464D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2C5A81D" wp14:editId="7C55584F">
                <wp:simplePos x="0" y="0"/>
                <wp:positionH relativeFrom="column">
                  <wp:posOffset>614814</wp:posOffset>
                </wp:positionH>
                <wp:positionV relativeFrom="paragraph">
                  <wp:posOffset>153035</wp:posOffset>
                </wp:positionV>
                <wp:extent cx="1316355" cy="447548"/>
                <wp:effectExtent l="0" t="0" r="17145" b="10160"/>
                <wp:wrapNone/>
                <wp:docPr id="1889751322" name="Oval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6355" cy="44754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3962" w14:textId="134D40C6" w:rsidR="00D20689" w:rsidRPr="00D20689" w:rsidRDefault="00D20689" w:rsidP="00D20689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Sale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C5A81D" id="Oval 74" o:spid="_x0000_s1050" style="position:absolute;margin-left:48.4pt;margin-top:12.05pt;width:103.65pt;height:35.2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JSHawIAACkFAAAOAAAAZHJzL2Uyb0RvYy54bWysVFFP2zAQfp+0/2D5fSQpKbCKFFUgpkkI&#10;KmDi2XVsYsnxebbbpPv1Oztpigbaw7SXxPbdfXf3+TtfXvWtJjvhvAJT0eIkp0QYDrUyrxX98Xz7&#10;5YISH5ipmQYjKroXnl4tP3+67OxCzKABXQtHEMT4RWcr2oRgF1nmeSNa5k/ACoNGCa5lAbfuNasd&#10;6xC91dksz8+yDlxtHXDhPZ7eDEa6TPhSCh4epPQiEF1RrC2kr0vfTfxmy0u2eHXMNoqPZbB/qKJl&#10;ymDSCeqGBUa2Tr2DahV34EGGEw5tBlIqLlIP2E2R/9HNU8OsSL0gOd5ONPn/B8vvd0927ZCGzvqF&#10;x2XsopeujX+sj/SJrP1ElugD4XhYnBZnp/M5JRxtZXk+Ly8im9kx2jofvgloSVxUVGitrI/9sAXb&#10;3fkweB+8MPRYQlqFvRbRWZtHIYmqMeksRSd1iGvtyI7hvTLOhQnFYGpYLYbjYp7n6YKxpCkiFZgA&#10;I7JUWk/YI0BU3nvsodbRP4aKJK4pOP9bYUPwFJEygwlTcKsMuI8ANHY1Zh78DyQN1ESWQr/pkRuk&#10;poyu8WgD9X7tiINB7d7yW4U3cMd8WDOH8sZBwJEND/iRGrqKwriipAH366Pz6I+qQyslHY5LRf3P&#10;LXOCEv3doB6/FmUZ5yttyvn5DDfurWXz1mK27TXgzRX4OFieltE/6MNSOmhfcLJXMSuamOGYu6I8&#10;uMPmOgxjjG8DF6tVcsOZsizcmSfLI3gkOsrruX9hzo4yDCjgeziM1jspDr4x0sBqG0CqpNMjr+MV&#10;4DwmLY1vRxz4t/vkdXzhlr8BAAD//wMAUEsDBBQABgAIAAAAIQCP+P1H3QAAAAgBAAAPAAAAZHJz&#10;L2Rvd25yZXYueG1sTI/BTsMwDIbvSLxDZCQuiKUdVTVK06kCIU4IMXiArDFN18apmnQrPD3eCW62&#10;vl+/P5fbxQ3iiFPoPClIVwkIpMabjloFnx/PtxsQIWoyevCECr4xwLa6vCh1YfyJ3vG4i63gEgqF&#10;VmBjHAspQ2PR6bDyIxKzLz85HXmdWmkmfeJyN8h1kuTS6Y74gtUjPlps+t3sFGS1sz9z/XTz1r+m&#10;L4eewmETG6Wur5b6AUTEJf6F4azP6lCx097PZIIYFNznbB4VrLMUBPO75DzsGWQ5yKqU/x+ofgEA&#10;AP//AwBQSwECLQAUAAYACAAAACEAtoM4kv4AAADhAQAAEwAAAAAAAAAAAAAAAAAAAAAAW0NvbnRl&#10;bnRfVHlwZXNdLnhtbFBLAQItABQABgAIAAAAIQA4/SH/1gAAAJQBAAALAAAAAAAAAAAAAAAAAC8B&#10;AABfcmVscy8ucmVsc1BLAQItABQABgAIAAAAIQARCJSHawIAACkFAAAOAAAAAAAAAAAAAAAAAC4C&#10;AABkcnMvZTJvRG9jLnhtbFBLAQItABQABgAIAAAAIQCP+P1H3QAAAAgBAAAPAAAAAAAAAAAAAAAA&#10;AMU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75593962" w14:textId="134D40C6" w:rsidR="00D20689" w:rsidRPr="00D20689" w:rsidRDefault="00D20689" w:rsidP="00D20689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Sale Data</w:t>
                      </w:r>
                    </w:p>
                  </w:txbxContent>
                </v:textbox>
              </v:oval>
            </w:pict>
          </mc:Fallback>
        </mc:AlternateContent>
      </w:r>
    </w:p>
    <w:p w14:paraId="7B490342" w14:textId="411BC13C" w:rsidR="0019464D" w:rsidRDefault="0019464D" w:rsidP="00C050F1"/>
    <w:p w14:paraId="47935338" w14:textId="60D0EE0A" w:rsidR="0019464D" w:rsidRDefault="00201EF3" w:rsidP="00201EF3">
      <w:pPr>
        <w:tabs>
          <w:tab w:val="left" w:pos="192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FFF6FCD" wp14:editId="3D5ED915">
                <wp:simplePos x="0" y="0"/>
                <wp:positionH relativeFrom="column">
                  <wp:posOffset>-337085</wp:posOffset>
                </wp:positionH>
                <wp:positionV relativeFrom="paragraph">
                  <wp:posOffset>86794</wp:posOffset>
                </wp:positionV>
                <wp:extent cx="1617245" cy="502412"/>
                <wp:effectExtent l="38100" t="19050" r="21590" b="31115"/>
                <wp:wrapNone/>
                <wp:docPr id="859123397" name="Diamond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7245" cy="502412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9D6090" w14:textId="0364F34F" w:rsidR="00201EF3" w:rsidRDefault="00201EF3" w:rsidP="00201EF3">
                            <w:pPr>
                              <w:jc w:val="center"/>
                            </w:pPr>
                            <w:r>
                              <w:t>Perform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FF6FCD" id="Diamond 90" o:spid="_x0000_s1051" type="#_x0000_t4" style="position:absolute;margin-left:-26.55pt;margin-top:6.85pt;width:127.35pt;height:39.5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i37awIAACkFAAAOAAAAZHJzL2Uyb0RvYy54bWysVE1v2zAMvQ/YfxB0X/yBpN2COkWQosOA&#10;oi3aDj0rslQbkERNUmJnv36U7DhFW+ww7GJLIvlIPj3q4rLXiuyF8y2YihaznBJhONSteanoz6fr&#10;L18p8YGZmikwoqIH4enl6vOni84uRQkNqFo4giDGLztb0SYEu8wyzxuhmZ+BFQaNEpxmAbfuJasd&#10;6xBdq6zM87OsA1dbB1x4j6dXg5GuEr6Ugoc7Kb0IRFUUawvp69J3G7/Z6oItXxyzTcvHMtg/VKFZ&#10;azDpBHXFAiM7176D0i134EGGGQedgZQtF6kH7KbI33Tz2DArUi9IjrcTTf7/wfLb/aO9d0hDZ/3S&#10;4zJ20Uun4x/rI30i6zCRJfpAOB4WZ8V5OV9QwtG2yMt5UUY2s1O0dT58F6BJXFS0bpkGUyea2P7G&#10;h8H76IWhpxLSKhyUiFUo8yAkaWtMWqbopA6xUY7sGd4r41yYUAymhtViOC4WeZ4uGEuaIlKBCTAi&#10;y1apCXsEiMp7jz3UOvrHUJHENQXnfytsCJ4iUmYwYQrWrQH3EYDCrsbMg/+RpIGayFLotz1yg9Qs&#10;oms82kJ9uHfEwaB2b/l1izdww3y4Zw7ljYOAIxvu8CMVdBWFcUVJA+73R+fRH1WHVko6HJeK+l87&#10;5gQl6odBPX4r5vM4X2kzX5yXuHGvLdvXFrPTG8CbK/BxsDwto39Qx6V0oJ9xstcxK5qY4Zi7ojy4&#10;42YThjHGt4GL9Tq54UxZFm7Mo+URPBId5fXUPzNnRxkGFPAtHEeLLd9IcfCNkQbWuwCyTTo98Tpe&#10;Ac5j0tL4dsSBf71PXqcXbvUHAAD//wMAUEsDBBQABgAIAAAAIQBdJM6E4QAAAAkBAAAPAAAAZHJz&#10;L2Rvd25yZXYueG1sTI/LTsMwEEX3SPyDNUjsWjupKCXEqSoEQpWygJYF7Nxk8hDxOIrdJP17hhUs&#10;R/fo3jPpdradGHHwrSMN0VKBQCpc2VKt4eP4stiA8MFQaTpHqOGCHrbZ9VVqktJN9I7jIdSCS8gn&#10;RkMTQp9I6YsGrfFL1yNxVrnBmsDnUMtyMBOX207GSq2lNS3xQmN6fGqw+D6crYZ8/5nvd19qmp/j&#10;6lhd8tfxTZHWtzfz7hFEwDn8wfCrz+qQsdPJnan0otOwuFtFjHKwugfBQKyiNYiThod4AzJL5f8P&#10;sh8AAAD//wMAUEsBAi0AFAAGAAgAAAAhALaDOJL+AAAA4QEAABMAAAAAAAAAAAAAAAAAAAAAAFtD&#10;b250ZW50X1R5cGVzXS54bWxQSwECLQAUAAYACAAAACEAOP0h/9YAAACUAQAACwAAAAAAAAAAAAAA&#10;AAAvAQAAX3JlbHMvLnJlbHNQSwECLQAUAAYACAAAACEAQpot+2sCAAApBQAADgAAAAAAAAAAAAAA&#10;AAAuAgAAZHJzL2Uyb0RvYy54bWxQSwECLQAUAAYACAAAACEAXSTOhOEAAAAJAQAADwAAAAAAAAAA&#10;AAAAAADFBAAAZHJzL2Rvd25yZXYueG1sUEsFBgAAAAAEAAQA8wAAANMFAAAAAA==&#10;" fillcolor="#156082 [3204]" strokecolor="#030e13 [484]" strokeweight="1.5pt">
                <v:textbox>
                  <w:txbxContent>
                    <w:p w14:paraId="699D6090" w14:textId="0364F34F" w:rsidR="00201EF3" w:rsidRDefault="00201EF3" w:rsidP="00201EF3">
                      <w:pPr>
                        <w:jc w:val="center"/>
                      </w:pPr>
                      <w:r>
                        <w:t>Perform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776F428F" wp14:editId="4D7954EE">
                <wp:simplePos x="0" y="0"/>
                <wp:positionH relativeFrom="column">
                  <wp:posOffset>1828801</wp:posOffset>
                </wp:positionH>
                <wp:positionV relativeFrom="paragraph">
                  <wp:posOffset>289126</wp:posOffset>
                </wp:positionV>
                <wp:extent cx="1029736" cy="462012"/>
                <wp:effectExtent l="0" t="0" r="18415" b="14605"/>
                <wp:wrapNone/>
                <wp:docPr id="688822558" name="Oval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736" cy="462012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C1F24E" w14:textId="58FEFEC3" w:rsidR="00CE1754" w:rsidRDefault="00CE1754" w:rsidP="00CE1754">
                            <w:pPr>
                              <w:jc w:val="center"/>
                            </w:pPr>
                            <w:r>
                              <w:t>DOB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76F428F" id="Oval 96" o:spid="_x0000_s1052" style="position:absolute;margin-left:2in;margin-top:22.75pt;width:81.1pt;height:36.4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tZ1agIAACkFAAAOAAAAZHJzL2Uyb0RvYy54bWysVFFv2yAQfp+0/4B4X2xnabpGdaooVadJ&#10;VRstnfpMMNRImGNAYme/fgd2nGqt9jDtxQbu7ru7j++4vukaTQ7CeQWmpMUkp0QYDpUyLyX98XT3&#10;6QslPjBTMQ1GlPQoPL1Zfvxw3dqFmEINuhKOIIjxi9aWtA7BLrLM81o0zE/ACoNGCa5hAbfuJasc&#10;axG90dk0z+dZC66yDrjwHk9veyNdJnwpBQ+PUnoRiC4p1hbS16XvLn6z5TVbvDhma8WHMtg/VNEw&#10;ZTDpCHXLAiN7p95ANYo78CDDhEOTgZSKi9QDdlPkf3SzrZkVqRckx9uRJv//YPnDYWs3DmlorV94&#10;XMYuOuma+Mf6SJfIOo5kiS4QjodFPr26/DynhKNtNsfyp5HN7BxtnQ9fBTQkLkoqtFbWx37Ygh3u&#10;fei9T14Yei4hrcJRi+iszXchiaow6TRFJ3WItXbkwPBeGefChKI31awS/XFxkefpgrGkMSIVmAAj&#10;slRaj9gDQFTeW+y+1sE/hookrjE4/1thffAYkTKDCWNwowy49wA0djVk7v1PJPXURJZCt+uQG6Rm&#10;Hl3j0Q6q48YRB73aveV3Cm/gnvmwYQ7ljYOAIxse8SM1tCWFYUVJDe7Xe+fRH1WHVkpaHJeS+p97&#10;5gQl+ptBPV4Vs1mcr7SZXVxOceNeW3avLWbfrAFvrsDHwfK0jP5Bn5bSQfOMk72KWdHEDMfcJeXB&#10;nTbr0I8xvg1crFbJDWfKsnBvtpZH8Eh0lNdT98ycHWQYUMAPcBqtN1LsfWOkgdU+gFRJp2dehyvA&#10;eUxaGt6OOPCv98nr/MItfwMAAP//AwBQSwMEFAAGAAgAAAAhAEIypSffAAAACgEAAA8AAABkcnMv&#10;ZG93bnJldi54bWxMj0FOwzAQRfdI3MEaJDaodRIaZIU4VQRCrBCicAA3duM08TiKnTZweoYVXY7m&#10;6f3/y+3iBnYyU+g8SkjXCTCDjdcdthK+Pl9WAliICrUaPBoJ3ybAtrq+KlWh/Rk/zGkXW0YSDIWS&#10;YGMcC85DY41TYe1Hg/Q7+MmpSOfUcj2pM8ndwLMkeeBOdUgJVo3myZqm381OwqZ29meun+/e+7f0&#10;9dhjOIrYSHl7s9SPwKJZ4j8Mf/WpOlTUae9n1IENEjIhaEskWZ4DI2CTJxmwPZGpuAdelfxyQvUL&#10;AAD//wMAUEsBAi0AFAAGAAgAAAAhALaDOJL+AAAA4QEAABMAAAAAAAAAAAAAAAAAAAAAAFtDb250&#10;ZW50X1R5cGVzXS54bWxQSwECLQAUAAYACAAAACEAOP0h/9YAAACUAQAACwAAAAAAAAAAAAAAAAAv&#10;AQAAX3JlbHMvLnJlbHNQSwECLQAUAAYACAAAACEA06rWdWoCAAApBQAADgAAAAAAAAAAAAAAAAAu&#10;AgAAZHJzL2Uyb0RvYy54bWxQSwECLQAUAAYACAAAACEAQjKlJ98AAAAKAQAADwAAAAAAAAAAAAAA&#10;AADE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0AC1F24E" w14:textId="58FEFEC3" w:rsidR="00CE1754" w:rsidRDefault="00CE1754" w:rsidP="00CE1754">
                      <w:pPr>
                        <w:jc w:val="center"/>
                      </w:pPr>
                      <w:r>
                        <w:t>DOB</w:t>
                      </w:r>
                    </w:p>
                  </w:txbxContent>
                </v:textbox>
              </v:oval>
            </w:pict>
          </mc:Fallback>
        </mc:AlternateContent>
      </w:r>
      <w:r>
        <w:tab/>
      </w:r>
    </w:p>
    <w:p w14:paraId="7FB88DCD" w14:textId="6785816F" w:rsidR="0019464D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3923731" wp14:editId="2BDC563C">
                <wp:simplePos x="0" y="0"/>
                <wp:positionH relativeFrom="column">
                  <wp:posOffset>1597793</wp:posOffset>
                </wp:positionH>
                <wp:positionV relativeFrom="paragraph">
                  <wp:posOffset>260651</wp:posOffset>
                </wp:positionV>
                <wp:extent cx="192505" cy="163496"/>
                <wp:effectExtent l="0" t="0" r="17145" b="27305"/>
                <wp:wrapNone/>
                <wp:docPr id="403312653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2505" cy="163496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8C215B" id="Straight Connector 82" o:spid="_x0000_s1026" style="position:absolute;flip:x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5.8pt,20.5pt" to="140.95pt,3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JcarAEAAKIDAAAOAAAAZHJzL2Uyb0RvYy54bWysU8tu2zAQvBfoPxC815LcxmgEyzkkSHII&#10;2qCPD2CopUWALyxZS/77LilbKdqiBYJcCJK7M7szXG6vJmvYATBq7zrerGrOwEnfa7fv+Pdvt+8+&#10;chaTcL0w3kHHjxD51e7tm+0YWlj7wZsekBGJi+0YOj6kFNqqinIAK+LKB3AUVB6tSHTEfdWjGInd&#10;mmpd15tq9NgH9BJipNubOch3hV8pkOmzUhESMx2n3lJZsaxPea12W9HuUYRBy1Mb4gVdWKEdFV2o&#10;bkQS7AfqP6isluijV2klva28UlpC0UBqmvo3NV8HEaBoIXNiWGyKr0crPx2u3SOSDWOIbQyPmFVM&#10;Ci1TRod7etOiizplU7HtuNgGU2KSLpvL9UV9wZmkULN5/+Fyk22tZppMFzCmO/CW5U3HjXZZlWjF&#10;4SGmOfWcQrjnRsouHQ3kZOO+gGK6p4Lrgi4zAtcG2UHQ6wopwaXmVLpkZ5jSxizA+v/AU36GQpmf&#10;BTwb8c+qC6JU9i4tYKudx79VT9O5ZTXnnx2YdWcLnnx/LE9UrKFBKOaehjZP2q/nAn/+WrufAAAA&#10;//8DAFBLAwQUAAYACAAAACEAfAdAk98AAAAJAQAADwAAAGRycy9kb3ducmV2LnhtbEyPy07DMBBF&#10;90j8gzVI7KiTCNISMqkQfbDoisIHuPGQRPUjxE4b+vUMK1iO5ujec8vlZI040RA67xDSWQKCXO11&#10;5xqEj/fN3QJEiMppZbwjhG8KsKyur0pVaH92b3Tax0ZwiAuFQmhj7AspQ92SVWHme3L8+/SDVZHP&#10;oZF6UGcOt0ZmSZJLqzrHDa3q6aWl+rgfLcI6mUvz2jWr/Lj5Wm8vcrXbjhfE25vp+QlEpCn+wfCr&#10;z+pQsdPBj04HYRCyhzRnFOE+5U0MZIv0EcQBIc/nIKtS/l9Q/QAAAP//AwBQSwECLQAUAAYACAAA&#10;ACEAtoM4kv4AAADhAQAAEwAAAAAAAAAAAAAAAAAAAAAAW0NvbnRlbnRfVHlwZXNdLnhtbFBLAQIt&#10;ABQABgAIAAAAIQA4/SH/1gAAAJQBAAALAAAAAAAAAAAAAAAAAC8BAABfcmVscy8ucmVsc1BLAQIt&#10;ABQABgAIAAAAIQBPlJcarAEAAKIDAAAOAAAAAAAAAAAAAAAAAC4CAABkcnMvZTJvRG9jLnhtbFBL&#10;AQItABQABgAIAAAAIQB8B0CT3wAAAAkBAAAPAAAAAAAAAAAAAAAAAAYEAABkcnMvZG93bnJldi54&#10;bWxQSwUGAAAAAAQABADzAAAAEgUAAAAA&#10;" strokecolor="#156082 [3204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421DF55" wp14:editId="68190D13">
                <wp:simplePos x="0" y="0"/>
                <wp:positionH relativeFrom="column">
                  <wp:posOffset>-336884</wp:posOffset>
                </wp:positionH>
                <wp:positionV relativeFrom="paragraph">
                  <wp:posOffset>376523</wp:posOffset>
                </wp:positionV>
                <wp:extent cx="1915427" cy="433136"/>
                <wp:effectExtent l="0" t="0" r="27940" b="24130"/>
                <wp:wrapNone/>
                <wp:docPr id="1061033007" name="Rectangle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5427" cy="4331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307D68" w14:textId="0C49258F" w:rsidR="00201EF3" w:rsidRDefault="00201EF3" w:rsidP="00201EF3">
                            <w:pPr>
                              <w:jc w:val="center"/>
                            </w:pPr>
                            <w:r>
                              <w:t>Customers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21DF55" id="Rectangle 78" o:spid="_x0000_s1053" style="position:absolute;margin-left:-26.55pt;margin-top:29.65pt;width:150.8pt;height:34.1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dlOagIAACYFAAAOAAAAZHJzL2Uyb0RvYy54bWysVFFP2zAQfp+0/2D5fSQpBUZFiioQ0yQE&#10;aDDx7Do2ieT4vLPbpPv1OztpigDtYdpLYvvuvrv7/J0vLvvWsK1C34AteXGUc6ashKqxLyX/+XTz&#10;5StnPghbCQNWlXynPL9cfv500bmFmkENplLICMT6RedKXofgFlnmZa1a4Y/AKUtGDdiKQFt8ySoU&#10;HaG3Jpvl+WnWAVYOQSrv6fR6MPJlwtdayXCvtVeBmZJTbSF9MX3X8ZstL8TiBYWrGzmWIf6hilY0&#10;lpJOUNciCLbB5h1U20gEDzocSWgz0LqRKvVA3RT5m24ea+FU6oXI8W6iyf8/WHm3fXQPSDR0zi88&#10;LWMXvcY2/qk+1ieydhNZqg9M0mFxXpzMZ2ecSbLNj4+L49PIZnaIdujDNwUti4uSI11G4khsb30Y&#10;XPcuFHfIn1ZhZ1QswdgfSrOmooyzFJ2koa4Msq2gSxVSKhuKwVSLSg3HxUmep9uleqaIVF0CjMi6&#10;MWbCHgGi7N5jD7WO/jFUJWVNwfnfChuCp4iUGWyYgtvGAn4EYKirMfPgvydpoCayFPp1T9wQNWfR&#10;NR6todo9IEMYpO6dvGmI/lvhw4NA0jZNAc1ruKePNtCVHMYVZzXg74/Ooz9JjqycdTQrJfe/NgIV&#10;Z+a7JTGeF/N5HK60mZ+czWiDry3r1xa7aa+Abq6gl8HJtIz+weyXGqF9prFexaxkElZS7pLLgPvN&#10;VRhmmB4GqVar5EYD5US4tY9ORvBIdJTXU/8s0I0aDKTeO9jPlVi8keLgGyMtrDYBdJN0euB1vAIa&#10;xqSl8eGI0/56n7wOz9vyDwAAAP//AwBQSwMEFAAGAAgAAAAhAKcT8L3gAAAACgEAAA8AAABkcnMv&#10;ZG93bnJldi54bWxMj0FPg0AQhe8m/ofNmHgx7VIQW5GlaTQ18WSsjeeBnQIpO0vZpcV/73rS4+R9&#10;ee+bfD2ZTpxpcK1lBYt5BIK4srrlWsH+cztbgXAeWWNnmRR8k4N1cX2VY6bthT/ovPO1CCXsMlTQ&#10;eN9nUrqqIYNubnvikB3sYNCHc6ilHvASyk0n4yh6kAZbDgsN9vTcUHXcjUaB0aevcnw92qR/2dwl&#10;p+3hDeN3pW5vps0TCE+T/4PhVz+oQxGcSjuydqJTMEuTRUAVpI8JiADE96sURBnIeJmCLHL5/4Xi&#10;BwAA//8DAFBLAQItABQABgAIAAAAIQC2gziS/gAAAOEBAAATAAAAAAAAAAAAAAAAAAAAAABbQ29u&#10;dGVudF9UeXBlc10ueG1sUEsBAi0AFAAGAAgAAAAhADj9If/WAAAAlAEAAAsAAAAAAAAAAAAAAAAA&#10;LwEAAF9yZWxzLy5yZWxzUEsBAi0AFAAGAAgAAAAhAMcd2U5qAgAAJgUAAA4AAAAAAAAAAAAAAAAA&#10;LgIAAGRycy9lMm9Eb2MueG1sUEsBAi0AFAAGAAgAAAAhAKcT8L3gAAAACgEAAA8AAAAAAAAAAAAA&#10;AAAAxAQAAGRycy9kb3ducmV2LnhtbFBLBQYAAAAABAAEAPMAAADRBQAAAAA=&#10;" fillcolor="#156082 [3204]" strokecolor="#030e13 [484]" strokeweight="1.5pt">
                <v:textbox>
                  <w:txbxContent>
                    <w:p w14:paraId="1A307D68" w14:textId="0C49258F" w:rsidR="00201EF3" w:rsidRDefault="00201EF3" w:rsidP="00201EF3">
                      <w:pPr>
                        <w:jc w:val="center"/>
                      </w:pPr>
                      <w:r>
                        <w:t>Customers</w:t>
                      </w:r>
                    </w:p>
                  </w:txbxContent>
                </v:textbox>
              </v:rect>
            </w:pict>
          </mc:Fallback>
        </mc:AlternateContent>
      </w:r>
      <w:r w:rsidR="004C7C8E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22745538" wp14:editId="5C257D9B">
                <wp:simplePos x="0" y="0"/>
                <wp:positionH relativeFrom="column">
                  <wp:posOffset>376809</wp:posOffset>
                </wp:positionH>
                <wp:positionV relativeFrom="paragraph">
                  <wp:posOffset>218186</wp:posOffset>
                </wp:positionV>
                <wp:extent cx="0" cy="246507"/>
                <wp:effectExtent l="0" t="0" r="38100" b="20320"/>
                <wp:wrapNone/>
                <wp:docPr id="821274405" name="Straight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46507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FC73C5" id="Straight Connector 85" o:spid="_x0000_s1026" style="position:absolute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.65pt,17.2pt" to="29.65pt,3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P5jumwEAAJMDAAAOAAAAZHJzL2Uyb0RvYy54bWysU01P4zAQva/Ef7B8p0krll1FTTmA4IIW&#10;tLv8AOOMG0u2xxp7m/TfYzttugIkJMRl4o95b+Y9T9ZXozVsBxQ0upYvFzVn4CR22m1b/vT39vwn&#10;ZyEK1wmDDlq+h8CvNmff1oNvYIU9mg6IJRIXmsG3vI/RN1UVZA9WhAV6cOlSIVkR05a2VUdiSOzW&#10;VKu6vqwGpM4TSgghnd5Ml3xT+JUCGR+UChCZaXnqLZZIJT7nWG3WotmS8L2WhzbEJ7qwQrtUdKa6&#10;EVGwf6TfUFktCQOquJBoK1RKSygakppl/UrNn154KFqSOcHPNoWvo5W/dtfukZINgw9N8I+UVYyK&#10;bP6m/thYzNrPZsEYmZwOZTpdXVx+r39kH6sTzlOId4CW5UXLjXZZhmjE7j7EKfWYknCnymUV9wZy&#10;snG/QTHdpVqrgi5DAdeG2E6k5xRSgovLQ+mSnWFKGzMD64+Bh/wMhTIwM3j5MXhGlMro4gy22iG9&#10;RxDHY8tqyj86MOnOFjxjty9vUqxJL1/MPUxpHq3/9wV++pc2LwAAAP//AwBQSwMEFAAGAAgAAAAh&#10;AP/gcTraAAAABwEAAA8AAABkcnMvZG93bnJldi54bWxMjsFOwzAQRO9I/IO1SNyoQ1OghGwqCEJc&#10;kBAp6nkbmzjCXkexm4a/x3CB42hGb165mZ0Vkx5D7xnhcpGB0Nx61XOH8L59uliDCJFYkfWsEb50&#10;gE11elJSofyR3/TUxE4kCIeCEEyMQyFlaI12FBZ+0Jy6Dz86iimOnVQjHRPcWbnMsmvpqOf0YGjQ&#10;tdHtZ3NwCPJFPjz7V+t3dW+c9dtmosca8fxsvr8DEfUc/8bwo5/UoUpOe39gFYRFuLrN0xIhX61A&#10;pP437xFu8iXIqpT//atvAAAA//8DAFBLAQItABQABgAIAAAAIQC2gziS/gAAAOEBAAATAAAAAAAA&#10;AAAAAAAAAAAAAABbQ29udGVudF9UeXBlc10ueG1sUEsBAi0AFAAGAAgAAAAhADj9If/WAAAAlAEA&#10;AAsAAAAAAAAAAAAAAAAALwEAAF9yZWxzLy5yZWxzUEsBAi0AFAAGAAgAAAAhANM/mO6bAQAAkwMA&#10;AA4AAAAAAAAAAAAAAAAALgIAAGRycy9lMm9Eb2MueG1sUEsBAi0AFAAGAAgAAAAhAP/gcTraAAAA&#10;BwEAAA8AAAAAAAAAAAAAAAAA9QMAAGRycy9kb3ducmV2LnhtbFBLBQYAAAAABAAEAPMAAAD8BAAA&#10;AAA=&#10;" strokecolor="#156082 [3204]" strokeweight="1.5pt">
                <v:stroke joinstyle="miter"/>
              </v:line>
            </w:pict>
          </mc:Fallback>
        </mc:AlternateContent>
      </w:r>
    </w:p>
    <w:p w14:paraId="2F392F8C" w14:textId="190DEC4C" w:rsidR="0019464D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7E5AD704" wp14:editId="09CE6008">
                <wp:simplePos x="0" y="0"/>
                <wp:positionH relativeFrom="column">
                  <wp:posOffset>1549667</wp:posOffset>
                </wp:positionH>
                <wp:positionV relativeFrom="paragraph">
                  <wp:posOffset>318905</wp:posOffset>
                </wp:positionV>
                <wp:extent cx="316498" cy="172820"/>
                <wp:effectExtent l="0" t="0" r="26670" b="36830"/>
                <wp:wrapNone/>
                <wp:docPr id="1764260035" name="Straight Connector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6498" cy="1728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ED0D45" id="Straight Connector 93" o:spid="_x0000_s1026" style="position:absolute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2pt,25.1pt" to="146.9pt,3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1PAogEAAJgDAAAOAAAAZHJzL2Uyb0RvYy54bWysU8tu2zAQvAfoPxC813o0SFPBcg4JmkvR&#10;Bk37AQy1tAjwBZKx5L/vcm3LQVIgQNELxcfO7M7san0zW8N2EJP2rufNquYMnPSDdtue//719eM1&#10;ZykLNwjjHfR8D4nfbD5crKfQQetHbwaIDElc6qbQ8zHn0FVVkiNYkVY+gMNH5aMVGY9xWw1RTMhu&#10;TdXW9VU1+TiE6CWkhLd3h0e+IX6lQOYfSiXIzPQca8u0Rlqfylpt1qLbRhFGLY9liH+owgrtMOlC&#10;dSeyYM9Rv6GyWkafvMor6W3lldISSAOqaepXah5HEYC0oDkpLDal/0crv+9u3UNEG6aQuhQeYlEx&#10;q2jLF+tjM5m1X8yCOTOJl5+aq8sv2F2JT83n9rolM6szOMSU78FbVjY9N9oVLaITu28pY0IMPYXg&#10;4ZyednlvoAQb9xMU0wMmbAlNkwG3JrKdwJ4KKcHlpvQR+Si6wJQ2ZgHW7wOP8QUKNDULuHkfvCAo&#10;s3d5AVvtfPwbQZ5PJatD/MmBg+5iwZMf9tQYsgbbTwqPo1rm6+WZ4OcfavMHAAD//wMAUEsDBBQA&#10;BgAIAAAAIQARPtFw3QAAAAkBAAAPAAAAZHJzL2Rvd25yZXYueG1sTI9BS8QwEIXvgv8hjODNTa3V&#10;1dp00Yp4WRC74nm2iU0xmSlNtlv/vfGkx2Ee731ftVm8E7OZwsCk4HKVgTDUsR6oV/C+e764BREi&#10;kkbHZBR8mwCb+vSkwlLzkd7M3MZepBIKJSqwMY6llKGzxmNY8Wgo/T558hjTOfVST3hM5d7JPMtu&#10;pMeB0oLF0TTWdF/twSuQW/n4wq+OP5rBese7dsanRqnzs+XhHkQ0S/wLwy9+Qoc6Me35QDoIpyAv&#10;iuQSFVxnOYgUyO+ukstewXpdgKwr+d+g/gEAAP//AwBQSwECLQAUAAYACAAAACEAtoM4kv4AAADh&#10;AQAAEwAAAAAAAAAAAAAAAAAAAAAAW0NvbnRlbnRfVHlwZXNdLnhtbFBLAQItABQABgAIAAAAIQA4&#10;/SH/1gAAAJQBAAALAAAAAAAAAAAAAAAAAC8BAABfcmVscy8ucmVsc1BLAQItABQABgAIAAAAIQDo&#10;G1PAogEAAJgDAAAOAAAAAAAAAAAAAAAAAC4CAABkcnMvZTJvRG9jLnhtbFBLAQItABQABgAIAAAA&#10;IQARPtFw3QAAAAkBAAAPAAAAAAAAAAAAAAAAAPw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</w:p>
    <w:p w14:paraId="58B36D80" w14:textId="5241310B" w:rsidR="0019464D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D17BFF3" wp14:editId="789D2258">
                <wp:simplePos x="0" y="0"/>
                <wp:positionH relativeFrom="page">
                  <wp:posOffset>279133</wp:posOffset>
                </wp:positionH>
                <wp:positionV relativeFrom="paragraph">
                  <wp:posOffset>329298</wp:posOffset>
                </wp:positionV>
                <wp:extent cx="1058779" cy="548640"/>
                <wp:effectExtent l="0" t="0" r="27305" b="22860"/>
                <wp:wrapNone/>
                <wp:docPr id="739405669" name="Oval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8779" cy="5486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EE075B" w14:textId="22D48116" w:rsidR="00CE1754" w:rsidRDefault="00CE1754" w:rsidP="00CE1754">
                            <w:pPr>
                              <w:jc w:val="center"/>
                            </w:pPr>
                            <w:r>
                              <w:t>Phone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17BFF3" id="Oval 89" o:spid="_x0000_s1054" style="position:absolute;margin-left:22pt;margin-top:25.95pt;width:83.35pt;height:43.2pt;z-index:2517401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ztlLagIAACkFAAAOAAAAZHJzL2Uyb0RvYy54bWysVFFv2yAQfp+0/4B4X21HSZtGcaqoVadJ&#10;VVstnfpMMMRImGNAYme/fgd2nGqt9jDtxQbu7ru7j+9Y3nSNJgfhvAJT0uIip0QYDpUyu5L+eLn/&#10;MqfEB2YqpsGIkh6Fpzerz5+WrV2ICdSgK+EIghi/aG1J6xDsIss8r0XD/AVYYdAowTUs4Nbtssqx&#10;FtEbnU3y/DJrwVXWARfe4+ldb6SrhC+l4OFJSi8C0SXF2kL6uvTdxm+2WrLFzjFbKz6Uwf6hioYp&#10;g0lHqDsWGNk79Q6qUdyBBxkuODQZSKm4SD1gN0X+RzebmlmRekFyvB1p8v8Plj8eNvbZIQ2t9QuP&#10;y9hFJ10T/1gf6RJZx5Es0QXC8bDIZ/Orq2tKONpm0/nlNLGZnaOt8+GrgIbERUmF1sr62A9bsMOD&#10;D5gUvU9euDmXkFbhqEV01ua7kERVmHSSopM6xK125MDwXhnnwoSiN9WsEv1xMcvzU0ljREqZACOy&#10;VFqP2ANAVN577L7WwT+GiiSuMTj/W2F98BiRMoMJY3CjDLiPADR2NWTu/U8k9dRElkK37ZAbpGYe&#10;XePRFqrjsyMOerV7y+8V3sAD8+GZOZQ3DgKObHjCj9TQlhSGFSU1uF8fnUd/VB1aKWlxXErqf+6Z&#10;E5Tobwb1eF1M8f5JSJvp7GqCG/fWsn1rMfvmFvDmCnwcLE/L6B/0aSkdNK842euYFU3McMxdUh7c&#10;aXMb+jHGt4GL9Tq54UxZFh7MxvIIHomO8nrpXpmzgwwDCvgRTqP1Toq9b4w0sN4HkCrp9MzrcAU4&#10;j0lLw9sRB/7tPnmdX7jVbwAAAP//AwBQSwMEFAAGAAgAAAAhAEkTo17fAAAACQEAAA8AAABkcnMv&#10;ZG93bnJldi54bWxMj0FOwzAQRfdI3MEaJDaIOmkLhBCnikCIVYUoHMCNhzhNPI5ipw2cnmEFy9H/&#10;evN+sZldL444htaTgnSRgECqvWmpUfDx/nydgQhRk9G9J1TwhQE25flZoXPjT/SGx11sBEMo5FqB&#10;jXHIpQy1RafDwg9InH360enI59hIM+oTw10vl0lyK51uiT9YPeCjxbrbTU7BunL2e6qerl67bfpy&#10;6CgcslgrdXkxVw8gIs7xrwy/+qwOJTvt/UQmiJ4Za54SFdyk9yA4X6bJHYg9F1fZCmRZyP8Lyh8A&#10;AAD//wMAUEsBAi0AFAAGAAgAAAAhALaDOJL+AAAA4QEAABMAAAAAAAAAAAAAAAAAAAAAAFtDb250&#10;ZW50X1R5cGVzXS54bWxQSwECLQAUAAYACAAAACEAOP0h/9YAAACUAQAACwAAAAAAAAAAAAAAAAAv&#10;AQAAX3JlbHMvLnJlbHNQSwECLQAUAAYACAAAACEAoM7ZS2oCAAApBQAADgAAAAAAAAAAAAAAAAAu&#10;AgAAZHJzL2Uyb0RvYy54bWxQSwECLQAUAAYACAAAACEASROjXt8AAAAJAQAADwAAAAAAAAAAAAAA&#10;AADE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5AEE075B" w14:textId="22D48116" w:rsidR="00CE1754" w:rsidRDefault="00CE1754" w:rsidP="00CE1754">
                      <w:pPr>
                        <w:jc w:val="center"/>
                      </w:pPr>
                      <w:r>
                        <w:t>Phone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1EF6D46D" wp14:editId="11236F74">
                <wp:simplePos x="0" y="0"/>
                <wp:positionH relativeFrom="column">
                  <wp:posOffset>1780674</wp:posOffset>
                </wp:positionH>
                <wp:positionV relativeFrom="paragraph">
                  <wp:posOffset>59790</wp:posOffset>
                </wp:positionV>
                <wp:extent cx="1472665" cy="404094"/>
                <wp:effectExtent l="0" t="0" r="13335" b="15240"/>
                <wp:wrapNone/>
                <wp:docPr id="889086197" name="Oval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2665" cy="40409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F8F6DD" w14:textId="36FF91FC" w:rsidR="00CE1754" w:rsidRDefault="00CE1754" w:rsidP="00CE1754">
                            <w:pPr>
                              <w:jc w:val="center"/>
                            </w:pPr>
                            <w:r>
                              <w:t>CustomerID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F6D46D" id="Oval 87" o:spid="_x0000_s1055" style="position:absolute;margin-left:140.2pt;margin-top:4.7pt;width:115.95pt;height:31.8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d97jawIAACkFAAAOAAAAZHJzL2Uyb0RvYy54bWysVFFv2yAQfp+0/4B4X21HbrtEdaooVadJ&#10;VVu1nfpMMMRImGNAYme/fgd2nGqt9jDtxQbu7ru7j++4uu5bTfbCeQWmosVZTokwHGplthX98XL7&#10;5SslPjBTMw1GVPQgPL1efv501dmFmEEDuhaOIIjxi85WtAnBLrLM80a0zJ+BFQaNElzLAm7dNqsd&#10;6xC91dkszy+yDlxtHXDhPZ7eDEa6TPhSCh4epPQiEF1RrC2kr0vfTfxmyyu22DpmG8XHMtg/VNEy&#10;ZTDpBHXDAiM7p95BtYo78CDDGYc2AykVF6kH7KbI/+jmuWFWpF6QHG8nmvz/g+X3+2f76JCGzvqF&#10;x2XsopeujX+sj/SJrMNElugD4XhYlJezi4tzSjjayrzM52VkMztFW+fDNwEtiYuKCq2V9bEftmD7&#10;Ox8G76MXhp5KSKtw0CI6a/MkJFE1Jp2l6KQOsdaO7BneK+NcmFAMpobVYjguzvM8XTCWNEWkAhNg&#10;RJZK6wl7BIjKe4891Dr6x1CRxDUF538rbAieIlJmMGEKbpUB9xGAxq7GzIP/kaSBmshS6Dc9coPU&#10;zKNrPNpAfXh0xMGgdm/5rcIbuGM+PDKH8sZBwJEND/iRGrqKwriipAH366Pz6I+qQyslHY5LRf3P&#10;HXOCEv3doB7nRVnG+Uqb8vxyhhv31rJ5azG7dg14cwU+DpanZfQP+riUDtpXnOxVzIomZjjmrigP&#10;7rhZh2GM8W3gYrVKbjhTloU782x5BI9ER3m99K/M2VGGAQV8D8fReifFwTdGGljtAkiVdHridbwC&#10;nMekpfHtiAP/dp+8Ti/c8jcAAAD//wMAUEsDBBQABgAIAAAAIQArfXj/3wAAAAgBAAAPAAAAZHJz&#10;L2Rvd25yZXYueG1sTI/BTsMwEETvSPyDtUhcUGsnLRBCnCoCIU4VouUD3NjEaeJ1FDtt4OtZTnAa&#10;rWY087bYzK5nJzOG1qOEZCmAGay9brGR8LF/WWTAQlSoVe/RSPgyATbl5UWhcu3P+G5Ou9gwKsGQ&#10;Kwk2xiHnPNTWOBWWfjBI3qcfnYp0jg3XozpTuet5KsQdd6pFWrBqME/W1N1uchLWlbPfU/V889Zt&#10;k9djh+GYxVrK66u5egQWzRz/wvCLT+hQEtPBT6gD6yWkmVhTVMIDCfm3SboCdpBwvxLAy4L/f6D8&#10;AQAA//8DAFBLAQItABQABgAIAAAAIQC2gziS/gAAAOEBAAATAAAAAAAAAAAAAAAAAAAAAABbQ29u&#10;dGVudF9UeXBlc10ueG1sUEsBAi0AFAAGAAgAAAAhADj9If/WAAAAlAEAAAsAAAAAAAAAAAAAAAAA&#10;LwEAAF9yZWxzLy5yZWxzUEsBAi0AFAAGAAgAAAAhACp33uNrAgAAKQUAAA4AAAAAAAAAAAAAAAAA&#10;LgIAAGRycy9lMm9Eb2MueG1sUEsBAi0AFAAGAAgAAAAhACt9eP/fAAAACAEAAA8AAAAAAAAAAAAA&#10;AAAAxQQAAGRycy9kb3ducmV2LnhtbFBLBQYAAAAABAAEAPMAAADRBQAAAAA=&#10;" fillcolor="#156082 [3204]" strokecolor="#030e13 [484]" strokeweight="1.5pt">
                <v:stroke joinstyle="miter"/>
                <v:textbox>
                  <w:txbxContent>
                    <w:p w14:paraId="53F8F6DD" w14:textId="36FF91FC" w:rsidR="00CE1754" w:rsidRDefault="00CE1754" w:rsidP="00CE1754">
                      <w:pPr>
                        <w:jc w:val="center"/>
                      </w:pPr>
                      <w:r>
                        <w:t>CustomerID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5C6D1670" wp14:editId="52152D16">
                <wp:simplePos x="0" y="0"/>
                <wp:positionH relativeFrom="column">
                  <wp:posOffset>1241659</wp:posOffset>
                </wp:positionH>
                <wp:positionV relativeFrom="paragraph">
                  <wp:posOffset>204170</wp:posOffset>
                </wp:positionV>
                <wp:extent cx="9625" cy="259882"/>
                <wp:effectExtent l="0" t="0" r="28575" b="26035"/>
                <wp:wrapNone/>
                <wp:docPr id="1420644278" name="Straight Connector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25" cy="25988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0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3283FE" id="Straight Connector 92" o:spid="_x0000_s1026" style="position:absolute;flip:x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7.75pt,16.1pt" to="98.5pt,3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g5hqAEAAKADAAAOAAAAZHJzL2Uyb0RvYy54bWysU8Fu1DAQvSPxD5bvbLJBrbbRZntoBRwQ&#10;VFA+wHXGG0u2x7LdTfbvGTtpimiFBOJiOfa8N+89T/bXkzXsBCFqdB3fbmrOwEnstTt2/Mf9h3c7&#10;zmISrhcGHXT8DJFfH96+2Y++hQYHND0ERiQutqPv+JCSb6sqygGsiBv04OhSYbAi0Wc4Vn0QI7Fb&#10;UzV1fVmNGHofUEKMdHo7X/JD4VcKZPqqVITETMdJWyprKOtDXqvDXrTHIPyg5SJD/IMKK7SjpivV&#10;rUiCPQb9gspqGTCiShuJtkKltITigdxs69/cfB+Eh+KFwol+jSn+P1r55XTj7gLFMPrYRn8XsotJ&#10;BcuU0f4TvWnxRUrZVGI7r7HBlJikw6vL5oIzSRfNxdVu1+RQq5kkk/kQ00dAy/Km40a77Em04vQ5&#10;prn0qYRwzzLKLp0N5GLjvoFiuqd2s6AyIXBjAjsJelshJbj0fmldqjNMaWNWYF3a/hG41GcolOn5&#10;G/CKKJ3RpRVstcPwWvc0bRfJaq5/SmD2nSN4wP5cHqhEQ2NQwl1GNs/Zr98F/vxjHX4CAAD//wMA&#10;UEsDBBQABgAIAAAAIQAUBuah4QAAAAkBAAAPAAAAZHJzL2Rvd25yZXYueG1sTI9NT8JAEIbvJv6H&#10;zZh4ky0lFVq7JX4fiB4EQjwO7dA27s7W7gLFX+9y0uObefLO8+bzwWhxoN61lhWMRxEI4tJWLdcK&#10;1quXmxkI55Er1JZJwYkczIvLixyzyh75gw5LX4tQwi5DBY33XSalKxsy6Ea2Iw63ne0N+hD7WlY9&#10;HkO50TKOoltpsOXwocGOHhsqv5Z7o+Dz9L7baHxIZ/bn6Xv1vN4kb4tXpa6vhvs7EJ4G/wfDWT+o&#10;QxGctnbPlRM65DRJAqpgEscgzkA6DeO2CqaTMcgil/8XFL8AAAD//wMAUEsBAi0AFAAGAAgAAAAh&#10;ALaDOJL+AAAA4QEAABMAAAAAAAAAAAAAAAAAAAAAAFtDb250ZW50X1R5cGVzXS54bWxQSwECLQAU&#10;AAYACAAAACEAOP0h/9YAAACUAQAACwAAAAAAAAAAAAAAAAAvAQAAX3JlbHMvLnJlbHNQSwECLQAU&#10;AAYACAAAACEACjoOYagBAACgAwAADgAAAAAAAAAAAAAAAAAuAgAAZHJzL2Uyb0RvYy54bWxQSwEC&#10;LQAUAAYACAAAACEAFAbmoeEAAAAJAQAADwAAAAAAAAAAAAAAAAACBAAAZHJzL2Rvd25yZXYueG1s&#10;UEsFBgAAAAAEAAQA8wAAABAFAAAAAA==&#10;" strokecolor="#196b24 [3206]" strokeweight="1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4D8E7866" wp14:editId="6AA1B68E">
                <wp:simplePos x="0" y="0"/>
                <wp:positionH relativeFrom="column">
                  <wp:posOffset>-9525</wp:posOffset>
                </wp:positionH>
                <wp:positionV relativeFrom="paragraph">
                  <wp:posOffset>87630</wp:posOffset>
                </wp:positionV>
                <wp:extent cx="67310" cy="230505"/>
                <wp:effectExtent l="0" t="0" r="27940" b="36195"/>
                <wp:wrapNone/>
                <wp:docPr id="1790642126" name="Straight Connector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310" cy="23050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C9982D" id="Straight Connector 91" o:spid="_x0000_s1026" style="position:absolute;flip:x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5pt,6.9pt" to="4.55pt,2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XWTqgEAAKEDAAAOAAAAZHJzL2Uyb0RvYy54bWysU01v3CAQvVfqf0Dcu/ZulLSy1ptDoiaH&#10;KI3y8QMIHtZIwCAga++/z4B3nSqJWqnqBQEz7828x7A+H61hOwhRo2v5clFzBk5ip9225U+PP7/9&#10;4Cwm4Tph0EHL9xD5+ebrl/XgG1hhj6aDwIjExWbwLe9T8k1VRdmDFXGBHhwFFQYrEh3DtuqCGIjd&#10;mmpV12fVgKHzASXESLeXU5BvCr9SINMvpSIkZlpOvaWyhrI+57XarEWzDcL3Wh7aEP/QhRXaUdGZ&#10;6lIkwV6C/kBltQwYUaWFRFuhUlpC0UBqlvU7NQ+98FC0kDnRzzbF/0crb3cX7i6QDYOPTfR3IasY&#10;VbBMGe2v6U2LLuqUjcW2/WwbjIlJujz7frIkbyVFVif1aX2aXa0mlszmQ0xXgJblTcuNdlmUaMTu&#10;JqYp9ZhCuLc+yi7tDeRk4+5BMd1RvVVBlxGBCxPYTtDjCinBpeWhdMnOMKWNmYH134GH/AyFMj4z&#10;ePLhj1VnRKmMLs1gqx2Gz6qn8diymvKPDky6swXP2O3LCxVraA6KuYeZzYP2+7nA337W5hUAAP//&#10;AwBQSwMEFAAGAAgAAAAhAABnu9TcAAAABgEAAA8AAABkcnMvZG93bnJldi54bWxMj81OwzAQhO9I&#10;vIO1SNxaO6CWEuJUiP5w4ETpA7jxkkS11yF22tCnZznBcXZGM98Wy9E7ccI+toE0ZFMFAqkKtqVa&#10;w/5jM1mAiMmQNS4QavjGCMvy+qowuQ1nesfTLtWCSyjmRkOTUpdLGasGvYnT0CGx9xl6bxLLvpa2&#10;N2cu907eKTWX3rTEC43p8KXB6rgbvIa1epDuta1X8+Pma729yNXbdrhofXszPj+BSDimvzD84jM6&#10;lMx0CAPZKJyGSTbjJN/v+QP2HzMQBw0zlYEsC/kfv/wBAAD//wMAUEsBAi0AFAAGAAgAAAAhALaD&#10;OJL+AAAA4QEAABMAAAAAAAAAAAAAAAAAAAAAAFtDb250ZW50X1R5cGVzXS54bWxQSwECLQAUAAYA&#10;CAAAACEAOP0h/9YAAACUAQAACwAAAAAAAAAAAAAAAAAvAQAAX3JlbHMvLnJlbHNQSwECLQAUAAYA&#10;CAAAACEAx3F1k6oBAAChAwAADgAAAAAAAAAAAAAAAAAuAgAAZHJzL2Uyb0RvYy54bWxQSwECLQAU&#10;AAYACAAAACEAAGe71NwAAAAGAQAADwAAAAAAAAAAAAAAAAAEBAAAZHJzL2Rvd25yZXYueG1sUEsF&#10;BgAAAAAEAAQA8wAAAA0FAAAAAA==&#10;" strokecolor="#156082 [3204]" strokeweight="1.5pt">
                <v:stroke joinstyle="miter"/>
              </v:line>
            </w:pict>
          </mc:Fallback>
        </mc:AlternateContent>
      </w:r>
    </w:p>
    <w:p w14:paraId="2734ED8C" w14:textId="377F0C90" w:rsidR="0019464D" w:rsidRDefault="00201EF3" w:rsidP="00C050F1"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2E735DAE" wp14:editId="7B650F36">
                <wp:simplePos x="0" y="0"/>
                <wp:positionH relativeFrom="margin">
                  <wp:posOffset>693019</wp:posOffset>
                </wp:positionH>
                <wp:positionV relativeFrom="paragraph">
                  <wp:posOffset>31683</wp:posOffset>
                </wp:positionV>
                <wp:extent cx="1366787" cy="577516"/>
                <wp:effectExtent l="0" t="0" r="24130" b="13335"/>
                <wp:wrapNone/>
                <wp:docPr id="736703245" name="Oval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6787" cy="57751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CFD762" w14:textId="5701DF65" w:rsidR="00CE1754" w:rsidRPr="00CE1754" w:rsidRDefault="00CE1754" w:rsidP="00CE1754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>Last 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E735DAE" id="Oval 88" o:spid="_x0000_s1056" style="position:absolute;margin-left:54.55pt;margin-top:2.5pt;width:107.6pt;height:45.45pt;z-index:2517391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LwpawIAACkFAAAOAAAAZHJzL2Uyb0RvYy54bWysVFFv2yAQfp+0/4B4X22nTdJFcaqoVadJ&#10;VVu1nfpMMMRImGNAYme/fgd2nGqt9jDtxQbu7ru7j+9YXnWNJnvhvAJT0uIsp0QYDpUy25L+eLn9&#10;ckmJD8xUTIMRJT0IT69Wnz8tW7sQE6hBV8IRBDF+0dqS1iHYRZZ5XouG+TOwwqBRgmtYwK3bZpVj&#10;LaI3Opvk+SxrwVXWARfe4+lNb6SrhC+l4OFBSi8C0SXF2kL6uvTdxG+2WrLF1jFbKz6Uwf6hioYp&#10;g0lHqBsWGNk59Q6qUdyBBxnOODQZSKm4SD1gN0X+RzfPNbMi9YLkeDvS5P8fLL/fP9tHhzS01i88&#10;LmMXnXRN/GN9pEtkHUayRBcIx8PifDabX84p4WibzufTYhbZzE7R1vnwTUBD4qKkQmtlfeyHLdj+&#10;zofe++iFoacS0ioctIjO2jwJSVSFSScpOqlDXGtH9gzvlXEuTCh6U80q0R8X0zxPF4wljRGpwAQY&#10;kaXSesQeAKLy3mP3tQ7+MVQkcY3B+d8K64PHiJQZTBiDG2XAfQSgsashc+9/JKmnJrIUuk2H3JT0&#10;PPUajzZQHR4dcdCr3Vt+q/AG7pgPj8yhvHEQcGTDA36khrakMKwoqcH9+ug8+qPq0EpJi+NSUv9z&#10;x5ygRH83qMevxcVFnK+0uZjOJ7hxby2btxaza64Bb67Ax8HytIz+QR+X0kHzipO9jlnRxAzH3CXl&#10;wR0316EfY3wbuFivkxvOlGXhzjxbHsEj0VFeL90rc3aQYUAB38NxtN5JsfeNkQbWuwBSJZ2eeB2u&#10;AOcxaWl4O+LAv90nr9MLt/oNAAD//wMAUEsDBBQABgAIAAAAIQCg1g1p3gAAAAgBAAAPAAAAZHJz&#10;L2Rvd25yZXYueG1sTI/NTsMwEITvSLyDtUhcEHXSH9SEOFUEQpwQovAAbrzEaeJ1FDtt4OlZTnAc&#10;zWjmm2I3u16ccAytJwXpIgGBVHvTUqPg4/3pdgsiRE1G955QwRcG2JWXF4XOjT/TG572sRFcQiHX&#10;CmyMQy5lqC06HRZ+QGLv049OR5ZjI82oz1zuerlMkjvpdEu8YPWADxbrbj85BevK2e+perx57V7S&#10;52NH4biNtVLXV3N1DyLiHP/C8IvP6FAy08FPZILoWSdZylEFG77E/mq5XoE4KMg2GciykP8PlD8A&#10;AAD//wMAUEsBAi0AFAAGAAgAAAAhALaDOJL+AAAA4QEAABMAAAAAAAAAAAAAAAAAAAAAAFtDb250&#10;ZW50X1R5cGVzXS54bWxQSwECLQAUAAYACAAAACEAOP0h/9YAAACUAQAACwAAAAAAAAAAAAAAAAAv&#10;AQAAX3JlbHMvLnJlbHNQSwECLQAUAAYACAAAACEAcYy8KWsCAAApBQAADgAAAAAAAAAAAAAAAAAu&#10;AgAAZHJzL2Uyb0RvYy54bWxQSwECLQAUAAYACAAAACEAoNYNad4AAAAIAQAADwAAAAAAAAAAAAAA&#10;AADFBAAAZHJzL2Rvd25yZXYueG1sUEsFBgAAAAAEAAQA8wAAANAFAAAAAA==&#10;" fillcolor="#156082 [3204]" strokecolor="#030e13 [484]" strokeweight="1.5pt">
                <v:stroke joinstyle="miter"/>
                <v:textbox>
                  <w:txbxContent>
                    <w:p w14:paraId="4DCFD762" w14:textId="5701DF65" w:rsidR="00CE1754" w:rsidRPr="00CE1754" w:rsidRDefault="00CE1754" w:rsidP="00CE1754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t>Last Name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251E3B00" w14:textId="1CC7C937" w:rsidR="0019464D" w:rsidRDefault="0019464D" w:rsidP="00C050F1"/>
    <w:p w14:paraId="51CF37FC" w14:textId="77777777" w:rsidR="0019464D" w:rsidRDefault="0019464D" w:rsidP="00C050F1"/>
    <w:p w14:paraId="40EE9611" w14:textId="77777777" w:rsidR="0019464D" w:rsidRDefault="0019464D" w:rsidP="00C050F1"/>
    <w:p w14:paraId="4314BC8A" w14:textId="77777777" w:rsidR="0019464D" w:rsidRDefault="0019464D" w:rsidP="00C050F1"/>
    <w:p w14:paraId="2D9213BC" w14:textId="77777777" w:rsidR="0019464D" w:rsidRDefault="0019464D" w:rsidP="00C050F1"/>
    <w:p w14:paraId="5B6A36D6" w14:textId="77777777" w:rsidR="0019464D" w:rsidRDefault="0019464D" w:rsidP="00C050F1"/>
    <w:p w14:paraId="2084A033" w14:textId="38F5EEB9" w:rsidR="0019464D" w:rsidRPr="004F3595" w:rsidRDefault="004F3595" w:rsidP="00C050F1">
      <w:pPr>
        <w:rPr>
          <w:b/>
          <w:bCs/>
        </w:rPr>
      </w:pPr>
      <w:r>
        <w:rPr>
          <w:b/>
          <w:bCs/>
        </w:rPr>
        <w:t>Data Structure Desing</w:t>
      </w:r>
    </w:p>
    <w:p w14:paraId="79B80665" w14:textId="14C68FBA" w:rsidR="0019464D" w:rsidRDefault="00801F11" w:rsidP="00C050F1">
      <w:pPr>
        <w:rPr>
          <w:b/>
          <w:bCs/>
        </w:rPr>
      </w:pPr>
      <w:r w:rsidRPr="00801F11">
        <w:rPr>
          <w:b/>
          <w:bCs/>
          <w:noProof/>
        </w:rPr>
        <w:drawing>
          <wp:inline distT="0" distB="0" distL="0" distR="0" wp14:anchorId="44E2B9C4" wp14:editId="48FD6640">
            <wp:extent cx="3200397" cy="548640"/>
            <wp:effectExtent l="0" t="0" r="635" b="3810"/>
            <wp:docPr id="1351705568" name="Picture 1" descr="A close-up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705568" name="Picture 1" descr="A close-up of a white background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13761" cy="550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5E700" w14:textId="1ABB50D9" w:rsidR="00BF65FC" w:rsidRDefault="00BF65FC" w:rsidP="00C050F1">
      <w:pPr>
        <w:rPr>
          <w:b/>
          <w:bCs/>
        </w:rPr>
      </w:pPr>
      <w:r>
        <w:rPr>
          <w:b/>
          <w:bCs/>
        </w:rPr>
        <w:lastRenderedPageBreak/>
        <w:t xml:space="preserve">Tables Creates </w:t>
      </w:r>
    </w:p>
    <w:p w14:paraId="050D38E9" w14:textId="1185C775" w:rsidR="006E343E" w:rsidRDefault="00E3257B" w:rsidP="00C050F1">
      <w:pPr>
        <w:rPr>
          <w:b/>
          <w:bCs/>
        </w:rPr>
      </w:pPr>
      <w:r w:rsidRPr="00E3257B">
        <w:rPr>
          <w:b/>
          <w:bCs/>
          <w:noProof/>
        </w:rPr>
        <w:drawing>
          <wp:inline distT="0" distB="0" distL="0" distR="0" wp14:anchorId="5441A074" wp14:editId="14362A6E">
            <wp:extent cx="1344729" cy="1266774"/>
            <wp:effectExtent l="0" t="0" r="8255" b="0"/>
            <wp:docPr id="20873485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348545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53908" cy="1275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84A8B" w14:textId="7C5B3336" w:rsidR="002237DE" w:rsidRDefault="002237DE" w:rsidP="00C050F1">
      <w:pPr>
        <w:rPr>
          <w:b/>
          <w:bCs/>
        </w:rPr>
      </w:pPr>
      <w:r w:rsidRPr="002237DE">
        <w:rPr>
          <w:b/>
          <w:bCs/>
          <w:noProof/>
        </w:rPr>
        <w:drawing>
          <wp:inline distT="0" distB="0" distL="0" distR="0" wp14:anchorId="458D3DA0" wp14:editId="101F678E">
            <wp:extent cx="3660407" cy="1403266"/>
            <wp:effectExtent l="0" t="0" r="0" b="6985"/>
            <wp:docPr id="1354962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96206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65600" cy="1405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330E9" w14:textId="77777777" w:rsidR="004C094F" w:rsidRDefault="004C094F" w:rsidP="00C050F1">
      <w:pPr>
        <w:rPr>
          <w:b/>
          <w:bCs/>
        </w:rPr>
      </w:pPr>
    </w:p>
    <w:p w14:paraId="3A4B5D2A" w14:textId="65B236B3" w:rsidR="002237DE" w:rsidRDefault="005C374B" w:rsidP="00C050F1">
      <w:pPr>
        <w:rPr>
          <w:b/>
          <w:bCs/>
        </w:rPr>
      </w:pPr>
      <w:r w:rsidRPr="005C374B">
        <w:rPr>
          <w:b/>
          <w:bCs/>
          <w:noProof/>
        </w:rPr>
        <w:drawing>
          <wp:inline distT="0" distB="0" distL="0" distR="0" wp14:anchorId="00E96E63" wp14:editId="2CA799AC">
            <wp:extent cx="2490536" cy="1211613"/>
            <wp:effectExtent l="0" t="0" r="5080" b="7620"/>
            <wp:docPr id="18813021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302195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97858" cy="121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525DB" w14:textId="40D55CBA" w:rsidR="004C094F" w:rsidRDefault="004C094F" w:rsidP="00C050F1">
      <w:pPr>
        <w:rPr>
          <w:b/>
          <w:bCs/>
        </w:rPr>
      </w:pPr>
      <w:r w:rsidRPr="004C094F">
        <w:rPr>
          <w:b/>
          <w:bCs/>
          <w:noProof/>
        </w:rPr>
        <w:drawing>
          <wp:inline distT="0" distB="0" distL="0" distR="0" wp14:anchorId="3E98EA89" wp14:editId="5E97135D">
            <wp:extent cx="3826042" cy="1441598"/>
            <wp:effectExtent l="0" t="0" r="3175" b="6350"/>
            <wp:docPr id="2233658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365811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35751" cy="1445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br/>
      </w:r>
    </w:p>
    <w:p w14:paraId="12A437C8" w14:textId="3DD7BF0F" w:rsidR="004C094F" w:rsidRDefault="00A12379" w:rsidP="00C050F1">
      <w:pPr>
        <w:rPr>
          <w:b/>
          <w:bCs/>
        </w:rPr>
      </w:pPr>
      <w:r w:rsidRPr="00A12379">
        <w:rPr>
          <w:b/>
          <w:bCs/>
          <w:noProof/>
        </w:rPr>
        <w:drawing>
          <wp:inline distT="0" distB="0" distL="0" distR="0" wp14:anchorId="18C97A6B" wp14:editId="5E423F3A">
            <wp:extent cx="3940342" cy="1206952"/>
            <wp:effectExtent l="0" t="0" r="3175" b="0"/>
            <wp:docPr id="10994494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449492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47354" cy="120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2DF180" w14:textId="77777777" w:rsidR="00A12379" w:rsidRDefault="00A12379" w:rsidP="00C050F1">
      <w:pPr>
        <w:rPr>
          <w:b/>
          <w:bCs/>
        </w:rPr>
      </w:pPr>
    </w:p>
    <w:p w14:paraId="248EE265" w14:textId="2320A894" w:rsidR="00A12379" w:rsidRDefault="008D0BC8" w:rsidP="00C050F1">
      <w:pPr>
        <w:rPr>
          <w:b/>
          <w:bCs/>
        </w:rPr>
      </w:pPr>
      <w:r w:rsidRPr="008D0BC8">
        <w:rPr>
          <w:b/>
          <w:bCs/>
          <w:noProof/>
        </w:rPr>
        <w:lastRenderedPageBreak/>
        <w:drawing>
          <wp:inline distT="0" distB="0" distL="0" distR="0" wp14:anchorId="36EFF77B" wp14:editId="2060D5D9">
            <wp:extent cx="4923723" cy="1442798"/>
            <wp:effectExtent l="0" t="0" r="0" b="5080"/>
            <wp:docPr id="15175163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516369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32781" cy="1445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14AED" w14:textId="52EB25E5" w:rsidR="00634692" w:rsidRDefault="004E4D99" w:rsidP="00C050F1">
      <w:pPr>
        <w:rPr>
          <w:b/>
          <w:bCs/>
        </w:rPr>
      </w:pPr>
      <w:r>
        <w:rPr>
          <w:b/>
          <w:bCs/>
        </w:rPr>
        <w:t>Relationships and constraints</w:t>
      </w:r>
    </w:p>
    <w:p w14:paraId="463A89D9" w14:textId="75AC644C" w:rsidR="00634692" w:rsidRDefault="00634692" w:rsidP="00C050F1">
      <w:pPr>
        <w:rPr>
          <w:b/>
          <w:bCs/>
        </w:rPr>
      </w:pPr>
      <w:r w:rsidRPr="00634692">
        <w:rPr>
          <w:b/>
          <w:bCs/>
          <w:noProof/>
        </w:rPr>
        <w:drawing>
          <wp:inline distT="0" distB="0" distL="0" distR="0" wp14:anchorId="7190A587" wp14:editId="2AE22ED7">
            <wp:extent cx="6024991" cy="2634682"/>
            <wp:effectExtent l="0" t="0" r="0" b="0"/>
            <wp:docPr id="4650053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00534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57826" cy="264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1C0FF" w14:textId="77777777" w:rsidR="005C374B" w:rsidRDefault="005C374B" w:rsidP="00C050F1">
      <w:pPr>
        <w:rPr>
          <w:b/>
          <w:bCs/>
        </w:rPr>
      </w:pPr>
    </w:p>
    <w:p w14:paraId="4F70F0E1" w14:textId="616B17C4" w:rsidR="007C7DC5" w:rsidRDefault="007C7DC5" w:rsidP="007C7DC5">
      <w:pPr>
        <w:pStyle w:val="Heading2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bookmarkStart w:id="6" w:name="_Toc224412103"/>
      <w:bookmarkStart w:id="7" w:name="_Toc224414234"/>
      <w:bookmarkStart w:id="8" w:name="_Toc225099286"/>
      <w:r>
        <w:rPr>
          <w:sz w:val="28"/>
          <w:szCs w:val="28"/>
        </w:rPr>
        <w:t>3.</w:t>
      </w:r>
      <w:r w:rsidRPr="00671AD6">
        <w:rPr>
          <w:sz w:val="28"/>
          <w:szCs w:val="28"/>
        </w:rPr>
        <w:t>Data Structure&amp; Normalization</w:t>
      </w:r>
      <w:bookmarkEnd w:id="6"/>
      <w:bookmarkEnd w:id="7"/>
      <w:bookmarkEnd w:id="8"/>
    </w:p>
    <w:p w14:paraId="59791B63" w14:textId="75A3657C" w:rsidR="004A3241" w:rsidRDefault="00AE1C3A" w:rsidP="0075140B">
      <w:r>
        <w:t xml:space="preserve">The primary challenge facing </w:t>
      </w:r>
      <w:r w:rsidR="00446D22">
        <w:t xml:space="preserve"> </w:t>
      </w:r>
      <w:r w:rsidR="00C1168F">
        <w:t>Medlin</w:t>
      </w:r>
      <w:r>
        <w:t xml:space="preserve"> Pharmacy was the use of an unnormalized </w:t>
      </w:r>
      <w:r w:rsidR="003D56E9">
        <w:t>Flat-File system.</w:t>
      </w:r>
      <w:r w:rsidR="00446D22">
        <w:t xml:space="preserve"> </w:t>
      </w:r>
      <w:r w:rsidR="003D56E9">
        <w:t>In this original</w:t>
      </w:r>
      <w:r w:rsidR="006C17E9">
        <w:t xml:space="preserve"> format ,all data </w:t>
      </w:r>
      <w:r w:rsidR="000F71F1">
        <w:t>-</w:t>
      </w:r>
      <w:r w:rsidR="006C17E9">
        <w:t>customers,</w:t>
      </w:r>
      <w:r w:rsidR="00C22293">
        <w:t xml:space="preserve"> </w:t>
      </w:r>
      <w:r w:rsidR="00A968E4">
        <w:t>medicines</w:t>
      </w:r>
      <w:r w:rsidR="00C22293">
        <w:t xml:space="preserve"> </w:t>
      </w:r>
      <w:r w:rsidR="00A968E4">
        <w:t>,and supplier</w:t>
      </w:r>
      <w:r w:rsidR="00FD455E">
        <w:t xml:space="preserve"> </w:t>
      </w:r>
      <w:r w:rsidR="00901165">
        <w:t>was</w:t>
      </w:r>
      <w:r w:rsidR="00A968E4">
        <w:t xml:space="preserve"> stored</w:t>
      </w:r>
      <w:r w:rsidR="00901165">
        <w:t xml:space="preserve"> </w:t>
      </w:r>
      <w:r w:rsidR="00A968E4">
        <w:t xml:space="preserve"> in a single</w:t>
      </w:r>
      <w:r w:rsidR="00C22293">
        <w:t xml:space="preserve"> ,massive table. This </w:t>
      </w:r>
      <w:r w:rsidR="00901165">
        <w:t xml:space="preserve">created a significant risk for Data </w:t>
      </w:r>
      <w:r w:rsidR="004A3241">
        <w:t>inconsistency .For example</w:t>
      </w:r>
      <w:r w:rsidR="0081303A">
        <w:t xml:space="preserve"> ,if  a su</w:t>
      </w:r>
      <w:r w:rsidR="00BC05FA">
        <w:t>pplier changed their contact number</w:t>
      </w:r>
      <w:r w:rsidR="000578D1">
        <w:t xml:space="preserve"> </w:t>
      </w:r>
      <w:r w:rsidR="00BC05FA">
        <w:t>,the pharmacy staff would have to manually update every</w:t>
      </w:r>
      <w:r w:rsidR="00BF6DD0">
        <w:t xml:space="preserve"> historical sale record associated with that supplier.</w:t>
      </w:r>
      <w:r w:rsidR="000578D1">
        <w:t xml:space="preserve"> </w:t>
      </w:r>
      <w:r w:rsidR="00BF6DD0">
        <w:t>In a database with thousands of records</w:t>
      </w:r>
      <w:r w:rsidR="000578D1">
        <w:t xml:space="preserve"> </w:t>
      </w:r>
      <w:r w:rsidR="00BF6DD0">
        <w:t xml:space="preserve">,this is nearly </w:t>
      </w:r>
      <w:r w:rsidR="000578D1">
        <w:t>impossible to maintain without errors.</w:t>
      </w:r>
      <w:sdt>
        <w:sdtPr>
          <w:id w:val="109257465"/>
          <w:citation/>
        </w:sdtPr>
        <w:sdtEndPr/>
        <w:sdtContent>
          <w:r w:rsidR="00974CC2">
            <w:fldChar w:fldCharType="begin"/>
          </w:r>
          <w:r w:rsidR="00974CC2">
            <w:instrText xml:space="preserve"> CITATION Cas84 \l 2057 </w:instrText>
          </w:r>
          <w:r w:rsidR="00974CC2">
            <w:fldChar w:fldCharType="separate"/>
          </w:r>
          <w:r w:rsidR="00974CC2">
            <w:rPr>
              <w:noProof/>
            </w:rPr>
            <w:t xml:space="preserve"> </w:t>
          </w:r>
          <w:r w:rsidR="00974CC2" w:rsidRPr="00974CC2">
            <w:rPr>
              <w:noProof/>
            </w:rPr>
            <w:t>[3]</w:t>
          </w:r>
          <w:r w:rsidR="00974CC2">
            <w:fldChar w:fldCharType="end"/>
          </w:r>
        </w:sdtContent>
      </w:sdt>
    </w:p>
    <w:p w14:paraId="3B570F14" w14:textId="7095EB3E" w:rsidR="00750A96" w:rsidRPr="00064132" w:rsidRDefault="00942E4F" w:rsidP="00750A96">
      <w:pPr>
        <w:rPr>
          <w:b/>
          <w:bCs/>
        </w:rPr>
      </w:pPr>
      <w:r w:rsidRPr="00C1168F">
        <w:rPr>
          <w:b/>
          <w:bCs/>
        </w:rPr>
        <w:t>The Unnormalized Sta</w:t>
      </w:r>
      <w:r w:rsidR="00CE216C" w:rsidRPr="00C1168F">
        <w:rPr>
          <w:b/>
          <w:bCs/>
        </w:rPr>
        <w:t>te(ONF</w:t>
      </w:r>
      <w:r w:rsidR="00CD2985" w:rsidRPr="00C1168F">
        <w:rPr>
          <w:b/>
          <w:bCs/>
        </w:rPr>
        <w:t>)</w:t>
      </w:r>
    </w:p>
    <w:p w14:paraId="56B60DA7" w14:textId="5D3D6D77" w:rsidR="00750A96" w:rsidRDefault="00C6074C" w:rsidP="00750A96">
      <w:r w:rsidRPr="001612BA">
        <w:rPr>
          <w:noProof/>
        </w:rPr>
        <w:drawing>
          <wp:inline distT="0" distB="0" distL="0" distR="0" wp14:anchorId="189D5961" wp14:editId="159FF2DE">
            <wp:extent cx="5949601" cy="713873"/>
            <wp:effectExtent l="0" t="0" r="0" b="0"/>
            <wp:docPr id="1776011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38985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023373" cy="72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5F07F" w14:textId="77777777" w:rsidR="00750A96" w:rsidRDefault="00750A96" w:rsidP="00750A96"/>
    <w:p w14:paraId="52573BA0" w14:textId="2977B157" w:rsidR="00064132" w:rsidRPr="00C1168F" w:rsidRDefault="00750A96" w:rsidP="00750A96">
      <w:pPr>
        <w:rPr>
          <w:b/>
          <w:bCs/>
        </w:rPr>
      </w:pPr>
      <w:r w:rsidRPr="00C1168F">
        <w:rPr>
          <w:b/>
          <w:bCs/>
        </w:rPr>
        <w:t>The Normalize</w:t>
      </w:r>
      <w:r w:rsidR="00697323" w:rsidRPr="00C1168F">
        <w:rPr>
          <w:b/>
          <w:bCs/>
        </w:rPr>
        <w:t xml:space="preserve"> Implementation (3NF)</w:t>
      </w:r>
    </w:p>
    <w:p w14:paraId="29BDB799" w14:textId="77777777" w:rsidR="0063455E" w:rsidRDefault="00440719" w:rsidP="00E14CEB">
      <w:r>
        <w:lastRenderedPageBreak/>
        <w:t>To fix these issues ,the database was redesigned</w:t>
      </w:r>
      <w:r w:rsidR="005907F8">
        <w:t xml:space="preserve"> into third Normal Form</w:t>
      </w:r>
      <w:r w:rsidR="00FA7564">
        <w:t xml:space="preserve">(3NF).This involves breaking the data into </w:t>
      </w:r>
      <w:r w:rsidR="00DF7BA1">
        <w:t xml:space="preserve">four </w:t>
      </w:r>
      <w:r w:rsidR="005C74D9">
        <w:t>distinct</w:t>
      </w:r>
      <w:r w:rsidR="00DF7BA1">
        <w:t xml:space="preserve"> </w:t>
      </w:r>
      <w:r w:rsidR="005C74D9">
        <w:t xml:space="preserve"> </w:t>
      </w:r>
      <w:r w:rsidR="00DF7BA1">
        <w:t>tab</w:t>
      </w:r>
      <w:r w:rsidR="005C74D9">
        <w:t>les</w:t>
      </w:r>
      <w:r w:rsidR="00DF7BA1">
        <w:t>,</w:t>
      </w:r>
      <w:r w:rsidR="005C74D9">
        <w:t xml:space="preserve"> </w:t>
      </w:r>
      <w:r w:rsidR="00DF7BA1">
        <w:t>each with a single subje</w:t>
      </w:r>
      <w:r w:rsidR="005C74D9">
        <w:t>ct</w:t>
      </w:r>
      <w:r w:rsidR="00114C35">
        <w:t>. This ensures</w:t>
      </w:r>
      <w:r w:rsidR="00C32D47">
        <w:t xml:space="preserve"> that each piece of information like a phone number is stored in exactly one place.</w:t>
      </w:r>
      <w:r w:rsidR="002B1173">
        <w:t xml:space="preserve"> </w:t>
      </w:r>
      <w:r w:rsidR="00104007">
        <w:t>Table</w:t>
      </w:r>
    </w:p>
    <w:p w14:paraId="231C4CA9" w14:textId="7CCEC039" w:rsidR="00266C9E" w:rsidRDefault="0063455E" w:rsidP="00E14CEB">
      <w:r w:rsidRPr="00584D41">
        <w:rPr>
          <w:b/>
          <w:bCs/>
        </w:rPr>
        <w:t>T</w:t>
      </w:r>
      <w:r w:rsidR="00F42214" w:rsidRPr="00584D41">
        <w:rPr>
          <w:b/>
          <w:bCs/>
        </w:rPr>
        <w:t xml:space="preserve">able </w:t>
      </w:r>
      <w:r w:rsidR="00104007" w:rsidRPr="00584D41">
        <w:rPr>
          <w:b/>
          <w:bCs/>
        </w:rPr>
        <w:t>A:</w:t>
      </w:r>
      <w:r w:rsidR="00266C9E" w:rsidRPr="00584D41">
        <w:rPr>
          <w:b/>
          <w:bCs/>
        </w:rPr>
        <w:t xml:space="preserve"> </w:t>
      </w:r>
      <w:r w:rsidR="00104007" w:rsidRPr="00584D41">
        <w:rPr>
          <w:b/>
          <w:bCs/>
        </w:rPr>
        <w:t>Suppliers</w:t>
      </w:r>
      <w:r w:rsidR="00F42214">
        <w:t xml:space="preserve"> </w:t>
      </w:r>
      <w:r w:rsidR="00266C9E">
        <w:t xml:space="preserve"> </w:t>
      </w:r>
      <w:r w:rsidR="00104007">
        <w:t>The fixed source</w:t>
      </w:r>
      <w:r w:rsidR="009E144C">
        <w:t xml:space="preserve"> </w:t>
      </w:r>
      <w:r w:rsidR="00266C9E">
        <w:t xml:space="preserve">By </w:t>
      </w:r>
      <w:r w:rsidR="00FB3401">
        <w:t>s</w:t>
      </w:r>
      <w:r w:rsidR="00B830B9">
        <w:t>toring supplier details here</w:t>
      </w:r>
      <w:r w:rsidR="009F320C">
        <w:t xml:space="preserve"> </w:t>
      </w:r>
      <w:r w:rsidR="00B830B9">
        <w:t>,any change to a phone number only needs to be made once.</w:t>
      </w:r>
    </w:p>
    <w:p w14:paraId="7CCAB954" w14:textId="77777777" w:rsidR="00702CA1" w:rsidRDefault="00702CA1" w:rsidP="00E14CEB"/>
    <w:p w14:paraId="6C39A019" w14:textId="3CA2393F" w:rsidR="001612BA" w:rsidRDefault="00346FDD" w:rsidP="00E14CEB">
      <w:r w:rsidRPr="00346FDD">
        <w:rPr>
          <w:noProof/>
        </w:rPr>
        <w:drawing>
          <wp:inline distT="0" distB="0" distL="0" distR="0" wp14:anchorId="367B056C" wp14:editId="15E1179B">
            <wp:extent cx="3452159" cy="693480"/>
            <wp:effectExtent l="0" t="0" r="0" b="0"/>
            <wp:docPr id="17525450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545019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52159" cy="69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B6364" w14:textId="77777777" w:rsidR="002C34D8" w:rsidRDefault="002C34D8" w:rsidP="00E14CEB">
      <w:pPr>
        <w:rPr>
          <w:b/>
          <w:bCs/>
        </w:rPr>
      </w:pPr>
    </w:p>
    <w:p w14:paraId="06D89B4B" w14:textId="08C47FDE" w:rsidR="00584D41" w:rsidRDefault="00795EF5" w:rsidP="00E14CEB">
      <w:r w:rsidRPr="00F41B3D">
        <w:rPr>
          <w:b/>
          <w:bCs/>
        </w:rPr>
        <w:t>Table B Medicines</w:t>
      </w:r>
      <w:r w:rsidR="00705821">
        <w:t xml:space="preserve"> This table</w:t>
      </w:r>
      <w:r w:rsidR="000F6530">
        <w:t xml:space="preserve"> links to the supplier using only the </w:t>
      </w:r>
      <w:r w:rsidR="002C34D8">
        <w:t xml:space="preserve"> SupplierID</w:t>
      </w:r>
    </w:p>
    <w:p w14:paraId="36FF0064" w14:textId="1993C6E9" w:rsidR="00B13175" w:rsidRDefault="002C34D8" w:rsidP="00E14CEB">
      <w:r w:rsidRPr="002C34D8">
        <w:rPr>
          <w:noProof/>
        </w:rPr>
        <w:drawing>
          <wp:inline distT="0" distB="0" distL="0" distR="0" wp14:anchorId="55429B7B" wp14:editId="5D0B3FCC">
            <wp:extent cx="3863675" cy="548688"/>
            <wp:effectExtent l="0" t="0" r="3810" b="3810"/>
            <wp:docPr id="8740758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075866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63675" cy="548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539C7" w14:textId="77777777" w:rsidR="00345678" w:rsidRDefault="00345678" w:rsidP="00E14CEB"/>
    <w:p w14:paraId="219D602B" w14:textId="5D189ABD" w:rsidR="00CD29B6" w:rsidRDefault="00C52D13" w:rsidP="00E14CEB">
      <w:r w:rsidRPr="00CD29B6">
        <w:rPr>
          <w:b/>
          <w:bCs/>
        </w:rPr>
        <w:t>Table</w:t>
      </w:r>
      <w:r w:rsidR="008F1DA3" w:rsidRPr="00CD29B6">
        <w:rPr>
          <w:b/>
          <w:bCs/>
        </w:rPr>
        <w:t xml:space="preserve"> C</w:t>
      </w:r>
      <w:r w:rsidRPr="00CD29B6">
        <w:rPr>
          <w:b/>
          <w:bCs/>
        </w:rPr>
        <w:t xml:space="preserve"> C</w:t>
      </w:r>
      <w:r w:rsidR="008F1DA3" w:rsidRPr="00CD29B6">
        <w:rPr>
          <w:b/>
          <w:bCs/>
        </w:rPr>
        <w:t>ustomers</w:t>
      </w:r>
      <w:r w:rsidR="00CD29B6">
        <w:rPr>
          <w:b/>
          <w:bCs/>
        </w:rPr>
        <w:t xml:space="preserve"> </w:t>
      </w:r>
      <w:r w:rsidR="00CD29B6">
        <w:t>Personal details are kept separate from sales to protect data integrity</w:t>
      </w:r>
      <w:r w:rsidR="00730FB5">
        <w:t>.</w:t>
      </w:r>
    </w:p>
    <w:p w14:paraId="42324636" w14:textId="1DF30981" w:rsidR="00730FB5" w:rsidRDefault="008B1AFA" w:rsidP="00E14CEB">
      <w:r w:rsidRPr="008B1AFA">
        <w:rPr>
          <w:noProof/>
        </w:rPr>
        <w:drawing>
          <wp:inline distT="0" distB="0" distL="0" distR="0" wp14:anchorId="0FC04DDE" wp14:editId="17C0666B">
            <wp:extent cx="3939881" cy="579170"/>
            <wp:effectExtent l="0" t="0" r="3810" b="0"/>
            <wp:docPr id="822088376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088376" name="Picture 1" descr="A close up of a text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39881" cy="57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BE335" w14:textId="77777777" w:rsidR="00345678" w:rsidRDefault="00345678" w:rsidP="00E14CEB">
      <w:pPr>
        <w:rPr>
          <w:b/>
          <w:bCs/>
        </w:rPr>
      </w:pPr>
    </w:p>
    <w:p w14:paraId="49EE0EA9" w14:textId="5B55C678" w:rsidR="00BA7DDA" w:rsidRDefault="00BA7DDA" w:rsidP="00E14CEB">
      <w:r w:rsidRPr="00345678">
        <w:rPr>
          <w:b/>
          <w:bCs/>
        </w:rPr>
        <w:t>Tabl</w:t>
      </w:r>
      <w:r w:rsidR="00944C14" w:rsidRPr="00345678">
        <w:rPr>
          <w:b/>
          <w:bCs/>
        </w:rPr>
        <w:t>e D Sales</w:t>
      </w:r>
      <w:r w:rsidR="005E3371" w:rsidRPr="005E3371">
        <w:t xml:space="preserve"> This table acts the </w:t>
      </w:r>
      <w:r w:rsidR="005E3371">
        <w:t>bridge using IDs to recor</w:t>
      </w:r>
      <w:r w:rsidR="00A52999">
        <w:t>d</w:t>
      </w:r>
      <w:r w:rsidR="005E3371">
        <w:t xml:space="preserve"> who bought what without repeating names or addresse</w:t>
      </w:r>
      <w:r w:rsidR="00A52999">
        <w:t>s.</w:t>
      </w:r>
    </w:p>
    <w:p w14:paraId="10D0A228" w14:textId="0C30B3C8" w:rsidR="00345678" w:rsidRDefault="00345678" w:rsidP="00E14CEB">
      <w:r w:rsidRPr="00345678">
        <w:rPr>
          <w:noProof/>
        </w:rPr>
        <w:drawing>
          <wp:inline distT="0" distB="0" distL="0" distR="0" wp14:anchorId="436DC903" wp14:editId="5CE514A4">
            <wp:extent cx="3627434" cy="784928"/>
            <wp:effectExtent l="0" t="0" r="0" b="0"/>
            <wp:docPr id="17759534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953430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627434" cy="784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C8F94" w14:textId="2C8FAC0D" w:rsidR="00345678" w:rsidRDefault="004E3612" w:rsidP="00E14CEB">
      <w:r>
        <w:t>Why this fixes the problem</w:t>
      </w:r>
      <w:r w:rsidR="00B33DD3">
        <w:t xml:space="preserve"> .By </w:t>
      </w:r>
      <w:r w:rsidR="00F55102">
        <w:t>implementing</w:t>
      </w:r>
      <w:r w:rsidR="00B33DD3">
        <w:t xml:space="preserve"> 3N</w:t>
      </w:r>
      <w:r w:rsidR="00F55102">
        <w:t xml:space="preserve">F </w:t>
      </w:r>
      <w:r w:rsidR="00E05BC4">
        <w:t>structure in Microsoft Access,</w:t>
      </w:r>
      <w:r w:rsidR="0017481E">
        <w:t xml:space="preserve"> </w:t>
      </w:r>
      <w:r w:rsidR="00E05BC4">
        <w:t>Med</w:t>
      </w:r>
      <w:r w:rsidR="0017481E">
        <w:t>iLink Pharmacy achi</w:t>
      </w:r>
      <w:r w:rsidR="001E09BF">
        <w:t>e</w:t>
      </w:r>
      <w:r w:rsidR="0017481E">
        <w:t>ves a robust system</w:t>
      </w:r>
      <w:r w:rsidR="001E09BF">
        <w:t xml:space="preserve"> where data is accurate and easy to </w:t>
      </w:r>
      <w:r w:rsidR="00961FEC">
        <w:t>update. If</w:t>
      </w:r>
      <w:r w:rsidR="001E09BF">
        <w:t xml:space="preserve"> Pharm</w:t>
      </w:r>
      <w:r w:rsidR="00961FEC">
        <w:t>aDist Ltd su</w:t>
      </w:r>
      <w:r w:rsidR="00CC4150">
        <w:t xml:space="preserve">pplier1D 1 changes </w:t>
      </w:r>
      <w:r w:rsidR="00E30954">
        <w:t>their contact info,</w:t>
      </w:r>
      <w:r w:rsidR="00996F18">
        <w:t xml:space="preserve"> </w:t>
      </w:r>
      <w:r w:rsidR="00E30954">
        <w:t>the pharmacist updates one ro</w:t>
      </w:r>
      <w:r w:rsidR="00ED2746">
        <w:t>w in table A.</w:t>
      </w:r>
      <w:r w:rsidR="00996F18">
        <w:t xml:space="preserve"> </w:t>
      </w:r>
      <w:r w:rsidR="00ED2746">
        <w:t xml:space="preserve">Because Table B and Table </w:t>
      </w:r>
      <w:r w:rsidR="006F5026">
        <w:t>D only use 1 to reference that supplier</w:t>
      </w:r>
      <w:r w:rsidR="00996F18">
        <w:t xml:space="preserve"> </w:t>
      </w:r>
      <w:r w:rsidR="006F5026">
        <w:t>,the entire system is updated insta</w:t>
      </w:r>
      <w:r w:rsidR="001316AF">
        <w:t>ntly.</w:t>
      </w:r>
      <w:r w:rsidR="00996F18">
        <w:t xml:space="preserve"> </w:t>
      </w:r>
      <w:r w:rsidR="001316AF">
        <w:t>This eliminates the risk of missing records and ensures the CEO has a reliable source of information for management reports</w:t>
      </w:r>
    </w:p>
    <w:p w14:paraId="44D9C857" w14:textId="77777777" w:rsidR="00185DB9" w:rsidRDefault="00185DB9" w:rsidP="00E14CEB"/>
    <w:p w14:paraId="4F59F300" w14:textId="1D8B6EBD" w:rsidR="00222439" w:rsidRDefault="00222439" w:rsidP="00E14CEB">
      <w:r w:rsidRPr="00222439">
        <w:rPr>
          <w:noProof/>
        </w:rPr>
        <w:drawing>
          <wp:inline distT="0" distB="0" distL="0" distR="0" wp14:anchorId="0924146B" wp14:editId="59537205">
            <wp:extent cx="5556948" cy="1408630"/>
            <wp:effectExtent l="0" t="0" r="5715" b="1270"/>
            <wp:docPr id="171582378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823789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05410" cy="1420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8233D" w14:textId="77777777" w:rsidR="00A52999" w:rsidRPr="005E3371" w:rsidRDefault="00A52999" w:rsidP="00E14CEB"/>
    <w:p w14:paraId="3AD5D19D" w14:textId="77777777" w:rsidR="007C7DC5" w:rsidRDefault="007C7DC5" w:rsidP="007C7DC5">
      <w:pPr>
        <w:pStyle w:val="Heading2"/>
        <w:rPr>
          <w:sz w:val="28"/>
          <w:szCs w:val="28"/>
        </w:rPr>
      </w:pPr>
      <w:bookmarkStart w:id="9" w:name="_Toc224412104"/>
      <w:bookmarkStart w:id="10" w:name="_Toc224414235"/>
      <w:bookmarkStart w:id="11" w:name="_Toc225099287"/>
      <w:r>
        <w:rPr>
          <w:sz w:val="28"/>
          <w:szCs w:val="28"/>
        </w:rPr>
        <w:t>4.</w:t>
      </w:r>
      <w:r w:rsidRPr="00671AD6">
        <w:rPr>
          <w:sz w:val="28"/>
          <w:szCs w:val="28"/>
        </w:rPr>
        <w:t>Implementation Screenshots</w:t>
      </w:r>
      <w:bookmarkEnd w:id="9"/>
      <w:bookmarkEnd w:id="10"/>
      <w:bookmarkEnd w:id="11"/>
    </w:p>
    <w:p w14:paraId="73B69990" w14:textId="57A99783" w:rsidR="00B64792" w:rsidRPr="00B64792" w:rsidRDefault="00B64792" w:rsidP="00B64792">
      <w:r>
        <w:t xml:space="preserve">Sample Data </w:t>
      </w:r>
    </w:p>
    <w:p w14:paraId="699A4D88" w14:textId="73EA23F0" w:rsidR="00AB38BE" w:rsidRDefault="00A326D4" w:rsidP="00AB38BE">
      <w:r w:rsidRPr="00A326D4">
        <w:rPr>
          <w:noProof/>
        </w:rPr>
        <w:drawing>
          <wp:inline distT="0" distB="0" distL="0" distR="0" wp14:anchorId="7871AA44" wp14:editId="2ACE6704">
            <wp:extent cx="3874168" cy="1052828"/>
            <wp:effectExtent l="0" t="0" r="0" b="0"/>
            <wp:docPr id="9616936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693641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887066" cy="1056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CFFCA" w14:textId="77777777" w:rsidR="00B64792" w:rsidRDefault="00B64792" w:rsidP="00AB38BE"/>
    <w:p w14:paraId="466A75A0" w14:textId="23C18721" w:rsidR="006E1D24" w:rsidRDefault="006E1D24" w:rsidP="00AB38BE">
      <w:r w:rsidRPr="006E1D24">
        <w:rPr>
          <w:noProof/>
        </w:rPr>
        <w:drawing>
          <wp:inline distT="0" distB="0" distL="0" distR="0" wp14:anchorId="5269C0A6" wp14:editId="1E39FB16">
            <wp:extent cx="4467726" cy="850878"/>
            <wp:effectExtent l="0" t="0" r="0" b="6985"/>
            <wp:docPr id="1813593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59357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92538" cy="855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4DF87" w14:textId="77777777" w:rsidR="006E1D24" w:rsidRDefault="006E1D24" w:rsidP="00AB38BE"/>
    <w:p w14:paraId="51473C7E" w14:textId="5967F42C" w:rsidR="006E1D24" w:rsidRDefault="001D0ED9" w:rsidP="00AB38BE">
      <w:r w:rsidRPr="001D0ED9">
        <w:rPr>
          <w:noProof/>
        </w:rPr>
        <w:drawing>
          <wp:inline distT="0" distB="0" distL="0" distR="0" wp14:anchorId="040F34C6" wp14:editId="4D6C8B5F">
            <wp:extent cx="3938337" cy="1227691"/>
            <wp:effectExtent l="0" t="0" r="5080" b="0"/>
            <wp:docPr id="7813590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359020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71308" cy="1237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8786F" w14:textId="77777777" w:rsidR="001D0ED9" w:rsidRDefault="001D0ED9" w:rsidP="00AB38BE"/>
    <w:p w14:paraId="4C670388" w14:textId="5DF063E4" w:rsidR="001D0ED9" w:rsidRDefault="002A1795" w:rsidP="00AB38BE">
      <w:r w:rsidRPr="002A1795">
        <w:rPr>
          <w:noProof/>
        </w:rPr>
        <w:drawing>
          <wp:inline distT="0" distB="0" distL="0" distR="0" wp14:anchorId="6A34FAEA" wp14:editId="2A100257">
            <wp:extent cx="4661760" cy="1195137"/>
            <wp:effectExtent l="0" t="0" r="5715" b="5080"/>
            <wp:docPr id="10896050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9605062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00296" cy="1205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758FE" w14:textId="77777777" w:rsidR="002A1795" w:rsidRDefault="002A1795" w:rsidP="00AB38BE"/>
    <w:p w14:paraId="59C85AE9" w14:textId="22124141" w:rsidR="002A1795" w:rsidRDefault="00AB063A" w:rsidP="00AB38BE">
      <w:r w:rsidRPr="00AB063A">
        <w:rPr>
          <w:noProof/>
        </w:rPr>
        <w:lastRenderedPageBreak/>
        <w:drawing>
          <wp:inline distT="0" distB="0" distL="0" distR="0" wp14:anchorId="315E20F9" wp14:editId="64975DF7">
            <wp:extent cx="3585411" cy="1159194"/>
            <wp:effectExtent l="0" t="0" r="0" b="3175"/>
            <wp:docPr id="17435476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547618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591648" cy="1161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60EF0" w14:textId="77777777" w:rsidR="00A326D4" w:rsidRPr="00AB38BE" w:rsidRDefault="00A326D4" w:rsidP="00AB38BE"/>
    <w:p w14:paraId="37D740C3" w14:textId="77777777" w:rsidR="007C7DC5" w:rsidRDefault="007C7DC5" w:rsidP="007C7DC5">
      <w:pPr>
        <w:pStyle w:val="Heading2"/>
        <w:rPr>
          <w:sz w:val="28"/>
          <w:szCs w:val="28"/>
        </w:rPr>
      </w:pPr>
      <w:bookmarkStart w:id="12" w:name="_Toc224412105"/>
      <w:bookmarkStart w:id="13" w:name="_Toc224414236"/>
      <w:bookmarkStart w:id="14" w:name="_Toc225099288"/>
      <w:r>
        <w:rPr>
          <w:sz w:val="28"/>
          <w:szCs w:val="28"/>
        </w:rPr>
        <w:t>5.</w:t>
      </w:r>
      <w:r w:rsidRPr="00671AD6">
        <w:rPr>
          <w:sz w:val="28"/>
          <w:szCs w:val="28"/>
        </w:rPr>
        <w:t>Query Development</w:t>
      </w:r>
      <w:bookmarkEnd w:id="12"/>
      <w:bookmarkEnd w:id="13"/>
      <w:bookmarkEnd w:id="14"/>
    </w:p>
    <w:p w14:paraId="64857B40" w14:textId="335392A6" w:rsidR="00FA1454" w:rsidRDefault="001D5C01" w:rsidP="00FA1454">
      <w:r>
        <w:t>To assist the CEO with stock control and sales monito</w:t>
      </w:r>
      <w:r w:rsidR="005043E7">
        <w:t>ring</w:t>
      </w:r>
      <w:r w:rsidR="00F95395">
        <w:t xml:space="preserve"> </w:t>
      </w:r>
      <w:r w:rsidR="005043E7">
        <w:t>,a series of automated queries were develop</w:t>
      </w:r>
      <w:r w:rsidR="00F95395">
        <w:t xml:space="preserve">ed using the Microsoft </w:t>
      </w:r>
      <w:r w:rsidR="002F412F">
        <w:t>Access Query Wizard.</w:t>
      </w:r>
      <w:r w:rsidR="00F6094B">
        <w:t xml:space="preserve"> </w:t>
      </w:r>
      <w:r w:rsidR="002F412F">
        <w:t>By linking the Medicines an</w:t>
      </w:r>
      <w:r w:rsidR="00F6094B">
        <w:t>d</w:t>
      </w:r>
      <w:r w:rsidR="002F412F">
        <w:t xml:space="preserve"> Suppliers tables</w:t>
      </w:r>
      <w:r w:rsidR="00F6094B">
        <w:t xml:space="preserve"> ,a Low Stock Alert</w:t>
      </w:r>
      <w:r w:rsidR="00466479">
        <w:t xml:space="preserve"> query was created</w:t>
      </w:r>
      <w:r w:rsidR="00206C3D">
        <w:t xml:space="preserve"> </w:t>
      </w:r>
      <w:r w:rsidR="00466479">
        <w:t>.This tool identifies any</w:t>
      </w:r>
      <w:r w:rsidR="002B5B10">
        <w:t xml:space="preserve"> product where inventory levels have fallen below a critical threshold</w:t>
      </w:r>
      <w:r w:rsidR="00206C3D">
        <w:t xml:space="preserve"> </w:t>
      </w:r>
      <w:r w:rsidR="002B5B10">
        <w:t>allowing the phar</w:t>
      </w:r>
      <w:r w:rsidR="00206C3D">
        <w:t>macy to proactively reorder supplies and avoid service interruptions.</w:t>
      </w:r>
      <w:sdt>
        <w:sdtPr>
          <w:id w:val="-197403624"/>
          <w:citation/>
        </w:sdtPr>
        <w:sdtEndPr/>
        <w:sdtContent>
          <w:r w:rsidR="00A141A9">
            <w:fldChar w:fldCharType="begin"/>
          </w:r>
          <w:r w:rsidR="00A141A9">
            <w:instrText xml:space="preserve"> CITATION Jar85 \l 2057 </w:instrText>
          </w:r>
          <w:r w:rsidR="00A141A9">
            <w:fldChar w:fldCharType="separate"/>
          </w:r>
          <w:r w:rsidR="00A141A9">
            <w:rPr>
              <w:noProof/>
            </w:rPr>
            <w:t xml:space="preserve"> </w:t>
          </w:r>
          <w:r w:rsidR="00A141A9" w:rsidRPr="00A141A9">
            <w:rPr>
              <w:noProof/>
            </w:rPr>
            <w:t>[4]</w:t>
          </w:r>
          <w:r w:rsidR="00A141A9">
            <w:fldChar w:fldCharType="end"/>
          </w:r>
        </w:sdtContent>
      </w:sdt>
    </w:p>
    <w:p w14:paraId="5C75B19F" w14:textId="77777777" w:rsidR="00E51CEF" w:rsidRDefault="00E51CEF" w:rsidP="00FA1454"/>
    <w:p w14:paraId="0DEA56F6" w14:textId="2404E872" w:rsidR="003B37D4" w:rsidRDefault="00EA35CD" w:rsidP="00FA1454">
      <w:r w:rsidRPr="00EA35CD">
        <w:rPr>
          <w:noProof/>
        </w:rPr>
        <w:drawing>
          <wp:inline distT="0" distB="0" distL="0" distR="0" wp14:anchorId="7B44A599" wp14:editId="718C9173">
            <wp:extent cx="3954379" cy="1315965"/>
            <wp:effectExtent l="0" t="0" r="8255" b="0"/>
            <wp:docPr id="611429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42946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966485" cy="1319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29C73" w14:textId="1ABC309B" w:rsidR="00185DB9" w:rsidRDefault="00E51CEF" w:rsidP="00FA1454">
      <w:r>
        <w:t xml:space="preserve">To enhance reporting </w:t>
      </w:r>
      <w:r w:rsidR="00194E6F">
        <w:t>and assist with sales monitoring ,a Daily Revenue Query was im</w:t>
      </w:r>
      <w:r w:rsidR="00786194">
        <w:t>plement .By utilizing the Summary functions w</w:t>
      </w:r>
      <w:r w:rsidR="00F97074">
        <w:t xml:space="preserve">ithin the Access Query </w:t>
      </w:r>
      <w:r w:rsidR="00945FA6">
        <w:t>Wizard</w:t>
      </w:r>
      <w:r w:rsidR="002608CD">
        <w:t>,</w:t>
      </w:r>
      <w:r w:rsidR="005B095F">
        <w:t xml:space="preserve"> </w:t>
      </w:r>
      <w:r w:rsidR="002608CD">
        <w:t>the system automatically aggre</w:t>
      </w:r>
      <w:r w:rsidR="00DB5414">
        <w:t xml:space="preserve">gates individual transaction </w:t>
      </w:r>
      <w:r w:rsidR="00945FA6">
        <w:t>subtotals</w:t>
      </w:r>
      <w:r w:rsidR="00DB5414">
        <w:t xml:space="preserve"> into a </w:t>
      </w:r>
      <w:r w:rsidR="00936773">
        <w:t>single daily figure.</w:t>
      </w:r>
      <w:r w:rsidR="00945FA6">
        <w:t xml:space="preserve"> </w:t>
      </w:r>
      <w:r w:rsidR="00936773">
        <w:t xml:space="preserve">This provides the CEO with an immediate view of the </w:t>
      </w:r>
      <w:r w:rsidR="00945FA6">
        <w:t>pharmacy’s</w:t>
      </w:r>
      <w:r w:rsidR="00FF600D">
        <w:t xml:space="preserve"> financial performance without requiring manual </w:t>
      </w:r>
      <w:r w:rsidR="00945FA6">
        <w:t>calculations</w:t>
      </w:r>
      <w:r w:rsidR="00D91C1B">
        <w:t>,</w:t>
      </w:r>
      <w:r w:rsidR="00945FA6">
        <w:t xml:space="preserve"> </w:t>
      </w:r>
      <w:r w:rsidR="00D91C1B">
        <w:t>ensuring that management can track growth and iden</w:t>
      </w:r>
      <w:r w:rsidR="00945FA6">
        <w:t>tify peak sales periods effectively</w:t>
      </w:r>
      <w:r w:rsidR="005B095F">
        <w:t>.</w:t>
      </w:r>
    </w:p>
    <w:p w14:paraId="28BE58D3" w14:textId="77777777" w:rsidR="004B7F16" w:rsidRDefault="004B7F16" w:rsidP="00FA1454"/>
    <w:p w14:paraId="34EA4B2D" w14:textId="109DE325" w:rsidR="004B7F16" w:rsidRDefault="004B7F16" w:rsidP="00FA1454">
      <w:r w:rsidRPr="004B7F16">
        <w:rPr>
          <w:noProof/>
        </w:rPr>
        <w:drawing>
          <wp:inline distT="0" distB="0" distL="0" distR="0" wp14:anchorId="141FBD7D" wp14:editId="5F7663F1">
            <wp:extent cx="4034589" cy="1371494"/>
            <wp:effectExtent l="0" t="0" r="4445" b="635"/>
            <wp:docPr id="14531505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150548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044359" cy="1374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4A1FE" w14:textId="1AAEB155" w:rsidR="00507C61" w:rsidRDefault="00CA1D93" w:rsidP="00FA1454">
      <w:r>
        <w:t>Forms</w:t>
      </w:r>
    </w:p>
    <w:p w14:paraId="786D6E35" w14:textId="25B0C8D5" w:rsidR="00EF090E" w:rsidRDefault="00B97A87" w:rsidP="00FA1454">
      <w:r w:rsidRPr="00B97A87">
        <w:rPr>
          <w:noProof/>
        </w:rPr>
        <w:lastRenderedPageBreak/>
        <w:drawing>
          <wp:inline distT="0" distB="0" distL="0" distR="0" wp14:anchorId="0A15504D" wp14:editId="702F388F">
            <wp:extent cx="4427621" cy="1346043"/>
            <wp:effectExtent l="0" t="0" r="0" b="6985"/>
            <wp:docPr id="823962269" name="Picture 1" descr="A white and blue background with black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962269" name="Picture 1" descr="A white and blue background with black lines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453649" cy="1353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230B9" w14:textId="3BC8D4D2" w:rsidR="00A308AD" w:rsidRDefault="00A308AD" w:rsidP="00FA1454">
      <w:r>
        <w:t>A</w:t>
      </w:r>
      <w:r w:rsidR="00276CED">
        <w:t xml:space="preserve"> Blank Form was u</w:t>
      </w:r>
      <w:r w:rsidR="00EF15BD">
        <w:t>tilized to create a centralized N</w:t>
      </w:r>
      <w:r w:rsidR="005E0ACE">
        <w:t>avigation Dashboard for the pharmacy system</w:t>
      </w:r>
      <w:r w:rsidR="001953FD">
        <w:t xml:space="preserve"> </w:t>
      </w:r>
      <w:r w:rsidR="0018068B">
        <w:t>By designing the interface from a clean slate,</w:t>
      </w:r>
      <w:r w:rsidR="001953FD">
        <w:t xml:space="preserve"> </w:t>
      </w:r>
      <w:r w:rsidR="0018068B">
        <w:t>I</w:t>
      </w:r>
      <w:r w:rsidR="001953FD">
        <w:t xml:space="preserve"> </w:t>
      </w:r>
      <w:r w:rsidR="0018068B">
        <w:t xml:space="preserve">was able to implement a </w:t>
      </w:r>
      <w:r w:rsidR="001953FD">
        <w:t>Switchboard</w:t>
      </w:r>
      <w:r w:rsidR="005933D0">
        <w:t xml:space="preserve"> style menu.</w:t>
      </w:r>
      <w:r w:rsidR="001953FD">
        <w:t xml:space="preserve"> </w:t>
      </w:r>
      <w:r w:rsidR="005933D0">
        <w:t xml:space="preserve">This simplifies the user </w:t>
      </w:r>
      <w:r w:rsidR="00BD4325">
        <w:t>experience for tha</w:t>
      </w:r>
      <w:r w:rsidR="001953FD">
        <w:t>t</w:t>
      </w:r>
      <w:r w:rsidR="00BD4325">
        <w:t xml:space="preserve"> pharmacist by providing clear</w:t>
      </w:r>
      <w:r w:rsidR="001953FD">
        <w:t xml:space="preserve"> </w:t>
      </w:r>
      <w:r w:rsidR="00BD4325">
        <w:t>,labelled buttons to access the S</w:t>
      </w:r>
      <w:r w:rsidR="00727920">
        <w:t>ales Entry Form</w:t>
      </w:r>
      <w:r w:rsidR="001953FD">
        <w:t xml:space="preserve"> </w:t>
      </w:r>
      <w:r w:rsidR="00727920">
        <w:t>,Inventory Reports</w:t>
      </w:r>
      <w:r w:rsidR="001953FD">
        <w:t xml:space="preserve"> </w:t>
      </w:r>
      <w:r w:rsidR="00727920">
        <w:t xml:space="preserve">,and </w:t>
      </w:r>
      <w:r w:rsidR="00D01BA6">
        <w:t>Suppliers List</w:t>
      </w:r>
      <w:r w:rsidR="001953FD">
        <w:t xml:space="preserve"> </w:t>
      </w:r>
      <w:r w:rsidR="00D01BA6">
        <w:t>.The design choice ensures that even staffs with minimal tec</w:t>
      </w:r>
      <w:r w:rsidR="002019B1">
        <w:t xml:space="preserve">hnical expertise can navigate the database efficiently </w:t>
      </w:r>
      <w:r w:rsidR="00A625BE">
        <w:t>,fulfilling th</w:t>
      </w:r>
      <w:r w:rsidR="007A58E8">
        <w:t>e</w:t>
      </w:r>
      <w:r w:rsidR="00A625BE">
        <w:t xml:space="preserve"> CEO</w:t>
      </w:r>
      <w:r w:rsidR="007A58E8">
        <w:t xml:space="preserve">,s </w:t>
      </w:r>
      <w:r w:rsidR="001953FD">
        <w:t>requirement for a user-friendly and robust solution.</w:t>
      </w:r>
    </w:p>
    <w:p w14:paraId="700AD4B8" w14:textId="77777777" w:rsidR="00275089" w:rsidRDefault="00275089" w:rsidP="00FA1454"/>
    <w:p w14:paraId="6F7302B1" w14:textId="0BF0191D" w:rsidR="001953FD" w:rsidRDefault="00F9672E" w:rsidP="00FA1454">
      <w:r w:rsidRPr="00F9672E">
        <w:rPr>
          <w:noProof/>
        </w:rPr>
        <w:drawing>
          <wp:inline distT="0" distB="0" distL="0" distR="0" wp14:anchorId="15001D91" wp14:editId="11D04FBC">
            <wp:extent cx="1811482" cy="1270453"/>
            <wp:effectExtent l="0" t="0" r="0" b="6350"/>
            <wp:docPr id="15380467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046712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1830040" cy="1283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83D2D" w14:textId="77777777" w:rsidR="00B22A9E" w:rsidRDefault="00B22A9E" w:rsidP="00FA1454"/>
    <w:p w14:paraId="1FE20D49" w14:textId="29E9D835" w:rsidR="00275089" w:rsidRDefault="00275089" w:rsidP="00FA1454">
      <w:r>
        <w:t>Report</w:t>
      </w:r>
    </w:p>
    <w:p w14:paraId="0E2B09EB" w14:textId="777E4750" w:rsidR="006651C5" w:rsidRDefault="00DA1B03" w:rsidP="00FA1454">
      <w:r w:rsidRPr="00DA1B03">
        <w:rPr>
          <w:noProof/>
        </w:rPr>
        <w:drawing>
          <wp:inline distT="0" distB="0" distL="0" distR="0" wp14:anchorId="4282B156" wp14:editId="523C6A87">
            <wp:extent cx="5731510" cy="1243330"/>
            <wp:effectExtent l="0" t="0" r="2540" b="0"/>
            <wp:docPr id="336706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70652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4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79798" w14:textId="702D1C5D" w:rsidR="00275089" w:rsidRDefault="00E5063C" w:rsidP="00FA1454">
      <w:r>
        <w:t xml:space="preserve">To </w:t>
      </w:r>
      <w:r w:rsidR="00821C30">
        <w:t xml:space="preserve">enhance the professional feel of the </w:t>
      </w:r>
      <w:r w:rsidR="008C52B4">
        <w:t>Medi Link</w:t>
      </w:r>
      <w:r w:rsidR="00821C30">
        <w:t xml:space="preserve"> Pharmacy system,</w:t>
      </w:r>
      <w:r w:rsidR="00812C43">
        <w:t xml:space="preserve"> </w:t>
      </w:r>
      <w:r w:rsidR="00821C30">
        <w:t>a custom Exit Command was integrated into the navigation dash</w:t>
      </w:r>
      <w:r w:rsidR="001C3BE0">
        <w:t>board.</w:t>
      </w:r>
      <w:r w:rsidR="00812C43">
        <w:t xml:space="preserve"> </w:t>
      </w:r>
      <w:r w:rsidR="001C3BE0">
        <w:t>By the Quit Application macro within a command button</w:t>
      </w:r>
      <w:r w:rsidR="00812C43">
        <w:t xml:space="preserve"> </w:t>
      </w:r>
      <w:r w:rsidR="001C3BE0">
        <w:t>,I ensured that us</w:t>
      </w:r>
      <w:r w:rsidR="00812C43">
        <w:t>ers</w:t>
      </w:r>
      <w:r w:rsidR="003646E6">
        <w:t xml:space="preserve"> have a clear and safe method to close the database.</w:t>
      </w:r>
      <w:r w:rsidR="00812C43">
        <w:t xml:space="preserve"> </w:t>
      </w:r>
      <w:r w:rsidR="003646E6">
        <w:t xml:space="preserve">This </w:t>
      </w:r>
      <w:r w:rsidR="006528D4">
        <w:t xml:space="preserve">design prevents accidental data loss and provides a structured </w:t>
      </w:r>
      <w:r w:rsidR="0009685F">
        <w:t xml:space="preserve">workflow </w:t>
      </w:r>
      <w:r w:rsidR="0027251D">
        <w:t>,from logging in and entering sales to safely ex</w:t>
      </w:r>
      <w:r w:rsidR="00812C43">
        <w:t>iting the software</w:t>
      </w:r>
      <w:r w:rsidR="00DA1B03">
        <w:t>.</w:t>
      </w:r>
    </w:p>
    <w:p w14:paraId="7C70FA59" w14:textId="4EF77CD7" w:rsidR="00DA1B03" w:rsidRDefault="009C0F39" w:rsidP="00FA1454">
      <w:r w:rsidRPr="009C0F39">
        <w:rPr>
          <w:noProof/>
        </w:rPr>
        <w:lastRenderedPageBreak/>
        <w:drawing>
          <wp:inline distT="0" distB="0" distL="0" distR="0" wp14:anchorId="077D151B" wp14:editId="5C6704DB">
            <wp:extent cx="1326573" cy="2732344"/>
            <wp:effectExtent l="0" t="0" r="6985" b="0"/>
            <wp:docPr id="4544385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43854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1341770" cy="2763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C52AE" w14:textId="77777777" w:rsidR="007C7DC5" w:rsidRDefault="007C7DC5" w:rsidP="007C7DC5">
      <w:pPr>
        <w:pStyle w:val="Heading2"/>
        <w:rPr>
          <w:sz w:val="28"/>
          <w:szCs w:val="28"/>
        </w:rPr>
      </w:pPr>
      <w:bookmarkStart w:id="15" w:name="_Toc224412106"/>
      <w:bookmarkStart w:id="16" w:name="_Toc224414237"/>
      <w:bookmarkStart w:id="17" w:name="_Toc225099289"/>
      <w:r>
        <w:rPr>
          <w:sz w:val="28"/>
          <w:szCs w:val="28"/>
        </w:rPr>
        <w:t>6.</w:t>
      </w:r>
      <w:r w:rsidRPr="00671AD6">
        <w:rPr>
          <w:sz w:val="28"/>
          <w:szCs w:val="28"/>
        </w:rPr>
        <w:t>Validation and Testing</w:t>
      </w:r>
      <w:bookmarkEnd w:id="15"/>
      <w:bookmarkEnd w:id="16"/>
      <w:bookmarkEnd w:id="17"/>
    </w:p>
    <w:p w14:paraId="5E17A81E" w14:textId="2C229746" w:rsidR="008774B2" w:rsidRDefault="008F7A6D" w:rsidP="008774B2">
      <w:r>
        <w:t xml:space="preserve">To </w:t>
      </w:r>
      <w:r w:rsidR="0072296A">
        <w:t>maintain high data integrity,</w:t>
      </w:r>
      <w:r w:rsidR="00B973D4">
        <w:t xml:space="preserve"> </w:t>
      </w:r>
      <w:r w:rsidR="0072296A">
        <w:t>Field-Level Validation was implemented</w:t>
      </w:r>
      <w:r w:rsidR="00B973D4">
        <w:t xml:space="preserve"> </w:t>
      </w:r>
      <w:r w:rsidR="0072296A">
        <w:t>.By restrictin</w:t>
      </w:r>
      <w:r w:rsidR="00271717">
        <w:t>g the StockLevel to non-negative values an</w:t>
      </w:r>
      <w:r w:rsidR="00B973D4">
        <w:t>d</w:t>
      </w:r>
      <w:r w:rsidR="00271717">
        <w:t xml:space="preserve"> </w:t>
      </w:r>
      <w:r w:rsidR="00395C27">
        <w:t>ensuring that core identify fields like Medicine</w:t>
      </w:r>
      <w:r w:rsidR="005451E4">
        <w:t xml:space="preserve"> </w:t>
      </w:r>
      <w:r w:rsidR="00395C27">
        <w:t>Name are require</w:t>
      </w:r>
      <w:r w:rsidR="00A80174">
        <w:t>d;</w:t>
      </w:r>
      <w:r w:rsidR="00B973D4">
        <w:t xml:space="preserve"> </w:t>
      </w:r>
      <w:r w:rsidR="00A80174">
        <w:t>the database prevent the creation of incomplete or lo</w:t>
      </w:r>
      <w:r w:rsidR="00F6789B">
        <w:t xml:space="preserve">gically </w:t>
      </w:r>
      <w:r w:rsidR="00B973D4">
        <w:t>impossible</w:t>
      </w:r>
      <w:r w:rsidR="00F6789B">
        <w:t xml:space="preserve"> </w:t>
      </w:r>
      <w:r w:rsidR="00B973D4">
        <w:t xml:space="preserve"> </w:t>
      </w:r>
      <w:r w:rsidR="00F6789B">
        <w:t>records.</w:t>
      </w:r>
      <w:r w:rsidR="00B973D4">
        <w:t xml:space="preserve"> </w:t>
      </w:r>
      <w:r w:rsidR="00F6789B">
        <w:t xml:space="preserve">This automation reduces the need for </w:t>
      </w:r>
      <w:r w:rsidR="006A7568">
        <w:t xml:space="preserve">manual data cleaning and ensures the CEO,s reports are always based on valid </w:t>
      </w:r>
      <w:r w:rsidR="00B973D4">
        <w:t>information</w:t>
      </w:r>
      <w:r w:rsidR="001F32C7">
        <w:t>.</w:t>
      </w:r>
      <w:sdt>
        <w:sdtPr>
          <w:id w:val="-110281172"/>
          <w:citation/>
        </w:sdtPr>
        <w:sdtEndPr/>
        <w:sdtContent>
          <w:r w:rsidR="00A141A9">
            <w:fldChar w:fldCharType="begin"/>
          </w:r>
          <w:r w:rsidR="00A141A9">
            <w:instrText xml:space="preserve"> CITATION Oli06 \l 2057 </w:instrText>
          </w:r>
          <w:r w:rsidR="00A141A9">
            <w:fldChar w:fldCharType="separate"/>
          </w:r>
          <w:r w:rsidR="00A141A9">
            <w:rPr>
              <w:noProof/>
            </w:rPr>
            <w:t xml:space="preserve"> </w:t>
          </w:r>
          <w:r w:rsidR="00A141A9" w:rsidRPr="00A141A9">
            <w:rPr>
              <w:noProof/>
            </w:rPr>
            <w:t>[5]</w:t>
          </w:r>
          <w:r w:rsidR="00A141A9">
            <w:fldChar w:fldCharType="end"/>
          </w:r>
        </w:sdtContent>
      </w:sdt>
    </w:p>
    <w:p w14:paraId="7C4F91AA" w14:textId="77777777" w:rsidR="001F32C7" w:rsidRDefault="001F32C7" w:rsidP="008774B2"/>
    <w:p w14:paraId="3ADCEF06" w14:textId="1847BD6C" w:rsidR="001F32C7" w:rsidRPr="008774B2" w:rsidRDefault="001F32C7" w:rsidP="008774B2">
      <w:r w:rsidRPr="001F32C7">
        <w:rPr>
          <w:noProof/>
        </w:rPr>
        <w:drawing>
          <wp:inline distT="0" distB="0" distL="0" distR="0" wp14:anchorId="133A9468" wp14:editId="3FD83C32">
            <wp:extent cx="4159384" cy="1562649"/>
            <wp:effectExtent l="0" t="0" r="0" b="0"/>
            <wp:docPr id="9968128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812836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82773" cy="1571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F8401" w14:textId="77777777" w:rsidR="004B1276" w:rsidRPr="004B1276" w:rsidRDefault="004B1276" w:rsidP="004B1276"/>
    <w:p w14:paraId="3A5CAEE2" w14:textId="77777777" w:rsidR="007C7DC5" w:rsidRDefault="007C7DC5" w:rsidP="007C7DC5">
      <w:pPr>
        <w:pStyle w:val="Heading2"/>
        <w:rPr>
          <w:sz w:val="28"/>
          <w:szCs w:val="28"/>
        </w:rPr>
      </w:pPr>
      <w:bookmarkStart w:id="18" w:name="_Toc224412107"/>
      <w:bookmarkStart w:id="19" w:name="_Toc224414238"/>
      <w:bookmarkStart w:id="20" w:name="_Toc225099290"/>
      <w:r>
        <w:rPr>
          <w:sz w:val="28"/>
          <w:szCs w:val="28"/>
        </w:rPr>
        <w:t>7.</w:t>
      </w:r>
      <w:r w:rsidRPr="00671AD6">
        <w:rPr>
          <w:sz w:val="28"/>
          <w:szCs w:val="28"/>
        </w:rPr>
        <w:t>Desing Decisions &amp; Reflection</w:t>
      </w:r>
      <w:bookmarkEnd w:id="18"/>
      <w:bookmarkEnd w:id="19"/>
      <w:bookmarkEnd w:id="20"/>
    </w:p>
    <w:p w14:paraId="7A7E2A61" w14:textId="751684E0" w:rsidR="00FD26DC" w:rsidRDefault="00577D6F" w:rsidP="00577D6F">
      <w:r>
        <w:t>The Primary hurd</w:t>
      </w:r>
      <w:r w:rsidR="00DD7BD8">
        <w:t>le during development was transitioning from a flat</w:t>
      </w:r>
      <w:r w:rsidR="00100F3E">
        <w:t>-file mindset to third Norma</w:t>
      </w:r>
      <w:r w:rsidR="00DB0666">
        <w:t>l Form(3NF)</w:t>
      </w:r>
      <w:r w:rsidR="00374BA3">
        <w:t xml:space="preserve"> Logic.</w:t>
      </w:r>
      <w:r w:rsidR="00757D82">
        <w:t xml:space="preserve"> The problem initially,</w:t>
      </w:r>
      <w:r w:rsidR="007F4E7D">
        <w:t xml:space="preserve"> </w:t>
      </w:r>
      <w:r w:rsidR="00757D82">
        <w:t>it was difficult to record a sale without re</w:t>
      </w:r>
      <w:r w:rsidR="002449FB">
        <w:t xml:space="preserve">peating all customer and medicine details in the sales table ,with would have led to massive data </w:t>
      </w:r>
      <w:r w:rsidR="00AA60CA">
        <w:t xml:space="preserve">redundancy </w:t>
      </w:r>
      <w:r w:rsidR="000C0CD0">
        <w:t xml:space="preserve">.The </w:t>
      </w:r>
      <w:r w:rsidR="00525470">
        <w:t>Solution</w:t>
      </w:r>
      <w:r w:rsidR="003229A1">
        <w:t xml:space="preserve">: I </w:t>
      </w:r>
      <w:r w:rsidR="008A7DC2">
        <w:t xml:space="preserve">implemented </w:t>
      </w:r>
      <w:r w:rsidR="00543A7A">
        <w:t xml:space="preserve">Foreign </w:t>
      </w:r>
      <w:r w:rsidR="008A7DC2">
        <w:t>Keys</w:t>
      </w:r>
      <w:r w:rsidR="00543A7A">
        <w:t xml:space="preserve"> </w:t>
      </w:r>
      <w:r w:rsidR="00CB3842">
        <w:t>C</w:t>
      </w:r>
      <w:r w:rsidR="00543A7A">
        <w:t>ustomer</w:t>
      </w:r>
      <w:r w:rsidR="00CB3842">
        <w:t>ID and</w:t>
      </w:r>
      <w:r w:rsidR="00543A7A">
        <w:t xml:space="preserve"> </w:t>
      </w:r>
      <w:r w:rsidR="00A618DB">
        <w:t xml:space="preserve"> </w:t>
      </w:r>
      <w:r w:rsidR="00543A7A">
        <w:t>MedicineI</w:t>
      </w:r>
      <w:r w:rsidR="00F90404">
        <w:t>D</w:t>
      </w:r>
      <w:r w:rsidR="00621808">
        <w:t xml:space="preserve"> </w:t>
      </w:r>
      <w:r w:rsidR="00352617">
        <w:t xml:space="preserve">within the sales </w:t>
      </w:r>
      <w:r w:rsidR="00E61CFE">
        <w:t>table. This</w:t>
      </w:r>
      <w:r w:rsidR="00352617">
        <w:t xml:space="preserve"> junction </w:t>
      </w:r>
      <w:r w:rsidR="00E61CFE">
        <w:t xml:space="preserve">design </w:t>
      </w:r>
      <w:r w:rsidR="00F90404">
        <w:t xml:space="preserve"> </w:t>
      </w:r>
      <w:r w:rsidR="00E61CFE">
        <w:t xml:space="preserve">allows the </w:t>
      </w:r>
      <w:r w:rsidR="0047161E">
        <w:t xml:space="preserve">system to reference </w:t>
      </w:r>
      <w:r w:rsidR="00CB03E8">
        <w:t>I t, ensuring</w:t>
      </w:r>
      <w:r w:rsidR="0047161E">
        <w:t xml:space="preserve"> the database remains lean and accurate</w:t>
      </w:r>
      <w:r w:rsidR="00C3776B">
        <w:t xml:space="preserve"> </w:t>
      </w:r>
      <w:r w:rsidR="0047161E">
        <w:t>.</w:t>
      </w:r>
      <w:r w:rsidR="00C3776B">
        <w:t>Referential</w:t>
      </w:r>
      <w:r w:rsidR="004E200A">
        <w:t xml:space="preserve"> Integrity</w:t>
      </w:r>
      <w:r w:rsidR="00C3776B">
        <w:t xml:space="preserve"> </w:t>
      </w:r>
      <w:r w:rsidR="004E200A">
        <w:t xml:space="preserve">Another challenge was </w:t>
      </w:r>
      <w:r w:rsidR="00C3776B">
        <w:t>matching</w:t>
      </w:r>
      <w:r w:rsidR="00520ADF">
        <w:t xml:space="preserve"> Data </w:t>
      </w:r>
      <w:r w:rsidR="00C3776B">
        <w:t>Types. Access</w:t>
      </w:r>
      <w:r w:rsidR="00520ADF">
        <w:t xml:space="preserve"> initially rejected my relationships</w:t>
      </w:r>
      <w:r w:rsidR="00FD26DC">
        <w:t xml:space="preserve"> </w:t>
      </w:r>
      <w:r w:rsidR="00520ADF">
        <w:lastRenderedPageBreak/>
        <w:t>because I tried to link</w:t>
      </w:r>
      <w:r w:rsidR="003936F8">
        <w:t xml:space="preserve"> Short Text to AutoNumber I corrected this by </w:t>
      </w:r>
      <w:r w:rsidR="00E54AC3">
        <w:t xml:space="preserve">ensuring all </w:t>
      </w:r>
      <w:r w:rsidR="00C3776B">
        <w:t>Foreign</w:t>
      </w:r>
      <w:r w:rsidR="00E54AC3">
        <w:t xml:space="preserve"> keys were set to the umber data type to ma</w:t>
      </w:r>
      <w:r w:rsidR="00566F45">
        <w:t>t</w:t>
      </w:r>
      <w:r w:rsidR="00E54AC3">
        <w:t>ch</w:t>
      </w:r>
      <w:r w:rsidR="00566F45">
        <w:t xml:space="preserve"> their parent Primary Key.</w:t>
      </w:r>
    </w:p>
    <w:p w14:paraId="6E36D633" w14:textId="48530F19" w:rsidR="00916922" w:rsidRDefault="005410F3" w:rsidP="00577D6F">
      <w:r>
        <w:t>While the current system successfully automates stock tracking and sales reporting,</w:t>
      </w:r>
      <w:r w:rsidR="00645A66">
        <w:t xml:space="preserve"> </w:t>
      </w:r>
      <w:r>
        <w:t xml:space="preserve">the </w:t>
      </w:r>
      <w:r w:rsidR="00157DE4">
        <w:t>following improvements would further professionalize the pla</w:t>
      </w:r>
      <w:r w:rsidR="00645A66">
        <w:t>tform</w:t>
      </w:r>
      <w:r w:rsidR="00E371AA">
        <w:t xml:space="preserve"> </w:t>
      </w:r>
      <w:r w:rsidR="00645A66">
        <w:t xml:space="preserve">.Security </w:t>
      </w:r>
      <w:r w:rsidR="00E371AA">
        <w:t>Access</w:t>
      </w:r>
      <w:r w:rsidR="00645A66">
        <w:t xml:space="preserve"> Level:</w:t>
      </w:r>
      <w:r w:rsidR="00E371AA">
        <w:t xml:space="preserve"> A future version should include a User Login</w:t>
      </w:r>
      <w:r w:rsidR="00CD45BE">
        <w:t xml:space="preserve"> For</w:t>
      </w:r>
      <w:r w:rsidR="00171AF8">
        <w:t>m</w:t>
      </w:r>
      <w:r w:rsidR="008204E7">
        <w:t xml:space="preserve"> </w:t>
      </w:r>
      <w:r w:rsidR="00171AF8">
        <w:t>.This would restrict sensitive actions such a</w:t>
      </w:r>
      <w:r w:rsidR="00F25D72">
        <w:t xml:space="preserve">s </w:t>
      </w:r>
      <w:r w:rsidR="008204E7">
        <w:t>changing</w:t>
      </w:r>
      <w:r w:rsidR="00F25D72">
        <w:t xml:space="preserve"> medicine prices or deleting records to authorizes Admin users the </w:t>
      </w:r>
      <w:r w:rsidR="008204E7">
        <w:t>Pharmacist only.</w:t>
      </w:r>
      <w:r w:rsidR="00E3604C">
        <w:t xml:space="preserve"> </w:t>
      </w:r>
      <w:r w:rsidR="008204E7">
        <w:t>Expiry Date Tracking</w:t>
      </w:r>
      <w:r w:rsidR="00E3604C">
        <w:t xml:space="preserve"> to improve patient safety </w:t>
      </w:r>
      <w:r w:rsidR="00976C4F">
        <w:t>,an ExpiryDate field should be added to the Medicines table</w:t>
      </w:r>
      <w:r w:rsidR="00D95EB1">
        <w:t xml:space="preserve"> </w:t>
      </w:r>
      <w:r w:rsidR="00976C4F">
        <w:t>.This would</w:t>
      </w:r>
      <w:r w:rsidR="00FD3C43">
        <w:t xml:space="preserve"> allow for an Automated Expiry Query to flag stock</w:t>
      </w:r>
      <w:r w:rsidR="004578C6">
        <w:t xml:space="preserve"> that is nearing its shelf life </w:t>
      </w:r>
      <w:r w:rsidR="005429A0">
        <w:t>ensuring regulatory compliance</w:t>
      </w:r>
      <w:r w:rsidR="00D95EB1">
        <w:t xml:space="preserve"> </w:t>
      </w:r>
      <w:r w:rsidR="005429A0">
        <w:t>.Barcode Integration</w:t>
      </w:r>
      <w:r w:rsidR="00D95EB1">
        <w:t xml:space="preserve"> to </w:t>
      </w:r>
      <w:r w:rsidR="00ED71A3">
        <w:t xml:space="preserve">further reduce human error and </w:t>
      </w:r>
      <w:r w:rsidR="00DD2DBA">
        <w:t>speed</w:t>
      </w:r>
      <w:r w:rsidR="00ED71A3">
        <w:t xml:space="preserve"> up the New sale </w:t>
      </w:r>
      <w:r w:rsidR="00DD2DBA">
        <w:t>process, the</w:t>
      </w:r>
      <w:r w:rsidR="00ED71A3">
        <w:t xml:space="preserve"> form could be </w:t>
      </w:r>
      <w:r w:rsidR="00284E5A">
        <w:t>upgraded to support barcode scanning</w:t>
      </w:r>
      <w:r w:rsidR="00DD2DBA">
        <w:t xml:space="preserve"> </w:t>
      </w:r>
      <w:r w:rsidR="00284E5A">
        <w:t>,replacing manual typ</w:t>
      </w:r>
      <w:r w:rsidR="00DD2DBA">
        <w:t>ing with an automated input method.</w:t>
      </w:r>
      <w:sdt>
        <w:sdtPr>
          <w:id w:val="-337852543"/>
          <w:citation/>
        </w:sdtPr>
        <w:sdtEndPr/>
        <w:sdtContent>
          <w:r w:rsidR="0025541C">
            <w:fldChar w:fldCharType="begin"/>
          </w:r>
          <w:r w:rsidR="0025541C">
            <w:instrText xml:space="preserve"> CITATION Man93 \l 2057 </w:instrText>
          </w:r>
          <w:r w:rsidR="0025541C">
            <w:fldChar w:fldCharType="separate"/>
          </w:r>
          <w:r w:rsidR="0025541C">
            <w:rPr>
              <w:noProof/>
            </w:rPr>
            <w:t xml:space="preserve"> </w:t>
          </w:r>
          <w:r w:rsidR="0025541C" w:rsidRPr="0025541C">
            <w:rPr>
              <w:noProof/>
            </w:rPr>
            <w:t>[6]</w:t>
          </w:r>
          <w:r w:rsidR="0025541C">
            <w:fldChar w:fldCharType="end"/>
          </w:r>
        </w:sdtContent>
      </w:sdt>
    </w:p>
    <w:p w14:paraId="7A252317" w14:textId="7802CFF8" w:rsidR="009D730A" w:rsidRDefault="007C081F" w:rsidP="00577D6F">
      <w:pPr>
        <w:rPr>
          <w:b/>
          <w:bCs/>
          <w:sz w:val="32"/>
          <w:szCs w:val="32"/>
        </w:rPr>
      </w:pPr>
      <w:r w:rsidRPr="007C081F">
        <w:rPr>
          <w:b/>
          <w:bCs/>
          <w:sz w:val="32"/>
          <w:szCs w:val="32"/>
        </w:rPr>
        <w:t>Conc</w:t>
      </w:r>
      <w:r w:rsidR="001707EE">
        <w:rPr>
          <w:b/>
          <w:bCs/>
          <w:sz w:val="32"/>
          <w:szCs w:val="32"/>
        </w:rPr>
        <w:t>l</w:t>
      </w:r>
      <w:r w:rsidRPr="007C081F">
        <w:rPr>
          <w:b/>
          <w:bCs/>
          <w:sz w:val="32"/>
          <w:szCs w:val="32"/>
        </w:rPr>
        <w:t xml:space="preserve">usion </w:t>
      </w:r>
    </w:p>
    <w:p w14:paraId="29FFDC1A" w14:textId="00A168F3" w:rsidR="001707EE" w:rsidRPr="00C4709F" w:rsidRDefault="00C4709F" w:rsidP="00577D6F">
      <w:r w:rsidRPr="00C4709F">
        <w:t xml:space="preserve">In conclusion </w:t>
      </w:r>
      <w:r w:rsidR="00D5462A">
        <w:t>,this project demonstrates that a well</w:t>
      </w:r>
      <w:r w:rsidR="00563A55">
        <w:t xml:space="preserve"> </w:t>
      </w:r>
      <w:r w:rsidR="00E65228">
        <w:t xml:space="preserve">structures database is more </w:t>
      </w:r>
      <w:r w:rsidR="00F52433">
        <w:t>than</w:t>
      </w:r>
      <w:r w:rsidR="00E65228">
        <w:t xml:space="preserve"> just a digital list</w:t>
      </w:r>
      <w:r w:rsidR="00946FB1">
        <w:t>;</w:t>
      </w:r>
      <w:r w:rsidR="00566686">
        <w:t xml:space="preserve"> </w:t>
      </w:r>
      <w:r w:rsidR="00946FB1">
        <w:t>it is a vital management tool</w:t>
      </w:r>
      <w:r w:rsidR="00566686">
        <w:t xml:space="preserve"> </w:t>
      </w:r>
      <w:r w:rsidR="00946FB1">
        <w:t>.The final solution provi</w:t>
      </w:r>
      <w:r w:rsidR="00566686">
        <w:t>des</w:t>
      </w:r>
      <w:r w:rsidR="00F52433">
        <w:t xml:space="preserve"> MediLink Pharmacy with a  scalable ,professional ,and robust platform that ensures regulatory compliance while significantly improving day-to day operational speed. The system is now fully prepared for deployment ,offering a reliable foundation for the pharmacy’s future growth and patient care excellence.</w:t>
      </w:r>
    </w:p>
    <w:p w14:paraId="280BC846" w14:textId="77777777" w:rsidR="00D2524C" w:rsidRDefault="00D2524C" w:rsidP="007C7DC5">
      <w:pPr>
        <w:pStyle w:val="Heading2"/>
        <w:rPr>
          <w:sz w:val="28"/>
          <w:szCs w:val="28"/>
        </w:rPr>
      </w:pPr>
      <w:bookmarkStart w:id="21" w:name="_Toc224412108"/>
      <w:bookmarkStart w:id="22" w:name="_Toc224414239"/>
    </w:p>
    <w:p w14:paraId="10ADED7F" w14:textId="10765E49" w:rsidR="007C7DC5" w:rsidRDefault="007C7DC5" w:rsidP="007C7DC5">
      <w:pPr>
        <w:pStyle w:val="Heading2"/>
        <w:rPr>
          <w:sz w:val="28"/>
          <w:szCs w:val="28"/>
        </w:rPr>
      </w:pPr>
      <w:bookmarkStart w:id="23" w:name="_Toc225099291"/>
      <w:r>
        <w:rPr>
          <w:sz w:val="28"/>
          <w:szCs w:val="28"/>
        </w:rPr>
        <w:t xml:space="preserve">8. </w:t>
      </w:r>
      <w:r w:rsidRPr="00671AD6">
        <w:rPr>
          <w:sz w:val="28"/>
          <w:szCs w:val="28"/>
        </w:rPr>
        <w:t>References (IEEE)</w:t>
      </w:r>
      <w:bookmarkEnd w:id="21"/>
      <w:bookmarkEnd w:id="22"/>
      <w:bookmarkEnd w:id="23"/>
    </w:p>
    <w:p w14:paraId="2127F7FF" w14:textId="77777777" w:rsidR="0025541C" w:rsidRDefault="0025541C" w:rsidP="0025541C">
      <w:pPr>
        <w:rPr>
          <w:noProof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3"/>
        <w:gridCol w:w="8793"/>
      </w:tblGrid>
      <w:tr w:rsidR="0025541C" w14:paraId="46F8B438" w14:textId="77777777">
        <w:trPr>
          <w:divId w:val="1481847579"/>
          <w:tblCellSpacing w:w="15" w:type="dxa"/>
        </w:trPr>
        <w:tc>
          <w:tcPr>
            <w:tcW w:w="50" w:type="pct"/>
            <w:hideMark/>
          </w:tcPr>
          <w:p w14:paraId="37CAC914" w14:textId="47299438" w:rsidR="0025541C" w:rsidRDefault="0025541C">
            <w:pPr>
              <w:pStyle w:val="Bibliography"/>
              <w:rPr>
                <w:noProof/>
                <w:kern w:val="0"/>
                <w14:ligatures w14:val="none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7990E6F1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>R. Alhajj, “Extracting the extended entity-relationship model from a legacy relational database,” Information systems, 2003. [Online]. Available: https://scholar.google.com/scholar?hl=es&amp;as_sdt=0%2C5&amp;q=+Analyce+identify+entities%2Cattributes%2Cforeng+keys%2Ccardinality&amp;btnG=.</w:t>
            </w:r>
          </w:p>
        </w:tc>
      </w:tr>
      <w:tr w:rsidR="0025541C" w14:paraId="0FF9C549" w14:textId="77777777">
        <w:trPr>
          <w:divId w:val="1481847579"/>
          <w:tblCellSpacing w:w="15" w:type="dxa"/>
        </w:trPr>
        <w:tc>
          <w:tcPr>
            <w:tcW w:w="50" w:type="pct"/>
            <w:hideMark/>
          </w:tcPr>
          <w:p w14:paraId="4E26AE2C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3CF4A20E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>I.-Y. a. E. M. a. P. E. K. Song, “A comparative analysis of entity-relationship diagrams,” Journal of Computer and Software Engineering, 1995. [Online]. Available: https://www.cin.ufpe.br/~in1008/aulas/A%20Comparative%20Analysis%20of%20Entity-Relationship%20Diagrams.pdf.</w:t>
            </w:r>
          </w:p>
        </w:tc>
      </w:tr>
      <w:tr w:rsidR="0025541C" w14:paraId="01166FA0" w14:textId="77777777">
        <w:trPr>
          <w:divId w:val="1481847579"/>
          <w:tblCellSpacing w:w="15" w:type="dxa"/>
        </w:trPr>
        <w:tc>
          <w:tcPr>
            <w:tcW w:w="50" w:type="pct"/>
            <w:hideMark/>
          </w:tcPr>
          <w:p w14:paraId="7C123EF5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63063B1B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>J. V. Caswell, “Normalization: A Method for Structured File Design,” Information Technology and Libraries, 1984. [Online]. Available: https://scholar.google.com/scholar?hl=es&amp;as_sdt=0%2C5&amp;q=Data+Structure%26+Normalization+and+normalitation+implementation&amp;btnG=.</w:t>
            </w:r>
          </w:p>
        </w:tc>
      </w:tr>
      <w:tr w:rsidR="0025541C" w14:paraId="7DE1674C" w14:textId="77777777">
        <w:trPr>
          <w:divId w:val="1481847579"/>
          <w:tblCellSpacing w:w="15" w:type="dxa"/>
        </w:trPr>
        <w:tc>
          <w:tcPr>
            <w:tcW w:w="50" w:type="pct"/>
            <w:hideMark/>
          </w:tcPr>
          <w:p w14:paraId="54C5076B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lastRenderedPageBreak/>
              <w:t xml:space="preserve">[4] </w:t>
            </w:r>
          </w:p>
        </w:tc>
        <w:tc>
          <w:tcPr>
            <w:tcW w:w="0" w:type="auto"/>
            <w:hideMark/>
          </w:tcPr>
          <w:p w14:paraId="25BA79DA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>M. a. V. Y. Jarke, “A framework for choosing a database query language,” ACM Computing Surveys (CSUR), 1885. [Online]. Available: https://scholar.google.com/scholar?hl=es&amp;as_sdt=0%2C5&amp;q=Query+Development+in+database&amp;btnG=.</w:t>
            </w:r>
          </w:p>
        </w:tc>
      </w:tr>
      <w:tr w:rsidR="0025541C" w14:paraId="3BD05316" w14:textId="77777777">
        <w:trPr>
          <w:divId w:val="1481847579"/>
          <w:tblCellSpacing w:w="15" w:type="dxa"/>
        </w:trPr>
        <w:tc>
          <w:tcPr>
            <w:tcW w:w="50" w:type="pct"/>
            <w:hideMark/>
          </w:tcPr>
          <w:p w14:paraId="4B44DD46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2BE99A47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>F. a. N. K. a. B. R. a. B. R. a. M. R. P. a. N. T. D. Oliveira, “Understanding and Validating Database System Administration,” USENIX ATC, General Track, 2006. [Online]. Available: https://scholar.google.com/scholar?hl=es&amp;as_sdt=0%2C5&amp;q=validation+and+texting+in+detabase&amp;btnG=.</w:t>
            </w:r>
          </w:p>
        </w:tc>
      </w:tr>
      <w:tr w:rsidR="0025541C" w14:paraId="0A689C84" w14:textId="77777777">
        <w:trPr>
          <w:divId w:val="1481847579"/>
          <w:tblCellSpacing w:w="15" w:type="dxa"/>
        </w:trPr>
        <w:tc>
          <w:tcPr>
            <w:tcW w:w="50" w:type="pct"/>
            <w:hideMark/>
          </w:tcPr>
          <w:p w14:paraId="42103CCC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03F934BB" w14:textId="77777777" w:rsidR="0025541C" w:rsidRDefault="0025541C">
            <w:pPr>
              <w:pStyle w:val="Bibliography"/>
              <w:rPr>
                <w:noProof/>
              </w:rPr>
            </w:pPr>
            <w:r>
              <w:rPr>
                <w:noProof/>
              </w:rPr>
              <w:t>R. Manthey, “Beyond data dictionaries: Towards a reflective architecture of intelligent database systems,” International Conference on Deductive and Object-Oriented Databases, 1993. [Online]. Available: https://scholar.google.com/scholar?hl=es&amp;as_sdt=0,5&amp;q=.Design+Decisions+and+Reflection+in+database.</w:t>
            </w:r>
          </w:p>
        </w:tc>
      </w:tr>
    </w:tbl>
    <w:p w14:paraId="6A49185E" w14:textId="77777777" w:rsidR="0025541C" w:rsidRDefault="0025541C">
      <w:pPr>
        <w:divId w:val="1481847579"/>
        <w:rPr>
          <w:rFonts w:eastAsia="Times New Roman"/>
          <w:noProof/>
        </w:rPr>
      </w:pPr>
    </w:p>
    <w:p w14:paraId="307F159B" w14:textId="1138B2A1" w:rsidR="0025541C" w:rsidRPr="0025541C" w:rsidRDefault="0025541C" w:rsidP="0025541C">
      <w:r>
        <w:fldChar w:fldCharType="end"/>
      </w:r>
    </w:p>
    <w:p w14:paraId="4324E59B" w14:textId="77777777" w:rsidR="00D2524C" w:rsidRPr="00D2524C" w:rsidRDefault="00D2524C" w:rsidP="00D2524C"/>
    <w:p w14:paraId="7B7CC8FF" w14:textId="77777777" w:rsidR="007C7DC5" w:rsidRPr="00671AD6" w:rsidRDefault="007C7DC5" w:rsidP="007C7DC5">
      <w:pPr>
        <w:rPr>
          <w:sz w:val="28"/>
          <w:szCs w:val="28"/>
        </w:rPr>
      </w:pPr>
    </w:p>
    <w:p w14:paraId="6F255E87" w14:textId="590D2772" w:rsidR="00CE66A0" w:rsidRDefault="00CE66A0" w:rsidP="007C7DC5">
      <w:pPr>
        <w:pStyle w:val="TOCHeading"/>
      </w:pPr>
    </w:p>
    <w:p w14:paraId="58AA90C4" w14:textId="77777777" w:rsidR="00C47CA0" w:rsidRPr="00671AD6" w:rsidRDefault="00C47CA0" w:rsidP="00C47CA0">
      <w:pPr>
        <w:rPr>
          <w:sz w:val="28"/>
          <w:szCs w:val="28"/>
        </w:rPr>
      </w:pPr>
    </w:p>
    <w:p w14:paraId="52BD5B3F" w14:textId="77777777" w:rsidR="00C47CA0" w:rsidRPr="00C47CA0" w:rsidRDefault="00C47CA0" w:rsidP="00C47CA0"/>
    <w:p w14:paraId="1F280F06" w14:textId="7E51750C" w:rsidR="00C47CA0" w:rsidRDefault="00C47CA0" w:rsidP="00C47CA0">
      <w:pPr>
        <w:pStyle w:val="Heading2"/>
        <w:rPr>
          <w:sz w:val="28"/>
          <w:szCs w:val="28"/>
        </w:rPr>
      </w:pPr>
    </w:p>
    <w:p w14:paraId="3B8B3CCE" w14:textId="77777777" w:rsidR="00C47CA0" w:rsidRPr="00C47CA0" w:rsidRDefault="00C47CA0" w:rsidP="00C47CA0"/>
    <w:p w14:paraId="5ED52335" w14:textId="77777777" w:rsidR="00C47CA0" w:rsidRPr="00671AD6" w:rsidRDefault="00C47CA0" w:rsidP="00C47CA0">
      <w:pPr>
        <w:rPr>
          <w:sz w:val="28"/>
          <w:szCs w:val="28"/>
        </w:rPr>
      </w:pPr>
    </w:p>
    <w:p w14:paraId="74055584" w14:textId="437D193B" w:rsidR="00C47CA0" w:rsidRPr="00C47CA0" w:rsidRDefault="00C47CA0" w:rsidP="00C47CA0"/>
    <w:p w14:paraId="5C2EA853" w14:textId="77777777" w:rsidR="00C47CA0" w:rsidRPr="00C47CA0" w:rsidRDefault="00C47CA0" w:rsidP="00C47CA0"/>
    <w:p w14:paraId="4872EA9E" w14:textId="77777777" w:rsidR="00C47CA0" w:rsidRPr="00C47CA0" w:rsidRDefault="00C47CA0" w:rsidP="00C47CA0"/>
    <w:sectPr w:rsidR="00C47CA0" w:rsidRPr="00C47C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4C2A4B"/>
    <w:multiLevelType w:val="hybridMultilevel"/>
    <w:tmpl w:val="D4BCCF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70411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CA0"/>
    <w:rsid w:val="00006B40"/>
    <w:rsid w:val="0001266B"/>
    <w:rsid w:val="00014212"/>
    <w:rsid w:val="000578D1"/>
    <w:rsid w:val="00064132"/>
    <w:rsid w:val="0007380A"/>
    <w:rsid w:val="0007485F"/>
    <w:rsid w:val="00080314"/>
    <w:rsid w:val="00086D35"/>
    <w:rsid w:val="0009685F"/>
    <w:rsid w:val="000A0463"/>
    <w:rsid w:val="000A0EBB"/>
    <w:rsid w:val="000C0CD0"/>
    <w:rsid w:val="000C1A0E"/>
    <w:rsid w:val="000D604A"/>
    <w:rsid w:val="000F2548"/>
    <w:rsid w:val="000F6530"/>
    <w:rsid w:val="000F71F1"/>
    <w:rsid w:val="00100F3E"/>
    <w:rsid w:val="00104007"/>
    <w:rsid w:val="0010531A"/>
    <w:rsid w:val="00107CA5"/>
    <w:rsid w:val="0011116F"/>
    <w:rsid w:val="00114C35"/>
    <w:rsid w:val="00116CA7"/>
    <w:rsid w:val="00126F48"/>
    <w:rsid w:val="0013010A"/>
    <w:rsid w:val="001316AF"/>
    <w:rsid w:val="0013301E"/>
    <w:rsid w:val="00136A9E"/>
    <w:rsid w:val="00157DE4"/>
    <w:rsid w:val="001612BA"/>
    <w:rsid w:val="001707EE"/>
    <w:rsid w:val="001715D2"/>
    <w:rsid w:val="00171AF8"/>
    <w:rsid w:val="0017481E"/>
    <w:rsid w:val="00175844"/>
    <w:rsid w:val="0018068B"/>
    <w:rsid w:val="00185DB9"/>
    <w:rsid w:val="0019464D"/>
    <w:rsid w:val="00194E6F"/>
    <w:rsid w:val="001953FD"/>
    <w:rsid w:val="001A3DC1"/>
    <w:rsid w:val="001B299D"/>
    <w:rsid w:val="001B7907"/>
    <w:rsid w:val="001C3BE0"/>
    <w:rsid w:val="001D0ED9"/>
    <w:rsid w:val="001D5C01"/>
    <w:rsid w:val="001E016C"/>
    <w:rsid w:val="001E09BF"/>
    <w:rsid w:val="001F32C7"/>
    <w:rsid w:val="002019B1"/>
    <w:rsid w:val="00201EF3"/>
    <w:rsid w:val="00204935"/>
    <w:rsid w:val="00206C3D"/>
    <w:rsid w:val="00222439"/>
    <w:rsid w:val="002237DE"/>
    <w:rsid w:val="00231C68"/>
    <w:rsid w:val="002449FB"/>
    <w:rsid w:val="0025541C"/>
    <w:rsid w:val="002608CD"/>
    <w:rsid w:val="00266C9E"/>
    <w:rsid w:val="00271717"/>
    <w:rsid w:val="0027251D"/>
    <w:rsid w:val="00275089"/>
    <w:rsid w:val="00276CED"/>
    <w:rsid w:val="00284E5A"/>
    <w:rsid w:val="002A1795"/>
    <w:rsid w:val="002A5331"/>
    <w:rsid w:val="002B1173"/>
    <w:rsid w:val="002B1F59"/>
    <w:rsid w:val="002B21DE"/>
    <w:rsid w:val="002B5B10"/>
    <w:rsid w:val="002C34D8"/>
    <w:rsid w:val="002D65BF"/>
    <w:rsid w:val="002F13EF"/>
    <w:rsid w:val="002F412F"/>
    <w:rsid w:val="00305AD7"/>
    <w:rsid w:val="00310653"/>
    <w:rsid w:val="00316650"/>
    <w:rsid w:val="003229A1"/>
    <w:rsid w:val="00345678"/>
    <w:rsid w:val="00346FDD"/>
    <w:rsid w:val="00347187"/>
    <w:rsid w:val="003510EB"/>
    <w:rsid w:val="00352617"/>
    <w:rsid w:val="003613F5"/>
    <w:rsid w:val="003646E6"/>
    <w:rsid w:val="00374BA3"/>
    <w:rsid w:val="003758F0"/>
    <w:rsid w:val="003819E9"/>
    <w:rsid w:val="003854F2"/>
    <w:rsid w:val="003936F8"/>
    <w:rsid w:val="00394DD4"/>
    <w:rsid w:val="00395354"/>
    <w:rsid w:val="00395C27"/>
    <w:rsid w:val="00395F5F"/>
    <w:rsid w:val="003B37D4"/>
    <w:rsid w:val="003D1E64"/>
    <w:rsid w:val="003D56E9"/>
    <w:rsid w:val="003F6C90"/>
    <w:rsid w:val="0043014F"/>
    <w:rsid w:val="00440719"/>
    <w:rsid w:val="00443006"/>
    <w:rsid w:val="00444A0F"/>
    <w:rsid w:val="00446D22"/>
    <w:rsid w:val="004574C3"/>
    <w:rsid w:val="004578C6"/>
    <w:rsid w:val="00466479"/>
    <w:rsid w:val="0047161E"/>
    <w:rsid w:val="00480081"/>
    <w:rsid w:val="0048440B"/>
    <w:rsid w:val="00490F09"/>
    <w:rsid w:val="004943D6"/>
    <w:rsid w:val="00495898"/>
    <w:rsid w:val="004A3241"/>
    <w:rsid w:val="004A495B"/>
    <w:rsid w:val="004B1276"/>
    <w:rsid w:val="004B1455"/>
    <w:rsid w:val="004B7F16"/>
    <w:rsid w:val="004C094F"/>
    <w:rsid w:val="004C7C8E"/>
    <w:rsid w:val="004D6A28"/>
    <w:rsid w:val="004E200A"/>
    <w:rsid w:val="004E3612"/>
    <w:rsid w:val="004E4D99"/>
    <w:rsid w:val="004F3595"/>
    <w:rsid w:val="004F4015"/>
    <w:rsid w:val="00500A36"/>
    <w:rsid w:val="005043E7"/>
    <w:rsid w:val="00507C61"/>
    <w:rsid w:val="00520ADF"/>
    <w:rsid w:val="0052420D"/>
    <w:rsid w:val="00525470"/>
    <w:rsid w:val="005410F3"/>
    <w:rsid w:val="005429A0"/>
    <w:rsid w:val="00543A7A"/>
    <w:rsid w:val="005451E4"/>
    <w:rsid w:val="005453E7"/>
    <w:rsid w:val="00551A1C"/>
    <w:rsid w:val="005559C5"/>
    <w:rsid w:val="00563A55"/>
    <w:rsid w:val="00566686"/>
    <w:rsid w:val="00566F45"/>
    <w:rsid w:val="00577D6F"/>
    <w:rsid w:val="00584D41"/>
    <w:rsid w:val="005907F8"/>
    <w:rsid w:val="005933D0"/>
    <w:rsid w:val="005A0F5B"/>
    <w:rsid w:val="005B095F"/>
    <w:rsid w:val="005C191D"/>
    <w:rsid w:val="005C374B"/>
    <w:rsid w:val="005C670D"/>
    <w:rsid w:val="005C74D9"/>
    <w:rsid w:val="005D7611"/>
    <w:rsid w:val="005E0ACE"/>
    <w:rsid w:val="005E3371"/>
    <w:rsid w:val="005E3A9E"/>
    <w:rsid w:val="005F012F"/>
    <w:rsid w:val="005F2FB3"/>
    <w:rsid w:val="005F7A9D"/>
    <w:rsid w:val="00607299"/>
    <w:rsid w:val="00621808"/>
    <w:rsid w:val="006243D2"/>
    <w:rsid w:val="00626355"/>
    <w:rsid w:val="00630314"/>
    <w:rsid w:val="0063455E"/>
    <w:rsid w:val="00634692"/>
    <w:rsid w:val="0064142D"/>
    <w:rsid w:val="00645A66"/>
    <w:rsid w:val="0065055C"/>
    <w:rsid w:val="006528D4"/>
    <w:rsid w:val="006651C5"/>
    <w:rsid w:val="00671F1B"/>
    <w:rsid w:val="00672975"/>
    <w:rsid w:val="00672CDC"/>
    <w:rsid w:val="00697323"/>
    <w:rsid w:val="006A7568"/>
    <w:rsid w:val="006B4581"/>
    <w:rsid w:val="006C17E9"/>
    <w:rsid w:val="006E1D24"/>
    <w:rsid w:val="006E343E"/>
    <w:rsid w:val="006E591A"/>
    <w:rsid w:val="006F5026"/>
    <w:rsid w:val="00702CA1"/>
    <w:rsid w:val="00705821"/>
    <w:rsid w:val="00713F97"/>
    <w:rsid w:val="00715947"/>
    <w:rsid w:val="0072296A"/>
    <w:rsid w:val="00725ED9"/>
    <w:rsid w:val="00727920"/>
    <w:rsid w:val="00730FB5"/>
    <w:rsid w:val="00736402"/>
    <w:rsid w:val="00745F81"/>
    <w:rsid w:val="00750A96"/>
    <w:rsid w:val="0075140B"/>
    <w:rsid w:val="00754232"/>
    <w:rsid w:val="00757D82"/>
    <w:rsid w:val="007853E0"/>
    <w:rsid w:val="00786194"/>
    <w:rsid w:val="00795116"/>
    <w:rsid w:val="00795EA0"/>
    <w:rsid w:val="00795EF5"/>
    <w:rsid w:val="007A58E8"/>
    <w:rsid w:val="007B218A"/>
    <w:rsid w:val="007B4061"/>
    <w:rsid w:val="007C081F"/>
    <w:rsid w:val="007C0C1E"/>
    <w:rsid w:val="007C7DC5"/>
    <w:rsid w:val="007D2EF5"/>
    <w:rsid w:val="007D7785"/>
    <w:rsid w:val="007F4C9D"/>
    <w:rsid w:val="007F4E7D"/>
    <w:rsid w:val="00801F11"/>
    <w:rsid w:val="00812C43"/>
    <w:rsid w:val="0081303A"/>
    <w:rsid w:val="008204E7"/>
    <w:rsid w:val="00820E07"/>
    <w:rsid w:val="00821C30"/>
    <w:rsid w:val="00823D89"/>
    <w:rsid w:val="008365C8"/>
    <w:rsid w:val="0085506F"/>
    <w:rsid w:val="00867965"/>
    <w:rsid w:val="008774B2"/>
    <w:rsid w:val="00894DD5"/>
    <w:rsid w:val="008A0E95"/>
    <w:rsid w:val="008A1A65"/>
    <w:rsid w:val="008A7DC2"/>
    <w:rsid w:val="008B1AFA"/>
    <w:rsid w:val="008B4006"/>
    <w:rsid w:val="008C52B4"/>
    <w:rsid w:val="008D0BC8"/>
    <w:rsid w:val="008F1DA3"/>
    <w:rsid w:val="008F2EC2"/>
    <w:rsid w:val="008F7A6D"/>
    <w:rsid w:val="00901165"/>
    <w:rsid w:val="00903C9B"/>
    <w:rsid w:val="00905256"/>
    <w:rsid w:val="00916922"/>
    <w:rsid w:val="00916C00"/>
    <w:rsid w:val="0092433E"/>
    <w:rsid w:val="00932669"/>
    <w:rsid w:val="00935339"/>
    <w:rsid w:val="00936773"/>
    <w:rsid w:val="00942E4F"/>
    <w:rsid w:val="009445D6"/>
    <w:rsid w:val="00944C14"/>
    <w:rsid w:val="00945FA6"/>
    <w:rsid w:val="00946FB1"/>
    <w:rsid w:val="00961FEC"/>
    <w:rsid w:val="00974CC2"/>
    <w:rsid w:val="00976C4F"/>
    <w:rsid w:val="00985956"/>
    <w:rsid w:val="00987197"/>
    <w:rsid w:val="009962CF"/>
    <w:rsid w:val="00996F18"/>
    <w:rsid w:val="009C0F39"/>
    <w:rsid w:val="009C7469"/>
    <w:rsid w:val="009D3C45"/>
    <w:rsid w:val="009D6D6B"/>
    <w:rsid w:val="009D730A"/>
    <w:rsid w:val="009E01C8"/>
    <w:rsid w:val="009E144C"/>
    <w:rsid w:val="009F0DC1"/>
    <w:rsid w:val="009F320C"/>
    <w:rsid w:val="009F44CA"/>
    <w:rsid w:val="00A01045"/>
    <w:rsid w:val="00A12379"/>
    <w:rsid w:val="00A141A9"/>
    <w:rsid w:val="00A20986"/>
    <w:rsid w:val="00A25D09"/>
    <w:rsid w:val="00A25EC1"/>
    <w:rsid w:val="00A271D2"/>
    <w:rsid w:val="00A308AD"/>
    <w:rsid w:val="00A326D4"/>
    <w:rsid w:val="00A46473"/>
    <w:rsid w:val="00A5006B"/>
    <w:rsid w:val="00A52336"/>
    <w:rsid w:val="00A52999"/>
    <w:rsid w:val="00A55E42"/>
    <w:rsid w:val="00A570AD"/>
    <w:rsid w:val="00A618DB"/>
    <w:rsid w:val="00A625BE"/>
    <w:rsid w:val="00A80174"/>
    <w:rsid w:val="00A968E4"/>
    <w:rsid w:val="00AA60CA"/>
    <w:rsid w:val="00AB063A"/>
    <w:rsid w:val="00AB38BE"/>
    <w:rsid w:val="00AB79DC"/>
    <w:rsid w:val="00AE1C3A"/>
    <w:rsid w:val="00B07602"/>
    <w:rsid w:val="00B12616"/>
    <w:rsid w:val="00B13175"/>
    <w:rsid w:val="00B22A9E"/>
    <w:rsid w:val="00B32126"/>
    <w:rsid w:val="00B33DD3"/>
    <w:rsid w:val="00B4670A"/>
    <w:rsid w:val="00B55D3B"/>
    <w:rsid w:val="00B64792"/>
    <w:rsid w:val="00B77F9A"/>
    <w:rsid w:val="00B830B9"/>
    <w:rsid w:val="00B973D4"/>
    <w:rsid w:val="00B97A87"/>
    <w:rsid w:val="00BA7DDA"/>
    <w:rsid w:val="00BB0574"/>
    <w:rsid w:val="00BC05FA"/>
    <w:rsid w:val="00BC0F05"/>
    <w:rsid w:val="00BD4325"/>
    <w:rsid w:val="00BE4C6B"/>
    <w:rsid w:val="00BF616A"/>
    <w:rsid w:val="00BF65FC"/>
    <w:rsid w:val="00BF6DD0"/>
    <w:rsid w:val="00C050F1"/>
    <w:rsid w:val="00C1168F"/>
    <w:rsid w:val="00C16B64"/>
    <w:rsid w:val="00C22293"/>
    <w:rsid w:val="00C32D47"/>
    <w:rsid w:val="00C3776B"/>
    <w:rsid w:val="00C4709F"/>
    <w:rsid w:val="00C47CA0"/>
    <w:rsid w:val="00C5157D"/>
    <w:rsid w:val="00C52D13"/>
    <w:rsid w:val="00C5754D"/>
    <w:rsid w:val="00C6074C"/>
    <w:rsid w:val="00C650A8"/>
    <w:rsid w:val="00CA1D93"/>
    <w:rsid w:val="00CB03E8"/>
    <w:rsid w:val="00CB3842"/>
    <w:rsid w:val="00CB56E4"/>
    <w:rsid w:val="00CB6492"/>
    <w:rsid w:val="00CC4150"/>
    <w:rsid w:val="00CD2985"/>
    <w:rsid w:val="00CD29B6"/>
    <w:rsid w:val="00CD45BE"/>
    <w:rsid w:val="00CD7922"/>
    <w:rsid w:val="00CE15B1"/>
    <w:rsid w:val="00CE1754"/>
    <w:rsid w:val="00CE216C"/>
    <w:rsid w:val="00CE66A0"/>
    <w:rsid w:val="00D01BA6"/>
    <w:rsid w:val="00D028EC"/>
    <w:rsid w:val="00D101D8"/>
    <w:rsid w:val="00D1757E"/>
    <w:rsid w:val="00D204DC"/>
    <w:rsid w:val="00D20689"/>
    <w:rsid w:val="00D20E34"/>
    <w:rsid w:val="00D211EA"/>
    <w:rsid w:val="00D2509D"/>
    <w:rsid w:val="00D2524C"/>
    <w:rsid w:val="00D3272F"/>
    <w:rsid w:val="00D47B6C"/>
    <w:rsid w:val="00D5462A"/>
    <w:rsid w:val="00D565B3"/>
    <w:rsid w:val="00D60B52"/>
    <w:rsid w:val="00D70694"/>
    <w:rsid w:val="00D72FC3"/>
    <w:rsid w:val="00D91C1B"/>
    <w:rsid w:val="00D95172"/>
    <w:rsid w:val="00D95EB1"/>
    <w:rsid w:val="00DA1B03"/>
    <w:rsid w:val="00DB0666"/>
    <w:rsid w:val="00DB27EF"/>
    <w:rsid w:val="00DB4DB9"/>
    <w:rsid w:val="00DB5414"/>
    <w:rsid w:val="00DD0134"/>
    <w:rsid w:val="00DD0A12"/>
    <w:rsid w:val="00DD2DBA"/>
    <w:rsid w:val="00DD7BD8"/>
    <w:rsid w:val="00DF25F5"/>
    <w:rsid w:val="00DF7BA1"/>
    <w:rsid w:val="00E01A30"/>
    <w:rsid w:val="00E05BC4"/>
    <w:rsid w:val="00E12F5E"/>
    <w:rsid w:val="00E14CEB"/>
    <w:rsid w:val="00E17BCA"/>
    <w:rsid w:val="00E27E50"/>
    <w:rsid w:val="00E30954"/>
    <w:rsid w:val="00E32122"/>
    <w:rsid w:val="00E3257B"/>
    <w:rsid w:val="00E35166"/>
    <w:rsid w:val="00E3604C"/>
    <w:rsid w:val="00E371AA"/>
    <w:rsid w:val="00E444BE"/>
    <w:rsid w:val="00E5063C"/>
    <w:rsid w:val="00E51CEF"/>
    <w:rsid w:val="00E534C9"/>
    <w:rsid w:val="00E54AC3"/>
    <w:rsid w:val="00E61CFE"/>
    <w:rsid w:val="00E65228"/>
    <w:rsid w:val="00E72855"/>
    <w:rsid w:val="00E72DBA"/>
    <w:rsid w:val="00E84D9A"/>
    <w:rsid w:val="00E932B6"/>
    <w:rsid w:val="00EA35CD"/>
    <w:rsid w:val="00EA7E04"/>
    <w:rsid w:val="00ED24DB"/>
    <w:rsid w:val="00ED2746"/>
    <w:rsid w:val="00ED520F"/>
    <w:rsid w:val="00ED71A3"/>
    <w:rsid w:val="00EE1F45"/>
    <w:rsid w:val="00EF03C2"/>
    <w:rsid w:val="00EF090E"/>
    <w:rsid w:val="00EF15BD"/>
    <w:rsid w:val="00EF4C71"/>
    <w:rsid w:val="00EF765C"/>
    <w:rsid w:val="00F070B0"/>
    <w:rsid w:val="00F07501"/>
    <w:rsid w:val="00F20C84"/>
    <w:rsid w:val="00F25D72"/>
    <w:rsid w:val="00F34908"/>
    <w:rsid w:val="00F41B3D"/>
    <w:rsid w:val="00F42214"/>
    <w:rsid w:val="00F52433"/>
    <w:rsid w:val="00F53CBD"/>
    <w:rsid w:val="00F55102"/>
    <w:rsid w:val="00F6094B"/>
    <w:rsid w:val="00F60DEC"/>
    <w:rsid w:val="00F6789B"/>
    <w:rsid w:val="00F805E4"/>
    <w:rsid w:val="00F90404"/>
    <w:rsid w:val="00F913D2"/>
    <w:rsid w:val="00F95395"/>
    <w:rsid w:val="00F9672E"/>
    <w:rsid w:val="00F97074"/>
    <w:rsid w:val="00FA1454"/>
    <w:rsid w:val="00FA2186"/>
    <w:rsid w:val="00FA7564"/>
    <w:rsid w:val="00FB3401"/>
    <w:rsid w:val="00FC65D3"/>
    <w:rsid w:val="00FD26DC"/>
    <w:rsid w:val="00FD3C43"/>
    <w:rsid w:val="00FD455E"/>
    <w:rsid w:val="00FF60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F1898"/>
  <w15:chartTrackingRefBased/>
  <w15:docId w15:val="{2BD08136-7F53-4587-B08C-C4798A4E9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7C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7C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7C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7C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7C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7C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7C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7C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7C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C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47C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7C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7C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7C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7C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7C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7C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7C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7C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7C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C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7C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7C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7C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7C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7C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C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C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7CA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47CA0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47CA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47CA0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5541C"/>
  </w:style>
  <w:style w:type="paragraph" w:styleId="TOC1">
    <w:name w:val="toc 1"/>
    <w:basedOn w:val="Normal"/>
    <w:next w:val="Normal"/>
    <w:autoRedefine/>
    <w:uiPriority w:val="39"/>
    <w:unhideWhenUsed/>
    <w:rsid w:val="0025541C"/>
    <w:pPr>
      <w:spacing w:after="100" w:line="259" w:lineRule="auto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25541C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7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6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0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9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38b8b8e91c766ae4d75f9bba6df508d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4f1156177428f54358b1eb70c91137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Alh03</b:Tag>
    <b:SourceType>InternetSite</b:SourceType>
    <b:Guid>{3F75FD45-ADDD-46CC-B466-1BDDE6BDEB5A}</b:Guid>
    <b:Author>
      <b:Author>
        <b:NameList>
          <b:Person>
            <b:Last>Alhajj</b:Last>
            <b:First>Reda</b:First>
          </b:Person>
        </b:NameList>
      </b:Author>
    </b:Author>
    <b:Title>Extracting the extended entity-relationship model from a legacy relational database</b:Title>
    <b:ProductionCompany>Information systems</b:ProductionCompany>
    <b:Year>2003</b:Year>
    <b:URL>https://scholar.google.com/scholar?hl=es&amp;as_sdt=0%2C5&amp;q=+Analyce+identify+entities%2Cattributes%2Cforeng+keys%2Ccardinality&amp;btnG=</b:URL>
    <b:RefOrder>1</b:RefOrder>
  </b:Source>
  <b:Source>
    <b:Tag>Son95</b:Tag>
    <b:SourceType>InternetSite</b:SourceType>
    <b:Guid>{6F66F1E4-498D-4F3B-894E-7B033A12A896}</b:Guid>
    <b:Author>
      <b:Author>
        <b:NameList>
          <b:Person>
            <b:Last>Song</b:Last>
            <b:First>Il-Yeol</b:First>
            <b:Middle>and Evans, Mary and Park, Eun K</b:Middle>
          </b:Person>
        </b:NameList>
      </b:Author>
    </b:Author>
    <b:Title>A comparative analysis of entity-relationship diagrams</b:Title>
    <b:ProductionCompany>Journal of Computer and Software Engineering</b:ProductionCompany>
    <b:Year>1995</b:Year>
    <b:URL>https://www.cin.ufpe.br/~in1008/aulas/A%20Comparative%20Analysis%20of%20Entity-Relationship%20Diagrams.pdf</b:URL>
    <b:RefOrder>2</b:RefOrder>
  </b:Source>
  <b:Source>
    <b:Tag>Cas84</b:Tag>
    <b:SourceType>InternetSite</b:SourceType>
    <b:Guid>{99257EF1-0768-42CB-8048-63E31AB6D9A8}</b:Guid>
    <b:Author>
      <b:Author>
        <b:NameList>
          <b:Person>
            <b:Last>Caswell</b:Last>
            <b:First>Jerry</b:First>
            <b:Middle>V</b:Middle>
          </b:Person>
        </b:NameList>
      </b:Author>
    </b:Author>
    <b:Title>Normalization: A Method for Structured File Design</b:Title>
    <b:ProductionCompany>Information Technology and Libraries</b:ProductionCompany>
    <b:Year>1984</b:Year>
    <b:URL>https://scholar.google.com/scholar?hl=es&amp;as_sdt=0%2C5&amp;q=Data+Structure%26+Normalization+and+normalitation+implementation&amp;btnG=</b:URL>
    <b:RefOrder>3</b:RefOrder>
  </b:Source>
  <b:Source>
    <b:Tag>Jar85</b:Tag>
    <b:SourceType>InternetSite</b:SourceType>
    <b:Guid>{A8811B63-A45E-4183-B44B-0C10DA27EAA8}</b:Guid>
    <b:Author>
      <b:Author>
        <b:NameList>
          <b:Person>
            <b:Last>Jarke</b:Last>
            <b:First>Matthias</b:First>
            <b:Middle>and Vassiliou, Yannis}</b:Middle>
          </b:Person>
        </b:NameList>
      </b:Author>
    </b:Author>
    <b:Title>A framework for choosing a database query language</b:Title>
    <b:ProductionCompany>ACM Computing Surveys (CSUR)</b:ProductionCompany>
    <b:Year>1885</b:Year>
    <b:URL>https://scholar.google.com/scholar?hl=es&amp;as_sdt=0%2C5&amp;q=Query+Development+in+database&amp;btnG=</b:URL>
    <b:RefOrder>4</b:RefOrder>
  </b:Source>
  <b:Source>
    <b:Tag>Oli06</b:Tag>
    <b:SourceType>InternetSite</b:SourceType>
    <b:Guid>{B1E7293A-D6B5-4BA0-9475-2160EBF66255}</b:Guid>
    <b:Author>
      <b:Author>
        <b:NameList>
          <b:Person>
            <b:Last>Oliveira</b:Last>
            <b:First>F{\'a}bio</b:First>
            <b:Middle>and Nagaraja, Kiran and Bachwani, Rekha and Bianchini, Ricardo and Martin, Richard P and Nguyen, Thu D},</b:Middle>
          </b:Person>
        </b:NameList>
      </b:Author>
    </b:Author>
    <b:Title>Understanding and Validating Database System Administration</b:Title>
    <b:ProductionCompany>USENIX ATC, General Track</b:ProductionCompany>
    <b:Year>2006</b:Year>
    <b:URL>https://scholar.google.com/scholar?hl=es&amp;as_sdt=0%2C5&amp;q=validation+and+texting+in+detabase&amp;btnG=</b:URL>
    <b:RefOrder>5</b:RefOrder>
  </b:Source>
  <b:Source>
    <b:Tag>Man93</b:Tag>
    <b:SourceType>InternetSite</b:SourceType>
    <b:Guid>{6669431A-CFB7-4164-B19E-322AD78C05F0}</b:Guid>
    <b:Author>
      <b:Author>
        <b:NameList>
          <b:Person>
            <b:Last>Manthey</b:Last>
            <b:First>Rainer</b:First>
          </b:Person>
        </b:NameList>
      </b:Author>
    </b:Author>
    <b:Title>Beyond data dictionaries: Towards a reflective architecture of intelligent database systems</b:Title>
    <b:ProductionCompany>International Conference on Deductive and Object-Oriented Databases</b:ProductionCompany>
    <b:Year>1993</b:Year>
    <b:URL>https://scholar.google.com/scholar?hl=es&amp;as_sdt=0,5&amp;q=.Design+Decisions+and+Reflection+in+database</b:URL>
    <b:RefOrder>6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C6FFED0-99E0-47C2-908D-B8A93E545998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b4f9f7ee-5770-4a14-8925-17f3d16e50b7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5DDC8C1-3EFE-40FA-B3C2-20F45DD163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BACDA7-6B7A-4846-B1B5-2D97EB62C58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EAA1A3F-411A-4F3F-BE96-82866E83B66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1691</Words>
  <Characters>9645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Gisbert Nieto (2440002)</dc:creator>
  <cp:keywords/>
  <dc:description/>
  <cp:lastModifiedBy>lucia nieto gisbert</cp:lastModifiedBy>
  <cp:revision>2</cp:revision>
  <dcterms:created xsi:type="dcterms:W3CDTF">2026-03-22T19:32:00Z</dcterms:created>
  <dcterms:modified xsi:type="dcterms:W3CDTF">2026-03-22T19:32:00Z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