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98EA66" w14:textId="77284B10" w:rsidR="00A12942" w:rsidRDefault="00FA00B3">
      <w:r>
        <w:t>File could not be uploaded to Turnitin</w:t>
      </w:r>
      <w:r>
        <w:t>, so i</w:t>
      </w:r>
      <w:bookmarkStart w:id="0" w:name="_GoBack"/>
      <w:bookmarkEnd w:id="0"/>
      <w:r>
        <w:t>nterviews and summary</w:t>
      </w:r>
      <w:r w:rsidR="00A12942">
        <w:t xml:space="preserve"> submitted in class to Jiao </w:t>
      </w:r>
      <w:proofErr w:type="spellStart"/>
      <w:r w:rsidR="00A12942">
        <w:t>Yiying</w:t>
      </w:r>
      <w:proofErr w:type="spellEnd"/>
      <w:r w:rsidR="00A12942">
        <w:t xml:space="preserve"> today, 14</w:t>
      </w:r>
      <w:r w:rsidR="00A12942" w:rsidRPr="00A12942">
        <w:rPr>
          <w:vertAlign w:val="superscript"/>
        </w:rPr>
        <w:t>th</w:t>
      </w:r>
      <w:r w:rsidR="00A12942">
        <w:t xml:space="preserve"> November 2019, by Saffron McMahon.</w:t>
      </w:r>
      <w:r>
        <w:t xml:space="preserve">  </w:t>
      </w:r>
    </w:p>
    <w:sectPr w:rsidR="00A129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2942"/>
    <w:rsid w:val="002D717F"/>
    <w:rsid w:val="00A12942"/>
    <w:rsid w:val="00FA00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5F50FB"/>
  <w15:chartTrackingRefBased/>
  <w15:docId w15:val="{12FC007D-0E27-4710-909B-7DB8A8D5B1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</Words>
  <Characters>127</Characters>
  <Application>Microsoft Office Word</Application>
  <DocSecurity>0</DocSecurity>
  <Lines>1</Lines>
  <Paragraphs>1</Paragraphs>
  <ScaleCrop>false</ScaleCrop>
  <Company/>
  <LinksUpToDate>false</LinksUpToDate>
  <CharactersWithSpaces>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saffronmcmahon@gmail.com</dc:creator>
  <cp:keywords/>
  <dc:description/>
  <cp:lastModifiedBy>saffronmcmahon@gmail.com</cp:lastModifiedBy>
  <cp:revision>2</cp:revision>
  <dcterms:created xsi:type="dcterms:W3CDTF">2019-11-14T17:25:00Z</dcterms:created>
  <dcterms:modified xsi:type="dcterms:W3CDTF">2019-11-14T17:25:00Z</dcterms:modified>
</cp:coreProperties>
</file>