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82F220" w14:textId="2249217D" w:rsidR="00EB50FD" w:rsidRDefault="00EF0FF5">
      <w:r>
        <w:t>Arguably</w:t>
      </w:r>
      <w:r w:rsidR="00AC091A">
        <w:t xml:space="preserve"> the greatest impact of the opium wars on modern China has been how the country has handled </w:t>
      </w:r>
      <w:r w:rsidR="00562D77">
        <w:t xml:space="preserve">its </w:t>
      </w:r>
      <w:r w:rsidR="00EA149F">
        <w:t>foreign</w:t>
      </w:r>
      <w:r w:rsidR="00AC091A">
        <w:t xml:space="preserve"> relations </w:t>
      </w:r>
      <w:r w:rsidR="00562D77">
        <w:t>with the rest of the world</w:t>
      </w:r>
      <w:r w:rsidR="00902185">
        <w:t xml:space="preserve"> and the west in </w:t>
      </w:r>
      <w:r w:rsidR="005F7F72">
        <w:t>particular</w:t>
      </w:r>
      <w:r w:rsidR="00902185">
        <w:t xml:space="preserve">. </w:t>
      </w:r>
      <w:r w:rsidR="00F61240">
        <w:t>The nations</w:t>
      </w:r>
      <w:r>
        <w:t xml:space="preserve"> fervent anti imperialism in Maoist China </w:t>
      </w:r>
      <w:r w:rsidR="006A5FDB">
        <w:t>along with</w:t>
      </w:r>
      <w:r>
        <w:t xml:space="preserve"> </w:t>
      </w:r>
      <w:r w:rsidR="00A7506F">
        <w:t xml:space="preserve">the </w:t>
      </w:r>
      <w:r w:rsidR="00E97389">
        <w:t>country’s</w:t>
      </w:r>
      <w:r w:rsidR="00F129ED">
        <w:t xml:space="preserve"> strained relationship with the US</w:t>
      </w:r>
      <w:r w:rsidR="00E01657">
        <w:t xml:space="preserve"> during and after that period</w:t>
      </w:r>
      <w:r w:rsidR="007E3833">
        <w:t xml:space="preserve"> shows how China struggled to trust the west again</w:t>
      </w:r>
      <w:r w:rsidR="00F129ED">
        <w:t xml:space="preserve">. </w:t>
      </w:r>
      <w:r w:rsidR="00316FB2">
        <w:t>Which is coupled with the</w:t>
      </w:r>
      <w:r w:rsidR="00E97389">
        <w:t xml:space="preserve"> </w:t>
      </w:r>
      <w:r w:rsidR="00A7506F">
        <w:t xml:space="preserve">modern desire to reclaim what is perceived as lost </w:t>
      </w:r>
      <w:r w:rsidR="00355D84">
        <w:t>territory</w:t>
      </w:r>
      <w:r w:rsidR="00A7506F">
        <w:t xml:space="preserve"> such as </w:t>
      </w:r>
      <w:r w:rsidR="00407248">
        <w:t xml:space="preserve">Hong Kong and </w:t>
      </w:r>
      <w:r w:rsidR="00E97389">
        <w:t>Taiwan</w:t>
      </w:r>
      <w:r w:rsidR="007B11DA">
        <w:t>.</w:t>
      </w:r>
      <w:r w:rsidR="00E97389">
        <w:t xml:space="preserve"> China is </w:t>
      </w:r>
      <w:r w:rsidR="00355D84">
        <w:t xml:space="preserve">still </w:t>
      </w:r>
      <w:r w:rsidR="00316FB2">
        <w:t xml:space="preserve">continuously </w:t>
      </w:r>
      <w:r w:rsidR="00E97389">
        <w:t xml:space="preserve">striving to reclaim its place in the </w:t>
      </w:r>
      <w:r w:rsidR="00097463">
        <w:t xml:space="preserve">world because of the loss of prestige </w:t>
      </w:r>
      <w:r w:rsidR="00F13788">
        <w:t xml:space="preserve">it has suffered </w:t>
      </w:r>
      <w:r w:rsidR="00097463">
        <w:t xml:space="preserve">in the Opium wars. </w:t>
      </w:r>
    </w:p>
    <w:p w14:paraId="351D4BF9" w14:textId="0E07D95A" w:rsidR="008977A4" w:rsidRDefault="00A14203">
      <w:r>
        <w:t xml:space="preserve">One of the most interesting impacts of </w:t>
      </w:r>
      <w:r w:rsidR="00DD08E4">
        <w:t xml:space="preserve">the Opium wars was how China </w:t>
      </w:r>
      <w:r w:rsidR="00E10B2B">
        <w:t xml:space="preserve">came to </w:t>
      </w:r>
      <w:r w:rsidR="00576F3C">
        <w:t>approach</w:t>
      </w:r>
      <w:r w:rsidR="002556E5">
        <w:t xml:space="preserve"> international law </w:t>
      </w:r>
      <w:r w:rsidR="00F13788">
        <w:t xml:space="preserve">and relations </w:t>
      </w:r>
      <w:r w:rsidR="002F1B04">
        <w:t>which often has to be</w:t>
      </w:r>
      <w:r w:rsidR="00223FD6">
        <w:t xml:space="preserve"> reconcil</w:t>
      </w:r>
      <w:r w:rsidR="002F1B04">
        <w:t>ed</w:t>
      </w:r>
      <w:r w:rsidR="00223FD6">
        <w:t xml:space="preserve"> with</w:t>
      </w:r>
      <w:r w:rsidR="00914EDE">
        <w:t xml:space="preserve"> the </w:t>
      </w:r>
      <w:r w:rsidR="0080664E">
        <w:t>impact wes</w:t>
      </w:r>
      <w:r w:rsidR="00546C1F">
        <w:t xml:space="preserve">tern </w:t>
      </w:r>
      <w:r w:rsidR="00914EDE">
        <w:t xml:space="preserve">imperialism </w:t>
      </w:r>
      <w:r w:rsidR="00546C1F">
        <w:t>had on there countries</w:t>
      </w:r>
      <w:r w:rsidR="0099473F">
        <w:t xml:space="preserve"> history</w:t>
      </w:r>
      <w:r w:rsidR="007A535F">
        <w:t>.</w:t>
      </w:r>
      <w:r w:rsidR="00223FD6">
        <w:t xml:space="preserve"> </w:t>
      </w:r>
      <w:r w:rsidR="001F4D3A">
        <w:t>Particularly</w:t>
      </w:r>
      <w:r w:rsidR="007D308A">
        <w:t xml:space="preserve"> during the Maoist era </w:t>
      </w:r>
      <w:r w:rsidR="0084792A">
        <w:t xml:space="preserve">just </w:t>
      </w:r>
      <w:r w:rsidR="007D308A">
        <w:t xml:space="preserve">after the Communist revolution </w:t>
      </w:r>
      <w:r w:rsidR="00643081">
        <w:t xml:space="preserve">and the PRC (Peoples Republic of China) </w:t>
      </w:r>
      <w:r w:rsidR="003C6389">
        <w:t xml:space="preserve">defeated the Kuomintang and </w:t>
      </w:r>
      <w:r w:rsidR="0084792A">
        <w:t>c</w:t>
      </w:r>
      <w:r w:rsidR="008F12DA">
        <w:t>ame</w:t>
      </w:r>
      <w:r w:rsidR="0084792A">
        <w:t xml:space="preserve"> to power</w:t>
      </w:r>
      <w:r w:rsidR="008F12DA">
        <w:t xml:space="preserve"> in 1949</w:t>
      </w:r>
      <w:r w:rsidR="0084792A">
        <w:t>.</w:t>
      </w:r>
      <w:r w:rsidR="008F12DA">
        <w:t xml:space="preserve"> </w:t>
      </w:r>
      <w:r w:rsidR="00A74E28">
        <w:t xml:space="preserve">While it could be argued that </w:t>
      </w:r>
      <w:r w:rsidR="00E332F0">
        <w:t xml:space="preserve">the party’s </w:t>
      </w:r>
      <w:r w:rsidR="00A956D6">
        <w:t xml:space="preserve">strong </w:t>
      </w:r>
      <w:r w:rsidR="00E332F0">
        <w:t xml:space="preserve">anti imperialism </w:t>
      </w:r>
      <w:r w:rsidR="00095635">
        <w:t>stemmed</w:t>
      </w:r>
      <w:r w:rsidR="00E332F0">
        <w:t xml:space="preserve"> </w:t>
      </w:r>
      <w:r w:rsidR="00A956D6">
        <w:t>as much from</w:t>
      </w:r>
      <w:r w:rsidR="00E332F0">
        <w:t xml:space="preserve"> there leftist ideology </w:t>
      </w:r>
      <w:r w:rsidR="000550AC">
        <w:t xml:space="preserve">as </w:t>
      </w:r>
      <w:r w:rsidR="00A956D6">
        <w:t>there history</w:t>
      </w:r>
      <w:r w:rsidR="00BB2B24">
        <w:t>,</w:t>
      </w:r>
      <w:r w:rsidR="00A956D6">
        <w:t xml:space="preserve"> as </w:t>
      </w:r>
      <w:r w:rsidR="000550AC">
        <w:t xml:space="preserve">Communism and socialism often denounce </w:t>
      </w:r>
      <w:r w:rsidR="00E17AC8">
        <w:t>imperialism as another form of capitalism</w:t>
      </w:r>
      <w:r w:rsidR="005C47E2">
        <w:rPr>
          <w:rStyle w:val="FootnoteReference"/>
        </w:rPr>
        <w:footnoteReference w:id="1"/>
      </w:r>
      <w:r w:rsidR="00DF7901">
        <w:t xml:space="preserve">. Yet </w:t>
      </w:r>
      <w:r w:rsidR="00DA74A4">
        <w:t xml:space="preserve">with Mao’s declaration </w:t>
      </w:r>
      <w:r w:rsidR="001C1B07">
        <w:t>at the formation of the PRC that the century of humiliation was at an end</w:t>
      </w:r>
      <w:r w:rsidR="00F440C7">
        <w:rPr>
          <w:rStyle w:val="FootnoteReference"/>
        </w:rPr>
        <w:footnoteReference w:id="2"/>
      </w:r>
      <w:r w:rsidR="001C1B07">
        <w:t xml:space="preserve"> its clear that </w:t>
      </w:r>
      <w:r w:rsidR="00AA703F">
        <w:t>Chinas ant imperialism runs much deeper than even its most recent history</w:t>
      </w:r>
      <w:r w:rsidR="000E69EC">
        <w:t xml:space="preserve"> such as</w:t>
      </w:r>
      <w:r w:rsidR="00EE021C">
        <w:t xml:space="preserve"> Mao and the CCP (Chinese Communist Party)</w:t>
      </w:r>
      <w:r w:rsidR="00AD14DB">
        <w:t xml:space="preserve"> </w:t>
      </w:r>
      <w:r w:rsidR="005956E0">
        <w:t xml:space="preserve">were </w:t>
      </w:r>
      <w:r w:rsidR="002D3C34">
        <w:t xml:space="preserve">part of an uneasy alliance with the </w:t>
      </w:r>
      <w:r w:rsidR="004968D6">
        <w:t>Kuomintang</w:t>
      </w:r>
      <w:r w:rsidR="002D3C34">
        <w:t xml:space="preserve"> </w:t>
      </w:r>
      <w:r w:rsidR="004968D6">
        <w:t xml:space="preserve">to </w:t>
      </w:r>
      <w:r w:rsidR="005956E0">
        <w:t>figh</w:t>
      </w:r>
      <w:r w:rsidR="00670BC3">
        <w:t>t</w:t>
      </w:r>
      <w:r w:rsidR="00AD14DB">
        <w:t xml:space="preserve"> </w:t>
      </w:r>
      <w:r w:rsidR="00670BC3">
        <w:t xml:space="preserve">imperial </w:t>
      </w:r>
      <w:r w:rsidR="00AD14DB">
        <w:t>Japan</w:t>
      </w:r>
      <w:r w:rsidR="00670BC3">
        <w:t>s</w:t>
      </w:r>
      <w:r w:rsidR="00AD14DB">
        <w:t xml:space="preserve"> invasion of the country during WW2.</w:t>
      </w:r>
      <w:r w:rsidR="00CD74AE">
        <w:t xml:space="preserve"> </w:t>
      </w:r>
      <w:r w:rsidR="00734271">
        <w:t>To many</w:t>
      </w:r>
      <w:r w:rsidR="00303D5C">
        <w:t xml:space="preserve"> Ch</w:t>
      </w:r>
      <w:r w:rsidR="00A73DA7">
        <w:t xml:space="preserve">ina </w:t>
      </w:r>
      <w:r w:rsidR="00A7778E">
        <w:t>had been</w:t>
      </w:r>
      <w:r w:rsidR="00A73DA7">
        <w:t xml:space="preserve"> a victim of imperial aggression since </w:t>
      </w:r>
      <w:r w:rsidR="00A7778E">
        <w:t xml:space="preserve">the </w:t>
      </w:r>
      <w:r w:rsidR="00FC5A4E">
        <w:t>early 1800’s</w:t>
      </w:r>
      <w:r w:rsidR="001D0EFB">
        <w:t xml:space="preserve">. </w:t>
      </w:r>
      <w:r w:rsidR="00375945">
        <w:t xml:space="preserve">As China </w:t>
      </w:r>
      <w:r w:rsidR="00FC5A4E">
        <w:t>had been</w:t>
      </w:r>
      <w:r w:rsidR="00375945">
        <w:t xml:space="preserve"> </w:t>
      </w:r>
      <w:r w:rsidR="00FA4D4E">
        <w:t xml:space="preserve">forcefully </w:t>
      </w:r>
      <w:r w:rsidR="008A3626">
        <w:t>subject</w:t>
      </w:r>
      <w:r w:rsidR="00FA4D4E">
        <w:t>ed</w:t>
      </w:r>
      <w:r w:rsidR="008A3626">
        <w:t xml:space="preserve"> to British imperial</w:t>
      </w:r>
      <w:r w:rsidR="002D5098">
        <w:t xml:space="preserve">ism </w:t>
      </w:r>
      <w:r w:rsidR="006838CF">
        <w:t xml:space="preserve">after </w:t>
      </w:r>
      <w:r w:rsidR="00D954AB">
        <w:t>denying the British</w:t>
      </w:r>
      <w:r w:rsidR="00745B22">
        <w:t xml:space="preserve"> </w:t>
      </w:r>
      <w:r w:rsidR="00A03830">
        <w:t xml:space="preserve">access to </w:t>
      </w:r>
      <w:r w:rsidR="00745B22">
        <w:t xml:space="preserve">more </w:t>
      </w:r>
      <w:r w:rsidR="00C74837">
        <w:t xml:space="preserve">of the countries </w:t>
      </w:r>
      <w:r w:rsidR="00745B22">
        <w:t xml:space="preserve">trade routs </w:t>
      </w:r>
      <w:r w:rsidR="00E2082A">
        <w:t>and ports along with refusing to participate in western free trade</w:t>
      </w:r>
      <w:r w:rsidR="00E6578E">
        <w:t>.</w:t>
      </w:r>
      <w:r w:rsidR="000D07BC">
        <w:t xml:space="preserve"> </w:t>
      </w:r>
      <w:r w:rsidR="00E6578E">
        <w:t xml:space="preserve">As China </w:t>
      </w:r>
      <w:r w:rsidR="00CC2682">
        <w:t xml:space="preserve">wouldn’t trade </w:t>
      </w:r>
      <w:r w:rsidR="00E6578E">
        <w:t>their</w:t>
      </w:r>
      <w:r w:rsidR="00CC2682">
        <w:t xml:space="preserve"> goods for anything but silver </w:t>
      </w:r>
      <w:r w:rsidR="00323EEF">
        <w:t>bullion</w:t>
      </w:r>
      <w:r w:rsidR="00E6578E">
        <w:t xml:space="preserve"> which was becoming </w:t>
      </w:r>
      <w:r w:rsidR="00785102">
        <w:t>increasingly untenable for the west</w:t>
      </w:r>
      <w:r w:rsidR="00B935EB">
        <w:t xml:space="preserve"> due to the </w:t>
      </w:r>
      <w:r w:rsidR="00807FDA">
        <w:t>cost associated</w:t>
      </w:r>
      <w:r w:rsidR="00940B6F">
        <w:t>.</w:t>
      </w:r>
      <w:r w:rsidR="00323EEF">
        <w:t xml:space="preserve"> </w:t>
      </w:r>
      <w:r w:rsidR="000D6B44">
        <w:t>D</w:t>
      </w:r>
      <w:r w:rsidR="00785102">
        <w:t xml:space="preserve">espite </w:t>
      </w:r>
      <w:r w:rsidR="00807FDA">
        <w:t xml:space="preserve">this </w:t>
      </w:r>
      <w:r w:rsidR="00083856">
        <w:t xml:space="preserve">Chinese </w:t>
      </w:r>
      <w:r w:rsidR="00532288">
        <w:t>luxury items were in increasing demand</w:t>
      </w:r>
      <w:r w:rsidR="00083856">
        <w:t xml:space="preserve"> in the west</w:t>
      </w:r>
      <w:r w:rsidR="00525DCF">
        <w:t xml:space="preserve">, </w:t>
      </w:r>
      <w:r w:rsidR="00CC2682">
        <w:t xml:space="preserve">goods </w:t>
      </w:r>
      <w:r w:rsidR="00525DCF">
        <w:t xml:space="preserve">that were </w:t>
      </w:r>
      <w:r w:rsidR="0091111A">
        <w:t>usually</w:t>
      </w:r>
      <w:r w:rsidR="00525DCF">
        <w:t xml:space="preserve"> traded </w:t>
      </w:r>
      <w:r w:rsidR="00CD5C96">
        <w:t xml:space="preserve">such as </w:t>
      </w:r>
      <w:r w:rsidR="001D7A49">
        <w:t xml:space="preserve">crockery and cotton </w:t>
      </w:r>
      <w:r w:rsidR="00CC2682">
        <w:t xml:space="preserve">were all </w:t>
      </w:r>
      <w:r w:rsidR="00807FDA">
        <w:t xml:space="preserve">made </w:t>
      </w:r>
      <w:r w:rsidR="00CC2682">
        <w:t xml:space="preserve">of </w:t>
      </w:r>
      <w:r w:rsidR="00807FDA">
        <w:t xml:space="preserve">a </w:t>
      </w:r>
      <w:r w:rsidR="00CC2682">
        <w:t xml:space="preserve">higher quality </w:t>
      </w:r>
      <w:r w:rsidR="00940B6F">
        <w:t xml:space="preserve">and better make </w:t>
      </w:r>
      <w:r w:rsidR="0091111A">
        <w:t xml:space="preserve">in China </w:t>
      </w:r>
      <w:r w:rsidR="00940B6F">
        <w:t xml:space="preserve">than the </w:t>
      </w:r>
      <w:r w:rsidR="00D55238">
        <w:t xml:space="preserve">western </w:t>
      </w:r>
      <w:r w:rsidR="0091111A">
        <w:t>imports</w:t>
      </w:r>
      <w:r w:rsidR="00D55238">
        <w:t xml:space="preserve">. </w:t>
      </w:r>
      <w:r w:rsidR="00DF33B6">
        <w:t>Struggling</w:t>
      </w:r>
      <w:r w:rsidR="0091111A">
        <w:t xml:space="preserve"> </w:t>
      </w:r>
      <w:r w:rsidR="004D3F35">
        <w:t xml:space="preserve">to </w:t>
      </w:r>
      <w:r w:rsidR="0064060B">
        <w:t xml:space="preserve">keep up with the demand </w:t>
      </w:r>
      <w:r w:rsidR="008A4965">
        <w:t xml:space="preserve">Britain </w:t>
      </w:r>
      <w:r w:rsidR="001B7905">
        <w:t xml:space="preserve">decided </w:t>
      </w:r>
      <w:r w:rsidR="001210BD">
        <w:t xml:space="preserve">to </w:t>
      </w:r>
      <w:r w:rsidR="001B7905">
        <w:t xml:space="preserve">begin </w:t>
      </w:r>
      <w:r w:rsidR="00F40CFA">
        <w:t>illegally</w:t>
      </w:r>
      <w:r w:rsidR="00CE482E">
        <w:t xml:space="preserve"> s</w:t>
      </w:r>
      <w:r w:rsidR="00F40CFA">
        <w:t>muggle</w:t>
      </w:r>
      <w:r w:rsidR="00CE482E">
        <w:t xml:space="preserve"> the drug opium</w:t>
      </w:r>
      <w:r w:rsidR="002807EA">
        <w:t xml:space="preserve"> from colonial India</w:t>
      </w:r>
      <w:r w:rsidR="00CE482E">
        <w:t xml:space="preserve"> </w:t>
      </w:r>
      <w:r w:rsidR="00F40CFA">
        <w:t>into the country</w:t>
      </w:r>
      <w:r w:rsidR="00EA4D20">
        <w:rPr>
          <w:rStyle w:val="FootnoteReference"/>
        </w:rPr>
        <w:footnoteReference w:id="3"/>
      </w:r>
      <w:r w:rsidR="00B96B2B">
        <w:t>.</w:t>
      </w:r>
      <w:r w:rsidR="00F40CFA">
        <w:t xml:space="preserve"> </w:t>
      </w:r>
      <w:r w:rsidR="00B96B2B">
        <w:t>A</w:t>
      </w:r>
      <w:r w:rsidR="002807EA">
        <w:t xml:space="preserve">s it was a banned substance under the </w:t>
      </w:r>
      <w:r w:rsidR="009D5D78">
        <w:t>Qing Dynasty</w:t>
      </w:r>
      <w:r w:rsidR="00B96B2B">
        <w:t xml:space="preserve"> due</w:t>
      </w:r>
      <w:r w:rsidR="00CE2D90">
        <w:t xml:space="preserve"> to </w:t>
      </w:r>
      <w:r w:rsidR="001B7905">
        <w:t xml:space="preserve">its </w:t>
      </w:r>
      <w:r w:rsidR="009B18AD">
        <w:t xml:space="preserve">addictive nature </w:t>
      </w:r>
      <w:r w:rsidR="0004288E">
        <w:t xml:space="preserve">and the growing drug epidemic </w:t>
      </w:r>
      <w:r w:rsidR="00C86935">
        <w:t xml:space="preserve">because of it, </w:t>
      </w:r>
      <w:r w:rsidR="002F27BF">
        <w:t xml:space="preserve">which was only </w:t>
      </w:r>
      <w:r w:rsidR="0004288E">
        <w:t>encouraged by British imports.</w:t>
      </w:r>
      <w:r w:rsidR="0024499F">
        <w:t xml:space="preserve"> </w:t>
      </w:r>
      <w:r w:rsidR="00415AE0">
        <w:t xml:space="preserve">Because of this along with its </w:t>
      </w:r>
      <w:r w:rsidR="0016445E">
        <w:t xml:space="preserve">more traditional </w:t>
      </w:r>
      <w:r w:rsidR="00415AE0">
        <w:t>medical uses</w:t>
      </w:r>
      <w:r w:rsidR="0016445E">
        <w:t xml:space="preserve"> </w:t>
      </w:r>
      <w:r w:rsidR="00982B93">
        <w:t xml:space="preserve">there were </w:t>
      </w:r>
      <w:r w:rsidR="006B5BDF">
        <w:t xml:space="preserve">still </w:t>
      </w:r>
      <w:r w:rsidR="00982B93">
        <w:t xml:space="preserve">people willing to </w:t>
      </w:r>
      <w:r w:rsidR="006B5BDF">
        <w:t xml:space="preserve">risk </w:t>
      </w:r>
      <w:r w:rsidR="00982B93">
        <w:t>trad</w:t>
      </w:r>
      <w:r w:rsidR="006B5BDF">
        <w:t>ing</w:t>
      </w:r>
      <w:r w:rsidR="00982B93">
        <w:t xml:space="preserve"> the goods the British wanted for it</w:t>
      </w:r>
      <w:r w:rsidR="00996159">
        <w:rPr>
          <w:rStyle w:val="FootnoteReference"/>
        </w:rPr>
        <w:footnoteReference w:id="4"/>
      </w:r>
      <w:r w:rsidR="008305B6">
        <w:t xml:space="preserve">. </w:t>
      </w:r>
      <w:r w:rsidR="00877007">
        <w:t xml:space="preserve">This did not go unnoticed by </w:t>
      </w:r>
      <w:r w:rsidR="00195A8B">
        <w:t>the authorities</w:t>
      </w:r>
      <w:r w:rsidR="00877007">
        <w:t xml:space="preserve"> and </w:t>
      </w:r>
      <w:r w:rsidR="007F6DD4">
        <w:t>i</w:t>
      </w:r>
      <w:r w:rsidR="00655FB8">
        <w:t xml:space="preserve">n an effort to end the opium trade the </w:t>
      </w:r>
      <w:r w:rsidR="00BA7AB7">
        <w:t>emperor</w:t>
      </w:r>
      <w:r w:rsidR="001F0876">
        <w:t xml:space="preserve"> </w:t>
      </w:r>
      <w:r w:rsidR="00982B93">
        <w:t xml:space="preserve">ordered the </w:t>
      </w:r>
      <w:r w:rsidR="006A5837">
        <w:t>seizer</w:t>
      </w:r>
      <w:r w:rsidR="001C29C0">
        <w:t xml:space="preserve"> </w:t>
      </w:r>
      <w:r w:rsidR="006A5837">
        <w:t xml:space="preserve">of </w:t>
      </w:r>
      <w:r w:rsidR="001C29C0">
        <w:t xml:space="preserve">shipments of opium </w:t>
      </w:r>
      <w:r w:rsidR="00FE1163">
        <w:t>from private</w:t>
      </w:r>
      <w:r w:rsidR="00BC248C">
        <w:t>ly held stock</w:t>
      </w:r>
      <w:r w:rsidR="00FF1C78">
        <w:t>.</w:t>
      </w:r>
      <w:r w:rsidR="001646C7">
        <w:t xml:space="preserve"> </w:t>
      </w:r>
      <w:r w:rsidR="00FF1C78">
        <w:t>This decision</w:t>
      </w:r>
      <w:r w:rsidR="001646C7">
        <w:t xml:space="preserve"> le</w:t>
      </w:r>
      <w:r w:rsidR="00FF1C78">
        <w:t>d</w:t>
      </w:r>
      <w:r w:rsidR="001646C7">
        <w:t xml:space="preserve"> to a series of</w:t>
      </w:r>
      <w:r w:rsidR="0054318B">
        <w:t xml:space="preserve"> </w:t>
      </w:r>
      <w:r w:rsidR="001646C7">
        <w:t>military engagements</w:t>
      </w:r>
      <w:r w:rsidR="00FE1163">
        <w:t xml:space="preserve"> </w:t>
      </w:r>
      <w:r w:rsidR="001646C7">
        <w:t>with</w:t>
      </w:r>
      <w:r w:rsidR="001C29C0">
        <w:t xml:space="preserve"> the British </w:t>
      </w:r>
      <w:r w:rsidR="0086136F">
        <w:t>forces</w:t>
      </w:r>
      <w:r w:rsidR="00160F5B">
        <w:t xml:space="preserve"> in what became know as the first </w:t>
      </w:r>
      <w:r w:rsidR="00FF1C78">
        <w:t>o</w:t>
      </w:r>
      <w:r w:rsidR="00160F5B">
        <w:t>pium war fought between 1839 and 184</w:t>
      </w:r>
      <w:r w:rsidR="004356BE">
        <w:t>2</w:t>
      </w:r>
      <w:r w:rsidR="005A3B28">
        <w:t xml:space="preserve">. </w:t>
      </w:r>
      <w:r w:rsidR="003E27AA">
        <w:t xml:space="preserve">The </w:t>
      </w:r>
      <w:r w:rsidR="00D35BDF">
        <w:t>Qing</w:t>
      </w:r>
      <w:r w:rsidR="003E27AA">
        <w:t xml:space="preserve"> forces were defeated by the British </w:t>
      </w:r>
      <w:r w:rsidR="0078622D">
        <w:t xml:space="preserve">due to </w:t>
      </w:r>
      <w:r w:rsidR="00A84532">
        <w:t>British Empires</w:t>
      </w:r>
      <w:r w:rsidR="0078622D">
        <w:t xml:space="preserve"> </w:t>
      </w:r>
      <w:r w:rsidR="0029621B">
        <w:t xml:space="preserve">technologically </w:t>
      </w:r>
      <w:r w:rsidR="003E27AA">
        <w:t xml:space="preserve">superior naval </w:t>
      </w:r>
      <w:r w:rsidR="0029621B">
        <w:t>fleet</w:t>
      </w:r>
      <w:r w:rsidR="00716AFB">
        <w:t xml:space="preserve"> and </w:t>
      </w:r>
      <w:r w:rsidR="003B6D76">
        <w:t xml:space="preserve">military </w:t>
      </w:r>
      <w:r w:rsidR="00716AFB">
        <w:t>forces</w:t>
      </w:r>
      <w:r w:rsidR="0029621B">
        <w:t xml:space="preserve">. </w:t>
      </w:r>
      <w:r w:rsidR="002C784A">
        <w:t>By the end of 184</w:t>
      </w:r>
      <w:r w:rsidR="00C23C3A">
        <w:t>2</w:t>
      </w:r>
      <w:r w:rsidR="002C784A">
        <w:t xml:space="preserve"> the Chinese had seceded Hong Kong to </w:t>
      </w:r>
      <w:r w:rsidR="00437327">
        <w:t>the British</w:t>
      </w:r>
      <w:r w:rsidR="00CD7410">
        <w:t>,</w:t>
      </w:r>
      <w:r w:rsidR="002C784A">
        <w:t xml:space="preserve"> while being forced to pay reparations for the war</w:t>
      </w:r>
      <w:r w:rsidR="00FF1C4A">
        <w:t xml:space="preserve"> and </w:t>
      </w:r>
      <w:r w:rsidR="00911177">
        <w:t>damages</w:t>
      </w:r>
      <w:r w:rsidR="00FF1C4A">
        <w:t xml:space="preserve"> they had done to </w:t>
      </w:r>
      <w:r w:rsidR="00911177">
        <w:t>opium stock</w:t>
      </w:r>
      <w:r w:rsidR="00437327">
        <w:t>.</w:t>
      </w:r>
      <w:r w:rsidR="002C784A">
        <w:t xml:space="preserve"> </w:t>
      </w:r>
      <w:r w:rsidR="003E7633">
        <w:t xml:space="preserve">They also had to essentially end the </w:t>
      </w:r>
      <w:r w:rsidR="00030FBD">
        <w:t>Canton trading system that had limited the British and other western merchants to</w:t>
      </w:r>
      <w:r w:rsidR="004E6C92">
        <w:t xml:space="preserve"> that single port</w:t>
      </w:r>
      <w:r w:rsidR="00860D27">
        <w:rPr>
          <w:rStyle w:val="FootnoteReference"/>
        </w:rPr>
        <w:footnoteReference w:id="5"/>
      </w:r>
      <w:r w:rsidR="004E6C92">
        <w:t xml:space="preserve">. </w:t>
      </w:r>
      <w:r w:rsidR="00030FBD">
        <w:t>T</w:t>
      </w:r>
      <w:r w:rsidR="00437327">
        <w:t xml:space="preserve">hese terms were </w:t>
      </w:r>
      <w:r w:rsidR="003D3045">
        <w:t xml:space="preserve">set out </w:t>
      </w:r>
      <w:r w:rsidR="0028050D">
        <w:t>in</w:t>
      </w:r>
      <w:r w:rsidR="004E6C92">
        <w:t xml:space="preserve"> the treaty of N</w:t>
      </w:r>
      <w:r w:rsidR="00B435E5">
        <w:t>anking in</w:t>
      </w:r>
      <w:r w:rsidR="0028050D">
        <w:t xml:space="preserve"> what were </w:t>
      </w:r>
      <w:r w:rsidR="00D01F27">
        <w:t xml:space="preserve">to become </w:t>
      </w:r>
      <w:r w:rsidR="009B4127">
        <w:t>know to</w:t>
      </w:r>
      <w:r w:rsidR="0028050D">
        <w:t xml:space="preserve"> the Chinese as </w:t>
      </w:r>
      <w:r w:rsidR="00D01F27">
        <w:t xml:space="preserve">the </w:t>
      </w:r>
      <w:r w:rsidR="009127B2">
        <w:t>‘</w:t>
      </w:r>
      <w:r w:rsidR="00375945">
        <w:t xml:space="preserve">unequal </w:t>
      </w:r>
      <w:r w:rsidR="00F11FCD">
        <w:t xml:space="preserve">treaties’. </w:t>
      </w:r>
      <w:r w:rsidR="00D01F27">
        <w:t>As t</w:t>
      </w:r>
      <w:r w:rsidR="00F4156B">
        <w:t xml:space="preserve">his once again occurred with the second opium war </w:t>
      </w:r>
      <w:r w:rsidR="009B4127">
        <w:t xml:space="preserve">in </w:t>
      </w:r>
      <w:r w:rsidR="00F4156B">
        <w:t xml:space="preserve">which </w:t>
      </w:r>
      <w:r w:rsidR="009B4127">
        <w:t xml:space="preserve">the Chinese </w:t>
      </w:r>
      <w:r w:rsidR="00165B78">
        <w:t xml:space="preserve">sighed the treaty of </w:t>
      </w:r>
      <w:proofErr w:type="spellStart"/>
      <w:r w:rsidR="00F162B7">
        <w:t>Bogue</w:t>
      </w:r>
      <w:proofErr w:type="spellEnd"/>
      <w:r w:rsidR="00F162B7">
        <w:t xml:space="preserve"> which </w:t>
      </w:r>
      <w:r w:rsidR="00B2787C">
        <w:t>granted extra</w:t>
      </w:r>
      <w:r w:rsidR="00480F1D">
        <w:t xml:space="preserve">territoriality and </w:t>
      </w:r>
      <w:r w:rsidR="00F02076">
        <w:t xml:space="preserve">the status of </w:t>
      </w:r>
      <w:r w:rsidR="00480F1D">
        <w:t xml:space="preserve">most favoured nation state to </w:t>
      </w:r>
      <w:r w:rsidR="00155C26">
        <w:t>Bri</w:t>
      </w:r>
      <w:r w:rsidR="00F02076">
        <w:t>tain</w:t>
      </w:r>
      <w:r w:rsidR="00322C56">
        <w:rPr>
          <w:rStyle w:val="FootnoteReference"/>
        </w:rPr>
        <w:footnoteReference w:id="6"/>
      </w:r>
      <w:r w:rsidR="00480F1D">
        <w:t xml:space="preserve">. </w:t>
      </w:r>
      <w:r w:rsidR="008A4BA1">
        <w:t xml:space="preserve">This </w:t>
      </w:r>
      <w:r w:rsidR="008A4BA1">
        <w:lastRenderedPageBreak/>
        <w:t xml:space="preserve">was </w:t>
      </w:r>
      <w:r w:rsidR="00A703F2">
        <w:t xml:space="preserve">considered the beginning of the century of humiliation, where China not only lost prestige but </w:t>
      </w:r>
      <w:r w:rsidR="0010582E">
        <w:t>was the mercy of western powers</w:t>
      </w:r>
      <w:r w:rsidR="00AB3D6E">
        <w:t>.</w:t>
      </w:r>
      <w:r w:rsidR="00CB5A58">
        <w:t xml:space="preserve"> While China was never officially a colony </w:t>
      </w:r>
      <w:r w:rsidR="00601DAF">
        <w:t xml:space="preserve">of any </w:t>
      </w:r>
      <w:r w:rsidR="00D27411">
        <w:t xml:space="preserve">of the </w:t>
      </w:r>
      <w:r w:rsidR="00601DAF">
        <w:t>western Empire</w:t>
      </w:r>
      <w:r w:rsidR="00D27411">
        <w:t>s</w:t>
      </w:r>
      <w:r w:rsidR="00601DAF">
        <w:t xml:space="preserve"> </w:t>
      </w:r>
      <w:r w:rsidR="00947FB6">
        <w:t>the Chinese still felt the impact of colonialism</w:t>
      </w:r>
      <w:r w:rsidR="00D27411">
        <w:t xml:space="preserve"> and the exploitation that came with it</w:t>
      </w:r>
      <w:r w:rsidR="009F022A">
        <w:t xml:space="preserve">. </w:t>
      </w:r>
      <w:r w:rsidR="00D27411">
        <w:t>Which was felt n</w:t>
      </w:r>
      <w:r w:rsidR="009F022A">
        <w:t>ot only on the Chinese</w:t>
      </w:r>
      <w:r w:rsidR="009A55DB">
        <w:t xml:space="preserve"> psyche but </w:t>
      </w:r>
      <w:r w:rsidR="009B02F1">
        <w:t xml:space="preserve">with the loss of Hong Kong </w:t>
      </w:r>
      <w:r w:rsidR="00297077">
        <w:t xml:space="preserve">to the British Empire </w:t>
      </w:r>
      <w:r w:rsidR="009A55DB">
        <w:t xml:space="preserve">and the implementation of the treaties </w:t>
      </w:r>
      <w:r w:rsidR="00297077">
        <w:t xml:space="preserve">there was also the physical sighs of </w:t>
      </w:r>
      <w:r w:rsidR="00453D55">
        <w:t>Chinas weakening state and the weakness of its ruler.</w:t>
      </w:r>
    </w:p>
    <w:p w14:paraId="2E1209A5" w14:textId="0C080B3E" w:rsidR="0055369B" w:rsidRDefault="005E4A64">
      <w:r>
        <w:t xml:space="preserve">Japanese imperialism during WW2 </w:t>
      </w:r>
      <w:r w:rsidR="00141063">
        <w:t xml:space="preserve">also added to the </w:t>
      </w:r>
      <w:r w:rsidR="00D82E5A">
        <w:t>century</w:t>
      </w:r>
      <w:r w:rsidR="007C29DF">
        <w:t xml:space="preserve"> of humiliation</w:t>
      </w:r>
      <w:r w:rsidR="00D82E5A">
        <w:t xml:space="preserve"> and the </w:t>
      </w:r>
      <w:r w:rsidR="00164EFB">
        <w:t xml:space="preserve">growing </w:t>
      </w:r>
      <w:r w:rsidR="00D82E5A">
        <w:t>idea</w:t>
      </w:r>
      <w:r w:rsidR="00141063">
        <w:t xml:space="preserve"> that </w:t>
      </w:r>
      <w:r w:rsidR="00155751">
        <w:t xml:space="preserve">China had lost </w:t>
      </w:r>
      <w:r w:rsidR="00393DC0">
        <w:t>its prestige</w:t>
      </w:r>
      <w:r w:rsidR="00D82E5A">
        <w:t>.</w:t>
      </w:r>
      <w:r w:rsidR="00393DC0">
        <w:t xml:space="preserve"> </w:t>
      </w:r>
      <w:r w:rsidR="00D82E5A">
        <w:t>A</w:t>
      </w:r>
      <w:r w:rsidR="00ED7E0A">
        <w:t xml:space="preserve">s </w:t>
      </w:r>
      <w:r w:rsidR="00E24D68">
        <w:t xml:space="preserve">not only did the Japanese invade </w:t>
      </w:r>
      <w:r w:rsidR="009C1690">
        <w:t>Manchuria</w:t>
      </w:r>
      <w:r w:rsidR="006D5BED">
        <w:t xml:space="preserve"> in 1932</w:t>
      </w:r>
      <w:r w:rsidR="00564539">
        <w:t>,</w:t>
      </w:r>
      <w:r w:rsidR="006D5BED">
        <w:t xml:space="preserve"> but </w:t>
      </w:r>
      <w:r w:rsidR="0052768C">
        <w:t xml:space="preserve">launched a </w:t>
      </w:r>
      <w:r w:rsidR="004A5CE1">
        <w:t>full-scale</w:t>
      </w:r>
      <w:r w:rsidR="0052768C">
        <w:t xml:space="preserve"> </w:t>
      </w:r>
      <w:r w:rsidR="006D5BED">
        <w:t>inva</w:t>
      </w:r>
      <w:r w:rsidR="004A5CE1">
        <w:t>sion of</w:t>
      </w:r>
      <w:r w:rsidR="006D5BED">
        <w:t xml:space="preserve"> China </w:t>
      </w:r>
      <w:r w:rsidR="0051501E">
        <w:t>in 1937 in what would become known as</w:t>
      </w:r>
      <w:r w:rsidR="00ED7E0A">
        <w:t xml:space="preserve"> the Sino-Japanese war</w:t>
      </w:r>
      <w:r w:rsidR="0051501E">
        <w:t>.</w:t>
      </w:r>
      <w:r w:rsidR="00564539">
        <w:t xml:space="preserve"> </w:t>
      </w:r>
      <w:r w:rsidR="00D82E5A">
        <w:t xml:space="preserve">While </w:t>
      </w:r>
      <w:r w:rsidR="007B2188">
        <w:t xml:space="preserve">ultimately victories </w:t>
      </w:r>
      <w:r w:rsidR="00564539">
        <w:t xml:space="preserve">China was left reeling from the impact </w:t>
      </w:r>
      <w:r w:rsidR="00272364">
        <w:t>and brutality of the fighting that took place</w:t>
      </w:r>
      <w:r w:rsidR="005C630C">
        <w:rPr>
          <w:rStyle w:val="FootnoteReference"/>
        </w:rPr>
        <w:footnoteReference w:id="7"/>
      </w:r>
      <w:r w:rsidR="00452A89">
        <w:t>.</w:t>
      </w:r>
      <w:r w:rsidR="00272364">
        <w:t xml:space="preserve"> </w:t>
      </w:r>
      <w:r w:rsidR="00452A89">
        <w:t>W</w:t>
      </w:r>
      <w:r w:rsidR="00767C81">
        <w:t xml:space="preserve">hich </w:t>
      </w:r>
      <w:r w:rsidR="00131E07">
        <w:t>likely only helped to solidify the anti imperialist feeling in the country</w:t>
      </w:r>
      <w:r w:rsidR="004A5CE1">
        <w:t xml:space="preserve">. Interestingly </w:t>
      </w:r>
      <w:r w:rsidR="00406DD3">
        <w:t>when the CCP</w:t>
      </w:r>
      <w:r w:rsidR="001F3AAA">
        <w:t xml:space="preserve"> </w:t>
      </w:r>
      <w:r w:rsidR="00406DD3">
        <w:t xml:space="preserve">came to power </w:t>
      </w:r>
      <w:r w:rsidR="00510E9D">
        <w:t xml:space="preserve">the </w:t>
      </w:r>
      <w:r w:rsidR="002A28BB">
        <w:t>majority</w:t>
      </w:r>
      <w:r w:rsidR="00510E9D">
        <w:t xml:space="preserve"> of there </w:t>
      </w:r>
      <w:r w:rsidR="002A28BB">
        <w:t xml:space="preserve">anti </w:t>
      </w:r>
      <w:r w:rsidR="00510E9D">
        <w:t xml:space="preserve">imperialist </w:t>
      </w:r>
      <w:r w:rsidR="002A28BB">
        <w:t>rhetoric</w:t>
      </w:r>
      <w:r w:rsidR="00510E9D">
        <w:t xml:space="preserve"> was aimed at the U</w:t>
      </w:r>
      <w:r w:rsidR="002A28BB">
        <w:t xml:space="preserve">S. </w:t>
      </w:r>
      <w:r w:rsidR="00B3791B">
        <w:t xml:space="preserve">Due to the US own meteoric rise to power </w:t>
      </w:r>
      <w:r w:rsidR="00DF0E0E">
        <w:t xml:space="preserve">after WW2 the country had set itself up in opposition to the </w:t>
      </w:r>
      <w:r w:rsidR="00594DA4">
        <w:t>burgeoning</w:t>
      </w:r>
      <w:r w:rsidR="00DF0E0E">
        <w:t xml:space="preserve"> Communist world</w:t>
      </w:r>
      <w:r w:rsidR="00C93248">
        <w:t xml:space="preserve"> which China was now a part of</w:t>
      </w:r>
      <w:r w:rsidR="00A82459">
        <w:t xml:space="preserve">, and </w:t>
      </w:r>
      <w:r w:rsidR="00001EEB">
        <w:t xml:space="preserve">America had set </w:t>
      </w:r>
      <w:r w:rsidR="00A82459">
        <w:t>itself</w:t>
      </w:r>
      <w:r w:rsidR="00DF0E0E">
        <w:t xml:space="preserve"> </w:t>
      </w:r>
      <w:r w:rsidR="00794A17">
        <w:t>as the centre and chief proponent of western capitalism</w:t>
      </w:r>
      <w:r w:rsidR="00A82459">
        <w:t>.</w:t>
      </w:r>
      <w:r w:rsidR="000676A4">
        <w:t xml:space="preserve"> </w:t>
      </w:r>
      <w:r w:rsidR="00A82459">
        <w:t>I</w:t>
      </w:r>
      <w:r w:rsidR="000676A4">
        <w:t xml:space="preserve">t was argued by Mao and the CCP </w:t>
      </w:r>
      <w:r w:rsidR="00A82459">
        <w:t xml:space="preserve">that they were also the </w:t>
      </w:r>
      <w:r w:rsidR="000676A4">
        <w:t>chief proponent of western imperialism</w:t>
      </w:r>
      <w:r w:rsidR="00452A89">
        <w:t xml:space="preserve">. </w:t>
      </w:r>
      <w:r w:rsidR="0056790F">
        <w:t xml:space="preserve">Which was a view that could only have been enhanced by the international community as </w:t>
      </w:r>
      <w:r w:rsidR="00B01FD2">
        <w:t>the PRC tried to argue that the ‘unequal treaties’ were no longer valid due to the radical change in Chinas government</w:t>
      </w:r>
      <w:r w:rsidR="00F41EDD">
        <w:t xml:space="preserve">, and that fact that </w:t>
      </w:r>
      <w:r w:rsidR="009F1008">
        <w:t xml:space="preserve">at the time China had been </w:t>
      </w:r>
      <w:r w:rsidR="007B45CB">
        <w:t>coerced</w:t>
      </w:r>
      <w:r w:rsidR="009F1008">
        <w:t xml:space="preserve"> </w:t>
      </w:r>
      <w:r w:rsidR="006522F8">
        <w:t xml:space="preserve">into agreeing with the terms of those treaties. </w:t>
      </w:r>
      <w:r w:rsidR="0089197A">
        <w:t xml:space="preserve">Despite this it was agreed by the international community that </w:t>
      </w:r>
      <w:r w:rsidR="00C808DF">
        <w:t>the treaties were still legally binding</w:t>
      </w:r>
      <w:r w:rsidR="00FB395E">
        <w:t xml:space="preserve"> and </w:t>
      </w:r>
      <w:r w:rsidR="000041C5">
        <w:t xml:space="preserve">this meant that </w:t>
      </w:r>
      <w:r w:rsidR="00FB395E">
        <w:t xml:space="preserve">China would be unable to reclaim its former </w:t>
      </w:r>
      <w:r w:rsidR="00145EEB">
        <w:t>land.</w:t>
      </w:r>
      <w:r w:rsidR="00A26572">
        <w:t xml:space="preserve"> </w:t>
      </w:r>
      <w:r w:rsidR="00253236">
        <w:t>Interestingly</w:t>
      </w:r>
      <w:r w:rsidR="00740109">
        <w:t xml:space="preserve"> while</w:t>
      </w:r>
      <w:r w:rsidR="001D3C98">
        <w:t xml:space="preserve"> this </w:t>
      </w:r>
      <w:r w:rsidR="002D66CD">
        <w:t xml:space="preserve">decision </w:t>
      </w:r>
      <w:r w:rsidR="001D3C98">
        <w:t xml:space="preserve">was </w:t>
      </w:r>
      <w:r w:rsidR="003530B1">
        <w:t xml:space="preserve">still </w:t>
      </w:r>
      <w:r w:rsidR="001D3C98">
        <w:t>considered imperialistic by the PRC</w:t>
      </w:r>
      <w:r w:rsidR="002D66CD">
        <w:t>,</w:t>
      </w:r>
      <w:r w:rsidR="001D3C98">
        <w:t xml:space="preserve"> </w:t>
      </w:r>
      <w:r w:rsidR="00253236">
        <w:t>the</w:t>
      </w:r>
      <w:r w:rsidR="002D66CD">
        <w:t xml:space="preserve"> party</w:t>
      </w:r>
      <w:r w:rsidR="00253236">
        <w:t xml:space="preserve"> did not have a wholly negative outlook on international law</w:t>
      </w:r>
      <w:r w:rsidR="002D66CD">
        <w:t>.</w:t>
      </w:r>
      <w:r w:rsidR="00253236">
        <w:t xml:space="preserve"> </w:t>
      </w:r>
      <w:r w:rsidR="002D66CD">
        <w:t xml:space="preserve">As </w:t>
      </w:r>
      <w:r w:rsidR="000A641A">
        <w:t xml:space="preserve">they also saw it as </w:t>
      </w:r>
      <w:r w:rsidR="00D01E31">
        <w:t xml:space="preserve">a </w:t>
      </w:r>
      <w:r w:rsidR="0055369B">
        <w:t>necessity</w:t>
      </w:r>
      <w:r w:rsidR="00D01E31">
        <w:t xml:space="preserve"> when dealing with </w:t>
      </w:r>
      <w:r w:rsidR="0055369B">
        <w:t>foreign</w:t>
      </w:r>
      <w:r w:rsidR="00D01E31">
        <w:t xml:space="preserve"> nations but </w:t>
      </w:r>
      <w:r w:rsidR="000A641A">
        <w:t>a</w:t>
      </w:r>
      <w:r w:rsidR="00CF2319">
        <w:t>nother</w:t>
      </w:r>
      <w:r w:rsidR="000A641A">
        <w:t xml:space="preserve"> tool </w:t>
      </w:r>
      <w:r w:rsidR="00CF2319">
        <w:t>to be used in</w:t>
      </w:r>
      <w:r w:rsidR="000A641A">
        <w:t xml:space="preserve"> obtain a socialist revolution</w:t>
      </w:r>
      <w:r w:rsidR="005D35D0">
        <w:t xml:space="preserve"> which was very much in line with the Russian </w:t>
      </w:r>
      <w:r w:rsidR="00EB1B39">
        <w:t>view</w:t>
      </w:r>
      <w:r w:rsidR="002F3820">
        <w:t>, which was a direction Mao was eager to take</w:t>
      </w:r>
      <w:r w:rsidR="00B627AF">
        <w:rPr>
          <w:rStyle w:val="FootnoteReference"/>
        </w:rPr>
        <w:footnoteReference w:id="8"/>
      </w:r>
      <w:r w:rsidR="0055369B">
        <w:t>.</w:t>
      </w:r>
      <w:r w:rsidR="00C808DF">
        <w:t xml:space="preserve"> </w:t>
      </w:r>
      <w:r w:rsidR="00EC735D">
        <w:t>This outlook</w:t>
      </w:r>
      <w:r w:rsidR="0055369B">
        <w:t xml:space="preserve"> could be argued to have been influenced by the opium wars </w:t>
      </w:r>
      <w:r w:rsidR="003D1709">
        <w:t xml:space="preserve">not only because of the ant imperialism that was now at the heart of </w:t>
      </w:r>
      <w:r w:rsidR="00B911BC">
        <w:t>Chinas</w:t>
      </w:r>
      <w:r w:rsidR="003D1709">
        <w:t xml:space="preserve"> international policy</w:t>
      </w:r>
      <w:r w:rsidR="008351D7">
        <w:t xml:space="preserve">, but </w:t>
      </w:r>
      <w:r w:rsidR="00915FD0">
        <w:t xml:space="preserve">the tactic of diplomacy instead of force </w:t>
      </w:r>
      <w:r w:rsidR="00DC4196">
        <w:t xml:space="preserve">was </w:t>
      </w:r>
      <w:r w:rsidR="006329D7">
        <w:t xml:space="preserve">instead </w:t>
      </w:r>
      <w:r w:rsidR="00DC4196">
        <w:t xml:space="preserve">being employed </w:t>
      </w:r>
      <w:r w:rsidR="00813F09">
        <w:t xml:space="preserve">as China had been shown </w:t>
      </w:r>
      <w:r w:rsidR="005B6119">
        <w:t xml:space="preserve">that </w:t>
      </w:r>
      <w:r w:rsidR="006329D7">
        <w:t>this was a more effective method against the west</w:t>
      </w:r>
      <w:r w:rsidR="00952D37">
        <w:t xml:space="preserve"> along with it being in line with the countries newer socialist principles</w:t>
      </w:r>
      <w:r w:rsidR="0055369B">
        <w:t>.</w:t>
      </w:r>
    </w:p>
    <w:p w14:paraId="7FD4ECFB" w14:textId="4549BC73" w:rsidR="00AB5257" w:rsidRDefault="0037300F">
      <w:r>
        <w:t xml:space="preserve">Though </w:t>
      </w:r>
      <w:r w:rsidR="00776A3A">
        <w:t xml:space="preserve">despite this </w:t>
      </w:r>
      <w:r>
        <w:t xml:space="preserve">China was still weary of what they </w:t>
      </w:r>
      <w:r w:rsidR="00E0438B">
        <w:t>perceived</w:t>
      </w:r>
      <w:r>
        <w:t xml:space="preserve"> as western imperialism</w:t>
      </w:r>
      <w:r w:rsidR="00391734">
        <w:t xml:space="preserve"> and the possibility of </w:t>
      </w:r>
      <w:r w:rsidR="001C4701">
        <w:t>continued western exploitation</w:t>
      </w:r>
      <w:r w:rsidR="00776A3A">
        <w:t>.</w:t>
      </w:r>
      <w:r w:rsidR="001C4701">
        <w:t xml:space="preserve"> </w:t>
      </w:r>
      <w:r w:rsidR="00776A3A">
        <w:t>Which was a</w:t>
      </w:r>
      <w:r w:rsidR="00A82459">
        <w:t xml:space="preserve"> </w:t>
      </w:r>
      <w:r w:rsidR="0065789B">
        <w:t xml:space="preserve">belief </w:t>
      </w:r>
      <w:r w:rsidR="0028137C">
        <w:t xml:space="preserve">that </w:t>
      </w:r>
      <w:r w:rsidR="005B7EA6">
        <w:t>led</w:t>
      </w:r>
      <w:r w:rsidR="000267AB">
        <w:t xml:space="preserve"> </w:t>
      </w:r>
      <w:r w:rsidR="00ED00AC">
        <w:t>to an uneasy relationship with the U</w:t>
      </w:r>
      <w:r w:rsidR="00F950E7">
        <w:t>nited States</w:t>
      </w:r>
      <w:r w:rsidR="00616BF6">
        <w:t>,</w:t>
      </w:r>
      <w:r w:rsidR="00CD6E6D">
        <w:t xml:space="preserve"> </w:t>
      </w:r>
      <w:r w:rsidR="007C0E12">
        <w:t xml:space="preserve">as China </w:t>
      </w:r>
      <w:r w:rsidR="00062ED8">
        <w:t>opposed the</w:t>
      </w:r>
      <w:r w:rsidR="002758BA">
        <w:t xml:space="preserve"> country</w:t>
      </w:r>
      <w:r w:rsidR="00062ED8">
        <w:t xml:space="preserve"> on ideological</w:t>
      </w:r>
      <w:r w:rsidR="0087645F">
        <w:t xml:space="preserve"> grounds and saw it as the </w:t>
      </w:r>
      <w:r w:rsidR="00D74216">
        <w:t>centre</w:t>
      </w:r>
      <w:r w:rsidR="0087645F">
        <w:t xml:space="preserve"> of the capitalist world</w:t>
      </w:r>
      <w:r w:rsidR="00062ED8">
        <w:t>.</w:t>
      </w:r>
      <w:r w:rsidR="005B7EA6">
        <w:t xml:space="preserve"> </w:t>
      </w:r>
      <w:r w:rsidR="008D16E2">
        <w:t xml:space="preserve">When Mao and the CCP first came to </w:t>
      </w:r>
      <w:r w:rsidR="002A7E44">
        <w:t>power</w:t>
      </w:r>
      <w:r w:rsidR="004928D4">
        <w:t xml:space="preserve"> the US </w:t>
      </w:r>
      <w:r w:rsidR="00E15C39">
        <w:t xml:space="preserve">refused to acknowledge the </w:t>
      </w:r>
      <w:r w:rsidR="00BD5799">
        <w:t>PRC</w:t>
      </w:r>
      <w:r w:rsidR="00E15C39">
        <w:t xml:space="preserve"> on the </w:t>
      </w:r>
      <w:r w:rsidR="009F6D7A">
        <w:t xml:space="preserve">Chinese </w:t>
      </w:r>
      <w:r w:rsidR="00E15C39">
        <w:t xml:space="preserve">mainland </w:t>
      </w:r>
      <w:r w:rsidR="001C00C6">
        <w:t xml:space="preserve">because </w:t>
      </w:r>
      <w:r w:rsidR="002A7E44">
        <w:t xml:space="preserve">of </w:t>
      </w:r>
      <w:r w:rsidR="001C00C6">
        <w:t>the new government</w:t>
      </w:r>
      <w:r w:rsidR="002A7E44">
        <w:t>’s</w:t>
      </w:r>
      <w:r w:rsidR="001C00C6">
        <w:t xml:space="preserve"> socialist </w:t>
      </w:r>
      <w:r w:rsidR="002A7E44">
        <w:t xml:space="preserve">policies. </w:t>
      </w:r>
      <w:r w:rsidR="00353112">
        <w:t>And instead</w:t>
      </w:r>
      <w:r w:rsidR="00523CBF">
        <w:t xml:space="preserve"> kept up diplomatic ties with the exiled </w:t>
      </w:r>
      <w:r w:rsidR="001C00C6">
        <w:t xml:space="preserve">but </w:t>
      </w:r>
      <w:r w:rsidR="00FA3499">
        <w:t xml:space="preserve">liberal </w:t>
      </w:r>
      <w:r w:rsidR="00DD15B9">
        <w:t>Kuomintang</w:t>
      </w:r>
      <w:r w:rsidR="00523CBF">
        <w:t xml:space="preserve"> </w:t>
      </w:r>
      <w:r w:rsidR="00DD15B9">
        <w:t>on the island of Taiwan</w:t>
      </w:r>
      <w:r w:rsidR="0009504B">
        <w:t xml:space="preserve"> during the early years of the Maoist period</w:t>
      </w:r>
      <w:r w:rsidR="00DD15B9">
        <w:t>.</w:t>
      </w:r>
      <w:r w:rsidR="00C24ECE">
        <w:t xml:space="preserve"> </w:t>
      </w:r>
      <w:r w:rsidR="00816CF1">
        <w:t xml:space="preserve">This </w:t>
      </w:r>
      <w:r w:rsidR="00FA3499">
        <w:t xml:space="preserve">hostile </w:t>
      </w:r>
      <w:r w:rsidR="00BD5799">
        <w:t xml:space="preserve">relationship between the PRC </w:t>
      </w:r>
      <w:r w:rsidR="00FE06D1">
        <w:t xml:space="preserve">and the US only seemed to </w:t>
      </w:r>
      <w:r w:rsidR="00FA3499">
        <w:t xml:space="preserve">continue to </w:t>
      </w:r>
      <w:r w:rsidR="009474B5">
        <w:t>decline through</w:t>
      </w:r>
      <w:r w:rsidR="00415584">
        <w:t>out</w:t>
      </w:r>
      <w:r w:rsidR="009474B5">
        <w:t xml:space="preserve"> the </w:t>
      </w:r>
      <w:r w:rsidR="00223D5F">
        <w:t xml:space="preserve">next decade with each power </w:t>
      </w:r>
      <w:r w:rsidR="00746A68">
        <w:t>becoming increasingly weary of the other</w:t>
      </w:r>
      <w:r w:rsidR="00415584">
        <w:t xml:space="preserve"> particularly the US</w:t>
      </w:r>
      <w:r w:rsidR="00746A68">
        <w:t xml:space="preserve">. </w:t>
      </w:r>
      <w:r w:rsidR="00415584">
        <w:t xml:space="preserve">Who saw </w:t>
      </w:r>
      <w:r w:rsidR="00CD621C">
        <w:t xml:space="preserve">Communist </w:t>
      </w:r>
      <w:r w:rsidR="00415584">
        <w:t xml:space="preserve">Chinas </w:t>
      </w:r>
      <w:r w:rsidR="00CD621C">
        <w:t xml:space="preserve">alliance with the Soviet Union </w:t>
      </w:r>
      <w:r w:rsidR="00213354">
        <w:t xml:space="preserve">and </w:t>
      </w:r>
      <w:r w:rsidR="009510A4">
        <w:t xml:space="preserve">the possibility of a nuclear </w:t>
      </w:r>
      <w:r w:rsidR="00C32787">
        <w:t>C</w:t>
      </w:r>
      <w:r w:rsidR="009510A4">
        <w:t xml:space="preserve">hina as a serious threat. </w:t>
      </w:r>
      <w:r w:rsidR="00037E40">
        <w:t xml:space="preserve">And this </w:t>
      </w:r>
      <w:r w:rsidR="00A94F74">
        <w:t xml:space="preserve">antagonistic </w:t>
      </w:r>
      <w:r w:rsidR="00037E40">
        <w:t>relationship</w:t>
      </w:r>
      <w:r w:rsidR="0079487B">
        <w:t xml:space="preserve"> was not helped by the violent altercations between the nations </w:t>
      </w:r>
      <w:r w:rsidR="0098664E">
        <w:t xml:space="preserve">when both fought on opposing sides </w:t>
      </w:r>
      <w:r w:rsidR="00AF6FD8">
        <w:t>of conflicts such as the Korean war</w:t>
      </w:r>
      <w:r w:rsidR="001078DE">
        <w:t xml:space="preserve"> and then the war in Vietnam</w:t>
      </w:r>
      <w:r w:rsidR="008E709C">
        <w:rPr>
          <w:rStyle w:val="FootnoteReference"/>
        </w:rPr>
        <w:footnoteReference w:id="9"/>
      </w:r>
      <w:r w:rsidR="001078DE">
        <w:t>.</w:t>
      </w:r>
      <w:r w:rsidR="00AF6FD8">
        <w:t xml:space="preserve"> </w:t>
      </w:r>
      <w:r w:rsidR="001078DE">
        <w:t>W</w:t>
      </w:r>
      <w:r w:rsidR="00AF6FD8">
        <w:t xml:space="preserve">ith the </w:t>
      </w:r>
      <w:r w:rsidR="00960161">
        <w:t xml:space="preserve">PRC supporting the Communist factions in </w:t>
      </w:r>
      <w:r w:rsidR="00960161">
        <w:lastRenderedPageBreak/>
        <w:t xml:space="preserve">both </w:t>
      </w:r>
      <w:r w:rsidR="001314CF">
        <w:t>conflicts</w:t>
      </w:r>
      <w:r w:rsidR="00960161">
        <w:t xml:space="preserve"> and the </w:t>
      </w:r>
      <w:r w:rsidR="0061565C">
        <w:t>Untied</w:t>
      </w:r>
      <w:r w:rsidR="00AF6FD8">
        <w:t xml:space="preserve"> States </w:t>
      </w:r>
      <w:r w:rsidR="007C4FCB">
        <w:t xml:space="preserve">taking the side of the </w:t>
      </w:r>
      <w:r w:rsidR="008B664A">
        <w:t xml:space="preserve">liberal government with both sides </w:t>
      </w:r>
      <w:r w:rsidR="0055172A">
        <w:t xml:space="preserve">supplying </w:t>
      </w:r>
      <w:r w:rsidR="009B39F8">
        <w:t xml:space="preserve">there chosen factions with </w:t>
      </w:r>
      <w:r w:rsidR="008B664A">
        <w:t>troops or arms</w:t>
      </w:r>
      <w:r w:rsidR="00F161FB">
        <w:t xml:space="preserve">, </w:t>
      </w:r>
      <w:r w:rsidR="004A140F">
        <w:t>offering support both directly and indirectly</w:t>
      </w:r>
      <w:r w:rsidR="007347A8">
        <w:rPr>
          <w:rStyle w:val="FootnoteReference"/>
        </w:rPr>
        <w:footnoteReference w:id="10"/>
      </w:r>
      <w:r w:rsidR="008B664A">
        <w:t>.</w:t>
      </w:r>
      <w:r w:rsidR="009B39F8">
        <w:t xml:space="preserve"> While the relationship between China and America </w:t>
      </w:r>
      <w:r w:rsidR="000C5430">
        <w:t xml:space="preserve">arguably </w:t>
      </w:r>
      <w:r w:rsidR="009B39F8">
        <w:t>doesn’t have a direct connection to the Opium wars</w:t>
      </w:r>
      <w:r w:rsidR="00337115">
        <w:t>.</w:t>
      </w:r>
      <w:r w:rsidR="009B39F8">
        <w:t xml:space="preserve"> </w:t>
      </w:r>
      <w:r w:rsidR="00337115">
        <w:t>T</w:t>
      </w:r>
      <w:r w:rsidR="001359B0">
        <w:t xml:space="preserve">he </w:t>
      </w:r>
      <w:r w:rsidR="009D0F40">
        <w:t xml:space="preserve">weariness </w:t>
      </w:r>
      <w:r w:rsidR="001359B0">
        <w:t xml:space="preserve">they came to have of the United States </w:t>
      </w:r>
      <w:r w:rsidR="009D0F40">
        <w:t xml:space="preserve">could arguably be linked to </w:t>
      </w:r>
      <w:r w:rsidR="00337115">
        <w:t>that period of history</w:t>
      </w:r>
      <w:r w:rsidR="009D0F40">
        <w:t xml:space="preserve">. And it </w:t>
      </w:r>
      <w:r w:rsidR="009B39F8">
        <w:t xml:space="preserve">could be argued </w:t>
      </w:r>
      <w:r w:rsidR="00DF4BEA">
        <w:t xml:space="preserve">that China was still trying to take its place on the world stage </w:t>
      </w:r>
      <w:r w:rsidR="00CB76BC">
        <w:t xml:space="preserve">and shake off </w:t>
      </w:r>
      <w:r w:rsidR="003317A8">
        <w:t xml:space="preserve">the </w:t>
      </w:r>
      <w:r w:rsidR="00B962D2">
        <w:t xml:space="preserve">shame that remained </w:t>
      </w:r>
      <w:r w:rsidR="00BD405B">
        <w:t xml:space="preserve">in the minds of the country </w:t>
      </w:r>
      <w:r w:rsidR="00B962D2">
        <w:t xml:space="preserve">after the </w:t>
      </w:r>
      <w:r w:rsidR="00BE3863">
        <w:t>century</w:t>
      </w:r>
      <w:r w:rsidR="00B962D2">
        <w:t xml:space="preserve"> of humiliation</w:t>
      </w:r>
      <w:r w:rsidR="0083512D">
        <w:t>.</w:t>
      </w:r>
    </w:p>
    <w:p w14:paraId="0CEAEABB" w14:textId="1AEF14E7" w:rsidR="00637CC3" w:rsidRDefault="00DD15B9">
      <w:r>
        <w:t xml:space="preserve">Arguable another important impact of the Opium wars </w:t>
      </w:r>
      <w:r w:rsidR="003E5FED">
        <w:t xml:space="preserve">is </w:t>
      </w:r>
      <w:r w:rsidR="00C159AC">
        <w:t>China</w:t>
      </w:r>
      <w:r w:rsidR="005E020A">
        <w:t xml:space="preserve"> and the PRC’s </w:t>
      </w:r>
      <w:r w:rsidR="00C159AC">
        <w:t>relationship to it</w:t>
      </w:r>
      <w:r w:rsidR="00825FE0">
        <w:t>’</w:t>
      </w:r>
      <w:r w:rsidR="00C159AC">
        <w:t xml:space="preserve">s </w:t>
      </w:r>
      <w:r w:rsidR="00825FE0">
        <w:t>formally held</w:t>
      </w:r>
      <w:r w:rsidR="00C159AC">
        <w:t xml:space="preserve"> territories. </w:t>
      </w:r>
      <w:r w:rsidR="009551FC">
        <w:t xml:space="preserve">As the treaty of </w:t>
      </w:r>
      <w:r w:rsidR="0052160F">
        <w:t>Nanking forced China to</w:t>
      </w:r>
      <w:r w:rsidR="00DF4A4D">
        <w:t xml:space="preserve"> </w:t>
      </w:r>
      <w:r w:rsidR="00DD1AA0">
        <w:t>ceded</w:t>
      </w:r>
      <w:r w:rsidR="00DF4A4D">
        <w:t xml:space="preserve"> Hong </w:t>
      </w:r>
      <w:r w:rsidR="0052160F">
        <w:t>Kong to the British</w:t>
      </w:r>
      <w:r w:rsidR="00DD1AA0">
        <w:t>, originally</w:t>
      </w:r>
      <w:r w:rsidR="0052160F">
        <w:t xml:space="preserve"> </w:t>
      </w:r>
      <w:r w:rsidR="00C768E9">
        <w:t xml:space="preserve">to be used as a trading port for </w:t>
      </w:r>
      <w:r w:rsidR="000E3DB7">
        <w:t xml:space="preserve">the British Empires eastern territories and to store </w:t>
      </w:r>
      <w:r w:rsidR="00C768E9">
        <w:t xml:space="preserve">there </w:t>
      </w:r>
      <w:r w:rsidR="000A12EC">
        <w:t>trading goods. T</w:t>
      </w:r>
      <w:r w:rsidR="00C768E9">
        <w:t>hen</w:t>
      </w:r>
      <w:r w:rsidR="000A12EC">
        <w:t xml:space="preserve"> </w:t>
      </w:r>
      <w:r w:rsidR="00C768E9">
        <w:t xml:space="preserve">the loss of Taiwan to the Kuomintang </w:t>
      </w:r>
      <w:r w:rsidR="00596FC6">
        <w:t>at the end of the civil war</w:t>
      </w:r>
      <w:r w:rsidR="0054261D">
        <w:t xml:space="preserve"> in 1949</w:t>
      </w:r>
      <w:r w:rsidR="00F326D6">
        <w:t xml:space="preserve"> when the remaining </w:t>
      </w:r>
      <w:r w:rsidR="00EF12A1">
        <w:t>K</w:t>
      </w:r>
      <w:r w:rsidR="007F77EC">
        <w:t>MT forces escaped the CCP to the island</w:t>
      </w:r>
      <w:r w:rsidR="00D7329A">
        <w:rPr>
          <w:rStyle w:val="FootnoteReference"/>
        </w:rPr>
        <w:footnoteReference w:id="11"/>
      </w:r>
      <w:r w:rsidR="00596FC6">
        <w:t xml:space="preserve">. </w:t>
      </w:r>
      <w:r w:rsidR="002752A5">
        <w:t xml:space="preserve">And despite the claims of Mao more modern commentators have claimed that Chinas century of humiliation will not be at an end </w:t>
      </w:r>
      <w:r w:rsidR="00377ED6">
        <w:t>until</w:t>
      </w:r>
      <w:r w:rsidR="002752A5">
        <w:t xml:space="preserve"> </w:t>
      </w:r>
      <w:r w:rsidR="0047538D">
        <w:t>Taiwan is once again a territory controlled by China and the PRC.</w:t>
      </w:r>
      <w:r w:rsidR="003A76FC">
        <w:t xml:space="preserve"> As </w:t>
      </w:r>
      <w:r w:rsidR="00C35598">
        <w:t>while the PRC claim</w:t>
      </w:r>
      <w:r w:rsidR="00573FFA">
        <w:t>s</w:t>
      </w:r>
      <w:r w:rsidR="00C35598">
        <w:t xml:space="preserve"> that </w:t>
      </w:r>
      <w:r w:rsidR="003A76FC">
        <w:t>Taiwan</w:t>
      </w:r>
      <w:r w:rsidR="00C35598">
        <w:t xml:space="preserve"> is part of Chinas territory Taiwan </w:t>
      </w:r>
      <w:r w:rsidR="00826AD2">
        <w:t xml:space="preserve">has come to </w:t>
      </w:r>
      <w:r w:rsidR="00C35598">
        <w:t xml:space="preserve">see itself as an independent nation </w:t>
      </w:r>
      <w:r w:rsidR="00F82FB7">
        <w:t xml:space="preserve">with an active interest </w:t>
      </w:r>
      <w:r w:rsidR="001C5FDF">
        <w:t xml:space="preserve">in </w:t>
      </w:r>
      <w:r w:rsidR="00EB3FCD">
        <w:t xml:space="preserve">becoming a </w:t>
      </w:r>
      <w:r w:rsidR="001C5FDF">
        <w:t>democracy</w:t>
      </w:r>
      <w:r w:rsidR="00EB3FCD">
        <w:t xml:space="preserve">. Post 1949 because the KMT </w:t>
      </w:r>
      <w:r w:rsidR="0047235C">
        <w:t xml:space="preserve">saw itself as </w:t>
      </w:r>
      <w:r w:rsidR="00451CA6">
        <w:t xml:space="preserve">the </w:t>
      </w:r>
      <w:r w:rsidR="00E74A35">
        <w:t>true government of China they were invested in</w:t>
      </w:r>
      <w:r w:rsidR="00366B92">
        <w:t xml:space="preserve"> making </w:t>
      </w:r>
      <w:r w:rsidR="0050377A">
        <w:t>Taiwan</w:t>
      </w:r>
      <w:r w:rsidR="00366B92">
        <w:t xml:space="preserve"> </w:t>
      </w:r>
      <w:r w:rsidR="0050377A">
        <w:t xml:space="preserve">seem to be as much of a </w:t>
      </w:r>
      <w:r w:rsidR="00CA2783">
        <w:t xml:space="preserve">legitimate </w:t>
      </w:r>
      <w:r w:rsidR="0050377A">
        <w:t xml:space="preserve">Chinese state as possible </w:t>
      </w:r>
      <w:r w:rsidR="00CA2783">
        <w:t xml:space="preserve">with the </w:t>
      </w:r>
      <w:r w:rsidR="006F1873">
        <w:t xml:space="preserve">KMT in the early </w:t>
      </w:r>
      <w:r w:rsidR="00BE59E2">
        <w:t xml:space="preserve">twentieth century cracking down on what they saw as opposition forces that they worried may be sympathetic to </w:t>
      </w:r>
      <w:r w:rsidR="008708D8">
        <w:t xml:space="preserve">communist China. And </w:t>
      </w:r>
      <w:r w:rsidR="0078474D">
        <w:t xml:space="preserve">it also </w:t>
      </w:r>
      <w:r w:rsidR="00CB646C">
        <w:t>led</w:t>
      </w:r>
      <w:r w:rsidR="0078474D">
        <w:t xml:space="preserve"> to </w:t>
      </w:r>
      <w:r w:rsidR="001D1FB0">
        <w:t>an incredibly hostile relationship with China</w:t>
      </w:r>
      <w:r w:rsidR="00EE2F20">
        <w:t>, often called cross state relations</w:t>
      </w:r>
      <w:r w:rsidR="001D1FB0">
        <w:t xml:space="preserve"> </w:t>
      </w:r>
      <w:r w:rsidR="005A1A33">
        <w:t xml:space="preserve">that </w:t>
      </w:r>
      <w:r w:rsidR="00ED75D7">
        <w:t xml:space="preserve">have </w:t>
      </w:r>
      <w:r w:rsidR="005A1A33">
        <w:t xml:space="preserve">resulted in </w:t>
      </w:r>
      <w:r w:rsidR="00ED75D7">
        <w:t xml:space="preserve">several violent </w:t>
      </w:r>
      <w:r w:rsidR="00835171">
        <w:t>altercations between the two countries armed forces</w:t>
      </w:r>
      <w:r w:rsidR="005641E4">
        <w:t xml:space="preserve"> particularly </w:t>
      </w:r>
      <w:r w:rsidR="00D3660D">
        <w:t xml:space="preserve">soon after the KMT had </w:t>
      </w:r>
      <w:r w:rsidR="000012CC">
        <w:t xml:space="preserve">retreated to </w:t>
      </w:r>
      <w:r w:rsidR="00833336">
        <w:t>Taiwan</w:t>
      </w:r>
      <w:r w:rsidR="00835171">
        <w:t xml:space="preserve">. </w:t>
      </w:r>
      <w:r w:rsidR="00CB646C">
        <w:t xml:space="preserve">While in the </w:t>
      </w:r>
      <w:r w:rsidR="00015536">
        <w:t>beginning</w:t>
      </w:r>
      <w:r w:rsidR="00CB646C">
        <w:t xml:space="preserve"> the KMT’s </w:t>
      </w:r>
      <w:r w:rsidR="00CA2783">
        <w:t xml:space="preserve">eventual goal </w:t>
      </w:r>
      <w:r w:rsidR="00CB646C">
        <w:t>was</w:t>
      </w:r>
      <w:r w:rsidR="00CA2783">
        <w:t xml:space="preserve"> reunification with </w:t>
      </w:r>
      <w:r w:rsidR="00833336">
        <w:t xml:space="preserve">mainland </w:t>
      </w:r>
      <w:r w:rsidR="00CA2783">
        <w:t xml:space="preserve">China. </w:t>
      </w:r>
      <w:r w:rsidR="00B1315A">
        <w:t xml:space="preserve">But </w:t>
      </w:r>
      <w:r w:rsidR="00015536">
        <w:t xml:space="preserve">in the coming decades </w:t>
      </w:r>
      <w:r w:rsidR="003573F0">
        <w:t xml:space="preserve">it </w:t>
      </w:r>
      <w:r w:rsidR="00632F9C">
        <w:t xml:space="preserve">became clear the two nations were building very different identities as </w:t>
      </w:r>
      <w:r w:rsidR="00F87723">
        <w:t xml:space="preserve">separate </w:t>
      </w:r>
      <w:r w:rsidR="00F27974">
        <w:t>countries</w:t>
      </w:r>
      <w:r w:rsidR="00F87723">
        <w:t xml:space="preserve">. As </w:t>
      </w:r>
      <w:r w:rsidR="00363498">
        <w:t xml:space="preserve">the KMT began to move away from </w:t>
      </w:r>
      <w:r w:rsidR="00E703B4">
        <w:t xml:space="preserve">the authoritarian state they had run </w:t>
      </w:r>
      <w:r w:rsidR="000D108C">
        <w:t>o</w:t>
      </w:r>
      <w:r w:rsidR="00E703B4">
        <w:t xml:space="preserve">n Taiwan </w:t>
      </w:r>
      <w:r w:rsidR="000D108C">
        <w:t xml:space="preserve">and make moves towards </w:t>
      </w:r>
      <w:r w:rsidR="00A52425">
        <w:t xml:space="preserve">becoming a </w:t>
      </w:r>
      <w:r w:rsidR="000D108C">
        <w:t>demo</w:t>
      </w:r>
      <w:r w:rsidR="00A52425">
        <w:t>cratic country</w:t>
      </w:r>
      <w:r w:rsidR="00345066">
        <w:rPr>
          <w:rStyle w:val="FootnoteReference"/>
        </w:rPr>
        <w:footnoteReference w:id="12"/>
      </w:r>
      <w:r w:rsidR="000D108C">
        <w:t xml:space="preserve">. </w:t>
      </w:r>
      <w:r w:rsidR="00377F6A">
        <w:t>Yet in the modern era t</w:t>
      </w:r>
      <w:r w:rsidR="00F87723">
        <w:t xml:space="preserve">ensions </w:t>
      </w:r>
      <w:r w:rsidR="005D19D1">
        <w:t xml:space="preserve">have once again </w:t>
      </w:r>
      <w:r w:rsidR="00F87723">
        <w:t>be</w:t>
      </w:r>
      <w:r w:rsidR="005D19D1">
        <w:t>gun</w:t>
      </w:r>
      <w:r w:rsidR="00F87723">
        <w:t xml:space="preserve"> t</w:t>
      </w:r>
      <w:r w:rsidR="00377F6A">
        <w:t>o</w:t>
      </w:r>
      <w:r w:rsidR="0047632D">
        <w:t xml:space="preserve"> </w:t>
      </w:r>
      <w:r w:rsidR="005B7F0C">
        <w:t>deteriorated</w:t>
      </w:r>
      <w:r w:rsidR="0047632D">
        <w:t xml:space="preserve"> </w:t>
      </w:r>
      <w:r w:rsidR="00F22D13">
        <w:t>between China and</w:t>
      </w:r>
      <w:r w:rsidR="0047632D">
        <w:t xml:space="preserve"> Taiwan</w:t>
      </w:r>
      <w:r w:rsidR="00F22D13">
        <w:t>, as the nation</w:t>
      </w:r>
      <w:r w:rsidR="0047632D">
        <w:t xml:space="preserve"> has come to solidify its identity as a </w:t>
      </w:r>
      <w:r w:rsidR="00F22D13">
        <w:t>separate entity from China</w:t>
      </w:r>
      <w:r w:rsidR="0047632D">
        <w:t>.</w:t>
      </w:r>
      <w:r w:rsidR="00921DD0">
        <w:t xml:space="preserve"> </w:t>
      </w:r>
      <w:r w:rsidR="0047632D">
        <w:t xml:space="preserve">And because of this </w:t>
      </w:r>
      <w:r w:rsidR="008E63B0">
        <w:t xml:space="preserve">they have </w:t>
      </w:r>
      <w:r w:rsidR="007E3EC6">
        <w:t>come to solidify</w:t>
      </w:r>
      <w:r w:rsidR="00A05C77">
        <w:t xml:space="preserve"> there relationship with western countries that support there right to autonomy</w:t>
      </w:r>
      <w:r w:rsidR="00614CA0">
        <w:t xml:space="preserve"> such as the U</w:t>
      </w:r>
      <w:r w:rsidR="007E3EC6">
        <w:t xml:space="preserve">nited </w:t>
      </w:r>
      <w:r w:rsidR="008643CD">
        <w:t>S</w:t>
      </w:r>
      <w:r w:rsidR="007E3EC6">
        <w:t>tates</w:t>
      </w:r>
      <w:r w:rsidR="00E478BE">
        <w:t>. Who</w:t>
      </w:r>
      <w:r w:rsidR="005B6C86">
        <w:t xml:space="preserve"> have been vocal about defending Taiwan’s rights as an independent nation</w:t>
      </w:r>
      <w:r w:rsidR="00F90B3C">
        <w:t xml:space="preserve"> and </w:t>
      </w:r>
      <w:r w:rsidR="008643CD">
        <w:t xml:space="preserve">in more recent years the </w:t>
      </w:r>
      <w:r w:rsidR="00F90B3C">
        <w:t>U</w:t>
      </w:r>
      <w:r w:rsidR="008643CD">
        <w:t>nited states</w:t>
      </w:r>
      <w:r w:rsidR="00F90B3C">
        <w:t xml:space="preserve"> have gone as afar as to promise military aid to </w:t>
      </w:r>
      <w:r w:rsidR="00850035">
        <w:t xml:space="preserve">help protect </w:t>
      </w:r>
      <w:r w:rsidR="00F90B3C">
        <w:t>the country</w:t>
      </w:r>
      <w:r w:rsidR="00850035">
        <w:t>’s sovereignty</w:t>
      </w:r>
      <w:r w:rsidR="00F90B3C">
        <w:t xml:space="preserve"> if </w:t>
      </w:r>
      <w:r w:rsidR="00414234">
        <w:t>China did decide to invade</w:t>
      </w:r>
      <w:r w:rsidR="00850035">
        <w:t xml:space="preserve"> with military force</w:t>
      </w:r>
      <w:r w:rsidR="00E478BE">
        <w:t xml:space="preserve">. </w:t>
      </w:r>
      <w:r w:rsidR="00ED189A">
        <w:t xml:space="preserve">While China </w:t>
      </w:r>
      <w:r w:rsidR="0037696A">
        <w:t xml:space="preserve">has </w:t>
      </w:r>
      <w:r w:rsidR="00DB16D4">
        <w:t xml:space="preserve">continued to push for Taiwan to come under the </w:t>
      </w:r>
      <w:r w:rsidR="0037696A">
        <w:t>‘</w:t>
      </w:r>
      <w:r w:rsidR="00DB16D4">
        <w:t>one nation two system</w:t>
      </w:r>
      <w:r w:rsidR="0037696A">
        <w:t>’</w:t>
      </w:r>
      <w:r w:rsidR="000058B7">
        <w:t xml:space="preserve"> </w:t>
      </w:r>
      <w:r w:rsidR="0037696A">
        <w:t>style of governance</w:t>
      </w:r>
      <w:r w:rsidR="00C6703E">
        <w:t xml:space="preserve"> </w:t>
      </w:r>
      <w:r w:rsidR="00EA19EE">
        <w:t>which</w:t>
      </w:r>
      <w:r w:rsidR="008A0535">
        <w:t xml:space="preserve"> other states such as</w:t>
      </w:r>
      <w:r w:rsidR="00C6703E">
        <w:t xml:space="preserve"> Hong Kong </w:t>
      </w:r>
      <w:r w:rsidR="008A0535">
        <w:t>are</w:t>
      </w:r>
      <w:r w:rsidR="00C6703E">
        <w:t xml:space="preserve"> currently </w:t>
      </w:r>
      <w:r w:rsidR="008A0535">
        <w:t xml:space="preserve">governed </w:t>
      </w:r>
      <w:r w:rsidR="00C6703E">
        <w:t>under.</w:t>
      </w:r>
      <w:r w:rsidR="0037696A">
        <w:t xml:space="preserve"> </w:t>
      </w:r>
      <w:r w:rsidR="00096F23">
        <w:t xml:space="preserve">This opinion was </w:t>
      </w:r>
      <w:r w:rsidR="00630F69">
        <w:t xml:space="preserve">published in </w:t>
      </w:r>
      <w:r w:rsidR="00803235">
        <w:t xml:space="preserve">the first white paper </w:t>
      </w:r>
      <w:r w:rsidR="00363DCB">
        <w:t xml:space="preserve">concerning Taiwan </w:t>
      </w:r>
      <w:r w:rsidR="00803235">
        <w:t xml:space="preserve">since </w:t>
      </w:r>
      <w:r w:rsidR="00363DCB">
        <w:t>2000</w:t>
      </w:r>
      <w:r w:rsidR="00EE3121">
        <w:t xml:space="preserve"> by the PRC’s </w:t>
      </w:r>
      <w:r w:rsidR="00E90355">
        <w:t>Taiwan affairs office</w:t>
      </w:r>
      <w:r w:rsidR="00195C2E">
        <w:rPr>
          <w:rStyle w:val="FootnoteReference"/>
        </w:rPr>
        <w:footnoteReference w:id="13"/>
      </w:r>
      <w:r w:rsidR="00E90355">
        <w:t>, and</w:t>
      </w:r>
      <w:r w:rsidR="00AE18DC">
        <w:t xml:space="preserve"> </w:t>
      </w:r>
      <w:r w:rsidR="00E90355">
        <w:t>t</w:t>
      </w:r>
      <w:r w:rsidR="00AE18DC">
        <w:t xml:space="preserve">he paper was published only a few days after </w:t>
      </w:r>
      <w:r w:rsidR="00A24022">
        <w:t xml:space="preserve">United States official </w:t>
      </w:r>
      <w:r w:rsidR="00880F82">
        <w:t>Nancy Pelosi’s 2022 vis</w:t>
      </w:r>
      <w:r w:rsidR="00C6703E">
        <w:t>it</w:t>
      </w:r>
      <w:r w:rsidR="00C55AE1">
        <w:t xml:space="preserve"> which helped to </w:t>
      </w:r>
      <w:r w:rsidR="0036674D">
        <w:t>once</w:t>
      </w:r>
      <w:r w:rsidR="00C55AE1">
        <w:t xml:space="preserve"> again reaffirm Taiwan and US ties and cooperation</w:t>
      </w:r>
      <w:r w:rsidR="00D32B5E">
        <w:t xml:space="preserve">. </w:t>
      </w:r>
      <w:r w:rsidR="00051D88">
        <w:t xml:space="preserve">Chinas current relationship with </w:t>
      </w:r>
      <w:r w:rsidR="00C5232B">
        <w:t>Taiwan</w:t>
      </w:r>
      <w:r w:rsidR="00051D88">
        <w:t xml:space="preserve"> could be argued to be </w:t>
      </w:r>
      <w:r w:rsidR="00C5232B">
        <w:t xml:space="preserve">a casualty of the Opium wars </w:t>
      </w:r>
      <w:r w:rsidR="00DD5A1C">
        <w:t xml:space="preserve">and the century of humiliation that it brought about </w:t>
      </w:r>
      <w:r w:rsidR="00C5232B">
        <w:t xml:space="preserve">as </w:t>
      </w:r>
      <w:r w:rsidR="000C3512">
        <w:t xml:space="preserve">many in </w:t>
      </w:r>
      <w:r w:rsidR="00B01FFA">
        <w:t>the</w:t>
      </w:r>
      <w:r w:rsidR="000C3512">
        <w:t xml:space="preserve"> PRC</w:t>
      </w:r>
      <w:r w:rsidR="00B01FFA">
        <w:t xml:space="preserve"> claim that Chinas century of humiliation wont be over until </w:t>
      </w:r>
      <w:r w:rsidR="00D77127">
        <w:t>Taiwan is once again a part of Chin</w:t>
      </w:r>
      <w:r w:rsidR="0036674D">
        <w:t>a</w:t>
      </w:r>
      <w:r w:rsidR="00ED1E67">
        <w:t xml:space="preserve">. This once again mirrors </w:t>
      </w:r>
      <w:r w:rsidR="00646086">
        <w:t>the</w:t>
      </w:r>
      <w:r w:rsidR="00ED1E67">
        <w:t xml:space="preserve"> similar situation </w:t>
      </w:r>
      <w:r w:rsidR="006C38D5">
        <w:t>that the</w:t>
      </w:r>
      <w:r w:rsidR="00ED1E67">
        <w:t xml:space="preserve"> PRC</w:t>
      </w:r>
      <w:r w:rsidR="0036674D">
        <w:t xml:space="preserve"> </w:t>
      </w:r>
      <w:r w:rsidR="00ED1E67">
        <w:t>have with</w:t>
      </w:r>
      <w:r w:rsidR="0036674D">
        <w:t xml:space="preserve"> Hong Kong</w:t>
      </w:r>
      <w:r w:rsidR="0061082C">
        <w:t>.</w:t>
      </w:r>
    </w:p>
    <w:p w14:paraId="546F66FB" w14:textId="35548611" w:rsidR="001F3C7F" w:rsidRDefault="000058B7">
      <w:r>
        <w:lastRenderedPageBreak/>
        <w:t>Chinas relations wit</w:t>
      </w:r>
      <w:r w:rsidR="0061082C">
        <w:t xml:space="preserve">h Hong Kong have </w:t>
      </w:r>
      <w:r w:rsidR="00B241B0">
        <w:t xml:space="preserve">arguably developed much like there relations with </w:t>
      </w:r>
      <w:r w:rsidR="00A724CB">
        <w:t>Taiwan</w:t>
      </w:r>
      <w:r w:rsidR="00B241B0">
        <w:t xml:space="preserve"> as </w:t>
      </w:r>
      <w:r w:rsidR="005F20E4">
        <w:t>despite being a part of China</w:t>
      </w:r>
      <w:r w:rsidR="006C38D5">
        <w:t xml:space="preserve">, </w:t>
      </w:r>
      <w:r w:rsidR="00A724CB">
        <w:t xml:space="preserve">Hong Kong </w:t>
      </w:r>
      <w:r w:rsidR="005F20E4">
        <w:t xml:space="preserve">has developed its own sense of identity that in the modern age </w:t>
      </w:r>
      <w:r w:rsidR="005B286C">
        <w:t xml:space="preserve">has </w:t>
      </w:r>
      <w:r w:rsidR="006C38D5">
        <w:t xml:space="preserve">seen </w:t>
      </w:r>
      <w:r w:rsidR="005B286C">
        <w:t>them at odds with the PRC</w:t>
      </w:r>
      <w:r w:rsidR="008D0E5E">
        <w:t>.</w:t>
      </w:r>
      <w:r w:rsidR="0076141C">
        <w:t xml:space="preserve"> </w:t>
      </w:r>
      <w:r w:rsidR="00F201B8">
        <w:t xml:space="preserve">Since </w:t>
      </w:r>
      <w:r w:rsidR="006A6220">
        <w:t xml:space="preserve">the </w:t>
      </w:r>
      <w:r w:rsidR="00B04B96">
        <w:t xml:space="preserve">hand over of Hong Kong by the United Kingdom </w:t>
      </w:r>
      <w:r w:rsidR="00FB185F">
        <w:t xml:space="preserve">in 1997 </w:t>
      </w:r>
      <w:r w:rsidR="00F1460D">
        <w:t xml:space="preserve">the island has been under the ‘one party two system’ style of governance. Where Hong Kong </w:t>
      </w:r>
      <w:r w:rsidR="00926CAA">
        <w:t xml:space="preserve">is part of China but the Chinese government </w:t>
      </w:r>
      <w:r w:rsidR="005D1128">
        <w:t>take</w:t>
      </w:r>
      <w:r w:rsidR="00CB579A">
        <w:t xml:space="preserve">s a </w:t>
      </w:r>
      <w:r w:rsidR="00A91C71">
        <w:t xml:space="preserve">more </w:t>
      </w:r>
      <w:r w:rsidR="00CB579A">
        <w:t xml:space="preserve">hands off approach to governance </w:t>
      </w:r>
      <w:r w:rsidR="00384FF4">
        <w:t xml:space="preserve">as part of the hand over agreement </w:t>
      </w:r>
      <w:r w:rsidR="00A91C71">
        <w:t>with the UK.</w:t>
      </w:r>
      <w:r w:rsidR="00384FF4">
        <w:t xml:space="preserve"> Hong Kong would be </w:t>
      </w:r>
      <w:r w:rsidR="004457ED">
        <w:t xml:space="preserve">allowed to maintain its economic, </w:t>
      </w:r>
      <w:r w:rsidR="00E66084">
        <w:t xml:space="preserve">political and legal system after the </w:t>
      </w:r>
      <w:r w:rsidR="001A23D3">
        <w:t>transfer</w:t>
      </w:r>
      <w:r w:rsidR="002E61D3">
        <w:t xml:space="preserve"> without PRC </w:t>
      </w:r>
      <w:r w:rsidR="00FB30C2">
        <w:t>interference</w:t>
      </w:r>
      <w:r w:rsidR="001A23D3">
        <w:t xml:space="preserve">. With the island </w:t>
      </w:r>
      <w:r w:rsidR="00C30BC2">
        <w:t xml:space="preserve">allowed to continue to </w:t>
      </w:r>
      <w:r w:rsidR="00BB2ACD">
        <w:t>develop</w:t>
      </w:r>
      <w:r w:rsidR="00C30BC2">
        <w:t xml:space="preserve"> its political system </w:t>
      </w:r>
      <w:r w:rsidR="00BB2ACD">
        <w:t>with the intention of moving further towards democracy.</w:t>
      </w:r>
      <w:r w:rsidR="007440C2">
        <w:t xml:space="preserve"> </w:t>
      </w:r>
      <w:r w:rsidR="001E2302">
        <w:t xml:space="preserve">This was something that the PRC respected </w:t>
      </w:r>
      <w:r w:rsidR="00D445E8">
        <w:t xml:space="preserve">up until more recently </w:t>
      </w:r>
      <w:r w:rsidR="00CE7984">
        <w:t xml:space="preserve">where they have begun to try and dissolve </w:t>
      </w:r>
      <w:r w:rsidR="008D6B59">
        <w:t xml:space="preserve">the perceived ‘boundary’ that </w:t>
      </w:r>
      <w:r w:rsidR="00CD72C1">
        <w:t>separate’s</w:t>
      </w:r>
      <w:r w:rsidR="008D6B59">
        <w:t xml:space="preserve"> Hong Kong and China</w:t>
      </w:r>
      <w:r w:rsidR="000E3200">
        <w:rPr>
          <w:rStyle w:val="FootnoteReference"/>
        </w:rPr>
        <w:footnoteReference w:id="14"/>
      </w:r>
      <w:r w:rsidR="008D6B59">
        <w:t>.</w:t>
      </w:r>
      <w:r w:rsidR="00CE7984">
        <w:t xml:space="preserve"> </w:t>
      </w:r>
      <w:r w:rsidR="00A108B2">
        <w:t xml:space="preserve">But this </w:t>
      </w:r>
      <w:r w:rsidR="00230AE6">
        <w:t>‘</w:t>
      </w:r>
      <w:r w:rsidR="00A108B2">
        <w:t>boundary</w:t>
      </w:r>
      <w:r w:rsidR="00230AE6">
        <w:t>’</w:t>
      </w:r>
      <w:r w:rsidR="00A108B2">
        <w:t xml:space="preserve"> is arguably as much about </w:t>
      </w:r>
      <w:r w:rsidR="00055BD2">
        <w:t xml:space="preserve">the countries </w:t>
      </w:r>
      <w:r w:rsidR="00A108B2">
        <w:t xml:space="preserve">institutions as it is about cultural </w:t>
      </w:r>
      <w:r w:rsidR="00606C70">
        <w:t>difference’s</w:t>
      </w:r>
      <w:r w:rsidR="00A108B2">
        <w:t>.</w:t>
      </w:r>
      <w:r w:rsidR="00774D2D">
        <w:t xml:space="preserve"> As Hong Kong </w:t>
      </w:r>
      <w:r w:rsidR="00E42639">
        <w:t xml:space="preserve">is not only a multi ethnic society, but one that </w:t>
      </w:r>
      <w:r w:rsidR="009329DC">
        <w:t xml:space="preserve">has been influenced by its long </w:t>
      </w:r>
      <w:r w:rsidR="005D26C0">
        <w:t>h</w:t>
      </w:r>
      <w:r w:rsidR="009329DC">
        <w:t xml:space="preserve">istory as a British colony which has left it with </w:t>
      </w:r>
      <w:r w:rsidR="004E213C">
        <w:t xml:space="preserve">arguably more western values than </w:t>
      </w:r>
      <w:r w:rsidR="005D26C0">
        <w:t xml:space="preserve">China when it comes to </w:t>
      </w:r>
      <w:r w:rsidR="00EB5CDB">
        <w:t>idea’s</w:t>
      </w:r>
      <w:r w:rsidR="005D26C0">
        <w:t xml:space="preserve"> of democracy and </w:t>
      </w:r>
      <w:r w:rsidR="00462FF0">
        <w:t xml:space="preserve">how that applies to a system of </w:t>
      </w:r>
      <w:r w:rsidR="004435A1">
        <w:t>governance</w:t>
      </w:r>
      <w:r w:rsidR="00462FF0">
        <w:t>.</w:t>
      </w:r>
      <w:r w:rsidR="004435A1">
        <w:t xml:space="preserve"> </w:t>
      </w:r>
      <w:r w:rsidR="00F9485B">
        <w:t xml:space="preserve">Hong Kong also has an incredibly developed economy </w:t>
      </w:r>
      <w:r w:rsidR="00644E3E">
        <w:t xml:space="preserve">that has helped give </w:t>
      </w:r>
      <w:r w:rsidR="006C4FED">
        <w:t xml:space="preserve">the people living there an excellent quality of life and along with the cultural and language </w:t>
      </w:r>
      <w:r w:rsidR="003F0951">
        <w:t xml:space="preserve">differences </w:t>
      </w:r>
      <w:r w:rsidR="004363BF">
        <w:t xml:space="preserve">such as the fact most people in Hong King speak </w:t>
      </w:r>
      <w:r w:rsidR="003F0951">
        <w:t>Cantonese</w:t>
      </w:r>
      <w:r w:rsidR="004363BF">
        <w:t xml:space="preserve"> instead of Ma</w:t>
      </w:r>
      <w:r w:rsidR="003F0951">
        <w:t xml:space="preserve">ndarin. </w:t>
      </w:r>
      <w:r w:rsidR="00C228AC">
        <w:t xml:space="preserve">Which </w:t>
      </w:r>
      <w:r w:rsidR="004C2400">
        <w:t xml:space="preserve">have only helped to </w:t>
      </w:r>
      <w:r w:rsidR="006535AC">
        <w:t xml:space="preserve">cement the boundary between Hong Kong and the mainland. The PRC have tried to remedy this by encouraging more mainland Chinese to move and </w:t>
      </w:r>
      <w:r w:rsidR="00146054">
        <w:t xml:space="preserve">settle </w:t>
      </w:r>
      <w:r w:rsidR="00FB3107">
        <w:t xml:space="preserve">in Hong Kong </w:t>
      </w:r>
      <w:r w:rsidR="00770160">
        <w:t xml:space="preserve">and focusing on a strategy to </w:t>
      </w:r>
      <w:r w:rsidR="00E111C8">
        <w:t>integrate</w:t>
      </w:r>
      <w:r w:rsidR="00770160">
        <w:t xml:space="preserve"> Hong Kong into mainland China</w:t>
      </w:r>
      <w:r w:rsidR="00605370">
        <w:t>.</w:t>
      </w:r>
      <w:r w:rsidR="00E111C8">
        <w:t xml:space="preserve"> </w:t>
      </w:r>
      <w:r w:rsidR="002D3F18">
        <w:t xml:space="preserve">Such as </w:t>
      </w:r>
      <w:r w:rsidR="003D2FAF">
        <w:t>using screening tests for possible pol</w:t>
      </w:r>
      <w:r w:rsidR="007321B1">
        <w:t>itical candidates for office to ensure that they accept Hong Kong as an undisputed part of China</w:t>
      </w:r>
      <w:r w:rsidR="00794B93">
        <w:rPr>
          <w:rStyle w:val="FootnoteReference"/>
        </w:rPr>
        <w:footnoteReference w:id="15"/>
      </w:r>
      <w:r w:rsidR="007321B1">
        <w:t xml:space="preserve">, and </w:t>
      </w:r>
      <w:r w:rsidR="002D3F18">
        <w:t xml:space="preserve">introducing </w:t>
      </w:r>
      <w:r w:rsidR="00EE3F00">
        <w:t xml:space="preserve">pieces </w:t>
      </w:r>
      <w:r w:rsidR="00B76C06">
        <w:t>of legislation</w:t>
      </w:r>
      <w:r w:rsidR="002D3F18">
        <w:t xml:space="preserve"> such as the Hong Kong e</w:t>
      </w:r>
      <w:r w:rsidR="00FD6111">
        <w:t>lect</w:t>
      </w:r>
      <w:r w:rsidR="007D6A0F">
        <w:t>oral</w:t>
      </w:r>
      <w:r w:rsidR="002D3F18">
        <w:t xml:space="preserve"> reforms in 2021 that </w:t>
      </w:r>
      <w:r w:rsidR="00E12824">
        <w:t xml:space="preserve">ensure that only </w:t>
      </w:r>
      <w:r w:rsidR="001F64BD">
        <w:t xml:space="preserve">those governing Hong Kong are pro China and </w:t>
      </w:r>
      <w:r w:rsidR="00EE3F00">
        <w:t xml:space="preserve">by extension </w:t>
      </w:r>
      <w:r w:rsidR="001F64BD">
        <w:t>pro</w:t>
      </w:r>
      <w:r w:rsidR="00644D76">
        <w:t xml:space="preserve"> PRC</w:t>
      </w:r>
      <w:r w:rsidR="0059318B">
        <w:rPr>
          <w:rStyle w:val="FootnoteReference"/>
        </w:rPr>
        <w:footnoteReference w:id="16"/>
      </w:r>
      <w:r w:rsidR="00A16E6C">
        <w:t xml:space="preserve">. These changes seem to have had the opposite effect on the population </w:t>
      </w:r>
      <w:r w:rsidR="002557E7">
        <w:t xml:space="preserve">as </w:t>
      </w:r>
      <w:r w:rsidR="007321B1">
        <w:t>rather</w:t>
      </w:r>
      <w:r w:rsidR="002557E7">
        <w:t xml:space="preserve"> than bridging the gap </w:t>
      </w:r>
      <w:r w:rsidR="00644D76">
        <w:t xml:space="preserve">which could be argued to be a </w:t>
      </w:r>
      <w:r w:rsidR="00E467F5">
        <w:t>move motivated by the pro democracy protests that swept the island in 2019 and 2020</w:t>
      </w:r>
      <w:r w:rsidR="00257A6E">
        <w:rPr>
          <w:rStyle w:val="FootnoteReference"/>
        </w:rPr>
        <w:footnoteReference w:id="17"/>
      </w:r>
      <w:r w:rsidR="00C956EB">
        <w:t>.</w:t>
      </w:r>
      <w:r w:rsidR="00DA77C7">
        <w:t xml:space="preserve"> But there is also the argument to be made that </w:t>
      </w:r>
      <w:r w:rsidR="00DA79B0">
        <w:t>the modern treatment of Hong Kong</w:t>
      </w:r>
      <w:r w:rsidR="003057CF">
        <w:t xml:space="preserve"> is a result of the Opium Wars </w:t>
      </w:r>
      <w:r w:rsidR="00DA79B0">
        <w:t xml:space="preserve">as while </w:t>
      </w:r>
      <w:r w:rsidR="00457E91">
        <w:t xml:space="preserve">it is once again part of China </w:t>
      </w:r>
      <w:r w:rsidR="00E243BA">
        <w:t xml:space="preserve">due to its legacy as a British colony and territory </w:t>
      </w:r>
      <w:r w:rsidR="00990AAE">
        <w:t xml:space="preserve">Hong Kong still struggles to see itself </w:t>
      </w:r>
      <w:r w:rsidR="00007299">
        <w:t xml:space="preserve">as part of China and </w:t>
      </w:r>
      <w:r w:rsidR="0041406C">
        <w:t>reconcile there ideas of western democracy with modern China</w:t>
      </w:r>
      <w:r w:rsidR="00216624">
        <w:rPr>
          <w:rStyle w:val="FootnoteReference"/>
        </w:rPr>
        <w:footnoteReference w:id="18"/>
      </w:r>
      <w:r w:rsidR="0041406C">
        <w:t>.</w:t>
      </w:r>
    </w:p>
    <w:p w14:paraId="5196DCE8" w14:textId="6A8523CD" w:rsidR="00EE1836" w:rsidRDefault="00EE1836">
      <w:r>
        <w:t xml:space="preserve">In conclusion </w:t>
      </w:r>
      <w:r w:rsidR="005B286C">
        <w:t xml:space="preserve">arguably </w:t>
      </w:r>
      <w:r w:rsidR="000E1A12">
        <w:t xml:space="preserve">the most important impact of the Opium Wars on modern China has been </w:t>
      </w:r>
      <w:r w:rsidR="00BA4D60">
        <w:t xml:space="preserve">how it has coloured </w:t>
      </w:r>
      <w:r w:rsidR="000E1A12">
        <w:t xml:space="preserve">there relationship </w:t>
      </w:r>
      <w:r w:rsidR="00BA4D60">
        <w:t>and inte</w:t>
      </w:r>
      <w:r w:rsidR="00EF47FC">
        <w:t>ractions</w:t>
      </w:r>
      <w:r w:rsidR="00BA4D60">
        <w:t xml:space="preserve"> </w:t>
      </w:r>
      <w:r w:rsidR="000E1A12">
        <w:t>with the international community</w:t>
      </w:r>
      <w:r w:rsidR="00BA4D60">
        <w:t xml:space="preserve">. As the </w:t>
      </w:r>
      <w:r w:rsidR="005B32C4">
        <w:t>century</w:t>
      </w:r>
      <w:r w:rsidR="00854C11">
        <w:t xml:space="preserve"> of humiliation that followed </w:t>
      </w:r>
      <w:r w:rsidR="005B32C4">
        <w:t xml:space="preserve">Chinas defeat by the British </w:t>
      </w:r>
      <w:r w:rsidR="00FD678F">
        <w:t xml:space="preserve">and the loss of territory because of it have </w:t>
      </w:r>
      <w:r w:rsidR="00C10E91">
        <w:t xml:space="preserve">lead them to ultimately see the west as the aggressors. And </w:t>
      </w:r>
      <w:r w:rsidR="005B32C4">
        <w:t>ha</w:t>
      </w:r>
      <w:r w:rsidR="003030F6">
        <w:t>s</w:t>
      </w:r>
      <w:r w:rsidR="005B32C4">
        <w:t xml:space="preserve"> </w:t>
      </w:r>
      <w:r w:rsidR="00EF47FC">
        <w:t xml:space="preserve">not only </w:t>
      </w:r>
      <w:r w:rsidR="005B32C4">
        <w:t>made t</w:t>
      </w:r>
      <w:r w:rsidR="003030F6">
        <w:t>he nation</w:t>
      </w:r>
      <w:r w:rsidR="005B32C4">
        <w:t xml:space="preserve"> weary of </w:t>
      </w:r>
      <w:r w:rsidR="003030F6">
        <w:t>western interference of there affairs, particularly that of the united states</w:t>
      </w:r>
      <w:r w:rsidR="00EF47FC">
        <w:t xml:space="preserve">, but has made them </w:t>
      </w:r>
      <w:r w:rsidR="00064694">
        <w:t>deeply invested in reclaiming there former territories</w:t>
      </w:r>
      <w:r w:rsidR="003030F6">
        <w:t>.</w:t>
      </w:r>
    </w:p>
    <w:sectPr w:rsidR="00EE18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76FD4E" w14:textId="77777777" w:rsidR="005C47E2" w:rsidRDefault="005C47E2" w:rsidP="005C47E2">
      <w:pPr>
        <w:spacing w:after="0" w:line="240" w:lineRule="auto"/>
      </w:pPr>
      <w:r>
        <w:separator/>
      </w:r>
    </w:p>
  </w:endnote>
  <w:endnote w:type="continuationSeparator" w:id="0">
    <w:p w14:paraId="5A1DA536" w14:textId="77777777" w:rsidR="005C47E2" w:rsidRDefault="005C47E2" w:rsidP="005C47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85DE4C" w14:textId="77777777" w:rsidR="005C47E2" w:rsidRDefault="005C47E2" w:rsidP="005C47E2">
      <w:pPr>
        <w:spacing w:after="0" w:line="240" w:lineRule="auto"/>
      </w:pPr>
      <w:r>
        <w:separator/>
      </w:r>
    </w:p>
  </w:footnote>
  <w:footnote w:type="continuationSeparator" w:id="0">
    <w:p w14:paraId="0B64BB2C" w14:textId="77777777" w:rsidR="005C47E2" w:rsidRDefault="005C47E2" w:rsidP="005C47E2">
      <w:pPr>
        <w:spacing w:after="0" w:line="240" w:lineRule="auto"/>
      </w:pPr>
      <w:r>
        <w:continuationSeparator/>
      </w:r>
    </w:p>
  </w:footnote>
  <w:footnote w:id="1">
    <w:p w14:paraId="7C74C17B" w14:textId="15547F2C" w:rsidR="005C47E2" w:rsidRPr="00A2407E" w:rsidRDefault="005C47E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D22E9">
        <w:rPr>
          <w:lang w:val="en-US"/>
        </w:rPr>
        <w:t xml:space="preserve">Saba Paul, </w:t>
      </w:r>
      <w:r w:rsidR="00173A4E">
        <w:rPr>
          <w:i/>
          <w:iCs/>
          <w:lang w:val="en-US"/>
        </w:rPr>
        <w:t>World Imperialism and Marxist Theory: On the international line of the Communist movement</w:t>
      </w:r>
      <w:r w:rsidR="00A2407E">
        <w:rPr>
          <w:i/>
          <w:iCs/>
          <w:lang w:val="en-US"/>
        </w:rPr>
        <w:t xml:space="preserve">, </w:t>
      </w:r>
      <w:r w:rsidR="00A2407E">
        <w:rPr>
          <w:lang w:val="en-US"/>
        </w:rPr>
        <w:t xml:space="preserve">Theoretical review, No.9, </w:t>
      </w:r>
      <w:r w:rsidR="00A94BC0">
        <w:rPr>
          <w:lang w:val="en-US"/>
        </w:rPr>
        <w:t>1979, Encyclopedia of anti revisionism on</w:t>
      </w:r>
      <w:r w:rsidR="00D7197D">
        <w:rPr>
          <w:lang w:val="en-US"/>
        </w:rPr>
        <w:t>-</w:t>
      </w:r>
      <w:r w:rsidR="00A94BC0">
        <w:rPr>
          <w:lang w:val="en-US"/>
        </w:rPr>
        <w:t>line</w:t>
      </w:r>
    </w:p>
  </w:footnote>
  <w:footnote w:id="2">
    <w:p w14:paraId="2A9DBA5C" w14:textId="69286A3D" w:rsidR="00F440C7" w:rsidRPr="000D7504" w:rsidRDefault="00F440C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75458F">
        <w:rPr>
          <w:lang w:val="en-US"/>
        </w:rPr>
        <w:t xml:space="preserve">Kaufman. A. Alison, </w:t>
      </w:r>
      <w:r w:rsidR="004F15E4">
        <w:rPr>
          <w:i/>
          <w:iCs/>
          <w:lang w:val="en-US"/>
        </w:rPr>
        <w:t xml:space="preserve">The Century of humiliation and Chinas national narrative, </w:t>
      </w:r>
      <w:r w:rsidR="000D7504">
        <w:rPr>
          <w:lang w:val="en-US"/>
        </w:rPr>
        <w:t xml:space="preserve">China analysis, CNA, </w:t>
      </w:r>
      <w:r w:rsidR="00C72147">
        <w:rPr>
          <w:lang w:val="en-US"/>
        </w:rPr>
        <w:t>2011, P3</w:t>
      </w:r>
    </w:p>
  </w:footnote>
  <w:footnote w:id="3">
    <w:p w14:paraId="71C0BC87" w14:textId="07943882" w:rsidR="00EA4D20" w:rsidRPr="00BD5FAF" w:rsidRDefault="00EA4D2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873C5">
        <w:rPr>
          <w:lang w:val="en-US"/>
        </w:rPr>
        <w:t>Hanes</w:t>
      </w:r>
      <w:r w:rsidR="00610D77">
        <w:rPr>
          <w:lang w:val="en-US"/>
        </w:rPr>
        <w:t>, William Travis</w:t>
      </w:r>
      <w:r w:rsidR="00520C11">
        <w:rPr>
          <w:lang w:val="en-US"/>
        </w:rPr>
        <w:t xml:space="preserve">, </w:t>
      </w:r>
      <w:proofErr w:type="spellStart"/>
      <w:r w:rsidR="00520C11">
        <w:rPr>
          <w:lang w:val="en-US"/>
        </w:rPr>
        <w:t>Saleno</w:t>
      </w:r>
      <w:proofErr w:type="spellEnd"/>
      <w:r w:rsidR="00520C11">
        <w:rPr>
          <w:lang w:val="en-US"/>
        </w:rPr>
        <w:t xml:space="preserve"> Frank, </w:t>
      </w:r>
      <w:r w:rsidR="00520C11">
        <w:rPr>
          <w:i/>
          <w:iCs/>
          <w:lang w:val="en-US"/>
        </w:rPr>
        <w:t>Opium wars</w:t>
      </w:r>
      <w:r w:rsidR="00210CE8">
        <w:rPr>
          <w:i/>
          <w:iCs/>
          <w:lang w:val="en-US"/>
        </w:rPr>
        <w:t>: The addiction of one Empire and the corruption of another</w:t>
      </w:r>
      <w:r w:rsidR="00AB1FA9">
        <w:rPr>
          <w:i/>
          <w:iCs/>
          <w:lang w:val="en-US"/>
        </w:rPr>
        <w:t>,</w:t>
      </w:r>
      <w:r w:rsidR="00BD5FAF">
        <w:rPr>
          <w:lang w:val="en-US"/>
        </w:rPr>
        <w:t xml:space="preserve"> London, Robinsons books, 2003, P21-25</w:t>
      </w:r>
    </w:p>
  </w:footnote>
  <w:footnote w:id="4">
    <w:p w14:paraId="0F762F7F" w14:textId="290AE360" w:rsidR="00996159" w:rsidRPr="009A65A9" w:rsidRDefault="0099615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776FC">
        <w:rPr>
          <w:lang w:val="en-US"/>
        </w:rPr>
        <w:t xml:space="preserve">Chawla Sandeep, </w:t>
      </w:r>
      <w:r w:rsidR="008A12D8">
        <w:rPr>
          <w:i/>
          <w:iCs/>
          <w:lang w:val="en-US"/>
        </w:rPr>
        <w:t>World drug report</w:t>
      </w:r>
      <w:r w:rsidR="009A65A9">
        <w:rPr>
          <w:i/>
          <w:iCs/>
          <w:lang w:val="en-US"/>
        </w:rPr>
        <w:t xml:space="preserve">, </w:t>
      </w:r>
      <w:r w:rsidR="009A65A9">
        <w:rPr>
          <w:lang w:val="en-US"/>
        </w:rPr>
        <w:t xml:space="preserve">United nations </w:t>
      </w:r>
      <w:r w:rsidR="00A57FE3">
        <w:rPr>
          <w:lang w:val="en-US"/>
        </w:rPr>
        <w:t xml:space="preserve">publications, 2008, </w:t>
      </w:r>
      <w:r w:rsidR="00FA60C5">
        <w:rPr>
          <w:lang w:val="en-US"/>
        </w:rPr>
        <w:t>p173</w:t>
      </w:r>
    </w:p>
  </w:footnote>
  <w:footnote w:id="5">
    <w:p w14:paraId="041E400B" w14:textId="7EAC84CE" w:rsidR="00860D27" w:rsidRPr="00B92D18" w:rsidRDefault="00860D2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6D5B9E">
        <w:rPr>
          <w:lang w:val="en-US"/>
        </w:rPr>
        <w:t>Beeching</w:t>
      </w:r>
      <w:proofErr w:type="spellEnd"/>
      <w:r w:rsidR="006D5B9E">
        <w:rPr>
          <w:lang w:val="en-US"/>
        </w:rPr>
        <w:t xml:space="preserve"> Jack</w:t>
      </w:r>
      <w:r w:rsidR="00751DDF">
        <w:rPr>
          <w:lang w:val="en-US"/>
        </w:rPr>
        <w:t xml:space="preserve">, </w:t>
      </w:r>
      <w:r w:rsidR="00FF63DF">
        <w:rPr>
          <w:lang w:val="en-US"/>
        </w:rPr>
        <w:t>C</w:t>
      </w:r>
      <w:r w:rsidR="00F7733F">
        <w:rPr>
          <w:lang w:val="en-US"/>
        </w:rPr>
        <w:t>avanaugh Jerome,</w:t>
      </w:r>
      <w:r w:rsidR="00B92D18">
        <w:rPr>
          <w:lang w:val="en-US"/>
        </w:rPr>
        <w:t xml:space="preserve"> </w:t>
      </w:r>
      <w:r w:rsidR="00751DDF">
        <w:rPr>
          <w:i/>
          <w:iCs/>
          <w:lang w:val="en-US"/>
        </w:rPr>
        <w:t xml:space="preserve">The Chinese Opium wars, </w:t>
      </w:r>
      <w:r w:rsidR="00B92D18">
        <w:rPr>
          <w:lang w:val="en-US"/>
        </w:rPr>
        <w:t xml:space="preserve">New York, </w:t>
      </w:r>
      <w:r w:rsidR="00603DAE">
        <w:rPr>
          <w:lang w:val="en-US"/>
        </w:rPr>
        <w:t>Harcourt Brace Jovanovich</w:t>
      </w:r>
      <w:r w:rsidR="007C0974">
        <w:rPr>
          <w:lang w:val="en-US"/>
        </w:rPr>
        <w:t>, 1976</w:t>
      </w:r>
    </w:p>
  </w:footnote>
  <w:footnote w:id="6">
    <w:p w14:paraId="5E2A0B50" w14:textId="05EDC34D" w:rsidR="00322C56" w:rsidRPr="00212B4C" w:rsidRDefault="00322C56">
      <w:pPr>
        <w:pStyle w:val="FootnoteText"/>
        <w:rPr>
          <w:i/>
          <w:iCs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941EC">
        <w:rPr>
          <w:lang w:val="en-US"/>
        </w:rPr>
        <w:t xml:space="preserve">Wong .D. John, </w:t>
      </w:r>
      <w:r w:rsidR="00212B4C">
        <w:rPr>
          <w:i/>
          <w:iCs/>
          <w:lang w:val="en-US"/>
        </w:rPr>
        <w:t xml:space="preserve">From the treaty of Nanking to the joint </w:t>
      </w:r>
      <w:r w:rsidR="001D35CE">
        <w:rPr>
          <w:i/>
          <w:iCs/>
          <w:lang w:val="en-US"/>
        </w:rPr>
        <w:t>declaration: The struggle for equality through state documents</w:t>
      </w:r>
      <w:r w:rsidR="00492CBA">
        <w:rPr>
          <w:i/>
          <w:iCs/>
          <w:lang w:val="en-US"/>
        </w:rPr>
        <w:t xml:space="preserve">, </w:t>
      </w:r>
      <w:r w:rsidR="00BD4720">
        <w:rPr>
          <w:lang w:val="en-US"/>
        </w:rPr>
        <w:t>Law and Literature</w:t>
      </w:r>
      <w:r w:rsidR="00150CBC">
        <w:rPr>
          <w:lang w:val="en-US"/>
        </w:rPr>
        <w:t>, 2018, p</w:t>
      </w:r>
      <w:r w:rsidR="0075179A">
        <w:rPr>
          <w:lang w:val="en-US"/>
        </w:rPr>
        <w:t>309-329</w:t>
      </w:r>
      <w:r w:rsidR="001D35CE">
        <w:rPr>
          <w:i/>
          <w:iCs/>
          <w:lang w:val="en-US"/>
        </w:rPr>
        <w:t xml:space="preserve"> </w:t>
      </w:r>
    </w:p>
  </w:footnote>
  <w:footnote w:id="7">
    <w:p w14:paraId="6F9F95F9" w14:textId="11F7629C" w:rsidR="005C630C" w:rsidRPr="00892DEF" w:rsidRDefault="005C630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2231F">
        <w:rPr>
          <w:lang w:val="en-US"/>
        </w:rPr>
        <w:t>Paine</w:t>
      </w:r>
      <w:r w:rsidR="00765A05">
        <w:rPr>
          <w:lang w:val="en-US"/>
        </w:rPr>
        <w:t xml:space="preserve"> </w:t>
      </w:r>
      <w:r w:rsidR="00B175E2">
        <w:rPr>
          <w:lang w:val="en-US"/>
        </w:rPr>
        <w:t>.</w:t>
      </w:r>
      <w:r w:rsidR="00765A05">
        <w:rPr>
          <w:lang w:val="en-US"/>
        </w:rPr>
        <w:t xml:space="preserve">S. C. M, </w:t>
      </w:r>
      <w:r w:rsidR="00765A05">
        <w:rPr>
          <w:i/>
          <w:iCs/>
          <w:lang w:val="en-US"/>
        </w:rPr>
        <w:t xml:space="preserve">The Wars of Asia </w:t>
      </w:r>
      <w:r w:rsidR="00892DEF">
        <w:rPr>
          <w:i/>
          <w:iCs/>
          <w:lang w:val="en-US"/>
        </w:rPr>
        <w:t xml:space="preserve">1911-1949, </w:t>
      </w:r>
      <w:r w:rsidR="00892DEF">
        <w:rPr>
          <w:lang w:val="en-US"/>
        </w:rPr>
        <w:t>Cambridge, Cambridge University press, 2012,</w:t>
      </w:r>
      <w:r w:rsidR="001D7821">
        <w:rPr>
          <w:lang w:val="en-US"/>
        </w:rPr>
        <w:t xml:space="preserve"> P123</w:t>
      </w:r>
    </w:p>
  </w:footnote>
  <w:footnote w:id="8">
    <w:p w14:paraId="2BA406AB" w14:textId="4A319FEA" w:rsidR="00B627AF" w:rsidRPr="00E929F9" w:rsidRDefault="00B627A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175E2">
        <w:rPr>
          <w:lang w:val="en-US"/>
        </w:rPr>
        <w:t>Chan .P</w:t>
      </w:r>
      <w:r w:rsidR="00E929F9">
        <w:rPr>
          <w:lang w:val="en-US"/>
        </w:rPr>
        <w:t>.</w:t>
      </w:r>
      <w:r w:rsidR="00B175E2">
        <w:rPr>
          <w:lang w:val="en-US"/>
        </w:rPr>
        <w:t xml:space="preserve">, </w:t>
      </w:r>
      <w:r w:rsidR="00B175E2">
        <w:rPr>
          <w:i/>
          <w:iCs/>
          <w:lang w:val="en-US"/>
        </w:rPr>
        <w:t>Chinas Approach to international law since the Opium Wars</w:t>
      </w:r>
      <w:r w:rsidR="00E929F9">
        <w:rPr>
          <w:i/>
          <w:iCs/>
          <w:lang w:val="en-US"/>
        </w:rPr>
        <w:t xml:space="preserve">, </w:t>
      </w:r>
      <w:r w:rsidR="00E929F9">
        <w:rPr>
          <w:lang w:val="en-US"/>
        </w:rPr>
        <w:t xml:space="preserve">Leiden Journal of international </w:t>
      </w:r>
      <w:r w:rsidR="00B72986">
        <w:rPr>
          <w:lang w:val="en-US"/>
        </w:rPr>
        <w:t xml:space="preserve">law, 2014, </w:t>
      </w:r>
      <w:r w:rsidR="00C248A0">
        <w:rPr>
          <w:lang w:val="en-US"/>
        </w:rPr>
        <w:t>P</w:t>
      </w:r>
      <w:r w:rsidR="00B72986">
        <w:rPr>
          <w:lang w:val="en-US"/>
        </w:rPr>
        <w:t>8</w:t>
      </w:r>
      <w:r w:rsidR="00E6162F">
        <w:rPr>
          <w:lang w:val="en-US"/>
        </w:rPr>
        <w:t>59</w:t>
      </w:r>
      <w:r w:rsidR="00C248A0">
        <w:rPr>
          <w:lang w:val="en-US"/>
        </w:rPr>
        <w:t>-892</w:t>
      </w:r>
    </w:p>
  </w:footnote>
  <w:footnote w:id="9">
    <w:p w14:paraId="58FDA966" w14:textId="383A363F" w:rsidR="008E709C" w:rsidRPr="00D45891" w:rsidRDefault="008E709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BE69A2">
        <w:rPr>
          <w:lang w:val="en-US"/>
        </w:rPr>
        <w:t>Grires</w:t>
      </w:r>
      <w:proofErr w:type="spellEnd"/>
      <w:r w:rsidR="00BE69A2">
        <w:rPr>
          <w:lang w:val="en-US"/>
        </w:rPr>
        <w:t xml:space="preserve">. P. H, </w:t>
      </w:r>
      <w:r w:rsidR="00583A9D">
        <w:rPr>
          <w:i/>
          <w:iCs/>
          <w:lang w:val="en-US"/>
        </w:rPr>
        <w:t>Chinese nationalism and U.S</w:t>
      </w:r>
      <w:r w:rsidR="0054767F">
        <w:rPr>
          <w:i/>
          <w:iCs/>
          <w:lang w:val="en-US"/>
        </w:rPr>
        <w:t>-</w:t>
      </w:r>
      <w:r w:rsidR="00583A9D">
        <w:rPr>
          <w:i/>
          <w:iCs/>
          <w:lang w:val="en-US"/>
        </w:rPr>
        <w:t>China</w:t>
      </w:r>
      <w:r w:rsidR="0054767F">
        <w:rPr>
          <w:i/>
          <w:iCs/>
          <w:lang w:val="en-US"/>
        </w:rPr>
        <w:t xml:space="preserve"> Relations in the Twenty first century</w:t>
      </w:r>
      <w:r w:rsidR="00A86012">
        <w:rPr>
          <w:i/>
          <w:iCs/>
          <w:lang w:val="en-US"/>
        </w:rPr>
        <w:t xml:space="preserve">, Chinas new nationalism: </w:t>
      </w:r>
      <w:r w:rsidR="00D45891">
        <w:rPr>
          <w:i/>
          <w:iCs/>
          <w:lang w:val="en-US"/>
        </w:rPr>
        <w:t>P</w:t>
      </w:r>
      <w:r w:rsidR="00A86012">
        <w:rPr>
          <w:i/>
          <w:iCs/>
          <w:lang w:val="en-US"/>
        </w:rPr>
        <w:t>ride, politics and diplomacy</w:t>
      </w:r>
      <w:r w:rsidR="00D45891">
        <w:rPr>
          <w:i/>
          <w:iCs/>
          <w:lang w:val="en-US"/>
        </w:rPr>
        <w:t xml:space="preserve">, </w:t>
      </w:r>
      <w:r w:rsidR="001D6FD5">
        <w:rPr>
          <w:lang w:val="en-US"/>
        </w:rPr>
        <w:t>University of California Press, 2004, P135-150</w:t>
      </w:r>
    </w:p>
  </w:footnote>
  <w:footnote w:id="10">
    <w:p w14:paraId="38CF59C0" w14:textId="7416EA34" w:rsidR="007347A8" w:rsidRPr="00F455DC" w:rsidRDefault="007347A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03ECD">
        <w:rPr>
          <w:lang w:val="en-US"/>
        </w:rPr>
        <w:t xml:space="preserve">Casey .S., </w:t>
      </w:r>
      <w:r w:rsidR="00B03ECD">
        <w:rPr>
          <w:i/>
          <w:iCs/>
          <w:lang w:val="en-US"/>
        </w:rPr>
        <w:t xml:space="preserve">Selling the Korean </w:t>
      </w:r>
      <w:r w:rsidR="006672DF">
        <w:rPr>
          <w:i/>
          <w:iCs/>
          <w:lang w:val="en-US"/>
        </w:rPr>
        <w:t xml:space="preserve">War </w:t>
      </w:r>
      <w:r w:rsidR="00804D83">
        <w:rPr>
          <w:i/>
          <w:iCs/>
          <w:lang w:val="en-US"/>
        </w:rPr>
        <w:t>propaganda,</w:t>
      </w:r>
      <w:r w:rsidR="006672DF">
        <w:rPr>
          <w:i/>
          <w:iCs/>
          <w:lang w:val="en-US"/>
        </w:rPr>
        <w:t xml:space="preserve"> politics</w:t>
      </w:r>
      <w:r w:rsidR="00804D83">
        <w:rPr>
          <w:i/>
          <w:iCs/>
          <w:lang w:val="en-US"/>
        </w:rPr>
        <w:t>,</w:t>
      </w:r>
      <w:r w:rsidR="006672DF">
        <w:rPr>
          <w:i/>
          <w:iCs/>
          <w:lang w:val="en-US"/>
        </w:rPr>
        <w:t xml:space="preserve"> and public opinion</w:t>
      </w:r>
      <w:r w:rsidR="00804D83">
        <w:rPr>
          <w:i/>
          <w:iCs/>
          <w:lang w:val="en-US"/>
        </w:rPr>
        <w:t xml:space="preserve"> in the United States</w:t>
      </w:r>
      <w:r w:rsidR="00895E07">
        <w:rPr>
          <w:i/>
          <w:iCs/>
          <w:lang w:val="en-US"/>
        </w:rPr>
        <w:t xml:space="preserve"> 1950-1953</w:t>
      </w:r>
      <w:r w:rsidR="00F455DC">
        <w:rPr>
          <w:i/>
          <w:iCs/>
          <w:lang w:val="en-US"/>
        </w:rPr>
        <w:t xml:space="preserve">, </w:t>
      </w:r>
      <w:r w:rsidR="00F455DC">
        <w:rPr>
          <w:lang w:val="en-US"/>
        </w:rPr>
        <w:t xml:space="preserve">Oxford, Oxford </w:t>
      </w:r>
      <w:r w:rsidR="00E16D9B">
        <w:rPr>
          <w:lang w:val="en-US"/>
        </w:rPr>
        <w:t xml:space="preserve">University </w:t>
      </w:r>
      <w:r w:rsidR="00F455DC">
        <w:rPr>
          <w:lang w:val="en-US"/>
        </w:rPr>
        <w:t>Press</w:t>
      </w:r>
      <w:r w:rsidR="00E16D9B">
        <w:rPr>
          <w:lang w:val="en-US"/>
        </w:rPr>
        <w:t>, 2008</w:t>
      </w:r>
    </w:p>
  </w:footnote>
  <w:footnote w:id="11">
    <w:p w14:paraId="51777F5A" w14:textId="6555B956" w:rsidR="00D7329A" w:rsidRPr="007243DC" w:rsidRDefault="00D7329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366E3D">
        <w:rPr>
          <w:lang w:val="en-US"/>
        </w:rPr>
        <w:t xml:space="preserve">Dittmer Lowell, </w:t>
      </w:r>
      <w:r w:rsidR="00366E3D">
        <w:rPr>
          <w:i/>
          <w:iCs/>
          <w:lang w:val="en-US"/>
        </w:rPr>
        <w:t xml:space="preserve">Introduction, </w:t>
      </w:r>
      <w:r w:rsidR="007243DC">
        <w:rPr>
          <w:i/>
          <w:iCs/>
          <w:lang w:val="en-US"/>
        </w:rPr>
        <w:t xml:space="preserve">Taiwan and China: Fitful embrace, </w:t>
      </w:r>
      <w:r w:rsidR="00C35925">
        <w:rPr>
          <w:lang w:val="en-US"/>
        </w:rPr>
        <w:t>University of California Press</w:t>
      </w:r>
      <w:r w:rsidR="00C020E6">
        <w:rPr>
          <w:lang w:val="en-US"/>
        </w:rPr>
        <w:t>, 2017, P1-17</w:t>
      </w:r>
    </w:p>
  </w:footnote>
  <w:footnote w:id="12">
    <w:p w14:paraId="043C4079" w14:textId="6799A06F" w:rsidR="00345066" w:rsidRPr="002E7466" w:rsidRDefault="00345066">
      <w:pPr>
        <w:pStyle w:val="FootnoteText"/>
        <w:rPr>
          <w:i/>
          <w:iCs/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147B5A">
        <w:rPr>
          <w:lang w:val="en-US"/>
        </w:rPr>
        <w:t>Cabes</w:t>
      </w:r>
      <w:r w:rsidR="002E7466">
        <w:rPr>
          <w:lang w:val="en-US"/>
        </w:rPr>
        <w:t>tan</w:t>
      </w:r>
      <w:proofErr w:type="spellEnd"/>
      <w:r w:rsidR="00147B5A">
        <w:rPr>
          <w:lang w:val="en-US"/>
        </w:rPr>
        <w:t xml:space="preserve"> Jean-Pi</w:t>
      </w:r>
      <w:r w:rsidR="002E7466">
        <w:rPr>
          <w:lang w:val="en-US"/>
        </w:rPr>
        <w:t>erre</w:t>
      </w:r>
      <w:r w:rsidR="00550872">
        <w:rPr>
          <w:lang w:val="en-US"/>
        </w:rPr>
        <w:t xml:space="preserve">, </w:t>
      </w:r>
      <w:r w:rsidR="00781812">
        <w:rPr>
          <w:i/>
          <w:iCs/>
          <w:lang w:val="en-US"/>
        </w:rPr>
        <w:t>Changing identities in Taiwan under Ma</w:t>
      </w:r>
      <w:r w:rsidR="00855F8F">
        <w:rPr>
          <w:i/>
          <w:iCs/>
          <w:lang w:val="en-US"/>
        </w:rPr>
        <w:t xml:space="preserve"> </w:t>
      </w:r>
      <w:r w:rsidR="00781812">
        <w:rPr>
          <w:i/>
          <w:iCs/>
          <w:lang w:val="en-US"/>
        </w:rPr>
        <w:t>Ying</w:t>
      </w:r>
      <w:r w:rsidR="00855F8F">
        <w:rPr>
          <w:i/>
          <w:iCs/>
          <w:lang w:val="en-US"/>
        </w:rPr>
        <w:t>-</w:t>
      </w:r>
      <w:proofErr w:type="spellStart"/>
      <w:r w:rsidR="00855F8F">
        <w:rPr>
          <w:i/>
          <w:iCs/>
          <w:lang w:val="en-US"/>
        </w:rPr>
        <w:t>Jeou</w:t>
      </w:r>
      <w:proofErr w:type="spellEnd"/>
      <w:r w:rsidR="00855F8F">
        <w:rPr>
          <w:i/>
          <w:iCs/>
          <w:lang w:val="en-US"/>
        </w:rPr>
        <w:t xml:space="preserve">, Taiwan and China: Fitful embrace, </w:t>
      </w:r>
      <w:r w:rsidR="00DE76E7">
        <w:rPr>
          <w:lang w:val="en-US"/>
        </w:rPr>
        <w:t>University of California Press, 2017, P42-60</w:t>
      </w:r>
      <w:r w:rsidR="00781812">
        <w:rPr>
          <w:i/>
          <w:iCs/>
          <w:lang w:val="en-US"/>
        </w:rPr>
        <w:t xml:space="preserve"> </w:t>
      </w:r>
    </w:p>
  </w:footnote>
  <w:footnote w:id="13">
    <w:p w14:paraId="61019A43" w14:textId="36E75EBC" w:rsidR="00195C2E" w:rsidRPr="006907E8" w:rsidRDefault="00195C2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6907E8">
        <w:t>Millson</w:t>
      </w:r>
      <w:proofErr w:type="spellEnd"/>
      <w:r w:rsidR="006907E8">
        <w:t xml:space="preserve"> Alex, </w:t>
      </w:r>
      <w:r w:rsidR="00A047C0">
        <w:rPr>
          <w:i/>
          <w:iCs/>
          <w:lang w:val="en-US"/>
        </w:rPr>
        <w:t>Chinas first white paper since Xi</w:t>
      </w:r>
      <w:r w:rsidR="004F602A">
        <w:rPr>
          <w:i/>
          <w:iCs/>
          <w:lang w:val="en-US"/>
        </w:rPr>
        <w:t xml:space="preserve"> came to power-In Full</w:t>
      </w:r>
      <w:r w:rsidR="006907E8">
        <w:rPr>
          <w:i/>
          <w:iCs/>
          <w:lang w:val="en-US"/>
        </w:rPr>
        <w:t xml:space="preserve">, </w:t>
      </w:r>
      <w:r w:rsidR="006907E8">
        <w:rPr>
          <w:lang w:val="en-US"/>
        </w:rPr>
        <w:t>Bloomb</w:t>
      </w:r>
      <w:r w:rsidR="00775417">
        <w:rPr>
          <w:lang w:val="en-US"/>
        </w:rPr>
        <w:t>e</w:t>
      </w:r>
      <w:r w:rsidR="006907E8">
        <w:rPr>
          <w:lang w:val="en-US"/>
        </w:rPr>
        <w:t>rg</w:t>
      </w:r>
      <w:r w:rsidR="00775417">
        <w:rPr>
          <w:lang w:val="en-US"/>
        </w:rPr>
        <w:t>, 2022</w:t>
      </w:r>
    </w:p>
  </w:footnote>
  <w:footnote w:id="14">
    <w:p w14:paraId="41ED11F7" w14:textId="6246B826" w:rsidR="000E3200" w:rsidRPr="009E723F" w:rsidRDefault="000E320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12AA3">
        <w:rPr>
          <w:lang w:val="en-US"/>
        </w:rPr>
        <w:t>Hung Ho-</w:t>
      </w:r>
      <w:proofErr w:type="spellStart"/>
      <w:r w:rsidR="00B12AA3">
        <w:rPr>
          <w:lang w:val="en-US"/>
        </w:rPr>
        <w:t>fung</w:t>
      </w:r>
      <w:proofErr w:type="spellEnd"/>
      <w:r w:rsidR="00B12AA3">
        <w:rPr>
          <w:lang w:val="en-US"/>
        </w:rPr>
        <w:t xml:space="preserve">, </w:t>
      </w:r>
      <w:r w:rsidR="002962DF">
        <w:rPr>
          <w:i/>
          <w:iCs/>
          <w:lang w:val="en-US"/>
        </w:rPr>
        <w:t>Three views of local consciousness in Hong Kong</w:t>
      </w:r>
      <w:r w:rsidR="009E723F">
        <w:rPr>
          <w:i/>
          <w:iCs/>
          <w:lang w:val="en-US"/>
        </w:rPr>
        <w:t xml:space="preserve">, </w:t>
      </w:r>
      <w:r w:rsidR="009E723F">
        <w:rPr>
          <w:lang w:val="en-US"/>
        </w:rPr>
        <w:t xml:space="preserve">The Asia-Pacific journal, Vol 12, </w:t>
      </w:r>
      <w:r w:rsidR="00FE0C69">
        <w:rPr>
          <w:lang w:val="en-US"/>
        </w:rPr>
        <w:t>Issue 44, 2014</w:t>
      </w:r>
    </w:p>
  </w:footnote>
  <w:footnote w:id="15">
    <w:p w14:paraId="62F6E0B5" w14:textId="16630FEE" w:rsidR="00794B93" w:rsidRPr="005C553B" w:rsidRDefault="00794B9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A15535">
        <w:rPr>
          <w:i/>
          <w:iCs/>
          <w:lang w:val="en-US"/>
        </w:rPr>
        <w:t>Political screening in Hong Kong</w:t>
      </w:r>
      <w:r w:rsidR="00746EBC">
        <w:rPr>
          <w:i/>
          <w:iCs/>
          <w:lang w:val="en-US"/>
        </w:rPr>
        <w:t>: A report on the disqualification of candidates and lawmakers</w:t>
      </w:r>
      <w:r w:rsidR="005C553B">
        <w:rPr>
          <w:i/>
          <w:iCs/>
          <w:lang w:val="en-US"/>
        </w:rPr>
        <w:t xml:space="preserve">, </w:t>
      </w:r>
      <w:r w:rsidR="005C553B">
        <w:rPr>
          <w:lang w:val="en-US"/>
        </w:rPr>
        <w:t>Hong Kong Watch, 2018</w:t>
      </w:r>
    </w:p>
  </w:footnote>
  <w:footnote w:id="16">
    <w:p w14:paraId="3290D49C" w14:textId="13768BB5" w:rsidR="0059318B" w:rsidRPr="00805229" w:rsidRDefault="0059318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C1F94">
        <w:rPr>
          <w:i/>
          <w:iCs/>
          <w:lang w:val="en-US"/>
        </w:rPr>
        <w:t xml:space="preserve">Explainer: 7 ways Beijing </w:t>
      </w:r>
      <w:r w:rsidR="00032A8A">
        <w:rPr>
          <w:i/>
          <w:iCs/>
          <w:lang w:val="en-US"/>
        </w:rPr>
        <w:t xml:space="preserve">reduced democratic representation in Hong Kong’s elections, </w:t>
      </w:r>
      <w:r w:rsidR="00805229">
        <w:rPr>
          <w:lang w:val="en-US"/>
        </w:rPr>
        <w:t>Hong Kong free press, 2021</w:t>
      </w:r>
    </w:p>
  </w:footnote>
  <w:footnote w:id="17">
    <w:p w14:paraId="5BA52A5B" w14:textId="3F64338C" w:rsidR="00257A6E" w:rsidRPr="005D68F5" w:rsidRDefault="00257A6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171BF">
        <w:rPr>
          <w:i/>
          <w:iCs/>
          <w:lang w:val="en-US"/>
        </w:rPr>
        <w:t>How many really marched in Hong Kong</w:t>
      </w:r>
      <w:r w:rsidR="00254216">
        <w:rPr>
          <w:i/>
          <w:iCs/>
          <w:lang w:val="en-US"/>
        </w:rPr>
        <w:t xml:space="preserve">? And How should we best guess crowd size?, </w:t>
      </w:r>
      <w:r w:rsidR="005D68F5">
        <w:rPr>
          <w:lang w:val="en-US"/>
        </w:rPr>
        <w:t>Columbia Journalism review</w:t>
      </w:r>
      <w:r w:rsidR="00481D24">
        <w:rPr>
          <w:lang w:val="en-US"/>
        </w:rPr>
        <w:t>, 2019</w:t>
      </w:r>
    </w:p>
  </w:footnote>
  <w:footnote w:id="18">
    <w:p w14:paraId="06A7F898" w14:textId="66EB9AC8" w:rsidR="00216624" w:rsidRPr="007528FE" w:rsidRDefault="0021662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7938D4">
        <w:rPr>
          <w:lang w:val="en-US"/>
        </w:rPr>
        <w:t>White. L. T.</w:t>
      </w:r>
      <w:r w:rsidR="007938D4">
        <w:rPr>
          <w:lang w:val="en-US"/>
        </w:rPr>
        <w:t xml:space="preserve">, </w:t>
      </w:r>
      <w:r w:rsidR="007938D4">
        <w:rPr>
          <w:i/>
          <w:iCs/>
          <w:lang w:val="en-US"/>
        </w:rPr>
        <w:t>Democratization in Hong Kong and China</w:t>
      </w:r>
      <w:r w:rsidR="007528FE">
        <w:rPr>
          <w:i/>
          <w:iCs/>
          <w:lang w:val="en-US"/>
        </w:rPr>
        <w:t xml:space="preserve">, </w:t>
      </w:r>
      <w:r w:rsidR="007528FE">
        <w:rPr>
          <w:lang w:val="en-US"/>
        </w:rPr>
        <w:t xml:space="preserve">Boulder, Colorado, Lynne </w:t>
      </w:r>
      <w:proofErr w:type="spellStart"/>
      <w:r w:rsidR="007528FE">
        <w:rPr>
          <w:lang w:val="en-US"/>
        </w:rPr>
        <w:t>Rin</w:t>
      </w:r>
      <w:r w:rsidR="00015F82">
        <w:rPr>
          <w:lang w:val="en-US"/>
        </w:rPr>
        <w:t>n</w:t>
      </w:r>
      <w:r w:rsidR="007528FE">
        <w:rPr>
          <w:lang w:val="en-US"/>
        </w:rPr>
        <w:t>er</w:t>
      </w:r>
      <w:proofErr w:type="spellEnd"/>
      <w:r w:rsidR="00015F82">
        <w:rPr>
          <w:lang w:val="en-US"/>
        </w:rPr>
        <w:t xml:space="preserve"> publisher, 2016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50FD"/>
    <w:rsid w:val="000012CC"/>
    <w:rsid w:val="00001EEB"/>
    <w:rsid w:val="000041C5"/>
    <w:rsid w:val="000058B7"/>
    <w:rsid w:val="00007299"/>
    <w:rsid w:val="0001274C"/>
    <w:rsid w:val="00015536"/>
    <w:rsid w:val="00015F82"/>
    <w:rsid w:val="000267AB"/>
    <w:rsid w:val="00030FBD"/>
    <w:rsid w:val="00032A8A"/>
    <w:rsid w:val="00037721"/>
    <w:rsid w:val="00037E40"/>
    <w:rsid w:val="0004288E"/>
    <w:rsid w:val="00051D88"/>
    <w:rsid w:val="000550AC"/>
    <w:rsid w:val="00055BD2"/>
    <w:rsid w:val="00062ED8"/>
    <w:rsid w:val="00064694"/>
    <w:rsid w:val="000676A4"/>
    <w:rsid w:val="00075081"/>
    <w:rsid w:val="00083856"/>
    <w:rsid w:val="00091410"/>
    <w:rsid w:val="000923C1"/>
    <w:rsid w:val="0009504B"/>
    <w:rsid w:val="00095635"/>
    <w:rsid w:val="00096F23"/>
    <w:rsid w:val="00097463"/>
    <w:rsid w:val="000A12EC"/>
    <w:rsid w:val="000A641A"/>
    <w:rsid w:val="000A65F0"/>
    <w:rsid w:val="000B0548"/>
    <w:rsid w:val="000B2833"/>
    <w:rsid w:val="000C1F94"/>
    <w:rsid w:val="000C3512"/>
    <w:rsid w:val="000C4896"/>
    <w:rsid w:val="000C5430"/>
    <w:rsid w:val="000C5D2B"/>
    <w:rsid w:val="000D07BC"/>
    <w:rsid w:val="000D108C"/>
    <w:rsid w:val="000D16FC"/>
    <w:rsid w:val="000D6B44"/>
    <w:rsid w:val="000D7504"/>
    <w:rsid w:val="000E1A12"/>
    <w:rsid w:val="000E3200"/>
    <w:rsid w:val="000E3DB7"/>
    <w:rsid w:val="000E69EC"/>
    <w:rsid w:val="000F2072"/>
    <w:rsid w:val="00105672"/>
    <w:rsid w:val="0010582E"/>
    <w:rsid w:val="001078DE"/>
    <w:rsid w:val="001126F9"/>
    <w:rsid w:val="00116AA2"/>
    <w:rsid w:val="001210BD"/>
    <w:rsid w:val="0012231F"/>
    <w:rsid w:val="001248F4"/>
    <w:rsid w:val="001314CF"/>
    <w:rsid w:val="00131E07"/>
    <w:rsid w:val="001359B0"/>
    <w:rsid w:val="00141063"/>
    <w:rsid w:val="00145EEB"/>
    <w:rsid w:val="00146054"/>
    <w:rsid w:val="00147B5A"/>
    <w:rsid w:val="00150CBC"/>
    <w:rsid w:val="00155751"/>
    <w:rsid w:val="00155C26"/>
    <w:rsid w:val="00156458"/>
    <w:rsid w:val="00160F5B"/>
    <w:rsid w:val="0016445E"/>
    <w:rsid w:val="001646C7"/>
    <w:rsid w:val="00164EFB"/>
    <w:rsid w:val="00165B78"/>
    <w:rsid w:val="00173A4E"/>
    <w:rsid w:val="00195A8B"/>
    <w:rsid w:val="00195C2E"/>
    <w:rsid w:val="001A23D3"/>
    <w:rsid w:val="001B58DB"/>
    <w:rsid w:val="001B6319"/>
    <w:rsid w:val="001B7905"/>
    <w:rsid w:val="001C00C6"/>
    <w:rsid w:val="001C1B07"/>
    <w:rsid w:val="001C29C0"/>
    <w:rsid w:val="001C4701"/>
    <w:rsid w:val="001C5FDF"/>
    <w:rsid w:val="001D0EFB"/>
    <w:rsid w:val="001D1FB0"/>
    <w:rsid w:val="001D35CE"/>
    <w:rsid w:val="001D3C98"/>
    <w:rsid w:val="001D6FD5"/>
    <w:rsid w:val="001D7821"/>
    <w:rsid w:val="001D7A49"/>
    <w:rsid w:val="001E2302"/>
    <w:rsid w:val="001F0876"/>
    <w:rsid w:val="001F3AAA"/>
    <w:rsid w:val="001F3C7F"/>
    <w:rsid w:val="001F4D3A"/>
    <w:rsid w:val="001F64BD"/>
    <w:rsid w:val="00210CE8"/>
    <w:rsid w:val="0021110D"/>
    <w:rsid w:val="00212B4C"/>
    <w:rsid w:val="00213354"/>
    <w:rsid w:val="00216624"/>
    <w:rsid w:val="002171BF"/>
    <w:rsid w:val="00223D5F"/>
    <w:rsid w:val="00223FD6"/>
    <w:rsid w:val="00230AE6"/>
    <w:rsid w:val="0024499F"/>
    <w:rsid w:val="00253236"/>
    <w:rsid w:val="0025398B"/>
    <w:rsid w:val="00254216"/>
    <w:rsid w:val="002556E5"/>
    <w:rsid w:val="002557E7"/>
    <w:rsid w:val="00257A6E"/>
    <w:rsid w:val="00260F60"/>
    <w:rsid w:val="0026689F"/>
    <w:rsid w:val="00272364"/>
    <w:rsid w:val="002752A5"/>
    <w:rsid w:val="002758BA"/>
    <w:rsid w:val="0028050D"/>
    <w:rsid w:val="002807EA"/>
    <w:rsid w:val="0028137C"/>
    <w:rsid w:val="002844FE"/>
    <w:rsid w:val="00293BB8"/>
    <w:rsid w:val="0029621B"/>
    <w:rsid w:val="002962DF"/>
    <w:rsid w:val="00297077"/>
    <w:rsid w:val="002A28BB"/>
    <w:rsid w:val="002A7E44"/>
    <w:rsid w:val="002B17C7"/>
    <w:rsid w:val="002C784A"/>
    <w:rsid w:val="002D3C34"/>
    <w:rsid w:val="002D3F18"/>
    <w:rsid w:val="002D5098"/>
    <w:rsid w:val="002D66CD"/>
    <w:rsid w:val="002E61D3"/>
    <w:rsid w:val="002E7466"/>
    <w:rsid w:val="002F1B04"/>
    <w:rsid w:val="002F27BF"/>
    <w:rsid w:val="002F3820"/>
    <w:rsid w:val="003030F6"/>
    <w:rsid w:val="00303CB0"/>
    <w:rsid w:val="00303D5C"/>
    <w:rsid w:val="003057CF"/>
    <w:rsid w:val="00316B0C"/>
    <w:rsid w:val="00316FB2"/>
    <w:rsid w:val="00322C56"/>
    <w:rsid w:val="00323EEF"/>
    <w:rsid w:val="003317A8"/>
    <w:rsid w:val="00337115"/>
    <w:rsid w:val="00343CC5"/>
    <w:rsid w:val="00345066"/>
    <w:rsid w:val="003530B1"/>
    <w:rsid w:val="00353112"/>
    <w:rsid w:val="00355D84"/>
    <w:rsid w:val="003573F0"/>
    <w:rsid w:val="00362F92"/>
    <w:rsid w:val="00363498"/>
    <w:rsid w:val="00363DCB"/>
    <w:rsid w:val="00364BAD"/>
    <w:rsid w:val="0036674D"/>
    <w:rsid w:val="00366B92"/>
    <w:rsid w:val="00366E3D"/>
    <w:rsid w:val="0037300F"/>
    <w:rsid w:val="00375945"/>
    <w:rsid w:val="0037696A"/>
    <w:rsid w:val="00377ED6"/>
    <w:rsid w:val="00377F6A"/>
    <w:rsid w:val="003810A1"/>
    <w:rsid w:val="00384FF4"/>
    <w:rsid w:val="00391734"/>
    <w:rsid w:val="00393DC0"/>
    <w:rsid w:val="003971E8"/>
    <w:rsid w:val="003A76FC"/>
    <w:rsid w:val="003B6D76"/>
    <w:rsid w:val="003B75B4"/>
    <w:rsid w:val="003C6389"/>
    <w:rsid w:val="003D1709"/>
    <w:rsid w:val="003D2FAF"/>
    <w:rsid w:val="003D3045"/>
    <w:rsid w:val="003E27AA"/>
    <w:rsid w:val="003E5FED"/>
    <w:rsid w:val="003E7633"/>
    <w:rsid w:val="003F0951"/>
    <w:rsid w:val="003F1F2E"/>
    <w:rsid w:val="003F288D"/>
    <w:rsid w:val="00406DD3"/>
    <w:rsid w:val="00407248"/>
    <w:rsid w:val="0041406C"/>
    <w:rsid w:val="00414234"/>
    <w:rsid w:val="00415584"/>
    <w:rsid w:val="00415AE0"/>
    <w:rsid w:val="00430092"/>
    <w:rsid w:val="004356BE"/>
    <w:rsid w:val="004363BF"/>
    <w:rsid w:val="00437327"/>
    <w:rsid w:val="004435A1"/>
    <w:rsid w:val="004457ED"/>
    <w:rsid w:val="00451CA6"/>
    <w:rsid w:val="00452A89"/>
    <w:rsid w:val="00453D55"/>
    <w:rsid w:val="00457E91"/>
    <w:rsid w:val="00462FF0"/>
    <w:rsid w:val="0047235C"/>
    <w:rsid w:val="0047538D"/>
    <w:rsid w:val="0047632D"/>
    <w:rsid w:val="00480F1D"/>
    <w:rsid w:val="00481D24"/>
    <w:rsid w:val="00490F54"/>
    <w:rsid w:val="004928D4"/>
    <w:rsid w:val="00492CBA"/>
    <w:rsid w:val="00495FEF"/>
    <w:rsid w:val="004968D6"/>
    <w:rsid w:val="004A140F"/>
    <w:rsid w:val="004A5CE1"/>
    <w:rsid w:val="004C1F4D"/>
    <w:rsid w:val="004C2400"/>
    <w:rsid w:val="004D3F35"/>
    <w:rsid w:val="004D5CD3"/>
    <w:rsid w:val="004E213C"/>
    <w:rsid w:val="004E61AF"/>
    <w:rsid w:val="004E6C92"/>
    <w:rsid w:val="004F15E4"/>
    <w:rsid w:val="004F21AE"/>
    <w:rsid w:val="004F602A"/>
    <w:rsid w:val="0050377A"/>
    <w:rsid w:val="00510E9D"/>
    <w:rsid w:val="0051501E"/>
    <w:rsid w:val="00520C11"/>
    <w:rsid w:val="0052160F"/>
    <w:rsid w:val="00523CBF"/>
    <w:rsid w:val="00525DCF"/>
    <w:rsid w:val="0052768C"/>
    <w:rsid w:val="00532288"/>
    <w:rsid w:val="00535761"/>
    <w:rsid w:val="00540C1D"/>
    <w:rsid w:val="0054179F"/>
    <w:rsid w:val="0054261D"/>
    <w:rsid w:val="0054318B"/>
    <w:rsid w:val="0054344E"/>
    <w:rsid w:val="00546C1F"/>
    <w:rsid w:val="0054767F"/>
    <w:rsid w:val="00550872"/>
    <w:rsid w:val="0055172A"/>
    <w:rsid w:val="0055369B"/>
    <w:rsid w:val="00562D77"/>
    <w:rsid w:val="005641E4"/>
    <w:rsid w:val="00564539"/>
    <w:rsid w:val="0056790F"/>
    <w:rsid w:val="00573FFA"/>
    <w:rsid w:val="00576F3C"/>
    <w:rsid w:val="00577D6C"/>
    <w:rsid w:val="00583A9D"/>
    <w:rsid w:val="0059318B"/>
    <w:rsid w:val="005945B3"/>
    <w:rsid w:val="00594DA4"/>
    <w:rsid w:val="005956E0"/>
    <w:rsid w:val="00596FC6"/>
    <w:rsid w:val="005A1A33"/>
    <w:rsid w:val="005A3B28"/>
    <w:rsid w:val="005A7E0D"/>
    <w:rsid w:val="005B286C"/>
    <w:rsid w:val="005B32C4"/>
    <w:rsid w:val="005B6119"/>
    <w:rsid w:val="005B6C86"/>
    <w:rsid w:val="005B7EA6"/>
    <w:rsid w:val="005B7F0C"/>
    <w:rsid w:val="005C47E2"/>
    <w:rsid w:val="005C553B"/>
    <w:rsid w:val="005C630C"/>
    <w:rsid w:val="005D1128"/>
    <w:rsid w:val="005D19D1"/>
    <w:rsid w:val="005D26C0"/>
    <w:rsid w:val="005D35D0"/>
    <w:rsid w:val="005D68F5"/>
    <w:rsid w:val="005E020A"/>
    <w:rsid w:val="005E4A64"/>
    <w:rsid w:val="005F20E4"/>
    <w:rsid w:val="005F5E0B"/>
    <w:rsid w:val="005F7F72"/>
    <w:rsid w:val="00601DAF"/>
    <w:rsid w:val="00603DAE"/>
    <w:rsid w:val="00605370"/>
    <w:rsid w:val="00606C70"/>
    <w:rsid w:val="0061082C"/>
    <w:rsid w:val="00610D77"/>
    <w:rsid w:val="00611AF1"/>
    <w:rsid w:val="00614CA0"/>
    <w:rsid w:val="0061565C"/>
    <w:rsid w:val="00616BF6"/>
    <w:rsid w:val="006201A4"/>
    <w:rsid w:val="00624B02"/>
    <w:rsid w:val="00630F69"/>
    <w:rsid w:val="006329D7"/>
    <w:rsid w:val="00632F9C"/>
    <w:rsid w:val="00635C6F"/>
    <w:rsid w:val="00637CC3"/>
    <w:rsid w:val="0064060B"/>
    <w:rsid w:val="00643081"/>
    <w:rsid w:val="00644D76"/>
    <w:rsid w:val="00644E3E"/>
    <w:rsid w:val="00646086"/>
    <w:rsid w:val="00646611"/>
    <w:rsid w:val="006522F8"/>
    <w:rsid w:val="006535AC"/>
    <w:rsid w:val="00655FB8"/>
    <w:rsid w:val="0065789B"/>
    <w:rsid w:val="006672DF"/>
    <w:rsid w:val="00670BC3"/>
    <w:rsid w:val="006838CF"/>
    <w:rsid w:val="006907E8"/>
    <w:rsid w:val="006941EC"/>
    <w:rsid w:val="00697B7C"/>
    <w:rsid w:val="006A57EA"/>
    <w:rsid w:val="006A5837"/>
    <w:rsid w:val="006A5FDB"/>
    <w:rsid w:val="006A6220"/>
    <w:rsid w:val="006B4A87"/>
    <w:rsid w:val="006B5BDF"/>
    <w:rsid w:val="006C1352"/>
    <w:rsid w:val="006C162F"/>
    <w:rsid w:val="006C38D5"/>
    <w:rsid w:val="006C3C3B"/>
    <w:rsid w:val="006C4FED"/>
    <w:rsid w:val="006D0F08"/>
    <w:rsid w:val="006D22E9"/>
    <w:rsid w:val="006D5B9E"/>
    <w:rsid w:val="006D5BED"/>
    <w:rsid w:val="006F1873"/>
    <w:rsid w:val="00714A74"/>
    <w:rsid w:val="00716AFB"/>
    <w:rsid w:val="007243DC"/>
    <w:rsid w:val="00727B50"/>
    <w:rsid w:val="007321B1"/>
    <w:rsid w:val="00734271"/>
    <w:rsid w:val="007347A8"/>
    <w:rsid w:val="00734B7A"/>
    <w:rsid w:val="00740109"/>
    <w:rsid w:val="007440C2"/>
    <w:rsid w:val="00745B22"/>
    <w:rsid w:val="00746A68"/>
    <w:rsid w:val="00746EBC"/>
    <w:rsid w:val="0075179A"/>
    <w:rsid w:val="00751DDF"/>
    <w:rsid w:val="007528FE"/>
    <w:rsid w:val="0075458F"/>
    <w:rsid w:val="0076141C"/>
    <w:rsid w:val="00765A05"/>
    <w:rsid w:val="00767C81"/>
    <w:rsid w:val="00770160"/>
    <w:rsid w:val="00774D2D"/>
    <w:rsid w:val="00775417"/>
    <w:rsid w:val="00776A3A"/>
    <w:rsid w:val="00781812"/>
    <w:rsid w:val="0078474D"/>
    <w:rsid w:val="00785102"/>
    <w:rsid w:val="0078622D"/>
    <w:rsid w:val="007901FE"/>
    <w:rsid w:val="007938D4"/>
    <w:rsid w:val="0079487B"/>
    <w:rsid w:val="00794A17"/>
    <w:rsid w:val="00794B93"/>
    <w:rsid w:val="00797AFD"/>
    <w:rsid w:val="007A535F"/>
    <w:rsid w:val="007B11DA"/>
    <w:rsid w:val="007B2188"/>
    <w:rsid w:val="007B45CB"/>
    <w:rsid w:val="007C0974"/>
    <w:rsid w:val="007C0E12"/>
    <w:rsid w:val="007C29DF"/>
    <w:rsid w:val="007C4FCB"/>
    <w:rsid w:val="007D308A"/>
    <w:rsid w:val="007D6A0F"/>
    <w:rsid w:val="007E3833"/>
    <w:rsid w:val="007E3EC6"/>
    <w:rsid w:val="007F6DD4"/>
    <w:rsid w:val="007F77EC"/>
    <w:rsid w:val="00803235"/>
    <w:rsid w:val="00804D83"/>
    <w:rsid w:val="00805229"/>
    <w:rsid w:val="0080664E"/>
    <w:rsid w:val="00807FDA"/>
    <w:rsid w:val="00813F09"/>
    <w:rsid w:val="00816CF1"/>
    <w:rsid w:val="00825FE0"/>
    <w:rsid w:val="00826AD2"/>
    <w:rsid w:val="008305B6"/>
    <w:rsid w:val="00833336"/>
    <w:rsid w:val="0083512D"/>
    <w:rsid w:val="00835171"/>
    <w:rsid w:val="008351D7"/>
    <w:rsid w:val="0084792A"/>
    <w:rsid w:val="00850035"/>
    <w:rsid w:val="00854C11"/>
    <w:rsid w:val="00855F8F"/>
    <w:rsid w:val="00860D27"/>
    <w:rsid w:val="0086136F"/>
    <w:rsid w:val="008643CD"/>
    <w:rsid w:val="008708D8"/>
    <w:rsid w:val="0087645F"/>
    <w:rsid w:val="00877007"/>
    <w:rsid w:val="00880986"/>
    <w:rsid w:val="00880F82"/>
    <w:rsid w:val="0089197A"/>
    <w:rsid w:val="00891A70"/>
    <w:rsid w:val="00892DEF"/>
    <w:rsid w:val="00895E07"/>
    <w:rsid w:val="008977A4"/>
    <w:rsid w:val="008A0535"/>
    <w:rsid w:val="008A12D8"/>
    <w:rsid w:val="008A27A4"/>
    <w:rsid w:val="008A3626"/>
    <w:rsid w:val="008A4965"/>
    <w:rsid w:val="008A4BA1"/>
    <w:rsid w:val="008B664A"/>
    <w:rsid w:val="008B783B"/>
    <w:rsid w:val="008D0E5E"/>
    <w:rsid w:val="008D16E2"/>
    <w:rsid w:val="008D6B59"/>
    <w:rsid w:val="008E63B0"/>
    <w:rsid w:val="008E709C"/>
    <w:rsid w:val="008F12DA"/>
    <w:rsid w:val="00902185"/>
    <w:rsid w:val="0091111A"/>
    <w:rsid w:val="00911177"/>
    <w:rsid w:val="009127B2"/>
    <w:rsid w:val="00914EDE"/>
    <w:rsid w:val="00915FD0"/>
    <w:rsid w:val="00921DD0"/>
    <w:rsid w:val="009254EA"/>
    <w:rsid w:val="00926CAA"/>
    <w:rsid w:val="009329DC"/>
    <w:rsid w:val="0093607B"/>
    <w:rsid w:val="00940B6F"/>
    <w:rsid w:val="009474B5"/>
    <w:rsid w:val="00947FB6"/>
    <w:rsid w:val="009510A4"/>
    <w:rsid w:val="00952D37"/>
    <w:rsid w:val="009551FC"/>
    <w:rsid w:val="00960161"/>
    <w:rsid w:val="009610EB"/>
    <w:rsid w:val="00980740"/>
    <w:rsid w:val="00982B93"/>
    <w:rsid w:val="0098664E"/>
    <w:rsid w:val="009873C5"/>
    <w:rsid w:val="00990AAE"/>
    <w:rsid w:val="00991F9E"/>
    <w:rsid w:val="0099473F"/>
    <w:rsid w:val="00996159"/>
    <w:rsid w:val="009A55DB"/>
    <w:rsid w:val="009A65A9"/>
    <w:rsid w:val="009B02F1"/>
    <w:rsid w:val="009B18AD"/>
    <w:rsid w:val="009B39F8"/>
    <w:rsid w:val="009B4127"/>
    <w:rsid w:val="009C1690"/>
    <w:rsid w:val="009D0F40"/>
    <w:rsid w:val="009D5D78"/>
    <w:rsid w:val="009D7652"/>
    <w:rsid w:val="009E723F"/>
    <w:rsid w:val="009F022A"/>
    <w:rsid w:val="009F1008"/>
    <w:rsid w:val="009F6D7A"/>
    <w:rsid w:val="00A03830"/>
    <w:rsid w:val="00A047C0"/>
    <w:rsid w:val="00A05C77"/>
    <w:rsid w:val="00A108B2"/>
    <w:rsid w:val="00A1389A"/>
    <w:rsid w:val="00A14203"/>
    <w:rsid w:val="00A15535"/>
    <w:rsid w:val="00A16E6C"/>
    <w:rsid w:val="00A24022"/>
    <w:rsid w:val="00A2407E"/>
    <w:rsid w:val="00A26572"/>
    <w:rsid w:val="00A52425"/>
    <w:rsid w:val="00A57FE3"/>
    <w:rsid w:val="00A703F2"/>
    <w:rsid w:val="00A724CB"/>
    <w:rsid w:val="00A73DA7"/>
    <w:rsid w:val="00A74E28"/>
    <w:rsid w:val="00A7506F"/>
    <w:rsid w:val="00A7778E"/>
    <w:rsid w:val="00A82459"/>
    <w:rsid w:val="00A84532"/>
    <w:rsid w:val="00A86012"/>
    <w:rsid w:val="00A91C71"/>
    <w:rsid w:val="00A94BC0"/>
    <w:rsid w:val="00A94F74"/>
    <w:rsid w:val="00A956D6"/>
    <w:rsid w:val="00AA6A51"/>
    <w:rsid w:val="00AA703F"/>
    <w:rsid w:val="00AB0B66"/>
    <w:rsid w:val="00AB1FA9"/>
    <w:rsid w:val="00AB3D6E"/>
    <w:rsid w:val="00AB5257"/>
    <w:rsid w:val="00AB7797"/>
    <w:rsid w:val="00AC091A"/>
    <w:rsid w:val="00AD14DB"/>
    <w:rsid w:val="00AE18DC"/>
    <w:rsid w:val="00AF37A1"/>
    <w:rsid w:val="00AF5A68"/>
    <w:rsid w:val="00AF6FD8"/>
    <w:rsid w:val="00B01B04"/>
    <w:rsid w:val="00B01FD2"/>
    <w:rsid w:val="00B01FFA"/>
    <w:rsid w:val="00B03ECD"/>
    <w:rsid w:val="00B04B96"/>
    <w:rsid w:val="00B10AF9"/>
    <w:rsid w:val="00B12AA3"/>
    <w:rsid w:val="00B12E53"/>
    <w:rsid w:val="00B1315A"/>
    <w:rsid w:val="00B175E2"/>
    <w:rsid w:val="00B241B0"/>
    <w:rsid w:val="00B2787C"/>
    <w:rsid w:val="00B3791B"/>
    <w:rsid w:val="00B42E84"/>
    <w:rsid w:val="00B435E5"/>
    <w:rsid w:val="00B5717C"/>
    <w:rsid w:val="00B627AF"/>
    <w:rsid w:val="00B72986"/>
    <w:rsid w:val="00B76C06"/>
    <w:rsid w:val="00B776FC"/>
    <w:rsid w:val="00B911BC"/>
    <w:rsid w:val="00B92D18"/>
    <w:rsid w:val="00B935EB"/>
    <w:rsid w:val="00B962D2"/>
    <w:rsid w:val="00B96B2B"/>
    <w:rsid w:val="00BA4D60"/>
    <w:rsid w:val="00BA7AB7"/>
    <w:rsid w:val="00BB2ACD"/>
    <w:rsid w:val="00BB2B24"/>
    <w:rsid w:val="00BC248C"/>
    <w:rsid w:val="00BD1048"/>
    <w:rsid w:val="00BD405B"/>
    <w:rsid w:val="00BD4720"/>
    <w:rsid w:val="00BD5799"/>
    <w:rsid w:val="00BD5FAF"/>
    <w:rsid w:val="00BE3863"/>
    <w:rsid w:val="00BE59E2"/>
    <w:rsid w:val="00BE69A2"/>
    <w:rsid w:val="00C020E6"/>
    <w:rsid w:val="00C06797"/>
    <w:rsid w:val="00C10E91"/>
    <w:rsid w:val="00C159AC"/>
    <w:rsid w:val="00C228AC"/>
    <w:rsid w:val="00C23C3A"/>
    <w:rsid w:val="00C248A0"/>
    <w:rsid w:val="00C24ECE"/>
    <w:rsid w:val="00C30BC2"/>
    <w:rsid w:val="00C31D78"/>
    <w:rsid w:val="00C32787"/>
    <w:rsid w:val="00C35598"/>
    <w:rsid w:val="00C35925"/>
    <w:rsid w:val="00C5232B"/>
    <w:rsid w:val="00C55AE1"/>
    <w:rsid w:val="00C6703E"/>
    <w:rsid w:val="00C72147"/>
    <w:rsid w:val="00C74837"/>
    <w:rsid w:val="00C768E9"/>
    <w:rsid w:val="00C808DF"/>
    <w:rsid w:val="00C86935"/>
    <w:rsid w:val="00C91D97"/>
    <w:rsid w:val="00C93248"/>
    <w:rsid w:val="00C95083"/>
    <w:rsid w:val="00C956EB"/>
    <w:rsid w:val="00CA2783"/>
    <w:rsid w:val="00CB579A"/>
    <w:rsid w:val="00CB5A58"/>
    <w:rsid w:val="00CB646C"/>
    <w:rsid w:val="00CB76BC"/>
    <w:rsid w:val="00CC2682"/>
    <w:rsid w:val="00CD2047"/>
    <w:rsid w:val="00CD5C96"/>
    <w:rsid w:val="00CD621C"/>
    <w:rsid w:val="00CD6E6D"/>
    <w:rsid w:val="00CD72C1"/>
    <w:rsid w:val="00CD7410"/>
    <w:rsid w:val="00CD74AE"/>
    <w:rsid w:val="00CE2D90"/>
    <w:rsid w:val="00CE482E"/>
    <w:rsid w:val="00CE7391"/>
    <w:rsid w:val="00CE7984"/>
    <w:rsid w:val="00CF2319"/>
    <w:rsid w:val="00D01E31"/>
    <w:rsid w:val="00D01F27"/>
    <w:rsid w:val="00D067CA"/>
    <w:rsid w:val="00D25DE6"/>
    <w:rsid w:val="00D27411"/>
    <w:rsid w:val="00D32B5E"/>
    <w:rsid w:val="00D35BDF"/>
    <w:rsid w:val="00D3660D"/>
    <w:rsid w:val="00D445E8"/>
    <w:rsid w:val="00D45891"/>
    <w:rsid w:val="00D55238"/>
    <w:rsid w:val="00D7197D"/>
    <w:rsid w:val="00D7329A"/>
    <w:rsid w:val="00D74216"/>
    <w:rsid w:val="00D77127"/>
    <w:rsid w:val="00D7751D"/>
    <w:rsid w:val="00D82E5A"/>
    <w:rsid w:val="00D93CE9"/>
    <w:rsid w:val="00D954AB"/>
    <w:rsid w:val="00DA74A4"/>
    <w:rsid w:val="00DA77C7"/>
    <w:rsid w:val="00DA79B0"/>
    <w:rsid w:val="00DB16D4"/>
    <w:rsid w:val="00DC4196"/>
    <w:rsid w:val="00DD08E4"/>
    <w:rsid w:val="00DD15B9"/>
    <w:rsid w:val="00DD1AA0"/>
    <w:rsid w:val="00DD5A1C"/>
    <w:rsid w:val="00DE4CC8"/>
    <w:rsid w:val="00DE76E7"/>
    <w:rsid w:val="00DF0E0E"/>
    <w:rsid w:val="00DF33B6"/>
    <w:rsid w:val="00DF4A4D"/>
    <w:rsid w:val="00DF4BE1"/>
    <w:rsid w:val="00DF4BEA"/>
    <w:rsid w:val="00DF7901"/>
    <w:rsid w:val="00E01657"/>
    <w:rsid w:val="00E0438B"/>
    <w:rsid w:val="00E10B2B"/>
    <w:rsid w:val="00E111C8"/>
    <w:rsid w:val="00E12824"/>
    <w:rsid w:val="00E1565A"/>
    <w:rsid w:val="00E15C39"/>
    <w:rsid w:val="00E16D9B"/>
    <w:rsid w:val="00E17AC8"/>
    <w:rsid w:val="00E2082A"/>
    <w:rsid w:val="00E21420"/>
    <w:rsid w:val="00E21DB6"/>
    <w:rsid w:val="00E243BA"/>
    <w:rsid w:val="00E24D68"/>
    <w:rsid w:val="00E332F0"/>
    <w:rsid w:val="00E42639"/>
    <w:rsid w:val="00E467F5"/>
    <w:rsid w:val="00E478BE"/>
    <w:rsid w:val="00E6162F"/>
    <w:rsid w:val="00E6578E"/>
    <w:rsid w:val="00E66084"/>
    <w:rsid w:val="00E703B4"/>
    <w:rsid w:val="00E74A35"/>
    <w:rsid w:val="00E87DC2"/>
    <w:rsid w:val="00E90355"/>
    <w:rsid w:val="00E929F9"/>
    <w:rsid w:val="00E97389"/>
    <w:rsid w:val="00EA149F"/>
    <w:rsid w:val="00EA19EE"/>
    <w:rsid w:val="00EA4D20"/>
    <w:rsid w:val="00EB1B39"/>
    <w:rsid w:val="00EB3F92"/>
    <w:rsid w:val="00EB3FCD"/>
    <w:rsid w:val="00EB50FD"/>
    <w:rsid w:val="00EB5CDB"/>
    <w:rsid w:val="00EC3131"/>
    <w:rsid w:val="00EC5FFA"/>
    <w:rsid w:val="00EC735D"/>
    <w:rsid w:val="00ED00AC"/>
    <w:rsid w:val="00ED0EB4"/>
    <w:rsid w:val="00ED189A"/>
    <w:rsid w:val="00ED1E67"/>
    <w:rsid w:val="00ED75D7"/>
    <w:rsid w:val="00ED7E0A"/>
    <w:rsid w:val="00EE021C"/>
    <w:rsid w:val="00EE1836"/>
    <w:rsid w:val="00EE2F20"/>
    <w:rsid w:val="00EE3121"/>
    <w:rsid w:val="00EE3916"/>
    <w:rsid w:val="00EE3F00"/>
    <w:rsid w:val="00EF0FF5"/>
    <w:rsid w:val="00EF12A1"/>
    <w:rsid w:val="00EF47FC"/>
    <w:rsid w:val="00F007BD"/>
    <w:rsid w:val="00F02076"/>
    <w:rsid w:val="00F11FCD"/>
    <w:rsid w:val="00F129ED"/>
    <w:rsid w:val="00F13788"/>
    <w:rsid w:val="00F1460D"/>
    <w:rsid w:val="00F161FB"/>
    <w:rsid w:val="00F162B7"/>
    <w:rsid w:val="00F201B8"/>
    <w:rsid w:val="00F20B19"/>
    <w:rsid w:val="00F22D13"/>
    <w:rsid w:val="00F27974"/>
    <w:rsid w:val="00F326D6"/>
    <w:rsid w:val="00F40CFA"/>
    <w:rsid w:val="00F4156B"/>
    <w:rsid w:val="00F41EDD"/>
    <w:rsid w:val="00F440C7"/>
    <w:rsid w:val="00F455DC"/>
    <w:rsid w:val="00F61240"/>
    <w:rsid w:val="00F7733F"/>
    <w:rsid w:val="00F82FB7"/>
    <w:rsid w:val="00F83114"/>
    <w:rsid w:val="00F87723"/>
    <w:rsid w:val="00F90B3C"/>
    <w:rsid w:val="00F9485B"/>
    <w:rsid w:val="00F950E7"/>
    <w:rsid w:val="00FA3499"/>
    <w:rsid w:val="00FA4D4E"/>
    <w:rsid w:val="00FA60C5"/>
    <w:rsid w:val="00FB185F"/>
    <w:rsid w:val="00FB30C2"/>
    <w:rsid w:val="00FB3107"/>
    <w:rsid w:val="00FB395E"/>
    <w:rsid w:val="00FC5A4E"/>
    <w:rsid w:val="00FD6111"/>
    <w:rsid w:val="00FD678F"/>
    <w:rsid w:val="00FE06D1"/>
    <w:rsid w:val="00FE0C69"/>
    <w:rsid w:val="00FE1163"/>
    <w:rsid w:val="00FE676D"/>
    <w:rsid w:val="00FF1C4A"/>
    <w:rsid w:val="00FF1C78"/>
    <w:rsid w:val="00FF6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FBD234"/>
  <w15:chartTrackingRefBased/>
  <w15:docId w15:val="{C3A931FB-ABFC-6744-AC2A-48FB9DE81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C47E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C47E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C47E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3598</TotalTime>
  <Pages>4</Pages>
  <Words>2179</Words>
  <Characters>12422</Characters>
  <Application>Microsoft Office Word</Application>
  <DocSecurity>0</DocSecurity>
  <Lines>103</Lines>
  <Paragraphs>29</Paragraphs>
  <ScaleCrop>false</ScaleCrop>
  <Company/>
  <LinksUpToDate>false</LinksUpToDate>
  <CharactersWithSpaces>14572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sydney.padfueld@gmail.com</dc:creator>
  <cp:keywords/>
  <dc:description/>
  <cp:lastModifiedBy>sydney.padfueld@gmail.com</cp:lastModifiedBy>
  <cp:revision>715</cp:revision>
  <dcterms:created xsi:type="dcterms:W3CDTF">2022-10-11T08:59:00Z</dcterms:created>
  <dcterms:modified xsi:type="dcterms:W3CDTF">2022-10-16T22:06:00Z</dcterms:modified>
</cp:coreProperties>
</file>